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12818954" w:rsidR="001E7467" w:rsidRDefault="001E7467" w:rsidP="001E7467">
      <w:pPr>
        <w:spacing w:after="47" w:line="259" w:lineRule="auto"/>
        <w:ind w:left="0" w:firstLine="0"/>
      </w:pPr>
      <w:r w:rsidRPr="006F22A3">
        <w:rPr>
          <w:b/>
          <w:sz w:val="36"/>
        </w:rPr>
        <w:t xml:space="preserve">Year </w:t>
      </w:r>
      <w:r w:rsidR="006F22A3" w:rsidRPr="006F22A3">
        <w:rPr>
          <w:b/>
          <w:sz w:val="36"/>
        </w:rPr>
        <w:t xml:space="preserve">7 </w:t>
      </w:r>
      <w:r w:rsidR="006F22A3">
        <w:rPr>
          <w:b/>
          <w:sz w:val="36"/>
        </w:rPr>
        <w:t xml:space="preserve">- </w:t>
      </w:r>
      <w:r w:rsidR="006F22A3" w:rsidRPr="006F22A3">
        <w:rPr>
          <w:b/>
          <w:sz w:val="36"/>
        </w:rPr>
        <w:t xml:space="preserve">English </w:t>
      </w:r>
      <w:r w:rsidR="003511CD" w:rsidRPr="006F22A3">
        <w:rPr>
          <w:b/>
          <w:sz w:val="36"/>
        </w:rPr>
        <w:t>Half</w:t>
      </w:r>
      <w:r w:rsidR="003511CD" w:rsidRPr="003511CD">
        <w:rPr>
          <w:b/>
          <w:sz w:val="36"/>
        </w:rPr>
        <w:t xml:space="preserve"> term </w:t>
      </w:r>
      <w:r w:rsidR="005B2C3A">
        <w:rPr>
          <w:b/>
          <w:sz w:val="36"/>
        </w:rPr>
        <w:t>3</w:t>
      </w:r>
      <w:r w:rsidR="003511CD" w:rsidRPr="003511CD">
        <w:rPr>
          <w:b/>
          <w:sz w:val="36"/>
        </w:rPr>
        <w:t xml:space="preserve"> (</w:t>
      </w:r>
      <w:r w:rsidR="005B2C3A">
        <w:rPr>
          <w:b/>
          <w:sz w:val="36"/>
        </w:rPr>
        <w:t>January 2025 – February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22156988" w:rsidR="00703F33" w:rsidRDefault="00D81F89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4B36D9F7" w:rsidR="00703F33" w:rsidRDefault="00703F33" w:rsidP="001E7467">
            <w:pPr>
              <w:ind w:left="0" w:firstLine="0"/>
            </w:pPr>
            <w:r>
              <w:t xml:space="preserve">Lesson </w:t>
            </w:r>
            <w:r w:rsidR="00D81F89">
              <w:t>1</w:t>
            </w:r>
          </w:p>
        </w:tc>
        <w:tc>
          <w:tcPr>
            <w:tcW w:w="3002" w:type="dxa"/>
          </w:tcPr>
          <w:p w14:paraId="0E7826F4" w14:textId="58CEA021" w:rsidR="00703F33" w:rsidRDefault="00703F33" w:rsidP="001E7467">
            <w:pPr>
              <w:ind w:left="0" w:firstLine="0"/>
            </w:pPr>
            <w:r>
              <w:t xml:space="preserve">Lesson </w:t>
            </w:r>
            <w:r w:rsidR="00D81F89">
              <w:t>2</w:t>
            </w:r>
          </w:p>
        </w:tc>
      </w:tr>
      <w:tr w:rsidR="00D81F89" w14:paraId="7A321CF9" w14:textId="77777777" w:rsidTr="00472F28">
        <w:trPr>
          <w:trHeight w:val="288"/>
        </w:trPr>
        <w:tc>
          <w:tcPr>
            <w:tcW w:w="2319" w:type="dxa"/>
            <w:vMerge w:val="restart"/>
          </w:tcPr>
          <w:p w14:paraId="39EB129C" w14:textId="42D6E2BE" w:rsidR="00D81F89" w:rsidRDefault="00D81F89" w:rsidP="001E7467">
            <w:pPr>
              <w:ind w:left="0" w:firstLine="0"/>
            </w:pPr>
            <w:r>
              <w:t>06/01/25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D81F89" w:rsidRDefault="00D81F89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2AA4EE7F" w:rsidR="00D81F89" w:rsidRPr="00D81F89" w:rsidRDefault="00D81F89" w:rsidP="00D81F89">
            <w:pPr>
              <w:ind w:left="0" w:firstLine="0"/>
              <w:jc w:val="center"/>
              <w:rPr>
                <w:b/>
              </w:rPr>
            </w:pPr>
            <w:r w:rsidRPr="00D81F89">
              <w:rPr>
                <w:b/>
              </w:rPr>
              <w:t>Greek Myths</w:t>
            </w:r>
          </w:p>
        </w:tc>
        <w:tc>
          <w:tcPr>
            <w:tcW w:w="3002" w:type="dxa"/>
            <w:shd w:val="clear" w:color="auto" w:fill="auto"/>
          </w:tcPr>
          <w:p w14:paraId="7DFC2035" w14:textId="6E066C3E" w:rsidR="00D81F89" w:rsidRDefault="00D81F89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Bruegel's Landscape with the Fall of Icarus: how the myth inspired the painting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2E72D203" w:rsidR="00D81F89" w:rsidRDefault="00D81F89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Exploring William Carlos Williams’s poem ‘Landscape with the fall of Icarus’ | </w:t>
              </w:r>
            </w:hyperlink>
          </w:p>
        </w:tc>
      </w:tr>
      <w:tr w:rsidR="00D81F89" w14:paraId="7F1022F2" w14:textId="77777777" w:rsidTr="003511CD">
        <w:trPr>
          <w:trHeight w:val="280"/>
        </w:trPr>
        <w:tc>
          <w:tcPr>
            <w:tcW w:w="2319" w:type="dxa"/>
            <w:vMerge/>
          </w:tcPr>
          <w:p w14:paraId="7409688A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D81F89" w:rsidRDefault="00D81F89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5DA7EA27" w:rsidR="00D81F89" w:rsidRDefault="00D81F89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Exploring W.H. Auden's poem 'Musée des Beaux Arts' | </w:t>
              </w:r>
            </w:hyperlink>
          </w:p>
        </w:tc>
        <w:tc>
          <w:tcPr>
            <w:tcW w:w="3002" w:type="dxa"/>
          </w:tcPr>
          <w:p w14:paraId="7D59F4C5" w14:textId="4971B3F9" w:rsidR="00D81F89" w:rsidRDefault="00D81F89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Exploring William Carlos Williams's poem 'The Hunters in the Snow' | </w:t>
              </w:r>
            </w:hyperlink>
          </w:p>
        </w:tc>
      </w:tr>
      <w:tr w:rsidR="00D81F89" w14:paraId="4114B8C1" w14:textId="77777777" w:rsidTr="003511CD">
        <w:trPr>
          <w:trHeight w:val="310"/>
        </w:trPr>
        <w:tc>
          <w:tcPr>
            <w:tcW w:w="2319" w:type="dxa"/>
            <w:vMerge/>
          </w:tcPr>
          <w:p w14:paraId="79B5155A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D81F89" w:rsidRDefault="00D81F89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6DB40DDD" w:rsidR="00D81F89" w:rsidRDefault="00D81F89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Exploring Walter de la Mare's poem 'Brueghel's Winter' | </w:t>
              </w:r>
            </w:hyperlink>
          </w:p>
        </w:tc>
        <w:tc>
          <w:tcPr>
            <w:tcW w:w="3002" w:type="dxa"/>
          </w:tcPr>
          <w:p w14:paraId="616A2B87" w14:textId="28D3ADC2" w:rsidR="00D81F89" w:rsidRDefault="00D81F89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Comparing poems: 'Brueghel's Winter' and </w:t>
              </w:r>
              <w:r>
                <w:rPr>
                  <w:rStyle w:val="Hyperlink"/>
                </w:rPr>
                <w:lastRenderedPageBreak/>
                <w:t xml:space="preserve">'The Hunters in the Snow' | </w:t>
              </w:r>
            </w:hyperlink>
          </w:p>
        </w:tc>
      </w:tr>
      <w:tr w:rsidR="00D81F89" w14:paraId="2CD725E5" w14:textId="77777777" w:rsidTr="003511CD">
        <w:trPr>
          <w:trHeight w:val="54"/>
        </w:trPr>
        <w:tc>
          <w:tcPr>
            <w:tcW w:w="2319" w:type="dxa"/>
            <w:vMerge/>
          </w:tcPr>
          <w:p w14:paraId="4DF24A4D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D81F89" w:rsidRDefault="00D81F89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0FBABCA8" w:rsidR="00D81F89" w:rsidRDefault="00D81F89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Alfred, Lord Tennyson's 'The Lady of Shalott': understanding the ballad | </w:t>
              </w:r>
            </w:hyperlink>
          </w:p>
        </w:tc>
        <w:tc>
          <w:tcPr>
            <w:tcW w:w="3002" w:type="dxa"/>
          </w:tcPr>
          <w:p w14:paraId="7B920BAF" w14:textId="49C7E177" w:rsidR="00D81F89" w:rsidRDefault="00D81F89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>Symbolism in Alfred, Lord Tennyson's ‘The Lady of Shalott’ |</w:t>
              </w:r>
            </w:hyperlink>
          </w:p>
        </w:tc>
      </w:tr>
      <w:tr w:rsidR="00D81F89" w14:paraId="36D1D12F" w14:textId="77777777" w:rsidTr="003511CD">
        <w:trPr>
          <w:trHeight w:val="370"/>
        </w:trPr>
        <w:tc>
          <w:tcPr>
            <w:tcW w:w="2319" w:type="dxa"/>
            <w:vMerge/>
          </w:tcPr>
          <w:p w14:paraId="0653DB85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D81F89" w:rsidRDefault="00D81F89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369C595D" w:rsidR="00D81F89" w:rsidRDefault="00D81F89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Exploring enjambment in Alfred, Lord Tennyson's ‘The Lady of Shalott’ | </w:t>
              </w:r>
            </w:hyperlink>
          </w:p>
        </w:tc>
        <w:tc>
          <w:tcPr>
            <w:tcW w:w="3002" w:type="dxa"/>
          </w:tcPr>
          <w:p w14:paraId="32530ACB" w14:textId="5C2F8087" w:rsidR="00D81F89" w:rsidRDefault="00D81F89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Descriptive writing using Lord Tennyson's 'The Lady of Shalott' as stimulus | </w:t>
              </w:r>
            </w:hyperlink>
          </w:p>
        </w:tc>
      </w:tr>
      <w:tr w:rsidR="00D81F89" w14:paraId="60947B04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6F8E84F9" w14:textId="2C8567C2" w:rsidR="00D81F89" w:rsidRDefault="00D81F89" w:rsidP="001E7467">
            <w:pPr>
              <w:ind w:left="0" w:firstLine="0"/>
            </w:pPr>
            <w:r>
              <w:t>13/01/25</w:t>
            </w:r>
          </w:p>
        </w:tc>
        <w:tc>
          <w:tcPr>
            <w:tcW w:w="3693" w:type="dxa"/>
          </w:tcPr>
          <w:p w14:paraId="499042DC" w14:textId="0E4AC995" w:rsidR="00D81F89" w:rsidRDefault="00D81F89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3E61DC3F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4B4B2D0F" w14:textId="4A615BE0" w:rsidR="00D81F89" w:rsidRDefault="00D81F89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>Effective sensory language using ‘The Execution of Lady Jane Grey’ as stimulus |</w:t>
              </w:r>
            </w:hyperlink>
          </w:p>
        </w:tc>
        <w:tc>
          <w:tcPr>
            <w:tcW w:w="3002" w:type="dxa"/>
          </w:tcPr>
          <w:p w14:paraId="1E0C7FED" w14:textId="13F91152" w:rsidR="00D81F89" w:rsidRDefault="00D81F89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>Third person omniscient writing: ‘The Execution of Lady Jane Grey’ as stimulus |</w:t>
              </w:r>
            </w:hyperlink>
          </w:p>
        </w:tc>
      </w:tr>
      <w:tr w:rsidR="00D81F89" w14:paraId="646F79D4" w14:textId="77777777" w:rsidTr="003511CD">
        <w:trPr>
          <w:trHeight w:val="266"/>
        </w:trPr>
        <w:tc>
          <w:tcPr>
            <w:tcW w:w="2319" w:type="dxa"/>
            <w:vMerge/>
          </w:tcPr>
          <w:p w14:paraId="29B3041B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D81F89" w:rsidRDefault="00D81F89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4F635C79" w14:textId="68BB51CD" w:rsidR="00D81F89" w:rsidRDefault="00D81F89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Writing a full descriptive piece: ‘The Execution of Lady Jane Grey' as stimulus | </w:t>
              </w:r>
            </w:hyperlink>
          </w:p>
        </w:tc>
        <w:tc>
          <w:tcPr>
            <w:tcW w:w="3002" w:type="dxa"/>
          </w:tcPr>
          <w:p w14:paraId="31DF73F0" w14:textId="4772265C" w:rsidR="00D81F89" w:rsidRDefault="00D81F89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>Reviewing and refining descriptive writing: alliteration, plosives and sibilance |</w:t>
              </w:r>
            </w:hyperlink>
          </w:p>
        </w:tc>
      </w:tr>
      <w:tr w:rsidR="00D81F89" w14:paraId="061B3F91" w14:textId="77777777" w:rsidTr="003511CD">
        <w:trPr>
          <w:trHeight w:val="332"/>
        </w:trPr>
        <w:tc>
          <w:tcPr>
            <w:tcW w:w="2319" w:type="dxa"/>
            <w:vMerge/>
          </w:tcPr>
          <w:p w14:paraId="568861A1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D81F89" w:rsidRDefault="00D81F89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32524355" w:rsidR="00D81F89" w:rsidRDefault="00D81F89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Natasha Bowen's ‘Skin of the Sea’: understanding the extract | </w:t>
              </w:r>
            </w:hyperlink>
          </w:p>
        </w:tc>
        <w:tc>
          <w:tcPr>
            <w:tcW w:w="3002" w:type="dxa"/>
          </w:tcPr>
          <w:p w14:paraId="0FC4A5D9" w14:textId="399C0B09" w:rsidR="00D81F89" w:rsidRDefault="00D81F89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Writing inspired by ‘Skin of the Sea’: varying sentence types to create rhythm | </w:t>
              </w:r>
            </w:hyperlink>
          </w:p>
        </w:tc>
      </w:tr>
      <w:tr w:rsidR="00D81F89" w14:paraId="5EE7439A" w14:textId="77777777" w:rsidTr="003511CD">
        <w:trPr>
          <w:trHeight w:val="233"/>
        </w:trPr>
        <w:tc>
          <w:tcPr>
            <w:tcW w:w="2319" w:type="dxa"/>
            <w:vMerge/>
          </w:tcPr>
          <w:p w14:paraId="1D171E61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D81F89" w:rsidRDefault="00D81F89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0B5FFE53" w:rsidR="00D81F89" w:rsidRDefault="00D81F89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>Use of flashback in Natasha Bowen's 'Skin of the Sea' |</w:t>
              </w:r>
            </w:hyperlink>
          </w:p>
        </w:tc>
        <w:tc>
          <w:tcPr>
            <w:tcW w:w="3002" w:type="dxa"/>
          </w:tcPr>
          <w:p w14:paraId="6F244E93" w14:textId="3EED6CD2" w:rsidR="00D81F89" w:rsidRDefault="00D81F89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>Geoffrey Chaucer's ‘The Canterbury Tales’: compelling characterisation |</w:t>
              </w:r>
            </w:hyperlink>
          </w:p>
        </w:tc>
      </w:tr>
      <w:tr w:rsidR="00D81F89" w14:paraId="7068B699" w14:textId="77777777" w:rsidTr="003511CD">
        <w:trPr>
          <w:trHeight w:val="281"/>
        </w:trPr>
        <w:tc>
          <w:tcPr>
            <w:tcW w:w="2319" w:type="dxa"/>
            <w:vMerge/>
          </w:tcPr>
          <w:p w14:paraId="11AB6461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D81F89" w:rsidRDefault="00D81F89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24D68830" w:rsidR="00D81F89" w:rsidRDefault="00D81F89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Creating convincing characters using ‘The Canterbury Tales’ as stimulus | </w:t>
              </w:r>
            </w:hyperlink>
          </w:p>
        </w:tc>
        <w:tc>
          <w:tcPr>
            <w:tcW w:w="3002" w:type="dxa"/>
          </w:tcPr>
          <w:p w14:paraId="2F6C7F9F" w14:textId="47BDD826" w:rsidR="00D81F89" w:rsidRDefault="00D81F89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'The Silence of the Girls': understanding the extract | </w:t>
              </w:r>
            </w:hyperlink>
          </w:p>
        </w:tc>
      </w:tr>
      <w:tr w:rsidR="00D81F89" w14:paraId="045F537C" w14:textId="77777777" w:rsidTr="003511CD">
        <w:trPr>
          <w:trHeight w:val="299"/>
        </w:trPr>
        <w:tc>
          <w:tcPr>
            <w:tcW w:w="2319" w:type="dxa"/>
            <w:vMerge w:val="restart"/>
          </w:tcPr>
          <w:p w14:paraId="3B403314" w14:textId="341D3FA9" w:rsidR="00D81F89" w:rsidRDefault="00D81F89" w:rsidP="001E7467">
            <w:pPr>
              <w:ind w:left="0" w:firstLine="0"/>
            </w:pPr>
            <w:r>
              <w:t>20/01/25</w:t>
            </w:r>
          </w:p>
        </w:tc>
        <w:tc>
          <w:tcPr>
            <w:tcW w:w="3693" w:type="dxa"/>
          </w:tcPr>
          <w:p w14:paraId="28F44BF3" w14:textId="6352A302" w:rsidR="00D81F89" w:rsidRDefault="00D81F89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43CFAC7C" w14:textId="03696806" w:rsidR="00D81F89" w:rsidRDefault="00D81F89" w:rsidP="001E746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Madeline Miller's 'The Song of Achilles': understanding the extract | </w:t>
              </w:r>
            </w:hyperlink>
          </w:p>
        </w:tc>
        <w:tc>
          <w:tcPr>
            <w:tcW w:w="3002" w:type="dxa"/>
          </w:tcPr>
          <w:p w14:paraId="1118ED96" w14:textId="783D614A" w:rsidR="00D81F89" w:rsidRDefault="00D81F89" w:rsidP="001E746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>Comparative paragraphs: 'The Silence of the Girls' and 'The Song of Achilles' |</w:t>
              </w:r>
            </w:hyperlink>
          </w:p>
        </w:tc>
      </w:tr>
      <w:tr w:rsidR="00D81F89" w14:paraId="35AC9603" w14:textId="77777777" w:rsidTr="003511CD">
        <w:trPr>
          <w:trHeight w:val="291"/>
        </w:trPr>
        <w:tc>
          <w:tcPr>
            <w:tcW w:w="2319" w:type="dxa"/>
            <w:vMerge/>
          </w:tcPr>
          <w:p w14:paraId="235CFDFB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D81F89" w:rsidRDefault="00D81F89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4E78F968" w:rsidR="00D81F89" w:rsidRDefault="00D81F89" w:rsidP="001E746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Hanan Al-Shaykh's ‘The Fisherman and the Jinni’: understanding the story | </w:t>
              </w:r>
            </w:hyperlink>
          </w:p>
        </w:tc>
        <w:tc>
          <w:tcPr>
            <w:tcW w:w="3002" w:type="dxa"/>
          </w:tcPr>
          <w:p w14:paraId="2D3A6E77" w14:textId="189351EB" w:rsidR="00D81F89" w:rsidRDefault="00D81F89" w:rsidP="001E746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Exploring the theme of power in Hanan Al-Shaykh's ‘One Thousand and One Nights’ | </w:t>
              </w:r>
            </w:hyperlink>
          </w:p>
        </w:tc>
      </w:tr>
      <w:tr w:rsidR="00D81F89" w14:paraId="06C03C9E" w14:textId="77777777" w:rsidTr="003511CD">
        <w:trPr>
          <w:trHeight w:val="266"/>
        </w:trPr>
        <w:tc>
          <w:tcPr>
            <w:tcW w:w="2319" w:type="dxa"/>
            <w:vMerge/>
          </w:tcPr>
          <w:p w14:paraId="16A41A6C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D81F89" w:rsidRDefault="00D81F89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066F1B16" w14:textId="6DDBF1FB" w:rsidR="00D81F89" w:rsidRDefault="00D81F89" w:rsidP="001E746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The five part narrative structure | </w:t>
              </w:r>
            </w:hyperlink>
          </w:p>
        </w:tc>
        <w:tc>
          <w:tcPr>
            <w:tcW w:w="3002" w:type="dxa"/>
          </w:tcPr>
          <w:p w14:paraId="6F6EBFC8" w14:textId="4224A863" w:rsidR="00D81F89" w:rsidRDefault="00D81F89" w:rsidP="001E746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>Planning a narrative using the five part narrative structure |</w:t>
              </w:r>
            </w:hyperlink>
          </w:p>
        </w:tc>
      </w:tr>
      <w:tr w:rsidR="00D81F89" w14:paraId="34DB856A" w14:textId="77777777" w:rsidTr="003511CD">
        <w:trPr>
          <w:trHeight w:val="288"/>
        </w:trPr>
        <w:tc>
          <w:tcPr>
            <w:tcW w:w="2319" w:type="dxa"/>
            <w:vMerge/>
          </w:tcPr>
          <w:p w14:paraId="360783F7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D81F89" w:rsidRDefault="00D81F89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05FCF4C3" w14:textId="4EB6BEFF" w:rsidR="00D81F89" w:rsidRDefault="00D81F89" w:rsidP="001E7467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>Writing a full narrative piece using the five part narrative structure |</w:t>
              </w:r>
            </w:hyperlink>
          </w:p>
        </w:tc>
        <w:tc>
          <w:tcPr>
            <w:tcW w:w="3002" w:type="dxa"/>
          </w:tcPr>
          <w:p w14:paraId="5446A2AC" w14:textId="50E66FCF" w:rsidR="00D81F89" w:rsidRDefault="00D81F89" w:rsidP="001E7467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Improving and proofreading a piece of narrative writing | </w:t>
              </w:r>
            </w:hyperlink>
          </w:p>
        </w:tc>
      </w:tr>
      <w:tr w:rsidR="00D81F89" w14:paraId="57CE3FDC" w14:textId="77777777" w:rsidTr="003511CD">
        <w:trPr>
          <w:trHeight w:val="288"/>
        </w:trPr>
        <w:tc>
          <w:tcPr>
            <w:tcW w:w="2319" w:type="dxa"/>
            <w:vMerge/>
          </w:tcPr>
          <w:p w14:paraId="7B5D93B3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D81F89" w:rsidRDefault="00D81F89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5A71A620" w14:textId="6B923ECB" w:rsidR="00D81F89" w:rsidRDefault="00E07167" w:rsidP="001E7467">
            <w:pPr>
              <w:ind w:left="0" w:firstLine="0"/>
            </w:pPr>
            <w:hyperlink r:id="rId35" w:anchor="zgmy46f" w:history="1">
              <w:r>
                <w:rPr>
                  <w:rStyle w:val="Hyperlink"/>
                </w:rPr>
                <w:t xml:space="preserve">Writing and analysing myths and looking at different gods. - </w:t>
              </w:r>
            </w:hyperlink>
          </w:p>
        </w:tc>
        <w:tc>
          <w:tcPr>
            <w:tcW w:w="3002" w:type="dxa"/>
          </w:tcPr>
          <w:p w14:paraId="54FF0E23" w14:textId="7187A496" w:rsidR="00D81F89" w:rsidRDefault="00E07167" w:rsidP="001E7467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>Exploring context in fiction texts for KS3 English students - BBC Bitesize</w:t>
              </w:r>
            </w:hyperlink>
          </w:p>
        </w:tc>
      </w:tr>
      <w:tr w:rsidR="00D81F89" w14:paraId="4C2BD055" w14:textId="77777777" w:rsidTr="003511CD">
        <w:trPr>
          <w:trHeight w:val="265"/>
        </w:trPr>
        <w:tc>
          <w:tcPr>
            <w:tcW w:w="2319" w:type="dxa"/>
            <w:vMerge w:val="restart"/>
          </w:tcPr>
          <w:p w14:paraId="5812742B" w14:textId="384157A2" w:rsidR="00D81F89" w:rsidRDefault="00D81F89" w:rsidP="001E7467">
            <w:pPr>
              <w:ind w:left="0" w:firstLine="0"/>
            </w:pPr>
            <w:r>
              <w:t>27/01/25</w:t>
            </w:r>
          </w:p>
        </w:tc>
        <w:tc>
          <w:tcPr>
            <w:tcW w:w="3693" w:type="dxa"/>
          </w:tcPr>
          <w:p w14:paraId="56FF7155" w14:textId="0E89EED3" w:rsidR="00D81F89" w:rsidRDefault="00D81F89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759785C9" w14:textId="531EF4BD" w:rsidR="00D81F89" w:rsidRDefault="00E07167" w:rsidP="001E7467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>Investigating themes in fiction guide for KS3 English students - BBC Bitesize</w:t>
              </w:r>
            </w:hyperlink>
          </w:p>
        </w:tc>
        <w:tc>
          <w:tcPr>
            <w:tcW w:w="3002" w:type="dxa"/>
          </w:tcPr>
          <w:p w14:paraId="50F46DF9" w14:textId="7AC4AF2A" w:rsidR="00D81F89" w:rsidRDefault="00E07167" w:rsidP="001E7467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>Understanding characterisation guide for KS3 English students - BBC Bitesize</w:t>
              </w:r>
            </w:hyperlink>
          </w:p>
        </w:tc>
      </w:tr>
      <w:tr w:rsidR="00D81F89" w14:paraId="73381D21" w14:textId="77777777" w:rsidTr="003511CD">
        <w:trPr>
          <w:trHeight w:val="277"/>
        </w:trPr>
        <w:tc>
          <w:tcPr>
            <w:tcW w:w="2319" w:type="dxa"/>
            <w:vMerge/>
          </w:tcPr>
          <w:p w14:paraId="33BF0335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D81F89" w:rsidRDefault="00D81F89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34952810" w14:textId="65057BD8" w:rsidR="00D81F89" w:rsidRDefault="00E07167" w:rsidP="001E7467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>Understanding how writers use setting guide for KS3 English students - BBC Bitesize</w:t>
              </w:r>
            </w:hyperlink>
          </w:p>
        </w:tc>
        <w:tc>
          <w:tcPr>
            <w:tcW w:w="3002" w:type="dxa"/>
          </w:tcPr>
          <w:p w14:paraId="592ECB3F" w14:textId="1C7425C1" w:rsidR="00D81F89" w:rsidRDefault="002A5C0D" w:rsidP="001E7467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>Understanding symbolism guide for KS3 English students - BBC Bitesize</w:t>
              </w:r>
            </w:hyperlink>
          </w:p>
        </w:tc>
      </w:tr>
      <w:tr w:rsidR="00D81F89" w14:paraId="34700E0C" w14:textId="77777777" w:rsidTr="003511CD">
        <w:trPr>
          <w:trHeight w:val="258"/>
        </w:trPr>
        <w:tc>
          <w:tcPr>
            <w:tcW w:w="2319" w:type="dxa"/>
            <w:vMerge/>
          </w:tcPr>
          <w:p w14:paraId="5D7D60FF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D81F89" w:rsidRDefault="00D81F89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3270DD2F" w14:textId="71DDF37B" w:rsidR="00D81F89" w:rsidRDefault="002A5C0D" w:rsidP="001E7467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>Analysis: what it is and how to do it guide for KS3 English students - BBC Bitesize</w:t>
              </w:r>
            </w:hyperlink>
          </w:p>
        </w:tc>
        <w:tc>
          <w:tcPr>
            <w:tcW w:w="3002" w:type="dxa"/>
          </w:tcPr>
          <w:p w14:paraId="2EE22346" w14:textId="2F69C54A" w:rsidR="00D81F89" w:rsidRDefault="002A5C0D" w:rsidP="001E7467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>Exploring effect on the reader guide for KS3 English students - BBC Bitesize</w:t>
              </w:r>
            </w:hyperlink>
          </w:p>
        </w:tc>
      </w:tr>
      <w:tr w:rsidR="00D81F89" w14:paraId="4C973326" w14:textId="77777777" w:rsidTr="003511CD">
        <w:trPr>
          <w:trHeight w:val="332"/>
        </w:trPr>
        <w:tc>
          <w:tcPr>
            <w:tcW w:w="2319" w:type="dxa"/>
            <w:vMerge/>
          </w:tcPr>
          <w:p w14:paraId="69342D50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D81F89" w:rsidRDefault="00D81F89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69723C5B" w14:textId="47E6F366" w:rsidR="00D81F89" w:rsidRDefault="002A5C0D" w:rsidP="001E7467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>How to investigate language in fiction texts - BBC Bitesize</w:t>
              </w:r>
            </w:hyperlink>
          </w:p>
        </w:tc>
        <w:tc>
          <w:tcPr>
            <w:tcW w:w="3002" w:type="dxa"/>
          </w:tcPr>
          <w:p w14:paraId="5E826CDD" w14:textId="2E31AE66" w:rsidR="00D81F89" w:rsidRDefault="002A5C0D" w:rsidP="001E7467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>How to understand unfamiliar vocabulary for KS3 English students - BBC Bitesize</w:t>
              </w:r>
            </w:hyperlink>
          </w:p>
        </w:tc>
      </w:tr>
      <w:tr w:rsidR="0057269F" w14:paraId="2116C0B3" w14:textId="77777777" w:rsidTr="003511CD">
        <w:trPr>
          <w:trHeight w:val="233"/>
        </w:trPr>
        <w:tc>
          <w:tcPr>
            <w:tcW w:w="2319" w:type="dxa"/>
            <w:vMerge/>
          </w:tcPr>
          <w:p w14:paraId="3535FDC3" w14:textId="77777777" w:rsidR="0057269F" w:rsidRDefault="0057269F" w:rsidP="0057269F">
            <w:pPr>
              <w:ind w:left="0" w:firstLine="0"/>
            </w:pPr>
            <w:bookmarkStart w:id="0" w:name="_GoBack" w:colFirst="3" w:colLast="3"/>
          </w:p>
        </w:tc>
        <w:tc>
          <w:tcPr>
            <w:tcW w:w="3693" w:type="dxa"/>
          </w:tcPr>
          <w:p w14:paraId="7354E0B4" w14:textId="32CBF154" w:rsidR="0057269F" w:rsidRDefault="0057269F" w:rsidP="0057269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57269F" w:rsidRDefault="0057269F" w:rsidP="0057269F">
            <w:pPr>
              <w:ind w:left="0" w:firstLine="0"/>
            </w:pPr>
          </w:p>
        </w:tc>
        <w:tc>
          <w:tcPr>
            <w:tcW w:w="3002" w:type="dxa"/>
          </w:tcPr>
          <w:p w14:paraId="3B2AB601" w14:textId="33EE6845" w:rsidR="0057269F" w:rsidRDefault="0057269F" w:rsidP="0057269F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Bruegel's Landscape with the Fall of Icarus: how the myth inspired the painting | </w:t>
              </w:r>
            </w:hyperlink>
          </w:p>
        </w:tc>
        <w:tc>
          <w:tcPr>
            <w:tcW w:w="3002" w:type="dxa"/>
          </w:tcPr>
          <w:p w14:paraId="70950CBE" w14:textId="5C22F60F" w:rsidR="0057269F" w:rsidRDefault="0057269F" w:rsidP="0057269F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Exploring William Carlos Williams’s poem ‘Landscape with the fall of Icarus’ | </w:t>
              </w:r>
            </w:hyperlink>
          </w:p>
        </w:tc>
      </w:tr>
      <w:bookmarkEnd w:id="0"/>
      <w:tr w:rsidR="0057269F" w14:paraId="595D758B" w14:textId="77777777" w:rsidTr="003511CD">
        <w:trPr>
          <w:trHeight w:val="332"/>
        </w:trPr>
        <w:tc>
          <w:tcPr>
            <w:tcW w:w="2319" w:type="dxa"/>
            <w:vMerge w:val="restart"/>
          </w:tcPr>
          <w:p w14:paraId="47E435C7" w14:textId="0C70FDF2" w:rsidR="0057269F" w:rsidRDefault="0057269F" w:rsidP="0057269F">
            <w:pPr>
              <w:ind w:left="0" w:firstLine="0"/>
            </w:pPr>
            <w:r>
              <w:lastRenderedPageBreak/>
              <w:t>03/02/25</w:t>
            </w:r>
          </w:p>
        </w:tc>
        <w:tc>
          <w:tcPr>
            <w:tcW w:w="3693" w:type="dxa"/>
          </w:tcPr>
          <w:p w14:paraId="18EFF886" w14:textId="215ED3FA" w:rsidR="0057269F" w:rsidRDefault="0057269F" w:rsidP="0057269F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</w:tcPr>
          <w:p w14:paraId="491DEF5E" w14:textId="77777777" w:rsidR="0057269F" w:rsidRDefault="0057269F" w:rsidP="0057269F">
            <w:pPr>
              <w:ind w:left="0" w:firstLine="0"/>
            </w:pPr>
          </w:p>
        </w:tc>
        <w:tc>
          <w:tcPr>
            <w:tcW w:w="3002" w:type="dxa"/>
          </w:tcPr>
          <w:p w14:paraId="1C74B5F4" w14:textId="444672DE" w:rsidR="0057269F" w:rsidRDefault="0057269F" w:rsidP="0057269F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Exploring W.H. Auden's poem 'Musée des Beaux Arts' | </w:t>
              </w:r>
            </w:hyperlink>
          </w:p>
        </w:tc>
        <w:tc>
          <w:tcPr>
            <w:tcW w:w="3002" w:type="dxa"/>
          </w:tcPr>
          <w:p w14:paraId="44750C16" w14:textId="5DB18B2F" w:rsidR="0057269F" w:rsidRDefault="0057269F" w:rsidP="0057269F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Exploring William Carlos Williams's poem 'The Hunters in the Snow' | </w:t>
              </w:r>
            </w:hyperlink>
          </w:p>
        </w:tc>
      </w:tr>
      <w:tr w:rsidR="0057269F" w14:paraId="21B5E561" w14:textId="77777777" w:rsidTr="003511CD">
        <w:trPr>
          <w:trHeight w:val="258"/>
        </w:trPr>
        <w:tc>
          <w:tcPr>
            <w:tcW w:w="2319" w:type="dxa"/>
            <w:vMerge/>
          </w:tcPr>
          <w:p w14:paraId="536CFF0B" w14:textId="77777777" w:rsidR="0057269F" w:rsidRDefault="0057269F" w:rsidP="0057269F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57269F" w:rsidRDefault="0057269F" w:rsidP="0057269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57269F" w:rsidRDefault="0057269F" w:rsidP="0057269F">
            <w:pPr>
              <w:ind w:left="0" w:firstLine="0"/>
            </w:pPr>
          </w:p>
        </w:tc>
        <w:tc>
          <w:tcPr>
            <w:tcW w:w="3002" w:type="dxa"/>
          </w:tcPr>
          <w:p w14:paraId="3EED5121" w14:textId="7F35706C" w:rsidR="0057269F" w:rsidRDefault="0057269F" w:rsidP="0057269F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Exploring Walter de la Mare's poem 'Brueghel's Winter' | </w:t>
              </w:r>
            </w:hyperlink>
          </w:p>
        </w:tc>
        <w:tc>
          <w:tcPr>
            <w:tcW w:w="3002" w:type="dxa"/>
          </w:tcPr>
          <w:p w14:paraId="314E3E39" w14:textId="4026E415" w:rsidR="0057269F" w:rsidRDefault="0057269F" w:rsidP="0057269F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Comparing poems: 'Brueghel's Winter' and 'The Hunters in the Snow' | </w:t>
              </w:r>
            </w:hyperlink>
          </w:p>
        </w:tc>
      </w:tr>
      <w:tr w:rsidR="0057269F" w14:paraId="2395E424" w14:textId="77777777" w:rsidTr="003511CD">
        <w:trPr>
          <w:trHeight w:val="244"/>
        </w:trPr>
        <w:tc>
          <w:tcPr>
            <w:tcW w:w="2319" w:type="dxa"/>
            <w:vMerge/>
          </w:tcPr>
          <w:p w14:paraId="3FDE0DEE" w14:textId="77777777" w:rsidR="0057269F" w:rsidRDefault="0057269F" w:rsidP="0057269F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57269F" w:rsidRDefault="0057269F" w:rsidP="0057269F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57269F" w:rsidRDefault="0057269F" w:rsidP="0057269F">
            <w:pPr>
              <w:ind w:left="0" w:firstLine="0"/>
            </w:pPr>
          </w:p>
        </w:tc>
        <w:tc>
          <w:tcPr>
            <w:tcW w:w="3002" w:type="dxa"/>
          </w:tcPr>
          <w:p w14:paraId="5A922B61" w14:textId="2F08D56B" w:rsidR="0057269F" w:rsidRDefault="0057269F" w:rsidP="0057269F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Alfred, Lord Tennyson's 'The Lady of Shalott': understanding the ballad | </w:t>
              </w:r>
            </w:hyperlink>
          </w:p>
        </w:tc>
        <w:tc>
          <w:tcPr>
            <w:tcW w:w="3002" w:type="dxa"/>
          </w:tcPr>
          <w:p w14:paraId="3497188F" w14:textId="00F030E8" w:rsidR="0057269F" w:rsidRDefault="0057269F" w:rsidP="0057269F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>Symbolism in Alfred, Lord Tennyson's ‘The Lady of Shalott’ |</w:t>
              </w:r>
            </w:hyperlink>
          </w:p>
        </w:tc>
      </w:tr>
      <w:tr w:rsidR="0057269F" w14:paraId="14962F21" w14:textId="77777777" w:rsidTr="003511CD">
        <w:trPr>
          <w:trHeight w:val="288"/>
        </w:trPr>
        <w:tc>
          <w:tcPr>
            <w:tcW w:w="2319" w:type="dxa"/>
            <w:vMerge/>
          </w:tcPr>
          <w:p w14:paraId="034CE544" w14:textId="77777777" w:rsidR="0057269F" w:rsidRDefault="0057269F" w:rsidP="0057269F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57269F" w:rsidRDefault="0057269F" w:rsidP="0057269F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57269F" w:rsidRDefault="0057269F" w:rsidP="0057269F">
            <w:pPr>
              <w:ind w:left="0" w:firstLine="0"/>
            </w:pPr>
          </w:p>
        </w:tc>
        <w:tc>
          <w:tcPr>
            <w:tcW w:w="3002" w:type="dxa"/>
          </w:tcPr>
          <w:p w14:paraId="25FAF53D" w14:textId="1990EF41" w:rsidR="0057269F" w:rsidRDefault="0057269F" w:rsidP="0057269F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Exploring enjambment in Alfred, Lord Tennyson's ‘The Lady of Shalott’ | </w:t>
              </w:r>
            </w:hyperlink>
          </w:p>
        </w:tc>
        <w:tc>
          <w:tcPr>
            <w:tcW w:w="3002" w:type="dxa"/>
          </w:tcPr>
          <w:p w14:paraId="279EDD22" w14:textId="68374237" w:rsidR="0057269F" w:rsidRDefault="0057269F" w:rsidP="0057269F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Descriptive writing using Lord Tennyson's 'The Lady of Shalott' as stimulus | </w:t>
              </w:r>
            </w:hyperlink>
          </w:p>
        </w:tc>
      </w:tr>
      <w:tr w:rsidR="0057269F" w14:paraId="42CA70CE" w14:textId="77777777" w:rsidTr="003511CD">
        <w:trPr>
          <w:trHeight w:val="282"/>
        </w:trPr>
        <w:tc>
          <w:tcPr>
            <w:tcW w:w="2319" w:type="dxa"/>
            <w:vMerge/>
          </w:tcPr>
          <w:p w14:paraId="711EB4CD" w14:textId="77777777" w:rsidR="0057269F" w:rsidRDefault="0057269F" w:rsidP="0057269F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57269F" w:rsidRDefault="0057269F" w:rsidP="0057269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57269F" w:rsidRDefault="0057269F" w:rsidP="0057269F">
            <w:pPr>
              <w:ind w:left="0" w:firstLine="0"/>
            </w:pPr>
          </w:p>
        </w:tc>
        <w:tc>
          <w:tcPr>
            <w:tcW w:w="3002" w:type="dxa"/>
          </w:tcPr>
          <w:p w14:paraId="003D6189" w14:textId="2AF426C3" w:rsidR="0057269F" w:rsidRDefault="0057269F" w:rsidP="0057269F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>Effective sensory language using ‘The Execution of Lady Jane Grey’ as stimulus |</w:t>
              </w:r>
            </w:hyperlink>
          </w:p>
        </w:tc>
        <w:tc>
          <w:tcPr>
            <w:tcW w:w="3002" w:type="dxa"/>
          </w:tcPr>
          <w:p w14:paraId="4DD36B5B" w14:textId="737FE2D9" w:rsidR="0057269F" w:rsidRDefault="0057269F" w:rsidP="0057269F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>Third person omniscient writing: ‘The Execution of Lady Jane Grey’ as stimulus |</w:t>
              </w:r>
            </w:hyperlink>
          </w:p>
        </w:tc>
      </w:tr>
      <w:tr w:rsidR="0057269F" w14:paraId="276266D0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71732F42" w14:textId="76ED76BA" w:rsidR="0057269F" w:rsidRDefault="0057269F" w:rsidP="0057269F">
            <w:pPr>
              <w:ind w:left="0" w:firstLine="0"/>
            </w:pPr>
            <w:r>
              <w:t>10/02/25</w:t>
            </w:r>
          </w:p>
        </w:tc>
        <w:tc>
          <w:tcPr>
            <w:tcW w:w="3693" w:type="dxa"/>
          </w:tcPr>
          <w:p w14:paraId="6AE8E80B" w14:textId="63ED6FDC" w:rsidR="0057269F" w:rsidRDefault="0057269F" w:rsidP="0057269F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57269F" w:rsidRDefault="0057269F" w:rsidP="0057269F">
            <w:pPr>
              <w:ind w:left="0" w:firstLine="0"/>
            </w:pPr>
          </w:p>
        </w:tc>
        <w:tc>
          <w:tcPr>
            <w:tcW w:w="3002" w:type="dxa"/>
          </w:tcPr>
          <w:p w14:paraId="1300E807" w14:textId="0C2EA123" w:rsidR="0057269F" w:rsidRDefault="0057269F" w:rsidP="0057269F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Writing a full descriptive piece: ‘The Execution of Lady Jane Grey' as stimulus | </w:t>
              </w:r>
            </w:hyperlink>
          </w:p>
        </w:tc>
        <w:tc>
          <w:tcPr>
            <w:tcW w:w="3002" w:type="dxa"/>
          </w:tcPr>
          <w:p w14:paraId="24D2004E" w14:textId="73E86A64" w:rsidR="0057269F" w:rsidRDefault="0057269F" w:rsidP="0057269F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>Reviewing and refining descriptive writing: alliteration, plosives and sibilance |</w:t>
              </w:r>
            </w:hyperlink>
          </w:p>
        </w:tc>
      </w:tr>
      <w:tr w:rsidR="0057269F" w14:paraId="0829D30F" w14:textId="77777777" w:rsidTr="003511CD">
        <w:trPr>
          <w:trHeight w:val="310"/>
        </w:trPr>
        <w:tc>
          <w:tcPr>
            <w:tcW w:w="2319" w:type="dxa"/>
            <w:vMerge/>
          </w:tcPr>
          <w:p w14:paraId="25A2CDC7" w14:textId="77777777" w:rsidR="0057269F" w:rsidRDefault="0057269F" w:rsidP="0057269F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57269F" w:rsidRDefault="0057269F" w:rsidP="0057269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57269F" w:rsidRDefault="0057269F" w:rsidP="0057269F">
            <w:pPr>
              <w:ind w:left="0" w:firstLine="0"/>
            </w:pPr>
          </w:p>
        </w:tc>
        <w:tc>
          <w:tcPr>
            <w:tcW w:w="3002" w:type="dxa"/>
          </w:tcPr>
          <w:p w14:paraId="61BAEBCE" w14:textId="364684C0" w:rsidR="0057269F" w:rsidRDefault="0057269F" w:rsidP="0057269F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Natasha Bowen's ‘Skin of the Sea’: understanding the extract | </w:t>
              </w:r>
            </w:hyperlink>
          </w:p>
        </w:tc>
        <w:tc>
          <w:tcPr>
            <w:tcW w:w="3002" w:type="dxa"/>
          </w:tcPr>
          <w:p w14:paraId="5AF51B6C" w14:textId="4A5F8E7E" w:rsidR="0057269F" w:rsidRDefault="0057269F" w:rsidP="0057269F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Writing inspired by ‘Skin of the Sea’: varying sentence types to create rhythm | </w:t>
              </w:r>
            </w:hyperlink>
          </w:p>
        </w:tc>
      </w:tr>
      <w:tr w:rsidR="0057269F" w14:paraId="4CA9C44F" w14:textId="77777777" w:rsidTr="003511CD">
        <w:trPr>
          <w:trHeight w:val="236"/>
        </w:trPr>
        <w:tc>
          <w:tcPr>
            <w:tcW w:w="2319" w:type="dxa"/>
            <w:vMerge/>
          </w:tcPr>
          <w:p w14:paraId="6C0BA66E" w14:textId="77777777" w:rsidR="0057269F" w:rsidRDefault="0057269F" w:rsidP="0057269F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57269F" w:rsidRDefault="0057269F" w:rsidP="0057269F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57269F" w:rsidRDefault="0057269F" w:rsidP="0057269F">
            <w:pPr>
              <w:ind w:left="0" w:firstLine="0"/>
            </w:pPr>
          </w:p>
        </w:tc>
        <w:tc>
          <w:tcPr>
            <w:tcW w:w="3002" w:type="dxa"/>
          </w:tcPr>
          <w:p w14:paraId="11FCD165" w14:textId="4EEA6252" w:rsidR="0057269F" w:rsidRDefault="0057269F" w:rsidP="0057269F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>Use of flashback in Natasha Bowen's 'Skin of the Sea' |</w:t>
              </w:r>
            </w:hyperlink>
          </w:p>
        </w:tc>
        <w:tc>
          <w:tcPr>
            <w:tcW w:w="3002" w:type="dxa"/>
          </w:tcPr>
          <w:p w14:paraId="2AF9CFE8" w14:textId="10CAC8DF" w:rsidR="0057269F" w:rsidRDefault="0057269F" w:rsidP="0057269F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>Geoffrey Chaucer's ‘The Canterbury Tales’: compelling characterisation |</w:t>
              </w:r>
            </w:hyperlink>
          </w:p>
        </w:tc>
      </w:tr>
      <w:tr w:rsidR="0057269F" w14:paraId="40B7F4E1" w14:textId="77777777" w:rsidTr="003511CD">
        <w:trPr>
          <w:trHeight w:val="354"/>
        </w:trPr>
        <w:tc>
          <w:tcPr>
            <w:tcW w:w="2319" w:type="dxa"/>
            <w:vMerge/>
          </w:tcPr>
          <w:p w14:paraId="4734376F" w14:textId="77777777" w:rsidR="0057269F" w:rsidRDefault="0057269F" w:rsidP="0057269F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57269F" w:rsidRDefault="0057269F" w:rsidP="0057269F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57269F" w:rsidRDefault="0057269F" w:rsidP="0057269F">
            <w:pPr>
              <w:ind w:left="0" w:firstLine="0"/>
            </w:pPr>
          </w:p>
        </w:tc>
        <w:tc>
          <w:tcPr>
            <w:tcW w:w="3002" w:type="dxa"/>
          </w:tcPr>
          <w:p w14:paraId="4FAFF98C" w14:textId="4E88C7C3" w:rsidR="0057269F" w:rsidRDefault="0057269F" w:rsidP="0057269F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Creating convincing characters using ‘The Canterbury Tales’ as stimulus | </w:t>
              </w:r>
            </w:hyperlink>
          </w:p>
        </w:tc>
        <w:tc>
          <w:tcPr>
            <w:tcW w:w="3002" w:type="dxa"/>
          </w:tcPr>
          <w:p w14:paraId="2D0555C3" w14:textId="706458E1" w:rsidR="0057269F" w:rsidRDefault="0057269F" w:rsidP="0057269F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'The Silence of the Girls': understanding the extract | </w:t>
              </w:r>
            </w:hyperlink>
          </w:p>
        </w:tc>
      </w:tr>
      <w:tr w:rsidR="0057269F" w14:paraId="06D4A140" w14:textId="77777777" w:rsidTr="003511CD">
        <w:trPr>
          <w:trHeight w:val="376"/>
        </w:trPr>
        <w:tc>
          <w:tcPr>
            <w:tcW w:w="2319" w:type="dxa"/>
            <w:vMerge/>
          </w:tcPr>
          <w:p w14:paraId="57764F9F" w14:textId="77777777" w:rsidR="0057269F" w:rsidRDefault="0057269F" w:rsidP="0057269F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57269F" w:rsidRDefault="0057269F" w:rsidP="0057269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57269F" w:rsidRDefault="0057269F" w:rsidP="0057269F">
            <w:pPr>
              <w:ind w:left="0" w:firstLine="0"/>
            </w:pPr>
          </w:p>
        </w:tc>
        <w:tc>
          <w:tcPr>
            <w:tcW w:w="3002" w:type="dxa"/>
          </w:tcPr>
          <w:p w14:paraId="22E808B3" w14:textId="54B2B629" w:rsidR="0057269F" w:rsidRDefault="0057269F" w:rsidP="0057269F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Madeline Miller's 'The Song of Achilles': understanding the extract | </w:t>
              </w:r>
            </w:hyperlink>
          </w:p>
        </w:tc>
        <w:tc>
          <w:tcPr>
            <w:tcW w:w="3002" w:type="dxa"/>
          </w:tcPr>
          <w:p w14:paraId="3AA27E50" w14:textId="670317A3" w:rsidR="0057269F" w:rsidRDefault="0057269F" w:rsidP="0057269F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>Comparative paragraphs: 'The Silence of the Girls' and 'The Song of Achilles' |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E7467"/>
    <w:rsid w:val="002A5C0D"/>
    <w:rsid w:val="003511CD"/>
    <w:rsid w:val="00472F28"/>
    <w:rsid w:val="0057269F"/>
    <w:rsid w:val="005B2C3A"/>
    <w:rsid w:val="006A3F11"/>
    <w:rsid w:val="006F22A3"/>
    <w:rsid w:val="00703F33"/>
    <w:rsid w:val="00856858"/>
    <w:rsid w:val="00D81F89"/>
    <w:rsid w:val="00E07167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81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english-secondary-year-8/units/myths-and-legends-re-told-poetry-and-short-stories/lessons/the-silence-of-the-girls-understanding-the-extract/overview" TargetMode="External"/><Relationship Id="rId21" Type="http://schemas.openxmlformats.org/officeDocument/2006/relationships/hyperlink" Target="https://www.thenational.academy/pupils/programmes/english-secondary-year-8/units/myths-and-legends-re-told-poetry-and-short-stories/lessons/skin-of-the-sea-understanding-the-extract/overview" TargetMode="External"/><Relationship Id="rId34" Type="http://schemas.openxmlformats.org/officeDocument/2006/relationships/hyperlink" Target="https://www.thenational.academy/pupils/programmes/english-secondary-year-8/units/myths-and-legends-re-told-poetry-and-short-stories/lessons/reviewing-and-refining-narrative-writing/overview" TargetMode="External"/><Relationship Id="rId42" Type="http://schemas.openxmlformats.org/officeDocument/2006/relationships/hyperlink" Target="https://www.bbc.co.uk/bitesize/topics/zfdh8xs/articles/z4vq7yc" TargetMode="External"/><Relationship Id="rId47" Type="http://schemas.openxmlformats.org/officeDocument/2006/relationships/hyperlink" Target="https://www.thenational.academy/pupils/programmes/english-secondary-year-8/units/myths-and-legends-re-told-poetry-and-short-stories/lessons/w-h-audens-musee-des-beaux-arts/overview" TargetMode="External"/><Relationship Id="rId50" Type="http://schemas.openxmlformats.org/officeDocument/2006/relationships/hyperlink" Target="https://www.thenational.academy/pupils/programmes/english-secondary-year-8/units/myths-and-legends-re-told-poetry-and-short-stories/lessons/comparative-paragraphs-brueghels-winter-and-the-hunters-in-the-snow/overview" TargetMode="External"/><Relationship Id="rId55" Type="http://schemas.openxmlformats.org/officeDocument/2006/relationships/hyperlink" Target="https://www.thenational.academy/pupils/programmes/english-secondary-year-8/units/myths-and-legends-re-told-poetry-and-short-stories/lessons/descriptive-writing-using-the-execution-of-lady-jane-grey-as-stimulus/overview" TargetMode="External"/><Relationship Id="rId63" Type="http://schemas.openxmlformats.org/officeDocument/2006/relationships/hyperlink" Target="https://www.thenational.academy/pupils/programmes/english-secondary-year-8/units/myths-and-legends-re-told-poetry-and-short-stories/lessons/creating-convincing-characters-using-the-canterbury-tales-as-stimulus/overview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thenational.academy/pupils/programmes/english-secondary-year-8/units/myths-and-legends-re-told-poetry-and-short-stories/lessons/bruegels-landscape-with-the-fall-of-icarus-how-the-myth-inspired-the-painting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english-secondary-year-8/units/myths-and-legends-re-told-poetry-and-short-stories/lessons/atmospheric-writing-using-the-lady-of-shalott-as-stimulus/overview" TargetMode="External"/><Relationship Id="rId29" Type="http://schemas.openxmlformats.org/officeDocument/2006/relationships/hyperlink" Target="https://www.thenational.academy/pupils/programmes/english-secondary-year-8/units/myths-and-legends-re-told-poetry-and-short-stories/lessons/the-fisherman-and-the-jinni-understanding-the-story/overview" TargetMode="External"/><Relationship Id="rId11" Type="http://schemas.openxmlformats.org/officeDocument/2006/relationships/hyperlink" Target="https://www.thenational.academy/pupils/programmes/english-secondary-year-8/units/myths-and-legends-re-told-poetry-and-short-stories/lessons/walter-de-la-mares-brueghels-winter/overview" TargetMode="External"/><Relationship Id="rId24" Type="http://schemas.openxmlformats.org/officeDocument/2006/relationships/hyperlink" Target="https://www.thenational.academy/pupils/programmes/english-secondary-year-8/units/myths-and-legends-re-told-poetry-and-short-stories/lessons/the-canterbury-tales-compelling-characterisation/overview" TargetMode="External"/><Relationship Id="rId32" Type="http://schemas.openxmlformats.org/officeDocument/2006/relationships/hyperlink" Target="https://www.thenational.academy/pupils/programmes/english-secondary-year-8/units/myths-and-legends-re-told-poetry-and-short-stories/lessons/planning-a-narrative/overview" TargetMode="External"/><Relationship Id="rId37" Type="http://schemas.openxmlformats.org/officeDocument/2006/relationships/hyperlink" Target="https://www.bbc.co.uk/bitesize/topics/zfdh8xs/articles/zrpnn9q" TargetMode="External"/><Relationship Id="rId40" Type="http://schemas.openxmlformats.org/officeDocument/2006/relationships/hyperlink" Target="https://www.bbc.co.uk/bitesize/topics/zfdh8xs/articles/zwq33j6" TargetMode="External"/><Relationship Id="rId45" Type="http://schemas.openxmlformats.org/officeDocument/2006/relationships/hyperlink" Target="https://www.thenational.academy/pupils/programmes/english-secondary-year-8/units/myths-and-legends-re-told-poetry-and-short-stories/lessons/bruegels-landscape-with-the-fall-of-icarus-how-the-myth-inspired-the-painting/overview" TargetMode="External"/><Relationship Id="rId53" Type="http://schemas.openxmlformats.org/officeDocument/2006/relationships/hyperlink" Target="https://www.thenational.academy/pupils/programmes/english-secondary-year-8/units/myths-and-legends-re-told-poetry-and-short-stories/lessons/exploring-enjambment-in-the-lady-of-shalott/overview" TargetMode="External"/><Relationship Id="rId58" Type="http://schemas.openxmlformats.org/officeDocument/2006/relationships/hyperlink" Target="https://www.thenational.academy/pupils/programmes/english-secondary-year-8/units/myths-and-legends-re-told-poetry-and-short-stories/lessons/reviewing-and-refining-descriptive-writing-alliteration-plosives-and-sibilance/overview" TargetMode="External"/><Relationship Id="rId66" Type="http://schemas.openxmlformats.org/officeDocument/2006/relationships/hyperlink" Target="https://www.thenational.academy/pupils/programmes/english-secondary-year-8/units/myths-and-legends-re-told-poetry-and-short-stories/lessons/comparative-paragraphs-the-silence-of-the-girls-and-the-song-of-achilles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english-secondary-year-8/units/myths-and-legends-re-told-poetry-and-short-stories/lessons/use-of-flashback-in-skin-of-the-sea/overview" TargetMode="External"/><Relationship Id="rId19" Type="http://schemas.openxmlformats.org/officeDocument/2006/relationships/hyperlink" Target="https://www.thenational.academy/pupils/programmes/english-secondary-year-8/units/myths-and-legends-re-told-poetry-and-short-stories/lessons/writing-a-full-descriptive-piece-the-execution-of-lady-jane-grey-as-stimulus/overview" TargetMode="External"/><Relationship Id="rId14" Type="http://schemas.openxmlformats.org/officeDocument/2006/relationships/hyperlink" Target="https://www.thenational.academy/pupils/programmes/english-secondary-year-8/units/myths-and-legends-re-told-poetry-and-short-stories/lessons/symbolism-in-the-lady-of-shalott/overview" TargetMode="External"/><Relationship Id="rId22" Type="http://schemas.openxmlformats.org/officeDocument/2006/relationships/hyperlink" Target="https://www.thenational.academy/pupils/programmes/english-secondary-year-8/units/myths-and-legends-re-told-poetry-and-short-stories/lessons/varying-your-sentence-types-to-create-rhythm/overview" TargetMode="External"/><Relationship Id="rId27" Type="http://schemas.openxmlformats.org/officeDocument/2006/relationships/hyperlink" Target="https://www.thenational.academy/pupils/programmes/english-secondary-year-8/units/myths-and-legends-re-told-poetry-and-short-stories/lessons/the-song-of-achilles-understanding-the-extract/overview" TargetMode="External"/><Relationship Id="rId30" Type="http://schemas.openxmlformats.org/officeDocument/2006/relationships/hyperlink" Target="https://www.thenational.academy/pupils/programmes/english-secondary-year-8/units/myths-and-legends-re-told-poetry-and-short-stories/lessons/power-in-one-thousand-and-one-nights/overview" TargetMode="External"/><Relationship Id="rId35" Type="http://schemas.openxmlformats.org/officeDocument/2006/relationships/hyperlink" Target="https://www.bbc.co.uk/bitesize/articles/ztxwsrd" TargetMode="External"/><Relationship Id="rId43" Type="http://schemas.openxmlformats.org/officeDocument/2006/relationships/hyperlink" Target="https://www.bbc.co.uk/bitesize/topics/zfdh8xs/articles/z6w4xyc" TargetMode="External"/><Relationship Id="rId48" Type="http://schemas.openxmlformats.org/officeDocument/2006/relationships/hyperlink" Target="https://www.thenational.academy/pupils/programmes/english-secondary-year-8/units/myths-and-legends-re-told-poetry-and-short-stories/lessons/william-carlos-williamss-the-hunters-in-the-snow/overview" TargetMode="External"/><Relationship Id="rId56" Type="http://schemas.openxmlformats.org/officeDocument/2006/relationships/hyperlink" Target="https://www.thenational.academy/pupils/programmes/english-secondary-year-8/units/myths-and-legends-re-told-poetry-and-short-stories/lessons/third-person-omniscient-writing-the-execution-of-lady-jane-grey-as-stimulus/overview" TargetMode="External"/><Relationship Id="rId64" Type="http://schemas.openxmlformats.org/officeDocument/2006/relationships/hyperlink" Target="https://www.thenational.academy/pupils/programmes/english-secondary-year-8/units/myths-and-legends-re-told-poetry-and-short-stories/lessons/the-silence-of-the-girls-understanding-the-extract/overview" TargetMode="External"/><Relationship Id="rId8" Type="http://schemas.openxmlformats.org/officeDocument/2006/relationships/hyperlink" Target="https://www.thenational.academy/pupils/programmes/english-secondary-year-8/units/myths-and-legends-re-told-poetry-and-short-stories/lessons/william-carlos-williamss-landscape-with-the-fall-of-icarus/overview" TargetMode="External"/><Relationship Id="rId51" Type="http://schemas.openxmlformats.org/officeDocument/2006/relationships/hyperlink" Target="https://www.thenational.academy/pupils/programmes/english-secondary-year-8/units/myths-and-legends-re-told-poetry-and-short-stories/lessons/the-lady-of-shalott-understanding-the-ballad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english-secondary-year-8/units/myths-and-legends-re-told-poetry-and-short-stories/lessons/comparative-paragraphs-brueghels-winter-and-the-hunters-in-the-snow/overview" TargetMode="External"/><Relationship Id="rId17" Type="http://schemas.openxmlformats.org/officeDocument/2006/relationships/hyperlink" Target="https://www.thenational.academy/pupils/programmes/english-secondary-year-8/units/myths-and-legends-re-told-poetry-and-short-stories/lessons/descriptive-writing-using-the-execution-of-lady-jane-grey-as-stimulus/overview" TargetMode="External"/><Relationship Id="rId25" Type="http://schemas.openxmlformats.org/officeDocument/2006/relationships/hyperlink" Target="https://www.thenational.academy/pupils/programmes/english-secondary-year-8/units/myths-and-legends-re-told-poetry-and-short-stories/lessons/creating-convincing-characters-using-the-canterbury-tales-as-stimulus/overview" TargetMode="External"/><Relationship Id="rId33" Type="http://schemas.openxmlformats.org/officeDocument/2006/relationships/hyperlink" Target="https://www.thenational.academy/pupils/programmes/english-secondary-year-8/units/myths-and-legends-re-told-poetry-and-short-stories/lessons/writing-a-full-narrative-piece-using-the-five-part-narrative-structure/overview" TargetMode="External"/><Relationship Id="rId38" Type="http://schemas.openxmlformats.org/officeDocument/2006/relationships/hyperlink" Target="https://www.bbc.co.uk/bitesize/topics/zfdh8xs/articles/zyrnn9q" TargetMode="External"/><Relationship Id="rId46" Type="http://schemas.openxmlformats.org/officeDocument/2006/relationships/hyperlink" Target="https://www.thenational.academy/pupils/programmes/english-secondary-year-8/units/myths-and-legends-re-told-poetry-and-short-stories/lessons/william-carlos-williamss-landscape-with-the-fall-of-icarus/overview" TargetMode="External"/><Relationship Id="rId59" Type="http://schemas.openxmlformats.org/officeDocument/2006/relationships/hyperlink" Target="https://www.thenational.academy/pupils/programmes/english-secondary-year-8/units/myths-and-legends-re-told-poetry-and-short-stories/lessons/skin-of-the-sea-understanding-the-extract/overview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thenational.academy/pupils/programmes/english-secondary-year-8/units/myths-and-legends-re-told-poetry-and-short-stories/lessons/reviewing-and-refining-descriptive-writing-alliteration-plosives-and-sibilance/overview" TargetMode="External"/><Relationship Id="rId41" Type="http://schemas.openxmlformats.org/officeDocument/2006/relationships/hyperlink" Target="https://www.bbc.co.uk/bitesize/topics/zfdh8xs/articles/z4ck8hv" TargetMode="External"/><Relationship Id="rId54" Type="http://schemas.openxmlformats.org/officeDocument/2006/relationships/hyperlink" Target="https://www.thenational.academy/pupils/programmes/english-secondary-year-8/units/myths-and-legends-re-told-poetry-and-short-stories/lessons/atmospheric-writing-using-the-lady-of-shalott-as-stimulus/overview" TargetMode="External"/><Relationship Id="rId62" Type="http://schemas.openxmlformats.org/officeDocument/2006/relationships/hyperlink" Target="https://www.thenational.academy/pupils/programmes/english-secondary-year-8/units/myths-and-legends-re-told-poetry-and-short-stories/lessons/the-canterbury-tales-compelling-characterisation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english-secondary-year-8/units/myths-and-legends-re-told-poetry-and-short-stories/lessons/exploring-enjambment-in-the-lady-of-shalott/overview" TargetMode="External"/><Relationship Id="rId23" Type="http://schemas.openxmlformats.org/officeDocument/2006/relationships/hyperlink" Target="https://www.thenational.academy/pupils/programmes/english-secondary-year-8/units/myths-and-legends-re-told-poetry-and-short-stories/lessons/use-of-flashback-in-skin-of-the-sea/overview" TargetMode="External"/><Relationship Id="rId28" Type="http://schemas.openxmlformats.org/officeDocument/2006/relationships/hyperlink" Target="https://www.thenational.academy/pupils/programmes/english-secondary-year-8/units/myths-and-legends-re-told-poetry-and-short-stories/lessons/comparative-paragraphs-the-silence-of-the-girls-and-the-song-of-achilles/overview" TargetMode="External"/><Relationship Id="rId36" Type="http://schemas.openxmlformats.org/officeDocument/2006/relationships/hyperlink" Target="https://www.bbc.co.uk/bitesize/topics/zfdh8xs/articles/zg3c4xs" TargetMode="External"/><Relationship Id="rId49" Type="http://schemas.openxmlformats.org/officeDocument/2006/relationships/hyperlink" Target="https://www.thenational.academy/pupils/programmes/english-secondary-year-8/units/myths-and-legends-re-told-poetry-and-short-stories/lessons/walter-de-la-mares-brueghels-winter/overview" TargetMode="External"/><Relationship Id="rId57" Type="http://schemas.openxmlformats.org/officeDocument/2006/relationships/hyperlink" Target="https://www.thenational.academy/pupils/programmes/english-secondary-year-8/units/myths-and-legends-re-told-poetry-and-short-stories/lessons/writing-a-full-descriptive-piece-the-execution-of-lady-jane-grey-as-stimulus/overview" TargetMode="External"/><Relationship Id="rId10" Type="http://schemas.openxmlformats.org/officeDocument/2006/relationships/hyperlink" Target="https://www.thenational.academy/pupils/programmes/english-secondary-year-8/units/myths-and-legends-re-told-poetry-and-short-stories/lessons/william-carlos-williamss-the-hunters-in-the-snow/overview" TargetMode="External"/><Relationship Id="rId31" Type="http://schemas.openxmlformats.org/officeDocument/2006/relationships/hyperlink" Target="https://www.thenational.academy/pupils/programmes/english-secondary-year-8/units/myths-and-legends-re-told-poetry-and-short-stories/lessons/the-five-part-narrative-structure/overview" TargetMode="External"/><Relationship Id="rId44" Type="http://schemas.openxmlformats.org/officeDocument/2006/relationships/hyperlink" Target="https://www.bbc.co.uk/bitesize/topics/zfdh8xs/articles/zksrxyc" TargetMode="External"/><Relationship Id="rId52" Type="http://schemas.openxmlformats.org/officeDocument/2006/relationships/hyperlink" Target="https://www.thenational.academy/pupils/programmes/english-secondary-year-8/units/myths-and-legends-re-told-poetry-and-short-stories/lessons/symbolism-in-the-lady-of-shalott/overview" TargetMode="External"/><Relationship Id="rId60" Type="http://schemas.openxmlformats.org/officeDocument/2006/relationships/hyperlink" Target="https://www.thenational.academy/pupils/programmes/english-secondary-year-8/units/myths-and-legends-re-told-poetry-and-short-stories/lessons/varying-your-sentence-types-to-create-rhythm/overview" TargetMode="External"/><Relationship Id="rId65" Type="http://schemas.openxmlformats.org/officeDocument/2006/relationships/hyperlink" Target="https://www.thenational.academy/pupils/programmes/english-secondary-year-8/units/myths-and-legends-re-told-poetry-and-short-stories/lessons/the-song-of-achilles-understanding-the-extract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english-secondary-year-8/units/myths-and-legends-re-told-poetry-and-short-stories/lessons/w-h-audens-musee-des-beaux-arts/overview" TargetMode="External"/><Relationship Id="rId13" Type="http://schemas.openxmlformats.org/officeDocument/2006/relationships/hyperlink" Target="https://www.thenational.academy/pupils/programmes/english-secondary-year-8/units/myths-and-legends-re-told-poetry-and-short-stories/lessons/the-lady-of-shalott-understanding-the-ballad/overview" TargetMode="External"/><Relationship Id="rId18" Type="http://schemas.openxmlformats.org/officeDocument/2006/relationships/hyperlink" Target="https://www.thenational.academy/pupils/programmes/english-secondary-year-8/units/myths-and-legends-re-told-poetry-and-short-stories/lessons/third-person-omniscient-writing-the-execution-of-lady-jane-grey-as-stimulus/overview" TargetMode="External"/><Relationship Id="rId39" Type="http://schemas.openxmlformats.org/officeDocument/2006/relationships/hyperlink" Target="https://www.bbc.co.uk/bitesize/topics/zfdh8xs/articles/zp666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2FBC7-A7CE-42C7-A2A8-826B22E5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13</cp:revision>
  <dcterms:created xsi:type="dcterms:W3CDTF">2024-06-04T12:59:00Z</dcterms:created>
  <dcterms:modified xsi:type="dcterms:W3CDTF">2024-12-12T10:33:00Z</dcterms:modified>
</cp:coreProperties>
</file>