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CFED37" w14:textId="77777777" w:rsidR="00353B5B" w:rsidRDefault="0011668F">
      <w:pPr>
        <w:spacing w:after="0" w:line="259" w:lineRule="auto"/>
        <w:ind w:left="-808" w:right="11548"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7C47F87" wp14:editId="7779DF87">
                <wp:simplePos x="0" y="0"/>
                <wp:positionH relativeFrom="page">
                  <wp:posOffset>0</wp:posOffset>
                </wp:positionH>
                <wp:positionV relativeFrom="page">
                  <wp:posOffset>1255594</wp:posOffset>
                </wp:positionV>
                <wp:extent cx="7663568" cy="10100549"/>
                <wp:effectExtent l="0" t="0" r="0" b="0"/>
                <wp:wrapTopAndBottom/>
                <wp:docPr id="16739" name="Group 16739"/>
                <wp:cNvGraphicFramePr/>
                <a:graphic xmlns:a="http://schemas.openxmlformats.org/drawingml/2006/main">
                  <a:graphicData uri="http://schemas.microsoft.com/office/word/2010/wordprocessingGroup">
                    <wpg:wgp>
                      <wpg:cNvGrpSpPr/>
                      <wpg:grpSpPr>
                        <a:xfrm>
                          <a:off x="0" y="0"/>
                          <a:ext cx="7663568" cy="10100549"/>
                          <a:chOff x="-103575" y="0"/>
                          <a:chExt cx="7663568" cy="10692004"/>
                        </a:xfrm>
                      </wpg:grpSpPr>
                      <wps:wsp>
                        <wps:cNvPr id="25504" name="Shape 25504"/>
                        <wps:cNvSpPr/>
                        <wps:spPr>
                          <a:xfrm>
                            <a:off x="-2915" y="10192047"/>
                            <a:ext cx="7560005" cy="46799"/>
                          </a:xfrm>
                          <a:custGeom>
                            <a:avLst/>
                            <a:gdLst/>
                            <a:ahLst/>
                            <a:cxnLst/>
                            <a:rect l="0" t="0" r="0" b="0"/>
                            <a:pathLst>
                              <a:path w="7560005" h="46799">
                                <a:moveTo>
                                  <a:pt x="0" y="0"/>
                                </a:moveTo>
                                <a:lnTo>
                                  <a:pt x="7560005" y="0"/>
                                </a:lnTo>
                                <a:lnTo>
                                  <a:pt x="7560005" y="46799"/>
                                </a:lnTo>
                                <a:lnTo>
                                  <a:pt x="0" y="46799"/>
                                </a:lnTo>
                                <a:lnTo>
                                  <a:pt x="0" y="0"/>
                                </a:lnTo>
                              </a:path>
                            </a:pathLst>
                          </a:custGeom>
                          <a:ln w="0" cap="flat">
                            <a:miter lim="127000"/>
                          </a:ln>
                        </wps:spPr>
                        <wps:style>
                          <a:lnRef idx="0">
                            <a:srgbClr val="000000">
                              <a:alpha val="0"/>
                            </a:srgbClr>
                          </a:lnRef>
                          <a:fillRef idx="1">
                            <a:srgbClr val="202429"/>
                          </a:fillRef>
                          <a:effectRef idx="0">
                            <a:scrgbClr r="0" g="0" b="0"/>
                          </a:effectRef>
                          <a:fontRef idx="none"/>
                        </wps:style>
                        <wps:bodyPr/>
                      </wps:wsp>
                      <wps:wsp>
                        <wps:cNvPr id="25505" name="Shape 25505"/>
                        <wps:cNvSpPr/>
                        <wps:spPr>
                          <a:xfrm>
                            <a:off x="-103575" y="6054215"/>
                            <a:ext cx="7556551" cy="3928852"/>
                          </a:xfrm>
                          <a:custGeom>
                            <a:avLst/>
                            <a:gdLst/>
                            <a:ahLst/>
                            <a:cxnLst/>
                            <a:rect l="0" t="0" r="0" b="0"/>
                            <a:pathLst>
                              <a:path w="7559993" h="3293656">
                                <a:moveTo>
                                  <a:pt x="0" y="0"/>
                                </a:moveTo>
                                <a:lnTo>
                                  <a:pt x="7559993" y="0"/>
                                </a:lnTo>
                                <a:lnTo>
                                  <a:pt x="7559993" y="3293656"/>
                                </a:lnTo>
                                <a:lnTo>
                                  <a:pt x="0" y="3293656"/>
                                </a:lnTo>
                                <a:lnTo>
                                  <a:pt x="0" y="0"/>
                                </a:lnTo>
                              </a:path>
                            </a:pathLst>
                          </a:custGeom>
                          <a:ln w="0" cap="flat">
                            <a:miter lim="127000"/>
                          </a:ln>
                        </wps:spPr>
                        <wps:style>
                          <a:lnRef idx="0">
                            <a:srgbClr val="000000">
                              <a:alpha val="0"/>
                            </a:srgbClr>
                          </a:lnRef>
                          <a:fillRef idx="1">
                            <a:srgbClr val="D7242F"/>
                          </a:fillRef>
                          <a:effectRef idx="0">
                            <a:scrgbClr r="0" g="0" b="0"/>
                          </a:effectRef>
                          <a:fontRef idx="none"/>
                        </wps:style>
                        <wps:txbx>
                          <w:txbxContent>
                            <w:p w14:paraId="77BD03C5" w14:textId="77777777" w:rsidR="006C022A" w:rsidRDefault="006C022A" w:rsidP="00D17800">
                              <w:pPr>
                                <w:ind w:left="0"/>
                                <w:jc w:val="center"/>
                              </w:pPr>
                            </w:p>
                          </w:txbxContent>
                        </wps:txbx>
                        <wps:bodyPr/>
                      </wps:wsp>
                      <pic:pic xmlns:pic="http://schemas.openxmlformats.org/drawingml/2006/picture">
                        <pic:nvPicPr>
                          <pic:cNvPr id="24062" name="Picture 24062"/>
                          <pic:cNvPicPr/>
                        </pic:nvPicPr>
                        <pic:blipFill>
                          <a:blip r:embed="rId7"/>
                          <a:stretch>
                            <a:fillRect/>
                          </a:stretch>
                        </pic:blipFill>
                        <pic:spPr>
                          <a:xfrm>
                            <a:off x="-91228" y="1282161"/>
                            <a:ext cx="7556551" cy="5544313"/>
                          </a:xfrm>
                          <a:prstGeom prst="rect">
                            <a:avLst/>
                          </a:prstGeom>
                        </pic:spPr>
                      </pic:pic>
                      <wps:wsp>
                        <wps:cNvPr id="25506" name="Shape 25506"/>
                        <wps:cNvSpPr/>
                        <wps:spPr>
                          <a:xfrm>
                            <a:off x="-94426" y="6804262"/>
                            <a:ext cx="7559993" cy="95492"/>
                          </a:xfrm>
                          <a:custGeom>
                            <a:avLst/>
                            <a:gdLst/>
                            <a:ahLst/>
                            <a:cxnLst/>
                            <a:rect l="0" t="0" r="0" b="0"/>
                            <a:pathLst>
                              <a:path w="7559993" h="95492">
                                <a:moveTo>
                                  <a:pt x="0" y="0"/>
                                </a:moveTo>
                                <a:lnTo>
                                  <a:pt x="7559993" y="0"/>
                                </a:lnTo>
                                <a:lnTo>
                                  <a:pt x="7559993" y="95492"/>
                                </a:lnTo>
                                <a:lnTo>
                                  <a:pt x="0" y="95492"/>
                                </a:lnTo>
                                <a:lnTo>
                                  <a:pt x="0" y="0"/>
                                </a:lnTo>
                              </a:path>
                            </a:pathLst>
                          </a:custGeom>
                          <a:ln w="0" cap="flat">
                            <a:miter lim="127000"/>
                          </a:ln>
                        </wps:spPr>
                        <wps:style>
                          <a:lnRef idx="0">
                            <a:srgbClr val="000000">
                              <a:alpha val="0"/>
                            </a:srgbClr>
                          </a:lnRef>
                          <a:fillRef idx="1">
                            <a:srgbClr val="202429"/>
                          </a:fillRef>
                          <a:effectRef idx="0">
                            <a:scrgbClr r="0" g="0" b="0"/>
                          </a:effectRef>
                          <a:fontRef idx="none"/>
                        </wps:style>
                        <wps:bodyPr/>
                      </wps:wsp>
                      <wps:wsp>
                        <wps:cNvPr id="25507" name="Shape 25507"/>
                        <wps:cNvSpPr/>
                        <wps:spPr>
                          <a:xfrm>
                            <a:off x="0" y="10049066"/>
                            <a:ext cx="7559993" cy="642938"/>
                          </a:xfrm>
                          <a:custGeom>
                            <a:avLst/>
                            <a:gdLst/>
                            <a:ahLst/>
                            <a:cxnLst/>
                            <a:rect l="0" t="0" r="0" b="0"/>
                            <a:pathLst>
                              <a:path w="7559993" h="642938">
                                <a:moveTo>
                                  <a:pt x="0" y="0"/>
                                </a:moveTo>
                                <a:lnTo>
                                  <a:pt x="7559993" y="0"/>
                                </a:lnTo>
                                <a:lnTo>
                                  <a:pt x="7559993" y="642938"/>
                                </a:lnTo>
                                <a:lnTo>
                                  <a:pt x="0" y="64293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5508" name="Shape 25508"/>
                        <wps:cNvSpPr/>
                        <wps:spPr>
                          <a:xfrm>
                            <a:off x="0" y="0"/>
                            <a:ext cx="7559993" cy="104483"/>
                          </a:xfrm>
                          <a:custGeom>
                            <a:avLst/>
                            <a:gdLst/>
                            <a:ahLst/>
                            <a:cxnLst/>
                            <a:rect l="0" t="0" r="0" b="0"/>
                            <a:pathLst>
                              <a:path w="7559993" h="104483">
                                <a:moveTo>
                                  <a:pt x="0" y="0"/>
                                </a:moveTo>
                                <a:lnTo>
                                  <a:pt x="7559993" y="0"/>
                                </a:lnTo>
                                <a:lnTo>
                                  <a:pt x="7559993" y="104483"/>
                                </a:lnTo>
                                <a:lnTo>
                                  <a:pt x="0" y="104483"/>
                                </a:lnTo>
                                <a:lnTo>
                                  <a:pt x="0" y="0"/>
                                </a:lnTo>
                              </a:path>
                            </a:pathLst>
                          </a:custGeom>
                          <a:ln w="0" cap="flat">
                            <a:miter lim="127000"/>
                          </a:ln>
                        </wps:spPr>
                        <wps:style>
                          <a:lnRef idx="0">
                            <a:srgbClr val="000000">
                              <a:alpha val="0"/>
                            </a:srgbClr>
                          </a:lnRef>
                          <a:fillRef idx="1">
                            <a:srgbClr val="202429"/>
                          </a:fillRef>
                          <a:effectRef idx="0">
                            <a:scrgbClr r="0" g="0" b="0"/>
                          </a:effectRef>
                          <a:fontRef idx="none"/>
                        </wps:style>
                        <wps:bodyPr/>
                      </wps:wsp>
                      <pic:pic xmlns:pic="http://schemas.openxmlformats.org/drawingml/2006/picture">
                        <pic:nvPicPr>
                          <pic:cNvPr id="25" name="Picture 25"/>
                          <pic:cNvPicPr/>
                        </pic:nvPicPr>
                        <pic:blipFill>
                          <a:blip r:embed="rId8"/>
                          <a:stretch>
                            <a:fillRect/>
                          </a:stretch>
                        </pic:blipFill>
                        <pic:spPr>
                          <a:xfrm>
                            <a:off x="5337000" y="295786"/>
                            <a:ext cx="1908000" cy="772917"/>
                          </a:xfrm>
                          <a:prstGeom prst="rect">
                            <a:avLst/>
                          </a:prstGeom>
                        </pic:spPr>
                      </pic:pic>
                      <wps:wsp>
                        <wps:cNvPr id="26" name="Rectangle 26"/>
                        <wps:cNvSpPr/>
                        <wps:spPr>
                          <a:xfrm>
                            <a:off x="505036" y="6927602"/>
                            <a:ext cx="6669581" cy="2044871"/>
                          </a:xfrm>
                          <a:prstGeom prst="rect">
                            <a:avLst/>
                          </a:prstGeom>
                          <a:ln>
                            <a:noFill/>
                          </a:ln>
                        </wps:spPr>
                        <wps:txbx>
                          <w:txbxContent>
                            <w:p w14:paraId="22249BFB" w14:textId="77777777" w:rsidR="006C022A" w:rsidRDefault="006C022A" w:rsidP="00F77A1A">
                              <w:pPr>
                                <w:spacing w:after="160" w:line="259" w:lineRule="auto"/>
                                <w:ind w:left="0" w:right="0" w:firstLine="0"/>
                                <w:jc w:val="center"/>
                                <w:rPr>
                                  <w:b/>
                                  <w:color w:val="FFFFFF"/>
                                  <w:sz w:val="72"/>
                                  <w:szCs w:val="72"/>
                                </w:rPr>
                              </w:pPr>
                              <w:r w:rsidRPr="005F4C60">
                                <w:rPr>
                                  <w:b/>
                                  <w:color w:val="FFFFFF"/>
                                  <w:sz w:val="72"/>
                                  <w:szCs w:val="72"/>
                                </w:rPr>
                                <w:t>Teacher of</w:t>
                              </w:r>
                              <w:r>
                                <w:rPr>
                                  <w:b/>
                                  <w:color w:val="FFFFFF"/>
                                  <w:sz w:val="72"/>
                                  <w:szCs w:val="72"/>
                                </w:rPr>
                                <w:t xml:space="preserve"> Science </w:t>
                              </w:r>
                            </w:p>
                            <w:p w14:paraId="209CDC4D" w14:textId="30C21ECE" w:rsidR="006C022A" w:rsidRPr="005F4C60" w:rsidRDefault="006C022A" w:rsidP="00F77A1A">
                              <w:pPr>
                                <w:spacing w:after="160" w:line="259" w:lineRule="auto"/>
                                <w:ind w:left="0" w:right="0" w:firstLine="0"/>
                                <w:jc w:val="center"/>
                                <w:rPr>
                                  <w:b/>
                                  <w:color w:val="FFFFFF"/>
                                  <w:sz w:val="72"/>
                                  <w:szCs w:val="72"/>
                                </w:rPr>
                              </w:pPr>
                              <w:r>
                                <w:rPr>
                                  <w:b/>
                                  <w:color w:val="FFFFFF"/>
                                  <w:sz w:val="72"/>
                                  <w:szCs w:val="72"/>
                                </w:rPr>
                                <w:t>Chemistry Specialist</w:t>
                              </w:r>
                            </w:p>
                            <w:p w14:paraId="1194EA5F" w14:textId="2034B1FC" w:rsidR="006C022A" w:rsidRPr="005F4C60" w:rsidRDefault="006C022A" w:rsidP="00F77A1A">
                              <w:pPr>
                                <w:spacing w:after="160" w:line="259" w:lineRule="auto"/>
                                <w:ind w:left="0" w:right="0" w:firstLine="0"/>
                                <w:jc w:val="center"/>
                              </w:pPr>
                              <w:r w:rsidRPr="005F4C60">
                                <w:rPr>
                                  <w:color w:val="FFFFFF"/>
                                  <w:sz w:val="52"/>
                                  <w:szCs w:val="52"/>
                                </w:rPr>
                                <w:t xml:space="preserve"> </w:t>
                              </w:r>
                              <w:r w:rsidRPr="005F4C60">
                                <w:rPr>
                                  <w:color w:val="FFFFFF"/>
                                  <w:sz w:val="72"/>
                                  <w:szCs w:val="72"/>
                                </w:rPr>
                                <w:t>(Maternity Cover)</w:t>
                              </w:r>
                            </w:p>
                          </w:txbxContent>
                        </wps:txbx>
                        <wps:bodyPr horzOverflow="overflow" vert="horz" lIns="0" tIns="0" rIns="0" bIns="0" rtlCol="0">
                          <a:noAutofit/>
                        </wps:bodyPr>
                      </wps:wsp>
                      <wps:wsp>
                        <wps:cNvPr id="27" name="Rectangle 27"/>
                        <wps:cNvSpPr/>
                        <wps:spPr>
                          <a:xfrm>
                            <a:off x="1156434" y="8999790"/>
                            <a:ext cx="5227093" cy="983274"/>
                          </a:xfrm>
                          <a:prstGeom prst="rect">
                            <a:avLst/>
                          </a:prstGeom>
                          <a:ln>
                            <a:noFill/>
                          </a:ln>
                        </wps:spPr>
                        <wps:txbx>
                          <w:txbxContent>
                            <w:p w14:paraId="4BA7001A" w14:textId="77777777" w:rsidR="006C022A" w:rsidRPr="005F4C60" w:rsidRDefault="006C022A">
                              <w:pPr>
                                <w:spacing w:after="160" w:line="259" w:lineRule="auto"/>
                                <w:ind w:left="0" w:right="0" w:firstLine="0"/>
                                <w:rPr>
                                  <w:sz w:val="96"/>
                                  <w:szCs w:val="96"/>
                                </w:rPr>
                              </w:pPr>
                              <w:r w:rsidRPr="005F4C60">
                                <w:rPr>
                                  <w:color w:val="FFFFFF"/>
                                  <w:sz w:val="96"/>
                                  <w:szCs w:val="96"/>
                                </w:rPr>
                                <w:t>Application Pack</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7C47F87" id="Group 16739" o:spid="_x0000_s1026" style="position:absolute;left:0;text-align:left;margin-left:0;margin-top:98.85pt;width:603.45pt;height:795.3pt;z-index:251658240;mso-position-horizontal-relative:page;mso-position-vertical-relative:page;mso-width-relative:margin;mso-height-relative:margin" coordorigin="-1035" coordsize="76635,1069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aBDr0QUAABodAAAOAAAAZHJzL2Uyb0RvYy54bWzkWW1v&#10;2zYQ/j5g/0HQ99R6l2U0KYZmKQoMa9B2P0CWJVuY3kDRsbNfv+eOpKQ47uZkm5u1AWJR1PF4d7zn&#10;eEe+frOvK+suF33ZNpe2+8qxrbzJ2lXZrC/t3z7fXMxtq5dps0qrtskv7fu8t99c/fjD6123yL12&#10;01arXFhg0vSLXXdpb6TsFrNZn23yOu1ftV3e4GPRijqVeBXr2UqkO3Cvq5nnONFs14pVJ9os73v0&#10;XquP9hXzL4o8kx+Kos+lVV3akE3yr+DfJf3Orl6ni7VIu02ZaTHSZ0hRp2WDSQdW16lMra0oH7Gq&#10;y0y0fVvIV1lbz9qiKLOcdYA2rnOgzTvRbjvWZb3YrbvBTDDtgZ2ezTb79e5WWOUKaxfFfmJbTVpj&#10;mXhmS3XBRLtuvQDlO9F96m6F7lirN9J6X4iantDH2rNx7wfj5ntpZeiMo8gPI7hDhm8ulHXCIFH2&#10;zzZYJBp44Tp+GIe2NQ7PNj8fZxAlWP+AGMyMADOScxBr18Gl+tFq/T+z2qdN2uW8GD3ZQlvNC0MI&#10;oa3GJJbqYiMx5WCyftHDekfsdeElrlIadoFaQazsMpgujByYS5kuiOKE7TaonS6ybS/f5S2vQXr3&#10;Sy8xO3xxZVrpxrSyfWOaAuD4S1h0qaRxxIqa1g6LaCTZXNpKEPpat3f555bp5MH6Q8jxa9VMqQZe&#10;ZrFBayjMs2N+U8qp+obKPBU1YA6Op9JxCBhmRoNUZZ8a1Efn1MBVQ5bALFmKgFVUqWTk16VEJKvK&#10;Gt7txVgv7ZpVA27ki2rxuSXvq5zMVTUf8wLoY8xQRy/Wy7eVsO5Silf8x8zTqtukulfz1aQsKvOh&#10;8UVZVQNLl4c+YOk5XuAZ79HENC7nUDmMdNTITEuj4iWiDpQ2URNGGQbxzG0jh/ENYj2LOdGWmst2&#10;dc/xgw0CcFJoORNKAR8V20aUhiQjCQA8n4DSSXCKELw8YJZxNsI0jMLQVTD1E28+Dz29WCZATv3o&#10;PwZqmCSJb1sAqu8lfhRGykufCVXN7QSojpRmXhhpANgI8SlYT6ccUUWh5FuH63UMuN5oHzo/XOV+&#10;udcIOYLcrswW+NdZCVqP9te/z94wSm5Fbmsm9Uk86lT8vu0ukEAhRJfLsirlPSeD8HASqrm7LTPa&#10;aOllslUHTuSZIAAKmtjyuBNKGloaSQ5L7w8YLauyu0F4pWBHbS0yYuNBLnZEa5XnXbfZts4bqRJX&#10;kWPnQNbcb8quty2xyOtljjxMvF+5Kq70UuQyw2Zk4npG+zp8fvjAUo6CkcxfSjES1/OQfAHArjf3&#10;3EjPcTR2hWEQ+K5/ELs6oZIMixqQE+kDhxQTxwiMmkTbT8nCQkK0M8b6yCzzGOsj0ub0WJ8EgQcu&#10;MFc0d9DkQI4tz+SioQ5zlMwmSGRfRKBXgpC/jDnXNMya4Dl+fZg5xUarJ4X5qfqGn3lOZz+Vzkip&#10;eHzrIf47zsjixyjlwudklKpMH5VkkDgRA/wLCI2Q9Przg3j2VXIxLcm5MfrAAAac5jkF6cmE3xdK&#10;b/hPO9D5E7Ej2dfZ6iYkDYd1EyPpiShlf/kCPF0nCOaH6cZXgaeW5NzwfGAAA0vznMLzZMLvC54v&#10;bxOlVBz//5/iaDgeuTWVEZ9ukB5UQr2Eskjn4EP18y+URaHv81EdJfpeEsbzgyzCTZw5HeXxoXUc&#10;45yWMxQkpeZEx5Q8L70qGkqij6jb0mZdofZ9Wk0UOqHj65oo8eLIOaiJoihKwrk+/sIhdjCPuch8&#10;rrHoqIgCcdNS2a0q3yOHqXRIoS4wTIWndktr04o/PuBqqqhanNfi3ItbNt1WoXylr7ZVvW9wLYD1&#10;laYhTGNpGkJWb1u+PlLS/LSVbVFyKU57oJoNFa/ekc9V5g7Z82RBn5Y+u24YBT5uL+D8c5wWxsnB&#10;Jh16OMimQ0Sucue+Fz+8bxkL/pO8/6kLyv41mvjrLSjfK+ECjg9f9GUh3fBN39kBxivNqz8BAAD/&#10;/wMAUEsDBBQABgAIAAAAIQDme/c0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fHaEE+d+je49A1kW8O8uG5wxUAAP//AwBQSwMEFAAGAAgAAAAhABHY+2jhAAAACgEAAA8A&#10;AABkcnMvZG93bnJldi54bWxMj0FLw0AQhe+C/2EZwZvdpMUmjdmUUtRTEWwF8TbNTpPQ7G7IbpP0&#10;3zs96W1m3uPN9/L1ZFoxUO8bZxXEswgE2dLpxlYKvg5vTykIH9BqbJ0lBVfysC7u73LMtBvtJw37&#10;UAkOsT5DBXUIXSalL2sy6GeuI8vayfUGA699JXWPI4ebVs6jaCkNNpY/1NjRtqbyvL8YBe8jjptF&#10;/Drszqft9efw/PG9i0mpx4dp8wIi0BT+zHDDZ3QomOnoLlZ70SrgIoGvqyQBcZPn0XIF4shTkqYL&#10;kEUu/1cofgEAAP//AwBQSwMECgAAAAAAAAAhAMze8vvfsCwA37AsABQAAABkcnMvbWVkaWEvaW1h&#10;Z2UxLnBuZ4lQTkcNChoKAAAADUlIRFIAAAmrAAAHGwgGAAAAvch/ZwAAAAFzUkdCAK7OHOkAAAAE&#10;Z0FNQQAAsY8L/GEFAAAACXBIWXMAAC4jAAAuIwF4pT92AAD/pUlEQVR4Xuz9Z7AlSXodCN6IuPo+&#10;lVpWZWktu3R1V1VLoAEQkuSQMwRILpfDmeFyd83Gdvbn/tv9s7bGMVuukdxZUAFDqIbsbqAlWotC&#10;i9JVXTKzMrNSv3zqvqsjYsP9nOMRz9971d0gatAw85Nm+b0bwsXn6nMP/47XAgICAgICAgICAgIC&#10;AgICAgICAgICAgICAgICAgICAgICAgICAgLea0S/9X//D7n54+idbXvh4LF9VvbrYyvfPPeyld//&#10;wtNWpkP7eC3PISeTiZX1JLGy0WhYOR4MrWzW8dtA77TbsZX6LdT57mQ2tTKO8VxWi6zU74jvjRh3&#10;q9WyMsJti9EE6e90OlbOZjMr9c7SXM/K4RDpzDIrarMstVJpazWaVrbb0M/a6rqVBhnDXFhasnI8&#10;RdgZkuvQog6Uho01hNGqI93NDuKI6ngxj8oAshzv5DOkR3I8ho7GGfRei5CBdpthRdQt85GwfJYW&#10;91qp/BrUB/jx+P3vt/LeJx61sl+HbiYsy/nOgpVpDWHGCXQ1mSCNGQOt1+tWRsxHUimY6RTpVplJ&#10;DhhGnWU9TvF7jKBqY5ZbNEWcq1dXrJyxTvze7/4nKw2ONZDHx576sJXZIurA2ddesfKaRZTXjbfe&#10;ZmV/irjWr1y18uY7brZyzGR3Y9SV+Rryb5DMo53MOswj1V0pur82qA4nMcp8c1NtAbpWs0uSshLk&#10;Nei3eNv+H9dQ3/+y2BwjnE9/+s+sNHjpJej/9lug91/5lV+xsskydmBd/pfPfcvKr3z6k1besr5p&#10;ZWcGJd/18Eet/Lu/+AtWWiCLNeS4+Mm8mloLIOw8h4yoI7WHqKiBVqocfwLKMyAgIOBvCtDzExyL&#10;3Li+gnH7W9/4qpXff+a7Vq5urFo5GA2slP0mm4LDfG06GeEPhmsg86LdQN+tdxq8IVtuxuuwQIrf&#10;KX6nHAtmEIX9BVlvHLBy/zXHrTT40Mc/buX7H/uAlXOycZicfKq4OAbX9duKWrNNW5DPj8cYd+t1&#10;ZqKAbOmE6VD6ZE8JsocF5VP51/P+cwa+zdaknSvbQOlSmAnDmNKGlT1clg/uy8Y1kM2ZJLiX5dB8&#10;FGnMpVIIZ98z3S79zHZOu9OfNxj47wT8DYGqgF9sKnNX1nxwh/L90Ut8a31jddqGnHU4Yn9ikKV4&#10;OIrVx1hR1G3EPqX9HBf/AEj9cp0KEb1bqpUuPqK4Y80Pvfsp79c5CRmzXxvxgUmZitrmAG2wUUd7&#10;X1/uW7m2smblnt6clYM++uOlpa6VUax2jbATzjMHQ/TTOdt6hqmiRT1le+9vWNkYwn5v59BVizpr&#10;U82dOc7Vjx61sr73oJVphvRrHjm5eNFKg2effd7Ki0OOC3v3W9Fp4d2DhzF3u/7aQ1Z2YqTbjUsu&#10;X9RRyvUKZCcgYAtcbVEb9MF1Fy2/+MjcjbJNln9thca7+N36ii1A29wetdfvFYj8TobzXv9dpUE5&#10;z9X+M9oLfP3dxt3t6QGivLThLLaFsZtmTI4QasQEuFd3i2y364xiygfqlQcvn3rbyldffdXKZHHe&#10;yrkFrB/dc9udVo5ZGVpclxBUV5I6dBbN2Eex7x1R5wbtCXXBfnTXIveuaxyKE/TDE65nXrh0xcpN&#10;/jaY34N1sf0H0BfGHMs4fLiyVG1R6YwzPDDhwuZ4gn59k33/YKTVFrOOx0Bk4NLOjLjuF9MQzrlW&#10;mvO+7MaotmxlzvfVzqrZdjZBHbrKG5Apy7I543U+J7mbjbjbcwZpinSkXI/UM1w2cmudkjK1GzHG&#10;Mq13vlsa9Lfi0jvTGXQkO1r2scLS8y5NvK/nZ5yLGGhdXukUdrPBBdns/nOKW+VWhZ/OWLYBw3C6&#10;sP+X+dd1Peeer0Tt9MZ+1E+XoOtK53gIG0RQONJLxAF/OMD800Dl0GxgrjPj3O2Wm261sjaGzfTq&#10;889YeXUV9s1DH8Tc8LrrrrXyzRdPWTlWQ6vAL0ulqywHSHefdovTA7Gb7gx0T4ipO5WdX5aub2Uc&#10;kro/lS1cSYPqVYMNI2fvoWc0BxRm7Ev8OHIGqTSlO5Svnq2zv/Xz7sYV9lsmRwY57+v5UZPhMM1a&#10;wzeY0Z5MM9QBl1fNZZW/Gu1FxhVR5hnbBX/Xm3guqcwpZqzYzRb6CqHUGdLltyfdbzY5jgyRxlmK&#10;/iLjtyGDTP0wyxz/G4nrSkMeIb0K2+9LFFeSIB/S9ZhtxCJB3qT+6Rh/TEd4Zqo1hZRrOyl0nHE+&#10;0GaPELHOx9IV1wsMhgxzdR3teX0DcspvOEmO9GlMaMzhg8B4iHadctw5duyIlYv7MSYu7MeYbsBP&#10;CK4s+wOkU2XYYV+RaN7VxRzpreULkG/Cbth/+EYrP/ZRrBmdP/O6lQary2et3Byhz2hykaNBfV45&#10;hzlOl2F35vHtSfWHU7zaRMrmWB5zTDTotDGX29aeWaZ1lnFK3WUc1/VdczrE3LDfh1SZl3WhjEt/&#10;S2pOOpmyfrHu6r76XdUz1xcxrbo+qazzJUq/158pbNeP8R3XvlQv+Zyflmo+FMZoxPbP30L5DsLU&#10;b6VXOvLjKG5AVrCt32U5CApTcsrO0Y3lDVwvHqCAjLy+1kBxuTrgtXONdTHrodb3dF3vN9hnvtv4&#10;4peHIF3UuWYyZr8gw208Vr+A6xH7XoO3z7zBv1hP2K7nurDJ9y9irVbdLruz2ox9TsQxQPsB6gt4&#10;rzq3mtGOle0p9NkO1Lb2HURcbj2G/VW9jbBHI8S51EMct153nZXPf/97Vhqsr2MPwHW8d/Ltt6y8&#10;fPmSlcdOoH+67vpjVn6N6+VaJz545LCV+Qxt/BCWPWqPPI7v0gZxG2Ft5LCpL6+dtLKldI+Q3kaC&#10;PmjCsE6dQt0/dQppVLm12iiPRx+6w0qD40cQ8dP/Cc+uRyyXY9DBgWPvWLlnH/rZL3wJaeosYX3m&#10;vvuhy8KosCJln/v8N1+00mCW4JnrTjxs5XwNca4vcy/GMuywt9fOWbnvDuj9zocRx+gM4kzWMO9J&#10;2vj+nM1xfCkQLyCsbz39H6xcWce8KapDRynH+ckI9WjtMp5fu4x1suEG6k53CeXSOYKwG33obO1N&#10;6NRg1MK9Tg95zjle5y3ks5MjzrX+ZSunNcR1xz0nrOzuRfkduwFjVmMOlV3PW/RZV/di/avbwDuz&#10;EeSldxDnG69hz8Oly0h/muK9foI6r+82rR3Gl/4MOtI43WmhzxhwbO6cR/76nI9NcoxlzUXuI+G4&#10;vzSPevfIPQ9Y+dEn8F3f4I3XsP/oB6+hfaS0Ba6uQe/vXHnTyt5e1JvGPMf5CGkY1RB2lFH/OeQ1&#10;bD8jrocabGwgjOVlXNtYg14PH0cYaYr8jsa0OfhunNJi4F4c9W857bEr6+yMDGiHNWif5NzroPmk&#10;1pPVd2qfwniMckw5X54McT+mHe3GmQJRhHtad2iwvkWax3C8KRJs/0/YHyhurbNqrSdlf6z7Bo1Y&#10;dhXqTZziXofrwi3u8ZLUd7C1S3guow01GEBHsmFlY8nGMEiZDoQUEBAQEBAQEBAQEBAQEBAQEBAQ&#10;EBAQEBAQEBAQEBAQEBAQEBAQEPAeIvrGf37GbnnLl7Ajsd3BLry0gx1vb174jpXPfuuLVtY25HcA&#10;aDe0dmrLw2bKXcraoW2gHdfanOnvyHbv0otNu76L0PG/tytcXh1i59KuRYPhGDso5ZmgHeJ6Z66N&#10;d8SslnPXutKkuLWLXTv9rl7FTlSDhHv95hawU1TMajl3pyud2tmvNIhZrc2djg16bDlmtYrbrtup&#10;7zGriRmDGxKLuHBdzGraLSkoDXuWsPO6utE/5+7fh+9+xMp73w856iIO7Tifay1aOePudnnbKy3a&#10;DapydHVC20YLOG816lNlN+Juz5yeGPKomPLVzRHKqY7LtRE94OT1+Ud/8jtWGjTWEMZTH8QO3ZSu&#10;+6M17DC/9XrsUF48iJ3XE6Z7tIYw9x0maxo9F1oRdrUu5NixbdDah525M1Y9xPCTAXl9Tblb/YXn&#10;f2DlniXs3L7+euzaZ/FYTFmvGtyBXTQESA8q0x8Kvr65wQpa4Otf+bqVr76O3dBH6Xl4/+MPWjmK&#10;kd6ITINf+cazVn7x85+28kbuzu1qV3Idu/V/5kkw6Bk89NS9VopwUOUiJw95hgny2qyQ/1mUu4m3&#10;Ph8QEBAQsDu2Dh34Ic82/V6/irH4m1/9ipXPPYO+vr9OhjWyUEymsD1qtAfk6RxrgCngMxAkvNch&#10;W9iUnb+8PWfOyxhjmTxP5TEuz5NGBPssasCGNDh+4+1Wfuxnf8nKu+4DuwYdSGoZveo6tL8y2j6K&#10;O6ZnUCpWNw1MFchcarY49lChvtembFRJXddzGqtnZLMo7entz4jNbUKGDzEmS6cN2nQT2m/OVudv&#10;31PWQF6aqdJbsc8N/PRW37XIlT+EE1dd3wv8yLZIwE8sVAd2K0vd3w7UGYOcXlrb4NU372eJ/4J6&#10;JLaG2Dcgt4HppSedSbWB+h6DjPNJ5UYMAzXN+dAtFXYvnhgz2VPqSGwVbj7Gtlxltp5xvrRJj+Mh&#10;56wr9FRcWERfN96E9+B+/u6J5YD9guZpw03003XayftreM+gwTlnnCO99QT9cbOL+VRET8xi0krJ&#10;yRRVIkdzduMl5DZd4MzrYGt+5jkwrMVkK896mOMc2rfHyofuRb8dc84q5ouUnrOKk4TyRVooAwIq&#10;YDXZhh/eg7Ddc0z7kfDjRuZdL7vO7QGJkcy9s1tcgp9s//lKP60+W1Hshtwb7xWClr847Jc3dkAe&#10;lesLBiVjJcIuxw/8rva3BrIVXSS00yzo9fv9Z5+z8p0BGAi6ZH48QlaEOxbYh0yYH4qcXSa771pD&#10;QW8dAiwmNPXKW7iZMD8z/uZw48ZL2WnDCJ3kcIh+beUq2AbEEGLQYEfaaKCPlO3pvLhrWP/KmOCU&#10;7PgzjSMcX5oREiuv+wr5SW2WIN6I9m1OGeshjj/KiNZZZAMOI+RHjEAxn68yGTIZtZwMIhHHQzGr&#10;5WQ/2A2yM3ezOape6kpXVs1kAb1beqXjHYWdkIlhJ/veQOHuBN2TZ7ufzjJNfK7S9qpIxCJawE+f&#10;D8Xh2i6lykf39b7ul176JbaFtZvhtUu6/TRUOxKXLo3fnn79uHU/IkOckLKOlzrke6IsKqCwtEat&#10;5n3TjWDmmAwwh33r1ResHIzx7v0fwMkkxw5hffm174NRacA6pHANFK/S4etZcG3UY33Re7r/w+qE&#10;QcL1cL3jv+vS4rOhsaxjMt3qOQP1U07/XIPWb2XZpc+zl/306rcvq6iToVJxKA2Cs/GUPzFIsRzE&#10;CKL3ZMsbiG3KMaWxAxLLub5RNXi9EbNP1LcPtX9lXCcMcZ5skLHs4wnGFc2hBenbLx/VDTcH10Cp&#10;9KuPLaB+U8x2yrPWGPRkKjYN6llxaZ2CSXX3Ne+XtNjAd62YY5Hsftk8YmdvcB4fcS6Uk+te+Ve+&#10;lZ2Gvu8V0DeNd945b+WlS2DNidQvcR4y1Pq9mD64lqLxZI4nK3XI6rLnEBl+Ciwt4t50Dewy4z6/&#10;jfI7n9iZctaRC2RDeuVNtPMLK5gDPfEUGNXuuwffJN55CywxBpubYMHZJONbnfVnRMaliN9V6+47&#10;GeJ0zHxim2O5JmwLjo2uQMKvHzpRQHaJwnDf5dS21PdRR9kMaRuSPUVQvdsJqpuKUoyVqjf+OCT2&#10;M9kxqk96Pqq0CRG7+EzDqqtl32JFYSfgdySDgXBhu76pvK/4lZ7d0l1KXFcYu7XVShSVa7xIffvv&#10;+umMOX92YP60viYo/wZlO0bYKnOF6XRHhj59l3Xlw7bo8kc2pCr0rODClA5YXk6HtGu0LinTSr9T&#10;rudmWRnXhYtnrNRJY5tkD1pawPx+P79tcthxZa7xvME+UmN51GV7qoxDYuxTetX3r/Vh02pPgfY0&#10;9Pbge7jWdtt1XNeJHhts27feeJOVty+UfcyFb4CN9XvoampxHfXuyir6NX2+X5wHe9bZ06etbJEt&#10;6fAhxN2cx+8HHkQcjRb6IoONGVjN0iaUMpzAXikUbUWnhu/c0wxt7NRp6PjMGeQ3zfC9e8Q1+Pve&#10;B6bIW8UsWyCdIAOHYrBirW2i/8pzMEPuX8TvN3/wmpXfewb5u+19YEkTS1i/DjbKNm35lTdL9vzT&#10;ZxHGiesesjIfos/O65DDy+inV8mGduR9+C58z+PXW7mYQYcHMqwBNerI94uv4FQXg2ef+2Mrz4xw&#10;8kueIKzlTbBlRgnqzQBR1VYvoi4M11HGYpLuLWFumHGPxOYA62qNSqM82kP866uI4+oQZTjL0faS&#10;BlixxyOEWeeJaNfeBEa5m+9BPUq6SEwawX6oN8u6nE/xt5jQhpwHTtgeohR9+HAdvy+eRjovnOWJ&#10;dWQLE1OuutA0xvMGujbXwRphl+P94DLCaPURx9U+2vGAnKVHbkC5HD4Kprs770B92j+HctrHPSoG&#10;ORnFLi1jvOSWmdq5K2gP33sBp6+tDVBf6h20o1aXaUmhI/UDTa4P9tqo26s8WcKgzu88Q7LPDQao&#10;9/sOIdI6j88ZkKV5tAGdxmKZJ4NcEZkVsxneH43LxUT1pzP2Y+ojxVpW594GPaf7OgEu5yTXTWdY&#10;CG4sMWDfGPHkvHob707ISqs+frdx3I1trp9GWqpLV1rGHvWpAw5BvS7yKka1RhvpSmjzDdaRFrFP&#10;DimZzVqTaxMthmMQMfBK9AEBAQEBAQEBAQEBAQEBAQEBAQEBAQEBAQEBAQEBAQEBAQEBAQEB7w2i&#10;Sy9iO/E6d4LKWy7iTt83zmH36We/gLN843XsmhTErOZ2bnO3nnbjyQvBoNxJjmcF7SCXZ4V2tyeV&#10;s+oN3I4/eZbzOXe+acWDazdmtRF3zPd0vi4ZupQGQbvAFbbStrzM3ckF6kzf3Bx3+NJLXekUw5pY&#10;zWY8E35tDTuXe9SNPEfkvbOFWU2q0tZD/h7znOPxBNcVp8+sJp2rXJYWseu4mt8p2a8evA27o+8j&#10;s1q2hDB17nenid2oOie/Ti/ICb1dVObSneKWh72BykH6lEzpITKlN6t0N2WZrvexm7VNTw3FNaR3&#10;yx998netNMiuok7ee/f7rJRuruH52tfccI2VY57/3aQ3Tp27VutiF2wirgbPkO7NUJcMOoewg3rK&#10;rImQ7CcBGT2V5N014g7tC+fBCnj+HHbf79/Pg84L7N2LetHkmcFqttUNuwY/6m9GqU3GFpMByuqF&#10;53Ae+TPPgg2hT9a8CXfybk7YJs+jzPsxyvPgIpStnbbDIdJ6ywns1Db46M9/yMpjLOM6w5Szmc+A&#10;wWpUpBsPaAewGpp0GBAQEBDwI0BdqAHHA3kiy6OkLa9oery89P3vW/mtr3zNytMX4Wk1GtFzif3z&#10;lF5esxR2gkFKu0t2x4xetZ0I44VsCdkB8o6e0BtqRiMrZ1pltwzIGiSGNYNWC558cwfA3HPfB95v&#10;5Yc+DhbXJQ6cdbq+aPyrMy0xIxkPELY8Z1r09DMQw6501aL9pGd9j0vBvy4ppqWdIJ3J63ksNg0O&#10;jLIbxbw2o52v93wGNkkDF/+MNh/tLV1Xev105/KK9K43mpD6/eNgN50F/PVCTDclIw6waynh8S1A&#10;7TJlyz+Isia+O9CqiqDZVlWFWWUsIqXTzTHZFuX5lnIOqkiZFqVNfYtuywrN2J4MzqW4q3jX+/D6&#10;m9DjeEYP98Ue5puaqzcY2pBMEorLpdGxuRVhcV584Ty8buXJOuzDO/NGsnxn9Aqc66Dv64r9m0pu&#10;yQOujbTEHcjpUqk0eS3HzFfREUOSRSAjQ8eUYUrvSQ1xy2O5niANYhcSE4OBdHD21ZNWvvp9sBdc&#10;5DixZ99xK++4Hd6b113LOQ915IiU0M0VmoQOI10ICKggr05oK/hRxxXnKfsuz2+757OxlU3sLw/n&#10;Ib01bPU9ru9TUtjvuX5wW5p2SNQP00mFIdFAbGIKSYyZO4RczM5xtVV2dh689O3ymFJA0vaiPy5j&#10;i2g3fu8ZMKu99ArYAept2GqLZE768GP3WdmlraQTFtb4/jrDjLmWMCVTS5UdOKanu9ZTZa9o7UzX&#10;M9plqiNavxQTi+yxGWWVhUT9sRgkNJTJxktzjDeyk1V+KcPI+F7O62JsUZ02aJMVQ3DDJaHxPuX6&#10;SvkbcjpB2GKQijj27YRc9iSZYpwtwTqxWxuTbn3o+Wp+ymcZNp+RjiS1JqX76iZ8u1O/ZV9XUbWd&#10;q9gtvS5uL2wHMRsV8J8VdgtD6/mafyltWq/Ve3rOYLe+LfMan8+Mozh3y2fO+ZyB4ihZaFhP/Dj5&#10;nPQ8c+zbW9Ov98SQU4WfHrEU3nYnmJLWV89Zef4c5qoTrh/fcf9dVh7nyR3PfgWs4SOPGdrA17uY&#10;iHbLj+ayel7X3f0ddKi8ujzzpBTNg3fTu54XJpzDixGsWocVhouL6lS9UX6UTjF9uXSL1cmDPoVU&#10;06i/J2SjcHVTTL7Kp5c/F4aYjPg+/i9QSYPql3uXelcfqLznM9SnhB2d6raYJN0JHXy/2sZll8/4&#10;jUmMPdKVnwb10wpDcqxyUV2olIv+Vlh+mYt9qqPvLtKRB3fCCHXr1zuLFss+ZjmQgTPm2ofSW+eJ&#10;NariYkuaUXeuTnAM2OlknrNvg1nlMpnVxJg047eolGsoKeMQCx/JRpyu58iOtI9juUGji3RnKxgP&#10;oxHi7C6BWS2Zw/g/4qlM3/8W2F1efx3Maoduv9vKj33s56xMJ3hu9RzuG2z2yeDDdO3dB5YZfSsc&#10;rZYnOFVRlg50WK5t4b1qvyHGwCnrouquY2Or1EUDMakoDLUfsdmpXWkMqNYV/a1nxBjpmAl5X0xq&#10;+i3p13VBjH8Gyo/amOqJ3hXdi1j2lE/1IX5/JlTrsOwnXdM7YsfdLQxNul07o9TzYsypwuWV/Y6f&#10;d70rKZZD9T0u37yv8qzWAbGzurCZTj3rn0qhdqGwpQf3/BR1uVp3lD7FUdXnTij7Rj1vhfvWPeXa&#10;Q5XFbX0D7UXrv32u/87Pof0uzqFtOhZg9TnUhcYGta+oi/6iqqsm+5mSEd6K2iZZ5vtaj2F/2+E6&#10;TGsR38UTjt06Me3CCO/d+9MfsPLwPNJq8PwnP2/l5WXkazQFe9gGmbhuuh7rFedPgzGqxTWPW65D&#10;nLfcgLCuuQNybh5t8oU3nrbS4FIf78bcEyBW+foMeZ6u4/prp3F9YxN9aYNs8+vruD6pwe758MeR&#10;jywrma96Hdg6eQPfW8+/jVO8lt951crrD4AFbDGDTu+78Q4rtQ/j4hp0tNJgWpvsa3OsRxkkPVSQ&#10;gwcQ7+Ay9k/01/Fuk4xRV86hHp7ahA7vfuqnrbz3Dpy8lZDZa/UqyvHb3/5zKw0WyDbbmUMcX/gy&#10;TvN68zSY++tkikpnkGOyhclukY3aYB2Oh6g83WtQF/7b/8MvW2mwsIZn/5d/Aza3V64gH2PW+3iB&#10;cYxRnw4exreGm+88ZuX8AbyfNfCexvRTrCsGSQ31Ysh0XFlB/RqP0X6bLVzXCYMk0axdOg/ddViX&#10;tddGp9GkFRtWfcAcx/n5EZ/huDlMcf0S2eduuQ/7MW66B+NjRMavtTW0gWuPIH+PPAzWPYP9TZyC&#10;98KL+D70xinsGTh1FuVy6izq23CM+uKYYzke1hKU02zKtE0Q52Yfuh7wO4zBsWuwp6PJ/R/sBhyJ&#10;qejMZhzPu22wvm2uIYw+89luov0skw1uOEAdMFDfXXQ8FJCyX1psq3pOfemshvypj9Hcrh7jvWp/&#10;nMqeYv8ZiZJ0hxN2qki4LuvmeJW+0UBMuAYZx/XRBnShPryhcU7sbmwQMe2xegTdaJxVWpR/972J&#10;e28Aptv+HxAQEBAQEBAQEBAQEBAQEBAQEBAQEBAQEBAQEBAQEBAQEBAQEBDwHiLKJthymOocc22c&#10;5A7R9U3sFvz13/p/WXnhBexw1I7AlJ4OPsOCvO7aFcYI5wVA/wDtxJb3nXY9T8mWVfWoMNAuPJ25&#10;rt25Yj/TLnKDAdmaej3sftzGrEYGjCHzp53k8gRQXA3uPNXOv+WV0uOhwV2OYm8b0rtR6XPp1a50&#10;MpSt81z6Ob5X53n68gyUt4uBWCZq8vjkb7FlzKZ4Vkxq7mx+xl0yRuH6wgLOBa7u4hfj1QM3wWPs&#10;gfc/amW8HztCXdnG3HXPdNbpl+pYU7gbVHFLVstRz7gdlJTykorGyI+uiy1gYxO7dXn8tkv/kPXs&#10;U5/+fSsNcu5cvvE4zvE+wt3dt9yMXbrRHuRjQO/iaATZ5Znw7XmUCzfh1po1/K4yq7UPYrczHat+&#10;wvzwoTOlisQmNW6SLuoflLjJum+gshLiCLqoeh5Usdt1IWoh0qjKjkhv7ME6yjKm29P3vwX2xnOn&#10;4C21fBE7/DdHYDFcZn4OHQWrzXgN6V6qoVwP7CkZ4hYOwcPisQ8/ZeW+E6jvrE6urymTj7IXUrb/&#10;hHX23XMZEBAQEFBF1baQ14/O3Bcy2gwNecDwleVz56380lc+Y+Vbb71h5fLlK1YOh/Awqdp6YjuR&#10;DTQawParM1DZX5LyMHWe4rQhNKZF9Mgc0nslqjCTTTj29OYwrvRoWxy55RYrH3z/E1Y+8D6w1Mr6&#10;TWnTJhzzxLCm8ahQBP8o4uB4N6Gn1XwLNqzgDdWFTYX0S+/Kp56T14vzxCwgO0zP1ml761ndF1Ix&#10;ZtCGlwemdOds+YpdoGspnxF7m2yNaj0x0Luyef1ySTg5KW3bMq4fhp3SF/DXD7FlyWvax7arW6sM&#10;8CMWqeoAm55DLBoUj3VX9qoF52SOSc3dUoIwERA5gwhhRG7CaVqNBAY1OvqVXnsF3rqEeaGYL2pk&#10;zZlnf9RmH9GaQ1udcv4y42S9SQ8/pTVlfuXJbJCSDWBGG/zAPLyC2+qHOV9u99BzNemBXKPHX01e&#10;eg3+5ns5/d6YTQupyPVxDnoK6fLLI6UXsfMidCHh94RzQoOm+gKytL3xPFibn3/le1bO74e35Bzn&#10;azfffKOV+9ucyznqBYQ5iKDzbg3ziICArajW8B8f6V+Bf2jGduMj2hb27h2jW+fzsfsrW5BV2qBB&#10;dVzdbYx1/a/GfdoSgs+45PpfpZVzcwt2tKNWpQMtoNKZ8S+tTcn2EbOHbIvJlGtwPPVgPEC/aDCa&#10;oT+9chEMSv3zWJeYcW1x33Gwodx8FzzGj+wF68HFd7COcWYZa4WDBH3pmMmfkXmtyy7XoBuVa0sW&#10;WoegTmR/aX1S0PplRi9q5Uuoc+yoImP8gphuamTAVPlJKkxfunKselyLlcKrA3pW77py4GPKVZ3M&#10;GLKXfWaWKiItaNGb29n1I+qKafDtTT8tPvy1MANdizn++Taon76SgRXww6za4oJscYFVd5u+Jf12&#10;5t9vkP3UwC9TXzd+WEqf7wEvr3ultTpP2ClPBmKuVvtWXH56JQUxm6QZFzAL7Pos+xJd13q/0ie2&#10;FLfGznrl66FiKrkw3GkgDOOGW263cmP9gpWnT4NxsU+Gj/c9CmaI64/C9njuq89YOdR6s6drg52u&#10;Gfgs0zKJfD34shpeOR9EHsW66MIk9FutQs/rutMp2ber5a1nFJdkgwwJWs/Xcyov9XMuLTKg+Xu7&#10;7Vi8y2sz9v3Kq6TYTpQ+v50rXz6TlPvWUkD1XvUn4zN6V2OXYw/mdX2LqvNbgijmFLRY6Qyc/hLo&#10;VelQnNK3D78/qJP5y+mhojPpyoHjgdY4xELVLLsKC6W31O1WXSvuLbplZHo24/cH2SWRxgbVK44b&#10;YkeskfFHKs6pnyq7psbOq5fAInPpAqTKq8lTjjKybvbJhqi+p8E0dTqY53TJitRbwrcFg/klrG20&#10;2bWJjS1vIkzpZnAVDD9f/uIXrFxdx+/bnsDpLg8+iH5g7RJYrMdXz1ppsL6C9axxAsUfPnqdlSq7&#10;LvsK6bmUKo+t5WByaFD+NmEhDNUnx6rHuqswSjsM93W97ON3vl4t+23ppJLqHC/9++5dtSOvj1Jc&#10;M87rDJwt4LEZKSx9l/SZ1XQylGu77wLpSul0Othl7PIh9jO1bcVZtcP0rp6R1HW906pvHWsVtt83&#10;qcFobK52AApT0i9Dxe3rX2Hredkz/vsG7p4Xl6C5QkamRPVJpR4oqeOx8lc5PWM0hZ0rdlOt3aq/&#10;bTa1HmlFrcOT05rUYYdsRzohIuLYUa3DUludOnBqZFzqjyf8zr9BhuRoCX1Ipwe5QKYp2bBrGeYL&#10;a330DwZN6mKwiblCYcxaUW+RvZGMSWMyrT1yH1innnocTPFHDzNxCcJ56zTYXU9dYXgFNmvQ39K+&#10;w1aOyDgWj6Hns6/h9+tX2S+zf1B3oHX1zh7oWCyQb5zCdYO5Hliy5luYC+0/CB2kDaTvtjuwp+Dx&#10;e+63cr/UzTX1NbJRdfkhfRRDV9ms3Gcx7SIfG0OeajfCHG2a4fr1POVsfAbfCt68iDCHTeisuciT&#10;t8gKdvEKWN/0ndngmgNYF3rtWXyL/ua3vm5lZw7pWtqH+Vmng9+rV1GWx4/hvaOHEUfK+nnDwWut&#10;nHSQlrSL/t7gmW9828o3foAwNhOMRSsDMIypTj/6+JNWah6aNRDWLMY3kCnbx+lTYPCaTFHnDQac&#10;x2Ys65yy6DQpOC42oZMmT04YaW7Ibw91z75xS3IF1I5jLmp2h6wvHMc3aAON2L71jeTiBurdiOsY&#10;PTKV3nffPVbefCP2bRisn4dO3joJBrUz78DWnmbQQcRxMuP4J+a7zT7yN1hDguvc/zLk+ueEDI3d&#10;eaTR4Mg1sAGiBtq5bKLpBO1D7WGOa6Kae2+sQtdzHby/voa0XThHtsAa2oSBxmD1n+oD1Xc3GekW&#10;u6pAFiFMXc65bqmT37TnyEDM54pLLOYJ59aCPsmVp0eqcFmwtM9k47bJOGcgBujxALqa8oRHsbBu&#10;co1Ea1XKb5PzAcXd6SC/OhFSDOUuDQU05rAGBgQEBAQEBAQEBAQEBAQEBAQEBAQEBAQEBAQEBAQE&#10;BAQEBAQEBAS8d4hmed9uYUtr2N3ZoFdzxB1ytQS7Nf/9J37Tyle++odWuh3m3CHre2Bpl3uTzGQW&#10;3F2eyEtdO7C5Y167H3XOvsKSV4T7TY+6MXc6a2dgWvH2FLPaHD0ttCtazGrdFr0dh9iBKS8E7doX&#10;dHaqGNaurmKnp0GXHpNijxOzWr2JfCi90pWY1QY8+7rNMBM+r12I0p3Bbsxq4zHLSR4M9CSpt7D7&#10;0d8JL6+WeXrSV1kDJiPE++AN2Nn64ONgVmseQp0YjLmzl7s4lbomz6UVi55247tyoqwyq6kcfGa1&#10;De7kbeX4rZ2mfe6A1Y76yCuflDs2/+wzf2KlwfA8GAruvulOK+/jGclLe7A7eo3e81EPvzcuYBd3&#10;nTo5dBxe+EOWR6cOPSxk5ZnjTbJ5pTx3uczhXz9SepyITU+eC4nzoHkXuEfKtvSXAs8od/W2gPPo&#10;UdVjUQ51NvomyvoKvaU+9XWw6zz3OnbM9xbQXo7FPLe9e4OVD1XOuM5RVLWU5y9Hx9B/HTyI8mrT&#10;O0pg83BIWYflcSJGxYCAgICAH46xmIoK1Oll68ZHDQeS6n8paQrWZgN4HX3pS1+y8vlnwei7sgLv&#10;qvEQY7jBmLaebAkNLKnsFtonkjJHYtoOYktQny87JiN7mK4bpCOOD/Sib9M2aPZgG3SPwIvt4Q9/&#10;2MqfeuJxK+XZR0emwsaFTGlnx5Uz+kVyNOI43qKnnuzlROxGhLxtXP5odwm+p6PBNp3Qs08e7zN6&#10;/kkXM9phcrvrkJm4QY8eMRVUIb3J0zXjb6XPT5e8dfy0Oc8aujjLS0fXq3D2rndPce30TsBfH/xa&#10;k/OKK68qu1mBnYovytFOHLY947UHSkFsG2oDqKWFRHWzkM06YDOYke1DnpYX2D5anI9FQ7SbyQZf&#10;YD6yFuaq66Q7XhmWTD7RKvqxMfstMQl2m0jXnjnYok22yTYZCRLKDvUgVhvV9S02LOfgTXoDFxNh&#10;SPZ1tRk9DTVXkC7ZFkumTPUXzBeV9q5TDCmec9OczzrJyMqe0IPelzTguxOOOZMIunn26Wet7F+B&#10;R2traa+VyUF4AN90AizbR9XvUndTznsaMfq3gICtqHQKOwLtwR/bVMfFqFqFHtUtv4/TfU2l6zHq&#10;qFA+zk7Kh9eHGuRk4hLcuLhTB1tBpnUy9pXvBsWqPt0f1ydkD+BPxz45Zcc7JjPBhH2lGBcMZFtk&#10;WOpx+lbYYu6ayX5hB+WnYUZWmxa9wzN6XhtsDjesFGPvHNfpVsewTVN63R89BvaA207A9mvQ8//N&#10;l+ANnud4LqXX9GQC2zWplmMHjApihBAbiFgc1MGKbWZGJji3LsagZBtp3dKxjxXI2e9qfUg6ksd4&#10;Vse6iiqcY3Ejs4QYbkhQUGtwUKyu722QoVLjtmPRYJn6+i9Pk7CisIuRX7Fw6DnncF1Azzo7kGOa&#10;nlW9cbrgvGA3m3BbW6381jv+mqak7m8LS+XF30qL3tsJCqvU0e7pMtDzvhQqhES72swK0w9D17Wu&#10;L0iXyofal0H1bwOFpfXH3fKu/G4xuArofZKjWOhZP92CWJqUFjcHoeo0r9H7+paguceWuR7/FuOL&#10;mEeOXQMWjSRG23vjjZesXN2Erj7wYTBiHCPr9vNff8HKvL01rQZl+v18bNWFS6+nQ12X9N+rQnFJ&#10;F45pyQtDUlCYqgtj9pVVXTlojZdxaR1fUtdnKdq5WBsc1E8obLaBar4b7G80P9Y9XzeKS9f9bw5i&#10;YtT96ncXN744fSIsvx1FnIu7cUY65fN6fcbwxFJlIH02OJdQXIpb6VKcfvno+nwH3zGkS7GhGCid&#10;DuwrVe+1BjJmu/F1VvxhhWNLYxp3qitxhDLVN6sZb2UyXFQ3mAa9q+9H/Jzk6mfCP6p1JOazowGY&#10;RlaWsR50hUxrYqyu9zCOTlR/csQ9JJOPvsW15+at3HcE8wKDObJK71nAmk7E8V8srTH7kPEKGGK+&#10;8Y1vWDlr4blHPvq3rNR3wVkf3wyzPhhwDHRSQB9FX7v+ljus1HBdV8UhXH2T3GG9ZRv4jF9mYvNW&#10;Geu7jN92VVdSFqTC2VanKlAcLvlc6PLTL/jXxQojZDIKC7j+mG0t9/ryMh/4Lej0KcHpgXG5ul7A&#10;15XuZRUbx8APQ7LsN7a+XzQKyAJ6dje4uCEcYg6EPrOamMASllcVfn78fthHyeaI99RXur6ecezE&#10;hJ9z5aRsrwgjkx3PdIs9R+stqivqO8fcUzAal2u8E+Z1wPUS1UnVWUn1iYuLaLudBtpgl3Z1zHE+&#10;aSONLl8FxAwnnan9NBi2qwt8Z8RTNi72MQmJyRA1tx8MS2JxmnE9p1Upnw2e0NbLIYcj6pmnlw0n&#10;CPMwSMNq//yf/6yVx48h/aN1sDXmI4T59HPPW7maljrLecpaj2vTTbJQHVrCPOXLn8E7Z3my2GyM&#10;NKhs6y2E1R+jr71MsrNmt2S+2rsfzGKdBsagEcsl2sM490EXH37oESsfPoh1lx5VrEniiG15yvFx&#10;nvXUgkWthbnBKuZlfdavpSXEdellfCM4885JK+cPIJ+TJu6/8Q7Y566svmXlkcO4biCb4s//+PNW&#10;Dgfon09cj+/G8wsol3YLc6SDh/Dt+WMf+3kr2y0y8YtlmvLPfu8/W/npP/uElQajHuLqtPHO6gXM&#10;J1dZtw8cQaH/7C8g7K99GyxvGSdeV8nk1d9AW41qSNuIzGYG6RRhqu01+T28xf080wnCyrnfp9Gm&#10;/slYNuWY12QBtcnklVT7Mdlq3IsiVuweGdWSBLra5NpoPI/2cWYZ4+Am2/TcAsbgJtc5ywIv0jWH&#10;MNWNqn13uwg75jrkmN9lBrTB13lyxGQd9bLJfRqTKfLXW0Qa9+znhoEC3BJU9JXUK9vLlPZLm/uM&#10;JhO05/VV6LihNLVRny6cQ90ZbCJNvTbyZ6B+WHJMJjv1Q+pvtXfD9dcse7Frjnka4oQ6rzL25rLV&#10;xAJOo6LOb1ZiUIsZptaZm7Rfmg2WNR5zzOtVtnDpfTJAmBMuU4zZl6z32fep3jCwRhP3WyyPJhku&#10;me0iTZDSTxWsAgEBAQEBAQEBAQEBAQEBAQEBAQEBAQEBAQEBAQEBAQEBAQEBAQEB7x2iWe58Eez/&#10;Ec85rs2wAzGuY1fgb/wxdog+/+U/tdK5bXFHbEpPP3nZyWsnrpyl6pgs6twNqB3M+Ol2FWrHuHbj&#10;aUeddjbrupjVtPtwJ2Y1MYkpTLGf6WzYdIT8Jtpl7+2ujrmrUOxnV9ZKZrX5BLs2Wx3ubJWnDL3n&#10;tXtduwSdN+QAO5Z9ZrU0RxrlOWggL5Wc+s5TpGcsj0t6MDboSel2p2r3OnWmtPToLVL1thVL28Mn&#10;4CH68KPYBd06At1tjKHLaYZ0Kswmd6DOuMPZLzfFWfW81O5638vJZ1bT9bURdOW8WrjbXR4YM+4a&#10;/cIX/8xKg+kZ7Hi951Ywqt33IM7LTlp4d5O7h+ti/Rvx+hp24x677horN8WeIGa1nLunCzQW9lmZ&#10;8hxf1Zsf5jXxvyWkazEPCiXz2k5pRT6KHFLujB02vm4Fd5bPnKdGWS9Uf+RlFrGsFSS7g9qlk/Ca&#10;+r0/AGvem+exI/7mFurlfUdvt/KDv4od6BbcxJyxWxukKNO1VZS5dv4uzoNpQe18nqxt7RbbhfN6&#10;fnc9BAQEBASUGNEeMGjQeovpERJ5ntTOE56df0yvj7rC4P2XnocX2Je/+EUrL5yHZ5nBcBN9fDbD&#10;eBdxJJnSo6f0LkRYGqNllohNTM9ltCP7Q9gRvSWM9QbDFC9FKcaslN4zsyFtP3rl7j0GT927H3zM&#10;yqeegLf98ePHrUx5xr/z1mM+DXLGL0YkqWxKFjalX56Uu43Fssdy5kt2soHPoKboFbZ0IU/LJt+d&#10;8LfG8hZt3dKTFO8bTOnVJa/HmJ45ikN2cSXrFmU5QAqNJsPxbFoDhaV7Sl/ATzpUxqrLKEc5ikX0&#10;8nw3RJX+ZisYpv1/O/QW/DTL51ZX0ZZHZEczGNETX21Kc825OcwBI7aLjmMxQ+gzes7JK03s2Zcv&#10;gwngzLmzVhqc6CDMmHbx3g68BxfIyrh3ETbrlGE3GXfM+eNkkSyP9MBO6E1Z/EVZQOwlfEaMQ8Wk&#10;HJLpcwx3lDHXB0rger0adoFJpSwSN3MHtv4y5bYzRMzpPPnkYk4vPVc5DMi2uDahh3IEr8eN/iUr&#10;l1+CN+3V8wg0OXSXlROyat9/K7xvj3YRpksjPRsDArairN/Azn2M/5SQcI1ny6CtvzWeuTHUbzFA&#10;5jGl6bVKqwD8RFUw4sN6RDJjyrcxk5GdQvbC1QnGfcckobG+gGwG11dK6lmO6+0p1nb0251qQOmz&#10;cTlquQIaJ1r0fnYe7UTVNjDIKx7hBno/pXdxxPWCGVkdDIbMk7obsclukvHh7PIFK5OFg1beffvN&#10;Vj5yG5gHLr76ppVXz8GTPCML50aKMWFaMXwSev/Pd9GHa31PjLYt0Uuxc9RaomPCIHuDummx2aZu&#10;NaV4Vgxq1JWYhZSO7pR1WfVJdpqkdEZd6r5sLgOxaPldt1u3U13nuqbSoOtjjquqO7rul6eBbweq&#10;nqjuygb0150Ehe3qH3/Hop4p4OfRl2IcElx62c5dmHxe65rV/OhvPau8NxqyrVleu0i9J+ngxvRq&#10;erfGte0dQtfFIqC4pEvlQ9cN9I6vI3/e4kMsQbulqU2GEAPXp7Av8Z8tdVPWewPFrfcdmEZdn5Kp&#10;wEBMW3p3xP7ghuvRzms5+oErZOxYIePYfe9/yMoTx49Z+f2vgvEj8alyKijLxYotejUodbc1TT52&#10;0qGvo4RZdPXH/r8dikPPqa8ZkUahykqT5njW5YPJ05yz0YBdLPajhDRaro1ykqu0Kk7Vjep8TnUv&#10;ZxkrTr+OR9746T83YCflmCUrmnD6pxSbjsY5raEPRpBi0ZFutAYhVp4GT77RbwvmNanj+5EP5VPp&#10;VZr0W+v6M36j0nWdRFRFLl0ofq4duHGC9V86kr5deVIdKnOflc+gyfqhpqe5hRv3mS6FKX3rvmNc&#10;47gv1vYG9WCQk2VVuki55jPgN7UJv+EMOe9a03V+C8k4p9PcZKTwKnFcfz3YgvYewHyr1UPdTWkb&#10;zfPdjAw/33/2e1auztBX3voA1nyUn3RE5qUx0mZw+m2sXx04CpbG/YexXtSqIw4xk0pXgtO3bCVC&#10;z1Wfd/0X25Du+WUre0BtVtfVVlWefj+i+mZQjdcgV2Acz/13t6a+hMKRnLJ9GaiPdnXV5Ythq/4w&#10;asXpvqHyt+qbay+VfLh6pTrJdJSsi4yDYem+wtB1v61W8+/nUUxWLr1eGO46+0hdl9RnvGo+hGq8&#10;Bn4cqgvKr/pC18d6z5f2DuKuQut7JbMjnlF5aT1WLOjl+gQwoe2tcu5vok81kD28uYnveBkXjH0G&#10;4YR9oZjV2lw76ZJhzdWZhvJD5Rmwvvs6a7BeiX1L9wccwyLSI+pEqGkbuhuQqUgnQjQqtsUibbs2&#10;6+bqCvqSUYY+4ui10M3f/7UPWCmGtYzMaVOehnbmFFjETp7DXKS7r/xGfXUDexXaDYwvN/G79tXL&#10;COMvvgG75RxZ3EYbSLfWtJb2Id9nTp+zsh6jr1paAquYgfqIfBnlM8jw7qb2ZJB9+vBBrKE/fOf7&#10;rFy/im+7V9cgL/Shu/c99H4rP3QP+lCD0QhhL7CuLrJupuy3dLJKkmDupBW4ouJZ8fXvfcfK1y5A&#10;V3mG/Gcp50wF3noL35YvvoO8Npp45uAB1JsH7n/Qygffh3X8hb3IzyiHjscZ2LQONXE63dee+YqV&#10;47NnrHz6S1+20mD+DswXT9yKPv/C82DeHawhH+fG0OHcwpKVr59CmiYZ0jKdQqcx28+Uc7/qpxV9&#10;d5lkuDdlm8q4vyKfQkstnrjXJbPaZAK20EkLuu3MUL5dMrHVeBKhgfqbOr8BuD6F/Vmb5TGJ0T6i&#10;Np47cxFlPeBcsc76OT+PfC/M4z2DaYL4NCfLuQdlNkUcY7aD8Zh9B9cpNN73OGdPySBXS3B9cR/i&#10;alROWlO/o1MX2b0W4zj6HLGdXbx43koxsHa4l2g4QBzrXD9OJ9CtmNkN/PFizL01ils2g55TP6z1&#10;2jrLXPuBFKeY5QxG/LbklksYV0f9GL+xpRnSGbMfW1yCThaXkC+Z3Cn3waj/NtD4PlpHGNMJfmf8&#10;PiaWvynXbGX7xQnS2SPzbZvrrm0yrLU416syEG+Spa0sqYCAgICAgICAgICAgICAgICAgICAgICA&#10;gICAgICAgICAgICAgICA9wjRLMV2SG7+rZEwopbUuKs5x0633/zk71j5/Nc/a6XOqa1xN3ROjxPH&#10;rKbd6zqEvUDC3bYRd1r6O8e1i3D7LkOEod2ITe7m1TnW8t6Z0svCYMjdpmJWU3oGI1xv8Qzr2RC7&#10;Bevy+nA76AHt1Jb3+qWV8tz5uZg7eXdhVnPgbm55Jo3phdOjd3fC3eHyVil38Re68ZjV6NBTG5HJ&#10;QzoTs1qjhd/yNtCOc+0a73Whj6pHoGNWuxZe5w89CGa19lHs0t6YQmezHPlSOST0JEkZl3TsdoMS&#10;VU8fn1lN3kEDeRxzp6xYRcSsNpGHhrxt6U7Qp06/9vUvWWkwdxVh3HwtPFxvegD5as+z/mUoc9W/&#10;A2RJ0+72uT3It5jV2mTQ683KHb+tvdgVnZKJS8xq/6XYstP/rwhqT2W5sC6xvAy0a7j0oNg5Hb7X&#10;wW6YOq+18vk6w0zJoteQt7C8VVhPJLkJt/bma/Aa+P994jesPMTd3g/fDCbAR//rj1lpMK3jJXnV&#10;NYrWZBCRIW2DO4EvnQcTw+nTp608dgS73a89gXJtz3F/fnW7ekBAQEDAjw2N225ccRLXhXK0QL8r&#10;z9mENsfpt8BW8a2vfs1Kg9dfednKGT2s+htgRJuw76cZ6eIWc1pOY0qsG2Jak7dhTubY9UHpURLR&#10;Qy9JICf0/JTHy5ReYAqrffBaK6+7Ed5oT374I1befx88sISMHkEGHXphzxh23EbYE7JpyP6SrI7j&#10;Br63ZJERK3TdQKxsYkRL6amo8VpSYbRpj8lDS1CYsjGq7G2yd+mE47zLXTkwebLDBN9zVM/LXKjm&#10;Q9j2LG0d/f5hdk3AXxPoZSumZ9UVV272/6J8PVkxKzW1YWs3dQFSnmVqBiQFcnVF86wNsvPM6J23&#10;fAnehXnFE3bUh8frgb2YG7RYlztkyxFLgDx/ZeP2NM+RB/8G5hgRPRQ7lbnR0h7Ozcj43JSH4Ryu&#10;F5MiKzJmOKLNnrGvjDkHd0zFDFo6M2Bzd2goel2nVNt000RE4SD9syutuWl+NTKF7UsHPszrYoAs&#10;MgDpbjMxZCbJo7IPGk3hFTyZwrO1vwmvzUYbzAWjqwhr8wrmcCffQlhZD/b+nmNgVrv7DrAp9JgP&#10;jRkBAVV4zcehWu0N/Od0f/vIZZ7F01VmF4OUDcP1V5T9lO1e1znOTtnnzMQCSU/YWWVdTO9kU7A2&#10;Zux/xRQjdn+N+/JwFeOQmNW6NfSHCq86z1fT0bqP+nIRYAiJGD1ka3j5FxuM+rEq9I5sOReHVxKK&#10;M9I4Q+j9Dm0JaWiTY4BBKi9tro9FXHPq0pN67TLWAtfowX/0JjAPPPH441bWV9E3vU37dIPPDev0&#10;RKctadChRzFNutqI65Qa2xw7PsOQbeWY1cgYr/LQi9Vy0XqpdOXbSEWlgNihTA1UH3Vd71XtsRnX&#10;1ty7HHBUJyKvBYhRWXU7ZpiyJwWXxgKurClFWKV3lH7/OV8K2/Jb6fy1juTicra3pzsHvsty8nWl&#10;96vv6W89q7YXMWP67afTD0vX9Vw9Kdeh/XTuli5dd2GxjUq3em5b3SmwW7pUl33ovk41ERSOkFRY&#10;XZ0uPOY6X/r5Ut3W+vNE6+kMb0wmplnFQFJYemaN9tXtt9xhZW0CW27tImyNNbIcXH/vbVYePwEW&#10;7deeB6NHgyx1fv4MlF7dK+sw0u/ywbQIVf0b+HrYCekOfYOBwkLM2+uE+pqYTHnVNsrkFn01wtC3&#10;GzGqVU/YMVB21HfsVJ8M9Hvr3BV/52So9HXkdMlvJxpXyvaD6y22YX13qY6Tjk1CDJdcW3CSc/HJ&#10;BphhRqw/6iNj9tf1Nvr4ZgP2Z519v4HSOSXDiytjD345SOq68qU+qfq9xYUpZhINKKoDlJqfKE06&#10;BcnpmnGqnIVqeeVk0SifxcNiOVRa/HSrfckGERS2njPQCTtigFL69OxsAF0OaPv0h/h+tLKM9f7B&#10;KuyWLr//ieUpr/T5x29B+90zh7leZ47jtBiSmOWIzE9nyW50hmz/S8dOWLnnEL4lrK2jjmxcwdzE&#10;YLiB+vLAY09ZSbKTWj7F3LNeLxmSqmCVLrC1IKrlIMxYDxyblP2/CNt71JUTr7N5FGHivaLE7P9+&#10;/ZOsQtc0zitMfwzz4a6zPrp6V2G6dfNDxyoHqby7+sI4XT6YFr9e6nnXRgqUdRHS12sZhhXu/vZ2&#10;ggeqYQvb0oGfu0JxSBP6nasO6JvoDuH56XfshUyD+l3lt9NBfy1cvYp2o3U9n0nWQIxqiW+/0zbP&#10;PDbEUdFLViFdbnBtRAU4YFs2GGzibzGsiR10cS/Ypxpd9KsTrtm222jfvSb63Tl+94753nRKtiTm&#10;3yDnmo7qYFF4VrjLak/UaT9HWmKyCKUb6GsuX8FaRG0Jaegzse0Ki9PeJu7lGwgrSRDWrbeAEe79&#10;T6IPueEO9AMry2BByyPkc30Nz7/wKlgdG128d/Ic+iKDvftw7d7b8P27wzL89rdesvK558AKNmGH&#10;MKEx3u3huetvBJ3bD57HN9JJn0yTMXRuMOb3+VR8Zl2eOMbxbsZ9GLHsNdbZVMxJLPxpF3Huuxb5&#10;PnIErLQGoxryusi1tpt4b/4Q1m7m2ijbhTb0e+UHb1j51os4jeVCH9+Pe/uhj6UGnp9yLDB4+YVn&#10;rBy30Ucf2Y/1occefdjKh3g624jsmM+/jOcvruH5O+/FKV+181hH+s0/xUmEh/Zinp0ulyfy/eDc&#10;K1be9NStVt57K74NXH4R7G7Pv4p55UUy4A0m0G1awzg0FEsox8Ji0LBCjGYGstu1/2bG9j0mg7i+&#10;N7Rpl3W1B4V2TFZHmM0xnpvjN/eYawsGCd9tLXAtgdFPNEflmm6zyz6Gje+Nt8E212ijHmV8scd9&#10;NE2ybBlkZOxSm6uThVb1ZzhGmOpDZAuqv0q1TsGT0no8QU11vGpzyKbrsM9IuA5Zb9PmY5xjrt2W&#10;jGkIu8l9IufP8vvTCHEkZEs1UD6UPs1jir/s/7ovRmvZrjnjEutbg3M7kqPVWGwWwyHyMWRZTZnu&#10;mHWiS4Y7Max1utCJmO30TW44RB8pu9jZjgXEnjnmtzHVp6SGsLVOlGZ4Tn2/5l2dLuLuzeH5OZaH&#10;mNVUtQ366+xn7f8BAQEBAQEBAQEBAQEBAQEBAQEBAQEBAQEBAQEBAQEBAQEBAQEBAe8holyHP/Os&#10;0ZJZjcAGudpvffpPrXzmm5+wcqqza7XznSwQLdIfyOvGMXsV0Nm2cYR3tbt7xl132uUt7wntVs+4&#10;i0+/29p9yDjejVltYQE7k7VzXMxqnQ52g47pMR9xdzqz73bEJzx/OubO00sr8JIw6HKna7sLKWa1&#10;Jj3j3Q567jKUTuSt0+V7PrOadqgaOPYJejP5zGqKq9nkLlAyweX0yqsy2xl0e9hVvIVZjWX38DV3&#10;WvnAAw9Y2Tm6x8pNejDNYuxqdR4yI+685K5Q7Z6ssmsYVHf6a2e8npHH6JjpnaxjF2uHZw1vcIfp&#10;gNLt0GSg59fgifKtr5VnQh8ZIJ3XX4Mdy7c8gXOyW12ku0WvqZw6Xephx3XM3aoT+tkixqJ8uWO2&#10;M0GaDHqHcf43nZyL9oJ0ubP6/5LwPSH+MlBdV3sRVP8SnlNdjYlVtYgf0me8+bExg663bIfl36k8&#10;QiRJgZFEVCZ3f49ayMfqKurE//zv/q2VB8cI6LEb77Py4V/5sJUGsxhl18pQlnmCsKRXMUFok/D6&#10;Cnavd+hpJcaZGK+XHUJAQEBAwA8HbRYL9rM5x+usagwY0LMkoY0n57yUXi0aPhxjBm2k0dXSU+nL&#10;X/i8ld97+ttWjgYYLzZTSHlkioXDsXE4tg1EKg9BNy7RY6swWiALZGROkyvsVJ6KMeywYR+2RYRh&#10;qDbrws7skB1pz1F42z7xJDxqHycLx3yVjZfeQk3abvL+3c2+GpKpV/amWGk1/musS51HagmNi/JC&#10;FxSXpHQYyfaj1Puy6+TRaKB3lQCVofO6VdhMt0sLf5fXGRe9o3wvVgPfE1Y68sPU74CfELA9l2CL&#10;ZzHRFKzNaCOO6aUrzy2DEeeuqg2ywWeaT/G3rovFRZFcpuelGIn6V+EZ167Y8qOrmPfddC28OXts&#10;rjHnEvKu7ZFJokcGBTGNO3d2MfYu0outW7aXaQ4mNT3quiNKsWtHmuPxOeVGGmGMRYAQWzyeyQ40&#10;5UQyYj82pndgL6PBq/7YxYEwxDzOy0UiFCuupHpvBzjmZLZFeecpLDXnKS80lTOWeY3zlkll7poy&#10;k/VNeoCP6J1Nhu7aEfS3Y859zj0Db9vldzBvnO7DPG66Dx7Bt9yFOSNKOSBgK9QPqQ6LSUV9isZY&#10;NtVyHGW7WRuh7lYZSku2H9Rlx8DP9QnH+qP1rj6NC0LjqmOI5e+IbVrXq0hmmPcqH3nZWUBwjC1Z&#10;KSTxfKQMElWvbrd2JluB91xclONd1hi2jdFkBuFrFtLrlOkVIj4khq6YeVeIjmWEYaXsrjLSJ+ST&#10;Mk0N2mHycl7PobMW+/Am07+6AfsrOQRv/BtvvsXK+46ib1l985SVZ86ft3IzR5+fJyV7So/MELLl&#10;ZE+1yKrboBd7SnYnMf/ouVlKRk/Wzyb7yirLTkrPcdlKDa63qrxmDFPjpsohpi0uzUj3WretriU2&#10;ZOfrnmOqYjpoL2ucmHKB08Uphj+mUVAaDcp0Qbr0sH2UcW6F3nN2cSVMg7JNV96v2AAGesexGPG3&#10;zziiMdfpgXFLKq4qdE/vyHRQviQFrZcrP9v0oMa8AxSXwpB0OtAaIk+OUB8l+HEa6B0/bzt0PxZ1&#10;p0vpcKtuJGP2PQa6Jta53d7x8zfhWrXrW9nXKl8jsidukjnLYHUVNsLyFdgW2QLWiW+7Ee37ugNY&#10;H79yBowYq5sI6+jtONFjQiaJtSuI+zBZA/y5lsGPmg99p/ChcvDlTphxXPGfUZzO1mPces6xOBLq&#10;ewzU74hZLeZ3IDdXVbtnHdGJN6pHyp/P6CUmIP02ULqKQQiCvyVdf8XHiiv2/226IVuITFaxkViI&#10;HWTC+sAxOGLbqlNHMdl/9L1pzG9QPktqg2moV/KhMXPqzVWVPpWHdCgd+P3BjLpz462YiQvonaSB&#10;8UX6VXk4Jrytyd2uS+ZH5af71XIZc13F1SO33oJ31J8JCkv5aOpbIsNWfdN3MQN9Q1S9GLIO6tke&#10;GWD7bMc6gWd9FfOCy2fPWekYP3li0t5DB6w06B0HG/4imavnuKYxjZjeCHF1WX7xCGUu1v9TK+g3&#10;amSKmfL72VjMUQVuuhFsRwf5HSmboY+Yq6MeRQn6Fr8eSe/6vqf72+q2Acu8KBArdHpWaRtZ4cor&#10;1QyS6zViVBEboPppPS9poL9dveBJA84+ZlkLqjdK75j9sJ5TXEml7BFSIfVRlKimw0AMMLleIMOP&#10;4D+vuAwUv58OrX/pXaVbY6ye89uurzMD/xlJ1+b4qH4LY5a1dCeWqkw2odLsNFU+q3S4+uOlTww/&#10;i4sY42SHvvkm6rTW9fbuK9uJ4DOrue/dZDdUP6DxfsjuyemabfYymYrFaDTld2kDMavpJIgeWYkP&#10;cT016aCOrm5i7UZxthtI9545tCfR08UR0lbdn6DxYqbOkOnVt1DZldJZm+nrt/DikLZrvImw+2tI&#10;y5jMSvM9rv0U6E0Q1oAMQwf3Ioxf+9UnrTx0gLqZQidZjvaR8xv1s8+9aOXbq1i7GnKhrKmFqQK3&#10;kel5vo54L3D+8bWv/8DKy5e53tRBmU9r6J+OXYu1kCbZ3174DljdGlOU/QSE0RZ12mbRXq5nLUHP&#10;a2R3SsbIV8Jv6lN+n9VaXH2GcmxwEB6wTjc5XhqMM47B1EHE+pGw79x/GPncz9MAL7z0HSuzGZgu&#10;525Efg7dgO/FB7ro39cvgOHMYDCGTu669mYrH7oH5bB/P9jlLp4Dk9r3XvyMlW+9jXHkxht/3soP&#10;PPq/s/LP/+O/tPLT3/qilZvcMvDATWBRM3jhewjr9Rh9/sIJpOfECOV08BAYx86eQ35WqO8R+8Jp&#10;TkY4fmRIuGlnxu/iBrMm2kszQgIifo/P2KennC8mpAltd1EXIu7xaDFtMctxgd/mdaqhQcQ5aUI2&#10;Rs2lheU1JLy3hLCX18E4eGUZ7SJJYAPWeUrNlPPsFvfDGEzGHEc4N+1wTNWJh+rHtByh9ReNWao7&#10;DbLuzS8irpz1MdagWEBrBQ32kfPUSVMsbGQP07zArZmwzua0J99+C2vF9Vj7SqywUHrdPgPmQ/t3&#10;dEKi1hxkGw1ztM0m89Xg96Y612uTpOxbZlxAHZLpeahTMGPoottFW11YQD3r9ZBP2VCXL4AtcDDA&#10;eoeeJ3GuRZd2U6Yxh2Oy1rvd+OiNYUmT39RoQ7Ua0EddkuNVq4k0GeTMo1e9AgICAgICAgICAgIC&#10;AgICAgICAgICAgICAgICAgICAgICAgICAgL+6hFldBUVY0KNO/8y7rLPef1zXwR7xZc+B2a1jLvu&#10;Eno2cKNgbcYd2vKUk4efgXbNjRPtkMWuu4hbmvU7o5eOdueJfcvtxucuXO067GiXn/PyLuLgWfXa&#10;NaidimI1a/GM59EYuw21G1yQd7vSrJ2P2lVp0Gpjx6E8Xxy7RA/XZ9xtqHyt9UvPCoPFBtIm9jOd&#10;9Zt6uxENtOtR5+bKI6xLDwbpSMxqjsGEO5gb9Ehpt8D0UWXnGAwQ1t3HsPv38SefsDLZj12sijuK&#10;sHtTXi0xd5auDLALV7sqWRVqTXpXVXf6K90Ko86ya+bQ7+UBduPWyRgX0Qtsk6wHy1OU68o6dude&#10;OYed5Rdew7naBgtT5PWmY8etvPOhO6xsHkDeZ6xvCb1u6k2Wk2jSuHs1TyGbCes6dwAbzO/jTmlW&#10;b3lD8IhlB2lZzHh17mSWF8vGDPXy5dfgwbB+5ZKVBvv3wmvg9pvBeNckC0I9Rh2I6ckwY6R1eQnw&#10;fs44lKScOs64RZZVG3DpRh0e8wxyaKC4jSBNoBY8ith5I8iZlURmrj94N6h9y1NBcJ4mTNRFnpv/&#10;r/7Tf7Ty4AjleNfR66z80N/7mJUGaQN5rnp8BQQEBAT8DQLHkVx/eDbRFk9geo689P1nrfzKF//c&#10;yrPnYRNs0utZhklMT9eWWFDoPT2j52xKuyCnPdnYwk5L+5Zh5Ax0Ri/clF6cGQ2Dfp8eSmT63LME&#10;9o3m0l4rb7r/Xis/+lMfsdLgxGHw+rQ1DtILT55LzoOP4yYd92o5SZLl8TSikjpUXdXLxdnaHIPl&#10;5ajr/vgpu630DMJ92Z0jMhZXx3L9rTBjsk+IFcuN87rP55UWpU3QfcVdzY88QwU9q+To2eo7f2ls&#10;TVYRKCWys+23Lgvy5N8JIk4Qc0TVdjYodeaHSviXd3nMICMzQc66mjNhyp6ioIkrIoPiD0ovH0za&#10;1vzxWZWlPF4TsgFM2V5EaDNkHH2YobU+PXzFJN1g2Ys90WCJCenOwT7XHHQwgd0ey26mMT4a4brm&#10;a+Mr9LZnHIv0IpyrMHoskul5cQ/YcCLOB2Myo83m4VHq6jz7DOe5S4NYxeFXIYMytr8+KH2uCqtQ&#10;Cdd+tl52cN7sO2ALY00B2fflVWglcfMWLy55yFeDUWVzCabknLXWZBy8r7709PdesvLCRXhBjg5w&#10;PeAQyvGOg5hbGByfV8mgXolhIeMcKcFPt2bgoMbMBjTlJEo6bVbZeDShYgZSNr6IayGOEcOPwwOe&#10;NpLvsb3tCD+sXfpGeUH/sL6zWlfKZ5GvGb2BE64hZKztGj/1pt6S1HWNcVvgPcxicO/oFa1FbfCO&#10;mG24fFT0LagrwwEujNQJFcjoLausDWZgdM05BmvdKGdZ63rMCbFjF+FzTbG6u9QaDSkOpQ/3xDzo&#10;z6W17iX446zi3Gkc1ToFTYXKOLk1DMGlqVK2BqnKj3FUsW18pi62hwWp55Q2Ybe4q8i44OA/I/aQ&#10;Mj8sHz4nnYgRq9RdqauMz0qPGi+Uv7k5rENcvMDxg2yZ0Ry88R954CErr13EuPL6d75r5WyM9zKy&#10;Q1hwHFnfRDtROnRygupISoYfMaypXk3HsDNd+tnXqFwNqn8bqM7qnYxe835dkM6kB/32645BRvY2&#10;QWHrHX98UJiq08qPrsdemqrw0+nqu/2/jFPlJblb+nU9q7jC65riUBiCy5f3XM1jf/HTUMRKWepI&#10;cM+wHSts5U9ScSn9CkX3xdRYRYPMHI7JytOrz+oiVmdnC7IASUS45X2x5DlmLuYj49xBjD16Rzas&#10;4lKfOGX6le96hrZhIJYl2RJ+uTi2VqZXTIsjevIrbZubaC+rZOhWf92/Wq7vnz911so2Dce1OuZs&#10;nT1ot3c/dJuVm30wRhSTJCt6PKXhlZdft1LrybefOGFlu4k2baD0K93SjfqvBr+fuPrF9WO/7J2d&#10;yevlgm2pT9WLdsz+h3bylGvQpV0M21rr/uVpIUwbWeqqbHsDMozJ5mmSzUX9q5jTxdDT2I+1bc0f&#10;9Q3EtQUOeg3v249B2V7wzI8L6W5Kdg2nWy1i7wQ+4/pK9Wse66mk4qh+ZzHQdQPXBlkfyjk2yqnM&#10;M9PHd5VezbkbXHuohi24dCqPfCZiO9J9MaW6315cuu7qZ6XdCzrFRPf8vEs3Oft4QXEo3y6NlIrb&#10;QHVSUlCceQ31K6KdNR1iPN1cwzeEPtnNJvwe0ySr0NwSWEYMGpxHiqG+SXYmx/4vO17MtY4RF/bB&#10;BhnW1jiWj5j+3h6yOxVQfA2yFzXIyK32IOb+OvtrXxdqk2X5bC1fg4jprF6rQu3f2a4MSxBTlq67&#10;vobhTSvtxa83gpiIdb3ajg20jua3G9efs40YuPGd9ceP073rJgbAiM+7tHn5rNZlv76X77B+efcF&#10;33YtgffL04TKMP025Iftl4fe03XlU+HoPenJQM/qXbF9um/qDENMkaoLm2RFWl/D+KgwewewfrnA&#10;b9wGClvjRpkOhKm6vTiPOi87c43MY2sbiEvMainbZpW9WYyiaoOLXEedn8c39JTj+3jK9SKu6er7&#10;ZG8eY16T3+zbnKxX+xH3nZuFqbqnsVkM1cqf5v1FAUBybpuOMY5Oh7AlNtbYzuLS3m8voX5P5tBH&#10;/NzHYRs88QjYwhpicWQbG00RxzunwXr06itgiF+donwO7gfr2fxB5NNgP9c0xP757b8Ae9j3fwB7&#10;pdnAPMW1SbLNHdiH986dRflsLCNfSQ77pzJ1LcoctkCD+yxm/H485CkYA66R5BH7UJZpQ5Na1oXh&#10;BsIRxChtoDqquiw7s0EbQyyAcRv53LPAsLgPoDl/zMqbb4NuZ5so5xWu/RjcdT908Qvv/2UrF+YR&#10;17lzmLN9/0Wc3Pb2JbDTxRF08V/9rf/Wyk4N+v+3//r/aeWp05gTXrjE9pMg/warzOsK99AcOoK6&#10;LFkjA+/aVeh/NIBOBbGyZ9RxTnYwrXsatCOUR8Rv/WN+I1HdjVm/2h3EtW8Pnu+S/a/ZQv61dqK5&#10;BH4BqjdN2h9i2Vojc9p0E+WiNZ/+OtKndZa67GCmP24izu582beQDKw2ZN9S2v18l/UqZl2oN9lW&#10;uTdFfcqRwyifNtcDowjh6bQ9A5GTzdw8BGNTpn05zJ/rlrmfYjbChc0NPD/exPMZGc7aZLcz0Bp7&#10;KgbxCHWgM49nF5bQfvWNZJUnvw2GuN/q0GbkPh/1VWIyNdA+lozVJmPf0e6ir5lnP9zhyUF9MkJf&#10;JoO0GP2TNm0PttWOW6Ms7jWQriZZJYsr9v+Y9atO/bdZPpMB0qSwZi0krrMP7cgxlOZow1Oy2huU&#10;+40CAgICAgICAgICAgICAgICAgICAgICAgICAgICAgICAgICAgICAt5jRHnqtuRbIcjLKeP1L3wJ&#10;Z/D++Wd/z8qUnknxBDvktAtfjFHaAVndSd+il5CY1cody4hDO7S1+1MMa/LQEHOXGCZSevFpl3ha&#10;8SIeD7FDb26OLGfcjSrvyE4POxi1K1e79QV5Sbvdo0zD6ip2Hxq0O9iNqh3Y2pnd6mInZfWsfYPd&#10;mNW0c1BebNp9WYV2xiofyntHZ9gyfTrz1u3kp24b9PZqt6CPqtfLJs/YFrPa+5/Cec31A8iH23Eu&#10;r2gxkuW4vsE6IG+2ogCtkAeZ80gpMKYnkvOcILOaztV1OqQ3m8p6lTvlXz97xsrVS9gd3iX7gXaF&#10;GkzOYaf+bddit/rdj9xlZbyI9My4R7NFvSd16DRyO5URd55SZ3WkSWcsG3SXcLb1uIad07UMu4mH&#10;2rmcIH15DWnptsCW0qjhfOohzzsfRzgP/NzVp628fAHXDVYuIT2NGF5oN12LM7evu+YmK+d4lrDz&#10;IuQOdIkiUfZ/ea8kPOfYPVdBxroa0/MizaADPSkWN3kmypVEYUVb9lwboE3shN08RraBj62yr/nX&#10;/+tvWjl3FeV27zU3Wvnk3/2wlQY5d2fvGmZAQEBAwE82NESwG9e447zaKjaFG8/ogXTh7DtWfvWL&#10;n7PyjTfesHK9j7F4NIVtmOYYF+ncVasz7JRMbCPashUT1rGcOGYrvpxGGO/EEDWjR1Nch5faYB1e&#10;dhHH19YcbQt6udx8291WGjzx1E9Zededt1tZG8EOaLcRx3CM37I7GXVhGyJNTY59m314v9RpE1Zt&#10;cfcu8y7PXI3Nzgan1PPy5tb42qWtOyXThz+2G7ixWKxzDFPwPUz9uBWm0q/wtozxnhdx6QWMd3d8&#10;5y+JnfJo4Ie981PFc7zhWAMr2BaG520uyIb1IUIFPa66LY9ZA+lV3lklcD2lJ1kiVgemM6f3k36L&#10;XQcpLCSjEGuPgaZAcsKe8OEJ5y96Z8r7A4+FY/USPOPmOV+ZkGV371xpi0/p8NkW85ZY1yg77B8a&#10;ngeylNVrsS3QDVds3HEdbdQgkicxPXQnLMScc9IWvdG2KV6/KQSpqFoHfBa9nwTsVtcFVy/LDP34&#10;8LI94m/H8gLB2laq1CBjnc0pWbLFPAtlqtmU2lGLTB/pOvrGs6cwn3z1rZNW1jqYI00WWakK3H0j&#10;5lvHl1Av1I1m7MuVBq2BiIEwjTE3n3l9kFpdvaIrt1TAsNWmkIvtqDRnC68LLSEdejreCZXkbMFu&#10;VUBVfMcXdU2Sz7p+gOkfUY6ZoVGKMXwir1Z6Cw8HaO9iDTNw7GZ6lt6/OcOQR6zemY0RubxaZ64P&#10;wn3VkeINyiLZHmVCe4oSkZdtycaCd9TPJlS4z2Aya6nyVMLVgCAw3aoviT8+qkAoXb3y+jfH6qb+&#10;roBjnWDf7o8rau+7Sfe82hH1UGVzEPywlU0/vfr9w9KyE/MNnZu34UdlVku01sPr1XxIzwpD75Qe&#10;1rg/2iCDwgBrQaM66uptD33AyicegB03voC+5uSrkOt5Ob4kNCxdHKw3qZde1YScdSTn9YzraoJf&#10;bw2UD6VbdVC/c6bB/fZktR4Z7FRuYsAQ/DDKTgNQmG5dk3akUMZhxRZU4zVQudS5Huyn14fsSdVD&#10;paH6luLQM5K76UT3/fag67Kj9dugZK4CXL5cv4S4FKbSKej5GdOi56prvHpGeXaS18U2Kej5XOt8&#10;Kj/WGfUjLq0FFK/WnrWuXcvLdFQh3ek9p1MGqbCrBKRMRZGurfG78nEP4A/1xxlPVpnxhI4xbcPh&#10;BtgGZjNcX1krmdUuL4N5Y24B7fnkRaxDtrrIz6Pvf9DK4QYZMMhCsziHOd/rb8KmGDDsu2/HCRl7&#10;95a2hZuHMd1a93Z553WnGzdvw33pwdUn/tbJOAaubVHPbX530NiazjBeTkfQyZSn0kxGuJ5OoUNX&#10;D8leU62HOvFF+Wm1MC8UM5x+i1mt1oEdrXqoJqA0+nWAarBQOvxxUdclfxjEROJ0W23Lflis9357&#10;n7Fe+XVZ6X63OWuZd1yr9gk7QXG4fLKd6TuZwquGo/h0zTHaEApTjIkK2+mdv5UvH04/BaaN8m8D&#10;pUe6U32pvmOg3w2q1r9fha9nQemd0SBIaMvNyK494re3IeWYE86E38O682jjBg2ynLpvamRtiT07&#10;vs7OxtmTbOfTSzjtZ8D2JGa1hN/gDJr8dpPw+53sEJVT1NB16pCQbuIY+RSkj62q21oXZRMVWsT/&#10;fn3y9J7yu56gti2ZViZueldxCf7YVtbNrWnYrd24700Gvr3ipVfw78skUdiKs3jAimqa9Y6e0T0/&#10;Lo2Xur+DuWXhwiujcO9U4zXw494Wp/fbD8e/b6B06ZkJLzQceyzzaf8v9M6/Rjwta8Tv47o+EKNP&#10;Zc6iv/3+x40JZFZbWMBap9ZKxHrU72MMXluHFMPkVOVUoM11xrkemO2TCO0j5iRa371zniq1uk5G&#10;K9rRi2Q11DjU5UJUOefbrnflSzXWLy+dwOEY48nIH3E+WuM8dNTH/TWeYGYwSaDf/deiT/jf/2Oc&#10;ZnZ4D8fkjPYJ+/YrG7j+3EsvWrk5QR9z5zGwhh08sM/Kq4PyO/iRo/hufPEtsHx95Ws4eeTcGsfk&#10;Ot6JyKLV6bL8uI72zimURzsH69gm39N9gyn7185elEetDZ1sZMjrKlm0pmO8q30UY+ooZfm1uMat&#10;uqM+xkD1Sns1OjzlYHMTcWtcefApsv5xDHjx2e9ZefN9+P5fdOxWnDuJ+ddRnlxm8A/+q1+z8sYj&#10;OI1tsPmWlc+8+KdW/uCtZ6xMeCLfBz/4S1bu6eL5L34azGtf+CxOdWl3Yd9cWcY3hzEZ2g1Upn0y&#10;q82RTatBNrmIrGhTrvO7/opVdci9ELkWe/FaUdfxvEEzR5vTq5Mx/pAuWxxfdNpEqw29x+wPYu71&#10;iEkfmDcwxtUrY7zaSU7GrXgGveukvkYNtlHxlv1/dRn5XVuFFGtuq4u4mmQN687ht0GHY+aYeR7y&#10;+8OITSlnPutN1AkRjKWkFWuw9XZ7uEHS1CIO6CHjNyCDTdYvfbvRCY46lVH9ksZesZlNWXdHYlTj&#10;OpO6ljgr86PxsFzfQjrbPVzv9ZBfmTfr67i/2Ue5aO7R7CBt+p5UXReLuYjYrqO+t8gMO7eAdI9H&#10;eGfMEwQG3P8zpFIdkxlP6FGJN8lEbDBPFnnVTTEr6zTFOTLCz7Wh8DH7gUGOfm+cos5HHYS+QKbJ&#10;dgYGvGxS0VmM9CFVAQEBAQEBAQEBAQEBAQEBAQEBAQEBAQEBAQEBAQEBAQEBAQEBAQHvIaLcuWl6&#10;4K5NbvCrfflrX7HyC5/5LStnPHc3IlOZzsBVcNptXN0hK2a1Cc+X1i5a7dDUb+3WS7n7WR4Oup9w&#10;F7VY0txO/4q3Rcmshh18uifmrg495Qd95MPtXiV8ZrU6pc7ZNujQO8KPv9nBTkaFKe+ADZ6Xrx3a&#10;c9zpK2+oCZ+P6ojLQLoZcdejGNV0vU2PDKejbWwJQMKdtGJWa/KsfIMNepndc+QWKx9/Eru8W4eh&#10;O+1cNnsrDcR2lpBZbaDzjMVOx3w4ZjXqzkBlpt2bSvdA+ze5y1M7/zd5nvGFTej9tVdes7K2jjTf&#10;cAg7yy/PtIu3Vjv5F69Yeef1N1h5z6NgLcl0PjGpSJrySuPu4XZjv5Uz1n2dG9xpIE1VJ5GE5yqv&#10;TL9j5Sx71cq5RegqjVBeOb0KG8l1Vl58G2nIuTv9+utxP62dtvL8KvJlcPYkdiCP1pmuTXgHdBrY&#10;EX7fXQ9ZeewI2Noi7j2l062cpwsgP6ozxR0I/TRg3pzzAF4plAOhR8W4qG3DscLkc+5BnSldQRk/&#10;4Hsq+BDbwJCef//f3/4dK6Mz0NFDN8Jj+fFfBhOgxfZoAwICAgL+BsExQXGM1sCkYSmqDF6OkUiX&#10;NG5chWf8Fz71KStfe/ElKy+twKNvQO+bjOO9hssWPTj7KWyKKkuFLBmfuSLjACgTKKX31KwGO0Ee&#10;NFEMu2A4gC3YbuJ+d6H08jp4Lca1Jz/yM1Y++Pi9VtJarNG0cOxUSQc2xIQDZk5bsZfAXhtzrK7a&#10;4nUauBqCNTTLhJad7JhuWzsPrBrD9ZxYjg003ute1Q400H3fDtD13e4L1etyFFUculf1ADXYLawf&#10;B1TRNvhMafJS8/HjMGhlLBCXH86BnHEk0AssY9g5pdJaTZmudf3kyYZuUJlM5pgtY4PtYp31a0rP&#10;LDcPo6eZY08ooHZQcWC10FxpTA9TzTHeOXPWyh69cfvL8JBd4u+YdenIAXhgGbQasAfFDiAvYLFO&#10;a64Xt5C+wvC3ImmxrjbgLal5S1GJIJl/gBlgfzR1RjbCauRlvX9XbAmz0IsaXoG/irr5XqGazp2g&#10;tIvt4d3ww3OpOg7hoN+VAJSs6tzMYJyhvNrqD4qe2CDndUfMyXHm1DPwWD79MuaXE86pDKI5eHPf&#10;eQ/64UPsiBVlGmnOhkC5FFLMcRF3lYHAoK7fVVWp7rF+OeYY1TO1e2FrkNvg2BB3YbUxUIiuaKVL&#10;/SY03yfBSo2k4DU6ktY2p2j/fTKWGvTpjTpme90cIB3DTV6nV3RG9oacz0nWGWeDf+RkCXWEAAVa&#10;1G89QYLrzEDEthqprKnoTDr1Muw86NXst4wZ1UIqnknxkNZ2VO/9Pl32wbY1La49VNeb/HYvpg4X&#10;tlf2mSo786HnXBvkdX9Ny0B9o9aJ/LHWrVl5726Lg7VH/XZ17U3w35EUw4dYRXTdh9/neEO5RZV1&#10;qYrtzGqAmBQUdsQAdsr3zBt7ZVvIntkk4/v8PPKRbpJhjX1K9zqsO73v3oetPNHB9ee+9Q0r++PS&#10;phqyHcRc+5txfFcaVOSqyy791IlYBlVXlOaqDt3fjqGkzKtBwrU46cDXv1t/pR78emkgZjS964fl&#10;yoNtUfdVf8TmtK3dVNKqe5J+PsQSrLjK57bmx8+H0uA/Z+A/q2f8eu+nTelXWmSDKzwLrgUqTBd2&#10;hjIVfF36cYmFz6Wf/Z+BX4fFmiv4ce9UfwxU30rGFkgDV1bsV5WuMdfxy7ghxTIgHZa6xHtC7CzW&#10;4p1KfAZirHF6VtkrnRBFP4V6pfGeQ4Ybf8ZjjOErKzwpo8ClKxet1Hr8yQuYTza4vv+BD4A5cUpG&#10;hskamEjmemATeOV12BIbZIW4/8HHrDx8GKdsGEgXGduN5k8aT6QTV/ZkSVC5+OyPIj3R8wYKQzZr&#10;k/a9xhkxiae041Pa90pTqVPE4X+/MRDbSa8HhqrYlbEVLr1Ost91+ZDxQVSZiHzo2YjMPdvC3kX6&#10;0Akxrg+tPOf0zQm97rk+xY2jDIPXNR5K+m20qjP9nZJlo8E5jp/umIaJa1+krlZfovWLHeOgrLZT&#10;A4UlGXOeJvjtX/lxeuF1/TYo2zXuKQxFve26Fwer2bY49JxBNW87YaY+RmMC2c4mY4zVU44vY5Zr&#10;nEDnzQrrWYv0K9K7ytpPT6JvpGxHU9rBKVn0J/wuNppAd0WAkAViniikMq9zrcaFzfbk51dpELuL&#10;nlf56L6BbAUXpiuJrfqtvmNQXi/7XYPyGyPSWn1PZaa4dE9s5X6ZKg26vts4+m79QJnOnaUQebry&#10;01IyzpXw8+Onbzcm0nJcxG/FsVM+/Gd2k4JsoN3qhKBwDfx5yYw2gdMv86nGp3mLGEhl6ypK2aWq&#10;2wCu1bmeojFMehezmur6Otm/RtxDMNzA3G71MsbehKdldXn6mUGHp5ip79cak07JEDOx5gOrZDtW&#10;+vfsA5vpwgLm8nVOZqtzCqdHtuuqHg00L9Q7GdddZ2LuZhWZcTytk2I9n0APF1fBsmWwMYNt8VM/&#10;jW/uf+eX32fleAWsXwlZ2fMm2Oi+9p2XrTx5AWytt9yNb8IPnMB35ekYtsepSzipy6Azj3WtK2/j&#10;2/k3n4Y9MqpRlzOkP+H8ZWkeujn/DtbHpxu0NYYIJ5/gubhib2u5dzyPvm+DdtaQ5TQmdXqzhrKc&#10;bqI8VM9S7iHI2Ie6dWbODww03qk8VKYKQ/3S3v1I7/wMdWG4Bh0vHUfcQ7Lu9Zr4/c9/9Z9aaXDi&#10;ENZ7shr0/PT3P2vllRUwrG2Q5eza6/HN/SLI6mrf/Tb2Gpx6HXpvtVEB5xdQ31IaZFeWy30jm7Sz&#10;msor1+Ld3HSG8ikapxURvzqojxfLWDEAWaE6r7ZpEJPtTHsYRlyrTTjOiG2rQVuwTjvGjWWb+K3v&#10;Fh0ykS3sLcfJKdeLN1bxLaMe4Z72lnTn2CBSlM/KFdT/1WU83+KY2+XphzrIot1mpSowY8ej9E2Z&#10;nz6ZuiYT3HdKYJvLuAh3YA8CbdDgb1DXLgq2dQDPSGdr3K/T7yMOsUyrjrp9P45JDTJi/RMj8ZR2&#10;KoD4xTopNtakjt9ivMtYfiJMX1lBmTdauC6muAbMhOJ9xG3Qpm0xz3Vv9ZUk8qttcJ4y4Jpa7toX&#10;dai+lB2d+tymqG8LiAlWJyOKHVOnXy4uos/ocg/QgJHPeKrmxgbStrQHbIhH9qIfnE8fsTKZ4rrB&#10;6uA5K5GqgICAgICAgICAgICAgICAgICAgICAgICAgICAgICAgICAgICAgID3ELsyq+k8XO2l+8a3&#10;v2nln33qN6yckZEsIoOZmNVm9ILKsYGw1uBOToMmvbnG3K3p7xBP6O6sXeyS2sGo57UbdDuzWpmV&#10;Ec+27fW4i1hMF9yd2u5gx592BAraXS1mL98brMqs1uXZ9ronaIe5wlI+1nlevp7vkVVDnmgpd7fr&#10;rFgDhbG5iZ2V8vTRjvmWztOnp2zC3baCyqFOL1Yxq+nsbgMxq915+CYr3/8EmNXaR+AllWr3Pb20&#10;Z9xx6TOriQ1Fnss6b7hazkPuOle90q7oMdOZ97krnTo8N4S+T54B81j/nStWHp3HzuUbrsPO8lfX&#10;cd3guc+jrt59I/Jz78M8s7qHMOvUmTyxuTm0SCd2lqcx6kjKc6Z7LbYFKbMAH61dHH3ayrz+fSu7&#10;PDs5507yegPMb1mOnfDPP4Od2jV6U9158xErj+xDuVwt/gmDERL29huoNxtX8DubIvJmjDPHb77h&#10;fitvuR6evFVvAQvplju3VR+1O9bAeRHw3ZQ7fxN5YNv/XVBFIlQneEeess77o6zDwrt5gBjovq4r&#10;Cp1v/uu/9wkrp2+iTnzgjvusfOjn4LFo0WZZ8V2/jwkICAgI+AmH3Gw5rmjkYLde/C7HkpzjmWyi&#10;hLabbNjBFXjsnXoBzGpf/+KfW3nh8gUrRznGl3WyncmenIp5repFyDAdoyihMUveuPJSGdPTLCND&#10;jAjjMnmz0HMmd7xuhU1Er5TFI0etfPDDH7HyI4/DLttPu3NKB6sx3W80Vnc6CGtjHbZtQsarqp2q&#10;9JbpxrsaksVO4Xu+yl4TdF/2dvW+wt7tXY33u0k/bf79KurO/pX+lb+tz+r6fwm2x74V8mgu4f9G&#10;WouMQFbTpMB5aVte+ayYef3slIxK0LnT4Q6p3shQT+QBpmeHZIpI6Oq2soHfdM6rra7DS2qfN9eQ&#10;V6HmZwbjCZ6dkGmJzaMoJ6R/yvljzjlI/xK8OhfdHAnPtdpI68IS5nO9RdjLFgnmAqJjylUHZNiX&#10;bnT2f1e/VK9YHmySTqdpxbNcZdrgTcfO5FSwc90WttvkW3VnscOln3RsyxblFvgP+fDu53Glvy0g&#10;z1KVUxVqWbtFUToc4kmNCUOuU9QZdp2e5Geff93Kd946ZaXB+n70x9lBePvdeettVh5l3VQcQ3pJ&#10;inmg5bHvyTM+5TxS45SBcqb2G1GTYmlTNjQsikVzzDgm9O7Wb/XLGxnasPOgL6A1BDGhp/RUlsey&#10;rqsOb0yw1uOY0ylieYxOGR6ZWAwcOwvXWzamGIOnXLMZsb2LiUDsBuq3NAarP+eQtmUM09/b+3yF&#10;Ja1BuxHnkf57gtYvqm3XD3PmvKDxjBgTNM64d2m3aOyS/tv0Zq+Wh8KWB6vuKWxNYRV2Sq/b4oIV&#10;fhoFhVO9XhcDJ9nkBYXtS71b2gf4LftFcbh8F3Bz7op3vIGfTrHrVNNnUA3LQL9LZpDqO4yL7VvX&#10;d2dWU9jUMWkDq+UhiIVCa4aqkwpD3sJRG8+1IpTt2oAMEUtgUDp+DOtPH3rgRivfeQFrRad/ULIg&#10;9FtYa5sxHY5Fg2uBsu2UFrVF1WHZwH5+t8DZdHjW17NOO9B1/75fB3xpQTXqXb9++OlzfSLTL2Y1&#10;ecqrT1K+DVQOEdui0hXTHpmy79F1Pa/ffprc+5I7j2IWfp+hdPv1J6ms4Roo335cBmJp8fWeeH3N&#10;blLwmdUips1A8fl9n5Y0vaBcel1Y+s0+cqc6pDKqlpWBPgG4dDO/ZTngt+Io+37IRmXcVxjS+25x&#10;ysPf5ZO2YULbVGvTYiRMafNuVpnVTmPNeWMF642nljFfjPnuvY9i3dHZJRwHY44Fr7yC+WZEO+F9&#10;D3/Iyj17cEKGgfIzE1sIdeAk26zyNxBLkwPu63mVM1VqIT1L1mUn02ZQvxBx7FX9l951qowLG6KY&#10;2yLNAN7RGKZ262wdr77VWTWrjIkGfv0sx1f+UUB/J0yvq1c/RPpIGXi1LQp6x7eF6nxW78z4DUS/&#10;lW/NhwXfnjFQPsSgqDBcu2D6HAsiFa/7jl2LrBx+HQCQbt3TPMTXjewC/a7q20D1r2yzeE6/DTKO&#10;H9VrBn5YSp/qmZ6Xna+2vVtaDPz0O7B9J8xoRpsvn0AqHzMZ0ppHs3wM1EconWIUVFwx7Ro2oyK9&#10;KD8xq9X4jWtE1kYx4OeVfIh9piHJtRHVj4iURa7d7JJf/fZ1ZiDb2pW9k7xBHfhhOjAA3Y/qW9NY&#10;Lefd0uUzq5XAbz236ziqOXwBpV/v6FlJFyefU/mpz3G/vbRW22RpI21Nh8YoP04Htx6D52Sr6veU&#10;/UQVu+XHT5+Qso1ubd/v3l5UBxS26nJp6+0cpxh/1J856FtvZW3Efb/O0bZUZnNk9opZbwZk1V6d&#10;YTzVfHGyCjt6vIp5Zq+FNR6xqRk0yNAj5mHZxbJDplpn5Zgm5jetO4n5c3Evxl6xvUl3BuobFIb0&#10;KN2l1Ime0yln0+KfQSx2RLWrGWyKdIq0zjSZL7DvWqTnn/yzD1t57QHOsftgb40nYFR77Y1LVn79&#10;maetnN+LOD7wIXz7bHI9Y2MVLGInz4OZzSDinOL0a2CZe/0t2DZZC9+m4xT5G9WxlpZxHXBjGelu&#10;11B+rRq+N0/JLpYkZZ0YjvG9+mqN+yhYR/X9PuGegSxCHBsb0EGHbW42IAMe+0HVy6KgIQuoDoqx&#10;T2XaoL2vMpzv4Z27qdvpGpi8BmQzbx/A9/Kf+dDfs/LhW6BDg/462JvOrPyRlecvwtYjEVzR9+Ek&#10;h9deQ5jf/ibWiWop4prrQKezFN8QctqfbZbB6hrK12DK+tMm89V4hvovu6wd4x2NG/4cSHXe9Wds&#10;5NW6zGZejH+QYrjLyAyvb/8adzrcD+MY79hWNRaKuStifTOYpUh3s4VnFheR7jrLxdmHHAPWVqCD&#10;DcoGx9xGC1JDcKPCrBY1UfcaZFYbjxHmRh/tfSxmNdqqEU/ia+j0jLraMueEEfI110Oa9yyi3Ayk&#10;k/UV5OvcO2h7GTd7tNq4TzPF6Vt9fYt1Vl3jjIzStQb1UCDmiXNRjmcVhmM5Zp8oRrXZFPnQd6X+&#10;QO0Mzy3tQR+5dy83pBTozXFuw4TIFr1ymelgX+/sfLZZwR9H3HiSIFwD6XVERuoR10+XltBndLrU&#10;7xL6MVWF9asot6SO5z/ywZ+z8rH7fsHK9vR6K1//nhUWLz+HPm1rKgMCAgICAgICAgICAgICAgIC&#10;AgICAgICAgICAgICAgICAgICAgIC3gOEzWoBAQEBAQEBAQEBAQEBAQEBAQEBAQEBAQEBAQEBAQEB&#10;AQEBAQEB7zmiXGdPVqhDDTJSVuakinv6u39h5af++D9YOd0AHV0+IoUhqUD9Y0BFf2zQJE3+TLSZ&#10;Hp2pfpfUeJA6PlT3deSlfwyoqFoNdJSNjgGdkaJbVIo6BnRjA7SNoroTbarClNR9PW8galFHl0eK&#10;0mqeDUTjqCNHRb3Y5nEhGXWsYweqxyVNWTxDHrsqGnafxlGq9I8BFS23fwxos1MeozMYgCbwtgOg&#10;4Hv8SRw3NXcMFH7upFhSek5J4atjQNdH0LUodGukTW23QRtYLechy0x0n6L2HJHeXEeSjFkQb5wD&#10;BeClU5B7M5TbLdfjSIXFozia5cXz5ZEK3/vsN6y8m8/cft8tVjZ4hFASM13Ud7uNtOSkVsxFZ50i&#10;rjmmMU3LcmnsxTPnh79vZdzC0Q7NjNS1pK3M66CZ3OhDl6ffRBzTDehoqYc03HkHaEYnPOLLYOUq&#10;2tb6Vbxz6SLqXkzq0SgH7WY6gbz5+nutvO16HAuqeqg6L5pRYSv1L+quag9PQHW/azxGt3oURxWi&#10;hifbY63h0Y+/G5QO0e1uoWUuMCCdto4BTU9CD0/djXze/9OPWGmQt6DPQkv2/x8l/oCAgICAnyBo&#10;aGL37Y7Isv+by9v79UhjDu9pJNBoEnF8Ofn9Z618+ktfsfLNN0Hpvc7jzlLalymp5atU+DltHtFl&#10;i8peY5iOn9G4k+QYw/u0jSakik9iUq/zbMWUNMoGjuqeRx8uHoIdc/dD77PyiadAHX/NMRwhHjF5&#10;EW3DOu2XGWn5RUddtcP8Iwf8YygEDZ8yFaQLvSf7TbZ4VVeC7GTBH5P9tEj60Hs73deRSUq/8uof&#10;A7obfiw7Ybcgt6VLtXUrUsYVk3773WJWiKrLkk0dWccwZHpPKSe8MOVzY0oD2YND1rmMYTR4/MKA&#10;R3P2h6i7OjZw2MfxDaIPn0xA4X9gD2zbHucztcoROHXymbdl7zNHCdM5zyP3xwPUn4U52LJFgUKS&#10;VrxGyvwa522TSnk1ZXyqftD20/EUfl/Bpx0ituly+og6lFWeZHJdX6Ki1SuZJo6EX+22VcOd6tsO&#10;l37S4GfjLwPpQs3FbzaVbgrw9JJvaVf6e2sgKV9SeWleWefxIVrXULtJdAwzu68Xn3kGfxR44yKO&#10;Axt3OR/chznnfTffbeXRDvpO5WtGivz6GGHq+FwdPTpmWxjy+CeDmdqijvlimzvL8URHjmQ6XpMy&#10;GuF6rD5e8zSmJc0xV3JHeBZQf+vUTCVUnzFIWEfrdfQDPtRn6sjrKvw1nMkqjiDRkdX9DYSpfill&#10;oac8SiHhmKGjbxZ4bGW1n1Yfrz5fayLbxwC80+SRj+U4iLh1XIIbVypHXZTHySGMGfsafwziSRfl&#10;WMbfikvPx+x7q+/741qlq7bIveM0ZQsp0rIcvOe2FqeFOwaU57D57/hp8cOW1HEVvh4M9IzLO35u&#10;u64xyu8bdwrTQO8blOsQCMtPn47iq75TheLQUWsaE6tQunXPD8vZOjxiJOV6zNW1c1ZmOcbBZveY&#10;lT/1sx+38poFFPCpb3/TSoNTGxg7J4xL66+x1h/ZZ0jvqmcN1vXdbKitR1pu1avapt7V+qOvy910&#10;uNP1SGdpExqDBf8dFzfzreMzZzySaML+cMp+zcDZeu7od/6mjnI+q7AF9QtKg1+usoGbbPMG0pHT&#10;p9en6LqvS9UdPb/bexayXzz8qMeAluW3Nb95xRZX/Anz6K9RuzCZPj2v42X9dXBfGrg+35sD1Dk+&#10;+ulWG/b77YR9lDCuHBWp9W+1Pc07ZjzmT7qIGJbSXa6D43e7jbFcx7tHPD47Z3gGQx4JurmKo58u&#10;njxp5SrHi4O3YF4249r6jMdiZ1yvvMyjpI4ehr1w/Y1Yn5VuDfwyzKhDQc+6ukopSP96zs0dyyrs&#10;oLiKQRWS2FaWHG+2pY3zSf+6QV1HoDF+pVd6V/pSvpOwjfrtS+VT1ZEP3XNHPPJdXwr+b0HtZad6&#10;58KiTeTqlafv4iUrlG7lW/VSz79bvrQsr3cd2C9kHCd17KfC0tiVJlvLJdohv65sPei68in4z6uc&#10;fFR1u9sxoEKZPivcb5dvrx/cpusKqvEa6Jk03lpOGc+fynjMljuij+/rmNpqfmONLzw+rrzH6/b/&#10;4hfnfO7IRB5Pl9LG1TdI9VUNHj1ooHWTiGWq9KsuZpTl9z3mz2sv0rXTbSUfWpvarkfqCK9s06UD&#10;j4BTHHpf9W8nKD+C1rX89GnM1m/FsVt/UIVs7d10oP5LYUv/0q2wXS9lGL596+cr362OK3GE3s/d&#10;ys12uGc8KSidM/ZPSSW9BtLZTu3OhcVxU+On8qyw2QyK33heYanP1xHjLuaKKjPmTcfNzdjnz/MY&#10;UK3HXOWxjG2u+WitZ9xHO1m+jCMl222s9eiIXIO4RbulzbVEjtdK54xjgcq61AmeM6k0aLXQBltc&#10;61LbNXB9nPoI5svFwX5KskFbN+GRg3UeVerm0ToyNcP9tRHWywwOnED7/6W/i6PEb74RcTRpO3Rq&#10;N1j5yc9+3sq1yTtWPvzEXVZ2Ouw/qId0hLXr77+Eo8cNOkuYd3zv229ZOZpCryntrZxrB1fGSJ+W&#10;I+IJ7tcmiCMdMp/sF+sN6dR8t4eNNGsi/d0aymwf7auUxwRuxAjrYpEzgw3tzyhqC4Dv5NprMKlM&#10;grWPYDhEHnnqZK0h+5h9+00nsB7+8SePWtlgWF/+5ikrP/Txf2Dl4/f/tJWrl16x0uC113/Tyksb&#10;0FVv/hor3zqDOL/5F3h2xKNQXb/MhtBsQLeDIeq4+oE1HnE70cJsAR3/qbaZcQF/fh51spnhfn+A&#10;uEfcYyO4Nqu2TVR/D1mvE+pdx0lmtP0i7sVRPrrcd+DGGR7v2uKRvjHHVR0/aRCxHevYyV4PZTtl&#10;W+wP+Q7XXYY6unOI+7JT1LdEMdpNi2u8BhHrk1t/YdvjclhR9qyjHJvVf7W4p2PEtlhv4oVeD3Lf&#10;AehYY6DB2ZM4gnflMuKIWSdb8whLm4PGrNPSxeIC+jHt50lZR9yScKcsP+UnSzGelEeMQ1djrr1v&#10;rENOxghE5SKpfU2Li+hjG+wfDcYTpG9tA/2N9h1FMfPDY5m1ryph3LKNBB3LLvTdkatGnyjLlEef&#10;N1s4Xll6n1uEDm6/E3tvzrx9xcrLF5GvE8ex3+X/9j/9P6zcs3jYysIQtWLlVBnXF/+A+17s/wEB&#10;AQEBAQEBAQEBAQEBAQEBAQEBAQEBAQEBAQEBAQEBAQEBAQEB7yF2Z1aTFw138n33me9Z+Ud/+OtW&#10;Tja4W4/e9wl3U2f0SuVmylqj4uIjTwXtdtZOd+0IdY4t3FWrnc6+d4F+aye3flc3tcurQawOCmvC&#10;3c5z3GG9tsZdewxbUJgN7ZZkGrVL0aDD3ahKv7wl5DGmHbATen1tbnJnMONW2Nx/6jwbqx4AKT2Q&#10;BgPoOaL3iXZFypNJyS93yitUQN5rTe5a73TIAFZAzGq37Dth5WNPfMDK+ePYLam6kdcQxow7Mevc&#10;Fb3G3aDakS6PDumj6h0x4U5w5wHGe/KMu9rHzuRzK9iJeeZteLXPT5GGGw4et/LQMeyernFX78ll&#10;eLEZPP0pMKbceQJMcbfce5OVnf3YhZpE0H/kMatl8uxh2tIZ0tahx5BYKgxa+5GesxtkVmujfTRT&#10;7nTt4t2ULG5vn4JurlzgLtxov5VxDeV69DDSFM+Xu4ovXQSTxYg722tkdtPu4lqOdGq3bsRdxrce&#10;f9zKO267z8os43MsR+0+duEUEPOenBi5Edvtuk20rxVBuP3wknJ8VbVLyEqjul6Fa++qV/wtDwa1&#10;Rd0Xs9q/+wR0XTuDNvjEHWBWu/enHrLSoqUyYnoDAgICAv5GYdsYYf9/d+R8Su8mHAqGsjdpbzVo&#10;cY2vwHvo6S98ycpvfetbVl5dg0dKzLFEXtIGGcdO2VtTepZk9GSSp45Y3ur0zhtz3MxoE01pj8oz&#10;q+KwVBttwHZt0lMvqlHuBYPVnhtg1/z0z/+ClQ/fDY/9ZID0Kn8aR6caw7fYlYhfNoDu+WOyrjfI&#10;YjEhg4/ek51cejIiLgP97exz/vbjEhSnbw8obNmR/nsG8oJUnvWsyulHxU5hbwPL2EG//Vd3CUq1&#10;Sbe3JJFh0eHK2VVyUhuxLm4MoVPNKUZD2ER0QKt16O3ZpK7roloqIAaB8Rg6a7ZgPw7oriaPtzdf&#10;+4GVR/bAI2v9MtiNjx7Ya+UcKaOWlvA7aaFuZ0p8gSa97RqcdxSFv0Wm8sBk+TUrHmIGYmYQE5a8&#10;dKssIgld2Op8xsWuNqULtON1mc55tYabAuNBMd5V4cIsowWoVpriDu55H3x+R+z60v+GUPp2SYuf&#10;fF8dcY1zQQvo0We2U1mW2KpvzXEdvMdZPS2cZ+S76dWAYcjpmSThtXW+d2WEdjViQOfehDeuwZVX&#10;XrYyGaBfzuc4h94H78AnHgSz84EeA00xp1u9AF2cOg3W76tsoynbyQbnSAaq503qIiXTYKvBWsq5&#10;p/pEeUE6yXxo7UH94CxDmtWHViHWMEH9rtiY1E87Ni7qUM3bsQ2I0YjXDbRekmqtgN6eE3pzr17F&#10;2DvYxLg5HqFVTln2SRt9jiNqIitFg3EZNDlPb9PVutOEbLI/iBi3G1c4DpVAWGKGi7k+VWUPV10T&#10;a3+eoVwUplgcBOk5Z5j+eJLQi9q9X8BnpquOoQa6794ha7vWW3Rfccmr2w/HoM5nZzQ49I4vnc4q&#10;6axCw4niqMYlJjgXlv2/eIf1SXVT3tA+FKfzTCb0noHCFvRbz6gOi/1kN6SsYFqjq+ZDa1QKW/d8&#10;26kxRplO6gtW5mqz9E4f0Lv92J1Yr3jyQTAybpx+3kqD737vvJWODbRSzw1SsgeozMWopnavdubS&#10;7+qGFRbSjfTr50e/ld/d7DQf1fu7qduvE5K+Lsdkxtgk24ZsFDHIWjCsupgeWpAxr3casGdUpmLb&#10;kE2odUkfzma0/wNKl3QjHSr9vi79dqMwpcudIA92X88+G4vu+2kQWPIOVYYlvdOocy7h1W3VH/12&#10;6WVfonyogJW/KsQo4lhApbM6ykNQHK4OsxLrfb/cRtNyzV3Qs2KEUjkpXeW6OPKdMy6VreJ23yfc&#10;d4tSiyIgY9dfa53lmvTqZStnc7Bt16YY5/vrsMVjtr12E/evvx7ztcUFMKwprVVIv35903XpoklW&#10;tyJV9n+/DuwE9wzzWI8xDjKZhc5wX6x66nvUZlOPUU30zdU6INtAcSn9gr5H6J0G27MbL3l9t/ZV&#10;hXvGu6dnd5M+fBbBnZjVXL2S4UiU+cR1lZPeU74Utms/FejZiOO5xiK1PelwwvaksFqsV0JGZmg9&#10;X9W9y7tnPwoaH9UH6Xm/HLa9t0P5iPFJz+qZbc+y4uk56XhQ+b5i4MpFfdEO8J/RPBJXK+2J0k+T&#10;s5/522Caw8bTNzPZhUqvG+NYp2f8PqF1IvXbE84p9F6zwhSlMUhMgzpdSW0uYRttthC3XyekS31L&#10;VfqlDwN9O9S98rukMgBUy7AKtWnVZRcO01LVWdFpWFGN38ILW+/6J0D5doBLU6VO+Hl08xHpgn2i&#10;dCRorU19vo9qPnZLhz9Gu7RQluWBuNWWFd5OdVjv+FLw45qx3KrpNXD59dqPgR9m7tWXEtvfBXDd&#10;hcM4quGmZAGeklFwIlY6jR88pklrVY0OdHHkMNh0NLYtL4PZqNfFN9Lqt0PlUUy7OiVKewCkghHn&#10;6LIhWm22I45pE67XHtyPsbiqB992FduR8ur6Sr6TkfUojWmvsL1lZAWO+f50AnlxDexoBjfcjTz+&#10;k//mYSsP7EM+mvw2/cor2Jfw1nmsQ1x3B9bYDhzEHGPKk+K0/jxawZrDiz8oTxgb1/CN/8Xn8A29&#10;PXfIyiHfjQZI98oE6W7EGFcyMq2N1qHr4QCyS+avWQ4dW3BKPWwh/T//5Mes/DuPYk3kS58AY9nT&#10;r75h5ckM8/oV9tAN9rXZBHE725x1x0B7LtpkemySgWv/Et75uZ/5KSsfvh9sdI0c866ry5hTLa/j&#10;W/tD9//XVvbXcf+11/7ESoPVzRetPH4Ma+mf/My3rfzcV16wsk0WwPkFpKtFpi719a0m1oTqOm2u&#10;D32sr6HOD7m+YdDgun4sln+2624P40M2hA7E4DXmOpHfZl3/zjFMdp3BJlk+I16bsoy18OX2g5Ch&#10;T8xqGht6nMNGMWS7jevzC2UcEW3lCedoYo8bDvAOl3YKu4p9Jztsre+pTQ/HSOt4hvzqe4FBC48W&#10;8SOd7nsD9zQMNxHniOtKhfFtRbsD3fYWIVs8SXB9HftLrlwGI+BwgLQbZNz00Gmins912NZi1L8J&#10;dTpJkc6FBTx38MA+K933Ju7VcetmDbRlgwk/BA02kV6t1aifEqTDGfe9qC60Wqjz9Rh1SH1LtX6N&#10;OR9R/VLZdtqow2LydTYt9+TIJlea1MdoLNzk3imDmKvnc/PQazOBLjpd5KPHdnL4OPqcM6fBNr8y&#10;Rjn+6t/+J1b+nZ/5JSvZbFzaqpPwM68gj5VLAQEBAQEBAQEBAQEBAQEBAQEBAQEBAQEBAQEBAQEB&#10;AQEBAQEBAQHvDX5kZrVnnn/Wyk/83r+1ctrHjlExq9HJzXkmyUNQuwsNxKyW0ztIO+S1c1mb7d3u&#10;dO5KbzbxnnanN+lZIva0cicmwjHYHOFeh+ffTnW2M8Ps0cthdZUsGvQS1u5VsZ6J+Utp0u5wgy5Z&#10;A3RPO8F9bw3t8hY7mtje6jw7Vh4+SmPV01bp1Y7xhDv8m3qXWxEVl3bGlp5MVCp3lnfa3AFZYVYb&#10;DrFz96Y9OKf50Q+838r5a7Cb25WTx6zW4I76gbzcuOtennUqlzo9yQ3kwSdvB/1eWcFO17OXwJB2&#10;aRlebAl3f5/Yj134hw5AtrjLO+Hu0bMbeN7gK3/wOSvvvAY7re98+A4r5w5iB6zOaxY7XasFnY3o&#10;/R2x7Kdj3O/Uma+KN0HvEOI/dfWPrIwa2IE95fnSvR537seQr7+Bera2ijLudsCSIu+cGj20xK5n&#10;kXMHNnfIy6sgoVtzh6wUU17XTuv2BGeV33cPyvHoYTDLFY3ZirLJl3GVbZF1Ue2Aj6gZX51hl/Fb&#10;qyinFbaf6TLkEndu30Uv4vl57OY1UB11ngr8Lex2fcQdvf/u9z9hZXQGOn74RpTrAz+Lc98tArNa&#10;QEBAwN9oYCQooRFBY4SkwTZvTkFDAV8e0aaVvdaRtzPtyBe/+4yVX/vSl628fAmecDr738DZaLS7&#10;SsYL2ClyCJPzakZbIuJ78oKmGVcbkZWjVvGK6jXJZLUML6BU9jI9Dmf0rjl2461WfuSj8GZ76H4w&#10;jC7Qu2U6RNjSVdVjSTqQ14zvLat3fI9xsVdM6T2pcCR3iqNaVgalrbo1Lr8c9b7vnbqTl+ospRsX&#10;UbL6Ikw/DbvBtz12BO0nFbZCRmq3/xZ0nQR4hb0MWRh9/MOkE2Eq70OWT5+eVX3Oa9J1enlxbtHg&#10;5GmuB0+ndhPlIJbjGT0wq2jQQ1EMRKKdyjnXGG2g/h1agIdZh8WzuAfzgnwRcWmuV+OcpE6mNoOc&#10;6UhZ4TPnMYnA6nxXrIgzKkXeeFJNkuF5EvyZFxzGCd4Rs5qrHVKrnt0adXEbN2J66W2Dnregbmiv&#10;+0HX5WL6Nx2+roiKui1U5n67arhKXYHmsy5MFID0XyjVCr25yeekYzFaT8nqOB2jThtknPvk9DBU&#10;9OdZJ8YbmK/PiS2bc90Z56jy2l3nc32uZ/THYE8xOMp+N+L8vZh8W9HYAxbt3h4wkD94N+c8ZENo&#10;pmij507C2/nC22AmXNuAp+WQ45HBjPNzNw8TYwzzLOj+bv21Xx5ptnUMMCjXUbjG4eZ+eEZh6rl6&#10;ynFSUJwsJyGrMpNIKl0z6DfnXG5zHTqY0au+vwldXb6KPofOurUh7+d1rZmUaZnrIv0LXAuYJ9NN&#10;h0xrEWtQzj40Y53Q+krCdQCxWGhdIGdfYyCGBHbHtaS1VZ++7qrTdwOtKwlZjv66Wh6OBUztxGNI&#10;EKtD8RJEE1I2xm7Maho3K1E59oDUYwnwxz1XbtWXK0jEIrDDc9uY1Ri0X3f1W/Dj0m/pp/q8/tZ6&#10;iX67OFQXtb7iQWmb0RvcZ3OyYD58G0jP6HeLdYS9QxE5BT2wh2TTi7i+dv+DYFM4RO9jg8//0Z9b&#10;qTKTJ7nWCjNely6aqiusmFO28xJIU7VcXXkw3VqnlK3hGBJ5X9KHru9k3+3EVGOg3z4biuxP6VSM&#10;qVcuk5WOHuNJAn1YsO42qaN2D5LLeUV/tTVu6VRp0DqtylXXVXeq+dHfkr4OBT8M1j5X1yUFPW8g&#10;5h5BYXvEl9vquMJQObAUK/koA9A15Tlmenw2mowpV3oj9kViGVQcen4LcyGfdaxneoZsIarDM7JQ&#10;55oTke0l49igOqFvEFU1iMlG7ds/xcTpRsxxrNNjtR8mV2vVGQ0G9WPTSmTqx2SzLozw7Pnli1Ze&#10;Xrtk5RqZuHOO1WJU27MXa9VHr73WyibnbdW6o3SrXKZaB6YO/DKOWQK67t8v+/wyDs3ZpLM6GUhn&#10;NK41l9O4IR0m+qjjRnMgY4lUi15lJfh1tHgAktiyzl3Ab0+CxjiFZ6AwVSf1rqR04V/fDS6NFbhv&#10;GdSn078XlF5V+vScpMpVcifoG5sPpVt1QSjHT0SuNPp2g4Hy5utG46LTpdcHufbP++49D9XrY7K1&#10;Ki6/Dmhs8MtFYYhFxNf5TtC7LmxJFpB+p6zbClNpKr9L4nn1KwbjDLZog2y+0o1f9kLGNSCxHMmm&#10;VZzKt5hODKRf9TEz9mOOWU3zXa6nqC2WumOZe1C+LTy7UHl03wgZ1m5wOlT9Ilza3ShXhqV3/N+C&#10;SwuCcM9p/FdcLm2VuV6RAStcmOzbBX8sky2xrR4y7J3SqPj9dPjtY1u+KBW3ujf9ls52guLw0+PL&#10;TGsQfE5h+7+LC5AFlHdJE4qBwtS7Ytdxvz27Wf1hQttKY3YVWqdUWY7EVj6UbY37Eywb1ZpdjIfq&#10;xxv8nrlvCfPpiG3XINc6FufvaieKQ3T5OiVM6109MfszDsdQ1MWc0S9HA7FlKc9qa9vKpQa7sz/B&#10;+J+yzWr8LxJhxSZZtto8qMzgH/wPYAN76CZ8B56NsQ7x+utYI3j9JBjVbnsQJ4kt7Uc/MOP6RDbG&#10;fHqFfc/gEvJ75ly5P+GdS8jrhfM4oSvpzFspdq3mCPl45wqZo6jbVh3rz2I7P3AI37DXBpiz9ydu&#10;plMbzpC3Phm4HnsMjGr/46/9ipWrz37Dyi9+Fmvq3z2NOK7yNLDxBHHX6qwURFmDi/RwvSVK8e6x&#10;/UjfP/xv/raVt994nZVx/SUrL18Eo9qlKyiP667HCST1HCxPb7z8dSubc4y7QGMRazlf/cz3rfzd&#10;T33GygE7qr0HcH+hx76EjPU9rrdGNY4RLEfVw5jrFptk0jIY0E5ssr5PuHatbwlxhnrlbEHO7XRq&#10;oeu/WOfFWKZTWgymnHRr/WHMODMeeZhwXbbXQxrmF6DTmPRg3TbrAh4rwsHvyJ1HYfoA9hFcN5mS&#10;QXF5BfVkMsH1hk4BlN3o9cc67XBERjD18wZttkUxdrVb0PeU+RgOoIuUtmxLDGxcI0lnWE9aX0X6&#10;Ly2z7nJvRauyD6bBvDebDIuMt1qD1lpag+tLS4t4V+ynmRjW2SflHEPiRlmbJ2Rj3OjjWfWVLe5T&#10;Kr9XIO6ErOx6LqOO19e4tsBwEp6MZ1Bn2UY8XaVFZrU5zT9Yz9RHihFO+7M0LxixP9C+Eh4SaNFh&#10;H5ckeObwYbx7//0PWPn2m6gD75xD39Mig99mjPL7v/yLf2HlvbfdbGWDfWnGdlRqrOhbVtmW7P8B&#10;AQEBAQEBAQEBAQEBAQEBAQEBAQEBAQEBAQEBAQEBAQEBAQEBAe8hdmVW0+7ijNefe/F5K3/3d/61&#10;lZMN7CCN6OnPTYjvyqzme0i63d7coakkaHe3drf7zGqtBnY0btLTuUFPIZ0xbbA5wg5jeSa63amM&#10;q9vAdTF66QxfISEjhjxilJbNTeTXYG4eYeheu82th9yR7XaO0mtTTHBKU0wmAj0n1o7qHkJ51YyH&#10;2F3YoBewdqtmZFQod31Dd44BgCqRp5nOrVUaDMSsdsMiGLkeef/jVi5cy7N4nScF4p5Sz00yc23K&#10;M4v5dueFM3/aMW8gj6pN6mKTO8XfPEPv82V4tHe5y/PEAs6bPnIAu7szhqWdwXMN6HwlK3d7/9lv&#10;gO3sluMnrLz30but7OzHLvYpvQO6ZICIeeZ4pl3DTPdkRJ01mD+8ZrFwFGwTb17Cudd5/IqV9Ra8&#10;7ZIIu7gHG9DhubOIoxah7o7pfShvdO2MjXg+tUWGvGo3rjyoU7K4tLjteWEB+VrljubWGMwX3RZ0&#10;9vAD2MU/10OaWV2LOFk5CoiZpC4PVrKw1XT2fgwdPP02dq9/4ySYFlfXcM78viHu37vnqJX3PfKz&#10;Vi4tkUGugOqR2mDp7fHumLDO/Ponfs9KMavddw0Y4x79+SesNMjbCLvKThgQEBAQ8DcHGHWKsYK2&#10;hmPK0I2K96AP2Y+Rsy8haH4682rEcbRO76M64zr9ymtWfv4Pf9/KC5cxphuIZW1Me9KxBNB2aNAO&#10;kzfeCtPSY6QdGRG8P6PHbGXUr2UTvNOiV81KTpuTD+VjjG2NNry95o/Ag/+hp5608qM//VEr9y7A&#10;1os5NsuONpC3jDx2NBY7z0pC9q/GbNmZsnmd7cpw9LsKMfj43qoKU7+VBt8L3XlwEfI2rqZ1Qq8s&#10;XRN7RqOx1ebYKX1V/LD7BshFERcr44xTqBFtuskUcY1pD0/FQqP8MgqxOznXrQKaL4nhok9bem2I&#10;+cyA79Rpd8W0jeZoF++hh1y3jjjzMfQiBjMDeSr2MuhRXs5N2tQxZY1eqbUebTjOiVCbijCVbMkd&#10;TC7FKrXqt4pO18WgoDaa0YtSDCCC6u0WT2UxIXlhuLAgHPwiTtl2xczmErclQ4yDj0gHCrvhzflU&#10;xn59Usg7YeuTf03wE8hE6XJZ55Ff15Z5/eqMdaeA5hljzg8H8rgeo04PWTdHZEdzbBtrsO/Vh4rJ&#10;O9X8mO3MQIyVRSOzImIYaQNxJGIeZD+tepWx5AYDrGM02QgmG4i7znpmMGBfkvUwd+uq/5FuyB69&#10;9xi8BE9wXnLdIsJqsz+4+PJJK0+//qaVm0yTwZjz9aE8STk/T+gRKz075gXVf9Yvv29RvYvYxqt9&#10;qPNkr7BgGkwc0w2edXWX/YXWb3z4TAUGVS9fg0y0FPKi7WOuGjOu9VV4YL5zHl7RfXqnqr/rkl28&#10;Omesc1zpzaPPm1vCeNiht7OYLDQXrEesE1wzKcOi7qj7uJIP6UDMFiOWpfLq59N5oTIIf1ydqquq&#10;xFHnWofrO5AMF0aiMFiE0wT5KFlntr6vZpSyT9pS9oqWFJWujD1U02ew7TlS3+m6GIwMHKuR8uNH&#10;wfzoJAUHj3lFUDjVstff8srWbyf9uuoxyUiq+5COtEZnoPU42SN6x28fuepTA2kRiakYplbWwcSU&#10;Rugnlg6if3jwsfdZafCFP8TaRp8nNyyQzfTwIawjNTRIM00NjUdMy4xu9qWuIHeCq7tb1ezWbGWn&#10;SQrSra+Hav2S/aJnBMUpZjWFrbVCyT7XdN85C51tkHGxTpYbA9W13hzW7xb2oP036fHeJKNYj/21&#10;+sqZx1bll6ukvPOr8POjPCtfCsv1qewH/LAlq3VZzI4K07etBf3eYvsUcO+x/BS2O1WjgOZCWueW&#10;DvXuhLrRK4ojUYHxeY3RztNfnU0Brf9mCsutB6MMXfqZdZIIFNfxnK5rDVusaRnX6g3EUqS+wv1W&#10;/fLqmfITk0FRY99Y49AEjVX5bdHGNYi5Tqy19z6Zo8b8tnD2Laz5Dpdhix9axLrrwjzWfJvzoFJZ&#10;OnzEyownYmg+ZKCTRQTVp/EY6dJpHtKdGIpd+aguUA8+w5mB6qTq6DRD+jOt7VLW2ac0OO8UW7O6&#10;EtljmyzXeqUOq22pzBWnxlK/7eUsBx/Kv8LR85IGrh9ihXF9C+uy3zb1W9D1mHNDwdWlAn5Ybn5C&#10;KD3ql/Wc+jG1Yb9fqLZ7/Z1547fW4pXOOnWl3/6cXbavS+tOuuI1Vz/UfnhdLFn6rXTrfeVHcSgt&#10;W8YItmOn30peDdyzFT0bOF3zu4vyJ1mF6rvSuS1/HHP9dEvqfZVbxD5T7xuMyIhalhl0kbMPUf6c&#10;JMuU1oLEIOnCVL/IfBpkil9rMipjvlInc4zSIMa4sozxWyjDLuOIE4yZSoeTDEvpV1D6LShM6U7v&#10;S4c7Mav5Uv2wUJYX73txlPljXBVmac0xXRzsmBSmdKf7/hxVYTpdUVbrqe7pHUHlIPZJ/zlG7eJw&#10;4He0ahyCy4cXlysnSvcuy019aao+l+/vlHa9q/Y8ISuW0y9T7r73s/24fHB8cv23OwEC1w3cd3fG&#10;q2cH/FYulikxq025Z6BOxp94HvU07uF3h+tOYsY2aLKujciAPiaLUSLWJup5OMC4KdtCa13TKdpm&#10;kUErZhzbXJ9UwNULxivdic1U0HPRlG2zhTBS2b4Z4tSaQky5cJBtvcA/+j/9jJUn9uI0jNNvY435&#10;M58Bo1djAczCT34czGotrme0yWTWzGFzvL0OXQ65RP3c8zgNxGBjhPRtktmuzlPVkgjz49EFzMHP&#10;nsd9MUItce6xdy/W/VpzCOf0lbNWjjiPNmixzOojyOUE6fnpnwHD0i+/D6yyn/r3f2DlC2+g3K7W&#10;YLOPyVCWU3dag1B7M5iSRe7YQaTnH/39X7Ly4btut7IIhRLpe+cdrK+s9XH/9lvA8nbqLbCm9Vfw&#10;7XrxIE5eM/j9z4IB7nO/T4brHupyNI+y3sOT1GKuHy1wvbVOVrEGT49r8Vt9owkdD7j2LiYtg/4I&#10;+itPVcE7YharczNNyrF6zD0BYvZyDGWs81ovoHlqMabt2qgjnVoyc3WX402XzGoLPCWjTjaudhP1&#10;z/UPssfs/4BrO+orWM83BmyjQ4SpvqRkOUV+dSpezHkbrhayMjHNqSMG7fqxjGz/0zHSmzG/kynq&#10;U38T32nqTENOVv2YjGudOeqQLGoGslXrXt+Qsz03qJsFrrHTXKmNdNoi7Zq27BiucxYdAGSBKEbf&#10;Nh4h3pG+AfCUk4xSg1m9yXomluwcaVm7ynxuQDZ5UqSBGNVShiVWs4ZOEGEfmNJeqWvgZB+rvlVr&#10;I3WG3ekiboMoRZidDvZP/f1/eI+VT37gw1b+1r//gZWvvIDxZpxCHroJfcv/9f/431u5t4u5UWH8&#10;WTFOsR4rlj6Ddsy2Z/8PCAgICAgICAgICAgICAgICAgICAgICAgICAgICAgICAgICAgICHgPEeUj&#10;bidsYYeezgyN6SF9tY4tu3/w6T+18vUvfcXKjGfBRtyxnM2wAzCiB1zG3aBNelsYNLkrcNTlLk1u&#10;oNTZrm3uIszkJc37jlWDaPB818EIO1HFojDjWawG8sqQF5POk9fO0lYduwXlSVnuRod07GfcFSmv&#10;iarnZZc7lbUDU+lwu9K583+TO8nlqaldw03pimkacedp1fNK533PuEtTXrZiLcuaiENniCf0NirT&#10;zV2UzF+HaRYbl8HmAGFfuwdenA+/D7u9D1+HXdFjsmo5Lzpu0BSd3oi7RN32XUqdST4R7V6B5TXU&#10;m5VLVyAvQ26S3a1NL/ujZAG79gjY3rTrfsCqMOOu3ITsaNM68mDwO//hd628bw+Y1R77MJi3Gkew&#10;y3ZCdpS5OcShDfVZxN3RNZY1d1HX28hHOmL+Cizuh5fsW6uftbLW+poVbXouNuvwsltdRZwnTyHM&#10;iOeB1xLUT+clFSEfcYVlIxGTGr1L5IHZ4tnD6/RCbXWYL5ZPzF3HCc8Bvv+6D1p53bH7reTtAtC1&#10;QaKdrPQgd2wVM9Tdl9exC/9zz3zSyvb0VSuX16HL+Ro8AN7fxo762x95zMruAejBQPGKncExc2hr&#10;OOuutCzPHVa/2r/5E+zOz06hzjx+4jYr3/eLYJQxYBezZQd4QEBAQEDAj4MBx7wvfQq2r8ELT/+F&#10;laMhPECGM4zBI46TMY3WiJ5IsbxzaAvKk9+xj9BOc84tBvTska3ZaMJmG9Hela06oa0Q0ZZd2AdW&#10;05vvAGPHr/zK37fy4LVgnGloYC0gC1PeTjMyrcyY/tkI15v0KhbZlrxq19eRf0HeXlVPRaVTtnRK&#10;u1g2jhgYEtrDY9oBrTnYxWJvKTJqRdxGWqTLplz+C0Qc8TfWOS+Zg03UpOclHaoKGw92mFgocqZb&#10;8x4S57ioORWxkEO4nH1X+ijLGb0dpxuIew+97FLatK055H9G+yab0nuI9poYzQyks+kYZT9gmENK&#10;ebod7MMG2rsE9ob5BZYxbVXJwliErHgqxmIOYb0y2gOQvsIyg9BlSeZfdVWXt4HP7QT3LmVOW9uF&#10;JkZfpWVLwyhRjUKv6E3NG91DsjN9KGjNUf2oKr/d/NAFDijoRIanj62Pl9g5WwDjUpzlfFKBqVLS&#10;MNbvFGWeM3CxNsuUN0CNLPoSJnzIyjxiW1wbob6MyCYy2kT/NtM8n4wfUzJIZLyu7KQDMGMbiGVi&#10;SmaVjGwmxR8Qmq9Qp+pb5uhBqt+ay0oPTh8FnNcm+x3NdxWmdJhzTurKkfDDlBS7hYHm4PKcbnTQ&#10;bnLO36f0to+5ftHpYY530733WnnrMbCDt9nXLr8GRpZTr4HB02BIb9M+i7LGOZ3YTFIxKjINuq45&#10;U05XcnkmJ+zPO5zX+QwuFppf4tHiGTzr9C62B6ZbcLpi36nfVd26/pXXSCrj0q1yGrOfm7GOrFyG&#10;x/ilC2BYi9XptrFeMdMaQwExB6l+LO5BX3jgIJhtGmQe5+1yTOYFv165ulLJh18vnN49bH8OYWht&#10;x4VNF+FqHIJ/TWH5cN7RvK/f0qngt58qfAYsnzHCf0fPKcy0jfuKU2wiBmI107OuzjJstdWEdUTP&#10;lfll2D6rA+ubgdbaxKymMLaHBfi6cpL5dHZQVYd6xv5fpJ9BpqwDGr/bMdq7Tm+I2C/HXI9MyfYw&#10;1Xscf4/dCoY1g9VLsAm++oUvWtliX3/HbbdauXc/6rSYLxa4BpTRTsvJtieoLs0q5SKIkciVPZ+N&#10;OIb5fanuu/biRlqgWm8jvjsSkwVtNLEZioVGbDM5nxsN0A9coY5Wr6AfmJKVo8rGM6E92CWj4uIh&#10;9K9FhqxocA1OXviSba5HttvoW10/QGZD5bfOvtOgZNfBNS2BSodaq3X3WWfEBOJ0w/RL5377MthW&#10;N3liSNWmNlAYfvn5chutTQGZL+UzLAeVhxdGlKPuKg26rnYm9sqdoGfFYipsi4P52K3txpX6Jt24&#10;dxx7phW71tmSZRL5cLYJ19XFqqW6YhAzUIU54nrw6dOnrFy7ClaBLr9HdDuoj90uZJt2Qp1r9V2y&#10;bajvMtAYm9GGczpjOy/7VeaHbDTKv+quxkKnH63jFlDbExrUs/IlKbhy2KU8xrQJFZeB/tY4Ir0r&#10;LAe9I4PAg0xcv47ou4eBY9eoxF+F2PX8/GneqDadjWhT6XclPH2rEUOl3hVUbkVFskJpEiOepJj6&#10;3DedShzKW6ODMlX8YpBykI1n/y/Sxjqs56Uz16cwXADPqAxlB6ccm5SGdh3fM1TUfpmL5UXP72RP&#10;8vOJe8blR+lU8qhLlYu+geQp2ofrayq2niDbQnFIJkxvvcW6wfFc47o6vjrtZPUbYjvckhsyDUqf&#10;TneMS9clNQfS+oyvW71f1WmlGlg4xks+M2M+Va/K8XOrTlX4fnkZJNWJn4GbWwNiWBPLWSRWF9a0&#10;CT/YbMuH/b+8buDXQZe+OsuBZaq26euwCMyKKjuQwZSnN1WxTQfe2CW2Y6V3UvnOVYXCebd86Ntz&#10;RKZ6lw/vXdVLpyO/PCon/fjvaq7kv+P/HorqRuCYJXZqt1hVyY/GNbGUTbX2xqB1chqJidx1ved0&#10;zDDFoqbx1MDlWexG7BNHZJBSG1RQUYz2MdfCmlUz0TdcpH9URzua8beBO1GMDDyjKZi4c34QbpCp&#10;a6L5WYQ4Uq7TaszN2R9ntGsKoxyyAMmX3D4F2a5ZgoSLNH7G350x22Ybz4khSt+AW0x/zoXXDbIR&#10;GfzC3/1nVmpc+/qXv2Dlxgbyte84bIdr7kRct9yC3wsx0p1twPa4vAa7+fJrWA985iyuG4zJoNbm&#10;aV4b63h3sgrdbG5CDjbUceP3gUMHrFR/vtFHmmbc05E1yrJv7+Pch3b6/r0oy//zP8fa8ze+Aqa4&#10;L37uO1bmGfYY5JwDrQ4xz08ZZjvB937NCwwW57H2+dEPfcDKv/1T/52VtQxx193Y/F37/3CGtYJ2&#10;ghPihn3sYRlxberlH4B97tNfxfdkg6dfwIlh+oCsb+9iHttziPMtfrfvNbF34EADa+57EsxBlmbY&#10;c8AtLrXXr4Ch7M3p61YazBIwv424Xrc5RtnVOZfbTNjO2WWMN1GHexGeryeQQzaomPUxHeJ7hUEq&#10;G0kMa3xXv02PZdCh7Toie92Bg1hDqeUozxb3bkxGCHs0QF0w2LMXNoNOzhuz3W9y7bA1h3q0bwkn&#10;vK0uI46zp1Dm6r96c6gLeYz3io4EskBO+1Z7HrIc6en3YYMWE18rdOKh7GH10w1nH6PcOl3EldLe&#10;rp42IztE8z+t9ewVI2GXY4HWJYa47+YMSGLxHvLVTqCfWQ17JAwmY6R/bQ1tSacxinlMp0Q26ghs&#10;sw+dahxs8MtNnOK5dIy6IrY6A9lXU9ULji8Njg8N9oFio1SXOeVa8HgCXfbIcNntoh9paPJYYHWG&#10;fuZ9T2IN41/8s39o5f4U6xVvfgM6+9Qfv2jl2Stoe9GjqMv/4z/7W1Ze1wazWsI5fY2szpUpX/E3&#10;2kf1UkBAQEBAQEBAQEBAQEBAQEBAQEBAQEBAQEBAQEBAQEBAQEBAQEDAe4JonOOQ3eaEO9q4e3g5&#10;wg7KL/8Rzvl9+SWc6dtfe8vKbIL7kXZNc9uxmNVyeibLQ9BA565OecazoF2Q8kJxzGrcsV3XgbVE&#10;TO8JeTJo13T1jHt5bejemDt1tVO8nSCuKlOagXaOazehdtiLWU1xGnTb2NmreJ3HFHc2Kv2bjGNG&#10;jxh52TgPH6ZpTE+SqneX89Yg1UOdnkpiVptxx792gWozvu/hoM32DZ4/K+8vAzmfHFvCTth777rb&#10;ysMnsEt4LI8L7qyUM4S8UobcYdojy5l0n1EPg4qX+ttnsKt5nR7U5Vnk0NF+npd93VHsWN53ADuW&#10;h9wJu+HKGO+1eCbzZquM449/+0+svLWNHb2PfPD9VjYP07Mthk6km1YLu0DH9KgRs9qI95MG8lXd&#10;hT+/D7tOT65g53ha/5KVYgvr9LBjdGMT+XnnDMshRVgJd90PxyxfegzUyWRShXa+1sl4oV3GA54x&#10;HnN3sJhWYu4Oj3hG8Z2HH7Xy9uuwMz3rsn5SpwZ6VnXXOTVxd+4XXsCu9R+cBbPi8CpYAYZj6H9/&#10;ctjKD/IM9ruefMrKeJ66KyDHHqqo4lzHK6y78izLuLVcHg//y6dRrrO3sFP+keM3WvnAL37ISoOc&#10;/ReDCggICAgI+PEh70KyoRm8+BfwEPv6Fz5v5fkzp62c0XNnXIOUN2ckdg15C3PMEwNOgx6+zsO0&#10;gLyCxUg2muAl2aCCnGkmpMbJEozFDbLQ3HbXfVZ+8GMYi++77x4rDWjaOMbetmxO5tl5JtFGHY7g&#10;FSW7WB7KU6ZtbQ3zgXqFJSym3S77OCHjmGw+sebIHpjSvhQTQ0fexvTibLUR3sUxvJDOrZZehMcP&#10;wCOvQ/tYzFEbMm5p1zRp58hOzpgG6UFeobKn5X1rII+p5SHCnExhsw7W4D3Xpj3V4Zxn/16UQ87f&#10;Ke3OaANxyE6uMsTFjKPFdHWYUOmsx7lDRla01jxkbY6yA53lYl62/xdxIjgLRVe5tAVlavS2pPcG&#10;bVYHx1BWhlC+6wNhpZxwqvZvi1se/Go4iqPi2T+m163CjJxkPVOyxfDjYgNK1idINUW9thP8XOVs&#10;jPJWF2J5Ztv/DfBmOS8rnx+TBXDKeciQNH8kgKiNeH1A41yejBO2j5h1WKwc8pBTnTZI+XdKFiA9&#10;q/beHMKLdcq5heqoPLNVj+RdqN8Nev5PHVNe2V+lZD8S40CkuareZV9S9oVb596SVV0J/j3plWQU&#10;DrrvPyeI/UnhRRVKRbFsiPQ64xxNzHVTeSjyt1gbFm+4zsp77wLD2sEe+78x9HDxteetNDh98g0r&#10;hwxrRI9QefqKQUqMnOp/NVFz9cn+b+oE0twTy2OlvWgiJi966aTinAlQF2Kt8D39FY6vWwOxYuma&#10;2pjqWar0kmkp5vP9DXjwXjh7xsrNDXhiNntg6I7ZRgxUN4dksOzNw5P10GGsY3TIWCJvVTF5+fDT&#10;X82n/la9UJn70HO+jnYLW78N/GcEP0xJ6VBpEvw6rfv+cwZ6VvfEiKM07PSOgXueY53CERNDFY6V&#10;gunWs0p/QqbU2FvzcPpgmrRupnAMZJdUr+0EX3d+GqJ86/UtbC7Mk9Iju0R1W21KbVEsSOrnRD6x&#10;wjrc6qF+it1ibg7MEgYNek6/+AzWW5cvXLTyjnvusPKm2262csL0NZjukokEYSqfSrN0V4XK0G//&#10;DfYxTv+UPvR+RPaBal1JucYr+8kxEBHSjQ5bSNWG+7AvL5JB9uI5eN+PyUqntWGDeh1/dxegz+4S&#10;9DhleTgPecdKgzTIdm13YSupDkmqvkXqews4BjHVe+pEpxzI3tVzuj9heapeufq1i04NIt7Ts02O&#10;n36dVRh+2Cp7pbWyXFneoxScucK6rueEBjtuP90ah6pl76dH7+Qc6N1vyrIebY3T/y3bykB9fhkG&#10;nmVzcDoSFIdsIP+UFp+Vp8rgpTosG2mNJ3IsL2PtejhAu25wnqN61J3Hmu88Ty9pcr222YRMOB4Z&#10;qH3o5BNBp80obseQw7VepVdsk2JW03VnHxgwOt0Ts5p+q7x86P6M9924Y/8v7lfYdfw6WGXBNHDp&#10;pSxCs/+763zPrxO6X4Xu6VtIcQGSUFrG7M9UZ/Se7DMRmKifUB0y0HcgGZIuPVujMhWLfwCqZ0qD&#10;6oTyVdW1+gzZly6OynzQQBrwdaXncs4LBJ2yY6D5q9izVN/9Mq+zP9uWP0JjheLese1yPFA6FUf5&#10;bQrPSqo+yVad8RuXSxvrvOIycPEzO356FJYbfFmOuq92IaKrjPOWLe0PyXDlI5RrAVvDVD407uRk&#10;YNTQK31U67KCUvp9e0bMan4aisAhFBYVofe2gAOA0in2Nv12dYL5ybiGpbBnbOllOeK6pPomA8Uv&#10;5nc9E3P8KJnst+bLpUX9MKWSNvHWvAyU0zJOhOGny6W7wjJZhe67+lZA/WypI7wr28LF4elEMej3&#10;Nmn/B/x7gt/2/DLNNAElpKNctp9nrxq4IiacDeHni1H5aXJ2geZ6XNesPhezMem7nRjVtD5RPEEJ&#10;jJpIQ5unSYktSO/PHLNUmd8my6MuvZMhqcWOacrTwdY2YUfqW7zWGHOuvaVoArV2jLgnXOcwaDWQ&#10;jwbzo2/sRWatELu57EgRsE3JOtnhCQot7i3okTVpwna17/j1VhocuAaMRC8+900rr6ydtHLPXpxQ&#10;NeVJdUkP84Bf/OUbrGzWYB+vX8B6a8z1sDe+h3Xok6tlnRlHsD+Wz+PZlVXoZomMdpu0rY9xXjIh&#10;u3ljDvkekEVsg4xqMdceV/vlnokG1xf2tPDMQw/eZeWxY2Do+uyffdrK5WWUzyxDXJnW/fh5OGW9&#10;qpExap7rmAZPPfGglb/0s79iZbeGtd7S9oEdFqVcu6pDZ+MhdFkbIpIfvPKclf/6P/y6lZcn0JnB&#10;mOvYwxH3CDS4vsr0HbsRNp2YOxcaCPvxO3Gq14N3YM9Ec4i1B83PvvYtMKr9yVd4AluB5RxzvKSN&#10;PE4y2JX6ztCaIO5RhHyNcpSb1j5J2lprNckm2Ee5tSvz6CHnS27spVT7r9PuVB8jhjGdNheT5WxK&#10;xrXpBLLujkOr1fbuxbNK14jrWjo9ZhahrGWfTLkoP+BeD7Eat1nW7S6k0myQtNju+W1jOMC9wSbr&#10;JPOsubhjIFX/NEU+ZZdpTdjNEcm+b8CDEYq2h+8Lhw6DzXzPAm5knLSyOdSyAcuP+W7tQVx7qJfN&#10;qyi/jG3WYGMd6eiTMU3MapFLBvKhOa7MmdVNrIvFXHNvkYGsyVN1NBc3UF6n3HfjSozdsOa3Y+oy&#10;5zcRzSE6LIcGGebENNdlmgxuuAmnLn7owx+z8slHf9bKbg266vOAjb/4Mur2y6jyteXpWSs/+Pew&#10;N+feR7C/p8PEtTP2LVCpxdoA8TL5AQEBAQEBAQEBAQEBAQEBAQEBAQEBAQEBAQEBAQEBAQEBAQEB&#10;AQHvHaIxtyA2uf9uZQO7Cr/+/QtWDk/yfNkpdv4+++a3rJwOcY5oJO8v7oit17EzNc1wvVnxNBc7&#10;gJi6tKtTuz3FODbzPWG4C1+/G02EUzKrYUfzFg9yhtkik5h2e2rHZZPeUGJWU9jyqOn1sLtVO+y1&#10;67gah5jVxtzq2uTZvXpHOxoHA+hUcWs3pbyqtEtfXiFVT1P3Lr0kWvQslq7E1iBvGm6Ad/kpIV1i&#10;12Sdu78NcnrVHOxhJ/Ydt95m5aHr4Rle465beWLE8kbhjtoZd86qnKT7AevGlavwRDO4fA6sWDHP&#10;x12kt1mbO0UPHcGOy0PHwNSVc/fxKpk9Jjzbts0DtTvccbuccPdxgU9+Aru5b2hiZ+wjTzxm5eJ1&#10;8M4erSI9LXped+eQ7wGZCJosj5l2blM2xD5WoLsX6Xp7AzumJxHOHJ9jfcsShLnax+7ic6eQ7m6E&#10;XbdN7uKf0P1mwh2zUzIeGDTJGifv05Wr2CGfMD3dOYStfOjc5jo99yJu/T/evtPKu2/ALvD2AaTN&#10;5FCISUkmDwul4jTP+f7cVz9l5XT0AytXl9n+aziD/HCMnfQfuQbnhN9Inde4K9dA9UXtwDEm4mch&#10;oAt5WOTcLVxnov7jZ1Cum6+iTxKz2vt+oWRWo5NG8TLCqu44DggICAgI+JEgj/6SArQAxrDTr7xq&#10;5Tc+8zkrX3sRLDl9sm2NafduTOBZ0qD3trzyxFwk7yIx+xjIfpI91aBNndGDT15B8ngf0xs1JfOq&#10;mNZk1xw6BpbXj/38z1tp8OAHnsAfHOg7yuoEYcljT96DYqNyHklklJCn8njMtDHtBrLPxRAnduM2&#10;PRbrDFP2b0IvJ9m8Pb4n9c86sANOngHrznRUlktvDvbHKm3RtTHKId2k15nYfxehS+fxTu9NzVdi&#10;sZ/htrOrDTQHOHkS8c/TTk9YhvvJbhbTpju4D/am2FrE6rDEsGvUQ4NMHwa5PK2aSGdE+zin3R9R&#10;387Oh3CQU9ouBEBbMGEZC3pFLFox7bAyjq3PT/hG7KVC3msG7i/acLL95PEbKaF+RvhbJbw15vK6&#10;QV0u7G7OU8a/BbytEpU3fXPbXImoRKpqLRtVUN0dMMop26JY0ei8VswtEMfGGNf79NIdcz5jMBjC&#10;E2/GeykZoyL2FXXWowbrZF3S/l+kZQRb3c39mLZapQ4rU3U2KpVdxoojz0TNwXOxobn5MTPkeaDX&#10;OZ+pVeaVjr2N7IYztn8xrsnbU31Ik+1h2kC/pTglfW92A91TOhzkEe7dVxh+WGJUcc/RW9JA1zQ3&#10;0rAgJrUiEivEuqUwczKs7OM85doTkCf2IZ9NjhUGV16F1+/5C5hXXVrBfDaOMAecUL0jracwjpj9&#10;rhxexRKieWVWZVjxoHSqmmjccW1U+vfYReIK85CByy+lgc/EkWQIw2d6Un2S/mdcjzl/7pyVy5dQ&#10;p1s96LLTRr9ooLFodR1ep1oT2X8I3pq9Hp5NyKzQ9Oj2/HwK1d8qe10TiYl++1Ko6mILPDa6HwV+&#10;2Prt1/md2odB9bf7m32/Y+7QgEL4YQtujYfrZEI1jbvpwm97Wk8qn9+qazGzKqZquEqH+qnd4OdD&#10;z6vu1MS0QrWIicFCrAzMq0s/Rx+XL7pki/Uh4xrhcAZ74a1zsBf2LsFGqeMwi1qnkvTGEurqZAjb&#10;57VXXrby2HXw4L/tHjAWpOxjxHRRZ/8tj2vpSGkTo4mBrvnPOBkjQX6dF/ScIHaxqo5nOewVsdD5&#10;cZV9vxW1iGueshXzAdhy3zkLD+y1q1zzqvQ5PXr/L+yFfVWnTT1h2YqlIWIdURrEtiHZ4CkgjlmN&#10;2Z1xbdLCaxd6RlDYvswijNnqU3frWw18BkIhGSEfvt53g/p+SZ1GYeCnT2yZLj0qDy8NGrt13ZW1&#10;NyYYqH0IujcaoU8v2z2uqw3r9/b+AdcbFVY9td+M44jSI+m3UYUxHaB+KU4Xt/2/fE5t3mA6RRlq&#10;zT9ne9Y3gynzpb5Eba1LppLuAtq72Edirg3HLB8Dja1+vVA+UjFD87eg+6qfWudU2Yspw0DLrJov&#10;irXNb+dOB4RLA5/X+6o7VWYlpX9bmfIRhYUYi3QqTSpP733XJsUetkMb0JzZsTbxGdfHs2/x59Mx&#10;mdUa6db8FhnjH5X0e/VIYYm1rU47X9dVF2LG5b7TeGk0cPc4vvj6F1xZE3rOpdEbp5QWA8fMJwYu&#10;9yx/bxuDgTK9uK7ntQ7g1x0DneiiZ5XuMi4+K7YtptOlV98Sd8mvgfophem3fxGqCWKS5G33XE77&#10;x7GLllE4hk3VF835VK+qjIIGfjuJyKSk3wqvmi/3rEtf2V4NxN5asp9thcrTz38Vrr7znsZrXRe0&#10;rpRpvsbfKW12lw/VAcmKHhRHdR3LwM0vWZ+kb6XBzf8ZlsKUnPIEIouqbVZAutP3MKVL82eV107s&#10;sgZ+uRnsVvdmbEe+DgT/usKRrGrFf9eH4qzWe4MGv92qru72XDUy/xmxs6k8/H5JMmbZC2pHLfUx&#10;O+RB10aO2Qf635r7YjxlXRe7boP3Ffdshzov5m0nuU7GT59FPcFYvMrv/I0INmFjgrCV7oQT5U7K&#10;U9HIgmgwiZDuRhv9sr7n05Qt0ol0t+pcz2zg3SbtyA7X/7Te12khjs4cvkOfuBXsaAZvX3wbf4xw&#10;Ul1nCRk5eRY2xmiIOA4cQr4++jGEceki1p1bTdjAkzFOdXjzOzix7MpY33bNeiveeesFMIh16kjP&#10;PjGrDdFOjhykLjmP6dOu2aghLecnsMmHGX4v0d42OHEQa8txC8/0R5iLi1VvvQ8dDYco0z7Z3Lo9&#10;pG3GhY1eF+XU66FSzPWo+wL/+Ff/OyuvP4iTQuIa8jEjk1oUQSYzpGGQYe6Ujq+xcuMiwvyDT/5H&#10;K7/5DNZa+pU6Phqi7AasA60EeTx8FHo+ch3LnHO326/9oJW/9sv/yMr5FitzhjYqw/K7nztl5X/+&#10;z/h2bXAxwSmFkzp0JSavmti0+LOWsB3VoLOUujo4D1a+A23Up3gAffSvlHX59eTrVk5nKMucZdlb&#10;QhzzXeRHJ6Ls4al62kszGuL6hPsuErLstdrMWIEO2Q1HIyR4xr5F9sxoBp2OB0iD+m+t57t9M7SD&#10;erSbq61/wJMeNL7IFtfcTex6WpdJHfsknh9tII4JWVu1nlb8YYX2EhlkMZ5d5Fx8cQ/0WkvR7uMO&#10;4hLr2WAF+RL79ChCeS7tgQ5z1nXZZwabbA/aM6N+ue722CCdEddCZX/1yYq4vok1YrGhzc+jLXc4&#10;tzCYkdky4zjo7GTuC1EammQPzHWqH/OlOfrcPPIxvwD58EPlyTxPvh/1/9AesBwe5Mk2WkMQU2o0&#10;RhzncXBE7SwZ1r57Gt/FbvkZ5Ov+h9Af7GHDqadl+3/5RaS3LKmAgICAgICAgICAgICAgICAgICA&#10;gICAgICAgICAgICAgICAgICAgPcIUTrCduYBzxx+/jvYnRqfwy7H+5/Ezrjlq9gB/K/+3b+0crIJ&#10;hqyavIO5+zDhGaqzHLvz2pXzwhs5dvZl9FTQDnHtPtcOS3nIafdjuQsfv0nq4Lzx2vS21VnZBil3&#10;M4rFbEgvdecBwP2bYnHQdXls+cxq2j1a3YXfbWPX7YCeVg3uxFZ6tXt9uKmtsoCYJnTevPIvb4ri&#10;BmWt1u9jJ6UcqttkEnNe6I6ljg94u9IVojwYHNNU1WOQ3vBLDaTrphuwc/fYLZD1LnQolomE5RKr&#10;bFmu8jYa0YN+bYC0ryxj97fBbANltsh6stiBnq89ip2Z3SXotLWE6xv0ZuuLGY87UrsJ3hdD3irP&#10;WDb4xG/9oZU3tuBh/fAHHrVy6Vp4ug2uoO4uHcBuzqSF+jOcIb06Bz2KoY8xWe3aFe/Ozl7o753R&#10;V60c55+3ssU6nDWxw30wgffnW6+gDnQzxNVmvSoajBUrQ+hWLAMG8jRQfZpwJ3JKHWh3sRqSdjbX&#10;yUCS8Fzw+SF2mN9zC3bD7r8WulY7NIi5I5ykLLUrE+jiT58DY9yZt79r5dwUulvrs73XoMNr6+gv&#10;fvqOn7PyyEN3WFlUOEgDVRfmS+3Z9+rQdTm+1Vkev/H5P7Ny7SV4JTx2/BYr3/dLH7bSAuovAlO7&#10;YH0PCAgICAj4UcFxNq/YVFMycWlUmazD8+dbn8M4+fRXYA/0eX09hreN7MaM3oYNenE7b0J6aFeR&#10;0julSdZZ2QEzesCKmXdI22hGO2xG21eOjTE95vYeAUuHwYNPYMz8W7/wt62Ul2Pahx0130OcIgGY&#10;cDCWt6rSvbkJzxh53c/N0RupwIAeevL2L96y/zdoizpmVWZdDATyTpcd4Gz2FsJ56e2LVp5fLhl7&#10;E9IdzRhnRA/K2RTpu/4YbB6ZXc7mps0kwijZUmX+OL8poL9bUzCldEmbdSCGTXeI3mk9sgLX9sE2&#10;qtGLLWX5KQ2R/qh6VbMcEHsJqshdp+b0eHmD+XI3FJ57sNAvQ2tWmIIBPlR51sJPDJHG1LWXmvK3&#10;+Zt53CWM7Ze9K1X70UKaqIBGqx6V9/aY7XbMwh2wDW6y/YzF6nIVcw3VO8cERs80g8kU7UJes85m&#10;lQc4WfdSsnGkZPbLZ/gdZZQp5kYpr4u5zCJSXUN+5JUuz3ERQ0WcJ4qZTIwKE5a92pv6C3nnVeHb&#10;3inbT4Nszr5neO4YvPmb77m2qXmLqBgL+GGkjjkB+lW3KuYrpTujEa80SvrhGfh9hH6rn/LDEFz5&#10;Ubrps+KqsHAl+pvz3mr8Bvrl8sl6Niab3jiGTpcOwwv59lsxr77jWvw2SCbop66ewdzm9Vfhijhb&#10;hc7GbZRln01ryLWPBscoMZO7cuEiybDC1C04XXCc0DuO3UC/CXm6i1FN9UpQvre855h38GyDdVhV&#10;sSwnpE/tSMwfqytYh7p8EfNNedSKRdxAfUu/z7UZMkLs2YN5/sIi2rWQNBGn6oqk8iNZrSt+vcno&#10;je3XN0E68HWo50TyUH3vRw1LUutKfj6E3d4z0N+uSvNdsX8IfloEPS/WBBd3pb0Iimsm28erJ2JY&#10;1W+xPKhcxa6z0xzeT5/f9tT+q3k30G89PxKjqv2/QMULugjECme7qe/3VJNxTa5Fe6xFlskhx4RT&#10;p9+0skPGBp0mUGUoSNuoqy3q8e238M7+Qzhp4CDXbHLaTDHbU9P1t0iU9KI0VvOvv3eTGdei/Hrl&#10;7kNl7rficnWgwIz1SGuz0rP6UJVL6tl4YvTcE+P62io8ry9dBNPkuMJ0Ob+AtbXOPNacJurHmOcW&#10;T2NQ2Co/lx/piPlQu1daaznGZgM9U7xshbzPq3k2UFySddoQClNS4VXf199il3Tp9tlNeN/lw5UL&#10;003o/rSy9u707NcTlSWzKbj8bA3aPa+2Kt0a+Hou9cp2w3d1Xev9+q33XZpcGsrE+c8oLvU/jhWI&#10;z0k3KVnq/LS5tLDtKk4D2YNigIjZnkdjjDfjMX5rbFIym2RKblEmqjOch2neZiB2Vr9PV2AZ24v6&#10;HulSc0OKIh+o8+oz2+xrDDTNStlnz8jmq7h85lTpVnDlQKkxu8qsVty1/8uG07PV+mEgloec+VJ/&#10;IPYjzYkS2i8qH6XRQGHLPlYcE6ZL5ebywXelG2cfU3d63+m+gOLTPcU5ZTr1PUjUyX59c8zjnNOq&#10;b1I4BonGNy+urXotnqu8Y6B86XnpSJBODRwDIXWlBq02pfTUE6XfirKfpn0pNmE9H7G+VXVWXKUE&#10;/HokuP6A+VQ+xPa823sGrh+ldHWB6Ui9NLj0eh1ceR1SDH4Gsm3cM3xV6RQbsNLp+hje1xxQ2Koj&#10;QM9u+Q5XQHqvczz0GcmYpLLt8kKiRFb6SkdfSJR2FN7RvNHlR99l+Vt6UP4UhfJdLSeNK9vyOkNb&#10;E3Pitn6OcLYVK5rCHpPtxsCVPRuTX0/8ctLzsWOfxHuSGsP0nIGLA484NPl9W+/+MLi6wTiSyglD&#10;wm5h+el0Uo2Q+FHS4oeh+rX9XaRP5SiIUU3PjyP0ra7+VlD2xyonpFdS70QR7DYxlUY19KUzro1o&#10;LTSqfG/VmpL67gkZnto8GqLXw/2Y7EETrt3EU+SryT0CGeeAtQzrlBHXNQxyMlmJ3ahN+6SdwF5v&#10;FLEZdFsY19vsSxtkWnMMUR32/Qmem1uEDd9eKPOzNsYa4p4jsHNPXcD8/wdvQRe9HsL80FN4N47B&#10;jnb5KpjGmx3mh+xoP/gG1guGMZ432BggjGSAdOdTpOveG++1MiWj0l0njlq5eglr1RtrSMvZFbCb&#10;v3j1JSv7XbBtHTlazluaU6RXJ1msbSA/Kxtcy0qg504Htk8Sof5trkKuL0OHR49hzn6c3+ifeD9O&#10;ATN45D58U45muKc6UKTI/p/nSG9Ug25qOU4BfO1l5OfSCuSXvv17Vr7wPE7mmsXlevjKiPWZdbfF&#10;9ZaDh1GGh49jLXeuhTXen//IP7TyvlvAeM0qU8QNMeG+jDe/gTT90W98zUqDM/lXrLySgnVtzLhT&#10;seU1sF9iNka6xYJ2z833W/mPfvG/t/JoG+tIp17HOvj//P/+N1YavDT+opWNFup/zPG9u4By6M0h&#10;TI3vPbYPrXEP+ohbGWt3EE6d+TKIxZDKNSatIche3hwjzG4b5VXn+KJvIDH7nIydbTrbOj4ZjLgv&#10;IiJjV3cO9w4f4yl5PHVifRVyZRlteLCJuHKtL4kVkcxxGgpnqdZcTZtCeg4cxL6RCeecrZj7RES0&#10;VsM7M516yDDSOn4fOYy0zdaR5oz9h4H0mzABYjvdHEDfsfY8cbzQnqIeWREvXMZ62DrXvDo9XO9y&#10;/cBApy3k7Bsa7OIyTgTGI1yPyVgd8bpYc3s9sLUtLUD+7M+i/T314Y9badBqoE8ZoOnVFlF1Vf2L&#10;cUP9KiVtjStvoq7+zn9E270ye8XKY3cinw8/ebuVhw9jjDB47bvoU5C6gICAgICAgICAgICAgICA&#10;gICAgICAgICAgICAgICAgICAgICAgID3EFGegzbqG3+B3ZzDs9jZ9+H3YRdrfA12JL52BrtAf+Pf&#10;/ysrN9ewOzXi7s+IHn6OWY1n5LYrXh+J50Wg3fXyvGySOWFMzxh5MtfpqVi8YEWTNGM+s9qAuywN&#10;RFImFrPBAM/KC8VnVtN1eR+JWU0YkCWsil4HOw/7ZJdo0utXnlPapa84dDa30pRyp6l/pnrJsFa8&#10;u8H00SOpRc/3Br0gZ2L6oCdGLI8M54XAvY7cvSrviqyyTzGhp2eHnnzHj2LH8VExq3GXt7wh5YXW&#10;aGFXqM5zn1Gnq5uoEzoPOasw3kXcRbyHO0GvZVxHroHnqPMG4Y7gAb3ZpJMpPRblrVbk2P6fVs62&#10;/+3/9fetPMYd/E99BIxiszbebTLMg0fh2Z61UG7jDLpuyxODzGqjCeLewqy2D3l/Z4jzp4c17Jae&#10;kDGhMYcd7uMx2tH5U9DBZA1pWJpDnY3poTSaMR/Mn4HODvaZBwSdWzyWfqWCNspBHgHxCtJw701g&#10;Uzl2641W5tr1WkDnFsuZ87snseP108//rpXNKdr7HHc6rwyY/hzlcCPPm/74Q//Ayn234DztqgdH&#10;VNkxbeH99KHsyAPuN7/wGSuvPguv4/dfh124D/xyhVkN6izqPd4OzGoBAQEBAX8VoDVVm5CRo06b&#10;NKFH6+vfwaH8X/nUZ6184eQLVkYca2cT2BiyMzW25xXPcXm4zGi7JROOZbSNxPTWoCefPJn0vGy+&#10;yZTvkYVW3kUG7Tl4iN3//ies/Olf/EUrl/bARaYrG4/MTyltDdmVbXpLXbgA5ovLl+FBduAAwjWQ&#10;fa93ej3YDPotT0x5b8rslYfikB7K8kAf0xPoW8+C5fWtt8D2bHB0CTbOmIwcnS7e6dLT8thhsJ11&#10;cs5P5P1Mz6sm1d+RrcXyyshaZ6B39s/D86owhK3oHEKeJ/OwzbM2bCHOYmrzNVzXBZpaFQu8ROkY&#10;TR3xIXeZiDwmnJRzJT1HVdIftQiH9pAF60fVc3UL6BWlsOSB7Keh4TzhCCWpmjTvmh+GZlVy1GWV&#10;dWzGY9rekzFuTMmExypksZFi/iXbOaU9nJJNW2x7Kb1t5V3s6mEOFkT9loe22KwtqDOVh1gBVYby&#10;7hTrhB+H8+yvePAbuPmZQYq+QTZrHKEORzJqqURNFxW2y0cTYalPcgx3FW/7sjjwTJl+PJOyj9Bv&#10;X7o4WZJq487juVrPxKCgPIrVge1dtcf38tZvScXhp8FA1/xnp9J7lWmggO77cSpMMXzlWnOoQO+q&#10;gihulXXKvlLXJ2Plg8/x/SM33Gzl3fc/bKXBXnm8MmsXXn/ZypVX4YF9nh7LA1aFMeMQw1KD9XHI&#10;Ol5nnzkj00w1vxHfVb1QelXfVVX1zpTS17Ff/yrF4pgq9I6Y1cQiInYjedvnlFrnmAwxR1++jPHl&#10;wnl4eVdZRNptzG+1fiSWzx7n1vsP0iOWayIaP5V+heXWhFiHXTkXUPqd/rjO5V/366Z++3DhVLAt&#10;jh8CMcjoeaX/R0mL+9vNj/kOxxO9sxsUl9Z0kgb0UV2bcGHa/7dDdYNLUi5NYuaXHaAwxaShdmag&#10;dMr2EWvObroQ9FtS7JSq82L8MRDDpsYNp0+vbic1rr+QKW5+CeuCYqtUHb6yivWwpAcbZO4APLAN&#10;Gszj+lV4Hs84dt18M/qK3h6EqTE75kJNXadVkPHi3aA8Kx9+/ZCXveDrroiVEvB1aRBlaIMqF93T&#10;eKk41e5d2yMTkexkvbexjvBGFZbTDteahozj6irG7w7ty/0LsGFVPuVYhd9q34pDadDvLEffY+DS&#10;z/VGnw3MvWP/L+PMuZ6n+5KCnjOQHVy9ZkFWA72r+9X+yUC6VPvQ8+Ua6fZ3t8VF+GnJZJARur4T&#10;s5riVbt1bdL+X5a9ULZvvCeGsmqYBl2dRFLAZ2mMthhp5bti19JvmSUqN8eyxTqh61X4etVcaDhi&#10;nZRdyed0mov6gYTrygnnLW2us8eVuDwzvtDv1rJVHyS7pBjordA6uGxBdh9Op60W5xwF2PSKfLAN&#10;MSi/Tqid7FZXy3qH+z4DmEGpR7wj3SgM2SlTfrvRfcVdPAjBsVrhVdnoXPulThwDHk90UZh6Vyxt&#10;0o3LD/tnPV+1zfVM2fYg9VvfniYb6IP0vCA7R3Hr95bndmnHZZx41tnzXpqU/0x12N1nARfQs2rX&#10;Ys9S+1HzSchypLounWoNwYRgIEY11S/1iwZTsmL67I2CGJVTxqG4XL5le3v5r4bj8u494+odv4vp&#10;ut/f6T0h1sBfwUh2iOLyGOD8MUys2+q/FKTi9uudgZ9+/ZZOnD3CVzI22pIBjmXMtDjdqZ8okJP5&#10;RnCMZF6n4zOqKWx9c1PafNatalw+pKNWhHqSSmeunZft2UBMeYLiyitMPoKY0vyyFKp6Nsho16g8&#10;flidqMKFpWN+dkGVmc9A70lOy2birnlDl0uHu++1I5oUDrhahlOWR/mgX71lZ2me5XTiq0A68b7Z&#10;jxuon1Xou7arsxybIq9OaiyrNTEuTrgWKtakoqFBCkybwYy5jdmW9tXx/djFweqUdlBfZjFtciLj&#10;GsqY9nM3JktXhVmtniD+LvchaHybmweT78033WnlwhLmlXu6sDMbMfJTZNwKrT1qvbXbw/sbI5wI&#10;YZDHsPMvrX/Nyu+8ADaw0xeRhptuxvfwxx7Hu6sruL98FTrZs+82K5c2MC945ktYEx20Sf9U4Ka7&#10;74O8HidQXbyC+cfSPNZCz1/C79sew3N1qqyLIa32xT/9lJXPnf2WlWvdC1bmNaxFGNSH+NZ/eRXl&#10;s7YBW3zC+cnCAtZKY5ZHzLW6zWWyU21Ad90D0NVttyGt/8M//Z+sNOgkJ6yMcuh1liKOiGHq5IE0&#10;RvounQOr2Kf+4Gkrr8wQx6unsRY/uIznRzPMIwzWm0jXYooyjZvI1+HjWNtdnAf73OMPfMTKn/oQ&#10;WKZaEcIWkZSay7SosQZrryONf/ivsU/A4NnL0OtqE2XKpc5af4ROYlTDWofYNY8fxx6Jf/yPwaj2&#10;2K0fsLI5hj5+97d+28rf/iT2PRhsNrBupHUW2Ta9RdQn2b86CW42RjqHOiWQp+2lKSpDwrXFjCcm&#10;Gog9S/2WGBX7q1jVnaZoo3v3QM9qazpVImFbHJHpa30d17PK+FTnt4ukDn3u2Yd0HbkGbXBjA+W0&#10;uYGw18nYt7LMvkXjjfoPdnQZ2dHml0o7eWGec+wa7PRmHXWhR3t+bYI2O+RpLW2eiDLiHqg6+54l&#10;MvrvaaGPOX213DuktYQlsoPvWcQawKmTYE4Ua7OGxy7XsuabaNeXV7BPa32INNR5ul6H+64MEkRh&#10;EmpFXfN6lmnEbxwzshzKRm1yfnLsCPZu/Nqv/lMr77gVTIxJHTozmHJcH5K5kmSStZxMw60OymPC&#10;PSwb/FaQ01ZaPoU0nP0B0vgOD+o8/gDSdOt9VECB6UXUn3I0CAgICAgICAgICAgICAgICAgICAgI&#10;CAgICAgICAgICAgICAgICAh4jxC9eGpgt91dfBq7VR++i2fz3q4d7djh9sZ5MCf85q//f6zcWH7b&#10;ytoYu3PFrCamqBm9DVsVjxh5AYpJoUapXfja7TnmzkvtBhWzmtsFzt2Sjlmti52MYjCrokPWtX4f&#10;uxvlGdfgzvIflVmt34d+lAaDDs+uHtDDqkFmNXkFyUtCXsJNehV16HE14U7yGXekul34FaY1Mas1&#10;ubuzSc+RhOlwXjU+sxp15LyG6FURczdoXGFViOkl0yblw7592A29/3rsaG6QWU075Hst6LDF/EqH&#10;Q3o2DcfI72gT13WGrkE7wrvHDmF3tzxHZy3qX7vrmb8xWdDqLK9N6rIoSCty1pnYHRpdq/3+Jz5p&#10;5dwGdPBzv4AzdwcZdsCee/1VKx98/FErG3PYQTvIUI5zZDTIuRtfbA5VL5z2HpT9G2vYMb02+rKV&#10;ownCSHlW/3jz/8/efwBblpzngeA95/p7n3/lfVd3VXuL7kY3gAZAeMLTQDSikaGoXUojhTS7E5qJ&#10;2J3RSiNFzIx2NlYrR4mQuBQJiBRBAiBAwttuoIFutEO76i7vXz1/3/VuT+b3fXnOy1evAVKLIEeR&#10;X0XU/+4xaf780578v8Su0FoZu6NXuMt2cgI6H7Shs2oJu3qzGHF39kYH74y5k1k2qLPSB11cHzCd&#10;8kYp835tY7eV9xzDrvDdx26wUuFZcCd8m2X82ae/YOVLl8EQk9vA1tdSF2Xe6EPWWDf306v1gbvA&#10;0HL8FrAG4C6hbefciS0bjZgfWGgCqlnOLDxuO/c7X/m8lUtP4Xz2N91wm5X3fgjMeRYosgTKG+MM&#10;CAgICAj4IcGRRq6QGY8V5PLCPqxPb9SCGGPoObN8HkykH/ud37LylZfBVJobcWw74hipCw+ZcoY9&#10;YMiesMexaJW9qMaFQ3q8illN40x58Gp8oHF1o4kxRj7DrJajR1g8hXHHoTvusPKDP/1TVt505IiV&#10;ZfbFyl+XY40SmW/bG8jH4gLmB268mWBIr5qZGXgR1WoYI3CI4TyyChx7i8WhyrF3Sx7Y9AR6/BLm&#10;HE89+k0rd3PsZ7BT8wzGOTmJMG6Yw9in1kVcExG9AjUOrkHvJXo65ScxXouqHP9zrGvBMfi4yGfs&#10;/wbI0GBElyaxiNj/k58cg8jzrCCPJlEeyH36evA8W8e0iREZbbaDPMo0ZNXcwsILcwv4KF91+dBv&#10;ocMLPTIUtPp4co1eegbrHPs3WbZNPiPmq/4y7D9ivmKyV+Q47o/JbBf36dVFm4gzdTIiq4zzkHYG&#10;lj5jQR1IF/KGjlluet8xGWdZLsia4Xs9q47lxkjngL8HYq1i2Y9UJ/GaS6JjlEgw0afd8BnHdsRn&#10;NF6P5G0uxigW8njMNoTPibnbhCDIQ3/k3+M7lR7CUKqkE+VTUl760odkWRSFGYjpwZUP4VhRqCu1&#10;HVGGrcEgO+c2yIaTbW8MNtl5Alc+hMKSZ7meVzh6PsrUEcWnZKTsIcBA7JNKv8JkG1MiNfSIbJzR&#10;BObX80fvtNLgwCF4Mx6aRdgl1qnGy5irPv/yCSvX2phT99neqaaN2S+Jzcl524s5KqMX5UdsBnpG&#10;7+hZ95zHViHovlScLRefaaCo9lb1wP6/FWIHGbAfXVtesfLiGbBo9jJrCXn2fwrTrfFUcH3/fjCn&#10;12ro67RmoHzoPUn/uoH6VFfmHiuFkOpCOqXuMjoxUFO/SVfes0qHnx79FmuV4D+nNPg2ncWYLCd6&#10;R23NdnFuF4f0outZ+Lrww2rTi1j3++wj9Dv2+lExlxiI+UWMfJUKyljSZzORFBRHT8ypat/FjpRg&#10;pLZFbTmDUJ41FKxzHNLjc2V6Qxf4Qr+JvuvVU69YudQh+0AlTVOtgHHY2hJY2HbNYh1W62PFKsIs&#10;0vu5oPU7nlTQIaPZa0FjAb9chIinE2xXbn67J5vJtsHxEGXk7IE68W3Q2Z3GRuwjNOYVu+hAY8BM&#10;HHmuMV+5hjWpxUXobOcOnGawbxfGfGl6kQa/Lqs8CwWmhfll1bDYTgdiLdWpGNKBC4NMAILevx6L&#10;mv7OXjPQ7+1053SoOL1yK3Ed02C7OAS3Fufd16kG/vti3VH5GOhvPSNdaRzl69Kvo0q/n18xTBhI&#10;z76+nQ6YD7E4KSwNK7X+XyIrsnToh2vgp7fIMVKP7W+fTMt6p0/b7bMP1ikzpQrWesu0W7FRGjj7&#10;Z7rV5qkdcmw5qmsF5ofXfTZEMXgpnwYaz45oqwrTtyPBjTeZf8EvN9VtA/9Zp3fqxumQ44AevxE4&#10;8L7S4mwCYlMa9bfYQNy8OFN2BtKzvispTNmumNX8emPg/taYm+8qDtcXkRbF16FC0nv6JqTfBk5H&#10;Sg/DUL3xdaG2Q9clu7R191yajQQMm/ccu5mnq1wL/Yfy7dIG4a6rXfZZai1omy7PknzX1RPqTu2F&#10;i3Mb9qqsztRmp+nBhU3pSOC+KSjfCkL1hmlRH5+yUiX3WB56Rul0zMl81jH6sT2QTfj2JrnpJBum&#10;30+3i6sHqTfEHKVxtd4fq2HTNypctoiK/MG5jL79pVDceFfzADGtJQm3QnHpm6PSrOsGW1jXeK+Y&#10;Qzvks7MrH/7JN+orND9z3wMTKF5fZ44xLpOeLPw+14Vj/9/8nv723yFJ9hZsZ4/6dq3fBRfb9ukQ&#10;NE7TfT2vPsF/3/3mmCSrH13TM2LbE9OtTuhK2xzPRrbkA+/rPYOKmERprCPO3cYcz6v+i6ms3Qc7&#10;UFPsuwxrFKH+DPMYL/czp2W1lFeuyz284y4rqzHGxQvXwHp0uQX2slEFYUVV5KvJBmBUB0PRz7zh&#10;w1Y+/m2sJRrEtPsiv2mus028/d57rbzvYXwvzsWwaTaR1HAGbD/cHJi6S3JBmcutroE9a9j6rpVn&#10;F8Ck/u0nwP51+x34fjqPoWxSDNBJYwUX7r71Z62sdjFPePkxMKuN56EPg1sewMlTYnwb8miHBlnN&#10;1lr4ve8gWMO4LKlmPPfU5z5h5bNn8I37ahk6Xh+kTFHNBayn9sheJgbUxgbyOjUNfZfJzNVcwXy+&#10;sYw0TJbAXFacQaSvf/DNVv7Mh/6WlQZjsp1piTfRnv1/OEAYeTJgjXJPW3nlBHT6J7+PNfdXr0In&#10;J69Ctwd2Y/32wpV0zrTGurVrEs/O7+PYjXtLbr4RbGYfevdPWzk/ze/3GuuRXW8QsR/VCQVQWe6z&#10;/xYnrhh85dk/sHKhhjWdfgxddRps81m11DaWpjGvecf7/5KVH3kbvrHHl5H//+0f/49WXiPzl8FK&#10;hLyvNVBWA7YyszsRlhi5VI+73KtR556OEfdTaIw7Jitanzo3EFOv+irtAep2cX1iAqxhHJK6NdsR&#10;+zidyNfhaW19Ucxl1l2L3BeitcIS1xcrpPJSn5svIt1iem3xm0eP7GIaJxf5/tQU0vrwG+6z0uCV&#10;l3FiW6uBe7t3Yu49bmF+eWoB7GdaOx3wxJvRGLqb24O4P/gBnPSm0wP/9W9xD0WCSdrTTs7vK0XM&#10;50++gpMrmzoBsoJ0csqQ9Ov43eaep5bKRf1VZr1SzGpFsp5prxM/gaR9wAR0FnE8H3O+8rN/6Zet&#10;/OC78C1IrVeZ+1EMurSni+tgM6yz/9hdY4PF4f1zp/DNZpEn891+I5gTZyfJAEk2wQU0h7mohHzt&#10;3JfGVYxhq2kOAwICAgICAgICAgICAgICAgICAgICAgICAgICAgICAgICAgICAgJ+RIj+/W88arfZ&#10;vfNenEu6/3bs/Othw1uuyN24l65iR+xvfPRfWbm+iJ2AuTZ2uebJzKRd0gNurStz17WBvJXlFajd&#10;2gPunpfHjnZzut3c3OnsvNp4XefrVsiOkGVW0zNVMlZsYVbjfmi9o7i3Y1ZrNMAg57yKEpQK2PHX&#10;JAtAmexS2o0uL4lBB/kpc9e6dNLnFno9F3G3u34bbHCHstjY5HmAGBI4jx2EpU2p2nHpvIb4hnbO&#10;F3h+rcGAupouIs8zMzhrd3If2M9i6pAOWrmJCn7HvLBBb++OPH4Zd447bGtyC0mwZwfC3HsQZ3Lv&#10;2IOdmI0OwuhqFzh30rY2sFO5zH2VrRbKvMA05CnHtFODT34aO1kL1/CsmNWq09D784/jDO4H3viw&#10;leVZ7ABuD1COdeqGG38de51YLQzKs9jN/fiZL1p5ZRXnZOfIslcYwjYm8/Dunp270cprPNN7yDOT&#10;Vy7DO3S0jnLad8MhKw2qZLRr9mC7BZ6lLi8V7UTu07tWHqfyCIp5xvee3E1W3n/bO62s7cau3rG2&#10;0CdQ3by8Cjv/7HN/aOXKMnTVuYb6P45gIy3uRJ9kfd8xget7D4Mt4N5j0PlsLT1DvV7Wrn/E5Vge&#10;5DXB5MhahrRlMav93je/YuXi9+Ch/MYj8By4632PWGnhzFp5YyABAQEBAQE/JDSiSEd8mXEXhzjO&#10;uZw35GkpnDt13srf+g+/buWZV563skxPpdwQY44MeYBjZZJ3cIGeen3262Jei+k5rjGeWHeHHD+6&#10;MSDZbLPMJGP2sl0muFiHt9neQ2Bdfes73m3lgw++3so6GUvydJNScnscP3fJeDvg+MdgYw1jnelp&#10;sIaUyA4iB+qemNTEhsIxSMR89Ti2vbwOT8zPfw6eceevwgPq0E68ZxBfhdfT2++8xco9OzGmK5Ll&#10;pFTGWCo3DU++vBh5SxiniTVNjGtiKtIowkBFPW7ir0IVGVGZRxzAyFtbbMcDakuMBSVZlAuQ0gI/&#10;xhz/aqznGCPs/8YmGYY8+ziGp5DDf64tmclJlx7UdLpLwsA9eYr3yVjQ47xmQLtJ2Wzw/GpTv2lv&#10;ZFYe9fGewbgLe4jIeJcYpxVMZq5aYz7odedGa/pNKW/VSL8zGIiNgnmVV7S7QIiZTOU1ZP0YJ7OL&#10;LDTPzNZJ1SXB/aYuBpn5h4HKi8XjIK99McWo7hqo3or12s3VYthm3suPdKSBc3HI+uU85IE4y3ZG&#10;A+nTS05egpovRyzjLVB+VUedvUHKoz/KeML7z2TzapDex8vuPucxvs71fBaa6+hZlx7awHZhOK90&#10;3tZzko65KIOUDUBhby5Dla0w1GScti+Gky7XSqIJtEUGu9nu7t0J1rWbbsA8udIFG/jlM2jfTtH7&#10;c5XrAi1G0Wd+y1yTyJMBs0vWwKy3vexF6U51tDn9TqdqEz1dpkDY2fuOyYIoso6qbjl2E9U1bw6o&#10;NkbrM2tX4cG5tgp9GGxwbcC57hJF9h/z7APqnEfn6ZXvM5cISn/2utZ79I7SpWd9KWx3fzvWGgPf&#10;vvXbl9l1LgNddzbN3359M9AzIzJyOF14a3K+bgTd19qV8qF6aDBQP0I56rN/8PIcsQ2SB7mf3iJt&#10;WetpCs9Af1fYVvjpVVhKr/Kp8tTzwyKkYyRxA7qtcPpFUEmgjJPrW2JWEitIic+LbWzpKtyHV5dg&#10;yzqtwWBUwRhJ63t7dqEdmCDj65gMr3l6YpfzGPsM6DmeK1F3GjtepxyVR78c9MygyPLy2gU/LEnH&#10;/JktNy7aiLlDbCDq29wCJXXnGNV4vyj78vqhrH2JTabRQFugtd25OdT32RnozuWL7bTyoXyN2FfJ&#10;NpSPPBkCDLawtjBMhSX4OiuUNqdfzDN6L/u+0unfi/Ioaz9sH/51P20G17tm4HThRgubIfYp/321&#10;79lyUTqVH+k1y1aYhZ9vPx9Ol5modU12479jcmKg6+55Tjpcf5MNNMHWcNL0SXa4Rq08izlafYK7&#10;jp/JVAJtU5FzD43fNG+zYN41p5MuYg1Sqbu85mtco07rHJ5TXRSKlTQO9YeCWEu3sztBSfB1w9eS&#10;Znnz8wY+22LWPgzUvmkuqrB9XQu6n02bsxfVC/t/CpdetjHODvmebKfIcYu7fh1bdgMSloPaJT27&#10;nQ59nel6FopjoHE/wxIjnH6raLfEYf9P0sR5gLvP9i4L3RuJDYXpVzr1KUBlLui+P1+R1PzUoJid&#10;MCXwx+BiVurx+56rKERHTCUqVy8tWYwYpq9nnX7jqg+lb5djjklUF8b62GOgeeI2cQhpvhBWmu7N&#10;+RaztMrZQPe0RqDy0TOO3VPfnjTW4HhF70dkVMszDo2jLcjA7Z+m5LNn+fMYMaup3qRpxW/17Vlo&#10;fC+bdXmnWlUemkOpHdZv9Y9Km8ZQ/cycRDry65wCV732bVRrVmqvXFoVp/0f0DWfeXvAdLg4s3pO&#10;4Peffp2dGKXfW5V+jUWlT8cqJz1T6ned62V56YjtRFRE2IUS+hv9NlBfk+caQolMY2L/04ldRTIt&#10;ufEx44zIQKq1yLIYjDL5V1iq/hSuTFXnVNdGZfSjYlbr5yDXNsDCs7oGFu0G144MOmOMjyvTmCc/&#10;8pYPWjk9RnpWXzpt5cJ5rLd2h3h3g6xH57v4ftmdQT7v2HePld/+7nesNDhw6KCVzSbmlWJSfPOb&#10;wfY1P4/vpmWyNzkN0Ma1luBuUA6Zv3zG0oYbqOC9wVNWLqw8ZuWZC2BYm5rFyRZDfosuVzG2na+/&#10;zso9M5D8xJs78wROm5o8QGajBDO7Jq0skn89Yl1LJm9WdMlSXqgjXUO2D81lMkk9jtPCnn7ha1ae&#10;akK3a9zPYDDm6WU91g/ZarOLMfnsHNakqlXofWkR5dFtI849u6HzqILrb374PVb++I/9gpUGgx7S&#10;VS5R0Tl8oza10mDE/MQR2JsGqwh7sILTzD77WaT/pcv4Rr/YB6PZ1cXUvt50/49bmS9hTrHSgpyY&#10;Rhg/99O/ZuUM18njGDp1az5kVks6EkjSo4nl6tHf58kqCf7oc5+y8lUywW0UcCpJpYV32lBh0gdA&#10;twOOHw/fgj06/+y//4dWbjwHm/+3/+p/tfL8xgUrDZaH0GePbP4D0ubFZCqrcE9HmfthOEXNVTnn&#10;7pO9zrFt8ntFT6ceJtDcSKeyVbl/pKD2SbbA+tTj3o0hT9cYUTp2YLXTmf4pKrNsqRPHbsr+pVRm&#10;BWA7mzIKM22sc90W4hqwDZ2sIcD77sPpbAYvPf+SldM17MHYvQPMamdeQdktdfEdIs9TZTSG3eii&#10;/Gb2IM6//3f/hpWnX8R7f/xFnI5gMDcF+5nnHpsh925cvYy1gCtXEVZ1CuUjA1If0eP4za3Nc7ww&#10;5NjJgEXu9mQVkhbAQCfu1acR95hMaqMYcT34ENq5t7wZzHA72d6t8nSDjVXk36DLOjgxh3TMTKA8&#10;btiJ/R+nX4KdnLqAtvyGu9B+3b4X35NGXEces9HstMEKOFHB3H1Td0rGTbwREBAQEBAQEBAQEBAQ&#10;EBAQEBAQEBAQEBAQEBAQEBAQEBAQEBAQEPAjRPTl3/q43cP24I//hL3Qq2Bn4kwdO/Y63L3aWcIO&#10;un/5G//SyrVr8PAdt7DrLqbnkjwABtzNW+Jub4OYXnfaOald59otqR3a2jUolLU7XLu9ySDRIouD&#10;2NOaLVEFpGGLIW19HTtFSzyTtzBAWuSlqrjFrDYxkTJCGbj33c7NJAymp9XDLsIyWRy0y9N54ZCp&#10;QMxqYsAYcHe6not1PeOBIa/BGs+/dWfDy7OCuhnJFcNt794MtwGYO+mzzGotxr+zjh2X0/RQrOyA&#10;HImNjjv/a9x9P6DX9gbLoUKGjEgeMx3cv4FsagY3HD5qZb6OZ8cV7vrkO50c3unxXF2xc5Tpztqh&#10;R7nzViPjnDufP4GY1fK02be+7S1WHrkJbG7DFewQLfJ86uI0vFdVjnXunO/T2yYWoxnvG0QzYFb7&#10;ynOfsfLs1c9bWWVZ37QLbGY37rndymtrCGuhi/TrbOveIurPpRfgOT+5N9XV0Zuhq2GMsh3wHOkO&#10;GSySlNn/R0PoZkgvSDExjDrQ6dFJeBHcfzvYUnJ16jyjMzGrnbyE3elfOo1ztTcu4PzvfBf3N2jD&#10;zR7KpdRH3DvnYTv1PdgZW1m9w8rjB+EhYHDXcTChFSrQu3bVDllf5PmLmMx1SJ2F/wff+oaVYlZ7&#10;w2GwqNz+7jdYaTDm2ehia0hDCwgICAgI+CHBIZW8Kg267KTkHVnyPHZ79MAeoFvMjTlW+sYX4dX1&#10;9S982sqlC/CKqnGck894Q2s8WOA4JOngrXCeo/RoEjuN4q6SJUwsFvIOHcmzhl6SBm2O3ZrrGIdU&#10;CxjvxmTsqM7tsvLtH/iAle9+949ZWZEXJ/vsEdPaIctNQd5WCfocF2rcPiQ7gPr1Jj30puqIu8ox&#10;XYMsbaMa4nqKnk1f/RQ85FrrV62sDlKWncNzCOODP/UhK/fejnFXswcdFCOOF+n+mXEMtRjQQ1le&#10;1UWOxY32BI3LVS4djrnFDF3nuCty7txeJLSJLsdxYksQY56FY2mxItel15nYfXu0ySH1Ll216OXV&#10;psd4g15s7TZ0nGXV69OjskL2JcdwQ/e6eIwwoxHLT65aY0h57hfk9c2xuzzt5NGcheZjqVc08pmn&#10;rmQ2es6FIG9QSt9j2SAlGKOuFH+mThlovClvboWZZ1qct3ombEF1LGWnQRypFzfni7QfpWVM3Wp+&#10;JjmWZJwGdP5L0oP4I9qH723udInbziM7KqusGRdtp5jxVCyQengsb0Y3J4fsxihzwenEs2VpSGlR&#10;fntMk4Gbr/MZ6VA6Ux1U3EKBP/X8a5WLb2t6RroS5DF/vTCuBzGdWIjVwINvs2KZUHo1V1cSe2zv&#10;9N5GK62Tec6Jdh6AV+ed98Jz+sgelF2J+n/x6/AEP3UWXugdMi61OVetk42n2IENbNCjVmVhIH2L&#10;QSEFEqr0O9169UPXfdYhSQNfFzHri1tnoW7y7B9d+vi81kjGmtPSo/TqFXieGpw/D09i6X9iGnNy&#10;MclUuJZV5Px9wPZZ7AFKi973bclA6ZL083q9d7LYqhvIrB0q7LRt3KzXVN/X/63nt3svC8Wldki/&#10;1R4LCkN10Ge6GmiNivVezxmISU0Mo+of/HTGKJ4t9T8xCiu01qb7A3piG7g1M9qs8uEzp/lSUHrF&#10;UOp0yfwY6JrTJ9t2Oiw7dMicoLGPVCPbFjtInQ32aA1eyf1FrCkarEUIo86TAiZqWO/LccxWJDtt&#10;m/WhVOTaFfuIIeu5ylw6FouIgdMB86hnpLs+Bx0Kww/LlZvXHkgajGPaCeNQHySVKQ0IOW0H1K/n&#10;WMYar+hUjez4RexAYvIRY4/qc44M/i4uj3loRJYApVv5T+7Y/90aawI/j04XXEf17UrPlfMYi2d1&#10;Y+H/zkBhKY7tnnT52KacXHnyuoFLtycF9UmCu++xIiouf+5hoHuKX+XhWAu3gZ9vQXGq7zDw058y&#10;VV7fdhVGgYyEfTJDuLV5vq80pLaQTQ/DpJLEyCcG4pEYhZlM9YtDylh1sIgHSiXMsSw0rvUKIOJv&#10;jbuUvqLGsM6OGJfmCSqDDJuuvsEoP2qPfxC2YwFV36HvHwbSm+L30yPIFlTf/fJS3fNtIcvi5vIh&#10;+/Dq4JBhbbnvj+OoB/UZYmoz8PtH2bljB9KzzJAfl0s/r7v7EBa6JmY0/dYjLiymW7Y64PMDdTR+&#10;nJl8qF4Imne4dwW26a78lF8+1+PcUGl0yKi02Pf6UtYb/R6yLRlSh4LYwDpsx/3y22QLqi9Kp2ej&#10;heSKgWzXvy+GtZj9k6sLmTqhdP8gRJl2yUDpFDO+4M8VLbTOoDaSOhiQrTEaYuyjtRKRfY45OVKY&#10;YlbTt7lSpr8fkZFEYzsnOWYQnG6oO/2W7TvdevPPbLlovpVtPw2KSi8NRekXc5dfd1XPdb1IhqJN&#10;oA3oGcWp9LgiVd8Uwd70nE620hwjXetJ5gy6J8Yx6rOooFgXXT6ZFulI7dpmC8jldszjhCUDtTcV&#10;rtfJBspOct7C326+wjZdJ3DFZBWKGM64AhmJbSiBOzmA46jEsCipd2/cn2QEkrdd/uz/yeP6I5NB&#10;MdSLuUtmIWvv8fu+vmU/twKGrmoV+SSJcC7fxZ6C1sL3rWyvwn4N4iG+p87OPWjl7oM4qUoEompD&#10;tSgiouHhFYyxLz7/PSubDZxkVdp53Mplpsng5fOYUy9sYF3x7vvvs/KhhxBnTfpn3vvUZVE5Fc0Z&#10;7/dYn3Jk4SrlMAaxwGfg3Mras1a2WpjXl2tgGLrCOUJziO+qhw5g/XW+hm+oJc7z2zFZms8jn+0C&#10;xr4GO/fie3eB9UD1oVLCux320ZUu1vv6Zcw52k2sAV158Rkrv/Dlj1m5WEYcHdlIAi0XjfVdW+P9&#10;PMZZUQmy1UXcS8vQ4ZAndO07AOayagVpeOA+sDq978f+kpUGkdavyZYX8dt5np1pnwx8LZ7yNzVz&#10;l5Vs/nInnoCOP/3V/2jll0/gm/bb3o61bYO/9wu/bOWFU2C4e/Q7YNm66953WHnrzfdaqQNRcvwm&#10;r5MJRhHSWFDFYdHn8kjr459EGgw+8Xt/ZOUrMRi31guwyZ09sG711R5xPtZlXf3ZX/lVKz/81vda&#10;+fRnsefgd//wN628ksdeAoPCAO3NMOZaegGyFyM9YpvvtNgXDxGnbLQfgQV8SNvWXo+u23uQhFHV&#10;uj3KslZC+jVm7fJEuF4b77QatDOuP2v9W22nq8OZ/pdbGJK2AvrN8/t+rY62Y24OezeWllhfNhCH&#10;1uiH3IdUKWD+XIyRVq11D4fQh8FufvOYn4JN5sdYT3rlFZTTRoQ9Dy33DhKXL0MWJiD37OL+GZ7Y&#10;0eceCYNp7ns5fACMghNlxDEgnd5Xv/5tKwdcD4jYkHVp4xqPiRk/Za9lo5tALGtiHDSaNpiiWeVL&#10;0MX0Duwvue0unDD4hjehjdm7F+yM585in8XZM5DXWimz2o556OCWm8liTrvXXqyTp9GWi53u6CHE&#10;MRUjv33u8SqWkLZ2h30Hp0Yx12UM1JazZgUEBAQEBAQEBAQEBAQEBAQEBAQEBAQEBAQEBAQEBAQE&#10;BAQEBAQE/OgQNS8/abcqfvIJ7Jo7UIJH7yNvwy5J7ei/1MKuwt/+d//KyktnwHYQd7HDrsizo+VU&#10;MBhiZ2CNO+cMSmTz6nOXpnbGy+OgwPPYndckd2prh7l2zue587zdxm5DMXq1O9yunEDPFul53Ghg&#10;t3Stxp3HjKPTwQ7LAnfSyyNIYeYLCGdtDbt26zVu/Usw5o7FSOlnXsdFvKN89MgGVqXHn7zytEtS&#10;O0vlgdUVrUKCde7yVrpj6kg6KzKf2lipXe4jeY7wt3ax6uxbeRUYDHp4ZmoOZ9QWyBBXncUOzBJ3&#10;7GvHf55hRmSha9BbospwJkeIY56MZUdvwS52g+IUdrbq7F3nFYFXcx2yl0W8rvzLk8+B7hOyjbE8&#10;BxJ8+jNfsHJwGTt73/4Azsk9/uDNVra423iCrG75PO2rg3z3y0hbxN3hI9p2vk32hARRDTr5o+c/&#10;buXiwjesnKXn675ZhPXwIzgH+NsvgbGs2WNYTaRt2MDOeLFWtFfTcjl0HHWxR6/ApQ2cJZ7nOcZ9&#10;7mYf5WEvQ3q19oaou/Uu4rrvxrdbedPNCK/JHcEXF1KvglOX4O1wrYOzz9sr2Ak+HsOTfdjDzuWo&#10;j/JbWaSOCghrYg46LPA85/1dlPmDx7FT3mDvTWBby1XxjDsPO0I9ltXnh9BznMP1Mb0IPvF16Hjj&#10;BZw5/vCew1Ye+0AaR8T9twMy1hS48zggIOA68JrVHxpsr4d59AE+oqzr1TZ74uUV4N9n95L04ZAu&#10;qGyQBpmqveWdHwTvhRH7F+fop7g0oNHzBqJ+IXTHsc9knzXwEuWe99KafUvpkfemP1Zy6STGfNt5&#10;TaYURJCvBS+5Kg5ddrqhh4+yx+GZe3DEvi9m/2QhDz4H5cMKly8/CSSKSDoDSkL5zDiSJHnGDwaZ&#10;k0Nlj5ScXd4Z0VsDvXrSfzKOThP35W2rsYXGdUqjQZ4DFXnA9jgGEuvGgPe7vH92GZ5y0Tr6z+UX&#10;4DV45fvwWuuvYtw9GClVudzGmP07oy0OMMYWwxKHTsl4Gf27xsGRWMOoM7GI5eilKy8wA+eFSn12&#10;ughUY88yx6oTk/Ds2/8wxhA/9xM/aeWhHRgbytM8LiPSdobduE3mkCmygKxxjCYmr+EG8jxTISMO&#10;w2jSXW+xjzHW7/0RvI2aJ5608qYJ3N89OmOlQUzPsbf+pb9tZeXQI1a2meWIjL0ljhcFjY8lpZdU&#10;WmGhv/Ws6qKk3pEnrA+9p4A26NV28ixYdQ2WVqCzHhlGWpyfiAFLc4aoD3tqt2Eb/S50Ke/cEsc/&#10;SaW0IsuwMqRtljOs138WjJifbP0wcPnMwNdrqkP8lg5dOTBMPZ82Z/gjG+eQXmd+OlLWD7wjr2iF&#10;IaT9EODS7xq49B3/XZdeXta8yzETIFvuOXnAaf7To5ehgVhmuizLPOu7yjTv0s84WY80Ry1mvNEM&#10;mItNaXZ/s73ymQdGPVyXLrfoitedjgh3PaMzYUsYm1/dEpZ0t10aZCsGqf7xjN4Zcf7onmW5aL6p&#10;+iBmBbFA6f1sImXnPiOfgvZZ28TONOTaQ0wjGLTQRsWskzEZwAyaZGvJT6Gt3HUIXtFHDoEh8the&#10;eGtePoG24qnvPWFle8AwySLWbmpuiznTiLaU1bGY6ZVef26tJ907fUi/nZPcytCWvuvqIG05LkDv&#10;HCokOsVvtZn5aLMs8fqA+Ww1sQ5lsLKKuenGBq6JDV99Vm+A9MVkORJzvRYb0nJj/lgGYvo3kD2o&#10;7slz2tkd86HnlD9p1LHTICrHNCXdGbh3Kd09jif9tjFmpNJtWrZ4Ts/rfjYu6XkoJiKVD6F6obSo&#10;fvQ5WFL/k2df7uLOMLjoWppu3FPdc2Ut72emwbG38X23NqT0I+pNGJI1Q8+o2qbl5uWHYSvOIj3i&#10;lVZJA5Wdwk7HnMoX80md6V2xg7BZdqwj6nc7HdjygMxMBuM+xk3y0I/JvlSi97o7SYA2jBhT5Fn/&#10;xUCmtGRZQ1w+mG79lo4GZLYRa4v/nIYQaTh4Pquzaoy6JjuRFPxyERRXrw/dqHxitgPZvljMQrqn&#10;dlRhiMlOTDBbbIH1Xs+7fLLd3sywtFkXCiMd4+G+2gFhxHVatz7JAYyYo7J6UXx6Vultsx1S2NK7&#10;Kw/GLfhp6GvwkSDPsZ7K0G87NN7Sb6VPTD3Kt+ajAzGTZViSxNrk9MiwhsyX63dYXloHTzJkxViS&#10;bY7GSkXq0iBl2GLeXPuEdKg9SxkScV9zJ7E7dVroF/WedF+po/+1YJvf1xyPEzL1F3pXbG0qW53O&#10;on7R1UE2TtnTWVQuYs2WzmSj0rvCVr/oyo/5N2/Y/1mOEfshA04d3Bi6JKZkQvYkWx9Ih7ye1nek&#10;LeJ8TrrNQs9IJn9Q8F2GJfvKMlkaKP3Kv1//LPQO173dO5R+v0mxJaxRFTq6Xhz62z3rMZLpnSLL&#10;Q7/9ctmU7gTZsa/uqc3243Rxu3UX/BbzmOIUE5h+SxroHb8M/WeL3nM+3PNudLgVbn3Bq/8uDd6r&#10;kXd/wDjELO2nNQs/LD2r8Zd+d/qom0XWOX1fEnOWY1jTYlACfUPrc/2kwt62yLFbQ0zk/H6k6yX2&#10;3ToZaoLfiMS82HV1Nek/NPfm+KXD+eCI6Z9soY6NyeakbzyJluz/GkvoFJ0u++Ih2wuDOtcOxK7V&#10;4zNjtkeub2LcqotlN9ZFegcYeuT4qSdXHuHCgMwxBtUqvgsVR8i7WKhKHA+IcaVWw3hG7Zr6xSSV&#10;9n+1jZL1jDnm2W+4vkjpZF9c4Dsqe82xFxqYH+zcuRNyFxh0KhOTVur7poG+LSsutaMjnUQVw340&#10;9ogS6zCQiWoqNSajzyixFoP8HNhqDKR3V5VcHpEfXdZap9rCvxCgGQ6j9Fu7Y66LoE/12+0Ovm2+&#10;cgLrd+ucrw3b+M7cK2DdZv4m2PT8QbxXyuN+vpOy0c0WwdCTH2CtMM9vtGIzE+FTxKJULYgGSOfy&#10;ZcQ9N4N5dGOSNryINBg8/bmvWHl6AYzdd7wPrFo3H8e3zGmuISaV1Io+GyGti7v1YrXXtAXXpGaK&#10;0Z2csILvrRvjp6xsjnDixuoK4pisgNHrpiNvtFLfGBhF7krjeStrZcx5L5/B+qHB2asIe/c9yPM6&#10;v2PP5MnqxJPPDk7g9Ks1njg2sZOMUt/BN+BH/xAnlV2bgQ7bB2DTBrvY/uTWoPH+GOuSQ66yryxj&#10;XrPGVy5fwnp4uY4MHL4RdVJ14uieh6z8yAf+hpUGkxNYa3Z1KYf63G2dsnLp4gtWXqjcZuXdB++2&#10;stxFPp74Q5xq8lt//O+sPF/At+6/+3/97600uGUnWPRWFi9aOT0DG9y5C+swkdbWRKvNNkZ9ldDh&#10;7UYDdnf+DNj6PvNHn7TS4NRZsLZ1eDJIqwudiRF+PEA5bWzAqN/2/nda+XM//wtWPvNNrP189ZPY&#10;ezDi3oG3vOeXrDS4YwKsWR/7d9DNK0soy8LtYLxqkp1uuA4jrddRfutk/8/FKDc2se4bg+a0BnXt&#10;E+E6V4Hjrz773HiM6xGNvc9TQDQvabOdWCXjWoenAVTd+DKxRbaJV7uwzfIO2MlNR1EutxyA7T7O&#10;EwfaOjGRJ5Tk8tCN1v1r/GaSZznGZO0zmJpGPZmaIVsY94VcfR7tQZfl1R5C6ptH0klYUS2jb5uf&#10;h72q/y+20DcaHDmKPQvveduHrZzIoy/63BexZ+VLT8JOhiXYeMy2de0qdTeGbgfsjAsV5GOgtimB&#10;GN41ttHvSoz83XQI9eQjH/lZK4/dhpP3lleh/9YS3rt6CXGtDWFDZ7toHw3uvRt7OWKyAnZaaOsP&#10;70HYzTW0r3PTaLenq2hztD+jy71C6su1TUxzJp/91QBvBgQEBAQEBAQEBAQEBAQEBAQEBAQEBAQE&#10;BAQEBAQEBAQEBAQEBAT8CBE2qwUEBAQEBAQEBAQEBAQEBAQEBAQEBAQEBAQEBAQEBAQEBAQEBAT8&#10;yBF9/fGPWT62LzwOqrt7dr7Xyp/80K1W5iqgm1tZB/Xdv/3Nf2HllXMvW5lrk5pxCCq8iJR4A9LB&#10;VkltaFAm9a6OThJts2h+/WNA3dELpHkVRbF/DKgoZls8EseCtPGik9UxoDreM0cq+S7pwN0xoKRx&#10;VpiiqbveMaCi/xP9Z7HMvJNZUPkYbjCdPFopZvp7Q1AUijY1jhBXrwf9GLh015QePDsipa+jiGV+&#10;HZU6WPYcJa6OARUluSjyDdqkQK5NgjazVged6+w8qDDHLAdHSV7aXB5tUkdWSOl7ZCfoW/fv22fl&#10;7G5QfRp0SKct2vNyGVSJyodomhPjsGKNFL59lpdsRZTFso3SBPRj8MlP/4mVnQsos/e+EUdx3vwg&#10;bHptSNpNMg2WeeTCiMcyDSsIU/Y55p7OsTg+E1RmQe34qac/ZuXC5cet3IFk5g7sAE3lg28Alewr&#10;i7DNs5dAm1ggVXRhgDQOeKxThfowyFf3WNlm3drowY50FGyvjfT2eaaKKBRFNT4xBDXs6279oJW1&#10;mQNWvnL5u1ZeXQK9o0FnCHrWQZ7pYFnKpps8smJtFekuF2AbMzWUbWMV+RoOUV537sKRo7ff+h4r&#10;Deo7kJ8RaUFjcj9uIKrcMyees3Kygwt33YFjW3uk+v1PXwada+tF0Nu+6xjK84b3oHwtmHdR37OI&#10;AwICfhRgfftTwXtHp2cK6ZGWaAfYPLi+TNh8ZEHaZxooDB/ZN7LokQ5YSXHHNVBuSiJ/KDkD0vvr&#10;ODal+08Ld/Slga8TxuW6bUahMYYbI3k6SpOC6zpqzkBjhcxDFgX2YS6fvK3LOkJKxxvpeICkQKzQ&#10;8wbuHT7DExPckSSSPIEo12F+RqRad0fLcLygky11HKeB/tQ4SsdQrHIcpeNmWhw7XFnEcdrq3zvr&#10;oLyu8cgbHYOwawbvSccGQx5h746moKFojKRj2Taa6O9HS+izV5dwDHiZR/sUeHTMhdPoyy6cAzW5&#10;QZdHcupI+japrN1x89S7jnLX0UnuqA7qTMfWxTFptTNnkKgu6RhAlc+QYwnR1OuYhqiGscQtrwMt&#10;/bs/+CErb7kZfXSVQRdI72ywugLa+ByPxc+Nkd5WDxTpSkMlwni4XOMR8TX8/uqTGA88+RSO/d59&#10;Dcd+3n4YY6RH7r/BSgtSh5dJQz2oYQyqo/pLzKeOafWPO9n6m39k4Oogw1D6/XZJUJi+zHHcn1yx&#10;/69fvmqlwcsvgiJ+cRG05z3aso7m0bhZR8TqRGLNWwqsIO4ILPt/2jYZ6CikHOcb26XTz9920h2/&#10;Q1z32BblnUjDsGLLO+55zWv0oCB++gR56kjQs0MdxcOgNH/x06u5hx9nFn6efV0NeDxQGjfKo0fK&#10;e3cdwj3f77GiJVjbYJvBhzR3rZYwtylxLK5kjoZoQ0qcj7kj7720uXxl4K7xOFClL89jHXRf1wU/&#10;LN2XTv0jJQ2uF7+BfwSUIN0pTL+8smnS34pDUkcnud+0L8W5xWbZAek5rUVkEdN+ZHtqK50OmCyF&#10;0ePjOkpNjapLg8JL0BqiDe+wPMo8jqy8FzT6u6fQ/s7yuJ2Va2hbX3oBczgdA7xvD+ZYAx4BVBij&#10;b8tCeZduVGapXnHf6ZbpdTrkewonfQ/3s1BZ6tgiHa2gfl9za62J6JgAHa9R4NFK4xJ+b2ykx890&#10;WuhbtYajdBR5PJPaSrWdOvJB7bdrD1gMMfsIN6BIoHGVjikp8jg5jQl03Je7T6kjigYKk5A+TGw/&#10;CMqPJJdAkkA253c76H6cac+U5w7HDBozqb/w20iVeXrcHJ4fU0fKj8ZpBr59uGOLvevqfxSHa0P5&#10;2z0npFE4jOLNz/pxKD/ZY7ANXLqpU6djxm0g7Uas2Apbtiv0ND5kGHquSL1rnDzi2E/HPOv4N4Nx&#10;l20/7SIq8giRCup7gWtU7sgrr33TUZh+HdXzBk6f6he99Lqy9uxK+ffLQ+PMrM6kHIXhS8W1rWQb&#10;ojBHtM9smnQMqI4K8Y+e9o9vlQ2oHHR9uzTqyMUsfHty/aanSwf1yXzexUH9jLLHztEWVVaKq802&#10;U+l2+aDMruEaaP3P6S6TDb/s/DwL7rhD6ljHTqbHA1vhxpBq1w3GOkbWtyPpW3VQYzcdC+rStjmN&#10;Ecu+yCPlDJydsE/Skc0uPdRlJusWqHEmvXhOdXDMI64LPMqoXM2s7zOdfbVLnNuoPiiukWuYBeRf&#10;aZXuC9SL+gYDHTPnjqhn2RZV1l4Zax3flbEmzoTi1NHEBlSjs4eKN38RXJhKp5d+d51zYN3PQnH5&#10;YafPIqwhj3zyxx4u/fwtHcseDfRsP493Ne6K2J/ovisfvqrf/n39ljRQav2jjvWOZMxj/NO6iTcV&#10;lo6l1ftZpEcCow65dxi5dOF0p7mQ18ZqTee6+fDCkMw+YxBxTOGekz16zytt/vsGWrMRXFj2/xQq&#10;Lx9jHmWlsHUcZzYuVw60G1+vNdbnIb8t9HWMpvoEzrdKtEMdTaYxikGF31tydfTBLc7LtN7Sr2GM&#10;p2MAx02MQ2s81nyc49iK+Vf7kGcaDDRO1LBKxxtHY+hgpLaR7YPa+jqPoxwxH9Kx5g3tzDhsroow&#10;2kxfhcfhT0/xKEXGrbG25pF9nqnYHiGNzTzyEzNt8zyavDqJ49IMpqfw98GdOO5y5zyOHIv5vVVz&#10;2bI7zhz5Uh+ufOg7rO4P+C3OwL2j/kL9vr4x835iMFaMOC67sIQjyubmkKaJaRzTZmL3oXZG88c8&#10;25S8FqmpZwd/8XoLaNM6RjDBtuvDvCx7l/T77j9PaLwc5dWjJjqjEccxypZFmTt3Aet37Tbmqjvn&#10;MYedr+G73aVLWPPcyJ2zMp5YsTIqI7xRPu2LK6VDVvY7sK8DFYSVdNxW5GULLB6prNvTmgoSXqP9&#10;yTaWL6XHZp5/8ftWXlzFetyu2+60cnYnjurTEcOrfcTV7+Fb6Y0HcbTfNOewRenIK7ZhZgIz5s3R&#10;KuK/uvakla0R9mH0eRTk8aNvtzKf49GoeYTR7kKn19rYhzHoQQ/nTkCHBmcv4EjL4hzuDXgEbzU/&#10;Y+V8CXOLB2/D0ZuDDtqJyVnoaO30JSu/9LFPW/m9dRxV2juQlv0OtikRv9NHReg1x3TyTeCxAAD/&#10;9ElEQVSuN9F2rDdRMM0ObNr1LwX8np/CXoH3vf0jVr7hXuR7EyL2kzno7OL5b1l55RJ090oX36Lv&#10;v/f9Vu6bvtHKj/+bf2nli8/gu/cb345jNd/2LhzFaKAjHLs95KPJvSWdHtLdZnvb5ThTc7dVll+T&#10;+2PWefTw1SvQ/coi2p6rV3AcqEGzxW/+OtKR3wKGEeIocQPJB97/81beewfWtHursI3f/V0c/3l5&#10;Cbb9Ez/5i1b+7E/8nJUG185h/fgf/L1/buXVFr4zTN/G9A6wLjQRoy+osJ9c5H6TMW1Va6hqe9UH&#10;GkxMwH7UKLTa0N3M5KSVri5qnU/HgfL3ehs6vLoEm+3SNia4xmUQDVHX6tO41uggfarfmi+OWU69&#10;LmTMuVSpjDBHbLcrddZR9r8jhm9QzcMG5qbQxkxWoZtz51F2jRbbJ645aLxZKSBtu+Zhw4f3Y59F&#10;letQRw+i/Azufh3+3rfnJiuXT6EcPv/lP7bylWuPWtnoo34vLyC/CycRd28EWxnzo1vMDwD1yfTo&#10;1AKvKX2aIxw4hrh/9S//mpU387f7ZMMPkFEXunvxecR9euFFK1di7HExOHQAbV6pCvsejyBvPPCA&#10;lfke6t7sBL7R5LmOl9d8hWlzQyINCjW3yqwjq+xY5AEBAQEBAQEBAQEBAQEBAQEBAQEBAQEBAQEB&#10;AQEBAQEBAQEBAQEBPzpE//N/+G/tVrbGMnbTPbAbO1vf/y4wI5Xmsautxd35//zfY6fm4gXs6B1u&#10;YKdmPMBOuTw9Z4dj7JosiVUhQYW7oOWJqN2aYquQZ1nKrIb7BXkfyfuAuzvlHSUWtGYHO00N9Kx2&#10;9K+vY9enmNXkRdsm61meYcpTQ2Eq7tVV7FSdqKe7Pn8Qs5p234pZrU6PBDF99Ll71TGrcZe+mDUM&#10;fEY4MSnIW0OeF87LgFtOM84oFvLIKtDjKuuV1xghnTV6cU5NwPNgfhreEs7LoIR0j+mBMeaOxzwZ&#10;vnbNYff3jUewm3JyBuEUKih3g3YfZSY9l7kbXWXdpVeHvFI2WihTMav5XqEl6rI8le7C/9RnP2/l&#10;4gnsDH//G95i5W2vv8XKVk52grAqZPSIyPiRK+O3mO7kTSQvHIOJHfDS+MS3/8DKpUvPW7mnj13r&#10;d936eiuP3XncyoUhdlo/++rTVvYbiLswhG5K8oAtwk4Nmk3uMs1BR/2Yu2rLSFePDGR9eqnJy7FG&#10;3c1O4votx7CLtxWhnLoxWNRKcZqfURdl3O+yjHuwu0YX6dsY4vpyAzpaW0JYt+y7z8pDM2CSW7qM&#10;Xci3HIauZw9BDwYj7sIvaEc5w/zKWTCmfPmbKLcboZrcT74XjHD13dix/OlHsbP32nexw/99t95t&#10;5aF3PWylBe1+FMNeYtp9QEDAVqgP+rOygRW2q19e//NaUD/yX4LxNunf/jowYh8Qc9++nlbv6N5+&#10;jfw4T3J5AHiecFnP0NeCvJINVB5iiEvZVxG2gtwcUy7X4birQAYQH1nGOcUhHYgpZkgGEqWnS2+I&#10;Pr0duvTC1dhI7Fwac43beN/AeUgz3WK26rEf79BrvdFGv6L+fqKNOPP0vKpV0QfWqgg7M6zMjejN&#10;JO96N07kWGfAOCSvXAXLWY3jte46xrDTZM2t0Su3NwHPmoGYMwzoHSTtljjuyiOZSZ+NfnNtjQyl&#10;TGjcxRhwuIJx5BTTv3sOY6R1MhQbPH/iFSvPXcX45QyCSsZO0E1M75MePbLcOLoPnQ66TKM8E+kR&#10;q+cM5Nmmsos5lhXNjBifmh2MEYqyNOpk501gVPvAh3/GyntvR19cy5idmGtbbXgP1TeQvhUyIOc5&#10;jhF7wMYIsluBZ9YffuqPrFynl9qxHLyL7nkAXju3PgCWN4sSvKEGBYy/ZKtjstFWyc46KEPKRlRX&#10;+dNJ1a9s1U09Xa1wYQga00rqeek9bRdQbmIAzEbSv4ax2fefhVfqlQXYqry45Qg2YPlozuR7mLu6&#10;6NKsuFMM2Xa7+uJJvSvp568oNiRPD3reIPv39RB7cThskwbJbJx+/COfCYq2npb15rDleeY/l02T&#10;X6Z6xn9WUqyIYhFX8chzW21RllltcRkVXW29mMgrFXjNVSrQtyPNYKDVGsbVYrzw85nVj9Ln3xNb&#10;iDzFdd3Pt/+erw+f5cZAzwruHUXJ34Lm/9vlw3/ewH9mQEY71T29I0YMv04qn7ovViQLtfGsa2KI&#10;URluYYjj7wGpCzRHVVxi1Mjqpcs+rMm2sk2G8U6ENnwPvTXzZGfft/egld9/+hkrv/NteBnPzaM/&#10;uYPeuNP07Ff+DLLxGogRJy1r3NdvtTG+3hWObyMG+lv3YrJJijlGnuXOsZU6FWuI4Gyginw3VjV3&#10;N/Nf6L+xirHDOtdoSuxXapOsL1B/bkQ6SqXNMawxH2LyL6rjSqB1IDHAqy62Wohz0IN+5amr9Saq&#10;0DHHaBykcVm2PHz9Sf8+dH9AVnbpJgXuC7qffU5l1tzAOoOzSZaLmBWVBKVN77n6JAYm1gHVGwMX&#10;lqtjVji7d1C9YNgKw4/TMfulUbh7HTIr+Xn12aiyDGMGLg4Wg2+vBiPah+LaDgN3QgKfZ3plX2Lu&#10;lM7Uvkl3BoMu6r3a3zHXUQtkWCuUKMmsovwofy4jhF9eBn4+xAqmPMdbbBNS70m3+n09ZjX/WUlB&#10;z0pX/nP9DNucAZO4OQ7WU+lKTYbyqvbMxc3nXf69Piqtdyw3CAtd8yEWM8FnJvRPo8im30BMHway&#10;a/X3Tr+U2+nfpMIgZRlDQC6ujMnrHT+vYo7S7611EOkXY5TqsO6LLdBCdk8pRBoDUUcj6Z8yot0p&#10;f2JzU5qLZNXMQrbr0su5n9LlytL+n9Qv1p8BT4jQ2ryec+1DZt4sNibFEbW8ei6dciDjrvN3Wjfx&#10;XJ75E9OngebDebIDFdh/ZOutgRjTi6z/Li5P1677dDaSgLaoNn3M7ya+rlyZurLHC5LSg5DtphSG&#10;+m+t16sv030h4jhHcYlJQU+p3+zTdrJxuzlrZ3M6BZXbdnELYu1wac88J73qmtOVp6McmWTy/DDj&#10;9zPJRMAK977XbhjUC/guJPjpdSe7eOl0esiwZhv4+jDww/SfyQ/w2y9z/zk/nCz6XHPXO679FTxb&#10;FVwcZCxSWcu+XHuRQHkW26Fj4PDaW9XVCpnWHGsYddXkd6giy6vfSr+F1MXsxDLN83vcZIy6tzbA&#10;2G/ERZ86G9oBTxgqkZF/kWtYU9NggYo6XMhJoP6iUMF3pDr7+Umu1bTYn+/fh3H+7ATWNSpsn1aX&#10;cTrAtQYYWNbJoNwjk4xBvoB4d80gjmP7jlg5UyKLUANj6dlprLdMcy1qYRFhfvMUmKYaBeiyzLWT&#10;mRrSsucA1mEMbr8LjCpiKEpK3/4/4vzD2dOWFUsB130bT5QMmSDWsQqC9zPNOaD1zBHLq0R22iQx&#10;kIpjk41fP32ZXs5Cb6TrqbRDB4SjNVYuYwJ8WdVB0bswPR2ISU73/1zhqNXSDIk1TuOYVdpVpwMb&#10;3b8HzGQ65aDd57g/hl0trcPOzl/B972YrEETU+mJXLUSvi/muljn2yDzWHUG87OdE7DhKcahiSWT&#10;lDQPvM7+v7GCunj6EhiBDJbWsNZW4RrzkSOYQy+cBgPcC6+AYajF78XVI8jX/beCge0Qv5uXpSJX&#10;oIhzqEXiBEpXsYl6f+bSs1aut7DWefAw6tbcjE6PQJpGOcxxryziO/LiBti2mjqNg32iwfo1rCmf&#10;O4dyqPOEswm2B4Ux6vGdN7/Jyn078P0+ZttTWEd79uWPf9LKr5/+mpXtXZyrJJgtoxxKXeiz0cK9&#10;PudEfSphcQV1sN3D7xHXNbo8/eQ9b8c68l//S79iZWGY1vukAlihdb3lNayLf/fpT1l58ep3rIwn&#10;YRutHmyh2UBc506ctvLwbqyh/Hd/9/9m5YDfvA2efgbsbBe4hnD2PNj+Fpbxu8u4xWLa43pNl2vw&#10;6utGDfwe55D/Yoz15+VrKCeDPL+56Z0O19hjMnO+94NgVLvj3jusvPoS2PMHV5CmT37xs1auz+C7&#10;+K/97X9g5c1kszT4g09BN5/+BGRhAmVanoflDcnQNUuGQo1P2sk/g+YG0q/xXJHsYZNk5wOgk24H&#10;ZV5kvzk5hTqpucKYtunYz7g2t0b2umWebEOV5ia4T8agwJMdI6ZjpKN5OC9Jx5nMVxe61GkGQw4i&#10;HJMf+0/tU6qxLhvMT6N+lNnPt9iOXdogexjb+LL2I5GB9fZj+PZx1834HlFke7h3B9qHex56o5UG&#10;VZaDTplZOQ8dPPHUF6187hz2QKw2cVLdpdPIz7VTZONj+5VEbkWdLHb6fGPQ5h6auV2oD9pT85O/&#10;+t9Y+f43g7UQGjA6gm7EIqptMM98H9+hTlxB3ajM49uEwUQdtlauIl2FAtqYY/sfsXK+9AYrpcsh&#10;T47Q+oUD+zgxqKtOaFiXBe4EBAQEBAQEBAQEBAQEBAQEBAQEBAQEBAQEBAQEBAQEBAQEBAQEBPwI&#10;Ef39f/4rdmvbwSp2aR6vvs/KN7zxQStncFR0bo2sZf/6ozj/d0nMag3sqMvTa1W7Q0dkcSpkvCLK&#10;ZFbr+7tRuatTXinyepKXhK5rd7681vRcrUZvVzI2GOhZecSKWU2/5XnZamBXZyzPXu70U5jytl1b&#10;A6vDRB27Rg0G3B2ZZ/rFrNbnNnrtmB23oIsJ7uIcMT8j7q92nrSUvQ63mCbY2ED6qh4jhDyt8vS2&#10;d14oENqw6PIjZrUiGeSK2mmeYGOA3Z2Tk9gZPlHHjuupSey6jenxV6TXl/PeInYUsUv68GGcY7tj&#10;L3Z0it0ipleLQUdsc/QurVWgT3kkaxeo8tEk44psRF438laVbZQntU80l/v8V75h5aknYKNvu/9+&#10;K+94Hc5KL83qWZYb0zDk+doRbaQgb0IyynU20nKpzSOPn3oMu5w3ruBM6DcfBDPh8VtRf3JzyE87&#10;xu7vp0+T9W0BOi8OwV5XkucfvUEM2mSsy9NruzuGDbOq5bpdpG/A52K5NnBn/KG9uH7vfXusXO9j&#10;F6zKpcgdtQaFMexB9tUnI0kujx20Jy/i3cU1XG+uM6417Ow9Modd4PfeDKa12QnsUh5UU+8IOcmU&#10;RsjHxhDx/wue13xxATo8sIEyf9u977XyprtxpvoXv4czxy889m0rP3wH2B8PviNlbxND4ljnSof9&#10;uAEB20LeAn9WyNPktbH5Gf+N/H9hGgDW822CUn/Ibn9Lf5l3vnNe6vTiJiCQLXfYdgryupN3nZ/v&#10;LSBjmYXGI3SZ6DNOPbEh5h5mQB4mlaw7fYIRvVg2sYMRJbaVEfuBAb1VX2nRg4JeT2N6vpT4u8bx&#10;wNw8xgl5jnuG9LZrkT3MQGw0MfswecJ26G3TYX8vtl2xuE3Q+0gsJ5Uqw+F4UmNIA6VbbKxFeql2&#10;R3incQVj1GIL7+TJEjwp73V6s+7cRe9VMRVFGE9y6GER0R8lTw+RUhHjxAq9gfIa/8oDqAbdDjVG&#10;nMTzoh0bcTAV18BYZtBfR//33HNga/32p37fytPn0T8OC8jvRh/9qNIXjzm2HWI8NsBwJtcYMf8s&#10;A4NYjLwCPY40ntKYVJ7tA0YyYL5KJaS3ugPjoPve8lYr3/ehD1tpMF/DuErj3zLHbiOOqwr0NGz1&#10;UR7X+oj72y+AnfXZr33FyqP0Xn/oGMajtz0ED6bxFMrLoBvj7yLHrqrOY7LQFFT7OBbVOEdzEFVd&#10;yXT8DGngvH3ZaqTv4iXdd170/O3H1WQdqMj7i0wHBmWW0foCvLmefALjxvWN1Cvbgm5oiksMXhHH&#10;+Spf2UaWTURl7LzOmD5JQenfLl8leqf57+s5A18HgrueefZ62C5uSQOxZ7pnvZbZedtTN4LC9Jm8&#10;JF8T8tRjvjSfUhrUHit7avc0f9HctddFuRmsLKOdbdPjUKwmqreau4oloMR2t15Hm1LkuD+1y626&#10;Up5VGkq/yzP7Al1XuvWeY/zw8i8pD0cD/176DNIj9gq/bNUHpPnY/P71sCUO9lUKI2XbgHT5ZT50&#10;XbKi+wkUZkx719hBdU4McWIt1/PDMcuWcTg7pApdGhLI6bpL9u4m1yUiMZHTozUiw0J1EvOySbKh&#10;f/PLX7Ly2ee/Z+V9r0cbeWw/1nWULwOXH+mMXuhKj66rXMRsod8+HINB5r7ik71HrGOOvZC6dHbE&#10;/scx81GqzjaojyaZvQ36XCfZWIEH+TLZJsoVhL1jB/oLMQ/m2Dcze2l+KYtk0lA9MxCbobsWIWwx&#10;q/Xp6aqxlNpW1X/HDEP7UzuR1ZXTs8c84tu0syuvvdJ1hSNmH/++gbMDMsRKz7JN6d+VH5Pp0sB+&#10;Rcy2GnupnA0Ur8LcyiSIQDV30PWsjRo4z2xez7Lu6Z0e2yc/r5JKg+qm4NuyiyOTBv8ZMRD7iHTd&#10;Z3si85goNMSqIybPbPg9dyoE8ygPcNqs+oA82UzloeyukzHGz4cYqAykE+lKzygduq7fuu/rUr+F&#10;rM4G9KB2ZU8pKGxftwpTZazfYsjcZF8au7KvUvwuTt8WlF/ZNoSDzErh9MmQk4VjFvN04Fi1Mzow&#10;iIqIU8/r1Az3XvZ5L/0Cm44tYQsKSxizLuh5x5a6CZv1Lr2mNov77lXOU7Te6kC7yvb36jdEgOPs&#10;ieyT0rvPrCZWZ9duUOr3gCdGZOH0yHT4diUdpLpju8y2c0AWahcndZ/VtVhwFWaRGVC99pl41ebz&#10;Z2acjfcrXOPtkDXVwLGsSc9kWBNULhoraa7u58+Vozdey0Lz4zGf9XXn20D29BUDtfUlzgGzMWi+&#10;qGg131WfluoVYer7UFbfBrJZXVda9K3EQGXfdfZGybhlu/pNoh6XH9lpK7+1nguKY4vd87fiGHM8&#10;4PLBMbh7nypUndicX+aNJ4wIzrZdGJvLQay0woDjTD2Xfd6FxXjTdG1+Nqtfgyy7pMEWtkRJhmdQ&#10;36bt99MguPEnZZvrMLJLsaPU2AcalGj/efYLKgeNq3RSRJeNp04kyrXRhuyZ2swkc271qpUNxm2w&#10;xjqYZ53cV8FaR54nJK0M0Ff3a7y/b6+VlUmMxQdk51kv4r3b7wLzypkXnrDSoMWw7nnonVZOFbFW&#10;svwyGNWbO/Fd6PY77rKyTuYodQrri2DZOXUOa0Rnlk5audbDd0qDeAbfRY4fxck6t9wAOREjLrGa&#10;a/wyZtgXL4Ldaf3lx6w8uYJx9Y7d+L43bKMMdh8Bu77BTbeChUr1nyT5SRwIM2snBulJHnzQg9ZO&#10;48yYz+E6l7KQlQ1pRwUdR0W4NoXjMLXTFl46HXR5swlfJy1UgCS/EbNrsFCWpCO1DbCmBGozFbbq&#10;if3/zxnMv9iEDbTGe/EK1o1jtok7d2Ku2uN38I0mviFeap+yssxJxNoGGMvW2zhh6dB+2Pzuidut&#10;NBivI8zGAuZ6T74ItrPdx8BedGgvWMEO8bvj4gLWRsczqO+TM6g/MdcDl86Buegbz6G+GQxKKKRj&#10;x8Bqdu9xxD84j2e/99jnrHz5CtYnh8dh88cOg/3snmN4fppj9NRWEO4406h2WS/KXbRPS1wzX1lF&#10;XMduQRp6HjPkehvftK8soy3ZaEGnQ36jnpnCN3yDwTXE8epzWEvcexS6mT2EdunSAnRRr6GduI1s&#10;bhHbwvIG4v7yf/pDK0+ug8V9uDfLEIk4Vq6CjXF5CeXTbMH+8yW0iZeu4H6zQ13wtLA4wpjoF/7W&#10;/93K973hzVbWVI0S9Jtob1sd2Nf5yy9Z+b1n8d24XEd6CoWjVn7ra2CAG3agsxtvBsvTe38KjGW7&#10;92HN+qnv4HuywVc+jfWTs03O6zXuYh8gBnjN4zX20wl36rPyZA0slDC2yOfRzg/aqc66DVzrrKMO&#10;RZzL/ezP/4KVr7sXdvS1737cyuP7wAj35J/we8DTsIHlCawJVXQSXh5lYbB8FTobl2BPpTozwG8E&#10;UxMoFzH1Njnn6eRRfhpnUg25ch7PF3g6msHqKmxPzIG79tD2OLZTO5Dn+tBYTPgsz3W2CzpdR2PI&#10;Et8ziIsIWwz3yRX7f4tMqFPsF3Wqjk5bHHB9NcdvQbkBbKHNfQscquTm59DPGuw7CPbG/hjpO3Me&#10;7VSfLGbVEtJQ5n6Xm4+i/7vjZvTvh/fB/g7sQTg33XDMylw5bbm55SHpD5DejSXUi6sLYJf8xlM4&#10;qe/SRdTZV57G/ZWrSHCRY6pqZkxkUKpynJOgx0FRm+3O1A7k8QN/9e9Y+Y4HcBLdpNYl2bOMWY5L&#10;i2CYfPJ5fnsgm2NnmI4t6pOwvalpxJWn3dy098es3FPjaXf8vrewAF1eJrtslacf7NqBsdNMFXVS&#10;rHRuTcWA7RFVFxAQEBAQEBAQEBAQEBAQEBAQEBAQEBAQEBAQEBAQEBAQEBAQEBDwo0P0P//2f2e3&#10;xs30sAN5f4ydcW9+M3bbzmIzfW6N7Ae//tF/ZeW1szhHV8xqBZ55X+COvz7P7C1w955BnueXjugp&#10;Jc8LefQ4r1TPc1Teg9qdL2YpPTdR3cqspnflWdFY28yspvtiVnOMTPQ20E5OMXmsrWNX7yS92A0G&#10;Y+Qn5k74EncLdrWzkekRs8Qkd8CKWcJnVqNTVG7Qw3WD9gbCkBe9GNWUfp9Zbcj7vkdTgd5rJbKi&#10;yBPYoE2vzvo0dsJrp26dXigqU3mvyENpdgI7tHfzrOTZXdjBWZvCbtcWd7ErrQZiDZD3wPQ04ipx&#10;Z7iY1QZURovPy0Yc6x7DVD4mZrHz1+BLj4J565mvYef0I3feY+Wtd2On6479yJe8JaMq8jdsYrdr&#10;RM+aIu8XqwibRzNblJj3Lz79GSsHK2A9+fBDv2hlfgreAdpV246wE/7EBez6vngFu1RrRXgGtFvY&#10;mTqO013F3S7yHNNrtt3DMwO6ZnS7KI9RH7/lqdDMYydslc+/4UHQI07thM6HOu+5A2mgutfNoczG&#10;Y+i9XkJZNrnD/9JlhLl0DTvQ1xZQHqMN5OO2m95m5V3HwCyXPRO67VhZkM7vvYIzkX/3iU9b2Rng&#10;XO99XTz37jvBUnfkjges/KPHvmnl0pM4r/1nHsSO+d2PgGHNIDCrBQT8aZDZwf5nwnbvb613qNVb&#10;QceF5A+0Cw7bebkJ7NssfFdQ/fQj1XPs1+VlF3uMZHQscf6m2Vzqb/QW6W92Xa6vkgbk2aeoBx4b&#10;RcwbTXlkJdBYQP1/Yw2dj9rpNllA/fHKdBlh6rq8w+XBLWYMA7GbyCNcHt8rC/CYyfOdEtv+acZR&#10;45ijVMfYaoNuKm2O68r0ejVQ3y9mAXm+tMlMIo9DjQX1/GQf/aPyVSazrLyosywbBTL2lujxIma1&#10;IT2nu/RirdB3sV6XBxDTyf5oVKXkWCs/IptNZqyUdLKQHNeK1cmxN9j/0+uxXLJ4Q541afVAGtJS&#10;SaBAmLwzJ+CV8m//zf/bykvnT1hZpSdgTM+TEQMvFpDuNsed/Qj5j0Xpk4Hvpa0xtspBv+kolxuR&#10;EU9MQD2OCYd1xPnwW99lpcG73v0hK288BGZXjU2HLI8qdbhBL6OXFjG2+MZj8OArXDxt5Q19jGce&#10;+QD6+130WGplymWoOUJSygbjnuoS4uCwN9ENy4NQ/nzP39eCY1bYRleqe74UUhZnKxLbgTSQZ7K8&#10;bZuL8Ix77kkwJq1cw+8ObVdhizmKDn5J+4VAFbOI/gyUzqLfZhJ+ev3fQp669XWoNtVA7+qe4NLN&#10;ttAPI3nACucFTXndtFCBPquEY5mjLiQFeUmKdVrYkpYE+lvsLNl7BvJOU5hKp5N8XG2+WLebmg8l&#10;6DTQfi4vof3ty1uTbaPafrF+T0xA1ifQRpY05vXS5hh+EvhMMHrW6YbttK7LrqRTsUwrLS4u9adk&#10;/DPww5Z0cXMOKJ3ous+4tCWNGbj4Cf0Wq4YLk7bhh6l5pvKnOMSiYqEwOS9U16N0q+w1T3ZsHPQ6&#10;FsvImOOAlHECaTMoqhFg39lnP9nbQJu4xusjMnBGMdq5Kr1QJ5m2bz32dSvbbYwX3vzuR6zUmMNA&#10;Okn+sELMak7PlHpu4FoRINUh8iE9ZKF3pddiKV03MVAYIhJ3dZdxqa8Q2qwTHXrlGjTW0S+01uGt&#10;KfbYeh1zzp302qzVMYcdVaGrdKxhxRYmpqyZyR50T8xqYlRTg+uPX6QTja1kTloOk14MhmKqyVwz&#10;UFh+Gth9uOuCK1fCu22hOCLZk4uTD6seM70Kc3PIqc70fjZul25eSu2F6ffzw99++nXf2VLGzHSv&#10;z5S5ODYHsSUOwekhsz5pkC0DecuLsWo7jIewO6cr9x4SrDBHZFPwGY0M+mRQ9NOrsazG6rIzMawV&#10;OfYVs5og+8vWe7VLafuD304XVJ5Lb5o8C723pe3PQGuarjw86cqSgTudUar89HyfDIDZNkbMapoD&#10;6F1XBxmIS5/XZzvbhnC/hWFm/VV955Y4fJuV5KA9Zj/pnrf/p7+zkab6Z/r4W+vlvo4ErU0LW55j&#10;/2Pg1zk9MyIjgc9e5uqL1tO8sCO1a4orgVKjdVWFoTVbtYGO4c7+n6ZJ2PzLhCftpc/6UsmQ7lLm&#10;N9wY8uQIfTPQcy6fLKGsnUk3CqPHeZaeSd9FWI7dmGlSWSuuSg/hdDNjJL3jOga1v3xHbYXgj1WV&#10;NrFr6T2nhwR6Js96EUewq+wzFt43A7XxgtqSaIyxa7bcNBZIr6X3DDQW1/2uPuIQypXYtFwdhkju&#10;848EGp80yDDuwPQrX+p/BL9d6GfSb5DNj+Cn239mcoT215UXdTfahuX4enHEBdiDi4Osmlvi9Oq7&#10;rtfZd8jeXBuTILVRQL/9Z0teG6mTh2QDZaapxLZf35GyjKVjMgfqe52k+ovt4pZsjJAPQe/XuAZk&#10;UGG/p7AUv+JwdZVMMRV+rxtV8Hw8ibCGHbRJjXNgMDnzNFhrDL7Ohbx9+7Fu8c77wBJy5RWwl726&#10;AFan/BzWPA4eApNKo4Wx6XDlkpXF3WBcuuVuMK88852vWmlw9jy+dTzwJpweM8NvbuefxrernYew&#10;xrF3/0Er1dYjlwm6iKtNhrWXT2B94JVTaT723QGW+6NkVivzBCHprl5HeSlM1bUhGYvHC1h/eXEZ&#10;aw7Hj+ObVmMRcU9N4zuagdYCHRhon22/7EpxSyY3ILeB2GgNXD0gVNaC619UB1kn+RktV+bpTYzZ&#10;Ift75I31VA+SUCBY313z5phFWQ/cdc7rI9pumo3ckLpR66VXYO3Jb2WL+dCJFWla/hxB9Yzdon0u&#10;d3URTHxDrh3Mz4IJSgdqXbj8pJViBWt3wRY0VcV3yUEf87f1AcKZ3oUTsKZqOKXJoDRG/SiyfF59&#10;DHa+6zjmePNzXBMZooxPnED9Gs7DRvfdgHpUJiPcS4+ivnzvBNZSDarzKNsbbkbdu+UWxF/n6V4r&#10;F7HnYb2HvQRLOTyfJ9vUTTcct3K6jjhHmVOyDPLZ9lu3IqRnOEC6Wzz1oz5BW+Upbf0h1gGuLD1l&#10;5UYf6Y7zqKtrbaRhqs6j8BIcrt1pZfcaymWth/pc2ImwVsVY1gOjmpiiahwfFHp478Rj+I6+1Ef+&#10;ezNo/wwuX0ObePJVlGm7ifRurEM2N1Be1/hNQSfvabwgVt35G5DWn3j7T1r57je+yUqD9WW00b0I&#10;3wS+8T20o4MCymVyFmE993Uwrr36Ksr2l372Z608uA9MZa+cxx6O77wEO7x4iSfIJGguIp0dLmxr&#10;74b63DEHE27MxHGZ6qraFrG5Vaagu/6Qp5+00nW+0SrKbNc0bPfnfhGMaoeOHbHyy9/8qJWzs4h7&#10;3/wtVv7G/wenuLURZG7XPJi8xl30Qy1+IzJY42l5g0kwB46ruFcroR7VyAqqE22GZPbsxXivFKN+&#10;63S3WhVrKL0u859Ap/5NTqHtr0+gBRuzZRv2EIeYUds8oWdhAXuGOpxblbmO6fbmZOpNs8E+lXsb&#10;yqwXR3hiwAbLsLGC57qkq+ywM6jXWW4DXB+xfOIR0lopp+tSxSqeaQ8R1hr3NhUj1OdJrr3dfitO&#10;kdu7S20P9r3s34t274EHsHdK4xcuDwBs5NcasOWVJdSpjSbq0Ze/+QUrT74MdrPl86irPBTIsbtF&#10;nBeXqNtednGEJwv0S8hPifr96V/8FSsfvh17M3ZUYDeFItLS7oIxsrkBnZ5m3MsbsJmrK2l9mdmF&#10;dmtyB+YCowhrcUd2vdHKuQh7Mq6RlfLkC2iPL5Ww56M/gBFPkB1w/y60PXtnUQd289Qmg1mudyM3&#10;AQEBAQEBAQEBAQEBAQEBAQEBAQEBAQEBAQEBAQEBAQEBAQEBAQE/QkT/7D/9Q7v1sNzBmaFHam+1&#10;8q1vxU63+g7uOOV5s//6t3/dyguvYofvmLsPy9zRKK+QnpjV6PFg4LyCuAtQu+vTs8Xx7BZmNXoP&#10;CgPtNuZz8jRvN9OdpXpXzBwb69glWNLuet5vb2B3ru+ZUXVnwCJta+vYfaizfg2G3FkdMf1Fsm70&#10;uCu1KS9geipMT2K3oJjVhp5HZs7z/jLokEFFzGpm36qB0ys9snyPZDGrCSWeTVymZ4o8VAw2GtQN&#10;WbBqs9hJOjEDxrSYZVrmbuiZKnZDHj2InaS1HXg+5lb6MdMkNrscz4Y3kCeMGO9KFeiwRLYWeeHJ&#10;471DD3Pnqcz7Ynkr0vOvPpPukP3qd8Bi9vgXwMT1yO3wbDl6IzxgDh7Drtx8EemMakhDiyw2xRLS&#10;VqFnY7mGnaXjvsogyUcdZf3ceZx1Xe5gx+jBWbCA1ebJ9lWDrjpjnEm8vI6dtKfOXrVyPKY90dsu&#10;LqQeKuss+x69GMZD6KI4Qro6TejI7arl+c5LLexy35FH+d13J/I9vY9nTFdQTwZkQzSIIthmf4S8&#10;DiPs7C3kEXY8Yt6HyM/6GnZgLy4irKsLtMMedhtPF+FV9Ka732KlQamM3dldeoh88ss4c/z5RXhe&#10;dPrwEtpN74gP3v2Xrbz5XjCq/N5Xvmjl8tPQ5c++Hueb734rdG5Bsx9wJ3zB+a0EBARsweZuYivU&#10;N20Lz7vV9zDLQte8MMfs93wnO3nKCWjtUmRDQcuXPMOLTIXzrh3J01qMROyj+vRsLrFNFQMRyR1d&#10;7noZD+cmGUM3eG6+2MJiek5rbFGmh0O1jDZdnnHDEdp6Mcvo+V6UjnN6HYxL+j20s90m+tISKWMG&#10;fcRdI1tIWYxpHk2AWFs1PshCntLyCNV4ZVJ9MO/HZISZ5big4ljOrEgCR5o0tqpnmNX0iLwixegx&#10;pvdMmR66qdcj3+CYLldhv6PxihgkyDhhMOZYYshxCongchUyiplQDaQLeXOJtaHINAzpdZfX2Ipj&#10;2k22zL+lzTH/itxDad4NxBLEkNL8MYBuH883s9721NWYY5tlBvkH//E/WPnq42BnjRrwWqnQ0z0W&#10;3Rltu8eoCmQZy44r5fXne8RrLCpWELmO5fMYp2gs0iRrq/JTHKMM+hwTGxy8DZ6JP/GLv2zlrTfD&#10;E6zMAtK4uUdWoE9+8TErF07Cw2fXBuYWDx3AmOTIe9Hf90RPV5ZWk/jpOV0kE+x4ALmxARuuTiKO&#10;ou9uvw18L14DXRqKDYHwvYb9d+WN5zz++fpI3uz0GrPgnxFdccXa3FvE2O2ZJ+DleH4RXk4+Y1RP&#10;TCQ0sJi2PZBHYALV6yqbjLTMr68bhe3ny2cuE5z3YYLtwnTXtzAQIA6ffUbPu/uZcPP0LlO+JIUt&#10;6We90m/NJQQ/LgOxgfhIn90cxhYwLLX9LTKriWHNoNNAP7LIsu201atRN6zXtRrq2uQU6uTkJGxd&#10;TaWgtGXZOcTuI6j+Kq96VOWhfkNhOWY1yqyODFz7lkD3tqsX6v/8Mlb7JfygcAx+UNiu7nlhaF6p&#10;uDWvHmXmrNJ7zHZKv52d06PcMXQx7oh9leJwaaQtxeoEErg88pIY8Hpt1Psrq5y70RO0x2Iskol7&#10;fgZtZJcewSdfgef1bbfdZmWWMUZQnGJKV9413xfEKGNSbCAmDOkyy3IqKAzpVc6yTmeC8qlxgYJi&#10;2vR+iX1Xj4wSBqtkfGhxbKSxRJ3rLNNTO60s0hu1I7o99tEK209TllFGOnJlp3TxHZW1xnZ6TmE6&#10;xji+Lt1l41TZ+OlwcbOddWkYoV1wvwn3vCddX55AedYl3/6drXs24O4zzJhrJ0I2Ldux/yjvsrMh&#10;mYv0rvKvNmfL9a0m7JjrXLrwqotTcLaq/FOqTvvPGyhe9yztRnFJimXPv25yYqD31fY7nWfaZdmJ&#10;Y7Th4DqtaywP9jNiVstrHCyWYMJPu4EYIBWmoGfF/uPbo/Ij5ki//l8P19OngcLS/a3p3PxbY3Q9&#10;Z5D2WUiHnnVhUxdbywPw2VH9lLq11QRaj9QcL4nMCuVd0mcTkw07XbOdUNib0kQ7UH6kf5Wtr8uI&#10;Ru7i4n29J5m1Ca27Kl7pc0QWIVfW9v/0OY2tlAana5ZTtly0nu2YYYioiLjVBuq2z0KrttRnf/UZ&#10;5LLgI4kK8Y7GfkN2OEpfj2Frvq/rY+ZTJ5Zk50hDzs3cogLnaNk8Gyid0rvaIN/uyvytfBv4/Z2D&#10;8u5snfdZtGL60HWFozqcHYdlxxkGYuwVCrQjhaXy07jYxcF8Z5bBHdS2CAoDIW8Nu6V5Im00zwxw&#10;qSF9X9+KdCGB7L7gMo17zkbt/6meVV/Efq60xI7mHMiO4WUXbqzG9jftHyEnu1in8fs2/VZcGtNm&#10;2xY9U6dN6rcYfLcwk23T/pa9tkXrMAY+y5mknnHp0XcHpjMpfCvGJcQlVlqxduT4vSbHum2Qz2MM&#10;miQMUnn3oUqr+3pMBSfz3OZ1C/9ZRqn6oc8Vp5fxnaVOBo/ZCsbPZdrOgO36pz+N010Mzl3GuPL2&#10;+/Hd6I333m/lk9981MrFNtY+Znfi+8rOKbIds17dzJOG+hVcP3MJTGunT+C7hYHa1YPHwSg0Pztv&#10;ZakHexpyPaPKk4fiMsawrg/X2Im2c/UcWJNefjllVnvdQ/iWW58H84tYvDuc20xNQSdaUnNVjO3Y&#10;Ck/ueXUd35Omp/H83hrSUuS6k4G+DWqsOmSBpNbx2lDdFVy92bK+/KdHh4u5Jdq+zPO6UDK22KjW&#10;EtFuDXNgA9PYuhBBx8I4aeEMxPTfXoPNGIi9achvuvoWWyPtTuw6BWBII/8LwaxGdHvpPOzKAk9E&#10;2otj2Ap55Lnbwzfz9RbqzcIa1i1HI6wDHtuBb4PtFczfXr2M+70qyny1i3pkEOfwPfHIQawpxufx&#10;vXXXETCmze3EXC/Xhw77/D7ZoO4qOgVkCWsrL3wf+xdWVlO2oD17UF/3HQE72f4jOJGrz1NArpzD&#10;nLqZwzigwL6r24M8Qma1iQnUZZNqAy3LbgLbqVwB6Rxz/VTryCPOFeI87q+1sSZ6eRFtSH/E9b8R&#10;6mBvjDh3z6VsdIen0H6JFHCZ8+XCFC5cWwJjWXUG3/HnZjhfZrrHbSS8wLbmxCl8fz27hHVag1cv&#10;gs1sYRE6GnDMNBzAtpf4fXhtBePMcglrVhpPq28e8FSUX/2Fv2Pl2x7ECV0GFy6S0fIS4vrjr4FZ&#10;bc8BpFvfL869TObKHWin/vbfxrrzkSrq7G/8s39v5YvnkZ9BHSxOBo0NpI/dXaJ/PkPZ2GB9Zxs/&#10;wT0QGoMM2KaWIlyPqvg95NrJDbtgpwb3HkG53H8X7OvYnUjHxz/921ZeyOF7+Nvvw8liX/oT5PvJ&#10;76Psf+GnPmDlGw+Bfa5zAXG+8CLqocEnv4B9Ceejz1lZ2YP0z7ANj4corw2yso4KXN/nOkw+hl25&#10;sRL3QmShcUiRYwC1hWqmYn7PKrNdW7sGm124RsYy7ruYnMN6jdiaO5kTEvstlMvaAHa0m6e0vPVh&#10;sp2+gHpx+kX0fw3ZXwX5qfJ0HZ1OF/PbVYF9QbbfGfHjX8T1PI2Lp0qwsxuOYE/UbjL2i/V8dg7r&#10;r2/9MZxKGVEvI34/KvH7pkGrB3t49RzY/7o9sPxduox++7nnz1h58gWMW1qLqP9djUOZ3CKpSzVm&#10;LXIfjQUZ1WpkJ3vTW2EnD78Z9nZkSu0q1hSHOZSL6m7UxXutJvJ54mXk7wrXpQ3qu7E/JJ6E/qMq&#10;9m7ceBDlsruIbzWLZ2FHp59FOV5owpYHBbTf7TzeTwYTVlTLiHt+DnEbHD2E+kKzCggICAgICAgI&#10;CAgICAgICAgICAgICAgICAgICAgICAgICAgICAj40SH6X37rH9ktbTuL8B64axq78e95E3YeDie4&#10;la+FXXf/5hNgdzj9fZytPuKu+yr30OOpXK7P3cc6h9YgjhBmJA8k7lyUR1KBnrGOWY0MGPL+0C5P&#10;Hu/snqvxLPZGg0xeCfJ8tl6FJ0VD7GEes1qHZ0RnvVEMSvQc1w7b9QbOZJ2ewi5Dg+EYYcu7Qexg&#10;3Qi/xVQSdfF7dho7GodM22iAXZ/OI4i7dPvcyWwgz/u8doJSw/KQce/i1SRNCssKB59ZTV7IBg2e&#10;p1zQTtEd2GE9PQMmFWF+Crse9+3aBbkXux+bPP+4yR3obXlw8IziaXqzGMzUob8i2QF8j6Muvddk&#10;EzpTWd5sYlZT+sWsVs2cmf/oszin+Zuf/YqVr78JZ6AfPADvh9vuwQ74Yg26GHA7dXcAG6nSI6Yg&#10;FzJ5ZAzSHbIiwbnaOGVlvYmdsNUadpZOHUCcgwLKb5ADI8ZgjJ20r57FLuj1NRTU9AQ8aAatNB+X&#10;eSb0+gB5zpO5p9pBuscd6K7N3cNXWgiz1MWu4geOv9vKQwewq7tXg4fPaBIyLmI3rMFwzJ3jObxb&#10;IDtggZ77Q7ry52PUtRbZAscx0tvqIG2vnsZu/dVFvNe/luZn/254LOw5Ama7RbKzfOUZtCWddezc&#10;nWtBuR+476etvP0heGB87As4z3n1mRet/Kn7wbh28N3YxWtBuw/MagEBPxio5T8YrFZbkLaIm6Fx&#10;gIHelfTj7KD5ch5v6svkwOz6NHcdN7IezqvsMjs8437UpWcI++aYYRTpGVqilPdtvodUjcSyQ08G&#10;sXR1yJ5g0G4jwT0mXH1whaw1YnqtltlO8/6I7bi8c+SBIm/Jljy4E6ws67x8XBuTYa1I75MSvbp2&#10;04tTyoqkJEKeGGILKXBMZSBPPadPegfNkJlEjsdj6qpMT0yfZUjezxHHFh153Wbge2krhJSRzIfS&#10;ybQxjdKlxm8G8uZ0kBojlhnzKW/PsZOAQnKh8EaXSaN5WtCJzjHbtGkgHfbNnTZudDqIuy/J8UyH&#10;Y751ssH0yRRTZL4MRvQ6a6xgzNkf4XeFNad1Gf32wmn0gxvX0J8X5MLHQh/G1Bn7aLFUGAzpQSXP&#10;nNSTlfqml5RjZaF30IDKiqscO7HedBvIZyGP8YFBj2OHqT0YJ77x/R+28kM/jnHJmN5OT5+BrX/1&#10;M/AGO0TmmKk+8v/2t2FuMn0rvAbXVjDGSDRBmaSH48GpGYwtxmPY6soyxhh1jvUq8hAn0nxvxnbX&#10;DbJMNVk42/beTcf3kAO2A0W2Dz22URZ8V/VVZECqxz2yRz/7BLzvLl+GLjY49nb1hEmQl34WYi2O&#10;Hbve9fPq58d/bsRIVBddO5dpl7N/G/i6ELONwlAc7j3HOuKlxf4PiDFBcwY/Tv0Wa6agOH0mIOE6&#10;hFE/EH4+FKWvmy7bgUGGBa69irJtrKNNWFlHG9HlWFtlKY/GGuc8u3ZhviaWTcdQwjgdM0gGYqrw&#10;9aq2UfkQ449fXj6zmpj7ypyP/TDYwsbBsLLMIwZ+GiUNsn9nobUB3XfpZ9C+zYpVQLpV/28gO4jF&#10;Xsp3ZWZ+2GIgEduLi4u/HRuXoyZNwHmw6q3TJ5ksl5fRFrY4rkkaWkiWQ6mOdndpAesxZTKB7JmE&#10;bWTrhHSivEYMyzF48F29M/JGbFqXERS0zM1AcSgMsZbK3sVCIW9WlZeCUNqk+4ka4hQ7goHGX/LS&#10;VjoKXOso0Ft7wPEJnb0dXP4oxTB3PWYSpafbxTjMlRzzoTGdY7Sh/bj8q81FFO66gf529dWNSK6P&#10;TXaTgcL2bTsNd2scajN1XWPCtB2jjbA8JVO2PSBbl/WOH3+e4wHpcsy1Ht1XObk0euPMYaYBT8O0&#10;Ykv6XBiErqt8dH8oWhFCddNAz2gNUG2EH9fAjaUYh9P/5vyI1XJreZt7+DtmGCpieXdrDiTdxrRt&#10;sW/xsoOffwOFvZ19RGLw52+ZqJ7P51F+qW0gvGxceY4T/bAFX3dbnuPaqdoD6VZ2aqB5inQhSK95&#10;j2JUcQn6LZv106T20MAfU+gZ19Z7Y0Hd74sZg7pSEyrbd9cNXH+Ae4ozYl+a9odIg951/RGhNOr9&#10;rM5SVhY8M+Ias8uX/T8tBxcW65wrJ2ZEdUHPGWhc6+tKjziWVvt/mi8XpsYtGvPxwWFGx6m9WJGm&#10;k3Gk5WWFuz/ifFlpGLKjVRoFMawZiAVc5SOWY8ExIyq/7jbLh1p19YXL4JvKPvt3AqVH9d6xhxEx&#10;x6q67MaoNEjXfjstJ1C6qUexxCsdWkN36eTjmrOr3ZAum/qGkmbYvSP2SWfT1Gf2WYNYJ/EwbGfT&#10;NOlULZvTapAn/VqUYzqo5yLzLqJqMcSI0a7A+qV+fif7m1j55H0L9fsaE5XQzmrcq7ran8Rvx1hG&#10;Biz9dmyUYkvjb4M0DIStPOq6WNySig4pW5UuKAclsm+xv9RjBtm/N2G768IPuL+5NAF/WuziZnIF&#10;WsgW8BCXTNxbYxHZ/YD3/LDKtLfmCr5nnD8JxpW5OayT7T4C9qdBH+O4awtgG3J1PUEFTWOuR4YS&#10;nYzw5JOYc19qI+wbbj5m5W033GTl9CS+GyndYjL72tfAGDVRx7cVg7vuusvK6enNjFwjtl+XXwHz&#10;yNQO3J/g6UVSptb5pKpLZK25spyyn9x1HHltcE10eRXzSTFxT5ERTm1NnvbTamHN5Ktfw3e00y0w&#10;sMzvAnvTBx/BN66yO88iCUNlRd2N8rTpLYW9tUxfE94Y8M8CrwlN+orNhqp8ZzHieF1w40ZmsDME&#10;29M4wnysEuObYszvZ6Mxyj7PRv/iWbByGawMcG9ENhyx6u0sozxKMa6rcIeUmdbpzxHQS7PNeWiC&#10;mIWsNatSnh3dGGtSV6/hhKvO6FkrL3XBknbPPjARFTfw3tkL37JycfSqlWeukXUnQSkGu9G9xz9k&#10;5WyMtZKpWTAtRVWsWefGaHfV5qgU15uw6WtcLztzBixV5cxa9R234vtktY61w1Eec+eY3++bDbx7&#10;cum8laUq9wKwUbr5xtutVP7dnIgmv9nKYINai9N4pcR1zOEA+u0MLlrZ6MLeVhr4xtvrQ7cRWau6&#10;I+T/8D58EzXYWcWJWjmy5663ME+enkJ/0ed3f827KpPId3LH/j/mGryY/h79yn+28sUT+K5usNyF&#10;XsdcGO8O0DZOzkIHi0v4vURmtR5P+Vgh06CG8ONptG+/8pd/xcrdPOXN4PJFfDN/6jmcmHbhIlid&#10;NMZorKINH9ep4cM4JfDX/k+/YOXeNTD8ffn3P2vlS1eQ34V2GkfcRV4HQ7T1YlTucc7W4Uk2Gg+X&#10;OB4o89Q/9fMDlnI/hg7nd2OvxH/7N/++lQZ3HICddZpoV//gcx+1cqkPe991M9K/9AzS9KU/fsbK&#10;eCfGFv/wn/wPVt46ifItdJGGcy+nbf///o8R5uUq+qyYzGqy9iJ11+7BJla5ft/eQLor3NMxR9Yz&#10;rQFl1x40xul28Y5bK2BLpXWUCscvG2RQ1L6YyiRsZMzhzeoSvgO0WFcNapMoj8lZ9N9uLxDtrcCP&#10;NE2unbb5jaPMPq43RLkV2JePi7gv9u3suLJEdtlqEXZRZB+2d+5GK3fvwD6KYoTn5qfRbv/Y27A/&#10;YWoGccYR8q3pwXgDcRp843tftvLiCtrC4zcjrlP8lvPss/i2c+4E9zKxbewXYIc9nrahMau+NWq+&#10;bLBCFsAf/+B7rHzXe/C95eoyxhT33UlmuALKvtnGu9PVe60sjWCfWjC7dAlpaKwhboNejDZwqQ+m&#10;tGEV8ujBO6w8OPFOK6M23r2KbTK5l59H2TcisDOuxt+xshujjg5oZ1lM1ZGetKQCAgICAgICAgIC&#10;AgICAgICAgICAgICAgICAgICAgICAgICAgICAn5EiH79k//CbrHcO3rEXrh/Gmeo73kE2wIbBey6&#10;m+RZ3f/6Y2BWO/E0z58ms1qN3rY6u3dAD7lqnbusE4hZLXnICt+TTMxq2tUqT8wfxKwmz4css5p2&#10;4f0gZrVuCzsvswxwBkV6wgyHiON6zGqDEXa6illEzGodj1lNrC1zM9iJKWa1oTv3G2kZ002ql/G2&#10;b5FZTToY04PKnRPMjYjO0woiN/K8wIrUpbyossxq6zpvmR7Je3dit/qs8xQBbrgBO+L3HgB7RZns&#10;GheH2KG9cA22sL6MXZLT3Kl6yyG8Z1DlDuQuvVUL3F0rb6cOd4HLJhyzGn/Li7pCL0/ppcLzjw2e&#10;PIEdpF/7DHaA37Mf8e/ZjbJ7+BEwdVRnsKt1g+W30sSO7ZkJ7GwukkltSJefCnfaGpTL2J3eoydp&#10;ZR3pzM1jF6jYaFoRbDIaYXf0aIi0LZI9wTGrVbCzvN/BbmuD802U/SLZWsbrKORaAzqbzmPX9mAC&#10;uvv+As493t9Huf3YQ/RCOAzPn16E3fgLHWxzHeXB9mZQKOCamNOKMepLv8/6ot3C3Pnapc2Ua0h3&#10;Z4D8tHrYHX3yNHY6L52BfgwO7MaO3iPHobsTl6DvLzwJneTbSPf+Dezm/pl3/KyV+25/nZUf/cQf&#10;WNl6CWn94H0PWXnonW+0EoDehzCLvyDeKAEBfzHRILuOD+fpTmz3e6B+nx5CA/ZdarcNumzTe6Sj&#10;EnumPHXFtqk+Wd7Puu+8jxin86Zmn2DRwbVei30u3RpqHGOwO3eMqfJEbnXRJg7oCSNWDnmtK81r&#10;q6m3R3sd7xTYb4uttBqhzZuZQfslxtc+2Th6ZEXRuKfCRCnfZY4nDMROWq6iDxWbSYXemcp7vQbd&#10;qTxG7KsUZqyxE71gkhuQBvpbnoXSvzyNs89mIGYD54mMqJMblKIdyEJuthqnyJVM3sC8IY/GiN5q&#10;GtcoKSNGIoZZg7681LwxTyMH3a2taQyB+2IY01iiTdY6xdVs04bEmsbnDHp9/N2X7KFMx7TxsRgh&#10;epBFsZ2JfYP2VFA+WW5t2qFBswc7km6mh9BzxLDE5jAk49qpk/DaXF/EGDUn7yKO9dp55E8qN5Au&#10;3PiR6Yhc2W2Oq0+Kr/wYBVHgWKjH/rbJcXKW5a7fQJ4mOPbszmEc9uAbMf668fXov8+v4N3uKTDE&#10;HVgDS+3Rg6gPt7/jAStHFYyt+h0yyBZST5/+EM8WKvBEHtPLK898lka06QnUVUFzCp9h4bWRUWSC&#10;7dpGP2xJx+5AdguxJRgU2O6oaVM9V13jsDcXrWOc+OTjj1t5/jw8nRxbBdMgdqdsGtX+dDLe5Aaq&#10;70rndvVf8Fm4FIf6AAPVc93zZeTNxxS3WCv0vuYH/nMGPoONr+8hbcCfWwhiVlPYklmGL4Ut+Drq&#10;c46n+UiejD3Sv+J0fRfbrCyGLaRP7dIC63OjgfZAfdOQ3t3qyw4fhgd9iZQSPrNaltRC6XWkDfrN&#10;9ldMom5uznbK2aHHrCbGH+Wrzrm4ga75NiCoTBWX06Xn+e6Xp6RB9m8DxaF0K2x54co21cw5xhkv&#10;bcOMB6nCwv/Jo7zFbLk4HasWbbfPOEtshx0TC8c/YlY0iKnPAQtrQH2LsbPOfDSWYBOr65hj95n8&#10;Dr1bR228t2cOc8O4mLaRglg+ymQBKTAdRa8uKl8+i7ug/PfY12XrldYyVPZxrH6SbQN149hqqBvZ&#10;l2M3Y/kOq5CTNcwdLcZ4pk2v4JV1jNFUXqUqwuqT1U3MI87ePNuRLTmbSeB0wbzm6ZGrN8ccC2lM&#10;JHtSO+DaeurGeZJndOnrdStYyESB+RiSvclPt377bY6B7skDXHpXGnxmNcfGxfGnWDja8r7ne5uH&#10;fHhG9xS/xgZKZ5H50HN9Moy6tPA5V99S80rf4fjLpZf50n3lV/f1W4hEw0PoPQPVV2fXLszNYcs1&#10;XO+m8xfkR+87Bim+l03LgH1UxFZGzEiSStaIuvWZ1UQn5Le5Waa468WbRcwxXqoDxiXdSocsR5ff&#10;rH1xfChk9Wngp8GXMfs2ny3xeuUiBkily9WxMuuB/T8NW1C/szVuyL5r6ZN7Gf1lofRo7KE0uP7E&#10;mwO5foe62wSGJXuXPsVgrXypX3Tjnc3ZcvNkV+8zJ3QIblzl3RMriouLc9U4RhvrbFgTBiJb9kkj&#10;aIV048qFXZDYDASfQVWsXK4fdUifkxmojiVKsiItS9omdaf7BbGa87LiFjuwxkibmNVUJ2kDbY69&#10;XTlRh1zud8xdSr9MoET2jX4Vbab6BgvVKemM7zpWM4ahNIjdUJpUftSvFPhdIKtDfZ9Q2WuMoXzo&#10;W4DKS32zxoSyDZW12F+ybJoFjpdK1HuR5aHfGk4prCL7bsVZ4OkmhSp0FbMO54u4ny+lOtPYs5zH&#10;OouYlbVmE3HsrXFOpLCpd82lSmI5k62IwcyAekwG8laINT5imLrOz2JuvBOp/qtAkpIwYDFeF65a&#10;MBkZtVq81rsG6jP+SzBgOr2oeXUr9Fymumx5VzfVHqiOymb9vmEs+yPcL+85g20Z+RU2hGMiLnv1&#10;Qnanb40a+xpEpI8fklWnsQDGmueeAhvK5RaYSx54M7473EDmeDWNl7r4BnL1AlhSLp6FfOC+11tp&#10;sHMO3wJ14oNsWP370iWM72d24vuK6vWI6yyqu1rz+tYzSNviRrpO+dY3Yt1kQGbuMtdqJrku2eL3&#10;JX1LLJCR9IWXX7Dy3PfAyrPIenLHvUj/vTdiHSdbAmMy1UUcjwzUx9r/U4w9a07L8fo2HG9rgSmy&#10;89vrQn2UZ19pxcsC15ROl74R6zvZwtrjp60cjbFWWMvfbWUUiSmPYfO9taUzVhpcaGDtpk2GyL27&#10;YD97yQ4Wc63KxG4wVBtq///zhWOp7qclWyJrURRxPjKCnXEol0jkd2kZTH1r07C/I5Ng4Yl7GMue&#10;ewXfA1+9BgatcR1sYgaHduPb4HwBLEe5Oeh5tgK2o8EY992YiDaR57jryhnof2kR9Wp1Detl8/vx&#10;rdvg6C1YX8yTWWmYQ5jrl7DeeOE86sPLy2B+61Wx7jLLcnvz68BqNpHH+zH7hLzWgDn+N+jz9IiN&#10;DdjHtNg17f9JnDxlapADs9p6D8xLHZ420R9Cx1zSypUqSMuBXW+y0mCiAD3nyP43Zv0v8pt1boQ6&#10;m9N3B17ujtCGaI748gtgp3z5e49aWa1gbG6wj6ySF05AJ6st6Lm+E3l98RUwLp29hDWs3gDfKxod&#10;3Nfaw+tuxJrwT37ovVa++DwYlwzOXcH69vdP4ztxR6ysMcq214WuJvJghuvtQEbe/QgYrz58DO3g&#10;pz/5u1Y+dhW6vPMOMEQazC7j3f/8FXxb1mkXPQ7uOhw/qg0p87S4yO0JwPUiO4F+AfV/bhf2Evyj&#10;f/CPrTSYI3Pid7/9GStfvfZ1KwcT2D8xV0F6n/wU2pjuKvLTnUY7cfB1D1p5/Bj6hqM7UH5PfAV7&#10;DAyefwx7Hxo7YS/tSbRT7SWU3Zj7DlodtGc6zS/fR9p6Yzy3azcYzeZ3wMZ7ZIU0GLBuFbjPI+Zx&#10;c2UyDrbaqGsT7BO6/G6muV1chj02uQ+m24bd1TJ7cfrsl6eqWPc5svuoleMebHN5AW3LMk8iWieL&#10;nr7PDGZRvyocv1U4RnSM7Jk+YUh7F2trMlC04vbDt1g5UYUuDuxC//fOt77Lyn172Ya4cQre04Ep&#10;Tz+Wlstjz4Pdb4WMZAcPwe6uce/M+fNI//J5hNVfhY4GOfXrtLMSdK4yyJ52tLoGXfzyL4NZ8BGO&#10;U54/hfb30H60nTcfB7vrkKfQFEawr7KCirF3pdVGeZS02Jjg6irs6twyvtn0qxgz7N2BNvTgDPaT&#10;VXjq33Ad9eLUi6g3ZxZwmt5iC+3GKIIN93mc03iUfg+rcsydxh4QEBAQEBAQEBAQEBAQEBAQEBAQ&#10;EBAQEBAQEBAQEBAQEBAQEBAQ8CNC9Pk/fNZu4dtXx47FI8ewY69+iLs5tcOcXhH/8fexO/XZb/6x&#10;lbkWWBAK3CWuHX4xPbHyfM+gWMGOS3mhlujp4jzBuANeO+XlCSNPHt0fFfGAvCImyJ62tgaPBwN5&#10;A5e4A3FjAzt7xaDW53nrYk7J03M0T++aKp8bkimjyXPcazWEZzAi48WQ7k957hKWN9Eaz5Gvcgfp&#10;5DR2h3bpldruM7/OawrhdXi2tIE8d523k7y3qFc6gThPEee9wl2evpROK5U0H40W0lOix8WuHTir&#10;ex/P5N01iR2lh26CjQxm8NwKd9IvrmCX5eJL2IG9i2f6HtwLBrbZzO71jTHeUXq147VEfbc62Lnb&#10;l5cg7a9NDxntypWNyCtsbpfO287lTr+C3dGf+J1PWvmmw/B6eP1DOJN34hbsSM6XoKsRzznfWMOZ&#10;5JVJ7IwXygXulBelX4JSBZ7rxUnIPj2pdL58henLkXGsOwYDRjOGjjo8k/zyZXgTTBawQz3r0X++&#10;gXeHK9DnjmWUy027kI/yHsRd3ov0f+kLOFM8t4Hdrq978H1WTu4h21sJiZJ3Z2MlZVaLpnBefGOM&#10;OpQyL+DZAW1WjBC9AepcYxXpnZrmbugCdgYvbiBNl19Oz+rfO43d2YduxM7wzz2Os8ifPQFZGyGM&#10;HTnYzV95CDuDJ2+Gbl44Dw+HRz/7BSsfvOFmK+9/y1uttKAdqV7IecZ3qvGhTdGZ5soiovf6pht6&#10;WB47GZZCC5U9nxvQAyBi/qBR8zp06RiKGNwmsI7lxErpvDPwjjz+R2O0Z3kVnKjlmOweo1DcztnD&#10;gG2LC8x5GkLo0Yg2kFi9/X/IB9L7gFM1vUcMolh/w24cPE9sB+lYkP6dN9TmuA2G1Ke8u9X3jMk0&#10;FFHPwzzTQu8vhTFmDuRNpfxEmVjkmcdN8+4ZeWJlvU0NIqWT+VG7NZJNuOfxnHRq0GP/IJZMeQ3r&#10;kQHLXB7mYpTocLe9jD6iF2izhd3qq2RqMRgOYZOdljwmEMZUDW18lWyhEcMWW4Bspk+vCTEvtMkm&#10;6mwqQXMN3g+yH3nPz8yiPyyznNR3iXlNzKkF9uXqu9bpPbi4CA8Cgzqrhesf2CdP8uz6eh35kRlt&#10;8ghPUGYcKp9YrEM6I57nuhuU6TFVZ95rJcjcPOKKVAcpVb9jsZvRu8M1SnxulGGhFaQTwf/9XysG&#10;LIdTZOdapFdOcwPl0ZEuE4iRQ2XUbaNvXWnDzrv0Hsrxekx3tEIPtlIQky/bDxdyTG/RjM71t+xL&#10;nu9pK7IZIz7v6j9/6z1dFxObQa+DdDn7J0urG/9yTFjkmDti/i+cw9ji8iV48ooBRI6aWbbdNH6k&#10;R55Iykesd1nfI3qDJXfs/2JUkveRbFnhGWjM1mkj7HKMccx4wLq2E+OSw/eCOfUwx+RvnUE9v/V1&#10;8GiK74ZcaqmtQdyFTIdZYLqLrJMjDsSaLTwTsf+cnknHvQZ+fVLyr1fPNE+RJ7Lfhkg3rpwoNWbP&#10;c2wn1ak8ZAMG+nssm6ZeFYYQxQi7Qyal5x6F1+P502DX7ZOJYDxEm1JwPX8yLyEDZDXGmHkLMxnr&#10;gSBbV9so3QwHkPot3WWZsTRH0zPKh3Sj+Y3mZWrj5TGmOiC4+c91BnRb5pFKJ21D9xW2oLrg2JwI&#10;PW+gsHwppgvF4crP/p9C9WLLc5my77HRG7DvWV2FZ9vKMvrPWhV9mEJvN9Gu7diJ+dncDsxrUuYZ&#10;K3LFjO2M2Y+rDvlqjOkpqrJW+qRTsdKonMSUIX1o3G2Q6gph+GEJfpm26eXpytH+nz6n8AwUpuJS&#10;GL5+JR3EMMM4ZBNpHXe9gHvGZ+LSO7qv9ElWXcoBPac1Eo1rDJz+NIbl7ybnw5rndsnSeu0K5o1L&#10;1xasHNLzd4JMrPUa6n2FaanU4SVuUJ+BnZRqnDOTsY/DGgenEzKPqqyly34XcSpflSz7Ce1DtthT&#10;JWObx1dSO1PcGuO6CShuVMkoW6FHs4HqVJvs+NcW6cG/hDmomPrFdDtdQ9hKv6vfKg/2p1moe0vz&#10;Y8UPDd/unK1saSEy6aGO0voDqbBGSStikNaHzc/JThXeddsxzhmUHklB9u/XJ0HjM9c/ZWzdT++2&#10;+XHsTpvToDbStQuU2XyoX9DYx+mG7ZOri2QFcWExvY5RaYCxiWNvzuhB8bo+iXVTcSudxaR3NVC+&#10;BJ3KoPGpwvb1YODGW+wPs3k1cHr28iG9t/HTQXGpDhsoPtm5whLiAuqWnz5VXa0Fqc4q7GwcXa6n&#10;OoY4l06CFUhMTM7OtPZAFirlf8B2TbrPQukfcU1AeXZ1lTYhllPH3sj6rjHHgNRfyseYTMAGBb5T&#10;YHoUV49h9Kh/MUHnxfrA/Pt1MGtfPnRPUqys7jrDUL7SbhD3xc7l4vAb9ASOnZysQT4zqhjLFIfG&#10;C/zpTubQSR1Kk4HGjXnqRjoYUycKWzaRGJgVA40/tb7Esa2YCItk4zCQHWicLxtVPvIFSDFwu7EH&#10;1+q3g2urXgNtspbXOe4Vu3eX9Vu66VInOqlkLo961SxhvFZQp5JAp3WIla1A1pMS11NKnLc4nRXR&#10;XjnWM75XYr/pwsnE4RhsGUaFetYzGvfqe4y+tyg/Fd7X84MpzqHURycQi1lBz3LdKE8WtDzDjrj2&#10;0a1gLVth6H21uZHGEoqD5Wyh9imzVhbwFwd+Xcr2c1lseY42PWB9ks1k2bj0Tuwxd2nNpFRBfRJ+&#10;UL2+Xto0Zo24bnzhzFkrX3gVLCDDSdj/698C9pAqe7eVs2BBOnP+MSvFenTw0DErDx0+bqVBgX2t&#10;MuAYK9le9TuQ7iQINo1anDrNU2kuLoOR5cSr+IYyy7GuwR33I30HWV/dNynKy0tYP43Ylu/heuza&#10;BYR99TyYjGb5PXDnEXz/SxpfSLVJCRS0xkRaM485zvLxg2xCUqxiBiMqS3EpdrQ0CXRDcLrdfMOP&#10;+3o24p7hrS77/RJjjUYo62EPbDXRGHOkuICyzhXJACbqxVaqq1aT8xOaQKmudRjoVanrk+a8yO92&#10;6qO13q90RxFsR93+WMxZCbTmlNQqSrarf0YoTjfGSOCPI9N0Is96R6eFjMmSXSMTk5gMG5fxvfzk&#10;BTAR7bkhXaubqUM35SFLe+Y2K8Roqbg0ztI3oI0N9LkXyG54+SK+8UYTqCcP3Ye1RYMqT6jS15Fq&#10;8s+gewXfRJ94FmxVZ3gy1SSZyY8ewffYW47dZ2VR5cNvhwWNJzPfutpc1465d0FD1LzGPpyXrG9g&#10;TrvQAGNZvwBGuF6EOhp3MDYqlhD3DfvAVmdQ5sB9yPZJJ8HkuKaQK3E9yY23cH/pAuzz5DNgP3r5&#10;Clgb95AZcteOW600uPMgmMP++Pd/28rFIb5zl3chf1/5KurH+hWuNfSgm84A92fJkPeXP/LXrbxt&#10;/wErn3kCbajB178H5rFXrkIH4xr0WZpCmMMywiyUoKs9I6x1xBHkw2//MSvPvQK2tmKEdu+nPoCT&#10;xwzya7DFf/pP/l9Wnl2AnbWL+Bbd4Depcg061bBkzD/07W2CVYHFl3vLG8B093f/5t+10uCr3/i8&#10;lRcXv2xln2W5bzds8exTCOSFZ2GrP/cBfAcv91Be585jzedrz8MeNwp4rpNho6rUka5ODvtzRlyH&#10;bVxBOrtNtActMnbNkcGzu478yR4PHwVzYauP73qDiJ1agmod9VP1WnZer2Ctpt1FHGOxgbJfL3H9&#10;vNVCTetRt03uiSi7dc5ErxHiHcfom/bv5jf/m1DnGmewJ+DUS2Aqu8xvjZf5jXBPHmGNaONRFXrp&#10;DhFXketlBpo3qi3ZsQP7K/bsg73P1mBPb3/z26y85dbbrRxyHmD+MtAYvn0NafjsZ1A3DB59Fvss&#10;OhXkOa5B0X1+q4q7+L18FXtqOjxVj0R9yRwVMua3lBHbv2E6Gcy1Boh31wGsC/+D/+H/YmV3A+2Y&#10;1sduvBGnaB45cI+VudHmtojZSdp3yOw4bH0NBn7mPBjVVnPYS3KQp/jtngKbW0VrI5wzXbwCe2w1&#10;kN98H+1weUz7Iwus2JMNZnbhb1a5gICAgICAgICAgICAgICAgICAgICAgICAgICAgICAgICAgICA&#10;gIAfHaLf+q3fttvlfvztP28vzGOjrNniZ4V224672CH30U/9Jytf+s6XrIw72NkvBoY+vRHy3Ile&#10;1e7dBHEJO/dG2qXKHfryaEs9wrh7lVv65H3ndsBz051YVGr0Im6uY0ehgbyF5IHVaOCeGMV0Jq+Y&#10;1cQ2VaCnvLyJxKzW4s5HMbQYiFltwLxG9A4Ss1qDOxjFrFafxs7MDvPf1Q50Zkte+q0NstMkEOua&#10;f9a+MOCOSn93u3TldEZo92iWWW21gV2mO6ewy3EH5eHDOJt339EjVta4+3aBDHaXrmJH7+oqdrOW&#10;eQ718d3YHb17F3amVnjescEavbSV5zI9wmJ6Yums6L5sgrs8ZSOOOUd6oQfE1GzqUXOJniG/+zt/&#10;YOVbeR72G94ABo/iDbCXWLttecb6wjV40EzPIZ/y9qrEeF6MIAaVCnaE56dQYYZi5uNuVG0D7Qyg&#10;o0EBu9NHEXbGD3PYBf3yyzwju4kdzLWJtLxafZRRkbu8b92Dne0zx3DWsHPB4G7nLz75RSu7V7F7&#10;9a0P4Pzv+hzTyORzX32u0fk+/0rSlwNbWbkM/Q5GKGP8SvLOHcptnsG/sIA4L54Bi9v8NK7fdet+&#10;K4dj/F6/Jj+F5G/Wz1EdjH1ffxq6OH8Bu4h30wNxqoX8fuitf9XKXXeg/C6RHfEbH/u0lTfvBmPf&#10;I+/H2dEGcl6gs0lSIGxTBNUH512zuX5sRVrmwnZvqPnyqmjqASuWNBZcn7uOR/TlGAzhOWCgXepx&#10;hHOk8wMxI7jA7P8uLtqysSwA78thWZ5O8lbN5iF7breBGMrSNseK5E2kNxKjl7ymWH+cPSr0DEug&#10;Kw7uQvfbJQUVsR3eFnxPnk9qFwzkiSdNyJPXeezxToXnYtOBjnw+yX2mgQ5NSfngj6FoBBIovmEP&#10;9dcxQ7K/ULpcV8Y/ZAO6v8b2ekCPh04HbXCfbEQWTKA8YuXp6jzKlT56E6lvKNI7XWlokVGtTYYj&#10;PW8Qd9F2K13VMtqcSpX5YSBD5lueykpDv4L3xLKxRnYLx0yWYMg8TdADpkSvyGl6xow9TzGxC0hn&#10;iqvA/MmLUvkymGAbrXyUyUY1MYE4yuyDBXnXK+yYunU2TCmPhcxx7c47OM8+K5ZHhlhBBBeW/gA0&#10;pko1BHAYYaF8+Nju+n9tuNqAvX35SXh3XbtEBt8hjSKjB5ZcboKXRqxLYnNUm5cYvhVjjlXHZHkV&#10;E4BKJKZsD+EhlB1biaVB3uoqj5SBAOmTVE3TeEfX0/fwWzZvIOYOtTV5MXm5Z5hexulYKZif1WV4&#10;KJ4/j/FMm3U8yxylcVS/hzDFMhHTNrtdhOXSSxUo3UM22GqDzJsGI0oDsSC4NpNjtmIBdbJLptFJ&#10;Mv0cP4BxwS984MetPHo3PH5W2T4UmNZ2m+PjDD2o2L+qZAsqFtCOra3Sm5NMa7NzuK98uPqU8eA1&#10;cNczcG2569CBNKw07wY+c5qeU9vDy5ugeZRr01nWskGF0evDxstltHv9NYwhvvMkPLdOn4cnaZ7j&#10;tSxzX7dIuxpsDjMF8pn1ns3C5ZceczHbQ10XS41Baj/Qje9tO2J359ph7362rzLQ/a1p3lpvNHfQ&#10;swrTh+qPmEsVZzb/mjcpLD0jdifl2c3PvPT9MMxqSrfQasJ2F6/CE1RhlDkv6dN9U3V3djc84MWM&#10;oTQXPNs2yNNWRcAh/Y/oxS12gTSfuF5kmJqTO1ugrZOs0gPCkj4l/fJwYbEcfPvz652BwtA8UGGM&#10;yNqkV3Rd5bPFDr20JUqETODH4crYg2+bPZaX5pFp/raGo3j71LeeybOt06M9tttq49dXscYghqlq&#10;FbYgFr5aFe2dWNMNSlwvyZHVRV7BGuaqDZIOk7/s/37+pVvZSJZdS3YlO+rzYdmw3pVuVeaai4zJ&#10;/qS4ivRA38x4BynmQdUTsegXyKqlMeCunViHkG4FpVVxZ+1OYwfVj+1YtATfpv3faieyzGp6xrV1&#10;rEu+vbhxDH/7baaTvL/FprOgvhW3/4zf3vnQupnuZ23ZR1rGm8MqadzPfLn0ejpT35xNo2OCpX0p&#10;Do2tpRunI7aJfhrEGC345WVAk03HMSwnVw9kuwxbLCl6zn/vevoQC9V20DhA70i6MufCh1+eihvA&#10;NekkTS/Tw7msb09b4uJvxZGdH/f88QvfKbL/d2G59gDSPc+xRKo7jOGz+fD154fRyeNZ3E3yq7UU&#10;FqTWWUVmMyADgNqWNsMziMUGQKm2QmsJjjWP892YdXeo/pG/pSulVTo00DVBv2vpkM1CpzYwG7kh&#10;13y2XGfbojmHBdPh1tb5U9KNM+3/afo6pPSRbmXrWiffPORVHqlYoivGGI8FRX2AgtA4JWaiFM7I&#10;rZslfzPochHje4WlNZIS5/F619UrrokI0k2BSsP/Ji36K31GuijqmwYXijocfzVpo5oL9Tlfizgu&#10;myig772pgrRlWQPUL5fZv+l0lgLZ2mNK1dkx1zVcvaJBqr32WdEMHLMu3xlx7V91LSlMK9TnijZE&#10;v3UigdY9cmS5cAWXhdS3jaRKc5HGFqoHTkJskRm4MK6bgIA/L6iNk20Kas9c2+fdd0gL1kL1aZ3j&#10;OQPVA5185BgE+a5bu2Yc6iOE7dKY7V9GrEsx1xlPvYjTYU6Tzbi2B+sUu/eDdafLE3BGHbQDlTy+&#10;ZyQVyIrdu/A9bIbfYQzGort3czO2nWxj9CVzgi2yWGkaDXyX+daTYDBa5HfNIzeA9Sybr2EZzCqv&#10;O06Wrx7SWWGbssL55Zg6nGUbFJF1M8e5RjLBhGR9S4dMaVyuH6B+k6fw/zZl7ZeLD9lKlBlbJIVt&#10;RZ9jDDe2U8fHd7RmO2Si1NpuF6Pf/xq49PHWgH1QgX2ZY7obY/41jsAG1iFLUj4Ci14pwjfHTU0V&#10;y7jH/kP6L8Qcf9n/s+mVTjfr0ulIHemW8knu8RWxlkbX+Z71Z0FWZ35ZpunafN2NSanUPE+XaXG9&#10;9tVXyTC1FycuTE+nc9a4gHrdY78+4U4aArT24+aHHA9fvYLvr88+/bSV1xYwb77/HWBHOrof36gN&#10;8rQrncKQDLCsGFzD/PLKebAXXlvGumpjHuV17ChO7to1f9hKsbq57Gsck7FlfauSzQ4i2IJOA1I5&#10;9dagmzNnEXenjP0WxRnkd7WNdfH5yYetPDKfsp6VyKY30Ao5kpFIvLvOxZq5EubHA467VheRv+8+&#10;ij0eQ66jrzBfRTJnGeyZxbvPPvGElUsdsDFq8HrmJObkoy4Y4NpNjue5jr9zL757/7Vf/itWltjm&#10;LFzAd3GDT/wJvuM3+eW62ePaJ0+i0d6BCsct5SLs7Lab2O5GuH/2Asv+Pe+28t67wSxlsHoCzFz/&#10;9H/7d1Z2yfS0vIEwm9z/keca+1QN+alSFzpNQmPx/XsQ99/863/Nyojla/D0s/hOnyshjzG/Keyb&#10;f7OVrUsIe/cutCEP3YsyXb2IOB77Nr6J/MHXwNg1qIshM42j1YR+OzHap34X38pGTdiC1unK07Cz&#10;yRmUY5GbBKrcN6O1oVYfuk/X+5N0F6Gbglv/xT3tmdEpbDWGVdW3Uo5Rr1wBQ9wGT2Nid+nquEFF&#10;dXIaZT2egDw4h+/i+yKU08orqAcXL6C+L5JZrRShDalOQnbIop0M5q1QnAZz8+jX9+7FHoYdc1hP&#10;LdcQx81kFv3xd+HEun4PYcQ8oS/ino4LJ8nE+gTq7ONP8RTKBMt9pKvB0020D6nIPmzUhr4bizhV&#10;Q8xqRTbklSLy0SXz6nqD73PeYKATA9Wm3H0f9ou8/yM4ga7C/nzEOrhjBvndR3urFbBOpm9aOgHO&#10;MV8nWF9Beq5cxR6OjfgpK3cfwhhn3GUbXsQY5Mpp5PvSADZ/23HY9K4JPK8xh75VVbm/xkBrOvg/&#10;ICAgICAgICAgICAgICAgICAgICAgICAgICAgICAgICAgICAgIOBHiOif/LOfs9vrDuzGDvDbbwV7&#10;0/69PHuU7EVj8s989BO/b+WLj+O83VEDOxndLnd5NHiedQbFCnaMjrhLU7ug5bXlPPX4W97fYoTQ&#10;ju24jOs6K9cxq9FTwECMN/I4ErOanu0M8azPrJant6fPrNbuYPfnBHd2Gsg7Quxm8lAqcPfpxiq8&#10;INzO0im82+K21gF3UcsrUjvRNzGr8Zo8xuT55TwPGbf0L0hX2R3wBtJHllmt1UbZ7uE53gfmsdv8&#10;pnuxY7ywDztOrzTpwXwRO2JbC/AgKXHn9t4ZPHfTITCxFSrI97gOadCiF1qZ+anSQ6+3Oflut61s&#10;QuiTiUhe3LIREkxYXF3EDuqPfQw7sh86iB3Ub3kEtl2/EXYYcZdthUwfFy9h1+c0meBiesRX89g9&#10;Pe7jt0Glil230RR0NaIOuAndKMWiHeFs+0YHZ3DXKtxpzvr00hnslL+ygB2olTLK1WCmg2s7xtDn&#10;0bsesbLPneTcHOz8Lh47Qfa2FezwffA2MJJVqkhbgzttL69h124uSpm8qlPw1CkVsON3MEL9WGMd&#10;47HtuatLiHtpgfWbu/QrOYT5pgdwlvzkJMqvXKAXXoJrK9jl/SJZcr76FM/972O38HQPtrorgm2+&#10;8d1/w8poBrq+9ALamqVHsQv+rqNoo+75AM5HNuhRKSXnRpDaucFma9oK1RZVG+lYDAEGdC7dCr4k&#10;z3C1fWOeyR/loSs5Ai3RU6CTww7sUftJKw3KBdhosYgz6OdyOlufbeYIYWq7sXY9D2hXMe0RrVti&#10;d2SxcWAaDERWxGYoe2sT8rJtVQM+SFKtpF2GlOZJhGPBoF0BsNq7uOR0IkIueaVIV2oG6DDg2oFB&#10;holMbYHaxriMgqKDjGNOKPPcfJ2VrsjU1qhf6dPjesA+wKDbwr0qDxFXfyLPWMH1ZV77K6yQuajX&#10;Rl3tkiUsGknJSdhk95jkueo1euTKS32VCpZXoNhr8uz7OuxnlldRN8WmJKYPg/km+kX1B5OTsDv1&#10;ufJYkk7VZ7u+m9Q4Yu5pb1A/TIOBymWqhnou5tGqzqYf41nHhMNyyjO/zhNZXogaUzivxCSdZYSl&#10;Olco+ZUU5TH2+pNIYcjT0YeiSKPaFtcvacVs7r92IBmiqC3wvdT+a8cGz67/1Bc/Z+U6WVOm2fiO&#10;NtHQwf6L9AQRM9qITKgFegDpjT69OOT5Iw9yebUONP7sQOfZMawb37I8NL5y3if8LVkiu4t/Xe2a&#10;kB3nqD47FhayIagd0hhVaVHdLHNcIDaKpWvoZ69dhrebGHABhK16LEZkOvAmYbNO0lVsMEb75Po0&#10;1psxK608rrLMatLRiHbfHGBMMBiio6izny8N0YbUd4A99CO/+mtWPvjIO60UkVp1A+PNActPHmkG&#10;JTJBqk1IGTqhq2YD6df43Z+v+OWRLXNBZSfdba2TeMe/LIY1N6/xxupiWgM2PysmDJdOpYE2HTWh&#10;u5j90MvnUeZf/yK892qsGy3OXwzGHHuXOPfZziYZU5Kfzel17GDMr+YUgrwMDZRusThobKQ4i2RY&#10;cGmg9HXr8v0aUL1R/ArDr6vSrX6nLEdIqz/nMPDtRWHo0S7HEnrOlbHLB99zcQHZfGo+MuSATDa8&#10;voLB9wrHz/0+xwj0QFTfXZ3HfGGKfbiuZxmvnA6od+lM6aiQiUv9ufp/vadxgVjRBemjO8IYYzOu&#10;X1/88hH8ftBnF8zCtwt5d2oUpbBdubD8dF3vq8yvV/bbpVO2oOs+e2aXFUptrGtTGIer4wlUDorf&#10;xUkGxRHbPJVLr4P2rK8xHfNd5rhLzLKDMfJddOwIyd8cq8YchMsmFaeaVcd4xcF5Nr0GGte5NIu9&#10;J4Gr9yyyHgf20k3K+uOVh9pCMeTwd2UCNp21gSF1cfki2L0XFzm3pm2rrDVG37kXa1kKw5UfE5PW&#10;bYRroH5N75Q8j/7t4Nulfqc2lNqZb4Nq89NnAbEEaZzss59JKt+vZdMxmeAFv2ydrRKu3KQzr0/I&#10;plX9iN7x2zzBsRrRdt0Y4jrpNcgydor9L/KY1YRIbKzUUZpuxDmi7fr52hSOxy7p11FnR+yLBYXh&#10;wmI4aXkgnGxcmpcoHVk7N9C7m9KXQG2jGAuTJ/H/dZ5X3v28OgYrZcNjQfOh63o/W15DsrX2OD/X&#10;M2oD/XelU8lhF/NRP+yRZ58Grky98VU80DgYYWodTyYrOxoqbLZzSltBCxkJ1BeVeS8vtni2GRpr&#10;jNlGqjy6RbTLToeZttEgYv4MtHwsqL8ukQ1MYSi/DpkwDHxGs37mVIHU9iClXz/svFf2lT7KzTHD&#10;em1TduynrDoGSJmwWzhiHGx7xIylsIpc71D/M+B4qOdWsZJn2P5OlLEmq7XnMvu5CfZzFdZ/FVeN&#10;gSouV3eZfuUjuzbi9xOztIsqmfoYZa7J9L1yHuupl7pYQy3twnr4sWM3W7l/D1hEsnHEWttgusdM&#10;x4j93sixT+J3ySl1G8gkPNvIokPb1YkDsjf8b3572BIU9PFacM3RNvAZLV3kHmSnkgb6WwyJAX8x&#10;4bcxPrbcVxHzp9YvF5fJVJZAc5oJrbtyvCtbHjMQP06/3fP71+zaSKuOOldpoP35/uNYl1/qYm3z&#10;hjuwFr/C70wahz7w8ENWVgaYr2ltpFLnyUJZGpfNyUvA9FHqFJMhv8OUyKJ58iLWcp5+5XkrV1uY&#10;H+zZDXaU6TpYYAx6y6in99yJ9M6QXSamjlbX0NdqLDc5yZME2CGNXUuAcPSt1I2pMnnYkh3Vb2+s&#10;sZ0tbIu06U9eRhgD9nOu78l8m7FgH9ajLovqZ+z/W6G0ZbHFJglly4Wl+2RU643wbSoXsX/Kg0Gm&#10;yXUYgyG/B1X4bUypl3WofCS3+zCzbf3Jwt1C/JGL5c8TSEuP6xjffuEFK+s7wbJzwx7M0+ayBsa6&#10;o9Nv8tvYk77T6RvOOfbJX//6163ctw9hv+P9OL2hTNYtg8ijqB1z8DfiMU3NdbRDK+dwasFgEu/u&#10;IzuYvnWOOZB2TYyY9DgmNiiV0I7pNAytPWv1pJLjGJSfas+ePGnllTbibpZQd4vzSNv+XfjWe6AO&#10;ximDaICXC2R2HeUgL13Gd9RV7sM4dgjpb3VPW9npgEnywiuw5YVzaM8uL+Fb9WoP7Z5Bm2vNhRhr&#10;t23OvbscDzdWse7Y46lrC1fx7oinaB04irbpr//Sz1l5+dVXrbxwCmkwePSpb1hZnIC+3Ri7zbVP&#10;jhtj6n3yCNYKfuUXPmDlAa7B//7HvmLlifNIY76u06oS/VPRF1/EGkKfbXeLDN61KgqzQkbfATcs&#10;9FTWFfwe0XZ+9a/9PSvvuOuYlV/+2m9aaTAuogzHEdZwZqegg/mJB6186PYHrIxixCUTv3IO+v/1&#10;3wD728UGdNWJseYbcR3doLmKPLfH6Ne6Q8gy20bVp8kd3MfAtr7M9qHTQlxjzpP1DU4nqhhoTVfN&#10;sMb9RTILq7+YqKJezNSxPnn1MvaPXKGskiGvy2+f2bFjoQcd9KtcByuhPKaom+N1sJ2tn4Mur16F&#10;rW6IQY1tv74HiiFuTD1UGLfBftaDffvAijdB+6hV0ad++ENg5Nu3m3WMLJu9Huru6dPokz//mU9Y&#10;+eIzYNscVNJyyU8h3as99r1IVq7Ij9Rrl1FOgxbqT17rTbS71gb1wCUqnSCTXKFMwuT3rEIZYczO&#10;Q/93vgNsZ29+A/aR7Jgke1kbcYy60MXMNNrI2TnsbclzEW8wZGOUYJkn6zV5suZSB8yVs7ugm2oB&#10;dl8YoM25cpZtRxH168BRfo/B7SQg6H6qjLlSuwPbMXjmZXzLQK4CAgICAgICAgICAgICAgICAgIC&#10;AgICAgICAgICAgICAgICAgICAn6EiD73nz9rt99976VH7YVRBbvnZmZw/nK1Clmmt/az3/+WlZ0F&#10;7MKtDOFFJK82ebvkuQU9u2s94i5AscfI2873+lJY2jUtb279zpewx65FrwIxtLTITmOgd4rcFZgy&#10;q2HHe2+MNIhtRsxqMbc6OmY1Uk106ck8MQHPcwvueB/RfUu7NbUDcIMeITojvjqBuLUbWSxCOqda&#10;utrInNFfpIex887mttOBPBK5I9v3ulNYvteAvBGyzGpdnrW/s4oyvukwzrjffxt2R14aYnf0uQXs&#10;hI3WsTt1doSwdk5hd+6e3dgZv5s741v0Bs8yq/WoT3ksVqjDFs+EVz6cDujJJ0+YAWmcStSHK2dR&#10;YCVY4rn+v/Vx7HA9NgGvk7e9Ecxqe27DjtExvdYnuHN2cRlMXxV6oGjba4W74KNBqrNSGV5zMXen&#10;Dkills8jf0PuLI8K8PpuDb5hZZzHLug+WUUu8QzpL3wD9al7GR4aBm+aBNvhQ498xMpo9z5I7uTN&#10;UWcd6uKll7DTen0dtn74KPK92MCu1msrF6wcb0CHRw/gPYMdNyDvzQg7X8tj6KDRQ9k/9zLSvXAF&#10;ZTnqYxduqYg0VNwucVy/7T54E6kdMIjyqNenF1C2/+kz8Fgql6H/CivEXA7vPviuX7Ty1AmcAd27&#10;gHzNN5HuB+/FDvT994HNzaAnxhF635TkobAdUrO5LhBKojNKA1hF+qqrY56Xh2Ms4C59bWpfG6ON&#10;vTR80cr+EDuya314PBhMlLCrO1/CTuWp3BuszOdQ1wbyNGHcI+ctKSCyNj1/G/RscKwVanwSyDu9&#10;wB3ZeTL09OnJ1BED2RBtZUTWnZgeC2LfaG1gV3jE3+WM7gv0QIjZdsvjStDZ6I5ZgbrsM22dDurq&#10;BmVM9pFBM23zJ8mu5RjIuMNf9HhiHlNpOo956kj9R4MeZ/LcyDJGyHPnwH7YrPPuYjvt+jK1v8yP&#10;8qd2u7mKuAb0HhyTzaHk0pjkpwr9TZChUqoT8tyNr37ReZCpX6LHn9g4YubDpTlBmWfB59mGlOnh&#10;G/NceeeRyLbQZwnpMKiIHhhCiWVhoHogj2LVF3kVy5vQBy3BYUQdKr/yprTwmdHYLyou54Hl6ujm&#10;OOXJKM9Mvae+eVNchNgQ3LOiEdkOeGx7bFbhDwXX9hAun/8HR4MsWp//xletbJLFtUr2zRy9qQxG&#10;bPN7PdRXMdyO2ObJ3qUb6Uy27UN1t5h18SF0ydWL64xzsyirHvG+nlM4+p1lo1K7JJmjh9KIbZ6Y&#10;MFP2MECeTfLWUV0erKL/v3gZHl0GV66ivx/Ts69CZrIhXRd7XUQS07O/P0B7JdZD1f8xpTzKNrGo&#10;yCOUiErQ1XoT6awMkdCpAvK3IWaI/WRMfQDMaj/xnp+wcmcN45aRWKwytj6kl2athvF5sYz8rK5j&#10;rKG2v1ZBu+S3Y2J1cW3LdeqRyoqvOOi6GLEEha2wXN9AqetZL2+F7eyJbXYaB3Q0KiP9ZbJrrrD9&#10;+8Lj8HBaOIGx4FQe+V9rpZ7j4xHenWAVUp/UV/rZZ6l/V/rEkKc0FPtIrO7rusYDBi5v1H/KwAfU&#10;yJKtNCiM7eqqfmfLRzbq61f6d5LZczrkc0OOawpefl8LadlBlx3an951Zc70DjjecnEz+UqbQZF6&#10;17MFth19znnW11CWYvlOArNCtjym9+ckPQIVtjz/DVw/TbuSDvJkC8mLXVLlQSk4ZjWNExQH05Jn&#10;vdsEb44qmS3DLPpeP6/nxQDimFsSKF6/TMfeu5IFSkHPK7/u/TSKLWXq6iah8aF/Peb813/fZ1qy&#10;4LsFebKyz+qTEcYxqtE7e0iP3zHzrVw54h/mc8hxWNamC2R619jU2QDrphvG6Dq9WKXjmPMCZ+PZ&#10;fBDKh9OZ2hT2Cb6ulAMXEp9nt5Ir1rE2Uczko8U1gssX0Je1yBI8JnOV9Dw7jfnkFD33nS5ol4Lq&#10;ZCYVLv3p+osVaVluA+XPz2fKBpPGkdrc5vQojlg6pFGqL1MZCy4u9zx+Z8vH1QeWg1+Gkq7cvPQ7&#10;u6ItuOfs/5uhspNe9VvviDkqeYIS8NMimU2L00VmbpaF0510xPnZFnCw5Oqo/R9w8Q4Ql2OZZDkp&#10;7IgTM6XP11nEsZ3C89sqA7FIKUyxFgq+LrLvGogl0b+/SWdsN3XPbzt9nanc/LDUpwmjTGNZ4LpX&#10;m/P0IXXl9Mu+WlCYYjuLuDbq0sKosvmQbpz+lS7li3HptxhZnM3wd8zFEF1XHJWx7DJthwtqFDW4&#10;9uZ6YglLbtj/hyWk3+Vjk2UlUNoSMDmuf1O+YqZHbam7rnzb/w0Qlt/mDjMsp5qnCGpTVC6SWm/W&#10;7xJZ0fKaa6g8aRwVjlEMigxTV0pcf6mxb3XjSa6HR3w3X0b/UuQ6x4jlojHVpUbq0T83h/XWPWQ/&#10;qIkdg21iuYL1DLEuR5wL5ipct2ca1b9orqj33W8DPcN3mlwjqLE+k3Al+QPi7NNYx7vAdfLqLqT1&#10;vnvvtdKBz2/C9a4lcKVGG4kzYx8L5Web96+HIW2UOd4KxiXIPhXHOMMS9IOwXbJGtKct9SLg/7BQ&#10;+7m+jvqqMbV/WoOek1R7pjmJ6p3WZZtkSTLQtz5915P1jNhHp2u8gNrC7bDAuvrSS2TESrD3HjDd&#10;7OgirG99EWtQbbKzHDmO9YnLp7GecvAgWEGO33uXlVUyR6nJdes0ak8SpM0//lCfpPockX0rx3WX&#10;SyvnrXz+1HNWrpFuPs/nDs+hPdxbx7ctg4Uu2qsJsrkcvRHPqF90rC1sUoZMN6eCSfng/U4H/cg6&#10;11J27Ma3r+tpdsj1pLzGVdu3Mq8JZyOZMbraDF0R85gYel27JUm1a+1dbc0PsolNUFiK1LGVeo2/&#10;WPOY7twYDFLjHNbeXjwNaaBPm3fezm86Wp+0/ydyDH2rj475bVFBe0NDEwkEAxALt4HsSjaYjlP+&#10;bFC5/DA63Laec1hy4iUwqj1zHmyBk8dusPLem2+3crdTfgIdvcUJrmMB5iMuV0zWGpkST50GQ9fZ&#10;8/iGOD+P7zaH7sG37akSfhtM6pub/T8dkzviZH0zY53rcz1TY6YxqVb1vc/B2YykAe2Fl7RU2ucF&#10;1Wu92llGm/ryhe9buTrEd9rqNOa0t96Cb6HFEY0rwbCPb89FrgEMehgbnXoV1186j2/Oh+5GWubm&#10;ENmghbXDKtMwvIr3nnvyKSsvrabfqFtkVFsbgfV/zLFzuwUb1NqV1qCWljEvWOcpZTsPYa/BX/2p&#10;n7by0qtkjnwSJ5EZLLWx9l9061sYy62S2bLNU4ryFRjDiKdn3HQMe1emKsjHoRrGYzGyl/v2txCX&#10;wctcA6yXka56HY1gbQL1fM8esFO99DKY+jbaaFNHeeS3wzr7pruxx+Bv/5//gZXfewYnEJ66iBNi&#10;DGqT0M3UJGxw305859+3B793VLFeMeRcqTeAzv7w93/Hym8/ie/my2S1ivLoI3pNVqwEff494Dh+&#10;zP7S7R/po6xrPM2kWEQ5zU/hPpeXkxdY39hnZE/oEHSaiubHbu2Kp7WUYux7aawgTStLqJs68WZy&#10;GuXZ53ihnVmvLETQRYcsgfUa8jFdRZj1HO3vKnS0cg3232mrH0K+NC4ocY7R0xg+cwLU4Rtwgt2u&#10;PdhnoXbrPe8Eo9obH3qzlUKvjfWmk2RUe+K72EP1VZ5qMtRcdgZpNhhxvbvNuVkxj/j7a0j/6mXs&#10;XSmSBTHPb+0LnE/3eeLQBL9jaG+R2NoNNCWrT+He7Cxs97Z3oa7ddiNOGrzt4D1WHpjBeGbUwfMb&#10;TYTVYfrVIM5Nw+Yt2M9fXcJpfq0h2pSogDHGzATimOCYb+kqxkoX2hi/zO9Gee6aRps/kXvYyrMn&#10;YdNPvfyHVlqUUOeguYCAgICAgICAgICAgICAgICAgICAgICAgICAgICAgICAgICAgICAHyGiYRvb&#10;B7937rv2wveewa7N1nnsdrx5P85hn5zFDssvvfi7Vq6cxa7ochc7GcfcsTnm/reYOxe1e9Ig4i7U&#10;MXexylt1i+dexuvMwPfijumx1Wxil6e8LfTboETvYXmIbdDbo8az7gf0DvrTMqvJS8RADoURt6GK&#10;WU3ezhvcQVomC0htEjptc+e7dreKIUL5zjKrOU92eqHqGXmtjOl6KN34u9l9KZ1nmdVaDeRtZgq7&#10;VA8dxQ7MwiR0tbCB3Z5yqKrybO/9E9iVfvAgd0dSN9VpyHWWc1xP4+rSMzzSrlvayyrtSDv2O2Q5&#10;kjeEyrFPLw/lo17HDttqBTo2aHG7/W/8fz9u5f4x8vWWB+HhdvgeeMJU6BFb4PnZDTKQFavcNc1w&#10;avTWyw24ZTVBvoi8l6bAIjcka+Awh3wUc3in28VO0n7p21b2ItxvkD3s7Hno44//BN47B9foAZjg&#10;ww//jJX7XweGkSG9CtxGfbKaXSPD2sIZpP+Z09+wst/fXD9yI+zO3biCXfkP3ArmNYOb70agyzns&#10;mh8xH8LqCnTx5HfBsNZpIr/yStVu6l4X4Ry9Dbt5b78dXjgGwyTXBicvIb2/92ns1K/T86fGM6D3&#10;Vo9bue8gGNNe4NnPh/eCZaxP790bbsD9W25KPRdrZeyeL7E+k3zKsdGwGqT1wv6fYkh70/02mXyy&#10;7BRF5lWer0Ke3pwqHnemN5nUYjJLXVjH1v7LLTLLRdD5fjJpGcywnSIJSq7ducPKbgNlNh7B/pzn&#10;UYx35Y22RnbBLp3S+gN6+vBM+WrG03yGbDRiAeqSuUZH+IulJl9FXDSrXK+J9m2iAhuen0Uaeh28&#10;uL7OBiOBdvYXS7BFeXP3uBt/RHehorzvuKO/0YQdrq0hPwOWh2pi1TEV5HLTbNOmeA55ke3uKt8V&#10;I+eA9Vle+W2ys3U2kLGxPDVoNLU8wjWo0wt4cgJhqd1VmTvWI5W9+jhamnSbHyMcOdQpHLX3BlXq&#10;3bE62P+TsNQ/Mj+uX6TcxG6UQNedlzHbUosKC1lg/ydmEtWDKIIulU+lxjH1CQwuexklnV5TGIq5&#10;yAecs5akH/ZrwCNxcsh6mRnEtDMxqEmXzsuQ8B3H/hRJ2QKXHQbiPJV9bJOH14LKR/hTeQ3+BcbS&#10;AHXxc1/9gpXt8/CArbRQf9TfGBSqLDt6/Yvpdhij7OXp5nQjJhza3YhtonSZVz3y2BMMfH3rt7wa&#10;U/1DjjlO8w1Kz+v9LLOaxnayTbFIimmpy/apQ1ki86s8YBRmie3fJL34WvQEMrhyFZ6GVxfgsdvj&#10;+Etw+aJUk6Pfrp1gOy3GJt618PvSmIzKURFjA7E2DXtkxLH/J/mLMF7LlfHczcfgcfbuj/y4lXfS&#10;8zLpnCETxBx3iHlhzHG7PJAHrHRiVtP4N2b6h8oXoXJ0+U2Qli3LhXaiZ8SI5cqN9zV2FdT36b1s&#10;nc3TdnXNMTq6OJCvdow4JjkveGURfdhHP/5JK2fYz5TogVmmp6DBqI+/qz28o3RoDpdEDiEXLZU1&#10;n1NfVhJjKX46BpoR82fg+h7pivp29u8xkgq+/nVf17M6jZg+6VUefo4xhvXdD1NyQM/FIueM2bZF&#10;UFiuv2D8YmNrdjDQcuVG6dJE21CcYvKQfgxGfCdmXyuGVNmVyzvrWn+AuVDypv1fHph1jh2FsTyC&#10;E/hMMWO2jboeFTbrW0zYvv71vNKv++UMc47LK8eo7jehdyR1X57yqS5xHb82Q+/4YSUvWeHXQbXt&#10;273nZMYG3PjLy6v6G9VJhelsUwMbL9/XY2JTmbp08rfYDOWhLGY1MfG6uidmIoapsHssZ3nvG4jZ&#10;JluHDMTs58hl2EEOB7QNr+xVLtl8CLom3aieCGJMSv6iBOSl69oHiMSw0F4XRR2XYGUJc5qVa2jj&#10;ChyMDskUL/a5ffswR6/MgHUiZr41NlQdNbH7UJk7e7+uFW6FrxP3240p0rgUvxi7XD1n3Pqtuba8&#10;nXXdt93NMafPGbj2hkH5YSid7jkPur6lzDNxuPjU1lPqt4MblyGsNJ/47cssnO2xzxGu96zBdmGN&#10;SCNS8OqCBctD7/jshhpHDrggI+9m6dJnBVO/qDqR2l36rg/pJK3nDMsvc++6fktm4foy2pPeqZFB&#10;0bVzLK40zM26FrJxlAt4RjrSWMH1abIN9vvuN6FhsK47K1SDkEHKOLg57yO2u6qzWmfVc2r/BL1X&#10;4FpCOUY/apAn+7faSs0lxC5Z4Tt+W5obIm5dFyOkX54G/hqne7aCdKkvKFIW+HyR+Slx/CO2ITGs&#10;lbguaKAy1ZqU8uXWdtjHFcgepOeqFTKPqD2gFCOBm3slEKtqTIZ+JispUzwTKV8cZ4m93bEbkPVA&#10;hT4gU/biq6esNJienbOyuodrlwzTtS0UUq/sb+xWjDaDj29pMw3S+kvJdBVEmaT6wAdOfv9lK88v&#10;oT+K5zF/uePOu62c4vtZiLFO6VCb4iC71wPuQcL7rbe1vmHA1DoUtLC3TZiKUu95KdqShCyuk0UL&#10;/x0/TB+vFUfAX0yoff0zM6vRKNzpBjSCAdtnA51eEPEZtZ1u7OQxqwlq4137S3n1Kr5nvPACvmca&#10;3PHGB61sn8a6/CvP4d6I38Puux9MOO1FrH+3yfx28I6brdQhP36foHbEgNFvgU6ZiHrIx5jz+Cdf&#10;eNzKl/jdVZHcdRxty103gMkkhym9xckFpG+drOq3MH0lfpPV0qiSqf5+tQGWpNokvlFdvQQ9bPA7&#10;4fFjYGK5nqqzrNcGBS1K/QD4NiG5zLQY6MSk+R0Yx09V8d2iRBuQSpstjD1WN7CutHMO60lbGFm3&#10;K4Qs1B5zLTHHb1Sy0cEYOsnHsI1YbSvf6/exznbmNFisDNotxH/HXW+yUt+z1XiOcpzb2f+NRJwa&#10;G7kpBOFObRkiv71xus4XR6hzlQJ09sOVxvZQPXJ1NoHKajt9+nVPhnbp5Dch+T3sDI9pOXjDW6zc&#10;FaffDmeriGNUwXredBEnDBW01ssxXreFuri4hPXiV06hT+6RyUjMauUjGEfsm8K3YIONDYRRnsQ3&#10;5RmOH2u06RHbmLPLqE/zddSPyRrGLRGZCYWeviOxgmXn4NonodMYIg42ZKOu86VstWD7V6+BZag2&#10;BZuYqBy1koecJe+nZd8fgnG8ze++gybS+cJT0MnZq2Cd23M/2ueDh2Aj6+sYb81XYdM3ToGhrMu2&#10;8vHv4HQ9gxdfhi6W2Rjoe6uKussPkBtrqJOLrM7L/C659yjWdv/KB95n5dJ5MDA9z30oBgsb+K5d&#10;mESeNa7vcS/AGr/fiU1XzFxlnqLXr+G9v/PXf8nKezq4/uv/j49aafAi1Jtb2YFyuP8etJULV3H6&#10;FT8p5k6dQlqGOdhPj+P8HbthC//jf/OPrLy2DNa2Z1/+mpVljuUNdu/E/orD+9DP7N2N9rTAk8fy&#10;I5TTWgv5+8pjn7XyW4+CnW2jhTrQ4/ONDSi1t562vRF1kJ/AenedsqvvqQ2EMSIDdH0S+dg1z3WW&#10;iDbNicqIzHHZ72k99k0aGMf8Ttrh+kvk9rnA/js8UUV9xMQE55tct9F3fQVrkNe8kVSK/R7rO+cp&#10;+gaa58ki7YsYe0RriDsqIy6tEWueoO+0Xa5vGhy+EftYJqcxbq9zv87f/1t/38rpCdUP6O7SVTCp&#10;9XvoH3/3dz5t5YkX0fZoX8lwOp1PFnhqmZghWw3c65FZLd+Drcb88L/Bvmy5CwOtFKGzmUn0aQXq&#10;R+yOBmkbbUVuzz7sm7jjfdhD8O63vN/Kg9OwwyLjys5JDfhZLOlPILtN6NZAbd0oh+9HlWk8NBxD&#10;R8UC2OlitsvnzqAeLY7QHx46iPszdbQtZ19F23L2CvbBFOsp62GljrJjdgICAgICAgICAgICAgIC&#10;AgICAgICAgICAgICAgICAgICAgICAgICfnQIm9UCAgICAgICAgICAgICAgICAgICAgICAgICAgIC&#10;AgICAgICAgICfuSILl98wvK3VfeAcvPj//FLVl56GtRrf+fX/oqV8zeBBvCjf/A7Vj739c9bOVxf&#10;tnJyArR0Q/LbDXnEjI7dMRjnQYE37IMDUvSYohEV9FvEif4xoJHoHkn/WCkjjuwxoHpHcTQaoMfU&#10;8T/jGPSAvR7o7GJRGTIOdwwoufC6XdD0TU6BQtJg0EMYeR7fp2NAR6Q/bpAutEya8+oUaAV75HPV&#10;caGC6Pk35YNHPIn6UhR/jlqVdLRKt9Md7+u35PWOAd1ooDxqMyjD+b27rdTRfDoma5IUhFOkiLzl&#10;BtBXzh4CzaB4B+Mq8rtGCtCYx1EZiCJ6SIrUAt/p8EgbHZWg4z5F76xyFJVsiZTxExPQ6SSpWy14&#10;jOev//vftnJ3C88+eDuoPW+6H3SPc/Og7uyRu3Rt+ZKV5RptlpSRVdKhjnppPuIi3i3PQFe5AtKB&#10;N5J0k8ryWvMbVo5mQK360uULVp4+jfytX2R5tWHLd0bp0Zyv/8DPWjkxA8pEnRTRIqXtYguUpB3W&#10;lAbN6YXnP2Nl/wruH5w+YGWuAErJ/gBlcPxGUJkaHDoM+y4UYXtLPMahzGMb8zzW9PSroBx99QRo&#10;G9c2kJbBGLop10ApW84jvAfeTP0kyE9AKU89ByrSL38TOpmoQwcV2tn9R99h5Qrr07XzoK09chQU&#10;kxfWcPxLnIO93rILtNwGR/bcY2VUAt1vL0I+XD0QzS6h4786pE1t8fjZTgfpr+mo3sxr0zw2s8pj&#10;PfOiwKXttnkcU5l2OD2J+tAsIN0vXwKld2sD9KG7SDF7ZDfCNZieQD3V8XAbY1CTXj0D+uNRD2VX&#10;KiMNhRj3203UucVFlE+UQxpGfVCTioo9e5xxvc4yhiocvW6e1lxhWzoaIOxSGQ9OzKG86rO4nisi&#10;3/0Bnl9bS+NYXkL9nW4gLndsnCoMAW0byXJhOUhWSQOr8pzdwWMqEqiNrE1AoVXSuIrqvUYq3JkO&#10;dKK4m2zbu6xgRa/NzdK5q18Z8khUHW3hniFHt44aimgjakvGare9Y5EcMvpgcThIN8z6pmcNdGyF&#10;O23HveDJLNyZwsLm+iEWdMfwTak0xDziK+2PKLOU4O5oC+pIlLy8rHLQK/qtlLFZ25KNbMpr7Ccc&#10;9+2fEr4dej83R6a/9RClKLCF7VKyJeyALSCLc+6zX8IxoMNr6MtmSRXd01nECWLacInHygx5PEuX&#10;R/SoXXZ9AEtG13ts+1P6ZNxPT7BPS1J27WyRYbrjZnRDUL3ge65eqD3gC0qLgdIx0HEz4qzmGLXP&#10;+pS+g+syfR0NrbBrEcZG5QrrXYIiG/vFaxiPnDoJmubGBo6wUbOl4+XEM9/n2JZJdPnI6fi/TP/q&#10;dMNHxIQ+5NGVSYFZ0euiLLvr6EfyObaNMaSOP48Pov//qfd/2Mq3P/x2Kw1qPIa9yDZGR4813TGg&#10;0FWVx8nVxevOtA1dGwW4cs4UqK7pyC5/TCpKf3/s7eYtng0MqMvNceBvPaPjGnWMZvKwFX3aeJtH&#10;vH71u89b+dg3QNEfNzAvi0cY603PYrxqUK9grBDzWFjlwx3Vx7gFlz7XsSAtrSLyGbHtLfB6KXNO&#10;hY48dOBYSe2txveCsxnVgescmWYg/RjErOd6V8fL6jhQHRWX1bMF01YgFb6OQVV5ZaH4XT/nyjLN&#10;q4E78s7DyAvb2Y47c9HYqP7GM4Mu8tFubR4DbXAuO+LYcILjnekZ1PMKjzlzcWV0pTGNjs/xbVC0&#10;8ioV3fefky1ID+79jDpcGemoeg9+PZGsePpPj4wEsmWvY3P9MsOoP6MD6lvHbCgupcFPS550/Qaa&#10;MwuyJ+mk28V4WWG44444jpTtKB9Kv5430DWVi+7FPH7BL4eRjpPP6MJA7fVIaaQt5dWgJyjwGDa/&#10;/ZIu3VxHYQ03PyedpuXAtHplYKA6OBpvDkNHDqRhsFz4cyw9uN+MM2MLVxcwf+pxzjbBeXunxSOt&#10;2UYeOXjIyuIk2j3lWzqWTpUP9eUGsgdlzT8JMU0/oOeFLb+d/aUBqaz0rMLU0ZT6rXecDikHWk9S&#10;XN797OTVlfk27a7g24ag33ken6n3su9n9WfgytB7NjX/zWlRHC5ML60G6idVt/ywNc9SGQ95bK5+&#10;67kBj21y+WWUBtn6aSBb7rG+u/6FFdtPQ/KHFQpT5ad1v2z4+su9S2h9zK9beteFwft6XzrMLnf4&#10;ZSnoOpdE03c1ztTCE39L90I2zTracUs6KLXekqYFUvnQ0ZXpeyiXzXphXu3/KZwqKuzDeAyNjqYu&#10;sR0fc22ryL6wzrVQrT3qSCUL1h31ATUenznNPnZSx2lyPC3d1PNYe5BdlXhMi35LGqhs/fWGShH9&#10;uu7raM6I4+aYcRd0VKnWWdUJ13D8sYXaAB7RqbF3knArRpQ6Rk/2GGs87WyVaaHU+HkzaC9qV13f&#10;w3coNbVQQWZt1WDE8fRGNz0KTke1VirQr44xV/oKzJ9fjyIerbYFzg5/MPo8Ag7/J3HwVYVw9gUc&#10;Z/bKWRx1k+fxc/e97gErpwrqZ7Yie2yngTv+30O0yTivgx8iO5ofClte2ZyUpCC8C+zLr4vt4veu&#10;j7xBndekvCZUttcbbwT8xYHfB/jYcp824OoCrw+3GGRiP2xbtOajR0auUQG2sxGNGxYWsC5+5gyO&#10;1zO47Y7brbx6CkfSXTyPNZLdR49Yeeutt1jJJYVkQIC0XFrF2kmtjnnY9HS6/m2QbZLSLLuEW+F0&#10;QXnmNNqSV17F/P7aOuKY49H2b3z4x6xUO72xyrFvgkoZ7c/Jkzjur1rDvGT/QRx9eOkqvkdMTeG5&#10;yQncP/kqjhptceV1YxXzzfkpfHO4+5bbrMy2RFvqr8rhh6yjsgVJjQfOnzxppUFrgH57fi++N87O&#10;Yu1feV/n0XZXlrBWOGafdmw3vkFp7ufGetL1a0Ftn/esf9ypWwdweuB9fqsbrONbsEWMsUNhgsdc&#10;6p0tTTt04MY16iBdUnCjO0C+2yPYaX+E/BtEY8QxWYZNl/8Lm8zr1WldE7bTq8r0wgbsMW7AtgdN&#10;2OHZa7i/1oKdHd6LY+oMbroRZV6sIgMxj0osaB5CdV9iXdU3n2srmCOW67DtmZ2wmWV+amstYO5o&#10;cOEC1sz2HsXRdA/egu/Fe7kOeeUq2oqnL+Hou+P7cQTngT1YlzQ1xiDOob4MeX5eqbDDyk0FHLNs&#10;aScRdejKmN9TNcYQ2m2s59W45yDXgxxxbLG2lpb9iOloDHCEYGsZca3wG/SofMXKV69h3LKL8+T6&#10;HJRz5BDqzQS/oc7R8C6/inIzePRPvmdlo4Q8Lq7jG3q/ALtfXmWdvIi13aU1pKGdw1z96K04vviX&#10;PsRvvufQ5p566ftWGjz76nNWRjXUMX1XHVJXHdrVuIc4Rn3UtR3zsKOY8/43vuttVj58I+zq3FeQ&#10;doPvfR7Hjj7TRLrvvA1lP+xD36sN6LXZRZyL6yifyUnUr3cy7Lc8gLXpL37rn1nZ6cFmDu1/s5UG&#10;b3jdT1ipObSOVNS3tE4b9eHxp56y8uvfwjeQjTWE1e3CVppc5Woz330Ut8UEj0iOeExmneveuQ3o&#10;f6PNNcUC5LgMWSqyInGoWuI8Ic/OTuNrA9V7faNWG9jWMaBsn4YDXK9VUQ6jEe6PEisw0HpZMY9+&#10;qJnJx6Gd6OcOzmHPxsWT6P/OX4btDstMKI9EXbqA+l7pQ7fxDOsZRK7ZRvmqXmltwmB+F76ts+rl&#10;fv6XftHK9z6C8lprwrZfOPEnVs7PY05x6STs7d/+c1zv8DjjLo9jjiqpzkpco9LRzWsrqJsx1J+0&#10;z7jfbCNfG/wWX+Y4R+Odw/tQV+dn0fbMsm82GPSRqSb3ZpQqmEfe9j7Y9I+/471WTpcxTmFTlHTV&#10;/MP1bQhnzPG++hmD1ctI8HCM8siVUJZ19sl5fuOJ+4hjYxVl3uzgudk5jI2uXEHbs97BmGNiBu12&#10;UeWaQLacajEgICAgICAgICAgICAgICAgICAgICAgICAgICAgICAgICAgICAg4EeE6Df/n/+T3R75&#10;4Huws/ULX/uKld0V7PB7I3fhtaexI+5bn/+0lQuvPGtliSxppRJ279FJNDfuYyddlUw0BkPuvIy5&#10;E1Pe2dpxrR3Z2t8niM1G97Ur0rHtcNfoxkbGq4Dectq1ub6Oe44ZJ4ddh/0+0pLn7nx5YvjMah3u&#10;CNzMrIadlUWyxw3omSyvj+YqduUqfWV6wHfoqSjvVu1QlbdHcyPd7e0zxPm68pnVdN+XiuN6zGqN&#10;deixNoXdjlNzYGEo0DNcDEvTZaR/zxR2E999C3brt2cQZofeq2KYa5ItrDdMd0kucne6GKzkSa4d&#10;vAN6qyo/Q+mY6a4zjWIkcPkpQxqMqbPPfBYsgXua+H3/Tdide+sjSHdlCvlrc3vtxrWLVlbI0iaP&#10;HrHbRUPYhEG+hF3C4zJ2kjboBVjt0+Ovivy1atgd/dgLX4V8HCxh2nE6U8TO4TLLc1cxta/6jces&#10;3LcDO/gn6GnZLMN2X37laSvr3GF+nuwzi2ewW/XiC9idfnwPwnndQ8j37sNIY6mIOA327kK8Rdrq&#10;OIJ3QaGAOJ23NNV85jxY0Z5/ETtiN9rYITwiE0CZLDA798L+DB56CKxnZy+i7P7os0jf8jLC2r8L&#10;cb/rTR+y8rFzr1jZa2IXda0GOx2xbRmRMe/gHMI1OHgILGudEcIqDfGO7GnMNkg7mzvcaS1b3SCL&#10;RY/etzNsB6ZqablMk5WlQNutc6d/TMbHtQ3U+zF3oe8/CGa8swOU/XMnv23lZA9pODIPm955MLXh&#10;YgX6znObd2uAZxfPwoY7aywvZCc3pofF2gp2ebdb8BIpxnhumrvFp2Zgt/L+MtDu8iE9kdW2+CwP&#10;0weRz/IM4ujnsYu9TU+GSgnvl5N/Fm3s/jYYrtFTgaxmapclFWff85R3aaF3dIG7vkfOQzitk7rW&#10;oX0obJV9QZ5VzK+82pxtO3ZNKxz4OCBz/kGeYy6O62Msb3UPmz1pEHba1kMqCWLCS5TFPwiP3WXM&#10;N5TfTV67zLPAqLZNtw+0ziZMhS2pVCoX5hpBm0492ZlPPqEwZAOywy3expl8+/biMuLB9xBPH2NY&#10;27znR22Qxk5chwHCwKVpO7g0QwQk7V0DuvzitzAe7S3Dg2OWdbid8fLoDNnn0OtE442IbaZsw2fV&#10;1PXBNmOlKOt2Q6SXENbQvWOFV3+Tp9hA+6w6Lk2SGdtROoQ+0y0mD3kwqV3TdbGHyPspZkM3JBtl&#10;rYZ+y0DpGfY4Du6g/762AM+2awvwHhyN0B8OBwhzwLGt8h2RMSJtByWTd1VDqJQ8WUxG7Nv6pJ8t&#10;jlBuZXqaaRzf7qJ9iMi0NphEv1KtkVH19rTf/+CHP2Llbbein+m3GQdZ2wZkQ6nSI1GMvDKJAfXv&#10;2lqvnAxitqtD2Zf3rGMLlW69vkzwx/KbgWu6J29gsW4kkUCy/zjVQdi/94k/tnL91GkrBw2Ms8Ug&#10;LQYKg5kpjO8nD8OTTOns96EjjX22k7KzPMeGmsdMVzCmmCXzrAXviT1IzB0aWw86KB/pRDbtQzq+&#10;3n2xLrkw+KzTr9cuqz9RuYzYi2kuKGTj8stQ2I6NTflz9TtTLwz0vPJl0NezTjIfZJNcWoLH5bUr&#10;8D7TnGnfPowvJzlvk5e78h9lWJwUnxi5fBsuyesRPx1c/lkHtiuvfob5Q8/kOS7O5vW1MOQwWM87&#10;fbhyTMvTj989S0Zk3VdaHOgxr+f9uphlU3Ppli3zWdUbzWXVNmpuXaAntdpBpw9Kp9MEqheKy5Wd&#10;o28ABkOUT7/LcnJlbMWWtGlBRqw8BprXi5FQcRfZbzhdcZ0m5ngtO4838HWaLQrpXXkccJyp/KkO&#10;mr8MXFnzuqs/fGzAvkBtkMHVy5ivK+8TnJe1yKymtae9ZIovV9E+KW2aA0pXYkXKlovYmVw+aFeC&#10;sw0i+66B/ztRuhVZZjXZtcpOjGrSr9MN35Ft+vlQXI6Fk8iyPeodn/HS76tcf0P4+RALp95z9pZA&#10;+fClH8eQZS2mUtUvd19hcw0uG0eSAf6xGXo31enmd8VgIAbCIZ/zdW2gcaGuKQzZoOq7GwN5iFXv&#10;+X5q80CWXGjINk1xSaq8BFcOnm7FpqX7fjgG7l1CQausdWKF+gvX3qodYPrZXDhk+5fcgG0Ln5Fe&#10;xRCnOibGWFVejWFJ5O/yLdtVu2AwYpvhnnHjLoQ1xXfKLJcCbaDI8pugrvbMYi1kht7u7QbajVOZ&#10;DLZZhpUJPHvwANh1Du3GaQUTPHUhUSIkWc7a3tqD9ODY0TLlImW5euvyDl0Kruj5qkLg5R8KmVgt&#10;0pxuhp6TXaq5EPOHfg/YDxkUSEVdcPrju1tiwW9ddUspfuL4voRBykx//TrnZ1DMJbHPBsbnpLtM&#10;FA5b9Qo7EquOrF4pWbuIcdmLz4OlOke7uu+++62syVay2JLn6yNNC9Ig+Ixsgl/Xs3DM1T8s/LA8&#10;VrQs/DvbpS/mCTwOqg8/pD4C/uJBfdF2fZakf1/QHFFtpMY12bqp9kchOHNJGygrXsv+s1Bfnj3N&#10;SOv6L7+M9fpFsmIduxWMYocOcV2b88XGKtZOFOfEDOa/ZbJvXnfdlejwVA+lv1pFmyEWsae/8x0r&#10;Fy5hrLtjBxiMDt+IU40OHMR3mosXyGhENhWD+aNgUBswby8+/4yVQ7aFxWn0ace5ZtLjKVlPfhNr&#10;bktk5ZmpY73lzpvx/ejwboSbbVE1VnD9msYE24yNtsMWW8nMybs96KrAdSyNv86expqVGH32HEL6&#10;pslsWfDGL9cbG/lQ/Coz/DJAWBEZYHNj9tF6QEFG6iuAiGw3FlSc5hYaZomNRtAbYz6nbyCqEapv&#10;zR6+j3Vj2Gs/Qj9kEPWhi6nKI1bWrl/1/v8KpztPv6pjJ67gm+iIpwDdePi4ld02xk4ljntm5zPr&#10;SGozOBcdxtCJpgH9Fn4vXYMNf+9pMGW1B5ibz+0G89DiOr6Rxhsov13T6clP9TqeGfFkMM0Rds+h&#10;nsQc31xtoD0o8jv4cbYH4xwYYEcDsDRGA6R1onKrlVnK3jFZjDR25hJPch3PyFYba2Bn6nKvQ0Hf&#10;u/mNus417yHtrUGmJoONdaSnvgPfF+tl5O/7z+Jkp/ws2owT34euzl1DXK+7HyxhMdfPoyLCrtax&#10;vlTqpt8Oj07g+/UrL4NV6lvf/5qV55ex/riwgoytb0B3XWZ0yG/Z87vRjv3MR7D/pH8N6/xrF7H+&#10;bPCt737Typ6on9k/dNnWj8jcW2S9qFfx3I45tKUzHHdVePrfzffeZeWxvagbBhcfA8tav4STzV53&#10;J9hwz5zEt+l/9x9/08pcCTY5txPpfujBN1n55jc8ZOW3HgcD5tU1fO/fdwCMgA+/7uesNIjG0B+n&#10;W7l+F/OOS/ym/uoFtPknTqJeLy/CpmMy9TVakB2elLbSgq7jUdoiVydRh/bswjxlZxFtfLWJ/J0+&#10;BXa8xeglKztVrBuPY6wxDtn/DAdIZCUPHRYLnKAZsPL1h6jH3SHykSMT3/wM1pfzrM/NttaNkf4x&#10;meEq3Etxy1HocJkMiwZ334rv+TfswXfvtUuw6aunwA64toi8v3ACewlePoe9D4M8bLZdwLf4kvpi&#10;Tp7Ud/Qzo4s8T5655S708//wH/1PVkZc3zu//HUrBxF0t3MCafoP//s3rHziG0jTII98tcdoh6Ne&#10;Oo/THqEeT0bQ2m6BfTKb+lyL+14GbPdirgP+1V/+ZSt/8sMftHKyDnvUyZAGXc7Jun2ErdMjS/Nc&#10;D9vF9gq3nR2K4S+JlZL2xG8/a9zjYdBZQZ3btRPPDPPQ0eNPY2/DMIZNPHL/B6wciemO7XdjA+1w&#10;f4TyLJDlMS7juk74MIhGnEvb/wMCAgICAgICAgICAgICAgICAgICAgICAgICAgICAgICAgICAgIC&#10;foSI/pd/+vN2f12FnmInT+E86cN17Dq98/hbrTxw231WfvyPf93K1hXsAh2sYSdmbozdb2V61w+7&#10;2Fknr1eDMtl85ImvndcDd+Ytfo+9HdnFMsJ297klsEu2BHkyb6ynh93KQ6HC81obDdyTV+pgjJ3K&#10;8qbXTj7tXhdLh3aYilltajrd7S2PzwLTN2D65IHZ4RnqYlYr0SOgPeKufO7uVH703kYLcRn4rHLa&#10;Te88Fu3/W+8rLP1WHI6JLMOstrqCdE7Se1Bn2BdreCaiTvbtwi70mw7Am+PoXtjMtUmEvbSKXZJt&#10;7gJfXcUO9B7LyWBlEfaic47l1Rl76a2x/Po8szfm7umJaaRNZ992yAzSbnJXrwG9Gk+dws7xGwfI&#10;1xtuxQ73B97/eitbQ+wG7bN8Oks8L7cGnffk7Ukv4jhKdxWXKmBUaw7x7OUVniU+pn734fdS6VEr&#10;f/N3fs/KfgO70/Nuhy/CntuBHer1UrrTf7qKnfuzNeyI37sbzzz17HetvHoJu6ErZJKaoad8ERvp&#10;k7Lm7lzujJ3lztqjB3DOcSWH8AxuuBWeF6sj6KpxGaxmwwiBHbgJ3g8vnMYO5tkdeK5NZrLLF+Hd&#10;cv48vArzBehyppo2AA/cDSaU9ip0sLqEunTqEsIsT6GOHr8Zu9YvL8B+Vvtg8FprY7d9kfnNN5Cf&#10;Y/vhuWgwWcGuYW5Wz42LbDu4G19oMd3rZDGUHeXpCVSkDc3SO2dmEtKgxLrUXMdO47k52ML8PMpr&#10;rYnrG7TRG4/g/tPr2MX+zAl4NhyIUF437cP9yt40jcMyyq7K/cTj/x97fx4tV3KfB4J5l9zz7Q/A&#10;w8OOKqAKKNReRRaLxX0XKVGiqH2xJbutOXYf26ftPuMzPT3zz/S07WN3j2fOme5pb7ItyZK1UpIp&#10;UdxZVWQtrBWFpQo78IAHvH3JPe/NO3nv932RFxd4LIoirVI5PpyDeJl5b6y/iPhFxO/3RZON2ng8&#10;CaIm3inm2b87qAuNOaUCPTEcjLl9PldkPyqkmCOM1wqtvgN6kCjscRBv5OExEkRg1Yz6sGr3+xjX&#10;fBd5djzkoejiPvoYldzHklDe5lnvG4UGGcYvA3nh0yMlTLVrl3EvLsM7Y5Rj/1gJdefINptW92K8&#10;yHq8yaPGlWW56B1iMN9DejbGye/1aHauEobjdBIMPjNEkAEfMrj5c5SyPo+hOLZKc4hhPGJ8ybxi&#10;8iWvQMWZ9U7LOPrGDwCpJIdx8N2bq2zwSjaSLLbIXAqRmQmB7+TN+BdFNsahLGfyeQtY18n/t+L7&#10;n9O/uuh1MS5/7YVvJeH8WeibJXp75WvDuThgzck7pUu9LMs6KzYRefAa709CLK5ieZCOlYbaWqwg&#10;akuxaomlRmmKmUCQfpNl6RmyBg0heWgzLnkDid0los6kvujSW2/IUMDnONb3WXcxPHr5FTgH5ekl&#10;1Q+gtyyRYe3aPMb8Vgtzmcm/2N0MUwTCVBKD1G+W9ChAWlEZcUV9zLlFfi+vyTo9sxx6rfbWUf7I&#10;4XtcYzRTnqi7D8Eb6hM/BI+jxx6BR9Yo9fgWGUeLJaQhHVfscz15dUtWWKfpsdTjs6oDUxeEdAdB&#10;rC3Z5wSl5aWYPDT3SAblcW30ZOUv+T+X+/zJc0n41S9Bz6ytwDOp28DcvEkPrpEK9LUYWjcFI9Bx&#10;2h30NTFERXxHdSCWTCN/DMWQ7ZFVeHYCXt+zk/Coi+Fm+pxhVpPsjkGPyTLbDMdUfFa59X26TsXy&#10;l32mR6/5vsYDxiVWF1OXnsqH0Dx3G/YO/TYcG24uj8kfHjOfpSdk+0Qa/Qj5ld7hkWlQUciDf30d&#10;YakE+Z+cgj7dExMLX2Dxcnmx2MRgPxfTjdhQTL3TG0/5F0w5OLio/Ib5hr/7UoAG0DNiVhOya9Ms&#10;HMkX82jalV7tJi8DSB/Rd4rbeKtn4sjKSBYiDZHuG0PPRpo3MtDYqH6hvYd8Rq/RGkR5kNzGUP2r&#10;fyjNToYhTvrvkOUQedqqHjzKvme88gfP0svU4dgoRh/Ju2TCsFWw2GZMYh5v3ZsYlldyrnwHlGnV&#10;r8PPkoxhUvhD76uGXLJyphkwbsxjXZgne2mJ5WqTJXuMzBGTk1g/F8m+rjxJ/gLux+h7lSdGVuaC&#10;7s0ykH42Rlausp8N0wTHzhjKh0IxqxnGK/VN6ivKpykH60rQJyMLqd/1TrYPSnb12fRvxqHv9Vn7&#10;Zoon3Teyz6px9b1CThuDOFD/el5sooLSGDyAMAHjYtkk/0Pg90FiSTDMC78ndAuCRx3pprbnn/rO&#10;sIHyHcMuy3VYVv33+IXyphsKFB+jT9Bnfs2YyVAwdaZ2Y32rXIVBKmncTpbjVNLQXqDCfgF6gcoh&#10;1gd9LjJPBfY3lcd03gEmqCNJdgvabyBro/YfNEbyazO2XOJ+q8ZBLRbTMmzWrIadDWlKFu6ewN71&#10;nj0Iry9BJ1pcw77AHYdx08Dug2BJU9zaA2pcOZ6EMRYb2EeJKphjdx88loTj27AHmosw5ogZo8cs&#10;lW+u6kEeGQqpz9n+q1fNXGrknr/c1KYp6DmGfe1RpJCV0VufyDxAndxkis3SpZ6gPd4YPpleJyaw&#10;36JXPNPnmFo2//xo+qjJJN4Lb1rb4zet65kd062HqrTSRBhk9gfUu0xO9Hgamaq45TOj1PlFewH7&#10;32fegE6e437/saNYmzgVpJomJlNVmHxk0+DQZ9o2dRvGTci+9x1AsoxboCi2+NmAxBg3I/NS9pFs&#10;9ZpbAd4Mt8nMd5tPi78cmH5M3DwHDXHLc2pRBis6T0qdH0mXK3B+MbqC5qDMekSh5kNB32f1oBib&#10;CzijevY13FzT4WBx11Ewi2mfv8SzhQ733KfJWK4t4ZDM8c1NHEakme09ntUsLWFO0oJr2zasnXtk&#10;gHrpBTD+lMo4KzlwFxhyqsxDn5W1uoj1/hjZg2OUtEdGnXnpCphfPLKxlMjS5hdQwIULGLdOv4Dz&#10;ifoU9khmd4C5+8hhlL9a5JmCFLgBXOoGqkXd5uFpDstgK5m4BVy/JKCyoHSVZnMJ6+FeB8+OzaBu&#10;JEci1cymmJW/20EyGXLvyeXVQk52XjRKE77Q/qAYpdMDYqeH9Umey/U84+wzxP+DVzj2u9yfECSr&#10;PTJdN7s4F+vlcY4W+lgXJehBXsbzH0rC8s3d4HtGuu6yban8qc9Jt1tdRX9eX8TZYn+UZ3M17AF1&#10;Wvi8l8w/vj9s+z5vSArJEqRi1HjG020gjTOnsU/8ynH03UKV7VVAHmuTkN2H7n4wCadGMZ7E8A0z&#10;Fd5ZXQWjVamGhsqzQV56Gntt5yt47l2P4kxuooZ+7uXQj6jK5kbzPJ/k2XCMgDe7+T3oj+e4ll1q&#10;4Qz0bt6qVeBao869H5+MWX2ezZeN3QLKX0ht3HA7ONcMkNbVq8jfi6+gf48exOdiHTqck8f4NTOK&#10;tPNtpP3sabAlXeKa775j70rCGO9/EGfq+YufT8I//eYXkvDVSxhrrtxAfhpthL0c93Al/A7Gu0//&#10;HBiYppj/sdTY8vVvfDEJ26zQuUWwMPWo33a1h8UbnYp5hOMTSOPITuij7zyIM+wGmWWfeQO2LjEc&#10;yuj4Pox15Rz2Dp75Gljn1J/vvx+2A48++N4kfOAurAdWrqD9nj+N84qJacjlgf13J+H46PCsXUeW&#10;Dve9L57BOf4bZ/Hu0jrG6zXue+/bifPwSdoDvHEGMn55HSxiq2Ty8zwpi4M6GMGzH/sw8vnYIcho&#10;fh118Vu/8YdJ+Mw53MixFIEtrFhG5vJcC/aakK/DB9FfKmRBi3HlCs4I6h0yOeYho/kK8qH1oetw&#10;jcQ1A48cBuMC0ii6kLsnHvvxJNy1Y3hjiuegHt0K4tJNA2JGvP4q6u6Lf/jHSXjuBvrepoNzjD77&#10;vex7tG+mETVN8OtALHJ/5+//nSR87D2Q82YddZXLo7/4PvL7pd9FO/zxr4MJz+F43Obtcs2QddkZ&#10;ynLA/X3dQlikDuFznggk99xb63FsDcvQB/6Xf/5PkvDee9FHT53AOCc2uxh5MqJWRjDPV2oY82oB&#10;1rsF5t9zMfY5LtIS63yeC5SAdVX00Y/qHEdilNSmAWxsNlsYKy9fR9+sTuD32W24FXCEekmnh7T7&#10;ebRTr49yeS7aWTIzZOcepE8blFRTWVhYWFhYWFhYWFhYWFhYWFhYWFhYWFhYWFhYWFhYWFhYWFhY&#10;WFj8YOD83/4/H6cZHawAnRDW+EEL1nQPHMH9xQ/di7t5f/PP/r9JuHwGlpgOGYpceq3K4tqhl3ql&#10;NGTACPmb7mvOem+KeSVr8Z4ns5W+F/uZPBzlGVivw/IxRonsWEpDHrnybmjRi05W4GLdkKVjkXGK&#10;PU1xT4zBMjBGnxaUkTzY6KmsOFsbeEcsYR4Z2Bq0KI1oTZmnt62YDcQEEENlExuArNjFqoGU4jpB&#10;XPIUkdW9PBz0nuKTV3SM9grTq+K70igsMuUpMukh33fuwx29M0fuSMJwFDKysA6L+YUFsjnQCrxJ&#10;prtOC1bxMToNlLHAuvLlOclQlqfyIjbexSi+YYVosa5U3lLKe7+u+4Cb+G7UhWXmFK09H3sE3gYH&#10;D6EcUQUeJMsLsAavUUbCDOtApU9r8AEcF3W03EZ+56/BQybPchy5G2l9u/7NJPx3v/u7SVjpo043&#10;AliY+2zAMQ8W5qO85zmGT2+aHRPw4twxivCbX/t2Ei6dhXXqtI+62L0X1qtTe2FB+9A7YQ3dcvD7&#10;2jqsWB3eeX1w6v4kjLHzDlj/t3kn9eoiZPfiGdwvv28XGN8uL8OC/NwmLJqX2rDurhVQ56M0m57y&#10;wLo35g7Ls30cnq6tNfTFmRk8098Nq/MXLr6ShNMe2njKhdwdb8HT6cS1P0jCfSG+P1YC6+PsNlgZ&#10;x2i2Uf8+LbIDeqU4bMs2+9EK+9j1NrwKlpqwDpdVtMcxZx/ZLvZN4O7xGPunUb/5IuSGV4nnehwD&#10;PXpcRLRQDn3I/8trTybh1XPwgNm2CRm48zDyWpweypdbQFs69M7yG7DyHq2grC7lz3ixUO6MM65c&#10;MulWFDqIBzkbfB0M+2REy2WZLstRhjHkFtpk1wlh+V+owGq900M/dz3E7fQRe4X30ZdyuB89xmj0&#10;Y0k47KXfG9hdBuVFO3XNN4O+2EB9X72O+j04I48EeO4YV6UMA46FhcVbDPTiWFzAuPz8tzCPXr6M&#10;sahQ0kg2GBupY3rUs/oc432OjZqTc2KjIO2OvHKNZzz1hpA6SIk6StDRSBiPOxjBChxDpKq2jccO&#10;fufXg7zgXaO38QfDMMPvNY7HSP8do8mRWAw+Ypt16IWW58AttkzpVvJSCeWBxjzGyNObVul3GacY&#10;d6U3b2xgrL9xER48dX6WJ7AYiOU9GURD3VUeu32xtoXIp/FmZi0N64b55e+qQ/0edPB+ncy9miNj&#10;9MhCVaBH2Qc++kNJ+MGPI6yRZWeiBx11ZAxeRSE9ZOVhxSXFQEbwRynFZCDmupxhvEIO1V7ZdYvy&#10;nfXqDuvQf6Iy5sl2St+vsg1znFNDU3bUSXkwq8a4RvX9C5/7chJeOY45b7CIQNBCO7VDySXiiyEm&#10;okh9jPlZ3UDotPFsleuBsIT8VaisltmP2nnGzbwd2oP5droKj+0YPtm+mi3EWaJXtkPP8pBMK9k6&#10;HMrE7ev45jpluxBmDdRB/vRsgWy52bWSWAFNmmzydBr6W+uT4bt4WGOO4HBM0XODjCeB4nEZTxoh&#10;dbU812ZiKRSzdZf1LqaedgvtNWSrQjtpbae1081yib/Vv02ZOcZkWepYFWZ9LAYDjZ16f9BACIq3&#10;1pmpoy3a2OSB38uDWe2g37XuH3yBcADFqXbRZ/+WsYX551ip7wX9rnL1lfgAWz2reSNbLkFzRJ/f&#10;D8uBNNQ+MbL51Bwk1qm+5Ij1rz2CUMxQbE+FAZ8P2P/TZVD6elb5yLaXQu3bZBmAsuVJp6G/TTVy&#10;r0N9TQ7g2T2fiD+o/H3JHYYqs/6P0VjDGKd5Tf1bTPfyKB0bx5rbLSAuI8tMU8QFjtZr/D5GyPlM&#10;bVwJMQf3KSc9ypOY49TWBpz7Br8k/0v3SMtKdt5T/iTv2faqs00F1bHyqHi6fM6MQQOYemYUkq8c&#10;veYNuyPjNIMLQ73vkmHO5B3VlEDfiRlS+dcYo88u9070mVVo2kHyFpG1Il1nQpZRLfuMCC9u926M&#10;gO0i5kEx+MdQfSp/fa7F5REuptXBAj8JAnr+aw9Rafp8TuNBlqE1RjTQ8mJ4HLtDUnWNFKAj+Pws&#10;NtM6mYdDjrdi4dJe3XbuRVSGNLuDbLLeqScvsf9Uq1j/hw7m6i7z4tJTv8A4ZibByL+thuddMrIW&#10;Oe/EKG6j9zbLscH+Wp5GHyxN0jOfeciVkN+rV8EOcoPMGPccwR7d5evYk5vbHDJ4OdPQ3TbY9o0W&#10;0l9fQX4++q6PJOGBGaz7HTItnnwFjGnb9oC5Y3o39p8GuU3+V1dtbpzEHwP0yAaQLyC/5Qr3Euht&#10;rnfNBiUxrPW3FrbqB+mxO4aeI6Hl4A8EvuRJ81IfdRtDN2pUR7HnF1Gp7nM+1/gltPl8lqFTUB6y&#10;3/+lQ1VIgdHHxRtYqy5cxT5rm3W19xjYR7an5nsLi7crpG9k+/tW/Xn4PeaKDtefFy7w5pjULUB7&#10;9+IMxOgMmXF3eYP6GefWsXHMVQ71SR0TSQU0++bqxAMsHD+RhC++gZtQ6pyjPvjRjyfhuM7kkv8H&#10;8yXj7HGNXSWD0tomzsW+9TLi82Zxfhbjrt3YG7/8PFiadtyB85U7ZrGG7m9ib727ijO0wjjmTbcK&#10;fcATYxd1iU3qbRXRiA0gxnCHz0p39snI3afC5VHH7TGtF7+OvbblcdT7/ffel4Q7pzCuq9zpZpSu&#10;1tO6lu1SZL1GbA8xpmZ1K+mhWZnJ9VjOGEpPIX8yZx3EUL6YFzJmSS9lkw/+QH20O0PdQueOhTz3&#10;lsic6np/vjlKda1zYzH5x1CZbykroTgVCpHL9U4H7eKy3boBdKae+zpCH3IXIwwgZ6MV3JxUzXGP&#10;lHJi1rtqH35WcUxf5v6GbixJ483mZ8Vh0uBe4Y0V5Pf6CpjWuj3E4+XQF3bMgAkrhsebgZwi+vcY&#10;bwHr8/aF5gK+v0FW0/nr2Cf2d0DvjIrQGR++/x1JSIK1AZCXBNTvzeLUQ12pxA5vYZp7GeeUz5zB&#10;fN8DeVbuoXci0t2Ur6CDM8NiEf2+lGJWy7XQi05exU1UJ8+AvSzPvvmBd+OGiArPGP0c9wzZvxpr&#10;SGTJw9mozxu5KtSlYhTI4HfuNTCpfeUrX0nCxTXsge45hHPXR+/DOXiZ55SLK6iHkOPe7CTa/snf&#10;Q7l37EYdxjjyKZwh+y3c9vWlz/9REl44B4alkQmMZ5euIM0Wz71DrrcaXDvpRowdMyjvKM9+Yyy/&#10;fjUJT53AHuf5Bco7B3OHe6LrHvpHhYP7oYOYKz7wQbCKfehBnKF+8V/+RhI+/W3UfYxFnvcuLGEc&#10;jbjhML0TcRw4hPPxT//IZ5Pw0B6Mhf02xsy5y2CYGuUtW6O0ncgbBjmORTE4xjTIDrZ4A3WytozP&#10;BbbDOBmKZ/eSRROP5Z7+Bs7kz53Fmino4YdGA+WPsfeD0Dk//gTsdkoU6atXUHe/95v/IQlfPY82&#10;XXMxZtRGIKN5F+VvRThnPnjsfUn4rsOPJWGM17/4jSRcXIQtUKcAGeXSMxdVObZ4HF/JnNioY9yq&#10;bUcdHjuM9jkwCwbiMpmxYziyHeH+xHCsgUxe4XrxyT8Gs9/Fy2jTxmB1GKNTxPuFPvqyS3nrcxZb&#10;7TD+AQ49AJa8f/A//O0kjFQnMyhnsQXWvesn8O7/+59BjhaWIAP5CsrXbSGvPTITNkSxmIKKIcZx&#10;7ckPb6GADEvN6XqY9z/4PvS9x9+NvC4uofw5b1iOkOcU5RHI4BRvRDw4DhkeqaLfF3zIqkubjb7m&#10;bs6nee7Raxrq8UY7AGW9uggZXO9CV9uzD2tq38EZQMXcaob89cjE7RQwTkcu1vdRD2mFAeQtEv3e&#10;AIUC85n8b2FhYWFhYWFhYWFhYWFhYWFhYWFhYWFhYWFhYWFhYWFhYWFhYWHxA4TzT//tZxO7uY11&#10;WIDXyrCEqxRgGbcyDwvLiTFYzG12cDfpOi1JnSat7eStL8NAWkKWi7QsHQB2hoNn+Jc8eocehrCd&#10;y1qri1lNkHeuLLYVz5+HWa0nr2h6KCsPYjDTnfj6vkn2gYkJetYNENJKOJJXPetA+dqKWa1Jb2hH&#10;lv4sp5jVcvS+jSFv4awn+5bMarSODJjGVsxqijfGZh3PlFk3VbbZril4Uu7ZjnDnXjJhTcCCfI1s&#10;TfNXIQvrK7BEbZMBJCCzQURZiNGjx4HY5NQ+8rgQQ0eLz6n+M8QFQyt9us72mWYMp4L6ri/huxEf&#10;+Z2cQPkmx1AXTzzx7iQUE9nKIljDKvTk6euO/OT/gUwFQ6t1z4cFeINcVWsrSGssRP+ZnkEazzdw&#10;5/W/+dy/ScImvVGDPNqHV43nqhHiC4uolxh5D/m4cwSW+e84iPuyJ6qw8F3gveDjvJf93HV4KJw8&#10;DUt6h6wnj7wbnqalKrwL8pTbR+8Z3g19eRGWyHuP3JuEeZZ6aQ51cv45WGA/dP89SbjQhUX//Aos&#10;aleuwwupH2J8uP8ALOV3HYHVdIwgh/qXt2ZA+VneRBrNRcjRXVWy1u2GVf7vf/23krDThffBIReW&#10;wh84+otJWNiN+ojRYz9w5fHKcqw28f3Z6/B6PL0MC+zFJjwAoiYsf0ubqIdiHUx5j07BQv3Iw7x3&#10;foAyPXIDtn3EcUtskl4X5XIK+H05hzTPNMFMNncGzHg72c/vvBMyU5wcjpVeDlbRARkv8x2w5NUq&#10;kNWcAxmPU0eAtOR1NPSQRz1A2gbjGx+/HSK2R9z6MTZ6qIuVEN5fnoe6cvO0kiYTkbzWmHSuTO/0&#10;fIBxI8ao88kk9Dzj0vK9gQWJ6KnQ9IYFOnkCbeo2YW1+5OBDSVgZYT7EqJa6D9vCwuKtB/lweBxb&#10;2mRrfeHpp5LwzBtD9gOSYxlWzCK9T/N5ejdJ96EakmVS6dDTqScaDh9jbp9sFoWU8iEmWKM3Zjx+&#10;AuolYnsZOrrid+ktCgW9H0O6nkfPFpesZx3GKRYh0Z+IlVYjoRwDpQsWxUiUQlafkqtxlmVHeqQb&#10;QWdYuAEvt+UFzNny6vKpK0n3jdHjfCjdTkxvphz8fehBiudM3VA/Vl4kE2Ll2mgg7RjdAM+4Yu5y&#10;oasdpj7z0U+AYe09jz+chBW6f4VkzjDsPGI2o2zI4ymGmCDSunOMrTxhBbWtCTnvd1jnPbl5D1Dk&#10;M/2IadHTUvO4iOu+fhH1/+2vweurcx1enh7n5LVN6GctMrBovowhb616AWl0Qs7nK9DdugvQ4x2m&#10;5ZOZyK9APzH9QQzZ9HLbtR1evDPTQ30sT5YZwzpNme0ynyRnM21+izcxP3+n/iLoWcmg1hJi3zFr&#10;DdUx4wxDvCc5yzJIxdC7kZhFMhATl+o2m4beyuZbxEUxIrE1sj+rkzqs381NrEH7ZFgLumi3gCzh&#10;1Rp0Qsmn1nrpNPWn8eqmXKT7bQzVhd5VPs1n/i6mKFPOAvM+QLa+t2rL7PfSH/VeOv8x0q2jqPSu&#10;xsYix3BTjuT/IRQntwFuyVPYly58a/6NnPEdfRb0fIlsPNlymPgQJMjGrVDew2rzyMw7CMVIoHIq&#10;7ImRuYc8Ks0Y+lvPqp0U6nshW74o8362XDGy5VAfM3LHsV7zy6BjJYHYxEz5DUM8ZLyxOdzjafJv&#10;5aNUwryvPupx/VUdxfpKvxsaMI27TEtsh5o/Y2TZ89pUIjQFB2IP4uchaxueExOW0grpyd9nfcRQ&#10;31NdKFSaWdksB5yjMjDPZ9jg0vtJqlePrtbMptlPMnMuxxzpGH3Nzex9RgchVMwYkmvT/xUVFS+1&#10;l8uxJy03McSuZ2SIP99OhqtkaxWyz+qzcntLnGQXVT2UipSRAcQyEVEPlI7jsU6UhldiHihXHut9&#10;jDrGGMfhEuuuyPcrlM8Y0o1afcSRr0KPmZjEPqz2y9rcPxLjWFPsGnnk+53cp5jZTib49FpX+i0H&#10;8w3uhQTcd8xPwYN/dRWsFE3md+cR7JN5Jfxe4hjv56GbrGMaSjDiIS6XZe5rDpYeIAwbKglWV6Fz&#10;9MjOvn0EusbmdazlXz/9XBLGaHSxLyEWl2YDaZSL2DfadTduA7nrEFjoNeSsLcALXHvSxTF49rcp&#10;+w7njCJZLBJIcEx/YMjPYmvR/E/x0hLiLxXpOV1jgWQ2O8ZvNeZLb5QOovqQiqLbRRJwjHPJ7qcx&#10;XZOv8jOcA26Gft8qj3/ZUJ04KlBGd1pdxJ7hlfOXk7DBMf7ud2LNMZ3q7xYWbzds1b+1DttKvxwC&#10;zy0tox+tcc9nZgZMIDFq1SFDVQz1yeVlrHcvkYn/6F2gOypxr0BTXxYa38SwGuPSy9hbOnkWt8bs&#10;IFvII4+C1UT7R7ku/8DUHBcsCXrUF145jvOK6ysYD1YLmKtjeH3MnVMFzEF77wKL1J3T2Kt2OPd6&#10;0t8zDORuyDoms1rIcnhp5ZXMqGJf7nGvilslOZ+6jqpmjfX+zDewx9Yns88Tj4GRaKrEvRW1s+oh&#10;RqbN+1zfGz2A77icGM1YyrE+C7OuYft9J4jtyzUlAYbjNdNkfvvUsXoBdJV2F3IWQ/tf1Qr2PBwy&#10;kWnIF7bKv9onyOjyaXZAvbNV2bdCIBYwrjl8tnmrBZlv5XD+EZXBdBSj34d8VTzoREXeDqU+aOZ1&#10;IuBekPJdyEOnUpdVjlX+GG9WDrMuYehzw3ZpHXrm6jr2FAcKWBKUS+jv09vAahXD1TmPiw0jH+KU&#10;a9Txx42LqIO5y2DsyU8iT5slvNcgQ3HIc9uQ8cyMpm5MquLv/RD7QVkpJ32sM/M6u+qizq49C2a4&#10;ZxbA+HXs0YNJeHgnzuh6OsOjzIddMDDFeOrprybh4hJkr+PgfPXuo7AvuOsgbo0aK+MMKyTzUJnr&#10;z2ssZytCHrwQ7cqsJWi7aMspnhUuHcf56vOvIa1P/jefScJqCXLj8warL3we55RLTYxRn/4UbkX6&#10;yueeTMKwgnPkGI//9HuT8OzTYFZ75lmMHYUi0ox81PvlK2SbbaPe+xy/Ojzf3PYAzpV/5PEPJeH6&#10;NTCxxZjeiXXHxTMo69mXkP+rvAmt7qNfRJkb+Lbtx7j9iZ/6dBJOcQ/yW7/zhSTcJINcjCVu1C9z&#10;zI+qSPOXfvkfJuHqZcjA0f2QyfsexXjd0f4395v9Lea2VHcZrIchV4NvGUJWI7J+OZqLtCjV2Mp+&#10;LyJIbWMEnCNWVtB+McIa8lPXTWhXwO55cR5tfeJV2Ajc2MA7pUmUd3YH9nDdNvaC53kL2rY7cQ7+&#10;zgeH5+DnnoNtg8PbY6Z2YO66dBqyOTKGtq4HaMt8CDbExRXEWSCz2mc+jXP8aQ95KPTZAQfoqS44&#10;nwgR2TLnXscY8s0/QZteuoK5u+kgjR7Z5X3uo7X7+D7gTWtuaSjLf/e//QdJ+NEPYZ6/cg4ynd8L&#10;Gwd3E33zf/2//1oSnjuN+VK3anRCrIV0rhG00L5OinZeZzIaUAvcU9f8rvLKRkI6E5fF5iyrRhsX&#10;3SCRnl90HlSoYOw+chQsbH/3b/y3SVgpU4e6WfwGUD4pd9zzGeQCgdZzA3Q6yOeFq7A5afVQF2Xe&#10;ZtBrI3/7dmFMDLnPkstBZvwini8U0K/8HNrciWDbEfaHdlZOhPOEYeoWFhYWFhYWFhYWFhYWFhYW&#10;FhYWFhYWFhYWFhYWFhYWFhYWFhYWFj8gOP/k3/14Yl/n09IwICtQkZ56Z0/AG22NLFV7dsLCskPv&#10;e4/3sspj3inQOpReVsWUR12fXgCybH8zZjVZfxfowZe14Jb19+2Y1cpk11Ac+q1Kj8U+rVYVh7H6&#10;ppVknqG+F7Pa2BisQxMwDjFwRWLiotezmNWqZVg4erwDum2sRFUfSKPdgKV/GkXeQS22DdWNQuON&#10;Rg/K7PdZqK7kdR+j3kT6IxXUTa0AK80D+/Ym4d6DsBT36Ll/owFr8NU26mRtEda5DdU/PXmNI+fQ&#10;dHMgX7R0Zf2qfYzHLtuj3UZd6LO8HpX/+I00+mKlG8CltWpQZwY6SH9iEu1QJjPUsXtgHf0I73Ve&#10;XYY1se79Dgu0KJXFf4jyxyiUYZHrVuH5GtBSvEcGDD15egUWzb/7x/9bEt6Yh+VvUESe8n08Xy0g&#10;byVa58bIu2iPPWXc4fz4sQ8k4Z5DsLZvkU2rMAmZvLQJa9UT3wCL24WrsAx26FWwsIC6rNJC+7F7&#10;hqxnlSosxvfcAyvciT2wbI3oxf3U7/9xEt59B6zVq7vhhTBOz4S167DaX23DknuaFsvbDg7vnQ/7&#10;bDskn1sK4A1x+tzLSVgLkc992/BOi54jT774B0nY77+RhMVN1PkH3vf3kzDaTo+HAa40IYtL1yCj&#10;88uw6r66BGvvjTXU0VQObbyPlstTEWR3xyjint1xVxJO7iRLCK3AY4TsO10WRCOcPI2iHtpQMrvY&#10;h+fIXIC7xufPw+NqJ8ezXbOQltL4sE8WcrBSjzpoh5KDu8IdD5bHxl2dDGomFxT5LPp0Ren38J7p&#10;RgOEIRlq2BcjegksNem9UXgyCX0HJv0Ru3PE9hIVgUvuG5Ja5rxgWGdjzoeT0PGGluzfEzisyYPk&#10;1ApkKMb5V+AtcLSK8tx5F+S7N4I6y/MefL5qYWHxFgU0i0GfVaixtYUx5vyZIbPaiVcxz22sg/mx&#10;08XbrQ7e7nOczZOlqjYGj7ca9bKI7Fo9smuSMCrXL2KkGOqnt6JLr5lQ+gtDw2oWIG3prtJ3pKcp&#10;7nQSWT3Xp24t9i+j2/H7eORNQ1OA0lB8aZ1PzEFGh6Y+priNPsyJQh6xG+uYPzc3Me7WN+ExV9/E&#10;3JBmisr70MNCeq2JZUblkAfSsLwoR8jvVSf6vcH5Jc/1QGRcmgdxdhB3q6ly4XOpAi+iSTKUfOaX&#10;fyUJP/Zh6HxUw3KdJuZsqvCDrOCPQEw5A/jU3+VZnIXqO4vs92qHbpeyk2p7eRT7feSnyDkrx/XM&#10;KpP+rT/8YhJefR2eTUXWaZH5X6fHXLMHvUZrrhiR1l+SKwdy3wmhQ3dXoTs1yLadZz+YHEe9T40i&#10;/1M96F0hGaRCeiPnx4eMqiF7cJFsG3l5fnMNhFwP21h1la0z4wmc6Rsx9OywL90c6l2tQ7JxqI2N&#10;FxvfS6+h1A+k02XRFYNMJp+RhJjQ77djF3G47lK6nTZCeaOur6KPhdQvxWRSoNCOb4OuKPkyeU4V&#10;V/kapn9zWZXfbD71nr4XsnXlcY0fQ+/qnTdrJ8UhNgS9lw1vx3yXlRd9Vh1kmcmFbNr6XaybadyS&#10;f37W9+Zdhn2us7L5z+Yhhok781NHzHU9yIBYEiL2n4h7EKau2axijs9n5oY0lJ/sWjybT8VgPvP3&#10;wR8IiXQbZNu2x3fVHvreeFrzs9hE9dkwlIpZjQz5MXot1IG8SvMljEMdjqtiWKvV6E1PtspBRhFm&#10;9inElJNGn/1DZdN6WGO25Eb5FTTGOmwHMRCqgdN15ciDmhjum2Ti5DtN7l+IjUvj2jAEtB51U/Km&#10;NuxyTjb5YhZcI7MaO/C82MOVh04BL6hfmTodQGy4Be5JiZw0zz6VF9OAz4WikKmb7M0D6THT556M&#10;V4A8KB+Sd7F/5hmHr1B7URw72/wYUV+YGB8yt9Q43+e4Pq6VkGa1AhmI+pDN/CiY78UWurYB5q/t&#10;M1h3TvJmghLncK2fHfaFBGRjaXH+L45jT8ctc29Dbchx4OLr8JC/Oo99l/wO7N88+ijY9x2yDOBp&#10;QGOLT8Ynn/kf5AiBGqqH+f/GEpgLNstop40GZHp3DeWqFOENPZfadx3hPvLUGPfHWN9qOcPQiaji&#10;BwCJIap2ILv8ogc2ivUrYO6P0Wly75nyENDLe3wUnvlzS0jzjkfAaNUw1YznHDKUbNxAvsdG0Oal&#10;Ct5ztE8Vg3UmMPumOST2EWXejI1vAaTHJPWp7Ni+FfSuq8UQde22YRnE+2Fq7MozSu39O9LPt6iS&#10;9BgYQ2Op5oi3GqR3uOzAEVkNVYp17oOfOYl9yjXeLPLAE2Am2l7jfpmFxX8FENtZQJ1VZ2dan6Tn&#10;cwBjTYe36miMSjOZa89A0FgxP49zhy7ZQfbsxDlF1EMcJikNVxpiOGY1WpizY5x9DWvqVd6ycvdR&#10;nAXs4DzuiBVXuo+UbuL4eZyZvnEWDEDtHvb/O0XqnwPUKjhXOHoHGK9GKli77SNLa7uIchY5eGLG&#10;iscafF/IDKqqldRFIwM9GKEu61ldgq506hzKV+feVYNj+MoG5v31dcy573kA5T50AOwoFe67cOgf&#10;zA2pcmssN3tSBD8anY5tmv0saIyVDKSZoorUaXxTdsahuS0zWSvukOexStPML1RCgtSZm97xXKwp&#10;zNUITDKr52s+VdySdSG95/YXhaLWnCxVo8c90UaIdu0Vcc4Uo09WraqH85dKBDlzXZUddaH+0exg&#10;D7XRgKyOjfHsl7+r2/x5oLpRKIYe7UGGfaRl1uqq+5Rs6FV91WY/X57D+d6Ny+j/C8voe7vvgC64&#10;2MB+5akrYDecW0cf8D2cTTmF4dnhnu3ok59413uScHsZhXY4aJj9I4qAbCDOryDNu4/g7NTj2qTL&#10;tZ8Y8F956ZtJGOPKEtpq3wjGhukZrDGmpqGLVmpgMy6UwFzWJRNjl/rwwjXoGBPbcL6cW0YaBZ7d&#10;xWiUoW8sN1Df+QBxv3oS562Fbfh++k70+32jKNj8STCYrS9CdmfGYfNxfQ7n43Odob7fmUb9rV7A&#10;WqHbRJnb3E/V2vwKb+hq95CmR1bHQglpbPAs+/CduEHqvrvBtBYjamHfa3IEaW1yX/LGNZxPrq2A&#10;XUv6V72FPJCALFfaibbWLQ6Nc2QiXNeoOugnvFEwzzZzd4CZ81f+1j9Kwm09tGmhi1j33Yd+EXDN&#10;pNslDCuaGTAQ9lP7yK653ur2z5phTILG8VkM347Oevm4gdbyAzSv4p03XgPr34061onLTbAuvnYK&#10;Z9DHz0GODh59NAnvO4ozU2cF48CVG2i3cIw9nzfCxaivQx50I8QH34PbS049iTQbIc5oRmYhA8UI&#10;7XDuFOJe5Kz2i3/z7yThlAuZGOsP1+At9r2I62ID2ltcO4N+/ewXv5SEV65inVgf/Isxwv3ILhmg&#10;N8kc2eGtdccewvwb4x/9n//HJIyaiHNj6XgS5rejor/4h7hh7HO/CVbEkDKh9XyP5dncxD66z3bq&#10;8QaTGNk5qEj2dX3W72bdzIHX5a1nGlt0k1qee++d1LTj84bEXBnp330Mfen/8iv/fRJWyMpmlm7c&#10;cPKoPIgtPOTZlcjgOjxjiaFbIPvMV5d7JD3e2ic9a+dOMPXpZoh8GTKh/VUnoiz30bd9F/sGjouz&#10;hARk4syKu4WFhYWFhYWFhYWFhYWFhYWFhYWFhYWFhYWFhYWFhYWFhYWFhYXF9x3O//SrZFajwV6O&#10;HqFiRHv9JKxWc/QoncrDgy9apQUdvb97tAh0aGkqSzo/5Yku5jHHWPLxWWOtjt+NdSFNx7PMagp1&#10;F76sEtNet2JW07NZZjVZ05u0afmquIyHHK1V9f7oyPA+XXnAOrSOFHNc2EXZW2uwgq4xTTF7tFjH&#10;8tBSOZT/tMdJhd7Cxiqd0Gd5c2Y9+rIeAMKtDGWD9DfwbJUWmaO8d/bAETBc1WiZvNKkVfcNshnx&#10;DnzdCyxvCOPhyzx5qbx1W7AyNd7MRJdmnvK8VJ2EAeL2mF95KhgmE1pCh+tDz5ic2P14Hzavps+N&#10;TqLtdkwijhoZIx5/P6zXi/RiLfJua91rLEvmIu8Fj+EXYAFamOSd5/TACFhUn9W/3oJl8vNkBzt7&#10;HveBL6yircdzYHfZOYu0Z8bhzRJjZAxWqTUHrCAH98JC1p1Ge4gCpk9r4TVat5587U8Rnv2dJDx0&#10;GFbgC3PI3ItfBhPNVOpu6JEKvGX7BdRrNALL8rUAcR89AJa9d78b3qqraOJcwYEV9MFZWpqr/BHa&#10;r5n2jqBfxtIm0jh9A1a2L774n5PQ24R8jZAJ6557DiXhSg+W2MsNWIfX1yCnExOwBr+2CYv6GCsr&#10;sBx3mEaQw7tuD/VdC2AZf6iMtnxo9mgSHtyLe6oLu1Du/gQse4fe7cNyyLHKU9kggoM+hz+6Pvp3&#10;xH68uAbr9cU+PK1aq7D+3g4xy9Xo0VAjc0mMSg5y5Ya8t997XxI4tKhWdsIchNsxHETKJzNlgN9D&#10;erXkUywCwzvS0T4NjoUr7W8noVN9LgmjPtKSxbWbQ9v3Q8Tpu/i9VMBnrwuZiTHug8nmL8qsJiaJ&#10;6y3k+ZW5F5MwhkMPi2NV9Nddh2A1Xy/Bo0+9dzjyWVhYvBVh9B2OsXLqkDqZ7sMLF+ClNncGHj2b&#10;S5gn1lbg+bZOVtwNslKIwahQwvyXdzDuFlyMkSUyfoSkCpDHfwyjP0kP4XwnPUTMasq/Q6Yv6WPD&#10;MAnMZ+mpMaQ36buIY7XYclQnA8UqCbKstF3qZR3qhlVmMq1XBtTZlL7YdaR3KRSzrxh+XM4rdJgb&#10;6HOYT+euXEjCBr1zY0hXE7OL0VnpBiQvabG4yIMn7OEPefioHjqsB7WHx/aKUSwiQz1Ozo0GdCGl&#10;4ZOxp3YA8/0PfxJeYD/6IwhJmmJY3QLpnak6Uz7SbfWdoPJmQ7/AeuFc3emy4AOIWa3MyuiTeahL&#10;dqCTa5DpP/mdzydhYwGeo0WuKfJUrFtkVOtRNwx6XK8NENGjOkdmtICeXx0X/cTp4HOBOuoUZeED&#10;90DHO7gNOutIBYy/m1yfvUGv1fMbw7R67FtqyyJl1qXMNtl/jKyzjrL9Qu2gUM/FMGuFDMtRth9l&#10;od9DMc1wjaF41J9imLVMSh5iBGynbBrKX3rsiOGLYU59I7U26nPdIs/jlSW09eoy+liP66t2E/Xs&#10;sa2npuBFPDJNZjvGbfKaWmwZ1hN+l04/Rkh3fL1rPP7oMS82Ma2/0u0Qw+f3MRSH0lC7ZNtYoeqq&#10;TEZGZS0bz3eC2qHH8crnnoPe1e+qkqzM6PcMWUIC5du0baY8WYglzKSZkRHJToxsXZg02vgsdoA+&#10;x6WB0p0EHmkOVEeGcFl55X5MOo/Z/IiVKltHgpthS9Dv7NIG6TSy5dEQp3fVt7RnMOxryIPi0vdd&#10;7o3o+RiMOlfgfJ7jPNJuD5+JUeXY6dEr2NQxZUSsk+obxqN5AFOPKhufyX4WoaDmUfVNra0kb23K&#10;RBr6TUyXebaH4sxUcy5QIxNqhzCT12H7IL4YTGowJ+MvV2VmnYgVjcP0UK5UHsmOWKo1ToiBYgDt&#10;94hpSaHKU6AOlScLgH4Xkb0Y2Kp8jkRmuTLHtRh59usRsjB4ebS9SxYwn+z6Hj+7YknTGMsCXr96&#10;PgldytCO3WARieFOYR8iRy/sXBl7cSHT6nCPs1jkGIJgMF5j3Babq0+2fcmnoThLtyNZmkLWXUgZ&#10;UHsJKE0ut3gV+0pvnASzgjeDOeDIXdBvqgU8yZS2ANpaexwhC6C2rG9Apzt5HYwQ2gd75MDHknBj&#10;Be+9ePaFJIwxNoUy79uDtf/YKOYksQAKTqafS660l6ChXnst6m4x+pRFxelpLuIYuVRH3UxPgSkj&#10;5GpBta09xXMXziahP4L9pOo0WEcmUp79hcLN+daYo/zp12w5/qpDY6RLuRxMNEnQIftDm/NmSWx8&#10;A+gvSnk8eCdBn5Wl+UV1pTQ0hmTr8K1Wp8jNID/6Q3tszF99BXramRNgJlkhw8KRxx5JwlnegGFh&#10;8XaE+qt0tsVFsK6LXWdyEnu/0rnVrzUu6HuNB7fDVs8sklVnZBzf62Yow+7I+YajmRm3Q54LBC2s&#10;l2OcfBlnCEsBzpQefAduspngmWKe87bDWBrcb3n+LPb12/NgWlptgnlmtcs1uq4cGaDk4wxnYhpn&#10;HHfsvTMJ7xrDntRQUUMQUieVTifG3z7rI8+9EC+l65k4eHPA/AXsj7/+OsanG9wfWw2gL69yHT1z&#10;AOv8T70Ht7lM1JAn1dntWkdjucO2xKd4/kDabzaG37KHxT2i9ebwXK/Gm5+q1MOy54yC5mgR323F&#10;bj7MZfp3/aaXEajwKqeQndMkn/o+m7fbQe9uheF8mASDNKC/+GzziPpkOwDLWL2P85oYbPrcWAnn&#10;L1Ux1pARp9ej3LCbrLUhw5ub2MOZHIM+WSpy38JIwfcOEUBlqyYbc7paxAKkd5odyMXlk9BRr5G5&#10;qzKNsWb3fujDjRXUyQsvgk1spY29rVYd5V6l7h7DJ0vYpz6Mc6M7p2aSME8l1OWjRQ/9+Hod833Y&#10;5Tl/CcyL80tIs1BEHsfYd597+htJGKM4icje/V7IcsFBfbtkP/NKvPWqfy8C7qPV17BeOf86dPLx&#10;+5HnCs+mx3sYo2JEdaTx0nHsi0/t4nmdg/HoK1/+vSQs34G07t7Ps+wu8l9hOe/e/kASXrsIxqmX&#10;Lw9vNTmzhv3e0Sr66w1e/XB1HmUXA1NlBGP/Zht12eeNUNOTSKPGM7p12pncfeS+JIyxexzvtuqo&#10;5x17yOycR1oex9kL51A3334G56wLyxjbi2ROfs+jOOOtz2NeevYFyEQMfxK6/2YD6X/0x38pCWd3&#10;YT34wYfBmrd4FWxu07uw9+l7qH+He6p57WVTdiXCWj/HcBwKUnZwMcjEwTX5VkOJYXFP79P0UY5r&#10;r6OtV1dQd22ef7/0yteT8OnjkKNHPvzxJHznOz+UhDXepPj6aawv/RHE/dIp3F4VY5N7/02OlZ/9&#10;9C8m4ZXn0CdPz+E2tt0Pg3l8uoy5bvMC94mvg1Xw0Y9iPbltCm1QM/fSxfMB6kq3mZixkoyQ189h&#10;rn32K19OwmtXcRa0GUEui6zbPNlZ22TX338v2AJ/6e/8vSSMMTGJ/rtwDfPj2iLYy597BgxrX/oz&#10;MKsFHcyA2t/rcv5s68YLrpNbZLzMac9uAO2nilGtwD0NjfFijHc0y3KsnOAA7fJ7n3vEozXUmaO9&#10;hQFGue9QrGKf/vAR2DR87K9/NgnL2mghjGhmxZDQ3Ly5gX4TI+LaZ5w30UkrMDf2hNCn8uyjnQ7k&#10;qRfRdohMkWGAfDd4q9Htbptp89xuC/G3sLCwsLCwsLCwsLCwsLCwsLCwsLCwsLCwsLCwsLCwsLCw&#10;sLCwsPj+wfnH//6nE7M5WSzK4rVEZrXVZVhkrq/AQnYkgEeAu0lrwRbe69Li3KXn4u2Y1XLGCwvP&#10;Zj3ZZTunvMjaUMxqgkevSnnZypO8STaFGGJWE+p15H/IrIZnlU9BeZJFvLxtxXqm92P0eYewT+/N&#10;iN6a8oC/lVkN1s+6y1oQM4DY2+SdG6NCtjPVSdYKv0dLRmPBT9cL4+nAOuzTzcBYcLKcMXoNWDOO&#10;lpDW2BisnLcfgPVwt4r6Xd6EtWqLd/mXaQWqHIX0ilAagi8XhwFaLda7PBRYv6HuYWdkvS7kK+yi&#10;fB7ZKApk+pCnvxhNuvQSiZGv4Zmggd+8Pso1MgkL65Eyvh/PI81j98Nqeu+dsLaVZ3CXabi0MC/2&#10;hha/OR9x+WOwvvfJxmboQcgs1vJRV+s9eCx849uwNv6j3/iTJLy3DA+An/w0GMvcu2FJH6Mbwmq1&#10;vggL2ckxWHnP7Ea7uGx7X2lSbObX4UHz/Iu/moSXr8GCfLwGy+Ee+/KDe2ExH+Ou3fCiub6Aem/N&#10;wdJ1OYQMX70Oz4Vrq7DUDsYxPhQmINsPPvqBJNx5GF6E2+j1cXUD1tMxog760IXzsIC/tICwuQpL&#10;7J3jiCvkPcxrPtppnVa3a5S7PNlPxFozaGiEA0xWkP8a5duvIY7tHCPuGIcl8r79YKkb3wOvgrAE&#10;6+OAVu2S4IiWvkV6UyegjKor9miaHKgv8u0Sx77LyyjfQgsW2iUfn8fLaIeogPzXyPYWo5YDo5rT&#10;g8eV670ToTzFmMHIQXmjPtoja6yvYYHDtPFKjjjOx6jSEtzh2LHO+75Xw68loePBM6Pgon167Oee&#10;i3YSUYvnoDw+/b8LvaEsj+XhnebmIcvfK1THL58GW10zIvPnAJM5yMnOPDzBpu78aBJ2WQcFiILp&#10;JxYWFm9RsJ+LfSKiDtEkRUuBrKcx8tQnWzcw14RtjEMr1+EJtk6mi80leGA1NjHebrQQbtJtr0cK&#10;D78GfcHzMd551HMS0OWjS/YWsehKx5H+ElBvydO7JetNLM9ghfJIBfC3vEyXuvBg6pD1SDqR8hLJ&#10;+yj5f5gXMTRlmQtiOMyofpPOKb1MoX4XE7EjZk7OpyT2GeiuqNsbV4fj8doaWE0dsjNEZFJpky1M&#10;5VN55UUUUq922PZKq9PG8/rcNyWO84c6cLluEQOU2E+EHhlUpqaht737A/Ak+8xnfyIJa/R+dqlT&#10;lTxmagCHHmyhg/Szem4WqsOs7s5pNlf0kdcOmeRiOHTfLOgrytcqmWw+9wJYcc88Be9Zlx7ITpde&#10;XX3O6z7SCvr4vtfF3BijQL027KIuHOpMrRy807v0Nh/3ILu7RrDm+9mf/OkknNgJPXKwyEqCgEws&#10;r52EV9tTX3smCWOUydYa0Dsq4iTcjpCvcsQ8aJ3COhvKBmDWY3zuJlnmn4ZhzXgiUq4IxS1WMP3u&#10;yVuNOuPt8qBnFZq4jNylxogBsr/LU+6Wfp+SoYDec3p3g+vHzXXoY33mpyE9mFRF09PwPPWr9NKl&#10;F2GB3ntpVhvFLcanW8rVQR2qLsRYZJisWR6xgpn3xZaUahf9Jijt7BpW0O8lrreybE63RYoFK40h&#10;89PN797SF9mn9XmY1q3xZvMhj0O9my2fT0ambJq3g94Ve6bkpsD+o7YP1Y8Y15BZDaHGFun5YrpO&#10;Q/Kg8qj/ZPMpRoIu60Lfm3Iyrex7MW6JK8MwavZ8FBfZAfS7IFbOPsdh894AYsEU9Go/NZ7GEPOa&#10;5o1h3hCXPhu2wdvIm+b1IttjWFampQckbxxjVUeCH+oLvT/4S8+ad9Wn+Jn7SoqrQgapYfvhdzF9&#10;qz21DtU8GkNtHxURB7ddch7f0dygtatuWChw/0Xj1rSP+cRX3RaG+21eEeNQkftJLschV2MfPXtH&#10;eNOAdB8nz7mAaTpkS3WLjJtsYQk4VoacgzTWiPl2kFGELI8wrHUgqGMs1fjslxBfAqMTIQ4NZ4rD&#10;iAnDVgtz2iYZ4rdvx/7NLTLNiIYyNIhCe4LU3fpi8GN59KTHd4JNzAmnXgWLwDrrYd8e7A3t2oY5&#10;oZe6bUJ7naURPBvJM1zjWJttj+rPrXHv5vQZeK3v24c9iV3bscezuohytkPopzEadeR/dnZ3Eha5&#10;p6F9P4dpao4S1ExG3eLnLvPsphi8VO1ihNNc1iQLyyb1x+lRpO1xfyMKkXaHbPQXbryUhO0u8lZw&#10;0V77Z7DnEqMk1kbqqA7rSvKivAzHEH3z1sJW+XvTfFN375Hx99oimRrIGjYxgf20GDvIqlcyHQXt&#10;ErGWlIb27Y2Oob5KaIzPfv+XDdTUoBxio9SYTzTXIH+Xz2INtNbAGLn/fuw1zoyTNcnC4m2I7Dyn&#10;MV9nWOr/323/Tk2PBtlhSuOX1mpi1yzwRiIt/5fqXG+OQYcocYhyyfSzdg17FTFOnQKjSnsC88Y7&#10;H8cZgWaCkCzlF7jevcKbhvo7cG42cR1xvXoOrDQrTGvXTjDLxKgV8Ww0jro5fB/2yrdXwHy1A8UY&#10;FJihgeqYlaPfqeNpaIqx0sF5XYX7VyFZjhpk7H7tOBiSNrkGWiDr1MgOrPc/9tEPJ6HY0QLueZW4&#10;JqzwBoIYLKLJjmQhuwZM6zwx+lRqM48NwfaLccsUJdpV/UBxMjV089eptG+W02Hu4/xnEyEyX3/P&#10;8+n3AJNvMjJFZDc1dcvihAPNJkarN9yDC3jOUy1Ap/Ed9Asxq+V4U0+Xz621cVZYb0LGa0WciY6P&#10;YM8npYF/zzDrZurVpnj83vNSjS5w3SWszWO/8ezr6INr1IcfeDduW5qcwN5Vaw63bJx9FX1x7hpY&#10;w6446BvNyrCdoirq5D0PgRV47xjqV1vRrTZ06mrtjiQsMt9jXLedfh3nenOb6P/3Pog+HjahR1+6&#10;hDzEcEdQvzvvIEOXOB87aB/fAbPYxDhvJIpQ8xfOYf/vhWdwU9eOu8F8d88j707Ccg7nyTEKdbRp&#10;7hrSd0OUfd1F/z8xj7rbXwbjmDeOPdEbPbBV7T+AvGyroBxP/tHvJuHpK8hDjOnDOJP25qEXfuNl&#10;yN5CG72uyzYemUTcmx3Wdw9jzcwo2rU6xfUAqQBbvWF7Tx/A2eyOnbhprMT9yWoJcVXGcRY/Sna5&#10;069SJhYgExubWJ/M7oR+emUO7SRmrxib1OV8D237d//2P0jCV7m+mt4FeZKNxzsfen8SThSg043z&#10;NimHfTDU+o0y4qbPEHSGewvQkR3dmMZ3NT6JAd/A/H4rbvC2sdXLPOtYg3zJtOTieax9Xrv4ahLu&#10;PYo6PnSQ5+Jkwrt+DiyjN67PJeEq9/RjtLroQ3Os389+5heS8Ow3IecXzuD2j/oM8v3Ig59Kwnfs&#10;gbydPo7nrm9Ab56aRZq794OJLYZPeXAzukXEW/MWLqANn//aV5PwyhzOhTdDyHixhPm076D8rQjf&#10;//Lf+8kkfOwJnKvHuLGActw4j/l8nnr8H/8WbDU6nG/aXF9qHOtzD7JJfT/Htm7zvKJIVsQYsi0Z&#10;4bp4agR9a7KKfG4fh4zO8Ma+Md4KUCDzYLWGfjI+gb5ZG8Pn6uRw36I0AZlsM1952kIVppEvczsb&#10;69ARyxmHizCHPxyOw50QeoPnYL0fw6MtQKeJuFze0qe9ps0GxhrPZ1wu6iLqo9zNDuo6cHjmkMPz&#10;PZ4zeQ7KG6NWxXickX4LCwsLCwsLCwsLCwsLCwsLCwsLCwsLCwsLCwsLCwsLCwsLCwsLi+8/nP/n&#10;r/5UYh6YJ3tZuw1LzBI937ZN4n7gG9dgAbd0AdaquXVYBnu0lO3RjN0XCxq9VuWRGcMjG4a8h+VZ&#10;IcvxiHEMLeCBPBkIBJ9edlkPLXlyxKiQ0ULYJJuGmNH6NCOUR4Yga3XjqUkL+W4LVpNpZjWxaxTo&#10;0W6Y1fhsawNpjpRh2ejx3u8ePc5kKJtlVkt7nJR5P/uwjm6uGzGLGW9NGqDKsyFKsbTFUHnSabRo&#10;ATpeRp0pv9UxWHW2yNLQpnWq0iqI9YTe3llvCuU1nZbusE57SMfosj1YJcbDX2xtunPYp7etHJTF&#10;ouCk2j5foQVpFw85AeqwSi/AoIW7d/dPIK5jR+9KwplDYFiTl2dAlkB5DZdDxJPAh+WnNwaPAydr&#10;LU1L0s0crIZ7OVgoP3UazGq/9n/8WhK+g8xsv/QLYDYrHxh6Ks4vQNYunEbZN1bQHpO79yfhzBQ8&#10;YKZqsKYvVJEnx4OVeyeABfnXnvn1JLx4A1bUI2SQuWcPyhvj4bt/NAlLBbKt+bCUdWnlffkCWND+&#10;9Pd/IwlLLtK4cBVeSNc2KBNVeGJUaQWf94det488CAtZp4+2unQJ+ds2ijGm3kRary/AYnulAyay&#10;Ygj5GSVbQiWCFe72McjX9qlhn5yYQjvs2guPhdExhBPst8USvINz3oMM4XGiUUCevSJs4BXqxgM9&#10;hmRU3jYdWlgH9Hwp05fHJfNNm57v86vwZCoUwbLnl8ks58Pa2+kP+8mUB5nMkVmtnAfzXp/ewaEY&#10;VOghI9YzyW5E9/oevcDWHbTDWXoVbK5ibIpx7yzS2LkDXhLzHXijrPbArDZVQ3vI0l+W12IgiNg+&#10;LvPidDGOjDrwColRzbM8GU/3rZAd54QWx6DnX30hCd0Q5YkxwS64eze8Tcqj9yehrugmCd3gC4YW&#10;FhZvTXCOkMeoPAAHCgzCFPr0eHGppwy+uSkI1uhFt4R5f30BLKGLZGJbWMHnlRbG4SZZqJo5zLdu&#10;ipnEpw5XpFepk0O+PD6TJ+OH2JoisgAbb2IxfjIMOYmk9VDpsZsN6IM9ev1Kbx4oVEngUD/JiU2E&#10;nw27CMfafA9hWueSWqh8ZNl1BH0Ou5gvAnp1St/Jk0FV7BZBd+h9s7qK+l1awnzS7iD9Nj14xYzj&#10;qzxsWzGraZ4VI44bIM2uqDzTsiCmFbmbcY0QsV1UpyGZxoo16FkuPZre9d4PJuHP/NzPJ+EUWV7z&#10;SmsAn953feOr+52husvWacBye6w7eQDH8KhoeFLkyURyfgmy8K9+9/eTsHsFrIFlF+V2xbzE8jks&#10;f0i3UOnoMarUpaNBbcXoU2+p99B2fX4/SZaZXfTy+smf++tJWJyGzuuJMY8LmfNX4JH5h78Dr88Y&#10;YjONVI/UzRvUIcbpDZmtq+z6QLidx7IYhNSHzJqAzxq5yrgi6nutV9QXDKi/xciuB5U/s85iI+p3&#10;U47M98Pfk+CmcqLlBuNOnbKq8pBdT+vNZhOyUKYeX6tB39KaqELGohKZvDUmJaBiK3YQeWtqjdan&#10;l73Ka75n3anvmbUexxr10bT3Z7YuhnWFz9k6EURYojHJ5Pk2zzvqJ4TiznmQ8WEebpYns0alrCst&#10;Pa+8xsima+JEcEv5FDqclySPJm+E8hBDv0keDGM4xwp9H/YoJWw/k1+2jxjvDFtVRuZjZOtXaYtJ&#10;TWmJsdMwRzPubDt+J6iOilzbmLj5rp/pVxH7nD6rT/bLkK90fwnIoKbvxA6mcpnPWrhoXqQ8Zfu0&#10;y/kyLcPKn8aYotb5TEQMnFvJaF+zmObiPMZj6QcxTB9kWODknGco1lOf80Ulj7FT82aBrO7SSfS5&#10;wD6gzzHk2TudhxxpfjRsZvT49bh/5ta4rtRNBXyuR/Z6z8fzDtOKIYa0gbKEMLMHxdYY/MG6IVhl&#10;KYlFnfYZpn8RjJcwoTgYKIqBzOJdyYLpbwU86abaPIvsL5pTfbZpwDhvkGGlRZbT/fuwTzNk67g5&#10;ptCUaxAXmfila0o3Ehud5GmQcYRk1z39wotJeHYJae7Yjbn53gewD9Onp3KMXgt7byNkb5GeKILC&#10;fAtje+ThuY0m9nzXVqEX7DqIfYIV7iksNOi9Tia9GP4NyObsDHSGIuegPucww5DGYqgKAjLYh+zv&#10;FHWzR2raMwb1DrVZk2NlneXTrQD7D2NfLAhQVxshnp9bg/d9N3w9CUeo0473sT9V2wF2hRhigDO6&#10;GvPtmv6rNr0ph0YO/zKhKv5OiPjUVowyGktbLayhzl48m4RtMq2Ncu8xxp0HwBykmlHjZnUj6eJa&#10;B2iMlx6j+SW9b/xWgOrTzCfaJGS5mhvoJ9cukIWC+truI4eTcOcoymdh8V8D1I+Nrp3RFzUedHmL&#10;jlg59L3PvZPvhJDjkOK4wrHF45hzYxF7PjfWsf/tj0Kf2bEd8+R+nm9ePYW9+BhXj4NNx9uL3554&#10;F5jVNMu120jzwos4T7n4Bs5ADr0HrE6XrmFt/vy3v5mEK9QTpmo4E4kxO4H0gwmUMSQLbb6MM51H&#10;9swm4bYJMq6wDn2zJsUcOFiAJYGGpOstrA1jbPAccg/X6xWOxw6//9bXnkrCG8tgqdpg+0ztQT73&#10;7kOoOUDryRrPO0cqqMsYxcztV4KfmQOMrp5daxPaBmNxBzoxwhjmBhdNC6oKiQmflV4Vsjx5ypUZ&#10;wXmGIHbUYQQD8BGJap/rxq3mIsm00c8yUHmlx/3FAP3GGbTkzbi5IiLurcTQTWmOGOyT/weh+iTf&#10;aYeY39c60Cc3mjwfCnB+tnM79Emdwf1FEEkOk/9jqP5VDoW3osNbGTZW0Z9PkVlthGehd9+Lsx+t&#10;CnzKzKBgSbDOvdRnX8HNBCv+kClqimrfsUM4R+3zNjbPhy5bncDZqM4QC5SRXBvz/onXwO4UTCBv&#10;UzNIs1GHPtD3Urp4iH7aWUPZwwCsUk6INcOuHWB8KuahX124cC4JT51C+1RqkKcdB3Fm1+cZXJDH&#10;eBFj516cuR0ag95RaGDcai0jf89cwH7d44+BTevSdYwDVxZQNw8/iH6+SIbIbz75pSScTJ1R3/VO&#10;nEuuP4MzzS88jXO5iXHITYH7e+ev4Mx2kUxrQRH5HeWedY2Da8T9zzz3Z2Msb+KdiW0Yj++5G3Xk&#10;cmBa41mmV0L9zm5H+2yvQSbWrmIds3wZ7bC+iM/NxrA9rlzG2q1RwZ7/Q0fBdPn6aYzxPQ51hx/C&#10;mfmjD6Hc+3ULXRXjXz9P2aFsOLyFw8sNx0rTfzPrX6Gv9Q3Hdo1JgtimdWuhxqoWz89jXL6Gc9GN&#10;Bchw4LDf8uaO9WXUxWYTazi/iPztmsKYH06iPCe+BabF1RuQjYfvHdoMtJsYM54/g3P6H/sJsJW9&#10;9o1vJ+GZF/5zEjYPQgaOPPLxJHxwL27ZGuGe0CLZDpc30C6V7cM1xViZdgg6+yD6XMstXcDZzYvf&#10;eDIJ565hTbfe45l6FXUSsH94I2iP934cc/W9D2K8iNFZQRr5NdTV2kXoDk/+GZjFr62iDjbJCtjm&#10;ujLPNa3miB4bvzKCvI/0UP4Yk9vQP+9nug88QtZlrtsrvNWnWEGH8HmTYDOPdux0MW44fch8u42+&#10;HHL/IEa9gWe7zIfLOPodtHGRN6YUc5DVso/6diKkrdvLeg50qU6A8a2QEsRyCf0z7zD0mF+K7NoG&#10;6igIkc+JbfjdCZDG+TnI1XITDH9dF+OwsS2I0A9jjFWxrrx9b7GwsLCwsLCwsLCwsLCwsLCwsLCw&#10;sLCwsLCwsLCwsLCwsLCwsLCw+D7C+V9+/a8l5nLygtC92EEAy7hOC5ZuPi2qW0sIg2VY77ktWNsF&#10;YgUiu5hDD4BSMWVBz0fknS1vbJO2LMNlKkr4ZBfQ93neDzxkVkOe9DnGmzGrhWQaCFKMFjGyFvTy&#10;CpEXmO7fjxHwuzI9pgyzWhP5aG/ACrJKdrQss5pcFmR932ggj2krfXkzCKoDc18u607vKGp5QWft&#10;EeVNkGYRaHVQF6M1WIIaj94yLTLpip1n/vWu6ioM8L6Q9aSRFX8MMauJTU7oihGC1qBRD+0S0Ttd&#10;Ho4O78sP6VUpr3WX3qwxPFZZoQ+5CZp4t0CmOLcFC9mDvO/3kYdg3TrK+5o9esKEZAL06DlaClJt&#10;IWa1UVjEej6eEYEFs2vQ6YJZ7UznW0n4B38I9onaOurh4F2I+zBZrmIcuOtDSViIYCF//izYzF44&#10;Ac+fA/vAynbHTliaj0/BG4fXAg9aHvJ57joYsl65BMv/lRXEU0zdQfzYO1D2iQlYpXebsByfzuP+&#10;6CBC+X7j3/6zJHziENrn8P2QmafPwKL5z74Ay/rFK2iXI3c+koQx3BFY8IYV9Jf5s7DsPzgNl4aP&#10;fPSHkrA2BS+DP/rWv0nCK6e+noQPH4IXwaFj+N0fQ5uPTg4tseWdXiuibso5WDL3HXjNdnL0bgrR&#10;j0suvYxp8a/u0mXduDmUT+NFjCK9ywWNIXQeGoxXkFH1YkjwoH/T0zIM4YnVKsG6eI1WxTfmYWEe&#10;Y+8ErImdHNq0EexOwqCHPtfpgrEvl8MYUyT7n+609guweu+FsLy+fg1pX1lEuMkwxmwBbXvkTrD7&#10;lXagfjdDyGo1h/4SkRUg57EuHMTh9jGmOvQUCBvoGzOVjyVhjKIHL4eUO81tkR37s9jk/PTsCXiY&#10;5DYgdzEm6d0wthfy5HZh9b2TTJGFCjwzvLS7loWFxVsO8r4bDAhJYHQieSMZnXEA6l0aObp8x+c7&#10;8gx15Qkvlp06xsb6MubD5auYj5auwVvn0nV4W2004WESI6TOU53AnONzLgupt4h5TF5ReTIVSd/R&#10;NONRp5X+kkbAsomBwKeXY4dzkPRFDZVZHdBhHqWHuZyvbhpbWRfmO+b/lrhMveP7gHq9R51bzaA8&#10;1TgGx3BZ9oUbqM/r8/D2qpOBQOUTa40hYGEaypv0TLHu5Mmumy5Ph/Urli+jc3IuNvou1x4r9D7y&#10;yUbb95Dv/YfhQfqLv/jXkvDYEXyOIVIQJy17t8GbzWF07B16PonxZwCXXnUi8AnI6PHUi/Bc/M9/&#10;Cl3IXYNnXJ7lzbOZ1OYUQ9MuhqltgBJls5mDXEm1abBuSvQ+mygifw8fgA74kY//cBK6E9MI+9Ab&#10;WmSnOn8DOu6X/+RPkjCGs4E2LrLLicmnz3xn1wpb1Z2+v0UuY7AeVVbJsPQxsybVO9TvDdQOqXVK&#10;DC+lrBgZVD4zMqq05EFuwPHKsB0yTo0HXXrnxWhxzbOxhv4hnVTjl1gEWi20W7mGflDgOk1rJzGp&#10;ac1UTDEr+dR9DJuTxoqhCCZgkrfUSXbdqd9N/aTqVvWtOhqOW/h827YcIM84lIbGaz3nsz1jDOXn&#10;5rYPI3YgQt6qgpeKI0GGeS3oqQaG+c1i2OY3l8/km+xH+mzyxjpMx6u/s8926DHpKA2ti/lZ63kx&#10;sQX6nvWSz9RtGpKrQWRJIPlR2pJxtW227YXbtaPaRfOd5g2Tb34vdmb1NcVh5gTJXwEynmbIM/M6&#10;AlPWIutEY57K5eQRikFN44LGXzFl5VneGOon8uKu+IhTMipmyxLzW+T4VuR+WZH7AoY9qMK0UmvI&#10;fAX92CvhWZd7Pgp9MiV6qoMS9jE0z4tR1Ww6aKJSv0/JeqS1qfmKfxhh5rvZcUwf9ZhYtFnXpqFj&#10;pOQgAdspiy0cy1OQnN3cN2/GcGxLw8j2VlDUyqqeT70nxl7Hx0Oqs5B9TevIqAtdQvt3Luu9UqN3&#10;MF8MSX3p3mb92SIDRpke8FJVlR/THAxVviuvY/370vPwZq9NYc374BPvSMJxev7HMHpLNjL2kw6Z&#10;8HzuxRmx6eP79WV4qy8vI83CCOphnUzEMaYnsI80NY49BJMG0xY7YBYB50OXykifMuxzj1gMYDHE&#10;WKm4l9eRrzr3MTsB8ntoD/QUsW+uX+dtAPTqzo9gj6Q6gb2J2R3Y8ypEqb3jrCyzv6TH7hgat4bj&#10;W/a9//LQeJ1GlkEtXa8x9LthXKPMbtZRd5fn0PaKu1Ieyted3D/tMw7FdXOKg7bmftnCAva7tG+/&#10;bx/2Hodz+lunLmOozC77j1hZJSONTehtl85eTMKFdXzedx9YFA5Oqk9YWLz9oP6a7bdb9V/py5vs&#10;N6Oj1GtueU+T4RDSQa/NYx28soI96tII9JuogXVnbxNj/GYb++TX69g3374bY829hzBmXX0DbGgx&#10;TrL/7n3gviQ8MINn1xYRV5Pr4rtnsJ+88OprSfjqWTAQ1bmv1F7CmNkawxzW0aI8Bm+kGh3DfN3h&#10;+aTGmI0pnF888DDy8OgdOBcaZxSKSsxfF85i7X1hGWwwMR44BnagSTJW5smY4pCFbu5V3PRy/iLe&#10;rW7DfHngPrxXIluK2FE96pmX51BX62T+jzEzC/apms7YqBdq/6vB9tBtAbUqntN5qnSpNm95Utv3&#10;yMAUo0sm5RrP5ajO50KysorhRtTR/Hkw/7OyJE5kpTOMn9Jh07jlWTyzlSxvBclp+gxUc+tWOsRW&#10;LKf9PvQsz0F76DGxp7m3uzJGiqQ538Kz8SopBpdGubUW9uaaOczvDTL4dJrQjbZP4CaiHSWch303&#10;9bBV+QapZkIBdaR2SS8zJR8bG+hbNy6CaWyFt5EduQ/9ZKQGfUTsRlrr6eYHUfdFJ6B7fPPSF5Iw&#10;xsgB9KU9+3Dm1lrHudbICM5fx8ZxBifBIuFXrsibuk5d/NMkDGq4SaLbBlPU6irCdH+ZHUVcM+NI&#10;6/xFtMfuXbjh4dgh6AynXwY74+lXEXpkMHzH43iOW3i5N14FQ9F1nq/HmH4AbbbrbpyHjfHs7JXn&#10;8Oxzr4CVbmIf9JLVaziX/JWfBqvbjnGMlc89zXNj3ro3sWvIEBk4yM/KVYyZde55fPr9P5aEr3+V&#10;jGtffjIJ3+iiLibvQBw7yfoYkvnu8hrqcmSa54UD9Ovs3zzjzI0izTGubXaUcYabL6HsIdm2xTZX&#10;YZ3J3sTnjRGVwlB39R3E7WAaGcxJKPvGJuRN5IxTe6jDYWjMPXA31ztlzAWDWJP/exHmijCH90Pe&#10;HBcj6qOf5l2M/b6H/ES0V3Ad7gOou1De1FeHe3Wol1YH4dIi0oqxso6xYv4K5seQLKVdXi/lcQ7w&#10;ePOh9o2qeaS9tISzj/oq6vTBB7ieHOGadoCnvoS+0yF94cc/hf3hF77ydBK++MLnk7ADEc+96wM/&#10;kYQHtmEuizYR92gO41kQQAYWUnVVJnO7mNU0pmgtvXwJ+XzlKaR5dR6s2etdrAlzLsJiAec1DUbd&#10;p13SxHbMszF+4adxc8jjD4B17dWnILN/9B9xm9zxcxgb3XHU0cQM4pwgc+H4OMKxachVkfuztUmU&#10;K0alAlncPoNnxsbxTMibhLpcS2uNpLCrvTjOVT6NXDpcejsu+8YAAdn8On2UsdND3R3b+/4knB6H&#10;3A3r1ghUgkYTada70F9CD4nsHGNDDuBQhoWIsqjbDnohfl/hXnZ1FHk68Qra6dKNbyTheg91Grgo&#10;/6BgSZDeY1Q/Hs6gFhYWFhYWFhYWFhYWFhYWFhYWFhYWFhYWFhYWFhYWFhYWFhYWFhY/IDj/87/6&#10;KZgq0ho9CGHhVqJFuyz3xXC1sQAr0O51WMzJIC6kh6O5d55e+uUSvo/h0kNRd72m2b0AWVYjLWEr&#10;ZjWxneVpOfvdMKvV6GXQo0mivDuyHuKCrMHFCJZmOguZXmUM1uYR3+01EfctzGq07O3RLVIef7Ii&#10;rLeQRrr8Rd43q3zQ6HxosS9rfIbyBu3RElXtIciL4KZydvBsieUI5X1Pj/08rXJ9Jp5nWKZ3cIfW&#10;uvKqN3llOfQ5Rl0sIaw7PeOxTaMAn0N6SUa0Ci3Qq9hYAiv/TLNbhzzGGJ1AfXc2kIZD5ie/TEt5&#10;F9/v573fj957OAkrh2Cdn2VWcwto82IPeUjgo668UbI10YNaNsH9EGmUaHmey6GjzAWwLP3d/wRr&#10;3d2bkMfHHweDx5k5MWblcve8A5bKU1Owslfb/9m3cHd4iRavD9CjsVqGpW+fnte5CPK00f9KEl5Y&#10;fj4Jz56G1XeedxHHOHAHnt29F5bjkUPPl/p7k7BfgSX/b/72ryfhAe98Ej7xCXgILIzAgnn+Eizs&#10;X/46vG9mo7uTMMZrx2E1v0xr233MbylCuxRnYLm7fT88mU5eRZyNxT9LwmP34PkHPgbPn8Ju1F2H&#10;lrcx6udgXX5s6vEkzOsi+hzKE0VoD9ntim3HkYuC8X5CnnL02smVhmNVg628QZmr0SN5pMgxR91X&#10;1uA+PZpIedcJYLG87oOFbj5Enb304jNJGGP/dsiV4zPOAHLvMl99eiy1W2xDyvjYOORychLlKpaR&#10;hxffgAX6wgZlozWU5bEO6nn/TtxHXtsFFrpWDt7aMyOQZY0LLu/e7+fYv0JYaudoyd1dRxq7Rz+R&#10;hDHKBeQrehP76KynbxayEv/Tb8EyexsZ5GJsn0BdXaFX0GiAPnloDDI9th93pTu6C97CwuItCQ6d&#10;8YAHUGcK6c2eHkVcfhJ5lGF14Vhyi4e/hhijZ/EXeoXIQz5aOpuEZy/C6zDGmUtgX1ttYe71Cxhz&#10;8tQtXDJjhNTDXDKQiEnJ6GPSW+g5k4byLR3JJRWXvGxUdpVbTGQuyy/ouS6Lmda3xTRk9F/VEXU1&#10;1aHYmTRud6i7h3qfeVV5pb/FEItGgSwznQ0yDtzgXERmhW6biwjOxVyKDPKCsEC9OXBvzrMYlWMo&#10;v0GAOMQK5JDVRPpyRK8jnyzBdbKd9vhcsQYvve2zYHH98Mc/lYQxPvihDyRhzZVwfm+Qd5Tmspt0&#10;ceqNDtdNy8z37/8hdL7Lp8BSF6xD/+pTrgqUK7H0iFlZ+nXBSMOgrlhHfer1dLjObbShe7oFyP9o&#10;HjrhZz4A3e/e94D5NixBN1miF+Ibc1eTcH4R/eT8cbKeDlDhOmuUbDMd6i0B9XitKUz7ZNYM+l5t&#10;LqTXFMU8yqxnFKofGadiyoj0aCEr+8LtmNVMPo184Rkz5uDrIWNihllN8qi+3O6w8gcQ826brH/K&#10;uM93vALi2KhD5xHjT6UGrzqSPpk61Hv5VL8vMB/yMi1QBpR/0emonIMMJ4HKr/IqDUHf94xmfeuz&#10;ilOhfs8+l/cQmnYMEPKxNFGUeVf6sBqg56F/i1VL9R2xXeSdqrwEZAc3jHkpb8Nsvk0o+eJnk19+&#10;LmTqSJ/0e7oOt6rPkCxHklFOfwZi6Oxx/A0Zj/YaQo6ZaYiVSXEaVrPk/1sRtW9OVHlVHiU7RoYG&#10;cNKNNID6nOTIlIcQg1lWHpVWjdF5lPkYYrguklEhz2eLjKviQO7FgpYXcxnZ2cUUXygjrJCxM82c&#10;XeazPgUmHME6RnNpvoh6drh/4YjFlPsVLvd+Bg8mgZhZvfTeF5817tvs931WmhjUJP/yYr0VrCQT&#10;AhnRStDlXKu2940M4HuDzMuRofxCuQWKdAK9ktl6GuSb/Zg9wRN9aBaK6zb5vgXucPxMoErKYKuo&#10;+sxTxPJ76bpT/asgiiRd2AF0o4IpN7Mw1EcRmvdZh1E6Hj5E8oMB+BLjqvPZjS72KfLUD5pkirn0&#10;LbCF9Snjd95LVpUJ6DMxioyLw+sgO0isFUD/WqHutpu67ECJQKgCUV/JrWGPJSCr+2aeeycD1Eag&#10;N+WzVwsYoFxigvQyTGuqkxbrvskK6GtjbYARRl1m9tZWsZ/S7kBvqVNHPbAfNw5ItnP8vrlMZpgN&#10;6KGjM9gjKo5gL0vzaAL9rTZkVGrbrIy/ldCUXj2AxmrN+9nxVcjOxR162XfIiNHtIFQfLhaH7BRj&#10;42DXCQe9KIZYjtXLNQdr7FyjHK2uYv9p717sO2mOyM4zf9mQzPpqdPZjddk2mRVPvwaGkksLkMs7&#10;HsK+8v27yMxiYfFfIaT3Gt2W+rLRI9nvh2D/MptB8XyBZ+tkKRKjWqWKec+nLjXKscZjmOthLLzG&#10;uaK6A2OVQ1aXky+D4SPGchfrq4PH7k/ClYsY8xpd5Gd9O9KYnYQuuJOsYaNVTEzjZAm6cRpr9DNk&#10;11nJD8txdR75f+8jH07CIyNYw5146YtJeKmPs5B7HsPYcWg/GWA45nRZNxsryNvp58HutszztRj5&#10;/byJ5k4wo8+OYF5HiWNWGsyD2ofZdQjnYMVxnv0gCXMGpzWsmPLbZOeJsXMn6tOsNaX0ML86P21y&#10;jTvJmwk0tNfr2Cc4exZ7bqurqLNFstPEqFGnuO9O3DqznW1uNA3OF1oLio2rHyJPQ0Yi6Yz84jYU&#10;v0PWTD7LcyPhzzsnaa0Yw6wfGWqey66jlIbZvxxGkWDIbsy8kE08PaU7RqHUnAX5CAPIwgb1x80Q&#10;LFtuhWynfchnp4V2Gq+CdXanWJ2/i/JndQtB+RXb1HBNd3N7sHoSdHkOd/ESmJNWmO/RbTjbOcTb&#10;dIpat7PYJNkaxIW6okjkVq9gz+qVy68mYYzpvWDz2j2zJwn9Ps/eHNSVWfNRfuoO+n1nHnvC11Zw&#10;Xja3AsbCG1eg14ikfd+d0G9iPHbXu5Kw2EWciw1I8a47wYbWaKF8a2QxLOeRh+lZyH6P+2fF62jP&#10;b51+MgknD6R0DA9186d/htsYWiH61MVLGOtWyPwYFZDBX/6ZdyfhJ94FvfmNs6ib43PY1xvdgzEo&#10;Hw77y8oFyMvmOsbhex4HK9vh3WCnev4LuAXsqSefTcL5PsaOmd1kQ2uhXS+to7ztNbYTz95jTOyE&#10;zJV5K15vHYJh+kkJ+e97yF9tFOOyx/lluoa+OzaGMIgwBlVSumuZzFTlIsahVgGC4okhvQW5CiLO&#10;Iz30j3vv/WgS7h7BXFFgu4UO2PWiPGQj5+L5GDrDLfmo52IOYcSbKhyXZ7oaqcm4ZvZ2uIDTmcLq&#10;CsbW9TXkPcb6Ouawa+fAQNjnONzneODxnDtQPVchh1r/b6/xzHQKe70N7kkMW2Uwrx0/noSS653U&#10;b7/9Jdg4vHwOcrf9EOK6/9j7knCyBDa9HM83qmTp6vHmiDbnqRhOF/kVs5rOGWhelFu5gjXc8W/i&#10;FrD5G5hz17lemebNaWWezU9MQZYO3At2t3veAXmNceAIbBXmFzA2LC1D7p/73B8nYZ17DdEo6mpq&#10;FuOFn0edVcqoo76Pca0VoG+WyKYWo1xCWX3OpU3aJa2toM3DAHH3e6jp+ibiarOumpwncxw3+l0+&#10;Vx/O+w2u+7wS0hidRJn/1l//vybhvln2Y47DuqxA8+TyCsatZgBZrk2gb0xVhv3F1XxoDp3wbBxr&#10;jCBEG17E8JU7dwHzy9ICzjEaOegr/SLGjx5tOEKez7geMzVAj7ZAadmzsLCwsLCwsLCwsLCwsLCw&#10;sLCwsLCwsLCwsLCwsLCwsLCwsLCwsPiBwPmf/x2Y1Tq0QhWTQkArRzGkFTxY3a2vwLKxdRmWfl4d&#10;lnC9Hj6Xa7AO7fPu4rR1dZn3s0YtWsrRK7gvc2d6TfQMUwTCIr3ydWlvfwyWfq01WABOlvF5bWXI&#10;sjPCe1kbxnMdcZXpWdZk+WStF/ZQzgq9Co1nGe/RlRfBCO+nTdCCtazv4h2X98h2aTFeGUddVukd&#10;sLmK55t11hWteRsBvm+0Yfns8370GFVPluy07KV7ZL0PS0pjSZ4FPRNvsW6nF6iskhOwjgol5Mel&#10;d4pPT2N5VOiVPD38ZV1vPAWYljyXe5SddFpiC+nSw0Lv5uk2YJgXxDrB7JcoA6UC5Ut3MLNdvU21&#10;86Dex/DsAr1QC3W0w/YamcfIorV3BM+963F4DVT3w7MkoGWqy3L79Fb12F4x3D7+Lk7g7u0u2bUK&#10;9NDP0VugTkvTonHFhAX653/zt5Owcg3l/cgv/0wSLrB+Yly4DGvUOw8/kIRjI7AS/vqTTyXhyvKJ&#10;JHz/42A/2zYBdrY6GWI2emAy8cdpbRzAUv6Nk7C2ri8NyyMP8nvvnU7CGutwg0wf5fyHkvC1b5FF&#10;Y+5zSfjB98N7xx9Bv+iVYNHsLUOmqy7yFGN5DmW9cQXWtFM1WJTv3Q6L/rCLNJdWYNH87Gncrb6x&#10;wHvMaWzr8c7yiXvgAZF2NHc3IRf3vuOJJNx2h5jVBMpq2m1jALFtqbvIccShF0WPVsgxjp9DfeZW&#10;IUeH98KivLYN8pULKO9KAuJnPoa0bp9bhQfm5RtgIllcwv3uMSq8B3zHBMaxHT1YNUdVyOj15P9c&#10;7vw6ZCQXYOybpsHz7j3wLuhXkNaJ07S2vo7MiCUtRkhvm6MT8MbetveRJDy+ACa+HVNo866HEoQ0&#10;+JcHc6GCPPZWIPveOVj6v/MQmFhi5Lch3xqtOjLnZhwu+39EhsI3zlxKwtFRyPzIdo6DyGru+dOw&#10;3h/rwlMjxp49sHTvLCGuPSOw4Pf2wOsrV4CFf6opvytEpuVi4G9nK1YACwuLtwU4k+fyYu0ZYPk8&#10;5tSzL2NuunoFriM9eQeS5agrnSnA91nWHYeh9DMxtySgF1SLDEsR56ZsHFndTp+NPsZQrDXZOS+G&#10;WAwUGlDXFlKEaQmyaWeZvGJkn5HXs0f9eGUeY/ziHOq0TW9JrQMc6nwB1wNiB3PkMSvlcIBAZaYH&#10;q/FKFbMViy4SVjFcSVdtkl04oO7d5fg+vX3oqfjE+8Gs9vGf/NkknC4hDRKnDhJHuRx6q4llymGi&#10;BdYxncUGcwh1PZY3Rl5umGRUfvIC5vU//tMvJOHkCnSPehOJil1a5ZU3sRg0Qs6zaR1cchD4eNdt&#10;Il+b1FWdzlwSPjoGHe5Hfgrlrd6L8kcRdIgXT6C9fu3f/qskHKcn13gN8cQoMj8O53cx2nV6qKtS&#10;ZjKWzGRlOW7ZNNKevRH7mNY2+i0bl2BkQ3VCHTfbB1JJDNPTGpTMgkMvaLSX+oHxAGS2pV9K7sR8&#10;3e0Mx5bVOtZ/G2TkHh+BziP2LLGCt8gqsEmGtQmx59DbLiCLQJXtURalzgBiJiiWqcSR2UYsTjmy&#10;1Jn6ZznFAq6OpM+mblmedsoDXUwqYmE0dcg4TJ9VG/N7Nw/ZkOeoflZdp4gWTBp6Rvkp0BM7LScx&#10;xI6isVTPK26TBll6ErARxeAn9uWIdaa6a4vFQeNXnvnn3oInL0S6e/s56LoxxPAc0gNc3rc5shcZ&#10;KG6WK5CcaW7A16YcPtfJ6XqQnOu7bB1lUaM8dR2uQcge1g/RtQkzogAA//RJREFU/8dJRVTl/keM&#10;coX7KGSTGHPwm58ZnypkHCsWILva69F8qHXBCPd40n3UlXc5ZbnAMVOM8INIEfKd1jYwdpt1Pd/3&#10;mIcc97jS4/HgQ/I/pXwwWuHz2wXajxG7kep3agprWcmR5GtY/5RlQswZMTY2IBeVCtpsdBTj2K14&#10;e9RljzQOYgtUqbK9SuOc5h2xBMfw6T2fI+t/xJVyn3rIyho8yJeW4M0+UcXadqwE1v1Lp55Lwg02&#10;y+wdWG/PzmA/J0a/g3683sS80RTTGBWSMse13buh86jt1dZDJkmMZ3Nz0BMmJ7muHmC0SpZ1Fl5j&#10;uPq7xuvsrRoav9eZ5OtvgEFjifStszvILDPAwb3Y9xGr7Dg91984BUaLDcr0PffgxoE8+7UndkSW&#10;O+AedYVjy2BAR5Dq/+Gb5PemoSKNzPch95uln90eKHx2vtMctdU4rd9Vtwo31tGnY3S5f61+XeRe&#10;b1bnESPsJtmle1306/FxMmFwn1Pxmfl/gAJvoDD51BoiU0l6R/0hWz6V+83mpf/SMPXM/Tvt04sp&#10;RrrShZPoo6fJrHTHo9jfvGvfUIazyJY0WycWFn9VkJXdrWT5Vp3izw/FLYhJqi9GFo5X6mChQo5N&#10;1y9i7+H8SezFx1isYhw7sg/6YvMi9ym417PEm4QKZBp63ztw/jJb5DpM0+Y6NqtPvYLxoE4G0xhL&#10;vMHqkffgBpiJCnSk9Rs4GwmY7W1jSMPlXDdY2CRBwEOFDept518Eq1M7xazWGwcrzrGj0BGmp6AL&#10;iD2nXsfaQkz3mmNLZDDqSOvlmrXAStTe1U0LsUwbBtx3cMj2NXg4+d+0tZqNUeW4Dm7MYT//8jmc&#10;AZ3ZQH3ECMex/n3Hh1Df4z7msIqySVkw8maypAb5S4TKO8D6BvSv1y6CXaZDZueohvbavw1MRXuo&#10;EhZCtikZvm4FItd8eitD4a2Q7rSxgZOkXgRdLiogbPNWpnoD55sTI5DTnaPoG+l+p7+H+uLt61uv&#10;ODqw016IvudnIbW9l1u8inxePIPzrib7+YMPgolsbGzI+pOGxhijU1CGj7+K86NWitn+zkN3JeHE&#10;BM6RVA6t+aTzSK8Ke6ijTgPnqt96HUxSlxfQr6oO5HN2P3T1/YdwvhZj/wgYE0dHoC8311DvG9y3&#10;uNzE+DA5hnGh0kK+VxeR5gLHj5WrGL+WOW7k/KGMXFnDOmxlEc/spmre2oT8XZzDWe3KKOTvfe8D&#10;89V7HoU+f+LFLyfhjSX2Ze4V1VI2ENVp1NkHdoK9cQ8Z075MpudL56GLN6/iDLfrgXGsuh1pOg3E&#10;+e1vg1Fxbh17YLMH0BdiTE2i/qU6R3mcba61EHfYQ/8ohNjPbJYR50gBeTk8Cja6vbvBnBVwr77l&#10;DfdWmgXUa7XFs/4IcZZJ31zxMTY217Ae8Qoojz8GWWmXeU7LvVGvBhnJk9XNLUimBu/kkUaxhHIU&#10;88inRyb4mcG/GAUyxg9KjIDMaxp+my3ILqts0I+G5VlfRT7nr0KuulwT9bnvqv5QqaAty1XkJeAt&#10;BrVt+F556vN6lkh7JDG4VzPF9V+bbJgvfQssZ+fmwap3z3seS8KZGawr/Tbq3+d+TcQ0Ze+T4/5M&#10;jD7nabFK6sY92b20FyHj829gbnbIBL19DOuc0kHI0c4ZtE95J9IemUV7RA2MZzHmVjEPPvkK2L9q&#10;VZRvvQ5WQN1eUCyhj/Wp/7doz9TtIP/1dfTNBlnTxkvseAO022izNdoCLS6gndZXUY4Ox6Ps2qhA&#10;xrGIcpkLkHZtFHXf6A3XerrBsshbfx64D2Pk3/uH/48kLHG/i0OoWZ5tME/XFzE+bNuFfI+MIC23&#10;T6VkANfsZSLIiW2RcfHylty1RdgOnDiNMbJBGxQnj3Zq91DukPHpRgvJYQyxYjIFCwsLCwsLCwsL&#10;CwsLCwsLCwsLCwsLCwsLCwsLCwsLCwsLCwsLC4sfHKyxmoWFhYWFhYWFhYWFhYWFhYWFhYWFhYWF&#10;hYWFhYWFhYWFhYWFhcUPHM4//tWfTIjcuqSdI3tbLuIVjrqOYYRXLdR51dvi66CdK/ZAddkz11Ag&#10;hiLp6yu8QjGG44MzrkcqP590dKIeD3QVHKnvFBZ57YSuiNiIQAtX5ft55n2jST7EAdwi0vd41cPG&#10;GijutpPiU1cV6GqPiLx1t9Cis0Y6PVBM6hqbGP0A31V5DZ7vIT+rq6DXLJFe8/5H7k9ClxSKL78K&#10;uvrmIvLksM7qG6AErBZISz9AgVS3BeazHSHNboQ69HTNESmWDdWyrijJ0AmK4j5Nyeyx7Pki2krX&#10;gObZdroGVNKha0BFJalrAXRNgEvKfNHRD+lhB/kmlWpPtJSigOS7XVILi/5RVPJF0iCWmTddA9om&#10;3XCeV1/GKNeQv03+1lvCb3smQQnp+8jDrlGU7z3vA8VtNAW6Vl0D6lAWvBLq3o+GsuzrGtCp2SQM&#10;2D4+khy8hDQ7vFqB2R2UEnSjr3zjm0nYvQYZeNenP5aEUaq/fOMZXP202QLF6zhpnM+cxfWfG6ug&#10;WPzUhz+bhHfse1cSbvaR/9VNvNd2QWMd5EFLv7oGSt2r54f9Rdf2bpuCzO4/iHwUavh8dR60mtt5&#10;DeX8pT9Mwh07UZ6xaVCXbqif5FH+SNdbDFAijWzUg+z11vDORBFXdo7UQFc9ENYkePollLN1DteW&#10;HtsLqtnpg6Dn7hbRPu3roO+M4bbw7vV15Ku0DeWo8prSsWnQZhbK+J7dxFzIobDZQTmunwct9SSv&#10;8o2xSmrLUcrXLPMTToBKtcexr89rtQrssw5pgSF9udwzr4A2eHQSddVYAGVrjJEW3j22E3XiTmHc&#10;8kZxpeWJ66D2fe7snyXhaBFytHscgja5De+HeRTwudeXknCyhzzmVfAB+m3k6L59aIfJXbgG9Kkz&#10;oD9d2QCd65qHONx19N0GRVVXeu5dQNoPjSLPdz0+vAY0N4J6XyNV7/UFyGaBsnBwD+pwmVdgnTqF&#10;tn/4AVCYrvAKk29dv5KEzgXI8iPbEG+Mfbz2I0d63T7nJPVjp4l2yVUom6YOhnURI8NWP+izeB7A&#10;3/YaUAuLtzfMtU3UhWOYqwN53ffiFcytr53EeDXHuUg6retj/uzx2nPpYbpWSJ+lE8dQutJFu9Sj&#10;9H32Cjshe+2GQsWj99PQO7rCSsjqk1HGryWtP8ZQWroGMUZW9xTfdInKkE+9V9Tqly+ACn5thfMM&#10;61p6ZIX6f8T3tF6IoSu19I2raxcz14C2eQWpyzsiShXqAdTNO7xScoNzoj7HmNwO/fEd7/pgEn76&#10;0z+chHtmoZchxkG+tL5hGxtZYBpBF59ZnFyvB9mIUeB1WfUAz/67P/5qEl7h9bPFNdCdt0kBr3bQ&#10;dX+qK9M+bLb0NVZ6pqWr9vv4LeI1mrU+9JD3H4PO96Gf/vkkvBxAf5kdg578zVdxVcev/sv/PQln&#10;p7EOmqwMdaV+F2XLe+gHDuvAYW25nEez8iRkZXkQI8MhfOqVW0HrkmEcgNIUnbu5KoJylc6TuaY8&#10;kx/zjnjPiX7mSovhNfOIs0N9W9fwxbhG6v6Qd+7qCvRiEfU5wSvhNzexdl1lPxkZgb7TbUN3CrjG&#10;qlWQ5kgVdR9D15DpalFdYRmxrBHHNfXdbB82z+tz5jnT0QaQnPV11Xvy/wBc00W8Gi3iNZuKsxVC&#10;zvTZY93rOmM3JQNDNnrqeox7g/sWakNdIeFyXeZQJtTWrq4mISpct8XocPzX7f5tpmWu3EQU5lq5&#10;AtMuB6jjLsfWPtcrIcU1tSzO5RmJw+uLig7arMtnPJZDV9rlVT5dk8DMaEj0WVelPNZB6Wumy2z7&#10;KvtNibJZ4ZUPRabhsa2X89DZ5xj5OsevY9NYkxwdh1xOjQ+vYtF4Wp7gFZCUUX3vFCiTJaznI33m&#10;nk5f8yPnDN/F+4MGQ5gGv2LRjXTos+BzbWri0P0H6quZPhtjuEYAthqn/qpBfXN+Hutb9d/t2zG2&#10;l7k+Nv2ayO75qD7S14BqTCvymg/FpWeHYyfa+O2GKHVtfAyN/brZgjeODyqA4QCaniPuDhT5o8O5&#10;IOxhbmi2sPdQrqCv+S6uaZqjfnCC175UD+IqqcMHsGcSo7CEfZ/+CuIqcP/L495Ivoi2H7Yx2l5z&#10;Rlb2l5axhk/LyPZp6EgdXmckGRCy14JKl23z+pPWAnTAhSXsL2tu3n8nrvKJUeMVLxHjkk6xfANX&#10;DL1yDnsDx44dS8Ixjj1KU1dBDQQxCZQHn/Ho5xiSVZV9q/5gwEFHj5mfTZJ4IOKeSQzH3FemNPBM&#10;9srQbF6yUN5UnsHEinAA7bvqal7JZBY9znW6BrRUwrhcpg6STVt5SsPkM/l/67SU32y5bqnTtxh0&#10;JiBVx+W8oSu85869noTX5nBV1M57sIe1bwevCbwNsi36Zm1tYfFXBVvJ8vdDxhWHEGqtkPwf9yv0&#10;zUu8RvDcJcyTx+7FHvXyNcwZuqozRjSNM50PPPJAEk5yDbvAPZ7FOq7JinZirrvjGPq3WUcXkYcC&#10;rw07zbjPXUbaMe5+FO/s3oV5Oujgeq/6DZwdLk/wGrMCrhzbxWm0pDGdc0ZEXevGRVyPWEmtvasz&#10;+5PQyyNf2ofI6rnra5hrx3gVnJfaK4gR8kzOrHXZXul98S1bkPsvekCtFXCeMesVzb2asnid6cuv&#10;DK9nbfFeyLsfwrw+wnM5XRep8mmdqLiNnv8WwdoidO4zrz+fhC0X8tSvQR/bMYvrIneOQ3cb5d5J&#10;yOtntSbxeCYq3NyqtweX3EbfHESWBG3qlZtdzF2dHM4GW13IX7FwRxLunUB4u9SyfXHLfn3zYwN9&#10;mSHfd9VeKV3rBq/gvXwRe075KZz7HLkLVztKz5Tukz3HV9ytBtYpx199JglnduFqwhh79qK/6Ap+&#10;U0atsVkeydWFqzgfe+6b2KNbaEGv7vnI9+F9WB/nK2i//ftxzhzjjnGc1XY3sX/81Dd+JwlPnTud&#10;hP4Ezkb/2k//jSS8/ArK/6WncG78RgOf9x5EPZQcNOzlC6ifGA1sB+XW6shwm3sL1Uno+xsdPJDv&#10;qLz4/qEjSLvTpExoD5TipvO+GI+9/2eS8CMP4/z6xRefSsK9Iyj7vSXU7zNf+c9JeDLE9aCTd2P9&#10;svgqrvv/xlMod4U60uwBnAfG2ORVj9euIj9N7lEVeF1xjlcH5jyMKTvH9iThDz/x6SR88EFcw97L&#10;oz1/49f+dRJeu4K1RoxNB+PNWoSxcKKA9D/wnk8m4aMPvzMJnQ7WPJfOoR38KsrhjWHs3FHEHkOf&#10;ddbj9Yxa98ToB3i224csBh7Sdl2UPShgXqmWuS6j/UsUYrwLed1n4DKtPsfBEuolht+Fnu9x4C2x&#10;CbstvGP6B/d8Q/a5kGOn28da0OFYY/ZrtWk9gOxEykV8t7mI/cirZyGD515/IQm3HcGYcWA/1nCj&#10;HtotO5/k2d9c7pPFcFiPxTLS8ot4xiuwE7qQxZDX4vosR6uNOt3oo/79DupoahJzuxthz2r9+nCM&#10;ef4VyO5yH/Y5vg+5q29y/l9A+dZWMV5v8Ky6zd+DNvLSa6IdAl5t3eMVswl4LbaGNh0t6ZxCdaL2&#10;MXNtl+X38YLPNs9RJlxeqxkjKLB/jiCtH/+FH0vC9z7E68onOeYxD56DuLvcHltfh6zWJtCuNGsa&#10;PMBwgD4HbZ9Xjnoe0uzTvmV1A3rVPM/rr11DGHjoP01e4etSdrSJWqdule4vZl5I/rewsLCwsLCw&#10;sLCwsLCwsLCwsLCwsLCwsLCwsLCwsLCwsLCwsLCw+AHC+ae/+hOJ2VpAC8xAJn/01C3Q8rJKBgKf&#10;DFbnX4KVa3cdz+XIZObSa5dG4Lk8PeNiFAq0KqQ5YYmW8T1a7oc0uXbJ5CWLOmPRLEttWfPRolaO&#10;Aj1ax8YYnYH1ZkhzwKWrsJKsFuj926L1IYOAVselFLNVjBYZfbpkZBgdh1VsjAZNEYtkP6sUkWa9&#10;TotMWi4fPAbL0n1HwUq10oTX2uVXYIG6dgNsHMEmni/7tJqMQe/nAvMV0jTepVtXn+2WrSNZq8t7&#10;Lc14kUWB1rNiVnNoyVso0wuP7aG0fVooi60hy6wmD0YxgvgpTzkxiIhpROxHgxwn//fY5rKQ7/cQ&#10;h+SoRGtehxaZMvaM5DU9QKWK33qUt7UraI8D07AoHWET75+B98oTH3p/Eq7TW0XMavJI8ejtXXCG&#10;7ZLvQw4KU2C6CpkvGpjmWhSsMj3aVftiBWlfhQXp8y++mITv/hisv1tyux/g6Rd+Owk7DvralWuw&#10;pl9YgJfQND3Zd07BA2PvdjBLBTXke2qaXju0xL44/60kDHPw3uk2U9ar8uANUPbpEeR72x54xtfb&#10;LG8Ai+SDe1C+dgeW8sUKrMK7IfLUoYVtmGK8K5DlqyRr7i7lpwePhpH8o0lYK8Bb4ptfg+fJtaee&#10;TsKf/AlYCLuHYDnfpSdjIe2JSfnvkrEjXIVldUeeu8xPl27OvQjyFZKiYaMJ74jrrOO9ZBs4ds9D&#10;SRjDIzujwGLkzq9j/InW0bY1ys8gsSRwRlB3HXrMvvg0WNGmQzxfyQ3b466jjyXh+D54gEUuJL3v&#10;om8+fxpyc3YeFv5TNfy+o4p23EG2lxbr48wb8LjmUGssumM4LcR5eMc7kvDgQXh9XGnACvobL/9J&#10;EjZ78H5octwtM46pJiK9cxTj3N1H0J9qB+9KwhgdD/3zYh3ydfzEc0koD4xH7gKb2/IKxsb1TdT/&#10;/n1o6wVar//Bs99Iwl1zGDM/+UF4dMTwZ/CsPEBEjuGKfkODvTxnsl5fqDqJUApDGR7OSYzDwsLi&#10;7QkNF+nxgGOJ2DMcevJEZNW5cg463fkzYAOdz7BPSD/T5w71IY0rMeRdIx1IzEP6bHQj6eqE0Y8z&#10;cKR3Z56PIc8rpZ/VuZWXSMw9/D4b6r10GtI59ZuYB6QfiuXB5e9X6Hl87TKYMYIW9JYe9ey8cZVl&#10;GimPWTE6GwY4k1+M056+p+4hzx0x5WnN0eOcoPVQN8Ws0+kh/fER6I133Q/G5B/96Z9KwkNkMfG6&#10;eC5PnbZPr6EO5/e82GaZN4feYTEi6gan5+HZ+lu/9UdJmNskC24H86M8RKX6qE5VLnk9q8bSnqa9&#10;gJ5gXZaZ9VqOEOe+Kur95//6jyZhsAvzOJdQuTtnoce89jpk/F/883+ehDvJrLZ9ZMgg4dK7vFyE&#10;l2BIeiqf3sIu1zeSs6y3XVa+TNunILHQ+iMLxZGFkVmPcqjKvA3ErCb5zvaTXpjynkuAuELKj57v&#10;sS+325DpThvtFaO1jrb16b2Y97GmKHJdNjkJnW6TLrPr69Bty/Q6bLbwfreHvNRK7GdV/B5DDNYq&#10;h/Ijz8mwD9lQfuVEq/6v6pd3t7q7GL5cZ6hYKg2HkZg2zo45HGjVjl16CZt2U1p8T3kFECejMqiQ&#10;2Tl++iaIkUDMZCp3dqxKxSdvTQ4dg3EIob6XUt2h16oRI64dvBzar1pAHygVUEclMnzHKLKsHpVW&#10;Maj5BY4ZzK/2TMqUCbHNq2599nOtzccm4SWd7v8e2XLEEu+SfV5ejlr3ipF4/jLk6uR5jMs9brgc&#10;vY+MMUcPJmFIxuIYIeu9MPiXQA20RV+8BZINhlux88TYqt9rP0lA6WKogbLY6vu3H8S01GhgzWrk&#10;SozjrHf1YcnPkLng5nYMuNcTQ+9qTtoab5P6lthnhxwOaBHn/03uBy6swkM7LZ2eB52iUsRcND3K&#10;vpj8H0epeQL1HOU4plNfWV+Dnvnik99Owjr1mX0PYC8lxrFZrI89tZUGNK2DOYaYPmf6KsfGzNxn&#10;dD3OITHU567NY30+M4PxR+NRViYkh2LsLHWg53A6yYmwtECW0QR8Nic2FuanRVl+9RT2Ke4ls5pY&#10;N96MqcyUJ4XvpBPcDiYO1qmqUHvUmvfT8RbEKimw7NmpS/kVttJrDFIMGGYuNukqf4jDxM3PDTLb&#10;9MT0yTXEsC4hX2lWYLWl9oeL3BMdfMPw9rhV3t7aELOalASPc7P06vmLYOxYJiPI6H7s+x+YBQuK&#10;YfZL4a9GyS0svntozPnzjqHfCzSGiLHSpMkhUPPReTKrHT6MPnmZN3RcJTNpjJm7cY5y/wPYey+p&#10;v3PNPVD8EXIua3OSajUwtgcljHdeG/PsxdfBejY7C1aXGNt3k+FFVcN8nn8ZLGyvLOIcoj+G/fHH&#10;H0JetvN2Kq2rnQIiCEOM157mxBg9/Ka1jvYWtI4S2mSAyXOOls5hYtLZIfWFIaP9MB795XBfzJVu&#10;F/IXntnqo3T2gHWbZ6qKR+zZnesoV4wOz2rGZrDPEMeSgC+h9uN8I21fKtObqaH/BWBY7Qbw2shf&#10;fQFsMz0P53trLs48cqNkMytjvZ938bnkQDcPebNYRF3Q5zrToU7ohHguhpvDuZ3Y58VSbm5SUFMS&#10;zSbytNlB2OK5aqGEOp8dw5rvdsj2Qc3nWjMEutWAOq725CRvLE6cuQSdBtadMa7MgYFsg2fre+/A&#10;ntT0JPRmYbg+MbEm0Fi0uY73lxZRvj37UszDzFdg9jLYb8R0q71exvXa83+ahCdewxloy8PZ1tQu&#10;nJnevR+sx7Ua4t2+E+ecMVoraMNrV6G31zdxtvvKSbBR7TuMZx9/AHuMz38JZ6HPnEY9XGNa0Q7k&#10;bVcFae7KI60YzWs4Vzx9FvtE15qQgWXeylDg2FEgI5nH8u+ewvcjJdTllUWk5XOfKUgJTW3bnUno&#10;udDz18g+9b4PfigJ3/sOnCWuvIDzym996Q+S0J1Amve9H+d+x7lu2XRZrtRtCRvz0KvOnMQ4Whyj&#10;gFDP9BzsqwQ5jBV3P4Ezwb/98/8wCad5e9OzT30tCf/gT349CZttnIPHcEjPeL0NNtz923HL1Gc+&#10;jb3dPuM+NIt1yCr3qk+SGa7roY4f/fRHknCUrGhV2oR0O/g9xjrbuhNAvh0y8eV8rg14HlsgA1nA&#10;/POyr8FUgbx0eIbdad/cB2K0uHfYauHZEvd61Df7HEvVZ3XL4XCuQN36XMdoPk3vi2lMN3tOvKmj&#10;yDg7tCVYp1HEyAhsA8pkIO3xebMm5DwqG4kYLs/OtYZW8q0u4m7zbCDi+ljrEZdjz2gVbG53z2L+&#10;HBsFa10uRHmaENcEX3se5/GX1iGrYyPIxzOfx+flZchLk2u4vgYqwmVdadmlMaefYj1TPTpmUuI7&#10;rDNBtjbaV5kcRxu/932wC5gZx1r+Om9MO3sCjJgxVmm/svthjG2f+iX0h8kSbFX2zbLPch1tSsEs&#10;XLmKPrDags1AN0IaYTjsLz3WX4XMgtPbMM+Mk82t04K8z10kO+MS2mWzj7jaPC/TvNgNuY6krPRa&#10;yFsC2tqYfFpYWFhYWFhYWFhYWFhYWFhYWFhYWFhYWFhYWFhYWFhYWFhYWFhY/KDg/ON//aOwp6NF&#10;fpd3xBprbVq+ebRszNGas72AzwGtQNdo9knygVw5ovV0gHhiGE/kLjwMi/T8lgViSLofOXGL7cCn&#10;51mfFs6lAr5v1GGp7fGzW4O1XozZw7CA7Tmw2KMRa25tAe+EK7A4jejJ3MfXuTw9/uXd3qGlZkBL&#10;1PSd8B3mu1ygJTutDbtteGA02ijn+B5YRR54GF6Oed4ZvTmPPLz0DbAjFdpsClECDeAxH6qTgjyu&#10;WRcBim4sNmWh2acJrFjrhlbvN4cxyvRa9gssG9MsVmDZ69LT2litMk15BGaZ1eRFKSt3Xy8MEJBJ&#10;pNOkBTXlyaTB/HYpCwEZ2Fw2bY1sbz7vqxYrhBgBYpRrtFplOW5cgPX6zgo827aV8f29D8KD5sF3&#10;w4p6lV4EfXoIyrNc8lfQPcED5COkX5yCh0xEj0M5e7Rd5KeM4gxEg3XAfpVbxw+//gVYmj/wMLzT&#10;600yaAwwtwCL/cII8rNRR/4W6XWzsQYL2E4TVqy7ZmHd3ouQz4h3kB88AEvafAly2WzDujXtDS2G&#10;FTFIuPTK6RfYMViXFR9Wru96EJ4N/RCW/rIS9wuo4yCAFe7QgjjuF0jPoRtRbQRpyZMhaMNauOLh&#10;zv5eE0xdKy/BC+Lu++BlkJtmHebU5vo8+IbMdBw6ci7dNXpkjsuzHI06vr98Cfk/eeqVJDx/4VQS&#10;joyiPX/oYaS5726wjsXoVWBNjBhzuTfmwTByuQmPyjyZ0uqbaKeQd5BfnMc9zo0VtPFOWmK/cwoe&#10;GPu2QwZijB2AbPYmyMZGprou75c/fhaeFkv1E0k4WkN/mqyiTir0zF7rQCDbF5DbVbLVlD2UIcaB&#10;MXggby9CTsYnYYEdzUDuf/d53De/OfdSErbJ3nJHiL54rIp2m70PXhTeXsSjMStGSKrNL70OT7aL&#10;l8HyVwsh0x97J1jzggBjaT9CObZvx93pxy/BG+HkSTCy3buB+njgE59KwhidGmSPDiO5przP6B3s&#10;cZgucNw2bA3yLE/l92awUw+gcdMyq1lYvM0x7PYGYsnSTx5nATN0cKzpU2/5Jpkgz5+DJ5aYCTo9&#10;jIc9MsfWapirY9SbGBONd3CA8XaoJzMNfr6dThdDn/sZRokYWRYDxZVmyYghD0V5Yuo9w8iQiTqd&#10;h2y+fE7KkVgZIoy/Acfp9TXoJdevgJ2uTf3GIyNbrwt92WEbmPoZwDHevvhODKL67FL/Mu+wnF16&#10;MDn0JAupi0TUs13DDjGY/8ic5FDpLoxiDt2+Z18S/tLf+JUkvP8o9Hw66xmEnNMiqlSRi7g9edYN&#10;UKdk/dHT0EdOPgOvruI66qJB/TlH71qxWaidxOChcnZSjMOC2tpn423QK3u6Dx3uvllMlD/x9/9e&#10;En7+deiXX/8q5t6/8wufScILl6GX/cv//X9Lwm1jkOHZaczZMSpcTxV8xNntoGFK9ABtBsif8i9W&#10;DlMeydkWsh3DyciZwqyMC1qnqB761FFVZ/pebGExFGe27ymNQMy3lGX9LnbBkN9L5xajWi9FcSs5&#10;9+hVqnfyBdSVxogOxwO1vav+RK9hrdOK8pwlY1YMN+XhHUNpqH9I7xJuZjEblncr/Scr82mI1S3b&#10;pqYtGbZC6LKSAY9s7UZGtIYaQPnIFCvncqlm9i+YprwJxcZcYLk1RIoF3Ke3cQw9U+CYkmc+y2Qg&#10;VxpqS61lR4qoy5ILr+fRElgSalXEV64M69onc7pfwPrKL+GZsAZdXAsap4Ixw62ygGWEfTLbK/So&#10;2wY5eOejVN8ZZgjNoMsB68rT0Nnry1hDVO4EO8XsMXivVoxrfFzP/EMM16xfQfkxX+t5E7Ky9Zle&#10;vH8RGNZNIjKRAw5lY4th422FZhPrJ7GbCmZMZJgdh7eC6cMDbDnuMs70vP22APcGU1TeCImIbJNr&#10;Laz/L1/DHoPrDft/qYF6npzAvsrUDqyhqU6afTHpUHkEg7rmvMOedPYrmKOvkOHA24c9oRiPv+Od&#10;Sag9tw66pvGMr6TaMIYZn6kreeyDet/hPl8aAecmMdns2IG9jyyjmuZBs0dIz37JhqoQKd+MiHUh&#10;pgs9FXEcPn0KewxKe5x6mkdGnJBps7sP5ZHxGdaRAYbzPsqlvU1B5XC5r6RITc6YV+mn6xvQpdL9&#10;ZaSG/Gkuy6YhpN+J8WZ9UvuyMbLPihk1q/Poc5ftmKOO7nOCVFUJXTIbxGjwxhDFMcI9Wtcb7pv+&#10;VYbqv8+2FAGES6VbzGpXz4NtY+4y+kCN+2H33YV1gmVWs/ivAeov2bFnK/aj7wvMQoADFecunS2K&#10;KVL6z8UL2LtfuoEzohgHHwQLy669YDdqc41UYH45Mg40W8Sd5zfaKVjYwOe1ecQ5UYVOv2176kYW&#10;TYfKLs8n1jlvnngG+0bdPWBHue9dDyfhpG4J4fgdav1D3buf2nQvaH7U/jahZa32Crgkz7U45pe4&#10;XsTqZtBOyiOjE7OkpwgGYJSD9S/bVutG/cApTR+ZpCm+w1/6bD+dQ+WlpMRgBYs1PuB4qzMdseG7&#10;vIVJR9bf1eLnB4wu92tiFCI2PnWHIA8Gm7UQzFEdH+srzRM+w0i3lOkWAba1w+/9iHpOTsxzgyrz&#10;sP4rODez0YlhKRdyfueNPWqgVhf7TRtNhHmuKyerWPMxSwmGagn+kK4j9qZ13jS0toZzr844GrJK&#10;Jq/tZJCTvIVkWJq7ClaeGAuryEd1FH3pyEHMqWld7XbI6jW62UtMTAUylMeQTjQoAEJCezrSN9dX&#10;cK73tW/8cRIubuLc7/CDmN8PHsQ53kge+zXaI06jw043/wb6+/Iq4mzTEOGJD2BNHTWxVrh8HGl8&#10;+zWcq55ewR5JUEUdPnoANz99+BiYymJc5e1L//r3wCR2lZsiURnjUL+BuhGJ0egU8vSjH8capLsJ&#10;XfUPP/dqEo7VcM7XI2NWjNUOxtEJ3lKW20QrzlHvnXrkSBJ+9jEwjt29BNl/+RnYPOTvQV6KbcjI&#10;+QXsk2s/NsbGDexrnTsF9qiJbdhP6VKGyyV8DriXWDiK88zPfOoXk/DuLn7/8h/8pyQ8eY3nmHmk&#10;GaMeoKxNTgM7xrGHO7sb66cf+yncMjFOmR0tobzLZHG+toy63n4/yjs+hbPIVhvtOXcD+7kxug7e&#10;meAtfaNl6Ml+AfkpBWgnnzfsmb7KcUPsyCur6Ef1JfTJbmfIPn1jBQVZbSDOHgfxHoce7SVWuO7y&#10;eONYv4X89nLQ5UvcezPrhJQsBw7y1SWTV0njEc8+ArJk1YsYn7RWKnCu0xxW4Pjtsq92UuuWChnh&#10;xCIXcV4pk0kwYJrrGxgzxVz9yCPoB3fvx21tJKPLOZxD2gHk9vhxnJ/HODuHvxc3IIMlzkXP/TFk&#10;tUkbp4CyLfa57H6yoP20Xup2yeF+KjsdMdSRGBfHziBAe2w7Cnn7n/7Z/5iEPm2Nah2048mnhuX4&#10;6hcha/d94PEkdHYgrn0z0CXu2MfzCSohTbJVLi3PJ+GFq4hrswPdKCpAltJbvn3alojhvTaCdjp8&#10;J/rzKM+5rpzAPsTKVZSjOom+udnCuFfvgE10s4XxPaRsTI4PWSjv2APbi+GIYGFhYWFhYWFhYWFh&#10;YWFhYWFhYWFhYWFhYWFhYWFhYWFhYWFhYWHxA4Lzz3/1xxJTtpDe3GJW8+j1n6P1ekBv514Hlm+t&#10;RYS+C4vtkNb4Ee/Krfn4vp+6e1Se4E4T1sGBPvMua5/uuH1ZkhJ+id7DtDr0MlbhssKNUp7K0weR&#10;D7+G9Ed553add0UvX4QVYauBdzoNxJ13YWld453DnQ7LTwvHQln234PfmrBYHBmBhaw8EHtkYJBX&#10;XW0Gv08fBYOSM4W8FVhHrz4Jb8j6ZVghlo2PRi5XpOe0GCCqRXwOyL6RIzudLDNl3dmlJaqsWQU9&#10;l/bSE7NanlbmYpUokMXMK1A26EUnZguxhMiDT3F69Cy/LbMarW7bZFYLeXdtvoS4DKMa8x3SEybi&#10;3cViViuOwrI2pMdfh5ayMar0Ovfogb8wD3kbo3v3HrbX+38Id/nuPgZrz7UmrHMDMhPIi9XVXf7h&#10;sO0LfVhDl8hCFbLuunRb6YWwRq3wfvDcGCytxeLQXEJ+f/upP0rC0XHUR9QdWnvnScsW5tGmEdNc&#10;WUE7XJuHB1+zAU/SSg35nhiDnIXsq2Vabo+NoM5KJXzOk+0iRr2JdCs1lDlPK/y1Ok2Si5B/tdej&#10;x+Clu4t3FTfasMJ1CyiXHHyiHOV0AIdf9gPKNz1EHN7pHLHvRQE8RMoevInGu7BW911YFzuowsGD&#10;tPCXufQAXXoRFVAVuahEOWLanmSR4s9s5tbW4fXx7LNfT8JLl1Ceu/fBS+LRD38yCWOcXkU/9el9&#10;0lyCJfMm7/tvkrUx6CFfV3mPc24d3hOzZOqbqcAKuVxCe9370AeTMIZbgJX84jLapbGBNCPGud5G&#10;fudWYKXv+oj74D6k1fPw++VFhOEmvFdadVjMVyO0W4wHjn00CSvTsNBn1eXGK8jnn339i0m4uQyZ&#10;vr8A+Xng/vuSMDdDK+iAts8sbs/4Tw3qnV5pv/0svBquraCeGwvI/3QBVt+T44hzZhZxFskwsco+&#10;efw43v+b96LPTtxHT58BTtbRfxt11FWP95pPOpDlShGNvq3GuDl+uZrrCIrGAPjrZs9AWc9bO28L&#10;i7czhuPAEBoJbvEmzHjKRPKMaWBMeu456HiXyOQZiJ2CY0taT2s1MdbptzwZIaRfZUPpfFt9NjQc&#10;KShuM7YZD2TqW3xXHlVpHS6GiTsDOksluHncHGSDeqFHXanRRRyrm5gvlxcxv6wtQjfPB/i+RLat&#10;VgNznLx3b2KO4Lis/MqDSd6Syq7YssQKLCaQiF6TIb2pWmQPFaNsDDEnFYqY/0SK5XM+rE2CyeNT&#10;P/7jSfixj8Gb0MwuZNMLmSeXXmtpj6VL9BD7nT95Mgk7V8HGUmbZF+vUm+lFaJjVKCOqc1ZDrt3V&#10;bD6E2nhQoCQoVFEnI5vw8P25H4devOcjP5KE//O/+3wSPvfVp5PwwcNgE56oIXzl5W8n4bZJ6BTb&#10;J6G/xahQd+7Lm45Ju4b5Cd+r3aQn6LMQ8UXJXVr+5F0rub+lPzANfa/yZ+vBeA9m4knAuPSOfjP9&#10;iPqlSTP97gB0zr0l7nQ5+qaPMR/MXpH9xeW6zPQruu6ZtRLlS3WVZ78fsg4Oy1gk041+MuUQE7px&#10;Swf6ZAdS0hF19750eP7gs0/HGMoi0pRHqMm/YcYBVBcOFUgx6BSYl2oB31cQTYIS4yhzbCmwzJPs&#10;55In9fcC4yiSFU06oAn5flTA+j9GoYY1ZyRW9QrbQ6xUhrHn5jb1x5GG2Bkdn8wKZMqLvOHaqN9H&#10;ur7WMqpG1vsQLPzNVXeTHMUwdZzZS0mg34gsw1gWkKrBcxtY77x+Eh7Oax7GvZ179ibhoe1Y48bQ&#10;ONohq06R+0cO2RiMhyllXvMn3hpCOfNvl8Xsd2/ymdtFtyAlTgkyVfu2hMYf9U2NIZKjLBOWxj31&#10;p+z7aZh+TDnT5+z3Rkb/AsjKvfD9iPu7hVhN5PVtZJnC7Ln4vdmBfrO8As9tkiIkGK+QVd3VjRBJ&#10;kLs4j75Wb2FfZXwEfW16AnNvqYAHPY7510+AnWOOa/XSTjIeDHBsP9goPHr7N8gG6lQx5lQijGtZ&#10;1kzT1uy7ET9rPL8ZyIdYDLPt0GhAp5PcaFx2NA7wcTF+itHr1pFh8AyZSCUDHufHk6+TxZi628H9&#10;YLxQdgPO92JLW1jBfsH0NPZIytxjjTGU8yQYAJ+HDAMsp9E3k2BQDuqPhEqxxj2gjU3sy8TwxT7L&#10;my0myKbviR70u8QtfSE1798K5RtQ/8/eiqF2MdXPF7L1EcPoRlz75Nkeww27Px+y48VbBYZZSDMH&#10;q1l619w59NlTJ8CGMn4QTAYPH0P/S5dHY8Vbq4QWFn9+ZPurxgON9TpL63FtLVZXPX87XeLPC414&#10;YiIVG1Kfi3XdnHTtGllOL+PGDjGzxDj6+ANJOFvDfCBmsUYT8+XFG3i3yBt69vNGm6ADHXe5jvKN&#10;8KxqtIz5lcv+BFoOi6WlRL1qk/lYO3k8CVemEPfsIe6PkxHKJ1tLyPcVtZsaa7UdL8YaNzNeac/n&#10;0nWwm1xawL7LyBTmn50HwKQ0yTMrEcCbNSOCBGI76zIs6hCA04eQZuaJcQszlvkZ8URk74mxRobn&#10;kPJSYeQKc1xDaV0pBrnMMvMHiq300X6qHPEMEqPZRr0HPuSp6+CsR7cReR20V8TbF9pcC1bI6pT3&#10;0E5ugH0X32OoG2MG0FSjPYCQu1GeYeKj/PDWKNMFyeC3vg6ZcLgAG63sTsJ0KYc6D/5QqPlwhUxk&#10;y8s4h73hQPeZqEDXPbAT5zEVB/1lYxV94PWzmD9jaJ/owCGc98yMY+1pEieyukJ2TOpz39VstaR0&#10;3R7X7z7X84L0xTzPgxfmwfj29AtfTcJuGeviw8egZ/bImlagDjhZQ13zCCvB/DWkde4UWIy61L13&#10;7MU64J770MYVsu0VWojj9Gnoqt96Ge/tOPwTSfhTP/JzSeit4Xwvxuf/8F8n4eeeBgPcMm00HJ91&#10;16COmsfnHXtRvjt3I2yvQR6PHwfrWNDkeDY63BvpUS78IuqX6q2xIyltQ9z7j4Ct7f2PfigJG1ch&#10;V2eOP5uEnRzavMv9lx0zw72Eq2+8loRrNyA/rQBjeI7nxeYmAsr2/Ucxft+3GwyZ2/KIa2EBa6Iz&#10;58CCthpgnRBjOY+4fd4o1q2jrHfdg/PIn/9v/nYSeuzH1Qh7Nz5lvbWOff0b18E+v3sXbgdbbWJ+&#10;OXcdTJkxCmW05fR29NdyGXVVJBOfzsE1NuoMXftifY53V+ZQ7tYazuLzzvBmrs3LGFveuAjbgAZ3&#10;cSLetlAm6/GOKexJTdLeZWMFLFveJL6XvYk2I0s15C1GkftgfdnG8FrFM8dPJuGlBdTJXe8G65/2&#10;3Kq0y1A/0568bhSU7UACimhcGwn4o9Yr8/OQo1eO4xa6O+7AWPLTP/PZJAxymJNb64jo8gr67skr&#10;0NHbHdo3DLDO/e+1G5CLlTM4z792kfMOxxKtCbXOEdP4YDJPAt3OIHugkHuTCdJKwABZhuuIe53a&#10;U5AO5e/Ac7/y34MtMF/F9xHX03dOgIkxxqSPvnZ5AWV/+RzOnvbfgX35iTHMG10OSOurYDnb3ER/&#10;7/C2M6+AsSSibUG/z343QD9HZrsQ8tEnc+j+Pehrh3chP70lyNnqHMq3c+97k/DSPM4MLlzFDXGy&#10;Adk9i7wfYP+JsX0Kcw4lwMLCwsLCwsLCwsLCwsLCwsLCwsLCwsLCwsLCwsLCwsLCwsLCwsLiBwfn&#10;X/zGTyWmfCGtODu0LJV1txPB+q7fh2dfu4nvN+bwfUimn/wEvelLsNAsuDdbe8fYMQMvgWgDlnpL&#10;12FRvkEmhQKtVuVJLWt9eXeJdavAO3BdeoHn+Xs9HHqrHXoY1niNCN+V6MZYIQtCp4HyLF6D1fDK&#10;dVokd1G+WhGWg60GvZ+ZdoWsXTHam8hvkZ6J8krr03Ox14JlY2UKaU/eDWtVbxueL9TwuTGPtJ//&#10;4jNJWHOGFoxVw/6TBMb7TnfzurKWpuV4QKvPLhmwZIGq3xWmPQAqZHgokoErpAelT6taMauJXU7M&#10;avKK1J3KilPMakpb3rgxghbkpkmL0ID51DNqY1nXumRDc2jdLpawUo15pedli3mLUaXHi0fvzNUV&#10;1O9IG2kd27E9CT/42c8kYX4PLOI3eUd3RIaCPL3wB0KMIGVZmo+YjymwYgX0nm9HsEzuLMGCd4Qe&#10;+vkxMLDJKrrexHNfO07r/C6seT0yGcbo0zI/opdzhxdOt8hWuL4GK/tLV15IQtdDv5oag8eC76Eu&#10;8/SS2EUGrFIeHkP5/JABo9uHPAW0GM/5SCPP/PfIYtagR2h3E79/5H0fSMJtk6izdghL7r6H98Jw&#10;WB55/UR9lqeLdnHytOT10U/CAO9WUfxc0cOdxWUPFvN5F8/1yfTXI/NiDL6Sq/IvR942FHcaOxsm&#10;Ehk6t9nml69eSMLnX4Q18ggfmLxjaLl8LcTYUWzAGv+OKp6p0ZN0WxH1vLyKzxdpdb9xGRbnO+ii&#10;NLMDnksbZKccPQgGuRiTB8jCWEQ5qm0WgGWXmfHlBcjZq6eeTMKJKchAdQL95bU3IFfTTchEk97U&#10;6+x3MaarsMjf7mPM3DGDz/4smGL+4MmvJOHhS2j7D33qfUno7cF43qZHgJhmyqzyruhEBnjlJLxk&#10;XruA+r22jrGuSWa43gb6T7eNNLdPwYN8dATfr5NlZ4zMg48ewHMT96AOYwScg/pLeMbdgHxV5blM&#10;FsqRXfBEKNPzLc8xNUdWPpJCGPaQmz3++KO187aweFuDwxk1Y0CEQ3SoMpCHYiQmCAbyyq2vYex8&#10;7VV4AJ2l16CYsdIepvLc6XQwv/XpeZT1GhSkd20VSh/T5xhZfVBpyhtIz+p3l3qLifv2Wbkpj9k0&#10;XOoUTh7jbYcVvLwKvevqVcxlYRtedrUC0ySLWEgdpcd66ZFtJIY8p+UUaXRxNIvRK/P07tLvPerR&#10;8mgS41dHTDNih4hBBueO6rHDxo0wr/gV6ITlaej1H/vhH07C9z72eBLu4vcB2zOgJ5bH9UyMp14B&#10;o+vXvwn9w6GO19+AVyAdLA1rqOrWlCftvjmAPJnT7FqSuaCHdCc96ALHdqIcP/u34b31B29gffYf&#10;futPk7DQoO5HvafqY/5XT5kcQ7uWpQAMUKLsieFJchR0KPdkZ9Icm5afGEbe6KUrOU2jT89jIS3n&#10;MfQ54MRuPOMY5ikknrzblOZNLn6A+Y2h3nFS7L4xVJ5sueRJJ6TL244Qh7zpVIwi2cq1npJHokuX&#10;cTEVuC7aXmmq32tsiqHfCmSdccS8JZnkmk6MBOyyZg0hT9I8daM8+4RLOSumymdYzcTczXV6kX0q&#10;z/UAYojzgnCRXqBq18kJ6K57d0InHktREkm+amTm9liuoMT9B65dc1ojsP9HLKc+DxazCDVu+EOZ&#10;cul9HXGMDpljV+wB5jPQoWf1MtcghSJ011IO5SiwD+B/wKX3rDv4FWA/pkwYYTDVy7f52fRzfoHW&#10;GTzF174jGIeSyCKgx2y+gHD5BsakaxcxJhXK2CvZeRA6e4wRdOvBuh1hVLi5jw6hWhOyn4mtMpdC&#10;duzIQr1gixQMbheLqf7vnMTbDtnxTuPHWwXK11Z4M5n4fkBypZwoxT7nmzy/CLlHpX3BEtefMUKO&#10;8RoDI+5brq9hfSxFplTEGJj3sYfVUd+sYZzrkwn/5HGwEbS1hzXArgPYw9g/hf2fiHtxDufrgLqf&#10;mRfzzBPrUMyyGtezDHIxXOoCDsd87VNK55Ceor1DfTZ1ZyqTkVLeIm0uDOBwzNejrAKjk37rGehO&#10;d+4DG82endC7TJRqIIaLyxjPxsgIm+f+VIwh8QbSD8jGJkacAuso4n65yuGZnSh84zDsUpetkwU+&#10;hmQ4TxkYHcE8EUUo55vJcLaPCgGZ52Ko/stlsjaQ3UAQW576t+Lqs1I5zafa+ubnAXynd02uNX9m&#10;8vfdluu/RB/+8yCg5Pmag1Us6kSLc9hze+1VsDdM3IF9vXsPY35Ml8cyq1m8XWH2FNiPNRdofaOx&#10;SHOA8Bfq7+yLfU6kGnd7HP8K1P4uXwaLyvFTmF9HucaI8cATWK+PaILhXvk8+3W3iDhKZawxprdh&#10;Ll5bRxq1EvIv9moNe9cXwGASo88vR8Yx51TJUiM26VNkTrrQRd0cOQqWoANQtc3KQ9BY3yfLUAwx&#10;Jhc0xjAf2njpch/l2iLy9fol7M073Cefvh+MkEdr2Gs3pyyKR/UzAKcqw8Jc5DyhR1y1h9pWcWQh&#10;OjTWw0oPe0IxLqxhn6g8jvOS/RXoQhVzxsO4+bGrOdrQaP3gkJ3bbkFKpiPeCBCE2EdxHOoCPH9w&#10;eIMSt7vMXk9YQiXXqmRUIxOZWewpiWFSgz4IHa9HvcPJUcfhstIxu5w3S1S3gzxt1MEaViO7eKkI&#10;WbgdhvP1zXXRor7bakM33eyjHSs879s2hv6Ta+G9q3NI89xF9LcY0zM4P73rKNhJ1aSpot6ErO6g&#10;MadJ/Vj7AhqDYuhsUDCqDX/gsXjuygXs0Z16iaxgNZw37T14RxJu43naSAnvlTzs9Z4nw1GMV3gu&#10;t0aZXa/j2R27UL6dO9FOIzwbPbwLcfcaqMvnv/0nSdiZeDQJHzgGBrATL+DmoRjPPoNz4QvzWEu0&#10;XNS3bmUYowyUa6ibiOeS+3diX6/PWxkuzmOdX9+ArNSqQ7bmgHu5zUWcta1Sr9Q4u40b4NVdkNlQ&#10;Z9OUy5qD8iwvoC9MzqJP+9poH2DpCm4Qi5qoq4UlxB2Q3cnhekQEVz/zcz+bhD/58R9LwnKdUsJu&#10;9uTnPpeEL7yO251iLFVQR9t3sH+EWDP0eevSz/6ffiEJewWwbRVzGDPHctDpwh4YpZqtP0vCkSrP&#10;RHOQjSWt4wZodiD/xVHIXpH7WX0tNnhLnNmnJGtV3kfdubSpOQ/SvVxzjefiPL+NceMMZG59BfXa&#10;5FgvdtMxznczu2D74HM9triMvFV5/jrCPW3tr5cqFJoByrTB8CnDZeb/W195Kgmfew1nvJ/8BbD/&#10;Vasob01rCi4qAu5fKh7dZBejozUQqsKcT2j/eJ22RK+dwLnK+z/0niS8737Ml4Um0rhxBfXw7Bn0&#10;idNsjyiP+oixvAkWPIe3jy28hM/NNci4bnDUWYLGmGyovdCQ+5dpfcasr8zIxc9clBpWSi5WQ7FU&#10;91EPO2lDdPQJjBN3HEFfLJBpNcaeSTDZLcyjzS/On0rCBx/GfL5Ie6ulVZSvn0N5Td54g6CYy3sB&#10;Ok6pit9jhH3IbLHIfk37iSKZFu/ej5vPdo0jL8EmmRLJoHZhDu119QaEeO8e7E0cPvDuJHTINBmD&#10;0zhrysLCwsLCwsLCwsLCwsLCwsLCwsLCwsLCwsLCwsLCwsLCwsLCwsLiBwjnX/zGzySmcG1ae4ch&#10;LI7pxG3YmRwPVnr9DVjdbVyFRWJrndaEY7AkrfAO3AqZpGgInCBPy0pZCTd5wfH8GTAObdyAt0OB&#10;lqQF3WkrFiRaV7pkzgoayEPFh+Xj6gYssmO8+2PvSsK6A0vRxU2wBFRpTpynJzaNjHMb15HRG2QP&#10;csliJbc9j2bVXspq3CO7Fq9KHkSKZ9rrsN7OkWFtegbWuqMHYBHr0MiwWEMdFR18/9XPgWXLa9GU&#10;cIAarR3lQR7i4yDkZ5rVy9tR1rhiVpNFuaw75Xyg52KM0KOvVEEbBrT6dMVCUaSlJb0Ks8xqrqxA&#10;aVEqj/4uhSjtfdeld01jE9aaspCVnWmLFpryzJQXvljSigXIUJn3ZvcpG70Ui1Oe7CZeC/ldbyCt&#10;KVrEPkEL+Ac+/tEkbPF+5qiLdpN3i09mDzGreSmPS7V9ZRpW6C0fdbG8Ae+U/AIsqqf34A7eqEhv&#10;Sebh6joZsU7jLutuHxbbZVrnxtDd/CFlrsl7wNttlLnbZlxzsDxvNGAB33dgmT09ibrz2XcnRyB4&#10;k+Ngo/JSrIfyTtXd8DLyDlmv5SrvKGabXjwL74JRMhZ89oc/koS+i3L3fFjrGoq8ARSXQ/8bL48+&#10;13c4tvTRtlFE63v65XQD3tHfhTXxTA3WujkHMiCZjqE/zfglD1e2oXmAdrrykBV743odjHdPP/10&#10;EtY30C6lMfThGAXKnrOAZx+5C1bcDu8BH9sOC/ceGbuqHGOaN3CP+OplWL1PlNEejoO4Ly5h7Imx&#10;HCLuXBl9a+ceyOjE2GwSjkwhD+vs/yfP4K5034fHRqUMGbhyDXEuLuG5u5qQ0wNkeYhRrcHTusZx&#10;2TsCC+wr67BGf/JPvpCEj9PLYPZH35+EUQkyUaQr06krqCtvHHGPlWF1HeO3fvMPk7Dkoi8usp8s&#10;XYMc9TbY1j3UWZHz0Ow00ihUITtHJvF+eRLl33knPANi+PQAy6/jt5kcx+cxWIF7o5CjYAxyX6BX&#10;iEvmNcmq2E/kSTOUmfg3ynDKWt7CwuLth5Beh27ap0NjQ3pQiMGPYgMO+K4XYGx05f1FNrCnv/Fk&#10;El44j7mgQJ0pxuYm5tCIrmLhkN7httCYtBWMh1ZK50v/HUPMbtm4NM45zEN23NPcO3zu5t9j6DuP&#10;HlNicW6S2WONrHMbG5jzxOIgVqf1NawTSkW877KOxawao93Au2EP32WdaXvSg+l5rDzJY8zkn4mH&#10;9PANUx5LYi/qi3WKiXQ60DF6rNIu58OpGegBP/KZn0zCH/rkp5KQxTD6TZ0MZzH+4E8xj1+7CIba&#10;7gY8+NaWoDvkOSnJu0uQ/i/2Y+MlRZe0dLvIu67FDO/tQSbf9yjm//f97b+ZhP/D//HbSXj8G/CQ&#10;q7SwvurTY9wjC7U85gpFpOG51LkGyFOuJV8u66xLluNcgHzeTm5iGK811tXt4LONTBxsw63izCLP&#10;9lSdubd5L8tEInhcn7TZn5Sm4lK7ZPuX+lNqaZTrshyma1IGzdqOnnrZfqA4Kl3KBMtvWGtSxfFZ&#10;1gJ/03JWjISTDCXbJTLzlMjgXeGar8x2LTLMsx5GytC9YnhcN3pl6I0uvTIdsgg48tJkGvI2/OY5&#10;rGfUr3bvAVPxobvhPezkoc8ByOcgx8n/8o7OsucIqlr9pfF6+L0w/CY/qOkYDkOBVTfo7/h+gx6x&#10;l8kY75TRZ2s1euE60E8nXaxf8ikWhD4Z7voedNKA6fuMW56WcavH0NhooMxk4Mjd2FTIAFv1i/Qz&#10;AyhKx9QFy89Kvv4GdPgr61yrTGMdEePQQawxxwP2c7K33wIJoPGkHtY7wO9Ta+9bsEVxshBpg9JQ&#10;X/1ux4m3E7L7Quk9mhhb/b6VrvGd6nA45n3/63mr/Aj/JdpW47VJSm7gBqw7dkWHw3Raretg+DKj&#10;mRgRTVSMm47WuXaAPre8hrGmUsHadpJr76vfBrPamatDNpfiPWB4uotr5knmx3R0Mitk9UWPe1va&#10;31Nm6vTWz1MfiFHlGKK9nsVF6AzSOfbswbiQbReN/X2OLb6UQCH1uCFf4XfzS9i3u3oNHuPXluAx&#10;/sH3gAG+lmetsrya6xRnnz/0uBdUTN1soWeCEGVdp24uuGLy5DA3OYE9HbWj6lAe81nWkZtxc5nN&#10;PsSbyPBWfWCtMcyrdOxJMlsUi5iD1Xba384i5Lyz1e/fEcpWJvvZ/G5Vvh/kuPEXgdlzV3uZcuL7&#10;tRvY2z13BnJY3In+dvcB7Peny+OyXt9aJbSw+N4RGAZoTmrEm+kc3+248B1BtnKziaAJVPQcXYTn&#10;T2GNceIM9p8P3w8mkBgHDoPlo8BXRQ+8RkbxkRHMtZvrmBOu8Hamwhj037tmMLYOCoCQWLgxnIu3&#10;U1fW/OBqjmIdfPEL2HNfbGOtc/TIPUl4D5lVtF4oZNJop+aQPOtCTNyqX92EZOqfewlnToKB5coV&#10;jFtTj+MGkvvJfMXmy5HkJefzc4xFMnG5FaxfpgwraBJsOZab8mf0y04HZ0NnrnwtCWMskVZ+dvZw&#10;Eh6YxnmQ10NaIsHXejfi2Y9L1tMfJLKyewtS52DmLzUVz94HNYpAcqfftZ8SsBz63tQtQk3RqaPQ&#10;XIMH8NK/NP87uvKByqhLnUflaLYg022268QEZN7NUbZNJm7Fm9WFw/M+U1422OYi9JWrV6HHrW4M&#10;9ZfDd+EcdWoHWYFZ9mGtAtm0JW9in283UR8Fnv8XeXNZDKNX8g9ft2SoQcg0dPoE7BUunscZ4Rqp&#10;k9/zLjB57RrFGZ0QroPN6ZmnfzMJY1yuY29gjTeHtckA9Y6HcLZWq+Hz6ibq4rFHP5yE9XWwAH/7&#10;+d9PwlIZ7x+6A33idz/35SSM8eIJsmqFPIdz0cYO9XyHTOk7xjD2rG5iTXFgBjq6y3pYbmH/tVHH&#10;3mJ9RQI6qFcfZ2yyWVgh+59PG41J7glWeHtEfxP1H/CsvVvFezPcN6pOI69aN8RwaOcRbCJdXpSW&#10;6/IMfmwUMjHBG+yqd2K/6NM/8tkkfHACTHdVJJ1740vfTMIvf/OLSRijchfa7Bd/4meS8Mk/ezEJ&#10;XzkONrxf/HufTMJVB2x6YyPoF6P9e5PQc7A3lXNx/truYP/W5Vl3lGI5boe4acsX/STnyfUG7F8C&#10;suoP12FJkCt42E/2XOwjnTqBAq0soL16AcbeGOtXkP74KM5Pr81BJ10ig939D2EPamon4lxYQ9u3&#10;OBcUx5DGxDjPeLnO8bkPGKPEfTyfjJDFCPL1/NfIrPYC6vmjP4t+MT6K9qlxdaR5yZcOzDFSZyUJ&#10;uLDq87egj2d1drDCMaLeQ3t8+JOwQ9C+83gLzzfmMOZ85UUw351rYX282Bwyd3YiCFZ/E2kuvAQZ&#10;LHQQR49roSYZB5kVw4oWZuYys36W7jGA7Fp0g4vGao1bZu5iWiYO3kLRpA2OP4W6fvT9ZD+9H3v3&#10;Me7ci7Z94yRkIAyhd9yxB0zji7z1r9GBvUi+CBkVAs6n2gOukFEt1G0PA7hs6wpthgpUlvq8GXCK&#10;dgqz2x5OQo9MhXNzOO964w2MocUyZPb++7FWnx7HOJbjrZkxdDTG6rawsLCwsLCwsLCwsLCwsLCw&#10;sLCwsLCwsLCwsLCwsLCwsLCwsLCw+MHB+X/9RzKr0YIxcmEt2aWXdp7Mavk8fp/yYWV//iVYgTaW&#10;8Ls3DivXoATrybFt8Cbq58luM0CX3gPTNfy2bwZeaPV5xHXptW8nYW+DngrytqVJnayku7RkLpBm&#10;rEqv94UFWArGeOxDuHd+11FYiD53khb6RVhYRlVYKlbzZExqwsJv4QKsiLtrsIZsrNMSm26QYhOL&#10;EbRp7VlEPl16vAdNWBf6HcRRG2FaswjHD8C6ve8i9MgQdfw5WBsGvP85xggMFk1dbNIKXyxOAe/i&#10;l/e9sBWzmmGHkLnuAKNkGCpXwTgkZrWIlpViVjMeGUxKXnm6XzqQZSlZrMT+kPagaYtZbQNl7DL/&#10;Lo1P6/SoEJNBmexuEoVKAfJVHkdeI3rlt2n1nYD5zJPZrkEP0L1lxPVD992fhPueeCwJ67TMdkJ4&#10;xjtihCNTXiCvD1rBx3BoxVyeALNag5bHF+dgRX8H2bJG9sFjp8t7gOXw89IV3C1+7RKed0uwmC+E&#10;Q+vVVpfWqmzbDpus3kD5PBd1sbkOr8m8j3w3+6jbtRV4DdXK+H6UltBTk/Dwy5dQhzHU7ym6uaiP&#10;uvDILuc5sLB2HXgibG7Qe/D1V5Pw6H54PvzYJz+dhA0X3jkuWd5iRLwbWXf25/qIKxIrgrEm5u9i&#10;yKALT74D745iF5bDtRG0o9hrErCfht7QYyJGn0w3kuG8mGKS/2MgrT7Z65ZuoD2++Ao8nLouzfIH&#10;qPuopALvUL/3wCNJODYOa+LuEsaQnTOQqxHet18Rywndo/u0KG/R0twz/riDtpuD9f36ZbAXVKbQ&#10;Vi7Z5xY3IdOvnIX1dODi854dKF9zFR4ZM9NgfbtWR/6P0ctg/1F4asWIRiBHBVbGEqLIfekZjJmF&#10;NdTFnimU5+6jYK2skKXSZb+/No82v0xPiDeuDr0jLr6AsW0PqiJ37jLG/PUbqKuqYbxBR/fpCXSU&#10;jHJjE/h9dAfGzImdqOvtZKKIEY3i2W17cYe7R8v9DpkF/RzK6Yltz9hqs96N9xPDzMcYWU8wCwuL&#10;tyfkmXkzixrmqq3BSZphRDfUjENprkWPoBeeBWvV66dPJGEMMQr3yDrbkQsPIS8cjUVbeTIaL1Z6&#10;yMnjOUb67xh6VqHP8U2f5bCcfU7hYKJH+B3Qp9uQ3hHbQ70OryjpkyWytcobUs/lyLg8UsYcmHeH&#10;ZaivY82wSTbQgHqU8dhVOZgHseeacZx1JIYPMWaEcnUaQKxNAfM1UMqTQGzHjuKgPtLLQecrT+9K&#10;wvd84hNJ+JM/jHC6Ctk4cQlzYIwvfgl6Yb4N+dggA+9GC7qTS/1Z7HStlvQSZE7rAK1TAnr0pWVE&#10;OndAPebwJrwcf/lv/HgSth7E/Pnf/dP/kISdk/BCHw+RpyXS8I6SkdSn96TPdZnjUIEYQOn2eqxv&#10;zrUO+1GeepmRowyGjCSKG2F6/i26kBfDYsb1x9Zx3hyXPOMUp3kv1fZ5xj38Dc9m110qr+Iyecqk&#10;qe/T7AOVNnRlvevTm67INY7PtVulRNkki16R3o4TFXilKttat6W9h9W3KkWERerYlRL6lJOHnu8w&#10;TbfAd5lmjmuonDwsFdL9re9Dx4rhik1LbaXqZN3ps0RTHs2r17EPcGMBeuf4BPS6XfvpdWeozAdy&#10;xTWZ2HEZVUrHA9QuDtN2pPOZ9kRgkP5s8s1AnxnqY2MN/ePcG68n4dgOtE95Ajp8uYS14kj+vUmY&#10;41oqgWGAQP5UJ+0AY6PSMLLB8qb7we0Q3MYf0cTFUJ9NHZlvBI6zXJNrD2F9BfstZ06ifEFvWJ6d&#10;d0A/37kX+rpPdoNszGItNd+r3hUKLuvnNtCjWz2h3+UBvCUMjdV3wpvE8VcFpp7xh2n7N5EnI5iG&#10;QQvjuhkXB8jKpOIW0s/+RZGNO4vvZ1pbwtA5IhjkCv8zbUlVn3+JLXHIWDgAhorBwMVIbmEcxPdm&#10;/ck0mmRDqFQx9ne5V7J+Dn3ylW9ifylGdBD7rnv3gXngrl3oow3u0VT6GFMkA9qP0a0Fa9RZN8lO&#10;sbwCvWXfAcQXY4b7kvIgF1vu/Dz2I+4iQ0YWHPpzPTaXx7oJA6RVTLP0aH+Ibf/aqdNJeJZlXub8&#10;8N7HsU8xPYoxaJT6pVTVvnRAMmioNbz0OGHkHc+2yAiheXttA5+Xl1A3+/aD7aW8lT58u6+ZhH5j&#10;tQ/SxA9byfCb9as0s9r162DymJzEnnu1hHaSnihmVPVnQXWjmCl+Brebf/SMRDjNIBjjBzke/CCh&#10;fPelk7KcYkfrc19vfQFsh9fmsP/VIxPTsUO3sgpaZjWLtws2N7FGFYvTyAj2rLX+UP+R/Gsue7P+&#10;/72MD2JBUSflSiTXqWO8Pv0a5ozVNvJ6KLUfPrsd/dXROp80xpH6PaefleuY277y4itJOPsQ2HUe&#10;3I25WPv5HbKNlLmnEKPP89ZC6rsYmi9XLx9PQreCOTvi7VHTu3BW6HK8LlD3cHsch3lelkDVxpBH&#10;G0YP0X5KgWPQxhXsNdy4iBtSig8/mIQzXaS1wHPZ/BTWiCEZZmKcugpGobHtOCN4aNveJNQ0qHlF&#10;617NAAHbSbpGo03dYhVrv/oqmOZjVGtYP+2ZRVtV8jjbVWQkaR+oY1wXG90ptc76AeHN9dDhOZjy&#10;E1Kn63Gtqr0RN7PHGFE5zJMBVugFTJPtpzVwzzC1DWSUZ4PaJ7pjFntRcaoxtN/l5CBfRpXl3lrP&#10;yCn2B3R+9p37JPIzrBOmoVd0KwB1RO2nzc+DAWhpBfNmWrU4ei8YhPSdGN5CndXyh63Ww0ZvZl2F&#10;3BczexS3wVA/Z8h8v/Yq+vtKG8xR19oYL97z2E8l4WSZecnhzOvSG3+UhHPnziRhjAVSKTs++vPM&#10;GJiRporoP50ezv9aJexnhtzbuTYHnW6sgLzs2YP3N5dRnl/7zSeTMMZKE+NvoQJdL5/D2NLtYw+x&#10;y7N0nbUXa4jjoSPIS2MZ+v0c26Wah+3H+oIWK4O/ebbe7ULHbtdQnyHngDL3Asd5u9EjB8BaGXKv&#10;5MICzgzzpPRv5bDfsbGGuSSGV0ecEZNtc9zq8czQ8zEeffBjYKUr9pHWjRU8d+jxdyThO+7B+Dw1&#10;j7j/zf/v3yRhjAMf/UASfuKdOK//5hfAqLa2DiaoD/8Uzpqv1sFcNzGKclcijM8lB2GYw1ooyqF8&#10;DbKodYOhLu4bVkOMmWEfoc+NpYILeQp7qMM1zgkN3hjVYV2feg19ulVH2k7qLDTkGk3rrlYL+Z3d&#10;jXH52ANgvNIYNH8dY7tuIBmZhP1ClcxXlRLGFq1pY9RG8UyB+5QFzkGvPAtWuq98G8yD7/mxjyXh&#10;jhmUa5xznvbLC1yXhbTXSKcRuqgDEorlvD7GSO3jLS+jf+zcibngnvuwvjT73j7Cq+dQD08/i5vs&#10;FrqY4+oByh2j0cbfC+exr9U4g/x4nJs0Gmgu8wssBxc4Hdaxx/FOe76t3HDs9yizQ2Y1PKO4hexW&#10;lcsb61zKRpdr9a4H2bj3Eaw7Y/zcT/71JDz+Itb+vouy58aRP90oViwhkYiMaSpHnmO9l8cY4xfw&#10;e5FMjDHytK8QG16Z+8keNa1WC3HkAsw33Q73Advoq7rxZdderIl28DY6zX2cZhJoDyBTJRYWFhYW&#10;FhYWFhYWFhYWFhYWFhYWFhYWFhYWFhYWFhYWFhYWFhYW3384/+zfg1mtTzaHQC5uASzn8iGsOffB&#10;IDN39BgsfH/tV3Ev7eYcniuHsKjLjeBzewIWdDV6Rcdwyda2fx9Yzzx6EXr0BuzQcv/acVguB0uw&#10;ri/Te1t57PF5WaRXaOFYvwErwxi1MvJ57DFY4XeqiPv6Bqybx4soV75Chq48rCgd3pX6xrfB/BOu&#10;oz7yxuJv6LkQekjf5X3MHj38dS92FMKSsViDpW9tBuHYblgV9mhdWcjBQvXqG7Bknj87ZIgbK4tR&#10;CWWW9b08qwNaIuf5ud1BHfdpwVmn50ieVu4FenmUUi5yPd5LXKMnTCRPMTEO0Gs+kBU7RcR47NPV&#10;RPfsylvEPJ+yGxWrg2HL4G8BXSp7bdZpF4normSPnoz5Kiw2C+OoS7FbNFZQ5zGqTcRRD+FF47Cs&#10;R4uwSv3RH/9MEpbvgwX5Bk22C/TqiGi9m/NRp6ZvkMkgRonWqX4FbffKBVhH95bgFXDkLnh1Fqq0&#10;gA2R/76DOC7f+FISXrsOZqw8LWabIWQ+hptHvkO2R499stlAnL02ZCKfR5sOSpz834lQZ50OPGXa&#10;DVivT44jz6M1WMiXq0gzRpv1L8+XzT7apyhGOObBYbklA41FxN2+hrQ/8s6fT8KDx8B+ttaBd0GM&#10;zSo8X11anZe7KE+QR1/s8S77qA5LYK+Guu2HtPR1yNLYR+h2YVE+UYIHUIx8Dr9FIfuzGB9S8h5j&#10;6IGB0DiBMJRx979/+vNJuPDS0EN5ml4nTWQ759I74q4JMD/cdRT52TEJT6CId2H3xlDfyglLM/gB&#10;ctrN0xp5gOeY3hgZLe89gjEzomjWQ4x1L3wDd6hvnoP3w4FRtE+VXiBVF+Nvexx5rPP9YMKknmuX&#10;8OVaDxbg1+fhDbB2A/IzVkY7FTzEMbkDk8Fddx5JwoIqLUJdnzqH93/n9343CWOU8VPObal/o312&#10;j2LMmSDr5mQVad15B9KYoBdXRG+E2gQstV2x60xARmL4Y3h2MGEkgbwG1Maqd/QOCwuL20FDIYfA&#10;raEHMwhTDCXqgbfGxXE3+X/YN/XZy3jhbpVWgi1+i7ZgY8nmTq9H/KtPPaZIT5PbOk3qOxWQ0LPm&#10;Hf5uiDJUEcxEq4F589lvwUsvxumTryWhy1oTy7HgkulC7ifDuU2JMGQ7dMk+1E+xJjj0yvTllcn5&#10;0CErldipXOpdEb0fHbGdGtoEpBEZ+oRhhYSkY+vRXVPezvUu5nkxqgVkCa3VML9UJsgSwjli+RpY&#10;IUTuJMbMETLFxsjzuzV6ZS4u4J0ePf/yZIiV16lDjyZXbJoZVyaxbQ0bbADKovT+bgehWM486Yus&#10;726A+nbovVki6/SRJz6ZhB/5xA8l4YUL0ItiXCZT6jjf6ZI5ZWMDawNOsbkm67a9iXVNv0vvI7Zb&#10;sQZPppCCqHqIEXENsK2F8P0Pwqvp8b/1K0n4r74Fr/Mv/9p/TMLCGvVI6vliSctTHyChWq5CZulm&#10;c7gOCymLnvoS62yM66+Wg3IVfczZ8u5S/yjQg1zUK3kyfqUxSobefJ5xyFuWsj3IaBK4lJEhk1oS&#10;DJpYaeP7PH+nyCTIsxy+fsvEUaAcKb9iQysw7QLXZwUPMluirqd1XIwRrkGLZDspUccpymuNoUP9&#10;JlfhGqiEz20y38pb2Ccrmku5TKD6FD12ZgxEKf6SEUGWN7j+L7DflGrQFQclYxiDDcACsFsPoBIB&#10;b8bOcAvbC713ExhGMaSlIUM1qKFwMGAlQWMF+Y5a8N6sTiDfDtddORftlBoqBz9qjEffCnroAOzO&#10;g9IwbY31FDx5RWvNLlY0PmXy+B1xc9HjyuAfhD5S5uUVqRpdvYa1x8WL2DOJUZ4Ag8+OfVijVSrI&#10;Z56RuXKd1IDGyERebuZLUU45KRm2+K8St2OvyDJ2qJ/f0p8z/V+/v9m48J0wTAP9wbA3SJcyOtHt&#10;kc7jVvnIxrklqGO1yITlNrDncOIZ7NPGaJGdZWwH9r3uuQt9s5ejjiTmmIh9jZsNy6vwXj81B7aB&#10;5TWMa3fuBlPBPQdwQ0EMDls5nx7t3QDz+7U56CmzO8CQYQhgqEv1yNa61sJeiFh5pJ+KVTSGKxaW&#10;dewj3biC/Fy/CkarVzeQ7zzn0THewvDAffcm4ewk6kFZ8Bmfcec2c+MAaiPpL8n/g3ah3F2bw15V&#10;Yx06z6GDqFuvhrk3I4aDduYfKWz1zJDlBGFIvd9jGwfUAaX7bmxAn5berBsXYhTJkLB9BgwEDssY&#10;kYFA+3td7l1vkPkiX8VztSr2Vnzu/ykvgdYiA+S516Y5WLcZ+JQjybhu1xBzsthexaws3K6Pak85&#10;zUgbQ88qfNP+8j0g4Nys8pgJkFWguWt9CbJ+7kWyZU9C1z12DLcclMhSEUNtz6l1y/5+u7qwsHgr&#10;YZNr1GYT+8jbd+AaDcm0w7VHVkdlFxj0K/4hEedwnBr6Bx0DH9pkuhRLqa+Jh2dqfeqoOjvRlsjq&#10;KvrmmYtYZ0ccZB89BuacGA51VY9xG6JwZZjvrC5i7D83h7iWWf4d9+Ds4+BusIZop90jS1UCM8eg&#10;sF3Of14RaZoic4wX2+kGP5d57uV2Me8UPK4Fec6UgMNpwLMAX+tfUxCWjyEJVnIbK6ij8k6epfC6&#10;nfOnwTJU4bqzwbkjxg3qCEcO40xg2wTOOqQDOWITMiwz+P7CddTZda6Z6jyzKo+i0kdTrOCz23G+&#10;MlrgzUBkKJO4iIFs+A3QZvnyTNNj5ZqnUo9rzhVLps/9riEDGULtEWrelHBkx2nJPoME2blL0LtZ&#10;ZMf87ByoNPS+PsdQX9Rv4+PYF/reobSGedLfmsOEYWlUJwh1c5fPbLZXIcMXL+PcqEkapb134hag&#10;GFPj2BMUG9Mtif05YfpAat/PVLOqj5/F3qZ9rzMXwc7UcE4l4XIbL8zuQX7vnMT6vsS9yJefw97u&#10;UgT9LMZyHnFNTT+RhO+9F6xsqydx08Z6A2nsfghMZBdOY4xZvYExZ8e90L3r59BXv/IcGAhPXxnq&#10;fDnaAER9pOtH0IMjB2EzRN/Tvll5N0JemJSr8FaQFdoQ6Ba61nUNiIMho42xoM6xoMkz8j7PSDs9&#10;5OEj7/7RJPzvfuYnkvDFL/1WEv7+l7DH2KghDR0dtBrD/cqwizYKuS7ZYH23mT+/BP1qzxNgULt7&#10;G8aH+gL2JcT4uWcXWM/GK+gDX3sW65kYO49gbPnZD3w2Cb/21d9LwtER1NHHPgIW6jDCGNhooN6n&#10;atD3oxzks9AHs5fDW896TchI0Hs5CWN0eLufClvmjWg9jjXlHHR0l3Xa6pBlrwud/OtfR3nmr0De&#10;2ptIu0qmvBhNrv/EvuiSSbkyjn2Zg2S4K5fx/bVLWENpXVMaxXNj0wjV3cvaexygVMO7uiHMa6Mc&#10;F14AK+jTX4ONw70//tEkPLwb682q9nrJWFpmvxIzZj+1/jLjJ28KHFRkEnS5j5+vQCaOHsO8U6SO&#10;4XPeWbiEPvjUC2DEm2vgtrlFFzY2G7yJJYa/hrpaegNzUZPMfJ6LNEKOS2Z8ZTY9M6Hge7HT9dgX&#10;dKtAGtm9gfQNLjcD3ztcT3tdxFUsoO5XAuT/vneBKS/Gp38Y9i0nT2BM6HiwTdk2i3JUS+jH5SLk&#10;JSLToutirhgZQ96iEGvBAtvc0S2UA4i9VHXRbSJfC5eR3/E81vn3H/5QEnoce85cRV0VJtGPeKlh&#10;blsNfdPnHL62MbSBWlvDd8OR2sLCwsLCwsLCwsLCwsLCwsLCwsLCwsLCwsLCwsLCwsLCwsLCwsLi&#10;BwTnn/z6jyWmbm4IxpqxLjwMdvhgB9o2Bmu6/Udhwbc5Bmu73/jV/5SEi+fhTQvb1kE8I/CSqo/C&#10;8i+g1WuMsEurTXoB3LEP1pDba7AkLdCCebwG67yvfPX3kzDgXbIVeh0Uc2AsatDyr1jB9/VVWJPG&#10;qBaQrlOA5d/0PniGeTVaZNKL3aVXl0uShgK97M++CC+9+nVYGzp9pJEni1KMHtmb8vSUcly8222S&#10;0YuuCiWyBRWnYH04Mos8tMlEUKSl8+JlWJgvX0V5Y4xXWA5agAdk0+p2US6XnsliXvNplbrZpgcD&#10;vQt7rNs+rV91P3KMqTLao0qWo5CeeyFdXfS5QXYGsTdUq2jjHJk/ZJmeZVZzUhfQ6jsxq/UN0wXK&#10;EdLKNkdPE5fl9mj9XamhobwK0uix3GFzmEYkzz1aJo/wp8cPgWXvvT8CRovONuafrvIOvSnkMCIL&#10;X5deLGGKWc2jPBRH4S1/YRnlWf02mMQOHoal68QuegRU0Y7tPGT0yvpXkvDCNXjfra0h7XFaV8do&#10;tVAHpSrvMad18fIaPffpepSnBb1P1oY6m971IIcFF/I0QtGVB6TuuI/Ro7dgRNaCdohIPJo75+m5&#10;HImZge1V1n3H65DHO2dg3X7n/WAP8eQ5P8BmD1bNay7utPY9WL57AeufLBRtBxbkTpeWv7LcpgW6&#10;7s13e/BcGvXAOhaj6h/AH5QL412Q8VrJeqsMf2de+PPXvgqL7DeexP3bMX7ofe9OQv8Axq3XLsMq&#10;/ep5hOVpWO7fdQT3SN95AGNqVR6Z6ptlJNLl/fuXrg6ZCU689CdJeGA38nXf0b+ZhD1aHucLKJ/D&#10;9mquov590pz4FXwO6WmWD9DWfY0DascBOvRw7WzCA2PlMtjyFs/B+tnv0rOC/aDjo11KY2BtK3CM&#10;0T3cmxso3/wFeIPEqC+gbnb3kH5pEv3i8KOYZ/wdiGu5h/JVt6FfjUyRmZNVN0gdgbqJ8WyKgbKL&#10;hYJNOCgs/1ITczyzsLD4PuLmIRS4edi9/TMxMl3UsNUI+v123oe3PAxEGbYsPWaSNq/pj0w8xhv0&#10;5ngSKB/mFT6jiUM/8+sePYKkGw0GpZuCNpkZYjz7DDzxXnsNDGutPudiedtTR4qoA+Y5BsrTUjqW&#10;GBYCB2nLiziGSw9Fw5jKfBu1kJ4/8vDPU0eU95DaQXOxWIc0B8ToM7I+02rRM6lBBtvGCnSmEikJ&#10;ikXMg5VpzA0NMrCt0/NytIy603xToh4To0BdWkwRq2S4XVqGh06ngzQDsu2GbCCVw3gAsx7kiZ2W&#10;N/M3Pa1ULtWVYfRiXXQ51/Xo2SyHrE4Zc9sk57zZnWA2i7FzG9Y2FeoKHj14lf8uGZ/qZCBuUBd0&#10;uBbps1xt1qmY1Tzjpj58Vn6rP/vXPp2E+WOYi//Rv/i3Sbhw4tUkLHXRTnhrKF9iJKtxDSW2MeU1&#10;RiAPZf4mjbPECb3kUiklsxTVzIFuSLni+kD9RjLim34Ue3GhjLUy4hKDnVjL1C/ksKfpX2w842IZ&#10;5HNijK6WkNb/n73/DJYkS7PDwHD30PHiaZX5UqtKUVp1dXVVte7GzPT0SAADjSGxgBELYI1rXBrX&#10;lj9o+EGztV2akaARu+TSdgECHGAGGAlMj+hpWd2ltcpKrTOfFqGFiw33c457PM98pQsz6LknzfK+&#10;iHC/fuV3v3v9+84XosQ6lsh2ViRrme7pT2H/bJFRzS4iFR2gz/Fp5XG/VUDZrJhiZvA3GZHF5DWY&#10;TEil47AvfY5RqTXq2QL3wzHiucgLQ2zTl8Ish34bIK0X/6lArGZigtSeSPIEzRBBLHJpJPP6w9VH&#10;93lD9+kvsYFZsXBnKrEaM/ohidcGsTxQLqi/hrbFg3Li4nwseNRPbAtC89tKFOIIkl96pPCBap++&#10;KQ3Vk3PY45zW2uF3IBluXIXXd4g1smZO7YaX8+w89rAa7RZlosa41mqx08QqOj04Lcpcgz+/GF6L&#10;BXn2Jmxm20f8B5UDymf4Ov29Ux7J9yqXxvLt5Qyx0/0h0s+IPcqZaq1SPdPPECOBzuocslotnT8b&#10;pSGu3IQulBvHnDxxCiwAObKbZXzILy07Adfe9XWcS1y7jogXDs8BRidwvjE+jnPcEONF5OV2kZdI&#10;Pb0Aele/i3vFGtp1oeNZDtJcB9/7rIdYeO0cCzXACJlEPR50LV3CecW1CzhfWlsFq67NtXbPYbAf&#10;HDqJ8z8xdDrUH2/rxyG57PM3nXl6KUaVHlknXOraZbF/JsX9yFAPbx81t/d9s4m2ffttnCVOkJn4&#10;0AGehQ2gdUN1TrC9PjH7MvcKmw0yD1A+j1RxtrW8DL2zTdkfYs8e6LH5mDmMeacaQ/qj6iEdStCY&#10;F/NaHMFjgPQcEpRXum0+SYY1T/VhW4hdx2bbSZWqb+KM99xLmC99Rpu5916woQyzU6i4IopJyzMh&#10;GaN3rr+BwZ82glhX09jdPobFsC52s/II3smVKM+l0YqdZyAYosQeykczJ2Y743QQK4vY2WI9Ekn4&#10;8Ci5eQM66umLONse41n9Q/feH6UhxAgpNi09X68USAgzeDYetkUGn7PvgpF84STO+2cmkHdO+xee&#10;f0QQZTLz3qAMr3FN62axdq1xL50fg/6cY5mmsB3NjDKbPGWTq4oPUJGsiMuLayRXszGTJcqgy9qM&#10;TJQvI3OH/dZvoizSRRY3E1YardOHD5BZlHmqOGyBQZOhET2+S3znXbwvW6mRBcniM0ZQtuMLyC/E&#10;wizWs3yGZ1HMXOt2kqJ8HArJWBFUGAHVA+KCItFeRwzWHgeB5LDWzZ3ks9p6eF3Seqdr9duHXat0&#10;X7cLHUT9ojSE1pP0GvtRofO+NDNQCFVR52JigBV0L1/tZvJcMK+cg94muZCv4r3sXXdDXwsRt8wO&#10;7fxhwSIMZBb/GCBu/vhH/sE9eb+NMfvWmW9Haa6MiAh1i2e3ZZTpwBxYuHK0A3j3VbBqLW1hLIWw&#10;KtCV9t71jSg9PAZmr8sXwaw2tRd5Zsk49s47OIsboz1GwUL67jO4/p3zuP4G1LII6qJdu3BttwG5&#10;uryC87xWH3v00gRkS2Ue0vWxUyjL9TfPROlaG3NyYh5nXM1aMpYW15Gn3cfDxvhuMNtFeU49Aoal&#10;+7/6VJT6Lt7tXnzx6Sh96zXoSFs85/D4LrhDW5EQHhnUOmRUW9viGS7n5Pg0zlEX5vHOfYyv9W0f&#10;ZVjfhMyvbYAljeJ9oKcmeliGtiWjZZy/Lq1jr/TYU3dH6ee/jtNSxwHLWZ5RzKo+GCSrGeyp8rZ0&#10;bkSG6vfx3rPVgS1LhCLKkc+BaUxj0OZ7+vwgtxC2ODm5d1paQdv9wbdgm2J7OK9dX8S4XLqBfVCI&#10;Gs809x5EeUbZx80u+muGrKfjVazBGysYOGJpdsr4fmwKewmx7xWHojQ4PLt0dDbbQ9+dfeHVKH3u&#10;BbB63/8XvxKlu2fQVuNk5nS4Omf5SldrYldnQwMEOpuNZRoaq8lIIjna1hy/C3vZCs98uzX0/SvP&#10;IJLijXXImKstjOmbHvrFc5FPiI2zWINal9C3hQDnyRx+A30fYzKW9SxSIotQth7Lr0h8iqoBoH11&#10;T/xqmn8MrxPD0Hv/cszTime12Hh/4Rd/KUpD3HUMY/XyFfRDrgydYmEv2ooBOjL5PO6tjKCCiqqj&#10;inksk81+XicLaoj6Jvq8WUO6sY42O7QH8/2Lj4FBMe9j/KzcRJu8SPuYLRvnEtU5PHvXPsqgAvJZ&#10;vZnYQuybfyRK4zXAwMDAwMDAwMDAwMDAwMDAwMDAwMDAwMDAwMDAwMDAwMDAwMDAwODTgvX/+N//&#10;y8iUr9yGZ8HREcRbv+8YLBVpzJ7JjMMKb7kLq7tf+xf/JErPvvSDKM21Yb0nD/LuODwDXMa1DVEo&#10;wlqz0oeFX3UEFrH3H344Sh+8C5bU5WlY8n3rmd+N0pd+DEvmObIB+YwtmxvFdWJYq9dggRpiahQW&#10;fW1aBZdG8MzpBXr4TsPy0lL83AKsJp0An6+/AyvC2hLqpVjZw8xq8qqrVGEpalssTwN52wEsXmXB&#10;W5rC75MHYLG4bMOKcKSIuMCZPmwHe02Zmg7upfeDTfPOQhZWt/kc2nXpGq5dv0mvZrI2BfQAcGkm&#10;3ib7mc36teqw1AwxN4ZnjIyhfwJakns0ZbTo1djv41myCi0UcJ9H9iwZmOZYZnkVKP57BHpp1Gj5&#10;KrayQswwgGf59JrokklO34+Q4UNl6LC+BQvPDNGj52eelrAHcuizzz322Sjd/zgssBlmNzOVRVsq&#10;VroYAD0bZXWKyM+S1+EA7NpMZRwW8lse5kWFhrqFKsZfhlas8rrb8mCZvenC6nitDuv85SVYVXfW&#10;0L8hsjnc7JNlI8cYw21aR6+sgD0k6Q/0rU3mQs/n2C+g/Qs5fC6QVVCxlUNYpBa02Bauj77ukcHD&#10;oXuKTctqixUr0RK7RMv62SIExsG7/kqUFguseAgPedZ9WM02c7BydjJoA9tG+TqM8ez3MJ8t+lMp&#10;bnNATwbbp5eBC4/FEBUb1ubFLCzkY3chIraK1mAl0hbN8tI5/RI8Gl75LuRciKfuxTP2fgnx5rtk&#10;grh8HvV5/i2wsI1Oo40ePAyZuncOnshi35C36gbH7refQ4zvEJ2b34rSJ/fjt4OP/KMozXioV8Dx&#10;Fg97FV9dSkbJmGVMrDr0BEq3yzbw0t46ZKBFtpoc2UW2XDxkvYW5l8sjs1201nclONqJjOmQ4aZi&#10;4zsxizgzWAMCWnN3+ewsWUGyqg/r52VVL4CXRwj4rc3JplDi+hxXGo8yMDD4FKC5GcLaNkMTxPJW&#10;TF3R/8l8lt4ymL3R/w7nrmYyJUwEsc6mYQVcjGMvQF3HXMQmqrWASVxiD2Ww5fY+QGrZGEBXp+uJ&#10;e3ti5CWtkys23pih9Pay96iz/vZv/laUvv0uGS347BLZEXJigiBrm53yMJUnUIf6wuALpAOIpU3e&#10;nGpfj7JS/SPRmS1Sj2cDiNVVHkFie9LnEB51uD7Xi1of9Yr1wgY+7x6B/ivvz/wEdKDFGnSieh1M&#10;BVMllEHMBMN6pbyY1D/NFrzQtraQ6nebnqYe1zSfZVN9bY0z1WdIL9DfYkhKs5y4dJGL11zmIfbf&#10;PvXKJhlMCvQwyw+xT+/fA2+7g3vhHSX24q069gpi+mjQy7Nd4xrNcaVnk3QvZgLJsO1D5KjLPTyG&#10;5/7y/+X/FKUv3ER7/w///T+N0mwHeXfZlh4Xzk6b+yyO3elx6LoFsh8Nt5lHPdL3UN4K9xYVLs5T&#10;Wew5HC703FLELNqSHyMl6Ho22ccmRuGlF+LQ/gNROkJP/SLZqB3qK06emdJzzKJrfJb7GqeAvAeF&#10;QErmvgx1lBA+mdQ8sYZwvxKwTfKqMsdf+Msw9EnzI83kFyKgd6kVZ4LyCfE44++am2IAKKSeeWds&#10;z/PPJCi3Bo0TJfqo+t7JAz1uX/6lefxREcj9doCu9klUtiU79YQ4JRORGIksB+Ovx33lVhvzq+dh&#10;/1KpJHu9kRzGs0OmZC0n6aqma6UxEY+j9BC4QzMMz88QO94r8Gex88hDXuuJw3bpiNJ7gPMXsKfr&#10;U/7s2oe9z9w09pk6B7BS7KVcchO2GrbdTgx6Bn9+kB63IfTdh2WlSEMMFMPyWH/fNscIfS92yp2K&#10;oLw1xlPZENufoXuUii0jXYYYqabp80y0U8PaHeL0a/BqdguQO/uPH43SuSl8zvp4hlhqHK5HrTrO&#10;meprN6J0it72N7awtndsnnUNcGQebPPSFdrUTS9ehjwo8ixu3y7s+3OUJQULsjKhXkTSECPuED1K&#10;hedcYpnJdPGM9ibqevb1H0bp5CzOSmYXwHJQmEbZkkMTVNSj0IkZSdRdIfgIrSu3j7fhixNoTOzU&#10;X3cay+lrxSqra+Py6V5e3+Y5zNmz8FY/dAi6Y3WEek0IXqt6SJZLzqoeYlbTs7od6Hp6pMPzv60t&#10;6OSxfjnA1FSik4XwmFdytvvhoH3CMFNMWudOzw9B339cuTAMjUCdK4llx+HeTvpJq47+uPQamO66&#10;FYy348fBOlAuc6wPoHbVFlP12knW7Dj/DQz+lJEwq0GHTc/BdcrndZ4r7yJTT6mE+WC7lCWas5zS&#10;LcqqEAUKZAdLT4bHK5kORXpO8ojzJMePmTZkyc2rl6P0jctgXFk4hL3j0SPQT0PkqZva2vNpnYj+&#10;H3zPVDOxVQNT0dY69Pt5Mlrqd10v2RtC+xOdP2ys4t6lWzgnP38RTDAXecbRZRSTnIe1+sg03mOe&#10;OAyZO1pCPlM6pxmA5OQxdAwm5vNhxsoQqucWWZFHy/g9qzVCAo792uP6FMLi3jkbn2uhrr7FF2WM&#10;HhOr+20U7sKZF6L0xgrei23w7MqZRH0fPABmoxCz01jPJenV1UPHc4CaOW5uXFhrol4e9/VlUszw&#10;lUKEuHx8SMDzyQbv1fvkaoVnDTxjuH3txn0a+/ocQrLcTTGM6r1pei0T0nnqHaoiKFSrGBvpfv1k&#10;oXpoVCdgNQbrPq7J8t2gEEfRonxweYb1OpnHFG3r8AnYHuw/iLkZQmci6a7+uFCZAYzJhLWcE4hj&#10;oFXDGLh4DZEvPAdzNDeC9s/xPfHMJOb/8i0w/F66AMbFejPp1wOH8O7wCGXguXfw7vBSG/Pggc+h&#10;7qU2dO8zl09H6fwByKnV08j7rbfwfnJ1A2O6RLuHELMLOF88tB+RHF5/BXm8+jwZuHzIEA+XZUZ2&#10;YSzfexzlby2BObHGSGUN6vIlnlWEWFyEfphtIK8HHkGUq8fvpQz0sGdY6aJepy+/FKWSdxvcnjjM&#10;2+eZYqBQdwPoNeIqL96q85k8Lx6h/cV0FWXo+/h9lNHX8hyrLiOVeRSELerNETi3OgG+22zh8/gu&#10;tN19j+M9/4l70c6Hd2GOjQZ4doUMUlkf/ZPNiRESz2p3k8hc/T76LFfBPZYFWZIfrHQhLJ49BT08&#10;S6Ty597FHurVV/D76TcxPm9dBitamZHJQvhTKPc0I1SVyIgcUFfdvRvsf2M8K61tYO7lmYfHc9ky&#10;w7HJDqU4xBKWMERGScZuoaMuvYKIME+//HKUPvjzYNXby3EYRwukvUuFe4pWD/MrcNjhAzgurpXs&#10;E1Nnm+vi5Bz6fP9e7PFK1CFunENUL9vBWF3dApPaHz79m1F6rY7fux3I0BCbF7H2jviQo2r/Hvvl&#10;NqQWHpVRzGra/+jdTwitE0Hq3uH3JneCbFGqOZSt1+f+i3ZNf/U//ftRGiJf4PqeR91mZtHX3S20&#10;78QY8wgwB+0ixk/PArNcm3YajSZ0idVVzBurQXk4gNYu2ekcOQQ22bsOIbLeVBn9YVO4XL+CZ11+&#10;E215ehG2Dp0qbEEmd6ONJse4N2oxHeChU1+M0u2riYGBgYGBgYGBgYGBgYGBgYGBgYGBgYGBgYGB&#10;gYGBgYGBgYGBgYHBpwDrn/3/fjcym1sowTLuoQfh2T8B56zMjS4sLk8vI07u1bOwlrx+EfFQ3XVY&#10;/tptWNjV6HHVzcE6r6t47QMUaEn6hcPfjNLyHKw9PXrPPnDqniid2gsL+tevwdr4X/5/4Ok/Tgvf&#10;coC8Zblo0eqzR+vcEGV6RbiM552jd9Ouo3ujtJsDE5nFWLy+jet6TeSxcRXWnb0tWDSSECDjx1Hz&#10;M5mgAwvGMi17AzJC9Rir2ibjkmL75saQzh3EdatlWnWS4cNhDObhWN823QNcBvouFcBCMVKB58FE&#10;ERa8tWVYLr76zItRmmEMeYsFb2ygX6wunlF2YLEaIjeGa8SspjjtYorIiwlKrgpDHhUhxDqg32Ov&#10;PLb9MAOG2rHVQBv1XVxTVLxceeWwTVpkmfPpQlPO0eKaXt1eD20sVpEQuXH0x64yLEjvX8BgPvEo&#10;GK6CBYxDx0Y/VMl00WW5fVrG+vQsdYroj+yQF2GmzXYcx3zxi3iWrIzlIa7PLvOsdWB1HOQxj2wH&#10;1uI1MoDQIT1Ck95AfbKWjYzAM3SkinRtHXNzcQlWwznSOxTLKKfGTIFsENUSyjA3jfo2mzRrH6DV&#10;Qvv6Nr0x6RHT77GdyZAhjyCHDIMeLZlHLIyB2SKseE8s/KUodWeTvi/LY8HHvVs2ZEcvA2t7LwPL&#10;/2wfz+5lMQctxY72UY/BII4S20beVh9yJETRA0vjWB5xjmNSnR0grxZBrDRh74dYWcUc/ZPf+3dR&#10;GmKXhTH4hb/IONFlPoSdfvZdeAvdWoU3wZEZyLPpPWBkK4xjrOhJl9dQ3z945n+P0hAVC16ZD0xj&#10;rC7chfacGofXCR2yBiMUlspixlEQ7DzZQfocA9kcUi/2TUnksjyLs5TVKlcCtEVWjGlMrl/BYL1+&#10;Hsw/J0+ejNLRXVw8xBIRgpmmiYRUGsnyxKsIz0x/7zOmfWzVrgwG2Mk4XV/r0TtcZmBgMMDtMvG9&#10;Z0xaXgyRICRQFrdlhXl+2/e3CyHgQ0xeeWmp+Ds9OkbqgsDC+rsduCiQLhAzJTFVJvzsSQcUsxr1&#10;Fp+ysUXG24TtYfAnBdUzP4aO/ep3/2WU9rtYJ+SwGKtMrIg8Ki3Kyg715Sw9Me/kvSOWIEHyVqm8&#10;aQM+VGNDXkRi+pKsJ9lAhHYXdeuxjjUyEeueHPPePQ7vJ3lqeWRnXlqHx0+dHtnTZCQoFNFWw96q&#10;LXoLe/QK6pNpLF4/WH6PDMUWGT0s6mXSJ+Wuq49ioAjh8W8x7Kq8apOeGONULq6naTaIHsdIV2zH&#10;ZHcOYTv4e//BY1F64iRYY9tkuM3m0QY1enlurcEbSvXQuu9Tjx48Nfq/XYOXZAirC53hb3/+sSg9&#10;8Ff+WpT+v37t96L07e9/L0rtHjzg18msNhgEUdJu0QOOHrTTY+i/QhZlU7tE4Bzy+rhnlDrb0X3w&#10;KP0cVTqxU2fo2Zcfwec82acKFeh4azWUfXYeno4hyo//bJQ6bJtwRkRIug7QZ+l4THvxPGd/sX+s&#10;WGMIv+Pf7NpYTeSUopNgDH2Mv06Vhbdt+z6g99ywB36IhGlNSD2MiKcikf4cYnifFOI/BqYO6ac2&#10;98XD7SP2lXyKveXj1irx7RzMtTZkSpMMlWL7GSnD83CmipTiOGaC8zhPKlXO2Ta8jG+sgOGoVEq8&#10;h2fGMN8LGezrs1nIOKnc2nJraql+EjW3sQukZNCHQnocMW/JP+01YhaemK05KcTidZyvXLgA7/Pi&#10;GPaFdx0VCyLu8QPu8WKGH6Z86H8M49PgTw9aUz/uOPkg+aSviT9rNu5w6+1729shneGjMkHFZeG8&#10;cXl25TIaQojXf/B8lC7WcBa4i8xqdx+j7OF5mE2qEbHPZkV3xnrUtuAN/dY5nFFUJnBGEaK0H9EL&#10;Roq4dv0W2L7efQ1nO4d2gXng7nvx7Hhfz3PVfg/lLcVnisAwQ3Osm5LxwqZu7VN3e/stnLGdupuM&#10;+2nZQliUZyl1YPDH7R2pvGNdjuXRWpSs0Swnzy/T40n9pDSErrlt7Gkh0fe6J51nH4uD9P3SiM52&#10;7zCW4qxYDn5W+XVWq7LY2uekDtJuY6MbQCxra2vQNcUUMzEG3W2nMa7+1O+6TxjW83WvvlM9dppb&#10;8bxIt+1HgNi+s2y0dN/7HEDdJvSDG++Avak7gvrs26u1j7ruAOpSrd87lfeTrIeBwacDzlMNao5V&#10;lywc2rNqsIsJSnO6Tzld5O0iNuorKsgAHcpEsZWLOV15jZHpyuZ+35GcrmNOnj+P9ej8Leji9zyE&#10;M/mFOexHQ6SjASTr93a5pO+1B9H5i8SVxXp6KoPaZQCxrWjNCZrQg9t1tNG5p/8gSl/bxDuSa4yW&#10;0+hjr3GMDEtf+AzWuAkWbaKc7Cm6lOUBz2Z0XiRJqTMQ9ZvP9m+RAT7g+7sRrieScwEraN1hb5G0&#10;Fa910e4ZRuzRezGxmfVXwPJ05er5KF1iW47vR/3uit8lDOXJYsd7HqVJ80bw+e5jvYdnnF8BG1WH&#10;kQl2z+IMYX8Be64QBb2g4AFQn++U2zwzUf3EeJ8lK1CiFwCpKRAXMYTWLjGi6bPObradnwwwPG5C&#10;aA0Qs5p+T8+nYegZd/rtw4Edt8MZxJ2gZ+vdmvpveRlMRteu4D2Zzi2PnzwRpeWhqGwae8Pt+HFw&#10;p/VUdgg29WDL4qabvXr9ElgZaw3ospsjGLOTJbTFON9Ne12kb53B3ne9iXfzxQojqA3wwL1gC9o4&#10;j7OAF17CWe/oLjBFPfFF2EKcO/9clDZsNNpdR/GObfl16N5bZAIrMDrD6GRyDuJ60PNHGNFu8RrG&#10;/wtPo71vXYDePnII53dBGePRtjBnxYBlMzLBWhPvm7NO0i/ry9A5a3WU++hnof8//ij68NLz/z5K&#10;l6++GaX9AGO2xff2XpZ2DA3mXcIYdsnEGGJ5E3XcpGzUeBoovlGSY6SEyijeXY9P4v34wTnIjkNj&#10;YPRaXuS+5Qb6r9lHviE82nJcJbNlxoK8zdI+ZNc+tMXJ+9CWDzyKd7pz8yhngec1Yxn0TzWAnUnG&#10;Ejsg+iJEax1RuhptyKXsBMZFmUxw3QzOdMuD3EJYPdTvB9+FzcAzT6Otrl/DfOm00R6HD8IWIURh&#10;ElGuNKfyBfSZonjMTKK/xsi41m+hH7VfDEr4Pc/1NJdnPkMHTQ7P6TtsR5cs3uuXYI/wwx/jvf4j&#10;PwtmtbmDaLNJzoNcF/Ut8eyu3cM8yeaTPavVx3hos1zxOSvfAewhM+oso2pkybJ9+kW0lbMLbbi1&#10;hLH/h9/67Si9tYS23+JeJUSB9jeyefDZpw4ZY2OI/Y9NoeGocal3PIncVjqoD+VNOhVUvfT3Hcrd&#10;EYcyxkGbj5FR7lf+VsKstrEFmTI/h9ymeLY4W0Cap+2P9LFaA/Pi1jre42+00DYdns11Xfa9XooM&#10;MLMb4+LAfuY9DtuaTA/jplpGu+cpsa9dgr3P2y9AZp5fgY2ENQm7sqkFyDe9Q1iYSqLl7dsFmwe1&#10;jYGBgYGBgYGBgYGBgYGBgYGBgYGBgYGBgYGBgYGBgYGBgYGBgYHBpwbrR7+xEpnLPfQgLOKKB2FN&#10;vNSFhelvPw1GoQsriCud6cASUX5v+QCWfi1kk6kvw7oyS88+a4iJLE9WsLvHvxCl3/h7Px+lyz1Y&#10;1924Bsvlub2wSq3Tv/n0q7BEXXvnlSjtM9Z1rwZrWCeAZeZmDd+HmBmHxW7QxzUje2ApW9oLq8Jm&#10;i5a89Ma3sihvYw0WsJ1lWBP26rD4s2NrysRy2XZh3Zgt4FrPR+p3ZSVI60jew6bKjO9BXvUqLBtl&#10;iZkjq0CO+YUQo1XAvHOMJVwqwCJ2LA8L2tEKrIc3l5FnmVbR7Q764+oZeHmtX4HVrldLrEVpQJoZ&#10;p4ekWDQUH1hsB/IgkdVnHBudrA7yNrTpGdChl6RPi/UQ8soWs5oseW260Sjeueshj14fn7O0uByh&#10;hbA8H7LML4it4DOZCq2hj++DpfFdd8GLc/wgvGccxmGu0orbIuNIIM8ZsWtwDAd0AynEHpqD8nbR&#10;p4UxWlAXEm+5EIn3SZTISSizxXjVHQsW89ksLZp9jKV6E2wWIVZuoVxba6h7r4tyy1q6R8+ZZhx7&#10;G987OVgoO7TCdeilWi2iz08eocV2kMyX1XX0R7uPe9qcY60e8hR7i+XiezGrdfB1pkpr3QnG7n54&#10;P+a2S/bEENnYpwd9e2UL3ve9JjwQJqdoUZ6FpW+dfSrWQxEnWrR6dxy0amxpP0C+D6bBkexnorSQ&#10;xbxI4tBvt89NnFbwR5pZre+irH/8h2AdCWHdgLfTV7/5jSjN7YIlf2xAjW7LdF206buXMPesWyjv&#10;zBT6c/4ULP/fvYX++t4PfiNKQ5SrkLPjU8h7dPruKO3Wce10BfP8rr1gLBjNwZOh3yVLTR6FsHJo&#10;NI9yWB4qdtweA6j5VH6mLr3Xspr/rJdasFfHGnHzDNaGPXvgqVSYx7zzhrwjXLrTOGIQIiNfVnMq&#10;XQY9JJ0m0xzQ9yH49/YevB1DNTcwMEhhJ08+YfuvtyMWoUOQF4qQesRtSD3y9uuHHiL2Wc14ebx7&#10;ZLpN3zosMkKkP+tZMZvuUAaSgV1+1+bCXqPOV+e62aHXpEtXoMYW1nXHgz7ap7ddlsyyJbIqhchS&#10;B+q0sX70GvQGPot1UswFxSK9v7JIPcpWi58D6QMW9AN5hYbw6eKqvtZvHr2g9Vm/O0x7LK90wfg6&#10;KjoW1/YQ/T5+E7Nas4l69dhPNj1cK9TBy0WsF34ObdZTW27SQzCHfDQeHXp7hXB4j+BxvXGpI0lH&#10;yKL4sed1ohagfmKW8F22D9MQ8ggVw4I8ixO2h+1tJ6aJ9HzSM+Uw3mwnuriV5ZrpoE2md0G/3H8Q&#10;3kWTE1jfOx08a20Je6eMizwK8qyml5i8Djsb9BgM0cO4+i9+9a9H6c19x6P0f/xf/kWU2lcuRmmf&#10;zGo1ejD2WM4umaOFSh7j7U7MavkCnh940FemyFL8za98KUo/8wT2ghY9/gadj5R5Zjg2fOq81xfh&#10;EV+dTPTKMXmAphhUxOCn8SLdZ1AapoCfYhxMy7s74bZryPwcPyKN1PepERFBl2i4xKQm/OG2rJUJ&#10;U26ZboNaZRg7FfPPAsQafFsTcw6LTSGESwbFCe5dNfZitq+PiF6HhRigzzOPfpdMj9y3yBN+dh56&#10;vFXAGUomgK59ZRXlFDNBoah9DLw881pgBijnuIdwuadm5/fJuthuYN0oFDA/CmQ7jxluhjxeI3AQ&#10;BenvB/iwfS9mCLEL6n7JtTux23lc/86cfjdK1xvIY/9+yLPde+nNzcEbkBEz52gQ41lB6pkGBh8F&#10;Gqs7yXat2cO/p1kodswDX99hkFKAx6nyQyq9KIR0B8mUnZ6d1iVUFjHAOvxZBCFD6kvmyutgHDt7&#10;HucRpV3wdL/nPnhFT49A1vgxK22UZGzqIlomu4y2UVsnQ8Nl6KUhGjbO1CZncE5pVyAz3QwYFdw2&#10;5Nz8OCJ5zI5CDuR4llOnrifmEjuWB8ONK9nMylHGiank8jmcIx07Ca976e8xqwuzlOwRk6ow1GQJ&#10;but79KnOSNRfCQPI9v77aNC4AVzK2ayYx1gmrYs2dSSfrBWKGhJCw0bnW+kxnK6zWDR1vioZrzNq&#10;zZdhRjON55UVnI/NzaGv0wzEgsrQaEA3VJ7q+zuxpeke5aW6i1VO9xTJCLHjnP0IkD7vsG/TzGpa&#10;J3tkqbh5GiwCtRy+P3gAZ5NjY5gjw1Dp0uX9JMtvYPBpwuUeVLIw2RdHSTyGlV69CgYPnWds8ix7&#10;hvu5vWQuXrsAppYQl69ib1qdJ0sR2TXvP47z75yir1D8Bty0Nzawlz1/HnNysw19+v4HH43S8Qr3&#10;nyF4r6Lh5PQSR3NQGxQhLadY33hSMz9IUCBWy7XJ43m4GPhbF8Fy8r3nfhyll6n/r9tok308D/i5&#10;r4ChaZwZtsnQFsKuoC1qZIT2uEedKEEeOzzryUpp4O985RbL5fFxvC9Sfe60bt4up1QvVp5rbpv3&#10;FiU7WYYOWbZqfMkzuQdjIcv2AJBXwMPEeD/P4ivaQa8LHWKZ0cBurIOFapXjs19EG85O4X3FPbtx&#10;/hFiVO8s2BZiy7ezeEia9Sxh/UY52QzxUNEZWE7nTQOojeKzM96ktSst67XGpedPvO6ndEXlG2In&#10;xtGPijutR2IkU3nSzKhpFlaxB964hX10i6xW+/aBJWhsjO8nh56h5w6+RBL9/9EhuWANMca6ZBK2&#10;eY5q8/2jx/fY597BXnaFDET9g9Bp941iPS/1Mb7WVjGWr6/gjHe9iWf1u0k/5XzoJy2+b12Yh/zK&#10;biGPrRbk1AubeNZdT0BO3bsH++dsE7YS+QLnu482lO4ewvH5LjBAe9Y2IW9//H0wXl17B89ukJFM&#10;jFYUG5mq+pGhUvpltHqPe5QILvcGm+ifW2wDi+XJcy6KFbFQQZpVnj20yaj6gXuNrVYyhlc3oU9Z&#10;qb2Rx7Pocb7Pt3h+fPIU2N2+8SW8g373uWej9J3TP4rS63XsWzb4LjWEzXXD7UNn3ljHelHleWpl&#10;BL/nRjAmDt2N88eD92IdOnqS0bMy+DwXkFGtC9sDm/poCLuFPl28Aja9LUVEW8CZp59Dm806eI9a&#10;v4l6/vavcS24CBnU6kGO9Ry0z8EjtEUY4MA8ntviGbrscCYmcEY1NwtbiAnuvwrsa71WcVzUt8lo&#10;LoNSR/8rWl6IJm1rmjy7cduY17WbON/6/rOw23nwy4jgUdyLcXZkAW1TaKEeiv6lsy2f+QH4zaVs&#10;EbNal8NlL9nkRivopz51ief/5LtRWj6MC2u38P3v/Tre43ea6EcnfgEQjnvUudVjvWh/VI6jlACK&#10;UKP9gPQbLeWp42SJrAhpGa40kQzbod+7zEOMpAGZ1Y4+DDuHb/zi34zSEBevPh2lU2O4uJKDrvDA&#10;8SejdIIsdCIWvH4efXztEplHPezZvSJkTG4E8mxyAe0TYtcs5NVkFQyQFy9ivqyvY049cB/W1DLf&#10;8bz9Ntbgc+fwLmuriXcIVh5npNO70OejFD57dsHeIcRbZ3Dmv1MbGRgYGBgYGBgYGBgYGBgYGBgY&#10;GBgYGBgYGBgYGBgYGBgYGBgYGBh8YrD+6Lf/MDJd/No3vh590STT07eeeT5KT1+AlV62ACu7Zh9e&#10;Uz6pJRwPFo1tGINmequ4P0tP2pECLDdDjE/DcvqnH4fFa+UQrFOLjPv72ltgTvOysHpsuLC8ruTg&#10;Kbe7QqtdWuu5ZINavAyryctXYNkZYp0sRlkX1poLJ8FAVhuFOWFjDddmaY1bouFrbQWWft4a7muv&#10;8Zm0OM3lhryifOZBJjSf7oydFiwz6YSWcXKwmLVHUe6x3bhuw0JbZsl8lS/SE26IZaProbxxPHwP&#10;5QpiE1MkJbbzHOO7igFkrYZn9Hoo64Ri3m6hjUPkmVeziXLfWsI98grI00PPYyxfi/UsF9Botg2L&#10;dLFZOLTS7dLKWh43IeTE0RazGi13Lda53cK1HmndfKYjFViDjtAqVN4DsRfPkEX5LrJTfO5zj0dp&#10;cQ9Y9hq0nN81DY+/SpXen/LCozG3vPLFBuMxdq9Y4UJk+6hjoYpx5ReYl/xnNGBoGesFuH6jj1jK&#10;9eCZKM0VcL0TM8MlYzjwMG5uXUcbra8gj1YL/dGmua1L5rFOH21appdqvoKx6tL7yA5gMXvfUZR1&#10;90xi7V3v4rmdAGN0Yx15X7qGMZFlHPeJPPLKl1G2lSbKVs4gz7Eu0pMLX4vS8gIsuENYPvplnd4z&#10;3/42WBvH2/DUferrsBJ2cnh2w4EngJ+F7OlmIA8CUhQ6NucLmT9COD6stwuZg1E6Yj8RpXEcerLt&#10;CLKGTogYNPeYsj1+8BzkYIjllyCnvv51yMzKsSNRGtB9SDGvHbKb1cimk1uCkBwju0hmEmwQ33vr&#10;TJSevvT9KA0xPQJr4mwf/TLeh3XzAplWDh5G/fKjsKDPWPdHSZDBWNdosvhXVswfcjMe8ijZyU0l&#10;dmbhpS7HtkvTcYueZ/0a5K8YJMQGEcRe0YO2oIW8w3kQQw8hAs0XlolTUs5TmaK+uBNUjx3qE+P9&#10;fjcw+PMMTbYd5olYHARJTCEbz9oEuiO5lut29H+C+JFkLEjk1PYrh0sgWSEPFzqphgWJ0KeMEfNC&#10;j96cXTF/Me328X2PnrMd6rhdeieFaDchw3v0IhooN0whG33Rf5Ipo+pDn8ySRSegt47Ic0tFrhn0&#10;fg2Rd+BdojXXz2Bdl2fixYvwujtDttyO6DO4HvZcNIhDdqqAbKjDHpd9llsei/rN1zXJpREcH+Xr&#10;U4dKvEKRWvQ+2uapyI7ok3HB76NeHWYekJlMa1KxhN/lpZpnnwfUMQrcF8SMn0PeqtKPA7UzdR55&#10;JokxzWkib4+KaE95Uv/0OQIdrpeOm9THIbtxi0q36q42THu4ytM0nerZYjeV52mIDodPk31qk0l4&#10;ahJ65rEj0O9tMo45VGBaTXh5hrmGKHBfk+OMa6yArTbEvlnoHX/77/6dKP2tN6BfPfMM2H6LG9hv&#10;1RvQy+Rh1ueYb9Iz1qG3XoF9L1aYbCFZ9/MF9iFZZqeKuOZX//JfitLdj8Mz3OOYzZI1txiPXZTf&#10;ITtFqwHPLdvB5xDFInSeQQcgJWL9hV/H+jySWBbl9QV/j5H+HILjKrkb8KVIitKG/aDxp2dbKdm5&#10;PR+0mzzX9UvCCAfoCfG3zJJNOOQruDO25zjIgo2l8v5pIt1C6RLVahrrg7pSVoiN5f0Qe2gTO9V3&#10;+2X6gL2428caoLzyBew5wl1QCInQG1uYc+tka5+exDidmcJefXgs5OJeRa/7lLeuh+83NjDuKyU8&#10;I13fWPZsr1487u6E9+tp1c/nXlbjSvtkMUtCgm4fdxbr0V7H+nfmMtrC4tp2iGznpSLy0LqZFxs9&#10;28Pl4p6lZ7bBTy7Sc1P4ODJJeSpVXkqlx7jUh4bX8DSLhpAuj1TVhAQEY79Hz3PpnYLYZ6WvhlCe&#10;YoTa6dnSIQSVVy2neScd3dW+f4DeGmTIuTNgWGtRV9t7EmcHuycgWyzKHof6ZzvFjlJv4HwwU0N+&#10;s1XoEyEai4gcsOGC1aRZgrd2hud3OeeBKM37OL9YoEy0JURUbTUxUy3Rw1DNdNTm9aAn3riGZ+5a&#10;ANtBThEgpBvGYwH1V5taVBR62zhwgBx/S5jTBHwvL3v1o1hn0rpffF6Z0lXuhPQ96TGsz7pOrDyC&#10;9kUhfOpRuievw2lC3w8yj5I0e47mRzIut9crhMoVnxsPM3C8B5r0stczyjxb1Nr+Xm2l+av1UZie&#10;JsvpJwi2UDzepPOJ0VfrZK8NPeHqm2BiWeTZ+92nMM8mJqQvJFBX7dTH+mxg8B8bJCM0hpVevYp9&#10;p9jOOuOYs6UJrBVz40inh/bgtZtYV+wRyiEycczNQ9ZX+D5SyqhYn5ZuQP985yxZRSehg99790NR&#10;Wh4SVSSqCYUfkFqTfLICibk+DUcyUXKBckIswSFikcb5HZBm3SZD2gbZo19+Bu8EllaxJ2/x/d2R&#10;Y6ei9MkHwYqapVK+upHsjZaZxzpZ2MVefmg/WMsmc3h2Qasr12CPe471Lez/p+fAFqQl2qXMLVE+&#10;R0BWMcR4nWXUK7Vh38L3Wkezeh/Adybx/ppsQ57O0waImey5but9i+Sx+qfP/dmtG2Dh6y6D+bWm&#10;sxIywFdGoXscPwiWmBBFC+2rSDx6ZsDzPCu1FonlbTCoo2RxEe9pKnz3VqnyXVX0/3ak12+tc+8n&#10;6+O1mkhfP7wm76Q7fFTcKZ9WC+vbFvVBrd+jVbzfl56le29exnu9G0vQ0yZnMe/37gdLUoHvjTQn&#10;QqgfpNem2XA/NJJNLNIBFBkszD2CzjbZ3DcvQl69+c4fRWlvDnrwfUfAItQme+NFRibYbOOcsNFG&#10;BhMlyLMQLs8wllbx/KOP/nSU5nsowyvP/26ULtlo22wFbVmqYBweeAwRow5xnJVK2Gt0NkmXNIDV&#10;x5mh18d4rzdQ/ue+D6axa6dRrtE9aHef9gxOFnP01GEwwU6Qxf3CFegzo6NJPdqL0N0uttCXddoE&#10;tMhGV6DsrpBxbJqCdrSEZ0yQIbNdR72uXoec22ok875DedSljOjrTIC6qJj4SjMoS76EttK70k4T&#10;cqzTRn81mpCLrRo7doBuDXm6dbR/roDy5LmcaEyXyUK3cBCyY2SK5cyjP/ffhfqcnMP+ZsKBnPYy&#10;iR1MibKxv4xxcm6Rsp3R8RbX8Z5+gVHb+iuo1+/8229HaaOBsnhs69FZFHJiCs8OcWwW7GXFMsbH&#10;6Ch+2zWP9/G72TYFvn+IlyZNKwv1Wl6CPAss7KE67aRfVluQsw2+f29yvVi+gHH2/HdgQ1SeQRn2&#10;fAbz5KF7IW+r7M8uqTzzNuoz9Dp/sOZgDkrPz5UoT0eQViaxptXW2bdLsBG4cvqdKD279EKUbt5E&#10;2TbXsLi3OqhonvUKkaN8cmlHkeVYFaN1zKjGsujYPpbHXAvSzGp29nbpn8gv3Gsxj9tkO9csXzZC&#10;0f+DNmMkvoe+/JUo/eyXvhqlIc6d/2GUzoyjjUo2xuLjjyGaySjHTRzprokxwGCTmXod47Ptoy1H&#10;p1GGIudXiKKFaBKtDtbvzTrGcJMMsNUSdIw8GUkvXn4xSpcZ4WVpGTYDhRLy3L0L+RxcgMy5fgNz&#10;NESbTaUhamBgYGBgYGBgYGBgYGBgYGBgYGBgYGBgYGBgYGBgYGBgYGBgYGDwqcEYqxkYGBgYGBgY&#10;GBgYGBgYGBgYGBgYGBgYGBgYGBgYGBgYGBgYGBh86rD+63/8X0Y8bY8/8TPRF7OHQR35g+f/JEq7&#10;7pUodXugbXOzpILrgAovT8rO2ha+766BMs9bBY3iGOl2Q1R3g57x0EGEsum1YSv3yENPRWmfoV1e&#10;vwLqvsvLoKvMZa5F6S989ZEo9UlfO016yiypW2+tJVy+/+afI6SNu4prDt8NKrzGGGgAN1ZRnyzD&#10;6WQdlHftKugsCw3QPXY3UR+FgLSzSfgNi+GLchXQ6aH0mUyzBQq7YgFtNMo2yI6jfM4EKPw263iW&#10;k0P57SzDPjGMYwgri78nJkCl2G6Coq+2CcrOPsM3lnJ4xsgIqCTX6ihDOwOqxmweZRwr4bqKg74I&#10;YTF+TIHhSjtNUHi2a9vT1irK7TAsQFXU/gx32O6jbW3ScyoMaL+P+0PYbLOeQmuRYtFXWKY27lEc&#10;U6+P78ukOy2PIu2SltdhSFhnK6E/fmQPwjJ+4WdAjbg1grpfv4pxdHgvxoJVYbvn2C+kZMySbNFi&#10;f/QV52GIljbLNiiOIaSoX8J4iUOIkjTZjzmkgXr/tSht+wwDmsN1GRv91HPRByEcG+0t2sl6DZSX&#10;fhflX99AG128DnrWTgZUjGUfeeSqpAtlqKtcBjyPR3ajXsf2JXSuXYYa63AUNzu495U3MY5yDL25&#10;m7dMzmP8XGTIWL+JeTTngf7x8D6EAR2bgzyJwDCgF2/hnh/+9r+J0vtnMSbv/6VfiFKRXXZ8UH73&#10;bYTE7GRAL9pnONOMDcpJm7TcIZwA5bZcFHTU/kaUZh2Uz45pP9lP7NKY1Vgp28FlP//4NciTEDd+&#10;iL775k//VJSWjoESMwlLiqTP8cIhOsiM/KYOrmuTR/SZd0D1ffEqwqKGmM1eitI9DubD/EFksrAb&#10;tOWZMqhU+z7Gum+DbtZi2+H/ATi8PJZB4R2G6UZF6SwZFzdBcgnAsJ8B57dmg6WQZQzVo/ATjLoR&#10;QVTKPVK+5hgeTPD4sDjUriiYNeeYt0/a5tvDcQwhXe6YppWpws8ZGBjcDs2f1OTS1+kwdYJkikIP&#10;RuB6KCjMoiiVYzHEWyQnmhRcCq/TVUp5Vh8KD1DvQEbWqVN0SEFuryL1GdbT9fDZoz7iMTxmQFru&#10;gPJNZXCov3hDYcwDlzTrvDfHcjoMDamwyxbDTnY86AWi2y5XsPZaNsqUYzgeX+EEBshTJ81TLxzN&#10;QpoHDE8U+HjWjWtYI15/49UoXd+EDmRbuL7RQlm19vWHwk0qlGYaot53uCYoVGUcnQ0fbwt5lQ4N&#10;G0KPUFSCAsNGdrkwKFxBVuOJYVh96pNaP+weMiqRCjsgNfh2ymzkpbVM0RhFFa92bjMkqUf9USHq&#10;PeapsAC+jTbs+1w4B/A4Zm2OI5Vf+pnKo7AHO4VcaPDZeYVHGArbYDFERY2hw9rUzXM2xkLewviZ&#10;2w+dY24GupMdPxvXFxQmlGPG24LOFeKRuxGC766vY8/3r3/vu1Ha3MSeKNiCfrW6jvFUb0MH9D18&#10;bjQwrvw2ylJmaM9CAWmxKh0rbEe2DfcG8xXosL/yTeh6h56Cntjtopy5HO51mCo0lPYYGnddhlgL&#10;4eQ4X6S3U7fTPGZklUEhmLC9FTJtsGFBKsShPoeR/g6ZMcvBs1iw+FkcgPys65SL9geSpSFyPtoz&#10;hvJSKuiW5NYIfmoOCDuNwz+7QD3U91nKP0HyPIRCBgtx36Z0vDS9fhq3tdHQnFT7xxH006Fg2BE2&#10;04By7MLll6NU82XPXsy76al9Uar8QiiEa7qvHa4zi4s4KyiP4PxhfCwJ+RAiDrUS/Z/A1Zo2VL84&#10;3AwflnpkjLjNOJEUqiCOc8A2xhO2I6uRznV7ieGbLt2CjBmdQNimvXuxPxxhF2vOag7GeyieMxn8&#10;5GKnOfpB5Ff6Xt2j79OhyDQH9L1kzfCzcrnt8lh5vV95/AD6QYPhZ9ptrFVZhsBViKgcz51CKAy2&#10;nvlB6jwMhVy3eV5oDTTTEPgWcJuQQzfOIkTK9TWUb/ToPVF6cj/OstptnEVprQ0Y/lw6a8ZDPm4T&#10;bTYxgdAyEQLc2+kgxI3bx7xfXYI+s28/znqb1EVzlGdd6oZVyVBKJemV+jwMSWHJ3Tbrd5F68cF9&#10;CG9ULkM/uC0HrtE+Q6V6PMe4XsM5YQT2+ewEQlVVeEaqc6N0iEoNQ3Vft8u9hsLYsH+Hx5bGlVLl&#10;6bKNnB1CICt8vMaKljwtXZ0hPSYfhzEFkmjmHC/MI71upkPcqh47lSkC29VlOFAnx2fvMKY19zQX&#10;P0j40PR8bzRwDq68xsdxPvlh59F7QU+M16hUZys8oM/96NV3zkbpDcqBEyfvjdKpqSRsrrBTKT+o&#10;zDEw+NOGxqrmsT7HoYOl8HJjX2covMuXca4/XcacXa5jvoxxnhzYCzkegfvExVsIUVWawH5yhPPd&#10;5vmypUN3niNffOdMlL76FkJg7z6O8/P9x+6O0mIumV+jvFXfKGKg9mxZysg+V9cOQ406XN8LvDPJ&#10;EdcPS9b4N8lhnhf1O1gvXnv97Si9cgthS9s+dIjxqT1R+si9n4nS+QnKEp5pdXooS4h33sa9NZ4H&#10;OQy5PTuHe/aOYQ0q8DzJ0VkHhf2t6wzTyHDa3GLEZ/XFoRrqnJ49PMgMiaU1VnsInY9F/w+gMKAC&#10;f9D5VFYPDcFFS+c/fS7CFnUHnVFpXx9QD7MYnnJrA+NqlediVoFhUQ8fi9IQKr/0jWSPxDVKZ2iU&#10;xzbPDjS03+E4szn+jh5FWDNHCsMAad0zve5L1mut1XVpfTR9v8Jm/4dGOgyo5vskdSbHQbm1D37n&#10;5VeitMOJdeqB+6K0OoZ3dnnNlOENMg9x1OcKy/6RwViDvs5tBlCWPp8f/8Ku69ewF3/ttX8fpc48&#10;6jtZRv2WbkFvvHYD52c9vmtUFP2pseSde47PHe3h/G6doR27tK94+xxC+QWck1tbePZWnnYW0/j+&#10;0AT2z7OTyK87FAa010L79QKc37k93HvzAvprA5GRM0dPYvxXxlDQNQ/1euJzj0Xp3irmybNP/2GU&#10;PvEA30EOkF+GrvPq8y9F6QpDO7bZeiNT2BscOMI+xjFmZnUDutHEUdgrXH0FOvtlhoh1+f4/RAdV&#10;zyytYm/R5OcM37fmish07i48s5xHPRTKc2QCe4xN2nx4LYy7/ECCCatraKO8i/P6YpnXFFG/Q4dx&#10;ZjM9gXOXMdohjBTxzJUV9P3i4F+IvfdB1h49AFuX8QzSEOMB+sym3F29irPZa4sYA6sbqE+3jvXx&#10;5Ve+F6W3GOJyZhdkSn4E5a/wncJdB/EOOMTCAtr98GGcOVW5PsYylGfQOjPscmysbWDs/uAt2Clc&#10;uIL+0Plsp5mcu7YpE/t5pEXq+VWuj5NbuPbZF7CW3f9zPx+lTz3yeJSOUk/2uGcN8DGTDdCvIToB&#10;xoEjmUn52+caML0AGRMwLOa7b+JdyDPfQ8jUpRW0WYv2Mjb3sh7PFJ2hVdnie4YC9x8tF/0jWSN5&#10;G6fJahch1n+i/5PPA8GOdADJ9nQY4/jskPco/Keud7kmFykHe3zKkz+LM/xTj0CPCXH92ptRum8O&#10;usKtq2ib+x/9YpQepf1LkXlY1F/ickom0mggPsq2VbMBWHx/MApCqDbtFsbu2iJuWltGG66tYX64&#10;DsbXeoPhZQvon899FmP3+nnM8S5lV4j7Hkb42KQVDQwMDAwMDAwMDAwMDAwMDAwMDAwMDAwMDAwM&#10;DAwMDAwMDAwMDAw+JVjf/q3rkQlbowtLt/PLfxClfhHWtd0cUofWhrUWPpfojWYHMHO9uQj2ozEH&#10;lsJTeViWZicSa7xbFjwort7CPYeLsKb7yr0/G6WPfvHJKP39V/5tlL589ltRWrBhEfsAGYzWVnD/&#10;1z4Pa93RKixnn34HVqAhnv59PMtfhHXg/H5YxI4fh/X26hrqkSV7ltuFFevV0xeidMyFl2GhDytP&#10;WxaOLvKLQEY3p4TfAgsWpq4P68CpGfw+T+/hbh6mo+t9WBF36EGSL8Fy2c7iWT1afYfoushrVCxZ&#10;9Jzw6Mng2/SK6KEedh/lKxRRpkYfFsNOnr8H9MTooWwhLDJWjI3hN7+PvvV7tObMoc1KZJWrZGFV&#10;nCdjx/k3YMnZoIW9mJXaZK1wuzKFHpSDBpOqh0Mr1R4tftmEmayHMvRbuC5bwLOKo2irLq+3S6jX&#10;DK8L8eWTD0bpsc8hvRbAanjxHMbEqeNkoZqAFbU8Zyx6r9gBxnouj2fR4Ddm/gghNqkqPcS9EtrI&#10;JpOamDosWpjLIaPRg1eB67wYpbks28hfj1I/QBuHCCxYxGZpTWtl0O43buLzxUu0NKf3Jp1pM3la&#10;pfdpIOuTva1KS/PdVRTm2IHE0t8li5uca1ZbyPPMBWbSRftP5dHHh+8Cg9pFWqvXQOqW2eMfiNL9&#10;C1+O0iKtwCOwmG+8DK+BztvwQnniUVzr30eGMrK8DUZa9L+IFFourHDbmdej1HXAKJclc1wIx0ef&#10;eX2M7zELlsc5sm84FtLBXdH/cnjh9A4bOUJs4czB/Pq501Ea4s3fgWfF5z/7uSjd+3l4ILick9ks&#10;5w8tzwMyfpA4MrNKL4kXzoGhrd/+UZQeyMHbIMTBeczJyhw8D5yKrOaR12DAIXVgdRxk0M4clpmc&#10;xcb2MCgCsYewfixKBN4Sl1dNkZMts0yrOVf79OLOFpCnxY5NPGkhq5hdBOXpZXGv2Cg0PwSL38eW&#10;5yycTwbGgAyRLFGcT4i4z+iNpTrKO0pXsiUMDAzuhGRKAdunYjznNL807+gEk7nW1GwfyAp6SHbo&#10;mdOim1SLDLEdetf0Ovjd4xor5lKXHqN+F2tC0MP64/QTDzKL7DOWSy8Peor49P5X+Tx+3yfbjFi1&#10;5Okrz0Z5KGYpz++EgEqDPPn7lE+9Hsoir0isRgN9rIA8R8Yht3NFPEtPkH4QoljAutejPM3nIU/L&#10;1HVsekVlLTyzQ4/Ft9+AB9N56jl56nU99oE8gkLIKziRpIDYgiV/45RsoDnKXzm8iq0uZkeI/gfU&#10;jg5ZcbLMW+wNAZnrRvNoE3lo2uXt5S5mkY9HfTT2MBXtwwDq40KBvxEuWfPisljonyz1z0IH5ZZW&#10;ENi4v84KLnGshFjn3316HGm86Nk90v6p7y2xWVC50HU+PQEDsgN6nAMhemwjV+wS9NbeWkPb5OWt&#10;SX1GzGoH9u6N0slJ7HO0Fo+Xcf9EIemZ+++CnvVagHqcex0sKEXqDB0yq/R6+H19DewojSb2eFtk&#10;0XZraKMq918kQ8tUOMZDaC8jz+L9k9hX/cwXwKh29xfBfqyxqTZNwM8sa76Ih7BbIwRZzPusCiB9&#10;BU0Zy6VYxyMCjVZdQNyJxWLIMXobdGkqi3gi3JYVy5RcMJRxyltYl+qKhMEL3yhr6TdxW70nPsg1&#10;f9rAPBIrWFa0LsNe9oI89yl/bckG9QvnnJD+nO5rfZbsCZGPaWWQJH1IMM+A7AxtsiRk69wP0+uz&#10;RFbBwYxhOvRsMrvHz5CWmsOcvHEdc7BSwVwbp4ev+jNg6nOgehyQPte44XkVr3Os1/YWSKC2ssiK&#10;4FNm6pxCQwkl3J6PQzdZMSUHHuTuy2+dj9K1Gup75DA8jg+JspuDXWcp2rfcoecNfsKQnpvCneRx&#10;Gjvdq++1viivNAtF+vcQ6ecm82Gn8iCPgCdGHj3nw29CZKlbaG4Ps+mKDTeNnZ6p75XaXDtczhsx&#10;4iZrw+B5VDJXzkNPfOV1nJ80Z+CB/aXP4IzBZflX13E+eXQPPLGzXHT9PuRatoA56w2VXed7Pc7j&#10;xSbObN69BDa3fQtglxrP46xxgswEBUbL8FiPWFpRB5cutQ2smtg0a9QfL7yLc+AHH6K3ebq7xC6Q&#10;UgzabfTXW9fAvhMioC531wEwFIyVILsDnX+n12zWX17oYtWTTlgoQHamWVJCpHWgHp8R56n68rP6&#10;vhDTHgM3buAw7laNEQgGuOsIyl8hm5+vsxremmYo9VlerblaAgXtnXTWBbC8ulVrzvbixeX+8PMr&#10;gcv9RszaRGgfpvb9MHm+H7QdjJsilaWn8zO27cp5nPPf4LuFvXsRBWF6ejsraoRPoE0MDP4sQTIv&#10;XmtjwYCx3EuxThbzGOvX3sV+dIHMmP4oz5MH8MSeTYb0gl5YcHp4VE1dH/Ipw0g918/gvd67F3E2&#10;snAP3h1uIJvM1ZtgxAnhHICMPziFd5jHJ3EGr1lrdZm3lFVGeEr2b/hezJdOvO4n8HTOQgHs8Z71&#10;Bt4D3Xwa7wTeamEtq5N6+PBelPuxk5+NUlY3OdMeekd16QW8Xzlfw7q4YuGqwijK84XHwKg6SsbU&#10;AnPRWVRtGet/nWdwxTHsPaoj6I+C9tkDpIk2JQtdPlPlczQGdK6iaFLswB7ft2i94euxCGrGXgZ7&#10;Cb2TVSvUazwHYF7VKk91tJZpj8QXSrUWzjGqk3gPGEL9IBlvD74JIT1KOpTWSzHaOlyHrlzBGckm&#10;WZH27gEjU4nM8CG0NmlepM88JPPFFtrhmenYGMqZZh6VjqHvh3Xb9Hr4SWH4LFGMu5rHsa7D80eP&#10;fbq4CBuDW+cxv6uMqHT4BN5hCYHKzLERQvvaQHvX6P+PA80TjcxB3ux7l3pXTLaoS1GszJWLmJvW&#10;KK7rtDDPsj5sCtbWsN+/vorx1WS+lQmc0YU4uP/hKL13P/Th/htom+8/i2hT77Sho6/18IwaGYy8&#10;HNLMBr4PqMvum8V76KqjM4awzTB/Ozai4/V5xt5egXxbuoLfJw6AhWtmF76/2gDl2sxuyL0jC5CD&#10;Ky2cQXz5q1+I0hD7imC26m9gzOY20J7FFtJVjpNrPBOZm8fZoL8K3eg3f/3XonSVL6+zlBcZvv8P&#10;sbGOedDu4LsWbR3Wmxhn+RLk0uwezI+T+7C3GCnhmStkVByvoJ5FRvi6voy1IMRWALnbi+090Hdf&#10;oI3Jz3wd73ptD+1fkOzh+nPuLexvvv08WNDWFzAXj5zCeeeTQ6xnExnogeUM2i4jJt63UJ5XXsW9&#10;mzXYbly5ibZqsC0XDmFfc2Af6vP4w5Djs5OQNSEYCC3G2jrY226S/e/6IvKUfUmPZ1TXbmCsbK7i&#10;us0tlEFMhJ4iywzg5fBd3cXYnZ1CP3zx0QeidHoM8/uf/pPfj9ITX/s/ROmXHv25KM1vYF3p2uin&#10;MhkYLYUBG6DF83qxm+m4tCc2U4r4lXXI3Vdegm3BGy/BvsKlvUtVeTMiR5tMcoNJgnSAAs/U21T0&#10;XdrMlPieQjJP8lnMatLN9b2bvm5ondS6Jpmv9yvp9VNMa8rb1/t7nqNpnfziL4Gt7tSj2N+F6DQx&#10;lk8dwpj742/9IEon94BN9stPPhGlY3yvlBWTGh4Z73N45B6v5QW+D4iQ40Vik6adgVQgi++mWnXk&#10;vXgVPzS2MJevr2HMTO/D7+0+xptN26MH78W8C1FRBMTofwMDAwMDAwMDAwMDAwMDAwMDAwMDAwMD&#10;AwMDAwMDAwMDAwMDAwODTxHWv/mN34ns6b75zW9GX1zdhHXnv/iN/zlK7Rws4YIKLOjWt2C1NzID&#10;q7xWH1ar69fgQTedg3Xu7hlYffryOhhgg1acpy+AjenhEqyK/+IXfiVKp+6CdfCz178Tpf/6d/5p&#10;lO6Zh3XqdBXp6+88F6UP3o1Yyz/11a9E6Q++j3i1Id56GZaWxT4sjeXhe+IB3NMIYAW96cGib2UF&#10;3mjr78Lac64Mb8PqFCxtrZIsCBMTyHwbdcv1UedeC1aCfQfWp0cfBqNaUIYVp4yFV9fxudeGN0cl&#10;h/vkHd0asiFstmChn7VhqTgoQfR/sQqL0Sw5IWRV79PiVAwlbhvXd9GNmcYWXRWGYsWXuqhjmXGY&#10;+/KkJqNFnpaNwvQkLGblrbe0iWe9+PwLUVopoCweGdWsIXaKDD3i3B7aOSPrUzIueWSnCOiambdQ&#10;zj7rY9ODoVTB+CsWUf9DRZQ9xFOfR2ze4h60f5t9f+4FsJqdPAT2r8n9GG9ND/1hucgrtn5lnn12&#10;nFheQthkiimPMy47x2aGVvke/c1tZtZnrOS6R4tfB2PVlid8BuPRH4rXbGUxXyya9Hse6uz24NH6&#10;xluwgK/XkEdgw7LZ1hhlLOlcAf3nMHb53DTG58nDmKMhFJPftTC/Vzto50tvYdy3fbTNzAzqcfIg&#10;2u4KvSVozJuZroOt7fjBX4xSfxxW+SHOrmHev/g0rM+/ZKHtFn6alvpsq24J4ycXwAraznD80fK3&#10;79PS3gfbWS+Ap0aIwMJ8sciWU/VgEV/Iwqo446A+8qCx6ZWj+sfUcgQfmblwGZ5ZIV7994jd/tRj&#10;YIKcfhhyTAbUWbLr9PPot80O+uXmTXhgLC5Dfvndc1G6dx5W74f2J14RBQdyyiaroUWXsYCuy0EG&#10;zHZBAKv6jEVmAtbDoUdQ7GrGMW1gMIwgdhsSMIgxO0Ika1EIzQfBoWxKVsXkrxixZwFTZSJPBFIO&#10;6qo0U8xtOaYLEWKYoSYC7k1fmr5KbDVO6srba6HSfRxsf3rAOSoPDFusiSH4XZwKKS+8GLqOXm5J&#10;/ZGql8V4EIJEKZk2vVTF5NWmDJSHXJeeJV16wva5DsozttOkPsPP7Q7SED7X/kDsn5SNthhfyNZg&#10;053Dlu6RwdqXRuzRJw/NAeRdrzS+huWXd4rDttPv8kjskFFB3i6lEtabro0yOGR5C5Gl14+Y4rbo&#10;ZbvVxZqqPOXdWeZ6NE/Gq0kyw4qMwsuxTEPetxZ1haKNNTdLhtUiPX0cuq+QoCxToNeNy7a9dgXe&#10;uJcuYl1cI+us+jOELY9X1jnwUd4svTJzWRRQbWJloOf3Ocw8eSTSY8nn5+FpKJ07T3YGsU2IvS3L&#10;tSxHPdP2OSDpFZ0jY0SRHppZztEs2yHLMoZQH1ssjxiTxe6gOVZm35apL2t7kuWzxMzkURe5tpSw&#10;U7zwCnS2RbLMygPZYt3F1NGjjht7RYkliGXoiy2EHTjMsNKn7mbJO9ZGOTU3m22MBamJZXR5Zn4O&#10;+sDCEbCmjVPn251F+sRT8MQOUSvjGb/3+2B2lSeuJY8yll9Md/UW5sFWE/rj2ib0uMEFUVLKof4j&#10;ZD0bm0wYe7sx8x76dGEK3ppf+yJ0vkeeBLOaW0Y5RSot9jqf+n+ujM/SzctNlDFEn17LWY4jn+PL&#10;Sbmrqf3VLwY/uZCMl/yKvRz5fZpZSbIx/f0wPuj4UV6BBDSRlInzLfp/O9r0flY5StKdHMyfgPsX&#10;n+u65W+Xc5tkB79Zw9lCbwv7s4XZxPNysoS1SEzPFj1bXd5rcd0J5O0c/f/xII3AqkN2vPHSS1Ga&#10;H4e3+b6jJ6N0LNkCRaA4yORTrBzbsb2dBbW32uYTmfVsM4FDIvZwj9chlZO/6zaSpBtEQKtoXtXr&#10;WGfUb2KSUFsO6y+aHzE71g7QvXpGOhUkJ/TsELomrVeqHPo+/QwhHgNEPB75/fbfMUOkC1jcC3TJ&#10;/CpmsXwBqUe9WXqLzvNuY3cfqg+rmFnfxFnTM8+AIUL1uffJn4rS8SKe+da7z0dpUIC8eOgEIhXk&#10;GTkiZ+N8bHGDXuoD1Pi8gOd1y9fgwb+6jLMPTfDyBM4t7t6Ps7iFMu7zeW5jUe7Fe8HhptXfsbKJ&#10;8nc70EfOnMPZ76m7eeZDqP5Ju+N+1X99g7peB2fCIbpdyMTJCehV5QmcKbpkxc3moLeI0MYmy7/z&#10;PlJzeKykx4nw+jpkd2sZsnzPBNpbenKpirYcGcFZ8NWbYL64cAFnVSNZyPEQ9933UJSWiziLcslG&#10;nafuFJD5Qu70Fhl8P4rQTM+DQWdGScIMqz7l99x7pJnYlI81PMf127YBMQDb0CMjarJvYd7R/x8T&#10;fKSerX6LS8Ly6gz+OvdhW2T2mDuEM73pSZ3VDcrJmy2OZbEExmOCeyc16Q5DxeDPIeL58R6D4v3W&#10;JCHQnlRz8APC414xAs8yknlOcH7H8z5dBolxygmdM2mNzw6xQqXnniAZ3ueer8int65Ahl66jPea&#10;N12cxxzag/d7K2fA9HvmMs7iQ1whk9rD94Mh5pGT0E2rrBCPMTI5vrtJV0fsT0KPZ2Da74do8sxs&#10;tEKZHv0fnitBLt96Fu/SVrtYy1oF1K+6G6w8R449EqUFHuznKTfsoQOY3g3s35evYe19dxnvi66T&#10;rf2Jr/50lO4m638JKkV8rvHaBbA75cfQHqNkmsuxD3YzelMIy+dBBM+VdB70aei70mkk42s19Onm&#10;JuTsrl1Yoz9RNjGx5HJd1NmtH3c+ytJtc//GNVqRonJD7IDxLeqq29oIeWs+9Hj+mmO/xWdafKbH&#10;/lBGercVQiy5npjJOD5yfO/lcL13uP7b3HHZccdRj6F+2SbjVIkMVBGYB48tMy5Tke90qNdfu67z&#10;SLTlqVNg/qmUoZMoqs4numbvBDXZEGK2Jp4dak6yG8JDqSh55gdgbxrZgxIe2wc9LFvD/Hrn9Zej&#10;9NomdMdGCe85p3eT6XeAxx7AO+oKz+cyDcyfZ//tb0bpS+tgPV6xaH9Bfc3nO9085USFc3KKcqRX&#10;h24fwu3gpWzfRZ/VGhgL9Sb6a0NsaGNIda7s9ZF3dQzXyQZiZArPmJoH42UIu4DvZnfj/PG+A5CZ&#10;EwG+zzV5HnEJ72odnjWcuwq5+xLbamYakaEmxvFe+ZXXIf9C5CsYLzXanrRI9rWyigFmMQLazBzm&#10;2NFjaO9lvpQuVJHnNx5GlK3xBvr5+z/8kygNcdmF7FjmeuZnsW783M/h/XGzi7k3Ogcm+FMHyAyd&#10;wXXPPoO90p98D/VszaHNJw6h7b72yKNRGmL/CPY8FQtydcRH3ltnsVd6/S30x5Wr2M+srOPzEc6X&#10;47Rhmd+Nvq+O4rz11k2+hB9g4yrG4qXFN6L0RgPMbzUPdi5bbMR4Lyt5xnc7hS6uy1cwF8an0Z/z&#10;M8kBTYkR2wqc6OML2K+XJjCfr7wJlrZ/91to26l7/1qUfvnBL0XpOBkUG4zaIrbqgvYiA/R7GLM2&#10;z4EDysA22ehaGxjv776I8XKJDN63NmGPVBCTtPal0tEpAIb1o1ifTy1aBdnUsK1cLpCx3NVZBM/1&#10;tIeP995aBAbQ+wlJF7ePa/Lcr0tFCNgPOsIu8rY2Ixb0fbTZV//6X43SE/ckc3KzA13n5CR0nB//&#10;Aexenvz6X47SIwexl9UeO2YH57PECCvW1xZtchq95F1IycYcGy1xfSCTmpjWQg0sRJtVt7P4PWig&#10;ImuLqN/KEsbsjWWcB37xy09FabmasJ0qb5bSwMDAwMDAwMDAwMDAwMDAwMDAwMDAwMDAwMDAwMDA&#10;wMDAwMDAwODTg/Wr/+iXIzO6r37lL0RfjO+GVfoLL8Prrt2BV5dfgbVtmRaAdhVWhBcXYT25egtW&#10;d0UyMt21AE/e6nhiIWeXcc+Zy7D6zNZhpfl//IV/EKWH74Un3G+9+XtR+q9+43+K0ruPwhLQLcOa&#10;8MKbr0VpiRapJw/C8yHoymoxk2muwQIx24alX5fsAGOzsEKtHgAT1nIL1t6L12GN2FuFKeDdB2AF&#10;Pb8f5e+T5YrOlBEKHp5/4yqsh9sr+FygeeSRB8Fc1S7h3loNVoT5DiwW+7Q+dHuwDh2dgpX1cj2x&#10;kG27yDvoIw95Wq2TIW0szzjMWVgVT43DwvnCaXh1NTdoidlCvcq0hJbFaohKDm2kvhKRiK++JnNC&#10;i0wK8ljYxTjZk3vgHf3uO7AqHimjXh3GXM/Q2y2E2DFc0rq49BAdXBT9323jc45Wqk2ytFTHYcmc&#10;cXF/jumucbC8PfIwPAdDHDoIK+1GAeXs0VJ26zI8D3eT+WGW7GCyVu010EY59p9TQlu5jOmrWPch&#10;xKxWGoN1s12BlbTg0zrYEusJihszq/UspI5i/mbQtordH8KyMef0jZ3BfOn56OsLF2H9fPU6PEvE&#10;rmXREtjl/fkcLJ1zZOebHsX1J48kZRZjRZBFedZohX/mPFKLnhh7SZpx6ADG2ZUNWGiv3sB9ezoY&#10;C4cPIi61Q0aZEL/+XViyj74BL6anPv94lBYfwLx3OJ8UstqJ/fHRHwEtgQP1BxlYej68j0J0MxiD&#10;/QzkUtmDNfpIARa7akw/tgDGuOOQzwQe8rYyaLuMw7a+BE+AEK/+Aerxja9CZhaOwlK+QyvpEseP&#10;Ry+Cty/DQ2mzCS+Cngf5lWf86T2TmC+H9ifW0ZkM8nTJ6peV9TMZeIIMrKaDDMZ6kEEf2+RQkpdK&#10;zKCYDCsDgwQcJjvi/X5PQY4K2wkPMC/k1RXErkpIs1zHY+hepro68SBDPsODOpu2uye7jpwbhNi7&#10;M3V5wLn6QRAoj6F49yHkUCnvaHltiP1Ba4E8Am/HcBlwjbznVA1JLa0nIjHrcm1ahYjPdDqQLVqz&#10;2/RmE/NXCP3t0ptI5a02yPLJ9nbplef7uM4Xayu9P/RZ9S4XkkYPxIgiL1R+tmJPfnxvxzVkSrkr&#10;bxeLY0Y9PuwRIw/chG0Dv9lpbxp+lodMuw3vJ3ny6llFeuN0bKwvbjd5lkX5u9lC+15dhmfV5ibW&#10;QZ96TZkepmN0nNu3C2vt3BR0LDoIZVyxbkX/AwV6EZWy9Dgiq47Ycx15ALEeRXoClslspUHfaaF+&#10;517GurO+BQ+nEF0yQ+Tp1Zgt4V6P3jSu2kr949N7kGM3F7cxyuDQezgnt+MBSICWKZA5mMRXSf8w&#10;L9VLbCAO9U19XyigbG6RLLbs5+F5FIi9jalceu34e3zucN0vlMg6wTz68pZifaXjikUwxE0yVzz7&#10;DDyVNrbQvmI9yxcwZpWXPKltepw3qA/b7C+BTu0RdO/gbiYov6/1nzpQmyxIo/T0VXkLE9ABTx7C&#10;/uv4NPSxr/0MWFNCnFmH19m//jXssyapo+UctHuL5Ww0sOfo9CFDWj2km5vYn3TpxVkiw12Vbfpe&#10;zGq7J6Evi1ntwcfBil3nDBiroiwdMsydOX02Svfugq4+PoO8s6KFHMCTB36KWU3DI/aY47jTZ4Of&#10;XOzU15/kGFBeO0GMpGl51adHaYGMkSHkPX/1Kvbt09OQdRNjGO/ekLdpCIfrixYOMU4s17AXur6M&#10;c42Ohzk7M57sLQ7OY7/FHAaShgIoXpMpn6TEofgfC5CQg6z6kFs3r5DRfhPlm9i1L0oXFjD/1bLq&#10;JSfWDziph5Duh09zfusMQLL9/Z81JNwj3F7+P79A26j/pI9KT6tUyLjANo49lQdI1v7t7bnTnFQe&#10;7zdW1teTszetqdUqzoGkN+qenfV44P2eJb07AvXArBRD1uvWLZzxqO6zs5ALYnVTG0rvURPdqWhi&#10;CWt3qBeewznMFplJFg6BteXEHM4Ub17AOYWYeQ+dAJtLpYJ1vtmEnnBpFfplCNeBTmA1se73byHv&#10;PRXovWKGXWfEi9mjYGubP4D1vRCo/uwv9e9Q22nvk2rOzOYW6nfhNLzrP/NYciYYQv2h1OM5WcKQ&#10;x99jyZjJNJoo/9Ym2mx8HPK4QsaBRIoCCavQ9sKp/+40ZlQejQex7lx/E97mHUY12XcAMnJ27GCU&#10;dhkR4/QS9Lnrl1+P0oMlPLs0jfkT4sA+nIPZOZ7HcZzwKC2WUijJoCwU2MWPIPtvG/fqSz7Ej1cD&#10;wOb6GK9DtyFps3QfpttT38fzXfMjJSc+ElitnZjV1ONiVrt8AWvw6jIiJ+w+inV3fg5n1iGcuLzK&#10;JQ2UO10vg58c3DZfPsE+/rh56/7htTeE5t1wfj3ONTs113x+L/Y23RufaROaAmJri58xNMd3YlZT&#10;OXv83mPkntYtrOfnr+L93ibP9Z+45/4o9a5jff3Rj/C+M8TqOGTkibvAonPsCM7YR0ew7qlJVSzV&#10;T+dlWbEhsyx1nsMsLeFZIaRTSM+3mKnYjWrXUF6njH3BrRXo9ZPTkP2TU3g/EAsfYaif+pTdObL/&#10;+2Qxeesc9hjzh3FG4PGM6mYL5btUx5mWs461b5psbqVxvDMd5b5l30TCsqN3GTbPEFyui9tXx4+H&#10;tAyUPra1hbM3nReNjCTl+qSgc0w1b3zWGP2fIB6V+oHKSpBLzisSJn6O7/gmzpPb6onPNlm11ao+&#10;mYj6PIPrMnJZy0X/hXB9MFnbeYwBr433dgW+Eyxn0VZFshvleAancyedNyk4lke1J58Ms7jSPZ3v&#10;c/7bHHdrN2FDcP0Wzs9GZrH+HTqE9/p61+vrjJj1lrwIofb+pKBzWkVSCKHtrp7KlojlUruG9v3R&#10;934QpTOHcLZ2/z2oh7eCd4/nz/4Y6RLavpXH3vu++78cpSGO7uU9fJrFl+63/hh5v/zuH0fpxRJ0&#10;h5IihzE0Sp9yrERZ5RRQyDJ1vxA2mYZvXsS70IvnMb+Xa7im4aLuOZ79urQJmJzE2MhnoU/PzkPu&#10;7d0DWbWxBbkQotvF2Jt/AO8jv/J5vGct8X3kNN9TZmvI+8ZlnOd5Ns5KGz3o0yNzEEKvvoBoD2+8&#10;BqayEMURSRG00Y0rqIdLxs5RnikeOMB5wSgNXe5zPnMAsvLIHGxbei6eeWNRe41B25xFnZaWcbbb&#10;XsC9xz+Dfnrue29GqRiWv/DFh6O004Qty3e/93SUrq/h2UUb+eXnUe+9j+DZIR67H5G4dmXQp5MB&#10;zmw7bfThc78Lvf+Nt9H+D3wWUQ+f/OmvRWmH43F5FePx7Texdl24DMa/EPU+z3/4gshThBueB2UZ&#10;KWV6FPNq7xzkwBijmmUmMc72HES5qxMYKz7vD+HxHQhJ/jIeZUkmh7699DIYPf/oD9EWU6f+SpR+&#10;+TNfj9IK30l1+b7DYX8WGXElRI8bEUU0tHIYi33qCFu3IFte/uH3o/TqFTxzs4v6WQXeR5kiPUYm&#10;KZrjISR3Y/mrXxUJhvtERUZhcQeyFfPH5309vlux+b5PEWQiUK46McMa0KesVJrlewrpSIrS4JG5&#10;O59HO3z5L/1SlJ48BVkUok421nkbNjOv/xiMfb/8V/+TKB2tYvzHLM4snvSs+LUm67e+jj39O6eT&#10;+bLBiJTFaeRx313QESb5fkxMr/E6wryUXjiPteCHTyPK3GefBFvg8aPQueKFZoB+HGHPwMDAwMDA&#10;wMDAwMDAwMDAwMDAwMDAwMDAwMDAwMDAwMDAwMDAwOBThvWf/MOfiezojtPDbWwW1pFbzQtRurkJ&#10;K73KBKz0OrQYXaXH2eVFWDZuLMHKs0Iz/cO74QFw+DC8EkJYeVjZNTuw1HvjDKxSH5qHB9xf+5Vf&#10;jdLvXHg1Sp99+ltRenAWXnkBY0P/+HkwAlR6sN4ddVG2qQq880KUZZnXgIVsvwXrvFwVFoldMmLl&#10;x2Dqd/4cvNLGaAn40D33RKlDr7bSBCwaJydl5RvGRoc149PfRnzpG6+gDU7Nwsrw2KOwwl10YOm+&#10;voa00kCeTcZ8b7VgPW0X8Yx6zCgVGlLDStPvw4tRFpVBFmneh3Xu9Di87jJdtNHz338rSq0eruvU&#10;cH9RlvNkSQlRLaDPqhOwuHRpaimWDTFdiKVFlphjVVgEl3eh/ddWwK5XqSC/eo3BpWWWP4As9/u0&#10;+JUXmk8LbVm+dvQ9PTXkOVrNIe9pG/V68BgY8KZPYbyFGB3BeLHGkN5cR/ta9OI+uBvjpDiO8WMX&#10;UKb2FvpP1qzZCuoXkL1imFnN6eHvQhXW5nYZ4ylDZhFZ58qyVN6gDReMah0LMZYthx4p9DaM74uA&#10;dvNojmrb6Fsvg7G9vIY+ffcsLM17HVrEO7ivR/YNh21VledJGdefPIGxE8LJ4RkBGdQ2NtEGr19B&#10;H5bpgnmM82V+P7xsbpJVZPUy6r3LPx6lR47+QpSeXUviHL/2B9+J0idpeb3rZx+L0sYo2nnExbNj&#10;K1wO1UDxkBlP38rQwpex8uVtFaLjwuK358Ny1/fhRTRWeCJKbZsyQt5Pgp5Jg+AY/P7WMvIL8dIf&#10;fjtKH74fMnP6bloD2yiXYvW36L1xeQWypdaGx+8gt+j/bA/9NF1FP+3bg/Eaws7CGyDwMScz9Fqx&#10;MvTKtOAhE2Qw/ga5MdV1ajymqp+BwRDSXs7yghZuHzapCcI5eBvea7wNi7gQFtboeMLHKWSOPsde&#10;9neA1qTb8t7xllQ96KX2icwT5qGiqIXlEdOC80SmTS8KMTPVyRQZwiNbWZcMnn1e4zF+fI+yQywt&#10;HlkdrQ7kdZ8sCi4ZW6yYIUuydFA+rss2Gy9PZiK3i/5Q+eXhKi8wn14tYkd1eH+WHnJ5skGG0L2B&#10;jWuUp095pvEnr1St/xbdO+QRo1SQVyWgXAH9VqDuIEY4ra1iVJAnWa+HNVi/22TlcvtMXZQpBLsh&#10;s7SKdl7agC4rT5k8vYQC9ptvIe9DeyGv56cpz216PGmNpudMiDI9dap56Dq9HMpVKuFzIU+dSOWi&#10;12dBjGRk7lKbFfiM1dVkLa6TCS6gF5CcfxwO3qzYqtinDtu4QOYPeQBbXF8CtpmfRxqBtAwSEUGA&#10;enl0YYxZZOmBZJGhyyKzncU2tdiPYjkTU+EwNG48jptkfKB8sTc3GWwtelS6Fp7l8jrlk+OYtmLm&#10;38G8raPNVjegJ549C7bVm0to1z7bwqE+3aUHVr1BbzZSzan8Gm9inAihciuVg5LDe8Uy57O9LerR&#10;VhafXe6x9s7Co/Hug2Bz+Dv/2T+M0hDffxP6yO/+2m9G6d692MeUCtATNzfhlba1hbHd7kDPbHeR&#10;1pr4vd/AHrCcQ5nGKtDrRicSPUbMappz82RCFrPaQ0+AnXaLsiibRx5q9VeefjZKpzju7nsC7C42&#10;6xnCo9ddjuPfMKsZvB80v2L2Bo4JradiVfog2L5nSyCmHD1D0HpTI6NRiIRhHBjj3jVXwXqhHLgU&#10;DAb5tiRj2ahPo4m9xfoK9j11sqRWKtivhTh48D78wbVKa3Cs+1EXimfJ9uJ/JMQMq8zMo+5z7gzO&#10;TrrUGRYOgu1hbByyKBfve3YuhNpfsvuT9sIfhuqRyBD1wPtB5f8EGvMnBmg79Z/miz5rDr63vN7e&#10;njvNxZ3y0JjRvN+gPhdC+pbmoq5Nz+edkC5LugzKL4R+UyoZsbKKsxrt48WCWijw7IpF0aP0CD17&#10;mLFJ+t9WDXXU55UVnI85B3Hm8MQByIeqC33Hp/5ojybsACGuLoIxvp0HG0IIy4Ku47axFud6OJc8&#10;uuvRKM3U8ftWHXsMfxJ5bpWxvi/kcCalemlfMHzG0+Depq8zuCzaYnMT8vTGRciURx/FM8W46lLX&#10;VdukmdUkN24xwkIIP4Nn5al/TJDtT0zQ2qfpd21E032t9ea9ZJPGv85Z7TWwUORG0Oce61kegyy/&#10;SuaOl18DE8OuSehOn7kbOt8tMt+GmJkGW16OETjE1iJ2aY3pcgm/SyeVY/yHwW3jXhQEAvPUVSqL&#10;xT2i5kVW+7fofyCOGEDEaxafGa8B3LcEqQgXHwt89PBYjKC5G/0/+J37zSsXwWiwvIg5PH8Y54S7&#10;d/GseICkVMO1HAb6JZnPqbY0MHgPvN8aJAyvRSF2WuOUn9Jt1/EMKhbeelQqVYn0RH3O6o9UmcWS&#10;Poyd6tWlLuu2se9cvABWoXevgKlsfA8Y7j933wNRmqlDvp9/E8w5IYrTOKuZmMS6X1F0qLiqeLbO&#10;PKTZevwr28fvYt9d2wCj2XCZY0a1uFF4Dy+5sIj3dzMz0EEc6sHlLGRHEGAtkICWXBzuxTbLk6fu&#10;4Dahc+v8QUzwDTKn3LwKZqil63yfWcT1OUYN8snUcmAeTFEPMeJViByfpagTPaYl1e8jQnpZiPSe&#10;TL+p7xO2WeDD6mvvhaTntsPn2uUoogDLEp9R6XMGZ0Yh7EGrhPB9lFdrra1DOLLsWnzPp4erb9vU&#10;y9p9vutyoce5HsZyfPQ1QD6LPiuXMd6yNveVNs5schb2WTFTd0qf1rNFcibWnVYX7+5DBEX0Qx0q&#10;a2a6gvnjb0CPefdNMPg2+PsDj0M/EXNyWpYkTKyq8SfTh9vAegxDXaYILnpiwENfnY2uLeE9fraK&#10;eTHGKHOZNvrj4iWwPJ25is+jc3jPef89X4rSEBU2d48RXTxqAu4FyKnLZ8GStUx7i9YG2qLJMzeb&#10;9ghLG9ABK7Pox7m96O8Q69fxzvKdpyHbFq9B19voo+/7Rbx3zbaQt6Jr8QguMzKGdti9C++d5+ag&#10;m/s80wvRaaJTK9N47r1P4v1vdRrjbDyH961785Bb3Q2cITouPre7+P07P/6NKL12GbYfrXaiu+7e&#10;h/GyxQG2vIJ2XWpCr5o7jH3LwwfBWOZUUYFTh6Enl9dwJqLIe+08bAWqVb63HWDtEubQ6xd+P0oz&#10;+/Asl4yRb34f9jBZsktakzzjbWEulin/6j3sA/wmxn7Tg+yvHkGbh7j/83j+PYdx7jrmou8qFtrw&#10;9O+jjwtlsCEfuhtsdWs99Ofbl3EmeukiWeC2ULZcDmMhRKuHcuX5Mnp6GuXdt4C+3DWLz9PjPLut&#10;4vsi3z1seWj/nou+bnI/2m0jDdGo47duF/Oiw5BojQ7GZvMa2uKHP8K4mz0OhrivPokoH6MU7Rbf&#10;m/ebkF9lRiIJ4VPmd/jSzOck7fG8uEmbk9d+JGY1nMnXyDLpktFS8kN7DTGrDetDcQQk2X9wPXHJ&#10;9p1lWbTuaP0v8dxbDJeNFsa48qZpRQSb7zgGv/J/TDrtDxUlp8R+aDVRD6uP+5p99Eu5hOt+8W+D&#10;rW7vPr5XGqBJNs3Rwb8Qrz0LWf0rf+1vRenEKOZmXCzJQrZJLPiY6v3XxbeSfjnHKDNLXczF7DjG&#10;7P2noBvsnWLUPr6fKJCKc+0G2ub7z+HMoDQOOfDwoxjrs2Qut2nHFKJItsjk6QYGBgYGBgYGBgYG&#10;BgYGBgYGBgYGBgYGBgYGBgYGBgYGBgYGBgYGnxKsf/R/+1pkV/dzX/+b0Rd9BxahP3rm30ZpJQ97&#10;tokZWIO+tgyv/Gs3YV3cbsPisbeJNO/BAnDvPDz7730EseFD9Gi5O1KCld07l2Dxt3UNz5wtwtJ0&#10;3wFY0o4WYNno01KwdBCW2P/bt//XKJ0rwHqvRPawXJ/eBgPMlOhJzFjJbXpaFEdhBXnLhjfhyCit&#10;3PuwYHR6sAI9yRisTgX1L0+gzAu7aHY8QG4Wlrl//OuwEnTPwwLwgf2wEnzwi7D0bYzj2S+8DA84&#10;fwXP6AV45voavKDLjBXdL8BqMkSBVpu+CzaDTpcWs7QeLtJKeN8ulOX0K/AkefMFWNsWLVqvd9AO&#10;GXoT2jF3QSYzXQLbwQg9SLr0HhZBirzrul3UQ8wd5SLajo4CscWpLOY36yjzMIubTXtOMb8oLrlN&#10;K9sOPeHE6iare49eIVWyhH32XrDx3X0X2roxmrSZ4q/nWZ+GvDM20d4zZPKqTKCchRFUoL4BK11H&#10;nhplWpKTbWzY0j/L5hOzmkVmNYuW8rIDVVx6eSTU3NeitJ2BdXQmC0tZm54NNtnUQuhxro8OCALU&#10;MaDHYYP9cekqxsTSLdyb5++uDytoO0CbjZKVrlwAG+KJe2XlO6gzYzt7tMZdWUGBz95A+abYb6dm&#10;kFd5AW2zSWvkLRivZ+wOPDinpj4fpd/6HuJphzhxGn1+/+fBSFb5DOIUdx3OX1pmc9jFng4CDZ4H&#10;QL3DngHiHwZthL6S5XQ3QAx4i2Mia8FLNZch4yMZ42RmLK9JSw9n0iETQIjzr3Ae0xM2M4m2mJqF&#10;zJksoQ1LtFa/tQ5r743mG1HqMt5zltbfM+Mo/9QY7gthO5iTAcf7QNpF/1uBYlOTIY6TMyDrnNin&#10;bHnlGBh8GFBO3Q7ONQkywhuOxx4B42+YBU1XaLampnWGRveDC9N5pQUA0zsgsCFbBGUVe23Rg0Fe&#10;E4M/kAqUPQIdMDI9lq3HdSmEPCjkgSXv/yV6LMn7pN1AmZpkE+iQ3VUsogE9FlTGMlmfQsg72+Ja&#10;bGsxCDDPLXqWePLy4Lpe57ouT434fnpmZoc7WL+JdY1rrtjbFINf30skemRri+Pr02ulQEYsvyf5&#10;PLhXHnFi3or+H9zLv9R2LhvcZVnyrvoL94kdQZ9VvxBqP6WxZz7zjj32Ys991E9MC70++suVPGf/&#10;tilbe82kPq0tXLu+Bk8Sn+NqYhJ6gHSmLbLmOG3I+L374G04S2Y1i/I6Q0YcsaWFKBcxjopFyH6X&#10;5c+TGbVIlq2smG85MbJs45gVTexn1OHFkhaCtw4qgDaRjiYGPv0cMxBN4NkB+ylwWV7qJH1WvCMK&#10;2QHaZJ1w2Z4Fsv6JJVcMa+pJn+UN6GkV8LP6k8RZcZmGvcH1t/pQrBvx/Gcb2jZ0bz07Xi/pRaU2&#10;8jW/usmcdOldVrJR5y2yNr/9LjxHry9Df5Sq3WD94zVa/cFnaixLJw6hesTeWyx/juXTGMgWkFq8&#10;vtWDx5LPPZNDxrgp6qX/+X/130RpiHNkUnnl+/BGm52GbhGQAaNex5httZFnvQHvwK0t7MPqDTKr&#10;tXBdid5iE9R3quOJHtMjW6RYTObGoH999QvQD+97/KtRWqMsLJRx78Vb2Bv6q3hmbhXPPPwwWaEm&#10;k2fkOAbzMXNdlAzaF3+ondWW+mxgsNOYGJYtH9SrW3kJaQ9xi/l0KVOuX8e+P0SF+/z5XWIvgvzq&#10;cO9ZYF5cxgeZIulRfmfpQWu5yNsl8323Bplk5RNPxcoMvB8DraUxexnklC35pOp8EtPFxxraJ0s5&#10;iSAz6zewF7p8FfM9KEE+HDuBvWEly3WJMtenzhIiZvd8n/mtvvyg/fhe2N7DIbiOEzFTBttQaSKT&#10;kBokSM+bND6KvN5pLKSfpbEhNivpXCF2YldUHjs9Y6fy6ln6fdt1Kha/6pDFdGsL6568vMfHcC4g&#10;Jl+xcrjUiXI56hpx2ZL6NpvQV85fAGOX6ryyBIaCW1Wchz1xAiz0x+fx2SGzfUAP81vLOBO6voGz&#10;4OIUmFhCVH3oeN0O5Nn4FFgBRkZwFjrC8zAdc7W4J3ruMphkThwHc+ooxAQl0mCWUXcMcfMaGKvE&#10;grdvLxhexiegg7/9Jspz4gTOkUslZCZWs+G9Qwi1kdrj9C0wFoQQ++XxI2DimRrD+Va8t+D8TnQ4&#10;yYPtYyfd98NIfycddpX7kokSZPe7b4N1Y7OJek9M4vsL51HfUY6Nhz7zeJTeuAC9NMTcLNaViTHc&#10;I+nUaumMFvWpVMjMoWGjCz8E0nMsHov6Wm3Bc8r4cna2WpBDe7D3TfJzUixLKp6vPuW1jlh2qHcO&#10;FkikHwM6q9ZeVv0Wl071ZMkXb4B9YHUZ+vbYbrAM7p7HOA2h8muffptM0d4h/b3BTwyGdc0Q6uOd&#10;+jo9v95rTHyYa98Lyue98ovPzHUt5ZglNkmxxyuP9ymLr7OI4Wfwb5Ujrdt1elhPsl38fv4dyMbL&#10;S3jncfxhrEP7FniOTr20pxcGA5QYteg2xGclkgOUMTvUo8f3M0sreFc6t4tn9gPEuqj0dzFBUo4t&#10;b1yMUieH/fP0BN8HZCC/Lb10kwSJ5UdSFo9nS3p/tLWKtWxuFjq22s7nmc36TegF187g3dSFDHQQ&#10;z8Ze28lBbs1wDXzgBN69hRgvQjdgC8VvsT6+1E2gPtfZiNbzNFtpekx8EuCRbYbHkDHijwHW6m4b&#10;48/lPidPplIn4KHQADbPZtRWGnnqOYvfqF8C9Z8LHUlsTx7f72XJ6lrKsZ8UfWeAnI3zn5wO/MgA&#10;l2aqTkQQf081nd6L1TfxfnnLRsS1EE2evZdzmFO7C2C6apBR9JWXwew1Oo131Q8+ejJKbZ3v6fw5&#10;Ph/bGZ9Y37LxezzLDmGnzpjj8nFOar8ZlzAuAkb7Fhmuzp75cZQ6JbwXPHwMZ11lJ1n3c5Q3ffa1&#10;WBmXamizRgdna4en0GZrFyBDXnwL7zMvLL8cpZt1zOn5/XjXPb83ORe7fBrz+cqb6CuvDX1+HWpu&#10;psvzsnGy6ylygpVH48zvh5wYH8N1Ltm6CvHITc6tNyrol8lZ2GR84UtfjtKJMvTJgwXUw3IxHwYS&#10;Lfr/5iXU69lnEeXh4GGU//XTYHkMsbD34SjduIlzyMUbYF9bdHFv9Tj0/K899EtRGtQwLw7O4dm9&#10;HmR/iQx4eTKYvfBDtE+IpRvYG/lTuLY8Axlz9TXI4fPPkp1tFPI3twdzrDwGOewGKFuf57AtnhUr&#10;ZEngIP8Qdhlj7vj9KPexfWCjO7YL6ZyH9+PnL6F8r52mzUAfuvrWFtom66BME2WMxwLPzUOMTWJw&#10;HjiE/jhwEO8diozm53LMStfWOOxxzc6Rha7vY7BsNKHD1siIHaLZxvPWVzGuFm/g8+oaniEWsxs3&#10;kdfxe78WpV/4LPaEQQNjXNFo3B6uH5bnPUUcEDuz1vkO2nfrJubLaz8GE+H1m4wIyUiEAVkqbb6b&#10;0j7ZVX7cg4SI3z9wYuuMfWwC7250hq19ost3gvkiyi/ZVOe5uPaZnE4RbL7E8LiXqIxgvJfIclpm&#10;Wq1gnHVZz/4i6rPVxnl4p4G5+Df+/t+N0gP7MP9D9Iqcpx7yeuE5yOxf+ct/PUpHaf+SlRyjDiLd&#10;w9LeiXDJLJnlXiTEtbfx3cVLGPdXumBZ36riHK80iTY5MY99Z55RaV5+GnvSXcewZ89Rl7j3XkRI&#10;HCugTd1a8s7tyg3se2Nxa2BgYGBgYGBgYGBgYGBgYGBgYGBgYGBgYGBgYGBgYGBgYGBgYGDwacH6&#10;737tpyOzumoR3rbrG7AeXF6ENd5EGVa3E3Owmn6NcXKv34QFan0TFn8FWnePFGBpeuQImMn2HoI3&#10;UYiYLcuBVZ5P5oHX34XlnLuJPH750Z+P0lla6Z7fOBOlhRIsGr/zNiyXe1vwGp6fgFVhawv5hhix&#10;yETUhpWgvLpyI3jGUgdezUV6NO+ehgV6jdbg8/PwgqhMwiJ1nrGgScIV4ex5WJtefhF5PbAXLHL7&#10;9sCacNcJWCavdGEB/P3vodz3HoP3YI0WmlkH1pPtwb8QI3Pyrs5kfvTcC1E6XoGl4kiF1pCM62tb&#10;6LcbV1DuF34Mq+NiBvUaq6D8JXqB5GiZWqJVdQjbR5+PT6G8PVrXiyXEowVprwcr13KOXgNkebAU&#10;r52eM8USGqmZsjAN4YvNhB6VslZ3fKQ9sp94zNMmQ0a5he93T8PK9f7PPBqlI/JEH2ImyZEOpzIN&#10;6+eG4i4vwip1H8dVoYpyFkuoR6uL8tryLiiiDT16lMaedQPkXPRDscpxVkaetoO2iuMf0/dCTD0t&#10;F2O57j8fpX4WY8eh53hWbTkE18dv/T7ycvJIG320Yb2Jtjv9NuZk0Ee9xCSTlXe+j7TooB2O34fP&#10;IQpjyKPrwkr64g1YzNZW8Yz9Fc7r/ZgH/RL6sU8LbZdW1hcXUbYXX4bF/+TVpF9+cR6x28d/Gp6f&#10;3jja12Hsfj/2aEAbBMzbYvvHBv2cAoElrwhcF8LiuJdbZkCmIdeGRa8bwMI3S8v+nIXxNBhh0f8B&#10;LczVbxmOy6EhnHHo4dMja86tOuSAvJoLZHEbm0BbZchst7YFK/2NOjxNum0wtO3fgwqNj8DaOILP&#10;uP8OvDMGEjj63/bFrIZ+krmxT1Ymi75MSg0M3gtDIi1C2kmQwytB6vehaREhvn4oY3kaJxN4OwKx&#10;BPDn2PESSVym1KO3Z2ehJPKO8Hi17PM7vHaLXzTICNvqQY6tMV5+hl4EgViR6B1pdXBdCIvXWPRC&#10;ked3w8M6Lw8LsaPZagtWzJYX55A3ZwjLHWrtmEKFKT1EAnqhybvOdSnfuK5WKOsFsVola7DyHchA&#10;elDIkyX2VmWceY/PSjm1xH3rysORv+eZnyea1AHkARc73TIzPSvxlI2SmLUu4FonyCNF+YkdLYTK&#10;qTxjjxZ6gjikcYnLQtasXh/17DNVW6r/xHBQr3NsDLC5TlapJq4plyGH89R7m/So6vPeqoO853ZB&#10;P6hOQJ7bbPMCvXIK1JlCZPPoQzHxFPNcz9lWclAWo5o+i1lN9RTbg812UH+HsHhTwPFgqY1YLl86&#10;H+vhB7g3Hk9kJJXeErcZx04IzSGb/eGQ/UflEdTOYtVLxgRS5e1xbut6fR8ivobPkvdtPO7J6CHi&#10;N59eUllKsCLZjAvyfOJ1w/IxoPdzgSzMyqvDep69iH3M2QvYO9W7eEaPFzpkIOvRTVfzTvUNEUgm&#10;8MFxn/NaWxsZtmGO42dkAvrLBj0t5b3bxXDMTC+QSXaAhWPw4JugV9noKBmVKeOalIV9juUGvbg2&#10;N7HH2NqCbtiqg+HjgzCrBfT8nqrgt698Ht51j3/9F6N0iR57ferVy2Rxe+73fjdKnzoKb9y7v4L7&#10;Gqx3iGwffVugJ5xkyaCXo/+T8YQfYjmQkkEGf/4gD02NhRLlsD6HkGxJjxeNo/T4ia+j/PUor8T2&#10;4tFbtNXC2UmI6qj0fAHzxctgTDtiJJI846IrVrSEUZll81gmD3M3k+O+KARlh2Sc9lti1cxQ1ktm&#10;JvQBHweUhdzLxmsY2YOuXoLsvLiE9fXQkaNRukAWCLG7Don8GOwG1vx2fJLz3I81Xj5Uig3Bb2/H&#10;x3/0Tyx26p/hORhi+PcP26e6Pj2Xxc4lTE5ivIXQmit9Y1h/Gka6nEK6bHq2ztGGz8VKReiRCfkt&#10;ntmnTqpnWwONJYQY+6nKxsRRKotSzY0Q3Q7OCF55BWe4RTL4rq1hrV1ZxHnqfQ9hjT12EgwZqvUa&#10;fz9zHmdY+THcP3cQMipEr4nfyhnoFLvmwEjmZXAOKflkkZl38Sby/O6r34nSyd1gVHzyEdxX4D5n&#10;8WLCgtCmPjLG88rZfTgD5VFh5vRb8K4/ehQypFwekn3vAfXLWh2McSFu3gQ71sm7cN5YyuPcyGXD&#10;Z3nWE+uXimZA/UtrxHshPX60Jq3cRL+UZ/EMvwO9q3cNjAoOWfdX+IgaWYWOqT1YnxCTE/BgL5Ht&#10;QyNTIl7MKUoFZ2eJtiPS9Vlro48nyxgTFjvKsrHWdrm/qolNmGeNW2QoHyWzX4hJnseL9UTUgjHr&#10;yfZHD8AFQ79/DLwfs5oYVNXlK7dwHrt4E/01Moc+2LdniGGJ6W3MavG4QRp//wHlncFPDrROaB3S&#10;Z60nIyPYd90J6bn4YcfP+407RdsJUecYrvK9ie7QkmZxplhUPOMxrnmV3T7WVb9hGZouh85+9L1Y&#10;/1urWNcvX8RevEE5cN9DYK0pkgnM5buv4WfoL1+yg99o7YoZSYREiAL8uUOWLZWxzIhDITzu82O2&#10;e94bs9HprMPDHiFb4DrDdzhCfE6BJNarQziB+gb3dBv4nC3gJruA9UP3Xr/+TpReOgdmtT7b1PVx&#10;3ZFjiGY0P431ZZT3hwj6qKPH9ozLm2qqD4vh8bW8jPNVRW6SrqZ5oXGzEyPux4G2Rn1GTnL5zqrE&#10;9m418B6vvgkda3SSuhPfn/PoC+A9+irZU+Abn+fJLiNceGxbh+/cbL7Ltbg3zGqPyD3ScJMn+i6e&#10;kUQYwVXavuisjcMpXsMUscfjOc7qdbA81cjeE6LJJx6dxfs9kutmlslydOUm2LOPnMT78b2zsAkY&#10;ZlAahuTbnX7X+eNwlIiPApfn/p2hKCDSuzZrqIAYiKYmMM6ceK6ildp96GdiO1pbga6oc9ndu/E+&#10;r1zBO2Kx8IbQ/rzBc681sgUvi91sCvYIhw9irp15/ntR+tbLsCFo9jDO/BzaI5dDfTI+ziZD3LiM&#10;Mekz4kvOge60soL6ZWkD0CUjV6mK63zKjckpzLMp6vllMjWODA3mBs8CPRc6nlfCe8reON5fWrOY&#10;B/vvgty9bz8YlCorqOfr30a9TnwRv7c8yO2aizKFOLr/C1F660XsW17+9j+P0noRda7c95koffgR&#10;RGnYx1A9N8+T+XkG/UjirozLd9rTI3qXOvguwDU/+sFvRWllAWtYew155RsYA/06yn36NN7hrvh4&#10;95s9hrHhBOgXt4d+6JOdUnutEK1NlHskBz3wGz8PxqvKLMrTuQSWqltraBvbwd5nbgptu3ce15XI&#10;kjZJFjXXQ71COGXqBDyn9/ke2+d89i2M9Z6NVExrLiVAv829xRr613YwFjr9RNd45zTG7pVLeEa3&#10;CVuMfgfXuA7a4POf/6koLTvQ6wtkm8vznV2Z+5heD2UMsklbBS6eIZZJMZI1Wvi+Tlbwt1+EncyN&#10;RTB7bTJqWZHvFn3OyYbe+eDRGZv2PyGKI9gblcawTxnRmVwf9zbbeKaY1RSRR4xreiflae/O/UyO&#10;4y6EzwVb77mmpvFeKM81a2sdc7OQQ5uMkFV71wxkSBZNmFm8jr3FN38B5+d7p5I2syoo580LaIs3&#10;3oBc+jt///8cpVM876d5iLYzobDfDumO0q2sRFY6PTxv6Szq8cYFsP3dsmDjMDKL72dLkDlvPQ3d&#10;4uAxyIPdB/EO4sYy5/AIbHUqJcjSM+9AzoVotPlOI/rfwMDAwMDAwMDAwMDAwMDAwMDAwMDAwMDA&#10;wMDAwMDAwMDAwMDAwOBThPX//Gc/FZnPba3CYrFNi9+AVoN7ZmH9aWVhWbm8gvjHG7Qw7dJiu+fC&#10;qnNmFpZ001OwlJPHYIgcLXj7RViGZ2kRf6OLe999HV4Qf+MxxB7edRSWyW9uIO58sQurw0YbFn5v&#10;vvL9KN1/EN5umw1YFIZw27D8G6M1cZWUaGt1WGIuLaJ+09O4d4zxvteuwbJ3eh5eUDVaq4p9o0lm&#10;jRC7WfdD82AtmJlCXlYZee8+grp3GX96i6x1+xZgXezOwmoyn0e5L99C/S8vwZIwxLf+3Y+itLOO&#10;tqrmcU+WsW1bNdzbbCKVh0OWnhk5xgMer6J+suDU7yEKZbTVKC13+7R4lXO2S8tRWZ6PltGWeTIz&#10;yMpdMb8dWmx36BXhKu7wAF4Hf3fJrKZyyFvAp9Vtn5QQo/QEWKhiPJ06eV+UOrP43KdlbIVsbyHy&#10;ZFab3o2xe2UJlqWbN+DhduroXVGar8J6Vd70fXoPiFktQ+8Qxfz3XbRLiBwtfUujGCfZETK84dLY&#10;I8Emw5W8Pjp9eIfU3RejtJd7I0rFdGKz7UOQ7GQAzJse2WZyrGudTHCZLNrgnXfgnV5bw7hTXHp5&#10;Atk0LR+nde7BE2jzELkJ9FWN4+fceZS/0MK4O7YLluXTtDhv2bAuzpK5zKLn7POnYYn9gz+Che1f&#10;8eBNEeLUV78ZpYWT8J5tZFGeEY/l4JB0yZiWHfwD+MOOYH8NIGY0tbft00LfwbzuZeDB4AUYE1kL&#10;Vsa5DCz7MwHazg1Qf4dl8T127ACOzbFGi+OeZISLMRtwnMgbuljE3JN199oqZOitlX8XpXsXIEsn&#10;RhP2k0yAGO8ZCx4WQQZjNRNg3FtyiWHTiEFOlvRWir3GwODOwDi/HRhfmEUhts/B2BOb9Jvy1GLC&#10;u3eALPaZNin7IGkGOgjnT4fMRB1+7lJf6NFjwaUHWoQehFqX3uWdJr0f6IHhcj0Rm2sm5aWadSEf&#10;5D0tjzSV0RLjUQh+5wy1Toigj8+xZyhlkUumMY+sSAG982JWFF6fbd/eFzFTirzp+EjdI6c8fS7k&#10;IMflKdqnJ0ePzGv+UD/myEQkOoe4zmR+0mcxqw2egv9VP7I+OLxNnnD9IZZTRwsi4bO9bXqjxh7x&#10;Atvfpf4peS7Gr/gZQ/2hPky3e44yMmalYOPFnsrUawaFQsL66vc89R15mIbYauK7rU3oaAV5peXY&#10;ltQJ89QdKlXcWx6Dl47FNvdY1hJZ04qVxGMpw7x8ekrmqX9ojoldK07Z1xqPOdZXbRVwnA17I+Y4&#10;5/Kk5MhRl7M4p8QGJI9MOixn+nQxFfGdWHi7ZK/12G8hctTlitQ53QA6ghhf1d79LjL3OJ7k8RP2&#10;ZAS2lcu5IE9a9VOIdN+5zFOeufJy6lOf8SgnRvJoh9HKdl3QZru05II1QF97Ixt56lq5JrUpWy5e&#10;hh5/7jz1sRau79Gb0yYbR9pLPITqEXtxsy/Vx+qPHBnt2tQ5CqMcR0XUo1mH/Gt1mR8ZNULkyIB2&#10;ZAEergsL8N4sl6ALtVsoZ62Gvc7WJrydGmRSazKt1eBNWaBsmqQn2gjHegh57Kkvx7kf/OITn4vS&#10;x770M1F6fQtyWt7C7Q50olf/5A+j9O498Ca858tfjtIGPeZCOJRx8l7kcBmA4yeFpC1x4Z36weAn&#10;C+rrdNpoYJxJblSrGLvD3vmxTIllIu6VfFU6zM4QQtcJyTi707jEd2JciPUpTh+LckAI+IM8rIs8&#10;FxDzEp2g70goo1KJOUKelQHZNCV74gspaz4WmLcn1jaWi0tEptOArDlzHt7gAWXKgUNg6K9Wub4O&#10;QbqQmlWtK6j9te7HD/0Y8GKuXva59qgqix6lwsSFYkfGe1oDIemn7T248/z58FBesU4r3YN6wQdl&#10;3/owiNfylFyQzNncTM4SdQ6ZyJIoGVRacxTjJmkrfFaTqKWkt2XJUjOMxVs4d3jjDZw5HdyP9V86&#10;UvcWzleLCzh7WDgOvaBCxnhvAzrv1as4j80WcCak/ViItQDnq8f2Io+ZCazbHude28c6b1OnvUrm&#10;mxdfBovAnr1gQ/vco4g+kWf92us4VwqRJ6OLM4bzyoBnHRs8R167Cq/zw4dxnqJxo/5QGwvp8ddc&#10;x/0h2h3UeXp2T5RmGEHED6BfBgFkoxiGdSwz+IF/AHpGeiwMQ9e0ycjj1nC+VxjHmlQgG1CG++Lz&#10;76IfNnm+mh/H2dBRyszmOvoixGgV4yvLumvrrKaweA6gfb3ODj+KvFI9hA5ZHBw2Tl55KmoB973r&#10;ZCw4fRVndFs8I77/aHIutmsO52FiOfHTzGqCisD5M2h5ph8DcZ5INJ5ihqh4HCFduoEzxitkDR3b&#10;jfl26GASbSan8bKDrqpyp8eowU8OpF+qb3eSERoDSjX+dmL8DJGeizuNn53WqniMp+6TjKrX+Q5i&#10;gLVVrB/7D4I9o1zerrMl7I3b8/KpG+UoFz5ImbdfkUCM8ItkN3/3CuZecRpr1aP3gbEzZjvRGcLw&#10;MygTdUl6Zup73aH6qOVsyrkeD030Xmy4bcW6LMSfmLnevcVRfqL/Bz8z+oLLQtXbkJkXyV5VHsWa&#10;GOLkAlhblOfKOvbrV1Yhlw7zPViJ76iai4zy04Ne0uRBTKMJ+XzoKN5bitGTRxERnPSYVYFTX39Y&#10;rA+t+2LBVcQt7dXSYzc9Znca8x8GLteoWzWw1WTLOMsar+I8Y33prSj1GMJjz16w0HGJy2SHBlGX&#10;OlA3g7r19H7UxxlOKad3Upw/3BNmybaTVEeZqiPw7GTtDsG/xf43xFI6jIBjQNA+RuevPhljr174&#10;dpReb2Kuh9h3FLrapAO9Y/UyxtnVxfNRGpTx7PseRUSlCZapQdkh5kGdpyXntUP9lurDj9+jt0Ny&#10;eHUV5deeQONMELNSu4v+W6/jeumVe2dgt5DLYWx0eD5VSF7oxmqJRF2N87d5FWdtb18BK13vFC4s&#10;VDBne2/huus3UdYO3xdbPHft8n1HiA7PqitktHV5kL9Eplft85c7KPcYI11ZDsZjsYTvcznI1IlR&#10;9MtDD6GfQ+zbB33M6qEtOg2U/4WnwTzWcMGwtnAP2M/GF6Cj1td4lriMZ83y/fLiJsq2FSTn4afu&#10;/XqUTtN24J0/JrNanvPm8D1Rcs89SCfy3F/dwFx1emClKhZQ7pEqZOQcWdtDdDtot3/5r/6/UXrX&#10;g/dGaZHvh4/uOhWlo2SG//Hv/k6Uvvgi5sNGBv3T4lgv78aYGZlCPcaz0L9DlF20wZ49ZI8/DNuB&#10;azcQ/Wuqir3Q0cPIo1rBHsRi1LaMDdmTySKfoIey+3msySEU9ca22Y60A+kGnHMO7+F75a0a2mT5&#10;Jq67xDViYwVjaHUZA/UWhnqEzRbkk0PbmXwO4ydH3TwfoO0WDmDv5G+izw8dxefpOTyz2MIYLhZQ&#10;r87QO6OcIgiRjVn79Qbn4OYi7CnefBH2FDeW0ed1yivJsSxtJrIlppzbYhcNEfDMT+9d9L7eI6Oa&#10;ni25JCa1DudcvO5w3dR5YUzjNoBHma1rxyfRBgW+L1LkHo/1zZNlLse22nUQ82mKc/qLXwCbYLaW&#10;7PUYUDDz2tNok3NnMDf/xj/4z6N0YZ6shyxDgesmajVoh9Q7UEWEiIVVCB4a9mn3tXQTe7b1JTAN&#10;OhbG3bMvQw4cPX4iSo/fjb3cNG2lbqK7Mj/+EdgDG32sGXUXUedCSB5xBTMwMDAwMDAwMDAwMDAw&#10;MDAwMDAwMDAwMDAwMDAwMDAwMDAwMDAw+PRg/Xf/41+MzOVyZGdqWrASbNFaeO8smKO6jNG9ehMW&#10;lxXGPd1/FN53tzbwvcM4umIRsAKyDwxQzMICs0OzYnlU9Bn4e/UqrCSX34D18OQePLu0AAvlbBtW&#10;ofv2wErvuWfBrBYwXvNSPWEky1qwSDzMOMBH9yKvLcZYrtdgree5sND0kGTsFp619zCscDtZWGiu&#10;rcFicCxHs8UBpshOMTYJy936BvIu2CjH8eOwFHVobTu3D+XOWLCS3HDQxt026j02g++feQnWhSH+&#10;2f/8+1Fa6aHtPHRPxqalbI4uIq7imtO6u0lmGbFplEqol+Ka5/OJ18vkGPp+fALPd2nYauVQbsWh&#10;73XggTlGZgaxccijwcnhsxhjZIkqK98QPr0C+01YZIrJwy/g3hyt20dZ7okKrItPnmKs6xl4VXi0&#10;RO3RAzs35C1ZoCXryDjG6HIN1t5dxgefnUQfTs3DKlxt4asNWX6rhO9lGCuv1RBiViuPwUo1X8U4&#10;C2hxKqYrK2a64rygBXzdfTVK27lnozSg1bQ9xBjjOPybFq7yvLDJctjpIS8ZIq+swnL5ChxkMiSn&#10;yNh0wykHqM/h3fComduXWK+3cpi/1+hVurTIfiDbyfGjsITNjeJ7xb6mg2+m1sMY+v4fw5Op9RLG&#10;yq8e/9koDVH5+a9FaZZ916JXQJHeQjbHpkfWAIcyJzGpTcYRoD6PLxjyOkMeFj1GbIce8QEapZNB&#10;/HPfwhwskFnNycArwiXbm5eBh0PBSazwvQza3yNrW059zmfGTkYoSsZ1kZdDOdXnOFq8Cavj2THk&#10;VyyCcS4CmV00LhIgr9s8+GmxPdwWwE7fGxgMQAbBoYEExJ7KSIdJzELQWSg2thfLWYeyqi2ZNUCL&#10;473ZgyyptyG3uvQ8XNqCHAhE38TrLMq3bA/3O2Q3tbSeDMnKDK3/+2QJ8Mg4EvAeh57wDmWLxXpb&#10;nKRdypLbvfBQDz/20E4Q0CNMyFuQB2I/CtgGuk5rXexWxc+6vh4knjFax3Nc38QyKdYpeTUGZBGV&#10;V1hAxiHVQ57+8pIIEtqq+BmCx2u0bscsARQ2rvLgs3yytUkWxSNmiKVCuoHFgRJ7EfOeYbavCPLq&#10;oOeu5Ll0C3ndiT0thFjK0l7BGk+qZ+wRwzIIus/zMDZU/yI9YrMVyOcQDea5SK95t4UxOjkC/WyE&#10;npYlMnVVC1x/yHglJrI+lYq8mNnyWBND+HyuR3YMsbap69SXPssrT37pY3nqUgWtIXTrHNb5VOe4&#10;j+l5KW+gtLe3hqbuc9lP8rDu9TjP8HOEEhl2VZ5WPB9QXj1Dz9R8EXRdfD11KfWf7gsRj3+Wq0cZ&#10;0mphvZc3pNtBeV3Klgr7doRswWKvyLLsyjdEh3l2u3huiV5aZd7r0atbDMTr9JK6ehX7mXWy8fXp&#10;MRvPSdYvhNo7HsvsF30fp+z7DFkMu9Q9imRtK9FjTN+vkc0lhMV7Rkeh0+3fD2+nuXl4xBcL0Lnb&#10;ZKpe596ntgVdScxqW1v4Pk9mkzsxq/k26qgxOkJPsc8//tkofeovQD985m14Vo1XoJtPcx7J23sf&#10;WZIz09DZu14yli3OKTGrCWn5LMRjn+2uNjX4ycEH7dt4reP1wzJSiOWPZEwqb42neM7uAMmreA0b&#10;knf67bbna55TtpMocbCHgCzqtOHhPjqC+SIGaJ+MP3muIf6QApejhzerMSg3Up+6kKuNC5H/BPYO&#10;0nHE+JzWJ8UgsbUMD9HzV+Fhnativ79vD+SCGPK3gW2ieqjH1b5Jt3z8enjcg7qUqxo/yll9m5Me&#10;JsYCdfXHL8JPDD4J+fth89D16bVX/abPIXRNWk/+oM+UvEjfL/2gVkvOK9uMvjA1ifWtwnMvjeb0&#10;o6TftOn1PUqWMelGOucbxtIidNbVJZw37t0HD3fV59UXXo5SbxSe/odO4TxigecTee6ZPHrn2y7m&#10;4rXz0G9CnFvE+dF9D+DeqQms24qusNHC2WbPhw6xchU6xOZV6BZ7Dj4cpUePH4/SjBjih6IaBJxE&#10;AWWiPnuUW4vXUZ59+8Bgle7rdH/cBs3VENyraZusM9FQiwuhZ1s6i4r3idsnusqgMfNeY0fjxuvi&#10;3DKfJysDaVpW65D5Z888H6WWD937xD2PRumVdei4OdFrDjA9BTk6MYJxZfPs3UmfqenMjetHfMT2&#10;ITA8h0L4rGuffVjg/mZ7Qw9kP9laXnjhhSgdGcX55D3HkugMVeqF74e4DNQ7t7PNfESoWuy6uE+1&#10;wMRyAenKLcyFi+dxhlidx3w7cphREwYgsfMA29tCCILt4+TjyEqDP39Iz8UPO340xnfSbbftwcmQ&#10;UhjBPkyPll5p8Zxc7CI2zxg9yiIxLqrMdyqrIgQIOZ5xCP0+9vlXT2POvXsd+8fpg3hP+ZkTeI+U&#10;HOexkMPtlGZp1PRGEs9UMcXpG4eCwefhqKIBxI+6A5SH7o1rHGcNXSH+nOEeV23DyC8XzmL/3Gon&#10;/TF5FO8bp9lEN8lYeXUV68rd94P9a7KEswJP56tkUnV49nDzGljqpmb5vqyAdX97/7CRqNj7HBc2&#10;z1E+CUjXHma9vhN20rs+DjZvgpX27Ar0l9F56BbTM9iX9Oto/yojeY1U8P5Y4ttXFIcBNttgRO1Y&#10;oJXpcEzbPvSu6Qrez43kcaao8w2tBel5ob2VBrXP97Uh4ghPPDy0GTko0AEs4bOvxeAbPyHg+PMx&#10;r1aWvhulV9eTUX3f3X8hSuvXUI5LFzDnLm1i/Runnnn3g2CnmuOjN8iap34d5ftaRQcYLqEYVCUz&#10;trfAh4fGyLBcU7tKpmlPIEiOCZtrfHdInaScR7mtWFfFOOWx5SBfpCGyOhdLy9UVtMnzf/hHUfpW&#10;DmxbMw/jTH2O561n38Sc3NjkmSSjZvW7SZkdRZXSXqGJM8C+JBIPa9cZ8c1nX49PoD4uI43ly8hz&#10;bg/H9lQyr+b2YIzOj+O70QLqXnChuzXW8d70+PEvRenyOnS89UWUJeigXu9cQQS5lWW8P+6TOSrE&#10;yEEwpu2bwPPzK5g/6x2cETQZxW9uHPXt9FD+43ufjNJdFbzTXV6C3Nu9D7Ygmxv4HOL1H2Pvc2H1&#10;TJQ+8dM4lzzCs1GPLHWnX8e6snEJY3ySB+ObjDj4nefxPr8/g/p/5qt4570wkbADN2qYS9UZzk3v&#10;tSg9sRufJ/aj3eOXbPF7LvyeIdNUn7YrTh5tOMyO6HBNFTNin/K5ThlycwXp4k20863L6Kfl6xjD&#10;K3XM3WtXMM62aEPRVxidAXLjqOM4z2QrLIfeVbk1lHepjv2mxfF35CGw1j30WbDtHS6yr7l2tflO&#10;K0SWNgI+v1O0pTojCcqm49p5rG2btBFq8L6NFsotnSLPM2KHTGt9na8NIN2iRQa/JllLfUZhuS3a&#10;CaeB3jnoGTp3jnWnpDqx3O1TRmufLmY1rVku3zF0GJWlo+glC5gDR2mf9HM//4tR2rme2AwdPoCz&#10;gOf+AGPx7Tewx37qLyNi5Z4FjH9FRNm7CzYsRT4bJUogWwpFQwrh8e+mCxmYcyC3GpzXp9/Au4+F&#10;I9BBFu7CHlbnYQUObZfk8t/+I+zZL65C3jVKT0dpiOoE2iolKQ0MDAwMDAwMDAwMDAwMDAwMDAwM&#10;DAwMDAwMDAwMDAwMDAwMDAwMPnlY//f/6Wdh40YvrDYtl+dnYA09QeaBtSYs6N78MaxAZ2jN+sgj&#10;YCTqMQ53w4W3oF2A1WWtmdjDdV1YD5bIkrFpwXJxcxPetM3LsJStOnhmi+xssvgt0ku4nsV9tS08&#10;s8kA73VaS4dQ3NwxWgAeXwBrwBTZw2SR3O/Bwy9oIY8Ds7DibdLL4FoNlrRTrO/d+1HfEF0+99tP&#10;PxOlQQ1WhWNrqM9nHwLb1q778OxlG/Vf3YCppZdDeRd2oa3yFfz+m7/zgygNcfEdWIZW+mizIq02&#10;PQ/l69PzUOxfPbpe+yyb4u5a8vIg+8Mw68A0WegmZmD9qLi+I2MoV5behD4txsfo8ZaVBwoNehWb&#10;v8+8ZTHvsh9DWLRedRuwVvX7KE+X1tvTAdJZB1bS99yP/hg/iLZcYxlkRVzJwsujSSazENkm/p6c&#10;Q59dWoQHwzi9CmdpCZwli4Y8XSdLZMITsxfZURJmtaQeWbKwVcbJrDaK8nnsD0vMatH/YYq28uj5&#10;XuuBVauZ+5MoDWgtnZUrxgC2jTZSX2czKF/GR7l8Wsj36PUg9pnzVzAO1xfxe9DGs6fymNMPH/9m&#10;lFbICBhipQ3L5LcuwWq92XsjSkdoOX78brSlb8NyuUi2F8WXPnMdbfhH/xyx+38++1iUPvbLfz1K&#10;QwSHkUeb46PMqvbYNvQDiC2SBXk83MnT6v0gzxJLnqLqSxv17VhktsvAKjxnwWLZCTBnM9bpKPF6&#10;GDsh7Dwsk4MMvpM9u0cGuyzlFI3bBzcg8Wz0YxdNmlmnl87cJOZTroR8I9DqWUbmchJiVoNnQ2zL&#10;QWantonrP2R1b2AgrMjCnWOVTgWZBhnKmrTsb7WRtunZICa1oIP13u3ixi5lqU9vnhBiAbLpKRJQ&#10;jgaU5fkA3jbydornPz1KHHlHa4zz92GvUYvsUUkeUSIfosG9nECER28IXV/kOqRnxAxk9AYdZlaT&#10;3JWnVcziqHtVLh+fNUdtynZ5aGg261E56kwh1AZ9euSpnPLIiNnbhsoVwiMtarLO4zo7bsMoiaB2&#10;lXOXyt9vsT5cz/W7y/6QHjD4I0pUH9XTGWIJiz3XYq8/pGkvFT1bv3tcX/VZHic2WWGGvdzi9uaz&#10;lFcOSVwGfkzKEH+PvBO2CgjoHPUg6U4hpE9trUAv621h/I9UoIdUp7BGF8ahw2Y9yN0cf/fFeEGl&#10;osBxmY1LN2hnegV5vFblU73S8yFLDzm1ZZZjNm6HPO4vFLHGhdB4kqeSvOwceipLd+uyry26B+Xo&#10;eelTULS3oA+4HKdiGwuRLbHdOMA7fZRHnouSIfJE9uVpTdbaHp/tsq0cjjfNN9UhAvs0HkeUMQ0y&#10;iintUEfvMO9iBZ6BPseCy/tGqIuPV6FrhSgWUB+pgb4LWVcq49oK9cUeF/gWWfeaNbTRCsfMSg3f&#10;qx2GVL5BX0oLwpddPiyeBzbHE2VQm3OyJ88x6s8FjYkSrvfIwByi1YW+2Ozjt3IJeszMHLyF9+05&#10;GqViY25uwf1pYxX7s/VVeGrVuSfMUY5NkHF5mFktcPBcsU1UWL8nH4NX3Re//o0offkKPKvyHubJ&#10;FL29d09wzBbR9i0yswX9ZJxZWeRd4j2CYVYz2KmPP+z374Wd7tF66fAsQjp7IL1g6HL9LZHGITpY&#10;tzGGN7mnXWM6NQG5VeI+M8fNRpteoIUyz23k5UpmyRDTlHkSCdI/BFYnIZj44E2xI8SkZnNvHdDd&#10;vM/MJfUyZAk6S2aMC6v4fPQgmIEWdoN9IESe5xIB1w95qaq4YrpOvNeVfnR02D/1Os54Gm2wVWXJ&#10;3D02hvW/WsDe2gpw3kR1LENCfIMBPurcDPFev4X4wPOXt4n9P3sH1g4xvmociWHfEfNC6lHvVxb9&#10;rjU9hGVh/Ficr4GP+SF2FkFLWpoxIyCrs+Dy/HKYhUTf2ay0zfL3WpAZzz7zx1F6cxPlPXoCTBgP&#10;n4J3tBhwpJ86ZHlpkEEqxHdehI5w9F6M+7sO4MzJp67Q9d+J0g0PzARuB2dCe0dwXmQF0CHyZKtV&#10;lIfhlVyt2WN0Bp/sciW21cVllGfPHjy7XEae6gfpjWnmFXWbS7aaENqnBNTjxRysayVa4r7kmV0c&#10;BSGWPdsxrLtqPKTZ/Zot9HG3gu87DJVQbEKfnJoEI8FzL4GVojyBejbWoK/NLaAPQkyO42xpfERn&#10;TKhPXOx0MVm/DzqNhnHb+Od6p3PUK8uQmZUxtJH0xkYDDAwX3sUYmZ8E28P+g2AAGoaYVuK5pb5N&#10;rbmDK6P/PwlmNTEoWBoEhGqbZjXcJIPR1ctgpyhMYg07fAh6dghKkDBz/kGwPjux6Rj85ELz57Z5&#10;xDHwYcbCTnmksf2qnaH5Fb/bGaILalcwj5tNnIlsroFtY2ZU7DuYzw7LJLb9+OGcV2mZNFyFBiMG&#10;CaUSZIjmXJfMKlfeAEPOLbI3HbgHa9mB3ZR/fEaPE3B4Rmc1FdVU6VSI6YGZGS/wdf7Cz2L8vLmI&#10;tTFEvY5yiiFFbRGfc/H9nViZenEj4ftYunWxJuTFgnYWDD8hznDPfe8etPviNbzzcMjeunsP3nGg&#10;dwZgNVw8IsNtdWaN68kY1xcSmg60AZUpaYo8FVyd2eTI0vZJYqf1O32ul/78scCIXK9dfz1KrUmM&#10;oyKjL5Vt9O2uKr7PupTxbKt2H/uFEKstRFVy8zjz8KTruWCAmqqASXQkh72EpXNWnr3pPZPaQTpe&#10;vF8bQjyX2Kcx+Dl9fjy4MvrfYiQS30W9PQ9n9JkAa5nv8P3YAI6Hd6CtW9DDXnwFjK8XO1j/pg6j&#10;XgfJ9PcAWV63TewBvNSafhvr2BDS1fkPgTSzms7z+/xar/2sAO0gJtyMTV02+h9wLOiJVg+/dfOU&#10;pxmcDS69iHH27PPPRenSLuR5/ASuz9Ywl8+/jrO4xU2MhZ6fMJJNlzDPm7cw9lb5HjzP9/o9Rlio&#10;jOKswOuzTBw0vhQ2jglFzcsUsY8Ika/g2lO7MB4qI2BS3keG5Onpk1HqByhLfQvjyuL77lEyspXW&#10;IMee/+7vRekSWXZDLDz2VJTezX3I+hvQdzfJsGbPoj4bDZTzwGE8+8hRpLfWUf+JUcynSoAzxTOv&#10;wpYlxK0rYHS6f+8DUfrjTYz73gh6bZxzsOhDp66Q+a3vca2roX+ynAPvvI73+ytkp5t7MmEH3n0U&#10;90560HPv3wPZMToN2d23YYfRzWD+FPme2crge5f2AAUHbTaYSPjfiyX5oH1xjWwDNnnWe/0W1oIL&#10;55BuLKEszTr6fmsLuvkVMqoFPNfvdlGv5hBrozOKdiyOII8xRuRYmMYZTaeFdn/5AsaymFPrRYy3&#10;+z6D6Bq/dD/OgnNc24fleqeLMegx7VP2OZR5U2PYP67eQBu+chr2By+eRvtvZjGO+owKqLwV0UcM&#10;oCGclACVXYitd4CcF7JnkW5VZDSEuNxcDCXH9G40RNfl3OG+vU85qzVqjDYqBTK/SX6PNNBmNQf1&#10;KY/h97/xd381Sqsu9IkQx47BFuWPfxN2RK+9hH3V3T/1+Sg9fhQ6x8wExsDBBVyvcwFFTtJ7Je21&#10;dCYRQm3SrKP8es/4wx/AnuXwETDZ3nUc819rV5s6SYnzKVNHWz7/fYyv165hTcwdwBoZwnfw3fbe&#10;MTAwMDAwMDAwMDAwMDAwMDAwMDAwMDAwMDAwMDAwMDAwMDAwMDD4FGD9Z3/vqcjUzarCsrI0Dou5&#10;ySl4hu6ah6X46Cgs+VZfh8XlGH8vT+D73Bgs45Zb8GobnYS13nodlnQh1jZhFVhbh1WdR4tDtwmr&#10;vG4Nn8sVWPCNT8Fys01Lv8Cix/4qLP06eVi/bviwHOz1Etu7aXqQFWjAF3RQvoV5WKduZGHR519F&#10;HpMerG4feAzxt6/SO8SzUaa1a2BgO/s6LE9DFMg6M3UQHv1Hj8GavkA2uakqPQ9zsH4+W4eHQtuG&#10;NWhjBZ+3NpHW15HK0zGESwaLxAuT1s20bAxob9inFbTi/fr0ZvPkmZViebGG3KknCrBSLY/AartP&#10;b+0SLWcV51eWopMTaMM8WQ4sBqCVdWWVXt31GtqwO1QfWZ+2GugPeRPuDmCdOs24+MdOHIvSIr11&#10;+uxaMf/15UVNhq/SEHNUjh5wZTKndWkNrJjdh/fB0l+W8gHj6ltksxLjR45tXCjg+y5jRIewmnjG&#10;RBXem84cmdXonuLI94VMF2L0EotGL4DV8aaPWNltC1beBTthh5D3bIaerBbTIMA8UHv7FsZN0McY&#10;7tJq9fwZWNtaNVjQLhRg/X7qFGJ5WyNo6xB8UmZtEVasW9dhad6dhFX03AHmRWaPDOOCL7Hdf+d3&#10;XojS+0/jWY88+VeidNcTCROhl2cnypHDeGoAAP/0SURBVDOG1s2KoS6mPovMKoMvkH4CiJ04mGW3&#10;jzaruWCQs0uIlR5kMEaCDPphtMf+sBPvTtu5K0rVl/kMxkXMXuYj5ZSLY1Z7GYz59iZkiCzms1V4&#10;I7gYrtuQlSv1ndxmBlC1EuB63hXDUWxuedbd5mrzAaAK7+Cd90ng9voAqo9P2ZQgaRebfw9/E0Je&#10;tbGn1dAV26Bq7VSIEDtUPeUkdHsT3XZfuof4WaxVAwT0UvNp4U7ngkyH82OL3nf9Hn5we/AEkMeV&#10;mKIabaQteUMqFv4AFuOyd9u4t8PPHtl3RCNkUYBZlDnyMrbJehq71rH8YsyMoN845tKeblaAZ8mi&#10;X3nH8oCNKQ9FjzQV+hyBjD2xVyrzSHuWCvF1TMVM4ortiN2hsg6XOX1v7EGhxVVtE9+DVHmLOUq/&#10;a02086h/CM/Fb4GP9cOTJwK9/h2OiTy9OuSCaXMcqWwa8/o8DI1RlV+p1mSVV1A5lZe8a/WMuB5D&#10;bA56qvKOx0BqQlip/pL3raDvA94f5zdAXLdU+TXP9bti7sfXa/2kbAzoseRTXxA73fCzxOrVIlNN&#10;swmZrq4fG4OX0QQZfHsO1g/1tfQulUFZq8whYg8dQvMgzmOoPCF0vUOX1/T9g4EVJWK3CiEZkS5P&#10;wD7XM9QGLpnubH7fo6zpkNXC66Hthksmb+cC2do6CY9ABDH0eRxH6TlrUW5ofIkd0SFTnDvk5dXu&#10;Y16I+c4lg+3mJtbztVWs934L5c2R5VjzzJKsZf9Stc3YRTw7xPxu6L22C31Wnlfqu6kZ6D5CnWND&#10;82irhjI0yMa3toX9kPY3Iew8dHCx6cWsLpJLlKse+1isdK68bblGi/3BoQ7sFPE5hENvZ3mItUkX&#10;5JDRemYW+5hdC2ImwT6gXsNeaWUFe7zmJvZEHr3Zp8ahz1TpaRfC4xwUa16VzHuPPwJPw6f+ws9F&#10;6coy9nABZeP8HLx1Lcp19WvAsTzs5WpRdlfIAp72vJacSs+LZA7ie02r1PR6TyR5fIib/gyDw20g&#10;a5CGLX0niPEjbP3k/wF+Mprhk4FYUTnurtYhi7qcbwemE+YbLf02GWK79Mi1+xjvN27A63ZjA962&#10;R47AO7JKlnOxuojdXPL50jo8TDNDZyP75g5GaYme+4NJhZSsGTGlAvebAwnO9KNDs1XscjFjkdYd&#10;6UxsqwZl48WLF6O0Tzl39C6cC4RQ3QWJUU1zMavFWx16d34cNFvwTu/25NUMlEuQecUC1ogM9Taf&#10;erMYsDJk+B5SwTMtssn16HWrdb6Qg+5QYrnj5dvMsQSpvYWQ6Az4fif5/F7yOx6bTBN9/oNB9wnv&#10;uUboUl4S71Xf55mxDk5WfZvPJKHpoFnucD+foQgIHcqps6+/FKXX3nk7Sqf33RulDz4F1rOSis/x&#10;6kmHElX8AJdegmf7UhUFOHE3GG2KPZwbd/xXorTHzexknnlXcKbSpwzSGl7gXmK4LfV3n+fH2gPp&#10;npuXwKozNQ/v7iqZfdTGHcrGDHUjnaHi06B5hvbgaWY7tV28l+Mz43FGvUvjUswy8VhS28esFQO9&#10;aguypDoCeSyP9otXz0ZpgQxkZ65AFmYpaw4fvDtKz76Ns0OvA3aBOYqgyYlEVu7m+aTDWgY8l5RM&#10;UfPGwy3+Qp2+HarPe43peAxzHalT9/7R6zhT7DOix+wu6Hoz45DnQRvn5Zke1oCJPcejNMSYA13U&#10;Jv2PLdZSljt9dKh9ZUyJ9wkgHousezrKgfaVbbI4X7oEFpTsOPr38EGsvyHi0aUskcR5xu3M4n8S&#10;DHEGnzzi+c30w6wV7PoY6RkVjzfKlNsYh1zufUklHwzl4MS6HeZBj3pITnseKiKeA3nmKJSHzvk5&#10;QBVNYHkR7y0uLVMfZbSQEHYHsmXRwb3zReyHnzqA9w7lMsqCJw3mA1OP64/N+/Q+QHOjXYccCHH6&#10;DNh0HO71du/FXnWcsrPDvenVizhjX6JOdfxerEN7R6gzst5d6svDba514KOiz7cpWb4PaNVQhpXV&#10;hIG0zQhUboF9xvrkR7BWHc3hHaHmfbzdIny2okZCrYa9+BtvJGxBuw7iPdeB3djHN9bxzIlRrB8W&#10;dYYe5VU8JqL/B+CZT20TZ125KspYkiwdUmJdni/wtergC44LsjcNFkamSDjKJEITXV2jglnHES4G&#10;SK81sY7HS/QIQWcnHh8qNp14wgUqLMf6EHraT+Uwt3rMY+sC9P/raziv2HUXZPmeMb5LI81WoHWf&#10;FdW77hDr7e9HqVdAHi0y1nQzmC8FC8z2e0ewx+Pr1aTtWK8a369KFxmlnhOfCQ+QPgsZzBCmfK+l&#10;jkg9Q+x6an6brLwZvisVw2KIBt+VXzsLNuzVq2gjvbPdKOLa6btRn6d2Q6/U+z8VQXB5HpsXhd8A&#10;LE4sC32OBUc3q52RxOx/Me2Z1moNRyT/QSD5lhlisYvZ1nluL5mtd4Wr56EzfOeZP4jSqy7055nD&#10;mIOTo7i+uQ45d/oM5LIdcE8/QNXCPO/cgj5lU+/dpF6SHUFe2Rlct1zDeFRUBm8drekH0D83yf5c&#10;mUzqcWgBeTxw31ejdLSBe9ZaaPfrfI1U4njLc51p6oyhgmcfWMDYWOD9qw3IsxC5o9APj+8HY1eF&#10;56fuFuqzeIOsUmPQDfccxHrjFzFW16l3Tldw3pLjme/bZPANUeLZ7rSLAfI7/+bfRWme5Vs4BYao&#10;DgdOiTYTrQ2UpcIzUkUPypMx6tZZMEifu4X36RHmsA48BKKrzKP3on2LGaxzvQzaNEe5ZGkyWmjD&#10;HudyJ4N6j3LF8t2EWc22cVbbYD9cWMS6d2sd9eg10KYVLixXrkAnP30Ne6d+A/3kZ9HGN1Yxpzt8&#10;5xiiOoo8RrhmLezG2PNd1OPaGdR9tY4zq4DRGxUJw6qi3l/5Bs6AT0xD7s00kvOmmoMzc9vH2XK5&#10;KFZG1PncRZxvfffHvx+lZy/jfX7Pw8DTuXFyHoC2kzzMZhNZqXN8Xav3p4GDcscRhLSnkE2NZEus&#10;q2N85YqoX9/n+AzBa9wO2jfHZ0rWWRRk5TL6ulhA+eocA/tLWMv3zMP+6uHPYf3xKsl51GfvwZ76&#10;N/8HsBSeXcT4/wWysD12N6IVys5CMlEyNeB7Fa2XihAR64QDZKXFtVDe555FP+QYiea+h7H3dNTn&#10;7K8eGSVzXOctRkh5/UXIsRffhP6Sn4A8C1EsY45xOTEwMDAwMDAwMDAwMDAwMDAwMDAwMDAwMDAw&#10;MDAwMDAwMDAwMDAw+PRg/bWffTAyryuPwALOoVFjNo8/Rqdg5Tk6Dku48VlYoO7dA8u5Dq0Pl1bg&#10;9bXBmLeHD8NK8uL5xELuyiX83dmgJwgM+TLFAiwzuz1Y+o1O4bNHxiKXPhZTE/CicJuw/OuVYHG3&#10;0oPl8MoqPod4+J5HovTkflgebjJefKdNVoQuLAM3zsKCeX4EVrsnH0Ic3XYRzzx/Dl6G194A89Lu&#10;auIV9eADsAYevQfWha1RlPfVl9EGTguW8nJQXqM1fp9MN1dvwPJUrDYZetvl5QEwgLwGZCFPm87Y&#10;mtOnpaYnTxFakvfoFeExlV2iIwvu2A1s0Pf0LhklM4IsSUtkWrP4u7w4q1VYG+dIP1EepxUoPWNK&#10;BXy/RYt7ecqEoPPP4Ee0VZVMCXtH0FanHkbM6Mn9sNpdaiGPJp8tVpq8hftkoekNsXDJE2FiDPVx&#10;adEuS9ld07BKJRnFoOAot0P3Annn2Rx3Ns33e73Eg1QeJNUKLH39cZTfpQVwnh7yYp9TzF6h5yGv&#10;zT7GVysDy+ZcDmMkRCA/AbHmsF8yrLvvoU8Di+brPvpLzDbNLqxtL7wGK/V9mSei9NSpX4hSOVdE&#10;IGOPvM/F0LfceiZK88XTUepkkFeHMbv/9bfAqNb5Acbw37sLjGpzXwd7W2Y+YQ9w6e4rr1+LY9Gl&#10;Z4+8DeKhmXTpx4aspRNPUXTg1SVYYq9sIkZydRr9EsdSJ9uI1YQXa4jxktji0P6dAB4HWQpPi2PD&#10;cZCXT2aC9RXM91KZ86YKWdrlOIuZ9AbI0+I99oTl2HwvT9Y7IeDc81N2yRbzC6F+2DFnXpr27hLk&#10;+Ce8VxE5guNnqVTxLcorlWeM9Pfs1m2IM+fFKhDlgNheBMXkFiuV2lgxvLcj/R2ulXe2vLhcpiqe&#10;jPElW+Tc3eXnBr286vJgGqDJdaFBWdmt4bPX0jjh+GJmvuSTh7kc0ENJ7EjxGqJOGMDvQ0bEnqHy&#10;cNNF8kjgHJXlvyD2JFUwZkfSfBtC7CHK9pUXejwl5Tkae5DyeiL2qor+H2DI69vxkVf8DEJX7MRK&#10;JYihSG2kfOSBsd1TdnteSnspVgBBv4tBSuuQPOKUBvI2GqBUhA4kBqiYQYGyxuZMKpXg0VOpYN1R&#10;68T9mUq3A9+l20TXxjKTUFvod9VT9+t3a4jNQTre4Esm2581yAxpavxozRYke3T/cD7y/FC5VA4n&#10;1ZcqjD7bnPdiZkpkIsvChw4/S/d2OpiTYliz+P0IPXerVfRHh2t1zPY2PIwGENuZyhwiaUc+l3nf&#10;qe4h9Dl9X5Dy/Bm+z6P3jMZ1nLIJxNynMdAno5fPtu51MQ5bLcgPj97dgz+QDhC3M+voe9SBUmwN&#10;cf+wDHFbpK6LdT2W3YtXk8HflHFimWw0IBMXF+Fhtry8GqVjZNOQ7tRpU5aSWc2hHpknC6xv8/cB&#10;JibRt6MVzMk2WeXUdlMzWM/Vzi0yr+l3jZVGA21Wb+JzbYh5uCO2OQ5/ydvEgxT1bLNf4ilKzyut&#10;83qmRQ9fO4fPIRz+nc+hPl2yZ/YoYxzqj+OT9DacAvOrw7zrddR7bQ3e9S49F2e4fxC7YAif+mS/&#10;h3KX6ZH4uUeg5z/1M78YpdqXadmZHIM+HfD+gDLF4xiIvb0GEHNHmllNbZD+HI83Qt52Ai/7QFBe&#10;w3PrJwFibY7bivI4YepJpwZpSBJeXcWe6exleNc6ZCb64gMPR2mIrLwW2e6+mDbpBbxFpjGxOU5P&#10;Y27myFzgcu5m5flOb+7OMpiyC5wbIbIVzC1NIYvzXWu1ZoeYawuxFvXREbOYczw5QzpCBDFkaR5R&#10;sNVY7+sXsHfKTSeyZYEe1JDGYbsijYdsLDSFjz9WgwCyziULa1izELks9LB4U019VCWw6TLvkW6g&#10;1Ye3cYhGH+diXR9exFr/Sln0UzUP+VtwIF8/ge74yQH7Wnu4tK6TZtXUGqDxKG/pxPM6adydZHpa&#10;L04/8/2gObBtn8Dxr/m7E3RPnLLeJTKQphmkPO4thuFItrAezRo8vzdWsZ5fvQDv+twk5tfcCTBh&#10;TFKEFMhu7jAKgK25G2Idsu6lZTBBlMhMcGoPmEdaGzhH8vPwwh+pglFN6uPyBs5px8lCVaZ3+nCb&#10;p9fxdLtfv4lnT8zjDFHre54Cbn0DZ2xt6lKSpUVKEu0LQrzXvuNOSJdJ5db81zlOo5F423fJujJB&#10;nUdyud7A2eDSGnTYs+fRP8vryGN+HiwJ1Qnc1+yhXlYWed93AGfwIWZnIEOyrGNAxiWNFvVgXDuu&#10;93faA4WI9YIh7NQ2PI4YZIm1651Xn43Sa1dwTj4/j3F27GF4/K/2wDxxq86z+cqJKA2xZxrn9Fky&#10;VKrgMYEUkrheOktI7yU+DmJ9UvsUIn4C13BFSjlzBvOpNIM5cPQw3huEUPSO5F6m/EJMzyq/zqQN&#10;/mwhPR8+zHxJrz07zaM04vWD41BP8PqYZyEKGqPMs8d9fJasrXqUCNVI9DXIG6lYN+wAk/jKuzgv&#10;X9qALFr1EtazpUVc05/BHL37IOTT5/bhnZkYO8SynU1TYaWeqbPI2hr27iEuXcZ7uEwJ5Z/fhQhK&#10;M+OQ4Stk4n3nJsrX4X7/8/dD1x7RntBBWfo8XyviI/DeS/D7Q4xdZOmJdfNi0q+dJphqLt2EjG8H&#10;fFfGc4z9e78ZpaNF6JVlre+pYVSrof0vL6K+LS2kA9xDBpU8zzZ1fqI8XJ5DZsvMm9BQtTguFdEj&#10;jozTRVl1VheiW0B/jDCSQJCBflyQds4809PAsinfeIHWJTFOfaC9eLx3YHlumz/KM0ris7oMWV8y&#10;ZDYDcK+YBD0Lde3xrP2N5/Gebnoa76IPHsEYj49umappxPAlFtgQa3Uwq3UyjOZDJjTXwXmM3wN7&#10;zlQRutFUie/QWG7JhzbPTHR+XCpBVxqO0pDoH9sbMo5Qo/P+gP3E8/weJ6PeFzs8u4urqRcZA6ys&#10;MHLYGYzlbhNj0s5iDLTLKOfcPVjnT0zhPWSB41FRNPQeKsbQR52t+1wHc+xTl7KuwahXYtOqWFBW&#10;y7pOkQey+MzafizonXv8DoRQmye6INLekFxW31XG0WcB2bTyrPTGJciHN17/XpTeaIO1zivivi6j&#10;GdS4d/fq6MeATFohamT9GqUtxwgjhzXJTNZjb65tII86o+qsNNB/5XG8g+h3cF45Rvk1uwtzPMSR&#10;e8FefOJesN/uzuCe1WvY325wYVldRd5tRiQT616DsuToXYhcNVrCHneDUzPE/Q9ivOwrY344HJva&#10;wzW3UPd8HnK2oGhsjN7W2UTapF7/ziLadnQS7JUh5nnWef0s9g5tRruT/pibhI7d5h4il6VtBGVH&#10;vE/IY175ZA2e51rnXIbcCPEnP/inUVq5Fzd96S99Jkpny+gfi2foloMy6RjDsvHMeLH2UK9WCfNM&#10;JxARWKDlG5BTt5bRT10H9ShxTKwtop9efQVzd3kL+zcRYi5tMtJaB+1RruL+ENPTmM+jjKRRKKBf&#10;rl7BHu/WWdS5TUY+h+NHtg9tzs0TD6H+X3nka1E6ZyU2AwsTGE9z3IturKGPf/gj2B18/+k/itJ3&#10;L+JZHt+5DzZ7URIwMopk5PA+MsSwXUZaRmrv48vugmNBV4n5Psc52OV62mGUF73fzA3Z2sTvNri+&#10;FGkrI/MV2XyUuJ5Klm9wgflv/t5/HaUH57Cfe+strCVBBWMhxCOnHo3S/+W//RdRuuJjZPzD/+q/&#10;iNI91JWyqi8TydjE/mh7W+mddgitC2dOQy69dhrt/7VvfjFKLUakVPQ4v4n61BkxIkfZqLb5k++g&#10;HjXqk/tOcKwPsLaO/eD23jEwMDAwMDAwMDAwMDAwMDAwMDAwMDAwMDAwMDAwMDAwMDAwMDAw+BRg&#10;jNUMDAwMDAwMDAwMDAwMDAwMDAwMDAwMDAwMDAwMDAwMDAwMDAwMPnVY/+A/fSLiYasWYbdmk9Zw&#10;ZY3hwRQeh7yZ+4/iupkJUKyvLIHecX0FNIE26XXrDVCSD0UFygQ90c3iGbZC1JBSsUeqUZfUcAq1&#10;5PXwzF4L1HNdRkOozINarrKAL9ZIYRiiWkCeBxi2NMMwNKtLKKd/CeWsMPTmnhnU5+D9CPd3dQvU&#10;ptkcqPD2kfZ1tJBQR849hVA2f/Cj/zVKX3v1O1FaWAcN5YmZx6LUItXwSg+Ui/UOKDyXroMGXXS8&#10;otXNkxY2RJaUfP0U/b+obmN2c9JNivW/2+H1rJ/CbmSZJoR+mczkKMo7Pkn6RXISZkvoe9FtKoxR&#10;sYh2z+eR9klxX2YYUFEa9hU6ppRQLWZJw1hl+XbnQH/6mSe/EKVlhvmok6J3uU3KUlIwKtzbWAF9&#10;7tVBMemW8H0Ih6FPx0lj2iXVreoxPYY+dJlXhlSMJdLWDgZmlDgM4SW2xI6X0Ljm+Iw86RpF07ja&#10;ejFKS1ncO1oE/eZUGeOqmEcIUjER11yEPWgEoLX0LdBxhrgtvCcpbEUr63sotyiXYxrxLspmVTDG&#10;l1Yxvkp1UGGf2PfzURrHfRnAy6GNFMZQoSmrDMXbJA1ts4Ax/O9f+VGUvvHrKPffnET/PfiLfzlK&#10;M4dBZRzHFRugR1rJfIr+WyE8NJjFmvlB6dDfCz7py0X3SebewWe05doW6vPuOYQm6Aag7J9aAK3m&#10;/Bzkx4j7uSgNMeIzJKhCa2XxDE/kwqyOY6Nf1rYgC4MaKEqro6ThZNgHzuhMnhTgERQyjQgUO5VI&#10;t01MM895chstPUP5CqmfI4jKNg1d+n69oRAXwm20zgM4Q1WMoEvSl+70fbrctz/i9mtY2Tis7m2U&#10;2PjMbov7Q2OFkdkiiEb2GilTuwyH124h7TQhIxSuSSE+eh38LjrqbFufMUddj3Nd9NwD+D1853eR&#10;SnYWyC2ebaMxLc4fjfU4dATDo3msv8saihI3AmWA6GlzzFsyZpAZUzUqPmv8OQVQzMahMXjZ8PjU&#10;325qntsckx6p3+Pwn7zO5n0ayypBLCeGxrTCZcbXMv2gssTj/FL/pumCh+dT8jfLzbztHvpSoYcE&#10;hTNVnh7Xe4UD1RiS3hOikMea3GvjHulCVJkyecbTLnDtqla5dova/gMhed4wVC7VS+ltbat6cz4p&#10;tYYEif7UUrNTXukwoOmwTconTdUcQmNP4yu+hvGY4/LGYxhQeMqs6sG21djPKgQ0fw+hvHoMvat5&#10;rTLkGeZQNM596rbp+mgeCcPP0HjRd/G80GemcdsRw3mE0O+5oRDpQjxfWWmVKw4Tz8/ptlWeLsds&#10;HGbr9m4Z6Cf4TeM+y1CV8cWcx5JP6mOX41L6mspQyqJN66Sp71M+hlDIZslXyeFGnWkDa2+Oa2yX&#10;4ULrlKGSQVnqWDmVkWF3Q4yPYjzM7MJcE5W/UB2Dvql+6HAeiSZccrdN2d/lnmSjjr1WiPU66qbf&#10;FFLIUmwofu6ysXyFY+Bnh3qbQl/FoyzeKAz+pNzMM5SKxb7ua00jjblDHXaCYaZGytC5VZT1TehO&#10;PYZ9mBjBWJ/i9RG4f+yxPhUKsM89ilDqT3zjl6NU4fIVWiGXw7M96ugW9xYaE64W5wHSYUA13jRW&#10;lWoOpmV7OHpCJPMrSuL0vaC803PvP16gbTRWXcbwUvVES+8wpITabqdwYX+e0WVIjrcvMpzbJvb7&#10;pQLG4RMP4nwgRNbG2KX4iiPT5DnMFaY8HsuUUwq3rnCA6h9d53FutEm/H0Lh+xS6no+KdTc9k1Mt&#10;ueBjIMkSfyn8YgytzTuMn6VzCAl3kfu1ELuPHI7SXeOQx3nKJVYrTj2OaYUx/lhQRSzK5xjMOw5j&#10;FCUxuN0c/ICy9P1E5nsK55/aHFkuGt4O0F8FhrbJZCELDQbQuBla30Jo/N+8iTmntSEOUc1x9nGk&#10;VXoduZNu+l7Ydj8VZIshhXzWSyGGpNesryMkpJ41NY21Nomaj/sYPXiApIbpuefwGT73LT2eS777&#10;5itRutpGJqN7Mc9OnkAolpICHFMmDUfbXWtDzrzwLsKCOAw38+X7EebH6fJerh8b1OU6NYT5dQqz&#10;USqdaWICc1v9GYJLTbzWpNeca9cQEm12N87a1IY2dRCb88fTuSD7waIunx1NQg3rucPPD7FTX+s6&#10;6Tu6LEe9R6Hw4rOIAaRD69zX0lluD+Hvbi1C9pUZ4urcu/g8VsEZ280rkIl69hj11COfuT9KQ4yN&#10;IqzqoHbR/zqbUcvp3njfT5mpcGzpNk63R4gd1352eYa6d2+LIeu2cMY2Oop+siehP5+7jDPFjS7D&#10;uZYxdkIc2INz+JwDXVPy2GUfqlTS4wcFjZJPUi+J905xSB8geQLK0tzA2D59GmGRHMqeu44ei9IQ&#10;RY5z3RvnwT8Ujn1QASSfxBpm8IkhPQ92Gme6bvh6XbtT+LtYLinPVN4eN2IW9/AajYoSFkLhcQVd&#10;o8hW0ks86jMO5UO83dSj+cXVy+9E6dlrSK81sL6G8DZZx0mEqHrkXui3D+7FujG4gin1l6FyDiOg&#10;jqR9fm4o5KBCWOfHcD4mHdbq45prb5yN0ucYynrm6KEofeIBnNlnWYQthlDbokyayicyv5Lqjg+L&#10;IIA+ZzEUnELCD8PrQLb3XaR+gLV3dY3vBB2EgDy4HyFUfe3v+R5jYwPXn34X9R0bhR6wsICwqCHK&#10;49Ab2drxWSibN95j9Ni+OY4vic5LK9A1blGOBaOoz2wBZViI15RB3jwrkC7gWtADNH4KGf4e/R+O&#10;J/3BxYH7lIFUjf73UvUNofmgOZSEVAN07u1y7xqfyfE9pc5ENOYDnrX7Q+/Bsnz3p1CujTpCkK03&#10;0RZnGJ7xsw89GaUjeaxZOq6hOI/bOpnavGCARuvNKN2oYV1wbYzFgO/gc3m8iy5nsU5Us1zzGB9X&#10;8kDtkJYTw7qJrollCMvlZnAuprPPDMOA9rje9PnuyuHoyXtIA77rbS7jPXqIM++ej9LlOt6/HzyI&#10;9bxaRF61Lt5xWtNo/13jn4/Sah7vDuIeli7P+sTK0wB9NmjAzmOUv8x6DbrE9U3oj34R9dg7B511&#10;3MK8Vn/oCBKj8dNBIutRf/XH8HuBeh3zt57BeCqNoc9HGPox18fv1y/gffKNVcjbZcqNzRbGTJMh&#10;4fMN9KfLsMAh1po4Hy0zxGWWfVktQD+8fhl65Mz9CMN4rI/5/PIf/DBKmxSW/gjrk4Vc64wk9Zi4&#10;D/Lpl78GXfPYDEKcr1xCfygk56qP9Px5vM/vMETp5DjKtOcg0tYKnnlhiR01wIF7vxylJ6jP51HV&#10;QSMh8XQpZY7LMd1cR1tUaT/y2rMvR+krl85F6eFHYb8RYmIOed+8jH353AhGSI4yotZD3XsZyJJy&#10;EfsSzT2bIZKL0/j9UBVt3mrgvfmGB502xJSDtmm+jXOhty5hrZp9EmvU3fcgHW1zv19CfVruUpSW&#10;M2jLDEMuh7M5RJ/1D9FqYQ2+eRP9s7qB0NxjY9Cbz198LUr/+LsMScw1oMcz9Tzn5sQM5FutRbsZ&#10;nueGuO9ehJssUb6ePY08330X+0e/hhCi/Rz3N1TZ9V7P4zvu3Xux1n3jq38pSh89iXxDLEyyroNd&#10;Z4jLZ/Eu/Qc/hP3BD5/7bpSeu4K2DPisHGWpy/VF77Rc2m0kSMaZ5q3ma/zOhuflmr+SJeUy2kh7&#10;1U4PMrPDd7o6i3N7vGEAh+8Zi2XkWS5DXumdj8og9Lhfzu/B+v7f/qN/HKULExhfL72IMKi5SrK+&#10;LIztjdL/7b/79Sgd2Yf2/Vv/8O9G6XwJfZrVGS6qe1sYUL2L0xoum4kQF89DT3nlTbT7qYcRcpyv&#10;YTMlhl/fNYZ5cuZNhI/fqKMfZqcga0pFlKXRQD9fW8Q8W2ljbQwxNoN5nDzdwMDAwMDAwMDAwMDA&#10;wMDAwMDAwMDAwMDAwMDAwMDAwMDAwMDAwOBTgvV//cdfjkz5qrT0iw3dfXjR794Fi7lOB5ZyZ2/C&#10;EjNfgJ3b1DgsOPu0Xt3YhCV6vQ2r3X4vYTubnASj1ezs0SjdXKdXQR/3ZgNYQReysCit12DN6dDq&#10;26Fn6Y0erCv7JVgwtgsodMuDVV6IIpmuxsuwHrT5jOlxeB60V/F5lN6rVhNWhPc8/EiUnr4Ea/Gt&#10;Bspw8CAsVM9fRL1CbKH4mY0mLGUzXVjlzliwFjxAtrb8BCwwe2TduHgNluZri7CqliVnOg0hQ8se&#10;rTXlLSA2BJsuCvIacOlhEnv20ZdhtIT+HKHluRjbQozQE290HO0fs6DQWtij9bCYJHI55CFPwK5c&#10;sllGnxamthh0kupkqvQwPDqHfrhrN7wGRugB0xf7hAsLTFmpikihz3oVi7DE9OQVkk8sZOXmMFbF&#10;NVsdWKHbZGeYGpuJUouWpX26kpTIZGaT5SFLM9FsnpazLuoVwmG5ZMG7TE/p61v/KkpzebRVNYsx&#10;P1WB5fnkCNjNSg7mFbsrs96GhWovgMVwCM+BVfagI6LE4bjS+PDoPhvQS0JMMlVaf29YKEOf8+n0&#10;i7BQPTQClrD7T3wlSkME9Chpk6UNnwYp2dt6HC6vrcIq/V/+v/9JlD7egMXzLzz21SjN/9zjURpY&#10;GPPDdsxibYm9TgR2nb7WPckI/ejwyYxi08tJz9C8kmPJrUXMydOXYKnt2mj7u/fBonl6/BtRGqJQ&#10;oKcYvUwyHrxuMjashXv0Brq6AXbGXgN5752G9X6FXlw2LeMT7xeM2wg0Z/Z9Wj+nmNVuYybY/nMC&#10;fp/2sBtGKqfbELcVko+FXuICHsFKFfy2ehG6zqa1d0bsfEPW3vKakX8ByXMyXaYuPXeaTXh1uLQk&#10;l6xsdTGP2i2kLXpaN4cYdPpkqiw3cY9LOeX1KRsov+SZZZFa1Of3AdmGNJ98WeHLW3fI4zrgb316&#10;Y3tkSLLFlES5nJMHgNqOTSSWHXmnSUyLvSaEQy85eRGkvdXE3LGT95ZHGeqTfk6/y6sghK7t09Mo&#10;4LogL0mPrjEB20pMUomHElKVIV6fhouauvb90jTLlueij9PXpb35QqRZZFQ/OvDHHhjyno+92jiG&#10;LbaDx7EQewLGUnfwXHqd1DaxrvQ5FkW6Wq1AnuW4VhXltoKP8TN3SoHtbSDICyU9FqR7xJ7lqjev&#10;U94Ov4+QuGVEifpe1wZilFC7c34rC12nZ92pHvG4YKprXbkPE5ofcTnjvPBsPVPlt6zt8jmET09c&#10;r49U8z9ItUns2V+Qxy7Kli7/kPiKkR57JNGL894Jw20SQvdT5dsGybHYe0j6INtf+mTsTSQWUcKP&#10;xwLaIaf7h+S72kjjJcfK6grVU3JY7EBiSdBn1UPsIr0O56orF7uwz5CXdIxuG+VuNjBv4nvr0PF6&#10;lIEtLhJtzVmO1yxLWdKkHmCa+vHoLuo2LJeGR67AyUmoHpKFaoceXd993jjMrLZWo+chmTnF4OdR&#10;p1b7upTp6gcRMDjxQs+2xuVxm4dQnwdZ9I+YRvL0uPS5bshTTMNqpAIZUy5jXnSovLa3sEcaIWPU&#10;5HjCrJbN4Z4+GUZHuKd4/BEyq/0smHgrI9Bte1ysk3Lj+iw9t8WsxiaPoB5SudQffY6/RE6pTYbv&#10;Dq/H59vm5pCimp5bP7lAw/e51xHzq+qvsZzlXkrjzDCr3QGUOY025sfNOs4t1jbw+cQRMjQPMFag&#10;BymHnHSclNp/G8SukV6rJZt6LcjKpTU8O0SeDD0T09ib5kibL9FtS4bo2ejyj4XbqpGaczE4N1V+&#10;sdd0KCMv0hs8RI16ypGj8BwVQ7z0XDF0eGyaLMfqx4HkbCwbUuWP66mf04+k/iAZFSJgA+ta/Raw&#10;LSx6Tos9NONsX2f+XENtxT80boSNDZw/jo5ifdGZFW+L1473QjrP99PDPgo8enyLPV9rlHQG6WFi&#10;YVY9KiPQRTzuISyucWusd72Z6BZqg3Eyh6WjLAQcZ2dfezVKT5/GXHNGICce//xno3SMDCsdRlpY&#10;XExky1Ib+sqtq2B8yY5Bpzh+DCwGxydx9ib0fDLFBTibylo4D1QUB3mvDwQc0gG0J22QXUJtND6O&#10;85flGzh3KYxCzo3yHDBezslQwqk86E+kkn93OitJj5P0mEh0BqRipxVTeTxkNLmHD8H4nfTgrOY3&#10;+zrz/2fvP4MsudLsQPC5+9PvhZaZGakFMgEkgIRGFQoo3aW6unq6m2STzaYWyxGrxri7ZlxbcnbN&#10;uDPcNVsxZrNr3KUc7pDdFF3dXc3uqkKhBLQGUuuMyIjI0OJp6W+f+znnuqdnRgFVKHQJ+vkRN957&#10;7tev+O53v3v9+84lY3qT68VtsmhY3BtauIn956lxtPWuKfRzI4Xoew8ZrQ+Jnepja0+LurPHNemP&#10;Mq/LnlK/dPg0i/amelKsSGL8sLjPsXj1DT91LNjCyeEH/NTDMFk0HaMDkYdas8txIza9D17q90d4&#10;Hegj0ibmEyeJDhmUL13CWGjQdjp+DPOVBzGrqQJGxxumSPUDEDOr/WwhunbYCT/0OnWuwEt0j7ZQ&#10;BDGxSQM52lPchq13YzPQ+Qscgymu3Q6S3W9PnnJHnd9kuRzSbWn7QmpOzB91sgPPXgGLysVzmCs8&#10;zDWYJ1llPvE0GHFO7sN+uZNAOful8f92aR8nxWKuIyx0fIBqyOt8aAyKqZKN066i7lffAqPntUW8&#10;hzzwwH1+OrEbZWptY76pkQ28xPXN3iN4J+lhKo/57seFTrrRvrOOpQqrD9UwxUnHIoN1l6dotNgf&#10;aZ4QZXOf9docdP3sDTBK7ZnGezQxsOnEBQ9iyxPWK9Cnl+bAWLn7AObaqQLqm+ReTob7E997B0xE&#10;l+fQlq0i1tfPPEIWpUmw9XjQ3Ll0E+9NKw7fuXFNPkH2zJE05uhgLqZMUAR6lO0ubWL8/aBAIWQr&#10;aU7LsA3V/m3KYbC1E7SZ5lS7hzm23YYd9da7aPdyBnl+4iG8x8uwj6tkXpJcFniigkHYqCDzXpWs&#10;YJUW3gNXXfRLdhA2j5OETBbSx/20yPd6O+GH6Zhg7sJvWl/abLNaDUxeWzXojhqV0mAR8+14FraF&#10;xXeNy1dRZg9vvgkdMDiD990PPwpbr8i2qG1CfrbJFpbP851vkWveyCKpZWwnjRKvnCiwsb3JVrS1&#10;cc1PS1WwODlZtHuB7EKDeZTJLNdk39yxMPvxITsn2EdW3nwWhTvoA8+0g46o1i74aV1H1/Gds8V3&#10;1psLZK1bQ9rMY4wmx9B2kx3stbkltO3F16D/PGxtQc47BYy94w/j3WyW71ue+51/56ef/c//lp+e&#10;2gsmv//pX4KR6fiD2J/Yl8ecUb+Cd6Kvv/eKn3pYzEBfPfB5lOMTTz/tp1nu9737OhiS3l6kzZpH&#10;v8xQbx06jjSThm4a2ML469Zhw3q4Xka77T8Mtrxxvevn3nuCzF5NKqEWT6GplyDLk+PwUanPYZ3y&#10;jd/9fT/d+zDewXsoj0Bu6hto/4kBzFGlTby71fu6gSHMI1me8jHCtdDAMFJnC3bpxVuYH+ear/rp&#10;2KGAEf6BKWS2u4drS9ehB87MYr1VnIQ+Pv4w2pJbpn3ZgEy0EtAPaTKs9RroZyuldw19PXwLeVxG&#10;1omtEsr32g++6adnzj3vp1ULefY4brL0FbB5cl2H+rnLNUi+CP3tYWYXTo3b5n7W/Bzko9nkWo6n&#10;ErbphzBYRJv2ODGO59Evv/7Lf8lPn3wEp7NNT0AmPLgu5KZcQTleegmsbW+/B51z8TpYKhdX8Ox6&#10;B33eomxkuE8pP5FgnWMalWkwb0h/ipFT1+q9WP8LP9HaVO8h9f5Ye9Q6gdAJaM4TLZ6glUzhGh7A&#10;018b4ZliadMxP3oXfeAU7JgvPfVlP81m8eztbei98Unq0j72ZtGu//wf/o9+mt0F++u3/+d/w08P&#10;jEIfWGJO47Nc1tvWPIKk/wXHG4aoj/dOY1wPTkBOpvaiz1bWoNcGB1Ax7V05ScwB2RTKxoNT+g/n&#10;BEofr+8/T1vDgj7z8MiT0OFBK8aIESNGjBgxYsSIESNGjBgxYsSIESNGjBgxYsSIESNGjBgxYsSI&#10;ESNGjBgfEay/+99+0fefS5KdrEd2KZdBXQ8c/7SfPvvkr/npP/zn/52fXr8JD8fBAXjdjY/AW6/H&#10;c8MbdUS31esBs5o8kDNj8NYezcMrbzyPe5d4nnHOwe9Tu+iFx6iQ6zd5njuj7mpJeIWuthEt0aa3&#10;ooeUDS/JATJf9Zoo57GjD/rp7CY8Xd1VVHTPALz3hvOTfjp7CZ70t67Rc5FnrLboFe+hvYn6dFPw&#10;Bm7U4XmZpYfikYPIM0+v3Ta9Bxduop7rS4i4ymTwvaIi22IP6kOeoGo7QZHUDr2JdcZ7mxGaOus2&#10;x4i6sSGUf6gIz1nDhNFHkuw6+QL6oy2PcJ7Vq3KJ7UGeporutHk+bZuRgRbTNCM1HEaYeZhmOU4+&#10;BK/tvQfhnTtH5pgsWR4cRvaVtuClazFCscuYlLa8QNNoO5cRKR6SLP4YmTA2yshDzTo9jn5R1EqL&#10;IRZ5C2Xo0qVU57Wn6P5aE7tFH0lGwhSHUPc1eoJeX/k9P3XS8OJOsl+KPHd+JH+vn04O/pKfZlIo&#10;y3YdLtDbDTCseWinf4B/bMhcMoFx4tjwqpVsdCx4Nuvc/w5lNJmGF/jWBtrs9Pch0+vnMG4e2AuG&#10;NQ/3PgQv7j3Hcea4SH7WGAHw/XcR7XjlMiIB3Fcx/p/di4ieJ/4CGDLcGXjOS4bSIX9YSVwQicA+&#10;pDwpstSibOr6DwfoAZdn7suhWuRS+izcXMCYnF2A5/a+POqxZz+ixDwkC9ARLTK7pOnp3yWt0blF&#10;tPONdZxFPjFMGaYucluUty703GAWMjAyCn3nIZdEZIGYFUIELz70MRoxE7nMoO1CXg2Tzt2uVFbK&#10;02SNazs8E139pgg/pYKi3JV6CKJ+6K3u/70Td5SKY1ZFWqFQtBlBW2ZEnYetbejV7RJ0QYU6pcko&#10;j6ZY0ZrItMsIng51h8uIjB7Pbbc4CdqM+PVgsUApeuqrXi7HXsC4gM9dMTGJHY1RkFYbsmJwl3Bu&#10;sVDJs93Iqr4nk02aUcaKvpOzuk3dY5jVTOuGnsX2NH3KNMDde0rXtajjA0YmfB9mVlMUl8Y3u9Sc&#10;BS/2uU4LbdNThCXbVm3cod7o0FtfzEQeUmRGi5Y/HM3kg3ITxZ334bN0bDgfXRtNFVHh0gbSPWL4&#10;ECuXZESiItlotENl6EFftWpsMzFyUCZHhjBXK3ojZSPtkF1zpzLeBhM6ARhZZhpla1HkifS39Lau&#10;0zPs0LPM82Vv0JYQq6lk0jDziFGCzLg71UOpB5VH5TflluAR0XZXtLDyUn1MJA3r2xFbYh9isuo/&#10;1E/Enie50hhN6h9GKEXlUGUUA9vd6uNyIMuGULkMFJW7Q9v0dL+jERdA7Ioap2JWC1gNkYf6PCFW&#10;R5WB9RGzmhCup8voJhPNFGEY6zLvqFypLQXVZ4t2v8PoSEUhe3D43CIjxMTAW9rGNU3q6zqjz0m6&#10;lWixbHXqHukx2Z/FXKCnp8YYxVjAGDR2u/qOetlS1CbbSr8HEb9+YuzREtmPPJQqsM3qtDVrjHRt&#10;cG4SOmK0ZEXEbKl+4fRj+rEXoqFUH7qcz1XOFJnVHNq7iiRTmk7jmUVGS/cNIT9pMUo9RxkZoY3v&#10;QVHNbTLYFRj5/dhDiBR79ld+20+LZHtpNlAfrWfE+mbKzMYTcwaA37Jch0gE62R50TolyqymflGe&#10;+mz608xUd/vtFxWos/SayzlbUD8EDB/RNIYBxafLpjl/44yfXr+OCNpH7ge7oIddo2ApMPKlAUxu&#10;AbEJiVHdpX4SouPDzIX83KlCr3ioUKfYHIuDE2LggY7Q3GCRbVvm5p8movNlm+3hrqHsHt57+z0/&#10;HTyEtfWew4ggLbBpJJEtynI6tOfx44OZR+1100bqF6W4TvWxeixDuE05jxtbgrBknEeZ7iKP/k8a&#10;bBMxDEr+TYRyBPrdrKnYEdE5wENU16sPlWrMmb7dYW6IyrKuC39vcb7r8jvNb7pEc9bt815/XHOs&#10;mn1X2hKS9a11sr73sbCAPaaxSbCb7T8CpgLJYo8yu7qAPc/Tb4AdoEK2nUeeftZPpxlNneQ67PR5&#10;sD54WL12zk8HerBXyllkntyLfa/H7gHrRo52Y4/sxw3ujeZUYbaR7G0xLPpgeefnwe5RqUAnHD8O&#10;BpL5BbAhFMdhU6R5okWw/oVOnVtD22QYpT5G5phsaM4L5jvdS7Cc0b4VZAKq/A51qeRVYujB5IBi&#10;mc8yz0Ri2iVDwZmzYLxhlydO3f84/knAzpEa6YX2wwOZ8xM1r4HWrFoTCZY2Aon3k3UPsuNlNy7V&#10;lv10ZBjzTM4hI4T/tz9W2RbGrq9hP1Nd3nNgQ3ow+8C8x7LYtzvoRMNW9xPR/YDp82gbmLbh79xv&#10;unQR+4BVXn/v8RN+6iGt9bD/tw81Cr8I+kXX7VDRGD+T+CDjJapD9NnML/5fL8V/mqscrdm5p9jd&#10;hH54l4yYHs5v4f3b6Azsy/t5gs0uspy4PIciTZ1hdIhAcePrs/6vuN5ax/u9y8/hJBIPz/EUgGoH&#10;eTz+DOaLE8fwjqfAIZimQmuzHhk+Qy1EtdYHftDa3oOY93vcOxQz1PYa3uddPoc5q8V148GjYKca&#10;JotTuo02SnLvt7qNMteZn4fxfQHz4YeBmrTUwLuhxRW8v/SQ5pyzbxKMJA7ramm/mHu2KpXeA1x4&#10;BzavZOPYA3iP1qAMaL3sobEOvbtJ5vPlbcjCFlmbDp1APfcM431GjmUozYPd5No5sALNLeF6dwrX&#10;ffITz/jpsPYB+iht4n3X1etgdtrO4lm2hb2AfZN4TzQzCllISs7Utez8HidOtV0yvBekMaRrKRdm&#10;/Gg/z0gSoKWSWTtRZsQWZHMO8aDTSFy+27lxA+391lnYThPHsMZ4/ATa3d5C37a495Hmu+osT0Pq&#10;mL1DPMtD0iYLDsvV7SDvxQ0wVrWSkGUrPeOnuSzeWe/KQlZ20ik7fe9Bv7m0MzWubb4f2yiBKWez&#10;ivpsN1DGyVH02y7uN1eoT1bmA1m+eg2nLZ14BOvZmT14B5h0+RDWU6mxS1hOrWUr3N+rc60qJmAP&#10;ee7rmdMaeE91Fbou7+LdT6aIcrZ0ClURMqt3I7aEgfPuh4HETvv7gQ2Cz6qX+iNsS5m+4slz5Sr6&#10;vMTT2VIa/1XqqS3o21oa/eNMIK/0EJ7RbqIf6zeD9fHNdzCOe2m0waFTsBOvvQeZvvRt6O72s1/y&#10;04fvg658+wzefR5lfz56D+RvD5tu+3W8+/XwjX/xj/3U/iKYvJ75HJ6xJ4Nx/zv/GCxm8xtonGOn&#10;wO42OEkfkKPQBxkX77ZHBtDPwQ5iv84rkIfsKMZUOwnt0OGeYtHBPqQRNzKLprSHWKCu4Qlpl96D&#10;PbZVCfZdq+yrNu8pr/PYPK4Te0WUK53DuDixHzJ+dA/2hHttyN/Zl2/46e++88/8dM8J9N9uB/3s&#10;4QtPoD17GfRZiiyMvSXk8e63v+Wn3QfBKHyc9n3BxbO71FddvutJ8cTB5kqwV33uEn6b3cTz3zyN&#10;9/fXLqHPiyOQoxJPUFjbRhvZHbS8Ti3RyR4ZrqFuW7ewrYK9ZzzLIhtbLYf5YWgAeWeykGmdpPjl&#10;T8Kn6G/85n/ppxbthir3bT2kuG/9zrvQT3/wh9/w0xuLYFQsNzDHVZsYHx2+59ZY1AkyZo4ggndb&#10;qIMHsR3qtB+9W9MVeh9k09+nMIA5XLpE/jHS+Q6ZJela5aPVho4Ts1o6h9yTfJdbKNA/h3vweo/x&#10;8Odwct1+6uNNzjtlntp27/EQM6yDdda/+3/8rp8W9mPO+q3//K/76UH6ammZ0tE7HNoOSdVYTca2&#10;u342YFBP5VDnmcNioUW797oo9+VL0GfT+/B7poi20ftzh+yAerbWjO+RGffEcdTTwxDZtNmlMWLE&#10;iBEjRowYMWLEiBEjRowYMWLEiBEjRowYMWLEiBEjRowYMWLEiBEjxkcH67/57/+M7za3SfYptwfv&#10;wk4baaIJT7n7jz7lp+NT8PZ+9c0/8tNSA56kDr1EB+iBrYggOxX4w3V49vwGvYTTLjz5ZgYR4bdv&#10;BB6n33sekWNdHtb74Mfx/dwKvAiXzyPyb/QgnjVfp5d3Tt6SCXNucZIRuUkylbhdXFMcpCdtCV6D&#10;g1l4ADouPP7SDXg4psu4r11FfpVmEKm4yfN0Fe1oMZJsmJEjhw7QOzAPz9kaXRkXeJ5+fQneh2K3&#10;UFSBmMw8pLL0lmVEifHeJBOEIvjEXGK8XensmiWz2iAjSzL0CpW3pIdMDh6tOZ7B2+ZPNg+WTWWQ&#10;NnVmLxk7TPQqo1LaNtuabCEFlmGQZ2R7OLofntT77yWDF8+2rdPbtsOIF3mjr6+jjbqsv9jfnBS9&#10;kelv2XUDL+ksvXHHR+AlvEIWva0tRJgc2IVI7CFG+rmsn91F27bImiaGmBzPay+H2C3S9NgdGkM5&#10;VhLwdD1/8+t+msxCVlMMq0+6KEsxA/asmbEv+OnYyJN+2nThtbpOdigPDec5P233IN9JepAnbbRB&#10;l/EnPVte23hWi+eIJ8p4ZnmRfupb8LBvrmBs2+roPoq7IKutIsr33jV4Yi/NY6wtLyL6o7KOcj7t&#10;IHLhN776FT/Nfx7RNo6L/qyR3i5HefSgiBeX46DHzxq1ipqQ53Jw548PscsoSt1EQ9DDt0ePYEdM&#10;Jfg6sbICz/peHfXdNc0oZA8cU/KoRs8nEqevwdv72uz3/TSVQeTvnnE8e8tmFJeiijeRT6YN3ZPP&#10;oH887B1FBNzx/fCu7w82pOxj9ZxhLwu1891gGyo5Xhe+nP8rTw5bExCj7yMBMQamTZkaZqCQG748&#10;2zc6uFne53V6szc57pWKWUY6R9fXeL3FuaRdD8Z9s4ye6PI7h+0spsUey1Vlv/UUkcjoggTTJCMD&#10;kmyJVCjaWNHZHbaKiVjSM9QIvE6RWlF0qNYdevHrEeHAZod9JX2qCGvDctSCHtB80WO0gEShyx40&#10;7G6qb4gpzrGpR1luEwUUSYN6Is+gb5Eq4hElCe7zoHvbbH9FRWn8JFku9bHychgeoazEXKb7w/KV&#10;5BwTfu7dYOqJJLieX5j6MuugPwPoGnOt2kaUdoQirE0eipKOlFH1qDM6yoPslEYdeeqWDs+8nyDL&#10;kzkX3+YcTRmOPuOuiJTPtA3bXdGbgukfXqffDfsAn5kKseqp4JYYvCijipBXxFu/8ZASbc7Bpq1v&#10;//m2+kXlxpSb0Y39X/y/ukNzgqDrk0lcr6ibehsRXbK1PLRlF1NAkjTAZLJxqJo8U3nodo09tZ1s&#10;viTt43B9DPMY9Zd0grlGTCzqL35v7FB+Nv3E68OQzKmups00TxBq245Y2sJ924fyMfMsn+khPD49&#10;GJ3JfjL3ar5ghJZhWOT3qkeN40esZw0yenlwOU8MDEAn2kko2GoN31fJelxm9LmiqDTJdfnMFG3Z&#10;JHXvQCGIVhsahs3TTmMM5mkv24yClF6KMqupni1GSalDtR6q1mB3eqjWUY46WelUziqjTtsc3yQH&#10;7WeOvCw+W23bbzQkRupZpj7wi1cMyHuX0bWa4I39xfL3uE7rUSd1aDfaDPdOcY01lEdbjY9AN3lQ&#10;BLnkKE/xOXU/2CU+8ct/3k8LA2hbkqCaCHGHY1IyrXWpxNWDRXs/yqxWLsPeko406yyNC/axWGuE&#10;YCyqkcPfAdHPv3gwAsY0CnVAqCNi3Aapv0YDcnjpClgfbE5mJ47Stu8jlQELUJV6LM1IS9ncBkbu&#10;ODZD+tZD9HPX5hxi9IA3FvGMTgOpxodgok7Ns2R4/vjQnBZEtP5oaNAWz5KV2sPqVTBYz9WxZp48&#10;igjSiTx0CYmsA4Wgtc+HAnWlWU8qT3S2ZeZapbdf12H5U6F9sQT7yNPEHrSms0S15HJ+wc/BOiBG&#10;osko7AyjuN8Pmos1t0k2ojaTBzFDGVsuwtam3yXbxqZj+n5zRPhZZm+E87ixxwg9S3nrdzFHSQ1b&#10;WjspP45xDzXaEAlGfGd5yoL277SGqmxgj/P8WTAwbDHPvfc/inQS+0kFcuBcuRAw+YzA/EoUuJf2&#10;1lUwrS2Q+fljT2Dfaw8Za1dWsTdXtWAz7B1l+bmfqcjruzFjaW+wzvX+3r1gO1icm/XTzBAisoeG&#10;oA9u3cI+2unLqFeVeR84BNa34/ux5wKL5XZYxmoCousRwXxPG0/yZnMsq8tlInqoci+xwyr2KDd5&#10;XqOaK52/jD33qSmwJTlkLLDI8N/WvgXtOwC/9XP3/+4smyhvgNvl8INAtp5kdnuDzGo8OSBLlpQg&#10;68gzSZFBcz9hp6VzPaDcHbanaqF211qpxy+0Z+CEG/xDQuNWedvMO2hR1of9eub0aT/dpp44eR9Y&#10;eTwM8N2AuZfl1xeGpZ2fxZIf42cbkpEPsk5Qlwt3sOZG5CtqS3Elm0hy7bg9i/Hm4d3zOKll7CDe&#10;2x19EIzWZa6jMjyZJp3AXoe2RvKWtCCe2uHwqbO020t4h3X1Tdi0HmaX+A5jC3k/9DRObjl8H94t&#10;jFNPZbim036A9lltKoSm0Qf47FAPeBDDsPZALRZ4/grmoMsXwPLk7gV7yEMPP+an02pk6qYEGT17&#10;XINbFnWShw9rX6lDqH5LFbzvrDTRxh6yOUyUuSzey6Ud9IPmGa3b202UM8M5WvWVDOj9qku7sxuS&#10;Jod7BxfOQAaGBjBv68CB0V1ooyL3THp6p8h2Xz37up+ePQM7e+J+rFdOnCSrmASyj9V5zEnXr4KV&#10;qbAf8303ifpNjYAVbGwAaTJxd3tN86OpRZjllPJuTm7RGDO2EtsgdI+HwJbA7ylt1vF6iYSHCpms&#10;KnXsLZ05D7azLe4Fjoxjzn3oGN5Jj2fwDpHbmX17DKnaxkw7vaDvrb7l5EF1bTRlx0CGrTTsrw7f&#10;93VdvK+cLsC+CduNHqK65m46R9dE26zZxjjeroEtq9KCLVWp4bSf3RPQFwPcW1yZxVp2cT1gVmuR&#10;UemxR9AmObICuTzNQKc2aOnU4pYav0043H+p8t2n7LrBUdhvHob4v3p2iye2ZfgOfoC2jzbGNjdg&#10;62b5rtfhu2ybei+ZYiE+BLRtpObusYIVstPJ9svydIFMmvZ2CFoudlmPtgs5yaSgf60u9dIWvt/a&#10;hm1bstBG7TR0i03Gr2IyaLPeMgq4ugRZXiOj4soKxvNu7l9eehttebFElrojeA+56zDYmr76+d/w&#10;0wme4LO5ENj7f/yH/z8/3cyjXY+chIwO5qFrvvUfMT8cOwg9/PTjeN/dqqGNknmU++xbYHHcYBse&#10;OAab3MNAFmuDw3sx9tIdXNOtYODWWxh8Q1zXVHmqXjKH7/PUG7UtyNcc56kVsnF6aFdwzxYZoe0u&#10;7u2R9Wy1if45ehzvgR89AblKbKNtN5bwrvebb7zkp7Pz3/PTQwfx7GceDepzZAb1cakTHO5bdjjx&#10;WJvo07nXwQC3OoiyPPDkp/w0Tf2BEvdlpYP7bl2lMPXx1nvwdXiXTNe3KmD1L47BNpBtfvUaZKRe&#10;xxzQ4btBmyfzJdmm0inN0HoyzfVwi+9qJf+ZNO5pcQLMcz61yc6WHcY64Dd+/W/76QNHsK5cX0K9&#10;t0qBj02R4/TsGTCrfe/FH/jpygbauyNGxSzq3qT+0ikmyYi9LP2nPfswtD+va3K5kE3Qh3lngOol&#10;CgOQ3VQW9dJ90RNltN/moUPZ1bydYls5/JzjPoaY7PRu9/4n4V+xp4j5c3UFbZSkrN97/Jiferjx&#10;JvwQ3vouWMpGudf+N//23/LT/WRWc/SugM9ocz2f0sKMdujaGvrl0iz6wMODDz3hp+mk9vfR7kku&#10;wG6S3XyL/kpbdcq6C7lsdSEbI2Nged8zBZm4eQXzyslj9A/qo0lmWpYqRowYMWLEiBEjRowYMWLE&#10;iBEjRowYMWLEiBEjRowYMWLEiBEjRowYMWLE+Ohg/aN//ud8VziH5952mvBfKxTh4VfmGdXr6/Ag&#10;PXkQDGsnH8B5xqfPgwXt4iw80Os9eNT1UvC0yw8HHvT7DsArcNKC5+61i/ASbm/Ag/Grn/mbfvr9&#10;5xH59tz3/8RP730EkRk9Hv763qvwOL33E4iEW2yC/Wlhi+cM95F08Nw2Iy8LaXp70x06mYSXpEPv&#10;T5vRHi0yMHzmkS/76W98+i/76Ruvokz/4nf/hZ96yNID1s7A69SiZ2mO3pIzBxDp26UH81YDbTh3&#10;A9EfvQ3cl07j2akMvEjzinjsQ1HPrQbK26iiPgl6cSqUzFY0JxlWFMmr6JsMPcvF/GEYGPpIk5Eu&#10;Sy9nc645PWczZEcQq4g8RjP0KE2lcL3OzVdkYJJMGSNp3O/h+BF4Js8cBMOaTa/iOhkwGmRWyvKM&#10;6G2yJa2vw5M0TY/z8RFENMgb1k2zPfpIkqFrdBDewhtleHMuLUI2j+6DPI0yD4vMcjaZWFr0crct&#10;5JNl/WtVetb2kaaL/8go2uxWB+Pk3C3IbCYHz98UvVUz7Jcs5XJi4Kt+Oj0GZjIFDFW78ED1UGrC&#10;M7bahne0lYJHuMUoHE96PbgJeBdbjFbJuGg7axveqgUHkTA3FnHdBuW2tIl28XBtCW1zdR2/tZu4&#10;NrmItsjS0zfTxbh+YhCRF//Zf/W/9tPeQZ2DjIZpMqQkE4iZJxh+QoKO/mhBn6Uoy07Ud5Zi+GEg&#10;D2tFRWvYCBb72CWblm2hbXsMJVNkrwgJfdATuUJd8spZRKWcvvgDPx0dQrsOZtCGA2lEGdQdtF3V&#10;hRx16si7QC/jQi/w5N49hKiG+48/7aduAbpELCL9f/xEzRup1h3f4wnB9wz69NFhoygqS6mitjsU&#10;zloLbaioLnmaK7JZqdgfjSd6Hyb6vIM20WeXY9XVZ+qMHlN9NtczOk2R5fJi99BsISqiSx1ic+zJ&#10;Q1xRqtke7o1GG3l3eOj9MAYGyrDI9aRng0hrCEqS/ZS00WZpMv0oMr5koR30TDFjOWZsB+Uy0dms&#10;c4rRDi2yNraoy3VdX0H4iRg8evTmbzPqINxmisgzEcl8ponSoiyYtoo8y2JZTJgRU0uf+9C96kPJ&#10;lyKT0yZqMLjHg6LpxVCm6027hLqp09K1LDfTaBvqM1ouQDLC5CVovIWZDqLsIMq7yfPolUeUYUHP&#10;1v1iO1G7aNr10Gnjw/qG5ARwSBM4OkG2TMkso9H1zJ1wW/0kH5F2V9TdTm0o6PdoGr5OY0nMr2J1&#10;cEgPEjBe8jojP2gT5SmmCH0Oo8vQSLWjrukx3FHy0y8ZkgjTmKJsxKymtE2WYdleHlot2V/IQ/aU&#10;mLiSpu3wTDGrRdvOETsirw/3QS8SWW1xDjL1Mv1x+/dq4qCN2JaKzA61nYnwiT6f41vfi4VRbSv5&#10;0vUdtr0+h+uh8vVz8/+KOVXQM8R6YMYR5w3N3fre1I+y0aOe9yBGXkeMXBnYZTVGiG2WMTarZJBu&#10;VPA5TblzWL8B2t7MJpEmW5iHXAH2lUV7P0N7Xe3aISud+UxZVhSbRKBHJrI226PeCNqlzkjqNue9&#10;Fu2pSg3z3jYj+eotZJZkxGuKaSA7SKW/OiGZUoRxkizSHdo+roW0R/vGMA2SFaWJ6SNRq6B/uh1E&#10;2Y4PIp/JMeikkZEgujPFqFLJT55t9+C9iAR7+ot/1k8LRTBLNcnaZnG+dMwY9pO+POLZYpLzYMu2&#10;5lqiy34Qk7IY8KLMOA7rGRLZ2xDojTsRHku/iAjGcdDOtwNt128JJLzcRJLH6AsikmoZ67ZaFWur&#10;0XGsy+wUZN6DmMUX1hDp3rEx2I6MgxEjKruC5k31l2FDZH/YXMv2H4bUA3VCVLplgzvGGGTfc3x9&#10;lDBsu4TGlxinLMkh9aIPF/W4cBH7KQ2We3ov9pmGOe6zmjh+IrKpOYl5ci2hYWAx0pUf+23M6/jw&#10;gBkysNOko3WPcOdYUhv9RCryCwGtD22uIQTZEJqjZUvI9jbjRLYFP4dR5t6TxlaRpxPoWs3r0T0G&#10;pT/KHNHtYJw6sq84OjfIcqZnjI4iKj/N/Twxka9uYP9Jc2+e+52Geb0P1UNMPVqHtWkLpijT2jO9&#10;cQGMUPNkvMjtxZx9giw9Y5zLa6XAfskM0V5qo13ffRss88tb2F96+Ekwqw0XUM5X33jBT7sF2F0P&#10;Hr7HTwdy3I+m7ZsO0Qmqp0zfmcGH9Na1K37ay2D/b3QM+81XL4H15coc0uwIyprL4/f7j4L9YWgg&#10;sF+iiErJHT3M5jYMeRrEbHut8bqhNcj1JeyDb9TQh02x/Q+hvUfZFgnarhnKwqE96AdB9qUKaWsS&#10;CCMqk3dU4HaYeeVHkGXZ67L5UqKbEZsJy9c2+8X4PUWbL7pcS9hoDw9ihOpQr6ZTkPMcMzX9w+Iq&#10;qw9e+veH2iTKrKY+NnYjN9neexf7uGvcF3voATDQeBgsQKeIRd/sgfCzYQE386GpYYyfQUg2hOi4&#10;Cf+utXOd4yBHxkHpsx7XuVofm7y0t8bPFX6dlzyGTkzZ5GkfPb7jSE9hP+LyFTBhGYru3WCtccmW&#10;vW8cjBfjtz8qcXnuqp++dRY6NLzPN1hDfSrbyPPkM2AD2XUP7LGi0dcYu12NE+p4TcFtPYx2kRM6&#10;mUfjRAPaJavL5dNgjrl8Ce8CWzN4t3PyoUf8dD8ZDLVdWeJ9lTLs7GGewuOh8GGHmPSWdDzX12YD&#10;w0OP9l/QfICqqu9VT84nrvQEfwhy5LNCzPg6WaND5vZMnvMI9VKXewZ3nGSjPq1jj+StH6CvRw/g&#10;nd2B42BPCpe9sYG5af065G3kAObQRgp9WyxA7tJJrHl6Zg8eZTT2vvo+2i4hRNlndWmdzFF6hyg7&#10;zOWYy5AZKkNbokebqyNK0z6W1mHzlTpI55Yu+WnJxV7HvTNgfDk4g7k5TealjArBVMsC2V92aLOa&#10;W7uJch0sRw3u7YzmMQazop+nHVBrcY67yykMHjTf3tGGdwWu7XK/uFIBy1azhTVUje8Gqk3YmYf2&#10;nPTT5iZsk7lLWMteqwasVEfvO+6nJ3bhnaDNyrt8t1anHdAooQ1t7qPpnXya41xyV+Eel8MTrzyk&#10;87hWqqBSwbv+bBE2Q5YjYX0W711nr+IkqOmj6K/RGeigtPZ6/b8fDnqFbtv4p0YGoFIJ+07aKy2Q&#10;6TvF08A8aM+Zy/4ELaN+E6DNWuzDNOtl2CX5nqKeQFs6G3w/XsH3ebImechx7+3WJejsIueAa6to&#10;o4efxbvF7/zjf+Kn33z5eT+1p1HexCR06AEyKu4eh51cm4fMeNi8jry3M3h+Zxt6tcy1hDWKdn/m&#10;yU/76b0TkJH6Lcj+0g3oi1uLOEVsixuv9z31eT/1UE6gPPv2oy9PDkI2EysYvxt4dKJdQltspNFY&#10;+45iPFXXILtb1zE3VKvQ+au83sMyWdYcnp4xWsD8V+PJNvUUdOE9D6L808OSN7DMnXsb88/VBeR5&#10;5ARs84cfBgPb5DDK6qHgQHYzOeTd0Z6Gg/0Kl6ym6XWsmWZf+7afLuxC2+y7H+x0e5Ioo0tGtisv&#10;XvBTDwvzaINyD+18k8xqKw20xeYq1kab80jLVcxRVh66qONAdmTDa081zBKmdxjmPQTnE10zmEfe&#10;bTLaZYto28wu9OOxk5/004kC5MquoV8WFqCLPGxQVpeXoXc26I+UzqP9W220t9hZ5b8jZsI2dah0&#10;YnQ9E2ZYC943+InxvUnRJtJpX7L7xaimPYYc/Xh0Il+X15sTVfoQM532fLTHLia1FNkA+63o/03S&#10;t+aRj3/WT4fTmFdX1qBj0kmUZYpj1cO5F8GkujGHtireCz+pv/M3/ys/PTCGax3WU0uKjjYs9V6F&#10;9uc8x/vQZKCPN8v4bW0TmQwWMb93GujreoM+JmXIU5u+KQ1ev1ZFv7bSZFK7j3sLe8HGW7SRn4c3&#10;3nnZT1nMGDFixIgRI0aMGDFixIgRI0aMGDFixIgRI0aMGDFixIgRI0aMGDFixIgR46OD9Y/+za/5&#10;rnkDKUQWdJvwgEuKMiIFz7hSBRF+t3gW6ZF98PT75NOIjK/W4Un3/Rd+x09vreJ802YrYG/K0WN8&#10;9z54pz78IDxEh5Lw/BvPPuSnWQseo//9/+2/89P1bXhajo+jbG+9g88jh+CNWDwEj7/LC/DW82Dz&#10;XF9FGlh0l5Q3aIte9jl62Xdb8NAc5pmx4z145X724d/00y/+8m/56d//v/6f/NTDGy/9Wz+dGkV9&#10;BuivXSAbxe4Z5LFYQd6za/AOrVTgfZghO0KGZ+Oms4wsC3nGG/aiKjx75a26h17sGXpLiw2tSS/d&#10;Wh33tRlFoagVMTGEn5GmM2eGEXwmMIdtlGabyMtW0V6FHMprkynCpdd+kh6mijwNP2tmGm1yaAYe&#10;x7vorb3BM23lzarIsk2yIyjK1aF3+hjPui3Tc9PJBn6XPXroilmtxcilWwvwrD5GD+0BndXPyBI7&#10;Bc9fnRvudpCmGQFQo9euh2IC5Rgnw818A+Pj7PK/99NkEhHy6QQ8fIdz8IjNMDpiLI/zpydGv+in&#10;/db1/3ZCrD3bVcjLZhXshd000kQS1yZc9JfbQ30tlml3A16qg7nP+GmCZ9/3CmiH5QoiOWfPoIwe&#10;XnkBEa7nryNNlxSVjnKXbHjyn+KzP3Mfxu6Rv4Jzp2tkYswwBKBLP9g0HgkwFKFi45p1nls+aGEM&#10;jgwwuokevX1hRfoTgEuWHBMFSW90BbpZYhWRW3VPY9FPEq1AvBLX1iGTZy6BbbG8hQjkQha6MZfB&#10;sxQ9VW5DNkQF1eEAU5RtlnrgwAAjlvq4/+jn/LQwifO8xXaiseQyDqqrcU/v9hbHe4vR0h1+vkZW&#10;rRajptuMLvBgNXBtsoNy2YqEbeJ7l57hjQQiXqQHFBmoVN8r0icaZeghV4McmWv8v0G9EqyniZpi&#10;HmJeSPIORch3Q89od9DuiqQyUfSmzfC92MJUhmh5db3KYFih+jDl7KBvDUsW5xX1qcrVoW4091Gv&#10;DVbwe4VzRY0e8q7m3T5sRigU6Om+i6xr0zmMzfUi7tksYW7Yoi5ssB9dRg2oXtF+8pAOR/v5wLUs&#10;bcJW5Jv/1wM+C11GS4uMw2Z0VJi5U8+PyoNh0xADGX921P58qvqnzQhMRQz2GxVpH1lWQ+2sNPrs&#10;cLnCaEfujzKWhJkX9H90HKQ5LyoPXafoDX2viD+dp2/mVSfoF4uxVmtrZFZjlCYDMRIDI9DpdUZq&#10;SNckydihZwlGlkPfSxXqO6XqpTvaLpJGYfIJ621FgkrOpMcMswg+RxkKFZ2jcmucBcxluN6DkWsy&#10;VZlyRCJ2xaSkopjrFL1GFiexvjWkU8PMaqKXYp+JvdBhamv8qHwp2Bj6HJQFz9T3YTa1aJ1tzYeE&#10;ou+CcYx7bbW1nk24rJ+lQdqH2qz/ZKaAmFEDBjV87rSgp1Q2yYApA58dlo2ovKQoqhrPYvbQvS3W&#10;U3NX29QPyFK3qIxiZPQgdr0GZSBJVo0uGUi2Kui37S3YPC0yq+Upd7Q6E8NDGFcOI5qcguS0/zyy&#10;rHFKNXKi+skGV/u3aIs3OY+q7Zq0K7vU0y2ykHgQs5qC7VzKwHYJemBxGeWv1pBnjtFd6TRlBo9O&#10;9NjXFmW+Zfq730bsywz5Vtuc7zu0T3pUDD2uZ2xGgXVZTtWny0jmvVOI1NrNdGAAbehDLIW0wYtc&#10;bJy8F8yxn/plrK9yXNc0yRYqRiK1jPq6R2YjYyP2ITZSMVRLvsRKUyBri34XgjHoJ3cB5fMuiI6x&#10;Xxioyqye2lKQDBtEm+gXtFl+LEhEud6R7LYp41zS+xgehAzfnMe+SYuRiTN7wWCfzUBDqTskf4Zp&#10;mVB3SA3btBvanGc93GSkcYnjeHISa/ABqJL+KhL3OIzutAwv84fHTvK080gDLOr1DvWyhy51RHkO&#10;6+QLl8GCMHgQeyMHyd4+IBa025vqxwTLL+qEKMy4ob6V7ef/7d/GdWa/5ky9//Tr7XkqD8Pgw59t&#10;rl1j9EHBMexgEQZC2SdXroBtS+xou/cg4l8DRXN4WK9LVrUHp/0sPUPziq67QzcSYZvIg54R/r7d&#10;wlwqprRaDcpBqdhBx8YQcay5y6yL68xLbBQsirGx+jB7HyyvIffi903aYRmWb+UCovG/9/Lrflor&#10;Qk984hNgIDs0CZaUjg3d5SFJu73HUwo2ZqHP7DqYLkYOYo93pYE2fPfSS37azGIvaE8epwDs24f9&#10;QbEKFTOovwcNYzFBGiYitufKKqK1y3XcOz0NfZCysX8xv4T6NG3YVI0qyrJ7BPtmrhNEdRe41lZf&#10;c5lv0NVeCW1TyYBYBgx5kNiRyYy9EWImOX0V+0jLZN7cKOO3TA37YYNFpI4LXfLkI0/46eQ4ZYF9&#10;rP1XwRF7TxiG7QflFPNL1J4JRPPuvwthfR7MSbdf22G5ui5kI6O1X4RdSEugjoU9Kpvr4U7LFCZx&#10;dRF7/CXuxU5PgKV0hvvI3EYx+3gkkDFy9GEQ1RFBqYCAmdRPvA7xce409gc3qD8ePAmmEg9F7q2b&#10;FhOrEceiMtGzYma1n28E6+5gPrk4B3aWPZyTRrkPLgkwZktU4IgeGYwEK7zH1ePdVFzmyhLmm9I5&#10;MKytNjEWe3vw7MwuzJPjtDsz3CP+3g/AlDnLU2oeeQTMZR5OTkNH3pqFfTl6DCyZqRG+31IFdLQK&#10;x2SHhrAIfG0+s/8fknD11ChUFm4D6/ob58Eqc3kWpy4NHcRJJENDYOEZH8S7nYlJfC4vYh1tsyxZ&#10;Mi95+LC6QsVtd1CvnGjae4FtIrI1Q+zCfeIEdV+HNrfD3tc8YjKXjqWeEHEXtyB86BbpcqmUVTJc&#10;bfOdm96DjdHGUJG0HXnrHORzg0zqx09hnmyHOiYrbqgqvnP5nqhWx7uSfB7tbvP9XbicABrE1NN0&#10;tEoTAn+SbVfi+9V1ngqk/Ueta1ps7OEs7BXH0J5xnHA95uH5F2EbXF/HPGPlMEYHp/Bu5pcewPuY&#10;rN5xUj/nuSelRteJEi5lWO+fPWy3kfdmCzJrd9EmB4Y/4acqT8/CsxOcL1XcnezMu+FOuxb909UY&#10;5DsThyeN1ero440q6rN7EvPr3AWc7nTuHdiEC3oH2ceX/7Nf99MpnuhkTkiiuFcT3D+lviukIW+C&#10;TvBxuDFr2OiMDPTBeVH6s7kN/VPifpJNO22AtHUu982L05CBHq9zxdbo//1wMKJKGag30XY6gUw2&#10;o0NbOGDZ9kQY5TTswDJUiDZpj8Q+mQ09zYM5lYoy0WUTb9LO9JDmO9kC9+lmX8EJUNe3oZ+XR9EP&#10;2Xfe8NMrN/F+/BbZkSopjJtdM7AzH74f435iOLDFz5yDbbPNNdETQ7Dv5+dga7fGMI8cOoR37jkK&#10;Ra2MMpx/F/b/wAj0c/EQ/ANStHU9uA20TSmD73ZTt+9Kgr0s2yBbYxft361CH3TJKl+jTt2skI2K&#10;OmUjdLLYBueRJNm/sjztSqxa1gDynj4MWbW6mD8WyAw3dx1rjmP7/md+WuRaKTuANiwM4ToPR3Zh&#10;XzLlopyyg3sO+sPtoQwO54RuDXPahR9810+30xiTJ54BW92Ijf7tVbHG8mDxZJFXXv2Wn75wGrpm&#10;vgw9vLZCPUyGrEqFbcdT5NIZyKr2l8QI1tW+Rh85+n+0umhfrS0aOlGLOnKY8t8fpH6SmwET4757&#10;wexXbCOftStYK5ZXAua+8hb2dkpkQK2xHEn6UfQo+GMjnNfXuW4uU8+NQpa1XhYCZrNAzjrc39a8&#10;Isa0VBpjVXpK7x+lUx2u9fJpyHZSdg2Z2vJoWoD22OAA/FcmxiHvk2SyTfKEwBJPY5ANse8U1tzl&#10;Euq/zjZutpF5+DST+k18N/s2/KSG78PY+6t/47/w04NkGs9yjmpSXzV4al6KqmZrDfNpg74Dh6bv&#10;81MP602sUTs8RTKdRvu3yshrmO8lbOr0xXnog0tvoU2uLGEeyUxCD3z5qzixc7wA2T77DhgbPXR6&#10;XA/6f2PEiBEjRowYMWLEiBEjRowYMWLEiBEjRowYMWLEiBEjRowYMWLEiBEjRoyPENb/5h982vej&#10;m5lBFKpDb+ACw4Pa9Ji1ivCIW+cZySs34fk3kIFH3aMPw0uyA2e9xLe+9cd+euU0vHY9DGbogTgA&#10;r8/998DD7+j98LScmLrXT3dNPe6nb7wMb+6v/7t/6acDRXjYlW+hDPIM3HMUURHbOZTRw606zgUW&#10;K4WiTXqKimK9bHpqiyUhlUG9rSo8BO8ZRln+5l//+376f/+n/9RPPVx6BSxair5TxGLaRl7yrK7y&#10;7Hd5nNbr8FRs0Rt/eBCewWkye8gj00OngTqn6Fc4OoJrFQ2RIROZS29OBWZV68ijRlaQFPPOMOpA&#10;TBQesvTUzxZQD52X7dLrVGxn3SbKUmDbZRkxkhlGPXNkiFN9K1V4/LZDLAiDwyj/0CgieIaG8Lmj&#10;aCBWIEO2M0UftRlZnc1DdlJplFVRx4VQqEbHRjl3DcPbtMu+XWI00D5G1+TpjZolr4abpKew/9eT&#10;FZRpm96t7evwNPVw4ABkd4D9UXdRn7WVd/3UZjSEImIzeZQhmcYz0lmUIZ1B1Geih3olyJriocc8&#10;FqrweF/efs1Pc1l8TtOTPFmHV+70ECL2sllENPVS6BfLxTPlmtplpEMnFJH1e9/4j3765ndwPnCu&#10;Ao/XAqM8rBzKP8BIwCeP4Cz7h37tS37aHYc8LrON8114hycL9Kruo0r5KW/Cs3zhCiJ27rsHHvvj&#10;u+FV22IbuGnIk851NmyPEhVFs9L73YcilMjkkWC0R4/uwiYyUUMMwyHRtNEm124iArtdo7wV0E/t&#10;Dsash6vXEU1Qb8ID3LVxLrjNSF15YovVMM0o0BZl1ibbY5b9Oz2DthseQ/t4GBtD+9Y70KsLtzCW&#10;llr09u7Qo5kRAVtMxaySZNRUj5Em7Sbq02TFJdsemoy8yLJh24xMKOTRds02ymUxyiNPb3a3jWdW&#10;2YbdFGQjT5kZUh/0UUzi+bkhXpxHm2QH8bnXQRvMzqG8FbIGdknHY5GmIs0oJEXYRD3mPeg3RSBJ&#10;98ljvmsYVfAsRZ8bJgPqcYuhTOZs7z50j9iN5Jmve8yzTZ63fy/UyXzpZKBbnCR0UWM7eNgYz7Y/&#10;Molyn3zkhJ+mdqGtEnm07/wSyvTN7yAqrLqGNsr0IG/JDPSEKQKjRnyE9KaHXiRqwEQPmCgn/B5l&#10;C1DbGoYs3ufBUqQiI9r0m6LPeoz2Ckdpewjn4UG/3xkt5gG/qc+j0We6Z6fUoi5RnjulHqTbBeXR&#10;Jkue2srkzXtTlBXJrNIM2Z8033rQ+flKlZfuMeViuY2cKTyVsE1/qX9wvQdVSXmJJczi+fliydOc&#10;bHdvr5expZQR4TJ60oPJm/1h+jxUDg/Rz9H+NPn4f2+/XmNL49e0kWw/KnmJuvrPEaOq6OqIrrFF&#10;MEYbTehHD90OdGFSz6ce0BSUIhutWNpajJpSmYxcsj6mrCGWMNVVdeyKnZHPkE0b9A8+q3HUxtLX&#10;FqP2wm2m//Us9bHGv34311EX6rPsruiYDOOO7xj+q3ukM4zssh8l80K07RTJFCaFVN/3SEkmPaQ8&#10;xQZWZ1Rxkwx5HeoeRYkNDEG36nMoGLJfY+TtkHU1ChPdjMQ8W6xmqleTrGf6vacb+6hUIF8uWdfE&#10;jNohg8fqCiKa5pYwR4spWbZ3ntFgNietFu0CW/3cR4csNE2xglBwogyDsr3FdJmi/ZWhfhgcpd3M&#10;Nld01yCj2D2ImVN1129HjyHa61Nf+KqfDg8jcrlKu0uTbpK2VI/sSD3qILEIetAcnGK0XauF8myX&#10;aMNyHWbWMZS7FMe/7Egh0Id+4kNRzUbH8JmKjKW4BeM7Asl49Hd972Gne/80YcZ7RAdFvzd6g1A9&#10;xELkQd9pDaR71P4a10L0GT9NaI3uQYx86h+V8/36C7XstwPHmdYvYmBRBLYH2QZd2sya1x0yCr2f&#10;XAl39A+y8TLkP/012jLWj6USIosnJrB+HB5GBLVL+12MsLcNhJ8S0Cr9NmTqQXOSqC4XyKw/ewvr&#10;saP3IhJ0YBg6PasOUdOwSbsmd8AKMZfZfIRpAc21Yuj3/wbQPo0hMEISMPzItgj3p+kjJNIlHdYv&#10;aH482wmVLwbbMwLpZTGTSS8pWrpAhrWeYchTJwSwlDftqFoVtkOG+19OinOSGJJlCxq2w0g/qaiG&#10;bTskPT3M310ywDfISKK5N5vD/lKCUeqcJQ0c7ukY2ZXASYD76HB9IqYOm3NqSBJ9lJh5exNsAVfe&#10;Adv+agfPnj6EdeipE4f91AqVxpYtw3K73H+wyZ7vcvycv/ain95cOOun2TzKMjmJveDjR7CXtUo7&#10;Z3IMEegeDCuzDGKxmnBMrSxBD1wjm+6eA9gPc2to0yu3nvPTThFlc2rY43lsN/ZctjcRBe5hZBi6&#10;caAIHXKHmLC6Yh7IZLmWYJN0UuiXFls5T3adzbXgVINvvvKv/XSziufabTyrUMC1GQd2y65pMEo8&#10;+vDH/TSdwtxgGL1oC3a1Dg0x3nHKMun7TF1mHtK+eBSaw8PzpNaYsrPEQChWTz0yvF3nQWNV48fi&#10;PKnLknyWh4VbYJkoV/D+YWhkyk+nxsHUa9u08VRf6UzuQWhejNo1ssWj7LthNJhn1syl0C1moreh&#10;U0QEp+np4oW3/bRZxxeHT+I9h4ch7nEaUnWKtuYAJn3VgQvs8ILk5xg72XrRfrnDnvkpgcWRWjPY&#10;ya7fCZIzD2tr2N9bWAAjyokT0Ks52std7V9woStGD425Ak/CcSJtpbbz8H7tpnVZ0sXe9dlX8M6t&#10;TUayfSehj3Pr0E3Va2Biq3MMTBw66KcerDGM96xLnaF50f/bR8Te155uwIyJ681rCeoDMeJ4mCcj&#10;1K4JrDVtsmgunAFzzHW+97rnGNaZLtmDhkahO6d7tOW5B9pg8zSdYC5OkdUszbySYkbjmrTD9bv2&#10;+SzZEPi5nzn+0RhGLl59g74QA6T5jomqTjXw4cBncMnc/4jcyzfxHuvN09CldbbRk6ce9NMJslB1&#10;eX1lEdevcb2wl3KalkLso8mpZoXvBobJdi49nKMR2+O+RlYvKgjNYRbtatOUasQ+dtIVGlNRnRHs&#10;G6FMGj89rm+SPIkoENC+/LwG22BuCSzN5UmMxQTn3qeOYe7VKVoumW0cznU97g2pehZPPSol8K7L&#10;Q6UOmXUbmC/GCmCjypNR0EpoTqUUdG+XPyFa3wCBLgqpAh/m9RizlryleWG1jPrkB1HvEvebNm9A&#10;R711Dfpham/ARHjqCbD+ZJNoT5f7Rim+DxJTWodpSoWg0PfINqQ9O+H2JRJKKpaflU20Z4cDePc0&#10;bNGsYeClTKjP2ZY9to3GX1tHGHig7Kk5m7SjdFqJzXs1ZtmEP2WofipbICNdCrbe9V/4Ln0yboDB&#10;6grfe3/tk7/sp+4lvPv8/gt/5KcLGeyf5fbgHfeBI2jjQZ5a4WGgjr4bHcY8MbMbdtiFizi9a2oX&#10;3umKsS9BZvHzF17x02QG805iAvo6Q71cZT97yHNPtraOuuVzWAucOAFWz2SDNhudTxo1lLtxE+9n&#10;xabd5AlWV6/j+9Ykx38fbbKDbfLUqxH6dGgP3c5Spi2MXbsNnXj2AvYaJg+BFXH/buw5JCnTXZ5i&#10;MTWJ+zzsPYS2yemkE66rnCTGWiuBsZVOwMY1IGvlu69800/XaN+ffBbv4IftQJa3VsHk9h++hdP/&#10;Fm7BVp2/gXVkaZu+D7R3a2TVqpEdLGtBZzpkQ25xfyod6vss969abbwfqVGHp7kG7GXxfSGLvd5t&#10;6rvMOGyLEfZrqsKxTXsoQZ3podVCP6Q4TrUGr+pUj93YN7bqyOPmLNZ+Dcq8y00fh3vDFpnLRPbm&#10;hhYj8jvQ+2CLdZ6gP0+TTH3pAbR7U2zuzCyXRP3G6TNwdB/Gwp6JwEaamEJ99uyD7TY8jnuTWbSZ&#10;SxbQRpvMhGzblSWU6fzbGC8b2yjrchdtlh2V3uvbbEmM17e+i3VHZhwnV/7Vv/Nf+uk9u7Bm0jKm&#10;wQWLS1lNtiArGyWsUUf3Y7xlbOTrQTpSaxztUWm9pXFuUceQwDOxcQ3r+SuX8MXAGJ598mnsPXba&#10;6Kerl4N3bpPTGKf4JUaMGDFixIgRI0aMGDFixIgRI0aMGDFixIgRI0aMGDFixIgRI0aMGDFixPgI&#10;Yf3Fv3XAd23buwue49UW/NdOHINX4HqNHpaD8HbMZ+EpW9mEh9zmOs/fZQT81Ay89hRJ950/+IGf&#10;eqiu0xOR5yoXRnHP6B543+06CI/SfAHRbEcO4nzw577zqp9eOgfP32F6gbbI+DM0Cq/cvUfgZenh&#10;Fs9U3eiQgSALT9cazzd3O/DWKwyQyYAR8xmyaw2l8Hk0Aw/UTz71l/30X/8O2Gs82LfgZZ4dgJek&#10;mKNqdaTJDLwmO014pypaullD+VP0JFc0V1eRtKFIZkWCKjp9gM8y9xh3Q/zj0uu73kD5G4z4SzM6&#10;JCs2gVC0WoYsetki8m7I25wMC2JtqJFxKU/WidEheOne9+gpP11fR5vf5NnXYlYLR3WrPh1GJEWj&#10;A1x6xKoNWmSG67BMg0Poj+FRMJvlyAaXNSwRnjygvOP0qK7wt+1teKsemIR8FcbhzekwcqHHSFmb&#10;7DQNuoNu8WDwhTfQ3x6O0Dv48GFGl46BmTCVRZ4mslUwodZ0MRUtCL1yFSBvo7sA/GT6eGERHvFb&#10;6zjvd2wQbTk9Cq92J7PPTxOMxCzzETl6CicZ5SoX1XOdwHv1d34X7IXTryNi4WPTiEadOQyv4M0c&#10;Cji3CW/v+jZk4ckvfM5Phw5g7HW2IdtpeaYzYtYDq9gfD+jLrWV4peu86TavKIuJsAYv4hLZUNoM&#10;0ynwXPFR9l+OcutBnvBJ9mWK8tVlZKWihYLoU8hKlV73L778dT9tVNDWNj2xe93gGeMjaJMhRp9t&#10;b9Gbuw1P5K4LndhLQA90eBZ5y0abDeWQ5xhltziCfkk6AXNfhuf695Lwin7tedSnsoprByzIdpve&#10;9HWO1SIjEnZnUZ/MIL6/vgUPbJ1Nbmhg+khSwHKMFckkUa4m2ztJ3VO1kHeujbIoctflWfJ5hsRN&#10;JfGM6X3BM4rH0H7ZHATcYRRRnTKYs9GWL72Acs7O4XcnDW9uh17tGjeKpgpHNEqH6Dd9TkbuEXOM&#10;dI9LuVO0sK7rcZ6KRgIDkmbAsOYwgl9Rxv1//ER5C0lGWFct6KQs551xjlUPe0fxjIc+hoi3/H7M&#10;0YkMr+kh0q3FSOx3ziEa7O2XyfhXhQJJpdBvnRbq0yUrnweHUUNqK5GgqV31vaA5TG2neqp+0mPh&#10;+6J56bPOM29z7hWiz1T0qumXyJzhwVE0ROQZ0bx0r6DfQ8PhNuj32/O5e94qZ/SeFOtpWLT4vcpo&#10;2Pn42YPaMyo3pu04zwt6dptRnqaN2D8BA4tSrxxIo8xVvUg5Jf8659+Az1Lb9ZjaClvrI2D5uj0V&#10;VC4zFvk5zahHlUnzp+4P96MYoMy4508ZRsoYWYjUyyJrgOrlMk+1ebuNZ7bIbuvBYuSLWKaStJ0U&#10;ZStWDcPmVmCb8ZmmLPx8N7mLyqgYMdTnYttwFNYS0UWuGkCgHo/mG0b0Flf6ixATmaB+iqbhZ0ge&#10;9F2PUWvRe6JQ2xhZj7SZEQlFpvUR1UNea3lQJK/0cmUDc7OuU15iUsvTlkiZ6OKgHSRfmQLm3mid&#10;u9SN+r7N+UPyKYa1CtctYlQLs1eIAW4nZjVF499aFasDvk8yciwleWRob6eNZ4sNzYPK6yoCnB2l&#10;cSAbXYxpWmtkFXWXw2cxE2ruGxqAXaa1ioceo8/UBoOMpjty5O7MarU62/sOZjU8u0dZDq+RhBzL&#10;1WX7l0qwHyU3YnVT/fW9Is8d5ikmLP3uwTyPA0XRtR32cZS9NcoaFkWU6ednBdG2EfS9sNPvavMw&#10;xGwXZaE1up3Y6dk/DYR1U7ScOyFafrFP6nuxuwQInqHnKQpaz3QirJ9RnRPVjVHwsv7vwbOajJwU&#10;s5uYcJJkBe0/lekHq/efBqSFw6OqR7tRzL1Vyt7sTbAAdHn1zAHYzcNFthUX1myafi8gn56YfbTw&#10;7iMggIAe6yYwXtUyFhmt9I1rWEWQ2IwwdRNY+1kJ7JkYhu8+gj5CKgTyhLTb4dopif6K4eH28RCF&#10;vte4idrgP4qMa/7XmJMOT6e5VjULRUiry7xtwxzhJ2aNJZkCIDduD31sG/YJXGzYV8VQRulttDGW&#10;b1mYc6doB2RryCfFPUgfHDwtynuSQqqA/F4X91hke0pw/2V1FvuuZ6+DNX9oL/aG7rsfczinaB+0&#10;ShIu88qJadj/m0iUt5DHtWtgVhgapN5jPdJTYCiYIGNWi2wCOhHCQybLMUZonHfZVuuLWP+enXvP&#10;T7PD6J9qCXtXm5uoTy6PsTw1/bCfHjv6jJ+OhLSMsYu5P9Q3DP2kozUr7QLtMfQNLqTszzLr5XA/&#10;TObpwjyYDzy88943/LTjQkcUMtyfpA04OoI992P3gG1ucGzGTxNkIlKeKoIR6buMiZ3mbSH4XfMF&#10;MtP4id4fXp/KBo+uJ034PW8VC4jGh0qg4ps2VxqauzY30LfVOuzgQhH7RsODaBNLlAmEThAI61sP&#10;4XJ7kA17Nz2i/W/dYfMaSwVkvbR/KfYXmzLy3ts4XaZWQ38dfxj7OR6muYdoVAeLKRYgzT8a778o&#10;zGofBsG8eLss/jQQLcsH/exB7yPElDY5iXcadmTtoDXG6ir2hzUPTe/GqSxpDnzJdFXvXfoQu2F0&#10;nXGHTcs16dxFnizC9fAevt/IRtjDGtzrTd2WD/438wnHnnkVQqa4TgPf9zhWm9Sh8+vQz4M5rBEt&#10;svG8+u47fuphlgwqX/3SF/3UWoatd/UtnHZSGsY4njmA65qch/YMg4Xn6AjmrPVV6I9Xb+F9xwbX&#10;bx4eI4PQwTzWi2kNfPaDqzUpB76rNTjzEKO/2av2//a/Z+rBEZu3ZJiJrg1K8yHAvmrLrqVYNRaw&#10;B/L6abzPWqby+ezHn/LTMTF8sUytMvpB/TN0CLp2LHRCR68MGX7zPN5NrZG1dP8w5vEDM1jfy1Yw&#10;Es5mELtmfxHuJ23ts4VaIjreNZZ2WhMpZbdpugzmGaZqJx+sa7VCdtZlMPalcngPM7MHsqF3o3Nr&#10;YBrscC9kmu8BM3xYu4K2LrnIx4PDU2YGsmjHwTxPNZM8iQGXLIBmX8K8H9aA+jGg9mblVXWdwKFT&#10;vcT0vTQLFqh5Mire4PvkUw/DZvKwZ5p6y//r9Rkglq9g3YI8xbRm9kjN/pPpER8tY0v1xwP3W8X4&#10;eu0m2nN8GKw/I0WUQXlYhhIbqcRLrLy3Pwmo8zSitQ3o2XoL9v3AAN5BDfPkAK2TU3fNxasP6rdT&#10;Gob2RH58oGI9KlnLrBu88mNMzvN9/Pzb8KOYv4W+HH8MpzZ95qlP+2mKDIov/uBP/HS7i/mpXAZT&#10;WWYQa9eZe8Cs6OGBk5CDjIPf1Le1Fu5dLyPPV17HqWAZtn/SxjjrtvAOuDTE9QLX3s1msMY9uhd+&#10;IFNkVFtd5PvFPRiTLvcM89TXhRye0b4FNrO5OdiMDpn+Zpehx2qjwTqi3EKeLbIxF3PY4y3wBLv1&#10;NeRRyEImtteQR3EI79wnZmDTtSl/WbL0pbkuSzuYpzwcPo7+yOfYrhbkqks2Lcuh/WhDHqvcoCw4&#10;ZLYqYw317W9+x0/LKdx/DxkOPVw7iznzjXN4jz1/EXl1F3BtooW2clG9hJuHHNU5vpo8jWkwj727&#10;NtnfbLIHe+hRT7X5nrvB08eSnE8yLu7pVjjmeG+OPhzau57I4/MIbeHCcLB/POjgNzE/Li+yT2+h&#10;PR95AKyUV8+CJfTqpat+WqYPTiUHXWuzP+wkFYEY1rhe9iCWNYtzkE7cSaWhp5I26pvjfplFltdB&#10;vg84ehBz3K98+St+un+Gc4WNsnkwPgF8d9vuYc3n0i/EzF1mkwDp3DWsQd5+EzKztY1nr7Tgc9NJ&#10;s159PHYQ/iCvfwdjrtxBH/7t/wLMakf2QmYz0thsW50+OXsd+mF6F+cl7v93Qu+EMnwHbdZAZlZF&#10;nj2eOaB9cjHYWy3qfGZlcZj32LbbNYyB2+c4lCv8TYwYMWLEiBEjRowYMWLEiBEjRowYMWLEiBEj&#10;RowYMWLEiBEjRowYMWLEiPGRwPpf/r2HfNe4zhY83hwy3BSG4cdW4dm1ySJZgQYQzVHMIvqrWoHX&#10;W7MNr8qJGbhqHj0Kr8IzbyFSw8NLz+MM1WQJ3niKZrJIJ5Uqwt1u9yHkPTqFiLKDR8Hc9d3vw1t0&#10;/T14KmZycMtz6e2dD3kp7z0Jr9uNAsq/UidrESNIUklEDTp55DFN7/DRAsqUseD5ODEMhrnKCrx6&#10;X/1BEBG3NwtPVzGiLTPypUzv/EKWEYqMopDnYqWEthxN4ffCINoslUU0SyoLT0YPjv6nt2ePHuaK&#10;Jugw3qtHT0x5WIuhod2EZ6mY1XJkRzCRDH2kyEJlGNTqaDOL9wwOo541nhM8MoLPe/bBkzQ3BplZ&#10;WoDX69ISGKYUIQffSkAOky16vqoeYroSm4MYIiQjLdYnxTbNMvomTS/XvSPw7PYwOYXyTdFTt8YS&#10;NMiQMkFGq4EJ9HmWLFZtMXWg+iZ66EYbsnLlpXf91MN+eps+fh9kc/g+eH930+hDndXvkEGJ1TaN&#10;omhpXpYwUbjmvHrPkxV5ycu200DblNcQ9TFQRD0ygxgvChZsppBrvoV6t+hALnKIF27A+/iVb33b&#10;Tz08cRF1fOoJ1CPzGUTZWIxKVQVaFUSKLl1FxMUY27AwRkY5wk2iv8Rm48GcBc3+cCK+smoLc7a9&#10;EVFcv7mGMXl9Fl7uKyuIjlrfRPSKB51P/tBDiEKd2gt9VWXf1ilnTbIgtsjytrkFD+XrV1/yU7sD&#10;7+JiDmyPKXp4e2hU0SZrKxgPYpsaJqNfq43xraDm7Q688KcOQi8MF6AnBshWJ+/ipEN90UeW3vaJ&#10;LGTzzDfhcby2jvYU0ViKnZonQ1yqijZ57GMYm1OnENm0Ucb4OP0OPO0XrlMf9lHoUf90URCb0Q8J&#10;slG2yHKSIPtXh9HdNiOWRukVvn8a1+89gd+T0yFZTvAcefZll/E3zS7aatBBv92cxe9vvUZp6GAM&#10;W2TIbCpah8IejsbR/9IpGs76XrpEUdKKdJH+VtSO8hazWvCEIE8FugfRULyHecozXM+ORtcU2aS1&#10;HPuzDdk4PsBG7ePhU/BsH3kCEd+uBb1m0zs/4eKehI3+K7XRxr//b1/w0/o6+jHloh+6LZUxqFGX&#10;5TMe/UwVzSWYtmLbmDbm9Yr21PcmurAP3avfwpHSHmxGWKqtouwHus/cT4TZa6LtbOoRiVKN5qHr&#10;euxY0/cmn8CmEPSbnmny2OHZipTVZ10nfajvHTJ6etA10TQKK3odBdN8ln1g7g/qr3IGKe4ViYCY&#10;lsTopesUoqkIFLGn9b/B3xDVwk7lFkw5map/kozKEaRjxaaltvcg2VMqJGlXmn5gpKtKZJjiWP6g&#10;DH6ScNrIT6xQAH4U85ZY80x5eK/qweAb03ZGHtl24XoIUblSXmLJkz3Zo61kbCcj23w2a6rrPghk&#10;s5m2MGwJt5cz2l9RFqG7gt1j2iaiS9Q2ijaMto30tL6XDeVBzMiya3WN1JD60G5AF+qz2FFUfkWi&#10;yxaWbexBeXYy+C5ajw4f1iUjRovzh+Yd/a7vhYyYTPpok0lNaZcsX2JW29oimyYZsDuMWu03vJ9o&#10;DHOZ0C8bnh1mO0uyL2sqN/OWeIlJTSxmaa4Z9L1Y2nqMXlX9iozCy4bWL5I9jc2BQczzYlZ79vOI&#10;QhsZQbRXlFnNkM4xylhlCouGZK5QhP0iERSLrNLx8XE/TYldOhLdLvWmtg/LnyJ7BcmZnq1rJQuS&#10;I7PG5e+SbbVH+BlGN/wUEa1PFO/3u9ZYHnStmLt0z055vF/ef5pQWTxonEf7TH1p5sU7gPvuBK6X&#10;rNwGjl/pJbGxRZkxdK/KojLc0YashiKePQR68/bnm+hHzYu67KffHXdFj/spKm5fIfnJ6grWW+fP&#10;Y59o924wGBw4BkbsoDqYC2o1XN9mJH0+izWHh2w22Ffw4DbZ3moc6pIGdcmNTayjt1oYByOMzJ4Y&#10;hP4dMtwZKKsPZiU7S+tjAzETCTvK2883wmPubri7Xri9bX5UHRI8U7If3EfxMs0dHc3lEr4ZLOAC&#10;cx3tsai9TDUS6r5wjviy04XcyK53xHZIdjbdUa5iz2ONTGXbbewJuWnsw9hZ7H9mEoig9zCG6Tkx&#10;mEP55stkZduEDD+2D+vLFPWCo/UvmX9eeAF7I+00GRaOIYL7wJ5gvJS4r5dWxDobcYBsLZUSnrm6&#10;gv2VQ/uxP7O9hXEzNIa9rAT3MzSbzC9zrdvH5DRsiI1NfCeGuMkRVLC0in3IixewDi53sNdx6AjY&#10;D/bnsacz/wYiz8e4zzx8D5gJGqH1SzYwQJgCHT5T/aG9rB5tqQaZV85dw37LrQ3s37g91GssdOLA&#10;6hUwXhQdtPfjj4FdzqZduMl7Dxw85qcJi3OBUXyAmH1lA/ZCemPnOQp4v3GjOVC/f5CxaKD9FRqY&#10;PRttulFFvZZ5OosYhkcGsfc1TN3JbTIfzQb3kbgfJFbDTJr7RGTiUfF2YlZTfQTZaebkgT7EeDU1&#10;hT00rQXcDvJSk7Z7kNKlEliaOm3sC47mMRavncFe6XoJ9T/y0P1+6mHfBE+iUXHYpW22WeqOZv7h&#10;/fjziqju/2H6+0fV8X+aiJbth5VVa1Cz/7OD/S/ZXCUjjLB7D/SYGJc2yBqu1IPY2oaHobOjNqx5&#10;Jpu/w1NNzl3Au7qhYayZ9h8AmyZF31gxGH0Ev1RPuhiK/dkE5XNos66QofPaLPR0Ow89t2s3xv/h&#10;/XjntjmPcfOd73/PTz1sc4/8y7/0eT+tzeNdwOlX3vLT9D6Ud3wGuuVmGb8n83iv8chxMLItvQ1m&#10;zzeYVoZ5Kk0fj3wC1z6+G99lmyg/yVkSIs9NBBSpPlqcN3ORU3XM6QL+X0KNJLnnNcjBqIEPB2at&#10;PUAx7m/P4f3cu2cwN7VHoWc//gjY5wp87wep8+xjyETlFubR8SPYlxZJjQeHe8st5v3aPGzv9CT0&#10;2/FjkJ8B7ptpamK1DXpqY8qMrS/62Gm8v5/u0Ls4LXuC7oHAOiH2NhGmmqHYgKz20nj/KxnnK5DE&#10;whLsmAtXLvupk4ENsnc33r8UyQK7XQ3eG4+PYUyODOAai+9CXJ0EEWJ29iF2ZgqeqrdDcxiR8hC9&#10;RuynaiPpgwSZa8WwVl7HPDt3DXPawgKYjLamMDc/8iAYjTwUUrBHMqxHkXsfama9PtJn9a0g20T7&#10;UBY/h00WrV+lC9f5rnlqD8aoTXtTOXe515aWgOkHdn6H9I/hbc1qBTbo+ir0rOS+Rj09TXbAUZ7M&#10;lWN9o5A8ysbQ56icetA+0Y+LbhNldNJYX26tB+/1Flchuzna3sky3nFeuoKxOXQv3l0/eAJ2sVOF&#10;HXP2DHT/gb2Q+cYy5pMuFfr4Cdj9Hrp5yKpDZeGmsIa+vIQ82k3IUbuMtnC60N9bdXy/XIWOT7TQ&#10;5gODyG9g9D4/9XB09yf9dHcB42Z7BffWXORV457u4D7YgAUOH3sb9UlSxjtl9OMmGeSu3cLc4KHN&#10;dlzVAM9gjZEkq5bdgV24uQb91mxCjg4dPemnnvR76GbRRgNDSLt19G/GCezKmYPwickPgB3Qpqwm&#10;LdSn6UJXpNLcT01h/8JJYH2W6GAPeHsOOucP//hFP724zbL30bSw7tu6Bju5toJGGckjr5E06rdn&#10;DLKx0QTD3VID/bCSQ/2aLvqzS9a0fGhvV+/pzX4xdXWTOiZZg85vUu4mx2GDWEnO95OYRyz6NQwN&#10;wl4eGkc/e8gOoP1TuCQxewNtM79IZrVTYPZ750Wsoa5dgb4qc/8smUGZNPe16afUIYN52MBO8YQw&#10;1SfJtMl1s8PxO06Gwc9+HMyEn//0E346MIS8XQt6RCyH3S7k1YNFvWPTtyRhoRzaTzLrF80JfIG0&#10;tIj0pdc4blaQT6OHZ97cBFufh6P7sKY+ThbQSh31uO+eJ/10317svQ+QadDhO4JbS2i7FuVx3z6M&#10;824dbVThaY0ehkZQHovl73ZR7jbfS+gkhzQZ7Po1QaKTBNns+vXVt3BipcvT544cDeyx+RvQP8g5&#10;RowYMWLEiBEjRowYMWLEiBEjRowYMWLEiBEjRowYMWLEiBEjRowYMWLE+Ahh/a/+7md957bOIqLL&#10;ZibgqTh5Al50izV4vtboeVkYhLdqJoMIhk4HXpINRvj3kvBQndoNz87hIXjte3j5hZf99Nqr8Iq2&#10;O2SG6sHLs0Ovxx5Zz8YZ6bf7KCJiO2Q5Of1tnLWez8LlsbFBxq9C8Cx7BB58zhTS1BD88jJJ+PKl&#10;huCVWqTn/+govHLdOjw2UxbKkkgc8P+eeRWemmvX8SwPVgeeiWmya7RK+M1u4xmjgyh/NoUypMkE&#10;p7O4c4yMGxrCdQ4ZC3hEsQ95OTbp8u/SU1wsDU3D0oDv5d3aIaNahxEPYlbLMhK4fyHSPlxGXigC&#10;3iUzRDaD/smzDysNeAfnBvD9GD3Mt8lAUiqh38SmUKBHd4cRyx5cRtd0W2iDJNuuSw9el3kp9EIR&#10;5l1GaGayeLadRN5id9k9HPT91Chk75798NzdZJtsbsIjec8Afh+dQWRSdgAevWKhqFUhy016hb52&#10;FZ7olRtBZNM4HUWfOHCvn848Ce/vziDGg6KkFbWBT30EzQ6YH4CuPLv7aOsccoYYsOcSDMDs/0Dv&#10;YJ61HNyJ/5I8q1hd/dJ1MKq99r3f99MHtugO38dnHnoW/3wCXsJ0FE806IHssAyG7YzRBnVm7uTw&#10;LJYoUVTozG31Qx7RaLMOQ18U7Civ2xVGKEtWjOyQSbFRwXhb4dnkHpZuYvw2mvRyZtskB1G+oWHI&#10;bD4JnVOuQq91kvD+tlnfVBPjpU3dIvnzUK3iO8mqIijEgtBlfZI883ryXlx/4B5e18azxETSFINZ&#10;N2BPyDiQ8ywZLl/7I0QDXL4B/TqYhLwP1jAm9++GN/r+B6DPkrvRZpUExuRYEZHWnRaeOXsFZfJw&#10;4yyi0LJd5Nlh9EqygI5oJHhtF202yCiWcTIT7J1Cv0zcxzYbwZht9YJogqEu2qKaxLXVBDyodbZ1&#10;ykUbpCx4/r/6IuaZK2eQV4o6qWO81ZGGo6ii7BIB6xnaXVFEiggzzEO83kT8iMWJEQIayx7ErBZl&#10;RopG0ags+l3io3IPk77RLaK/uh30wanDwbNOPYNIt8QQIqpbNvRWut+rPqhnewz5c9mm33gOEeMb&#10;N1CWFFkpLT7bDYUTNTmOLcquyh0tv2kj1ZMV0mfVS0xMiuDy0DOMdRzHvKf/i//XsSHrgqI9dyqD&#10;vg9HoqqPgrwBsZ/o3iibifmd0fSd9u310rPCiMpeknOrIvdULs1NFqPWpMeVt9ic9Iw0I07uhjva&#10;WX3PeglRNkFOrwY9fu9DUef8zqRSwBHg6j7EJhYZAz3aM2HGzGi5dxof+l5pSjLN+00EIBHuFl0j&#10;mVTeukTP6BsNfqLP5jpFFVr4Xd93EtC10Wd7kNwIKrdL3a/6pimXkglF2ZoyR9rDg+kHpq7Ys6iX&#10;zL2SAdpvun6n8ROGxqeefwciz0qSVcDUk6k+R1MP0byjpVAbKRXC49qD8hFzRP8bJCGGRrFgqryC&#10;7GGxZaUYL6w+bdTRtrIz1VaKeNQcHkabBpiepfK3I23WZarPHdpEGpNiQQyzJqmcDdo4MqNkUyja&#10;UyyZylviY/qa/dtuI59CAfO+BzFElLlGULSqy3WLYcJiuyfJXqF+UQSaIoF1v+yZNKOnfXBMdrl+&#10;GSBbxqFDsEc+8dkv+enYGNZZ9Qau7ynyVQwtPT5T0bchYVJ75ri+EupkeVleho0nloFCAXpWcuVS&#10;RsxntmkyJIdqX8NCp7Yh41p0jEm+onpCeev6u43Nn2XcMaZ/jPL/JPL4qBEuoxhWxBqncSC2QvXx&#10;HfXg+Ghx/WvW5tQX29uw1zxoXTs6iqjNrTJsvB7H7+AgbD89Kxj3FExC36v8jllfB/UJdAW+0z39&#10;X/BXF+iWn0D3fOg+lwEdri+zkB0lRrJ2A+196QIil5vU8VP3gNFmhGv0fBLXNepYP7rcl8nng8he&#10;y0G7d7gp41D3ixm63MLnpSoiW1fLiPztcq9kMoW8pnKIFB2ZwvpTbOkeoqw/mnvVH/3GYnp7P/2i&#10;QTKyk6zcTWZ07U7yFM1L0PemH3h7+HqxMonVIfSL/7fZg7wUehi76rYu7TXNk4KGmcZXaEj2s4Qc&#10;3TGeu/isrxtN5L21DdaEahN7CbkkmNW2yBCwVoXdUipjfelhaBj7XV0X15y7jD3QoWHMvceO43du&#10;mSYmGOme43rx7e8956fzm9BbBbKHPP04WOw9bJYwpiol7FdMT2NfOctTJNpksre4R2X3VwseOg08&#10;I1ekvqJNO7eOufvyDdTPw8QYmQbIpNisIPL6kYdO+OnSKvaAXn/jT/x0eB/sq/wkbI69Bayrpx3a&#10;XSno95aNz+l2IEs0O0xkfpd9njKsZihDm7b4Bhnizm1ADywvgr1hmzqo4+IZTg35eHiU7P+nTkA/&#10;JfOYA2qM+j9/EQw4hw8iIl6nY9g0Dh3uiVhaB0hee4E9pPEhu182q+Yy/R6VUWGncXbbeGHe0XsT&#10;lGFD1cM2bZAleJ7sSNqHLvLkjqldkF0nGdiuLtvfJZu/ymORlUK6NFCvH0xnag4Uc7GH9XWMrZkZ&#10;yFsuc/v6XGVZqeAdyWYd9dA+4EwRzAZLVzFelkrY49lzD773sIcnUxiWIhZTrBXJkNYBfng9ft4g&#10;+ZE8Gr1MGVIalrudZPHDIizLwgd9RvRe3fdByqo777giUpwu9+oEh++VJBLal755M2DZ0Fpu927o&#10;GLGGCMZeZDs7nJRu8p1HfgB7vmNTGANU3wkRYIeXN0WOtS7nMq1/O9SdGTIwtTcwDhZmwUo1uAfj&#10;fGwS7+DE8NvcwCkhzz2HecdDpwB77GNP4eSXddb1wnm82zh6H94V7hoAA8nNxbN+uujg+3sf/pqf&#10;br2JU5refQmny8ymMNd5eOrLeBfyBNeoaTK/JLknpbkpy30/gU2i1zEBJBt3kwH9pvd6ZtzvLC8f&#10;GHxHqI1JMdytX4e9e5msWftPgcVoegRtkDRsVOiHKtc/C9fQ1vvuxX40t818SDLznJMWroA9qMf3&#10;qpNjZDX3//a/x2Wqdl+X4gszTpjerRV+5PHPJlZmOp3F4oSUbgdjYoMVcXK4eIj3NtmpNvWURebk&#10;Tg26fXMb80aS76RHpqDXSzWMySTnCg+DfC/cn1H8v2qLnuYqyr+m0R7f87k8beKOavM203S8L4we&#10;91+63CB2q+jT2TnMWWMzYNHS/szSNcxpl85jDbVSRv2OPox1zK5x2HUeDEkQbaIOFVKP9HMTZEpK&#10;09YLM9mF0ebeivaTcjnaZyG0uN5aWSFb0zTfdzFLdXWH9lhWQqofmIohMqnG86CO4PvGagV9e532&#10;ySRPEhsewRou/QHn4rvNK8IHluEdwcbn+niNp7t5YFMldlO/Xn/vDT/drmJtuusEmNWSfO9Yoixb&#10;WdRrhu/3k7Lf2DyhFkvU+ZNTRpu9dwMMV7fa0O25SejrA3vA3tZZogws833rJnTRSgHy1kiCuWyr&#10;B33h4dEHft1P93Js9RdBSHoYR2LDbXJtlOX+3ugInq1eopmcqN3EvNLhCXcelq+hj2/wHdUW29Mp&#10;QIYbLOfmKtYaB3jan0MfB5vsuukBtFnCxrhP27DlUzqGqo9q+3k/HRo746cTE7Rle7inmwV7YZan&#10;eY04yLNawzPqWdR3mCx2F1/FWuOf/BMwSXtY28b4PDAGmd13BHPZqY9h7fPwMXxOVTCuF65jnvyT&#10;b/17P315Ee2wzNNpMkOQ0yzf33pokbEr00B7d+qQ85kHwDY3k8W8cvbsD/x0qwz/iewQdM2XPver&#10;fupWoItKbNswg1cri3Kk+Ngm9alEcppM3BffRVveuIa2KJMhNpnjWonKVOzO8jcJn84SnBCE7zQ2&#10;ayxDjuv5L30JjGq//duf9VPXhWzYNp7ZL7X/V+sxJxG837Q4emz+1tOkxPffFnWkzXJJPSwvok3e&#10;OgcZOH8RbdnlEWsL26H18SR0+ENkMx0bge32yL3Ya0+4kKtWGc8YI7Ptlatv+ume+7DOTNoYb/U1&#10;9M8S2dw8pLJovwRP3kzwBMF0CvZiIYc6t+kjcWsR4/1mGXLW6qqvaVvcgm3x9LPQE0cOibEwkXj+&#10;W3ifrXEcI0aMGDFixIgRI0aMGDFixIgRI0aMGDFixIgRI0aMGDFixIgRI0aMGDFifGSw/spfe9p3&#10;r8suIprg80/8NT/92n+NSIRz8+/56TtvIRKhUocHbJve3k0Xno7VFiOS6O1ZKMLrcpzREh5WVxEl&#10;98q34a3d2sa1bgnehkV6YieT8MbTeawzR+AdOjIJb9tXXwKz2gjZkWye69oIMS2kB/D88haeef/9&#10;8CT9wpfhDTnfQL2Wa4hayw/ChXEsD6/EZgteknWyDX379+ApXJsNotWyNp6RT8Mz2SYrSz6Jz7un&#10;4N2aKcLLsEcmkg1GWA0w6iVNZgVFF4lFzYOihjuMUunS+9swjjFPeW+rLcSOJsdRMUWk6D0qNg4P&#10;0SgmUVtl0vC4zBfhYVkj8528VR1FeWdxnSLPxUiQIytFmx7PHiwyYDQZraFyd7uojz67vK5R43V0&#10;MR0cgKeyzbIJOUa9eBjPo10fvQ+RiquMMJmdhew+uA+RpDPHjvppJ8X+YWR1hRHwtxix+fa7kJVC&#10;K4gIGLTRDw9PYJwcefoLftoehEyiBfr1VRqIJqAfou6ilDsfGbRfl5EI6svgFsqJ2PVUPJa/0kU/&#10;ffcMvFkvff/7fvqVKi48xrOWPWw+gbYa5tnD8uht8GGKyrEYNWUxAkuMHxmOBUVmlhiNqygJD7q2&#10;qrPg6SFfIkOarm0xgqzJvncos406POHrZUSvJsUO04bceXDJYiAmkVoJeuniFYzz6haePcg+37MX&#10;8nTgPuiYUgnP3qBneY+ev05IvhxG2WQZ4doR8w09ql0XqUMWx4c+j8iG3AjySjThGV/M0HPZobd4&#10;T1LTv7eH9uwV0d7f+RbqXrqMvGcyiBo4fgz6dfcpRM6VxpDX7C1Exk3ROzrL0M38ICJjGk2UycOb&#10;L8Eru7qGOmYSGD8p6oN6G3lqyE3yDPtHjkAfFz8Gmd8qIqLZ6qLNh9KKIOrXg8xqTZ57X7PpGS7m&#10;Pp5lnXZQn0uX8Ozv/keUbcBi5BsZSxQRGI5M0f/RtKcIv8i96J0+ODjxNxhfOkc8GG/e/8izbRgt&#10;Aektwy4lFhrqXdtBKtg25MvpoB9zjO5+4ml89rD3AUSwJbqIREiwbXqMdhDzTdfFvV0H88oLbyNi&#10;/sZ7kJlcnc9ihVsh3d8y9UC9onNBkmFaipqKRgkZVh7qTjHoiEXNQ5RZTRFM6p9MBnLyftG1QrR/&#10;wwhYQgD1g6Bn6F4xlSSzmIOjMqJnh6sdlb2AWQXP0veas5SHmMg0h4vZT2XMWIFtEa2bnqn2Nm0V&#10;rS/z1P2GxYmfo/neBurZjPLmpSJaM1EghPme/+h6EgL4MGNNzCiEaROV0/8bqieZlQL7AJ+TvO92&#10;xiLco7zUnj0HchWV2ehnwZSFz3C7mFfCTaxr1JcKXr3jGRpj1J3SA6qf5jh9Dkc8m+fzN0cRf4Rp&#10;E6ZqE92ntjHtoDIz9SDd4XK8Kk9do2ebdmeEoq5Tquv0WexhHvSbICY4lUvPio5708ZMzbP0vZ4Z&#10;0mO6RjpGLEaSTY1rEwZK6NliNOvSbhbC46srVi3qbtVPl8hGl81uysTPgkWh0e+ZEGOD2q9ehx0j&#10;pggxKaucLm1ttVGKjMn6LJtErFBhZrVsDrK2TXtKTKqKzlRUlPSZQzu+RxaxpMPPjABW2xbIbCZZ&#10;9yD2Wc0LYqPatw92yDOf+4qfTtCOJhmaaWNbdhcpTnqGdpqN3kcqjXJoDLEJ+n2La27dAgvNEBmi&#10;i0XYK2qrJlPlyG5JNBuBLS5GO/WZxpjG3CBZDnI59KXkSs/QdRr3GgNKf96gdhBUz7sheq0+654f&#10;du/PAjTnas2tvhQjoj4Lpj6GeVC63k8Ms9raGuxoDxZZP8VEJOZem+P+9vnOywuZRZ+t8S55HR6C&#10;3Sw7wMMHbW7NbeF7f1z8KPJyV4iGKnwf/40yq/Uf5ic1risvncP6tzcM+/nQPuwFDeVQMYtrENmp&#10;lhPaW6D9q3WKS7YJ6YzVMiLB1zcu+WnSxedR2lIjFvozb8OGt2bAqhPtNx9qolAVPXT4her5QSP6&#10;f94gGdlJVu4mM9KzO+nRqK6JQnap7LkwVArNC5x6jQiKwYLbEP21K1LdaJ4ohjYpAI7122DKqaci&#10;czMG+SwxeFVq2Ndscd91qwNdslXB2q+lUyrKiKL2sLWMvLe2sP+wXoKOyOQhm0numz37ICKyDx/A&#10;/liSFdu8Bhk/fQXP6PJEgkcfA8uAh/oiWAvmbyHC/eGPPe6nPTGj0qaokxmrRfus3YbNkM+q1cCM&#10;c+089qzq21jbeujUMH8fOgKWgMU17CWcfBjMao1VjOPnvv9v/fTAvXimm0EjFtMP+ek9M0g73J8U&#10;i64YGHzQlCHxmxl5aQmFUvb9uxega965jCh1l/t5De5vdrjH7XQCG+nLH8ee9N59sIGWuV5fXsLe&#10;x/Ii7Jd7T6B+46PoU5KB9+WMtpIpjCoAW8tDu83nd1FXzUkZMkNor1ciKqZ1yfpO4yhs44fZ1D3o&#10;t2WOUZeMJWNkb0Fr98tNIXe0Z0jbVTZvjqcI+NDj79hQVc9Egeu0Hni/eUfzp4e1Ncjy1BT2ytJi&#10;WeYaYquEflkpYd+rMIz2Lmaxp1gk88fyVbAKzK1hzI4fwl6jhwN7wHogwgptAWrNEDOrSQ6Dfns/&#10;nf7jQvneDsjPzs9C+d6vTD/s951+M3NT1FZQMTX2uC4z441M0h7UfmNjZM2K2JFqd1trcoi2qpWo&#10;kbkjwXVYeRN772+dwxxgT2Hf2cOjR7CmS7Ec2QbGe5onBnU0x1IH1TYxD6VGqA9sXKfXRc0tjJsL&#10;Z971Uw/De/AMnepz7gzezWyR1eXxj+GEm8kMnp0o4Z3P1XXMH71h2F/tebCKNW6AkWVxNZhfEvdh&#10;Xvn0E2Bv46tMvW3pA89KUaeUV1HONNfNdhG6VPtgUou39a66VNcg6af4L3yax4+NDnR+gnvPLG6i&#10;sYG6lsiWNbkf+qjH9zNimHF40sCFC5j3z3I+uu8JtM/xbLC/32HebZ4YkiKTqJUL6e4+xPqp+kn2&#10;lUpe8SnSZsT7jTXBXMcOMEzwDuolO7rC03g8XFyDvKTIprl/Au8KB2n/23om8zYdyb2QvpGHlM+4&#10;ez0gm60Wvk1rTPKiDvfkzftVPrvM92Gaq3VilwEfHX6Y+ZfzpeyQbhl2yeIiWIF2HcC4UpvNXgIz&#10;nt6ZjpJ57eH7YTOlQotCmzZdv0P8pFXhCVt8eIbsjH1lg4QMtprvdbKSPi8soj+qZFzysJ+nZAkL&#10;ZeiOXeOwhWRNKdW7Rpt5ttRfLKOY5sJ7q3rfZdaaXO8vbcIOGN/F9zDUU0kziH+aoFbS/mb4JAiu&#10;VRNt9PU7b+Nkuz0HwJw0Po02Xb4KNrbzC7DZTz4KpuQBMi6J8TYl1ifqMw+r61h3XD+P+WBzCXq1&#10;UkUf2tN4n9UbxbOeePTzfrqXRWtcgS/Iv3/z9/x0y4I8NgoYfx4+9exf9dMTg+jrrPqyifFR4zom&#10;0eT7Yc6bmQms93W6VoH+Fj0ylCVFD9rHey+CvWmujLbocI+wzrrPXkY5p8Yx343tQhtq3Zh0IKsu&#10;7fpCUXY16r+2jH0BD10XviTpAt7R7j/AuSeJtrPIrJwbgd1pkwFrawXrnDqyTmxsYJxd/T7mn/Ov&#10;cq7uo9BC+Z/4Mk5K/JW/RBawBGyDDOtV5xyRo066+kd/7Kf//g/hY3OaY6EygDGbCr2jevz4r/jp&#10;niTm1K9//et++oW/9lt+muMa7vTpF/10fgkycfAo549jSAeoJzp11Kce8hepsmu77LMMdV6KvhHa&#10;45m/CGbVy5fQT1s8cazHNZ8d2R/v/+L/tcxRWR4gN3onomtTPPmsY6GNnvoM5oTf/tuP+ambQN86&#10;CfR1inZ/ig4Z3dAJYzYZ9nT6kM01mtVD+8qGs2zcY1moX2kD7f7uJXw/Pw9Zv7kARkAxHHrQ4Ylf&#10;+jR8ujpcY4/n0E8HZlDuVBsysrkAVrPXTr/ip/c++XE/zaVgY23NQv/VNcf1MToO3TA5BbvSsGBS&#10;nWrfYnEeHfjmq5Dtm3Ww/1Xa0BcdB33e5WQxRDbEQi443WB1GXUOVTFGjBgxYsSIESNGjBgxYsSI&#10;ESNGjBgxYsSIESNGjBgxYsSIESNGjBgxYsT4aGB97dcf8V0Lh+Z+yf/il5/+2376a/8NvO27BXiM&#10;OjzXeHkRXqCVDrwm37iAyLfZBXhiyouQ5GIm9dClS26jBO/Ct19G9FnjFrwHB3qI/nfkpk9mouFx&#10;eAAOjOH3q/T0SzN4Que89gbh7eeDzt4OI6WcJtITJxE1+Nk/i4j+Kr1cV7bAvDQ6BY/NzSq8VRdu&#10;wctzYw5luHEaz/aQvIUCjI/zPHZ6e7r00M7Ro9yhq6OYCTa3ENGQZTSLovHlVSmGhjD0naK7xU6l&#10;CGyL3pOWzjtnA2R4rn4qxQYhOqE4kUKaHsf0WG4xhFSRhmJlcOmdny/gepW3x/sVge6YqDzk1xVz&#10;Qx9JeuQbpgJ6QTd45rPKy+AOcx61Sw/ffAGRGpZDT1TFLsgbvo8CI3eeOonzb61peH9evQrv2wd2&#10;7fHT3UfhadrUWdht5FElQ8Nb58AmuDYHb++CGwhznv8+NQYv2wPPftFPE/TIDiL/6GIajcSg160i&#10;afodh0Te8H3oXPUGo1B7ZO6y6UXvMI4gTYZBikCiQwfr3zn9LT9d/IM/8dPPZuEV/uhf/PN+6s4E&#10;587LE7ZMr1y7hmeU+cz1Bjx5HbKL2C3coLPhVxhdZLdQj2YL/dYWVUYfYmMTm1OD9VAEhqJtOmQV&#10;KXQgK+UydE5SoUoM/6rxjPUwW4rykGymJZt85txVRL5u3ETkyPF7EUXwmS+hTcqs1ztvw9M+x7Hb&#10;6QZRHjZDbxWl2iKbW5Jsey77a3QM/XLqi4gSqPSgO3Js4zzLWK0iQnMgyx/6KGZxT82Bp/GfPAev&#10;+sIahOLQfnge73safbjUhXf3WgXe6xmWJddBngMs88gu6PWtJtuyj9Ul9JHTpv6sot3XbkHHtxgR&#10;2yyhjx+cxPg5fhLjR2ESWz0822oi2oLHvftoUv0UOihv1YI3d43sRQn2dYosM7Nz+Pzyc+h7p44x&#10;mpNivwvkCW9S/6839CB3komWhJ2Q/AXAdQpyV2SWB33n0MNfzxKjmvnMZ4pRTZH/KkONcjlYwfcj&#10;ObT1459D23oY2q9z+5G6LSidHhnrHEax9b/x/7YS6J+XzsLb/vxrkIlhql9FApbI/OchJcYkFMsr&#10;OP8BNLcGQF+rfglGIUj3dzgWOmFmNbKuKZpJ0XNJzoeZPCJmOtQHaiNd96Owz+he9UM0Mtf0SyRv&#10;i+wBijTVfKP7wlAe+k15ODy3XZGJ0es0qel7yZ0pQ0j331Fu1kvli0YiCyECSB+6X3PDbfVheaLP&#10;SpqITH6vKDpFxtLGUFubNmdZWuFCRNrAtDtHp6kf7QDl1YqwTzjmfj+5LUI42gZqT8NCxTx1XbTc&#10;QZ/ffl2Gc57YuTzYEZoZ3du/yv+rn13m0eH8qfIqb40XMRdmGfXlQdcqb9lMpq1YnFCxfChISNdJ&#10;VyXJfKu296By9IwcITXPUPk5JvX9ThATgO7zEP7fQ5tsYOoflUfXRds/+kxFCHVd6Zbws1D+aF/K&#10;LhbLVpv2WPSZuk/saf0LmATPMOUjS0W/Bv7fbqTcagsxKAr62JaBRojpy4PD+aIqRleOg6ZhZ0Im&#10;XdpVaqN0Gtfps9YJtTrssPAztN5oUC+LWUQh4EVGiIuNwqX8dVhfrWeSjDAVi5sY2dS/Hnq0u9S+&#10;kvM9ezDPPfv5X/ZTMas1W3iGS+buKLMap5A+graVXSimK0XoCpubmFvF+KYyqK0cl+W9/bbE9gYj&#10;HvsoV/C/7s2RTVv1qlImVYbRUURHCmLKC9i4/KRvW5kKmT78WYBkWWlYd4Sh39WWkk8P+m6nPKL3&#10;Rj//NKGyeHi/8ujaaD1d2kBirQiA36tV7Ht4WF+H7ZZlNPPEOKIaXcpXeEx5MPqNZVOq7zX+tYaP&#10;rv89/Ky2991g9hIYMe9B7azy65eumHpo35y7hL2plTXozAN7sWbfNQ27OptCm4mps+dCT3iIECV4&#10;RraPUhXrsbUK1jEkD0lMD2N946RpuzNits0m1hAIjwS1vsu1tIn2pe7Ht/3fmaJHf/Hw/jLwweU0&#10;mtcHvTesv2RnbZPVa6uEuTRqE6WH0E9To+h7RVSLocuoPe4J6RFhxhyVTnNpj3ahTXYTQSa462L/&#10;rFrGnkJrHWvvlRrYT0hgnhhJBhHK4zbWWUnucbz9HvY8r8yBTeChL2MP656jYNkwUkrWc0W+v/4W&#10;9m2rSeiqgycCZrUZztvlOvYAxnfh+RTtRJ12zLVZMsBx+mu3oZ8y3DcaHoL+sm3slY6PBUwL1QrZ&#10;GpJo71vbeNY9J8B20NyE3f72e8/5aXEQ8//MBNbNo0M4RSBdxPVuF/VMsbqhwP7EchV51dlB2tuc&#10;GcR+RJb3rG+DseDN82ibpXlGvHMN0WS/utRfYwMBs/1vfPXP+mmLUvDmWbAFdVdRbtlKJ+5FucWU&#10;I4ht704dH8iy7EAxqrVa0IXaHxscRNtY4ibR8GG9P9h4wvM0PjQHXXoPzEhTM9h/3L0X8tWlfHWY&#10;t6M9FP+vkb5wNfpjhv8Q7zeH7VTu8Dj3cDf7RnvPsp21/yomu7UV7Auvb2NcTM9gXinmuD/DNcfy&#10;LGTh7CW8axgLMavdexTvI1IspsgLxLCcUkeY+t1Zzl8E/Cj6+v36/CcBrSdNuai79UzD4qp9/A9Y&#10;prDc7WRTG3APyuQdub4b2T/Xddpb8KC1nsoVXR9rTdTinnWa9orETusakWV316GPv/XtH/jpCk8X&#10;8TB1CkwpDxzAON/VRCZpvsdrOnh2vYk83RbGe5OsLRN8Vo0saWnuDWd5vw/+u7wK++vds7DtWmms&#10;t77y1Mf8NFFgo3QwT55/EzpoiSeNTJw47qczBaxZl16BzvWwwndRH38crKAyvfU+RlCxOhVcP38L&#10;+qC4D/Uf5lqR1Tb7MT6Yp/rOwOzDRHX5jwNOrlQqXSpPnbBhmJ+13yfbOoc2SpEVffkVvDN5/Srm&#10;7KlPPeqnj+3Gmt0HxaBFZZ1m2ou854oyxn0UY1l5KtWJV4kM6q99jCSHSWMD+tnD5WUy9XHPLD0E&#10;RqgTU7QVuHeTT6JvU+pbDTkNBzLoaI4zLFd92A7K06XdIZtOTaN1iHRMqQI7YIN2ztAgGKOGyGyr&#10;2yk6fbXB+vahrRCJU62BNaf2X42tyr0HvSO9eQOMamJ1fvKZp/20yP2L4AleednO1FeGeUt9yoFC&#10;aeyrUjwrUGfIrcl3BzdvYk0VxsGDeNekvei1ZdisdgbPyAyiP5I20h4HWJLl15JKTGo9PrxDe8iD&#10;Th1jYtDiNWm+m+Jr4kQqaoz8FMCi9Nca8geAPvPBH9tVyM3iKtYGY7thp+Rov9fW2O5b0KlHD2Jc&#10;p9ho3HpLtLj5lgnNQ/PXyRJG/TtA5dKmPVwp4dllnkrWysF2T4yyHxvo68r5t/10qQodao3BLvJw&#10;8kH4atzL9/ZFylWPY8rmHmOHdtnWOuyxec5V9xyG7OQyrAjnvrV3wRjp4b23MO4bOb5rHsX+y3my&#10;Lg6SoX5sGOx6Wq/kiwN+apmTktCWQ8NY/69tcO24hTJ5mBpHXq0G+qPWeMtPswW05dAE1gwlMryX&#10;S6hnZRFjd2kRsj+/gDxbZcj8lz+DvVQPD+xFW51+7xt+euqL0GO7ZrgvSd1vk+lZo9Mhm/Bb/xZs&#10;aF8/hzLZx7DWevCx4DS2kR78K7ZvoF2/8fy3/fTEJ5/000oF7x8XriGPLt9F3/cgdMnkGObJJPfJ&#10;UmzDapOy3EeSLGU1tl+eelmnyjToRzJ/Be/zr19FWqrhes0BQnS+cfgO0oPEWusonUAi1mM7i3XA&#10;J78KZrJnvoI1aS8JGdFJXGmeipaizajvPXQpo6ZctLds3tP/wv9rOWoD9HmGevrdK/AVaNRw3Y1F&#10;tPHVWaxVPOweQ99/7pOwhbqsQLp1r5+mOtgHWLwMHX/27Kt+Wqfi/qVf+W0/nRgls3oT9cgMhnee&#10;pM1VD6RiAbXJnum2IF/neMrX2+fhV7HRhnxt1jEGuzb0QjKN8dSib4WHKln1gp6KESNGjBgxYsSI&#10;ESNGjBgxYsSIESNGjBgxYsSIESNGjBgxYsSIESNGjBgxPiLEzmoxYsSIESNGjBgxYsSIESNGjBgx&#10;YsSIESNGjBgxYsSIESNGjBgxYsSIEeMjh/XVX/28z982PAdquy888pt++pv/z/v8tJ0GrWGyCRo6&#10;ixR5ZDBN/Lv/+Ht+euYi6N0GBkhzZ4GWLhlipXTFr0l63zdeADVvYxmUcr0y6ffIOzkyAkq4fBH3&#10;ZfL4fXMLFHEjpC4XpXHDHL2YSFRIc17awPEaBYdU9mXQ6xV2g+bxy7/0eT996HFQ5FljoFx968r3&#10;/PS7z+EoyIkB0AaHvfvSS6DLFbWyOdqS9KADAyi/jqrU8YdrLNMIKVVzeTRSl5SlndAxdTr+U7SH&#10;bVI/65igboN0fPzdJjVmmuev6tiaJI85a/fQP2Gq6AKP87F4vE+bRyE5POpGNOgWy1/M4ntR4ueG&#10;0A+C6K1FB98SzXAIpRJoGkXH2OBRjuYIFR5RVCmBPrBLitl8nmVJoV66vsYjvzykS6DePL4XdOuH&#10;nwI99a1boFDczzYZnQFdojuM8ncS+H6FtO5vvgtKf6uJsqUCZsJ+m6F8n9oDuRn/1Gf9NJ0jzaa4&#10;cEX3SLpNfjJUsttNyFuzi/FSr4Ga0UOzhz7u8SgEO4Fr2w3UL50BnWM6D1rX9S308auvkCryjR/4&#10;6a+TlvrQV57x0829oHe8cAG0rx6ub/IZop8vo34p8gc3u+jDLGX0+ATaLs22e+s6KKLLKyhjJo2x&#10;YIX6hezHCYu8xzqGqkvaY50V4TbQ0C6PhGq0MZZ1FExwnAau1xFfHjQWU5T/DvvOpiy322jnPKkx&#10;1T2JLPTB8BhoXsfHMXbHUqCnvHYdR2Z4WOeRG+k0yqejaTo8HqxLCsuBQTzzyd+CXG1Q7/VISz1u&#10;Q1YsUpY6XVDnepiYBm3rShPHaLz6HOhAR3lsw56HQCVbGkJ713hkgY4e6LrQMTmOqz2TyCdDyvVK&#10;B+PKQ7sNObM57rM2dGWPdM1b23h2roGx5xRIc1oEJWuKsq1jXm0ey5XMs1/7cNjH+qpmo3xVHhvb&#10;bUAWBobQ3ouzeNbr30VbWlWUJRs6/m8nSKeoPFEq2A4pcKP0+T3eZ4vCXHIVou6XXrJ0LhCP6hGd&#10;vvi2Dd2+ysJU3zcpn1M8/nRqCG186osB/bEzir7WcZ+8NZFyIBsuyykK2bqFMfzdt0DlffldjO9J&#10;zqdWC9eXeUSshwx1uJjDTVuocdiGXqt4CH5nSgpf1Uupjn/zwXFqjiVkH6ZIwdvl0c+axw1FL/n3&#10;lep7PVuffxii10TzNnOV6MEj9fth0BGpytOOHF0ZzWOn8qs9wkdE6DelQo86MlrOoAyoT/T+6JGR&#10;PmiPmWtZflH1SwTMEY/8rKNs+g9Hqq7m56rOygohSv8vGnrBjtRTQ09lM/XkIzUHeDBjje2nvk03&#10;oBONTDKPaBvpe5Vf84yTpJ5QxfuwQ/976GngsDyOjoImZXovBT1m+ivUxx5UFh316eGOOqvSsp+p&#10;Y6LHzZrTwyJt2aN9p2d50D1qM/2iS/S92k5lEqLyZOrHNAx919GxJZFrovdG+0voUO5M21L/ebDY&#10;D9F71XeyEVq0e/W7qqH6qd4aZ8rPg+6xVS71B58hO195SKfos46GdUMU1x4Ghmgz9pHmEfSVOuyn&#10;JI98qtHeN23CIxP0WTpE9ZDNrTWJjvL3oDVBs4N7dQyojkgo5nGt2q7DY0Q6FA4dgZ3g0TFqI1G0&#10;h48s1DygNtCzd+3CMVjPfv5X/HRqikfy6xhQKhUrift0PJWOAdUxPR40FevIm+gxoK0W6qe20lyt&#10;z23q8dDw8FGtos096AhrtaNjzu4AGhW0s46M05ppaAh2pLpN0HAKH2sYLfdPE9FxJN0R1iFh6Lqo&#10;nvCw02/R7yUjOz3jTxPSVR40tt4P0fro6F7dr/VyANTXwxqPX2jyqOSpKYyPZAp24k5o8Hq1mfSH&#10;yqL0bm2q9hZU7rv14UcNlTMK06YsvrE9+tCxcYESR6J15WYNa6PVLaw1tq7DPlabTs+gjWf2Yi2l&#10;/Gxzlk8fbCI1CU3oRLmMtVrSho4YGsDRPP2R7//tUWe2WW5J00YV/+VDR/4W+TitjxPUmdKjmld0&#10;DNiffu/8/CAqRzvpHMl+YMP7Sb/zITseegmMrdV1HFXTs6DjXR4TVipBvtZdzN+jRRyVsm/ikJ/m&#10;JJ8skm1sQz47NCZ1pI0EztK1PP7DyCGSfl6SKJS3VYGMb6xc99PxMchjcig4ctDtYW0tc3L5whk/&#10;rd/CenHmE5/z0xR1iI5I0l6bNzI8XD6NfbErN3CMTXYX9sA8PHyKR4c4KJ+OA9O+UrKL8bI4d9FP&#10;LdpCOjoxQ5sjmUcZkgP4vpfGXpeH81dR16vXcWTQ2BR+e+AkjurKbKGfvvG93/XT+09i7/bIgZN+&#10;2s8MKQ0HlKCfar+tx37r4+KFa35araCdtRw+eT/W6cMFtMnsdRzlM3cFx9KtbmOPaJ12XIv9O5BC&#10;WU/sY1n6ePQUjmupVnBk0sULPDZzEsdl6hjQVJFHKAnmCJ/boZPsk0ah9O1AHgNqc5GgIzo1HgYH&#10;US6bR75KZiVwRg//0LkBz9O1ekZiBfXKjnCfmEddCz2tfSJ5m+kptNbTOlLl2Gm863ul0flP+9/R&#10;vYVw/aJ1blOLO7Q9m2XsoVWq0AfFYewhmqPeWe6NBYyT987hiKIBzjseTh7H2EmzXnqv0mVbplU/&#10;VTO0TvxPFdF++Sig9UWXR1MGcoRnGnnq3T4G369MYZsryAOJQSQLPVugiuxfxn9+SHvsZMfre8l/&#10;V0e+UXmkdRQ6xU0q0aKsX38d+u4Hb+AIKQ+39kGWP/tZHPN1/zDWShnKcotzWod7vQs3sD95i0fH&#10;FYdwfSqNdN8w3osNGeupX44W7r1yEfPHO+cv+Om+kzh67OQJ6EqNkgwL3l3GXH11EXP5Oe4N2QXo&#10;pIlQ2504gDlzmHNPl+8SE7TZ1M628uak8NLrb/jpxBHszx4Y5567/9drW1znwU4iD9l2wf6Y5ON2&#10;ffXjoKc1NJVKk0a0JNbmu4HyNt/Z8FhAl2vX/h3+3+wGrjv7IurXO4R3JPcfP+anPlRc1ZHy1uP5&#10;xu93rKnkMyrrd1u37ITovYL6S79q60D7Zd0u5icPczdw5GmdFxX24qi3agvz+FYJa4jpcRyVOF2A&#10;rGQoog6PQZdV0XPQ+7XQMaAuFxG5LHpCPd+lXenwoP9qBfZIuYL5o8L3YMM8knBkEPNNysIztDYK&#10;t4M5BpSV7YT2szwk+V58m8dqnjkDm3CljHdSh0/Azjl+HDZUmkf0dnMqdWA/qYcdfjE3j3Kv8N1h&#10;bjeORry/ADtG+3gOderNBRzHqj2rfXsxjjxkstyTYmu5S1h/XV6EfVbhma5NVnhgELb4gUm8Gx2h&#10;TatXjTrasiNjyQPn6yT3dlRDtadkWCr8/URzJ3kM48POYU3WJ+PQnjPapg8+3m2iL1vsmG6KThlV&#10;fD59Bjp0je8nP/+xZ/0000XZtM+q97aBYdbX3TyytbmBeytN2ETFEch2IY+0XoIsp5PQqXWOEzeD&#10;1NqGPr58GWuRkjkWMZF47OPw0dg9Brmvc+8zncU1XR5tu7mG994W564S9fMR+gE4Zo8eDXP9Zfh2&#10;eLjGI9rrNvZhKjwCeamM8s3cgyMv9VprIINnZ7TnSPlM1FCWjW3oiWoLn8cmMBd4KGQwDpKcyKtl&#10;2IXr69A9tRbGQbGANVyljmedP4cjE+dv4F203lX/md/6sp8+8kTgbFPkuL78h//GT+dLqN/RX8Ua&#10;bzwHe7/AsanB26X81C5iHfn153A86qd/G31wcyU4MvmVb2CNs72G51Zs1LXNuW3lGuRuaR59OzyO&#10;9czxh+GPcegAdGiujesLSZS5TT3noc7h0auhH7K0rVt8p6j3SDfOQYZnb6AtV7bQj3rXa+YAzoGy&#10;e2TPeZCOzOSgHAo8Inx6AuV86CEcC/7MZz7lp4UhlKHcOu2n6Tzao5eAXeOybbWH76HnanyywY0O&#10;wbXa9+7n5v+1E5CvXAJ6bINH3M7Nwv7Zov6a2g3/LQ/JCu6dGkY9SknI4vjwCT/t0N/qpW8/56eX&#10;F9DHxx552E8/9Un4gElOtcfgyibswzZnPRM6alx2pY5XpaItb+H7W3PQD9eW4F91afkFP93m0a8t&#10;F2Vvmf2Nvgw0IQ+mqWLEiBEjRowYMWLEiBEjRowYMWLEiBEjRowYMWLEiBEjRowYMWLEiBEjRoyP&#10;CtaXv/o5351w4hY8p7/y+J/301/7vyBSoZmBR1zGlScgPBy7Fjzm/tm/+1d++srrf+KnJ++HN16t&#10;SdYmekt6SJF1KkkvwtOvwxty4RKuLSboGcrI2EIGnnwWmVfkaV3kZyeHtMKosds8fhlNe3MdXvNp&#10;ljfXhCdlqYV7Bslw8+hjn/TTv/b3/hd++vXv/3/89OyZ7/vp5CAiNjK5ICrK7sHzdX0eHr1b80t+&#10;WmR02iiZ3xTZ36KHcrUOL2PFL2QYadal16cYGTz06KEoP8MavYrLVZTfQVMlLHpBW/RwzNKTPE/W&#10;tgS9XcWQ1WSZPBQZvZkiY1qVUeU223mIzGlJtu94ASUfKYA1YNc+RB8k5L1Kb9UW+1FsFh4ajNZc&#10;XkabdVnXLbI7denR3KY3pbzsLfpVpsje4NJrWmxI/UZE2keuAu/NUTIonPwcPMWrZXiY7iXTyCAj&#10;3FqD8PSv0Kv44nvwXL42C6/9NCPj0yE6kcEOyvdL+x7w0wy9bYs5eaMChm2DHsDqx806ZH5hE8/a&#10;rCEKIePgmR4cRr6kGNGb6pfQQ45jqjiIqIerCyj/N74Fr/Td74Hl7FcegCftwT93yk83J1C/9Rry&#10;fefFgMXNuY5x3k7CQ7yd5rhHkuhm0f499t8njsDTvDOM/nh1Ds9uiFnNwo1OKJrI4r2KlinRm7bD&#10;6DUxqqXZ12XqiU4H34uZIMm2tNgfikTx4HZwjcZDh6x0HUbRptKMLua9bYssdYMo59YGylJZgXw9&#10;+DDq+YlnEP3qYWkZffX222/76cYa6txqQ+6sJPopm0UbfOqL9/tpcg/aam4Zem+cEQ57OI6sJvSH&#10;h8Fd6NsXzqFu119DJMlDD8DLe+9JRDtfmEN0QKeJvGps93wWZTo1gvudCbDrbTahF5MpSaJ3L7y1&#10;82REazcxFsWE2eYYa7vohwyaMohMauMZLpnX0l2UJZVRRHb/+QXIXreENsgMYwxuM7ojaVO2cyjX&#10;1gr07Xe/jnqPctw3Wvj9bhFXJgImwqgWRMagHg7vZfETLiMu9LvFqCoxq/VC0UiuGHcoiyqH2DN6&#10;lN2mdCh/t+ldr7LYjCoa5nV79qPNHv5lzLse1m3I0+Y6Iq33jUF2bRdRQ46N1Oog7yr1wx+9Ap2y&#10;eA337+Kc0KxAZzXIMujB5nxiwjWJaCSc+cxxo3oY0hHODfrehKB7YF3VdoYoim3TZtZqf7WlUhMV&#10;obwJfe9B7F/Ra6P3mP5gGs7jboje7yHKqCYYtj0h3AZ9JCkzUUYT1VNy6AFX7lyfaBqNODcsaaxn&#10;X1iQhiBZ1RwltGgPtBlGJIYYjb0uo1td6naL40T9miGrrgdTTl6jukt3aCwq0kVpUlGhamO2ZVA/&#10;ZtCHnqHfDHMSu0NR9F3WJyoDykp5Kp8WmQvC/eWw7829rLTN6GCb+rdLxsFkCnpLZVBeKcqK6Z/Q&#10;M1QfIUU2Y5kfruTI/xtc77DcDm1dyUSLY1ttG4YiYViK/jW4Vnnq9y7zMP3JVPUx14V0pf6XfCWZ&#10;d9Af+F3tHX1mdJwErJW4n81A4Frdo+jZIE98ryjUDvWuIuclu6Z+ovAKwfQVYWRR5ff/9vM0jGp+&#10;0h9HKIzJW1G3bNPCgFYC/bHDyLGS7HuO4yoZOpSHmNVUX/Wtoh/VhtUq5gCxjnmQne9wTdBuIC8x&#10;qxUyuFYkRh3a2m3ZX2J7YiOrLXOc79UeHsSspnJnuKbbtQtRgZ/8pa/56dQkGFma6I5+b+I+Matp&#10;MPcU7akO7kNjT6xn6ia1gdpG5TT6lm1nM/JcMqLvw/KXEZscdbTWdNI1FpmrO2QSnmdUsdp9ahqR&#10;lYp+jsq+B7Ff/yxAbaU2UJtFx4Cg/g3XR4jWVXmY9t8hz59VROVKUBsYudHv/KjvLX6RVPRhH2Lc&#10;rNUw7gtcY/cHgJ/omWorPUvsNSqLmNUERUW7oT0F2XKGmeMO3H6P5pOPEkavEdHPIiYIM7QallM0&#10;jfejjzoZH9+5BJYAmwwGM9zPuDGHqNsc2dAOHYPuyTNSO9wqqrmVwJqow286dYz/rI4O4FrJsISL&#10;0oCRvRvc73hhDuvRPdNgRfBwdA/WZoMUF6qzAGoLja1wAf8TR9R23VmmgR6v13Wa94PbgnHSo22w&#10;vAL2gEEyv4gU7+ZNRJlfqGPd3q6iAx86gjXcnlHuBUEE+vOt8kYqO8GD2cNgOVzaCNo3csiHYorJ&#10;vTWao4kG94gyCewlGIqmQMWY9YWq3NV6njaGpL1BEc6Smcsw2NIOqN9EhP9bL77ip+5wwLDy2Mce&#10;9dNcnnnSxjBZ8OOFi1ijHj8BNjRFbduG2Q6fhXpLgzyR+MY3vu6n1Rr2bj7xcbT3QUbql1dQr69/&#10;73/000996Vf9dCQDm6OoZjfR28w7ifqVK9gP8bB0GdHymQ7GeYZ6efwQxq+Tgr5ur2D/a/MaIt6X&#10;emAmWCSz/811pHtGoGs+87Gv+qmHTA7r+nYDtppbhq5wx8BEkOV+X4/llG6U/RhmZQbU6apof55o&#10;QX9lKLwd9n29Bl1ZINuJmNV0uEd0TRSF5iUPOzHDVlkeSZlOIMhwHgrmQcqbmNg11wVS34euRXr3&#10;J4Zg+popoTWI7Led5nQPmrfFLMxDGaTy+5mhLaXztf9tcd5cXUR/zs3BJkyNYz/dw/HDkAdHxnZK&#10;dQaSZuAgiSx6fm4hGY7KVSDbqjAQvm4nWfxRsVMZPGh90SHzo64VE4eRkx2Y1XaybcP1Ms+N7BMF&#10;ggXoV4myoLlM++E/TIajiJZPmlBPSXItlOB7v6ZOy/D/9vXceTBIvvMKGDI8XHXB1nLfx8Cc8ugJ&#10;yLZ2gZvcz880UO7XvoV7X10EG8rsAN4P3n+SDB8n8f5iMlRzh/buxbNkgNqEri7O4Nr7jsGWytPu&#10;anBua7Jt6qt4v/LOW9hTdTJ45mefBRuch57WOsbmRhuYkyzMPh7SM1dR/pfPgKHkwUdQ//v3kTnG&#10;/9vv76AaZhjrXZ/W3sr7JzHODbMa184tipUINx0XbWmYk9jXDa4hsuwvWBaJxPpN2M2pNGo0OBww&#10;wtsZlDdDYW3z3ZXe5QiSUa1BousZrTtTtNUl4x5+3HHfpC0lG0v6W/O/yuohSeZjq4d7anx/dP3G&#10;7/tppwgbsJrBej5bAJvgTBGyrp2cNOdqh2261gjY224tQGanJ/GOQ4Sjfen0//basOG2tmDfZHJ4&#10;l7PN98YFsgEW+T49ZWGE2TIGw1DzUfi6PNWn38B+olMCbp6D/fLeGbAEbbP8X/5VMN8X0rTPeHs5&#10;NCbXKyjfbtpGuTrm1htvY4yt9WAjjR3HeDgwCXvR5RhtkrVuYQF2tvYa9u0DQzGgulFeqniPdeky&#10;yruxCdlsNVGu4ydgh+5mHlR32kI0+4P67EE1CiQO/4m9SXs3YoJ7f+Pjo4ckN0n2o0YHbeehxw3j&#10;9UXY2ktVsOc1eti/qy+RjZntXx5AHz/z2Cf89GAG62MzHbGBblufcnjXZ/E+u0YfiDQH2c0OnvlO&#10;Ff0zuBvj5JmTYIIaZD+of2bPgQHMdvhDH/tPwO+juQE50wJsq4FxtHEL7wivXIZuHx7Ce/1RrusP&#10;HYB/gmZqvfO68h0wRHu4dhH31iirer9X3AWZ3aRdXCgiHeAxa9Pc11sn42AP5GKJGzdh/+dH0HiD&#10;w1yX9WG70CGFNMbLAPcnLnJOvbqEsTjNPcZbC6jfuRW819+o4/NXf+W3/fS3/tJX/LTb/o6feuhm&#10;ce3QJnTGd/4Ev22Q3ezLn/4lP8310IYN6h7bQZ9fX2SbvkEdNIL1zwsv/cBPPXzy3r/gp++chn27&#10;4cK+XZrHs5tkUL16A41S3AV2sKOPg1V6Zg/WY3vSWEsV6+hXS2vbPra5HiRRtxm3Ntdq2ku7eQlz&#10;8PISy7CO8jfJFtg2+664Xvvk4RMytH4pktF1ZAT69Yu//Ff89HOf+rif2rSCujyRpNHF+3w3A3+A&#10;LpnVHAd97rJtPVgulb2FOVQnULYTGCfac0takNl0AqyA2S5keYly9eZb3/TTMvcUPvmpv+inHmYK&#10;6ON3X/1DP93MojzTu5DneAvt/dYPwIrbo2g+8VnIUW0ba8HxEfRPOot6JnqQWx/UCXqvJ/8cQWau&#10;2b+nfupu8v1GHWPw5Qs4mfP6xut+ulpCf23TRvTQ07sy/2+MGDFixIgRI0aMGDFixIgRI0aMGDFi&#10;xIgRI0aMGDFixIgRI0aMGDFixIjxEcL6P/zXf893YTv3PKK6/txTf8NPv/x/vM9P03Set+jD23Pp&#10;/Ug3t9//fXjG/ZN/+U/99MBxRBMeuAdeo92Q17pLBhgrC0/e6hq81s+9irN6O5vINOvCs68jFh2G&#10;ZgyNwrNvsAivxGF69ivCTNFSHqpVeDOu8CxuefBXq/DyTDbhmenQw9xixP8Dj4NJaa0CT+CVKjw0&#10;H3ocHvQdRht4yDMqo0FP8qun4Z076sB7ciCF8jbIKJMiE1xjG96qFr3XU4qGppenoik9dOmi6DL6&#10;plFF2zVqqF+SHr8tMRj4fxOJHCMA0mRRUESyImrEpuAhywa26T3f5JnBA2RY2D2CPs2yrXbPICJg&#10;gp6xmXH8XiULmgn0YySEovo8iGmhxHPyXZ0NvQUP08VFeMZWa5DHaLSQWG3abdRUkeTqPw+tTdw7&#10;NgCX0ftPHPbTDL29x8fgPZyfgAd2I4v632qgnJfegLe+tYU2atOTtqcQmT6GGqjrQ8cQ0TPz5BN+&#10;2kghsucmz6rO8dDlQdIHVXKo5/w6PJSLDiI3yy6enXcgGx7SZErKZjmG6Cmfz4Cp6/R51O/VP0aE&#10;6+4GPLKffuwZP33wcyjTQhbeuCtdeNieeR3Pql5HO3jINlC+ZILjg57LitroUH6yjLA6xIiFXUeh&#10;J146Da/ilVk8K2tBhsKMTRqfLUVtkfFJ49d4PVNuxHhjvHcV6cTfFbTbC7Ps6DsTqQOvYN0jOZJc&#10;tRkVKT2QJrOJylBllG2aUSwennkCLHop6p/LjKZduwnv7q0NeJoPs1i7PoZIksljYMKauwWP/qNT&#10;aNuRITy7mgn0VyUB7+hv/yH6Y2hl0U8f+WXIW3IS964swovd2kJ7l1cQwXPPUejQ44fhmb2dQF/X&#10;LURFtxzoXh82dEWHjDUpljtJectxQDepy9uMNnSpv+qMdlM/ZskYl+iiXh7EzmB1OIhsROG1mxi/&#10;6SRkOZ2BbqlXoUPffP4tP01uY0xXGA1laUyGoop1PnlP7EZkOUl28YyUOc8f13UYwUsxNLKhqEox&#10;qklnedB3LlmXFHk82MVnh6E6XbLTZUlNWMlQl7Dt0l3OXYwyPnYSn088C6ZGD0tsvuvXwe55chLl&#10;HyuCda9toc3EVFpz0bZf/wb6eHsF5c65kCGHjJIV9UEfGbEa+n9DUHQwZcEWsxXPSBcTiNpS4+Vu&#10;0W8Wx6IZ15yL9VnsmJqbBI1JXS/2tLtFxNotfKeorKAv8X0072g5Na+beYa/S0bCUDtqvhYsRu6p&#10;vKbcYlCgoCmqQ78rElssKmGo3CblpTavjUYktjnmFIWvqF1Fq/dCUSu6p0sdKZ0o+TcMlpR/l5E+&#10;PUbls/j9+vA6tlmKNqKH6JhSnTO0NYw9wnFg9DOZPZVnNA1D3ylvc43p8sj3d4AVISTzDvXIXcE+&#10;NHkyVX8otcU2EPk9iDDF96q3B81VujZDuZLc9GQnUm6kh5VnVGY6zC8synquniHWQ7Ft6XfD3CNZ&#10;4TPEUmfqqzLwswfzG9NkE3NWV1Ge1Ncqv5g/FMEslhpzv4v7w6xags17gj7GPYq8MmWR3a9xHqlv&#10;T+HPFIJw5KXkK0XWNTElyg5Jcv6jdjCf0+wnMWDku9DHbhbzbolssB7WadeW2N4bFdiALp8pVrlu&#10;aBx7EDuF+lz90WrBLhA7nwfZzDbbSGsLRWJms5i/u2RSsVjPjiJLyRLaIbuw9LJYnFltH5IrmWga&#10;91PjiO76zOe+5KeTB2DTbpL1N832p7lpIh3brJ9YBD04DLsTi5ktncNrxXDRFwKkhBkn1HPqX9mp&#10;kn0PqpvauU3bQuMhyzbRvNlm1N3CEuz7Aa5FxiawVpLuVRk8iOVD30X1mWRYsAwtkIDrPwxMlL3y&#10;ijxCRQg1v48ex7JkxQevWS/BJq1xzSSm7kIG8u9EntXimlD1j87JHwRiXFIT7Xiv6hep2G0yHGJA&#10;8iD2A12iftEz1H+GGSbSn+aZoWdoSVSuQTcUuX4XDKuD/zdAkAV+FxOB+tFUK8RUZMrP33SNw7B5&#10;sYkISQd698Mg2kbvB40PMRiKdTBFJnwP6haZT0YGyYpwcx7rMe1djUyCxWl7EWuptWWsgYq78f3u&#10;AxibQUv1QR3nJNEG0ggO21fzS7+E/l+qA7MHgicnEpeuYo9rfguR500y/HvYNwN7fngAa7Y9I9AV&#10;Kd7tqIOaSOvkulCbZrhPIxZOSYlUS7jNf5Qx9MPQInudw3VQWDKbZMFSH4pNk1sK/RbD9ymt4VRQ&#10;2ccaJwKrfxtYDY1NM7YIMw9yIIsRR3sM0vE1B/I0gCmxb2mF5lXOd24PP4qpd74MnX6DDOluDwz1&#10;uRL02oOHcEpDbnjMTzumyZG3w3q6IeNCpTeXmjpLggheINZj20HZurSJmlU8Q9Hf+Twr1odLeTHs&#10;uf7f/hPY/CkL9za0bjcJrkyK3rCBMfHmGy/5aSuoYKJw30N+ev841vdmbKqC1O0vv4M9tgHuwZ3Y&#10;j30z28LYbXN83FpC22Y7ZFXoY2MOjHbntrDGHjkFZrVkEnvOt+bAurNxGXu/p5583E/vO4T9ykEy&#10;lTW6aP+0sdFpzzQDWSqXse+guVnMt4ZRlXLnauATK+tYg79xBieO1KlHpifBuvP4qc/5qQfpEqWN&#10;KtJUmv1FJlt2U18i8L3YAVVa2XMB+2QgO2IB0rwmBugG7cMeGVfyGXLDaF9AjCrcd5XprWneJTuP&#10;B5t2WIt2o629Q7LKbHKP16WtNEIbMCn7jHao7GUxF2y7gQyXbTxvmSwhPe6zDlFrD2ufLo/5c52y&#10;epDMuDky9H8gSO8SLepOsQclOqw7bcK65nnqFJV6m8xq5y+COcMeDU5n2XMUe4Pamx6KtLf24CLT&#10;zC8cflT7IIzbe2lnBLYRnhFo358v7LwOkCYIoGuD9sU10WZWlvpaRH+aVruc05Pce6hvYEyXNsDO&#10;42HlCvbBp3gayRiZPPTuIMM1ad+oQ7KKd2zv/jFYX86tYkxvHsWetTuNOeGpezCneNjDAbDwDnR8&#10;nSz/vWnMtasrGJNbeTxzbA/2vR+aga5pXsEY7Gyj/IfvxbozPQTbz0OvA8nISkBkaJLtp2n0Ndri&#10;3EvYz194G3vxzuNgaXvwEbDyDHPPOtOB3QagHj3ORS3mJR2eiswnPc7z3B4w+4AqotSC2J887MR0&#10;+UGhfRaxoC0sQI9pMt+9O9Bjmg8C2UQbRU/oiOJO+USZlQa16csgN7C05jZs5wIvNut+zc3svjYp&#10;5ZLsT6fNPghlU6OFn1XLNpBHdxvsVFsV2H6rPdgjZc43Vhrvww6PggFnjGWxaPMtrQXj5MINrAW6&#10;E5DZ3DDGySTnRbeGdnZJYTU0CGapXXx/rH0a8w6Ec3mHtpP2wjxo3WdzNjL72VygbG9gDbRwHfbK&#10;5Ruo56EHMC/ddxRjOV3FM1caGKN1MjZ5eOMG2LBOPYv3jrvIGpRroByNNuZ9p4Dyutx/SmnsdtA2&#10;5+dRBruId0CHd2Nd5CHJPeqNBazdblTwLrOXB7PVyATszSEXz5osYrz3+O5H3WmRqcnIVYgZUzqx&#10;xz7Tu+bAeCV4XV+imLJfjBKl3aUFA40uc5sHfuBBAabPLNnYArPs0DZ3uZHWY39mWIYumZSd0Psw&#10;l4xps5S3uTmsV7Q3lUvDRqo7uG6hhTz2PQwGqfumIMuTFCe3jevc0Lt2lzpCJ9eV1mGPDVC3n/sB&#10;GKD+eBbvpgc+9hk//coXvuinu9UflOnlMvrPNu/q+msK+jh0m8g7nUf7bq9jHTB3HmuJxDD00ZEp&#10;MHeNTMDer1BfbJUhZzcWaTvyJC8Pu3N43lvP/5Gfju/B+1drCGO0xI5KcY0+NoF5pUe5bNZRto01&#10;pFoPyGfCDq3D5AeSJntkkad9zJ7D/LFawnja4Il9i9cwJpcr2Duos9/+yt/56346cwBtPT6Buc0D&#10;q9OXB4zF7ir01Tf+8I/99P7PY/2xnwzRWfoa2F3Y/2uzqOfrLyDPGk95yoxhnHkYtjF3vvzt1/y0&#10;V0RbXF1EO8uVYWWR898UxurUUczr9xyCT81wEfsdeRtt5nAN66HpoBxmr5ZHb2TIRtehTbF6Fb43&#10;C9fIsFZBGWo29JT0gPEb4dC0eFKkB+0RjAyhTX7zz/5lP/3Us2Acs3m6nKC1T7sNBkk3DZukrdPc&#10;KMNVzhUetG/cIANkl3ttNnXm9ADWqlkLctdow5+ikURaW4Y/wpXr0IO9AfgU3H8UutfDVA9y/+4b&#10;L/vpShvjZN9urD0TLVS+w7Zosw0PHYe+tXpcA0IkEt0K2jB3BP3lIUOdYPOkxiQZoS3pU0263FNs&#10;UhdmaAtdvwD76/RNMJZeKr/opysbXDM22UF9OGQxjGjGGDFixIgRI0aMGDFixIgRI0aMGDFixIgR&#10;I0aMGDFixIgRI0aMGDFixIgR4ycP6//1P/x/ffe6b/xTRAf8ximcQ/sX/9HH/LSXh2ecIq0ZdJBo&#10;MYr1+W8/76f/6p/9Yz9t1sgA9HF4mifHAw+5Dj1K8/SK7Jbgsbc1Cy+7tStIaxvw9Gs1kSqUqevA&#10;q3IwCy/Jffvg/WozojQcXalo+ZtzYOqq87xvRVT2mGYy8OSrkGnMnCHPSN5eCmXI0Cv88FGcu+th&#10;dArej4UivOsvvQOvzjSjAscG8DudnhNiiqiso56FPJ6dZJRegmezGiaWPvSfIkKbZFRr1hExZtNj&#10;UeWWe3i2ACaAVAZtFQ3CDzOr2SmUI5emOy5ZGwqM5jg4DU/NUbICHDoJdqcK2VAKg/C2rbGN5WUp&#10;hoMWmdo8KHJEjFUKKZ9fQ5ssL4PJrlyBW64iGxWlK1YbfuxXF/VthaIJsvSCtujFOsyzuA/uQz0O&#10;HUCkwug+9GWVHs7vXYf36tJVRHNmyMLRpGe86wRtNk75P3UczGJj9yL9l6/Cu7ZH1sA9o/CY3X8C&#10;HsJbDXi3pzM81ziNtm7QO39Ah8L3ke7Cg3qI3tzlNNr/pVfQJrd+D+f8HnDh8f6pr8FbfeRJ9P12&#10;AlEg9hCecfk8yvTed5FaJfZ3HylGxxaSkFmX5bJ79HTleErTs//YQXjd7z+JqKfXz8N7//pZ1D/L&#10;KKRwpFzA/OInZrzKq16/m6gaRcgw4lJhnYocZUBj4jZmNaWMcuiSkUQwz+TvhgVBz/T/BvI2xgjh&#10;YgHP9tBjhOgXvvaX/DQ/BjlamIUH8/mzb/hpbRFn8Dv0qp84AW/89DC870dHIBuZDJ6x1Q7a6vwV&#10;eNVffA/6dHcFz//4r+E8+WYG3sal7Xf89OgMvNbbbchIk1G5TZ6JPTKGfuxayK/Fs8o92AkyqbD9&#10;NUYVWcVgz0SD/aTIDNPs/D7JKCrHhlwpmteDY9OznVEqXUaSNhpoi0SLZWjB6350FF77dg1jYOM6&#10;6lFeRHSBorzaLLOHNJqzrwmghxoN3NOjAs4mkZfF8d5mH7P4RjbEYmMEVfLngb+REK6vI6F/B8nk&#10;uXs3+nh0jGeTK1q4iPpZZGtZr2IMrzOSJDeOQtz/mVN+6mGO0cObi2BOfJBnqOfzGHPdDCISuqT2&#10;KXXxjG/+MSIct29B7w6RLajXQRk7jOTwIOYbMx5M34fq7IH1YHCaAoMSIpQR1IZBdHeA6JjTZ50/&#10;r88ai6Y/mJWJrtB9/N2DbAAxqwV9efuzBDPe+b0pi8ofyttDWI8FzGh4ln6zxMDACA3lqTIo6DGc&#10;Vxiu7J0+dK/GpJjHNM/rd+kppW0yx6r4SdXH/xukAPJSX6nO3STydhguKWaFvkL2E4vRebpe+ldl&#10;MpHyfZhr+JuYCJ0Ii5CZ38UwxjaMtpVp63B/7NCeHJreBUzufl3/F/+vymjKutPlfRj5iDKsERpH&#10;KQdjVFD/qd56SFje9HxdYzsY1/q+Q70sdg3JRpesFdJRut7huJcseTCskZE6h4rhw8gfozwNqxnt&#10;NlXDmF+KJuzDYeSnWADrWbI48F6VQdQeNucGMfqJicy0DVl1VAaVGUAewdj0kztYmQp8tj6LFS1F&#10;Wc/w/jzZLHJca3jIcN6YYPSQQ12T5LomSRbjJMPakrTvU5z/JfOKAEyQlaZKVgsPf/I9sGhevQkb&#10;dJusVA7tzTZZinuMMFP9xJym/nJ5fYNsVmmFkvWRJZOw5vkOdbtYaMTU01O8Nr/vRpjVej2UQcxq&#10;ypeX+4gyq6UZaShmtU9+9gt+OnkA0ZClOq5Psj/vYFZj/eyQzae+FPsZu/C2MeXBMPRGvu+y/spH&#10;a0SlHgJGFbSz5N7ML8xb84++b5JhdW0N0Y8jI7D1BgZh0xtWoT7C6z4PKn+0HspbjAqB7rn9ug8D&#10;o58IlcHU1+gLfC+WF+kmDyq2WLQrZAksFGCHiRm932P+X5lZpp9YL/MMU88fHSpvNI876sl6aP7x&#10;oGtUjtv1TpBn9HuNg6gtpDERfoZkcokRyZkcxtJonlGOylq33P4o7yF3hVbem1sBY3eCEfhiUBwg&#10;w6NQKlPHMHJ0bEj99KcHtaXsAhE0JMVqG0a0LRiFXmN0bYr7ESmus1yuX24yOvXWFmymKe4n7aUN&#10;70Fas0sd7SQpL+pr9Qd1eYdf19nH5TZkf2ML6/31NbAHLK9AL3sYm8D6MZfFmmFqCvPD9PDtTG9U&#10;t4lGHXlJdMWUmSVrkGEEoFBE9cdPAmpyMZtVa5inPJQrwf8eBopoz0IeqZj9xHQj3dHPDX9lZ0q/&#10;md/1VE9Xch6gzf1+dezQxpAO0r5SJok2Gx2DnZZMB2NStozauUH2+4UVRJuvrGG/L5VCHx+aBCv2&#10;+CjYKBJtjOFEBnk2uf+XZo9yGProJjHWpCssseRpvUzlKKZeFqk/HyK9ufaen26uooxH92OPTmx9&#10;HgIWQM1rtBcpJ26XC2g2gZbvLgUv7VISaXfO3sBej2Fc6aO3B+v3x46gLZJsvCY1UWULbXXhXaxR&#10;7zlC9oZJ7DuJEqBcwR7VVhmyvncK9oKH0gJ02fOvYs96nYw1vSQatKH1/yKeffIRMEU88xQiy7Os&#10;X1frFLahIPvhA4F6wMwRtMfWV8Ak8c655/xUZvGuSazdjx56zE89iNHSkU1Dxhcz8A3Uf0CzBZlZ&#10;24aeE0Hv2Dj2grKG20szbL9rzfzMbzSkyKQmW87mfo2YSFQYTs19yUFbiwXNB5nqDCsr26RUx57N&#10;PBnG0mQ927sPzEMO8zZlZD3LG5CV1y8Ee1WbbeyJNBzMkykH4/nwOOaoXQXozOom10TUD3sOYjzI&#10;RpXdHLULAl3j/X872hwvKTUax4HZoOAcIFvV4R5oqUSWkVfAwLAdYh6//1HIQaeJOmZo8OYGUJ9c&#10;Dm2lcmY+hA30s4xoP0QRttP0v1L1ZdROZC/tiJ/XlozamTu12d2w071dzgkt7k+K2U/rnv6NSDkn&#10;dzRXh5RnfQlynhzHPO+SoXOVzBx52rIjXANmyMS4egbvDs6+ineJVzn/d4dgr336yWf91EOOfX76&#10;9Vf9NMs8c9wbvfE25oQN6qXDj4B1c2AMeqFYxPUzU2AkyXIM58LKVopITcW6d5lnne9bOFsmnG2M&#10;3dUzmNOqk7DnZo7AnnQ5Z1shiTSk/fytXoUey3KzPWBCh0xrbS79pOGwQsYuva8cYTt4CLTMj4co&#10;s9rqKtlqqpjL9+8HA5YH1SwQRRZQcwERHscejN7dQYa1FvSgd7hiNdW7TbOvFZ6L+jAM0syiSeae&#10;NEtrUW/PbuCdo4cS3xkc24O5KSO5oKoX++rlay/46TrtmpqNdrcSkLOjB4/7qbqxfR22ooeX3sJ+&#10;/mae42I3xtj+adRniyxI5QZZc078qp+ezKEieperUwA62of2//afGW5iXivbQKew1EuYv6/ewDvC&#10;69xvqrN+j38c89L0MGyJRA36wcmjPUpzGOsezlzHvaMPgJlH+zDTWpdQFmxzcgIKw+kxsVHCe9dZ&#10;ro3GxpHP3hH4EHho8ISzuQXYuVfnwEKVn4b9uOfoo346yL2rYbaG3UN9UhqtotEjw8/dRwl+05hL&#10;kCnWqEDKkTpCDHfBIAh3QB9iZrtNPPn80OlDPjRcbrvWw93zlAx0ub7RnqkPlq9WwrgtldDXda4f&#10;Wy3Y2LUa8lqoQCY2ecrRvccf9tMHJzHO+Vqgb+6ool77oqBifpMtZ60i76vP4eS9b5MdbNdncJLC&#10;x56ATh/ivFPdRj9Jx0xRP3to8IQ9nfAywPX8wg2MqSbH7NARvNcfHgczZ7eFspWvgKns/Hs4/etG&#10;E2u/I4+ifh4GOECe/w6Yxx5/GPJ0ZC/0wNXLYO4a5F6IzVMcKlyALa7BLl2aRZmOHAQzoVinHfqZ&#10;eEhzb2ewgLRAwbr0DuzDK2TC21qH3bxN9tJSFfPME5/CuNh9GJ8PHEHZs6G168gg/q850CV57kvO&#10;XsTa6d1ryPvjX8T8uHsAequ3gnq99AraapOn1B08iTattqgP+zj3JnTJzVn6MvAosfk1zI/OFvp2&#10;/gaucwbRdnsOgEny3gPwmZjkXrBsEBJp+bD4njiVRh3FZlznfoyVxny+wr2cG+cxB98qoUxdzhmF&#10;Atf3dBqo8r2zRVny0GQ/PP4xsJT97/63/8BPxbbe5Pq3TVnJppF3s4u2qrZpe9AHamkdbb2xDH3o&#10;YX0TPgEpsuOlLKyXH7zvKT/dPYX6bFcxXpwU1kxWGuVN16GP9c60ztPYLJfvm/uwyijf8hz6eGwc&#10;spi00Yd2B3KXIhP5GvcG93POsqkr2zzdcIEnx5XoE+LhxHG8nx9g+4tRzSU7o53BWK13kUe9gbZd&#10;XUW/3FwFG98q2XRlY9xchuxXu9AHHlyX+0b+3xgxYsSIESNGjBgxYsSIESNGjBgxYsSIESNGjBgx&#10;YsSIESNGjBgxYsSIEeMjhPXdF1/xXd7+8d//Xf+Lrx38qp/++j9ANFpiGh5v9CVO2D14+LV4xup3&#10;34CH3P/0L/7fflq+BQ/Ubg2e149+Kjhvvrgb3oRyzsyS8aazCVfK5Uvwskvz3NxqBV6Um4zUbHbh&#10;senSW3LvXngKpshoMDAQeBdm8yjfjTl4MiqislZDHo0mvAktRkNlM4pggkdqowHPviyZFVqMYuvw&#10;jFkPuw8iAnb/YXh3by3BizXdRr0GeRavS2/Odg/31jfhEZtl1IrDc+vFyHI7sxq/Y/SAmNU6PO9b&#10;0QEmuIthgWJWE/sDfzYRDF3e76Hnoo8VsWAzivMImceefBgeyGW2YZGMcnVGBGaTeFadbZZklIfy&#10;a9Mb1kOSdWywDxVMuMV+2dhAX2+TWU1Ma9vb+CzWpjY9yTuMYG6HGLSyjJjssK2mxhBdengvmNWO&#10;HoK3dGEKHuMbLMPL74ClqsV6Zl30S5tt5pDZz8MYIxEfugfn+E4ehVfqP/sPOIN3hmWYOAwv1t5u&#10;lD/toH4uvfO3OQaGUogiStp4toehAspbTyFC59U30BbXvoGoovv5jK/8+U/5ae8kZHiti3FUbWAM&#10;btLD9+q76IeNi6hPnt7wHpKMnk310Lft1O2e/4oYT5Fh5fghRCqeeAIMjGeuMZL0lZf8NB9i8hDE&#10;9qHoGjnoS7aVKvrL5XngJuqO19v8J2BN8ROA8qV7nJDntAdFnZtnsCxBVB5SlYVBYYn99wS65cg+&#10;/L/nHrJ/ZeAZXswjtaiPNufhRZx24SVtFSHj+RE8Q2dkuzb03eoqyubhzRfBwFdfRZ/fM45njh6H&#10;J3Z3AOUvFhA1MDGMepRriC6o5SE71zcR9bKLXuCDg0gtRh97sF2Ut0NGxX7D+onLKI0W9W6HMt9u&#10;oW2kexRg6tC7WtG5LUZEeOiynbOMRHIZQWal8DnFcZy00BYJsW11IY9DNhjHhns403tjDR7bL7+I&#10;KCUP22toq6Ei8nYZAWcxek193qaHfEcRWQJ1p66zGc0ihqkwHHrG9xWZnwxb0P33fxrtP3YCHvCL&#10;1HMtRhk5TZRplwXdU6mhvouMOp44AD3g4eotzK25HiLY790L+Rois1pfGvy/nQT029lFzM2vfg8R&#10;St1VjJ8io3DcNp7tiJKwj5aizziIeib1E/N9lH1LjF1iC40iHCmXjLRfNDI2EWUoi6RmrCoijt9r&#10;/Hvoae6KRNfulAqBHvAT89mk/N4NyYp0QzRK0Ob8J+h3MfgpT5Uh+qxwRFZwDZ6laxTVpN/FAqgy&#10;Janf1A4pE2mFvMO1t1g5taPRp3yW8hADkxgug7L4iekXfZ/k2PUgm0Zt0WMJxEDUIUubym/K0tcU&#10;d4N+V9k86P9oeyrq3/Q5x7e5NzJXiLFPn7u0IcOIPkOIfm/q26CssI12kh2NNw9Gbtg2DUYgi9ag&#10;J+a0Nm3RFlKHetkRM5H/tz+H8L9eaKyqnGoLR3QSvLdDmRVS1CGmrdV2/l+vfqyPmGf6MM1M+jKn&#10;hXlGc7Dykg0uRoaAKVkpvs+nYL9IH4dZBrK8NsdUkWQFMqSlSLNXZMRPKgebNcfo7TTZgRNFzvM5&#10;2O4JRmr6YJ6JJGXTVJDybuZzP+lfh38k82qrpBi7WCa1pYd//bv/3k/PnH3LTy2yhiRdzptkyWvV&#10;0eeysTOMVhcbWJdzdb2OOUGMEh7EbOX1mv+X8qa1RppMy132k4RTzGpGZiTTTBWFH16/KDI6yqw2&#10;yUj3Zz79eT+dOgw2mnID14tZzWZePdkitBOckK7sMiprcBD1UmvqmUZMmJcirgXD6MUxIdkPj1HV&#10;2ayRmIUuUZb1Gu0ZXqcI+RaZrOfnwfQ9MgQ5GxlHO3gQe44g3a9nK43qnuic9mGg+qh+nnUB4Jli&#10;QzKtTMoYlSGsNbo0DC3alWmOzb6yQcpniLVZedoshPKM1i9c/w9ad93zgdvq9ia+DYbxWXlx/Ebn&#10;sEhLBWXgD2Gd38/MT67eQJR5juv36XHYv4YlwP/rgY2nvCSHkYeWyHi1znWAh3qTDBgOxvnoMNaX&#10;o0OIZu5K1/SgazLpIMr5J40PKstd7p2I8cODojGVham72Mm53jQ/mMEKnd5s4Pe33gITtvTx/Y8E&#10;Edd5rh81pwYDQ89QeZEqiH6DrG631rE+a3axPhhIIF1axvrFQ3GQ7UsG1XwO9vyBvYigztrU1yaa&#10;HnImXa81a4rMn0Y2TPoRgE2q/bAa9xo8NNvY3zLzdhZzazaN9Yrmfwad34HbJUIteztkb6QjdTR2&#10;F4VCY1GQrLS4/5WmDFkkXOjc9nT+xq7eWoHu3iazWsbCvsrA5BN+upHCWs4eRT0XlzD3NqoYg6ND&#10;GG8zw/h9lM/2wX/1dJVT4qXvLcq0Q5luc0135irWiEMDkKX9ew77qYaAB5kp0Tx1icM9gaTYEcjC&#10;4X3jodeT/QZsrWOf6bUXX/ZTD0tcc3/mmV/y0xEyuy1ugtXhvYuInD48Ddl+4DBYNBK0ca0O5wgm&#10;jTb2w1K0STzcvIU93TdeAAvCdglj7MTjyMutIK93X8AzDz8KG+Mx7lUNklqtxY5tlcAC0eRpD+MT&#10;AWOM1inSz3fAKB/8rnVihfthpy9hP2yKpzrsOwLGBjtFJjkPpBgRs1qPc+odo1d7nBzvPY69WTL4&#10;1xiNPr0be0RD2eAZNnvZsJ6JakXVomxoPWZRWMQAVGqiH+pcQ9jcL98mK6WHDPtoYoA2t/+334Yu&#10;2vfmAhgH7BQG29QuMnaws1WUHu2vlSXs51y/BDYVD0sbGHNNFzp8bBfeAZx6EMy8QwXkUiKzXTHL&#10;Ni1CNmSXGYYiTpyad6IsqLdBuoVNt0HW3O06dMk0mWIpMYaJpLwN3Xj5NOpR4vsBD49SJjtVzgu3&#10;oGOGJvFuYWIXWCgEqqmfe3zQeV8I2+JmfUyGVLNnENkbuM2+6kPPeL9n/axjp7Yz9uUPqd+O7c6J&#10;okNmtaT2N3UcANfwmrOXNqH7i8PBvniRk6hLNqNXX/iBn97ie5jxPXif9PA9GKskJE9kOIctnMZJ&#10;MdfmMO4P3Q92zunQGFjk+un0VeypD43Ctvj4Q9gXrsxh31z7x9UWZGV2CTpoYAbzztB+lCXDMuRC&#10;zZIk5WmHA73SRNtoDa3xbfGlSI77y/3JGKmorcSgSF0aEmEtGRLdFvJYLqN89gD02mAG92b4jgc5&#10;9ME8enz/tbCEfWM7i+tGxVDaR9aU9MeD9ha1D7OyAj22ugLb9r77OHf3ETQf/hMrrmGE+xHHnJHl&#10;2wZx8BQP+smcMKA9UM7ZYjlNcU6TbedynpydBTvXhcVgbTQyjjnpsRNgYdV2lph5M13I8uoC9tgb&#10;ep/Bd7jr67DrXZahyndYK2Sp8VAhW1EvDbmf3oXyJ2p4X3R1AXPtXJXvPibx7uP+x7Au+fQEbIlB&#10;iltCJypQBjS1e+hx3m83ML/kE7BRW2WM8z/5Fphflxu0gcjUs/cwnvHowxiD9Rbqaen94ErwnnJz&#10;BXPyW0sYm91R6I6vPgP2rBnauY5eFIlmlkK9sHnaT1crGPe7RvlONQc7xoNlo63KTdjSlXPQFbey&#10;kMmGTjnL4D3ssSzeT+a0Sc0xWaXtlBdrYDCyAtAu1H5pj++Lgj0RtJFYJW3tVUs8jchSeIwlp88e&#10;aFuTjTZBJlseChaR9GD8mzUuZVr7Yvo6tJUYPE4/Mm1y/V/aRn8tkqVubQ19fJMsSEdOgV3vkcNk&#10;pfX/9hGqhsqj90Bdjrk034XcfP3bfvriZbBPTTwMe2dy+oiftjYgd1sbXD9yv3xwBGskD4PTsIXG&#10;R/FOrbeJMeiwsXrcY9MpDAvz0IlrPNHtxi2ceNVZxfd7R9Cf03t5wkUfV6/hmqvrkNHjx8FGNUQf&#10;jq0tlDPJce5wryDF0z7WeDJcNov7uzyCMJnh/JjifNqHThqZHEHejXXYxW/84Dt+eu4ifGiGSCad&#10;yqFNnn4SOun4vXjmjQXsFU/uQcVHR4PxMsT97Voa7bpRwhgdTeCaP/gP6JfECMbNM5/8ip/OvgVm&#10;uNfOQife9yh8Wz72cej67/xBsNZ75Xmysz0L/4Nr85h7r16BbVDZRlsszmG85MnSuP8AdOyJKczF&#10;Ylzt8ATFpBPsuVv8zviW0AKW+0qe+/YLl1HuG+fhw7FMNmcnhbzkt9ChL0qbOrOl8deHQ/+hoydh&#10;n/zGb/2mn44mITeZIu6xM1jzpCzopJVFrD8X5tFm1Rby3Cxh3Lt8v+7BlqxyDfTkI9CRBa5bam2s&#10;jwsFyJPmzbSFtUUxAd3Y6UAet13ISqsXtNn6MtaxuS7ae+/gZ/z0/HX0zz2HkcfmGnT4zF7YQtk8&#10;6i8fqUwGabuNsbFwOVjrbUIkE0foAzGUg7Bu8rTMm5uwz+otrMHdEvqvUsG4Ht4FbTKUwv732kX0&#10;y8Y2rr/pwsfFw0IF7Rua1mLEiBEjRowYMWLEiBEjRowYMWLEiBEjRowYMWLEiBEjRowYMWLEiBEj&#10;RoyPBtY3vv8t3+XwX/1DMEJ9bfprfvob//tP+2kCJFSJhgsP8Sxdd+fJ1vR73/yPfvr669/y09oS&#10;POM6JXjhFfL0ou7j0Al4VI7fA++6bBoehzbPFt64hTxrG/Bg7DXpmdiFG2WnBU+/dZ5zmiaDkaKl&#10;JuiB6yHNM4JXed6vvO+XluBx2eE5x4rOldN3ikwM9Ro8/RRNkcniGdvb8FD3kM3h3n2H2Uj00hzN&#10;wotWHv5Nemq7Fh5So5drIYWoQ4dsA2IoCAfYyzFcUbRiVHDJMCD2ALEzKC+di2yivBmpIJYbRYF7&#10;cHjObDqPe8p1tM3BA/C4fPZjT/tpnR6XYopL8RmFAjwyo8xqenaLHs4edKZ2s4G8HLqh1+gqWyKj&#10;mpjtFpfRX6bf6E3dbOD6JqPwwmwuNs8zdtlmQ2THe/oRRAkM0pM3wQjXebIjXTgP71wxsigSxqJL&#10;fRHZ+BjmeLj/GDz599PDdOEi8hrdg2ecqeAc6loS3uvZBGS3zjzbDr28/b/9fsoFUZ2tLuTozdcx&#10;pma/C+/0Bwu45wt/Ht7QlX0o6HwNLFPjGURF2B2wPD3/LUQCry6gbHYT/ZajLHjI0vPY5vnsrg35&#10;txlV0KJQJimjR/YjcvfBp6Enrq+gf178zjf9tJDGM1xGMHjoGMYKDjaxuDBCtMMoFAOxakSiwQKW&#10;Jz8xcubjttCC/rPo8W+ibegZb6LzeOZ4j+Op39v+Xz0jx6j2dj54xvgUdMTIDPI6fBDewV1Gn4zs&#10;h/d6Jo/rrIQ8g6ETsw6+7zKarWGhX1IJMBx42LiKMTV/FtE2B+/B85P7Ue41F+2dspCO5SDr9Rq8&#10;qesWIheuLMJrv9iGHjx0GHKZFnNeHy6VX4te544Dj/9uAuWsNOCpnXDxe5cRZ2Lba7LtNE5SHP9e&#10;DoKYXvLUgVt13JynR3mGLA5JypvLSJhuDzrSrcMLv7EOBpY9jMx+5zXItoeFS/AAL1Ip2oyC6jIS&#10;psVoFOnMjugoKDO9cKR7CAE7lXcp5UtsB5TdI5N4xqOfh07pksFucQN9vkWWuQwjserMxkrCi3/r&#10;BmRp154gOmJlBVEMk1l4xB88jL51HdRdrAJrPYz3515EhPUmGUoHUIREj9GFYo6wyKLoQUxqUfYW&#10;tYnmHyEaIaeRqTFqIuL8v4DuiaaCGD6ivytyLjr+hXA+JiIpUo6d7tX4V9ogc2pIXfnQ/BTOR3Ov&#10;IGYLm8ybulZ5R5lYTBsTui7JedgHhdTcQxHUvUHVb69HhzrF9CfvUz3CbWb0KCNDzbPatz9bacCg&#10;hs/9h/hJtJ/SITZLwyql/mBbSWd3ebPydmyMf5tptP/ukNM+TPnYBkr7BgpSwjDBqX/Y2YrIFCOU&#10;nmnRxgiXwdRDeUSfGWGfS3Ux/sUsaa5nWTTOwowebfapmB/F1CtWvaC98XuP+k3zpfSbYc7rIsoq&#10;XA+xHomlNEmbTuUzTH2cLy0bes5iVFiih+97jPlTf6aN7u//n2Ff85ZhRpup79JiAabtlifbZpF2&#10;fZHsQnna8k4B86wtG5fXebAZiWwzD5s2XyLDlDLpMnrIyA/trwR1v+rTpdwqsDwMRQ0LzKl/B/7T&#10;Z3WUWByiMIxe5oZE4lt//F0/feO1F/002YOd3CA7g+VCqTclX1EGL7LsdWlL1cnsmcsFbTU4yDmV&#10;83Mgy37SbxJca8Y520YsxlozJXmf1i1psofejVlN+kfMauOMnHyazGp7jiJ6uNRkvUzkK+4Xy2tb&#10;ujdEGZPJI+rs6lXY75NkK5ucxPcqjlFLoXHgQfWU7HfMmoKC24d+MzqS8qPve5TlJH9XW8leEBNp&#10;hWu/tTX05wQZ5jzkyLbGW/pjkHmzLVQeleGjgNpKS4NmC2vB7RJsCpVhaBCRdLaNsSnIJvQgPSTi&#10;gX5rITHtzzZUm/HrNJ8dRVh/RRFtk+i179dm0ZwjQxxQX/t/vTZiQZm1ZCGYm9R/uEBl0u9ae3go&#10;MfL+7HkyJJEx4sGj9/mp0KItZ1Nfa+nDlr2jHkl2aKcd7Fu0u4jK1J5COknmq1zAygCwfFagO35c&#10;qO7qh2j/RH+/s78wJo1O6kN6KFrpDts1SZ1oqLG6sPHaZIgSm+jiLNjsllax1prYi2hiD9PT0FMZ&#10;tnA30O4+uGzur6GQqusbLUTGzs5jzV6qIzo3P4zxU6kEa91sGu2ey+JZSRvrr5lJrAdTluxjzmVc&#10;QwUsh8CdLAG3l/UnC7SHWF5dNUAfltZfZt2kcrDv2IeVGtqgVML6UjbHwADqr/RuQ9d8F5Eb4YOO&#10;/47YaNP4XbaXB5fMJLKH02QcTLQwfhJken17HnPwK1cR5VynjtxHVrFDpG8Zp6ocm0F/NzS++sjS&#10;DslmsT4Xq6nNtlPpHRavR4bVNllrqtp7GA/Wjx6WuVfq4QYjwGvUCeNkN9i1G+UZY5PVt7hwbEMn&#10;5TlH9UgZq2HX5D7hO68G7OYLZF+5/+NgUNhPxotXXwBrQCuHtnnqyU/6aaaNz2p/0/wcSNwW6Et6&#10;IMsNshSuXoCNdPV1MCMee/xJP80NYnw/9y2U6/7PfclP87QLkpS/NMuSbuMhPdZncCxgjJHcmPUK&#10;ZXRlBbpCv09PR9gnq9Ct3Sr2Z7iVknCK3KMmk4aHChm6NrawRzM5ibwyYiIlOtSBZjTRLthYASNJ&#10;eR33Z6jXBqaCMhUHYQv1DWU/qXEeSXOyVZ5dsaDSJm/QHptfB9Pv1TnI+P59z/hpiidCeDjz3vf8&#10;9L4T0J8Hd2GfwiHbXp1r7Cb3QnI5rM8y3CvUWHbJetDkHrCzjX0dD4sLqOPcIuyoXWQJOPQg+syM&#10;KFMPPzFjOWqLS4f+MEY1MzfRHlsrQcbnVtG32008ax/njd0jsONkGZXJunHpCvaCXTJNerjvJFjy&#10;CxzYV86DZWZoGONmYpqsUjLMjG3x840Pqp9/GLS2EIw9JugZyvtHf8TPJHZqO9mfYQS26O3QmkL3&#10;ipzJol0JifaYjJCny3y2tzFXqww64cfDYer6Xhl7zu+9DNamNRvXZMbBgvjUA9AdWY77JJ9W54k2&#10;GTEZFcm40gzmyUtnwdhxgSynJx7F+Dkxcbv+7bax7+KIfb7ECpLp5uwK7LEbNejOegI6ykPKRj20&#10;cHGpt6YHYY88wHcfBdqX0iFax1isj82TRlyyp/UyIQFkV22uQZ+9ee6in+b24f3PIwcw7sX8SmI7&#10;o+C0PuvQhrepx8P6zbBo/pgIZARlqFTQRls8GWpmJmhz7WUEeyOoYLWKuS2fx15OVB6Nbo2Mf30f&#10;HuNiSjPtHVlvtaTzyVpjdDtZmXt8t7VBBrA33njeTyvoJh+nHgFL0P5JvPvscq9c+3UON4QqW5BV&#10;7UEV8syENkSZbEl1vrOukI3OwwYZXJ1Rtm8KNtrNy7DPLl6B7DaTmLP3TGN/v3gQ7xiPHMC64Mhu&#10;yEqO+2o6dcosRvrY2sRcleKaoZuD/bF2BfP45bNgIlp3YVPV05D10UnYriO7cb0lxr8mxs/aOt8J&#10;9VFdRnnn15DHMt+VTU/jfcVTB8BSdXQXbNOcTmtqw45eWMe70dwYnjVaQP2SQTX68o9275fE/1sv&#10;Ye5dX4fNUetiHNsDeJ+yaxf6Ma/xorz4XikYq4HcSa3aWi9ShiU3gWzDLmm6sEGSCbSJY0PGAygf&#10;ybw+e4BcdQ3/LK7RPrhOofJy9/+yvNpT8aTbhxk3LCttRA89DkqLz4ieKNCmD8T6Ctp/9Tps2gXK&#10;do7v/x99EIxeeT4qaLH+U6mbtZ91vYZ7s3y/WFuFXltvIO/kIPq4sY02LSbRdseGIOP1CmRJPgYe&#10;SmyrMdrvee5JFwtkzeIYnD2H/b857pU2uf/f3eS6fxXvxwbH0X/HTgaMnZdew77LzWXKJnWKxTVc&#10;nvuVjvaoue/a5H5ehh2TIdNaloxsLcpOnT4uHsZH0AZZ9tnVM2/66avfx7vzuTLs3V/56p/x02fJ&#10;XDZEE77RAmtwvY22tSzos60S+tFDfhTlGBxEW7X1gqwKXbh4BvrpB29iDB556rN+6iSgp0rrbNtJ&#10;tNUMT0V86Q9gw3pYWUIdj5zCmHvnDFikS/Tf6S7jmeUSypAfh937ta/BZ+Bjx2G7Ly5g/6Vu4756&#10;Df3toVzCmKqUUY5sEuXapA4tkJ1uaxH6YPYi2maWezmdLOqbpP5Lcwx3addwq9dHsohnje9HOX/t&#10;L+CUyekxsGiOTKMMPZ1C1wbj4OYs2ua99yBDNTKuuylcV+cpeh6sHq596BR8hianWB7qXyfFuYHs&#10;rr0W5S+BtbpDZswqZaTZg29IXQvMPubm8dwHDn7OT61VyNtsCevhx06BoVPqLJvGM27xJLjiED4v&#10;beDd+sx+yHquGuxVv3Eaz60l0B/FUdgCC5wLOvSP2b8H41u2U7GAOSuTwv5xhmvxFpfJr76Eep2r&#10;gDXdw60M1ve3a68YMWLEiBEjRowYMWLEiBEjRowYMWLEiBEjRowYMWLEiBEjRowYMWLEiBHjI4D1&#10;3/4P/2ffv+7i8/DOfDbzBT/9s38X0Wip++D51rPgnXqT3pK/+29+x09Xl+HN2W3DU7NRRRTR/Cw+&#10;W6EoECcJb7t9RxG5cA/PPBcLWLONvBeuw9PcZTREgR7BAxl4D66RfUusAWLG+P+z95/BkmRZehgY&#10;LkKrp1XmS/lSV5ZWXS2q1bQYgQYwIDAQJMewu7MAAewabGlrtma05e4afyy5NKORAAGCIDAgBhgM&#10;RmNET3dPd1eX6tIis7KyUme+l0/reKGV+7r7930ekZGZVdUzXcDMwL8yq5svwsP93nPPPffc6+d8&#10;d6KPWU2ZcHtVRPom+YyFBUTu7a30It192GQTEGtDo4V7G0xpcJnZ1It4jsWGkojEHJnAc5UNMMYs&#10;NrGyNRnV2SRzUZ3nHxdziFQ0mcXWYSS0oqt9iDGtyeytJjMpw0wwMRewvQZTySRTQVkIYgnqz8JJ&#10;OPhMz6o2EUE6Nop+OnkUGWOzs8iMSTICtc3QzEwakZiNJrIIlAGhjIdmE+32waS/WLOOZ+gaybVK&#10;9jaX0e3bzORZWUXU594e+nOXzH0tZVH3Ra0rGzVOvTGZUZ0lC9KJo4hSHT6E6NabfObmEiKyLWbU&#10;dHhPyXqoF9YemybN2unTyHaY2od71vcgi9QcIk0v7yLae3EJzIO5OFiSXLI+WQauH6VMSzayQ328&#10;/AfIZtx+EQxLp6dwzZN/FWO0PYV6N+vINrKZCdtklsf1t6GHl99G+21G6RvMvEgwChyArBImImUt&#10;nhFvMz+wLX3hWNs/iaj0B575bFBuVHH989/5ZlCmGXne6Qtddpn5orPgHf4dsvwpe5BQZo8QZpRR&#10;T6U7/dk6FvtcmTrSI/3GYTul/3q2wdQZm7qbsFH/RAY647QR0ewjS51LDkHeB09inKTIeFdJ4vOZ&#10;/fg7P4k+thxFTSO6ukVWivUqopSTNg8p97Avjajo8iIik80YrnGnETm+2TwflHGyFg5zvJtkSah3&#10;kM1y9QptDln3HngE2a6mDnj30CD7j8OsjFYT37V5dn02D71pVvkbZj20FKWu/mTEuclxZomu0oNF&#10;ZjUxwTjMJE0kIZN8HPW3W7A1a6tox/Iq6r90A/NKZRvPGhlFlo7BM8x9NHletkmmxAzZdqpN1Mdl&#10;RkbCxT3bzJISWYOY1UI947gXK0w/ErKjbMdhJIbEnvka5oJOHDbe4VniG8yerlRhY1IpjJf5TWRs&#10;rF9DPx8+BvZHH+0WIvVHO+jruWPIdDFs9OFODHp0dQ3j+PWXMbelSujPTAt62O6gjiZZhWQzfSTI&#10;xKMxpHETZrpx3AjKMNP3YqkKr78HxC6jazRX6Zmu5h/eS2Oz1w+A/h68zoeYOPVZ/3f90G817vW3&#10;Sd3X7+6q6z10QPW3yIrQlHAG6mlwXpeZsvrslY/wmW3opQ89X8lQqkdfatUdkK0UM2z4e5ZhXfuy&#10;q/TdoDyT9LPU93qiWE3EpKTKDf7e6GPI7GdE8CEWOjH6eQ8J/q8xKGY1h5QluqdKPasf+kxzjfq2&#10;S70KGWvDe+H7TljeeW+VSWZF3guDNkFZKqHcg/97epmgnvEZYsaQPg32kw8xU6netrKXda2oiji3&#10;DTJ9iY3K5O+7MWby913ndDBe/G99SL96cg6KkC1LMHhPMV+l+bsRstVO5Jn+5WGY9iaVgA3MpqDf&#10;cfrNdgHf22J9yGGejGVRGszGNZghF2YKDoyfe0IN6JOrD5c+0CB0uTDwszvgUL5Crzb4131/OvAM&#10;uTv9BAEvvwy2kLffgM/XqmMeaVWRedUlo0orHO+Qv/RRvrYykptcx2gt4mOI2YJdZrKp3up7sc8O&#10;MquJ6UuQLn8cZjWtO+Jc64wwTfDTX4CfM3sC2Ztlmg6bjD3SZZf0fE2OBYc+ho90Dv7XhQuYL8+d&#10;A5vR176CbMEDs5ic8WSvfn2Zxz5MfqNxL8aplNj5PHTlK/AaySqcR7iwSTDzUs8Sy5PGu0XfaW8H&#10;/SlWIR/jzDyWjyQ117N9zfMxOFf/OCHRiBSpUsU6ubSHMpXBWBwuwlc1Qv4QIMxg9sHqiTlQ40al&#10;yS8sjSB83BPeACT7e2FQFrr2fjLq11EfoR1mpQdMaoA2fSX1T7im0Li5yy7h87AuEgR/1+mjbdxk&#10;Bvxb7yGLMM2s4dmzYChyyS5fYgbzEL/fP47s9TifZbGUnXbE7tC3lrJMtV2l6o1rJRqJ7sehZoN9&#10;d7/+GkTvOtiDfmY1ir3nG/EWWk6GH4ftwT3aZAfVuBJj1vXrWFutlnq2ZY7M6VMjmIt6UsRvbeqL&#10;xBtWl2wiO9tgMCiRbaTqzAdlh3tdPppNVHRyHIwdxRyYBYZyXFR079QrMfQPyrD396AefhLg3EEf&#10;y3s6y3tAX6mPmWlcqWFNu7IMVoRaDf0wMY52T5FVyDA43vr6XkZCewkf1XbpV88HpFLQ5Y7rBIg+&#10;/1r7cNUKLrLJ0hqn/6UM6/dffSMoLy+ijze5r7FvDvtLTz8IdsQxzqs27Uer3wYxUzwhH4jtcwZs&#10;hljpe8QDvEd4L453zjs3l7Df5OPqIubHnQbWhUNjqN/QCBj4x0axvjTreEaCwhkexRp1eRP9kx2B&#10;7WmRYe7Kez128/YGrsnNYS576Aj68NqLYIy1spDBI08ju95wBvwxtkvzqkVmAo1tH504vrPJFrl0&#10;AW2cOgV21s4exu8rL/92UA6dxjp5r451cTIG32P2KFh5xsnYGw/Zznr7YoPziP4Ws5r+npzEun9w&#10;THoSCf7f4h6kxn2Gp2/4aPAUj50t7HtPkzGlq2dSJ3ssIOgfS0Jh37tVtK/O0uHJHz5yefRHgyxy&#10;G7uwQ5rPCzzRweB4tixcd34be4vVGlgcdsicN5oEm8JoljbKg9PGd/tn4BukLMiEzQuZEuWjag7O&#10;ZiGLsH1sVoiQ6cSTZgk6t7GIvY6xaTwrMYo+bXCNkCTLiUHbqfWknhGyUoZr83vbDR/q4zadm9om&#10;7FZpCTKscf/Y4LrlANlQM2m0q1HGnvW5N7AH1yKTgY9Dp8EuMT2Cz6pkbcuQYTFuox0hBYSo4v6M&#10;QrIW7h5PfdCl+s39rh34eHBM/2nD/WR019zmQb7R4B7BIHSyTbkC+13hO6DFJczNW2RNGuFpNKdP&#10;wS/q9jGrjY9DV62a7PLrQXmjAp0+9MCTQTk7jnclYjey5EsQDvdrTTKql3mKk49r52CPVslgNfcw&#10;xs+xGcwz4QkLKMKulwlZo/167X2MxRpPKCltgdXKx84Onhsns/u+/ZgXHz0FRpKJLPZThnmiEInv&#10;Yx0+LKPm8PMy321dJtuWjwT32LZugO1ndwm2/+QZ2I5Th+EDhktuPYOOZsi0FPzfA/u8vz/sFGz7&#10;Hx24p3zucLxQuPKzfWhbUWZUp+TofZ2Y1fr3IXzcf+0E9GtGiwx3SZ3IFfy/18ey5V5FURKuAZm4&#10;Hfxi8RL8lZU1vJubOQG/28fkFN4/GF34UdUu34MZqH+cbKcbZEEtjEMHLO6lZMPFruw0/xYbr4cO&#10;/ZCNCtYb3TqYhXYW4FNcuQmZPPQUfKQD4xhzDZ7ScqkKX/H0U3hXmHP5LO6JuHZvrG9XMXbynEeW&#10;+W5g8cL7Qbm7AYbBpo36bzfRX+qPdBFzdiwLmc/PY2+lcISniXkouhgP3VXYjC0yEXc4V32Dpy+d&#10;GIc/0DXxDIsyWiGz0g5pdN0U5vThDNrtYyaHubRbg9K1uIaItyGLehPvhzZIEZkhe9UYWUzD98O0&#10;nV3RA/dGUN+/ACNcc9KG8u9WB89smRi7CZ6LZRvwI0PGb+Le8wzq06G+mAb6Jebgnm4X+qKTLEyL&#10;rEYG2uPQzzdi6Nd7gm11+L5LQ8wI90BRumRBcjagK5u7KHfonx09ivGhvbs2158+XNq2D373taBc&#10;IIvuyTN4R7V2C0yxpQrmkal9+HwsjzXHcAH+41oD97Yy8MGHh3p2YvkqxkmGfvDEMNpscBzVyE55&#10;tQT7qlMn8uOwoU4Nstpdg2xjQ5DH6ExPvy48h3ftFbKYO7QqqST8MDHda+9Z+6r+lT40vw7F4Ycm&#10;cxgvFt9BptIcRx4SfMbKIurz4vdwOuHyImJpDn8KvvX/9Rf+H0GZ5nh+8Z1fCUo3B1mmcmjXaBp1&#10;TIR7+p68HdwryzFl5dh3PKljjO8OX/ou/OjzS/jtF76B9/k33wSbmD2J301mscf69rd7c1i5Ab13&#10;uB5LcFzfnke79ur4vFrBPZ78yuNB+fP/568G5YiN/nO70Lcy16VdHTvlYeUi57Mun1VHefU65u14&#10;Efcur6Mdt67Ctt+kXYvz1LIc58JWlXUlQ1mizxcfnkIf//TP4bSPyVl8Fx+Gn5/Iw3cwY/h8xMTJ&#10;druL6PPnX/v1oNyOQZc6SbSr1ta60rNjfMbhY6h3MgVbkrLRHzptpstYIZOxAmMpyG51Eyx8tRri&#10;tfTec3EdY9hHMgE/5aG5LwXl9QuoT6wAnXjwLBjhktzHsDgv3ryGcdRuQ3eTRXyeyKMu0wXI3sfG&#10;Itp0mf1Q4vr2xEnoT30POj4zg/3JwjDaoZPTUupizZM1POv1lzAvXbre88eWTcgfV0SIECFChAgR&#10;IkSIECFChAgRIkSIECFChAgRIkSIECFChAgRIkSIECFChAifIIy/93/5+SBs07mNCNnH7M8H5V/9&#10;r/5aUMYeRETijUVkE73xHUTSff6LyIS/dBlnRv/eH/7vQdlxEB25yTNkm7v420eSGb0uI3OHxhGR&#10;OHEIEXsnz4BV5tplREm2dhEVOURmBZtZBVWWyr4Tw9rQEO7nQ1n+FZ6Dn8kjknJ7GxHY1TV8vlvC&#10;35bNCOYkIh4rNdTbYnS4GJqaZDLyMRpHhOXoNKK4heEsomjzeUQTthgRXON5znVmWhWyiOwVs5oY&#10;4u5kVsN3aqOY1SxGXNvMLNU9DGbS2GlERwqSlRgO+s+CVxRxmM3oIIZxagTR3DOMiD/ObJr4MLIJ&#10;KswsHWE2qDLMxKwWY5Roh5kyPhSx32REqBJ+HJ4rX2e0tEWGu2YLurJFhrVVZsasrCITRYxzVl+a&#10;hzKmLd58bwPRwIdHUO8zc2Cdys4iG+cmmZj2VtDnijTvMvLUpqjG+rKTjh1GJuIhyiSRQF/WGUWf&#10;G2LGYRKRtG9d+s2gdFwwrI0mcNNCFhGz13dw79d+gCwDH/Z7yIR9fBb98Kn/9OtBuVwg20EVUba5&#10;BGTQISva1SXc+9XfR/StvYvfJzuM8GUmua0D3T1YzPSJm8hqME1ck2TErzIADDJkTQwhYvbYY8ju&#10;UDD0y9//blAmlIVANgIfXbIDhH1O5i19rshZRamrH8PMseD/HgbYnvozFwYZkKRvSsrW2BKzjzLP&#10;RDQmxqw4mTyqzKYsMmPDx9Ek2vTA55AlkDgBxsFdZq9c3kLGTr2EbNQD+zF+EknoWb2FOiyX8NDN&#10;bWSidXaYXeHh1BTkevY4mEdSSfTL/Dbk2zaRyTCcRKRysw3pdJnd2Y0hevoaApW99oGxIUtGk/ll&#10;jCMfFbJ+TUzjt0K1gnqJIS4dh463mU2hDH+aTu8DyMVooMzSRvlIk32qk8S4Hc5h7DkNyMxsMiMh&#10;jvF07gLG+1svvxuUo2n0Q76FOnSZsVDvY7q0OFDdFuSYJFtbrYU+bRnQ/xRtTYfZqh3pDLOmvBbw&#10;//id1adfLtmzTLKVWRlcMzUGPfv815GZZaVg450uxlHJhm10YrAxNs/6vnADsl95C3U5QoYZH1Mz&#10;+CxVgR7lmXEdTyEz8dwtPOOD9zDX1tZxryGyInbJcqqx2ybrVquP8S7D7MUw21SZxpIB2675Reyb&#10;4Zhjyb/C+2ishfHPAAD/9ElEQVQu8SGmGsk7zKbDpT2GO2UC8ft+VlYfemZ4Xaf3DNW7P6vUh8Z/&#10;v424F5wOszz6mMd86Pche4cH3asnA3znSF9CaRD0V0J2Hf2MzVOdLahEALVRz1cpeQ9CdbHTmOMG&#10;5XCv9usZ6h/JUxKQjZTt7PIfsqF6Rpe2Uf2bpO30oWeoFPRbVXOwvS3vPx+96+5sT//99G9do7/T&#10;4U/u/LyHO+9piMGA7W7RZvVDtkB9J73TbwZZBJv0gUzNZcH/vX6iLHWdZOwjzA7mWLMpb10rVg2b&#10;PSUGWeXvpKiPFm8aJ6Ox29feDjNGu7LZbJBNZrsk2dBSzEgqZNGndgLPsjO4d6oAvzo/AttUHO1l&#10;XBpZzIsxCzrphh3CBhBs7l39o/YKjYHf9UakB/5UNkUuwp138GV7Zx10x8HrdL87VISfuRbGyWD9&#10;eriznne2yn8WspB0ndvXkudfeDEoL1wAm+YmfVfDoe9QR7aWxaxHW/48ZSdfWwyKYrFIig3KQ8hk&#10;Yct+4loxXcTJuNthxWX7OpzzBJNz4Ycxq2mc2KyPzfEwTFa9z5JZbR/nvSqqHzPoE5LY2qsr6l9r&#10;oD2dMLPR080R+KLvvosMsm/+3u8HZZ66+Y1vfCMojx+DvyaIXUPsSDIxWsfkyHbcD6lomzZPcu8x&#10;SOImoV/Zo8AJ0G7id3GuK7e34GP50JpHzF1psuVKzXq2knb6Y85tPxLUdVyrt8L1Lp4Zj8vKoH0t&#10;VsomK43Y9gJQD7rhuh/1ldwN/TZkTkIxMHxC3G2/e7hLBsqyH1grhP3Fj8W00l9tH/epwh2Qmuue&#10;YuQO+4nj3KQfLH+Sjwyb62NrD77aO+9Bh6tkjjBGcFU2BV1slqH3M+Owt6eOwF9OyfqLiYjrgQ9j&#10;YhETsmy/6ueKYY0VHBDhvxdIpupX6Xz/elJMXGLssbkQkfzlMknQLv2TLm2mGEotymGFe1xXb/Sy&#10;h5NkoTz1ANZThQTuofGgcRBmiA5k1XeY1d7kfGvuIWO5f49nm3tkI2Po02wBLEjeBIoy1FH8RkyQ&#10;/r8+DvrHzY/NVvRuCQz+7SEcHyh6/aEqGND5egW+d4OMXimyTqWz2s+TDve1Vze9w+D4fa+/cW3o&#10;N98Huo2q5HDe8aG5c3sH/RNnvbJF6ITc3FQNa9W9D7BvuXwZbHpbpKk88emngnLsIPpVtmeTWd4+&#10;XluC7o2SZbZIJpIu56Iu9//GCnj22Cj8Ms2PbozzIRlBRGf55jvfD0ofHQvZ5g4z4Fuc4OvcvMlm&#10;sXY9PIP15eQQWRzI5vb958FG48Qh41Qe81PM7O01rl/mHhqZEZ55HHu64xwHtxeQMT10EHPx0Bj2&#10;fms16MAOx5Hl4j4Hh1GHbp8Or23CB5oex56IrXFNf8YgM9qlt/9dULYyYCKIO7CRx/d9KijjBbA7&#10;xMh00KY2pENt8NrB50qv+teBPvS59Ex/69QJK7QH+NyQXgb/B/S0DllxxLwXftFrOiD6U+7Fxciu&#10;q8vaZHOzwhWB9zyyr7TInFIqY2NI9nRkCGwOqQz0b5lMBW/cAGtgmQyw+8hoX0yCaSHuykb1Mva1&#10;LO/QADTK0OEC/TGtQyQr2e1wnmFDtE1RI3ODjzT3prmk8QWMkmNRxDYhK0pIFdvTUR+9Hr4/+u2m&#10;jxZtZ5L7p7Em9LBTha4u046Nz0K30xZlU0V/XH4T42ep3rMxhx/C+MgX0FdFsjmF7CdcDNr3W9D8&#10;GYFkPVgK/fOW/q1ycAwKukfoQwT/90RKndDa6U8b7icbfS559EO+qRCebsJrr1wGI8kOGdROHMFc&#10;UKA9KNNH6WiPh3panCDjj4cmVTZBX83gANZ6KpbGvdKctEQua4XvBdB/hl64EFvL2DP2cfldMKsV&#10;RvHcM0/Abplse5O9bHPNUSrB9r/7ARihVlvwORom5stEE+1K9K3Drpdgf+td6McYT835ypfApDKR&#10;wtp1mOpj0N7GuEb3RnPwf62dXnwHe/Vv81QnH/Fh7GN/5nH4BofSmM/HuAaMuZxb+WeDzCXr23j3&#10;ozX8UAbPsmT4+lXjzuHwR4D6ATdq8V1cow7jm2adfcQT6Ezph811r97PhTaeY3RwbKoU9H2Jfo+P&#10;m9fhVx0+jD2mfAYy0KkF4fjXHjZ1vsFbU5Sxm+cx93UNtGPuLE5HCkCfqNNAvZtk8Eo0UKZzmMPE&#10;ApTmnBbTfoWYhrke7tJgm1Zv3WK4nIso3s4Wxt65d38YlK0JtG/kLJgI45T/9i20/8YW5uLTZJI9&#10;ksdYTFEOTe5l+7C4Dky00Prnzr0YlGtkdbJTqMv1VbwrrHAv+PgR+EblLfiMq8tgtykUIZ+xBzHu&#10;fBTz8AnqixjnW7vQ1TqZiH/mqzil7dgQfAZvQgz+b3dR71s3XwrKt5a+HZRVFz7uoyf/YlD6ODOF&#10;Mehy/2tpEyx0G03Ipsz9IbrNoUxGE/JP0H6dcia7l+D7TR9omSczlmL193qPJXWihTrUDbCGpUww&#10;eMUNrN9M+pPCnZpNyIZzXRgzxU6Mfb+Yi3Eec+nDmbAXjoFndRy8U7RtPFP2wuzz+UKEFUB7XNnZ&#10;4P/evViSXC/8wpF/SaY8Mw0ZN82eLktWH7wKu1yhr/boI2CIXLuK9W6XsjvIecUlI9zCKhjkFN+w&#10;XkO7dUqVj9kxtH1qGDZf62CS5ca6W9CnON8ZtDdg429v8DQ29nmNjITrO5gT2n0ni62tcE1E9muD&#10;7xVHCtCPJx7HWFtZwt7AlStgexsjC3jchvzdDvTM4okq2QL+zvO9rI8PzoMJ+tx5zEnbe1j7/czP&#10;Yi80ux/vRttkYy/vQrZuFrLp5NBOi+/zJpOQy+lpnFToo7EHPWqV8C66Sqbkbh5z15EJ6NHaBcji&#10;138Nc9RTX/q5oJy/jM8L+7HGmohjLz9epr55mJkDM/VQDvp0/Q3ENvzab/yroLxdhL6dPAz205/7&#10;BcQvjOxH/5gxzIfdGMaTxmSyRZvqocR93kIC9qa6DL2/8BZk4XB87NxE3MTtS5DtFvfPCkX0y9go&#10;1pn7Z2FHDh+Bzd/HucRHskAbMoI+a/AktPUS1qxtg+vnDvWmDj9/bRF1eX/+O0Fpj+J3FfpBBVv7&#10;GJ5fdRpty+fhb+TJNM4tKG/oQalTFn5TSGG8lHZwr4297wVlrYlxs7YCmTXK6FcfP/GpvxeUhotn&#10;vT+P2JPDx9G+Ee6XxTnyk3zm6iLueekK+j4zBnudm8J9UgUaVw/7EljrLV7Bu+frt9GXx+fArFbd&#10;xW8WtnHPkWPQ6VMHIO8454Dzb0FPkwnU/+E56Mq5lzAf+Xj1Gk6bkRWOECFChAgRIkSIECFChAgR&#10;IkSIECFChAgRIkSIECFChAgRIkSIECFChAgRPjEY/8//8u8EYXV7txHdeaSNSL5f+O/+70G5PY2I&#10;t+/9DhhuPnUQEbNHHkaU3SuXcC79r/z2vwzK2h6yINwqIhsbG72siG6DobuMgm4zqjiRRszc6Qdw&#10;b0Umt5uIJnQ7CDvMZBHJv1dBtKUy+atVROnlGPXuI53AM8plRMAXmSGra+u8R72Bv7d3EQGozIAW&#10;z/82Q9ogoKNMLQ9FCxGWxXFEICbJTjVSQOSizmfnkbBhhkmzjGcWC4gYvptZrReLLXYNMcQ1q4ha&#10;t5nhRyK4mCEGD9Y3zqh2sR6EGQ/Kbu9jVmvz3zpX3mE2xFAK7ThyAFH2x08gcjc5gqjPEjNHCozU&#10;rLJ9yj401C5G6/vQ8xvKmAiZfCDvSh33UHt0RnSDGQ9LK9Cna8yyqFAeCUWqe1C2oLKxrQ7uOcps&#10;mwfmoON7zP5YZFhrusMoe/Zxh5kZGcaPz5Exz8eJ04gQTe9nFjQzDG8yA/FQCjJKFhFRumMjKnf+&#10;9i8FZTqP+m6WEfH73d/F+Epd642Xrz2CqO2n/xLOUN4cQh9u77wYlGkbOrtnIdp4fhf1Pf8H+Hx3&#10;ARHLo8zQTpBZTePGiUOnfIiVyulgDDk8Jztpo83SSYPZkiN56O7+Uw8FpUMmv7deQt1sh/rK7GQf&#10;0jkxDDkd9JN0M2RDIHT2u3QhRl0wmNKsq5VZ40PPUGZOl9lAYki0aRcSKZTKAFIap8HrlbGcJ7vO&#10;+HBPVs88hGzf5BlmigzDtqx1odOvXAEjntjEbIpgegIMIF0+8r3LyG5plaFvKdoiH0Mci4ePIfNy&#10;8gjO+e4wHa1aQbRxs4uIcieNPi4zg3T9Nh5SXcH13Rqi2S0D/VsusxIexBaZLqAeLjOUqy3o4uQs&#10;7jF3BPU3yU7TbUEmFseZYBqoQyLZGy8GM42qLYyLTh31MerqB3w/PAvZliu47vl/i3O245t45sEC&#10;xtf0CTBKXFlFFLiPGm1KkjpgMCOk04EedcjgkSCNXlOMUFIfzksmMy4tsgyZIeOa928qnSv6IyJr&#10;4l4PPIPz/Y89jDHZiGHcb3QRnZ8nE0DSQTtvLKI9VSRZxA4f+Qz+4WH8ILMWW5jDYmQzdCx8vlZC&#10;dP7y5XNBaTYU+Y9+kYkt76Kv95jh7CZ746zDNrpMh3bb7Etlq2ku4jykDHeNrx7zyp0Q45QPZUzo&#10;NyoFfR9m1/G3uk6f2xr//Fu/8yEWtv7PfAxm7g0+O3wmfYwwO0/zj+bVPpat8Pn8qVjkKq075z9l&#10;7orhU7IUi2P4bNrUeLw3Xpz72EJB07faIx1tMYNvUOY9sH0edI3qr9LgfB22k/Pg4J28m6Og7oiZ&#10;TfbZh+ZgMSzp6XqWI9tPiJmspcz4+/RXKDsPg5+ptDiHaczqJ/qlGGXEQuUpbVCIGa9lKVtNv/Cv&#10;xb/1mdol3dS9VIdSin2L5sbSzGrLk+kgyb+Tff0i307ZqHFORmJcSDCjNM3s5mQGfrH8zWQCZZz3&#10;cZi90yHLo49WG3NNkyyUHc7FypYdGsL8Hk9hbqvRD7CTqIuVQMNdCtckq6tp9Xxw18VnHWYox8lI&#10;FnbER0H6pYF25xC4A7pjT1/YD319dwcGPnaYaa7MJu9OLDnQ+hBmxgqDj9BPBbWDpcOMXs0znmRY&#10;xmI/eP4HQXnxIjKOtreRudRp059qYL6Iu3c+VH6PwzlNa5EWmcj6WSr1XZKLB60xVD/NxQ6fIXsm&#10;pltdJ5YQrTHECPZhzGoiiCjmoE/Pfgl+zewJMAxXmrw3M5WT8v1CZjXocKPPV9L64/oNrAl+8Rd/&#10;MShV76FR6PJf+At/IShPkg1ZkPTFHCf27WGyuviIk71E0LWaL5rMxE7Rr2xyDZJKceyJiVXzCuVQ&#10;r/f8Y62TGmyjxrMYSYTes4MixCCzxB8Nvb7zId9czONiRVvfAjOv7PgEfVur09NLk3aryezIPa6N&#10;ZBsLZAlKkAFXtCgh89p97MTgnODjrmt1yX0+Fu5srdcH9AOqfQxessPZBMZNk+yFrTr6qch2SPxy&#10;QQyT86gMF9tHkXnyQeljcQ37L+9fRbb2+ib82jkDa7ijx8AG7pAdODeMdWN+guxA9K+lzXIfSAzg&#10;/YOljwF2yfvBZXax0V/RPyYG/bOPq7Ni3+7fS9A4HRnhXMVMY+mC7h2qAh/dpU9iMjW7yQ6xaN/W&#10;lntriltLsL9jh5CROzeFZ9may2Trwn0VyCp030LR4TpLiz+uF3x02xgfFudtMdvpCjERiQ0lTvYG&#10;tVNjsGe/8VB93z9e7jemfmTolve83Z197HIeCZ8d/vbO6zQ+9L18YFOTxj3gkvl80CboWYN+s66T&#10;HobMGRxX/Ve73HPSOJefJXexq06mHlm65wYyrSvcD0iPY70W5wkRcbIfzr+P7Hwft2rQs91NrLmH&#10;uNcppjUNmxZlOTSOfafZg9hfUr0lKW5fxl557Zv4h4d4BvVqu1g3mmxzMoV9jJEhZEtnkrDlGe7p&#10;DNF/fPlV+CY3l5DpnxyFHzp1CL/zsfM26l/ehcwefAz7Q6fPIgvdop95awF7H+tk/7ZzkKFZxhjQ&#10;HqraV2/1dOWdc5jnE8PYHzt0BLJYv4HsbmMI0igtgk0+wWl8pog6TA9hn7lFvzLOBZmjMfohdnFw&#10;rA3aL/0thj6T62uh3cF83+8jdcgWpj1brTHEHKE+vS84jmQvdOf+dYvLfaO4bmqinyp70IVMEswJ&#10;ZhxrivMXwAK2cQtMn/kcZNxqoz1jU9CRCbK9+7AS6DONvTT1plFHjdLUJ7E8iblEshwcq5yKYyJe&#10;9aHqCxJjh7bbJsOP5lh930cs/LEhn1rtaUuGaJb3BSq4XcN+a539OJrDeEqprnTxFi5hj/fGNvdz&#10;PMydxf4eSXRjw2SEadMWmpSJphHU4M8u7rdv0T9vhf/u++xekC8nhni7b1/Cx53a9qcHHyYbH/3f&#10;D7IwyzqIXU7vSlY24X8O8z1ZIQujaWnfSyzatF86nSGVoeJ66JDlpMVnZKjDqp4YF9UN8rCTslgc&#10;P3pf1uHexPpCzx+7Ng/GjbmTYOCY3Ye5tUtWSpMD3SQb6I338X5ybQXMRdUE1tHbMezVtemPNXe4&#10;WephcwWMPLE0fL3EEGzj7GHMZQemMI8cmcIeb5HtkXZpRXf5PGzo+2RWWyn1xv1WAvP6AZ4m9dVn&#10;wPa5n7bR5v6QbPvaOveRN7Hu0po9m8H72dkZ1DF8n+HhTq340SFGVe0t7uxgLbJC//jQoUNB6SND&#10;Wx8yufPEF+/XLH80SId3t/FMH7dvw2c4dATv3npMnYCY4Ae2RmIbLShem3sGqzehQ1XOGftP9Nh1&#10;9nGOykl6ms/JDCU/rM59lh0yXY+QBTgXZ3tpXDpkdYo5vf2Krok+U71bJfTpt77560GZmsacWpzE&#10;Gs/dwPelBdR7lTphHQI70uHjGAtnx7EWTFX5TA82K1xvwh978wX4g/Or8JXiZMdd5Hv6Hb63P3QE&#10;954dhT2YTKN/uQ0T29K7fA+rZJ0zeYJCg8+v85q/9JM/FZT7+c5QKrG+gnc7NzdRpy0T77KyeYyJ&#10;s7M/G5Q+hikzgza9Mg/GqDcvkCGW42FsFn5Jg3trFfraWTJkjQ1jfh3mfmUxj+t9iAXXZM+oDCtM&#10;D6vdwT5GxcXJVmkT9iBhYgwaYkPj5lfPPlN5PDiKL3DxrjBm4fQcT1tROPClYi6dV67vmw7k4DjQ&#10;DTGuOtxjdWM9e5zg+wQzZJWlUg6OSTbT4Xhw+C44PHGA/dnVujLZ+70ltrkyftOK4+8CGfuqGxi/&#10;WbLqNTgWl/nersK9rM061hRdMoANj1OGHkbJIp2NY7wnYtCjdAysX4kY+tYIWXRZb54YtfwaGAtv&#10;voOXbDe4BrkpJ9HDSB7zyEyObM08uSk/gnu7dDwVTzLE64sZ1MXgmtzVSUUxjLdOB9e3K5oVYrHv&#10;fQts17eWwTr36BexH3n4QfjYtxdfCUrb4vsk7sO41FmL+7OTU9DlE/the+KMc/ARb0DuBte3HRP1&#10;Winht+k05q50Dfd++zmMp+L4syhHYNvHj0Cn9w+hbvEs9M9HC9WJJbi/93v/yz8Jytffx3x37As4&#10;Hew/+TLGf8vB+G4ksabomngnajIWolFDv03Ee/a4HEc7KowF6u6hHQkH60Kjg3LhLfrgK7jXyBTq&#10;P3wY9R0ahv7lxzh+LLR7qwK/x0fbwbNKe7C3a+tgttvlXtzWLtbPpV3oT2kDzyrxdMZ2EnP08U9h&#10;XWoWME7mxiFDHzMz0KtUAn1l8mSbfBp9GY9BrwpkLltehmznV6HD6QyeJcbRjU3I42AR++c+Hj8E&#10;hr4byxhTmyno/anDqEc+iXFk0ANL8L3QxiL8noXbWBPWGTORmeSeVxEy8zGSxByV6+C7K+/Cbp2e&#10;Q6xK14CcF9ZhK7fK6Ns5srtduPFiUF6+Ab/sL/7kXw/Kovefj7dfRXt9bHUxTwxYrQgRIkSIECFC&#10;hAgRIkSIECFChAgRIkSIECFChAgRIkSIECFChAgRIkSIEOHHD+N//Z/+hyA8cJXn4q6+iejA/+Rv&#10;/XxQ3tpBdJ19CxGMf+NvPRqUsRFE2b17442g/Ne/9MtBaZTvjNa7uYgsOB87POs8w2hn00C0qe2i&#10;zGcR8Tc6hqjhNDPm64wsTeYQytmuIXo3yRQnsaXl+5jVlMlf2UO05MgQok9LJfzdZmbsILtIaRtR&#10;hZubiGCMM4pVcX1iCvCRZeRhmx+ms4hynJ3kOcbM8rDIVqFnlDfxjGGeWz/IrOYqddODSCUqZMWp&#10;V9DWhFg2yGwRMpGRTUBZeh2mlon9RFHe/cxqSvJNML2rxih8sR88wMj9/cyiG2XEf6WBOsUZtV5h&#10;PyiLx+T5+8rO96F+qZOFTSnINiuhvlS9LTJhxXi+9NIaol7fv4hI9N0dMk0o5cGDMou71BuH2Ztz&#10;ZMA6dgC6fJ3MRGvMrCzGEH1rU6YtZiWNWmjfE2SY8zF7HLIoM7MonUZE9g/eQDbnU2QkHD0CNrrl&#10;KiJ/zQYyAd7bxbj4td9B5s/MPOo6R9YLH0/+7f8sKDsz+K4TQyS2xehaMZNtL0Lv3/whritdRpTr&#10;EKO8bRfR3WLUiBloZyxk9vD+SZbDFLNoahbGWIJMKcr+NNkvhTRkOX6ELBXMBH73FUTE2jzvuU0W&#10;Ah/KlrGUrdLGdx0x+VAXdJ3BDHNDjFfUBem6w+u6ffrVJTOUxlqaZ4nbCbaVmS8WyzjvFSfrXpqZ&#10;sHmO2UcPQ9bFU9ABH7lpyiSN8aEMpATPcn/nBiLGFxdQv4YFPcuZsAvjk9CV5R1kCsWYmTLLTGUf&#10;3Qxs4nILZaKMTJdHj/5CUCYTiIJeryHbucms7+VNjJ+l88xCIrtZqQnd3V5F5ozZglx8uA6itGNJ&#10;fDc0DbtUt/F3K47o8/0TaN/kCLPvKFORnzhkmmzE0Y5tsgz4uL0DHTS38axCBnZ4PIl2pZjZu0tZ&#10;1Rroh5svoJ1Jnm3/6a9ChpNzmId+8EYvO/3aJWSnZ1uoV5HsZ20ylSRp3wzqqrKNWszucC3YTIup&#10;f2JWC7MLPRg0yE0Xck4z4yXTpF3N4donvsZ5Mof6L/MM+QPDkFHCQkbPpduI2h/ZRSbA0Ue/EZQ+&#10;arRfmTbGZiMBuZcbEHjbwhjLdiGDrI0+b4csKMhQ+OBtyPS9d5DZ2+jibx9OE/V1lGXC8aOsmsHM&#10;cc1R4fhiBp3+VjmY/emjf+70oWtCu8C5K8RAlq0yxQfr5MNgRqLmc81zIcvnQPbp4Pcppm8rY9Fh&#10;upGYVNVuH21mldbJQNqkHRNjqub9FP0Tm3VLsN5iXOtLggzQ7Q1Jr82sb5idKtmwfqyO6qvsR2Vq&#10;6OeSh1gq1D8+et+hFBzeXHLvUBZdB+0Vwv6k/ZNP0ZTT0oeQLUxfDTCuSRa9flK777yX/u7/XPqg&#10;vtTfbf4tpjT1Q5wPi4v5LpQhPtccFyeTSci85iFB2yD/K86/U7QRKbKWqi5FA9/L7xGrqXwti5mc&#10;BjMXfRg5zlnMTuum4GtY9KdiZFzyKoGSzwopPwj1X7fNdvLnPnSpy8y4RsiKy/YlYSOlf20yKNq0&#10;kWK8HVCdfpeCWuMDF4U9xns6oj1Qzgx/MECwEEJJqiF6KhDeQgj1H4UnC5Q22RDCD3QTPZR1C9Fr&#10;RO/fem7/833wbzHhhM/mv8QYFXfZb0LfM156/sWgPH8OWZvNBua9UgnrspiL8c0kyBAhqyHHuViS&#10;m2SF6fYxEkk3s1nol/RedsAMqSMAzYM9Vmlcr+4Ts5p0u599OhzfocLhRwWu9b70Ez8ZlAdOIjOs&#10;1MD3Fm2KmNUM1qnCjLJ6rZelPjIEX1uZ1//yX4G9uEHfqcF159gk5tyv/xSe+dijmKNJdhqyDKyv&#10;Y84WY5MPsZwpc10sc2IJUWe32/iHyXp32Y5wvuFaT6hwPecjSfmtrKCv1S9TU1hvJbje1JgTM6Rs&#10;utY9fyyQZbo3CFEHdmOsyTnvxjx83HYH/bH/AGzUUK7HRodf+iqrfpCNwb2TKdgYh/Vms7w5DLK6&#10;l633IbvWj8Fr+sdUAH49+LHWmWI9r9TQH9tkMveRIqPa7D6sG7fJbtCooe2HZuG7chrpPUQGK0z1&#10;R7s1BfcTll2bhw93cwnl1g508PgQ/OPHnn4qKEMDy/HkUsoVjvME13wabnHWpat+9UEbaIjBvo2L&#10;98roJzuBspDD53ast6/yx4X2AgZ9Pum6MNjH0vV+rK3Bdx4bQzaq7qUrXXa62DVlr0zuNXS6aGeX&#10;WcdJ6vzWEtdlHm6toq9rSdiYEweRRV/EsirMVbeovYbmDw1Sritj9Ms8yxz8X3OCD0MsbfrI4fwg&#10;tVHJudoz0CgJsc3JfssOa0x8rPHyI0JMpEKPkfTDANloHnSZjT7Q9SFChsV73Fvf9bNH3QvyoyWD&#10;u20KdEAsTk2uxX2kme0c+jQczy73K0OdbGN8dG1+z89t+rjh+OeNmtSa5VWsV32scJ8yxWccGsV+&#10;5UgOddBv23uwT6tbWPtlyLxWGMIY8BaxQVGrY368vULKbg+tGDLF98hq3m7h3q0W1pWjZAeZnMB+&#10;3wjZG4t51P/cm9jbef08fBSHLFCFmR5T6YECbHrpCp4xdgRM40ceAZvZEJXc3MUa9LWLYIifOYE9&#10;qQMZ7FMYBttD1s1un769+tpLQXljF22cO457334NPlM9g/YMp2DTpx/AnsHJ2YeD0mjC8KbILGvL&#10;XxHroaivPWhulW2Rj6DPxUQsyL5pKu7Stlqh34Dfax/ah8PnjvGEDu2HufQtTPrkPQkAqJH3PdWw&#10;wr1QnVqRzvYmmFwB9xYZoCmnR0ZHTD5kTlqex/uA4STqkh4BE8Mb72AP8sSDTwZlto/1dWcP+mzR&#10;fhUy2OdqcowluV4x+cxBv1j2Wf6mf6UPI+Qq8m02LjK43tL8F/YY16gl7t87XKsX+U5B88ygHVB5&#10;h62ksLTWYTUlsdgWGRgW6HdOT8I/mBlHu3tAn1+4CBaBtb1ee47OYezsG8aEEme/uNxv9YQRFCTq&#10;C5lt/rRDc9Xd9vhODNrtfmg8SKcFzYfy6dTn2Sz2JcVu3Bsdf7pw93wuGQbFHQiZ7cMvIXexztXo&#10;7+aTnOv43kgMON6CPyjC/aXg/944pE+vMe2jVoLPvNqAXZ4Zw3orTdvp/Qgl4dJIGmJj5tzVjaOO&#10;3Sruc+tyb4/3Rhk27pEnwdoywXWZIV9be85SCrLWOutYr9y+iTlisQlbtcx3kLt9foTFPWqH/vHw&#10;KPx7w8a8cvQgWI6Ps7Q5F8S5N9Khvl3lPPnuC78flPW+vYV5E+uk7hTmx2cfR3seHoPtGMtBFs0m&#10;dLi6y/mee9e1Kuq4xT3H2aM4LajfHbpzZvqjQJYO9W7x1Jnr18CQo3Wpj0IR84DWw3onMsiqO+jn&#10;C/e1B7R7AchmFiPrkSZAfhpbWMW6uUXd3iNL2M0NyKjO02Vy9HMacej89CHYbR9PTKBfCqyPQ0ZX&#10;k89ssK8rXPdev002nQOQP10lbw2Fsk6Gpa31XrvLZMmfmsGzFs5jX375Gvyz0WOYE8b3sS5N7AFV&#10;GnhmZRm6W+OksMqF57FTjwTlCY47Hw7Z5C4vYO5ZeBcMSrtkB9su411hmXpUaqK9+/le76e/8rWg&#10;PDAMf6x+E8zfL78I9icfYqiqTMDHyND/Gmf52YexzzJOedPFiF1f+b2gXKzBn2ta6JfpYbDtn53p&#10;sQWFjKqU7+4ixnOlCrajyRHuJdD3ef1dtHeXE+bUAbwLGeZ+a4bxAGMj2LfwYfMdgHpK7Ljaeze5&#10;lmu14bvVDJxoI2a1pEmmQdY1XL9o3dDnwTlce7rmc0HZNaCbBtnC4g7W+0YMfSnT0aU+ed5r8H9b&#10;zF1k7mv3sWtpnZiwsXY1TYzR3hiTjcTNZXcbrGecwk50oPsr66hjlr6Kj4LsP5vWNFGPBOcNw0E9&#10;echRbHsD9d8lM/8WWal2W9Ar08Xf6aGef5zfh/ppn28igT2RRAc+qWFDRlYM9Wp3WSfa43gDa43b&#10;34XObi9h/FV4cooPLgk8GaAhGfq1ZTJFvvQ63tOffhhriPFp2D6dSie/X7ptcI9hm4yYb7+MuAAf&#10;ywsY57lxyOir/9kzQbnOU7JSdZ4mFcf4jyfYf7Sp0yMYR4+cgM1Jy9K32AgPTQu/TeZxjVOD7xPn&#10;GGvIQLUgmxTHfWqYOkwRtshAluC+c6XdW7OWErAhEw08f+V52JZ4Ec8oPo1xn6ENb2wgVqhmoWwk&#10;+L4yAz1LJ2GHk3Wu/TykybTl0ADYJvrYsHBtwwHjm9lEHWzO5yWOJ28xFBQ1rtsqnE+vc31Ta0IP&#10;fawvgrlycxEy2V5F+3Y3YWP2KvhtuPfOfcqOTvCKQ1aPfBV+weGHUfdHTjLewoNJtrxCGn2f53ug&#10;rIn2pJwngvLqJdjldz8A6+SB49BL00Ef31zF97kCnvXZ4zg1xEftFsbOUgn2yTgGGZyZxX52h+vN&#10;NBkXbcbxrC+ib/cq0IUtNCdWJjvfGG2sjyzt51AOY9EuwUeaHMEc5NJWKjTj3Zcg25sL3wvKeQN7&#10;CUmyA47HESfj1tB/bQP7nz6aBmyK7HKECBEiRIgQIUKECBEiRIgQIUKECBEiRIgQIUKECBEiRIgQ&#10;IUKECBEiRIjwicH4//zXfzcICxxKIBLz919CtPOEjYi9uRainP/8l8H48uDfR3Reg+dmv3cNDFe/&#10;+m/+RVAmq4hKNJuISqwzstvH2i4ixKtVfGcpwpfMNmlmBStTNk9mNZvRu3EyTZQYLSkWqE4NUZPZ&#10;HCK5fbQYNdzgebpDYhpgBLmC9MW45DIF2STjkrL063uIOjQYYe8yc96HlUW92spWIYuUmNVmZhD1&#10;6fAZJZ537PB8/eERRFwq20AsKb2sdj+KE/feXEd0pxgUxJIl9jBlfyqrVlGIyjISY4YyZNrKnPHg&#10;8rB3i/XskBVvNIdo3KOziEo/Moco3aFJRKPvkbGoQEa5CrPRmxRusYjI0gav86Go7noDslJGRZHn&#10;ZO8y00cZyg2eCe8yo2S5gWe88Qaic01mqbnxnswsZh7ZzKxKMFpzdhb1nj6OSPj5TUSS2nHIskHG&#10;IieJMsMMjSM5tOOhJ8mW5MHJ4DcuGUhs6t5zr7wQlBOU82OfR9T0Sx+AWcmpo53f/J1/F5TtBejZ&#10;F4ahMwf+4p8LSh+VDPRlbQvnmtsNRAFPTeHa/ceQefA7v/5qUNYWUN8MI2XNFHShS91OkdbGVqZv&#10;X6yqQ/aAOplg4tT3OCPEE8w+NZgRsP8MzlROTiADY7OMPn733e8G5VAd1/dngenf+mQw61lsFSE7&#10;EzMq40noYZJMZh1GNDsM222TIctHnPplM9Q/S1a8Pep/nHqWS+C3NdmeFO5dSEDGX/0qdD5zilnT&#10;fdmdZgw6GXdgU9osazZ1OgYdrq+iH+ox2q0K6rmygajhw0cYFW7i3mKS9HFrBc+4cRs6YO6hL4cn&#10;Eck8PXc2KGNkMZu/dikoq0sojw5jPJw+AHu9uPdgUL7wLWQy24x292EwCtphtmqXGTBxZh4n0mjX&#10;SAER26cewT1HZ6DzHUbrX13kGd9VngNe62VHxMmUNsaI+D0Lz+gm0E/5WYyjjRJk0bqBOlWvIgL+&#10;019Cf1gH0B8lZr3cvNpryMIrsA1FiCw2hWEbGz+JZ2UPQ99TZJu7egvPuPI++ivbhh1jcoVnj9Fv&#10;slE+zA760KSNEMOSGG0syjIxAn1LHsQ9mg5szeE8+nHfHGzR1duo8+IiZHjyZC9LvZiFLIpxzMW1&#10;Cp5RjeNMeNsAOyNNkTdemJ3DbGKD7G2tGLIl3nkR0fgXX+4xR2Soe4I7wIrlKsONMMJ8bqDLrCG1&#10;/15wB8c1x7tYEZyQYgyl5ghls+tzQfNlf5aeMopCNlOxbHC+DJ/J3yipSHVqSvfJkmYwQ1uy7NcB&#10;3btN21Ehw0p5F6VvAXwkyTpXKGKM5smSIHaeXoYT7tcQw4YHydlkyWk+1uW8GbJJKvubDeoMMMYq&#10;46er1Oy+dijrNrTLYYlrJCsxYaq+uk4yFPS908ceJFmFJduja4XBPjXFGEuKGLGbKcPuXmxnYiZK&#10;kIU1zyy08HuyM8WZ0avPM5z/xZKg+7SL8ImtvnT2ONk2bPqTFkuDvwlT3+mQdRPo+8H2ftTfP05I&#10;F/rHi6DvVA6yMw3qhu5xv8/vhVBfPsE2/unCnTJ36Sv6ePGlF4PyArNtmxWumfbg/7e5nhLLVl2+&#10;HkTs6TB0WWynHWazO1rweHBkTJg5ntYEMoBEyPKLZ3XIuulStx2mEarvpTvqbx/OAAWc2JZzZMH+&#10;6ue/GJQHzyCTtERWVFHdGMwmFNubmE1qFWbOeRgew7i9dRP+xm/+7m8GZaeL+a5RgUNQq+NeqTyy&#10;Ip94+utB+YUvfDYoixjKsbVl3KcTZrH6azlmcQb/7/kIkjvJC/vNawDJQuyOIkfU52Ln8iEbmaAc&#10;l24jG03jZnof/EVDjNX0pMUC6rKPw/6gfesfdYO2IBybvMox0DDNP+FvOc80W9C/zXX4eC1m9o6O&#10;wNnKF7G28jE47nvsoB8PWrtqThfUBh93teM+Nqb3PUqhTR2uMyO7ybVEso/p8to1ZIxOTEBv8ln4&#10;jyLkGR7qZU76EEMMRRhmF2qJqu8NMS95mF8AY83qykJQTs/gniPj8Ac1XtQOlaq3xrnW/z3GHxqC&#10;Pui3gnygfrn6GJy7B37myRKlftY/BehaXaO9AT1L9RRjofpNdfijzBUf/RvIylGaOte68rEae6ij&#10;Sx/QR4v7Rzdvgd2jOgQmjAeOwB7kyLignmQXeyX9LbKFNMmUU6Mu0EwHkA2Rb9MvRx/qFYnfoAyl&#10;+2r3YL8O/u1Dv/kTAbJM9ShfUTfVOtQrdqvBPccA4SDCb9ttrmMoTNm+rvYtaHssXt8D7lPW3lzf&#10;GMhxT6en/3fKM9RZfjyofk3uq+l3+vX161i3LTKT20dpC/P7o48ic//oHNa7PbZG/FrPbHBPS/60&#10;xfmx3YUOV9poTzbfYwd99wJYZXZ3kMGftrEPO1qAfZ2Z+FxQ5kexv9Tcgyxy3P+6dR2Z2u++AqaY&#10;JfokW8M9doovPPaVoCzdxBrTTGMv96HHkDGet1Cv1z8Ak8IO15tnDmFf4/g4bKwhH4P9urM8H5Q+&#10;5q9gP2xhHvJLjeH5iSLK9fexx1FuQGajx7BvOfUA9qzsBCb609PYiyhqSFCnunKePFii3NPcRYbK&#10;Jm13mf6YTgVJcnw1ueejWaRfdX20+/TMFOsa2Q0SfH6rBfkmMri339sAvpc+ifHa4XgSg0eyby2v&#10;fxpcj8inC+vFm7nMolf7NL+kuJbt0N/Mcq++TDYlH20yJI1NwTaqfiHDCD+QrzEIlzLR9mTI3kyb&#10;6YND0bsG197kSShU1dj4KNZso7S3qQZ+7Gbww4+aI/rHeDhu9Rl1QH5haZ3MECWMI7G0JMniJtGK&#10;1fzaubeDcn29x+Yw+yj28Q6Nw7dTU+/0eDyEHYV2RbgbYgnXu5uFBfhSYkg+ylNOwhNGfgQM6sKP&#10;dx69T99S7Qahj6XKegdkaEz3qbj+qb0e+SPhqSQ8VcMk46uW/yUyd8pfGxnDuBIbokEGwHYfW9p5&#10;MgfukhHtwUfwvqTIvXVLbNQcRxrnoW1iwzTPt7dRh3fPY0/bR5ld95nHMU8mOVI6dK5t2nCHp2qE&#10;79QEA/e8eAEMH7vbeH/pdmFrfaxamLNaNfx2dhisIRM5zBeTU2AeLY7CR8eTPejkATboh2/gvcz6&#10;HhiAm83eM96/gRN2EhOwGZOjmJu++Cjetx4d48xBlXDJbG/wJA99UeHiIks/1NA+n4cWjaVB9p+4&#10;9hkG9EonKRg64Yl9nKAN5TZnSFp3/RrWKiPDsPM+xLCZ4rumOC9u06kNT8WQLdW+pcaR9JH9J5+r&#10;7wCo0C+mJnvre5TbZEK+fgU+xeVN1K8BlY3lKKNCBh80q/jhWBb74+NDsL0+zp6GXrmUswhHt7ex&#10;D/Pae9CXuoP+mJ6D3zK2H/7aQdYxy9OM1kvoj0vvgknGR4mnsGRG4GclE1irtS3cc2kLrGGTE/C7&#10;mjt4do3vpg+Owo7NFrGvv1WBXo3vw/VTZIr2sXkJvuarN1DvNhm4R7MQbD4NWUx1MbC2S9T5zzwb&#10;lAW+i5ffo43ot17EiT4+XrmBvao6320YebCDHTqK95PPzGG8zLDrXQPt2dmBvajvYp+mVIUNSk5h&#10;D+HAJMadj7iYRsksJJO5XQLzUGYYDFY35/EOqtVFv+yfhj86moGs5Uy0LfiVTTJn+TCafP/DPV2H&#10;Qy2Fn/QmZ9qgahMydRzofibD9y1U2gRPGgpZ4freIbp1+AA7NuxAo405aiILX9WOwU+r0G6nDNzL&#10;DmWoykAeeh+gdQ+A32ofxeTaRyd0aKyVy/ChZICH8nxxRnS5jmmSWbHeFwPR5iBcuI01hdg0909h&#10;TKnp62RBrtagfxUyRG+ukkGJsQe1NnS5ZfIdoof8JHzM4THMVTM8gSpvYF7JkaWyrbUQ378alGGs&#10;PRcUpgW9atfZD1p4e+iQXW63hjVFjQv1nRJ0Vb5Fu4XfOG0oR4PvvV3Oky795BZjXa6/BZ/v5vuw&#10;TT4c7kPMnoJ+f+FnvxSUV5axz2TyHfTwKHzDqVHMO9Mp+JUjBbTHzaMfmnyHZ5R7jGSVNuRqJtC3&#10;7S7fDXag27UK2qt9mP3TmIcc2mmrQ/2rY93VSmCstgzYJh/5BFiw485DQZkwcA+dmuMpTlBsVzH/&#10;WXz/tVuGX7a7A7a6Ln2IXOGxoJya6jEqdlvYi3XIlpfsoo8rDdiM7Rr2ZTIm+qHLUxev8gS+xWuw&#10;C4tkDSvtYv2yvozv2zx1w0e9iu8cssilGD9h0BCYNuVMW9ihzWxxlVeNQ08nTqLdP/ufI/Zjcoy2&#10;y8NsETIbjqFPC0nY8I0S6n/xJmzK5RuQTZInrB06hGdsLGN8lMlQ+Pmn/o9BmWFf+DA4n9xYgj4N&#10;H8T8mBuC7qbpO5jc24pzPFdL+Hu3jPo3XLRvr4727rnoPx/Do+iHYga24vj4TwWl6cAnEEvlB2/D&#10;Hr/6g+eD8lrqt4JyegZ2IkP2b/mZ3sSLsm/BbPKdZk+KESJEiBAhQoQIESJEiBAhQoQIESJEiBAh&#10;QoQIESJEiBAhQoQIESJEiBAhwicE4xf+5l8Nwu1MF5F6u7uIKhzZRYT5M4cRMfez/ydEPaYeQcSc&#10;k0AE5oWbiN77N//6nwelW0HEo8HMvo6yDTzsMaq7tI5IS5uh8mILcRmRrEyY8XFEaKeziOhTlkSN&#10;2W4pRgq3mGXYz6zWZOi1mNWKvIeY1RSxb+nMZRXMUNjaZPYTz6N1mog2rFXwex8FZpM3Ga29s4Xo&#10;1QzPA1b9s6NgzWkywrnBe4wMMyOb7QozTPqYFoRtZl4qulvZQUYcP1LmjDISlF2jTFExqynDVFHS&#10;PsIgbXwV6/Kc/2IW0bVH9iNK/dgcsryHGDW914Lch8gcU+U5+opWVza4svN8qH5iSOiyfmnqyU6L&#10;TBFkuolRFhtlZMS8v4DI3uVbiM5NVlF5p49ZrUP9KPK3GTLZHZhB5O/wAUQo7zKit86SzY4ZzPKY&#10;ZGTt8VlEQI8d60Wv1qhfKWYqZnlO8x+8iAjSLiN4H3zggaC8toPI3u8//4dB2TiPiOBTzB44/hTO&#10;+nVGcB8fi1uIiO0yiyOlrAAyXEwcQqT4Kpkglq8gKryQRnutDsZX0kXGgBVH2VG2i8L0PSSYMeGQ&#10;hSKdwhh0GH2eJqvZ3HFkllt5jKcKswo21xBJfvV9nAtudaHj/ZmKip5Vn4tZTehlr+FzZXk5YtWJ&#10;45ktMRrxDOlUH5NPIcOsEo4Hk5G6ZgbRxiYjduOSATOSrTbudfY0xtUjX0T73QJl3hFTgfcbZgUl&#10;mIXqUKerHEgmB6lLdrpuAlkdm8wqePc8Mn/iHLujw5ChGCV9XL0GG7m1h2flO+jjbgxZBF0TEczN&#10;LvSvxjGWTkPu05Oo23Aev59II7P5leffCcrRbC+baHsLfb69g7Jewb1s9kcuCRkOMQX5xKdhZ8dO&#10;QidqZJa7eQnR/AlmaHRaGLM+Ejybe3LsC0H5vR/grP7jRzAW42QRW9jEPWor6I8zR1HPzCza0yR7&#10;ZceCPNrMkvLhYOqJ7UtBnrk8+qwzBFtSSkH+uQbq7TYQ3b1xDeNl6xZkbjDb0GX/DI32ZFXj87aq&#10;uJfFjB+Lup1J4zeFfXj2ThzziMWM8llmF8ycRXbE7UuQy8W30O6HHmZ2goexfbinyywgN47SsDHW&#10;YnHYFKeBZzohvSb0zuY4G42h/lcvQbd/+zlkW/kYLuMZvDScLxyOwd74xd+DbA42x95g5ukd4HhR&#10;hrF+K3YsJprddY/BLGh9zqre8b3FjMJ4OM/hu0HWkEEmFn1PwkUP+Iehsc2/ecx7AIf3qDGbSdlC&#10;8ZDsB7+xU7guk0MfJ8TWovmeeUcu52SDLC/9UD+o/mJIc8M0L9UX9zI7nDfvg36Zhf0w0KcWswrv&#10;Yu7o/TRAeD3tn0q7L5s1Tp20+V2c+RFiuEjwe/Wbri/GKUP6ZwkysCQzsHd2HzVJnLYlQeZdsTdl&#10;ExjfIc0U2ajEdCtGP1dZqZzv7ZBJjf0V5if34LIdDktIX73R+zuugUX0y78f9/v8x4H7jScfg2Nu&#10;MGNcfpoglqOPU98Pe+5/3IBOaEz3M6u9/EOwgpx7BywotQoy45rMfnSUYc05Vr61Tf83k6TOKruN&#10;sEKN7D23TXvcY6NEP0kHxDgsf6xDv0vZdybvqf4Vs5ru7+OjmNW++Gmwmh15EFloe23Kgj68qXbQ&#10;PoTMamXOgR6GRzCfLy3DZ/iXv/zPgtLzuFA4+E2LfnPLZXsTWJ/tOwzm0m/89J8PynQSc3St3GNv&#10;K2bw/AJZ6MRcJYKfXouBgWHUIwJiv0lG/ePLlq2kHJV1vnATWauyrzP7kZUnu9ZmZrxsp0ab5jaN&#10;Qx+DzIm6Rvd2mI0bMnryp7qnMt7aDfgzYjRNZyBTN9ZbvwzaEv+uPlQfyUD6Mzg3D9qNwbr6kPxK&#10;JfiDWa5ZM8yO7m+7j0FmNbHQKPu4wzk93ZehfP061moFrvHGJjGvGFyjNpldvL2LMapnZimTYlb7&#10;ErindKFfOs06sjI7XYzn3R2s97NF+MdDQz253gshcyrRk9FgH9wN1Vfl3f0G3C1L9I8+/zA7r2sk&#10;Xz2jvy8/DPfq+0EMtkNQvWos5TnY7PMYGcfl33T7ZGbx34s3sLZev4VM4+mjyIidPAh/vctsW4Ob&#10;OAb15xYZ8bcrWAvV9mC3ZqZ7rBQHJ+Gfy9twuB9hhQxPofEIig4ZjCSLD5P7n2TIg1WCuyumNWZk&#10;S0cMrtHlc/lQcn+LzFZZMt4O6qTQkxF+KFaBkN2ZtuhO/cLzdC/poOqlUu3QI2tljOXLl8hyfhj7&#10;NKPc19wjY8y1y9gH8FE18JvHH8M+a5zsGD1flBArKqvpUu9czmklrqlKnOs2b2Hu8BHfxr+rG3ju&#10;FPePZs88GZRxB/Oh1jqtBu5N0cZ2yvj9+iVkfdfXsP68NI/Sx8HP/WxQbs7j2rUt2LMHHgJr2+OH&#10;sBfyxvPIsL5Vw2/HuU924tCng3IyD5tp61QGjh8fJvdurlyBfF88B2aP1Djs8vZNbAS0uA85Oo25&#10;+uhDGHOjZMQ5NYs9EYMMDb2ZWD3qA+OYIgmZt10xrFMH4kn4M2J7cck8pH0BsQl5N0DZP2QHGG0E&#10;p0OLwIfLXzPopwkt7m8mOB/Rxerz+EJ1CRPWDfoMJvXdCScl3pvGsNrEvJoiy7z0UlXt9tGe7dbR&#10;RybXVybHXD4D+WqsqWJiA9HYVF10WZt2oJ8txKHcl1awN3pjDeUW94VOHccJAsfJVGa3cL1LX/aj&#10;bGW/3Ri0IfUqnpHJoz4G2TZiTZY2Bwr9efWmdGfxKlgTlpd742XqQTAqHRiB7vJ1Q8Ss9iOg50uj&#10;r8sV6KzeQ+TJDFkoyIeCDnyEKgSQDnyyc+y9+1bq19s3Q0mTE0L+Ck2NZ2tQ+tCpHd7d8H+xhPA3&#10;YtGP0V6FdeD4l38tBhax73RZ5/VdrrE8XHsP7CtiZTxzFowr43zPFQ8nLRQa57IgslEumU3Ky7Dj&#10;l673GEgtrvUefQDsUib9rS6F4vBuYpkTQpHQfuxtYg+0VSETU4Pv1zxskFWn3sV4PnToTFCOD2GM&#10;xm3aQL5PkeS6bfgi73JeuroABtCJfdjXX73VG/fdTbIFkaHy+MN433rwDOYk1Tgjp5QPcWlvHTKY&#10;qR9qfBfXIjunjyIZksTqLfmKZd3iWrBS57sa+ptJnhaUCJmg6DHT91i6dDUoE3aPgWmc+/QiRhHh&#10;XpMslOGpBjoRQTowgB4TLuqs9zUB9E/NUfxu5Trk/c6b2DtZqkJv3AnMyckh2Oe8gfqeIjPegTGw&#10;WJldtNdHPIV/31qGzm1sYV9+oQ6/fdyBDZnk+vLiJph7tgrwnZ44iXufGEa/aizuXe0xK7XoC2gP&#10;5J03wLpWrkEHxw/DT5kik3qa+ra8jf6YHsY7oKVVjL0lvnd9/KnPBGWOpxr5mL+Mk2leeB8+24kz&#10;8C8ffgDvH3I5zDQZUsPXqpBpd4j+Fx3tFN8Vzm+jP6+/9gdB6WNpGe9idyjfbgGyscagL/uOg3Vu&#10;dhJz3VMW7IFDj8vl/Hn5BtZWxgjae3Cq9y5kr4T9ht09tK3ODXurCdnV994Myt0a+mnfQfiT2QTs&#10;RD6HdjcczgVp6GFpE+/DfNRpS8ws+jhhYYwOpfCONhXDbxPcT/Luhv/ztKwkWYZkI+VTaf/M6mPy&#10;8p4W/L9Ugo0w4ljn59Nos0l/vsXfJDSwGuxbUvt36RuFJ430P0JjhxOJTlPT2kf75Q2uSUv0sRN8&#10;h5qlDx4nQ1yXzm29ovb7dhP/jucwvvMp7L9o6bpCHd0jg5Xe5a7RB9LJaXm+X3Z4ktdOE+POR9vE&#10;e7l0HvWbPYA2jxbRjjzfs2QNjJcux3PcQtyC00U7VjdgF8r0Uze5X+OjQca0FE9GqlfQ5g4Zvdpk&#10;SkylcV1T65IOxk02jbE8vh+2fmMJzHB7jCMx+/ZEkync06UON6hPdZauie9nyASb4jvFLP3jJP3M&#10;Kl94xnmiV6IJGfpou5jXdMpXgyfSxaj/06M4yWJyGHObfKh6E/esdjGe2jHYwUSa+3zcM/XRbcFO&#10;dVqoT4sxP66BZ7a30S8bZdjndBEyrZJ5tVpDHRWTkkrifkNjvb2RDOe5hNYfZIaNc787wRP3Vq7A&#10;dj7/u7Czb12E/mw0YJ+btDEJE9dXK7ClSYt+jQftf/f2ziET09A1kLPXYhQcozWyuDpZfP+1v4L1&#10;9Ke+xHiZuH7njxfUe3MN9bFjqM/uDuS+skEG/zb2nmcPQ94JE/LfXIbsJrNY5zx0Ckys3bb2GL16&#10;sB1rVbD6jR/BbxNcN6c1OOkvx2mfmjx5ZG8P9W3yXWKFn+/0xQy5Bsbt5DhiYmbHwWA5Qntb24YO&#10;fOdb3w7KpTWcLFgdQfxOcQg6Y/Mde5cBWeHJXX3zvsVxwlpHiBAhQoQIESJEiBAhQoQIESJEiBAh&#10;QoQIESJEiBAhQoQIESJEiBAhQoQInxyMv/t3/nYQbrd4G1k/mToiRE/GkPH+N/763wrKwz+Hz5X+&#10;2WIQ4nvX8Lt/+8u/GJTtEqIlkw4iF22yV/hQVO3OOqJqq1VE3zXJkKRo+iIjeocZQZ4rIGJU2R11&#10;ZsQmGVVcJ8tNJtsfWYpovCqZuoZyiPgNz6Vl4J7ObzZ5HniC7BrK1E4rq5PnNldLvQy/LNnauszM&#10;3dvFbwxmNYr9LD2M9ihWsEsmliIztZW9o++NMKPWlwkiDVUfgxHWkoUiTDtMZdBv42QRcZWhINYD&#10;RVEqG8yDU8W/TbajS5azEUb+H9qPyPK5I8hEGCazWplZN7kCZUuWB2Wpp8iGci9mtQ6z6sLsetKa&#10;tRhp2WG2YZlsfLeWoFfzi4hYrm0gKtrYw/cu2SF8dJgtbzGDZIJMd8f2Iwo0NUo9GUZ5m/rYYlrb&#10;EPX02CgifI+fQhZCNQcZ+mgxyrxgQ0Y5svr98ksvBaWxiPpNziJS/u0riHJd4RnWZ8fx+aOf/2JQ&#10;XtpGJO3OTWQn+bCYKWkzS6jLyHjpS4saY6XY14wI3mPGX4oRvwUbeii2hA4zbcRa48OmzEz2ixgY&#10;Jo+CdcJIIitYDHLbzESKpzAGzv0Q7UrU0W5ldHX7mDXU5x2mgPV/52MwY1mZzF1GU9vM+HEoj7U1&#10;RNwXObZ9DJPlT5HsFEEsJUYMjnfpXTKJOhwYxt/PfAmRzMYBjnNG1hsu2u9DLCYxZlZ4dw3+32Q+&#10;ZItZEzb1rxLH91vMeHnzHLK6mKQb6zCzaawIe+fD5Bn127u4V8JFqTFlc/yXac/Wt1DfloPfWSno&#10;o8GsiA7PkM5Y0Pm5aURA+xjPIdPljee/H5SnZzC+pyzcw91GvUt5tLd9BHUxpiHcrUVEew8x84Qq&#10;EVtdRVaPj4khfLdv8i8F5TtvvRiUx/ahzXEbz3jtPCL6R3j94WPIZlt1MEaHmYGeHkJ/pfOclzwY&#10;MTw4wcyr0K5akFmTWegW2ekSzAhIt9G3TMqJbTEDI5mAHtpJZsx4KEHcsfcuIgsoznO97SaelU2j&#10;z0fncO/bJWSxF9LQmTGyAw7NQebNZTA0rM8jE+BMH7NaepR97DID30YWsUWd7MbRH02ILpwL0hz/&#10;FpXftPCMawvQ7d/+3V5G/3QFdkdjTWxfinDXWNQ8JPt9P4aW0K4rxdxD+BmvUb+E926jnhqTYjsR&#10;s0xoDxhtr997lULpIcsMRfkQXbZDzxabo7Ly9CzVO67IfmVViA1OTAb9oCx62SiQdyNkN8HnyhpI&#10;JtFfNn2MsJ1i4WCdrTDHtPddl8x9Dq8xaGNMzo+SUXgPZsBJZsq4Uv/pOh9hn/Ia/ca00I44+zrF&#10;eShNNrQkf5dmBnmWWetiRysyO8mHzXk5zmytODNhxHSpv/V9yHSbgc6GNAGUodjRvMqi9MFMEvk6&#10;errl8tpBUAShHhH9svFx57eAiHnCn/aaGuDOO3jXMZtFGHzGn1RIRxvMIFO95dNKVz4Mku+fljb/&#10;ewNtTMjO1yefV14FM+2br78alFWye3VqmN8dMo65tPGys/L3k2Ri0XrApML2M8aobz3jEhQuszdl&#10;0zWPiB1Itkg/G2TEVf/qGf3jSsxqsse6RlnFzz6NbOBjj4BRpcxsLoOsGgYzyV2yhmlt0aj21mFi&#10;7tjehSz+yT/7H4PSiWFOtQ06WgLt1WaJcwOre/AYmAD+wl/8+aDMM1vSR4v++f4J+ESpDH7k0vYY&#10;tNOyD7LLgivhcf6515gQk0iYJcs5SHean4fPkWJW9+QUsnFbdCQ1JtWP4TzT1x+6ZvD5usblHBuy&#10;oAzms+lWYeYb58tw7oJs742Be90Hqrfqqrrp835dlj7s7GDdUSigf5L0B3oVBnrtVv0F/O3y+jDD&#10;z4OeoefqHipVP61HtqkrnoMZFAcPIrM8E4eeej0U/P+OHmA15SNdvQr2gokprEHVLj3zbvs72B5A&#10;atff34P1Fvqv6Yeuu9/3Qv/9Bp/xUb/9KHzYffSdyvvOTVquwa2O0e30xht/p8WiVNoHP4IGxGIb&#10;F94PyjX24dQJsFONk0XPJjPExibs0wc3sAZqdaETtoFKjJJJx8eJubNBmbChHw5tidrRoYGiCfQu&#10;+Ih2DqC/X4Q/bn/8OCCLEWbVklktzj1D2VDpcKdvTBq0o5KAStnfsA/5hRhklLmvKazLxZP8mjuh&#10;u94boZ2SvaacHa45NIZnycwvNk7Nq03uA/qoc34fmoBekKwhJpIMmTwuKTwriwssQw3FF69dw97C&#10;9duwRUfHevsWT+3n/kIZa2kni/VgM4/67dSxp+OmscfTbKFdW2LPyaLeE2SC724ga/3KhTeC0ofp&#10;YBwUyEAwv4R75vaBOeaLTz8alLtv/W5QXngPJxHYx/H9Y49+OSgLGdaV+xl3mHE2eX0Jz3/t5e8E&#10;ZZV7z80KZLNDBojCQbTn8Z8As8ckM/cns8h8b9TQzhbtdUGnOnjoGJhH8I0nb5axFvYhtG9mJbBH&#10;IJ22aTFc9guHbDi3t3lSh48493Kkky3q0V4J+yxtsulWW2SC4PqqxyKOslvHvUu7qFv8IJglfBwu&#10;QveykiPnGbFKSovEuBSOI4OWjywCIlITG3rFwd6Vj0vXsXc5Mwq9OjjB57PxYo4NoWcQYiKRXdNe&#10;RMcVw48ngx2Mk1vcJ91tcM4lw8epU58KyhMzsMuWiw0bN4Z9wR/F7t01r6iDuKYL9yk0b7AfRIIi&#10;GGzXxgIYaObnsY/jY4IMUfdlVpPtDllZBm7+HzHUL+pTrXm0ZyM/2FS/sP961+O6Qb+uH4PPELRv&#10;1O+L/nFxv2f1/OGg8IBnq527Nei4TVvVP5eR5LDnaw7siThkRja5pxOj7XPpg/C1l2/QAqzx9I1K&#10;G2NyZAz7mD62LoHVRCcDTR8AA3Qhg/lC765CsFKyhGHN6Acs38R65+otvPPxMXoINuX4IeyTJsIx&#10;h/o3aJe7HJNiPxbjuN7jmRYtHk8zaJXos3toljDfWWN4VrKINmoIhoyKrD96x5tWyUz0zku/F5Qx&#10;A/dc5h7KxfWe7L/22b8clI/zndQqTxRZ4/vGTgE3P0SW7ynui4XrSz5by7BbK5DVWh8j0aExvLca&#10;IaOg1nTSWOnwxSt4hyvGpWMnYZOynGccB7/QXsLWbdivZb5z8DFyDD5EnfO+Qwa/gzbsrq29xuD/&#10;HtgOrYvD9TLbJbRCz9v/LX7d4SSU5OkX6wuYC954/gdBubiNeTJNZi53HPfYPwR9fOT400E5nMP6&#10;Wacj+DD5vMUruOfV82DeWk3jncjoMbKx1aBnl16F77Mbh/02D2Ct98wp9Ounp6H7cRl2D3Wu81dW&#10;4L+4fEe9fx/0zM5zL5Qspi5PSJL+ldZQt7eunwtKdwjPfPws9lAqS3yR4eHShdeC8jrf7z/6BbDH&#10;Z9LQpyGeDpaibJc2MJ9mZzCHj/Ld1eWLeGZtHfpVSMAO+FhcBPvS8jra5WbRieUM7uXmYI/mpsHm&#10;9MWzPxGUmuRWF+EnX7yEd4hjZPwdLZBB3sO1d7COunkLJ7m5k/DhptPwd0u7qF+SrOcPPIaTqtJN&#10;6OHCDfgppRbaM3cKez2z+VAjY0MJrLFtjoPKLvR8jSck2UOwB8O0r0W+b5LPJENgcI0hlkCLrFAa&#10;Xz5KVdiYXTI7jo7jxKoc38/JPIUDRj9lKVaucF9NA0f+gof+PQwfbb6vH2RWM7l/1GjCTu3R33S5&#10;D1jM8R0d79cVu5uHvXXYuDx1N8lxXKPvvb4FXdzhHFVirEeNjGp6d2BzHVOn7W/yHYSP/BjGUCKF&#10;z+oNyKxS5YkDNvp2KIt7HZ1F32cs6PD8DcwfYtNaX4PurqwgpsKH5rs2/UXbxLgw2HeZApQ1zlOL&#10;2mRtPXYUujo2juvXFqHD6zoJj8jwRCUf7Q7a3qijHtt831gnS7iZQb3LLazTZg/h3meOQv8s2r1K&#10;AzqkUw5snUrhweL77CTfNzarkOHkEE+y2McxSHXZroKdutTEvnN+CLY9QUWsN2izFjloPbzzFtqY&#10;GUX9nvoy7G0zhjEZ53IlkWQsDRniynuQsUWGuQznOIfjha9dA3Qd6J58oqQqzIHgurRPr8IufetX&#10;YCeuzeO6ShKyMemTJPguuFSCrLuhg+P3LfTb5Pgw+AzFSyQ5HlrhOxFUVO6/xTCEv/9f/Z2gPHUW&#10;urF8AWxpPl794IWgNNg/e2IBJptZtw7ZTEyjngeOYe7eXcZ809rD519++r8IShHm5cns6eO1c4hB&#10;GTuGcTI2CxuY4nvjuN6X8V1CUqdjkVK9zJiaFk/sanKPZLfLh3loNVHPBGOuRkfBCHtoCOv4G29B&#10;B956B/NPo4C/OwmMpzhP5nTpw2qPx2ScQv97VzuO5/epRYQIESJEiBAhQoQIESJEiBAhQoQIESJE&#10;iBAhQoQIESJEiBAhQoQIESJEiPDJIApWixAhQoQIESJEiBAhQoQIESJEiBAhQoQIESJEiBAhQoQI&#10;ESJEiBAhQoQInziM333uuYAH75f/KY7xnOGxMg+Oggr2Z//m3w7KxMNjQSmmwQbp+N4+BxrUb/3W&#10;rwSluwdKwzSpDvtOhIpZNijsWqT13iJVYu+IS9xTR1wWcqCYC48D5dExLdI9W6RBr/EY0DSv96Gj&#10;BmukWNVRgfUG/nY7oKHT0Zc2aYJ1NOLODugtMynQDMZJI9jksZQ+4qQBJEtrrMtj/zK8Vk0XnWaT&#10;9LUmjwnNZ1EnHYMgek6jj1pa9IWVCij4RPcZ5/Fa+Mt/Fu5p8fMkjz3U3+KQ1pESOrrMh1NGf1g8&#10;pqxDKs4Cj+qaGQVd7gFSFo/xmEBc5bV3iP1CmlEhyX7UUVI+ROc4eGxcjEf06WjLEo9GvHkbFLOb&#10;W+CUbLVwfWOX9I6k03d7xOmejqKNbd5jgnp3dBr1LkyQ1pnHgd5aB13tHmk5x3n9qbHpoDzxwOmg&#10;3Au5WT1ZkTY0Q5rcBI8t/JfffTEoV94+H5Q2dX3jOuhrTxRwLMPjX/9KUF7aQ7u2roMS2LZ7VItJ&#10;Hr9kkh5TdODSjyopIy0eLyE9tBv4h4NmeDfCfXSEVKaL36c7PT2zOFAzpCDusq3jh3F0wuvvoh92&#10;S+jLL38NdPtXr4F+t7EJulezgva41D/1s49OG8/o8FgdfcfmhZTqIX07dV8Myg77WMcJ315AnYp9&#10;R0GO8cjdDI/zJYN1zKBuZzm+sxbqMg424dhjD+Eew8c43pIY/7kuaJ972u7BBEWqjss1DdCfdk2M&#10;50Yb9KxODPrkJnDvEo3nc69AZg6PD7UZM9xpQFd82KQ3t3mMZ1Mc0BRWnONIRwc2SEtbbcDulnj0&#10;ro7RTZHS06aME6Tn9pHgcVd2Cs+YmYKtn5sgnW4X9LObJfRtKYf27+5A/s4N2PzDMzzaBozgsVoT&#10;Ou3jWB7jY6+J57b28KzTh58NykT+TFDevA660Hr7UlDGC7eCsp3HXFGw0C43gXaZyV472iboZNvs&#10;K9kaS3pD+9QiXb5J6mHXwT0ySdC2VtbRr1aFsk715pXrm+jThduoT95Gu4w9/ob1Kx5Cn27uof7D&#10;pLpNkzo6Q3sRd2GTijy+NsXjOnyUKtSvDGiME0nQZWdNtCfVRmll0PdNHjVkunhG1wK19NuXoCMr&#10;V1Gn6kKfPa6DKlZ2WDZGCI+jlJ0mwqM6eLRC+Dudd9IHHW8gimr1i+5hWhirOsZB86Cp41yp+92Q&#10;Mhbfdznn+TBM3CM8vkTXcE42wyPVqBOqrurNYwT0t8O5OrRROurHg8kxxKaHv7FIYet9Evzf4pHc&#10;Ov6zJzPJAffR5/G++aVH4c178PmhjeQ943yGxaOT0l3on2xoikdAp2hHEtQdH0lRI/OaOGWQ4pHW&#10;cdKEJ9IYL+FRnfSVLNpYm9fpyM9YvHc0hGdwUJLuOzzGkz6RNwhZorgbd36h7u2Hjm4bRJf9wCeE&#10;d+odpcBv9POw5D8o63uDenPXo/m5QDv+pw3Safl0kpV881B2H4L7HWsSAbLVsTT9x4C+9jrWU6/+&#10;EHThFc65rTrXSDxquOvA5msdoPFuUCEN2jvZsd6xjt6/aW9oMjwbx3lGNkVrC9bLle3jMS6qd6/E&#10;s2SbQnvvoRPWA23Ws+86BvRx+AF1UpV7TmJQ3O8Y0DYp833k6L/sVfGs/+l//v8FZasF/8TlWtTl&#10;2jY9BGr1Lo/ZaO9hLm/zmMb9J58Mykd4JJmPmXEcSVHkOWyjBdwrk6XsXPkhtOGaB/tk4cPVcTua&#10;2/r6xaVe3H2sHO6puejWDfhIWa4f9x2Af6YjJHVE9L3GX78/7kN9pv4xaBx7v1FdWOAy73uUverz&#10;vmqfh54e6N64WJ+rLvq8d6QSnqnve5/fHx36JxoH92r7nWBD7oNWnx9jUffCsaV1enhv3ou/afDI&#10;i/UK1pUmfRMd/Zi06ePJgfCgaVBYW4NPnc+jj3WE4GC77qrDXWD/3QO9/gEGZTX4vXA/mfZfr2t6&#10;enXv39zvc2HQbtyvTv247z2hIqF/6dLeadW1zj2fJH0qH9M8QsmgH1kvw+68N8+1D32fk4exNzLE&#10;oy2aZawTWnWsixMmfO5SF/bckZ3zMD6K31oJPEt9JvW4c8R63w7IRDJSqfHyUbL9Dw92iMa72h38&#10;v4eujkeW8fFg8yiLDm2l9vPilEk4HCQClm0X/bDFo75iPOpSe4z9R6h1OriJ5Diog/pc+5Yu5yZD&#10;R9ezPzwDEhTy+8P79I1Ng6LQ0Ye3N6Enl+exftT4f/A0j+jis3UM5dIC1trv8EhOrQ+e/fQXg9JH&#10;Ogu/Ptbh+k/HkfIolHcuvxmUae6hVHbhc9Q5Lna031TApkmLe6mtau9YQ4vHYR2bxjVbt1Avpwgd&#10;P/rEY0F5Mo1xsXf5raDcsLAvNrIfew6SfZvtu7GEdaqPRArr22EeK7NzBUd1HSxiTE02of/PvY0j&#10;e29zn+bRr34+KPfvw7FZQxb8hi6a4bULpadM/EcstrqFcbzLfZT9+7EnmOL5a7b2haRvruYq1IVb&#10;cbE1zgmplHyOnv8yws8ytB1CtwwZVSooG23cI8c9uuwQj0rlEZ01Hsl06f0rQbndd0TfsVn4CAdG&#10;8ZnWQDp6U8ewcZj02kPfIzyDmL/Tdmul0Tt27gqPk5uaRF/P8BhQrcN0BOr95vW7bH3wf78q6D8f&#10;Te71L1zHkYNr29gT6XINe3QO+5L7p2hTY5Czyz2RH8Um3jU/UhbhniLXz+EdebmOcY1zUjd41ODq&#10;IvZxblzD8VU+Js/iKNqjk9hDlOZxC9uvRFA43J81w32BCIP64mvKh0HmeHDeHPzbh9YZ8ic/jg/6&#10;x8Xd7RFUL+qfjv/k0ZU7dYzBsWHYtVxKfoSne9SjcF+MZaOO+WWvwqMIC3zHlsG+ZMr7z8cej/28&#10;dBE2xaXyj4zAXk9Pwx76SNgYmxb32MO5VGOOe4lqp8F5UX5OuEblMXTvv4t3KLfWUFcfZ5/E/DE7&#10;gefLF3cdjkUXMtrehP/cpN82PI497SRtbQiKtt8sOHyHUeN+sst2pDmtW/xRh+/tVO/KDnwKuw2Z&#10;7S1CZi++i6PhrsU0wXjjfg7HEJ6dwrpy/hLmqhurOPqtOoM+fPIk7MNDR48HZYLzS6eKNW1jG3ND&#10;u4s9+cnZns1PmpBRmkdvaQ/XZb31Xu4S7bZFv+Xkabzv0p6pwfdhlg3ZLtxEuy7O9+xYu4i+bCbw&#10;jAnas6eKuJeOrLYoaEu+z4CN1UIo1JG+r3XsmtCOQQbXrsOHeO8d+C8LW5gns9M4BnVsGL97+gGs&#10;62dGsOfe5d4cVSCAju+2q/B9tj7AsXKbG7hHrYD1mJlFO1998Q+CcldHdo5hz/3EkUNB+eefwBH/&#10;Rp9tub4O3bRS8D/GucZIsnlSRZ3wHp4ATRO0eOmHQfnBEup2/BG8SyzE8J72Fo/j9XFjCXql4+Pd&#10;Obzj2LwNPRvie4kij5+t8CjbmVno5ZF9uH7pOnw8DvvYOI9Y9bG1gHutv4PxemMBc/LKJGS1lYDv&#10;+oUHcAThMw9BJitreCe6t3khKKvcr1ntQl+z6QeC0sdsCn326ve/GZSrXcj7sbN4xuUb6PtuHrIs&#10;jkEWszlUeO0m9ky2SnhG7AjufeJUb4/nyWn0WYHuRpPH5V/fxXGrlRjGWnIUfZzkEYVTw5BVkgcZ&#10;JzluwuNBVfbtvaxt4EjwtSZsRnoM7UsYXOfzaM58HntSeZ4xiF7yxq6L77VU1X5fv3+g469DaKxx&#10;jOl9isF36GYK19d4xLPeL2e4v6Z33f1jcnsVc1BuDLLo8P381gZktV3G++zNPdjEHf5dSKM9w3nY&#10;xFYTn1cdyGO3yX7y0DVgpxy+H6rX4NN1uZZLZNCeLN/TJXgs6PQ4dTsBm7h1G+174xUcmdxtS5oe&#10;6M+32Icmj3q36IjpOOmRIej9E0/AliSzGC8Li68E5VYNa5FMCs90HMjuxk3sBfm4cRXHQja5hzk7&#10;gzk0Tl+j4eLaqWko4vHDaEeO1TUc2D2Da+DdvrWEUOeYsxz4wacO/dWgPDSF9aBUca+O4z+bJo5r&#10;TGexF1qrcd2zDrm0G7jf2+/2jrRcXMN3Hb6DHT0JWR18GDpwJAWdMFrQhRxtjEsd7eh9F1/GZU30&#10;n8k1eYAk9EPveBK0jt3QV4J859/CM779K/QZllGHKsdJeIS3jrrkcbSKyfGh+BeTz1J8T5sKr/WL&#10;S59C+xJtB3qYG4YcfuZncdTy6hbs/M3Xe/NkJYF17KnPY7y349D78h70KMdjSp98BO/DbfpUu8uQ&#10;1dF9WMPuG4b+qa4VHkvt47nXfyMojz8FGU0chE3MNmFXXeq69v2TSei24i3qPJK0VWf/NlHu1DAn&#10;+tDR1O00vstOwN4eKmLOXXsb4/jydbR3M0cZOPSp9C6XpWyVoTlZQSEeEin8G0+MECFChAgRIkSI&#10;ECFChAgRIkSIECFChAgRIkSIECFChAgRIkSIECFChAgRPkEYl/d2gtC8f/j/+m+DDz49hUjk8Twi&#10;3E58DpGYGxaiJFe3EaHcYub7zRuIjr72PrIHcsz4TzqIznNFi+QhzoxiN4FIuTrZf8SsVtpBRkOT&#10;LEFiVpuYQLZeoYAoS4ex8LaNiMBKDdGHmQyi9nwo01rZA/kiIjBrZNsyBuL0Emn8VswRG1vIVkkn&#10;EekotgGX0ZQ+4mTXqjbxDGUDjGTwLP1GgaIVRgQrMjPP+ooFrqPo+77MGmXZVJlJIfYTMSQpm1vR&#10;kglm+qayjIJmtgTvHDKrMXExgFtBXzmMJpb804yEHSHTyuwMoooPHGFkeRbtjDEjUDJX9dX+Zh+z&#10;Wg+ogLLs6k1EulYY8VpnHbaY1bm5ibLNvm40WGdmDDTIQuSjyfw0i5lIE4wIHyObw/RRRNB3c5DV&#10;+i6icpsV6KGyDaZyiEg9fQZRrg6v92EzArvKCNBmEb/5wQ8QqfzOy98OysIyIsRH0H2xn/r5/0NQ&#10;3mSm3NtvIyNglMPEyEDnfXTFAsixpFSLkB2BKUkOI7LbZDWIMwPQZORymtHhOUY0D/P64dFeZHnx&#10;EPR86CBkVCiOB+UmA3bfehsR12vzqAuJ02LVGsasovMt9luHtB3SCR/6t8NMXv3d5d/KepSOi82o&#10;y3Z1ON4MsvRsbCByOclMLh9pRkdnyQKUUyYVx0OGjD5HKPDHn0EEfPEoZOW4bHCSUd4untVpI/LZ&#10;RyfGa0xkoSUMZFZ4DQuKehf1chjObXPMNeOIvH7nEjIsFzcQvW4aeIYymXzU6pBjIoH6N+PU9y76&#10;ziZDV1o2ldnDrQ50uOOgNGIYL6067p2kjFOM4PaRZKZyrYM2Oib7sgMd2D/6aFCud5GdVrRgxzq3&#10;MRecnEYGbdmEDHeykE9hqBfxf7AIuStbo7qF9k1PfTooCyNPBKVFWVSayGZp28jSiVmQVY08CG6b&#10;7WOkvA+TMmkabEcSY8xhNH6bmRlmHTJskM2xYWMclEuQ0dEc+nPMQv/u1lH6eGsBbVpeRGZMIQEZ&#10;xbYhM9vmMyZw724X46Zo4BnJBGxpMgFdMMhSlR9GpP3GOtrno7yFNk5P4ZrMEGSXH4aMpvLUG2YP&#10;12hT59u499Wr+P7GK9DH1C50oU32Ux+mSxvDrJtBFgH81bM5g9nGJtnEXGU4DmbKeRDjiyL5lQWk&#10;Z3U5l7VDBknIUiwvygTS5x3a9f5nxduoL01i+N1d9WG7BrNXxdoQtpt18z4J/m8rs9yDzWuUaaFr&#10;Hc53AklbY3FmwCRoxyxmD8TJKJegPTZCjg/vM34nZjTNxWlm+KT5rCz1J067li3Cf4vrc/oYFktT&#10;htsH2RrCkr5Ci7qpbOKQ6YcYZDIzQi0BGuwfH2KNFFPcnVLt/a1sT7FU1JnFeb/r7ZDBoPdZ+C9V&#10;jz8KdYFfq754Yg8DmuLVffCKHu5mc7vz2i6/t5mh/Ccdg+MkHJscu4N2Qbh/NniE+0O6Apn1Tfux&#10;N97GOurlHz4flJVd+L1iVotxDmuRZSNc8/Am6i9bKZccV/39K3aPBP0T+WGyt1aCY1U2MGSW0phj&#10;vdkM3Vs6IJ/ch0PfZ1CPxKz2+U8h2/b4E8gYq3Vgg5RZGmYk0xZ1uO50mH3vI8767u2hHf/gH4FZ&#10;rV6Hn5VkfTst2iWyO2aK8P2SXLPuMTutRvaAFJkKfJx5+EtB+dAZ+ELjQ7jH1BDscCKkxqK8OVdZ&#10;tAMhWzZl6ZKlTtn5PixOGLJPHa41QzZQ/rZJlpaFW8gQFSvQ2DSy2wRl0lucXwKwmmJMHGTRC+tP&#10;Y9n7HOhLeAtw17C/8/IB4N411r9ahd+S5PqxwCxb32r6kM4MslpIX32I+eKPit646PWDD6Nvfgmh&#10;xrM+Xa4zO8wOtJiZKIhJaW0NmbJjo9jHSHEu7/YJU33rTYRBUSYzl7IdtS8hWQzKxOXv1K89Bsx7&#10;tINQ2wf7WBj8Xn8PlkI/s/ogE9zgvQZxv88HIZ3wcbevBmhOEvRsS2OUhbJqlzbQP1eZfT8yJD2M&#10;xR49CWYIS0aNNnP1Jsbe8jIySIdmwcA9fQDrAYt9m6BtCZmJuO7nFlAA24Kswlaw+iETlzKQDdg+&#10;T7os70TIRkF5fFyZ/oeCbKRYnVrU4fUNMl2S3WZkGOuvIvfVAkiv2MYu5z9b+o4/dVlI+OhyzFbr&#10;WCMqe1gMBrKHwKBxAwZ9nt0W7qW/E2QRiXPN59COi10krFT/xM+9tzoZCJYXoF97PFFA7MZHT0DP&#10;UkXoaIcNXb6AfdgbN7BufuAh6O3oDJjxfbTjuAfVy5tbMV7r22DX2V3Cs40h+Bqre2BcSXG9v7aM&#10;PdHNKhnU49hHi5HN2UeN9njuCBjgKu9j/d4m6+nU408F5QNzmKtsMg9WUujjK6sYi9UtMMoVU7j3&#10;+jrk4cMhk9iB/XjGqYNgn9FaST7PhQtgXDl/A2wA04exj3fsKH43zP3LnSrm/aaJcZUR+7OHG5fB&#10;+rG0gHscPYzM8QMHwThS4L5S+AueHrC+iznu8gr2CZZ3odMJ7ovtFyuah8Nk/Snm0D/yZ1yu9Zot&#10;rQuh6wky5WjNrfW0zbHQ4n7r1YvwJX2YGazpDh2DDJLci3Ja+G1ci1Wt3Wjn2nxmd2D9FicDjdvm&#10;XpiHGve3q/SfDDJyTPYx0/to9+2h+9BcJr8nrIlsPdfPPiz6TZvLyNR/7+KLQTlMJpUjc9hPyvMk&#10;FdeAjpshJ8nHx+D8JtamGOdktUIsaHR1w30/sR5waMc2FsFOc/kDMBP5mHgAunh8Bntog/eUk629&#10;+YhZrQf5PL5U7oX7zX/63aBvtLmJudyH3k3JtxaLsXTik1jv3m8tHbaT+//NJuq2Q5tS6WCNuH8K&#10;upSweuOty/dvtvbQqKTVCmx5q4P5pZvF9yb93rEc/JjtTcwFG6t41vgoPh8bA3OmTknx0ebMkua7&#10;NK/iKCVndofG9d0ypD2j7N94B3PZFm2qj6efAXNiPsHf6pQl7hvL9st+7e2h/ttltHP/LJhmDJ4w&#10;wBqGVfXR5HyQ4hq1B9xbDLBagcobS8ifZz/ukUnxD7/ze0G57vRsZX4Ga0+b66xdMsG16RPVuRaf&#10;IQNbegTsO3YcT81lYWttsjZOxHGcyakZMM8FkHjZuFYNcpX8xXwXrgV1YgLXDk22wxNWUCzPYw78&#10;4G2wt+q9jY/0NHSuk8C9hoqY0x47hfW91rBipza1GUe4fJbY9sKx0L/3iFuH/svqLubW6zcwzy3d&#10;xt8bJciwuA/jQWxzn34ArK050YJyLmn3VUVLBJ28oS1Zx4S8Ha7dFpfh17z68r8LyktrsO3uNPyu&#10;v/4NvOc7znePYeU93NjAeK1QfkfJrMRRE/rFITMWJwVqV6y7i3eKt1YxBx46+nhQ3r6COrxxDntH&#10;Pqo86SWTQP8sleDrmU20/egU9jjmjkFWBw/j3W6O9k59r+p3bL4Hs3trJM1VW+fB+PYHvwuZLA6h&#10;Xa1p3PNzj+Adz2ePQDcc1iHegt/5xqv/NijfLIONp5GHr+XDrsE/NHYxhsYT+I3YHDe30PbhGdhr&#10;l7EBx4/C3yyt4XdbK+i3D5rwMxtF+I4+HjmD+p0oUpdpI5tVMNi12hjPdhr61E5hzE2RNXiqiL8z&#10;9DVMeYUykbaUyvOlV1mPG/BRF2pQtBL3qDTfnDgKf+34GGQxTtvq8MSu3Sb6I53A5wmeoOJD7xl6&#10;Dv+dZfieJdy34IW0Fx0yrGmelHlTjIEPfVbl+8q9bdRnm4ycy+uYU6s8rS2hvUcaJ7GYWx2Mr9US&#10;bMzKNtYzAPo4xfWU7aK+QyOcm0dgp2+tQv+GhlGH40fgU01kYRPfeAFzwaWL6Ndkn33XHo6nOChZ&#10;P+1jnDoJJr6HHoINaTkYw6+/C51tGTgJyuR+rFODDr35EtYxH7zTY4prhbELKK0UOiSexLOtImT5&#10;9BN4l/Pkk2SrnsPfLlk0Hdr+GtnsdspYc/jYLqFto2nE7xyf/XNBGU+gj6td2MxkHuPA5QDfK8Fe&#10;rKyDnTHuIuYjG0f5g+cgYx8bO7i2zBPalqqwv0cfRNzE009hfThehL6k+F7ZayH+n4aMmg0MkBxZ&#10;0rKx3tqo3sG7WL0j75ShcLUq2l7gHu7mFbAgfvNXvxWUN5fRP3aS800XMtbpZXucC2tkXvMR1wlC&#10;HB+cJby+xT1sjpM2WbYt+hhcpsWa3LNOMIZjh2vAeOinenLmWqe4D9dMnIZ+WcPwr+aOoD0nZ7C+&#10;tOpot+Xg/fCpgz8VlNtrGFfjE5D1a+/2bP7tHbDknXocshvi3DzCdbMYFdsstd606BO1a/i800C9&#10;Xc5TO7s9WVXL+Mwgo2onj9/MTcIvzO/Cxr/wPMbzsol5x+D+V6cLGcqftvm+MzxtKpyAvXsVIHc8&#10;KUKECBEiRIgQIUKECBEiRIgQIUKECBEiRIgQIUKECBEiRIgQIUKECBEiRPgEYfyr73wrCG1770VE&#10;5j08goi4L3/xJ4KywoyLV88hcnRvE1HPiojb3kaEX2kbUcdxkxlXZPpRwKqPRByRkwaj6oQms+WV&#10;Tby3g2w7ZQAMFxBVPTrKbIQUou8MZkFWGS2ZU0aHB5fRpg1maYhZrcxzgk1G1esZKWaeiXVAWTbp&#10;NCIbTWZ33ZHVzWjNFsOLxQpSIFORspvFrFYqIyLWYPZHgdHTbTFMiZ1mgMnER11MSzr7nVkpIp8R&#10;s5pNlqkkmaVMG7Jqs24u4xOVse2jUUIEaIc3a5K1IE0Gq6EkZDc5zgjfEzg/f5h/N3krZcKKGcui&#10;zMRu58Mhu44y4pX9tFtB34dRq2R5KfPvG5cRiV7bhQxNZhdu1vE7p96LXhWDj8vfHmW0p5j5xo8g&#10;SthmZPXyIqKeJ5kFMcxMxxQzUcem8HuX59X7aLPeN9YRMbrATN0bFxBJvfo9MKtNt6B/DzyIiOz9&#10;T4FBYodZoM8/952gnLahA+0Ow3Q9qC+7SsMWSwZzLAxmQ7ZaaGeBmaKtJj4fS+F3h8nMdHgO7crt&#10;R6StPY3PfZh5yKwag95bzHzpGLjn5Yu41xvfwfi3W6wnM85bjMaNM3Omy3O1+8eLxpoCjfWdo/Zx&#10;TCrT0iarYZfjocM6meynahV626X98NGoUT9Yj1HKJDuJLI+xHO710Bz066GvkY0ihd+J8cKIQUYx&#10;sm+5PCM/gI1/Gwb0qU1GsmoJmcjxJBqYyEHP4h3Kkn2+y/bOM1P56jVEpHd5DrSPVA42b6+KvmVC&#10;rici3Mt7OMrQHkhv8LdL6kQxFrkGo+55/nQmzvZ50LhtxDiWLERQZzOI2nabuPcH5yDTzlVkPXzq&#10;UbCMTH8KOt0uIPq7u8Nzqm99Myh9PPwkbOI4z+ZPObDDFrOY68poYJaw6ttkhHWHjHKOhc9t9q8V&#10;Q7aBD8NFX5cbzFIz2R4D8nbJ/NZhtmGVmT11qU8TmRejFmztWA66YeVxPriP759Df1RvI6spRfY1&#10;d5VjsAjdLPEse9vBXDbCfksMo45uDLakSRbE8i6yCTZv4z4+kg7amk1D/lWyyFWZ7nXkCFkf8hgv&#10;q7sYu7dvw551d9GwRBljMWXh766LuvnoNHpzpg8mC4SZbdIf/a0xHGbrUZflD0gtzb6sVmWGumyr&#10;YCgDmXOZnuH9K/i/Pjel8x8CMQVqPtE4ocnoJRcpk4fzS+8ZkLtsjzKYxeCVIIOcj5TYTvgMMSYU&#10;+bkYcjT/p1IoM2SGyDLzIp2GDog9MTbaG5M25x5LDCWci1WKHchiNqQhNoA2vxezEgtlU/X3ALs6&#10;lI3AS0MM3CL0OcK/9Q9+Ll+kHz0mMt0NuPtKQBmn94Vu14+Bz+5FjvNhoAqHpTLi78Cd1e8TFlqi&#10;n6i9f5Iy4fuZAgazzjX29Pn9stIHEWbA3pUlHeH+kNZDZv0EK++cPx+UL7zwg6CslGDTxaymdVW3&#10;TZvO9Yp8qU4L38uOhfN/X99rnZTkNU64SKMO0H7JR9daQWsHQexbod2mzenXHWXyq376Tsxqzz79&#10;maA8+Th8CGXpiVnNDAcjPu+SlcNlVqGPRBrfkbAr9g/+MZjVStvwxdPMyGwxU6zShO+RLsC/SXG9&#10;ZnSQfesyy7NKljcfbgZZaicf+lxQPvM0MsZnmNk2huaEflpYb/qm4ZJO7Dr36HtNc6GsBrLMxe4p&#10;BhKXfX35IjJ/RybBeiAm8lBmfT641oOhL8562mJYow6oS39Ue9CPnk+g3+KmYq2o1uCfaZ4Us5pL&#10;wz34zJ5/0MOg3VG79Pkfpd4++pIhe31HyLZ3yOog2al9Za5l90rwKcR+qPVnSLLVmzw84LddjW+2&#10;w6Zfcz/7Kpk0yMIt1jqxJuTz8E9Dv82D+qXn+9z73sL9bLzWDZUKxs0uGcp9jI9DFzXOB6F7DtZF&#10;/XW37gD97RhklxvUj7vaxa8r3AOaXwSTWreB/hrhHtBQvremyJENT2u3kG2V7Burt7D+3+T6ZOIE&#10;mAqKZHW2uA62ydrUy9z+GAibjnu1uZfgMudX4+ajIFn6GJT3f0iIMEU2s1pGNvTWBmQqjJA1KVfA&#10;/p8P/tTrPOigKVvHsdknvADhX9xjEyuyxov0rF/fbDJuD7I3yj5L37YqyIoeGYHeWOwft1fLACZt&#10;/j0lz7lUbAYuSzGqxTjftbmuN1PUJzHE7CCzvEKmq6EJ7D003d76zlLbxK5Twm8a2nvLY59rrY6s&#10;+5021rjZNOxYinZ7+RLsXnUDa9ZCn497i/svMw9hb2CEzO9XXgEby5EHwF7x9DNPB2V5G89+e/79&#10;oCx1wDo1O4a10BMnwMqxfAtj1YftPdHHxDjYQOwU9nZiZN7ndkXs6kU889UfvhyU+QKYFh5/HHXr&#10;dOBbraxg79rlWv6RB8Fm46NbBvPAHllMCvQZCpPIfDfz0Mkm+7pUxp7OzbWLQXnuPczNRhe6FHdQ&#10;Pvs0/AgfR2ZhM8QwKK2RVLui7FLW+YACaT0muGLfXcOzfSzuweblZ8B2MDKEfZgegxeKDv3KDve9&#10;VrlV0KDd7XJPrjiKft3b7dnjDTIJJenIzO7DM/aRVT+0Q9TDO0eHb9+g45oXZd/a7d4z4hzn9QqY&#10;km5Sb/bvJ9Md2xX6Vdzz+bGsw+gnax+yQwMm9ty2g3HS4b5GKon5xOQeaX0L+nbhPOrsY+Qk9PvE&#10;PrCzyFML+4Uyc3nPwRNh/mNGuK/E/tCcJjVzqAR6DyHo/YD8BzFLra7CHvqQbzM1hblHTDey/frt&#10;hzHXflx8lN/Sm79xncOxKYY1nUpTLGB/39d2QdcmRP/BuUntsKVobcy95V3YCYfvtsrcf95/FMw+&#10;qqlY1Bp9e+9xrt0ySc5N8tVk1wZUV3v0KhzahfIK5v93PsB+uj3G9YyHRx8E01Aodb6rStJP1kEb&#10;YqW2aByrVcwzRa4xdNqDKWe8f1zd5fBDP3Z48tPCFu4Vy2C+P7QPZZL9mKLslpbBBvrdH+JdkJXE&#10;fXyIzaTMU40atCVt+idxE/N4ehptz45gPkySnc3iiRjDRdi7uRkwSE2nYQcDSO2lPh8Xeg/J/WIj&#10;Bt+3yXe9C+9hblte6p3QMXIY9Rg7jLnY4Dua4hBkI/3TujicszQXqD+4PhVafadNNMrQzaVbeF9S&#10;rqI+xQx+41BXV5bRT6Nkpxk7BVakmSGsRfg6IFSiOtdcPiyNE4igx8dJP/6Defgn12/hfWRrA3XZ&#10;a0InbqfRX088+5eD8hR91hvc1/FxYwM+wpkHHgzKhw/hN3FWw+LGY5fzaHgKFtXS5VrPVj/xPcbb&#10;r4H16P3r7wSlD7OIFlT2cPMO35s+/ST8r5Eh+HzXS1i7Ndh+sVglC+jHcTJMHmG/tri29SGfZ3sZ&#10;/sYHr4HZp9yC33z8mS8E5exxsALbOfT1TBbPjq9Cj37nV/5RUL6+C5a0i3300+N8J/u1L+A96qEU&#10;+v6llxGXkOO7p2e+9HBQnr+GE6tMAz7fI3NfDcqLb0I27731h0HpZDRIPPB0m7OnYWOO5ilfjuuh&#10;MTCn5Xh6E1+zxuIGfMLRHL43yCzr/euOoseMHYu99ub3g/LCRcRdLFWgX8Nj2Gc6zXc7Z47DV53I&#10;QEdM7q1v1GAjy2SI2jeJZyf6GWTDd5kEx5wbDj7cq86xp4/TfDcS2g3Oo12+v9E7Bx/qotsLeOdX&#10;JbvXBtkDS3xHa4bvQGCnk9Rlg/Nsgsq/U8U+Z4Vzmo8UWZd0Mli7Aae0bUEHt5pYf+X3Q/8ePA22&#10;vOEkfN1Lr6P+77/BOlXw+zj3DX04nBfbBmyM4aBPv/jZnwzKR5/GvRZX8YxX3v6NoHTi0FUzAR3O&#10;5bAmqW+gnb/5i9jHrW9ImP57H4xBh6cw7TRQfyMNuRsJ2KnHH4fvse8wrstPoYxzHpkY0j4untVo&#10;9/olYYJtce4gmIbrTdjEpgP9Hxqln99BXdZXIO+tbfhAhSm0fygLvbrwJvTt9Rdg+33olC/tv27w&#10;FLwm36+On4HN2D8D32l0hJ3epn/gYq5oVqGHbZ66JcZFH2mD72BNtDHWxLNanC+HRlDP2C7ad+E1&#10;rPUWt6CPDZ64VORpeQaN6U4NerbFvWAf8Qzkl+QebZxdVudbs17sTVD4AggKnURo07Y2eMqcI2ek&#10;p2axLoNlGoxP6vAUsvGTGKU/+RexPj5+kOuYCu59fBrMeNVt+C9jI7jptRtgwHv74nNB6aNiwO84&#10;/SgYBUco/8kUnt0my6FOUrFpz+Rn6uQ7vSzsUtbVPeiMj90d1LdLNsBGHPPf7CTkPJtCjNAP/hCx&#10;Aptk8G2SJbHDOnhPC/6veVdsomnO6T7Gp7iOCv4fIUKECBEiRIgQIUKECBEiRIgQIUKECBEiRIgQ&#10;IUKECBEiRIgQIUKECBEifIIwfunf/EoQRjd/+0LwweYHyGD7+//F/y0otx1EML/xzrtB2WEEsKLw&#10;qmVEKNaY+d9sI2pV5yHHeE6qj4SN7ADLZVQ2o+rFgqKsRmVei2HNYmzwSBFRlFYeEZAmmafqjGzM&#10;pntZvCajG1s1RE5mC/huj1HpOjNdWS1iOzF5JrmY1bJ5RAqajHZXFKUPMau5Ymth/XNkSlFGZp0Z&#10;QLs8P1+RmxmxIjBCU1mhbi8WOpRzg2dax5nFbTP7Q1HfyjIaZFbT320yLHgtCf5vMWvUR60CGYnl&#10;p0FWgyyz6DKMbB7OQ/5zx5ENNsGz1u0cZNckw5faHWe/9jOrtXlN2A5mPdWbeHaHkdZuEt9fX0Lm&#10;wgfvQT9zZI7KsK9XyozYrPWeYSsTbw9Rq4fIjDbJM6zNIUT2KnO2to1+efzoqaAszjKqlbLqMotq&#10;sy8yfpOZ1cs3EFm9yaji+Rs4o9d49VxQTk4guvjEV78clK0Gnjk6hbos7yJieekirs8opcNDhf9u&#10;MbI9yyxasR+4PANdWbgpZoidGkIU/glGZg8j2DvWncGY2LVxfbXTk1mBumsz0tjQ+dLM4F24BVm8&#10;+Ftgbcq2IdN2DTJxGqgjSQ9jZWbEKEPNh7Liw8B+dpOyvMTSpqw1RfB3OB7aTM1i4HasyzGs7Ckf&#10;JrNkHGZWdWuQyRizs/ahO2JPfAa6fPTTbAcZvOIxtFfZqYbJc/PNXrZ9jOfFtw1E02/vQDeb28i6&#10;GZ/CQ1JZZEu6MTy7wajiOu2fmBTXlnGfK1cQDe6j1uW4ZaaExezakEGNGWFKulXYcZhFSN1Q9HS9&#10;huj9JG1wu4XvfbSZz5kbwnd1MhJmyKhiM6O0cR31nEpBZslRZBt87yrGaJzn5Z9EEXvqLCPoPew7&#10;g3u10pBNmn0t+iK1QxnvngSC/1eoJE2e5W/FGZHNjMZ2l5H1HuwYsm9aHYxnsbNVm2hPo4t+K9Fm&#10;1uqoU2kTc9ZYGnU6ehjtK9Xw/cUrVFQPa2uQ/wg/StuwQ84y7jExC5u4nUMdUgbmsBOTiA63J3HP&#10;dh36VNrGeFu5iTou30A/+egyu4TJzt5chXvU+IHj9ZyPZpyyIMNogVRxWY43kTWSWMbTbQ5SD1We&#10;VS+4+g3HpJh5LM5xYkzTvGSI7YX9p+7rzw5V5rEQMovoGuqAWN3kB8RDZh9cJz8g/LsvA7LL+onl&#10;TFkQSepJgg9NUKczzIJI2hBOgXOdzTnZ4vdmAjqcJMOZD7GWJFP4bZrfJZPIeghTLxLUcWYfxHjv&#10;mNgSeB8Jrd3HuiGWnV4LB0D5K02Ql3tKwXtQhh+K+17Ssw0B9KwQH3HvD/laWdD9DBb3gvxHXh5e&#10;rzlZ7EI+BmsnkKy0h8FH3le4gKTwYVXVNfetA8s/CejP4JY8VYbj+T6N1W/vl/X9Uf0ZoQ+ifeAg&#10;79edcxfAuvC97yHzc3cHzB4tMveanItNE/0R9iP7IexjPuNezGryrwrMgJdtF8Oa+jhO+6Zspw7v&#10;qWdqCv8wNiu6OKEfqPEcMqs9icy/009+MSj3mI0rZjVbkwLrHN6nz3d16fM0Oa/9L//kfwjK0jbY&#10;UOIO2uHSh2i6mD/jZEtQll6G9jgeMkOq9PxZTp5dG+wrJ06j3g8+DGa406fgaw/lOM8E//dkIvmT&#10;zUFzQ8hS18/MIDYAMflQVk3Kot1EmSUznqTc4edLK/Afh5kFXSiS9TX4PxCOY2awh/pCXeyfU31I&#10;b1QOjn9hQKUD6N76rXxT/S0WMcFmHzvMTP5RbM2Hfefjo74fBF2lO6Da3H0HypDr53D/gmv2STLe&#10;CRov/cxg+kwyUz17DB4fVW/8TmttMS5qvhV7iA/JQmtwPUOfq5T8Q50Z6A99vrcH27S+jgx7H2L3&#10;E5ucoHsP3lN1uFtnejL6KNxLrj7U9jXpFVk2EmRYGxmmHcxg/HfumLUhI6cNOTpU8BRFUd3Evc5d&#10;QsZ1soCxefI09kiyylJnu0Kj2dedYtJ3NPYGxmCbma5NZtG7Dtojxj7142C//UmHiJbFFmqSwcTg&#10;mkRsaTFmVYtRzocjP5KMY0YCbV4tY99OGfodZlIf2Qf2qqyBvpaJb3ItJZlJlgA+G9RJXasxqbnK&#10;GLDb+p3BNYf298L79elAnOnXUg+5rrt13FtUj0MZrkOoE0nWQTJzuZbS7BgnK4oPi/KOddFmQzpJ&#10;tualDbA8VNaxF7W5JwYZjOHJYc6XNZTdBua8MTIS+vjeD18Myus88eDpJ8Ag1liHjYgXse598hEw&#10;k8ap07/97/63oIwfwPefegbfF7JgJlm+CdYuH/u4l1PkvqPF/clwiFFtXvrD3w/KV15Gtv30HBgz&#10;vvCT8DU21sGOUt/CvsbEMNozuQ/sHD6GyJSuuTncd+G8vUI2860a/LStEupZ38SeUHUb+jmSRJ1T&#10;CbTn7MOfCkofhRHsN7D64V6ImFM0nPlxeF1LrILUAa1tNRdbZFPwsVvBXkKTbAi5IdQjwz02yU7M&#10;fl0Hpehq5+exr3l1GXs9xijmtG4O9/GxtYbnnRrDPsynjoHZxiCjeJf73BrXdTKpyT6LNU0Mskmu&#10;wftRrUKPGrTdYmcfGUHfudwjdDRWqfTGj2ElFq5JNZ7JKtUlQ+zGNvyvPdqkSbK9FVPwx+pr2Ot9&#10;950ey87YKewvnpzFfCH2qdAKyY+PmNXugt553I/dTDothOMo/B3GjfwGsWz6kK3P52FjBv0vff/j&#10;YFYT05sYrD+ur9eD/ub417s3D4bJ+SOk98CYYvW9Z6Hsci+xrfdbNKJNzj9FrSX4O+3h9c9hYpdM&#10;UkcNGSI+RGxs4d6WZMibdNlB81wDn7sGmzN8lC8wPJw+iX8XOEA0GhLowliH+/hNrhNTnNt0ndaj&#10;Bv8RulrUAR+ag13K0yV72xbH7/V5vPOZp+938BgYox47i7olKcI3zr8YlK++C3adkbGerWw10Xa9&#10;1xNLs+TaSeP7ZAF9OTGFeSjNPcKCgXdUR2bJYDqO90liWvVhc+05qOfSXfk6of3l3z3/ETLs8Ggo&#10;m75FrIHr33oJ7FU+cvth88ePol4LC5hTk2zP/hkwvab5flXrTLGJ9hSLwg+BOgRo4N/XLoNxT67N&#10;3HG+o2Evlzex554pwu5aBvxkKUGV7zfcOJ4VT/XmGYcrvw79qUYD/snKFvq8dhNMXstrsPUl1i9H&#10;PdtYxd/b3KvPTWPcJDg3BCigXs985itBeZKsWCnqpvZ027ILZHXeqaDezQ7s1Djn1dUbYNK5cBEs&#10;OyGxlwetuW/ytJXCQbzjfOJBzE3X3wML2qs34K+k8/BTJpKYT02+F0+y33bTeN/y8BH40z4cshRl&#10;yOI4zf2WGN8xuWOQxavXwOpUteE7PPUZsAEmd/HO47f+8T8IyvdXUdftNDvMw9wDGDuf+Rz0yF2E&#10;Dty6hDFo2HjvkiKzz3oDMqnxHc4wmX4qe5DhuIXx9Mh++F4+Fm9g/To2g7Y+8STKNlmx43mw/8ct&#10;PiuGd8Bey1nK/qojAZO6vrMF++Hjued+NyjnN+ALdNLwsc+SefjkfrCDHZrWy1vco92F3zNfw95W&#10;0sGzp0cgF6NvjaTT4zSiZPvCk0+oZ9evQ96pNNo7NQUd0LuUELxfizbLx9oaxvlmCfWSPdviGHSo&#10;fxbfgRTJbjg7hjHQ4Vp8fQf3WS9hvLX7TrLJcF1VI1vW2hr6PjkJRTcK+P7IMeikyT3E2B5ks3AR&#10;+lneQrlN5r4c4wB8GFxDdOkP/+TX/0JQ7puGXbtwGfux67tgna52wEBmcuLhzz3rgWdv3oIcvvMb&#10;sJHJDuyAD4cL3y5fmtXYHUUyiP/Ml386KAspjKfdNnSkkUI/xVP43b5xjKt2C3/vVHvPeGjurwRl&#10;uoCx1Y2DEc1OwUdPxaFvy7ch790d+NUzs/g85cKmfu+7LwXl7hYqafD0Kh+72/hNgjEmXsuC/+sU&#10;wPgo9Ov8Bawnj85hjiqkoaub89CnNN+xjfBkoXii9053KIHPFJeTMtGn8QRLxie0yOQ3/x5s4MIG&#10;1mEmTzlL07FuMG5jr4lyi6do+LCy2GdIcrwm6QiIsE5xF4phSZNl0uZJa03uI2s/LMX9pEoZ1/vQ&#10;u0LNyXXuY3epR5OHMC4++xXYgdNn8Y79zAjYKfd2MF6KZLx84Ye/HZSLW4jP8tFmfMf0EfglB45D&#10;3kNJ9LVON0xxbypOavv+WA0f2rfo8F1wjeybPsp70LkGbUkih2tzPIlzPIN6X38Pc9XCbay1K5zv&#10;tfer6V8+h2KHhkdkUz2ZzODfvDRChAgRIkSIECFChAgRIkSIECFChAgRIkSIECFChAgRIkSIECFC&#10;hAgRIkT45GD823/2z4IQufkyon4v/BBZaKcPIhrv4ElE2e7sIq6tpYg4Rh3WGanYZaSiGNaU7WUo&#10;ytpDnBHuXQuRf8qwUsahog0VZSemGJViSzGyKHUOcp3f5xkF7sNqIBqwyfrlBpnV+AyDUZQ5/lYE&#10;ZGtryJQrDCPS1E7iumYT0Yk+0sz41Ln9DiMQCym0U5mvVUYybvNcXTGWKSJVGQ8fxqymbO1kHL+V&#10;rJRV7zIjIJGATDJ5RN0mmDXQZYZpm9kutkKBPbRY/wrlWOXZwWme85vjtUNZyOjECUR7z1BHXEaL&#10;tshgJOaZBFkEVHcf9Rr6Q1kcYlZrkrlALAIuI0ffuIqI4IVrYPybzSDq1mmizpstRnQzYt5Hkm2d&#10;4Dm4NuV64Cyi6xs8Y3l3A1HHxyYR8Xv6NM4J7+Tw7A6Z89rsg+sVRO/6uHrzVlCaq4h0nbEg7wsX&#10;3wjK7ZuIgn7qU2Bg2GbEaJOcC3MTeObBQzij/HtvvBCUxhJ+56OeQ/3rlEmOke0JMimVGWWfZwTs&#10;BFkMTz8LHTnzaUSalxLQ5UobYzNLBqBGBff10SVrXIdjM8NMrDZTyC9dRr+9/YeIrjV20N6sgTLG&#10;jP44c4LrbGd/tK4idE3qt0EbIv0XO5MyzLpkD3FN3MthFtsu2R2VPcXA4ADSpzZZqfI8/3sshXqO&#10;pCGDz/9lZJhMPgodtsioZjCTxmRUu+OAHc00e7al3kHWRtWCDlS3EGWfYLTxKM++LzkYB7s8F9xM&#10;QN75YdovZuW4XbTrJpnLfFy+CV1zbIxBHSNtMwtNbHKSpeyE2E+UnWtwDGZtfk6d7qcdqjro066B&#10;fshQl4u0jfvJPNCIQQZ1F5kxu3uo99oVZMLNpaADh0ahh8ef7WUPd2U/Y8iOyDADoa00NkbMt5oY&#10;T3GmZNXDHHOg60IX4gZ1V9l7HtIm5NzpQnYt6s8SVCG2zeyU8iY+X1+FLrgN/F1Mo32pAsbkhRvQ&#10;+VSsl00wTFuSSGAMZRnhX7+FrJzx/ZDNeg7tSMXQp0+fQsZ4ewj6Fdd9HMjWZruuXuqxU5x7F+24&#10;wcyQOM9rj5EtdJfzZ7rDAUD2hzZZBqo8FzyurFxmxKUZ8e+j1kTbNR9qjHZbHFscTyF7GDMcBudq&#10;gSoTRsj7EMOmsgZD5k3O5ymOA4v30tyQ4lyXIgNmgvOQvu/P/MmQzVRzT4r1TZDFTPOg2pEiq47Y&#10;ztpD6J842YbENuBVNih6WubJhqWyM5UM2L1P7D+/DjF4lTKeTOl0AP2KV9P2e4JHKQz8qbr1noGb&#10;9y7jw+4FZTf2+Wx3QDcZKDUEHfkWA3UKoHqz6JenD9VKn9thRqV+MPiLPuje4SVofefOR4YIZcN7&#10;9r6/8z6af/qlqX+Fv1G/DIL3oLm+Lwa785OE5tl+9Pzge1dEWYKyC/IvPw562ef/Hhv5pwFaZIQs&#10;Wz2cuwh/99t/8M2g3NrEfClmNYsjPE4fUH0qhkjZRjEUh+wufQ9RXxa5TkkkaOPCbHNcLDbJcD1G&#10;xmKNd5f2XPe7FwuUbNvHZVYrt2l7uCYRs5rLOigL3BHdqAcziXmbidexf/RP/rugbJSRXWfTEHQl&#10;Ewv3cOk4KtOxTTbbmIm6kVguQJK/2dnGXNyKkZn3BHycz30FWbeHZpCpOz0G2eoWrlg5ZMfEyKAJ&#10;04OYBsI+k35QZmKTDKWrjqC8Xc7Zi8tot9gQCmRaC8Bn6J76bch6wv4S85rQY39gffXMXm0CyB+9&#10;N3jzu+Yg1omlwbVDKCviXnZEshr0Q/QMMYsNZjvrXlr/33VrKa4P/lZsTprw9UzVMtzHoAws+q7t&#10;Fsr4gO0kwUcA1UPiq5a5DiOL/GDb77atqKPGmeyA3yM++pnVJAv5SrqH7qmyJ1Nc3+E4F/p9PB87&#10;Oz0mH41v3WNA/CF69bwTsms/CrPaIMQyp72cRhv1nZ3Fmi9NF4/Lnl5H9ldWi0uJgozhHdI6dGg7&#10;lq6BcWFrE/Zh6jAy42f2wa/k8iscd50+/TKYnSpWB40h2YNaCeuQBLPNHWZ/iz1PGOw/4V7j5l6f&#10;/XuH5kFOTtrDkqx77Lks+30tiY9fVVtYb11aRgZviX83yAzz6KnHg3IyBYaGkCQ/Ttmzz/vlItac&#10;+9mYQR3V3+H+hq6XPqlb+my+IEYYblvGLl3Gftf8Amz5Pp5i8BD3sJKsZocsGyb3Cbhc86ZPrqNt&#10;rnM8dLlO5LaYB7U9KGI1Fyxh1i1kae8uYl9g+jGwh1bbGEcXFlEaQ9DxFPcJfXz7W/80KLXn9/AB&#10;yN1yUY/FGmzEyZMPBuVTZOh47nf+16C8RPaQU2efDErTxjyb6A1Ary8hg0KaDeGg6tIut6ro8/df&#10;ejEo330Le3JtZn+f+BzqJP9+/zjW+5PDWLuPiAnbQ4tMfBt76BibY3Ayiz7fXgJrQKt+LSjrLeyj&#10;b29Bz46QXStlYS5OD8M/cMWQ58Hhmlr9EVo8sqAJrtaHJvSsWsc+QJX7eOkUnpHn2naPTCc+cuz0&#10;0hr2PLXtkh8lwwXHoBjIpSKOThFYBaPa0hUwsJwju1B9ssew4hYgv5Mz2P967ADZfgQ+s8I9ths3&#10;oOOaA46RocjmhWIFDikYPYjhps79vYkJ9F2WjC9izbLIAuRQpmbIdftHR1v+McevLSNEpsLNTdRt&#10;qQQdz4+hbqNFyKO2gP3Cfma1yQewl372CMaSwfkm7Hn6eBGz2r1A+RMO2TOoZl4/6R8sB67/OJDt&#10;H/SJevPEj6M/VC/cK5y+WepR+jxkDeSjDdoFl5RKRs+CeBdhPGg/2KFNaXJ9VavDxlfIBljIwYbk&#10;uA8W1148135ad7b4TqLe6luHcb2YIbuXTgPROqYT7k6hQYbmT9a3zDrdvgCW2iur3Fefgr/mQ+/O&#10;ZsZRz5kJMN9k2xRGQj6qZImSy5twyaSatMgkmenbE9XeU5P7YG2e0pTmuyajBdtz6TrZm7jvfPzM&#10;2aBM8+7lebxL3byB8V6q9Wz+Qgl9vtuBbyeGHvnN+Qxk1CbDV5VOao1784+cejYoHzqAd1Y727iu&#10;GVfLPNtCVlA2Oba9y31xrgWmJsDkI2j9JUWLU3Y9vUNpcd58/eUes9rkAdj+8QnY4SvvwQ+L5eAb&#10;nDwOO5fiPkV4s0HlHmBWa+jFh4cUv6uX4dvYPD1KDDDqVJuMaZrT7JgYYTAH7G3xHaSB35vpno90&#10;4RZOx9lycc1KFfPlM3MPBWVuGbp5/QOUK9xbKPEkoovzmP/j3Kt+lKe0pAvwrXxU4phzJw+SRWsf&#10;7j1JH46EV167ZHvQsJ3b8LsyU/At9jbxruDcW28F5c0tPGP/IcyjPjqca89dAqvZoz/xU0E5moUu&#10;LL8Hhq9mErpd5ruSnVt4dmIU83uC712r89Cd7DTmNB/xCejs04+AufahYcz7tVXsWX1wGf7Xe+9+&#10;OyiXuninNnIK7+AM+ik3X3sxKHdq2PMqx3u25dgDsAGjY+jrw1nobmob19Q3UF5Zx5hcqmIubvOd&#10;TzcNO1E4Bha7M2fBaveNB78alD7a78Af2dj4d0E5/Rn6JwnIorYOvzGehQyzSfRDL44BsOPSO3zi&#10;8tSwW2Tf9nHpfTB01Rz49y7leeDBx4JS75cmCmj3MNebzRJkc3sb+4QHDz4SlBkLfeD22f64vAgN&#10;IZUcYh2H62OyIGo/b5xscxpXBn8o9ufGDsaGj5Xb0PdbWxhj9Sr6QWsC7bGZCfz29AkwLk2Own6X&#10;uVd17hzWHJU2rmvTpvqoVzDet5f53rWBZ03Mwbd28mh7sosxZ7Ehde1HdKHUe3v43S7vlx1G//kQ&#10;Y/rx41hbPPI49P76/PeDcmMPDIQxCzpdb3Be4TvRFu2AUcXn51+F/bv1AcZkwu21J8VT45Jcv7f4&#10;3WOPYQ/xxBnsKR4Zhc6+8Mq/CMqNDnzvcbI1GgbaZ3ItMXvia0Hp43ARNmWn+Z2gjOcwHgpp2On5&#10;m7AdrTbG/bGjuN5tY1xdfR7sdb/0r38nKE88iLGaHe350WtbsCEuWSRNC4YrU4AOJLvQkxdegk09&#10;eQb2biwPHejsQGZZvuuVroxMYB71MT2JPhqZxD5Khu+R4zzCLZWDDCuL8BW2uC5xuYabGsGzbn6A&#10;/Zm3XnklKBc3obf9zGoGfQCTPh9J2WINsjOnWE+xoMYNXN/t4Fk66U0GvMFT6hI85cwHD73yADnq&#10;9Cg5KG36SvvPPBCU/+nf+XtBmWXs0KFDsAtvvY537otrXNvaaLePBuOsilPQkwNzkEExDb3XfneB&#10;7dWaT7FNBvd+dXKlYnLMGurm4zYZFdsG2qgTFLRvPD6MOai+Ct04/yp8oa04ZKO9Hpt9rj0UvYsY&#10;HceY9jE5A/3uPT1ChAgRIkSIECFChAgRIkSIECFChAgRIkSIECFChAgRIkSIECFChAgRIkT4hGD8&#10;0j/+b4Ow2bU6IvfOvYWI39gmolE/9SiiPPcdQnTeWhXR3S6zQcpl/G63hChLBfaKDc0WnYoHZVCY&#10;ccTIhZnJjKrvMT/cGUPnhCHBQIq/sxn512CmQJIsKj6UEdOoIVqwmEcEbLmEyFid7axIwCSjU03S&#10;gmxtIaI+l0FkoCL/mryfDzOH6EiXKf1dspxlGelrMQPWZdRuaRMySpIRxsygXcqECROXFaHpQVmP&#10;ympWZksInhFtMTtNGT86D1mfp9g+m3VSxpmP3RL62mAGSXUP0ZKpImQ2mkPU5EgcEZsPP4UIc2OY&#10;7UyhPQ7TQpM8g9jgs6tkU/PRruLecZ1/TxYgta/B7KAWaQ0uvY2sgdoNRJQPMZNujdHSzTKipdtk&#10;0PORYWT1BLNuOmR8S82CJXDLRR9mt1CXZw4iq230DKLUk6Po86UKdGBxDdHRG8uM1PbgbuN5qTqi&#10;VT/3CKKB/+ACMhB3riCK/tgEsijKvG6vjXYXhhDhPDmBjNnpGfz9/EvIgPDRJONVm6yFhRSyG+rK&#10;ymb2jcmMnwkyED39s48G5fApRKJ3YoyYZWa5sokbvfw9b5ygfmM6f9rA37s82/315/GshecxRpMt&#10;jKM2o+/dLsZe2oWOdzrUMymwB5OZyhr36nON78Fs73aYxYbfNXkGfq2G3y0uI7o3nYF++nAN1KdO&#10;FqkiTcJYBvc4ewj1/4m/jiyQwgH0j8lzp2NiinNQ/1YTEctdZu35sKnfYjG7dBVR212O4y5/q4jr&#10;BlkA9TvZmqFJRDZnR3Dvrot2+VhiVsqVK2ijwahmm2d0N2hfk7RLBjPEXGbj1GlDO2RzEEuayQxu&#10;X+qC5G608fx8Gt8dneX4H8Uz0vbRoHzxVcikXMW4yMVQ17EsnjWzH9leM0cQSe/DdRnVTX0wLOim&#10;S6YCK4Z+aLRxT4sZYjVm24nhQKwbnQ50OnXH/ILvkiZkpOwox4Cd+uAGounrO2jnEM9Ov3YNddvG&#10;MPIqhX5zyOCX4RjwIT0wmrhmfAy6t8ysjakTyMyota8H5fGDuPfcYciyybQWJgiEsnfIrpexkEHg&#10;w2wjMv4H30b29g+/j2j6dgXXWkyP1j3C+ZTzzeDnFrOrlenowzZgG3WtRT0J52rWVxkAKWaBh6wa&#10;SYyBFO1AlhllWWZX+tC/0wnoe446LGYPdwzZE0nOtbki7Fw8h79NZlO6IdsZ6mb0MXt0eE2oywNt&#10;H8zYixDhzwoGmVQGoe81Jnz0/9vHx71HOJ6I0J4PjDsf93puBE9mzCoyta7pY9k5dx42/rsvvBSU&#10;t24hu7PJuTZPpts4KVSUzZUiS5rLeV/rHrFUZPvYQhyyZHXI6JOmzyfGXov1EtOlLfYjrlvUrx1m&#10;zndZmnF+H/wfUEa+srkt1qeYh41/8jEwqJx95ktBWWU2e5fZXHHqTpc+YJ2+vNHt+UopzisdMgz8&#10;z//0HwTlzhr8lJRYw8i43KLf5nD+UFZlkywBypTtZ32S3pMgLdYkY4/YgZP74f8/8wTWRl94+umg&#10;HC/QrxQ4fMR0IDYuAPfS9CxCESal9jAwrtSfyoTtkGFtZYkMa/mef1zkXOvKL+fDpIEm2UxCVjc+&#10;a3AsD37+x2HAuh8Gnylo3eDDYh+KFeD2bfS5GFTHxrAGFEtTg/qje6fpiwhimLO5Dg1g4zd1shyY&#10;zHK2yWRtaW0g+kIT19W5vopTuraY1sgWYDCT3ofkL42r74GhSzoqlna1I2RBIHosVIBDmyJ/rh/3&#10;k6ug7ysV+M/rLfjo+5jpq6U7CQz8h6FU+z10xerDZ9QquIeYOTW2BueT++HD6hwyXPWtBXzsMrNa&#10;zGpHZrF+iWeo82Qdkc30e8iHxriP3nYL2tNl1qwpJm42WUyPV6/C76/UIf/jDyAjOZ5i/bVGCf5P&#10;hGtkDnhWp8s2x6iLFm2gCMaqZKGWbDIpjnPeTqLtUG99GFxv2S7WI7IDIQsYxTsob/2t/uzrauCO&#10;bsE99Rtl0bq0lT1bgWfqOoeC1/c93wJ/9/e9TgNIiCasi3ZdvYV5c9fE+nJX+y0JrPfP7sOaNCNd&#10;YeGyX2t9bFRt7pdofrSoA7KRsgMdNYdwOOdpPhWaZFhsUz5J7bV4iFM2q+vIEH/9vR8EZYWnHJyc&#10;eyYoHzqNvSqL99jbxh7VdTJkn54EK0KjivXoy5eRIe+jTHav4/txj9PYcvJagXt0YszY1zggM7dJ&#10;2Wh8LSyDKeZ9MmY0ar12LK1ijf3U08jyr+5w3JC1dP4y9rdmDoF941Nf+XpQvv+dXw/K1157Pijt&#10;ObTjyFFkaH/qJNrvwySjRZz2kyRnIQuNGBRXrqGe3/29PwjKRBrXH30cjAw7DYyf8Tzq8szDYHm1&#10;XOxn+NijgnzvjfeCcpzMQ0+fmgtKmycRdLgHZ5ORaG0Z+4Cjk3iWQUYcsSX222tua4W2xqDcY1xL&#10;Dww9D/hByJ5LX0l71mvUoZnDsD0+RkdQb9nuzXXox/XbGCeTB7GvOjUO2aZYJxKTxJounpGh4/Lu&#10;d8HIcm2B+/4eakPoq4MPgjnl8ZMoM2Tzl41Zpz2+ehXsEw89RNYa7tE7YiikHeiIasYH/T6Tw9Qk&#10;+7o+95QiKBwaKDG/UrSeLHFvsVlSHN4PoJ+9XvGgP8gu55JJgdtk3vhG6VA2jRbmy5u3wbJncp91&#10;aBS+bmcNP7h9i6xDHnJkRjp5DDpodeBraD8yrMJdOvAnG4PzhyCbbtIvkb/lGX2UhJi7Qhb+Pj9G&#10;zBDSD4FLoZC1VM/WmkM10e/798EGcS8/4+PgvvMm0X/f+8noR0XImkvfypAf4SEuoXCNUCIbo/wu&#10;k3OV3glkE9DVbo9+M4ClZ9Dp2yF7oBV6rN48QhbPJE+u0bUu+1KMhF2+p+AQ9jwizHHbPKXm/cvY&#10;Txer1vRMj1ltex374ZOjmLwOzYEBx+Q7KG5H+p2Mkl3cFe02x7DFDdgy363Uu3i2j2vzsN2rFVwz&#10;dxR29Pgo9pET9IdNMatQxAbZt9s8JUPsp7EKbG2L9sFHvII5ZvE85pVLZYz7uS/9ZFDu43ux+B7W&#10;/S+/DGaSjSLs88Nf/UZQHkCzY7XbeD92bqHH3tSaAHvpON9BjXIPfjTDeZ6y4vLZ0xo803Lgy8Za&#10;mMucpOwfdKTDufwymah8ONrQHkbbpznXTnLecclIGh4eQdlwq92rC+6tDiNBkadf+oE3J1GXqxX0&#10;5QebkOtmG7+dm8UcNs5TY4pkcYk1uX/MdkrvXK7h33oTPqOPC0vw33Nj0K8mWUtnT8FvnDsIHe8u&#10;3AzKS2/Dn3ntHbynrBTBTPTUV78clH/lJN+b34av5OPSHp4xceQvBeXRMbwD9GoU/L9D/yvDCle4&#10;R5+OcU6gr3vtAzz7lZd/GJTysSpyKDw02NpEAd9NH8UaYZJj0EzCV5iahW4s34D+PPcKTnjai2FO&#10;3z/1cFCeTGKsLi3oZYnXH0W88/iJv/GfB2VlBbq4twQmqH1j6Myigd9uXYWPd2sJ7bi9he+vbWBM&#10;lDlHr/SxHo3R50scxHj/0pf/clCeHIYOVt+Fr7e2hme8cBUyqZMqrtGELncOof9mp/GO9PRTPx2U&#10;Ps6M4f3wQRenXA1lwPblOGCh0l5N2UUfO0noSKKLPm462PspZvE51S1W20M7W1vwe3wUh+AX1hx8&#10;1m3A5lwjU9JmFn1dMeAHj+YxhhNkC8/HYafPsh2ayxwZPA9dDrJwluR4F8t3jONZNLvaM3BFzzww&#10;R1tiWuzTr1tc794mQ1rbgX4VxmAr80U8/cAsfMFUBrqtvc9r70P/3l9Eu22+R27v9mzl+hL6uFZD&#10;X47tg+xiZFZ2eQpWrIO+jZPlrNOBPlXbmKuMJnQ+RQa2pIn7+UgVcY/hx6BnbQNsYNt1lPUq2tFp&#10;oX6eUIKije6I7W7ATly6jP2nvQ9gm/ReTAx/Ps4+Atvw174G3Vu/hPnu/XXUM/M49OgBnrr2h7/5&#10;j4JyeRUySg2j3WkbOj0xBf/56Z/+u0Hpw9h6MSjtNOJ5Ujn04ZUFlIYNHT19FHZt7Rbk/dbbeMbq&#10;JawLLr4Je/Dol8H0lR2R8ng2YBHj04rjXraJe6SGIBSX8975N8EofPBhzEezRdiSbhUjpJXHPR95&#10;8KmgfHAOLJw+jGGMi24HsnEcrC9NC/tjhoGx1SB7oeuif5JkJkyznVWuleoLKN/6t7TbP8T862Mj&#10;jXvVyGJaIGNch0yJ8pk0D3ZDPwuf652pS4egzticlk399KATUHSCRUqxMvytye//8s/9XFA+9gT6&#10;p8Y5oLsJGa9c4942T35M0h74MDdRn1slvDd2H8W6cGyY77PJShenIUhzDaXTF0PHgJN1nO8cYmTC&#10;87HAU8lqMfSLy73QcbJq53n6ZXwP8n/+V8FMWB2C/2bSJ6nX8Iw091BHyLg4Mibr6c1ZZBJkLSJE&#10;iBAhQoQIESJEiBAhQoQIESJEiBAhQoQIESJEiBAhQoQIESJEiBAhQoRPDsa/+If/TRBGV2UE9jtv&#10;4Bzy8hIi4E4fQhbe408js21hBxF9bZ7bWmsiOrXOLLU2z8hWtq3bd+a4MvUtZvmHkYrMMFGGrDJN&#10;TLE2KdCXn9vMzhGzWr2JCEaxh/nQvQaZ1Sp7qOfdzGqI5NPfIbMaz5AXw0yrzlBaD1ae0X9kJOuQ&#10;7UjMajrzVZk+e1uIQtS57fEc2icoYTxMMvDQYbSjMpLErKb22ZLvAHOMZKb0WkVeS4YMpg6gTDGT&#10;7WhSnhm2I0tGm8kCoiGf+DTY9mJFfN9hmKjBLNa4jesNnj9br1MnPDhV6EvI8MQMEj2z0kC7NluQ&#10;8/WLiA7N7OHz8VlEsd9m1O7OBiJtlb3jw+GZ2uPMEjQpoqF9iPJcq6Af7A1Eh37lqc8E5djjYFar&#10;UjjXVjEGbjJb397rRXtPU477eEb/kbPIQHj+CqKIt26+GpRffhZR4Fs13KvmQA9bZTAoVTbRn5Nj&#10;OEvdZlaOj+88/1tB6cYgC6sLuRbyaFezhnYkmIk5lkJ/PPwlZOntewr9WTcg/0SH4y+GMdBUBo0H&#10;l9G/cWaMt5lhvNtFn3/7N5AB0LqM+tk8j9nK4vpaBf2Z5hnGDQPX9dgSvWuZCadsOemiwQ6iRoS6&#10;3qRitqiXDhnzGi3c8xbPqc7melHFFnVvdwdR9Smyax3h2denD+DeX/rrYMIYOop+MJnN0mT8rk05&#10;tJh5tUIWNx9xnsd+4yYyKHd5nrQIBoaHkCmTSUN2XRP1r7U46Jh11CXjXb6AZ0/PIIvCxzrP4r98&#10;Ffot4TQ5liyyVcl2ik2r40AXEgl8rjPJUy4isE2yt+Xx8wDFHG6ey6KcmoGOZofQh5vbyO4aIxNZ&#10;s4H6720j6r3ISOyUAVlmRxAZHy8iU8VHx0Q77Bh0s+ViTDkxyFdsMzFGyju0t10HsukyyrtJGSdD&#10;e8cPPLgNtNHtMGqbRrDcwDMWF5EttLmDSPKMjfGysYH+2yA72vgIPi9SJ8JsMA/NBmS0tQ39OjwB&#10;ZpjSLjKMRw7jHvkp2LnsCGSyW0e7tqrI0pkgC8LkNKL3x5iR1vFmYiEeQz3cJuT4wdsYt899CzbR&#10;aODaOBlvdPZ4gjqsbP0ko/YTnE8THH8+smQ3E9OF2M4SPE8/TV3NZlFPMXyIIcMiQ47GtFh4TJ7L&#10;78MlS6aVxr1NzrUh8yipCQxlyrI9grKjlSkkJoz+7HSLmS5CmK0aligiRPizhsHs7Y8DjY+P+u3g&#10;deG4IiJmtR8dYpLtMav1fKQL74MJ5Ts/ALPKzZvIXGxVMUelmQGfy9B2knVG6wT5Sq7YKfiMTB+L&#10;S4Z2uMU1nGw/SSm82QK/CVkN+L3DTMsOFyohkxebIf+Ofwbo0i6L7cugk5TLwMd4+gkwkD30mZ8I&#10;ykFmNTvMYsO962Sv7vf3ba7Zxrj++/Zv/0ZQXmWWcIzrrPlVZPxWuUbNpjCnuWRa6Di9DDgfLWbj&#10;+dBaNRnHM7rM5m4zY7/ONdBIEX78s5/7alB+4QufD0pOn97D4BcY9GUtZuf7ENsaHxVCo0fjSWMu&#10;lPfAOFP/uJT92gp9SA9azw6Nwh8Os2n5EGX8aT2pe37UWO7yPvdi8vpRwUd5z0IZsnEMCsaDxpLY&#10;JapV+EjaOwj9FTLCCmIm070FPaPV5zBo5EDaHlg/QbLTrdrMRE5xbO6V4acVilQC3br/PvxMHzWo&#10;36vL0Nn9+5Fla9M3Ur8JpRLWspLD5ATXEgM646NNvVZbpUeD8m0wi1sUf/IN5aeJKSdkwun/vTqP&#10;DRq0NffTI+nZYKl7f+hcwmcJXY4DtSNDn7afkddH2H8oPJvZL1v8W09tkQqixypHW0hG7+oe1gXX&#10;byIz2VssBsXsAewDFHKUOX3Ye6ETsgIBYsdUwmuDLCkpngLgkmXMEBsg196hwvatwWPadyHThfRo&#10;sO8Hx/vgGFRyvX5Wa2G/zEejxfUwf5OwYetzGey/iE4jzu9DVjc+U3ZYz3LZQaqTD81Nm0xtN5mR&#10;v7OOLPy9HWSUNyrYt5idQbb69CFkKrdppxJkRRLry/Zub53f7GDNNkzGhQ73BBrMnC5X8GwlAWep&#10;X2xNqDOlEmzSJvcU0zncZ3yitz6O0/jv7oChYGkRTB07rM/MftT/4Bz2qNbKqNuNJawnX70CBoAv&#10;fhbsYPsS6PN3voe50EeG6/ncQTAMFocwV+XaqE+ba7as1mdUOJP9tbGC9q5uwieZXwHbSyLb20dq&#10;7cDWZYawbzw/D7t07BiY7dwaGRhogx555meC0lrH2vz5X/vfg3KDeyKnHod/MHcE7AE+6qzP9AT0&#10;CStpf7zjnnWestCu4J7fI7Nak+3cfxpMOdsVzMWff+aLQTnGkyL6h2aXDJdXLmPNnd2PPpuewX5f&#10;nIzosiEVjqf5dejV7i72A544BTaOpNjz+1j0u8xKd7l+D4ktUITo0J6JECocN7RR9TLafe0a9qUm&#10;94OFxMf4GNbphpjqOZZu3QZDzDznj9MPPxaUWRO6kmY1uzb0TXjvPPY3r5OFyEcVTY59/mnq6gRk&#10;FDqWRMjYuQ7dnZ2FHmpu+DCELL5iFubfFv92+R5DknEpZ8dB3w+Qb/ZkjNuEc7gPV0yPrFarjavj&#10;YvmXQab8G9wTnb+NPeAiWYUKZD+ocfx8cAGsDj4SU2Doe+gs9sxSrL+YiNRPHzrv/SmCbLjWA3Hu&#10;ATXIVrW5jX20FG3pUAGy6z+hJ5wYNa9p34gi0teCfD11V7hv9GMQaf+c5OOj/JpPph85SMN3QT0D&#10;JrvUJoOa5Kj3XCEpLtdZber4/AbmnclJ2LsCb9nlu4YO58sk/WwfIcMY93K1hysWUIN+ZItrHjGS&#10;pshcuHwT65TXXgO7y9AM9tFnyGLpY2IY65Zhjg81la82QtagrnwI2oWOmHC4B5/hnmSd75Fef73H&#10;rnVtFTZtx8R8UBhBPb7xObwnGud7LZOGQSpgkBXRczCDokPmXttEe/tVheQtsd0NPOs2Twg6cRzs&#10;M+zRWIbvCFZuwK959ybeeRx+DCw0R4ZQxwR9lZdffy4ofVzieveZJ+ATnNoHdqMWGYbMNITGbvE7&#10;KoB8IpMMRF36jAZrpXehN9/vsdIs7uJZnRHMM586DVmJybNFVq0Ux6IlmjPO5S4HZ9dBO5p8D9hp&#10;9YS2TR+zVIFulkuYR0rc+2gmsL566Bjm9zmeuNMxoAsd1r+5A59w9TKYv954H76Wj1tcPz3yOJje&#10;926j3ht8P/a5JyHLGZ6a89Yb3w/KH54Hk1dyBnPul38GrGlP8uSk2jxPLPPw7hbY8ydOwfeZzUJm&#10;aU0+YZvZIRSVQ51eX4EO3LwKn29xCWuNVhf6t7KFedVHlnPQiTPwv87wFKmMhXut1l4PyswofIaL&#10;r78SlK++Br2ruJjDH3/0C0H5uWno0NL13ry/wfrmD5EtrIr+SebxjOI+1GGGtmSEDFjVJcyXP/y1&#10;Xw7K72ygPxoprF1TVfzeh0M/rNaBMNb245pnn4ZtGLXRT5uLqNfVW/D9Slx7t8SYzDVsLAv9OvY4&#10;32V7+OyD1JskfKLDk9T3NtZ0MRPtWq+iLpYF2XR24O+MTsGP1Mk+LY6j5V3o7URRDHq+icA16TZs&#10;yMoi/Klr62CdW2cswcoW6htPQYbFCb43Ooh2f3YY75/0ysQIeQN7NlBs3tqv03AX47XWHt7CHiX3&#10;fvRKRczkOk2gExoMf28Juljje9J8Fn08dxxrjOFx9DXu6PUjWc5Wl7GGeP2li0FZ44I6wTVWrY9Z&#10;bXsLch8d4fpRzJy0S03ajA7ZzRMOZJagnW50oBva13zoGHTY6aJdPiptjJmxGbzrrLQxpra471qt&#10;Q+7VOuxthbq5uIS+vXYZv0vfxjPbnON2snhmZqrX9//f//q/D8qHpzCXPffP/nFQnlvE/Nc4Drbd&#10;IcbJbC3AX1xbhcz27cNYfmQOfV/eQbtH5sBw6MOcwG+KNMAGmQVTccRP5JJgwDr3KuzSa+9iv7lk&#10;Y31W3YWMNy5jLJx8hr/jKVs+rDrW9eMZfDdK/314Arq6vYr++eEPvhWU8SNozwOPPBuUh6bB1jZx&#10;CDKdGEE/Vhuwaz4aFvrepS7bFmdGji29n1eQR4IyczjZOmTZS+dxKkCijrrtnoet/JV/jrr5uLaO&#10;dXoszdOt6pr/8GyxMndZ6hTGMJ4h+L//TDy7TSZ1saX5kB+YTui9KmSY5+kX+8lA+LN/BcxqFtdO&#10;Q2nUWwxyhgX/2M1S13lapQ+LWzHvvoW56bYJVrOps5Cv2MCTpKFNczyJuVDrsARZ31q0UUn67D4W&#10;NyD3ehd+S5fvmhPc6J6YxDv4mQTWNb/6D34nKOfLjNk4DN3PknlxJI86DI9DLpMT+N7HWBH36rUw&#10;QoQIESJEiBAhQoQIESJEiBAhQoQIESJEiBAhQoQIESJEiBAhQoQIESJE+IRg/PP/8f+N8Dqe+X7u&#10;HDLIVsgQNZRE1OPnPouoYXsUkXw3FxF5Gp5jzqjWegXRiUmG+nbIguRDWR0ky+nLnGQU5ED2prKj&#10;xQoWZn8qS4QRjbUmoiTTWUTl+VDmXpNMaMUcIhjLZdTPJjORgolT+i2jireZ4aNMdGXldJjZ7yOe&#10;R3Sj08SzuvxOzGou661MazGrZXhIfDKHOiigXhmk4dmxHpq8t7K4FPXYajNKkhkukmFPdr0IWB9t&#10;ZiENZgL5EENdp87ISV4jNp0khbRvDNHsj3wKEb3tNOQvNipdl2AkqcP+aTahGz7ErOYw480lU5zD&#10;TPIdnmG7tAP5376G85yHDMi6yEyFhR2Ej1b2UIZJbh4ybEeuiGjVdh3PTDJzVExYQ8yZ/8znEemb&#10;fQARy5cWkCWyuobrbLLx7SMLnI+Dk4i+HTuCrECngD4/z7Psly4jO+iLn0dkqTnK7No6orkLGbTD&#10;KCOCdGUB/Wm1EQHsY2UZUagXLyH63GJUcYqZDMk6/h4vQp+On0T2/cQx1HP0DOq05/3nw+4gSjnr&#10;QB5dpTZ56MQhswazs+tJRLPeXIAOvPT7kElmG32aocAbDL9vMbLWYHZhjAxnygb1oawyi1HAyoYU&#10;pBP6TYNnPssuuGS6qpE9ZHEZ0ew5sjv5sMl8scc+s6q45tAE+uv4IdzrZ34BmUnJGchI0dINtisV&#10;Q7vbzMY9fw7ZMD40JhfnYSMnyK4nHUyTNYsmMWZkqTcJPCuWgi1qkG3AYUZWOo1n+qhUcbNLVxDp&#10;bpm4dppnPSuyvNxAmRzC550WIp5TZM8bSuJ7HTutMZ1gVLWP4TGMg7FxtDXOjJ5uB3+7XZb8jRVD&#10;/XPM+jLEDONCxh0T7GnVDqKlfbQ60J9xsv91YojINpm9apK+rONCFk1me7hkxGizPQmeI17h+egO&#10;2QZ9JOrI5vjgPOqztod7l6sYczYzZNqsr8XMEpqWWCeFOrS6GB8F1tXsYzscHkVGQpr2dGcJ9ywt&#10;4hknT8Ee7Gf5ygdgd2l0IeM4s1zybch4ZBrtnHsA7bATkIsPZYLlYshYKpUg95e+D5uYuwldFuNF&#10;NoV+SvHvJGWX5nyTTuP7JM8o95GgTbeZ4WqQKTGWZ5nCb90kdYLzDXs8lmRW+F3oG9qac5TlqYxL&#10;zXJxzh93WgMPvEBTVmjjdWH/D+76MXG/zyNE+DOCe/l0/fg42dy6x0dlhquUn6m5Wb/7ZDLH/2wh&#10;NGNKaxf1r4fLl5E997vf+k5Q3ryFjNdOHdmc8RjmKDGryVcSw4TkL1atFn3vhOg4PBTJVmDRP7e4&#10;5okzC09+WciWyVKJ+20xfDCzXIyXYmhSVpsPh23skiVXLGYpZm098xQYux999mtBWWcacZf1NjgJ&#10;OMxWbzC7qyMGbw8W2zZTRPaZQ4bUd95CRtml25DhB0vw13aYpWtxjWpzvVXnOrLL2U2sXT4k17hF&#10;X4AZe1q72fSFml3cMzUMP+GzX/xyUH7pKyhzXO/EyAiUZFYbgHuqTy1+pzGnsSY5q06hf4w/Q0gH&#10;QvoED8tklxXj2NgkGbgGMXAvPUN1k06Ea/jg/3f97I8EyVTLfT1bCPcBPKiPegzOuNZWP90HXa7J&#10;1R4hSV9JzAf3QoP9sd6EnpXIKp9ltuREHn5wzkE9q2TfMzPyAQGxQPjocI3a5dgz6MOtzIOBeGYG&#10;+hSyHFImksXmJtY5YjEXE5vQP0eIfS3Uad6zX64+JFOry8/ZuS6zoBt99ffRZ8ZiJJXwdBClFee9&#10;xILyMfFR81I/wjZS33vMQwQZFsIe4OVdXm9yfd2vbR1eqy0ZJbCGrWBWtyX6A2JxEf124ybG29Qk&#10;9gEOnaTt5VrWh2op+6rhKpMdXsk+b/EXiVAk0mH1C8oO1+RZZgD74HZd+NBBPbof7r4Of7tkxt7d&#10;I5OcDxO2LdzjIevZcAFrIsuEnfYUCcXA+A5PDehjA/XRItu+DzE775JForkFvR/J4lmtLvaFdmjT&#10;J/cjW91OYYwaZPCWLLvMWG6UmZbsIWljL6NSw3xRbuHaXS7sGy6+Pz6Gew8PYw1ua1ORMqpwT3Sn&#10;BHuh/cFhnlTgwyCjQIz3bO4hu3x1BUwRI3xGvIBx/Z1XwQZyaxn3zlewX5YZBrPB8Az2kYaL0vlY&#10;7KEjsPUJZmW/8B5YXK9xvrRy3NMaYZb3KJ7VwSNiL3z3D4Oy1cS+1PAwbNax0719V4uZ6y+8fT4o&#10;22Q5OHkE7BNjJu69V4L8x4+BIeLMHPZQdn+Ikz3i02BRyOSw3t9c7bGD7tYho4fIipHO4to9srrF&#10;uA4ukPHtW7+FEwrml9CPsQyeVZyCrL74+c8G5Qjts7fYRekhHHtN/Fb+y24T37hkb9mqY9C++ib6&#10;ZX0HQisM41lfexaMeEPM0s/3jUkxhYss09R4JrvZ4PyvUqdseBegpL7Jvtvs5wAc+CEhPX2czRL0&#10;5puvw1d6+BnIgkQ9Xl9D/hPjkMnOKvY5Ln0ABpZOm8rh4aHTDwflg0e459ni8wemYo1v7dFrLAuy&#10;MeF1DvvVg02fyCZ7pMM5Vs3in7H1EvZlNna5/zcC3c/loatiFaHIvb979ljoSRVXpfibkJmLcq9W&#10;Ub/FRexx1TgHP/QI5KFnVNZhW869DVn7cIYwxh59GMyBxSSe8WeVWW0Q0uVlju8GdVf+jvau+ueI&#10;cA5SBw3iPqJyOHbNASa2D0O/3+RjsB8+7vz5SUJsggZZHvvRpPZJfGmuozT/i5Gszndqr5FpZX4b&#10;7z6+/HUwXk/S2ahXoNtiB6VbF0B+C5cGXq3UZyh3N/H+4YPbKA2ya588BPu9chHsYTcvYe479ijG&#10;z56t+3hz7VEyKcknZcNaHC5xfU7WnVbINKTxhHYk2fmNDfgPz33nm0Hp43YTNmOJ70LG92P/9a99&#10;5etBOaJ3m7yHQR2xaMBdVoF8TLFrV2AXlnlaio+RUcwLuTTvwa4r2rC342QkinVhW7o7mH9+7Te+&#10;HZT7HsR8MjwJ2e2s4xnlVs9WOmR2+fqXsfbM8tSOtz7A/nGNumwnYadHR+GfHSygXxIUu2xqXEOh&#10;g/ssX+/ZsSWeuLWbgg9xYAz1q5MhamgUvs44TxpJUSe0zreS9H+I5ir6ZauPJWy7jHch5TbsaINs&#10;nx0T9e+QCW96BgxDZhy2forvsjI8TsbYwz2r85DDxX5mtQZ8mkYCvymX0OixA5DN1z8PNrSllzFO&#10;LlwAI1aH7/9yE7Bbjz/1uaA8wHdDtRXU3cf8Et7nHXwA79RTfK+4tY0+7NDmjabhwxU4PTo1aNSr&#10;r6C+i2S8MuOwmXsNtGucjE0+TpwCU9/BWTCqJVt8f9JEf+3Fca9Li2CfXbqMzzeWoFf7Z6Hzzz7z&#10;54NyhIyX5UXIzkfb5XtKnjRUyKKPLe7xTB0CY9n4OBiYunQuVjexZviDf/1Pg3LBhS586Yk/F5Rn&#10;c712vPzibwblG7fBBLdjop/KDejwZAHXfuoQ7MO197CPdonMxNUi6t3mu0MrB8N18EyPWe3Lz6LP&#10;JmzYoTOHMChtB/eIObjnThX618qBGWr9KsbXyRNg0xcb7fIC7rNlYrycOoTTnHzI/WvXUI/SLu59&#10;7TL2/ZZX8R55m+8fN23Uv7AfpxudfQjv4M+m8c6a24GeleOg9eDw/aKliY7+pMazTqwR86WOW9Nc&#10;sUObs76G9nf5AmaFf/uoct8iw7XM3D4849ARlDUH9+i04CeuXId//wFPkLi9ijHpxMBSV2Ccxtoq&#10;/FIf2Qz0KUMWqkqdlpXObJXv+xNp6FXSgazSKYy9chtr1KlpXP+Nn8JaynV6a4pqC8/LcxLb2sG6&#10;feE2rqmWcM/dTXTu+Xcwhm9dhSzcDsc54y7kp24bWH9On8IY8PHzf/vvBGW2gXZc+e53g3KdTN3r&#10;bFebjKNjRdRJbPtfevZvBuUXHoLufvf3fzso57cRu+PDmMXz0w7G3Jef+amgHE3DTjVXoJP//B/9&#10;k6A8fwvMotljmNumu5DRyntgO7QOol2jD8IO+tg/hjZ9+Uno/VQBNsPhuO8uQe6/9A/xjNoQxvfn&#10;/wrWGNP70b5aGyxwrgOZdxI9/fI8QRT0M+T3W/RjwrURmRMdruvlptGUenMy7N72GurQJOvb/NuY&#10;63388PsYc9U29YwnBerEKm1waX9YrK3JtOqEgaXTNrTnbVmQuQ/tuyY53x0+hHfWB1h+7guYE3Kj&#10;jAPhPqUoSnmgRyweMtriGc0G/DUfW8uwT5cvw7bfLGPMzT2JMZpMcsymUP9CFmvYChkjHb6DTyYg&#10;B8fB925VHo0nxyqeu9eA/Lo0Ki59o6lpjNnTo1j3/+J//6tB+ca5q0GZmUNd9h3DdYcPocyPQJZJ&#10;siL6cKuUd/D/CBEiRIgQIUKECBEiRIgQIUKECBEiRIgQIUKECBEiRIgQIUKECBEiRIgQ4ROE8Q//&#10;m/8yCNlzk4hbm7+NTL75a8hCz/BM8UdOI/Pn4c8iovfNc4gsbzGyr0VGpSaZsxAfFwvPb/WhrNou&#10;owSVjTKYMabPFZ0qZjX93m3hOoPn7iuTKZ9HJKCPRgPRgcoyy5MhrVZGtKetDGY+S8xqyk4Xs1p4&#10;T0Y4dpkN5iORR7Rml+xG92NWa3bwm/I2MhgLzO6M59C+MLvbRXv6s70bvLdt417Kgm4oI2Egy16y&#10;C0s2SFlqknE/QrY2ykopMoUM2pdnpOwss7UPn0HULZMLYzWyOmTjCGMVo4/DOncY4e2jy8ycNqPr&#10;xawmhrhNnjE+z0yETZ7HHrIcMdrz9jYjOru4d4PZqz6mkrhGEa/K4HOYZesyQvnUYUSzzj6MCOEb&#10;UN3Y8ioyBRI11HUugajqYwcR1e4jfwSy2GIaTYlZM8tb0Jv3X0HGRZbpKWOHIawv/gwyHfZq/3/2&#10;/gNakuTKDgTDIzy0+BFfq/z5/0+dWVmZlZmlNQoFFEQDjZbsZjdFk1yyyeZwl2d3Zs+cHe5yzg73&#10;nFWHQy6Hmmyx6CYaQBPohmhoFErL1Drzay3i/9DS3TfM730ekVGZBTSA6iWn7dY5aRXxw93Nnj17&#10;9p65vWsYX34DfR3njvLcDrI9FWrb2Kl87QIyLmZmsXM65aCiKe78nZjCztfHPoWd/r4Y2mew/QUf&#10;s1MsZCz1cKdvwEEbFKoW6l/lzuR57uj//tew2zY3h/onSvhdhLvwi9TVqoXrTNoLJjbdocsOd/AL&#10;cwdV1MvAtiz0k1xjC2sYx4uYkmIJz8ruYKdvMMwsJAWPgQPXRur47VAafXhoP8bBJ34TzGoWNvT6&#10;DGZe1cm42CihjiuruL6Uh14q1FmvSgG7mUNydnoZv0nFsGs4wF3gZdKamQHuOJcz5Mlm1aQ8GnUO&#10;qBayS+jjq2eRcZGMQCZ7JmmPIuiHcA/6sk7mLmHsmOjHvU8cRMZJgxnbfmbI+UPcsa3AzBybtjzg&#10;QFZBH4QT4M7qXWZmRQ2MgwjpJ6w67JrDcZejULObuI/C5gJ2VB8Yxu75iQlkUhgO+s4wIDNhNXN4&#10;rnaT+WmWD3oYbOIZTWbbbTAzRSHtRyZe1MQYu7WCa772NWTlVDbw7FoBehbw4Rn3PYhMrPgI5F+z&#10;8UyH9kJYRBQqZCuZmAYz4sgw5G6W8ZukhUyXtR30+aV5ZA0kTfTXvjj6Y30VzwgnIPOpw/i+bwT9&#10;6UJ29FOeARNZDXYZcnVq+Luca+6TkvOOJBk6MtCklEybFiS7pvVHlsDdv1Wf29cqdGiRi+7f/zjw&#10;GNS6ca/vFe6s1ns/a2j8rxzdWeCCu2Xly2/vdU13prjMyfL7TpvYif+1MgD8NOFJnMaTrq+LW4y7&#10;/vBLYAOZnUV2pkMGi4CNOamHrM7SL+LDB9kvdWY0O4w9Qvy7gp+Ze2EykLSZ1VBKrCGlxBhtZjXM&#10;gdLXNhsgjAWdOiXMasJqYJEZTRjKHn0YftjDz33aLSv0w6wa6u/nZCDMajVmq9XpaynEY4g7Iixj&#10;EbaVMdvNN8Fy/IPvfMctV8hCVbJRF2HsKdfgexhMezVkPu2AsF87QrVE/z9Nn7rYhE/oZxa3L4q5&#10;+8GHwBz3qRc+7pYJukaO3Y5bTGb/1Ri7CuOIJ2c+W8amxHTy9yY1y+H3EodJhp+C6MvWBmICecbA&#10;0LBbWhZ/S52QZ3WPa4kjve9Z3vmrHw+iPl2P9PSqU7/ew57FGEPYybvj43uh2w4aZPp1QaYdhrm+&#10;XTKpXZu76JYN6s1IGuwtU0PIZg1F4avWyIK8y8zFCBkJYwHENQp2BfoejKK+fjLZ5nfv1AVh0RVI&#10;+xuMd6RfwsyAv1uHdOtNt61/L+C7ioTKjDFml7BWJHUKk1FdQXy4IH3YgV74rj/6M++O7n5SkHt2&#10;64fUQWRkkVlNfFiD3qpk+gdkvUJYOFrYLjLWq+OaMOPjDDP1w7w3TUlL38T+QmY3aM8rJfTLwBFk&#10;Cg+SCVtBnlbK0cZTNAkyj3iqK02XzzKsuZ7WZByabUAfs7uIMcbItqUQsXCxv4MlXkFk1d0v3TKV&#10;v8syksxdTa7DKMjamsMKN2h/zA59VwiIvZL+koYT7bUqlHesXZEpqiLsUVV8TrJdpTrG2uwmsoxT&#10;PchUHknBxgbJ1L2+jet6mIUfEeo8F2xTE3L0mWhHNoc48trMObc8fBBMECkylop+eQw+bGeT61Bm&#10;x1zchnyHZ9QasM+7u6h/OgH7zOnc99prr7hltYrfnxkiq2gV9R+cBpPGWgfdodmLGLM/hnn/xuUX&#10;3fLtc2DVWOd60vgA2CkO7X3QLSMhPPTarT92y6aNNa4gGU32TLT1y8ni+e/OgPVjt4l5MR5D/e/b&#10;C9atpVkweER6scb11HPItk9wznZa2qFg0ukIk+FbYYNrCQ7lODSO+J2q7fNTRgaZV17/9vdRvo0M&#10;c4vrY/uOYA1icAC26cFTWNvu7J0cVS7ih8zCuKVvdQZradfW0I7bXPdb2YTeNU20o38A6wQvfAgZ&#10;83vJwBKiTitIDN6gzQh79I3UbULs9uIinjlEVh1hTJfx4Y1R/l7B4Zwj2pAvUDbnIZNzs2C6SPTD&#10;X7Fr+GWeTLH37QG70PxFrEGm01jzOXwIuqJwbBp9mKJ+te7CsnNMvbee3vosv5f5RNajZwtcv2wh&#10;l8f6fTIB+zk+gDlXLEuAbEILZCTe4Qkdhx5Ehr+YGNObA/BM6QOaIhd+YUqgTxSkbRcz5MmZPu3l&#10;y2DR36B/+eDDj7hlnO8erDLqfokyV6jGMHaOHcF47WZWo0r/Vw/Pxnf5YeUy5qoydV90ORa9c66w&#10;OtaRvdizo6/ugHRi17O6v5f56f18Q6m3oPu392rXvb7/aUDuLSXNti8s634y7FqQNUABvMgWeE2e&#10;LJWX3wVj0c1b8Ol8acwn95HdbN8A5o5kBHdo8F1XONix9t7lO3g+OL92yGj9PbJSBeMYw6cOTrnl&#10;G7fBxilr7QeO4D3TbZ7ipHDyKL4bpf8ksVqNDkywCd0Q4pE62Wn83nhCZeT9RCUL2/L6DxAbKrw1&#10;j3ps8pSWM48+65afPg37FuG1dfEnSYtmUvC1AGSzcBWnsVx/F3FCvbd9as7DZHHqD8DWrW9zzdmA&#10;3oe4lj6YoQx3wfDzta9+1S0tnoARTOD6TTKQbfCdlcLeo2DFOvEQ3gvtLGIt+jKZxIQh2STby9Fp&#10;xOJnRmDrG/RFDLJOegR3nGA3Z9GPCnNLYBoqJWHPpkdxrxjpo2/dQL2sJGSw9zCeOUimUdEcP9l2&#10;/TLc+d5CwWL8VCiT2YpMXMJo18zh89V56HCdp4Mc3veMW6aH8Oww/fwwWehKt9ssYS//AD7RPNdZ&#10;NhmHJfY94ZbPP4x55Puf/fduubGKOh16BPF9nMyd/hgHGBnWXxiHb6hQXce7zWvXEBtUyWRzaw1z&#10;VpbPPHEc84ewheVuol3nL0PWy9t4T5nohZ8QSaFdjz/+uFsqpKLCpos5aHsVrEVr2VfdspGEL/Um&#10;fcFIFL7QSAbPfujIz7tlD9cmhD0xt97ueyNARkT6PsOjYHzKZBAHm9Rxeb994y3YmndmwRK4w/f5&#10;eych208+if4KCAVYCy/+h3/nlld24aump6GTkdRet5wchfwHKvDjv/u5/8Ut31pG366EIX+Dc3iS&#10;McrDT33GLRWOncB7o0YN725PnYCtixoYW7UyWKZMGrR1GzZxYwasVfffhzWsKH2QF98EY5Y9gjod&#10;m8a7IYUIT1PykUEoZcOebV/As994+8tuuURmyDXuTxgeQ3uPjeH0ohjt72AGn3uiZKJqIUT5CQGv&#10;t84oFL60z2IHDPrcRb5XXV+DH7O+gbJJG7uy1fbH/GS/3vsA/P1Dw1j/ciocUzxFKh7E2HvlW9C7&#10;s+c4rhOwg2G+Ny6WGQMHyL7dQiAIn7RYhP9kkLm7zL0EBr2/ZA/Ge4Lrmj7aUmFivP9BCODJx1Cn&#10;eqPNduinzx1sQE/i3toZ/DG7CNnk1yGbd1+G/r/FU462VyHDxX7ch6GHL8H3s6MHMBZc9EAfeuKQ&#10;iUlW8DyDu6VFzD87jJsnD8KmxsjG+cADGJNjCexfeOsHv+eWdT98eIUS6+1EEMN94hO/6JbHOY/P&#10;v4HffuELYLwaPYJn9O+B/pycxJz8h//vf+OW50uQ1fTzOIVO4Zc++etuOZ1GbCdzqk1r7g9AVjMv&#10;wW7FR7DfIDoI/Sk1v4LSxDwpc7RFBkAXnFMD9C28kwW80Ibfk3nQoY2Rv6+TfXJnF/qWoN+wfwox&#10;Y3C77b/8i3/0n9xyaQn6Vef+HLuMfolwTc2m7ZC1aPk+yn0yUqcQT5cbHMTYVDh6HHPxo4/gRJEk&#10;dcEvJzrIGhoe4ZU2x16DX/DANN/1V8GI9/JbYD1XuL2CNm/ucr8R31F/7Nexh6sfYWNLWBhrYVmX&#10;oV2w/eg3g2ssFul3hQVSocrjMfNknffWFDluEj2459ER2NQ//neIwV/+HnyP1QD6IzmCsXjoCMZH&#10;egDjz7HZwBb8ZE5ELTQ0NDQ0NDQ0NDQ0NDQ0NDQ0NDQ0NDQ0NDQ0NDQ0NDQ0NDQ0NDQ0PkAY/+wf&#10;/wNs2SNL2VYBu/EuXcIu4ih30I0wk+nRZ5FlkOOu9MVN7LgUpiybO/s7jpn34OczmnLmq2QmMVVJ&#10;dufJ9wFmg8l1kiUtZyvL70rMzkkyG0ShVEL9bO5+FGY1+Z6bib2s22gCOywt7i7c2cEO4RQz4YQZ&#10;QLLWFUxmN3Qzq0mGpcUdmHLWcImZrukY7mmQcanBXbCS9dGUrP0WhCEuxB3YQZbyfYA7guUMX8nk&#10;8TJ7eCsvG4fVF1kriFiZuN9qKy7q4U7RoQx2445PYld33wR23xph9E+e2Y9xsiUEuZVbmNXk7GwF&#10;ixnk7Z2YqLfsnF3OcjfuHBilJPMlnYH+WQH008o6vhc2hHBbZL6kZNFEcW8vC5fsa2Gm3eybQntq&#10;KexqXc+hTimycU1yN/u+KWSahMfaTGRb3OE6dwtZP2McH0UT9fv+l7FLN87sXGE/mpjGbugzjyFb&#10;IjGM8ZZ1kJXnM9sZGMVFZsvmsDP3nVcxJo0Sds6mIrj21LO41+BxZFFIlnQoiPYaDn7n+LELNmRg&#10;a63TwI51BZvnqltMaXl3FrJ47U9xTW0VN00wy94qU+epbxazcGwLfW+IonXAYDoXu7qlq6yojWvb&#10;Oon+kqRgybR0OD4qzCYuUJccZjYpNLgTu1Lm1vYK7jnUh3scPoLPz/x17HCupfEQ048xWayin7Ir&#10;0CvJqDdocxRqFYw9i2yS9TJsRbOKz9Ew7pWMoi9zzBYMMUMpxHHisdJxN3WFu/cV1i4hG6C0AHnH&#10;g3jmxAnsxDaHUb+ihT52arhHiuxtfT2Q1QmeMV4J43q/j/aEpUJQMqda2qrg+LDbucI8vAqZ78JN&#10;PGt3B+3LZKCfBm1Qnjuwv/sD6PLkQDuTZJNZ6KdHoIsHHsTOcp+BzOOGD2OrTlsSMfG7AFkBnRp2&#10;V2+G0Q/LeWQV5chYoNDMoT7xCLODRjG+V+aQwXTxFWS0bl/iPUmHsPcwmOImjmN391YJmSQGM8gc&#10;ZocpVP3QeyOMfpFUo5EU6p/w415Dw9hRvkub01xH9sD+BK4P9SB7KET2QyPKLGoZEwqc/2wHv/Ez&#10;k10gLe9O3mxLBJDPnAK8UiFMZsf3wPuRN1hRdoPMMpIB4OEeP1eQzGSZk+Ts926023Fnixz6D5IZ&#10;qxBs54z+SOgQgYv3qa6Gxn/VuIORhOjOzvb8RY5z8a3ls7AcdLMfyO/eD933/osOsT3im3can5kZ&#10;ZKH93ueQ8TYzg2xbwyIjNDPFk3HMBWH64CadeGH0sZmllyA7cicjk/SlsAAFmCkaEkY1YdVi1rqP&#10;v5N6C8OaZL29H7Oa/K+wezUZIwmz2kNnkE372Ed+zi1rtONSf2G+EMbcBumtKiXECQrC0JMcgG8U&#10;JAtVkD6pn5Qrm1eQBfnWq8henV9C7LpWgj9QJ7OvwfilSb9HoUFfzaCvWWM7KiX4UWEbz46QKbXh&#10;R3/ZZGQJhZmxeBIZ2h/52Ifdsq+/Paeb9H+FaUTYtATd40j8Zck2FKnbjGG9WLCDakHcCxm187Pw&#10;jYRBvHeQaXfUAXmmjHsvBifke4mjqTE/EURn7mUuOvWryRTKdr1QHz+zhLshMpN73Ish0mbWvoJh&#10;yNhBGx3Gh7M3kAHbz4zXnj7KLgT/uBUAu0W9Al0tleHTxpKIFW0/ZK4ghHbCuNd6iFs0qbuiE1Gy&#10;IHjokIULCk3Y+YJkb/5J7HSNDMQB9q5F1saNVTD8JOi7xhPtukmmsunZnfbazPvhXnXoaqWLO39x&#10;b3g6zHsasv7Eu0qiucF1gQJZ6xUWN2CPSw30ocms+ekJMOGkYoyBGO9atE8B2rF8HrHhwgrWM3bJ&#10;WH5gGrGJQh8ZICo5/DbI9a4Ix2SdeteUUcv6xkQA/CwTSt1C36+sgZE90wN9U+ih7lWpT2I7BCJ3&#10;YQcT2UkpeuQw41+1VKHN0Ozz7WSxZiDoSaMdAY/lC6Vk8qunKQhjpzyjrbL4vpO9bWOT2cMG1zga&#10;0L2EibE3yIz2KtczixVc28Ms51wN/biwiAzzTB/kEpax24Ljg+4m2T91xr+FPNgp8jm08+Gp424p&#10;a3P3UkxPt0W2HX6Z2E8ubfjMIP5mU1eD5PtyuN61tQhGjHoRn8ePgxXMYSzVoD6uzyCWVbh2A+ws&#10;hx4AW052hxn8K6+55bllMMCMpNGex0/+rFsOpNHXy6tgtQgxZszEwZKWIHuoCzJfffcsYu3zm3w+&#10;mWIevB9xfzOPe5bJ8HU/2WvG+igTMq7fnMc6iBlv249YAnoT5lpVnG0OMV72kf2wpTBuce08ZPW1&#10;b4Jh/cBpjtkIdbuO2P25p37ZLQMhrOMohKkDYsu9vq1DF1YvIVP80nXIbnYH7V3z4xnj41hT+PmP&#10;gVG1R2Ldjr5v2LAVC6vQ6T3j8BWE/LDbfxdmtd5eyF3mbjmZwIPnYLba6Ec7hBnl5mUww/3gNWS8&#10;lwzYjCZ9OSGyypXxvcmxNz2FNcZ992FNuDfdPm1ifz9YHBLeuEU/OLSF3X6LzNnij8rf5XuZ895+&#10;HfqpMJODPmQOYB012YtxO9UHdodRnmZg8oSXEpkVqqNYZ4pzPpT1/4DMM7Je2SlrriOLfSL5h2qQ&#10;i86lGoVSAXNElowGvf2oWzwOXW5SlhfPgelXoRDEb+47itM9euOoj8M1OdauZTtQSnX/S8M9521+&#10;3+0/iuiEMa277wVyfSfkHY0p86Gg69lyb3l/1F03qdPdfKPu596rXT9qe++GH3aP7u8Fcm/5XZ3P&#10;WFyH7em0F+ODYEzxiFRpEwwbY/P6BazLbvPUn+Ex2Ktraxg3vcO4/qFDsPV+2hh5hmcfFaStYjxk&#10;PmQc1qAf/I2XMDf0juG9Sl8U4+zGZdQl0AN7NjyOdVw7j7GscOwA6hFh/CungXjN8wYpwbnKpl/m&#10;2KijsOhmNxADfufbYHlRuLUJ5lQ/Y6EHToH95+mDmDdJftiyB/ifBg2BiD3IdWVrC/Ntk6yb9YH2&#10;PJkYhN0M0OdZ2cZ8MjOPWLSSwBzw6FFcUyHr1o0bYLa0QmhXOoF3DItLuG6ZcalCgO8CpB1mBXKM&#10;YIr2RciSt5iDn/jEY8+75Yl+zIfdohT2YDnBo0HWV4Wz74DhxepBfR49g/m8kYV833wJ9V8kW2jf&#10;CTD3nNlDRh9xYuU9i+h+B8OKnEAjDOIRoQ1kf8zPYp5/5wbi/GfJZtoj72kbvJ52XYjTTTI0KVz6&#10;Otiw3l3E/PgO1wYCfWClOb4H/qGZxRzMVz++Qw+BdS9bwLuPEk9nyaagw595EPG+Qn0LY2t1DvUc&#10;SiJ+3OY7zxrZqg49Bl+ph37NzDn8Xk6dMth/MfrXfQNgajp6EOyDLvg+Tua53DZktExfr2HNumXe&#10;Dx0NpDH+R/rAjjaVwnjz8R33Zu27btkoQD4KhoN3MdeX0B+JPqzl3HcQ7HoBxiMLc/C1f/Cd33HL&#10;81nohNP/gFv+2s/+t255jOzHRrMdR7zyjX/rlrlpvlsaRpuXV+H3x1JgEayR4ap5C/24mcVcO5tH&#10;/S0bfsADk6ibwZOUFCoB6PP0cfh/Z+6HPEM83adpY62kkEP/lRnT7myh7zN98JfX5tHO772NdabM&#10;EfhFzz+GtS6FSAXjN8GYOW5BRw2ymn37W2C0eosyK/K0tiOHYQ8ePcw9BmHYfNNBPJqMoi4KPUnE&#10;OhxJLUFjALcPVWLbuVmjznemN6+BKa/KU7SEobvGgVbhKVoKAZ5icOhJsDbui2NcNPLQ5a0tjPda&#10;FbK6ch73Pn8TzzSGYFszXO9bJitUbz/mBoVSEQO1WEQ9/DylSNb1AnxfGeHpZGmyTTZowOp8l/jc&#10;pyCzfXvRv37OgQohMgc6PvxGFgVMvt8yGbuG+D7fpgxuX4eNv3KerIcvY2z6wtCzI4+hP7Y45hUS&#10;Kfh8fWGsAWRnMH5mShibG+sYmztkjOvfAz1sTSxuEUmRhSoAH9ysQObhSDvWi5qQ56qJsfXAacQf&#10;P3MYc9h3fg8nd+yG0B+nXoA9XlmEHSivY1/D658Fg3dxCHbssV/7G26pcHIa+txLM5yMiqZBJ+q0&#10;5Vffga3YewQ+brUEZkXD/IFbluMYd0I2KO96FSz2nUH5xxIYJ406dLFOVsZUErKolvG7+Xn0QyyO&#10;yg0wPgjQF4+Z0BUji1Lhd/7xl9xyaRl92yB7vkmfp8HgySJjocE17N5e3HuwH30+SDbtCTmJkO1W&#10;GNvLdR/GWcJ+LT6qQPY41HjCyMYNjC+H8+vbL0NHducxd+dqmKcUHLKQy+EQJllCUw/hizMPwS4k&#10;Uri37G2Q8FHee/vIEFvlO4UmT/JSsBifVMgqXaZvJ8xqYZ5ycmAQ7OWvfRlz14vfgE3cCKFOFbLV&#10;GxxvIZ4Y08t1KoUg2b2pZhoaGhoaGhoaGhoaGhoaGhoaGhoaGhoaGhoaGhoaGhoaGhoaGhoaHxyM&#10;f/1P/g/udkEzhF1zO2QHeuUt7Ej2l7D7LkmGoWnu2j75BDL5LnEXcZUZf93MapIFo+AwQ98n2RDM&#10;aJEsDY9ti7vAhVnNYOa//D4ghy8z+7tQRp0l00yhUECmgtyzh7tuy0X8Nij34LOEWU0ytXd3scPU&#10;Y0kjM4DBbBaFQAy7AC1mTDW5y1CucZihL5ljpRx2H0o2BDcM+urcSSrt7mRWa2fZc3ehZBcweyXA&#10;z+0Mnjtl6iXXcYewyENKBYq39RA8w5Z2MEttfBA7R0f2Y7dzlJnkMWbANMl6IH0eIBORZJw0uDNT&#10;QZjVDNZH2NkkK2VpBztpF2ax49fhmbjxDJ5Zt7Fjc3sTv9stop9iHfsuk0HuiE0zu7aCPi+VoBNJ&#10;Zt32RNHn2QZSTRIR7GQ+FsOuzoNT2BXqsN1XmTWqsLuM3cD1ZeyKPrIPmTI53uPVr+PM8RizCkJk&#10;RWLCu2/vFHYqf+rXnnPLbR92R+/WkDmjkCJD1/oN7latIrvjxW990y33HUM/3fcIdsqG0tjRW8zh&#10;XuPD2G0bDUBXVP4KAP1r1NsZS0Futy9zH/6r76Jf5s+jv5rb3GVbxA5x2YUr2V2SwSSb7oPU5Tuz&#10;1tDJkrUtyumQVkDuJbocZna+zR3NZggybA0Ct6gw28PhZ4U6x+kWM8UqO2hjKonfHDsOXX30L8OO&#10;WX1oZymHZ2zu4J5WHt9LCmYnUVyQdkcYE+pVZoCQXdJP3U7FYY/Kcci7pbxuYZOaxOYu5HwNn2e5&#10;S19h8yLkHCyg3g6zAI4/j131Y8wOvnATZ6fbdfyuN4JxEmb61zFmMCW4I53HcPtM2mAFkW/UL/oB&#10;vSsKmw77KWhD/ytkEVnLIcN8cAj69+451H9tCdelJH21hVDzilueOY6d5YPcqW/5MNaiEYw1P9nd&#10;cnXsxo9SL+sNjPsrm9hJPnMbWQjxGOqiEA/TrtLGxGl/pobxzHQCdmzxq2AozGUxhiMZXNdLtoNw&#10;L+65uY3xUyB7nUKO2fU2WQv9TdQ30IC+BLgrPRSFbTx85LRbRqkTcekAPzNHZHhQVLUO2y/sFH7P&#10;iKNsMsUtTNYWL021G/J9d9kBy4B8vXHKcXsviJ32xr0cVN8FYQ9Q6GriXerTVTG5N8dZa7JwC/nV&#10;3Z4Y4E5/r173wj3a9/6t1tD4rxfvNybu9TfxRaWUDB/xGyMRzMV3y0rvhjzjXpnif9Eg7BZ3k9z8&#10;Any33/7sH7jlrVuY53xNzL1BZvZFGK/FopgXPR+KZZhpw8Ic1ZnhHw4z05iMWyb7xRQ2JI9Zjb6H&#10;sGy5/7bqL1lhnAwcUjILs5pnt1twmNEusZEwq5km5sEHHzjllk+8IMxq0Ctph7Cm2WQ0k+mxWm7P&#10;yU4d8cVgPzLIg8zqEqY0aQck0QJZgV/60lfd8tIsfJMtsqJUySIic6NCg3GhxFEN+pkSnzUaeIZk&#10;yoWEtY4ZgcIg7Zho38HjyOz9xV/+a26pMNROJnPBaa8VP+IZ0ocmYz6Rfzd7g9RJ+l5+pyC/FaZw&#10;m3HkClnm0v3IUEyk4L/I+O6MFxW6nym60e75Hx9iksRcyLO7n6mQI5uJ/CaZhD+2m4VPLvUXeyWl&#10;3Etsk5QiK9Nbq2jJk/Wo8jcyXrYWkX06woz2QATjiiGQL8zMf+lH2+AY4LpGnt8rFGqof5DrJf1k&#10;mwiwL4VJXVh07mVTZV0gR9andBq+bKfsum1+972kFD1a3EUMlWDGZj/p3/yiEndWAfCjHTbHjZ9t&#10;7n52d/3v9XdZR/LLuk0H5A7Sd91zUvue+OXdqqvAIeFb32V2dAvru7ANNrPuMybiqbFhZMuGJUNX&#10;bIU8y2F7GWdld5F5feUdxBR7p5F1q7BnD1g0jACvpU8tDBJrZOQrML4staJ0hUwIccugiT5Ocr2m&#10;ZTDcosz1jiBPB1AwGEMXuQ4mrD8ewxDhxejdkMnLay9/13F9nfGXIMQ5ypMNB0ST1wjDmsV7t/XQ&#10;LVpSwLMqtfb6y8oq2E/yETBbOQXIeyCMuGpqFMzWDtlFbi1hnWargPWiYhUy9OfR15EUrjfj7Xiy&#10;Qha8uVn8ZjCDvi5vweYcmIAOnHwAzPYiMrayBfRjN4RRzX+HzMUeuUWrxWizzB82mb3aoxh65S0i&#10;BmAf8lyoqJJFwcyS+qOFxm3E5w2yTi00IMPGEPprdwvzXzoCZrWT94FppSeD/iuUwcIRjkAOwQBY&#10;UTpbGaAdu3oea1QXbiOLvi8DGznYR0b7CnR1leyMIw8+7pb37wVzl1PFGP7KS7h+s2MufvhhMFX0&#10;RCGN7SW0Y98o4vskv5eY8PJFZHX/ydd+zy0f/wjW6rYLWGNJRcE+MDqEOlQ9Ri2f77490Adh02nW&#10;IGdTmNAZizdXwSTx2rfhU9xqYh3w4FHc+5HHHnFLsZkdhwH4bsyjX3Zz0M1T94Mlw2Rvd9s1+Sxs&#10;fJawi3rrYvCHIuH2Q2y2yeS1t99FhvuVy8x0p40pkmkkT8b6BpW6H6L1jY+if6JcT280ubbVwqkT&#10;YLIZ5Hg36fsJY6WM6+755l6fZU6feRWsPQrXyeZTItPI/Db0ezgDXXzmBPzJiX70WykPG7iahYwn&#10;xrBWFeYasUC0q4LudNHk8OTyti9UR71CZBz2SPLYTo8hvmu9pkHWEJtsKu+8CbYKhSzX2k6T7XCk&#10;F/USZjXPVnTNaf+lobsPBaKr0pfdLMDya7leWIC99nbEEgK51gOvFXhrT12Xyq+a4ktwvrmbXyn1&#10;EdxLN6WeUnb/vZu5t/u+Ct0yk990fy8QmUq5Rlauc7fxLk7mdIX794EZKc11RzkBpbAL27dyE/Fl&#10;gDFhhSeR3CYb2NherDc/fAx2O0CdrvHZERkcLXjjBYUnb7sBX6NIxrK3LuGZBw6BmcUqwle9fhns&#10;IZljYE00GYPsSZGxuIWRHsQn8HBacmd7guKkdzGUtGqFgmO0FQyipLN3+QrWz994s21jGmRfDPdh&#10;zhqZgAxPH4Qtz/ARwkCysYt5s4fsLVH6RA3KSnx4O0Q/qIV1+tTbm/AHw3z39s43YRvWeSrIp1/A&#10;vHHhB3/qlrPzmMvkNJPJfti9ahHPWq2iXQoNnhCyaaJvxzOQ4+Fe+LAbS1hLv7yMez72/Efd8kP3&#10;Y/7nNNrqc9aft66LL19sG8sr72CedvrRZ/cfg/9VWwEb1ZXz33PLVfolzgTs9MmD0IFJkSljpDrn&#10;oZA8tIWGjAvGZqJnOc4J33r5JbfM8y/PffJTbjlGHQhbuKeAr0xaqtHhV54FY83rr77qlrM5zIvx&#10;EczJT5/Ge4p6AfPO3A34L6EU5tzUEGReJk3QzQLe09QDeHensJcM3B974KBbZgKYq+xdsuPQRzcY&#10;y156Fcyi15fARJbowe9PPwjdiMQxh0Qi+H2n7y6jQeJ9fwB657PQT746ZHfl9jfccodsQaeO/oJb&#10;BupoR72Bk2FsC2M3FWv3va8Au3NxBjK5sYO5LJnEu4/JIfgI65vQhZlLf+KWIzx5Z2sOz1ggk2Jw&#10;BPHQYJDyaGEwirb3jeK35QLq/eK34YvfmEHfTo1Aph85ivFjV+g/OrhuaD/Ycx8ls1qgrV6+l17+&#10;nFtmJuHLHdsveoZn1GzUZ2sTtjHdD1ktLEDu127gmXmojO/GBnTi4ENgXHvh4TazWozmKEJ2MBLg&#10;+a5dgw2cuYE+r/J9ZLUOG3nkDCq8/xh01qqgP3Z3EYOEIy+4pULfAFj8jQB80VYvuv9GyHQbpJ2y&#10;6dNev452b6ygnfJesEIm+RCZ/GpkalIIhiGjfY9gvKRMvFuL8OS9pXnoWa2Kd6GvvAw255wFPzK5&#10;Fwx+K1fJtuVAl0MhOpwtVMuwdTt8H+c4uHcPGQnDAVwTIKNanH5vkz6U2YPff/wX8MxBfo51MNs3&#10;2VaTJyI0GG+FyZAsTP21Om0F+yvA8dKShPvv+gXo+GYWNrfYQJyf32CHt/DMs7CzvUno+2tfAsvZ&#10;5TmwHG8loUCiPw2++43ydK2ePsiyj/YhzveTYZ76pCDvJwspxDTPPol1xjMR2P7vfwFxyk4G4zp8&#10;AM/KxBAb2WQm++a/wnyU7cN1j//V9nrls6fQdzv0FZI8zSvKE/lCDbT5pRfBoHaUTJH+JphVTRNz&#10;bl7Y07gumxJm7BaK9Ktkbcbnp+7yGYEA+nyVjHzbjGEHBzF3j42jlPCxydO/YlHYmNqKjA2f77f/&#10;yRfcssQTzgqc3/1crwiG8FuHzxTm0iPH4Bc8/hhYAif3YA0ixJP52gvPSnepB/TtbJ7eIXuahA34&#10;9g3Y1FdehoxynKPNPtjSuZsYC2mexJeaaPt8yX48d3sB8bpdgq0sjqAiTz+DuXl0D56Z4GkgcmIc&#10;D4L0hcK4T4NzWYXrBgoeyz9PndhmfFWj/y7rxweGoTfv/CnWSr/yBbSnkIJsE0PoTwmnSXjf8mc4&#10;wFoobkBWfKKGhoaGhoaGhoaGhoaGhoaGhoaGhoaGhoaGhoaGhoaGhoaGhoaGxgcH43/5x/+Nu9VP&#10;sksK3IV+9gYySmsb2C2dqWF3WzyGXZ3PfBo7eLdt7FKdW8SOUh+Z1YwGtjLWmSGv0OQzosIYw12T&#10;3dk3klHil4ys9zCruYWX1CnManJmt4JkFksmqDCrye7AgDB78Z7CrFZn9qpc39ODnbUNMgLg10CQ&#10;503XC3h+k0xPPWQBkyyPGrcqCrNaJol7NplJK8xqcnfJjlYQ2Zg8Y9/x8hj5fVemcTvTB7KTjZwW&#10;2ZyEIUDYEBTClG+DGWM269NHNrCJUey2HT2IHaOOnLPN7DaTGeUO2TeE6MphVmiRGb4KjSJ2aQa8&#10;dDWUNTIVzHBnbJaZ/glmGfvJDLWTR93KO9CzEhn9JHtFYXiQ2ZncYV0gg1KlwWcz8y9KHQ2Z2BW9&#10;bxQZDwemkUnj78V9Zrmz/AYzOBXCZdQ3TTEm+Cx/H+gRzr2MjEWTu1VjzJSv1SALisY3PInd+E9/&#10;4hNu6Utjh7BCqY4xWC/iWfklMKdtrqPeZQdjbu8U9GnvIHax5hrY5bpnHDI0meXesNBfURP9F3Qg&#10;UwWLu8wvr0Lvr72JeueXId++BK7NZtE/RTIuhpnlUsrDToRNyFbYBEQfFQyORYHsWJZxL2PVYwMJ&#10;QbheVp5kJvGZDdJsdJBReTvk88KsWOZuYBtj8P4TyMw69klkb5V5pnV2gzvRKeu4gR3LwirWyXYY&#10;pIIL25nfgC76uX27zuymgJyZzt3g/jBsTImMCzWeAb0xC4aymbNgE1Owc7hnXHbu817+NL4/8Swy&#10;fMw+fF9lu2tVjINSHvc0Q/jcQ9a0UBgy9Ri+WqjXYL9C3CV9dD92Xo8PI6vO9swRsrhyrMsPzn7H&#10;LYWhzynBXgQou/XldnvGhqE3fVOwIbkd3DQcgl5NTiJzaTcPmRYaGAfDE6j33CxsZ3URup1gRnlv&#10;TzsDI8bMtlQMeu0nE2I0BN3uIcOaVce4jnRnwpIpU1ICHdrtQhmyVKgaaKvZwDUNPoN3atlC3MOm&#10;DYwwYzGRRoaFY+GzEca9hUHGINOM05EVJZDv7sl2QNwta1OhnaHZHouC7ivkFl0JAF7ZDTlrXKom&#10;92uPlvdCaiG3bNfhvfVTcLpq2cnaJrhH9TyZdEx3Lrrvca/rNTQ02nOwsO2Ew5znaRjeLxv8h2WK&#10;/0UDk4+8OKbNxODzLZEB5nf/4D+55c1byLBqVuCXBZjVGGOWo2RkhyjbCDMd5e/C6mxJZnkLUWbe&#10;GzbsreOxFuE3EmsII5lQL1vvYVSjbaVxFWY1idcUhFlNmPkkjpLsuwdPMCvtY2BWqzriP7JOLJt8&#10;hs05ol5mhmMLJrPTUswwDrF9lvhurJfFDPEQYyE/faW3X/quW166gqzqhRX4+VWhCW5BGLdt9pmf&#10;8UuAvug2/V9huA2RIc5kjOenH1al7EIxxBr7mK2v8PxHP+yWU3vhK5CMrRW7oRSxMnxWgkchDhqq&#10;6POTvUIYPUx+VpC5VHwJj/GOerK+CV8nQh9K2MqFEeNesLvu+9OE2B5Zo/DihRa2d5DVKXFGJoNY&#10;SNiL5bcSU9yL6aLbNtU7YpWNHLIYK9SHgMQhVfymhxmIqRB9OMqyyPEUT6BO+TJ92zp82UIVPrFC&#10;TXxwMgqMDSDrNhWETm+yXzIZxJdif4VNRyD9WyrhfolYO+OyG9JmGc+dsZrC7i4yXmc2EGcOksWh&#10;l5n9YcYm/nv4bQrC+mOyXfIsQfcz74V2b7wXnn/IPrvXPNPt80lNxDesMo5ZXSebZQvNJvoolUb9&#10;B5OIjUyyVUgMGmD7ZN2lDfzd4rrS6lUwrO1y3Cn0cX2lfwR9KxJpkPF9dQss81lmyFZT6NuAgbim&#10;Pwa2oPE47EaEdr0lCLfId6wnrTEu5gqVp0/CWNfdG++RJGVskfGmKQyY3mT2XjlL/CIxdJDzSpXx&#10;c4VMbBapWcJh2M5oBDI1KMOVrfb6y/XryAiP9mBcTKaRKT0xiDjS50eM5yMLyMo64sb8GtZUUg7G&#10;4Dzj7OG9iA0DXJtT2Mxjrn35FZwy8dFnwYJvFXlNL2LTvgH0n7dEQCHmCtAnUceeJOyEyFjWSBQs&#10;snm2M/WpH55vQJtD0Gx5KPugK/Em9NKuY9z54519gWf4OHdurkOvVoqQq21CNyYHn3HLSBDxNEPY&#10;lj8guo06VqlWncOtxlMVrpI9aohzcW8Yra4xbjfot7z+On6X7wVL3cefwXxYXwDry7d+8G23jE2w&#10;P1sY6sc62M4O6js0is8nD4MtX9jLhEXojdeRzf3W2y+55aFjWAOqcO3w+H3o190d1P3CbdxX4cgR&#10;6MWZw1gLkV6QGajBzoxQRzfPnnPL28tgqRjYj3YFydKTLcKmFrlOrrCbRz1OH8NvR+Jch/AYMQCx&#10;nbJmLbDFR+Lft8k2FpajLlpIkVUHo6EFrmlcexeMN7fWUd81zlEVG308NggbQ6J43/Qg1m8sMn6s&#10;rMEWKTz5CbCxmGTUD9h4mkMaOal/N6tpt72W7wXXLoCtQ+H8LNgCdrg2U62gPEhWlqcfAptLLAH9&#10;qlHnA3XogkEJlCqQf5lru5t5+BGbZJxUiGRgU1K9GN/mGp6d4ruCoQHKlD5g2y+GdnjtdP9tPZvr&#10;zWffAguJwkYTfX3iOJirhsli+F8bs5qnm+xLKcX/anIOCtFHEn/ROyXnzi5XQnQLz1/oYFgT/Rfm&#10;Uc/n5DiQe8othWlQ+tokc1aK7Hp3k+29dFPaI3GV/F0YewXdPqugU7d/mN53/10g9xbZ3LyMuXB1&#10;E75KPNWmaN5/CExDfWkMYGHyKOdgI5o8ScmpQf93spgbymRiHOa4GkjLPVlHrvO3WshS+cyob6MK&#10;Oa+TcSVgQv71MvzolRzs3cQU2Kbmr2JOLvHUjF6+Z9phzHjyABiYFAbiqIf4FGLPDDJ6OvQthLlS&#10;mG3ba6j4Q4P+8Qxjvts3UCpEuO7dYKBVNeGDD++FbzHZDx+hjyxgc2S0i2QwR8W43lwN830Tn13g&#10;CSoKDb4/itMvTJio/6Xvg4XmTVLJhHkiTJEMbAM8pWViL2xSXwISmLuCOszMt32kuTJkZZNZd3Ic&#10;sdweMpBvzcLPzZEZLnkA/XHyMbDxnB7C7+N8WeWnftZlfPFdnsKld+AjmePwGfbuw/sJo4D5rrCK&#10;E4PyO+jj5TrqvecwnjXVizk8zDFc4buUEP03hQBEpTrRhUXmm/VVsG7NXyWrE9mne/bCL04k4BcP&#10;ygk3NCkNE2PYEV+rhVdewjuN+Zuw9Q2ehjMxBB2cHIXn/NYs5ssejqvVeTBhTR3AnL2zAf/y1jLG&#10;00IA7xQVPvaRT7rlJ49ibAVqaKN1p4vny+Wx5nOFzGo3t/FO5LHHwJg1PQU9rTcgY7rLrbmt7b+E&#10;TPRhhAw8YirpHtKTa7XnVTD3FbmWsG8aflipDr3bMaEro3vw7CTXThRyt77ulhUbPvZcCX2ZjsAf&#10;i/AdSZ7vdv2noGcH+9Avlz4HxtsrZJ/eO46/j2faNrUewb1vlnGPy+zrK3zFNDEBNsBf+CT2JQyT&#10;dWpxFr7fNnUlth+yf2Qv3v/1dFCpXr8GGQzuY1tTsJE+B/ar4kDOWb577kvDp6vuQt5zCxhX5Txi&#10;xGt8T5uZhE9yaATvZxV6ktCrWhax9dU5jN8aedlHh9C3+/owzvPreJ+8WoB+DlHPwmHUv5BDXZqN&#10;tp41LfiuQRN/GxuBvFNyotgGfMDdZejVzg70Tdb5alyrsxjjRaL0SXhamIKsP8bHXnTLwTGsX26s&#10;ol3ZddigiIm6vPgimOPMANq1sQUZ1WMYL/0p2I1MFHOAQm4bcl9awJiTZ8o8KGzzdhADKMJYw4zA&#10;7vXCDPhe+Fn4/RmOe1mjU6g20HZ/EPL0cx0yaHSvn6DfJLaoiSwCuK7BCKGcQx3nr2CuOD31826p&#10;EB+UGBP29Nv//l+65eI82OXO2dC79QraIQyw6RDq3TOIZ4xMoP5JE3Xxc81LoVJFn/fue9YtH37o&#10;Z9wyTybIc69gzNZTGEA9k7hHOILrjBp0/PXPwm5v8zS9n/k7n3FLhb08Ra5Yg+zk3fJQHP1hkYn4&#10;j/8AOnvfGcggMwCbEoog9rOD+J1J5kt/x7qrFeQ44TANhVCPfAFfZHchK1krSPciWM30oAz6Yf8s&#10;+jlBB/0ZN6FnS9fQboX/+M9+3y2rJcjZjME61siS3z+A+f3wfWCO3H8A8dreKbAaDgzwXXSXH2d1&#10;BPqeT8d1sRxPcCzRHytwPfMrf/RHbrm+CrtnplDvqaMYw3YBdZQ1yKUS9nooFCzY2x7uc8mk0Y5m&#10;HH37BOePeIK+Rw90woygH5tkqTUDeGaNvq6cJKcga+o+nnSY5ylrFcZlYcb9B0Zhx85/C37JH/4+&#10;7Jg1hN8dOgmbOcx9DNuM6VeWOUG1sHob9eG0r6GhoaGhoaGhoaGhoaGhoaGhoaGhoaGhoaGhoaGh&#10;oaGhoaGhoaHxwUFvVtPQ0NDQ0NDQ0NDQ0NDQ0NDQ0NDQ0NDQ0NDQ0NDQ0NDQ0NDQ0ND4wGH883/0&#10;91weOaFSLpNKdGYDdK3rN0G9mAEroC8eAA3fgUdBhTd2HHSar7/9hluGSF/rJye+HJui0CBFb5i0&#10;eEK/LHTGQusoVHnekQqkgJbf/yTHgFZJv+5nxX7UY0DrpDYOdFAzh0g1WiPNaYPHGaR7QX1p8ByX&#10;Kumnu48BtdgQoZSW43TkqKVOCFO17VGM47dkXPc1edyOyChISkw5FrFGHkU5iqGTYjoRwW+LNp/L&#10;PhwNo6/37QWV39hRUCfW+NBwFDSUHs17FZSYIR5F5OcxjsUi5KNQL0D+cgyozSOHKjxW7/wc9K2w&#10;Av3b2486+Hj06PIa+qW+C5k2SMfp7zhWY3AYdI0bBVArBsqolz8M5d4o4vs0GSCPkarwQVKxN/eD&#10;rvXdNVAwbs2BwjDeQe9YbaIdMR6zkjBAO2lQFrPXQFPrJ62uZaF+ETkSktXNkSZ57CDqcOL5591S&#10;wUlBFqk02rwyA4pEI4B+yBdxE7sACsjHD4J+N5cC5W84BirjSg3yXyfl7CCP9BwKgYJZYX4Tcv7K&#10;OdB+Bq5C/v0x6EaM/TS6B/SsV26gbgYpYsOkR3WoO1XqiCmK2wKZL4WJuE2RLudiEUKr3yA9c4Dj&#10;yOaVcqyuXFbp6Pv3jAMLMuMpG75TD4CONnUSMtri8aCNKm4mzzKhXr4gj0w1OujOC0X0R4y0uE0L&#10;9ofstN445rD3yWkMeVKnLxcgiBsX0W/FW6Th5vGhCiaph20D9Qv50Gf1JnR3/DBs3dHHYYcLfPY2&#10;dd7XRLt7YvhDhZSzVgFjwRQe6BYirN9wH475OXwQtMWDg6BWDkZxHIKvgWc2aXsuzoC29tK5r7ql&#10;UYVc0qShF8p/hWoDVN2xGmg/R0iN/NKlt92yEoKwhjgWo6S2DTdR35gDm9k/gDG8PwVdj4RRZ4VS&#10;GDS/wQifTzpTpZ0KddIFc4rzdFfO5JWjCQwH9ZarhTZcwWK9DB5n4mm3H/UXCmV5Ck8Ba12A68o8&#10;QCTCc0K945rdf1uylf9pwTv5gM+Xzx6rbHto3RVygoKgYyh2gDJ4D37IzQUywct8wqKjGWpAuIVX&#10;b48KlwUf1XWL9k1+WKkgnXoPSN8K9DGgGn9R0H1Ei0L3ESPdR5B0Q34vvmn3sYA/yjM0ADlS0hSD&#10;Tp9eYWUVdNqf/cMvuqUcA1ot4HvDwhEqcoxmMgEfPMUjrEMSK9HeyVGe3nE6LVQYCyR4tpPQ/Es9&#10;5BhQM8Q+5vmTDaqIxaM6JLaSWwd4TJh3fGgLFp00ibvk2Ml4BH7zmfvhvzzBY0ArpN+X+huMSRqc&#10;Z8QHbPAYJwWhrO8Zhm8hR3F74BFEJv1K79g/zn1R1ukyjyR769w7bjm3NO+WCoUKfDxD2uZAJrbE&#10;VzzSrlnDPS0Ky8/fGfR15YhUi0fz2x3jbnj6Ibf81Cc+4ZZHj4BeXuJdOYYlQNkE2U9KKij4WY4s&#10;df/tqHMLcmSi6IMpsRtjbzmuaWML+ibHG/X1wbfqHufiZ4tOeMc6/RQgz5JnCLzYvoVKDf5hijFP&#10;lLGsdLLYte573OvIJfne6BiT9R0ck2FVMfYqjKFTgzjKIkBdNnh0Tb0MH9zPIwx8Qfiotxdw/EG9&#10;jPsZNcRjCpkIrh3M4GgYvwF5+wYQi87OIZYbHMS94ow75ZjNKmPvaBR2QdZSwl1HlCmILN7TZn6W&#10;a1cYg1slHO0xuR9xpxwBZfGoMjlhOMijoxQoitb/sKT47yX3bnTXSa7qPBJefiNHWN79Th2Q9Q3W&#10;s8740k/fvNRAHLa6gmMRFBImbOQ44xKfg88SwMsxbQ5jDK85PCJKjp0TdTJakZjCG++2j51qRhGv&#10;TPPoJJ5k4Qs38NtKDn1fLmI9ouxH3JhnXapBxELDfbh+iHEQwxrfRR5ppDCzAR186BDaM8gjoX7o&#10;MaBeB/B/uvut3S0dF90D/O1SDuNgYwNyTyVxZEcyySOL+EN/EMJbWGi34/wF2OgnTj7mltP7YSsl&#10;EBD1a80U7r+rqzjuRI7H7u3BODJ5BJYvgiM8bi7B7iks0s68+s67bjk+ibXO/QewhrBvH2NZHicj&#10;MUaNawq3biHmFT3dtw/XR02uAd0hKPzG4ZEjEi9KSywbYy3gBYX43uDRKdJxPLXKF6TJ73yCyISj&#10;wBfknHX5dRwF2bsX9xpI4RhQ28FNIuyO9RzWqkz6DQXOu1s77fW9GO1vjMesTg1BrnUedRlMQtd9&#10;ZVT06mtfdstlOXbyUfRnzy7m26995UtuefTRR9xSwWziGefeueCWjz+Haw5MwXY2GVNf5/rEtWvo&#10;v02uHQ7yyLES6/D8R3BEzuo6xtWlS7hO4dAkjn577CEcnWL50S8GZRekLXUYzzcMrnnswLZXUBXf&#10;K+dxlJfF8V/jkbcKlQYG/HNPoB79PKYpQHsV4FFo4nuLfyV6lStAVvJ3Obo7JOehtlCnrZalsgTX&#10;MZbncHzb1QWs+22UICOb9myIR9cmMrAXjxx+0i2NEua4rQ0cW6OQ3IP1Uz8u9QWpwnLMT4U+m/gU&#10;Un85yrrTtitIjD53CUerKnzvLI6RWq/KGiCufeGJD7nlmaNYnxQfr+Lgd1H2i811Zu90Rht6euMW&#10;7ru63T5Ox+T5t7s8cmf/fqxZjQ1jPSwqx0hy8Bld1lPWImWt3mD/XLuEZymsNyCsg/thGwZT6CeD&#10;c+wHcaz6B4Fuv1BK8SellDVBee8iR9gGumTXjTrXzxU8/4/r+ekEDJTISu5UpW+4RD+m3MCYHRlD&#10;/w3EcN3dfJBu/0MgY0z8LfmdHEXm+Sv3uF6+V3i/v3Wi+3fdx4D6duCfFXdhYxsdfliaRyGaXNc2&#10;uO5rmLwnbUTTQXtMP2xPjVLkEPYOTMvyaOws34f19cqRZi27w/G7uoQxtMZjSfeM4jdlHvNXo4EY&#10;HMURpa9+E0c9VxKoS/8o+mc7i7H51MOwOQp9Mdyre1yI5OTUbIZdLbuHFoglNNmuEL+w1yG7Sx1H&#10;89r9mN/LPDL1jVn4gzX6DE+fRsz68AjemRg8UvT2CnyHDXRDKybBs27cvuaWOR5vrvDYmYfd8hCP&#10;83fq0OlvfxtHEa4sXXXLBo+MqzcwbqYGcLTi/uM4lnKJMl24gd/L8ZUKq9toZGYI78P2jMCWWzYq&#10;OEwnIcajlG/xaM7IEfTLR++D3Md51GiAcY8VgFwkDlW4dhbr+CtcAwj14LiyqWH4omMm274LH2J2&#10;Bsed2nvR1yODsK0xi/3KY/UsB3qm4Bi8h4V6mzIueGycIy9aOLca7TO6XdRlruZc6OPR0DPX28dM&#10;v/wW5mmxv08+jnllD4/5/+pXP+eWt0yMg0EeQV5cxNGRkRDGz/5BjLsb1yCXfJCxUwuTT+C928cf&#10;gs1P+GiH3H9bKEOuC0tY+7l+A8fk5gOY1594/FG3DPGY2VAIeldv4D2lHKevkInhSE2/TV3lEaE5&#10;Hs3bE4bdys8iLljfwHjIFaDzzRR+txiGjicGobdH0jjqUmHSRJ++eRFH1xXjiIsfPvRRt8xfRv23&#10;lhC/DPJo4XwJ9mFxC/b58LEzbjk6CrkUd9q++Px3sB728sWvueX3bsLnrNPX+aVf/xW3HB/EOGk2&#10;EFtkFyCT23P4vEafNr7nabec5vH5CvcdgB4dPgy5JuSIxwYUKNfE2KobsEuFKN7JBXmMfswHH2nt&#10;KuxD1YbvG0ljDARyDOxaqNQRj2RjaHu9gGfvm4YMxifg027xqH67+n23DAYhk1tzGMMFxvsVvlPs&#10;TbaPGt3TDxvRE+Z8l+YxhXx3PTeL+KS0i89y5HOJ64OyVpXJQD8DtIdhWddoobC77ZbzaxgX0VH0&#10;8aWb6PO1JciomIXcnSrGUXkb99pZRnuCxxFLDSahV2M9OGJRYWcdfZfL4t7ePhHWr8z32+Ek7FxI&#10;NkUEIJvhgxhPH/oE7F9/mParIU6gahP6tObDeKjRNkRDsAMGbV1d4n2+xy9xv0ilzutz+PtKBfY8&#10;FMNYPz7QPgbUbEK+8ze+65bb57HuuL4GnXiTR6PuNCCr0T7YmGna8bU8bH41hDGb6oEcLB4nrJAw&#10;MQaNMHSyzvfH8/OYJ8b60Z5T98NeNXy418Xr0ImFDciqdAXtq+3BvT/yK9AphQkTcjeTsKc259oB&#10;xg4lzrVf/Kd/7JbHT/5VlA/iPXIghNhD9smEuY5WDcLWKPir6Es5dXh5BfHG2gbkO7EXOnvgIOZs&#10;S973U8ejQbTbrqKuvSHMS9UtyPR3/g36QGHmOvyWFPf1mJzLRvdjPN9/8pRbPvwI+tSMQL8aXD83&#10;qY8GV15lr06OfplChevINv3Z2Zuw8XtH0bfn34RMzr4OfyTNI1Xjh9BOI4p2V7gmmd1GuwreWnDL&#10;3sS4VpvDd7K+khnDPf7ar/5Dt0zSP6nZOMI3mETf25xzbc6z1Qbq7HBMKBjc7NCso6/LFcSDDtcn&#10;HMZ0+4Yh78svQr/+8POYD8sJ9OOJMxj3e0YwnpbXUNf5GfgkCmvz+Fu7hRoaGhoaGhoaGhoaGhoa&#10;GhoaGhoaGhoaGhoaGhoaGhoaGhoaGhoaHxCMf/4//C13i2WI+9bqTMfcZUbSpXeR1RSr4XvLwY66&#10;PmYZPPDwg265VsMO2XVmZCd82J0ouwwVqn7sVDa581t2Lgo5S507ToVZKcjdeZL1LVk5TeZJCDOT&#10;ZLnEk9hFqSBsXk1m7qTT2FneZvlCe4O4lS9M5i7ZGVjdwU7ZUAy7J0t17I6MMctNIcTMqiJ31zrM&#10;UMjwWQ2mF9tMZyvlsOsznkG2hEl2McnWsblzWdqjIAwW0lbJvrGFwS7ABsiORmbKG5ShxWyIRoN1&#10;IXVPoCMzxYziGdIf5SJ2Uvan0I7hDHZqHjkGpqX+cexK3SpBRj5m+vnJMuAnhY7Jupeb7V2SwjpV&#10;4m7TEOs5X+AO7evMgOU9Uyn06Rb7bZdZLFYVsrK45TYZwX0UiiXsqi2X0S+9Key+N7kDtl7Es/qY&#10;MXLsELLxEmeQCXB+DrtdyzvYLZoRFjgy4ClIor7oiy+OHaZWBZ/XbiPTItxAO40Gd6XyXpZkpbBO&#10;0QjqEoq22QEPnESGiz2E9gSH0YfLl7HD/NGxZ91S2AwqcfTHIndo53Jghji8D7uOc7sciyHssF9a&#10;lbHg823exo7WVJ07xut4Zk8U7aq1/lNIjGEnbDqB8vZbaGcPM5YrDdShbOG6dBzfK9g19F2Qei4Z&#10;/rbYHmE7NCGLCjNlKGpvR32jhn6os++tDmY1yXSXrPKihasNE3158GHsOO+Zhk7XmYIVMdh/HMvB&#10;CG5gMeu1YLfHpGShpZkxajTZx8zEbPqRiVBn1uTtNezY3riF3cWlGeyODhdQ14jH/NEek8KG0aD9&#10;DJGJw2OyiEOPjj8DNo4GHukrlPCMWhE7r0cHkMncqEGvbGYGdzJRZXcgz0YJ9iwWRj0izFD+8BOf&#10;ccvxIe6qp/2uWtCfH7yBbDB/BbZfdPnQIexIV6iu4bmFAWRMvHkW2cvbF5HJdCiOPhwcxHhPJTBm&#10;UzGUyXH0V2gPMrBM2mE/bZYLzhdtQFY0Sz5JxGpLWUNDQ0PjR4Vkc0spfml39ncn7pVl/hcVHoMn&#10;WZEcz8Np+W6b8E2/8LnPu+XyTfhX2S1k0zV98KH2pDAfxmKIWwJB+gWS5UV2Y+kfk39XKJUZy3Sx&#10;MAXpy0o/WZwpTbI02/QHhCHDIWuaZDhKGWa2uIL8Jr8Ln0eYd9NkrD59PzJJH/0QfO+mCUemKXO3&#10;xA6id4z9KuJPtyCsDcKulUqgXQLJihSmDouMF+JvSZabn+y5KzfhP7/yIjLOFGZmkHW2y8zkGv2o&#10;JsVqkVVbnA2DMnXYH8KmFwjSH6bfImx1LugXp/uQPX/4BNhkPv5xsLr0JfEwCfmazIR3WG+5NUOq&#10;lshwP9tp+8cemzEzjFvfoGA9DMq5QfbidWa1hsiGMjAAv1/6WiDMap1jXOQtjCn3Ygnx7IP8nYXU&#10;309n3qF8FhYwFhQGyQYcZQai0HzZlK+wuXqsroIuWyR/vpuJuhfjRbdd67Zv7CbfzDZij9nryGqd&#10;4tgcH0MsomAOIaZ2GMuFSAVtBRiPFaF3ghSZ4kslfL9IFsBUCusuIyOI8QyLY6Gju7gU4GF+C9n0&#10;NcZbo73o42AOcU4wgboIy7TDWGmDcfbyFmzWJLNcFRLsRIZRng4IumXVLWP5u8wz3cx4Pw20n4ln&#10;CMP9cgez2vAw5Ci20uH6l/xW6ifrNLKGcq/2iBi2ydqucJvZtb2D0IGJA4fcUoaqIWs9EoNyXBQq&#10;iCt3GeulUsig70nheiEGmJ0Fs4fC9jYY0Q8cgY3pJZOfrEu0hyja5yOzd6snUZBR2hdAuwWNDnZ0&#10;YbCUb3ZyiBNFZsL8FJQs4wBs51oW7Vjawni5MQsZPfUw7F+v0Y7Bi2tgHEhPox0BnlYQEfYNyrnA&#10;jF+rhDlP1i3EWNap89KPS2RRUQgzvn/7TWS+Z7PIBt5/AGwVe6fw7A3GywWOlzhZwtMm4uE0DfZw&#10;P5infCbW1ZodY8Kbi1gP0Z9uFkQPEtQKJK6nPSdRvG+Ha5IK80sY5xX2g7AB7ZLt5Eg/+mV4HDIq&#10;1nCTLa6Ffvs7YFBPxWEH+uJox9goSoVxMvkkyHYkZIYF6kCKa4qCm7cx1167Bh0dOog1xgeOISP7&#10;W5/9N25Z4JqdQvoI9LtRg57FalgzePQJnEpw+SZO+bh+Dcxrkn1ukn3WiGGsbmXRLwcn0Y9DQ5Dx&#10;oFDktzA1xbXBJPwti+tFAbLjST95Ph37Sb6v5iG7V17FGkkjAB33Rdv9V69BVkk/1umGyY4RHaKc&#10;M+gXhz7Pzjb0UJ6V6cPfo0nYKDmQZAvd6qJCBqWdHcixn4xpc7fBgBHtgd7kyV6RpgzG+mAfohH8&#10;vqcXcjCCnFc61ZCMTvIVVdnzc8VPEx9EmHg9iM30bCU+v3kWa0QKNy+DkdKpY6z1cd48Rl+ph/5A&#10;jKzAQbZb5lExSgGupzlkXHC47ufnOwiFnW30Va2KeS42Ab1Lcm1K/BUZig7XSHMF+LrCTNBHmcl7&#10;jBtkTVCYJyvekWNgrNk7ivW6Jin5Ta6J1snkFwq0fWsXnqjwey6ve3VTkLm37Qf/9OfSHxVST4MO&#10;mbwPMNoVZ4n+aTTg3+zsYl1ToVCE/qfTZCLl+BB9kXEhcYr4nTJHe7ZU1u5/Ajjio8pk/R5Q4Txv&#10;UOy0gsgAPpvAsyHuv21IP+7Spkh7kkGMTc/J7WiXiPU9PrjcXEpWiyGF904uQibIldvwG167DHu9&#10;UsUzH/nwC26pMJbCvLJ4HTbk4CHYs4yJMVVfYQzrhx1e4Tucs2+BbaN3EOMkksHDz93EHP/sR/6S&#10;WyoM0salyQ9qUr4W2Vwc2hphjG7LHw2V94HC5mjQntc4xynU82DFLKzBZ3j7KmLw/mnMBfL+rsj3&#10;ZttkRYrmYc+OjWCtfXUdtvXS22Au3RyE/VD4yM//qlseieLaHTJxXnntm255cRHz4cBhsGidPgqW&#10;s+QG7PfZd8FGtxTG9XYcctmaafsvG2uQ82mefvXkIcQbVTldaQLvl955GfXLb6Df+u/HMz/6OJ6Z&#10;sqifFOVOAWNxeQO+lcI67djSJp5//1G09SSZSUX7Bc0K5C0nVZnh9rtbBYOxni1s4Qrss+tcI8ny&#10;3Y7EidUKvj8yAd9hNIB6O2QRlDvZFejO3AzYed+5DjYbhdUCrhkawnuKT78AWTTLaMGr3/qnbjm3&#10;hv7p6YG9tshss13F/DPeC58iEcUckp+DfBS2ezEuHn8Ofu1BsuOHmmhfcRXteJfvSHIci/178ax9&#10;Q/CRBtIYb3U//NNcAdf3ptpMhCYZ4pwm9KPC96chvgc2+yB38RJN+ri5NbDNXS9ARuUI2tGMgGku&#10;nUEdFKrz8HNnb7zsls4w6vnJZ8B2Ftnls9KwJREHtmNjFuPbCuPz8ARjVjL71AsYfwpvcgxlV9DW&#10;i69ddstV6sehT37ELU89DrlXl1h/stLt7GCsWksYo5PT0P2JA217fOYY6p3gmPIFod+NKvS9UMPn&#10;UhA+QzMAexWPoL+cHfgkKwXozMjQb7rlcJhzOsedwtocfJrEIN67ChOkaeL91voy5J3dgkz7GBMm&#10;exB7/OCzGP9vzoOhcGISftrIYJtZ7cHTsM3Cni0nKK0u4d5zPO1g7z7Yq0GyUAlBIUlofRUTur9R&#10;xBzQE2zPxRELbV++9ZJbzi9D7jU/5uTNOYxFYxd+/9wK+qNKast9PGHJDKOOHmtoh6yCXGuStY7c&#10;LnQ0IPsraPPLnFeSfA9bs+EAJw+iv37102AZ66ef1hTK6BYsWgfbhz4OMI6q0eiVGYPn8xgp22Sj&#10;y5fwucKAq1SBPhlkYvTbkG062l4bCTVRr+YOGHY/+hAYu978Jj5//yz+PvTMx9yyL4Y4dFtDNQAA&#10;//RJREFU7cZbX3fLhU2w8eXqsFV1Msk9/6E22+FIE/I+fwFrBMVdjLHFTfR9/3HU79GnUK9AHjbx&#10;7R9gnXNzFzKr5NDuehmy3/MY4juFM4/jfbBEdNUy6lXIg4FwYRHjd2f9Abf8P/6Nf+KWVhO6kotg&#10;rvNFIHO/jX6bZfyvsLqEMVUjZXidNr/KWCidgQyGh1CmM+i3yVHoU6zC39cxZ4/2oC7f/fx33PIr&#10;X0ZdFOoh9NXYFOasFz70Ybe87wG8YzfDiCFkvpGtQFUyjItvu7gAOWxl0Y75LOJQhb4e6NyhJOYJ&#10;Wbcwm7j3d74IdsqVGu4RJttsoB/X+bn+0iCT4s4G+mVjHeNQYZdrhRUyvMspHumHYbv/L3//H7vl&#10;EG7Rqidsa7EH9TRCaE+Qc57NebUeoJ/ZQpT7bepkW8vm8Uw5hSVCRsKJfvhM81cwR3zjd7CmfqMG&#10;u7f/Afgk/X145uoqfJCFW7iPQnYD/dL+RkNDQ0NDQ0NDQ0NDQ0NDQ0NDQ0NDQ0NDQ0NDQ0NDQ0ND&#10;Q0NDQ0PjA4LxT//733C3AwaZ0WuEsV2wyF2r59951y39BWY12tgxF4typ+IUds6aPdgZWCYDmVXB&#10;br6Oo1R9TT92+gXkzHFmVgnLlHf2K3fQe6wNzNoUZjWLWTfyd8mg6WRWK5M9oMFdt8KsVihgB6DB&#10;zIsfxqwWYUZtgQxZce6YVQhxB2+hQdmQ6SmTxi7IBjNdLDJBlfPYrSqZGVIHyThzeMbt3ZjVTGGh&#10;YrqalAFmjkkGjZdWRxl2M6sJ04FftnIrcGeuyLdexc7jdAzy7GXW+sEj2HE6MI4+rzBfwgqxHdy1&#10;n+B9/DyLuFhpt6fJzJ5qFTIx0HTfzCZ2VK4vIjOjN4Gdsqitz7eVwy5VJgT4aswYdeqoQ4AZ9Qp1&#10;ZmXITlepT5AMCg7TPaf3Yxd6gBkydTJi7ZbRT0lmCvYGsGPb7EGdXMQwDjaz3NHKTMRqljtEZ3iG&#10;PbMEYszsE2YFWzJ7qCMGZSnsegoR7rpNT2IHf2wE9ajlIc/8DJ710Q+DlaLCjN7ZTTx7YwvZOule&#10;3CcaR+bCtcvMFFhHBqDCGBkEG9v4W4BZswHqpo+6XuR5/yMj2BG7dhtZ4Y0qxkuTdiRC1sFqjVkK&#10;CmxzhCxsLWV0iyZZKaImrymjf+om2in9KONEMrRrvLfotkJ3ZnLYph4Z2I1/7GFmrzJzt0aKsSDP&#10;ILeYYlZntnejiTp0bPT3Nfl8k7vtDfZpmGwnc7OQxTKZ1Aqz2CkvzINhlhFmQ0chFl9Uxm4LIbIY&#10;JKLIyqCKtp4FGZWFBYU7riN70cebNeyc9/vwzH4y22WjuHeYWS0F7shWKK1j3CaZmbC1BgaIOHX8&#10;0QeRoeEkwIJikrkkt4ZMudI2yoqFMdrYhcyevR+ZAQoT02BZ297Bby/fRobsRAa2ZU8fZNcg64Sf&#10;tiecAVtAk5nMfjL+eUwLZKADOmxaC5K12RpkKIk7P2loaGhoaPz5QFg4/Cy9eaqF2VXM31/64n92&#10;y815MCYVcvCPbT/mv14yW0QZn5gMtCRzXKY8eZb49gpNspVJnNVymtxCplSPeYDwM0vK4e8rjA+E&#10;3VlYtgL09zuZ1eQ3RWZeGfR9UmR1OX4UGbpPfviTbmkF4cc0KBOHPrtBf07aU6YPpiBEAlGyAG9t&#10;we8Kkq1mnPGKMBALs5rEjxajDIf+pSmZnJvI/lJ46fvIPrt8BX5LiTHnTg5+pUP/StpXqyJetJkB&#10;KM/y2Eboq0TIWKIg/m2V7B5GBBllTzz7aZRPP+WWIwN0Bi361iwk00/aFyEbWifEL+6GxJ7CLie/&#10;k1LYzITJb3B4yC0lE7bNVtG+v9xLIL+Ve0r8L/Cqhp+19AqlRZnuFhGvlMiqotA/gHpUhb2cseZY&#10;D/RL4JcxJg+R0qs3y7tA6ts9LiTWEMjf5fu1LPRwYRUxrbBrHx5Dhm+6H3V3Qf1osq0mvVTJivRT&#10;d7M7wiqC+MzgeN9i3FYlC8zoKGI906EO8P4Ksn5SJlNXdgW2pbKOe++dQvZsqBfPaJIlm+rlxTGF&#10;GmKMa/PIuA4n2/HxMPslEUU/xHh1t16JzLpl+0Ggu8sFovtSp+xOe9xnMoi/hIlD9YyClwHOvhZd&#10;7m5Hdzup2j6bzHkKK0tk3s5Cv4fGoR+DA4zB3X+V/KE/PjIw+EzaGDJc10nzGAmRPYztLebbcX6x&#10;CHatwRE8w++nbUcz2rLBrTzZyFqV3FOYb+SH8rWCMAiUqIuy1iPsM4kE1+l4i1AYV69lkU08t4o6&#10;XruJz6eOIxv6xL52VneAjC91MgeGKJoC2f6tEBqSJANh3WO0wbOinJc2SzCeVxaRDR7oYIIfT8P+&#10;zr4K5pdBroEcvm+/WwYSaM/b57DesraN7OGDR5BNvHcC2dMhMt8YDuY2GYuNDlWp8eQAsdndtvE9&#10;EIFTvxpyWkW7+i7efgd1Vwia+G2A6w7FHGxGbxoy2ncImdfNJtYDSlzPW1kGm871W2Asi0bRngce&#10;eMYthwYRoysIU4qPepWnPbbIgCHzR4i/WyK7xisvI+PaH0em/yc/9rRbLl8BA8XlK22W08A0M63T&#10;YNWqldEviTTWpBqr0Jtz58E6kSMLgu2D/MOU8dQe9M8AT0V45AR8kaEJMDYp1DmvmGS08nczWxHi&#10;l8gpGYEglDtQg99z/RzqX6pBt6scXwrJPjDfDGegVyFmz9fZmT3UYT9lVqdMxaeIkOlOBq+seZeF&#10;GqOFHE88MehPZVKQxS7Xw0MhPOPdi1jPy5Cx7OEHYCdaV7r/yskFAqOD8VLWmgUBoXjl3CW2stvm&#10;32t+FRt7lQx5CotcVx0fwvxy+D4wjZDgwhciC0U0CNkYMu7JHCk+Vnt8sc5iADstGevbIAOkFcLf&#10;QmTsYfV8QT5LbGKtJnYZ7Q4F8Xs/16rmzrfH5GwW8p8+CBsnzGoNrlGH6NQ5Ym+9dfuOerZwr3lH&#10;wZOz+6+SyX8JEHmzPfKxq3I2fZRavb1eWW9gPMcTGO+iV3Iij7RXvhffqcmxKSe+/CiC6JTj3WDz&#10;BYbnN9MOewxmbF4Jj/btMHZSEGbN8R7YI8vzwXkt6y9xi9iWKhlxxJYGJba7S3u6a28LsxjvKbC5&#10;XmyQocygv2aRhWqNbCFvvAnd3WygHaNHwUClkGFf2RauPXIa68XxGPolwHdoQdqlmdtkE7sKNp7E&#10;JOz69iZi3s0s5sTBPW3GmGNHyWo6iDEl7yeCHJOtSdYtrBrqHZQXkIzpOGQ9BIRCTkoFE7KobkPO&#10;56/B5hw7iXpcOQcGnDzf0yV6UO/JHsyDw/tgW3NLsKUXfgAGmXmyDSk8/uGfd8sprqXXLchmbQ6M&#10;Ua9fALP6vtN/1S2PHAK7S3MLdXnrDTCw1PjOZGoETFHZa5irFd4gm8nRn/8ZtxwnS+jOPPzBuSW8&#10;u1q8jfY8dAp9WY6gnsf3YXztJZOkn9IrVeAfr83g/gpbK1j73+H7yJHjkNWJQVzriVnimwDtMseX&#10;Rb9a5opmFeP93SXoiMIlMlPPkaEvFELby2X2A+esxx+BX3Ka76iCnBu4POArZjEHz9wGo9qV5fYz&#10;tiz0Xc8w3hM99zjeW/Swry+//GW39CfQoMEh2Os3vv8tt9zIYSz2Tz/mlvseh08RX2j74JfnIasH&#10;nwID2mgvdDdEWVx9G+PhGtncJ06CLewA2bNSIbzz8dlYKyrXMSZrdehhKgGmJgU/GToNC/WqkxHZ&#10;pE/u4yk4TbFf6/AJV2dRh20LsqkFWf8qYpIr64hZFFbp9/aOU18OYdx/7AD8yQBtX4E+EYkWfQ4Z&#10;iWJxtF9MbbWKZ331m9BxhYUNxNAWTzGajOEm2QJi1uge6Nk4Y9fLb1GGC9DV+BjeXY8MYQw8/xzG&#10;375km4kw6sN4bY0IFEW0vWKgnmtclxHmMYfzfog2JsJ2NUN4r3zuIsb2bhalj/6dwtQB9NWhHvi3&#10;5RJs3noWfZvL4X1YXwT+lxHAGtaFW6jjK9/7E7esmfBh//Kvwk5M97bXFMaS6Ct5N728Bn25dB02&#10;pkQ+vcnjsC37yKycXVhyy90iZCfvkf0B6EayF/6QQiiF/0+XEXPevI15YnoKrFs787jmje9hH8nV&#10;NcjyxFN4Z72nH+sU2wXYXIk5zI53obKGWC3jb7U6ymYdc5C4mU3+Ttyxq4tYq5v+EGT5a78MmzRE&#10;n7Dp0A9oISqnp3ES3S4ijtwiw9gWT8Xb5rvNEucXP1nmTb7fd5ponyMbGwKIdW0yGyoEuGAnDH7D&#10;ScwbF17HmLJD6Ov4IPvt/OtuubmOftm0UMdmADoUi0EHDvW32dsKXCeulVDfvihkMJbBvW/PQI/q&#10;PO2wTnu8wbUCc5MyZ9yWy0MXTr8AP1Vhz0Ho+cxV6G6F7/HPHEQ8s7sMu7DWhG781t/6225ZWP+G&#10;W5bJCJmto107ZHFbXIfMFZwydFj8YZOMyQ36H3WWIfrWo0No5/5p1CEShxz60rDjuTnMGZ//F19w&#10;y/wO/q5w32Owx09/BO+tJ/dgDuC2pPYSGueyhQWse80vYjw5fuhINof5JbsD3Q9b7TH5yKNgXZQY&#10;bZyM3a9+B+vL569inNSDsHO+BIxNhQxxtQLGbHEHfy+T6a8z9rK47i0k+A3qe/JBsBj+/V/7Dbec&#10;YENWlxAn26NYB/THULcYfaZqFXYjEYXuKMgJdDXueSqw700yroV4Ot5ICvZ48Tr058UvYa56bRlz&#10;+egByGawD+NjhTqzm2XlW9jZhp+L2mhoaGhoaGhoaGhoaGhoaGhoaGhoaGhoaGhoaGhoaGhoaGho&#10;aGhofIDwmNWEuSsYxc7DBs/5Pn/+vFvmV7HjLebHzvNoirvtmVE+xIwgyTTJcUdnhLt6FQI8Q9Xw&#10;YReqZFr+MGY1nzCrMSPGZva2ZNAIs1oihawqBWFWk+ysVAY7NLuZ1cLc8h8is5pkANRzzHQku1Be&#10;doFzB66CMKvlhe2HLF/dzGrCVFbjue7CrCbJ3pIBJJD2KEi2kDAJ2cy+kXaZzLz2Mqu4I9lhhsK9&#10;mNU6EeRZvJJF1GQ2YYaMaoM8l12Y1XoGsaPXIBtXzkZ9m9x9PJjC7+Ws6WKDu/hbqLCtZbLNVcqQ&#10;zcwCdm9vr0PP5GxfYZnb5Y5fYXmo8jqHu6mdOuqu0CQ7WSiI71Jx6HSCDFgGd+HGqBOLzDqc4hnW&#10;PQPY7WrWcH0Pd6iP3N/OIipwZ+zlC9jBb1LeFab4bbE9Ue5eDwmLnuRJc+epGWS/ksHLzx3RLhy0&#10;1TJQ/3AvdmlLtrddRTvDIWQmPPGh59xy3o8d2rMzyIQtFrDzOcrfmU3sxJ65gB3ACjbPrO6NQka1&#10;EvQoaEBnJRvadiAjP9OCU9wBXMqjvbaBdpQctCNfbveLwbPbC2QYMGk7LGbKNXnud8hAHUrcNS16&#10;KQwk3Vntd8siFNi8Jsgs9PseRGbFxP3Inq1xOFjMSg+G0T9VskCWmOVR79i57PD87ADv7edZ78MD&#10;uOf3Pv+qW1YWYEP2k2kkFsG4T8egT4k4xk86xX4Jow4KZgTfDQ5h130oiXsEyEBWqKLNhTVkJMQT&#10;+Pv1PLJxbtXR5+Ug+i9H27p2C31eX2mfcT3K8XHffmTGhMK4xqYt8TvIWFopcdd9FO2tkonB4Xnm&#10;Y1PQq0ANMnz0GDJrFAb2I9vHilOPfOiPoGxTrzLLgcxqQrnIxDmfxUzYMHeJt9GWmaCTqcZFl050&#10;/VVDQ0ND430gc2y3ryp+qZe93zEXy//L37rn5r+oEAkZ3ewCLczT//3yH33JLbfIaFUv43t/CH5J&#10;hFmBHvMyM866+0liCZM+voL0gynUEMy2bzOrsYZkmwrw3kJ1VWF8ILGFsIoIo1ooglLBoq9XKWG+&#10;D3D2jZER7ughZA0/+8LPuqUdgm9EF8tjVhMJWaxrkXGBQoSZZMJwcZ0Z2BH6skeP4hkSS3kqTJYK&#10;22NnhTyEOaqTbMvh817+7nfd8p03kO1YyCMDMx/A3y1mAMq4aNKBKRfhUxk2nhUiQ7clVNEtNBkT&#10;xCP4rkzWn0AM2bVHTiNj/PmfgV+1Z5BxAfXIL74RsyEdG+3tHHbSx20nCNdajM0lU7R7PEt26yKZ&#10;r+PMhh4YhM8ncDq4Czw2JqLbHnRDTIeoHx/pMxjv+9nPnezT0o6tXfizW5vwSQ/ta2cxKwQYtxvt&#10;ht+Je3ytcK96y/eC7rF3cwmMBcUdZCZOjMK/HhxE3QzGOS6EwZnxoWHCT5buqtbw960tZCiOj7Wz&#10;HBVE78pklkp6LGe8X0cDpdYN9n2IT8mT1TGaQYxXYTwSMXCvkIwb0VkDOtNkjLRbQhygsJuDvo+P&#10;ITs1kkDsI+iW3Z/H3CDj3hsDhPSXfC8MJgoea44H6NEPq393bCp/F5aX1i9YtmzILmK4d85jLcEf&#10;hrz3HUA8OUz2bCEt7CI1az0D48Hms/xkhL+rSA20rUF2E1l/kLmIpq91rbS7u778AW2nxFqdDEvb&#10;ZJufX8Q6hLB/7t2LTOwwYzy54/IyYlWLWd61Bp7x8mvIMp6aBGvI4w+BsUEhQiFUhKkjDxkWyfCe&#10;HEbcnMtDNlaYtpKnCPSSfXJ1EfHy7DIyzSUr2gXZwaYnwY5x9AhiWJGRWLrcTbCdNMn2NjzFDHey&#10;VTWpM0VmITtk1Utx/UxB9EQY/KTrZK1D4OlRlxKLxsp1m2QFffPVl9xS4ZnHkdXdk8JzKzvwKaJc&#10;+7RikFmxgHZUyHIwNIzff++lP3TLUBi/f+JhzNkWT9tQIHGHVxEJxRuUluGgpsJ6ujADJpiFGTCs&#10;bVWg+w8+BLaHjB91uH3pq26pUEnAzqxSB9c3ca+wifUlIwf5FqmHKwuYs7Y2oF+ZPsynv/5XftEt&#10;YzRsGa5PJSewtq2Q52kYqRT8ErGjsp5q0ncQX0H6q8q16wDXhiM2mRo2sE62tAV9VZg+9KBbJuMY&#10;5wZ70+Y6uTyTj/Ce8R7f2/235TtxvdUMtnWnxnYEqNM+jge6V74o2Rpf/O733TJbwe+f/dRH3DLB&#10;+d7TOo+hyS0Aj52MEINL1oludNtIb72fEN/JIlOZC34X5rq8RyVImycyEBYtsd+2yEyYyvhMWR+U&#10;hnUc0HGH/6cg0pRa0g32mDxEFra8x6C/ySX71hcolq/inYrCjVXo6NQBMD9MjQsTESsi64681mZF&#10;HbZHniGQKnfOT97cL9+9D4vsnx9EVzyNArpUqOWM83/auqwsqoLjox0jg2eD7xRkrbpbnzzlEPwU&#10;xCCsFSY7SLpNIHo4s4B5ZrMAViWFOE9qGRmEjyTxSYLMlQHKxmsF7+1Q8QzGCzyoqKXLkFWnRNv+&#10;xp1oS/XOfhD7nWPssctn1UuQsUXW6t0NsIrE0m3960tinbhBWTTDsJmRQXyfSeH7QA628OrbiKGW&#10;yRY8cQzzzwbnBJvryMn+ti9//MzDbpmKob6evEkj4rA6Xtfy7xbf1zQooyBlF5DJXOyAC+iRxXdK&#10;VTIn3V7AHLUyh/JRzqfhCPTNYLslHo6SaW73FphX3lwE65DCoZOPu+VensYiJD/zM4gZvvA9xJl/&#10;+dN/wy1H+E6xsA5mkktkYItlwCBz4hDk4luBL6Vw82Uyi05hvru1jTknvwF7WpETaQKw9XvISnWF&#10;p678zPOYHw/3wdYGKI8ymXyDnJ8UslynuD4P2Qwex5x23wBkI3OA2EJDxjX9OIt6Wifr+8yNK255&#10;6S3MRwq5GvRGTnSqFSHfnTLusUV/Kj2IdpwchP+cTaJfnjrxhFumS9C38hz8y/Wt9ruQ1Tr0wCDr&#10;9cR+vC8apGJtX33HLetJ3CMCl8G3chU6u72G8RLuOeSW8SPwHe/rRT8rhKnX8QTeo0Z7Ue/CNvzl&#10;6+9S/8lKff+T8DuTXDMwOWYbJbAB1y34rMEw6hoMY7wpOPQl/GRKLPkgszh1Vca9w7K4Br8xv81Y&#10;sBffVxvQnXoZLKdLa20/ubyL+uw9jXWJlSBk1xvCeD6WhO5ubcAGRgbAtBQMod0R6hFJ4HyvvA4m&#10;wpde+aJbKqxtYuxEyNTTtxdtTDrwD/szqGeY8czCNb4DXYIuh4cxBnrJap6KoT/2PdbW4X399N/J&#10;Mhn2wdY1cpDJ2hbaXCazfV8Uax9GEO0zPUZVlFcuQS6Xr7mFz9+Psaqw/yhs/7F+6N7uBsZUw4Rd&#10;cMLwB6b7Uc8Lr0MWn//S59xyYwO2tXIU9/zVv/533PK+wfa6ALShVd9tzDk3bkD+N6+DcSxfQXsi&#10;k9Cvfr5zX5mHv1zOox0JxiRJiiqQas/FyTGM76EIfjN/A+1IR6C7Rh7zxPe+A3tW7b/PLQ88BGa1&#10;MFmCS02MJzmZoPV/LFs6x/0TDm24nAxRq6Bv5VQJu4R+29iALbqyChty+q+AjfPnPoP4cYS6b3bM&#10;lAmufwmL/PkrGIOLG6hXheM/QFsfpu42eMKDnKBgBlDHQhn9KnsNojwhS6Fuoz3yjrNepo2sYdwc&#10;6sV8V66gDrNXYfNnFmD/EnH0bF8/1pNiGYyFAQf2RKFuQXdvLqBMjWPcfPRjOCXrpW9gjC1wn8LS&#10;LtjNKjb6z8hjLNTpQxWz0KFwuj1erCBkZTfgrzz2OMb/b3zml93y6ovn3PKPLoBB7TO/+rxbhqro&#10;lwrLW+soc2X0ecDfllVIjILnp6AUlmlZT7bJaBugHxAJoU57j4Dhb6AXc8Ef/musq+/OY0wf2o+1&#10;YYXf+M1/4JYhnmjn5+mSBte5Wr3o/rswD1v06utg2dzKw5/v64U8MinE/wEf+vPYGOyggpnAuHW4&#10;xrbxDtaqX/w64ttlS+YiPHOphM9OnroqQ4/7FXxst5x6ouBQZjXOsXXG3JFp1Ou//a2/6ZY9HFcL&#10;c6h/eAq/j/ThXhbHU4LjPRlGnRUqZeiinDJXJANvNAVdjnCfTjoInVy5Cf154yt41muLmEenjnHO&#10;4l6X+SX8LrslDW31g8O9Zu6/GhoaGhoaGhoaGhoaGhoaGhoaGhoaGhoaGhoaGhoaGhoaGhoaGhof&#10;IIx//n/+2+42PDnDPhDEzkR/BDsob9zA7s6ZW9gh2x/ATt+Baez+rFjYgZnmtts6PxeZERTlfRRC&#10;zB72SUYxM3xkz6RkUhlk5JJME8nQMsmuI7+XzDJh30omsZtXoVDCDlG5Z08vdmvKmciSERpl3kqQ&#10;LEcey1seu3ajcezQzFWxy/huzGq7VdzTz7QsYQWTzY/VMmTSYHZKTJjXvJbciSpZCBRCIchKEmS6&#10;WaWCzExwmAkrspP2NcikJjt/JbOhM/MqwN3owtJgMes2QmalsX7sID9xCucVR3ogZyuEZ1bCuFd1&#10;GxnWI5JFzV3SDUkJbqFoox75CnZk5oqQ8+wNZGTskuUsKpl/bG+thl2gQX5fImOEZDjakubWApNn&#10;fTG2J81drNK3DmXWqKEuIerZk/uwy7P/ADKA88zciJNZLTKC87UV5lexK33jNjJZQtx5XeC55iu3&#10;MG5CHA9xnq/vMMOkzPpKXUzuhjXlrOsWqsxwDQWxC98O4B4NP9rsUK6DA6hXPAEdP/UUdpDnLWQL&#10;F2vYSe80sRt2t4T7bWXbO5ivvgr599ahCz2UTdiHna77J7Bj9uBB7NzPDHK3axLf2z2QdZU7y0M5&#10;XL+5TYVr4fW3YEMuXMUO/xozEIU5QTKTLGZ5+piJ7GWQUrdlMAgLovd9C2Ij/FJSB40A9GfsEHah&#10;7z0JlkB/DLLwkSlOEqyKNeilsKjt1LDDXqFmYHxKBmwogF3B1R3Uw9zA54cmcEb0gb3Y1R6MQd4G&#10;d1fXyTrpj3OMh/jwFiyO2zDvbdC2VLy24rdhqr3I4sIqZPu1P0UmRmMT48mJYmwmya4X8kEXFIYG&#10;cc9IEs9o8KZFZi43fNgdvbiOexwYguzGJ7Br/Xvfe9Et79+PcTMyAR25dJtn/7cwnoEMTu1DNtpo&#10;L2Tg7RQnaHpatoj/wx/UZaySveX9oJnVNDQ0NH766PY/ZW5+Txa7xj2BWbY1D0kWYQfTwQZZdj73&#10;+593y80FZM/6LcQYAc7NIWGSED+efkGA2bfSPwWyOXcysQgTR9ijfGBfkhrCzxoKuY4wL0v2c5XM&#10;HXTffE1mPEqsEonAT1WQ+EuyIyUUCNI/O3YYPsTzn/wFt/RF4FdWGT92M6vJszqZ1eJkAQ+RsWeL&#10;2f+JBHydAWbyiqgMxjXyhc12CQOFTXk4ZKtSkAw+8cPmLiMj7nvf/IZbLu4gDqjT/5cM/ibvUavx&#10;e7JvB8iw5m/zJvjy7KMw/ReTsYOMOSeIdoxOw6888RCyb59+Hp9T9BmFbaNBhiJ/h34xCdXTQfGv&#10;hE3P7qiPgl9kIiwofMb6OjKv42RN6knTn+u4vNsP62afknaJ7fD6hzFQg7KUv/sZe9/JfAV/sCLM&#10;Y2RWGx1DzOoxS/DmwhjVGf8qSN2kTp3jRX7b+d37wZOVgTWISgF+c4KM4yqqAjqFhWtaPeT+Wyxj&#10;jFUr8NPXNiBv8YOPn0S2MFW/1Z+otwT4knlqsf+cjh4PMFgwLLTHkmx0MqPVObAbu4hzDg4j3g8x&#10;W1Jk6bHQ+DHusx3rFkvLiI/3TiPzO82B/8Nk6MmuS+bduvOTQO7d3eeBO2iC7kR7vkP/dN+jG96Y&#10;7fqdMGe1bohSgb+5eh0MXRvMhE/3Iu46dgxZwe1YCdcKm5mIlLfxSgkVpe4KMibFJshvZZjIT6VZ&#10;UlZIQS79EcE007oeN5BTERR2dlD/Qh5zT5q2IdPXXm9QKO5grisWEKPGE5DtOteAzp/H+kU6g/WN&#10;J54AM4aCtHmXmfClOsbacAprPWKnLi/ALq9RH88cAEvb0DDWMYWl4tZFsGyYnGcVevpR3/Q42Bhq&#10;Psxr69sYJxGu/5lcy+rtYRxPBv9CGe25sQ6Wh50qMrKDtLWnj4A9TCHcxcYkLDmyLtuN7nESCLTl&#10;rzA/B3aB27exrqPw8MOIveNkRm93+h2FT5Y41zdhe1bXIbtKDf0yPYl1siFm9O9uQh4K0X7YCiEr&#10;bVs43p36V6ujvm+/DSYZi9/PbaG+o3vBSPLQfeiv+iqy8xXW81jPmuVJDutrlH8Y646LWdTbyENJ&#10;CxtgDdjdXnXL3iGwO/ylv/b33DI9hH6uU6apaHuNwfTmP7dofYK85USHkJwcIuOAc5Os87XlwP5p&#10;Qr/q1BmFEFk+hCbI4fqSbUCW4iaKTRFbImPxXkRZjjA4tGDSL6zwNIbr1AuLLBWnj0DOO6vQ0Zuz&#10;GHsPPPMxt2QVvP4UrRQ9dcGKenbUMy5tLVAQne1uT3cM4dllebgLypG/lXUy8ek8hkc+Q+yARzzA&#10;unjP5h/EVbnjUUSJJz6U6+gXYQWOklJNbu3nM0VHvJux5HTrm78CxgmFyzOwDeP7oO8nj8LWvJd1&#10;GZ9Ra/WJ7aK/IL9yRFFFaVqQE2w83ENf/jzh0E/pZt+9awd0g2vmTbZR+ljeEQiT571i0h82d/9Z&#10;4DFFeY9CXWyyalkNzEv5LOcA2iKFKtkpnF4w2/T2IvbpJwuTnHYkPrjHkCd9zL/XqBUmK3FHqykj&#10;z3+hQRIxNxhPObzq1nWwnFyfx/uLHDVrz36cKnN8Gr5Ibhnzy3Ca6+ctpMhoJzK48DqYYlcK+Hzs&#10;Ybw/ipXhH8xexd+zYTzjwaN4p5hhHMnl9dbkCLm48Fi+5Y+QidOkHSZLpk3n1PO3KLo7Z8nW12Jj&#10;3H+BYgV6VGGMuVWE/z5P9rCjXM+fGAcjnkVm2yz95wK63DfcC18kxlNa1irwdxTSacydEikvr0Pe&#10;F86CgejiddTol37pl9xyfARzlEkmKd8O9GmGjKSxIfRLbLTN3nTpHcyT95/AfHfr/FtueenKm25Z&#10;CyG+jIYgg9Iu9LHKdwT2vqfccioDfYzwHejSNt8p8D2nwtgQ3pPG+H5vagLxyRhjOcePv4vq8tCj&#10;FiAbR2JWxnwLt+EL+wrtWG8ji/dHN5fxjuPqDHy7ss35chDP2ncM7x+Ki6hntgH/8bGHPuWWE/RR&#10;fGQmq3LNRaFUxj2iJnSuN4w+7h2BD9tbRud+5+0/cktfGr5CPAGduD4PHbm1iHvbcVz3qU+CbUjh&#10;qSm8PzF5YhKHoO/tV8F2tLwONp2D9z/mlkcPog5i5A1hUq5jncPz1YNg8LH42QV/G+A8IYydfnlh&#10;JHM0J8BiGfol7yUTSdhSmzYm0GCMJy+3W8hegA938TpOFDofwbP2Pg55PzJMn3sL/lezH7JtBHDv&#10;MO+9RZbj114HI2DCxLhTyK/jXVKxAd0cOoR3nPt5StnWMunLotSFAN8P081aIKuuEcMaysFhMCq9&#10;dfMrbqkwfBx99QzXVTIty6rQXIEuVnlKkRHD9wETMiqzY/KMZ65cxlh+5x3U1Qpgbj9+Emx7CmdO&#10;QI9WVhB3vPEG9Cg48HG3jA5jvIfruOe1l7/llltbkFGhAd2JxBEjBkahI489BvYqhdOTsNlZxgJV&#10;MgjubEM3t+vw6+0KnrWaw7OGJqDLzQJk5q9Ah9JyYpqcftRCmjYukkB7yqsoSZLtW6IfWeU6Xs8B&#10;1KkRxhgM1yC7Ok9nazAu6FzjiXA+sLmWWOYJTx7DPmOnpVtgbdrZRHtLPPVr8tOQ++PPY9ztJ5vl&#10;YKw9ryRt9O0Ox96lW5BRjkyLdb57tziOPN/Cgi6EuZ6ZE7ZKslkZfIcaC8ncqNoGGckpZI6Fe0ej&#10;jKcWUAc/9WqZjGqpXtT/Q4+D0frWEsbE6afBYjlic25sIUr27rUlXFsje6HJmX/pMvqlRubnz//p&#10;77plxQf/v8h7WdwP4EOVffGh9h6IB5982i3v4+kYE9w3US5AjwpzeMZ/+tYfu+XJJ3nCRZB2OQd7&#10;bpuQld+EHPwd7XA4P0QimD8syjfAGTvkxzV1MvQ1yfAlPlOtiPG+MA/bs0Um48fOYC3h138FjIQK&#10;EepFmXuEtrYxt8YzYEibW4S/cv0GGGFzOazJDfZCJmdO455bfE/ew9Mne+M0Qi3YZCFvmLAN/+lf&#10;/ke3nL8F+7XLE8eEAbtIdfLVUKeQie9DDNJl7uhcf6nRcbK4OGhwQ0x6D2T4zFNgYT0yAbu8y/6a&#10;q8HODU9Apukg7jnUBzttGdB1BYen3tnsD9krkx6AjYhHaNt5Et/GDBTore9DhlfzKI9wH8bNS5Dl&#10;9VuoSySEsaBQyqOt1EQNDQ0NDQ0NDQ0NDQ0NDQ0NDQ0NDQ0NDQ0NDQ0NDQ0NDQ0NDQ0NjQ8Oxr/6&#10;v/6Wu9VSsrSa3L0aZnbKGrPUz1/GTrhUBd+PH8Vu/UAE1xncGVusYFdhI4DdkWZHtmqcu01tHtDu&#10;ZTOxrHcxq4V4rrxkwkimiWTEGNzdKhk1ncxquQJ2lMoO3UwGO/6EhU0yTMPMRglGsZuwwdyLZgE7&#10;HIVZrVDBZ2EbUzCZ1b1Twa7BIPf+9aZQjwZ3NlbJbmAxYyNKpi/JYBbZSzsrRfxeIUxmuu7+kUwZ&#10;bw+qpNEyzU4yFb0MXzIVeFm2srO+BWFW8zL2uCs1wXN/B3sgu4NHsAtSmNVCPdgtnHewczS/it2R&#10;k4PYaSrn1nLztIsSM/GEQWJpmTteF3hOdpk741lP2ZksLBTC/lZjBkeBu2AD3AWvEHMgs0QQ9Ysx&#10;s7dkoe9lZ3aM2+6PDmEX52PP4rzwcg/aXaKoknG0P8fdowr5HWTRBEgFVSgwy5PZKRs8u99Phi6D&#10;8g+Tyctmxk+F5277yMDgd/BsF9zJGuDZyex6LztI2A+lj8dHcYb1yF7sJj7yNLL0so3LbtmsQtaF&#10;GvplZdXTHt/8V7HDf3oT8jywH7uMx45jnMf3Y5ewOc5nkinOttGeELOpfA7OgvZxR60vANkr1IoY&#10;O2++ioyfb3/9O25pNlGPQBP3DjqwMUXuqA+xz6MmPsuYDTkow7Q1CjHqXIxjM0qmjkQK9e2hbFL7&#10;kIXilx3bzByXZ/iFpWMHunJ2CVlJClsNZDfYFvTdz2ygODPA6gXUZ3oEWQSnHv01t4wF8SzUWuk2&#10;t0VLviSzXlzQRnoZLLxolax633kZ2SejfshqOsl2Mht8m7v3F5gNtriLc8/VvmuFCs9DVxjdg2c0&#10;mTkq7JPhOPqQyUS+W1toZ7SBPm06KJfWsFs9wDP7M6O0tR0pv0kTNuPEIGzIJx5Bxm68B7vWmbDg&#10;ZZ9KNq1kyPlNjFWHDIbtrMgO46KhoaGh8YHB8yfpq3rsDiw70Z3BLp8/CPw0suT/vOBJQVghPLbU&#10;1vy+jbn0d/4jMt3KZLBKJ9C+hrC60veReMZq4q7iH5v0Y2Qu7yA39vpBGIj9km3LSVe6UhgyTPpU&#10;Tda8KizNvI/EWMLgEL4L+2mjzvmbjCTi6hxnHPnCp5F5bJBlhKS6LQcAz5LYr0H9K9Xa2WphZpJF&#10;Y3huOAwZBCULn3AYQ3jMagKbDaY8JPu4k41KeshjvGAG6AqzVl/57tfdcn4Fn/PMUG4G8Hth/mo5&#10;MijpwxbIDqNQoxMUpu8qMbWfmeMhG75ejf5XYgjZtA9/CBnYP/s8MuE9Vt4wam0zy1JB+kxia4kp&#10;TFKutVsMNCVGpXA8pgLeZ3UZGf7S572D6D8XjN088Bphx5O4PRaTmAfPsJnlGiA7jbA+WOwFXA3s&#10;5NH3c0tgrGgyznroKLLrg2ynQPpU4n9h5RBG5m6b9X7otmfdds6QmtJnFSWq19ivHTbTZuarMF4V&#10;coijElzT2NwGY9w245HBQTDHCWtVMY942mB8nWaM7pCZuRMeUw1+6ltcg+yubqEv/WTX76Gunj6A&#10;jFi7SzZiH9bXkKE9Nzfnlgo9acQjBw8jq7mTQVDhvcxQd/79z9IPf1Z4LCOUv8xp8rnzmW0GGHz3&#10;w9gCBd3t835HQyzrMwrCEHPrFuLK7Db6ssF7TE6BLUPYAsPeWgdkJuw6AmHZ85gixb610FY53Nti&#10;wOWxsKEqvt081gpyObCg+Bhnjo0ge9rkmoT0W2cmvLAzCMNNmPMHRdGSBUueOOCLSqVgp6pcS3nn&#10;7QtuOTCIsTy9nwxzLQgz/fVLiGu3mbl/+CCYOjMxxPuXr2PdspzFeHrsNGxlsA/6mctiPPnI8hDs&#10;YAWNkHksbKBe25sYJyUbn2Ncx0vGEMOGhRXfRn+sMMP6rVtYO6jH8Nlv4FkDKcx9CqdGsWYWF6Z3&#10;QpirxP4K3qN3wqJFXW6U8VlOmFDI9IOFQdZNfXJyhYDrGL4A2vfu21inuXYdDCaPPPKIW05PQwdk&#10;sliaBaOBwlWyN0xOYO0pmcRaQC9Lsb/bu/BrbjCjPBJFXbauYwxU/VjLevzpZ92yJwR9VLh+jQwk&#10;RdjEzSz0LcW1ktIqvk/5MV6iJp45Tzt34kmwuI7eh0z425tgE4iR0ehApq0D0Sjs8vUrYAkQX2lq&#10;CjKIR6DbNuVep58TDbEuZNEs0I4kOM/GPdqgVn9QbWQQNvkMU9RJxgv73GMPE3BgtecdXkAf0YU4&#10;XBy3VTLul+mXZMawHlaVkyqauEc8jvnTknUYeTb9F2gnwCe8BwEZ+ITUU3AvG+p9TzvoQi6lrORj&#10;nuv9ca7jqxGjIPO6QPpHbL7YKId+Zqds5btb17FWdi4HWaXJKDRKXyfCa5L0P9NhrinSfwtxHm2S&#10;8mZlBuxVCtdvYd17aApz7LGD0KugrPJ6vir0ZZPsLVL/eBz2Ihml3eC8It3tolu+dxf3nytkXhX8&#10;UIa1js+2+PG85F76I35mLge7K7GQ+Jt9GcwB74d73duD1Is/8+Z99pcX2lGXrBzso0KODKJOGn68&#10;vL/yTo/gPS2ZAzgfdY45BXmEV9NO2XXLkT+SeExkk7MwT6wtwP6GOZ9GyP7UNw42zQoZZgq7uO4E&#10;mUoVGlS6IE9XWSF7y+1l2ONTzyE+yc6DtebmNbBTJ47AR3yQLLwSY4kvH+gYwx6THefgEuc9m2NO&#10;IglhjrIZFzuMW6q8gfhISbKgit/sog49EYbYuVX4xSPjmJP605hH6zuQWYHsNG/PYC47chAMcmND&#10;eNcQptCtjlNzmvyuXsZ4vnwL6/lr6/BXgjWwMT3/AtbJfWRUkTg/6se96huYm1fJdrbN2FzhlgU7&#10;lSILXXEefeurw1b2jcF+jY/A9jtb6Kdzr6EuM3y/F+M7BZOs4BYu95UjbbagWD/kOD0IX+gY2b8H&#10;k5g/hJU2xDjHi/hEP0V55TP1r1bh+6QWXvnT/69bnr0GGa3wXbSP74nqQfgIqTE8K7cDHRkchn6Z&#10;YfTH4CDkkiYzVl8YfoLCxBD8lvE0/LGwCRk1Q5DrxjX4Olsl2PB6Hjpy4wr8mStriP+b9Bv2Tj/p&#10;lk8+/1G3VJjiaUTx1n8Km0t4x/7O2e+5ZYEn7Dz70Z93y36yolr0yySs9POkMoPsQjbjZauDZdek&#10;dXAaKEnI79kQvk7yxC+nTzX5EPHvPWZ53lq6ScEoYhzkl6D/Nxm7+vfANkyNwXZ4bwIDGF8l1qle&#10;xvjamH3HLe067j5Cn1GhznfiDk+Pik8/45YJWcQqQHcLDTy7SL0pkWnd14TGbZfRrkgaOr9wC+8g&#10;Fco1+IfHz8AvH52EXsyu4F1uOAY7NNLDd54Ofr/BuODdc7Brf/wVtGN+C+//Tj/9M275D/7ac26p&#10;MPvOv3XLF19Dn29WMG4qZBQKJyH3ILvcoH8zOoY6bFXQ7n3++93y4ANgMmx6I6v1/yYkXqZf7+xC&#10;z6w8ma34Hjzpx++ubyOOL1VhzwZoU+V0AzsOG7R3CmNEwU8GeIssYb1cT1lcQJ9m6fP0D2COC5K1&#10;uEE7HOQk3uS8KWtCMo8qBDmJ1sjsKKxlzSZ+u0wWw+1N2EK7CFlZUTyj/ynEjwcfwPgf4r6GKcbV&#10;Cvv6MCarO9CbK9fR51myytXJdCWnS3in/PGdqZxYUHQwFoP8nYwXg3JR8NMem0HUT9hOmzzda5c6&#10;2m9iHhl2YL8WF2BjGmQwvcQ4+a/+baydHu4YlXKqQlT2dlDe5RzGUYPv4t9+CzH257/6r91yp4rP&#10;uRgYCzMOdL1A9upDz7WZ+37z7/6WW06TEW2L4+DKDdhnx4Gv88Z33nBLfxTtG3kA9S84sNdNrmEb&#10;Mld3nmjBOUbWjwzO63LimDCMNenPyGl5FufB8graPTsDXR8axbz6v/l7/8Ate/ugEwpNXlvIYxz4&#10;eRrbHMf/5atYa+inrsganMkYb5eM3mIzpyf3uGWto+8zEcwnX/jXf+CWr5zFPZtkMYvT1mdLeHYk&#10;AF21TcqI7Zd5U8ZJ5ymNFmM8h+tzsvw4OIk57ec+g/i3P4LP3/zun7plJY12HzkFGzvYg+v7Bxkj&#10;cf+Mguz3kFMYSzw1sm8IMhE2xJANnza3hj69cg6s0vNVxD0DI7B7P/gmfMGNTc7lTVynYDZhnzjE&#10;NDQ0NDQ0NDQ0NDQ0NDQ0NDQ0NDQ0NDQ0NDQ0NDQ0NDQ0NDQ0NDQ+OBj/5n/637p79BxuDa3x7Nd4&#10;GLslSzyb9J3rZGdawm7OkSmcL98/jCwDi9nfhTJ2MMoWbslOUmDynM9gJqhkjPiYTSxZ8/I5JGfX&#10;M5NGsusFkuVV5a7KTma1fB67HGtkz+rtRRaNMBHIPj1hSvOHsBtSzn5tlvG7WAI7SyVT/m7Mattl&#10;yET+1s2sVmb2vM1s0FgaO/ubTGvvzvAtCZVRCzGe/So7eSWDVXZUBmQ3rWRJUnayU1nu6WUjsZSM&#10;coUQswPlt7JrMxNHOwZ7mHHILOko628mseuzwB3O20vYKTs1hgyUBHcA55l5olDlbs/FFezyvn6d&#10;ZydnsQvXT5Ysaafs3JRscGGOsHim+g53UUc6ztON8FzgGM/FNiPoQznLt57HbvsjA2jXNDOs9n4Y&#10;mZZrbI+fu3dTBq4vl6BLChFm4ArRwBbrcfEasssXryIr1V/hLu8Sd2CzfUHK3CHrQTKBz7sdZ/QX&#10;yFTlMIvGZJ8azCCtU4frDe5qTaOeU8cfdcvYBJ516AH0U9xE1kfDQfvqZXyvsPUKMkXOcJe0/QTu&#10;EelFHzZstEPO2bcq0IVACNkDNQvtDoVxfr2fmTSSGaxgG2ijnxklX/kisgqWr2E3e28QWQXJIHbS&#10;JpiLEWH2Y4wZKVGWkQTqH0m0x32cYy8ibA3s4/b4gI43uZtd1UbBpOlpp5ygqPBnX3npi/ifFla3&#10;cGZ1wgcdjnH7/EYWti/VhzPfhdWgP4ash6MHT7nlxAjYxUxhjqBud5AdetWQXdmNIvTk1hX009ol&#10;2OND/djJvJ/ZaYEpZBE4tBd1nuH91vlX3HJ2BdcHepCNoNC3F7atWIPd2dqA3qWSzPYoQhi5XXw/&#10;v44y0MTu+0YFdczbuD5KWxpob8Ru2UL04UAf+udjh5Bl8vijH3bLJm2lzQyeYBP1Z4JCqz+g43Lm&#10;t2Q8/tDMRw0NDQ2Nnwj2HbmULbvr5WLeic75XiAZ4d5E9wHiv4b5QNhrZGrrFOUMGaJ+7z+AWc3H&#10;2GK4nz5oA5nYVWbfCVuAZJZJnCD+qTBJdDKzSOwg4ZRkBQqrk7ABBMiwJEwsdfZfXbK32dcSN7SE&#10;7xbioytIllmT/rxDRjJh1zh6CP7jxz/zK27pjyOerJHZQxjhpE4SM1Y6MsgNxhdRZm2mmBHeTtu+&#10;E5KxL+xzHsmJBBmUQ+fVDbI0CEOCMJMJ8mSVev0t+IbXrsHPytP/L9fhDJWa6A8mEbbK9ngJ1PH/&#10;NTJVVylXYRruEd+8gXvVyUgcS8PffPojyDZ+7sNPu2WMrOe2sHS0QC/YZ1EGBuN0v4wbypmfPIjO&#10;yPjy4k8GQBtkAIyS1U4hFkM/BCSOJ+qMySUWT6UQTzakX6iYUiVhf/PIN1hHhbkFZD3emrnplrEY&#10;ZHVoGv5wTw98VId9KrF2QG4m+uU5mj86umUiEN12qJdGEGNXiG787A/JYldokOEqTEU3HPjSBmNP&#10;0dmFFcTYZWY/T08ja71ahJ0Isp1JxkS2sG91KLMQ3tUdyH9t7rZb1ncQg1sMhnbJKFWMIAN5qA/x&#10;2GQfxqgwGubIWBTo0OXeQWaseqzX6BexFe11GEDsVTfD2geBbraz7s/vhz/Lb+8GYZRxOvRtcxvs&#10;DFcZ0/UkKSsaiRJpJg8dR6Z1fwbXNjgwAjIgGECK/ZU6yvhRCNDYWw5iVz/1y8/s4CZZDbd2kaWe&#10;y0MnYhH05xhZKvxtTn8X3hzQgsw5gjbbp1gfguriaQ2VVHRjaQ56dfAgGdU6RE5T6QvVwIpVIuvR&#10;Mpmi0v2I++0NsAgkk2inyXjZb2B9YH0Z9iMUx++z+bawQrwmnqI86xiTg1HYK2E9r5Oho1Vz998Q&#10;U5lnZnDv28vILA+lcH2tDnu4s95etzgyBUY4YexKxGE7O9k9FWRKk771bJBM5oQjc/zd7BrlKH4I&#10;VdqzC5sbWBu4ehlZ9oemMEcPDZGNXtgag3jG4iYy6RWWroNVoqcX6xDpDOxT3wDKEJlsAuz15Xmw&#10;cRRz0Me1GubLmSXo06mHwKx2bAy2R2HmLWSCN/jbCNcW+sk+00hDV5MJfF/iaQ2/9zlcN3Ef1rb6&#10;JrFOOb8GXW/W0c8fewTjTKG/D/PHuQuQRYRsrUcPYw1H/KpqFTovOh7geLixgT7f4CDs64NO7U21&#10;197ilL9oHgkWfFHpen6Wj8JyJsyWAjG/0uM2GSgUmvytRdaCqLAtin9GPanzJjHxFMgCIYxdDv9e&#10;JwNbKAwZK4gFIHmu6mQXQcribsyVnRDbKpDfda5ViyMoLVvfhH2q008ek8x+npggEF03KEV5ljds&#10;yB5yN59xYxHrpoVVrOkKw7BBBqxKA7IKk42nj+w8FmUrp7aE6PturGC+Vbh1EwwD/ZPQpxOHMU5M&#10;ylnaWStibXFjF2vXIa5nJpPQT3n30c1g6oJNap9ScHf5f5B4b9/e+VkYS+85r3aogNxKXDh5jyLz&#10;RoQ+oPim23y3IGNT2PS6ffj3wz11lhVrUkeD3WyVhLC8GfTPOhGQseg1DIVA/iwikFhcYvCgjE3p&#10;6A68p94cCCWysuyQsdfsgUyScehqnGyovgrqXeO7qy36L3W2d7wHvqCCQUYok3pW34FNn1nFHL3v&#10;KOa4C+/Cli4vI2Z48uNgD8vQN/HmJfavjAEF1K4F2p/lLfjDcztgBblvEmxOPTHO0bxXjUwza/Rx&#10;/XzWKBlWZT5SsGnJDM6heeqPTX2Jp9jmHfjg165hDtsiE8sDpzC/JBn2kNjT1/TowlvfkWXm+gxO&#10;tLm9/ppbNn3wvwb2/iW3PDEKexBj/bIl+Iplnh40QD8/zP7Yvo74U2F5Ae/WLmxD/tE03q8cHgeL&#10;47596A+H7/miZDW68aefd8uLG2hXdhRzr8w3gRXoTjgE26PgT+Fvdhjl8CGwUw30wR7bfJfTHwPb&#10;TIbDpHsECruOF69wHUAhd/nbbvmd73/FLa/sQv5Njrm6AdlsO5BhIIVnp3gy1IHD8K16Qrj53jjq&#10;8uDBF9zShbCYUQfqDbQ1m8fnV9+AfGNkuNoTZ7tn4DMtbyDuHxiDHkYTD7tlbBS+k8K+CdSrvAH/&#10;5eYVMHcubIH5Ln4A/XT/CehRxmPLgp0LyNwsE744bhSV0/Eu1KCE81tYN1qt4pnBNGQynEAfxihv&#10;8RsNdoCs1xi0B8Ig6+/0PeT5vMfOJp7VrMP3HpjAe6Si2LcinhGhj1spQHZOGWsoMbI3+p0286Ud&#10;xf/bKdRb1kSkzcK06LEDo5q+nRXo/ne/Deb760uQ9WYA9zl8FLqv8PhesH/Fua5ycRX++8IG5mh5&#10;zzr+ANZbppLwK8+//F23vHEJn2eW0D5rAH7kr/7Wr7plnwVbpfDyl7C+9wZeffqC/ZBNiv0RD8B+&#10;JRk7nTyIeiai+Ly5Q1b9J3Bq07EhyOf7X4KPqzDDfohPQ/fqOdjbcBb1NGrQoypZnRbJstmbRixU&#10;X0X/LczDX7HTsDlnnsB7coUQ+75SxLNMsk1eX8Y1vfchXgz7UT9nFx0ja3UNB+OrzvnRG/d8v69Q&#10;53twPxmjGk18XiRT5CqZL+tN3CvKSyUuO/wzsEXTBxnPcY9HkrGgQkTesZNJbXMLtqRGf8riZNTg&#10;5CTxlrCAyskEJpm+ylyXlT0sncydcpKd7DWxPY8dJSSp3hdjDjgYgp3+nf/5/+6W794CC1V+GHPD&#10;Y7/4Gbf85GnYdYVDNvQ7xKVQfw3jYncLurxRgOJ97vc/55arZIRshPG7JmOp4SDG2dwC5tepT7Rt&#10;5S//yq+75Wky+M1fwtia496OSZ5u0LwNvXrjHbzvN4/iGTkHdakW0OIQ1yJDQU78LTQp5yB9OWGy&#10;9tPHaPJEtDDr6bMg/3wOOpIyOKbD8MmPnQCzes8e9Mv8KuZfhTJj0Kkx6Oz2DvzJsxfw7r9ZgzAP&#10;7sf7/HIJ42OZbKgWmS6fffIX3bJZxVgeHMU8o3D5NcTHv///+P+4ZTGF9pUM2JYUx1OJ4yFO+12U&#10;9WdCmC4FMl8pCGuhRR9b1j4PP/kJt/xH//C/d8u5CxijX/r8v3fLnQj0KrMH1x85CZkNTsMWRTsW&#10;ksJUWZkf6mRdzfTBdsiyQ9zAuN9dhX2evfmmW87loX+5PPrv3Muw/cEYnplMwMYqlDahL7ylhoaG&#10;hoaGhoaGhoaGhoaGhoaGhoaGhoaGhoaGhoaGhoaGhoaGhsYHB+Nf/o9/391+Z0vGJTMo5OzURgjf&#10;n+cu1q3LyELr78Pu7z3T2AHXCOC6CncfB+SM7M4dpdzpKlnNkm3i484/YVYzmD0lu1I7WQEUAl3Z&#10;IpUKnplkFrVCkedo17nTOp3G7s8ys+wkg1fY0AyyCAgTm1XCLslYCrsp8xXcL0q5KPhD2AG+XcDO&#10;0Rgz9TM92AUt2WylXexml5SzKP9u87NknDWYdS9sCQrCThZmVodkrXZmsioYwhRFWXYzq3lJO9wZ&#10;3JmtxsQcL+NI/hbiXsZBZiacefgRt0yRrSrHzPEUmdc217BzPEXGK5HpTrXdHmEDu3mLu9bnsKM3&#10;zKxVH9sp1aszGyXInc0h6kaV7AP5BvozwjN+FeS5snNfss1Ntj1Nir/7DyL7YagfumHsgS5XRDfI&#10;BBZroCx3nKXs47gIcPdqkGfUf/8d7E79zh//kVuGa2h7UvqHDbOoZxHusj56EFkfz3zyQ26p8IVv&#10;IyP3zQu4Zz+zUv3UYaPVQwCFZaM/9jNjZs9h7Coe2o9nHzmFneUyNmJBZiy3EDGQZeqnDjvcbV/y&#10;YbwX6sgYKa5Dl8fTP+uW0Rh2KksGZqWEzBMzimwki5lCCo4ffRTxQ59WlvCMiIN6ZqLYKe5nFr4v&#10;jn7yaDUkDZLjyqFdEP1VEGYu0e66A5nEKSvJRpPsrTbrCwofbVKZDBpvrGK3+IVrL7mlglWFTNIG&#10;5GjQ/hi0DY4NeQs7ZSSCZ5d49nLZhqwPHHnSLYf6kfmQX0cWiEKKO6UzYVzbE8O1TWYXhEKQTTAu&#10;GSYUAuvtMNtIbKm0b3YBO5h3au1s6KKBjNFoClKrVNBPuSwyFQybY5IsbWdvIEMjYJB5jefnb1vo&#10;a4fZ7eGOrKggz0CXzJ0TQcjgF34Gu9ATzGqR6ULYN31+fCHnmDsck5IBezeGn/d+o6GhoaHx40Km&#10;R8ne9pgJ7sbccQ/8pHa5Ozv/brhnZv5/QRDf1ktO7ajy7DKyBD//+3/oljazzjJJ+BRVMqsVmelb&#10;ow8uTMTCECX+gSXfd2TCSkxg8asgGQeEWU3cLGEeM5jVVuPcXWMMYjBe8fwzyr6TQSfEzFCbTGhN&#10;xpcm67l/Pxi6P/4ZZJ8Ks1qdTFOSaennfC/MajXczkXAgr8SJquXsOi00zSB9ifWl+gQvwsvVur4&#10;g1wr+t8dk/ooG2HoOPsqmGxfefn7bpkn83KdbCcSEzlCzdxCUBjHyJxWY4avML4YzJiLRVCGGQ9U&#10;4Kb5rDRk99CZM275qU990i37Mu3s4QYzLCMdDGid8GJSYbh6TzPRTolZu1ke8ttMFW5B9CceZ3/I&#10;PSngQgn+s7CCCLNak9n1QWZYeiTIzEQVdmQFi5ni+RyyHH0O9cyEbxonC3OxwpiJ9c70MOZjvT12&#10;KnZ0J0Nkm4UFv/EYX7rskXzfzXYkScIkg/Dtsp/ldwqDCcQKQjhiMYLxmNO5ZiLMatkdrDncdwyM&#10;LCIiuV71DMB2tR/Vig3woUHOCpPs+X4JiurQzdvrYLZaWkRWbbof+jU1jTEbC6HfTOFH6GCdF70h&#10;MXrLxqCUNgsLisiwm1mtW88+CMizfxpzxo98L0+v2u0qknV9lQw+E0OQs9zrwiUwZIRSWGfZdwTy&#10;j8hpAHX03/I8MpVDXJfasweZzZ3mTpjdvHoyk1cYExyf2HSWhEFOE8fGmJb5RFhtOtvt2Qb2oceW&#10;R/Vq0L4Fmb3d5LxT4Fx18QJi08PUs/409MzqWLMSZhSP+In3fvH8ebds+PGHD52GLSxznry9jvk1&#10;nUI8mg4jazhEZrkrN9qM46FByDvUh99YXAM8yjXBAJc2HBJftJnRUc+dbYzVhTms41gNPNvh2mgy&#10;ijUfhaH9ZNEg44VA5huxUxbXJ0zOG6J3JbY/RFlKVTpGpCcjMTtd5JLkhWvZpx3Uu15EA/eOITM8&#10;wH4tV9HndRqbSFju0OoXMtw0Ldw8lsE6sY9xu0MbbpC9sbwJnd3agq3J2ajxuYsYC6EBPPuxR9GP&#10;Cv3s9GgMz6iylU1m2zfqXHcJYlzZZDX99//m99xybRP98PAZMC48cvp+tyyTQaeRgt4pTE3g+Ztb&#10;WPNIcG3TY66UZ9K4R7heI/PQ3CzkcfYyWBOHR6BTD51qs7d5LJ+i3vxYp1jFvcoV0J4CT/mQteEU&#10;14D4Mw+Ox9XW6tMKrllZB2NEfz/Y5zI8OUTNOAph1tvvMVtwvYUQ3/FuDJjrZFfNkaEjGoesMj3I&#10;rpf15R/GntltS4XFTaFE5c1SFnOzYFQ9dRzsfxnvxApIo0YKRoftiXItzgPtYethKLsYDDphlWET&#10;/XIMQxfrnLDUSgdWq3DMdnbB2BBIgXltZwv6p3DpPNYXE2RQevQB6GJKbDs736a/GKR+dcvI8DwA&#10;QVsb5DdUJ882/Lj4s8yb8luZC+Szn06dMN29907d2nxvSOyzvY3x25Ohb8f6bW7CNxzhiS8C8yeW&#10;xL1lKlOVtNsQei3vipa94piLONTZe8hI0O1rC+RTle+6mm0nsDXWoJMSr8gdA6yg9z6I6+QGfQeL&#10;NrVA3+LNK5iTS6xbKAoZy3tAhcNkjWy/hYMt2c1iPjFN2INzl/Eusc72PvH4Q24p75t8ZEHz8d2I&#10;wzVgBWmrrEWLrIoNzM3BKJ4RI9OKyEos4WYO4ygawzhKkCmznBc+G5/vVg73Okj/SeaFN67hPUxw&#10;EIw8abZnfRlzVTkNmf2lQ2hP04EdNGlD2/ahBbbp9Xe/6ZYbu1iDN0O459T9YNWJBuF7zNyEnXAY&#10;79y3D/ZikO8OpMspDhe5t8GydIW2Y/IkGJFGehAblRkTZSn3QTJAVq/jdJzVs2+55W36X0dOHXfL&#10;US4cNAviMbTGXhY27eLc225ZGkU7Ir2oZzIJdubRPrD/DHIu8PFkIY8Rnj6GmNhmxxCoLYPp7bsv&#10;/YFb5k08f3sT/bW7g3ZW2R6H9wqQ2Xr8KObyiQNoxx7WJWyjfQrZPGRSrcF2X7mC9hSWIf8iHa3K&#10;EHTj5z6F9xfpCmyMU0U/9qTR/rM3oFdPH/oZt1RIZzBv3zoHVp+33gHbTmgYfX3qKcwBNoOndBIy&#10;FKMS80OfIiEISXxycfaMjnnfcKBzCzfRp5fW4W8l9sL3PDIBWZAr0Fun8QgiPQZWlJCwep/Gd9ot&#10;VHfR9l2+9+olq26I9s3n2Te3aI0DlGIKJe4PBmGD7A3Yh1ffarMeRck82oyhr8oNjK06P98/AZkl&#10;qZL1HTBGXn0DbE6X3njRLWf5Pm9zBHU9Mk0G8BYS/RgXg3G8iypf4bvPGtq3/zm8Lz5+Bu+JB+qw&#10;C1df+oFbfuPreH+3sIm+3/vwR9zy6BPwJ9/9JtjdFC6+hTaWyJbvZ7wVp12KZKCzTz+NNZxnp+H/&#10;5hbAhrRjoV+TtDU+Mqs3N1AnBWGbv12BLHrIIhkn+1RT6Kl5ktsW/f3hMbQvzHduVa4DXHgHa1rp&#10;SchJYd+DJ92yvg392FmCDxgdhUbVEmhPiP6YsYN7yrwUIlNcncx41SrGn+eXtRDgeo9tQT/m5hEP&#10;L8yjfUG+i/eRUVFO/9rlWuPkh8DW9OQTsJXDsvYVxThU2N6En27VOJYIU97p0sfzTnzjvCKsVWJ2&#10;gxw/dcY5wTBkLWstChIfWwwYDcbg8n2YfZsLYp7ZugxdX7kI3c3uQEZbPH3KnIK+Dg63dXloANfu&#10;P/WgWz46At299I0vuWUzjDn51s1zbjkzj/EcOAg9+43TYOFKMir87GcRO2Uew/0UfuFXcRpGXwF6&#10;dPUsdNom09qDT6FeC2/Dvn31O2BxC02i3ZYfa4XBEPpemFQNsTktBHl6IacJX1DWmupoe4RrUFGW&#10;FcamtRouePA07PPRfWj/6iLWB+a2XnbLaBK6r1Dbha+zugx9y1WhR62Jzi3a/Yb2Li3DPmyTnfYT&#10;H/t5t5yeRFxpBlAnm2yCCv/+X4FRbZ37qXwxtKNKfZeTNkz6/wb1rU6dbs/z+B+b8YqswyjIGrns&#10;CTK5Bj/8OE7e+AyZbK9+D7axUYJNqYQxBhZzKMf3w1+ePAVdGkuiXxXiXJsVn61Ohjs5iVL2bsVM&#10;rGdceQf7Dq7dhPxnspD79hr0a2sJ8+TEfsTFTz/xabdU+OZ/hn1ta4WGhoaGhoaGhoaGhoaGhoaG&#10;hoaGhoaGhoaGhoaGhoaGhoaGhoaGxgcE45/9D3/H3aInzGqSjB7jNkebO18vM/Nt8W0wLPUzA37y&#10;AHbMl4LYIScZs2YN10clpbaFOncPh4VZjbsBHcnSlCwU7uK+F7NaKIDvJctL2NJSzKhRELY1YVZL&#10;pbBrXVilhHlAmNUcPrObWS1OFrQfhVktzl2gaWZeWpRpkVnQ3cxqQu8kTHF1ZrF0MqtJ1rnIQpjV&#10;JANedlH6Rc7c6Sssdd0ZTZIw18msJhk7kvEm8k5FsEM8yXYePMKsiD3YcelEIIuAwf7gTmbJiLeZ&#10;GVPpOH+6UIFc33gDGQu7m9gJ3hfFb0vcESvMUHYNdYt4u4/dwrdThkwbzFhKlfFMhbJkBTPzMkMd&#10;Hotg1+chMqgFU/hspqEb6QzaVWG/+GuQQ28SO9KLQXyvULHRjgTlnWTG3g9msCv1i7/7H9wyStqD&#10;GGXgZ7ZEhDuuDTLDDfZjB+ov/yZ2vSqER5Ft+7ufx87SW28jQ7dPdt8yW1WYMYJkLgs5yG06eua0&#10;W9b6sGt6GEkUvpEUrosX22d2h5jlu8wMq2IBO2FnmMn/9mvIskla0IUXnvvLbjl1BNk6NtM6/Mx4&#10;uO1HFkHA197p76tjJ/VAHDvzm0VkZfkbsCEDA6igxexa2UrbZrMAPHsg3dHulvb/sw/r7LOQpD1L&#10;yUIyd4rMArmwgszqi8so7U1mNPnbO7BDfoxPg2dUyzH5tTI+15m9OhzE+KkPQzeCFfRLeQEPPTKC&#10;s6+nJ9D+Bs9NV+hj9kLvOMoax1KY2SveRn35SJFJ8/3CmuD+24KDuvmYRUQz6GIth6y5fA27vaNp&#10;6GTTh763bNpXMgz6mqjT115HRtl6FeOrVoP+ZYvIJLXJ4KAQZTZWjXp/pIHMqo8+8bxbHn4QjIIG&#10;eznAhkiWoGTIiQ68H9i1d4HU50e5i4aGhoaGgviI4muLrZdsI2FNED+1E+KDChvIjwvxYd8PP0q2&#10;//+/Ia63kJ11sjht7iDD6Mt/9GW3zK0gEzYcgLyFqVaY1SSV2iajqsxxDD28eIFuqguJuyTmk6xm&#10;qY/0qRnCfO+QBa1K37Vax/UG2ZBNsj0Ik1Qnc0aY+iAZuxZLYYqenkbW8Mc/g0xyI4bswBpZWT1y&#10;NMk8YyZZoyP7TpjVgnxWqgfxl8QKDWY5mhJTuP+qfuDNKRzvjmRLMTvY6O7wMRU6/qSAJ7SuYemr&#10;wo9evI54+Y3XkZV6ewGM0sUm6lwg64sL+t7+Gnxsq8y+JYNHjRmmtSZqmmBcYxq4rhCA7MwA+u3w&#10;AWQjf/T5F9xS4eghMti6/7ZKZs8azPT3O5Ch6I03nikjj9FbZEbdsHhHYa9WKBU6nMwWIjH4wwHq&#10;224Oup7sQfwlvl+rhe6/Nu9lMt5vPY1lG1592KttBkHWi2NrZh7xTIO6PzqKLNsY7ZbJ9Q7JXJR1&#10;gE7IOOlkDnw/VOmDR8imVyEd4LllxIg1MhgrPH4QMUCQ46LJdQbTY35B/S5cAbvDygayvR8j23mc&#10;zN4BT/6Ug4F2WB22MyCsTBwIFtdApDb08n2+Ldh60yLjcxSxQ5VZrAGuD0ivWMyuVAiFpV/wfIf0&#10;U932WeYGsTntjFHpz59szuhEm1WM7Zc1Edap+3Mnmsz+N2kz5bfdpVx7r3nIZpzpGO/VIauGcRz2&#10;MsXxzJlbiLPm15DBOzyMLOGpSbA0cRnGt7JMxmv2yNAIM6074jBhTjOasDHSeRZtJBPePYiOGF31&#10;bXISE3l0QuaX9jjBb4W9zWNtZDa96N2r55B166c+PnICWfthL51YrKx6Pq41A7AduSbWOC69g3UK&#10;k+wT9z/0uFvubEB267Owv/F+rP0c3AvWgzLZXL72apvNwR+HjQhE8IxaEfc4eQTx794+yDBcZTtp&#10;phqctEpk1V+dw5jtiaL+MqcNj2DMKzih9lqMgtjGILOi4zHUV3wFWQPx9Iz3FFm3ehSFsJ8qcA1B&#10;Xa1Q51xcqdLeCuuZMC/y0h6enBA05Vnov3IJz4jxpAIFEqr5GvQVDM7XIcb9flbU8hi88P3qJnR3&#10;+SZYE5bmsPaQJ/PEI08hK1zh0ADWyja3sM4ww/XShgm7NE52rbFBfC7tYA3qd37337nl7CLWOc6c&#10;AfPFM0991C37+9C+tVWs3yiMjKCv65yn4wnMF954Z6a/5fkMEECNc/m1sxfcMsY10al9YHkIJrCm&#10;qNBkf4he+MkQ4VHfsY/X1jFvZHdRv95e3GOgD2vxwnynaqVgk9FEIbsEG14gg5ARQ72jMfhKQwPC&#10;gIeCS59tf4ZoPwH9WyErh0KVjG9BrqUnkrD5G7uQXQ9PPgmREVZYAkWHu1maZd0vm8caqsLXv4e1&#10;0FId1x7YD3k+9gDYDKIyEGSdjPeWZ3XPM+KzCvArQBhePZvOP7L6rXtggEi9hc3Nm7uCuCCXx1xd&#10;aUDmzXq7PZffBVtQoB9rz4+cxBpogspQ47p+WOYNkVlXLCXMH9Ledk+9F/KLHxfSvs457p7zHX8r&#10;fprIXVjDpD/ELnSje17tBG/twbs3x+AWWX63dzBeJNbw4pufWBItCKMF+0MYV0T80gveKxDaCRfs&#10;s0YQfxQ98q5hKe9qPBl0yaJCG397CUwf67m2/Ur14p3Y8DBY/Xrpu0V4d2FYszhmA2yODIR3z7/m&#10;lteugzFqfBh2ItmPdyjrhfb8cvBBsBuOmrApETEetIX5FdjhVy/B/vbswZz38DH0i4z3QPfY7Xh/&#10;VGGkFeHpKybfC7UmHLewyEjSJIN0tYKGzC2B+Yuhk+/IUZwq0yDj5Nk38G5FoRaBnfow359s3wSD&#10;zw3KN0mm0VgJdQkw1ksfxFyRzuDvdgj3LtKKOlbbHt+4Dj9kbQd2ebAXRmVqFAxREcYKlxdwUs16&#10;Fr87cxjz4ATZj0SbjADqcMeg4DtLW96dReEP2ja+f/PqS26Zo29+YBrtnUiiLpuvf8MtcwPwU8an&#10;0L9xGZPUGYXNW/Bx3nwTzD2rMYy9ehgySaXgs470w04PJCDj3W20S1jeDx3AM3r5Ps2oY85TuHXp&#10;TbdcLeNZOT/m//kF+GXbG5BvdguyGO6B79A/hpvHUtC3k4fBcpZowI+obKMvFOZXwTKzuIr3WNUK&#10;9HvvJObYUB5jy+IaQ98evBMdYByZiULfsuuQ8XoBdXrkIx92S4VSDvb/3Cvfdcv1LNoxdQa2f3IM&#10;Y9QpIv6qh8FUFougvhmycAcN6JfljRfKrMPECAPh9avfdkthmyr24l7Te3AK0wG+z29fi9/VOI6y&#10;fC8boP8Tp2+rYNpoj8E+swOwOWtbmPczfL/a8x52SciqSP85znfyG1e/6pavvIU1MIUermXYjE7t&#10;MvzFOQu+6WAfGKGeOoiYIeJA/y6/hfeQKfq2a1vo13IZ824+1vZflvPQm41tjKE9kxhjxw7Ado4N&#10;oX5WCPoWT+P7IJnlvvldlP4gdH3PgafccmcX8dt3P/tZt1SIxnDvjIE+Flbaoo+xxjTu/Yt/92+5&#10;5UfGMG4iXOvK8gVecQHPvJ1D/FPjSWQKW/PQ5fkVjLFYL+KZcC/GXjWIew2QTXBjF6WfJ6kle1GX&#10;MZ4WULsKmV1eJitUC6mHoD/5ZchOmOzDg5gn8lXIMkQbGSIjX5XzZoz2QVAn63ZnrNfgaX0LZFTb&#10;2MBaTlDilCb9ThP1rFYx3vNkspx4BuPnr/4K7FtzFXtZsqW2rGQ/SMlC/b19KxwvFk+LEhZAm3OT&#10;Q3bwGudRsfAOn13hO+JACH9XkHncT6MXROELcK3GT0rlXZrX4k20/9ZF9NetTYw322HkzLhsaBA6&#10;pZAxYNPtI+jzM4cwLm6/in0XZg/aZZP9e/4a9Mg6Cua05z6Fk9P2JFCJL/27f+uWDz3TjsM+8Tz2&#10;KmToi9sN2KGvfgU+g5FGm8++9sdu2Yig74+RyXp3A+PCjsCm1iPo86CcrNZCkH5jOACdTUfhJ8dN&#10;2PKgAVu5tobxnitgbB48iLi+dy/nHx/+HmxCd2MpjJ9Gud0vC1dQv1vztBH0JQb7EWNskQ3s4gWM&#10;g7VV+DMnTp5yy1/5FeyJEF+3lycRfPZ/+uduqXD+IubzJoaWz59Hn4fijGnp9weoZw0D+mPYsPly&#10;b2HEvRvE55ZT5kTfmlMYB888iT7OkPm1sA3W7zxPiltdx/UWY/OBg7DrDz2A6xX6OM4TIfRVuYR2&#10;CCOc7FuKBNCub37pJbc8+xbXLwvo6wBj1Bhf+D/5YaxVm742Y++FlzDe296GhoaGhoaGhoaGhoaG&#10;hoaGhoaGhoaGhoaGhoaGhoaGhoaGhoaGhsYHBON//j/9dXdLW4S7OX1x7HSTjL46d/htWdjhd+5t&#10;7MyMV7Dbbh+zPGODyPLakZ2zNWRwRTtSNUPcbVpnRpJkXnKjfnvXoGR5MEPGy75hKd/LDkJheUiQ&#10;PU2hUODuU+7i7mYmi/qxI1D+HpFd4bxngVli8Th3DnJncDgse2db9eHu2+I2doZKe+LMZhHU8tix&#10;6GX0MPNPMnskq6BaxjOa3FGvINlzTWawClOcnzsr25nlgNOVdSNMBALZZSlnLStYJdTP5M78IM/N&#10;DzFlt587sSeGsEt1fBIsXDsN3Ds6iL83uPs4zd2Wdhl/z3s5Qj7fYgF6cfUyMg79zHrykQ3NdJBB&#10;6jTQXskGrfFjFT/z+ZlZa/EM/7owR7UQc9APMepwjOeAp3pQr72TyHwJkJYqzrN4JyahywWyHvjJ&#10;xBBiKRnZCk1mQQWZAS8sdC+tgZHrT377i26ZKLJdfvSbYUK/esmKlmQqQ3ocuvv838QOaIVAGjul&#10;t5aws/eNLyJreJxn1cfD2N0aIjNBmOeDh0Pop2g/6m2zHzfLYAmbOkIdL1CoLQz0gcXt7GXssn39&#10;xlfccu4CdgJnmIEU6YE+xo8+7Jb3H8JO67392MFdjePeDQvXBSPYPa1g+bB72yBDVyiI7KbCAtp3&#10;ZPhpt7Rj1HELMpWzrPFt6zo8oqUULNE8F2Xutg8wGyvMrKYGM5INMquZDeokRfAGmSPfvIFznGNV&#10;ZPTUg+jPEHdwuyjhXhEO3CSzZLMxjIOZz2Nn+TTPrPZzt3GaejmUwI7rh54Dq5hxAtkJzSjaqyB5&#10;BZKMIknNPy7ErokN8pJbWhD7my9ip3iuhN3ntokdzaEYdmD3ORg/ZgJ9fu0GbOwPmJW2yrGwW8aY&#10;bGzjeoUkO63uxzXBOurx4BR2pf/SC9iV7hMZBKS32bkc923aB0CyKRXuln3poqOtLlAVXyMAmxG0&#10;MG4cysZiCq1Jnalx3lIIU+m8LDmynQgMobrzqoJ7OF37wn/C7tTQ0ND4wCHzRpO2sVSC/b59DX5C&#10;PAzbOMqM6zgzZhVsYQciFUEnu9dPG6zmezLxDfpX3txwj4ykNjHBnZXsnF/kN91Mz++X/X9X8JYO&#10;M0uFbUehkIMv/pU/Rkbo1jKY1fw2/K9qCZljtRLnIT5S4oCml+mPP0hMYnU8Q37jjyBbSzL3w2Q7&#10;CIfQb8JKFWD/lZldWyXlSojsztJuibFM+t0K3vNZP4m/IvSXD0zB93v+k7/gloEEsr8lQdThM4Tl&#10;TOK1ekc/NumvJxPwh+PC9CYsNIwXhUnNpmyku4QNTGQpf6BKuRBGC48dUB4visevG7xK/M0os9N2&#10;luBfvvwtZKvfvoUs0SKz3xWyUTS6WUQcGCRTh8i9Sb3zs6IRB3IWEisnjko16M80DMhjfApZyQof&#10;/cQn3fK+Y5KZj3qaXUy8Dv1kiwx2Np8prNkC24bshR3cxzq54HclxrMyThJktC7ye9Eb6ScZF+Kr&#10;ynXCCMYn3RVir9pjEZ/zBcSZW2TjEaaJGJllDLZcGHICZJpTkPUFk8zpUi/JXBRGDBKxeOyTS3Xo&#10;eHkXmc1+skw7DcTATgP3VTi4H9mmhoFYQsZNjKwUFf72nStguJhfQTuO3Qf/eXgQ8VeS6xMRdlPg&#10;Di0WUK7uv22Iqesin/YYfzyREjKm22x2nbjzuXU+M0g9kjhMHkJV9+okWuZl+t/tET8EnbZbQT57&#10;MdA9IDrUCblGVhkKJWahk/UwReYrk3okLDzdkFhW9ExB5CdtlSUbMTW1Iubci2Qe2yGTyrGTj7ll&#10;fwZ2PESWRJtzRcNEvBboCJqEOaVhSoR5J4QZxmQPiKTaesTKsf5Nro3Mkx1CoUmbMdmP7Gd5ukP2&#10;T49AifFwuYb2vfrmi245OQ72x/0TYBPwDHNHt5AA0lMLixHz7TmwCZTJKDE0iGzgRBj9E4vh4QER&#10;BOO4ixxXG9uw0woG2U1shLO+PjIT7DsFBoxgBpWICgsA9WaNWcbn5pitzn595gTWzWJsiO1J1+e7&#10;uYU+y1VwzeombMYAGS8ePIC1KTa7JRL0g801qQCVZoMLZVXOP/08XUAh6q2gwEZvbcAmVnfhUwzs&#10;h9wjjGktyn2XmfOJMPQpxPbs5PB9XgTUQjMBOa/PYX7rj8C+HtqDtot7Ygdh17ZrGEff/D7WlW2e&#10;zDExivssZyGXkUnYOYUHDqFPz7/yn91yaQ2sFL4o+ufjT4I5JRtFP1y7hnWIxde+5ZYO2WzMDOq0&#10;9/RDbrnvGGVMn0NhfRFtm9xDRqEY6icnJbQagpKUcsLeuFuBrfdVoOO9fVyb5vqfz26v9XiGl9nl&#10;lthn/pTToq9KJk6Zg4WhVFDj2rCwc5LQ08VWFnqVjsNWRPjIJm24xe99QfqE7r9q/OOZIbHIck+y&#10;H9bJWKIQIDtFk8y7YX5u/Qgl7ZycYiJStjke/N54wNPFXt+6Bh9Y4ZsvYV0yMYY129Qw+vyx+7F+&#10;Ocz6B2TQyaTFokE2R4PvJZoc40F+pklycWsNujezhrXAB/bxBAiKiu6yr0q7K8yDATIZObSDdf7O&#10;IitProT5X+Hsm2fdMjUGXTzzwANuGWF9hThKdKE7hrIoO2E/lj+LJBXarF4o6pyzRE8Ecu171go/&#10;QEgfd8dO71eHtt8BwXbfQ/y1jQ3MSeJfDgwgtpB7dl/XedpMN+Nek8xd3e+mBHKv7rp116kpBrAF&#10;eZckvt6Pi2IRrCFXL3zTLStyskwLa034k0cOg4H3YBqfw6x+nf5KiHokCreThY5enycTNJl8HjiK&#10;WKJZh/2+TOZohUeefNYtY34OEAFls3QDa+kXZvFOYOooWLSOjOJ9RZMTiym+obzj6lj8lvgqLH4k&#10;5buwib5epe05MQb/3snCt/j+i1ijtnrQ8OlT8E2yWbRv5SbqpjC5/xNueXofxmRxA/PFxhbmyYmj&#10;PAGGNlH8GyGwFRO5soV5aXYD/bOwIxbP55tbxvzQ3w87NrkX8Zg/ANntofFOkp1tbJC+HFnrHLJN&#10;2/R7JD71d7Bpiq/pCCswfYbrF192y5UVMMTEyaR0/0mwfwUj8DnyXMfPkCFT+rFJHTFo9xR2lvjO&#10;oIS21skSfP0smFQWyHQ7Rrbc/l7M75M8EmZ3A+3cyOCdyQH6OwEHsle4eAPvlIo53LuXDMQ3r+F9&#10;y/WbqO92hb7eAOr7wINgPwuk0K5HpjEWBpPQAX+HLxzZgN5/+7OYZwKnwULz7FPo880ZtKdKhquB&#10;ffBR/X70S5BrEQ05TUsCmyQYwBQukaVwbh6MfSP9WDMbHIWPEUnj83AfT3qiDucZfDRikOVQGu0U&#10;5m4f31NwSnMR5nv73eVzbpktQJ5VP2TRuwfzTU+aTDjuv61bkTV/ZR5z7zpZndfIyBofJmtzC/vJ&#10;NDjI98G7sxhL87vQ8SBZACO9GJN8PezrreNe5XWM3VgPKn7uMhj0GjyJSYG3aMVfqH+WJw5c3YWs&#10;0oNg5PnwA9DhrQ3YpY0Kfrd/L+buERO6vHkZ7/mu3Aa7ncIy21ipQq79w7AtH/oo2b8MsFBtroKl&#10;0eHpcbUi2r1exDvR+CjWWByeCrZMhrPbtzDeFP7KZ37DLTM7eOabb8L/tTjW+nli3TAb3jsOn7fJ&#10;cb+4gDhleQ51aXC81ek/K+TILFrjmmK5AF+7wffEwVHogMnFNmML/kmxiHtE9+CZk2QonqIv+MUv&#10;fsEtFVa5NpiYwLywn3sDmoy/crSZsfCdc0JNWMSj+L5Wh43i0mPLtqCuCktLGCdrq/DjHa45eWEh&#10;fYUqT3iK+lH/Ak8/2/skZHnmQ4xvuE8hwNMbXKRwz6gFfapyo0Gd84k8zKZRFSZb2RMQoD/c9Mu6&#10;QMe9W/CLI9eC53eg8OYwWVc2aUMqIXwu51DfjfOwKRcvoZ9mOM37SWF6qGNMRmnzFyuQ/9AY+vJQ&#10;L2Thy+PhN2Yh27oD21lh/LllYl6KB2CTUn2wX3/3t37JLRUenAJ7WdiB7auTeeyzv/0v3PLCKnR6&#10;mWtVT/4iGKxPH8aJYptX8X3ZwjNLFuYQI472KgQM2MDRHlyT8ONzbhc20WHMVK1C7tNTsOl7xlCn&#10;QgEsjQP90OF4UuZHyPbmzfb+hFs3Ya/WSWk3fRRMfGtL0NWXvgx2yuVV2KDhaejT/+6/+e/cUuzA&#10;3jHI7PyrYIH+3G//nlsqyJp6kz5OkGvVohNNru1IbGHxtMUK2XdtzqMNC30ujN9CBKhgc29Mk8/i&#10;0PIZ49CPX/r5z7hlrYy2L69hX0mtCZnuUjdyVcghFIPBnphkpVo4/QT2LHBrgy9iYexF6GNEIrh2&#10;JI758V/93zCfXpyDvnlrWyh8k0fQv7/5V/73brk/gjlb4ewr8NHaI0hDQ0NDQ0NDQ0NDQ0NDQ0ND&#10;Q0NDQ0NDQ0NDQ0NDQ0NDQ0NDQ0ND4wOC8f/8737N3UYX5w7wADPjZKdog9kmu2RDu3ETjAr1Nexk&#10;HMlgx2bPOHYflwLYK2fZ2I0Y6WCjMshEZHEnuGSUcFNh61nYxSqZL5Kd0p2lIte1d9Rid2Ens5pk&#10;gkgmvmSxNJghEyKzlexoDJMhQj4Ls1oshp2/Fe7G7WRW8zHDrZLFjlfJ4InyjG6vfjyjXOotOxWd&#10;BtormWb1KmTXKEF2Cim2yWJWmsiIG0q9TJ6W0Fig9DJ9uLtS6iKQXZcKpndP1N8fQBvDUXzO9GC3&#10;955B7FqdOnDILbM8zzk2gN3IQcmG4q5eybAtyTbKFma4K/XGJWQXGCXs6DWE1SEA2TSZSW6Rkcwv&#10;/WNTZ8r4vpLDbtjhjvb0MkslkITstjeQ4dLLvtw3Ne2WBZ7HHghB5w8exa5jyYTzM/MsSHYEh1lI&#10;CsI0EuRO9zD1fGsTfXf5TbQv1cQ9jDD6I5BCHTJhyCwRxj1jw6hDrge7jBWqDeyKPjAOJit/mdkP&#10;UakHM17IYNJRPSCAMdAgi1WRZ3RbAdQxEERGjUKDYzJbRb1Lle+7pVlEfeo8N3yTG97nZvD96RNg&#10;BBjm2dBlZhn7Tez4D3VUyiYzV8DAb3wh2JTKJnZtT/qRHRHuxS79HLO3YmSGa9XS/VfY0iSrFd8C&#10;ksiyvYu29wQwPhJJyJvDxmdwT2+NOvyVC8i8WimCfS5lI4ui3kCdG9x1rBBgdmakCfk/eASZvLc2&#10;cfd3f/cP3fLpg9gFfuxhZK+Ew/h9rAcZDcEJ6KnNnfG1jlTYqAwZGd/MuPrxgXvbHCeS9akQEP0h&#10;GszQbVjYwW/70PY4d/zbCTDiNbib+tU3kPH0ziIyaqo+2M7CejtbzbPx0vfMxh6JYwf80yeg4w8/&#10;+CG3bHDMWeyxIPdVC3PBTwSKtElmNYPtICGGL5mErZVz8xtknFTgBnelQCzli7Y87wTl3fV3uVxD&#10;Q0PjzxtedldXBlg3xG8Uf6fJTJ9ZZgn29WBeHRqAb9imTWnBpK/MZ/ykNk/qLLhb3X/ob+TP96iM&#10;XN99n078uIwDnszl4Sw6mdXKZcxJX/8TMKstzCArs1khCwqZ1QzGZdI/EtdIvCMxk8QcjY4saPlt&#10;QLK6yCQijGrRKPrNixnovxcZZ0lMIdnt8rtwBL5SZ4wk8hdGtSaZBaJR/HZyHFm5z33859wy1IPs&#10;W4vsLwaz6/1MQ5T4p9HRPQHGUQZjpGQv/H4/aSgk3qyT3SBO5mhhxPLA/hA26k4dMMkg1PoSBeUv&#10;bGA25esxdrAf/GRakXhtaxZZYhcvglHj0pVLbqmwWkCmYbcO7mwj2zvACgboG0k/SnaeTb80Gmd2&#10;KNmp7Q5m2D2TyIZ85kNg9T19iuxFRJD+ihDXBbpkJIxQwiBjkvG7rdviuLbqRz/SZBxVKMAnr1Tg&#10;10fI7BePI/aRe/jJpCC6Iizv3jNYNwUZi/Lb97JUoD0W+yefR6zeQ7slne6nTFv/xxLXdULk7T2j&#10;Y21DQdq7vIzYZyWLDPEEx0UmwXiL/qbEZQqjo4xJyUa+S3a9A3sQQ9SYJXz5BuKzazPIHB8cRuwU&#10;iyA2zJAtYGIM94uQUaoTVPNWKfJEW4WFUiBsDQazObsh4757zeFO4DfCCih+fLcdFnZ5PLF1Tz5b&#10;iIi8VNM/A7rrI+tEok/ddvxudt2b/6hfK5z/slmsYzhkLhjsR9ZqfxKlwXY6ZL6QERjg90WukShU&#10;uaYhSdxRrislqWZB6q6Vg+2/wGxgg0zeo5OII/uSGE8BLyKGUO0OuiCRr8O4RQishQ2oDcqOv2uy&#10;TiUZo7T9TdrUxdtthhWDa4WTk2DNjFHvbfKCsau9SE5s5+I8MqvH9iBjOUBmuJZiukVnd3q6K8wi&#10;1N1iGbHq2gbWhSJhzAVDPBUgSNawRhMx6qtLiPeL82AqePIo1jMUEkGMncU13CtD9tgkWUHlZIUy&#10;1xiaVdThAhnwFpbRnkwGbDanTzzplnVOXisdLG7zG4iVabp9pSJsfiyAax+6D6wN/WRBUSPK/Zfz&#10;4ewqdOPGLO65bwIMB0cm2tn2vgZ01UeGuxLZAYM86SEUQiw+u461nZkFtLuf9d9/ALIMCt071+hm&#10;zr3rlgpVniSQ3Ivnb9vo8ynWZyDEemfBVvWNV2DPbmQxQgYz6OuJcWT237qBTOxYjP5lCy88Bzmu&#10;XQUT37tvvuSWI5NgbUkNw/ZdWCKLiAWdSFtgmigtwpcq0G/IHILPMTp1xi3HuE6okN1CGw8dRiZ5&#10;Jo2+N2jXSgW0N8a5TMiqKmReEdZ2M4h21Tlv+jvWROX/ypRnmaahv3OtuQMFMi2qEaUQJOOnrHln&#10;s9CFaG+772NJ6HKKa9Qh8e04qLI88aLM9abhPshb7IVXk4Zch7/YQifUgiPsZBzh4q/I/KL+0v63&#10;DVnD9uZV/sChzb389ituqXD2NvQlz5NQajHMf6eOou8eIbNHROZv1lPmXG96Z7mzi3WoEk9O2aQc&#10;FC4vwffeqWOcPH3/U265bwSyWZiHHZb12PFB2IeWcXELj+EOYmjFThh/u2R3VbhMZjV/Bn118lGw&#10;/KXQPF+Ta1AmGZOarLfIVnx38UMFjvSvAt8vlPkOo2Vw3ULeV3jvVyj3e8WE3axhP010z9VSB/m+&#10;8+/d8/S9/BAZD9LOO97ddKD72Z2Qv93NN1CQv4tvKHGO/F6eLXX03te0IH7Ie33WPxuqRfi0t2kP&#10;8w3MbQqhIbCXTU+DuSJFfZFwJluA3gt9bm8cNn7uGuJ7PynYMhmMM2HEvnITcUzLMKNsIb0ffoi1&#10;i/HSl8DfTLLkrMxgjrtMtqZjD6BOBwYxN8P6KV2HrALCYtNBJ1il/BzShawtYx6ZvYWxuvcM4pu9&#10;aa6xc8DcugxmKScOWZVNvBPaJLtos0pfo4WT9+OUj/40vgvQ95Y+DsXha9M8tfoPZSkH22GQgTRL&#10;BqaFeTCszKzhnYLC3C5kFRuCr/P4KZTRIqRgUHaHRzD3eiddCZMnh2CQcaghTKti71poGpiTSEDm&#10;K++iftlt1EOuifI9WWYA73JLNdwzFqbc6Zj6ZT0HKt56OEsFPiPHGPbKbejPlVfxbiAwApntI3Ok&#10;kYI+neiDHJI+6OHWOvqz14Cfs7gFJjOFhQLYWs0U2DQf2A8/4MJX/sgtd6mTlxnjLaShd0P9eF/Z&#10;N4j3FocOoA57+skclW6Pv6UbeN4Xvg2Wwjj9rpNkvo4zIBnvRR8LC1KMJ8Lgr0p3+T8st5fn8T8t&#10;vHUJp0oJa9PzT+KdR5Tvemd5OlOiD85ggazgpR203x9HvfeMgH1OTvgRP2CX7/kUhLU5bFIvqhh7&#10;DZ4UFE2QgdD9V409XGtXoCvri/j9javwk3P01QcOttnaR/aiHhm+R0pSr2aXUd+lTdxjfQt+5TLZ&#10;dvcMoI/D9Idr29R9voB9/BHYB4VaDfsOahWM491d9PHNbYzNnRpsSMhEmcvjmcE42j82ivE1zJPK&#10;jB383abeKfT2wG/MJDCPF0vop0w/9CoaxbiJRXBNtcH1CwftuH4V/be+i7m8ZsPnWsvSryPrq8Iz&#10;z/8ltxyN4jcR+vHNJm0N4zG/g2tkOm9WYds3b8Iv3qnQti6hbsLor1Clnx/jWlud+wo2yaQcIatj&#10;P22+xfUZm7Zm9BD6dWIAf59/De+EX/5um41ugfPH2Ckw22YYn9g16ICs37UmSrdo8JQAk5RMwjga&#10;oI9icuBkNztioznEljUycAfpS8tcKmuesoegyhiw7seYnDqBdnzkY5gLAw3GAR2nsVk9uEe8Rllx&#10;bDZYCnOtnDjQ6V4pBMT35f4XgfhpnoFsodvfEEY18XlMG+O4HkT9rArK8gL6+p034Hfe3kbdInHo&#10;dLKDKbcQhM0we6A/vRn0y4lxjNvV29DpjV3YpfuOI1bf5Ry1XMAYfXTyY27ZKMFeDJyEf61w+CHI&#10;c/Mm4lxhuEzugXBSJuLH73/5JbcMTsJunX78I24ZzUP/QoyhLO53yIfa9isWhK9tcB6Xd/8Vvrdv&#10;cq1jZC/GEbd2+Cwb/kCc73LlFL0A9bG+i+uu32izN4bDXK+oYm56+Quo93fmwURaKaEOVhB69fd+&#10;82+65cP3Y35Z20F7m9yE8Mo3cN0oGb8VkmTNDNKvsslyLKeDOFzDLVegw+triGGvncU68Y7oAk9+&#10;KBv4fdPf1jubJ58EOP/LpojwXqwlPvUhjNXVLdj09U2Ude7ZMrnXwKasbK7FxRlrKSSGcM+D90Fm&#10;YwP4WzSEeyRiuCZQwHj67f8X3mcsbePvPJyu5TRCd3/j74Kd7un7nnPL5hzsu8LXv4j5HU/U0NDQ&#10;0NDQ0NDQ0NDQ0NDQ0NDQ0NDQ0NDQ0NDQ0NDQ0NDQ0NDQ0PgAYfyP//Avu9vnepg9K1nNssvT4Ocd&#10;7vhd46787AwyE/qYyTs0jR12FT93+pGJqSPxymfVsdsuyGxsySjxslO4u9jbYcq/S9az930Q18t1&#10;ZWbMJpPY/akgWTWti91Csrgl8yUoWZ7es3BPYRwrk2ZHmNVkB7Bksbtgtml1B9lZwhYQTmFXquz8&#10;rTB7SzJ7hFmtSSY1i89u8LNTQR0VJOu8gUf5GpJxzAz3Jrf4iqykPV4mT8dOawWRmfxdQbIAApSJ&#10;TdalSAL1TDFzbA+zU48cx/ntO8yyi/VC7n5mBtrMLGtQ5lkymCncvI5duGtz2Pnq1LFT3M+dyZIh&#10;Lmf3Nmz8PeBlc0IQ/gqeZVAvT6axa1cheRJsATMFXLsxi7Ou9/Nc9n37sMN0JQsdDnN3+76DOCe3&#10;SVla3E0d405aOadaoYpuaPUp2ihsctE4ZGTa+D7GzF5fBNc6THPxCJnYrAo74eUr2I2rUM8iK+Xh&#10;g9gJ2z+IM5SbzHO0uddU9lNzU66vxi/8fEiJGfxbzBLdzSHDYWgYu1oVlpZedcvecezajhrI7oiZ&#10;kGE5gWfOrGDH79pbyEB55ilkqTQzkFGDGUoGd3YHJKOxBdvAuAizrXU/7lXdwvc9PPN9aBLnzt/c&#10;wk5lPzOXB+KQaZJsdqIzGyU8S2FzF306x8ye6R5kSRw8jIxFI4S+9TH7Y5fZBl99C7vCq35kQ5lF&#10;7GQuNaEzhSZkptADdfH5dyDXUT8yejfWIaPGVejb3/i5Z90y8jQzRIQ+gMwesuneU6v2kGyNY/6P&#10;sK11sZ/9mUE9857ZkYEl5657v+mCmApu5vaYB2Wrc4326sW3wE539jrOwK5UYfcUxicwtrZpK4s1&#10;6FnYh89jYez8/+Szv+CWo2OYT3wm+tpqonImP/9EYDuafswRa9SB4gI+H55C9oAVxDMlO0mhyYx2&#10;alELFMKPuO9b7K/YaQ0NDY0PEt2ZXJ34YXZIrrX4uwoz+WZuYv4f7kcG89Aos4c65jCZsyS5riNB&#10;+sfC+7XjXuhu3w+zv+Kz3+13ki3/49pu754y4XPK6GxVk37kt77xbbe8dhHZnaVdZCzXK8g+q5EV&#10;RRgVJCaSusmzGmxPU9LAW5A2RqLsH07wMbJVSMwjsYbN+pYYn8gzJLYTJrIY/ehYR7a91ENYjeTZ&#10;EgtNjYFZ7UOfALNaOE12CmZ3+UWhWEevPV7GYqs+zNa0+dsB+rU1C9+vrCJL02GW5MgwsonDQfqR&#10;ZE71MzPTy9TseIZAvvHYHLxvpMS1wgbg3YFZ+TIIGiVkjr32BvxuhRvvgKFmlZnUO3Vmusqz2IcS&#10;NwozXp0+iZd9SCZikbXVEbfYZLrJ9EPuTz79cbd89LEH3VKSMyUbX1w9iekCjI1s6Qf2fZAMEsL0&#10;oyBsdPJbiZ8KOfh8EmMnEvT/exArNZkRLONNGA3uxowhbbwX20d7HKPs/r3IVnxgqWMn22GALDgO&#10;+1b6XO4tvrR83txErJAwkbUaDjEGbCI2KhfxuzIZDBRGyDDoi+BZlQZkEw6Qaomx3OIy4poLl8HW&#10;EEvi+0gYMkwnwVRwaD/6s0aWdMlodsE+CrPPouJTd60V+IS9kSz7IqtuJhC05k4IA5/4zqKBwkho&#10;UFatH7iFqKgw2lP9fImIBFso/iyQ/hDk89A7WacRtopue955neiosAGWGpj3LAs62ahBlvEYbM5Q&#10;P9jZgybiGTFfIoAqx+rtFcSZCtfJXrBTRNuPHUWsdB9tY5TZwwEH4z6/BLtwcQYZsQkyfu0/BOaI&#10;uFSf46hTdnWupbWZlfBHIVbLca0mWwazQp0Z71tkB9jNQ9cPjqN9CWF9I1OWQojsWb1kIPJHkEHt&#10;kB1I4khhxyS5fGt84F622EjqnbBUBtvWtBW+Q5+DPA1ADJU0vVRGfTe30eey/pdOYpxkdzBGc1tY&#10;h0qRhWpwrL2OtFPEtTtktJsYx9iSdTIRrJ9lsYx2Z9cR////2PvPYEuS7DwQDHW1elqLfJn5UmdW&#10;VldWdVVlV1dXd1cLNBq6AYICBDngcmeGszvctaENx2x298eY7a7Z/BnOjHEWhqEmARJEA2yBRsvS&#10;WqbWT2t1tb4RsTfi+07cW7cy0Y3qLoJr61+Zpde7N26E+/Hjx497+PlOzOIYpmwjIYzl7A5ku3wP&#10;/echehR9aOqYF3Z3sM8aMhCxfPYUWEQG+uFvOQ7aVy9DF773OlgcKxX8/dgTT/rl5Dj2ujwY1L1o&#10;h1/P/9fhDtKNTUSZL66DyaBJlpdPnARrVf8gdLzKyO0RMrLpJUR/eygX0bmXlxC5v8s+TLEeD8+C&#10;4aKP+3u3X3/HL9+4CrtW4R7d/DGMo90lyKichW54+MwXf9Evh8KQ7+o1tP30I0/75dXr/8Ev37gO&#10;3ymRwL2OT2F8XH8N+xRNyuOAexDzj8Jmzg3Q5rZhmdDd8SncI5qELTcN6NPeAdoRS0InQmHqKg0a&#10;p9MANRmSXV8Y7I+9AuS/XUDfT6Uhs3Qa9RE9WyRDkcxhg9SJKn3CW7fAaJI8gjp7GJuEf57mnEqr&#10;GjBfbGXhX5a4FzLLcWCx/zjcAv9AhqIwNHpo0N6E+Zu2kvqFjOO2I+AXwX5zF7ucD+7xtA0ySo6b&#10;7G30o4dX3sP+6GIZ47fMDBVHTmJvdG4aezem2HZmzTjKLCGCFtnS+jgXNMuQ/bvvdvZf9wrQazOG&#10;+hQT2Pc+f/4TflnJYv/SZKceOwRah6BVZEUz6XM4spdV7LAG3HoLLIw1+kAnHkM7wpIJgTRGUWFW&#10;o5/i0BcUW2rxXYTAlg5ro8bxKnPrYB9s3Yd8JlmoEb1sYh1fqmOHPyoCn5bPEL/sgT5G15zc6xfK&#10;373t6X2GQJ4ln/9F2vOge0r95P2SQJjVetdlHn4WcvRBn6q8g3cr5S5mtdggxkMyATvGbe+28DDO&#10;byzB9xicwXgf5vsMl+w07Rb7/xr0w7JZjJsDjtUar/ewvQq7U8/h+Y+cgx8TJnvIu2+/7ZcVAzJ5&#10;7HHMaSNx+vV4lNdBKGkfbEl50cYqmUbkfZhszQ6T0Sc2iPlSNCEwT1XUqUwmGZMMOAUyrMRj9L/b&#10;SM5gLhaf1KZ9FjZzU5iq2ZV1rit3+V5liMze0RDuvXHzT/yyWYEf4eHVy9BvZwA25ee+jLmrtgnb&#10;n6d/NUGdrlZhM7bJrNKfhs0foz8XZP/p0kvp6wO+f6w56NMRYcEnRCNlXdMke7ChQ+5miO92yHTn&#10;cPc7HLBRt+VYxLuae3cwj9+6ifcn6STuPs3MW6kw9HC5gnoOz0NHjpNZMsK1VD2Pdt5deM4vPRRb&#10;kN8o1zbRGN4RDPEdSWgDsrvyCt7lXLuH9fQV+inzTyJ7y0Uyq+WW8K5o5Hhnnrzx2vf98u4lvHtb&#10;j6O+xgRYhJ56HH7VhUPYQ9CY2alMNsHEMPSIxHhtoaMdd67B5/DwNtliH370U3557gjYjuo53Oug&#10;iP2Klon+SvVB30xh2Uxgngnp0NMw/ZhqEfq3uo/SQyUEXUwO4to5ykLmYHkNFBCoiz9vY7xsLMHX&#10;sDgmcxXMk3pfR4dGD4N1Ns4zBBYZPO0KdNZyIZt1ZgnYW8UYXrbRzgLrODaIfpkg492JE/AVPeRW&#10;oU9mGfq1U8Y6bCOLdcfSHsbmGkuX2aNSSfztcK5ID8E+zE9Ad0YGwbrlYTSN54s52iuA0Seehn8Z&#10;I6Oay/fezRh9QRc+yO4ixuziIvqr1MLfN+9gPfDeDdhHD+ee+E2/fOQC3u0e7sf8b9exNmiSAVN3&#10;4J/0kdkyu4V7pevon0Ie883GKnTfjMF/9lBjxqYDssY6wizu/9v+nmuHeBzPDokPEYNNr9JfK2cx&#10;TmJV2JGmnK1oY3EZfbkfQj3HR+Fnjg5BPxo1yL1MpngxyLJ+FtamTJJ15TpSWLY9VJlVIsxNKZf2&#10;WOb/9kSKsoV6tbjWK7Ywdn/1l/+6Xz50Cv21tQ37YKdg5zxUuUiLVFG26F/JfC3MajL/y/tIQeCD&#10;0CEL5vZg0xvf3w/4Rec3Ls8OGDpkJsyeVg0yevNF2I+lRehAKoN1Qr6Avz00eW5nYhJ6Mz6AUs6Y&#10;LO1ijXfoEXw+PAkdXrpF/RoHw9V/86v/0C8Xfohn/rN/98/90sNOArpX515Vw4X9mnwS4/fnz2GM&#10;ff/fgaUyNY/x/MnPfNEv3XX4AYkKBlwyjHbvd8k2ZMCGGGQHq5YgLZczfB8z0k3PQ+9TSdQpwvMi&#10;hia+NuRhcY80t4rP721Bpz2cOHvRL6Mk9Xvpf/pDv3xtGXu0y2R+G3kcc8Ff/e3f8kvJnHjoGFhd&#10;t7ext3OYMjc5twHQ3ZYGXW0wa5kwPFqcjYU5vk425pXrnFdfwnq4ugr9vMc5bKHYYYirR/EMm2dj&#10;YhSnM416nHoI/XBvmWz41FHJsNYgA7vdQp0k04pbkVVj+7skrokO4LvxUfgjx+cxz4yPYqxZJfTp&#10;H/8u3mdsH0DuNt8RNDMYo1/7G3/HLw/WMNZvcg73sEGGzgePIAUFBQUFBQUFBQUFBQUFBQUFBQUF&#10;BQUFBQUFBQUFBQUFBQUFBQWFnxHUYTUFBQUFBQUFBQUFBQUFBQUFBQUFBQUFBQUFBQUFBQUFBQUF&#10;BQWFjx36//Df/xc+SVx1F/RrkRAo4RJM+9dwQfdWJy11rgDKv51FUN0NkZ5y4iioVHN1fN8i9WTI&#10;wf0AnI0TqrveNKANpgEQOkRL0v2RYlFKSXkjKTAlxYykE/FQJMWl/KY3DagpqV+EvpF8wkIR3ZsG&#10;VH4ntM4eHNZD0oBKys4QOWCFMrKSBfWdpJ+wSMVqM7UKGQ61GmncTdKMepCUOr1pQA2m2eilzRZZ&#10;Co2lpLSRdt4X7KOwjno1mYoonsKzIwaeOTUEGsFzF0BVXuDv4n2kMC1C5jrpOoukFV1YB1Whh/U7&#10;SA/QyIHu1KF+mWE8w2SqyHqN7XMh9yhT9LSVxC/C/LyPzIQPz4Oa3UNjFuka3luAjuZvgcp2iqk4&#10;j50AVeE+aXP7EqDAnDnD1CmUYY1UrCmmJtVcyNhDhXoSi0FGBlO6xNJIlTBAKlvN4W9Ikd9kWg3p&#10;dKqQts+0QJfzoLv1EK+CNns8BNrGySmk7LFJoy23MoVIVFJ6kL65QrrmV66j/Tb7qy9MXa4L1bem&#10;HZ4CbWO5BspFtw/PtlnvIlNfbG5C12MFjO/jJ6ATRWmmAVlKyiWjXQuBbeCzSAhjyjXR14V19G2y&#10;CBrNQydAQXqLqUf2dkANm3Fw3ZFR0J7qTL1wewuUwB4KebS1VkVag+YudPL0adDtTs8hZaetYSzu&#10;5KB/f/bmD/2y7oCqOFID7amML8eAfDzYNY7JHXw3PwJa0C9+8Zf9cn8NVONjY9TlYVBGG2L3Arrt&#10;D9sUgWTkYfYir5N/KtBstO0Ayg4/uge2sScNkN7zUL2Fv1vkEZb0LBGWlTL669IdUJV+54Uf+aWH&#10;YdLM16mD6weg+bVIhzrIdn7lcdBsz82C6jqRwu8M2gVJxfQXodCXNE2SCkrsXZM0868uQOftZVDg&#10;PvUQ0rYafaBxNiVNahsNHfoSIvW2rlEvJI9OIFcRtACfS5qpv0j9FRQUFD4qulOP9OIntUOwdu15&#10;lalkNtaQPiSdggM2NoI0D5K6w4ekrOHjA0b0nxk+OF/dH/SJKANJix+sKTgXB9/Tr5O/u1PLyG96&#10;5Sl/iyx/rEx7pogP3g144blX/PLdN5GCoLAPun27AZ+tybQmAqlDi6kiAr+FZXedpB0W06vL31Gm&#10;AZVSfmtTRlWmVuultheZyVpF1kEeHK5TZP3U6vEx5qfg2z77C1/zy1gf0ghIajKX/qdU32Y7JQW+&#10;hyplEaJDPDaKNWmFPvUGU+6Fue6anKZvznuY8qyefpQUlx7qdbRdfLWQpLikjIJ0oJI7htXrzayo&#10;S94m+gktpmjysP4m0pa88h5878UsUjvkmE5DcnboVCBJbdFsoW522xPzoItvEtStIyvDhN9bghuj&#10;Jfshi8eeQBqaL33ls34ZYTOi/GnghwaOKb6oN1AHScnvcq3owaJeiYwssQ28Rf4Aa0BJm3n4MHw+&#10;I0K7wd/1oluX5f97+07Qm46yFw/6Xuydhy6L5kOudKibgV3g3wGY51C30C/BuCcaTLfjIZyA/Gzp&#10;W5YG111Sh2wWunzl8vN+mczgmaOjTLOTwNo3ncZ+zBLThhSLnbWeznXsyCBSdQRpwSQ3nfS1gDrQ&#10;a0skPbCM/yCNSBt5prSU7/oTWEMbPXJ2aa/aN2WJe/SmXP0o6LXTvbohkDreD9JmKcPUYcmA5HJf&#10;rNnAPcIh2r6eZ7lMhaVz7bG00kkB+e619/xyfRvj4MIFpho695hfWnh0Z2nBcX/vNtI47HCvauIo&#10;UkqND2OtFJbUz5Lzp40WU1hZ3ONxLXRultcubOOexTL0zCljvR8qQw8PDSFl0ej8cb+MBPsZXbpv&#10;4HkuZWDTATCZRkqXtZKgozY+OCTb4wqlzbrKFhBAYQT2Fj9qNdmX1COdKQglvbbO9no95yHMuaxR&#10;hkxl38/Dwhb2qpb2MIZOn0a6oyMjGFsW18NiLApM39hk3QYHOyk4fTA1kebQ5neGpFa0YAuW7mIO&#10;2F7DM8eZfuroaaRMM7m3JmbWoFLs38Ma9tYNpg2n7k+fxp6Wh6Pco7WkwuyH3Rzq88pb3/HLJvtr&#10;ZAbP7hvi/kUJ89BcBik/ktz3q3f1SzWPdCRf/9Y3/DJvYa9n14BvMMq0dF88fcYvp5JoyJ99/w/8&#10;Ml/H35OzSM+UaEL/drewP+0heRhtOnsSaWbsXezZDM1CN28y/ec3vv8v/DIcwX7f3/wa0gGVt7FH&#10;9OqPXvLL7Sxs1aPPfsUvP/Mo6uYhv4fnJpOwX2awF4ji5j3uZxqQYZ5psi4cf9wvYyHKmmlDZUrT&#10;zc68r7Ov6pzn720gNWQ6g/4aHoZtl/2YSgV6lE5g78HguBIcbGO/7M/e6aTPtJjy/cwxyHWGqUPj&#10;TPGSY9826Euko+ivONNLyxwgw63KPWrZi/cg/2cFYxNFlanFYvQRNIdXysKAc0KLds1iCk9BdrOz&#10;f/y9H/57v9wpoI31CK49PI+xKXNxRfb5ubf7c2c+7ZeRCNpVq6Jf4nHYh2oVere6iXHnIVeBPV5a&#10;g3416bsNTcBnOjKNtLLNXfTH/Bz6y2BKKdmXNSXXmk3hdfl87z8PP7/Ovnzo4if90uK8KFtPpo16&#10;yjuSnT2m5mJa41Qa844ZzDt8Zhv5feiwpNRP9kOfRFaS7t7t8bdkvnzQvPnToNdfk/m1xXlI1l1S&#10;ds/lMl/3pvWWNPHSrh8HSSMm6cA7T2g/g75/b6raQLqsQyDDHhn1tq/XF/HwM5Or3LrFuatrvm97&#10;8P6/jo12iGiqHO8re9DxySPYe5eVm06/XuP7QKn+i69hPXp9Df5BgumFPTwyincf80dgY8Kckw92&#10;Vvzyda5l+8Zgtx+7ABtpiarSVDZ7zESkqzmNAvaLwxm0q0n/i+6YptehC5qJz22mQ5M1kC5jUHqS&#10;3dvxxNtNZupdWasaXOtYgRHE02QpJPOlTlmFmJZyrwBbsrkPWc1NdvyB2gH6qpiFX7WVgw25tXbF&#10;L7UMZHmOc/bmCu7l0l+5+Dh8xP4I5yO+T+oewYs1zHMJCzavLwxbGNUhO9HhFlOK5xvQCUl7OhjF&#10;O5TlfcyP1+9gD2KQ73wDe95GaR+/TYQwBqeGMb/UTWjU7CR0wuX7o+feRprNLO3W6VN4LzPC7rt0&#10;A+8ODphizsOxI/A5z4yf80u9xT600F/yTkffhL3bf/MFv/zeNdR77yj8g9knkdZ8PgHb2Z/HOtTD&#10;5UtIIX5rBT759DSuDVvojwTTgF98HO+T7CZkV+F8GMnge5MyXLyONOcLl/A+yUOR74ef+NKX/XKY&#10;76aNCvQmFsY9GxX4kwf7TNU7gfcSVhh1kXcpegvp93Lr11A2O47lBtPkTx6DzzRjIO1ahJqiBxsU&#10;0GHRZZf7G/vb0IGxATzT5Ttql7bWB/dEetMwu0ybq9PouLTt1R3I9gZTEYb60C+nDnHuEy2m3+DD&#10;ga41a0jFd+fWP/PLugZ/6/YK3rltMxXi4ZNoZzyMZ+a2cM+jc0j1d3IGqQiNICmml6oSdqplIe2f&#10;EUcqulAE9WjStug8l1Bhat5QGP7x9i08c2EBssrMoD072/Af/vm//j2/9HD24t/2y1/85a/6ZZpt&#10;3lxFO2S+ODkHnQ8H8oauJzk/OUX8vbMAf2h9q5NqeIP7C3mmRHS5RktJP/HcRJXPavJ7k+lDy0XY&#10;2ggXoKUs5gqzy09oVvH8xQPoXCIOe3RoBns5sr+SzWJMSvpPm89KZzAGawXkXlzjuqfAlPgeYtyE&#10;cqmrdfpPBnVUdDbBMk99O3rmGb/8W3/jv/LLaglrpI19pCQ0E2ifhyYPWNSps73ztfi94qeI7ey8&#10;W6TtlxTRtNPyzlF+3w0O3wDyRJtrujDXibL+D5mwLVdfg56u3EBfmxHo2xr9IQ/nzuEd+n/515Fu&#10;dvFtrCm+9Q2kpN4zYRNDh6ADDROl3YRup6aw3jx3CnZu63tYSyy9ArvtIZtGjQth9IPFtYQxjHHy&#10;hUeRVve1F5HK+fjj0InPXUD64+YaZG6ZqL/Yj2KBm5NtJLjelT3NYabWlPXMdhlz3F4e75PF55ge&#10;w3wT6sOY3N6FHcvvYMzeuIH9l9mHMe94eOxJrBHGNNjn6B7Gz/rX4be8t4ry/Ncw9+7Sa5iewLye&#10;6YcdD1GWWgM63Ap37HHNRR81XeieYeAejsZ+4Fwsa6MQ9y8a9N8iBnz3dAs+VP4m/IZ3voc9Yw+v&#10;vMoU1nxXkKcDFZ5G/Z75HObPOzehE3s7sOm6y/pzL7LCdPJNOmIJ7kV6sGPQ+yrr63D+C9MHmpqC&#10;X/jJU5Dp5Re5l7KB8y2yf1/hGRubfW/LulLOzbThOngufqGgoKCgoKCgoKCgoKCgoKCgoKCgoKCg&#10;oKCgoKCgoKCgoKCgoKCg8DFC/w/f/j3/2N03/+CP/Q/6GTkWjuE0m80QvnAUJ98k+mlvFSdhMzxJ&#10;PjSL04U7Bzjt2azipGCUDGYerDDuEeIxUzlJKadV5WSvRJAJW5hErwQlo7nk9Gu1itOF3RH9D2JW&#10;q/K0sbCIyTO8s34eJLJH2NqEWU2icLpZkCSwsrKPk/mpFGRnJXCyNKhfDqcphXlAD7FdjO5o8HRu&#10;KY/rIl1MPvIbm9FnwqzWFpZfyIndD8mS9Q0i4nvQHX3UIAtWNIRntXi6MclTzyFGr0wN4VTr+cdw&#10;Yrxm4QSmG6FM6ugHndEs9w5w4v/2PZwW91Dfw8lWt4b+ccm2pfGEaSwCNiPXQf8IQ5/FhkZ50rSv&#10;D/0yOQH9i/M0qI9BnD599zJO7ofzeNZoBvVMjSDCZGgYEXKlDZwgHTmDU+xlyrjMCMaYyRPDXbos&#10;kQepOGTUquAUdCqBaPWJI4gW6IRrsZ3sL5eRMBJctbWDE+VrZodZLerc9MtQGfWcm/4NvzQZwS4B&#10;VLbOE7CMi4qi+7R7OXz+0g3IIc+o/OODqPuRDOTgIcJhkBnjCf44T2vneIr7NqIM4hZO8E8dh45H&#10;OeRsPnuvhnYlaDe69U8ipSxG8IcZtbm5iBPIfRXIbP40WDbeXQVjmozvEqMHHjmCk8Ej8zipXWa0&#10;gYd6FfdaW0cky71bOBGeoD07fh4nxTMDiMTM5aHbL7zzLb8sVHD6PlqHHXtyDKfDo0kwgHjY3cVv&#10;BjI4tb1TwrVHziHypRhF+/aL0PV0FUIYIPPj+BCijlxG3zSEZUNYBtpIyAl9DneN+vZR4fLkdoct&#10;jYrXhgRKSHRAb8Sf2BSDlWmybmJ7wlJJMt/VGbH9b78LmXq4tYLT3vEQrm0xKkvsVLSByItnL6JP&#10;j59ABLZtY16JWaf8MhqmDWU79C5b2YtOdATqHzCrMQ5vh4EIf/Y+IrDGGohg+vwjiKbS+xFtqHed&#10;8i47GFMRE7bNdHGCXBeqBdpKl8/oyFL69qfrRwUFBYX/2GDAmWcM/aIlrEC0sRLV3jXdt7/ifEJf&#10;84OzykeH2HVhtbkfgrmshzVL5ixhExAIk49Eg8r13dGics8HMfEEz+wpPwQREr8W9mMPUq+XXkQU&#10;1+svveiX+QP4bpoDX0jYGmSdIsxfAmGKEj+/u87y/2ETbZW+C9Nvscg+I5HlJufqGqMoA3+A/r+0&#10;U+4jay0PIscm5SrPlvrOjWP+/Oqv/g2/jA/C121KpDgjMUOk1ZFoxFZXWGKthsgwIW0aHcIaQhhs&#10;alyXRMjAYHDNhxq1f/cAZjVpp4dyGfO+TiYhWZe57K9AS6Qre/pYSmHGEBl/gDmKvtDaLfiub76F&#10;CN+ldawNiowyz5XhK4lL2CILQr2Je8odhfVIotV8CPtyCP6wRM2FYvDfH3n0M3751EVED86Mg3UL&#10;EupAArLF/ZLmdj2pfQ36WuQqbHTBxVTJ1RVGNHPtPXsYvnYwjkSHJZq4q1+C8SmRrGy9yEAu7Vru&#10;+giYlvgMGS9yvVTRQ+9v2w3yi44/SQiDCp9u0yeUn7ds6KMwAEp7PLgSJU8Z6fyVq0N32wtOv2hw&#10;DN66jkjKVAoym5qd9stIBP3VXk35/9bpV3czqzns83QG4yQSQd+71I0WmyWkWe1B6xcid7FXgY0k&#10;M4kwUHjYJWPHQQ7PnyYbdjzJMcgOElZA/tke5zKP4F5N7nOEu1jbflJI/Xoh7QjqTx26n73utQkC&#10;h8qrUxYO/Xp5JEnz232OZzXJehJNYNwtr2Od6eHmAtg0lpaxT3KcDGmPnAXzSNyErYlQN8IW9yEa&#10;uOedG7AXObIoHDkFRiySj2hGE3OEB51MVwHTG0f25ctYJxfLYHOYncFaNRPH9ykD+wFaC58L84d0&#10;ZD1Y/7RBWcknJPBsXytrIAjJ5Tpyn/YrW4dux8P43D7A+nlmlDodUMt5dgvXMpC6DeiLKft5ossc&#10;cxZlJn6MdKeu43thvOse+PV9RGO/+z7HGhnSj57B/hfJ9LUkVdNmCHyL4wu91nlm0cVYtkL4IEEm&#10;TAD1Xr4HZrVyHuvLyVn0ZYrzokjQ4P9BUm1UyBJQR1nchey0KPbsPKTGUX+NDFEO5fk29WehhD2e&#10;cAN1qZYwVveqkM2hQ7Axz3wC7Y+xXTLvejBa2H/5wXPwW167jnsX2b6xPuzN/fJnMM8M9UE5nn8D&#10;ewWNCloUH8AcMJuBjBbvdZgIsyEwpT39NKK2QzWwBNTIgrR4A0wW3/zO9/1yaAzsNM8+CzaN7UXY&#10;pptX3/BLNw6ZzZ0CE8PnPoc9Ig/1OvdwaJdkP7tUwti7tYLI/iwziuzksRf02UfAUDqaQXsMtp/T&#10;TlvfoHceLBk7HKe7Wez72WRzyZBNoFSE/iTIUhkRxk7e1OB8Usyhzj94Ge3zsE/2mGeeQRtnJ+B3&#10;iR9S4H5smBuBMY6XBtlBhTVTMl3kyJTR7XcOD6FfDM4HwpAY1qm1MrZk4AhVIsuq+HrC2MMbvHsb&#10;DAAeXnoRfarzfYSZgG0Ym4C+tEqY5+ol1G94GN8/+xTYHISBKGpAt210m5bdx3jL7mHMe8gdYL+x&#10;xX7ZsfGd2LpTJ7E32BdCP42NYHy1OL6FdM5ku9oTjV+4XV7Sy8+97Jdiux/9JPyuJJ0OEuHSurXb&#10;zb36gxzqG+eeYoT7mxYNm2Rx8FDn/mmUdrVAVjl5lyHlT8Ni+lEh+3+CzvsY4H5zsqx5hK1ZmNWE&#10;Ia0XvX5A7z2lDiW+a/CQTuG9gvho+TzGVD8/l3VVrw/xIMh1vXXx0P0u5qNAptf2QsAvzMBx8wB5&#10;dohPoXv7edhAeVcVjqFdVLfg3cLGPuz5+9cwBheXwZBRakJWk8dhWz188nEwUwo5yABFsr8E233r&#10;Dt5DnCGj2hTnI4dMOctZsutwUFa5WD83AhYRD1MGfFWZc4Rcq9jC+swt43ubvk+F7Ccxyn0kgi+q&#10;VfT5QgEMhcVwRw/n47AZmSjGVm/PiihJpqvt7UFGUWaMGbFQ/6trmPu26YvHBrG37eE0KcT23sU6&#10;/513OBdNor+iYdh8V8d1EQM2/+ws3lFNz8LWknCxrQPo1yKzBXlY2cW6ynbw/EgEc6/oatiCzOwm&#10;9hYqOci/ksMcZsXw/X4NdbBM1GmazGpxvovz0KAnMkQfSWzm7XuQjU0WM5eOcZ5s2jFmazp9HPv7&#10;mRrs9t2b8B/sMOrs4egnkNEpQqMY4fsS10Yf1y30fWAr2Y71d+HXvHoH7WlMQ2dLUejEk2c673b2&#10;r4HpcoeMqhee+Wt+OUiq8RxlOjeH9xMLm2ifzneER0bxTq2Vx++vXXrfL+9c6rCc1vox1uYeJUPs&#10;cTC5kqhIk+lSHOgm52ado9PiXGybuLBcxLxUXYffs8X3fB6KfCd+9CH4bAMa3k+2yhhz8RgfwrXs&#10;fhW6u0E2zv5+zG0Jvndx6FeTrMtHiWy6iRT0P8l3ogKHLEEm1wqbW2Cb2y5gvZMexfu8aBwyTVrQ&#10;naQ4S22EqP9lrnnWlv6VXxZstrkAZqWqDTs9NIm69GVgO9LOF/xyPIbsVBEy4ZZsME15iKRQr4iG&#10;F0M1F76EkDXnoT7tcQ8ZDKQxFnUH42H3FmzItWt4j1Qmm3CE1JGLq2C+85Ccgu8wM4x3TU4DshkY&#10;hV82Pw/W1pXreB98bwntnDsDWR0+ivEyTDu89A5s68Yi1m8e1pkFo5aCbrbYx63gvTb0qMb5R9jO&#10;LK73zTr6QdZQuwX4kGFmXvBgkP2uSptfreEeYdpCh+uqIv3PKBmx4lwHlwrQs03KptlC3awudlCZ&#10;rsvUTZP7jiFmNRNbPjmK93WfoA/1yCNYYyTj6J/tfchyrwqfywx1bKXWhIzytCUC8RVk31jY9GUf&#10;s3svyoMwqwX7zFL5zkI1+CxYcnIzTX7jknU5KvtDLBy+Y1+8gnovX4F92y+h/3Y4zjz8zf/iH/jl&#10;X3kc/n5zAWukf/VPf9cv317F+9h6GjpeJQN0KIK5YpDnMMpR/N1cgewbq/A7PdhDGOd12qMWJ8TY&#10;GH77qU9Ct19/7rt+GR9DA3/uSbC+TYWhww7ZNw3O1aIbHlyeJ6jUYHfbFtj/d3kLc1WT41i2I4b6&#10;YM9M6vKt93DPy+/B/m5sQXYlri3SE5hHPTz7FTBdXjiPsTnJzANDYax724sDv1ijnbUHUc+RcTwz&#10;Fsb3FRc+hZC42sJ424ZjQFcdZr9rOvxOh+zkbITs98k7dYt79RX66JYGe5hiGStyLdjG1ZexX/zc&#10;DzGmbt+DnhwMYjx/4lHY2Q2ekeAwb49zzis8u1HnusUMo38iXWefCjXYSNnyaxXRDhkfDnVidBD2&#10;92Adc1i+hrlqnBk9wkzTluAZoqlZ2usovveQvYdr+CgFBQUFBQUFBQUFBQUFBQUFBQUFBQUFBQUF&#10;BQUFBQUFBQUFBQUFhY8P+g9e+uf+EcPf/Uf/wv8g6eAUXRAyzYgdidLuT+OUW/4ApwdT/Tjd2j+F&#10;U4i7Ozh56dRwOo9EOj6Y6j3IdS5RNHI6tcEjzHLyVL6XSIAgAoVVEwQsaEnWvQ2JJJbfhGM46SvX&#10;hsisJlFFDk/pS3R3o8ZTnmRWk8+FPcBDnUdeyzyFnyFTlcHcvdKOShanvZOMgnIpS4k0r/J0cj6L&#10;U6Npnkr2IFFDDba5xdO2Ok+xymlckZHIUk7+SvC3/C1ldySQzZO9Mea2rzOaLpnGs8OMJZlhHvpT&#10;5z/hlwbbQ4KitkxxnyJPdF+9jYia7a482pJ/uVWRk5m4d5BPO4lnWIySlOuiZKPr78P3qSFEJ2RG&#10;UQeJyPQwOoWTsBubOLnv1KCrZhJyXtqDjj52njnjLZzmXNxGhHOFulCtQAd0iS6UU69tJFLo6wxz&#10;dDfI3jY3BdkMziNagz/Vwuwn0RmXSmwwImbjAHWtWYi08dBoIMJSL6J+c0O/4JfJKJkjdNTPcdGu&#10;Vognnf1/Ne27byIi+BajuKMMeZoKo86nJjsRJVoEfTZ2jGxrDeR83qvjRHZxBSwPk/04GWuPo71N&#10;5pQO2Xh2RaPu2uhzQ+gH25D/FaYHOSG/dgvRqUNVRBOcfOg/88sbqzjBXHRRt8IdyOiJeeSZHjoK&#10;Jram0TnxKz1UYiTVK68hP/nBNhnrWL1wCjpi0A6s7+EUciiKk/0hRh9+6vG/6pejQzN+6SEVnAQH&#10;bA5Ct47y37/8Pb/M5hGZmeTp9X4Tsj1/GNERUzOIzNAoh1bX2WGTeqEHFBY0nh8RbrtnPOjMO+12&#10;54SmjgYBftTVAPy+RVYXi1FEDdbXpF6ZnDP2StDx56/hRL2HXAEn+VMV6FPdhW0hAWd7XkH58MMY&#10;3wMT+L5cga4PxXFKP+KAEc9gVJcu4Uc+OvLz0GFFYAMoU5u/ef0WTqC/ef3P/PLCMOzfU2cRfdOK&#10;oS4VG/3noWXDRiQTiDiwHOisIbZBZ4McKprIsjdcSkFBQeE/Efy46POOLf3g5+Jv3i86/EG/+Wkh&#10;kfANMk15kKhAeVaIzFFhsgVL/TAzdSDMOEFdPyiGD7aL33UzInVDnt1bfgjyDH4t/rcHl6FKL78A&#10;f+v5H/7QL4s5+BKGg/lF55qh16+X+nf8e9xb1i8eRH4JMqlFGSlpRD74G2FQErajGv1hCSa0yNQg&#10;a6je9ZoHiR6U+rW4xhO23JkRRE7/0m/8ll+mGUXfYFiaMN1F+CyH/VTn/TyYvGeLzFb9w1yHBQwD&#10;uEfQk2yAzkhEp8uv93A/XRYIM1r7IhZoq8M1ks76SoSldHIQRckyqJmwbrTRYn0j0sY1rFteffl5&#10;v7x8Fz7qbgW+dZW6EPSti2cKwZfNyORIF+NEk+vGBqNlI1yrSr1csrkcZoTbL3z1l/xybhaRbnJv&#10;6WKHEYoyfkwytXRD2NgD5guJAOX4qJShCzub0PF4CmNWmMrld5b8nnX1ILos3wlDorCEiN5JP/UO&#10;SVa7rY+wJftkWOle5ws7i+BD41qEws9d6pcjOuL/24bYGP9fDz338cD6yK8cQ2wc2mewXFtDpKmQ&#10;GA4Owk/WdX7QpKxkKEpDPQhDFSPd5Rs7WJsCwlJnkCkqsKFcH8teismxWe9i8BLWE5kfBsmoxCe3&#10;Sz6LDEMMHG2vIWBDxJ+WcdOxKD85HjSnCRuQlGK3hBGye/x/aA5jV7dbiEIipiXEVBrIy8sV7Ols&#10;76C/CrxBhYx3Hvay0PuVFTAiHJ3EGufiw2COSoWpi2SQrHOPRJglihuwE9cWEG0cHsAYPnJMmAo6&#10;7QlYziy03W2ioitLeLZENQ+PIxo90GmyOghLmCVzFtvf7GLVE70J2BdEJgGjF76QfYC3FsHWcm0N&#10;rACDZCw/mkZ57hD3KUIUahs12tuorKf4LDGnHO7aHpmSbM6X0RhsSh8zQhS5eZUVe5jqaNogn1ff&#10;wZrVpu2sJWCfXr+L/YlQBnufOpk9ZOt0iOz/rQr6LcyxeYSR566w07aRIWNXsw69MDlGjRhkIKyH&#10;0oG6CJU0iC4Z83TqRCDz7vUmxeeQTS6bg2xefR1sInfz2IeJhTGOx+Pc4zKgC3kyd46dBMPJ1CQY&#10;ShKUnYdCDfV47gff9svVJe6rMNvC8Dj68mu/gX0Vx0YHvPr81/1yI4u57cwjYMJ4+AjW1++SUcvD&#10;9SXI6KmnnvXL+UmG1YchiyVmVPinfwT2jc9+Gftm0zNgrfjH/+h/8UuL/XHsNNjrTAusMKmTYIH0&#10;EKJfeX4e14yQPeTmTezN3VxAxH6erIAtsh9cOAf2oNNHELkv/kGwt9o1J0ekrzg2XWZKqFA/4txj&#10;LJARIxmH7gpro+zNt42pX+yugdnjlec7zGphzqmf/xLY5cI9c2mN48NkPxn0HUrUH4MsximqU62A&#10;eXKHtsdDJMl9yRT0JZxBvSGxtiw5RmWEcZtIWyELTZH2eHIYc0VpB5+/fRl7Rx6ym7AVcWZpcUIc&#10;cwaeYtEQyP791CGwGX2WzGoyGqQkEYAmJEGyx+VB3nFY3Lt5/w2w5BhR2MK5o9CJiRHsDZpkpRNf&#10;yut1DzJWq2S+KlSxd+rh5hXoUYV7iifnwTZRpi9EUsOAOS5iYS8qFcf1kWAfDM8QO+iKHWhDmGn5&#10;lVat0WfivCflf0xmNZlXcznMj1IH8fkE91tfdnw6fPbAdRYhz+q9V5YZcYSxJRxHv3oYHIRNyfM9&#10;UnYfdml2En6wMD33iuxD/sJ/BHAYBf3bzarXyyBeoZ2qVmFjMn3ceCUsjs47C5gLXnkHYy9LBpyB&#10;FGSULYBFJJaBXfFgjIIR1mniHj/3MNic9u/g/cP1RbwPuvDpp/xyagJ+zHu3MK5uX0OGiyJ9kBot&#10;xxPHwUDl4fFpsFC5dItXmL3n0gKesVxGf+k69GhuAmPzCw+j3xLccH7lJayvbzDTT/8JZsJp48vn&#10;4DcZLY6bBuQZTcAPK9chO4dzcbmI8Rw2Ue+yg3sukE1reRuyctNkaGnj4kOQgbEKe3b5ChnU4+iv&#10;In2kBuf/p5/kfDiGtYj4cSRDaa/n8EGB6wIP1zn3lki/VuRc5sRgGwcHYQf4Ck0bi2C+z6+j/peu&#10;Q+dbGcjw05/9eb8c4zAJf4DZnhXh2m79Dp792ot4F1LuQ7ss2vbxBOzyEBlWJibRriHaVpeZinSu&#10;aT04CbSxyOfWy7hnMkzbz733cBjtLRTw9+oy9uxXF8EkI+9ALmfpT0902Nvm+uHL1emLWuOwAw8d&#10;xzubCcpq5Q7ZAslYdPwI7PbpSfgOq7fw/dIi/OqaKW9J27o2A59g/hT8/MEo5G7JC3KOWXH5xJTU&#10;KpiPdpfRx+kpPMsNYwz3OfQhOTd7aKXxWYzMiTUycUVD3NOpQZc3tjHfLO+ivgUyeB86DP8rR1nd&#10;LuD72TR9rjYOkVF0RJhFqZv9ZMAL1hz0g7Uq7O5uHrq/RZ9oz4AcTp7AvDocvM1r34PTWamMtm8v&#10;4t1SxcT82YpQzjruXeG6OZnCvSYzv+yXrV2MQSeMTHLjIx0fPKxBNg0y2MaS+G4/D5ty8yrf+WgY&#10;u6EBPGNzGaWszSsabJGshwd0+MmnDsN2eTCZuerePdjZfA4NvPAZjPMF6te1N8ACtpeDDQnxne3p&#10;R1CHM8Oo095N3KdEe+ahQOemQlbACm2ELUz8tIUO90rF50uTEtbgenOBzPch0lcZ9L08OHw35vCA&#10;gmRlE4a1Ugm20aA9G+yH3yKMxeureAfXauDvEO+td7Fo1+gHyz6pTTk3uDlg8bzEr//2/9kvf+1L&#10;X/XL6h76cZNj2Q5hDG7msN5p6Hif7KHJebtGH6ED/B3sj/X4EuKLyOeyfxFAGP+7NpY7vgHv1XNv&#10;Yc0O3gHzesmCsHID43vxfZSrJIjLRzpz+W/9g//aL3/5Ifi9K6+85Zd/9Ic457O4S72j3C2uD9Ij&#10;8N1jZLiru9x7KKFfslsYXx4ig7RbXH/k2NfhKdjTU8y2uPEOz1WE0Y8Xv4hzF2cn8E43ybnDcjHf&#10;5G34Gh6ye7B5G5zXkvR7Xfr7AyPwIUbJaGnyncBbL2PcvPkm3vtXK9D1aBJ+QYk+cE2MVRuynz3/&#10;EPyYJ54FK93JI3hPH6WuFsl6fvRTkO1uHvqVtrCeNhIYq1qUHevw7zYM6oMt60HKWTIJCLOarEtc&#10;Mqu1uEcf5r6ayTnQ5N57ucvPM13MpbFd9OVr/xbrwO9fx7ow1Y8+3SlBcRwuzJqyp0WDbQTsbqiT&#10;mejodpG2QadPUZeskNw3zQYsiOivMPc3QmS2PXUaPt0M2RCHaVs+9SnseSVD3H9qI3cPz+B0qKCg&#10;oKCgoKCgoKCgoKCgoKCgoKCgoKCgoKCgoKCgoKCgoKCgoKDw8UH/x//bP/SP1b3xIk4/his4ARdl&#10;rus8T/7pDZ5M5Ak/x8Ypyr5RnMgcmMSJ9FwWJ+zCjMLTJBK9DZtRmKaciGU0jRxmbTJCXE6SyvcS&#10;qS+lRADLdRIh282sJid6dUbAyIk/ieg3Dfwd50k/ycssUeoSmZVgTn85QSssAh4q/E31AKdT+/sZ&#10;WRbBSUQ5KVs+wGlUYV7TJCqHaDAyu8jTif3RTjvkecKs1uRJRkmk7fKkpsXIVjnx2zmli+8lAl3a&#10;Ee1qR4SRonIyvFyCjCJxyD9Cec/wFOvhYzhpGmJ7czw1WapCDhL1vUdmAMnH7UGimpoNnOjXbOhV&#10;iPWXaEcJoo0xqm1sDCcvh6Zxer8eR/uKFk/zdulZlKdvE33o43wTJ0qbEdRvaRXREG4B9T89gxOy&#10;O8uQXamJvhddCDNHudTRg0SAZRjlqNdx7bkpRJ2mT0JG/Klmsj02T0u3eC+JiJMo11LoJb/0ULaR&#10;h72VRUTo8QxOJCfijPRnLnTJMVyso7yyg3s998Kf+qXdwgnaUZ6oPXMY0QZ7ZJ7zYEQQWdE3hrZP&#10;jENXg5PmJTRgJAb5N6AqmptGO0p16HiIp78rVFPpXw9NA/9fzuIZ1TKuLWygfoNVRJxcfOrv+eVW&#10;Ec9eq+HkcmEBkcznJ8H6MHnmIb902xoqqFSgB1eZ03p5A0x1bhknyVs8vV2nrjOgNIh0J4mIZjGa&#10;ynRxwncog0ggDzNjYHaLRXGC3OW4jjBy8qU7iPoo5m74ZYKRyiEbut0fxu/OHkXk2eQ4WOzMrpPx&#10;cpK/l5nvoyKIKhQd5n270YkIhR51IgDwG/mJ3kL/uSIsQq5eK0OW7y0855cewi5P15eZa5xRwQZt&#10;R4zRHX0jkFEfw7eiIUSOpHXofJ/7Fb80yc5pdPV9u9dQBBVlGQDPzDHq4+uvg1GtmkPdzo/CHjx8&#10;HBHbThxhVHmTrHxtpGzoYDT6mF+GHERcBQxvwoThMOJQ6qBD0VxGT3Vkq6CgoPCXA/ETe0uxT0FJ&#10;Q+bQfzTowwqDTrdf3Ivee/60aNI/qzdoa9uwSakiz7As1EdYQA2yr0qwkPjB4uOZwe9gn4XZ9wN1&#10;ZtSwzJPSLkGvzB4I/szlPOt2RRG69EteIrPa977zHb8sF+DTuTYjljiXSb2lHeLnS107a6hOnaR+&#10;UfZhiOsVx8RvHNZH2idzbV2YhikAM4TfC/uzrM9kzdUN0RNh+5J6Tg9j3fjVX/trfpkkg62wn0pA&#10;YpjMyn8es5ow9gwMYx7v+DNsDxnxTCqBTl8oiGBGEbC5faAfe1ioZM1W57qj7GA9M8jo9DB9phbZ&#10;eIR9Cndug/U3eV8PDdYnGEm8d4vMI1euvOeXL7+KqMFsGb6sMF0JG12Da8RiCboirGIepI+kP0w+&#10;0xKWCvphNkP2R8jo8XNf/RW/PH+WDAQUhKzT9B52MQ8yxkR/7seS4UEYuqROLa695foE11qyhhfb&#10;0w1hvAuRpVhn5GKL+tb+lf+vjIdeFApYv+wfYC0S6WI3Hx/HukQYSjrA3w9qlxAwikikFGK5rq5v&#10;yxMf2rRtgS2h7NqK4he8pbbGSPgM9zzSCcgokAyfERAz91bdA5/vsu/EDnXYOHATnTZJUKqQbYRs&#10;G9KujW1Et3sYGMZ6fXIc0bWOC1+6RFaKUgVrcZPP7o/h+3QU7dDJGINebPcby78Ieu2zQPRS+k2Y&#10;++5nt+UagUFjIXf+0HKK/yOfN8nUs7aOdcNBC2vCFu2Fh3wB43h9BTIZH0IE/tlj2JcYHoD+CZuh&#10;yERoziI62rOzhrXVyhYieQenwBAyTQYTDyJHR0J3ZW0nsmJ/SGR7oNIiGzGqXLcJRId88F5OE8+Q&#10;yHFdxqawUe6ins+/h/XVzR3IYe4QmAiefQLr+2CF18VAKqyFjkE7xpYJq6HdgNxffeVHflnj3+fO&#10;Yn9GmIrqddiNG1exBhwnK7+HzBh0d5fz3tYe6tcoQP+3yXAxOYC/TbIjXb0FVhGNe1Rnzz7sl2kD&#10;c91AgnsKY53o4YYN2biko3M4BgP7yqabkomA/WZTH6Vf/7zxjpa2v+M9d7agk5dfB3Pn1Q3sB1UY&#10;aT1/GMwfv/HJz/ilkYUPkt2BntYiWJM3wpj/PXz39Zf8ssyo7c88AsaRwjZ0863bsBETjyBqfe4Y&#10;Iqv3FiH/KyvQhcMn8cy5Uez1lFbBVuFhYwH7eTPTiIB/9BHsZxXJPvHtF8HqZmcg08NzT/vl5h3s&#10;Ad29BhabSbKgTI3AVq3dxfzaiGK8eYiR1fALn2cWhkHYpzff+YZfJtKQRYvzz+Y6dCE98nm/PHEU&#10;zDHZAvYcHfphE0MdJp9+zjXBFMrO1IMew3hpcX7Xu3w5D9LVLn3gnQ3Iencd+2YeRqZRj9FJZgjg&#10;cBemW40ZEiTTg87P370JuQu76OQYWQT5rG41WyVL0PVlMNgMksnu5BwYFMT3W2O9bizj+h2yPOnM&#10;NDKagA+1fAmsKbWuPcTT45B/v4nP6vxtkkyJMldbMey/JPph+6J96OsIGWWCSVhoENkQfurD5TzB&#10;7VVtZxvjPRHFXJUg+5ZLNoQW/S7JmNIig4kpbCHsv2YJOuPhvVfBeLHL/eOnnvmsX6bpHKxxH3N1&#10;EfrTdwIynZ1Af8a4zgmIO2j/xE/2IP6SMJMEe4CEw8/lHoHvcZ/58GcF8f8rZNsRvzTB907y7L/I&#10;2lGulbLXH+u9V5HZUOQdSjTVee8CiXj78vBxorI/yfo5kh2ELDTiJ/Q+o7f8OCDrlV4f0YNk5hBf&#10;06aid+YT1pu/unYFdvg1sm3mq7BnEa4Rh5IYZ8I0lx7CGPAQH8Z3VTI8PfPQk3556513/LIZxz3O&#10;PoL5cH0J7zdu3ML3WgnPSg1if1znWurocey3ezg8Ct/g7dff9ct76xiT28zAE49jrh4Zw5zwqSfA&#10;QDTGrq3v4fpXXn3NL/V+zsFkKPIwNIh2bGzwvV0f3nmcnIXtvH4XDCsFMi7F01hvJpj1ZyAGvVp5&#10;AzLso209fKbTjkwK4/jy88h+c/sO/MJSCOMiZ6Mdu03Ykieexnz4NNdfSWoolwtamSyUi2Rz87Bi&#10;oH4Pncc8ubdLW7IBm94/AKFMzYI9y9Ug7/191OHK9/EeozmCd1kPfwasnINhjNnhKHTdQ4Z6IQzJ&#10;rT2sT+w83gG+dxs+0R5Z8x47j/YMRmDPK03ILERfYqcIe6hTZzyEo5DF/jp8iNEo5iRha9Is/KZt&#10;aP1idx06ev3Ff+uXuxn4O3shXBdZo/1e6tiJxjhkUaFsvvoo9O3oDPf5+cLo2ltgHKxwff/oU/Bn&#10;NtYh4zfegH7tk9n3k/QfPAyPQ7/7mZkqwmoHkOr0mIxSCf7ZyvvwkUZOo06NJPRzlGvFbvfA5WpB&#10;r/KmdNtzZIy8dQ96Z8Uxn1oWdF4ng6cwMC6uol01DWPg4gk828NIBv2QJROhxb8TOtmayOwstiaw&#10;UC08c4f9KQxaw3y/F2IGKA8u3wNXW9BzdwO+QzIFvdqpYE9krQbf0Eqhb2tF+FZWE/N+JIn7TE9g&#10;zKZCHd9Va4AxybXhn4Qs+BJb67BXWzt4BxjnvL91F8/c2UD9C2Qsjh2CzCanMSb2FjC3xc3O2mK4&#10;D/+f7oMdGB+Af3JnAffa4z3dLNq7vU92pj7YqVm+w42m8LfN69YXYFM9yNmN6ADGdZNzlsOX0jWu&#10;fXTuTcW5Lxbme8zlVfhfFt+DGRbuUyR7pYeWg+eG2NctMu03GpCz7EvGOHbrFVy/uwVfXHPxrDCz&#10;PDTIRtds4nMPdf6/TubKUhX6YzJrxkOPgKXpd/7rf+CX0Tr6fGsJuhBL4O8E5/CDXfhcG9VOFrNC&#10;BDYtxL2OXl9Cskx0Pscgk3k/mP975nnZn+1mVuv4JfxMnsE1uSFrWX5ucs/K4Brx3vuYf+5dJdNi&#10;CZ+Xo9A3D+Gj0NUzQyhzZAHfz0Husmc7P4b1mTBk3VjAfFRJot4hZuAKV/B3PQed8mAm8dyagXEr&#10;ZwWE5TtB2924C5sSHYOufvYXMY9MkMWyuIN+cmuYw3P0mz0k0rDDgwnYhKiF+bpCZq9QBLrQ4h7i&#10;ziLs1E2yue1V8XeODJJCXhnmHoTNPQoPdfpPLY6Hr/0m2L9//XH4MUvv4H1xegTtGDl10S+rJdzj&#10;7jXs1c+ewt+RIcilwfnGA4dH4F9KJhVTGJJFf7hpEuM5JdvFvXQuDhvUjQbHeHf2DJ17t1bbS0CJ&#10;vr7zAmR0bxW25Po9yH2ngr8bZPSWLZ6QiX7UucfQDHIotm09/XbZy7HIUOdwXVUjI9zROazvDdqB&#10;eJhzLlm3D83DN/ncBTBK7iygLjub2D/wcOk9Mlr7/yooKCgoKCgoKCgoKCgoKCgoKCgoKCgoKCgo&#10;KCgoKCgoKCgoKCgofIzQ//t/8Dv+Ubhd5ilP8fSmEcHJuE3myQ7zZJxh4lShaeKkX2YUp+9So/j8&#10;YB+nKOMuTrHKiU0PPGwXRCpJNA0PZAbManLy9EHMai1Gkst192NWK5dxSvBBzGrC6BONov4S0Swn&#10;gZvM7S/ManJytpuRrMBTwDWyyQ0O4tSny5zp8pvSPk4TB8xrrJNEfTPgSivxtPtgonNCVmRQ42n0&#10;FqO92v+DkqdBBRLNKic0hSFCIpl0nnyMx8n804aZQJ/rLfymUECUQySGZycsfD43jhP803OI2I0O&#10;IZJkk4egbywhYmPpLiLr0tSlhIUTnh5qEtHLJOQuT7xK/vtYGDIa4sn4AdZtcBD9kJjEvSp96MdS&#10;HDKzyjgl6qFeR5tdMtRZ/WxXFSfmrTpkUN2A7FImotRW1tCe/SLGgkV9y/CkMIknfIg+paOMHmB0&#10;5MlxnHjvZ95jW07OBmGT+FsYNFz2Y6XGE+cGTut7qBmM4NmETM6M/pJfRmI44X43i1Ooq0Vct8Uo&#10;vFIVkReFLYzdgRTaH+YpZDMCGYaCZPKaNjWEawYjHB8p9l0C9S2SMS1qISLAFFa0GK7PM0qirwR5&#10;VDhOHJ7e99DgCezsDsbL/i5PR3NMDlcRZfCFr/w//NKFSLUrB4iGuv06ci+fHUYdjj8KdiuJMvZQ&#10;ImvWn7yJaOGmDllEq4ya4OnhOvvDaKGeDZ7mlihOqn7bZuFzw+5EeZhkCagxhCUXwjged9H2sokB&#10;kWaEwnAMehgfQsTJPUa+h0yM89PTiFI5MYlIZg9yAjkIkYYq/hTguJMY7C5d7kTwSF/RIIuOsu8l&#10;Qt7U0G9SN1tDR4kdv3WA0/tL+5f80kO0dt0vK2QDbDTRH3G5ZwPju+XgXpE47j0zDLlPJiHbcPxX&#10;/dLQUTeTER3AfdrmIWgfsMYI7N9/ASflpyLQx8kMxuCx47Dj1gD0taah9DClIRqgqSEiIeQiUj+g&#10;7DGgy5qD9gTPDpjVUO+PMdBSQUFBIUBvtLeHD0WOifEmeiPCO4ycNK4M1ZY/xc41uxhuw2RSkXv3&#10;Rrr/RWFLWJJEiwaRml51Plh/cY8bZJttkqLUYISfRFSJvx+iryfrAal7h2Wo3Va2Q+/xuX9SBP3A&#10;+dWhTy8MXx4czmEvvgRmte9++1t+Wckj0shuwn9hQH/QP8ICIe0RWUcYTejdWSDMQimubSQUV6IH&#10;hWEtqC8jq+oVzG0SBWbwuqREVcs6jZFp3RAGBbmnQUaLyUH43F/8ha/5ZZSRpk4wv+PZwqxmsw8a&#10;Xfrqsm0k7taGB7AW9b75ACgr+aVEkIn0pX8/pOttBKwUbGOpDlncW4Kvs99EFPcgffOj44hATsbx&#10;t9zJ5f8Z8gn1FMBzxZWoU89DvNZk5PGNNxEReomMBZs7WNccMPpO1ogtRpgXGYXooclIcIPRtTqj&#10;oeOMUg3F8X2Ni9Iq/bHRcUQ2Pv3M5/zy8U+AJSCJZVC75qhru5Ysu0DHMdAniWCkrkrk6P4BfMIh&#10;sh2UC/DLStSdJCPRu9f5nYhWvwjGg8m2i9wlpFK+F1vSYRyU+uNzh5HBHgyJWqReBOySwnpGNMhG&#10;Y3F9L2wWwTiXewe1kme3+0X0uoZrIxGMzQiVld2kbdMOLK8jyn54FNHfYwPwSxOsEy9vrz8pn44k&#10;2t/hW2Fd7/oK4DOD6vFmYjfq3PewRT9pUy9fBtuFhwzH4BzZvbbz+O3SJtZyZUZYz4yh/kfHsaYL&#10;M3LUYUSvsB7eR6t+LETfBFL/B7HrCbp/F9irYO4SeeJeHSFJvf0iQJORryWyTbsVRMznc1ize2jU&#10;sE4PMXK8fwhM2xWyeufY+XocY3EijSh8YZccYoRzmP1y5zpYBw5qkNrMcdzPw0AG9TRpf0WuAVNM&#10;734SS5eMXpLVQBitTRnT3bKmSGRfq8m7cEhqEWEzov68dw37RW/cQL0dsgWdPg1Wi9lJrJuFicJD&#10;vYa19QDna+kF2aOxmQliawv3HBjAHkoswT04CbHmPlRT2BxbnXa0ZG+A+0VXr4F5KxaCPerjlkA1&#10;RoYPTrW1LNkpyBoydxTMJA73upZ3YedaCa7x26hGYNOyJVwj+xhjgxgfIynU1yJ7Q74EP0sP4XfD&#10;MdQpYsKO0yxrzQr28jzcXaXu0UaUm9DJ3DbYNYxtzGU6RKdFEmCfO/HML/pldBBzmbCntG+AooQx&#10;7eHtV8Hmv8s9klPz2NOY4d7P6h3sx7y+hjkrMgndzGUxTuoN1LfmkBGL7DoXT2Hv0UNjEywBtSYE&#10;/mu/iT2B/Z3bfvnDb4BJJT2HtfnCBmS6cgv7EXHqzMxp9EuxiN/pBcjw6GFEg3vQLfRhMoP5L1eG&#10;cEpVMFicOwPfZ3sZzFfZTfTb55/5eb/sT6E/7qyCsaBJ1R8f/QT+p43RJHweb6R4kL3BwKWlStao&#10;m5vbYGuJMSPGUB/qYHE/r15Bex2y83iIpqD3VTKixagnguBRpAO1OKEebKFvs5yXhsl6WGLqhIxs&#10;lLVRL4NNZ3UdkfBNF+NgZhwZBA7IpHjjOhg7lg9g95wotFW2SB+ahPz7uFfSsjrteOQY+kEi9bNV&#10;1HOI7EBaDxOpzNnc2vYGtV9Y/N7lu4RgP7BrTg/LfhKF4xoccyIs+hLCiCsIsR3CxCq+SY0dGQvm&#10;jrZNeQEMPBtV6NUjn3nCLwejUBSp38EiZFuhXzA8CnYeS9ZY/r/tZveUPjqP8xGwS7OvxYcSX1v8&#10;+F4E/hvb/XGgd86+37N+kms8yHW99ZayyrG8S79T2JI9OHTe0mmMraE07JBQY1ji3N3/0R/Cz2oN&#10;fF/wnYqsHbvV0RW2Fj5XGDsN2cylDhyUoF+v/PAHflkp4x1IkzYpRXadCFnTDs3CdjZEudsQtpNW&#10;Gn7LaD/s2tX3sU7JTGOe/NQjYEwtkm0rvw17Xh3Ee5iZQfg3Fc4vnRms3TYyXb74I2TtsPneYfIo&#10;5yqytaRHsf5K872kSyZbg0xR26t4X9Qy0c69GurgId/COyU7ht/ukQgxYcKG5lcxbzo1yNTK4JnT&#10;p7CPP2ZDRkPMOpOMYy4jwYkP18F68b3nIJupQfi/1xe/55dLm2hXwYDMhk9ivWUmIO9Dk7jndB++&#10;r5H1NBMVS9C2IUWM4yqpu95cAOvaRg36HuHcNM73lmXa5xSZIcs7eJ+01MD3k0cxn148izk75qJ/&#10;PFTZuFwZ/skgGdRqu5gnX/4u2qkfQTs/dRFsSEOy7rLpsXBdupeH0N+7hLnEQ54ZbMbn4BM9MoR6&#10;tRdefmGTlS1Ca6iTneXyu9/3y/IE7hnug65MG1ibhLOQh4dL79MH7Qcj0WO/+Gm/TFCsewfQnyjH&#10;UyaDZ1bINvX+bbwDXbwHX/HwOL4/cRosyR4SbEdY3osK+zdteY0ysThWLbHuLXxfX4Ef9/ISdDZ6&#10;DP1xZgrjLa6hDzwIQ9X2ZTJ2leDj1V3Ie3gK7ZyYgizNJnTAZqakYoHrlwrsnp1Ee07SL/WQY2ak&#10;d5ewpjn5JGSWZNapCCdMYVYLZheHc22NeuTgPqUKykZU9nHa9yCLnrC1iaV2Cl/3y50i9sk229Lz&#10;kExAvxrL8I/dBsZHcg52bmQUzzbJfO3BakEmITIgb+/jmjtwVbVmDGPOTqAFKdbbJOPdrXuod4t7&#10;KQNclzWqGAvT85CLh1PzYN4Nk6kvtw5f6OZ1+OK7ZFIrMduaFkfdImSATHEtNNoPW7l5D2uofB7t&#10;9FBsQicbktHOxriOmNQ7MsLKfkyEGdCye9CVmo7xYnIP62Absm1UYec9RBPQrzDfKbs85JHLod5h&#10;noWQDFs7m9CRFjNZRcgkbXNPsco1Uvec3uDZBYf1tekfHyG739/8W3/HL2WN6pbR5ybZ2mTvZDyG&#10;ft2/C1bEzVrnXXt1BM8VB13mayltYeINgJsG39M3l73TLiI1HyQX9GHQd5AWBsz2wpTO8wbi74e5&#10;BokwM9e1V8EatnANvnmN11eENbiNvQPc6wiZ1WwXs6g1AhkJs/hjR7Gfd/sa5oY3LoMdTM6L1Ok4&#10;x13ogFHuNMzMsK8zkF2T7JjJbfxtcx/v6CDORIzOkt15gH4K59lGFO1PsH8yUdTZgxFDm6JkLa+Q&#10;zd9xZdyiDi1mfttbgv1evoX11tYG7F2RbOHBsr+K9rni47dRoq5Gkhhjf+9v/12/nJqDXa0fwGcQ&#10;durMAOaPwgbWj/tZsLgPnuQ4iVAOkhaxDWGPtnhexJG9OOq/94mHJveXQxybBhkIXTKtaRzDNnUn&#10;ROZJH7Qp4mrK+Yi+OtbQb74GG/jGm9CfpQ3uRcG0axXqYZPjzIzAfjnM5OEhJ1kwOFc5zDJpcv/O&#10;Zb88+hBYKae4H0iiXm2bjPjHToF1+2uPgsWufB2f/9mfdrKyvXIV/981hBQUFBQUFBQUFBQUFBQU&#10;FBQUFBQUFBQUFBQUFBQUFBQUFBQUFBQUPh7o/+N/+9/5Rw6XV3Ai3AzjpJ5DVqxKHado83WeTOYJ&#10;036eMk4O4YR1KIETf40aTt85jFhsdR0xjZFtzWE0hkR7SORLi1FPNiOQJAI2TJYmifiRk4Lyu1IJ&#10;JzoHBjqRikWylMlv5F7CwhZhHvlOtA2uCxjZ+Lnk9pXfpVI45epBrq0WcYp4cBgnSSk6zWYUWy2L&#10;+g32Q2YO721TDg2eUgwY4rpYz0JyqpEneANmODk2GTxLzppLe1C6PVHtcoIz1JXjVgKKJGI6xGPA&#10;STkFyj6fnsVp3JEjOFFqpnC688oKjp6v38MJ01YRkQpxRgpIHnoPdUaf64zKcNnno2SfGh7GCfqp&#10;cZxmdRnpFopD7nkH9+47irpGBnEivVjqRN81GPVXrLAejH7QdZ7OreC3cqp154Cnvm/j+/4i2lVl&#10;JMDQJPVqmyE2bViMKEyRXe5oBKdtZw4hijDEvPQtsm4J+0NI4grq7D90r5atQF83DJz69mBYYKPa&#10;34N+DJo4Be0yb/OlZTCN6WWcHg45GKP1MHRk/w7aFR1F/a1+PHOYujCa7Mgs0of+iMVw74iO71pR&#10;ntKV6Mcm+7KIfikVUbcimS+KHG+xAj63orifh1wNv7l5Byd69/ahN0OM1shouPb4DKIiDk0hkiea&#10;gi786Ac4uXxoDKe8zz8K9rptsiB6WGDk/toiInhtm/mOaY9sMks0mMNfxokwReo8wewwLJwkCVpB&#10;jgS3EaGta/VEy8nYCiL5eCo6ygjtRx57xi8PcqjL0hoil+Qk9KExRK16OHPocb/siyFyosV6BISK&#10;qJ4WkmgC6pcenBTH345Ge6F17NZHB57VCiJ+UNoMXcii0N679l2/tG3MKR6aZLQLhSFHp4bftjgn&#10;RCnoCiN7Uoz8OTOI8RQdRLRtJoJx5YZRNthfHiKk7GzxiLjF+moO+rZuYHzfW8Pp/Pde/0O/nD+E&#10;0/hTk7jXMHOSu2TVa9eGZVu+DuY7ywATjCdZDx25UwgPBPrlx1+noKDwcULstJSCjk9II/ufKIJ5&#10;pqee4gvK9+IfJxKwfx7EL34Q24x83nvv3qh7icASf7Jblr2/fWB0uUStyfVyj9528c86GaYiYbGl&#10;7Z9wXjQ4nwgDltyr1cA6pkgGA6lLwHZM9K5JOmxuH5bRR0VwRz5D71ojyeNefxMsRd/+xjf9snQA&#10;X8mtoi/NGC6Uekp7pGw7MCiJbpkbdB4yScxrco8WI5SFNVhYf3VGZtZqkJ30a8jCdSH6huEIosUs&#10;rlk8VOsib78IogelPhOjiPb69DNf8MvhCTBnODrm8DoFIvplUlYufSYPEtUobEeDg+jTDmuW4IN9&#10;K+2QuvWqZfsblh3IM2RM5fOIQLYPsPbRwvA5xibgr0SSYPxokZ1WI+uu1MXzUgTyf6hdBy2yfofI&#10;kk23S9u+B7//nTewDrh3F9HrZUa3bubgc4UZYerBbuCzJseD1MO2eW/WP0KfLkwG8pIwMXCN/Tj7&#10;69mLz/rlEJcFltPxxzSjowc+eIsmo5mFnULnIqhagmypVkGf58lUJOx8/YzY9BBl5KVDPRHdtsUf&#10;7rEhYms+9DkhTIpud6QiZSSskaZUkOiNujXZLtdFfQ0N63l5ooiyRT30YLI+Yl3FJMj+SaOJe733&#10;PiJGSyXI5ORJMBeNj4GxwCXzhSHt+2Dhw6WsRAZCQiNwOO7FhrbI2GfJAJGIeN50rwhWofeWEJ3r&#10;ocK19sQsIiens1g7r3OfKZnEvWamEG0bSyOqViNTlEimyf+TyORupssAPeNZ0DvO5Z4Ber+X/ujq&#10;T2HHCXCfx3sIfks86G9hWK90RcALQ6jJvY6wsH/RIjRK2FMrcF+lYcLONmn3UimshwfI2FDJIcL/&#10;7gIiZusGB2cb8+fA0JHheliaI2x/srYLUef1Hlbt5RL6cYV7KMNk1cxw/e+hj8yaYbJRhvhbm3s9&#10;wqRok0XjYA9rvjdeBgNGLMofcN4ZmICOpIaxD+ChSdkcHYHeW1QQseUUTeCfxITtk9+LqhikCWtJ&#10;e/1/AZPMVFWyZhTIgBEnw12K7EevvQjGrhSp1o6dgM0Ph3FdoHiUR+kATAwHe13seiZsyrUF2Odc&#10;GeM4xT5N9qP+wuhZ4F7UyQnsxc2chE0coS6we9sNhL55uHcdPkUjh8hqg5w1La5zY0OQwaEImDo2&#10;SDjyo3tkoUljXRwio5cudpwMDh5aTTCKbO+gAuUS5otf+vLf8EuLe3LPf+df+WWZrOVZbmQWyErD&#10;7ae2kqCfv/JZsOh7yJiwhQs7KB967It+ORrBtW+8+rt+GZuATbmzhPbmbsNO7XK/0qFeNRh1//hh&#10;7OVlZQO3jUoZfTbSj/2GfBb3SscgszNHsO+XIvtBWMN4OPoI5sVaE2Mxm2df0z/tT3fY26Jh2Dyq&#10;pqazfbrNfWDqz+oG6r21C+aLQ4fRTwNkVgt0myx2m9nOXFxhmoJoBm3rs9B3JpnsQg32bRzfNw3o&#10;YS2Ph9++Ct0Jk403koI8ZmbRfg8hRtc7TcxNe7RDIwPQyVYW7XruR2C0WMxjH6ZK2zE3if3lL3wS&#10;LDSJOOSyvQeZexidwTWe9voI7CwVnvv4TVJy0sRoYY5lYU6T8S57eDIHCGGWB4O+njAhSxYGYUq1&#10;6WsIE2+QeUPmj172raCDO2PyxhvY713cwzuEU4897Zezw+h7N2CIRbsaZISOyFpEHsV2Cj4w/9CH&#10;sOkzl8hQ4nAPPreFfhofgP7HaLd6maSDO3IOk3cm90Pn+Wh8z9T8YyG/v9+aUfpK3pfIuqx3bSr3&#10;eJBfINlzcuvY/1u8i71jD+kxjM/5s9iTlTvrZNeT+VJ0QtRRWM4CBy5YXPAOAYNGG1ItXioI5P7h&#10;BYmPYB6VOZePEJF/oLVyi+BLfstCHl05wF706utg9F6qwD8ZJTPGWBT70JEE7IQw51bvdd6JXNqF&#10;jTs0h2sPdvBu5ioZU4+cJZvWNNZ8oyT4STiYP5qcq0Jkc25l4WNkD+AfeNgkI+fGFnyikRnsx559&#10;Au8CQkIPQkZ1LYaG1imIJtfFdfrmFpnKq1xLebiZB3NNjMynJtll9ArGqBNGX6bGMc/3mbCF8X1I&#10;MzoNnQnD7LX7AB3kdmWZyRdhd6+TievMSejbzirqsXcb9tYMoT01sgAeFDn/D0KGWbLYPfkQZHth&#10;qLOfIUu68h2sC2/dfcUvF8K4V17HvDGhY55Mc21eNtCnQ4fAXLS/C3txdB5rczOMdqxvQXYehIFn&#10;Yxt9LTbC3MOYCiVxb4Pz4+gs9Co6jL/HyfyZ5vi4SSbSzUW8S/BwUMW7wTMP/4pfHhpCvRPM1nLA&#10;d8+hCK6rbkDGiQT0q58Zq0yy2FJDtGCb38MmdPatNeiydR4sgMkqxsO1S/CFHnsI76bGByGbWzcg&#10;40tXwRoa4XviZ559yi8TfB/toRBC/eIxDABxdwPQLteqaM9BCNeNkF3IZDvvfueP/fK5Fvzi05/9&#10;kl9eHOpqENmatVXMoQdLeC/mkhXJGsV8Gh9B37pkQROWRvEjQ1wDasyyFdi1NnY2wZ7XKkOi0Qx8&#10;Urtf5jDUJ8M9HXlnHZFqihGqwQaVV9/yyw2+I/LQNwf9Hu7HmMytg1WuYuIdTtOE3lWq0Nla7Yxf&#10;lsrwN4cG4fuNj2CuixnwUeplGqE28hrmv5V9jHObLIEtsgXtMVNScY/2ij75o4dgg5x1/G1VwDpp&#10;WKjr3HHaA75b9dC00ZeVLHy5u3egNxWa00IeulugTOLcq7Ms2F2hN072YdxUNtG/8Tp+56HCLirS&#10;hmT38ax4FAI3aMvFeSjTB7HJ6hxPww6XW7jnXdrIhGR9amMoATtU5Ttnm4xqDvdmq2S0FMYruwSf&#10;z+qDXjY5do0K+qHeop7J4GxD3sk2OPfOHsMa9nd++2/6ZTKMvtzegl3LTGFvSm+gXU4V7bY4jjQ+&#10;Y30H2bc8lGLUYepqsI9EZltd/C/Za2Rpce1g25hPnAbaFWRioGzlHIcHOecivo2cbwl8Ht6rwbXQ&#10;oaEn/dLZhH794Nt/5Jdbsh/Adu2XuGBrg8nhtEmucUIp1GN6Bte2+D57YR12rYRHamGeS2hYmHPD&#10;zJSmt6ArumwEtOFwDZTi+/ijg1gLhAuQ1eAA7G3fLO5Rc1E/24aupLnnkybTZSQKXWrKoQgPPBtj&#10;0S4Jk2qF82Fbwv6/LTKjL13HHtTKbZyd2MlTJtzPK3LuE2a2FPvLQ5HMihc+Cx/8//r3/nO/LORg&#10;bxMhtDNC3vJKBeOh0IAPHx7AXJcYhL2otOifdbVHfOngrADlKb65sOzJnpC4gC73YQNIyoEAvX+3&#10;70FfT/x0eUetlzCu3/s+5rh334BPVeRae1/DGHZjkGmpDl1pCANmGy3Wt8n+0Hh2aCQD2yA6PXcc&#10;trCfTNAG151uC/ZsfgRM0hfP/5xfNsmm+/53wbrr4cpbmHM/3EIFBQUFBQUFBQUFBQUFBQUFBQUF&#10;BQUFBQUFBQUFBQUFBQUFBQUFhZ8x9P/u7/5n/nHO3V1E+8kpaJMRCjajtLezOGmZ5vm2JJmujj/6&#10;Cb+UE7L7uzjBLCchuxFltHaTx7W7o2U8tHgaVU6YSqSMRFjL9XI6UU6mCsNZN7OaRL733iOIxmHU&#10;k9xTTjrK7+RUYjSKU4jCfpZkrmgPwt5WL+M3A0N4vgTmyQnaeg7X9TKrybFJqZM8Q9jcPEj0jMhE&#10;rpV21RntLZDPpZQD8BJhej/GjBAeq4V4GtLgaeEoZSZsciOTiJiphFDvTbIKNOq4l13GiUyNJzF5&#10;ODTIz+uhzsgwk0enDUYinZ7ECeD+YcgwMwJZuWGcYi3VUaedHE6aD8/gKPDUvJzwxH087DOCLxJF&#10;PSXHthXB6eAS5Vysod+WF3EqfX8ZJ9/HwzjhKyfM9Tj6I2xJqEz7M7K3HT6KU/MDs4hyLFGG02lE&#10;TwzxmSb7Wg4m1xg1jE+9El/ky2RoaKNiIMJgs4o2L9+GXCW/d8NCuzKMiBlKQVYthirsreMUe7wP&#10;15sRnH7tj+Ck8wBPznuwY+ysEPo6wlPTuoZn6OwviyxT63dx76mpE37ZYi75W/dwSje7BntRJ5OZ&#10;h2IF/7+7B73pG4ZcXQd6ExamDh1y1sM4eV1hNGqtAhmdngWbwMzUKb+8uYBT8R4KlF8iDDukByeY&#10;cQ+Hp7obLdRBmFMiJvROAhZtDUfT5fed0dK+B8egTdaQECOt6jZ0wmZeaYfMgvEWZKWHUIfHnrzo&#10;l9fvot41RvjZTdEGTTtxBBE9o0M4rT6m428jzJq4NDIObYVUkFG1EonZroRfMPjzpwTaJ1GrEn0v&#10;NmapCJneXESOadPEnOKh7kJ3Qxba6jDyrUl2yQgjGWrMY95HHXh45LN+2TeNyJq2UfWLBiOZza7z&#10;1gw20Rq0cWHmw9fIDtDivHGXefNzu2DqOzaHk/N9Sei8qyHqpcHBapp4loewhmg6V0NklYxgxaym&#10;oPD/WxCfSkpBJyJFjOpfLsRnC/zfH1OvXpYt8Y+7mdXkXnKN+Ityb/m810cXWT2oDt2ylGseJF95&#10;hvwdsObI9T3PEBZenXX9wPcSecVIuM6EB7ssXkiFUVLybGFWkzp+uL2dZzyozX9RBNIIZNmRTy+z&#10;2p9+81t+KcxqWg19aXGy69UJl2zO4u9LpJb0r4eAIY5+vPwtMhD2M1kztRhR6lD+8sww/XphVpPo&#10;QYs+u4cG1yciR2FtkvqODsFPFma1kUlE5T6IWU0YlhyyeHj4uJjVhBnbQ0fO7CCiRZ+vVUG/CONC&#10;PMW1KH2lWg2fSySm1Utn1YbcWdRM/naFrSHQUV7AetslPPvS64icf/VNsCNU6a/lKljneChyLST6&#10;YVFGDtdlTUZim3xmlJUR/WHwtKZH0b7zFz7tl888g6juubHOmoK19ATpF6Z80iPoegM+uRB1mIwi&#10;DHSWgijk4ZOLPfPQ14d6xMh2JAxrOiPAHT67185JfwY6H8iWdePvfPA7jUzjLivUDKJncc9KEzrZ&#10;4m8HIrKOZ0cRNnVG1hYehEUjW0Abo1xzxizIIl/AGuLuvRt+6TDa+DgjF9MJrpclepKybpLJPE/Z&#10;eZCox3SaexnSPkLGhcw7LcosotG2kG1ID2Gcr1fIoLH4kl/6YFTzYASMEUOMAD98CCwABmXiBkx3&#10;qJMQ5AQ0NWTbkHbdD4Ge/QXR2/fSbim70XtNL+T7XvR+LtOJ0cWu42joy5pEtEdlvQEZNlsYH8J4&#10;r3Mt2yLVqKhsMKyobnsbWAPfWkRkqofRKTJxHcba2qLN1NkPwqggy5NmHTdbXgcDyOoOGA20ONZ6&#10;YQPrfpNsKB6mRg775fQYSoP3lDkg0C/anGIOewX7W4hMnhzFPoxE77rUMyk9OBwXbgU+TYxzWTSB&#10;Z5XJ+hUlo1pTMibQHkeS9IXIEuhys0rYEz2EyXYmNn51D6wMt++BJWCgH3NXhD7F+CxY3oYmoOOy&#10;D+PQJ4mI7sgmULdqWHjuvStgEsmR2aYUxT3NKPaZRhOM7nYwnicmMa4cEzIzqRPC7tigLngI0Zzq&#10;lKtd5h5Ni7JJYqySjEbL72Jf7L3LWCenk9AnJ4LPGxHUpVKF7fHw5hXsaaxvYJ6Jp8DYcerESb98&#10;iOxle/fg39y6e8cvCy30Q72MaHyZswZmIOOnPgXmHA9xzk3XrsInGhjG3tszT4PFZOtdMA9cvYR5&#10;MELbMzwKfdy4iYj460sYF+UhjLfpR3Cf1mpnP2l9E/WIp7E/aZDVsD+Dfb1nP4Uo/DnqeoR+J6eG&#10;9jzE+dam/XXRCSGrIzPZnxBCLp3sqw4j8mvsHwmmN3T6QrSZhQL301Kom9iWG+93otNvkDHG4B50&#10;Jo1yKIo54MQk2EE4NbQrARnnmPEhRBY0gwwG8VEyecY7++EOjbfs7Wq0HTbnQbOCMfn+a2AiePcW&#10;WF7GT0C3L14Eo1qKTHPCZmELq0sbTcrK4t4aVbU9z2MvzuIcfVBFXQpV6PpUGn0sY0CoF21mKjHJ&#10;Jty5oNMf7LJgShIbLpaC3dKZoWRc8zr5U+yB2zVjXXvpJb9c2IYuP/4sWALHMpDBTh5jNJ7CnjTN&#10;XNtOQa8SlINkOdDou3czeEkmmkYT3y3lMI6HMhgXFn+SYXaToOEC2pKALYTPetBc+OdB9lvFj+5d&#10;Zwb+15+DFtchkmVG1gYfek/0gPoFzwzYKaBfhYMO26lpwQ4l+mDjGlxf4gnte7Dzc6SAjFjQ8QrZ&#10;N7Nkkp0choyDYUW/24OoWp39IozWUj9Br0x6ZQZpdNDR4EAF27/BVQGjh/+vN57wf2HKqrgM23d5&#10;EX7mAefZM6ew/2pzjff+EmxonRlUPAyQse/cadjCa2+/5pd7u7BPmSmM86UcZPOJ89i/nx+nLSIV&#10;WIOqK5IyuWfvIUqbkt+DXXZZv75xyHk7h1/VyRCZ5L3WyeyzVsW7huFh2K/TzIYUYwYpD++9CfuU&#10;o2weexprnLgDG6PLiJc9eL6ju70JmeRt2MQE6zA5ANsT7WImaeTwvBrXmMOsf24HLEDFBmQxMYVx&#10;b5K55B6Z724uYww3RvBO7qHHwDw6O4D7eJDMQaEybP/1yz/0y/UKbXkMPmCkDl0fSWKuXVrHvv2t&#10;Mur48KPYg6ep0Z7/wTf8cneLexJtZAYgx0wSehQ3MQe00riHsLGNRekblTFetmmvIgOoS6iJvk5Y&#10;GIvGEN59eSjvQs61GvyURx//Tb/sC+FZt9/6nl+ur8IfS/ZhPr/wJchmjANjZQO6kOX4PzEJH8VD&#10;okhmtZdxry2+yyzT8LomdPUrT3/VL60c33lchj+zkgWTz5mH4a8cP4r3N7ff7mRMsvuge8eOg/1L&#10;72Gy3luBj313AQx/4ydwr9khjJ8K2YK+9/V/5pfP7eJ3T34O7DS//linPU2ym9fIwlSuYj4xEvAV&#10;KlnYhbkRMpZyP6BY47zIudgiPbJsf1AVfDTrGM/7fB/csvCbvkH4SFna1QqzX2VG4GsMRNGfIVmD&#10;8L2aVoVNaXStnewIvtvahEwi/WDFSqXwzEoONSodgFltYRn1rbvwVc8/hmclMxg3zX08Y3efBqKN&#10;vSpkUuWZhwzfw+eL0PN7a2RSOkB9tzW048Rh6OPDxzFOjgwjK5Khw56XuWcX7XoPLvuQwtK2vo12&#10;1egjGQ5+G2VWsrgFm1LnvapN+K5hsgTOTcOWhoQiq40bN8BynKPND5GdzSY79gHXM5uck0wD9evj&#10;ugYSbNuDu1j7yT5UKok50UMkjHrVuEbVyPxcJtvy2gbetRmk+sqQmbfCcyaSzU2Td6ecZ2t8R+9B&#10;ziOMkbHzq7/+W345NQa2JqeKPg2lcBYlHsNaQytAZ5bvQLbTs3hXHaVve1B4wS89LBTwztKhLbe4&#10;fyRrUI0+d1tK/r+yjhRfu8U9LMn+0f7G/7fJsS2s6R7EL5G9WdnPkwwWmok1dViHnRD2qTe/hTpe&#10;fhvMxPv0xdeYbaOmU5ZtxOrow+lJ9Hk/zKsWYoar7VXYg80int3kOZc418HDTcghS9/9zCDeudvb&#10;kJ2HJa5Lnvoy3md/8SIY79544Qd+qUVoc6hfW9wjTfVjLXX2KLJmhcloJjKV/WYPwl7cy6xWLlHf&#10;uPdmV9nXN9DXwqy2kcf8IVlCmhHcR7abKA4fI7PYS/s//bf/jV+6tP2HZmGnXWauszWMvVoTvlLd&#10;gY67YfSDEcJ8auiYix0NNsqDzvVhbxY28elEJxwaWvGTTbKgBgjOV33wdz74nbi/HX2DnFPcW3eL&#10;EMIL3wer48uvYt6RzBwHbH+TOm6R8dNDwUFbG9S5CPXm849DV8f74A+s0EfQycY+MIz58+QJ2MqT&#10;U7jeYMa+FG3k5qWOzF75Hs50QHIKCgoKCgoKCgoKCgoKCgoKCgoKCgoKCgoKCgoKCgoKCgoKCgoK&#10;Ch8j9N/5lS/5R/fCPM1ZruDEb4j5gW0HJxZdiQQv4rRg/yhObF74Ak5HbldxSneL0WoSraN3MV4l&#10;GVFY4Uk/iXKWQMPO6UKeJuT3EvkvJwQNiZrm9ZUKThN3M6sJ65n8VkqJKDeDE44o5VnFIo5ayt8S&#10;hSysZ/E45ORBWNg+xKzGCNgGTw038zgFOkAWh15mNbm3lMLm5kFY5EQmElUk7ZFIpV7ZSTCOfC6/&#10;k7+7o45iPGYqke1yjdRDorxDZJUrMPq0SHaDKE+Bhxjj49QhQ1ZBC0UZsdVGrcbf8MsoIxZOTuMU&#10;cd8oTm27FIEeg55VmziZXOfJ2kgCEShjM3hWQ0LO2sgVUI+YhQb1CdOVi3pkyQIoOZ+vvIeTpc0F&#10;nPrsT+FUcpiyjDDizDEhBw8Dw6hXyUaUSlFHu6aZ7//caURzTIyDEatSh94EEaMDkGWEDIa6jWd3&#10;TmZr2noR0Rj3ijghv3ETp4YzTHIfY38MM0ozxZz8RhKyvLeDE/HJDE6pJuTkL5kvXJ4i91BllLNt&#10;oZ52CxFIAwnIaphRzc0GrtvbgU5PjiHaY2MZdqOcw/ehEMafEemcKD/IQUZrWxivLk/yV9mnLUal&#10;WZRzOIbvK4wDqzMKh0GFWiqGKB2HEVke4hbamLDQD1V+5worANkPRMctiZiRXNEcBHHqXcvFw2LU&#10;IQ+HJhAtY7io9+4BTvaXybTW/rX/b5lJ48NhtKPGk8pTs4gIKNNuVGp4diKJSBQPEiWY7kM93AoY&#10;vabHES001o/oGYt2TBgljMC2oJAI357gvI8I9K0wjoUpKw4T7d0VnIBe23vDL6MRyMVDzUHbXdoM&#10;g1FrLusboZ1r8vuYjXaf7X/GL0ePfMYvWzzBXadOFHdxXw8jaciPwUSa28DcJQwQLQP13y3jJLym&#10;vej/OxiHHQjzRLrrIJpNM3A/YdLwYLQQteFaYCho353/ig7+TAStoKDwU0J8oQdFWMv3D7ruQb/7&#10;y0JvPeVv8RsF8r34fIJuv1L8XpkHe6O3HwS5Xkph3xE/+X4ye1C9pfxxzw7qyIi49tP8fxtk5/Qg&#10;awKXzKJihh2hOdbp/1fg14hsMhn4m711Ez/g4wCe0EbwrOATzeF88sZb8Pn+9JuIYi7uI0JUZwR4&#10;w0Y7O6wCqG/QDvaLsIOJDD3INU2yMwmTc4hRarUa/Bhh4pNoT692HuSZYUbSR6hXZhT9Eop09KzJ&#10;iEmBTRYBqcNQP9ZMn3r68345PoMoVVvDPX4SZrUW7ykRZX9RZrWfBB3/UH7TkScgfYh6yl/iOwS6&#10;Tn9Npy/luiJb79709Xht+wOUhM5nCluYIU+R8VPE39cuIfLyzfdRLq2DschDjQuMah3P1wNGIeiV&#10;bbMvGUndaEAXDDqSYR3fU0W0cAYhm1NHEbX6xS8h4tzDmXn4UWG2VSLINUYcO2Q30SN4Vos+umFT&#10;Rmy/6K6wplS53veQY2R7Mom1T0rYwii6wHb02JhgH4DrfPk+0I3uhZj0B21MAP55kMMa8MZtsFGk&#10;06jL2aOIyNQkIjHEPqft0c3OutimT335xiW/HBrFPSYHwVJhc7zv7GLdu74B9gPZj5iZwXogmeAe&#10;A2W4SUad7vEv9ctkoG+BnKlPoqMC+aUwgOm0v2J97yyRqTj7jl96GKJNae2jftYY9GRkBGWU9ba4&#10;7yRPFBUJ8wM9iCDFB8Jy5SHoO+kI4kHj+0GfB4wxspby/wVsh2ON+hEw2PyECMYy4bj4fbc6CvNW&#10;g2vrCNeL8tMe1W2PI9o+2l+XkdkSXBtcT6aCleUOw/XWLpgVxo8jCnpiGPI32WpOCe2RiJvslDC+&#10;8ln0cdzAfssI5+KWsKGQWd2DRE5H+9DXgQQoOpuaYzGCt62sfiFrO53taXLuikpUercouRdQpy2M&#10;kJW93Xr/X5ssAK5EZgs7kP9vW1dttKPfRb110W2hD2mjSa6kfB7XXr8E5so4t03mDmEtnu7jXBxH&#10;5L/mwAZxO0MIGdtg+6QWXe2pN/Dc7QpYPzZ3L/tlfR/7Kq0cxlMiinXn4BzK0UPYS0hRhlqLQuZE&#10;GZAHtSHuYLBVxrlVo62XPZL2U/1/r91mFoMMGCT6E7Aly7nv+6URh/0qbGD/ycO1l973y+0c5jWH&#10;jJfnn8D8ME19mySj18EG9mnefh8sW9s70M8iGRUPP4S9luFx2CwPrQruUd2DHSrWIOBPfvkrfjkR&#10;xrM33sX8xy0fbeAodP4Hz6H+axvYHxP6naaB3830wy56uHUPexilFuRvhGFfhZnsr/7Kr/nl4VH0&#10;g0kD5nA/wJCNcMq0g46eOWS/F1/aJIVXnvtilRpkImxipoZ9CdkHEza0/pToMvpz486bfunhrRvI&#10;0iCsJ/Ew5Hr+GFhbxqfRrvZE7xd2jx9jaeKniO7ioU07UO62XYViybDezKL+DTK+jfBmC+/At23a&#10;2Ls5dgq60UdfUG4g++S6GKU2bNlnoa9Kbdf2dqCre3uQVYWMoqlhsp9MwBepco9O9uTE5ouf9sG5&#10;hAMmANoqn1IS7b7G/0mmAZkjZI0h88tWHswMDhkOPOzcQb3v7oCBYP4C+yMD+S8wa0SrCZ10Eyhn&#10;prD3KXtwqSiuJ7GktsVx5MGmr1Pj2iGehC6PDWKfW+yrLEMC/1ImEplf/H/b6JnTuiHz3Y9b0/04&#10;PMg/64bIV76TeV3q0Dvf9877wWa7hfvogf1ro0U9I9NwkToYkXrk8ffbd6HLe0X+Nob15EEZ3584&#10;ijniGMdXuotR1eKcY/MdgNPjhzwI8q34JhpZRMU+dK7wdI+y4DueEn2MApkHhQW7n/Vqkllqd5t7&#10;t2SMm5nGPv9b74FB6uVr8FOjI7B7HqYH4Ks+eg7lpVfBsBKi77lOFrYsN2j7xjA2o2QZSTOLSCSB&#10;uWGsH/bsaLpjY1Cbtk2hnQ2W95TB1jLqbwyjXlsrmE/vXgXL2yLfv0yS1eVXPgU2x7QwsrextQIG&#10;pUQYdjY1jHFSk71n6kCEwyDKfYiVm5DJu5TdxGG8hzl8BHN1xuj4+y6zqAirTrCurcA+ra3ifWqI&#10;78MG+rmuyaF95T3Mm7EBtFOPox/LBexle8jH8dt0BPJbX8L+PKd7bXYMbFom6VcN7pffJDvNnRXs&#10;OcTH0P7ldb7nOEDdJsY6c3KETF2HaZc278EP2OV7pVIKsjx/DO/FqrfAqLpbgF9ZjGO8xQdh3yJx&#10;9Ged79c8xKhHlRLXj1GwSY2nMcaKdzCf57KwpRbZQs89CdbvwQaZcdlPYbK4nzreYW0trsDvun0J&#10;c2eJ/RKuQdEOP/KkX46M4bd3L0NWt5klZ5h+2dNP4Lo4VF6rHGDd5sGlLOLcX9FF97hm05rohx2u&#10;21Pj0CMtBFlsXsfnS+9jLO44mDcTRzHu5s+g3R5qLkaMxXm9+C7GQS0D/+XUcWbw4Ttal8pRLNLv&#10;5N5KM8a+JtOUsNt6qFVQ3ybf9SWS6J8Mx/XiVdjIgxLWIa0psDQemYGuaDb25HYlE1QEtpKkwT7W&#10;18CkVtfQtxMzeFalCFk0S9Cfag7tWl3nPh99uocexfyvh+jPkZlxp9yxLUXalEIR31l8fzzch9Jl&#10;ZqdbWOZrd7chsyZ9iU898Qt++fTDYFa7+T50KZaC7FxxRNswm1hXLdNPtphdqnmAz80a5J4kE1md&#10;WemcKGzi6AzaeXQQvlNiHNeVyTzn4Zv/7g/98qBF20FW5gTXIdVtPOtaAf0S4t7B6CRsfWkf/tk2&#10;14/TXMMbZMTzUOL+kMUMWgZt5G4RtmNnFfY3TBYwse11OhtuAzIdpY2pc/+2RGY/D+lhjJfHngGD&#10;V3oE80SDeueSOXL28LN+OZqCbFxZu5bRjrEpvLtbvAHb1Gqh9LBvoFNdZq4y2Q6NY1NYWF366g3u&#10;XZl8b2nxd40GnXGiXsd46fY9LFmb0d9w+QybbHO2C1mcP/ErfpmsY3z/yT/5R365sQI7t7QPW79O&#10;WUVSnfnlSAZr8D5meHC4Xo8wjd7WCsbNFs9jGAnI+PA4ftfYhU6f+RXI9LcvIvPFte+SNa2Nmzuw&#10;eQZ91WIL/XF8iu+mue/13PfBUnmrBPs79jDWYV94BOxa8RrGl+xRRTkneqhyjv1JmdVWbmIduXoH&#10;/Vk2Yccq+1jDt7iH1+AYaDBjn4e//w//b345M495sT+JfgpHodt1F8xjdY2Mai0y8fI8iWRKkPMI&#10;MWbVazU7c7K8J5a1UrsBLAHxWWWPpOPDUh95vfy+cz+UHuT/xS8OmO2pb40abM0gs2McbOHef/z7&#10;mBvuLcD+5elfF8igJ+sbDzJVhVPQ9xTXnoemoLsZZu1z6eOm+6CbNe4dzs3gvf7cNJgwI9z7HoqB&#10;kc2maD384OuYiztPV1BQUFBQUFBQUFBQUFBQUFBQUFBQUFBQUFBQUFBQUFBQUFBQUFD4mKD/9i8+&#10;6x/di/NkdaGA048mT0Wm4zjpVqnitJ7FyLILT+JE7+RZnOy/sYwcsTv3yKzGqBVXoj/aCJORy2Ye&#10;7N5Il+7oXw8SVSOlsIxJNLhEogkTQF8fTjJ6EGY1iciXe0jEjkWmBWEok1OIHUY2nADsMJjhWZFI&#10;JyqqzBO7zSqfz3zxDkMXpV42T4H2s34SCSssCsKMIZFCwnTggYG4wQlLuUbqpbsomzyN35EhyuCk&#10;Jk/Ci8y7I5VajJnSea0pkS7McS33rDUgO4enWZN9OKkdRJIxn7bk1Y4xT22EER4eymSjS1OOmSjK&#10;qUOIHkj1oe1VG9elGDlSb+Be5Qaiwyo2TrnOzKNdbj/q5GHzgL/lWcwZntTvJxvVoo1+ubGFU/av&#10;Pv+2X45u4uR4JIJnmcyVPZDCafDhoU4UUeIh6PBz7/4bvxwtI9Ll188i77F1BDmed0KIHljdhQ64&#10;B4ikO38IJ/0TITBJaAYiHBwb482DY6JPL63gZOnuVdTz6CDk2cdE1Mkoo9Un8KyShrq9uwOGq1gC&#10;7TSbOK66R73Mljon/cv7PNnP6II+DBvt9DzuPTkImTSYE30wjVO5a6voh1oJfX6EzBghnjSv2R0W&#10;hDL747X3EWWyn8M1OiOthLigVkb9Egb1K47vbRP6Z7AUFq5GnT9so1XDtXGL0Qxkiig3ES2lWYxc&#10;IKtbswVdt9jXVgjtr0v+fNqJMNkgPAwNMCrlLNoa5gnspUXIolXh+IdKaPsV/E80BqHKWJVIesOA&#10;bMOMfPAgTHcOI8PdGq4Z64N+nT6MyLDJQURzm5StHMDuRFTjWbrWqf9HhbCL2Dy5bUFkbeuB/3n5&#10;JvTzoILIpUgYeuehoaFPGzVGrbi06ez0CHVAgr1NHqmfT1zwyzlGGdQjaNjqIu7dqHSOYJ84gogL&#10;K4wxRHPWliH0JVuFcCpVMEAMDiCyIuRCd03KrmXDXlhhnBL3WigwHUTNuAbHKQXdmcsCwSsoKPwl&#10;ojeyuhfy/YPwoN/9ZUF8UKmX/C1zlfi44qP2+tPiM3bjQTLq/bxXVuIny7OHhjAndt+nwxTR8c08&#10;/KT9It8H/iej7gyyPmyuI6LOQ38G832SvoJFH1WjfywmvEmGonIZNl+YiYQZTkQmz+6u44+r908K&#10;koq252S5H+TkwWUU1FvvIhr129/4pl/2MqtVW/AnxY/vrJU+WG+H/lyTUW8eZA0hbGxhRsQG/UTW&#10;Glk7SR8L60Q4TJ+Jf4ufb5JRzQzTeWzDFnoZQp5t8rd9ffAjn3wKUXZTc/BvhFmNQd9B3SQC3WWE&#10;r4eflllN9LSXoeGDwL17x5Rcq0uoGftW1nhCBIJWt/uNPp8jrHaRzlovQpnIM6SUdW9XwOF9oTdY&#10;BzJ4XSOzzHPf/zO/9HCwgyi/Fp9VYVRnyUUfhyjwFmXRZHs0+msh6qeorMhOFqrp2Uf80sNf+RpY&#10;1s6cRKRimNGCuvhIEq3q/9t+JvVOmtnpD79oywO/N2VstyEsa/uMMhXWsDQZE4WtQtC97u2GyFp0&#10;w+2yWfwoWJ9I/WQg720h2ntzDeuao2RSiJF9h8G4Wov66fIO3SxdVa6r7txGZOjQKPYKpifAGiDR&#10;t02ytefJoLC2xuj7FNqbZIRsXx/GQL2GOnYzwoc4frse70P6QSCSo/us1UzUYV0YofP4wt2DLz6W&#10;6tiYIUZD54qQdzBXcR8iISz4XGtXyU6RJLu0MJg0aT9c2j2xHx6EKTTWxeTooXd8y99Sh955sFTB&#10;XCAsJFaX/ZK9mQjZ5eNcD35k9Aq5DWHFFhgfsluA2FLTQJ0c1sWRiF7/33ZJGQt7fVuI/B9Nu0o2&#10;BjeOtdLh42RBY7MMWfeSpaVMyxXigI/IApNMLWLgql1tKJEdJMFIb7lS51gMmsfxL1HqOlkdpB1y&#10;GUm2NEsmTg/80uag5CVarQk9iXPusoO7wSdiALZ28zJYRqaOcH9jAHrXjRtLYBTYWkM5NwTbMjcN&#10;mbUHkl/YZKcxJMpZqKUCxlTUrkV9LLIdxVqnX7a34U/t0i8x6tgzOI/qaWNk/ylV0VGNEPai+sgc&#10;1YqinSG2t8zxkiObuweLLEEDCaxr5ekioRh+otkm6nDpDiPnQ7BjRhz3WqtjP2o4AxtzKgKmDB97&#10;2AP57g+x97RGhqEnvvxFv5w/in2xAa73de4zv/bKH/tlIgfb0qCSpPogKzfR2b9YzeL/9Rb6bHUX&#10;tnDyIpgXPj1DndZwL62KZ1x+Hbb1uy8h0r9gQU/PnYCN1Vexd10c69iTe8v4LEdbl4ihQwYy2Gv7&#10;ra/9pl+Oj8h+AKX5gHlGdMENIuW7QF+143+g/mtkUmiRLWx8FPtOlTL+7h+WPUPIun0Dv9g9wLzk&#10;4e0rL/lljWPtcxd/2S9TYezx6rQp+QpKI4I9z7gwYDBzRMfNEZ3vgOQt2tW72Gt77SYyVrQ4l07S&#10;1p8eh84ePwEGj3ZHomTdxPYEBoDvDXyIzaO/Iaw0W2tg6BGWyuFx9I9JBr869+h3qCtpsiXFyfzH&#10;J3NlARj0nQ15h8F5s06GlH0yqsq8MjKIcRKhXRCGsmoVvvreAsZEvYthqbyPet3axb2Gj8JXOjGG&#10;+WZvDX2/voi1TmwS/vGhebCE7OQwaLMFjNmxYdRhb0OyB7Rt3CBkcHQWe4VuiPtbATsD0W1fPVCP&#10;HOqAMPYF198Hvf5xx9/64Oeu9J88o8f/6l0z/iSQ3z7oXp1xBbRkLNIS2kFmjHZXk0HYYFYGEsC0&#10;LTzurTN7zO1XwUZxZwPvzZpR2KSNIiaa9ADG5iPn0V/zMzTobYSYtUiYauXdVEioEqW60i0iW2Hl&#10;YPtcF3ZCD/ya7lGJttc5cO8swJ6trGM9aZGpZ/4Q/IHBEehmSnxvMvrU+c7gled/6JfXFsGYU0p3&#10;dPnio5/zyySZSFavg80xxPFzdxV+ok5Gv9QwmZfpz0cofysKXzYThyynydblwRjAd2tVtDlFRuLz&#10;fBfVyMMfXl+CL35zDTZonZ8f0GZOnn7CLz/31Jf9crSLVW+BbR2PwjbG+dXBPvaaS+yniWmMJ4t7&#10;Co19stWs4V2Kzqwow3Pcl+56h9D+liUgf8m6SifTYpHsWxbXNdLDNt+RxOgDV8mQs7vVGfcW9wjC&#10;ZPtb5zuewTHIc2oMtiLQL9q1egXz/N1XfuSX9ypgaSzxXcqRGWR5OXWa9ruNUAZ91eL68fJrYC/d&#10;oJ7EToC9bHQY+m+vYH/DrkEfdxucqwcgIztOnRaGwzaaDupnUUi1CmxkMYt+qGyhfkN8D3b6aaxF&#10;PzGI+aa+hWfdvgd/buAomNmGBjv9cvPNb/vlEtd09X68l5xK454XHgEz3Oot+I/vvQ6bXiQr3cgJ&#10;+DfnHgWzWiqK+vfxnaMHR+yR/69X8v969qo0YVoim7RpwtYfrMP2yKvoRBNyWF2Ev7bT9U7ETMLW&#10;Dx3DWFu4A7avdbKxPfs49l2GqHdBpVp4T7ZLZqxLm/h7/Bje+5tdbKfFPPp8aAx+11gf7FeM96zT&#10;fy6VcUagEoEsB0ZgB1ZXwbL3nefBXPzMz/+SXx4Wt6aNO1egTw6zSSVi0N1aC20OGZBvg0xpfQms&#10;wQeS6PtMGrJc3UQ2nWwV42SlRJvaRpX7SDINzMzDLxSW0+UrkOvCEipmlzG+y3yvd/FTkOVFssxv&#10;L8L2yOvJlQ3YXA8yNovUb8lKptNPsegLRWifE0Nox9Asxl5qGHZBr8Nv2CvDJ89tQsYe3n4BPkO+&#10;Bca9aBr9knAwtrbvwRe6to41ofiGGb5XlswVaWbsGuiHzJ2u6UXODkRrkO+9NfSHiZ+0OxvPqmeh&#10;P60Q59UU9PLhY2BWmj8Gtq3FTfqMXc/Q6Xft0+aHk/TBE+iHI2PQ5VNj0HG7CDu3c4D2hcdgf2eP&#10;gOl++QrG7OLKc37pwR2CzWuF0eaQ+NJN7rNSTUxm2JJ3oHW+E5W9nRBZtcXVcMgE5pAl3IO8/6UL&#10;FOxj6GTyS5if8MuHz4C1eX8FevcH/+T/6ZfFPObRLG3mLueCqXHYMw8PnUCba1XUN19H/YapNyXu&#10;2dwka14mDRs6R1b0yAA68PO/8TW/nCNz+Ts/+rpfelhdgs6VudHQ9zCyX331kZ/3y9W3MR/+7v/r&#10;f/DLmw5s6vwXMfc+dQbvdgd02K+y+ENCEd+GyWx4IS4uWuyP8oeY1fD3KmkP1+5Cj0o6xgdfP2tF&#10;7rOVOYdcuPiUX3r45V/5Vb90aWePHIV9KjfxXruhY/w6JvSrHGS0Qf9FmKnOpT8Q5TqgyTp/AMF7&#10;Y5TBfjE/Fx9WSjmP9GFQMbtBXRR/V8oofVqbY1beP0Rt9PUP/hh24LvfRinntCom2lnr2keyaLem&#10;x3Cm5tQ5jC03gXvG+1EODOLZ2X3oWbbAfRkDsh0bxO/npnGe4SgzEaY7KqC98u1X/bLLJCgoKCgo&#10;KCgoKCgoKCgoKCgoKCgoKCgoKCgoKCgoKCgoKCgoKCgofDzQ/+9////oH4ErHODkZCqK07OtGo62&#10;TY3iJG8kipNwsQmc6h6ZxGnIKzxduZ8FY5RLVqvg4LUkSG+DAeIfCjrrPUUoMHjSVCL8gygdnoqU&#10;iCZhMMswmtpDhyENpx3lt0F0bQ+zmkTfFAo4NdlhZEMpUTryuYdqFbJoMR9zh1kN96ow6tvhydd+&#10;Rn/IKUoJRpWIGml/dxS0w9OP8p1EFkt9W8wV/SHZUVTyebOFDpH260HUZ/sePE5vyglMnn5OMKqj&#10;yYh3kYHIUhg8pIttsjdQZFqMrAkaTyN7KOQQMdrH08T9ZHXIjOBUdJrRqzVG+icYrWZYOMVeZ7Tb&#10;3j6iJAfHILvxecjDwx7DZwtZRIRMkx3QMHCvBvM4f/cFnNi89hpOgx8JoX/SCZzcFkaDfp4CP/kY&#10;Tn16uF4CO9PCnT/xy1+ex4nkY/M4XbzL6NX399BfhU2cch+tI+rwiWOIjDVTYGqydUSFmg7k4sPA&#10;GMvyZG6ogPzLSenqOE5xty/0/7WZ33yjhme9fOe7fmk3cKq1dYDorwOemLci7J82Eoz6MRk9H2th&#10;/Jw+h0i/oUHowr0biPQ7PouT25vrOMmfHkQ/JtPQXecAfdAIofSQHEabFzbx2ZWb6J8kT8r3pSHn&#10;7B5OQxd3ML76M5DJ8BBKR8d4khzMJk80eyiWoaO1Jk4ih2zUJ2KhP4TNLF9CPzQ11KETyQdZtmjA&#10;dEYbdgWStM0PFN4xcK/+CejN4DDkadl4dpF58beKaIfTwu8SzHEvjIymiWd8IMCekceGDrlGGOXV&#10;ZOT79LAwrCFiOUmdlePHLTKqia0JBfHtHx0Sse8ykp/V1mxGzr18C+OpbONUu64hkslDi1FCjg1Z&#10;6AxVdIL6Qf90A+21GCE/F8X8M3/mr/lltgLlX7mLiJ+ZSeiMh/4h9LFdR5+7PPG/XUZkwo07iOAZ&#10;zaB+s3M46R+zeXrfxO9aDB1xDYm279jjkIvx7XZ95qHbnn4Q7BAFBYX/qBB/pTeiWiDf9+JB1/9l&#10;o7c94tsJ85X4st0+qoc/Tw4PkoFAftN7jxIZcsX3HhyEj9X9DPE1O3Mr8KD62L0sSBJBTmTJqusw&#10;cmlzA9HTHiZH4X/1k5lHzLGw1hiMlHNNyCiXQ6SfyEyYiX6cPDzcT45/EQiBwf2Z1dDm9y5f88s/&#10;/ea3/DK/i0g4jazFGhkkhAVNZC3sp0EdGWXVvT5w+RsziTm3sybCs2Nkm2jWKTPKRMpevz9B5mGT&#10;eqcLM0Absl6R3wo7iDwrnUZ/PX4R8+rcMURoNR3co8nwQ1lzhMi4cj9mNZdMCb3Map3+wj0epH+9&#10;7ez+/sN93pGnD6EcERoqrqlajJbeO4C+rW/B97BIETc5TmblNobIVtyLoF6sgjBzSR3wbedzKZ06&#10;xuj1V8Gw5mH1OiKrb99FZHgxjLG5R/0wahhjLqNsHfaTIyxIXKsalEeKEZdR+oQFrtM8DI0gGvji&#10;U+jbT30KDDwkHg/GcdTEPcTHrvHzWAyft8goJX3wAcY8Nr7JKMfdXaxxhClRGB/bP/YLYTuRvYVA&#10;LwO2QegwR5cPXtLWWZQuZVXOY6+gvYD3C4t2LpaBDFoc100T42lhD9dLe9JCE9hGkuvdCCNI03H4&#10;pLaFNZ0p1woLDXV9kdH009NYp5n0nyVis90ilh+GsM6JDIzATuNz8estG/fIN2DrX3kfez7JCARy&#10;4Qgit+PJzv5Le/HsFy5ZcoJq8x5FrgMOyljr5SuQTTSCdifDuFdL1qqMLBVb5UH2J1IJiWZGfcRW&#10;BPtFAvajMEFLn+/skRVF7GAXs5pcE6eNG0nJmuCjoUW7pVM+HkT+ApNrolbAqIBrdaFpJKrc+ynW&#10;sT+gU3fjZKvHiGzLtOv2hR2she4sYf2UYDT6xBT0Jyl2jusvg/szLp/t1Fi3yAfHZLbCCOY2FlfA&#10;WjBCBpWpYewVCHO1tMI1KAuxZ8IsIV3Mj4NSwtvbEAalKiPWcxyTaTJFxWhLZI1aDeN7h9HoO3ew&#10;j9E3DxaEAY6zjqJq2tVrYM0RPTp1jAxi3Jdp0Q7xUe124WEGG+BwXrIkwtr/V9Pevo29o1vMRuGD&#10;X6YZAX/mMJgGMlOYH5wE6jDMNa1exw/CFvSySeYOYSytU6feuAJ772GcjFbHJsEWInsbYhulfq6D&#10;vl8gM4RLes1kH667tg1G8jr3WD538hf80kOc+xT/4Vv/0i9Xioh07+f+2NyRT/vleARMK/VdjPud&#10;HTzrxDx0RVjbSpvQpVDXnuhrNxDhXs/it80i9nAMMt5//tNg+DESkGWIeyEl2sp/+89Qt6tF9NNv&#10;/p2/75eb16745duLL/ilB4fZJCzOb8kI2jcyAFn+yi+BeaCvD/uWItIey+MNIIBfiJ/mobN3QP2X&#10;P7nPtbiEfZQM91MzZM3c3MZ+4PAo2i13LDYwxmu7KD3slbDvur4HWR1l5od+Mq/EyVAgc3GEjK8u&#10;2Wx0cT64HyVcAZWudqyvoA9XOLbyB9hDdDknPXH2Yb88QuYRmVDrZKWRObujj+i/MFk7PLToh9Tp&#10;wybIuGeT6UqY1gwykgiDl8v9/izZNhL0caPRjq0HOj3nsDMN1l+jrZH9+nweMq2T+S3DzClJsr8E&#10;ysA9a61KJuiu9dC9G9iTuryK7w6dIavGIezn1QrQ/9117FW14mjvzFEwdb19Gb/fyUOGae5tj5PB&#10;yMNhMlNZsr6SuZk2QtQv+FvmTXa5zLniH4gPdT905mC/CCDzqDCVyvzXnUXmfpDrg0wXbcj7EXlW&#10;b9k7n8rnvaiL/0wWymIWuuGhwe8GR8A4Ipkfgv1gjk2d/XL1Kmz5Zh56GCU7zfA07NnkFMpYsqNv&#10;IiJhZZF5sMj3SjWOi740fKGwsLrSLxOma2FBFgJAKzAgnt3CNQ2y4RZysBlN+g7i76aHoCPNCD5P&#10;iH8i6xpmMbn35ut+ubKAdwrlDHW9jUcfA7PQ1ja+W76DNezMKPyA3X3YnhDZ2FJkqw2zuk3q5xxt&#10;k95C3e7ehD3xsFSCTYkdASPHQ8cwDqbEOadPUbmD9c07N8CKUuvDeE+ynQ0H40j22bVyx8a8n4Me&#10;XDgLZq4z46h/tArZWGTL2uFaNhHB32m2Y2UFa/XlPYzphz8Bu9eRVBscihrfITj0O4I9AdqaBmWg&#10;m5AVXy1qebKkFSu4Lp6BTOMptqeNqIxTzt8L98B6Gh6FPo2NQEclQ4r0NZOaaPk3sfdwdQu+YmoC&#10;dvvChS/4ZZkZYzzs5NEvDhl3793GXLrO98KS2MXQ4GuPj6AhDQft6k9inBWyeFbNgt1zDO53tOGQ&#10;tShC25/iXFyt473S3jJkGI3Bv0nPw1/77Dn4uIaNWauQw7iKp9D+hDimbWTvwrcpZfHcqg6bHj6C&#10;ZwzR57vyJnzDjT3MsScfAkNUhGw0A8PQs0Q/9sXCH1hRol9yVdidPdpuk77c2BBKsRSWi+s6ewzQ&#10;5QpVPsz3gxbf8TbJ2uWhVcC918j69z7f0axZaM+nnsT7o0Mp1LNBWziWwO8uvQhGs/fvoh9PffoX&#10;/bLKceahyXdLfczEFaUuH5nAmoJkO1p5F/qXr2EvZL+EslSCDV3ahn2Ymocs9WKHiWxnCe97KyHI&#10;t38IehNJQY+sEGQ2NUIfYxj+pc79jK0VsMtnC9/xyw0yM201aFPbWF2D/AwNepHi+8piDu8Ko3yX&#10;mBgAu95kCDp7/QD27rEnsM/xxGEwDu6R7fXuJn7fcjtjc5iskWYJcmaip/Z6H7qR6oPNGRyEDB0X&#10;9a02IMNmCzJrZjDOYvR73vgu/vZw4wr3k2LwKUaGMAi37oHVsFaD7LJ53LNCfyaYT8lY3kfGPIfr&#10;HoMs+x7E3z9YhL1d3oEsEuP4XJgFi3vo6xgZb0+QefDkIdjv4j766fYqxl+lCvvmwaXPeUDbb/C9&#10;9dlj9JUO4x3hIQf6UiSL261tzHmzn3zWL8fIQn33bbDrHWRRZw/NOObzhgUdjMZphy30T4Nzseyr&#10;GBZk06Dv1+C+RjwC2yoZpAzuAYUC1tN228g2bRmQ0cAA7JVBG79yG/5+Lgd92yUbcDGLz2cOQTfq&#10;Gj6v8MzKUARsgh7KtKulIvQmnER9Zf5oZtkeA+uWr3wZ43qa++DVArJjZfmue38VctnvWuebnLgz&#10;Y6i/O4530mdm0C+1uxizL/y7/+CXJdbh2OcwTlJ1VCZM/7gSgQ40nY7NN13awh/DrObwPcQ61x7r&#10;91DukBVU9rBqZCA9dBY680t/5df90kOC9PIjZNYuhTBXRSMYUw0beuWGUN96HXVy+L44KgzrtHcm&#10;58KGg9/54PpFIO/nDckW0cOsZvP9Re87nfYV/r+9vq4H2Qfv9YvlXYERgt7Z9F9S3PvYvQed/Ze/&#10;97xfbu+hTgky4B4/22GhGxuF7ZP3LbJfmaI9zhYxX1y5R/a9BvzOOvcW4gOQTTQGmTfy8OcOjeA8&#10;zESc8mhji9k6Pyg5BQUFBQUFBQUFBQUFBQUFBQUFBQUFBQUFBeX9CjYAAP/0SURBVAUFBQUFBQUF&#10;BQUFBYWPAfrt15f8o3kvPo+TiPMnEMl39hROuiVTPBnKvM1C0JMlM8Hv/v7/4pflAk6Yh3jCvkV2&#10;K5uR2x4kQifKKAg5Fdg5RYjvJYirlylCIhzlpGBvtE6aed09SNRTEK1FyLNMnpCVe0v0qjAuCHtA&#10;J0oXdelmiajx1LZNBgKJfHPYZmGf0Mig1Jdh/XgLHmwM6i/y+EmY1aRe8ncQFdVzmlKiwGqMvhUZ&#10;B6ct20iQ+UyY1QxGMUcTqEdNIkWDE5t+ocUYMRphpHiyD9f3S6Qfo6qzXVErlQL0I82+7Y/gHsOU&#10;XZKRvts2ZLvfwinbEKOok2SlqudwsjzO07iffgwntj3UePr+DvP3W4xRyONwp3b1Fj6/+T5OVve1&#10;cDp0YBh1CfHkdrQGGaeY278x29Gvm5cQdfL0HO796acQDZQL4zT+Sh7tu74EHXB4UvxQGn9/gpFB&#10;6QQiTTUNUSB6EN/aHlNN3PuA0dijjAJkkLBmMyKLh3O1PPthoYzI3XcuIZrAqqLhIZ4qrlKX9DBO&#10;LXuw2FehCE9cM4KsbwiyDPPZV99DBFlfDH0dttCeiRmcyLZikNnEAL6PJzp65jBCsVLFd+++jwik&#10;SgN96up4Vp0nrnVGb6QiOM39yHmcjJec3yHmuraCWO32eKCOCgtLLY/fRnREO/TFEbHcquNZm9uI&#10;eihJnn8d95bolEaYJ7h5Gt6DyehnnTahJEyP7JjBEehTi9Gedl7GKGSRIANBNAp9cxmbbQjlRBsW&#10;T+5bjHQ1QtBBCfwOt/D5WB9O089M4FS7wT51eIpaJ82h/jM4l/whZjU8om3H0E+v3UPUXdVFhK3T&#10;QpSFhxbDN02NMoFJ9BqIQqJOeBo9ZMMOTzN65fiZv+mXy2uwH5aNU++TU5087ZoJudq0hQVGBS/t&#10;oI+3dxFVND2IU9+TY9CRqI3+ikZge6QOjoaoY0fDmPZgNRE1ICQAXu956NhTCuVD+Onlr6Cg8JOj&#10;1yfqRW9UyoOu+08dvT6hlOIzSrv+vPb9OFk9COJfil/cLdNuX9lD7zPkb4lOE+g995L7VKu8Todd&#10;L5EtwsPIEHwDYSZrMJrYMOmzGphwImTEFD9f7HIfWRF60d2en5V+yB31YK7ozBlS/yvXsR77zre+&#10;7ZfZbTJX0490Gakb1E8i/ruYLrohgVseAvn7/3bWH+0f+4UwQ9TJDC36JJA1U5QR5YkU/GJDogfF&#10;IW2jKewSRItrJYOR+8Jo99gT8IPnT8E/azASTpjVpM5hYZgSZrk2hCVAWOQ+KrOaoLvPBb3X9l7j&#10;BDKF/9huKUvo28E+1isrq4hqjTCcfXqcLCNtJDNYE4i+B4xDhDBCyZrQDZ4JNLl2MLlIFxfFpC/o&#10;obAMvXrx+e/55dtkLSgxWrbeYFQjGWXsOsaNMBlpXCdIadJvM+iDOzp0xoPDqM14GpGXn/78l/zy&#10;yYtgLCBhchBB7jLC0makYqOJZ/eyb4gf6kH2CDypeLBpC3c24c/LWjpF1nVhBxHWMOlHuY/I0hZb&#10;04Ywbbl8hjCPtIRljj5szzBpr0Tw/XWyprx1A8w+JTKyPTQHtg0PTz2MSHCRo8a1XFvhUbKe9QbW&#10;IxEyXi0vYy07NQUZB0zwDnQjYEnpgjCjCHO46Lasq2Q+iZL9vEldXr4NJsvdNUTpnzuPNVVyEOvl&#10;ptvpJ2HFFNUjYXfAum5zTetoWD/u7KAd+SzWa9OjiChP9cH3dk3YJOk3DyaN2gdHiScqyOpD45ud&#10;G4wjzo/VKmQq/Sh7Px5avMYiIyd75yOjXiMDBfvHQyyKtWgQESuhuYGNkWshPBJ0a7t7iCTfO4Cu&#10;58nIMnMI/TKUIasD2+BBRsvaEqKFl3bxm/mTiGgdSuEZJpkV2wstv3CFbVoiy4MhiP8RxmwPt5aw&#10;r5Klnh8/Dt0eINuMdKFJe91usF+U6QcUuV8WYqRyjOtk/AtIP+RWMLaukzU+PYOI6XIR9VpawRp0&#10;gkxF56axjs6wDkUqZrWEujCQ3MfiOmzj9CSYBSYSnFf4W1eH7uoGdHM/h77d2oVv4eoYPwmy8TUa&#10;iPK+cu2HfqmHOlHqo2R8O8x1/NgI9mHX83hYmXtyR47icw6jwE7oJr7P5yG7bAOfv30bzEseBgZR&#10;j/OHMM8MkKVNczhn0R4srFCvirDlD59CnUI1zGE37r7hl9c2ENn/2c+CXcxDk4w1r7z4r/yyUsd+&#10;UWgQc8HeHsqRMPbLptJgCRgfwe9GJpjJg2NXWAYXyLrh4V9/F3PX2CjaM8yIeLeOa8+cRwT47BTG&#10;leibYUMf/z//K/as37oFnZk4hrqMpKFVjSJskYcaZTBJlo0hMr6NTcDffORJMETIvotNHyMsLCgE&#10;Vbz9PygCn8sH+krYI4W9YW0XEeXrG9CnU6cxjnLcQ729iH6qkB1E2DlGJzHnHUt36lCqwMZdvgbm&#10;iolx7nlQb+YP495uCzIwZV51pIQQC5wWdyrQs+1NzAUedlfApHR4An1arqKNknnkKTLeaQ7lTBNj&#10;co9eWBAFLRcPE3YoD7cWIZNIEno0PgwbV8xDFw36Bv1ktGnRUoRoW0UO0XjKLwXipnY9qt1V6BeX&#10;lK9Wk/LkXNCxz7Qd9DfFtFviuwb2G7/nxz4W38de7dUl+PdHzn7SL0/PcS+Ke6C2zFVktkiSxebt&#10;t9/yS2nXHFnril3+y+Ejx/xSTHqSe3FSL6nOg+bNB86nXfjwNaiv+BI5br7Le5nBAeiIvLPpXbPK&#10;+Dg4wO/kcw/Dw/itsP/1QuoieFB76vxcmEeL++gDD+sl+Dr9ZOIajmMf0mAfSqE10J7dTdjGUhn9&#10;IEy3FvW0/X/+v91VE51bz8IOVelrb5PpVd7VjJAB6wjZT6l9stwJVhqy9IvIBW0EpI1ylTy0RyY2&#10;B1+L/WbyZobUm3vcZhm2qEnmqX1xRtowyWp6+RYYVWQtevHCBb9s0XdNDcEXdwrQ5a0FsGnlkpC1&#10;sLz20e+uLWH/1sOta5hPUrO4ZuYcmLirZOxo8F2WUYbeXH4VLDpOP/rBZfaNjWtgE2qRoayVgs30&#10;4JDB1UnDhpw8Aaanw9wj2N1BX19dhG9x4SEwLR3hPb79w2/65eI+2jd/CnU8Od1hvjnMNaq87wls&#10;DX3TBr2dEBVNbKPLdVidDFguPYFYFGOhe7ldZDvSvEeTDJUFvrdMZ1DfMJ8pytKkrXRWIfdNvttN&#10;DGGNMTxKNnDqn4f8FuaB7/wI2XxW9iCjItl3+jNYI4Qj0IFWFON7egqyPUd/5/o7eGdVimAMhFLw&#10;izzE+E4kJk6agTk5lYZ8w1vQze0V/FafhU978WnoX4iyDrPiugtd6RKZlmdGsXgEMguLL97C38uX&#10;wNT32juv+GW5Hzr/+Oc/75fz/ahTmCxnwkTq8h2Xh2IRundzB/PlNtmCTGZ2On8GzEMJDb/JSBXY&#10;7FoJOmDzZVCM+zBlrqkWt/guq41R+p79MdSj/L1v+OUtrtszZLZKUH+ifH83Esa9t9jeg12Mp/Uo&#10;xoQ22Bkv6Sn0rd2Avss+3cQE9nIG0vCVEibauUFmr90s5KDpsKEJsvTs59BQo2uPZ3kFTE9lvj+a&#10;nsTauUCm54kZ+HyPn0M/WNTNSBM6sXb3Ob8sl9CeW5uo62o3m2YL/mI+D3mG47B9Nb7Hk/fCz/78&#10;b/llpoD6vXEb9u7s+af9cqIPduzKZTDapwbQjzOTHDdtzJCZ1yaLlNHubQ8dPxEy3Mthz6Degsz0&#10;EORgaxhfVQP90VeHj37juY6fvHWA5+430bfNMmzdwnW8n6syA1QyiX6J0chUy+gPYRdt8p17PAPb&#10;SZJNH60i56xVrJVM+uKtGO41NIr61fKwORGybZ/7NHS8UYEMw2S4LDdhRwoHnXZo9G9rnDwrZJuc&#10;GIFf89XP/ZxfHo/AVmxxjyvLcVPvw5qvVMD3+4uwD/0x6nIbwvJppTAXZclOXLU4P4TQaFusBTc2&#10;LDpVYTqOBWYFCHFvQpium2XYFQ92E/IcZ9ZCw0T9bt3GfBIyYHfffA/tsMKYuyYmoFdTc6h3pY73&#10;5xn2W30H/ehhrYj6HWzjO93BfDNF+zQ7AJ/i2BnY34ER1GHrLsakSQbWBQfjY3AC37/6DnTHQ+Io&#10;3oX+ys//ml9e+RF82Thtw8kpjue7qGe0D/WePIr158IbaG92B+sYh4vyBveEPNg67vUgZjWdvrhL&#10;pvGNu6jfxgL2IHZKGOea7G820Y9/+7/6P/jl5CGs7T0Mct9nbRPjWT+EwTjcj/Vgw0a9dPF1Ofc6&#10;fP8tGVJkD07nWrjZ1R7xPR3xwemHdUo8U/bvAr+aGy4dXzYwFCg+wNiG/xf24uA3fG/itDDWZCs9&#10;Qt1tlTAGnv8Oxl4sAvs9PQMdMcKwfx6sYax3U8Noo3i5Ke5B3XkP68zvvAKWto061qwjh6D7g1Oo&#10;i2lgfBU3YRcsB/0xzXcKHrKbsOHdLVRQUFBQUFBQUFBQUFBQUFBQUFBQUFBQUFBQUFBQUFBQUFBQ&#10;UFBQ+FigF9cr/tG9cBKn6m7cxWnvo4cP+2WCn2sWTg/KCUWXYR1/8N0/8svbN9/1y+Y6IlIsiRxj&#10;dISHBk/2hyVamJCoGYkkkfAmiXYOIs2D04f4W6J2pEylOtFSBebx7WVWC04qMnpAvjd4zywjeyWa&#10;W57Zy+7mocJThE4dz08z6s7htUUyPxjCvJZm/fCogFmtxny7IocEWcQ8BFH0rHcvM5otERn8Pji5&#10;yXvV+ezeZ3SzXsR4QjTKE6HRKE6zJsgEV+OpzkpFWI1Qh9EBRAJI9PogT+emR3CCdp1RVHv5zonf&#10;BiPAJI/5SBwnMyeGcS8thROWCwX89pVbyHlbYlRkmO3rY79NsQ4nZhiJ1sbJ80/4ZaYfn6HlmvY/&#10;/0//xC/v3rzhl3NjqGfKQr+4jLKNZvC7frKHDfMk8+1yJ4rQ3sI9vnIBUcypeZx63mrixOmtJZwG&#10;Xd+H/PN5nOZ2qzixPWjg1PHhEZwwf/TcX/HLsT70qwebka4/fJsy2EDk15eewUlyk/mBdbI57JTw&#10;rJdvI0d0dhmn8RM8xdtidCQJ8TQrgrp6aFKfwhFKi9HC5QLqXStC/vEoTtdKjuVSBd/HGYGdiKI/&#10;I9Sd0dGOLo9OSDQRxnWWUcBXriH6t84T5+2e8/8VVoe5Kdz7wgVE9uSEsaxJ+8BT1R4kKr5EPY/w&#10;xH6ljtPbuoN7D0fB8tAX+ZRf1mq4fnUDUcNrW4xkqODZSdoHD7NDOP2bYdRdnZHxl5cR9bW2BRs6&#10;OMATzjHIMhSjreEp/lYI7S0y9/XuAcaXB7F9wiKRpBaPxBFRYtbR5zETJ+DnpnBSfrgfUcKGjcgN&#10;zYSeyQHsnw6oi83+k2ivOvO5v77wml9WHIwNzcFc4KFF/TIctMNmBFM4CRmZNvrNcSCTUAsn+sd1&#10;RDQeOf47fpljtO4Qo0GMMOyFhxaZ+fgo7e42oiR2CtCvmIV+GYhDfwb7UZeUBb00NDzLNjDuHU1O&#10;e3ciYnQHcg4OsvNZ8kzvV/dHZ95QUFD4+BH4ep3BeV/8pNf9ZUH8W/E9e+v5k7avGz/rtvb6nR7E&#10;x5TP5Br5XP6WiPKAmYsoVWCn5bo0GUk/QH9ACCvwARnTSiX4Kxmy/UaieGaStl78YZGtsIn1olt0&#10;PyuRyS0DZrUuNjSXfsb1W4io/LNv/6lf7m8iCs2twkdo0B+QfpRSlidGMDHhad06EPx/DW2X/um9&#10;l2N/UO+k3yz6fsk0/JgYGZhtl8/s6h+X/y9rtiZZNqQOyQT69MIn4YedOAvWrXoLutDqmTfvx6zW&#10;alKOH5FZ7UHt/0kg6i5EWOImCqtAwP7EC4tFRMQK4XgsjjWTB5esAMHTpctY36DeXBcII2G+iHHS&#10;1w//J8T1nE2f1mSUuAcJSi/Qr/+Tf/Ov/XLzHpkG/H/b9azhnjWyIYgOiF7VyWZXF9UVdpQuhiWD&#10;VC+uySg5RsZ/4jGsz774xWf9cpRMxCHWzSErYogfOLYIQkBhtyEysUQvBKzX+hrWTOJPj47TL5a+&#10;d3Ev6XObf3/AEvG7OpmpQ2QDD9hA2FGiA8IGVCtDFm9eQzT03RX4o0VGDZ873PErP/+pz+J/yFgn&#10;rOQdki3cXHRV2ru1hXVNkgweiQTsGGrQaV/3vsWHgWsKXK+LbRSbaCUwzt0qtKNBBqmUMEjTLhSE&#10;uqWN/B7s8AzX2AfU0UwSOiryNcgO0Kzj2VXuMaTJCiYUxq7JfaguCAtFhz3kg/iJx/EDft8NV2wE&#10;x95HB9rLYFwfwmJUYzaCENkoTDK9SZRtQOdMSut8Dn1/sA+2oZVN6PqhebJWjYLJQxhYPAjLoqOj&#10;j69fRdSwwwjm6Tns+6XT0D9hWJEFj9hzGfYi4W6plMm+8u67iLQW1r+5Oei7y18ZQhVBW7hTRfT9&#10;y++C/SBXgi48+ggYMiYGqRNtNLgur5FpKEzGUYMsIBr/3smhPHAwZvNkRxg99ZBf3rmBSOzdEuSR&#10;Jaubh34yqRyexDp/dhhj7OgA9ovSQi1OFo1sCc++ehftLrVQt/4+6HyYc8HyTaxHDTEYbTx87st+&#10;OcpodZFrqIJ1sC7sZ2R3c8kq3/Eh0AO1HKK4by6gX9+4ctkvPcge5oUzYCI5ewasGjrbUatAKV98&#10;+QW/dAfQ/tPnwLo1yvm0VkS7vvEjMEdMHkadPazksOZv7KIPB5NkvOKe79Ye6jA1hGjtr3z2F/xS&#10;mtFkO0MhjhNailsL0HUPX//2H/qllYQ8Hz0LZpuNq9D/gcNg3fnKp6E3Du1SlfsUv/e7/7NfXr+J&#10;/YBh2rFTc9CNcH/H1ty7BVaAZ57CnttDZx72y4jsNbOjGg38j052NCHJF3vdMb/sJ84lHsQ2h4J9&#10;cfxmfx1zsvhOg2MYR5urqNPmDmzmvWUwMUQoj7FZtGNstMPa+vrLYJVPR1HPzz4D2TTIDlqpoV/i&#10;Ync5JpPsly2yuX37RTAVacySMMzrPKQd+ArJPswbkVGMm6OHYIdilE2wHmC7Xe5LWmRcC+hFSBNk&#10;h8TaaNriBpgUK2QOnBzDfB6nrxCisZNMKC12kGSjWNnC70vcV2vykeUa6j5AxjIPs2TTQ609kfAm&#10;PfOFuL11flGnjTdY/6hkIqD97l6+5BfRx5dugQliYBr298xRsjDx4S6ZcIIprQU7lSdjbySCL5ZX&#10;Me6HxzuMEalByEinfymsnuKbClr098NkqxAWU/H3BTb9sfuxOH/Y54bMqpRvhWzN/WTZEN0P1iQ9&#10;qHOfsxvC+Nr+NUtA7tHrzz/I96GbSW+53f56h2VnfRe+WoxsPwMZ9IsV7AOzXWymtFbuJU90uL7s&#10;MBXKlZq2toL3CVs78AcTKYybDOedGH2lvW3MKyODWCtkulgnfIiTeD9HSN6p0ZeQmrXYh7qwAfId&#10;VmCDxDxR/8q8d4S67fL3uWrXM+nXvvAm9tAf/gTmhSOHYI/bHYOSjF8yjhpkzbTi7Nc01oQNA3U3&#10;gsq0/5+23HIhG5fjXtwpi/9X3MT6ZvUKGGQ3spg/GmQ/O0tGqQgzDr17G+8vPew00caDOPZ6UxPo&#10;+2gRe+2jTfgUfUnUt0JmqyJtz+41MOLscPzX+J7lkTOdefJTZzmP0BhEaPNIzhKsI8tkfJU1XNPA&#10;eLA4Z3OabM83nLO6HEubXwYsuS7q2+J7IjeGv/lxoLMmZWhTmy3qurCG8pEayep93HrrB3750vs/&#10;8stVYWmuoW8jBmzQ7Azel5E4XTt3Cv0QP8BY2NuE3+AOo1JlDTL30EhAN4XJxuW+/Pgo5uZPjkDP&#10;3v3u1/0yR2bvQ1/4ol8W6Vv0kf1pjv1Cd9vHDn2gdAIVjGro64UN6Mnt19C+g0343GWyO/aTzfjx&#10;J8DiZtAWRbi/keT86mHt7nf8cr2AdWGF8q+TmToxAEabwzOYo8dDsNsWWU93DmCn3DrqNtzPd3Ls&#10;j+wO/G8P4RHoe2qINoP6rpGZ2yD7j8t3cTqZvtbJ5D8yQH+TGa7W18iY10ktIwltNJPvVYQVOB0D&#10;c1SV+zMOdTexg72sJu1tuQY/pliEj3GQx30WsqxrG2tl+JxnzoGVKVTibx20IzUAX+fEcWSoSnO8&#10;VPagP7evYT9tjFmy1nPwi995HyzHHiTzUziEfthZh1+VLeJeR89hv+Lxpy76ZayCe1sGZGTp6Icb&#10;wixJpq9DR8B6NjsOJjAPMa4jW2GM/xAZ+GtFyGJ3C+/SGhrWJ2UN79S2S5iXdO6pHB39W345m8G+&#10;We5WZw5bW0Gb312Gj3H1NnwMk4NvcBw6Gw5B52P0DWtV1KFQgB6VuS6VMxGFHMa0hy0yKurcZ3Bp&#10;OxvMnjcwAR/K4lovl4dMzH7ITDKmnTuH9ZitYf3gVjtsVPvr0HOTexu79LU//+xv+OX5UxhzfdxD&#10;WLuMMXrjFmz6XTKPG2nMq7PzYMD7wkUwgnlIliAD04HMbvLdebaGce7EYDNtMt416Cu1uPazOAc3&#10;w+jXJt9vRrmujllop4c6jty01wx+oRUqkO/yCsacTd9O5xg9dgy6XSM7VdVGO0fo+47EoAurV1Fn&#10;DxULYyiqYwxOjWONdIb32iNr+No+ZJPug794egp7B04VtuZf/uBf+GWBY3vtTke/9EmsI3/5N/Fu&#10;9lHZvyRTYphMXNevYg4eHsHfs5N4z3rrXdQht8d70g6WnU7fO5zXZL9UmNUqZRo78U0b6I8tMqpt&#10;LmKNnaMuy7r+iU9j7D7+DPYgQ4E/1+6jAu79u//iH/nl2d/ANZ94HP2QRNGeBdFfFr0+l2uJlo3f&#10;C0N/k2ycpiymPNBHsNv/AdAFnf6VrPXa/8cSMMjS3gHHG31wYeX3IHuFck+BKdTbXPQY1GVhbTNc&#10;rC/L+9CR8QGwVZJYWrvyTmcN/v4K7Of4OYzvuRn48/VNrK8MMsK3bPTfW+/jbEQ2gvE0PIFnDqfh&#10;YE4PwDcK8XyGVui0/5WXME9CmgoKCgoKCgoKCgoKCgoKCgoKCgoKCgoKCgoKCgoKCgoKCgoKCgoK&#10;HyP0jTvL/vG78cM8VceT17dvMB8u2cJGmH82yROzLk8Gf/ONl/zyrbcRceXyRLabx6ljtyunfTyE&#10;qKWGgROiEvkiETES1SyfSyR/b2SM5IoVVgRhG7sfs5owLQmC6HSeKnwQs5qwhQnkPt3RuqUy2uEy&#10;yjzFk7su75lnpLLJ6LVMmqdreXjSYTRFtQqZSzu6ny1R24LeqKF6dwLpNuRkplxXI5OBPIPBUoFs&#10;PbgMDetPQH4RRoJJpI/JY61OA6dTE4yMOTyGyLkYo6djGbTP5vU3V3FKOsuIbA8uT8DGeAJ7sg/P&#10;7CMLVawfJ+dXeAL7Gy8hx3rFxelbnc9OMEpf2J3GRxAF4+HQBE78zkzhRPvIMHT73XdwwvfeTUS+&#10;6hb6p+Wif2YzaE/fJKLawsw1Hg6j3SVGMvsg81NmCH01fginUdeZr/3STZxmPyBDXJGRWokaTqsn&#10;GCVhttD+mdlTfvn02b/rlx5m51D/XUbs3nwLeYAffQwnXtdcRA8VHdyzSmap77/w+345yUiGMCNo&#10;7uyh/mHKcJC51T2UEfCm1WsYtwYjfqJN6PhoAvpvhtDehS1EWERjaMcoT91fOArZL0DdtEId13kY&#10;msQ16SGUVgidd7CLk/qFfciucoBnD5Ot7eRxnPpOj0BW5RD0syU5mCudk/4hRkeUWqyv2BAT9xZG&#10;RbuGOoQc9NtoGieuIyZ0OZdnBGYdso0HkWltufWDcath4RTwNtX73haiGnN5nCKO6qhXsQl7sF+C&#10;Ta2zv+JkXNvfhI7U85C1B7OBzyI8IZ/J4BR9H22DnPIeTKM9h+ZQl6F+Mq9piMrRbOhQ9+Hujw40&#10;tOlA/qyCVmcU1St3EGktzGqWAf30UGcknkTqOw30RyyDzw1Ge7SYXz9iQxYTBqKljsz/l37ZiOD6&#10;CKPbtFhnbqhLGKCNz1Z2cco+V8O477cg/3Qc16USUPqEzBE8Wa7pmPPaWoHC7UTEaDba/uOZ1aSU&#10;Czv1VFBQ+PjR8fWCwXlf/KTX/aeGj6Pecs8HQZ4lvqr44OIfd/8+YFDgZ1IKw4dAmNVMfi733tnD&#10;/CHR9WVGWFtkFUnGGIXThs1rDvYQ6Wcy+unoYUSWZdJi0zlHEC365pbUSerPdnJJ4iMQ809pykVC&#10;wooikVk+6HvfvAN/sZdZzS7DLwiRbULk77bwt8Dk+izoLwft9CC/cUizFRYWJ66zhP0gwnWMRGrJ&#10;WknumelnZDLZdJtBtH5HQAZ9NWG6qJNZWfo4EUdU4COPwf86eQ5Rkg3xByhs0Z1IiI7Mz5BZ7cNz&#10;9Yfx4d/0QOQbRMahfY7cm7+Trhamr86z27+gYhh01nRxLh6ACqMFV8kedmgafnJEqJN5v6bQvLTx&#10;7iqubTJCsZ8MRI278JWuXMIaY62C9dcW2WhqZDIxydYWojwY2KzVGI1v1ulLtdFilHaEa4QWWSWs&#10;EHzsY2fQ149dRKTrsRNY+2VYXbEfok6i00HD2ggiC1mfYF1L2gxh3yqV0J4m9S6dht5ZZH5v9rAI&#10;CnO8B4f3DmydRVtHliqLTCQCsRnSe29fft0vr9xEtHSSa6tHToBdwcPh0/TXee8C6516gA40mrCF&#10;+3vYr5DxNUJW8141FdYUDyb3HTr7Kp22+sCjvUGKUtjeOOYMHc/KFdDnAUuH0bEx710BQ8LEBNaY&#10;KXbqCNecUWGCkEdLVVhvuZN8HWKl7jsmHjA2e8es/C0IAk/ld/K9MIB46Non8XGfx3ej9xm9qJE6&#10;wwi45bz5D89bWobNFzbQBBntKmX09UA/1iPpQFaQUmkfDAAbO1hrz5JZTSKbG137LxLhrnMB6RQw&#10;vm9cAxuAOQSbfugY5s0wG2xxj8jmGGiRtSPMdjS7GHCEmWDpLqLUI2QgGWGUvRvYYcjWCvoW5Vuv&#10;Y7zcINvjobNg9mpy/vGwU8B4PsIo7fkExnOS8g2lUS8Zo7ffxJr85iL2pG7m4FuUNeyZFG38HZUN&#10;pTbSjESemSB7E/vl3DlEAc8OgIFfMg0Ui1jvb2whqjtN0sxwCP1XK8AeVnOQ5WgfGWfaSE6jjcJQ&#10;4HA+cUzYA1E7k3tVTJigNXT0o5j8KMdodgN7Ed//4Xf90sNDF8h0cwzPqjJae4lstBuLmAPWb4AZ&#10;Z2yajExxzCuPnn7SLzdXcN0PnsfenNNlKxtp9MvJAcj1LNnAQhGUOTKMDI5hv25iHEIStn2tBv1r&#10;L/D94iAHX+S5P3veLz0s34Z+JCbR56cfQXaC4gJsobCdPPEMxkGabHTNfcyXf/SP/7FfbubgU7UG&#10;8OzBCYyXVH+H7XTxLvbD/trX/nO/nJ3Gdzb1KmzhnmHZDeHeiMzlLRv1D4kfRP+g2ejYFdlrowlv&#10;zzfoXJNsgI6NsVWtwPdLsD3FIvYgf/AymObmjqH+sSR0JlUiO1cbe/vo48wAGW5OYL+xTH8sSx0Y&#10;GMQetsVxYJPV5c2XXvLLy+8jyv0M2fbmZjsZLTL8TYQsEvEM9KYVR8OEiFCI02zuJzn0lQJGWDIS&#10;kFxXCztU9jZuL8J/ub2ICP3j89ibOTaDdgWQYcyBI9Pf2hbswE4BOuyGoa/y7sHQO2uK8RG0cYSs&#10;WhHORsKyKSjynclqHuNfWNr6yRA1MYD9wjhnNZ02x0NlA3348vvwuwZnMU4unMYzA2eCzGpNyk6m&#10;gDKzt3TWEGh4hu8iPLhio5nKpcWJT/wr8cXFd4rRzjpkfgwJa600Wx5+H0gmCIFOxpHOvC0dg2dJ&#10;HR7EfnY/v1t+I+86HjTvS9m7VpUyxawumknj6WIseyjsQ8/MCGx+KAW/RWqpk1Xn7XsoxZ+cm4Vd&#10;k+tklOuUiyEsaG3kub7VMrApWzvYc84yi8ngCPRG2Khn+L4lSjYRuVUXWZsPeSYgnYayyXVijazM&#10;LfZxnBmUopyTexWNW6ptXxy/W76DdXYy3slssUlWzTtrsKtPXMR8MUzWX2l5he+AomRx42uA9pIO&#10;Y9GwMAfQ5WivLVBnD8JSErBhkb3Mu8qDTV/cLMOWFHex59uKwA7LGjYxAFnm8ngncunlP/FLD2t5&#10;zCO5Mn3pGMZkku+Dnn4czFGzZPq69fJbKN8BU+ctzveREfgmfaOY5y+eBeuThyPMQiTDQlohf2+u&#10;YQ89i+GtjU7imQb3u1NkjgpJ91IZWl2ykj31gLCSjGTC/LxHxqQSx3d/GDqQ4RBu8v1LyOYNyMBC&#10;d1WLcK7zcPPFf++Xb9/FPL0WxthKJmCHxk28l4iW8XnLhA383C981S+1Et8ZlLBuqNbxzmtvBzrl&#10;4V1mXXH5rilsQ0/mT/+yXx4fxPoxfwXrrN1ljK+7OfjFtyKwx6Fp9Of5UcyXYb6n9dB0Md5PnQXz&#10;q0ZG0WvXwSSzehsMpcfnmLWJMmiE8bvZI+iniI26jqUwB7p9tDVtlBfhv2T34N+2B59fLGxg3FdT&#10;sP2tBHQk1MTcfPoQ9GlyADocqeD6epjziYXrIy59kTYq3DOLcyA7wu7ZtVbzUMriGQccw2v7sGtj&#10;U6hLgn2fsFDWingX56FFX02LQ5/G0lg7aDU8U3R7p0l7F4Y9GJD3LpzenRzm9Mtvwq9cLFER20jN&#10;oD/OMOPbzs3n/DI5DP2KptGnMn/HaCAq3C9rcBBkuQ+wtop3QoU9rHs8mCH89tRxzPuFDayrLt2A&#10;PRg9/mm/TPdjAPQN4p7zA7j+3iVcnyujX089DuYyR8OcMEnWKg95zh/7K5C7JKCLxLnPZ+IepSqe&#10;ffkW7r2fhcweegisYEfHwKiWSkAn3v8B9gs93HwTvtqlVeh/qw/1nSILUjyM9jbK0NVKC7puiFHh&#10;/lKImav2yaK2m8M61UPVRv11rufjtBUH9IFiZAMdoc+6v4lxXeE76PGjGLPpIXzfPwA7fZjrAg/b&#10;S5DVygH6cp/z/uwx7Jk8eh798tAMxtrKj5BZ7PLLL6FcR/stMtkf+TTsxec+/Xm/9HBc2KVyGB9V&#10;WRs4mJMLZfgDW/sYH0UqbSOCdtTJAuq0MB8Ock4fSqDvu1xYbXsT98iVcO+mBp3MFiGb9S2Mo6Mn&#10;0J4mGRQrzOxWpsxPnkL9Z4fhA7/3AtrtwXDRt31D9M/JYLWXRTvCnEcHB7EO+OxTYKmLVtD+P/iD&#10;/9Uvv0992u3H5+Y+xrQHPY36Hfo5ZAX4v3wJDJdTnJu0OpT6T77/Pb88/zDGyaFJ+OpX3yOrOZki&#10;ba5t2xMLyjbcFu7xIGY1XfbeepjVtpaw91DgeYbYMHT+t//u3/FLPYo6DgXvBdpt/n//b375xiW8&#10;x26chV3+1b+Bven5I7DxURP1tRyu7bigsclgaoTwuzrrHulymANGNWYU8D7phviyAcMa7y3s0wJd&#10;FlGC4IV09z1Y0qlw+e4jRFsYNqCUsv6yNYwPt4V9goQJmxrlemHnFvTQw2vvgH29oEO+1ST6LjMF&#10;/T88DcbUdBUye+dPMSevhaC7n/gE5ghhuB1OwkeStfDN17F/4eHf/3uwtva0WEFBQUFBQUFBQUFB&#10;QUFBQUFBQUFBQUFBQUFBQUFBQUFBQUFBQUHhZw91WE1BQUFBQUFBQUFBQUFBQUFBQUFBQUFBQUFB&#10;QUFBQUFBQUFBQUHhY4e+dn3f53ibPAJKVDcMCsIaeX8vvQV61nIO1HdjpPBL94Hu7cU3kf5zaRM0&#10;qblNUERGq6CWkzQBHqotUPfFyHkpdMy9tHUtUl9LuiBJmSLXC2N0owEaO6F7lpSlHg4OQE8XISW8&#10;QYrr4B58VjiKZwiVfW4X7czEQK0qdXBZOkH6lraMmGpUKAj7+0G9SBZzrVjC9yY54RMJ3NNmehrh&#10;/syScjVKLn+rK42OUHNLOtAWKbDlb4P0gMF1ZFBssk41ptus10DT16H8xrM9CA1ghLTM46QQj0t6&#10;H9K1J3i2cXYSFMrWAOgO+4ahE0YE99wn1epBCbSikg7VQ72I7zJRUI8mwihHhqB/ZgbPLpCK9Fs/&#10;+qZfrq6Dvj0UQjtc0iBGIqCjDYU7MhuL4B4jQ0g7UYvju7LJtjP1U2UTtO11phqYSYKy8OhF0D7W&#10;4ri+UQI97RiZGT2MJNDmtTx0uhLBl3XSAi/cBDW0VsVvp0ghPd4PCtx4An/r7AeLfd8ff9YvPQxP&#10;fc4vw0lQKN+4DurbkWHoz7UFUMVm69CfugNK6/Ii6pQYBhXpPpViZRtUspUdUGOfGwfdo4eRQVCJ&#10;rmSZKjHLfopDp0+fAA1vNY4x9m++/2d+6e6D+vrhSdiDz/3C7/ilnQKF5I9e+2O/9KGDgjREWslo&#10;HONhtB9ynu0HZWolB+rSnIP2zcyjvQMDkF2lgXQajonxLxS0Hmp19KWk7nFJjykUnTK0dFJg2kzH&#10;qtu0a+FP+mV/HPS6NdJ1ll3YRQ+7B6Ai3dqHXm8ewOZVm0xBRhrweg2/1RoYB9UyKH3rJfSXSdrz&#10;CNO5RFgnDzGmVAiRFnNoBnSZyQTk6pL2PGaSMnYc46dvELK0NYxRzf6KXxhM5SO5FWj+AOZnqAsf&#10;s1CtMy2DLkZFqEeZ9tNlSugq6UVfvP4jvzQszAXxZidtbsFG30Vt2MQa02ckXfSdbeH7chgymyyg&#10;PBxCWtn4Q7/glyHS00taMz3caUiVti4Shk3Y2kZ/7Bde8cvUAOiARyy0M8L0uCHSUruS9lODjHUN&#10;tNvtUcDSu4by8/9VUFDoxf1SYYlvR7elA/mbJkYGlrAaB3ZKrpPUZF3puYK0LDTukvpN0nzJs3vr&#10;FdSpB3Ldg77//0c8KF2L+NOSqlPSbHgQXzNKXy/I2EEEKhHc2y/aczLuKWkc5dmru5hPGkn4By+/&#10;8a5fejg8CF90hBTkYqfnTiINtvjLca4thGZbUuOEutJ8+5C6demMHuSN+6AMfhw+NB7YcEkD2g3x&#10;V+4uYe767ndA7Z7bgu9WLyCVgtQ/xJQwkua/fQOUhM3UH939FqwBSIUu65Iac8FLalST6f50/jYS&#10;g38s7ZH1jkFhWUw32T1u5FqL6aSKTC1Ad6ztX6LfTjFFytmHP+WXNaYolfSMcstYBLpks988tJg2&#10;S547OAjKd2lzj8oGdfo4x/ePe4Z8L6UHqe+Dxpp8LpCxVyzCv5SU/Ik41j9iMyVlpIf3LyHF28oq&#10;fNZzZ7EGOMbUgYUb8N1eeAk+0+0FXLdXQ7/tV6Ej7UWqX9hM4Rtx0c5WV3pWR/IUsRkG/yemQ98c&#10;DX2fHAIF/Nzp83756S8irdsE3a5oi7YlRFlKvrQ26kwBK7KyaDNErvJ5i2nns1n44LKn0NcHWYmO&#10;Oxwb3alse9HbP9LHLVmLc0zqFPvCIlKOLNx7xy/HRuBnnjrZSQtkxJj2gk1sML1pqCepk5gMccW3&#10;t5E6oskUChmmcZO0zLL/0q1n3f/fDWnHh3RWUtyyjzWOt10uibY3YHvmpzp+8u1b0J+lDdRvlGvx&#10;E0yxkmb6haAqTN8ok7bLdksKg54afST09luvFGTfqZOioYNCGekLCmWsX/pZ/1QUawdJ3Ssy0kVW&#10;vZCHdnXrjeVbfvn+VejH8eNIkTBFmdklyH98FGk3NNmLYnsKVayHQ9xLidDWCpwuWxliGmU9SCuB&#10;em4xlfDODvZEpmeQnqV/BOtKZj30GurDlA+kmV3DxaaSlrnfJ3tPMubEH4gyTYguaYQos517SAGR&#10;XUc6zRhTSt1YxpzowUlABzPjSF1xkqkt+9PYh2hWOH6iHxw/Vy9Dxj/8EfYvsk08sxZHnboxzNSN&#10;IyPo41Yc9Z2dRP88ffoxv2xQBvUy+iEZxZq2zL2uVgt17WcqEpFPg/tuHm7moFdDIcyxkwmUluhk&#10;kEeGfxvws2r7eMZ+FJVoNbF/eXDAdE6r6E8PJ4494ZdNB/VbWIHe5ZmORs8i9Y2VRp+fPQp902l/&#10;JZXnBFMSLl1Cepd1C7/34DCn20OnnvLLwQxktbKL9sUHcM9kP+yUZBiMaJCdraFuDu3fu68jfUiR&#10;aU09JJjCamgINrNuoe8K3BvY2IbeDXM+eeok6r29i3r+09//A78MN3Bd1YT9CnHfQPZ8PKzewZ7B&#10;/AX4JdGjaE+Y6Vd/6QzS6ExSfYKUqPTjGky7F5U8Nhz/NcrUQ4HXRGgUMtR3ubbE9IQH3FcdZ5rS&#10;1VX08YtvfccvRydgky48jD2s4RDtRRsO031LCr66Bf2KcW/UrcOHiDCdmUMbo5cwBm68+5Jfvvke&#10;Upidexr7lKfPQ8YeotRNkz6AQx/VkNSCRDDHynwjcy91XexasO/PvS4PN64hXebWNvT88Dz2JScm&#10;0ccFjsF7u/CTc6yDW8X4eYgyGghBHndX3/TLfBWyHKD98DA0yLRdYdw7E0Inh6hvmo36ORXo1cIG&#10;U6hzX6zh4l5PzkJGGe5VSWpiD+UDrGnefA/7qGGOjwsPY78vyr05mwbW5F68rJnWVrBHOj6BvVMr&#10;jPY1JY1jG1Xan4V1pNjbaGL8mjTedU7C06PYAz07iH0vmynfHQ5SMaV7NdiJRoN+ZhsD3CeOUWld&#10;HX5ikY5KqY7PB+K0a/6/7XuzNIP/Q1mt0JbGMSbZXB+SAgm1b1/bwLioMS2TFcJvIhZsiUhin7Je&#10;XER6tNQQ5o7Ds0iXG+6axGTPsytrJ0BdXVuGDO4uwC6dOgU7MDLa0R8fUkm2q9uHr9Gnbu3DRl+6&#10;ibRYWw3oZpPz+aPnYbfnOX9oHF820wR3bYX8WMjar8HUouILxtkvTa79QpHOOr4bhQL8oFus6/xh&#10;pLrzcPM2ZLFbR3987hn48XEKQXxwSZut8X2TpJfXOK6kObU6rmt1++Iytvx/2+N2G+O8P4r6pzJY&#10;W8gvxNYY9C8D35bzaZGyL/NdlYfcPbzz3CtCn+IpjK0U33nOnMK7knACNa2vQxeK72MMr+3i73cp&#10;08rwCb/8ysOQh4fDfdCDmsZ1O+c9q4H+WFrG3sahQeiolUDfNzhwJLUnrHQbdKEkKxqAD1u0gbJ9&#10;Uc9B716/C/+qzr2Th+dge8bYPS79sSbfTUkaZ1N0mGlCPRSWcK+1S3jvZfN9SYPzwyPDmDeXXkXa&#10;xVYK9xiZgd24dxe+XXQU9uvIDOSx+863/dLDXersXh/8sYoJ3fu5o1/wy0G+C5TFUXYN93zhj37P&#10;L9+j32Ab+P3nP4Pfde/DjPfh+VNTeOe2/D7Syr1+C35IP9OxHjoC27e8gH7Kcll8/iL8nmNMSxnn&#10;/FlLdgZpg2ui9T34FvEB6Mm1t3Cvu0W8HzIGocvjTN15/CGk1Z0chM4sL6J9VQv+2sxx1G1coxza&#10;MGjry1T7uAW72miPSg92E38vXENat/UN3DNbgQ8yT7+aw0pLjOHzmN2xc4U96NM07ahOf8ptYjxs&#10;ynvHCsZRhGlxx2KQu0mfo9qATVl9HT7GQbmTYlw/jLk4mYSOpvLQo4GxC36ZTKLfSlnYoM1t3CvN&#10;98oWUy2WdvE7nePeNaD7HvQU9kLG+a5zfQvXvvE23j3n99H2R05CzrPz0OkQ32Ft8R211Y93vslx&#10;tG/5OvozV+/4Y3tMD9lfg/1yNLxLtDWmhmyhfjWmgGzR1ofD8P1iMdiDhI45u869u+V72L/xsLOJ&#10;VIiVAqyEXYNO9w3i3WBqAPWLR6AD0TJkUa3i8x0Xtr7O9KCrS+jHsN7xx8IN1PuAi6BSEXY1mYBM&#10;8nn4aZNH0X8NHc+Y5DifGUW7bpY4j57AHPDwOe6HtPHuC9CjvVVcW2RKbTODts/M4x1nH8c9txS1&#10;BHX/5mvv+eUGfTzzCNa2j38G6UA9nJxBetlJ+r2m7AszBWp9A2N1dQn2YKkB2YT6MTBGkxhzFtd+&#10;k2Pw32K0SZcvdfaqcyXYSiNKv4V9XOB5kmITehYKY69qswB9MrhuC7fwzMNnoYfzh+GvXfsP3/dL&#10;Dwf76NO9FMZWnX5/hsuOvSpkc91F/X7uy5DF0AH689absHcrd6HTq03oQMKE7fTg8F7Fk3j+uadx&#10;XuFvfebn/TK5Dn/rf//93/fL01/C/HfsGGS99SZkEqIPUmUZq3cmsVYY/WByLV7nXmaRfr7M8ybX&#10;0tsrkNW9u+inPP3Qv/7rv+6XR49CZhGeVbnyCtrp4Q//yT/3ywb30vJcB4bOwNZ/5os4E3D+Edil&#10;vhDXTBy7IaZUN3T0X4tpuHWeqfLgyNqI86PLda7A4LpSl5KecpP7NbJ3JXOx7DuZJp4J4De6vL9n&#10;WeB4btFmpBz4MRkXdts0MRfrfJ9v0MnIF1HXykHHR7p3Gzq8tAEbuVPDGEvN4NkG3+drZZRxA/Zq&#10;fg7zyXnunchCoKXh3tEW9PGVr2Nd4+HrP/pDv5S+VlBQUFBQUFBQUFBQUFBQUFBQUFBQUFBQUFBQ&#10;UFBQUFBQUFBQUFD42KDn12r+ccY0T0xrJk+f8zSeRJYU8zjJWKngpOJBDn8//yZOZK9uIHrYKeNE&#10;sFPAdZEghkbTQmQxMxhB1WJkuEQ7ODz9LdEeD2JWE8YFYXOQaJG+Ppyi9pDL4RShRHFqAZMC2hdm&#10;9LNBRqz20/1/cwc4zdrH47khYSxjyILdzazGaAydp3DTafymwXsJs5pE7AiDgcvoVpf3zvOZEg3d&#10;zawmJymFGUIic3iwUtODk5m4TmQhzGo2Wd0aZCgQhqluiLyjjHQZSzNKisxDtoGnpcjOdHQGJ7Qj&#10;ozhxGk7geocsULuUS4lsD93MauUs+kWY1fqikImcxE6N4MR+mSdQt4o4ef7DVxDFma1Av7QI2tui&#10;XKK29GNbztSzYbKXWaT00PvwrBK+1jbWcFo6VIFOPP0QTn/GR6lHOGCqhamv6Qja6eHQITA+be6h&#10;PZs7OBEfOUC9XQN9OnUYv5mYxr0NGWYxKjv7t87oSr3ZOVGumTgBXquiHfktROwcmsYJ/bV1nMx+&#10;7xJOPxuMwKyVcZK/XQv8G4Ze3lzHSftyEexpRxn94eHzp37RL0/PILrA7Ud/mFH81mWE25UDPOPf&#10;fAssWnvv4DT38TJk+de+8kt+qV38Nb/4Z//7/+iXHhIl9N1YBP0gYUBmAvKdPIyTvn3TD/vl0g4i&#10;FY+cgoym53Aa3zEZbcATzRKF76HOKMLgdHMTnd1owB4xSEhrObBfLo2OoeMEerOKdsZjOD09Fvms&#10;X+qMRPGwz2jmLNkm5WR8mbavykjlagX9kOUQrTCKokbGMSOE+yRTqGOajIYeIozYt0w816L9ioRw&#10;jWWg/ukYdHdqDPXOpNA/robrDA2RPu3e9v/VHSp/F1xGnTV5klxOcwesDqx/zcC9o6xLu+f8f22y&#10;cL59D/1VcBG9blRxut1Diae0Y3LKnJHHRgwdYpIxxdhH/421EP1x7DCZBgdYfxf92FZIlBxGHsoN&#10;yDcagewqZchmew/1sRKImBvLoF/ClKWh4aT5/5e9/wyyJLvOBEEXT8t4oXVkRKSWlZUlsrQAUChI&#10;kiDYZHdvi+mdtZlem91p2x9ju2O2Zvtrfszu2m7v7Jj1sgW7SU6TBAGSAIECUIVSKC1S68jMiAyt&#10;Xzyt3X3d/fuOv5evkAB7SDRppH9lVjfjPX/u9557zrnnXr/nu8KoppgsVbFFaW/b79LV+fDh468A&#10;EqdIjEdiJY95ISTMkLjsPnhMaowjLbFSZoZ+hinmAZA46C96/d9liKwkHpV+kxjWQXd8L+zG3fD6&#10;j2XbywLyfbOJMkuWjptX4M8dDJBZtMVs31vLyMyZGkesND3EbKgkfHqQ7DMtZkMFmbnFZtl1Ruk8&#10;vQ3P+7v//0/VE5GZ3PznMavdXUSG2Ks/+p5b5jeRedgoIsYQexF5q4xxm2TskHmO9IHMIxzIv4Mx&#10;tFkyrhtkPZOJmM7rVMneooyExTlDFieFcxC5b+ezpM16AON8uY7x3eDAnSDztTCrHT0JFoG6iXsY&#10;jL01TkTDZLfoZFYzmEEu/SHMajJP7O6nX4ad/6fe8+dd3/2d/C22JvKV74VhPER2aYtMJl5s22F2&#10;W5tgUFpeQZZsfx/sYnQUMY9F9g+d93z7B8hs/+g9MGXVyNRX5zySauixJ1kd7MAtXivzQvHpBuNH&#10;idFVZsCqrPfsQ4j/v/FrmEvMTMBmOQ1VVIN6akOV+ThZAEUrpMmeLKlvwkiytYXsdsHQMLO4eb2w&#10;pDmQ9QeZW8s9u20rSFZJYYjRqcMNZuEW88jsTZBROpyUuNOGCVkICY1JBhWdTN3CqK5yQDT4fbmC&#10;ubZG4aaj7TmEC4pH6uxA/t1pp50QfRK2xhqzhtOs28Ym/O8aM+oDZHd+9DAy5h1sb8P/Xr/3vltq&#10;zPw8MI2s9cEMWBE0yf70qsdOllIoVh9Q178MKFLPw7cfAdk6KNUwz1pZBeOAQfaWqUnMR2JhzElV&#10;qadUn9A00SOUDZUT0A79unIRjDcLt8F0dfgw5sGHj4GtpcV7CzulKrbHBjRasDOd38sanZwqECdD&#10;vgtprIzNstbEe82RKWZrD3Pr2QNgJh0ki75GRpIKGcnDZIzqbLYwB5nMgL9wDvOvcY7FY2PIxNaY&#10;Cd+wqMMqfLswwQUUtEOnPe1uy7qGbWuc9wZVrK8EElyDCsK26hyjJRbUyaJl5rEuc+0cZH79Ouao&#10;C2TOC/RybcLGcD/6Nl+BLPJ0QKN9yET+3Mnn3PLIJFkmGG8KymQ7KJVhRz39uO7KDbA+bG63fVCC&#10;djo0BDY9YXzMZDCWBblWIixUYv9ZrjEs7f3YLfUGZVdCR4+k2zZp1aF7ea5ZCdtWRMe99mr47dQp&#10;sIhZZLqJpDHXtoLQgQjn8o0C5PLJbaz9Otgis9OzR8EsMEB/VdjFs8ww7nVjCXo2NY5xZ4DUHTJ6&#10;5LbQLpWMWKNk7ndQL2DdRZYhQmSCu3kV2d6fzoE5SYlDli+9gDWQ2hIYGn7/P/yOWxpJ6Eydo8WR&#10;M2DpCNLWHXz8CTLvD5+E34qlUY8Ix66pEfjwh8+edcs6F5gMtiTORcTVJej4VhP9mJ6CbTpYXER9&#10;D01gXTWqQYavf4wxeikHvzAxgt987TTquXQVv3vttdfd8vNf+4ZbTpHFonOlx2SMtLqC+FF8yOQk&#10;GD4s2kt7TIBP38hiTaW4BobVPE8eSQ3Dfx84Ark48Hw47VViWTm5Q+LGbnhjNOMZiXMkhg0H2v4r&#10;x/hlhyenSN+vrGL9cZEMfGu05xoZCuM80WLfMNZtw4xDzTxke2QS9xkaAOuDg2YLEhSZ5Ar4zdBE&#10;x7htI8x2X7kAVqEP5iCr0SmMEV89i3jGZDzQOZQ16Fs+PQ8fafDkiodOoZ7iF5r8rTApix/nYQIK&#10;Q3NGOY7s2jHS+gYYLFa3waq7WYOtBcmq0bIgm9lxPPP4GH2GDFEhWiXHsvUbkPXHG1jHdJA5iN+c&#10;GodsrBzWmO/OQYdXuOxn8hSWL8zwHQJjpnod42yVLKH1CnymnI4i8zUHoict6vTyKuRdLKHPx0bQ&#10;h31J+gzKaGsddVlbxbzRyKAOs9O4XuYiDgIiSU+n8Q+JATc3scYrJ9QIy6MuCxYSb3kLhdDpTsi9&#10;tDpsssZ3avNL8GOrHINPnYE/HuK7Ebm3pcA/t4HPf96cQiDxsD1xRCnxCz/23iPxvdHSPbLp1dEv&#10;Y8PoR0MU0Mbl67Cleg/q9cjDYCLpk5iHDqJKdpQI3+/J/F5kXq1CWRY2oGd5g8pjQyW76d4e/FCA&#10;1z52HH5I3tGUyQAdDqFPNfZLqQy7aLF9iQRsgaGIixBPRKmRUTgSpV5QVPKesuHR7jEWqaFd114H&#10;Q8v7C7CBZTKZHDr9rFs6+PzjqO+IiB3VsYWBZ7do0IbMrRnfB+k8KhwXP75FNrca2ttHXXbwIpkS&#10;JcSzyI5z+TJOw5rLQoalGK57+SmstcPi7GexrNCfh+iXg7xhq0OnVcaFOuPKYpPyj2NeFRLZbSL+&#10;2q2ib3eLsKOLN+HXH38RbGdDAfzg3Yv/zi0d7JTQ11oSvjqSxDj3wjEw+qT5TrDO/rjxMeYeN65A&#10;RreoM/vGMHY1dOjliROn3NLBWTKnXruG+PDSFfjlIuuZI+NNM41+icfhl548jnof2Yd7yTvDKPWu&#10;YaDdDlqU++oc39vVYFNNzreWyF64QD3U+tE/jx1G/Byqwy8snOepZ4zTpl9CPKoGpAdt3xbFb3uE&#10;vZjvw6Rza3nEZVfexglW1+dwzy0N4+bX/h7e4yUCqNuNddTp+EHYtoN4DP1itSCjhI6xWdch/ypP&#10;01ED0C+1jnsbZbS/HkN7ExHUu3oX11+Yg5wc1AcQTz5EX5gsQZ7bWehZpY6xKMN3O9Eo6pSKY2xT&#10;OG9TLNTRkLURrv85UGOQ79oqdPmDd6E31Qbq9fCTX3TLRBKyNLimVafOK0XUoa8HdVvNQZYSqyze&#10;RSzloMqYs28U927xtKhWC23XuQ8jyNMKNGGyZ72b9AdVYcKkAwuTPdBBmAxROzAtpbyLedfsLPpu&#10;ehbv2IZ6eEEO9Tx/Hn788hz07OYtxMMtHe8rA2n6cxv1KuqhFiDvigE9yVXhG8Ps0yEyjo6Mw5cG&#10;eLrR1DhsMTCA3ykR1CFHpjUHA0H4kN3b6MMm15qaEdSjEoDPz+3gHgE+88A45s+VPTLMmfA5wTQ+&#10;P7r/Zbd0MJrm+/kUDGMshb8Hybhd3YIM7s1jbM7KiVfTmAtOD+CZMb4nzu9AHnt5tOfqnXfd0gWZ&#10;7IbG8Ju7i5gPaiGMTVETc78S9z40g9CvMueRTTJMThzH3OnoccQxm5farHrrtzCvnb+L52/vYjzZ&#10;3aVO8ASycgb1HZgE++d//1/939wyvAubFIa1HH3WOtlTHWzXoA+ZRzDmxMgq1x+Ef9bIEjp/C/HZ&#10;egv1f+wZsGodGIBOyMl9JtcpQsW2TRpJ6L2s05vcJ1ErQYYRjoctrnlsrmLd/B5ZQz/3W19yyyPH&#10;0L5SFu1qFVH33/s3/9YtHWxsQT9kvVLWRrIW6q2TSfXRpzB2v/wyfNHIIOJoW8Pc/+s8AaLGOVSM&#10;4xGAdrTX/uVv/MZiacoarqwpaJin2RJx/6/KnIrXG16wbtd3F/5naQXrjZucs8UjYDV79DTGiZE4&#10;9pco3BPQZDwTlHtxLaHFU94CVjvefPd96MX1BbBg5lrQCy0FHU4l4HcPjYLl++FZsOrFE7AreddT&#10;M9CPUY7F+RX0y7f+F7z3cHBxEc9Cb/jw4cOHDx8+fPjw4cOHDx8+fPjw4cOHDx8+fPjw4cOHDx8+&#10;fPjw4cOHDx+/RKhWnSkX2MintLgDWQtgx6VAYwaGZAexUF57B8xqP3wF59JqzCJOMZNWsosdGE3s&#10;NAxIdrBkKnfR1EgWSDezmmRcSca8ZP5KhnMns5qc/+sxq/EZwsYWFYor7oK02L5SDruJM3HslpSs&#10;KoM7ly1h+LBRqWIXoM708kQCMqszG6JQxL2iGn7jMasxG5Wb75U82caEJUEyFxxINprBnYgiA9lw&#10;6f1NmUlWdINnLWsaZCfZNsKsJjJz4ckbzxpMYVdkLIadsi1mlMbZDwemkEUVHyGDAVm3WmxQlucJ&#10;V1mXInfvO8htYbdwghliIuc0M9+izIQLcJetGkc258W72O3904vYobxdxi72cAztmom2M0ryDewk&#10;rWt8LnVbDeGee8zMjNbw/fOHkE0xfgw7uBNpyD9NJrYyElKUQqXd96ZC/eGO8h5m4SXTqO/wNHaK&#10;xiAipSIsA+y3loIdqI0G9TGI9psdWUQm2b5iIe4c34Q+xeKQf6GMbK69Tdz007eQORdo8mxxMi0U&#10;DNjAIrOK1Tj09tGT2GHu4JEDn3fL6VEwXKg8m7rCjLYsulK5t4hd6hsL2A2eqWA3cmAdmVcH92EH&#10;c//T2LV++QKyKxz0UGn7A5BrOIX2WRr0LF+G3eySHSRXQH21CHb+x1LoyEQGupvsh0yjCXawAxW/&#10;tUgpYJFtzmCGWK0Bn6FyJ6/GrK8as6KEGUIyGnrqYFZLx5HF40BV237GhYZ7G9z9LTZocid5tQg9&#10;K1TQnp08dLdQQ5ZHQ6Gehto2aQXpG5lppam4V4jn4ycDsNkBZoL392M3fpjnoAsbSshCRoqlYoez&#10;auF6uhOAaV3iA+3Wu//3/uS1QsooCbJMoFeYBKXcyULvru+85ZZGDZkzDjSmiAaZCRJo4BlmP+3c&#10;hJENbuDvqT7sxE7vR8ay9JOXEShMFPzTQdOEHC3uDA+q8C35ArIiai3o7EAv7hXQ8L39CQoTxmqa&#10;sDcvA7bjGXJv1WOX8+HDRyckJnHQzd7iMSUxnmpfCdQb8A8NxlAWWUOiZF4URtxOSBwpsZKXyU+2&#10;nZ+VadwJqa9c94uu/7uM7gxtgcSTErM7ELkKQ4LIVbK1pffltyXG03JdiDFgDxkwAmSlUEyM6RVm&#10;njmoMY4qkVV2ZwPZXOkUfiOsx8kRZBUJ60x3X4vqWtS/+9kg8KWX7fQL8CA9Egl62VWdMuW4Mr+E&#10;rKjXfoyM18IW4qtmCbFrm1kN8ha5ixw81mkyzXb2W4hsBloIv6kyy8xklnyAthnkvKUbIc6pMgNg&#10;gbDIoCOQ+ZkDkZVGBoJqkzLkfCzK7NQjx8EWcuQExvsaM0ctZuPLPYVZrUXmaBe69AuuFWY1mWd2&#10;Q677q7Rz0fUHsVXJMzt9o4PO67vv8Z9aP9FZkbk8qpOp27KgD3UyDYckDmZ2dp19H2Jwp/K6i++9&#10;6ZYffIR4fmkLbBB1qlWtjmd3zl9UxsPSZ032ZZFZ+IIIWR3ijNnLZK059RhY9l784lfccmYKcVq4&#10;c9TgmoJJ/aqR5VeyAzv9kQNhghDZFouIO8VeensR2wc6fmfQP0l2s/gzgdiT+DHxGW32CrleZMPP&#10;Gcs7sGSdhCxHdQVz6D0y2pu0m8F+ZFgK00KVTBEqJ5Zx+jnPyXS6ry6Ivkm9Zd4i7ZNxNUJmtSjn&#10;OZfOg0kpy/WNyQnI7OAMWLgc1Guo11IWc4AQ+7a3F9nryQQy/p1vHAjToslnaB4zFhD4K8irFMYv&#10;YaeS9RdhrW/7rbZ+1cj4IhnSiSR0MxGF7zMt6InEM58F7iXMRk2uGwgThYOlOaxtZMlUc+gAGcbJ&#10;2mSxvg3KKEQWTc+n0N51rs/cnQerXZPsQTMzYPhxIAy1QqTSrjV0s0amvvNkLY2nscZw6ADm9ZGA&#10;yIh2V2d/0X84aFBXxSbf+hDrEhEy9h85hXul2bki9m4JSt/L3F10yIFKeQoTYZ4sZncWwWYidUgm&#10;obu9aZRjfei3CtcWXvmz77vllRVkYkcH2jY5NoQ1kBKZLEpkw8vEYINPHoF/Orq/zS51P1AHz18w&#10;lr12FfZT5Fqjg8OHkR2fGIAtCduXZkFmTIRXonHYS1nFB4tZ1DsWBPNlYQPC7ItAxoc4f3ZgdKzF&#10;upDxhkx2ZgA2W+fa7e4W/p4gKwLVTKnhZ8rtJaxf/PQjrAE72GZM8eUzyOJ+fBLrcqU8+vBTrh8t&#10;FDEnr5P9IUMWpDR90WAcY/jpg1i/6DSvnTxioGQSaxkBinf+GvR+cxe6m+WJBCOnwWx1gAxRP/zD&#10;f+2WN7bpWxu4z3OfB/NNbq/NrHZ9GWwFjz+J9ZNH9vPkgSIeqnKNrWcC7awqjDOpvEvrWB879/E7&#10;bmkxdm0ybnMQJevvWD+YL6prkOvCKpjTRgbAoHB4FjIdHERG/MXbyGa/dhft/sIzWLsbT6Dda1wH&#10;dVCBWJVUEPbcz9ha49purYV2yHARJHP/uU3E0WGutR+fgm+q12GLwTDHGxteKEOGfgk5Ta5BG7Qf&#10;GXd0jsEyFutdPlTGnwBZBR3skhFVGLjGx8Fs8eE7YAu6dAm+hmStdoNhP4awHqiQpWHAzveNY93s&#10;6y8+6ZYew5GNFo2urmB9vtaAdPQI6hOOwKcYRcjm0zfQx3fI/PzQk7jnI0dh280m2tcZVtfph86d&#10;B0NBncyDjz0Gu00ydhNmNY0sFBZjpK5XJ3alUegdDCuNMnzE7TuI4Qpkx4qSBbGpw+eMj2KNcyRD&#10;xgXGhgw17NgO9hPM4d4fk9nPwSaZK598HiyGgSbmFO++DmbeLNdXW2S2/uLD8J1p+mV5l1NnvwoG&#10;yUbZyazmoQE5Ly5j3VHex8zMwPeFo1x8p7+qFqE7pTLnjQkwy/SmIQcvIHDAMfZBsXid7GBhzl8+&#10;A17+2blG+xliByb7KsA5nbFHdhkyqPSRfcbrXI6MFmMPeZag68/78KD6yHxS2M+bHKsEZc4RQ1S4&#10;eBJj493r8LUOluaxTl/rhw4fP4L3CxNkwhJlFQYPYTk2yeBR5/uYKue4hTzG8s1dMv/YaHEOkUxj&#10;DB4ZgmwGeuE7xcZUPiNKthdpbZ7vQOS9oLxz64zpg2RybPFHuJP9uYifC+M1siFd57uQMl8UXbwL&#10;meyto/6BAGT10Fk55URRnn4E40iqxbiJz2rQ1YX40G15P8TxIpqHndy6hHnY+TWMTyshyLwUlLha&#10;Uf7B02D72kf2nNw6mKLmV/EObYnv6baL6J+HyVA2PQy7WGI7Un3woQdH4DuDnGfWOub9EcYMNQ40&#10;DdpNIkK/JfMuzgmv3cIpLEtbsF2Dp5ycehrvoe6eB0vlR5faDCuajr4M8NSryBCYIM8+9oJb7uM7&#10;BrOBuGr5XcQlH15EO/v2wx8IU/fdRYxtL7zA01tshCuo39UreP4l1rPOdzfLZHw99Ch8zNgUfOVj&#10;B/CeaIBrVR5FbIR61bEWUarw3WUFeh4ks5pVgV9aunPVLT+6gzWf20H4yENnML4fGsQYvF+FPG5e&#10;hV9fJatN9OBTbungyBBihmELeqTVoIsGXYeu49mlK2Cveed96IZF9tATT+D3oSbH3V2MiXkLrFAO&#10;ojxlKkF243AR8W1flO/+ArCDqoJ2RJuYj7SqkGk1DN0wa2iXsg5devdTyN7B1CNgNZuaxXNrK2BQ&#10;qrWgo00V62UT+/F9UIEt1izEciEV+mVY0GGFLM5BvjNy0cQ4rzTg07/7+2DXSw4gLtx3Gu+kKk3o&#10;U4a+tKLjd3v0W3JqUySOz7eXoEs37rTjSnMIY+1AL2MivudTWeqMy0Kc0wnLU4vreTL+mDxRLEIG&#10;yWDHuC9rMfUy4ttUHP545gD6tHcQv0kYf+KWKRX3XF6Cfu5uoR/eeQUsXdduQPfzAcjSgRXD+Jzf&#10;QH/UOY5E+B5/3wz647HjsBOrjj5v0PeHe2CLjRL0q8h5JUMqF0fHIas4x/utbdjtNueAObIZ6wUo&#10;dZasurEejOuJKHQ+TVanyVEwyx0+iBjEwb17iKXVCNr22CHM6RJcj8mRKf7WNaxnFFT4oJNnEeOl&#10;2E8JviSV5cmVTcztrzD2cqCSilfVYS9qABfv5jgHNdGeCPcrbOUpG/ogjXtW+vdjLaV3FHZ1QE6E&#10;s6Huwoc0dqBzc3dwj+s3ec819H2ep9D1HoJunD0NOxsbhP2fnES/xQror+vvttnbLq3BP73062Av&#10;66lCl7fInqmPoB1zH6IuH3Pe+5Xf+jW3rJMJd6sMu2lyzIjVZRZi6zBZveT9D5f1lHIev9U4cNbq&#10;iE/W1qCH8QTa99JXYbtyUkKIp7P84W+DUe3OAuajDnJcG21wbSbMRRJDxbMsrmeUmnhmimx807OY&#10;+/UPQ9+iPZBxiCemxWqsuw2V8YtK+5Y5U3t9GPeWfToGg29DE53APcVPFDgXXt9ox0jrm/C3eZ5w&#10;KPfumwXz9v/pf/fP3bKHsevmHuaom2X0Wy9jiaEEbNOgHra2IQcHGxt4xvI61oHvrZMFMALDfehx&#10;7Kk5PIs1wVQY+pTmYk+TpzFoHCj1BnT4ne+DJfyHP/2uWzoohFE/isqHDx8+fPjw4cOHDx8+fPjw&#10;4cOHDx8+fPjw4cOHDx8+fPjw4cOHDx8+fPj45UG1Stx2F8VOP4U7/hQLO0XlSOcAd5haTGVsMDPj&#10;B6+/6pbvvoHduRELO6+NKna9djKrpbnbtsKMJckskSwP2QEo+AyzmmTA4nKlxuxdyQzu6Wnv+M3n&#10;sauwm1lNsoeFWY3NtJ+NnZcVMrJlmDmiMp2wKXXsYFYrMws1zO+EOa2bWS3OTI0oz743ydokTEwF&#10;ZljG+b1knDmQzB7JahT2MvnbY6djP0mGuLRT525QkSU3mHq/c2Ax60GY1fqYHRBmFmeT6WYx7mKd&#10;mcTu9NQoslsiZLSrM3N5p4D2lKvo51IBcnJQ3sHuzTDv1ZvADuVwBM+WzPY4d0UXqT95tu/Hb//E&#10;LVc3sKM+zLPYG8zQdHAggnuOMBN3sA9ZNyYzM/I11CGOhDclOIz23clCduMZ/O7EIWTtRBLYHX79&#10;LnbvO1hfwA7eUBXXjiQgk/FTuGmyHzt9o2nssm8ye9VgFlE0iN/ptCcmcCtalP+wEaCeSDZKIoIM&#10;zJKJzJdzVyDXfcPI0vmdf/nv3VKrYRe4GsKzytxNHOIu6oiFZ0yMYme2g4ljYBxJzWJHuaWib7d5&#10;TvZuFrvtzQJ2U0fIoPjEcTz74DjKVo3ZrlH0L4/4d6ELGx3PnW6SkitAlixh8rK401xVoEdmE/21&#10;ugJ7vz2HbBwliO9nD0MeDlJMkiuU8F0qjZ3HYWbAlgzsBDY01EEj+06DjD72J+7/y8w6ijCzORFs&#10;n9GfiSPLVue5/oYCGZnMNApokIGwUKrUTU1SKunmcsyS2tyBTHPF9nngVQPZtaYCPbKikIEwk/Un&#10;IKzhYfi8OG1W5U7lANnRNAN6aepkKGPmr+f4HHgUaixNfne/O7Y/5xhA3W3xgiB3gy8wa+2dOxgT&#10;jGo76y6aQL0HdMg9EUR9G1Hov1VGOw8qyLoZmkCGVS2Nvo1KRmlHdr0Dk5kcDoQZodVkRmwD9lGr&#10;oC/7+uFbTBN+QFgn7QHILdqMOdRd+bMjG9JjVqN8ffjw0QVmJbvoSv2Wb8Si5G+DsV+DLBoqWWzq&#10;NdhyMgJfG6R/7ryrxH8CyT4LhRD7SVz5oCzpz2Yb+3gQHiQriTslVncg10gsKr0u10q2oMUs6D1m&#10;S1UqnB/wEUNDiEUaFjJ9gsxcTMSgIw6E2UVt4F5hg3EU4xSJYZUoYqgWYyqZg0js/vNgkB1XYupu&#10;dM9fHqRPctXPY1ZbWEbm0uuvgZmguI0MOWFW8+ZOlKHE91Uyx8r3MrY3maXvQJifJPYp5BEr6bQq&#10;YVaTUhgvZHxMpJAFFc8wzpE5COc9wjTlwBtT2S4ScNnxJe7JsEw5dhLxSTezmkkZSQZahJnwpoRr&#10;DsisJnOa/n7oyX9OZrW/6D2lX6SundfLPcSGftG9up/5oDq0vNjWFhWZkTwSE/aH/WO3KJvQI4Zl&#10;treVCxB7X750zi3/5NvfdkuzCtuuFWBvOY+dym4HqQn0Ftoj7A0W55kG720xAzgSZrsZJwcSiG3H&#10;yJTxjW/+ultOMIPRgcXxIkj2FTzBBtsjEJmI/LuZsPayyBqWfhFGJgdhriEIE4THDkql7JxLO/AY&#10;Pqn7GvVT9WJHPrsjBjd5z2oLctwrIptwfRtzAo1zpFOHMPcIMDO8vAf5q5xLBekTtSCfyf6UunZC&#10;6i3rKCIb8SVix8LsVYObUPJkHsr041lRZlcrRofd4xbMfbbvybIbbW0hvNhB+gt/a9Rb0fGfhV9k&#10;L23leAB47xYZZBxIJqzOeMT+l/t/YZMUljaByXpLPS36PWHZUzmGaB12ks9h3rSyguzYY8fBVNCu&#10;L6Unf3c1s0UbEL+RpS5XyTYmayoOojHEUTI8mGyWjA5y67k7YAvZ3cJ409+DPj5yGOwH4rdNZgBr&#10;HXGexbWO+RXo7rmbyMauce43MIYs2+NTsOvxFDKUScjUrgTXHMW6tI65X6OEPgon8O3aImS3dBtz&#10;6YEMxoDZGbLSxLn2QLmLz/n+W2+45YcXwUwW4ZqJgzGylseYzWwxxjh8EExdpw+DDdTQMJeV6aQw&#10;kFvU/hD1slnC2mJQGkh2BBcZ2hBbW2PMFAmiDpzSKsUq+mN5D6wPFQVrUv1RZDbXa1ir2jcOtpFo&#10;CPGOA93TVRE02tXgfL/Br7fyuFd+B/V9aBoyzG1BT9+6CN348Dbm91oIayoOQhXc6+nHn3bLowex&#10;LvTxRbBk7OTRP80G/JtSxD0TdBjNGGT5+CNgPTh+BOtRhvhMG1s5yCBfRGw3lIH+VHKo7xjjw+++&#10;BrYQaxpMEi89BWaSj7//79zy8jyYDCI9WAfr50kRykqbAWPwEOTXP4Xs+QPTj7mlRvYDVXRU4pUW&#10;DKphoV/m5i+4pWZCpiSzUFpkU3GwW0KfNxWMdwdmILPdDdxbIxtVIwxdWNoGS8Inl8DaEEsiPv7c&#10;WfxudgCynLvRPtWgyHF6agxMdZMj0JMm12y9eMz9v61Hu+ifd9awlrh/lOubg7JmiHaKJjnI1+jt&#10;GWvL6SYTA4zHOvrQgZi5fCp/e2O0fOKty9jPq3A9jIwLwSjG6YuffOyWVy7ez6wWHUI7YyZ0JVTB&#10;vYpkYCpTti9/6VfccqT9KA8N9rHawj0s2o0wJjV2of/n3/mRW67y3cfZr/6GW8a4xp3gCQottT3X&#10;0OsYe899gL7ao/t54mmsx6bJqCTV0hljGyztgQQlrxAfqcqxBy7wjM0FMivxFIOpYfQll6SVnhTG&#10;iR6dsQ/lLvMwTtPsm+Mf+ZX2evidG9CT/gPwFbUQ9PvcJ1ivl/XugT4wdZw6jvbJvKvFObyMtxIH&#10;SCzSCS/ObaJd9Qrk2uSkIJFBn5vCZCdsotRW06LtcZ3WiwU7Ygsvpnb//1kI81iw64QFmY8JuuOV&#10;zhhFvivzM9EKlbGgQWYPkT8JVWzg2a062kVSK7uuuJ8397MR+BlM9J1okplYZNRuNx/Gunish/zb&#10;rMh8oINdj6xTY0fBqjE9Af2K811bi3NRVcZTmQ9Qz4TtVWcMbHCsy2c5VtiIklUrEIfdhuLoa2FB&#10;E22RmEjUqT0XbMsG4AUd/WSSOUkjw0iLNqWxI8QOWjn44fd/+mO3zO3gHcm9FmSzw0E7HEe885tf&#10;+4du6WB6kGONd3IK7i3r/XoJA8WVXbwHSAzhHdYwY7ybb/2xW165wmcHMG4WVbJT2Tj9ZTCGHe6D&#10;Pa/dQYxTNhArbRZRv2Ye86nRDFhQ0mQ1lbWTKZ6kNDZO3y/61anrlMnyMvqqSKbEwRmMmz08Kaaw&#10;hWe/f/kdt8xlMdYO9mCc1XrRr0u3weaUJ3OsgwhPGNLJiplXKRMye515CPWP0dfMf4hnfHoFdTr4&#10;JYzdTQP+4gDjhmP72szD5z9BXHXvNp5rcv3xchaTnz7OSf/p34dv70vDaht19F+ADJDCWGrQ1wbI&#10;POmgXkUsUG7h3hZZg9JktsrdgE2dOw8ZLNUxzkQPoX1PPQ2m8ek45LB5Fe/ed0y8k4xOIg5wYNQh&#10;o1G+AxVm5VwL9SrTtiIlxGFL93CP5DjeuwyN4dm1LGL51Ah+b2QRxzkIkBUn3os4a4+LPCEywukm&#10;nhGKIRYq6min1URfW2HUTVcw/jSW0D9XL2INzMGpx8EKlCHzcTV73i2jcehPrQa9qpEtKBCDvHUd&#10;Y3NIgV00LcSlhgK/oZSxnuGgZYGdNZ1E/RcuQIe39jBPUXvQvmgCsfr+GHynUcb7yFffwu9XLdTh&#10;t/4x1rLy1/+DW356vs0Ul+3HPD7Bk7jEPwX4XlJORJA1R5XOsX2iD31RkDM3vmtsdTBihvm+16RX&#10;LJTha+TQvB7O30/vh6yiZHOPct08pcB2r7wCv/YH/xbtW6vzBjYM+gqTL7BLZFDt34e+HDsKHTh4&#10;GH8PpNF/Nb7H3OXegMJd9N+NJdzn5Il/5pYO/t7L/4VbNvfATtaoIa6/fB3zkHUMO8peE/fOsj/0&#10;OGQSi0C/HjkCBrBqFv5hbQvPdnD4zCm3fOYRzOlCFKswdCoG7P/udfiFBtloD55EvKMKOyjHrLv3&#10;EA8tr8GGy7V2rFQnI6ew4hnss+wermkG8X2CsVGpCh2OJ9GeGpm9eobhDyJcq5qawjzAwdFR+gyd&#10;c+8G7HX+EsaXC2/D3utkc04ego73kJnzkSPfdMvhOMYGzYDMcsttmX18E0xpJ74Iv5rkILC3CRns&#10;GLCfyz9Bf8lpDL/6D+E7V68hHg3QV8paSbTtKu04Ep8JS3yMLF9yWp+EN8JyWqqifmfJhB3S4WPl&#10;9K+ffAdMnZc/hZ8vMoZ0UGMcVRXWXI73wnyrcl1PQmvZiyPxVoMnwjVlbYjjY5iMki6637V3xSOy&#10;v8risyUsCQWg25o8k2tUJtngOk8zEZkIS67G8bA6jnHym7+C8aOyBn3L7mA8qlG2Tz6G2PzRw9jz&#10;oHETR1jlAqCNWAj6TzJQexxHmxusjxFBf1TJaD0wgthhgH3M5Uw7soJsFy/A/v/sW3/mlrdz0C0H&#10;1QT0CdL04cOHDx8+fPjw4cOHDx8+fPjw4cOHDx8+fPjw4cOHDx8+fPjw4cOHDx8+folQrSb37jF7&#10;yP6IJbfn8U+DuZca2ZG2uHP+j//sW265fhu7pqMqPq8UmQHFXaAOoryZwS1y3Vkn3X8HupjVBMJI&#10;0OBudckQTqex897B3h52jsqZ9BozY+XaELMlLGF3YKZSuYgdm72JBzCrMSvcQbGIXZwx1k+Y0+Qs&#10;93wBmQnpCHbISl0MZgkLs5owjyWY9drJrCaZLsIqZ7CUvyUzTmUmUptZjbuoWbcwz3WWndmd2Tdm&#10;Hbsb5dqeBOobiuI3klkW4TMOMNOibwK774NpZBsIs9pGFjshd/ew5blMXXDQyOPfEWbq9LDNPSmU&#10;knVrclfxbgV1m7uLXfaffIhduuUCdoXGeOZ6jPdxMNWL3d6PP4zdtclB7H4OJFDfkQlkCW5XkUXw&#10;8S3sGF9Z+dAtZ5J4dpr9pVAXihU8y0Ezhx2joQjq2zuBndk5yfJSsKN6YBjtnZrETtRQCDKWM5R1&#10;ZgIozD5SuaPegR7ANRaZEeJhtKtu4pk/+SnO7o4H8Pe9K9hpvl1Eu/QA6qsxY8OqQR9TPP84E2tn&#10;4WSYMboTQ79sMystso5d9SeYVXx0CLJrBiGTOxRJi1mfx44iS2V2cNotLeq6C+5WJwmCwo3lth2g&#10;JJGckjPRroiFTARVw87kiM4zxptkB6MKe8n4NipNZpXTP61vYPe2HoGvGJrAQwNRXmdCr1TuntaY&#10;FSFZeWUylalNyXy25Rd4yC3TQZzzHZScOGkqdz8rLdzDComt4W/J9vLAvzsJGspF2FCR7Ix7DchE&#10;bSGbqy+FvuwdxI/UIG4iu72DBjM2DNTbDCGjRFXRb2YLvtUBN2DbX+K3JtPUvOx/FqYBGTZ16EKF&#10;mYrlbeyivrOFDJq5TWS5DujQQweZJO6dDkPufSPQ2TopE8M17OAfGWDmcg92+hvcUU4rEVF56NAu&#10;u96Qxe4O+jQShbxjUfgnPYB+kgy+NqR/oAP2U93/qzIGevl6Dj7zYx8+fHSiw0iFMUZiO4lbhDmi&#10;xrFN4jImlCgRsvBWmUmfisJ2o4xjfl7GsJeNxlinnbWNm/8i5iKp64O+/7uMB8lG2NM6P5eseJG/&#10;ZA/KtcJQFGJmaYsxeKmEPi8zW0+Yipa3Mb5EyS423tfOJIuNIctss4r69SUxbugNBB0xshsLU1eb&#10;TQh1S5D9QCDxcTuT8a9OH1BD+34y7nTOe/g8YVZ74yevuGV5F5lHwqxm0V6EkVDS7usdmWIOJPm5&#10;UW1/7pFKMVuuRgYeb47AOF5+28mU5iCZQgyhRXg92yG64bFZ2/Cy5jnfqnGMFgYijfI/efpJtzx2&#10;CjEew377OtxTGBeEWU0yTR2YHK9Fz4RZTZii/zrQOb9y0M1s1f29g+5rRJ5Syvfyt0D0Uj62aFc/&#10;i02rG+J3vcw8ZogLA5EX7rDMlhG/fefbf+CW964iczNAn1utoQ8cNOnMm4yDG1XUK0TmtAgZFuom&#10;xwILthpihp/UPxjFWDA1i3j75V/9Nbd0MDUOH+BFaGQ10DlfkfaJjOSeTWb2CnuLzjEhx3UDmUc7&#10;EMZ2YVgTQdeZgSn9If5O/m7Jvam7AbJPiU/p7EZhSjFU1L9cQXy/dRcZhncW4A8efeIlt0ykwURw&#10;7TrYdSbGMLcdHkQcrXqxrCeZB6Jbz7r1a1eFf7h7A7JJR9E/R2aQnS7zmQ4CP0XjnKfBOcPeJny5&#10;yXlvKIx+SMbhd8XHBGRy2A2I7r66yb+lbx/kn9vX8bcSZMhNu3/W+QyZC1D/vcUrsS3OmeS69s3w&#10;fYUZwcLiHKZeadF2v2S5TnTtNvry4dPI7o4FMYapZEa3G+AWwir0mfZKtaX+D5CHCzJ67DWgi2tU&#10;9x1hrVrDfDNKBjKV63gnuaaSTqP+DTI2hTqY1cLMhr4zd9Utr91BmSNTR7wHsdzMvmNueXIaTGWB&#10;Jv01izJ9ij2ZdYuANx+zu7CGNkYoV+lSj81QGCT5uXSfdFO1hPWBjz/9rlveXYTsA1wHcDA2jDmq&#10;ytlnTz/WvR469Yxbahr6R2E2sf1jlHymdEeL42mRJyj0pslcIhfYKDLOjVMvNBm7VDybhx8oGrOb&#10;V++965ZhHesBagaMWcEk1rosDfP+jeU269nBEaxBBehnDcZEZbIyvP8B+rwZhL0XuZb11WcxNq/P&#10;X3fL774KNpfNIp5dr4BFwEG1D2Pv0w990S2/9uTX3PLyG2CIbW1DzgdnsY6UGcU6kRnB2m0mAH++&#10;kUO9wxn4swSZ8hzMzd1xy6tXoVdnzsJeRrh2GGIn//AnYHgvVRCvnHoUsUVfHWwc3/+D/59bGlwP&#10;/NxXwd4xfxVycPDkY8guz1FfNsnop0rsQ50eSmCMGiJTV7YB2cUb6K9YCr6yznWXcKvNtFCZf9st&#10;5zfoM8chsyt34PsNrseYJupQzuO3azuQf4DMajPTiIEnyWQ21NdWsK11MKNk86j/vlNgmbMi1Fmy&#10;zx8egf4YPBVj/QbWcoZGofv9Qzg5YpNrup9cb7Pnr5HZbpSMXZUs2t4fRT2Okr2hn+w5hseKCl33&#10;mNQErD5N2kWjhrXyAH2MSXbS3XUwEH343ltueXMBDBiJEYyLp58Gy9CJAawlZjfRxz+5ABabmaNg&#10;QTl7DOu4DkISygTxD81bF6NtinjJJJlfIXPZBuYpsSnoVSiG39XLYLdQg2CzcDCZgf5f/RgML/e2&#10;IdfHngczYprsIGlhnW1wfBSZsG4yl1LIlqy1PZ43Prc49nyXLG6T/dDJ3gHoz8gw+oXkLkqZc6RE&#10;HHEPlxjbDGsN1NVBs4K+bjCOqZcQJzaKoF4IJeHzAr2QSTLRtudOtGNZeQjb1QGJ6ewJpVu051Eo&#10;dfpMGT689U0P0hD2C+Uic0IHoQh8o3wnsZ284xGmVGHbFfyimFta5UCY0ORecupKgLGTzIcDCuTf&#10;5Gkh24wXQinYWW8CDZSxTtZcOuExo3VB3nvJvFPqJMxqKv8W2zQ5n67w5KJzZChxUGEs97lnsdaM&#10;XrDbxbLBe5X20A5hUo0OIL6OUzgiUhGldLeDbtNjtexnUFbyBdsj80dpj9yqyWfwNZnCV10uIp7O&#10;oQKcsnostCLJAMf1q29inLk3h/GxrsGXXszDBkID8Hv/5Bv/1C0djPVAvxqcrwQ4X9E5H37/HTC+&#10;XtnGGnqrF7Z6+jjirwMMH2t3If+FRficjQpjEhuJ03juEdJ53rgIu18jk+/Rk2DgGknANkeSGD91&#10;Df0YJjuzPQFzC4mtVImtvE5wgGvLWYzbV85/4pbbPJkmRcrKvV34QMOA/kSb0OUUT06oMB61AwAU&#10;BsYhBz305WqD9dKh/0ePYSwbot1YRcg/u4B3cNevo1/mGJ899AIYlp4+CqaslbttlrAPPwZ70yYZ&#10;RSt11PPGLvrr6Rcwjvz6V3DyS4axeC6PflrcQfvHRsEg2ct26RLA2Vh6G/pybg1j1BhZgMbJsrV5&#10;B+PI6iae3RcHU+G+SYzBg/vRr7tbPGHIxDu6ATKOG3XU1UF+GzFD3zDmi+UWxr0C3zmvbSCGCIYQ&#10;kw9nUO9kAPeq5KDDe1nEHL370J7eUfaTA5mfkDGtXiKb1C7HZrIEFsKYW2yW+Q63DJ1Op7/ulo+e&#10;eNEtY5xXl3fb/nh5GzGfGoEcB/vRZ31x/N1sYn1su4Syrw86nQhgnNnbgUzMMORQD0FmEbLsOUhx&#10;nG40YVytLcRCN25Bb1S+B56axng50A8ZNa5B11/7NmLcBVKXHf065jcPT0PW5k775KT3LiMGLfIE&#10;N1njFDuS00FkfJFxUef4Ln9X6dcjfP/q9YUNWeMIdP3G1ODDLRXjdygIBze9j/dKwGZ7VcS+43XE&#10;KD/4g993y/evYq+Hg9U8nSMZBxM9eFaC6xB5smdq7Kf+DOPnMnzQzCDY28ZmoCO31zjG7WCtx8ET&#10;Z/6BWwY1sOkNpsGeO8iY6OJPIctPNhEDVpr4vKnhWUcOQ6fPHnnZLc0d+I1EFKWD4Rn4FnknHSZL&#10;vMkTnzTGQM0y2itx9OA4ZKVyTpXbgP6do6/N5uGXq0KNbaNQgi3VW4iNhG09GID972jQl2YLtitb&#10;GwI6rlNVyHpiBP47FocONYVlz8bRE4hzB+Lwo1YLusfuURZuoA6vfQyZZS34oGef+G/d8vFDkH+Y&#10;bitbhx7eeL3NpHrlbdixfgw2FuiDjNL04XtF2Njld9FvuTBk+tLf/1W3HJK9OTX46xYHlBYZAB3s&#10;1iGDRAT6EeapJgZPX7HISqfxXfT4BMaw3l7IaGgAwvv4x/Dr3/0W9itVaF8m2Qcd5MqQuwS4Mu+w&#10;5MQAxkrhCIQo75kqnLsHuJcjxHl1k0zTBk//64Ss0QraazlSArJ+LrGSd8oJIxmV62mdcafFd2Mq&#10;WTR1rrc2hqAT0yewVjDKExH2xWEfgRRk98hzYFaLcg2xvAldySXbdetPwV6SbDNVVNG9Ew7xTG9/&#10;EsdelV9v5GEnpT2Ml/PnMN5+9AHimW2DlG02dlXoUbuFPnz48OHDhw8fPnz48OHDhw8fPnz48OHD&#10;hw8fPnz48OHDhw8fPnz48OHDxy8JqsmD41s8A1Vn9qKXPUNGMvlT8C53q3/v+99xyzh3yMe4w3SX&#10;2R9hDbstHeg8z9jsOF/VgWTReNnm3GUoDBjdTBhtZjXej9kIKWb8O+hmVtN5bqvBawMmt5gyg9Fj&#10;VstjZ2+KWSIBZmi0uKPRZEaXA2FWSwbRxhB3+la44zLHDIb+JHbfSvawyWc2KY9KCTtL42QT6xKP&#10;C2FU82TFv5nU5cmuWYP8vV3V3GUpz5Yd3F7/2mhnsqCNiSjaI9lrDRUPiTLF5fAM2LOGZrAz2eSu&#10;V4O7Qjcp+81d7KSX9jmoU2Y62dzizFga5Rn+6UlknTXJrHLjDnZN3yRrWHEdmQBGGf0UZN2COhth&#10;Q4uj3ule7CTdXcfu+cwQdpCOH8XZvQsryDIwatgZeyiDnfwnD2BXcZqZHAbP/L8yhzo4iFlsM8+T&#10;b8WwKzWRws79rV3sEN3NIQM2mUK7R8ewKz9N9rdEL9oZSUD2PGrdhUE9ENaDCLMfcgXo9Pd/gqzG&#10;vh5kXCzfwe7UQgO7pS2yaaS589o2BrdoCqug2WYLqzbwjCKzNOJlyPlwD6756rN/zy3HDyOzRNGg&#10;0/Mb2Bl7i1mg1SyyPZ498zm37B9HJp0LyUqnDTZM1C8YwrObLey2rQSRRRFQUFomnhVTsONXt7DT&#10;39uELKUL2JRiQa8qRTxjhzt48xXqTwA7d3sGsEM71QMdNQ1cJ7vY88w6NhXs8HYQNNB3MQvZmJkw&#10;drjTLSlMJlBUMhJCG38GuGtaTLGTxUUgG7AbzHS1WtD7UIg7/qNSL7Gx9u56F+LnNMlUoL6SVcUB&#10;XbwNPoxtlu6qcrf0dh41Xd9DVstmDv1Tz0GWTfp+TaHuRNvPGO2jHkRR73A/6hGrwo4iNdiN0ocs&#10;ImHqEz/lZYWQRk8YPktkwnRQraDvgvRbmR4+syur0NK4TZ120Aba72Vqeui4zusslj58+PgLQ8yn&#10;xaz6isSEDEIk1hPfUy5wnCfjikb7l7jOgfzbixPF3OlfJTtafIjEQu1slvshdflFWdJ/F9HOeL8f&#10;8rmX9W5DstG70WA2VMtjXEO/6cwEKjGbrSk6wiyqHhOfp1LMIpRsQhstjge3yEA0zrhDmPgY/nt+&#10;u1rDuCnszKkU4n1BOyaWHzo/xY9/ttb8Yniy65rH2F+gdMAY4N4KMvLeeuNHbinMakYFsbVBxh4J&#10;GSRWFJYqj+mHDWmxnQ4kI9ogO43YQYSBQJP3ln7xbI3mIPMsi0KVbC+xm05mNfmRaeHeNaa0N2nH&#10;VhP98NAZZOMffwgsLsKs5jFGUFbCrCYZpg4MsgTJfFCY1cLh+/VP5P8gu/+rgOi/zL/kmd3zr5+H&#10;X1RPT48IuY5JdrasIQ/PfXWwUArDgECs1WKM16RyNEk5YJINLUFmS41MUktkEcitImNz8x5iwdX1&#10;dpb6EpkFylRSg9QErSL1iw8XPWuarAMzAYOdk1QbVgg2OnmkzX7yxS+DhWaGDGsJUisYDMJF3iKz&#10;btmJzooOiyyF3dFBuYzYWvRe2DU81jZSEHr3kj7mvaQuKtsjrCcSyzrw+orzWemZOhmGFu5BrkUy&#10;WfUPIl42eK++AWSpp1KYK8mtObW6Dw/SL6m/2JHo8M4u5oTbZErPkKF8P5lj1BCuMzpmOgUyEJXy&#10;+G1UmPvJZiKZ4OEoZKrqkKnF74Woy2LGrE7/0d1/nXjQeO31PXVX65qRSf/IdQGhlHTA30hWbRty&#10;De7VZEZ7kAyXTc5xN5mVGiFjVjKE9nbGL1nGOBtbmLdPTWF+GyejYJOLPEE5HYCyMcnMHxRGL4rG&#10;4LgqbIEW/YEDVWRE9oILN2G3S2sYb6w65lNJzn/3jWM9pmqif0oGyiMPIyNeYR1IMOEiwbZtrkFn&#10;b97C2kChgvUgk+m1w/uwHnPyKFiEsjnEaVtcgytxzts7gPv1JSV/19bBEH08u8cODN1C1sWEuVOY&#10;VAMydpOCTeWcrr6JNZMLV8FstLhBtgobX/jSl90ySNYvxYTOJskS5DlPrj0JU5THvCR+WfpF/AX/&#10;lpjWgclrxSTl1luMj3NlyGaCa1FhWQeowSaVKGzRZLzy0TX0642r8NMOvvwCxtjhQTCs3b4H3z23&#10;htjixl0wfTSZJy3sGr/2OYzJW+vIkH/zje+7Za4AXak0URcHRgJ9lRkB29nTz4M1o7EHOzg9hnsO&#10;kRlS0ZEBT/O2+wftbHEtYTMP/xciw7oDg+NHbhvP3X8EawarZN69cBN9WLcQW+Q2EftkDoB57FfO&#10;glHlzf/wP7mlPgYdj/VgXfNPyQrj4Neehm4eH8Fa59vvgBVlh6xyjz8OJvgjM7AHTcasFmNTrnG1&#10;uEbMZTYl1ulPqrCTj96HDn68SH3iOsqBEbRvMAbfcfki1hSzFmRTCOGZ6Rhs4hnGUEM98NMOchvo&#10;27kFrKcavZB/i2wi42QJefwg+i1Epp/WDtZI9QieHYyhXe99CKaCm/farHpmEN/NjkCO/RGM1y2u&#10;x8xQRskEdFhYm7rjarETGUdrtGEH2Rz6OEA/1kvGOttJusVbr4CJ+PI1sO7VycRw6gtgzTt9ED6n&#10;sohTG7aX4JtyJvT24FPQVwf9PWhzimt/Fn2gdJ3J8FLYqIJkWKztYT1sYxfrs5YFGRXJIK0GwYzj&#10;4CjZMeY+RT1uLKLPHyGzWjIOqWR4SoBC1hdv+BHXL3WSv+V7G3UGhivLkF1lC2PyNNe3m1wPC3Be&#10;pemIVc/fhM5I3++fQL/GI+gPb9yxobGPdI7XwTorFGDfcUwtc55G6/DG3u64uDtGkXc8DgzGiQp9&#10;QkdTXXT/zVcN3lxJfGyAcwtZH6hwTuggnoSOytxT9K39jgZ/y3ujdizV/XQArXGexcrYkPmv+DYS&#10;Ddu3QD3qTdQrHID8Db7bOT8P/7bdxO8em4AP7euDDXeim73N7LIt+xOWqLfMt7pjQ4/1kLq0ugg/&#10;cvEcxgQHPSdx4shD+8BIxNcwSp060dDxWy2Pdty5BgamJplWLbIMJfm+TE4kSnUEsaI33nEsZHOS&#10;8d+OPtz/Sywr7ZCyUMJ7mE2y8AibnszPHIzRfyVC7Eu2Q1h3pC9N9scnb+Nknt0t2L3WDztfyOEd&#10;aO/0Sbc8dgrycTBKG4rx3Vh2FWPZEk8FuTb/ulsaMehLK42+nZ591i2fnwHrUZLNX74BtqPLS22m&#10;S70f9t0TgA5vMcZTYhjvXvw8mIbiPA1L9VhRMP63OBeRd8Il/GnrDmKM9ojs/Jb9wXF7+wbYwZbJ&#10;DD2vIU5R+X7smTNgJquswBct7SA+mDqAsW64gIfl9yBDB0UyCGZ56kzegI2efpRMfmR3TMZgDwoZ&#10;e1beQ7xyjUxlL/79/8It1zZRp8uXwNTkIE8muyTjqCUyiTd28OxCP3Tz0efBAnZ6AmOuyncixRLa&#10;P70f42iQelcJdLynuIC+unAHY5AyineHrTx0sUTdHj+KseHRGehNtYZ+jEeoiFXIpkomozDZKgPU&#10;fRd1MJ+3TNSvzjE6y9Nw7lLvYmOw2b4+vEscZywRoEqsc24yPIzvA/KFDfEZGscRladKba9Dh8WH&#10;buWgMXu7uNc22cNTPc+75WEyLNdz+F5iQQfre4zp6AGeOIt4TDOgN00Dz9So65EQYlyTpzCp9CGt&#10;IHSgXsA6mlmEDrkIIoZuNBjrGNAjTcHaQjCEsi/D+J8+w9qBXZ17/c/ccqGI+jfHoOuz+3GCVYDs&#10;ew7WVhBjFnv4Hk+F81d56hUJibxYyCLLkay/qKQ/NRWpP7xSsGMi5jGJEzoHGGFrKguTFNl+Q2RU&#10;TvFdfCYBP6isoB8uvQM/t12F/Tkosn5mC+N6Mg4ZDWeg03fvIIbYrOBZ4XF8foLsThHGTPEo4p6R&#10;fWifrlPGNhavox2njnKNJwG7yTA2WrmNe7z7EWx1pwqZThxBf54+g/fGs4OYzyU0+BhvyOhAmeNJ&#10;lCdz3VvCODd5CHOG3W3Y6K1bYIg++hDuVa/g2XffQ2y+mYc+5uuI0csteT9rt7kHz6hbsMlIFPZb&#10;LcLnbFXR17L/oieJ8aTJeGB0FOzGD81gHWyTa8W7VvsZ8UHo8JkZxLsRE3ZSavCksTDad+lj9Plb&#10;H2FMeP6bmBN9cRK/V7lWXydb2N4l3MfBB3/wPbc0H8IegaGzZPKUd73LGA9/9C3E5KU++M7JZ2Hn&#10;G9SN1duQVbYKX1Tco17aqBRRv0NHoS8yhwjLWnUD389OQyb9GdQ7xLXf9VuY//7xv/tdt5R1vRLH&#10;NjkdxIHHGisxH9cbghKLcojzbBLqZ8fzuIe812hwzh7hCRHVrtNOOtGOTySevN9mvbUr+ls+sh3f&#10;yOJCx3sKS9bjOW6r/C7Uh88PvfiUW7787Ffd8rlJ/H2PLOw5DX55YwvjYj0LGdbT7f0ipRL8cDKJ&#10;tapJMm8nyMqaCqCvhXGwWocuhFTo6MIy5kQ644ZSFuPju+/gdMMt7u9xkBpFnzIa8+HDhw8fPnz4&#10;8OHDhw8fPnz48OHDhw8fPnz48OHDhw8fPnz48OHDhw8fPn55UGtW3d2ap3LfWoil1cKOODn31CBD&#10;j+ye/t7777nlj17FOc3RMnblkShKyZWxOzHObGgHehX3FNYM2VUouwdlx6L9hVtI9odkXkvmrCS+&#10;SlaE/C6dbu+SzjGrIRLF7kbJfpZsFs3CPXWePytnyObJCiZZHQHWwZSSdXFQZGZhJoo2BoJ4Rjez&#10;2iCzIqQdBjOSGg1cVxNZMWtHMs4ceDsruaVSdlQanszcwmtXg2xaIpMQ+09YLgLcdXl/FjL+LVnN&#10;cZ4trLM9De5+jDCL9tg+7G4dPYDdlC2eyy4Zv1vMFN7KYrexZKY7qLBfmjxXPsbMtwNjyAIJDGH3&#10;Zo47Z3/6U+zmNvewIzbJ9KgKdWmP945I2ouNVgj11ZnVZZRQnzrPP86MY8d73wB239dy2MlrMTNj&#10;8hAyYY4/gR2ndzexczkxgGwDB2ur2F2eZKZCPzPaA1HooBrAPRvMqitUkPEimSKZBHaYT89gt3g8&#10;AV0azLTb0dBwL1N2y3MXcS/PsH/vY9R3ZRU7eStkmSqXsYs1TJ3VmRlcIWPB6jZ2dCuVdr+oVfw7&#10;2QO9mRzCb585jt3SAyPI5AknnnHLvjiyVBUD9lWoQ+bvn4NfGEthN/j0YcjSQYj6FQrBDhrUO1NB&#10;fYsVZBuYUchbN9DeaACyiivINlTICCc2qzJjy4HHKGIxi5HboS2m7po0pFUy9N26jV36uoq/p2dQ&#10;t5Fh1M1jKlHbu71VsckWdpDHAsiACQXJCijMFjp0VLegI3YlUMr+6E4TdIHfOTD5b2mPbkHOtoax&#10;7IJkRcmh0LKj2YCORLnjWTKZWx33EY0TpheLFavy2QubyAi5tQ5mwUYVf5s6M2C4479ONo4E63Iq&#10;0c4gPXAKzHwmzwqvk2khGoZuKnXmabFadM+2jFEHk34rwPEntwvf0urYtR6Lw2/FYrynnKTNBnrn&#10;fHN88dJPpVsE/NorO9HVhT58+Lgfndkh8u/uDFeBxzrDzyUsoRdXmsx2kSSxKmOlzkzsADPGJKaR&#10;jCRhX5LMafn+QYxfgu46+2ijWzadfe1AspIcCMOW9JWXgUlf3g251eoqsouTzG4Xpp/BOPqtGcPn&#10;i2T6cRBihrtWwXgwNkTmDrJ/tahRAQX3KDBW2ttDHJdIYKxIpxnHkV3AviNL+x6MfzUqY7dO/yJ9&#10;8WQl10lWvvt/gvHt0hrG1rff/LFbVrLIaDOZTWtSzhp1vyHMWIwbhFGmxbHZ4tjsQMZgpY4nhxnv&#10;S/a8yFuYoj2GHsZvyTRiCZ2MAMIQ4805OrLUJYtTmNXqLcig1mQ9GdOefgRx5bFTT7hltYXfybzH&#10;aZGDEG23kx3JZN+KnQuzWpRzP8Ev067l3jI/k/mYfO6xB3b4LQeddZFrpexmivLmfpTzZ+5FWg0h&#10;nRNWqibv56Bc4z3IMBQi+61BRt5qHnFumnM6lfMqsWUtgN8ZnOPqkp7KTNQPX0UWu4MPLoBdeiXL&#10;TFwyLnlMVg20Q6NdSaynMItTWJIs2oQaxOc1WUCwMTKJzNFf/41vuuXsLOakjPzsmBTtkixHgchS&#10;ZCz9JTIVJgoHJbKBS1ZmTw9i6AgZ1oStQtYYPD2j7zDlb/Z1u1spuw549kJZaJyDS2ye28ZcqYdr&#10;HQ2ybhXo93rIsCbWHu569s+CyELq3Q2dmftGGLKs8O8YfWtFgVzWCm1/nN1hfcLoiZlJyEwYrgTC&#10;kKxKwE8V8C5jvG/R3jvr6MnZk6sn2Psg1xnCksZ+0fmQBn2jMMlFO5gh5ZbCoNJ+RtezWK0613Ty&#10;eaz9cPlF6c1gXDHI+C3MLA4sptGLXcszNMke5rjpsekzm9bgs4KsS0z8nZdti/K+fqWs8jW0eXUO&#10;zBeldaxT7BtCP/X1YY4d6MH6hDCXnrtMdvk+6Nmpw8xSd/8P6KxvaQ9jWHYL6w3pGK5avId7BEbg&#10;p3sHkDV9bQF1WFhBpnUigXFmdJiZ/qk2c8zkGNYVwhauIaGdZ8dhGbPc/7ctrUp7yRegs5O96Jc5&#10;MoG8/wky4x28/LWvuOUAWah0b1IKuUtqvshGIKpr8FlCbKnyH9KPnet8pRZkUy7js81tMI4srID9&#10;TNY6TlDe0yPolyBbptJwmmTy+uhTrKXMzXOtx8ZzL7zklhm2+fJlZDHP30Xm9GYOcm8aWIs7OQpG&#10;jy89B2YCkm0pr/05GCRefx0sYxb7x0GmFzLKN2D3vSPo2195CbKcyaC/wmKLGmKNJjPdLfK1qAra&#10;kStCDrUixhcHQ2RtCJHxSZDdwRrOOz/6iVuGyIy1R6ZYvRc6+/kX0Z67H7/llqkwnnnuFtadPr39&#10;sVs6eOIEWMr+3pe/5JZ3PsV65CeXLrnlC7/6j9yydwgyEDsQ4pEG7X+zAL8daaFdfcLOZ6NCe71B&#10;dr/CKvphdxP1zhwAM8f+h8HWcuX8O265uYjxVWW2+tAgrnvu6d9wy5QwzNhYXwDT2O4mZJQj026O&#10;jPwz+9FP0yNYs4lyrVDoBCwuzKgcWa5fgOzmyJzjINmH9a/Thx91y94A+tpiPPaL4i7xU1KKH7Qa&#10;Yr22njRhtyZj0TDXW4s5rHNdpP0ubmAO0WLf/iZtOcS1+vo22ATjJuYBF2+CKaMyDDk4mJiCLEZ5&#10;soUhDAW0+yZ1WNhNg7RBlTGt0iTjxQr6a5X3CcTbzLAHB3DKx/Il2OC1ecT5p18E89BwH+woSGYV&#10;DhF2nEKZeFRq6C9hZNnIop8d3FmBD1haxfj8pefARNSf5LokmbyqFuKcXZ6I8sY7H7hlTw/838lp&#10;1DXaA3/Xk4YPchDg4r9H7EKfx+p6fSrrd2IpTcaAQc4ZDMaC7VgK35dK6CcH4k+TcY4H8swu9Wrx&#10;t8vr0AWdLBopnmrSw0BZ/PEO31c4yGRwb4mNZM1X3qfIM4XFWODprExcqPO8zX2MvQKdp/joDT4j&#10;hIvlFpqwUvPkiJv01xtkKJsdAbvF9Axi36DU0UY3s5qg/RcrxvmAR2lLCLu5xCsNvkO5chH+b3cb&#10;dXKQOoZ3BGdm4QfCIhrRBdqLzjng+hzYkt69CHa2jQHIPMS48uAE2JMemcWY5wCSsusvikX1p7v1&#10;ZoXtZuCZJteJm2TdUTmeWmTpq3P+4iDUSzYabx6La1tkARKWve07sKu3+I6qxfVnhev+TVIvqkOo&#10;f3iy3Y7j+xBfHWU9594B+8ylG2CsLPXTnulregfAHHOYzGqHRmCLQli8ehv+/fotjOkOYodx8sve&#10;CnzbUBrvu/bPYhxJ9MB3CluT7o3BIkX8LXNAizYJKTjPbuu+zAvbTLYolXuIQ27ugaGoqsFnHDkO&#10;/1bnPCGbR6zYexA6rJJBev5O24+NH4Q+tNbB9nn9Msojj4GpJxLDM3f5LisxiDinJ4tnGPQ1kQzG&#10;xUufQu8+vUKGMxunj4JBqY9znLc/ArtMlKdIXckhHhk5jOuePoXyeB9iDVlfajSgwxY7iIfSuEiW&#10;YDO3ryHOWOepP1W+QyvQiY4eQJ/PjsD/5nXEL+Mp+K9+js3ZLfhGM4jv+zNiDXY9atDNUgvvH3UD&#10;sdPtmxibSk3IKDkEH1KhnewfRwxokX2fZq+0GBfEO2LxSBT/jlOPwi0wxy0v/Fu3zAXQH9ogYqnq&#10;FdyswOBo/8wX3XJiAO+VrRbmAbtZxOQOLK777FbQL7290OVSHQzCmgIfH9U4TlI16+gGJTWEcbRc&#10;w9iWvYd4oSeKZzroH4VOhiJgFAvSSxqWrCZA/3WeBmAoGC+2yVR66zzefbYYo7RisPE6323tbcLf&#10;OQhHMT/UByEblXM9hfMWcccNNqRF1iaN8ZdMQ0MG33OSpj7I/QwOhEm8YaC+FscinSy/FmMHS9Yv&#10;0PVKg6za5TpkVV1BOwvr9Gsd40uRJ+oZPEFveAgyfGzmcbccbDImf/8dtzy3gvonRvHuNBlCzFGb&#10;QN2OPgw5PHIKfsCBug0/tZ/xhlGD3eTLiJPrBmzvld993y0TU9DZZ1+GXxjpw5qiUcNpX3qEvtNb&#10;JbF9JcekFic5Rg6+/d4y9KsRxrNLBVy3tY55mW1QblHiulmwAVnlavC5ZQ26oUXZoQ5CHEfCiBMr&#10;VcY2LfalgrJJfxsNMQbEx8rUAdj/I/tgswuX4VvX6+1+aeqwyeMnwZg4ypO4qjnE6ytZ2Fh+Gzf9&#10;+GP8dvRJsE4+NIW9D+UCfFPfKHxQT5F6auNb//O/csvTX8E4c/oM4tqknKZIXb75Y4wBBdrPxW3U&#10;95Xv/JFbhsnyPsFT9Ub7uHZvo8L1a4Ox8+wR7DtocVxMpiCb48e4H0HY58gO+Dv/w//DLefuYawo&#10;0L9pMcSwsubjoME1NG+fDmMEbz2b6y0hrncL82ida6fyt8n1c52xV1PYkDvBd88PmhNJvCzxZ11O&#10;hOTeIdnH413XcRvZ4yAs67KOpDLcf/SbYAV99Azs42AEvv76RejsahG6YQXhr9IZ6HakBrtxsJlH&#10;vRa3IBPLgo1OjWGcTERQ31gcetdDVrfdechobRm2GwqjrjrXhhfJ/iw+ycHoBOqHO/jw4cOHDx8+&#10;fPjw4cOHDx8+fPjw4cOHDx8+fPjw4cOHDx8+fPjw4cOHDx+/RKjvXfvQ3ZrXl8DO0UwEu4AHeb6s&#10;ZDUrcpYycxi+/eYbbvnDH/65W7Y2sAvv8CR2ExeY5R7Q2lmHCe5ebXDXvWShyO7BluzwlR3AzHLu&#10;LgPcZVllNoRkU3YyqxXIetbNrCasASozxUJRtEsyAnI72E2cimIborAGWMz26GRW2+O1fXHs7BUm&#10;gip3Qe6R+UGY1aS9TW4RxBPt68kWkmKGjeV94+xYhMyk9BjVJDOEGU3CKiDMaiLTMM/Tld2gXtau&#10;bM22YTBzR7o6GYHMgmxPkxkWEe78P8odvWMHkYGiJKArde4CXydbxToztDrZNoRZrVXCZwnq24FB&#10;ZAWskfVhPo+d79vMiuqVXe5F7NQ0IpDVbhPtVMvYqe5AYwaFTgaMKreMGyafGcTn4QRko8axEzjC&#10;nc0lA+0eSCIjUM9Dz06cwQ5tBznKJlvCDuyTE9CXh59F1kqJ5+XvNZDBZ4agCxvrqOftK8i07E+j&#10;XY8/hkwBJY77Oqgr0BuLu2kjDdwzZWKnacRCfTZWuPOX22uFcXCtDJs8z8yahU3sLo6r2O3dr0GW&#10;DoSJJEg2k6qB9jw6g2t6J1G/O1n4iT4d2ZP7+1GHaASyKjC7fjmHdqcyqKuDRg7fzYwjY8TUIe+y&#10;hXo1VWRkFBRkF2YU7OhVeWZ8xASzWlhF5oPKzAG7Z1na96RdSMY+k+sUNQDdFP8lmaJyXvtP30RG&#10;5sVPkNn03HPYJX76KWThVmttWanMQJQMipAG/Y/EYBdtWjA8y+jIRHDQtjwAvWbXXZglbGhijPIl&#10;s2gMZgPizvZvWEaZJSB+Tb7Ps95pyjIYgZ1JNuh9IFuGQrbDnRp+8+kN9ouFHfKRFmxYtaBnLaav&#10;SIZwTxD3mQy0syOOPfQP3TIYwo53k7bZYANFQjrvYbEukkFbIgug1sSzwjH8HerIJFEM+n+V9sD6&#10;SUaYZeFzTYU9t/uJT/dEAlnaX7BkX9gQ1jnpFh8+fPxiSPwiDGkeJLOk63PJKjZNjuWSTt1OLUfZ&#10;gaZkn9DehdlGsmckfuyMfRxIrCSfe3V9QNbL30V0y6gbEoPvkZnYQSyGrCdhDO7u+iaZR0zOC0Tu&#10;C/OIB6anMZ5GY/TnKmLcXBNj+83bbdaQ4TQ+Gx5kljrT0HRhhKYOmGQiMxkY5HLIHJO+lqyqNjtY&#10;e3zRhW2Cv+2epzxINgIvlqdaSXb3fVrGcX+ZzK8/fQvsJbUcMo6MCuRrlpiRSZbaChk7hIXXoqHV&#10;a4h5Tc4PHEgWeUJHv0g/CeOa9GUwIuMiathiD6ZSkHEwhPFW2AbkdyJDB1QbW95olzCrVZmlprDe&#10;D50B28PRk8jSE/Ysj2GBEU1QGO86U8nIICRx7+Ag4sX/nMxq/6n4eXURmYk68VJ7HsUMWX7QZi6k&#10;rHidxDHCrFaXG9qYX0Lsv7KBTHaJn8Jx9M90ErIbFmZC6qhBhmGTcxGJMzXqhLA/eDGkjQ9fBSvg&#10;B+8jtha2D8l2NoVpqE4fT8Y1nXFzg3FZk30u9hUSGiUbnOopqSFk9D3z0tfc8ouPgiElIPN3ykBk&#10;JzYrfk3g+bkOq9R4rTCp5zk3HRjAWkeY/VCtoX+kX0yhGiekP+xv3P/LkOZA8+jwvM4DmEEq7G1C&#10;Ky/tkLGtRt3oSZNNx/s97/czIPfoLkUnPX/G/tguQQd2yUo51AtdKZKRfGEHTD8OqjXo2XgcawRH&#10;J8AIwWTPdruEhZoxu1Tb6xbO8aQ/pI4OHljfLkiflsh4U6+jPZEQ1h7kd3Qjdv+J729DmO2kf6R+&#10;HvM1/e7OLub1wpo/OgK99H7n/t/+U9jPbOhczxLmzoqwfFA/4jHUc3kNc+p8GX5ufAyZyEmyIApz&#10;ebs/qTNdbCkOcmTy0ktYowlxbSHaA522mM0tGhtkP2UXwHYwvwIdOHgIdiZsNS5ony2OJ4EA6mMy&#10;A3lhHlm1A714Vovj0I0lzDOXlsHaMsB1M4kT1BDWGBwcO/l1t5yg/9okY1SVc9Z9+7DGYCsHSvqr&#10;cgl1uHod7DRRsoLV5TSANbCGO3j+ObAERIR5lOI02S91cozEPF8hJWTrMUjSf9xcwL0LXIM0+LkD&#10;rQXdrHJcz23CP0/Sno/PIEO+XIZumFw365sAU4YwrKhkVr95HqxIi2Tyd9BzEExRdzfICtDC2ppW&#10;Qbm4gDpE0mCbOHsUmdePnwR7iKyZrH6AdYAbH/7QLa/uIV5zsBeCT9iucf2VjDCPngEz2ZHpY245&#10;OwqZRigyYQAKclyHBNvxji4xoA2Da8olGXPYx3fvICP86r0fuWV2G/aUymAsM3cgm9OnEWsM90Hv&#10;br39mlu+fRU6oQqFnI1DZ+C3vv5l/Ka1jrW0uVuwg32nkaWeINtmlCyTd8kEZXFlY/4a6nZgGIwS&#10;k/tguw6yZIKpcc1M2UFcW1Nuu+VWHXFWXcdvd3bQT8UK9GlwBLKZHIRsj06A1SIg7FsOWtCbxhb8&#10;09YaGCO2yTQyfPQxtxzsRcwdkHGcMa83/NCDVbbAjricbcfg/TNkOwxjjSkhY5r0sTDx0N+qLGVs&#10;EwYAgcc0KWthNgz67gBjU/GiKn3E6h0wDF24BNacw49ynXIfWAEatMlQCJUya9Cvc3NgJKpExeM5&#10;cS7aMZXCOlY6hnV+vcn6cD2pRdW06A8CtBOV6+Hbi6jTSgN+LT0M1goH0z1Yy9y6ftktP7kO33js&#10;Gax1TvCkkYABv1Xn2lyAvlSo1LzTG2g4l66Dpc/BWx+jbUePI7Z++jHYc4T202hCJkv0ObdvQ++u&#10;zEHHn30Ov3vk0FG3DFRxvUGmWwcBylOxoMtC71slU2KzDFmkZL2Outli/BIQNl32j8YxUXRHGLAd&#10;JFNoqypzAcaoHlup0OpQV+fuQNdjCfxulOwPjhQdCOvY4krb92f6sN6d4Hsg8UdejC1xiAQNXZD4&#10;QHRcxgJ5T+MgGoWfKVqwzYQJWXnsdBSVhzLZQdag2yWymlWGwUw0O8v15w4Y3esnAi+OQkVVCTYk&#10;dhDxd81PCgWMJxcvYKyu8H2MA4NMhDNjGJNmejBPJHmG0uAadosMJncuge1paR1z20wa97IocyUK&#10;e9s/C71zMJjC+KKxgsLEJ6cAdbPTqp9ZcCIYG3kxJK930KIdC8OY4XUE/o6wbzcuwGbffB8sk+oQ&#10;6n14FH4jTO+0vYv+DQ+2WZxmD2I876eMLr6PE6rmV2GrG3xHNTgAxpij++Cf9w/hdyGuY0iMt86Y&#10;av4T6IaDtYNg2uznSQNnyNCZFkZSYWUkvNcP/FjcrjDhWQyAPFkxhuwEX50J4ZCCc7vsthsYD2t8&#10;/6dyvhbm3GLzE+jTm/fwzqo5Dh2aDrbjykPHMZdIlTCGXTqH8TpCfesfwDh5/Rbim4efgu9PmPhc&#10;lnRu34TeLZ7DGLZkoL8dPPNbv+qW9QXc4+OfYA5b5TvOLFnQHnoYccHTT+L9V4qnOOnC+s125/Kw&#10;WZ0678CgfpV2MUdamIff2WxB4FHOqw4fQbtKNTARaQZihn1TeDdl1CDLxWW0Y5enTc3MtmVm1uHL&#10;8xU8azAKv7azB/vRVcQU0+MYE4KM3RstxNEhsjzVc+jYahhMc7Fo2x8XymjPXhVyltcvMRX23Cwi&#10;voxEELeUNOi0HkL/TA3BvtUm+lUx3nGLvS3EWg6KWYzBefrIKpnWUknUf2YYMsvTfpQW3jXqCYyf&#10;lRoUMhGGjNNcGwrGMeY5yMs7Jx3PCpm4dzgAm2spiBXqTdh7WIeOGGuQzZt/CH9wL4e5kzUFHR+Z&#10;QN0CHSxOGTJV7RWwNiI60Qqg1MJicyhlSDNpYPLq0+QJSmGOq52xksVrvXGRazgGTzUIaZBlIYp7&#10;aCXoaITzzQava3Efwwp9TEmYpW0I232hiM/KCfTpU2fA7jvJsfmNH3zbLW/JSRY8pexzp6HLe+vQ&#10;T3MQ108cQ1zk4OFZxNj7goix9Tr0Y27ud90yyzFpuYLy4EnuTxhFnQJcJDJbYFYzIl91y4QOf+gg&#10;StszybRZXUf8dOU2/OlCFv1gtuDjgyp0Wfac9GUwz1krw1ZvLrztls0w/jY1xkU2wjxtMKjhXiEV&#10;uizzd9uw3aLB+EYPQp+iPHXtsaegV+kmbPTeOcxdVyvtOYUaxj21KdTv8THo2+77eL997jb0rkZn&#10;X83DTlZL8B0G2QWzRfT9OE/TS5GxzcH6LuzhX/wf/hu3nGIMKqNCi2x/lU8wR3j7PTDivXID60ST&#10;0/Bvh/bDr8uJOCm218HuFuwzV4EvCfEEFDkR8bFHMEe1uM6d4Vr0m69ibnrxTbAdrhmQf4MnSTTJ&#10;th3peDcvLLKyXhTimk2dthiiUw8zJpJYri4xhA5bsHh6BQkKlXpH37fXZqRknz8Acp28oxa2Ntkj&#10;ZPKdV0f4YvsvyFHGaTkdM5TCs05+BTY6NgWdyNQxtuns+yjtbK+MuEzL4Bl6rc1yWjLR98u72Kux&#10;sYa/95Hl98AkfKjJfRg353Dd0grsIROHcGIJ1KkWgK6rXK+t52HLDgKcS3Q00YcPHz58+PDhw4cP&#10;Hz58+PDhw4cPHz58+PDhw4cPHz58+PDhw4cPHz58+PjlQP03r/y37la9KLPVehRkBfRFkCVx5jSy&#10;CwNkoapxe9sbF7DD+jvf+n23bC5jl/HMMBnZeHZ0pcbthTYSIXxnmNiRKNnNkh3k7SIUMItY78p0&#10;lawJkzt/hS0tSWYyB8KsFg2hXZIhIpkXFjMX5F7y7ALPHk6nUVcmFXhMC52Z2JUsryXTgMbdnlVh&#10;MygioyKewu7WFrPBJIul2cAO2mYN8ohH2ztKBVJvkzsq5QxrYVZrsmwws1oh+5mc6R9h+zVmZIks&#10;hcXOgcr8WZW7IGNMhYknuYudWWsRZgsfnsYu4qkjyKqtMUO5wizjnRJ2We5lsSu3stveJVnkbtx6&#10;g7s1mbWaiEFG66vIMqiTSSlGmQlbw04Ov6+y/iazoqKSkW5DzsuX3cVWAHJtMivVKqE+sR5kmBjU&#10;m5V1ZChkmGlxcgq7v9ND2Gm6mG33fTjGrGYFfTiZQh+e/Q1kZjSjuGfBhB42W2iXMHR9/CmyBnLr&#10;2Dn87JkDbjl6oq3DLZ6bHw5xR3kQWR2xBnav9mh/3y2VAHZFNzxGGcj2vTt45p+/8j+65VgU7Ts8&#10;DTkc2s9znm0kEi+55Y1l2kUZu5/DPbhXtKctXwdhu+UO4kHowuggfq+YqNviDnbKJyO4zsFPP0G2&#10;7+EB7Aw/ehS7tXd07LhuaMhA1CzITFeZ4cqs7j71y26pWcwg4+d2LVjaj4c6eJlhks8Sp4+RLchV&#10;GkiI+mPwTPjv/9F33LKvhOvP/gMwgmnJth+TLPuAKfVDwc35tvShC2FWRiUr5V8ObCvZwMR8uRHZ&#10;Buok59BLMsXmFrJ1LWbOD48w47zDXuyGuEXdYuaFCt/34U1kF2yULrplj4Hs4GoI7VZbaGdTmNVI&#10;mzBgIEPmWLLNrDZ98H/rlrUodFmSCKQWLfpV8a+7ZGUsVuBjx5g9FQ2hr/lzGxS+De88f/pXtbON&#10;LtiHzGTw4cPH315IzNQNyaRu+5D74WW9yHUdF7aZYNzCu4eEhW2GHBbM7O3OUBZ8JubtwIN+8zcR&#10;0g5hO3Ygn3nMavzbi8H5t8wDhCVIGLqiUcSVEqNLrKtxcNvabmf6NMiqJXG6sGsJW2mQmZiOVjgw&#10;+Ax5VjiM2FfqUK+jHfK9A7mHziwgqZcg8IDPBdJeVYJzsr7xYxeiszs5ZMu9/iMwq7UKyHIyqygr&#10;ZCoQtgCDY7eMl8LiVKsgljKb+N4FY6F4BJlUFtM0Rd1qTchS+iXI7EnRxyiZfJIJ/p5xf4PxQDDI&#10;QMhGu89RNihfYcuR/jjzGJgkDp0EKwiTPL04TuI6YYj2yBNs6Ezjlmf1kOUkFkOc0pb7L8+eJMNd&#10;7chs7UQ745+xyc+oimTLNdhXIbJiC+uM+C2PPZh2IN9rCm3P5BwCH9vzCJG1/RWZCLI70KP5RWSO&#10;ksRA6Z3GvD8cgF5FNM5tTdQlRX2Te4sDFKIojYxZLsjq8O5rYLo59xGynvPMhC2RUdwke0uNtmqw&#10;s3WyZgdDaGeDc/ZO4Wl8cIsVCfWiIc98EfHmc4+CbWaAobo3Z6DsDLKfCbuVKFarg9aigwDJRYXz&#10;SGFEj3KeKX7OFoJbSKam+APRAZnLdvoJiXslG1L6VAQr18p18resfYifEla3bt/auW4hv5XM0K0t&#10;+FHxgeI7BVUyqZRrmKsKY2mI887NLaz9bOfbbC6mhnuOkf1rsg+Md2KDUoq/bfvn+yHjicgymWjP&#10;J9ljn5GJQHypMC5ub4O1IZnE/CaVhJ8IMIOZErfnUHJn555tPXDQvqYtTwfybJG7RR/rtZffC9me&#10;SqYcBxpZZiwD8m/w2pUttD1Otp9tWZ8IIbt5bBwZySZjDhLkKFUT7bUo01KF8x4bAbJG9YWhixYn&#10;rSJ9XexXqDHwaPtvXGFQHzeugXVnkyx7xx4Do7wDnX5LGGJEmgbHmRpZBEKkJFrdxlrI4iZ8Ua6K&#10;Oauswe1toP6pUHs+eWAfMqpHBqGDosvlMua58luxB/EZ0m/zZG9dvP2OW0aCuM+J42DQcpDMkO1e&#10;hEPZeFnNtAONDCPi+ulilSppRS5dAwPIGvWvbxj9rAXbGdfbBaztBCBO5fgI/NbBQw+7pcLTDva4&#10;Vtggc1kf1x5NFbESXaVSK8LH3r3eZqe4cB5Z5pEe3KN/HDIqVdAft8keMDWDzOsBDe1/9CEwXxR4&#10;MkGKDFhBZt3/+Y//F7d0MH8X60YrOdQ3EYMv0chwURxAxv7hE3jGl46DvWJMZOzpDH3TBp6hMtZw&#10;ME8GsizXWcV137qOvmzsIHtbtRCnnJzFOtfaNuQdHcEY9+IjkO2nf/oHbhnTcf12jEK0cX0B643f&#10;+Hu/4pb7BlHRFhn6IinYYotKcuMG1tz2GojDzCDWQloG6jo5AL2NdzAUjA1AVi0ykMQohOX5991y&#10;s4lYcCULO7i7APs2Gd+MHkA/PXwIzGZH0tCdVgfrU0AES+aIRhnrkF78yzVQnWu5Mp4GPOu9HzLu&#10;iP92ILF3ty9nGCAm6MH7mz7Tm1TRvgRNxpUOjAZ8XYBj7jJZmYZ62Q9FjDtlMiwOT0EW4q6FGc5+&#10;mPt/k/7sziLeZ5Tr0B0XYch13ywZFvnTqFSTDP2W+HId44lAZUxuVfB9o4p+DMfpV2xYZNe6ewus&#10;LNdvgIHgkReed8sRMkZbnCuIzEwyKErsHbDo58gO8/EFsL84uEbmnukDYHR7/GEwiujs2/OfYty+&#10;cBnrsDUTuqHSsJ5/Cmu7xw5AvwJ8tsF1NgcW19paZXwXjqJ/hO1HWJl6yOIcIiOMBzpPYW+8XwPs&#10;Z3WwuSh8vknWnyDjYTlJRebtDFuUQgHtyUQQn4U5lglDZm4bcc3NRbAQOQiOYu0/moLfGYuhz5KM&#10;zQPC7mtQ7hImdI0RDSpeUOiGOhom7Dh1DXoUoQ8XU/WII2UM1vAPo8n1cdHhMOog657eSREOeC+x&#10;QY9gjdV3LN0FT6wwAoyVOI5m4baU8SHIIb+EWO/qJawJV5KcONhYX4btZCPw6d/4MphsRqNo6Poa&#10;mAXnt2GzagO/fXEY7wFivdD1Gt8N5Rlb9PW341FV5uBss9i1F391a44395OG3w9xPZ2+yfSY1ajT&#10;7IgydVmedZNsiNevIG7p60Fs+tSL8Bf9lE2Vc/loCuOtg5bMccg+k/8ETDx3GAO9v4W2DxzBvb50&#10;FmUP5y8NxqVNYRzfhewX34Qfc3BXgz868vzLbpnuRb0lgtY7TnJxQd0t8fMI1/mb1PkwZa/R3jzl&#10;ckD5SX9YrJ+wyzSoknK6UYhzPvFBufPQpzffwJjX/3mMt48f4fsKB3wvGSCbzOJF+Kvbq2B8MgYh&#10;X8NCCx+bRUwazdCu8nj2+XewprKwDl/b6jj9J82xOKhA/hc/veKWRhX1tWbBBPXyy3gXdSgOu5b1&#10;JDUO/9ZD36ntIA7LFREDOugbhC01yMRdznGOU8Fvl9agL1of7pFXERcEY4hbnjiCd4WFlVfcslZC&#10;XLlRRR2McFtmh8fByLdwEfoV7oVfqwZQtiK4dnYfYuskdT/A8b3O98l1Bf7ALIBpLtLLDrcRDcNn&#10;NHNgrMtuQC92GmAzrcQg30AM+jhJeW/vwK4KLTAvxfrBgKkyVmpuQR4Oikvw4Vc+BqvvZhT7FB7+&#10;/D9yy+ePUKs38Y5x28KzkqOog1rFPUsF6LYaQFzcn2nPWSOUs0Zmp60y2thqYbwMGfg8FsE4keR+&#10;ho1lPOu970MPt5bpa/pYJ9qdESdbvY3oJN5nBavQ91QChtOoQl8C9G91Wd/gfgrxYpow+HlrDNQ3&#10;+iYH8m+v7HKBMlfVGBOGVcTocutAGDYQ4FrovfOII9by7XnLbghybZEdv2FhnJwch+1tzCH+3bgB&#10;mY2P4RlDR6Bvh5/EdeUbGBOWttEHRc4bHDz03Dfd8gx/O92Aj9xa+JZbvncFOnnqRcwpeoZQBzlx&#10;IMi3wNWqsAf+Y7eM0wYcmDnIYH4X88Llj37ilsUS4slKCv2x10A/7Z8945ZPPY7YaHcV/vfVV/7f&#10;brlrIKYIZCjbjthwLIGYNM110lIZcm2J4NOIxeMhjsV5yHD6NJ4ZT+LdemEZ78v3Nhj7xoUx1tbv&#10;JvxSI457HDgIO09zD8cnP/ozt6xV8Z61wbnPhcuQ/24Yf0ciWGM4PIQ5VL3R9vmLK9CDf/zf/Z/d&#10;8ghPYxjnXAhPsn3Px5h3/of/8d+45Z0M4rCX/z58/GQVuttg8zvHleIm6mPSnzYYrxw+ArbDXu5R&#10;GaDf3bwLX/If/z1Y91bIyNbiuGkyXtbkhIiOgV/Y1mROEBK2X1kT6YoxZD3PW9tlkKVyAUAYDKVb&#10;HQjbvEBsk8vj3tqTKmu7XAAXBrXPgPfutHtxEt3r3Yk09P3Y57j/4hEwDB6fwVxjEiquhC34tcUb&#10;0OGL8z91y1KmHVukGrjXxjJiojVh9TyJOfULD4ENsb4C3X31T/7QLbcjsJPECHTEZLyZ45jXKKDO&#10;ddmvYaNGmXW00IcPHz58+PDhw4cPHz58+PDhw4cPHz58+PDhw4cPHz58+PDhw4cPHz58+PjlQP3t&#10;b/0Td0/fSB92Kg8ksOs5FcHOxX0zyMYJx7B7U8hqvsdz2r/9H/+jWyZK2IW7bxy7Wks1ZMR17vgL&#10;qdip2GxiF55k/VrdO/wFD2BWk0xa+Z1kd6U6sm5LJeyojHGHsuwylF2Qkjzr1YG7jHMF7PBLpZAV&#10;IZ9LtlhnhnI5h2c8iFnNIj3Ag5jVWpRDjRnasQgzADrg1Y/1rZMBqsVdnMKQJvdQyFgQ4DOi0n7K&#10;UiPTmikpJTYsnmUdlGx6ZrCHpD28p7BTHZnBrujpY9ghXGBmb4M7TnNlZLVt72JXciGL3eIOaiXs&#10;0pb+kUxYi9k0lSo+TzJLPcVdxpLJt7qGXcVN9r2cx5tQOmSnQa7hKPQmHMKu2xbPjY9yR3OTGaJa&#10;HH2d38ROUtnRfOgAdo8efhQ7su/uQMcdbGyi3s0d7EwurSG7IT2EnfxHH4FsJo9zF/UwZLZwBxnJ&#10;G7fBMjCTRr0TJvpFn0V7Hej9yLY1g5BnUsOO117rIbcMaMy6VbgjnkxkcxuQ1Suf/A9uOdmPnegP&#10;D0MHwsPY5X0n37YXJQe2skdnsOu2paGtdRU7Yy0d/aMrkBWT2Gwd5s56g7vBo9iBXW3AD8QD7XPB&#10;P7iOLBUrh132Lz6BTJGSDj1RFOyiVnnevMGso7CCTJRkC6x1isJMmABtwcs3sPuSDkqSSqvcFR31&#10;MhFwT8Vj/8D3kvG+tYv2rlxDlkQoA/0aHGqfB97LHcphMo4ILKEz471ERvL3XwbtDLC2/wHwzPb3&#10;KKVdwlC2dAtZK6fPMgOemU0OZM92iZu+V7cgg1tL77hlK4Qd/JKhYAShsxEyQxrcGd+ibxnQ4ENn&#10;Onb6j+z7LbfUA7RT2mSJvmU5C7te3EQ982Q/1Nm3OhnlekxkXPQP4e+xkXZ2RDqJbBXd4nghsvBk&#10;Jnv97+83Hz58+PBAX9qk/4CnAYRVUwqBybhMEQZeOp/O3/5tgsTF3dk7wnDiQGJlYUiTOF2YhQRy&#10;j+57yu+LRcQ/5TrGm6FBzFU6kd1FrLS0hMyd4WFkeQ30YXyQeUj3s4RBTViF5HOZJ0j87eBB7D9t&#10;yFiMe3Qz/sjnHvsUx7ROiFptbGPcfu9tzLMKm8hot2oYJy2yuQTJTCwZYyXOw4RaWdibrQ4qsgDr&#10;Ew0jDqw3IIMWddgQtgb2k04mApmEJBKI9RJJxJ0qA50a7yMsYw68+RZlIQxr9TqeJSxsJx8Co82R&#10;E2BWKzMgk3lPU7I/me0mDGUumDUn8v3rYFbrxi96ZltH3ALgtZ1Jcg7kmjxZvysVxNxDQ7ADUVFN&#10;4hyK31JwfbNDVPc4b1lYwlxnegz3CKM6ysIK7OfQfsz/YyH0fYjzrBD7Sxin+DNPx8sdwW6E36p1&#10;PPPeTWSXv/YTMK2tbEGXy+y/Ev1DuIR76Xy2BPO1Ku4Toq06CMfgW0SfJP5vBDG3efKpZ9zy859H&#10;BmwqAZ0IUyYiGpmLi703POY/+1o+z7Nnxvl1MnYV84h35TqxDzUIGXX7PWGz6dQN+U4YxAJCmdyl&#10;R916JaxhUoru/zzIXHpxEVmo0q7ZWfS5VxfWOxjE9y2uE5Q5USiV0O7tHBgmlCDmbw6SZFIaH3zC&#10;LYMq5mzyrO4xQNolui2+Vth6fpY/7paF/C2Qzz0WoBbWFqSfhFHNvtL9v2SxduJBjByC7jp0w/te&#10;qiZ17bhcNG19D/OuXTIPpsn8NkRGDl3SbxXIKBxmZv82fP7iKuS/k8NY2DOAOXiuBD/gYGAQc6Qz&#10;07B700D7RN8kvmkxO9iTkVdfrllxbev6HObymYF2JvzoKOZ9Ya45GcxY1uk7hA1IVXDvtQ3Mtdez&#10;YDvYK4HxQmRXpz+YnQArlYMjBzGPNVlf8T9iW6Jfcg/RO9Ef0bNaHlnt8TjWGIIdTPCyVib1bZJB&#10;KaTDh9hPYcnxh3VR6ffWN+BjL1wAa0iVbGinTsPOtsmG4qC1ir4//uizbpkeAgOZyEjlGpucVHF5&#10;hQyrQdQl1Yv1smgLPrKHbFRp1snB3jr0IxTHvfrH0E8Xb6IPL1+54JbRMazh3F5A/UfIbJMme9VX&#10;nj3rlpsbiFH++A0wHDgYrWF9q8H1PIu+e6OAv/NlxGVTg1gX++rXv+KWZbr6EbLTpEgRVynCx7z9&#10;0Rtu6aCgQVZ1A+tER6ZQv/ou+vL2NejP8CDkPD6AtbftPchuYQ8yeeHzX3JLtYxn7K3id3sdMeyH&#10;5991y1/79X/ilgdn0S9hWUug8W7cwxrWW++96ZY7ZGI6dATxZ2ETfX18DO2encCpFA6EeF9IHJtl&#10;yOyHV/HsbbLjR/nMzWX8vUe/1j8J9oMvPQO2lwMZyMMQ9XRAxi1hoWvbM8G1XZNxlZTCjijo9rVi&#10;Vw46fbODtm/sugkh3/8sv+ug/e6gve5aKmFsNSL4bq+EPh+K4fOogXigwThxm/7Aov30RtC3ET6z&#10;WEEHLu6AEbCpwhYc6EH0XSqF2HSCjGgBYT8w4ANlLTFbQH9UGnhGbz/WuMJkANMNjD8KT7FxUOGc&#10;ZnMe6143bmBM3v8o/Nv0JPySyvXtAB5hPxPtEobYVgN12tqCD70+j/VlB1WuC/cOYt34CO1+dwVr&#10;1pc/gZ7VLNQlT6U++hDs/JFjYOdJCDsYGb5oAS4C9IWtCr6rVnGvClkREmnYdZyMeEL2y1YodWHR&#10;DaM9whCpcRwKdgbFVKcS9SdGnfSuEJWkOjZYhzpZUWKMAbmkbV8AP5Kdh+9yUMljDLYiGGOHj2Ds&#10;UXkCjPw0Qj9rkrFEE10W3eb3KplZvIVpG8J+bVpYU9dYT9MbJ/F3gKdi2FJw/98KQdeFzTHCNXhh&#10;VDMYqzuQ93WsjhLgHEFYQWt8jxSjvVt8j5S9g/lmbg9/j57EO5B7y9DTxbtYE1Z02oCNTxfhA3MK&#10;6rd/Ar5+KIF7R/geo27hnuMTmOs9OgvGPvsbFJShJUwlne1hucc1gewemC/7+hBvZuR0ImFppK1+&#10;xsU8IF5zIO6qUkZ9KkXY7cYGxs+lVfjfLa45DIwgtn30SdhLkqdQRQ3Wm8y59VY7DttbxNxHIRP0&#10;MESm3H0bY+mHl3kCEfXuzIvPueUhxnxhzo/bzcDcu7oJf+jg9dfgA2Kz6LvDD2Hs6SMbmECGCZXs&#10;SHkyR0diuC7S9f5Vpvf3zVNZDyFEke9UA2026fPk5AHpR/EDjXsYH19/DWxh418Ck9wjE2ARc1Cn&#10;EodZrlzFvOPOOhi9NjhOxNOQ6ZPH4ENbIbAK3bsOZuJbF8G+JWsmdYU6Y+Ops5D3wg0wbq0uIM5a&#10;oR+Kk9F3ZgZsgI0iYoY6Twt76ix0en8Ksbu6iTqtcy7lYGwcsbcwId6+BJ9dIKtTMgW7L5GZZ2sX&#10;zz52Fgw4E/3wJdl1MMuF+D6jTD9f7Jiz7BtEnGFmEavtrL3jlrsV3HO3jLhxkqyZUxM8tYgoMGaK&#10;xNA+XQHLjqpSf200KRuTwUIkCJ/QKsI+Vtdg72s7sJNCDM8a4fvm8hbG3kIL/WOFMD49d4YnR9nI&#10;XUVs+t53/pVbXlpH3+3/J19wyxe+hP4YqID9Rzfx7EITfZuKIkbaWYWvDzBeHu5py0prweYUHfFg&#10;nfewNFxr1WWthPGV9qRbZtfRPm0Pun7ubdR1k++yV8u4T45xgIPUIbxPHBjBsxJcgNE5x5aYSKXv&#10;4Gt8W/74vEmGOItsgz9rfhzh++/2XAjXSFwVILtUiO+7dQ2yisn6Htdf0k3EPX/4rxGDb+dQJwcR&#10;vkvWyI6XY0yqMR7r47xqhLHTTB9kFw2jTpUq7GOJewTu3sXpTa0k+stBYhZrOIcOwRcc7cd4GDcR&#10;qy1voUyG4d9GpyFbLr/Yc1zoaq6KGGp5E9+vURcctPbw/ISKe4cj6BcZg89/Ch9zL8sxYRB1+eZv&#10;/ZduGclCd5auf9ctY2mMR6l+tEPr2J9w5gTYGQNcw93jCSHrK5gHNxKYZ126irVfNYw6Te2nDu+A&#10;ja9RR/wWDMBmg2QwdJAMQFfrFn4bgEtUjhyCL2ysYHz/5Ic/dMs9+oObG2iHZeBeRh98yyMnETtq&#10;e+358fuvoL4Dj2LPw6NPwjf2JxA3D3JMePPP/tgt3/8h4szQE/DLL/865l9jPCXEpJ5W64yTbWgc&#10;ICpNjElDI5Dr6CjqF+EaQ18E+vb9P/62W577EDIqkNpT1o8NsYEAKteeY9jXcM1PWPFDPCnFJLVt&#10;XXSbv1G5f0RORmzRx2u0UVVYET0mUvvfnI/Yd0XBOMVjUEMVbNz/uXe9gL+T8b+zHbJvSuZdMmdr&#10;0q7PfAV2MnMCMcUTJ7/hlpCsbZtcY3j9pxiLiwH0c7qn/a59/jZ8WmkPMkinoW89A7D3eAq+49Nz&#10;r7tlKQtd1SO4d4vvQPjKQAlVIWujyu91yNpBkHuAOlrow4cPHz58+PDhw4cPHz58+PDhw4cPHz58&#10;+PDhw4cPHz58+PDhw4cPHz58/HKg/t6//7+62+9OHsR5uIeOYtddOIndnYqGLZkGszgkQ+uPfoIz&#10;fX/4ne+75bEB7Kwbn+Su0DmcLR1rJ0UoGnf/Stamtwu443xSB172FncPBrjDV9jQZBex/E52K6Y7&#10;zs8XNoYHMatZPIe+e9fxHpnV0swEkuwvyfQ12H4H5QK2BQqzmsp0bWFWU5iZIcxqTe4mluwCg1lV&#10;kuUpLGjyTAde/dj2BjOvpc2SiV0pYQetxuzbMDNlo1HsCrcF4BYatxt7GzZttJgJFotil3RIp3y5&#10;+7HG/kpwp6gwqx1+GMxeWd5MMrFLPB98hxnCW9zV7yDPTJjiDkvuaDb5G8kMjyYh01IF7WpnkKOu&#10;kpUgsgy02tkfho5+kcT8BBn9VMo1M4xd3tky7hkgw0Qjxx3mIehOM4S6jezHTv9yR4ZgjRmFiTD7&#10;npltlRz6Y28VO83HRrHj/7Gnvu6WGu+RCaIdR05gd76icbd+Fc90sKtjx3g9igyZuMbMnDLuqUeR&#10;fbKeRx9fvoWzofd2kV0wOnDJLU9Nok6xDHaUX69h1+qV6+xnG9NhZM81i8jumDqIa0ZGoJN5A3ah&#10;trC7Nsg+10P4vMV2mSZkq6nQkV4N2SAOljfxm1Yeu2wPT6DP8hqyV/Qwd3VLJiWzVdIqMmRD1c+5&#10;pRLAMxohfN/q2HUc5g52yZprMjMh2J1iJrudvUxSfN7gjmZh+Ksy20Uz6A9tzC0geynCrIyRYewm&#10;nhjEzndVUlpFXdqq+b8aUl2VrIF2y1giG8IyuZuazTQt9F+tCkHMXcHu6P3HUcdgvL1DfrMInVvb&#10;QVt3d5E5pjKDuWmSgYGZYkYAlQmbsE3Z/d0g01ySrC6TyXb28PjMP3DLRhH1TqVQ75t3kLGwuY3s&#10;855B9L1FRr98HjrBjfW2j8SzM334/cCA7Ae3nxuFXQQVMPYFLGQRaMw4UnnuvypjmQ8fPv7WQjJk&#10;HgSPDUXKLkiMdN+3jIHsYAelZPAy+1d+IyMrRwIPwkQgz/bq0IE24wDK+7Jm/oZA6tZd/5aXOWTL&#10;gLG2sOM8qD0ikwe1c48x48oG4oR0mtnug4iZHAQp/13GmsKMLIxQ1SpjwjDiA5NsTtkssuuE/S0W&#10;w7gi+Fl1EpYyaY+0OcBMLJnXSPvle4lhYwmMkwENz2yRVcCBRmaBrW3U64N3kMla3MYYrNTAdmIw&#10;40yqpzHLq0gmEqmbFzh02IL0RyiCuFHY2GpkmZM2CwORQGPGbjKNeFnYtjXagLDUCVObA2m71Mfi&#10;JK7GGDTBTPgjx5Ftd+QEstNrNCTJSmuQxSIiddchOwcto52F5eCvg1mt2667db2tI90eoRO4RtCi&#10;nokeiQ7Lvfr6EHcKKsw9izIe1kxcn6tSF2wUW4j7Ll5HvDU9ivnLJJkJLl1ElneKc9qDBxB7R8iI&#10;IfGlwBD2A7bTbLVl7LVVHs/mXfsE85P5OTAtL8+Dca1agp1nG/hdgTFslaxnEbbP020bLT43xnlY&#10;sIbv6mQaUMj+t4969YWXXnbLfUPwDyR9sCGyZztkjcFGnsxp4ndEh6VvpT6724hZY1HUJZ6CfXnr&#10;FTJWEJ2sNN2sjX8xfXFsF/OUQgE2LBmn3fDqYEPq6/lE2pTYu1zb7ce8vymqchW+ttLEPFUPQ04O&#10;AmS/TkfA6iBEiA9ql7CfiaylTuLHVRmFO/reNjaWKOQeOpVU5zOkLyWb9sHA734Z8GQoc1WZj9ow&#10;6LvXtzD/WrgL2xzuh33HAvBnY2NH3bLBhQ1p741rsJ+hQchqawPz63wW42WGzGwOxkYm3DIUw70z&#10;/WA/Ee2wKMwmWT+DFBkTk5UQ1y0szqF2d5Bhe5vM3Q4OHML8q68f83SLDsBsor4BsnobzAA2m1xv&#10;KWBsu3cLfiGXwxgY60UdZ45ijdJBPIWx3zPfB6BT7x10Mg+48L7n57RpBxyCbNnwGrL5t5h5HOH4&#10;aZLhXVjpVPEl9I0rCxi7796Bb52dRR/0CNuODa2Ff8eGhVEAtthWEzyjyHWyN98De8P6LvpjS4Xd&#10;HBzFvV84BbsbSnT4FdqeouKzCvXnlZ+86pY35+CXSZSuZPPwLcI2Fx/EvR8+hn5YvAX2kVhK1iQU&#10;5blH4V9vfwr2kgbXDnbJWnHvFnzOYyfAdPni55DdfW8J6wCTPJng3g7WFqr0i6srZPKx0cySJf4w&#10;9KKQhd9dWYMP7J3G2tMTZ8DIkN+EzJbmUJeL17EWcupZsHIcPogx7uIbf+qWitG2l2IVv9l3BPVK&#10;j2FNI8K13H4yeDW41vvdV7/nljv0yxMHwXoQoY2/QLaqYBD+zcH6Npgf5MQRrQF7yW9BJqUs+jZJ&#10;9o0bS2CAupFleyexdvf1z33VLcd7EBsZ1CEHsu7osZzJ0CP+1KNcg8K1uI4c4Of/a2IosT1VQylr&#10;tTLuybqRZ5NSNdZNTLFhop0O3vgAjBB1xumThzDOTMbx994qWCo2ihiblmvQo0oR8eOXyFg2wHXw&#10;1VWwuZRbWCtVwmD2cGFBfgEd+hHO4LfDEdhBRHwG61shs1qpxnGQjAw9Kbwb0aO40GPhtlGt4Zoa&#10;WZuuX8NYOvEQ2Gf2TcFPGwp8jWhNnb40JHpEF7W2DJaa+RWcpuGg2kJbU73Q4f1jYAVJq7DFuctY&#10;N5bTDVLTYFbcT0a1vhDGH5JU2MqLOjc75hRBYeCk7lb4/qVFtp0kYycuDSq318CKtLwM29XJjHH4&#10;BOxLJXtbpYD7DCRh6w4CPIWkZsCntLjemk7CT9XonytFtKdc5vsHxl/9Q1jPj4YhW5W+VTfgJxxY&#10;WxjX6mSIVPpQfz0KPx2Utpc5L5PYQeYlfL9U47sdIQfTqBMOhFlNj5E9iixlRhCyUNlOTcXnTVIv&#10;qlxVCJCBxCJDTpP2I7G4A5WBl8RP7W9oz/y8bqLeKt/5hGTeuAsZKxZ05d5H0JWVMmR2u4MtaOEW&#10;mJ4CvWRWyaAdU5N477B/AvPFzRXEOVYcdnXmNMaAGOXBZnjoXN9v0HZuzGEslRhPmK7SJutDf+vF&#10;iITEIjK2CzrnFBYFGZB3ApxT37oGnb11G+NHLA39OXL6Ubec4LgTkFtRnZoKfFBL5/sbG/euw89U&#10;eY+jI9Cv+Y8xfrx5CTo7exYnWx3ch7ggRKYrNYj4JzPbfufpYHu9zay2uAgZjR/Ee7rhXsRjMeq7&#10;FxeLvnBtq7iD9pZNyHCY7zdkPiprDRIrOqiQSTFCf6TznnwtIe6p41UI+tSQ8WYdz3zn1T93y33P&#10;IMbYPwNf5EDusb2B9xNLNxAT5MhYu0aGwZOnMcYeGIZOlBcgh9feBOtpjf1hcGxLpOAPHBziOH/n&#10;DmKMJufOawXE0rkmbFLedY72Qd++/gUw4g6FcM8o9WkzDz+tky3JQe8Axg95T1rYg+8vZMHS1kcG&#10;HD2IMU0nk+LQMOzKInvozhri/oDGOSCPggimYVcOIkH0eUiFHTdLGD+F4d4kC2KCzDhRnmjVpN+r&#10;lVG3VBKxuBFAjGga8NsOsmTaNlQ8qy/B95MVyGh1A3sBlnP0lSYYlQ70oY8LW9D1hU3EO1YK+hZO&#10;teeyVgnPD9Tgl8N5jPNXVPiSA0/gBKeTE6hLs4R6aireAUV09I/RYGxEtqBUTLTKri9ZtBSLzM4q&#10;5iMtC/UJqmAgUlp479rS0H8trmUF+B7t8nvwkXfXUbcrXN/YIYOUgzGOcwP7YDdJDhshMgrJXodA&#10;BLbWkrGJt4jzlK16kLbsraG6hQtZs9G92I7X8G9Zc0hwzbHIl2zCDD+Wguy2biEu/eM/REy/utP2&#10;xxrH7QhlkejHPa0YKnqaewSOzIJNLGHAXia4hhgik1xxFcyK965h7lex2uOKMgab1AcQAwykIJOJ&#10;HlyT4+lmCk9yElL65Xuw+2IJMVWlAR9T4Lv6NJnnHEySEWq7iR/rFmKHegn69slPMNdZnoetZYNY&#10;Vxo7Ax3uJdvhE9Ng4Z2agD6mM2hnocI62hC5BzmOB8k++fYbYAWbu4v4/u4WdDTaA58z2AN70INo&#10;Rx9PSsv08b1nqD0WWHXYscxV62HoeWwCinZ4EO3d+QjPunUdsjKHoFdbZM2uZnDPw2OYT47X28yL&#10;F34EH2nNoF9Gj2KMmhjD/D9Txz3+7b/6/7jlhU/gr+NPgn3yV76J+coE2Y2rwizrDaC2787BV8fj&#10;6PPTp6ALVc63Rvuho5c+Rvx++Rz2Sty4iv6qcC9Iw2NWg17qQciucz1A5itmC8/3YloandiYyRjC&#10;ZBAha1oyl5LrmnV83mmT8gyLDLcyn/LuLSfAcWztZlbzTkjkTSW8kb1SDuQ7aZs8P9gLPTr6HPQl&#10;M4F45fjsi25ZX0V9Fy4hNsmSGTMzgd8lAm1mtS32y4tPgxm910Ts/d1v46TN65vwgc0493aEcH1d&#10;hb8o19Ce8T7U4ZkTOIGhSZbzhc32PGxtDzYnkvHhw4cPHz58+PDhw4cPHz58+PDhw4cPHz58+PDh&#10;w4cPHz58+PDhw4cPHz5+aVA/efWcux3w4dPYAathI6jSlTRk/4NZX9ym9x9/+JpbvsdzaL92FtkR&#10;6XHsnPuj7/6OWyY7zh6NCFMXWQGCwmrEXYXdWVsPYlaT67uZ1VIJ7O5zIMxq0RB2BQq8TEsT9wxw&#10;l6vKLIpcDrujhVnNvtD9fzCEujZkF6WNUh67iXvk2hBkI8xqagVtF2a1Bu/RzawmGc6xCLdXS/sc&#10;dG7LtNEgA5zIQLJr5Vz9AGUaZruEMcKD3K9jJ2azjnt0M6tZTIMSZrVIA7tTD09jN+upJ7AbMssd&#10;pQYZIso8836LO803CszOsbHN7PPsGnbsl7bwd4YZGUOjI27ZYhb08hp2ZkoqjOx2tRp4lsVz3RW1&#10;3fdWGHINMBuoLwAZZDLIbggPolzexS7OiIp2b29hN3XfEJ6xU0Ad8xVkboR7IFMHrTDsIc9d9ZlB&#10;7Fad6sfO3xQzMG5/gh2+agOZAS+8gF3FTzyF3fl9k8jWq4eQlRBnuxysM1teCb/jFhENWYANAztc&#10;V+vIvvvpR9g5vr37Z275uWlkVp86iTqleva75a0idk2/cQPXZxeRneAgXIJOluroq0NkSDx4Es/K&#10;DEImZhP6oxnoDzGvMjPq6gZ2dK/PISvhUTJqOdDj8DH5Tejq5BgyR0pB7NBeLSIza2sbmTNHMui3&#10;kQwyZZQG9E3RaE/cQd8iA4ODqIp6qhZ0VbKIJSNLFwYc7o7WmE2kMRtfNjI3mLl46SIyFU8damd1&#10;y73Oz6FvyyXsIH/4AHafDw8hc0ZhVoSttSz/EkA1bW8EnVZVaTM6QO3IcHPgZbXSp968jWz93iFk&#10;BMiZ6g4u3kLmS9XE7vqWCTuwuMOcLsduBf5uMevRsuBj6/xcjaA/e5hVOKBJlrj9WR92b+8sI1tg&#10;eBB2riqwVUvBLu5YD3xGi1kt1RazoLjTPMpMZl3Fjn+tYxe+xgz3oAZ9j6rIStMs+gZmktrfsPTh&#10;w8ffVphkwhCIL+zMPP65oP9TOhlZ+E/JrvEYXwj5S3wmyaj+1uFBTAtebG5D4nKZM3Sz6Tww7ue9&#10;5XcyllUZL0vM2wmJc+XaSATjoS6UPkS7dsDaOsY6+b3E/Z6udPRvU2IIZp1Ldm29jlhQ1zHOCytQ&#10;N4uL1NsiM6lmMs4kO42D/hGMy1u7iBff/skbbqmUEauZdWa08l4iQ2mvMC3J517GeEe/CIOSxRTE&#10;SonjONsRYuZ0OMZxkkGRxtgpmUK8rAYQ6wlbR5OZccKw5kDq0dYFPLPOuDnGAPLQ0dNueewUmIbb&#10;zGr4ncHMOMlKDDEOcCD3lrYKs1o8jvo/SFf/c0L0sq0T7f4QWMyq8/SfGbBC5vigdvBrRZLyhLwh&#10;GEB/Zvcwz3FQqOC3d5eRxTw2hgzLg+NgVK83oIvZXcw9BvuRzWk2cHNhhOEU1vNvwhKhdjBG2Y7W&#10;LcQLN6kLOvUkyDnowvvvuOWHb7zulvNk063wlwUySJicX6rCmmCjxecFWaF0ADFonaxyDWanFw3U&#10;e3wKseFvfvPX3HL/JNrHqbsHtYutz0GtCnlGmH1u95D7/wbtRnRzZQXzRtG/XjLgCZOBjB2d/tCz&#10;0y48SGflelnnEB8yPd3OfHUg9tfpix6kR91zBvG/3lRKbsGfeWzPZK+2ON92wOmTbaeUFX8r9ZF7&#10;y98C8ZEiS6/eYgQ/Qx7ilz2mOPqpSNfah9xC0H2rB4jaxX9q/wikr+X3ugpdMVrt/tDJyNkqQ+/X&#10;7iG7PBLEb3bIXLDvALLTYwmwapTymHfu7WGNJJ7EPXe2kKWeiGEsG2WmM8D+0Og/qfc1+lmLa3SF&#10;CvQqxEzYVJTzLvf/NkQc7L7FW5jXOciTzWjmONgDgiGOxe7/bb1nKRYWEroA9qOxgTFZ2AKDZOVJ&#10;jIGhxUGNShjp4q7t7qfP+Mou3W9xTUvlGmO98+f8KROkvflvnH6rXsI6X018TxL9KMGfyutbNeil&#10;WcezQkn2QUd8aoTxW43tEeJeO9hwC4Pz5HoZ/fLe62Bcza5DB+bJTvfQScx5P/cs1kqYQO5C5C9l&#10;iWwVr/3kO255cw5rHWUyYpRKaLhJf9di3BBlrNFHHXrqYaxDOThyButar/zgj9wy2Iu+bJGp4M5F&#10;tOPJ5/65Wx7YDx2J5uC/xsfA8PHOhxgLLtwCG4oaabMGjI+BMe35J7CmcO/aW2554V2c9hEhu9vT&#10;j0MWm2uwq627WN/YXcb6WGgIvvKZ5yCrnYtY07Ys6LyD4yfAenRtEWskNa4/HjmE9e4I45kqWSb/&#10;9Hs/dss6mb220Vzlm7/+m255aAi2q3YwLF24ibWZMuPbh45Angme1GGR3UXlWvoH536I8irWA6cP&#10;oJ0vP4d2R7lW3+rgsRGGtLbd0nDFXsTPdl3GP/9CeLDt3e/j77/KQYeSOuB9PGZsnq7h4A/+/Ltu&#10;eWsX8o32Yvw+PINxPRlEnFzjGlaF62NhLhY+fwJMAOkE4oKdbTAybJXAyNCyYBMOtCR+WyRDYiII&#10;BqXJPvjhlI41UmELk2ZYKuxnYQN+eHCI7LQUhyoDpw2LMVKZ85D330M99p95COU01smaJuov8xkZ&#10;VzT2kMk1/NwOGAnywmLjgAzOE9NYf9VDaHuADEvVXTDJrG4hbhk7CAZPLQibC/JdCQ8msA0H9e8c&#10;T1W2Q4j7JAhtkUGi3oSQTDrYZhYsVXtkihoYxDuFFNmDyiWs/+XJrBYKwW4cFPJ4VqAPdhomW3Zf&#10;DJ8X1hHbGnnIIBWHHQTiXHOM4l6ajvFR1lQ1js0u9tAfdpCGkmubIkuFp7UomtgYnm1IfCNMxKL7&#10;tEmL65kOjAbsXSPrkllFnB7QES8qnCPt3gNLUI0nRERH0I+JDMbFoI57qmSf9mzbgTAdRzAnMqlH&#10;DTInRcL8nqxZps74hO2UUygCVTyjdR4+tpCHv35vo20v6zt8pxNGvY6ewpxilON2gnFinu+AjCT6&#10;fPYA/F0PYz6T9mFSd2Se7WBjC7HO3bvQ8wOHwbw1Mgh2l5CF/hBX1PGa6354F7Ds8F0V9lVYfCLn&#10;s40yZFCpQM6JHvRTOAE7qdMPhKkLuwXIZo5sL1WL7Eg2wr3QwcFRsmBxznD91vtuaaWhq0cexrz4&#10;0BhYgwrzuO6Ty3hnEp7GGnsrAd24cR1MOQ40+rizj+N0mzSbyFc5CpcrbN+Ciocpi8Ie4q4iWcEm&#10;JzlmaRKx4foc420Hezm0bYRMvVHGtNJzsoSmtiA7k5OJChl8DbJql3fRvuQY3qGsF6jTNgz2S2UH&#10;Pr5CRtKWCd3Vyaz45GMvuGVhHe8SbnyCNZSbS/AHjTjqrzO+TnDO6CCfxzOyjO2CfOkc2kV91yzo&#10;gDYAeb/8Ep71/GHEEsbcO265lsU7rA0ylh2awNjsoKnBb1UZc/dnEF+VKnz3HMW7wBbnybqwGRto&#10;X62G+bBuQTZxjgkVMmPtyTE0Nja20ZdmHe2Ic7xMkHW+h8zVzRqebRmod5Qs2boGpj5VB0tYtQpb&#10;rpKZzYFFXzKQxHNVjrnXFtD7S1u4p6ZCdkPjOGVqehix3zW+Y9tYx3V5VEWp8V2jg0QP/v3II/jN&#10;BP1oIYvxe6EIxrjUSdhkfBiyizSgu3oBvqaHjKzhJNrTVDregZrQOd1ivKtgjFI5TujK19xyr4R7&#10;VcniHk9hzGrmMVZ98uEP3HIlByapchW+cner7cfGZ/E+8eEDiFtMBXLeymPsaurQPx5mpDQ4L9M5&#10;3ofJTm1ywJX9CbKnwoHlWR9+G+C6SZBMnBKfRUUf+d4/GYdO9Jgo3/0h/NfiKmKuascpZq0a7Le1&#10;B7lrGnQyFMEzH30K63kjMxgLojHo9nHG/QHGMbUCZKRyTmLIe30bsWnMX+ucZ6mcOQabeFaJa1Vr&#10;Wdj38iJ8Y4FzigSP90v0ot5TM7DJRKL9DIPzqtUFPCMegj/Ks14ffIC5w6WrkIE2hBhp+hTG4sdO&#10;wo8/cwYMfhZPnSpU4M89pk8brSbmFHs5ssnNgU0zzjXPZg72/c45sGcrPYgPltbhB555HvOV8Um0&#10;R07GGBxvM19pBvq0sAo9KjOWLiZwj31T8APT1O25T/DuXUtCZ+Z4Cki0H0xxLx37dbccarR95Z//&#10;3rfcMnEaY9BTT4CJd/k6bOvtV/D9G29hvrK5h34LHMceiW/8xq+65YxB/8VxVYujDxw0W6j/yaPw&#10;r1HOh1MRrJPfuIbYdXMV/XTnFmx2fg5zqiz3XTS4ntfNrCbrTA68KRFlpVPfQlIdzvVkvbnFcVPY&#10;zyROaXqnnuAZnfMiOQVE1szFBtvr9fhbKNVZJftz/EvuKetiskeqPdfquIaxq1xr8ESXE09B/3rH&#10;YbP7+mFfkRxixF6e8lfk2JsrQGduthgT23j+Bcw5T86g76+/Bf914T2wL26VMDfda8KnV+oYT3Y0&#10;jBHJXujRs09gTnVoAr53hWywVa5FOpidwZ4ZtMqHDx8+fPjw4cOHDx8+fPjw4cOHDx8+fPjw4cOH&#10;Dx8+fPjw4cOHDx8+fPj4JcLfrObDhw8fPnz48OHDhw8fPnz48OHDhw8fPnz48OHDhw8fPnz48OHD&#10;hw8fPn7pUM1tcNTxJETFDID6rWGAJpRkx4pHW87tbb//yqtuef7H593yn3wJx2pYw6Cc++3f/X+6&#10;ZYbHcTggG7NSJSX0Z44Bdf9v34OlouNh3ceAerR6P+cY0HwetHMPOgZUY8uCPLLHloRbyDGgqZRQ&#10;wePzAGkD6x2UxOUC2pbpAV2mFUQF5RhQrYpr40nSBAfRXqHla1ZxXaMGmr046fatDgo8aavBUui/&#10;RRZN/rZMiuIwj2mRY0DlyJ9WJzW0DZWydSBHIYRDkJ8cP0HWQ+8YUK2EZxyYBBXsI8+C8lKOAZUj&#10;YIpltGuLxzjsVEGx6WB7G/TeW/dA2VnaAA3rZD/oQU05OoZUhnm2y1ZAlBSNQYpsi0cpWEqbnlKJ&#10;QiYBC+VwEnSHE1Ogb90mfejSJqg+UyFQSu7ugr6yfxg01tUW+leOoxgYaeuXnsB3c+toRziFe9RN&#10;0E5mIqBaPDwEmmotD/rqCo+4SaRBaxlP4ajOidEptzxxBvSoDvI5yD1o4bfDPE62SHr/AvVp5fZ1&#10;t9y58cdu+fhR0NQPnwbFYt6EDhQq0K+fnseRHZevwYYdGAVQ1p7aD3rTVAz1X9sBnePBk6AiPXYc&#10;smy1QFWqkZo8EAUF6d1V9G92HpSRR/twXIKD3jFQipoByGqdx30E+yGTzbX33DK/A+rIJ/bjmYMj&#10;v+KWigLqXGEgVknp2WqhfxyEQrA1gxS4Ou28STsmc6cS4BFYYgXie+Qo21wR9/zTH4L2/PR+0KY6&#10;OPMoqLnFQNaXQUVq0O7H9oGyu0kbDP0VHjtpkvJa0aDbhknqVNLS6zy2xXOi9Nv39kCNu8cjoXpI&#10;T+3g3hKow1tBUKubOqhuG6Tsb5mQkmXgt2JzIfqQUBDPjPCIjGgFdUua0BUH/f2gy41osFNTR32T&#10;/ZCVGofNNeX4JVLyW9Qzw0AZ5NEjQQ33tjqOmTZ09INFivGAAmpe1cIzLd5TaKp9+PDxtxj0gVZ3&#10;7MPYwnP6xGeOsRFK5nZE6tEuyx3lG5NnosgRkXJcixwnLdTMUgptc/czHch3ndTOf9Mg9e6uY2d7&#10;JC6X+F4ot7vbLjIRfPbIxJ8NoeF2IPeSUn4rR1vKEXGRGMcqHruVy2Ocj/FYhBDjZzlarvOYOqH5&#10;Fur67vYEg/ePK968ht/L3waP0dZ4BMb2FsZbBz0DiHnWeTz+Gz/G0VRqBX9rBq4lG7pXp1gEMYbM&#10;A5qcY3X2h0DmBCXOPyzGFHJsbjiIekV4TxlPdc6logkek+AducJ+YH/I8RUOpO0if6FWb0nczvLI&#10;ccR2p0ij330MqMzP5OjEAI9BcCD6Im396zgGtFvO0tceBbvBeLRLp8VGHAQYP3ngLWXupsuc7QHN&#10;UKu4TgnjOp7c6R0G4WB9DTHSnQUcvZHpx5wiHMec7vgojnEJaLAHy0R9VR5P5zk83ltcZKMJXQp3&#10;xro87lZiUEOO+/Nugh+rBu6d3cbc+6ff+0O3vHEVcWmRx/BUeOR7jTrjICT6VMez5Ghbkz4lxNLz&#10;CyHULzmAeP7LX8Hc4pEzOJpA7CpIfXMgx3d6esSD9CoVtFmQSMC3tDhfLhTQHvFvope2IrqFHHfk&#10;oNtHiJ48SHflc7GrbR6tNEE6fa+9P8OHir0I5FqB2Fi7vXi2xfm0d7yIBX+gqW1bFBgmfIDuHaH9&#10;2WscSHu7x4DPQI6E67yOt5baW/IvjsVyJJmM99LMz7iBrr+75fHz8Jl+8cr77yEyZHNt/UTpQO5g&#10;1Nj31PdAFH2XK+KIi1gfxgalCh3e5nFIwyOydgJ9LJUxT0twThXUqXc26IYUnUecy5pVk+a9yGPx&#10;NrcxF1R55MvUMOxjOINjH+QIKc9MeBSQg9t3b7tli0fTTOzHWkdE9IQ+T+bgFv9WeTxNuz94czmO&#10;vVOX2UdyjN5f1Ld3xxaQtG3LLej2ygbWWhwUK/i2yvWs/Vw/mujF+kWRR6FVy5DRwADWHqT+GhVQ&#10;lyMYBWyOTOUdaEH8IXrT9tmQGV2fsruBY7LeegPHIVo8lqrKtYhAEPP6sSn01xEexeogHWMnY8lA&#10;iYTwlOU5HN0xdxNHWF6dh15dXYEeBRPQo54468I69g/iCKOXv/Bbbulg7hqOX8k1scZkpLGmVt7C&#10;Wk9gGfWzVKx75biW9ZUXccTS8YP4vlXDsSKvvfO7bnnlHsYtByMz33DLRx5GrJA00WfZeaxF/8G7&#10;eHY8Ab23wpj/R6kz+3jU4HIZ7XniKaxLzUTQ3iaPvHMwNgV9X15Bu4L02cNjWFtTuP61s4s1qx/8&#10;KY4/LQS5zsFjkJ8/i7oeHcP4GpSx0caf/AjH5JhJ1Ov557Fm1i9KQPWpFyDDD8/j+pYKH1s38Yy+&#10;SRy1lBnBusckj0d04MVN3ceBEt6RjvxazEk0t9snir11ft4d73o+nZe0eNSgHE9j0r4tLurKkYnd&#10;I1Zzrx1Xf+8Hv+OWa1nEBhmOd+leHJu3s4tjZORox8FBHHHT1wO57x/BsVR9SYzVGm2gkMf65/Wr&#10;PLbJRlHFunV8Cn0ZUbBG25+CbfXH4Q9iciQXnWuthXH/xjz8YE8/dH06gzpYWnv8NThPLO9A9959&#10;F8f7Th894ZYnDkD/vP6SnwYhqyaP1ZO5aoBHYCs8Nt+BjDUm/a/K4M2SkvdWZQ7LI8dMrsVVipCl&#10;HAmZSEHf5B0EwHtxPXJtC/Y7vwO7Dccwdh2Yho72MtAyW7gnTyBzGoJSx3pfjcdAFavth0ViOKZo&#10;cRnHaI2Moh/SVPfKNp6t5XHcr8rjtXXOV8IxrB3WOP+q8BgtLUL/aMPk2JtIou8rWeiCyqPpegZR&#10;h1oIfR3mcaAGz4KslzCeRMLQMz2C0jMsB5xfGXxvovNdlBHAOKKXENOVX/2f3dK8Dt3eCCJW35tB&#10;DNt7BMeCBXhU6egkxlsHOnXTiwO9o/nRVhG7qFeY7+vMTRyrpzFeVvow5pkG+kPbhW7nlxAvOFhc&#10;gt8s92HMOfUUjmsO8gg0o4I+lXGvFUE/pEJ8Oo+bFYh/cP4lWF2FPuUL6NP9+zEGReQ9F3X0PtW0&#10;gVbbn0tDPb/VfaVdT14s8bkuus1Ls3voc5Xng8k7xCqPcZb3kDubGIduvv22W5Zi7Tjs2BnIZpbH&#10;l5prGHN36pBRNIGYToujnnHqYXkX71d+9CrG/3sFrAfUdOhMLdf2LY7HcnCQR4NPcG2hkoV99I5B&#10;hw8ewniR5lyqXEIdQlHck6agaDyGM1eAr9rmcXUO+gehi2muo+jssxZlpzPokKPRzSb0Ks9Yt2nC&#10;/wY0tO/2Xchje1V6zlbBFOovR72GOf8Yn8W7qkQfZFbjPe/ewBhx9QLKNb7bDQ0hnjk4A9mHeOSn&#10;g/l7eP6BEziG+emHUd7+DmKjH8+/45b7XsR6xcFTOKJsKo52x1ZxZGKBRxLeLKKuwx3HgGZpB5s8&#10;Xu3wETxjl+/aggGM8xPjaI/FftRM2H2Nrr0/yWMr2eW3F2iTNcSIDmZncE15E23czOHeJfqp2UMY&#10;y5QW3ltm11D/JM0+2gsduLeF90fj03g/GI2I/dht5kAQs2Cb21kcZfnpbfjftV0aTgNjWX8a/now&#10;Cp3Jb6Kvqw342IUN6HRqiGOfjYEB6OihWYzf+2Ygm8g2jv27c+7bbnmrAL81exbHs1Y5sYnxeMNY&#10;Gr4+pKCfU/QbDsIKZKEp0LN8HsfLR1LQwXIRdVhaRtvnbuFzOZ6yWcF42WxhXlDTIdNKGQ5vcpDv&#10;DW2cfgTrDkeH4Cv29q645blrODqxGUF/lemDDO4/0HnEuCJrbIz7ZU1P9ik4sLiGaTAWCHDtWtYt&#10;NcaCdb7/N+lD+iLol8YS7OXeZRxHqfIccHnf5yDC4yaTvTgCMkJZRBiHDEwgZurZh74McQ0kzLVE&#10;i8d9NuvQ8RD3Hiisuwuu1QpyG4i1L1/EvGUvh76M8x38xBD6Lx6Hz1zPccITRV0zYyjLVdiCg0wP&#10;6jOcgg7qCsaX+XPwHbfehc987xr6dL4H7y3/N//Vv3DLLx/ge36Or6sbOAo2nkKMolnQHQe7O4jz&#10;7yzh+M9TJ+GvUhrk/9ofIQZcXkcfX95CP1QzsJv/8r/+5265fQ9reBHOHfunYRMO4vS79R2UWxsY&#10;mxsh/N2Kon8mRtDXAR4Ff+H1P3XLDcY36bHPueUTh77qltFKe3z5k9/5fbc89ALmQgN0GqtXMeer&#10;b8L+z13EMeZLO9BpnUfAfuPXYQO9VdQ/YGGgqfF4YwcHTsBHD/Ug5gxyDrG+gv65dgX1Dujo06Xb&#10;sKMr5xHHFzk/btIGTEY8cgxoSPb/2JC5jCxny1q12JGs78t1dX4ua7gST8s8SN5PyFH9Dry1Ny6c&#10;eFMk3tOUIIP3kjDFYLu990eMqby/O+JKWe+SOZ/EfqEMxo8xHj08wvWMQ7OYazy8H+/oB9PQjRLX&#10;Fq9cg0/V07ArB48cRL/ofL+1t4s+S8Sgw80KYoRvfws6cvUGxrbIAYy9kT7IocG5e6kAGw7QfmKJ&#10;9t6BHh0+BN/48OHDhw8fPnz48OHDhw8fPnz48OHDhw8fPnz48OHDhw8fPnz48OHDhw8fv0SoVoN7&#10;94LYGdfOfsZORR0bAG1gF6HB3bm/+33sNJ97C6xO//U3/6Fb7qZxn3/ze/8vt+ytYleogzB3BTe5&#10;R85jVuvO9GUpzGpB7qyVTB7ZnSiZQLKz8ecxq8nOw3b2F3YPtndW4vPdHHZsJpPYySk7HmV3YqPR&#10;3vVZK2NXYSaN3cIms50k2znAbFNhVqsxc1TuVa9gF68wm6XikHln5rP825CMBJEOd082yqhPrYYy&#10;FsNuYmlvkNkf0m6v/R3MahYzV4UlKxbmb8Osp1BZFVDfGWYHPvb8826ZYz8Y3EFaZfXzlMMqsyod&#10;rCxil2Z5G7vpdfZdjPXZ2sWu9ChlIZmzVWFSY/1lR6rJndmBFpXDRjCMz6Ls20wfdgmnBrHzep7Z&#10;s7s57Lod4679agm7py1mPTaZhlNitouhtDMwghFkRSgB9J3IU00w+6QMIfQnsXP59DR2s+pkiljc&#10;wI7gWgXPiLQg+/Eh7HJ1MMIMyWgE+pNMIGOqZww7TfM17EZdu4Cdyy8fxe71xhR28DcD0P2785+4&#10;pRlAxsKVeexMv3gBGZoOelXU5wQzRssq9L9YZvZMBHZ88BjuefQE2mVbkPt/M4g6blOnr83hGQ8F&#10;kHniIBVEluPEFHbw7lVhg3kL+lHcwW7oRgkZSUcnzrplrB9ZEg0TOlFrQneCCnatB7lb2kEgjB3u&#10;TRU7ePUG9EYjO6Pn3qirNdq9ZH9J5tUOs+1++qc/cstYj/dDZeYo5D8+i0wMy4AMkpLVyF3QCtnO&#10;bMNC+ZeAx8whjCJkq6g1YS/yfTQMXRemNdNC+4u8/uPzYIpTlXZWlB5Cn5kaM8UbsFs9AJ2sNiGL&#10;Bv1AmM9KMjM+Hoau9CeQMdAbRB3iIei8g0gPMioV+iNbah3/d2wL9qPb/zmQfrDwKIWb3O0P0B5F&#10;Fb/dAWahWJJ9InJnJpa4VW449+HDx99miA+R2IcfeBn/jJGEzQJXOb5RPv8sPE/Oi+VWggZ9f4Pj&#10;ToC/kJhPsl0EEo91Qurn1fNvMCQ+lnhT/nYgsavE5xJrS7s6r3XQfQ/5W/Cg6zsh2UzynfSDzAci&#10;EYxpkl0orLkSN4fD+Fzq3tk/0g6J9wXt+qKP5W8pu/tRmImEqaBTBZhkryyvITv2nTeQ3VnLIZ4K&#10;WZifSEalMCuHKVuZBwhbs8ExMSCsNTZCEcQGe3mM+2Ey9JJQ4TOszAZj8GAIsgt0MQKIXDRaTCez&#10;WpAxgjC+iYwMznmkvoePIVP5zOMvumVDruM9VbJRBDhn1Mmw6qAlbKzEXwezmvRht8mK/lSYTe0x&#10;nEimrDAe2BCWPGH3k8x+lfKvUa7SjgDpjYSBIETfU1Why+/dQDZ0haxnDmIa5zJ1ZD2GY5B/JImY&#10;7UAasXaU8XKY8Zq0S2Vg1maOQl3k7xKzxR2InmhkWCqyfaJfLWZ3JzjPFEnU1pCV/t5PXnfLjy+c&#10;c8s8WTvKZEt0YDIrMxxFm3MNfKeRnSJAZt40GaTq1NWahpg1NYBsw8994SW3fPZJzFeirJMDaalF&#10;xjQP1CvRYYW+RxjWxIfs7cFmxeekUqhbpz52zscdiM6K/ogP6dZhsT3xY5kMsh+7fY/olgOpx18U&#10;poX5gOi4x4jl/t/RgPvr5MCy7v+s2zdKO7r/FpnJ39J+eWYnG534NpNxvs5nqPI5GfiCMi8T3F81&#10;D6yKXbafIfXw5N5u9H3w+osXeO3rulBYEJhE7EJ6ptnAcyPUBVEJb02OzNDbWZSVIvRubAxzcbpx&#10;e9qD+whjpsqxwoE3faJIWi08ZLeINZG5RYw3egz6FCBTYkzB2sLkCFggapR5D9fcOmdjNTJT3b4D&#10;/zNI9pChgTabtwORt5cyS1FRRJ7k5Ov2D+x/kmlP47y9G6I33f3XbU8tzmkXV1HX1XWUDhpk4B8Z&#10;AGvToQOYwwrrpP1jtzh/FUwSvRn40EmePNBifXWOXeKnNUqr3RrHPvEdE95t4DeNBqURxDMrzFi+&#10;+AnWbvJbyFhuGPB/TRP9VSjhficfBuOBg9OnsZ4SItthi/omxAXzS1hH+s53fs8theWlauLZSR2Z&#10;+/EU1lb6hymXKTCbOLh9CUw70+PQASsM37e8BR08exIncFy59LFb1k2MTV94+R+5ZX8aawgbXDN8&#10;43208+IcGA4c6EHU4+tf/lW3fPQQ1pXuXEdW/Q++C3azjRxjvhTiAWGEe/JxsJwt7sLy+rk++LlH&#10;sXaUScN/OzAU2FqJp2ikyTZj18L9f5nlxjba+ZNX/pVbxnog1EQa9x4agowePYnxRROmSBvf/S7Y&#10;DG6twgYf+9wX3fK5w1j/E6arMtfibs+Bheb0EbLTbWAdLFfAdTmeinL4GFlTbIjP1xlLdMPzfRzf&#10;PZ/OLzz/R3SPTw5kjJHvvFiHca6QLwagovfpfyc8b8Vbb5TRPgfXP4TebN2DnUZ74H/UGHQyX8Wa&#10;aCSJfqvRB2b6wC70zBmw6MXJ7C9MqnJKQ3mzzRR1dwGMIqEU7b0PfnZ0ECdXRGkPQRnrKAuTjFjr&#10;1OFoDH6vl6y1htWOx1az8DFmGfp15SpincEJ6ssRsFB4vUZ3J3ppaWiAxlhcbULv7usu/kbmFibH&#10;E2EWYwihROh7dMY5Ab78aTCm0rnOJ2v2nQtp0pd7e5D/zXkw3lR0XDs0hrXAsQG0K0MdseqoKMN6&#10;uzIsybAiscc62axc6FAgI4s5UYAa08hhPlNaAStoOgA5p9l9tSoGv51dXHdjHf20vYvr9lrt9lRj&#10;0I/xUfTdKGPZ2XHY89Qs19ozkElPmu+eGDcXdyCHEOOWcBx+w6y34zCN87AqbTMqCm+wI9hxjRra&#10;qTN40LdRf2UL/iJ3E3p6p446TjzVZnHK9CMerC1jjCqTmTOaAjNMuP+gW6oZ1KVJ9s1QiSfGGFgT&#10;tpKQQykJ3Q9wfIo2IWsHxYvwS9Yo3iEkR+Gf6mTZjQgdK6n+GHooAfaxYtExCO53OS6qXJeXtQRd&#10;gh5ij2zhAc6rouw3WVc2PLYT/C3zGkPecdnQu2JXqUeWp5LcugMGq3Q/xpU+MnU6luWgl6xopVtg&#10;vpm/hbEr8nj7lJmxfuhPhLFaqQb9jobRXzHGV2tkvNncQz8E6mjf5jzvvYG67JJGOxpsr03IySgp&#10;2tyzj2PsiTQxNveSLS/Vg/rWeO+7C9C3SgSfzwyiHOQ70cU7mDuu044cnDpz0i3lNYswPxkB9FOz&#10;iT5Wyc5mNRGvKJyPluo4VafRhN1k16CHPX18b2BjapjvnJqQjUwDw5y7mvQDd+cwNly9Al++ugTd&#10;X93Bs2bOQD+fewZrDjc+wLMdNOKQyeMvYT4Y5KlQ984hDlnMoe1nzuK3oSCuD5PFtMfkOk0e7zlz&#10;W5DpfFYEY7eV7yrNEPo6RNbJJlkL+wZwrRVCfcMJ6Go6BF2p1fDMegGsaTK/NAKwjYlZfO/ALNDe&#10;yfplNBCbKjH4q3gafqlRh4zUBmx4dRn2nzfAcGPw5CQha80EoZcOeqJw2loMtrW4BhncnoMMhMWt&#10;ocCHJCy840wmUYd6HXZlcR4d5rgU5n0dnHkKcWyhiu9qYcQ2UynUyyTzbaQJO7q5hn6rJOH8o/30&#10;C9S3+BD6QFPaOhzjGpmceKDxnVlpD/VqlVD/8g7qfWcDsUhNqEsr+LyXMd/8Ot5TDg6BwejsWeid&#10;g1YI+q+VoE+xBOx7bukdtyxyzUZYNuV9l8axN8w5XYFxgMRnwa51BAcyDxbmV5n7SEzYoL/TLdjX&#10;vgzmeJEargub8BeyVSKs03ZtxALwN2of3olWS9CzdBo+Q4lCYfia2/O3qL3d53Vcr5m4eaEGXa7y&#10;vaaD3R3EUTvCPknmvd5Bjs1TZIziu/YmT8W6dBk+8uYidGKPzOUGGYlbBscdG4YKHcwMox4j4+jL&#10;wzOIWxr3oDe7d1G/cgDx5n761EmyNeYbGA+tEPTRHlDdIhXAnMPBuctgTps9Cl+3bwL9YjRQhytv&#10;YU538Tye9c4c4t/9L4Ld7AtfAgt19i7GFdlHEhmEH3EQ0yGDGH2MWsL4ns+izbsMNaKjsJ8DZAVf&#10;ex/6l91Dh+UT+F1qAL6mttfu+2tvws8efQy+/4ufA1toPIZ73vvoTbf8D/8Oc6Ilsm81+9Bfv/mP&#10;f9Mt+yWO5B6PGWETthFO4TcZMnZuc4506RLGvXoT9dPJbLtyE/uRrp8DQ2TOnqE58E5lpE3rPD2k&#10;c11c1qyEWU0Y0QKce9fItM6Q27MjQ04m4TNkTlTh/pdwmAGojRbZ2FTeRNZTZd3I4k2618saXOPW&#10;aPfybCntH6C0oTGY9t410ScEelA++tQX3HLmIPaJPPkY2PNKWehMkAz9oQhkWuecYri/zXamch2i&#10;WoItBsm6tsVY+vYljCcr9+DfmlwDUZOIuXcZ0+5VUNpSdP8f5DsH1WrL7OAQ/BFb6sOHDx8+fPjw&#10;4cOHDx8+fPjw4cOHDx8+fPjw4cOHDx8+fPjw4cOHDx8+fPzyoN67d93dujc0BNamADPWJbNKx6Y6&#10;xVCwS9BgpuVv/xnOTM9fxA7r/+6f/e/d8pqBXaD/9vf+pVtm9rDzzkGIGRam7GDmrkBhVpNdhALv&#10;7NUo68Tdg8Je0c2sliQbl4MczyePcVej9yzuepSMfWEPEGTJrCbZz1Injw2tI6u7XuKuT49ZzS2U&#10;KjNLg8yWjDHTWpjVZMdjrYydjN3Map3ZavLvFrN9vWxi9/+K0iyhXxqUgWR1CzWRyEzaIQxM3o5M&#10;B5LmSwaiBA+p72ZWC3BnqTCrnX4K2Wpl7nksM2ulxp2dW8xEuXsLTFkOsmSM0JlCxYR3ZZeZSNUK&#10;5DvIrA/ZTylsdQZ3YEoGYI0sUD38nYOhXuyKHhxlhmsUf+9yF/f2DnZtV5htMDmK7KKminvlsvi+&#10;1sKO5VAKlVRjbZnplI2lQge2t8DKZjJVLxzBtfEw+npkADLbx13gkl1YKOEZrQaUp8dsZ8boTHmt&#10;NHCPW3eRqZBIICsqGUZm650r2MX93/yjf+aWfSeRhVDl7vy7t7HDPNzP3furuM/VD/C5gynWc7QH&#10;mXx7NexgDsewm9aUDL4Q7PnAEeykHduHupS4V36PmcCXL2Ln89Rmuz3Hx5HVOHT0825Z4Fn875wH&#10;S+OhXtjN/l5k8JgxZK+oQezULpvI9jAt7OgO6+jzoILvHWhBZFwYZJfQaSlN+ozgfTngtmzZX00y&#10;sFSWIaNr17Br/dg0+ivGs+UdvH8d2Y/949jJn+mFrmaSaGsfWeaUJu1KlPwvAbFfL+OVRdOAn6vU&#10;UG/ZYZ6IIuvANODfaswcvXXvvFsubSMbz0E4iXtoEci/kkcfNuuQXYAZO1UDMkgxwy9Afy7ngU8O&#10;QxcO7nvELUMa7MpBRYFMIgruIa5eRKPKB8w0s+/u/t+Qkh+HRJS8zuxgVLSN0S24Kd0eP+ResEU+&#10;QUT3dwbd42onujOmffj42wbRf7oHz4eKd2gxlaab1aViYGxXJSXdRiSEgTtAn6LznmJhhQJinkoV&#10;mVgj/Rj3Jd7622Zv3b6ls31e7MrYVGQg8a/8Vq57kIy6xz5hyutkI5J7lJlZLX0p2YNyj/xe1i0l&#10;npfPe/swdofJxCwoMj5zUKng3kODiLsE7fqjXQ+CyEHVKA/G2zLPcWBQK9c2kEX4zptguinvIPYJ&#10;mqi/RdZcYbOIkGFG5lLC9lQnO0yYGY4ORP5lsjlEhD0Lj1ainBN5mZcG+4MMRUHJFKNBSWaZRTtq&#10;1HFfBxGyhInsdFKkVquI3QwD5f5DYNt95AlkebXIfCHzHrm3/D7I+zpottBGwV8Hs5pk5ut0CPLM&#10;Wg3tFmY/YZCQPuhkVksnEWuLnxJU6pCvMBXpTF+fmEC2o9iBYeCe8yvIXrtyC9mFjSbifQeZOOQ5&#10;0Av5Bjin0cnenLKY/Ut5H5klOy77Qfydx0RABgCNjC0rzM5zsLwFHQ6lEPPtcG5tB/BuMTtCphL2&#10;V5gyE0YPo4R49Lvf+bZbnjuHuLuTJaxcg65ZFGyN9dQkE5nUvEEV7RFGJp1+vEbWl0AY8+aXvvwV&#10;t3z2eWSJOkjEcA2rrTQ5b/SYBJuch7AfhL1R9E1jH29THvJ5/0A7A95WGLeQ+b34wm7dFV/TqTcO&#10;un2sQK7vRLf/lbL7twJLYZxP9oYQs1KFTU8V2XYormSGysAo1/6iZz0QFL4lbMk28FT7K5YCubMw&#10;rLWnAffLUGTaXUodHchnHuQrfizjTE0Y/dguL0OUF7Y4/wzLmMX5mAuPrRAyy9Wo35ShHsD3wmay&#10;vQZ7zufg96YmwAgVITtoiJMkkXmrQwd02onmSQ312eL4cuvO225pqpgTHmb2bW8Kz1i+Bz+2VYBf&#10;m9oHH9Sfac/zg5RfOQ9fsLKENcKRUcwP0xxrZeomElZlHO1mfxJZo3Ah3QBNbKOz7xx8pv8IsRdh&#10;7NvbxXrH1ta8WzqIc/1lfBwMV4oua2t8Kuu7sIXs4cV7WNs6RZbQnh5cb3B+rLIFMkc3hZHBRpP/&#10;DFAtdOquZEUXavCFG9vMROZ8v7ABXVjchqyFYTEZR6b/Sy99wy0dxFJk5HD/ryhzC1izKlZZP8YQ&#10;7/8IzGqGihh2bQd6Vi6h3sMzWCs+/hB0IrfQZr46NA2/evYI+nr+KtjOtppYo+k9gdMY5FSAq5+A&#10;ZeCFZ8GSlupFvHz909fc8uqFD9wy27G+1yDjy7ETT7rli49gvevT13/glucvY9yr8tSFPjLCFHag&#10;07P7kamdSEIezRbGkC98CYxEAxmMVw40xmrrq1j30oL4rkCmmPll6PbaKmRZLoBZ4ZFpjAFJjulb&#10;FejM5BGMK5P9ZJ6w8dGr33PLu8tgBYhOQgbHH/26W8aC8CVr61y/I/PNc2exzjKbxPcK2Xl2GOP2&#10;jcA2Haj0LcL0KBn83W7YpF+SjH+VLCPddiQ+tNPexKbEJ4ovzFPuZZ5KojHGNniPUa7TeqT7tAEm&#10;4ytXb7fXqmL0W40mYpxSA2NqkW0PaIx3I/Axy6u4yamzYKvbPwC5q4y96w3URZgiE5G2lzHIkGbw&#10;9JJICvasRsCcIsOdiEAYF2yNQmFRZ1X8rmXBhnNFYROwfeMWrklSzpevo639k7Ctsw+jj0W2Osfa&#10;PFn2EmTGCbF/dY/eoaO/6EoY6tg+Djq7zjlGphftGR9HP0hXeyym9MfC/hCUcUXmBTYk7m01MV+6&#10;ch0sjXna1vAY2J0mh8CCGDQwjgQDsM0W2y8xlhBebG7Cv60st/3yzDRYXHoquOjeOZzIoW3gPUPK&#10;hGz6yQhVUOGT3p9Dey/f5kkefHci88lwR0zFkM8eiyh36mzPBOLh6CD829FDsFVZnyyRHWSXY18P&#10;T9UZ4JiX6njfZHKOpiUg95wKfdPieGaI7dPJHlLhu51UH8b5njJ0fvs9nP6xFcCa/OEXvuSWDmJx&#10;tmkTviVApiU5/qZcYGxXhMwq01iz7ZkEG1CoinZUq+jfuor2yhiW6fWU3v4S8X0ziPmxHoKvbJBB&#10;LkgZavTLdue7hbBtKR1s2feh4xEyv5WY2iKDl/ihBTIu9vTC72b6oAPCDl4nm2hAaIII1sgFZ7dt&#10;BhUUikWfv8vTf/oG+N6B82I5HSQglHG7sPOVOTDlrA+11w10+oQezsMKLfjsGJngmhvQhUvLWK+P&#10;DsOXP38M7GzhW7fc8sLHYK+5WcB4utdCXOYga0D3Hn4ac5oXz4BZtVcaZkKGTbL9Xb+Hseu9axiz&#10;+/bBVh87AP1M02bX78EWqx4DoD3un8S9o1FIT2d/qOIjdDzDkKNSTPR9IYdxc3kXNpyvwiYGExjb&#10;lVHYuoNhxre7G4i35N3ByCDqt7cBGd68CEa1xXm8g1ppQJZrK9Dlgw/hveWZo4jrbnwIGTqIzeL9&#10;1yrfFfa2MO7fo26PjSH2+dWzaK+5BV0IkBG2EYT/GwwhJgrswSct3IPvcbCbh9yaZGeyJ2RuEWOs&#10;YCjQid0K6m3GYJtpMrAlOP9fvsy1xjJlmsF1B56AjTroCUNmAw2ygcZkPo97NCjvYg5z61gYfXt3&#10;AfOBJhmV47343VAG99NqYGBzsJfDyU3zWfj8pTXIKmRBVvEoxpflTch/dR3jYDSFvh0agc8J8QV6&#10;Txh16ulHexxEetH2yQNg3u8tQ3YVHe+5IoxXLp1H3Lhag2wOH8S901XIMlxHuRBDvzVq7X4RRuiN&#10;HZQTjBP7kmhHXwhy3b6H8UNVMDZFErDrShb9VynCTxQt+Of9h2GHpt5mB24GIYutZfiIiUnEohZn&#10;NLeXocsKmRZlfUMhW6LawN+1IDxX97zHgTBDSYAiJ6jJtRSZkshAN0YTYLybGkQZj0MPLcYxEgva&#10;lsfS/o6url6H3m/nIJsCWRq1KOqf6cF4EmMzdJiX7RYgq3WyoZ6/CT1c2obtOghzPhuyoz8HAR1y&#10;PniEDHDcN7F8GzrZ3Ib+fPwB1k5z4ty5ZlovQLYhtR3nGxrqqxYZ46UgnOQp6P0TX8Y76+cOQJ+G&#10;mpBBKY/f3V4jw3UcvqlGhsUo30fvH8OJBQ7efPv/65YzByDXqX2wj4Ul+K2F87DBn77JcYZ++OhZ&#10;+C1Z12yW8ax6A7oU6pi3ROPww8EoOiitI84qL+OZW0WMg5UErhtnDD5DVrTSHNq/nMe8uMH9P/F+&#10;zoVtbN9F27/4ZazZ9magHxUy2J5/A3711T/D+l2FMqsloBNPvIz2xEIY02cGIIfp6fY4WayhbcK2&#10;ePk8+jibh402aBfyjmb9Ovph4QL2RKwLMyz1TgZ1jezineto3L7ixRjeex8N8pZTPWRdSeboMmeS&#10;U1yEQT3A9YMmmQ0dCLOavL/uZlaTOghkTa3lzcvwt6yvybuDzvU0nWsasnbg/QZdrLz0RcyFzj4G&#10;hrXeML6w8tCNCe69kZM7ymTwv7uGGNJBhXOiWAJx7dAAfOT2Cvplax3jZnoANrdWQFx2Zxu6IKe3&#10;yTSlUsH9gowfTI6BDv7pr/0f3bLdQh8+fPjw4cOHDx8+fPjw4cOHDx8+fPjw4cOHDx8+fPjw4cOH&#10;Dx8+fPjw4eOXBPVf/+7/xd3Sl1CRyfPkw9glOXkAmSNmELsFG9zXZnC37r/8/T9wS+UudtT+9//i&#10;n7vlRzvYFfrbv/N/d8veHe4QtpGU8+VDuJfsajSYNdSdBSzZE93MapJtL+kskmn9s5jVopLNwZ2H&#10;squ4zt3C3VnQe1n8Lp3Gzm3Z0Sx17WRWaxTw7wyzm4RZrVLBjnBhVovzbO4qs48CPMe9znNfm9zF&#10;n4yRUapLDg6kzS1uvTSkHQXsZJTfJFlvk5nx7ewv/o67RvWO7FWVu7ktNiAZw9/dzGpRZsQIs9rx&#10;x8jgxayuInetCrvWrdvYHX3nKs6vdZAg+0Qigt9sbGHnboW72nXuGO1NYvetd94221cnm1OF503r&#10;QbRjmjJ0cGwWWVwHj2GH+GoD9fr4JrJR6mQ7KPDM/T6eobwpfVvnLk8V30fSuHdsCHVyoHJHqRlk&#10;vZiBsbWMnfqNEnRAI0tAtBc60kddOTgEGU5PYDdxkFvOCw3cx0FLRbZMLILsgYE0dhyfewPyXLuF&#10;+tXJCKfyvP2nD2MX97009OvCHew2VovIqOsbBKNBOoMd2w60AjIOxkOox6mHkDmyuoF7rK7DjlWy&#10;mWlR1HP/KdSpFYHtfXQRGRm965DZwQ5d3k/Gt+Y0skvfYobondvIhuibR6bCbx38NbcMv4zrW9x9&#10;b1mX3TIchr1rCpm7mMHhwuSOXJ07d8mkZtJvBbhbWth0bu4iE+DdV1CHo2HI8NnTeLZyEP3cEuO2&#10;sbUFWS3eATNdzyB2/AczyOIyVfiUSbLpCZvYXwpQYcdYXYg9aEw/zZUgu3oTO9H7MzNuqZvUWQ39&#10;tpWFXt5hdpKDnAE73cwjqzPAbKgIH6Yp0OlWEO2M0vcEA2inRb8eY/ZUnIwscWZ3O+jpxY790Qgy&#10;qxVm35lN2IMkq7fbBxsVJgCFWVyW+C1epzLzEeCudS/fvt1nAHTCbgHLvxv4WVk3gu6MaR8+/rZA&#10;sp3FV0oWh8SCwrZZIhuXsFHJ9ZJZVijjeweBCGK0WBLjncFM6uIusgmDZK4dHcQ4opOFSuysMwOm&#10;Ez/LRuWzB/3mbxK8bL2f4U+EFUAyj6Jk+XqQ7+mWhXddt4g6ft7N5iBxr8eiJ9lQwsjJ66VOIS/T&#10;+n6ZS907oZFu2nuW13aMVfK36FE3C5I3TjG7uCNEssdB1DfLzPxXX/mhWzbzyIhX64wvQ8xAYnwc&#10;Y7atzvqLLlfJyBJOtMc8i/Js1tA2YftRGefHOCcKMhOxQuZnixlbmrAGCduRzDXIsFav4JkOhLm6&#10;QbYgkUW5CJsKhFGXqWnE6meeQOasFYR9NUV3mJEm2aLRaHuuV2+0M3Ad/HUwq4nKeqrq6TA6V/RI&#10;Z//KPLLOuYaDdBoZo3WyNAkTQZWMJOcukmGELCAyd93Lk2GhiFg9ZkI2/RE8szfVfobMR6oB9Fle&#10;xxyiFoAdlBfg3w7uP+qWx2aRdasxlhJPJFm5Nc71wpwrkgzNxe4e5hsXLiPDUtfRT4kEnhGPIV4+&#10;yAzmgIY4ORzF9xpjv/UFZOW9+30wSMzfamfd7pH9skx9F8ZLYS+sS7zPmDZA2QUZN0smo8qs9ZaO&#10;GPfwqWNu6eALL2JNZHaGGZ+01wrZKCTDPyVjAn2Kxoz5TuZEB7k9jBXCFu6gvx/xcZDZmN3+TODp&#10;Ee2o+/tO1jkHwo7YiXIZnST6I/eSe3czr9mOwS2EiSRG2xM2FUGnH5NqmYy5Vc7LxAal7G6PQL4X&#10;H6p2xf0OavR16xuYw5U45x4axJx6MIX5R/snuFfbNoG2X7hflg4+c638yd+IrZbo86QdsuYjEMZP&#10;W3huEewQVpyPL/Ie718Bs0W+SR1VOfeBqJSTJ5CtXcjC3seGsX4RpSKaLYwdaWZXh8ky6EBlG3kr&#10;W89Qzt9GJnIkjDoYJuypvxfMCj09KC9fBlPE8l2s880cQeb5wSNYP3QgrG1Ckj3HbGdhL5o5CvaK&#10;xP2itXsTH0i2scDrgw62IE9/+CxvntgFjx2IENY26bdbS1h/Ssah82MD7TUehUwEYbIusnpKjaWQ&#10;By4ugTFhfg5j9OH9ZCiYwPxfutpTcVmr6mAHtSfCKLn+Iv0jPyltIkN8cx3j//AMWCkW9/D5h2RY&#10;efQRPFunvzu6H4ylDoTJzeI63U/eesctP/wQ+hZVYUcNnqCwyQz5XAm1iagcsyKoa3AIWfaPnf6a&#10;Wzo48xDGjSDXeE+k8az8HTAmnJ8n8wDHtnuLWJOLMMP/eA90u2SgnReuI5t7eRXtdNBeJ8XagUWW&#10;GovrQoEk6lkgw8VQGHUpktmjqWCcPX0SY1u2hHsfexZ+/pljXFeysXQHa22355HRHxvGGKCRxWiX&#10;jBA5sh32J8GA87WvveSWwijz/k/BELfTgv0fmYI9OWhtoY23N1DmenBNKI12mTuot25AGzKUe38f&#10;1nhOTGK9M0i7MSzYrjDlOaiwT+lu7bEX/ilACqsyfU+jAT8VjaE/omRHEogtStk9/jiQ78RG63X0&#10;+SYZiXZyiDnKZPQ5dhTjfyoMf11j1r7aguEsrbTH+wqZRQye+BDN4D1FLMK19OIbbrm7Cf+0tYH6&#10;p/Z/1S2f3w/Z6YxdP74JNournL89duYJt3RwOAkZBFrQpzmu+81zLTRGJouBPtS7N4y/eyMSK0HY&#10;wni7XYAuVUrwOQ7iMdhxH+OO195AvB8bgV89fvykW+bLaF+YMUcigzXcJBlnNNKHamRBdf4lMPnv&#10;Jh1YmHZdr0CvIlzvV2iTu2V83yD7XJrsYDRpOxxAv1lkXnAgZE0767CHe0uwl55BxDXjY/D5sSBi&#10;PqE7lfcZNepMiHOrEGVn5rAG3sqCgclBKw8/tXuPciR79NgIxn2JCzbJGHlhDrrwySfwcybfB4TI&#10;bKSG0Y6g53Xt+oZxzeFRXHPkONaYW7SxTz9CLN6yoCMGGbuyXC8XRrXhQcxFoikIb+Yg1vId5Irw&#10;cZk6ZJBbxPOvrMM+NqKwnyefwFr81hJkW+Oa576TYD092IO1hnNXoF87HeP9OueYmWkZp+HbJofQ&#10;rjhPFlH2IOfaGp5RWQEz1K3bGNMCQ9BTk+PsHk9MivajfQ7iZLIbI4tOhPPHUhSyGJpAnCInLClc&#10;J7c4rMs7rnY8BuidQR/hMazR/xh8N1Xhen6K680K58UrW2jf4hrbKc9kTJIvtOeQOwH43cOT8PWH&#10;huFrBth2lUzesv6dK6I9wgoiZHYt9lP5FmT63iLGCAczD6HvRim/c++96pZzi4jDigp8zHA/ZHjk&#10;JOcgo3h3kihCtxW+Q9xbxXuXm+/iPYaD5Rjq/4V/gBN34vJej2yHG8uwn9VNyOy9S2DGWudYcfpZ&#10;vIf5yhmMM2oBvjKsQFYBsiY5MHTEOpoGWQX43kWVviYTX43xJl//KXky/tU1+PhCg3MTE/aWV6Cn&#10;DqJQDyWdgJ9N80SbMm/6yQfvuuWdu7DNpgH/lonDfxtVxA1T02Bt2893cFc++P+z95/BklxZeiDo&#10;Kjz0i6d1vpdaIJEJIAEUZKEKBaBkl2iyFclhkdwZ43B3tmnzY3bNaMOdXdrOitnZmTGbXZsZDuWu&#10;bZPdJItsUVXdVYVCQRdkIjORWj6tX8QLHR6uNty/73hEBjK7qkWxunv8g1levAgP93vPPfecc6/f&#10;890us9qFPdR39iGw4w5b0Jc3r4MB1s1DFl9+Fv3wyCRszrUVyGz0OOIvv413Vbn2e2Hp06cF4MFO&#10;ytgYri3ynbPVIkOtiT61fPR9tYn2LjRQ/zPz6NeTA5D1Bx/gXXw5Bx0YfxT3DVAYQDw2qqC+KZ5w&#10;Y5K5RqUa7W3CXrd8xLLru/B1w2PwP2YS42lqFDrtKmhfCIusUmXUv1KkTVRhczZXYUN+8G9/LyxL&#10;afjYB4/BFlpkkCu1oBRuHr7tgSe7c/AaT6wYSsK2HD0JBvh6CXLdu4Y1gnfOgqGvNY17/PJX/2pY&#10;7jeg4y0dzNGFFHSktI5nB7hzAzq61YIvruWg5/tmwW46m0GZ4KkZw1wzuXAL/ee7aK/lwja6A6jT&#10;2BjG2XC+G8cItZhVgq25cR16VhhFfxWbqIubg/0qk3lR/KNqQcZCPxsxmQs1aQdcluv8huOe/lrW&#10;FtqMA+YP/7WwPDmFuQKJvDv9B+WI5i1kxurF0i5869oixpAwC+40oOS6Ab1JGxg3PnW4XYPMSkXo&#10;TIs+vWNEw8Jy5KEdE1dHfTfXIfcmVLDTDtQ/mcD4FsbeVA3jZXcXerdFdq4234HmyeiZ1Lq+ODuE&#10;caHnKZsq2tGZTIRFgacAzJ+A/uXJkmlVIaxUEeNfN1DHQfqM7ACecfki9DLAxurLYWnqqFduAPrW&#10;UCCz1VXoi65Ax3/x67DfKwsY38cO4dmbFTAaNjlXMrPQjQCGgueaBQjL5OJBvol2FrdhTF2uOQ5O&#10;Iy7OcpzPj8JXp1rQz+oK4mNrpPuMV96AbXv8SYznoyPUSbKd1rch73e/9+2wPHQYtuS1C7A16gT6&#10;+OQpzJnmuUfCbVP2HRgm/OO5d+F7GlW0o8WgoeFTB7iGXWSsd/VNyGZdp7GlOqlcs5Lh0htryLhw&#10;uW9H5TNmDyB2/Qxtvsu1g/fehr/Z3cbYlalQiyctCFsa1TVEP7OaL+8juEgg65HdeRbq4MliCiH1&#10;Vrmfpncepsq6o1zDcoyseL/2TbCtP/opsLTmUpxDsKJLS7Bba1uIWywPY1UjW3WAVgrjIsV52CTX&#10;bq0N2sIE2rnaxLz/1jbmZZ0JWlhYZOr129AZj/FzW0V/apmu3x8xZQ06RowYMWLEiBEjRowYMWLE&#10;iBEjRowYMWLEiBEjRowYMWLEiBEjRowYMWLE+BlD/fa3/0/hFr7FFewwTmWwI/OhR8DOND+H3ZC5&#10;DHY9XlxGhsu//c1/Epaj3DF/gucHL1SwK/TGx9hJqhWxIzOAnsJuuYyJ3dCShapy22OTOxb7s2yF&#10;9UAyfoURQ3YjOsz8Fza0AGU+N8nfSoaxZB7LGfapFL73yApQLGMHc8Ssxuvk2XK2agCfZ4UnuSNU&#10;5e7ONtnOJNsoVcCuwzY/kPbJdTYztway2GErrGghuFO6e+4tntHirug2M+IMMoyls9i5LLspo8xl&#10;/u2TbiQ6zzoAd2u7nf8CCEuDSdm0ec68zszqQ9xl/OhzyFBo23j2zSTu/cF17CB3bnOHMHfFBzBH&#10;sFN3axu7ipUdyNMke1Zdw99+Gu3O5SBbu46/hc1BMn8zBcjyVKGb5TG1D7ufszzvfpdZppevIGvA&#10;KXP3N3flm0PYRbzF3eANMgJkEnhWgbuuB2eZFdaBQ9YC0SudbE0+M9sqJehRpSpZE+inYWbjDZNh&#10;Lcc+P3oUu/IHJnt2FTO7q2Vjt7ZpQgfbzORpbLJfKtgNvXkHdUqOoy4FZt29/RHG4sIuMq+GJ6Hb&#10;oybkEyDfxL1NC7vRpw6DAatmQ77rzOD1VbSj3cRO+DyziSroPmVlC309l4HMP3W8mx0xcRz3vM3M&#10;tsoGshsKdbQv1YIs58agI+MnuPOX5+QrsrOX2TttDTKElhLMsFK4ez4CP5ZRdKWI+p9/GRkzEzwj&#10;/snnwKiWe4qZ4i526yuS2R+A/1uiragljGbuAAD/9ElEQVRXoMtpph7uNWF7jAL6YSqFDJ6ESTvR&#10;e68AzDLs1i7QI8jddXGtQXaDKCPRgXx1sYnMlqq30H+STZFNI/OHG7U71+H3y9JhHVy8hV3orSoy&#10;D5MZ9HGDWVFJZq/nyDSo+NR5ZjIkCtCBOjOyDNqavNplJDp5CPXIZiALxYG+6z4yLhSNn2uSMYLC&#10;VWAb5Sz/bpZdnww7kG8isM1doD1KT+bhn2f40Z59yEJYE8Qvdnfb4++2RTYb+ooAmsqxJQoiYB/+&#10;RODW3e6QDABm8YeQW0W3hN2SH/s8j76b5dDz2w6EmSC6zb2qJtXve1ZXRrigO8LwDIk9mADffbSO&#10;MaD48Ke90oke1ffMn1ZkP1OwTsJSoUTMg/hbmKYCSPUVOZtfZPJnoiFAf5a+QHQ8gGTECCS+6rKy&#10;4LfCKCNsT3LvDTKzyO/GxpCx6SdhL5xi9/6eDpteZjbXBlk1RpkdPTPNLNRxZhGH//588Ul70EU3&#10;g+duOUspv5W4UadfFYlIN9zj1h1TQPlznNvMhDOZcR18cxekH8k+JWyo4guVvszru2JYKrNFGyds&#10;RomIMQ3YaODCPOcQ2Tx8mcc66ox3hL3KjXxz5zuxkRLYE5L91K+jQQ0DRPKn3xdWVyEm6v2dz99s&#10;FxFH/fAH3wnLVgXZW7qDWCmocQCb7DtmGnbcF7vL+vtko/F7LJ+MF4fsxAYzxoXxOcG/I/mScU10&#10;QOZCDE2iOYa0o815XAARlSvMMYQw2mVS0IXZeWSUPvrki2HZ1vC5zT5vc35gMiVO65GZx7aJfsvc&#10;LcV7+7zHvfT/XrifzQkg30UyZNv3ypg/Z8j6MkBmhUCKAbpjELITVXKieV3neVQ9ea7oh01mtRrZ&#10;NTg8OlNDPLu0izh0dwvZa2myhKXTyMAcGwPzSgCS6SnX7iAzWk2y3kN4RnsHNjKRRnxm5JmZPYty&#10;p4TvHQt6OFGA3g1nIOt6qTvebLK2LSwjK3J7BSw6B2dQr9EhsDxUOPfITnDeksV8RvSwwWemmXW/&#10;ehVxaoC33kB2440lZJ3WdcjTIitIZL+of6qwAH6ij+/WDU/rriWk6Q+eeQm6+dTTyLoXpqEE1xQG&#10;KPdOz7EE+lkgOg8NizLZ3wNIPYeGu3PMAC5TLaWeUkr9Bf263f/9T4N76XsvXNoBQT+zWi/k8fe7&#10;pYwbsSX96I4XtItTRqUtCtzBxibWonZ2wNyTIhPJvhmw7QwPImNXJftJv7v5Y0HoWrnWIxJxo/9D&#10;6ZDxb3cbayClIubPu/SBI1nMYQMcGkN9NTK+r69i/aTewLhu2vhNgox2uRlkyJbK8F01nhLgkC2x&#10;UcWzD81inB2ehP4GSHLu1hbWj23Ua4/sGvtmsP5n5GHHXK636MKSssX1DDJFDI1hrGpkYgpBvWhz&#10;XKysgEG9TrbQ4UGMk5EDYM8wGKOrlJ1KFnOJr1WNvqM3zvP4PJqbro/Fjz4xvlnKmLt5E9nDezuw&#10;f4NDqNPx4122+RRPapB7yEkP4qMlxm6XkdleJVORxCv5Qcg/kaAfkqxhqRNtVACf/SH+QXyv+PcE&#10;/Xl9D/21tABbur2JtaqtEmxt4QSy3EsabOnoULdfxsjScP0iYta1a8hwnyOD1MFRlDvL0MMf/Rjr&#10;M94obPwes9ibZBPODcJW+VzXDZCZxBrN2D7Y9s8++ERYDragy9vryMYvbqH+DTIRPXIS1x1gHPDq&#10;e2Aie+sq2F7MYc5TA5BVorQEH6STCiI/DrlzmVKpWvif7BjWHkrL6GuxPY+dIlOGizW5EmP2bz6P&#10;DPoACRe2ZekWbM3tBp5tcL1ljz5tgzHPvhGM5cNkQxorYDx99A4YcwyO/xeeQbZ4gMo22CUufgSm&#10;/pQw7mXRvqqOPi628bmvYE1tJA8fPTOB9hUGMGaHBiGrVE9Of5l0LjUyiAmTZ2YE/dWWcU69M8jm&#10;yGWmyJ77jFckJknIaSkdyPqkw3EhMbVJVtaFJbTvDnV3ahyMBcePoR/4M6VNZgaHa1XrG/DtAWbz&#10;0LXVZaxlbtQw9hID0HdNkRgJ91gnI8S+eTATHTwI1hmV85g3Xgcrzc0tyPjAYVwX4Og+xE1FBW11&#10;yD4zqNMuWyj9YbKjTYMtaYrsFCbbY7MuugX9qws1SAcaWaZtMgu8+/rZsFTJLHDmSbx/KZAVRBj9&#10;+uOBft99L/8fXSNf9TnpNv2MnEoj712EqVh+Rg/Y8z+dttFGL95GXCn3OHwM74Uy9Hcuf6QyZtep&#10;GxwW4lYDxxMWjU34Qn+7y0rTWAVDlejZ1QX4rq0mdFFNQ/63yRy1vIAxXEji5iTRVCwV42U8Azs/&#10;mO7q8vgMbNvkIfjO0Qlcs3kbfqPN8ZRqQHaWDhu/QsZopYDf7zuOMZqlfh7liUUBXDJC6/tg85S3&#10;wbiy8DZs3sU99LkwkVZvgtX0veto/zN/9++FpcH153fIYDLY0zG6gTbe2IW9cgfQnn1Hwew4NQ1Z&#10;TXHeMjjOtXcF/uSdb4ENaXkP/Zs/AF0vZCFLk++hAhRoC4pkTDvwNN4hDs+TzZDrjpkUZBGt+4X/&#10;dvqV/yPxgBnNWUUpuvMXzYDeiBKaLB0L9zT47mavgnF9m+s0V27DbmyRSa3p4N6GsKd2MEDWyelR&#10;sjjtB9vn2BB0OJ/DMzYYO1wjy+zcQfT1gTE0xPQxbmpbkGXRgj4GGB6BX9jbhG27cgFyrpBlK8M5&#10;2/xDYDsaG8P1oybsQkvYAdP0FT7mRuu3u7by3Dto8+xz8Gd+Fv0wloCOTnjQm82P4effugx2t8tl&#10;yGLm4ZfC8pdfgi8bkveuHLPtHmbFFueDg2R8V2zIqNmC/W05uDaVw71JZqgsb6OOq0Xo/P4pfDFK&#10;hqXdRjfmcwzY7tFBjJck13oufYiYYonzAYUs3xP0xTPD6M8fX4DfGXr82bAscM3u2nd4SlgHSxyT&#10;gzOQf3UH6y6lHdgf8yRs/PMvgp3mlI7+ePs76D9nEP0ysh/2YECBjG32T4BEBu+Y9pOdqbGO+Ljh&#10;wHcV22CbU9oYs60KZFFv4Z4TB78QlgdpS9595/8Rlm0P7Z89+sWwDDA1gnhwkPZpj+vZ2Rr6p2FB&#10;35o2+skio9p6FbqaIQPj6TnEKw0DbDspBdcF8MmQKmxZ1TLkvMpYQyWbm8qxWNrl2sgc+nGCNHuJ&#10;Jdi3ooc6Nqa6DHEJnmixxdih4UOPhB18jKyBbgn1lnjm6COYqw8O4Bl+FTKyx+AzhoSur4MqGZI2&#10;t/AsVYPdPTaFWFblOzV7EHI3VqB/C+feCEuX79E3eSKHN4JnnD6CZw5r+DtEG/eybNSztowYY2kZ&#10;OtnM4h17IY/SJ9OXl8EYXCTzIgnaOvEM5ODxfVkAjf+fcvBdXsV8a3oa9qzNtcG8Bz0scO06wff+&#10;JOGPIPFcuQQmvQCLV7DmVM5BH2za30YTdrVaxm9qe9D/JvcraB7qJuS/u1WM0eoiWOkqmwziO9i1&#10;cI8W5x9Z+nGZPzk6dMHnvhJ5n5HkeianhkqL7yejfRlihDrQOL9Kct1RTj5oMSbSWFF5dyDryjr3&#10;Ssg6hUqW09EB6HiGLLse18IC+AnIKpvD+HjiIbz7XL4GFqqX30ds8au/9t+F5Rhjp7c/+u2wnDkK&#10;n91cw5zCruGdrzrTM3cV1nyOrVQa/ZIko2J1C7rrWJDd+D6MtfQw5kCjWcQv8ybizRvvI667crkb&#10;h33/It4bzzwLm/jlL4BN+hTZc3W+Q7v4LvR/+gj8z+svw8/ImvWJh/iuhO+Xs4xRAlz8GM9Y5liT&#10;k9Fkr5DN+CZDhsGd66znR9BRy4Gsm1wr1agzrrCMp6gMHajce2Jznb5KtuO//Hf+87D8whnMUW+T&#10;+f7aDdjphRvwYbu3YRudFtrR5jt7iVMDROxtXI+UdYtgdOFfXCv7keR7jyeLOQY+lxNUkgrnxRz/&#10;AWqUxeAYxvWnn4E/OHkM4/6h0+hrl6d6rC4iftndgn3a2YY/qtXYDs71bMZUARIunpfwGcsx/m+T&#10;4VrJwe/pKeiAQ7b/WpsDnrZHZUyhca+BnM7iO9DTAKoL/UevxIgRI0aMGDFixIgRI0aMGDFixIgR&#10;I0aMGDFixIgRI0aMGDFixIgRI0aMGD9DqC//6P8ebpfzmOVwewG7One2sdMtk0XWlqZjJ90OmdMM&#10;slWNJ7Er9PkXsNP8yiZ2F772B78Rlrk2dsoGMJL4jaZi15zsRtVUPLufWU2yg/qZ1drMjpZdhy6Z&#10;1Qa4mzXAnjCrMQOjn1lN4S5pYVZzXXy+u4f6Sna+sDvci1lNs7ALMEnmLWFWs8rYnW/wt6kB7F5l&#10;EkfU7lYN9/L57GwWuxRd7i4MIDLwmNUsGzGbDcjKIiuVmWR7MthpKTs0hZktyrxmZpzsJA5g+5C3&#10;ZEoLs5rsJm5zV6rBjMpDk9jtffop7FqvMCvlVgkyf+etd8JyiLvGzYjdRVG2XOzWtIUBaxcyqKgo&#10;9SbaNTLAbC7WReSe5/7KQbJYzcwwU2i+m7HkpPEbn+fqNlqoR3EXfVslQ8HSKnQ9P4D2rO0gS69B&#10;Hdcc7OYdnsDOzomD2KkawE3dvePa9yD/hLCCsA9NA/Xc2sI990qogzCsDQ5Cz3iZMj+Ddgc4eBK7&#10;htMD0A+PacSi9wmyGA2nkKFgWMgAeOdd7H72eN5/fgQ7l1/+8b8Ky6aHncGDPawjRyewK7uyhfpl&#10;fMg7ncEu7jIZ4sYnUaeBHO7damIs37iDXbk3F/HsI8xmOfwAspMC7JLFqdSCjB7m2fuTGjOtB7Hj&#10;NzOO7C27hn5KjKNdJcooyS3/Ge6UV5KoUwAee9/NKm2gXyxuQH7lFnZeux+gnp+bRDZU5jAzGCSD&#10;VzKWXNzQi1L+OvrFMSmZB4aOvx2mBzYt7CYusa8zKbQ3xx3yqSR2nkfgUPR7GBUlC1KyuCXL3Gd2&#10;gUpGS25M7ughK6PAHhSZ5eJJVkUCdtziWLywhiyWALe3wHyRcPGZ4aPeBjPbhpmB4JmQxfAgsryE&#10;TaDOLOMGx26C8kl5qEuAh4/iN0lmq/vUZa3TUyiR6ee72P2t8sx1kU13WzXaKWw9wmoDUFZ9WaZ/&#10;UeFHskC7I3YBsfWEw0xlg0aml7lTfHF/Ju5PLUP5WXSmOsvefhHKmAh915I1749ah97L5VK5R8R2&#10;FP7b8/19bin6FLGMqZLZA5/cC1+R7zAuOqMq/FdVunbo54e+dvTjPu0PEfUlyz/D6NUVyVYRfYmy&#10;nPr0p9lEv0l8KTGdxIT9caeWgCxVp+snOwMmLLaYSbpDFpQDBfjt7DD8SJsxrUl2oJ8npD298hCZ&#10;iazEdtRqXZsdICtMvYxvxA7XmsiUqZMxVmSZZQZkgJSJsaNLrMkMTIUZ2B7jTYtOLMFMXZ067JEB&#10;Q6evE5UWRpOI2bCDXsbAAHKNxMES3589h2yo4QnEHAPD8EeDacTwpmResds4mkKQOLgjg95PA9w9&#10;1oQ1TGQsspE5iNRJY9kL8fc7Jcj3lZe/G5aNPZl3Qd4SK/wkZrWuPevWWerltRHfdscD2q4zs0z0&#10;xSXLgbAay/UOGcu64y8sunOsDvqZ1eSeIqN0Es8UZrUzTyOb2yXD6v2Y1fQeHyeMfaLLMndLp7vZ&#10;WQH67cH9cK/x0o8o443l9g76R+aqMhdNRCyCgm69A/SYsc4DWUbPly/xDIdZngb1SD73KG+7gfmL&#10;xrltIg05FMmWFiBXQAx6gwwDtRbqfeAY4sP1BcTcPjOV18r47QZZHgzJRrWhO8dnMW84sR+xu9/A&#10;HDBAi26y1UZm5dom4kvPxpzisYfBnJygnLfWMDds6vhhYRR1Wt2WORPG6lS+K9PiElgmvv2v/0VY&#10;bq/g7zXqpN1C6TCLXliNpW9lHuxrsDU29TTlQnYBbPaDMYA5zWe/jEzFJ55Bhn6GejbAOYLOuYfL&#10;NRIZLx7n3vJsYX8MUKfdbTQg15ERZhNyfilsQPLbfl/Vr7N/mO7+aaO/DgH+pPXoj2WF0Gx1HVmg&#10;AdbWsdaUMPGMmSmsAYwMY03K0OmLPsHc+ycAbaDYV2mxzIWEHUzj3GmP60m7O5gfb5cwBo4fIZtQ&#10;B0ODmPt4pKq06CcrVaxP2GRYmJrCfLltw6+++vYPw3K7BuaYGlksdBW6+xAZix7pYTdPkg1bHFuV&#10;epcgC2VC5npsmIhM7LjEz7p0CO1zb7jJpNmODPA/IvfGLuakKzydITeBWGl6Cms43XkKbGi7DZ3v&#10;WaboAfr0k7Za6sUKC/h9izFglUwFFjP9xWcN9zAbGkn4oDTZj4RZLWhZgMiPo6s7z0T9OwY6LNxo&#10;wY9FH4N6m4wBAZJSf/7W5t/RxygCJxAW3hZYILaWwcqlkSnqvZtgVrm4jGz7wni3PcJqskMWtkNT&#10;+O4Xn3s8LEtc632HDD8//O3fDctv/qVfCst333ojLK/cRsybGYcdt9ieAP4gZJVOIr567DjWCPMZ&#10;dGJ+iP5+EHUxuTY3OgkWRDcB3f3Wd7FW9fYFnArw4ENYpwkwQ6b95ffACLM/A1s5QyaV98+BbXOl&#10;Bp9V5/eNCmQnbLP7yBIkGedXNuALH3v6K2EZ4DMnsHa2dh6MV+/dRMb+Dunb8knE/V4CujpToH9s&#10;YDy1eGqGl8AzzRzq/jR9R4AW11XbDZSjXBO8uAhWXUsFm9P2FuzB3irGy4lDXwrLKplJi4znBufR&#10;3qcPd9dETVFCjimxry5jcJvjRuNATpENsKNwKIRdV2w94zBZ8w7Q5Jpu3UabUxnogrcHfbt5B8xq&#10;o+Pwo/umaZc86ELkDllubCCesdyuAdg3it/u7YBhpVgFW8vwCGTm24ibt9eg/zZZWg5/6hthadKA&#10;6Wzn4pW3wvLNj8FScfqpr4ZlgFtkkdjxYCOeJyPBoSnotuLA3u6UUE+fDB9jo6KrkCFNpKIaon/d&#10;cb9HVkarARld/AAsDX4WffzkC4iRMmRp0LuW4I8NiUMktvhJkNhD5jEu6a10vnMIwXXFq3ewtizx&#10;78QIxpjGest7DGHf9Pm3QX/qcM20vIY4bptMOtlE18YkGI9971WwMd1ZgS3cLmPN2syxf+h/DOr2&#10;SBb2PGI0y0KX8hIv9/gMm+z/04cw/p/+NBiKWttg6igug32izTWC67fw9/om9K/KNW7VhE4M0K88&#10;/BhYSAJk8rAFZa4l7K4iNhB2rd0i6tAki2macU6L7aopvLcLmT18CDbU2+uyHrXYV9fIKlmh7RMi&#10;jrlp2PwRsrs+/DzaOU7Gkbf/xe+EpUV71haGlkH0x8Q0bE2AfQOQ+7UVsP6oBfj3Jz8He5rivEzY&#10;GIVprVPj8N9ihbrAGETeifB1TgiZg8pvusEGLhaXW9qGH9wio1qJsWKtjPlNi7F5pYUf5LimHeCR&#10;J8B8NcG1HINrHzYnNC0LY7VcRV8L4+3kFN918LSZhOi6BE3RGn3ntzX0WasCm57hnKe2h2uGh9Ef&#10;SbKCRkYRprUzX4Cv0LOwjXyNqeyuwJ4E+Fc/wDvYDRM+KjkIe/vFp2CfztCWKssYa+998Fth+TFP&#10;2doaxEk43/yrvxiWYzQXZjS/QZ0D6PQDNjtANWD7VfrU166DNWiX75HHJzCuNlfJDtRCf/3CF8Ak&#10;t72OdxJOgyeudDA+Ct0cIqPo6iLiyPPnwaymGRgnL30WvrW1DWGdPYc44ZVzYMZUT2MMmrRrE/Uu&#10;49XEHJ7n8NSrUZ5q1K5C/z/ew99PfOUXwlKpQdcXLvwgLFstyPL0Q2DlyiVhBxtkOgowN4ffOpzr&#10;bSzBzxTGMJZuLoJNKEE579uPOXbKgH6lqQTby2CfvbmC9jfz8BkzD6C/AhyYAjOnQX1bvYn1r/wB&#10;sBzZHAfTZDu2qrju4kewrQ7fv3pkZ87loF9HsrBRAQpkdC7T915fx5irkQH3zEnEKQUGytcZn9UZ&#10;/++bw7ML/H1pBTp08TraHyDpQ1fbZDPcaEJ284chkwbXPuamcN2hY2SZ4jv1dgN62C7Cxq6SGbMZ&#10;reF35lfjkMl4ASxylgKmsRTjYtF7xaXfI7vh0nW8715bw9z0yhJKcwK25qnP0j4McvB2kBFGJDIK&#10;KRrmgMUV1Ffn34Uc7VIJOrq2Bt2oOmjPsgf9U7h+6SZ53w6SZP3LK+i747PPhGUyi7Gnkr2wvIix&#10;ZpEtaXwf5OD32ed2lbp+Hf0XoNVibNrAvbZ4YtVWEfWzXIyXVBZyNvkOUeByDNYbMGD2BmS0eKmr&#10;XxULMVyDcYvJeVSrhfEup500ubdA60RJAdIpyCLFUliDZR02IQ6mA5dr0G3uM5A1TUdiNcYn0bs1&#10;WV/l3/K5SXZjnac3OfQBss4cYGAc3+07gHrP7EN9Ll9CLDo39+WwfPwR2InrF/HOemUNc5B9s+in&#10;vRX8vbWBGDg3211TmJ6D3mgp1D9N+cvpX80y5Fwtox1qAjqSZNx5/ADs8EHalNINxNOvf+9HYRng&#10;t1/D+sPDv4Lx/dJXwPh4VE5GoPv78E3MmQoT8EM3r2EecOIBjK+mA5szyxj+8mU8K8A6GdUqnFNk&#10;GZdYDa5TapC36cE+X7skzMRol6/DLtz5CH5G4Z6UVg6/azKmCpC18J3bxGeNIbTjf/v3/6uwTHBd&#10;5ir7o62jTi2uea5fhm1dvw4bI2tADvUugOiVrId318zQT/djVnPa0BWFJ/p5XGvQGZt4Pe+ZspOw&#10;p09+Gsy2Lz3POQ3fx1+/iph6aw1jVCygVYesLcY5Mk4aXDNRuR4SQHfwXJNrbBr3dtlp2HAnCZm4&#10;GvrJ5YkwvsfYj+96VMZG0k5Zx9F9mX92wPlfd7TGiBEjRowYMWLEiBEjRowYMWLEiBEjRowYMWLE&#10;iBEjRowYMWLEiBEjRowYPyOoP3zt/xpu5UuQBWFzCzvjLl9Ftub6Jna4NurY0SdsYFmegb1vCOcg&#10;f/4rvxKWaw3svn3z5W+FZdbF/QJkc9hN53BnsmQHy246iywBsktVdh3KDr8oo59b7GQ3ns0s/V5m&#10;tTKZ1aJdtHLedMSigc+FWU2yOotl1F/uJVlRkjHfJHtQCD7XJEtWpyFhYZNZLaVx9yGz6RxmE0WZ&#10;phXIUlgPorqQBSJAtPOSOxBdG9cK05hHNro0s4YM1tPxIMtopyIzyn3u7OzdpWjz3iL3LHdQamQJ&#10;qzM7MO3g2Uf2Ydf3Q08jA+U8M/4/fge7WmsL2LE5wUxOi1kjAba4ez5idyhhN2fDQXsK3CGr8+xo&#10;O4N+8sneNEHGklOHcaZ8chS7cZvMPAtQYZZXsYJ+yHiQv0H9WdhGNqpkmOYM7ER1yEqxvoJMB5PZ&#10;XCZZtkaYsRhgeIY72SlIYYrK8tpmxDiCCyQBcXsTu4a3eT560kR7hoaw63gwizLA4DC+O/oAdvgO&#10;DuMmqkm9k5RjF3JOJbGbur0DmS0vob2ejyydH/wImTOugSyXgXxXl6cKyEQYKxwLy1wW42d0GG32&#10;feyQNbljudGEzMZGsFs/bWIH9kcX3ghL04YujB1AtlcAlVkm1V3co7aJPj40hR3hs/vBruEXsFvX&#10;4Z5fjwyGOcqqjZ9LbhW5uQjJ9iHt2XoFFy9fw27iYdqzuVPQH20OspXsKYU7f31mwopWoQYAr1QM&#10;2RRNNGhb0sxGUWmfGhb6OmGgnxIG7QURJevfxdjS+//BNXiqJgwpzChzuXOf5qxTT9ShbGFcvfwK&#10;sj5adfTnvnn020a9u3u90cZ4Hc3iNyozSdUE9MtQoW8z88iSzGcw5op7GMu7zCxtM/MhzXE2QLbE&#10;AKePIDslkRGJYkwKI45LBitVYdaHj1JXqD8+9KtruKC7wqATwr9LEzq2T/SbP/IpJOrPXzRESSCR&#10;jACxtcKc6fdkwqscY90d/ndD/Id8L38LfIU6Q/snsu59hkCeJbjfPbu4ewxEdeQYuJtNic+N7gkd&#10;/CR4z4hdDtf7ZFQSCGudQI3oE4Ln4jufu/9l/PYkmf8cIbEDZc26Rd3bIzI1YluS8YHiLrH+OUB/&#10;Vka/zgq64wC60a93cp+tLdgzMwm5DAxIdmvHrjLLuVKBPU2Z8Awjefgsw2DslIB9+7MEaV8v5LNt&#10;ZoyXmXmcz8NHSSmsvwrjrDpZXGot+FORZYaZ5AHSJvyEyQy+pgO5m4wrZbhIjC12q9+OebQlPjPm&#10;5He9vSfDOepSXiQEMC3GqO0ysrhuVpEBuElGrAenka07OQ0f53F+02sVDMa/PmM68b0aH3o/uyuI&#10;9JMXdtkcu3oqjBW7ZKP40Q9/PyzrJfhrXTKU2GCHdRJmNY+Zsr2MFwF6dV3mOi6zU4UxQeZE/eND&#10;mNUEwjAjWZHSTnmEMF0HUEnJ0z9GZR5mkt1BmNUeexbZeZItKcxqLbLVCrOaxPIBLBtjUuYvg4OI&#10;oYVZrbftPw1+sl/qQq71I7sLCFu4tFt0WmR9L0RaEOnD3TLrZeQIICxhEWQyIv1AppMK2bcDJE3o&#10;yU4R42BlHZngJ04gHt5cxLiokw1NSUJXrt5AtrDrQdbJNO5tqsziO/O1sBxnBnYAmavqZAt6+cev&#10;h+VqBTbm0FFkMB+fx3yyvIm6TJCBOT+Mfrx0E9m7ChkXpmaQkR1giHpfXcc4fu33wUT41nuYh0jc&#10;bAtDcsQQSR32MF/wfMSKQjai+rDnAWwLbU6kGKPmMSd66EmwnnzhC9DZmUGO6zbjXhO+oJ+ZRLIm&#10;e/2TjLkms+3lN2YSz0wmocsC+b5/rIq+RRnAfwq433joH9P3Gi9yjeB+1/Y/45PtwPhaXcPcPECp&#10;DJs4NAQdnGBmvKFxbi5zox5b8SfF/WTRJuOVSz+TTEFXxTf4tLktri+lB3rYtekfHTqtlgv9abeg&#10;Czkyh5tkabxBXX/73W+H5dY2MqttslQNkbVqZgosEc8+Cf0MMESWACFtFEY0j7ZGo26qwvpFHSb5&#10;vgKv1ImJeL0b0QZ19S1iNRUdlskp1/eKG5gPl+oYe7NcT0pyrac/HHX4P12myQC4t8b5+if0vS8g&#10;+ITtlOtZ/zazhw0yfQK4pp9RTXRAsqCFpanN9tbq8FWFIcQ/Ak3sOUuHzAwBxH8kaJ/blJVOFhph&#10;czdkfFBHDM7pdnhKwPd//7fDMqmiDpNj3fWkqgP5rpdR38efAAPJqaMYN6+8Bvv84e1XwnJ2Bmu7&#10;X34MTB3/9P/9P4Tlxwtgzpg5icx4X8OzAtQV6Pn+MczfD0+gb+uM4fRhrLecPgZ2k+EM/IVNsRc3&#10;sKbww9f+eVju1TDeSZ4a4vB+sIWMDeBeTz8EZri8gXFy6/z3wvLND5EBv1CC/9OrkLvfRD9N0ec9&#10;+iTWsD7+mKwjc/g8wAvPfDoss8w2v7UMForvfA9+Zt8kZJTIg/Vw/zGsiR7U8Yw2me7dBPqrYuE+&#10;k9OQeYBcGn3EoadUyMa4UQKLQduHTAydzCsXIO8vfgYMDHK6xqVr8JMDQ7Ath86ACSxAgkGBSp8s&#10;9qtOX+Uw038gz3VvYQGN2IBEV0WH8bfPUzcC7JIVq8JTGGRNupCCjDQD9U6loH+ex073YP806rJD&#10;lovVVdg1i2vBAQ7Pwqap9Neqz7hLDJQG+VZLsJGL25DNkeOINUzWWyXr2bkPwGbx/k2w7phkng3g&#10;1WGrvQza8SIZ90YHoLNZVFfxLcRMFtl/jQxsrEbWB7S2owO8ngcxhHAk/iBb07l3wQJU5drC459B&#10;jJGlbDTagfuh3y8FiNbaaQOF1VjWj/v9Y/89PnFP2jm7LbrReQbZdW4sgrF3agbrdgWO7yjq5U+E&#10;AFrYgitbYL4q3oBtaZP1Ic04enMX880A15bAYnZ1GXFkm/MTh+2UWEnsbJrzzSHO0RW+z6jZkPn4&#10;IOxIgu9BArQoK5eMlfvJRKSQBXH5KsZag8xWjRp0e/8c5o9ZsnGu80SVnRLs8+g0nhVgZAJ6cuX3&#10;sB6/ypNcSmQRyVB/VL7wsklVkmQ7PLIFDx+Fvfr6S7Dnb/4AcUGApQUwViW5Zhv1GJmRn3kc48Jp&#10;4Rt/AO2ZGICvaGxgTJdpoPN83/LUg5gvFxfwLiWEi3pvVKDT6xyaT/8C3g3OnwSDpYwHk/2wu4y+&#10;v76Nvm+SRWl0CnPC6cnu6SyDNBmiTx79ppyApFGxNNbFJhtQcRM6I4GPSVa9EpmXB8e6p+YUeGqM&#10;zvd3XdOHaxUyWLq0fTplK8GUx9hCo162KqhLy+hhC2pBH+ZGcWqMIkwifJaQNzU5v09xzUGWIZ0W&#10;7ulpHMsU6vuvvYr/6eDtq2Cw2fChi2MzYDl98Tn0w/FxtDlFW//Bj/9ZWF5exLuSRQP+fXY/GNkO&#10;0C+eJMPvWM+JSXt7aI/DlyJtvn8Z8yCrFt8xnD8L/3npMuZ6mw3oV4tx5qMPIy4YSmE8DefIkNXB&#10;wydgC3cWsVb14RWw5ezV0LcPHsO4OHkM+mIvwT7ceh9+/d3LGLPXVTxrcBx+abDnZJ7CIfTHwcN4&#10;7gGOB5X26A7nqMlx+AkthVh7nnFWYxMsQtkB2NQ2fUdiAOMsgMoXWE4Ftr68izFqqbhXrcFONiH/&#10;yeN4PzbE8DhJ+71yFn29UsYzjVHMg9REV5eP7sdvTdqQ25fwPqjG9zCyNmdw/btC3d7ZgkzNHJ61&#10;7sMXP3cMjHETKQ7uDkolrBVUmrhms4RydAZMeK4Pn+1VEfdbCXw/xPXByRHofqWOOKdYRfzi6t0Y&#10;ieGTMkRGwW0bfTu9H/3gapgLzsxC7qUW9Gq3jjHn+2jXDJ+VsSnrDcTbARbuQGe3bbxHHT3Gef0o&#10;9MTn2u8abfk+slXt1dH+vTWyN65CV4wC6nLoSfjCsVHEVgGcDehwjczOVQ32yE/Df4wOQv8yZGvt&#10;TMhQ1nDvFvVwvQJWPT8HmWkF1DVAysQ4GM+S3ZRr0zSV0TtNg7O6VY7JKv1Kbhq+W+KEzdtgjLp5&#10;A4x+Aeoq14uasLOKTnucQH39BP52aCsc2l9Nhex0smhrtHN6Dfp4+yPoQoCVRehus42+c2zIzKKu&#10;tmmXZS7qMMbVuMaTIEuw7AWRfRam0FF2IHM6m3NSYUqXz/FvD8isFq2d8p2vz3jUpE3x+B4mzf01&#10;ATz6pvEp6ENqCO2bmkM88PmXvhmWOzwl4BbnW8UqxuTDx9DXt27iHXvbgO2Zmn0uLAOkffSHzXmg&#10;lsW4yeUhE5OyqO+hX/aKKD36iocfxtxiH5nVmssYT1d/DPsd4Lf+Hfb4HPwi5kiHnwUbW5Y+OFnG&#10;PX/3W1jDHprGeH/6U/Dr+2Zgr7IDGIP1ddrrm91Yz6KtLHrQUYtxi7DMupxDJzXcY3kDttAdwjuc&#10;iVn0w+4F+LSlj7CvabOJvm+TkTCAyXmhMMK7E2j7f/R3/n5Y7m5D12/x9LiqDnugmdTdCnR2jQye&#10;1U3UQZj+AkiMej9mtWhtgfFntwwLxWW7Lcbe+TTiyYmZ7juqkUOQa2EMfdmoQHZJl/pPdn2f48Rp&#10;SLtRT52lnE4lVWz07EtKco02xZN0PO6VqanQk4YGG6kmMJ50vgcw+Q5I9hbp3NPhMXaSEwqzZrdf&#10;VHnPEv4bI0aMGDFixIgRI0aMGDFixIgRI0aMGDFixIgRI0aMGDFixIgRI0aMGDFi/Ayhvvrm/y3c&#10;tlbleaUas6CLZJ06fwG7OtfXsBN4cw27QrUayrEkdvGleV79wCx2Jad4ln+uh34oyujHJrxPZAVb&#10;faxnsstQrpPsSa/nrOEAloW63MWstocd1Z9gZZOMZO7+7GdWK5Exo8Dz9T3u6kvxzPFeZjWfGdfJ&#10;YTxX6tum7LKyo5e76/vrXSWzmuwylLP8LdYlgPxC5f9ZTXxnNVAPyazM5rlDnDKymLEUyU52i1LG&#10;mpy53IEruxr5UZ7Z3DrPrK6zPjz+WDkyh2zJB55ApsbvXkc21eIHH4flvgx2+qa427hCpqYATZ61&#10;2yKrQ6uM78yGtJk7rfOog83MszHK5hgzYOYfQHZIiZn1FpnXAlRb2OG6xd3rXoW7hplBcnMZO2PZ&#10;HGUwz/Odye60vMTsiCzTW9gJflp+0WnjMWT3Z4exI95mhq9BRi7RO9ErnYwkLWZWbqwhu6DGbALJ&#10;Gi6MdlkDxpjxlUniuVPTqM/Bg5CvmcRvNAO6kMigbxMadtnmdGRm7NzBTuxLl5jNUsHO32S+K7Oh&#10;HDMUeF7z8YOQ6+wsntlWkf2hUSYbu2j38h3o+Cgz6B48jCyKvRausxLdTPgB7k8fTyPjYrOFZ35w&#10;AdkeSZ6ZfuQQdnXPjqCvfbaPw6QDyLapor0Gs3kDJBTs9F2s4llXPsL56sdq6J8DzyBzRymg3gKH&#10;uVqSSCoZ5xYz5jWhT+rAJOOYwOF3wlwVVRNq1/mCZR/kjh4zA+T3ACriMVvA5xnoktGqyWCVndj8&#10;XFgnN8he8bt/gCxjr4FsiMlJyMfW0K4AqTTkWWCzmmTksJkdqJBZLUXmN51ZqQ5tiU/dFvucJPvJ&#10;ELMrAhybh85m8rjG96AnnbuG/7oaMmB9BTZRZz/qCjJ5FP9hlMyKEvkEvR9BBBqJUdoosuK1vWL+&#10;cwzxN/2Zr7ILX8gDBN1d/F3cKxO3F/2/+eT10sccT1EfSP8EH0E/ImY1XhNdet8q4B42MzAdjkXx&#10;kwbZUgN492NYiIw3ik+UfLZNdgCDetetEtsRMbF1PuHYU6l7MhR7XOrPDcLQcDfrXPC5NLiL7jX3&#10;kdlfMEiGuejI/cZPtYr4zSbrgN/DkuYz01sjo63NWCPPrLlMCn5RaeMZNNs/V0g7e5m++hmeikVk&#10;Ysm1IyNdhoEAXZuC//Ho3GyJu2S8i43tQCXbgUYhLJEtLM3xO0K2NlPsAtXOIZWKxljK62MAxK8D&#10;/f0k+k2c/CljVDzC+Q1kWt25ikyxfcywmjqAjPHpccROqZ6x4LbQZj+FNkbPl+rx4Xf78UB2IjN+&#10;z4w/sSleT78oGmS1V4U/fPWVPwjLWhHxYj+zmrAKpCSTLxIV6iC63ctKI6xmXg33klhVod+O/iY7&#10;m8v4RsaNSvopp4XxIXqlUyIO51gBhFmtf6zZZA+QeYkwqz3+6S+GpZJAe9rMQGuSZchku4RlKECr&#10;DR2UewuzWobzrv7xfb9xL/hJ398bInhA+lxsifSLMBXK+Osdk/16I5ltUT1QLSEDiuopjCQ1zslt&#10;zv1SaRmL3bp12TTQx2++ifh4ZgZMOGNTyMzd2UQW+mgOY7RZxb2v3sIcb/YE5hgfXMXcb5TMhIlc&#10;N4N8YgS/lcy+q5eRSd5oQZetMuo5nsU85xCzII8eezIsTc4fNzaRpacXsMaw04DeBsiTRWqQ2YLb&#10;C8iwfu/f/WZY3lzAnKdYhf44HHttZvKmydaW5Ny8WUddXbKLB7At1FMYBrUE+zCFNYJnP/vZsPzL&#10;38C8heG04nCMSj9JvCKMH3f3Peoln7U5T3RIxyLrDzI25Z6RDvT5tP7P/zTQn+3Z70Pk8170P1+u&#10;kc+lvZFtud+YY8ay3e5mXNtkIjEpG4NZ6MKS61J2wm7+p4HePgsg9ZY1qHoN9ZN+GsgydmD/9vpH&#10;QZuxhJnCNT59q+hAMol7CPvXD85jzF4nc0a9jM/TXK+ZnYUcpmfATHCGWdIB2jaekeCcLcV7u+Ig&#10;mbGb5Dpg5EBZfcmMF9a3CrOJJbM8wNAgxqn4g6hH5V4sN8hWUaujLvvmwAQgSegyb+hnVA3gcd4h&#10;c1GB6Jfo0d1sbB1wXHS+CAufdFbisxJk+LgXIibVPl2VjP7lNdiaBbLZPPww1jlSZPrRuE6hsU6G&#10;1n2WyxhH2qhyAaJShD2S8VzgWmMglQDCOlvZQNZ3eROZ4+N53C8tk/oOzp3DWu6FJcR6n/3yr4Zl&#10;Ko/1od/7LbCZ1XNgyymMw6a/9OhfCcvf+kf/OCxv3sL6mKfj3p6JvggwNo7Pvvjc82Fpcl355gqY&#10;Oa0RrpVmMf/f2IIM2ymsHw1ayEbf2no7LA/Poe8rO7hPgFQGDC9mFowVX/0iWD1zrM+V6z8MyxuX&#10;waxWamB8PPUI7PQHPwSDnD6Ksbj/IcQe6zfx7HKVbBYdvPS1Xw7LsQyuvfoxfFjFgu46DnzZVhHz&#10;x00Lpxh880ufD8tBrmMqPteKOX/o9D7LAGijMNVKn+7uoh/W9rAm3fTgb25cA0PJl14Ao9xEjr8n&#10;gw9J9xR3GP40gEmGKNeG3gjjUoJMgrOzWHfsZwdvoyodnWeJoqPD0K/OHVl2msjTMSzGY+K/NQ32&#10;QNHQPpenH8i8QCVzGgnVFJnWl8to924Va1kB5max9kxzFIHLyhL2duYa6MsbHD8vCDOWDj1q8rSG&#10;sz8Gi+B7l6ETbTKBBJgi85UzgNjo2UfRpzOD6GPpQT6yY3tQiQRjeJGVrF+YZGtuNUR2nWuzuEqn&#10;zf/wnXfDskSmq8eefCIsB8ny3Qm+Uf4xIL6rQZZAYSAzxdYT9/PJ8rlHYfte93diZzc2wTIzPc0T&#10;ElT2Lb6O9EgvoU8XroMdaeUOxmp5DXZifgL2oVLBs85f7TJ43VoDe4NDZj6Rs8w1kqSZ0kVHOX9J&#10;M0aUdo1OIY6Td0HLi2Tf6mCPDCvCLDpN9s80+/DOZbJrGPTvrERhEPcUBhCZa4l/kZg+gMh1xIWO&#10;NsiMuitsOw5KYRZtk26rLYOUZiqlwHamyG5nel17LO+3LL77GMjAHg0x7q0X4TecCej0f/jNvxaW&#10;ZcbqzQ2Mowr7cYss1kcOwvYOJcUfdXS0zTaSOXGtBhkUjsK+nngGPiHJ2Nrg2kFrF3VoV+BXdqqQ&#10;i5eBDh062mWIJKlUp10ohRFZBqHpop4d5UDJjrEowybnRg6Zv6pNyDiZ6/ricc6lZR0iIXNp3sMh&#10;zadJVhB+HM2ydAXtsmqQh0q2mp02dDxAfhj3zKt8H8GF+zaZiXbJgnrrCnz2yDD6eG4WNomtVJrC&#10;TreFd13XzoJpKcAqWeOLnL88/hiYd556FM+U934m59jnLvy7sDx/E0xkW0W2I4FnTxzGO7f5UYzN&#10;gzna9Q5MxiepAkqriXnY2Bhlx9invIzxffZlsmzfwVzOSkH/Gln4uF/5m389LKdHuqx6Sh33eP99&#10;2Mjzd8D0dPxBxAOnjmLNKs13zqaJeqqb8JcVsjPe2sA4F4aZVrVr8y22aXAS90pybA7PYZxnotNZ&#10;oPduCn4zw3FgCPuMhbjg8gJjkAQZ9Do4cwRz7PYO+raQwftHxcczdrYxp17YQP8NHIH+j+Vwncp3&#10;azeXYRPNIejuKJlMt67AtwcYmYZcV8giWdlGbNQuQV9yKbR3eBDsW6LEdxYRRx4+hNiwkEacn+aY&#10;WKjhfgG2Fdjyxx7Buou1gXrZDvql1MbnrQZkcvAByGjSwL3FJH50Dd9rFmSVL3RlJpPqHOdyVbK5&#10;jU+gDxManqlq0K+9JljOPBORgk22xnwe/TVcgf1qFfF5gBvXGGeQ7TA3hbK9A1ltkwGvOYBnHprG&#10;eGg5kMUE5T8icT3ZnhTOh4RdO4DFeL2ygnp/zL/1feivsXnEK8NDGHtprs3laIsMeR/ZQHvlPbPB&#10;2CSEz1g7/LcjC3nPSHrGVh22Q2K5BH3EhY/wPvbaHehni2uOlsO5d5q+sQM/B38wkME1Lb6jaTHO&#10;9DT0m8Z1J41rh/J+VaAyaM3YkNnmddQlwKt/AF1sNfBdm4FiOkObSZ/UJhu4zNPkPY2wbgrMFPov&#10;LaeFdCDvlORUiP61DpnjdWMgPEPWbWS+n5Z3BXJ6COfkqZ53xqZEjiIb7lv5pb/xN8Ly4DT05fZF&#10;zIFu7qL9ozMYR/NkR/vwHJmgeTKZ6WA8Bcib6I+6C5un811/ZgjtKAyinhpPHCjtwA+6Fup75ADi&#10;zkMzsAvLH2M8LbzZZVZ7+wevheX4w3hHWzgCW20w1jG4xvAy30H/wl/5elg++jDGTYLzNYtsW5vX&#10;Ye8aTfwdoFlHrLfDfSBWdDIC5Ovo0HthIFxbgu1sJLC+P/MI/Mko97RsfITxdv41rG9aTnf829x7&#10;ssu9KXOPgSnuhU9/Iyx3dhALbXItvsjx4CTQ3jzXYcs3sA6wdwc2SrW7+if649JPyDuBLu7WOykl&#10;frS4QSGRRnuPHiHr6VHa7w6qCtZLbRd7oAyOe6+E38irzBRjWZ0y9RgzyXtaOZ1KdLzlQkcCJA3I&#10;U94FNBV8Vyazmp2A/skyaorxptZEaaTQbofzYnmvljWwFuw1cF2Adhn90WcyYsSIESNGjBgxYsSI&#10;ESNGjBgxYsSIESNGjBgxYsSIESNGjBgxYsSIESNGjD99RMxqkp0uu1YlA2RlFbsIF3g2/cXr2F2Y&#10;5SbbSe7MtrkjcHKOO3u5467B7NAATESIzseOWL+Y6dJlVsPn3FQYZfBGGT59GehtpltI1noAyfiU&#10;Ha/9mcty3Ho6g92FkulfJSORsLQ5Nq5Pk2Wol1nNZdvSw9i96XAHo1XEswtpZGjozG6RXYiSJVnn&#10;+dtGEu0ThrV2z9mwsrPS4C7HVhXPtJkZZnDnrjCrubx3WxihJJWJEHYxrWdHp8t7i3xzkl3K+raY&#10;fZridujRIezgHd6PzJe3ryI7SifzxFCesuOO5t5sogaZ1Bxme5RrkLcwWokMM9wRP6yjngfGoWf7&#10;9mPHeWr+WFguNPHDa5eQZRzALiNztEDWtWIJOzPrzK4vM5PHUNGeyXlkOuztYZdnuQodF0apHPWq&#10;0e5mE2THoDdzx/Bbl9l0JjMwhQWoI/Hw3wx33XvM7CntoY5VZg1ub2P3vsrs6gAJZiLmUtC9oRx2&#10;Vp84BrkfOQE5m2m0y5VdqgO4XucO5VEdu281BZkO11bQvrMX0W8B2hZ2444MQP7HB7Cjf98x1Fcf&#10;Qv02qf+bu2iny2eMUHfnh5nuxQyZWg07ZQPMpJAJmlWRsWDnkOXQ8rADeHfxjbAsV5G1NlJANtv0&#10;7NNh6enIlDG6wyNEqbsJVznHs6l3f4gMoxfO4Oz3/GeQTUQyNkWnTXGomjrPabd5r1IZdZoYgt71&#10;JJAGnYuS41ZGkmReSRqhL+Odv42GYjQcoBsRg0bPOInAe3IDfLS7OHqWgD8V63RxATvHry1AHuMG&#10;GDFcHzue22KMO/BYMYNMQhFjArMhPA+/UZl9oJLFShhhDLZToNGWjggVYwcnDsBmGGTmU5klLC3y&#10;yfQmZ8ULa5WmQOd1BTrvK9Dl7u/vITMR0ifAfrsrq/nPMSS7Rvwibadkc0rmbOQ3u90RoT+Tuh/i&#10;qwRyL0G/Ggru0s/+LpLvpGQd+p8l7EE2M7bFR4t+ppgVHoLZi/IsYRjzfelzQIsyk0Vn8XBHoY4r&#10;zDiRSnHs9tZNExmI7CSY+DOgVxIzafQdgSS6/3YgmYEddLtSFEOsB2X5c4TIu1/f/iS4ny7f91m8&#10;fGkbvjFAjjHdMDOUm8wwbOpQlAH6aCY5d9Xs54ifRpb3k43En5LJJExYPw3knj4z9xaXEHds7SLr&#10;9tFHToelCGlnB7FQmvFngaxOMr4cxqkWGWYUr1sXYR4SxuC2ZMjRp+r0d5e3EJt/fPP9sGyuI9aY&#10;KaBfcyOIV8aZoZjRxM903OEwMySZiSxxsIwol5lJhhhVVs9hvKDy86g/JFtP4okOVGY7VckGIsxq&#10;1V1kAwuzmsCmD0hSZpJVKP0l/XhPZjUyXgm7RtC7AQzOmSIGtYhRCjKUuZRD1pRoTsVnSeZ5AJl/&#10;SJtl6iZ1EEzvQ0z42LNfCkuN2e02ZVQnm1aSMuxlVmszu1wgrNhZZk726/1PGg/9YyHA/a4ViK/q&#10;Xod6CuOS3FP0VHD3s9DW/nvcF7i88wMUTZcZaLylmcCzhKEoBOW5tIT5fKWCOPfUKTCiLXB8CMPS&#10;7Agy+ZtkuFhkVvoGs6QXysj6XCrifgWXWeIdzEwi228gz3s2kQWslODPNQt6dPoUYvNxMvlo49AF&#10;YRVeIUP2nS3YYXMAvwtQ2sU9RxirzhcwbicHUI9330V26vvvIVtYsiNFZ0kirFg2niVZuPVmd66X&#10;ykIXJR1Y1htkbUHLYX549FEwKX3t134tLOe7KhrCIfNEgnPbXlvqcY4d9T31wuF4FoY+iemyrJPo&#10;j7RHYqN76fD98JN1G/fqv058g3zfu9Yg1/b/Vn4j1/b/3X999Pe95kYCZvD2svkG8IXFTOZXP2E4&#10;/TSQ8SzyFnYNkbvYcqm/xuxpgauKrerqcOfX4b9oadDXaIfdxngeG8GcukzW/1fehE+4fgXsJ4Uc&#10;rh8sQC9FN06f/JWw3H+A7B0dOCrXW1zUS7KJL9/CeL60gPE9PIXxc3gOc/S5AuJiU2w7ZXpnCWwD&#10;Mp8OMDWD32ikSHJpGzV2gLD8qpyvXDgPHzwwCH964AB+b5FxLsMTCu6CsMfQX0ZxCtG/7tW5giUg&#10;rOAG57QdZUHJGONu3Ftx5Jl3lsGesUD2MJW8J6dPIzt9KI+YQpP5p+hjrw5Qb1zagTrrt7mLdaKJ&#10;CfRHnv4jUnUxYDKf5zARDyw6FeDKNTDqnzuLtbJsAfLWyQpSXUVcVvPBqOCTffP4fqzbFMgycucc&#10;1hLqZDq4vI4M8gDbOfje/+Q//jth+cAIYqbXv/PPwtLOwP4ag6jv9avQtxs3YOP9HGz/mccwz08n&#10;EAfdvNxd38sOQZ4jU4gfn3r4hbA8PIw1AmMPOv7D74Bd86NbyHQfPALGTlGNjRLGT3oc/TDO9ahS&#10;udvfD5wkw8AYvvvoHfiR/D7UoWpjnaW6joz+TAb+8vhxPOsIGWMTnFN9Yt2mA49zVI+snz47sbiM&#10;MXljGfJWGafdvgkGglMnsLZ18iR8t8rxZlHPyttglAmwsIg+Mk302YF5MAcPF2Bb5AQRYXeVzH9d&#10;vdt+yTC5lzkWtonIT1CMJPLo2l/G8z7HpEcGTLGV8vONDeijQZbdAKMj0K+2jXVksTEGx9yd6+jr&#10;330VjGnGKNYQ/8Yvfi4sZamqTTaUzfOvhmWxhLFhDHb7fm0Po8iahA48cfgzYZnmetj6KmKf7AjW&#10;JWeGEXsk2V4Zi3Lagc2TWGpkqQ2QoD9Pm5DdtfNgrtgh68lDn/pUWI6kGcv1yb3fr4pf6rV/Eq+L&#10;L40EfB/It/33FDDsUep12p4OJK5V+05Z6Cg1St6j1YA9s8/ipIeL586GpUadGBxH/66VETPeXgdT&#10;w61Frsl3YJO1PE290TknEIK4TBYylViJrzwUh3WRZbNaFbGvzwtsvusJ4PCeDdpXOT1D2LVlMU3n&#10;2DVTfDh/Z9OeSzzZbGA8CZtVgATZKTQTfn5QQRzp87crVehXhfGmrHkK26Ewq6U5RlOMK3P57hzD&#10;YR/mcrDxCQ7CFHXBbWEcbJPJ66Vf+EJYjph4yNpVsLc89DDW4G+SkfHyLXzuC5N8Bw8ehT2an4Rf&#10;Mel9bCrt/GmcxDN9BEwsbY5/l4yEGQN1VDyME4sMfhdudU9n2SDLxsEDeJcxNYL3FFkO7ITHORDf&#10;xzgcfDIn39nF2L1E1k2PevfkUxhnAVKMZWTeKwwwdznTHogtEbuWMNBvTc5ZVRX9VnWh+wFMsnrl&#10;hFlNhS5cIlvY1g70XmPMl87B34zNY05Vb0B3SUqr7HJOle2Jc+b3wWctbsE3zY3DNx3ZB5/EUFZZ&#10;uYG1kLde/f+G5S7fX7ZpK0d5wo1DX1Fvoz+ffQBMeQFOHua7nSytRxO+a7cJX5UfgL9xHbx7s8r8&#10;fgtyqOnQoxbfD0zNw6fN9bAi37kCnfvea98OS49j7tgJXKtz/XKtjP4oK2BHK+ThP6py2paOmCJF&#10;Q10rcT2pg8OHEX/Mz+G3ThHxyegc7p2sQoa5HGRoMzaVeCtFVr3dqx+G5Wv/7rfCcugrYOcJcPIo&#10;+rxeRN9OTuCdprQ004L+1Mku286gDh/dgW4v0SYWPej+6cd/ISwPUx76MpjnAuzVIO8lFzp8ZBx9&#10;WUij3uOjiCvX1iCbtS3oaCKHfsgVoNPpDPQruYuY4o0P0H8BNhPwf89+Bcyjs1koztUPyZbJ9fvC&#10;NPr4wH7ogr+C+fz5q4hvRo/i9JyCAtazJNm5ApSqiAXSrHeerO0y3m3KbGAQ+ub5YIKq8fQA3cT7&#10;4kYL906pL4ZlYqx7gkSKjOkZn4aVquw1sbZxk+Pk0nW0ffY07nHiOHQmLScPiX8V5lGx12QHD7DH&#10;072ucn3i/ALisyTfb0+eBPvU4QOQ1Rz3I+gttKe6h3jZI3tbLoNnyvpGAC2JtegG5xS1OvTNpC6k&#10;XLS3yrWcq1wTrdLvaB6u10zUOzuLZ6nZbr9UqtDFJp1Sl20V12rCwKRBn1S+U1eFnZUjpyn7LPh+&#10;xmx0/corv41xv7uFe9s8sUMlO6bN9WCXtt6jj9MZT/rsD/GFPoNwneuZASRcUennJVbqj7ckJnKi&#10;+Rr+ljgsw70tNvctJLKoQ++00uRabYvxy4u/DIbrr3DdaOH9l8OyytMNFmuQ8ZknGecvQ1du3oAu&#10;pIdhi5IV/B2gabLNCmx5chDyTeQxFlN5tD3L8WQ38b1LRt/8OPzr9CRi2pkCxni+hHYHKF/BuGhS&#10;Vh7ZD+VkwVIF3w/kIZPhA7A9uoG+HR3FvW8vQ2dNMpCZcqJdB3tbGPcrwo5ZhC7W5fSvLOxyggy3&#10;rR3YseV1xJX6ScwFh8fw/SSZ7nevYvxceBcyDlBcgwxqCmz88GnM4X7hCy+F5eYq2rO5Afm3yCZm&#10;GaiLMEI3VlHXXc5FDNlk0IHE0lJGMTkhfwuTn+ibyvfgrRRke+gkZDk+hfm1Q78TIJGDvIfIElrd&#10;hIxWr0IXchnIf4zvL2S9WPYUSbwj7ytE11WZyAWgQjd5ukGZDH7tDGSSKKDN8o7W4EBKsu/bNnRV&#10;1s2SKj63K9ShXbQ7gOz3EP8YI0aMGDFixIgRI0aMGDFixIgRI0aMGDFixIgRI0aMGDFixIgRI0aM&#10;GDFi/Myg/uit/yrcVycZVbUad9WTYU0yrJa5m/Plt7ETMVfCbr0HDpCBYIi7XpmNYNnYUVtrdHcV&#10;FtLYPedxp7Vk38iuVGFW688ONgzu9ON1NnfGRr9jikAvs5pkIsu9umxtqJ/GXa3CeNUmq1Ctyt2H&#10;OeyutlrY+ZvJYEdmo4HrAqisb3IYu55lB2KziN2cI3lkVPjM3tRMyEh2VbZ4BruZlp2MYaHY3Akd&#10;IKovdyYKM5mwNQmzWprtkN3DwlAmMurfwSkZ9gFsZhYlmCUgzGrCatDm1suUinoKo1KFmSSqhd2V&#10;egqy1jJop5xXrbZQhwA22cuSTIMq1bATtkGdyJARY4Z1efAIMkkmeCZvtYA+XufZyhd4PvsyM9IC&#10;pLnbc/8sMi2b3IldYsZIcxc7lVPMxhkcRYZCldn11Qa+bzvYrTrEDFTH7e5edRPou9F92IU7Oosd&#10;+x4zkjoCZgkYzBDRmPkiO7klk3aDZ5bXythJHED0ROQt4yVlYmydOY0zlZ96BhlLqor67TSxozeT&#10;RHsTzLTUE2hHpoAMqCvXurp8/v2rYZlk1slQHs+aOUb94dnkN5awI3ZtA2POa2BH7XgWzzixD3I4&#10;OIYsifx4N3PB4nnkhTTO4E9pyHYwPWZOMkuiZIENrOLA5vg8UzmfQD8Np5HJYDNj6Y0PkI0UYO8i&#10;sgM+O4R7Dn3+s2GpGRjPDtnQJDOZG+CVOseewTSI+i6yPvIpjG1PLuwgIVl0hJxzniCThaSQWtQB&#10;k2NXjdKhRUc4LiIGABQBZHhy+Cq+zrEm7E38XrIEPF6IqxTl3HWw5i1uoF9TJnTCZ3anxgzbAC3u&#10;yDeaGIvDw9jF7fFsd9eHzWmxDhmey+6w3SozSsRGil3MGd3xcmgW8jfztAmKyAr1F3Y538PnPm2O&#10;ShujMXNWVcBeofvwOx0ry7IHlFkkT5Eh2bbkTO4/94jaB/mXmTmmC9smd9DLuejCKtabQapLNhD9&#10;40+Lrj/B72zaRsku0HrYuaJscumXSHlpBKV/+nyUsAEJM0w/W6X4tgCGRhvS9wzJ3u6Hx336kj1p&#10;8Rkubb5vYUyoCuxbxsSYCJBMwMZF9WbZU52fHz4ha+BemRzS55IN3bVLGGs/T0g9e/s4wCfimA76&#10;rxFIm/tjP2F1iphx6FfleoGwcjmRAneeT8ahjCg6/UJT/AP1SbKd/yylg/w0snMYw0rcLPDpWdSo&#10;QSz7b3nX7fAbYVIpNxAzXLwIloz5fcjWyqTgG4pb8E3DZHMaHoH9qjWZ7ZlkTM5432O8FsAgK4VJ&#10;hiWTWfUtZmCVy4jJ3z7HjOo2/PuwiWemE7jXIFk7ZqYQY2Qy+DuAQza9tS1kZY2RhS3NrEGH2YUp&#10;Zk0Lu5nE4pLh11HEsBB243sxq9WaqJcwq1V2EAsJs5r0mzCpJZKM/8nuJjapO8fqdlSbjDU+mdFE&#10;ZqyWkuDfvtRfMsz7xovTQh1FZ6ROvcxqkX5RBtFv+Rt2mzIxhUy+R59Bdq7OuIvTNKVWR/+Z/EFS&#10;Yq0OPNotGd/Civ3HZVYT3Gu83A9yr2i+xnbeD/e+N36r9rH7iF2SZ6jCUMRbyL00xmcd6YX/kpBB&#10;SZrdutTrmBefO4/M7yOHwGY2Ogpdbuxh7pMbQqztObi3+MvrtzH/f/Pd18Oy5eJ6IwldOKZi7AYY&#10;nQLr9OwBzMNUD3FkZQ91aNvQ9aOPgbmkSNZpt4H6jw4zI57s22cvILZfWu/O9QxmfM+OYS7x5Glk&#10;sGvUYYMsiEuXkL197u03w3J5EfPGHca+ZdoSh1mFwtwSwCGDI1VYMWnXTNKBWyKjAWQ7zhzH3OeX&#10;XgAbxfGjyJaOhkI03PH7AAbXXyKd5ATf57NbHGvC6iZjVhjfBZH+CZvKJwz0T8b9xoXUQVjr5W9h&#10;MBFGwwD9DIKCnzT26nXIvcuUCb27J7OaiE++YqZ1R4NY0geLCO79yD8SxJZ7jEUltvhk/MwxGv7b&#10;raqECVXKLkCR2f81C/dstXFRQoNchwch11vXwZBx49IbYdmykMF7eD/i0WNHkI0v9jqdw3xfMbqx&#10;a66A8TnIOYJVgy945S0wEV1ZIcvZDBgXZmZw7ycfwBpDgXWia1BcjtnIt3VgcJ1L2h6d1sBLDPGX&#10;NvTo6nVk8ldrkMk82UNmJhEfRFNvjrMQZLLtTOzD4n569Ul7jL/F5zZa0LcEmTpFlwOIj5L1R4E8&#10;Q3zvnUWwBN1ZBLOaTjaBhx/5dFjm2Q/CJGcI214Py05XQ/BZiyzSWzuIU+pcn9wpwt4eOwZ7VyCD&#10;fZLrZx3hh0WJ/XqLjFoBTDJvKlXcs821zSsL0KM7e9DD8VnItEk/U5iAHX/xaTCZeZuIf5Zug8Xi&#10;e29CdwLcvIXPvvBL/0FYfu0FZKW/+d1/G5bJYTxbzWKuusoTO5YXcE9FxxpChmunDm1Nku0PYPu4&#10;5tCjXw7Lx54CG9BEDv5CLOL2Hfi43/vXePbZW3jGHE//OPMA1g4abczxju9H+97pkZntg53mS1/+&#10;aliuXwdryTvvgv1AYZw/mUZs+vhTWJPbNwf2IE1HO5qkqUmloTt3u3iM+4hxkGs8V8+9FZYN+qJ9&#10;c4iRbl2HzIZ4msYxrgO6DJb8BPTsAv1lAJXx0sEjWPtL6Pg7yTUBqU6rBR0xIvbPu2M+yfgXiB3o&#10;Rf9Hslat8h5t2oxiCXon60YDefSHxKEbm2inbnR9yQTjlOiIBKJRgX6899aPwvLSdbADHnrwsbCc&#10;3o943tFw3XAB9m0/GUncOlksFrunTaytQJe3Vdih8eNgsDk6iwYtLkG+NRcyPDrLZ6Vx7xbH5BYZ&#10;f5o8tWVyAPcLoDJez5K1YPkm1jJvbkInTz2FGGKYbJk67YTYNYHYKiklVg/Qje/5G/qqegN6ZbBf&#10;0jzBQ2xj/zzZkDkv2+WpXVvp82QNWW/xyXacECZ7svxtLcG/tNfRP02yIGm0hctk0S2ShXZ5C/au&#10;We32d5Ls8Bodg7DTyck0Ml+36S+aPDWj2UJpc55mM5ZKyak5nBcFqDUxDhpcL7Xpw4QNV05lUWmv&#10;kknUyWO7hSnXZvxpM2YU1pcAJb5r0xjrHJwCi45BuW9tQyfF9qsa/HiCzDgm383V2dUyXzO5bhvA&#10;zEBvDMa1EqfkydSnsl0JvjPRs1zvJvMND9FQcmSWTHIwN9bA9mT26MAm/f6pI2AzlHeD1IBOPAKm&#10;j1OPQ6d9MiYmyKLtZ/AwnUxreyW8Czl/CboSwDdRv8OHwLw5QzZWLmMqjSTkb9KPdpQ4LCr0myuL&#10;qHeG7wpn5xGb+zIR7cCgjBIR6yra7Lnsc/r/blfieyktD+ybvgZ2p2oDn5smnhXCQb0ND37jvbNo&#10;46U7sBHf+Dr8pslTgNY34C9HDkFHSruYv1y4hJhjah/8Ta7HLq5w3jR7HHqTYdyRtGB/9k8itks0&#10;MDZvvPHvwrK5h3ukGGNMcXxd2YLsWmSYP3MaTJMBUkmMA1eBf+9EE+G/ugt7bbiIO1t12LeldfjR&#10;5V3o5bYNOczNYz46NwS2oMoi3lsEuEy2MjOJds3PY466dhP1qpIlfLsJu7bB1w/CfrwVMaihPwrT&#10;qJPOcRUgRUa+wgj6fmoQ7ZrjaUbHhqF3OZXvHagjwp7p0IZU74ANapEsSZkzXRY6M4t72S7qmxnE&#10;M3M53HNE4vUW2rm18cOw3Kn8q7BcWoVdWCnjPvse+PWwfPgBxP/pJti6AuyuQU+qFvz+vmmwMw2O&#10;Y4xVLvwgLN95DTHscg769cKXEFN5u1irG9gHnRh0YStvvor2Bbi+hfqaj3w9LA8cwvhffA9x16VL&#10;GA/6COL6fY+hnhkypZfW0X8j+9Hnk6OIN7M+fEOANtcAbQ/PN3h6lGtBhsUS3hmeegy2RFP5TpDv&#10;tDZXYe9WVhGPnXj6vwhLvYclzKcNdFvoD59sk/YedHl3CeN5chZx4sTBubBMUGc6jjMsfBojlf7W&#10;2kQ71xfwLi7Ayhrqu3AF/q7K2M8egF0YnON71P2QxaEx6Hp5C7Gpy7omeZLH9jJkWOM77gBJsl4m&#10;uDdgcBSyUbk+d/sqZGQloCP1BOqS5bQxxfm0SgYyh6Z+twSZhqjhmhrXi91ojoa/Tb7HNxlDiJX1&#10;5V0650S2jvHvtzEHSbYp0w7O/gA24M51jC01QzYpxqIp2mPx87Je1uZ7LqmShK7yzlRO/Agg80eJ&#10;fSRWElsfrUP0zS8F8rkva1h0DhrXgmU9JoBJ35sfhS7+vX/w98Oyzrhq9RrffxfZ12Q5fPYZxJdv&#10;/tZvh2VpD7bJz9Gek606gKVDRnI6nJlCu9Qk5G7k0N4cGdNlbtpmTOjxfdeh47B3BufHqYr0r6I8&#10;yDXbBvVe2L0z4oIqYExrO4hlK3ynOzKBWEL2fDgG60KZWZEP6dSrjs92NqHXtz5ETFAuoV3GFPRE&#10;y8BWuBZ0eHEFTMm7Gv4eHoHuZzhnSg/CL1VXuuPl1nfxm5s30Z7RZzG//OyLsN07ZBDfWYY9aLYw&#10;DmRcdBxsWNg8IWbnCnyzQSbgAKKbtqwj9cXxoofyuVzfcCDbqRMYnEcfg31QdcjQ9buxq8Z9LTrH&#10;0N4CxtTyTZQH5mCH03xnIOsrMg+TOUSTjIWyJqKpuD6AzF9rDuRXdBFDOFnUJ11grJFAHXQ6SGHZ&#10;TzFuTmvQU7uM9tU28XuTDIUB8oytu1KMESNGjBgxYsSIESNGjBgxYsSIESNGjBgxYsSIESNGjBgx&#10;YsSIESNGjBgxfkZQX33rvw731UU7S5kRIkxjwqwmTGWvv4vdgjsXsCv30SeQLTDNLLXiNnZRFjew&#10;D85pYPdogLyL3XR2Ajv8ogwF2VHJLIh+Vgf5W653+na7SobvH8asJtd6bKfu4e9sDju0LQu7COs1&#10;/C5iViOTmmQwN+r4O4DGrKjUCNpoMdu2sYsdl6MF7Br05Nx1MjJFO3/3sDs6lcHORWFvcnp2/Hpk&#10;PVOYxSnMaoac7cx7ShaIsKFJFqvsPpadmglmkEg/BxA2PPkuR9Ylh7u9m7xXklmEsuNym+wzEwnI&#10;pqVCNiqZ1XQdpVNjGzrQXTwjy3o3G9iZ2WbG/zArfvIA9Gr0GHb6N0ew03eL2VAffoRM+eUF7Aof&#10;aHR1xtRxTT6HnaBJbhUvlSHv0g52gY7w/OI8dw1bWZSbO8jocyijXBrZPAnKIYCaxHdOEh9OH0R9&#10;0yPSH2w7dcLzcb18LkyGvmTtsH/aDWQQBNjahJybLcrIxU5lp4m22kXsDp4bw+77r3wJZywfPkpG&#10;OR27iksedgKrSexKdsjaMZb7VFgGsCzU/1u/972wrNWQYTh9GG23NMh0Yw3655AxUeMO+RSZSfLM&#10;zNo/hp2/Bya5w7uDA8eRqVNllldaw47wYfXxsDRNMBPYPH/ZwAZlZUcDk0LLh+1ReLZ8NonMhspZ&#10;9GeAmQzanjqBTCOljXrW2U8mx0OCWVLCWucl8beMipRsw6e+lrrqpdxhxtfWBWRKPH4IzxqaRXvE&#10;QiSoyxrvyi7v6ALu7TNtTee486kjAdoO9EAng5/BTJ52C/UU5hjJInR41rrs2P74CrJrNkvYLe6l&#10;YZPUGjPoXOhhAIO2bySFMkFGkqLsbhaWChO7t+W3jTrGv+vh8wyzP9Pc2T3Kc6sDHJjCWHNN1LNT&#10;IZRkThPJq7QxHjM0hYnQ5xn4rsJMLQXZOwkfu/sBZJ9E6D4+BJ/8p0Gw8GcD1KNmE/1QLqOPC0Ow&#10;lZIpK2ybOlkR6q3uLnxhEhQ/2e97fxKYzKK0XGQdJXh+e1qD3Q6geniuZLSozPZQfHz+kzsE9ZdS&#10;MtAlZgnBNmq0LT734dO1dWSAsi2ZPGQosqm7lg8/4nuIX3wP4880kOVRSCHjL0DOeIb/Bzsktl0j&#10;y8PPFT0iCeApkLXlwHd4KtoXQNgkEgoywVWfsdqfgQFyP6aMu/qcuN81/Z9Lxogwc4kvlszzfohl&#10;uusuZOrSpa8Z2jXJTufx+6ywZ/Dc/z8LkPYHkHi4P4aWbPosbbl8L2KPZCFD8g9pHoekhK5KU0Mc&#10;s0eWsI3b8OeDKcQI8/uQxZUcwN9lMq+UyXyRY/adxM9M1ArhkhlJ6lsYQswntm9jA/p/4yyyPOfI&#10;iDs5C1vZCYLDYnAIMYjC7D2rh4VTWFiKVcRVOTLCpclmotPfJ2iDZHyJDkiGn8qYL4oH2J4QzNIU&#10;ZrUf/fD3w7K8jZjUcFEHYSKN4npmSUWsmcyylzizdygIO5NXw70SSTxTsiJlPIgsLeqNZFhF8zCO&#10;I+kPQS+zmjARSJwr94xYG8jgMTaB+PORp14MSyMNWyTManXOE7rMaqhjCLZV6iHzwJ+WWe1+9uKP&#10;Axljf1Q/GqDftvXXT/CJ9ohfFB8obBZEb/fcuImMaIZoyoED8GvCNiv9pXAOZQkbLRkUdsn08/Lv&#10;/05YahyjsxMYbw+dQnZ0gBzHcbOJvswPknUtDd1uk22m2cazUznUf68CGe7sIq6fmUJMX90D08nV&#10;a8gGD6CnEPMkMpgDHTn8tbAspKFnhjBHsF3uLsbuu2+CYe39s8jW393DZKPF+XYpYnHtyJWfaRxL&#10;SY5nlYZNGJY62hn+K0wwA2Tb/vo3wMojsuEQuMt0+ozfo/HMDpJMX536ZNFONxqI48VOiy+TMWDw&#10;7z+MWe2Pqu+lEuyw2A9hUhMWNKl7AKmH1OsnjTkZN6urq2E5xkxyyfakeDrXo7wX5KufNF7+JOjW&#10;++5ndGrIEr3qsiRJmmIxLvCq+KBY6c5ZVzbAlOCSUWR0GD6oRqaxFhlJV1fhNw0DbBuDQ5hrF/LI&#10;VB4mY3qK6xptA8+4tdRlpzB02NmTx8A0NDaA/lm4eTYsb5K9osJ1sDTZHl76wi+FpUk2FIWs2qJn&#10;vYh0lhn5AtEJYXfZ3ca6xDL7fLfCtYQUbMljj4HNTZbPhKkggMY1Q/lEuvh+PS39Jjoa+SH6qgRZ&#10;g+6tK+xT1r+f+fLOTbCE3F7gHIhMMc8+C3YKnSxWwlaj0z77XIMM4DCY0VhPXfSHjLDnP8J6TJVz&#10;7s+++EJYqsxmjxjXyeyxsYN4Z4enNwSYmoWeSAyxW8Ic53e//0ZY7lIPUwXUd6uGPm550LMvvwhm&#10;qYkBtO+Dt34vLEu7aHeAKlkpMpOwx0cPPxKWVWalf+oxsO2UtsEkc/EiGD2ULH5XGITu7JJRTZg8&#10;npkBq0AAuw7/vkRmzoNPYN1rbg7rQWmyUaoa6v/df/QPw/KHb4GpbP+jYMb49V//u2Ep2d5vvAw5&#10;lLmGHaDcQlsf/QIYX/NtzBM/+MFvhWViGL7puef/UlhmuU6pkW3LYUxVJ1PTAGXXC5cMAxJ3tRlX&#10;rZXRh2aWfrQNWTS5Bj1MdoTJAvpHtEkYI5bWugykNdqfqTnMyxMq7uU30fY214WEpbZO/1IYZRZ+&#10;GuO8SFaNJtszMYKxGkDYmjoBIEoZr6aMKcikTdaslVWwbKnU/f1zjB14+c1bWF8rjHafMV7A+o/E&#10;zA7XmKtNyOzODdgvh3OGQcYc/i50YT/Xk9U0Pk+RYdLm2FQaXVYHbQXvOG7dROx9nidA7NsP2bkG&#10;dNRIoc8PTIFRdZxszMs81eD6FnR9ZBiyPDIDZpkACR/3MhlvLF+DTC4vYbyceubZsJwYRB+L5en1&#10;tQHkb7FRvXNasWnity3GRMJiKu82BrKYzwhExhFrKLqpU1JWPGklQJMLLCTXUnQX/bF9HSwhuzfA&#10;ClqQ9cwE7l3chg3aWENctrUJBiyZ36TIWNh7GoBLXbYYZzVo8yoN+A8pxecK8YfVxLPbLEVGwhwj&#10;tjWAyEjWdkR2/fPiBEddmXOpRh3PNnk6jfgdifl6mXAlnqyT8dImu1yKTBLDHE8tvm9hc5TRAnxy&#10;luNkiyfbtDiumrQfATJZ2EqJwyRuMfgMkUHDgE0xyGqcbUEfHa5rODxtozCI/jC45tiodJ8l7I3C&#10;IjcyhnF7iExL+3jqypkzWO/PkuVVJ/tbXcM9t4uIW658DN05chCxSoAU44+RQcggnaIOci00YrQJ&#10;/+3UyWc7GDeXuEaayaM9agKx0gbnNQFGGfPkB6AXvgL5Cru8x3V7V9gyOfcWtJrwEU0fjKMO1z1c&#10;u7uGOGjiXcjaKmzDWx+BqdrW8S7hhW/8R2Gp3cJ87c5N2INxsta1q7BJ5V3I7PRp2InNG1jvD5Cm&#10;tcjMoo11H3pUr8OWjE6hDikT9dNtviPQ8X0rj/cZacrm3eu49yTjslkTuhUg6+O3nodYQLUR09Vp&#10;OywdetL2MIdzivjeL8KHN/awjj9GP7/Bd3SXyAwW4OxZxKi/9ktYI2jvIQ4++wb8nJzAM1iAjrS5&#10;zr3BKHHXgs5nuOZQYhw0PCintHR0jQyCNQttrpJpfPz4c2H51WfBAl5gzKBq6HsOwY5vxv+4bdR/&#10;cwP922uPtQLfU/Ddxyh9lGei3k4LY3SAJyj96M1/EZb5A5CxYyNOO3cZMnR0MP88+tgXw3JIg64E&#10;UOuox9oC7NfDn/qrYTlSwN83fvf/GZa//13Ecu2HfjEsP/3lL4Xlwjmwoz32PHzbsUHocOUy1tEC&#10;3FrD8xoT0N21Zcwdyjfg/yy+K2zYmNd4I9Cv6VnIYXQK68+H5sH6tp/ysdbQ3wFeIUPdkoE554lZ&#10;xJe1CtYQF5cR2336Jfj3fZPoH4trCO+/h3J0DrLShyCrqZ55XJn+/u2r8MHPfe3XwlJO+xrkOlNu&#10;AnGmY6GdGcb7Nv2KnGRT3ET/rF6BDuyuQ18DLCxBr8ub0IsSGREz07BLwnQvjOtDPP2rkIfspkYg&#10;s8WPsY7BcEx5/FHYgQB56lyK+wrWdyCrc3feC8uBGejXviMY/5aGuUaJjH57VYwby6K9Y4zRImtz&#10;ALuO+llG1z8HULlG0t1/gXtoXCuJ1qoY7Nk+xpFKW5toiAXv+IFXYTOuXIJ8bbJ+2fTNWca7TfHV&#10;FsomY0I5bUKYfcV3dyaUKEPg/+UdmcRR91tLkPITzOoyj+P7AVtiEPqlADZ96i98FfPDb34Tenbx&#10;HGLXO3uI+xMq90SMw86enoe9/p//y/8pLGsaxoLPGLz3XfswbXeGAZlOhlePcyI1gzqYedQ7nUV9&#10;E5SJQYbY7DDuXeeJMhNJyD5Aoo3f7PDaNN877huA/1QbYPtbJCPhA8+CadzmCWp+CmPSJ/Nwi6ca&#10;Kib6OYBuId5IkFF1bwnyvHURtjvD+g1NI45cWP1+WDZ96vAe2lnn2PRpP7LTsEWjjD0CNM/Bjr3x&#10;Hfg5/QDilGPP4HS2RhX2t11CrGrxVLmmwRgDou74NPhkm2zhTqurZ6JXst4l+uVyHEgc319afPc+&#10;/SD6dd8JvqegLvGgwhAmdVHjGLr6DuKoagm6feww9GhA9ktxTOqRjnKccG4ldWhb3bGg87SOlgI5&#10;VzT4SyuNtifIMpfRYGOSZEOW9o/nEQtaRbR7dxW/S3GdOdWzriQnokntYsSIESNGjBgxYsSIESNG&#10;jBgxYsSIESNGjBgxYsSIESNGjBgxYsSIESNGjJ8Z1Lfe++/D7XKy403hDlOLzGp1Ml5JZsbtRbAK&#10;XXwFu3OnDmGH39yj2G1sN7Bj8OpZ7IYdkLO9OxjgDsOKgbK7SxV75vqZ1fp3r0Y7YmWXLv8WVghh&#10;QwtQZmZo/72iTJc+ZjVhkhO2oH5mNcnwrdeQnRBAQ1OVJDNc+5nVRrjr0xV2gzR2Oous27vYSZrm&#10;mdLCrOb2UEYIA4HKDL3GHupnkrUhk+GOZG7sFWY1YRuQOskzTWaQOmTMC+BxV6dkkOfJGKGRvaDG&#10;XbkaMxZJTqM0uPkxUcauTybrKZYHGaVlZybZqQLILs1UEvJXbeyyHfNxzdQIM2ZmsHN8cwB1ubGO&#10;nbOtdezkbG1gl7qnYIetWu/ukG3r3KWZxfMLOWQuVBqo+G4N2RI56sS4Ahk6w2jvxi52xIs+DuWw&#10;YznJ6wPoSdyrzswdPY8du5OHeC1ZKHSmBUuP6gbuIRlO0i/CjKcwUyNApY7dqsU91KfKTFgZU7VF&#10;KODubbTnxH6yU3wazD/ZQ/h78BjqZGaxYzifQJabbkGnAzRcZP0tlLED+Y1vI1vYMyDfpoVnJKn0&#10;ktUlZ3RrachfMjhzZOV6hBmMAb7++f9DWKqzZ8Ly1g7O4k8V0K6EhuyapIMM8STHhcGd8S0d46rY&#10;QsZFktlFEyns0g2RQyZvmwxcktRJtVMcHfXTmUEqGcyys1mXDGXqOJMqlH907g38Twc/vgDbl70K&#10;G/cAM+GNKfTLmWefCkt/Czbo6ElkgRTINJG4D9tOq437BbA8ZMNn0xgfhotd3ooGWyNkDpKcXbdg&#10;p86dg2zqDWbTJ3BP1UZdstTHho0xGyCZRB+eOoyd1uYABvL1VfymWMJ4Fjus8vzpJG2JwrPtHdqJ&#10;BMfJganumJyewHiw+nZvS9aaSoGrCsa7SpaKTstR+NBVS8W4NxRkQ5kKsnECaD52jCvcxS0GOrKm&#10;vviCsPjzD2aSrK8zS40yHJ+A7TTYPz4z7ISdokafFkCY6yTzq99fClSOj340yVBWd5DdZiY4/vVu&#10;v+ge/KDHzESN2R0Ks4pdVixKeOGzxVeIzxabGcUBPXCozwZZPqO2Miu13ELcYvnInvBNjjVheaXP&#10;1YXVkfYiyWcO9LQnxUw2gS+MovQjP0/0ZwIJG2fLR4ampyPbJYDJzJykApup2bCjQgr2ZxFdXbj/&#10;IL7fNfL5T/o+iis5NmC5gLuSsTpw5Z5iG8N/Az2SCz+pq//egSreBWFvkLYKQ8pdLF8daGwXE907&#10;4wrt0hj3qBIER6C97sBlTOc6+LFHtsJkEveolBHfJJk1lUoxW4j3qNQR6zke/FCGDLkS7yd7sm8M&#10;ZrJZzAgXtjCD2d4OM+WtdYz75CB8UytJG2mjzKfhZ95bQ6xxfbM7XtrLGEv7Z1D/YcZ8B2YQOw0z&#10;Tgx6PwTjZV+Yv8J/OzKjDDktiLIMQ7AdNWaCvfLyd8NybwuZmMKKIj/xGAgkUtBSySKU+N+gv+9V&#10;dWEJaJO9RGJVh+x08rfohsN5gTAoybixGftFc0cODpmzBPhpmdVGx5ER+/CTYIwRZjWfsVKNupBg&#10;/NDLrCYMPpKtJnO3n5ZZTfyM/N1//U8D3jJC/y1ERhJDdevQ80MyK0RjLPJz7FOi+wt8LuxZmsQ9&#10;hMzTNHFmHWxtIWYWGWXS1FmOVbm3J+yn4nNpBSs7GIu3LoG5d3YU42h8ktnGIzKGO/eyUR9hcXPJ&#10;ztxmvQ2O86gnLY7FJPTyrQ/hs0pV6N1jD8MH726AsSCA5iHuSJDJZnIYLDuZaWSCC8tcxBLCcaFY&#10;qMul9zHPeftHuOfOGuKEutqdG1kttFnj3K3BMcfpZJSRmBImbsbDWxnIIp+BHn75y18Oy888hzoK&#10;Y1QAITqnenxCfyIF4xfCXtXPIN+7BhJC2vsngLDrC0Qv/yjjROyV/FbGg/xdoS26TbbN/fvBIDE0&#10;BP20aT2FpTqAxLsaWQGFHVCGVMQqx6z17pzij4/+cRvFqFIXBk/CNLNMRs+1TZTHjyMzVu+R6RjX&#10;llRmrq6RyefSJWTkD42jT1N59HHVgS84OId5ZqaAsXlrAeMlnYPspqbBVPTaO10mwsUVsB0oI/ju&#10;2BHY3ckh2NvqKvS/uoA6mIxfnvo0mCWSg5gjesLMRBkbUeTTAcUe6az8LfrCz+0a5nKXbqKdQgLW&#10;dmFThkawdnDkGGxLkut+AVotyDvNzHExleJL+215lB1M3yc+LlIWQmxvCPpvsdlyj8gu86eby2C6&#10;uHId6yr75iD/+YNgijUiZlX0ucEx6ZEJJIAmN2N9W0LVwXmJjBc51UDWFmVe1qYtTfiID6qMgz5a&#10;RMwVoMo47KGDYAO78M6PwvL6FeiEU0afW7TPO2RUmR4Bm0YyizinRdEluG7jOV0mj2wN2fUjM5BB&#10;Qoe+lDaRZf7YSazxnN6H+p+7Ama13zv/Wli6Ovo+M4W5yC9/5T8MywOZnjWeJtr4L179VljukH71&#10;9IOIHR6bwxiTUxi+/Q//aVjevIPxMfsI2Fv++l/7m2FplRBP3vnwjbCcYd0CnP8xGDuGDmJN6rMP&#10;gx3g27/zb8KySvagF776lbA0mOmuMn4TsjG/zXUOsvKk012GgsU1xDaFMYzByzdhA1dvoKw66IeN&#10;EsbLpx5D/Z96CH5EddD34jt8Fc9aWwJTQ4DlbazfpRhD21AjZXoIspone6kw9jeofxWyu6XJKHX5&#10;OlhHtnbQ98ePd5lUD+0TllboO0dJ529Za8K9xSworGfbhvxtC/bZJFNJiUyqtoK/A8yOQkY7FbTn&#10;42Wsc+2QRWNhAbqskW3r+EGsNX7+cTDidFoW/uuRleudi2As3GSlTp/ozvOPa+hLfw9tff8N9PkW&#10;FwXHjoFJ5vgD6I8BA+wnbgvCXVmFPtUtrMm1M7AHU0P4XYCRAtZo5RSGletgm7x0B31/4mH8Zm4C&#10;65kK45l+/yl27l5zW/msVsNahysxKGnnZT4l7waGyJARhQ40idJvPll3FTl5oQPp60YFsrp9AW1u&#10;bqEP0w7GrFXFfCpRw7PWi9Btg+xUo1z/HxlAHUp8/7RYgh4GWN7F/+9uoUJ1xnJNmeNBNJG9llN0&#10;FDKPqfTN8r6lzd/JKRUBylXU15DYjnMfgci0yncJLfEv9P8aWZES/Dst9+lh7E3zpY2TQIUdm31I&#10;dm15/yLsbXJihSwz1cmGliGlh0z9PKGj7sChDRSXpfO9i8F5V1RqGGNSb8fC/DdiYiFTnKzFD2fR&#10;P3sWb9xBsom+d8lOkx2ErZmeRRw8Mwt/PjyDssDTaBJDWK+s3IR9E2a8B06BgXB0oKtnvg0dNjjn&#10;8yjfNufcKWF1FBGIElP+/ePDpu4kepivxBU7CnSv3oJ/S3DdIqXDBqk8WUFVsH7ht/GMagM20k9i&#10;juQnoeONKmxtALuItlf3wC5zZwusTrdXEeud+dI3wnJ0G2u7CQMx4swDYJlbuAa/OTMBPztQoH/k&#10;STchLNTXz6JB2yUw3FhVyKhARrG9Dfpv6qaeQb/N7Efsff67WIM4R0YZ/yHY1E+f6LI47SebvOfg&#10;+TLm/DaYuWyuO0Z2ijprpDDedRXsNeV1yPKdN/9ZWH5Mex7gyFHM6WanoHvrdyDn+QNYv5wh81CO&#10;p7csn4f/O3sZc7zrGNJKjadNrCXgC8anuj5sRoMu1sls3yYr2EvP4J3a0w/jWpmHOFQ0qwaWnc1b&#10;H4Wl50J3RvZBxmodOhOgmsO9Nb7DnR5AbCGMSy0bPsnZQlz5/d/9jbC8Qma8jMkAjO+Ctquoy8GD&#10;eNavfuEzYRlAbUAWm2vwh9dr0KPZYcRhO1f+ICyLa5BRif1ipzDOzDzqdOhBsOqO0BU36xirAXIM&#10;Zbwa+nzrHNre5t9aCmO1QpbgXdqU6WPor0oLtmVnF+Xxo/CP9mKXve3aBxhL2zw95z/+TxEX3rqC&#10;kwc2NsAwdvoRyODANPzltY+g829/ANukjYMVcHASfv5rj2MOFaB87oOwXF3GeDAPw68fexTXDNNW&#10;doIjlGTElLn49hr8UrMC2Tk8JWt1AfOCxdsYywGKO7jHJpkp60OQu6xLppqMMTj/VYdha+RFf5p7&#10;KeZn0M7TTyIuTeSpGx2s3YQu1pYQ1y9zbrfool4PfokMiaPoyxrZDnd28f1OnbGGR9svLJU9JyfY&#10;PAnJZPxC0xmtF3NJK2L7VRlMiD+SmKPVxOcJnlim13iDDs5+B7bjxlVcs8dTmehmlBSZXqsWBjhd&#10;cSdGQm1kHUxsj8RONhnBAsgaRypJORP3i6/6/Uh0HdebZV5q8Rl2xC7cqb8L/fgv/s//x7AcI8PV&#10;Bufcdxz0Ry6D8fL0KYyTmz+ALXzlX8L2t8m4bI+gHCbbaIDZcchodgjjRZbpbcbaLQP18smwNj1D&#10;Xz2JeyRZpwr3u5D8uaOXKAP82/8P4uH8DPzaEfrrrz6N92M7mxi/ExPw/+YIWCu3ihiTbgrtSeUg&#10;+1ETtteSl+4d2LSjZbJr+WT5Xr8OOa8vobMfehDt3S3DTrx/+UJYDpChsGjh9w0eE5jLwQ6OjXbX&#10;+YaoV+dfwTi5s4Q+TD0MJu5sEmNP1vfKZIBtqBCKx3cJ7VX4e+8GvhedCCC6J2vV0foRB4zLESTX&#10;yfdVss7OPwJZzj2IGEoOb/F71pOE+Djnok8vvw5mtQrt8dFDiCGy3LOhc93MIFOy7C2Q9bRqA+PK&#10;7Fmw9LiPQpjVWmmU2hA+T6RwbYpr0ib9ylAa/bHNvQXtXbRP554Cj/rp9rxXUhmTdp8eI0aMGDFi&#10;xIgRI0aMGDFixIgRI0aMGDFixIgRI0aMGDFixIgRI0aMGDFi/IwQb1aLESNGjBgxYsSIESNGjBgx&#10;YsSIESNGjBgxYsSIESNGjBgxYsSIESNGjBg/c6jvnP2nIembJ3SFbdDN+cL9TKpooaOrkyr2nfdA&#10;8adZuP7B06S15XGVNz4GJaZpdelPddIbyxEw/UeiCF+jfK7xnBw5FTOiXCT1pFAv1nmEZzrXpQuX&#10;YyVMUvAJnbPQ6yV4bIaRQZ3qdVDduaQTL+RAg9iQo+145JBNKu0ApovPksOgJqyQLs+ugR50MI/P&#10;NVIW+6S8lDpU9yCjglB98rgAi0c0BRC5C1W30BbnScuu87gjuWdEU9nXbwKRYe/nNjkeUylQIuo8&#10;Ls/nsQseKQrbPMqHJ8ZEf6dslA0eRejyeDqRmUua7QBZ0n1neGyR0IDOpfCMwjyOfKgWIP8PeSzI&#10;xnVQs2breJZBusRmEqVDut4AZNNVspSRyaNS6xboGqukKk9SViNZUC/r46CQ3VoH7WiL1L6FHOoq&#10;1KUBIt0VXaQ+2QX8PTOKZyZHUC+bNNVyvJFLWvQCZdjW8QyDR+MFcDRQK4IwMWgj+qxdwedb25D3&#10;ypugWv/VfTgq8hd+/T8Ly1sKKMrXKqC11HTcyUqCzlnjsZoBZJzUVMiifgO/2alB7g0FstBJBZsk&#10;zbPaRruaPDbATaCOGVKRH5sC3XCAh5/722HZTkHO1t4bYZnJgwK7RkpvMwlbUipBJm+/CVnl2O7P&#10;PATa0QOPgJ633cLnAQYTlLeO400SrI9CKttOje8qhPJyqwadsNg+j0fkvfU+KHx/8Np3wjJA8gbq&#10;myLNrzkMmeUzoFA1eKxLi3TUxw+CRvTwadAbmzwCIk1qWKFJtT3QhgbID+BolCRpUB0VNsI3ng7L&#10;ahX1q3jol4t3cBxSi7ThqT1Qyk4No59GR9EPRh60sG0RRwfNNuTXrMK2JRLQm+ww9cWDPdq08Kyp&#10;XdC5HplCP922oQMrRRxPU/BBY31sDrSuAZLDOGbCoJ/RdNSjRePuKHh2kuchJTiIXRWy0l3U39JB&#10;sWor0E9d6Y6XhAc6bdXjcYY8UkTjkU4e+fPlOGNFg4/o9AQKUpb6qth41EFVuj5MqIU1Hb/1XXwn&#10;zLWuj99meJycT7ssxwPxlh3bCjuukqbeoU+UY+sCuBxD4gcFclTNbgn9sbeDPj+4Dzqv8oiLKsfo&#10;Numd0xrG+1gKfRHgrTuwdVkTvuiJB3jcLNsl29kdH/1mkHuZZkvZbmMMtF0cNTRAmQ8YL4ZlCB31&#10;EUpogRzZ0yItuCl0tHJsQyQrXseh7NC3aTzGIUCJR9j4pDd2VNg4WyFduQFZaaTT1Ugzy5O9lCZ1&#10;fECDviVd/J3kkSRp7fNhGUD1oYs+j0rTeARPJKw/NtjAACIDFnKM3l3HxgWQo4TYHpu+u+5CP+s+&#10;j0VJwGYlSdsbIOGhbUmVdkkFLXhHKixhd4OeCeBLB8pRN/I53bsqx4OQTrgXEuJ1/o/l3ZC4pCuD&#10;P6ksg2fiWd17A1G8SdzvezmuUXxFAJ/1csRxkBpZat3m5wbHrE+qeJP+XWUc0N+6u2sgwF3lmSJE&#10;oSyXIx6DK3qL6Ex49pccgdm9vlNPHg8icYyU5b1uTBCgUACVtBz39UmZooz+lDp0IGLmozp+BfW2&#10;NcQtHn+k0f6alE27ifp6Pq4zGBsK5bzMH5JydHoHYmddfmfS5khcI+BJWB0Nh2x3edRVagC+u8hx&#10;//6Hr4elXYJdCaDX4Z9Pn4DfGx7DERxmGv4wk4MfN4Sbm/B47ITG4+gUH+PO41hWe4Smss+ajPNf&#10;fg12dWcFR0JkGKu7nJeoctQ+7+GwlLmR9GtvvN+ms7KrnCPJESgG7S/nFDaPzZG5RTaFfpK/5fg9&#10;x0FdXQ+lKs4hAOd0oi/SvmgexqM684OIFT71DI8BTTHe4TNsHvPcItX/QB4yDCD3Ft2UeccQj7a7&#10;H+5nH/68I+prxha9R3i7MseO5na4VmQgR8Ha0m+ck8r8RujmK0X404lRHvNPFe5qWaCDKPvtrfSl&#10;PFN0QY7mK/Oon90lxHibq5jfGBl8PzmJeXWAuVH8v8tj1/QsxrGbhN2KLAQeoZRriGlznF+qjDeX&#10;r8JP/viHOA705jLi/gClOuaNGo9b03hkhc6xV3RpzxIce5SdmCcvAT3USYH/7Oc+F5af7zmuJcd5&#10;iwSShsSLIlg5zogyjfwPn1HhET0pjuWMnD+nMfbq6QP5f7ERPwlyZIEcNfrToL/PPcYMVa6zDGS5&#10;NkLdlOMNmw30/WAecyrNlGeKPLqQZ9yvPTIO5HO57ieN915b2f8Mlcc0R/3ASzlMlEoF+lXdhq9Y&#10;5FzRZKz60GM4ji6dh30LQRtdwrBQeHqusnATNr+0Ah905gjizksbGBeWgX4Z3w+/4/MILK8EGT+4&#10;/0BYfvh299jcvQrG0uwY4tw6j7Boc747kMdRjzPjmGOrPE8/Q3uc5rqYiJqqIU0IIaoqcoxsPf2L&#10;xP0ehVbZRoy+sYwj8MbG4AsW1jEPHeERhfOz8LMBSjwKTo4UnhI7JHEz6yAnorm8TuMHhpxTw+NF&#10;OgYOZY9usMujMprj0feKEFQLMbWvwA5kKStF47xSbsm5ic1+MvTuESSq1EOOhmMcs8d4rDCAe8px&#10;ZVFoKvfWuLbF9bHrtzAXX92CTAPU6/D38/PQi1t3oF8LizhOa3YeY67NI4qKdzC3m5/DsSEbFdSl&#10;xePnUlCFTt3xd4Asj+scmYQeuVxPuX0D88wXPvdLYTk3jz7+0Q//f2G5uYh1vlYbfmW1iJt//a/8&#10;elg+eKh7hNr6Io73+tH5V8Nyo0h9H8ORiZkp2Lx2DUJ653UcDePUoaxjjDVOPoQ6liiXx5/8xbDM&#10;d6fHyvnvIf6qVaC7zzz3Uljae1if+c73fjMslUkcgTl8AEfhzHNd8/gxHBs2OsQ4Gt2jlIvorwDn&#10;zuLIRNdG/SS+LUxgXCSK+LzN9Ut/DONgeD/i0BaP1/Jc6I4xiLJZxRGZASp1rAHkudZZKyJ++tRD&#10;XwjLQh71k5OuxATeWeMRvRtcE01Br3LDaOeRYTleM/B3sH3XeeToyjb+3kvCtjx2AGu7czxOR+Vx&#10;SFw+6oxl6Ha5hvYvXIPdU7lWHOCpB7DGsbOGo4Re/uCNsFzawLVOE888dBJrbqPHMbc9OYkjvRpl&#10;1K25g+srHB8bZR5HOd61MScfwtFvWR0yS+zimUYL/WFyTHrD0E2NzjjFtYRSEUcR3SljbW5iEGt3&#10;eqYbvwzyGLwU131XeCTvuesXw/LAE4gVjk+jfzpPYwnQ2kWQI1g7gR3KADQSPo11q4lxLCbQoRNL&#10;JTkPYylHjn4C/F10zHYHEmPefg/HytVvQvea1M1SE3ozmMK6n+JizOoG+jwrR0Fy7re0jnhmcRVj&#10;YHWtuzYqc5oK7ajMZSVOkWPZJV6Rdz8dZ4aC8ihyXMnfnpzF3oHDGE5jECdzJPnc4lhs0N4mk7AP&#10;RgLPknce4vsMxtsJHu0ZIMl5op/iAOC6Vn+cot8nrpF7y1GEUketxxnLtQ4dhstSjseX3+R4hJXJ&#10;48ukHRqvF5/tc+00yXl1muucAXweDyfHzSaz+G5kDL7Z5HH4mQHY9hT/npzE+BngezCT79OOHoGN&#10;Sd4j7tTR9EDxQrQoIpNHqbd5TFWT8+Xtdei8xndcagYyGuLaQnTEXweWi2OzPA3vPhwHuqyrsC3p&#10;BNqjKlwvc2DjXR8ycTzMHSoW1sGbFnS3ZfO8xA62tiCjyVHIoMDjzRbP43Nrmsf6FdA/M1OYO6QY&#10;p+wV0Z6DY4zTREUYEwZwuY6nc053i7blahm/ffAMjtUcZ4ytc82hyPnOwlUcrfjuDRwnuMmjxT/1&#10;KNZCn32oe4TiKN+jylpVm/2j8WhYL431FE9HHep7sHujWRyfrVj4+63Xvx+Wa6vog9nDqGOAkzy+&#10;TJaxlouIAXc4X5RjfZ98EEc8Xn8f8v/B698Ly0YKstm20X45FljZ7crMttGHuTm8SzDn4G/+1ufg&#10;9/dzvqkqkNFug8dQl1Aa1L9UAv01vA8xexohRoh33kZ9FlWM/2NP4AjUbBM+yK+jPSmuF915E0ep&#10;nl+DTHY4R9pNQHfmxvCsRx7nkbBT3XWPXAX6rTaxDrm9ifrf2IUurzUgwweOYlwkqvBxc6PwNy5j&#10;9qoBHcrzeEBzpPuM4QzmH/oWZPD278N3VT3019Qh3KtV4ztFxgkej/f2Krh3uwzZP3AEPltl/wZ4&#10;603cc4nrR9/4/JfCcmsLOmqkMK957BnEYakkxv2Hb+Do95UNtHt4HvHKyDh0ZF8OzwwwRDNTa6EP&#10;tTHEh6OziGk9vjeuriJu3qrDPjTb8GWNCvQo7UE21Q1cv7uG692eYyc3NtHXZTFc9A8a7WpVjqHl&#10;fovjJ6GPJ46hfUcOQy81Df5xrwJ9dGwxBJ2+3UAsfXsRsdvHN6E/xTr0/7EnIYszn8F1be6jqFfR&#10;P44F3ZEjiMV3tGzoUgCNhtiU93QyEVYhCyd6OYDr+vdyiC9PNDEWKinIyKnzwg4+/I2Pw3LpHJ67&#10;q0Lv23k+i3JNOLiXRxtEd9qx4/hb1rIcG3bO7zmSO8FJq8X1LamfxBAJHnPcv5YgkOtl/mbQX+op&#10;/G6ba6MBnnoJMd3f/mvfDMurVxH/V+TdlANjkZjAPZ/kfO31/xp24I3ziF13B6BnIwmMSa1n/8sY&#10;58qH5/CufYAvulSus7j0i7KvRBarUryHTj9iUi8t6kRtr/v+6NXXUe8Xvvr1sPzaN/DOT29iLLrc&#10;f3DoAI4QrtPe7ljwBY4BW5Okfg3waPFmqxvrydq5SsXRaDNaNbR9Yxl61aphDI5Po//e+xCyWqUj&#10;ynB9w+N+BTuBumQm8ewA+2Yxn1r9EG396DsYt+YTmEsMyvuvLMcoVcAtYZwXDDx7aRFzrdEMZH+M&#10;+0oCXOBRw+Uy4luV48KTiSH1sMV624zNHR65n+TSwvRJ/M/kQZTZHMZEgAyPJW/voK1XP8D8vlzH&#10;vfbNYB42lMNvVcZ0usT7nDtIPC3hZ9OAfgbwKL+6B1kpWdQ3keW9+H47xdgizT1Q6Q3E/6VFfO9w&#10;8qcN4ndy7Pxohg3tIJGCD2I1YsSIESNGjBgxYsSIESNGjBgxYsSIESNGjBgxYsSIESNGjBgxYsSI&#10;ESNGjJ8d1HfP/ZNwG51kRQjDmmRtCFOB7ChtM7Nkq4Rdk7ur2E09Po7dfLIh9tI57C7M2t0dcoqH&#10;HXKSmSi7VqNdqpLNwmf1M6tFmbOk9pK/78WsVuVOUMnWTpCVQdol2SqGsG7VcX0/s1qdcomY1ard&#10;XcUGs5vTI9g5Xmtx12oD9RnizlefuyWF9cCy0P4m2ZyEWU3n7kPZ0RhAMmMaDTy3n1lNYyaMtEtk&#10;Kb8ThjWB7ADu3RnscDextDFBZhTdhOwki7vF6zxhQ2J/qZSR7NKVuqaFPY27cwMUyDol2U4pA98d&#10;5w7g9AwyRT5ex+7c67ehX/Vd7DbWudM0x6ycVhM7altt6kYAtjmXQ0Zchlna9TbqtVeE7hpkhBjK&#10;UG8GsOuzXMKu93YbOjFEFgcmGQDMcBHWOdkZn/RQnn4A2TbGLPp2sYRd+EaWfctd3qawDaJQEj2s&#10;ek0+39Mh93wOslu4irH1wWvMctzCM7+0H7vuf/nvgllt7FHsnLdZp/duIMPvDy7/blhmByCHAFky&#10;KiYU9JmMRZ0ZVy7ZjRzu+E2RpUp24+7VseN6mxmK48y+PdrDrJYaQfacPYy+LOTwfN/GM/fasCHC&#10;QOh72AH87f8ZmSjpRWT4/Ad/HZkoD375Pw1LVTkVlgFUlzaBtoOt6egkykoD9dsiS9vNJWQZXL2M&#10;DNI2GQqSkqFFxrjdbWR2BBgoIZshy+z49CFkgG1RRzVmbx5iH0/OIBPLzkMWWw4yGRxmZD/9FDI3&#10;Hnu+aysbSWZKMJNyV4EOtxq4x8o59Fe1yCx7jexZOp49yozFWgn6Zth4xtAUsl3yE9itH2BoHKnE&#10;5Qp+e+32D8OybSILKj+GcZJSkf2UI3vA8VnspE9PPReWi1v4fWntW2F5YD+ypQNkBjC+Rd8VBc90&#10;2EO2gn7RWBpkWnOj/dQY7y5tqONj3GvMTgpgKJBzm4OpzUzjpIGMo4wBPdE8jCOH2Q6G0GuRWY2q&#10;H1yIQpMPOpeQ4UE+oetRykXUO5nCPYeHkO3kcTe+T38jWR8a+1WT9ok5ZlUCtD3ogDCLNdtyEcbe&#10;lSsYzwezaOfkQWSWf7wLnb55DZm9B1TU7dRRjCdlpJsRd/42shvuXEeG0nOPIpt4dBD6oSbpL1hf&#10;j0xekkBzqwnmCMfD74d0ZnuYYMgJoDPrxmemmEo5K1FmC//GIzpCgVB9Gtw2s1UWt2FDSxVkQyd0&#10;Cr+DbB5ZELqJiqkG+sFTcU2UXEt7rUo7mA3tmvRZLvQsyR5Om/J3tz2qgjHkkw1BMqqD//uTQQTQ&#10;gegNFaOfUU38t0/bLqxm1Rb6vmWQqUBH/+oK/Eqq5zYJ3iOhHQvLlP9sWIqshDFJ45iV8KvzTfiv&#10;sPRoPsZglN3Zo8M/T4iMoqwnojf2CXDf7/m5kNiE4KUW295owQ7VyBhjtTFmDWYsD0icSRaeXA4+&#10;LsGsao83762DyPl+9ZcM8G5/ABHrI2MT0fV79Yc0Kbo1M3uqVfgkia3Taei/Rma4TwI6262r3LmL&#10;SIc57l1m3VVt+EGZc+RNykZD6TLW0wz+Pvy3Ywfpk6Msvg6EWcxmHJxMwsYLC7NAk+x5MhBKeFy1&#10;YSeWN8nyWkccYPaM6dU7sD8PfQqZxePD8NcZxs1t9r0kSRkJyEznPEdGtxBCSvd0vwlkhOfdn1kN&#10;smq3UaqMnz3GOy7jftEZyVzsVXmZQ3hkgpZ5h8S0CTKrtYURmWzZqRT8jkcZi42yWSdP5gP3YFYT&#10;SPtkfqKnIaOBIcT9Tz0H2SbSmFN57CfJ+hRmNYmFA/Szx8k8Zni4m8l+L9xvfP15RX97bGFUZDx9&#10;L8jYFDaXxU1kNQ5wTjREexXNl2XMUWSiVsLEZvQYG5kPSn9I/WSuKt9HDNjMwmtzLpEgu1izAX0t&#10;8/pIXzsYJ2uDDGuH1RNWM2GGksFWYdZ6Og/9EUKzTmXCokQWtzdeAUNIgJtXYBP2mJVa5m+alFmS&#10;mYka5/ltMnhonCu5HPBqGuPK0fDsp57uss9+9SvITh3MhwU5ETq/YfUt1i9JxrT76W61jDmIrNvk&#10;hz45Bro2AfeQUmy+jCNBtO5C9H9/L0i9pKyT/brJtZHBQYxvsQdSJ1EoT9iraBs9rvnci93tfrKQ&#10;zwX3u67/717030Oln+g4cJRSYd6jQdYKl3GBzhi3ugdfl2KWfqGAuXCA8h70e30bfccEcaW0g3lm&#10;YxflZAF6s7iHTPkKmS6yA5Dl3CTmhhNkCZ0ex7ha3wa7QAAzg2cND4K9YGMbc7wLFzH/HRrEXOnx&#10;x8DsYZFFyGPGfo4s88JSI+jVCflfOd3AJvN+oYC5QYr+Re5RIfuOyLpQgM0p72I+efMW2R4OdtcS&#10;CiNYq2nbkHOabNLCGNm5WVgI0ZpPu8RvA4VCoaK/qlXcR2MGfYB8ltnY7OLVVcyxS2Ws24kuHjmG&#10;eaVPFrEE10RU+i5x78LCdw8St84l+NKhIRO2IHlmJo35/8x0D+1XB6xap134/bUV6MbaDtbNpgdh&#10;swI0N5Bh7TXwq7fPYY6wTQaF0SnI1CMj2Uwe2fkvPov5/Wuv/X5YCjv1+Ch0oV7D/DLANhnRGib6&#10;w2KAtbeL3xTJeJs9jPUAawv29tE0nj09B5v/L18Gk/3wNBgwDjzYtZVNG8/bu/DdsFRq6MPGAOa3&#10;88OQXZYMXhc/RNzmW4jXKg3o5ZPPYq576pEzYSmsg8tkHQiQZ7b8yhLG74H9YOj69CnMtb/zrf8x&#10;LG8sgv1h6hDGz4MnMJc6fhSMGIMDsMN1MpL++E3MlwMMcU10bh8YSsZGMX4XyW7ULGP83F7AOGiR&#10;oeCLT4PZJ1PHGtDWGlnCmtAB3aQz6aDShl/3uCZba6I+++c+FZYHp1HPBO1sswy9sVzU12QGvaVA&#10;lq6KMTo61F17a1noh9feAePdwjJ0t8a1m+efxLrd6UOQXaUM2W5yvSyXR99nTXy+vYr27PacmnHm&#10;sSfDss55yuvf/+2w3NuAjUwX0K7RQ7Czeg6/PT4Pxvgpsp/aHMOJIbTjjQ/eDcvNTdwnwMETYFSw&#10;yFzx6AG01YtondAPSYS/nVhcbCPqX6lgfDkN9E96AGwoiRzsdQCDazl+G22/dgFsFR/dhD3e9yjG&#10;3pFZ+It2Hf0htlRiK532rcvyLpahUx1+JwzOwqQgU5vIdPPvftiyTkbDpXNtxOW8IATfn9x8D/2x&#10;dg4sLuUybkpyOmUgj3WxnQ3ossZ3DKU6xty127LGA/3zhNmDc5YQNJxtjgN5xyFxirDLCpO4xFDi&#10;o4QlbLfcHecBeuMAjfMqg6X4JrHLbcYBRoLvDiLWtrCIIIwg8v5JjRZJuvdsUr5Sf1krkL41+uI1&#10;h++HpPQYd6pcJ/N4XQBpk5zuI8wdci9heucyf2e+D31MkxFG6iSsrTJPMKnrWTI1BkhkUF85GUhY&#10;2ATSntFR6ICsLQwOYsyOk3nx2c+DxSpinut5JyInCXnUPWGRE+beSgn1rZL50nNgW67fgW23OT6O&#10;ncK8YXQCawmO3/VhIzqe55Ih0eUataqhrZ4CP6L6WDfz25i7NvjusNGGf/EVxF1Nsgpeu9RljCmM&#10;YH319MOwKaIf26t851NDe9bI1lTl2ojLeH5yBv7yGJnicpxrkIAlhGrhtxurYOJ5/wYY39wh+JeH&#10;TsAOj1AX3vvwvbB87TJ8mbIN+1WlPRucAtPU3/5b/7uwHBV710H0WOpypYJ4aq1Cv9/E+5OpOdjS&#10;4TT8f16BLbx0HmvZb77747B87Onnw/Kh04+EZYgGbP7186jnJb7P0gags8PT0J+pEdTz/I+x/l0U&#10;dtks+r5Yh+1XKbO8AhkGsJocnwXoh0nmur/01V8Jy2mylvou9GmnAj1TfejRSAKy9RrQ8WQO8UB5&#10;B++uArz2PdjId29DN8cfxHr84TnEW+OT8F3zbE9yB3Hb+Vf/TVieuwrbOkyG/7ERtCuVh3zcDAdz&#10;B/v4vsfnZ8tnoWcXFskO1oSPPnUS/oSvK5VTD+Bd4se3oANtxg37hiFrYSgMMGhAN9VNtOeN76Kv&#10;E2mym5IZqso4rV0GY1rTwT1nDmIcHTiEWKRRwfff/c3/V1gGELYihbHR3AOIwx59BO9ZhRnR5fu7&#10;nU3K7DrG3sAcxtnsMchjNI32eTbGaoAM36O0abM3efJAtQm52lXEBm4Z41g14dc1viMweSpLdR2+&#10;YPECvh8ks6zaMzg3tnDPBtcM27RnJIjv2DX019wBjJMXv8T3MiOQ//IK2pcia3uthvu8905Xzz46&#10;B/tjc+2jzXilauPaAm3J6V+ED5sk23aG77u8FioTvb8XxiWeeBFATIDP+ptceKHb7Fhb3EvmSrI2&#10;LXs4fNpjj+/xa1LHna6f/M4/fj8sq2vQuSaZuEqMORJR++iTOYcTNyjxQVL8KSvX4ikaAVpcw5Sn&#10;Rn6T/k+Y1e63VhB9Th+s0Tf7lEctzXZ38Ov/e7yfPzSFeH+ZLP71BPollYBu5CfR11M+2vuv/94/&#10;Ccs7RdTJISNpntbX4V6QAKNjsKuz3FcxOYGBnWU97RKe0eJJA7JuVue6S9rF92XGB8MqdMTaxhgO&#10;UOJ63V/7G38rLGc4j0nTHm1uoT37D8JX1VtcR2uA8VJNoM89+tck15fNFPorgMn32D4Z4Jv0rUkD&#10;9lV1YadvXaX/hropZZ5aePUGmMzqWdwzkYGOpx20x1dhtwPMHkM9q3dw7Y//OfqlfIDM7vOw5Q2y&#10;BSZTEJpKWVkNxOZJyurLz3wtLBdv0p928M7bmGdsrKO+GvtD4jGfcaTr0xBA/IpPuv06Ty/UeCLJ&#10;IPs5Tba3ACnOe08cgX/YIhP/4kXY0Pl98I8jXDdy+F7Zl/ct0XofBxBhmeivAEYaz3BMCFzl402y&#10;BJucu2YY38tJiEXKtrGD9mWziAeMYXw/NIG/U9E+gc645qleUqsYMWLEiBEjRowYMWLEiBEjRowY&#10;MWLEiBEjRowYMWLEiBEjRowYMWLEiBHjZwb1x2f/J2xpY0YfE/SjDAqbWQ3CBNEk24YwxFR3sGvP&#10;drCDvsRsl5uXsbMxUe/u+DMT2HkpzGqSaaFx151kvsgu1Wh3K7+PdvxxV67QuzS52/APY1YzuVNZ&#10;Ev3ZzIhZTdjAvDpKYeUSZjU527/NjIEAKe6ilTP2K2Qq8Or4TT+zmsuHSuaJxQy/PLOkJJtHdlkG&#10;EJlIe1wb8i3w7HCfMuhnVpPSY0aMIMqU6XmGMKup7NNkErs2U9w97/DeTbI5SLaqzX60mWXk87oK&#10;zzVOcudtSraHdlBgH5ncDT1ABrsHHsXZ9OvMfD97Hrvz7TqeIe0rtSCHIbKlGcxmqUulOnDb+I1k&#10;7uQHIV9h4NtlxrLGbK2BJHRAzeC6loU6ONxtncvje8n8DxCdfy20K9SvGRf69uKzOIt/9tM4n/rV&#10;i2AHq+5il3iT7XF86I6Wg4w8Df0bgjvCh5LQK5IXKstL+O3v/PN3wrLQwLN/5Utg/3nw0c+E5eHP&#10;IEPJyeKH791ANsW3fvAPw3I01z0TfigNmenc6ep53K1NuRocuxpHjrAKuWTRkB3ZahJjurYAGftb&#10;3X7xLNyDpEYdPYPsHJ4jvVPFrm3Xx28PP4Rd0ycKyJ7INpEhc/JFtGeVO5vvnMd9A0wlIO9GApkT&#10;5y9Dj/wtZOxlarj3RB73MNLQx+0GMmU0A33uNHDvSxcxRodsZI2EIHvR5GeQ7auNIxNm5yZ2Yqdo&#10;E19gRsmpv/O3w7KlQbZ31lCnPMfbCLNCUiP4XQAriQyRtoYd2JYPnWwXsVN+9Sx1I4Hd+blJtOfW&#10;ErKJjswjc35kGJlJlRLaMTyPupb2MI4CXLiC3d7nmKmsJ5B59PAZZLxoCYwThwxYUwXca3wI3w8M&#10;fTEs2w7qYlnop0zulbAM4CtoT4KMap6CTFGfWWqeh3baPn5rqOgHjVkdDs8ubzGrOmlAljStITzJ&#10;UhXmNDJ02cxw99vIVBoykcGjuKivJEU4Lq5PMEtfkiAt7uYPYCYg5ypZz1rMfNtaQ6boxAS+HxvF&#10;s1xmjrQ4XlocJxYz+TuVCosBMkVmTNigADYpFm6tIDtoaRfZNLYK++o0keHz4GFkfW0XMZ5urH87&#10;LHNJjO/5DGQ+O4kxkRuDbgTwfDz34oevhWWWbEAPPUL2NcpfGO4YFigqswvWLWS5OS4yzAoGsj3G&#10;0rA9IbjtXhItxfX4ZJ1ggpuSSUO/5Jx6hxkj11cwdldLsJ2KAR0ZZUZmgJQBvUjJ+ebc8a+QcSxi&#10;gmB2kMYYQjJLhaE04eCZJJRTkmSUSijIlA9g+LBHChmiOr/uK/+46LH9wsoQMVjc+97CDOUp0Kc9&#10;CzbeSSGLxVORVakyu930MW4CJKiTpooMjJQLv6Eys1QhY5r0l4yTKHiK6osLPDLnRokZHfTGGX8Y&#10;7pex9LNAPzNMN5OkD0KpcRdbGNpcq8MHNJqwo03GDLu7sHNFMg8/cBTsBz7jnWwG9kGYZSQTqxdR&#10;7MZ6Sv1ERvJ9l8UM33fbhb/FNgp7Ui/uJ2+JLyOmG7nu3pdH8CSlqQeSyS9QXei0hGo7VYxryWrO&#10;JRDTDaSR+aNwLNLtKFUyzbZb0M9ED8OSIXEtRZAWZrUokw+F9J/j8HMW0tVWG7bVJyPjMhl+A5z7&#10;GJmKnodrjjEj9MwpZHnqHGMRc2Qkf8DmQ0zpx0imXX3sZ1b74esvh6Uwq6UZazcs+B+Dditib2Zc&#10;Kf2rC0ttzzh0GB/7ZAOUWFbqY5AVxRVhshBmNYmvfequI6zc92BW8/n/kvUvKissgMLSXBiGL/70&#10;574clqkcstwcMuUKs5pFduRcFrYpgE4mAmmjzCt/ErPaXzR07QL1i3939awL+U7mlTLfX1tFfHz8&#10;GHQ7Qf0RlnPR6aaNPpc5VYmMUklh4+tgeQmZfHnOVQ8cQDyczyPGEZYK6T+xXwmJOfisxUXYiUlm&#10;EfYyXUrsUBhEHK9SZzWWMp7EKbVp3xKcy4nuJsQHcIy2dhEDB/jtf/WvwvLaAuKvGlkcIgZxG/dq&#10;kx2kM7EJC5WsPA36Bo3xTSIJH+CoXV98/Djmv597EfOX+f2I2XK0TwItGk+oZ8TMSSMp5rpOZoa2&#10;i9hVmFgCiJzFxou+iA7I5/1+8af2mx1I39ZpY1qcM42OIe5PMGPWozOQe/X7vM4nLPF3rx0T3M+X&#10;Ce71m178pN/fBep3i2shKc4f5Qke11J0+UTuTZvpktpWmEECyHyj1cA1r7z6o7AsDMAfHj+MjN7h&#10;AejLqy+DmWGZbM4W1y8efQJsFGODmCMmyDo9OgS/FMAl84XNzNWddcxZb3wMRp/9c4htDx8HE0GT&#10;jGoZstQoko0uf9Mg3BVjMHaVtRFhQBVR0EV1XC/vxRhbiKOFJUynri/dQiy7vQefF+DYw/C5Wah9&#10;R+64NmJWI1zey+fDI+ZHjnOH8YDoCKsaQmXs7bh4rkUWhkpZYjyUQwcgd426O5RG7CEMRLqsV1KV&#10;NV1sZDerW3HQRzJuHGbmX78Ovy9j8vBhzOHSzGIXuybCW1iBzf3hW5jPnXqkO9f71CkwXShc43z/&#10;B2BAv3b+9bDc5djUyJo1PQkWir/8jV8Ky/ffQixyYB7rMrk86tzrX1o1ZJd/8DYYUp5kbHT9ImKn&#10;s9eR6W7Rf1doB0anwSqy7+DTYXn9x78TlvU9+KOdendtt9nG/4tef+UlzOeLG/AT5ToE3a6if25c&#10;wXzRJbOFRlbWb/7N/01YapyYLtzCOsh4horYQYtzoDtrsO0tF8weX/wy5rc3P8aayftvgQH3+EnM&#10;E5996UthKTGTwXlmo8n7NLq6PMSTNaQrZT322g8gg22uEzdNjBdha3n2ya+GpQzFFn3CahnjZSKP&#10;uXiAegt6sVOEjAqMr4YKsBWy7qBx7Hpce5BpgK+hTqqwztEO+klSsXTQ4Hj/4ff+eVguXAdrY70A&#10;v/1LXwB76JEp6LCzQ99Av5kboo/KQWblPfjg998B03+A7D7o6Drjja0lrIHsG6Zf4fpFmz54iuwC&#10;Ezr8aWEUfb2yDubBxQUyMFwD+wFJn0LMk7X1wChY52YPYTzI+oQmwSzHt8c5RbTOQdlpZCbqGJmw&#10;cHrYnjUOHp22YfMO+u7dcxg/xiT6et8YbL/OWOPgQbC0ZWgHZH4pLGp/GCLmV14rv4mY0qmIn7wX&#10;fufTrhkyz+mgeB3j+8abiJWKyxh7DRe2pMg4ZGkN+ue2cG+dvqtUhi5s8t2BIuwoXIQTuxhAWLST&#10;9KFSS7GR8q5H+kdsqTBKy7sEh3OST8YcHT1ifCin+khsFPkJObmDjJcu42G5hUFmCYG8L+sNoaRN&#10;VhTT4Z5S9sdhUko4I/WW045kvibtC6CTndggI5ncU07FkfbIOzZ5X5aRU3EoB7nOtfEMmVfKO5YA&#10;Om16VE++e4rexyRQh7ERDDKTJyfkyeKcOoDx9fgLWFffxxceSWEZ6eDmGuzYnoVnjOVhj7O4tVKs&#10;YB3WbCE2chuow9QcfF92EHX0Peirr2FttVTvsp5lUrCNskatKvChagK20uLa58Yq1utXVjBmq3Ww&#10;UCVGMFbzPPlhl6dX2NVu50+SITVZQDum5mFHk5wjNMpo0MpHWL9bugp7t6xjvNeHIcNvvPCFsHx4&#10;GrYqmmB3IOwyixfxTuDaNbT54SfBMjlAprHqHcSA186SsYzMXdsJ9K1Ouzx1hHOU5385LAfIfh5g&#10;aw31tHz4NZOMe7vn8Y5qYg6yPPkQfHWWfmPrNp798ms47afMMfni1/9mWM71zOH1BvzB9g20Z28X&#10;upDk+9cG7ZHPeVU6ifrlyIwpaz1NvtcT/TM5/wzQEoYr8dfsstQ0/WMLH1h81yvxtMu1KZ3vooXp&#10;Mj+Kfkl53fdHdz54Oywv8ISkdgb1HJ5EOTBBNqQxxETDPIGgtI3YaWsHttVnHPPEQ4jZnQp0+KN3&#10;oI8BktRZbRzjxCmj7bL21lLwm0fOwM9oGtqxW8XnPmPZ3CjjBIhaGSRDZoAhru+X7qCeq1egq5OT&#10;OHForwnZ1WmvknyvvG8fxlmpAT3d3uEaQpsMba/9ZlgGaKmQTdFCXyZ52tXoJOR7aBr1sTegu6tL&#10;eB+xuIt+OHoG60pHHwSboFdB+1e3Mf4DtBS+V0kgPm66qE+CJ+/kyYwuayKGCx0QfUuR7Sntob2X&#10;30HcWdugzrQw1gM0uIa5V4K+5Mma/cBpsEcfPAJ5VxuoQ5ZrKHIyx8oi2HM/eB9xy62biGfkpJUA&#10;LgMQmasK3VlbTmfg2segMEcdQ70PnYJscyPUbRfrFwZtf0IWZjrwuZ7ikTlsgOyaQ1m0dTCNa7MZ&#10;yE58VrGMe5bK0DevBbvstHDd9XOMAzr43u+hT9s26tfmSw95fyT7MGpkgpND1mzxpzSJhmz+oD/y&#10;5IiLDuQEMdnvIv5O3g/JyQIC+V4gPlvmvDnuF2lwrUgd78bJ/+D/8l+GpVXEOG6R/bPGsTc4jD6f&#10;PwgdcBcgq3/8n/3TsCw6kINXwD0z9PG+0KN2ICeCFKYx7qfI2jhFW55nPQ3KQmKIUhPPsnzUpdOx&#10;KHhK1cgwfh/gK1/De1+LJz9NTKI+Q2QvbrnwAb4Ke9RqwW7rKp4hsavKuMDn+74WuymA6UEXdY7J&#10;hoL1eMvF3wkd46FMtjm3iXFS3Mb3i+fwrv0KWRHHD2Fd88gUYvp1xtsBHB/+xdlGey5/H2NqZwBr&#10;0w9/Bmtzg4xf6iV8v17EHD2VgQ5/+TnM/e5chN+/ePaNsAywcAv2hkOvE29BBg7HVlveiTLmkXhN&#10;TgWU+FHeV9jsR01OB+sgkcL/P/c5sDEmkpDN9Xexfjk+Cl8sbN8qbUa0V4jvEkSn+choPAWQtqpk&#10;UlN5opWwFmbJNpli33oW7l3UIKsc2Thdfu5ykBpcCzKpdwFafOdx9wiMESNGjBgxYsSIESNGjBgx&#10;YsSIESNGjBgxYsSIESNGjBgxYsSIESNGjBgxfgZQX3/vvwu3tBnMYNFZSua7w2wUgxlwbWZUWdzd&#10;qjnYSW872Pm3WsKu0KvnkXWQbGHXdYAUdxG2LexIFrYyycToz9ztR5RhEv7bAf8WFoJeZrUKM8ZT&#10;zBSRM5Ml20OTHbNpfC+Zbi6zpWXXZ4NMOFJXu4rvA2S4I18v4LllsoKpLfxGmNUcyTRh2qbFZzmU&#10;g7C4SXt6MxUlK6hWQXuk7QMD2JnoMCNGZCel7PyV30fZOuzf3p3BksknWdrCqJZm1rDHay3u+nSZ&#10;WWJzh7YwkImMy3vQAdEphb8LkOc9U5TnLDNM8geQKXb+LM6h315n1moOuz/bZLHZ5bn1Jnd/ZikR&#10;S57VQbuBnZiis4Mj2JUvrIA729idm6AuZJlhoSegqx7bZ3lol8ld4wmyhgXQyephcxzIDthxsjp9&#10;5XlkEc69iPLty8i8TLWQNd2ykE1QrkEeku3Rol4GMFS0fciA/GdnsKO3bCEj4V/+Q2Sj5CzI95FP&#10;PRSW48fA5rJegT5W2K/FKncl17FTPWt0mbx0Mru5BezEnkxi962uQSayY1/leeaOAh32mRJoqZDH&#10;9h7Gx+3XsZPZ2+UO7Q4yPBM5zTOVWy3cw2NmhvRXpYisjuQo7nnkOHZDnz5zJiwzzEC5vYnsiPqd&#10;LgvCgSFkQa3W0NdDKu41MUXmq0k8c3YazHf5MewOb5qQUdlFdsjli9C/P/iH/ywsTze7+vXk02Cw&#10;u8SM2PfeQmbysQT68IHPIKNk5DAyxfwBZEukUrSl3KU+OwaWM487yvdoQwPY2nfCMq1jJ3aihd84&#10;bfwmpyCbRtfxt0NGvKsL2L1eLSPzYlAye5iRYvEZPckRSstFRphvfhiWbRsyK22jvgn2T60JGY3k&#10;oBtHefb11MSnw1JRmcWNqiotB3oWwNHeCkvXg83zVOyczupgIEtwHLd81EVVoDdiQywFupzgzcXO&#10;uVqX9cwgS5uqIJu24UAvWmSXMpiVZvpg+Ej76PuED52vNJDhYDCDOZWE/SaJTQhhUmgzK75tQSZL&#10;S8giHh1n5kIeMqryx6UG+qNOhr5cCnrmOihTzEbIkykvQCoJvb+xwIwyZiDVXJR713BvlZnIA0yx&#10;PjkMfRqbxu/Xybqxu4MsgofGuhnXg9Ng0yrv4p43ryIj6cGHoMMmfZPoaPB/AVoWMhdvttFuuwUZ&#10;Jz2MzYyOLLwALTIklZvMtm2hPR6ZCrI52JSpIehqjrZ1MId+vHodurCy92ZYqmlkCA7mu1l3Q1nI&#10;L8nMHm7o7wC2XBjKxO9pKi4wmJUi7kMyaUxRYmYnGXa3PRkDbAF01517YjCJj/3jwiPTWQAtYmdC&#10;vbueH0ArOvrDsmVDtlXvXFgqJvrHV9Gv8vsE2Z8CGPwspWA8pHxkPfoc75K+YXu4d+cp4b+qAh03&#10;yLarMmXR8/C3zkybu4Fn3S/Gk9ju3wf663C/Z0v2yr261WVsoDEO0dgTNbIgrDED2GCa/cws7Fwy&#10;DTvcJiWQMBYLu1UA0VEpRa9+Wv0S3egCdlyYcwH5f5RCohU9Qm4iJf28zAvkd6rQtxE9YWXnp2ij&#10;yNuknKtkkCm34GcUA/o1SNnkEsjyFGY/h3pXJIud3C+b6tFlMqhJpl+SsZzODP2oHZEIcA+HGfMu&#10;GQuSzBRyeN2VO8hcDLCyAftp7GKMFYaR+XbqIcQDhgmbb+hoh4iKyUYd0BYJ02ckOgq/A2GCajHj&#10;7eXXwCqxuYysqGzErAY/mmDGvDCr2Yz3RXckAz5S5g6EJUBtwn9IPSQzX5jV+pHm58II4PPerrBt&#10;R9n6YpV66iGKxfZF7AaMtQdH4ZOef+kbYZnOwxfYzHSWZ7Zt1FlYOANI3CjPEma1kZFuNuP/ktFk&#10;PwcQVgqZz25twT+IzERFxycxx2hx7lZjJrn0g0EGo+IWxq5k5e0/hHg0wOYmxzcxM43vhO1QdPMT&#10;NodoUp92SvBlU4OM75hJG6Aqg4w+Z8BAqZHFMRrwMrcO/+1A1FE+YaqjFgUCXf1a3UBs8+1v/Zuw&#10;LN1BRqWsjZSp/y0G1QnOlRoms4MZ75tJzNnbHMMJssAGcBhvpHLQ+89/4S+H5eNnkAk+SBYEhTIx&#10;hPIjahC+l6EnzWgy/hQWuACydiB9LmsEMn/vh4wrgfghGcNij2UOHGCPawBLS5DdADOtDx4Eq44w&#10;p0T9w9LmHFFjLOvRJiXYILlvAHmutEfqL5//TGIK2iuH48Igk4/Yzi5bDREFEWwP29nrNn3atK0N&#10;xAwffAAGhSzj25MnMe8dI4vAh29jLnVjFXM9cxixyMQsxqxtox+yJv3TUbBVBVDJVHnuDuaVOxvw&#10;ZZOU4amjiG1Nsp3IeBd70dGo8F9XmJdoe3shMULEPk/9Elsvemewnxz6BI32wBcdj1hCUN64gTl8&#10;gBbb8cBx6FO0riVUwxRwpKv9/SOfh/8Gn38SwpIXMQmRTcdn1nORDBerzNpuN/H5wXnM+4W9qlO7&#10;8N8q16VctidLGQdIUDZif8Qura3h3iKzcbI9CWzq4cVbGGc3rmJutEWb9fyLiE0CHDqIbPIEHqUU&#10;74BJ5co5MHGvkO2h0oZOpwexJve555EpvnYLdu/AHOz4GJk/hEEqwNo66tusYJ579Bjs161lMKi8&#10;/uZvhWWT7G5XVzCvN6cZO+UQ06W5fqPUEU+3i915/iTXHypkDnz882CX2bqDOXazhnGU9eAvzr4L&#10;ljkli3585Bmwon3upa+FZXMb1w/Qp6GXgVfOYW3HJdv03h6+Pfkw5DpbQD+9930wSp15/LmwPHLq&#10;ybB0GOcLA66oZ6/ClcuQRYrs6jKn8KpoczKJZy8ugvnt1iL84QzH9R5PJnDJbD2co54Ku3gHWca1&#10;KY6pSbIFCCMnh2LnHowV6E/36oi5a4z/xwz0OZcLFZqaEDtkPnz7h/84LGv02zNky3vwNOyYmcSa&#10;Qprxe4pup1fuAYR95O1XsM4ZYH4OFzeEHaeAsTY2gHGxcQvx+vVVjM39T6KPTwzjma6B9hRXoCub&#10;V7CGuLKK8TJ5oju+jp2C7uYTWB9KkDlFlgYs2u26DTmnyLIl8b60R+O83qes61yvDSB+LcnTFRqb&#10;WKN99XWcxKGNwYY/9QjW+4a5rtQxYCgl/unxvSGkQ3sh/tDn86NJHz+Xn7ABcgJOowX9FH8q7FuG&#10;HJHRwYU/+L2wvE0WvLaN+lUYv+9y7WphDXJXOTZbPIlnp4xYyaUv0FPwK+I7eiFxhteADogtFzYj&#10;8QXCsivxgMSo0ZyE7Gfye6NHhtEzhG2CA1f8oLwfcukbXM6pDMYtwiYqc602Y6Vo/HcgsY6SwLNs&#10;+j2Jq1zKTuZnUs8ormE7HY5p+b4X0W8YG0nsLDKQ7yWkFv8oTMrS3ig2ZANU0VvqQgA5VUV+o1I3&#10;Ze6X5bU5+j1x78KsppBt/vinngjLxx/E+l95FWuMAc7eQQyw/6HPhmWSNi9hIS7MTOBeUwMcqy76&#10;yZMG8gQGXcNcvl3HaQ0u188C1ApY+6zs4V61EsZcjS5oawdr1OUSYqh8Djo6NYNnzM3gmdVVfO6U&#10;UEeHrFsB1Dz0Yvwg6mlJ38lJDkkwweXIvrPwKmK+6ytoZ3kU7xS+8Jf/aliODON3nor15ADeNubr&#10;5SXI7NZlrO1OHZa1KNRvgq8f1RrWZW9dBftJ1cE6hjGEOHR4Hs80c6jzdhG2NEBNmN4HILPxWdit&#10;TAttFpZzkyzCpXX89tVXwNa6VoRdeOBp+IrCFGIPneu5AexdtD3JOCrFeaQwEzZpwJoyZulkLRX2&#10;y6qjjs0qYg6PdrjXxoitENtXq/GdbmQ7obTCTi8nCtg2bNEAT3yansZ6hsmTu1qVbvyydQUxd72G&#10;dmTI1COhdJm+rcD3lgdGIVNhgspm8DuDbFW5YfjkRpFrQs3umDR0yL3Nd5h6G9foGvo6lcazXMa6&#10;ey3oz1YNc3c5eSydgw+cnsMzUzwlKECOXVReg/67JcqT89y2jTj48gJ8rDoNX2ZVoGd7NvTyhacR&#10;H6gbGO8/fhtxaYCSBZ1t17A22CADVHIQsps7gNiWZL/KXgk636bxPHgM9xYmvNVVMJeKfQ4gJwLo&#10;KdTfyEAXDGEP4rtQVYF88x7mTPUGPi/u4F4tsqVt3YaMrSJ+H53y0IGc/DI9g/aMT6Of8kO0UzwR&#10;xqKObm+jn25eg/1auA27UGkg3k6noCNNnjQWwOE4EF9mcZ1C1udEpXW+27F5glJhFvZr6hhioUmy&#10;Po6M4bpsjrF5BypPfEpznA7nIZtRnnqVT+BZKdbB5hrJHuP7chVjsspql69jrL7yLcwXAtxYgt67&#10;KdTDsWE7dOqs1UQ/Jfl+r8Lx0+TYTNAnmzbu4zOudHvfU3B8eLQFdMWRPaB1jiCfR36UQaGsrxXI&#10;OFrl+/LTL+E9W4C//lf/SlhWedqXTZtdU6EvI+Owc6eOcO70I6z9/sZ/AxbnEt/lCvtjlnML8b8B&#10;ZH9FZgj2aGQS42T/LOL+/eOwT2mKYI9z2a1d6FeLcViG76EGuLbw6JPYYxBgmvttknQg2jD6NEXb&#10;4aSxv8DhO/Us65RUqKv0GR7jUcOAvTNU2LMAqg57ZbmIDz0d+tYkU6XL2FqlDqs+6rK7ieucKvp1&#10;l0uRN5dxv1H6pzGycgbwdlCfFk8hu7UIuV9bQH+ceQl7BnTKfYHvBoo26nbmYey7SHC99er1j8Iy&#10;0xP0lXhig8RdEitpfA+pcU+RTbvVlhiROixrueKzJN5MkQk3QLkCeYsPGh2G7a628BudezVMHXZL&#10;3oHKdCCKP/mB1LWXtVEY6V1h3Ob8UOY+GeqkMPxZnO9XeGKNkOW6pNFLGBgvLcb02Vy3PWYO98ad&#10;YsSIESNGjBgxYsSIESNGjBgxYsSIESNGjBgxYsSIESNGjBgxYsSIESNGjJ8h1Nfe/W/CraBJ2dZN&#10;JgjZxyZMZLKDVLI6LGZNeGRHknNSb28jg+b9N5HhN6xiN2yAaIcez/ePsrl5T3mGlIIoO4TXRTvs&#10;+HeTGQvpXHe3d5k72YVZTX4r7TGZOa0yg6fFDACXu/bTZFwTZrW0ib+tKnZmBkjxnsYgdnNWyJgm&#10;CW3CrNbmjn8mgyp1YUnj9t1sljvnw3876Em7lczWyh52bya4Q1myiduSnsLdmyK7aHckS4HIIUpa&#10;7cD1ZDcxPkwmscsxQSaFqF8ki4g7mmV3Z7onQzxAsYjdo7L72CYbX4A0dxxLOTULZrVt3FJZu4Qd&#10;8WnuwJazyS0yqznMgHd4DrfKDHPXo3A7EGY12ck+OoEd4hbbuUsdTVOvkpSFQbkL61TbxzM07rqW&#10;7MgAusmd2JSZ9MtUHf3yl34BDBHjn8VZ6e/fxDn1WQcMaw0yErk8i73J88wlYzjAboU7+ZnhUq3h&#10;mRs16Oz6dWQmFHzoZKmG3as1Zqt5Ffyd5Jg2TXx+7BR22mpD3WyPqoedyB6zBkbHsRN7dBj945F5&#10;JGKUUyAbR0XHeUyv/fgC2rV1CePfKXZ3Lhc8ZA8kDehRk3Ju+WinZDnozN5OcCe9MYhnzc1ix/XE&#10;MLKpr1xGhtNIXjKYO/dmhmJhGu146FlkXu47gDGaHkA2uqJi13RePRWWhop+WilDNt99Hf219kNk&#10;dT5oY9d+gK/+r/6TsNw4iQys3/hv/4ew/Oox7NY++CJ2WL+9iZ3lc2vIlnyQO6+TGTLH8FxntE5R&#10;Fve6TGSDI6hnTsEOcrMF3TMM7mzXkEmicCd5hRkOLRsZCX4b2TvFEvrDJLuOMIGtrkbWRtndw2/N&#10;AejRgSPo8+lpyNvxYHtuLSOT7N2XoTfjSbTjGy/8UlgOTCBjRmEGaquHKcrSkMFmecgQE9azsQQy&#10;ZrIa7tVUsLPfU7AV3qRVbLL+JrNTOyOHJe4TQFOgX76HetTpF9oG2en4U9vGuEh4YBEYSaLv2xbG&#10;VbWBjIcs2epMvceH6RhDPtlx2hTj4ib6yxjAvRVmVjZb2JVvtZE5JrJUyTCXTkFGCR06n2WGTIBc&#10;Csx1t5dxTZm2ZWUDv60X8awJ9U5YnhjGODhx5tfCsk6GoosbYGqwq9DpUyPQ0wAFMgyK0dtZh65q&#10;FNbQBHSg25NAvQa9/LCKzPPqHmRslyFz3+6Oe4f39ny0UVjkxA4MFDBWRwbxdyGHp2US1HX32bB4&#10;/2MwqzmJs2E5PIQ+CFDII5sgw0wwk+yNkm0r8JlV0GVWQylZBDozMA1marSYhaO3wVIXYDiD7Hlh&#10;laD7+ET2zR8V92ZWw2c+bbjonSSKWswUK7fAetBOgB1R1dAPqgqZS0atxFIBDNY8QybCrI92+ZSN&#10;ZSNry1bBdmoYuKdnQ38cC+M8mYZ/NXTYM41+NoA8r/e5QNfP/fuGxCWCKFO5D9KvXTaxbjt6iNBC&#10;9MesLhm+ahXIsMCsYVXibGYuBRoaQBhkAkj9JGvmfrKSZgjzrc5saIF8r0r2C58VQFjWJDQTEUiS&#10;fbc9Ui98EWWaUQ4+mf8kY1EynQL4tNke02j8Fn6TySHjp83vd3aR5ZxjvDmQhP/RE7CFtstsqgZK&#10;6Q9huQygkRXDkXiM9ksnc51AmIhNxvXCNNPpmLCoWGjPwgZ8gMeMrgDHDyIrrbyIuMuiC5qaQxaw&#10;wsy+BOstMSmfEIlSxq4nGfGRpnX+n3rRIiPHy68hXtxYwjMzzEarM7tQMrNk2mZxvuCR0Ucy4nvj&#10;fWGE0jgPk2xARxhteM+emofoZ1bzRObCrMaMTWE0CCB61MuGFcDlfMVjPxRGkL3+4hfBKJUtUEds&#10;XCexoe3ABqVo3wP0M6uJTP6XyqzWlTmUotKT1S3fZZkBLt8Ju7dGlmlh/1ldB+uMzI/zZN2eGEKc&#10;bPH3ec69Ky7jnw4iBg7qoM4MPptMJNH8nxC1UR3ORWj/VPpolb6vWkddAixXEP9t7iIz9JETYPcd&#10;pG7KXFrYT4XNIkE2Cw6bDkRnUTbIIhxAmEJvfww/uHgWsfXCAuYfa2Q53CJ7mZBpeRrnj8KkyMxe&#10;LiVE9jGAwx+lMvCpWgJrB888Awafr3z5c2FJMpDIdwtLithEYTuNCL048HvXAapknZdxIusP/ZAx&#10;F9mQPh/+h/lR+W5jA/5PoQ0fHkb7UlnEh9IvPueP/SQvAo16WyohzgsgutzPFCfPvp9f/5OgSX/J&#10;abDSIvtJZEO5JpKgzpL4MrK/DH07le/GSAr1xGthLF27hjnc1RuIqQ+fBKvvsQcQD9dWsX5x9TIY&#10;o0aGoHf1FmRdJy2ol8X8wTa7mcotZjWrVfhcVYMOzs9gznRy/vGw7AgRJdd6FOpVjWNTbaPf7qU7&#10;0sRAKgG2djCn2N3DGBWWjbFhzE/0vrEnj7aFZYfBVruHHfDsu5hHHj4BmUySdU7WmoRhTXQ8qlTE&#10;VAzIqPA5YLQePyXaI0NHYj7xrU2yTlllzLElK3pwjPN7A3pZbsBGXV8Hg0SLjES5LBiNA5xk/RO0&#10;v4I2fbQZUUWj/i3ObW/eRFzw0dtvhOUy2TUGpxGj/+qv/aWwDDDEe+hCG8CVh4/fB7vJ7Q/fCctD&#10;p6EDtzfQvsIo4rFHH3okLHN5zu2o4xGRSQfLtzAXzQ1BL3zq4ocfYp5ojkF/ProDHb9xAfP9Ycqq&#10;lYBeDeYRaxzNw8/4rW6/nfnMU2G5ugy5X7mAee3kg4jPJvahvksXECu9+xbm5moW9X3mK1ivOPPE&#10;M2E5lYNPe+91sG3suV3/8vEi6jkzhrlNu4TxkMwh5vvSZzBnWriA3x5/EOtJA2RF2dtDf8g4odtR&#10;Nta6rKNpUosNj8DmO208v00GspTYliJkW1zDGunmHv5ucZ1ycgTPnhjEeF/z0Z8BbBvPn5yALcmm&#10;UX+XDFhczlTsNvpnbQ3rdyUf7AHOIOKzURMy259DbGXbaF+AbbL5Xfno98Myxz588jGw/3QGY1g0&#10;OD9MMH7vnZcEaFpoT53vFj64hhgkwAsPo21p2n5fh5xLZN0xfIy121uQbzMNFsCDM/jdSAb6aHH8&#10;bFVhS5cWMI5mstC3AIePg9nCoU0wUB3FSbM/yC5QWsY6X4PMBekZ6OEAGaNyjDlabej6yjJ9YgfC&#10;nDI2izXNnI7B9PYbGM+NLOT+/GfA1JcRVhSuN/fjbut2N1qM+4V2XnyShNIk7ukaYMbmVhU+V+MF&#10;xgDst8WTCAK8/hv/JCxvv3sxLC0y7+zRX8jJMFtkrxBWMzmZRN6d+JQ1w4KO7WUMIoFPBxb1Q1gB&#10;JS6R9gjprEppRKcGybsPXq+xfRLfJISFugOJHeS3wrqWSnF9ibps0z5LrKSxEsJe02L/tmkke7y+&#10;4rKR8n5IIMsNErMJuYbEGFKKkLQk6t2Ndyi8HtwvFpLPNb7bEL8psZWw8oiM+uf/vTF8hicniWwi&#10;RlLG4jIfkHc/GtshtjFDezB8AGvCzz8B3550u2u81zYxXo8/9dWwVOlf0g5ip+QQ5o2cNnb6D6XL&#10;hdo9xr6FEdTVULAuqzkY/wGqTXy2sYxnuS20RyPrZLkCuyvtnJhCnCVLtztN2JC5MazR76wg7rEs&#10;xEEBpg7g+akC7OgOGUZLm9CnsUEwqw0ehL65NdiMygrsrZnHPCc7SaZigRipDpoV2LiqhXt3BB8W&#10;qQxspteEbg6KXSZTZI0xba3GvjYh42Id432nhLr0zikcLkCUyaDSph4NDyIOee5RyELY0d565ZWw&#10;vHoT9sKmruQLqJucauIYrHsHBpld0j7bwfcnTb4L1E12NteialU8K8FxIiyW9SruaZH5y2BcEIJz&#10;Tp/rWDKe3RruYci6MteuLfpqQZo23yBrTZMxq6zLBNBoE2VuKuZWxliNdrqh4hku3+2MD8LuPnkG&#10;5QhpxD66AZ0oVlG3qZGuD9MY32/vQadTk7jmU2fQH809jK3tXTxjT+awZFwrDKEfNL4vnxrFs7Np&#10;9FMAWaYcSOCeG3cQB7SrWJO+eR36ssTTJmyelrW2ifht/8OQ2S9+CT5u1MLa284qdCOEDz0//wbG&#10;0k4RMbaspxamEfsM7oPtcFX65CrGdcvCuG8bsMDlBmKoPNmcAqRVxKDiW136eZ+nLqU01DPNOVR5&#10;ATpy6RLG9Q5fYtdKeFZOwRgf4HibO4C4IMDRB/D/TQ1yr1Yw9ibGEbtubKJffvD9V8PyziLao/HU&#10;E5+zE2Egsuk0ZJ0mgPguseXCFpiQ+RT136eOi/9sCzsb5yLZMY7JCTx74gT6L8CBU5D30QchV9GP&#10;qQzqZfJUDIvM/BUyqZW4hlMjG7XvQvbF9xAj/c4/wrueAKtFxME1tkeVNWa2Kym2guvDwkAo40vl&#10;WrzWw6AYoC2BQgd1euY09UlsW+Tvwn+7kPcxAvGH8uwEHVAzj/v9r//Bfx6WAc4cAUNlcQ3voNer&#10;KI08ZDF/CPr38AzG0+/89zhl6wffwfvhhg+fYXEdLYrLenwxCUej9brBAuKxqRn4x4NHEP+P87SC&#10;1jZse2mV44a2NjmIG339Fz8floOMfwIMT0KHP7iEdbH8GGzH/DzsmK7ATzqe2FeuMVKHE2TZ8vgO&#10;16buJnhdAI+Pk3V9OZ3QFnZg2kiPMZQTncSBv+VkiGEfPnrxOvTv0gLtYbY7/o/uwxpInv5guQjb&#10;USujfgkyim5tQla7ZP1W89C/A3yv+uNXficszXH0Zz6B3wVwGS+KrZexKXGwrCHowpbH2Mnje3Fd&#10;h+1xbYyvbAa2PtnD2tiuo74uT7BSuCZrpTHGPAaUsp5qyDtR2hR5nyS671K2SX4eQN4BCB2o+Duf&#10;fZ1UUc+kyjiLz2oWYVvEDjTq6B+PJ0MMTuN6OwffHcDPQt6oXYwYMWLEiBEjRowYMWLEiBEjRowY&#10;MWLEiBEjRowYMWLEiBEjRowYMWLEiPEzhPr6e/9tuF0ulcAubSaEKJLt5Et2B7Pn5fzfNhkJPO6w&#10;c1TsmFtn5sL7byAjK9vu7sQ0uCtSZWZiN2MXn8suQ78vg7efFUTjTj+FWSHCrJZhtniAcgW7bCOG&#10;BV7rcZdtUrK1yawm2TrCrCYZNC0Xn0s2SIv3DSDnsmo5fLfHTEuTGaGjA9i1KZkzPmVXJUuaymyc&#10;3AB2vUq7VUnh7EB2SpdLzBLgrm85998lk5TsBBbZyt+9Z3IHkEyZu8CUdslsN5j6beiQjcBnRpxk&#10;DaXY/iGycEmW/u4udkLarIOw1gQQZi7J5Enz3OOdCvRIZ2aowUwkjTu0HVyu+MxUsnkutWTfe5JK&#10;04HDDDdhVhufwm5i2WW7vYWd/mnZL8175pk1YTOTnkk7ii6ZFz39EmXmU2d16vB8A+xGzz+HTPjj&#10;v4yswo9uY/f07Rv/NiybDrLyrQYatlvCfXZbXf2q7EEmSQu6WFpGhpucHZxL45lOE3pnO2hPQkX2&#10;gaSYWWRaS6uQ5fQUdgLnj3fHSyMPecrYcjne82m0ZyCPDD+FGRYu2c9SGepwCv1lChOQjeyKjVI3&#10;85JHwStOldk3ZCKpttFPlz5AvTcW0d4CM3qEcWUki/LYCejb6CHUf6cnm8DiTv0EdxNXdyGDlood&#10;/+kx7EQ++SAyLk8eQkZzOg2Zmsw4LdawS/pf/I+/GZbNm13Ws7mTyGqyj6Dc+hgZI/NkGJx7FNkG&#10;Q2T2ODXETORBZkFl8CzPRbubbdR1uw7GqADZAvvDx1hSDOwE150nwnLQ/FRYdloa/rtS4xnvJna5&#10;mwqyuBMm7l3awzOTZNeTc/cDbO9ARneWoEe1BmQ4OoFrpiahV2MT6K8Sd+FffAt1yjMj5YlHfzUs&#10;R8aR9eZKum4HTQ9jzlaQ0bJKRq4RFfoxNQC515g14XIneY5jtEmmK8mm0FXqrjisAB7ssOpDZ+U8&#10;bUtBtoDjQ0882nSxS4XE82GZaIPBy+XAN5N4tpB0BFA16L3KZ9k0CRtNZAE1DWQTNR3Ya4u77xUX&#10;7ZSkD2HSkP4wTdQlm4HOBNBVjLk7t1Bv24EO79EubO0i6+ZBZgc9cYDsG4ehI7fpwxdXwEJgryCD&#10;/qkD0NsAmSkwQOrUI4/+okEGPpc7+S0FPstxkbFc2WN2QRv6ZjXQTt9CKbvyA1gO9MBqoz6ai77U&#10;RHgkRhwooC+zg2K/yQjhIsNkiWfImzr6cyjT1a/CMOxmPot+yaTRHk2ya6hHwmDli+1nVoHPsahG&#10;7FTQ/Rqz8DIeGBoDjGehLyqZxCQLWH75x4Xbk3erMdNAjXgX0R5fGLnIEFH3MWbLTcjGTZJFQMPn&#10;4p80HzoiMVQAVYWO5lRk+uS8L4ZlW0NGqa0gs8TxwcKRVtFeRcH1tgUb6Wv4vME4LKd3bYvEeBJL&#10;dDN8pQQk9uvUCv/+SYX5h6BXNwPcL+s4OlhfOjiA1FMyWXirKG6WNEOBinsIG0fEMCX9KPp5V4Nx&#10;U4eZYN0snLuvlapEkuMtJOO/K2nW9R6QbLqu8uK3wvoj2enC4Nm9Dp+71E/bxbh3lK6/9zT4HteD&#10;Xmgt2C9fR/xRLOP7Vhu2ZX4K4z1r8Dq21yOrrsa6SVyp9+iZhJgeM6sSCXwXZbyxzx3GdibZTZj4&#10;FzjMEEUHMdbmHuycQ1sb4NR+ZDtv2Mz0IUPJGLOBI9H0SD6AiJhVjHyAx6wwsU0BhFnNYjz7/R+B&#10;WW1zAfFH0qLMPJSSgeWyfRazcmU8mcyO7Eki7GZFMZPaZ+wqck0IHVDUDiBJRgaZK2lkIhA99aMW&#10;StmtR1fv0VZhgvLYjjyZO176EllayehrkWFOnuHQd5tkYAkgfS3PkjmfMKvdPbb+4kJkJPZCdL7X&#10;3sn/RyxU1E6NOiBGRXSyugcfIewHwrhqM3t9cxdxmlDGTJJNPIAwqYn8u/WDHnV1A9/zT4XDvTNf&#10;xgdMOowuuHHno7AMsF0nywFNwWAOwcShCcRACbIGuNRlmuHO2MX/CLsD1VJxOCYbCINCFBhHRbaQ&#10;OvjeO2D0+eBNZAFvl5DJWLLxfYOsNbqOvxXGn+IiXIdjogOV/lGYYducv6RSiIufeApZ55/5zKfD&#10;sjCAWNzhnDZp9NUxwidtv4x/YViTtY1MhlmNjAF7WTP+MEi/9vpR6VO51/+fvf+AluU6zwPRrqrO&#10;8eR4wzk34+IiRwIkIhNEipSoQEuyZXksj0czHnk9e8Yez/K8pwnSGtl6M/PWOIwcJNuSLMmSLZEm&#10;xQyCSARAXOSb87n33JNT5+5Kr6u+76tuHAKSTJlrZi3Xh7XuRvfpqtrhT3vX/r+dJiNxgpmjkVHk&#10;fFJyafAeYvbTPF9M+INsDnqe5P390I8t3o3vyS4oo5drIQ32YaPJuVMd8WIhjzWdErNutZ7kMTv/&#10;varssx+7DfjQKzcwh17cxLz48G3I/N3qYL7lk+ni+D74y0QXvmt9DXOt1XX4sCZ9RoAms88TWei1&#10;x4qMj4OZ4MQ8mKJSjIv744SixmHM00V0yGqRoq4H6DPCYkxbZPao1mArOm20zyDj2/Qo+qoXUIZF&#10;m75vqw45LZF9pJLty9e5N14Oy2oHcn/LreibQhlxin4ZxTcRQxx+r699/p/WO99LIiSbffHG5w6Z&#10;n0zKaEosc5wbCtt1MEVc5DzMI3Px5PjdYRlg/wjWDAYe8m5EAea7a3jtMtaRts4iTkjksdY1dggM&#10;Wle3UccAxQn8bWIY8UqRLBPrN7B24C5hfPYy8/+dC7j3wWNgkM+k0b4u2esyOcj0VrXPPruVgKzN&#10;FrHOYu3wGdcwh0ilILMvvYG+OHUTslpjnNLYQd8cmUN//OyPfDosr58Dy2CArz6He+05RqY3Zl7n&#10;DDB1TMwgdvjSH341LK9d4pw9zwz4e8AknR+F/E1NYF0mR2aWvNt/1ovfxryqbELnZiiLW2Tgvf/R&#10;D4el9LlehQ52Gffv2YN2pGjf19bQx4O2co5McJFv4hDLO3QpupkUnikmwvo61p0MMXQyy36lDVu0&#10;sQPmxQDT42AJmyiCIdwk64evEykoXskUxmvhJtYzFrbB6tDNYs2tkIEfOjYF1qOSKtmD30bbt9ex&#10;BuKQSX1o70Nh6TCjX0xeYj3yGdfLlrz9JphLa1xP7vj9OP/xxzH3TnMdW3HtzTXYs3wF7Tr5GuzD&#10;mTfwHiJ5BGsIt85j7I9NIU7IdGGLGmRmFbNJAJ9+scE4JMN1IY9jyyXDhEG2hJs3IMtXliGP2RLW&#10;Fm87hrWDdBLPatbQzgDyZ5kK6pPmXOnZr34jLDd92MaPfBR2ucBn+rRJilvkNx3qpti4AmjNXe8S&#10;njmJNRuTEnbvndCjUhafWfRugiJa9qYN8rkgtrPV15Pnf/NXwvL8tyA3WybGoZtG3zg0ERT/RDKL&#10;PpAt6VDINRfpMG6QK8nR1gRw+DeXbY78OP28ZCLJ71Osr9jR9PucbD8/D8YJmq9EbGAZPD9i6pSH&#10;YbBq03d1W+hjxT1R+xjE2gP22+PgdSgDaruGzqM3cji51e+jMWcdfCkSMRjvC8ldjJ27fyOWb4vr&#10;Gt/1zm2XX9LHdKZ/35SL/y9wDc7ftbaR4W/1vktrc3onVUrDdx+4A7p62y1gQ9kzyrWHHtY4X5+Y&#10;x1xc9RDbjss+c7meJ1k+9zb8zQ3FUvdDn0o53Nvh+nSAovdKWNpkHivT9kkRnBbXOsnqaGX4/ov2&#10;r1PFuwWdxtSiPd6s4+8B8vTBrgc90ck1JnUuRZu3lIZcGVzvy/JdzjbjuC7HK0nWZm/Atmw3oWy2&#10;yziF/e9oXkJ9trgI0mIM2yVlvN+CrHfI5m5Y+J3ThX2LHFYPZgJjalHvh8i8fdsT6OcK/cyl13DC&#10;yosv/lFYtpJ4ZnkM/WE6iDEKCfhZX1SkPWie3+L7ugIZXiVvbb4H69T4fpV6VbXw+7TsBXVR77Tf&#10;PWfC/5vUD4/3sCnmTcboacbxRhf3zPD9ufraYSxe4rFNnYH4WDYjei/K8agU0GbNIdr0TV3GVJMn&#10;6As+APk69y2conHhEmTANcF0lNZaSw+ZPMbMciEL6SOo395Z3CNFndviezqX62MWWcV6HREW2Sza&#10;V8hiXFN8/xygzJONFs/h3o0V1L/VRtx7YxHxQJNy1EmhvLyC+OVDH0Zs8tlHwJibSuD3CTLGBvB9&#10;xC2vfRssZrUbiNkMsh1evgm9ruyDLg6NQ0ebLbxvElH6UhP3LOfR53mu4QcQA6QvE8/3j5kk4sZM&#10;E/LWXUGfnHsJ7yFurkHu0mT4GqJcHtyH9fFKGb4jW+zry6aYEvkOpNuEnC3dRBzz+kkw27ZJ5Z3k&#10;3KejU4F42pdejMueuwM+rNNF3+h0GfkurVtq3txood1ybR7lTvN6hzamI99V6MdjxRHIz8StmIMe&#10;OQCbPT8DmTC5VrK5jvZuMT5WDJHmnOn4EcRljTNYQ/mdf/AHYRlgo4bntxUMcK+J6mfwvUSSvtYl&#10;a7ljoU/0mkl+U+NsDZzGpv0DYnJVXKaYwJQf1LyYkG9TKf0x27hPYgby+Dd+5X8OywCTjMc2b2CM&#10;l9qYz0zPoS+nJmBD95uIH//p3/31sHzzPHU0i+9NxRYe+iM1cIqIR/kuc418pAiZzHGPzOgs7jE3&#10;DztQoc0Q82ViGDJ7953QswqZpcu5/vret7+K99UvX8S864k/jzW3W4/h2vEEdLUTvVNQDId7WYxf&#10;tK6fcKFHhjOwXsF1I52Q4vE9WIcsgb2ODwudiORQDxR/tQzIk93AOOYd2K+rZ2CjLl5le3sojmN+&#10;PDoB2d1YhZ9zOvhNhrZycwd6tcG9RLNz6KNrp8h8RxZLo0zb63N9podGHWNFtUhYjBGy1OcU9wZY&#10;2izBuYdPv+KLMo/sc/tmoDfdOgOjHjo12D6ji/5skxl5cR19M8z3FUUyd+udgxjWtJdFLPWR/+fJ&#10;OAFqDfSfJqtZrh1qnTjHtQLNe7M6NYcM6ukC5Mji3oEWmSW3HdjUJRcyFWDTg5/oa2uMGDFixIgR&#10;I0aMGDFixIgRI0aMGDFixIgRI0aMGDFixIgRI0aMGDFixIjxfYLxzW+DWS3DnYuWGD24Y9FhFq7H&#10;TNJsCvvblHmc5K7dpo1dn2I5euNlZOuZO9ihGiDDHaXKnFZGhXa8alOwGMbEjPVdu1e5+1XXN5nV&#10;ooyNADs72F2v3abaGasdl3kT3+9mVvN4XnNWWRF8Vp6sToPMauU8doj6Odxjo4odmGJWG2GWucM+&#10;UmbDNrPVk9yZWapgdyH2PfbbGUDZULomw2znPHe6i1lNO6tV+mQmi1gUCGXIDD5D2acRMwGziExm&#10;wItty2H2U5qZPFMTYENwSuir1VUwsrSb2CXp8UxlZQYF6DIT3OSubmUXJJlJ4rL/XbZbGckGWZpa&#10;Le765u5wHR3NRH+AImdyt+3kLM8HZwbc6jIyjrMcF6eOe45VOMbMOGGiUCLFzA2332WJDOuTZNMM&#10;XpMke9mtR7DL+IEf+vNh+do57Lp94cUvh2VnG5kA1jZuwGYlsmJs6cHgefMdZuTMcPfq9DB26m5w&#10;N/hNysaeMcj/Lfuxo7ZyFPK3aiOrYuUt7PhdOYVd7nseuScsA6SOYixbO7jWZMZBh1ksaWaOqA8m&#10;p1GHCjM3qovI1suRgWl2D3bvNitU9h6MBO6dF6NACrtvbe6evs7zpJ/5Ctq7fQZ6MVlBP9z5IPr2&#10;2MO4bnwOdbCZRRUgScYti8wpS5TFxWt4xrWzuFftJvTA4vnzuQrKmdvAWDY883BYnnoJ7FWdC2AZ&#10;CpCkbVG23DgzL2ansDN7wcJ43PUAsr/u/QDYqzzucl+tY8d5NotnJnie82oDWSABCiV8Z3iwN0Uf&#10;fZLPIoPca2O8lNl2s4sM4FoXGZmlLLJTSH7SGzj2VQdyl05hLAJk08jouYJEmMTFS6h/lvU1uMN6&#10;fA/kb+4Q7ESadqFex05uy8Uu75T9sbAcHUXGZgCZoTqV89T13w7LUQuZmEdnkdHaSkOGvQTqUCRT&#10;j6yun8DO+FYNgujz7O4AObIwpuijHF7lWbiHMpIdMhM6fIbbxfilHNS3nMW4JXU+ONl6ApjMzO/S&#10;8DS6eEbbBMNHI4Fsia6DHf3NFv5u0icYLvTItvB9xLCWYSaKTzaxHjp16NDWGjovyZRRn3o0Tkai&#10;6QrqNDuFDCW/gkz4M8vQ+6uXvxSWExnIxIkp/D2ASWa1tLKKmA0txotVsiG0LbTLTsCvO2RHULa0&#10;ywwzj9lqbTLJBWh08LdGE/LTrbMPG7jWTMOGmExpMsh66pLlbLMOv1Ku4PN4GUJdMmGvA4xMQa4K&#10;BTyjmEOZVAzBffnKPLKjrEB8b5JRRcwqXYdxQQv9MWz12ehG84/if3igvovm9OTrz4ZBZrVuG31j&#10;kZ0qzayOXovCf20yWrU82IWGCxYEJwU7YJBxLcmMTNOHLXUGaum4kNFSAhlgwxZYW7Y8sDKaFuyU&#10;70O/c2T6MxLQ84QH1gCPWfrrNWRAjKShowEUo4mlZXdmktiz+iw71BN8/WdC/57vvtlgBnWA9/u7&#10;y+/fqyq6g/727jsGfYtSLAI2457UrgxnXSiGnABibQ16FgU/i3KB2P3Mehvj1O5A94YYV4oducus&#10;3ADZDOxsxH4U/hsAzxTbgT4bfl/XQvACjxnNtg859Q3ocoBmB/JVb8BOlTKQi3wBWV3rDehWo0r7&#10;zJhu/wzkyifdGUm4erYWcZvNuCeXhi0NkOZvDfpSxe9RRZWdTloz02efspldMsK2mcW6sQbZv3kJ&#10;ZYCHbgdDxLka2TaYZTZOVoSUhT4SCYrmNSKt8tiXyujzTPzwT8OstnQZ8WOK/kTZtibnVA5jEc0X&#10;BDECvItZjXMd38VvFUM77OjkLmY16YMyxTVXSpIlSRmO78Ws5kX6jIdoKiBmNWXG5kvIQPzIU58J&#10;y8oYbFKHDJ8esyVdl74wYsDs/f8upi5lkP6nxqzmiY1a82paiD9N+yNbKWHgPLlnjFDqa6YENunn&#10;ry5hTpEuIVY6OopxC6B7RvN8PYP1kdxoTiqWhAYZTJZugLljqIRxHB6CPTt7Eay8AXwXzCklspv7&#10;pGkdG4UvMymzSc5fZFnFbsgu6ukq/sem//cHGMmiOZ5iBv2pC/1ZPIWY6K1XXgrLM2RhXud8WeyT&#10;Yktrk0HGZHwZIM3MQ7FQpsi069r4jZjXbr8P88pHn/hIWO7hnENVimqtzFPad617BFBGtcZhcxN2&#10;WuMwNIS5gsZrN95PngZ//12/IUupSztVp+3P5xHX6NnKaN6pITbf2UF8MzsNn9BnNulfo+fqs/B+&#10;9Rf+NHoh6F4ksIiutSgvDbLq58nGYzGeVnwsG8UE394NWPbg8d453pPJtIkNMg+8fgpsuYUR+OyF&#10;dYzl3B7MmfaSSSrN+WTUDWT+GslSgHuwN8kGUINuXboOWZ2YApvWkUOY96Y5N5d+aP5GcovEZgNr&#10;CDtcLxii/Q5Qob4avFjshQna8NU11MG3MPYTo7hWMfnSEnzu2bPIOB/jesddd2B+E8Ckvr7+KuYl&#10;KVK9zR9GlnOePkwnKYgJL2IiFZMM45f+gPT1Pqj5u0uArYlgk2VeDLYeU/nF/pRgTHRtAWska6uQ&#10;7duOo68DJAuK798bLhn9xLqhdbHIdvJRaQYdazfQx//qc78flgG6w4jfrSGsh83vmQvLPBdkTxyE&#10;jpXZl2+c/HZYnrgVDHAL1xB/TYzhPtevYHyWFzH3CJA/BBt9ZAzyJLaQUomx0RbmcheeBevZm2QX&#10;OMk5XrqOfvjsZ/96WM4fB8vO2jkwsgR444tgCL/Rwrxjz8P3huW9t6P+5g7s6+f+4F+F5fWr0KMK&#10;2Wwm9iNu26gjc75Ff3P0OOY1MyOKHXttu4KY+vg81l3KFIV3TmGtZvgAnn3nQ5gfvnXyN8PSSIBh&#10;4tAhsGqNj0FHVzdgz3wx+/YwNo54uMlTARauYyFmjP08Pow+cQzIWY2sbmkXfVpKQyIbVTAxfvOd&#10;fx+Wm2RgCHDPUcjaKGPwEheG8mJKZezQsFG/hRX6sFWwmLab8F1WFv79yDGsG0ySyTBAhms7LmO2&#10;i+fAvLDMUw1aTdS7w5MUCkOoyxCZJGaGcJ23hrW2YbLuLyz3NW7uBGSxTptZ5cJpnac1dFqow5uv&#10;iX0VuldI0v8Mwz4fO4E1kLtmMG4aDfQwUGvg2u0l6GudbBUnxjEuObJodMm2TyL+RO0abOPKGvpy&#10;/DDkKl9BP6QGjT+b1uFXKRv6/Z1vYB1vzcYYf/wTZPBTBBP5NpYy+rxPv8d69+bY6p3IWy8iflpc&#10;gs49wlhi38H5sOTwJbbI3uSRoaRO5qWtm9Cv8WI/plh/5rfC8uI3yfZDhqeagXFpbqIOHRe65ZMN&#10;RHMO/LUHrtlH7zGi906MQ3tIMX4RSauY38QgI2aIHJmgI1Y0yrym0Sl+jlhpGHsE0Hd6T7E7ZvIZ&#10;JxuUAbFMtdlnLa4bubTHbc5txcwUQO+FuryFxixiVGMdHD2TfkhrkGJBs9l7ilFU90H06497+IzD&#10;dI3Dfk6xz/rrNHym5IviJ/ZUK2JR7d2Lfi9iYeaf9O7N4pytXIaPSLMd6vdhxsB3PQLWxtER3Ofo&#10;PHxJgPQobHyCa+5BbwVop6DfHZ6IYHbZt6SCFXNal6xONRvPTqbgExwyeAdI84QUh3PNTht9FL0j&#10;5MumLum2Gi3IeKPNtQIqs8vvXTKY1wfYT8wU2qq43GL/ZxiXdD2u5bDD02Q1SXENZ6mLmL1F+auQ&#10;XWg8BX8boJnGem9SslnD85P8jVVEPOmQzq3Ad1cmg9R2Er/XqVtdMvR6PmxugyewBEhnMQ8ZIkPs&#10;hx7FKSV7x+EfTr6AudGLz8F3r1cxb8yMwPYbXPe3PJQjJcQo/gDFdYfvIbJc57d0qhTnOq6N+up9&#10;hebDSWpWh+Ppp/DZ5VxW77gDaH5hpVGvLvXE5Hq3TV+reCtFOVLs1+Y4VoqoY4qn5lSjOLN3D92T&#10;9dI6VyaLtrd2MPZF+iwx4I/fhz7edwD+55Uvgtm73YKedMnoW8rDzwQwyWA5koG8jE/iN24Sz8qN&#10;aC0OvsDiSUlJ9S3tl07bylGHs0PsgB4KFp63fgrx4aW3IXc1suanx3DP5RXENRvUix0yLP3ARzGn&#10;ffx2sDxZLvzmmYuoU4B2E7G/mYGPWr+AZ42x/sMVvDep1xH3blTBjljtIiZq0Id1qdsVA3MOK9nX&#10;e4/vPjKcO2Q5P7E3oavNJXxfW8W43TyP9hTIQlXietPEBOpU4Lu5Wh19T0LlEDf4rvzyFfTF1gZ+&#10;4/BkhBbfgxu0Bx2uDzuUdUO2k6eIZbkXoT0gy5EPpX/QXKhA2ZZf1PqqGLgHtCH81+daaZaL2Wmr&#10;/wuX76BqZHiT79UaqNb55D+S9C86PU7fj/KEqzx19uyreC8YoMt3UToVw7ERh6TEIMi9A5qLe1wD&#10;1RqP9ki06dJs2lRDk/kejC7+3+f7kt3MamJllV/cvXYQxQV8Ro7ruJkjsIc/9d/8tbAMUG7CllTX&#10;MH/qlPCObe8ByNvsEK7ZeQ2y+5u/iNjqhgu/aWehb1n2VZfMkQZZxwJ0OOcs0naPlXFNhusTxVHc&#10;a88+zEvmePrc9Aj84ew89GMP38UlGaO/9TrmawG++g/Jfref85SPY87z2R+A/x5Kcq3axTzLZD1T&#10;fOfusLM4iok0GYvbfNcdwKdfc7h2YHPB3uA46ESR3t3xr96R0g43XdTBpc9ucJ6Q9tD+ret9GXjl&#10;ebzDrVNQbNr0rRXOE+mLmqz36F7MhQ6w/cvLuF6n6OysQk5JjhgizzWaIpnFctxbYnG9z7NQPy+J&#10;MkFdi04/oX3ISH/Ye41tyFSAJPduOJxnLTHOtzfwed8ejNNICWNtclNHUu9EKPN6lyBmNVtsgT20&#10;uZfGpG7leULi6CTkSIziBw5g7jM/h1InDTjU6Qzjx+unIetf+ua/CMvtdH8vhJ/Dc/HLGDFixIgR&#10;I0aMGDFixIgRI0aMGDFixIgRI0aMGDFixIgRI0aMGDFixIgR4/sI4yvP/L1wG12KGbj5LHZQCh3u&#10;glaWRI6sWnVtsuPuTu0aXmpgh98r30JmU8Htbyf2mJmQISOKMq497TDnJkfttjWUOkNo96rOGtf1&#10;LX4eZFarVrE7PcmMZO2D7TOrYfehkcVuQzGQvS+zGlmt2jwPNkAph3YkuNN/k2elZ7jbcZSZVMoI&#10;UJa6Mpnz3C0pZjVl0gxCGTpqT54ZlWJW63IzpHZRRyV3Uau92iEc9e3AzmBl2Qhp3juV4a5P7u5u&#10;c0dwkXU4woyxs9w5vrmBHahZjpsyGwZ3ZDaZoZfhTnAxrY1wB+0WmSPUFwX2kdDmdum2dpo3MF7R&#10;luYeTGY9iZlvaha77jvcbbu2gp2mBaZHdKrYATs5gjo0KE8OZT1ZxNjrLOwAWTKkpJimZTCDup3G&#10;eJVSyFptUv43N8FoleKO62kf97w1BRnJcTf/JOUyQHoGu1DN/aj/1BwyD4pl7OCvF/H9M995ISw7&#10;i8heeeCjzIKYgDyuboF9oHoWWQenXkEGUG0vzoEPYEyhvuUqxtYgy1yFGbFbNYxt28Fu2zzHz9nG&#10;PSseZODYJHRwfhyfbwywB3hpyAO7OdFiZkVLTCMUw9Vt9PNLn8dO5btvxW7d2x5C+1ukOjDq+F3W&#10;x7MC1JMYy50M+neSTFZWCjvFTQtlu43xq+1grK9fQqb59bOQv7Ur6Ps2x2dvFrunAxTz/FsZ7Zkf&#10;hv5+6Ph9YenPYFzOcEf29SqYWG6dR9Z3roPxsZuo9/g+ZItYZLsJsLoCdqO9zGQ1crhnlHavnfz8&#10;uNRBplIiBVmoJLlrn7ujbe44z/PMaJ+MJgFazHL00mjjwhrqdeUidjsPF7AT293AWO+fQ11m5qFf&#10;NR8ZJj4zaawqsmBmc38xLAMYKTBeXK3i3m9e/EJYzqRQ7/uOImPWy4HVzGaGadJD1vZWAn25zvPA&#10;ZcfKtL0BaLZ6QNuUsWRSzlyy5yjTT2eodxzcW9mSae/OsMwayL7NpvoZyr4Hudomk1B1i/4gBZ1q&#10;usiedxPQ96YNHTTkQA2M8XYVWcWuhzJNe7G02t8h3+a54CND6OciqttTOozXHmbI7JnGmFpF1HOZ&#10;Gcyby+i7Qhfnf++dQT+kS+jrAKkk2mjQtsnWO8zS2KC/q/qwLT6Z8GTjaz6yQswOskJ8pol2HOhh&#10;gBazVmzu9HcatK9NyGZyBeOUNpj1nYe8dZjlcrMJ3XQzuGdhGPerkGktQKmMexSZqVCgb87QTiur&#10;02WsIUY7Jo4lksyiaJL9pGXjs9ozkUdmfYByClnqno1n+XhElCHyvaLNc+kD1Lbw/0kLZVlZEGRv&#10;avF8/zbZATsWbKVjQD8MsgFaBmTIIntlR8w5PbSZhV5IQH4mcuj3KlkcDItUi8w4y3F8Wm3YxHYd&#10;v8/nwH7gMUutwiyRAKaynyJADxSP6PPuTKX/GNAzdt+7/2zgff/O9LBId3twmRmtZpmMT8T0qnDF&#10;ZLtc6tHu1lHNIrybNA39JzYpUwIW2S1crLhZ1y6uYOy3dxDf7NkP39Fuglmi1cT9AigTsVyEb/WY&#10;JRyRgXxXhRnDMX7xlIXD30mPBpu1tQO7ukQmlVyGvoid1GImdoWyffU8fNYkmVYqJdizkXFkf/ld&#10;2FgNT4F+OIDFOYVNNl9ln2tsfY6lxTjRY4aWR7/YZQPSzNhymrCxb776XFgGOHwY9RgZPhCWuwat&#10;Z0xhgzQ+6pOIWUb4UzCrdam/X3kaDCSLF8HeJGa1FhlHo+x6zjGUDaV2a54g1oEAXcbj3rt4JHpt&#10;5m9SjEWlB/KLGWYdK8M8pew2ZSFKbmm3AbRHzJZiUtQ1FlmnckXYlg9//IfDcjezWiLKeITvEJtC&#10;gN3MamJxHBuDXH0/bMv/I8Gu8jQebLbmyQEc2i8xLey2kbxFwqY9M5VCTihDUQzYtU34nxR1ujCK&#10;OC+AMpQ92cboGby36sU6SK62W4idujuIFSfGoG9GCvq+cAOxcYCRCmxCPgefZKXgp8Xm3WAmosdn&#10;lXOIv9KaI0o2WBWbPZAaYNP1mf0nqbZQ/ajeCWaEJhzo00tf+qOwPPn2y2F5cxmZojZtVJdMRo1u&#10;P0ayUqiHQbtqMHbN8t6OmK7JfjA7D0aYz/zwj4flob2w40z87zMpUk8GfZ7WCHYz3ol5RTIywixb&#10;QTF3ZBdY6vtB7P6NQVsnW6K5uaBnKk7b3EJcmSYTVqn47roE0L2F3Xoe2ZgB+f/TYPC+UXY6v7u+&#10;Cfs7SravKmV0fRU+7tgRzKnFoOoyzqzXEVd+/eU3wjJfQuweYHoG/m6yjLnybAXz+81FsIGUhvD5&#10;jXcg9y6Zbu+5E0zQPhffLi+AbWBoAr59aAiykh1oj0GGuwQZqf0uYryVDTxrZBIsJj71RGwuKepF&#10;t4ZnbJvwPzevQ1eNAaao6QnM0ydHIZOSDpdrbBZZ6RPMhO+Qmvitc5ivdMkId/etqEunDhszNIJ+&#10;CsClpURjG/36yhuvhqXYgQ7MITZNtPHMFOMBn/JFF5ywHNblu0VYZDk9uULpR0oFWY3iLxqPiK2V&#10;sJm5b6bgbxtt1PVbLz4flvtUxx7uOHAb/w/wKXf9eSM+nzmNzPatLdiU/fvR11Oz8Jce45unn/9m&#10;WL5+GkwmAdJ5PN+00aDaMu45koW8PPRhnAJw9AD6+dUXcG2O66pDHNcJZpT/9m//alhmlQXew0OP&#10;PxiW08OYE+TIAiB9N+mULp+HLP/r38E9qkw/n96LPvkvf+bnwjKTxtxk4Vqf2X5qH+r3pX8D1riv&#10;PY215iMfQeyQLUF+Tr8NZq9ODT7iONdfHn3gkbA8c+FplAtgmsqTUXLPvj6DX66JNv/wUz8dlokO&#10;dO/1VzGG3yEzxkMfeSosSwYywhWPzk7heof+pLENm1/Mo08DJMlwkSAT5zbXUYcmafNqkIGzFzD2&#10;315Aew7fgXWK+46AhcbexnXPvPT5sNxJ9v1kzoJe7JvBaQqzM/g8QkbEdht27fpNXFMsQW9KHC9z&#10;G2tBG2RtHj7wqbAcKkB2Qvi4h+FgLeD8G8+F5WITspomA8bls5inrFQxTgbXvx994rGwvPswsvKT&#10;DfTHl8nCF2BqiKwMXKPdIftZif6ysQQ7duo66jt+P2xkl6ef3FzC+OTysKlTExjr4/shG801zKMD&#10;iKG6TTawh44jDknznUI6h+8VWrOreh/pM6jDYn9IKmgdOAlCet3k3/KMh998Hut4V7YhNx98AmsO&#10;I1zv0pwBV/eexbJG27m2Dv8ZQCwmObIfzJBJ6cIl2NvKMGK28gj65Duvg8Vw/yGMwwbnk+cuYA6S&#10;nwVb4JP0PwHcF7Ge9/Q/+b2wfG0Zct4poq921qAnTcY+plic5SfZeR2+t0gy7syQnSYrn9GDGGEK&#10;SciHYrgkY1AxphUYfxbzaHeW8xeTfReNl+LSgfiBQ9arD+SsTUYrvU+J3rNwjp7l3E/vy/rMamGR&#10;aPC67TbGN4AbzYNxj4j1LPw38DKoj9aqohN66MtE79SlLuyOzwYRvffhn/QTtd0SUwfvqfaL+U4x&#10;lFjfjcgX9p9lJNHPaY6VelPvSBjiJoYqiONzGeoPYfC0owNkyLzjLviQW45iXT1AFSFqYoVsh6tc&#10;Q190Gbuyr/Ksf4q+umZjXPROy97G+PgcD0Pr6j106be7CTK8UF8MljbjGKOBe+Vo63MZfN9SXzJI&#10;8RiDDKLawb1TOfSnReZ6r4U+EJl+i8yEWbajU6ONJcXt2jrar1OesmSjC5Al83OXTGItrmWWya6Z&#10;5rqS4+N3UayXRF06bZ7CYtJXsW9tV2ve9Fs9lIbhtz/8sU+G5egExvjMi4jLvvkcbPimGNXybKCB&#10;+ubSsEEm30O7PsYlI4bfHmzOEUpDWvfhmNGmtMn82Oygj9JkgrJ4soejNVCybdpkPRNzdoAk+8Tm&#10;ALhc5y7TFzlFCHGNpxiUM/BdtoPvPTJ33XEnZHf1CvxNcw3tDtDhqRlaS6uyGR6Zb2en0RcPHsY7&#10;AZ/vlS9efi4sjQn09bk34eM6lG2djjKUwTpVgD37cM+75mCfsgU8c9vB2J1bh79sZRA7ZEro9yTn&#10;XVwGS2QKaGfegexkRtCHAVIN6Lt3CW28QGa167RLqT2on8P17fY6dHcxAX/z6CNgp334Vqz3vfYa&#10;TjO6eoHK3oNXQ39WRjAnMOh7Ryfhkw/PYT58/iROrqrWIHfGCMalwzUiK4fOTlInrYHTGTyyg42m&#10;MW9J8V3oudfQrs0NyM/YNPq/RHvgpBAn8GCYRLmCeKzD9xznzyN2XbiJdgdodPDctXWszZaLiJn0&#10;fr/F074idiO+705n0e46/UyedrlBv2/R5wXYvSdAPspjLBoxxXPRwOHcUGyhHh2kS+Zhk2vZ8rMh&#10;+K5A8ZgYoHSIh2IfxSBah7Wp371fhP96lAW7TbuohYwe5IO0JCM/kubcLc2TXZw8+uxW9v+RDOxE&#10;YwtydGoZ43iVpwC22ZcBPDGm0Z/vZlbTHG/3WsJuX6ttCFmucxRvQ1z543/9r4ZlgFINdqq+hvdy&#10;7ijkYnQKffTQCcwlvvp//uuw/Nw/QDxfH4PctSmzJT7az+GhDhmXA3g8lU1McGmu9xVykLOREcx1&#10;xsZRHj8B/fogGTFLFKM9o+jLk99BTHjy6efCMsDVdyDXSc7Hkicgu5/6CZxqcMsw+ipNhmSX76yS&#10;fB+b5LusLpk6Pa4HuHwXF8Cgre61Mvy3zffWOn1J62RaV+ppSvivT37AJlnD0oy52/TpmzZ821Cr&#10;/17/1O9jHL74R1ijWStCFtId1kcyUsa87I578O40nUB8fG0T7y+WllHHzCp+Z+3rz/XGR/FdkR3s&#10;kznN4wlKvoX2ehba0SX7Z4pMcA6ZpIe5rr94DT5gdYWxSg8+WTNt7iXpcl2i1EI5O435+xBPhtFJ&#10;l1n1qeJNzkcV621W8TmA9t8Mcc5w5DbMox54CPKzfx57g3ytjdBkpGgPHNqWOhnhXvom7PblJcyr&#10;28NYZwrQ4FrugNWJESNGjBgxYsSIESNGjBgxYsSIESNGjBgxYsSIESNGjBgxYsSIESNGjBgxvj8w&#10;vvLC/xxum9O5xGnudrSYralMOO0CVyaGwR2OLhlmfGYbVevYHfnst7AT0+L57QHy3DUvgqrdGbnR&#10;LlZ+r12suzNGPGapGNxJ3u5i92GJGRsB6k3uNFa2itpBFjGdBZ3i7tomdyYLyjxXJk0hh927TWY2&#10;BMjnueOS5wI3meWV5G5j7TrsiBmD2F5HZtwIz+j3yF6lTJlox3MPYgNrMIOiwPq6vGWKZ/RHfcOd&#10;i11mIWiHsLJANX7vymzmgOixKbExcDe6rtG9Tfbd8DDapzO5fdWfsuDx806132diKyFpWa9W+GyR&#10;dUfMa+oDnSEfgTu062R5U7bFIHtbivXWrvTRaewOzpWwq3htBf2fpWzYZFYTK49YU1oeri+OcFcr&#10;d3gGkHykefau+r+Twk7ZPT76xqnjZofTyBrYvxdZQ/v2I7MxxbOivWHIbmoMdQiQyuG52pYqEe51&#10;Dgrm1dncpL69jj5JpZAtbY9+JSxrHTCrDWVQ50YNz/jay8j8D9Cs4/mVBHYLWzMY08PHkL157gIy&#10;xxcXsYO3y/73mujL4SIyTW4/jqyQE3PYQdxx+jtk08xqSpIhwSLTWt3GtR2X40EdffnLYHHaP49s&#10;jgNHMY4GM+eSFu5jO30ZkbyLCcYn20FXO/yZjZcvQ28yCdQ3k2AGLDObVm9iF/651zCOL77az4wx&#10;Dehr2UPWz7HDyO6464mHwtKaRXb9Op996fK3wrLUxD0eOo4+zqSx6z6ZQiaMhjdArYFMFyYW9/QE&#10;fZDlmfWic+pIBshc0OwgoySRfS4sutxhLiYJj1kTxsDJ9DbZMiwTWbKX1/Gb8+9gp/hUATLspHGP&#10;dAfP2sdM6/IY7VgGu7x9sjm52/1s8cn8T4Zll2P70tUXw7JQQwbph44hI6szgmzNFs81LzKDZHET&#10;jGWGRbawYWRLdI1+9k3Xw854Zf9ZHKck0x1SPuRnoQo53NnA7voDc7ALCY9MUtzhnzIxjrkkxjWA&#10;3YX+XllC3yQzkN1qE1nPloU65Jg5Vu2gXO3Cf2y2MG7NLchVdRW78lP0M+4A412SGRPKcioxu2mK&#10;mbBpZiodGYYNOTCHDKVvnwaTX7WDjPO9I8ju2sNz6jMFZMaGMJ4Ii4yMCxkSWhimxKaDPnrrzBfD&#10;8sAc7XIW8mmTOc7BMCUsB7v6sxm0L4CZQv+6zFC22ScOy7kisqVyFhns5FdZvH4OevP6JWT6j0+h&#10;Tnn6wAApZmVWDTzLKDCDhOOzdwR+olzAOGzx5g0ySg3TDhQcyGyjg4ynhom+NB1ktQQYtx4Iyzzv&#10;JXKGNHVRRCvyVSSOiDIDxMLZ+0v4704X+qJs3ACFGrI7SnuQseAk8XyLGZZLNdSrlEX/G5Txtzeg&#10;V5Uc7r2Xdk5ObUdUrD14O2j7bBFy7uXQ/x0DOikmXEPZRLSdCR/26top3HuMzDc2s1xKuf7AVMrI&#10;ujGYYSEXGiUx7y57dwEGBvd7hvr53VC2s1jRokfzew5LBH0dgmPtk3FXzBcu+1ekUlEva9D/DGAS&#10;S89PqD34wmNlfGaBtrqQn7aDbEmXbJSVDGyWQbsWoEEG5FwWfjqXQanG0l32QlLIm89nKatYcZlY&#10;eZU51yWzWQCXPXv1GpgRW0nK7ATskcE+6zagR7V1NrQNv14m+8HsBLMps7BfYgt7d9ei4jaz1E1m&#10;xBqcc6jnlGndC6xRsg4u0/U0X2hvou/WVhHfBJieR0aSQbZVTV/EpKaM/feDYsQok59dpe8DKMO7&#10;wzTCz38Odnf9Ovye6cC/2PTf6v9uC7GqmP+UKZ8hw6R8YoBmB79NsQdldzQeeTIwdMWMzFjcymLM&#10;Zb6y7FXFXBGTEfswgNqqedfujEWDyjZMO/HkRz4dlkWyA9lioeN1nQ7qmsz3Yz6D9+5n/2PMR0cR&#10;M73fPDOqW4w+0DW94UJ/94wkSo6pelJyFrFy02BELDE9qHttytGgDAbQfFLaqQw+LwGf3XNIYWEZ&#10;sA8K7Wu0XQEKRYx1knMCb5dV2NqGf9zeht4UOMcbIouOZEPXqy79lvYhVgq1a7f0SK6UkXjjOWSI&#10;f+E5xC0rLdRhhwxLvhrUQ5rMaW3a156xD4uuAXlXV2VT6IskY9vpGWTfP/mxT4TlbbcjXmBVE3k5&#10;3IFn9RobFloT6esD2tysM37X2geZb/prB9/dN39aDNq6AO+ng/qdSsmK5t1/HN79hD4G11UCRCEv&#10;7y0fNsh0KWkQatuYFzeZAb62ijjR5PrY0SNghk7TV0mPTp/FHNzZhO/rco0kwOh+zHkcF2OqAwKS&#10;zOTNFyCrFy/DBwxX4KunmRVtMcN/fQ1z7a1NyPzBQ8iW9qOYqldP0gJeuoHYbmIcPtZgBi+JIRLN&#10;GmS1UoAvcKTDXO/oUpe3lpAdvnkTvj3A9AziwcoU5rldrsdsNHAPm2uGZgPl+ibie7HU3XoU16md&#10;Nn11nrobwOfc5zxZCztkfr+2gHsdvPX+sNy/Bz4g4ucgK3XCUlysEUbd/IGxV8a36eG3Kepc9BOx&#10;A5AxSgwsLmNDK8n64taJdg3fL9/EvGx8si+PmVHM3bQOq/WxSGZN+Oz2NhiTFDvkyOzRYZb073/1&#10;a2F5bvFcWE6SlTvA0VHYjgO0fbV16PmFc5i3T96LrOhDZGkr8zSJ7Qbk6cJljPEw19HaPCHitqN9&#10;hv4tynC1jhi0yHWtjTrqsVWHfWvXEVctnPl2WG4uIEt/bO6OsPzRv/LzYTnE+M0gS0wAn/792S//&#10;u7A89/pzYbnC2G9ng/Yrj7p4lOkUFf6Jxz4WlhsN+JlkETJUzGIuvr7I8exhvILYc3oMdnaqjLbP&#10;TuDz08+8FZapCfTp/rvRd5ffArvI6AHMlQ6TLTjbQR17ATTKHsQoYMraaHGX2fWSrwbXtL/wDFis&#10;1ugmDx3F+sTYCGzQxiZY0LuNPrNapgJdy/NUhoQNHa1vYoxLjO3ypJk5PI81gmIecZibQJ+u7WDc&#10;qlXOA3hSQYA9zNgneWHiwnnYho11jO2RPbBHC5ewznLhKr4/cBysKEduA+tbhoxLBtdfn3vpZFgG&#10;uO8+sCytr6EeLuPBA1OYv/t1dMq1U7C3LmPbCzWUW7TXko0617A/+DDY9oZafVtpVNH/Y7NYq83Q&#10;VjqMedL0Fx59rHyZ/Ec7YlTC73Jcc99xOHA9iIknRxYETbHPvIz3Jxdvoq+Of+LjYXmU7yFIjhix&#10;z3f5zPoV9MuXvtlnVEwdxfzvJx8Gc11WZofr/o1NXPPOOTCntRnz3f0AxuPkd7Cm0KrC9tx390fC&#10;cnikz0qxwzne13/t/wrL5VOwcS361utcx6sxxpuiTVWfRUySrFsuh/7QXCRDxpkAFtfDMozZNNcz&#10;+b3i/xTZpzQvyNCWiInNFdu+YqOB+KAf46DcPceJ4hgb7w4cxm1NMuJ0SEnkME7uMJYafM/U4nsr&#10;l6ePiGGtwQV9jbHerXVZP7G4J9lul9QYEesLY5EAURzFewXSOYgo/uI1avfuuEzEJWK+VRw2yDRj&#10;cgzFzhb1YTQ/Q30zZPjJ8hSnUgkBj5OFXhybxzuHex4Am+DMEaxvBsiQ7Wv9RejHNbI0nWRcUxBr&#10;odbe6Hz17kb15QE9vbgHfTd4upCYfCIGaDZD81qNqd45Re3i+40OYwz1kVgEbbI8D0Jrux77Ve+z&#10;xB4kaDy6rK/Wb8RGrWdJb0Kk2Ta+j0wwdjPJZhaNDxmVbMqd2M2MLu6VTrEfLNxH6jI6DHsf4MGH&#10;PxyWe/ZjnfLV1+CDXnkOjCkb2/CxHvvU4BzE4rMyjJV8MuFkOB+yKUsBLEb2efpOxUiuDZ1ydYIV&#10;baJYnCQLYp/v8h1KP/7n7wLwWo21GOkNA32T6CAWarGfJyfhG/ZwvWaTcc/oCbxrGBtB/a+9AH8U&#10;wG7jWo9rnGYJdmpkGnO3Y3NYkx8dQ6yx3EGMtPHKc2G5wJh3hSd7tPjOPc/3zXfdifsEOEaf1cmi&#10;HVtcc1/Zgm+udskkmoYM+LKljI+TZBXX+7RiFn42KTqeHoYz+Nulk7jn1XOozxbnwalxlCaD8DZZ&#10;EJc34BPmDyB+zHKs21WMweoyYo4Ae8YQx89P4yaLb6O+Bx6C3OXHsHZ97R30kdtCrOoNoZ4tKnyK&#10;7TLI3JXnKSEBShb8ZNFEG7cWYGtu3GTMkEb9sryH5vl1zmO6ZCBr8v3YKsepWsXfB8WsS71tOf02&#10;Bsjl0L5I3+lXHC666bN01yeFmZjNBiEGTtnuyGfRv0s/ktRBiyZQvpjNSdi4TU9/8PuUFtB7SNNv&#10;dKk3LvVA7/7r9HEZrS2yrJO11inCbhk89cPhuofJU18CmLRPnTT6O0PdTJMJr04ffeRxxHB//2/9&#10;zbA8PoS6/OP//u+G5b/8HGRjkWtU6TQb2IPfwb1SfI+628+rD6N4hd/rs8bD1Hqyg3LsIejiT/zl&#10;HwvLADbXELo8PWp8GPI0dQCyeI+DOdPP/zzqffES5MhIwx44tIPybVmyaupUkQBWEv2Z4vs8g6dI&#10;FXjaX3YIvvfgMcT3P/eXPhuWw3m0o5CDvq1eg+yffhr+dpmszgFeuw4dK+6FvhSnUe+jD+Ad2sMf&#10;x/y9nECMlOa6nkWBSsr+Rc4OdbUH3v3YPub1OrnBoNFuU86cFPWbrM5J7lvyyRyfNiF/TdIe+nyf&#10;0a2hT9M+jVIPm9fx29/7VbyvX+X0qZGH3O3w3o8+Cvs8NYG599MvgjXU3sH17R3MWxzZ9YN4Tx5g&#10;egr9nyP1q0e2OZ8McpIrMQ3rhMEW21G0GDPxXdvCZdjvzR20J0COrN2NGvWYzHBZXjPJ9Zn5/Rin&#10;w7OQ0TWuL7UZ5zd5Qle9ifGyB/bxjB5G7P/EZzCnOHIE88Wkh2foREuKaq+hKOwk2pvyUcdLr+E9&#10;+vMvgZG5PQybW3Mx7gG0TtnX1hgxYsSIESNGjBgxYsSIESNGjBgxYsSIESNGjBgxYsSIESNGjBgx&#10;YsSIEeP7BONrL/xSuPfN4U7FNM8hT3FnXKuFXa3KdjKZ6Z7gTkCX2U9iO6rjY+LF514LS5/ZlAG4&#10;QT9hMntwd/aGdhVql2qUmaAMAIG7XsWspmyVYhk7HQOIWS2ljGvuUPSYvRJl3+xiVlMdlIGhncxi&#10;VmuQhStAucxsHzKrNeq4h5jVKsPYRSlmNbGb7TArbJSZGLuZ1ZSJEkDMaq1NZJAUyZTgptAnKe5G&#10;9aKsG1y7OxNIz+6j36cWs52UMZbJY7epsh5cZqWIUc1VRhApP7SzN0c2myYzSJrMLItY7XpIKYNE&#10;7A4cB5+sWruZ1aIsO+1o5q7wnTrGQePjU34DpFlvZZ2Ux5D9lyliDDc3sXM0x/72uDM+yUwznfvd&#10;IXtFeQzj6CvLoIcoQ4ccKqqflUR/3+8j6+TwQWQJ7b/77rBMHMH3rhgLtLuY42GQ5SoEd/Jq6NSN&#10;fpSJqT9ABrS53kthl23N/J2w9BLIYMwwo9ll5uY17qAN8I1v4TeVDLIcMmRcKVXQZ4tr2GG9tIzM&#10;kTrP0S8z28Aiw9JICXV5/H7sJj5yrH9+fq+TwsKhDWl2INNmCtekkpBt9fLyMp7p8MzrPO9tkpEw&#10;n0TGle1C/gL4DndUUyetLuREyQANF8/s+NRjZjuWcpCRNHVhexvP3pv+ibD8rX8DZq8Aa2uQe3sd&#10;8pUz8Ew/C/kv78XO5eH9GL/xg7BLXTEq5iFPhw4h+9vuoD1DvD6AwcwigQkxPftLu0YZt2VT2qjL&#10;4joYmdrGK2EpBgAjDR0ukp0nzc8BOmSlau7gO7cKPVAG3DYZIVYvYLfzkUPIwE6YGNu1dWSzzx+E&#10;DOzdi8yBVqP/DKeLjKuZ4T8flm9fQxazvfaHYXnbXrALbOaxQ7tRxbNGmO1VmAALXb6MXfxr9S+F&#10;pWv1s26tNHZl+5GPApRhkjGQDX31NHZ1nz2LPvrg48iOKg1j53ibmfHNDtldnD4T2flL+E2aWeXl&#10;EmQ6w9IpYdyWmPGyuoN7NTYgZ2tXoYNFC+1L0hcq2zORxu8CuGSy26yjX3uGNCyUiHBsD7KJ7uZO&#10;+cNzkKcbO3jG2fVnw/LADPo608S9J4eQgRIgWUC/y7aIea9Xo/Df7To+v/TG58JycgpZ+HtH0b6O&#10;gwtLPmU4TfbDITBMBKjZyO567TwyMVZWIKPDRdTzcBHnm+8//qmwbGHII+a0hSX09VfeRMaDmYW8&#10;lbpoV4BV6nfagq5lmaFXsjBe++ahW6MHYTMaZD3c2YJsjzvIqpoY/mhYrq0iM35oH8bv4nJ/XBbP&#10;495370Vb5/ej7a0k9CjHjEQlsXaULs2sm0wXfWsz5jizgqy7kWyfhXK6jLG1KvAfPlnpam20+XoL&#10;dnimgr7Nmfj9c28go3HZRfnY7bBre5kxtMP4IMCWC7nJmej/Mqvt+Mh2cBPI6hajREP8FF3okUt2&#10;wFEyr9TZntXVfjsmJtBHw0Oon3xVlC3xblXtxTGQq3cxv36P8HkvikYk41VmiCheNJTNwthQMVOe&#10;TKTOQKaPwfjFZFaa/L5LfVFzDNEHkx3lPwbEkOJHmfyQiaiBRJMZWyvr0Lf9ZN8ZZIzp0j5l07CF&#10;7TZuoixhxTcm7YHHa8UeFo2T7BbLwThTWcBvvgX2CSuJzJ2xPbDTJucYDbribhvPLCThVyaGUe+0&#10;gSweK8f2qk9NxkcBWI2VFdjVImPYpGJbZra3MhihXA72wKRqFnjLFkKNxPIK7NzBg7ALAQyysnmU&#10;YTVdzArKzN+dbecwWzrKUpWUsKt0eQCfGeJbNdjGL30B7LhbN8FckCbDRYfzLmWEdzjfUUyu8Xsv&#10;ZjVl9CeZraYYWvVSzC2GW19ZxoyLlaGckt5ojkHbMsgwpz5QPK/faJ7ls09HSrBTT3wYPqA4hTi5&#10;i1tH87YuGVZSBcpCDybvvXveODKCGFafhd1ZkTEGgK4JhD2EPgoRiwj/oLI3sCgZaw1C/SyWcs35&#10;ehexBCKGK+q3EuU1t00x8LlK9qQAQ8OMuSsoJU/KJBWzVa0GIyMZeRcDQQ+RvaOsi20gQPQdYVBP&#10;JEe9X4T/DtrXEMyafucl+OKXXwRDyco6/GN1gPFqk4wwlmybjb7Q3DtNBgaDdAJisHRpQ8enEF8/&#10;8DCyPh9jlrFamRwwMmKVUL2jQVYz2YxGHXMHmzFenkxLu9dl1A8avwDqz+8Vu+2EniVbEyCyLZSv&#10;SK/5vfCnZb4U1B0BdO3usb1xA77MJivuCFnAhkbEAoI+smmPby4jltpbhJ2zB/Tk1GXY9is3UD5w&#10;P5jF0lyf6DBerNbgnNbIStOwIKOlIWQ0T5WQDT1kw0ZOZNiSAftHsvnEs2RpqJQQA91zFxitEh58&#10;Q72BsdeYW2R/MZidm7BRJzON31fX4S8DFCqI9dbbuPb8DcSslxbBKnf9Jhh8jpEJ6pEPIub2mZVr&#10;kWVohOtnrQbamRSVRg9ar3zhDTCPzk1hveH6Ap7V9nGPex74QFgOF2APTBt+NU22N8WjHm2Rw3Wo&#10;ABaztjWWIqbVMl1vZMJ/bf7dFJ+ubCSNY9dF/cVW0fe2/WfJIhptjHGSayJ62I5Y58kSUmRXGIzj&#10;vn0GGdbfeA7ztCYZx700xiDAfrI0f/rxHwjLzcsYh+tnkDV/bB/mu0OTiHlyjNm3txBTib2uxInC&#10;9D4wZSUGmO03N2DbkmSETJgon38ZbM3rW+j/E7diPWyca5/Pfg31HhvCXOTYk2CSGq4gPi0PtMOz&#10;0a9mFc969Vu/H5ZPn8ZJAUkP96zX0Un1Furb6qD/P/kpsFAub6HPtshEPH0I7W1uUW96GCGjh9vC&#10;d4/cDbs6Rtm8fgbs/2+dgWx/8LEfDstvvY61BYdj/OFHIYdlDiubEEJESA7X1Ltd1HubtqO+jT5b&#10;W4Z9eO5lsOetbjFYNVDHT34CjFeNOlndCn0WhAmy3yd5z8YGZNfy0Objx8BilCSjQoJ+RdbWJYOU&#10;3Uaft5uwe7kM7FmAbAlrM6tV2I4lrnels3jm8b2QP6cNmb18GWuOM/vgu4q0jToxor6D9cnPneyv&#10;ve2dhp4vXsdJDx95HP6uTAUiYUrgQFDq2IkW6rJxBXb77Usou6No/0NPwAYVpcMh8P9t6neXdkhM&#10;xFnORxRby2eJ4aLNhQzFO0Uy5Z9fJZtND4rPJ4bgN8pct3znBejLefbRHR9D/eYnMD7dHfT/eTIr&#10;VDlvGCML7dW3wawYwB7CPZ/6GHQqI0MmdhwyQS2SQabG8clT99ZW8H2RjOlj82CBzMlG9WCQifPF&#10;3/wnYbn2Ft7/2E302Sap+ru0Xw7jA72fSdJnp8msovgsR/b65AATocXnyp9HcQDvqVLfa43e2hUv&#10;RAwljCkGmVf7scW7x3Z3XJIkjX6b868GWWk1H9PvxXxT44kkASRHDhmvxJjWpk3vkM20q/rymbId&#10;Lusvf/JeEKO9oHgy+EsAxWli/dk9J9JnsR73OobFu/syQI7rxbvjsf77LFyjMVZskeZ6/ghPlSkX&#10;sK50621g/hieghwGuJVMMN23QXvyOtcWLlH+u2JK4fsVjbEXvW8BxGos8i3NhQP4EWMixiFik6Mv&#10;lrxoDUXypXZwSbc3FeL/sP1drtEH0Lxda9Nam9JagfouimkZS0iexI4upnGhP7fq1Yvq6TKmy6TR&#10;v2mebJNiewwywjq0lQ4p/TS30/tAl32UL2J8PvwkGEoDTE5ine/CGYzLN7+B9fmlZczV1IdiRdQa&#10;guQul8EzdLKXTyojnVgQgoOVYb31PjLBd2aRKOoSsj1J9yT7WqPqExDi+wARkxq/ix7B90oZMtxs&#10;JtHvTz4F9smHj8GP3KC93uF79GNziGe2XsbcL0CtCT+ZmkRMkN6Dda7KMK6pLsO3XToPG95Nw6bs&#10;GcO62bmT+H55BXW8sYo6T96OEz9+6sd/KiwDNK+C4fKVl7GO1OD7hWwJ8pMswq97SfSRyXqnU4z3&#10;2QGaV1sm/j5SxLwhwHQO8vDNP8D7huUruFeqBP2um4jJU0XEAQ5tx1YLcUKBbE4lPrtVQ3ljmQuD&#10;PTz1ScQn992Lfr5wEn202UDMkMwjhrjG9mayiOmSBYxXh7rockZsdVDniQzuF6DbYr1WUC+X75h9&#10;rp2LXavF9/xbS2jn+iZ+v801O5dsVk4U5OG+g+/BZQu69MHS+2wacib7KsgORO+7ZVsZz+n6QZhR&#10;m/vPDRExq+Eesmvyf7JNmgrZsj3UG5LvhkhRf/WbiAGO90qSwdbk9z73k+glVpVzqDQf1uDegTx9&#10;YgDpdYNM12pzjsdOVdln/5//3y+H5c8++KGw/PVf/n+H5W//xm+E5TJPb6tz7dfv4D4BFBvIVsvO&#10;ysdGfnDA3w1C4+WTAduxIfv7n4SO/+hPIfYKkOUJKPks7HCFcdX+I4jtvvD3fy0sf/d3/31Yugnc&#10;K+o6njxkM27LknV2kLkvQX+t06Uifea7qIcewfu5/+w/A6PaaBl/HylBL86cx1xjawU2x+aJapdP&#10;4d1QgIvr0LGRvYhdfe4F0Iu7Oz+N+eEHb4dvqCQwJ3U5BxeBdDOBcU3Lj3J9I0B/nwT6VVLRpT2y&#10;E+hLm39P8JSZ7TX0zTZ9dZIxRbaAcTIc1CWrY48CNPD/z38e8+Hn/hC+rEYbUZyGLf9zP4Z32F/6&#10;PJm9L2MO2AvgwsImi7A/jHho73G8ZwswNYl1ojRZTx3umzBoY3QiikNj06aMOtzvM8LT9rob6LOt&#10;NdhWnQoQQPsrqpzjiakyx/1G5UnI2ZG74C/2H0Hp8L3leB5yuTeHunbJgHnpen/eMnUAYzoxB/tb&#10;zKGtI2R1o9r09Aj/Y9L/a8pxcxHzsXfegl/c6eDe1xqQL5On7gVwyGDbb2GMGDFixIgRI0aMGDFi&#10;xIgRI0aMGDFixIgRI0aMGDFixIgRI0aMGDFixIjxfYLxjRd+mXvgsPNNO2PFqqXdwNHZ6tyMmuYB&#10;x56P3XvKRmiSoeHlF5EN5VT7u1eTzNDlhvfv2qWqnb5RRgx3BquMMja4+1Xf17iTsVDA7tAADX6X&#10;JttJtFOW50ynmanzJzGrKRs8n8Wuw2YNu9wD7GZWq3NndZqZS+UhMathJ6x29le5I1XMam4RdRCD&#10;wSBLWNtF/zq8d5HZXA6zTC3uohRzlLI+drMdRFkF/Dy4y9tQJijHMJvFTl5lQSipplexsPBsbPFV&#10;ZsPQBHbWil1vbQ0ZmPUG+lSZNAHUr8o8SpFtwk+hXcpQ0i5vZViJUU3V3t7BjtQGx007swNop7h2&#10;dWaL2O2ZzGPMq1VksefU32RgMyQzzPbsJjiO3A1rZvrt0K716Fh8tj3DXfcfvw1n+Z740R8Ny24G&#10;fWrznvkG+tJgX9fZ90UxsoTAPbVLVVtLfWZ9+PytKQY2YqOL7I5WGhmnKZ4ZnWDGdYryusL2Bnj6&#10;W8jGNDzsQLa3OE4u+mppHfe0uONVLDRpVipL3dR47h+C3jzyOHa5B9g7ix3GdgLPdbjT2ufh6Dlm&#10;bzsO6puyuDOY2WtNnpu/2cX1Zgq7jLMGdsoHyHIXeor1KtBWKFO0wx3ZbR99IZYR2b0kM8WTSej5&#10;lIFs0Je/0x/79TXI08Ip7AZ+6rEnw7JSAUPXyibqe+4yWL9ubiKrfmwCcjWxBzubDx/HjuZyHruU&#10;i8wUCOBRoR0yfHLpNwAA//RJREFU3YjVJaks7/DfAKjvzS305ZuXYHe3WshsNDxmfXj4e0Vn9Q9k&#10;Ktaa6NcMZTBHhT9wGBn+b5yDvXrnG8hGnR4Dy1khifqurWA39D0fQL8cvRv3MfPItgzgMx1jyvtL&#10;YbnRQV/VV8GWNT91OCwvgUSr5zews//wKHZupyYeCkuHjEvyAU0bu+AD+Jmvh6XjIyPXcdDfGWZt&#10;+QnY4+ISdvy3EniYNYaxbiZxXZe2ZGMJOtBYQxlgehisP20LfWDTDzZoV9s8q75GtsaujR3wynxZ&#10;X8N45DooR0awa79FCpmWDHkPDV6zssEMZZ63btAnjJMp8kgB9unJD3wmLFsp6PCVKnb8r6+gX6aY&#10;gXFkBn0ZwCuCuYsJ8L2K4RkN2sb1Reh/7dwfheXcHPrImkB2mG/BzuVy6FtlFa0toX0BOlXIQTaH&#10;eqfK0G83jXtfOw1WhgPHHg/LUhkZDGIeuHD5dFg+9wqyw1wD15nMpgyQY7fZYkxN49oSM0mmyKJV&#10;ZuaIslq3t5GZ8MAcZCJ36M+F5aunIX8FD2WZWZMBzC7kPE3mLbG1uWSEkN12mP1Y3UZ24cgk2II6&#10;ZKGTRdm+ifYND/f7LJ07HpatNupLYojEpTVk1X3n8tmwnB6CLdk7AUbMk1eR4d9aRsbp1ATk8Pbb&#10;wZZgdFTH3th3kI3mOOibvZOwoysJ6LtpwJYkWdP1bfR3jcx9ZQu6OTN+S1gm08h63yAr3SByZKYt&#10;MSuzH19inBSP7M4o+7MgyhBjfGORYUQxQ5KZQCnalDZZmxR7ZDOoS6OL6wMoa76SR7xiMdZwI7uM&#10;a01mPflk03i/jKz3gmJQlQZ10SVDhxi6WJXeQOLZHn9/5RoygrZ2oFf33g0/kzIxBgGYtJ1I0r80&#10;GQuIVUvjQ7MWsdV4jCuV0Zsmq4BNNkrbZYZTD2IBWt2AjmXStLdlyOjmNrK2jASypctZ+JsNJE0m&#10;DszDxirGcltgdbCZulwZxXUBGsxiXFmC7M7tgU9tbSMWLZOJa4cZZpfIbrSwiLrdegD6k2Wm82tk&#10;xrjnWJ9Vc24YttrheChbWHi/EVYsrt9Hn9nHg/A5OaqSleFrX/5GWC5fhb6bNmypwzmG4rDdzGrS&#10;o2wWfj7NeU6ANuN3xdIehcGkLipGVwzSq2hY6B4dZpQbjGXVHp/CMqjDUcahZJm6Jfgc3OEi7Nij&#10;H/7BsByahr2SXzQo7C1mJWbIYBqgzxQF6Jmjo7in5npCX6/eb8T+E4bGR/Ot8N8+xKxmUQcEh/Pq&#10;jgM7EkAMXBlmvupak+xhu8dBPkCfl5ehm5KvqWno9OpqnxFa80PN4yVPHrPplYlcKsFna/6reExZ&#10;qYKeLUbGABFzIvXjfX0U26P6umhmIs0syeZ1MJR8/SuIpd65AGajAOstxOcOn6W+6ZJVi6QVCY+p&#10;iSZtq0m2hEYbn0sVxCJ33oWM3o+TRWhowNQkOVYR8wPHsks2txT9nuYcrRZ+r76M1k4Ya+1mLgzQ&#10;t3l8xn8g1H6VgsYvwPsxJioDXPXV78Ti8idBdQ8geRC7nmxmh3YoO8CEHMBhH8q2ixjC5Vy9vY46&#10;FUb7c9ZT5+EPv/EM4tuPfxSMFVPjiJVWVpU9C9917fIfhOWyDT1wyYbkdTA3+ciDyOKeIrNBvzXB&#10;XIJ+ehPPzDDLfHYP7K3UX35INl4MLR4Zizv0dp6D+Y1Bxu8AWiszfMjJM1/6Qlhur0DeD88hc3fk&#10;BFiRpicQP165Cv3Y3ITP3rsH6wV1soNnBlR1chyx5oVXvxmW584jxp4lq7lNHd2hr7v/EbCBFyiP&#10;jS3EIsNFzJ20tsJlgBAbO6hPl/oyOw0GDJ86aMk6Mptb6JsH9J3N9Ro3ARv1ziXUdX2zbysfvhNz&#10;npJos8ly4nOt5vWruObFk2ClNhhvDTErP78AWVioYa1h28Scts1xCjA1hD47OIO4f6SAv+XyaI+T&#10;4TrEBJhsGUokDs9i3pJJor1t2gWd6pBk/BmASzm9+BdtN03Ix7UrqPf1m6jnEWZzV8jKvL2NeldG&#10;IYdaD0zwpIXL1/D3AM0y5poHZ6gfZNx+6QXMc02yiG2dx7z5xgXMF70c2vHAY1iTSiYgV+0d6Nci&#10;Y8d1xnkB8tStRz+ANZ4HbkecaPH0DLeNfv7mN8HqNjqGdY2pGbS/u4G+OnQIsazHOUeS84IADa4V&#10;XFiEfpy7iDnnWImySR1743Uwl/hpfG4ZuG6Tsd/sHGR/dpbMxCOQ1wD7x7C+MpaDH8xZrH8XY5qv&#10;oN+5RN/Tb9S/oAHVXFssG5T5d7GOcq187TrmH+0GAvn2MHzSwb3oO9ODzFYZ/+fysEGpDOxCz8iE&#10;RZ1z86/+5q+EZYCdNH5zqQvbNnL8vrC08pCF/RPosw8dxliXKKs+mRcyPW0MsHiJ8pTD/WapEz3D&#10;jjIAnW6Tam52uRbKEx+GRnBtnWxap89g/CYmID8nToC9wiQDtMUTVt46h/n+IPJl1HtqBn319qtg&#10;Y32LzFF3kkHuzn0Y0zb1YmOdMky2jdEidMMgo1mAlSbWW0amUC+xzqY4ljL6N5cxJ2qQyUCn0/hi&#10;UqZsbHCenOMcOMAQWT7ti1gz6FwGq7fXwL3Emq1XGw5ZmrVeLJYnMZzIZ0dzkYE4QO8CxGilzz1n&#10;jVLGfDfYToP3cunj3uudiGK8fmzK5++av3BZOYp/u22MS6eOss15tRihFTcEUHyiJWo9X7Fpk+w7&#10;Td7bZl26jE1bYoLn+oXWsMUGEyCKkRi7RnM1tkd/13rAbnBYon5QySpHnwMU6KD1ndqhUFrt0/ug&#10;Mtfk1P9jtOuFEdioiUno9MhUP1a67XbY0eki/OIS18FePgu5M3naR5vxf0vxouJQjqvWcWjm3hUb&#10;RkxCer9CcZJMaL7cIeuJHqHTTsTiFskw2y8ZCRDNuXfJWSSL7NaIBYzzGo2bzfigy3c6nmh1OFcP&#10;UOCaZYpr/t02fpOyaG9Z33YHdq1387DwuP4tFpoOGW+HxmEjH/sImFn3zcJWBVi4Cn3/0ud/LyxX&#10;b2DtyaMAFYscQ/aNmOG6HfRxnmv0RTKzqDn+gHxpPU9rbD59cK8zUcieUeA0fj5fWg/akBD8XcSq&#10;1EOS9RuY/oWI9IDf2xXU5bGn8H7ojhnaeAPtSKQRQ3kcn0EW3e0N+I+lZcjo1S5j7yL6c6yLdzfJ&#10;9rfDMnsYenCkAJ925lvwHxfehP/cbEJvJu/Cuv5td4KRMMDFZ78clpcuYD2reAfqOzoD2cgUUYe2&#10;i5jCJ3OyQQY1wZJOcJ6d7vTHZeE1+I31C7hHmqzGuQLG8sY63pONTUPeihPouzrlrlKkPUhBRq5c&#10;xhrXahPjF+Av/lUwQI1PoB5XLiFWu3YBY5sy0HebjOVSZKMzuB7BaUDPlkKwMhynNH1yAFf+hMon&#10;H7q1g3pukM20vQkbvl2XDqI9Yh50Od9vdfAs2fnBtS/pe4t2SrZB/k6lmO3E+OdKlmknTMq0bO2g&#10;e9LpJPpKLKGyOWJc071UP8m4XqmLnVJ1HlxvM+hzHL6bdXUUgt75s9S6sejBOmRDbJDBXmSv8lPJ&#10;AX2xafu0Xu8wRmtzHWnifrCC/8t/8Y/C8ua/+rdh+X/+MpjWFm2MV53rFV4Scmaqrj2YZIL2XMj/&#10;oA8NsNtO74a+T2YwDttkYr79B8GI+0Of6bNQTih+Yd/l06jPi2Te//yv/VZYtmkbXb7fV51MzsNs&#10;ng4kyr8U97oEUCyQzkIHHdrCj38U60L/zd/46bCsFNGnSa4t/N7vYm3q9CXMQe69Gycv5dq434VT&#10;/TWrlgSFLHjaa7PnAOZA2cOIVYdnYANn51GHSgp2wuT71xRPCcmb9BHReQA93dFeAeqxGFBxp14f&#10;kBXUo/z5DmRi4SLmmW9fw3Um/Uq2gDoXsui7io5U6WFiCM/fvAp79m//Gdi+V5pgAf/0j4BRLcX5&#10;7u/8xj8Py1ob9kpsiZLTbR/24r5H+/a4QlZyi0xqCe5DMOlw5N8VJ3cZY6QZ1/vcN1In+6N0cZBR&#10;dWsT9qq2zWs9jG12HvXKZXGPahP13WggDhubfjAs9+3DesxRzvun+J65w9MpArxxGu+Wbdb7SZ7k&#10;cOthxGdZtiNDm9Pk/qXvPI11gOU25Gt0inrF97TX+fLHcynbPdTJ1N23CDFixIgRI0aMGDFixIgR&#10;I0aMGDFixIgRI0aMGDFixIgRI0aMGDFixIgRI8b3CcaXvv4/cW8e961xZ752aaaYAdNlmp3B7bYk&#10;VIh2txtkJKhzN/QrL2F3eIcsQwHyZB5xmNWg3ajatSrs/l67jPXZ4y5ksb01yJKSzfd3ZCrbSWdA&#10;K5tGTGnKfE3nsINczGqCnqnfF3lu+yCzWqHA3YxJ/C16Jrc7lirIvLK5M9ZhukBtAzviR5ih7BRQ&#10;etrpzJ3aARrMQDC5O7vATHCHu2u1qzZK/mY7o+zuXeV7ZRGJ8UEZ0yZ3Q2u3pnZ3t+vYsSk2jf37&#10;sPPSZFbY+jp2syrzPcpQZh0DiPVMu6O1IzzD3ZtivFHmST6P76Pd4GzodhWZ6HVmmKXIaBQgwx3l&#10;SbYjKVYJMuE0GhinpFJiyBSRIsNavoxntsWQN4X2WWS1C8Edoy6zPZRFM4RbJD40d29Y3vZZMPW0&#10;KGca44JYK7g7vL/9nX0Wgnqh3dz9bgzhcJe99EV9udFCVp5bRtZxu437pCzIY4cZWQuL2NkcYOEi&#10;vltfxS7WbhMZCuks2re2icxei3JnMguhz0KDz2n+fc8IMlJHx5FhEmAPMz/NNMa4XMRvS2nsGi6R&#10;WcwyIPM2M5FXmtCXm23KF/WsWsN9LMpMgP2juObwLLJRUgayCSU3LWYku8pgYAavsnASPBfdJNVU&#10;zsB9NqrICg3w/DdQH5OZFfffCUaYmRmwIZWGsDNZ4t9Yxe+rNrJBlqvIOsozo3TPJLKqrYEM7eIQ&#10;+qLqQ77LCTJZUU509nOCO5LrzOh7YwEZTss7YHXLWHhWs40Lmszsy6X6mTOWMvcS0MkW7erFM9Cx&#10;lfP4e8bG9+N5/G7vKJ75sU/dH5YXyCC3yTpPT7KyPRyaxv+PWcgw2PTvCcsGGW7mx5CFWmcWZ6sK&#10;+fM2UN/hachOuoId8trNT+KJEFuJ58KylQDbWjKBzGqrA30u2WDuShSRWW0yP3Cnid3cVgpyJ+al&#10;toNntJm5FSKNa1Jb0Nsm5eom2TJrdehUkmeh26xgi1vl2/QNmQz6NEu/Um1Alpo6mL6HLu3R1hLl&#10;hTJZYPbGIfqN2Tx07eAsWNKmbsEudz+PMb54CRlaOQvjsmcPMuxDJJGJ6FPXWsyWf+cCsr+2biBz&#10;8fA8bP/YNNi0ajZkvWLi2axKwjDRHx79VYAu5TrDs+wNZjf7Lnbqb+7g8ztnkTFm0A6MjSNbansV&#10;7R8t4yEbNcjllVX0eYCxFrK5xTA2lES90hZiguIUWAPMMdiDVhv165BhoZ1B3/pp/G7lHNq9bwTX&#10;jx7q679BRkeXOmcx7nCYcbFB/+52kHFRZqaFmYMtOUsWhOkRfN47AZm2fdQhQMeCz7lwFqyFE8Po&#10;O6cEeXmBmdfdGmTX5JnxiSTatc64y2uj72bIAnv73WAuCrC6Cjs6SQbYPUPQwZNbyJ6pZJGtWmG7&#10;sgbamTEwbpUMZCGdBStdIoOMmoSJ8QxQrUFuHGaQieEmpcwr+pFAW/+jg77Jpk0Rc6xNv7m+AQaP&#10;6Un4qHoL/SG2KmX+bjCzLsD2Dq6ZHcXfxObrMRvIIgud2IN9xk7vl5ElRJnbPej/VbZbqI8yZG0H&#10;diqKlXipWI5bXcifl4AvG69AdvOUvwCmAXnY3ob8pzO4SbEAW9l7Wviv1DhFBhmbX0SZvuxLW9lR&#10;ogDsodaGnq7SNo4PoQ9qbbADktStZyvQ/34HTGmL1I+DB+HzKhXISItsCjn2uRPJTvAMxC2NKmTz&#10;6GEwSUjKxELrGrBzz70JJozX3kGmT4l2eIRMHz5lYN8o7EGAB25HhpWf5pjT9muOoLmG4jDFrP35&#10;DX6vuNiiDxuM68Ro4zL2+9a3ng/LS+9gPtWqwaeJWclWlmETY707YztDNuAM488ANuchytRzWd8o&#10;Q48xuuRP90qyfWqvGH7Vnt2/D/Anyb36pJyFDXrsyU+G5ege2BKxPChGF7NaroIxCJDUvEkZonym&#10;mNV2s2epnn9y3WII6LH3APuyw1hFmc0BxNKoeWSZmdbKcBdbU09iwn8NzkldsqCsLNNPTiNGscks&#10;uTrg98US2GAsPrcfeu978M3yN8o0lYyIXVuyOkYGX5vrHGITDaCs+u8CxcdTfEjdNSlXnrK26QPM&#10;XssCNMjg8+a3kUkb4Dv050tVtHmNjD2pPGMNZug77AOxoWdpixJ8lksmnDyZbufvBPPMxz8Otq0A&#10;+6fhB8QMlVSequbDtJH8JDKEyK5pnUPjq3JQn/T/sg2DNmEQf5IOSld1n4gp5I9BjfN7XRvJIdkz&#10;3q8uEQbT01U/3kvMxxkywvQXXtTOvtwEUCa8Yg+P62Ue2XUDXLmGOdsZMvM89CDmSA4zwreriMXn&#10;9iPO8htgOT97/rmwvHETMd5mDeP65FN/OSzHxiE7NuPsAO0a4pfhFOLLNv1Fksy3svH8Ouj4sNhZ&#10;Rx0qZPJqVOnvh/GM9Xr/GS6ztCsj8N+ba7QJLmKNg3thl30Xdbi5gGtX1sD2Viqir6YnocueC122&#10;XcQTAcaGkcFbr8MfnuNaRmUM9y4lIatn30EMOzELVpAjjOOTGgcyLJhk/h7EwhLmFGsbiC1uP4F5&#10;o5g9eleF//JRPfB/lPlOA+Eztq02oLvfehYMYAbZiAI8+gAYqvNkl5HOnT2NWOn6FWQy1zm/vL4I&#10;G3L0DsQkTx57OCx/94tgNhHD+ijHJ8BnP4XYP8vqy5dWO4gdrq7CJg6PY10iR5mfKGMeNn4UWfYb&#10;1KM87doM2RACdNgn0gKp2soy5im1Gtp86CCy7m8sYf5fLKPBQznMz5pkE3vnLcRpZ8g+GMAio26R&#10;pxUcm4UcvfgK+vX4nfAXC89j3ltpQ6ZPXYf8JKlH+46j/MAdyHz//X/xL8LyLNe6AhRYn7vuAGvJ&#10;j34adlQuQYwRz3wLz97cxPg8/LEfDsvpJPRczPJNrrUWBlh5V9YxVhfWMcbXb8AHPHgCTOmdOvTn&#10;m1/7d2E5xL4qjELeLi7iOjOLcRufwHrSnYf7pxqMD2GNqpRFPJvL4h4Nsm6lLMhJmvRZLpkSW03O&#10;n0V6QNmJ4ky9CBiAb9JXJWCHnTrumSvAPokQp96GvHn0+4Uy1iflV3eq6MuXvvKvwjJAvUa7Qybe&#10;ah31SJdga7KjmEvsP4Y1uCzX4KeykNkyq+uQBcHne47IrZDxI4BLJWxwtF2yyWxuYnySXE/ucm67&#10;sgJZ1gkpI2OoUy5LH23j9xvrsFkBcmxsk6xHFhdS1hbARnP5NHzCBz/6VFhOVyCPr1/FuoBsUI5+&#10;p8HYvKn1zB4aZEgTC0Pag24JIsjY2oKdSyZRB8X58rkt+tU8WQFd+cAe9pIF68QM15hX0MbmDvq5&#10;o/XHBuRNLDScxvTcKO3voO/tQYxRWr8dhBhs/iQoDviuUgxMfLa+D6C4RIw2faDe+q0YrhUH+NSL&#10;dgOy3eBalc25us33OQEUy7lk3ovazncKLbJr1ymrLcaP+NS7t2JB0rtpvAZhaZJNiLlXDDb9Nr+7&#10;nVFcJke0C4qhBmMpMabp2ojZlmOtfk5zPjDEdSetYxTKiMEn9sCeD/P92vhY34fdStaoPUOI67fO&#10;Y83QtCFXb+5AzjbZ7zuUfY8yrXdbegdik71GLGMhKJQ++1tN3M3M2+WclD/rtRt2QqdM/XHMalpj&#10;0vsTzRkEh/fS3MITYzQ/692PZCiobYDB0DZJ25ZJ495JtjFlwG9q/iWGHsX3Flm1bJ4yMzsDP3nf&#10;/WB33Lcf/vXcAEPkyy+BAf76FcSmYibTqT+Kf9s8yUas7RGLFdtboA/TXNDke+UAFu9hcGai9XuH&#10;pxhoXc/nGrTN9oiVR3IpmZfdG2TI19rH7vEweFKH+mjkEPzPYx/He4n5Efw+6cuHUWY9+jijb3M7&#10;XGu/8A3M+c6+A39iH4PfvveD7Av/9bBs5nHP+QQYpFI13Hv1Atp14SLa75cQp7kDa+82GR7NUdSv&#10;O4q1wXQOfeRZqFeHTDYu55GGTv+gzCRT7HuyonZW+7H45ZOYU1Q3Ie9izfJ57fwh+OLxedR7ogTf&#10;NjQCOdrZRP2bmxi/bpd+soE6Bhgn075PuVlfw/p8t0m9UDxCe2zRR43SX04MoQ9zfO+ihc31JdQ9&#10;wDpPxWrQF9e5Pl7j2kKrg/q0yYi8zBi1w3s59A0O6+iylMy4fPcYQKzmLbGy8W99f8O2R/NKfB/Z&#10;Xa0r8+9i9B70YR7trmga5QtU+qov9aY/V0f/Rz5ul8+QfwrB33S43pKhjfR4+kWT95TupegDdKKV&#10;SJltrs+kWNdBXyZGUe3JaJPxrrAf77F+7u/9T2H56H6M9T/7mZ8Ly9dOY169wfXiDtdQEhZk2xtg&#10;Vkua8B+ej99GNoLPVr/vtiH93gYMGr5tvgP9zF/7K2H54Q8+GpYBCjxp6Gt/hHj+lZffDsu162iX&#10;KdZjyoLsmNahJCvar9HhO8MS2cMCiEktQbv1qc+A4e2/+is/GZalFNpeW0OM/Zu//fmwPH0eawl+&#10;Cj7iBN9t75tELOuR6SvACvdgjJRgC2cjVmzUa41rbO9swI4NH0cD7r8f+0YOj0IORzhvNigbYuMM&#10;YEV/e7ccOeybDhnVHL67Ftvp5dOYwy0vQcDqZMzr8pQ2MZvplJoAhTL9JX3Rs59/ISwnZxB7P/gA&#10;WOm++VWwVZ55G/Z7qwqb2iEttc/4ZmQW8cytd2FOEsCifOjUggznT9qf1OI6qq/YlvpUKiO+XrnC&#10;uQNtlOIHrWcGqG5D9hJt1KOcxvgkDmCsR8pos80T1ao7iMNKfP9nkk3cJeuh3isVu/01q0wBttzh&#10;PoK9h+EHf+TjOMmhKL0nC+VzX8delKdfAwv6xDGMR6GAOrR5atM4ZcgkY14AM00fFv4bI0aMGDFi&#10;xIgRI0aMGDFixIgRI0aMGDFixIgRI0aMGDFixIgRI0aMGDFifB9hfPEb/2O4Nc/jDj1l1eBT7wfa&#10;KRv+m0hkuStVmSQuz043yR7SYqb/qy+DsaC10c8kKZrYjadds9ol2T+fGZ93l7uZ1WzuPkwxY7bd&#10;xjMGmdVqPF81w12eFu+lHdjK5no/ZjVlRaiuBWaevotZLY/nG2n8TbsbC+yLQglZAo6J33XJKFff&#10;QqbcmFjSeB8xHTjM9ghQa3HHMnde5tlm20L/G9ztbOzad6hd0qq/dnf3dwyjjiGYrSGWKWVB5HJk&#10;C2HmQYPZs5USvj9yCJkA17mzd2MNGQLqI42XM7BLOs2dmD6ZhppkRsuTtUxjKcaI92VWY10a6h9m&#10;lAfIMFMpyzP7DbKCuGxHk4w4Ju9lcGd8Ts8sY4dyi/RVlUlk+gwyq2n3r/RGTIQVF8/40Dh2JN/6&#10;Y9jJnChAFrrY7JroKjsElyfyoohC1d8buLU2syd8ZhEo06TWRp+stZ8Ny66Fnb/nz0Iu3QR254pB&#10;JilWtx6aNfz/KtmxNhaRuWcxI9RgOqQy4HStxV3EYn0ZY18VMtjlbpDBJUCGY1lk0olhIquhnOHO&#10;XjIW7Wfm9U0f9T114dWwvHQTdUolcZ+0j9/7zPgLkPUhg0NF6PMHPvTBsMwwk7RuIxtifQulSbYg&#10;sT6klQ3FzIVKCu2o11DHAJffwb1TDfx2uIBd53sOgi3Mz+OaQgHXQKp6/c/xq7ewE/vmxbfCcs8w&#10;2pPlmf0BCpNgFvFc9K9HtjkvgQwRJksFAxIWOrt7oYVd+2cXngvLrXXsaC4wm6cq2ac+BTDJeFnt&#10;4Plvn8K43HwLu9PHunjYxBDk6NgdyOCZOYBnP/gkst1WqIOvvgMZai3jXOoAJyZwj6PHsDu9nX8y&#10;LLeYjXqgfGtYbtTRjiZ3yCd57n8WXZSwpjFOFhXFcvoKk0ohM7TlIRu9Y14OSyZ1Jq5ewA73ZhKZ&#10;Pr27hv+aKYzj5ATa7zNj5so5ZGYMnm1fIrNAuoS2TxWxozzl4l5uErKxTfv79hW078qNq2GZMJiR&#10;1MV4Vluoc8fl+DLjJICybk0yFBXIjDZKpqGPHP9IWB6/C6XdRh2cHGTEyiFLpMWslfOXkdG03sQz&#10;A2QpnDXa8CtX0fatRYzhgRnIwq1Hkc2+3UU21NsLqNv+PO51/DD6dJbnnFsDGdc+ujfhM2tb2QLK&#10;YtMIPsNz0F9+Ddn0Qx70es8Yxu2OB5HV/q0XkTFf30YWX4BPDqP+Mw+Dmac1BFaGLv0i890SBrvX&#10;UyYiGaWWqujba2Rc2kMF23MC2WydArMTeqA49XQKcHnPC9vo30n6keESnuoPQ1/OXQE7xfJbyKQ/&#10;PIc+nbkVdRVDawB5zEvnYPuUxTm5H3py6hUwLnkOsiW6zEK9WoXOblQxbqMbkLsD48hC2nsfMh8C&#10;LJ9BdtrDR8HIt5xGBuXrLyDj58RRyPB0BfUsDUHW5csSFtolNl4SeCYyELcQdBcR417EyMV01GSU&#10;rYqL9ftB+/Q9g34y8psoEs0uxvr6IrKIpqfBNtBhhm/EBMTs/XWemR9geRUMDyMF1G+cjDzJFEoz&#10;wXiFQuKTZUOx7PthMCMuytpiqbix3YJ/Hx6GXDlkjGszdk2m0Hn1BsbeSuHvpoe6+Upj66FCNtxr&#10;C5CPElkLR0bgszyyIfouYx5me3WZ5a3YULFHhywwaWZyBajb8EUra7CBw6OQ1U6HMUMS/ruYhhyd&#10;PQV7vULbc8dx6N70FFg4VpiN3KG/nxxFGwK0GdN0yZg4MgqfbDKLkGLV86ews+feAPNoYxN1u7kE&#10;X6U4+Z574adGZsDIEsCjPR3K47mNJp6puH+CTAqSn36sjbFXVnQk255kHuMbgkPkMev5lVdQzzOv&#10;IZZrVsmkyFuI0UrMaj6zHsWGrOy7wbmRMtwVgyo+17UZZcjvyr4Xy7Y+K+NyNzPBnyTrg1A982n4&#10;dTGrTZEhq9rAeBnSAcYvuaG+rbR2Ze4LYlaTrArfSz3/U8Of1Ef4a1Di/2zGO+sbfdazLBmt69SP&#10;IbIFV4qKpXlv2RrOyds2fm8wPtOahElburbRZ9k5exHsR46Na287AUbrNGPaCtlaumRgS3M9wOW8&#10;bXERPlkMbMNDmHMo6/5dkHhR91jdCNJifR0xKvALh/qf5fWJFmQ7wHe+9XRYvvgS/PrVZdjAGrMa&#10;XWZOp1KUZT7co73SOJl8utZMekFgWEwcUMybSPzQT/xMWB7cA/1IkWEpy+z53jfhv13aJy5nfBe0&#10;xiK9Ux8OQrZO8iS8r1zt+p3wXr+XrdZajdYO1jYwB5yYwDxMdejHGoDmsn9crKG2ycZfpL+85SiY&#10;hfO0iVKIqJZk2VMdNR4dfr8zwER28iTm66tk4H74gU+HpU4O4NS0Z59Rz0wRMp3xEZfcvIp55LPP&#10;g1F6PxmV7rj3gbBcY/Z0gL2cP4kx4cIVsGO0W4gZ9k0jTqyS5SCfhvyIWckiu3N2G3q+TebLzGif&#10;rXnHRp+kcvCTV69DlktkrN8zg3ikxnFq1jFurTZi1yyZTZIO5hpjZEXIZODjAiQ5b9+gjzqzhr9t&#10;MFv4EJl+vG300ZnziM1vvxf2YT+z8LPMHpbc+QPs5l3G1htkX56YOBKWkkURpRQ4V9D83qatselP&#10;5aOXliE7VxYwXkePYq4U4Og+ZN5v1jj3XEA80lhDJnV3C32TJmtxqoD2T+7HOsFWAXHKV/7gd8Ky&#10;u42+PXoYDHQBfuApMKvJv+coiwtvYI7x1iJiiyLXI04cxLUNsjS3uD6zTAN4K9lrxwfWkWQ4O2TD&#10;y5BVap3jI3aXoSHY9o0N2N8sZd0iw+r5i6jTqdfAPjnIENTlPdIZ9MGBOcwPn3vpS2F54iOYI21f&#10;Rh988l6wCnzpD5HV/czb6Mupu6AnR25DRvmXP4d5zyxZggPMHkF9tqnH+w/imrk9kIUje6EY6xfA&#10;gHXmJfijqUfBxHbfPJl5TfRhl/MDi2wvAS5d+aOwvLIFXXRs9PP0CJjgF67g3sMc872TkN2FRcwj&#10;X30HrDZ5MhWNT8M2feKDPxWWATwT9WzRGaXytImUpwyZodO0/TUy2l/3YffGhnHvLO1YivGpNcBu&#10;Jc0xOddzyM7mm5ABLvkm6HojxmrZX1f+hjHr+jZlv4q+C+CQVTqZwk3anf7aXwDpr8t4wOLau2dB&#10;Riyu6YqFx+Oat09nbXCcAtS5ttzm+kmWLAEOmS06HbUP1yrO7PIdQ0e2keueBq/zyGQUIMvOEIGw&#10;WUJ9yvTFl05BJh54BKxGuSTa+8opjH2Oa9xZNCtiytyhLwzgcy1NjBFibxErbfT+hWu8SflDftb4&#10;iOXItFG2Bhar77oHDI/H9sEPtHag71tVlA4XSVp1sn7X8FnMhNFJK3qfRBmJmKQ41wgQyUvEYIN7&#10;qHwX80sAVPe7YggxygiDsUfE+MSvdl+r38rmu5xDeWTmdRhTdSlDDuctnRb6I0Czjv/3s/DJ0fSF&#10;MqF3Nw2OZY0MUm3+0GZAGq2pRPXn+PUgFmP9Taw5kQ8TC9Ou7w2x8hDRHI/t1fsO6WoALgNF91A8&#10;JnmL4jXKW5FBRaOBfhgegV1Ll1GXqRH8fXwU3wc4cDvWmm85At9Upv5ffR3z49fW8W5th31bY/tM&#10;vmtLcQ4vJiLJ0CCzmtqhPtMcVSQs6osu39MpNo9OK2I8KjlV+zW/DiA2c5PPV2/rGi86eQDwOLtw&#10;pQ9cxxDLjpiXori/B90jyXeFemeTtmCPPAqvmPqtaG6EcvwA4q+PPoZ116ESYqrLp2GTnn/+q2EZ&#10;4CbX+g2xMpFRzeIalU271OCcJ0W7myQrYPT+mWvC6iudTBCgQDuaYlvFYuRRjzvUD4UjLtmFbOqi&#10;7i3Ixgz2mWRXOhXpA0+TGRqGPz98O959Ts6jPTMj0O9sArFtwhVDDNqZ6PbZNJ0M1rt8MtmuvEBW&#10;uiZih8IHcI/JA3y/5SCGtZPQg7EE6lC7Ahn/6tcQt201cV3Z4oShhwxP4ijeAt9ULiLe6nQx/7C5&#10;IC5Gfy3WJzlvzAycwBMgxQWq7fP99ujknfUNyhPZjjz688MH8S507zGsI8/tg1xWafNvLMMnREw/&#10;nGu1I9bAQD+oSx3aDgu/aVDnxF48N454eM8+rB3OHAIbcEp2iqyoK2fAmnTzGmLBAMvbsCVbDYxl&#10;dY3PIBtmg2uM9XXUd5t6VGtAvrQG0lWAsws6XSSARRl2o5cj77bhJieUIv3THDfDd9kRyGLXt2e4&#10;TwD5E9klk/7foF3QszzWRSe/iXFR9lr30b21Hh1AJ+qVhqTvuFd1B30lVrQu9dmmP4z2V1BHxQJn&#10;8t6ydwE66k/Kk9hwn/ypHwvLn/+7fycsL/7eb4Tlr/0CmNautnCPdRfPKtK2OrQDBj8HME2MtdPF&#10;vfu2n3038NsAu/2qIFvSyOOZP/3zfyksP/NRvIcO8JV/+s/D8t/85u+HZYuxd45sjDXOP+R35FZU&#10;B42PGNVSYsxjXQOkeALUX/zPfzws//zP/FBYJqlTjRXYjn/2j34zLF96FexuJu1FJgffO7EPtubI&#10;Udi7Ie6NCJDjKVf7pjH3tPnu9tICbMzli/DJG2RI3uAJaVMHcN3Dj0NHj9+GefAQ32umLNwnQI4y&#10;yelKD2hX20cfqW88vpVzGuiLhdOIA64toZ0NvZ/l+ESyrMW5HrQ+l+c73o2rsLsn7sT88fWXwBD3&#10;6rexRtdp4/2G/E6K8UyGa9P33I9YxUjhdwE0hpwi9ea90Bv5O7HMmpTRJN8lCCvX8b7C4rv2aM1r&#10;DX0bwKT/znqoT8rmHGEcvx2axlzO4bOdLtZpMgnGX4zrm7R3CogKefj/AGmupdnsTyeHz488hPcm&#10;h8h0/c3fA2Pf1YtY+1hNUwZuQd3GxnBdzked6luQ+RJjkQAzPAkiEoEYMWLEiBEjRowYMWLEiBEj&#10;RowYMWLEiBEjRowYMWLEiBEjRowYMWLEiBHj+4V4s1qMGDFixIgRI0aMGDFixIgRI0aMGDFixIgR&#10;I0aMGDFixIgRI0aMGDFixPi+w/jCM78Q8q7lMqC0bJCGXsct9o/Rwb62oRLo2lzSNbZ4/EySZ0W0&#10;Sfd86nVQl9dWQPsYQMeAirouosTbVYp6URC14u7jHkRB3ObRaYUC6PcCRMeAil6eVLzRMaDhv717&#10;kB5Yx4CK1lHP3H0MaIP3DVAm7Z+OAd3ZwXFtxQyp7Qr4XseAtknH3dgGFd4k69s/BhR17A4cD7LD&#10;I49KpAPMsuyaaEe031B8iITaKSpP0R5G7SOVZIAUxy46jYhHuOVI4W+TDtwhHWqOx7vk8+i7FXKY&#10;i2VXzzZI3zlITZohdX+H8tMghWqJfaZjpnR0QjHPMd1FVVrn8aF1yl9u4IgrHTWQI12omcFnnRRa&#10;a+OaNO/p6xhQ1iVbwrh1SZ9cmQS9rpntUxOKNrvXyvBfHVVTINf9A/twJOQdPwqqUpvHMGZ1PB6H&#10;q8Myoy7qD8sAKK06lin8twde6yXQV9tNUNxup0HPnE3imLOzb4OGcnUND5FOa9xDWKjflXUcsbND&#10;Ks96Hfc0qdc5HpmY8HAPi0dyVnjk0tgk6B9dH+NsDhwR0e2iHSMj6KvJaTTAITVpqwZZzWZQr5tt&#10;lI06jhxp7IDaM2dBJjJJHruVgV0J0OWxHo0uqEfni6Dy3HsA9RudAqVkh/LSaqM3xQhv8BiBFI8R&#10;6vL4M1+8nT2ku7CBwx6onieHHwnLrg+q1JUGbQS7t7uNeyws49jCOR4dUfBpo0hTW5nqH9WT4DEn&#10;XR41UEuB/tNtsV87spWUdR7TUKN0fOf0M2G5VsUxoGkXdiRLut2uOLB7aCZxRMKXP4exr53CWO+x&#10;cM3cFChyb70Tvzv+YVB9nl4CLerMOOTq6EHQwa6z+WfPQv4CrC2CNvrILGiajxz7y2G5uIDjDE7s&#10;uy8skyUcYVHV2Z2sd6uNOiR2XgkLowD65vxIvx2yiS0PY7zdAoXtqYuQ4YtXcI+tKo6oLlg4XubQ&#10;FGhoj+wDTfUQj45KpqH3XdL0BmiRtr2WxHf1Gvp/fRO2v7oDSm6bdNPJVdiaGR7ZO8/6nm3zuhro&#10;010TOrq8jKPwAqRpI/eMoz3DZQhUsQS9Gd2Dvjx+6w+HZamCoxi6PAIjxWMBO6Riv76KZyzwuKEA&#10;S1fwPL+OMd+8iuOADBtHoN65D/J3xyxojCtTD4Zlo4J2teh7ux7kr9GBbrtNjlcP6Q6ep6MQmjb0&#10;t22gf3cM2JBVHl+4tAY69FwC9XVbeEZhFM/IV9C+bBp1C/ADH8QRN9lhHBlokxYcvdxrD21k30/S&#10;LlHMrl7A0bG5HMZnch5963sYZwNmBeAZjw1SWD93GbK4ch3HzNy5F3bh8DzGw87A9pw/xeOQHNix&#10;Y3fCXnTpG9IDcqbjGdI8+qzZxFi+8OxzYTk/inYcuvP+sNyu4u9f+vK/D8vKBvTk/ntwJE7pzg+H&#10;5Refgb4FuH0Wx3rOH8cxOL97EsdITZCK+K7boT+lAmnrGXskeeSz5ZESGh8T61XoajHbb0eaPoah&#10;XQQdw6bvRXmtIxZ0XMWfCTTZDu9p8RyHFo+sXORxk1s8jkpHeByYhx0bn4AsNXk0SYDVVepLB7K6&#10;Zw/GOpWGbexZ8/BfnjbTP15mV0z7x0ExWlSSoj86Pp9xQDrNZ4X/vgd2Xbe8DLkLoCMSV1fhW4s8&#10;2n1kBJTQJv2Kz2fZLvqsxWMZdTy7jrzs2vje60mz4NEer/FoQB23fOE8PncdOIrbT5Aum77XYKzR&#10;qKI8eADH0zYZ616/Dr+ydAU2KsBwEbHoHXfiSNsEj4K3fbaDnVTnsTTeJsZvbBYxRI1HDi0uwX5P&#10;jZOafBrjG+CdBej5EOOn2Vnoh45CVNyrcVPfCDqyIzp2gn3buwBlD56OUOKovvYq9PWd7+DYAruO&#10;OEB9qzi5U4dtjeJ76pPJOdPgMaC9q8N/u/yty+NVfdY/Qwpuyax00lLsR+h4Af3d7Uem7wv9QvfW&#10;UR5ZE/L0yOM/EJZ7DiMOqPGIOB0D2mBslR9GDBVAx4Cq7bq3ZDzLOZ6w+3cx/vTQWOsYbUPHtoT/&#10;9uwDj3kIkM+h3ze24P+7nGPPTiPO6l2Nf6mjEQzoqMMY3fdg50zOx7apAwG2dmBL3n4bxxiMj0En&#10;bz+G+ZeOGtLRCTpyyOCRGNJR2Uj5nXedHEs9dXjEhUkKfNkUimaixrmo+miYxyTQhUfHzui4AUPn&#10;CvVg8diL66cR+3z9D0Gff3oBR+50OHfyOJ9y2J4ujw8x+RDTwmeL54dkOLFpmP0jk8vTiAk++lHo&#10;2qP3Hg1LaYnLo0d9zqM19dH6jNYUpD/qu+hIqR7kH2Tr/iRdi3wdy93Qswf/rnUFrQstLMAv3FyG&#10;Lb/nHsiAjv9UDXQHHQGlvmIz3wX9dmML88hX38DRFnfciuNlZicQG0WnFal+A/OrAHpWg/3xyotf&#10;C8sANzkH0vrR6DiOGJyexbjcdx/ascEjrqoN2Od9PMa1Rn34zrdxnNDUOOLqBs9lX9zuxy93PoC5&#10;W442/u3XMD+87zj83J4RXOty7p3isYzySx0P+p3l8afyIQkfnwNcuYB5rtXF+MyM4Z6Cxbil6WOe&#10;VSxgfBaXXgvLJIPtdALPTiehV8Nj6J8ALo9Gqi5i7v/iacRyN7cgm7ccxdFDB/fhKKu3zyK+b9FX&#10;nLgf8805HmtiUa+6nf64ra0j1vN41M6ePYhDFDeeOo12zhxEnHh4P+JpnqyUuH4Zx+xfW8B8M5nF&#10;fUZnYP9uuQXzgwB+AnM8rXEsX0Vso6PFyxXqb3R8EMbhwnnYPYvrFJcvQvb37WXcP9E/xnxiFv8v&#10;Ny67tHQJenP+3FfCMj+Ndpy4nbJi44en3vh2WK7XMQ533It1j6EK6higwblDpoBrOpxgtZuUJ8Zw&#10;+Rzaweb0AJnYXMd8eOU8dCJPGRo8juryEmPwJGQyl0K/1jexfjE3j9httY0+u/cDmBueeg3Hr/7+&#10;7+P4nbU2rq/R/5TKkKWZKdiuAA/eAx1cvopnFhjnHzuBYz4NrlXNH4P+fO6LfxiWVhp9+MknMD/L&#10;0C77mh/QHgS4dg1HQC9vof6uC724/fhTYblTwzzY5jiMD8HmXLkM39DyMH8Z41yEp1n1xgBz2AA6&#10;qsalvygN0Tel8Lndgj516+iTxg7trQPb0uHiqcE14S7XrHTUbYAUbZ7JI07N3iw8gMc1Alezcfpe&#10;p8NYoQsZ8TgeFo8BrnHtUeu5AZIW5YC+uMtrdTxoroB6NtmeThedkeYcXHNXj3Y4w6NtNafqVQpl&#10;DyaPODV47KXXm4EE6PsdXONxHUDvJXREoo66U4zucM5rUW4DmPxO6xVcPklMDmN8Lp/nOswHcUzw&#10;JPXm3AuwlTrCq9rFs3Vkj09ZCZBmoOLQz6XYhx2NHe9hUFc1/zK5ZiVRTfEdiMXvM+W+Xf/wk58I&#10;S5dHuTV5zOcO43ffh13otmHfLB7tquM/W02Mk8OjSeU+3+sYUK0V6KQwh/GH3k8oPhGiGIRyZbCP&#10;ovn0e8Qmmtt811yB47U7TtERbwbrqc82Y16XdevyvUWAJucyTUZeOpbM5jsOm+t2Otq1znt12Ec6&#10;gVfHHQqD7ZGsKv5QrKRntdvs713rLX50D5SKadXutI6fHZhbqZ91hKLiQY2l6qIj8PT+TvoxmofM&#10;p8vQm9oO1vBn52BLAxx6GOuPd9+H+Kvk4dq3XsZR6td55Lj6rKNx0rGaOn6OfkUyNHjMtKkXYVqj&#10;QrOiOFG2Qu3R0cNqp897aRze870m722wfknKm8XfSp/1bN3D1bGaXJOyGZtIJ6K1hR48jlEug2tl&#10;a1wHfZDnkahdyk+1iWcWCrCVP/jjOEZ6ZhSxyVsnXw7LUycRAy/dwNHqIahTHv2bx2NAfdpfW/N3&#10;vtv0GW/JVkZHpVLOpMMFrksFKPOIOh2RaFDO1Cddm7rFLtA7bJc2XbKvZ0nmB/tMuueyHromOwqf&#10;fPgAjpH/4MOPhWW6gOPNvATWTrXOnErA9xp8F9E06ZR7SMHs9OwR33m0afRXfyssVmp4d5M/gXnA&#10;Ko+AT+VR770G/P+Fb+D9yxefRjxmVFC3E/v6MZ+VxnOz81zj5JH6rRZsj61j8MN/+3KWpy4q7nJ5&#10;5v3cOObXl184H5YBFt/BvaoOrqlMIB48cQvWcMp8z73ZRCyxTrtX8+Cjt5uIb5IJyiPfjRTpAwOU&#10;+e7V4LuAjoN2WWOIz249gVh0bxFzBoNHKdbZviTHPLGFucTGBcSX1y4g5gpwk0fptfkO1+tABrYY&#10;767W4bt8vj9eq+J3Ou7b5LxGx4G2aNciO0E5DaB1B5/zkcEjHANk+HeVOiZf1+n4bJdH3OoZDo8s&#10;D6D/19+0BiIb7tL/dzi3c/m9Q2lwZCMZs9vUydaAf82Wsb7ymR+B/3/pG7DDly/CNnR0Le1TigZN&#10;ewPqPGrQUMyktZG+SvZkFKXB4wk7RcQhf+N/+YWw/NhH8G7jm7/0P4blb/zzXw/L67SpRgp1TLdw&#10;7xqfkcvhmQFcFzKZSUM/dvv3aP0h/Lf/d/lF2Xbb4Vz1COZff+cXfj4sh4z+u9Bf+x/+17A8/w5k&#10;tDMMfbGpHx22M3qmjuhljOi5+D5J+5XhO5ZMql/nv/238dynPgG98DzI8MIF1ON/+6V/GpanT2O9&#10;Oz8CO9U1Ict57gcqTsMXzHOOO7cfc6sAew/CxrmM4daXUf9Tl6BTdg1z0a1N9G2+iHrmitALx8c7&#10;wnQFMfjsYRztffD44bAMcIjPHxnCtekkbLxhoEzyyGHNNdxt9M3Vt6DLZ3fQJ9GR9fhzr3LUScX9&#10;PXRt1NPkEaOpLv526grs1NvPY67daOLaDO2aYkWbc4tDd2B+f/gg5p9dxigB1K9J6qLJ50fHXise&#10;oN8RqpwDri6iXR0do0+zoT1QAXzuDUg7qJ+OAc2UUZZmELcbtJUJHhdqcTNKSj6YMWu+iHbwJNUQ&#10;ZgPylMvimh22cXUFMZu3gfGpreI9i8/FBofvlQ7dj7nq3kO4d5723aZsj5j99f3uBmxcf6RixIgR&#10;I0aMGDFixIgRI0aMGDFixIgRI0aMGDFixIgRI0aMGDFixIgRI0aM7xOM/++//Mlwy9s8GQSUNWAy&#10;m8lgBmabu4QLOeyCzPDvbWbSuaSSaJNh4QKzDhur+BygaGLXqjKQhN0ZCIK+125iZWK0uLvaZKaM&#10;7lfkDs0ALTKSpZRVy528Yj/oPSwsUhnsrhWzmqDd9soOEbNas97fIV/izkoxq21vY/djhUxpGWaW&#10;O2RparGezR3scp9g9rFb4O517v4eZFbbrmO35zBTvTPccdlhf0fsBsyc0U7f3RlA0U5h/j1iUevB&#10;UE4xtzNrh3iGbAzKotcObQ2TzeyPNusgFjSxOigrSlUKkGS2R5s79evK5kjhplGWNhnWxJYX7Vzm&#10;7nRlcIpZzRjIJMsyqyPDbBrtgHXQvF6fYkdvJo2+VNZTnuwUWe7cdtN45jDZwnyxovWgTByDu50j&#10;2SV7xmNjYKu5+8d/Mix9ymY/KQyd0uKu6bx2vWurbACOsUm56O+MD4vgDyFcZvxtVLGTeSf/22FZ&#10;TqKdqzdx/akL+HvSwm5WT5QAPYxNYDfwFbKgLFxCJrJNtiOPzFYF7oDPpbArN8ssnJFJXK9h4AbZ&#10;3u9QhmCGosnd0AeOYlz8FOWoi3q2mNFgkpWmXWP7mPkggVKiQraEXeEBkhnUy2G27P4WdvpWyOI2&#10;uoeZF2QHbFGmW13sFO6QySxpQQZaHuSrQ4avAGkf9S4xG3qy/GRYppPItjlzHtldc7PI6p4sTIRl&#10;3YF9MCzs1M5T5h0HfVjz8cwAN24ga9bysBO+MoVsmfYq6pflTvFqix3N9oySJewsWWeWa8+FpWMg&#10;OyfBjNillb6Nee0V1HfnEvp5ioK1by86+O7HMLbZScjNTRd9YruQjdEOsoueuBc77U2Ox5qN3wd4&#10;+yx3XG8hO2UygayhcWbVH7nts2HpF8A21eFufZ8K46K5iRwzMdo5ZDJdvAmZDnDpIv52/Sqys6vX&#10;wQ44zKzzvcwQ2+Ku/AYZ/Rx0XSIzwt3cadS7VEIdHf2gB9nXLWYHubQ/Q8z0nUtCvmbT0PexUfTd&#10;8BzaldoDmVhYRt+duQrGnO0WsvCvXkH2dwC/ibG+5RAy+vcfgAyURyF/DR99WWvgWfkUbM70CDLi&#10;O2RW2Kyj76st1NWjDAQwHPiiDTL1lJghV1pC5tSxPeiLoXlk9rY5ENkk9MWhT4/YN5iV0DNkKHtw&#10;mDUgc9MlS1idTFyL69CLt15C5n67iaycnRb03XWhy0kLPsFlBl2p3M+4vP8QMt0LBxDHpCZQr1wW&#10;8pNm9mM2A110mdl37jJk5copZA0+9TgyN/PTyD5oUr/KTj+tYI0McW9uQsdeeh2ZcOUabGdmGNcm&#10;U3hWuoPx8arQ+7Fx1OXJj38kLAtZ/K6L24Zw1aH0ky0bffD6i18Ky8c/iKw1c5hsDg7k74WXwahW&#10;aMF+3PPhj4Vly0ZG3B/86y+GZYDiKOR9h2wZzjZshFnGuBw7jL7cM4eMFyeD37n8fd6HbGQtsA04&#10;NuxYmfY8gEVWWTF1idEmSlFCtSO96oeA0f987+AzGAolmMTW+xqCuL6G8bpG1gSfzGrzc2h3tgB7&#10;4UQOt6dzzLJrbUP3Dh5EFpCRwW9dyhlD0/9IzWAcxWq4HGvXRp/l5GSjv6Nk6BvVQSxqAbK8RvFW&#10;Kgn5LpeZbbMLDvV6Zwvtr5Qx1mIkUYwonx2g1kLM8NYpZIAenERGaDoDfVjaQKZSi4wKY8NgQ5lj&#10;/ytWqjehNwsbKGvbKGcm+pn9Q0XGieG/QfvwWXGa+s5kvNZlJlKa8X+LzAzqtLTapQt7eOutd8Jy&#10;7wx0qd5A+zRXECOn5inKOlfsrcxsfVY8NwifMZ/Ler7+OvzBay+AAcdtwiaKWU1zhTZ9RUTow7jS&#10;YN1ynJMEUFZ9h3MhzY2U3aX27J6Pab6l7GOLTBnSXZV+ny4lQr8Xgd1Zg0lmZD/2GNie5o/fEZbV&#10;GtolZrVajRldQxjfAEmlnxO6t5jVMhxjIer/XdmsMfrjFPWMvmCfKVtdbBzKwu3QdmocA8huiaFD&#10;TAli7stxTp0mO7PQZta0sop7dwj/dRm3XLrCWLYHsZts1/DdzVWsOzz+IDJ9iwX4OIdG0RpgaQkQ&#10;+SNC7JNJstIGqFSg10my6YpBcKOG2GllDTFoh1m1ssejJcRrwyXYu5SeLXbjqHN7LSQDWoZt3bgA&#10;n/RHX/yDsLy6gDhlk3NXZSrbnEd6uKx3a/S1ZDzFgeyQbTeAlSyFZXkYseljHwaDz2OPIYZiCNiz&#10;B7AtefqG3Yz4WpeRHg0yq0XMsLSFEaMHf/t+uhetUxD6nWzL4HW773H1KuYh6isxq0kGopCUl8m2&#10;G7TLHWaMS5YDpMT+QTaTk68i1psaQxx/+AB8VpZzOa2l2GJzsHB9YC0DvHMBPu/KBcT9AewmZY4M&#10;w7ffi0xxg4zXpgGdMjmPOX0Zmct79mCul+EzSDzY80Po62efA3ub2HcCOJw3NjrQsQSz73/oKehL&#10;Jcq2Rd80OPfO5CAzjSba5VOnK2QPFCtngM0l9H+emd5iskkxg3y9QR/XQNyf5u82yW46w7WEUhl9&#10;fPk8YtmRPoFXrzNQ/5fPoj83FjGfMhLow8oIYupUDv3uky2h3YAs5wvQzQ/cA3Yzku9Hc4sA65tg&#10;XyiQrWmovDcsl5Zgx3bI4rb3CNgdUh7uLSajhAPf1WxiHupxgBod1GlsAnPCAG3qs5WAjhmMRzJc&#10;b0mQeVQiXOvAD547j5jESMM2LS7j+5vLmJ9OTaAPAzzyINqa4zyqQFaweh3x1PrVfxeWmTHMN7PD&#10;mM93KQOdbbLtk51y4iCYPNx8/xl1shSLqMehDTEYW5SZWT40hLlDncxYFvWswrlVKwE7Z5ClORPx&#10;PvbGsooMfptrgG2u0zUTGJdpsmhttTCoTTJzXrpMNpAmZCUpNqou+j6XhJ3u8PSHAPvmwZCwQX1p&#10;ZvDMMbKat6uod55MSpdOwT6cuYH6P/FR2Na5KbR38zqe3bbZQT1sVRHTGZzz+VwH8tO0R/QNba6J&#10;aP6cps5lqIuSjSZZOFs+xjVAFMtxXcxgf+p7l5nxkU1lnyUTaLdDpvQsZTjJ0zZ6d2AZ3Av37Pi4&#10;1iCDl2nSL6QQs4np3eA8zKU8JclkoHXjtodnt/rmKzqFIZ2E7IrVQWvTKdpCrYub9O8W7yU2vi7t&#10;m0U2c80T1A8BsjxtwuL6g83jL1pcR1FMpBikd3FY6B1K33eFRcIkO4rtQYYCKOZOpdE3aa6hTw/B&#10;Z104jXWh/bchHj4wD59w6RuY59c5Hi7je+lZk/0RQHOCiFmIbFq9h4VFtHTOcdEYiwFLLEhdvR8g&#10;8+qho2DEDnDbcfz/1g3IslixOTw9d8I227AP9Rp0z9E7BM5fDNbB1LMpC1r3DyDmrp4whIWYoV3O&#10;6cQ60/tl+K/8j+Ylaq5CDenAYDyhOESl1uB3s0n3Ap2wEFuuIBm2yTQcsQsOxEhtsqxtNvC3JJle&#10;2ry2QfYsl/GiGMjaDfoo1q2LYenXdSCmVbyueb7kXG2O2OVosPvxF/sskmF8r2ZHjFMDzGqRjSHU&#10;B5pfav0lep/Be+uZfO2UGB7muksUe/TnesP7MPd+8kM46cEk48jyItYMr+3gM5djI573aHTYNxpH&#10;rTEMsjdqni7ofZYQyQbFLLqX2sNYL/odv5cchmCf+JJVfk6yk7T+Jz3QnMNhjCpmtYg1ic8YHAOX&#10;31k8CWKI76DqVYx5Sh3OU42WN9B343zX8AM/+OfC8vIFrEGcOwWbs3IDcXZ5YFwk/skU7GmTDPwu&#10;45kOT5VqdaizfM+lk5bEjm7zvZ9kZ2QCshCgQma1Xieg5G/EnNZm7CCDZ9Mni9FfrE6C9MSgLwkg&#10;O6OYOc91pYkDWLu64wRiqKP7sCZq+GAmavmIURMm6pIxEStafNcWsYr2kEpg3XiTrD8bBuKo2Txi&#10;7/YFxO0bnVfDcjGNeDqXRZxZ9rE+9uIXwGJ1w8azPvapnw7Lu8b747LOk5IWnZNhadOft8nI1RaT&#10;JcWmyPYOkWVW78892tgDI1jvbF1AnBng0luo33Yac4GZY2A9FJtZvUGfwDXELP386WtgB91ucl2A&#10;J69l85hvDxw0kjDIAGvw3eCOD7nwsuiL+QNgqTtO1uIZnpDikLXN61BWWpBDdwvv1RbO4z1ngOvL&#10;+E5rTiRaSlTJMLalBXrGIDq9bXMHsZFPmykmUjGsRfPkyLb2/p82JUmGar2rll3NM+5Na+8Dx0Hj&#10;ofm1/KdsTeSXeuizraHtijX0Way022S47TKCFCulnpGib9BpaPWBzQMjM4hHbrkF8fBLX8XpMgoP&#10;fe6BaNDPqJ1i6kvxnTqHJ4orPb4jDpAlQy0P/0lYcxjjX/jlXwrLe2fB+vXP/9ZfD8uvf+25sNym&#10;XospzyL7t0uWp3QUCfTAftXa52A/BtCaqdD3k4Dsr8M1oIc/i3XM//Zvgp3y+it9JvWv/eN/G5Zv&#10;vAFdvMZT2VwXcqT5vtZwu+w7k/FoiqXNOeL8PCbGf/Nv/BdhGeADD0IfKpzYnnoda/D/6y/+H2H5&#10;zhnM5VJ8f89X84lUBu3MsD/yk/j7+DjKe+7AO8YAe/ZjHFauwx9sc1/L4jbmZ+1tDOqFS1jLOnIc&#10;fmV0FPKzvY7fzc7gXdbsHNZrsmR3D6C9HOUy6lUsok8KQyyHIaOFPGRYc6LLb+GZ53cgNC3F8JxL&#10;JX002HfwfQCtqTtd6HWOp8d95yXYzguvwpY2+C7OZcxu0ecVJhGz3/YAbNJEGc8eWHrrM6tRFkWa&#10;p1giSTmTXtj0cdsbsJGXL6Kvmw20O8l5s+KdADbnh1YTf5soIWZKT3OezoeWuNbjddGebnRCIiqT&#10;4fqAz3cRDk+8CLCX71V3NmAz17lm1nFgu1MN9EWrinHJTcI3HJuGDBy6A2O+yVPzbmzCf7o59Nlw&#10;Fr8PUGijn9+tgTFixIgRI0aMGDFixIgRI0aMGDFixIgRI0aMGDFixIgRI0aMGDFixIgRI8b3AcZf&#10;/ju3h1vk7jiGHZMH9iLbrxUx22BXXZI7fLtt7LobKmEHnc41btvYJVprYsf1lYvYbd1e45bZHspJ&#10;7M6Mdvru2p0qaJeqSmXGq2wxo05sDsp0Kg/3WSG6ZEpT1r1YM2zuFjaYSZFmZkiL7FqCdjgr80Ss&#10;YQ3upg6Q57V9ZjXsjB0qYEejmNVcsTQxM7lVRXbdGLMK3CLa5SnjeoBZbauGe46SHWw3s5oyw23u&#10;klbfKlMjYkkI/+09S7utycoRwGGWhtgodL5/kmxuvYeEhTKrxUyi8dO55kpIUSaKMlS4sTlEisxq&#10;LT6/wYyqJNuj+jvceS1mNaHLcaxzfJvMTupwN3yAHDPBc9yxXByCXLhkhtjYQcZhimc9K/up0oJs&#10;ZApot8ddxqPT2D0+uHvV0E5sZkwouyaTxz0fTSMD4fYfAWOUyx3K3Lyb0Hn7EQULP7oD2TfKPFS2&#10;tsGsSG369nXWuIG2b/PMaz+PndtmAjudO21kLLy5APaBtRVcl1FKVg/FLDIVVndwr6UqGApqm8j6&#10;LjLTZLSATJGREjJNLJ7x3WGmjBjVEhb7klk9AVIe+swj+9zIJH4zvh9jvMJn7zQgMIUc6tltYRzr&#10;NVyXtigjHezKzalTeygZaEfGRZunM5SjcVSsOIUdv00yQFSZJeGxvrbOwObu9g7Z9uyBbLUuMxPd&#10;FvpzagS2c6L4I2G5vYT6Diex470yjQx436I+ERInboROvH7uDP6nh5ee/zdhefcBPPfEnciaOf0c&#10;2Kfuv/3OsMxNglnpmWeR0bC4hPFqkaUuP4vMkvI+9O1zbyID7Y3nISsBstfQn9PMTD50B+Rs/yPI&#10;WOjQPm1R15baeEbWhx2bcZFd9Mkn0A/5MehLN4Hs9gDdOsb40iLGrHAN9zg8jGtKt/7NsHTztCXM&#10;AhFlxArZml5bgu7eeOMrYbnyPLKPApQayIS/+3a09c4PgA2stB+7uJ08+qTOTMaVLYzfxcVTYXmZ&#10;GWN2G+PU2oa8FmUHe0gyo7/IXL1xMgwd3/9EWM7t/UxYJoaYNZ/Cs5TC5/H88Btk5Xj6278Tlh0X&#10;Wd/5FO4fINmhfSUTRq7IXetF3CPPDIuWA0aCy1fJLuAjQ8HL3hKW5gT63sxBthP04QEy9Bs7Lvps&#10;i9lFR/LQk089+cmwTFLvPUptivbOZZaNTz8jbRcxWABoQw/6jjaCCVaJJLOer16Fr3vrJNhERsqI&#10;IdarkOFV+u422R1GOv0MjCPTsLcH94MVwG/Rf9dRthzYhZU2ZHuFbHOLN5G5bLv4PJyEXbNHkI2Q&#10;GEUlLQN1CFDP4Z7Xl8j89jZspZWBPKVykIkadVAZy3NljMMQ2/3YR2Evpo5gvHzKZ4BNGzHNhfOw&#10;CefPQG/MOp751KfBvnFqAzLSvAF93kng7xlmkD8yjv7I24hBnj0NRsIAnWu49z3M1s7disyLl25A&#10;ntIWdPTgUdjS4hTkJ0mfRTPc+x8UBu1dto4s8AAlnndv9TQmgMeMfVNptkLU9F1C8mcB4w6KaiSr&#10;PQcUFjazC3O0OT3FDwufWYTyBV3WOYDLNPTGOvR3Zh7216b/6/AeRbGdMTPozwKH2f59ViD0jbos&#10;ymBWvMDsHJ+Bgi+mgwE/6fqw5b0gIiy6HdwtT7YjhokRO5vHDNkbZKvcx3lC1McsB9S+F2dBFs9d&#10;gI596F7KhQN5SqQh46cvQc8zWfhJKwuByhdhd0+dRgZmln28soz7Zpl9GODgQdRnYgwyWKbPEqOK&#10;KVazBMbcFdMfY5LuFtqnuD9VQqnstQApNrbDmO/GImzl5CT0R9mQOzuYAw0x7tQ8Rr2juFkMDO+a&#10;B5HVwKFSvfkGmFNOPv90WIpZTUzW38WsxmdEz6QsvBezmjIrNUdSNiH+2gN/J0Y1US4pBk9G8ei7&#10;2/VezGoe/7abxUDMasp6fPRRMJEcPIHs3Fod7ROzWpW+IFuBnAZQ/XVPzXnErCZ2JyHq/2hcYgiS&#10;RPWMsnEj2VAWOvuuwczeDbIdlnN9+qPlFcbHZOTNkOZrYx0yPDMDf2Mx1v4u5isUPZmBvPmUt2e+&#10;ySz2HrZ3EPPcejf8+0YV+nJiDqylZa1T0Af3ma4Am3Kl7OdaDTZpYx2xSICRMdw7x7irxkzw6yvI&#10;3ry5itjNs2BTR8fg5/fnHg5Lh1mSJVJDOczuLvQjo0SOrCs+50YeGSo7q2jf7/3b3w3L19+BLfTZ&#10;J10xAXB8LNoNTS/bGdSlYDAO7SFDZheHbE3dPGKd+6h7n34KTNEVVKkXy3Hs5VeoP9EzqW+D0LpJ&#10;nUz0xSL8v+6x2w78SdC6xeCzIpnkvfSsK9cQx+/dC8aBChkvI5lmaXONRPbsxjLini2ycwQoDeHa&#10;DNd6Fq68EZaTY7j3LQfAvCRhtaLAFyWr2As54E9OX8S8ZXu1z6A8VoA/HB9GvD4+j3jw2hX6KgfX&#10;Do2iBc+8iXvccxQx795RxCDNLuq60sEa1alryObeWUGdA2QZ8yj7tljGPT7yAz8Tlj7XTjyy57Qb&#10;kPUxZmDX1+hvCpCdAlk5kp1+1m2yjWuMDnTI45ht9yQ+wLmbsBXjRVxrpSDDRTIQjo3CLnj0s19/&#10;+vmw3Lu/z0Qm9sLXTv9WWKa3EI8dnoUvXrMxhhsOfPFoBXPRfWX0rbMDmd+2IJe3347xNMw+++zS&#10;6jfCMplE25IJzA2KOfw2lwe7xhqzt7u0hVMT0PNIT6iTFmOOd3jqRK6A8QowNoVYYXED9a2Mk52Z&#10;PnqcNiRFG3ruBmzrS2cRWy1fhjy526i/S7a0uTkw/wX47F8A80CLtiGXgtynLejN2hrmBoaJulR3&#10;ICNi9Dk6j0x6sSKsbGM+tryNzwEurWAeovWTe29HzLe5CFs5RubeqRnI3SLZtRNl9M1sCnLFsCyx&#10;EbGEhUUIz4N8p7PovyaqEbE4afl0WLZ0Gza0ynr7XKPzyRBtcS2yRZ2wM31baW+hs0oWZNMmC1vb&#10;xW9crm85HchbJonPa0sYh/ws2vmDTzwQlpdfB4P3NZ0S0EObck7Ch0Sb9jnfQTzZpe120qhfm2zu&#10;eeqVQQYZHcogphizyU7swaFzdX3UTyc45LjmKxuqdePIPvMZ/Qx+3Mfi2mlvoFH2oLVb08dzXb4b&#10;yHF+0uFcqEPb2OJpDWlGnA2t4dKGNqjDJsctgBigO5yHWSbuGcV0vNZiZybJsuOQPcDn+ERsJ1wD&#10;zebYPrHA9SDXZJFhwePcQPNHj31p8LN6osD3ASbfnWi9oqz1/gzqFEB+JVob5NgVGGufIfNL5QBs&#10;zV23odw4BZaHFc5PUprnNFGnGm1rAJc2ZILsEm3aswTZCzpk6hYzXJ62ptWEbhop2Mgu2SjyedTt&#10;gQfBxBqC897GGnVtC7olG247+GySPUQxkE5QsXmihUU5FcOEGEr17iSA2PV82qVIZulsRYRlcOw1&#10;9xALrXTAYN0UU7wrFsFPI0TzlV2xT5a/a/DEB8UpnigzKPuc1vXma5TxHmqcJ1brGI9sGf1c89C+&#10;HTJFSZ9ld1v8vZjlmhEzCz6/Kx7j4oeYYXu9FP6r3+gaUwzkClj4O9kBh32sP+t76VEAfdefX7HU&#10;+HAOrvHpx4/8vgKZzfF90lQecXfEXNhDh4tOP/AIZG+mDF176RWeymDCntmUozZtktiCxG4WnYzD&#10;uihuDqBrxUBiMmLcLQMGbajewVlcLJFtFRuabKQp+zEIdSj7SMxqdu+/AHqWbKvYjsT+q7+r71UG&#10;0NikuRao9aByCbHFTh2yaHI98/gdYA3zLPTh1cvw5afPIi6wbcQUlRL6PMf5QwCbdseMfADqt9mG&#10;rNbppMU6F7HRFGCDJCM1zu/FBjk6DRkIUClBP8S+KNZon2w5OhVH7yfFnu+xTyxa6N3zhmiRq4cO&#10;J04WGa8qfKf82b/8F8OylIV9S/iYY+QM6P0W2cMs9l2ZjF8d6lHWA6NMgAZZYwsubfgq9HwtC7bA&#10;E2XEsDe+/PfCctPFsy5soZ3nryMWub6Cz/d8CnX78Y/hHcTSM5grBrh6HXGxvwftKUyinorpWmTV&#10;ymbx9/EJzNWLPFVrt3y6w3iXUtlk5/fw1vPPhWWVsjs2jXdTM5ozrGPNcHwP3iddPov5yAbnFsND&#10;iM2XF1A3PwNZsclMFGCD72wuX8A1Vgr11IlDRZ5m8jDXGI/zc7bB+lNfEvRdxjJk+fybYAsMsL6B&#10;eooxbWMJ5XYbbe2QEV5rph0P91hZQx+7/N7RKWeUt5zeH2n9uQfpbToLHS3yPbfWEMXAJPuk98O7&#10;mdVssjcLYigMIDmX7XCpJw4DZb3PX2N72/SLdf5d79bFOtnkM2taXOhhmqf9HJjHnO3N52ErumR+&#10;Mnl6XFu2kHKkNXapoMMXx0myBLs9zRFyXLOpkVXv4Z8G4+PP/txfCUvjLNZhf/WX//uwfPU5rA8l&#10;K+jLFm2/T3nsss9ynAsHsE3aFsbzGp/I1u+yr/pekG/wyFT+c38fjGqf/CgYZ60F9HGAU/8OLGe/&#10;+i9/Pyxfo18vZqD3fpdrT/Q/rmw83/dJd+++F7r4i7/0t8JyZhptCGBRFq+8DRvzK7/wv4XlO4wb&#10;bZ1wx1jPiOaXGOsMfVqO9mCGp6LccQzvkwJojcCuQSe3dvAeeIfv86ob6N+dZcjZxCgZvsZpO0Yg&#10;83fehRPJjkzx3luMb3pwuM6t0xQb3KPhcr0sNYK+mZmDjMyMw59cv4T33EsraG+HsbhDdvoM27tT&#10;p13oweXcIGGi3kXu21l6Dfd4+WtkM3ZxrVeEHfY438lNYj563yNgwJzI4T5c2g6RFgs+r0lyTmRQ&#10;biRX3ILT02HUaZGMxefOgJUzSdZq+St7QB7zKfRBqgN5OTSDftVeAYu6ZXNesrQK2RydwrpGk2sm&#10;Htd0CmQ2HJvB9wEePIK1gNd5qtSLF3E628ee+i/DstyB/6tkoXMHbuNa1TjkqTfJDounv4Y1lrM3&#10;cNJAtYg1uN7TWfbqRaZ0mooYMWLEiBEjRowYMWLEiBEjRowYMWLEiBEjRowYMWLEiBEjRowYMWLE&#10;iBHj+wfjv/g7t4Rb8h67E5kKY/uw+/nmNnbbKWvdZGpIuoMdfR63+maZsd9mxkininLhEjL/djb7&#10;GTFlnkXdJLPLd2ViMCNB3xvaha/sLmYmuGRBU8aJskZSWdQlgHYNl7hD3BZTnDJJuNMywZ3N2q3K&#10;o7F7f+duau5c1Nn8Lnd4BhjivdvcxbrBjNzhYewYTbM+Oq9c7AdOkzvrmdVm5fA7Zb91+LsAXTI7&#10;lQrYNetyq7XLHdTK+tDuafVlP8MCZbS7mu0f3BmsbG5dY3F3rbLuXNbL5s5w/U7Z013y6eTJxiNE&#10;4zVAraadu9r13Whg96an7Bqdm8vd6WLTczDUiTZ3d3tsT5NZRvU6dyP3UM5xZynHuMCz+ltsZ507&#10;RtPMeFHGUoHn6ReH8fs6zygfmsLOTou7eQOYPMfb5Hm+Fp9VZLbJ7cPIFrj9B8Gek5jETtMsd68n&#10;mD3l8/dKxPKVgtWDmFJ6LUHBP3nMqlfmjsEM/aXai2GZzPN8bAs64DIjbnUTu1avXUZdG2S7CiBd&#10;kx60m2DVEWNcmruMMzqnWduFlV3EVBhlr7SZ9pLKsL0B2GadS55lxtS+Oew+73K391s8y36Yg94k&#10;i55P5oLhYXyfoY6O6Iz7HlpbyI5wbdT/vhHsCC/swc7/bh5Zzw3q0WoLO4Jt7jbmxv5Ehtk7O9H3&#10;/Xb4zLTIMTurSCaYUuYDYVlOfzos7S6ycjJp3LTL7FyLepOkbtrcRn1lCRkCAW5eRcb0/DzOgn/z&#10;Iv52XwnPnj74YFh6WYxLgruhazVkeyxdR1bUm2fRD29vgXHiyju4b2uxv3t9KI1xuQ1kJonDd2GH&#10;/xZ3n9/kvTMNyI9nYxxSzIYYLuN3d92Huu6dwQ7ujg5C70HZcsursJnXLyDD+N5DyEAojeOM91Xu&#10;ar/KrO0b51DP66deCsvhK5Dx8hTadeRO6HqA2UPQ0/wobUYSZc1BPU32c86DTHgGbIadQOZSu42s&#10;qe1NKFq7gQyBZKbvw/K0iUlmq42kMcaGc29YFobQDtPF9z1DjZL2oUpVdm306TPfxs7yxW20zzAg&#10;vwHy1PcxslJk02hPKo36H8yir7J7YWs2NyDLVxYw9jUelt5u4/cdAxlPA4QePfsL2WyTJc9LoPTp&#10;g2ZHwGZw6ACy7ibK2FE/N4kylYQsJMh64kfMJX07JvPv02fJxFm0Az5tKZNtEmsNZEm2TPSJsnLX&#10;b6CuGyv43B3IHB8pYOf+/R9A/+cL6BODvstihkK3gWtrZNNcr6G9r72KZ66QoaxUwO+zzI5YWYde&#10;BWCLE21meW5STpwNfE6Sxa29gxjq1qPIKLnlCOyUlwSTVJ6ZPnOzHwvL1AhirwBOC33V3ERGxfYy&#10;MvW3Vhj70Lanc6jNDs+GH2XmtZmFfhRor++c/+GwTPp9famuguGhwIwQIw3bKPasjgE7nMiCga1Y&#10;gj6bBnRZ2URiCU0ywzfNMoCZgC1J+bANpkreQ2AI1QPtLZkv/+/EH8fmolIxjj7vvsaIMt2oBLtA&#10;99oDleI9YHh8Pn/Cbu9dDP2JFIq+V3rm0r9EmcHM1g0gf7/VhsyubcMeFUq4xmIm7NQI2M70jCr9&#10;S5ksKArMXPrybdwuxMnXoFMFZTOVme1IproS46oa45uTJ8EisLYDpqJUChlbmW3c++MfhQyfInPO&#10;t0+CYSbAUw9+PCxtZkrNH0PG3+Qo6m92oaM+WQJEYKuuXKN+K8N3UhlAA1DCdZT2+z3C4FN1OxEw&#10;BmC1IhP9NJlU3z6FrC5vGz5Y8lWvYtxczoHE7CN5VEZgmox5AdKMs3yxFURzBUDZ54ovNVewUu+W&#10;dcmVZD56ZiSgQRvZ1l1/i3SKsanJ3z30gUfC8sRdiKVqHdSlQSaGTgM+u8hM4AApzuH0DOnk2Bjk&#10;TfUerFeAaN656/v/lNGfFv7xfaP55AqZdDTfzqX6srSxAd964ADiwTxthhiwCsxMFKJ5JW1It46M&#10;5cIQfFjHhd14/RX6pR5Gsqhnp43fWiXIxdETyFK35EcgGmpW8IcQLv/gUPNItJZo+P2Yr9HE/zd2&#10;cFGW8xjPBpuRaUIm13bQV+tV/P2WY4i3DA8+l5cl8knEFNOcZwawMogXGx003svhWSX2//JVZIp+&#10;+d//u7B8422wCGt9ostS82aGp73OQ1wgBskASTHZMXvWZ5zsZRAHHL4NuvexT/xYWN4yjHt6jGFJ&#10;dpQQ4YVJFliL9wnBsVS9PGZaSzdVRrZHcrZL3KJ1Cv5dbJAB9LcM5+W6dH0dGb43FsDmdOAg4qry&#10;EOJgn3P29Tps57UlxDfb27huuNhnc1BWaruGuCSdx/PTZIDKkRUtYlBlxqzsbqcDu1Un88ryTYyb&#10;K+boHian4KMmxskoxrG6vojYr1yCn7yxCNtvOqjn7F7UrUIWgctX4MNMsqZmDFy/sdRn0yVJYMKp&#10;Q97SBTx7+igYx5pkyLHJaG358BUFsm90yap94wpixCYznQ/ewrlFD9k8xmNjEXqa7uC3no17nHwT&#10;9+gM4fOhg/eFZbmMzN4MWY6MJOLnNxlHHD0M5rkAl8+jD0Yy+E25An89Sza9Vhexw0YVfZbNQwdH&#10;RxAfu118fvkV6PDUPvTD3rn+WkJ9++2w9JgpnkyjnzM+5hZZD3PZG/XnwtLIoA6TI0fCMuXzXpQF&#10;TQVfPw0ZWFtAGwKUphF7VzfQ/4cPYz5z7SYyqUv0ZccOgint299EJvLaArK+yxzXW28F098WT3no&#10;DpygcMsJrLOUKd9t+u1lzi1uLIGRoN6kETTQR0Mj6NORUWb+cy61tY1xrJHdMoQyxjkHkJ63aEPF&#10;aCNGFa03dbjul+SaasQcwbUSxRgBdjPz6LddnhCRbqF+0Xom+z3y9ywVc+j7KH7gvDpAFMeH//Yh&#10;v6hrXK4tCjbp3ZZpE3/4h7EmlL6JdZwzr2JuG2CDfsHJoE+0XprmuqqeodKnTVUdxGC0G/x5CLVR&#10;7cmQ5Ut+3OIcfLd9Jhlg7xm4TnWw6aT1OYDLNbI2GaG6tCVpEzZEY6gYW6ytYsLR2mEE/q6d6K9V&#10;iTnEE/s17Y/qodhW68yaX6UUWZOZxGRM6EdOjO3VxKAHvSOQHEWMwuob9r/6Nqn1JTKp6HeRfNFF&#10;9Bmye+NApjgRv2i+mOE9Xn0dJwdMz2C95cH7sM509h2cBtDlmnybOunS/2ttMoDHmEKMUb6CIa5/&#10;i+0oRQa5DOXJ5hqVWMObtN/Hbscc/t5b+iwbO4uwt7VV+Jwm39F0OUeV3HnUZ7sJuy1mNY8sSFFH&#10;iC2QeiXWygA6WSfNcRH7RK+jw6KvFxx86SqDP4dr8FoPFKLf9yCV0ti9X5mhjDpkxhBT76C9CiAd&#10;FftTgBrjj8Ym19z4rq1LWe1SPxRD+axfh4wwjQb60Gc8JzkdbIf0YvccbXfpcn1WeiO7oHc/sudi&#10;eVH8ot8HSIoBjs9KccylB64Ce8WqrK+m00nG7vrZMFldXK6vBSiSkeveJxDfH9oPv7h4kv6wifo0&#10;OQ/pyqaQiVHvKxzJBKoYMfkFQG379ev9X/ivxlz2K1rb4Wf1pd4h+LpOzF0c3wCRHEkXaTvVd/q7&#10;ZFVjqveuNlmSxOCHX/eu598DOBb+X7Ygx1UFS2s2lFlPY8t3bYk06rtxHeuUmsdZ7I9hMhXLfwbw&#10;yF6kPnDok0mIFb3Xkp8cHkEsoXXAFtdl2y3YkZFhxNfFAv4ewNQiobqMts6hDYzaHjHBo0hyjUEY&#10;1I8Auj6A+l0seGJlHyLr3NwBrB/N7cc99xShg2Ybc41WGrLqmlh/qiRgIzNkIQpgdxGDpjJc63cR&#10;4210EGd5OcbDZCzKLOIdwfl1jMfp5xE/rtYg+/ue+MmwvOMBMC2d/eKvh2WA1Zuwx8lDYPkuzKHt&#10;2S3Eer7BGHQWujYygTnSnIF5zaU38E7h6hr6yE9h7H0T77oDVIbRtlwGcXG3jfh3di9i0aksxvz8&#10;C4h56hNYD58oog8vX0bfuWS83W6indn+onBiZRVzm+tbqE+H6/dTc5ir3v8gTrSZ43rlJJlVi9SB&#10;Ju1unkzZCZ4Et/hqn3X6xnmsO25xon59GXJv1iFw2w3Y622uDYgNqc66aK4nm1jMQVZkR8SKFkDv&#10;1gtp2DP9Znf8Jb8puZR9iPwL7bTHOMYdONJG63Mp6kmX79pV3ybj5RWe3mYzBheznFjbHd5zhyx8&#10;nQF1KvP0gg/+EOaPF377S2F54ybkbIuM1glH8oK+M7UGzPXaGlkT/SY+Z7IMinuoG3iuX8E79F/+&#10;x/8kLI/MQEZvvATm7f/9f/iVsFzdwrPEhNvVOkf4bx+K0QNkaPO6NC6aj8jG60S4iK01/Df4jFJ2&#10;rUZ2rr/zj8Dy9hcexr6aVr3fHucq1sy+8jd+KSy/dgq6eGoU7amTObbkc23BgTwZOYz5w49gHvxf&#10;/+dgmDvAPTtbPIUiwAt/BH/4f/2zXwvLpVX0iUHGvjrnYykySPqM03QCh2VgPAyIaeLgUaxNlPS+&#10;uYfbeBrj/F6s7107h3fLl05h3rzB9YobPImsNAZZHynh2cUJ+IAD92Dtfnoa9qvIOWEAscp3bcho&#10;tQGbWePJSA2e5Jikf/HJdLmyxne6ZOEW+7FOgnTaGLj2gDC7jPd7xjoszCx/u457ry3iWc0axjhF&#10;NsQ23WZxAvO3Jz8GdkfTgu3NDqyLpckEnYoY1ShA9KVyTV3KgE41WTiDef6lc5irJ5NcL/Rh13j4&#10;VogC59CjfE88PwofZKTpX8QoKJ9N/ygmX8+CrORy6OMH7oMvu/POvnzls6hX+wbG4+mnucYzB5bP&#10;ibnHw/JDh/BMdmVCBPyWh/1hN67A971y8tmw3LLgC7aiM7p61SRbqXoqRowYMWLEiBEjRowYMWLE&#10;iBEjRowYMWLEiBEjRowYMWLEiBEjRowYMWLE+L7B+Lm/fSzcRvg4mdXue+hTYXnhBnbfKXvOTmE3&#10;qHY6OmReyTFDqVTC1r7NHexsPHsKOxuNAfaTpHYxGtihp93EUZYB06D0vbKoxGKlHcs2mZZEj6CM&#10;p3Suvwtfmd4FspspgyfKquMuSoNZnPp9Wuxu3OKojKWI4Ys7UgNUCtjB2OYW/q1t7EgcGsLuU13j&#10;cjelsgfErFZhprnB3a1iVusO7PjV84p57C50uKdXzGpijun3IcrdUN9qR7YyZwKIWU0ZB2JWy5CN&#10;QfdU/fQ7ZTQqgyHFs20FtZ/JFiE0tsrAiDIo8XXCI3OdyYxQZTaIWa3DzCwx5ImtTuMbIMW+yXHX&#10;erHMHcsOftPgOfq5DNrZ5M7yXAv3LI1g933Dxr0rk8g6SPE88QDKELW4a1vnentMOz/Oc9gf/Myf&#10;D8vkFHaFd7nru8jztC0TfWR30cceMwECpKUuzFaNtnOT0UeZYi1+v9ZABnW++OWwbHM3cpLsOraP&#10;Z1+/gX5YW9ENe/1LxsROF6XTwbXZDHe1UgdbzHJqc4tslplOmRQZprhj3mN2qk9WlQAac2XEmcx2&#10;qjCjusPvr2+A8cdi9l0mjfYODUEWcnmUOndaZ2cHsH3Uy2Q/zuUgqwVmaXkpZAI4TBmt28jY8MR0&#10;x+yITIKybaB9nou6BHDIxJdmNkOuwGfkkDFTssiuZSNDxmcfSTPrm9ix7DA7qjyGHeZnT2OHfYDp&#10;OWSfnK3jude/+i/C8gO3I7Ny7raPhqUymS3qZu+p4b/K2HrxArJUfvFX/lFYmltgESg3+9nQeyjf&#10;hx5FJkxqDnq/yd/mPex27pJ5MEn2nWwW100VkfVZTKHP7rkPO7k9MQL2YNFIvHYDffXK7yA76Paj&#10;nwzLfAUMXjeXYCNPX8GzEztghHtyHO2Z/xQy0GcPYNd41+Q49dDymRHC7I1uB3KSTUH/bRfynzAh&#10;L8UknumyD9sOdoebSch4guelezyjPIBJeWgxKzXbxTOzLWQ7lCpg/2knkL2uLLu0/A4zLxz2zcVr&#10;6Ns3T38xLBs2291DNo12tMn+laIRHM0hk2F0EbvsH/iJJ8KyMwLd6yTgs1OU4c0NPPvtq8iiunCj&#10;r5OtGu7VpJ+z0vit10UWQYp6kTfR7sksMizuOQA5PHLvA2FJ89XTRYxTxuzbMfkcg+esC5YUgv3s&#10;cxx2utD/dhIZM56J2KNexb1rW7hfuwlZCVBbZxZTEplVRw59KCz3TiALOCKf0jMJx0Qf37iCLIiz&#10;Z8HcN74XTC3Dk7APF65inAK0bLSj6UC+3mKss1nD+NjMvEiSkfDOW+ELPvoEMlFyWdjWfA4yMpK/&#10;Pyz9xJNhGUDqbJq4V4JsG9tLZMtYAyNEuYgfjhaRXXORTKyXbyLLpUEbM78PrAr7pjHeASqMl1zq&#10;psNMtrUq+tc00a58EnI2zmzvRIedqHP2oQoJg9lHDn1FADGkmQn4kYQydsQdRf8pyG4ZUX7r/31Q&#10;3LM7EzOAfNnueEZxlTLiVH5vwD0TzK7lpyh29TheygJXNSU7UbUN2Dvbx1gEWK1hjBdXkE04Nwv/&#10;bZNRbYHZX/sOQ17GSrD1FmNu1UWZ/dvMhL+xgmyqANfI/rM/D/trpuFX1m3olr0D3brtCFhCX72M&#10;uuzUT4alvQMWio4PX3jwrk+EZbeBLKPuBtiGAtx35CNheXMT8j53L7I70wae6TEzdGoWMqpxEwNO&#10;nXFNhgzKPu27uUs+A1i7MnX/Q2FQYWSKSNQaokM23yxt4csnwU7z5jtgInU2kZGkTPcGY1eXLBYi&#10;htgtu5mBjLgk5xseYx1B15jMkOdU6Lu+j+YOZFbV398Lsg2af+yG9ENZpw8+gIz5Wxjn1Dq4rkV2&#10;iAZlZqhEW9RDKppnQCp1z9FxZB5r3rhbj/84/Y7xbryfvVMWrtheSgNz8OU1xCHj44hvNS7SOc0p&#10;dqNO/9KuwdeNjWE+5tLWrK3DrwYYGUMceH4Bca5BVqdyEXFijrLe4LqE28X8oFjA77Ip/F3EHj4z&#10;/V+7gvsFOEi2pY2bsFtOE/Wfn0fGYYZrDN98Fpnja+uwW7fdBrapdAHPmCGTZIV1LA2yi6JpPdCy&#10;JqGbDc6nCtRrMfJ89cu/F5YXryI+drkOo5jEZOZloQN9scicESBLlvZak2mO1Guxg3kOnnn4MDJE&#10;P/VTPxuWc5N4RtLj+ouLe9piWEjRLvSQpHUzyLgrdBizdWlD8nnYJYtZ0IofpZuSGc11BxHZUf2J&#10;8tHuYKwXrsJPSDaPHsV8TKHFlRtgp7m+jFhJuOcEWAgClHKwITbXGZKcyxnKwuW4RGBXOFynqJMJ&#10;stWi3Jlob77YT4VtUvhE/lFhhvW1JchbjetGDTLK3H8bfJsXsWahEq+9Cr85vw86Uamw712Ocw9p&#10;xvedDHyqzzEXM7xNlpC1NTx7m+zAc/sg680WdM84D/Z2sR1OHUEMGyA3hvng6irix5SDWGJ4CDHE&#10;wgLuceMS+r9AVrSpvZiPdelfhybQ909/6+mwnJ5FuwJcuQLf/9QTmD8WspB3i3Nyn/GIYVGxZWsc&#10;+g12Xa2KOdErpzDnuONOykgPY1zf87hep1MNUiXEsk3GDOsraMfMzNGwTGZRb2lDh8wGKcbya0uY&#10;Z775ep/VIU1Wme11jFW+iPasc/5vcP0vSya/pQXEAQf3YT42PwsmNjEAtLiO1hxYFxObVpt+f5Pr&#10;EEtkQ/K3oC8O/bpOhNC8TTroUc+SXGPJZNm3PRQSkFH5VK0JislXNr/POhUWEcTOI/0Xi9tgjKH/&#10;372WGbFNoCsjX6W13MjfU8bFDCO2BMEhk0GA3fG7SRnQvaN66t58VocTzpVVyPqhu2BL7zsBGVl4&#10;AWyBAW5uwkavk62oYKHPPApp9Aw6CT2jX767DlFdBphJxFCnvlJMRDcefVbApns4ZBFRvOkzKIzm&#10;9KxDABEHiT1KNk8selH9IhYw3EPdrz4VA1N0yoOYAHpIiXkkWv9myXpIrgzKmZ6peyqG1SksaeqV&#10;1qoHmdVc2lf1maFTZlhPQX2o79WXkp2oDmRP1fphAK3bOWQ5Mfm5VIbOXb0GnSyVobv33gff9OZ3&#10;YOvFMtbg9Smxtg0wkDa1TkL2kAyrL6ZHEiwkTK4x5MSC5NFXc8y7nD9++NNPheWBcdj5AGuMl+ob&#10;kGUxQom5TlrUFZMi/aKjdzlkJDN08oiYpmjHBxnJ9K4Gte33rxi7JAu7402Kdl8OxapHaB49iOi3&#10;71MmOfiSAZ+siJIZ/U46OsjAGDGkbcEO29T/Nq9tUv7avMamvrhc07E55lq3ieRyQO+lYzoVR3H7&#10;7nbY7M3dMqs+0/sOfe/Qhg7ax2htgM8QW1n0G9ld9oXGSb9Pi0mO8jYyjbggpQWNHjJkw7vlQcwP&#10;jx/H+t7GO5gnX+KpTW0+W+uSSTKYJOnbepUIC7XvXSxhlP9B2xaCflz1lbxo7PW92UEpZnKtcRkD&#10;zEqCmHmsyLfiWq2NavzEGqZ3Bh2+83RoS8W4pusDiNFNc2u9F1O9HepWiyyIdc4HGtTJImONiMmQ&#10;trWQhc18V/9QLliNyHYrhnCpm1qgKBQxp/Jc3LPVRCyVZIw0OoY5Sm5AR8U46tC2icVQutbhWrVN&#10;fXFpS3Q6mOqrcrcPH4RsuEoeXJEwS+jf9D7Ywscewxzvnjn4ODvJ9+RkvBtzEQuaVj/etxJ4V+D6&#10;0HvLgO1s0K61PLDnlhN4n1RdwJxv+03Y/HW+B2vYqFutibrcYD8cP4I4OsAI48GrtLc235cUXMQl&#10;loPYb/4o5uiVEfRVext1e/Ebr4dlvYpndilLlf3wZQEO3oa5dp6nL/nbiEnHyqj/G99BrHPmTcS7&#10;xz6ImL26jBg2wzmJzVjd8xhvVyETAWpVfLdex7uQNsfUMzGnHt2L+OrI7Yjfb5mFbzpURPstCmaV&#10;rO7FGmR98zyYfQJcOo93L2se6rFWg9w7XM9f4ykn6w7ukebJNWL4k50rkHGpwHeneoed49pigDTj&#10;Yvnr3TK4W1ZVRr9jKVZRk3qiNbsALueVXTKpiUlM+tzke/B6Gz67XsPfa3Vc16LxbIo1lIbDi17c&#10;9L6jbX74r2HfiHMS7yVe+Rpktc13b2lSK9XJkNrmGsMo+6heQx2TPGUuwfe4AXbICLf/HrzT+V/+&#10;918OyyLr/e9/FUxrf/QFzBMbPEWv1/Fh4TD6cGhL1Ye29i/0IDLGFtfKxX4bxVOKe6ljYgFOkrZZ&#10;9ttKwm6Vb4UOPPITPxSWjx/qz4/vPgb93Pkc3vk9/9/9Ylj+YRvrRtey0MUt2ufZW+HjfvAHHw3L&#10;n/lJ6E/GwTi2tlH++q/+RlgG+I3f+6Ow3Gmgv5Nc/7UZ42nPjFiADb6oVAyfJlt7Jg25uutWsJ6N&#10;jmC8Auwna1aRJ2vVVjAn3+I7zYUF6OqZZdiaux/EOr/pQJerPC3j+MM/GJYVMt+XqH8BtjcR/26T&#10;IX27CmbFroN5cYt7BGzu1ZCcuR7abdNGevQdNlnD69v4XN3p+5dGG985HEvtXYiYoLnu5/EolHQR&#10;fdrgSXfDe2CLHnwcc/FhvrM22+zUHkyubWR0AhXjEe1LEnNtksyw8ptnn4UdvkxGe52UYlRo3zhf&#10;CDA6jHegB6bxvjHdhQ5mTLyH7HTgo9pdxupkVBYT7PAI7NuHPoRnHz2Gz/bAYleXJ+vlDcRoW2so&#10;l5t4zzg0hvfCKYc2Zg17G4ZzGK9RnrKT6GAd6uvPfjMsr1afCUsvi/EL4UHm+k+PESNGjBgxYsSI&#10;ESNGjBgxYsSIESNGjBgxYsSIESNGjBgxYsSIESNGjBgxvk8wfvb/uCPcypdzscMyk8DOuLTNXd3L&#10;yDzsuOfC0kthZ1zBw866EWY0zh0jKw+zJ89exC7L1jp2UQbIiz6L56zuzlDSjtco+46ZAMrqUNZU&#10;l7tzxX4Q7RIt9nd9avdwlhnHHe4qtrSrnpmkJs/oVbZOhlkpqkuXOxu1w95u4L4BKmU8T1kp2zvY&#10;QTpUwi5HMb15zJRr1LBD0W2hD8Wslkjj3srE6DCLN4CYngrcSSlmNYc7e31mIO3OEhjMsAigPrX5&#10;+4gVrQeD3+kK9XOWWWeCsnO0y7vDe+zOxhGUNT1Yld3ZTbxlwkUXJFwx15FJYTezmjKydVMxqjXr&#10;/Z3Yfhu/KTN7Ocuyxqz6RgvjMDYCZpv6NnaYpnlOdaHCjBIX9y5PYMfsIHNfJJPsV/VBlxmM82lk&#10;jtzy+KfD0hwD801nC7uN9zP7ucgMWpM7tMVeFyDFvlK2SkQ/l9F44bdtyt9WG0wmVuoPw1JZxa6L&#10;PrSSYJZqse8WFsg01cMSGa+8DrIkPAPt2C1Xygp0uNs+xfOYs8pMVCaAz7EfYL5S1naGu4Y9soEo&#10;o6/NM9E3m7AdmRz6tFzB70UAoDO8LZ6lbqb6NqbCrJOhIfSrEWU1oR7KDM2SaSDFtM6M0nHJHpZL&#10;ozTJAmmxzgEMntvv+ChtMrv5JvQ2lUBmzLApli3IT7aFPiIhQeKNDdjWDLOLlm5g13gAuwtWCmsL&#10;Ge7ZMjK/x1MYn7G9eMZNymyzAZmdymK3+2YVu6dfaoAVKb+OHepWBzZKTI0BNnlW9bVFZMKb1Kky&#10;2f+YKJ7IFHDtTBbP3D+DHf9VH/da38Yzb5lDVkGWrFYBvnIeY3ru68zePol2HeGB37fOwW/c+0PI&#10;GnCOYmf2F15HtsTUBH6/bxq2M1fEOKaZIRvAYzaTn6AtoJyL3SHDrCCPOe9uAvcyfTzb8tF3bgJZ&#10;RR0DWTeuD3sRwPVo05nRkuKO/bKB+lZyyKTwOeZeAn0p0U0wo0TJj8pye/ttMOecvor2BtixMR5J&#10;C/ap4uEujSXcc/8abnLPo2CyKz55T1g2E9CHPKkaahbGt2MgM2i11pflU28gY+HMJYzpVg16k2P6&#10;bSYDe+V0cO24hbF94BCYjI7ei/Pmc0XIitqZ7HnFCLRpvoG241PvM+2aRd1McLd+08a4NA1kZNkp&#10;ZOu4Pn7XaeEp9Qb6JcD6Mr7rNKGTrTrKPRPIYrv98F1hmU/3M9xCqCtYl+0abGLdAEtlOwnWhAaZ&#10;JgNUG2jB1jZsQ3UbF58/h75cW4GsJn30+8wE9OOjH0VWdKYA+czRP2ZTyAKbNeErQpiov0fZjcic&#10;KC90F9Fnkgn24jPU5dRZxGvnr6Hval3YgTH6sgB33o+xM2hTVqu4ibcMua/uIPNtgkyjxw7A5lhk&#10;SfNpW9l10bim9T8BVM9IHlBhxQH6gcEMTDUn+vP/QyF/uDvjLWILoN/cHeNGoC/808CPmB9wL/W3&#10;+kiZ8WJiVfI2w7hEjT9sMXQKcPYs2GRWF94Oy9vIEnSUY7zEuL0wCnsgdkeTLBtDI5Cjm8ykP3Ud&#10;MkMisxCX3kA84pNd4sP3IbssS78+NAa5q5RgU95+Azaw2obMNpmBlbCRfdPMoB+OzMNO7yz2Y77h&#10;IrLRilO410YbNntnFVleDx3FvCY5inb2Bgol47Y2s/fEuKBxNZUV/i6wY79XaOz5jE1mvQY4dw7Z&#10;nT4HS6wn1xbh/1Nt2BYxDzaq6FuXrMEpGoYo+5vPSA8wq6XE5MxYLpJd2umInYLXal4iWRZLh2u/&#10;+3eST90vgOrRZ2XBZ+lJkhmh2TT6/YMffCQsxaxGk5TokBljh9mto5XB9tAe8bmKxUfGGLdzDtGv&#10;Z4z/UGi8IpYEQlntFuVusI9bZPTQ3DnJMrJju+4p+bMZDiRTkDNlNlqMvZqiS+ihwzj9tdOwGRmy&#10;N66uQ++LOchGIYPvxbS+tYH4et8s7IHHWKnD7MoU1ygCVPK0DYwbUxkExDe28Xm7gfZcugZmSMuC&#10;jo5WYN92GE/PkP3o4DwyHkfJphRA0wvbxrPSXLdIkLlKcUqdLBx1Zr6ffOm5sHzueWQkru/ATufI&#10;PJglG0qTTEsBTOqDl6QuMq6yuA5h+IxxOS+pHEDs9JmnwOZ851HMZVVFnyzVuBvgRz4IfRQFMJQP&#10;ZTVrnUY2Jz+whhNAMuIzth/0p2LV6dsjPCuTRX3EPOLpe861lXW7tg6b+ubbYC6443bE8JNjGKcA&#10;FlnxHWbTW0mu2RAydR5ZQVQ9k3NTxb5RoB/1Ur8dHoOhLhk5xO557TpkdH0dY71DpoHKDORvkkx9&#10;BiOCWg2+YKSCdhZyyPLu1ZplTw7IFtBkKvnZM/D/+/ZhTPdPQGbfeAvxwSsvfyssi2QZu+tOzDGO&#10;JVE3x8B4ORn43wDJYeiUktIzXEvIZPDM9W3E98U0vq83ILOiEykU0a6Uhbjz6a+hDteu9xnw9uzB&#10;ONzy8MfCMsf1lhxZP9S70lkx9toO6pDS+g31/mtkf6iL3q6HJ8hiNIrhSDTFQOKifINM6DeXIMuT&#10;ZcTxZhJ9ZeRQizSZvIcUpIvRoIN+CNCq4l4un5HmukqjgbFd2YYt3XcErHpZsjIvLiL+GhmBTIjR&#10;ROwO0o0AHa4V6DcqxXrqcBzErKL1PbGhyFeT3KbnV/E/6QwNQQ9iXUnq5AHa9oiZiwrDMKD3O3wv&#10;vdaJEdF1NIzv5bt1r0i1iCZZdHSNrpSvEmuToGfr9zbtYYDoudTv6Jn8XqyNu793GYx3ryNe2Uji&#10;749/EiwC2WXKfA8XyQq0RHkokL3doYHVvVUKevbumCpa+8XHEGq71n3VvyqLReiTPgsMy3rt4vda&#10;uHjPOlHHaHfFHNXi2nrUZ4oJWZq7+i6y8fT7NuVzEJoSiRHSYl/Jh4lBTfdKUc6ieFT15zuEiGlp&#10;sM/I0CEdUlN311OfxR64G+ojj34nal8PGjOb45Oi7yqPYDwaXLO2yaj06P1gX3/2y2C2rG9j7lAn&#10;w0RajECSgQBik+P7ijSf5VBxuvSPno3fpXW6B+12S4xGFvzJj//MXwrLgmiheti8jrWPDpmee40M&#10;C4unX6gPO5QFj/MzWzaIQZ9kQToqxjnJVADdy9IY6hrKi0k5NHbJgMZa4zXIQvN+2K17u0uD7E4R&#10;qB/SN42v2BsNvfDoQb9xyEAoZqsaY6I2J/Ztvt/SuxvJQiQ7bIjaOTDyPZlDGdkGzcPIBqTvxc6m&#10;vun9T1hEsirKFeE9dFLiEPUN76ETkqLPnCuI8VL9UCTDh9h6SpPw6WnazgBiMZq7EzH0xz6OUyXM&#10;Ncjfc99+ISwZkie6tFsWmcqTYqXfxaxmDPSaxZdRUV8Qsg1qn8k+0+fI7hIRmx0f4kWeaFAuwqJ3&#10;L17Lhzg85UdyH42TWPVYys5ZZE0ctC1Ji3GI2qHTLsii45OJTKzs7Trixzblsc3rZWMjtjHGxDot&#10;BcAz+qyYqJ9YjdSOZIbBFIND/U46PTyCedrYKNZpswN9pndOHnUusuXhv71nsw/bshku2rc7PhD6&#10;PdWHxlJsbPKHuS6euc0YLnUC7zY+/RN/LiyPluAoL12D/HlF2OPjE4iL0z7WpQJ4BmI3P4H+TSUQ&#10;2zUbiAO2dlCHXP7xsMwU8fvOO5jj+RX08eVnsV72nbfwHin5KNbk5+f77122z74Sljc9vEvYM4L3&#10;9FOcQ5TyuNfeEYzphYuIsS9c5funLtqVIjvQGhdkXL7vC5HH2B28Betymj+VDcTxm29hjrH0KtbU&#10;F/diDnH/3WBDa/GkhXcuo/1lvku4cQlr2AFssnkbPC2r2oZMJniSlceXVEcfAuvnPcfBeHeC77CS&#10;fMel+Kd9A33WWARTUYDTZ7CGsM7Ja5v63W2ij9bXUc+tFt4RmGRtEjvVUBn2qlgkKyCDpyzX3jJk&#10;cQ8guZJMR/pNWyjZlu5Kr7UnQlLvcp7pMlbxGacGMGjrdc8m2QurVb4H5pqnSFgbjD93mphT+GS8&#10;G56A/BWHoZMO5z8B6mR+nj2BEzgmOUf4ym9+JSzXVqn/XHfp0k7VuSaSpl/M8aXoJln19F42wE4N&#10;bXriJ346LP+7v/1Xw/K1z/92WP7BP//XYXl5DdfSRfTiGzxLeyVkHyJG5QGbr/7O09fY1Pc27Zms&#10;hdawTMabScb5YubtUB5t7lHZ4Uv8T/z0XwjLAP/tz/+/wnKO7IZr//C3wvKZX/+dsPw851/3/hhi&#10;vU/8LN4pjgxBzniQV+I1stj9w3/wa2F5+s0+S2Cd81ytu9Q59xPjsNZbHNpIze3yeYxDmvYvy70r&#10;s7OwXyP7sLYQ4N4PgiX67uNYM5jyIFevf+kLYfnVq+jLs4tcl+Da/EgBz+7wRUV2Anshkln83mvi&#10;XVUA32U8yVjU9SCzPuf1mpeYWoPCsEVswi2yH6b5d59r1h2egtRkGaBDxrQOdUi+1iVzGkmmEx59&#10;c45rIgme0lCcgX7c+/9n70+AJTnO9EAwIyLv893vVdV7dR84CjdAECAA4iLIRpNsstnNbqpbZ4/U&#10;kkaamR2TNGY7NmOytZ21sdXurGZ2V9L0qKXWTbJb7GbzvgGCxEHcQB2o+3717vfy5Z0RGbHp8X1f&#10;ZFYC1d2rHc5qbeMrs/KXmREe7r///vvvHv5//iTkkp+EbHNd+N0G0Vomx0V91nxfe5s01tbJBHn8&#10;27CFW9tYC+ppDwhlmZvGOxKDo3eAgTCfxHoEzVXff8ecs5xGf/a53mRZ6O/FSdi3W25DWQ7tgy7M&#10;0R57LsYEgzb1K52FzcsmUPfOBtJvfx9soVWyO376F+8N04kJtMs7b3J88fD9tSW063Ib7JtNnqZl&#10;0KhDJrJ8MWLEiBEjRowYMWLEiBEjRowYMWLEiBEjRowYMWLEiBEjRowYMWLEiBEjxs8N1l/9v94W&#10;bu0b62G33enXsauzu4gdclPcAdzzEbmgs6Lz/F4MH7lJRAJN7cfuap87Sn2eS2tQIpuRIvqSitYa&#10;gVjPBpEYuC7F3aCK+FNkjCJOCmWU2UA7K9OMChSzms7RV0SflUOq67Pc8agd9h1G9KZY7xuY1SrY&#10;Qe1x1+Y2z9UuF5BnlhGyfhKpfldUkZi/FOms4/TbDZTFQJE7Yh7weY0iEHuMSJKsVO4opYwUPakd&#10;3MMRl4mhaB+DmzGrDbN+GUTMaoroGYksUZSronkMBuW8sby9ND57ki+Z1bRjWcxqHZZbZ/yKWc1t&#10;oiwGOpu7xDP308yj5kKu2020w64d2NHrcod5YhtpltHdHUa55Mgsk9FO2j6kkzZ1WLoZMIxjhiwA&#10;9zz5q2E6cxDR6UlGbZbLzMuFzHzWX7u+QwzEBlC8ASNkoralzq5sY6d1IoNd7dkMZOl6KFvPxs7Z&#10;FHdXb/I8a4ML5yCbzQ3WQ6xh3Nls2WgPResEPUQLBGRFS9jIyyKLUyqA7Ie7ODedD2RHtp0klbrd&#10;IKOVC0af6Xk8I19Be6xtoiwd7ur1uSt8vDKQWYkqO8bdwK0kGRXS0JMMy+C38cxKBn14roidyS6j&#10;KBptRMRmbETfW2nUxyBVhI1rBYgcabrovx0fO8ItH8+cSf9KmGaSYKvp+NDDFNv1PHdNn2NE86Wv&#10;//swNbiFDGi3fBgRItkZRI4ERdgah6x5AaO4T21DBtUu8pp0wdBScaDTRR9lrefxcF80PH0EZJNb&#10;X8e9Z5dQj0YVzxhjRIhVBgPZJCOzdpQRwROUEEn/0jmcq13dQrRK7zr0LcQS2u6OeTTA0ftwxn1i&#10;E+OOx75afvSBMN3YxDNOPAddnjiEz60AO65zRTC17Rva6b+5hPJ2uoj22HMA5Q1s2FmL7ZVSZGYa&#10;Y5rOKO+5kLFPG+VxK73rI78QadSjwChZ2a9UD21ctMCO5aSxu74zzDDWR5pMWYMIS7QDN9gn3j2D&#10;s/4Njp0Co0Crhbo6XehkmmfZ56+gDLdOQqa3/BUwXySyiJ6SbbmcBONHgSwXXmKwQz7BsejURVz7&#10;7kmU6+I51FMRiOVx6LRN5oEiGRXu3gkmnDsfxG7+YgUyz0S0kH1w3IhYwjhe4H/TLqhPQHYtj/27&#10;7oMdpWG/EKZBCvXvMfKx0Ri0S72Be2pbSDfXkAZd2OH5STASHN6DqK7xMiLeoigbnk+vM+MX62BU&#10;W2lCpz2H4Ql9tDWOkCHCZ/TZxnXoZpXsJ+piSTJG3HEHdCRJhqhcEWUrkmG15Awi4koO+kHfCob/&#10;dzzYcotjUsaC3WLgch8of0Dd7TsdYfL2O4hWW9kEy1XXh10xCJLoO0ESfTA7jnJMlJFpOY/fc1lG&#10;VqXxOU0GvALHvP7Az1QVVst+AKjnTPr+AP8Yxc2+/98Q6ttRZOoQbvabfKAomvtmeUgAfxJ4DYki&#10;IpHY1AGLvkbAC332nxab4/J19PM3zkF3SzbGVYOxALZ+YQLjXiGPtDRJhg76nWXa/EQLOn1hCVE4&#10;TUYqb1bxfcODrb++Ooju8shSOJWC7dg3Bv2649aPhmlqHtF4PUbROWQcXlmBvfNT6FdjOdjtn772&#10;4zDNVWDP97AvGzgO9HpuCrp68l2M2+USdHLXDrBPbjFSTP5aq46+3CLr8WQZOp7nvOCGdoL57Hc+&#10;pv+hUIQ8oyprjGw2aDZQjwz70nvnEBH72huwgXYL7ZZkW9frsNOJkQg5n1H58hFTmYHvKp9ajNTS&#10;UaXyzwTNs6TDnlgDGKU2quuaYxiMzgkU9Tg6D0kzQvzppzGG3XnfQ2G6UUe9PBZiax2+idirDXK0&#10;U3q+yiNmNc3DYvzpoAj7bY1UGLVjozpDkfcR/RG1vaIDy2X0/xbZg9RO6aGIY4NOG23e5bxavkSH&#10;84MLVy6HqcH8YTCnri7D51w8dQwpmYrKJYyf+SzG+/EK7BxVP3HgMKLAxVKzvAr9OrAb/oKBTzaQ&#10;AlnaxLKzsYG++pOXMMbmyBpw+BAiSE9eRJR9lfP+6TlEOmZoW2bmMIYbjI3h70KGrGUB7JhD38El&#10;Tc5mAza1s40KFNgHX/3xj8L0h89/JUxbPmRVT8D25jjPMegxyjZJu5vMQr5iIujKaNioj5jWJudg&#10;Q595Fr77Rx7A56QPv9sh47WBRTvkBrAVDvMcZaoU04pskdYexIY4sEUyvgP9GgDftclIL9uifu8w&#10;zx6dbNlGMUlsrGMesGcvfPaIEmwYZKFTlLbFVKXR0sho6QLaeMmDJDUDZtw+1Oc6XPPI5VDe8+cQ&#10;nXrxIvxgRdsu7JgJ0+kd0KcN9q/KFMZqTS1KWchwg2O2wcoi6rpZQx/aqEFPdu7GWLxnHnOHSxfw&#10;zMUrYEVwehgnp8rwDw4/ChaHNhnt1zc4DvVhkd1wdgb9oJRHZbfr0JPTVzCmZUuwz+USZLN8Hc+s&#10;8P4FMnOffhdzWY9zcoOpCYxhl6poY5qUvi8NGaTEyE9m6zZZngIxxNC29NZR/ys1MC20h+Zrh3fD&#10;Njz+YbB8Bgn0vRPHIJPXXkQUsE/ZpAOMsWMV2JoGmUvn52GDPnwP5vJXrqJdz18eMKnvnsQ9tx3h&#10;mhTZDarr8IlOXYTMGlwEqrHfr6zj8445jIHSffWj1tBaovqS2BfEaig73N2CrDxGvEeMi2QbsDnZ&#10;iOw21yTVVw16GfhmOlXB4jrloB/js6A+2lPH4FqQro/GmyE2NPkfSkfHJtkaQeNQ5Jfw86hPrjGg&#10;SxYPg+iaIcYKA8lAENO6rt+mHlW4/n2linbc/zDY+h6/AxHlBm99/4/D9PoS+qRLRg+bTEOC8taz&#10;ler70THZpU81DJ0gIr9LMhETn9pS+iO/UjKMGNYItYGBWLAki8g3EIvAiLzVxg7nMTesSfeh67tc&#10;rwzBdlDdVU59FjGi1qqlCi5P7IhkJZYtvh+I2HeG2lkMcPquTXYW5aFnK5VsJFOlkkOa7Mfyvw2k&#10;9hH7h5iRmWe2jHFba1T3H70tTH/09W+HqRjU9B5A/SQVMbD0/86jTV2yFGYoJMlAMmOz9dsDefpk&#10;lGiwkOk8bNTnf/M3w9SrDWxLi3a0yzGYKhyN99KNHm2ixfUM2aee3glRDj5tkMe1LumUQaRXrLt0&#10;U3ZNaySRvqmNqSMj5uFPhFilhdE+1neawkTPkg4EnOi4ahde7w+xNkoWDn27ag02osb3Ee9jVKNO&#10;S686/L1DfybS7aEKaj3L9EID/eSx3MrDEjNJ1M95oVLeH9WTMhVDm4HYS0ftkhY39VlzVEHPTHFu&#10;rjJlxzA2jFUG/SXNtYQdt8JP+eQvglnVXoFfc+zFF8O0Spm2VA3Op/mohMsOr3dTw4xEYo+XTVD5&#10;ImYvza3VprxV14kdVWOaZD7MrDaQVZhENlDOmzVi+2lC++AztKbKvipR63uDpIV+n45sJMvLE4N6&#10;HvpetwN965DxVXrZJINaOk0/mnZYjHI6rSkE5+cuaZpky3VNh98ns3wvw/7e5FyPh54kds3DxpQK&#10;eKY/dMqUGJLFrifVG+gqvujSznocm2zavchu8D6t/eq0LQPlpd+kywm+Uwyou2P3ww7vPwI9XH8d&#10;Puq1Kta/Fp6aD9MPPYATyg4G8AENpHOWA//dSjD14Q+uXseac9uDTz6+gLX1kgVZdS28I6i9BXbN&#10;l7+K67cXwDZYn8E826Cgd+VbaNsdO3myQBFlyBQxd6htwL/sVtEQ5RSePZ2GX+CtYz3tyhmkm63B&#10;MzoFvCus5aF7Vb7nf+BDWMv5xfvAWH35JbzPOFZFm95+B2T4yjGMZdst9OE0GefefgOM1wblceii&#10;ncJ42PThZ7pcE0hwPdwuYj3gt3/rvwjTfXnUx1+Df+9ysNO+gPWLWGs0eI3sype2sMZW53uxXhOp&#10;x3fNYlzKj0NXpyYw5xCzWo4swvJvIh0agvRM43/kK9C2DOwwLhALZaTrRC+pMqJsOonNoEtfr8Ux&#10;qMMxuNnCXE17Iq5t4/dUGffOH4aN3XmY9SnhmZoH3DB31VyaL3eT1O3Tz4MJ6tXvYa6z3IJOtDjO&#10;OJR/j+sbWbLlb9vQxzxtjsF2D237F//e3w3Tv/Qs1n1/5+/87TD9/g9fC9Mm39FKpvJrbLI8a8yK&#10;3rHTdhp0xSZN25glg58YoeXDOhwH/SG/10Bs7jbXO9qsl22hHlcqA1v5N/7G3wjT3+RaZ4n+mf88&#10;5pXLW5DdnnuxBpXiXHf5MvrHj76DdaWvfeuFMD1xCev8bVW4D5fzXTliXdp0naoR+cvUjUwW9UvS&#10;J8zQj8nl0M9yk9Dxw/cPWOcfeRL992Mfwjx9vgB5/uHv/qMw/cHrGF+8HOamPn3SNFnS2l2svzTJ&#10;LMnL+hcO1isCMu7ZDvIWo5rmaj2OOx5Pneu0cV2njd+3W9DhJNtPp7hxyaovp4HMNI6rL2occclC&#10;75HlXKdpaXqV4SkGPZrEJz/7cJjmZlDPdGvQ9mnSkluan9APy1DPPI6b2p+0wnfxJ74H+1X3sAbR&#10;S7HdxiG0W+7EMw3mdmIdq7bJNuc4HjiQXdGG3BdmoCNjY8hzeg4V0ulL776N9ZgsmdjKE6inAQkS&#10;EzPzu8M0SZY2dwnP/Mb3MJZN7cd89+NPYAzo8X3L2RMYb1YXIUtuv+r7HKjvGk8VM+iQxR8tHCNG&#10;jBgxYsSIESNGjBgxYsSIESNGjBgxYsSIESNGjBgxYsSIESNGjBgxYvwcYf3X/8ePhVvbdvcQ6ZVu&#10;Y1ee18Fu1ix3Mre442+7AfaQ7RbSjSZ2Ji+t46xrN4Fdyfv2Y2f59DR26RlY3OXZ1s7EKPpnaKtu&#10;H9r1KYY1fb4Zs5rHaIQPYlbjpshoF7GiDByyNlgZ7HSsM6olz6jaKDqKu/JVBq8+2Olf5I5Kl7uF&#10;mzVGkOfwWVGDHs+jrVaxozHRRdkqZFQZZVZTPgYOwwe0I7MvlDAJGGWbiKJvUF5FD2gHdhRJw6gQ&#10;Ra1o57aBM/S3gSJ4xawmOUsm/czDROd/K4orijTh9SnWe5hZTVEaURSKUlWHzGoWz4yOZMhdrG0+&#10;U9tgxazmiHKuj24D30lfdM50l3lU69iNPzWBHaM+z9W1GX2QLWJneYe72nMVtFOG3xsoSku75/Us&#10;h2Ebk4xGf+ozfzlMp/ciCr3VQvkdRlilLcgo4LnHgbaFG6gNuavYY2NSBRI25Wpzz+kWozo66R+E&#10;qZ3BrnbHhp76AWQbRZgMRZBv8FzwS1ews3V9mXWlDFRfi33S7yHtKYSO0I5nBqL3+xmF3ofYo6Jb&#10;bJQny7yzDmQyVkY77JqH7al3cOPpy2BP6JJZrkc5iFnDQDvgUyxApoi+lfHQ5tNkzUsnkZbTeMa4&#10;g4jmhIv26KXwDKeFSBKxDhh0yPTQZKSBn8C9qp9PZqiKjaivro/IbC+JMkySafHSKnY6v/sWWJwO&#10;VgdRHkcPgWEhcRcYRvyo7SF3RXtuMcL6yy8j2ub4yzi//eN78f2zHwZDU3Pv42Gaoa4srsJeGyzV&#10;wEIxVoJdGiMbW5ORVw3apyIPv043YNMLE8jzzDpk+Z0v4gz52XXsyL73LtxncPgTYAPI70B5usFd&#10;YZq2ME40A7TDuxexq37x5W+F6WM8D714y4fCdGvzlTDd7oJlJ5uB3Q7Rxi76BKPnSzNISQTVbwfU&#10;veDi+40m5C6mi0wWelRn5IlN5qlCGtFRBl2yaHXIVuZ4GAeTLq51nGfDdMsH49jyJmSYbYIV4EgR&#10;ZcyPw/b0lT5MOtEYqDSRuHoVuvf2G2DNqHOs9RJ4ZvEC9OlhiDAx8/EnwzQ9/XSYJiywHa0kUE9b&#10;EWnOgGEJtemLjtENq2RIOPYa7j3zHmRWbcEe2OxXk+PQrwcDyOYjn/pzYZqeot6KwcBAUQSD8MAQ&#10;ihqSQQgYOdbPJfy/zaiPmv+TMO2mobM+r+sw0s6gQUbEJhkGN9Zg04Mex+gm8hzPgBXx1oOIwOLw&#10;nhgfg376AdpxuQ4ZLTZeDdN2ArbUILAho1Ydz6xvUs8UkRzgd5I79n0QlHeihLa3OTbYZKcqkWVz&#10;jOprULbR720fkXtiMVJEqMvos64iNNPos0VGZKZs2k7KxclCHmtr0FuDa5cgzy7ZnFwy1WVt5Dkx&#10;hYiZ8SlE02QLkFFAGzRGFr2kbDxtfxSSGoL6TB9pyBW4EQO1/48Go77UnwW6R/hT772ZPAz4m0eW&#10;BkU9RT/wWWqPDm37Rgvff++HiGRsX0WUywN3IRLQYMcU+kO5iLGrMI027tGf6Wsx/lekfg/XK1L5&#10;EhmuXn8FtumJB9GfTr/zszA1SDGa9pY9iBDrkllxx52w5R0fOqxpwBbZ2TL0V3I2xpUrDdTnpXdg&#10;B1oN6PAE2ZIMnvgQbF+RTKptMo4Vysh8s4U8z12HTT2w/0CYnn0PUWwWx9PDB2DPyowAZtFC9OhD&#10;j0aG/78NRt/1cwr/d8lUahD5dHhU4o23wBT13I/BMJrqYHx0aEvFrCaW2Qz7onx1+dkfxKzWlt9L&#10;/0uQT6t7o37AULIobzJ36n6xEAzPLYToGfRjlOdWFXZLke3PPPOJMP3QR54I0+tkllHodYNMfvnM&#10;oMz5AsfSEUxOgwUolxvU3eA/pF///wtkviSaP01W+l1+/w3jPiFG8Qojj5st+BrSk2IBY5VHW9P0&#10;Mf+9cAFt3yGjbKkEm9Pg7wZdG/5G3sYcbf082KUXtxCZt5fzrlwGfuS5s8hrYQ/6+eHDsE3H30N0&#10;erOFsfDDRxGlblAsYtxrRVGYKH8uBZ38oz/8ZphuM5L53g/Dvl29Clt4/TLmZYf2MYKefvX8ECvw&#10;GNm7xyt3hGmrhvKut9BHL12CT10kLXOmDTtQIKtTewv94sI1RGC+/Abqc9GFrJwEfA6DNKN9xVRg&#10;cT5lR0wrSLN5yNRn1GSX4ZR2EXb3E8+ANfzpRzC/qWRk1/oQw4OPcUOun2yH7IH0St9r3Ua/F8Tu&#10;Lt9qyLZI92Sv+neF/4thTawOekZApvEEma8ZIN+fQ7DeHtovyfmZgVjmxJjudXGN1kh0OoCskdh4&#10;FAkfTQpH5m39wiEdglhmciWUb/E6fNAri/A9xyahLy5ZBfLsT1n6lQHF0KTPp2Fqa33ASNbj2hOJ&#10;FRJ5MlTW27in10Pe6rOFPNrFYijyyjWM0b0xRNTaZOMok/HboBvg2k3OJfIp6JFsyyaZ7bWOVyxg&#10;PLL63qzBBE8smBnHPPP8WfSfA1xTNNizG3+/8wr88+uLKJdYUWxGKneZpyf2P+qKmPzajPTddmFr&#10;HK4HGGQyGD8eeACR/Lcdht7XFuEznHwOTAznNjAfs7K4N5PnuhL16/CtsDWVOdTnpZdRZpdMcwb7&#10;70YE8p13wS9J0Z6WyJwuNtZzb4I55gff/kaYFnPwwa9yrjo2hjTLvqpTLAxSHEN9shVJFkna7E6N&#10;Y3E0X0MZxGqkPirmngwZ8LJinOzDpd7Lx1B/HfgYSPW9WKk8MhWItUF9Vv0oGl/6GPUvomtlUyL/&#10;CtD1g7EMqa6PxjBep7UWg8h2DD3fYPReyUZ3BvTDdJLC1hp0PiCT8TOfAwO7Qfs9MCpcfhNrOPUM&#10;dZS6rPKP1kOIys80ki31z0BtLX1Q6pJtQ+uskV1ju4i5x2HNHLFUUC6RfevD4tqn2L20PuxycVd5&#10;RwxqzHvATIY8JVvVQ7phoL/1m/xlvQPQmkGHZdDac27IphtojdpcYYAn9jFUHzHw6DvbRt6Sc9R/&#10;WH7lojJKJwSx1llDzxhtywZZtTq8d2YONqdB5o/CNGzLmTfg50yVYK/VvcQqlhpiwHMyKF89gNxz&#10;XbRDwHXMHsemgOtjNvu9xfXNFlmpJnfCjn3iGcy1akuwuQadKvwMMZSIzczhAovYqGy2U6cGP6sj&#10;X5C+iC3bI3Y+Mc0MsaBEfZJ6pLmDdKL/B1K2rcrSvxGp5tEDJQgx1O1vCt0S6UA05wmTaOlDzTpg&#10;4cIF3tA6co/zL4vlFOthowUdqFM2Heq02PVUzi71rMN3Jaq/mNgMIlHIF6IsxKwmXXXIahbpLp8l&#10;iK01YqeJ7F+YhPDYZurnYrAZjBu4ONJVtkfUnmRY1rp+Ko989D7NIEVHsrgT4/9nP4311tQqxuDj&#10;Z+ErbXHwbXNxwWamAWUlNywqgyrYR5s+86g9FaOX2tTU0ED9WddJ3aI1e1bYEn2YARUlRV20+Vn9&#10;t0vmdI07krs+631EjzKP2l5ORx/SzQzfHWajuuJa+QFiL+xSBj2xA7H86ajcrAdTsQ6FYMfocs1H&#10;jHuy9V2x/vCeWgMy9vnMPE+j2jGHeY/G6GSkwOZapGqHqH2YogTmOskEqXw9QX1UjGrSAQNH+hLl&#10;Bvhcv8zw902+q9Kzx7jm1s7xndZDsNPP/jrWMY5yvdYgx7+lg14AXzrj8F15G+tb27QDq234V3um&#10;OIYl4Q8nA/j1rdPwXd/6CfrAWb5zMJg9gvnt/DRYjhMNyOL4WbzzCcZw7d47Mc5MT8D/TNaxLjhB&#10;ZqVUBvZ6+ftfC9MfvjZgBV5i+fJksveK8IPzPM3gjg9hLTvhoJwl2vpNzmFfeQfveibJPtVZQxkv&#10;nsZanUGFLIsb65CJRf+yNIl28blPodOBLD/+zK+H6eHd8OHrnEPlyKxU5ylCG4t4p2hw9gzY8VbI&#10;grvOk6d0etRYAbLIk/VvzwGszU/wXU6K/ULMitIz2VSttxnIZ4jIsGhDIhupsYuIfHDmpf7epK3S&#10;+3KPTIUGbZY/Gju5GWJ9G+P2dgM+aXsc9x6mDpTn8LnFvRwO58dZMuYN940s10DW6DvkeELYbr4v&#10;+qN/iHnK8fe4luOjnRwHOtPN4XPTQz0yOvlJg0Af+QM4ley/+u/+fpgecsFA/E/+3n8epj89Cb1v&#10;JdE+slMa89Jc+1Q/d8mY5Q/Zhcgf5jVlnvQkZmiXrOej7K2BfDzKOJWB/NOkCUvxXU+LDOQGxb2Q&#10;89/8O38zTO8/AhbDFNlmfQuySNLOnX8Paz//6B/9XpieOol1gR7fRTapRM2hMbsnX3XEB9VYrDTJ&#10;Nd2U5iv017R3I0PZVXiy16NPY55q8MC9eGcwlYMc17fwfvLrL3w9TDM8FaNHdsY6Wf9y1H31E/k1&#10;xUlct027YJDliWgW18q176DdRDs1WyivR1l4HdrIgLKRn4Lm67c5+4/80aF+prmET/9X/bbapG7y&#10;bWk5C91u8eQY+T1NC2V94ON4t33rg7BFfQcNaR9ak9G7HI3BAdswxT0ZabKinjyOseDM22DV07Fs&#10;AY9tqozDrt95O943h+B7FT6q73NCrxptlP+u2yHDpx7HWLu2DtvYbaP/VMpY+zxzBv1/fRlriw5P&#10;xjGYGoecu2yX1SVcW+KcobIT67K79yGvXVzHy2mfTjSu47MLUfZtMMpyfZX17aPW49pO+H+MGDFi&#10;xIgRI0aMGDFixIgRI0aMGDFixIgRI0aMGDFixIgRI0aMGDFixIjxc4T1d/73nwy3wv32s9i1evB+&#10;RBEqIslOY5ehdjTa3KFYYwTNZhW7IM+eQnTYS8+B1Wn9OnbIFcgYZVAiE5l20SriIMJIJILYA7Qj&#10;NtqNzN36inL5IGY1RSjpbGoxq6UUDaUzkRmBKNazEneUauepzx2MKtMws1qejCgeGVLEiFbhGcSK&#10;6Pe4K399C7JK+thNWS6yvKyXx63YTe7sNhBrmaIfFWFhMQpFO3y1C7Snndksr9qxzd3skex4nYHN&#10;e3VPMo3y5hgxKTlLJmLZis6lH4oUMwgY1RVFzPB+g1weO6lVXqU+d/aKWc0mi0UkQzwy0eLudEVc&#10;uWLZG2Ikc5vcEa88yKaVzKNtN8msVsjhc8Bd1clt6EymwHqzXdJlfC5UBpHwClyTzNLcYe7zbOgd&#10;ebTtIx/HDv/J3UfDtN1F2zrcvZu3cZ1HBrAhUUWod6BXrRZkU+RudOmEzmPu+diBuhUgUsHKvh2m&#10;Se5+tagLLhtUZxkbtPnktSp2qV+7inOC65son9vGbvAkGQwCGzLrWYjMsBRhbjNqHT8nHFGs9RHt&#10;yOfZyR2fTF3U6akK9G7vbpSr5qMsK9dR/21GnidzqEfAXcibW4N6NNv4rsvIsYqFNpvMo83vuAWR&#10;yHYRskzZaK9pBzuUUwEiX10HeqcI5x5tlkG9/8+gYUPero9n+B7uUfRTjoxqJ64j4mSKO/8L3KF8&#10;4W2wP+Q3UP+PfBpROAZNnkWfp2250ILMGluQgc1I2K9+H2wzl/7wj8L0oy1E23zub/21MPWfRp7c&#10;pJ/46WvnwvS573w1TA2618GwNM4z6xPj0NHcHPrH3MyeMB2fQRkevAURJTmeJ95h5MmLp5BPZQqR&#10;AhNZMFIYFHz0yexO6EfJRn9Y97Fj/+1TiBbIMEp9IY0d5UfuQnsl0mS+66B9ExmyBQSDKCLtKE/Y&#10;KLfLSIVmgEgML4md/04P9dvYRoSSIpyyGei4dNpj3o4NRgyDZALRBLki6mOTZUNRaNUGfj99CrvW&#10;gw3o5s40GuDuBey2T88j4slLIZ9eFN0FWRokaaPFuPDme2CVe/fsC2G64yLYMx55ALo7/dTfCVMv&#10;gQhYJwEZdhJoc7cLGTfSgzHMImtTk+fEp2zYwBRt5wbMQOLkWej8OUZxeQ3U67MLaMdbnvp8mCbK&#10;YC7rUScMHEWyMomiBRXxQ8Ylv19SA5vjpc9d+NseIp5aDuxZN8HIEl5v0CH15uYqxgO3iedvbjGq&#10;gRE9GYeRPYxo2L8Lfffg/KfCtK/l4f+bDej6xTXIvOoOmAi7CTC8BBbaTmyMW3W0VzKJvHM5VLhY&#10;QNmyYnukHdDYlcmx3pSDwcw4GG6nnA+HqeVCrlF0Ie1vmywWPTpmPiP8xkqoV53MEU2X7ZpHWQyS&#10;ZCfyOF6uXEO99k6BqSOXE9sk7atCRhmpTZOS6DByI5VG4ewA4+UwIvUegXRBLA7K1Sbj6P+vQBFx&#10;o6kjqgjGheh7IWCnuJl8DCKmCEV5yWDRl62SjabFSCXhTTI1jK+j/zz8NJhwQpRgdz1SeGXEiCRH&#10;i3n3FS9MPEb6uoxEWl2BTWkuwra6ZLya3wfbY2BloINj02Doe5cRYWkG6OxZQHT04ipsyhsnfhqm&#10;t9x1W5hevY7+8cLPYMeSOfarDp45McTiNDeLKM58BZGh++YR2TM7jv5x8p3XwlRMBbOzSE+fRt5L&#10;S9B9/X70KOzaMBz5tZTFfyj8Hvs7o9k3yU5jkCOrRpZMSBeuginp29/B+N5YxhiWof9fI0OBdCRN&#10;P1pMBS7nRinNd/oQi4Yi+cUQIX9dnxW9GUWMv+976iWh70ej8g3kJ4vtSGjSr2ky8vDxj4IV9JEn&#10;wEp7ZRnjkuWgvh594dQQ00KhBJstqI+JWS2fh88h6PfhiOoYHwy1qdrvZpAd94cYPaQFDfovmj+6&#10;HYwXm5to27170Vf1+1tvQedzSejnsTe+H6a3MfI3wWhwg40AebQYtel0oF+dTbR9LouxyGWk7vVF&#10;2KmpMfhnt98Gu3HiOOzD+AR05dAdD4epgeXAjl26xkjvDnzPowu499opRGdvt5F3cQK6WidV+tkT&#10;yPvgLvjDcxNkWEtjnDXIVfD30iYcrkuXYeOOnYOdXV1GnecZ4Xr3bdD5fbvwvVuDzPwOfIvFy5DH&#10;2y+BgWV5Y2BjapSFzUjxroU+qHl6Jg0/ustobbFUdVrsexnIKElWzqMPPBqmn/wFsCIazJVxT6o/&#10;chhILxRtLoz2QfVNj/NorTFoHUBrDyFoA0Z1lB/7+oS82mQzT6SRVzqJAUhDXMD6yxc2pRZ8zr8a&#10;ZNG9uAF7myUj/8QE8uKSz2BdRZHwYq9jPT1GpzfI/m6gqOHtGvpFh5G4LTKrNJoYH2VvA0bMKxo/&#10;wzx9MrDI5osayI18q/6z6MPl6CuIkXPgfkEoLvNOi4WT6y3ZHOrre4ikDWi/p+c4T+vDIyv54hqu&#10;SfvogxRzwmH0rcdxsEeGTrG9TI5TpgXIZaOKdQKbjIAGMzOYR22uYzzc2GBoLtc2BkxQqI+YeiQz&#10;6UyVLMgtjoXrQ6wUk9PwJUozWBN44H74BEem0PeWf/ZGmL70Ali+W1koQZvh03Oz6Ku796O/VzvQ&#10;nctnUOadRTJp9LESoE/VaDWtCmydTwaCg3sxB58tIe8ffO1LYbpNRpkiGeHEaqP6iU3NQOunPfYt&#10;sZ9pXSmRwz36XX1QeWmNR2wDDtmqJGODJNnARiGfQ320Rx9Wn9U/fB2FIYwwThiM+tBi9FIeylPX&#10;qfyDetx43YCJhdcN+S9Rufib8hQDi77XOqbGQS6bJzqcxuS6yKfG7rbrwzjJxOChg1gLOPkdsOee&#10;34AtF6PHaPlVBovrfqrHKAK2t4H0QmOsyimofQayCZNoLThiqSQLupgotA5rILaAJseJtRXo5loL&#10;18zPw98f9cd8zilUNqVaww/agz4ZPY96Id2L2pxjgliAI0ai7o3PGGYgMlA+g9NejHxxj56VyuCz&#10;2uFm8n+fflKmgY96DJiZhp8L+cruzsxibC1VYCPePQYmnJQYDTYxJuTTUDCP/r/sXkqDeR9d/tYV&#10;VRyaJ+Hzcy/SZZaTzFxJvhtpczzcdxg6+/RjPOXgOheH+ujRx9NJJ1YaeYohSQwfAW18YxM+lEum&#10;UrH+O5IlyzCqpwaaX3i02WqffgXCZFT+gewD85ZO0DW54f3EKEZ/07sQQcUVy7QYpfqFYMJnM/U1&#10;l+9DzGo96qJ0s8OxWXO7LTLe98jOpnc/gfSKa3XylZpDTB5aB+9XGgn7Rf+v8H/5KzbfBagMsmf6&#10;rHc6EUZ03kAsWaNMicpjYL/wWb+rD6heUd5cOxnjuGpQJtNTbhL+xtNPwE/3r4B95sQl2hyy58hy&#10;aG0tUPuI0YzysId0Jk2mYY13akOV36YNVL9XPWQbxVAWjSPUtw+y0zaV0BKjoPSePrZH3dCzez18&#10;drl+2aPjFtm/of5iO/hbtiCFLKJ3awGV2eOzu3x2l3nYfKcl2PKtZLOGmdW4vtXjeziVt8W1ja7L&#10;Z3FOpLUHNXm5wndsOdi3nt5TDrEfSZ69qFOqzvjeiSYXeLY+apkoaieltBv6bDDKqKa8ZUN7bchG&#10;y2Rq2zznVA2+50gcgL498RfAeHPb7GCNYsqHb1dOQkddyiplwd9MUHe7LtbLzq1jjWpuAXmU8XPC&#10;l44kMEbULqOMiebgWd0cyndtCaerNJcxV7XIoHxqEe9ADj4CH3VhN+ao1Yuo5+Yq6uWT7Xn1dbxz&#10;aLQo1D4C+q7ZHPsL/cgWv+97p+H/+zn/rYzh2ceuYm665YGlbc8M+vT19zCuVNcH4/7+/XintHgV&#10;/XvrFN4FWDPQl/xO+MeVKfjohw/h3dvUOPRqimXLc36zchxz+aVrmGcbLPIEiiXOJVbJQpebwFi8&#10;7zDWNnftwnxglqex5OhbtbcxsNa3YLfFwiX22mFmNYd+VWSfNYbRf9FQrf7eY393Ob7KPltcn22S&#10;gb2n/PrQaRHKe4us8etdpKkxzKkX7oUPYfG9kJ2G3B2ypDliVKOPYvOZBjbf5fo80UI2ZbyNjn38&#10;ech5aw313TuDtZ6fvQh26bNrsA9t7guw+D6j3h4848jjHwvTv/df4/1W4+U/DNOv/N//YZi+cw3X&#10;NvguXbZQp0nIjnscF9UeGncNZDczFuoh++XJttDmOezvsstej/2dNscmG/3uNNaMdu2F7jz54QFT&#10;/0c+AabBOmXXOo2xa4xzBWsBduB//h9+J0yfew7rRytcj0lwLbdLNtsk7aHP9jJo0cZ3OLeTXZOt&#10;E6OafArZ/kIBMitznq/6zh9Guz3+DE9t6uPhIzhNZelNlO/EKbyLdmmgtgK83+5y7uCyHWwPnzs1&#10;yK7O1GOfSPCkK4MMy+Xr6D2+43V5OlbA/pyk/um6Lk9j63LQk28r2lb5mdE7SAPOA8UO6pHtrN3F&#10;ul6a890s2aWbW7ATXY5l2sOS34HyP/Ak2nzPXsjSoN1B3xKDsF6N9qjvJZ7u1eR7y5deeDlM19jW&#10;YtOfmYM93Dd/d5im/MFa4kQB40HQ99wN1jf53peM/Hv3wNYns9CnNZ7K4LOdxsq4v0B2uqkCytTi&#10;KSgGa9t4X1LnvMrhXiGb7xdrXKdPcO53zzzeAe0/jHR2Dv1CJyewdRN0WRJWa9AujU08Fy0WI0aM&#10;GDFixIgRI0aMGDFixIgRI0aMGDFixIgRI0aMGDFixIgRI0aMGDFi/Bxh/d2/+0S4ffC3vwBmtfk7&#10;wKzWSnJHZhc7AUtkJGkpSoBRRQ7P37YZHbpJ9rCfvfJ8mL74Y0SLGSS5azYg4412qwrcbDiIWBiJ&#10;YND1ivwLuC1RzGr5EspooKisDHeQutxVm1Te3B1pMUI2YlbjbtwogiuL37XDvqeo1j4KFezm7JAB&#10;pl3DM8cL2JGoaOAOd3+ubiDSNEs2izHuksQ+zn4ZuYu0vo1IGgNFTolhzWedA0ZMRmcnq3xMo+AD&#10;ostd1l1GLGhntsEos1o6q/Jj16MiL3rcbax2iPKgrBTxpB3Y2jYaDO2JzOS1M5blYNvZjMZxyQTz&#10;pzGriQ7JYz5dnilt4DGSWr+NTzDqN4+2bLQQTZtOUUiqP1kc0tztmaAc0mTsK44Ndq8qOosiS6QY&#10;hWazrgWIIrH3Nuzw37mfO6vz+H2qguiHko2ybfL+7tCu9R43slod6E2S5Sxz52x0trJ2TWfRrzr+&#10;S2FqZ8BUEiQgD0WSKNRkmAGj7VL+YlLpILpziUe619ZR3iDgs6lgHRftpQgfRXCKgSVNfTRw2A+k&#10;mx0yDCZtRgVTx8Xw1c6gH1Q38IxcFtelyT6yybPXN4d2/AbcDRxwr26qhV3N40ns9H3oQUSx5qal&#10;m4jiKFHBrB6u7zLqOIq4GtqB7fIZXQs7q9sjUUMOmZWCNiIxzl/FTuZ2B7pcOwmh7ilix/LMh7HT&#10;/jzZkkJsQxdnuFP8q+8gGvvaW4iQSa4jMnGzCl2eqaB89x0lo8y9iEa4tg1Z5t9FZObOMvRt30Ew&#10;Sxg4O1Hnt6+hzc9dQ9RDIoN7mh2Ut0J2uU88jjFibheiWdaSyPP1i5DlNnVmuosIFIPNSyhvr4Dn&#10;5opIL9ShN++dhM4+MIO2/vXPPh6mxVmWkxECQRo6YTmQlVTawOeZ4knrRru60cUOfzcJdqysDRve&#10;bkOPumQX6PDg7BZ3gydTaC9F1Bo0GZWS9BA1n3aQFsiW0QtQ3lM/RTkP5sGQtWcndpQnp3iOORk8&#10;m4y2TyfRzooQMAgClCvBqMcrZCr4/k/Bije5/M0wnWf73ffUfxqmvRyeGSTQL5Iu6t+xoTvblJ2B&#10;xd33kl1AtjKvi53zGUbZ9NifLp+GwK++h7I9tR+MZOVbEOHokbVCY7lBirYhoQg2JlGkosYLYcgG&#10;GriMNGvbiIKq+TcyrBl0GYHXIrtZu4G8qwxlb7bRN+0A0RHFFK7bOYF6HZj7TJimHLRTwDKtbUOn&#10;L14HO5VBvYtoIaeIPtr10IZic1Okv6I5C0W2bQayLmShnwGF5GRhxyZd2FaDTBa6V8kjitlK4Bz8&#10;fi7h/y5tZ4Pjnu+wI3SQZ44MBTlGpdYaKGvNo/D7aDLCxWOeS4vo/0cX+OwSoh9SKeiG0RIDRUna&#10;Yg2DaCOgVwFRsOPgsQTyUhr0/w3j/1P2qv+tIL9L0Gelo8xqgu6SFIZzYW+JIBm6YiChrufoz1xf&#10;QkSgxTvzWbSnotkT22jX6X3QJYOWj3vlv9iMEBPbatDFQxVBtuIgzfIZTg3ROCVe75H5amWo3TbI&#10;urLEaMiL51FOu46x4Pa74RudX8TvXgP9YOogbOnL76DPVRnBn03h9xlUL/HA3dBPgxrLt0yClQNz&#10;8LemU7DPpRzKvWcv2AHkg8gGra4j7yajpHaTyUQ+sUEUkZtAXf9DoSi+gD1lcQvyMKhwDpOjPT55&#10;FlF3P/wR2HJ71ethmqRe1esY//sTljDRfEe+ufzsZAZ2z0AsGmLHGI4sNkgPsbEYSJcliyjanvWQ&#10;DAd9YSCzUSYCPSvKixdoznP/fWCSfPLjGFcW1+Bz+JSV76J9kkO9pFiGHyWoHBNTjBAjU7Kg30fr&#10;HeP9iMbooX5g8H4Z0jYNtX2X9mp5BTq7Qf9FjD4NMkfcfjuYevX9yy/9LEyTbfgtjVWM86UJRDJn&#10;dw70c7EKdqMUo397TUStt9eRl8+BR77c0Tvhu6ZT0AnXg39z/Dj8z2oVzqtTGDBE3nb4kTAdn8Qz&#10;Ll3BM++/6yNhKmZVm5HyLfqI10/AT+g0Uf/ZaZTbZ9+9tjbQ4cok5iXvnYGPevEyfO/2Omx3s4Z7&#10;PY692QL6wdF74HvfdTtsodWEzJ0W6rt2Ge2kyGeDH7yC6Pgz9Pctsno3u/CxxYyRZCSpGLuSAa6z&#10;xNyVQVmaDvK++94Bs9qzzz4bpnvn4Q9CQv286PNIf8QOHgFfJ/wRhg+XUa5JslYZZOjbiK1koKNI&#10;qbrR2sDlKtpncxv1bLpIGy59cEb2OvQRDZqM+u2SLahVp33lnGGcLGClIu6Rr9oja65gq5496JvH&#10;9Q0Dm/PibpP2mDMXmz6eRx0VC0fACF6xa3o85SBHGx/ZY8oqGflvfV3kGlPfSwj/d+jnKgo/ST9S&#10;/VrMcmJWExuP42HMSnfpKxYGbA5WGddscGzyubbgM9o5TbaHRheDdYq+Q7eJeoyPYQycmoCffOES&#10;/Abfx3UG6RTWZLa5/iB2rCzb0CMTgc16iOFOOqG1kIaHOZLY9mt1OhB9uNTBwgRsyu79d4TpYx/C&#10;XGehDLm+8xWwnB27BHuVnoLPUdkJe7W0Bf9Ga1cp6tdYbiCz5UvHwnSdTAr2NPRqjeXaPQP27CM7&#10;YSdOvYGTLJpkcciQQXLAAIBU6zEG0guX/aFYhJz1fcRUTRlFE+jRQZxwUmjHYQaWgGs48hFUDvVN&#10;6ZX6v66Lfieb2Oh4MwyVVxCjiu6RDgt6hmyJx89a0xn1A97HItSHyiukh+yQgcoU5UX9cumjZ/hI&#10;rRFXyWBg8Cuf/40wbV3E/PbNF38Uph5thvKW2dUzVF+xno3KrDu0OCI9kN0SIjvM+khWekaS89B+&#10;7vyfZWJ/Ur8y0Ly3S0bIzU2M99dXocO7dvH0ghGWtzbHl4E/StnRd00PjRFiPpP/G504wvJGTCTD&#10;CxB96PQPsVFFJ5QoxdeD+WofGoPE8jXKNCQM5I50VFdUNrG5D4OPjWTRL1CYTM1gPG+S5eHNt8BC&#10;Ix9kTEwkzNtn+6n8aU1w+pBcXRbT5liq9VetH4tV05IOcA2hxTXIW++Gv/P0R+BDVVfRvgY9srN3&#10;yZrbb6AwUXtofNFY1a5hPUIsc2KScdhu0vlhpihB69auGCHZtmIvG5X/oM3DJGpzm+9thGFGReUh&#10;Merz++cz+F7juTVS3EB2QfcPMasFnMdH9ol9U/P7Jt9TVGuYG7XICKN3V/2BPUwcPlsMTcPvQlp8&#10;79WVv8H+I0Yx2TrZENWzwz6psmmNTrL3KfNhm9NjW+m7SIYjaY8y0GfZA5vCS9I312kT6aiXmDET&#10;435uBnO+X/7Mk2E6RZ/7+FuYL19pQnYb1L8E3yVqPhC9P6MuBLQ1Bs4QC7lBZH+pqwGVIrK/tImq&#10;j0UlicapyMYM6qFr5dNFxp0piTgH1+ldGj9rXUbsQPp+mO08yxMQxLY4eL7Kjc+RHZau0HeVvRMz&#10;kcZy5TPc9tIPlUO2u8M5hce1xibZqpRXoYjvSxwnxbTYI4uQNzTP70kPWB75GrJ5Yqez6cCIGVO+&#10;3qgvorIOQ3VTqmt02orjQP8ihlG902b72GT86XIuOHE3fMdbHkBqsDCOUzLmyJKZCWDLJzN4d+NV&#10;IbNWG77oSg2+4fhO+JulEvzKDseT65cwZ7USmAv2MnzH0IdPeXc5r1wbg7xfeu6tML2yDp/jqV+5&#10;J0x3TKBeG8dg20+/g7HbyWM8qnNNe7KCMhvs4ykxLfa1C9vIs9qG7OYyeA/0+BGcmNBoIO83lnFq&#10;SS2BZxyYg1yaS6j/+TP43mBsHL5DsQCZTdDv36bNaWZgM+77COzBrkmwuBbZH1I2ZNXiO6zWFch2&#10;+QpOgDPYJBPs6gpsSZ3zjfwutMvMPrIb853UDN+Pt3gqQH0d5W3xZDQxE2suMuyTaBwRE1k0LnCc&#10;1LjpKxWzGvuVbJFFBqMm8+7xtCkDW2yyZD1dq/Id3BR8ukOPoc2bFtYDdCKMH6D86tPZDOZhPfYj&#10;nThkkOS6aprvPl0XMvF7mF9OzuBdVD6BNd3aOcyRvvolzJkuruGZno/ro3EnN6jHL/zqr4Xpr37q&#10;qTDdePPbYfpH/+L3wvSd42jLRhHzLocyyHAvh07VE5uj/NRhWylCZ/Vj+bf8OpHleJnl2kiB+0Iq&#10;ZBwUI+SOI1jTvv9+rLXvvpOMfwuDMaV+CTrX2ERbzhzAO6fpIsr7nf/LPw7T/8c/h4xWA3xflV9M&#10;+imbtsfi2N4ja5iBJ6Zajfe0Z7Lto2OTUjGp978I/09zjae8AJtzzxOD07/+q7/6X4Rp7ira9PXn&#10;/02Ynr0ONrCaQ/8sjX7UZJlWltC/shHbKWS9Qua/0vxgXV+MyNvbSC0yiAU8eUTs+fh/6LN8O55Q&#10;ps8WT23SWBBEzHj9fttCP241UZ4e19qSaeok+6rGS/nJQRtly6Sh+00f9dh5GPb4gadwAoNBnnuD&#10;dLqK5jMW9x8kPfx+9hh05Pi7p8LUKnLs4jrm/G7Y0rtuhb5tXBv44hnuL9qsYt20SWY4J4X2aNRR&#10;n1YXeea4J8DjfOD2Q7DDh2Yx1k2Qsa/JU8IMfvAKTu1p0p/X6QteHrYxU8J4l7PRTl2+h214sC1/&#10;+T/5W2HqsuUq3HNzaCfsfGLo5IEU30+yRWPEiBEjRowYMWLEiBEjRowYMWLEiBEjRowYMWLEiBEj&#10;RowYMWLEiBEjRoyfH6y//9/eHm5t+8InPx1+sfsB7AJc7/8zcBKIUMhx151v4zzdFHfS2j3szmsy&#10;+sbJYQftKe70+/I/++MwNUh1sGsw4yLP4Z35BiIvet/33EmviN9eG2XR+fti58oWsMvVQMxqWUYH&#10;aJezmNWiiBJG54pZrZxFHqPMatqJ6tW5W7SP/Bh3A5OtRFFzE4yyFStYm7s6xayWSWI34ew4Iv/b&#10;3KGpXcU1siUZVLh7O8WdoNo82+OOzIA7ryUzMatpF3cUccHrxaymHbYGFr+TfDPcJZylLMSspohE&#10;XRdFPzHVefVR5JKiq4aivCK2OdZVeVisX5cytHj29iizmqLwtANd7GntoWiiXgffaXf0xDR2XHcY&#10;xdLoYjd6QZEnlFGwCHaNmzGrlcaHGBwUScFyJRnt3BdOmKQZRbvnFuxe33UIzDhnryPyZ3YSO5UX&#10;JhCVUGU9z60Mdvon63jG3nHkeWgSO47Tishlu1QTqG/Hxq7VpIUz7lsWdqBbPEefzdEH5CCdMHDJ&#10;KNZgdE0xhTzrbehsrQGZVavIpFFFGTwXO53FfJGwUO8O98EmuYPYIIkso+gsRYgnk5Dr2grkX9sC&#10;i9iuEthRbDKBzPAs71QRZT1+FgxgnQQYAgysBMqZYrS/RztWcdGG9x1F9L+bRR6Bj2iK3QXoWyGH&#10;+m9biuqgPg5F+HgediIHZKhyWcco4gomI9FcBzvDT0+i3Ndf/nqYlsk++fE//7fD9O0WIgOuXQW7&#10;g0GJrAYXN6C7b/7ouTBN85zsKe4Id4qwIbvm0A456uzx49CzO0rQkc/8IqIi9z/zhTCtVQasZ6s9&#10;2DS3ykieqzh7fG0L5WnRXh8cA9vW4fuwa9olw0zNRRlffRe622UUVaGBMhk8tB+RBs0s0n/xr34Y&#10;ptULYMmaayLSZx93cx949KNhmj6AyIS5XRhXckW0a9IC206Kum/gsDxegPrUfe6UZ1RU24aNzwWM&#10;sOCO7UYLESdbNaTdNhqw69PWU6cN0inozbryuIo23zeNHeHjc+jP77yKct29Bwx3c3swrrZoMMTY&#10;VyUrktNAWSYXUM8QPG+9xeih7SZ088c/BVvpnnGyZV1Ff1mYYDs99MkwDbLoP04CkVduD0wftQTu&#10;M8iwji3agh4jli1GbSRsyK6bwHU+x95UB9dP9f5mmCYncIY6JRYxaRg4jP7rD+RhItYyl5E6STKp&#10;WT20nyVDETBl1I164JaHft+0EW1s0LPQti6jHLbZTzYZ9SQWsX7HD5My7fQs2RH2T4FZLZOFviUs&#10;2GOF1qySFcZgqYq+1baQtgLYEJ9R0GI5UuRuIYd6phnZUEnBjueT6LvpDNqtkDwUpgZ0rxKpNKK6&#10;LJv9lX6LQklIUpuwHdj+IIP+w9sjrCjai9HTBlcukkWmA30IyKB4991gNUzQBvXSeJidhGxdRpik&#10;fIyTFhl0bLaBQ+Y4g4ACtJSy3O8D5RyFyOjz/xfxJ0Ve/mnQvYq8FsQyK13u0H9p0WcxaHVgW7r0&#10;X9ocJ0tkTMvQF5/IQ3dXFtFuczPQEZEdZAuIfnTJjpIaro/+ZoSouofHaFSN0R10n8QVMo54ZPzc&#10;M40ImnQR+naRETbPv0VWzj5yjPrbSd/u0iL668YG6rdxhTZGfsgk0pSFcpcYQVYow9Yn0ugn44xu&#10;/dADZKvtI1/EGHv6vTNhmuK4ffc9vxqmbh6yobufqDdRNkVYlTOwMeubGPc3NpDOzsBPMyiXYPvR&#10;K/7DoVaQDpy+jMg0gyyZnksO+taVZYxJL74Mto3eBqNoGYXeGGFWS1FX5PvKX06SodlAzGpimxak&#10;sxlG7I9GIOuz5g7yd6IoPWJ4/qZIRQWV6jfJvUO2gCbna3feAX/5mWc/F6YrW+wLnGN5bYxHKUaP&#10;GZTHbmRWU3nErCYGGWHQN/8jMDL/kUFmQaIZlZU+K7pwMBeEvtXI2mHQZkTvuXPnwrRLVrxdO+Dj&#10;iDVjzwIi+aQbr7yNSPI0x6xLZxGpOXM0TBJWCd8b1NYx5ozbmI+U8kibG9CJ8Sk8a3oHxtYtsp9O&#10;zyHy2qVv9/YJ+NcXLiPKuFrFmG7w5AN/PkwP74GNaXr4zWHEcTEHf7i9hfoWtA7R4FxOk9cSfIqr&#10;Z1G/GsdNg1wOulpdg4/ttcDGdmkVts8lu8bGNfy+zfmYlUN9Ps6o4507Ue+NZfqVRdT74GH0K4NX&#10;foyoyC/+2y+Gaa0GG5LJoo0jZgWybSQYjZqw0V6c5ieSIyxIXdoNg7F9YKH6+Od+O0wfP8h1jKFr&#10;QlCf1GfF9mAN2ZAQfGZ9aP0ll4NNsx3cq3ukm44YSIhTr2Je/NwLmN+0ueDU9KCXYq3L2PT9+siQ&#10;sbPbhtxb9GzFVrNrB8aVhUiHYddcMpMm6AOqLFYa5RdLqoHD5/mMCpY5DThPd8gUlUojb40cDm26&#10;It5dLg6J2UNR1Wn20RBcK/Mt1DnBsVZ+iWXjmYrE1vTKEWuKA73bYllSW6hXecjjz4/j3o0mxi75&#10;0mI7325Clx2y/XXpZGhdrESfvEAWhYuXocue6Aj66DDiOtPmWo2DcmfE0OGjfRRhHjGqcM4nHc9y&#10;naZKX2WFTBMG7Q7WIwolzG8ndsMAze/DXOexxxDVPM2++cIPXwjTJllBzpIRcn0LfXjnBHymFdK/&#10;+s5AZjXO//wCylPehfbJFiDDfTO419qGfbtwAjLruZwz0c9MMsJZbDVJMs0ZpMjm7XJtbXicNkiT&#10;bdrjWlqPTHhaa4vGAPplCepKtHBrQJYQje9pRtUPfAbkmebam5gi9H2/w4WJdFbjy/BYPcq2pGeJ&#10;Zcvv8R6uQ8q2qAwufQ75JnpGFG1PFg4DlUtMFoKuHR0nBZsy9mTvNCckc8xSbWDH7nv2s2G6MIG2&#10;ff33wajQpr+v8usZo8w+Wh9/H+jbG9ycWQ3lVH30rGhcJ+thxNDLxS2dINESu1UfPa3NMs+I5ayG&#10;viVdaDYxTqpNxT7dZl8cyBbfu/xsICYC2ScxcUXtJIYiQiYjo3kvn6UlaZfXu5RLQF03ULm09m7T&#10;J1e5hnXSQGXQ+KNU9txjPjrQw8DiOpJOW/E6kI1HRqLtbYzNyjsrW0Q2YZq3/rwf7aL2yFuQdQje&#10;2yWDhdha2lxDZC/ul4v2SLaeC8YNrvUcve+xMH3sIbBTtzbgexl0uG5fb6C8PdoE6U1GDB7sR24d&#10;9w5YKlAKvXfR9/3Shv8P26ropJcW9KV/V/j/zZjVKH6jNGGi7pLmWBCdRjN0n1jWlEZty89CtBzD&#10;4lrsF2KKEzufWM7FhGUgZjXZoS7nNj3qoth26uwvDTIWysX2ae9srTtpDS+SXf/eNmTUbOMaj/od&#10;9bGIYQz6I52Wf6N3a0naAcne5fxS+RgEI2sdw+UwUN5iBZNMZWtsjitWEv1MLM2OlLyPCtcbklO4&#10;5nM8gWM+CV0+/g7mx5e2MX9fI5tO/w78L/ZAvaOiX6B3igYqjyAWOdlGMfnJP5ZNEnpc39T1Q25L&#10;BNlGsYDZnD/p++glAmU6sDn4LLst0slBOwxkleI7mS6vFfNVW/rF8ol5jct7fTcfeei9ZTQ+jjBL&#10;RvLoQ9eoTaU/AX3VHtl1q2Q1LvId2zjZxbL0PaobXIuk6jTox4UQiyblLp2N7LPqzpvFAG2rnkO6&#10;aiD91BhgoPJH/Z36nrTgq7ZIT+nQh0hkYPcafF9W6qFebp3jfA599uijOD3H4OBRzPVa7JO7yrCn&#10;D99GBp5t+I1pKs7KKk4YqOyDD7jmw8bW1iErl6+qZnfhfZMdsSf3+z/fLwScx3z3D74Rpq+fBHN3&#10;bi/WtB74OOZrDb57bl9A/a06npnkCQU7pzHn3X3r4D3F6grqWN3AMzp873LqGp597wOPhunRW1G+&#10;c2++Fqanm2AHLsxhfjDL94CrJ/E+r10frOuIWbxJdrDFFOp4YDeYu+b3Qnb3fPiBML11CnPy1gXM&#10;wcWMt5lHu01x7XqJLFcGtevIu3odY1OyiDzG9+GdTmYc/lmxiHuznA+vLcO/b25yjZQso+0m5CBd&#10;EqO6QZvju5itPbL+isW8RyY1jYcaC3xepzxznLu2yHLcxNchulyPcFpol1oL+rJRwkWz92FtIDeD&#10;9cekjfJm08hTvp7bge0Xs7WVHti7Ht+BJjmfDeroJz5P3MhXoCdTKcyPv/7//NdhevEs5tNNByyA&#10;PR+yq9JfKM1D9gb//f/pvwvTu/ZgLfbc23iv/a/+l/85TE++AvlfJ+ummNUKOcxFmvQ/5f9nuKej&#10;S1/cQOtXJdrXCZ7GNjsF/Z+agi4ePoI1oPvvw/v8nbtQzi6Z/t7pYY1hYwP5NC5Al9aqkL1BjQzo&#10;n3vm18P0ll1gVru+ivdJ//TP4R3t905DN5f5ztGn3fN9PCtJOriA7eJ3OWb00eV7cPmzo+yaHfoe&#10;cmAszg/aHCM0V9QJROVd6P/zH8LJFwZ/6Td/K0ybfIc7XUR/L+7AvNk7Sd1kni+9jpOd6g3kOUYG&#10;1TWuVflllCWzA/bR4Poa2jCbxneFAt6z1mhfN8labqXYXyykDfpMWjfTnFBjSJJOeMCTpQw6YgXW&#10;CWliBeN4qXFdY0KG7dFYQ7/RUJUu4v5eCt/f9tEB0+Xd93BPA/197Z1JeihXbRXlee0neFfisUOn&#10;p2AHPLaXk4FcdEJfeqgejW3IM8O1hLYPGehEGMfnOgDflTZaeLf51DNgTP7C554O03GWMckyVi/g&#10;/bFBle/8zx/D2u57b2E8ucZ9IVc2YdNr7GNennIv4tk7dqEftViGOTJhLvA9cm0b+hsij7YaWJ0Y&#10;MWLEiBEjRowYMWLEiBEjRowYMWLEiBEjRowYMWLEiBEjRowYMWLEiBHj5wTr7/+34+HWvf/sr+Fc&#10;4OIMduw1sBEuoR3+Oo8+ZWGnqZ0g20FCu/ewAzBlYwfkqavY2fh7v4soVoM56/YwDXTOafj/ANyw&#10;GLFvaBeods5rZ3yHUWvR7nfukC/w/GADMas5jCzUTn/lmefZr/qsc6fzYv7i9bk88tROVDGCGZRK&#10;2MkrBh6PUU2VAnbCOjzDts0wrnVGTVcYhVAo4FmK+GkxWqXKSGeDYgHPEAppRqNyl3DHQzkVOSep&#10;aqd2FDHLeirSqc5znA2S3I2qa7Ip7H6MWM3YLopStRnFpagjPUuIonaYnxjXDPKUp8qhSLACZRJF&#10;Wob/JxJpsrzpbNwo0kntRhYSv4XPBtIHRfqpHhlGhrQZwVQooH0ky+4KdtaPjyN6QBuVs2QwKYlx&#10;rQ+L0fMt7cTOkXWDESSdFNplnVFpGy3cuz+PHduFWdzvZ7DbtTiN72srqKeBdx07lD//GURelveg&#10;7ym6KcXIF5fRU1VGJjWS2Fnr2m+EacHGDm2rh/wcB/W3EiizQauBOrZ8RkEyIqTHSNkOKXycJHTT&#10;arFeS8hjbRNlagToR+kuZOhbaD+DDnevBxbSSL86aLsamQd9D892ViDbfAW78tMTYCTqZrBbvWMj&#10;imo4Wo0BJFHEYo9tXqTNmNgJG1RrQP7tS9iZfd9diHwZW0D0R73KaOgpMBzUkjjz3yDFqHRIrC/n&#10;DureYd88t4bPz/0Yshpj/SrcYb57J3bjH30YbGdnyOJy/iIj0ftYXYZ8f/QjnFmduoyI74ARPC77&#10;+7iNUsxvQRaP3IJI/wMfBdPC9TJ2oh9vQcdv5fno95Hpz+DaBTyjMoPyZtlm1euoZ7UJ/dkzD/vl&#10;jkHfbBsyWvdQllfewC7r+jXssp4dAyuUwZF9vxCmVTK6/fhLeObuNaQP74dOzBwEs9VGGWVY5G73&#10;1Dr06qoL21JKMcp9D/TToDLL/l7E7u5GD7rc7EF2fhoRJJHec8xqN/Bsj5FoVdqktQ20R28oethn&#10;9K/dwzhX76JPpQL0zYUKIg/OnUSbXrtOHc7i+oN7cd0vfPiZMA3GYN/bUNNElqxwBhbHDY87/Fc3&#10;0C/efOkHYVouonylBPSuaIOt7sCdiDYMKtAvK0G98lHWuj1gD6h5+M0me4aiBYMEZBmwPI4YcgLY&#10;qzZ3/E92Ph+m+QojYchoOKhFXzaKauQ4Ehl3B22aCGAbA93FSMUuIwB47HzfbvF3MlFc84ZYEDyx&#10;EiIqrdWA7na7KO/qBqIL2h2kuyagN+MOdvTPTqLd8hmcBa8z/MUM1n8o0/53HO+6DdihVoORYAHk&#10;K3aDdAqyyKTxrBSZJMSkYdO3isZoRpQOQ6IKor8AMZWNQiIelBZQBMdwhHJtm+xzm4j6mWZkf66E&#10;KCKN6xrHNa5rvNTYrTxlz3tDrEdJ6tPgqTeW7INrMai3z7HOpk6oHsMYZYgQRmVnMdVnj46N6qVn&#10;9OjnJMWwQD0MoUxVcOkkI0h9jgpWoLYFbEaa9yjTQTAnnnnxChjBDJo9jIMbVeiyn0T77CRTlOXA&#10;RjqMuEpb+L2YRx+sFBC1EvU3llVR3gY260wTqC6XkHivLGLcU1v3KKuzF8EKNDvJ8Z2RMm9ehs2v&#10;XkVqcHQKdmt6DvrvdvGQLfaPn/4UkWT2Msq/fw71Ccge4JWQ9+w8yt1ZwfWFabBzRgxGfeQzqPP2&#10;Mmy+7WA8zE8hqskhg4xD32/fkSfCdHmbdqEJW5JnVOpsiX5adjC+JPm3SwYih23ncNwQc0GS0eqK&#10;rte8xsdl/asxhntkYOm0BlFE2QL6HkmLEutkjvrjP/hmmG5vYbzMkA+hxfr07wj/txjtKR9YfXi4&#10;j5SK9G9b1EXph6K86Iur3yvqUP2Ew9L75l+6X/cZRHnw2lFE7L70z+65C9Fdjzz28TBdqWK87XAO&#10;YbOfBWSDNSiTQXCUYWRsjG1Y5ng/WoSomKjf+6Cy/QlQlmrjm9miPxuYiaDM1Uk5BqtckES/HfmX&#10;RZZzVYvNNahmHzcrnfq9SHN0U4/zG7GMSFJt/uWQnS9DH3h1Hf3JQP55dhxtJeaqMyfxeXUVNnJ2&#10;H/xEP4eHj5G5rEgW3ZPvIcrw4EHMA949BhZeg7EydPmBBxBRff067JZbhf+Vq9waprN74e++dwXR&#10;gZfpT9+xH79vXkWU98YSmNUO7YONMZghE5xIVyqT8OGcDMZrj1HFbhv9OpeHPlbp76sPLi3BTyhT&#10;H6emYOcMTp5E1OnevZCF2A+PvQemym4TMmtX4TP5HchKc9jyOHQ9nYPMPDZoj0xTXgf5GVQ3kNf5&#10;t8Gw9t5r3w/TehUyscjY1SIzj8PIXdkF1Ud2QKyN3SEKCbHnFtg+Dz37V8P0448hgn8yC72yh5he&#10;DTyy6VoB9MphhLayFuOCgaLS2/T1slpP0bWyR3zEq6+ivj/4wffC1KZua51AY51Dn8VAz5VPJxtX&#10;JwNBgesze3ZjXqV2cCmjHu1fivN8sYTIZhrIjo4i8rvY32VbLLED8T7dHn1mmXX/B9kknz55xI6h&#10;CGzKVM8UW02Pa1Ni7OxqnOH9YiYyyOVRV62jXLsGO5BKIs82dTlJAyfZ1MlIML8b/o3aY30N/oFY&#10;9A0imXEenKaNTFJvNPi6WTR+gzJZXIFv1SV7mFPC7xMO+kcuYuvp95NV2hIyiGUZbZ8qIsL/jjse&#10;DNMHH4LtSa9jnvyTr4Gx8JUTsDVuGX7Z+DTWL9auwA649cGzxH7SbKN/j03DRuwim0aFDCQr12Ab&#10;W5u4vsOFWlYjkcmgL2o9cHhMjNhkqA8azwf+L9pebCga9zXuSJ8GbKlMpXB9+LQRKfpAyrufCRLq&#10;mWxINLYRDvuw9G/QNwbXDZ4G6BrVK0k9i8qrfiFWJ60xUnfFOqD7deqGQcRowWuVRoxkvFfPGk09&#10;njhikTVwo441lNrQmkKpQvb4Ofiqi8uwwxmuX4gxrv/wMBFbQorfS9YRWF+LfqmB6qbyi+VUn0d1&#10;QuVX/QbtgOslQ/VRA+WhVG3cob+rdf2ozSNZ4nPEcCW/i2XocY3bYLRN9Tn5PjZgfC/4tE8qU6QT&#10;TFUf3W8w2pdUHuUx6mP7I/PJQR/EfRl+9oYGMTEkJ8mM0p8UhEm7hrl5QIaIDNvYpc+hvuxwXFKf&#10;jFzFoTFMz5cN13qMN9K2KY4rYnWp00a2bPgUz3wW74iOzsMfWr0+ONGiRQY4n/MRj2vS6iej7yF8&#10;MpGowJ6L/tAT23PEDoT7qCohovVv0X4zD9VD7wh0Co3Hz75kzDbmwQVRmT4I6mvRODkCj0qtPKL+&#10;wiYWI2Okr0wNlKfD9RIxPkbvLygDl/ovJhi9g9L1iTTGhq1NtEF7aJx0yI7vcq7Z4HsUdQ+xHfo3&#10;Y1ajbqfIrBYxaHE+NsysGNlR6r9L2WhsG4Xsge5zabeTHIe67BvqhwYFrqGVuG76yWcw9k76WIt+&#10;/Wc4ZWKVzVWnOmVTkIOVxTNEXJaSIDS36mOdNq6QxlgUtFEOFifRoyx1GlBHtpRZZKTzPTzTpg+b&#10;5Nq9QWBDvhbtVpt6b5PxJccxuE5b6JMpsd2Czqe4BpGhbjuk2/OG2M8sMiXWeHJCinPsFBcXWtRF&#10;hxWz6O93Kf9ozUrtSSYfh8/MDzHeJZvIo81yblCeRerJtov2abM/Vch0n6RNSnDNq0tG/BaZcNwA&#10;7WyQTGDsTNO2OQ2uG5OlqpZDXkm+Y5wi4+AY32emeLJF/4Yw2SB7SzMzqIefRT3KPM0jX0Mb1snk&#10;ZRVQrymya6V4IsIm++I1C+XPlCHLO/dgfdmpIl+DHhnErlFHU/vAev3EE3hHchffBRbYB8VmvLYF&#10;/7LuYo66xfXnwEJ+vS7KNDXG9Y4+Tp34aZge5Pz3uz8AK9VZMoqlWJ/pPfA9zl+EjDJN1P/obrBv&#10;HboNjEA74NInti4OTgN45xLWKRvUNwtmKLHRhew++su/EqZZsU+dejFMt9J4T1kqQ2fsFupx6Th8&#10;3Al10j46XKNe3kDmyV245/GPPBymKQfv7fYeAftnl2xBqQb3KXBuniQjdH4Sc/TGKq4zaKxwPZ/v&#10;cEuzXEctYN01OuWMNr3awHp/cxv3NTlm632R7LPYKTvUfQNXvoIYybSGw2v1TrMnW855ccTEyDHM&#10;J1uS/Ooux10DvRuvkZGzStvR4dwolUf7VB7H9+NktLbYn1K0PSm+r2jzdDqLTOYGPhmtxXDreeiv&#10;qQQUxSbD+L5J9PfLb0Dv3vk+1lvWzqFdL2Vx/xbUMeGQsczgH/yDfxCmY7RTb74OFvz6OtbMj/8I&#10;Jw2dOQ998bn2nsyhDMvraKd0BvWZGEfb20Nzj1sP4b3P/Z/Ae6D7bsN74vEJ1Kc0hT7l872Yxffh&#10;58+BSe3bP0AZfvIyylS9juuWrkH24/dincngv/k//J0wnc+hnNUV6OiX/8d/GqZf/cnPwlT+gd5H&#10;3AxaW72Zj2IQ+Ua8Rqm+H53jORxzA/qdeZ5ecevdZH/s41d/AWvonXN4J3BxFW16+6+BSfGhI9DF&#10;7/xTrLdcO4W+W+R6WoYnEF6/iP7etCHjNY7VIVy8v95BBnutt2id79IFvBNw6Qs61O02mdIFzVNU&#10;b/kx9tC4P5A3+6IW8HVCIPV/sEaCe1s1tHGnifrms7ATExXIrOPALhhU9uC3e56CPc7RJ7XW8ey3&#10;foC1zdoq6pPgWMcD7PoPxXViwHc4LkW+YB+5FGxCkXOFEsvTzpGCswXbXuM6TGEXyv/X/zbabW8Z&#10;z3BaqPcrP4OOXz6FfmQwfgj2dobj2zj3tezMoN/W34If9rUvcrypQdeXKmg/S34/90bYHu1YQL3j&#10;vMagyXVUSCpGjBgxYsSIESNGjBgxYsSIESNGjBgxYsSIESNGjBgxYsSIESNGjBgxYsT4OSLerBYj&#10;RowYMWLEiBEjRowYMWLEiBEjRowYMWLEiBEjRowYMWLEiBEjRowYMX7usL79tcdCPrYHHwLtYWoM&#10;lI8uqV8TCaRppq5omV3Q1IkGOZvEEVJWAhR+x6+AXvMPvvRamBqkNkGDnwbLXESjJ+goFdEDi5JQ&#10;lH1JUl/qGFBBVMU6NsSg3kT5RMUtWmPRZYsiTzSIzRpoA3UMqGgDR48BFV24QakC2sI2KaxdHuej&#10;Y0CTGdBNtlivNR4roGNAizxG1CbNYJO0ncPHgJZL4v8DMqT4Ez1ol3Ufpdt3IxptghS/qke7jWcZ&#10;6FgiyTtN2tyCjvUiVfLNjgGNZCta4agsgNrHoEjZiHJRcrZ5TY95qix50u2qvKqXnqX6B+3BvktR&#10;jzdJoZ7NoT46grRFOlQdtaKytK+DZjifxfVdUvfnipBDme1lkOZRLh1Sp1d45KvvsPykaeyRSvHl&#10;n4Aic5cL2RV55Fp6DBSzay1QyXrINkQGapW4+y4cNzF/J6gjDxw8EqZTPM4pyKAMV9gnFy++Haa5&#10;1Mthets82sfh0R2bpKDe7kIPDUSR2vVwlGO2hXJ55Erv8VjTdgeUluM59OWkSwpiD2VY34IMr66g&#10;XTc2BnrWJmVyIBraJOSa4/F3AX/XETAJHuGRtdGPsqTETCfZrixb0h60S5u00+0OKdGbeEaNRwvp&#10;LK5CEkd59HrQibldOAa0NANa8a//FHbrYAnHJB69C0cQGdQDUNn6ZRxvknYgi2vvIu+VK2jr2R2w&#10;B+NFyHL5GmQ3txs0qBP7kR6/gPq8/eKg3194Ecd95ZugiG3kUF5rDddYPMY36aBd7tgHutRf/iyO&#10;Zdz91LNh+mMeZfk73/humB60oGd35QZHEN11CNSu+27hM3Kg9OyQxjmwUD7fQvk7XVCVBlno1yr1&#10;6e13QQ09fgHtd2Q/jro0CHbi+J9rNZT71Lf+OEyfPox7F24FDXUiiyMxEmm0Yy8BGbrk9K96oJxe&#10;X4UdvLaEtjDI5NGnsjnkMTaJelQmoV/JNMq11QGtqcXjEFzyt6838Huzi88ej/DtrqH+BmkeZbXk&#10;oR2SafQph8dgzVigqz0yhz7b3kCZaiu4zuNxCel96LsLRyD7cR3xN3wkGalSfdLkN0j1evIMaHez&#10;OcjAXQWd9q2H0Q/y46RS5dGeJgeDIMEjungcqEHNBjWsjlvU0S890h37AZ45sOl8JmnnrTaeNVWC&#10;3vUs9IXFxoBe2yGNa5k0zjmOL0kHOqhjECyO7zp2Wqex6MmJAHn2LMjq/CpsjcHKJmiYd8xBR1MJ&#10;6FmnjXLWmqhXk/TA5SJkWkoir7nKJ8I0y+NltY3flex0XEAfaVEHI+t+gagfQ0dvhNBxJlFMAFPd&#10;J/Cz7OIwhh4bQuPe4KiIG1Md79Sh/6OjyrMcs28Ax0mNz0n6IQnSHGtc1FisNBp7NXbrWA36WgFl&#10;ZqDi6x5mGcHWETeEryM9eASBw997pEfXsRrDPsZo+ZRKJjfzR/S7jsLQfUJL1OxRLfoyYqq27JF+&#10;Pcm2pjsQQe2nr/0e+pNHPyxFyut6c3B8nu9ArrJt1RaOuLV5zN80x6h1sjrv3YnxcbyCvpdIQKcd&#10;lk39qt8ISA2ow2oPqao+rzBz+V0NjhuXzsD233EYtOYej8r40cs4pnJuBnpnMDOF8i7z6JFCA9TR&#10;l5aQZ60KOzSXR7ke+xDGi2vrqP/xCz8J0337IKuEDV8j1cTnHYWhMTmL+cuaC9ueTYCOfXoKx/lV&#10;t9CWXgfj4UT5cJjKV3STkP81UsbvWIAdmBzD8W4Gl85CJvt2wmcY53F/OqZpSLohRlSh75ug3Fn1&#10;M/rkXhc2yUBzBo0CGzza5Rtf4TGg26hfgrTnOgbU4qTJoc866l8PQz54jxT9koH6w4AineXj2KB+&#10;pL48aotG7UWIIZp1A92ja3z1f87p7r7z3jB99KOwx+t1SELHgFo8lqtHX9cgQxs3OJILeVZKqKeO&#10;XdR4Kltuq5wswp8E3GnuvTFVnYdOX7kBo8dR/Unw6eNIJDpWRs8eAN/YtIkBx+w2j5QYbYfoGLE+&#10;BrYa343aPFin/vdMU7JzHJR1dIzLNq+ew1FQS2/imPx9u+BrGeT2oH/2ZjDOn1kEZf/qIvzExcvo&#10;o+PT+D3g+JFKIY9d8/Cl1pd5jCCrsXodPqDBvgXQ0E/T16vyuJB0EjZn3z749TzxJTo6ZfEa7MBk&#10;CX7z7jnQ1zcbsLlJHkVsMDuLcjQ19+fRCBaPKdFx0p0m+prafGUD/onWDFzquGxspQzf0GBjA+XW&#10;cZPCehN5dHhEYn+CFiZqUx2ZpPZo6Vn8nAjQT6zIF+zfw2MyLK43bC2jzpfP4yjSjU3OlShvl0fy&#10;SK/6g3KYqC+77JtJHqVokHQ4h+YY5IxDzo8+jGNaPvNLvxim+Sw0Dlf3wWMABB2ZpuMdtEZkoGOL&#10;qlXYbh2Ll+Oagc1ji2TfzpzB3PbLX8YxjR7HJY190ZFfQz3Oo81womOy8LlehULJd9i1A3pYrqBN&#10;1Xct+oQ66lLtFsmyjw862txg1FYOH1FnoN+F0c8Rhvq4xcpG6xOR7Q6TaO1N/kwE5q1yR8doUsY6&#10;DtQgk0cb7twFf2RjFWNqvYa+p3EkzyNgm2yHNseqvQf3h+kKx+JGA7KOjuPrI/LdfLR1l8fiBhno&#10;4HoHeVYD3LvZQV5JGzqf5LymxSO9UjyyK8P1S4NcFs9bXcexjDpuZW4ORyNV8mjzux/BUUT33YL5&#10;/LGf/jBMv/KVr4Spl4K/YBcxtre3IIc0y2ygeYrFgaQ0hXoVJqA3PufY1SrutTg3z6XgE03wKDgd&#10;mSYZD9t3+YHSI6XSbel/j51M/UbHoVj0W3S8pJpcbWHQkx/M5+sZFjuErtWzVL6ovJynOLzvg3T6&#10;ZkdT6lnD5RmGrld/iz6PPOODnjn6LJVhAAqD0HHl/VYO/9d8enUTY9kVHmNjUCphfJnbgTWQLo84&#10;d+gF5rgOK9sR1Y8yHK2PkA5uHEsMdK/WbNWfozV2HsUnJNNoD903mg7bsXQaeagtB/MspEKgY414&#10;r67TWq6OzVJ9hl2UUd800i/qncqlPJWHQz90VN9Ufh1nqPsNZNuV6p4PqruBnpV+3xG4gPqT/GmD&#10;Hv3Z6IxB1Z1js8XxPMO87CxsSDR/03hCkap+Ka6xDMPjMUY6riiVoV5RpgHXaXymba7xbHP8f/Rj&#10;nwrTe4/A/q0tDXS4tY11Fx2B1uviGYP2YSPSd7B4dGIgfWJ93S7XUkaOz9SRwwaSf8Cj0tQOyLmf&#10;N2Uh1zuSNmWm9y161zDabwx0TJHWw6JyjKSqj/RNfTJ6h0UfRWUcPgZUMrFoG96vV7hWRxF7OiKW&#10;stV7jDYv15jcZN826Pl8PqWje3VMuXQ0yXm8IPug+aPGCF2v+g93geidEusV0JYEanN+L39YsojG&#10;dR7VqyNsu2y5zFDZSlmsmxZ4xPgnPob54jjXBq8ew3zkag9lqVGH5Rt2+A7Ekg/P9zEtrvkaZNIo&#10;r45dzWTR/6PPPLpT9fHZbq6OzeV7CTuBvupwDEgmqSN9BNH6apj0ZYfPOqawR9+gw0mPR9kUsyh3&#10;v+Bhkle78Ljp5dpgXkzXLOFx/T7qmz3YhjZtu+fCp8hxHdPikYNt3p/RUfx8L5NNQzcm07jOIM/x&#10;cLWKCm14eIbNdzta3+pRFpaN3zOsb2Ah7ybXJDwfbV4aQ9kMjkxjnExzzrBK/R9LYZ5ZYjnbAdrp&#10;6Ic+Gqa3zeAo9SANHfEbmAdcvYijyq41BrZy321Yt684fO9ahy4062iPCly+fsVw75kTONLy1DLm&#10;TCdovmb24GjP/+TX/maYjp3jYl0fr77xh2H61vIbYXq1hzWmp5/F8YCP3oL3fBWep1ldwbGArSye&#10;6XcxV1xdg2w2O3hoYEPW9x75SJgavP6TH4XpyTdPhOlVvv8qj1GHmVetjrbcqEEW+2dh4336mQ88&#10;8cthemAKOvzd3/+3YWrgFyCj8izeH6Ua+OwlIayFo5DF+iW8Fzu3iTIFZbTjzDjab+k9yLi2jGfk&#10;uN5poONiV+qYt48dQluPj9GnbsMP/sjDOHK0kEM/meZ7zfY69E9+2ToNV4U6Y+Dy3VQ6g7ycMvSt&#10;Z0MGFufvFucWW1W0ebuOOUarjvbQvNLj0b4ux3R3aNzXvJKvj/rAb5FdlV8gA8v1cJtjgmyPjhiW&#10;vdY7b4MW7XGb43mDY2yL75EC5uFNoV/M7MEaSnEGcneKuM7K4H66L32/cmCPnQCyyXpo+6zendPX&#10;2FzHMy0P+jZRwvy4yOuuXMLcavV56Oelc5inTXwUcyqD3/gv/3qYHvs+jv985xTWoMd3Y161w0Xb&#10;XnoR60LnLmPNZK0BGc7thX4dvhvvzfcewue9+5AazM1hrpqeQZ5pzk0vnsO7tbOXkV65DJ/nylk8&#10;6+wp9MmLi/jcqqF9XB9tv3AAOvRrv/2rYWowSbv7+g9xRO+PXoIdqF2D/rR60Fn5AVIB6UbkSxGa&#10;e0c+SR+j1+i396U3XhbdJ3+myOM/U2WssT70DNZvDH7rz30uTK+//HyYfve7Xw7T5gJkd+fdmMff&#10;fzvu3VlAva+fRN4n3kW/ubyKtMm53+rQvNjqQSflI8hPr/E9qnwii32ry3VxjdWSoeorf3SwljCQ&#10;meqsvhfJUOv19O20uOPz+h7tQpprbNqjo7U8n2OawWoX+r3vTqyHPXg/bP3qafSDxfeQqq/pnUGT&#10;Y7P8gy7HOCeHsuh7g8E8GM/NptBfJ0qwlTPj7L9pjhslyP+v/jbev/Q2sPfg2lno/KuvYp12vTF4&#10;FxLkUTdHx5HzuPnDB1Gfh+7Esbr+GmzLF/8Z1kLWt9DvNyjbDt9FNOqwNakuZGzxqHuDDo8+Ra1i&#10;xIgRI0aMGDFixIgRI0aMGDFixIgRI0aMGDFixIgRI0aMGDFixIgRI0aMnyOsZvV/F26/62Wws62b&#10;wQ497YBPk0vC4s5/l4w3ee429hhl1wtwne/jvvPL2OH4pX8D9h2DNJnVMtzO+b7dn9y4qKgU7RBU&#10;NEcU2cRoSO2W1I7IfAm7Yg20w1hRQ9p5rDwyOVyrCL/GNnbnillNeYpZrc2dfh/IrMbdnB0yq40V&#10;sHs4mcW9YlbbWMOO3zLLVCpj977DaMpaA/nUGElqUKngGos7QFV+7fLUDm1BUd2KjtTOUkURuZSd&#10;6heCUaaKflQkWTGHnZi6V8xqjqLt+AzJRO0h6NnDMisyulRtr3sUdT4KsaGNRvqM7pR1G4NnCA3K&#10;M8kIWTEsNNv4XrJUWTrLYLHK8LPP0JRMBWUuFBC5YJAu4e+Au4FzjBRJMXInyUjXffvA0DE+hajb&#10;rXfOhunULKIo82XsXL6yjGiP197CLmuDdTK9VZvYRdzLQE8O7QVDyRMPPRGm9zz+sTDdZkTQube/&#10;F6bl8ZNhujAP1oCOuxcpqQ1da8BK1WqRkcTCzl87gXo1fci9zujIxUVEiOzdgV3pU0Xous3IpEIW&#10;n99ZxG7cEyfBpmCg6GGH+u/QZhQZyZChLbEZNZTlruEco4eKbI/xImQ9NYEy5CqDHfK+w0geRujV&#10;yfD4bh27hK+fQXpoDJEjnQns/r7aRvTNxjLuO30J7HSNBuzCLBlwDDItlDudxi7v6QnI02tCngdu&#10;RX0SJdyTnsQu6lIZ/brK/vD8C5D1uR8jGmwP2ekMkuzHa2RBkA7MlnDvvn2wpbff9UiYFoqIbChM&#10;gFWncjsYZX5wHpEzr776rTDdde3NMH18H+pvcM/9Hw/Twgx0NJFDG3qMREyieoktFm9xGzo6WwET&#10;Q8uHTlevoYyT22DdmTvw6TA18MhieOky6nz9DTBhPXQbogn8nZDpdg/2t8yI+ASj86wk+m6SuuIy&#10;+thKoi8bbHRQwHfeRL9ZXoGuph3o/759d4fpQTJ2tHooSyuBCJm1DqKeN7qoh9tBmezOYFwZz4Bx&#10;I83Isa0a7FGX7VNixN4Dd/1CmGbzB8I0QRYORQ9eZhTF+fNgJJmZQr0OHUH0h0GKdrhv7MKE1Uu8&#10;chz9usAvpidQ/sndYGmre4hgmsqgfl0X9VURMj503KBjo390epC314M8e+RY8RnRYyk6kvY2YISS&#10;RxufTTwaptsbYLW7uoT+b1Apwa7um0E/KObuDNNugrKMoouRt89oVJHyBGT+dBmN2CWbwkuvgHHK&#10;INMBm8ECWZiyRcgslYdcAwf6s7aB+ro9jsU5RH3M5cBEmE3dF6ZiT2E3TPiD+Ny+baRMaL8i4JED&#10;8N73fS+gmn8mKIuAfykKV2PrINoYD91m5InGvEIe/U/XGSgSXlCEqC2mhZHxfNRf0/iu7we/D2Sl&#10;CJHoNzaq8h7Ns0N2TbGiJNkOtTrssEMdGR6LRyHfRveq/4w++2b1U6pfh0voMWI36ahv3tiIAaNP&#10;xUYR+LATEVEJf1f0js1OOVwSMSlevAwGoqU1jOd5MtccvOXxMD15CtFcBUa+FTgWF8scm8UEO8JW&#10;E4KVitpQ/ZoFiVKWe3kJEWTvvvftMD16C8aXfAK2/swa/IflAqJADVauI0pobBU24Y57wa55fQlj&#10;cL4IO1TOY8zKZxAlfX0N9qLlwjZmbNj6zS7KsKOEwt82/XSYGjRyYJu7WIMdCGqw5btmfilMq3X0&#10;h6kybGLex5hw/SqeNXUrokB/dhVj+KVV6Ft9Fe1tkGJUkJdDm01PwDc/uBP2decY+tpsBXJPMqIy&#10;Yk3gxCYg65DmOQlGMoegPqiXblZhj7/xFYzftSqintwmmAzajPJ0yOibYoSV2lV+c4/sRwbyqW0y&#10;eY366ckUGl3+se6Urz3oP7h/lBFguE+LyXq0r0VgHxVj4p1HMUY/9jjGz60W7uO0pX8d6zPErJZl&#10;dJbKp+dr7lQmw9rNwGJHUPGHqvGnQoxvEUbr+2fJjHoScGCQHVDaV5wwYaBZIiLipGzUzWXHFXWo&#10;djFQKQZMKhoD8EubhoquQsTOKEPucizush0W30YfPfndH4dppYU+anDHL/5amGaOoF//jBGx1VX4&#10;L14dfXRyEr53m5HUV85gzqD59RhZZ2fm4T+gVkCugvE90g/WozgJX3ayDNtznRGxFtk4uh0IL0lW&#10;5CL7bqONfr9ZHUTCj1UQ3dkiK0WXc9VI79m3FGnZ5RiWd9FHo35FX7bVgt1Lcz5nIMauDvuz+otj&#10;0+chk3JAZjWxtwhan4hYadTvyOoUeAM75ovhkSxMac5tqhvwIy+cBnPv8hXMSRNim2feYh5TZHa/&#10;ZuH/FiOCDZKcyznUpKCAa90ExqjHP/7JMH32WYxlE2QeE6UkiTD6c1Skqf5TDYaXO7R202mh7llG&#10;tNpcTxEzb4+R5YuL8Pl+75//bpjWq2ThVeQsIZ/PQGtSYsNJMe9GDXqSJAvIzATmX2OMRLZZFofR&#10;tYrkVTrcJ4f/NlDbR/Y0/H9g30wLGIiBZNRvEaLPQ98rD/lIA1s+JNg+RvMaRZJ+jNaqhuvQ5VrB&#10;zp3og3nqmaLoM5zX3L0X46ZOSlhcw9ic5RrR0hrmrk0yFIg9ycDlWpTnYxzIUBZNztebXfSjOtcv&#10;XKpXV4xybM8s7YAfYKyocW5vMDkFm+D3wOZQ34SvMJlHvaZKsC3taej0Y48h6nzjMuzXN7/8r8JU&#10;7HPblLnsd4X23MBtom4pRixnK0htss4GZNuVUrdbkFkujXJPkMFEa3cRg9ENbY+6RWuIhHTCJzOn&#10;GKCilL5FdF/EFhQm/f410B2t7ShPPTNibaPNlL7puihv2i19b1HXh/Uz0veRtU/do/4+Ct0n2yhI&#10;d/UMMWUaiGFQ9jkql3y50f6jzx79E9Wfsmx2Ma5cXcTYZ5AkI4pFv9CmgkxOwEdVm+rZelZUH/lh&#10;ZLNQ37Y/gFlNdRVTj/LUMwaMA4A/6r9xPeCDoDZUG4tpiWS/A7+E/VnlFJt21K7MR2sOdmQBB9eo&#10;Hj0yXwn6XoxYql+Wa/GC8lEZVNZhOyaZRLLhoBSxGI/0I61NS7aDstyYDsbN/ndy3qT+rKtFG2qz&#10;b6XULzR3oGwC6mfEBsrvU0k6g32IvaxZh06qn0s3IzZG2kSlHeqVl8R85hd/5TfCdKIAf2FzFfbQ&#10;QMxqXTK6952eMJHsxMoYlVdr2lq/IOtLTyxB0uHw//5n6V8fGpO7En/ko+KaSIbUq+F7DaQTrtY/&#10;eJ10xkD3iCVe/VdtaPGzxbUS+WfS/RT9M7E3D2zroCxRf/Zx7+C3G8urtTaVT0ykNfogTcpK7dlo&#10;4neDZptyJBuYWFjky6ofpMnQ69Bvkc8aMXMz76j/sYyD+UNfT+iEN8l+Ij9ArLKyLTodR7JUHikf&#10;96W5ttKkjFN8l2JQyWPNsDiFMffJJ8DkUexAF8++Bz9/iUriMi8OYf05Burdb7gwSZFJ1fMHdm/M&#10;h252WVeLtqNBdicxxfmct/v0NeR7bJMVjAcuRXYjy3UaA5fzV99H3T0X16ifeGRM93P4HPB9RjEJ&#10;XbES8nsgo0YNv7tD/X4shTXmLI/ooQue2G4izzWOO4Uy7jk4RT9/G/OAsTLqXUhjbSSdhewP3QNf&#10;tzIFf80gz/Xj5grk/frL8LVf5okWjgVfqrqNz0nOOcankVed9iNDXRfzbWnnoO0fuBMMXRvraJ9k&#10;Ce/BHrwL60Dda3gfcfw01oX3PYb3YmM8nerMNayn7Swh7+ULmN/UAvihBvc+gHchEynYvEQP9fFo&#10;6x32UasKX/bFr/0TpMdxcs0V6eoEmKE+8fR/HqYHZpCPwcs/xD2vvvHVMC3Mo/z3P/iXwvTJB/AO&#10;INd9J0ytBNKqg7WpgOxNFy9BZnW+z5sk89yRKbwHMPjpt8He9JUvgZm/Q3mXxlGfDOeka2tQjvIk&#10;Thw4vAAf9yqZpXbu/3CYzpdx3ZWTgxPTdhyCvz5FRqXlU2SPvQp9uvtByNRr4PtjVawRVmZwX9FH&#10;mU6/ij7suShTkmyBBinKfbuH/r3KfrBrHjp5161Yj5ygrk6QCWqKdqJYQFk2VqCX42XUrzTUX9pV&#10;2mEb166SKd0ns2PAeXNtAz6cv4V3Ca0mdL/L981uG59d+jmaa/QNPtI+OLQmbPqa0XgzND6E4C2y&#10;u6PQulmH8/8GxwaDDu2sfGqNTd029F+fG6x3LYD9KpCxrLgHD0+PIW+9u7fdwXpaYxPlvX0f9L1a&#10;Qx+8wvenq3yfen0JZZmax9r07F6s5Xz0Y+ij+xy018ZrmDuVxzGPNrh4GWueb3/9+2F6bBE6mSZz&#10;1+EjeMd2YBbMTz6PN+Gr08TCAazxFMbRB12uXaX4zt6gugUZXDoD2/faS6+G6Ruvox5XrtPX8aDj&#10;FocRl0xQGivSFuoxfhh24NnfgFxKObZFH2d+hHewz/0x7NSGD3knycTZ47qddIHDZPRZuiBN+SDd&#10;kW8hjF4j/ROUp9J8AbLSiWk+9znc+RhOKjB48knYBP883vUtnsP63rk2+ujVFGT62S/gHfUXPgY7&#10;cPkF/P7Ff4n3Gqscw2pc0CxmsN5mQJcg8kPaQ76NQYbMox2Ol1Wu2+l6ndwjecgHceQ/D8ks2qci&#10;FkPeozmQ/Emx5Vq812YnFbNaj36C9iB5DdTPIFnCeO86+G3fLtghm7ZGex3a9Cl6dFza1LMU1wzr&#10;PInP55pxlmz2BgHr3GmjPiWeANPjAvGRI7BnR+/FeLHBvKanmPca+vDCLGzneAXXXTmO8cbg1Br6&#10;yVYS5dZJCtke9L/ANdN7bwfLZ+cqfl8/jb0Cx85iLN5kO9V5EpZOFRo+3cAmeyOkHCNGjBgxYsSI&#10;ESNGjBgxYsSIESNGjBgxYsSIESNGjBgxYsSIESNGjBgxYvwcYdVbfz3cwta2sQvPYyRMwKisnIWU&#10;hGqJFne+W4xecxkKm2JkX+BjF/upS9h6+sV/9UKYGoy73EXocWfiyG7haAMyI2O0s1ERTEo9RXsQ&#10;2hFZZIS9gc621T1iGIgiyovYXehzF2Stit36RTKu9RitImY1PaPD3dUG+QJ2EbYYje3yDPUJ7ip0&#10;stjR2OLW2M11RixQxtk87lf0UZXsIWJzMhgfx+7GAQ2DgDx9RqNr97Z2iipqRRHB2kWtVL8bBIwE&#10;s7RDlFE4ee7IVJ7vZ1YLk/7vyHN0966i1qLonD7EiDLati7zisrHdsmSkcmj/BUBp2eorB2eeWsQ&#10;UFZRZB8jewrcGd5i9JZ0gWQ0ieYidvwWUYREqohnJ3kueornbBukcvwtDz3Suf5FMWMwgmznPkR/&#10;LNyO3d8z7E9T82AXCshQmGD/W74IPTTY2AZbyUYDO11PvIczuy+/A+aksgc9+9CjOKd9z72I7N01&#10;C73yU5DhOTK0NZtgPZgZAyPL7l2D/nKFLAd2EdECAaPlHbIfnbuM6OJmA7tw53ehHWfLkE2a11ld&#10;pGc2sPv91ElEoBhYjLLPkOmux6ivrAUZZhlVVMojrTA6dWoadmNsErvtk4zsS9iwNX6APmpg26i7&#10;m0BbpajTjQT61JtvoVy2BQalegY7/f/4678fppkWdMDroK+OX8du4qNPDs5Qd9lmL34D9+wvQoGe&#10;+UXsIM/djz57IQW9X2ak9Zm3kNfi29iln9nC7xMpyMzzoBsGbR/y3r0HeWem8Mz2GPU/ByU9sAOM&#10;MuUUmNJSGbBQpOYQYfKtN3ne9EkwX3xiBiwWH30IEQ0G/iQieTyyl/k5lGOd/aeUgE6e59nw65de&#10;CNOdAXRl7xGcT335PGR7II3onPIOsG0ZNEpo03wN5a7WUb9UQHasAmRk59Be2t0esB3zip5MkimL&#10;0S89RocZtFzIcWMDcr1wGdER9Q4iwFxGjvQsyKbAvjpBuzA9Ddko6qBWg667rYHNb1eRx/zu28P0&#10;2iJk1GxBX+ZnoYsLbJf8OPq/8hRLmE3GpS6ZMi6eR9/UOGWg8XFmJ8qriL5vfhdRXI/vQXsdfBBR&#10;Kst19NntNuzEjnH0vXQa7WMlYC9SHcrYIANZddmWbgAd9fojvYGYSjzudA/ITBCI34RRBq0unr21&#10;jSiWIED7GFTIQJhpou3Gi+hLGUY3Ocgy4dmou8OIF4tlaJH9oKYoQkYunX3vG2FqcHsSNnFsN+7d&#10;olHfYLnsPKK3NG4kfPZB2qQdRbC/FFKIBPAD9GFFMEfsSH30eF68xTYcRFhLroOxFRj9TFmOfG9R&#10;1/8ksPT9lHmMjLkOoyrEDqDiC8M+1+DvG8uhSP2bIZLhTWAPMWD0L0Y64uv5cvYIRVIM67+BImHk&#10;Fyhi+YaIXvoZw98BfAZ1NKDPE7UpEUVL02+oVtHv7S76dJmslSFS9MeYR5fhs2lGp7s+vhd5g80i&#10;RCKhXdMzxTwRRd/1IfltboFZZHsDUSgVMoqWydR5dRVjVasGZs5sDrYwV0C/miHLi8/IreG2j/SF&#10;uqsW9RiNF7HSET6jv69cgp/QQrMkzlxE1Ns07VqpOJDtq+cREdpi1Pz8OMo3twt2Ol3GU32yZbZb&#10;kLOnaEEyX546i2fcNg57N7kf1y1MDcbk9WU8t1rFeLKbEUvVNmRVbcKHOjIFpttSHiyzDH5KXHVh&#10;U95dxxj23gVEjvrLkL3BXrKY7JrAWLuyifKNkUnt/rvgU4xPYByxMxize1H/Qr0sMWR9oL3Adxpx&#10;atso4Nf/PZjVtjfBZNXrQDfajChzGE0otia1r3zgYWY1sUwk2erqW5rjKLp70J+kqyibdDfwcd3o&#10;nOKGed0oMwehazzmGbDNj94C9r1HnwTTZYP0CR2KqEtWZK+L9jIYL0KfIjvMvItkRBZrlqQczZXY&#10;3zOUuUot+3dDPQSxuYz8RpK6m5m7m2JYKsmo1QnKVTrRbwCkUd743OZc3I7GTUA2aBjM4eaQkN5X&#10;D/zQ4xjc4ti8cRHR3ksnEDFXGpof+2PwNzpl2EybDF2+GMo43+1RaF0+s8D+0WVeFtke8synpQjI&#10;PjpiNRM1CRkTuhyj7R77A9nOfBe+rMXrkmmUcbMGvfLpjDguxgADjUFiLVO/iHSazFBi/YxkPNIv&#10;dL3m2Rq3DEZZstTXOmLood6JIUJzbkV7uixbjwx/YkPvCy9MkixDCNr4psrH6Poco2fdLUSnrpB5&#10;4OIibGCHzB5tH75fj/0tmYLeJcnOYeDQNjhsF4d+ZoNVzo6Blerhhz4Vpo8+DL9rYhxlyWYghx7H&#10;7iyzdgbKn/C5AKHo8tQIU6x8JCnx5UvQ1X/xe/8sTMWsloz8AcgoxfoYyFfocD1Cw2KHEb5alhmn&#10;bo5XkOY4FtuySZHfgvykEwajtlGfIx8hqgbqEUX26jNT3Sf7NtC7gcx0rWy29CzKY8Ro+Dcpm8WQ&#10;Z5fP0BqWQbROxP6we57rfuH/ffmy/xw+gO9zBYxHZ89Dzy5dxPpEk2whYi60h+pB9U8EBfpdZOqp&#10;kI19zw7Mg1sevj95AeNmm/5XjmP21XPo5+vbyLA15IMXmHeS88acQ5lRh+kSJTbHEHm8dw/mhGnW&#10;9MSrz4epE6AeTUY6Z5Kwg6khlqoUGcWtFOvKBVcrQ/mSzbVQwpi2sQrddRjRXExjjBtEjkPv1L4G&#10;OsFBtm9U79Ij30es2lRA6Yj8abXocD7Ke1SvRlmORDo7CrG66n7ZuWjc7SMqh8A8dc8wQ9INkG6r&#10;TExlK1U2ndxhoDwlxqhe4f+D8o3a+CTbUWufFicCYmauVuG/GWiupjVrjS/TJc6PZUMkd9Yj8s9o&#10;o7wRxs+InrIP1VXlHPT/MBmwa/FZqoc+674B4xLG8Bvb/sZnROwGI/KWDY8YsHQf22Gwrqy8Wcg+&#10;BuXA88WspnqovPKHJSOxaKj8SpWfyjDweQcyUZ9KMk/dq/FbDLb6Xsx+Kr+e0b8wTNJD68haS+8X&#10;ACmh9w9aB9c4w5z6fZn9nH1azFeD+g/avs1JzuYGbJ1soMY5sYGmpVdshzYX5ZMlzGc+95u/FabB&#10;JnS3tjlgn21rrYzsMhY7uNbvI6ZXVtMnG02POiJGNTGsWdJh5jOsZxKnyzwj+fIataVkpnuVRnaC&#10;9Y/aaYgdWTZEeegPfR89kxCrofKKfEHpNtsx6pt9SP97ZP/s3x3+P7B9fDjbS591Mky9Dhm2mKfP&#10;fjLMrFYnY4dF/0MM6novpPbIcr1fui724AZZgAd9FPeLHW1Yz1L0+UZPwYmuYXvJV1VZpCM90tWk&#10;KLs2Za0yGZR5csv4HHTy0Ucw5vrrmH+8chzrqIssp8/3kkky4ti0wzaZYXVKgju0/uKq7VmOVhPl&#10;itZqOD6kJDzOU+xoUIPM0g7GdIfvdpIp+vJ9WEl8l8mi73XIJiWW2U4W1xbGUfd7bgHL5uEd0Nm0&#10;jd/LHP+r67jvzNUB29ktT34iTGfy0JPkFt4DPfcC1mUu9eB33fco1uk/fCuYiZYuYq0kWcQ7q108&#10;FWhxhWsOXAcpTA7WxZKcEzQ3IP833gDD/eUV6GxjE23cbKA++Qr8s3oL9S6QyezTT4BZffHcj8J0&#10;Kwc5GWz0UI4P3/mZML2NfqVOJXIbaI+ZcTzTy4PB6OLbePdxehk+UtqC7kyMw28r7QVjm8H0HGSw&#10;g6dKbdbQ9pcugW26Sab3FNt08eIPwvTMZaxFV3uwg41t6OlYEutNdZ3E0Mck1SRLR9LNo20fewYs&#10;04f34xn5DNrLdrBW3fOwRr94BZ9XtqHT6Sm8H9hLJuNcY9D//9U//sMwvcBlrDUL7aT+m2K5NplX&#10;kux5C1Oov0W7nC5jHW2a70Qn84M+Ob4Tsth3FOXu1aEnb7+FZ83vx3vJpUt4n7meRr2mZyCj6lno&#10;8up5+LRdB2OAGGcNOg1810hgzbNNP7HIE2kCD+WZL4Ftq1xE207Poz33HcA7qfYm5/8s/74ZyM6g&#10;IBY9HoXW5aJTQIektcny0e5WW3iH1WpARh2yTHtdlFUMSxrao7G6j2iexfc/su1ivoygsSr8f3Bd&#10;xDwkH4T2qzXEKixmtWisYurzmX1nNEw6VeQldnaxT7tJ6L6fZd46ASINu2Fw+AjeY1d2QX82V8Ca&#10;Nwk1SbzzIuZyl86yTQtor+wM+v/8QbybuuURnNBxgCz607S1Bg7Z5tvr0Pv1K5jHn1/CZ4cnQtVs&#10;6MbCPNZ2tc65uQ4/ZWMZ/ae6Cn3bWES7GVy/CJ09R8bjdZ6yplMoLLadQ3m3t9HWYt3iIUwJm/sx&#10;PvqbYPobO4T2m2U+Bu/+ERjIXvkxxqw2GdUCsmV3eLKY2k3z94E/QN0hou+HoPFaeJ/ejCCa1/A+&#10;j2NxKQO73OP7tAMfApOpwee/8Nkw3Uu/+Py7eN/6x6/i9JV6Ae02sRPtcWgH31FvQHYdjqvHKetU&#10;Dm1fsCEPA4/rcXonoz4lttKudIOMgmLNk5+lcqt+A/+Y/Wqov0U+H2Wga/VZfo2mpFmueYhdX3NU&#10;+Xpimo1YtvtI8YQjnRyU5pwuw3lzkb7QVgt2imYtsh057mVp8hRHMRBrTcVAJyQGXDepcE2qja8T&#10;szDlidvvxB+nz2G8zxegdws7IJN778Hpf7sXcF1maM56+jyef4G24wr3SZTp89S5ZiJW5lvnuDei&#10;Crt8+Tz6ZLOO+rd4gsSVKvp2s4f8DFp1/IYrY8SIESNGjBgxYsSIESNGjBgxYsSIESNGjBgxYsSI&#10;ESNGjBgxYsSIESNGjJ8jrJXWXwy3xmW4o48kJomkhZ2gPTLapLgrL+DZ41kLO/qaZCyyEvh+5Rry&#10;ubyIHf8vPAfGEwOHTEKOP9hlfgO0g5TPev9uSKQeo1gERXCUh5jVxCigPPQ5zTPFHZ3Jy7zErFbK&#10;Yze3z52ZWUaDK2pqmFmtkEeEQbPDqKKbMKs1uPtxawM7SCdzkE0qj13GKZ67q92jYkswUNSTzd2r&#10;iu7Wbk9uno52iCpVtKB2mHosgyKvb9iNyx2hiuAVW5mig7Wn0WNeNiPdBxF8bDDu/1be+n2YWS3H&#10;uqtdoqh1Mo5Jzl3uYs2TnULl13nbqmeSOqF2NFAeiuBJcQesnuWSSS5DVjRh7TzYnQrcWZ+voP7W&#10;NHaHJoci4jIsV77EiFZGLvUYXZ6mMPfsBNNQz8HO37t2Y6f/rqNPhGnbh65YGdQjQ5EadBKIkvEc&#10;nJtt+YhM8Jaxg/ztH2Fn9s9exS7UWoBIlzsPITrl7ofBPNKZQBmDDMIrCh4ifqcm8UyDbgrX6Az7&#10;6wlE1Sxexc74patkUJlCPWaxQbbfB6DjKQtfNLYh63feRYRNo0YF7aNEJkGbO/c9RogV2CcrRbTP&#10;5AQ+798J+TsOImE8sSewzftPDf+X9hk4Ce5g9xAhEiQRwd/rgGXq+AZ045vvoH2e+6Ovhb/zyUYA&#10;AP/0SURBVOnBLGR7/4d47nkKaf0yImr23HdLmBoEtBXd914P04UFsLN5+xFlcLkLm/juq4hgWjqB&#10;dpxmlFqF51J30qhfrYvvJ0qDncv3PYL2OPII8l6irJ4/BbafRBX33JaBfs3P4jzwKzXUu2rh97Nr&#10;KMM8d7E/MIsyFqYRyWDQnkBkT8BzsRO0gee20Ib75thvyIC3uIRond2MOHngrv8yTC+s4vPGGu67&#10;5SDYqgw211D+HXPQj04Wbbi1/J0wHSvgnkwWrRkkYVsDC7qQJvNXwkJ7Jnzom2/zcx+WD/3nZvvE&#10;mQtvhOlKGzvHvRwisHLUt8Y6ZLLIXd5+F/WbX4Bsdi2AFa2UQ1kMmtuoR62JPpgIoP/bVeQ9XcI4&#10;Mz+HCITpBTBGSFejEBlG1rlkvmjRRObR/UKcPA2ZnCCb0elTqMfGJbAE/N3Pfy5MZx5AP2/2oHed&#10;Ds6CX++gn5cZJTaehayyyUE0kc+IOM/C2OMlYEt6ZE7zyXLSU6Ri/68QjFBM8XOT9Tu7Dr3b2tbY&#10;0Zd3Bzo5HUCnb917f5gmc9i532QkVoqMiln6GJ6HhlyuYRf/W5cQudFqw+7NVQasR4fyiHLKT2O8&#10;XG1Bz65vob0S3PFf4Jicp0MjP6eSRlTHZOkXwjTSL9afw1WIgJGuvli0RJ/1AREuBgEjNN+HKGIm&#10;TG5gQdMYOho1E0XMKB3B6Le6X+NnFOXah/LSWDr82wfhZmXR91E+QxH9USAPCyaCBEXGyw+wyeY0&#10;mleDkdoau/NZtKPuG4buHfhG0GGH0YMjRen7UvyG7enQj7lOxrIcmf7GGYEZgjaw0UI/b3TQ58bI&#10;+qV+Um+wfm3o9vgYbJPYjyRKNaN83mGIGcZihJ8YLjz2OT+Jz34XfTfFqJs22QSzLIvDcWYYiv5X&#10;m0t2KodFKYlprUHm2HMXMf5s0sYXtzCu7qYfsPOBh8LU4MRVjKlNMqyNlSCruT0YF/w8ZHZm8cUw&#10;bdbga+QTiMSqu2jzC1WwnGW6eEZlJyJ9ZM8Mjux+MEzzDHvKMlJ3rQYbsriKiL/5ObTlxDQi+rwE&#10;ZPPiCdjUt8/CjjcaYFjrrOCzwWN3gC3z7sc+GabHT8Mej5dgQ25fAEOp3PcUozfZ1Ak2V8JnlP6A&#10;KQbtC6DNPP7UaqKdvvrlr4fp1vqJMBWzWoeDnZgkUukb+3CHbC7q/waaA4lJYdRPfz+zGqA+pwi0&#10;PwuzWmRjIikA+l7MaopGu+0wIuUf+SiiwtsB+otLEbWa0KFeB2OCQbkI2y0bITajchn6VRyDLtwM&#10;ASMZR+2bmA8AlDPCUB2Bkd9HMJq32jyaQ/WRTNJOyY5JP5i1rhQD2TajCetyeGCSEtk0ZFYsQi8z&#10;6UFZRSCgx0bFku3mWNXhLQ3aULWP7PYWmTHqNbZHC99nLYy/Bu0O/GTXQ8Ec2SfaMz4yYq8Qw4RF&#10;phnpiEsWF5uF11qEQZeR3xo7xXTjkL3I7+GHQDrb7/EG0mHpuNhRLM5NnGBgM7vsOyqPGLw0X3YZ&#10;SZ2k7CTDJsukfqO21txxmEVUzIe6VjrgifWcdX4fGw3n8+rfiswWK1JGuoSfQ4jh2iNbbK2HMVby&#10;LXG8zJIu8MIF2JzzV2Dzt9n3UgXIWKy7Ij82yKRQR5vK2yO7VIY6oPWino35y/QuzDd/6bPPhOmO&#10;adj6InVZ41Se9xuIKTXFxo9YzATKTExjV8nY9Xv/7J+G6XYVc4os5/Up2lB7yO45XOuIWILo63W4&#10;nqToVfmVYsIvFPDZYZ8WGPQa2UoDtbX0SZ9HU+kGs4g+21xzkE4I0fAyBF1jsR9EebLuKp8gf1/r&#10;SZHeMYJcz25yXcZAjERtMrzs24M57K1HwG6Q5hrDsavwJWbI9t3chh9z8QzG4hLbociyZYbq1yDL&#10;wQU+o0ZGkic/+ekwPXAI+rSyiWd87d//yzCdLEHu+TTSV17C+uTGJuxY31lCGgLPz2VgR287jDz7&#10;xjBMlpbh+1ziPDJLxo5iHuPRdTJ+JMgCOp6Bzjsp9Js2mdoMxPJtJakX0ZiEa7T+V+DJDzUyfGt9&#10;zEpD30bZoDSWGzh6htqQOij9SrPuYhiWvxmw/wx0FvcrPzHOGAQ0AsrzZtDv8sGVd5rllV7KN9cY&#10;YRD9Rqjf6HuHUeujEIOnoP4R9Rv5Q3I2+oj6S6R7N9bPF5vOaN6MhO+5sBPpNMo2YLpF+xrUG9Bl&#10;rVvmshh78jw5QH69ozVGPkvzykjWjM6P5nFiwuhD8tU4Mbwma5Ck3EfnAy5ZWkZ1RmPZsKzFrjia&#10;h9gnInY95iEGgKhsTMX6IraQLn1gA+mkIIaEtMZkVn2gq8yD5mnUV9X4P9pvDPRbJE+2mRjw9C5A&#10;6hjVmyIZZVxL0UaJScrAlp5QNmof+QYu74nKq7GKOpFmXmJeUJltrZX20apjfF9fx3gnGRQr8NWi&#10;dwwspxjkelzfyEyAueSTv/znwrS2BLvXIDOuQZd+YJdrnA7bTixy0lmNxQ7r59Gf9OjLBvwsWcue&#10;DPvJkoVNexWxhKkf6H2EdJYfhUiXubYT9W3aGoNAL1YEGqBRJsVhFkYDa8RWDnQd98vvNFCxXNqI&#10;yH6N9J/IBrKcXbaT9LBB/7NN9uDmkF9Jtz06uUZsZtG4QFmlOKkQ05/0cIvjjOZvNv0Z6XQk6z7k&#10;9+pdjKv5JJ8tnVW70DWPWIZ67LxiD/bJND00hCXyXMeb3Ik1648+Cuaq1jWM4z/6Cdfc+Q7LIwuY&#10;T0asJDOXXbbIFG3xvZSB5J/n6TkZOs8pB+0gAt8SfTz19zxP6JibQMXGSug3mrhVxnljHxNzuLbB&#10;cixvwU9JlVDuCxd+Gqb7b8V6/e2H8U6nyPUvz8J9LTJAp3LI+zhZkA1u2/FLYTplYa2gtQg//ns/&#10;wFpIcwrrrw9/DO+idiZRz0tnwU6/WcHvt0zD52iswH9+412sR9farF8f1RrkFzjQPTsHm3NoEvW5&#10;9B6+b23hs8O1Xp/zhIOHsH7zyP1YP3ruu38Qpj87hfY0mLrryTB98kGsDQQrJ8P03CraPj+N9aAH&#10;9mN9e/HEl8P0+Ft4D9DNg0HNsvFu5+AesLgv8bQXgxrX9Qp8D3HtOuqca4Hx5ew1rD2fW8Taz8I+&#10;tOPsTtS/3sC7hK019M1ekzqdAeOXweE5rNdfIYvTbY+i3A8+hneBZQvfj6Ugd7GYu5s4QeHiEtrc&#10;KmMtK8d0Twn3/+z73w9Tg+d/BBnVe/jtMt/DZCz4GPV1vJsKxMhF3+PgbrS9lNdn3uUMdLuYHqyp&#10;zCxABhPz0LNsEWPAdg19zwswx1tZoW7akNEYWQXPv4Lve030zRZPYimUh+bgTZS74aG8Ew70pk6b&#10;sbKFtQanB/1K84Sh2b2Yc2TFQGwhHduD9zNTBfjsBrftwrUZXuPzpUyb41yL7+flE9U6GE87tMN6&#10;N61TAkTBpOFl2G+N3qPoUo2PHC/6d4X/y7aI0XKUNTtBH0Nz8C6fadClbxrZao1FYnziZ7FKSsYa&#10;0zwXD7eph5t8T+kOvaS+437Y3+0K+uBUEe3RvYZyvfEd9J8M36fUOBfqplg2tqNDRvXdB2FTxqeh&#10;MwbaR/Hxp2Aj6pdhv86yX2cn0d9T3Ityke/zzp2FPi4tol7VLZS/TSa8YT9f6xV1vkOT06AxS2tA&#10;OoXB5fp+h/6oTv1J873mJz6Pd1w7boG9ns9jXcDgS/+3Pw7T115Df06SFTvD9mqxLQUxq42ynAuR&#10;nzCEwXwFkB7pWqW6bjRV+4yl0AdTnOvtuR1r3AZPf/yjYZrmCSNnT2Kd/lgV/qHvQAdmZ2AHShz+&#10;b9vPk0mWYWvffg/v7jJlvCNxhxaSPObRqEFv/BGfwuXap/wV+RIDWaE9BvULk6gvDstp2Dcz0G/y&#10;B7QnRWseYlYblAX9TP1f92d5Io6BfLQM15Us1tXhOp7sgkefL+DeIGWR1vyE/rBKLz/ZQM9NcV5e&#10;4L6LVZ6MdvRurGPcfQ/WZc6deyFMd+xARcankY5VIKP5HbD9ExN4Z2Iw7aK/vPbay2F6ZRu2cLwM&#10;u9vimm82Db3fmcb+iXWOP9sNvBPOpOHfZFPo90vXMBZcvDwY909dxP4XlCZGjBgxYsSIESNGjBgx&#10;YsSIESNGjBgxYsSIESNGjBgxYsSIESNGjBgxYsT4OcJabP1GuI0um8YO0IBRtykbnzuMdu4yeiOf&#10;xI5Xi5F/Hre7WQnsily+hF14i0vYkfmdb+NMb4NSF7ufrQA7/oZ3NRpwg2+0C1S7H6NoIX6OdlFy&#10;96SikEpDzGr6zmK0maJQFNXk5FDPHvNqbGPXYYUMEVGUG5nVFIk2HOFTKGHXYKPNCHIxq5XxvZXB&#10;vTXeW93EDtJZMnrZRZQ3yd3hg3N5UXaDItkBtLtTzGpRtBCLI1mMRhmJQUPRalHET7TztP+ddoIy&#10;+ieVwjZOsZhoT6PqbpMZSsxlUdQN20fRR7peEWYGkqfaPp1B23a4I15yV7vo+ihah7+PRnAOs9JE&#10;0YuUhWSnyGttSi+VGB3Am6+fAxNIYRvlzRWgK/4MrlMkuUGGMiqwDfWMBHfCKgr4rluxw/qWOxHF&#10;UWS0uj2N3eBBAs/QGdFVd/CMjSaiOAoV6E3OJrtUA7pa0m7UNezS/c4PsRv13e/8JEzTCexqn1jA&#10;rtZ9B+8L0yc+jF3uM4cHQlvxofepHn670EX/Pf7WV8J0oowo4dkZ7EovlLBbemkR7bSygu8VZeu2&#10;2H5ZXGeQYbSTznBWMNP0JK6pcFd+Lo97nTxklXNQT0e2ibul3Q6ua7vYSW+Q4y78NJnhEgGiVmqM&#10;7nh1BX31D770L8I0dw3nh99xN+rbm0QUge3i+vVXsHv/vlnKvo+HnwIzzNJuMHD98G20x4v/8rth&#10;upM7mMdK2GVc7ME2bnMX+GoL7TK9C3K48xHowMQtkJ1BfifawXcgmy3uyP7py9i1PrUB4T0yC+au&#10;/R/6a2H6w9NLYRqQicwnA0vyOur59Cf+UpieqSM/g3//HTClHZyA7B64H1Fcl66jzXePQyazs9Cf&#10;r735v4RpoYMd9Q/e9lfCNLnzw2H64jGw8J19GdFhBp+/A2w5E8y7228hA6sLWaSyiCzrkDUrpwjz&#10;FFlTNCh43NnvwMb6NspmYJMlx/xlEDAy9MXjiPo4tQamsVQJu/QzjCAVO5jbQb+v19AXr7wHWXqD&#10;pk/czmis2x5ElMfYBNopcBEd7dXByjRVAftPZQf6Xs+H7lo8o9xWFAXD9LZakKXfHkTGiUKkl4f+&#10;v/zDV8L03EuIfLv1MHR0Kw1dH2PowqF5lGliJ2RUyoLR028gsm4zAQZJg6kioszsJOrsJaCTPQu6&#10;ylboA+X0Wf4o6iABPWwyKuH0BejV5jLtYR/jtK+7y5DJ3sOPh2nNgb6tbDwXphN59JOJFPRMwcGn&#10;lxGB8uO3oKd2gPLvn0MZDWZ3oU1zjHZ0O5CF2DN8jv/JBH7Pc4yujEMvnQB9cKYAhsJ+jkh82OPB&#10;aGnqzj8IRUVHDGuEfI9RDOc1jOFsh8fnYbzPZ2IqKFpKGI7mMhjOdzQvIYpc/hPuNXhfWfT7B+Sr&#10;n8TUq2sVCa+oXOXZYIS2/LZKBXZQDKbyAYcR6STHYvkhagc2U1Q8kqIkmmSttBk5KyaJ9RX4Y4XS&#10;QA71GsbiFqOzJirQWQ77iXoLupqwMM4kyRK2cwf6qJ2EvWL3FxlC/w+mfehPRfrYYhNQgRndzCyi&#10;SGTd6JKZKEWZumRJTFJ2BnqG2iFqD1ZVjGqXL2O8eWUZNv2Ai352iL7T+D6Mgc0c/CCXDBIhNiHX&#10;SkAfYAxP7dq49soyfj9/BuPmh+5A36zkEHm1uoV6brpg9PnuGxiLO4wevmViwKz28V/9T/kX234D&#10;eXcTaMNsEc92LIwnCtMJKLwTF1G/y1fAqPbuCYxdzSbsssGOWUTHdtKI0F2hrZ8eR7mP7kRb37of&#10;7GAJRuXlcnj2mNqaDx+whQzpMudGijrvttHKf/jFr4bpxiqYXnscbzQvEbPaKKuIGJu63cEzHPrv&#10;YjGRny7fenS+NfDvwyTSFU1CdL/87WG7oL+jewh931Nf5RzkyAGMlx95DHbY5fjeJYtrs4F+5XfR&#10;vgbZMcw5Femm+VS5CB0t0UcfdCymhBgKxSY48vMNuLEWg2vx5P5nfjFiOqP6i7XmgyBWRvXrNi9t&#10;0FWrNzCv2STbQa0GGbht6EDQgh88yhYieRiMzp1t1kjtQdKgRDuDsjTIbtp3ssMkOaIrXdqJFJ9h&#10;ybAZUHc1rxSjtZOF/nU9+Bw5sk1m6K9ZjHKV7RcimQ4xYPgssMM2HMid4wQvbaosmoOo/tTZTAo3&#10;dqhfCeqSgUuZRbrMFop0mPQVScpSc1M7A7sQ6b6iJaP5MYXdR5LPd13ISO1UFHvIyHgnFhv1Uc3F&#10;9VkMMfLX2pyPGXTb+Nsmw1V/0hcmtTpspc1iTXD+kiKLw/mLmA9cWSSzSof6R/s1aJV+e2Tw/KSY&#10;qmgr0rTPYiTS+lEij0jLqTmMJ7/1m38hTA/u5vyHDLltRn8biJVljsxcESsOo2slC62ZrC3Blv/O&#10;P/lHYbq6grF6jGNZNoeyDtuqQG1MPZF+KcrWZb/IpWGnJidRj8o4WAOSZLFUWZS3bKbB8PMM9Fn9&#10;Rno2SAf92WD092htSIPcB0D9dHAtIN3UdEsIRhiNxLqjccWjfTYQc6BLGY2PoR+UC+jnNvvPlVX4&#10;UGJHanH9TMw+Tzz+WJgePoBxt0fWC4ML5zFPfOuHWOvo0saXOX68dQlMGNeuYTz36vDbbt8Lna6u&#10;Yt7p8lmr16ALwTBTDucn49MY1z/2LBhV02TB/863MCavX8e8qruOvHou9GiLDIRc4krsGoNuqF28&#10;LH/oI0P75dBGyFWLIqa5buQwqlvMMHkuonTJ+Kv1TfWFaF2qj1HmwYidgeOe9Ee6yo+RvRtEb+N3&#10;h2s9ut4g0kHm/b71RvZNsQXoe1036ntELG8D9YrqpKfqmfreGulP8l/0rPf1N5ZJ+XhRPQffKdUk&#10;wmc/GchwcI+BRcaIwII9F/NXt4X7NNcwqNc592deDsfDZAbrGZKJJd92SN4GKq7ul33o1uAjGqjO&#10;0bhNv1EYMItRtnxGluPHYE6FfGS/VDaD6BrpC68VE6zmppHtY8E9DtJtliliFaNv8UHPGKQ3tn2P&#10;/sDoer1HFg2Nm6NMaqrvsF2WPPVbl+t30oXoXvrTeqbKr7V4XV8ZKauBmAU1vkescpTJ6LifJLNi&#10;knMLMX9IRqPyMejQbtZ5IkSea+p5Mu5LJpbkzXI2ub5amYX9+4Vf/kKYrpwHW48YZwxcrkmLIS3J&#10;PqVydZi3pGvR1vti7pU+yn8c0TO1n4G+y3IerBNfxCpDdYvGNo1l0sfRvhz1L33fh/r36BisPKQb&#10;6k/R71H7IZXOOyyVPfQMQT6sIH0b7UdCVF/KrM61kgYZf9osk0HAkxu6rIdkYZNBTc/yePLGqCy2&#10;OcfQsyyO1WLsHi6bn8bf0XoEWQH7BQ4T6WTAPLq0mR6NeyqHeZxY+cQumhpmb+QJPBNzWHd5+mme&#10;3rGJNYJjz2Ft9CznFg36Xz36vDrZR7635hpWCX3B4PaDWD8tFbBGODuFdcuLl+FT1LtYU5/dj76Y&#10;nULerQS+r1jwQdJcQywmcX8+j+sNVrbgf2x2se6do2swsQP1e+VbeG/66MfAXrPAtdzLF/COp811&#10;mGYV7ZJJ8v3rEEvYIw9BNuMp6MfmeaxxvPQz+PHtCfTrRx/Huv0OG/Zh6QzWmWtTGH+OTKP8mxex&#10;lnrmNOrp+QNWKqeH8k1Oos7jM2hLexJr18UAeQQNlHurBkaWnfuhCxvbkOFPXsDcYvEKyry4iesN&#10;7HHknaePk+b62K18p5CfRZvuI4PdlZdR3wtb6BfjO8Eks3M3Tky5dBw6s3F5sMAvtsYr63x3NgV9&#10;ObIDzzx9CveMcT3y0EHkee0abOJlMvEvNTCXqrP/75sbsNLYXci9wdNV5u6BXtx1FPI+kIG+F+hj&#10;J2zkdfkCfN6Og3eH6XEoTZbrOLVFjPf/5nfBwm9gJ6HLDTJbr5zDGkGzgf4f0K9M86Sx7BjqtW8W&#10;frLFd1nbAfQsyVPRinmuj/fRpC2Y2IG8puaRd2EM7yd6HB9Xtvg+k+NNfQV9dPsM9KnE9+JLCbyv&#10;8NLoGwa7ZtAOO+egcw2uzV48jfIVUyh3kwxr2QxkM7YLc4cdh9AnV/j+r9uAzB99EGx9BrceBEvY&#10;yjU8t0db3mpTBlsop2x+bwt+m8Z7n2ttsp1aWxj4z4O+GTGm07+SHQ3oi4+OWT1+IV9W40+X4+0o&#10;G63BaB5RSr9La251jrmNBtuBeyMszjXqdeTd5lyvl0LZDUpjaBd3Dnp1eAG6ffUEZHj5XehkxsIc&#10;O5HCszscX1tib4NIEx5PqdvgmrXBr/wW1gJumUcbX7wCG98ge1NjHTK8dhLrsWdOoe9ubeJZRbI9&#10;eQHaaXOb62SoZgj5ct11yMCSH0Vm9xapeZPskwFlsc1xZJvvK5/+c78Rpo/eC3vs+nhXVRK1aR+/&#10;89//2zC9sMR24Kklnos+avNdlNrLZ0PqszD6eRgap0dxs3si34f39TiIl3hCgfaCHLwT/cjg8cfw&#10;DrRx7kyYvvMuTkhZzMJnSNFGzBahowW2edqBXWg2oV/bbPMq+8lyB6lBin5fRn4J9dznOlm/QmHS&#10;oX/SpW47up7suf0Lw//l78gXGVoaHcibfSuaT3HeJRmlmbegkx6V6j71d0/rbH2UeBKf1l2LfGdb&#10;ZtrzodMdnnjl0x7M0r659Jdlc1Rmse0apMkIm2KapV1db0LOqTzKt3sPdHv/AsrpuvBv2i7ar9PE&#10;9xMF2NKJI3hXbBBsoA/Nz+O3O4+CLTTvo5y5LtrcziAvLSxvNjDW1tZxXX0b4+elC5DR5haeWR0a&#10;91cX8R7+gzU6RowYMWLEiBEjRowYMWLEiBEjRowYMWLEiBEjRowYMWLEiBEjRowYMWLE+F8R1mL9&#10;C+HWvDTPJU4yVUR+gue1BxZ2vAU+d+3xDNuEg93gde5U7lSxkzmwwI7wr//Fl8LUwF/Fzr0sozoU&#10;0Rbt9tQOUm7y1E5G7YLUOfuKrNF9YtIqKoK+D7c12Glo0GphJ2KOUZ/RmenMq1nDTr5RZjVFYEW7&#10;qYd2RxfL2FXYaJNVp42dsRGzWhL3bnXwvVhednJ3pVUQExBQY+RTgjszDXTerEOZuYxGicrBnaRR&#10;FBFlEkUkcUfjYLcovleksEFPETCMvkkzuuBmzGqW2LMUBcV2FEaZ1YbPApY8taNVUV0dD3l6jEhS&#10;eXW92ljfO9xxqs/cMBtCUUDKK9oRy2f1GAUs1jaxtSxfQ1RHqYpnFcik1uGZ/cmi5NF/HgVeKKB9&#10;UmxrhxHyPe6A3TGDSPGDd4AB6+he9A+7Aj20WHCL0eldMmsYXLrGyA9GAVfy+K1EvcnzHPl0DlHc&#10;jSbyeOEV7Dw/8/y3w7S1TP1cg/794ocR5fHwX/zzYWqwPItdsz87g8iQTAKRyF0PDCP5HFjntGHb&#10;8hEps3gVshJJgE19y3A3bz6Fshl47ENJB31xkoxdE4y8zmZR/sBCJINt43vbo6x66KPlHOpvJ9CP&#10;2j77TR8O28i2ED0jLT+7jfPo//2XcF74LWSdm59G+10jK+MVyjpxDlE5T92DemZ4lrrBa2chm4tv&#10;oX3WT+CeVBfCmaxAz5JdKPkSIxUPzqHed38YZUzuRX2dCcjItoZkRTl7FdSgU8Ou6DOnoaOFy7jg&#10;yaP/WZjO3PNbYfoSzw3fNw57Uc4i0uHyBex+T+8Bw88qd24bPP/NL4fpbBq7oPfugXx9MmHeMovd&#10;z3OHngrTN17DmfGzBbSnswBZX25AluffAJNZXixDfdx9GDLYfcuvhamdgu2kaBLLTcg0mUQkwqQD&#10;HejZiFDwfJQp45BNh1Ef2y1cZ1DO4PlqdY9C/Nl5lOP7x/8gTMcyiIRPc1xJ0X7ZjJgvUB89RpY2&#10;NyB7g7E89GSjimsK7IvTBUQRVCx8np+F3kzuhLwzPLvbUtnI/LGyDd1puYg6sp0Bs9pWGxFGHfaD&#10;XgP94Mxrx8PUbXB3OiMqE0nIMEOWox3TOA98pgS9mh5HGcqz6HcGyRR2yGfJ/mMzCs+z8H1fwuH/&#10;fgL93GNEQH/wDhOH/T3loJ2qG7B3l04PotXKDup4ZNcDYZqaRkTGkg+5XmuAvbHchUwOTX0mTL0k&#10;2vPFk7A9b5z4VpjmLMhqqjhol8mdsHEzs7CJhSx1gZFhKfozngdZuhyAnCKibsaKiFbr1cmAFUCG&#10;aUY0eB3I3iCVRB75PH4TY8qfFZG/Q+izzsK/AewffxqUh9iB/iz3RfdwfJTbMWD0QhtHkb4j5Y6i&#10;cUYwsCwDjEa6yw9T0ImiUqIyKYKXESSK+I3O+h969mg55BOQWKzvIrHcbPNOl7/ztiojyjariJRb&#10;2A1bf/EUzsqvjOOZBjZ9G9vHeL9zFn5uq4p+0+kij7FxPKvbg36l87LtsMsMausXgvmxrAY2I3mi&#10;rsYIY4tRkFFkMmWVEeMCr5c2KsI5GGJxEHz6fw36vR1GwkRMtoxgWlyE7XRX4LvvPQSbUp5GxKYe&#10;UqeM64zGMUjxz/ES2s5jhOWJqxiLNtdh37KMsn/wTtgOO4d+FVjogytLaJ8/fu2FMF05/WqY5mn2&#10;DJ75/G/iD/p4e8qwR7kx2GPNXxwPZRgw2kG/mmRNePc4ImQ7Ptqx1ZEd7I/7P8O40e6gHXoF6hGd&#10;nzt2wK969qnPhemJK4gu3LET0aB7pmGbfLLURO3c9+oj+JCVgmrFiPSVfwdWya0NlM9rQSZikhDD&#10;hPrqaJ/uciwzEKuJWBnU5+QvR1FnzEvRmtLRqI+yzQd+Pq7TvM5A5biZ7QjYJxXleXg/mFPFrOZx&#10;filihQbZn6wexiODZB62JEMma9kKzQeLZfQ99fcbSzKQvkrd0bPINmDQZiSfz3ooklXzwqB1o+0W&#10;U5bQoX4Ns2kZSOYhaJc0N+uybbu8p0M2HTF8iJVCrDNin5WsRYYkpkgD/eawMUeZRTzqmxiHIv1i&#10;/cUe5mvMoxwcMd+xnxk45JvTWoHLeaZN2YhxW4zJlpggHdgDl9GrjsM5Y8QqNKiPmASlT2KAd4b8&#10;WwOL9fR7zIPltQLUz2brW5zXaQ5rELGWjaw/RIwklLP8SLFpWBnkrWep/B2yJNtDYZ1iIJM+mRIZ&#10;qF9HbcpwYM2LLdpUlWmgT7h/ZRX2yxryUTpkJVSEdcZG/4n6sYM0X4afmOWYm2b9lq7CRz175r0w&#10;VeS5PcSqKT+xS9mlAvRjRZL7jHJ2KCMng77a6aGv7t8PBuPHnwSzxKMfwmfNFwxq25wPFpG3FF71&#10;EIMkm6fvm8J2iFnt6hXM3wpkasiTSb1fOqb9ezlQjNovsYbJP8lmIKvpaYw7ZbI9prNop37DhYnu&#10;k600iP4W+wmfpVS6HfljrJcw+vvoeln/F6aDPHsD0xYiWrOJpMUyDVNaDcHrQvbS7RRtr4HbRuZd&#10;2qsiGcRc3mNTF0ku0LeleHaDuu8wr9vugK/x0EegA+Wy5ncmbzz3la98M0xPXkdbXtpGFO71KtIO&#10;2f8KZHMsMdpYrI5BC7rt12BTbdFA9TG2E35gZg5zu+w05qx+E+VcuQifKGPDR2ptwQdcI8NFuwP5&#10;i8G/RKb4DG1WhqwuBoNxG7IQe5tFR8C2oEcRw5DWYzl6WWQgHWVWk24YjDLyRTrNa8Q6KTYzh2nE&#10;bqa8tNhIvQqiz32MMPCNokc7G+l4+P8AsokRC4/6wNCF8usFPXKg/zc+o/8Hk6FMhqDvlU+LOm0w&#10;iMAfqmMf6rPRXGkk6yiin/5lh+OSxzWhYQbcXoA5tuQbkIXdJ9OAIvsFyUgnYEj+sv0qm9i5DCQb&#10;/RYxC/GZGk80pkWyZCrI3rlktZR8DKRzUdsybXO80/qf7MPonK+v5GHiy17xs9jeDIafZzDqe46u&#10;/Qqql/pHNH6y/rpe9TNQnqpXLnujbDRHbbfwzLVN9PtGE7Ykx3XKYpHrBZwQDZdN5dWzdDJF1IZa&#10;YycyOdgSsSTK15WstBYhpnIDjfNdMqwFtIVpru9L/pb8fNr+1U3o5dwBMEX/0q//xTBtHsMpDcPM&#10;al0ynvr0TUcZ77r0/WQqbM43JQsxZmh9TOtL8hm7ZK81EJuvxbaXL67v5aOrbfnIgZ2Qr0c2FOmG&#10;o3dafUhmbIYIkpWvsZqGSe2lU2r6GSBlfTRXsocMmfRItly6PIrR/iSmX+mOy7TRRPs2hhhIe7Qd&#10;Pm2Gxnc7Bb1RP/DEmsMySCbNBtq1XsPYpnqqXYb7Y76Avyf4TqTEcTxg2zWY1zZ1pUEb4lIMPnWb&#10;B0okPL57VBkN0mSmz5PB9lOfeSJM57LIa41rA6+uYUz2yGZWJtPv7Dj6pJ3A9W2y86zTPhs0OQ7u&#10;mSfT0lVce+xdvBvZuQvrqFPzkEW6BF+jOIbr/B7WhMbJEN/ZwDN7osruo8Pnrm6D+XWlBp/aS6LP&#10;dTbRt/w82mF+AT5I0uYzyHYccI5azKJM2zCpIT727KNhSnKwxNm3wUx/7F2sSzjTeOfzNH3sQgP1&#10;eOWHfxSm6b1Yh/novcjnjbfhY7U6eId1x+FPhanBzBjWuRIJrO34PhjgLXt3mC6twTbm6QOluc7v&#10;JLBO7NUho5PHUIFrV9H2a+vIz+DMRdjuuSNk0yMbbSqDuYOfRt4LO6F3Jb53XbqAdSYnC//zSgMy&#10;28tTT47QVzf42TtYX0nvhGwevBvzjuUrZM91IZNUDms6dRdr7tcXycTfwHujGpnVjhwF69v9R7he&#10;1sflUyjPShvt0JqAvpWnUI57+I5mjqxOmzwRxaX+ZMvQK9+HDV0+DV1/7nlc9+5l1M8gaaOcC7OQ&#10;zeXXYbubPvraeg3fF2aw/v3I02AaqwRor+VTeJ9E8vbEdsRWhfsNymLgpk2Z3ou+efg2rIe9fRLv&#10;I1sJ+MvFMcji2nuQg78GWXV5qkt3Gm1/28Oc1/UxlUd/WLmENj1xGrLJ1/Bu6kMHcNrBNE9nGiez&#10;9dIW9Osi13adCfj0yQzYnW49cFeYGoyTja3L978BbYLb4LheQxkaYpvku4Ue2Zi1rjbw41APrZH0&#10;htYkfPpfPtd0dY/G8cE4A3n3Rj4LWi8YfT9ukOT44kV5INUeAjF0WjwdR2xvPsspFqdRaNwJQfPf&#10;hZlKZNIcZ3hK0TaZ7jJ8Py62fDF+OmQVs5ooU4Nl7M0MxpWPf+ahMN1egf25duVamK6voPybF9Cv&#10;19bQximygWl9VT56m0zXWoPQexyD2jb6TCpA+aK9DVnk0fEgZ5s+tZbU133oY2k/3vf9N/8j1hau&#10;vIJ3754F+95aHqwj//7vgPmw2sTY1OExGu0UypnsoK2lA/KF1Laj/gDVbqBDfQz//WcCfVndl+K8&#10;M8P5crqIsj74FNrC4LOfwPvgqy++EKbPv4C5+EoFstvNU1c+9RiuG7Mwhl06j7XrH/4YcthsoV1r&#10;Nu6r8ZQ3A/lZefoAOpGq16G+09+SnywCuyTnRjotS/WSzxWlAzWLrhnIF3kG/tBFfVj8PdoTpJMV&#10;mFnkkxOdHnTKQPPffonD/6d3YDwZG0d5Lc75kuyTDtfmiknYQvU9+fJ+QN0e6pN6jy0fTyzMQRe6&#10;OrMXeR/ciz74yN2wiSvLeK9cnIRtTyaQ/vjr8KlOYbgKkZqHPuy6A236wB2w9R/iaXMz9K96PdjO&#10;joM+mUmgvjrJqnkN1/3oBYxdV+so+47dsOcGu8bxTgAtFiNGjBgxYsSIESNGjBgxYsSIESNGjBgx&#10;YsSIESNGjBgxYsSIESNGjBgxYvwcYV1d/3y4TTBXxI63Ls8QTjO6wA+wg8/hWcNJBzvi7AR3xnHn&#10;49Iyd8SfxfeZLHbG/eQ5sFMY2DwP2LGHdub2oWgbBYCP7hRVhKiiOLSLUjsgtau4RHYkA52pr4iW&#10;iFmNzBF2Dvv0tDOz0+AO2QJ2dXrckakIkyiCns80yPFM+xYZiMSsNlnhTn1GS4tZrcazkucr2PXd&#10;IyNAgjtm61VGnob/A7ksdlRqd6R2jkaR/dz9rZ2iKp8i5ySrwQ5tfL4hiodyV2SvIuHfx6ymM7m5&#10;C1dRUTajVgQ9W88YZhPIMKpLbauoGZdnoY/KWVFt9TpkI6hd9IzhSHh9pzbUs8SC5HEnvL7XM64v&#10;grVqtgGBVCrYWdqcps7kUVYDn3mIWU3tVGPkTyWFdsmxXucuYNf3Mw+CYe2RT/9CmPop6JCtqEJG&#10;ExkE3BneraMeQQO/aYd8ugz9yZIlsP8LEkYsVpdwhvdKG/U7/tPXw3T1+a+F6aMffyxMDW75whfC&#10;9F2ynixufSdMUxlEz6dSjIDpYift6irqq8hqBlX1OyPKFuRQ74wz2CXtkt2jXEJ5KkWU3+KB5bkc&#10;yu9QdlYPcldkls2z7GfGEcmRy4A1rOUNdMNiFLfvITLmuQ18fu1H2DU8dxUsT1946kNhetqC3fve&#10;MezuXn4DETKTjHjadRRRLmcuInrFIOigbjMZ1D3HSJ2Mj35dmkWd0xXoS3seTFATR/B7MIP7Ekm0&#10;6zijEO2hSMVEHtdUHdiOgDus165hl7Z/GjJ55v6/G6aT+349TDuMEM8mcV89A1kpyPa1RUQlXHwP&#10;8jDILaKucyXUY/IA9S2DiJeijbae3fmrYbqyiciSgzPQBc/GM37wBnZgF0pgVqvkB+xayW2U99a9&#10;ZMCpIBJhq4FnvXrsnTA9vB8RLzvIimJnIbOk+gWZB9u0KcOb2H3qV1rfcTf3a2S4+f2X/mWYVjy0&#10;R4ZRzykf+pPJQeZ2FvYtyT5dLChqrK9fjHrOJMhYkUQ5ihYimFItMiokoVf5MURvZbKIhsqlYS/W&#10;AtR7ewX97e7bGNUTILrNoNpD/92o47vVVURxrZItw72CPFLrHKNL0LstsqPNjKM/7ZhD3tU2ZGm7&#10;+Gywc4qRVNzZn6cO2FnoSSrL8th4Zo87+fs1D/8f96ELnQTsmms/HqZXVtBXDcqU1fwE+lK/k4bJ&#10;NtkNj28g4s8m8+r9B345TLctsFT8+C0wq5099/0wzduIDju0H/U3uHMB5bc4ZPU49mayKGc6Adks&#10;r6D8K03Y4+wY2mOmjLJdPs3rGdW2dwHtlvAGOpAMIMdyBVGD/R+RBBov/xRELCdKiSFWzf6AhgTF&#10;eR9Go0AEsSAICrSKfCmmw+Cw3/8NqZhhosjfm0DPHs2zNlQmRYJsb5ERiXWeZjRjXlEfI1FDPiOA&#10;k2Q97XShlzeLXhlGlAdlEUTRLEivXoM9SOc4npNJ5tQZ2MR9+8HeWGLfFhuPQSGLft1uIW+xN+mZ&#10;GfpCkWzEM8foHJfCTkZsAXjGMBTppuGcLjn5h/pf29C3Hu9Nk6URORvgBotstQEjyIMbrsA1YlRr&#10;M+Itp0gq+leKhGu0YQ9yBdjnrIX2Y4Bc4uJ12Ilp0bn1IbbYFTKm5nqwp+eXyABpwb4dmkS/GRtH&#10;FOp6G/XnVCMxxrb+yffQ/39y7IUwXb48sDH33A12z7QN2/crn/5bYbpKH8JKI8KnzPEknUT9fOrj&#10;8grGgKUV6MbMDnxf3xxE9p56E76QWE5OLCKKVowLDx95OEwffPDZML20Adu4tAbZPHg7oo569J+d&#10;yNNnQxsE1B/aiBYZor/y774aptsbKEO7AfsVKBKLFIXqi4P5AD6L/cFAjBspzoUEzRFG2St8+tbK&#10;U8wFYg+Qv637h+2B/pYdG7UZgWRAJoODe2FvxazWY/SjCGVaTfhIw8xqZbI02vTjYSn6eVOHA0b4&#10;1xkp2hAzAZ/pcvxU2epkxlivQmcM6i3olZgJxDYn+1ZiBKn6TYXjiuYcRtMM5OfLfg1HwnaTKJf8&#10;XUvtRJYMm5cO5nJIJVuVJWpH3XeDHcdvSbZx1Ka8R3O/LmXkMKozSaYYlzY10mEPD3eopy4jaA16&#10;FvqUz4jpLBnSumRfTKYhm6aFcrsp5JGlT5jl/FOsDg7HZMnYQOxs6i+yqzYZ+Xounu2wf3Q7fLZC&#10;KsVqobkvIxgjho8+uoyqDaizmlNHrBSSFeUdRTTLOBJqe81xh9ulzbUD9Qv1QYuMF2LT0lqIxX4j&#10;pjXdJwZF2e3VNfQXz4J+GrgBxuJEC3VMu6hznmy0QQH1a6fQfuUSIi8L7F8pslJtr2BOtHgFLAkr&#10;ZMo0aJORT2sDyQD9uOWhPQK2R9pCW4olxSaDfNNCWbJj8Mt+41PwUx9/DDbWQMRhWsOxSJ2C/43e&#10;UZZs6+YW6vPPf+93w/Qi2aYt6n6e/oDY0Q0Uncomj9rOU4Qr5Z2hDRqfgp9YIptjXyGRsu3TWkth&#10;fQ0Gaxgs/0gqJphIX7Q2x3IPbCrqKdYdXa/fDfS3IpYFa8g3AJQ3yqZnKZI34Jqb+sCNzJ3IK0X2&#10;qFIJbZxL4/slzjcTZITfrkMnpOM2mfzUV5999pNhes8994epgcf1vee/Cab05974cZhe3sKcosc1&#10;xmIa7ZJNcKzj/K2tdQoOLAWu0+SGxr7ULPqFN0e7M4nP7VX0qbUz8IlKY3gGpxyJ9SucnyFJFOgj&#10;WgXIbI7sLgUysRtorSegkRczp9jBLRvlb8l+8VldFzqdJaO32uOD/WPqQ/i/0Zcb9aonNibaUs0l&#10;krT1us7mgCOWN60BGYhxU89Psj8LEcvD0D3DcLnGGK2HSe+YGuCX9/+WjNikbvw+6kesr66L+gLt&#10;h/pha6gvyA6rPpKZNbIGrTSSHelZs1xT0PqllcD6oJjJDJJp6Kq6t04vSXPuoGc7ZN1SOwyY8tgu&#10;1CFdvznokpE+qfwas1Ru1XPU9xNBnCDmMd2vtdNhaE4RMQ+09SzJjs8c8U+0riwfK5LpEG3daPn0&#10;DNkffRaS7ChZ+uij5VWbK1W9DCRHvTMQi6H8Z+n/Nt8dbJBZrU0ammzErIb+P0YGnWH2ti5Z5tQu&#10;Kp90V4y88jmSfO/SvwHpTfrJsP+iJQGffmWBrBMlvoeoN1H+Bk9vkF/fYl+862GMvZ//i38tTK+T&#10;4bpRH/gUHmXgk01TzIFq2w77mHyoJKk9e2TsDYbGQwONt02u4bcoJwOxenlkrJCvqjaMZEldSYtJ&#10;hfomvfPTuD7DMWJYN2SffJ0wxDykkpKzTSaZiG0m8iNxvQgUVbYB49qgnBZtvnRXeUvXJUP1B7HU&#10;6ZkBZdik3m1tD9pFw7ItX5V9SyzBRbJ+ilmtSV2QLLrU1do2x2iWJcf8yjy1weC2XVivy9NPL5E5&#10;tEh9kwwW1zH/P3cF632La/AbNzKQR0ZrPuxvGfYjg2wOa5cO149++dcx175jN96j/OxlrN+/14QM&#10;Fo5g/fXAJNZtxtPQz14TY7dLZqyVBlKDU1cg/2YT5XnzbTCqVSbACDW/gHRiDLKYGMf17RbWDta4&#10;9t5ah80pJrBmMj+JNW+DbdoKrQ20yNLU6qHctTrKV+PaTpenTmjepvF/pgLZ7CLT3KXlwXuKQx/B&#10;+507j2Cd/vIrOBGltoo2TU+DTevgAaxj2jWU/+wJrMc6aaxpP/Iw2MUuL0IOO3aD8XZ6HMxzBrkk&#10;2sProtwB11tSZBhLZND2Kz08w8mgHbJkWCn40J2EB31sVHHfse/ArzN4/gTaqMV1IpcsZzZtRJv+&#10;5C134/ePHEK9z77+kzB99e3nw9RawO+f//W/Eaat9wbP+Mnrr4RpaeG+MB3voXwdD+X2XPSLq1ew&#10;duXxVJ9CGuUtl9nhCmiv3beBFcYZOkXLpRxdD6lXwfjSTOCaew5Drrsq0OnLV/Hebm4W7ZRLYS61&#10;vYF3Vl/6n8BodOwy+nZtfMDi5nCt+nY+Y2MdfW59Gzq6vAy9y4/jfdnMPHRiYRJ5ZTzY2HoTZcvR&#10;D51eoAL2MTeNZ3Tb6C89vqs6eif2ALz5zg/DdMsDe07Lw/Vn3kJZJm32ySzasTONvJ/4ZbzfMwg2&#10;wTz41vPYQ7DWwjzrvoVPh+k9t+J93twCytdp4t3T5jXo44kTePbiJnT/Gsfu3/jVvxymBtM8XcWv&#10;oRyeWPzpz3Q559nc4DjPuaz8gWjsjZhukY9Y1Gy9J+hDbPdiVpNdFbSuN+qfRD4R7XhL81GNj0Pz&#10;Oo1z8h3aZBiLTm2iY5BmOTmMJNJcO1EZOtzfoDXGaNG3j4aY+FlnvevvkqXNTlGPOBb4mjOQ5Snp&#10;8PoO9HCJ780+8czTYWpQSWOt861zZIZ8HX0vsQVf2qPsutRViyvlXY6HYjVOp1Afjbda1zEIyCRW&#10;q+Naiy8Re3w3uy22XLG1I6vEJt/jPfkFvLN64gmcGnTsOzgJw8tDR1Yu8T1aH69/S0yJsHU+bXyd&#10;618O9S1q6xFmNaUC3eobMNATQL7G+zAyt9N1Fb1752lu2Rm0y767+T6sjzv2YlzrncL7uc0N7J+4&#10;lIG+3PIgxolf+9Rvh+m542i3b38T+w/aXdjzKvtZlfsuXB/PNvA4Bwro4+lkhyRlEPlVnAt5nB2K&#10;acyRjzVSf30eZlaTDMQKLETManymZBv1Ta3XUuSj/preLxlwybnfpHhGMoMvdixgrA14ukarintK&#10;fH8f8BQznSwkHylHP037gAw0Z2i2oXuaT3W4FvrYL4IZ9ZGHMU48cADPrm7gfcaFVby/v+cOMJi+&#10;8gN8/s4fYQw0uMi13OwMT7DhCQm334Mx9/478P1t9DHSCaR5F2uJNt9hmRYzqC1CN06cwZjg8j2b&#10;QZp+E6QaI0aMGDFixIgRI0aMGDFixIgRI0aMGDFixIgRI0aMGDFixIgRI0aMGDFi/BxhLbe+EG67&#10;0w7DgDtkLQs795Jk1bEZAdvkTtoWdxWWyZDjMOLHaeO6c9ewU/Yb33g5TA3cFeyNy/rYMS5EOxVH&#10;doMq+mMQYYIydcgSoAhrMasVea6ugSKLFSFS5U59fc6UUC+drdzhjtpyGVFQDe42Tmexg9DvYOcg&#10;SSpCpMZwbZ1n8ft85hTPy3ZRvESzhqi6gNEplQp2DfpZyEy7oRvbkNlwhI+iuxThq120XTKreTy7&#10;V7IYjc7RJlydwaz2HY5AcxjlpwjeHNnlFKVZ565th9HD2o3b5LO1EzWKKCezl3aadhltZaD6JFlH&#10;1ScgfYgiMbssnxjlOtz2rbylCwq6U0SngfQhFSk1LlL99L1kJBbBzSpCYZObSCeKkEPA9kxUBvrl&#10;k9mhnMPu6DRZ9vwMrsmQAu+hQ9idmr8VZ/p+8ctfCVOb93/mk4gavo1RCC7Zngxssmw4ZHYhUUqi&#10;0YKeZBitli2yfBIBt6A2eZ62xd3uDlmdnn8RO9Rf+sq3wtTgybvA+vHILyFy/cWVN8O0Xn0xTMdn&#10;sLu9xTbfXkG/73SpyynodsqjzNIo4/AmZbHnFDLUL+62D7gjPs0I00wO180k0L86JezUTjHyquhK&#10;P7EDezON/mWQzWCX8OYy8vqf/jWiUoouIjIOLiDSyk9hV/jLL+FM/vp5RKk8uBe7jlOMmkhX0M8c&#10;G8wtBvVN1K1onwzTWw6in4zvfyBMdzzxV8L0hAdd6G59MUztNp7RI0td24KepT3YJkU8GnjccZwh&#10;21ybkYiZNvK0qog6ufv2/3OYdjLYJX1qA3lfuIRIFMuDDvDo9cR+6tRteyEHg9VtyGZ6hoxbZAfc&#10;8iD3TR9RAXnap3oWu6aLeeyS3jhDprI5RHVdT2On/bXLiFIyOOAjWuj2Q78RpstZ3Ht9G223eRx6&#10;ducs2m+MO7Z92mmb0Tp5jjMeowtTUXRxH9T7aPc6+0uNtuQ7zyHC5+oq0kQAWU3nUS+bTHc1smtk&#10;aRemGXVhsKuAcgdlMqil0KfEBpjKQpfHywthOlHgGe9dfK6T+e6HryPK7d0z0L+F3ch3ew3tFYJs&#10;cgfvxO76zRqYILoNtJfFEJnMWchiYxvtNDGHyJ+jD0KG5duRt8f8Gk2G/PexfB3lf+sF3FNbRJ4P&#10;kKno/vvQzydmIQs7C52o+2BHGHfvCtOE9bEwqTnos3/0IuyHwc4q+slT90JmzbkPh6nv4tmn30Nk&#10;2B0llDO1D9FoSxb6+XuvgnUvTYa5uRn0zdXEgB2wsA9RGrsY5eClYBsaeeSxQUa1rWuQr59HPTTe&#10;j2fRThfegA7ftgd9eX4vogo7PVxn4FIdclQ9m/rVps8kVgAGPzDe3QBlkKIGjJgR3s9u0f/uZhEx&#10;N8MIY0Y/A/5BfEB274/CgT5FgzPziFiQCA03inq+toj2cSl7A0WCrCzBRuSzkNW+BbT1GJm62vQr&#10;s/S3OpSlGNZSLLgYWORbGIhJREE2knsiQLm6jATbZj9+8wSY+XwfUXcpsm1oXKq7+H7nAqKkWh7s&#10;g0GLzE6TjPCdK9JONWDHJibxORGVHxhtBvlldKU+EGoXsaBFbadMhZG85e8MwAv0UAPqaERrLCXl&#10;R2WhcjMozzjpYWIrZJzokBno+uaATbNIlpmtFvrr8ib666VTSEtJ9KknHvlUmHYYxb7BCF/50/t2&#10;HA5TBuElvvhd2It33xqMLxOMzPv4R8ECcNfTz4Tp5XVE7GRzqMD4GNrHsuEzWWR5fOWnYAVtkpnl&#10;6WfQ9psbg4jrBsPUC1Pw1b79zX8cpvkGIpI++lGMbWOMyu0buDB59Txs5aF98C0KjNpj0OHALPSx&#10;XkM9khMYg3suGuar/+bfhGl3DSxG9YYi9dCminqUfy0o+kvRnwY9sgKn2NeiCLGI1QR5ae7TZdS9&#10;WJ2kl2LdiaLbiGGbNRoFqN8iVhB+9smcuLALrIbPfhosrk32zUYXz3Rpa3qMPjQo5lDnDJm4OrRb&#10;bfrHJ09j/Km3MMZ1GcXu0sezXNRTdqNHbrbuEPuJT3/DDnCty8fXqxj3vQDsAJUS7ML0FOxbPgf/&#10;OJngZJDzFEXdJoccZO8mbDNRFOBI9KMwmD/j+4GMkQ6zkYy2h/RlMG8Mk6E2Rio2FOFmZVJko0FU&#10;jvD/wbOUSm8CMWPxel8RvETEDMLCjdbBQOVQmqTvFsmGz9K9Ub0kI0Yh67OYy4eh33TvKEa/lx8g&#10;jD77g/IRO5ie1R2htlE9NJeN6kW/R+sem5vwEV0yGwwzrvqMmNa8XfoR8Fk+x/k0GUdKJfSrUgm6&#10;rHJHDEWcY5w7cyxMDa5dhq9qc+DoOvD9NE/3Lehbj/ZL9U3SLqTYX2yWKRgHq8BDD8J3NPjlz30m&#10;TIt0NyRODU1ilxEbWLOOC775zW+E6YnjYP2vbqDv5smcLhYig0wGuuoxUrxHxiQxr2g9QpHW42T9&#10;LpINJE2mQcnMIxPLcNuP6oNkIda8Ud2OmKBG1ll0X//K8H/1M62jGYgR0idrSaQ/Yr6hbgzyAtRH&#10;pcMWI8wd6mGX0bwGDp0ancqwex+iap/4GJg+Ll7GPPg73/pumFocd9IB2jyThh/mM3p3cg/GhDsf&#10;eSRMDXbtxncvfRnMaj98AWsZ1RbGa62POaQ7czjvLRcwrmq88Xv4Ht/2yzAQVaJbwof2FPqBzbmE&#10;vw5971yBrxPM4PtJMq+16uh7NZ4kkecaaiULfyfPdkklBzoQmVfqgNratIjB6AkJYtny2X4uI+FH&#10;1+IG+fRzoq/nsO0EjeNNC+NhPsC8rD+Ahoktx4tM8lS7ft+E1NwmrjMQw2WKDJeyO9LtHu2BFdmc&#10;kd8ZSZ8VSxiZGIb1MeBiRo/PSosdgH0yyOAZgQ8ZWbQlAWVoO/jdU7S+g3psV6HDPpn+DdIptJ2Y&#10;F5J02uwkx336EGI1UxR+SuM81+58MUiSeVhsowYO5+VpOiA9+hod+qhl6kmK/UTzmYC2SesEHtkC&#10;s0m0nxiADao96KJDpoTIjjFPtZumfhmffg7nb2rHVhvz5i7ZNdtShj4csrKKaSBFPU8HkGvOgpw9&#10;tmVQQr+qkpUr1cOzxHixTdaa5PZAh2Ubtshe1OEaWmoDz7RcrMOKPSSThJxdG8+2LbSbw/V8DhER&#10;60iRDGwG8jU9yqDUgAxqDvJos1429apFViqxVfV4mkuFTB+pIq6zugNdHsvT8qTxfJcnKUi+Gcos&#10;5bEtKZs613z3kHWgQsPlNuHjdmjnDVKzGJPmuK4/NoX51J0fAwv+T156LkzXT4PxY3YG9joxgfTA&#10;YTBk7CjAxpw8iTXV7aGTINo1yDkgm4nW2Ekck+jQl3Zojxz62G0yltTJrhn1AfblVc6/tKYfgvqj&#10;NtZ8xmGVbRrTUhayK/G9UCqNG8R+LruQ4TibEjVmH2IBFItZh3ZWbDRi8uixneRDDRh7UZhR+/ZB&#10;J8A4/G6UBUT2SdepD2oMELPaaFpvDmTVoV8v1kyf5bOo03q/kqOP0CGDtM2O4bE9W3yHNcl1z0N7&#10;sT44rlOE+vBsyMKmzBzKMOCY1GGeYhpMtHHd2WOYPx+7iHWZRhFzqE3Wd5ynPhhIP8qcX/3SpzHP&#10;7zYwx37jInS4tBvrzffdDoYeEnklZubRNys8QWL9KtelyDxlsH4S642vfBdMXKfbsFMHb8da4OQ8&#10;+tyRW8H0evZlnELz8uUfhWmPJ4rsmL49TI/swdpiY2PQXxqbYBC5/SAYrQpk1X7zdfimP7mOdYit&#10;GvpsTycLZFGRloX633vHL4Vppg0//+QxrI0YiLFr7gD6e4bzkWmeDCNGpTWy5+1jfe6+F77VH/67&#10;fximd97zF8L0nvvASJZPYA3CScA+AxgnXbK3ZPk+qOeirZNJ2JrlK5D3lW34fvOH0NZFG/pVTFHn&#10;A8w13CrKZvDyH0Jml6rQud4U1g5v5zudy9chg2PrkN2+I1hzv34Rc5GVqyjvShu6vncfdNhZAiOQ&#10;Qd6C/XR5Qs+eQ7B9s1yz+d6LaOO9B3Hv3nkwDW2SRb/NU1ru5vr5BMeT14/9fpgaWGRf43Jj5Cu5&#10;tCUL+zHXyfA9TJJMq7vKGNuCDtZ+nvvGS2H6za/hfd5GD2NCdej9ukU7NM+TApI8eaB5BfagUcU9&#10;FZ4ClJ1BOjkPvUxtQx5F+hwra9C/CY4pBntvR12zPE1pRwHl9bb/X+z9Z7AkV3olCIa7h1ZPy3yp&#10;BVIhEyIhC0ApFFCSZAnqZpPN7iV7OD1tY2s9szNjNrZms2ZrtrZru3+mZ2Z7pnu6h82iKJJFFoul&#10;C6iCKqhMiERqnU/rF1q4R8TG9XOORyAAkN1mXfvLT5rlfRHhfv2K7373u5/f71zo7gtLGE9lMhA2&#10;VqCT9kyhfjNZ9OPN6/DVzTchX6kDbKAuLBuMPbkI2qYdw/MffADvV09N4Z3B9kWs6X7yItYFSw3U&#10;Z+8hjEW7SVbnNK5/+AH4+Qzispca0DtuDXVtUPdV+H64WoEcuTV8Lz2tVO85BflOpMcN9LeYLuNi&#10;hKeOdDkmZd/rNAMmgWve49wxOFcY6O/BPQGai/Q5YNvU+pLfK7W1XhGLE/MzqNLfIAbSYO6iTSSf&#10;ofISo7DmS5WxQTvAHYc8/uo/hl4zSFXgj3/xz37op1cvod3LUei3Em1bQfanaU0DrV07fDHIpute&#10;iM8GKnew14E+g502Pru0MRL0hdZpeycPYJz843/6z/106fWv++nNOnyOdgr5XnuRbHBdbF9CW7W4&#10;3q070MONFnSITVtvsB/Ub4LKPGhjGAQsxZIf5qEXDoM+BeWlNMP9DEkyx41MQY8f+HhvDf613/od&#10;P72X+0RuPw82uVdf+ys/bY4hj9mDWPe/+Trmedm2rSzkqbAN/VtewR6DYg1ziYFDxq4G9x2IuS9g&#10;0af8y17TGlefu4tCPxG7mOonn0j/+pgia272E61nUnzn7EpWuZ9F70DUxvK9aS0oW9dz8L2Bnp+g&#10;7OZzeN99YDf2XxQ3YTss3UVbRR20VSMPWcnkYb/oxA69H+uvx9AI+kqM0LIL79yB3+Vrvwrb4dd+&#10;Cc8sLGL8TIxgLr5yC+y0dhoyU+ULz7/4d71TMtv0aTTkOeE7v2QWdT92GHP044/iZISDU5CFBFnz&#10;xL6djuOZMdoPETLiXrsFO8FgfgfzSK+GIUKECBEiRIgQIUKECBEiRIgQIUKECBEiRIgQIUKECBEi&#10;RIgQIUKECBEixM8J1nNvfcnfmidWsmQKuyQzKewmzObwfYo7565vYEfpz7771376O19FBHw6hd18&#10;TQs75rYYuflv/02PWa1+DTv6UjZ2+mkjqBjVPrBzlLtAtQtXEYF1Mqtpp2+NZ7Nqt6GBdjmKcazI&#10;c/z1OZXDru1g93QZO87zeezsrTHSKsF28Bgl5fRFv6fIkFYi20ab14yOMCqATFBiVute6Cdic/kP&#10;YVbT39qhLEYMRY52GGmlnZX9u54BfF8nM5l2j2ontoHFnaKKLk8yIkltVSH7XIyfu4Xykzp3f6ts&#10;irTW+bmK/tbOTgPVRwxq2gDr1lDuGCN9XJZP7A/KQ/VzFMlImenbWBpcaw/sFhZULt2rCOTSDqMP&#10;d7CDfizDfhrGbtZOHmPAQBFVQ4y2FbNa1EZ5bYZ9PXziY3565PPP+umVW2ANOfsTRONs3UTUxwPH&#10;EQn0ySee9FOD6BzGiwLxiox6rjHabI5RnxFGwLcVMau24LnAdgdtpuBnO416vPvWZT81+Juv/xs/&#10;PXYAEQyffxqMSdfSKJ/Xxq7cIZZlvQkmr+11PCzVguxWSP/GwJT3RakrOi5J9jmHsuBS/hJplpe7&#10;iSUrcTJ8aTe1nUKbDzPifyg4/9iMV5T/rVsYa3/854j2T5OZrL0B2Vi9gt3cY9RTo5TtxCiYV+xZ&#10;7AwuNtDmI53ezviH70WdTj6O6I7EAURa3SmjP+pVyEu7hnvXk2jDmMuoxyYjMjooY7IJuUuQjcfA&#10;SkOH2Em0QTqNZ1pR7MSuNcDSUi2C0eo2WY0KhRt+mo1ih7btIcpoJI36zCWx0/no4c/7qUF+HJEx&#10;3Z5gCrQYEXrpGqJRpnahDB7ZTrY2EemUz6B/GknIyJVlMKsVir2IpUgBY2l61x/46Rqj6grraJu9&#10;UcjP48fAWtOK4fpt6oXJIbR1PMmU0ZDcWA7ob8qoojrrjDJdWEKExqUFREfV64jgScQwnlwyEdYa&#10;SIcZXXF4tMdCd+gQ2BysOBn6WtBDbosRWWShk9ynYojuikYxr0TInLhSR1//6Z8i4urGZTCtpcnQ&#10;AqBdH3oSOsFiRKjrQn6Kd5GHs4p75rbBCnb0s5DHzJOUlTYizoKo+75Gcxgxzg3tkfIWZaABneJ0&#10;EPWUTiPKdnwGsp3IQ5k0LOg9xwbjRY3n73/vu71Isuka2uSRM4hucnY/jJTRWjfn0XZ7yUbh5fHs&#10;GooWKe9ANm7egTxNTUH3LPZFxCUbf+qnhx5GOUp13DN/HbIYTyK6cKPCceEgciFnoT61Bpgvyzto&#10;qz3TiJjZfxhlTaXJmNVFycNzOx7GWsrGPXXqwO7E7id2BG0TZ1RYkmyOMQey4DDaPkAfi8rgnPX3&#10;QXOZAn+7GfCPAfwHZSt9yg4g2gPzZpNsTeUy5ZEsiaOxnh5JkhlxowAZXViFjpiZhjzt24Vo1QhZ&#10;EAIVFMU46Qq9n9Bs6bYZ/9AXXcyvYE5VJH4+j4uGYmCftBNo1zvz0Fdra4jgbXmI3qhX8dBOBDq3&#10;7KEeGVv903vYHCOKd7Yg/wf3QA93aEOMjHDsxWkPMHpbgU3qFpm6slv6I+IG+97qN2660L3q7CDY&#10;+yP6vMlovR59hxmvPVkzaNI+jPdFlxs0aOPFE/jdYpv0WPaQT4sdt74BHWTgkIZ4p4CIqVwKuvvu&#10;Etq9Teax2VnYOYKivRNcUxTKuC6ZQn++8DLWHtfeQXSuQWMF89zv/O5/66fZPYgSjtPG9jYxhw3R&#10;9k6S8WqzAFm/fRfMahEXY/nkEdxfb0L+DFY3UY+RYdgvl6++5KfHp/F5chdZNMmIIbaEtSrWJ+VN&#10;6LkqjfA5sodmFWLbxTavjeagGws7mIu+9XXot3YZMuyRXVfR9rGAWe39shIwAPUxqzXJEJegbSHZ&#10;E8uG1l1irg3sd34vdGhX9udt8L5oNQk+0fsNaRAxSvmbm0Xk7Oe+9DU/bZD5jkM04nEt4nGONkhy&#10;nRWNs684rzQp7+cvILK3WILurzXQD/UG9IVDu1LrAHwy9ZYe7IoFmThssmF6jLSslqEHbNoYGa4Z&#10;xkYxRyUT0H+O1gWsvxiM+vtLfTUI3aN0cJxLHw90Q/B9P7Oa+lq/ycZWP/Vfa6DrBD1bjEr6rFQR&#10;jAaD5dTnIE9GtqpMQR69JnkfpOf6y6R7BtsmiLTktYNRqkr1+yBznBio+jFYn49CkGcwGX842gFd&#10;Za88agt9Hqxf9wcmSLWOF8OX/B5bW1jDijVEEakGsk0TaYwt5bVThO5rUZAyGdhG09OwW+QX0PUB&#10;UznZgqqlXoTz+gr07dYG1k1bwRzLfhHrHBlKxLSoNusxsOA6jwxlyT477MAhMD187kuf89PDBxGl&#10;2SGjV1L2FW3cBsfsN/4MTNcX34NeqJShD/L0Hzl9jFcWo2c7lAeH5VM/udSl0g9DWdrH1J1iVgtk&#10;e6BfDdQWwXdBW/DZvUt9SBaCccPi2gP2mvR4wKLaRSA3ZEyRPPVkFtdKD+hZ+l3t0LKRKorYbeKz&#10;geaDNOXr6HHY3rsPwua7TAafm7cQfS7FZXnIq01WejuK++MZzNW5CfSvwcw+2AK1LcjcT16ELbC5&#10;Bfsj0K+cP6JkuBKrmRgM7Dj6KUu7p3/INskU0aINK2ZVbwNzdApiFukk+ZmsVRZZ89Xq8Qie4bBf&#10;k/R9xWN9/YLiBgx+an+1u/pQc7TGvfS3S0Yy6T2bUfv9LGrB/MJoc7F8ycz16LsRuX+cUeo2KYsq&#10;ZCS1WX6xH7b6mKIsMkN1r2LCPCRHzFO/B/VjuTUX61SHDmW8x5bQN08jibS4KNB6X+tbm32v8a8o&#10;fPWT2rDN38slVFws6QYeM41RFgNW0Dba2+azEmKEYv/UWbhEAs/skIWr139s9C482isRyoMY0LPM&#10;w2W5NV3EbeiYCtukSj9BKo18LLHQVjnGDZL4Tmu4eonX0J6pdv8ZpMgYYVHW23FcX2PbtCucRzhG&#10;W2TnMUimUadmG+OhRfbMNk9CSNEWb3N96ZLlTL51usMiKY5F2Z31CPSzQZxMYw7XCHGuE6069ID0&#10;rXxUCbLk2xzYw8PQJcMx5JPiaRMW2WDqXPsZiLmvRgr1vWn4U4YyaDMx4lWo++WfiZFNp0zbcGQY&#10;6//pYawNLVGAdREjS6DkvVpCm1TJ8JHJo/wW9e3ZV7FOGeVJHE89BMaiyhp8LJsbWGc7rKeBPYF1&#10;1wh9MxWeDJGcQN4/fRUMUi36rHftgb7eNQff1eQQ+m/+AhixdxbwrHIfs1qT71EcjimbazuXdkeb&#10;aUKMkGQWrFVwn06+sagfNLdtFyDbsmsMxNrS4lxkR9He6SzqExejGt/d5Ni2Uc51Dses5eB36fyA&#10;jaMP+q4t/ctLOsHcjJvFqNbTcxw/spX4DFNzQbrP6fMvGOj7D9qC+F4MMVqbq9j6XKr02qrOMSTW&#10;ZVc2ht7ZcM00NIRx0OT6s11FXnE+O0/f3ASZ49O0DVvBLNftFzJWOmJbZB7S3S77K5FGXnrXJnb3&#10;19/G6Ro32Odlro1yfaxn6SHce+AoZPTMA/Apbi7S5+xiDJYSyHtkDP6Zxx4GI4yXplxtwy51ipC/&#10;E0fw/sWgvABd8vKP/6Wf5g/D57N/Eu9EpsnoZcdQzp/+8f/ip8slMvQexDgfnkLb6lQjy+nZLwd5&#10;CsswWaUuXwSbyZvvwG8q9q3LZBFK8WSRTgdjrmNhnTmcgO+kVIDdU4nCl21QrtCvkEb7ZrIYe7N5&#10;3HNomqfI8L1DlSzMiTTyunwT/o5HzvwLP33qY7C36w0w6GSdnq6M0+fhkZ01wvfAVhv9Zdmoe7WC&#10;/lnZpuxG8f1UHuvlWAdtv9WCb74T742N7dt4d1HZxviuNdH+66sox/o89NJaCafKVDIYL+ky6r/d&#10;RNnSPMFG+qHW6LXZ3hGUt1aADDuzsDOHqIc3VuBDePqJT/ppku9fv/vdb/vp5BHYuMcfBePX6jrK&#10;VCr33oO3eYJLhrKsdXuG79737sMY29rAvfvm0E9J6tjFm2BUu/Q2+un5l+AT2qoiv3gC8mdw8hDK&#10;f/cKbG6XjJbrnN/rDuamGb5vkf6K70IZxoYgG2K4LZKl6uRhjDuDqSR0gUsdnppAPe7UsAZcWkVf&#10;7hnDPNRooQ13k62pvY1+uvgW/OrNNMrYzPV0S6mAPCfiYLIbmsOYfPB+jOsU2XDfehHMgvM34Juv&#10;1vH9p58Fw2KKY2Gjjno/cJqnIHSR4Bhr0W6q059dL0POtL4t7sAe6dAGFHOX7EkxqwW2LfV1/3pf&#10;17jUn/LfycjzqLd7uh/XiUnJElMmdYueresNgtPXVC6WJ1hX8rPetQflHYBGoOYjzb8GwVxFHS/G&#10;Kj2z+zA/aWtvwMD+BN1f5h6OXfeC7enBJ3ryVVvEOvHHf4a+dZvou4aNeWG9ALmJ0m6UDCuVry4o&#10;k8rM+vSjwH0iCb4PLrkwSl36HeO0odbYT1/+vd/203uP4X3gaz/GaRtFG7pT7PTnf4D3HgbNVYzT&#10;KuWmqffXtDe5BAz6UuX8qP7R9+/7nfbK4D1B3/f5BAx6e2xoj5LBa1j7gPhZbLwGTz+Dd88n2VZX&#10;n4Nf/q0rL/ppZwIMnak89Ncrr+Jd/Ng03kV3eArVygr2IRQ34LOq83RGgybXGTqJQq8t9C5T9eu1&#10;FT5rnSU/RcAyL/ssaBd89sG1kL7Rta0q8vA0ZrVGpx9Necn+cnTCkmwtHdnRhcM1t5PAvZLJTBq6&#10;UH7Idhu63uYao811fs8/gzw7bJB+v22WJyDoBMcE7eEI/fWn70cev/6r0H1JrjPrXK8srUJ3XryG&#10;d6QlDInI7bvQfwZyjYudWHopm8ezhkdR3uERlGv3Hs4nNOVmd8HumcjA32/RsE5xrRssdruYX4Wt&#10;pn4JESJEiBAhQoQIESJEiBAhQoQIESJEiBAhQoQIESJEiBAhQoQIESJEiBAhfm6wPvPMrL8lLsNo&#10;s2wG6eg4dn9OMPomRxajWzvY31a5hd13z376U366+wQiHaJZ7N5r2til99MfYHeeQW0eO6uzDq5x&#10;ueN4cPenoN162jUYZQRNjZFMcUaBVSrYlft3MauJ/UMRTKk0dgC6jEJpVLCDNkfmhQZ3uaaSyFO/&#10;9wVFBbtNixXk3WG5hoeRh0gZymRMi1SxW1LMalYSbapIGTGrqcwGg8xqipZVtIaY1YQGPytSWQiY&#10;yQZ3GRuQJSzKnaQJRpvq2XVG4ca5yzbCaO2mns2yKXrI5bMUed3/LOUZMKv5/3fzYv+ISc3lDtNB&#10;ZjXtXtWztKNWrG4GkielTgxyol2p2qk8uJt4Zws7/qOb2EE6xv51GVkb6WNWa7PN8ilck8gisiTJ&#10;aE6H0UKnj+FM9NhpROUskQVpimf7bl7BrvGb75z3U9vrPePZ3/xNP506hJ3JW4zOXLuNsXd0DNEo&#10;iRGwuNS5m1isJ14NW2JzWebZhlwx2CBSZ3cavPAizgP/0R/9Oz99bBd25f7a74NJ6nIF43inhSiU&#10;wzPYlXvxCupTqCPNMEq1RqYMi1G8Bh0Lf1vcFezEUB6PO34tRpzYMfQp1UQkkcF9sSTyjrH/xtnl&#10;MxPYaW+wHsXf/9PfvuWnC99DefMFMK8M8dz52WlE9MSGMBa9BNpwrYi+b8ZwXXQc6UP3YgewwZnT&#10;iO4YmcNu4R2Wd6WCSJJmHTv9nQby2ukgwsnm+G+RLcglc1e6A/0Vi/YYVtopRMfEeaZ10UU5V7fB&#10;DrZKlrDWDnapD1lou9EY0iFGbE5P4L6J/ejs7RWUeSj3FT81GMojYsrhbm4rhfrM8wzxFFmP4iOo&#10;z+od7JDPj3EsjqKjLtw866d2E2PbY7SEwfYayrm8QyYu7j5PtvCMQyznmYdxVn10CExXd+9gV/Wh&#10;cZTbyUFmNNr7I+HbjNqwqWM61C46k7+DIRm5chtsbptFjLlaG/1WZRSFXQdT01wEMr1vAlGsBhNH&#10;/wn/QnkjjOANAgwZTRxE17TQ19pkL7UsjXj5JmTlR88hou7ksd6gbDQROVWk/rUjkI/6FvopMo9x&#10;kK4houkT+xFFNfEZsIG5c5hvFbjh8Cx86QEfjABRAduKpo8xMjeKdu/UUM+AoZO66MJdRH9FM/f4&#10;6foG2m777Lf81ODphxEtM376cT/tXoyUjG83ryMSbm4KkXM1stPcuYN+mWY9fvL6d/106yqYsZ44&#10;gOsNTt6PSLfnbqE8myuItJyhoNzzEOT9rZuITN5a/4mfzowiQmurhHZIMBqpyWDuucNg/opN99qs&#10;WAcjx+m96Mw8mR8bPIe+7uHmpof53GK/paJoo5Rzyk9tC3q9qzWRUDY+DB9lIw3CCgRxAB/x9YdC&#10;0Q2Uid6z2ZiBrPhJYIsoEqWPMKI7DpgHIyUWlxFll81h3hzKM9qU7AI2I2EsylmEjAayx9ot6JSU&#10;2qyLItXM1UXMi/tGIedVsmQuzUP3F9cwvx/ai2cX1hBtmIjhGStrjKLifCQ7rToPPWHw8BNgcVku&#10;o7yLt/Dbgb2ox+w+6NKYDT0nxrgW5cphhM8H8B/TP4K6ZVA2pGwIjx8/9BEBYwz6Tgw9m+uYN9Wn&#10;w5Owb2xGr7XYr4LDSK0GWasMHM795TLtqg50Sovz/gLZABJkbxjLYpzIpitxPrq7hf5ztyA70j3J&#10;JlKDq69hTtqzD7pv4iDsk/Fx9ItVxvjOz8A+yOQw9t54F4yWbgTRXXt2Y76dGwdD406JOrOLs+9C&#10;d+zaDdksk5Hn1AFE1SWSsAsijNjX/LNZRTkXbkPX31xE2957D66fm0KUkQEDWLvzPezh1UWU+5Uf&#10;/chPO4xW9Sr4XjZtPAblMcispjHqKeMuGlynJFOUTUWhKdKQfSl2IK0pJAuaSNsdzP+DjGDBdV30&#10;R3oa6DetTzxFDXK8z5Jx8bNf/Kqftsl8UaMQu2ScaNbQPgbxGJ4f2JXUGZps33obdkmhiDZzm9DL&#10;NbJvtiKUT64vI2RkcslQYiAGJa1p2oz0a9SgM6wOyin2qXwOc1Y8YFajncD1m1heHDI3GcTICjII&#10;9bHSQUg/q00H1z9ac30YtB5W3lrT9dgm3p+X+lOfhYCZjHq6H+pz3TMY0apnD+Y5iMGyGPTbf/3g&#10;kjpA0Ib+/x/Ma7BeLdrmBrq3J7vK5f3oL5dBhzr/I9HXVmoTrZX1udOADgwYffh9MK4GKiq7Uz4R&#10;sYn1R14mM+jzGP0nBYZOrpAFQGxMY9SdI2nMZZkM9HOM0cJBm3IxLlYkgybZ5leWobsX1qD7GnXU&#10;jyoo0mZkpiKyzTcGttaKbGqLOspKkY2jiybXVXuOwK76zX/w6356kFGcKXUTm6jJue2P//0f+eml&#10;87DjqhWUNUN2nSiZWH3wT7WfRdY29bV8HQ1G4+fog5JNkeRcJ9kRA6N0rIEtRm1eox4VC1Lv5AF8&#10;7jDaNmDR4nXy36hflI/WPQbS1VFG0w7Kf1BOlk+fA3Ccu1HKNu0AjxHQBmKktBk9fO99mOcyI5Cr&#10;S9fe8dNoAzpzZxNrbEXAxxzIZ5JtqED+mhhbuohRV7ep++8swDbYKmBubZMPIEN21mT3n4EY5eKM&#10;SM6NsL6MmA/ourrwqE9rbLMmHScJVj0d9BvmpCj9ALaipzXmFLHNOSBJ5qXuD0x7Orqpce//360H&#10;O3EwMrxah00hdvoYdQ2bqlsGPLs3roKuCvpc877r4i5Fq6c4/lmNwIZvkb1N4yPwC0YYud1FPQab&#10;SDIoXWJzThXrnktWAZtMS/J5RjnPt+N4RsAEJPqRLkS20mK5Ky5tAspsm3nrtA+bfS0WigR9I02e&#10;AKH6q2x5nXjRheSornmR9m9H9gsZFxS13mEbeS3ozKiDzw0y9gZ6nozsBi4HqEf92aCOIblOpMwF&#10;vJiv7BLSGLKK2En8LsZ+SyyW8V6/tNv4TexSUTK7eWIooI+tRWaxBMdzrYPyp5lXtIP+HObpCAnK&#10;toE9sA5Msh13kqhPNoV78+yPNLs0Qx+7nYY+aJE9rcJ69C81pqah/ydz6FvpsyRZim3q8I1ttHeR&#10;Y3Yki/6Yo82d4bNU1jr7uazFpIF85RxLuV2w6fLUJTZZnBpiQ/Bw7zYZ35046pWaAEu7Qz1R0dq2&#10;C/m5Iy7Gc6yBuWiUJ91EU7TB2QiXX3rRT6vjWKc89AB8KtUFrAuWl5CmZntrihJnggxPKSjVoSNL&#10;9JGs3MS6eWoKbCbHTn/cT/X+xbbRf7d5Xa2AdtnYhH/MoEJW1gTHbZpplHZuwHbIucrmeKjSTils&#10;cXyQocXiqQ56R+SpnbroMapR/zKNpdBm0okJpkn2sWQ/FrDS4PeuQvSTwbWKgdjMxKymeVv6rcNn&#10;fMAm1Fjg91GOcUu+lS4Cm5PewMG5WO+F9DmY1+lL0bsQlUnvSGpkKjQQQ5+mZ4+y0BZFCeeHLJn4&#10;ctRvWZY3xzXVEJnURG1SJMtTnfrMIDVKeadO6PBEhA793mJzcZFE4vTz5YYwpu8uYtz87CJ891WO&#10;u1gedp5Bmu8l77kfY+qTT2C9f/s9rN/fI7tWgf6hkTH4CI/sh5+vbmG9prF6fBf8ACcO9ZjVbi3A&#10;H7lwF/bhqSc+66cj9Fs26vAfr9XO+aldwOdyBXa010RbenHo0p0q2mj/QbBtGZTIVHnrOsZUipPt&#10;e+fB1n6B/pd0AuUbzcFv0ebcMJaBP32c77bWNsBWf60Ke9ugyvVrzEH7OVxfPvIw2HE++RDaztuA&#10;X/+lH8An6kaQx+hRPGOHLFSPfhz6YTpLny/nXYM4mbkaEbLmRKBn43oXEAcbWI6nTUQiT/n/L69B&#10;VtZXUd/rN8DeGJ2FPtw11fMnLV6DnNQLqE+xBF/z1iburZMNTWO1yLk37UKHFmqo5wwZesU2eOx+&#10;vLs2GOP7k1d/9D0/7VAPVzKQt2ee+oKffvwE/MLX34Rf5sWX4O/O7sEcUUsi7xIdybO7OX66iFKn&#10;yDbr0F8xMYG2GR9Cm1W24K+YmwVD0TCZh29fA8PUwh3I1/Nv4rrcEOpx/wH4lw2WLkGG33odfsp1&#10;vo+okvV/h+8b8x5kO0oZT+xFn4utensVz2jST54iW6jBk4/A996if/XuDdj3jSTK53DM7r8H5Ys7&#10;6Lc1+ms3b8L+t+poo9Qw2qPex6pX2YScJ12MreHd6I+paeSZGoFeu3MH8jNLNqfDc3hH+sLPcJJV&#10;oYp++fyXf89PZ6d7LHRtnqLkljHGKmRQqxSQ1suYo8S0FtglmqO4dheLqBjXgnmlT/cH60fOhyLB&#10;7vBel7o9OE2Kaw2KbBf4I2Aell+A86yByhOUi/f2+wIMxIoazD+8Lpjj+L03MB/1IzjxjHmL1U1z&#10;tSUGbn4v5nqdrFCPI/3CV/Cexm1jrBr87Mdg7Fq9iXeBTZ1c1YYsxyknOgGut/bgM1k2j7aiyh/M&#10;n10E7Ue/T72GVCxaYtFzuT6s5qCL/ul/hfeBjS3o37cvQQ/Id1peQz7XX8H7WoN2DfqrwrZoMG9B&#10;612V8wM+H0L9MpgaSE7UFoNp/wkIBlpfah2aGEUZtQYfn8Q4euwzsA0NvsC/7WsYx1//l/8vP03y&#10;/cr4cex92FzDXHvtNnTH1F7kZVnoz2u3oC+qFbRDi6duGTTr6MMWmXplrzscMGoTVX2w7dr0sane&#10;asI2/eF9Q7KbJ9pACPzifb5zA/kG7T7frUFbtpDWRCyUmKQNogl8lyALdZVzqM09ARme0Cf/UbC3&#10;iS/VZEOxGYI5pN/vb/Fv+XaTaaQ57vGansXvh49grtq3BwzK9YAJF2mN+rDE02fafDdnEKyd6Qfv&#10;UE+1eIKdy/0xQuBPov05swvydeYM7K79oyiLTRbtDP2CPoKTqkKECBEiRIgQIUKECBEiRIgQIUKE&#10;CBEiRIgQIUKECBEiRIgQIUKECBEiRIifM6yvfSLvb4nTDkNFwEWDFLvxtCPRs7Bj9OAkIuDXqoiu&#10;afCc6RYZzYbi2Ck3vqu3czlOVpx4FLsHPUa0aUeodj/qs3ZHajdljGeNNxhZol2g1SqiJf5uZjXs&#10;htZuw7gYvHhOa5O7CsWs5nH3u5i96iXscFRUjkEui13exTIiSCzu4M0xSkXMasUd7Mh2GFWcY6TI&#10;RzGrqYwGquNHMau1+6K0DIIdzewvtamiButkeVAUjoF2O0YZNZOK4/nabatI2UQa5bXYH2Jc6Day&#10;n1jckt3gTm2H12lnsEGM16pe2nntMrpZ7a3v49yhXK8jT6WKIFfesb59lyq32ihgD1Dbcad5wGDH&#10;7wuM8LU3sAN4nOwvLqMrOjns8DTocMd1lswJSTIpxLg7N8YIsYePgJXpwLNgZFkgs1ebO1MVXTg5&#10;gkiFF14D04fBGz8DI8Tjpx/y00c+hfPZb80jkmeKzG9jc9gZa9uoD0kgIiltM45Cll2GV1Ur6Lfm&#10;UK8+t3cQ1fTuC4iuOfs9RJ9/PIkIvi//Plje3u0ggnn3CCIbmi2Ml/NkqUmzf9psB6+NcWPQ1N/c&#10;hdtmn3UY1Rglw0oiyTZkHkkL903k8DnLqMoi+21JoVpdXL2Kyn/j373sp/sXcJ7/7hT6ZyaLCMxE&#10;DrJeyyLvTQvjok1myKFp6INhRjbG8pBXg5n9iDYZH2P5bOqWFJ69wV35dQeysU0mr11kEXIyaNMN&#10;7kqOxCEEHQv9abCyiTqtLkJemmWOkyYiDjJxjJeJBCKZxjJoi127IKu5PJ6RHUEEgBWBjmw2EKUT&#10;jSCqymDYwe7mTgv3LtTQH3fIgnRsAnmX17ADfnoaETPJUfTjPHfC32REWnMHkU4xNKmP43v+oZ92&#10;EthVv3gX17gNROOsLEP+jp9BFFuCEXGbyzjr/cQuRmyl0Y8t6to0dagPFKcLDiptt5d4BPML5WYH&#10;zGWrm3jG5hb6MUr2wAM5tP2uKTLmdBGdeJZ/QT46HYyhTgfyZIvGTPpIUYYqinant/C9S9nerqMd&#10;5skQYHD9LiIM3Rj6XMwJzR209+xlZHpoGlFE+z73aT+NkIWuxSj1gGmG6iBoHwPpCO3cZ7l7YxNo&#10;8x6LmdiMlCmTnebFN8C8+P1vPeenpxK9yJjf+F0wXkQPgHWKwQWRJo2OK9cQFXnPHjCweSzT9jL6&#10;Z3IvooSvrIJRbfm9V/z0kf3QQQaJexDx9sKP8NsoIxAffBQMSzsuxtYio54zGYyHH7wItqRjWYzv&#10;U08iSuztG4j6WJuHXts/CpkwmBrCfL77JJ7vkgWEU1q3zSBHLiNm7AjGfTQCtsBIBExMkTbGaNAv&#10;vWn/A+iPmjHQvP4BvP+yQPYH7/+7oGjiHiALgn5tK8K5zyYyeF/0MKMBFcgb5MxbNFp0RzvCeVEM&#10;F2Qma5LStt5C2+dszAEGay4yv3QV4zi9jb6KT0KflSuM2m5DIaUSmCertNv270N03o07iChdXoXc&#10;RcmEMddEvgbHHn7GT2O7Ma+/9ZO/8dPD42jomWOP+WnLgZ5yGF0XgEwGYlqTjeuI1akL2bvqshZZ&#10;G/T9R7LnDfSToCiqfhnoZ6I1EAtYwMDL6BrZSHFG+gSioVS2naL1KBM+OD+LlSJJNpYqoxvXGYk5&#10;MoK8K1vQGRPjGO/RHNr/7QuYy8ut1/z00HGwvXolrEEMLryA3zoNMAs8/BT6p+pBBnbNoI8tB3NX&#10;sYJnvnkB0dGtOCLfRiehJ2wL65ZNzrsGy0XIx64UBmqBLAyOBVlsNjHXpvPo+0YdeiBgvHLRHu0q&#10;IksT7IIOGRwMSlWUr+Yi76jNZ1EXemRWa5Aprrc2wjNk+0pCpN5l/xs0GIGYZsRVEIHJi5WnogPF&#10;pumQBUX4T8GsFkTA8RmT7PtnPv9lP41m0ZYkcQnks84odoNkSnmhHDGygIi15c03YVOXipA3m3ND&#10;o4k2rjbRH0GZ2HpsFkBiznEjJjExK0Ut2Cc2mWTSYlxOwwYM2Ki4jvNo+/Xrca1f/z5dPbg+1mex&#10;2GhNpPTD+kPRpoOMPR/1bH3/UWnArEZdZaDf+p9voDIoKlC/6/vB6SfIR4/gZ4PBcihVX6p9e3LX&#10;a2+D4Hpmqc8ND/aBwUfl8VF5CRY/BzLOVFDUdD+Uh65NUIfqezFfaswqOliMg7pP/Su71Opn8KOu&#10;YBNFKmSorJCtUHlEybw2noadkmc0cZrrrxj9BNIbqq8P2gCFAnT6xjrWYTs7GLdbTJuKWqWBoKhu&#10;5aQ2TjsYT3UyBBlYGvcO/C2T42BY+9Vfxlr1wfu5LqZNYdNW/5M/+rqfilmtyDImyFKRTOM6Ay9g&#10;A/eTrpyjnQX1h0udmidbSCaBPDR/BowyHB9idTDQn7K9O9IxXP+KxUlt0SbbkcTH4hpjUB6F90Xb&#10;s28tsmwMyuagDAv6PpBPsgSJibnZ6N0n/8oOGVUPH0c/TO9F29xZRiR25C7aSDpdbTI8DDlz2B6l&#10;AnV9ny0lE1OMPTUPMlyow9Yr1jF+1abDw1x7k7FHzN5jZGJyWS+xqBmUeepCk2MrRRMtk0Ae0nUt&#10;zuuymztkvpNu7bUprhtkszRIUEYtMvE1qU8DvyyzkN9M/kmxiCTqHEdkpYtwbIrh3sCj3zTKeTFJ&#10;/0SriTzcJNoskC/a3hajnIN5hezh8g07dm+8iOXApc+QYhWk0qHSX4IYzLoX+ElHzGq0J8XiZuCW&#10;0FZxrkGrFXzepv+0RT9Yir4bDV75KwMmI/kvFX3PNmb1fbAZu/fCVhCzmkOGMdktyTjyaru0+aS3&#10;W7i+3cL1UTLoxOzeQxzqFDHaJdiesSSurZANqNiAPB4/BFaXI/T7FbZgvwS+1QT8y9slNnoXHbJ8&#10;p1CsyMwk7NvYKHRniUwrOZ4Q4ZGlZmUbz2yxA+f2zfrp1ASv6+vHZBp5Vcmmc2seNmqUDGsOT6YY&#10;40kQceqOVhP1dxN4xs4Wnllapn2WR70Mds1xLV1Gm4ictOjA5lvb4vxQQ/s6XNcf3g/7LJlG2+T5&#10;zBGyN29uwLav9bEoVFm+6Cju3XsIdR9yUZ/yKlgA2mQy8GjQT42hjJ0S2nyTjFHnduBLiHD+NZAK&#10;OLwfPpwxspjGKDfZNPKKkLX93Vfg3zjPtdIXfxFroSEyLf7kO3/lpzn2k0F2GHUuksHeGcJD8zG0&#10;VaOKvGJ5yNPELvhMRvKQkTvn4Hd5++UX/XSZJ8lsrMBHYlDk+5U4WVvzWeiWPNcQWbGe8USVbBtt&#10;o/cRlQLybGqca07jWPaoOw3EkFJtcV6nPsty7s3nIZvSlYLYjKNcg3sN5BmwnfahQ3+XS0YPzY/S&#10;8bJdLa6LAx3PFy8256Uo18ViVotI53Th0UaTcvf420fNycH8z3mw6aL+Gpu6TkyRBnXaJXpnJoa1&#10;FtvA4Ts1zbkjHB+j9KumaZd1yLIhFl6XJ6jodCGD2DD6OMN5r8X3XhW+V5F96LFv22ybONdKKtMr&#10;b4NdbI0y7aUwJgxG9mIsfvYrH/PT+4/B5nvp+1j/n3sHspqehm/u8EkwpOejKNscmRnn9sN3kM0z&#10;b66zDa69CVatigX/657TuGYoChndKcGuubSAzwencaJFlmu9VAT92OK8s76J9L2LWLsbZNLQbY89&#10;Aj/3Kv2NX//Xf+an51zUc2oYeQ/n4NM9eBI+1AkyW1VugDHr2nvP++lmDDJh0JQM05ezZzfq/o/+&#10;AVjLh1llp4by7SygX+ZvgnFx1zH0y/UimNQq7L97doGlzuUJRAZNvnQqNjAGE0n4OJ1J9OHsJH4f&#10;tyFfDlnfah5ko7KOwlw6D/mKTeHznhz0hMFbL6I/rq1jXI8fQNtszr/pp8tbKH8zjWffewwysLiA&#10;eSjLNfdyEc9cFjOsJnmDDp6fz6PtUhxjSy6edd8JyNOBcfgllq+84KfxGPrz9irmEZvvkU4/CB3a&#10;iPbG5BD9LmLLqtDWS5NtZ5jrrv0T0MdjKbwz6dCf39iAP+PKNTJDR6CvZ3ehbLEy+svgFv1b3/sx&#10;ZHq5iXFd20R563WMC4v+SGcMcpfeh7Y7yZMGNnnKSWEDfih7tPdeP7ML137qcfg+j8bRDxdexruA&#10;TTwi4h1HG8ZWNW9g/KzfwR6CZhHtEMtAHmcP9vx7uQR95WT5uUk//g5tv3ob9kCGvrcz98FPu7yM&#10;thCzz545+OAffhjvv6jefZS5Jm3TdqhSfxXIINqoos307lfrFbFxiUlN7KBi3w8YMvvZ2lHVSJO6&#10;X36lFuXN45jV9wELH20Srelkw0r3a5oxkL3e1DxDBHsJOJ+0uC8hmF84nwQMprTJ5c/Vvg2DYO3G&#10;ZwV5qHwsl9YzYlZr0mcghjV7CrrpqSfAFLuz2dOVS3dx+tjSAvz6tW2Wv4lUJ4hZXFcFvg///159&#10;5FuQv6LCvR8GOlHAbUKOGnVcHGdbNRuQhUYSOvGTv/4bfnrifsjojTf+wk/vNPAezKlC6G+9Dtu8&#10;vKTSmDGH1IuhPdUmHerEJufqQTtAqRD0OdP+3yUH6o/BVBBTl9aqSj2u8UbG4I/dcwjv5s480WMH&#10;feYR+Ng3X33VT7/3HTDg7f0UxtboDGzaG+/C7t2qIu+jp6Gf333z23566y5Y6ep859MqQS8YdHiK&#10;n9DzwaFfVGc2QQD5vcWspj0sHtmFWzSEZDsaJPgsvfscZAsM/CgcsxoWshU7tEuD118c92JY9sH3&#10;WNEE2r3D98Uqp/beiJVaJ9bUSpqrUF4nyuv5jmSGp08ZTM/g71QOeenVTIL7DOQn1sl2ercrxl7t&#10;24mzjSVfNGt8dOhPdG18qdd1QZvRPsxw3aL9VTpVp8TT56ZnUMZ7T2KOm+KegrEYJ40uHPpX2Nwh&#10;QoQIESJEiBAhQoQIESJEiBAhQoQIESJEiBAhQoQIESJEiBAhQoQIESLEzw/W3z7/uL+VzWpxV6OH&#10;nW9uFWmlhP1s1SK2C779MnaOx7krdWIaO+Myk9idF2tj155HloFKvBd5weOxI8kWogIGmdW0a1Kf&#10;ByPDo2SfUJSIolbFovbhzGqoV7mM3ZqKalTUjcvz9D1GTypSRBEoUbFwFBiZxp2BBpk0ri2UEGHF&#10;zY6RDPNocoe5IndjTVyQI2NXh3kPMqsFEYFdBNFB3NUc4U5L7UjucGezvne5gznYTc3v2zx/t1rm&#10;jvoKdhAbONwlGefOUu0wDdjPuGM0meFuR+7OrTE6TTuatcvVJbNacM52345fRf85jGJuse4uzwNP&#10;su6qnxjwaoyCUL8qT7VdELnURZTRW5IfsbVpd7oifxXlpZ2zJe6kj6xhB/cEI8gbWfZHFrtdffBs&#10;8TQjq5J5Ru6RFSxPtq+PH8VO8V2fBfPPJuUsgsuCKKmohXy8dG/76pVz2JH83o9x3v/oOCJ8Tt+H&#10;Xc5Toxhjw7sZ5UAmmBb3oDqMhopwF2+T39vcwa1ITYNVRg1dvI2d4W8//6/8dOs5sLv94gFETXzy&#10;a2CWqh3GrunMMBhLiptos4UqIhk2N7GjvOn2om8aLiJaYmISY93Flhfs7kY1InEHfT5EVrNEHv24&#10;xcjTt68jwumlHyDCxGDrPJ7R4lnhxyyUa3Y3IpNyI8hjcgbPOnoG0StHH0N0yms3kNfVVUSkJCzo&#10;FCfYp99t92l8t3cXxnE0gnYcGmGUKqNtV8mi19jGvQfH8SxnCLvx39tGRMAtRqusreJ6H2Q3S1He&#10;949DRsdGuGs6i77MDEEmkoxkrDfRJpOMirSCqEHIgNdC/d0aym6Qau3x0+HsJ/x0o4XyrS2jD6Mr&#10;P/LTA3sx/pOTjHYiS02VlFDrJdTj8lXITKKP8e7Jg3/gp80JPKNaQ596dch7tYxntTzUa2oakaF3&#10;biBq6tgejK9WHtE5irbPMWLTQOwFkqMgfEWQHmK0CgP8Ih7P166VITNNfk7FoSvTfZFXVhSRBtpJ&#10;LgQqjlH1PbYppQIuVMu0yNCmq3a28EyDxWVEl1xdQxvUHfRtmywCD2Mqjhx56tf8tL4PekFFSbP6&#10;UgPaYc8ARh8srhFwgDv824p+5O+cRgKGLD2lEURq4GHf/PPv++nmBUT6Gczei75MTaN8u+OIrsuM&#10;IkJvhbqjTvm3GKV26gFEbthDaPPX30Q7xLagYz7x1FN+avC6DVlc/N5P/fTJ+8BGOXYIz3jxHO4d&#10;m4DtUWckYK2EqLsE2QHTk4zWYxTV9vyLfnp0nHNDF/fMIc/IEKIi6ykIQ4LR8m32qRU0KmTXiuDZ&#10;EUXls+nEahUNpOL/vxgYJUEpNJ8HkVXEYBSVmFZbDGeJ9o07jecGI8bSadadeqnNqAmxBorWoMKo&#10;I5v0tAx2i1y+hflJ5/AbLBdhfy1cBUPf04fZL2RlWl5DROb0NPp8cRFMaa0adOapE5CjRAzzaa0M&#10;nXT5GubfvaMaUUaWEdHbiCLSr3oTUV9zU9DDRTIKr+/Avkozglw21uQkIuVtDcYArL8P/B0QP8R6&#10;z+9HwMQy0IP6rAihJMf/h4rXwHe6t07bTrZRlApgUBYERb7LbjaQSbZZhL4qN9FPCbIzt2l/zM2i&#10;7TZoAxbLyGR8BHO2S8afd66jf7MTGE9bm8jPYIvRmS0+a99+MIh2yBiZG8E9cVLZ7uxAHldXMe+4&#10;NdzvkG2rXUEZamQuMojSntcKQDZqiyw1EbIAOGSytckWkuJ81OY8KfatDseE2+j1rxi3WmR8iDMi&#10;vFGCHVXYAktrneytDpW51kLB3EcoysvtY4yQvZUhq4zGc8CQxIgq2c1BtBSj0IKIvq5FaaD1wYdF&#10;7wXXDqzx9Ax931UUfjI2gnH16We+5KfJEej+Gpl7VJYq11wGWUaQeVzjiFnNoT385huwn0tkfHWk&#10;p1vo2zqZpcSE2aJtL8ZfH5wP47TTrTba2+PkWqfgaz0jJrU0mQpStM9iXPOpzXu90r2G66i/D2oz&#10;6ef+iEqDwTbvZ5hQ3wxGDSp1WS5hcLQPPnvwWXZfqLK+G4TmvUF5CerDyOSPwqBZ92HQWk/QPYPl&#10;HUwDBHZzr3w92X1/uYXBPGJae6teisDmdf33f5ReDRhueY/kxqHiFrNaoQDdGbB1EHH6DQIW8S7E&#10;mCb93KDOabY4DhjVrYjf8TT0cIbr4XiS64AUZFptrbIZiHFM6/VmBeN1qwB7S+vDch36tsk+V9e3&#10;yYBlWRgTHTIRO310zR2ye0UdjLGIhbl3ZAy6/5d/DeyMZx4Bc7Ra4M/++M/99OxriAgubaNMmRTH&#10;LJnUDQaZ1WwxXrE/VM+WmNWyWFdlyL4pdnD5KWJk5eofsy3lxa+CqHQ+VLqy+4efOJTNQHqYt54h&#10;KJ9+Fjd951EWFT2vvlO9gnRAA+h7m2tesVS7ZOcyqFaR99YO1itzB6DDZ/bSZmpg7da4hTSuiPhu&#10;6QzyQ1hHp9PohyJlu0EWHgP5qmLUv03q7jbn+7qHOW6riHuTSchIMobUaqNNtWaM0Be00+cXK9OP&#10;leF4EaNax8L3bS6eLPr1BDH4JJinhrbY9xTNHRPjdRcpsmpoyVxkXVNx2EoO59gYxzPdrJEKbQib&#10;Ec7tBuoVsyGH7b5537JRLun4Dp1QpQrbjjKZ5lzlUiBrNYyzJMtSq8GmjZEJ3+pbUNYruEf6TIzB&#10;YgESM5HLNayYxluci+McL20+M87+SZKhyWCDzE4d2l0d2lMVMuHFyL4oBgknYAtAXpL1NOfiJPtX&#10;7TMx0vONVJuqK8cgmaKzMejCkwexFpwdh6zWq9AlN1cgd4Ui2rZjo03lQx0ao87qIkP2L02dkgsS&#10;jEU6lOUdF18cvu+Mn37+k0/76eJbWN94ZPxYpY9xXv7MLibpKzx9GP666ibGZqFJ1hDqVTH5btyB&#10;vj6/ivHQsVDGe46QmeTUCT8dpdwa/OxVsH499wrsrQ5PnejQHzY7Cz3w6DGwA+1KoExb22D8evM2&#10;GJQ3XbT5yhJs3tp27xkPPgTGlEePnvbTH/7oT/10y8I90QjkJNdCuroBFhdvN/ppch/8lp97BP6B&#10;Q8OQCa9AJo8+u+H6LZTrEpkf5k6A9f/MPswvFtclWztgDV2irFt5+M92U76at8H6tF5DWqmQWbKL&#10;aALtOzqGfskNPemniSh8JVo/5zKQ0atvYr15bgnz56eeRZmyLMvbr73op6P7e8xqR4+AyaJOlhmX&#10;/WKT2SbDEyFqYoRJYI2aZLpzB2vuN76Ptr7+HtqqSiYaA9kMrSTq3OE4znL9MkS7fmgStkS0BfkT&#10;C43mz+B9DG35Zgv9UyUzhkFdDi0yW7qc9xJk6BrWWo82j0d/f6CT9C6F7A9a94hZwqDDeTGY76i3&#10;omTRk00d43j5oE1IPYjbIrZYN/qYLtu0HeRLVDn1TmCwDMpb+ks2vOxKvW9RPgZav4ph01MbUDYT&#10;tHkmyEiUYJtlufbTe5UK35/VStATCb73yGR6eqzD9XGW7HoOHRgl6pp6EfJiscLSc3HKY43zyQuv&#10;/9hP11m/KBmmDCb2Q46e+Tx8g00yqF69gLVdjj65DTRdZPwgWJ8eOwEGNnsHTtMxnopST6DMDdlY&#10;XRRXvuun2WlcmxuCLnG30K4Ld2CzrvId6X0nwHQ5OQz9lopg/L/xDli33jyPNXu77zSAA0cwPtNp&#10;1Pk96vDXX4OOcIegG0+QxSxGsdmooLzHTkFPHM6jHm+8ALbgJbK2+xhBuRNj6I/9BzCef+kJrK3z&#10;Dj479EvaZN166/lv+umtCk5SqQ+jn64toJ++/Onf99PpFI2QLuJNlCNJ+arX3/NTZ5Jr7gh8PI4L&#10;eam5+N4egY5PcHx1GuivSAL9myyCOc7g3Z/Bp3xxHn0+y5M4auto3xfOw6+X3IsTiI4dwIkocyzT&#10;9k208Y35C356lXa/10b9DFJ8h7NTQx8n5L+kHiOhZ9d2kB0AmajTQZnk/UfvR9tOz2LcxDjHG9jU&#10;aY6FtiiQ7YekrZETR+CD3p+D3CcjeHY7grztKuajG9d/4KfD41jnLNyBfF16Bz54g7U1vJOpZjHP&#10;p8mkeO41zItHDuL9ZHsbJ7rc2obMO3sxv+/j+6XWIq7foH+s2GRhu7jvY5/x06c+iXZvrHLefBmn&#10;NO3Qz7fOtUS6AVmJZqCbxPSdoD6IpfE5muuzkWLQ7VsLOAHh1jXIRXoUbZmOo5xWC3osPoN3WrFZ&#10;jJ/9u2C3nOB7pZks8i4XUB+DMt+/e5yDakX0XXEL+suj/SWdrvdHwfqe62itCfW5TX9SV1Ej7UI6&#10;3aXcO0x1YpDmCb1vkW7XKRla6tmcu4L1ml7UdKHvxBomBk7Ng/pdvgStDQNWKl6v5aPmn/75Rcxq&#10;em7gn+AaR3lW+f6+zrnK4zPlQ937CHTozDjm7ptkDTRo8pSJGP2ndy9BBqIQn+7aCHm2Oa9X6XNQ&#10;3gELF+urkyIqNQ7mLlRXT8x2ZG2z2NAVF7Z0lCcF/uf//f/VTzdXUM67F7/jp6sWxtnWRZRh+R3I&#10;UMTryXKJ/sYYqbp16kWbPsQKx0sgV+oHll8I+pyprjNQn+k39d1H+bDk/9OaieotMjSO8TK5Bzrp&#10;2H2YRw0+cwZjau0NnE70xlt4Z/7I74J1rlPFs869BKbUAzxlznLQXy/88A/9tFDHWqNK9ulknw9x&#10;g77qXjlxTTAe2D+qu3zRktGgz8nsJRMvzvWM9hQZyKaTPytgZRvYp+Tw3ZTWsp78xbLxOH40SD2W&#10;1aB/b4+B3hWk0sgzyjWoTd96knZaZhRz767dYCCbmIS+S3BdkKLONOAyvVs+tg1TVd71aHeRJXCn&#10;jDlYrw7UDtoTFWd9+0+ACTZp0M6v8FrJl9bxLa7jE2Jxk+7hSXY6zSFNNs2ZGfw+O9EbL3snYQvh&#10;lxAhQoQIESJEiBAhQoQIESJEiBAhQoQIESJEiBAhQoQIESJEiBAhQoQIEeLniHCzWogQIUKECBEi&#10;RIgQIUKECBEiRIgQIUKECBEiRIgQIUKECBEiRIgQIUKE+LnDWiz9ms9Dp+MyY1FwyMVsUK91WqCK&#10;81zQtP3f/5//s58+shd0u198+tN+Gh/HfWVS+BVINfeX38SRcAYLF0HnOELKzrZo80ivJ0r+QVrD&#10;HrUcqOSqpJzWkZ4fdgxotQp6OVFBVyqkdeU9Ot5TtNOiodYxoE1yYeqoyPI2KEJzfXT0cR4XscOj&#10;BhKkm1Q5XHIpFrZAs5dkfXUMaItHYer4hmoJZe6nClT5RbMpeseA4lKUnOQLdfm9qD87vEF02zo+&#10;731HKpD2T9R9Okqod3QI8tRRNjyRI1ITRaMo/thfDfaH00d/KMRI3W+RslNU1l4F7atjQEV3Kppq&#10;HV3UaOB6MjD2qBl1nEMXkhe1kWgNdfSojgHVderjKmWhswLK2zEe6dFMowztHFIDUY8meNRQgkeO&#10;xdkPQzyn4TP3fdJPZ54FZf82x0exDkr25fmrfppAUSPTPCrPIEkK3sIa5OsP//3/7qdDlKNfeRqU&#10;+FP3gO7Y4vEZonFlN0U6KFKkrn7UL+KS7aLIa/7kZ3/rpzev/h9+Wlm+66fZn5B2/jCPA/3v/ls/&#10;jc6c8lOefBepRVG/ty6D0n9jC9TMBpYDus9Wi/TxpKeM8jiKBvtYYzROvt0ij7zcIA3l5VdQpss/&#10;BnWxt4b7DNI6mqOBZz04DtmceRhteehjoDUdmYCc7d4LetPcBI4HuLUGauizF3GkQdzBdToyyqBZ&#10;B4X1kXvQ5zPToF+WPNUp/5ubyCs9jmekPIyfZgxUst9+E8fMLW2wjXnsqUHeQxvty6INzjyAPp6Z&#10;Aa1xjcdouKQR9SKgzTx7DuW+7/CjfjqaQhkbHdLux3D9ThWpQW0dcnNy72/76e013HPzMmjMH9sL&#10;aujMXhx/UOtAn3ktyERKxx7yHOS3FkHTu3CXRyt08eAcjsFdSIG+fO0Onp/kcVp2CzI+xeN0h9Jo&#10;0wSHnI7NiHEMi/GWDKU+ONy7/YBUejWgJuZRfBZ1RlchIBU3LL9v8XsdSxPvo9e1KatNUjxLt4gS&#10;tpsZUxVMhUHCokQcB+NExx1Jodl9RxF0r/L/X1wElfet26DbbdRAs/1gCpTpQ4//gp9aPFIxeHQc&#10;/VLnMTU2+WHj3Zr1gOeLujqq404G68EjEwJQ3a66kNOtbRxtceM8juprljA2Dco2xkuUzzoyhHLf&#10;f+ZX/bRSQWYdHr+4UYdcXViC3C1s4PftG6B7n4vguNB7HwANsUHnHhzje/dFyP++vdCj4/twzbsX&#10;8H2UlP4LdzEePn4QxwoMc5zcvYBjNnJJ1Dc7jfpFd/Xml/wEj+pI8ngCNY26Tp91xA3bu9OG7Oh4&#10;J5v6r8PfnY7mWyNPvef9x0DzofB35fP+K3vQHYP2l/LWnN2Tfdyh35v9z2SbVHmM4chIbw41cDvo&#10;jyrHRYV2WJOU6Skes3HtIuTr2iJkIJLp0bdvL2MOPTYGiuTPPPhxP71hQ5dcv4zjAyaGSeXNmq8t&#10;ol7TMziC5dhRzGWJGOy6SIfjp+9omKUS5prKHejse3fhCIXWMOTn+bM4MiVThe47/TCODd3kUbf5&#10;PPRYNoe5wKGwSC8Y2LQpglZUR6lvgz6moOlCyd0ApL5kOxqIwl5oUnmuroHGXH28ew5HWqTYkS2O&#10;Yc24NRalXMcfssUN6lXYdOursHUKnJPzCdhVjocCxTPI06UdeXcV82aLR1jtsEzldeiDNo/oHeuz&#10;9yWDqwXYbtEkyrt3CnNvlEdcJCO8Jw4509h0G6iRw+PEElF0SKfPrqxTv1pch4g2u8Y/eEpYpEWa&#10;92gMz4yS+r4hHdrC/XHOR14fvXaTR4+1eRyuzSODdQSB56J+W1yPRDkBylYXnbs6WPa/y2OPDWp8&#10;RprH2mt+FHV6cEwZj4Jp0uZW3pIji20n6nWhX+dIJyiVLpGw6lqHQjo0hDH7iU9/3k/z45C/Mo9K&#10;1TqmTH1ikEyhXC2eL5ngsTJxHlWjY0C3eXx0lOW2LKRt6uUm27jZlgz32szhXOzwmCnLpcyim7rj&#10;B3lpnRIcpcp+0ZF2ca5nPtge3bwpD4LaZjAVBttWx54qz8DukUz0QeNbCJ5Bm1t5CpoLlGrtoM+6&#10;PjjOuQ9BOd9f/EDetE5TuWNcQ32g3gNHMBro78FrtYYNns10sLz9efkIruv1vRCUgxj8PAgd7SEM&#10;PkvHBX4YlHfHfr+8qM0cttXgMaA6QlX1T9GO0VxtkODR+WrvGo+8qfL4iW4u/v/BESRcy2aHYJNH&#10;eZSMQ33t8HMgG120aE+qfC79L/UG9Fa5CvurXIEtVy7hSI5yHeVva13A43daDvLpP4pARyRK5HS8&#10;RyKLtd7IBNYrX/t1rGvuP4W10ze/8Vd++rPncUxNiXOzjq/KDnH+N+B4sHjEle2hLXREsMtjDuo8&#10;PjKbQZlSahuKSHC0rY5g7ZOFDvWWxoF+0xEqgr53gmZGmYLjP/l7IDv+/920T0x1jIZF3aY8g3RA&#10;L3cFzU96R9oDcR47GQuOHvMTH9sF9HGH9u3kDGwjK87yURTbBXyWzdBhYzmU1RTbUnJarfaObQl0&#10;BSunoy09jim3BT1cp2w3K+inRNcCMMjxCEIdPVajPqzRt2igo0bSPNLVoQ+u2eQcTR2h47DjPPpZ&#10;fe2xDDrqUv5Nmw2gucPA05Ei1NVlHquRTWIus+ibsmifNDT3Qsx6R41U8OxR+nETPELHoNNBO5dZ&#10;/lYc6/4yj/CyW7i2zaOuG2xLr4V2T/DoD5vzpSUbyoJdZ5Bo8sgO9o/0UJXH/SYo/3E0aWRoGGNN&#10;p4okefzf0VnM+6Py+fb1/ZUNzOPOFI7actOo6+Ub8DUNaZ1L+ckOo56yx2rUTVnqwVQK/RKj/2J6&#10;BHrCYH0bdkaH7Vmq4prDh7FWePZT8Oslefxsk8eavPTd7/np3v049vDVsz/104Vl2LDZcRwZZ2DT&#10;r5oag128XYI+WjgPu/fTDzzipzH6GO/ymN1nPvEpP61fxfqnWsR981X0Ry6PfjQ4cgLHZs5NQSe2&#10;XOjfV879mZ82EyiX2qxdw72teTzrp29iPf/I07/up0/x6K/VeTzT4M//8N/46fl34PN/6FGUe984&#10;ZOLgMfiw7j0DH6LOsn3vEnyFf/iN/7efDo+gX9wKZOVupVePP/j9/8ZPRxK45k/++H/00zSPI/3q&#10;51C+y2/gyLeXXsbxTHfvYk1hzeF4s//sn//Xfnp6H+WVflkd82xQXIKcvXMO9uNN+nym5iAfu2ep&#10;11ys9eZXIH91B/Pk3t141nQe8jcThV50y71jQFsttl8Mc1ZyiP5UG8eYdSc+P3FL6K9Lb7/pp1dX&#10;0ccPPwMf8AT7Lcp5aZFHLhpM8ojHJH1nXhTjP05fVoc6z6Lu2djgXMajOwv04d65gnX0/Fsof20F&#10;ZTLQsWVF6sRKHeXo4FERm/48+aqHqYtaXHdF6E/3NJ/q2DDqgyrzM6jzmEyrBJunSt3f4XowO45y&#10;x/WuhtdrrrCo6xM8kle6pdbo6ZhgrqXO5+mf3RRtFOcXSQd5xLlWUip/oNYrKoPdN1Ei5+5PlKvg&#10;WM8P2KiaPwB9L1tQn6Vz6zyazUBHnTV0NB2P3EvR/5DiUXvDMciojuRL852HoPdnPBW92w4Yu/3H&#10;TAdtwPdeSR6x2SxCVitrsPW6k7SfxGMog83JoMFnv3YBR2HOs+ydUehQgyefhp/v5HGMl/l5jL2b&#10;C7j2xL3whc6X0Tbz9Nf8/m//op/ucSB356j3bq1hPI2P9+o7dYT1SKPOhXWM25sXcfxiowI9/eAD&#10;v+unB+bwDrTWgLyVd1DPH72AZ+xUMMZjfW16fR5+opt34Mv1uIaOJiEVU3Oo3z2TmAfHqCuXVlCf&#10;kw9i3onyeLq3XsfRnZ0c+tmgk8O1uT1453HvaRy1Nx5He3aYZ5vvOA7SL7vBdzc//dZf+Gkhi3bY&#10;8KDPHn3s/+yn+w7hHbCB/A9x6tHNTcx3rSb8dQmIV2R9C225uII2PHkK7yn2j8HHnY+gPtsF+NXu&#10;bKHNDXQk3WwW4zvnQn5e+RGPK+2g3048jKMtoxnkMUY90Cygrat30fbP/xjHzW5rIHYxOsojhHkk&#10;5Y1N9OXyNei6BN/dXroKP3GbY9BOQL8d+xiOuJ4+ikyHp3Bfhv4Bg7YFneE1MPaqRfT9dh3XnvkY&#10;fNcHRmHfTHRwXZE23jB1fGUTx+td5Empty7juosXcQSrQYm6oTmKMTjHI+zfWkF//Wf//H/wU+/i&#10;i376jT/7t37a3P+An86OoQ1THMOlHfifnFH4Wg1GJjFXtXjUXm0H82Y7grGWpc8jybXTImUgOYZ6&#10;jO3CHLyu4za5cmk5qI/BQ6fhR3U8PKPIo6kjCeS1cAf3riyhnb1J9GNpCPbOUw8+66e/+QnYJJF1&#10;6Egdb2xQ4xpuh31epc5rcS4aWM531+bo++Aoa86BXhNl1DGgmtv637dq/ajjMG3Wua0jO3n0e9Si&#10;1uc6LHifz6x0PHWAPp+E5oUmn9/S+tL/v/sszjMWbR79LsifpO915Gc/dGykp/UX57Ao15law2o9&#10;U+ORiS3aGjadpseeQr+4tF23tqAPDKJaM3B8n/8pjpvM25Bh+UwtvseXz0H11Lpa82WDR4rX2E8G&#10;wdxJ/0Sbx4CWeZR+he+19z6O+edXfv3X/HTxGt7JbW5hEN5cxJHwN1+F7R6tQg71Ds6gzvel2s8i&#10;32xb45rvQP4+X5U+D15nMHgPxSaop9b3SuUjVJqg/3hoEuM/OwWde6LvGNAvfxpjsnoBOv4vv/1t&#10;P933BaxLLAd1b3LPyenTWIM8/xNct7wAvV2uwTbf4li0++TQ4nq9dzQtUg0pHaGqcaG20LH0wfX0&#10;H0f5PinpIDVPECwdR5yGvDl8F1rk0efyp8aTkDPZeMFRuHyYjnkW6h3oEYNcDvO6Rds7Rr+SQ/9W&#10;PoPPRw9hLn7wARydmtv9/v6U7Aay3vdIqQDtodE9LR6z2uF7iAaPvFVTuNQ5VndlYBANfDtobEtn&#10;kRuwjpZ8Adxkon04LfoQ3TbzxM8Rr4oypOmzb9RxXYtldBIsE4+KNRjjkc0odYgQIUKECBEiRIgQ&#10;IUKECBEiRIgQIUKECBEiRIgQIUKECBEiRIgQIUKECPFzhHW7/DV/S1sQecvddLaF3eidCHaBtzx8&#10;v3oLuyjvJXNJPM3dkx52yrlR7IKrRxA59qd/hl36BitvYcdyKoZdc9pAqZ1/g5uEBUVrK9JRuwq1&#10;m1+Rmf3RIIqWEUuTPieTuMbh7sgmGcZadeyczTDSRLu7xbpV2EDZ80m0h4FDlowdRjWnWT4xqzWT&#10;aBPdm+Vuyix3CpKs7gPMav0MceoXBt8GO5W1W1g7YBuMaNKmTrECtRjFIraz0jbK2unb6Zskq56i&#10;hoKoVTGncPenWOfUNtU68rTEdsSdp2JtU/SN+tcgiD7ld3XuSre5i13MA/pdn+vsc5e7jsX+wMDn&#10;bmf09l32P89ALG6qT2+nKXfKUkYajH7yFhFlOJpBP9UoM5EcI7W6sMm0FWPEcSyNHbN5MkOkasjr&#10;sUPYiX30q4jsWXGxc3xtA9GQtTVEe+wZQ/Tb1MRDfmqwxR3gyRTafb2MKM/Xf/BDP01sQ6Y/8Xmw&#10;UAyTBUUQo1qT+bS4QzY1EDVlUOOu7m88j4jQ9+583U9tDwwyzcvYHe1cRft/+mO/5KdPfPmf+GmT&#10;jEWJJPqlyAiB+aULfmqwWUY0RLGC9rXZeRlGq3iM0tJu760KyrR4B7vU1y4jYiO2gnpk44jIWC7g&#10;e4OtVbCVnZxF3335l8/4qXUMO8NXRBdQR7pvBBExM4w+Wqmh3C+ce91Ps4wEUOS2gVgLc2nI077d&#10;aM+ZachRy+W1HeTdjqFetRKeWY0jEuW5s2/7aaOAqNWZBMaNwXAczziyB3K15yBYnDodRLS0yEik&#10;6myv4vqtIqIejx3FLvYqo1uSjJJucovzKplBDBbPQ472Z6DT83lEXtkxyOr4EKJWqlHoJTGSdCKI&#10;skkzSr/bk/7/t8oYbzduQcYNjk5Drtdd9MetC5Anm/NGMoPyWWTu2VjF79khtO3wBEKzpnNIh4fR&#10;9+PjDNnqgzRBuYx6STWI3UQg4U3EUt8mINtNloFN2017fd/hb1bwlJ4eBfC9ou4VVa/rAoYCRhlJ&#10;r3vMLkZmQADjwyK7TpPzTHUdzHXDY5CvBqOcEmxLMUK5jKCNMpKrzWc7fREyXlztjr5zqDpdyrhN&#10;tpcO57b1MqIEt8uIaKy1Ed21U8MY9BgdpTIYxLO4N8XIGLuFiLG9U4iqG5n6nJ9GKf42GRi6NfP/&#10;X1hGPd57FUwYB0bw+/hxROkaJMsY74qC2GGE+8QIxo2ivHaq0CWrdxDN8cR9yKOzG+xakSjLzWiI&#10;cg2RfclELzoiFiWjWwdRJ66Ffom1KF+cP4MQh4+KCQj6Gn3Q+Y9gVtMcNpgORswM5qOWNejw02Ae&#10;sgMGv1fUyiBjT8BiI7YdqydfDplhFLDeYGhuiQwpy9vs4y3omvUC5OcB/n7qMcyfmzsYy8+/A3vy&#10;bqU3r3hL7/rpxw8jovLM07/pp2UX7bm2AFktFxGtNTML/Xt3BTJy7S6iovbvQ3/umT7qp7vGoHuv&#10;rvTml9VFzIcnZvDb2BTG3oYN+VtZhLzMkgErsx/MqldvYF5KsK3GmXc+gzHsUK8YiJUp6Cylgj5/&#10;hFgJavMtXndnuRet1qatk0yhjUqMINveRPurb0dGoV/zjDTz+NAS52oRdtUZRdhs9MZJg2y5tRL6&#10;Nm2hvcXiaJEWpMPoqSgjrHfItmORQkaRgevL0Ht2k3MDI7kNGtR9ityLJ1C/SbIaZGgrxBKwkdox&#10;yFODrCEWGQxs6j2PEXbRPibljg0dGWV5LLLLVMiUknLwzGgLfRyxYNe4TdTfZeSWI4Y1joW+oNsg&#10;iilOxjSrjTpWquifQgX2YrOOPDX2tM6R7a5IMzGsNfuYCcSslqE922NW4xxFnSFmNZf2o93HMGhg&#10;U38NMqv1QzpDUPm6f/n/B8/y/ze2B8bFU5/8rJ8OM2q3JKaGYK3UY1azyC6rOieSGIsJMqy8eRa2&#10;3OYa9IBFJpwY5UvjTdF4inrt9OlOW1SEbbYB+6xFVdfkzwFLEHWm6hvnOlL9FdRb6+4uBnW2Uo3F&#10;we8H9bO+1zPUrx+GQWY1YbC/PmpNrmcOQoxfBipHMG8w9RgmWSphjAWMWJThITJaD0aBqj7vqxeV&#10;nK5VW3UCu+v9UH0+qvwB+hhW/t5rCZUzgGzAD/Qbyt/f1oN9GFxLtnOxMgVRnLy+w7YQo5+gObxr&#10;UPpJf38rYjpB3abo7TYN4hZ1qEdd2KLsa/0fIyu9oqrFxhWwiHShqolhrVam34FrhbYHvVsj+2aZ&#10;UbVl+g7qnP/bXMR2bHwfJwOIQZW0nrK1o6QnF0tVMom1+OgodMgzX/man968DPbf6+/BbqjQZk1Q&#10;HyczPTtM5MuiSLNVHrZ/gyyflSLqkaEMJxkxHiczi/rape7vlxU76HPkOSj33bv9/x1+9liGQJdK&#10;diizGgNtykz3AUi70G+ag1UP+ZWCeYM6MZDDgc9xLhRUho5CnbtoNNG36SznTq7za2T0EsN9p4Xf&#10;5ZuLk15L/SmZTZEBp19XKmq4SiaeZJpzM32C1RrkTdQ+TTL3xdqwNSwXZajFMVdsUwb67Reqr+7F&#10;kAubekvs+SRfjdQD1nXcINaDFtlRxdSp+VPMrDXR0nYR43iw6JvhtBJJct01yrYZSkO+Vndgy9kZ&#10;5Fkji92RXWA7efj4ST/N2L36VIuI+l/fpv+FzDby3Z6dB6N1maxaTob2C5nwbU5yHyeTt8bk+etg&#10;XDJw6SeOkW0xn4fdJbnL0eZo0+gRw5rHtnrgMPK+7wRs8Cz1306hN9+/dA5sBre30Wdb9Ldcnkf9&#10;JjjGUjnITTIPG9timRTNnSD7YadN+WM0d4aMawZcTkYKtH8rrN+x02BQueceMA1Uy2jnoSz00wk0&#10;YVe2sc50OmjDG1exDrjyHphZDFzazpks+nh0AuUdzWNNemgaNuvFa7B/3yUzyelHHvbTeyZhMzku&#10;6rFahm2443H8dVGOoFxOHH6wqRzqc+GtP/XTTJ4Mclyj33cSa/KLL4GZ7GeXIG8pslA//MgTfrpy&#10;o1eP62+96qcPnAYDz8w0ThA4cxqyGKX9G+G7hXoZ/Xb+GtiNvvMjnOZQo04qVNGIYwmwoxj8k98B&#10;S6bH9bzYchevo20SpPCxs9BTr579vp/myrCbFy205T/6XTC0nZwSaxMHrZhMDDg8f/YzyPfmKhhr&#10;min0z54TYCqaGcU4uv0uWd13YU14ZxG6Z2o32NImp3F6w9IC1pAGB/ZjbhLLutCWzqfPRvP/8gXI&#10;/quvY/376JfgV56gH2xpGTZuoQhZMDixD2Opk0AeVP2R1VWMn7ubWKtW4nhm20a/HN8FP01Nvuoq&#10;fcEb0AvL70CWDWpko9kmk2WD7xe8Eh5Wpo2w5wyYIg7xPUC1SLkTm0hwggp0ak32PstsoJkmStth&#10;swJZWOezXc4TYuzKpaDjh8hS2VV4fuLVMCZ7p9D09HGSa58Uff9J6ooY58GYWECpn3UCTIyp5ryA&#10;9VTMaqII6ULvLup19JXWfppAgrmZ9qKgOXjQHtb3/Qw4Zc6tLu0PJ4l6JPnuSqflpMhilKDdkuZ6&#10;RXOw5miHbZqijR44oLtIiU2H7Edxzpst6mkxqzlk47ClZ2mHlshg9NoV+MUX6f/L7e+xUH76U5zX&#10;LPjxbtEnsEr9POpgjLXbeJ+y04Zu/MzTYFaaHUE7vEhmNS8O2Z9K98b9dgFyNDeF73TKQtuGvM3M&#10;wmc4nn/KT994C7pxjfetk9VtcwN5j5D10PUwvxpcvw32uJ0i7N5WB23RoV2VmwUj/NQ4dN+oA7ny&#10;Kih/IgM9vrCAsdmJoD3G9qK+BskIGeopq+PTKEdhCz7cakt2CfTVyV3Q+UO0jd5+5d/5qZdDvast&#10;5L25Cr1w+AhZILuYmuT4oM8nXUVfLnv4HEmhDVMjyOPOCvqr4sLnNpFGm82Oosy3VqBrS3x/aXCc&#10;bHJHDuCeOE+0GupgTsql0PdOFHkt3gUj5G0PZZsYhd5OsH/eexNzV3a812b1ItqxVobMXpduvIG+&#10;26pAXxVKkGWtcYdn0YbZ/RhHe+5Ffw5PQIbzRdhBBqs8RqK0gzZolfB5vQ5Z3v8Y8vrkA5hfDnWw&#10;jmnL7uxgLFp1yN2Fc5h3/+qP4cdcXYfsG1g8/Ss9je8am3jXNL+Fcn/q8zjdZOsy5q5XX4M/f+Z+&#10;MKfu3YP50qLPLb6O9qiRbdjA42lZMZ6uMM7xbNMf5noYFx7fF29wzTR6GNfFRnDd/CLmaDH7Vqpo&#10;S4N79kHW5iZok3IOXVjH/H9rAW1X5XvhrTb02ugc3jf9d3/wL/z0ME/22LmF+ogx0kC+m/V19H2H&#10;Orvnj8U4kg+hSdnWulenM4hhLcJ5pc31tPIz6HCNo+WW1nZiYxM7m/wpduADQhos03Qf9bveJxno&#10;HbrLOae3xkMqf4ze22seCXwpgf/GTwI/rJ5poDVZg4zPHXfgGZzLGvxc5nzi8b3SMFlQ5+6FTq0U&#10;Oc7IEmwwyffaW7fx3eo7eI+cZGWrbCuba6QW/ZiC5sOG/Bms5/uZ4lDnehP62ObxcaUS5GPeRV8/&#10;8St41/7IKbwr3SFD5iW+5777DnTOxk3IQioK+7LAk7AMxMjncD0VsNDzvYnHTRxBnzJVmw6mg9cZ&#10;6Dch6LM+X0A/pMeUxmyMzcwwxuDwFHTkfY/0dP79+zBHXf8eTuC6cgV7g8bJLtmZgB7buwdr0grn&#10;w7Ov/chPS1wbtVpoW50w5Fk93RLjmHEpV00ypLm0L1VlMcZLdtXHLvf1dHiKS8zCXKD+1nUGUe7X&#10;SfCds5OgDOyg71zKf5I2lNwv8r2JUd2iXMa4dq31PUM+gBhtiqMn0Ean7sc64PRpMKqNj2G+aNOn&#10;s1HAvKSTBZt88aJ9CW4fm1vAQoekq2vwm07W6nDeb5P1TDZfjUZ2NIr6SV2pjTox/G4gk1SvMDM8&#10;Ak0y6JJhNZFiG1A36v2+LduDZdMrhHYUY8Cm/PlosPz+/yFChAgRIkSIECFChAgRIkSIECFChAgR&#10;IkSIECFChAgRIkSIECFChAgRIsTPEdaV9S/4e9p0Pms0SLFTLmDHYmRPhoxprQ5+j3DHpna5Jm1E&#10;VRU8MPv88fcQNWXw1ptgxdjjYVdzj52G6ItmNggY1ZiKlUZRN2JWU9RHilGHBoPMatr9mEphx55F&#10;ZrVaiZENjOrIMmJE0QhiVttewy7QXB/Tgj2Ma7e5wz/DtsoyytMlI1lxE7vxc2RgELNag9FUir6p&#10;MTrvw5jVFEk6yKyWZJtUGLXaViQvyy9mtXIRbV7YRFmj2prdhRgqtItbO7L1bIdsWdkRRG+xqyMV&#10;7pQX+452mA8yq/XviQyi7fl8seRFGSErJjXt+ha7wyCzmnbS6ozciKL2uhjcIS4Msk9oZ7Vkos5+&#10;qDNCczSFfqjxvg9jVnPYGNEUdsJa3Ik8wXN/H5hC1MfpX/mqn+5wB/rqCiLg0mTymhvGDuxoH1OU&#10;HWXkESMWvBTq7DHu9vqbbyG9hvJ+7AzOkJ7YB5awuqLqy5CNHCNLPTJ9NfvZBygn3/khIhFvNc/6&#10;aWEbURtbjADaeQcRJXuXUb/PPYPIDPsodgjndiPq5sThL/ppsdZjczl3AYxw9Qh2z3cYwVdlP6QZ&#10;yXtnHlESd95G9IR1EzI7wegjLwk5q3WwIzvG1GBiGm301JfA2rSwH5EV5974pp+2yUq1K4P2zk4h&#10;4mSdu7oTjLROMOq5xl3w/c+IUXabVcpXDL8dOoJ7j+w/5KeOi2fEOxj/noPd6e+uoD9eew9tPOJh&#10;N/6+YcpyF8eOYed+Ko86b5PVbLOCNqpyp3nWhhxGVvD5nt3olxgj4MSsZpHlZbvb+gZX5tGfBqvv&#10;IGLhUUboHj2F3d2RNGTRZbRtlIxqFQ8RMFEHEbzJCO5rtvAMN4o2vXgZjCYGR6bQDwtraJOlqyi3&#10;5WBMuYzqrJOdqrQDmUiQ7SHJXe4dqI9Aj4xwB7rBJKM0hqmnHOrALCP4FN3t2sg7KSYrDoMWmVZc&#10;6qukoiL7zlBv8rlxbi0XS4Z2jJu/3ofgo3alI++WWNA4FvU9g5EAlsdjhGG3Nfz/xcwjgh6HepfH&#10;gXcfiR9SvECsL6xt9+FMu3BZPjZrHxMcytvhM1fLmD9uFRBlXE8hwneEjGpVB206rjYWA00Xlo0n&#10;Kwq1kUQ/xWro+7n4x/00N4SIjCobbYvRwUubKNM2o1ge2Yc+T+9GZIcBiQgjdYXqU0dGaVNYPKve&#10;EY1RFXk2M/g+TiEIojvYWpUGdFUygcgGg0QEkX1WC6mmt07AlMYvmIqpx+LcLejceqE/GqY/eunD&#10;oAiGIOqB92pcfNT9sh8MdO9gHrKzYsxL4+gDeTKrNqMogvm2j1ltu4bv1sjEtVKBLq+WoTNXLiEa&#10;J1aADtrFiPh75qAnZh8CI2PTg2793svQmRfmwbJnsKcGffSFRxD1FD2JqMDVIsbN9iqetXc3Iv3f&#10;eguyu0N2iriN+fPIJGyPPWlEArlzT/pph2yCBqN52gBkpVhk1IfLqHVvB6wVU7T97GHI6DvvwA5u&#10;k4ppfBTRktJZeepaA4t6ySWbVDWFhlY/iQHLpX5SxE+NNlSZ0YL6XNzC2K1Xezrf4r0O+zzOzvRo&#10;BytK0CHTgMW5WVE4XhPzilh4OrRrPFFNddHgvC65iUUQ2dqJYlyLsSTa4hgkQ0YqjutrlHGP7M6N&#10;GsbgBhnyGn0R5y6ZQmP8KhPFvaks5iLXgc6IMnLHot6tu6inTTa0bAzP6lbQT2RHG4iMWMPcJmuL&#10;m2bbkKXNYWRyJMp5yMY8WYkhz0yHdmUdcmkH0V6mHqwA2zNKNjeP9uZGEcx9LlkF4ozU+gCzGsva&#10;oR4Wu65BrYJy54YwpiRXwbNJRao8/2OZ1fr1hPIWer9Rrvg5wXIPZdFPH/skIuFHpzF+xKymNWI/&#10;s5pDeRErUDSGMRqlvfvmG4hiX10ho0UHspvgfWJYC+rBdUt/v4j4oseUgLp7TIvorojH9YmqqfpF&#10;KUfBWpbfJxntZtDWPMHfdO3gPYL09WCqdfFg2xsor/4oTAPlPZiX2vujnjWIYD3WhcqhiNwGI461&#10;fl/bgF4N1u9c9+7ZQ7YRllV+gME5rx+DkaFiyRMG2074KKY1S4ZmF39f3QfzDj5zDA/2n+6X7uyH&#10;rg0YsBgNrLYU04WioYM2YXSuPusZFepIm3O6QZLs8BkyjsQZAarytaj7AsYPru+DNiazWpLrZj2r&#10;zrnDoM31pMZDk5H5QXuz7ppnmnxWmewoZUbfyz8QtH2ffEknJLOYVxrUU2q7GH0hDh9aiGONOj2K&#10;OSFBuexQl1otlCWZ6rVVlOuOJue1KG1YtVWTslsuQseLkSRDRpYU7VErYFqhTulj0lGbdFvN/9/m&#10;XGxRieteXVcje0CU9QyYWJiKdT7wFfWNdenwFuvRps4T26HLz2rvgJ2N7HpyG9mBzsR9/cxqmTTk&#10;Is5o25U1MBVEGDGt8jXJ2CU7s11DG4vdWXIpuev38VTpzxMba4Is+GNkSlrdgB1WqcJfMTkBO2vP&#10;NNa2YmuvcZw3i7iutNnzV7QZ8S2W1gT9KaMJ6Klpsui3Kfcb8q0lUf/RGfxe9WB3bXLOsqL43eqL&#10;Ho7T7tisQZ7W6a8bTuD7Zx+BP+PMvWDyeumNn/rp3U34M9ojkO0zp8E+8vGPfcFP2V1AA3ZydQeM&#10;gpEm7t1YxfffOot0fRvPLHNxODyKck4Ng7nk/ntgZ//sNfhz18rwQxm4FvplZBjtPTMNZuvGAEPP&#10;Ftld8oxizw/Bhnrm+K/56b7jeFYz4FFCHxg89/0f+OkLPwELyFYJzyxRl8zM0ofIMVaVnmV7x+LQ&#10;FznON5UifLsW2bSn96DfDOoNjNeVTfSxR3tqhL7fOJ8xlYNOOXUMzAP3nITd0qFtW6OuukZmtQLZ&#10;7QxadfR1ljr+E0+CjXmIffou7ZcXXsUaokz5G5qBn++rn3vGT2++A3aHi++AMWZlFetlg1UP5W0l&#10;4J+bHkHfTmbgezpwAG1mR/DMiTH4Er/5R/+Tn0bof8oM4f4M54AsGYANSHoQScxARtOzSD93Cutk&#10;kgl0+wvjapEMcecvQo7uXEZ66zLWY/UGnnXgDPwCBr//W7/jpzHqgnwC43fhLfgpv/VdMMWNH4cN&#10;EWdbPTaHPv3r9zDuH3gYLEJnDoG1I0FfZKfnJQnWSGfJ6D67G/UpF7Fm3aDOb5IBL5JBPfdMQhfZ&#10;Jei9fBzjaWkFfX6zj+H6oUfBBj6UQflIDtrVPUjlVqrTb9ekjnnub8FmcehjuD9BprxLXGfefxzv&#10;Xwz2T0BO3rgExqqzt8GuU1jAeN8gY3+RtujYCNr9H38BNvidO6hvmWvaPbQfrj8HNh6D4gLqVtBc&#10;yomiRWa1Chlhjn8ajHwTFYzr4jZ0ok02LptjVXa1ZKrcdxJMJ2B+hx2/WcD4WSIjTpH62OL6ZXQE&#10;Y3NoCOuxegP3pfjuR/ZCsu/EkRxP+0hxDtOcxGnvA+9KbLGFUi4DMh7+HszRYt3pokN7pU0bR3UO&#10;bB3NwZq/aQCIZU+/yyYMbBLajAZ1rsHlK4zSLkmQrTRO1i+xbCaZh0aBSxZuMRC5aisyw6fIWmmQ&#10;pLDGqbMztGe8NfjQqivoHzH7dviuzWWZttYgCy9TTreH0KbHngSbmsGj92OMHZpGhV44C51xvYI2&#10;3LMH4yFZRf3aDchASUyrEcjKThTP2r0f4z9XZj91sUGb4OAU2ibtYS47SJ98Mod6XL+KZ793E/Po&#10;yjbGTYFMnTbZ3ibSkL96safz17egm8s1tFGZJ70k8mj5sSQUQNmCzNb4nihFm1AMK2kqjD1kVHPp&#10;hzUoUv9kyTSWikHuXdpyJPjq6jzonngc73YTCYxhva9su+jjFpk7lxehn48dw6kHBiePw7e2J4dn&#10;RRaRR415VGqQq3IFuvHiTfTDOufsbZ74VCmiUKt1jom6+s2wMMGWOP45nGzx+JNgnZtuwuazXbAz&#10;5eijW/jZX/rpjS3o2zTfWRfph7pwG/p7+SYYfwyGspCXhvqQ1bH4x3YdcrND/6X0nE1fwuEHUKZ9&#10;R9CmQzxVZOs91NPgBvXO2AjarFXA58UK9Kx9AH36D3/hS376QBzXOXw5YMu/Kh259jd++s0/+pmf&#10;bq6BvdKgSBa2zU20SXwXypGlS9PmiSq3SziRZ412/NQU5o8juyET1hDq1+C77JiObepCa4jxKcwz&#10;B3dh7q2uYtzfXkS91mp4qEMWIG8IedUT+N5tQ8dUKJiJWI9RdShOG4I+t1HqzrvLaIuVJub1nQR+&#10;d+Kww559HPbk734ZjL2NDYyJwhravMC5z6DOMSWW7yQZ+vU+Rf4xvVNv6sQEvnv/KGY1saiJeclA&#10;bGuBj4N616PfQqn8KdqHoNPldFqY5gCt34L5pgvtGQgY1JBVsIbzuHbjx2Au68/DQPOt5pd+35Hy&#10;sGkb6N2By/Fb19xE1rMi5yOXPoW5vbCTZ45hXba+Dt2ytN7TlXn6yN1VyPL2RfhAHc7zVdZdTPHB&#10;vEm5FGOeyq35vp+NXj6pFn2aRdpZNlmwb3LPyi/83q/46X7qmK27KMurt8HWvvgKPidc6PwafcF1&#10;6nMffEaC70a0hi538EytGVTeQZ9OUD9+r/v7+0V/S76UdgXITwZ9aNrrIT+THaP9k8XniVn4ZQ8e&#10;xbrM4EtPgFn0+t+86KcvPY816eYw6lxENbqygTkszXVwpIa1dp2CGOMJJQ7fB7RTmEcN6m3ohhaZ&#10;0ZR2xM5KX0KC+5XUt2KjrZeRd4vvn8SYp7EsBjCDVA55pMi+qNfDVb6Llv9SJziKCV+2kXxwOoVD&#10;TPEtp/eMKOeJxz6OufM3fhc6PjuM8i2u0jbfQZ5tnviSaKMwdT5D/ad3QHonZCAWRrWN7EPXgbzH&#10;+e7DkX+J7050eqZOTGjxXWmL74RbnMMNtP4SPXClgb6Vr0117xbQT+SrKpLp3aF+S3iw02y+I9b7&#10;cLnifVDfUoJDhAgRIkSIECFChAgRIkSIECFChAgRIkSIECFChAgRIkSIECFChAgRIkSInx+sm9u/&#10;629b68SxU7zDXY5RGzsrYxZ2VFpkWMny3HbHQZRR1D2KNIqoA5uRAG4Euw///fee81ODt376bT+d&#10;4Q7x/p2gBoogbes8Z+4gjXIXn3Z9FsvYKZtkRIZ2zmYY0Wgg1iztKNXOWbEFWDHk1Sxjt65HFoqh&#10;EUbpsgw6n3Z7ncxqZNsyaEeRd6GO3YJp7sLNk1lNzA/VItosy4ikZB47thVpWtVuajK0jeT4u0Ec&#10;ux21k1LRtXXukBW5hKLALEbCe9xV7TK6RbuINxaxAz3et08x2cdIZ6Ad1NqlmsqgnTPDjLDgBssi&#10;owtijF5TG3vcVZ1gG3dbimmvD8UGUmQEqcvI5QxZkFz2XyqJvGPc3V1jZKaibiVCSbK/GdQYhUny&#10;qWCna5rnrNc8tEWHO+HH2V8lsu9sX0fE2SQjfyzuLrbIcmWgM3gVsZ5kBGwijwiXCTKS3DsFlpYH&#10;vood/hFGs5crjNzgrtU0o+8alCkD1UhRXaZXAbSNxz68vYQ2/P6PEYE5SyamL3wR7GbxYfSfyx2q&#10;MbGF9EV3l8jQ9e+fwxit7SBqNd5GH2+RIe3qdUQRee+hLJ8YQTTLY88+7KcvVxFFkYxBVh54CJG+&#10;Bu0k2qbCc8G3C8hridHM8++C+aJ+AbupE1E8O1lF+WMV7MgenUUkzIO/gEiOidOMbOyiYiMKJZHB&#10;d3/9rb/10zoZkqLc2TuUg17LJhA50u5AdygijuQckTojmvqZ1aJR1M1LsD25Q3mYXXcPGdZSjBYe&#10;ioNtcs3CfS9dADtQp4G2uneO4yuLshisthAt9O4C2mpnGXWf2QGT1cFJPGz/GchXqYYoD7EGNCk9&#10;pSrKuLCMiIWtLfRb1O3J2cwwvtu/B9Erw1mwGbXaKL9to386lLvtCKJTEnxGjsxrEQ95Vhhte3cN&#10;ZTaY4ryQcD7tp1VG8pVc3Hv5IsrXrOAZYjmJxtA2bRcdE+XYTTDa3hnu6fwa2Wc6ijpLa7yiPHmy&#10;uE1PYNf32AwigBSBKZUoreUE460feK5+iYoxjWNUTDYWx39Aw8P4FY8CRuKfHjgkxYhjoCx0Br/T&#10;pxv+LnRYGM2v0uNCP7uW0ZYGNtmLesC9NUYkzK8gIny9+V0/TYyDnSre4H3UJS3eZ1M/G9SbqFyM&#10;jHtRMgxGLPTHThGyUClg3DgdyGFhHWOuWkKUTS4Buds7imjIB098xU8NOhnkORgVJNic07odg3Tw&#10;OspuRzYII5eanEsc6nmDKG/lpabSSBhMIIJYBg/1IpeCaCp9wwtpawQd3kXAIMLoiO4f/v8qtrJQ&#10;VG6FzHfRKMZsKotxEwDdEvH6IknEoltmpLtYD5IcJ4kURoLYtNQ2Fm0qMRlpDlZEB3oJuHoJkSIL&#10;NxFJ6pCRSxHx9x5EpM4QWVpSHLOdcXzutKEz65zDv/29v/DT1Tvn/NTgoSOwRR/91Jf9dLOOun/n&#10;J9D9o3mUc3YCOmh7FfOL52IuOHAQEXy5NFgFpiZg05I0LbAjDBrs62IF7VgkG24Q5cToG7Vlu4m2&#10;HYx+ViST2JuiDnVQFx1GLTbqlAsyPriUE7HV1Bt4hkv7V1HbNssSyDy1lZ5tILtYdqXs5e4v+H/g&#10;9yjtlCBCi1Ceg98biP03iMhjVFNwT59d6EMsiKIVGBijFTJiaoxXGKFqUKaN7dIGFbuxounVZi2N&#10;Z8qqxbzaHr5X1Lr5y0D2tIGeq4hF5SGbNqgn+0ltou/FwtlWBL8YMqljDbwmy8G26zjIq+6irtUa&#10;xnmzCBtIz0jRtrU4vwTziJhjxEzWRZPRWWky4CgSf7B+klFFXKq+iszsTkx+MqhzVV8D/aZU5Qva&#10;huFrFqO4Mhz/Tz+LSNj8FKN0xS7MaOJqqRcRyyVaNw/mybknRnaE8++A+WX1LlhEYuyHgDiNbax1&#10;gqDINAPZ+YrWVKSeItqqtDmCNa1kOZB1ygBlvtcevbZS9Ky+6//NYLCdHU4waks9+6PuNxh87mAq&#10;MmzJvcZF90Y/Cb6XvqOsBDISgUwZKNpXfSZWJ+W5QoaRGlmbh8nSMLO/ZwcbSB1IF/VDde/NRSgX&#10;SZAiLQ0EXqeJs2cD8XdC/WQHTLkmD8o58/T4ORgPivxjVjE2oshAbLI5BtGGXKs3yfBhEKV/JWCZ&#10;IhtzkiyuTbKIuFHIWZ3PLBfxucVJSuw1dgfPtDJoUz3ToMek7ifdtkO7al1fI7NajHqtQybGDp0P&#10;Du3lWBK6tat9/P/VFwY2WRxqZMNseMjLrWNNEOd4alVwT5Msk40Ifi9UcH/LxTqt1kZ7BOOrCzGp&#10;KfI7kAXqbvWP9F2H7AgW2R4c6sZkHHNFlr6dmAy3LmxG+8aYtyQwznV8kf6jIpmihtgB2QSenaQ+&#10;8zhuYiiKgkV9SEbtKNuIOiWQN96r8VTTPE8mHEXXKuo2JjuStmG8r80c6ux9cfRpK4019LV16NOa&#10;GCVYU6uNtqrw2XUHeSZtyJXF9U6HzDgGB/cjMnpjDWtVi30vZoEm7a4O5VBr7uE89PWXPg2fwQ5P&#10;M7h0+aqfdvpOHKizfYdTWCe36FNcWMZaoV7FPDk3BZsukYEcNWPot8Qoyhirot4VMrO4zV5E/0ge&#10;7TkzhjxyZD/7+FNgB3Is2qpsq/UC2vniLTBbdWKQ2WgU+u3uXXw/PI4yZ/I95ojKDsq3chNzlMMI&#10;8sVl5HHwNJjJ/+E/RGT/rQvwz7zyfbCHzCfAPnD4MPwxn3gC7MIj6V6UeuBHoq/t8mUw3WdzkIW3&#10;z8Fyf+0i/BNiO987jXLOJKGXK2QZW6IvomT17DDXQt8mo2jnKOfQdBoyGUtinDs0gZotlO/Zz/ye&#10;n86NQ9/lqR/O3XzPT9tikO9i6zzk4TKZxK5uoxwNrk8ePgJG5HQNfXn9MtYK6zbKZA2DocX1oGPW&#10;eP/YXviOdg2hfgbJGmR0UwxR9Gs9efpeP/Xugs2EZAiRPU/+hp8+vBf9EGvjh7/+y2/56YUb8Pm4&#10;mZ5tse8A2vcLT4BRbW4M8rFeg1z9xZ/+Kz8tWtCNafpbig2M/6e+iOj8SdqG3/vT/9lP7/YxLLk2&#10;2nnvJMfzNtp1ZA7+o888ibXT7gTayC2iH7fop1x4GzKxRp1y5gu/7Kct+msMvvutP/fTN2/SxzwK&#10;v9cXfhXlSyUw/u+cRX9sXYOsb+4g3ejAR1cim1OCun/uDJjjDB59AsxJC7fhK/zFJ8EAN5dFXc+9&#10;ApaZawvwJx19ALIwvR/+wNvz3/HTYY6L2TG0eZrMjF4bzzZwyN4Q1WKba4tzl3H6xKZHZr8KmZV2&#10;4JcYm4H++tgDSG+dBetGcQPjbXis568cI3Pw5DTGudfEPDKZA2tFxILPZIfrs9WbYEV8+dXzfnrw&#10;FOxjj/1w/2Gw6kxM92wol2vUN//mf/PTH9wBI1SD72jacdQrYUG/zuUhu9Pj0MedGNYaE/sxdk/t&#10;Rr8uXoVsGDz/TdRxfVXtB93hkFWjTbk6+RjW1sObeGaDp7N4fIciFhrZqQGLeB9zhP4sc82gdwg1&#10;zsU64UU2rd75JHhqS4f9meXpLFrnKDWQLSFWz37bxkC2aFxMN+//OYBYUmW3dPpsWJWvRTbZQftd&#10;TKkt+g70TLGdq0we2cH1u+wGgwbz8Fhnm/aIw/WimEmjPGlogrZQS8y2fDdVoo/IoZ9MpzvohBuD&#10;Jo2b3DD6PJ1FXmIebS5hfslr3UsfUIV+9PXrkP0X1nHqTHsvxugnvtQb/6lhzDX1IpgUd7ahB7wE&#10;dGaK7LkTbTBbNcnUFU3TTqtCluND0LkHDuNUh9IKbA2D7BxsIvloN6kLrTTGWqsGHR5rfs9Pq5Td&#10;xSLGnHw/NTJ5pbNou32jvb6vrkFG3zyP8uh9Xprv2pIZji364joW+sHxYK8M0Vbd2kDfe7Qdk+Po&#10;X4MkbaDTD4OZ7vB+6NO3fghWxngb7VvkWqeeoDzR/9ThvB4wlrfgY913CDp39yG0h8GxcfRhro0+&#10;bpKpMh7IO36vl1CP119He5c3MedefgGMkOfOY62+Nob+mdsNfWEwMw19NHMA/r6ZQ5iL7z9MO2wV&#10;5d7gMxYtyMiRY5CNxCrk8+v/GkyZS5vQSTuraCcDsTEnZpF3kaz47QZksyOGaLJmV1301757MC/d&#10;fwbzjcd1zspt6Otb6yiTweHdYIabnIC8nDv/op9u1SFXhx7BPPLVX4Dc3xPDeMqT4a4eQ5/r3UOr&#10;APnaWEf7jDRRJoNXvv8NP/3ezzCm7lC+hg9j3nniEPyvO2+hra5uQR5bQyjbZAYyMkEGxkoZctuv&#10;DmNadLKP9Vu1gnJJfqTTjxzCnJZ1YJ+tzMMWWSig/9bJPFyPYm4wePwk5OCBObTdzXOQk1feha1R&#10;alKH00e4NgJmtX/2O//MTx+7B3Na4S5sxq15lEkndhnodDKX6/tA9/v/d3UpmZ8DX2ITY9Sjf6NN&#10;FiG9i5efQ/q5zXdXBprnonRUdHQt13CD/iOtZYOXDpRT+WP47ft0v+Y5rYfljw18N1p3Dsxt8lU3&#10;merZao/3rV05vm36rlSPJr9v0g6I8ZSDYK7mYuTgg2DNzUG0I4s76M9Ku9cvOc7LHZ6Qsn0T9nql&#10;jH6w+Y4wxYWk9iFI3lSPQd+X9o0Y6J4Sx3WHp2TQHRsp0Mfx1T/4XT9dKoNBTSd13fop3odt8vAG&#10;sdg1aIP3v0MQc5XGRcCWz37RO5pArmQ7sPzBZz5EfaDrDXQKluZnvZdsS674vXwK8nFluDfF5p6Q&#10;ETJ6Tc5hXh0/gvWZwaPHsXZYfgm64423oetGHsLaaITvuxdvwM+3tgFdqok1zvfJ7RjKUKZvos1T&#10;jwzEbqY2km9Ntpp8psOj0JFRfl7fwvzS4j6NRp1t7P/fvY97PfplX/KtPT+yG7cLKH+dbTE0hDYo&#10;78BmrzQ4J4gVjL7hJN9vZk9QGLr42pfB6Pzog5iTaxXMK5tin+U7H5d+F4v11ckckoEOx64+96N3&#10;zftT6Y4P/P5Rxiuh65y+9xTSM/qt9YE8/eR9+shApwXoukFdJGiMGqiP/u5ShggRIkSIECFChAgR&#10;IkSIECFChAgRIkSIECFChAgRIkSIECFChAgRIkSIEP8JYN0s/YK/xc1hRIXtYJe6opm1800YaSES&#10;IZ3CTueYzTNsO4js07bbBs9p/caPEU1kcO7Fv/bTSW63G9wxOsispt/FKCMGgwp3OItZTWfG9jOr&#10;aadsL7oW9ygPJ4FUzGo6mz9PJoYmo3b0DDGrZfjZwNbOyyp2/CYZZTPEKC1XZ9qSASLHM5WjOvPW&#10;RiqmL4/sEMPZXnSEJVYTtRF3QTb6dh4aNBkZKjYNh7tE69wxq/pvLmEHZxD23YXO4A12MA6kqQzK&#10;kxnCTlmP9SqWEeUR4074YIcvd8EqklyR2wZxRtPq/N/NTfKwNFBO7WZV32sHrRgZXAqm+lXXDYle&#10;oYsGd5TXuctbO93FtNRgZGmHLC+jjFJpksVt9SIiN/Mqfxpt6QyjXw20IznKna9pRlqLWW0MTRR5&#10;+CB2+B//EiIXWxxf2igvprwIGRsaTq9foopw4XhQJLzOSu4wQpwBmJH1LYyDpXcQwbu6hl3fpx/B&#10;+fP7DzISRrtYtf27izoL9O9/BOak1U1E30znkWe9jt3FS3xG+SZ2E7cvYSf8mWOI6Hv4mU/56Z+/&#10;86KfNqJgqTM4vBc7kq02omkKRcjTwlmUN7oFeXIYJWRtQo4m92J8HLgP5T70KNp4lLu8rzL62GCz&#10;DPmpVJHH7QtogzSZe7IpjO9UFH0dYRu32MY6N7/ZxpiNky2x6fUiryR7+Tx+O7ILkYbxFiKXWhbq&#10;kZ3CM7YZ5TW/Dl2zVkJ9MowU11H283cQ1WLQLiIyZ8TBPbuT2IF9+p5Dfjp0GHr36y+BTS8VQb2O&#10;kFmtRSYWnZGdj0JIpqZwNvzmCvrNIMUInX37GMUUxzOCiIwWImCcCKJzXJ4vHWtzF34H9WsxXPou&#10;o0O3NpEa3DOJyJa6jYjRpQ3oq8UljMXGDqMhGI3TrKL8aerMOJkHvQj6J0aGs9QY6muww3uKa9Qp&#10;ZEXwWmjvIUZ3zIyh3ONziC7qMG8xzGR4/j6D97v9jH41SJL5UTvGnQFmDrEdamTp97Z0I8csH9HT&#10;69ID/aAubzFiQjpdeWlqFjNBf5SAQf/u9H7062Pd/IHniymN3y9uIJJktfYDP22nEU0R81CfiIN+&#10;9MjqGLE5vroo7UA2i0W0u1gpHbJv1Ju4tlrAdRGy7UV4hn+SUYXDjPzbN4mor+MHEMFhEM+DSeCj&#10;8OEt8fdDkb3RPlY7sf6JIU15K9IqiDZlBE33Sv9/NbHaNEjZHZaFdjFIRTGWgq5iaI4lyhgmimiw&#10;xZZJFi0xs0m+FPrb7pNXi+wFmkMlL2XaM7KhxslC0WY9moyAsWnv1Kr4bHFMjqLoPrY4v5crjD4h&#10;LZ0Tw7WzM4hiZSkDiB3QY9Rnme3w2tlX/NQr93Tl5DAiCkenobe2WtBPi1cx9+TIjCrGkSijVlwy&#10;fEQsyGEqifmo04TOYTBSd67vla7JtqqT1UXsLkH0GfvBJWtOsoXU4xhWRIxs3WCM9rE6tWivuIzU&#10;66jPiV5UCn4XY5/snCjbTmPa/ZAoHOmKXl5+0qsHdY2gOVloi22I9+tZLZbFQHUOoKh5RR7qoUSU&#10;/aM2eX+tu/mRPUVo0GY30BqgJdYwrgWyWegcyXLdRX+o/ipDm+Nr0PbtsdP1yhVjNHrv2g/vHzFf&#10;6T7Zx2Jklh5pMerLQOUU4xvNj0Cv1uuY42oFyL/KINtW/ScTTxF19SruN2hSZmXXB5F9rIbKr7WS&#10;Pos5URhkQej1J8rUjyAPlrdXTnwWm56Y1T71DNg4hsnqUmvgfslUjazOBjaZ0ZJkJ3TE6My12tk3&#10;YCMtk9UkprFHXaRor2AssvwKYjXQuktyHjA+sO1qXPcG9ZQM98mPgUOpVv2V+uB8Ecj/wL3SGYNt&#10;qM+a1wfvV5kM1Ef6rv83g4bo5jhGFeFrK4KX1wfjhp8VtduoQT4NdK2iS1UesWTXySgRoZ5T30f7&#10;GC4MBtshWAh10c9+Z6BnuhHMxd0L/ET9F6eN6jKCsdPE9WmyVEk32fRfGASMcBzniixm0tUH+F1r&#10;bOkeh8LSIJO0+schQ5P6zcCTbhjoQ7GEe3X2pYdnBZHYHudV2kgxstCLCdYjy3EiSpuqixht0Biv&#10;Ud+22E9tRhd7XCdbbOMO5+IaI9DjGZaFNkUq0bOTu8raT7Seb1JW3QbaolFj/7C/moxw1/xRIqOP&#10;S4YpRQoXCrAJDdQvigqu06egthN7nvRYk7rDJqMazZhuP+H3HNk4c33+lzjnXul4lc+V7UM/isrl&#10;Uj87ioSlAm/gskiGber09b30jCPZZeS++iXJaGGxhjqU3RR9HhbLlM2grV3agCVG9KfGYL8ZPP4J&#10;rL8ePAq/xOIm2vmnr4HZwuYce5jshpUdrHsvXACTT5t577RQf4/9NjXZe8bMFO5NUg8fPAC/Q4fl&#10;XKYP6t1r8CnEOe4fewosR594Grb8j3/4Iz+9cRv+mCJtSIMS9Uyca7oKfTliNbEYBbx7DL6GdgOy&#10;srCMNenew2BomJgDy9bWMurfqvXsykQe7b6DroxMzYAF4Fd/AdH1Q2TNjnK+uHMHvobnnn/eT0/e&#10;j8jzZhus1IUmfCr5PMocdcEQYrC8DPaPhQt4/v1H4VN4+R2wINU4jj79GfiRju9Fm777Elieliqw&#10;dedm8cyRIfRHLEnB6yI3Br20tIG1/51V+BgyOfhua/x8dwFMV2troAnYP4OyZSkbVTISbFF3VunT&#10;Mshzzb3ONXiH0ei5PNbpk7uQV5RR6Nsb6Mej++E/GpnAmrxNlvT5uyhrhza9wS89Dn/W8jn4lr/1&#10;ItLNaTCSnJ6DjB/Zj8/Xrr/up8//DG1V7KBfC/QRRelT2DWG/kwkISsGDx+Hv3t1A3J1aR5tdO9x&#10;yMJTD2HNcek6fFgH7oMMH52FTyRFxswXvgUGvNfPoT9Hd0MuDT79uV/00730R0Q4Tp77Afzl1y5j&#10;7R1PQhB3yB5SyaKP8znYSL/2FBhv3vizf+2nr90A04FBYgy+nS9+FuVbWnzHT6088nj4oWf9dDRO&#10;iouAFpTKqYR6n70EZpJTj8PPt30dNpXB//o//g9+emUHY6yRAxvDUAZ+urFdaJPTJ9F/bdqkf/vX&#10;X/fTES7/Hc6FFfqIJg894qcG0WGUNzkCHfPsx1GO+/ZgDVhYg+yubEGu7BzWl8srKNP0LNYDngNd&#10;IqaYB/ZDH8bp9/dBNr9N6o6VVbC1LcxjfFeqaAu9S5gehm+ttYX7rA4qFOcpD5OzGLNtB/1psLkD&#10;Ro65I1wndiBnjgf9lEtCvq5fwVi8ewvlXV5DOfccw3jfNwMZuGcXfXd9p2YIdy+g3Gef/zd+uu1i&#10;HBRjlPs82uALn8MpIA0PLHSxKMqYT+H6RAKnaLz3GthtDG6fQ/veukD9m8B4j+XQT1nqo4MHoW+d&#10;dTLJcc4WQ3yLrK4BC6fYNiASPsQEsU1Gqzpthf71oIHsqxj7JyYmT9qfiYAnFRDTiYHsSNnYMdpP&#10;eh8R2G60gwdt1IChV9M8r/NYP4PA9qbdOLgelu2tNYZY2fRsPaMle00+hr71l04IavOeKP2XDplT&#10;orRVU0OwfUZ4rsTWMuahJsvr8F2IWMBbpJhPkr3aoONxDc5y5kZgD6YSsLkLC2DESXPNFyPT3SpP&#10;Bbl0E3bB1To+H38M7CNnHsXcYFAu47edHcx3do5zEN+5jY3BJ7grCd3frqD+mRTGe3kHc/TaOupj&#10;JaCbpHsMvA5kcTyHe/M5zGVXb2EMxvi+bHYXfh/m6UcbC1iTXprH/W36CU49iLG5vgoGKYPrl6AD&#10;FpbRtwWyyWicjI8jb7FMymEsN2SDzP7VbbR120KZxqb4HraLkoN7jx/BSSlTQ/S/rsIe+fgJ6JhL&#10;b7/tp9fX0T8F+i/tFmSjnoNucjnfZ5sY0/EUymowcw/yPnYMdR5PoQ1ysmF54k1lG+U89zbmDZ0s&#10;8MOvYw5/7wr0SPsI3hdksz0WyvQQ8txNWzOTxXwSyaLtpofRD6UFnOawU4Z9mZnGXL3B+fDCe7An&#10;y3W+fylyHHahEZiaRrlSI6h7lDb31ib6WKfr7NoHfXv8FOa0Jv1LtSJkZnUeMlPzeix0Jx4BS26x&#10;CFlcOf+in+5UUffaboyb//K/gJ35CMdqhuu1Dk+laXrUtVw/t1w84/bbmAMNzv8MJ1G89jb6/A6Z&#10;bCPM4/EHMbYW3gFz6uoG5+5xyNHxezEGd3Os1jk2tU72Qd9Zmw6kJj83OM4TQ+inRz4GRuIH9uLd&#10;1ZULsIdv34ZP98Id2CTLbOsjJzDPGDx8HLayu4U2O/cuynv1LsprOXhGjUzdsw9/1U//xT/6bT9N&#10;bKPfVq7d8NNSBWXVe1wDvYdvSN9qfmBdO5yTAsZLskm35Puh3hv0mei0jQ5tWoMgb65dB/0t8jMN&#10;zitt3qe1bZRzWd/UFUD+vOC0Bf//7qP4l+Yfq8+fYqD5ZpBZTfOOyzIaSNfLdyXWOY95t7gOVh4V&#10;slS6PAnt4APQ19EU8rmzwfVXrPcMnXDWWMCYWrvM95D0CSb43r7G0+M0j6q8g8xjqrdOmzNQnTVf&#10;qm+3uCdjN23Wk09Dl96mDt26Cj228S5sw0YVZWmxDHXa8v3DRf4rlUt+fpVbzGqBX5bfq9wf+Mwu&#10;UP0MLBu6W74cRz5PMl6qbWQruHwPHuW70ARffk5z3TYyjnR4X29+mRuBzl88B716dQHviR/8Ck50&#10;OzmDe15/EeP8+m2MvQbX6gn6pmO0SUo8ka9FGTLw6KvR+4gm/WMqfy6H9k6RpbU7SJniuloVqcu2&#10;UZuLyav/PUeS/nD5i4SNdchdg5eKMdapI4/SJvcfJCDrYp/fdwi27i/86if81GD3HNa/cTILbpGZ&#10;r0Z/mK13vDx1sc33QnHKjPpc75H+LvSuZco1waD8dJ/q//9hOqQfdh+7sTDIqCa99FF5fRSzWpDy&#10;/n6917N3Q4QIESJEiBAhQoQIESJEiBAhQoQIESJEiBAhQoQIESJEiBAhQoQIESJEiJ8zrGvlr/hb&#10;2bR7zeNZva0GdrYlItg5nrV5Dm3qa37q8BxtkQpoJ53Fnb8ed8b91U9f8lODV3+MSLHxDqKePrDD&#10;L9j5h12Q+n2QWa1GFi59VmSNWNAM/l5mNe7sdcvY5dlgHkOMBnFZjxQZmXa4uzLDSE6DGHdibpPR&#10;J8mIBDGr1VmPUgFRHTpn3kkxD0WY61xjXpdnpKmBxR2uiiC3eY8irsWMUyV7m9gpbDJhNLizVygw&#10;4rHGc84NsllECfRYzNB36pckd/Znh9Hn2pldIAuSwyhjocUd6Gr7fiS4Q7/G3ebr69gZH2ekjna6&#10;dlgGsR1pN7ei7nU2sco4xt25Bi1Gute0E55MEmKf8Bj96XI36zAjf9pkuhKzWlrRUTnUPzbKqMMu&#10;tDPX4s7XBCPzU1nIT5Ll/uRJRAWe/Mqv+GmD0enaOR/lTl+b/ehpp30XYlDrMVrgWVXKf5K7iTV8&#10;tHs4RYab5WVEKv30JZzRf/Q4olVOn0C0hCXaji522P7fJwvFwhbucRqIukln8eyag13uy2vYAb/z&#10;LiKc4pdR3/+cUcfV46jnX15/zk8N3HVEuqTuou0KNUYeMtojo/PMmyj3wcdRj/ueYWTmafTDOiN8&#10;5udR3ztXyBbYRbOIeqRjGIOxDHZ3Z5PY0ZxwwMomJpVWG7vrLUYhRchQ0CQbV5w7nCPxXr8oQtxp&#10;KCIX0Y2xBHadly20STSDHdebdTy7UEVezSr6s7CAcntlRK/nU1SiXYwNoY32TEKuZk6g78p11OuN&#10;W9Bbz333p366t4QI5M+dRhke/DzkrjGB+jYYlVOvowzLdxApa7B/7JifTo8/6KdV7mx3ErjGjiDi&#10;KhpBxI4V4e76Jvo4Escztnmu+40VRDa5G+hPg3v2P+mnaxYiXS+8ix3lO+vohxGyMtQLeKbHc8DF&#10;wGTHMUYtsiBl4miHoXFEeRmsbEC3FZZR3jYj5CxGIu+ZRPTN5DDTPZjbmhwvWwVEDUVtzkOcM/L5&#10;XtidHUMd1VNjjEhMZFG+Ksdoi5GiKUY0ZBjdqUiGXk8DwRzYB32nCIsEWTZ7QF7/oeg9A/XzMcis&#10;FhQM8t5h2+xU0S+rpZ/5aamFaHU7Dv2tftragswvLvcYMIoFtE3UQrRjixEVHZ5Zb3Mqiiagjx0L&#10;38cd6Ns059zxYYzJPVOQodlhRLkYRIfAxjAQiPQfDLEE6XZLc5oiGPoilYOoBtpMYhwbZNkTO1hg&#10;x5CFM+iFgeiIOtvDIMGIQ+fvkZdWUC5cIVYtJZqn9Ox2f04D4Q/6yECfgK0qxflf87nDRlZEz/Iy&#10;xp0izGbmoHMNPEW0qC2Y1sgmlUxjHNfqyExsUxajBuu0/QoV2DebS4hUTPZFKHtk0yqQcdd1NS4g&#10;L40mC2ph7MYZddQi61mzDhkWa0rUoi3BCKc0GVd8sM8tB/LRs5XwDIv1a1SRd5J6V0xkiqzukM0y&#10;yoi0/ggf2eKB7YpLgygW9anKq14Ua5Oi7WQLNhR916djlLfYb4PoFaaC7mmwDKpHk1FQYsQRu5tk&#10;3UDzpNooRvlWdJPkJ/idTCyy7YLoGrHO8dn6XoyTBjWyfbguyiNbVsw+iqJrsY1UT9VPqfohOtAu&#10;Bvo7wXIO3uuKJUDjXXYbx6j0eITRbWqqFqPVDXp/I42RGbVFZrVaA+OiWoDtoDKlBtiRpVrEFtAU&#10;/W4XYlaLZTAOVC62dgC1oeoXp8wLYtNSfZXqeh98vr4LdAhTtcEgs9rHP/15Px2fg21V53BXWevU&#10;BwYdtk2ac3NM9jzXemJWW7h62U+5POiKFZ4ZZ1Sh9Jrw/nqgXcWYprpKlgtN6EoriDplPzCPNnWj&#10;rhcrZSAjXWidpXsk50rVt7qHw7o3Hpi3oO/7x+RguZUG5eR8r3rILsCTe581VwxG1tl9kcoqr5iv&#10;hBjHmCO2ur5IXYNyG2M5KNNAe/QRQgffqTz6Q1UWk7fqLfkRI7Z0ZUQs3AP1NhCTh012jSjtEfkU&#10;EmRWaHO+sDgXdG/wE+mgbuZ+0uQYb7fUqt02Iquq9FeLrAaRBL4X04gqb5FxpCN6MBY4xnW/Tf0l&#10;nat510CsoFkyiMkn4jKy3KbuEftZo416dLorYgNFd3sd2MsJ+l3cGq4zyGVhAyTICFEj45jNNWeF&#10;7Gx1RtmqTI6NZ5TLuL5O9pQo7x8exjrBwGV7V8mypcjRFts/YIBlM8vutDknN7nm7ZC9LUe/zego&#10;GRu6UPll83VogzdoJNnUC1vLXM8swD6ZGUEeUdpxbT7TIuPEcB7PMkhxvktyXGTZHx7rPkX26Ax9&#10;HMkc1ltpMneM0OcwOQ32ii3aVj99G2xoYwewdjQ48wkwRV3YwTVvvPCinwZEgqzvI0+D/eHOIhij&#10;tu8icvzAKNiS6ptYY127CV/J9EyPOeLwETAijE8jsnjPPtzz1nvwJVy4iPXhzduIkFd7/9qv/6af&#10;vn0e1734Ita2VbK7dQUSaRdaKlPld8uNttOQirHdY2SKWboL34PY+MbYpnsOkrGhibZKJnvr4gbX&#10;jRsu8l7bwj1P3gdfzsOnsF7O0Z90/gLYpptkzzt6Am3445f+3E9bSfhCj5yg7on0/Emb19ABC+9g&#10;nB6axb3bddjWS2SbaJGV/lOPgiFrLI1xdOE6mEn2H0DbZ9mmZ6+AKd9gYg/yvnYdMnrnBsb37BQY&#10;VvZMwbdzmUxebdb75En4i27eBPtcw4PtEXVgF3v13piM2ZBNl+t3+aCKpEaemMPaLZtHWabz6MhZ&#10;RulLJ14vYf1YLuEZIyPwURh86Ref8dP4Otg1fvDX/5ufrmcwRtfqkLv1bYyXKk+dqK5DlveQEb9W&#10;Rj+5FKbMLOo7nMb1Bg+eesxPb13D+L51F+WqNlDn3/qt3/fTs+fACnL8KNakJ+9FP+Wpl6+8CXaB&#10;N9/EePv8V37VTw0mpjA+g2mQrA4375zz02QMz/rWv/q3flodxYXDe2EbbS2g3k9/EYwGsQrG5nN/&#10;gXYxePgZjC2xm1y5RLYsspRPjIP9h7NhYG+9u4i8rCb68w713FNPQP5cstUafPdP/qWfXli+4qcr&#10;1I2ZONpiagp+vAQZrLfX4Cuob0JGDu+C7CRTuO82WRDrfZZphuxzM0fBCPP4I6jPvmHMQfOXYOtV&#10;i9AV2RHopcJFsLfM7MV43+J7jpUC0sefApPveBZj0yBB/1H5Dsr38jx8me0WHBZT9JvdcwBtkZFh&#10;WYT/r+xinK270CkWmeY6bZTFoO1irA2PY/x3qIi9BueiGO65/Dr078Wr+Nzm99OHwJj3xEPQ63HO&#10;o20yNxg0yMpgt9CHiRXMK4tLsIfPLUA/1eljG58FQ9zuI5zLMhi77SLktF7GGG64kAWDThF9dPlN&#10;POO9G+hblyeOHNsDNp0MbYomGaPanKNlz7Rph2nt2FtT9GRA7wYqnPfrFFb5AWTT6t422V0srY2Y&#10;lUXbo/sX/me+BlHaUfEY2kQ2UpxtJBs8sOdlZNB2Ul6xYJ2D+nl9a1bVNcL54gP2O7tQ94hNdxB6&#10;tOyd/rZy1Z70o8ToyxCjWpxrwMwkdEyCLPmbt9H3OslG7HTyI+l+saIYxMT6XUSqtXRqGM8sbcFe&#10;JKlm0IbL9NtenMc8v8n122NfAiPJJPWCAZsqUl7BtdtkcUyM4x2C3tWkeerH3l2YC7JJyOP2Asbm&#10;7TsoxOQR6JGJvXimwYXLf+unh4/Ab38vSHUiSytghilW0BYdjquj+6Bj0vQ3XbsAxkGXc9ncXjB7&#10;/egnmD8NWjrRpYFrrt7A+D75KBhV82SRvbGI8rq0sUs19G2Z7zlaHtrYJe1LvU5h6MJOog2mp1A+&#10;NwJ5P3oQuv4Xzzzqpxdf/pafXl+D7tyIay2Lds/I38GXvWU6g25e77HQtrg2euDTsIlOPQJGtAdS&#10;sCl00ss6588a37feuo158+rP0D/LK+ivzRzsl3iUwtJFzYH9dXAM7x/sMuamOyXc66XQpmO00Sub&#10;aMMNMt+Uy5CzDk+CqpPuONrnd23QjsyMYTzkEmjnZhl9W/Ooz+6DXXD6FHRluQBdGmtB1+t9RrXI&#10;/r2NNjPITaNdl9fAzNnZwnuVJb4vuU2mqF/5Hczn//BJ6Phx2rI21+jdp/r/z5NJ7spF9E+7hHYy&#10;qG5ifn7jZdieqxbm3hpPLapzjhazpcV3i+nDmGcPPQR5nKVl0KJt0az0bPEOGa64HIsU6WuyM2iD&#10;6SMo/8c+9Wk//f6f/bGfrqxg7hudwY2VFmz0Dv2zu6bxbAO3jLZZvIOxZevEgDbnkyb65e4S5PCL&#10;v/vf+Onvfx7vnVbewJpiewNl26QsuFo/d6H38DW2hXybHTF2kx7L4bxicS3Ro81CWwasmpwLAha6&#10;ftZWQezlMv6YKo/AvxH4Zzju5dcfeA/+YRCzWv/81g+xnwmab/Q+WXp68HQzA11r8f2P5nUxq+l0&#10;ORH0NuiHdXn9KNmPo9PotwptX0fHGnXBIRhpLkDnl5cwxtqUu25H+IlbRd6aR1Vffe6few3kvzGQ&#10;X6hCv4NsiTr7+rO/8RU/XWljvllawbhau4I1bOkG5raIjfEludKc3OprYrWj9jboWZq35S9TmQI7&#10;JrCFUO/BVO9fDDye0KY8ErRj1A9qiw6/cMjAH+U8r1NmsgnooslJzIWT0z02zY15zFk7K7CP0XKR&#10;yH1Pwx5OZaHrz78J3ROLox9c+rJidYzznR30Q4uGTIZ+ZwOdChOjjKoNND4SPHlLw1gsdWLCjbCN&#10;A9c126XF9y860cBAYynKtgp859wLtcVTDNr0C0SKkNV0B89q2JC/vfdDdz71hcf9dNco2tDAok7w&#10;OA6adepRzq0qQ5s+R703s7lfoTfOlQIfNbYNdE/AyhjIEe4J5Oijs/DB1+I+enm+vxyDn1t8pmDz&#10;/V7wTOUjGef9+t5AtjX+DxEiRIgQIUKECBEiRIgQIUKECBEiRIgQIUKECBEiRIgQIUKECBEiRIgQ&#10;IX6OsC6Wf83fwtYocddsATuU7QaiZ0aiCCsYzWCXczuLiJ4Wd/7Fo9gBF2MEc9zhrkOyjH3zJ9it&#10;b/DK9xDBMxXDbmjteA120TEyViwV2m0nZjVF+tfI/JNg9HC1ivzEnGUgJgXtCtYO05gYMdK41+Nu&#10;3HoJ0QSK3PW4IzhDtq3CBnbzJhktbZDIoa1KjBLOMBpHEbAlRoIWtrHrdpQMZk4GOze1G1LnJDfJ&#10;dpbvY4hrkz0riKrnDvcy79HuSJdMF4q+0Y5MsR8oIqi0gSiD4JzdLrJZ1EMR4EFEPHdBKjo9k0OU&#10;hMvdocUyyiumiWAHM/tHkTUqi0EijZ2w2p29TTajuIt6BLsome7s4PcKd6CqrGLRU7TUKCO4DCwy&#10;FNS1M55tonvalKcay5/jTlqL7EgbVxBBk2KxE6PIOz7WY1jSrmgxYSgCa2QU0YOOC5k4NQ32psNf&#10;+AU/rfKs+CQj+qcps4qE54ZhwEIfq72bbKOtbbRFXlErHvY057PI03ZQFkXhuzxr+PU3Edlzlcxx&#10;H3/8KT812H8S0TZvXEfdf3TuT/w0n0aUZEqsAIycvb6BqJA22QATl9HG1nvor8d/CVEhqw63PHdx&#10;/RIiWzNtyIDXRoRMnZF+jodzwD/xG9htP/NJ1GfDQ32vrDOqtYr7G+uo30S8t9s76aI9s/yuwh36&#10;2nktNpbgfHmyOEV5RnqM0ZFRMgAk2uivDiPiDVpNyM1YEs9KZxAFtMi2iMZx7YEp6JJGBeVOU6Di&#10;HdSnSJ3TySO6tcn+NLh7G9E2tQ1Em1hN9PGxGVybHSGzZQ7PqNfwzMQo8thKY+zNb+MZ7TVGQzNq&#10;JxVl/btIeqiHV0U9Iqx7Oss2YRTLHp5bnhtGRK/2i3tkNrlaQv3Xr0M2ZqxeffYfQ+Tqu1so121G&#10;JNQ2cW/MRm7Sw4o6jGW1a51lYbRanvVI97GeLSwhzxbzcGx2OreEH9qNCN9R3jN7ANFfTUYsbe5A&#10;JzK4KlKvIp90GnrboMHoBYdjKpFEeZpookiT47ipOYFjeNcoxk2OrAgKcbDeN+DN5x6qZOwUS6h0&#10;n0Od17HwLH6MdAYiLzT3CfpejI0GnYGd7+YbA5WrQyZIsW3tVBHpt1XBWC7EfuCnq6uIOFldYpRb&#10;AzJlYHXQV1G2syJaHNoI4zbm7/wwypsbQgck4pCfdAr9lWcUfjKB720X/WkwlP91/vURYN3VBooi&#10;0BzsUg9Y3L/f4Tyr+bU/cqHSRHnrPLPeZdRDhnmLjTWZfH//9E2DPjg1q2gRWyGnfdAtg78oIln2&#10;jDJzXZQ7FkN5VU8RNgVl6UJ5NhnN5VE3rlVQ7lIZemt9HdF0LbKdpRh902PZgj7rRUf0ShvIIh/M&#10;aSTiMfouFYdstJr43WaBWy2MvRLHcKuNMZBm5F+s2XuGjtKv0gaKMo+qDVmsYqqObJXwuwLDckm0&#10;VduF3qJJ2/2dZe6gHXK0ewx6NimeEeM8rjElG9WjvemynrEYr+O4l30TY4RZYAN3ETyD47fBzhN7&#10;YS8CCLoxiHxjFupi5SlbXTawgZ6he2S7aWzKntT3vDwod/cbJLTVbckfI+MMXNqBbUVnsy+Vh6LX&#10;o7RNVR9FGXmyZVmGDO033d9rse61A9Hp6odB+99jWyqPnswiN41zdUe/7arf4oyMC9o3aDvUXeNI&#10;MhLoGJbBCZjV+MyAUiNozkCeogmUUxFKVbLtuHWMTZVBrJtB2wTyhM+e2AW7CCLwqJ8kq4JkQmwC&#10;Kp/aUlFtTT5D40Vt2Y9+uTZQ+aT7g9+pz8Ss9vjHn/bTmX1grxDTh+SzwbnZQMxqCRvljTPqP8r5&#10;8t23wVBy++J7fprgGGyTESfBSN5eWVmPIGK218eDYzMYo9RP3UyQ8FZd32L7K/JPz+qfVwL2Sd6j&#10;dbAQtD/bcBABuyPzHEz7MdgvgqPvVT72va4PIn7JKhCwnPEZrb5nDZZX9VLpxSqpvKUvYg70gEe9&#10;ofEkhrX+src1oRAql8eHqHyBXuDvPUY1jklmIzbKOmXEQGLdYmaK5tSzulf4/8fISiV2NI/rtSht&#10;W7G3dsha289I3iHLp8fy2GT3jFLetfarcay5YgOgv0VFifE+RyxoHczZYqs0EOO7olbFNtmhXpDY&#10;1ckmUG9jvWNFuK5uwC5NpHBhVP3VpP7uIk77I+Jwbm2hrlXaTJ0odLnW6BbHsEXGmwgZWNLU45ZY&#10;X8igYSAfT4UM72J+UNS5dHpDepc2nSTQo90mIcnnYeePjNBG7yJGX0GL+kkR4x3Kj2R8g2uPIa4f&#10;f/WriMT2uF65PQ8bKj0C/9m9p0/5qUGcCw75OkbI7q+2SdNfpHFUoDzGuE4byrDcQ7CTN1bAsr2y&#10;CHaUOhnADRZZzo0NRKnfKWB96XLdkrTx7LkhRFJ7ZZRpgQz4z/wiWMXaVTxjlawou/b02NvsKNaR&#10;49PwIW7uYO35N9/ByQrnz2N9OLUPdtVnP/UpP81QH7z82ot+WuE42tqC7y1OFhGDOKesFOW9SRYk&#10;mxHiGrNiuD12AMw+p4/DH7N4F36O3Di+P/EI/DZuCgwZBpeugQHp/GtY88Q68Fc4Nq695xjKnc1S&#10;Pzlo/5zajnrr+nX4QCsNsEJkhiC3oxPwc/jYgcztGgWbTMpB2w1PoM4bBbCYfPs7aJupKTxjagYy&#10;cGwXnj06jH5YJ+PMhbvf91MDN4bvrlxDfxS2MF5Hx8g+k4cM3L2JiPnCJmQ9kURZqh3Y05MzaONY&#10;A8/ePw7mGINT92C+vn0NjCm3bsDXVCODRycPXWjFobeOHEZb3nsY/bDMsr16GXP2XjKnn7kHUeoG&#10;rRzumSVj4NJlsIR99y/+Vz/NJWAbra2h/ZfJ7P3oU8/66ScfxLr/0pvf89O3VtHnzX1ohyaZWgzy&#10;1HEHdmPcVkuo89VL0E/j42ANubWCZybyKNvTT4N5pdNAfa6chyxNjeMZn/z0l/3UoMHI/dE85pXS&#10;JvK6QX2wzdMwLryMvn/yE2ADKi9i7DpQf5HWOGTogc+Abewn34APz2D6MBjfdh9AeVfuol+OHwIL&#10;QLUCmbTpy719B7rjJy9DfobpGz10BMxkjz6AZ3QbGWkXm+zzl1993k/PXQf7RPwAZTWN8tUL6PuZ&#10;GbDS7N0N3+OBGYyHKzfBuPLKu+/6aSUB2TbYpN2XHIFc3Hsv6rV3Bu3u1dDeW8vQcw+fwQkDw1no&#10;h9cv/o2fzk5Db1x5G9ev1zC2p473fKK76WsbJ2fEylVcO7Kf+o3PHOVc1mqgI+JRlNex0X+1KuSz&#10;lvy2n1ZrPUaibALyUCxDVuND0IGtFtKMAx/H1beQd2UT7T+/gvocuR/1e+BejLs4dU6kQ/vAgHOo&#10;1r1X1qETy1vQazduf91Poynq2QTG/UOPoB7jZLWItdCPNbLYVCzIqUHSw7x87SXM9+++gzHkDKFv&#10;TxwEe2PhOvzJ1RraJrB1aZ+J3djuW3cZBP7aLnSP24DM9tZ2SGXriTVD9oBHO0c2YZbvrj7MxyNm&#10;7YANn9eYkhnoWhJkBZ8t2gf6HNXRQ0T/+ljllM2t+SKwb2l7D649lHdgotLW0tpC1xm4YgPSWpvr&#10;qxhPuElnoY/j45iL01XksT0PGS2RwVrsOwmeDjQ6CdmPZqGzDIa4Ri2vQl9VyIakk4TEfq53aHSN&#10;Rm7ehhxeq2LMtmkjPUAWSNllBqpPkzboVgXPWuACcW4K42nvLOb5J58Cm9POMvzpt9+GDl3ZhnzW&#10;h1H+stOT5VoFemx0AnmMzqD8McpkdRXP0ulEYhbOTSA9gCJExvO47+ol2H7LfF9hUGvi7xRPqrnC&#10;Nth3H262K7TTdqBfm7x+fQVtPJLBWNwkw5xb5Zzc7QUhN4LyuAmOD/Z11IHe/eRpzIe1VbBOraxC&#10;b9s5XP+FZ8BuHlnEuvn1d8AOuu4hH5qAPjZWMR8m94AR9uHP/Z/89MH9GP/lClgp3Sre8czyxJdm&#10;CXrg+b/BiR0Lq+iPu2Sv81q9NcWoA727vgY9JSbICtdTjSYKND2CMbtJBqatbbQdlx5dgYT+simf&#10;UQ/XGcTI0Dk7i7nIWYfOX6qiPAfuBxvdzDHIRie64Ke7J1CP2SE8a2sVuunV12BLDU9Abxsk+b76&#10;0hW8j9t2ufaz2Xc5zEXpPXjmP/svf9lPH6Q/POnSnrcg+z/40Y/89McvQR6tJOZ4A60hqjwZTDqy&#10;soHv62IFEts+9VVmFm09tR+sfNN8d+2tor5aqxskuPiM831vm2ujGvXT8CzGc5Lj+OyPMA+O7kFb&#10;J4dQphTfm8dd1LOw3Fu32OzjZgfjlC74ri7ENYUSnr3aRL/99r/47/3084cxTu7yhLelHRRqs0gZ&#10;YvsYiFmtwbVem/rYom/RoR62qZdj9ANIX0sv93zC+Cw2JX020LQQMNFTr4mFTT644B7eIL9gMB2x&#10;7ft9Ih8ErtHJG4PQuzU9S/NHi6lOddPvYgszCK5l1mKA1/v9qvwrLJ6Ylcps0xpPjkjPYd2ZHUbf&#10;y/djUN1BnztkQu6IEZnMiBbbO876uXxfJl+h5lXNo2rbfn+43rFVyxAsFrs7v2F8fPa38D779avQ&#10;gcUtMnveQtmqKyiLjjtoyibhs8TC2Q+dcKFyaD5vkoGvV278oD7un98NPux7z8b8qHrE6YMSK2PQ&#10;Fuw3O4bPUb4vd7ifQnsmDnFtNNl3ysz5n2FNU+c63aZNMboLdnMlgzK0K9CN4xPo20n6cHbIslmi&#10;Q6NaR2Fmx6AvDNrUdasbmEM9Gg0W1/l8RRBJk8ky2kEZStwj0baR2g4u5DaNiJPEs1rUKwZ6D9bi&#10;4Oq0+Qy+U3Pj+L1KO787iftJmr73U4/Dp/PgJ3gK5Tj0g8c5zkAnbFg0QvW+UXIi9rMO3x2og6K9&#10;YhK8gejXLYMI5EN5s36Sl0F5CpSTwOv7vw1OGuCXekZPD+H3/vcnBh/FrBaUUWXqu091++AIChEi&#10;RIgQIUKECBEiRIgQIUKECBEiRIgQIUKECBEiRIgQIUKECBEiRIgQIf4Tw7qz+Yf+FrZYBDuoExYi&#10;eWIRRpe2sGsw0sZO8S0X0XluG7u+E4rk5a5vS5EjCeyG+84r2NFs8N6rOBt9iswE2t2pXXXBrmGG&#10;9up7W5E9jBCqMFpSnxVhKxY0A32nCGrtsg0i+7ljts2IjCqjJMSsJjYr5VnexO7ImOg3ukgycr9I&#10;Fq1BZrWdBnbplrexg3R8GG1qJ3FdsFOZ9XV51v8QmVkMxKymfYViHilxd3OrxV243One5G5PRQ+J&#10;WU1tWWE9xChnkMygvGI10Hm/ukdR2TrPWLvwd8ikNDSEvhcbh3YMi5mh/4xrsWeIua7KaBuL9dLu&#10;fDHGbG5A3ipF9E8+i2el2YZib8tlexElkRR+06557fYO2DYY6aOo2zT7LZbB9+vXcAZ8nNt202OI&#10;CHDIWmWgM6kVhZ4i01MyBflJcCv5yVGMq0OfQZTKhXXs6PfK2DH8yD08j34S0RTB+eZdWBxDkg+P&#10;URAVRuEVyY63soRIxP17wHyVGMLO5Rh3UedzjIpg1hfOI5J08TaiJAxGZhEpNc1Iy786iyjoagkR&#10;MTlG6jkdyEihjXtLVfRPfJ0y/86in040sbs60sd22EojWqPRwJgsbiISJjeMvt13DN8fux/lX0ri&#10;+oiDNn3vGsrd8vDMDFkFdk8iysUgmULUkNvCPW1FSzQhq+0I2l1EdoORb2IAEuuDQ8YDW2dgGzSR&#10;9/65j/lpehqfz938rp9W1xG1+gAjRY+fQD94cfTPehPj+/Y89MPmJqNeamg7g3wHbbMHKiaSPorI&#10;42mx/5Hl6BpURuTyXYzrtW3UUwwY0QraKFHGzvQUo1uGGMFp0CZLkR3BwzoJtEGZ+isVgWxGGckQ&#10;z6O9x3KQ+RSZDLfKkPkRRuOd3tOL8InPIkruf/8OIqtGyVgwkcEzm8y7tM15Zg31SedRXy+J37d3&#10;cF+M7BBpjlmDjU1EGmc4v2SzkD2xIIxSR4yQqWD/sZN+2uA42eF59WkyHbQ8tF0uy7mwiyp1W6TB&#10;aAju2Fd0SpXPXpgnA9kCIvjFSje3C+MrOwrZzmQgCxmywSSp1wxqjMDSXKb6xBUpS6aIj9pUP/j1&#10;4Dxr0OE8Z/56f4q7LbJL6dsG2bRKVURerjTO+um1W5jnN9cQERjvIKLJwHLR3k6E+jaBZ05OQkek&#10;xql/Y5DdTBZt23I5FqXHhil/NvJOWQ/7qUHUQ0Rf0BiDjaKPH9VYLp4h8g0xs2xXIYfFCiLNDXY2&#10;qTcZHSSGi+EObKfcEMbYCFkBFNnsMnyixYgNmywcAoNgfCjSYqcIfVVSRDnlQ3NtlnKTZcRLkpEx&#10;lQoy2NrBfLNRgI5ptFFmA0VaNDk/u5T3zhL6qUPbosOS2YxqEctZjKwimlcV0aSIOgOxzChqSEwk&#10;YgF0bIxfBXeIbSbFiMpKFGUKWJCoqxrUawYd2hlin0qwsxMJ6koyxJy/gvljZxu6de80xmCe0cIp&#10;2haKwBadYL9dGSGTj6LnHNqmGluqX2Dbsr3VRhb1g0VBi9Ee6o+M0d+6R0ywYo6xxUhEm1DPDiLM&#10;m0wVqS3mXtrABuoXNXwQ0UKbp817VJYEU+mLIG/Or2KMUzS4gex4Rcu3pXdo64mZyCLLVjSOtpCN&#10;GLQZbbxuo/qJytQftSMmS5WL3RO0jb53PD5bZWIeHRrMAQuUvuf9BsFvbCPloWuaXAfoWbJNo+o/&#10;XhdlG7ZVn742G4xyitOWtRlpVeWcXCRzivJMDLI4BsAXLhkJDYJnkEn5o5jVgvZn+QKmLI6PxoDs&#10;9MI9PwhdozZTXgHDGuUoxUi+hz8Ghpndh8DoXSfzoiIgm2ReMrBs3GszvDPB9VeSa7nz74DR5vKb&#10;YLhIsS07ZFaIeChLMGapR/p7QmNLY0htI93g6J6BNtF6Tf0kOcP/JqWgGlC3DOahkgTtz04O8mT6&#10;YTL7UVA/KBU85RFE+r6/Xh+4TwJH3eQMRuX1g3kqr8HxEaxV2SZisxr0E/TXTzp/EAnKvU02Si2r&#10;LPZbo4H7xDKY5vxZZmRtNkmd04XHhZPK0eT4F4Nqk/Om9LIYFb06dVHXgjZoiYnUgz9Aa3eDDv0K&#10;Qbta+K1RYhQnxUTMEi6Z1rrGOhIaLC0POsgi81qTukjsIgaacySLmqMsls8mS1VC9gnHfzqBcZUf&#10;wX2tCHRQgkwsVoeLlS7yOdhCp0+B+ebyVdiJl29ibd2Jwaausdxj0yhTNgd7K8f2nxnFuqcTgd18&#10;4T0w+hrskB2jQVagkliZ2feWWGc1bw6MK0Usx8gmJAYPMRgbDI61NPOsUg+IRaBUQp/u3Yf1/j/4&#10;rd/x0xuLKOP5a1gPHCYj1oEDYKc2UCT/8jqitSdn0XYO58ME19CK1t4o0D5jmcbGYMd4ZN+OML1n&#10;D9b0ETKBG2wsw451C7jm1Xdgt19bAANELoG13uee+Iyf2rQTqrQpxneh3GeXsZ7ctxeMETdvgLnE&#10;4NZNMCo9+ciDfprhmPvLP/8//LRaBlvFnr2IQP7i5z7rp8vLWP9+57kf+ulSBeuBJulrvCbqa3D6&#10;KKKYNy7CFl/fRHlcsWlTt9icX37rH/yGn378SawZfvzdb/pplKcjHHkY67O3rsHvYfDGz173010Z&#10;MIc9+SDWsDsV2NTlGsdUGuUqkKmvTFtkmizak2TTL62QLd2FjtnY7o3JtRLkaW73A3760Bkwwszf&#10;xHp5/jrYTW5cxviZOQCmogc/9nE/HZtB+bMWZKa4jOubZaQG75wHe0mFzEjlCObahoO+rWj+dCEv&#10;xWXI7vYG6jWzH+v+OIfH6iLa4VOP/pKfGhx7DP3y47/9hp/aderTNJ51exXyV6VfZdcsxvdTj3/O&#10;T3fH0A7vnAez2uwRPHPuYI+J8OXX0Y4XVmHHHz2IMTXnYfzvpa9mfgGMMS9cgj9m+nEwlOw9Dmay&#10;yjIYdF767h/6aZG+k2oG49DgxDGUe3YCtkTGASubu4G1wruvgyVwsYxxUsmjzz/5Cch+pEUWLfoN&#10;RnOwZ/bvQRkMbLZ/uQAZfuccyrWyinJonZXdD73w4APwO80MoUxWDf313W/B/3T62S/4aYVj3WCp&#10;gLbZfwQ+jzLZsu87DMaEDfriZHsvk4Hx9l3U79gxlPvgYZy0Ykch070RaeZc1PFH3/sLpD9GeT75&#10;ha8iPYk2ufIW7LHRvWBQmDvCNuX4Of8G6v8CmeTmi1i7GuToEx0dhs4bnQC7Xpk+gjYpF9dXoYOO&#10;7kObHTkA38+rr4MNYmQMa/OhFMZNkSziDTGWdpEfhv8um0IbVXfQl7NzKO+uGcjmeB7P9nhvuQGd&#10;s7xw3k8ncpizWkkyUfTZL44DfWqRdT6fxnzTrqEfMkn8vrKI3zMd1OP1N5Bnehfq/+Cj0BtDslpp&#10;kxhs8s87C5CBm2tkGr4K5rp2C7KwZz/6Y7OIvj95DOPqxD6kI2nMzWUP/bHVx6Q6l4ZevfMK5Ojs&#10;j8Ggtv8YmOpqfF9U24GPzqZfRetQ2VayccU47nAxovWdQYP+MOTYrSptnDZZszW/y54Uw1pgH8se&#10;4JpDz7b63u30bFM8RXa67DPZBR7bO7ATOJerDAG7NrtczzLQNXHajVpj6PtBZjXN93qWyiLbTte1&#10;5OjvQm0gWyLGtZHSbB56LDqE39MNPGPrLvppg6w2emelE2DyPClieAayYTBMe3FrAfc2i9CndHlE&#10;SvRl5RLQHQ2eBnLuXYyTu2l8nrsfMn/vGeiqZKz3jMkRyHuWTDAXz2OOXi6h7YYOYayeOAGmwUoZ&#10;5W5s4Nn1O5gDi02wWm0mIcu5Wdh+BmOc/9wC6rheRJ9WLFyTJnNsPobvL5GltZ7Ds77yW7B5D42g&#10;TV/8Lp+51XtGqYg+XKJ9WLUg06NHcU/SRnk1jpsVPGuHbKGzE2AsGx5Bnnt2Yx7tZzeev455b5tj&#10;rMwTXTJpjPMtMr0dIevsyQOwF2fSkIldh+C/ry9BH1+eBxNpegL5Fe+gfw0Wb0IurkFcIsP70Q/J&#10;afRlu4GyTAzjnlOHYb9MJ/Hsl3/yYz8tkQW4UJHN2xv3Ub4fFfv10lW0u7eJe1b4fsWZwlph4xzm&#10;/wLfX9TZX7K3k3z3a/X5Eu597JN++ku/iJNgdkXx292r0ImLpPS6QVq53DTG1/QE8rx6BXNbpYn2&#10;SAzxHdBh2LoGW2chs2ffAOPuTgw63W1CfvJci1bjkPGHPgtb8HOfR5sd4SlAnQrmuP/v/+eP/PTc&#10;2+wXr+9dKFk/02SIdOh7rtPWq5bYJrRP8tOQ+elhyNUc2X+jQ/h+yEabNfr0cZN9ZtF/Eec760oF&#10;30tfiVlxXOxZWa5jUsirQ+q7RAXlb5LZ10DvQMouBEzs5oUi+qFYxDMjs7Cr/ul/9V/46f1x5Dn/&#10;HFgD37mDNcbSDsZ4rc/35UmvUh+r3HHOF2kqMp0iIT+F+ctA+rjn20IafM/8DIJrmJd0vtWnuw0G&#10;meylS1W2/nfrgwieG5QT6PefGHwUs1qbvqtgbuN9H8as5moO1hyEW7tjDe1raa3NsSvWbLEK5uiL&#10;jHGd4LV7/dLS+3ve69Xwm9bvKb5D7BoAfiJ7QH5wzYsqm8qs6wyaNchXlTrBpc0UJTvlkadg891a&#10;gT1cW4Mcbt+CTtJJQjbbMCgDZSM4Oa0LPV++TJenLuidSK2F7wO7ht+LEavfhuiHrjOQb0fvMOWe&#10;V1/Kf6l3o2Io0wlxNn0g+XGkuyYx52X7+mVrCeuLeA59NyzdMQ19a+UwJsWEp9Nlpifxfn+FPpGb&#10;N2BXZ/PQNY/fjzWtwbU3XvTT9+hTKJCBv8r3QQ3acAfJzjzMtfY8/REbPHXO5TxikaIsxpMVEzyB&#10;zMDimKS4Rapk7tU7G5cs+eUqyjA6AR157+OYJ+99HL6Q4Qzyjup0mjZk3EB7YyIdPNfhu0ONLXZT&#10;pB1VXyK15e8LgCs1Zj8MQZ4a79RjkpOeXOmpwvvz1K8fvM789v48Bk8DCaATMKgYPlA2YrBsBpJZ&#10;/B8iRIgQIUKECBEiRIgQIUKECBEiRIgQIUKECBEiRIgQIUKECBEiRIgQIUL8HGF1atzahg1+ASMX&#10;g1QiCjaxuTMuykhml9GOimbx2tgpWOc54DWyjnz7ZexoNrj0xt/66Qx3EwY7XrmLrsf4gs/adecw&#10;8lrRLmJW02ftUO1nwGhwp6x2MOsaIT6EnbBt7nSs7aDciq5VBHOaUa1lRpjEuLvVIDOCHeBFRg9q&#10;52+OO30r3IVaLWF35ySjwZooUrd+yMtlW7UY1T2c5k7hLgJmNV6rs27LYmPjzuR6Bfe6ZExzGJmk&#10;iNgyI7SbjG5JM+LUQOcyi7UswV3O2tEYsB/4/3fry/YvlJHnKFmCxDrQ4k5hMavVWAaDXg/jrzq3&#10;MHfYTylFE5PNTax0DbI1pfm7opFilIFsHmUwcBl5oN34Fncoa4dsgjv7tcs1aeFZsRTy2r6BKOMo&#10;78tNYsdwdLjXLw0yj+gM4mwGcjM8iqiVeh3ydN8QIq2f+s1/5KdXyOC3zajQ+/eBCazD857TAZNe&#10;F9wJKwYVSKQZN0hrFfTD2jKiPsZG2H9D2NksNpQozwUXQ5vD+pa2IQsGf/s9MKg1yWzTyaPdCw1E&#10;A3YcRCBFGbnbcFG/ZBt5bV9EWWq3Ub+hGsrcyfTOn95khHezjKi7U/eiXXedQbRmfAgRMacmEYVS&#10;nEOE0t3buH7h9ot+WqsgKiqd5o7teK/vGw6ia3bEAsZzsDuMeuyQjU0Rb4MMOVHuaHYYoW3z7O9m&#10;HzPJ6jLq6rqIHsrMQA94MUQ72gW03QO7WK9x5P3uXUSBF7ahi06Oo9wnEfwZiTHqyKCWR+RIPYFd&#10;6IpS2SxCple5k//iRUTfbl7n7nRGD0UcXMeuj4ymMQaHJ2b9NEGWBAOLEeuKVnHj0CUNRugnyKaX&#10;jKFtCjzDu0WJjDq4L9aB3O1P4RlH9vaYrzZjiLD6f/zf/rWfTjDS54tPP+2ncbKgFOuQ0WYRZai5&#10;KMNOm5EM65SrCmQpm0c+BpUyotQy1MMZRh4nskjjHeijXBL1PXY/2LgKZMAoUcfEcXsQ9ZLJ9yKV&#10;6pSDGMekQ3kpM0KnyMiYxbvQIduL2OE/NYS5KZNGXrEhpI4mWGLfHsiUwSQjEMQ2IxkVs08nYFhC&#10;fZSTxZ3xitTQ7vveLnx8byDdEnylOVhsP5wDtNm+zehpRRFvFFDvS9cQRb2xCQaNVAK/+2hDdkk2&#10;GZkZxvh+8OQv+OktTs3l+st+GkuAASvGSMAUdVIuizaMtxBxmbAQ/eaDURuDO/U1XatNejV/P9TX&#10;ET6rzH6+uwYmg62dXpR6hBH8syOMRBzHAF63IGeK5FWkbo0RGpucy8TUomgpRdYEZeiiQZuiUkAE&#10;cpWsf5qTm4woGWKEa5SRMstVtHuROijPSPkxRspkRDnVhc3ID4e2jphGW0nkLXFJ8Ex+Rf6qjZNx&#10;jHsvYOPyk0ibESgGjQbzpC0UiBPrLihPm+1vcax2YgMyS2a1jqjnuhDjq+xIRcLZLZTv7hr0wnsX&#10;ESHq1sAIs38ac0WEDH6pYUTwJoYxNt062lBlNoiz3L3Ia6SO2GcViR3UD2WSTRWLokzBdZQRMfwY&#10;eLQ7xPBUpR3TFsMq5ctjVN1ghEzAzir7mVFI/WOjRbsrsL2Zd8CopP5gWzoe+nEw+q53HerR7ov0&#10;k32ve1pMxewTY5vITgyiz/jMSId58mNTIU/BOqEHReir/BLzfvYig1j7/XpCba2yyiYfrJ+B1hLq&#10;c0HrFuWhPMU2FzCUqe1kJ/N6RQob6HmKUIrTLuwuLvykSrbNUqHH/mGQpO2q6DVB9WjWe+2giMQo&#10;1zYa14Hq5z3qF32WrSQoqrPXRr16DEJ5qA0kL1EHMtDhGihJ+/6BR5700/1HYUMNMqu59Z7t2pGt&#10;xiomxTJJm+Kds7AXz730gp+mY8jLYZuq+P0RowbqbwONT+ndQWa12EfIk+ordkF97n3fazPdMyh7&#10;vTZT+v52Dtqfv+v+wXz6MVgOoR1EwCFVmYJGIiyVIYj4ZZsyctsgKD9v1ZN65UXqcDypLM0Wxxev&#10;E8tj0KYcGwZB+WmvSP+0IpAjlYsiH7Btdx/u/y8mT8mVGMq34j1Z8OrQfTmyS7QZIa7gx4RNXU6f&#10;iMU2KCegt1tkUktQv2VtzAHpvrE6ksJawKHOKxQQdTqTxRyVy2Ft1ybr2UYRa4ntBtaRW7RJqhqD&#10;ZL4ZHsEzdjZgLxu06IBwWI4hrofzQ9A1Xgd5WWSvKLuIWt2/H/bOZ55F9Pp6AQwtHRsMS4sLsFEM&#10;mmUwYPzSs/8XP71wBQxeP/gJfEAl+WNI0zS5C/3lxMHykmDjTg8jn0cOw1b89jfBzm9w4R0ww7Ro&#10;v1fp+/Dok4pyfmHXd/OkfFH/BnYX524xqsWpg3wEYw/tqj6vMWI5iJ4nK93pE2A/ePYZsBu9+S7s&#10;x6UttOleslcM0RdkEI+j3Te2ICdVRo5XaZ+JcVRr0A5lROzf+RH0da0JuZyawTPS9GU1+nS/JsYk&#10;q7h0AewTK9cRuYzZJRJ58mto7wRZghNs02QFbfYX3/22n9arKEueNpPB/v1gLXrkATCSFVmvC2+D&#10;2XJ7E7J97DCYlo7cS9YJjvc//ZOv++nV61j3x2w80yvCjvMhxrciZLjJNUaFLFMxMkE0KOP/6Pf+&#10;wE9PnQJD1NmzkEfPAdNCdhRleo7yaZCMofwnjn3RT48cArvXwl2scUpF2JMdG2WpcNxsiUHGgex+&#10;9hGwuln01W0XMHafewkMGwYL6yjHwSNoi2ef+Zqfrt/GeLj29qt+urWFdUiHTP7lDtJmBuvGw7Pw&#10;N+0bx9x+6hhkweD2u2j/t99GuT0b46XM0zJiw2A5ySQgL5tLePbSEq67934weiVSkKGrF8Eikurz&#10;JZZ5ekSNjM5zYhCnD7dcwrOq1MOJLPxfn//iP/bTVhbXJVfx7PFdkKsWfVYGz/8F2O9eOYv1Yo7s&#10;jXOHYDM8eQoR+vUC1t4vfx+MMF4R4yw5BJ9UfAxj+xvfBuOffIxjB2lzdfHss/BbJMg4cGo3WAD3&#10;xNDe116DTfHT1+HnXmAkf2YOevsQ2apOHIIsHdkLlpSI16tPi7L72htgFDx7FvJ15Dh0yZ3LYHPY&#10;T9YXOwp9vESmmfUqZMK7gzabmkWk/zOPQdYNXj8HP97YDOTj2EFck+b6ZKfK9WUSctMqof9IaB8Z&#10;noRPp1ZDm711FeNls88U3tiGXF9+70U/HR7Fj7/4DPr25Bj8GRHqt0gU48ElI1ONvsS7d+A7eft1&#10;MBK99Br62eCXPw/G3RN7ITevvgHmwNQ41m67j6Lv3zwHf+ZBsktWmvCPZWp41noZz1iyofNHRpHv&#10;TBLyZ2C3oLsXV1HOsTkwqZ2aQrtOZ9GWJE6N3FoFC+LlC0hbZEO47wzmy3Hnp366WO6doFBwMfdm&#10;cpRJG+MnGYHcReIofyyF6+JV+Hp/8jzauD0E38OZT4DBbIQ2YLTT0/nf+uEP/HRpGfNH0oJPoU3W&#10;vzaZccRgNTKJNslSpx86jPKPjSPP9gp00bm7uM9g/yEwcZbvwoe5cQXzyTTLd/cm6+xBh0fJ0i6b&#10;W8wsem8hBnm9+3HJaGRQq+G5cfoZtOYTQ7TsRNmZsgfEQCabUDZ7YOP2QfN9ML8PsNMILRt56rrA&#10;hh9YdzryP/XZrrLPdfpPsO6X3UvLZbA+epbKOLjm6GdWa/G5MTLw2zxVJk5mtQzn91QaeZYXsa6s&#10;7aCNxZ4dJeONkOTacWQC8mqg5aHHdxxNvvfqdoCftHkahezku6tVZniEAAD/9ElEQVSYC967A13i&#10;ksXl1Bcwtk8+gbRaxfcG9+x9xk935zCv/PSv/9xPF5egr6aOYS5I5iGHt1Yg41NkuIpVOKY3fuKn&#10;+X1YIz7yFHSrwS4HY625gjnqZc7TlzZQbmcY4764DR1y/gLmwfgYyvnkL0G37kri8/wbGLOtQs9G&#10;WpyH/XhjAfZ7LYFxceB+9AeJPCMeWYOX76IerTb6weFpSIlhzP+Tu2Fz9b8Hq1/GmFmn3ZTJor0n&#10;J9Gn8RTKeeKB3/LT2Qkww3Top1zz0KbL7+DknqaFeebA/ZCzxYtYVxssnYXc3F6nLjmIcqxFIAsz&#10;GdhC9xzF3HXiHui1S6/B/lxbA/NaJIHrMzxNxyYLn8HEBHwBh05BH01UwKz26r/6X/z0pYsYB5c7&#10;6OtaGeX3NqBTOlyrF+j7Gslh/Ozd03tH9cmvghH5kSfB9DrDNerCa3/jp//6m2ANrVA/HSaD33tv&#10;QwZ2ttDWe49h7o7QZz0if3oXxUW8J7p5E3VutnGN2DUr9Htbeejj6WnYDic/BV36hcfQhndf/Ss/&#10;/at/9x0/XVyHfBbpzzRIxiEXMb5DsOiv36JPUe2cHYa9cvJx2J+nJ9B/27fBglzO4bpGEzaG16/f&#10;qMNt+hldrq8yXNc0+G66UkLa4Luf6DDKmZzC/dEO+r6xgrbyVjkIuojG0UbbdcwjHpmJ6jzJzatB&#10;v6UO4Z3Tf/3f/J6f7qX//NI3oCfeW4BNeGkF8toIvBLdtqHtI9ZJmyzaKaZZ+pn1XrXnZmXf0nci&#10;vaxUPgqbPl8D+X/tAWY0MWAFPhPeG6TUsYJ0vxD4Q7rolQPllx9VCOZHiovula8rmC/1PeeXD2NW&#10;a2suZXnatENa8o1S9zuao1mWKudPEioHPkXZAQZxLlaD8qrOrF9UJ7jRfu/N2QQ7Ssx+Ta6rVXYD&#10;+X1c+lfqZM3O0Y7PHIZMbJP9uHAdurS0grJ4fC+uuVw+VrG4yk9m4PLElp4vE6kY5Cp8xxbYEgN+&#10;PBVbn9U//fWxaEt3Bt7NyB+u9982fVBR2r05+oKGJjH2hsdQ76kZzGUT/GwwzX0Ro7OY1yZ24fMU&#10;GdYkcEmudQLmMvopEpSjy1egx8t19Hmr3Ov7q29w7n0P17RctjP1VrEEPdbhwLH4wtvj6T/b3I/U&#10;5jrH5XsonSoU7TvdKMWTq2TH1Nk/bZ4q5/G0nwbflzfod37yy4/76amPgX0vwWenyYbqkTnbQLZo&#10;9yn4Xw8j1Ict2omSgcQAA1v3L////vEu6JqevCBP6YPge+bRyxN59T4Dg/n1o/cbnvEBZjX5kwmb&#10;dnRgq35U2fplmXXsjaAQIUKECBEiRIgQIUKECBEiRIgQIUKECBEiRIgQIUKECBEiRIgQIUKECBHi&#10;5wSr4+GQ+g436LUUQTKwhVcb3UTc0wp+xq5DRUfr3OAad5L/yQ9/5KcG77yE3emz3CI3uHNUDAXa&#10;nadddnbAeoRn1LkLVrvxxKDVz6xWJ0uIdtkOMqs5ZC6yuYtYzGqKYHa5M1Z5VovY9R3tYw3J88xa&#10;RaWJOUYMZWJWq5URbTDFyLIGd3mKxUHsYi1GogxlcL+POOqs9rfIDFHlzlCXzEP1Ep7RYtt0uBtx&#10;awc7/Stk4WKwdCRPFiWDThrXKrI4KWY1Rp073FkuJo8iGeCqjDjPjGAnrRh/xDYmxghFPBtod3eH&#10;uzjVL04Su28zjAASi1CDfSsmEEUo2ZQVsT1kcr0InyajtsS2EeeeTJU/NYLd0mK4iTJSOZZAXoVb&#10;iISxGSEwugsRDjEylxnorGQxCybJhueQOSnK3dEPZhDl8dSv/bafbpP1wWO9JnKQoSaHT5yyYaA+&#10;t9mOFK+u3OAHin/EY4R4nedtJ/N4RrvC+pN1Q+1iM0rV6durqmCsb3wLUXhvnUMU4IkzqPNOGzub&#10;O4x0q6zhWYWriFCw7rI+jAws4xGRrfkeA8iRfSjHfR9Dni1GP5+6H1EQo7sQFbFtoW1fvY0oqGvn&#10;ESW5awSybrmIMtph9G4k1pPlOHdHl+sYrzqvvcU+7nD8SL1FeYZ1PIo2jDIV48XQGNL5eYwjg7Ep&#10;RM04FiJ93nkT0UExB20U407qxSVEXgVn3o+hkadn0D/7phD1MjeNKKOhCcilgevimsIa7vn+ZbII&#10;bCO6aWsZESId9qXHnfQlC2Mzw/PCDwwhQiaWBetZNEsZiKKMBimFcVDCmi3s4nYYMhols0WD7Jkd&#10;m7o1gbJJT1vc9e64iKhJZhh52sVGA+OjvoR7Fs8iQubADKLrvTxkwSVbwDSjOsWqsc2x3Czh2RYj&#10;zuKJngy7DdR9JA4ZaFOHOGS6jHVHpUGW4/zkg5C35W1E30gXRTkGc2m0g1gTDcQSqTlnKIO61sju&#10;sEMWg5UlRq1WwUh4YBeitxS14/7/2PvPqFmy6zoQzEjvMz/vn/me96+8AwqFQhVcgSBAigIpmlaT&#10;klpuNN3q1VrdPWt6erpHMz1LGk23NHLsVouiaEGRBAEUUPAFlPfmvXqunv+8Te8jIydv7L0jEx9I&#10;zfzBv9i11ruV+WVE3Hvuueece+OefcmwJFab1RXYnDDHl0GCdjhPhoSFfcismhxHX0b57A5tkcfy&#10;RBvpKDOG3evtXqdMXTDrxlMBQZ9xq36Ja8Ti5nBc9W/g/lupIONku4yx0OgiO9wgnMTfQg50sVlA&#10;Bt9oApnwE2ST297BeG/YyDCPZZCtlk9gfCQtZD+HAve6ZcAZZCq2BmJz0WH9GWL0vSW+8Fip9mSj&#10;VmqwZ20y+NRoOwslZND0AtARA8uBnkUt9GGwx6w1ikR9quxaR5lAlHuQdQlSz2zqtjOUZdGhbw0z&#10;Y8Sh/2syO6hGhqXsGMZNjT729g1ktyubSvFMJsPslwnojkGY2RqKv1qMHaL0UfLBQoeZMIkE7UII&#10;7ZbfUZwgFksDT87MgPMye/ZkcSgWksI1yVYRIstOgmxcHfaX5GIQp+CDZLRxGPv0mHG1so5M0ffe&#10;h06GWhiTUyncs1pCfWcPQy8tZqtWyHYxLIWxMehwJoPfiI0yyGfZShljncTANMgUQR27zPYSy4vN&#10;MWzgMQkpC4hsJj1mqSjTRNlEkqH0q7eHNa1N5x5nLGngZWNJN3kPj4mM9ZNKSmcFjRt1m7IGFW8b&#10;WNQH2aU/LwvIwGvPnj+r/ip7jEfV3sGT+npB/eoPOreQPbPJ2DXIMqSO6J5iqZQP43WeTNlfBoo1&#10;xT416FOCF3uy4T0Up+nZAWaWq67DMhOkAxFltPPaWgPjvlKkXeJcKaGMeY+ZF3VTXX6cWY3XJOFX&#10;ZK9kI9Wuvbq7lw1R9Vc7B2N4gMHfJAvcwyuZkbiXWe3c/chWO3Ia8YGY1eR3u8zOMxCzGl2UNyaT&#10;ZFZ9710wQL31I2TTp8XCGWZ7yfIy6E+2c6i9dKVetql+I92WLRzoDX6neYqg/hLTWmjoGRblN8hS&#10;w7VeZhllps/eeKI+2qIPI/Zeb/AX3UvoBaALHsOiSvUjfz4o8T/63GbWtIFnohWH7HmWZCmbrky/&#10;CtlbJDplajeZOdsdspXyI/2KuoXN+KzhPQs38ZjtlBXMe4oVKMNYy2F2azUx6Jd0Er/p1DAHGEtD&#10;v2aYjX7PScQj8zNgJkpG4XOXi6tueWsNbE2xJHz1kcNgh5iYJdNMH/EMYtSODd3c2MZcwuJ8cnYU&#10;cw7Lgt/pVhFnFZvfcsvVXbAmLS1jHaOwi9+109DtXmsg+04NMmlW0caeBTsQTqI+NmPTNtc6nDbu&#10;eWARdfvox8F4sVtA+6p1rD3s7qI/DS6+i/44e+IX3fLB+8Eo9Ow3f9ctr98A00+Kc9MUx2SK1GVT&#10;ZPyYm0TMO3Xys275/W+jvQZvvgjmnSBtuGefyXIWJ5tAk30dJ7Od4nwx3mosxBKQmeyeC84D9Rs5&#10;RIvzlC7tVo/Mdk8+DvapRx5DrPr8y+inEh4VOHsU7DzDY6HHWGF3F/NZMb5PTCDuVR1WVhCP6FmH&#10;D4BhIUjd77I9LWaxOxyURa7XGNgcL5E0bT8Za8TMeY1z7mYP42FsGowYY2NYAynswu9sXYDst8jg&#10;O7UfrOgGx8+Cgcymv06TBSVLdgatL5kRbyA74HBcd3gKQIDrakkadro4FyT7DbxxEewUz38XTG+B&#10;LmNzMo997Kmfc8tECrJMceyWdtCOQAJzk/USmNbK9UGcH4+DNSMew7WWBZ8zMoI+t23MxeM93HN2&#10;DIxLzRrG8mtvgzHmzINgHVo8AfuwuYl1gW9+BYwYBs0Q2uqQdSofRZyeimD811vQjeQoZLFRxPyy&#10;SZbzcbJYjI0iu/sQWeuOnSRDUx/bBTCk7GyB9UhTZzENbGxA7jWeCnDlJuq5uYNnHjsKho84/Wan&#10;ijnrRG6gy5srsJFNxgaHj2GNZGIEax1tMi1vFdCeElnbMzOQdTAC+X/2wYfcMm6hXVs7kI/Bq18H&#10;S0ZnCQwlCepmaBY2coH98L3XYSusDGT067/262755iuwPX/2h7/jliu30E6rA6UK7UddDWZPoH4P&#10;PvYxtzy9H+UJ2m7Lxpi78S6Y1S6+j3Wz93ex7nX+LOzBM5/6Jbe0AmjPcFggBvSrV19zyxdfAUu5&#10;k4dMek3IJMdxtHwH/bNGGQaSkPUo1w7SlOmnf/5LbmlQr0AXVzah75/6OJgTw7QRt8g00qU/PDIJ&#10;H9aflLqFGKRuXoPMv/anf+KWVdHQ91EiG7jY8/adwJrHiSfAEnh8EjZivIdnjJCp5PnXEZ+tFaH7&#10;xSLae/sK5v+loez8n/si2NQP78fa0g+e+55b3ryOeuXGYXMyoxiDk7PwH+eOQ3cXu5DN+jXU/9Xr&#10;YMa7XkB70+Pw0QaPfZTMdjdg4ya4PvnIMYytiI1nKfipkDFt6Tr6MRJDXy8cRCzb7mLcXeQzDawo&#10;7HC7jXqlE1gvnhvDszc3MMYCZNu5W4KMbTKtV7uwDw89BX+TI73wxmXEAwa7ZHzbuIt23LXwrPvP&#10;Y2yePgYbsbuMsXuUfmVtE/49Pwm7FUlCaa+8ALv1+lWsQRqcfgjsk6k46pPuQkdvvAZZBHZhY8Id&#10;+iiuu9q0/R6xOONhMV6EqF/WEFOcTVZTpw6911zV0QkufPekNVzNd2x+L9/bo5/dG5caeO5+T5ys&#10;2MLmvFkMMlHGDIrvNa+32D5BdXHhsQGz/ppnqT68t/cs/n0vs5oYWcSoNpij9K+hDMJcdwxx7SZE&#10;Z5oh+3QqhGtu0Z9GyPIUyWIcxbTewXWlkOZzZKk2aLM9McmAOtpTrM1rd3bx/eu36Y/Yx/uOgjHr&#10;ic8/4papNK6rFhk89RFOYK3w2nUyrXC9/uD5h91y2sFvX3v/37rlVpe2PYh2Jhn/9CzUIcnTKyYm&#10;MO4M5uYxLq6+DGbXmx9g7d0OQRbVJuQfcGiXuY5UqcN/2lnI+sQC/NCXPol4/8v/9l+4pcGLr8Dm&#10;JSbx3GIH146QuSY3Afl3KtDpThXtTJCpa2ULjFfSvxE+M5NgYNRHguzKUTJY7ptH+dlP40QRuwk/&#10;t7wKm7dFmsxV2oF6jc/g+mSKJzDNHsSz5sfwd4PYLtpz8R3Y4R0LTJzFFOpjl/CMKcpkeh72tlHA&#10;KRojs2xfBu3el0Hdgi3YVAOrDT9/owB9D05DF+bYt+vfhc17823o1UvrsJU60aLRhjzGpyHzp55E&#10;XUZH8TuD9RbqUWmhrZNcT6mUYQvvbqDN4QTsXHED+ubU8buwg+ss+rYy7V17iNk6Ekc/xLO4pkM7&#10;ZvMdQmAEY3RkDnY3UEO9y0n8/Uu/ABbAaz/8I7d8+7uIxStkMIoG6bv7sIvwQZ0gxlJ2FHPWsTT0&#10;fokyevzzP++Wf/s/Awtw+Spk+e2v4Z19kQz40Qj0scWTfgy6XD+J02512miz1nK0Nl0uwyc4XdTT&#10;yuH76UX+roZ12c4m7EGwjnjHoNWEfRIb8GoB9Y6O0Z7x3UL+GOaZ/9V/jtgnvYa458Jvg635xhZi&#10;kzvbiIOaQ2smvQRtHU/iCXHNWfPGBO1u2LPhqKfW6mT7aXK9d91Bzu/CYfSFQYjrpbomSNlpPWPP&#10;spHnE7QG7N2bNn/PzwGP1Qt65t3D/XeA4fcOBvJRw37EQN+3dMLFEHTvrtau+Whbczy+t+hPWNwi&#10;yPlzO4LadMhWpZNGdKqDgVj8tT4p1jU9U+uXIa4BR9le+UutCTX5zkSfh+f5WueKcW4jfUvthy7Y&#10;MD2B3U2M/933oUd2DXWrkv3b4jtGrWV579eG1vkUG4jxvM31iDZPA6zSF/9YrNCH1uDUrr3rrfre&#10;QNtxtO9Dp92oq9MjjE0X0b4Dx9DAuf2w09pK4/B9coQnc2XHMd4M8mOIXVNkZc2k8dB4AvWK8PSu&#10;JGXQ9taZ0a4E+9pif7ap+zohw6BVxT2qtFONJbTn+tvwC9cvYRxvkTFynfFxkevEDjfliMlQsbpY&#10;67VHxCBG36m1EItznhb1qkZme4d7Cbo66SqD333ks4jzz5+F3U7wPUyb6zE/Bm+A41p9VJ9Kt0O0&#10;HYN1ZQGf9btheGu1e/TFG/977uXpqmKjn9AzfLbYbuDH/+atWbNvheAeG9KjAu6NaYO0rarjsC4L&#10;w0/34cOHDx8+fPjw4cOHDx8+fPjw4cOHDx8+fPjw4cOHDx8+fPjw4cOHDx8+fiqwOkw3cbgV1iKr&#10;USSEHYoBMhEFbOw6DoSwc04MS502dljb3BGonXQd7ob98vfAkmLw/ss4Y3s+hN2Z2l2nHaR/EbOa&#10;diori73DTFplltS5YzbF7BEDfacsFO1mFXpkzYmw3k2es59JY8e8zk5OMwO1ReYybnp1kR7hjndm&#10;+YtZLU1mkhK/F7PaNBlxdKR40EIdGh38rlNEtkeOzGwGDuXsnYHM/mgzbb3TQtZAh7vXe9z1rKzh&#10;lQ3sPNXOzdEE2qOMcoNmFDtHxZgS8XZi41khZsuLmazGHcBtZsLGs9id6+2KbENIFjNttLvXYG+G&#10;spgSkik8O86z4LWz0mP6IJTZ5O1i547lfAJ1MGh5+oMyxR3U2hEeZzZRm/Q7YtfTztriTWTMBsjO&#10;N7qAzNrYGHTDQPrRJatZKok+66XwmzCzgU918awnfuHX3DK8iGyQFjNoI9xV3cxgp3NyaAe2w8PE&#10;mXQ+AMdoj7LotwgFddlmFkW3invHydSn3e4N7hBucIwYJLmV2mJG29e/h8yK7zz7b9zy/HlmkhQ2&#10;3XLlCspYCe3PMsM01MUzW2TfqvCZBnNkx/jixx53y/mnP+2WydPIFCk1kMlwlefMv/LuH7tltAu2&#10;oEwEuu5wp7LOCXd4Vr5B10ab4szqblkYe60WZcRM3WgMFQvHMOa6XYx/h5k1AZ5PPcLM/kJ5oMNF&#10;jtdyATbxxhsfuOVYGBlJk4eQvbITw+dZ9m03grqEuygn2F/3HEbG6bEzyKR1EUd2YzsAfSlsYyf5&#10;xl3I/fYqZHRlBbpaD0E27QTak2D7p2z0W24EnwMpPHuIACMg9jmLGSS2hWt6TN8IBvDMegDtinO3&#10;vTIDSS4QiDJbosZsfUfb+4cQiiNjqncHmTCVJWT4dJKQc8vBzSLM3MlEoLttslhVbWSURzuoW89L&#10;yezXi5k8x/djZ3vVRj/VutDNCOs3Tqa0o2eRyXftDvSrxazvKPVpehRZBmKnMmiIoYbjNErD2uR4&#10;DkQwjna3kKlc3sa9ZyZwr6AYPFL4LBu5tIQMwKHh35c7nQ1/kyH7Ro5Ma21mc4j1aHwcspxkKX8p&#10;uXgMjZ7d6IP22NKzej/ZZwayu44yf2i/Qz3Itv8U999GExknJftNtzToBCGLwjb0a3UJzxgfRz8t&#10;TCBLWsxPdpAsglFkNpbLaG+tCsaGYBS6Uneg6wYOMw+VZSMWMM+PUEbKFlLsod9Hab/CZEnrkeqy&#10;3cA4i0bUTiMyKjz9t91Gu8RKo4ydLuMXPWtvxoLpOfdf9oFDG2SgjNUQz+Cvt9BWxTWba/DrUTIr&#10;VslGUScT3PQ0Mhtb9E+7jC0OHADzgsHYGPyaGDjE9kVyk3692NfU8UgCfa7z/tWOGBlMJMteE9cZ&#10;SAfFRiW2MDGPedlBzNqwec8omhVwypBdJg3bY9Nudyz4GYMYx0c0ChvRYIzUIhPG+hraLrbDrVsX&#10;3FJZk2OjkFVsAuOmGISMw1XUpUnGAINxMtmJhVYZciGyOTXItGpF8H2U10pWezO1bfrL/v+x7P+N&#10;GT1dh7FBCZ+VtYLW9kGZKrnGYkziMayxP20y6MXjsAMGigfF6ieGMTEUqX5Rxp8hZooqJsSd+6Ad&#10;CDKe5F1cOMq64W8sxuBdjk3F/RoX/Jn37L3jxZujsO6y5wY9xqJishJBpZ4Rptybkhl1xhuLfJa+&#10;V7a6w88G6rsIaV2k78JeJsLB/IWl4mMyS8guDLPWqT6KLxNJzGnClL/i+vIuMvx67Il4HLoc9jLd&#10;KTPdjzGfgeqViNO3Unb6Xs+WHVPcr/artmE2d28/qjQY/n+DEPVE87Ie2VodZq8lyEZx9j5k1x89&#10;gyzwFv29WINssqga7GVWi5JlRsxqly9ddMsLr5LNicrR5vhK0N93PTuIz1INg702skVWBs0rO7TD&#10;Udq7CLMFIwze5V/3Zt9686E+fpJtEqX0ZlD++PeC2J7+vH7YC/1N+qHPjQ7q3f/CLSSLvaXHUErd&#10;EEOGw/jbQOO0Sz0XA4bY5NqURYsZiLL9eQexn8cgwbmvmEpTHjNTf25GxtAUGQglw1XOuRePgi1T&#10;8+gmn3HtNjKu5/Yjzv7kp8Hc9cZbiFvKZAA2eOxRMKlcvoa/HTgIxpjDR8E6NUFGtV4AsZ/N8R3h&#10;lGFpGywPySTm/2MjYCHpKxXKPnpkY+5rkPvvFhmsIjHoaJbt7NIGdhjbxmPUwwAYsW6vgeFndQus&#10;NB/C1QVG0pCPwUwevisbh225cwvx2eWrYOrJj2Mecvg42I3qFYyf1DiecfocfPHt64g5ui34z3oT&#10;dTe4doPMT008Y24Gc75CFXOl1W0wriTIqB4Pga3tIw/9Zbc8fgjsFg4ZVTarqOO3nwVLncGda4gP&#10;o/R3DjP6oxHISLGTMmOjXchArOgauwpBYlz/kP0wUJyrcVrX+gOvUfJ6JoG2f/KJJ91yYQ5x1o9e&#10;QXvH56Ar85N4xjCbptgJN7YwzypVMJebmoWe9Qe6W5TKmE9G4rh2PId+mMgjK7rbYFzKsRmigW42&#10;B3HyTgnsBSs7GB9p+Rcy2a5sgJXiyhWMjwon8HNzmIeOjaKdMTIRr+xg/hnmnMQgx/HQ4hw0lsIz&#10;YmQRCgVglxfH+WyuOeyQjSrCeeckWSDaFHZzKH5ZLkFXL33vJbdslaFvgS7i9aPHocMfffqLblkn&#10;60SPHeZobrgKVorXrr/ulqUg2ar66DKWOzyGfhjLMj6PwsZtlVCfh05gbWeR7Ic2TzN49uU/c8vL&#10;Zdxn/uhH3LK1A9nu3HrVLQ2adAiHxtHm1ib6iVPzQDEEVorYBL7Y3EL83yML5bkTYJYJhdBPzSZk&#10;ff9jZ9zS4OI1sM8lk7jXYbKc7K6jn7auw1isrUGWYrgSK2uErI7hMNqdYib92OSgX4pF6EWbscP4&#10;ApgEExZszn2HweJU3oIMXvsANtWO4+8Lc6fd8rGPgsEsSj0b9veXl6Gj01ybHad+XaMuToyjXYW7&#10;kO/zz6PdwTxk02Zcv/kOmJajHG/lHdrUhYEuH/r4cbdMzMGP5HLQqzP3wjaGObdOce1g/b0X3PK9&#10;m5DlfY/8gltGs2RWz6C/kkOsDl22sbwJ+7q1ATbGjUuwZ/d89gG3fPMFnFKyvkk7zXtGoxhPDteN&#10;g2SxqkwOmO2f/ijGZKkMvzKWgyy2V2FzbpBZ7cBh2KnD4+jrNtnD2vQza1ch0/e/B8aVJuMgg02y&#10;zPSCsHGdHOzogcOYt9/3IPSfxPaBwjLYkW58iHb3AxgUDYyf4m34MCtNO9hHfAw+tM54sFnivJh9&#10;rzn0QTLyLpLZ7vwZ9BcsY789hffc8sIPwfS5uo0x0ZtE+w0e+gjYyqJ16L8VgHxTtIUOY7xeGXWJ&#10;kWHRynDOF6ZeFdC/nQrG+J27YPg1mJlGH314G/0yQqalE8ehw04d/dPYgT2o1NH3jR2MzQs3UbcT&#10;j4O9cXIMupDr4e8G8SBsRWEV9dktyZfh2dPHsZ7Si8MnxPl+pmejXR0yDjZ71NNtsL01y7RRfcyM&#10;YA0z6kBvbpElcP0G1nIi7K/B+yToaJd2r8tgsaM4ki9TQvLlnBO74BwuSt302H85ZwsyRgrRZytm&#10;1XxNcXMoMBiDBmLIccH6KDyX//8JZjVeM8wEY2CTpd5hjOvNYTXP7sNjUN/DiOzFBvRVepbaobp4&#10;dRLjB5+hONrA4b3ErBZMUkf5niWXx3pGgutfd65iLEYj+H2IjGqTM4jxxC5U52kUms8YdLme5fBU&#10;gH5g6BZi/7FYz6VN2JpX1qlHM1gL/sjTiIvPP/Apt0zzxJR6GWuoBpUmxsP1S7CRB/ZjvLYs6H29&#10;CKau5e3n3HKnh3XVTBb6GW8yjmadUnnoQL06eEakjjnBdgky2ihg7d1y0K4016DGZ2H7u4xfCk2M&#10;nzDXgPePw95Nc6337ZfI/trHXfrvOtfOxCjm1KE3x4/C5i3dwhhr1SG79Bju3aDuVEt4ZoLztX3T&#10;8KMG9hjq9ZH7YEvuOQXbMsX4P+bA5i1/gHnxyhp0YLsMWVXLeNZmDp/PkjH3xAj6b3J8sF4Z6KGv&#10;C1cR726sgGEtegj+8tYN2Od2GP50nWvB4RDigHOPI4YdHYV9zzuQS8QZjCud3hVeg1/4w9//U7fc&#10;XUCMd+IsWLVu/RCMqpcvIE7Y3EE7xSQ9Mo5nLZJVqDykX02yAUXHYeu3VxEjlJroa41N752JjfqF&#10;O5Bpo4J+qPMdaJDjrB88oewjR0Y1K4K+btXgL3plyLDONVKxH0YYh7aC/JzFeAlV0A/tAvRymWtD&#10;gRbqZpBz0MZuHuN1YZHxDH3AZZ6Q9F/9z//cLeeiGM8r70CGV+9g7mfTJ2Q0h6pCpgYdvq+bn0Lf&#10;zc9AvjeXwLy5RhbjEmO4TgvtH9mPz5lJ1HdnDbJrbuPvQa0b9KH1q0oF9cty3NTIvtjtoJ1TZ8Gk&#10;/Dd+HWyG8S3Ys9VvgoH12grWzWpcPysPsR51Y9D3OOdVMcakYs3UOrMYrLVmqnfUXdpCb/8CfZtF&#10;uxhirGjgMT1pTcf9t99mugKtnexdwxGzmuYxcbE8cVWuO2z7+Z23/kp/If8ndjatxQvyI38Rs1qH&#10;/nYYukbrWm2uC7UoG4fv+RlG9uuEutW47t3leyexbovxF8BNw/SxWieWbIIsbb7nC1Kanr+XDNl/&#10;eh82koMvMNC4thqyaahPMQIdLSRhZxsFlIX3YJfFUl/mYo9On/JiDMWIQzJWvcSg3iHLV4N2oMw9&#10;NpLpXqgf/mPMam0y8fYo39k56PTiUbx/nTnAudMcdD6SYt8GIMMoT9fK8NS9aAZ/H5kZzI3SjCVy&#10;bGOSa1gcmoEO38+H+U6X5Iz9+ARlv5JuYXE9vck6R4ao1SyLto46EOP6WGUd9Vy7gf649h7G8+s/&#10;wprQ8m3MIeBl+zrB9/7BIEqb742HT1y0uI4cjeFv4QjKOpn4HK4n6V1WnDFSleuX44uQ8dNfwIlR&#10;+TzqHG8Ox5m4tkuZaNHaYwFmvRRWhbmurGcKVC8Pe9eCDaQPGic/YUv0/Z5rdd3e63+cWQ3QOye9&#10;hxjEg3vqy7LHvUVae9Mz5Nu9mHZIl71x7v7rw4cPHz58+PDhw4cPHz58+PDhw4cPHz58+PDhw4cP&#10;Hz58+PDhw4cPHz58/BRhFRsr7ra1SBC7opUJLpaQAM+6tZgt3GUWelysBmJL4Fm/IZ7ZrYzA714E&#10;Q5PBn3z5f3fLOTJDafeczZ3KYe0A5k4/sWYp01+7X5VpEtfu6gZ2pEYj3NLZh87HtrgLOMGdzMry&#10;7pFFSLum68wiTJARQywJmRx2kpbr2MGpTHKD7AR2UjaKeJaYCGI8518sKK0ysr8mJiBjm/e2eJZv&#10;qYhsKWXj5EcGO361K1uMFspkUzJOtoH6LDWRNVVn+xrr2M3e427dxBjqZHP3qNg3DHrMUEokuROW&#10;/aAdvDHudrZIx1TVOcjcDaozvgMd/D7MfZTakVpqQHYGKbJ81SmzIJlf8jOoX4TnhEt2YraLknWn&#10;VsPO5xazdqSvkR52ubrYu/ObmcgxZgnpnP8OGeIs1jszCmaVuzeQ8RfYhkwPLiAjpTc2eEabO0fj&#10;3BEeIhVMLMUs5xT6crKG333x6V92y8xxsDk1mZ3jkP3FIstDcog1oNeCLnqMCdxaaolCQpRWPfzd&#10;ZsZrmFkuOwF87lSYfViDjr+9goymdlH7jvv1LmJncpSZLYEIyq/8ABlKiQ+QeTzRRHs7zKBrxFGH&#10;Be5hfurnIcOxQ2DGeJnZHwbf+Dffd8sH2sii/xv/+P/mls4+ZNuGHejAa9TpN1/+X90y0ECGRrQN&#10;nY5x7DpR1MEe2rXe065gZpnb3EXfCWKntUPZWcwSFutfp4F6phL4e5oZ/5st6GutjIwug927q25Z&#10;vgP9GKdO7zuKDKpuFs8ukf0n26GuZ9GfiQjaeWwCdXjyfmQfBdl/Bp0wdq2HLOhemAM+EoJ+1QPo&#10;n+9cxE7yb775Q7eMp6nLHdRtijZULJBOgLvXld7ah3RX4132NxJEfR1mpXtsNFCBvi2kLMmUQ6LC&#10;QEPMH8w4M+iSbW3LgX6U38SzxqrI6syPIvurbEN22sUd78G2dCxkeztV3LvMrBZ7iCXMIWPdJDN7&#10;wuwXsTulyTqzP4Z75k8h63uZWew9MhFazGyanoDtSSZwH4N2CD4mz536yk4R04r8xdYW6ru2irE2&#10;MY5nhml76vRVYnko0wdY9AEGI1HaG+62T5MxzSZjwu1VZPyFmcl/6jSypqwZ6OHaDnUggeyEuSlc&#10;H8qiPw1SlF+QWc1d2m6LJbvU61u5vzbl32J2R7UKG9NgpsIMs6wMKiXo/7VLyLpz6BeUPaPd9GEy&#10;XS2QaVCZPTeuIzuqVcO9lfkbGsosaVMXbdrEQRYtKi5/HuF4UAaAdD5M3+bFJPSjus/wTn/5+TDv&#10;qd8226if4hQ2a4ilCfeI8Dq1W88IMXPOoMfsmiCzOWxmNZdK6OvCDuyVsooTjIWcIGKSEP3L+ioy&#10;S6vMbjs0DXticJB2txeGnjXU2cpQYv2UqeRlZlCHLbazLzy3kN0YToKWfPuNdwvdQ9/rp+pK9XlI&#10;1xFitPXqxNjJhfqUsZKyzJrMmhPrXLMGHe2QgUV2S9nOYjLMZxF/tSjb6BCjh54v7D1rX75aLLVe&#10;vEjbKeafviDcQtnVQ6ocaDMbTSxaocaP61VEGWbMaBLrk6e7fKan2yyHs2/E/Obdi/XWbxQDesx4&#10;zEgKU/fFwtnkeG804Fd6zNA2CHKugDv160Of7MmK1fEyzGl39Vl/Vxahzf4I8g+Sh0GY9Vf/7NWz&#10;gSzcYujvPz421b172dAM9DxlB3njQX5RNoL11N/1vcoome4k2zbHvwGnW56cu/3/DGIJyN+zs0XE&#10;IKpfnOwi0qO9cyVvHPbhyUJ9u0cm8mnK/pR9UmzutZvxvz7vLQ30LH2nZ8qGWsycbnbgu1PUu3vv&#10;f9QtD54Hs1qbGcxdZtiW64Os7gTHS4yM1vLFKbI1b60hc/qNl8A6FRL7F2ONaAzj3bGgu2L8crq4&#10;3kBzHYtMojbnLZ026rvbwz17zLKTzVd2bjoPH2yxP/tBuVvE+jMJocE5jPREshr4FXSM+lwyFatD&#10;ucl7M6YISx95vUGYuqrx3RPrAeOtGJ+hzLd2D/Ws2JxfitGELFoZMkrGKbsQGf4MZplVPpZEfWzG&#10;k9E5MBC9fwPxwOwo9CrVgk7Ym8iIv/ezYONaX4JuXH3pQ7c8fA7MBwb3fQL6MTkPJqvNHdTjGpnJ&#10;xmYQW18ga9Wtm8iUHycT7n4y5nSzjK3cf/t9UIGfNdggE8Q8GbbPnsc1ozlcEw9Bf5RpHQyjDh3K&#10;f7eIWDCbw/X9h7mF+tUglsT/R+nXdsimOWqhH1o9yL9laT6FGK/OPg/nwDbQDmCetrMFe3z5++i/&#10;Q9OIiQ3OnQVLRoWs+JVdsDi8+QPEk5EM9PD0o4jJl3bx/f4D6PtYAnW58SHYEw4wWz8UQ50M7oBI&#10;IfD899FnQcb/wRzqk4hDBk4V9+xwvWn6IPr89InPu+UumeF3d9B/K9fedkuDwiqer7GkuKRDI6hx&#10;0aOBU1atdFu2cdjGG4g11WDgq1D2mPXbYFawWNhGMmjPZ54Gw02SjCX/7Lf+wC1PPQSmqEfOnXdL&#10;rZsZxGgrqruYn+8UMBeYnEc/bXJu0CbL3EQesXWOmeGypR3anhRZ0sWaWiNLtcHmOub5OwX0h00/&#10;MTWHe85NYK7z1X8PRvUqGQgCXJf4KBkIj5/COsaf/sFvueUk7ZvBwn608SLZNHYb0Nl6G3qjxavP&#10;PQNm9dPzYNPqbGGe0EuiHT2u7Vy/Bh34/isDtuZ3aDvEunhiHvodY/DZ5Pwsvg+2JsSxVyMzUbsK&#10;fZplxvxu+xpKfm9gldHmM7OQzVGEy4HlbaxH1GzM6c6d/ltuOb8A9qrVNcjsq9/4E7csluGrE1HU&#10;dYwsiXWyohg02hxzZ+91y0gcv333Eti0Wh3I0LPLLehjPAZdPXsS6y3z07B3r70CRqPEGAOKPnZt&#10;zAXClOvnPvpX3HJfhjawg3lweRP2ansZv49wLWRkiicMxGHzu4yjm2X2ax91xt5iqm/TrwfJWjE2&#10;BSFOjWMecvMyGK46VTx7chJzv+l9mJv3H+YWioMMOvTPwR76J8pxX9yBnuS1Bte45Jaby7CJ7U3Y&#10;dIvMz60O6i92xxB9etCLWPt/O4B76YQAO4gxOT77oFuWC9DZiVGMG4trC+01rMskZrG+cfc21gES&#10;OdiF8Wn6gj7qdcR0EWbyKwYN7UKG1hj8zJ0L8F1phzY0y3ghg7/XK9ANZxO+7/UPYLcN9j+JcXty&#10;HvPDThl2uca1wVoJssgeBNtWNo92aoImJpJeFffOs67lXeiKQZ3zLPVUiuvCySmwH/WSqKcYoosb&#10;6J8uTypIjUIn8jz5YucGbP0Q0YI397dt1LsXgI3r8CSE9CSYI7pRjItkHrFCNwahhvi7dh3taLRR&#10;/yi/71m43iA5jnEa4Bptj2wbFc4ZxCAe6+J7i6x5Hf6eB6v0pwOoS5Brb1muZRsEuY59Zwm2cuoA&#10;1kbbjJV0koo0Mg2xB25eBRvSi29Ahsc//rNuuW8/bFWtDDtnEEpD57Jt1K9sY0xG6JMLFdRrswBB&#10;W2Q/TmZxXZzrTQ7tWJd12y0P7NeZfejj2jWsnd+9CF3tsJ906kywhmf0OKHXnK/FOUatgd9rHi02&#10;cLG5G8gXN5vQd/k/+XtvXkg7obhM74K8+ZpOZeD3YrMx0DzSiw1oYzQXFQWO2E08xmS1Ux1GXWnR&#10;VmouZaB5rt6bKFzXeoae7dDHaW4n6Nn6neZaYjk20NqAWJo8hnT688woxlqO6xJlrpFobqFTJVK0&#10;w22+B2vwnZbmOQYWT4IJ0K5GGXfpHc06GZheu4b4fsvB7489AFs6tQ+2ttPA+GhzXtYhE5hBPof6&#10;H8ji2kgXvufOKnxyNcD4kEyxOn1lbZ3jqQz7lyH7Y4onjux04X8M7FXIolZFXxVpn5tkK5xZhC+b&#10;mkO9Snx3WNqFbKwk7QYuC7R3cR+x7xpkyGKo2LVQwjODSYz/4AJsZfgS/Mgm551bCfxulDIp8wSI&#10;iVHE8A+chL8xuH37q2758Z/7jFveewjx1hQZoLu0A1pcC/cYtFcgy7feQd0+vIXYbv/DYIpbPIFx&#10;NzY0JsNNKnwcfuX118F6tsL1/t3biI/rRdiUXa5fJMZwj8OPInbKTUBWR/L4PkhWR4PJFGxMNIC2&#10;v/b7/5tbPv8jsLNtHcI9tirQ1VgNdbIrKLMhxHaPPIF45wGyDG3fhj4avHUBfm6LCzFXg/Db3R32&#10;nWwI5735IPw4ySsD5W3Y1F0yFMVz1LOsDEIfZGEKkmZKsU2tBLla9CdxUhG1eMJTkEdyOWQo09hr&#10;cQ2lZSEesIbeg6dZ7ay+QnUCNsKWfj0hy1NfBAPpww9ivJ/hmu6r3wSzWsnC2JRdjO4O/MsOx/lT&#10;P/uMW87V8LfvfRlznxXa6QbtssU9Apkp2BgrjT6vkoHUqkHfShsDW9nhmk0sDfmLvbXHk5DEkBQ/&#10;CybhL/29v++Wh7ahw0tfAxPsksbyDr5vdemk+6hzjb3HU7LifB8cj+FzkAxYFtc6tW7ssQl5Jzyx&#10;jrShnl3X2m8fFj16mOyRsuHeuiOKPnCxd7INb+atp3EtUZ8HTxi+J/RJ/kP+QSxsWi/3fr/H/0jl&#10;NffQfgyDge8Z9JWB54v+nPVHA332fke90l6DKNeXDaRzETpVPVPMqfL3cfrRNvtBJ9b1W+7+O6qT&#10;ibhu3trlIOijxJOQWmQ77OrEB743jS/ApldW8LvwCn5X5Du2zQBsabWH/ujofRLfSXinJPXR6kKX&#10;tYdBDLZBsmRv13FPb16vNWr82Wu/d6oB+3GgZ31d5nvS+Udhbz/2BBmuR2CXGhbGQaQLmxHhXoFY&#10;fwbngoHmGPeNjJMFPTf07jCTZJ/RVuikDfWLTs3w9EqnmvCzx/ynOIbxtd5FGtQd+GXe0pOjxkeE&#10;TI+9KuT+3mvwl9//5otuuXwZ9d3YxN8bZJpsc/7ScAZzV72bjZHNzGLMVojj4XEGsVHGM9oD0mVs&#10;1aU9f+ozYMI+fRLzmRRjXoMqVxibHBdaP9W4bvL9ZZrf63S/Fp8pDMeqBt7JWH3oPb3iXEGMiJK/&#10;GNVkO/aOyb22xhl0fX8exXvzHZt0tck1KpvtTDAm73CPVpjvEGwyj4qhVCx2faG7hRiXDawwxuDg&#10;Gx8+fPjw4cOHDx8+fPjw4cOHDx8+fPjw4cOHDx8+fPjw4cOHDx8+fPjw4eOnBOt25f/BbXPYORkl&#10;608sjJ3woQCZOgLYkRgNIfMt0Mbvotxu58S5s4+sHAHuoPvhB8iANPjKl7/slhMOspm0A9Am04p2&#10;zmonHzfdeWwbYpLQDt8Is0TE6pBMog0GlRJ2joqtLKbdxdwt2OKzk2QVaoqBjIwT/Ra5/6a4G7fO&#10;LGgxUBgk+Lcms0y0KziWx05sZbR2qrj32BhkKWY17RUsMnPW4U75kTwzM/oQs5pSdVrcPeztRqUs&#10;turYJby1geyBXhHPzpHhI5RE+1s8Kzc8lBXRJaOLzs0NctumdmCKUUHMFmJW0xncsTTqq+ypVBTP&#10;FBtdmZkABto12yhhZ3uKO8PjIygTCeyi1E75ZBIyDrOvm03cq9Xi7nbuzk3wrHkDh7s9u8xiCpKh&#10;IJxGvXrcCewx3lD/QmS22l1FmkSkBl0+uB/ZKtYI6mLQpPxCPE9eTCOeDvKniyHsbP70J77klkme&#10;4d9XNJTMBO5ql+4QU1TAQpt7zEAK4yf979HmHvVIGunUUSebu3BfvYPMytVVZJZGOsiUrXA3cYQM&#10;bAbBNhl72tDlShmyWrqI32aW8Pcws1mZhBqwLdzz3gOo96/8N59wy0ASWS6tODKbDS6uwKa8+L+D&#10;rW2MtuNTf/vvuuUqd+W+dQksYdHCS27ZilO3O+gX6UYmivvFmWVhUO+g7Q1m5IQCGFvRELM6u5BZ&#10;rQbZ9CxkWGbJphNy0NfVIu65W7zglo2tgaxS3AU8MgMhRMchkxYz9xvaRRyC7HLMprWYJRlnZsn8&#10;BK5/8GFklsciqOMwQpSRHYRelTt4xraDtl/fxDj60WuQVbCNnf8zzBDYz5QaJ4HxIraULnXKwKFM&#10;QhznGlMdZj1GeKZ4mzvNHWatRyMYqz2OoxAzBZ0u2tkNDLKHL19DPZcvYaf87lXU8/xBMGLMLp5z&#10;ywp317fJopUQa0Uan7vMGKhz3A0zXfaouyFu8W8zFcFjn2LGxcII5Dx3H+TeZGZDipkAUf4um4Ks&#10;8kn4PgM7jLbHI7infFCTDCUO7fT2DtpZqqLdWbJtdqi7wQR8QYVsh5UyShJiuchwt7p2yEezkLdD&#10;+yX20Hgd95wYg6zaOejKRgH6Fyf7Sy6NundjMiT9v6WZNcTUBZty1S+UCdqQTeWu+w79UITZqcqs&#10;UX9ks9BPgy4ZbCpkjoiQmciSn1ccQP2JZ2inmeHTZPt0bn2YLK8Od+cbKEPKyw6g7sqHhdk+Zbx6&#10;2QJ8prJ0BWUVeKxbSu3oQ1kE/b+6/+qZylwSE5muUSa5MnyVCSTWN7G9ih3KQGSRPRp9m3672YKO&#10;N5lxoXhGsVMwgmzBMvVKzGpNZrXOiTmzj/k5ZHGGyP7TYL3FPhei7JTF4bVT/aZsYy9Twy1+LMtD&#10;aVmSieBlbfBrZQ0p2ytIPdJVQdoryc7Lnu6jx7bLbinTqMeMQ8VXLcaJAdor6WWbsUSUejk5DhmJ&#10;JWi47xWLerJw/zV9iZqKDUlZ3nWyo+n3inl/TEZ9hIYzZyh/m3rR49iSzPbKUvbNy1KRkhNhxri6&#10;r0GYca7+5mWME2KAU9stsu95GUDK6qQ9k2/oD0qUBpSv5ByjUqtdKk3PGYRp10KM80ND9XXBz5Kl&#10;6mLg6SSh/tgLtcvLLtJ1e673xv/QM3RNkDoweAbqpX7YW5egxiZl6c0lZB80CPrw7BF1UlnpU9Pw&#10;F0X6iUqBcT77TXGnbqXxIVkNZD34/wjj3b1t3cus5v2edm+4vsPY226DvTZD9dI4sZiJ2FLmLMV9&#10;7/1gijl8H8p2l89uoi5bZJg0CJMtV764H/C7RS4H37a5Dma1l54HS02vAxsap77ZbLDqJgaNdht/&#10;d+GNWzzLY1BjIFymj7J4TRhDtn9TNKhhIQ4IpihzCz6utIv7GSSTuFdfaG4h5scwdSKfQB/n6B8j&#10;0k3qY/YgYtdxsiVsrSJ7XfbN4NBBxOXyz7pFMo3YIp2E7bOZet1jNmSL87RvvgB2uo0S7n3m9H1u&#10;mYggxm3VEdcZnD2BZ8xPI+54+wPo7Nyxz7nlV7+F/rAZi993AmsLCWbETp970i1XlyC7F579bbc8&#10;fs+AxenwuY+65dFDYLSq19Avb773Pbes18HKunEbGZcH02j/6WNn3XIzAl14fwkZ9EcWH3LLWHLA&#10;3vb1r5ERfgbx1cPnnnDLYwfBKCYZej6bw0CJ1o0m5sFJzj+9ATY8jvQVGbuufwh2g7kjiKG1RlIs&#10;gLlkJEcbGYHdbYXApFTpgiHq5g2MD6eKOu+bACuCwdQYGNMiKfwtHELfv/cmWCkWD4OlYZes2B9c&#10;xHrNufMLbhmw0I+FMmKLEfbvOm2SQbGG7y5fhh5VOQatIOp7YAaZvjM5MPgsL4PVoWGjTufPgwko&#10;zfj06l2wqN26BAY5g+Yu5oMO1wQ8cXL8d8lWHolynJNBXjGt55P3+Aoxkw1DvxG7vGxls4n2zM8h&#10;7vq5L4LhpkvG9f/uH/4vbmlFMBaOfhrMcQ9S/wymyAJU2MA4cMgKEifTfXEH7WuXoRuz++ELYmSE&#10;EvuJ6hIVyzvXo4q7A1u5vIx+KOxijPX4m4kZ6NkC2ZdXrkCf7twEU0Z6En/vcI6YnoGO3L0K5oWz&#10;hxFLGsToV0Jkst4t4pm3b+Oe7QZ04rGn/45bjo1DdmLXnBmF/EP0p2+9hOv+4Gt/7JYGFtQkkKPN&#10;ztJXPX4vGN86ZcjilTfA8FNj/9mSCVnn5sbxfXoE96lVB7YySUaFXB71SI+jvHIDawbdAFjCjp7B&#10;M48dAPPHlTcgk/odtDtQh88OkGk9zPYtMS41SMSgkzMzkGOBbGUrm2T2oK52OmhnLo3+mJvFmIx0&#10;oG9JjulSGfNPjVEDKwG5dzke0hMYg4fJymbV0N5qBbJL8175LPWNa1xhsrKLDanEtUeDXg06mkxB&#10;rvEkyhSZB5t1XGtzvtysQzeDtAtJsoRlkpyram2BrFQGikNETBmkb4owA95j4kpIZrg2QvYspYhT&#10;ZCIN7M8xUHdl2BtUaMudJu4RJeuJ7uGRxwehu12uX/KyQIOnBMiXK6RNDbM1s6wzhtAac41MRQ6d&#10;Q5aLAynqgtZye0n4lQYZZa0q6vLcd77jlgbBDMbr5z8LBpUY57tRPr1CJpkK792kjMe5Pqms/DDn&#10;RDW2q00WV4MwGcM0f4xSz2IURg3VC7SauCbMkxLE7BFOIX6R7KJBPKNLRkKDNtnM6lxTj3MNKkPm&#10;NL1+CDFOE4tjLYgx2Kni92JcSo9D1k4bMYbmOQY1yqi0hXoGybzSTaGduTjGS7iJZyvWq9Yw9t69&#10;iHcfY2Qwj3LciOHfBX1XjM9tc62m1UD9cymMg1wSOt6mjIs7V9zytVdgaw6dA3Pn0WnEb3Ey+xiU&#10;OIFv7uJZW2QB7tTRnnUyWu6bQFy1j3HozbtgLCoG4Z/2HcXa9Yc8LSdM5h+Dzz2O+Ov6C6+6ZWUF&#10;dqfroB4RrvsH65BRkMzxYsLXHKNJu+zNtSgq+TYD/bZB3dRcQiftyO9583auVVmMu/BvHxzveu+i&#10;tZ5heLEBGW80gDVGFQf8xNyPcXN/8usWHc2FOb4Mevyb1oU0r9o7F2d433/oj3/vxZ2so+ry5zGr&#10;hWlvglzLDXL+n+a7phTnQrqH2hfj79T8tpg++G5HsjOIk3Gvy7mRTtjZ5ckP15YQ39wq4HOYLIgf&#10;+eSn3DIYhF6ukgk7n0WdI15gZ3QV9atamG+ER2FL4qMYcxP7EBMmaxjnN96DH93ehY0M9aAjKdqH&#10;DMdXiXMsA80tKxV8F4xgnNcdzBUSigeyqJfWQNIpzLtiYbBzHZ2HbMe5Llto4z4GtgOfenoKc574&#10;NupdvoFx/eJtxAZXVzEGN8mWFSHDXZBjNEx/ucB5zdQY5GJQDuOdwNmHwNZ6eD/knHUg96VLmBul&#10;uV68XoO9SqfR7mNcJ//wA9wnPIb2nb4f90sOrb3Hg1zXryNe/PpvYp544Qp0IRFBrLHF4xtykxiz&#10;J+ZRdoPo86MPoR0nz4OdN9aDnhkkHcRZDvXkne/8C7d8/hvQq2IesVA2i3qemUH923noyMOn8S5q&#10;iszewS7X9bmmYrB8E/Oud17BO7MLq3j/s8V3mlYPelUms7jVxmdnE+NCLEh1vg9vcF16fIxzvz5C&#10;Ucit4zBmoMezbPStTYalVhWya1bQ3gZ1wCHDV4p2T3bO4fpfKj+09s4YYZInu0zshx2traIOr78L&#10;vTv9DOa9n/kC5D/dwTMv/gBzuloDsg2R4T9EpnKDJucbn/7LX3TLyAp09tVvfcMt72xxzUrxCf3k&#10;5EHoao9M5GvL0Pn6DtoTIuuTwegYY9M2flOrDXTPIMF5wA7fZT/xy3/NLR+Zwfxyk2s/de4HqBbg&#10;71tsp0GD88WWTk6gf4+TaU3kPz2eFCYGJo9Vk342RFsqpilvvWzIjnm+iWtN3tob7ZD8yE+uJfJ/&#10;CJ0wouvl04bhPUvr5KoOCk//tLYtOHy27t3hvYfrpHvr/Y/ng+ijVXr1I3QPj12LMhej2kA+fXnS&#10;jyjuj+zR+7BYmOiTmvQ/3ul4fPeGq03fQ4eqZFMz6NKGd3WiIMd7cAq2O74P46e0imtyu5Ql47SV&#10;GmLEbV7eoKw6Og5N7Ht9dPne3eYCUY+xd6iFssD9ElqPFAO//Lr8vWxNm3OpYdbWSA6/eegLWGdY&#10;3If29LgOaUfYL03KNIixluA8LD2FcTQyhvE+OobfZZKDvk+S5TPGODDM/QpBrn14EKOa+2+/Dn0p&#10;G6jv+1eg8MYHP/ehvSgdsrU6kh31qst3gGHa5TbZNAsbaOerb2Bd6e4l+JebH8CHb++gXe3IwMa0&#10;Q/ib00Q8nCLbXJNsct7Y5JwnQUa1CMsK7fn8KTCqPfI05tXj2hvVR5Ang3T5PtXmu48e43rpuvaV&#10;pCL4fhD9Aj9hH4b0S995DGuEbIVk12EsqrGp8ST92vsM1dVAa5veaWu8h9S9yxNDOqSX1jsT2cwQ&#10;90rY6M5+7I3fi2GtS4Y1F4q53X99+PDhw4cPHz58+PDhw4cPHz58+PDhw4cPHz58+PDhw4cPHz58&#10;+PDhw4ePnyL8zWo+fPjw4cOHDx8+fPjw4cOHDx8+fPjw4cOHDx8+fPjw4cOHDx8+fPjw4eOnDmuj&#10;99+4vGu2Ddo8Q/ZmEAqBrs0KgK4tSPq2RADHGCS7oA21RKUKBsBAgFTZPX7x8s0BDf2//63/l1vO&#10;26DLC4q+mFTCOr7I0VGI/LtHE0660Yao5UhVLIrodBJUgAaVCtrTqeNve4+0qvNYjQSPsuyQWjVO&#10;Oj7ROusYUFHeR4fo28Okqm9V0B4dxZPg8TNVHgdo89jM0VHQbHe4RVC01MUiaFJFCz2SG9C4WqS4&#10;dLivkNXqy4TXdtDO4haoi4tLOLIjTXrR/ChoLFukVLdJp6jj2wzaOgqKtIDqFx1BpGNAmw3IqMX+&#10;SqbQTotU0TreLZfDM4tl1K05RBXfYl+Vd1DfLPsskQNNpWTYJA1iPEY6Tva1KAx11KKoMFOpAc1u&#10;l/W02feiD7VIgd1h+0R72BatLqk/q6SpDpXxjJkpUDZ3eXyDQYvUlmFSV8biqHeW9W3wmMDpKKiI&#10;P/Wzv+KW1hRoaUM8PmhkhP2D5nG0Ad5OUnYVmRf7fYmyTurH3W0cyRPjmQQF0pteWwGtc7V+yS0T&#10;UVHoQmYRHkVoYPEMm/VV6M/aRdBR126gbyf6I99AFKVdElOeuR/j48A8+nrqCH5/+qOgpU9YOBrD&#10;hYXvrt2BrP5P//AfumU6inudPYD6JOZQl9g4xkWhB8rhzQoomu0a+meM1PIZHgVgUHUgz3IPFMPx&#10;CCg9y1sQoo5pivH4HA1n24Hk1zfxfZHUy6MWrh+bGYzJ9CTaaJOOutUlfSipLCNhyCpHGu026xck&#10;rWuER0rMhUAd++R9D7tldvx+tzS4zKODLm+iP27ehY7urINuu7aLv4eq+H5+BM+IBEF7np9ge+No&#10;TzSG+gd5/EE4NNA0Me72KM82jyvtiC6UVP4Wj8DMi46WR6ZYUdiBZgK6fXsJ1118AUcWGRSuod4g&#10;IO/rLql8dfTVqTOgTHWy+9yyQ7pwu4FnNcnWGiGlf4f2bZj6NsqjH23Kt83jPXUER5wjaN8MjkrI&#10;HMHxDIUq2jcahwyzGTwsn0U5khlQq4ucNDMBvxfk8TOigi/zCI4dHgOq70VJXK2gf5Ic6bUaxk2b&#10;dNTJmDfqAyEO/CD5pBukWq5Lz0innaOlEL1ug3aOjLOBaAv3SfKYtC5tkwsaEx2lIMpX2UZ91vEF&#10;+n5AHYvx71HF7qEqNhBFtI47EI2zKKs9imieNSA6aovjxTsyjv6yR9/lUBcM2noG6yFItyV/fuz/&#10;Dtd69LW0f6Je1vEUiguG26PfSBb6rHvptz9Bqzt01MAwHNLpR0lh7oIi6pFvV8cstnjOiWImHYku&#10;H9Zq41n1OmxSqwn9CnTx9/jQ0R0jedinzBjGQ5A08zrSWkc/eP2k4zIkM8patOKiddZxjgY6plT0&#10;xoLuodhOlOMdyiJGmeo0DcE7qpyUxga4cnCtzfo2Gmi7p8v8e70Km17nWA3omYwTMimM+0weRy0N&#10;H92h/9dxt3vHhaerpC5uMfbxqMwZI6lUQKrjTw1E+12nrw3rqHHqkeIZHY2uZ+r4k0gU/ei1m9zM&#10;w2PD4ZEiHvP2HoR53Jl0u8tS+qaYu01bq6NKe7TBBj3GmjaPdomQrtwbF5TR3vGkY1C837Hdiuss&#10;fq+Y0ECysEibrXtLJx0eB9Tm0Uqir26zjl2Prpoyon0IDlFfy4aE6CfNX11ofFOYfJRXUlW8cZKm&#10;z6q2oH9kxHbh8HgcyVdHqk2MTLqlzaPeN+o8xpz1Vdy8Vw+lp+o3A/1/jPGuNxY9Pad8KUt9r6Nt&#10;PWgy8h+B7q1S9VOfB2jzOrRPIcrm3nswvzz2IOabHR6/5XAsrPLYFINIEHYpQf8d43GZskPLS5iD&#10;vvri826pY+iyPAImxrEp8yz59Ki3BjGO11QM/i7FMRblMyL0HxoPGqNJHslRJX392g7o6Ns8zrln&#10;4/cGuSiO6tL8qaNxQ92enkV8deoUj3Hk9yUeW5M59IBbxnmM4e0bOBJyuO8PLOJ4y+ie48o0vwzx&#10;iO0eYz+LjqjIY/VeehtH9CdGIbPiDmS5cRe2VvGnwbFTeMaxE4jpbtzCb+otxIs3ruG4kFYZVP37&#10;p/Gs/ac/7ZZlG/OBm+/gCMhQ4U23PHwMemvQjeB4krk5zC2CnMu+cBH1jFZw7TEeNXj6UczDGjza&#10;4+oNHPdS2cTxNVubmDttVeEbDboO5h1TPDJwdgJzmtOnP+mWdhCx4Oo25wH0o2cn0J62jkXSOSJE&#10;kMcMGDDkCRS4FrCyjvlXL4E/zI9ibpBmn+voukAPfV9qQTa3VnEM19IS5noPHIFcRidx/JvBygbq&#10;MTMHm6K1kCZjnjaP2o11IKO3Lj/nltUy2vfwvYjVbR57UKriqMKbyziSzKBQ4j2o02Ebuhi20XdB&#10;G+Pi4ceecsvrtzFGn3sOY/T4uUfd8vzDqPfOOtp15zLmtAarPDLJ4vEyDnXVpi57x1EyZtA6hOyZ&#10;fIMXn+2xpcOQ3dJ6Q4LHMXXa8NEHDkHHn/4s2tNmHPaP/qd/6pZLNzCPC05iznH2fvSLwZGTOKoj&#10;yePujsxARs0CbNz2LsaYE8L30xPoN7VD9kKnf1er6Kd0GrbKs7V9vPo69D3MtZ0mFe/Y2dNuafHz&#10;7Q8hW81jFo4ddcslHuVf/BDHax49iOOdTh3F3w22tnAM1vwijrhq0Ze+x+PjylXI4sDEZ9xylsfr&#10;5tKok8UjST64Cd1+4x0c4RtwcF+DdARz540N/GY/j+T9q7/0n7pliGPurW/+qVuWd/DMEv1+leuT&#10;oym0p0F7XGOMYtDkmkeAx62ubfJY5TL9Qw33yC4gTtx3AO1tUv6PnECdZqkra3eh4999+RW3rDFG&#10;Mbj/Ydjla9dgC+tcH2oxiOg5sKUzU7A9sSg+Oz3Y5YuXrrtlIoU6HVjEuKs2UGeDkTHIt1iF7Ooc&#10;D2PTsKHdLcwDKpw3N2ifEnHYt2wY9qDJ43ZKNdj6pnfuZl+He+jLmVlcw+WwQIfHniSi+HuphGs7&#10;PP47z+Nmqow7IyHobnYUPsDpDZ6xvg496HXQnulx/GZslPVjHytOS3Kc1NahA03G/dOHjrmlw2NE&#10;B0fZD3xyw4YutsoYg7kY7pnhUWNhHj3a6MK3lRm7NopoV7OK70d57Lbq6gytiWreEeda9PJd2NMi&#10;j40NcX01lUX/1HlUZI/X1Vqw9c0ixmqKcWhpDWPYoLSN+nz0F/6SW+5Poh9270Df3r2DZyZCkOH4&#10;IvylRZ+Q5ppCjOv79RLXErXI0EeTR6MmRnCcZ7EJuac7fAcQR9t3uK5arkAPtcaezmAchWmX0xE8&#10;q7qN+xrUeVRwO4T+SKQhs3wSNnGUC3rjKYxji3H00hqeFeX6V5lrKFXGOUnGwt0Qnm2wxFhtLINr&#10;+gG7W4TS0NUex2iUa2mZEfRTaxdjbv0K7FYui1giPANdGk2jHw1srmWUS7AZRa4HPfjgg245PQFZ&#10;bnNdvxLHuNneRt1eexFru6fO4RjOjz+EtcTADmIWg4t3oAfra+jjThHPqjegg7s8fu6pT/2MW0ao&#10;y1977mtumeMR0SeOw/bc+gBx25lTg6Os8zxO6dJLsG02565OhOOB6xOSf5d+s8t431tToH/VmNDn&#10;Gm2qgeJZrYdpXVXHgCaT0CcdKeYd/ym7sGctQu8Uho8B1Vqa4GmFjiRiPCB4MQXfXVmcd3lzKx0h&#10;NTRn8tagvKM0cU/NfxWPKDbUnFbxSofrX5pXer/XHNaAc3/NFRQf652Njv+P8b2X5o1qnmSmdRzv&#10;yNI9pUG6g4qUKhibHVbjBo/1vMR5WJnrlofuPeOWuRmM3Y1V2PXOKI7R+gf/BY4Jj91EbGvw7G/+&#10;O7e8UcSzbvTwrIP3w7YcPYe12uAyZFpfxe9y44i7DpyEj16+jXGj94Rt+fo+rt9APWg6+lNU6Ha7&#10;Bx3s8p1AKEr94xrw2ips4rlPYp72N38Gx2VeeAXHMX/7ncGxc84Mjrn/7DNo47kR+If4LuzUS7/1&#10;f3bLr37rm265xXcKkWnIphWGDINd6L5TwpiweTSpwdlTiM2SCdjMxARkUKmgPdkK+rrOawN56MK+&#10;RcRy43nqTA1jupeFXzz7II7oDFUH7SmU8f8vv474/Np3YWusIvxIh++TG7Oo99mn8IzP3o+4M9+F&#10;zEtNxLzpUcTTER6Fb5Bo4beBCGK+b/zx/+SWrz0Pv5c9hHt+/q9gzeDANN63Rvh+xswMDFohyMUJ&#10;wMZagcFcL07ff/F7v+uWly9h7rMcgY7evo5nlVqQTTwMmfUK+L7aQVng8aXpHH1bGr83CDHOb7Tx&#10;G43jXhu/sXmUeqsC/WrVUG7QTEyMQNczDK5SUIFArQjZJTODZwW5xpHgHCGbQf22bkHPeCJiIH8E&#10;MWDmAJ6Voy0NVxCX5mM4OjVsQT6JCuJmgw5tx4GzGM/xJv5267133HKniIFULaAfOmHcw2E1NQ8r&#10;l/D9aBL+McX1HAMda19r4h6JKOTq8Gh0q4VrGx3o9oFHceTtJz6CdST7yvtuWbgLW1Rv4PctrvsZ&#10;NOizmrSf3TieEc8g1rP6NTWoMfZp8x2V5l062j3FfQFR+iWNyOF5mHe8cos2nPZV79zkT/SeX5AP&#10;8NbR9Gf6Fd4GoO2WvwjQr9hcc5afsPkMzwfze63J652O51/opwxUD/kHvY+TT7XlF/fcW3VSGaJf&#10;8mQ07CfpizXnTuooZDkp1ZexdoT1i3L9Ugt7Va77a36sIyYNtB6vtcAOO7WTR5+Gp6CLG9Sf0TLq&#10;m+d64CZt4e0C4rMy55FUkcG7lD4srld29Z4Ezev/GEWNdkrjQrra5VxQ/l5rES3aj+F1vrGTkNGT&#10;v4S1mpEI4q8ubY4dwrX9wegWYe7xyGVw8/wE2pcbwX1yPAozGRv0SzSC+kQ4fwr1UFo8BlT9Y7Ed&#10;6seu12AgyP7SOxDpvkE6gPlIvU3fG0A72nzPUGvAtnC634+vUAd9bnBta/su7N31t1C+/TLsyfIy&#10;7mfAJea+f0c9OozLorQxDmNSjYtkAp/DXLPXHqhaAu059SjWY089iPjZYIR9HKf463y/18GtAlGK&#10;N8T6R711/IHcDQZjEdfrs4HqN/ydgZYbPNvCcu+YFPQeVmPX6kLXDVodNCSeQv3aLYw9BatBzkFr&#10;3COgo7m7lKlNu2e3+EzGwhob4aF31HrVx+r78OHDhw8fPnz48OHDhw8fPnz48OHDhw8fPnz48OHD&#10;hw8fPnz48OHDhw8fPz1Ym85/zW112MpncZfdYCcsdrpZzJ7rBbBzOdlB9nPK/qhb9sgspY2x3DgX&#10;+GATO+wNfvt//WduOV7DzmRvYyl3+CkD1ttZuSfDJMysthqz0bULt1HDjmgxSxjUK9iJaXNn5d5d&#10;eR0+I8zdnx2yNiR4D9Uhk8HOzgYZcmIJ7DQ1iPD/O2RO029j3E1fr6NeHe7+zOexu7DNHb0hB+1R&#10;ZrzkofsMQzsre5SREkDXG7h2+ybkHGYG/Lh2MlJmDe5YjPB6i5mOBjVlyXAHcpC7iyPcMa9MJO1i&#10;dXqQe5bZgkFm3SmzSd9vMytXLH0GYoyoFLD7Xmx4MWYeiBVEzGoRZhtqN7f6RbuIHWZXheJUvD6C&#10;yvZr4m/KlLbZ11VmUGqXeqeFe8UcfHbEssdyfAIZGjZ3GRu0ea2Y1eJkKkgyy6YRh+wyIWQ0TJ1G&#10;lk01jr8nKMuJLLIkpo+ecMuExbr3sTiCDB2KP7DJbI2tIpjGuswW7JBtpxSHXm3uImsoWMEu8GgU&#10;Y6FEmd6+Cp1JJZG1Z9AhY8edi2DDypTx0BA3Hte70K9oDvcQQ9fhh5GREYgjm3A0BJk/eA8ymGbP&#10;DrLvnDYyY7Yb59zyv/9Xv+2WpRfBgnAuC9kc+kXsSK7G8axChQwRXWSBBrvYIc+NzIFkYsB81bDx&#10;/5sl6EPrJnSwQaahTAL1FiNGz6bekBnDikHGE7PoP5v62AoPxkslAPvVY5bJSBz6kQ5xzHEneZDb&#10;p+tByow7z1M2xvco+2txEVkru23oqcF7V952y+VltN1ucxxQ37sN1DOfwD3nppltk8M9LO54tmJo&#10;lzS3q13vQ2OyJ0Yrjq0Ifx3lTuseWUEyDjJ5xkPIGD8yiqyVSB56+odvv4vy2y+6ZeMKsr0NpraR&#10;GfqFTyCb+cjnf84t//G/+NdueXwBupEehSyKdTw7m8QzCy30eYbZkgGy1cnGGsTFUsRt9WL3DHG3&#10;d4I28Mg+6Gw1hbF58UNkiopRbWQKOjQ5xYxYZXD0Uagjc2JpCcw2yjxUJmWX2Tkd9k+EO9+DtK1d&#10;ZvRaYsJiRpAyx8ORwbPEzjI9z3FKJqE2s07CUdw7x8w/JaO06BfFiBklU16E2SJUARd2B/KVL5Wv&#10;VdaJ4gCHmTJ7M0otjh9l0vT2UmH1Ib0S85Uq6rH/0EfLt+p3If5ddevQ5odopyV7A2Wj7oW1J4uo&#10;y4wMZYR6GUAcswn6MNVZzHj9K1gOoHql4pBhj7LRs/T3oOrmZT+h3Ju962VJucBvOg6eb1Nv+o12&#10;C/WDV0/6unIBvqBjowxQr7pk65L/NYjFMIZGJ5D9mM3DhjTxCM/vW6q34gR+ViYGXaDXbpu6bqC2&#10;KrYLSUbuv4N7dPH1UBYH7iGV2SvTsOxAH17fKhOE1yjjTc/wWM/4+zb7tiN2MH4fI4NUlLHJcMbS&#10;XnjtY72ks/pecaYyShy2y8vyVqcr7cWA+qL2pBj7qM+VhSYbrkwrL17mZ7XHY/AZeoZYycQoqPp6&#10;45j17hsmlMri5u8Ud4lN1PKY1QZ9L5unekiX1Q7PlrCj1E9ql/rLKxnLqg7KNDPQONCzlF3ksP76&#10;niGFB5vzG8m6Xwm30Pd6lgvK1yI7oTLiZdPFwhakdiujTN+LtabFLL4W5y2KGQ0sBvaKe0NpxAo2&#10;+1yJSO0i4jGNScW4svGSmWxpS6lmfcgGiIlMslNbxRDn2WfWe3h+ZaAxKtnuLQ32fufpMMeLY6Ht&#10;DuNe+cWzZ+5zyxOPPOGWYlazuqjbCllSDGJkjc5y3qTMS4s62yHz9RYz+x0ywyQo0+lDYIyIihXZ&#10;xtyk0ISPN4gyw3tmDvFJiiwgHTLzhcjM23Ug5wjZNwJko6008P11skGFbcTg+UHIF0hOI1ZeJbvx&#10;8jLi94UFZDdPk5V5JD+Id4ehWL3f6W5R5LwyxvmZQSILGXnOhkNQ88k2My7FqMbwJPDG24hH764j&#10;posym7BRwlwk1kNmXSqD7w3GZsACUKpDdrE06m2RlXn/BDLcGzv4HCZjgdgOdtqIs2tlxFztCmL5&#10;+45jbmHw3tdec0tnAw2ZmUasVGU7yxFcmz9A5pUDYKWrVTBHtzbQwLEFzFkvhtDnqeUX3NJA84sM&#10;GVKOHsVcbpkMZes7aPOdTcxPxvehz//yPc+45YBADULuKuu2NfDFDRvzp24UOhqMYm4XIRN0PAI2&#10;A9uBLlgR6GqLY3BpHXK4eu0lt6yVYY8/eu8vumUiz3laH9eu3nTLMc6Fgozv2wHUYXqSscQ64uJK&#10;ADJ8903YnGwKDAaRGGSaJKvz9TXMOw02qBdN+oWTh6ELB8eRff/O26jDLtnPZ2aRTV/jPGFpGcww&#10;2Qno/C//zC+55Z0PL7ilwaXXf+SWnSbqJz/YZXwYIxNUh+zMHc5Nh+2TC9p12b9EArIdhtYKxEDS&#10;qsJ2i23ywAno8kc+9aRbKkv/n/zf/5Fbrt+CbkQb0LtqDHNFg9xByOTISejmFz8D1rVQhwwFt8EO&#10;GMtAzinOM9O0+T02XIzFYh5V3TQfNbhyDWw/tR3c22IccPYe6JeYoC69BVaEeo3zGLLNJkYwFuJp&#10;6Pzpo7hudhy6YFAswW69/z7mg+MTYPkSA3mxir9fvYOxdvAEmDDOnYGtf+nbYCJ5502UAc7Jp8iU&#10;YTCewdytuo6MdmsETBz7z4CR79xZ1GuKrvXqm5iTrq3g2Z/8HOafy1fABri6BVaK6f1cc+njWy+A&#10;5W+DrBm7Beh0r4F25JK4eY7sGi2OybE5+JNf/eW/7pYRxtGtCuzZn/3J77vlwcXB+kuTOvr2e6hP&#10;kqczxOjTEknYnnIR9iqeRJ8WChgnHY6bE0cwNuNc33DCA7+/04BNadPotxuo/+mTmMffvQJ2yR+9&#10;ARtStGEXRicwdsM91CXEtR+LWe61Btpl0OF8azwHmYzQb0YYM9mcfH7iabBSfue7YC4ZoSOciKB9&#10;6zvQw2ACz+w7eZR93LoLFpYgs+6PHsZ6xAjXHV+7CF+1fwHff+kZMEZFa+jHKx+855ZhMnh8/3mw&#10;BF6/Ct9WSTBLvI97HvlZt/z0p8Bcdesq7OzB/ei7MNfxvve1P3NLh742RBszTR947l7IeHQa+lXh&#10;yRAGKbKDFTfRrp11jIs4U8rfex/MQivb8OeFLn5fIStXhevpKTIczE0cdMtHFgeZ8LsFjJPWGOrz&#10;uc9C/y+98oJbFipoR5RrPxfewfdHzsDXPf44xmiCdqBSg68uDzFevfUO6rm8Bj9Spi0ZSWB++cSj&#10;GJujUejkB2982y3FxNgKw7Ycuw/vFLLjGO/vfPOP3dJg/wnIPTkLu7W0izFZLkHfPvoofO7cKOMz&#10;ru02GKtbLcjwykXYphZPmTg6izErViiD+CjkPMP13xrZ8lY3wU4Zi+BzfASMRVNHYftDZJjq7cDH&#10;BWzYHJsMbBGyvhk0OJcuV1H/RBI6mycjb5Mnp6ysQWdvr3/LLTtd2Jq7NzFeMlOQ7TOfAltlpA77&#10;btCLwO+FeEJCtAO9EAtwh+tEYt+6dRksNG9eAEvS8Xs/4pYL+xB3jXDdMk7WLoMXvvp1t2xtoT/a&#10;tJFCi+ynJJIYzK84L9G6gOYvUc6RtG5RKw36RewtNd5jwDRO+fJznAy30SDaJXYTj92MX3hzvKG4&#10;4CfY1/bMExVraI6kOVQ/uHMLby7FmE/P/PG5Ea7pcv1Lp5toLcu7B4pASEwxRJsyVQz44zUGgmSX&#10;VD2DeqfDPteaW4z3jnBeprk4zbm3dCAZaj1j+GSLDhlgq5zDrfD9z40N2IMqWRmzC4whaPN3GddP&#10;jsAeryURS/29v//fuuW9Wfh/g+f+zT92yzeuckyNQycffAI248AhrGEl+G5tcQHvVe7egY3sci1+&#10;dQtxUKMB27Owb+CLrQrqubyK9oRiqK9OSnrpRcQlITI/1mhjlteh+5+ir1jcBz38/d//TbfcrUIP&#10;DRTHZ8cxn0wfgM2eOgn//Uv3IJ76o//hv3fLCzcxb0zNQTYBsiFWK7DrDzwAOSxtwK4ZdG20ySoj&#10;RmhTvpNnPu6WB9L4e2UTccHIAdTp8CLi0NYK3+kkIbtqDPbi5BnEWte/A/tt8MpLiG/vVqBXHc49&#10;a/Q747OwZ2d/FvWPLaD+Dx1GzDcbQUxrdXGdXrcU4qibwUgAvymXUa933oKfj4pN6wz6KT9DW8Lf&#10;h3v0gzZiqF4E7xpKNnxEsTzQrxjn/h9wbvHct77qlmtkjumQ9cyKMT4je3OYftDhe/QKba3mErFB&#10;6Nq3IRj3HZ0EwzW3ZhWfnQbGXsiG/jRYvwZjukgUOr7/AHQnQvZTy0Y/pRmbG5S5PjF7ED7qwePo&#10;2zfegA7fZTxc55pBiO9hLbHpxhfdcmYU+pkMop1x6p1BlessNm1JOgYZdThvD3AO297BtSUL7dF8&#10;usf5GsXg2ZYifbtBj2xTacZ4vRbq65CKqFXHWE1kocP3f/aX3fLIfsx7KxcQt7XI3ljh2q9OVDBo&#10;8zSjKu1xS6z/YgUk+3KVjMI0EwGtheqdYo5MsXmuQYgxN8F3vwY60S1K1ry+ZXX/lX+RzZef0Xt/&#10;2WUx4YdpzzyfprIPsZ3Jj+hPWhPUs7ik5t3bY/Dse0EDrw70XWL8GgZV2vMHKgfPRql7eGu99Pva&#10;O+C9/xp6t6OKa/0xqXULejz53gifGea6cJTP0jucAhnx9P4/PtwfHKcJ9rXNtnfieEZ0HPXbuss1&#10;wR3ccySNcVIh89edDehskXVukiladTUIhdk2npjU4maZbp12wItL3CJQV5ymd1W8XMxqHbZ3eI13&#10;7lH4j4c/B/83wjU3SM6Md9izOE9ji6ThL6cm0c5cDt9nUtDlFGUeZmxiEOYaIpvR71TUQ+/cgj3c&#10;S5+lNw7fC1Cl+7LB/8guDt659fujh/He4EKk9jpoTVpxPYdsfx6Ne5Qr+H2YfV1uoX3VOp61Rab7&#10;m6/Cbxncvorxv8nf1JOQQbqG+vTE6Ee2ymgK7bEd2J40372XubcmNQL/cuozg/XK03OwT3oP0aR9&#10;9tbFccv+dBf1bfFeisM0bvQeUOCfXfxF41SxtjfOWer3GkeeDeL3QpR7vwz0DrlKm+gwtgvjFoGg&#10;3m9xHKkd5Q5+r/f2ekcSIwOzdMM7eaiPBPfWUF18+PDhw4cPHz58+PDhw4cPHz58+PDhw4cPHz58&#10;+PDhw4cPHz58+PDhw4ePnx6su42/525ti0exKz1kIWMx6J3hjl12FneM2wHsdO+2sWM0F8bubsdC&#10;VningiyqKpk+rmyDqcng2T/5Q7fMlbF7Xlk02n27l1ltwBCBzxGeCS1mNWWLVJh1M8y00mD2fHjP&#10;jmTtFtRORu1IFmuLdjyLTSO5h10jkcJngwh3m3bJypbhueDKgK0xE8NmpokYx8SsFu5BhpUKdmpr&#10;Z7ZYEgxUXzGrdVnvJncqrnP3+e517BCd5BnKqRyeVQig3m0vJQb3Cba5BbIPZeiI5SPInZV40qA/&#10;OrwmyPO2E6yn+iHFbLAYd0lvbGAXu9hqXPD5bcoknUZ9tVNTDGotbh8OMTvY5s7/LncXi1FCdQ0w&#10;28sgxoyvOFkbUuyzBtuxy7OrpXcOM92DYuHj50QTssuPoV9bPLfZoMPtxDFmbSnjMJrC5wZZcybC&#10;SKlYOIsMxXWOoyxTzCbHke2yyrN9R5ipaXDfIq7JTCID5vIusiC2V5Epc88ksjSz08hc/v5tjLXd&#10;BpjKMm1m0jJ7+u0P0O6t16EzI8wqNAgOUt7coleFbqei2IF88FH0U5sH5G+tcizysiP3I0siVEaf&#10;75/G3089BhY1g90d9Et5B20O9JCtceMSdry/8ENk6oxPQAYTJ5HVUbDRrtQkZJdJwTYVVrA7fOvO&#10;IMujUUKbLI8dDH2azUMH9h3EPaWj7Q7GaDiEPh9JoW4H9yED5W4Idbtz/XtuaVDeQVZWNMosD9pO&#10;MV/pLO8gdbURpuxot3pksxJjkc6M363j7y46sJFZZu4os09sjLkk7pnMoh0NW7u78X2cdiBE/bS6&#10;kFWY9sxhFq6BduhbzEwIknklS9uv7OgzeWTjxsZwDrqVQoaV0u2urCMr6f/yj/+NW+5eQHaSwfEO&#10;ZPZrv45rz/zqf+6W/+0/+nduuXMJ2VLHD9/vlu0Qxk2HO+NDXdhzjf9QEhkNTY5RgzDHnFizemyj&#10;2H4yzNo4dwzZq60Msg/eu4QMWNvGru/1AnRefqdTh+wMOg7qMcLUL4sySpKlJcqd4nHah1Qc3yv7&#10;QFmfLd5b9ivkMUgOUGPGUioH/SpW8exKGTq7MIPvMwnaXTLFdcmKIkbLGDM2lbHQGd4xz2wVsVB5&#10;GTqsiZiTlP1F9+P5pWgLX+jvYrwSc46B/LgyevTbKJ8d4bjRNW1mSwzfw8Ch/faybvnZQL5J9XL2&#10;MCPpe7WvuycDtsp4Qb5Xz9Z1EfpmA+9e+hv7NMpMXi+e4T1C7Hx977Gk7cEwA46XSkH9Uv8oS0Ws&#10;Ui3GJfLhhS2MwSDrZjEjTZkYYpwy6FmsN9kjo2SGCPCzl10sdirWX3GWF0MNZdsYOEOMcZK3wo+9&#10;cZiuVTaXsjpC7Ns2fbFkp2daOsi+D91Lv7GocF4Go7J/+bsos4tjQ+xsBtIZ6VU4Cl0YZlbTMwQ9&#10;W/VSvKln7s16DimThHGNssWCXnpSXz/4DGXG6BlCmMoQUpYNEWQWi/rNkwt9nepoIEY1L7uObdbY&#10;VHzlZbWR4dJj9mT7Om3Yoi5ZgsRqaTDMsmYQkQ6qfax+hD4uoswlb9yjvvp9Xem2rNrAVvXbzOzM&#10;MK9VZlKI7ZRMqvzsMS7KV7CuQdooMeApU96FWA33toNytjxmm4FuGiimle53AvAzYqcdzLXM41A/&#10;seJEorh3hPFtkxm+JWZ3it0tlWD8Sdso26M6Nof6RfOSVJL+gn2vUnoju9Zln2v+pXYoe8qTw57S&#10;YK/uql6aMziMZ3qMv0KMwY8dB9vQiUfA6NHpQh5h+rb1bTDhGMTYtiTnElFm+IZZ/8kZZLhFaV+7&#10;ZJtU3cJkaBGUxWs7iP0MLBqwsMUUac7d1Do7CJkGu/g+FOCzqFc1G/6lXym3qDFOLe1Qp/sYZ8ws&#10;P13cRvw+QYaRNOWfZPwruyyn3KO/V6XEjjhsWwbANR3a1zD9m022HKuHZ125jkzSrTLqsrQO5q/N&#10;FbDQzKQRs06PYfxPJwft2a0ivrq9iXvNHUc/tG3E63MT97il00Acs7GJeyazeFakTV2/i3LtNnR+&#10;cshuN14Hm1emBr3aEUPfaTwr/Siesd3EmHvgJNYpgmRLe+8intkpo04njqPOR/dhTmUQjYGNhsQ2&#10;gblFzFu2thFz37kNGS0tIcadnob+nbn/U24Zjw3GnkGjibrazKo0sENgUG72wKDSIdNauwlGnlwO&#10;c70G2ZCcFsb72jL6o7YLVqSRBPo67iAmvMYJmua+BhHq96gFPZoexdxtbD8U5+4msu63V8BiNr/4&#10;sFsu34EMl26hz8tVPCs/ikz/WAbtMig1MVfdKZFtbgpMV4uzmA/+8BUwSG2QWU0Z1QlmKE/nIMMS&#10;GbEPjKDfLDKWGdTJMB4gY1ebpdycxXWAGDPk69R1+VfZMcUeslvDzGrywZ7N40IFQ4t+rIq/P0Bm&#10;j5OPgBHy+i2woX3/W19zS7uMuKzLOfnO6qAd5V3a+jFk4J554hNuOTGPtbRQG7bj0DT6SWz0YmSJ&#10;cdxr/UzxnFjqN3cG8+ONTchM88YQ2z4zAb0Xs+Xti2DyWJyH7kfJbNUWM/E0xo/VQd2PHsSYcMG5&#10;aGUTOmy3IdcRrqPcuoO+v7iEsdvqQn9CNspAAQMtEUe9Y2N4ZmYEdTQ4dhDs6+01rIVc34Bt2O2h&#10;77KzmOfP70Mmc4NrhA1m1589hXXLbTLKr9/lszyLHgi8+8pX3HJrHWwlYTJ42vTbJ86hDocWodNV&#10;su0pdLrn4cfcss247NotjNFrF9HuM4fB5mRw8Y1X3fLWEsbN+CzG+5ETmKt+eAvjvFqCjnc6aEfP&#10;Qr2z82As/9STOPGiSha46xfBKGHQrOG7Dn3TdgN+7wgZ7ewNMCe+/PKzblmt4nMwCpnaPcy5M3nY&#10;xggZm2plzJcNikXYukkywubILDq3AGaP3AzWsorMVl+9DfbGxx+AnTtxGM+qlDBeLl8Gi9WtO2B5&#10;MqhU8Yx0Hiw0Bw496JY9Mim++NLvuuUv/id/3y2PH8OYlN3r1DgG12C3XyNDzDsvYI2nVMP4Mlg4&#10;C5bDz//KL7jlTh36Nr0PuhinDy6TFU3+PU4diZOBpdOFDixtQ0+bQyxJB4+AbWb9Nu49wXXkg+Mo&#10;r70Jhr/bV8F2uLENJqIWfXhihCwoo9D1E6fAhHV4YUDncuMGbPk3f/iGW37mV37DLXsl6M9kArGT&#10;2KpKZHPMLMBuz9EWaXjUdjFGC9tsdx+VHch1lyyFjg39SN6HcXCajPYxC+Nk9zqYcVoN+JM22Wln&#10;jsLWVzjH7ay/4pYGUcY+1Q597wr0pFxDf5w8i2dl6D/CZAuLktW5tYtnh7g21GAsnOW6ZjcGW2Vg&#10;JdF3dhO/bQcZG3EdbyQEH8yl20CPcWffabuFYr92Et/nO+jzGu2jgROCbRe5cohMKZUKxl6zi3H/&#10;/sXvu+XdJch2agTrk04R+lYKwnfc/ySYAFNc9zcYiaMdFtn+K1zrKJIBrp2BnkQttK965WW3/B7Z&#10;0g6eBRPTwaMYZ3OL0LfcUJx/+XnUr7SM8ax5oXTAmy+ydBj/C1HOmfQOhNOBQItrkdUCxo2B5inS&#10;hQjnSoM1G7RL7AxJMkjrVJku14q6nMdpDW+YTW14rmwgJg9brDQcCBGuX2gu4c25FSBo7UTfD8lM&#10;pzFozt1/qvvv/7/MamKraFLGXjzj/guIWU3tEaN6kOuNYa5bJtkf+p1kpzWSoOau7L8mWcF1MoRB&#10;qYe+2iBr6yrLbfrF0WnE5I8/BZvatPG9mPjzs7Ax4Sx8xL6DsO+poTF54QP44jrn+7NTWIMej0LH&#10;deLGOvWvWMe1cZvtCWHshZLQ04U5jJN8Sn3Qt5W38L7h2g3onO2gXqUC7rV0i4yJfLdQ53reTg2+&#10;+eFF+LrqCsbq1Q9wv6oNmRu0Ke/xSYy9dgtjMkJdTRxA3FW/Aztcb8Lmh8lcNpmHrT//ccTmzRZs&#10;b2EdMZfBmWnEJa1riC1+eAn2tjyN+s2Q9bPeZD/whJiPfQTMcM/cj3vHyLjc1Pu0OGK/d7/9R25p&#10;8I1vg/Fxg+vBkyPQsyaZuOpkSHzgU4jLTp3AsybCiGmnZlGnbgj6BM/XB5l1DJwG+uyDa9CrxCja&#10;t6jXEAHIucSTrnJJtK/WQ7wSD0Kfgh18FiOWvUO2pD5e/S6Y1N76ALJ6n7pQ4wk1s1PQhU3aoy5p&#10;qcKcysX5/m98P1rg8L3L0gZkbGAzhtZ6+N61KItzikAHsmyUIbtoEvrXCUJmwQRixJMnEcseWUT8&#10;fPc25pAG6RGMi0QGNnv7OuLLlQLiqUIRejNGJrWxNOq9W4JOz8xjHSbBv+fJGtbYRl8YtOqon8PT&#10;1Vqcw6X17oPz3Q5l1kqgfTGO2VoJwtO7nA79aySO9hvk+E69wViBh+R4a1O1Dr6vZ/D+7qmfQXzz&#10;0WOIi298/5tu2WIdSmSMjonlqo82/eJOEfVfL7PkNUUyI+sUnBbnXVpz07wsT1bkFNdrolyHyg7t&#10;HciyPQnaMQ+0/UH6QzGqedCLAEJrCJ7/0eSjjy7fH+1d27X1mY7F4vt8zYPlRz1fofUlMX/yWQae&#10;P+Nz5R/EAub5PTolffbm03yGx2zGNeAfYzalL5VPinP9Xr5V7bNoh0NNKgdjB+lMlQyEYn8erDP3&#10;r2WZ4R6NCFlwOx3odoQ+qEDm2AZPsMnkMC4aFj4XNjCethm71skoLdZUg7Dos9iMRp36xNMX2owt&#10;tE7RpO1ssz9bkjXXMxSLtBkHGBx4CrbvPtrbVBN2KBNEu+o2dDqTQcvTY5D/1ATG90gO36foj+Kc&#10;xw1ro8cWp5c7XJh3GE/1g1u38PRnTwykECtIHW/xVIphZrVAB/LTOxjpV5U2p1ZF2WqjLu0WntFs&#10;UP+q6JcK19gdMslFyTTXXIZfNbjwImLuCxfhX+ohyCLI40wcyj9CRr4YfZxN5vcg6dIstZsxR/wQ&#10;fm/w8McxNxsdhZ5ZZBhLUGRe3BnBPdTuCGNaL8Zj2f8flEOQfLuc73q2gbLbC69fhtY+DLwxqjrR&#10;xho0uB/H4VpCj3Fmm/N6h++DwrSVDvt0lfMa7TXy3pEqdufQ7fL+Btq/w1r48OHDhw8fPnz48OHD&#10;hw8fPnz48OHDhw8fPnz48OHDhw8fPnz48OHDhw8fPz1Y18v/wN1OF41gV3SMbEHhIHYi6kxRMXT0&#10;Atwp18NOuSB3iTcDuC7p4Dzw65exD+7ZVwZZUbtryCjM80xYMURoN7BYEbRTVrsGu9yxqSyQmna7&#10;MjuhsoudkPYQe0CLLEVi0diLEHcLetkrfKQYDRpksdGOX5t1zOexk9agx53IPWa4jIwhWyDEjB8x&#10;GDjMgM1ksOO6yYyeSBe7Rmtk7lFdf6zO3AUsNhyHOywrzOLYWCUL0A7uMcOdvt0k2rHdhRwa3LVe&#10;3kVmSU8HH/fBRwQSZB4Q+4e3YdZjlEC9YtxBLiYZ7f6cIIOBaIR2dpgNMrRLWvdUdoHY2aJkhtCO&#10;bB7jHAhSR7Q7ukcGGYs6on5MMFPYIBOD/JPcpd3jjuwKdx6XKbsWGfGUxRXULnHqUayOMpNFe2vJ&#10;QTtsZoInyUYjZrX4KLJOdIbvQgfXfuJTYKVaCrIOVejswaPIiHv1A2Q+3j/U9WOHkWGYn0dGyPoa&#10;shgr68iOWJhHBlIjih3Ar15BZmak/YJbdoPYPX2L2UXf+Ray97Mfov37h3baBlP4zXaXrIcW5P2z&#10;j6M9H/9ryNh9iSxmd25Al99+Fhka4wdQ8RP3IMNxnRnax0YgB4OHmDHpBJDtkJpAFmQnhGf8zteR&#10;/XD9JdQ/EEF7M/sp6ynowu5d6FXxGv6ew59dTDObdPQgskyqZMuqq63sLyuM/gqGaUvIyJCNYEf6&#10;zCiycXsZyGXfwcHZ1lYLbAxbt3Btuw6lDqeYEZ5mRkUI93r5A8hsu4367jLLO0C2B+2ajoShKwYJ&#10;jrGwA9lMOtjRPz6CLNzRSciwwCyW7Q6z2CO4t3ZD2w3Uf4RZLE4Ydi3E/jYQA5fDTIQ8d3UfnUS2&#10;/FSeZ26HkXHlhJEh2yR7nXxDJQCb88/+JbKT3v/qv3ZLg08uwE594e9AjzLnwLD2e88hQ+fL/wpZ&#10;7B87gwzreALPaIlphplyZQeytEOQT49Z6wYhsuB0ybijc+d7HPdZnkF+7gx81FYTOnDpMjLlQmTy&#10;KFSQEWfR1tgFPNMgEoa8J8YgX/kLnaMvRCL4HOd522LbiYq5M4hx4fk+ptZ2hjJpSvQr7R7qXSyg&#10;7+o19NOhEfw9kUGmVWaE2c/MgFPmQ5x1bDEzoC0710eY2Qza2W5Gp4G3052ftfteO+L1OUAGFvkQ&#10;7cbvKZWmD30nFidl9AyeCXjX7rmXlznDTJows3HEhGUQZgaLMi9s+lxd6/l5PlufVYrpR2WQDVId&#10;xTJkoLZ7cQohpthB+1B/3cN7JuvNZnpwhrKs1HbewmMe0bNb1E35xTb1qN2AfsqX2WK8or9VRq1B&#10;iDoaoW5GmG3e4bOlP/LZYlYTvIwL/l5dHhJLZx9i6FLbrT2y0x1pAgfZXmJBUfYQv+8/1C2GM5Uk&#10;E9VTWWnhCJ4RJ7OYWMy8Pua9VKpONWbd9TiOpFMuxBTHa9S3uudA//E7L0akHMQMqYxs6ZXDGMtg&#10;b/b2j2WZ9SF7rTqo/Xr23u/DZFjxZNiHsrBaZEBW1p0glhZlVLdpJ8ScZjMG71/oFsoS//Pg6TJ1&#10;UJ8ttkOyCzHDj90Y6OzJnOsw+9iTOdtlECGDQlAUBay/9G7AIIfx0h+EbuFlIrKMMCtKyW9e9lgf&#10;kkmHz9JwEDOqGNRIJBNo8p4esxqz1DXelPnUJHOOAUPVvp5g3Fr0aQdmEUsoVt2qgnFBc4ss/Yzm&#10;UJ5Os5LtIYY4j1ktjjmb9E2y8vSGLAeSv8aPICY//d0b0xJMH3t1c+946dJoOGStifHzwUWwzpx8&#10;FKwO3R5kLma1nSJprvqwyVomlmZlYMo3L8wiThZLs8awdEQZihHq3wCokws1SZmtVAvZLfk/od3G&#10;F8EYfoDe7Ntr3ueFH7zoltXCgGXjS08i6y7GeaLRHBeyIRxzHhMUn60M0Sb1DP/228Oy3wn8n0F/&#10;DPTDLfp9h3KbE6/dXWSbX/0QbEBtG2OtIXaOApiXRmLohyOziFOPLSDj36DtIIP98g3MV2LjjDXC&#10;eGjMQozXKOOZXQsx7sI4xmg+hXu9+SZi77lj+Hz1TTDhGMTfw5wntoxrHKhAoHcSjDCrefRpKY4/&#10;/PIX/qpblrZQ7xd/+A23XNyHGOrRRxGXBqIDFifNf8VkI2ainTLqW6KsRrO4JhNFHFZUPGAjrqwy&#10;7o84mKPEhmLXSBRzA7sDWbXJWNGuQN5j46i/GHhrZXT++gbmQlPTmO8cPoy5otNBbPtn3wLL0PIa&#10;GAIMzp5BPF/axhw0FuOclZn715fRt4qLn34SrEJxzk++8TXIbIzs7XYN/TqWJTNWHw8/QAY7Mse8&#10;dQ161Ou32uDKbWQgb3FuWqrAJoW4TrF/BhnyY2N4ZjaLmDwZ9DgXApUNjKoIY9BGmzrAbM4wWWqo&#10;bn19xNzPi8PcfwdjQZmlcbKIGmi8eKDfiDJrvsx1poMnwG5gJaBvd1bIvtFD33daHOchtK+yCtkb&#10;lFfQjo6NtlYD6LuJ/ciKXjiAcTLObPy5eejZzhYy/afGoLuzY9A7rVWJYW13iJXm7gr0a+oIxkcu&#10;h3vqJIJ6BfGj2GnPngOzgkPGxTYZihocEw6ZJBNcPzSIcf0nRffcQpMDlSZkJyaSXgE6//y3/tgt&#10;HzgF3X30ftjBKmVdYX+m09A3g9Qetrwwe7PdgLyXVnDveA5jbZoyq5DJr06mu9woxtXOJmTUKEIO&#10;BtMj0IMwWb1r1FGbTLApMhJmx7DuFVE2MNn/omkIoEbncGcFc3SL7PntwoC5M53CdztF6NMIWfNf&#10;f/stt7x6DXbu6GHM+2fGIYsPr4FtqxEi20Ya4yY7Dl145DTWCwzsdTA/lrYQO1xahd2qxNB3x4+A&#10;Ya1Tgu5efPU5t2xUINPRGehjgyxhTfrdngWdMbCYCX/qCOq5toR+GJ9Ge2YW8X2D7AcLk9Dte09j&#10;/PQ4NxLbyM2raP/2FsdTH5pD2E30XTKFtoaY/f/hOmR176NgtuyQbS9BcztFMxXmWvb2Lay97dzG&#10;+tjN5UF7svOIQx58HH7BYQDW4fiIdmE7ovTBNudwDsd5lH517TbG3fIG1hJKQ3OKmYN4RpTzjZlR&#10;rOEGMTS5qtL/LIaFMvqj0oRNSZOxMEF2NLG+qi4GWgf7yu9hnSUxDyabZ55Gu2JQv0CD7ABJxqY7&#10;NTw9Q5PYYb8lE4zfhubgJc5Ft0k1FiYrQyyB36ToPyzGcBWubwTJQmFxLpKM4e8O55H2kG2pkvGl&#10;soP1JJ2Ckc8gNlDM2uHaJ8P5QIlruT0yMAS57hwkS0KYtr9JphaDEmOdZhH3ysXQL6EUnmFxTkHS&#10;nUCabGZTtI3rZMArkPkux1MOilX4PoNwBL+ZnMZ30Sh0sFHFuLlxHTbi/Xfx90YQY/CJez7vlq3b&#10;YCq4dBe6cOQjT7rl/umBrcxY+P+ROOTaJJvO6xexdvtBAfaqxbiysoY6FDahq7/0q3/TLXUSTIb2&#10;Lk/WU4NbL//ALVfvwsb0Je/+2+RcQ3MOTduLJeiI/GtE8xYG1t68iwHq8Bxc733G8ohbFOcLmstq&#10;vpbkO5woHy42asXPXkyMwoXeK+hL/camnmg+IwY1fdbvxPq9997DcyMvDiGzmBjh9tZLkwzF/fq+&#10;463nofTm/UPPsBRjigGO9w7x3Uj/IrfQfFdrDWIDinKtTf3QFFsNbZHmfAZFB3apxrWpOzxpo0I7&#10;9MTnvuCWh05i/bXGdk/OYp7Qo13oko1qawtjYGll4CfbFM7sLPx632G7RYQxzxbfDdysYszWuJY9&#10;MQrbs38B7Zg/gHaEepgH3L2BNX2DCy/BTzfI9JgfR7xssR0NMr+KEcfhySrpCVB83ZtEfa9ewfvO&#10;Ug3Cvb6OMWAQz8AJzY5hbNY53qs1XBvmHKEh00dW+TQZOz/yNNh3P/lxsNT9v//Hf+mWyTP43uC/&#10;/htfcsvyWxibL/zoT9zy2bfBvJWdhN9M5DCeE5NgKvviz/8VtxxJ0Z+UsEbfYLzy8qsvuOVmE77Z&#10;RQrj2Wrjmv0TkHeQceUL7+MeD3wS9f3SZ3FqUNaBX1TcExlFnFavwraMygn2EYnhu2IRsU44dcIt&#10;7R6Y4z64gDl1MwbZPnAOz4g1EWNs8dSvZAK+L52GcFNDjETf+73/j1teuY3YJ5ynTtuMNcjc9/41&#10;2N1ChXari37MkA01tw82p0Jm6eIKdNsgzLFX59qszTgkQiPhMI4MMraI9PD7aAB1WdvG77pRxHpP&#10;fuYZt9zeQtzj2IO5hRgti0VcG2Tc20thHNXIUHR4HjI6fQT3vHwNdjySxDugVBq6nYyifXZzwKbb&#10;o9+u1yhHxkh6j201MTZbfHY7Cj/ZD6LcolFG32v9JhSHTHtDa6I62UTrLFX6ZIvsc7ucI6zyPcBv&#10;/Mrfc8uHxtCe6y/itKkSmYm1LuuQBdWgXIS/29rBvXf4nqXCCYzF+sTp8LXmGON7cJ3KkmQ8rfhA&#10;9jg+xIwpdny+2hnYekK+YO/3gr5XvOKtL9O3GegdiBj2O1qfc/8doEcbKf8R4Pqk1urE6KnP8iUG&#10;qofDebv8QZs+WH+X35EP07NURsnKl4pDLvLxBpJjiJ2v2KCn931sc4fzkTjnJw7j0AptSYPrAT0x&#10;/mktr48IhRJnLJ2OQBcbBepsFbavUcU4alHvYjzJyiFDX50My6vsjxpPZ9FJOAbe/grOkyucD3Zb&#10;qETDxpiU7BrUPzGq1flZ65YOXxK1W4O+3/cU7OhTv4h5vrMDnxZzqJtR6EY2jXaMz6Ddo3n8fQTN&#10;CiTEIsZYanid34uBWO5dBw9yD4TFz56uUNa63mOG4z6SYbbWVgd91KYu22ROazVxk0oZ19R5SlzH&#10;Zh00D+OJHG2Ocz1b49/ifgyDEudmV16BT7rzDvz1Du11hAv7QdbT0qknZFhrhdBvCTIpe+zA/N5g&#10;/CTmKWceRAx0gPtFwoyPtf9FfeqNScZ6gmQnSLYGe0+VUil93/u9xvPeGHbven6bjKUGMdp2nV5U&#10;I3NajO8U0mHok1Nk325jDDpJrJmKRbPLCZrFdUGbbM8J2laDWZ4gRkn48OHDhw8fPnz48OHDhw8f&#10;Pnz48OHDhw8fPnz48OHDhw8fPnz48OHDhw8fPz1Yz1/7u+7WN4u7unX+snbRareddviN5rBrMB7E&#10;TutMArveGgHsKG02UcbCzIr+ADvqDL75hz9yy5yNXXNh7tZUFoqya7STr+ftvMTuvRCzParM4FL2&#10;i5jVnCH2gE4Tv1EGv8dmwntGg8w+0+5j7iaMc4dvnWfJpsn4Jbae8dFB9rAyWnrc2Ts2wR3/3FlZ&#10;4W5JZX+leN63mNUCbbRX2eqJJHYXajOlAUXEPDfTDtRzaxfZHYVVyDtP1jOdm11S1iAzTVs897xZ&#10;wrO6Q8xqyuTRWdDaPcuNvx77hzKYEmRx0A5sERCMzWIXe527vZs1tX/QL2Kw0G7aaAKyijKbWdXy&#10;2EX4RZ1sJ3H2X0wl65BihrDBSIY7MckUt1lG1llNO7H5jDozFJX92NaOVGYPpckykM9jt2iFZ60b&#10;iFktzaw/sf6lxpElJFaXA02073OfRbZK/DwyzjeZZd8hY5TDTKVeGbt6DcaZnRpk5k6cWVI9ZroW&#10;y8we5O7tAs9nbu8ii2X0MLJZf++b33PLZ38fjFcHKPsJ1tmg5uBe2Rn8bXEa5X3Hcc/zn0f2xmoQ&#10;ffydF5DFsfEDZDLdXUMGyfF7kYU0sx/j32oju8jg/oPI3Nl35j9xS5v3ClM93riDjN9//u+/7JbR&#10;ay+4ZTiPXbjj8+jjOHfdppltMTqJcWPgZHCzVpQ2pYEdvn0puv+Kuaf/S/dfsTwELOisdhMHLchm&#10;u4R+CccgH4Pz59HHDx9Bhk6yB1vTFfMLmXx2yULz3Auvu2U2i/64uwSZFurMGGOmZmAoE/YQWY/O&#10;Z5Dxkh5F1vPMUbDRrdTw24u3ce+Nze+65WgcGT+Hx6ETsznssL9cRt1qLerGKOpoMJYG80ibWecp&#10;ZtfOTSKLM0AGjELfyrvlJjLgb12HLdytQWbFFtpz50Nkbm2+96xbGvztLyLLafxBMMQk2U8rDej4&#10;f/c//IFbLpBB5dgUGSKYpZLn+C4wO+LOKp5lDfhD+l2IejhiJEPR9wvowyx/eugc+u3aCr5fvoVM&#10;U6uJ0mZmX5vZSOkh5pvZMdgdJwP5KRtItluZjGKwCpLdIBSFfYvRdtpkWgiSPUB+tj6U5VVnOkpJ&#10;mUtl9E+LGSPHR+FbE6PQxyiz6sMhyCzIca5slr6RcgsmPrpIcke7/L18b5AZlWIi8xivWE/9rtVB&#10;ncRmoyyeYaYZycRj8MEt+n6O37PNijHCZCASO5sY1RSj9OgN5dsNnC5+qwxcnXuvrBubPkh/33sG&#10;fiY98B8Gik3ki70Mhz8HXozERiuWkAx1qZdZogyhPfcM0V8ZKGuo/z9u4dWHWU5BslKJ6Uc+rVlh&#10;bMT+EvNSh1msvKsLm33VD2TcIkgZ9p2qW3jsWry3+lztFeOPx/Tj/tuvCxlOXDBuGtYHA91LWR3S&#10;CTFBcZj3debHfyfmrGHZiWlBTE/SixjHnOSueiue8XSB+qfMOMU5NjODhrOHnT0ZY5KRPuueap+t&#10;jlEGtphZ+Iwk6UeG2zNoMwr5R0/PNDY55jSudJ0YYvS9xUwsZbcZdPg3jROND4sdoew1j82Q9+5S&#10;Vj36Nou9rljRq3QfPWayW6xnV+nbhPpc9VVs2/P6GtfLNo0wrha7sK4zYJImuQ367WKfNVlftS/M&#10;z5Jlt4f6dpWJRR1qU2/5cxeKWS36+RbnGB1mglliL2RALNbpENvjMZWxezM0XyMD4QVGyMyTpD1q&#10;MasrTNacBsd9tYQMpQ7t2AhZNWQn1D7JSHMVA7EcJGOIjbqM16Uvguor2YlZbTCeUBeND5X6+58H&#10;L1uTpVJLW13GHrRnC/vgo08/xkxxMn0H2V9iRzaoVhCDjo6SsYpjS+N8eobManymN4445lpkDZIu&#10;hxhThJjp70JN8nSU44X60mviXh3Ou2psj8P5ZIWxySZZkS++iWz3+05hHm1w9gSyzi2OPfN/BmJQ&#10;CJKZQ/okSNw22elUWdRoUBq06QdCvFeLfX7nLup1k0xdIbIJxTj+33rjfbfssF2xOPRuLI9+OTSP&#10;uP/sR8H4YWC3IL8bN8BcEyTrr5hfqjuQd3UXsVynjmcfOoO4s01W6m4Dvz94GP27sjzI6F/MITbt&#10;VdHKgoWYLUgand42MkqVuZvdRwYsZgAWyHBtcSxEk5hrhSTKPpq06V2uGWztoO1i4AyGMf4THB+1&#10;Mn6fJHNyq4O5ut3B7zMpMK04ZE80SCQgi+kZrCGMTmCu0Ga7IlH0eZPzxc0dMI2Vq5Dp5BTi6rFR&#10;XBfiOHrrg3fd8rUXwRRgsP8Q2ur5GWYiN+rIlt8ukGWC7FW5OFims3kwMHznO2DAntuP/pAcElHE&#10;oQZf+OKvuOXiQWTm/+a//VdueXsduiC72iiiPe0G+kG+O5+Bfs5Oo91PfBHzhNIq9Nfg5W+DAc7q&#10;kvEmCFvZo6+N815NZkMHGBd79ooDR3ZA/lEs6Qby4/JVUWZll1lfhhgDf04907xgowCZlpmZbTM0&#10;soZYtMfGMHaSzOZeugYWPNnR/Bzk3uW8N5Vhe9l9+6bR9wdnYEvEml+rQrZ3l8GgZVAsQRYRzqvE&#10;Uqwgr0ufTdKQQILseXWH6xQWdD9po+Fa00qQudAgzTlPhkw+q2uY15fJth7immHhLudbAejw8TOY&#10;83XJxBCh3RvlfcKUrUEjhOeHYxgvdbK0dauwIWNZ/HZyCjopX9AjQ2wsynZTN8SCGs+TsaWPIlm9&#10;q+S2qlP1WszSrldQ78g0fpcNQwZxMmH0HDxzcxdjdbuCcVUqgNFoZhwyN7jn9M+45cYO7r1Kprc3&#10;3nvDLXd20L6pEczxRsjMsLEK2abJELNdgaJ2Y/jd2fsedkuDmUnKfRe2fnWLjCkt2KlaDbL6xOO4&#10;Jkh7decWWDaKO9Bhj3mYQbpOhjCYTOEeD30CjKjfeAlrvpr/HpjHulCcY3WcDHDxdMYtE+zjEBlM&#10;tncQ59hixO0jn4FOpsiOH2N8GaA95fQ/sLoL/QrRjs3QpmpO2wlDF8RA2Czh+rboT/uIT+BZwRBt&#10;Oucf8tGNTfoPyiqcwu9pkgLhNvQqyqBvm4wgm7JJfeQm0FdZMpGRRKfvV1CfKhkJxQoiVubxKazt&#10;2BF8jtC4RCp4xjZZ0Aw6LTyvXoKevHcdfvHpT4LtaJ7MQ1evvu2WQbIYZrieLCY52YUeY6liEe03&#10;aDcwHkbT6GsSpAXqDVyb1NyB8bLWycfGuI60DWaDKmXWIcvGVgE6YNAlQ9oimVwPkiav15DNQ31y&#10;eYzF8XH0eYsMGUu3MV526ZPXq/SjZfYPQxSDHNlKn37qfresX8U4yJCt5c4WY3CeUnDmHOxwlmu7&#10;X/3D591y9NijbjlxCL7w5dd/xy0N5vZjTH3kQdj44g7W765fRb0+uEa/EaTOp7CO9vFHftktV99+&#10;0y1feQe25bGfAZvSR8/DXxqEOa/v9aCj169j/G9cxbWXP0CfX1/Cs9sh9Es5TluzCBaILpl9P/M4&#10;mC+nyFhiULoEhsfqLvRqZQV+L0SmC8XeZbKxBXGrvg+G7BSTy+fJXmsO780X+hBTukVfrL/pPZH8&#10;u95jiPE+zHHjrUWI1oYx8TA0r/fqhYIzhP73XPOwh5j4XDBeVtyg9oixbHhupHpq6i/2Fc0zPejh&#10;rL/uoXmBlm0Ux3hrK32Igd6rP+8hZjV93+R8XvX8CYY73rPdxe+0TjOMDu3PDu3UGt9RhRiv7D9N&#10;tuMy/t7S+gXrFOG4aQdxH7HWhkNawzf6APubycOmJ8heuv8gYofCWy+45dYO3kcER/CMA/dgPMRT&#10;+Lx6HUy/xU35WypkH70A5wJZ1LvB9eMk18XTULtAkqeV3FjDPX7tP/sHbvn50/CBP/qjf++WH7wK&#10;xq/3lzE2DHZ4ikFsBD5sDGoeaJBNTmygPZ7SEh5B307MwyYdPY/5cYangLz9bay578ySGbqP+x+F&#10;H0/SrgYZh+wW0J5iBf2QSKC9FbKDtWLoY76eDNR20C8Zi9fVwbxoLcC/GkzMwn6d4Gk5CTL3RMto&#10;zwc3UNYisNu/9Fefcst8FPOBlk47quM+L/8AbGkrrUFcef4eMKk5O5D71AhYfy++/m/dcmUZdu0z&#10;v/HrbnnyKGS0QnbaD+/Al9VasGtdvteL0i4arF3GO4v5w6j/U0+R5XcTtv/tl/E+6+U3EVPXbcSL&#10;7Qb0sMHxEslCzyJkB3X4ztogwtim0oCcm1ov5W87DGDCDnWcbGZhnmbWrOJ3YneSvQhSP0NkeTLQ&#10;+8ks57djZI+3OHkQY3qZ74kn9+Hv0RSUPJnBXLxcwedRxjfB0MDv9/ied/Ua2ZvIjNbgOpnD+Uin&#10;gz5O59B/Z09gzJa34UcjfP9c4vrUFn22QZbxYYXxS62J36SjlH8G7YvPYw70X/7a33XL5R9gnWXz&#10;JnS2E8J9amJaGnq3I8fQpc1v91CfIJmUQ5xXdnh6SYcxn8doRUOsPQSpFPo5rndBtPMG8istMjt5&#10;/oJxoqM1Oa69adHQs+30M036Lu/6IWa1Lhn6dA/9RmuCqkOHvkz+Q6XWbYOcR8sne++T+vD8G98z&#10;yKe1tO66Z03R0pou76k6RPgOW749SrY3g4jeQ7DeDu/d0akxWrumTofZ7i6Z8drcb2HzfXeDsg0N&#10;sZ2N8Pk2bXuc46bDGKddRBzWFcMX1z6jjI+tCO5VWoNdWGNcU+F9W2Ld7kOn3ohltsp5sV75tJrQ&#10;K8lOzGod6kCddWhTBzwfTntiMHE/bNwzfx2xa7SJeXGQRj2ehUzHRnHx6CTGhdg0szE8W7rLKUbf&#10;RA3aISim6DA6Un0sztk8lkCusetzh/Lf+86uzXeKBj0H9aozFqhV+VsyqzUakhFKzVMcxS86HacG&#10;+6a5YpA2ODB8iiH16tbrmCO8+x3Y+jUy3etam/2hvUMxMvd2uf6a4MJ+OMb+0eJRHx2u8y2eB+P5&#10;Ka515jhZCrLPNcQUHw/f48cgHWDsa+DFmPqbxqhOUKP+7Y3h9DuNYfWLzfEV7EEOBlGuozgd2OE6&#10;985EstS7T/xltzySgc/+w3+KEx5ubGI9Q++N01nY7VQadlynS8UTFEAfuSx0dvCNDx8+fPjw4cOH&#10;Dx8+fPjw4cOHDx8+fPjw4cOHDx8+fPjw4cOHDx8+fPjw8VOC9Qc/+C/c7XTaVdfj2c9d7tjV9zrv&#10;NMYstUwWO+pCzE4ZnTrulhELOyDHpvH32zuDnct/9JvYLZ+sYPezl9HKLaV6hrczkDs2lQGsrNsS&#10;d7tqr2Gd2aIhXddHW+feavcwzwHWLuEYt7U2Gvheuw2VEdsm/UyWO01tZl6O5pEZYNBivS3+dmwS&#10;uwpDZMuocTe92HP2MqtpA2lbTAe8zhqiISGRQEDnAmsX/foGshpqW9jxO84dvtq+vdFEdt3GDnbU&#10;RnhufpbZID1Pev16QCR9+aO0uWM5yF2dOj9au6EjZH1SJlCGu+1To8hE2Sxj97sym4Z3MEfUR9w5&#10;LWY1MWA43EWtHaU2dyS3efb9CHerj3A3q84BjzJTxSDLc4C7zLi6toyMsSrrkyBbXr2IjJEoz8m1&#10;mHXTLEF2ETKVZXi2fUkpjwZkwMgn0PYY25HIYaeolcRvD3Rw7ceewE7T7IMfdcs1ZrVkqEMzaciu&#10;zZ3CBtEU6i+2uQ71IsZtzmK8sckMUSLDV3kb9b58F5kO/+G3/oNbZri7ulVhdmFroAN2Bfc4OYn6&#10;HDiCmz/xDOqVPo7suu06+v6d28hc6t1C+69eQOZMnQxe996PjNlZngFucHb/4245cY5n7HOv7PIq&#10;Mn5+8AIzkL6L8+W7lctuGYvinifPIQM9PQsdWKkjk6bVgywNxuLQ78kYnt+kDEPcFaxd0RGm9kV4&#10;/ryYOxzuPu4x46FFypbyFnTIIMLxPjeLZ4zPQW9yE9DVMWZehpl189q733fLk6fBEvLKi8jq+vDK&#10;C265bx/HT3xgW3K4ZeDULJk3FsBGV6hBnu9cgPxvXQZr3lwWspobw87+j34cGZi5PDJLyzZkVKmg&#10;HbkQsnIN8sl78D9dGoAwM/FDaGezh2f2yBrSbKAfvv8KxsntLbQ7xR3ZiRIyuVr1QUb/o5950C23&#10;W+izJ07gt9X4Q275f/1NZHkuMRPmIwfR7oc/hazU4/fDvzz3JnT85VeRSdZts859hMQgxMz8Dm1H&#10;iPVKkQ1l9Bjk/N4NZRvj73Yd40VMGVt3Uf9JURv1cXQ//UEcGf1pZrin4sxAoBEN0neJvSEstgFm&#10;61UL0GnZL2WYVIbOa29z13+Rtk/MaqVtZBwdG8W9c7PIVu8yay0RxfgQ82ibNkbZlHXKx4BH1nu+&#10;WFk3ylZVlsSAkRAQK5f8UZjMng79ZIIZXAYhMpI06Ff6N0dBf+IwY8mhn+BHb2d/jExrDA8CNTKW&#10;RMSOYEAWBGUFeBlIAn2wGNXEnNokiyaHm5c9JJYtfR6GGNT0N8mu/5AfKz0mHy8TCdd5mUtiyGKD&#10;m/RDBjyy3svwjegMezGLUSZtZteK/cVhnNNVJh//rsQM+RADT0ZkVrPoe9pkz5BOBll6cRk/q/57&#10;mdWSCiT60DO8TF3FMXv6x2a99HuLbLQaP8reUcrJcMJWl21XHyuTWv2jfpDcQ8ywUnv0zBDHonSk&#10;f4FbhL3+Haof2yFGQS8bhVlS+l04Absgsctnx8mil2AcM8wS1mQGu5jGxECo+urZaq9NWXl14/eq&#10;k1hD9XcDZb41mmirTRmKmctj1eOz2uTks6irFu2BWJ6CNBRdGQwD1tsi+62YL8XqJh2Q/oQ4nges&#10;jmwff1enz+7RxnSU0dhHl2wMNkuHf1P2k2LVIFnMgozBQ0G0P0SdT5BBI0LWjTDjAIMwmeHG0vCd&#10;bcpMGYhJZQkxy7OvUG7RUrtphycZ0C0eQ2bwoRNgLjLohBG/ZKbht8XI9cLrL7nlFWaEB8iCpEy/&#10;PFk5pPueblOvOkP2u05GuHgEzxrYTNRP1+xlVhN7UF/B3MLpaR6A6/VMlX8epLsakxHOJ2tN+OIM&#10;/cbsLJm6HkfMFKRcevTp9SH2xi7nG2Lo0NODutc+sG9p3EsS+l1YtHyRgT656OD3BiJhUIhUZGbv&#10;1jZKxQxBslQpE3i3gNjWCUF31zcQUyzfQAx+z0nGXn1MzyHTWHYrm4EPUj2HRpaLruZX7HMxLXmQ&#10;kaSsXfAmTergJlnN3n0PGe4LKfTHjffAnLxDto05shqvllD/ErO6HerQidNgTT55L9jhDFZvIkYN&#10;BThHHcc42eF8fW0dzD6njiLLsLoF+Y+R9ayShG+enUe2vWXTVg0xEUZTZHAOIS6r6Tdk+41H0c42&#10;GRiaNurdXUN/lYuYE9V7eFaabC5dzpMNGsz6r5QQH3bJIFzZ5fwxgN+KZWZ2HjHeJ86ARVssqMEY&#10;nh0hk/JGAXGyQYcKlspCh2NkqqpuULfJ8nJjA/2yWgQ7UyKF9o0mmaEZBrtLnA7n/bdgLwrb6F+D&#10;U8y63aygzV/7ygtueXIfYtpYBDKpMWvS7mGes7KKOHRrB3H/yAxkqrTbuRkwZxicOIFxe/sm1ym2&#10;cc8P18G01K5AhvkA7pElc8Q2s/GtOOo/Pgld+dhjYIworA7s8fsvYQx1W9BZm1m/PY5wi3YpQRbB&#10;Nte2ZM88fyj/Tl82zKymuFc2rcns+WAc9wonIKO5Scz1Hj79gFtGLbTrh6+84pZL27DXrQB+H47B&#10;vhvkJ8D6ESE7ZpBraI0aZFTYop4wxhXrUZSLQ489ANkskNW9SHqgegWyvHQFrAIGLTKojOShs2N5&#10;+Koy1zzqdbSXZAl9GwrZOmR9aLXRH1MTzIQlBeHWFvrX4MFzyOZ+6DxYDF9/E3PUH72OOd4uqhVI&#10;hTCuzp0A82WL/mejivHy0MNPozyL7Nz33oCeGly5gTZ99H7YG2V1v/TGa245wlMOnnzySbfUep9F&#10;luoo5x4NxhwJsml2mbFt8M0fga38RoXrDIwNnBpkEm9CdgWyzZw6irH3yccwDt57A8xKu2RLqnbR&#10;n90EZJifg60xeGD2b7jlH3/1O255ZwW2ph1Av1hhXJMla4WYOhwyRGxVYScmg1wfC0KHoyMYuwYF&#10;rnuNLmBubZMxJcTTFlZ2cc/J/bDHR8+gHTtkZFm+BvakUA3XZWmjDi1ibm5wkmsiryyD6elbZG1S&#10;7LPI+ixSV3tk1yoxruyS6duBu+zPyWWXGXv0MTICW6jftnhtIot7NbYgi1IH4yZJFvRsBDo7Rna6&#10;OueRNy6hrvVt1DHM9UOD2CT0YnQUYy0bRZvLm5DZLG35w2chM7E37opdk6wcTEQPvPEB7PZyeWD7&#10;s2Pos/uOHXHLGa5xXrqE3xYYnxw6Ahtf2YEt+XAZ5Rrtwv55XH+Mp3+061iTMwhzbL1xGZntyyvQ&#10;q0NnsCb3OTLIXPj2191ytYvxUWngGVmuXce5XrZNNpTs8IkWI5QbJzktrpPNJiGbKbIdBvn3YBbX&#10;Zsdx72e/+kdueWcD46XBeUCpgPsYTI8hlvvZZz7tlgcZJ1+5AuabMa5Bj45DBhGu65UqkMXmDYxB&#10;sR6UW/CnW2sYb3dXBs869SDYf86chFwtsjtkerB11y+97JbrZBzKHkY7R8jE8M5z+PulD/GM7Sx8&#10;hx1A3GNwz1n2/Um0a+s26nGbZdHGuE9OQ0b7stDhdBbryKtX4AOvLUEPP/Fzf8stz80P1veKK/DB&#10;H97CWHQCjHk20bc7a4hbOmQiCZD9bKMEJ8BQqR+jQGa/8Ct/xy2TW7jeoHYN8YXYZgp8R1PhOJBv&#10;DpIpKlLAgMAdjU6g/lr/j3CuESabqDfn7UPvH4K0CYN5B+yAWCYc+roe4+Awn6b3TANmNdZtKML2&#10;1mj4XE1rxYqvWMFmvKlrFVNoTqS5eJBz4GHotyGu7XhMaaynt67Eh2teNngGPtv8XnOq4Xm+1on0&#10;TY9zuqhODOK1VbGC46NXqv5753Yd/l523UCM51tb0LfNLfiNiSnE71WubZa55tbWWgPXJbsO6qST&#10;LWyyCOeGfFg7gt8mJmBrMozrJ5IY918g699IB+Pn0hW8S/igAh0vN6A7D+3D+vgYT6PYIXuawSuv&#10;YQ367gb8XCxDW8L2pTnR4rQ/sEW2x/2cy40tIu4JlWDHincQg1erDHz62N6GHUpGIYNcmn1HhpIY&#10;+2WLDMqtFHQjEqP/IftWYgTPLq/CHocc+qE+jpLd9LGziC97RcRMPc7/L7wLf75yC/bACcIGLbfw&#10;zAZZXgNkSxmnrW818ffsEQaJfUxNQDbTccQCZa6r6PCeIGPYlTto3/QJ+LLsNOxys4LfL13GBbLT&#10;BU24DdD0QC4GG3hoH2zgAyfQPxmutaUXEfv1SnhWgvOvfAr24vLLiOs22W9V6oTBhQ8wP5l9AM94&#10;/CnMY7prsHWX34HtvnAJn3tkd62RZbfDducmUCebJ13YQ/rV4juLmtiAOMaafCFsc+2q14aC2U3o&#10;RjeJz3myTQb5viMag+zbAVwfpn00GM9i7CQUD3KNOezAPkfpH9fIwhwfh4y0BpeKUbZkR4wy5mtb&#10;A7bTEP1ibwdttDv8TFspG57IoB/0nusQfVS9BB2Qbb2xhLG7wfm1gU40EwNfpY0ylyWb6X6snTzx&#10;abxbnGnhmTe//y23bJI5rtiFvdDpDS3exyDK9y0d2t0amWmjtDkkN+/Hfmh7q4f6RRjjxWMYH3HK&#10;KDz0TtqFTlQbgi12dfkV6oKY1bTW+ROfGc/V9G6ddrlvRFH2oVNlHDGN0SftndM6XPfeu07usaBx&#10;HU3rUjqdzkC+JsGv9IwmTwpr6MQwPiusdyZ8phDTe3T6/SifbaB3H7qiQ71vcQ1Oa6ABxnQxzotr&#10;BfRPjevpyUnYhQRj2dDQ+nGsjWdYPJGr3cK9xJ7dKnHuprVOjps09z5kuW62sgJbv05fUeGcXvdz&#10;wbV3UUVV6Q+5jO8xFHe4ll3n+wibutFiH2vZUnFBXfFbH6kjiIs//etYY57OUxfoN+I53HsKpj2Q&#10;yULuExmsC6RieEaS85kI12l6XN90IX0mw3aL9kfviT07wJdPYs1yeA+ti+sdnMoO+8ugWcZz2+zj&#10;ZgPt0DtMm31tU3dt6qbWA6LqY76D9NgrbfjiZBj9ZxBuQz+ucM3szZcRv9tt2Ksm1zo6ej/RhcyC&#10;TWhmkGMzSvY0qnS/TgM7kOGJAfUg7M7oUXTAqXOwX7NcN47wXjX66iAZBzWOFJdp/OlUEAPvXRv1&#10;QzFsl9/rHnqHq/es0u3h+NHAi72twXgJKpThCW8f3IQ/zC1grvRrv/jX3DLDkyFe+TJOY1jinoA4&#10;XzzH6ROCouEmHE2Y+3B4ygeu8OHDhw8fPnz48OHDhw8fPnz48OHDhw8fPnz48OHDhw8fPnz48OHD&#10;hw8fPn6KsH73ub/lbrNTVspg0yx2Dzrcz9bjvlY7jl2fce4OF+NVhIxkFjMUZ0exrVCsDwZf+w52&#10;8o+UsYNxkCGCZ+tMVVtnpHKH7xApgIsadyOLxaXNnd1iUTDQzsO9u4gF3btbxbVR7v6McBd4mEw5&#10;FncCB/isqVHU3aAqFjruYB4dxW78FNkyqmRv0S51sW+JLaQuBg3uvs/kKLOhLYTeLkfu+hZLzuZ1&#10;ZG04lF2K8q+SWaXETIsKd+unRpAFmiSbVoVMGQbaya82WtytneDuZzHaKfNVdQiwXZMp7JDPZLCz&#10;XLtBO9wNrv41kNxHctipr12bVcqwyoysOO9dLGBHcyKOOkyMQUbKqInxezuB+7ngbtsq9WJ7B1k1&#10;IhqIxdC3XWZFqX5RZiGJHSVUQcZJjjvLqyE806DFM6pHsrhXMoYdyMkkdMAio1eCvzt6DMxkk0eQ&#10;Be2QCSBNNr0Ys6XjzMg2KHMnb7dLHaxBRiPcBZ1hdrfOZS5yx/K/fe51t3z/d37bLeeSGLMWz59e&#10;W77pltEudMNglNlDIyMYzyfP4dmHT2PHb2MCzAk7Rfa5hUyZHrfUP/sSslO3rkHv9nHX8c99/ktu&#10;aZB/EpnSl4uQ++rrYMdKkd1gMgUd3WA23tffQWZyr33FLafm8cxgmmPUgayj3UGGjxXH/0eZgRlL&#10;4p4x6RmzIrpkM8yRCS+RRhlgVoRY+SwyUHSHdvpWmMVcZoaxMg7GxpHFMjWJbI/REYyLSzeQ7Z1N&#10;YYf21UsX3XKGzAQL+6C7K6uDjMt4Es+PZ1DWd9GeVI760YON+dG30Ne5GOo3N4/+WzwJOzW376Bb&#10;TjHrNcusz0AXmc0GvRCysWzuvA6TCSPIDMyugyzcUAD1rAchu2u3ILMfvQhdma1j3LUdZMpMHiEr&#10;XB/BWVx7Z+0Ft/zkUYzNuYWfc8v/+VmcD776yrfd8uMPwJacfJisGlPIVvvnvwvZb7yGHdoTiUEG&#10;aZMZ7l36nFZNjgPfz+Ygy/AsZHmd2bhtZhW16Mt2d5FJH2jDbkwkBwb52D7ILZ6E/CMxlClmJISZ&#10;XaPMErHRaLe7mJTa2jlPGySbZJPp06DJdpT522INMqswY+RQHt+PTUAGEbIKBkN4hhWEruiM+BBT&#10;AUOsi4FDoxihjVPGEbS+fy9mhO7N6tTvdNC+EoNE4TWcCavni7FK2ZhiXArIj9IOy0coDhDVmmS5&#10;15cDaKuyg/q/cv/VPVSfChkt11aQHSgGVZs6kqaNzDKTYWIK4yhKBj0D+e9kCL/td6Zb2GRpULaq&#10;Yipl4XbpDyU6+dVaDXo33C/6m1jcVH/1hzKVmZzX/x2+79kYu4PsCdUF12tEGHR4D/WL7hlhRmuA&#10;zEk2Y4Ygr7bIQNTt4bounx2kf0zgowux53lZHSxlMxXetMl4IR2wGH+qz71YkRm9YgAzkFzV15Jd&#10;TKwZHHPK2pJ+dfj7Dp+pZ4gRN6XUlCEM7o17ZslMUqHtUJaK4si+x3H/7XVpdwOwD0HKMJJQP1EQ&#10;fTQUNzp8lvuvUTP4a6uHe3R7+HvThk0MkDkyzDjG7qIdzQ78ZMhmv/bRi8BGF5rwd70u9ZtsLlHa&#10;kE4Y947G0c52DTLtJeAbPNa9AupUUZDVh52AnC3GdF1S+NY6YANIW7gmQjaQRhT2tlvHPTI2ZJYg&#10;E0kigvvtOqhLl5nzBg51Mc0uOzDF+uehkxsF3DvP7K0UGZLlq6cn8XnhAPpvfAG/W72LLHGDXBBZ&#10;Q/n9qO/ubcjXCZIZJoNs4bUqZeBAdt0eYo5QBu3Ph9EPC4tghcnlkf1mELLQH172HG32N55DhuhN&#10;suRYJWR/delnFHsr281h9p4lWylqxT6adVwTJ2u09L/Na5TpK1uq+VecPqJvTFDQNsnWyO4Nw/MX&#10;/I3uqXEUUhYkGWISnHfNzcHPPvIxMGh0w4hP62Q7jnCeY1CpQM4Z+mCN9zDTuicn6R85//oJiCUM&#10;RT82R9kYDEkvU29lE3HHhQuYyyaSqO+xeWQy1hjbzs7ic7WGcVYma+soGYnuLkGnX3sNMYjBoXHo&#10;9Wef+bxbJhm7el2I4a1p118IsYCHyV495FY8Jk4xK66uIyPuDtmnj8QhhA8vvu+WbbLkHpwlO0IR&#10;seDKKtoVT6E9mTz85Pgk6mwQn0cfpg8ivmyTraVegO3Ik/EmyWt7TEXsttHgGmP0ZhsyjuRxfYnZ&#10;lQZdZp83yUDQKeOaBtkzogn6tgaEEG5Ch6tbYK0ZH4UcGozzW13252HM1wzevQB2hkQS99q3H+P9&#10;4vvMol1FPBaOYDzdcx5MiQ88DFZgi7apSnaHBOcYIWblGyxvwEbI2EeYRX/pIhiT9x8CY8H6NuYO&#10;3c67bplgJn8qfsotV7fRvhKzcs/nEeseXsD9XFjoww/vQGbf/h6Yn2cmGPPMoz+ee/Utt2w59OuM&#10;R6Nc++kyK7Uahu2sMQYzmJlC35fJAN9jLJ4nC1sujbH5kWfA7PP1733ZLYvbYKHRfHphP9o1MQ4d&#10;qm4O7PHmHcxje7QFTfoDi3aqxYzyCLNqLTGmEgpRZaNIvtW3G4MBJmKHpmJXzsdSZOxzyM60OHfI&#10;Le87B7aHGG3r914GU9aHd8E84wQw7lMZ+BKDYBzzRodxlBhTUlHIoF7BGHRsjBuxtjUVm0dgG0dz&#10;sDlP3Ad/UiEL35svYywb9BgLTM+i72Qb19ehCxsbsAfj49ABsZ4qrpHdGJvAOC/vwvYqpjI4dy8Y&#10;Rg4sQvdWbt9wy5e/8Q23THGsHXwE9dwpQfc3y2hfMwQ7fuQExs+Z02Bqu0TWNIPSOmKIv/Rzv+qW&#10;gTD64Xe//G/cssa50m/8p/8Ht0yREUum0GI2eEC6TNfm0PYY/Nnv/XO3XK6CkciagZ6/8zpklCyj&#10;fyIRzG1/8Vd/0S3P3wMmuAtkgpsfwc1XNiGHK5vw4cUwfJnBfYf/tlt+73tgl2p2IJMGKe46rOco&#10;maPKDbBWxpJoZ5d+p9fAs5IR9F92FvGNwYebmNdOz8F+HRhB/4SgkoF33oWObvHzqfsfdstjJzGW&#10;r14Eu+so2QLuuxes6FWulxlk81hvWLqOUzQuvYdrdhhTj86BMVWnUGwU4E+XWLcA15dSZD0am8Gz&#10;P/GpT7qlQeEufM8qbf5yEeNjJgfd3mlBN+0AnhnnhCTG+VqWPm5zGetKV96DnWvX4Vfag+EfiI6i&#10;vgtHGR8uQL5Vmuu/9Pm/6ZYL0xjDKzfgR5sc54f3wy60dhBXf/e5P3PLq+uos8GZj33WLZ94GGw/&#10;qS50+U+//pxbzh1CPz1wGkyd195EfS++jXF9aRkyjE5hLN/7ENgdz0xCVwx2NnDPZ7+GMRgmw9UG&#10;h+3P/9qvu2WVLEA3vvesW86dRX/OcG07wPWKFfZXwaKy9FGEme2PJcQKkRh070v3o33jZAX8cB3C&#10;ayZht4rreOa3vvFP3NIJ4p49MmaWeHKEQTQL2/JLX/gNtzwzgbj31Vfgw3KLGHvz8/AXWV5bLWDM&#10;Pvv7YI6rc/01fwztW5yAzRmrwjcaFMje0FxAHz62CJ21urg22IJMP7wBXd+IQwDxMOr04Q/I6vQK&#10;1uh2eVxCjCx9BgcZZpwgq+lsGHOIm1fBQlm0EDcGyQaYHYMenprF78oXIMu334VsD33sr7vlAk9r&#10;MLA2MAatOnTQSiAOufge+rDThM3LkiUkHcMzwhbs0+4GZDIzCv1MH4c8bnP91qC+xviLulvjsypc&#10;v49k0b444+LKbawXB8TKE6NMuJ6fs9D3NtcB+sE7yj5SAYzBJmM8rZ2JbSZI9ox2E3PyFn20mHPk&#10;7zld9pg/BmtHxqZTmfn+a7Cehc/eOw2tZWkezGB970kE+vvgPoPfat1H6xdiHhcrWt+5uoU3D/DW&#10;l1B27cE9DYafocWmnhjpOe/SJMIRYz+bI3Yjb71lz9qIoDUXTw4GZdiGzRp0ocz1iVP3wn+nYmjf&#10;BerNNt9ndHKoQy7O9WUysrQZ1w2/Q7S4JqL3YftPQxeP3Ydx/8jjWE8+nIAPeOlP/8Qt376FOPrk&#10;U5hPfuw02czXMH6++9IfuKXBd15FbF2rQOcyWTxrPIP6RsjCE+U70QbZD5tkRQu1Mf4XjmPN+sR5&#10;xO7ba4O5XodxVsLGPXSSy1oBfv12GTqrtdLtIuKshhjVEniGw7o0Gvhep1gYnH7yC2558ATG3L40&#10;xvNMBL5nZwvx4YXXEY/c+BDjfJsyLpJ5eSENO+6QOd6axe+mZ1AngyRZDrdK0B+LsmhXYSvHRnGv&#10;wjL0sF2HrwqmMXfqBtHnm7cxZmPs8x7nAQZJxq7hfdCnn/kSWLQ+dgQ2fPsWbMqdFdjb/D14/zCX&#10;eMwt40H09epdzP1iPOnj1W/Adxi89g7897FPg1Htnk+jD4vv4d3MG9+Brf+gi9/FsrClObE9dWHn&#10;RkbA+L25BBnXdwc+bJPvqcNp6JdDButGAb/p9WCHiwXoVZTvEFN878Wl0v5nXD9GX241GAM2BzqQ&#10;4Dyky9Nhchb6MMy1uW3qmWMzbmSsFCGTX4jXJ/OQ5UgSnzst9JtBtwk9CGn9mGz5JCYLLBxA/+TJ&#10;djoXQT2nF/F9pY4Gvfsj+Mu1Oxgnu0PrSRGeVjDLetsd+JVSEzbjgZ/9q2756Hn09cq3wY64uwSd&#10;2CbjZ1cMWpzsdRrQAQOdJEDy7ECR/qNHPxPmGnq9yPiEp1Jk86hDimzVw/NHA1vv+YfWK7VuqtMz&#10;ZMtVCj3aXdlf+QjZ3R7fefUo+2F7rH0JNv2JTivT+ws2xztFQ35F7xhC9IER+lfvJJyhtXfVS+yg&#10;Dcb5eoe+tz1aIxycpoFnxGnP5Mu1PuiC65E61aPDUxXa9Ot6n+LQT6bY3hrjzLUNzCsdxsepfbCH&#10;KTGs9jHJOEMspTH6+UYZ47vMObjdwu/iIYzRJFnanCj6oXUXz1znu/sy3wM4HBMGbTKgNejfxPje&#10;YV+2uRZaJat0myffdBmnaG1Y/SkZax3XoMs10GNfQBx87yPQ0VnOOcNcv8hMMu4l01We6xtxzpHC&#10;3M+jMqR4rI8Q/V+PMlP8Jb3SiS4tMqo2dYqLTkEhy2OrgWdVK/h9g/Mwg0oTax16R9Wm/qvTpX+K&#10;mRTLac+N1nYtttcia3CMa6N1xVh9xHmC2Hvfgf//8ApsfF2xKB7lMUZbYXwhFkCb9bbI6phLwN41&#10;8oM5hQ5qiVvUe+p/fhL6dPAs5npjB+HrmvSLUcboim11MoxFnRmOz6Lap8JYQER+Lb7/sXRiith0&#10;Wf96lf6GMhm8O0DZEpVsH9EW9KbEaTvJMftzCNT7INd+ctzH0OD4qcUwnxG6rJwYivWsDllPDXY2&#10;YetRax8+fPjw4cOHDx8+fPjw4cOHDx8+fPjw4cOHDx8+fPjw4cOHDx8+fPjw4eOnCOvbb/8f3a1s&#10;CbLHxJj9pOQM7coVE0yDGcoOt00HubuzyLN9gxZ2dIZ5g5aN+xm89jp2mWeK2EW4dzdxNIodgd6u&#10;YW4W1G5ioU62MO3Cs8UMMsRKs3cHsqBzmJV9YnP3qnbSKkM0lsKOfou7CbXLcCLPDLM+GgHcWwxv&#10;ee6wTnB3sBg6tHNRbDzaA1nRzu0q6i1mtS53KRvo3j3u1m6QGWLzFrLpYtwFGU5CdtvcCdwr4t7K&#10;QLFjuN7exfcNpen30SDbjIhEYtxZLSaFCM9AV7aQw12toRienU0gEyvKzDIxNHgsCh7LyEC+Ee5q&#10;VsZuXbuLudO9XaZsuDt8fga7ouNkMusyFSg7it2wIWblGKysIGulTn3QBtFWC58j7FPtIA1S3hZ1&#10;oMVsr0gNGQN57n6t8vxmgwZ3TitDPMrzydM83z9MXd4XQ/n4vU+4ZfwMslEvkQ1s6Q6yPFLMLkhk&#10;BzrcKuOeTe4OXiDzwlwOu1pXwrj3GllQvvXHYN/YvoRMkdkK+6mIba+hBJ4xNoe6z59Adp7BA59A&#10;Rl6BrCaVdWQgLhxCxlJyBhlJloMds4kedYZnX3+F2fnXP0C25+oFtGtuAhkmBsoKTJKx7sgCsjUe&#10;/6VfcctgHjuRazz7+mvfQYbF7/zz/84tjy5i5+/4PNrV5s7s+SlcZxCOoo1tss3Fk+izaBi/DXA3&#10;Ozf2ezu2W9y9nsxCj8SYZbfwvTIHDHo6u5qZEmJrKlegsxFmVo6MwFYkyQhxh5k/Ve4yPnWcGScj&#10;GPfLPKvfwGZm0uQU7jE9gzZGeLbzXe7gF3tYmPoUjUBnU8ziTKQh8xiZfE4z0zcdGrCeBQLQgx5Z&#10;f/otQtEFi4ETYnY3M97iEch0pYJ6f+1bZNnYgoxGJiD7Uw8PGGPeXUbbl5aR5fmxo6j3uRN/2S2/&#10;egn1Hm1DNw5Pk4ViFM+8WkIGw7/4l8iQizMluFvGfQwcMu+E2fdiM+JG8sDsOLMgZpBZcf0SMqvr&#10;JfSbzsCv1/Bsy8aO+FHczsXhWdihZA526C9iVmtRN5ShKeYxj0FN2R/cUa5MEpsZcgYNsqBUmElR&#10;pj1rVFDP/1/Maj0yNTikhwjS5g4TRsk/ylbLxnfJfiDfpWwJsT5oJ7/Yw8QcJ58cHmJaULafsmrY&#10;nP5FuCbELAPFAbLPXhygZ/Ce8u0/nk3ATmLGgc2/2cq2pXyLzCS7y2z0KmXZa0MHcgnoTI7+f4KM&#10;S/EMPhtYrEeSNt5hRlvXQull0VLQnmzpF9VOZXLJBzaGKFWVRaTsKN0zKsZXsgRQ3KaBbhHZ0z97&#10;Y6cg+8BAf/OyoViPdhiyELOa5aCUTrQa+LuYSdXVysiKhVF3gzgzLqP0oWKKG9QPpWI9r4+Z3iZZ&#10;afxEmNUVom4b9BgjBSkMsbF1mMEXIwtr33C5hTLnlPHTD1jcIsZn2coAisL2eiwcfaR5r2BQRoE6&#10;QD2Lp9HXVgj36JBtssdYUdlqGk8dViYcYR37UMZLtQY73OA4sLsY/11lWnmZWIi97SZvajPOZEzV&#10;IrtAuz6QmVjXGjbGQ5jjJsS2x9iueBr3TJCBOJeDnR4nI+n+ETDfjJE9ZIkMhQavXoWPGk+iHdMZ&#10;XBueRoy0vg07m2Im0Nw47Fh3B886OAvagcUzYN+J58hc1kLG02bxu25pcOsO5F/fgZ98+klkWKYP&#10;I155+R3ERpkOWFJaNmylRbbQRhXXT9DfBmOQebOOOhvMzSBrdrwFv2ClwY7TthAjxeJo14e3wH50&#10;7DSYCEjQEKix3tNJ6MB2CTJzArAxBlnanXwefXhjFde88zay0Zc/BJtQq4RMXzGrpcj8qLhG+jjI&#10;jqJu9CFmtVgSvkq2ci+zmnySxmqCOurZfm8mA/zHmNUEjW/dO8gMVzGRhtmAeTKVPfrEZ9xSzGpN&#10;ZlyFmF1p0GSGZTaLeMRjM6XvmpgG00fUY2BwC8+29A20W5TK6FfZ6wbnZwYNsujGwrhmZxNzDE6r&#10;Askx+v8wnt3inG6E2ehRxm0ry7hup4A6F4rwPwblEmKfe8hEcOgIsrpl2wVJ1GHWvexvN4DPIcqU&#10;X/fj00EW9M4OnpGSn2PcsrICfzi6D0wy7TrGbISGN52C7OQjtsgUE0tC5v2gF2UQY9igxa9K9C91&#10;tnWMWbQRUlvUyIBVrGGg7JDZtt2g/UhzjDI+KwxlQ2tsBaKor/zMGGWxU8A4Gckh9pvOor0xMvod&#10;2QfG6GAUz9itQz4e1VIfkkHIwXObddit9y5iTG4yfpw+CAaFUALPmJ+ELA8fhA26dAV2YW4GTAW5&#10;HOyFgZYpqmRreefdN9zSCeFzKIzxXSyBUSoZg/zjHNajUTyjWYTQDx7E3GL0EBgkLLIMGWjcbjO2&#10;+JOvgH0iTOauYBDtXKOuFDdx7dx+PKPD69ZuQ5etuuQzGOuRFCoWzXJsNcG20diBnPcvYD589N7z&#10;bvnaFTAO1RqIyWdGwf4UYOb89CQYlloV9LOBWLJtMrmLXVMZ8HGO4xAzeYuiSaOdki1yxEbJ78Ww&#10;ZiDmkQ59ciwFvQiFML47Np49QZaqzzz1C26ZJkvN7/7Rv3bLQhlrXzWyh2Z6g3GST2AuVnNw7yIr&#10;UGH8H2Hc1SYjYY6s9C3OwcVynIxCnz56H/xll2yvtz4Ec4ZBXWwZ7EvZOo3/FhkiFg9jnqgYXHZD&#10;9vzADOq8sol+zY4OfNg998HvjXKsPfvVr7jlPP3+aB6yuXkVz1yrY/5YsSDLbI5+Ngm2qjEyTF69&#10;DuYvg3MPHnPLBx79lFu++SbmlV/+o3/nljql4elPgmnlo4886ZbpGGS1TYa+hoNnjnANIcO5iMHq&#10;RTC5vXMRayE7bfiH4hpkkK3Bhs6dgA4/8bnPuWWB60y5LGSSpk16751X3PI7L4Mxa6kA324g9hJl&#10;2Y9OQz82tyD3AhkKT87jd+MMF1evY7xsyw4zPr5zl0ye+YGNEeNFvYZnPPMMdDWTh3/8J//4H7ll&#10;ehIyyo4jFpqff9At56agE2sreGanC12emsL1Bp94DDHbOKdLf/If/tQti3XcM8a4sd1Fuy5dBkOp&#10;3YOMYmN45lQO+lVklvpnP/9X3NLgw7exLtRlPBxinH/nAtaedsqwjakU2h7imnYih99f+gC2dSSN&#10;Pp8YQVkuwZ7trgz8ZT4NXTxyEA2KJSG7xDj6/NB5sIatrsJnhTqwT5/+xM+4pRg0RM6+y/W+r30b&#10;zGUGs6ch3wPH4IsuvQOZ9KirTz/6cbckCXM/3kE7og7k/+ZL0M9XPwCbyPmnwT62L4/YyeDVCxgf&#10;H34I1oBjs5DvXB7MCysbGAcnHsC1m1WMyY+dAktbqYw1qzBZXt4nG92tFbAFGqwXoaNrPCnkCK8d&#10;HcFYlYW4ugImtU4K99pagkxaZTJlhuBfAnx3IFtr4MQwLo7MIkb6/P1gsqzsQmZ36tSNGHzv3BgY&#10;cuan8PTaFTD4twpozzUyQz7xWbD0ZAfDP/Ctr/8e/oc+7Mhp/GZ2DvOQINcSX3oVbIgRMqZ1yIhz&#10;7YdgR2twXbCYYDuiHKt93PMo2nF0EX56P1mW795Ef125BWbOAOPK2DzmNQ+eRmyYI9v2D3+IWOTK&#10;DurwyU/jFAuDCOOoJhl9UhnGw2SXy/F0j90t6H25gDhrdBLf75TRr7EYrqtvwZ+sv4t+M6iugBGq&#10;1cBvw2SAqJdQPzsK+U8cQr3LW9Abh+sxVgz19uYHYt9QFBunQemDZLKBJJmSFcfLN8lntfReiOsc&#10;mnN4cw8H/eTNZzQf6MNbw/FiaXzWb7VuERGtyx54dVFMwfsNQ8+TD1a9xZii9ZQer1X1hutpoLWS&#10;PxdiIOHan8M1J49pjfFNCI/04K3VsU56pkoxq6mdBm2ysq/w3ZM1jrX/CG36gTnEA3evQVfrjHWj&#10;44htgxH4rBjXMTc2oIdbq4PxH2ihzyMJtGeejJdOEr8NhxGDj4m1iusWm1wzsRlHphwOdDLK1poD&#10;9pMdzcnIkJamDA+TeTihd3KMM5tcqytxLO47irH86S9ibXt0AvFah+uEBuNU61AQbfvqV/43t/zR&#10;6zhZpNSEbvZY7zTfKYTJelauQsY2mxHkiSttrjMZRJOQxa/+lf/SLR8+Drt14bXfcctACHMjsere&#10;uAT7G+G7kiDZEBUTOvRHoRRlbVFOfWxTZnW+PzpxGP5l3xz8S7kMmx/swIZ8+1k8e/9RzFMaPehO&#10;J4B2PfgIfMZiB+v9Bi+/iJghcRJspvd//Jfd8iDnGktXf+SWF5cgwx0a89FJ6FkqhPYkw6hTvov4&#10;YPn1gR0rbaOtBc6RInl8Xl55wS13tnGve5/ECUmfJtvmtecR013l6UZWgjERmctffnsQg0eTWDea&#10;n+X6URmxw52b8F07VfSxHYGfmJjF+LED8MkesxLVKcZTEaI8uSA0xA7co/3qcA6R5rumaIZzDfrq&#10;OufeKbK0xTKQaYLvtGNZjJsxsYJzLmwQ5UkcPdrbMNem65xjR3WKwUHM6Z55ED556x3I9MWXcILS&#10;TTL7hLlO22zgswuunxw5i5Oe9kUg38YEykd5T5sMeKtkht9oQmd69CMkKhrYQa79uqBt69DW1/kO&#10;Toxd/avdf3WNTs9Ic+0tyvcWNt/96HSDIN/1OGIP6qPLtZvBvYG9dlbYy7CmUuyh3ve0TQb6/71+&#10;RSX+NUAdPJ9H3yBfrD0QWk/T+w8D+Sj5A60Pdffsv1D91Kog9w5orc5jVKNM5ROH0eM9m3r/wPeR&#10;PbFqMWYI8r2LTWb+7U3oQKmBv1tZ6HCe81CDWZ6QkuUJdXGenNLgqQ31XcSLHTLzBcmsFqefiUZw&#10;7+oybOkmHWqJc7/uECNZm2uYYin31ufJqKZ12DrX4jsdtofjvsPYg0PaW7fQGoVBi31vjaJ88Jcx&#10;Jz9+D2zgPjLBTeaow2OIr5Lsh0gIsk1w3SkoHRkojYeBOqAeDjVLDGrSiSb3rrR4HJAY1Ko1XFer&#10;4Lrm8MkJPEGsJb1SPIJu8MaJWM/2ri9zSagvf/xPmP4xxn6p0b8adGu45pVvg5lzewPxcJu62uBe&#10;AIes39LRntbauV5jNfE9w4FANIV4xsBiHyb5/CxPl7D4viHA0/JmFmHXFk/CZyfG+WzKrsvTECM6&#10;1WhoTNa5Nt7sQa+sKP6W5gkJdfaD3kFrfEuWYszTMxT72kP9EuW7wUwQ46ZJus9wnOOBDJi1Kvx6&#10;l+/anDr0rdmBbK0Y6ljlvDk3Bv1scG+HwZ0ljN9BC3348OHDhw8fPnz48OHDhw8fPnz48OHDhw8f&#10;Pnz48OHDhw8fPnz48OHDh4+fEqy37vw9dztdgruZ4zyzOsydfxYzFJWhESPLRok7+wPMoLG5s67F&#10;M31LPFv9+g1k9Ri8+zp2nY5UsVubm229XbfaZWtzh+LeHZnaW9fl7kgxxNjMGLKZcWYgFhNvR692&#10;DTIDXJkjYmNLsJ36fZpZocpaVd2yPMPboMudyLomzyx67epUvfVMMaspU6bE7PVADbs+9cxhZjXv&#10;LGpmO1RrkHthCbvsR9LY4duM4u+rq8hOyXGHfySLjIxd7sCubSIbT7unDSzusNTO8Dh3xkc89gOU&#10;DndYKisnQpaXIK+LMVvfYnslu+Fd4t4ub/aZZGcz87tThcx61J/xDHQlxbOhLepnmzuZxSiXGspW&#10;u3kL2ecNZoSo77rUJ9HRZMm6lSGbRZPbc2tl9Eusil3VI9ztXSaTmUGVmfvZFGXE3agJsgZkM8iG&#10;mOHO5LPHkT159Blk+r6+hsyyd15ERsbD88gEXGedDHZvIkvgJBk99h/FLtu73NX6+mVkJr/07Dfd&#10;MlrE56kqdpQ7DXw+dBaymTqMLJBGFzJOTCCzwyA2Dsa3eBLPsgpkFElCVk0b/ZBNIsMikUH7oyPQ&#10;2feZJf3D74Jhbfvmi25pDWV9jXLH9c+fRzbhI898wS3rB5FRulmmnnAH/zvr0OU//qf/T7eM1ZAV&#10;uv8I7tNiRq30zODgPDJ6KszualTR57Nk6khqJzPPm45QVy1mJCtjjkOir9sohzbG98c3xxbPvRaq&#10;PIu8wMzKBhlMMmPQgRh345fJqtHuYMfwxAzaPT036Pueg3tvruNeB+aRJdWm7lbYx7Ua7hGPYvxE&#10;orh3PMU6cqdz0EY758gQtTAKeRjkc8h2dALIMBZDUb+m7r92kLaeGQDhAO5ZJ3PZN18mE8YKd1tP&#10;QleSuJ2LpV34ge0NZLae3w8BP3QvMkCvlGiHbfwuG4A+jZBN8M27uNlX/wgZWmNNPKu8BXtmUO2g&#10;7SHaLyZgBBr0C3lmYtpjyPDZXUUWqM0d5GLZa9SQZddjdtsIM7MNju9DZnskhd9KvkkyKWhnubIf&#10;xLRiMZvF241Pm1hXtg1tapeMpQZN2soymUfqtIl1ZgvOJ9HesXEwEMTjtIFh2uU9Z60PnzcvtGmH&#10;5bOMJTPgJX3bSZvHMSafpjLGrAMvc1RnxkuF+tC9xWrqMasRXWaOyBd4jBf8LJYgsbVJdsN+JR2B&#10;Lsqv2YxLZH6UWbpdRN/euoNM4GIJfRwki1WaTGD5DPpxaorZeMygMZBNiEchX2VL9J/m/itZqH5i&#10;E5Pv0/nsXuYSf2/Thxg4yhZShgwFGmHf9hXJLRymmKjsMOtDDGp6pvSvH1Cg7MMmm5HNjB79NkbG&#10;mwYZVGxmT4klt0kmlS7b3WOWWJsMJ2KvNBhh/JEnI2qErJT9hrmFsrWUeSQGX5v2WXokVkCLv3Mc&#10;yM7AYgZfmDGcxlxsdBCrGbQZV4o9cK8eqZRui6WzI4qgPmJR2CExJnbJzNEgu1MoiPGisdeL4llV&#10;2pR2C0YpaKOOIWbKxjmODGQj5D/KO4ibxdbm2LhHN4B7jo3DBycjsGulAn9H+z0Sx+/iefSFQTDM&#10;+FY2PY56Kv63mHU+kkJW5Pk5ZDR2R3DP8f0Pu+Xs7Bfdsn+hW1wdssdf+dM/dsvTM8iO3X8U9SqT&#10;KXZ9BZm8B2fAxrEwB19QK+Pvk9OIT6I5MJdRFQJbVYzdbg8ZmQbrq7jm7dfhi/YfRL1nDyDj8q13&#10;kM29kEX26n3nEIPsMmba2ERs0ayDAXT1NphwzhxF3GawOH/WLdMpXBsYQ8x0hUxqUQv1yo+DgaST&#10;Rtbwh1cR6y3E4cv274e9Xi9iDGysD9jbTh1B/NLvffffCrMDL7yLZ1x4A8xwVTL1tPn3JOPgMOcO&#10;Qc+CE0PManXGKRHG67KzbbE50g6EOI4cft7LrNZlmt2wHd6LvWNLWZnS8TBti7IJxRa2bw7xyUc+&#10;AbYaO4JxZzMTrqe5Ux9iVhOzteZbesb0LHy25rQ/AQfjqUkGMJu2JcR5g8HGNuKs8XH4gwQZVUUJ&#10;uU32Yjm3NFnrUuzzAOO5GpmhSmSrCHBMG4Q5hw5SzuMLmBP0B75bNGhfJavMENunQS8wqK8BSTYH&#10;c/U+FOOIoVN+XazTUWbKCfKfjRZ0ZqeE8d1j3wcpa83Vw62Bn6xVkFXutNDmKP3bFJkWNjYxXqZn&#10;MC/R/PH9O9D1RAR2a4Zs1YkI+vdtMgAY3NrCOGhG8awmswqnLNjC7Dj0aXYW146RVWTfOGzOWA5j&#10;Wsw+EmG3N5BZTF+iyf2HwAZWy3jm+1dgW6rMvCxxzrHAmP2hh8Ewc5WZ86kkbO/0FNitDHpKk+UY&#10;3FgH69LaKjLEtzZgpzod1GuSLFUHFtGOfBb3aldxn/w4xo9DX645vEGJbPLffRVztLUNyHOU2ZCb&#10;K5g/R8nKHivhHpPz0P0Ox0uSc/IOM2gvfYDY3GBtDbKJMeaOjuGZtSZkWW3g+14Q9+jFIDOS6AXC&#10;zOK0oAKB8ycgy7jWo/rYJDuWGFSaihdpryIcczHavipti+ItJaMqS1esVsNEJU4I8nRov7JkO+iJ&#10;OZUs4IuLmEN94gmw72hq+KPnv+yWK+zHXhR24tR+zOUNxhIYD1slPOPyKhq9yVMM2mRKLW1Bt2M5&#10;/D4RQx3iXBvaXocvmJ8FK0WM9rtvNFH2kUtD9yRGjfsS2cFlMxcPgn2iw5hpYwP1VsyaH8FY3SRr&#10;46GjZIHs48Rh+Ou3X0KG8voqdOEjH/+YW95ag49+8XkwYUxMQaY7W9DxKO3fgUX0+YP3wd9evwYf&#10;bdAkA2JqDr72nTdwrwrtcJhsrWNTsKG/9st/zS3zcXz/w29+wy1Lccj0zH1gQzkyhTjHIMZ1ktff&#10;xG9feBvtuecEmOvu2Q/bkSHbRHgcPqrO62K0jeUNrGPcYf3vLoOZrBeBvhk4ZNReLiLW2yVbRa2L&#10;+i7MgnHpmY+BsWuBA+VPfve33LKUQAxRKqO8dgXPGMsPGPzSjF2DDvQpQz1SFr4YYnoR2NRuEH0b&#10;CUNX0yn0R24MvsPuIFaagFlwkTn6ebcsL8PmX34X7HS9CDKsE4wzZ2mH50Zw8Ve+8vtuuZtA3eY5&#10;R6818PuxofWKbh3fxZKQwcIh6EBpG23fugH/ESTTeqHEZ5MNXT43Q5bk1dvQGfmGDBnYDVZ38NtP&#10;Po0+H+HpBJcvwGbeXcG4SZHt8JnP4gSCw/tR3/Ud/L5NVru1u4wv76B/DJKMnY8tYtyWNtGOV27j&#10;t1/85M+6ZTqFmOLdC4gBM2R5K9J+312D3V68Bz7B4rzB4Lsvw9avFKCbn/rsr7rl/acfdcs//G3I&#10;/96HMA7mjqHPK2uwsU4Y/ZnKQkfWlxDT1oZi141lsmpF0J6Dx9GeyWnEtBdfIWMcXdGtNfjDiAUZ&#10;puOwf70wZJ5I4odWb9AfazXYpxP3gDXuEw8/5ZZby1hXKm2BfTFFNsZwCHpUISvzabL+d7cwJmtk&#10;WOpmMDY6omLoo7CL9VebWf92GWNp33HYxtIW9Ori21h/TaVgt2s7iJFuXMEz5o9iHqNnNTj+DM4/&#10;jHlUegS655BJsLIN+d64CLa8yTTWXaNTYLKeHMW4mUigP7Y3EEt992XI+OlPQ2cMikXUM0b2kGYP&#10;OmAzQLyzDL0pl2ALM5TdwYPwFV2bsS19wXQCurx8Af1nULqJ5wc5d3a4rlQoQp7pSchg9BDq36jh&#10;mYPf49lipUmS4dJjEeIJJQZRxjIWmRUVe8qva36i71WK7UVzdzaDbzX6z+bfDbpcc/NiBYjK+40Y&#10;73Wyzd41H2+OxFmr/j4Mb97EYMH7zPUMhiceHAX0e9Dh7wXFMwaoRb/k+kmP80OPWY2/DVEKe2W4&#10;d61EECuHfmdQ5zxjk+ytzTzuZWfhy9IZ9G0mgr8HydJYaKKMBNFPYqGP9jAWeiV2VB9VmjTHxndW&#10;BtemJvE5EURcUiVLsOrdJotgSSzJnPckmtClqt499NGm34jxvQ/D4MAIGbwiYpUiy1s8jvn8/D7E&#10;4AcXERes7WLcVXhqzr4J2CKDsRiecfPyC275OpnfLcbBSZ7gFOX71mwIY7EfcLrYLILpZ7sNWxPM&#10;Qw9jo4NxUt3F384cRsxw5BDsVrsFVkzHwt+XtnDN2SOIz8a5dnr5PbCibnDuNzlL2Zbgb8pchzJo&#10;ME4+dgzj/ORR2P7iBmzg888jdirvwrbsbsOXjZLx0srAdraSeNbP/MKX3PIBsuwaOCvwhxtkjwwm&#10;0Z7b1/CMSxfwjGWuKy2tox0JMl6e4ju4+x+Dj9ac6zoZbw3eehe+daONvjv7IGKLME/NuLkGuX/y&#10;C6jfL90LX/vyV37TLXd5OtbMFL//d2DnfJ3s1AZz87CBB/bBplfoBzeW4D8bXXxvc93cieKZPdqx&#10;IP1jmyeMxekfR6KQaWho/bVVxW/rNehuk3PwDk+mqnCNsUbWv2wWfSxm7NwU6hLLYL45zpOHQjyZ&#10;wSDDtdwwbaNOPCrqPX4a97znMfi6Zz6GOdLl//C/uOUPnvuqW66QGTo2hmeyCi7iZM0/9zh0dCqK&#10;MTd7HvF6cgUyWvkm1gQ3yYhV0TqyN7+GLsh+RbhebtDhuxebNtvhGkmbc54u3xHqfXJuErqs92UO&#10;T+SyaQct+SVvXY2Dtw8xq3VohyzeY6+d3Qv9XWWL8wS90x68i+h/tZdZTeVem04fps8ewzg90PD7&#10;1b8IOsFGJ6DILzjSCflW3kusdCGuyWmtQfNLvT8bhu5pUXZh2pw27VOsi3u0uebeZSxX28Q8plXC&#10;Z52eFcsObGWXhnU8BbsbJwNhgIxQzS2y05KdrRtF3yf4nijFExeKy5jb7lDvKpQth4KLJhnTtN7Q&#10;Ydnk+l6DumkzBmnz/ZgY7SUbxRby9+pfA7HF65S46CnEtx/7DTDzntqPi2ai0J9RvisJ8lSqFH2g&#10;3nGFeTqSTlI00FqBxU5vdHCvFu1ShOtmbfZXi+2u1mBzqhW0u8JS7I58zemizXez0k3FJ4P9Kyh1&#10;Ooj+rrpFWe8mT2XQeo7uN5GAzTG48Bbs8CuvYQ5hkba0jWYEmh4LG8cF79HjuI4yZg0zNmlU0Z4Y&#10;31UbxKjniQR+myLDZTTOdpABzmI9EwxS/7/s/Ve0LNl5HghmRGSk98f7c643VbdueYeyAAqGcAQk&#10;GpGUY2skTbdmaTRLvXrmpVfPrFndvaZ7zGozmmm2qG5JpEiCIEjCAwWgUChzy17v77nH+3PSm8hw&#10;kzu+7888uKRm+mHwFt/D3TdPRkZs87u9Y//fLj2P2GJ8TNZC0U6La99RyoJClLGeyIOwA8ueAlkD&#10;NjjG/fiZQa4wQkop72/tQyx0Jk8pyPAUrwZ1S4uw7WQPFBbKEvdGVcmmx21LkY6NgK5pIRZpcP9P&#10;NAqfoVDn+248MUSIECFChAgRIkSIECFChAgRIkSIECFChAgRIkSIECFChAgRIkSIECFChPglQvt4&#10;+X8XbKdLcKd/jGdDR5l9IswXvf8ERdJmJhUZoGwyAEj2sRbBrtVrq8imfPcCdsMrbN/Fzr34Hnbj&#10;PbjjN04WF8lesbjFss2Md9l1KzsaJbvFtbFTUxjWFGSHr+y0lJ2/cg98GuweTJiovzCZ5Ipohzwr&#10;I2cZMzNTQc4QlnvmmLUqnyVrVTL9o8JExu+FWU1j5kUqg53xkvWi0M/Q4Z9qPNe7tYtMhBFmYBww&#10;m3N7HVkGoybupZGxY72OTAGPz5LMf4UMM/RNMqSZsouWLCayM7NPuMT6RU20p8MMpxTP5o3x3k2y&#10;PtTIAqUgY9VldrfJTB/Dxw5RIX7JkalohGeS7+5D7rocuWga42Dx4PYYM2kV2m3cW8457u/I5lj2&#10;BC4oktwxOs6M2I4OGajuoa9Msh/kqQNNsvcoVLhrO5PBbwymC2Z4Tn5CQ31G8thROnEE2RRPfQYZ&#10;Gdub2Kntt/GMoWnU4afXsAtcwSR7xhx3PY898Ymg/NYlMJVc+GMwl4ysIwtvOIP2WWRvWHgCmYDT&#10;zyPLc52MJFEOpMsz+xWqVfSzzl3AuoeMFpfsZYUU7jU1gh2+ZgnjtkemGLuLPvr+D/4yKBu3kDlq&#10;dJDxoDA3gud96Yu/FZT+ArJw1moce2Z9NijsV5m5u/MhsnM795ERNDyE8UtPQ87WKwP2xklmUhcT&#10;eNbtq8iy9Sk3x47j+/EptEej/EW5g1nsnk8dFYaj3v9YKr3nrmHKk2RaJOKQD4/parIrfKvMLFoH&#10;Mp1JIitkgWf4D43hfmYKu4sVbOrJ5jr+ZlNvIz71YnwuKO+v3A5Kw8T1ukb94K5p2YGe5lnkiTbu&#10;Nz08yO48uoBMsF7vBf9K5nWE55Z3I9BfLQL9Nsmo5jCj5q27sDnlVYxHaYY6W4GcKggDWXmTjGkZ&#10;jNnCDMZJ507rqAG7Nmzi3pkUZOQHH0IHXv8uZKK7hmzPmclB5pWeYb+TMarL87197rLfpE9a38L3&#10;Lnd/J7g7XPxQx0J7fckoS6HvFM4ugC3HMaFjMWbVi+2LJigDTHeQM/0jfTkCZBe7MKv1s1eYRaEg&#10;GZMVMkQ2mH3fqEHnFjIYn5Iwq7EOms7xE0bMvuhSJgaP6OkF+sYg1UI/W4ClQV8gGZh1YYapYpzS&#10;zPYWn9anTRNb24NksuocB8nWlP42JNuTvxkwqHH8+Hfx5f1nHUKMrIWii9EYniW+VLJRtvaRcXl/&#10;GXJYKaMdJjMUdGZ1plO4zzgZTLK5gb5EmHnYzzphxpVN/2mwntI+GXt2YZ+lQ8CfR3xmFSsY/KNk&#10;rUjmq8iJnDPvSZYHv5csHIHUod+HkiLcg2ReSbwlfjLaxT1dMhB0NMhduQm9qDOLQtiC0szySEl2&#10;SAP6pWAy46iQRn9m6belHS5jC4f+kuRCkZQNOyVsfBoZ5RzqROtQBpnooMQdDtsaY9ZWnzWQmckS&#10;V1br0KM6s48s9lWbcWRO7EF30GfCbNd1IS+tNuxYgszEadalXkEfpKLos9IIWSw6kL9OE79Pm3h2&#10;IjXIUh0Zpa+dh6/aZxzlRhCXZAqojzB2njjxclDOjoLl7N4d2K27S8iyH55C9krp2EC+qnX048Ey&#10;xj4dg+0YmcY4NOvwm2kLma8Lj/9uUBpxtGOzDNaB+SLsc8eF7/j++8hKUrh2BawfnzwPmx310Sf5&#10;UTCvdMroq7QB5pTZI58PynoTtt32kH2fYX9sMBu320UGVCzxblAqVHbQ5uVF9g1Td+bmXgjK5XvI&#10;eNsjm9PTz8JveAYYjGIZ9MfUEOp06TLYEvLpgd5PTKKtjgumpP1dtHlnHdm44yNonz6M7LWPNjGm&#10;lbUPgvIkZfeRlxH/REz0bXUf46swUsDz43HqBzNhb16Hn//x934QlJ0m+rTN+UCK8UuM9u6wnisc&#10;dj/NJmQuTqbnPiujZPSxjBrQWbEhCcYQkgX678u6Pwz5Tmye2G4phVnN7mffoW7zU4iNXiariMt4&#10;jpdF3OYgTm62MDcocC4k9/ZpW6Z4L2G27vtDNLt3M9RNMhS7nDfEyLKpsF+BPUqQhVnmi13Gggaz&#10;cg2yHMX4fc9QoxSwq1yPv6N9VHAj9MG06U3Ob8W2x8jA0GBmnPhJySJsNdGwvl8Vn3HIVsokrktG&#10;ixqZRsVHT2YxHm36BDMFeZRnvvcBZNmM4dmeg/tkmT3tMFNOYe0+4r9HzyK+nBhHtn3EhK15533o&#10;76/8CtgPDT5zow4dfeftHwbl7OSjQfn4E2Dt+f5P3wpKhct3kRXfbIPVq1mH/MymMe86cgrtmRiH&#10;DEySDXF+hoyJZOHd3oUMmdSjJDMeFSzG8Smye0j8ZNAvVsuY42yuwMa8/Tba9blPw55NHcWc6bs/&#10;hE3JlTDXe+oJ2AkFjWNliJ/mfGVtB+Nz5QPo/ewI7FqhhBh74ghsaUtkmKyAqThspcZMTWH+Vri3&#10;CFvy4UWwtuhR9JlkQdodyJPOOfUrj2P8UlnYzFga9fcZZzaos3/w7/7HoFRYXoMf6HTgsxwf6ymx&#10;HGSRqhbp7ONZvov65obQ79ko/OQUmYxe+dT/NigdxuQK71+AHLTIJFBnLO1QL5o1+mDOy6JkkJU4&#10;UmIQjzFfPy5lVquCx9jUZvasZM3SNPYzeh8hW/hzz2COnk7iAs+B3SiX4Wfef/ubQfnsKwNmtWgc&#10;sUC3jjG6fQ02/dpdyGQjhn7fIyudsKGmyAZo7+P3t2/CJ8yfAOPEMTIbkYwvQIrMcEn26wHZP2za&#10;iAT1fXYWsYeccrC3gzhH5gMG2ZNkLvzKi/CzCqt3oYvby1i/GBuFXT59DrL6gzd+FJR3b0NGjk+D&#10;SaG5j7q0OC+rMAt3eh59NcWsYoWFaci/w7h9Y40Mixb8grAilBbAvPDYsxiXJOcH6/ewZnLrNnRh&#10;6iiuO3cWTFMBuA5x8eobKO/i2lQGtuSrnwHrJ5PoqWlKriA/MpfYWUKsVKD9SHINUed6n4JNxsp/&#10;+Yf/RVBeX4JdO3sO9urFZ347KI/NQs6ijA/u3cLayI2rsJUeWR1WyXREcxjgoWcQJ54/D9t39e23&#10;g/L7f/LvgvLEZ8BSVS3jt/EM9KU4jfnlR9fRt3NH0JfnHoaM7GziPgo719HWfBRj6nMe//ESrpk7&#10;DcaRjIlYaqKE+fQ7H7welAd7kLNcEnbBoKyPCNNBDwlmXU9MQc6HJiDn9TrjlC50rViAjL7xBtg2&#10;6mSUPXqMTKsmY/h96Fud6wIdC75DoWZCdj/xBcQho1w3WbmF+Hh7A/7u2Cms7732WTB+deqIYd8h&#10;E67FwKXWwN9zwvLWwwzXwVJZxJOJBPR96+r7QTlF5jhZm7/4c+jPCON/y4Mumxr6aCyD9l3egNwq&#10;7G5wTTOBcSlNo888rmOuLKI9Lpmh5x+Gb5qIo2+MBOq/uAYdsLhuns9gHUphYhT3LBbhH1Jk9/cs&#10;2IwKGeNk/aLKNWmDLC9DnCN5UTxLSMSbZIdR2N+FDCbyaEduGG31aKfSwqRAu3R9HfI4NEx/yfUi&#10;i2vEBud2ZTJHttrwtwpxMoylMlyjamLNoGyh3jtkkbYa+JxLol11Wau2UZfxBa6HLV4LymwKsqKg&#10;c6xdYZFLIDaKM746Oo6+zHNter+FOZGccDHKk0cSOtr7zW+DoemxZwZ2zPLRtnoDY9f2sF7ncv3u&#10;xh38vcvY4egc5PHkMcQt8k4kQRbUHGOr5WvoW4Xb74LZLklmOIcsGduc20yceSwok+O4p0a2Oo/v&#10;BtplMvhxbpLk3N1mvOofYlbTOQ9xdBheT3yzrA9xfcanDHTaeFaHRy0YDMITsm5An3A4TrZlIUJe&#10;ejAuk76Qv0uoIDGFzHP67234LPn+MPoMNzJnk/pzTa6/ZsNqyT0Fcr3D6wXCjKMgbEDyyz6zmqw3&#10;yjMZMwnk2RITCWSO1G8f5xoKDteeKk3ohTEGXc3xFI0Wx8Htwu7a0rAEfXmEdteGPo2TjT9nY5wU&#10;bl/AGq7vwVZoPOlIz0NeHBt9YfG9pEtGLJ020jU4rlxX6rTxjEqZDethaATtSJUYV3bRDoMyKDG2&#10;14ZdeOnZrwXl2YfAPHrldfibS9fB9BUn6/lQBnVWiPF93d4G9EbEO0bWZUPHtfJOToa+TVnfYx+v&#10;7MIeSDunJtCXCgkycMVMxk0F/HZ4Ajq3v4l2XV+DDfrqb/2zoDw7js+L7yCmyE4i/podQ1/9/Ef/&#10;MihrGuY7Co88zhNHOK9dvM95ZQQ+6dI1rNl0OmiI4SGmaJZxz2iR8lZC3WYfQaz4/BOfCUqFc0OQ&#10;jzjnMrUtyNHaR2AtXrmJvrx1G3OH+fnXgvL8pxH3yHztRz/HXGqZLKfbi7CHCgd11N8ch1ydPId2&#10;5bL47a0baPPQLOZEn34NdnbpOuxurYpxrfGVVGMVPkOnD1EwCxjs4TG0QydTtVPDMxtl9JlF2+h3&#10;EGPUGUMIu+kQx2OG8XOac/g9MpwqVMi2bFPOOzW0b32X65BcF7c5944nUCeb0WxxArGumUHfF8cx&#10;bvFDDKRp6lSSdkgYeJoO9MThO+hHyDD+5GOY7995E6xzH7yJ05hqNuJhvraJFHiilMJjz4DZdpiM&#10;uyNkFJ+h/br9F3jvWNlBXzW4VqLz5Ao5qasd583p/6P8XkFOtXH4LlfLoj425xI+75nkGlBxGOPU&#10;5uksXa6l6Hz/ZNA2ykkqNuf0CvLe0Wa9xN4+uJb2wDJe3+YL7D6jGS7UD7FvCsN4/3Q2fhbbLX5C&#10;3o/J964YG/olWV+SusmpaAr904jIqiXvQmSNpM9uStkVf2hwTV72l0hs23NEQSEnrCjIOqScPpLi&#10;ulyC1x7sYf2lS9Yz0a8Y2au8CsbaqaIuUb638fjeQkHWEGMGxjw5grXZNN8jebt4Rp3ss3YacVcm&#10;D51Nkx1tawNzjyYZtFp8D2uRfV6hzdP8LMqDQ+8s7y2bh2nYeuAyYMTie0A5IabPrCbjQh+n4Mh7&#10;YA+yKsyqmfOo9yv/ECyHx8fwm1IT7c+V4H/knYmcttd/HyUBQA9yjfzJ5vsrGWs5bVHkqt1nVkNZ&#10;b+L7JmPFjoUbuYeo7TX6SYG8p+zvSyKkDyi5g3VmxmnC9GvH8TuT85xsG7Kk8J1vwQ7d41pglHZA&#10;ThiS/S69WgX/ehxzOcVI52mGQsWm2SgNuKkAOmPWHJnpswXc0+DfNa4ZRKjXtrz7LeK6iQXY+okj&#10;iA+yZDk/dDBPz9ZBjqIW6pXmWk2NvlnGQ94hyklC5gN2QE6Qc2TPThXXK2g8RaLFNbZmE8/a2IEv&#10;s/lu8OWX4XvztJmLW1izi0fxjMo+4rk0T/ppHuC+pSzaqSAMqBjRECFChAgRIkSIECFChAgRIkSI&#10;ECFChAgRIkSIECFChAgRIkSIECFChAgR4pcI7dr6/zHYthbjOb9Rk7vuJF3wga29Oe7YrHPnX5ys&#10;M4kIds61LHx+9zJ20u/tDnZJ3v6Au+2r3Jn4QHaGZLi43B0sjGqNOnbtyq5i2dnrcje4pNs73MWr&#10;wI3L/V3BfbYA7hZk6/o7MuPCrMbrijxjVb7PFvBZznlVkB3kkpUuzGqCwdmw2JGoSckdyw1m+uht&#10;1F92bB9mVpOUCpt/EmYbn9lmeTJ3CXNacwflGLOf6sw6LtfQ96kEdg4LI45Cm9nx0lcGd8jLLlbJ&#10;ptW4u1YYC2RnrZw/bSZRf9m5vM9s0RazPQPIjtEm/qZxJFI+xjo/hEyyGJnVoqzv2hZ2YFrclZzi&#10;bnc5n7fBrGmFBFn/XI5do8VnUZR1yluC8jRSwi5qg5njZZ5PbZSxSz9DHbCS2JWssMed5Nk8duhG&#10;edZzNIk+KZCFbYj6MX0cmQAPPffFoHQdXDc+h4yLG1Vkd2SswdgnKd773AH79deRKbn1HjJ2MrvY&#10;xR030YerW9j9Pcbswec+83hQdiiWjoY+cslEZrVQN4VEFhmSkyPIdLWYtd2Sc4sdtNPjbmktjXpW&#10;qKPs0sjFj8G8sH/tUlDOZQZbfjOUk/MvIvu0NY4soFYbGT4pMtxUma52p4Zsz+4GWRPuIXs6Rcao&#10;hfPI7C3r2AmtoJvY6T4ziiynvW1k26wxu9kio834MMY8zzKZh5wlmL2jc/d+3MA4Hs5okP97lGWx&#10;Vxr1JhrFb0WfdMpol1n2rRbqYGioq2SiFocHYx+Ps189jFl5GRk+EQ+/8TSMXaWNTJ+6sxiUZhJ6&#10;ziP+IzGTdWOWS4l1mS5hPBWmppm5GyXzhY82Ox6yb3xmzhgRZEXq/D7ioz13qV/rd/AMiyxv9TYy&#10;NhXazJLvkHFochztKpVQv3QK+kSzFRlhVqvjI8PqOz9Gn1/5CLJbW0J7M2TEUTDzaFuCWZniVxye&#10;G18hA8HWEjJNLWZa+7TjjvgTQmOmQpF2W2F+HNnPUWxWj8STtKcZ2Aad7KDCqOIz7UDnbnzJshFG&#10;FcmUk2QWutcAPjNK9rlTvk7GgdoB9GWObEylIehRjKwIPUcTFB4z0CTjUSA+TcFghoHI9KBE/fu2&#10;nT7OZoZIo4G+FGYZ2ZUvGaeHwwbx68KSJRmlthgNyQ7Co/t+pZ/Rw845XG+Fw5mm0TgEPs6sW/HT&#10;Om2FnPe/y4yyjXXIUZVZUT6zPm1mH5gxVGaYmSb5HGW+hwT7JH44naGHDrM5EpQ3YbbxGJ/0s3QJ&#10;6QdpOB8ZQDJDNMm+lYwLwqCN8ekbRM60DvTfo02SLBefei+/U2BSXaTN7A3JgsoIjSuzu5vMzNo8&#10;gI6WG/jsMSvdJAPbUEnswkCIM8yYmhrC+IzkIG/i/+tVyJHHZxrsuzSz7XXGZbkiMkkSjAvqzEhT&#10;OOCZ9gccy32y5TXouySLlokyvfgEz5DYI0HGqwTHS2PmUs3CfUqjg743EtA9kdFsCjYxacCPCJNN&#10;Nod7Hh2DX7UN2JpoBr8Xnegyy6g4AvYwhcm5R4Jyh9lOHdG9CNhAtCSYL/wY2u20UYdsDMxDuovM&#10;+Ft3wOqQ8MHQUI0hk1RhcxM2Je4gVpibhC/NFGlrqshWHY/OBuWJh//ToFxH9SNbdWTdFvLoo6Ul&#10;tPfjiwObX9RgZz/7GGKcbgp9UI3DVnY9+J1oB9mSo2nobjGObGHHhY3fYD+Uy5CrPK9LFgYK07Yh&#10;R5YLv3HnPvs1C58W0/Gs5StgpXj5BbSr68F/rm4jvpydQn/YZHeanRpkQ0fIVlxxMHadA8j70lXU&#10;c2oG96zH0J6NBq5rb+AZYzY676EX/0ZQZgsYN6tNwezBYgw0NQM/06KOXrmG8XjnZ2BDcivooybj&#10;+mQ/XsE40Hz0JFzswMD2tMhqnGScLHaUCUz9uZLYX5dfCCOM2OF/X3kYf4VFkraun/lGuyS+ukO/&#10;MjOF9r/6WbAFRtLI6PWYdffXMavl89RB0XfSgU5MIXZKMcP9wVrKvED8TB/CPtBDl7bEoC7u7CF7&#10;OU0203wSAYHc2+atxBIKy7QZ43XsB04RA/h8Rpt/bDE+SZCtVZCkDXcZS9SZ0ZvmhCHDuZ3MaQ/H&#10;ru06+lcYIoQxXLJvUzn2L22iwWdvbcNv3ryFePrIHPq0WcbfhUWoTSZJhffIfDVPpo6XP/WbQfnR&#10;HejWpetgfvz8K8hOb+xivqV7YGS7fRtrCI0WxnX2KFiGrtxBHRTuLWG+obuY9+YNZOS99BKyuDsO&#10;9ProLNhM5mdfCUqXGdUt0k7duo9njY0hlpopDhgKDqq498oasuQ1xkwL82BjEjm7cwfMKddvXAzK&#10;3/4VMC50HPTJ/U3obIFs4eU6xldBmN+EyVHi/nuLiLH3NqD/Lz6POV2ELCdd+s2lHdxbJ7PfSAn9&#10;oHP+sr8/eNbd26if5qNdc/OweVEyFi0vQp8KWejc2DR8wx6Z12qMkysb6FthIL/0zveCUmGnAV+V&#10;GIG+1Jvw2+0uZDVFX9vdg7/RyMyvk2HmuSfA/vTZZzFe5jzs+NodzAEVfvadbwSlS7ZSy0U/61y3&#10;ECYlmZtrDHj6+kBmD4lDHTKyRMmSquBQo9vMenbIQpeIQseiGvrsyBxk4ZUXwRogDGViUWS95cLP&#10;waxmZCBLCvPH8F23zKubmA/eXcT4fHQP+lKhcdHIWJSwIIe79xDLrq/jnuNzsJ0Ts5jLVw9QZ4V8&#10;Cr73yDTGfHUdvkmmCGPjkJu5OfxWGODXlnHdMFkB0xNon0ZfEpcYt4eJMdz70cfPB2WjhTHn8lHk&#10;2hXIcusAMjtEJo9hsoKkKIdVZulajDMzo3i2wrGHMC/0HYxVdR/1vL8IuZN1pJljGBdN57yA4+kz&#10;5v2QdTHJsnNk/uGgVJA5TLODe29WIOeLy/h86hTWGM6Mwz5JnCk94XH0Nfosk+xI4iQOk9ZsUT8/&#10;/OhbQWl7GMujR1D/40fAXBeLUe+Df3tjX0Psce0CYrynzmGdaXMJa0PbZPpQOP4IdGqEc9h1MsXd&#10;+gBMkOkU6l/Kou/2qMPXNn4elDc3YRd0E+N6ZA6MlxEff1d4egG2Isl4994iWOV/8HPY6edexdrP&#10;WAlx1Y9/+J2glLVPnSznwljw0ENngnJ2GrGSgoiaxTXQXBwxn8Z5r5vBWEfJAL+/i3Fr2Sgn52DX&#10;0lxbjNrQj60V+J3yFsepBx4YEBmmXqSz0Lkux9ZiTKjTJxRov7ncEkkJ+5ODZ9icL2+SqUGhQ0aI&#10;4RLmCimyyOZy8NUNfN2LfRjXcM0txVMcbK6XNSrQlygZCsoH8B0KVgfxUp4MY8KKmeFvq5sY62/+&#10;AOyfc49DVl48h7mI34H9q1XRhzdXYYcdMoMpDI+C6W6SjG96F/5hv4OxbnUgJ40y5gWyjicne+S4&#10;aLW/g3rLmlHZgr4pPHYMLD/Ccrol88gubH+SJ3Ss3MHaoTCsz58Gs9e1NdTJSEHGcx7uc54y4fCk&#10;CwWRs4V59EFtA/Op9y9iDrFRh11LUJbnTmHc1jYxz1qYx5wuEWV79hDf1LbxLIV2A2MYG4XMlRYQ&#10;pzRaGKe5Mfg9jawVXTKVnjmFOIAEixG3je8vvI+14dTQYK16ZAhjv3rr60G5Rxaj4hDavr0D2y5E&#10;wkWyyMc0yHaac6dIB+0ZI5vd3jr8rsLFn8L+9AYkKJJdVGy3jDl5ZhxzIzcBXc34GJcaWWldMvVH&#10;u5Btj6z6NucPcTJoKXRkTsH1F1nzEXaWGP23TgMuJyVYFu/NOF+jbopvTjBuULAZg7tkA/G5RhWV&#10;dRbGEB7ZeA7PFRSEnUbmRHIygbCQKPTnXYyF+uvF/CzwZN3oEPMbACMja0DCkC2MKwryPCErkc9S&#10;f2FYk/liv128h3u4wj3IR/Fd/TWsHjwHupfI4mb6MD7vdKH3jz8KpiuNzP0fXwMr6BbXazqcr7gO&#10;5PWp8/AzMZ72onDrXazjC2NMtYVru1GuZ3gYQzeC3+iiIBHoYDIBuaqTvmm3hvEbHxv4l+w4ZHKY&#10;J55E2UeLt1FP24aeJxP0zSfBdlrvwK6tfYT3FZ4O2S9yXayQgn1TcGnDox5ks8s5dquFvkn70EGX&#10;C8I8eKA3v0I7NxrQvXod7U9yrTcfgywrpLhGpZFRPDaJm1gWYov2Nuq3VoXcZU8iplqYZxzmoL2x&#10;GOpdIBvK7hZipuPn4OsVTs7gmh9/F/5ju07dzEFv12krdL6Y1Vscvy22k8yQdgH2Y+YsYqtYfiB/&#10;02TxzCdRv+NHYZePDcE3l3mq1AHX+Ycy8E1vvok6XfsY8c4++6zJGNBrDPRF3pdmZlC/I8dxjyrX&#10;hw/uMNbpwubnZyEL+SzG8d5VzCNbFn4/NYM+KiQH7ejy3U6TMmnzdCI5vSxNds0RxuopvvyNp3CP&#10;OFmbjRR0T49h3YAEORG3ObCVOlliu3XIUX0dceH9VfhUYfKT9/0O32tK3xQZ94gM5Ubhu3Jp1DUA&#10;WTJNzqPcNvpTow4KI5RJB2NTVk0Dz5K1H7eBBiTJSlWVeLmHY+fB5vvUw/DjR8/AL5a/jfWwbZ7k&#10;tMtFdJvvx+I27uVTvlq9XlcwZYHm0LsRX5idyLauZdE30RxKM4M+kNPVEgbq3ahAJiyuw0TFv3BN&#10;RGI+q9dyAYmHIjrZpQT/v9bU5J2CQJi/++9dDr9joL+QtR3xN32fJDZeSn4vn4W9Sta65RnCUqUg&#10;ezEaFnROIKfeyR4IR96tiZ8UNlE6HpNrczG+1xddUJD+zvAasWt1npJz9ybGvkm5yuShe0Wy/Wc5&#10;94v4lD/xu4dOstHIDt+gP4/xPbDEQpF96Or+HspeIB0UmSJlo432b5IZust9AF2+z2hznqzQ4rM6&#10;XH+QNQafAeeAWQ1943DttsMYXJjVPL5nEfbTwSlgvWt4ionBd7XCihsZxufxlxHDffJzWJsbM+G7&#10;Mmn0iUF7EGNf66yLznVBBVkXlpNqxIcNYqOg6PlL1KvD61odfLb43lVe5TgO5E1OJlOIGWjjg7Ir&#10;kGfJu/f+HhaWwqobpz0wua/H5LrNldcxL1X4+DLliPGUTdsg6wC6vFcle6sw2UU5fvKuLurjWQnu&#10;AdHaKBU6nAcKk2pWWAAZempy4gbbaeCWvYdi/HSeUFScRSw+InOMIm/Qg6/Brpo6ZCDBGMjxYJ98&#10;YZt0cS9ZQ/E9fBZ2UFnXrNCu1WpSmd69GZ/Xy7B9exX4VC0JfYgzph4d45o8mTh1sYWyHs5FoaSB&#10;cRktYX43wRPyFGTsB5IXIkSIECFChAgRIkSIECFChAgRIkSIECFChAgRIkSIECFChAgRIkSIECFC&#10;/JKgXVn7PwRb+KJR7GCUHZWSods/G5Y7XVPMiHEfODtWj2AH6vY2dhtevYkMCN0fMBNcfAeZRS7Z&#10;TWRXpMOMV2FvkZ3WTTJmVCrYzSo77GSnpsadvlHuLvYOsW1I1mw0iv14siNTdu7KbmPZ6Ss7MWMs&#10;c2TM6T00KDIF7BiM8NxqBZs7SVMJtD3L7B+p/yAbH32n8d4PMquZzByVHcRyNraCxx3JHutZbWCn&#10;aNrFPU1m8i1tIVtCZ7a2MK7tVJCJZZARJ0uGEo/9olBmpoGw6ci4CENUnxlHdtdyN7R8H5fMjThK&#10;yfQ54Lg1yQanEOVuYJ0ZVMIEITuYUwVkE3TIuCAMKrs7yHaxedZ4zkRfJcniZvE8+gDczdyrYFC0&#10;LfymQ9YK2X2eZD2zSe7YHkLGae0A2XXRCnYb50i94BUGWYSb3Emd4k7XODNahA2pwHZkyRAzO4Ms&#10;nKNPfDYoXWbypnB5P3M7QUYzhX1mBVy+j6zHH/zR7wflKDMx8tTRLTKlNW3sgNVM9i0zz7wUsiFO&#10;P4Ks28omMn+21wYZi5/5AlhZUmSPa1rIGGm00a87FTK/xbAjNpPAs10N49aoYxxvXUZW4Uga8nia&#10;2S8K+8yeazDT7ch5ZAe2bO58r+LvHQ3y6GeR8dfqILN89Tru3dlCX505jd23xaODTBKbDBcRnVlM&#10;lDOX/bt1H3ZpYgTtG2YW+MoOs43IUpcuQn+G8ugPsQ8KIv8e9V9si7A4if74tAMJDbuLfRPtj+jU&#10;gQhsCi+LTDHbXWGSGS2ry5D79evIBBU7K2eg+0noVlMH20S8gMzRTJoywJ3LRgSfixHcZ5btVpgk&#10;s1okwt3M3HHtRiD/GpnVtAizbBy2jywDG9xlbe1DB+5sgLnBi0BmFCoVtNnkru6pcdwjlsFOa7ML&#10;fRodxS70oQzqsmkhI/MbX8fYb9+FbNh7GK9Wm33aQ3YYbcqL7eaWeIc0aA0yQjk2bGJDGJjIyNRq&#10;Qf5cZk3H6EPy9EsKU8zYl/PLEyk8K0VKOE3ONZcsb2ZFCAOkZJpozPSxmH3j0gcKy1uAKO5Vpr8T&#10;ZrUKsztmEqj3EFmZYnH6KNogYVZz6eskK+dwdoInjBaUaZHz/mf6/Qd9c4cZp5YN2yrZoPjV4PcK&#10;kpmj04fZzAAR1h2D9X0wo1Tq0s+8YtnXRWa7Knj0mfIsyTIR5h4597zK7PMKs87rdXxuk/3Tpb32&#10;WabiaEc+zVSIHgp52JY4/YZNH123IFdJZoim6Q9N2gVhs3kwk0myjCLMzleQntDoe3Qp2XaJKSTz&#10;1WImk0kWF2FDlcxZnyPjHepji3JlMTtKquMyO92lLxJi1O0d3LvdxLMc2vGIi+tHStCF+SxtcA8+&#10;bcP0DHzQWWZM5hlP1ZkZL8xwkl1vZqBP4kfzObJXiEyjOwJIHFI+gD4vLcFf7F0Bc0+N2bcHLYyP&#10;zizHwhieNTENXyBZICZlqc7MwFRhEFt0XMQGyQT9exwMJLur0IP9TdjfiXHc+/wznwnK1QP43AOb&#10;LBaMQ2M2GHUySfSLQjSDDNcb61eCMhoFo2qjgzggmUJ7alVktbQrqHfGQPah34Y90DTY51QSz64e&#10;onHaKeP/8SQGfZh2N5lg/zbgL00bvvX0qf8wKD+8hczMuSPoIy0C//SXr/9FUJZrA+abSWa8nj4N&#10;P+91cO+dGtphMONybggZsyNT+N5MgC3EMGDf1vfZzk3obK4A32DkkRWm0HTxna9DBn/0BvqOCT2R&#10;uXkwk9y/ifF74TwYDKZmoBdXVsAUd+/Om0H5ykPI6n74GDI5FTYPMMaxGHxSu41+v3oDGVmTRyCz&#10;NbJ+SUZW2qQsp5DNdvQY7h2J4fe20CYrcM4g7Mo+Y++Pb4LV4a2foZ4aM/iEWS3F1CyTcb3YDcme&#10;FBZFhSaz/FLCQMxrhIVRMvnEhlOF+/MTsSAS54hd7me/Bf/+IvoxEu8ppbA19+dM9MFTY5DhT34O&#10;7FRmHn0n2XsOM+YUGjXIYLYg+kvbR5s3QiardAaywWr37Z0wKhky/wn+7dXpUJaqxr/ShEcqnGdl&#10;6BfEFTXJcNFz+EFRaUIuqy3KLudlZWavxcjMojDBTLjtbcRdo6Oot/T72hKYiI7MQF8KjE3LO5Dp&#10;3BhkxSDTRK+Tg0IyNhUsmZPSj5jCKM5RE4Yr6Ts2N3LlMlhnJNPy7GnoXruGcaiTIWNkBvZQ4dLl&#10;D4Oy3UZHFybw3e1VxOA+M/3cJuqfYR/PncQ8LEl21GYddb3wAVhDXBP+RmFzG7aisofnTxag15/7&#10;DcjNvZuIG48dwdxnlixv25zbrZON+upVxM9f/CKYvCbTsF0KOuPA61cQ10rs8PhjzwalwwzLv/z+&#10;nwalp8GnffHF3wnKLtkTiqOYe69sYR3kvffAPq3w1DPPB+XkBOLLagN9c/0q7OmRBc5XGOP6zBa2&#10;KMPCUrezDRmZm4SMWF34oeWNgV12yEB27gTi/jgzLzfJbNdhtvf0MO6xvAK/WaMM2y7G3Ga845M5&#10;Y3Vl8AwjDrnOFVHv5QPE65wuRyz6LtF3PY4xdshM/Pg5zJNfexFsfMs25hKrV2DXFWpkwzPJGhQh&#10;06BkHmuMu9ottMf2oF9it8ReSYayBK8GmXMVfI59m/c+INtEykT8kicL0vwUMkJfew3sIS41Z3MX&#10;9U5mMV6LtyGvoyXqaA9nTqCfva7oHr5rNNCu23chd9evIAt4g3bJbaLC26tYTzvYQ93MOGOoGOxD&#10;jbKkEIvjt5Nk3iuSFSjDOCvDzOOpGTCN7O/g3mJ7hktobzuO9jXIuPiJx58JSoXzT4DVcIf19xif&#10;dclmEmf7uibGIUPWYoe2SWyU2D2DtpQ/D9BmzG0wo7fZYSyKIY+U2C6HDAox+gSL60cdXp/szcAU&#10;YpLZH4UPUehyjuO6eIawScczuLeclJBmzORz3anMDHiX65IZzgNSlC+TcxOLzEwKezWxaahvlqwO&#10;KTIJS3wsDAXCzt7iGmKX2dGlIfwuzrUhn2yIChrXbpucR7qsf7aEsTe5pri9hXWXS9d+EJTX7oG9&#10;Ioou6vUd2tNtQMePkXlK4bOf/WpQJnrRs8JH7/04KL/7U5QO1y9efgF6cuMaZFuPY8zHprBO1uZ8&#10;5uwJMmL21yh6sngA26GRASNHmW0ysz0tDARcG6hWIKNmFn0ZL0D2HZ5ukKKOu2SrWac/VUgW0MYx&#10;spePkqnLasGe7XL+sgxTGEnkcd0CWd5jZMaxeCLBKn3HJtk4FEpkn8nEUZaKqF82jTFOky3oo4/B&#10;aNPhfDmSRPsTZGvt8nSJlR3YnALZBhRGyFATi6IefgT37NDmSMyxvAJ/mcnj3g89g/F06N8LMYzr&#10;xgFs791dtEfh+AkwpL76KPzi63/6r4LyMm1EnXr05FmM6cO0mWnGoU4H7d1dwfzgwjuYK80/CV+g&#10;8I9/89eC8toNzIluV8FmOjYDv/7QJJj4Du4hVihk0BftPJTvWz98MyirZPo8//AXgvK5pwfPEKS4&#10;Pqwx5jTILNTeRrz/ja//26C8cQ/1feZTmCs0EpgD5iZhY1IGhMN2zwXlSHww17t3HffSYuij9BDm&#10;ya6NOWA2Bra6LpkIdvegu9OzmINkcpDPxgF8t8Q7HuenCs8/h+ctXvg3QbntI/7qUhY6nDsYZDdM&#10;FyA3Ka6hFj2w2DhV6Jnh4+9tmf/30CXTsL+M+aHOeKxVx5h2exZBodVBXzZrkP+ksCDSHkdp+00y&#10;rMp6mczxFWzaLYcMJfJOR+c1HYnbheE+JvMcQN5n6HHcO80148whBmONa2ZdnhrRG7ygECYITq96&#10;PgL1lfmMzLdkviNrXLIOI98r9N9ncb714Npb7ynBv/15VX/dDt/3P3OtUb49zKz2IKOalPIuR2Ih&#10;3qL/uX892TX6ZCdsv7RD6qZg8l3g1DHI3q4PG3lrH7Lw+GNgya6t02beQSzXtiD7wqDacjGuGpn9&#10;s2TOVMgZsJEHG7Q7nJwa9LUmWQydLm0i7xEpMV7gOrgQ4vlcYzXIsqdw6hF0RjaLsR0twaZ/9B7q&#10;mTKhD1EfscLuOtabdrahezED8UGWpwiYXAg4zNwn76DkFBBZTxW7LOsABuMBM4GywtNZNhtcy2L9&#10;h8hWT+K1ABrjWjeKPtOz6Md2E36xxHlLk/eqp/DszDTm2tlx6LTJeD/qwX4LG9KjT2DOorBHxq4L&#10;F2CzHTJ22wmOZRdxo9/GM3hoQaS8jjrEOAdx4/jCYOyXnhOt7fntFsZ0mu9mHn4acWajBXuwuop6&#10;poqYI732BHzCz38P780uvYd7L+7hmekxzLWaHep4D0YW45KbhC0QmV68ApvpNFGviSTmqEMjkIEt&#10;Mlsf0A5mS7DjVg11S49Q4HoYnsX/PQ397pC+teuhfSWytc3N4x4Fvl+2djG/arXRVzW+z2zw3UnE&#10;gF0eTiOGUkh7qN/eGmK6jRXMP+qk7C+NItbQ+E6qUYeMu3zHk+V7Mpv6leeaXiEzsMcRD/2XpFHU&#10;yKopRGI+GYpanA/4Mdp0srsmMhiHcgNrWgnGrqkS9EzhxS9gHijv/Fo3MF9f+RFYf13OEaryzpNr&#10;jWILvTjaZ5KBVaNBc2QC3YPH+Ddiol4G47I03/kIA6zJdwoO57Ad+gjxFS6ZeuUdhEt2qC71TaHD&#10;WC0h79L6tp2gfThsXw+jb7dlnZC/1w8vjIvvebAM/h189mjTezdFKb6KcbEwtMn99EOLibLG2SYj&#10;oZzO0pUYnP5b2iH11eWdkOwf4T6GBH2xvFtREH+dklNzbNx75RaYEm9cRlycP4E4J8v5WIyLdQky&#10;9CXzGEdH4gfupVDwyrCrJPONxITtly/oO/vQ60oZYxwvYX0ynkE9uzXozT7X/zyyuwrDcucQs1qD&#10;DK8tRiT9mIBjLnOfXq8E/9rs7y7f08gcUNZr3UPre31w7DoWx5jvU4bHYLfyedQvt4Dvn/gMbH4p&#10;BRsZ5dxcp/+Rd92H5cvg+oqcdsEQqR8z+MKux3Hoci4qzfM9tM/lvFREXcI3BZ0L+H1ZlYvI8CZ6&#10;IHjwM5vRsykYz6iBePnuDfjs997AurpCg4Pv0oZYstgr60pkXtQ8yGGM8zA5TcckDVqqfxoVrvMc&#10;yLSC1M/iaVnSrhz3DuWSKDN8r5zn+7BcEuNXJJNfLIO+F5u5sYv2KHS5jmzSRsterqhOm8O1K26L&#10;idQPUP8yT07a3MA9u9R7iUedAv1MD6MltKnIZ1RrkGnDhL/J5eAnGlwf1jk3N2yMQ4brg2KHU1wj&#10;mZqAfB5m7JV3hFSlECFChAgRIkSIECFChAgRIkSIECFChAgRIkSIECFChAgRIkSIECFChAgR4peH&#10;cLNaiBAhQoQIESJEiBAhQoQIESJEiBAhQoQIESJEiBAhQoQIESJEiBAhQoT4pUO7vPnPAh66BI9h&#10;kGMzhZ7RJz+wRkpxm3SPqRho6aI8tqFOatJLH4GqtFsHjduxOVBfK7z3HqhIb7x1ISgfPOZLjvAS&#10;GsFOBzx1ZR7XJhSAHR4N6fPslRjpun0bdHYKcgyOHAkjRz3ESTNpkHJYjvWU6/Ok40uRQlojHV2q&#10;CDq+w0d0dnnEQDoJart0GtR2Duka5RjQKKl+5RhQ6dtaExR5cVKBJuUIQ46BgkvORKFzrvDYn1KM&#10;NLuk7l1bBg1gljTbXhoUhOu7PFJGwzjJUXkH7oCW0hb6wz5BKCD0mzIuAjlaLcEjZKIpHj3AfvBI&#10;G1jn8aKNQ5T3UcpPkVSdpTz6zCC1b4N0mS1SX9YboCasVNBum0fD5kjZneA4xXOoi4Il9IWkEu6Q&#10;NlOOkxUK5jRpHOMcl2gW9M1Wk/T7DdBXF0n9b4yColBhhTTmmol7JXj0xghpGzukUk2T5rzA4wGG&#10;x0CBnyR1fzKO/tDS6LOKi+M3FH74IfRk5X1QK483QTVqmPhNi5TQuQz6bPoY+9+AHjw0D5rm3Tqo&#10;5H/4Ee6zeu/NoJzPD468GBvBcWRPnv9UUJ559sWgPMpjsL77Jo4gefftvwzKcVLIZzJ4ZpWckn4F&#10;dRvi8Y6RxOC4SX8M/bt8H9T3Y6SlNlPoM7sGukehcW2nYS/aWbRzg0cVrL+LY80mSf/+5PNPB6VC&#10;l8fctg2Mi8YjFEROujwGJM1jP9Kkn+2Qorflot47PAo24mKc5cgshQyP5pCjRcQ29inUac/kWEnf&#10;wj3SPB7P8yF32Sz6XI7Ks4TOuYeMiaNhDjagWzy5p/ckPCMaR/0bHmTCTsHuJkugXo9F8AOddOi5&#10;GOpciECGjxwBxbTC8DTocW3SmhukZdU13FsoZT3S/4t1avJYnbd4NNxUAlSyB23Q87oR/r6Hdoey&#10;6cAmTA7hnt0YxiNPvtyJUchEIgMK77fvo50//RaofqP4eSTDZ29sQ0YUOjSSE6QBp3mK1Elda/KI&#10;l4YFOerwfEM5ArLOo1Uc2kZhkB86REk8XkAfRHz87cFjQD0emym8+kJ9a9JHCf2ry6OhInH83WMd&#10;Dx8D6vEoxwrvUWnit+VdyNO0Cb0oDfMYUNphncdJauIX6U8HxwsMYNGHiS+Ok1ZeZFl8ri7tIoTu&#10;+UGfIUdzy7GVCv0jEkh5K0ck9evD4yaFEtdxce9+HcQHUq/ELx0GmZ37lLcP1luOy2zz2Aarg3sJ&#10;/X6dR8FatAOOUPuyiineVyFDeTBZDznup8HjZV32aZGUvlnKSFSOvGOfCdWtHO1p80hlBbEJEn84&#10;pCIWCmiyMveP8GwIFblNmyR0yH2qaNzPO0QZbfMYRjk+RvpMjkw12Gcx/Dni0y8mfOpsDN+P5iB3&#10;R2bhuxZODY45mT2O/48chQ9ySGfcYAzRoZ5Y9PdtxnBx+uYmKYAdHntsCGX5IYjMio1O0jZ6PO5T&#10;Jx27JkeM8Ng/jTbE8/BMne3xJK4s4T77PAJH4YBHColt3+MxWQbHKcaxjfIZT77w94LSptWsefDB&#10;3RZ8WG0Dx7dk4wO/PzoJv71cw9F7jobjMsQFbW/CxncaqHengXbFHBwNc/7M54JyegLH7Ny6B7nc&#10;4/HBCu0IbHY0B1vo+7Cjacais1nE7YaLPpiYw/F4KzxKucy+azGufuOtbwRlroPjEBROD+P5mVFQ&#10;9zd4fK7GY8szjAuPzOAYqfg8fNOK9Z2g7Droq0YFupnbh5ydOPZ3g1IfxRGrChvrOIqnXHk7KFc2&#10;cXQVT0SP5HPo08U11Ne04N/HpjEuo2dw7ytX3g/KIwXY1KPz8MMKl5dx9MDjJ/9OUJYruObyHcQz&#10;R0/hKI40KeA9HgcwVEK7Mgkc7WN30B5Pg4zH5djGHjTaH7ENLs/eur+Ofv3ut78ZlN4e4v1GFWMq&#10;x4DGObeQ+YzLkicxBGjR5qWoJ2KPhFZejtHr223qf4rHUei0LX16cNokOdZY7PhfB/mN+Bs5BlTu&#10;4fH4gNESfPUnP4/jHOMljEPbwnU+j3NQqFQhT1nGk3J8nBxnKn+P94/5Qf1bnF/WOA79o1RJfW/I&#10;8YA9eDzOQI6Ri7L+21t4dpT3mJlHTBchJbwcIyi2dWUFx4ncugmdnprCMRsKTzyBY3zFVmd5bJnH&#10;+hwcQI9zGchqPDaQG4Uuj5CRIz0lVnQOHZdt0h+i11Uf4TuJT3yh/af8iRuXZ6d47KnIgs3x6h9h&#10;FBvECTLnLlcRtF25Bj25dB3HX3YZF7/wDI4P217HM57+Io4e21mDTr//s7eC8vgJ9NXi+tWgVJA5&#10;nRw58NLTONYrRqr7jRXozdnjsDFTR3CcnO2j3lev4zizd97EXOuLn3s5KMfmB0eQoGW9tlGuZT6b&#10;5RFcrRbmpm+/82ZQpnPom9PnPx2UGdoDvn+KzgAA//RJREFUjX1br8KntXjcpoLNuCmRwpj6PDqk&#10;4+IZ+xXYKzkSQuYz68voU6sNOcxl8OxkEu2/ugg/E89xIHs4PgtdijbQsmvXcJTa8gGOiMkWcY/n&#10;n4TNnJ2gTFc5nst41sdXEZM3Evj7Go/CUMhmYAsPtjCmnRjamqBsNsqIJbQY2ufxmKN8EXWanOIR&#10;PU0emVGHfpmHzoKc5fExkTb+JkfutzkXFVsjx7RY1AM5jl2OkJLrfAq7dijWk7UaiV3bLj7LsVNx&#10;HmcwPQm5+uQnMX+2bfRFtQFZ1eMYv48uwvZPT+JobIVTJ9DPclx5uwv/PjmCZ3RqsPVri/A/b72H&#10;oxMdC/OcUhHH/ly9inhhYxVH38WiqNvhGL1p4/mZFHRpbBy+aWgcvixbxLhN8yioGo9H2dnA0Xay&#10;1rW/jfacO/dwUL78MtYLFG7SH5br0BPxPQna300eld408Qyfc6LaPuQqWcB10SxsjRx5bzAGVGgd&#10;oB3DQ5DVkRnI6E4Z/S73fOU8+tnhOtJlHhnz0KOo93CR9ox2zefRRAqtJuTo8oc4akhivWQWc+d4&#10;CfH98bPw6xv0BRc+xPHHmQznilyPeuJhHEV8dAp13VwexErff++nQanxmMwY5+vPP4fjVacnsK6R&#10;1NEHO2uI3z54CzFS7ATqIMfXHZlGPNk6GMSux+bQ32s8EurHb8CuNjkn2qcvbnRgB6wuYtMij/TK&#10;RVE3j/GD04WtaregmwrFkziGMcqjm29fwTPKLdiYchO/nRjCmo3PuV92FHUYH+HxITzi77EjWAcY&#10;4TE2ClXq7VsXsCbV4vw4NY1x+dqLOPLd4jNrdfTz3gHq9NEN2CTfR3smsog19u+jvXZnYMcqnOt9&#10;7m/+blB+5VXUe28Rx1C+/R7izJvraFfdh90tHcc638kR1HvjBuSuyiM6Y+5grSdBW1LhESlHHkdc&#10;OzkNOZnjcXJ/+oe/F5TLW7AHe7ShzQpke3wM7Wi7sHef+PIng1LhU49CPhJ1jP3+Jo6su7ONNn+8&#10;Sj+qw6a6XM/PjmDednKK43IA3Y7moH831gbypWmwQ7PDkIE7l+Hnl3lEWvEI7vUf/2/+eVB+9BPo&#10;VYrHuB5f4PH+bcxJ/vTr/yIoH/vkPwxKhecfwTXXrqIvEqOwJX4Ucw29+2pQptLQl44Gm6lvQ5d3&#10;uIZY5tE32VGMkxwzr/M4OgUzCrmSo/Z3GNoMtdHv5WXEDnIsls7jC6sG4pb4KPooBxHv+SWMQTpK&#10;u9DD7ChseDqJ+ly5DNs+XMK1w3n46q6DMa21oScr+5AjR9bmeaSVvY9xXMPHAC994UtB+fQJ9Mml&#10;P/uvgvLqEnyTm4UvuLmBdvpJzkuSWLOOck16ZgwxUYKxepNrJApTQ2hTqgwbaDHObddRH1a7H/Ns&#10;lOHrHnnm0aBMy3yFc6P8JOSww3Z5cm5jD/Eh+KjqJmygHLeUor1d34BvatHWRLiOtr0DvTd4HOPC&#10;SbTL4LNTfJelIMd92lx/kDOuuKzcXzvhUlZP9iE3XGrrRXq4kJf/lb8r9Ne7KD8SQ/cCEpSM3/vz&#10;KY2xCOcSUvZGKPi3v74mP+9BruBSTu8e+FLmcAIuofSuYx0Ijz+UY0w1rtv8dceAJnl0/vRx2LEr&#10;Gzhia5NrV+0O+vfgPvTH4Fwuk8Y9uhxjWYOTUzMnRmHXFIYLsBX1CnTtoIYByA9Bf0/MoX5d+uL1&#10;BmTEmOLfeeSozI1GJiEDS/cgrwrjC08FZZ3HQrd47FyjhXZlkrBBlU3oYHMDz8jTnySL6Mx0AvKY&#10;5rFgUR4JrUCTH+lyvVfWnCK8xuHcLs3+1vjerNyE3uxz/hvjXDfHODrBIyUV2vSTuRz8oqvhmsee&#10;gw87NQe937j8s6B89yMc1b3Mo+4nzsH/xD3YzEIB7UjF0a7EoTXh67cRe9bZji7Xh2serol5+K1T&#10;Q3sP0HURq4Y6pJKo2/lH6cPasKE71sBPGqmFoCzxaO7ZediIxQ8+Dsq9HfTJbhR2bprHaZY4z1+8&#10;DJnZpN904/ic5pxLwU+g3ukRxDxJHeXeDfjNnQrqP0s5TNM3Z4ro4zobVq3ALzZ5Ops/TQPYw8uf&#10;RMydjuKenQOMU62Ke4yfwDHaMb5b21rFHC6Vhy1aY3xf47H0Mb6z1gxcbzAuU4g2oe+dHYzpNt9x&#10;xEz0XX4Icb/v4e/NOm2khnvpMs+nXI5PYz03kxjYsRiPl0tRpjUG/DLPjfI9mUvZ0GivojrqKSdx&#10;prKoa5drEl6C884efvXXfycoJ3Lox9VvY52uzuOx2zTEGn2BzAXF7jo8TjAmCxpit1kXBY/vyHtK&#10;FRSJAmQxx3c+CTmykmvu7TLnN1yz7troB8tCu20Hn0Wn+zreg8U5qiH1eMAei833Gc/L579yndgH&#10;Nqt3If8z+I1Aftv/K216z8gHhRzR6dE4ufy9R/vtM84+fAyowWsa7AOHftGh/vd9Fa8TP2LKUYny&#10;DiUFGZbPaa5jKMhcO005MrrQ25XrsDlbnEfFjyI+yfOdey8ACAqHwYfO92NGFs+SuFvB5JG6Tb5j&#10;k30jvR8HRWUP/sTmu518Cb7O4fpetYbv25xze9zD4fDdg6wbKjTpT5oR9Kcta20UD4vvI3o1Dv61&#10;Oe91uG4hfSrv4Gy+L6MoBOi2cbMo9bfCUR+fhE7luN+n7CF+Lp5Anz31KGxsfhz2zWQ7fMq2Q1uq&#10;IEfA9tdyKcuiv1FGHxIiuJQzX2KKflAC9I8cPxRTGFyLke8EIst9maZ8ubIWzXdYCb7EzSThE6qr&#10;8J8/+Q7mpVtVjK+Cz3dO8lubSiXHgWbSkJ8i32Pks+izqI7+b3E/T7uOzy7fafO1UwCNbY7xXd/Y&#10;CGLso/NYP8rn8QydgWaM66mxLPrE8HGzTgu2p7yH8Stz3UOhxj00db7jbNHAarS3mRTGtlnFdXvb&#10;8A1J2j2D6+A1HtucL+H6sZO4TuHYAuKtHcZAZfpFy4dfaVh4VpN1KXH/1OgQdJJbWSIPLSAWOTaJ&#10;ef7dm9DpTd5Xoc2jddGbIUKECBEiRIgQIUKECBEiRIgQIUKECBEiRIgQIUKECBEiRIgQIUKECBEi&#10;xC8R2uWNfx5s4TOj2MlnRLk9ktvYfMnykB29ZIJJa9gp12D2yqXb2EK+u4FdowUdO7OfeARZbgoX&#10;L2OH/tvffjMoZUdml1nr2gOZIxYZ1CR7WjLOJfNfWMdMVs3jDlMFYRgwyb5kczersLIkPHyvcxeh&#10;ZMCPkJkpyboIyVmSOx59Zkkr1MnylSFzijCjdZltLkwFsotYZxaUZIqWa2hXgqkwwgyiHWJvkwwe&#10;hztjhVltNIXsoiYzwXaXsEu/YONeNTQ7skIWjiMmdkemhrHzccsf7CiNMouuv6OVY91nVmN95Hth&#10;NxEGAzOHHeg6s71t7nLtMjuyw2wQBZM7lafIpDZDtq1rdbRLsldt7s4XRhWdO2u73AEt7Clp9plu&#10;oq8VPG4x1jkeDWaCCkOfZEklKX9xsgq4UdwrQnatfAfjM8LMi8TUgGXjHrOAhYFHmNXykmVQQLs0&#10;+W0OGXSnp8BUNssM5aFz2OV9OYudsn/+Z8hGVLj38/eCMlFH27J1ZBFMkFFp+jzq789TZ5nCl2BW&#10;RMHhLvUsMoUureIZ63eQCVQg65aCTaaR46eQoRifxk7f0WFk9naLyAZZW0GGaHwNmUjdDnbKNrit&#10;OtXGuE1w9/EcGXUUNslidus6WMC2P0Dm1ZnT2F1cb2FnsmVjPKIljHVzHPpU4+7uvQ+Q3aktYQye&#10;fuK1oFRILyDzo5HGbz0fYy4sh8Ji4lCW49TnBGXF4q79Xq8G/7Yb0CvJslaQXfcFyr3oiSesR7K7&#10;m/Yqwoz5/DD1xYS96LRRF9k0bpKtTqHbwjPq+7hWb6KPPA/10GiXHTIWRPLIkE3ksSNZYxZErA25&#10;61YgE2fnIQvHz0DuFGIjyKqxfVyTIEuI66B/tQg+a1HorMa0lG3avx+8jyyoE3lknMUyZOvRIBsK&#10;lg198CP4bmYY7bhXgSxMxfH93Djq6xjIkvif34Csr1/GDnKDuhBtIwMoEqXN6mF9B/I9kkWf5Qro&#10;Q4vm1PXQ/8KqJbbEZiZMm2NvMYvV5M76vNBr9VCgnMTo3xLM1hBmNYeO02fGjjB3xWgbhS20y+y1&#10;GLPW+yw2nUF7HHJ6HPAewqy2vw0bOWmgD4RZzSSTl84MAU1H+SCz2uGsSptZA5KhIFmnkqkg2RuG&#10;hvaI7Mv1XWGtYtZE74dBIcw+CoPsB1wrCRU6/aBD3ZTrxM+YzHzpZ5Cw7DOw8lkKCTJexJgVLFlD&#10;Gun1+j6JfsVnti0TsCL1HdgeyVzsRtDXcdbBFDaOHnzW14jjHlH6/x0L41Hew/ikma5aYMavMMDa&#10;km3zAGuqMJodhrCxSPzS7aKU7FuJCzqS9cSMDLle2GYzSTx7jH5XIUc2CV3Y5JhBdXwO2eYuPxey&#10;+G2emW/5PNpdLCBzMZNGlsXoELIjWinYKoWuj9/u037u1+DDLDKkOIwRNNYzxnGT7CKJnYTx12Lf&#10;ix4pSOwmdlhkNG1DJowE/07/kyRjkTDe9uMZA+PlS5xDVYyz/QrCcmQzI3ZnkxkuO/Cp5T1khkR8&#10;2K3YOOzE8eN/IyijKdS7VUNWu9GFPZybQZ8rZItgB3jvNhg62l2wmZpx9JnOPmq2IG+r6/SHLtnA&#10;Jr4SlLn4+aDsPS34d3sLbE4KfgGMAxGKQ4PsR0Uff3jq6G8GZYeMmEMTiAe2qxiXizd+GJRGCrby&#10;zi3EBacKiEsVJifhD+7qGONhF7ZypAiGkQLHK57Ab9rMItpp/s9BaXh4Roc+UOyZZ4CJpl1AbKLg&#10;t5Ah7VaRZZdKIbZIMQvSTEJG7y1Bz+19zFcefgTxiZVE35b3wTiRITPO/ATYIhQq9GGlcYylT399&#10;+RrY3IoT9CM67m07iLUnM8geyjGbytDQ3lgKnzVmSykY4t/JqNZ2IKO3OL/62U9+FJR2BfIjzGqS&#10;vf3vY1ZzepZE0GKfpJiF6jCz70FmtQftcSqBcTBoe2T+JvGOzfLBjE4FuddfYVaTe7BOvYcHhWTQ&#10;v/o5sGwlh5Hx12jBrmmStdpDuQIdEga1PsM1jXs8Ab9o0hdQrfusTcNk8u3bO2bSSoYZgHv59Fku&#10;ffObb70TlMK29dLLYAnLkkVXi0B/hDT3gL67XEbMNDqM+ygMTWJuMKDyQp8J+5lBvyesZzrtlvhc&#10;CSTlz4JDibC9OSf0XOLHXB59IyNmYugHWZri1yWNks+S670HmBh0VDWAfFVntvb9JTDu3l+F7bm9&#10;BOab8Uno4AqzHifm0Q9zE9CT6x+BQefYUYzL5i5srYLTQZtzSYzVUc5bxo7iHot3wJh2ZBp6XBoC&#10;60uZWZDbe7AXrQqefe4UbFO+NBh7YVtyySTQlpgJHyNdztHLe9D/mIE+9TK4TmIIl3Mlw8Lnbnsw&#10;MCK7BmPNVhf1219EfFwhw8eZh8C4UieL2a3r8BEFMvhE0piTWMzwvX4bfd5oM8W/h4emwcD5+ARY&#10;p773XTAqXD/AuFj0UdkM7vXE42Do+fRTLwVlnPK3uojx29pBHZsO/IzC+5f43Rbsk5WA3mbIdK1F&#10;YN8qlJdYGn2Sj6MvHzuL8bpxE6wCG5uYh02VYMcVpgqYj3dqsBkOZVOjEDoWnm0wlqjasHe2MK9R&#10;iGPUabFbnqTd9yA2QGKLbhP19Ezeg7FFvgBf99qnfjUoNR82ySE7aGkU9d+4g7peW4EsK3STmLO2&#10;OvjNyRn01dwwyiT7pEs2wNUrmOvduoMxfuGl/1VQvv8+1gvef/e7QVk7gE1qWxTUHhwNfdDlPKU4&#10;gvlW3xcxE/ncOTCrnjyGmK66Dx2+cRXjGiPL9me+8tmgdA6ZgZ0ttHW8CPkZSkOPd3iPr3/zz4LS&#10;baKfuWQVcRm7JoTJnvb4zAJkoX1oDn5vEesPU8fgF9wM5GmbTD7zM1iv+Ie/gTgmQibcq2R9q7Ev&#10;n3sEsYRP5gXtFxikUb+tZcRNq7dhs8ensEaSJttZrQqZuHkVazcW9VzmlTmy1b34KvTIoG+/8B7Y&#10;IRQ+uoBYp8V4WE4H+O3f+ftBOT8Hve9FkMG/G+zjr//RvwvKFQPtnkyDnePLL30xKMdHUUeFigW2&#10;j24b1775re8H5Uc/gg/rklExP41xaNqQn2IKsdWvfgaMtutLWGP46AZsz8Gh9b3dJubpZhn3yvbl&#10;DPdcXke9O23IbqoA+Ruehjztk90iP4LY6dc+i3Y0N6EbCjduQQbb+2jP7Y/BrHLiHNYMvvAb/0FQ&#10;Lt4F61kujXWMFufcP3gdMlDZgp0+UuL60wZsZbNGw9BDjXI1eR6Mm2fOI+bMZ7lmUke9Wmvo0927&#10;8Cd3OMYzY2BgGCvgGbNkCXrqCO11D/cvgaVtaYs+KYJrE8OYX91fQiy7S7+pM25Z28YzJ07Bf8bJ&#10;TpmIQO68PHyhwqPPg3H0/MOYE6zcQN8s3QO72eY+1v/0CMbDrkPOFrdRp08/D5bQhRnI09WbYAK8&#10;vwJbpFBrIL4v5qF7rQ7uGVnHONnDYHV46Cxsy84q+rvFuH5sFHYwYVN/PPRlYXZg80fGoafDY5DB&#10;eBr3zhiY+xwsof6LV2ErXKh5pMH4N05mwj67A9loo1wz6U3CUfYgU/6WjWuj1OeUhKqc13QZc8ta&#10;tVlEnxUn0IfZLmTbasH2zhyFbiicfwp+o92Frt0nE2ytgmuGShiveBJ6vXERsdD7dyAL6Qn48hyr&#10;nWlBJi5to18Ucicxt3zt1SeD0rChrxtLmLfEGUubNMTCCPOXryN2sgz0/+nHwPgzy3Wo7UMxeDKN&#10;OLdIdix3D3Kxs4v3D02yt2uMUe8doE9e+RKYSIcZLzcb8BHJYchSi+87NJ7+ohAv4bdLZIYTd13K&#10;QTbvXYdc2Q08c7xE2WDsXcxz/kXmdGEHlrmTQpJ+wKHf6AsDg+k240eda6X9NS7G7MKMLZZE/n6Y&#10;WU3mVZ4w2ffnRBgHjzIr62VygofcW+ZdvQlxUMidnUNrb/21pf49cG+Zw8mlUbLQ+2yHsgQKvpSs&#10;v0wu5H6H5xaZUTJDTaA+t1bgLyus3/IGbKVbZQzYRR/HkhinLtfip0Yhb688C6bpJ8/BLij88AdY&#10;C7m6CPbPfTK/j58AQ9+XPgM7tc4TYBZXYKcyxyBf6RjGuktmEiMOWVhdxXgqdC2wrm7RVzWqqLec&#10;GNTmqUwxxrRRWeevwbYn2ZelDOx3jmuSUR32Q0Hn4pLH+b3IguOhHl2uF8srgRgZSC3GqFU5DUDm&#10;cTyhIE62OoV2Cvfs8J1MsQRb8Tv/5J8FZbbAd5rr8OPXL/1BUDbGYDtOzkPPdrbAIJnKwX4nNejT&#10;exfATqOw2Ea9l8heqjcZZ8Yxtn6Dn/k9CRh7Mg4/mOU6+mNn4S/bfC+wQ91UcMn8kh2G3c2MYkxX&#10;rmNuQ3KjiKXD/2Qs1ElOOdKr1FWuh8VM9I/bhBwqlC3cO851u5kJzDEam7jXQ6cxv68uY71rpQoZ&#10;OXkOsmpX4Jc+vgrb2t5Fu+onB8/4p//RrwTlE6cwdp1txLI//D5YNfcq8GFdC7LZPkCsER/HGDs2&#10;bKIfwVjrBvqhRTYll2usCokGfhPZw7PWGAOlGSfGuDbie4zh5D15FPW2aB88niA1NIP582FmtZwO&#10;WRTGqygXD+pkxHFZhf6aLln25J5xnjLl1vB73YTcPfrZ3whKhecfg++qfYi56uZV+Jcqda3FmDvC&#10;tXU3xntzvV/nWpC8F0/JyThxtF/B4/pvhAzQGbL7y3t5Xdac+d6oS+auFmXG5ntjl6dO2OwPYaWS&#10;0zcUdOp7m+80xH88CLEL/XUYQq7vvzJ44HsFmc/270096Nty+cy17L6PkomxfC+MeGJb+K5BwWf9&#10;m1yXF58k74Pk2VIKy7esvce5h8DNQdbFnqUymB8oyPvGNOujt9Gv63dglzrcHxKdQxxs8H1Al/MS&#10;YVaT0018nqqVJzO+Qo6+v1vHGMZ4bbMKW7i1jTWnOJnUh7kO0bCga3sNzHsiGeiVsHLJexibTN8K&#10;HfZVnSuRFvet+LKvhTGoxKjCrOY9MMayb0benx1mVnMjtLccyyE5XSID3duLot71NuNnE8/ID0Ef&#10;SidRzs6gnWPD0ElZS1EQuRZx6tUw+Ffeext89zMA+rQPxoL9OIjl4fVjn+/MhJ28rw+EyItUwSHz&#10;ncihzjqNlOC7Vj+AX3n7dfi8fVnE60EzIRcO48YOffTEHOKBhQXMy8Yn0Idpnh4X1VCu8cSB5Xvw&#10;FY6FPpweHsxf0mS6K3E8ilnYlqiJMfQisM9d7luwfYxTh4ykwsRaJbO8MAF6Euj10KK8t/neWKNs&#10;R+Po1yRPZaxyvbJFmX/qSfi2o8ehR+++B/8uJ44VTw7GZaSAe7TJnrm7gz7b2IJuWmSV63YRc58+&#10;jTWEyAj6yHTw+fkzWN9fvo4Y69oljEtPs1iq+qNtD0hPiBAhQoQIESJEiBAhQoQIESJEiBAhQoQI&#10;ESJEiBAhQoQIESJEiBAhQoQI8f9/aB+t/9Ngu5whzGo817S/g5EH6cqZ9kYUOyytDnYX3r3LHc47&#10;yIiJR7BzMMcdpsksduErfHgFGYr338JOeGEYk52UNnfsynnHcs6vy3NPJQNFyEVkh6qco+8LDVoP&#10;ck+Tuwrj/UwS7PqMMtu5GOPORra3NI76ym4+OTO6OIZMvyZZSBQ87khMMStV5xm2kkWkt/GsOHdT&#10;+mR5izI7ss6d2TrbW2B2kn9oB3aHu5oHbGW4Ns16SxbNGs/NTzNDrM7d3nurGJ/pPNtF1oA6s/UV&#10;NO7kld3PwjQiTDA6+1cYYSQrX7KN0ynsQNe4izfFZzR4nnhnF7srFYaT2FFqMjtq20AfNpZR/1Zn&#10;kBWgIOMoO501pvIIu00xj/v53KWvwM30kRizNSz2b/mAu1WZvWqynSm2w+a46Mxuj3PH9hGOnzY9&#10;kOXb3F0fIdNDLI/fpnj2dpHjkhtC3+hpZH2N5lEunMIu3dRR1P//9fU/DMqN18nM0sNkDjtyrT30&#10;iWGA9ePhZ9AHw/O4R4upC1oSu22HDTyjxvY0XfzedPG5EEW2nqGDRUBhhzt0O9zRq7loe8PGPZMc&#10;83wSO+C1EtrpcPxiKCIp6n+L5+an0tAbBauN52+sIOOyvI0yyTOfSwU8o9nAbm+T9sHGIyOWz128&#10;u/jdzk+RXfj06QHDSuo5tK3NLG3dRNaKR1mOUjiE6crlWAvbVIr6Y/Nzg/YvTsY8hYNdZHUJu0cp&#10;hzYmOcYWdz/LZudxDX1bi+LeXhL65DWgTx4zLmNp/F2hwe9qm9DzWBPPcJlVEzXw7EQR7UqOio6i&#10;j9wmftc5QBlx8YzxIYzP088i60uBpHm9m0JWXe7or7WRoRhPQRZiEWTZR8mOcNvCLukf/wAZdA8P&#10;I/t7ap56dSg7otHGb4wudrbXyZq3QVagUwX0zdQYsujf24ZefO/PcH2xAgGzSZNmaZBLTx/swG6W&#10;4YM0qubwEHbTa2nIaoO22+KYtiq0S8yeTDLDt0Ub0yVbYJosWwpjlEmDu/DTtKueZAfRdAujVT+z&#10;hPImWXkWmTLiwgTGDIC2zcr3YDKLo8pM6q1djH2lijbP6OiDUbKjmElc76VgW7vM9EkzmzgWwd+b&#10;XdhFBSOJe/td1CdKfej61EU+26ddHqI/Nw3cw2Z2mmQCRMmYYTqQNwXNh6z6Bv0HfbKuYTwMMilW&#10;JTOLmS/Chij+SM6jj5I5y2afBSCNS4ZpHm0d3zUpq8JsY5FRzcdwRRq7yIRrV1DHBjNMvCraG2U2&#10;a4zjqGAz87sVRX0SKCIxDw9p0+9Lpotj4mEOK6FR/+s6dHMEl/f0ZWAr9w+gWylUN/LkWTJv0a/H&#10;UpCbChkhrq1BT+Ksi7ALxWLsI9rp848iQ03h2Gkwq9xbhj1rOshuGHHhV04cQ0ZJhnYtQyZJg3FK&#10;mdnOjS7qsrvPcS4zy6gHYcWV7OV+9nDwb+8z/ydjLHFng5nMcr3HuK1VR7aUL+nUPejM1jIYs+UZ&#10;E5hkiszloB/CfEtX1qsEniU6mibzmvzeSNKHkG0QoB+hvkdZb8mi63YwxnUyXpUtxLqOg88TExiX&#10;Lu10h4yA0wuDcdFNZNv//G0wSJxMIiaYP4as05oDO7deRcy0vA/mBY3+fTKGbPWUDfsXTeDZDrPX&#10;FNYOwAISjWPst5lFnOsgq/OTZJKIMGO3OPeloNyuo2+u3PtXQTlORti1e7ClJx8FK5xChywNd5aR&#10;3VzqIn6J5yHLxUkworpkLLPayFZNp8D24LrInOtyXmDHHwnKVg16Uq3idwrCFtbxEBvkc5BJqkEk&#10;m8X3ThT1bKO5kdERsAVUaK92N8AycjQB/T8yBeYVhewk2ClcZrj1me22kQ0UL0B/LB825YBsTQ4Z&#10;bukSIo9MIvs7TX/p+INxydJ+aaSE8BiPfO8nyNS9eAUxT7yKuZQwD6RlbkHma4923GP8TPUJYDPW&#10;S5AVSDLhRPckc7/LTEphXstRfuT6OCeFwnj5YNabgidZmdQx0ecBwxrtM215pw29GC9hbD//BWTX&#10;6pxPMnm4N/+E71OoH2DMs2S4zGXgm1JkX5aM0TwZboRFyGK2Y5zsGhGyCold6E0oUSpICIDq96wP&#10;KnLpNvRo7y5s3sOPPhGUUWbnNsk0URrCs7NpPMOnfRMmTIUaGbr2dtCeItm8i2QpdihAUcaRwqjQ&#10;mwQGhcUY1erwnpTT3T2wWyisrsAenTiO2H9yErY+Ql/sUN8l81enfe4wbq4xmzORRt/EOa5uC+3Z&#10;rqPuCgn252gJdktaur6DvvrR9/5NUG6TrVkYbLNJBKRDE/jd0hrqXyxgfIeyGFeF+VkwK+WGcK2w&#10;Y0+SCXJtD8/qSF4emTByjJHynI+RsDfSRDf0dBd9qZCkOKQ5vzU5Zg3OI2vMuC4fYN6SZ7Zkm/5e&#10;2EPPnUBsW8xhXPXDmdbMNBY17TOp74NpJcpMxaEhtNfh5KLt4Bmb27CVmzXYnrsbKKtV2IdkHHVS&#10;sJto7MOnYYdv34Jd3iEjrOVA2IUpUdMhu888AVv42MNgrdtaR90SZKuYmUJ8oHDpY/ikH/8Qtn+L&#10;TFYCYeZIZ1CvDtdCIszcfeQc6tZqwIbGfMRD++sD+ToyjjH2O9RnG2NrMUPZc9HvYkuFOdlhfG9E&#10;8TvJ7Bc71+X6jYLG2FnY5V3GsjrnCiYZ6/MFyN+XvgI/Wa5hTnTQgg+fnoetNA/Qnnc+HLADrh9g&#10;7BMFZJseXaBukvklY2IeFtXAJJNsQYevXMX3seJngnJxGzIzP4W53d59zK2+9T2wcSrs0Da4zECW&#10;bP+xMcT1FiVw6jjYw159DT56aQnPXCeD/8QcGCfGxvCsDlnoFZJksEya8NNToxint98Bg9THl34W&#10;lNEu4rKohj71IpzT0Q60yZryCbI6WcxyV7h9DX7a0ji3I9P2mfNgYTlCXfvEC2AzE3ZwOY3h3bdR&#10;h4fOIwbOMcbN9udjvWspsjFOZZot6FJPWYNC1vXeewf9++Y7iFuijDPPPIR7n2QcXeQ6mc25X/TQ&#10;Gty3v/nfBGWXMdz4DOban/vC14KyQ7tbrUAPbl0HK9uFC+jTWhPrHJkM2v+Vr/69oJw7MjgNYGUd&#10;NuHoHBjIrlxGH3z9G3i2SXudL2LclsgWdvoh6P3zZFZavAbdXlpmfCZHW/QQZ5uWlzGWsQz69ZFn&#10;oM8JXrp9F3K0vkm9pq3cIuPy7DRio8kJxLBWF+Or0G0hzjo2CT9hcd7/8vOo39w8nvXNb/9xUHpR&#10;yJfBNd8PL4DBpFvDAJcYJB5sYa20Wxcr3Kv/MOrfYUyRnoT9XTiOWHSILM2feAz1/daf/uug/Pll&#10;xNWvvIxY/JFHwPyT5Bx9bmawlnjnLmxFm3OHLbLmlTfx+Z23wIC3MId4usF1i1oZ9uzLX0Z2eo0n&#10;ddy4hfnCztqgz6JZtMPhHKfLeWPMwHhlaN+avKdDli1Ph70yc8i2/+qXIY93PgZ748X3wHSikMlh&#10;PFpk8jFc9LvFWEfYywyWmTT6Ls61kYis9ZJhOUqGqezsQCejBcTlc0dQz8kZ1C87hGsdsjB/8B3M&#10;S+oHiBsjJuzUIdKpABrXOQSHP0k8K+8AhDlFmGMcxsdyWkOLazd+EncZn0NslcjBxx3NYMznYFoD&#10;xDKQk60y2AGbZP3/+BLutbEF+Y/FwGgTJztim/PHjLC2d9CHMcYNS7vw6Qq7HfRFaQT3mnkY9Xjy&#10;JGR6vYG+yQ+DHeiDb4LZeuc+YtsS/WyK42FH4esyXdrDHppc902PQgYyDdgjaxE+yyYDrsbY9e4e&#10;6vvUK7At+QnUqUOjKyNuk0WlTCZZhSpZzXbIYpjgGJ6cxrx57S761OO8UdZCcnznILGWxTUReSfU&#10;m9igVJB3S5zbyGksPv2mJ0xrPP3nQeYYOc3A4TuTAVsIDWAPwmLm87kS87mcI0WoB75QFFMe5T2Y&#10;yLLEUn15Df4FpF6sTs/H8rf9+RhKmTcKk5rRZ6Hm7ynzHtmdZe1N2J4VpsfhV0aGoKMX7iD2ubsN&#10;O1DfhxyajAUtzq8ceS8xivH7D/7j/3VQPjoKuXzvL8GSpvBnV8H2sc24JeVBt2zGNYksxnYYQ96L&#10;16AvUwvQ0bFJjLln4++LtyFLt+7gfgpNrg10Ob/qNnBvnTG3n0AfteMY+wxPz8lwHpYiC1o6ifgl&#10;T3ZOec+koHH+KHNpYYKxGZsKU4rYQGFfl/Fq8yWoy/GJkXXMlqMieoB29+5F1vUTz70SlCNnEBMs&#10;zOKZYyb6wiXLf9XnOCVgY9Ky5tXGdTrfZ/z3/xo+QGHHg1Hb3Uf/ml34oi5/W6vQj1ZQvzqZUodH&#10;IDPJEuyGsAiLnWuUIEsK8QjuKScmJVPou5yLepY5Z6u79HFlCIHLdYBzU/CfKa5lp3KwB+vXOffo&#10;4fo22m7xpKapWdjEySP0H1XIy40PwXC5z3XzI5OwkZvriCE6UbQjxfeE+1wPUDj7AmKH515CLFGI&#10;oq0XXgcz8vpd/NblIrUTR38L6+6wCb+SnsH3nobf16r4Pl6mzerheBvzkxtkDmxRP2K0w1G+R7bI&#10;xiPvm40M7y32i/OCJFkPhynzCiXGjT5PzRJ3Lmsfvk/bwWrpXP/XyJws47DNuOHowziJ4B/85oBZ&#10;beMd+KKDayg3eW+P9kpOBZAlqP7JAmStEtZ8WtKIy3c7Jk/EUUiOkQEpw7UaMtZlxf+3IX8e90rI&#10;2luXa/I+/Y34E491kjocZuyWdTGP+i/+QdbrHkTff7CUz7I+Ixj4md7/f/Grvs0XyLPkcCJ5vy+/&#10;k/f8AqmrnPam0D/hhP7wwdMV5PSc/piTsVROx5E9BHICmfgXgzZLIcX+zFGAGnvQ0dUtxLdeDJYu&#10;TdYwaaXsFXDJpC760+V4xLj2oJDkO4IYx8ykX9/bgp0qMzYf55wjSple50lwwuztc03BJFNWm/Pi&#10;NuMYBcdHPZtd9G+Tz/K4Ttk/zYi2vkvZ7ZLJTMZHbL3NOa13aMB1vrtwPLRraAyxX8LEveo1zOe7&#10;ZPKM4LJInKdRNchymOba49knwIY8OgfdUEgmYZfsBsYjyTUqYQG1yXDvsZ6im8IYN5BHfOHRx4m+&#10;KPhkYYzyvZ0n6xZcs02SGdFmTFTje7sG3+lmhmHzx7iumaaP/s733gzKu6uDcemS5dTnCTaPv4J5&#10;5MOnMbez2pg/R03YfJ/tM8lOabchE12+c0/YiGnzPJlBwY5CjhwN61hdvsvpkM2tVcOzWxzzgzb9&#10;yS70w2Yc6lDPJJ4bMOIquaGuMXYQXXTIrDaVhr7sr2PutEcW1Ff/zu8E5Wc/9WJQfv3/9t8F5Z0t&#10;siOP4ncK/+R3/nFQLuiQ+2/88b8Myvfv4/1EjacA6rL2ZuJz1EDfPPoc3hN98qnPBeWFP/heUFbJ&#10;0lk6RSa2Hl58GOsov2iNQoQIESJEiBAhQoQIESJEiBAhQoQIESJEiBAhQoQIESJEiBAhQoQIESJE&#10;iF8CtJvr//tgu51kkOrMsJKDaD1hRSH70U4LO1/vXMcuQ7eF/W4GD7cezmLX9+NPfDYou8ZgJ+Yf&#10;/jkyJDYvYHe07KyUXYJyBq9kffrcMeqQNUHjDmdhr2nxTNYOd/y6snWzB7l3gtu8E8LmwowMjTur&#10;S0nsikwwOyrHTDpXsm2YnV4aRrahMAAodGrMPBDGjjx2DUoGr0bmEcnAjDDTQuP+7noTuyx7DQ+K&#10;IjOA/EPPsFgPYXNot7FTUZjVXO7W3thCBrkwqzV5VvLOMsZplIxYRgll+1BfRSUzks8QthOTu5xN&#10;7sKXjbvCjGNyV7ROZhyT59iaae4CJSuPcSjbQ86y3qliN25Ltttzd7pF9oABA8Mv1sVgvT3KRJos&#10;PPFDO/1tPkNjdhDFqc/y0mlgl2eM2UIxPsuWBnJHapLjM0MmH3d0kDm+wh2uslNXY/p9KY6d+jY2&#10;9EYSNr5fyCPzongMGYqrZWRWv/8zZApZ3GV9jLKj4EWQdTo0j93Pk4/ipgazoJvcgR1jFkuejBBZ&#10;H+PQJYudSxm3PbRb465kzRucpdyu4p6NPfS/Q6Y6N40+aDVRX407sc1h9HeCu9ljZO5K6tCf7Srq&#10;8uGbyGJVmCkh63dhGpnjTerHvTvIBD25gN3fDndq28yY803IctPFTuC2g3YcXAWbUK4z2HN7/gtg&#10;hKkk8Hw3jfq6HFPJIpBsTp9ZIRqzCpKUfY8sjSblM0vmPAWfDEpyHnmlDDvgsF9T3LksesLk1Yif&#10;xN9bzAQyueNZWKhMypnC7g4zYWqwHX4Nz09o0HudGUvxJH4To+2pNCA/7KKIzqy1OHXBoO0ZHx5k&#10;Kj73KmxbtIiMyXoEn3d3YKcLMYz9SAEZQY6DLKN31pDZePsD2Jg5HzL02NNkf4hRt3uI5tGvwli3&#10;sQ65z+iQ8dECMha0IjKQv/MmZODORewsN3eRPeR5+LtDdrReJ6LsQeRlb5fX8Ks8z1vvMiMsbqNP&#10;XdE1MnfmycToMZXeYiatSaYJhSJts+xaT2ahk8Ks1s9ukMxMuZ5MbB1WyubOfzOG8fDlnP1D2fYG&#10;GbmqZMLZ2kcmzx7ZGdI6sj5mivAbBfqhCG2QT9anOFnGJBvUYCaKgmT4CCmpxuwIzcM1khVVrWGc&#10;RN+F3cynfMWy+F2T2cYiZwoGMxAsZirWu/itRUeelN33zKio0RdINo5kLLnM6GmT0dA4pC8usxpc&#10;ZrBIJliCfRBt4d5RxgqpFP/ODHMziXFcJbNPh5kBwugVYV0CSFYQmYlGmCF65mFkcRsl9P/mHrKL&#10;95lV7HkYJ2FnrZOZrcDYy5iE/VOo3IdN372Be7zyAhh7/sbf/M2gXFlFPYX19NYtZGZf+fhCUHbo&#10;l2bIkJErwj44FmRHYTyL+iSYEW6yHJmGHZg+Cl20mJV+gG6P7NCP7m5B760a7mnV8Xv0CpDJwPfI&#10;WEpGqCMxG0thNRHGJY3xZIuMK/3YkH13OEssSuEVWZZM9wJZToeGYM+yWci0MLAZ1OH+M5mNJ7FH&#10;jkxMWTLKKUQT6DPJNO5n9Im8JSALwpjkUGZtnt2fyqD9zQbsWpQZZF4/D7anDxlklRzs495ZMoqO&#10;k2Uik8OYrjGGuLX9J0FZab0blJEq6nB24vNBOTqKDKHLi8imUtjeRwbM8XnIxcp91Ke9izF8/mlk&#10;8psF1p8MPk4cMcNW5U5QpmzYtdEcMq8a1mD0G218N0QW1jwzkv0knrm8DZt+5xYySvMpyPrJ4+i7&#10;ahM6eP0m+m5hCBk/qSTk0+5iLBRKIxir/X3EBF0LtjEZx2/HJ9CXtSZ8Q2Mfdaq1ZoNy9wDPjLuo&#10;0yPzuF9pDAwnCrFpMHfEY9BzCaF3ttGvmTzukSHr4UEF9tqh7MqcI2LA1gwX0ZduhzfqoWOjzR1m&#10;4u6TSXTxJtinrr73g6CMHOCZDzKrGeJPWP5/Y1aLJWA/Gfr0s7Y0ZvK7zEy0JQM2hTqJvunMkpT5&#10;2yCrc9CeB9nWJKNS9FeY1eh2+lmqMhf6zOf+ZlDGCuirFhm+Ou2BHWvVMKZ5ZugmGOtIzDM6jjmp&#10;6Jpkf0pWmkk/K0y4W2TbTJGBQWE4DxvSC2CCokXWkI0DzLtGDTzbJUOZRv2v1GErJ5mRKRnwvZaj&#10;oH8NIPfcgOwWSpCzWBz1Y3JgL45n/elX1zYgC3kydepkD/MjrEuEhrsHYZnQfdQjIYxbnANKpr6E&#10;MZIZf/M+2nn1CtiaCnnUyWe25+wsWBGKh+Lk6gHaMU9/kk1hbqBpePYSGTD2NhH/x3XoaiKNODJV&#10;oJ6Z6FufWXzCjKUgWdk22Y7aHgSpy0lfp4w+au5DXgoldKKRQb9L7G5SCXbWwEiSKrIDejhOlp9i&#10;hnF6Cv0aMfF5cQk6GDWgV12yB+/X0WcOMxfHirAlD58gi+agq3r9CHnRYngup7C9cULZC8xQUlx2&#10;ybx86RrsuOsgPtOZpb+6Bzauu+uwJwnGpwoG4zDJVq0yrhSdLNOmtC38NkWZKHF+UCKL2Ngo/NRX&#10;v/KrQdlkjKWwtwe5//Z3wAq0eh2lrJ+kGLN2ybLhck6Uo3okmGF56ihYIKKjYKe6fx3yp5BnFrNB&#10;eZIkb8kQb3EeaQiDCn2TRXssGb4y7/IYg7vULwWJCeJxXKORrbXRxvxMMsUnpzHn+erXfj0ot8n+&#10;fese5lCzc4ihdjk32a6gbxUOWHGH98qkcG17H9foNu61MIf6j4zg2SN1yFWsjn5YrEP2Zz+Ntber&#10;W5ifvff6XwSlwu4tsGLZ+9Qt6slwCc/0hXWGstmgfg8NIwYqMdP6qbOwqYURrGvcvg/5UzC4FmNy&#10;LXF+Erb7rR+DgWxjBXrf4tqOa+GZuTTXpmzOr8kI/8InngtK+xDb4dY9xD73thGHRFnvZ1/E/P/p&#10;51Fevgr9SGVRl2QGMlpvwjZt0u+PDqGOzzw+YFItMNbr9VLw7w2uUywvIdN4fAK/2bwP9qCf/hQs&#10;UyJXo2Qy+vIX4MOEsbdSRl/t7aINCj+7Crk+cRy25rOfRuzG6X1vHoM6WBX8prKFdt+9gfG8tIHP&#10;r7z020E5Po34LVcYxK4ffoy+2FqHfu9s4V4HB3h2rAOGL492YasCPXr1M5DpTz4Plr3qGuK0nU34&#10;nXurg3ZoXOPcXcS9ri1CBvUZ+IdXPg2WvPUrmK/85AffCcoomUetOuzA7Dhi3Beexdh///t/GpQK&#10;Tz2DudBjT4L1pOFgbB9+BKz6JHrszZMxxotLYKGtVZHFfukjPDsha6VkJNOZ2Z9o0cj20KLtSEyg&#10;H7fa+FztYoyPkQVxYRJ26r2fgwG3XoGOFtj/qST0Jk5fLizOCqvUh46FtrdpW3wX9dK4bpGkb9CF&#10;UYHzymIB8aTMRWRdSuPcSsGjbXf4W2GyjpPFUNaqmgwUd+gDoiXEPfE42nF8Fj7s6CjG68qF14NS&#10;odXGbzzaMWEJK5ic2whDFP1JgixzBnVX5uwxfpY1FjcyWKuafxR/e/xZxjFR6JKj01dpsGPv/gXs&#10;bG0PDIsuA8wHmUiEcqofpx6KVyWeFWY1YRyW+eKAYQSfew0JCo2M+A899lRQvvRJyKkpjL0S7PZQ&#10;3kVcv3nwB0GZyWDsN5fR38t3oU8HZLzT2JctnoaSYEwrS20mgwqN9k6hY2JctsqIbRaOcR7pQx8u&#10;ktlvbR190d2Bnf3a34YtGZ2DjCdb8H07N94MSp/r+wq2hnpF6UfSXKttLeKZnRra7kS5NlJGnYaP&#10;IIYYOQb9aZL9xOD6vreP/rh3Ef2k4PG9T4rsuCblZKiIPuuQzSjKOVHvgqBIkqm4xTUIg3TJ/bWv&#10;w2PP9xAefbOsQQmzmjB0HiJG/gXIOyqRK1nf6AfWPUi8JdcwdO2V/DvnSsIepD0wl/tfwqwmEGY1&#10;WWccMFujb+QkIZHlKGNbj9f5PJnEZ6wkJ/rInErh1Gm828jYiHt//iHm9Rc3oZs1Mlrp7HeDK0X5&#10;FGyJMwL7/Q/+EzCrZTl3+t7/9PtBqXC7Bt/rce5q7ENOYmSClLUFg7F4nbHT1Gk84/mXyQC2CNa3&#10;iz+H39zbHNjjRhM61yRbm9GLgBXkBCSNsalLpcsWINNRg/EYmZeScfStMKqZ/WD+kMw9IAMSu0Yp&#10;Z7KWJSzgThffJ8go0+Xgx8gQdfZRrNkpnB1DjNeooM84fYo0k4iv0pPwNwuzaJ9JNrD9BsZvif6/&#10;SN82zfll6y786Z99/YdBqbDkwgdVbdTXJdvpPk/qeuwoWOmfPQrf/aM//r2g9Olfmyn01XYNPruY&#10;RfsSQ4OYr6FDf4+NYAwXZtm/o9DF87OoQ+seWM9u3YNdW9/A2B99gozFM4jbdu5ijvSTf4U1U4Ur&#10;e3humSeElMh2bA5RFw/gVzSe8BAl+7G8X66vQd7qXOdPcq09TlZHhRbfoWXyqPcQ342ILnY6eFaM&#10;Y9xT1qBwOfZ+A7LAV7q9h+OzMAG2DrEFpRtsD+f7XbIBlrgOEadtrLb4nk/WcDmnch3URRe2+kmU&#10;o2ReUyjK+2OuX8j6UEfeN1AvIi7+bpNVMMV1CmHLT81Czn79b/39oPS3oP8KG+/j9II615w7ctoF&#10;Yw3xzb0/4F/qlyt2nDZf1vNdvnPwYhLj9/pqHH4xNUJ2UMb/Sdr+bhP1afBkFY0M3C59lc95o/gR&#10;YXNzWMp6k4LPevhis2nbH2RWE/sg37On+58lnun//q+1/oDcS9CPb9i+vo+i//n3MavJfgwFOTFF&#10;Tr2RdX1B/xQdlnJPOR1A5t5+gt/T3pniu3vIUZ7cfaxtLN+BXjd5glWO8yyRu17DgsJgX0irLTKs&#10;CXO6zBkVkpTnNPV2i2z+Te4BGOKJey5jje19srqx/ibnxXE6/jbjA4sy0RaG1h7qPDFQTg4SiEy0&#10;ySamRlPB5nsxm+8hha1VlsEcPpOiFMDhKUbZPNZqYpyX2TbiZd9D/eVINC2LXkoNox86jLsWuX8k&#10;OwxfcvY8bKjCiTOwozKViXKNqv++jnIva74Sc0hw1I+5ib8Sm/fQP30pAnkYKnK9njHFxY94osAW&#10;ZKPRRN/KvbVZrDm+eB5sjWOMY+xNtOu9N2FXFFZ28duzL4PJ68ijsAMNnjAWo/0aSqIv4jw5xuA7&#10;+S7Xy6z+vh7UwfcGdqzC974V+o9mDf28v4W/l7fR3hjni2muk+lcH3uQqfdQODkA+1n8iSARx8Vt&#10;nj4xO4t3NifSiNve/wB+8MDCu6BIHHVaJ5PcwgzWFBSOzMAHd3fx3dY25vmrLawFlLIQioIGJ7Wz&#10;x7jexrNHHsY4Pv8U5kZPD2FvwUWu65ROYH1J4bXHsW+E0hMiRIgQIUKECBEiRIgQIUKECBEiRIgQ&#10;IUKECBEiRIgQIUKECBEiRIgQIUL88qBdK/9nwRa9DnceW9w12+XuR9mFKtn1jQp2ktYOuAObmTwG&#10;d32O5bHbsFDCLunFbewcVHj/GjL43EXcUyCsGZI9IAwwcuaw7OgVVi6f9EhN7uptMMPH4tm/CrJL&#10;M8Ed2Enu7BXWsFQS9S5wx3iG2REm2UbkLGZhYioya+cws1qd2UFZZqsbOewmFGY1o4kdpnFme3hJ&#10;7A6VHc41Mkf0OiAohE3g8AZoi9lmNsejybYKs5rFzNedHeyYzcrOUbZzfQU7FYsGdthLBuOgp3pt&#10;Zt/47HfZ7R0le4hJhgLZFS27pCUjzvTQrtQ4svA0Ms4YzATQ+rveVXYXdsBurCIrU++gJvE02iNM&#10;K5LJrJMhQrJ0JQHIZp8leSZ2UliFemCSeqRLedEpA40GdoHWq9jVGpN2s2+jZD9qkWFGzrafYsac&#10;PTTIjthhqlJJ4w7wKGQxksMYTpLVTDKQkhPQC9/DM3auI3uls4NMEo3MJSdM7PhVeObX8Zvp53Gu&#10;/8oB6rG6Dj1KG9gBW+JO2UgdY2wmUH+bu3M17pxtMvOiHYFO+j7ZInpoLeMeu1fxfH8UYx2fwt+b&#10;Le4O5q7pCJmJcmQqiHI3vt/TMIWKhT59+y/eCUqFKRPZ51Nj2KHrRtFXe8zC8Vuo10PzuK7McYl0&#10;MG5eAs+usC46WZzWPh5k3Z09gQze0pO4RyuNa9pkl5IkEEMyFpgaF2e2R4EZWzmO9RQzfpKS8t+D&#10;kYLMuZSragOy+Na7yOgRO5YvwLZk0xx7Zmi1PdoWyZRll0aaA1tpUgcT/G11Dzv7a9x5bdfZHpM6&#10;Rj2xee52MgE999muWAwy322hXUkNnxU+9xlkx5tTeJbkSS/f+1lQziWgs3OT2A3t6MiA+/Zl7Djf&#10;vQQ5LLYg86eexu77bp47zHtoGGtBOUEb5+wh43JqEv3qZ7FT+/0baMcHbyB7wt1CplJcMmNMtFt2&#10;lFtofgCfNrFGH7a1i3rpZAfNJCmzzHw1aTtcZnPmUsyQIyNTR1IYye6kkKa90pgRZmawcz9CdpZ+&#10;9vADzGqRKOyEQ/1wmckkzA0+9Ud2zit4tDvlJu61SbaKzV3oSzGCcZkfR7sLady7S5vUZTZVinqm&#10;89nmIZYNvYrvImn0QdXGvV0yD1o2ftOhTBtsn8WO95gNnkhArspl9suhrBzPwhh2xb9r7Heen99z&#10;bkGhxfB3GVuNWeBFZjilHrD1tfpAX4aYCTp6BLIs9bPJNHh0BlkSM2PYsZ9i5l56DJnA23l8/7MP&#10;kDW4fAOy3SlDhiTjUUEYXmLU0aOs75c+j6zB/DnY6++/+cdBeeM2bHwug6zHDjMw9ixk7/g64ohy&#10;ZdBno3HUU2/BTxRG4d+/9De+EpTdLuKre7eQ6Tc8gj7ZqyILfW0RdjwXRdxSoHw2y3imwuQo5ObI&#10;PPQ6n6OtydD+kv1DslaqVdSz0YCMOB30P6R0YFMd0YUeJMPFYjxlM8Oon/XRjzMhCxIbOWQ77GeQ&#10;UZ7iHPvDWTlpjqVA7iF/F3Y3yVKVLGKRI4k1JANI6pYhK0ImB7ug0NcdsjhKvT1mPxmSPcuMKp2Z&#10;lVoE+m5G0WdOF32ayWAMaN4CJOKQyVoD93RtXJsvoqdHRpCNIqkmb18CY8nmPtgn4gaYL44PgcWi&#10;4iI7dGsfsqLQrCD+OjIBv2Jb0N+9bdiY/Cjqmz+G9mUcjPniOsalXEb/Dycgh+dPgnUjnRtkxNQb&#10;uAeT0SIHNtquk7lS03CvnRX475QOXZudRvvrHejZPplj4i4ymhKMrUbJVqUQM9GP8RjbsSk2B/cc&#10;YzzTtPDsto97tsgIW2XWXk6DvRgfIcMyWZ4U6lHIUbuNdnVa6BvJEkwL+w5T5H0bnw/2oZNdZmRm&#10;cyJn8NGHE+wsC2O0St9lkj2gsgOvvLMIptpWGexNHbIaZpiJKPGyL9mIkmk5MF+RLpnVdInTmf3c&#10;prx5jG1lPtD7T1CkySwVpf54nGNIzD7AQDcfzJ4T3RqwGeKzsAkIu0aG2eifeu2rQZllNnWTmY9W&#10;E7ZIoUabJ+zLA71GfcfHITcpxh6SOdomC+cys3XbXchnkvHdBJnNFEoZ2MZexwZFp4M+EZZPyRLu&#10;0h9mshh716PPYz/EGHtENNqRQ5M9IZlmsnDvOxR9li3qkcML+9m57O+DKuqik4Itxsz+bAqffxF/&#10;3d964yM01FE8o0v5uX0DDAQyb0unULkoWQQLzOLPjg+YCK0Knm+yz6gm/aZXaqh/l/P4Lhmiszno&#10;njB1dZih2KxA1itkvlOQtqXIsJ3kPFIX9uM2/GacfXfyBHz0ux8jI7NOpsWTR5Gd69PvpI8iI1Vh&#10;6Q5sQ7EAWzAyCfsUZTbwtRuIZe8v/TwoR8fpF9nuoSzYXSZH4P+LWbSP02sC8uSSzVenXmjMKBUb&#10;2qau/eBtMPjcvAGWoFPzmMudXEC9796DfXjnJlif+tQaPWQla5MM0A1md25scO4nWdrUe5/MfKPD&#10;sO3DQyinxqCTVhvtHBtGHyocW8Cc83vf+15Q5jX0UZlz6pU92Oca44IEfcLXPv/FoJwkY97Kbfzu&#10;jUXIX/5QNnSO+k1y3N48DPKikWXPYgazTn1xqEiS6S7lg2sMLn25gvRFgkyXEa51OGQRqDUgk3NH&#10;Ife/+qtgvl3bhL+8eQvzGGEDvL0OW0WCpQB5svhVq5gjWRXUq7EJ+xTn2KXj1APKvLCcfOazXwrK&#10;nU3Jmsbvizlcn/AGMd/KTczHP4TY9GIF2COP88ZqHb91yZhiUr9jVKAWWagmn3slKJ9/ElnImyvQ&#10;J4Uo+6aUhpznyBT35ttvBGUqg/YcuLiXxvmNV6Ud4Od0BjLw6PNgO9s+OGTzqadrq/CHFZ5y8BwZ&#10;1Y4eB5usz2zv3QOMQ7mOuN4hq1DdgixPjEBeZ8ngp9CsoR6jZJWr1WH7PryIdjg+bMzeBny11UCd&#10;pscREx2fxzz49AlkDR85hrmJp6Odt+9RN3t4/UeYa8v88Nd//e8F5cQMYvMObWSaVGsm2WnuLYIt&#10;bWUHffPsU68G5cYG5OzChQH7yeYabMLkEGz1nevIKu92GXfRHjg01JtNyM+zr/1GUL708ieDMgmV&#10;iLTIgnbhA6x7KJw9Axu3fQ/zqOtXIWhv38KzDcbU85Owpdsr0O91Zro32a4Xnv1MUE6Nwqb86Iew&#10;IwovvQB5GBlG/LfPddjJSbRrfwc2PUp2gYNd6JVLZoUGZSXOOXl/TiJ2gKccKFgR2Kuai2e0aWyq&#10;ZDdpk+FSIwNJnjIb67UEwL1sMi3onPvKGpGCR0Y3nT5AGKI9spa3O3i2xr+PDiMWyZAJXuY7whai&#10;kdnHOBSXyT1zXN+2qmiXT7aAAzKKL1VglyVW99KQv2IBv0snMH6vvQj2Rq8J36jw9o//KCij7McE&#10;GaJzBoydy/m8sG/0mdHp3IRVRBOGDM6lMmR/UHj11+DfhqeRyW85mB/rtM/VTcQB730PfVE/gO+N&#10;s4+lr6SUJR6JYf1DfSa2X671+K5jwEYP/ehdiX8Z24pdnj0Cn5ApIM5PkAHE86ELCseOop4G5evu&#10;RfiT+9dwT53BUruNdna5fqyRETeVhq52DjAOUfZ1agTjpLDv4Hm5UYxxkWto969iTjEyBXuVK6B+&#10;S4tYr+iOo93zZ2EbHylg3e/912FzfA/XKUzP4rkjZP8mOVOkcQ16bZG91SObXuwBlnkrhvbKfCUl&#10;jMNk+mlxXqqQYIDcNfkbvl+IJ9EXMipxzq0NzguEebA/1lzDS8r8/1AsLrbCbkNPeoIWFMJEKkwy&#10;8o6qr4Osv0x7JO7vl/j6F9CXL85LPEPuxZILYmKVNK49CPrs2Q+UChL2yTqjPKv/DofP6geYhCHB&#10;OoNUj2tvPm2mS1nvnxrUwyMvPxaU2x+8GZRvvw2mjg0H19isg8yRmuzDGN+Z6AbkcPwsyjRZxqur&#10;YJ5UqHLNUE9ADxJ13MPh3Cedga4ZjF0bPEmAhH6Rk6cQJzt1xEoby7TrTdRBoXyA35LAL9LkGuLU&#10;JO49PgR52SczqU+2wy5PtBhKY6wTlKs4+1qjfVeQbpf3lA7lQ3xRlHovsu3K2NKPxOVdFWU6Ow29&#10;+9TXEAsqHJ99JiitNejrhz/586CM8rXPlg+bkRnDH1aX4Cfv3gLrXLmCuo2cgv5/6VXMnYb3MR53&#10;3gdznsIi1WSdTPD1OmKjagQx4OlJrFmdm0QMdO09+HMzjk4ucx69TzZkHuQVMWcgbwoG40anDv/n&#10;Uf+Hz0KfP/0sYr6zJchumu84qmRieuM65hDJNOIxow1f/d6fgJ1W4dIG7rnPdzTFEm1IBvIRpUw+&#10;exL97achy2dPYc106wPY2p++g2fWo2h/jPNphSTnzkLq5fHkoCxPKxoepYx20Zd7O1yTKqC+yTR1&#10;mXMPm7pZqaIuLm2vwgFP5NmmzcuS1X+aTFCVKvRg28G9upx/Jvlsl3Mpneth4yOI5cdynA/1IMxX&#10;OuMPnetDbbKa9Xot+NflOr8sPUR5KoPBdyif+jUw+M6OIja8+V0wFStoB5CnGlkz23Tcwu4/WE/C&#10;s+U9v0OWWbHnrryXoYB1GP8oRIuYCxTn8A4xmeC6sbBiUUZrZJAVpkWf80Watz6zmi3Ma/xeWC0V&#10;xEb3fRE/o9Z/FX0fcci2K8ieCGFUO2z7/5eiz4TFewijbf+ZfPch+zI82m0FWf8WtrV+PaSpci+W&#10;4ouFUU3WAz2upehyWpvEgD1k+dvKOuztItdbDLID5scwD0jzBDFZz5eTUxzKdG/wg0IXX3go1pP6&#10;tzZhEw+oW7KeVOTJensNjP0O30kni/i7tI+vqHvPxDM6jA/qEkf0UCNzssf4Vt79SV/27hr861DG&#10;JXaw2Q45fU6Y1eTUvcMnDhicv5e4VuOSnblpwcZ7Gua/qTxsTmoUfecn+Mxd3HNzE3FX10WfRtnH&#10;CkNjiDFnuFY2PYNnSfw/lEM9++spjMENtrcPngIksbissSq0KqhHs4rf7pP97O4drGkclFE/g2s3&#10;LQfj4/djc/x94gjYuZ55EvP7IfqGFvdfKBw0cO2x87jmoI6+Sso7H9qeJPvCaqHeFm2MzfUAWfNt&#10;8XSm7Y3Be5f1TVxTqeJemRTubVJvmmW0z2CclRtCTKFxXfxBiE0RXQ3A/hWb6PO7LjfGpM4gjv97&#10;/+g/CcqzGsbx0k+xBlFne8ob8A03b2K/yXZmsO5alXe6nCda8hKDPjrFea5RRfsmhsjidh7Pjk3h&#10;mV9+GfPIObLT/ckf4fTNTn7Q3tkJ+JyBRQgRIkSIECFChAgRIkSIECFChAgRIkSIECFChAgRIkSI&#10;ECFChAgRIkSIECF+SdC++eE/DbbbtZmF2j8XmyxMkkFiW9glaXZkRzVKn1kfUZ53rpFVrEpWDlvn&#10;NuoeqszeOljEHjkhoZBsAmFekXOmhXVDmL7ketn9aXMnaYPZN+02fq/gMgMhxvqlybwS5w7YUhE7&#10;RBMpbG/PDGN3t81doa0qdgwmuA08Twa2w8xqbZ4/298dSWa1jpzN30Y94/zeJ7Oa7BGssc990moU&#10;U+hT2RGs0JVsFI5Dk7s1E1HsKrbY3/u72AWZJqtDhFlGWxvYORqz0Q8Gs7y67FOFDLNU+udnC9OY&#10;hntFybIju6R17oaWM59TzCiRbK4os9xlR/Dmod2rG1vYEaszU9Rg1opHZgjZnZ7lQciSZaeTJUB2&#10;7coZ5HHurI9xZ20AZqW3ya5jsl+FNbBWwe5bk+2RLMcEWQ/KLXyfoLxOMbvIH2FKSg+bzLAaJYtR&#10;PIGKmzybPqdDnjpp9vsQ6nL7TWScphvoo6EUMmCPDKNfXvk1/E5h9DFkgESSYOqp1rFDN2YjayPZ&#10;xRi7Tew8dZnRoDfx96aBXeJdA5kKBzbGabOL9jna4FlLF7CLuH4PGdLHHkVGpTaGaxot9LPXQr0r&#10;ZNlJF9APaYhVxOGOZoOsHeuXB1nd6xchB+N5ZOqYSdw7mYMulskmMsIMkkgOOqeTMbERgaw097Ar&#10;OsuM5yvvIYNLYYJZj49/4bmgbGSpN1GUknVqyk5kZl4nuet7ehiyssDMmVQM7XEP7fSvMyN/mRm8&#10;hSH01aXLyGDaWEMGgE0GlulRtDdNxiGDO7UrtLVx1iFawxgonD+F588uIMuj5oLF4OJb6M/t+7TH&#10;Hsal68IudJglEUui72rM9s6RSdIkw6JJtgSF2Rn047EnkBVdz0DuF5eR/TQcg4wen0VmVZWsTt9/&#10;C7LcvIVUnrSNMR97DFlGfh6/U+ho6JPpBLKfSylk3bq0Y6s1tOfCTyHbsT3UwbCxc14se/+MeGZo&#10;RGijFOrM3NnnmeHrK8i+tfcwTgvD0JN4iX3Bc9zFTiWFeYm0Bxptis8+VIgzwzJhQF50Zt/o8V/M&#10;cu4ZqKAQeybsjj7Z0hxmZkjWh7A6SRalgk3fs0cbubaLvlhZh55k29Cn3DDqYEjGFuvUc75BEWWm&#10;uGSPWPSNCr5HxfWgzxbZjkiwEImRMSbDrKl0Evfo0N9XWriXV0M5loPclobQHwqxKNo6OYTvIhb6&#10;N83M18IkZLvPZEeGNcn+HBqC3RWGLGEE+vDqgFFxipkkC89A7/cP0I42M7IWjuEZJTIV1S30VY0s&#10;PB+XISsXLyJrsLuKPk42kE0grEgK5Rb6IkZGvqdG0dZPvIZnt2dwlv/Fa98PyjaSWCJGF3U4WEX2&#10;nWtCPwrjqEOB7BYKegw2u0EGrokp6Pejj8AXxEzoT4PZ93f3YHvqZD3LU3aGXeh23kUfeswKUYiN&#10;oC/aZKraQcgTWVxBm2tkP4kyntG6KHsOMygS7EuNzH2NJmTiwEIsoiC+VTLdDGZ7uJRFiTVETyQz&#10;TLK3ZMwlC9+MQ2fdQ/FLsQg/4kgWKtmXPMnQoZ8X1YwxeytNpqUYYw/JyJK/Z4oYV/9QTocwQcUZ&#10;TybIOhuV2KifhYb2aWTm9FzISj6Lz8kEKnOwh/FNJKmHPUxMQE52OSBtD3ISjUH/h3JgJo2RPXNl&#10;E37jwse/H5Sp9KWgHI/DnjfLaE+KbDUKLhkR4sxgH52CbU/Gcc9KC1moxijGNBNF9lS1hvYaEWRo&#10;6mSv8JlJUyADloIbg7w4tCmew3GgnzA4x4gzM1Sy6TrMFGt3UQqzUo6ZS0YM8tpTApQ9iB1qNXGv&#10;ZhP6mmYWKs1DREgz2h5+e+cWmFYKnFxMSwzLeH9bGGV7KDc4VgcYj7lp6GJXWBwZV2VzkI0WmXyj&#10;wrjAbO89pr422njm+Cj8pYJPho4dysXOPnWQcX53Hza/VoE/bQuzmjDhxPF7n/IozL4edULBJiOc&#10;w3gxZkI+mlW0w2qxJPOYsFAPD+E6vzcLUvAk6566OMjuGujmg6xrDzKr9f4X/Oswsyxq4nOa+v6p&#10;T4JJMjcBlooWfbzF2EqhXkUfyT2FkSfBeY3oc3EIMquxDi3O35bvgaVKstfPnEFmXdyELCg4Hdw7&#10;amBsIxrbReptn/a2SvavFG1KjDFFr5NQclykVw4lQ0bi7AOh2vUZ9XjMDvTJsuWwzzaYBcokzsgQ&#10;bUvUgF8Vtu1h2nmFJFlKDc6bbGbbeYytbU/mSni2ZEP6pBkw2Xc2s9qbtLE7NXw+KA/GJU15KEiX&#10;abhXlcw2Phn9bBt9ZhgoV7foiChHsoSwtQnGSLuD6xR8rh1MjMNfHj2KzH2d8zIjhXvsHSAGnB6B&#10;HN27eCMojx1BNmiac43JWTCx3F4Ci5LCj38CJqUIY2dNRx9NznD+ksS9V5bANLAwC1vZdKGjThfX&#10;H5l7KigX5pBdqDODViGfhH9uMra4fZ3sBV301WieMR3jyptkP2hV4KufPoM5xivPguHyvQuYx33v&#10;I2QqyjqNgknfJQyENuch6xuob4q2RPQpxkxNYeob5ZzQtvD96iLk7MXnwOqkMFqC7qytIZ7/0heh&#10;xz97B9mbX//Lrwflfg3xitiF3/7a3wrK114EK+juCmzl/+Vf/BdBeWwGfasQpz11uJbg0J90GPf2&#10;17K4ntQmi4sw49gOZF4nzYXEBc6hzHHPxXcJMtn45KQ3GM8Lm8HsEfT/57/4q0G5sgaffHcJsd6N&#10;G2SjacIXTs9gLqLQJZtmmixmRxeQBXz5Q2S0njgGP/PoY8hO/e4f/V5QfrwFP3Ts6ReCcmEWc8XK&#10;Hp79zBO4/tTswL+sXsV4/OgnPwjK+7dRP1nv263TfnGtI1WA3N27h2z2ShnPTKZQp5NnoG9DY5TP&#10;HopcAxkpYq5ncX1ufxM6l0zhGU0DtiLPOWDcoty1USYz0E2NDFLrlYFt6VC/Nw9Q/+VlyO5RZlBn&#10;M5C/Jx9HXLO2Dn26dhUsYCX6slgEdZ2dwZz2zKkBs9r1q9CxkWFcMzqCuOMv/hIMtitL6Es7jXqN&#10;jHBum8U856XnvhCUcRP6MjGBeUGRz6410JcKf/Cv/kVQ3r+P+f1v/d1/FJQu/cqd+7BHn/7Mp4Jy&#10;j3HA1hbGemwCY1+tQB7v30NfV2sDO5aKQR9myIK5tYIYLxGHvBucKxhkOby+xHnmBMb67Hn0pck4&#10;u805rDB+KyRZX5u61iGT86W3MBfqcP5spSBfhSLs9t59yNfEOGRhqIi+spl1L6yHCgWeDmFQbs48&#10;hPp98NFbQblXhb5HGXskxX7Rb5p0KHXqYpxrwBbtQpfzOoU41wj2KxgrMaMNsgYLG0Kc65IxmWsw&#10;ThEGCbG/EofJ7xWEFdQja5vDuYNFO+SRESLBea8w9gwNox/SaYxXo4lxcIThpD3os4XTkI+hccji&#10;BxfAeNdmzCfjsrSJefBBC+11Y7BTk1PQRVuHzxiehp6dOz6I9++8992g1Di3i2cgZ0mOk8ztZB2/&#10;n/nPv/fZy3mBxJOux3lnD099FnbmsWfxt64H/W+1Ibv3L0FHP34dsqkb0EVT2Ov4TJmHCkO22PzD&#10;8WqU18hvoozphB7LpYx3GSu5ZEzMDcFXnHgIPuH2Xeji2jLG4+TDeJbC0Ah0aYvkUbU9+hmymMS5&#10;FhU30a4umUh1ru+nyKafpg5XaVP2yMat4Kcga+cehU6Nck7d3ofuuRGsJexxXfz6NcQ7cTKxnTkL&#10;/SpZkIV6A3U207heoTSEGCBHBiK3izhr6Q3YKXcXfeWTqfrImSeDslqB/69s4/cJyoC8E6nsoj3y&#10;jkihze9MzkMMzh816kUvAA4K0b0o/XuX71tk7bDJmDdD/YvLmmIPDm1Al6cqCPuM6K/HNTSH9RJZ&#10;7a9fUIxEnuTEBH79i6B8CTuLMKsJO4vMEfqyy/mA3OxBZrU+m3YA/FjqJ2y+wnAjcZcm7F9ynegH&#10;1zt8rnMI66Z8TnCerPDoM2ASvfY6Ys4rVzG3rnFNweapFD5luMZYqkWmv7wOn9A20bcG47booXis&#10;EWff8J1UOoKxSwgDcRT9rDFuE3gm/t7melpS5mEQpUjXRXsU6geQa43rFT7XOB59DnODYho/WrqC&#10;+KCyzz5OITadGEJdZA4Yj0lfDsZFpw/VRW5IgSd2iATvvR7i4PM6kTtZd+qQWUVnTD57HmtDCnmu&#10;T6Tq0MFLP4J9ltNWdimb+/QTa8u4LqFD5k+cRNz42FOw9Y+cx/jMjWL87nxEet4e3n4HY73U4HyQ&#10;8p52YH+nh+AnmgeYqzdYJy7bRCyqnsn15Tbt2BDZ9hSSefx2nTRufgb3zD4Cm3L2SdjIsThsygsP&#10;g+kvQ5a0O9fAoPbz72FOsVdBe8p3B/HL4hZiU2EOlNOZ4kXI2VMvQwb++d/9fFDeuQVbeeY0+vqP&#10;/u+IDf/8u3g3YuVgc2Nci1CQU4gifDd15BzWJT7Bft5aQsz00ceIaVs1yNEXvgJ2uhTfJd57C8y4&#10;Rgpj36nBzltXueDcw/0DXNshc2U8ARYqk2ttB3uwuzXOzYWNOtHB72JkYk2NoY4ZMjWNZAbtSTI+&#10;iVIWDa7hdMUIMu6y+R6PotuLb3Dv4dnTQfm1Xwez2vpljFP7Lub7Cl3GtbaPH1t8/6LRFvbtFv25&#10;nGgjcz+bPkM+a7Q9bbZTweZ7k8I8mdWyiPtN2vyogXsKm75BtixZqxaWM6GIEuZuWR87zKw2YODE&#10;3wa/ZUlIuwTybZ8FTfZIiC84tC4uELPzoI8SPPgb8UPyNPG9sqfCPeSL5Z1SnyHuF6sr1iui099E&#10;xSfzcz8G5BqjsPKJ+1EQy+yIfJPR2ZC1NbJMDuWgzwbfH3V52l+1Af22uZ7ZG5ig6HLtVKHO071c&#10;vsOIk9EqnYfvajA2KnPMDc4JheHT5xq1MNt2LK7dt/CMw/GLzXe2LcZ4lrz3khMr+G5K+tSj3EgM&#10;Iacgim3yGCdYchJGD1E5aYgshS6Znp0I9F1P4h7xLOPLIuLOtofrrB08s1JBO4Tl2WQsr2BR9uS9&#10;S5J7S4pDsEenT8IfDpXQl6kEBtXhaYD9NWn66r1t9NXmKnyDwuoqbGGLp4H4HqQhEYeu2mx7l2ul&#10;GmMHi+9bCj76IZqF/Upn0c5XnsM833DRXoWxMc4V2EaHcUpzF/Vu1Pk+2UEfdvk+wk9xnDh+NbKj&#10;3bmKublXQR8r8FV0xOIa1eQE5cyEfFR2cUGH7waEKVZO+5D1YzlVw+uNrEI/XlOgfxF9FxvZYbum&#10;nsEa4ed/++8H5XPc+4Qn9drH9y6NmxiH/+H//H8Nyh8dDJhUIzn0m8s1HM2lHCUx50sz5nviIexh&#10;KSYQJ94ny96X/s5vBeXxLK678oNvBuUbb+GUoA2eRqNwwHn6oRaGCBEiRIgQIUKECBEiRIgQIUKE&#10;CBEiRIgQIUKECBEiRIgQIUKECBEiRIgQvxxov/edf4JtdNy1GWV2WZ8hghnVkr2aiGBndqOO3Xp1&#10;JkFnEtixaJLpRjI1k/lB5sX9DWRBlclMIOfoO2Rts7iTUXbryhnD2B8Y6WeBOBp3R3OXYaeN64VN&#10;QcEiG47BdhRS2ImZ4D2GuJtQsnCSzFKzuSuxWSZLgo7diDmyUjT6u8V713KXbZYMMSZ3m7e5g9cg&#10;05tkn3jMjJM9gsKs5jKLR5jVTGYKKXADZqTLXbb1KnYySrZal1kDjX3syNQaeGY0j13rBwfYVezW&#10;8XcvgR2QkrWnkOIOZWGAkHP0TabhCLOaZN9IVk6fkSSLvsyl0U4Z8yVmf968jSxvBYNjXBSqC9bj&#10;QM4D5g7RYg47Tk1mS3lx/F1nlorHHfIJ7hpNHmLZ0FnfDnfyJzK4l2Tu1bijWnajNpsQYsnibHPn&#10;b4rMaqPcsRydRFaBwgbZNEaY0ZMronS4azo1ip28/DriMrNhmRnzxTXs0j0yDJ34nf8UWff+DDI3&#10;FEyDGdGyu16XjAnIScTn9x4ZiwzIsO+hvZ7ObG4HslGpQ3bubyEjuN0a7Pi99C2wsUzwvOX5V5DF&#10;0cqiPQ1hwuE5zXvMkPG5szaVY/8nUJpkZEp6kEOFi2+hPrVN3Csbx074NLOgO+znnT20c5JsCRbZ&#10;BCxm0ieYOZsew+/XDrD7WsG+hWz0R55Etkb6FHb6NpPo/0icO+BFlplllLShy/Nj0KuTj5C5iM/2&#10;JSWtB4vZw5fvIWu52sC9rRbtGRk7GszG3a7gupKJeyXJrlVvoi6pBMpiYpCp+PRTyEycmAdrW4MZ&#10;ZHEf8nHlLcjo8i385uQp9FW2iGe3eJa0bsJudTeww3lpGX3l+INnucw6TSZh2zMlyNHYAvommqVt&#10;cZFxsrqOMV+7iwylMeqCZP6WzsAelPcHmVf5FHStnkWmUXUFNqK6j2e7DuyUz932wjxWc9CHu2SY&#10;SFaYGReDPc8ym0JBmNU2yUZTIVOfRiaPkRhk0SvRTlOeJJNR/AvJhvpZ1TH6MoXpFGTVdNDPkRh0&#10;8UFmNY2MaZJEpXPMdWatd+k7JJNOGGV8ZjIqdMlaslvHWK/tQi/ur6FdzjoyjyymKjHRIZJje8a5&#10;079ARgwths8jzJJWWPVQH2MPDB3zU5CjY+eQedCtYFxeeBhj7xfRrhtdXP/vvo2M+eY92O/Z9DNB&#10;eeIcmDEUCtOQq1Ey2xnMpMiQdWpsGLpWIVvOXo0+ixlAXfrRKH2GR/+zuDZgDZhgloM5BflyyCQ6&#10;lIUtzJD1VDKRtBjGa5V+5NLHkNXNJTw7UoP+JLvwYT4zlxX2WB+dWTPPzqNdz3/1N4LyJ0vQi90t&#10;ZF5GaRfW72DMc8xymT8O2U3QX56YR2adwuIaxvoeWRonJ6DHU6OQvzTlMEoGxYqFe9tb8CtjvH5y&#10;Ev1RzMNXrO8MsokWN3HvHWY3H1QhZxnqzy7ZnYThLsUYSph+hFWgwexjyfo2D2Vu9bOBGdNY7G+J&#10;kZhQGtF4nTCxDRfQvjhjkxbjUGFFEtYkhRSZlMTfS73MLm7ez+JiO+Seh7MdFUT/E2TCNZjh7x9i&#10;b4zyN0mJ1RgDyW+FJUxsYYyZvglmjvGySJHZRqKzh5KiIok07Kevwc/YZPTxPIydZ6G9MWb0uGRi&#10;un4TrDUrq38RlGdnXwnKdJoZtrkBm0uScZRBlolKh88iw4LmQ/5jGbTPY8aYJ6mwTVy/vw8bNDTG&#10;73W0W8FmRphN+7lBBrg02zzMLCePLE0WbWCFNqexDT06OQ49mT4BGV5bxzjvH2JaadBfrFH+mQAa&#10;GRmh3SVjlLDtbG4gO6q1C/2OWvh9fgSZvMee+mRQfngRWZ4K1TVkD88dhx95+unPBWW1DHmzmZU2&#10;OQ3ZvbeIvpmdhy+vsr7VFpgWrCral9Mxngrz8xizmzvok4/IyqCVUd9UFb54v4p7t8lwm6UcCgOJ&#10;x8zZQQZnUAToMktNS6NPGpwbbK/DDrTJclo5wOfREcQDp0/BB8TpRxzq7IPsaTKvU3jwO9ETsQvC&#10;VNghm0icWZEZtufVV74UlJkxMPj8dcxqDfZNkqwOwoSYoo4WSowzs7CVYh9yzJw1yLDUp/xgfNeT&#10;CpY9SFYq7ZWwoPhkDeyQ5Vhkd2IUcacvGbCcU0lvSImaArx1f55SZVajzzlFgjHP9jZk4MOPwAgn&#10;dTj7JJhvxkchw5aFQT+cSStznzpjotk5zB1sF39v7aPM0VaSMLqfnbtTg77stTmnaKCurou+NX36&#10;zx62NxCLP3kejAvT04hdv//Td4MyTjazMcYcUcpsgtnRN+7Afx49jva8+z7au70HvVGIJ9A3Wdrs&#10;Uc7jW3XoqheBT/UiMAilAu0w2Vq+8NpXg9JMom9vr2Nu1CTTh0KDtuGjyxeDUphecgX0+6PnEKN7&#10;DdxjJItYuxqBLdrdh91bXgF7UI7ZhEfmwXylcPokxi4bh42+dQf132Kmv2R13l0Gm6xHpi/bhp58&#10;6iVkS2boO954FwxSO6vI8G8cYgvKUR9s6qbLLE3JRt/dRnwp7A1jo2ify3WXVhe61+zg+mIeMnTq&#10;JJnAe/joI2T9/72/+9tB2eV60feYQbm+CdlodxBjSKbo51/7YlB+4lkwSLWa+Pt//V/+50E5PQKZ&#10;URjPo35VzrMkNrBoI5wuxqfNdSGDazk+tU+ynSVmF2Y1n4waAL4TRkK3N6oKskRlWXjmyDhk9Mu/&#10;+rWgvLcM1qobtzHnvX7jalD+3d/+3aAcISu4wu//PhhRiwXowT/6x/8kKL/x598IytmjiI+ffhJr&#10;BD/9LrJPv/GX/1NQPnQavxtlZnOZjHevfe1vB+VUccBOESfz/u01+JX/93/73wZluwq9bZJVPl/E&#10;vWRN7WATvsCg+3c5l3Uc9NnoOOJMheMnIC+Pk+VDmNGF3buYwW/eINPFyAj8+rPPYeyHh3kvF3X5&#10;iIxNy/cGTAs2Gd43m9CP27ehW0myI4wz7pV1ioVj8B+WDV/3N37tbwbl7SWMz6WL0KuXXhiwA545&#10;TXmGuPRsNYzgpcvQrbffAqtGrQ35i1JGSiNs/5O4l81YyXfR9yNkq1u5Dx1QWFqGbdEYP42Pof4W&#10;45UD+uIC2X41rls4NvSa7nNg68kkI5nmCh0LeiuZ1qUSbEWBp0zcuwe7uk/mbll8LA2DwUQjG6fG&#10;Ncc452MNjq+CsADUGHA4FsanuUqWOrZ9aRe+7eptsgA+/nRQHj+Ncbp9BX0zTkbJGJkwFMwobJ7G&#10;Ex3qDKJ3uDZg016P5KFjsvQT4/jZZIh2WVefa4cyF+l2UDeFeo3+HUXP9uEeTa7xGOJ/8oxlacfS&#10;jB1sslHImqp4fLE5CsL02OI8SuySTXsr8xdptzAsDHMNe4FrREND8B2bmxjH7WX4EIWTj8H3mtS9&#10;jz+iH2lBFgwHpeOiocLQVSX1kDAnN13UweVRCifmBrYlz3FoVBAb9D0O/Yxp4B6ZGHRXGDt1MkQI&#10;y7ZAYsQuWagV5h/FXb/wRayvHuzCL178EPXeuIqYzquxRLMiySTGpz8flYkYYw2JUw/Hq3Jtnx1P&#10;x3cax9Cmn5HfyEkjHll3h8c4D1iCbWozNDJl7buHLGNSYSLUDfRFkqew6JwDdsnckdbQDkdHe7UI&#10;5DCbwe/0NPRNGLEVMkXERsePYE20fhdrNyv3oC/XlyF3DfbFUAn9LQwquRJ+99iTnw3KBBlxdsmy&#10;qfDoQ2jHyjLYDT3OmRtL0KUG14eSWcRjsTnYlNoa12651qBxLcJp4Hdd6mqLdk7BJpNHnPJUGEY8&#10;06GhlpNdHH4WFveo6B5tZIf6Jae4HGZWk/U5i6c0yD14CEZ/3e6vY7JRcIUVjdeJjLDqAcRWy7pE&#10;nzWD4v7vY1aLUhfl97/IpDb4O4Afa5zbiC2RWFveoUnsJHbJ6M93IH89oQ0KT0qeDpIuou8VHn8J&#10;/vK9b/5JUF69hJinRVthkVXD5jsqUTVhOWpSz2JcO5H3Zw5PE1JwyWAp9dG4RioMhC7X0k2y/Xfl&#10;fR7XSIQNcYSnArg8teLwu8NqHbG/tY/vRsYxdzjzHNZRui5kNUWGm9oK7F2ULK2JNPpUmPpN1tnl&#10;+0wFX96zij16YExNn22nbZTTMDTOBQ3Kvk2fPEIWtOLsIA5rMy65exmxeHMLft3jej0JEiN6Cra0&#10;RWb4Y0dR79/93V8JytEiPjcdxF8HVcwB11cGOrl0G/W7dBN90+D7ki7f/8yXsHZQpW/qdGAM5R2o&#10;mUGd9Dj68vgp+JUTPmJbhWG2cetjxBI/4iks1ROIsz7/FfjBRychdzfuIfar8aShbplxTRmMP04b&#10;/nL5XcSACkucb9W4DuZxfV9O+fnk33k+KM/Pok92buC92R7ZwN96Hc+u8/QAk7KfEj3qweUY+pMY&#10;26/9bTDAzfC0m3f+7P2gXF2l3PCUpuLDGKfRM5B9axvty4+iPQtcU7z6Bz8OSoXFdY5RDr7I4Pug&#10;OlmnzBb0QWKLdg3XC7t+ZAKyH+O73cIofp+l/Ck4XK83GU/F6bt82hjxtQ79ZZJ2ec+AbDzEOPmx&#10;ecQoW5fQfoOxvUKN6xLC4KORRV5CBjF5/aUnYS6U9/UMkH3ZU0B/0mD7FRoMADNkWc6Poe2yp0Gn&#10;X3f53siwcA85fU7YUOUZfd/QX1caQNioBH1fILHQL9jwAR4gjOy/z5DrD/ujQ8twfy3kN4djHgXx&#10;CT7r2GdP49ypvz+jB4kRhOGq/8KL8OlHxMdJjCR+SGIpI8u5OeNngydgKQhLcYo2Msf9FOIn23yn&#10;oPPUmA7f33f4LqHNeL4t8TVZjX3aHgXp9xTl3Oeejg591sE27JqcJmHKqSusQ5J1c7l2YLt4puXg&#10;WRbfRSh0uNbOZcjeHA39HOW76YM2SpfP9tmnIndN7pexOfbS9c6hYxoyOdgMOXGgXMa7nibf20XJ&#10;yGvx3kYSdYplZFzgc0WGxC50DumLnAwQ5YlhqJ3qE/RBl/PHRJKl+G6+bxa98dg33TZKuy136iFB&#10;ueE9Rb4lTmHI2usD9gVPdnPo54+dw3zycdqWXBe2aaIEW+r4iDcVdnaxT6XL+qXzeG/Z3OOajw/f&#10;5JqQmxaDQZvvWVM89SfaRbl0BbHt7uIgFq+30c8W5WSMpyolZB25in5u19Bu3YCc5Ubw2eC7XZf7&#10;EkQmhJFQQWdMcPiULgWPDLGZGZy4M3Hu2aD88ks4EWr7CuzuDbKyr69ibr61j3ZMlfhSpYcy91ft&#10;kvFydAhxx6svY71+ZBL+/hNPYe5w8SdYw7m/Db1wShgHw2EsFcHf62XUuXJrIANXr2ENk0MdIkSI&#10;ECFChAgRIkSIECFChAgRIkSIECFChAgRIkSIECFChAgRIkSIECFC/PKg/f63wazWbnEnKHdJG9yJ&#10;nOIO2ISBnXCOjh2nfhe7uCMdlEkNOwRNZpS53Alpc1elwvIedxpuMJuGu1ld7hTtkF3LlzRBwuCu&#10;QdmhLVlIJrMrbO4oFbYOhWYFO7FlZ/VIAfWM8x65NHaIO9w6ajKDT1h22vx9wcTu7zzP4a0wo16h&#10;TaaqPBlHzBR207fIyCWZIbJb10tjx6XHTJgGGQ6EiSnH7PDYIZYw2Z3e4S5UYVaT8bAj7Lsqxq+z&#10;g52iCZ653OHO504ZfdPlDudud7Bz0YigzTE5T7rPqIaxFGY16X85d1oyxBIF7FLNp9BOnYwNb10F&#10;W83WKnb1KkyTBSUmWU8mnr3PbDzZoTxZxD0T7DOXGYwar3fItBLDbSJZ9r1ClJl7Xe7IjjOrzmE7&#10;G8yakh3vDe603uHufSa7RArMnCk20XeJWTKY9bDK/iv66IviGGTA0iAv2ShkIFZAn9RMZFjsX0VW&#10;yEITmbSvfQmZScd/E1nIvg8WggA66iVZtD4ZH1zStXkR7Jr2IqiXHsGYx3xmBGvYtRoh20G3i6yW&#10;pTJ2qq5s8vsefvoNsLKcJzPR/HkwJDWTHCfuvtfJWNTh7uNaB1lIPs9xj5K5LxnFeHjM5FbQmYW9&#10;fBP1ONjCbwpk22p30b5VZnEXmFXsJDnmzPpMkAGowHP0vdzgGffIvjDNnfonXkE77FE8uxuj3HPs&#10;YxzsjAP9OTqBOsyfRdaNTbvWZoZpALLMHJBl5vo17ECWneFWA/LlcMf/rQoyK1Mu2n16Arbk+DTa&#10;XW/BHmqxgW2ZWkB2R5Z2y6b+Z6LMSGwgU6YBtYkMl/C9bqIukuGsRyFfIxqYFy5/iPZdvYK6KNS7&#10;qF/EhpyMDUGeTp5nNnoSsry0BB10mKGQoj4NUwdtnqtt5dFX8TYzmXoYzeGeF9dQr+4exifKjLG2&#10;j2s7zAjf4znVzTZkoUx2uhQz5QtF3M9MQgYUXO4orzWwE758gAywCO2x38I9U8zMqHN3umRkmmQb&#10;ciSrjexoKeq4wskx7BjPCvvlA8xqgwwZ6EeUWSo6M5F0ZiS2hUWU9jkmGY6HmdX4/70a5Gl1H+1a&#10;3UC7rB2MIRPleroJGR4zcP3LZDY48RAyt+rcpT88fywoFcZmkC1448I7QVkcgbycegYsDreuY5f9&#10;iw+fD0qjCHl8bxd6//YP/59BWb8Hxsg2CUnWG2inQo31K5HlbG4CGXBzR1GPsWPIYNCFfYu23Wvj&#10;h1HaHCZN9MIGfN4TWtceDsjCMnUKGRTj02CjKJJtYr8GW9dirKFTBq6S7alyDTogmeadLjMcGmiQ&#10;a2CcFIRJINNB+ehJ6PHpF8Am92+/C1varkGmcwbkp74H/zJN9sZ4Cb6ixmyKQgFsPAoPnQQb0/Xr&#10;yNRrk81leAH1zg5BXlI6+rm5Cz06puH70QXoh0Y/Wu3iWSvLkCGFMjPzulVmkjag/232VZJ+3Kds&#10;tiirwgImDEVdMjYwkbRnFdA+BYd2S2Iz8SPCbiaZpaI3/RiDfkRjHNkS1jbGfJKRriAZyA8ypbjM&#10;zEsmeS/GPv3sYcYxklUsz5ZM+ngUv5O/KyTYJ3JNP5ONWU5xstHkKV+5EuICSXIpDMFul8isEiWD&#10;VJMZ5AoGGcbKZDuptHCPVgPjkkvCf5gJtNfis5uM4e/e/V5QCoPBRAkZqak8dEKB4t2rAJ6/XYdc&#10;tOqQiXEypaYZJx8wjo52INMLY/BPNbKD2jpsUjKFPleIR5GJs7ICGdjfhC156hwye2z6zzUy45gl&#10;PGufLI8RMkk+cxR2bPbFzwfl9jba/YPXvxWUCkOj+Fu5gmckE7jn3AR0M+HCztm06QdbsJ1DachO&#10;OoX2bjsor26igySzXmEqjUEszeBZQ8OMu4TNTMMYRuOwY10L8rO7gz5qkYH17Blkwm6uw+8n3EF2&#10;+kMnwSj08Q18d3cTzLudKsYlWke9Dmpg7umQKSsvbIGUcWFWs5lZTxcXoNOCfzPIOLy3jX4+oH/J&#10;pWAzy3vow2QS91yYQ73FT/YmAkEhOj7IBuUze3gwE070XT6Lv5PsyBj7spSGvXr51V9kVuswtbRe&#10;HcSubf5fmNSkXineI00GtQYz9Pf30a7xcdjb4QLalU7jdwwjenWS9vT+RjY5i3/a2cI9hJnX7bCD&#10;GVdOzkA2ylX0rTAtpNPQ5Y5kD5JtR2HPwRjuki2k00S7spy/dDj2DdqFnW1klpuMG0+chl5FPPoX&#10;MrGZrLtCg3MZi0GDzziexASRHDPcj82gv7PMuhdmlfu7YGv5+PrPg9KnL4zZvEF+EFvcvgrmpJML&#10;uNfpk5jbvH8JMfrGHu7lU37iZCYY53VN+iNOyXt2Ddd3rIHfHx9F37SqZCAdQj2aBuzR+dPIhN9Y&#10;hv9oO7C7JplGF06B3WyTera+iiz7R+fOBqXCxCTYQN688NOgXN4Eo1KuAFv46st4htWAHntd2Jx4&#10;AnHNvcULQbm6ivnwzCRkY3Z6MNezu/AXYxOI7xNcU0hbkLP7i4gDumSIuHgH9bXoT5967PGgFIaG&#10;b37rh0EZbaIPt/YYmPVw5jHEg6kC+nuFDKseM8K3uT4jLIcl2npZa6hzvqxRz/rZxPQFCpLx/eIn&#10;XgjKcgO/XV9jnEW272YNdk2yQacnYafnZtE3tTr05p2fgmUsi0cGeO5RXlNFH9Wb9KG0KQ4zwS3O&#10;930Kks4+YhJ3H/24gbG7gsH4Q5hu0iW0w+McfGcLc4sCbcjnv/CVoFxeQVy5RpaqRbJsfuELfyso&#10;fcZzCnfvok+aPCFA7FKN+v8rX4Hfi5mQ9XffBivSv/w9sM29+Axi3heeBRt6uQkdOHLuxaCsM05V&#10;2N5CvVau4B4fvANZ9sl0EaUPE3swStaaHJ997xp0UGdsJGx0OTL5K5w5jzF86TUwc1g+fru6j/Y0&#10;HPTZ3j3MOYamMKdaOA49ymWgP5xO9uJM2MPLl14PSgXxI3cuQc9v3MT8cHsH9m2Ymb01xo2jsxif&#10;Nllcvvprvx6UN96DHbt1A78/sjBgByyQkS7KtbZ0CvJxfxnMatU6+tKv0QYyG7/NLG+NfZQgA1iM&#10;7Bokt4r4h9iCdMqDMPh1OtBFnXMHiUEtsjkI0buwckVc3FSYmSJkgTqg/1EQBkWJk4VB2ORazX4V&#10;sYRXQRwwSlaQYgnjIWuRvYlZULS55mMfmrMawp7D7zrM3HcoJ6NkNf/wx2DkvkN2+swUZHia7CkG&#10;13RfeAp2zS7DTijEqbddMuzX9vCdTzaDFbKF51Po9yjXoBKMjSyy8EaZ6d9lTEHyqt78cjAuHfrJ&#10;OmOHrW3IW59wiPOAGBnThak4ouMe4vdl/CQekjmJQv9kETJByLzKIRuwjJfJUwsYskfSGXxOc04y&#10;NYV59cEuxtFuDWIkjTGbMCpJLBGnHfNlDsVAsU4m+y0LvqBeZedwvhnj3CJJVgWFTAzy0gtCg8JL&#10;4Z5WHfdKM0YdSkHG5RQNg2z6vc5hKX2G9jW49quwcA71fvoJrM9dexc6uL4Kf6mRcdHgBMenPvis&#10;51+JQ8kyKPNSiWUV5BoZ4yj1RHQwwjU2l/UWdidhQaL7idRq8JcNsmz47HOFHNeHhQFR1/BdNs5Y&#10;22CfaJDxBNcjuy7kUWKjaBTXRbP4e2qaRqaHUTLtPnwUvnj/NtYndnnyQZ1MiXdW0S7PgTzlUtDF&#10;qTMvBeU6J/6bN+ADkjHol0Ja55pZG/IyTla5ImWivgx/HyUzju+jrJPtKdFBve0afLljc02Bcynr&#10;0DshGcMIWb1SWYy9sNXIPETW7zTKdpTrlfK+Q94pCAu6cYgVxuY7mQeZ1Twbz/DYF/K+SNCfA+Hr&#10;vjxJ6bEuCv1rOeeRdnn8e18dhBHugTmTQN4n9fvl0PxLmFGEWU2Yt+VkEZFxl78VRjX5uzw7SiZf&#10;h3GAn4QO54YHbBtnyYq58xZ86h2y++5zHPbJ/rfGcarT7uod9LG8WzT4vS59J7SWPUjTkzlcq/Nd&#10;mUyjDHm/5GFMhW1mpw4/mIhDVooZyE6azPENe7Au1iRDp1PH830bchJjjNPkOvkZrrGZPJlHb6Od&#10;cTldhn1tCKPMoXGRsReWP512SBg4/SjuJTGqjEeU6181rmnblL/TjyEWrsu7rR52ryKu3CMbe4Qn&#10;BwmLkMX6HPA9mZ+C/v/qb+BUjV95FvPJjof2Li9ijfX+TdjcrR3cT2GH7GWtGuyAy3WJBk+08Mvo&#10;O6+LdnpJ6FM8j7qkyQgZNTDWr76KmPexeax1KWxsQ05Wr6Bd3/g2WBx304gRHn0a87S//TWM7be/&#10;/UdBubuLdtlkG3riHOLSSRu+4s3/xx8HpcKdLfTFFmXP4gAUR7B2VngY96ivg4Unzqlot4lxKTco&#10;swmUeR3jKCdBKWgR2PzuNMb0t/4jsOkfo5x//1+AObllQ7f2WvjtNuOu3FHI4/FTkL+RSfjC509h&#10;7vjRv/2zoFTYWMF4rLZQP99EO2ZPoXyY6/m7K1hL2F3FutjdJcQ59znvyZHpd5Ys+/grYHGdKEVb&#10;neAJYxGuY2p89yE2NIshj6wxiHr2VTAqj9v43LyLOXi7OYhdPcYICY/yxJN6ug8wiwnVksZx4+vi&#10;Xp/ze2Fao7+pVwf6UmE/R8fhe4dn0UcpxmqG3IPQebqOtMul35cYTxi8dcZ+wpClIPGG2G6JeWTe&#10;LJ/7kDia18t6Mt1+v/39flB44B5C8PYL1/Rg96/DzQa2H58fZFbz+F5cQb4Tti+pl0BjDCfManLC&#10;iuwtkLjYYAzrkvEvLgPXg8dnmDJ/oo13HOoWGa58sgMLI5nE023a5zbXB3zG08LMqiAnokS5hign&#10;1exzH4jEiXK6j4yDyfqb9JMZ9u0O111q9GVRnj6nMD0FP3mM76ha25gDffA25kRrBnRS4kp5lyvs&#10;YW2JLykrDhkB5UQJhWwJNmGYDHAVnj5WaaDsMq60+W4nTTudLdBOJOEPxR/VyaBlt/A7BYPz+qgB&#10;fR+sm6B+XdanHyJJO+Q9DW+lc1+Dz3maTz+lYPGYK5FJjX3icuxTjN3klACP9T16FH385EtYE5lk&#10;IGTQF2zzhCFHDHgPXQ3rDE2e0tSNQs50DX3hGZRxzgd8xhKJBK7LcGKmH6D9V9/EPovKPudFPZTr&#10;qH+NJx2MjaPvMmSqN7iWVt3H5ypPORmZxjpsjDa21wPBv/KuWjvErCayKn3R/5zAvYcS8Ctlrm1l&#10;c+jDNt/X7zmMhSgbBk/m+tLTnwlKhc1VtLHZRps/9znMESbnUc/b6/AjR7lu//3/7l8H5foO+niH&#10;7xS++Bp835c/CXbNJE8HvPTniDUU/vv/8V8EJWoTIkSIECFChAgRIkSIECFChAgRIkSIECFChAgR&#10;IkSIECFChAgRIkSIECFC/BKhff1b/6dgy+HeHrIJdnawyzPGXZwTQ9ihWeLO0DZ3fe5uYcdf3Mfn&#10;NHcbmtxZqpFmoxXDZ4Vba8jI2VtClqkvO0O5y1B26Ua5a1V23Uo2hWSORJldJLt0ubE04siu6R5a&#10;VewOlHsN57HD1OcOdzOKXaFd/sZM456yc9YqY2dsnkw4uSnsRtxnFpJChwxPRe7GjfLc3xazcQxh&#10;8slxpyyzONReR4U6z321ydAmzGpx1kHBZ1aGZGs1yKwW4y5Oi/VxyeZUXcGOxuQwdijqZO5oc2ds&#10;lxnMvmSz9eDKLmGmaxrcxSr9L5mXshtadkkLE04yyd32zNTeZfuvXsUOee3Q2dCjZETpMnPKZ1M7&#10;ZK5KMttmIocdmmlmTXnMVukzRpAhQO+i7hmyXigkyUQg5HE62U6EMsEio5LsAm+R9WVjD2NuMWul&#10;yHrPUKxyx5BppnCLY8YEikhhAu3SuEtYdqs63JU6Soa+Uzk868jjuGnmFNoTZ0at7JhVkBGyXN6b&#10;WfVxSZdykMHsu+j3bvxmUEZ9nEVsaOjDCHdARzT0seUjy/7SdWTWKVx4A2cKP30a2Zl+CdkFVY5L&#10;gllPVgP1dZlxUW0j488jq0uMWety9rUude0hzkz8rgW9JxlgpFzGNSt30f+mz/YeYBwSRXk2MoRa&#10;B9DtbII7m/NsXw/bB2SbYmb7Q8+AIaFwDpkhFplUJHstxoyFIvvm1DzGbfwo7mmT7UJkXsHjTuVu&#10;BNdeuwkmmI0N7tYmI4fsBt+PIENk7T76+8gw+uazr4IxJlXA9S1fZKBnI/chJx1mKi4Mg0Uvwt3c&#10;jk797+9Sh6yaNIaZJOy2J7vfybpX0H4rKK9fxv0VqmUwPxSG0XeJLO6ZSOEZqSSfGYVs6sy40G38&#10;3SAjnlZABudGlb8nU4DCzgH6qsOs3/I2xrBcQT0qHvRptwF5EvaXnjFF2YV/qrr4XYw2p8PxUbDJ&#10;8tFt4V5dMitJcqpDpr4Sd/DrtC2rB9hR3vXwrJiJ+3jMCBxnRpbCmWkwXuUkU4LsJXocYycZM8Ks&#10;lqC90gy032AGdpt1kIwrySbsMzX14FKXdpnVvbYP/djYgzy1W9AHk2yfGQ8ZTg/PoC7PfAJZBYmF&#10;J4Py8ir6dH0b/aLwMNtz9imcW37g4JkXr8OWFJjhN5rAOM3PgvVhco5ZXPegZ7c/+k5Quh3I8uom&#10;2qdgMbPY3kY22u4+dtd7BWQV+B76MkXWmaER+NoC+/jMcWT6pdOQYYv+c3N/kG2/8SHOW3/t1ZeD&#10;8ugpMLw0mC21zzbXSI2zTdm4v4K61JuQK6OBcas7aG+XWZ8x7ZBdZoZOkj53fB71tSaRKXP1BuKb&#10;ODPh4oxbssxunz0KxpUtsus0tjGOPsdPYWoMWXOPncPYvX8ZWaplG4xKyTzaPpmH7j12EgwxYylk&#10;qQn75jozSLa2ce99+jgFyXh3W5CnuAH5aKZha9wufiuZpi7ZHowI5MuhrAiLrjCtdjT0mYKwBgwY&#10;BPEbYSyx6WMlgyeXgy/rMCOrH/M9kImVoB4pVOlIJANeynoLbX6QxU3iRYkfjT6DLOofS0IuDYkf&#10;+DsFYRLxqec+gwyJndJkHCiQWU3LMn4sQJbzRdgtibmiCfzOiOOzgsF0uQZ96jb949oSsk1mJ6GD&#10;kl0fz+AeNm1oPI5xLR9A3+wqnpknm5DCzBj0fnoGenJvG7b/5o13gzJGRsuECZ2MRtlOPuOJ58BY&#10;2knA5l9cApPP1Cz0SKG5i7648C4yYZ8fh787ew4MKsNHkLl7YwUsQdc3kPHvxaCTwphR3oBcfulT&#10;/3VQRugn33j760GpMDqJNm9vg81pdBj1zOiwGacmvxaUqVEweNhk+hkr0E8ya6/GGOWbbyA7tdEA&#10;A43CZBH6MFpAn3m0u0nGFPsHiAMcMkFOTOJZH7z/YVAOj6LepTzkcXEV41bdw98VfuV5ZC95ZJke&#10;n4JNefcSmHjv3MMcqnYAu2uRDSVHuRRmtQj9jmQACsOHgsUM8FgGMrmxgXqX6V9myK7bbKJPJUt1&#10;bBTxpGTla8y8EiYQ8X292rMcQPT4sC4paMyElQxmiReHMpC7Vz8FpqLsOPq8y0y7na0BW7NXp01j&#10;LDfMzFhhhBRm5XpN/DvGeISsAE3OraTrhqmjwlioYHFesr0DW3jvJnQxQxtyYgH1k/6uMfu0Sl/R&#10;JTPESBHyptFuHPB+CsOc6HZ9+IPdfbCVDo1inOIJyPLmNn5TqUFHszno2cxp+Ip33oEOZ8k+MD6F&#10;3yvs7sIm+hHYpd0d6KswR02NoQ4zs6eDcnwSpUfG9KVl6PK162BHOzGPOCDmQYaFyUghmYRcXL8G&#10;nZyYRR/lhyFfr/8UTElRHePiddEey0EfpTmvnuR4VulvN3YGfn96Cr5q6Sb841OPQOeyE6hvoYD2&#10;ZqkfH17AuGhx+OC6DVuTYXwTsdD+RHTQZ5NTiD8cMoa+8z7mSiNjuNfzL2O+tboFGfnoIuQxlYF8&#10;Pc46vffmD4KykIF8nTgGtlqF67cR588eh41cJxPa0i7kfLoE3bt/E/q/tYl6lzKQo6ce4jiQ2efe&#10;ffzeZNx55RYYJxUK02h7fhwMBPdWca+OhXGg2vR8GtozSuZ0WV+pkVnNJGuNa2PMj5IxTqFVxlgJ&#10;E7dRQoZlrQ7ZrZHBUzdwz2QCfTtMe3zsKOZtly9CzyyyinbKA305ewT+LMr5WLmGMbSFJYjZ0THW&#10;s8EsVMm+7z0dBTPLHRe/1xgHKWToWzNZ9OMc2QxcG5+XFiGzI2SvOX4M47d4H+toTTItbG9Cz55Y&#10;wPz62EmUCgvnEbvdug7d+sOv/2lQ1tqw7Z9+7XNBOb8AOfzDP/kfgvLWB+ibpx+DL/7N3/0HQXl5&#10;Cf707j2UNz+6FJQKhTj6+aVHYEska10Y+03qXKwA2TjL+NOMwh5feBNxdqSOGPf4Q7QTxwbtSQ8h&#10;PrG6+M0aWRq21smY0EK9RhfQJ8VxXBdPQi6LqSeC0mnApuzsQ+Yv3wULnMJzL4P52buFuet3voXy&#10;2iXIh67DLqTy0ME62UMijBs7ZMZJ099EGX/5hzKUo5TJbAYsQRn6JFmH0XT0ne7h7z7/bpO9Tdau&#10;YlG0Q9bsfK6pmIee5ZMJRnypxMNpsjrYFnRMfLHEn5Ke3mRGtrBo2h08o9WgXetBGCCaDciVsDB6&#10;pKWxyKqX5Ly3SGYyjaVDpowkKe+EFaJ56JQGEvFHnDp8WJksZgcSk9c4zyLrucfTJ2yu5TR1xM06&#10;5fTxZ8Ca0iFruMLDZ2AbpvMYlwnGU5cuwL5evYtYtttC/ZIm7hnlnENijAGbFv7ebuGzTWYAhRbX&#10;phtt6EerjfoL+5oQ2SXJWi7sDo0Ivpe5h7BZyCkO2iHWC5NyIXMcYaE2ufbrMp6KxlGOTmOO9PhT&#10;YJI5OIANqhzgd6062lFMQocVGownhYJI2CWE9IfhTWSTsdQ2x0kYh3yuNyVMjEsvOAwKse8KXbZ9&#10;fAGshr3JQlB0uQ6UJAvSEG1MQjL3+3Ej4HJtWmcsbqbxbIVj59D2fTKib9/HWCUSiCkMD/KU4gkK&#10;FpljozwNQeZdfaYGYR3guoswYClIzNpnzyODhE8djJKpwOYajsiTIUwybIfE3jWeCuC47PQefMaP&#10;LmUuQZszlIcNFXYpg8zuLueGOmNF28L3PtlEWpS75Ch0VmFhDj6pxpMsmjr8xidegs1euod48eI7&#10;iEGyccQlGbJq1x3EUEuMu3IeZD3HNS8Fl2wYcdoGl+tbE2RMlJg77UGP3Qrq32Cc06XciQ/uctx0&#10;rpkkopS7HgyOmZ/BmHqM32Vu3qWsiw1N8e/ChiZ97LJOwjbYM8Ioe3CogzaZqrpkaXHJrNZrIIqB&#10;+AfoM9xQpIUVsS9Xfw2zmrzT6P+WpWqBgjCpDWonf8fDxQ7335cdWnOXX/VjOlnzkGtJt+MwJooy&#10;5uszfMm8TdadyawWSUI2CmOQU4XHP4V5/STZpFp3EM+sXsa69+IS5jNXKrCB21wnb5A1c5frYQmu&#10;w3Tp26qHGEhjfMdmJnGNzBuFOdJgPaMN/D3GMTeEVogxvBfBdSNHER9EOe9RWLyEdZM0Twqqcl7c&#10;2ofNs3nyw+QUYtXRUdwrwVg2xnVoXZh86TeFyVOhPw+mH9C4KCVDJ0zDOpnhhHFJ7Fmdel6cgA98&#10;5DT07OML0GWF+jZtB98tGZSbCt/xGtTVLY7DU59CrPflv4l1mb37iNPKFeioRcbVyjZ02Oa7LgWb&#10;bbTJEGuQISlDpsidRYx5gzaxHKfNRBdHsgX0XTaHvpycAVPcq48gtlV440/+VVCu3sW96vQ3mzyV&#10;SSsytn4E88X2HtdMy+iHCtmbXnsNa6QzZLP88X/+b4JSwYrAj6zVUb/NLbRjZgZzIDuO31hkXHI4&#10;X8zEIUcm32++9Hmspy+Tufe9G5gDKyQjGLOhpxHPn/0U7O2n5zGGWx+A5axqo0//zR//u6CUeKbL&#10;ek88hPnP176A9rx0GnPAez8dnDhw+S0wcn+0j7GOn0S9/uF/+LeD8jhMaMSvYg3o/vuIo/+b/+y/&#10;Csq1JH4n67FTx1HHJOVUoVuBfgzxFKAU1yNk/UUYxXzqomwJKHOuOnME/mmUpxpEy4hnXMZaCh0y&#10;oaV5gg3dS3+u1wdjPLHlYtp12kiPftLhO4km34srdHhTv4S5f3oCtm2ogPGSNV6xrxrtUp9JjSzH&#10;EgfI34VZrW+Ee5Br5OQDne0Q1kOxC32wD8XfCJOknCz2V31HDw/c468wq7H02C6pr7TPZx8Ko5rN&#10;tXz5rCB/a3C+Iexf4psMxnyyxi4sexLrSmzl8h19lCxphhyj04PBcTEYg+oyDpxvyRoCieH7J8PJ&#10;iX0tvquX938Si0idFKTt1RZkrs33Ek3+Rs/ChmrSVxJzcGxlPN0ubKMVg5yefBaMU899DidmKIyO&#10;QOn272M+fPFHWDv/4HUw92/QPkicabFhsv4i65LCrCbvo4V1UyE/gXWKIZ4q4bRhIw9qsP0VMic7&#10;9FFRmbhFGO+TFdzvWUSFro3rYxL/9+DypDSTPtWkPmuUaTnZrkWWWpf1lTmRrE3Z7GORy7hQR/dg&#10;c23Q5nu8hIFx0BlDpzlvnJ3G+svQEOY8Be5FiTSxtmV1EcMabK+cWuWYg/VKy0AcYpC1sdVBKeuu&#10;CZ7wpqHaqtNQkHk9QeX09jBel36GdZfawaA9VZqbJrt7YgL3NunXTQ992ODeohrf0Rl8F5+lHOo0&#10;oh73ssgeKQD1drnBRd5r+ZzH5zlfqfI9nWeiMt3e7EEhOorxNGiTUhzntRpjvx6eOAq//PyjkO+9&#10;TazRjC7gt1f2sG55ahZro9f+LXzxx0t8P/M5rPH8xpfgu3JVyNnGLbzfvPIeWPcVLt7H2iVNXogQ&#10;IUKECBEiRIgQIUKECBEiRIgQIUKECBEiRIgQIUKECBEiRIgQIUKECPHLg3ZjdTXYPrdfw+75zW3s&#10;bHO62C0d425gnZkXCe70t2zs9PN87E71yJRlt7GzVM6SZtJagCWezbt+G1mZGneMyg5YnTtH47LL&#10;ltui5cxe2f0aZVaEZPYLw5fs1lVoN7BDVJjVCjnsSGwxYywWxc5Xm3UwU3hmkpmM1gHan+Zu1cI8&#10;duvv+IOdmJ097ETMc8e+kcDz23X0wYBZjbvBs7IzETsemw3sJrR4fZ7PjvMc3gAx3NPizl1hVktw&#10;N2eTGX4amYj27mInafz/w95/hl12XOeB6Nnh5Pzl3DnnBhoZBEAEEswURckSrWgrjDwezcgePx7P&#10;3Am+tq/9yL5WtGXJClQwJVLMAQRJAEQgkRvd6Jz7y/k7Oe9wT+33XfscNu155v7gv/3ieVD9nbPP&#10;3lWrVq21qnattwa5Y5PZnQ1u6bRl96vQi3RhcTe0ZHvIDmxhWIuSLcTkLmmNFASSnSOZi/YAnnXx&#10;NupQnAdj0QB3dgJoh0XGHj+jLI32mMzCG01gd7Fkp7pkO7H5zDZZEjSyvSTRvR7i/MMmC4N/ljPr&#10;7VKvRH+abchwvYz+XJyFnuaYyX+YGTZDB8FkpnCaWWYu5Z6ZwDVRSTmIILN3hP10cAL3evhDZMga&#10;4BZbZtdWWccYGQwUTIuN0tH2kA45dlxkkGgu2FFM7n4ONbAD1Y7hWYaBLAjLRqaAn03Fndivn+ll&#10;Ks9fA8vBw3cjQ+RaDc8uNqGbYxlkEVWK6J8md6dXLXwv/eZwy7CdRF0zzD5USDF7ucKz3rdoS1bX&#10;oAtbs8wWcrE7em2FLBDcdbxnCrvFby4iC6S9gXaPMAtRYYUMYzdeBZvJATKk7X8KmdjGGMaYZChE&#10;KfdBZtMf3o3r81O4QJjJLOqtgvzbITvF8gaeefY8M5aY/VFl9mmSLI7X55ExUynD/m3bDjnsPYZ2&#10;dZwe8836bWSX5MPYofzIXTjbuc6MgzJ3wDdsZPjEWZcYmS4TrIOroW7UypCuIWMpYnHneRcpZjtq&#10;Ju5Z0lFCc0OhtAX9axroHyZ5dG089ChC6rI67bJDlo1cX6ZizYD+hFyM66112LEbN9G3F8lOt3iF&#10;mfsbyLyWLEiDbHSpDPTzyi3IpcIxqqAx+zzLxm4fhlwzSWRFtdu4RyKBe06TFeDqIjLIqg1k5Rvc&#10;zV8qog4poX/sYiSGsdSgdFxmGhrc4S8ZlBqz0xO03xqzhA1mJlgR/M5mJn2IGZj9WSs9ZjXIankL&#10;/bLCstPC+BjgvSeow++5G+2KMdvgNtPXNpvouPVZtFdhiPUztoHB510yc5Z55ni0Az2cGId+PXAS&#10;2ZP7J4955Uoav1te/aZXnrv8hleefwd1Uxi10db7mJ126CQy499hVu2Nd5Bxub6F7I8abYnOLIOI&#10;gd+nU7ALegL65fYxkDbIrvX0g9jxf/gu6Lkt2dBt9NccM6leuwTGpM1ltNMVP1SAbJtk4ZCYJNXH&#10;rJYny9TBKcQEex9BRuIfvQT2o9nLiKFyzDDJpTAm84xTQsxovMpM+GHa9TCZ5RSaLv1aHn2nk1lA&#10;r8HGjCUhowPbwViyZxey865aeFaZBCTrS+iHUgHjq1yCTivod6QFm6QJaDVQjw6z6jt8trABCDOm&#10;xtgonoSMKy1cz6P9PUhmsR+rMaYQBgn5XMa5ZFpZbfpqZttIXGZzfPXHeqUS9CafBWONZHUVS9Bd&#10;P4uLcYzcS5jV2rynZCjHYhzTLfRPlIy3CtJWaZe0Q55hMr6Kk8EjTGaWHNlpdGYN6cxUjDFDeHwC&#10;3ys41L0OM/eul8AisL6IdqYjzGoeRD31LGxhsY5xNHcDfR6PQg5Njn9L4okuHjj2Hq+MhzGmzl6H&#10;Xo2P49pBDq3rl+Grqm2Mkx1kR9t3FOP/0jp04a3LX/bK6TzGtIKzALnlyIwwMoBy18H3euXYDmTl&#10;bJbQzkIJzGqtFnzAzRvI9L9yCc+YHAczUywKm1MnE5NCegDjs2Ph+UNDjN/J0JHV4f8HxuBHhR10&#10;fATx2BbZK198DXVYLyKWGp/sPSNkI3vIDcOXxahPAxnODRagE+UN9G0qDlkm8+g3I4b+aTNmMjpg&#10;xti42RuHe6eRHXviFDLx3Dj83aunkYX32htgfGuQQbbJbOcss9X+nzCrCWtplH5xeQVyXl5GuW0a&#10;8aUjDBLMVs3lML5E1yWebAnrAOcoaiTdiTuZ1WRcC7OazBMlO3WAMfxjj3/UKzPjiHWFWW32FvpC&#10;wS2jr1OcZx06BltYJkOywwyzhQXYwCjZsiXDsjvJ84osbVA8jO/7MxWbHOe3b4Fx1G3AwO7bDv1J&#10;pdFPBrPXNmtoX43MI6vruH5jCePs2H6wj0gGusIAmWkjCfy2UEQfm7QV6UHo/csvIlavtaDrugnd&#10;3bf9pFcuk3XOchAbNu2eLxZ7FXIQh3UnpV6hcd6RH0X9F9cg0wR1O8121Qq4dzaJvh6ZxPfrm4i9&#10;ljYR4yqIz52ahE7fWkLcsck57Nwt2LUhsk+GuOYgTNiZNPpD9KlF9VrZxPhRaDFWGMuhHQ/fBVYA&#10;m+3LIVE+NDyNfnrxBcQnJbJO2jr0iIn0oXvv/TmvfGCsl9FfJ8NoifpUIgvI2xfAJju8C+28uQLd&#10;vbmIZ6dN2LUxYQlnzEgS59DBA8isV5hdwVz5NtlidfocnYw+cQvjvE72xlQSY7FYwPfCgJGbRsy7&#10;QXaHv3Pvh7zyC9/4ulcqnL2JNhtZ+oMoBt9WCXoirMADzE4dSEH/2kznFpYeV4PQdB19P8KMdIUj&#10;ezEGi2uo39kLsF8OYwwZ7+JPZc3HZgw/OQQb2+EayiqzVeNcC1LIkzVeWFrrzIYW4jTHRn+5LsaH&#10;zQxgTie74IXUL2lHdqBnj6dnIIORMejXRgX2Z30VMrBaiJVOHANjQYTzgfl56LbESjoZJn7sIx/x&#10;SsPPZO4+XUOFrt9C337rO896ZbmE8T0xCiU+vP9er3zthS955eYy9DBG1r2xffCPkmV79lWwH2qc&#10;ZyvsOQqd27MXawNRMooyoT3UIvuBK/EVRSQZ/8LOFSft7IG9iLPzw72+7zo2r+iQ4fryZTCsyLjJ&#10;c51oc4P2jaZIjzNOzqAd02S+vHnlZa+8xLmFwsQ4bOXuw2js4m0866ufA5OFTruWpN3qcF5FVxCq&#10;kx2lxhhPMpX7Q+IImZxNEzoQI5OQxGwOFSkX5fdkNbPJDhRh5niEc3FJyda5Hub0rSl0uM4iPpVL&#10;naEmmceiUdiDNtcrZS20w9g1xjmqxQz4bku9/3fIAKBQJ5u0yUzqJq+tVjhuxM9znS/BOapOW9MV&#10;gFcI60GEA83pY4oqC9UYbXyI7L8LRYyHzQKeuWsUc9QhxtorK7BJGy38vVlGzKSncL+Jnb01Hovz&#10;4okxzH0efAjj4tIlrPmsnAdzlNQrzAz4Ntk5zDDuKe2QMSqsaHqt55MbZFKqkhm11IQM7RD0x783&#10;m6s5kFE4BhlLfwq7gDCrtclEoZAj67LEVy3abunLcBTtlcz3zAD65/BxrEeWyFSkWRhXW1yPmhiB&#10;LBUs6sfaGmx8hCw/GidrJbKYFGkrNjg+jCb+rrG9EfqKQbJchHmyhUKRa8zDo/C1VbL+6mToijE2&#10;zadQrxgZPMR+i6zajA2FkSRGBg0Fkyz/jSJkkYpB/k2OB51rm1HOKztkeYpyXiZxp7C96MIuyN/3&#10;YtgueI3MSXWysoQ5t7MoK9ehLOmDw2H8bZPlTRhK2lxfDnG9XMEN4zeFNpkGGd+m49B3YVKMRHEv&#10;h/2h83QZXdpN39WgrLbInqywfQfixt3jXLti/L/zMGI3Q0NMd+b7iM/mV3FdYgL33DYFe3bjHcQo&#10;tQqeneA6n4Jm4DcWfZmmo+8bXLuenoauDut4tkH7XF7FPW2exqJxHcaibog8jD4bE2Gs6jK+kjU3&#10;mZdIHwsrW4fyl1NzugPfK5JcM+0+xfu/y7UeBYdzmjb9g7yjupNZrc3fSt93K+wVMt+SusmpQU4f&#10;243UU5jVRPdkncVn12Jpi+6KE6N+3jm3YkGgfgbfM0Rk7sa/5bc2xw2JR3yGL7a267rQ1z/ErDaG&#10;eFPhrvvBCp7ZRj9B25KswuZsnEEM+M5lzDOL/ho1rtMXMXe4ehXxwnWuD24xHlVwOV6l3iJ/sR02&#10;X15luGbYJPs0zVWo3eHvXdQ/nocOmMO9vg8bsF/tMP0419BNMqvpNd6DDJEJzpl0njwSo51okXG4&#10;wzltP/uJ1N/l+HXJbqaxb3lYSSjG93TC8u/Qblfow2wGbnvGMZY3rvfWduthtOPAAfjaOPVr4QpY&#10;SzYbkG+VzLHTjB+3bUf7YlHEZ9u57rq1iDlsmd0h79EUqjx9wRHmu3E8+9Ag9GP9Avq2vMq1rArn&#10;VPQfiSztWQbPLru4TywO26XQXCXL8hXILKPDRi41UM8a13pcrq9WNcSbnTZ8WyqJdhoO+n7nbtik&#10;5ru9NdEwBb2yCjkWitDR/Ahi8Mom9Mlg/yXI+j2YZTmEOhl8n7k7Ch2pFXsM/WdfAttZZwZrGh/8&#10;tf/BK3cnYUNf/QbW0r76AsrVNcwL9CHG+eP0+4wJ/+0//ZdeuS8N3di4CIZZhS9/+tNeeSuKePl9&#10;v/CPvXLXLjxrguNcWHULV7Hu9Uf/6H/3ynn6MI2Md6E8ZNjPrNbkuv3wAOKXWAr9YMtcTdZ++Rt5&#10;r1xp4/vRMayFDPL0qRbf78XJGuSB6+HCqGYxZvNtJhm7xPiJPzfEkNGPWozjOlznt2s92xLlSS4W&#10;GeJ0mf/mIfco4xeNdlhjnC/QqRPC4ClMWJoYZMpBQRjIJA7xbT5jCqm271d4nU0DLa/vDfFH4kvY&#10;bgW/6eIP5Z4o/M9dYYK9Y/3OYf3lnZT4QotzEgX5rMmf3smsJj73v8Ws5rOhkrGMB6h17SFsp0LM&#10;X6+Dfoiblji+944T93DI9CyszTLNMthyh5PaptXTL1nfK4sdo1zNJMZ/hXM7YeQWFi1ZR3a59yM5&#10;gznrwRNY4545gndDRRvrOgpXb2D9bp0nbZWvIwbauI5x1HGgf9I/LTJhNam7FtvhM6vRJ8p7C4Xc&#10;JMb7eB46XeVa4sIK1r1atHMamRM7PNXHdtB+14IdiyTx7EQez0rmJGbq1ncdc9ZOHX0Y0fB8h2ue&#10;Ok8ecYRxTJgLcavu31LiHzJMfNbRLiI8xSfHOWiW+0IG6bPyXCcOk0nZ5ckvHQtlku+ytzT4bovr&#10;lg77u29IdmWBdtjURZPv5SJ8NpequuMEz7IkDqVjl6lvu4B+Ovu9c15pb+I+Cutk+RSG0fEJ+Emd&#10;JznF2JdtvvtpkamPy7GhAe7ridHHuWRxlz1SChIfyr6XCNezZb1ieAAyW+M7zUgHOq5zP0U1gvHU&#10;4nvOUa617LgX72sUfva9WJffHcM63Ytffdkrn/0e1hnnU/CTH/3Ij3vl6Brq8MbXwPx6eg/mHI89&#10;hbn7Hgt+/vrrWB/f4F4xBZvvtfu6KkCAAAECBAgQIECAAAECBAgQIECAAAECBAgQIECAAAECBAgQ&#10;IECAAAECBPjRQHvn5pveFr8at8ZuMrO3Y2Nn4uAwdksWC9iFv7aBHecuM2DHucPRCOG6NW4BNJk6&#10;G/GzV0Kh62Sjun4DWXQmd4YazAKMkVEsHMeudDnL1mphh5+wTjXIJuazWbDs35Epu4TlM2HwKJWw&#10;0zLJHb8Wd/AOkAUhEsVu6hp3ExvcWT41gZ3zBe6qVKhtYjeqZIDL2bCdDnZa1srYFTmQwucmGSba&#10;zMxqNtGOKlnc8tzFK7uNFVxmacnO6lIB18r52XYbn7e5c3yJTDGdGu49OoD+EYa8GncTNyWVtgvJ&#10;VvGzOyTblhljCWaQCLNai2wAOjMrMnlkT0j24NVLYB+IM9NBly3eXWiyQ55sZnEy2qUzKG3uyI4y&#10;gyfFTDqdOmEJExllFmYWon9GcRexOHaOtiVLmDtf9Sjq326jz2M8B1j+LjdR3p7DrtBoATud93KH&#10;8N1PYLe0wvM3yThSRoZIlFkNcqZwmkwXmRR2Wk9nMZ6e/iTa4w5CDq7NDDqexaw5vfFiSToQGRQM&#10;yRwJgalAZ+mSxcllRrMTQvaK6Ysdu6tDLnS4SPaxC7PI4FbYWsd52ftnUL+1Bp7VrqJ+UZ7lL8wX&#10;9RbkL33u8mFuCPc2mWEnrIcKsoNfGG7q3Pm+tYUxKeNd2B/WNviMKygPHUFGyWqNGVe3YD/yKTCU&#10;KDRYj68/i+zz8Qb07NEPYgfv6CnoqptCXTLs27E8+m//cbKbcZu0ZH2Zsh28C9lB7eqQ1WoZ3525&#10;BEZBydR1ONZkJ/zyPJlVOrAboTDsQzSG71PUcYUEnzuUwRi7627s0K8zs6Il2R3MTJKz601m4UY4&#10;rmTsOW30UziMfklqpJzoIhxi9hJl0aF+iM3pPsQrhNGywwxfy4FsdR0PNyQjg6Wf/tGFf5457+2Q&#10;Yc3WkVWjucj0v/o2ZBNuoB1jo9i5bTADIDeCXd6vvIvsm3fmkKWgMDeLjKLkKsbkp574Za/c/eBP&#10;euUV3CL01leh9zvHkTEzwiyEV94Ba41uwT9F6cO2TeN8bYVbV9H2pVvI4hb/Iuewyznz3X94hdjy&#10;OzNJNGaLdAeFV4gfqpOdSsFipkixgXvNr8EeFetoX5v+ZWcS9urevdDd2A6MhwXa73gdtiVPFqWb&#10;TepfF04O9c+GYc8KW2AFu3wTz6oW0J4dI8gu2M97F/DIUK2GOuw4hDrO0i6fO42d8wpZZg3s2nbU&#10;Kz/8M8jausZ+Ovsunl0m42BnCXFCKoJ7uWQR21zG5wN4VKhdZxpOF+cKuFeM2bTHDz3ulWMTYJKI&#10;jME/LJNxdeUybGSSbAMlsm5oZD2KhWCvLWZmDk0g61ChvY5x/Bu/9imvvBaD/vzrP4f+jFSQFVBo&#10;IUtlagg2Z5QZ1Qtl2L0lyioTop1j7KFQbkP+bh1y3Knj7wd3IxvvPY8hYyEyAaari2QxXd2CrNZX&#10;0L41siXZtNMSBygIY1Kngz5uMXNHMuI7TGHyM5Yly5NZrJJx7rP1ELUWslgURN8lHpOMY5uZJVF+&#10;n06h7ZJNVCUrh/xeniUWRXy2gmQvp1KwT/KsFn2VjFFDstZ5XYTxmvgwyW7zWSzIoitMbAoJ2uia&#10;sGYys79B1h0Z94ODZAGMyrPwbJdZtzMzsL9JskHFyM6rEGb9KmSw2ajD1q1uop6GjnIfWUBXN5CJ&#10;fOYS7FaH2TbjY+i3lXnoW2uFg7aLx0886ZUaY4M3ryPjyiRb2/6D93vlxjxseamELLB9e6FvSTKt&#10;vnMGWaK1Teip0YRvVpicgn196mMf90qHslhZgE5mMrAlHWPCK5fbaEeliVhE28Q4shfQf2Eyqm1V&#10;Ma6iud74j2Yh3wGy+7SqkIFJRokY46vyFn6TSCGjaWYX7MNtZnXfuAG7vnc3xnTS7OnZ+gaYE9Np&#10;ZOJGyRBDooKQVcAzthZR38wQ4q2d+1DvegPybzTxfUqDjjAZzEOCGaxTe8BY06bPff0NsORcuoCs&#10;6OY6xrf4ALr97jjBvR2Wkslot6CXCi2yLkTogzbJUjw/j36ZGYNsJHPRCUMH0mn47Gh3Vqfg0NYK&#10;S4hkyIVpLxSEdU1sjYxFnSPZZUZYk2NPslaHyL7x6OMf8MrhHeinzTq+f+tt6KPC1Tdf98rt2yHn&#10;930AGf6DA4hdC2RpbVbgP+pF+L8kM/vrtIkzM2CUSw+hX1zaFQWNNm+Ljq/K+dXUFMaxTlsTMuFH&#10;ri/AXl9fwLMzafjPs6dR1/tPoH+PHgA7jALddUij/TIkjZjsG6tF2Pgr15ClrXdgB0qr6LfcCMbb&#10;9ATmHKtLiEerRfgXhVEyIRw8AobUxRXY+puzGLdTE/STm/jbiqB/6lXoWY1Zg8JyOL0XMj99GRlz&#10;6Rj0UuHaWdzj4A6wGbZbaODbp7/nlREyYxzZjTqZ9D/lCMp92xF3uWRmvbEA+3DjGtl3u9g2wUx2&#10;MhDWdIz/MucOo2OcG3C+67qwUyNDkLGwiV29hdjj5ENgYLx3HExZCloazygyHrxyAXItrZ/1yo4D&#10;2/HuHJgjqpwX5MkOEHdQ/4Pbwfp29SZ04viDD3ulwvlbiLs2y9DRfA73WL8NGZ7aBz05uh0xnjB1&#10;rFdx/UunyQi5gbFcKaKu9z0F27tyG7JTuHAWOmjCXIXacchGGKPDzHgf5pqIjOEWY1sthn5sNmG4&#10;4jQ+Dn+nkCUb2MwusDosvAm7WiQLqjB4DA2TvSoKXTBM3GN0CHHOQAblX38B87nhLK5X2D4GH9Q1&#10;aF6hMxO/zfUJYX5okZnDJFtrm0zSkpEcom+wDbRn30n0l8L+oxhTC8vQ66VljGNh7B9MwGZkdIyH&#10;bAK2Y3IG96h08DuXjDLpUcTAi+s9X7y8Al0trCA2bTLO17nWpAsrCtn20hZ8kjDcVchKYzOjdmUV&#10;OiMMTTMzmGMpSDxlcM1KYqE02eNbZKcTprsI15kyZP2VuCYq6epcn8qTTUkhRR8Wpl3dXMSYu3Aa&#10;NrvKdRWbWdJNrrssbjKrndnSDzwF9tcG2VLdDuycwqV3X/DK/TMYrzXG1DevIGbIZxFTJBOwBxev&#10;Qf+FsSc/jH7NmpD9hctY10wzrlEIc/1FMvQzGfS9xoEjbDMpZmtHuK4hflAY7E0yXwtDTteZeEV/&#10;3CwZ0hLLCnOvsDREhJGAMpU4WZjuXPaHsA64Emf3Mao6tK+yXtRqYRzUOZ9stuBPYmT/TpMROkvf&#10;FeYcV/RMGEv7pvk+80VFWLXo76WPGzU8Q9brZN7cYDwt65YXrjIrnQsb6WHolEKd66b5HHRxeBBx&#10;lilZ6WRG83WdvltYjyTzXJYlhe1I5g0WWZQURH5lMrjXGTvJerLc04+BaCNjZFyzaScaXIdqcN3c&#10;6qPwS1DOwsoiLKe1DvyE9HWMrDrSj6xBaGwEvk9YnX0GCXSjB3kcm96VEeoTljkgFWdhC/6wTBsq&#10;661x3iBLltcs50H+ekcXZTLcthuQVVTkTiZ7LYI+THBMRvh9lBn/CfqROnW6wxaGOW9TkPpLX5mU&#10;VZh93aa8Td5bYqgo51cuGeI0ji9hJBTmxX6Z+eyfwoTG9VeNbJ9xPqvF+W6U1AtNysRnNMCjun0O&#10;uTRYd4UwGTmaDcjOIXupYUJWwtwRY/xS59hNTeLvmb0YR3LCSG0d/XP1cm+Nx9bR9j37sMa2Qia+&#10;Ma7pxOgnb1/D/LFVg97FM3hWOA0ZNck82NlEO1MWxp+CxTUqM4+22WnIpEWWk8kRsOnHw9DVDOll&#10;3SJsUJv2ok1hWSwjfBdh0g8pNDk+Dc5LxMZI9OGzy3D9UtYOZB1DWF80Miv6dqCPhbLNmEfGmqz5&#10;2py/y7UNeRTthMa1FIc6bLP9HfY5uxdg/dq0IVJvYcSQ+oq9FZ2X+htslyGUOYScSKQQFd9D8Ulb&#10;/XtwnHT4hdiv3vzMK0IGfZ1LdptQDGMizzmuwt2nsGYgzFYJvueKjkKXYxZintf++e945dc30PeN&#10;8bu8cvvD0M+7xmAPVz/zF145v4w1BoWrOci1QgaiHNdwppMYa2tcy6kxDpbTNKo8YcEhW0qCLDAR&#10;+h8zyzGuwNMm2t2IWKHBdfw6T28oriDmlj5us89N1kGYpToS44l/6ev7OPWqSfbrFsdY1MA9MrSV&#10;w2Q3rdN/hpKoW6WKe7sartsq4fuYifsqyJxbs9iefXjGTByy69xEO253cI+f+mnEpod2IgZaXkLM&#10;tH1a3g9AphvreMdYXIE8FIoF+JMax2tZRzseOPzTXvnovWBarl5DHL+49B2vPH0DMV/VgO8bmWZ8&#10;XUAcd6svTjbGYUOyFmJu/Srs2M0riN1WxC9y3Su3G+0fJyPe8ibs2rqGZ2zfhdhxqI95eHMJbdsS&#10;xlBS3OlhyMjgPGV8BJ83yWZkTuOkgUfuw1y3+zCvGB/EOlKY7NwKX/zz3/LK+EmspRkDmP/W+U6j&#10;XUS8u7CMef6N65hD5PZjfEwNYG71Sgl1+I1f+wde+STn0TevnvZKhW9/6U+9skkGnMSJj3nlvYcw&#10;L55JQe+NNcj7+a9/xSu/+k2cujQ+iXbH+a60zjlWtu+9XodrAwaZegzGBra886Af1MShEmLnZH01&#10;znVXTU5aIwutgsZ4xeX4LnF9WNasIw6eFebJFS7jgRDXlyJ8L1iqw8+GW5Bdlqy2ClHOcRzaTI1M&#10;+ybjF5l/RcnA5HINWnxBlKdoiW0Vey021KVN9cD4kdPdns/ingi5h0/9RF/hMBb0Y27OD/7/gcST&#10;Apexj8bYTr6Web/Eww5jD2E/V+jwPX6NjlDiXTnFzOSeDpO+wH93QIfk+25pLn2X+C0FmUfKuqJJ&#10;xmqT8yiRVY0nwUS4Jl8tYsw5NdTbYDtk7aTB950KSyUyihnwPaks4iqJ5biloxtPopR5cXIQ88h9&#10;98KWpHdinWYsjXF15erLXvnyJYwrheFR+poV3Ozmaxj3YZ5g1aINlfWWJuvZYswqU29hzRZdHxju&#10;zcFzo1gnsnmK2coy1qg0no4V4ulRLZ7M1eG7XKHfk/W0BE8sIelzKNL3HrzMEwFXK7hXsw25x0Kw&#10;Na6JzyMWx4XEeFzPdBhsZ+jzorQxgzHIVCHN971DPAkxzfmxZqO/GiHeM0r9S0BnOzrGuRWmjKhg&#10;/qmA1C+3L64UvTK49uHHSJxX6mSjs1gHOR1HZBblKZMVsrxf+B7W9FoW+7uLTb6nbDYg1/wg1kBM&#10;xrIu416X78csxo+bW/idnECUpn7JuOlnaTc5Z7OF5Zixnch9Ygy6McQxWWd8EOYJcCbHxxZt6cBB&#10;+P9HP/QLXqnwOBnhkrQ/a+fgs/6v3/xLr5wbwr1+63f/oVfu4r6rr/3br3nlszWst37813/RKw9x&#10;XelvP/3HXjl9EuuGCk/c86hX0hIGCBAgQIAAAQIECBAgQIAAAQIECBAgQIAAAQIECBAgQIAAAQIE&#10;CBAgQIAAPzpo/+G//JK37S7K87ybbewKlKy/dIo7sqPYaTl3C7vtI3HspJsewA5Up47dkOUatmAm&#10;NeyWNHnuqcL1NWRGXj2PTAmXO0MN7iKMxLEbT+fuxyqz7dwWdu+lmLmYzCO7w8/SZ+nvRu5CMsXk&#10;O0GZTFhJ7tK1bOzEzJLBK8Fzw2vcRayRFWZyFO3fkgz6Lho8vzyVxE5Myaxs27h3nTt7s3G0R5jV&#10;Wty52eFZxJVNZJpmyQgmuycVHO40lky+CnezSiZP9xvv/zVmf1a4y3VlHhkCw9w5P5DHjmEtxvv0&#10;sZ80ZHsmm2Yyo1R2Lptsl8hXsp5MHjBtM5O8zv5aWsJO4VScv5Nd413ozGyLkPkhzGzBJJmTugrj&#10;FWFmwiRjzORhBkyHW5tFtlHWOc4MNYUEGerkTGfJTBJmuA7rL8xqLWZmo2YqowG7cmu3kEG/n7tW&#10;Tz2OHZ4KL84iW7hM1oJEFvfKZZh5zFSsbBbjYdsA+u3Jj6If9BHouuYgG0LY7RwH7AkKjoHdq+Hu&#10;fx5c7JK2NTzLJVuGHsUz3BDu7TBLN8wO7VCXQwbG6oaLDJO1Ui8DI05GtKiFZy22oJNbS9DVZBi7&#10;cWXHr2TVW7LTWrIqIvheMns7fVkrfjYBMy0azEYVnZXdzzJmN0rI/Fm9hLqIHu0/REY5MpToOnWk&#10;ixJpTl76/hteqc8hw2XPOOS972GwsyUPktmGrGD37UJmT3YM7S0ZkJmrcWz7eXsK+LdDNqZiEzK7&#10;cA16Xyygn2QHf4ulaKjBM5jbDuyHxh3bpqS9dZEio8vkMPp6dBt2mFf57CZ3d0e43zjDrBSDbCeS&#10;aR1idn5Sx5gw+WwzxK3yXYQpvzBHgCXtk4xWZqfY/FxnxrhkAEsGucjFP0ebWTgKGnef6yGOY8kS&#10;5Hg25J4u2hlzHvJKzUA20YVZ+I4KdfrGuxh/IRs7tBUaVexkbzAjZ+d2ZC7FM9CXBu3a+XX89saL&#10;3/DKew6AwePQCbC3nL+IrO5CGe1otiEzDzV8NswsQbGJkkXTYb/IWf0+kxp1P057Fs5grLaY9dFs&#10;Umecnl12uOu/TEaSxTVkE5SasCXxBtp5YAzt2nccu9HLzH7c3MD3I+Nof4EZ57bde0a9Bt1Np9A/&#10;wtpUWUW2WngLtmJ0HONj6CSZ1ZhhVriJdoddxAN1HXb57E0wNSkM0H5pMJWh+Ciy7BYbqGeBbC2S&#10;7ZxJkR2lhjrsYvLTAWZkv+eJD3nlcgJjWOFvPv1Vr6xuQh/mKujjTgdtzbPtkopQJOtJLgZ7bUQR&#10;v+SytE1t/C7FbKqaAxkrtOqwR3t3wz5vZcFcMXf7kldqDdgBjb47zlgoScaIrRJ0xNnAGLcd3K+j&#10;IwZTGLKQ6XZoEPrx6CkwQ07vw7jYdFHv2Sratcis9rXLYH0rFZmRyKxQJlWErL6sKD+bi2g0cW2L&#10;WZz98ZRCjBlwwhAhmVei+xIz2sxYVriTWU1YckMuZCOxTpRZ68JAYDIG9LNbmJEldq0/O0z+LUyu&#10;8iw/k5VxgDB3yjOTZIy16aOktfIsIcLof5ZkO3eYpRVjlp08U+6dIjOUSxspCXJRtmtqEn5fsvSS&#10;uV7fp8kO1mB8aITgw4rM6N8gq9ZgFvWu0udtVPGQjQJivxGE7qGZDPxox0WcpqCZYKyZ2Q0WqotX&#10;MV5uz5O1qYVxzAT40NHDuFmLMtzYQj8WKvjbIdvFUEqE3q3fMNoxvhM2vMy4ZbaMcY1fdPVmDfJd&#10;Og2movEU7NaeQ4g5xoVVawVyWCtibD703qe9UuH6LNp87SZkc2A/7NTcTfiEehmZPTsSeOr4DGxi&#10;NIss3UXays0K7FiZ16cT6C+FWAy2kUTJoZU6ntk2IaRtk5Dp/E3IZmgc2XZOBLKLRaET2yUrl3FP&#10;eavHGKPp+O3wMJnd0vjt0jJsyne+8zmvtNYgwxbnAyQ78pnVbGZXSUq91eyNSWFWi3POs1FC24VZ&#10;bZpsppymdO+F/kmn4bNi7EeLPl3siMMx0G9XxCZI9qxkTPr2gFmDNseJRZsyOQTdeeiRp7xyYAa+&#10;vGahUt/85je9UuHKN2H7E7Td7//oR73yyCmyY/GZZhT1DXN8x8is1mYsK4jRTvcsQhe0Q9LGBm2k&#10;sE63SItWIGvQq68+75WrzFjOZ3BPYWDZTYasu0/0WFuNJHyQZPIJOP0NbZIFtFiBbXc5N91Ygs7H&#10;GHsIu7PYoJuzvRhJY5vveQjMihduoc9Pn4O/PjkBRqLx7fBpxTLG3DtvgQ3t8G7Ez5kk4sdUDvZu&#10;vYg6dJjRqFCvoD4Rsq4fPApmsTdOg2XrxjWMzaceQV2mR6Hzz54D81fHgsz378ZYXplFHS9fAMug&#10;ghuB/nTIhjC/jvoO53Cvwir8YZR+f3AIMdLgKPRpdh4s4HYHrCKTw4hBtu2G3insPgDGiFe+D/u0&#10;SSa7bBR6Y2gYg1du4x6arGNwfjLAOaDFOXrXgaKUAdYFCQP9uL5GW99chVwffAC27sMfAKPqd16E&#10;DHJ5jGGZ6738LMZFcws6skjdPrAD8lBoMX4sksV3nWs+DufHMWaIpsRei36RWdFlBmpEmJcZY/l/&#10;d9Gkvdm9D2wNWxXoRZlMdjqZenT2y4995INeOcOMzc9/9vNeGQ3D5rx5AWtGvSisG39tR/wX5hxU&#10;91lZMGBsxgo251UumdVc2lib8xphpXeYdRzP9exXJI3ftsh83GQsfnAnmK73zYAVpLAKmWqMNdJ5&#10;yGhsGjYpkUXfV23oW7jTY6VZvYHnv/YSmPnsDuQfJmuDzANMsmy4pKWbGIKsHNqi2csYH03OC3J5&#10;zPcjXOdQSKahL8M52BphtpJ1pSRZBAQyF5e4R+x4hicqZBmrCOuAgkM9EHajNL+zycBw5RzmV9fX&#10;sNZRImPJwjKzpZlZnh2HLRoex/jRmEWtsLmKdcg0bebYEK51edJAgWs467QHcqKCxkBYsrjjw4gD&#10;nDqePSimv4s6Y9H1CuQbIxNcnOMkKszDlKkfo3K9KUKGMpGhxSxkjYFlf3xtCWsB/YvElzbn7+Kz&#10;wmRYk5jU5T1bnK90n+b93+CcS5jZFNrUkzbHq2Rxyzxd4ziQEyIkno4JewjHvct6CyOQ3RcfC5Or&#10;zA3E1NnCAsBrk9Qjnz1I4gHavZvzsKULm2AEEEIfhfvuhz2+fg3rc/EIxlJYQ33lWcKoJP0iDDfS&#10;P0JIJPGK9I/8XkGWWStk9miSrdBgOwU2GT78fvH+37u3sMGFOT+QeEdBsuYls31iCpnsMbLKVchG&#10;aXOtOsa1hQz9e4ZrvE0yLYbD0G3d6sU1cjKFnFoi/dPm3KdKlpDZIuYKNfqTqI1nDSXQAYNRlDZ1&#10;yek7oUP62uI8Ps6+FXnL6S0WdXOA8aQhbAJk+NA5Z+xwjigMTQotjgfRlyiz/2WMuZxoCTNhUnQ4&#10;hXp3HMTwjrxzcKGH/joN1y8V5B6iV8Ku5fAdAAkJQrZ8QZZJ0Ss59SDMdnToj8R+KFhch/eZ9eu4&#10;ty62PoK/syN4WHoC8wA7i7lHchT3XruGcu4NtDNpI75UsEOQa8NC32ou5K6TOTzG9umMrRNZtHt6&#10;N2QzR3ZXzQGLVsOCvnb6qKJkzh9Po547dkCHN5Zwbb2C9uzbi3g3wdjJrFKPqpCDzflAmwxmXcfr&#10;FRp1SEHW2DpkGBUbIqUra43UCVl7E/3sjVHU2WcR67OVHc5bhFlNWNcd1kt0Q0yF+H1XmNW4ziHX&#10;+TFJT2S+n+RPfZ1WNfL+zwrL65k718cNshuF5R0R7XI/s5owcgqBiLRd2uz7Jv7kh5jVWBqcu/rM&#10;amT+yg0iBlHYeTdivfwq+qXAdzJjdyPWHiDr19J3cRrGF/4IMd7LFXzezIGd9sDjOMHmU49j/mys&#10;9E7PWF9B3Ht+GesV00dPeuW+LGLBSzcRm6/PYd1yZR36t0o9K9KXt8lEJnFBjSf+KFTIKimLZv4a&#10;FPvHrUI3dJ5EpHO+Jky+I6O0azzNpM61OUvohLvw58GyVhbFbyVmMKLwace3YRxdv4TY7ibXAWza&#10;tbaL/khQx5N1xOoKTgSxWYjz2ShZ2UYmUG6uYG5UbcF/HHkUc759jLfsNvyrxblVJo/7TQ3Q3/Yx&#10;KYcdvB/NxjE/jBn4e3AGTEMjA1hTWLj5jFcmc4h1N66BKf7SGtq16xEwfm/nWtXqG72+f7sD9rIj&#10;9/2SV77zRXx35fm3vLJC+zUfgb888dPQjSceQoxYP4/Y+zvP4fpddz3hlTGy8Cu88y0witWiqG9n&#10;BPL/5AfAUD0Zhz5dOgOGuHPzWPNdt9EfJ45iXpDhutLFBcgoTeYvhWUynn/wg4hj5uewlrNnD94v&#10;7gojbn/7q2BFu1xB3x7O41435tBvF1zEzZFprDvlyD7UqPXeITY7sPnhGHQ3n8C14Sz6ZTCLv1sr&#10;F7zy9As4nabRhg6PbSNzoryn4TpHSoxpFy3Rb44bgydYOfSHUfqyrkP3CkMYvDgcDDLCCnOWzphE&#10;5/tkBZeMvDbjMI3j2fDfsyAOEMZ7YcayGNcYNLIy32nzWfI+RsHwYzMaS2H3IuOrMFzr4m8Y+2i0&#10;yxKb973G8yD+x/Gjwu5nXAcWGyJOwLfPtDka5ewKsxrvIXeiCP3f9ePO9XuB7/9YGixRA9WP0BVZ&#10;uxPmOJv92yFzrkKL7624LNyN7Xhv1tcQRjXGPL6vvuOkBfne92F9VRf/JuyqwqAsjlHiLXmm3eT8&#10;hvFkvQr9rLDeNQb1Nd/fdp9LVjyHp5Plo9B/i/XZ4r3DfA928hTewxw9jPEu70oLPAXlzTc/65Ub&#10;Jayn58d66/smTzqafR2+qrYGHW1QzhEy+TYYazR4ul+bcY+8K7VFZxi75vqY1ULcc6JxjUPX8YxI&#10;DG1fXsW6ZKkG2YS5V0P23rgpPDOVgawHyMQ+SBZ6BZfvJ4p1rDVVyhh7Dte9WrR5bbbH5Lv0MGOH&#10;bSnEqDPce+TK6Qcd/F5B70CeYe4ZsOgvNzuYry+3YN8Gt8EnxZP4PhpF32oN6oT3/56+CSuaw1hL&#10;QXRP5rACjfG7sJ9J/N+7Dp8n2L6tG/ARF76HOWy1QfvXxRaZhBuM83MD8LWGyRpKHCJ/UlcrtHdS&#10;R/+0H9oWuy9+8ae77Hs5VcJk7DaxAz56cgh+cYvzxyc/8QmvPMRT9f76D//GK1vb8P0v/EKPWW0i&#10;z3pTfrffhE/6/J+DOe1dvh//2f/l571yH9+jXPoqGFULY/j943ch1lt8EbJ67SbGy/g9vZOsdL4j&#10;7/VUgAABAgQIECBAgAABAgQIECBAgAABAgQIECBAgAABAgQIECBAgAABAgQI8COC9u/+7H3e1j3/&#10;rGdu6avXsTs1yt3R6SR2B3Za3FEXxa7QwQR2oA6nHvdKy8GOuJV57LSLx7FDU2G+jF2QZ159xSsj&#10;LndFk+XEMLGjz+HO0VqDO6slO5+ZJMkcdk3LLkl/N3Lfbm9/pzF3IkqGm2SQprgj22ZGY5qZI+kc&#10;dqcKs5rTQgbQCFkiSsywUWhuYQd/gqxgUWYgWg7aUyP7F4+j95nV2txt7DDbpkjGnDTZkSRbX8E/&#10;5ps7XlvM9uwwA1GaXCNbguPgg4UbzLBgBt22GWSeRLnDsdxARomCFcbz2k3s5JWd4gbP94/KGb7c&#10;SWpxF6dkLpa4E3Z1FdksEckwk/3fbi9zIZlgX5OJK85Mvwh3sct5wbLbPspME5fP6nDbepNZunFm&#10;aEeY/aEgDDaWn/mJa8Lsc6m/MKsJc1KFO/mFGa8yBx3PrSNT4fApZA4pXOtAnxYX0OZEGm0eZ4av&#10;wXGUy2NX6vYh6NFjH4B+hUeZ9cLznUMa+jWkQacUrBD03GxSgYTFLE6d5nnTIQP916pjh3KLGRct&#10;ZnPKDmydB6RXbGQlNzXsrlaIpvEsu4N6VXn+98ocfhOxsaPcJfOaZIHJuJLsVdlsbFOHGsIm0IXG&#10;8dtVJK8ol7nLmNeIDUow26HK3dPzC5DdtTPYfXvXXjAtxLh7PER2BQXHgayuXsVv2pfRP8MDuGdm&#10;Au0c34OMkQP78Peh47BrJEvr6gzuU2fuQoT6quAy69Tmdy1mAd2aR9/NsWzX8Rudu8HlFgZTAUzS&#10;AspZ2Dqz2hSGyJqzbRQVEka1ljCn4dGhMP8Rl6xuMsXJ7u8Y7UaEh67n0ujfSAh1VrAd2BJXg8w0&#10;ycp2aYdYccl6NLiDXCfzQndwoiTkjOzuaGXZvRf/LUxD8rdGWVodZD1EOc6tEOpZ7yAr79JVPOul&#10;b4J1o0X2gB1kzFPYMQoGn66ieUXFgL/ZwqWhK5eQRVBK4HNjGdlqw2GMyZ17wZIguluvQS6rm8ie&#10;UkiSlSHqwFaLDXSESZCZlJKNLllE4ptyPPzdTUDvmmRqs5k94bi98dJhFnGxCvlv0J/UKathZjTs&#10;O46d8uEJZLNtlvF9hhkNbfq2ko3xNhDH9woFsjDpZfRtmNwVA0nUe/8EGKC2Hwezx9sci6fPgGnF&#10;MJH5kKMM10KwG2s2ssUUdulo4zQpYhoaZPD2EmRyfhO6nWB2S7sNna/V0E/jachhIEVZc5BqWo9Z&#10;bZhZ/+Es4pErc8iey+tgVpgxoO/bt4Gl6SpZUS9cQbZdeRN2okmGAo3sbjH66gKzRhRSZMXLJDkW&#10;hQnOpAxlDFKWRhv1tpgpEzfQL9oq+jpC5qJR+kKF7UnU79F70be5ncgqXKEdXqtCR28vw0etbMBH&#10;1RbRHxrjH5vZRW36Ap9xsQvRScmgEibbCO2wZEEJhDVM9FIYMcUXSGkyE01BMkEsZgXZHCfy7GgE&#10;40gyrYRZLZ7G5zKexL/IfSQzVUHqKfe0KWefQYGfy28lE9bPpmcdZSxLKdltIh8FqYfYOMnUk2em&#10;0+hbPloZMg867Xc2Az0cGyaLEjPKciP4W2FoDL5JY0wTZ1/WmUnesjHGYgbkncxg3N/g2Lx8Ddkp&#10;uRz6fs8R+L5LN2DvFC5fhb7HyVw5kMI92g3oUbmIzOUR1uuuI8h4Taeg+7NzGJstxn7pJHRjhJn1&#10;CvEE/i2kXo0Crr29dsYrOyHYo7EhZK8mTNiFDGW0WkJG/+XbYNeYJDvw8BgyspL5HlvQjVmM82+/&#10;8F2vnJ6EPcrl0McN2pK9O9EhU2SOanUQM1k22hmNQFbLCxhH/YxkDjOl7yaD5Vod9vj7b7/slXt2&#10;gKVlavSwV16/AZ2oMtNMGE2Y0BSaJrubRnuhUC2hX8Lsc9eCvlWq6PO3zsD/hQqwrx2OWWFWi5Cp&#10;mD/rKh7+0Wn0niHMakkyEG9WoDdzs2jz5DBiUomv2hquF2a1uI6+tiTDTMY449N+ZjVh8JBMMMlO&#10;lbEYo/7XG/jb5vWjefTLo0/C7wizWrWF318li5DC1uvPoqwi7rr3McxFj9+HrK0C29tmhtkgGYlM&#10;MpBEOTZ91m3OH8R3/99B2tqhjTE457l2HgwA5XX0k8nM5DAz4oUq5vCxHrOaqyM7sBcG4p6tNur9&#10;zkWwS12/AZ+V4fxlN3XZtNFfDuc345OwI5tke1O4eBUZ7Q5tdJW27epNjLGjE7AH7//gj3nl1auI&#10;ua9ewpi9+9ghr5wcR1wg/Vhm9ur3LiEzXSFJ5r7t25C9nc7Ad124jrnp6hbi+wj1f3oMA+P8dbIh&#10;0XcJO8QI7XJCgx1UaOkYF6Ua77kMFrkmmVCdMGxMmAxdTpMxA9mQs1nIZmoCetVpQgeWatBXhelJ&#10;jPfZOcyXbMY4e3ZD7lYbz5q9BXvlsgMTwmLM+dnEBLLZhXHu+lXIXMEgI+LtNWTdm4y/Rsm8ObMN&#10;enLXSWTfv/wK7Fy1iPrffRLMqy3GhgsruLesqUyOQLcU1pbRjtllPGuzgb6TNYYQx6LBrO/6Otpr&#10;JGAvnCRk40TQPttCHZKcmyhk4xhjeTJerJQQz0jcbtFvlLegf+99FGN213b4oa9/HQyStRqu7zGX&#10;oW4KJw4gNorIfENYUOijJU6xJP+c6xAt+mqLdq2jwYa6EVxnCw2JAnUuOwD92T2J9gxnEUdeeRcy&#10;7LSgswM5XHfwIPqrXIc9r7SxHja9G88WX6ag0ce88hKYBhfXKF8DfdYhg2I6gfq1HHxe4HpLlL5i&#10;hGwC0+OQfZTMJmX6DgWJzQaYOS5rTRLXNFrQH4mB4vTrvdgKui2MZmlmBkcZ9ygYtKviFyQGNWWt&#10;gMxdC1dhU65fxXrE7VsYww79S436N052EbuPqbuwxXg3i3qmON9K0383y9CbFvUnRr8ovrZehz65&#10;IeibzfloOovfK5hcL2lSfhHqRYLslJLM3KZtd2mvpd3CKiAQZl+d9/EZv7pokwFZ5Cus7C7/lnjT&#10;EEYC7//d79n3Ta7Xyj11zuElflZo8RqHDF06GaF0BqnyW3mGMKyFObeSfusGxl4hrGPCGqTQ4YdS&#10;L2mPyzEnshEI85s/j27h2a6OOpYa9BGp3u9mZqAPr7yMWMh00PfJGHRaD6M9PsMYdddfE+b8Xuoi&#10;Plx8WS9477WxKkyXZHqSe8o9XNFt+v+IMBrQpsrJFyJDk/qqsLEJXSxVMPYSSbRjaBilrG0KK2WG&#10;OpqmHe46fK+Q9gkrn/STgqx9CitIQ9Y66f/r7J8iWSkc+txsjDpAmSQ4dxK2C7tvzUp0VGQiOuzP&#10;v3iPNhe1Y1zrjfJ6k8xDEa6Dt7hu6fQxEkkfybwrzLHU5DiP+2vr7A/Gl0YCz5R1ZzOEZ0d4Kogr&#10;z6KtVRDW7HqT+sQ1aWF3E+ZrYQWPcS4rc9gEZWeQ/aAtetXHbp7mmka1jr5vkk22zrX42BDqlduG&#10;e+g5+JvFENgpJyehI1sgKAqVzpEJx+zNjVxZZ2zDT3foD8O0ee0G7h2Ow6abGcjyAx+Hj5u7iHjh&#10;4vehf1YI/sdnbujCTHGsUS8SXMuQE2A6bM+BA4jjJ3dgDdfk3KO5gXHe7kB2HfoMm4xrwu6iIPZG&#10;dMFna+E4obp1bT3HhZQcHy7nKfK3P4b7mNVs3luY1USfpB4+Y5qwS1F/5HfCzijX2XymTduqwFcX&#10;XZuBf/i2knoiTDF32kyfiYg2U06nkev6mdVkfPiyEBt4B4TlTd4x+M8Uf0PddhlP6vSBqVwvrtxx&#10;En07vIhxcYHzse2PY+1gp/hWF/HmG7/5h175ua/jhIvLg5gnVPOIkx96GozLTz2IeYNCdAlrsTrX&#10;1NbIDugyhrt6EQxRt8m6eYMncqwWoWdtxhQkSemC7ZWjB7qIkPm0QpsiMZHMC7mc2ZURZOtwTTvC&#10;9bGDezBfGOHaw/ZB2Jgm2YUV3jiP+evsKsaUwXlxmHG/wXhziuvFxUXMLawC6tQS1qA4Yr4dezFv&#10;e5xrwQr2FTzjPOdEjXHErpMjsBG3LuH0mW17sO49RpZGK4l1gKEw+m/TQOyeG8a6y72HcbJFQocf&#10;VtAMzIUGUpgXRugXJGarzaP+n/4M2MI2RrHu/It/7z6vzJORKBmHXsm7Ba3ds8drFcizMovPPvv7&#10;YHFZLWH91RmFLs4XMfcRtt+ZB9Efx1Por9Nvw3a2B6FX9x+GvilsniFLG21+fCfkeeoB2MLSBczn&#10;33obsqswLjnC037GYtDH0+exBqfl8PttJuSj8Nob+O3QJD5L7QUD3OEn/65X3h+jH3kNLDTmYcwl&#10;sjzt59nn/9wr37jwF17ZIsux4aLMyylVXTiM3x97BGMzvIR+ePNtrO/FYqj37CL+XprFnMJtQK80&#10;OT2LsWIugblFTIxsF+0a4mM5pcykPTLEL9Kf+2u/NHzCLiZuUWyTxBpmn82X99gu7WmU77PETvlx&#10;M9/bp+SkIdovWcuR+bBG9jedNlRBGI9djmuda8zCFtbPXqQg8wNZuxbmL/EVUjeJf/qZ1fxYm7f0&#10;7TJLYQvrGnuvEIY1hq7+ve70Df81yDU9//eDZZjfW6x35w7f5TLesRnvNOuwQQoN/rtHEId7iO+S&#10;08xkrU18tbRfZCbv9zXa4z4X5tcvIn5eTny6gynZljmUxFLUyxKZ41e5XmuT6S+bhd1QcHhKWYxr&#10;zyG+3zcYi8/cBwa1of2ws5kBxEobZAeX/TJLS9/2yg2+M0zxpJGRdG/8334Ltm/zOmKeMN9NFTto&#10;h8TDNdr4GhntJN4R/2+JznCPRJ6n/ykMj8EWNlsyt0A9Ow7/pm9uMr4xZJ8FfVlsALJK5PB3PoP+&#10;E7Z9D5w7yKlQnTr1vs6+NWErEoPwGwkbvxW25ok0vu/wnUMxDNvUYZ0VNNIXr9F3rlDf1imbzBT6&#10;5+AxyDeuo04GdYFTc1/X/bkgx+wPsIJz3Mu8Saa1Bn/js59RR2VtXdb7Upwnr16EDT33CtZzai3Y&#10;UoVCibrZgNzTWfg7jUGFxvdzvZPGUJc2GXubPP1IYj+Z3zg/8F4PpSv7DmhMDJ4sNsjTMXIp6J1N&#10;xvif+sVf9spx7n+58S7ihkP3wfftHsJ1Ci2OvQLnmq9/A4ycF1/Buvfrq2j72P1YL37sLvj5Otfx&#10;UvsRJ9y1De9KMkXULcx1pHWOK4Vv//GXvZLNChAgQIAAAQIECBAgQIAAAQIECBAgQIAAAQIECBAg&#10;QIAAAQIECBAgQIAAAX50CDarBQgQIECAAAECBAgQIECAAAECBAgQIECAAAECBAgQIECAAAECBAgQ&#10;IECAHzm03/xzHgMqx5uRgl9zQEOXTYIqziQ1XtMhPSCPiMlFQCOaMB/wypYLKsJrl8FLHUv0KP0W&#10;G6C8vf0OaFizMVDcRkKgZWyTAr5D6juh19N53IxQq7ukQbyT3v0Hjq264zuhUKyR/jxNGj03BBq7&#10;KGkqswM4xrFsg2rW5nGZw0M86quPytPahCzCPMYrRlnZPP5LjiKIU7YxHm3VjkDGQqFe3gDNbpxU&#10;pUnS8ynIcT5C0ywU79Ui6iVHCDo22ksm1lCZZ98tz4Ned2YSlLcxHgMqRxMqVEn9KHSaQkFoCt00&#10;6yUtF2p8ke0KKb7XV0FvOcwjfDo8NklOF1FI8UxUoYxPkKo3QRpKg1TKOo8zDRv42yEvaIN0hy2R&#10;LSsTJa2rghxXRkbS7s3QLpPHfnVI4xjlsayiGyUe99AhxaxVgg7EFkEpvXvfjFcqbKahu6dP40ie&#10;wUG0Y4x6EiPdfzqHvtwxjI557H2gZzfHQXfoC9UgRbTTo4zsDkKUDdLGu/iuxfGikfKy04IebhU4&#10;Tmxc3+CRmA3SvVs6qBVjGdKPJvG5Qo3081WL/cDxUN2CLIrrKDUe0Rcx0d4O6SkTcVBk++ONda/z&#10;+DmFMCn65WioNeq91WK9efyc0G3bLvRnhcc43TwDeudcDe1KkFY8nIAuKKQToGdd28R3y++Ajnlw&#10;DBTY85uwQYM51PMTHwcd/T3vhx3b6EpLwbR+kOpepwwV5CgRnxrewLM2tnDNjRtoV6WCv02XMiD9&#10;sVDfGjx2xuHxVLk0ZKswMYjvohr0okXTJvovPMGQRHdcxSC7MI/ZFTrdMHmD4xzvUQP2WXdRZwXb&#10;gZwNHXqj8ZhFPYQ+luNPWt3/FOQkZI3/EJphn25YSu//gM0jeOSeLtslnyc0jBuhc67ZHA88Liuq&#10;gbr85XdA+/rXn3/eKwd5zK5CRsO4yJFaNTGMGpw9D71Zvol+ORyCTXz6qce8Mj/zkFe+8BauG8pj&#10;zKaTEPpmrUdJuroI/Wm2QFlrkvpVc2GfNI6jKHVZaKhFhnIMaJtH3TZ5VKycKdOx0RcKTY6TagN9&#10;V6LvkiNrDvKYn8wRUODWLLRXJ81uJA8dvnYLFN8pHok1OA57oZBOwLbJuHXDPJLPwjiajkHug3vh&#10;3y8VUZczp3GU96CFcmQIVP9bYRwhd/7Ga16pMN2E/J4+jqOqJu/+hFf+y7/FMS5vvY4jrTI04XIk&#10;SYu007kY/o6m0H/NEuo8Y/f6fs++e7yynAWt7O23ce8To2jXrgef8MrNFtqV1aGHt+cQi1QXQP8u&#10;R0etdvD9rdt4VpxHqSp0dPzbJD2zHC9V4VEr8Rr63KWPkKO6ojxSfHQG9Mc7ZkCPrNXx+51CL9zF&#10;niOwS1NHj3vlrSLqdXsOFMNtHo+xNAda+qVVyDgRRr3lKJK6UHaLHROO4C7qvEbsscRP/jGYvDZK&#10;SnWhBa8LzTb7R8as+F2N1OUKzSZsivhY3/YJLbscW8RniU2VOsgxNXKd1CHGI1YU5Nr+YzwULAv3&#10;6h3Vie+FSv3OZ5u8j3+sCGMQeaaCXKvztxEeqyUyTGVhO6QdEVZJ7PEAj+oayEM34jxef2isj8J7&#10;HGMuxaPC9BBsRVVo2YU7nsc354cRs16ehQ5cv4Wj+6JhfF+m7LfW3vFKhagLGxCx+Pwcnllqwe6u&#10;VjjWGBPOJDCuHrwP47zRRvvrGuomR/eUthADKoyOwha0eCzz5iqe2eHRwzl0SyhOe11jrLcqx+s7&#10;0HG9hnhljMcmyDFJNdKmK9TqkP/CEo79SPEYmmYN7dEZ58/swbO27UR7C2XYh2IB+lQm3bjL+L9V&#10;p+/uolmD3m+f4LGGY6jPu1dx3EaK/iKXRqx9i8ey1i202w5h7Gaol2YCurLrAKiyFfJJxM4txu8a&#10;j5dZXscRaWcvn/ZKaxXHnVgciwkeIyjHgNo8VkTozvuPM+0dA4q+26qijbO3IbuxAfjiRBIyaVF2&#10;cgRsnD5PIMeBis53AwmUXcjYkWMOBZC6Mkscky5kFyUVu5woKMeATuyDHZxdgC6szEEeCicnUJ/8&#10;CMZUmEedWzziyZYj0XjcmUk9S/EIlYYFGcoYzvIoaZ2yU5BjvpQmef+Xr/ixxeNOnBZkGRH++TbG&#10;oMhGp8wd2hqbcy8FOYJbIEdTyTF6a6uIWxocm/KsfBpjeJVjcmYG8xQ55nhpuSertQ3cY3YBNO3r&#10;RfR5rQYdnRmF/3/66Z/0So3j+7XXX/LKGI8FefAB+FOXdV5hLP/Xn8UxLwpyosKuPRgPdR4LtryB&#10;es/xSJJWE3HJHo7JTR5J2jbx7EQe9i3N4xLG87050uAAbcs6fhPlUSkxA/boOu3BEkxKaGERfV2u&#10;w2/u3I+OHN4Gmc0v437GKm1sFwf2wk8bYfy22MY4DtOWzy9zjaOFfkjRBw8OYj5ZY/BeLGBMbi7h&#10;PpxqeCiVYHfaOmyelsa1gzH4hXgCMmzVUK/qFucxGcho267dXrnJY1Dmi6jjVArznnTf0dxlOZKT&#10;R4ZWWIqv7lTxd9TBb9I8Es4/Uph+J8sjyuJZXC9zPoX8AOrTbEAWyzzyVY7wKhXxG8eCvCNR9IOm&#10;0+7xeKd2E7pfmsX1aa4XKJw4BLup07+5jEfkGFBZp+jQ7xtR6F+FPqEd4tgM48Im12PccE9WqSxi&#10;6FweceM9tENXz+NY6YvnYIfzA/jNxDjm98eOYHxoXBt6892ve6WWwJFq+3f3bL7GWdzZ8/DbcmKz&#10;bUOfDJlzO2i7yyNHLl/G2sMoj/+Y4XHAEa6VTPEI/1Ee66wg8qzzOAqH/TE1BT2RdRQ5OqIXE7Lv&#10;ac9tznPkqJ/MIGyugnwmxxdH+Nsoj9lp89gQq4O+7jAOXZjHPOXiRRxVvMKj4bbtxPgLc/1M4d3z&#10;Z70yQ78RYzyZijOe4ZHVeY6P4RHUL8q+XuYxEx0ewXh5Cf3Z4DGiCkOUiRzHmEqgn8p16NnyBsZ3&#10;kusBFufDcuSbHKsjxx/JHEtcicSjChJPip+ReFmOl5NJt0YdFfjrLW30qxxdL0eYtDmmFeSaCBfk&#10;DOqmHO9jUG9038ehlPVAOUJSjkdyGBu2+47mdbvarCC/tXjMjEW98Y8tYrvujPddysrmPR0eP9WP&#10;YhH2q7iJcRyln5Njpx2ut4ruyrH/PwzUUerg9wftnIL0ZZ3Hr7Q5x9AoEwl15Cg/+WmCc0KZY9R5&#10;BGyDa6Uaj6NS0LkeXKNebWzCWaW5VpAfgJ+p1aCrmRSuF7MsR6nKPEfmZ222X0HWIeRYwA7nVbKG&#10;IzJoUEe6RtQrUmn2C4+GYlgZilIHVI8LZF4lp+mIbsoXHdZT9L/Bo1HlKGI5RtOibojsoj+sAqG2&#10;xI30OXHarQj7tEU/aKZwT41rjHHqmeh4g+8c5Mg4V4PsFNoa+srhuiVP0/SPJZWjebofeEWY660m&#10;x0U4htJyURdb1oq4vqGg8WihOq+p8jgqGT/1EOKXVgRxm5vEeI6l8LvhOPyTPYd5TQEn93THAJ6l&#10;0KEsdB6pJEcJRWkHNBf6VKUttTLol7vuhv1LME6ZexN1aHEN0qQuK1CNQiUqZZVrmhrHz8Qk4quf&#10;+Pm/55Uiq2gNz2pw/aLCo25bXLdoV6DzDm2UAsXrH0/srz9S70QnXdqB7q+9/995/Kfoq6B//UDs&#10;ryM2gfomn4utsHhkutgz/3seI+YfWSo+oW+8SDsM2id//kSIDkj75O//1joNC3/cKPjf+TKgbGRs&#10;EnIkqe9n5Jkc5+LTQ5w7GTxKLZaC3ins2IvjFocZM12dgz/f8xjWV8d45G2IRzwXeeTis//rv/LK&#10;11bQ1+fGcJ/0Saw1/OpP4NhJhbEQ9OIrn/2MV5aaWEvIpCD3MzegoyUe+1nmukCLnS3t1tlO3YEO&#10;u9RphTj7Q4796/A76R/R9TDfgTS57vr4k+/3yoGdOHLx4bvQjicOYE51/ts4Ik7hT7+MIyzPzqK+&#10;Ou1Ym+9kzCL0PcK4M5VDeWScc9wafne7gva998f+O6/86JPv80qFxXM4RvJLn/5PXlkdQGy6beqY&#10;V65uYG1zknO5ozP4Plp40ys1rr+M7kK/NHn06kDqPV5phmEfPLg/OHcNafDR5SJ++92//jOv/NbX&#10;sG5fOYlY9X2//F6vfHoK85t8R2JyGJ1235gI873X1kUcNfZnv/2fvfLiHN/L5dCueBa/KW5i3mvw&#10;aNJaDcYxnIAMGyHEdRM8Sk4hEUVMcYzH/T10L94R3HoF8futs7BTZ4rQO/Mg4sX3P4b1sQEDevf6&#10;G2975f4jT3nl7r4j+v7wt//SK1dD+M2xBz/olYd3I869/wj0x2hifnxtFu+wWjXU++JF6M5K4UWv&#10;rLrQgeFByCGR6sWwNtfldh3DUadjHfTHDh6ZfPoZHEn60nnM/1dKkHF7Hf1Q5dpIPId1qYFhPCPa&#10;MzHd2A7Xunz5LCGeyfXwaBw2w6K/NBk7hRmviI2UtV6+Gg71h34yx5M4S9Yl7SqeKetGafq0lPgE&#10;iSsTsFM21yJpibp17TVEjr03aPPEdlqMuX2fQLug0b+IHZbYSq4TGyp7J/qPyxcbbdoocUX3mWyz&#10;b6d8o45SROLbcd5b0G/X/Vj7Dvi/lWfwJ2Lf2oxP7myvHIHd5vxTocn10Tb9vb/G7v2/T6acU0u7&#10;pfT9k7z3ZwsNUYIuTLZD+l70Qo5IFEfe7mA+tr6OGKLDddYmf+eKPnLNXY7sVpCYrWNCT8IcQ9vv&#10;whHJRx+GzWswtr7wNmxQtQ07vMjAy46d98qRDOzZcAJ2rnAdeqqwdBk2xKlS3zkOGjweX94V1Hhc&#10;fIXrfG3OpUISp0n/8d37wATWyRRGuQdD4tm1zZteWSgjnuxwfUXj3FxjLNVmIBBjnJkexb3zfM8a&#10;dRgHdOEw9tE5nrMG58ku7FSk660VXOqTWUa7dRN1cuIYNwX6mUUeTdop9MbJGo/zrHEvSYvrDg7j&#10;kHsehM0fxSu1kEZ71TUQXmHE8Ht/XMh44ftauy8e68VR/I4xm+yDkb023ad7/xf1k7gyw3e+N9+C&#10;LsgxoG0H8ZBCmfZKjgFNZSBXsSW9Y0Bxc1325nj/7/6e+17EHsjcqXdusALqo/ln6bK+nGts34G1&#10;p+3bYctHpxCn5BNYI2lxLXv7SRw/vW8S67LjMS7odnH5HazRXLqONajvPPeMVxbWMR4iY4hXzEF0&#10;zM994ue8cvkK1r/evYX3GFEeVzs+Ad/3448ifsnJUb9dlC/BJ0trAgQIECBAgAABAgQIECBAgAAB&#10;AgQIECBAgAABAgQIECBAgAABAgQIECBAgB8ZtE9/9n/1tuRtVS7hAxO7G1MZ7GzLpLFDzmZWTqiG&#10;HYFZ7vgfToJlYPdO7JCvdrAT89mv/61XmhHssFdY62A3+vw57K7LxbGTT+9gR2Ktip1/Le7OlR2O&#10;kmUvzGoOMx8kw0R2TUomuYJ812JGn2TNC+NInBsRdWZaSuZZdgi78CsWrnOa2HE+wszReh9rQHsL&#10;32lkuokzy8TRsOuzUcEuyDB3vqeY5Wkzg8zmjkdhSQtzq2YqjfsoCLOaZL7IbuetNWSChk3cw3Cx&#10;+7PJ7DzJfJ2fg6wjzHjKJlG3wQHsvFUoU94iM2EJcpgxInsazTDkK9k2HWZB3t5AXVqUrSRxyy7R&#10;dKKXdWGSYUEYSGRX6gBZaMw4ZMPNnX72lE2517nLu1aCzKIt/D7e/wzucHfI+ODvYifbRotZm9EE&#10;+kN2p7fIotdgdlu7intHlpEhtHdnb4esM41MhedexA7RmIk+Hh9EFnMujWzIZBb13z4CWTzxAWSc&#10;hycoJIs7ZU3sLnY7vd3RtSqy40UH4wbuXbIgq3IDO07DZElxKSujgz52yDCx6WLctaPI3M7E8axw&#10;qLdT1iCDAhMPQhXuoHaZ1T17DXahvAGZZJIY/xp3tQuroM4btJhZ2uDucAWHelSp4PmFAu6pU9+k&#10;36Jk2UtFcc/5FjKsl69id3jjOn4fI/NCPEtl6SKXx07jYhV6tDKL7KEhZtNMH8BO9xvLkEWW7DM/&#10;/4uf9EprGPWvmKh/gqwIwgCmYIYhAz9TjwwEzQ5+O0dGlWKJv+lgfGgczP5ObaapNrljPk1WNIUd&#10;ExynaXxHwstQnTvNJeHCzzgUpsI0ZBbmeA8zw09nBkmSzFl6H4tHOwS9F3Yvjbu5pW81srJJ3zq+&#10;LPC5ZD7YZC6R3er9u9bl35JVIxnYTgiZPqbD7AEbz7DD2KXv8Hd6CLpeCZ3yyt/5LTB33rwG+6Zg&#10;Wdi578ZQrxbbaDZxz0HK6JEc7Osv/+oveWVo5hGvuLaMXflf+AIynwYzEHKcDGYKm0vQl3YRbDou&#10;ZRQWZkidz2Qfi+2J0GYmmelrZKCPjSpk5jNhNTEmFCzJ3rTx/Aqvscj6M0lGlXAe906RcSg1iD5e&#10;YtZdibQik2no5cAMMrYUouMYS3YV9W5swGbELGTN5TO4V1VYDKcgw3oVWZEO4wbTgj+pFPns2V47&#10;Yg3stj95LzIkb9iwgV86jd35zhWysGqQ7bqGOpWZGZOcxxh+6hBkdvTufV65TpZRhSjjju3MZNO3&#10;oNMTI+iX4iCyA1YK6NMBC7YyRTbDqyuQydQkMuBmS5Dd5UvIaiuuIyNFYXER9nSSSQ0DcfTPahlt&#10;bqyhXrc2yMJXR11GM+j73BjqeuIoskKGyBwzw0wThSEyxd1ghtvyHGToVHCv+TnYwo0CbKMeQb80&#10;t6AbwpKiUe9MMi5JHKQgzH3CBuBnlAhDH/+WzDHJ2G+1OP7pk+U6yeyXZyv0P0/BZzvgb6SUTBI/&#10;G4z2SzK1DMlmZ/ZdMgZZKsgYE9YP/x4cm5LV5Wfu0Q6EyUYpdZDfScZMgv6lP1tN4i/JNhPZNMkW&#10;kmdGU5xxTKfKGJAxRpoZW5k0yqEh+NHBkR77ycAIdHBQ0oWiqJ8bIcNCEzJxyOzXZJbUehW29Not&#10;jJetZeiGG0b8sn8a7VWIMwOpWYYSJ3NgFu0KxStOv4XMUIusf0UTMcbB3Ri7e/cc8cortxGjFLYw&#10;ZjMSrHdhMCMxEsMzZE6RTCGOisQxni1mihkR2C/bxdiMCEOujroWq5ChMOX0M5OIzkkMGibbgcZs&#10;TmGZ0aOQc7WBrNtkEr4gnUC/XXgX2aoxE7LcSUZihWQMbas30Q8tE+XcKu516RzsWJrsLo6NPo5E&#10;Ue/hUZSJCuo6vQ+yfONdsDsqxGOox9QA7FW7Cbl2yM56bR4MUi4ZsYRZLcnxLcxqMm+Qwd0Rup4u&#10;hFktRf9R4pzh9i3YmCH6pnQG+tKirqfI+BzT8LnB+KXDMWEJY0TfHMnmZzIG/bHJTDCd475RxXVR&#10;xogxZvw9+N4nvXLnMbByrq3C/m3MQqcVRlHd0PY9iO26AvcKm+yxySx8Wkij3pBdyGnj2cJae6cd&#10;62c6kHhKTIHD9HphPzPDbDttTvcT7/9WC8+ULGNRWZ99RC7vQmc8KTJyOH/yk2elPuwPmwwz6koP&#10;tD0NjlnJXDbJkqywwLnMrVlkxMXiuPnCIrIBo9TxSbIbRMMQbptZ03oE9m7bNmTnra5hnJx9Gzq8&#10;cKvH3jg9ifEc4dxoZjtsTIRxyte/9Q2vrFXx7HQKevj4Pejzd07Dx12eRzttZi7efQLsVgr1Vfjt&#10;hx5A5uveQ0e9cr3BOQL76dybZ7zyz/8SzG9lA7Hi3lMYZyPjGOfXLuHzeKU3Xvbsgj3ePg17XGVc&#10;cvoKxqLFmNZoQTZTA4iBdh/FHHF1EzZygczjs9dgn81Wr/Nzadw7moK855kd7DL7tkg7UKe+Jcg4&#10;PMR57yiZvVM+2xt+X1mBD8j0MWCEyZLBRN5QsQ571OG9da4lmJyXGWl8HuOaAodb6D33QAcyA/h8&#10;ivZM4Z1rkOPffOkFr6xwfAwx03JlBXMih3OfQd5Dc9DXWhv9Vt1C+5slfD9C1keF3dvBBCFZ90J5&#10;IT5abF+bf1c5v7c457A4vsLMKLVoH9xoL37JcJ3EcSFfbRP16bQhE2GuzQ9AKvfeg3WwVhvjvWmh&#10;PbeWEC/HYuiPagN9oGCY0L1yCX2cIm2BTt8V0VEHnUwQzXWMl/wQ/KgwZDZE57kONjIEX5cQVpQu&#10;hEHEMGH7d+3GmBRWgBgZiiyyIG6QgUwy6EdG0H+xLOUi8zjGdQr5AVwjbDISl6W53lJlDNvh93XG&#10;SB3q+OIsWA9v3MQcq1RHf21j7KEwMMbM9Qj0ejCPPhwe4BoN62MxHpC1oEgcslGSUGiTlf7aBWTE&#10;b62ifxTaDmSRGEDsEOMaVaOMsRWyUN+NGp5RIwO+rC8JA5Mf45JZTqMT8fW0izZtih9rcizK3y7r&#10;L+w/wqYl32tsj8U5kcjcZwZSYL3Ebwvjg0v/IWugPxSL4+uuz6LBYDt8RgzJ+O/CpWPzmRPYHGmr&#10;H8/7MTfbx3YIw4xcL6wcMvdQkDhexrswPoiMbLJK3cneICwafrto3+TZPVYIVroLYcsTRjV2U69P&#10;2ccR6puw1plkDxI2kQ6fJcxqDa7LKMTICKeRHVD0qFGiXeZatLAbRrkeIfO2RAIy6sXDeJZjyN/q&#10;E9TTZB9L3CLMu7I+I7KV2CdJ1jdpp8jUZp/3GNa69+Y1tQbGs4RCMQc+yqD+SHxVLmP8SDCk07+H&#10;Ga/ImrXep1+i13qK8RTXk4XBy+E8IJKCfeMhDKFcG/bbkIVl9lOLMtc5FsKUtYKw/lbZ91Gud7cM&#10;1KHNcWRLv1Wgf6bMOxkzGVwX68hJJT7jgdIH2J8219RaHeoixWrmoPeRHGxgmevFI234+a3rnMfZ&#10;8A2iZwZ9gUJYo6x4AsThHbBnB3fC9s9dRxxz/ibWYxrU5QZfOvzCJ8GK8OBhsIyUGvDdy5dgMxU+&#10;96XPemVzAPoSJU1+aRnx2cQ+xO8jd4PF6d5pMMfnhIGMzLzlAmKlehnrfTJ/1vtYaeSUGTm9oPuJ&#10;9395n9LtOJTyOeNlsXP+5/zzzvGvIPbHnwPwGp9di6VVp83hb4Wtxbclcm/xk/xbwcVHvo0U9GwL&#10;xwX/vtPmyPemMEfiT/86Bd/Wsc3SVqm//C1lb36GUsaizndWurxjYEwRpn1QyA0jHhvchvi3wvWJ&#10;o/ef8Mowb22SKbqjIQ64+K9+zyuf+zzYOb5BJqzUo1iT/9QnPuqVCsMJ6EmbzBy3ToMZ6ltncZJC&#10;o4P61Tlmq2S0lL6WeRtNi2+vw9QRBVvYmIQxnO0QXyXMhCGyfxw+iPadOoE1O5usOr/wEx/wylwH&#10;64L/7te43tzF6+exbpreCQavXTNYAyybiD/m3sZYNMaw1lmPYW77G7/261554yzWKcb3QuapPOPq&#10;i5jXKayWMJ+/duF7Xtlpw0bcde/9Xqmt4Bmvcn518O/g3r96AnM/k+s3uok5nUsW5I6JdctWny63&#10;OW5dG/pgDiJWyrDPv/Vnv+mVX/jyF7wyfw9O6hiaQrzWZEz+5Mcx9zvFd1dGCMzFHsgAeesMWL7/&#10;w+/8kVfeXkVcaIRRDibxUFfYeNjnyXF0ut2CjjQ2ods1Ms4oVJOw//vI2vzB94H1bOVNyHBlHusu&#10;ixps5sd+DqyBe5OQ/9oFyDxBFvoEmZqu3OydNPLFZ7h2OwVb+Bu/ArbJu4fgs1b43rFE/7GP60fv&#10;fPtvvPIs+z6yF+Ok1oCNbZN1sM4TcBQiDv69RibEj334Y145zPdGb/7FV73yxk3IYGsLMqkW4Zea&#10;jL9iOcwlxoYQ9/tmpQuZU9gWfK8l68q0Q7LOKvGiyfU+OelK1lJ767O4ec92da+RGI86V+IpB2m+&#10;t8zzFJmwxC1kB5dn2+wPYRGVGKr/GWG+35bTcqRd8uyOtI82XtipZA1Y9h/0/AjqIjGXxOwK8tww&#10;Od6EEVmYbqWdErfptFMSU4kf8ZebCPmdQn/b+nGnzf+hE0k47m2yTvo+jzojrLwKNueJMne+029K&#10;HWRe4NeJ/kX+NhkDyxTD4P0UHJlP8b2DzE01xmNyj0qdjGoUgSGn4dA/6mQzbjHWFWYvham9WKs5&#10;xHcyyRz0qUgB22TcdjkPbmyANevs+W96ZcnButrgbrQjR1axyBbqcO11zGkVTJ4IVCP7l84TtqwW&#10;7HCTbHt1shxXeTqD+B3Z29GhXkXIeji6Db5AwXURP4U03KPRRMxWb+AZLm2E6JXsHWiQgdjW8Kzh&#10;MYz7XROQz0QU62UKEZ7m50hMzdjc5lquZeCZDe7RSHLCssz3YUs1/K7Bd9qyZ0CvUwm6aPCfFr/T&#10;GEMPcp/FybtQL0eH/wnzKBtDR385lCFVoqePovsc4wrCHC5xla/DDBY0njAiv5X5pIRbCerZue/C&#10;Z119A+t8rVBvzarOdzfCrJbk+3pd5mq0hRITGnznrvEh5TLsssSTsiYvzOweyHLY/TFKsUM8KWU4&#10;jvVMmV+NHcM79RNHEb/sG4YvWyU77dIq3rGPneitv8y+iphggSdPdTgfy3Bf2N0nEe+fPo1119ER&#10;jIdNnqbx0HGwtrWpQ9c5T/iJnwCzGg+W8HDrAmKanlYECBAgQIAAAQIECBAgQIAAAQIECBAgQIAA&#10;AQIECBAgQIAAAQIECBAgQIAAPyJov/2b/5O3h29gFDtJI2STcaLY6d4IYXdkJI2tfpFN7NLL5rGT&#10;LsEsdsNAZkDLxo7HrQXs7OwjCQvdLmA3+tnvYVdqmsxJYRv3ane4Y5S7iyVj3+BO5ZjPEsKSOyFl&#10;p6PBHc4K8p3PWOOzgmCnZZQbGWNJ7kjkDtrsEHaOlsleE2pCDuPcUd7i7muF5iZ3OTrY+ZrMYPe2&#10;bSALpSXny7ZR3smsxiSoUIu7xENttPcHmNWYOWZJVhBls7aCnaQGM8r87BzKQnY4b5VR/7Ul9GOc&#10;zx5MIjNLITmMesuOUsm6k72MkplvkiHDdvB5iQxZcyvIJpBzpoVFRCOrQp6sPAoxMrvJjlLJvhUm&#10;sijPXxb2FskasrnluiZnGJNZLcKdqrLDVEETYXAnv+ymjXCXvWT0mnLeL/WqXsbuToM7sItlXGcs&#10;YGfp3inITiG8E9knL3wfGTJ2Db8dGsCu1ZEBZlbk8eztGBah974fu1PjU7h3p4l2SKaS5uD3Cqvz&#10;yMSPsj12E316uwR9WdhAvQ5PY0d1bhBsSGuUxfIy7r24ggzlWAS7v7ePo26jOZwTrGCSZcMK4zey&#10;eztios03ryDDeu4G9Gkgg3pKlqRkI8QSuHeZO7SrzNpXqNWgL2XqjWShSYacZPaKjscMZOdUNWQm&#10;LZINonqTvy+ijjt398bLyHbIsUTWjIsvoc22jTH46IewezjH3ejlRejbTTQvNHYc9R+axC59YUnh&#10;JmoPJrPPdWZMSsaErkFW6wXoaKmOPg7bsIXtBv62mU0YieE+kiloMxNIYXIYMjl6APYoHsU9Le4R&#10;jzBbssVMUDnfPEQ2mjArnCBLQlRHZpbDrJaQRvvWhU5GK01S8ySjJMT6SAYDd2LbwljI3d3SbcJ4&#10;4/JQeWFoU+hQVmYIMmqT9Uxn9maUGUANZqkukflquYi+LjHDX6+jv15/B2Pj/FX4EoVGAc9IcAe/&#10;4aDPozr6NKZhh/sAGX6OTGOcfOKTyCgzhzCmP/s1sIKub2Bs5xOom0JrBbrYXMI4CPNM/mwOO8qj&#10;Cehim7vyLcpKWPSSSbRfxrtNeosGMwBqDdxXQc5Md5hm25SMEmaCtSizHRy7g9PIaCxwzK7OIUvP&#10;2UI/bt+Fz9MJ2GsFexTy7azA/29ew9933YeMsaGjyIA7Pwt/c+Pi17xy1yjkv8iswQHa/p0jj3vl&#10;6ibGlwKJkkJNZqe8zF35tSrsUmMF/REm89hCHdkfLbKbhOcx7t9/L7Iofuzv/c9euez2bGWLDCQz&#10;zMiLkB1og1kqlQL0vVNBO3Sy7+lR9FehBLlfu3DWK+dX4S/HBqAjUbIpKqzdQn2OD6G+Tz/xfq98&#10;ax2ymy9C3mfPop1xxhBuBPdorkF2p8ZxZvyhB8HGofWxg9YcCG1hgRkxBdijcgExx60lyqiNZ0Yd&#10;PLO6Rb9IXycZTS1mRUmspOBnydNPt2hDTLHH/F5Yq+7MFvYz5xh3ic/uZ1aTayQek2wVQZTxlNRL&#10;niExXn+WsEKHzBHCXKbgZ/bxt/5vmJUimch3Mq9JnZSlU/Azlf0MG8hBrlcQho422ZnE/zXICpJl&#10;HDNABpjaFvopzAwmYS5JJ1D/yUlkR2YGe+MlOwhbMjIK2x8m+1GITGRt0mY1mKG0VUO2Z82BnlXJ&#10;rFTfQh1bLmykxgxMhZMHwE5khjGmRnYjE+bSbcToxXXoqN5Ae0P0VRqzC5NkKm3raO8m7XSKeqdg&#10;sF+E4alMvxAyYK9KJYzJlmTRcwzajD8LkrVHppkYaS0kpjf8fKmuDjDWiwnbAXU5xWefOHzYK2Vc&#10;WfRtW0X6T2a5JbO4Pp3BuGdSnweXGYdjjB0Wt1DfJjNgG1voh9IKysIa2uVyfjBBn75/F/o1NwzZ&#10;35iHDVVwTFw7PIZ7plOQQaMG+Z99C/bALYLNrcOYKsF5gjCrdRgzCnOG1eyNO2FWS6ZQHya4hWZv&#10;wcemo9DNPG1fixllac5LIowphPlLxk2HfdBjMOg+l/G62Aj5jUB+W6/gukwYuhFlO+5/HP5kZj+y&#10;1zdXYAdz9LsKObJjtl0+K4F6J7IIuiXTUtPRmTIWfcKOH7IHgCU0Kl3Id2JjZH4ltiEcwfc9xliU&#10;Ym4rBehCowL7nWHWZ4Jszwo62edcUlO7jGNsUjBIrCTVZFW6X6DoZaPidw3aqHjfM2pVPP/N15Cd&#10;HWbfZsj4uk5mtUYJ90rGEDvlBjHO05zjlsoQ3oV34QtjrJQ50OvfkSyurZF1cWoGLOzpLOzbV7/5&#10;Ga/cKsHnTkyifXfdi4zzy28jPjhzGgweddrY/WRoU7h770mvjMSx/tCIYGye38D4zhgcezn0l1MD&#10;K9U7bz7nlR2yJuzYAQaDjXWMaVPowbuYHEem4cgoxmvLxjOuLEAXW/S91y4go/IUMxSzGcyv5haR&#10;SV+owC44ZGRKcZwplCmjNtmZqzXqF1mbSi3ELZvMjE1koD9hA9c9eB8ygqdZx9deRr+sriHWk/Gn&#10;YPLfwhpUoz3VJW6m/oiP07Po02wYOhDm+P8ff/1/8sqRSa79eP8Hvv4s5Psff/9PvDKZpk7THlWb&#10;eObgMMbqxDRk0W7BBjVK0Eudsm4XEMtnuW6gMDkKPfLXGzgWG1XIUsaPoFZDO6JJyKzG9mk6fLVG&#10;6g8r2rPH8STGTov0i+ESZBamfpS5dhPheN65C3pUY1xcrGOO7hj4263jfjrXvhSEHDvHuVuEfi8a&#10;go1rkLGvzblTlH3/wN3Qs40FzHFrBejGGNngNB3t1WhLPdAvDA6hz4SFTWSX5HxXmPii1BWb7AKC&#10;Duf5so6jcf6v4HKeKDGdMCb4TElkiApVEb/UaxijET6rvIVxtTyPbPQtsgcPjiFWUjh4HONe1qKk&#10;/jr9vW8caetDnFfawi5GvxNqow4OdcbpYySqbEKeDa4ZbtLXllro84ltqM/ibYyx5VWM0SpZdjWx&#10;59RPn82G6wX4FGiRzViuoUkXwnTVUK8Q9lLpD7leWGtknVPW8CJ9LE4Su1pUOGELjTIm7V7gFcLm&#10;4GeOsw49VgeU4u9lnVZBxrew5Eu/iC74rAi8qfSDrMtGSCFvmPheWN2FNVBB2twShmFWTCfTjSxx&#10;CHuDzAd0YbZjnQQO/avcV3y7gthILoF0S/6DCLP+Efr/CPvcbsOPCLOay7WQFtd++ofTnaxLUr9K&#10;BX0p87MYY2ufzIzty2Rgl2V+0+EzW1xzUYiwPyL9C1ldCIucPy/kT0zWSRe2f/5MZBSjXgmTmYJL&#10;vYqR6a3JemtkVhNmjihlpbE/WvQnVdqBFNdQHMaODn2cgkP9kTWzDgdIhvfK8B2CrJMVuFaS5jzT&#10;JpNZh3PxEtsh7IBZ6eguNLJn5kewrrJnGGu34r+FnfY67a8dQz9EycB47ynErBtkXr5y47pXhoXx&#10;o4tTh8BQXV3CNWcugMndHoTMRvbCx9V4Kk2xgGdMDGMOsX8Qdrx6HX7m9iJijNAoPldID/OaNdi6&#10;B38CTGnvu/8+r/z2Fz/tld96DuxoFc4vtx0EW+09D4DtaHIK8fTdZLU889bLXqnw+3/yH73yJ37m&#10;J73y1A6szdx45VmvnC9B7kWyb53Yi3tGZA64gvbVS/CTFmM9jb5D7xt3YncEMi/rsbXwWmFp5Pei&#10;u3J9547PhVFeQeL83m/wnVSjZ89wndhjmTP0M6gpyJjuZ22Ue/jV5TViE4V9UpYzxI7J93K9vCOR&#10;z10x2H3wZUTIs/3xT3/h20baiyjfF5l8zyefCztviOPOQwpxlJx4kj8C1rAjJ8Ci1+o+TSFLNo0Q&#10;GQrX3wY72l//q3/hlS/OwxdUJ+Dj3RGskynsOYaY+sOHMCaXXwQ78zdf/YpX1rm2IIwsDKO7fpPt&#10;4nsknachxCizUJ8dazNmkPUFcY/ii3onP8GmfPwjn/BKYTv+3mmsobz3PQ96ZSKBe7/ztzixQ6HE&#10;+WCR79TGedKQnkPb1xcQS4RoG8tkhhyZwBxKY5xz5CGcCqKTKb9zu8fSvs41woUC1xCzkN0/+41f&#10;9cr6dxCbf4ljNP+hf+qVP/UkTsAYo8jKK2APOnMO9u5aEXHPkZNYG1bYk0X91hYQCzlcf127hDXQ&#10;F5/5nFfe4qkUziTqsmsfdOPds9CB+HbErncdg108earH5nJ4BLL41h//e6/85tfAVrxgYc4TI2P/&#10;sA3bMeRAtlXOPR5+HAwypVXI/t3XMV9r9I1Vi2uGLtfQdTJFDuq4l56AX7/7fZDBA49g3WzchK2P&#10;tTBXrNTQTjMGu3fxi7CtCi99H/pxKYe5wgd/+mdQkpl6cRbz3pUi4uCjhyFnZwO/i/J9TZF+5OY5&#10;MBK6IfiX5CD0VGH+ne97ZXMccp6YgU4aCehRah3XLp2B39m8ghOHLpxFX9/mnG9gAu3Kk7VOWNI8&#10;cAgJK5jFsST2K0x2Nhn2XHLwGX79+FLWj2jHu3dk2f0JY5omY4haHXLNRdHn0SH4pIcfwnuL0nmw&#10;Bra53mLyfbdJxmsjIXar9wx/TsAX8xJ/dPhMWStok+nKIoORrA3JmrTEtuITRC4276fgx+e0GcK+&#10;5teG3wt6th1X2PRL8u7Nj9/+H6Dny1gvsphLRzh0SMJ4J/GnzFv6XYn4xxbXOF36UPGf0h4+oed3&#10;+IUrewwoO2mnvFtVsPhurNmgjZOTEShXf75CeyyTIQl15VSjJuvWSUEXdjyEsaCw536O4yzfG80h&#10;pltawnpEU/Yf2Bj/t66CybNdg57FwrC1EZ7gs2MA9mD5bay5L13EmFYwqC8d+ip5B6iRdbnUgc7K&#10;KVrCsNbkO3VZt7Q5f0syHtu2F/ZEITkGWbRbsIW1EmxJh/OoONcaZL4oTF/SH1NkKh/IoV/GOM+P&#10;NaQnuzaO7zaKDuLKDsezS0by3CjkHCZr3kX6grqBdqV4elZ1ETIq8N1Co+/UL5nXtqh0Yb4/PXoc&#10;scXoKDrZseDjxKbYHcjG4ZxQ4hoZm70x0FNmWSPTeA/Rbf+4OWF3kwkw5S86G+Hc4/WvvemVS5e4&#10;fqD11nqaHGstrscn5KQtnpDoks1QniHMasKcJu8+JM6M8j2SrOkp+Gxx1H/1iYLNufWxp8D4+vge&#10;rBm+9hLYz/7hv/q/vDLPk1bOfPMVr3z2tW975doA9zN1YbZQD5trzhXajN3b4YujfE93+zbWbtfb&#10;6J+p/XhX+k/+/m94ZfsC5ivPv/y8Vx7+COYkw1zTV3jmT//CK2nqAgQIECBAgAABAgQIECBAgAAB&#10;AgQIECBAgAABAgQIECBAgAABAgQIECBAgB8dtJ98+pi3Ja5tYZfn/oPYfX73Q9gZGslhJ2nNwdmk&#10;EdltG8JOzXQMuwkvXsJO8moTOzoPbwdLzVAGO58VysyCfObL2LGXimFXYIS7HyWxRTLd/OwzMo7J&#10;dXoU9/Gz9bkDsj8zXpOdsMyGlFKy5mLc2pvKot2ykzkziF2qRbKh6U2Uk2S+aDETVaFZgGxazGpI&#10;kU1DD2MnZaOC39pVZAv5zGpk7nJlByezxTrMok70ZQ+7zEITZjXJrllfxW5Uq4Zdt8JiEY2w3czu&#10;JMFUaHkJ/dUuo/2G1ZPV0Bgy2WRnuJSSNRvmeect9kuRGX9LK6hDg7KVO+aZ+WuxDv2sZ6PjkK/G&#10;naI225PiTvcYM3qF/UHjdnwme4XK3NXeIjtXjJmK/TILk0nFZRat7Gg3o+w77rQOJ9kf3J7eqUFG&#10;OrOEmWQfCi8jW+TApL9VNdQaRrbPc6+SJVBnW5kVOJDHveNkINw2gL8feAQZQfFt2D3ttKhnIWSt&#10;tcnOpRBtY2dyq4ZrnBYq1CBTwt98HRkVcdbz0Sc+6pWvbSEj+fpFZEksXUc5NYTfTU1Cl/U+xoXs&#10;ND7LTeCZ24bQjlwG5dIcZLN4G3LPptGPPELa37lsym5p9luNO7cVNjdxD9kdbPLHkp0qbGBMiAs1&#10;uZc2EUM/bhZhY9ZuIzOmfAPjStjHFLI7cM8iswGuvwI5L67Afj30HtilkweOeuXxu/6+V/6nb4Jx&#10;4dy173jle/dhV7SeR52SzF5V0JllFpZd2sy4MJi9XSGDWoeZ8VobdegOfJSSXcDsAbmf2AGFiAs5&#10;b5uAXu/bC9sirIBiB1yOyZABm9JglkGlhN8nyFpp1dC/61vI2DJjqLOCsPukk+hT18ZO+ZCG/jJl&#10;rPLeMq50SQlkRozNrdyaKfYCdVQolNHneQPt6ZgoK0X8ZiSBHdlmCuV3r6A/vvhNZGQ1VzHO8i7G&#10;Qm4Usqw1eyxhegm+ZsTGWBtNYzd3NMlnhfD9ho2/ky1kT3z4A8g023Hyx73y5TfBqPbV58CwNjZN&#10;GXdRot1tkPUwxuymwRzGbyoJ/ZfM8labO9Bt2KA0MwNiPD885KLfmtyJXuEYVxA/2O7gXpIFmc2h&#10;feUa+mk/s540MpZc38A92htov8nsiqP3HPTKzUpPZtN5ZMAOTCHL5PuvvOSVloF7DM4gu3HXAPpl&#10;6RoySlbayORt1mFrxsKo27G7PuKV2gR2yCu88BoyDaplZA+3i+jbHLPOXj0Hvd+oQzcjGj5PtNHH&#10;8SzqPzgFPXvg/p/yylqxlz3coKNLM21rpQq707Ih3xRZv8oNyGSZcpbEioSDZ6bo3zvMXEiQSabF&#10;bFGFwm1ksB1Mon6f+uV/5pWLZOj4z59DlufsdWT+PbYfvmJ6O8bZ2y8gG3R/Cvc88l5kGa/VerZ/&#10;gWyeVgf+boMsDzfnSQHJsWZyLDa30C6dmVdiFmoN/L7D+KafYaUpMQJZqOK0QxHGZRJXSfaNZNX6&#10;WV5ix3idxFiupE11IdcKA5lkXIng5XO5l8RnwuYq9e0ww1rYA/rZguQ3At823llfysDP3qL9kntG&#10;2PcpMgNUqQNSN4UI40qpT4wMcC36NGGKy+dhb21m5TEkCcXJvJBJo+8nJqDDyb4YKT+C8ZxmdlOc&#10;GftdYXmFQeaoJrMLizWM580Gs1bJoDGShT0vF8DsU6+CoUQhlcVzjdQhr2xG8fcGdUJkSvMVqrVo&#10;yxkjWWQBtUljUacOZfoYCCMurjHJqNaI4jthiHIa0IEm2WlavKfEixaZDTTxo/QrJtkQyhXEAQox&#10;Mr9FmYq1sU6WMNrbXTvBLFomM47FLKnNTcQQi0uwYyPDeEY2jf6bn+3ZytERfJfRoB9F6nCdbAxR&#10;Zpnv2Yms4aVl+JdiCXZtZBCxVHgIdsCxYFvW1jkmuphfQwbezsOQfyQOeVeXeE0Jv9UKtA8cm8Ks&#10;Fmb5f8es1mYGXzwFuTbJPinMajG2Y2gYMujouF76xWRs15ZsNzLlSDjQz6zWYgaWzM2iwjDIzL6t&#10;GnQ4H4euD6XwTINB4GGyP6RHYUPnb6Dd2/OkKu5C5hSmZMuKTdExxkS6toaxGKZd0GlDHSq5P48U&#10;G8nMuX5YtBXdgNcr5DcaYx2d7ZN4WGyR1WF2JBmhOzI36mMidHXoqkH26RDZCySRr1XHPRqcJwr7&#10;pEubMxDH3xYn0gbHgrAJKZjMhLPJyrh8C75sg8wWVygLnTpRZAxRrGGsTe1C9vcWmUqFuCefRV3X&#10;+mLYTAz1Mmnzr99E30XJwLBZhk+rN6HjsSjqefgwnnHzCmI+mRdbFZTvew+y8xSeePLHvHJtE/L8&#10;/DfA6HX+TawxSByzbQ/G3mMPIpuwvIx2pWKMfybBvKgloVeJvnmYQxbjBm1ggXPTy7cwVm/OI0O/&#10;wvnJ8CCycyNN9Iew6dWqkGE+j+937IZNUjh9GrGCMIe+9z1gTFiYRT+dPw/mgY0C7NTMbsR6ywU8&#10;c9sOZJqGbMh2fQn30Wmb2n06IDrbJEOUJUyVHMAx6pMwlkm2Z4fj2uH3h+8H88qDTyBT05+LdPE3&#10;f/pnXnnudcSLafrQpg0/EaX/S3JeHIpAt6NxPCMVh89z2hgftWXapj6/v2sbbILPKMh2CZOXPzZp&#10;A+02x2gY19cbeKZl456aMP6YkIeCLiyHDkqjClloOn7jkNWkSRZnYVKvW9Btuys1hWwO/TIYgZ8t&#10;bEIOCjZZA3JZ9NHB/bg2zFjjhWfBljE+cpdXWmQFGUjDf6QZt+2YgB10OPddX8dcZZTMgApygoIw&#10;JparGB9xMtqbjIGGRjAuxJ51W46CNkfW5mQun+6bH0Pq3XryGn9Zjl+wWaEWGYcdZg/XyRzfYJ3y&#10;nCMlpc9ptz0wPgwxK12qJ6gyppBYT+JFmlJRlW5dICtHVq/6dFgnu0+oAjmWNzHWSpxLJHkKw+w1&#10;slCQYalQQ/2FSULk4cfLFIwwAihI1r+sQ8q1cg1v1cfgAx33GXFYCuuD+J+osNgpCFM3U/PFN8n6&#10;i9yLocMP+TCphTAbCbuD7UtVjSk8X34jLZR+kDEpzzCpXxJvRsg2IBnw0k5dAuguhK2sQVvZm2+w&#10;ngaeIV3p14XtEUav3vzFK/y6Sakg7A2yRii/EYY18X9RjgthWLMasAfC0iHMam0yMem0Gwoyr5d5&#10;lsTvNcokRj9qc+1d2iHM6/7citJuME7ob4cwq0mMKnMjOdlC+pSiCzHRP9RhzG4LSxXrJvFmVOZz&#10;XUgsGiLjiNy76cK2RMj0aHO9rMZx5Ibhm8vM6M/E8bdJuVh6z1bqlJ/MN/YdxprGh+5/1CtTRdzz&#10;uRde8MrMHqy33ns35jkbC4h33r0Gm7rJ9fJDp8CskSN7tcJrp7EOdOzR93nlJx4A46vJecozfwY2&#10;sc9//vNeafLdwYNPg5noUz/7Ka98/ptgo3/mW5j3/9inft4rFR48jvctb3/li175+//pt7yymoc+&#10;pSbh59sVzFOcOuL/oYNgyvk//gnYTVNc3/ztf/1vvHLsXsQPClKvZ77w117ZjmJ+sm0csU6rCHaD&#10;Cplfq4xxt5PN+BoZmqJcm//4U5DVW2de9UqFOk+R+JWf+8deuX8c10YamPvcunzaKxcWEXdFp9Af&#10;7SXY1vo85lm2MChyvUz/r9jKNnXQcXCN2J+eveK1wkJDHZXxYHf/U+jI+wGxiz1V7o1z3pt//sCY&#10;UmAVfPslz/LtN22Pz+rI+yjINcIE17sWpbRH/GXvc1xvSHsZn4qN9ZnlupAx2K0pCpENIXXwbb/Y&#10;B14WJfOXSSZrmU/Kuoz8XkFsZLuD35z82Me8cmo34o863+PFGVPJ6UYNsgV/5X/DOtqXn0Ws2xiH&#10;nkZTYONTaMegsw9/6oNeef8EdPXdP/3nXvn8dfjoFhlHGkKvQ4ayEGNXh3MlsbWtDYwvhVIFtiXD&#10;kw4GBtCeKtdb0qOYo2pk3g8xNuzwdAe9TuE5qMM02eCmyOKq4HIeuMU5db2OmKHmYDxYcbTz8CTm&#10;VYaL+pXI2OtEYK0uaSAAAP/0SURBVKduruH7R+/DPMhe6a3xLG5g/tRaxb3T2/DO4yd/7uNeefsy&#10;bE7ZwrpsfgAynZqBbRlk+zauYU516wpsZsmFTX3y8b/jlQqTI2zHIlnBqojXL76Dtd9bF8BAtLEM&#10;e/Am53SbXJ+ddNBPto7xf5vsQuMHYXMV9s1A7qvn8I7GLXNuWoL88xHMp6J8r2KQ0c7lutHkfnzv&#10;0u/cvoJ1MVn3U9C5Blsp0xePYFzs5frR/Y+iL8f34TfX11DfWgVzkYTN9920EwfuA/tx6RIYzhTm&#10;vgdW80WHsfgu2NNf/BB8mDuPueD3L7zmleaRp73y3mkyyFG9ZCgv33rbK9smfMD4BHW+i80b+Myc&#10;wvzw1hnEqMkxyPXAGNpjxCGz4nnY9M/8u//glRdbGN/RCcglzvVMYXtSMBifRHgih0YGKGFWizA+&#10;aTOm04VJin9LbWXeIqeACKO8Qof/lnX5KOvbLOHXyR3Q2V/+JbzL2XgV885FxuY2JyEpC3Wpc07b&#10;b78E8pmsm/hMaVI/rmn5zLGsZjqHOZUfA3IeKu/LuhNNlF1IHB/maTM+EzHjTacvrlIQ2y4P85nL&#10;IMr/ajv+W/BtvvyGExWXMZ5NX+Fy7nqn/6T79CCupiW+WPyfsEf3vQNUkFi355cAPQo5yCkoupzC&#10;0YVLOcvcxj8hhZeIn2xxk4AuQTnb02BdhmYwRg88+LBXZndgPCl0yHJv19Ev7S3YL7sFezu/hnFz&#10;7irsWJKMvXEDvivDEzBsvgMe4ylNV1/H7xpzsHsKYR1jp831uVIFpdGin3Fg12pcM6xzTa0trMJk&#10;LusOLK/I8mS1nYyFFYamYCvbtLPlDdSzQb+T4alyDsdxnGuNI2Srj5JpvGqh3k4Hv9d5iohCm+1o&#10;co5Q4Wls1TI6puIiBhyJI2bdWIRvGt4LW/pTH4bPeuYPf9crr28gRlxsYz1QQddRnw73ZGTG0K5j&#10;x3DPiI5ro1wD8uePsqbA+aOMH38cUcf7YyU5HUPiLJl7Wpy7aVR8WW5y+Qw5icDh6SAvfvF7Xlmd&#10;R3+1uH9GQZjVmnz3IcxqJt+fdgcOSq7bGTJPFBvEdQI5xUhO4xAb60E2UPygyQg1GY988l/9n175&#10;K/fDr3zht/7KK498HPOcYzOIPd75At4F/+2XMW9ojfTmYeEsbn57GTFGw4K/lvX9fApt7jTweYjj&#10;xUzjRJ8cT+ZrkXXaNhH3TN2FMWmt9uzGtdexf+UHLUmAAAECBAgQIECAAAECBAgQIECAAAECBAgQ&#10;IECAAAECBAgQIECAAAECBAjwI4D2b//3v+9t1XMd7JK8fROZu+sb2IE5PIxdm9t24DzcfQ9NeWUk&#10;hl12Ds+nXlvH9bdXsfN0NIudf6cO4wxpD2Gck/3pvwDzSJbZ9bILt8GsGofbhQ1mr4a4Y9MkI4N8&#10;LDviZTdvb9dkb3dktYoMt0od95bdxAneKzvEjFBm66XyyAIpkHlFb6Bd4znuVO3bhV8v4hphVsuR&#10;EUOPYkdpm+wu7RJ2lCbT3M0a5i5e7paUrMh6CfdLkHFFQdiv2twJGuEO8a0N7ChtFPEM3cWuTib4&#10;hSrM4rCZEWORnWdtDp+3S9zB2YWhk60oh2yNTB4ySaZRtrnbu8LM1xqz24plyDTUxO5dYQnIJrm7&#10;lVkrsT6ZjUxwRyx39raYbZNMo7+EyaZZh/6EZCcp+61i4VlWHXoX4ybSfsaYeBT/lgzSJvUqTGY1&#10;M45nC7OatM/gWfc6ZbxRQ9m+jrPiT+yAvipo08hU+NK3sBs4zey/bA7PSHNnaTKLLOnpHHYIn7gH&#10;OpLYxh3LFrLtXQtZuhvMsFGYTu/0Sp073CNkhqjHcK/vfA9j7cJzyKwoVCGbA3sgy/sfBYtAy8Q9&#10;U2QNSQ6iXRXuGldoVCGDN15FJsLWOuq1cxeyaOoV9JNhY9ft5CR2wDJRKZQeYEYid+8WOqiLZLkr&#10;rJKlwWLmhWQTSKZxRJjW+HktApmGuYu4zr5fWMAu7/IFjKsju2GTFCLT+G2HTCs3b+Pa1beww33f&#10;NDOW3gMmhdSux7zyrevIDLp9Bdks+weQVcmknNDQCDLiPXBMhbkr2+TYkyyHBprTVU5mlGK4hFrC&#10;gijMf8w0DXHX+A9kLDRpf3Poq7tO8fncuSysIJKs0eY9bpMpZuEmMgPyBupw18G7vVJsVbXZ6/u1&#10;ZXxW3MA9BgcwqLbvQoPSKeh920Jp6GivQTbBbi1YYvw7Iej86hYHZxfXb2Ln9IEZ6H0yh+yu7zyL&#10;ndUh6svhe5HNGRpAn37hr//QK60VZPzsnYF92E72kXSsl7EwswvZNYk8xk04Bdm5ZOyoaLQDLdr4&#10;VWTZ1toYy9t2/7RXNsuQw2//wb/2ytkKdo8rNGirLTJuhpgRFtPQ9jGym20fxniO4euuvcKzU8zo&#10;O3AQ7CHVKuq2tAZ7vkVfoSCsDUxW9zNAB4cgg+E4ZGCOQXerTdRhfR3P2iyg3tsGcN3Jkw945en1&#10;nszaZGfr2JBJcxaZWKdOIeO3FMUO+FtnYeeObsffKybG+60FPGOAKhDNoi7lMAdOF6dfAMvJiIs2&#10;zuzCs7QEMn5fZ8bFrTM4G/3EFGQ0QRu71EDG7ymyo9w/g3Y4Zo9RcX4TsnnrJrL/CqvQ/1QVNueX&#10;fuUXvPJ6E/X+3JeReTVDZtVza7B7Jw+RfW4Vz0wNwe9fWuvZ5XgNunz3IH5734f+O69c2MI106Ow&#10;mWfOIrv7OlleHj2JbOdd+2E7q2W0+3YJ46lc7hmA2gb6qLAKO7xOFtc2/YPbhl1rkTWvSdsZh0ny&#10;Wfks+ra2H2NhnCl0mJ0uDB5RZpYYzJCr8VqJmSSzSrJsJaNJGNXa9LeSYacgv5FYrT+TRSFKllN5&#10;hsRtwhIgvxPWAZuZQAnGDwqSaXVnRrJDP+5nVDObLcGYSp4tPkoymIX1yWa80GSMqyCxhU2fJLGN&#10;3aJtpxMQFiqx9d0GekWCccpADrHV8DD8UYSZwArDZFuLs43hGHRQF3vGehvMqC6UoCNNsnFukj3z&#10;0C6MH8NEJlMlhLGuEBvEc7/13Bmv/N5L8HsZ+tx0GLKKhiijFGSWYiwywIwgLYIxaZH1OEZfqLB3&#10;GuM8R9aVi7dQr40ifE+cbDMttkNYQ236AoPZRQn6MMPAvYVZrUXWQQWDTA+6sALRcUdoh7IZPKvc&#10;xLi5cOG8V5YKsEm2g893bIN9mB7DvOfl55FdpLBrNzJhT9wPFspmBH37558Fs0K7ivrv3Yasul07&#10;MWdymM3ZrmAMNjtk4aFf2n8A/aTwhS+DLXerClll0mhjykHfzmTRb6UqdOG/xawmTMSSCS8MAArC&#10;rBaJo/6dEPT99k1kpUeYSTY0DD9jMytKdJpkNCFXWFuo25KJZvRl70s2pDASDpB9emIctlsyXMNk&#10;gA018axBzkF2HD3ilRb1TGem704y/yhYnPQYcTxDI3O17eKebf6m0USWl80MRZ0ZitEwxm6JWYdJ&#10;sgnnyI7ogXFXm+M8xIx9n7G7BJ22OnjW0DDmOSaz022y0JnUGck0a5FZWSFqMIZmH3JIdee31HvO&#10;Uetk6pLE4yKZiGLMKswNQU+dCG6gSXzZBTRUPRdjzCY7jTBXFFcx/xd2rYsX4U+XyS5kpBHfaDHU&#10;tUQfVthE3NBpQocU0mRvevq9iPWe+w4YE1aKePZGFe2o1jEGQxpkO+BCZ8Jk3aqxjvu2YT7z+COf&#10;8EoFg4y2V5fx/EuX3/XK7DrupYVQv+Fx6NP2vcjsa5uQUbmJ/lpYIIMi/WWLOqFQZnLgVhn6USiD&#10;GbZWQewqme4ZBnuNBnQhSnY6IZssbcBOR5jFqzEjXcFh8C+shtDgbh8zPtlYxD1rtPXjOzGOtii7&#10;dgu6bLZxvUmdb5cga42+UUHYzFvUJ9X7HqhQ4keFDTFBtuDu4PT+r7OfClzf6Oh4Zj/zVaMEe2o3&#10;UF+GBiGNck3m6Tf8vHpgmLGtMJC2a+h7YcBMMuZVOHmctoH+QuIZ8bl+IrhkodPWtLnmINQEDu2X&#10;xBxdA4Kyiw5/K9cmOQd3HdS/I7YvCns9xKlonVnRC3MohwbgC+6axtzEEtauLuIJyFtP4F4psrJf&#10;vYyYdIRjbSSBslKCDCSrdmoaGePCID00BL8r7LRrK6ibwuQkKiiySQkjmrBIklUfNeleJzEU7Z0w&#10;zcTuyIzvCo1l91oRGU8OkJu59A+asGkxtphfxbiaJctOnutkh/fAhup0Xj+gw3JPoS8jamS0SpJR&#10;VdYYJIaTGLd7V+//LtkSfdWVrPwu5NYtNjXM2CbMdaLKCmzlrduwebOLYI7crKI9Neqjz1rF9UmX&#10;+ifrHgquTp8lzATUK4kndVpuh3G8XOfbK7LvS+wrzegn0pFxEZYvOZcV2YTpJ4TdQXyCH0+zI4Wl&#10;UeajrqRudyGsngKJzaPUIz++Z/3D/NzPfOc6mrCnGWQbbfEEBQW5R4UMdo4ucqRcHdqjOyCnbWiS&#10;Cc9BICwPMia4LOuB3eC3UeM46c1XvCIU41whyvlBiSw8Fuut0abI3/0slLJ2KcwdDrPrHc5X5JQM&#10;fw4kY4+dq1GXa03YGmF73z8CX63Q4SJChUwLJbJqbpHpskH/IzbfZP00BiFmDJ+nsrB7KerQ+x7E&#10;XFxhmGyZX/3al7yy2sAzJmdgp59+CmttGuOZP/mL/+KVt3jqRyoHuzUywHkDx/DoCdg3hYunEY9Y&#10;jJE++XM/45WPnbzfK5vzsCFf/ObXvfLeHwNb0N5B2D2zBj/y5ree9Uqd6826CTt47kxvreedm1g7&#10;GLsL7zCOPwQbvjuL/jr7HN5jXLuOtUItA3n/5N/FaQ1jCdz7T/+//94rD5zCvODwI2BSV0gzPnzn&#10;S1/wyv/8p7/jldY0bP3H/g7Y2eZPg711ZRFrvok8WDa3s265CcaZy4hJlt/CmrXCG28j7lo34AcS&#10;Lq4NR2Bzokn0qc2TbyzaOWFLqZCVuUmm+6lxxB7ZATGa3XpMwK9pOuaaxijmsDuOIM56YgcYfGpk&#10;qzu9gfUVaxl975L5w+A7gybXyyy+v+lf35dY3OVERGyJECzeuQ4gDJA+MwzR4rP89Y2+MSlwxPbx&#10;t3Kv3poIZXYHs5osc8hpGybt+A8sf8h7hyjaI/X2WeTIkHGnHRbzLX9r9KN3soYo/LeY1eS30g6p&#10;i8+sRpsSZbwl7RBbI3aiX6ZhriWuJjC3e//Hf84rzSHYozpZtMtJ3GtHGuM7xnZ+8Xf+rVd+44/A&#10;nLU6g/XBSpQN7iJrICbo7MX6/fs/gHXKYw343i/88f/HK5tkxy8JEyPjfFjIrg/jOqzNwLS23Ft3&#10;tcP4bY5rzHHSTLo8taFpwWYO5DHeo4zW7Rp04IkHcRpF3MAc9Z4fAxN07SzGocLX/+RPvbLA9Z9V&#10;YZlNwT5PT8OWWluQaZPzyk3ON0XZk3HYxulJMBXWuW6oMELm1/vugd1qXcK85fMXvuuVex/F5zlO&#10;cC7fhr3azTX4+w6D1Xz/MMZwhHoqutImw7zC8jrkF+XpUdUO6jdGFuC5b6FPv/0NMC6/tgk7VarD&#10;1jNUCtUikEOI71atPqbu3Axs9ADnDhGO3+kR9GWMPpdT0tBKAz45E8YzqmnYPZPrkxGyvjS4hqoQ&#10;MSGDOt8V7HscMvzA09A7g+v+b7/4jlfeWIYMslNgrXOL8BnVCuo9fBdOO3pyP2y/grsJXX2HXZUn&#10;M9L7D6MMk21uaY4sgRE8c4xr0QsreEaFc14ji/Xm8AR0aUcW40qhsQqdHRhBH964CdafyirmCh0y&#10;RRe2od3HyIL4mV//da9sMRY/9DTeH5396vNeWe5bEzU4Z0jwfZfBMafxHbtLm9NkjGHL+z/aqyjL&#10;DudM/pqK2MEuwmR+NoThket1rQL6fuow4pDhAcggfB0ybpYRD9R1jOEIWQ9rJnTYj6X+KxCGzijn&#10;9RLrtVlPtEINRdxL1nJTfPdrCwu/xP+4zINL9jiL78xEFjK2ZE9E10B7hW/bxafJPKHP1iv49rwL&#10;sfEC+e7O0uQ4tun3La5VORrqLzZe5h5a38kpwpzWId2UzwjH+F0st9yjw4mbyF0YioUlTGRs9M3D&#10;RNJ+XCw+h8+Wdop+iT8UJs99p8BueM9TYI6yubZV6GPTlEneChls200MzsUVxCuzNxlPFfGMrA2d&#10;lxgkz5PJZrYjbquTIbKwAvu98jb0UCFlw44V27RxYdyj2YT8q9zbIOzBwqzWYozhcl1T4/uBoW2I&#10;vXYdQZytEA/jXjLXTHPNKcy5W5hrIa061mcMekaHsXnIhM2puPQ/Jj4XdmeFBsdBm3M2m3MbqwQZ&#10;WcPwHx+5GzH42TcQu79egO0/fBh+8ghji+vnwD759lnsZ1Co5tAfWhgym+a7/j374QMySTxbTmtp&#10;MEalCQpFqRsSrwjroehZP2O3nBAicZjYowZ9mSETQ85xbbK1ynho8ESr5z/7slfaW/i+w5OKFJo8&#10;LaZBBr84YwzZRyHsbd2be4V/+oev2/i7wVMBxLbGaIMVhAlS4/qLtKfNuOaBT/yEVz64Hf7/c38D&#10;xucj78NJCX/3YTB8nv5bzJFeeQM2v5ZAbKKwZsPJyj6wCHUgMsh3BGnYwgiZSjcuYDw12DHLdZTJ&#10;Xbj+safwTrTOE9WWz6J9CnYYc4l+ixAgQIAAAQIECBAgQIAAAQIECBAgQIAAAQIECBAgQIAAAQIE&#10;CBAgQIAAAQL8SKD98ic/7G3D2zaD3WvZIWZvkjXr9e+BFcTUsBNw517shnzwCey0TjFTfmULO50r&#10;BTA15DXsbH7fk3/XKxVen8PuyL/6wh955UQCuyP1BnZ5WtyB7DILTePZ1mHu/OVx1SHLwD+yZMjq&#10;MEu8xaxXBYO7spuyQ5/Z2ZIpGiE7RYZMMLIbPCmZAcyesLmDcYzZ6rUo7qtQJxtVq4Kd7hODZMAI&#10;454l7jJuMet+gIwdoTi2UbYkaxK3CZWL2MUqTBQKfjYmswIt7uKWbPo2GdZc2Q0tu6CZdSD7EeX3&#10;dbIqrG30MklaVTyDCUshg7vOozxT2Zc7M8U1ZlI7LmTptKTekF1GbpTBbun+Hd6TA8hUiHMXeoNs&#10;bcLWEk6gFJYG/Y6MpRbbWWOGoOyojZPtSSFKlhKLmaCSVRiRM4Yp01gG/UQ181lbYinUYYsNX7yA&#10;M3P3h7j9tYtj92In/2dexfioM7s7F0a/jA5gPCXi0ImBCbQ3Noh7TM8g6ybLbOmVRYyfyThZBrrY&#10;cwBZakLPVCYDSdVAvc+cAzvI1YvI2BnJoz/iWWRJuAbqEkuiH6IxjLdBsglGYvheIZlCFqTBLFV3&#10;A1knzTZ09sYs5Pv6m2AgKBbxrIkJntVPSp+REepGEu1uMyNIoUSbEuVOX4cZo5Lpa4ShPzXu4I/r&#10;kKnLHfSSzLEwh+zH+hxktX0Az1IY2QnZaDlmknQw9m4/f8UrhyzI8OTjYGmwptBPtzch442baN+B&#10;Gchqo4ld4AMJjBuFkTzk23LwrCgzKEM8tznCAe3YkLvD3c/CuiFZeLKL3aS9i5ARRKFjYWe7EYVO&#10;PnkX2FeicehE0cSY22pDNguzuH75JjIw28w6jpGN5zgz+uOTyBASO6ewtoz6vPY9sFGFNrEL+qG7&#10;UP89J9E+Tedu6hbaoxnQ6baLfmozkz/s4vMCmeQUSmSo3DVMpoX2e73y018BY1fhFjJ+/u6HwXwR&#10;yiJT6ZWXkUmaCiGzYf8MstmmdkIOsZFe3zuS+UZmDvXJD5S0HSHuAu+OeO//LWYyhQ34tHAI2ap/&#10;+ZkXvfKZ55D1qqAloHNNG7ZEWPV0ZqvGI+jjfTxbfcZEJkDChCy2HYM+HngYmYGhMMb/ufPor9Nv&#10;4HuFZgH3ipPJolGA/Pftwo748ARkYTSh02X6sHUL97Lr6M/daejy4VNo14uzZBHp4spZZNlty2O8&#10;lFvcET+Ov0Nt1Kd4A8/OkylycR79aIchy1IBz14tIoOkuYmMFIXRFOT/nkP3euXOSTCs3iQz35ff&#10;BKtTqgOZjtDfn2AmzDMvIgvx7u34/hf+3v/bK6NGL5NkjVkQ334D8cfC3HNeWb2K9v2Pv/TPvDI+&#10;jayBP/zbl73y/LWvemV9DlkfktGbJkuFRhrX1DDarWCkUA+bGTBJskmaEfT5icPIcrznoce98q0X&#10;ods5MkHdfT8yzG+SLW2dDH/FNfgABWH7Wl4EI2Rli/KmXxQWka6j9wqXLAkaz66XDGDJzmmQyUOy&#10;9RUMZhLHGBPF+duysO5IlvAd2SkOsz6EkaHFLDHJ1DI4nhQSzPAJM5u22oLdEdKNCO2q60KGBttn&#10;0yfozJKqiT2L4fOE0Nl0USSLSzwGv+ZY+A3DE7/+HcaAUbYzSWZVyeSTuEAyUeQ6aZ9ClBlKco2w&#10;t7rMojOYBZYjO5NkJLfa0PVUApUaZaZjhrFeiv5SIZ9nbJBhzJCGLprMFtaYRVOh/xQmkwbb1yBD&#10;Q411spv4XZmfKxSZSXbt6k2vbJOhJx3BNWlmVMeY0RShj/NjKvquHLO7XMowm0B7FU7egwzdHXth&#10;q18/DXv0zrtgyUyk0C9RsraEmTHmMLvbpqysBK5L077VG5BHQqinutCbyDJth+CDCy6uKZRRnzCv&#10;3SSr2/LCm1452IItPEWWnmoUOtFgltjkGHRAYX4TvjW1G7706lWMyXfeAcNKhszCkTbGz95tYPqM&#10;x5CtWmN2dy2Ce6fJanHPA2BqU/jWC2Byc1toz9gMxznj+FgFNr+9js87ZC6LMuY2ZGARwggizIoK&#10;bca1KbZVtOL2LGx8vQJbumMbdFTnnCOWhg20mHGZ4fxFbIyMf59RpwubPlbnnC3B2HySccjuPch6&#10;FEbvZh2yyyRQtxPHMd8UtulUFvpo9LE1h6LwocLsKANfmNJkXlWnDdnaYJYjB87Rg2B9SNFP1skU&#10;nR2gD1SQzFZmtnUbi1LmW2QNKBSgEzIHEYYCg6lzJuttMpNUZKags96SdWqQMU5suZ9VzDEoma4y&#10;5yvOQWcsxptVjpcIGfEUBsioWGE2/a1rmNtMj4PFYGYY13Y4r2pRV9YLuP4SWabnVzC/b3Rggxpk&#10;arE1ZMYppBLQ1QP74ffXV2EjSmXoS5l1KFUxJgtF6N/AAPQvF4e+rTHWSDBbb3AKWXgKTQcym59D&#10;zBozIfcj04i7KrTHbWb4C0NMkyxp6Qj6J8PPr11FvNmhTVJYZ/02CrBfGc5R44PQyabMXxz2bRnP&#10;tIuwqeJXnQZsZjIK2yq6rhCh7SgLowjHXIJzA/F/8nlmFLLtcFytb+FZmQjaL2xuxQLq4vQxFMQZ&#10;pxvMEE0w87PNbOiWZFDTDgsbYiaPcVYgG+X6FuThMtvW9dccuvVk9rxk20qMKrajE8azNTIRie8V&#10;0zE5gmeWtrC2srIFnRG2R4Xjx8GC2xWsV9hcs3EZt/hZqfizO46gVw6prw0ySMrCh7ALkSzZg8mx&#10;ZtEmpJMYJ/ObkIETRd/HM9CRo/fBPlXIwHDmDcRvUzno4/4hzJePHWf834Vpoq1XruCe33sTjLzH&#10;T8Ie3XcUc7+MLvLH9RXOr2a2I55ukE1vgAz/2VGUxZVevJ/mvE+L4zudcrcYK5j9DDZdCAOUxFBi&#10;rzRm0gtogjyI3li0HT6zAjPH5R4LG6j/uXNnvTJOm5gfQB8fPgj/yaU6WlKgzrFTWIJ+jHA8SIwa&#10;5xob/+zOp1Ffk/QGwtLWIdN4g2PT4QkECqIfwu4bZTziatAz20b92yvwJzcuY+4xvwQbeWkezBjF&#10;EGIkM47+jDCLPcs5oYJFhjeLsWaYawgSZ9qMuTWOXRmrDa5ZuUV8n4oxluXaSbuvPakw5BqjTaxy&#10;LG5Q7+Md1NMi22cyivbafowBOdQ4th2yObt9DBgdrjk5VXwX0/EbLQw51zk3F/azqAmZ6By7Lc7V&#10;HbK4S0a5yzorWJRFR0Mba1x/dGh/o1XaWzLHCvuBy3aE2Z816naT6xkJYWL1GSe735HN34jh+Rqj&#10;pTCfFQnBX6bS+Dscx3VrdfRbggpo6PBhsm5baqF9CuJqdBsyCtsYo5UQ/o4wTgyTKbXJdaeDe8DW&#10;MpqHDly8hjl3hac0/Jt/AWZ4hcwGGEevfv9rXvnyRcT9z92E3bKFlZFsWZqN+tYt2DuNfmZshswG&#10;BzGH/ehTP+WVCs0i1iO/+o0/8MqrZBz86C//c6988iDW3G5cQT3/7f/xL72yWMGzjpzC97vGsSb3&#10;wutkex6HPBSGyYi0tAk9nzz+hFd+5IMf8UqzgLgky7Xrse2wszFZ+6FvaG4i9oiRnXJ2FrH9q+cw&#10;V1e4uYJrNkvQ1RTZZywXfi/COeuxPVirkuX9kWEyWjvwBX/72d/zykNPgxF2iuuHCmkD17z9Avrl&#10;9e9+2is7OfThgfs/5pWL11G/H3/iYa8cbUK//uCvsM5Rm0IMu3MnfESMjPIKhXmyFcwitulOLrxi&#10;JA0fsBZBfSouYwz6uhbtVoQMa8KeNM21+5FJ6IbC6ChkYXFNYJYEu489/Umv/PiTYNn45l/ypAQy&#10;JsopOuHbiP+NNvq11oYeWmQwtwx8rpAkG0aV7HoxXusyFtQY02m0z8L+0qZO1Bz0q8l1ClNYw/pi&#10;Pll/EVbMnv/D3xbnGibXk2VNV65zyBbmr4nQz/YzxMl38p5FfJf/zodrOhLnC8L8Xp6l0y4L+ucU&#10;Ul/xIwZ/I/Dfq5DxWSfDNYd71yfje2FNcl3ohMw5zFjvWZ0tPKMzDb14+Mf/jlfWG7i3TQaSKuuU&#10;TaMdWT7rta/8hVf+lz/8G68s8/SGch+LvrAtRfNgk9r/EN7DPPYE1hoa34N+Na+ByesSbeeShfFh&#10;r+OZy4zfLMauMc5fFFoR9H2MJyQJaYlG9jPNwXiJD2J+WLLhf3JTOC3j3/+T3/DKUb5vammo/2tv&#10;YN1D4atf+k9euUnmwALrkTgC2XzsKdj24hkMpPPfxTuPpSIqU9ERAyZSWDc6vAdxpdGNYgXlFNr8&#10;j37mv/fKlTMve+Xv/ul/8MoP/MqPe+WhQdRz4xLW0UbuBsPK2AzqIOtmFTJ6OxHownSm1y+hm7Dp&#10;n/0S1lMHHsdJFgcQmoa+/ntgl1y4Br+zto64eJHzgxXaszjXThyyOUaTsI8KQ2SVj0zBDn3q5+GD&#10;njqM+WBzHjJ69ut4p3D2XfgVizJrDMGvyClVw1no0vbdvflxs4a12IqFPk0eBoPl4RO0q1wbPfN5&#10;vHMrubinTSbMx8ZgU959Bv729iBO0zj1vh4beIuykvfB03fDNuaoJ9EodGCIc0KzA9m8eRm+aZRj&#10;MZyAbMp8b6bFoI8SfyvYfO+ydwj64nJys/DC57zy81/9jFfOZ7BG954PY3385S/+rldWuXay9x7I&#10;oTILHbG5vqag6/h3hDbPpG00uObmx7Ay92ugfRJXW3KyGJljZa3KJPOnQkT+TftlCjMsY7ok36Om&#10;GEdH5WQu2m85VSNEf1JJcNzX8GwFm++iHTI+cgkklOEcXNiLbdrKdAOfb/LkobEjeC8zwLUq8WW6&#10;gTq06hhHCjG+LxK2Yt/m03b76/nSXvpJ316T4V+jLotfkesVOmTRkntqfIY8S54tPk76qWuovUJY&#10;DeU6uY+cgKHg+zt+JPUTRmXxXbyzD1cY1ni9y/maMF35delCTmPx2yYbJgjZ66DRB5fJVjuwE/b4&#10;sfeD2bLBeL/GeZ0mCwNdiG0n2WLo0g2cvDN3FSxfYZ56l3Ix5jq8R4drD1Ge+jF8FGsSA0OoQ5Pr&#10;MnNvYG1OQWuhrUW+p+vwRAg3jPFvcG29voE4s7yGSlXIutdIox1uGjq/fQbvm7ZP9OKxBN9FRTuw&#10;ga6BejZ4Mk+kDV12yUxW4UkPBt9ZrxXxu3We0Gfm0MFpri8pmKQeb1hYe4tynb5Ge2u7YIrM85Ss&#10;Ck8JKnN+ObYHzuH4COq/9DrWAd58u3eayaGTWP+9vg4my4FDGFt7j8D/p+TkNjLFFTscc4zr5V1Q&#10;kvMzkyx2YbZXYimFMOeqIc4DW7QhW9z3Eec7Rokrba7PumRrvMW1njMvwQ85ZN9rSjDVhW2hXk3a&#10;wDTXnDXuX3HkfTLXTGyORf7Z9e+QuUPZ1yvoPzn1RMGQ0zvkuRxKwhA5PI7+CNOfrnLd+Vd+8Ze9&#10;8kP7wFZ7/itguvvsN1/2yoINpn8Fg/tXdm9HG1dn4Q+bZPUeG0SfOvMYkxdew2+XwuifgoX5yfRh&#10;1OGuu3D9QBtzkvItVrqLt7n/pvdJgAABAgQIECBAgAABAgQIECBAgAABAgQIECBAgAABAgQIECBA&#10;gAABAgQI8COC9u//ya972zUX1pCRtMXMr3gSO94mx7CD0eSO1wWeNb51GVk6uTiuO/gUzuZO7MbO&#10;Or2A3e27B3q7o6M5XPu557G73qgwk4w7sZvcsSg7fSMGd8AyM8bRsTPQ5A5UjbulNWZqOGS1UWhU&#10;sYOvvoWdoZK1GSOTRaOO3Z35PBktyL6VJCNGk5l8rQruMzqIzM0Gs/UUWg3Uq1bGztJxP+sf98AT&#10;uvcqYjd6ljvljTjKFnd16txlXGJWfqZvl6TsmPbZmbjLuEY2gyYZV1rMyBYWBNmNLDucXe7MDnHX&#10;ff9Z3YVN9EO9it23zRrurTNzUs7JFfi7VrnjmolBoSyzdkcpQy2LvvcZD7oYzWDnZIxMdcK8FZMz&#10;q3kufqOB9rjcOSs7rR3KrFpFnW1mfUSYmakQS6MeXSF4RZu70MPcm6lTBsKs1mE6d5wyExa6JTLn&#10;rF6Gvp7kjnmFXYewE/S5a8jE2Cpj3MTIXDczjGtjZO4LjyLL5TpTzjZvYqfpVB66nM1gl/QI2TgU&#10;Dp4EE1J6All2N9aQuTi39ZZXhkxkmPiMN9xFHBbGLmaedaXk/V927YapSxHuBleIRiDPUWaG5LZT&#10;35heEDYxTubncd3STcjGquP6whJ1lxmakHgoNLvYy/BbWEZ9h3K4175dsC2RBPq03MIOcjkDPybn&#10;tzNjrsMMkyIz+gu3MO7iQv3XxfZD0Cs7jbEYIYvB+TewO3f9OnY/P/w42B4Su3G9jNVQA/eK8Nlb&#10;NvTQaKB9CkwICyX4jBDZHCRTRNhMXMkokZ3/1L+mMEGyjMcgswgZ8xTqZM0xyEx0aAz2p5XEbvQr&#10;W2CKazexcz/MTKRWCS2pMfNUY8rDeBo6ZJE1MSbpbF3sOoLM0Ne/D1u5fA59O57GPd7/YeyQH96F&#10;MRo30KdaCLI1QtD1cggZ5noIY3y5CDkotFrInJwewHdaGBmvr1xAfZw17Kp/9BgyxN48R9YG3vOe&#10;Y8ieisUhfDPK3e9uz7Y0yFylsY0Ryl9n9omkf+jcQd9i1rRN1tAOMy+SJsbqtQVo8Usv9rIi3ngN&#10;7ehEMY7NNvpeaiEsjQPMUj8+gPL+x5DZtP0RlA1msXZYh1gE/VPaQKaWwnefga42C6hXXEN/7N8D&#10;XSgyK13rQA/D1B/XxThKkcEnl8B404dQvjrbYz1rzn/LK4cnwWL2Dh4ZWq9hV/1UBvIP17CTfjgC&#10;/YuV0Q/tJNr//XcQD7SZ8TQTgUwVJifRtk/+yj/ySpcZ/tfISPrlv0I2cbiBv1MtPFMbxDOyY7Bf&#10;KfZfoYmMv5UC4gmFQw8gs/IWmRaWl5ER01hHRvLMEGQ2NAH7Wqiio94+D+a1GLOIKk3ITmwqTWZX&#10;x6H7CibH60YBY038SZpsQAbZQE4cQIb1vr3Q3aO7kXnVJEPmMhllV1ahS82SWE3l/6AXq8sYB01m&#10;dZn0fxYZFRxmE0nGbI0xUecORlKbmSd+hlkXJv1cQhgRee8CYyOBZDRJaQkDC/2qxBLyfdiAXVCI&#10;M9uu7sC2tJk9KFmFOnW6Jb4rjDo0yDCRYPZggzGJ2FBhOFMQZrQY7ymZY20L9ZN6SYaoxFTCrCay&#10;lj6X6xPU7X7mCP9elEGYMgzzc5dxSIrMSg5/q5HVLJtE34+QqS9Dv5/oyyDNkn02RXbQBH1qmjqs&#10;xSDDOtuzsgIdsdgPqyX42Sb9TpjsqKEI2qdQIjPtxfOwBSbt6OgQZKKxXSZZqzIwqT5ra5gxXqMJ&#10;Gcfps5t9sZ7GtrZoX+0G9Mxtob+sBmygn42HonsBnt1htlunAX3UWszqpJGdGuz5y7sOge1sZBK+&#10;6tVzsNOzC/CTYR1jMpaBDJtb0McTZEXYcQQZXGcWwULzV3/zl165awZ9oLBrP/rl0iXI7PYCYgLX&#10;QH/Ykm2Pbgjlk/wtMzOLZN/KQ3ShUepfhhm/CuvraPNumraJGci3SMbBudscz8t4SJsxhDCrCfuG&#10;gFUJtfrGfYuCzlKvhPxWmNWqZdxzJ9suWV6xJHTBJlNJN/j2ijDth2ReSpalgnwm7AUTE722KgwO&#10;IRvw1F1gWJu7JcxceObAAPorGqdtJRNTjgyfCloSAnXalAnnbCtzmNOWNuFPcozFY2TZWlqGs6sU&#10;cX2KrGNRzk1y09AlhcwQ/N/cHPRohX6mTRtukIF3eBTXTfO3JWaj376FuhTI6DU8jDholIxmCpNk&#10;UBRIBmtKWBopZ2G0TJFZ3CSzl+agHcI2VK2gH5eW8bdCq4W+N2krTWYHyjzxyEnEPhmy6AmrcZlx&#10;5c2bmAtdu4F4ulZH+1qSRRyHTigYBvosN4A4/9JVyPvGTchCkmeFiFvmJ2MT6Ae7hr83V9F/Buej&#10;jj+v6Zq0BGRSIuvsJhnD47QRprBnck2hxcxqYdl+6r3Izr/7boz/F15BVmfNwDMV5pYWvTJFpoVM&#10;FDawRaaIDn2WsGvaBbLVMKaQMk4GDI1zC+k3D/y3+L02s6IdYfjgvQ3OvYUdwGW2pPi+KP2Qxblr&#10;ZRH3EV+tkKStTpCxQjKoG1xTkHvZHLthyn1wBP0iBCQyfxHW1gLZKhRa9KkG1x0aJuyaRqZU00Ad&#10;hLRU2KWjbF88huvEZRULeEaCLOEKd58CC7PG+W27gdhTbI6wuvlrIOwnh4yDGtdd2vSTsTztA3VK&#10;YYu2w6Zsqhw/FfZPlSw0sQTke/cpZK1mchg/FzjvHKat3b0P/mbvHmSvKlTISvzCN8B2kA3DBz3y&#10;HmSGj24DC2WN8+CJLDLFb93GeBoaxTMnt+H67qD2CvGrElMpiGyE0V5ioX7GFwVhipFYqhv4eIWw&#10;pbWpwxH6G/wFbGxCJjWu0dTJKCCMWMI+OX8LGcibjJeF4W94GDZ/O1mcDK49CouAwu3b8BPCXLt3&#10;L2Lt6WnISlhAcnnEVR1mRZv+GiL0Mkx921pGDD4/zwlQF8IKMEyGuhyZVMJknY0wBtWoT5vLsI1L&#10;SyjfvY723dqCza8wPoiSlU4nK6WCbmMsGjSKEQ6yNteTBDqNJU1PqEJmlijZzUmE042ScYEweyo4&#10;9Ne6+G3eg1OJUItjTeYIEuvWuTYajtBekFWgSt/XoZ4pNJjxrcm8nHGLy1g8FoUOOMz6LtZ4nYl+&#10;chzYCZ3Z7MJeZ3Nur6BrGJ804aEmfY/G35jUTZ3x/IfI0H2YjD8vfOPLXnljHvP6Em2SRYaSfWTw&#10;VpjZjz6ODqCvGmTi6FRxr4M7wZ49QSbPrSrG7mc+96xXnjyIdabdU4gL/st/+ROv7FC2Ck4Y8hb2&#10;Us3BtRMjqE+R7NrREPyOmYY/Pfow2FBm9mMd7PI8GP1eehV1/Gf/DIxeCg/txPhIcqXr0//x/+WV&#10;33jpGa8skyUkFsbY27sXDBEj9Es3yJLWNZJecegUGFg+8bEPeKXCwuzLXvnWW2AYPHcWelHdjth8&#10;gIxem8uIya0KfDWJl0IJyjBCH91qYtxEGoitFLJkNRW7tFqF7LKTaN+v/SpYjXaMIFaPCYMH5W3o&#10;kI1NOUQ4r+/UUbcKY0KFrdtgW5+9AlaHVRN+PTrG/tpC/9xz7Ge8cnkR87BvPPtNr3SjsPk79mNN&#10;62fvxWkC334Bay4Kz5/FOvDEXvR5q8WTEWz0x+YK9O/XP/WLXrluQg+/+XnMT65fgg4P57DGIPMw&#10;YZJVmJyA3frovVw3uYR2PfddMD1t5RCTV3k6SJ2M7waZOxwH8y5h0arU0a/jjIkVHj+F+P3kdujN&#10;578E/c/swDiJkaX4ne9jXrbvMOLj0THEFNZFrP+Fa/AFHQv9FScjcTnUG/90vT6iZAuy6O/1JOyz&#10;2CCdJ8K4EmM5kGGHbJrC2mMaeJYHTmLEhwqTmM15vJQR2iL5XmymlGKnZW1BSgVhPYvSP4tOS8wk&#10;9+wGxl4h95S1Hvnbpa/w/6aPV5BnyHcm/UtvroZnuIy3bLKfyvsYmR+4XNNJx7nWSF/cqkI3FCo2&#10;bMcDn/y4V5rDXNMs4546173qrFOHsVOEMcXti1ize+Xr3/DKy7Pw8Vtcu1KIJ+mDTOiTOQIbeM9D&#10;YKd69An4/8aLYIx6+3vQw1m+p7gFVxFqu2jXe/ZjPXN5tsd6ttnCGEqMQ0c/fAr3nn3xea+8uYox&#10;V0lCpp0E6rLjXrwD/c2f/yWv1EMYR+deB+vIW98HU6TC60tg3qrVIIvGBmOlHbjn0z+OcXQki/Zc&#10;+QpYtS68AntR53u0NbJATe9CXaOUqUI0i75+/JGnvfIW2TS//G28s/rV/xk+4INHMP6vvgn5n+b7&#10;ykIJ90pYiOtrRcyDEsOYIx7aD1Y7heV38Ntnvg65Dx7GOuvaKu/BmOng3Ti95MqbkOX8VaylbFWp&#10;dzHoQozswEmuMys0shg7j/8CbP09JxnbrcJmz6+g3pvr0BEd5jp0+1tod6EDnT70IfjkyeOQ3f4p&#10;2DmFpcuwvwuraOsFnjwQisFOPfIgGNIOUf7PPY+169HjqMuhcdjEz/42Yoz5BsbAaqdnK0/xxI1d&#10;PCXm9jL8S4cBWHIX5PrhR570ymmy5VW5Bprju7itLfj7W+vf9krpr6qFd5MKe47D54zloQtpxmcb&#10;r+C0mK987re98uwW5J/ZgdjCsCG8JuPPffeT/eg8fHaH7zcUIhG0PcaAUuPcz+XCks/6xe87ZOaV&#10;OUaLNkdOVpPr+5nVBD6DJU+qaDJG7zRRJjqUId8Vyslo3R96hcT/wnYu73oVIpxbJrhmYFH12nwv&#10;nOQ8uHAbutHku9EyfzdNnR/mPoBQFfMcTU6rEqq2LgzO5cSPyPttscvCrCa18227sJ6xPWK/xXfI&#10;dQoiT4Ewqwnke/FRYcpGnuGznsl8mutRsj9DwbnDj/guS/wK7+X7JPnc/5sF/Y8wq/nzzi7uZFbr&#10;I0D1IM+SOWl0B3zCR34ap/rV+W5+aRM63eYpJro0vAuXp9rc4HujtQXYSJtrGkmyL4dalJGDnpG1&#10;B5fv8UpZ6M7eu1AHeU2xebkXw67eQIyT5qlQY8dgu6tkim5rsPHOFtq1+i4+LyzgmbkRxFT5cdgW&#10;mct2rJ4v1vk+P8zYqC3zRmFnrmJc1IUdjXttKhvQ2a0NxIitKOowxXeOmVgvRjI4xiwN8m2TGbpT&#10;QaNtF+tlLu2Dy7GZ4XuNyUnErDuTsDmz78AXPPdaj1ntiQ/Ap64XMGfI8KSR0e1oh7AXdtro+yLf&#10;a8RIx65zr00qjVL6I8J3xLKvSUGnrGyeVlblfpgyDYHB+buspzRlfJRxjze+hn0ZKzcxt+iQmdju&#10;Y1br8N6NOsavvIPSDdzb5Ztkg3bJkbmsVJPvqDXWVZjVJC5SCJNZ+E5mtTjX9ZwR9OWx++FfBocx&#10;P3vw7vu98t5J+KqLz4Bd8MVv4fTAV8uIWRTSXAuN5lG/ThqyeP+TYIK+fx/2rpz/DmTyzJ993Svf&#10;WEUcU4uindYUOuTHfvanvfLnHv0Jr1x5AWsnCv/5j/7YK9mMAAECBAgQIECAAAECBAgQIECAAAEC&#10;BAgQIECAAAECBAgQIECAAAECBAgQ4EcH7U/+zb/wtsbZ3NFXJNvZFjNZq0XsRk0nsSvy1E4w4sR3&#10;Y/fdXAG7RE+/iR10Wgs7UR88ip2lkvGokN+JzJ7PfBnnyTdW8FvJBra5y7HODB+TO5kFtmQLcoey&#10;LRl//F0kg92TCh0yPgizms4McV12hjLrZmAAGbBtZoFKFrvDlN4ad+MOk4HNzXBrZhct7pIsF5BN&#10;N8zdjZE4durX2C5hVksxizNMxo62MHlgc2KotIHrJPNZQTKlLOauciNsyOKuzjJ/UyqhnTFmD8mO&#10;UWFekB3QsoNbMrQVhJiqzJ355Q3I1eL535JNG2JGaJy6YIZxT2FYipL1YIYZ2MYAdo02JHWzi9EM&#10;dtUa3H0uLA9pyVIls1qV7C4Od90bZD8LSaYV29sme0CYmZsKCTIUaGzjDzGrCQtFijtfuTM5TplG&#10;Uui/+QLuvXEDu6z3cferwsxe7EY9V4TeLK1A703uWB5N4tr0CPQrvu2IV168gkyNjUtgHpzOU2ep&#10;69F0b4fs0C5k5KWnqXth1CfkQiejTKPVuJO2zV23HbY7yh3NNrNbdQ39ajNzMcZsdoUoszv3cAd1&#10;dAzyrZPFIcHd6CVmgc/eoL7pzPbkGexRZjqvkuWiUMSzFdaXsAN7dQ6ZoHoLfbx3FzMqU6i/JWff&#10;MzNRMrJc/0xp1H9rDjLfnO1lQx68G/dyyXrmkI3i2m2M0Svc6fv4QdiimaPoHzsL2Wph6HKd54pv&#10;tvD7BFnfFIbYtyNTeEaF8iyXREfxeYMZZKbNejONoN5g1koH8kilkaUTDvcyfIQ9o2tQvaLF7P+o&#10;SyYO7mLXyEyUSHCs0n6nbFy3sYh2bdFwZJhF3M9QkB5HfW9dB4tAW84cJ/PNrp34ze57sBN+bBvq&#10;H08jyybWgs4K91zTwvhfWafd6MJuIpPq1F7suC5pYAFYWIc9yLhg2zBo26tt9MvkKOSux/AsMQMO&#10;Mxqsvmx7jTYyTD9h8DtdWCQlC4SsmQ6fFaVNqZLFzWEWpx5CHVodyryL65fx3dJVyLmyDH9xYx3j&#10;erODe0RK0PuHd+FZT/wExrIzBb9YCkGGbhv2O0q2mpiJLAuF5QXoxfeeZzbTBnThniPwqVVmczRC&#10;GJvpHMau28L1EdrrcIxjNIfx3jExbhQatb/1ymYVz/3S87jncgV9n3OQETJDn7ZjGowQsRh0wZyC&#10;DDe2UP+VeYxtd7WX5bHvIFjPGmTTGM+hPPkIdODNF9/0ypW5r3jlsUO0OSMY/2NjaK9VRB3/4ksY&#10;76+Q4UhhjFkpA3lkm6yXkAmukV3O1WGvkrSZ+RwyKm+RKSfCLJvlImRTFdYDZodpZZQK4RbGg2Rn&#10;aMwSCGcxFo8OIhty/z48Y/LQXV6ZG0Q7Vjcg21uzyNAUtptmFTqhUCA7S71CP8gMLIkVXKYXC2OK&#10;fN5gJpNDe+FnRflZUr3xIpkWUTLDdehD68xG87O9hNVVMuH4TGFYE/jZXZSLQoasU9Wuxit0yH4Q&#10;45n9uyYwfsqSpcbsaIlb5Cz+Gv2qTjoFVsWDZKdUKnhGNot71uvoQ2mHLyvGZfI7YV6JMB7zYyTG&#10;gFEyfihIFleN/RIjm6afqUdmtQRZdOmSQ2HKPZ/CvUbJ0pHJYGzGyGSkkGLGepLsLAkyR8WzGOc6&#10;mf3iZJ0TZrXzzE5fZDwa5zjTQ/i9Ge35+xozkNwG+irKuDHM8dJgRk9bwz2iJnS7QRYeSYwjiWv3&#10;QvxO5+8URP51Mu8YCdpVuQd10qb93WJWcIesuuESPMpeMl3d/Z5HvHJxBWOjVMI4UjjJjN1dhzHW&#10;Xr2EDNnzt17wStdFpo7B8bFnGPHY2BgYld65AXtx9Tbt+Ar8UcpPaQqFDpAtq7AGG18kk48wkpTI&#10;AOfQluRSsN+VGmxhrQ67PJFH/5w4BFan9z/+Ka9UuPEW6rmLrDK1OOr77EvI/O5sQHatMhgKWmRg&#10;jUnMJxmK1GGL+tqkzBU6ZILJcb7CpLTQ7ALkWtyEz921A/U3aFxiceiqZeD3cY4fGRNig8SfKljM&#10;ohWml0Gyl8m4Fga/6SnIdu9esE/aLmzJJpmjC0X0dTIHPxTnmFAwOGeIk0VX7JTGvt5Yg0+y2hyb&#10;cdRvkYwlt6+gDJMZ02QMXhHapy4WVnCPpjBWbZEFhc/YRh+wYzv84qlT8JNTU+jHN95A3Hn+PNiR&#10;d+6E79u1C9crZCYYe/usjBBogSxBPUBmt29AV8fGEJ+MH4JOx5ghK3H+7HVmh3exSuagBrN+J8ja&#10;vH0bshsd2q0MmTDkWVKWyAx37Tp879wC2A82N+FHi1tkYOkinoH9WlrHb9Y5V4uSGXJzCzItsYzH&#10;oMMZYUxk/W0y+KTYP+LbFAzO3RqUUYnrFa0m7pUbRjvq1Pl2A7+Nci6xdz/0bXoX2ALOkzFuhfIB&#10;oAd5spXMjICJoMi5TYupvhXGTDHJPKb+1JjZK5Ls0A9FqIcKknStcy4nDJUWDWyb6xniY4VpPZ6D&#10;rBJk/Q7z0W3WpT6H+/iZzF3IPe5kEu2QwcJvB+s3Pox4Jk7fJfNngfjPYqEXV1Zpu9tkJNMSqJgt&#10;GeGMeeJR1pvzX0vWeHTUV/rXJQNFpM+H3Xsv2ckY55ZKeL6wy3d/hYLzSauNZwiFp0P/47O4ZqCX&#10;YbLVKVSq0KsI5b1Ohq5FrntpYcjEcNGuTA7POHoYTDMJHTYprsFOZ7JcW7gGn63gtDE+MlmUO7Zj&#10;3OSyGJsjQ7CNFufxkShYDiwyxqSyzHoma7UwMEqM1J9Qb1mQibDiCbuegG7Dhww1qkhoQ9abarhp&#10;nJnLEl8qbGzAP0pc0iTbsjDgylpVaRkMBRmedjDImEjIDlKi08wGd/rssc94E4H8h4fhV4YYK4gu&#10;7tiBcR3jup/EgBL7xRi3tcqwGyuzvYzeUgF2SU4WyJKtaXiKDHbU3RgzmJtFtKuwgd+9/PrLXnlh&#10;Efa3RN0R/5Tm7xXKDsZJNIz+kKWmFv2NST8jTL6yptXmGmiDXPYmGWMM+l23jZhEIZ7Cd1Hqx94x&#10;6JWzhXqfWQQ7diqNODPPOHRgBOUbb2GetkEWS2EXllhDQZiGUsNQGI39s3PymFce2QfZfe/VL3nl&#10;7CpioXID/jyXh6zDJu6TTuHesQQVsIutTdinShNti3Mto0obUWNA5mrQq5/8qV/2ykfugb1oL2M9&#10;7/kvgZ1qeQNzXJdMpeltiHMU7r4XbBn5CeiHpUOn3z0DubuVh71yehhMOJslZJ+vXAc7gk7GOJcd&#10;eu4CWHZSZMTxoKPeN+ibd+1FPVtkFl69jPF0dDdi20N3gVFyfC9svxFFLCjr6H/4e2D2yh8Es4TC&#10;9DasVzohjEGtg2fNXwML2jxZdVsNyH+CJ6o88QCYWaoNxMPnyDI2MYW63HMCrHUKjQr68q0LyMR/&#10;+xJig3IFupumH330XsyLszpk+NYN1OVqBfo5MQC9PDiN8XZoZ68/nnkF8Xw6g2ttMjutFvCMh55G&#10;m598L9hrkhb6bSTXW8PxIPNksljJKQgkXvOg0d6Gyujz2TnEcM0IZJXOwbZkDawlvvXSi1752ltg&#10;D3By6Pt9D6K/jh990Cu/+Od/6JUKt26gb8sc5ykydFY5n9pxCAx2Dz6CucIzn/59rzy9gH7TSeN8&#10;IAUZTXJsLwkTSBf77gcT5z/8e7/ilee/9ude+Xt/8VdeGdvJGGgI4/70C+i/dgK+y8xDP7m0Gzp3&#10;G/J46IGf8kqFf/oP/7FXlm6hXotXMRd96xzWua8yTiySIX5iJ8bLoSNYG0qSwaSxhDURrY36u3X4&#10;qWafjWkakGuU+uQyToxwvt6QtRLOQ8J89yNxjy3vUrjeIWw7wpCvwJDBt9UO11v8tURCQg2J1eUZ&#10;UvLWPxRzKQhzrTCriR2VudKd8yphRbsT/usZcdJ9EGa1O9nYBPIMm+MgFkUpvwuRbVInq2aMMk0y&#10;BuwwtlUwyLT1wBPQ2aUC+sey0GaHbDQi0zrf8UhZXsNYff25L3rl6fMYbzWpSxcRzvVCOvxFy0DM&#10;MzYJ+3bkgxgn946gb89/9Q+8cn0Jcf1pxiIWbcxTxzFnqtSgtwpXzyF2De/5kFf+63+MEyFyV2B7&#10;/uJ3/6VXni1gzGYPgJFkZhpzuY/+OMbZ9hxkfeZlMF+9/HyPUfH7l2BHq/TTITkZhb4s/TDs6n//&#10;4Q97pXEF9X/x81ivXeD7iCUykeXyiBn3j8JuK+yb5vzCwrUXzmIsvnUT/ZDdj7X49xzB2nR5iYzX&#10;4/i7s4W5aiaDPjYyaO+RE7D97kZPl774x2DDW9uCf7FgOkIFsk92+C5qaBtsf47rgfNXwGTU4kDJ&#10;5eEXO3zHY5ap3F2s4/GhmcOYjzQ3ED+2OOcM8/SZiUPoh5PH4B/r19CuK6/g+uMfwDpSeDsGlrXc&#10;W6veWsZDtmh/a2XoS3oH4penHgNzTGUOfn5tCTqx4wB8wdnX4Mte/ip0NxqHfsrpYAr2KOR7cA/i&#10;qjJjhoYLGWX3/6RXfuQ9eNaIC3trl1G3Euew62XMQY4fgJ/UyhhH8+uos8KOvXhfHyFz6OI12OXz&#10;5/EOfosn3lg8BWGc67GFOdjhi9cwFva/F2N77vuIlVqdXvwSI9N4MoY2OrLuStU2aTMsnrDQqKId&#10;YnsEvv1j2W+qZP7qr2fTUVcZc8uL8SzfdQzxfUWognaHOUc3EnBiYzyBweHapMJWBXqQmIQfNDnf&#10;DZXQnsYqxlFxC88sc03N5JxjZAZ6maFtdLkmIYzGJHn1ICbth2w24xJh0+wKieUPtt//XsD5ab9M&#10;7zzx5E5mNX8OJb5LTl/jPXzfJ3/7Zc8eCzmZ1KZ/nUFB59zJf5ZMSgnpaznd7E7/qSDMavKZrBmq&#10;mivIM+X90tGnwfZ7mIyYm7egyw0yRkcmEAuWt3rrFcUrWM96dw5+wOJ6X5j7Qky23RZW9g7ryfcR&#10;0p8NKv3gEaz7JSZhCDXG8gqNdfi5BPea1GL4rh2HvoQjWF9KUaeddcimzne5Nt8xaNxv0eT6hx2m&#10;gexCJwNyPoZ7LW3hmetV2IxSCXpfbEF2OtcBZC+L1uCcYhD1H5nkvLRv7S3GdzkdvnsTP27asGMW&#10;4zON60htLnIZOnyC0UH9h0Kw0+0a6nJ9vbf2dt8jP+6Vwgg9OA5ZxfLon04DY7bdQT1LVcgiThUJ&#10;ky0/w71BcfpLEsZ2tbOnrw7ZfLlk1bXL6Psm11lk3VGnPXOEze0G6vvyl8Cc2qrjWU0d+mjIUStd&#10;tBmXV2mXZP3FlIU72khhVpPhJO+25WQhsXcNvheLkrlUISysypxXiomx+K5qZAr+Z2w7GTizGA+/&#10;+LM/55Un0tDL17lP663LiD2GTnHdo4vILGzg51/GXLM6A337p//gf/PK44OwvzG6oj/4p2Dw/OL3&#10;EdtVydKsH8b78E/8w1/zyg9y3Sx1DmNW4c//E2I4tjxAgAABAgQIECBAgAABAgQIECBAgAABAgQI&#10;ECBAgAABAgQIECBAgAABAgT40UH7w38HZrUos0klwyIawY7EjWXsFN9YwfnY63Xs/jy0ExkJTzyG&#10;89AjA9hF+J1nkTH3zldxVvzxY8icURh/BOwHb76JHYh6DbsCDdl1Tnatahu7C4X5JsxsIX9nrIYd&#10;zSFe1yIDUIs7bRWEDUAyFGVXboTZc80GdkMODWE3fpO70mPM+I+msfuzso7dt/kUdosaA9h1qNDh&#10;jsviJnab57hdM5bGTusmswXqZFZLcvdzhPe25Cxv7p4s8llRfq6Q5i5Hf1czL9a4e7tAFoStTe4E&#10;5jbKMFODXGZLy3nULWZs92fC6rIN1cJzZYdrq4Z71Hl2r8bd7HkypiWZHVhv4ncdZo5OjSJjIDqC&#10;Xe7NvozY0RQyQDpkgGjxu3QEfRwh21mTmaMOt7lKfdvs4yJ3ClvMSIvw7HIFYVYzo9hJKtm0wiBj&#10;sp+0BJ5psflxZohnhrBD/vYW2r15C5mYoxVkZigcOIHMsGvchTs/j77T2qhXjhlU6SR2mGYnsNO6&#10;wJ3Aa8vItjW5X9RxUdfpY8jQUAjnUe9OBL/RyH6S4fn5jo1nWDZ0NwoVDXV4zrxB9gCRnewm7rQh&#10;c8PlDtwuhG0ik8ZFQ0PQqwx3JptkPWjznOpZZmKWmD2lcZe1ZPzaLnRkbaOXudCmnlhkc5m7jnOo&#10;x8eRfTLMHe8Gs7Uli81gSl+YWV5GBDre2MSzr5zB+doKe4/yHmTua3Nn/0oD1777FZyHfSwB3Tzx&#10;IDKy7EH0dZj2oVijbbFgH4YTvXacPI76Dg6inst12JJ3z2I3cLsFmYVMPMO0sevYZ0Mz0F8tF89s&#10;O2hfy+HvuhCmAV1DvV3ayM4S9CwVg16ZcehquIbrdnC3/ZGHcdb32QZs0Ve+8TmvPDEKmfo2tIvz&#10;l6HXWhl6smsGuh0ZxW/XisiKNMjyODWFXdwT+7H7fpw26toK6tCoQIalGgdWF04H2Zrvux/ZDpUO&#10;dlSX6+gfkn6Fbq1B7vkZyC5aY+ZPBLJNRWA/JJNEYxaiQu9pNKjUe9FyyaA02XZh6jTJDNkko1rb&#10;QT9ZzGCI0jYpuLx3KvQLXulWkHl9eQ4+4OwtMOBsLCKD6fBeZEXd9RjqvexAh+vM3EowQybqQr86&#10;NnRCIZEBE9dLz2P8z5+BbPZPwPfmeV64FYb828xSiTNTM0Ldd8hSkxxCe4uNHntAQX/OKwcdPPfy&#10;u7jHd1/2itAWz9efhCqEUpOwY504+q9Ygh2YyeHzGNm6eGS8By2ONl87jTPQ796GenzqH9zrlaEM&#10;Mo9DIWR1mHHEHJWQZPCjv/ImMgGvX4dcPvts72z76iZsSS6OsTY/i2yACpmH8oOQQciGLE0L11WL&#10;kGGefqlQRHtNntXfZpZuto/1MNP9T0GYRcNkDRnZjazG/cziPnwcGctVsmeduYhnby1gvFlNjOU2&#10;GVqLG3i2wuY6/u1nm9GvC+Oixuwm8W3yuUnWGsmmspj91SKrUH9mb4rZGC5ji2oVdslx8dv+7CYF&#10;YUiVZ0pGk0G/KnU1mGGn4PJsfieGskOWyVwL+v6hp2B/3/sJZEO9fRPj5cVnkOG0MI/Mc8fB7yQ7&#10;rEFWBQWbMUQmJbEZns9kaL8dUm/JFPNZRfi3yEbaYTFdKpno2WVhpK2U4B+lpeI/DfosYVYzKO44&#10;7znA+HKErGlZZsRGyUKkEB9G/PT/Y+8/wyS7rvNevHKu6uocJueICciRAQSYs0RSJCWRskTJFm3Z&#10;V+lKsi3bcpZl2ZKvLVkSRYqkKIIRJAGCARkEiDAABhMwOfT0TOdYOdetc37vqm6P7Pv8n//z6Nt5&#10;P8yerjp1zg5rr7X2Onu925jUYhrTYIx51FIGWSJOe23OXZ7Ap3j+GDpooYx8heU3m8/oIBDinvUi&#10;Y11cpj2JJNcslMmcqVsLi8poEutTOMIzXz8Dg4QxRKXl2zp46Qj1CKj/b9yEjugbwH+J9chPVv0f&#10;/THMBCGxCSWL1GlnH/3wvl/5l2557hJz44Gvf8MtHawbpqP3bqMfUwnavJRHL588S6ZrSfZw6ygZ&#10;p9tvQKccVfbQ8hy6Z6WI7gm3Vvvs1lF0/UaxZS2W0ZkXZvjN6SvooEyW+V60TNhlfPPeXmQkGsOW&#10;jY2RrXpgPesiB/ffQAZv327q981jrLuefRw9vTXPfFgqc8+yWOiiYhVIiEHGZN7maEVrJQd1peKn&#10;5YPXZIMmpujvuRnkZsdW9FgYEfHF5TO1xCSTSCGnbfnkTWWtb1pHNp+D6Sn6P51E7jdKBow5pXeY&#10;DNeoWNHiSZ7hl05pyHpPTtHeZ1+A3aUkv9+BMXXuPHDALZvqgwrN8p2/TH/PXEW3NErIV2mJ9m5a&#10;TzvXjVKeOo4/mV+mrx20arQtEafPRoaQo2wvtiAxSLba6ChZztb/Y8P8vWEz9vLpx2CYbSrN9s47&#10;kQEHE5ewyxs2q0/ELNSWrjf9fPUqfZpf5u8LF5CR9Ebkc3iY+WW0SCllTTuISqeVxI4Tlb7avpH6&#10;t3sY04DWTl0NZ9msWldOiAHj+HH8nIvjrJHOvrbKUJCQ/qorEzGndUdbrN9+MdyWcthFY0xOp+mb&#10;krLaI35koy+DL96sSyA7CAU11rJ/i2J+Wl7m3ul+6mAZwOZLBNT/dRmJoLKo04PY+Yr8Mwf+Gv79&#10;+gHG49Be5ubVSdZ6V8QiOzkjNle1o5Knr9tamxrLRkR2169+cGDMan7FYWqqZ0OMXVXpGosV9AxQ&#10;z6yyum2eB6TrC2IkrIj5Ox7imQ6aJe4tMv1u/UKagyUxXJqtNRZAY07vLMzcoi0/wS+2ZmPwdrC8&#10;yFybncPX6df6JdXLb9K9/B1TXGV8AvuytKw+k8zEktw7qDqbrXOwZx/jENK6uKjYVKuNLPgttV/Z&#10;qoEa97S+MlmwuVqRr1eTnDqw50XFwGWMezNF7GNLdrSp3yZS3KuhNV06hj26Qb7hPrHYTMhuOkhH&#10;lKlfIbu7R/ZxcACGpTe94UNuWRbLf1WMMEkxwIfFVu8z5nHpTPN/WmtS+peXqX9GLDrmDtYq9Lv5&#10;jWEx2hXFhrgipjzTPblZ+nj9enT9zCzj7SCfp54Li+jPmrEUaxxmZtDlPsU8jOXMYl3Gnm2+hDGv&#10;GbuwA7t2Yp4xN9/NrolIJm65BRYQY7jMKVPe7tmQXgvXZU80rg4mTsJ40ZDfGxZb+6yYHnuGsRet&#10;Kr8ZEPu8scs/8xysG0+/CtPSgnzWgNjTQkHa4KCtzO+aYjemnzpG1S1K0v1hxWfvuAW7EVDc5ekn&#10;ibv6tPYb7eMZ6RDj6mB6jr46fBeMMZ/86U+55fhJ7N1/+rf/0S1TvejZn/rEJ90ypLr9hz/8Pbec&#10;WVDWveIwcdMLHSTE7BYb4Plb9sImdefdsIU0xAhz7gJMLE8/BZu23EvfJrFoZRPYoUGdfGExXgeX&#10;LiKD1yaRL7+YgwNi2YnE6KuVPH01uBk9cf8HfsIt33IbMvHit2CpmbvIXBzdxDMvnsQXdPCMbOuG&#10;25hjd9xI/XYEsZcvP8yzMiOsY/a/nfjdd77+dbc8L598k+a/MTTmp1bjSQf3we7741eec8tYljE8&#10;cRLdWVnmN7fdiq8aG0CW73rbB9xy33bm4NwV9Mcf/x7jtLSG6XIljE4Lyac4vJ0YQnmBPrw8je9R&#10;qGL3In500J33fdAtLWZ1fkKxNq0lQg3spoPyLHawLIaFouzKrNbYb73vfrf8p5/+Wbf83pf+2C2/&#10;/X0Yh3IZdGM0Rd++8TZiRT1rGCM+8z36tZXgGVtSzJfGHP25fjMsRx//1D90y6iYiestZDitGFtc&#10;NiCd5vuafJGm5pMDYwUJyQYHxWBRV9zOL9bpoHykqUvIzYL8gojW/V/+4QNu2QwzTpdP4AM6sHVX&#10;Tx9jGhNzaE3M18ZOu9igfX4xwU9XecboLnTQHYdYf731ALK+ojiagyuL3PP2dzCWf/Lvf8ctf6R5&#10;f/M9sFF9/M3Mi+/8Gext58UyX+pjThtD/5xivz0j9LWDW97APD+wg/5NS3998S9p+2KD8Wpl6O+P&#10;vgVGwqjs44Ze2rGiOT11kTVVK08dlrTedrAixkR/E7moF9AN4Zb5l7LBIerilyEMyXeti+00LOYJ&#10;8wfWvD5yBIFC/pQZ06DmbzeOYr6F1vf2eVjvcIyF1nwMXfa/wE4Qup5lx3w9+zxkzDeCxW3q1zHo&#10;rIV/DSuZA6unocvEo3cBrYBsndY5YTFiGTNbwBhv9XlnBafS59v9QfyUUIC5VpTP1pQv1JA+aFYZ&#10;p6JY9hbk/7cX+fvhb/2lW567yhqjLlY3B6029UuLZTmok106jrNbhNL4qjffT0zxlr08e+EZWARf&#10;fI2YxJUENi6TpozGVu1+pcDzKgH08vs/8VNuec8e+ug7/+rfuOXJceqy5R3o4bfeAcPi6DZkOVbg&#10;no98FZ21cJ44uoOyfNVwmvFYnETeJ2bpo6kbmR8/dQsx0qKYrC9fgTH+gtjEmvJL992Ir3jvu4n7&#10;O7ipH3s4d5R3sa8/9WW3fPgFWN0aO4g1HLiReGpuCrsukjffZrGjpsSsOLiDdm3bgq45/UPWfg6e&#10;egT2stll5lxYfke5wPxd0PugaoC+bYsVrMsSpDhYtpfvW/Kzc1oPOAjwka8sRtdQhntuGUIW62JB&#10;9slfWX8LY59IIle5Y8huJo2dD2uZbPFyB375zhPSN9EUdj/Rx29GNK9rRcarWEV2r45z/eIkerqU&#10;Qy9kxb4Z0mlUDg68AT0bqhDvvjKPHm7pJKHDt77XLW/fyvhcm8E/Ofsysnt5DhvVTBJTeP+78Wvq&#10;shm+1OoaaYv83qR8geNf+BO3fFZ2PL4D36lnEFv25luxwWeehYXvsadY1w/dhF1Zvoj/XLXjBDqI&#10;xOj/lNauoe77RWTb2ICKNeqX06kU3ZM9JMOmvpqKWRuzlwvpbmP/qoeob0PMjmNi/x0Y5n3YRvlj&#10;ZbE0+RXjqstnDQ0qNjGzGnOv17hXZIRxWNZ7+/Y15vHyBHavqfbk5fcOKaZla0W/WKvjYklrKz5d&#10;swVZB8YOZjq7Jd1o9ewYJQp93v3e/bdTf/WDxTUMdoKaA3vvq2V6N/5rzzS7140d6Ke2Lq5LT5uN&#10;MKY2YyZ1YXZB78i6z7R7yt6YrWro5BT73uxl3eyK7KSVDrrvFRQvMZt6fTv8u9Bjb/sI/uXCMvo5&#10;qfYXdZLXTJH15+nXmU8OLr3KuyS/5HpMbF8xbtGNXcmUdXwH5qDFQOoqo2X0QE4xntH9xPKyins4&#10;yIo9s6y9DSuK0wej8iuX0bPLy+h42wNhJ6FVG5qDfvTfcpNn5dbIV2wQ3dAbxj7OT6Br5uewqYsr&#10;rNdLPp6Z6KVhpQoyHtF4RcQUH03Q/nD3KJXO2MlvsdiVMY+FtC+mLJ8v00N7i4orVWp8H9bLkaRk&#10;ORwknlFqrq6Le0dYp2wQ6/rGLfwmkWJtVFqgXaUK+kAh9846GTnsW49dyWToo1gEWTHfzy+ZdtBQ&#10;XLEmA5hT7KPdoL5FYxrU2Idr3PPk48QJzrwo+9mgvSVdF11z0lCtwjPsFEOLfYT1vtGvenddPclV&#10;W85gQLrHmNUqikV0/dEOImKPNGY1215Vl53bKF2Z0jvPKxXa9c9+91+45Q066e0v//Qv3LKs0yk+&#10;8qEPu6WDZ78EQ9rnv/klt8yvx4/6xV/6R275wdvwnXxi1//cf/6cWz53infAk/L5IjvxJbbdwdr2&#10;I2+BETszvXpCx/w4Y21d4sGDBw8ePHjw4MGDBw8ePHjw4MGDBw8ePHjw4MGDBw8ePHjw4MGDBw8e&#10;PPydwf+lP/t9d8teLcBOv0CMXY2lEjv5EsrYX5xlR2ZE7FnTYguoLrJDblgZCjtv5Lz6A7dSfuMB&#10;dt45OHsKRrW+LezoSyqLSYnIvpKyccraPxwwVgNtH67aTmVlGaW1I9vO/C+obg4qRWVzVrl5ULtA&#10;jVmtXGQ3a28/damX2ZIZVEa5ZWTn52hfRrum40Nc76AmZquleXbZJ7XzN5lhy35N9DLGrBZVhnys&#10;hz42ZrWA2ptT5uzaHYRZZWdZ9owxqxnDR1EsAbPaidgUk0xIqUERZchaH1mmkO2SdlCsM/bxKH0T&#10;EhNPQ2wMNbFSRcSmYWx0xkyyIAalsrK/R7ULNixmNWNkcdAXZSdpTXQN1Qr37k9yr4gYsRraod2o&#10;8NuCsiZyYpLI6azysHach3TesIOYMgsCohIztq+EGPoiYpTwqawo+yilLolKlq8WaP/8RbIOR4rs&#10;8HRw6DYydy7XGYfxcXboV+sawwafb+xhl+rWUe45IAYD3zC78WeVSTurzORqkDniIGbMPdqZ6xej&#10;hU9zsqUskKCyBiMqbdd+W2dGW4ZC249s17XTP6D7O4gn6PfXT5BJmp9ih/XYRsYr1kMfbt5GewZH&#10;YIyol3hWPsc9jUSvrrk8M690mA4WFhm7Wgk5qSjzKJlgvPpHyIpoasd1RM1VkrQvIDYOXwT5jPuR&#10;rzNHyTZyMLRe8t7Ld4kq166IWeDYC+yCbs7Q38NbmOczNdo7KlbArWJ5Cyn7e9tm6uTgwCEyJPNt&#10;GutXVldTzFxXL6FbrootoKUd2LEwDdqhDKVYD307PsPvLl9ZnSfG9uWr02chsRUNrvDMjSntOD/4&#10;Hre8Oks/94stMD1Ghtnr88j2a8fJ5rz/RjJkZhfY9e7gqedhPYvrnPJ92/nt+pvJxPz+i+i3c68/&#10;4paZOtmP6zaQKfbu+9/lludnkP1UjF3uZ69pm3sHVxZgRNk/rHkwgBxtHoF5MxWHFWWuJp0Z47xs&#10;3yR1G+5j130gynhZdodljTiwDIuWUiRNr9qZ950L3MIve2IZGy1dZ0mGEbF11FqMX6OljK0OAkHJ&#10;eQsdH/eTURoPiCWszTyaX6EvZsu0O9BD1q0/gGw0lLJRX2BuarR9/qiMYQfBFM+4eJ56X3qZeXPD&#10;erLoUoP0ZS2Pzm/p/Plgm/5v6Ux4Jfr7Av3c+9LyKrPaqdM/dMuxDPKwLsu4vPYU9W8W5Q/oJpNi&#10;/zy0bYdbppR9PJDgunWbmRuJIermoBBh7F595YRbzp2DQemtPwUTzIbDsGoZg0/Vj6+RazBXA2Hq&#10;0q6TOdMb+mm3/OET6CoH4xfJPKyv0K/BOvOBkezoGDG/hnvo6ZCyN2JiBSmE+T4mJoOAzuFfEuNc&#10;cQ3DUqPJHCvILipRxLdBWTWbZf9uvRVdHx8lS+fcOfruxR+SQZ8Ri+hVZeGtXGP+OTBbahkTlmFl&#10;WU9t2XdjlLGMppCyUO3vqnSt/W261kGXUUQ+gzGKtOWBdOeH5oUxk9Xlx6xmPHEfy3SqiV3BQcyn&#10;32jetOs8fySK/v2tf44sb7iFvsr56avWIjro+WeR1Ue++7JbLi1xP8tMdVBVv2dS6PyYmCtqYsex&#10;+ln7zB6m5Aten+Vl7bJ2Wpa0A2NZs3431o2k/MawjFVU/lkoyD0y8q365d8M9TG3e/qYb7EsMuMg&#10;LEaiSJJrIxHu7RfzjWX/B/zIYVQsNAllDz3y1Pfc8sUT9Fmwhv6O99E/DgJR5N/XpD3jyvr1S+5T&#10;orpcymGja7I769bBEBEK8cyjr5ClOyZ/oFbCXjnIzWNTG+qr974Pe3LL/TAsnFpgjj72Y3yexRmy&#10;pNJiMkiIkaW8hP98YAvzP7MJ2Th6CSYzB62m2FpWYN348LvJ8r5ZrDT/46/pk6Ov86yc5kVETHcD&#10;ynbL2nqnhT6cvIacOohc5bMdW8jajMTRa1GxtORqzO8lsbItqv0xZQIOD9D/F8YZD18Qmdg2iC/o&#10;4P/+x7/qlj3bsNOf/S52cOkCunCsjm5cyiF3tTJ9ZHJnLCeWgWr2sV5DDh3UtI5Kak1QVdbq1Cxj&#10;d+0qfbl7O2NqjMSxGH3lk98YCPC3rTWi8rdHxNrjQpmixmxjzHzG1lQTU2qxyLMXxXbWVMVjYg+s&#10;aN3ypb/5ilsaQ5CD23cyHn1iNbs4jZ++orXFijKOjbVmaRZ7UtfaKZWifbaeKeaR+R6x9zi44cA+&#10;tzQGpcVl7mHZnn4xLJmOHNQaaWmJ63Ztx172iJ3nxAls4VvedK9bOjh6ms9iYrDdtQf7OCTGN8vC&#10;e+ZJskAt2/baNdpbvsoaMC6WsKDWfgOjSiHvYGiI/+/eRQZ1n9iBOp3jFlWxm1s2bVw6p/OJCsaz&#10;XmG8JsaxWbZ+aYt5wkFLfvxDjyHDK2LeC4m1IaH118Icv61LloNVzf+45K1FO+o1nu23VMEOVKvO&#10;GDM3K9LHkSLjFM1qDPUss6tVrfctM9b6PC3bXU8hGw5aYhbf0Edfffgjn3DLH70As8CPj6BnLUO2&#10;3MRvjGqOml1MivHbL/tSs8BHB3W1pCabY+tzYzfziRHdGC4S0lu9ikfYms+YxhenmcOxLNdvHSHT&#10;1sHVU+iQQEHP0Fq1IKb7sHyEsOTNZDaV5vOg7KTFHpp1xiVi1N0dtBrMz1yBetw4ym9vuA09kBml&#10;Xc+9DGvAj59FBlIJMi2NKTIQQs62bmBdFhCbjYNmHRtkzLTmpxjDe0hZtHWxZvm7jHCUNTE0mH01&#10;5o9yid87iGo+dCriFoUW7ZrJUa+6nzb7tfaLJJHdtg97EmszPhHp3KbSkLdtXB2PPZvRW9kgum9I&#10;7Gwbt4jhug89UI/SBzE/8hWU/1IXG1JAPqyNz/g49rSo9YED83EyA9TLfCLL6J/TPO6yBPCxb1KM&#10;aqan6wWtDySnKyvoTAelEs+LS5/ad6Yb7Zkt6U7Tu9ks9rRPaz3zscryT9c+Y1621RdCRvu03g9p&#10;XdibRWZvvx12pg3q74D8lnQP11tWeEDCE1iTne7L0cYFsYPOL9A3OdkHYz+M9FB/ixUk5YPXfNT7&#10;pdMwqx3XGiXdj20oFJE3B42KxRWpkKZ5Z47h+7QUa9i0nkz9j38UVrRnn8L/elKMU+Es9/75X/x5&#10;t+yNrOqxMyfQV/e8GWa1nj7FcDTv//y/wKz22gn8qphioCtaS7Wi6NhcCbky5sK0YncOtovlb/Nm&#10;WGZKVcbnmljwQz38ptaiL4ItfKGYZcJvRD/s2nSrW148hX05fZx1tIONG1hjmh9/6aJ0zRI6cf1W&#10;YgnD8rXPXWSdWNQ8T/Ty+4+99+Nu2RNh3pjeeOEF4hwOHnscv9H8qJtvZL3/K5/+dbe8fJZ2zE3x&#10;jKVZ2jM+A3PJkpj8Wpp3+/bg19WZwi7GFS+6ppj6rNjkh+LIaF3MCpUW9yg26aN9d+BP77sR2Z46&#10;/6RbHn2UNX1IjDIOyjUasG8j8Za7xKx29gTxlSMXYB4uBrCXyyuMW2dGuP8ao0Q1ScUP3k0dBnQS&#10;g4OBJmuDK8fRY8deo2/mNb9/7pd+wy3fcADGmJjY0L/9wOfd8kdnmV+De8iyv+NOsuxffR4WPgdn&#10;5+jnip8Y1I4xxnST7Hw8hH+z/xZiCo89R2yw7EenfOjtyP7BzciGX+vTM2K6HBjAl3Qw3C/foctM&#10;Kd0uXXH6AmxCL5/nGQWdmhGRWQ/qZ48/B3NcfZm+bDdXfdeKfJ2kGGFSPbRnKI4NGD+LrW7LD/Mr&#10;NjWiuPJHfhImpf034Z+GxCYWbnCdg6e+DYPgydMwiTz2Gmw5U4qNfvof/q5bfvx+1uL/9bfQHa9e&#10;wR9N7MPv2boVe7S9hd54/FlkxsHdb4bp8e5DyHdYrBSf/exfueXJBf7O7H6jW/7HfwIbUEzr0KBY&#10;Qy6fg4mwUkLORsUy+M0HORnCQWsAtqLNYmNqiXVx4TxjuLTAnFtULDGgMY5obVvVSQTGyGZ+g5ZB&#10;LoxVz+xi21hD5LuFFYPWn90Yg53aEtbaqsuwZheugfmFfr+eZUrf2HWEoGyC3UNXdX30hmye/d4Y&#10;chxYnMh8nuvrYffwS7fUdBRRSMzwYb0L6o3zvZ1etBLAzqzbfZ9bOhi+FZ1fVmw5ovhEsUz/x/X+&#10;yE52WRK7c0WMSwuniPV84zuwcKwUuK4kJjwXYiCJKa4SsncaWmskAtisah/xpA/8Aqxnu2rojRcf&#10;+FO3rMvPr0gWjHXbQVDM9hvEruMLYu9nFL9vz6test+xG2DK+qVPwcA27GPeHJ/AFqzLoHN3p9GZ&#10;DoptZHRA8v3Af/kDt3z0GDoleiPrs6ze8RgTr7EHL+cog7Jp8S3o3nU3rZ5k9b63MI/vFiP0i1/7&#10;glt+7gEYUw6+CwavzTup17XLMMEGxPR7+A7me1hrpjmxgc5M8nctZzai838/NuiOW7GPz3/7z9xy&#10;XKcSnVa8ZVHv81qK08aauofiaiHpv2gAGcovMe9czDJfC9KBca1hf/nnsIOPfQ5Gvqb0WnoTfZfU&#10;Wm5pBnmclb9wyz301R3vWWW2P/oStjM/g2w2Y+i+hMZ+8gTj06gy16qaN37pi3aEPppT/H9dH7Yu&#10;vttmbUeuNiGj9RnsfDuJHKX7sElbNzKWLZ2aNV3XmIu5dHEenZIv0Z6g4tF+xaNCw8RWHGwawxe6&#10;a4SxPPkofXShiO1tJ/A5iiXqOybWvPGTvM88/Sp2du/dxN6iBeZisUx7HUS1ZyBrLNj2ElDvI8x8&#10;VsXKVNN7ZVt3GTO22dWW1sBdlrEOuuxeimPHw9i/bXpfF5c+XhYbWChEX2bEAJnRemC2SLvaYuNr&#10;GutzB+UFvpubYFzq9t5atqlZog71ZfyxwR34CgPyk9tivG5rXRCTXu8sYNzCmKccBKRPWw31kdpl&#10;MZ2AtV1r1KZ8XdPtdkpQTe+uu7ZhjX63PmtdZx8sRmN/23V2b/Orr2dWMx/4f8es5td63d5PaAi7&#10;zzDYvQ1mN5uqt/1tpQNrW/c7xbW67ZFtS92ErN+wj7XDtWv41UWxOV+8hA4tiPU9Elkd+0abuZXI&#10;aQ7Jda5r/0igH/3UtwWfPJ7hmU2txc1uBhbps+lF2hkUA+COHaw5HEzMYItSYsWvSDcuzRLHi2n9&#10;bCeSlErMk+UlnnlNTP5+vQsNZ5gDjTUs2uUsvwkq5hYv8101Lx2+xJrWH+fvTA9ztyhW5LJO3wjG&#10;+V1aMYn4GpawrnxpTR3QGi4aoA+26D13bYl7XrqATp3J87tYD30aj/F3RCfGBPVe34Ht+Rnux0Zt&#10;3oPvuVHv+YN6N1BY4e+cZDOQ0O9G6OOMYlcK83esKuPV1v0dNHRqXFXMaoU887lW5u8VMT76Ffeu&#10;iwX12QefccvcDNcXtC+opLVTzBYCHTT0stCY1Sz2EYnZNZof3XfWmj/cqvOxTUKrq/TCmnkf1Uka&#10;bbH+djrULZKaN73r0Z1JsYZevIjeu+lm1l1b17EWef04fsypK3p/pNP1HExflZ8i9rai3jsERpHF&#10;W3bjo2cUe5+8hpy1IuoTnX5Sk24NppDlDRtYv23WuDm4cgm5WW2hBw8ePHjw4MGDBw8ePHjw4MGD&#10;Bw8ePHjw4MGDBw8ePHjw4MGDBw8ePHjw8HcE/3/5T7/ibuGzs49byoZoaFd0SAwDSzPsxL51CzuS&#10;D72RM0lL2oJ6foaddhcvsIs1W2d396aN7NZzcEGZ7eMnH3PLqGXkKjt1XtnRDW2hi2j3cJdFS9kq&#10;lm0f1G7knjS7840hy8GcMovbZXYXJmNc49cOwGKeXbeZrHZx2g7mALsoM8Ps7Ksq0z+unYvJkVXG&#10;mFqbvsovkmkYU9ZJl1lNO8crysIPacd5l1lN39uO5tIKu3R92l3tICPWBstgbVnmujKpjSVhYZb2&#10;FsTiFtFNY8roswwb27C5li2kqIxCY2cIitlCGzJ9Ae0Qj8foq3QPfRAMqP1iS6lpZ/lAht3JwT76&#10;PKcMJgcpZSgHtLPSducO97KzMqTs84oyySvKCjYmhSWxcRVX+DuuPKOgpch2YFlBIe22rygzxNhP&#10;bDdrW/JUaTEuEZ1Z3GmoWxTC1GXmHLK/rso4Oti8nUySaTF2TV5TJkZI9RbrzjplqR8YI1vi7rd+&#10;zC2D28lAe/I02Ycnj5N9F0+zS9dBsEx9Im3uYWNWD0s+1P+xNrJqWdxdxjTLJFNflrVjuG2ykVqV&#10;gYaygr/1LViPfGeZi5pqPr92oQd5pC+apG+yA+yezogNpq9PGdtBZMgYphwYO14pT18NieWo3SLz&#10;YP1mduO21c62zr4Om9AaW4h252aVqXThJKxVDpJpnpFUdrZly7eUMboww/fHniWjdPOYsvPS3HOx&#10;TN3270R/jWWQ15sOsdvYweAo964EtcNaMhj2ce+mzuquUPhmF+zscXYXb9nA7vBEGj1xYYr2vX6G&#10;7x2EfchoSH2zU2ftb9l3j1uGkjB5hSP0QXGZsU4lmKNzDeTvx2fJfuy9QobT4X1kgUXE1uHghfNH&#10;3TJe4/nteWWObCcraDbFoP/4yOtuma192y2DJTIV7r3hF9wyPkTWd69YRZ67gE5y8My577jlzhZz&#10;6fBuslI2b/77bukLk3kwr/P+i1HmQ9ZHNmhU57L7/ezc7igllRQOLIOkZXZActPW+DS1mz4k5qeQ&#10;WBrayl5raJ74xDLaVkbm2uyQkFj0qm3TaexSj/vI0orUYFysdWruYLbJ2OcbZNdHw4xHRewgftmM&#10;hsarqiwRF2JSWJjmmc1FxrY3wHzPpmBrGRuU7tQu9Vye9s8pE6shhrhQD8+4rOxkB1fPkEUekp69&#10;8853uOXx8/RFsURf3Xgj9v7oc5w5ftcN6L9dB8h+rqn+Een8jnSodGSRej11hGzz0rUX3fKGffTB&#10;rFjOIjV00Kad9EEsiU+x3KA8e0k6NUYmXagN44SDp59Gb8X1rEybydeb4d7JEeRrSWN5RLLcVKZV&#10;WPZkh5gvD9zBPDumrJC/fng1szfeZp70KnOhKl2/U9l39973NrfcsJX5Hd9Iu3I6+/6F75OJvXCZ&#10;e0+ucL/6AlnFDkzXGwuFsUwExaJlGUz2udm0hlhoSnnuXdN8su8TXaacjj1QRqsxXgTEAGVZUQbL&#10;hqoqy8iywMwHuT57KiwmPSD9L3lvFRjb7RvwmX7jD/APE9LDS5KjVIhxCPmwm8dfoz1/+T+R1ysX&#10;yfhzIb9qMMs9/PKJlMC3mr2lejeVIRMXm871WcfGPmLMamuRSiJP5rc09eyEMqpDcpoi6pOo7GBf&#10;ljk6OIhM9PcxtzO9zOVwmu8dhMy/NaZbs4caH7+McNenlRI0RpzJJWT6u0/iZ/taZFGJeNVFSZlT&#10;09P069K0/Eb5L6EIMtGULk0oy6ihTMAhMQGMiunjsWeeccuA/DsHNg51MRONraeNvfvI8lyOUKFp&#10;sZfFpYOCC9jgQWWatpWZNBrR7zehe87PolsdnL2ALYrqWZuG8CXG9pBld1pZ2pPnsCfGJpzP0e7t&#10;8mPGerFdoV76/uxp7JWDgDJdw72MT0+KMTSGnuENjOW82ISuXEFvDUgu+7P4C5fPi1khwtzwr0np&#10;v/stH3bLTVuw78el1yqL6Ib1u3hmXX5+vUI7IvJlI/Lhuy6T5NDq6KChsbdMqZps0OQCYzwuxoh9&#10;u5h7cbEExuQPB6TnzGb1ZPg8Jibp4cFV32LTRjJ1M73YybSYX7Kj3NtYzyaUhT5xjTGdnUeGh4a4&#10;14rWYc8/CyulzVEHaa3/ysoKnLmGvIeln5JisCwrq7ssppKYGGFCLfSArRtqmtsp+ZAOwtKbxs5m&#10;TJddBoYANjasNavpEtPPxjy4Xax8c3O0by0SveiGq2JKMza6RIr2mZ6avMr3hRztNT3m1zqnJiai&#10;qNrf18s8cjC6jv7sF3PwZvm5MfVhU4tvsy9mN7pZlMoOjmjutiQDhQJ1KSmL1cGRV2Acu3yVsb0m&#10;1qaCWNkicWxZRuNgDHHhHM8qaLxCYoxqSp8sL7IGdCAx97Uk9wWxaG0c4N4+PaMkG+aXfoqIkSEi&#10;Zqa4WDnbWmOUq6vjc/dBGEfWDTKGIY3HUy/i071ylHbWxMrqF0VslD99lrzZLybcnPrKv2YNLrPd&#10;sVlcbMzpXTZQ9UVc7OBNrdHjiiXE4nxelkwYs3xkQPpbTF8OqnP0UU8QfdoUQ0RNDF09xrol+xeL&#10;0N5kmj4LKUNzZYX7lOX/RLXedhDWejEcoty2mfpv20cf+BLI1/nLxGHGL/DsltgC4mF+19vLdftu&#10;YN6Eg6tzcvwCbZ2f1m8byJEx8EXFpteWDQuLHVdJqb66Mv3N/wlZ1qoFwzowGWxpPs/5qG9NTP0i&#10;DfH1ai2diNMnwc6KwEErR3tCxiC/getsbjoY6UGn790G29HencQGbE5WNHaRBNeFxJ5t/k1NcTRj&#10;HiuJXe+q9IQx9juw+ZyRnx6TPxlU+65NoPs7E90typKj2Sn0ss1ziacvqtMNqsam0EFBDIlRzT3z&#10;owpiZTN/zJgUjGFh1eel/hbzMd3TWMNM0PW/NKY9ihslNeYDikccOsR6LCymuA2b0XejY8p0p2qd&#10;TqUwfeLApMDW7blJ2GenL+ATlJbwQS+LZa+hcejrZ5yGNiHrV+aJT/z4GIyYwQQPS+jUBAftFv7u&#10;0hxjmFcsMKA296WRpzsOwQKyboC131OPsh6bGId5dbHBPTfuhVHuLW+B6cTBzQewue0G41PKc+/Z&#10;KXT21x76D26ZE+vJwCB9dOw4+i0ilrZWi99b3PaOW1ZjvAdu40SNmw/w3DOvEnd46IewYw1sZv4+&#10;eYS/+/roi7tvIy5xy0bYEdYNs7Y7/gqxiYuXYJBz8Ja34RvNF7Anf/2VB93y4jj1Onw3MYWhOCP4&#10;3W/Cxnp+kut7hvFJ/uGnf80t+5Vu/5d/+kduuaTYsINKEz+rKsa9W++ARf6X/xHMai++8IpbbtlA&#10;uzJiaR1YIK736nmYsUb34PMev0I7jMnBQSPPb374LZjRKkW+u+2+t7vlNjFaPfTgN9zSWFAaQebw&#10;lj3IwkCGeXT8R8iEf3TV7m8cYR585O0fdcs9W/AtvvU3n3HLl44Tlyi08SEuTsByVKvSrkAYeUz0&#10;M2G27cUWHt4nRvkObtsFy/8DD3zLLY9fIcYWqFCv/XfCAvaLH/tlt+wNImcvf+ev3fIrDz7klifE&#10;XJLsZY3hl7/pIDel9brs9G1vxr+/7z3I+9ycmHxO4i+/dgxfcGw//ufuDejYNx9+g1uuk2/++jFY&#10;BwOK5zrYvAs9bLFOC7vmrsC88shD33TLgGL0MbEknXn9Gbe8LP27UmPuLlh8SbbBRUX2QPG9VhSd&#10;cs8tMNlcO4vvtFLi3lGxaIxtZL7845/7Rbfskf4y5NawaeYniHU8+uAX3fLJk4z1xRXk/q3v+bRb&#10;7tjBmD78JeZBrkHf7byXtdROsR7G6szNF1/kewe/8Zv/1C1FYO+rTaEr//gP/61bviRW6i13/4xb&#10;/ptfgvkOCXZsAmN8+jjruJRY01JxZOTP/gymJgcjNxNz+pk3owsrYv+ePcHc+qvPwCTXs5H45VAv&#10;fVuYoR+mVpjLIbMr8g2N5cZBQPGKbkxA8UZjVDM2c/OHbT1ipdmy7nsWftb14R104yZiL7M1m8GY&#10;hey6wHVxFnMsu+ygqutatOQnrn2ug+6z9YyG6I9COhWjpvVNSJdFVf+q5kfPTubbxsOwpLuI8Ztm&#10;nXqJbMZXF3ug1W9F7GAFY6dWXOaFx2C1evxpYjwxMa1U1sQSm2J6sb4JyAZV4tw7GERPRdqwvMW3&#10;oTt/8oPE8yJzyNe6Qe559hR/f+/7+PIODn8QHfmzH3yrWx75M+zi8ZewsQuKsyyK4Su9Dj3x0Xfc&#10;4ZbrAuioM/PYkew2Yqq7Nq+yNi5OMa+vTBCLffZ72KguW/ASvz2n9yc1sdK1C+jGhMarGaKv835s&#10;c1Lv0RzsvIv5MRolLnH6RdhJq03ufeAgurPctSf4NYk+nhGOojN3DcLamG6zZmxX6fNTZ1bjlRfE&#10;YpTtRVeW5rjX+cvEQnKKvVc15u0yY5uI84y+UeZ7W3osVOS6kg/fykGohbYoSWskhrR29aMjJsfx&#10;U0bHuOdgP/VcmaGeF+eQnf4w/TGoeMyuu7GfDuo1xcrk061UqWd+kvZVpctLWqMmZIMbeqdWGkD+&#10;sqM0JC2Gy0BCC4UO6nqful3vUVNiFooq9rZOsfVzp+jDUzrZqRnFhg/EaN+mYfyzl1+AEc90U3aM&#10;mJyDgTj9WjmFnBUVB0vu4tpIlvGZmEYel1XN5Yu0Z/kiNmLLYXymVBxbpzCbi5hOy8pqfegXI1l5&#10;iT5sKT5p6wHTs911gHRTl5VLevl/p88shrtuBDuekd1sVuj3QZ38sKCGtMR8l8gwbtdmWd9k9P5Z&#10;BEwupsXAW1L8pG0nWEnXWBwioRjwyCae5VMcvS1d67c4utZ8zRz3C2lvgQMjCG9r4W+ManbyWZdZ&#10;zfYCKH5nNsIY1gvqs+vtjwtd0907oH615e1qbJB72BrQdGs3zi8Yo1pT93HQvZfWs2ZLr/9tN/6/&#10;5rcO7Hd+xQ677GkqHZgc2GfGOHa9fLR7kNWeIONjLOAVvc+ztWtaJ5P415wuVxLTZaCKTjBGsdQY&#10;9YqLwbeV4PNWGx3ZEItYS2MbyLP+CtSoizFIVpZZezioyJcuhPltIEonpnTigD+EPxOos1Y/+RLr&#10;galxGxfu3TeAv2bzZ2GJOeygKLbvUTEIDiQRuBnF+a8W8TNjSeoQadKecgFZaCg+ExOjWlrxpYBi&#10;Jg6COu2rrphaU314y2HqtXcHNuv1Z/AFT55kHGZq9HHA2NsjPDuVUF8rNufAGOtb0vn9m1gT3LAf&#10;HZfVu5yFWfosJ8bVZB/3HhpkPAZkl9Kqc1iMYC2903JQ054nY1bL63SGgnRJTt9Hxd56/gXsyquP&#10;s3ao6SQr64+K5kJoTayn1eCa/xOzWlunLbQVk7d3O21N/ID+bklvNCq0Y61/F9P7+s5guYUdRJGQ&#10;MzckPz4Qxw7ayW6/+8/+nVv2KD7+uNiMnz6G33B1hrWsg5p0eawb9+Eh5R7WiwM6sXL3KHGNomLs&#10;aZ0W1C8faoP2Crx4lLh+2Y8M7ToAa6qDU1oDqRkePHjw4MGDBw8ePHjw4MGDBw8ePHjw4MGDBw8e&#10;PHjw4MGDBw8ePHjw4MHD3x38n/qF/e6WvLZYmCzLw1djZ98wGxJ9d95Eds07P0B2QFk7N9sB7VDW&#10;btW8siiPvMpuuJefY4e8g2KeHYkV7VAMaOdiVPcoKIu4qaypoLIHGtoh29vLLslWhGeXlHmZ6J5/&#10;urq7cGWR51p2RyzMTr6Wdj3XlYUfS7HjzzJdCzrDukcMaq0Czw5px3NqjN2IDpp+dgmWVtidHlGW&#10;zfXMajVl/vjFgmDManVl3QSVw1kTy4BlUTswZrUua5AyfLq7nLU7uKJzjhdmYCwJaByi2oVsGdq2&#10;89qyWR3YDuVmi85qKUM8LraQiLI6QhGEIR5nHNraAdvW2cmWmJxUu1o6JziXF5NEBxmlTiSV7W+Z&#10;RwNiHrFM+JzaU1hhnHI6o79Q5u/8ksZXO2uDkhkHIe0CNia+isbQ2E9SCXbptpUBXxOzRUBnFke0&#10;Cz+vrOGZc+ygHVgmu8LB0Bi7h1eUdTczo4w/3dNo6aLKKNkyxG7WN7z9I245JwbDHx2DQcrXJlsv&#10;6l/N6DdGi6jGLGCZ4cZ+oJSqgOZPLEq92xEyYPzKKLdM5ZrYRJQU7kukkEMHV6cYo0d/+LxbbhML&#10;WkhyEgwy54oVnrmYQ9aDkommGGSabWQnKZaKsh1Y30EkQf2CyiAZ24AMxNJckxlBBsrqs7gyylNi&#10;UjM2rZb6OORn9+6Z1zhb2UEmQ717h/huWVnoiSb1L5e416s/JBvlLVvpq/f+NJnAT01wrzOXySTf&#10;1s9cvucWMrUcZHqQn1oQ+S43qa9fbFsp7WBu6PzpunaH14v0cUoZG74w82imSD8cfW0127aps6iT&#10;yj69YxPt6R250y3DMTITfW1l9kiGZ8Wq1agxT4rLZAqlQmTnZOK0Izm02h56rFOPOXbbl8+RCX7j&#10;rWRevabM/OMn6Zvtw2SYRcu0Z7gF88TYfmVxq10nZsgsdfDscbKCt9fJYHvzrWStBbKfcEufsoty&#10;NepQDLGbO+pn7gWVPRX00eddpkjpQQct9XdNTJFt9UnI2GZ0re1abzWZCG1l3wSU3dlSdrFPZ7B3&#10;bWIHATGrmSzW1HsBMalFamT8VCrM97xY9sp++jQYQj9HlF1UFktXS1kVK9VVvTxxDZ09dYl7jKaw&#10;wfU8z94/TPbtwDo+zxeRs93blCmmiX70NExecWWaN5W15mBy/mG3HKggg/EesuhmI2QkXpogK+KW&#10;fWRzBZQZoEQYX3IEf6Cofe9zYr6MlFbHZXqe8RgXa866MM/ftYv+PXuVjNghP5mA7TDX77+JPl2O&#10;IsPfe57M62yRzLPbd6JLHbx4lnq+/gjMSTdtJOvp/ne93y3DYgtZVlbnudfJwJ5fQO/GtPPfH5R9&#10;2kIW20Ov8f1rJ55xSwf9JTJ0N4eo5103wSYwJEah5BDPrmje9+yiL04sIQNXTyFfV39Ef1Ty9Fmw&#10;JnnrwLKISrKDlulqtrosFh3zC1Ip9LCxoxjLhrHTmh9hLCMO7N4NywiTD9SWnekyWihDxHyIpnS6&#10;ZXO0NRcsUytowtFBMIxuDCjDMCSW1dvfQN/8g38HS96U5CfQpF3B7jn/ckDbZJQ//zQZSl/6i8fd&#10;0sHyFPUazmA/wgHqW1KGjNXr+owxYySyv+0680kqyhpZm8GVTFCfbtvFuBCTXxmSzknI/mXUFf1i&#10;VBsYph2pLH9HlaUXjDI+DkLyb8MR6hcWI6z1s/lZYclqOsE9GspAjsqX+vK3YbM8LYaj5TLy5iAU&#10;pf4B6b7CPPKybh1+74696JCTYpVNq09ronMpi2Hq1rthKHjwB993y8aazLl6AfkKSK6zytJKbkFf&#10;zcpH9etevknqt3uAvomI8WJJmZr605dJMpclvi7OXWS9EZeur1lmrsnfKPqrvMj8r8hGWMZiWzZ8&#10;o5gVw+rknJhOHKTUryWtHTrK30VVjNAbt5LttfdGWDa/9+Qzbrm0BFNcLMYzeqLU35/i2bnFVb8y&#10;FELnjY3QR++6jWztlTnaNy42kVBJ9RZbQ0yM0eZ+mnyaHjE2NQdVjWFcfnJFtnR2iQadPUuG6f7d&#10;9EVCGeQxZZYGjDlKLDZxsWytGyXTNyNmZQcjI+jq9VthY4hnkK+5RWUXGouOMsjPnEHerl2jvcti&#10;WJsWS0XI2rVmTs6KvayiNYKtw4bFznD4IDZ5Qsxeyxq/ZQlQ0s98C2meGauV+b4OKsqSHdA9iys8&#10;y1i/bd1iusN0i61bhoaQP/u+T6xtU2IscrBtHWsKu/bCJXwf07umj22tU6/yuTEphXuom60b6kX6&#10;OCR/x8H+GxiHzdvJlB7dQKZijzLhAsrsb2luGoPX9evOoDGrSd5mjSlOTOwOJicZs+d+hM9nLHNm&#10;szL9zKdFrY+v6vr1Wpdcm8EXNJYQY3sPGDVWB02tnY2N3W8Zf4N8buxtxhwRC1HvdMz0LX1Vle6k&#10;hh2s8V/e+Yb73HL7Jubkn3/lT90y36B+pRXKWpF+9mtNlBXbgenvlmxxRdmcAa2rHbQsBqB5amNd&#10;k09nMYGEmNVKYkztLA7dwsanJV0ZVXZnPK75L9YnF2KEjwSQ0UwCWTS2wFZ3Te0WHTvD/EiIPSyi&#10;ZxaKPMuSK4PK5HTQ8iEPoRDynx3g+UNjrA1qTT4vS//Wq9wzrzX2gJgv+vupRFxsVIO9yK2Dmat8&#10;tzCp+VCRPVdbw7LJlq0artLupp+/G2LGNWbvmBjjjJHRQVl2oqDYzTVlnbY0psYwsGkE329ArJuB&#10;Jt+bHMVbXDg4THv7M/Spg4Rs/65997rlSo17VGWbLYazYRC9cClHnUzHVyULFy+ht42pvy6Gsynp&#10;TgdpxT4yA4y5+TzGxFctsx7pCKBb5BRHiyl2Yn6lX4MeUXb0/BobZrrEjFFJfVgSo+Ky7hHQpI0p&#10;fhfUM0xnWozK/C/LjHeQVKZ4SIyXfumrpOzgoHTLjm2skVqaD7v3YZu3boOVI6hYgy1oLAbpIGax&#10;D/dfp83qmzx9cvYo65ZjrxIzWSrQzswgOrVX+jzez1gvV5gTk/OsVco19LODFaU/r8zz/EqBp0YU&#10;Lzu8G7n/mQ99yC3bRfp2ZYZ7vPoqWdDnJxiHl06zzhzcBlOZg9/+rd9wy/NikPibL8C0JDPia4RY&#10;67Qt+3semViYwW6GA/RVWjGvPbtg2/5Hn/4tt3SQUga7zIbvhedYjz32GP7h2XHse2aIOGpVLOd/&#10;7xdgd7p9F/5CUHrZQrplsfE7iCmO9Mhj+LcPPPiAW/b0439MXGacFsUwHJQvt7SI/AxvwK9JJpGd&#10;cJM+rMyxzsytWe9nNF+2bKNeN78Rf+zHJ1kDhiPoszffRlzm/tuJmcSlYyfExvfaRWIniw3af3li&#10;lSmudI22ZgqsDUZ1ssPlGPMgnWEtfvQ4zHx9vfJjioz1UoU6tlrIWWmOz4ez9IeDX/gFmODuuQt/&#10;3fDlL/65W547Jva8FPrt9ATxl2CMcYqIIXNkgLjGO9/+k245KAZDB0/8gDVZrsn8rqZkHy/TnsP3&#10;whp88w0wjxsL9WgSXfP7v/fbbvmtp2CErumki4Ad79DBuiR69rYDb3bLW98My9ZMlbFbWoEp6dQx&#10;WN1GB9CZ9Rg6cn4RPXHfGznh4t5bYYbKSvf4FDdzobhrQ2xS0hS+uFhcpi4gA6NbmJslyc93v/aX&#10;bvnMq7DurUTEgCHvYt5sQwchseysG0Gmoxkmzg070CGD6qNTx2GlPzeJvOV68eP+2W/QZ5tD3Pu5&#10;5/G1bnsztsRBj9r2wuOwNP/Fn/CbhRb1aEaIV+SD3KNR0nsVsTZtvJEx3rcZeTp9hD7O5WmXgze+&#10;82fd0tiKJ0/R9iunkatLYorceCtxy3/56Z93y2Ga5wv4mbPPPMP1W/aip2cnedZ3v77KbH/T+xi7&#10;+/axRo3IFtdm6P9f+zXY3A7e+xNuKYJ738JJyaeGuK5xrGr9WVnz3sViHGZ7IvIlIrIv3ZhigwaY&#10;X++XrQ7p3YN9bljLLNN97yJdabbYYPGKjqF3C/ve7LvZf2NWu/73DoxZ7W8x2ugeBvMf27IF1KxT&#10;f8Un8pLZzCbigzfcxbxryXY7aIhBrWoMqPLtEkH6oCyfYb6sNZMMz8o44/bwt9Hj58exT6koz+6e&#10;JtRBQXIeFTthRPHYghht/fKz0kFkekUURpt1MsR7Pwxb5ZYEOvK5L6P/nnuNueygvY049q0/Qexw&#10;3wq29NgDyOC1Bnbl9RXk5o63cLLIv/hlmCMTi8TxP/PHv++WP5qn/uE1Pl9IrGsF2Y+730q88T37&#10;WKv++Av/zS2/+SrMojPy+wPy2cO2Pqihl9Np+mpQzPAOUr30/+Vz+H+zy1y7cS86cd8+3gGMXyIW&#10;OrSBetr7vu3baf/eLcRlkzWk4uwxWFAeefx7bungpVewF53Fs1v0r2etlM4iaCIP6ihN+m56gfmx&#10;/05YWZeLWu/n6NM9/cRSZqur6+NEjIk8uwjDS36Gfp4ZxzeIi910eAv2PauXv9cmiLtWQ/ilPfK3&#10;By1Wp7iUg+g62rh5L+MyM4ksLp6iXVWd3LE8hw/YNh9W8eWBffyu4kdmOg61W/TGsFcObjyMD3Hz&#10;FnR4qs18OP8qjIJH88TrL07T9twC95ipUs/DW9/rlpl+bESuRn9sEYvNvXfhIzroFRvukcdYsx55&#10;GXmKrNMcDSIbZa07F3T6x+xx9PH8Kdo7KF2bld9dF7uTg6DW1KkYgxzUCVsNsbi1xX4YEztwW7EU&#10;00hdPSada++0u5RADoyBSzpu4y78rP4e9E+gji6v5dED41eRjZqPZw8MMD8a0j0RxU4njqy+O1ya&#10;4zdbb2MutuT/RxVHthh6YpQ5FtD6t5pDFtQNvrZiDmV979ciMbImDtOO6v96R7O69mZc7FQKKwPq&#10;G/vbGDFL6iuzJWtj1Z3Ocotu/xrDms1FwfSy9YnZm+ttRkufN9Ywklks2p5hpcFiPd3v9XAbRytt&#10;7Wcnc6xth/3//8SsZveua32S0gkQDb3vrvnQe9acWBs9XNU7Vgf2/rStd3/ZPdwjvoVn1fw4Dc0y&#10;z4zqfV9DcYuc4pktsQgvLsLgF7YgsdjnHbTFBtjOMuapEe6R1Ole9Rj1klrwvfQwccCVKeZPKMaz&#10;e/qY/zZvZqe4zkFJsnr4EGuHpOpx7iK6ZS7C/A7qWdUlZL875mHmUUovMEJaj7Ut2NNBKEl9dQBc&#10;R9fzn5/9OHMzsoBe+sEDvC8+foXrczohxVjZwyHqH03T1wn97SCi09WqFT7zZ2nXDQfxQ8bS3GNl&#10;BXtaEbPasGKomSzPHOxj/meTtCes92Br99pUdApjtUY78tJfK0t8XpNubOS4xzPfxA5OXsD+1HTS&#10;XUPxWesrYw100JYfZcxqFic2ZrWWTvkzBy2o+dCS7jBmtaacvpZOEbB3dA6MRbJlKxatIcI6IWF0&#10;EFtVUmxhIUKf/sHv43PM/Ii107OP8M5+JoysTFxeZVZbqaiNmjf2LiGVZk0wJltk30d6sIu33wjb&#10;cW6CNexTj/FOd6aED3joJuQ1YKccdnD1GvureKIHDx48ePDgwYMHDx48ePDgwYMHDx48ePDgwYMH&#10;Dx48ePDgwYMHDx48ePDwdwhvs5oHDx48ePDgwYMHDx48ePDgwYMHDx48ePDgwYMHDx48ePDgwYMH&#10;Dx48ePg7h/+Rb33c5ZEb3SIKvCZ0h1fOQ9O2S3SuNxyAni0nOu1aAGo4fxuq8oSOsbCjISOiSSyU&#10;+NvB6UvwGn7j66J2FeVroA69XisIlVxd1H++Et/3iop44waofS/OQl1a07EAAVHkFRurFIV10ftF&#10;RXUXFt1mQMczVfP81o4JsaNEl8tQYNsxoH4dpeCvcr+UKEAdtIPQGZYLUNtGxeecSHONHQNaz9NH&#10;rRJ9lhCVYU004yHRBjbKPKNehoLRQTIJdZ8dO+cT9WVNx/+0jC5Q5dQE9JNlHU0U0zMM8TgUmGtp&#10;No2qumG0haLmtCMj7Gg0n9G56tipqO7VijDWRgnaPb5VR5AUdYyrg17RBA+MQXmfEH1g95hW0YEu&#10;2DE7S5R27FmlwXgs6diZeg76zZiOo3Bgx4BGdNxiSRTkSfVFWlS2Pn1vNNrRMO2J9dPuyzoKc/4C&#10;fZqZXT2KYPvOXW6ZS3HttWlkciglikVRYsd03ExQdYr2UzbDyFkkwj3TcdGMNulbB0UdkRTW8Z69&#10;cfrZX6XC5TzyUhUvuF9HXoZiyF+rSl82a/RdJELfRWOMfSBI3RwcP84REGdOQ3s8WKU/kzqeMGdH&#10;2WqQ/ZpXRVHc1huMsR2RWW1T59Iqy6avaFSeOpYlEtH8HuQZvjjzOD1IvbJDlEO93NOo131xnp1f&#10;pi6vv7R6pMLIGPSeI2NQRjdT0E/GRXk/L/riUy9Ahzwy+Zpb/pPf5ljKxi6o7n/wIv2Qn2AMbtrB&#10;sSEObjwA7X+uCv1vR3DcIqgDQ1riUm/pmJmGqIijPjrD3+SeVenKYou6vqSjkx00NH/H+vjtzZs1&#10;56JQd0ciHKnQ9NFHLVEvByV3AaMi1nHOuQI0m8N2RIudBdtBuQXl7XPPnXLL8FX6ZusofZU9eJtb&#10;lkTpy5079Z5n/OIV6prdCvWqL4H8rbRX9djZY/RztvmiW+7ayvEk5SQ04O0wd/XX6PdGhGND/KKf&#10;LTeRr7ZoXus6qlgnrroIGy2w6E9bRkdvx/2ILtivoxcCOuazLYpcu1Vb/wto3OyoKcD/I5LhtuiB&#10;7Te+FsdklBYYl7YPGQn38oySjjFNi6J4meHxLTSR8ZMXmKMOTp9BpyTVyKCON4r5kIXNvdyrZ2y/&#10;Wwar3GPvIHUY2YjNHkeN+c5cRAbaeXSng2XZpjBd4WtKl+RWKEN+6SlRyhdqjG1+kbEN6iiVSzqm&#10;IqyjcHdulix00D8ANWy4iU5oVpDzbffx+dwrHI1y743/wC1rOhI2JAri0wX64ej0N91yYwPfZE8f&#10;7XRwocb/r36ferztFo4pSO7j2JOGjkYLdEbELUVHXRdNbXc26EioVy9zhMl//xvksDAHVb6DdS3o&#10;lj/xAY6wXLcZGa6P0ebXjnN0RTtHPQ/fjbw9c5Ujn0+8SJ/nX6QuCR1D0dBRRg7saAqz82aj7WjK&#10;so5+syNx7PtSke+L8o3Mhqdk89YepVStcw87uqKiI8T8q73hwqih7bjM648B9euIDKPp9q85Y6It&#10;am5fhe8ydfrkw7/I8TKHPnq7WxaDUFrH21D+VhvIeFB01DYX/U2u+9KfHXFLBz/8BjTTAwn8sYjo&#10;/yuiSO5SjWuOXn8M6FoKZQfWl2X5Y1H1sYPV41bVru5x6+iesOZPT5rrBmVrB0aQ9cwQuj6UxC75&#10;Q9w7oNJBRMdfxEXbbL5fW/TYMel2nyjhYzouNCL/oKbjGl94jX75+lehWl4uoFsdFHPMwZaORIyq&#10;f+3orcFN0Dibj2rH1BWXkd2E+s6nsc/LBiwvruqWdaJ+PriDo7heOspREf3bsaWLkqtZHfmY0rGM&#10;d+sYzRtu4eiOp49ij5bKzMlsjWfnp1b9yuUyeieaZCw1TB27gg0bX0TfNkTBXi8gV3GJaivEvGm3&#10;GPM9AeTz3bdxbIiDO9/H0Ue//9n/4ZaXzzDPB7LUZ15H0wdSjLVO1ezYefomEMaHsuP1g1mOlpo8&#10;tqpbBnzUMzOKnPhClMkm47Bzs/zLEn5jUPrM/Gg7BtRgx/7/744Bjcpv0cnuvpllKnz6FEeG36Bj&#10;QFOiMY+GtHbQQ5JJbMHgIKUd67ReRzA72Kxj2OK9tKMiv3F2ib6ol5k/J0+it6fkR8+qvHoZvzS/&#10;gFz1aM2xlr49L51n66ixUdYW69ahK972do4eOnKM+TCn9cDVKXRRIk5/1KRTe3TUbyKm+deBHfM/&#10;MMi9R3R85nMvItMpnQFhR/XaPDLdaeXwCP1gutLWNQ5yOi7W1nymd+xvG0vTYzWtSa9eoa/syGGj&#10;ZLfjTOPSRQ5Saebk2BhjNLqO41Y2b+I473CG39h6yupndfCrDk07jkJHdYyPQxG/rKOVHNiRFXZU&#10;bVPHS9pRwq+f53iWk+exp9d07En3yGEdddGWjqmuMD4t0fU7CEi3R3XESKIfHdgcsDGkL+zYwplL&#10;yFPH2LrFoPRyTeucmp7la3IsgoNYiXsV5KzlfOgdv45pC9a4Nq4j7QJGtz9EmdHxwafPMq/COua5&#10;oqM/XPjp17D0VVG2Z2Wae6c0HiHlFxYUS6jo2AA7eikqPzokGeltU4eW7uugrv/XNHY9fdQvVOce&#10;YfVV0I5pbvHsZFo+uuxQPsd42DH66moXLR+6OhiS/6uj9dIp7hHRuUAN1T+sIyVMD6f7NH+C1KlH&#10;7e/rQU4dLE3zm+kr1LNR1r3t2AVbh0mnRhS/KCnGFZTy37yJOTmUZVxSCf2+g2CMtk3MMMdefZk5&#10;OqnjSmsa87EBdHmtSl0mdAzNXTdxpMxb34QvHmujv0dGV33XUpE2FpcZU9NDLa1nJubpw0iG3+YL&#10;XGdzrqG1kKZ79/jTOD/vzj8HBcVVpjWHVpbx70PSW8P96PKk+nthFn/MjsRc1vU9fu6T7cNOjq5H&#10;jziYU8xmWkeI5kuMQ1FHbNqRvHH1rflndkywlVEdh1ivU/81Iauufq3L19QJrr6kjoQbGaBeg9LX&#10;PVn+3rCNo5fWb2C8egfQG93jZ7SGX4uWHcFv5+Iq3tgooetmn/m2Wz7+LLagqrjK8BbW6ulBdEw7&#10;wn0m54knnTmPzXMQ7WEMpybpo2iU/oyE8AXvuvsWt7z3TRw3GZQemNORjyfO49ttH0UeP/vZP3HL&#10;qZVVWb75tve45bSOAT3x8g/dMpbUM3VkXKlAn1Z11HjIjhIOMQ7BBPNk827q9Imf+ydu6eCGUfr5&#10;4e+zVvuyjnar1pDZuo6Zrdsx0zqaa88B1mm7buXIsRv3MF+2DKJ7ezV3HYy/zlz88//xx245NcvR&#10;NqmM9JqOaU0MM6/bOsb8/AnsjR3H3ErLn9F8KUtue9b44nnZvQ2HORpuUMf3L17guMIdOjZswy78&#10;nE17WQseGGXev/YSa77XjnDEV986ZOdbT/C5g+EhfMwPve/X3HLPHvyuB/+M4wwffoYjFSuKUwTb&#10;6JaKjhYK6dj1oGI6Vfm6vTuICzh4x1s/4JahCP2dydJXCxc5NjIlff3gw8hEzybG4cNv5SjFIyc5&#10;8m1Wx2zdcCM+VXkB/eBiCX30kfdx5Nkrx59wyzPjHAU7U6G/q2V039A25Mev4wIf+/JfueVKCd8w&#10;2mJcamna6eBnP8mRe+fPsmZYks4sKlZrR/Xu3c4z7rz9JrcsXuQ41u+/zlGqiV3MzZ4+jqV5xy06&#10;8m5k1VeyY7taLdYlDR3zU+RRvms6OmlY9qNHcacj3/maWz7+xMNuOReg/nH5UuUMMuVgWUfTD8Sx&#10;we0oY/++D3Cs5qHd+Jl/+Me/45bnzmJ/Cgn8t9/4tV9xy9wUc/qHrxDDu/e9xAcdBEuM7ctPIoPh&#10;Ajrj3ARxl/kcOn1R8eFwg3Ym6/Kl1P+DOv67qrVvTx/j6aCmmNTYMGPa22IONReI++VajEt0PUfg&#10;ffRn/55b7uxBx9fkQ33lQeRveDt6egNd67vyMuPmIKbj2A/uJMYTUAzqqe99yy3/9M84vugDv0if&#10;HRpFb197SrqoLEOp48GsPXbUvwOLCaAJHfsgA9M9LgyZDSuubDGDgOyo+fd2vJlh7dFqZvfsiHZ7&#10;hh3z2b32uqPVzP+3+EvDYlprDaTQbNG27r3saNHr0AjyeVRdEJK/VvAjC/3773HLrbfqCN+YdKji&#10;OQ78NeZOMcCz7BjTsPzKivpsrqa1n2JRR7/Lsb8vvISOqZiur0s2dBytg0IIO9nTwsZG+dNXT3Gv&#10;eA2ByYeZawHFX5Jp7P09H/mIW24IoqsufJm1/BW9R3JQSzMXa/LR+vVusKT3lWHFIQqL0jm73u2W&#10;H/kkxy9WzuEHPPHwn7nl1QK/D6wdRxuOQeJfv/rrv+SWN4zS5le+hS780gP4FkWLRevdR1rO3d51&#10;xBwrin/k9B7AgfkGCR1JHfBL7/Tp4WnGpaF3uaPDPLunyVHLwW0/7ZYfeSP6/NUHP+OWX9HRqTM6&#10;ktTBkt7xJbU2SA/gd0Wb2Id9OrYtrXeJm7cxd4d1tP2XvvSf3XJC750OH+Z45guvveCWDoo5ZC5X&#10;Rm+tzDKGmRC+UjOKvhpYz/jFaqzZK37krdrCNynqPe2o/Lkh6S4Hi0nk6NC7sZM3bGDMX3hex/oV&#10;0HkTp9BXCzX+3ngQe5KM0Q8L84zHur3vcMvDd6/GkW7QmntYPmdQ6+IjD3NU58Ovo6euFZHhgR5s&#10;1Ec++Ituefo4/s4TLxED/dlf+MduOZJm3Nb10Q8OlleI+c9N4fuU9N5xIIL9nHwOP+3yFeTmWJV5&#10;VcvTh1ePMn69O5jbKfkaIfmlDtryRYN63xOXAovo/VZApT8i/SR9W7P1gMSxGz9Wv9TX6MqWvXeU&#10;zgz30Nabb8FODCS496tPcDRfbw9ztx1H5ud0RHRxhnYva31dWxNLyGZZ+/QP4a8nFb9MKYYek34N&#10;6vjIso7g9ev9alhzsqg5UKmh7yJ6RkDXOWjp3adfex66x4BKV/rVKQHpUHunbjFfW5M0tQ6ymLbZ&#10;BAd2bKf1mbqwCzsOtH7dUaL2jKZsoN3HUDfl1UHXhulaG0O7lx0DavUz+LXOsuuuf4dg6zEH9ozu&#10;d91rKK3NEd1L7mT3WNNykblq+wHKdnSi1jsOQvaOUDHR+AHkPLCOZ/jseNZF6lKcYZ6vzGP/7Bha&#10;69NWP7ahHUfOsmn8OgeJCDpvoYwvF+vTvElR8XQcW1W9yjN+/HXilqUl5mAzSRkdRse2pMfGL6MX&#10;HGw6hF0Z6kXnlSeIMV+6jD7N9/DMlnw6v44rjugozqD6NKD4ix27nYqt0fl1+jUnu75zD/PnZz7G&#10;2ufKg9T7iR/w7Ms15lNVcZakxlWvYTsfIMupxOrYR6qMqb2vq6qtG3fhA46O0hflOnrN3pVs6sM/&#10;Tg1S/+EBnt2je0cUL6uu2WtT0byu6bjroubt0iIVbLexTXPnGevH/+ZJt8yv8H1dMZOq7EtIet3e&#10;Qbho8X87BtTirGEdC2zHgCqU7Qtpv4wdA9r5xv23pePn9Rq6GyNxYMeAtk2mda+ofKb+rchEMMGz&#10;X3mduOTNt7PG3TaI7F+7xBHJdenWpTXvW5oreobWAPkW8p4t0b5KnvqkN9DvGzair2sFdObsaY7J&#10;XtaxzH27mBPveDP+5cEs/oKDo0dYQ6gZHjx48ODBgwcPHjx48ODBgwcPHjx48ODBgwcPHjx48ODB&#10;gwcPHjx48ODBw98d/Ofr/9rdQtkKsYvOr2ytQJkdfZm0ZQGxsy+u3fQtbdcLaudfWxmObR+7DP3i&#10;3wmISQbw29//Aru586+x+zlQZjdeI8ZOwLIy/FNiExgUo9qEWFtSi+x+z2TYKWisAbllduk5KCk7&#10;1bJsLRMzqgz4glirbPdjWkxqxtYWTVHvkrJzI8ooGxriOgd1XbNcYZdkQKxGPdrNXY+yS7Uqxrfi&#10;HDtpB7VjOxBjV2I7zHXFPDsX22voqNJJ7XTXbvWA0mfDTfq/KaYIYy9bWuQZNTFmGBlVQLtfjYHN&#10;MoEcREPU1zLxw6pPVDuTQ2I3CoZob0A7zQNqZ9t2h7v/Or9jnKu6X7VEpqODUWUtb9gspioxcAV8&#10;9F1B47VYZqdmbpGdy1X1TVV9PDfHjv+aroupbg7SYg+Iand2TZljYbFmpNJcGxH9RjRDFkGPxnM+&#10;QnvOTvDs/CQZ/70z9K2DnWJIyfVwj5USMuhPah4E+dx2jkeV3RlO0LeRAbI+whlktqX51jImmg78&#10;dT6LBujnVBh5MeaachWZrGnXcUSMEKEmMlNoIndRMbGEtEs6IPaEayvajdzBiRfIzAsv8F1WjHGx&#10;IM8Majd6OUI7I/q+qV3Fxu4S1M7gqSnGfDpPdo+DfFVtVUZCUzuXQ0H6ParMi4AyNEYG2OEbGebe&#10;WTFJrduA3ljUvDp/mp23DjYP0WcDm6l3K8w4FcM8q9HgHidOsrN37gV2mn/8LuTxtp+5zy2fnGbs&#10;p06SJbWjh53cDu66mazTUB9j1RBjWli6zjLZW8oC84mZoB2gbDVpf0oZaEWxHxwdX925PH+FrKG9&#10;vfTJlv3sTDbSoladTORoiAykuNi3/JpHy3n6YaLIOMzlXnfLdSl2VYcayLyDSoNnLEw/75atFTJh&#10;x8bEgFOFzWBc8r9jjN/2jSBnkQrzpTdDxlC0n2esSVzwXVmiPxMx2Gh60zAThgNkB+Rr1DPXIGuq&#10;GUQeq3UyYvy6WcRPHzbVznDMtE6nP6U7/MoKCLZoV1VsWb4wn7fb9H9Nu8HjQfo/4KMs1NGdEemv&#10;hmyag1iTuWTZJTFlJLZa+o32f4f82Ilqlb6Ix5ib1Qq6pCnGqOky7ZkRK9ozT5KN4CBZ5d4bMvw2&#10;22MyTX16xeCRL5MFtiLxGR4ii+O2g2TSv/46mYCXZsiumimKXaSDE2fJ2u4Xc+KYWFjGNu1wy0qd&#10;3+45QEb/hRnac+IKrAB+ZZT4LlLv2w+SEb/znve5pYPpIjpgVBmw4SD6uaRMkpUZstQ3Dd/qlqkE&#10;2cRF6cwXx8mKruXJnN07hAyNZMniddFkPpSK1D/Tr538TAtfXX1pLHV+2QKfMkdbYnMJiOGkM8Hc&#10;4uFX6J/vf/1v3NLBbcqW+eg//HW3rCbQRy/OcI8rLz3jlut6YYzZcSfPeOE0snz6JfojK0aMHZuQ&#10;256kKtvBxXn6+dWXyOjLjyuDXUweDdlzJQv5gtItK2J7jOe5V7SXvl6WzAfryK2Dqhg9arL3Eenf&#10;mrHmKBOsXlBfBejbmljEWn5kOCD/KxtBL/jD6GUHQWWX1eVDZNP0wcf+L1izNt6DrFomWaOFjAdk&#10;E5pN+iqqhtbEJHnujOZ0B//9977rlrEi8yCheZ7PUc8esbb4lcFcUpZXUOkraTFhlOq0Myimibps&#10;+loWyt4s+iqkzJyysoQb8vXiyvzZrrlqrEb9Q/iwiT5+3zb2F/O1osiIg5ja3s1I1Hd2TVtZduEI&#10;10XlR3aEwC38YtepK8Pnq4/BcHD2FTKBHBRz6ICG2AB8ytTxr/Cb3IrGXD5SfAR5XJRdrMu/Hh4l&#10;I2ZJmb2lyqoNMx+iX9mYuSay2T8Me+nUFGNbWpZsKrPJ2FF2HcBGpAeR4VfFsBZX+0zXOmhaVrwy&#10;3xNGrSYHOC8mopUmMh3VM2ry/y0zMKaMx7iyI28/SGasg0985P92y//52f/klqdPsWbq7yfLtFKh&#10;HdemmauhJOPS9d2VxZaUP+NfYuyvHMU2O1jXrzEV+1JN2eqhGOOz7yD9HanQLkuGDEe4l2UfGow1&#10;cU2SandtFEhRj7APuSos0UfnTsLOsH0L4zQ4wPwwxpv+fnyqZBpZjmWR5Q1byAj0tVezbofFnnHq&#10;KnIzLjYZdUFnXJiLU1PYxcV5/OILF7D/uRw2uk9s1KsMBqtjn8the+2zvj70wAatG3t70UsrYk65&#10;dg1mFstGS0aR02KV9tevyxJ1YP1rz2/JxyuL5cjYDiwL1FjQLHvYMv6GxsjaTSv7eUXtc1AQU0ez&#10;IXlRe5JiFu+yCWm9WRWzmhJMfWll8FnPZCR//Vnmj4OEsul6xEA2OsYY9w/SZ+ks9QtZxp8YOU2n&#10;dBpIoac0NH+qWrOeP7+a3Tk1h+9QVH3DYiiwdvzgu2IeEcNdRA0pimU7Lt8qLRYHn9aZlYDq0oGp&#10;6JoYBXq1tgv2Mm8ayhrOLyFfEa1B2g3uuVyjbEkPpxJcH/PRDw7MX88va/0nO5JIShYTyEBSbGAh&#10;sbQNSl8vzDFvLEMzNUifzxapi4Om1gIRsf42S8hgfhp7Ga0xXkOaNwN9yEpvH+OQW2IO+MRSbz5t&#10;fy/2Nb0ee+vgFTGFX5rEPzHW7+Uq7cxonZmp04eqWme9z9jXtEZdWqT+8ZBdR/scNFro+iRi5RuQ&#10;PMXj2Imw7KTFPmrG2qR1fEQZ5ako88PmcLYP/edgcYF6T09R1rW28/mRt7YYcYJixPFbdnqcZ/kS&#10;rH+tjqNj+OyBhpyqDgqLjENc7PFTVxiPY2eR2UAUXTgku+4Xc1RcY7/7MD7t/e/7KbcsX0IOjf3Q&#10;wZUr+Lez06xJLdu2oJjTrBjdh5XxX9f65NQp9HRPlgb0a93V6US3yCuWZfrOgTEpV3TvhOpp+iou&#10;dva6YgtmT00X1eUjxcRYPjYmP3sNe9tlsfsbi5uxunTZAnSvaIx5YjrS2LY0St2MefvcdKsDY8MK&#10;yR8O6V4B+fc9sv8bxPAxIHbDnbthwEiksSdZMUwaY675wC6sIvqPrb271DdCW6xOky8845YvPPmo&#10;WxbE0JLcwrp4QDr3uR/hh9XX2JdN+5Cjl56BeTwdot5RMSjtOoQd3XYDrO7jV/HfUnFsw4FtyNmx&#10;Y4+75UPf+axb1mur9iUvP8uYxf1BxtivOIWFntrK/o7FkauqsqUDAZ6V7EVWNu8iLvATPwnjh4PF&#10;Ev3/zPe+7JZPPgFLSDPGs4wx4fAGGDGaOeo0MQnjRWOMtVR4FLm6W4wku3pXGRVLs8yTl4/BCpZO&#10;oa8ObL7BLVcKxE4ee4pxaIp27+x5Pi/kkKfeHuZLRXM2IF84IkYvB1qi+eoJfjO6E31aq6LH+ofR&#10;Dzfsw/dJVBjz/TthHusYSLc4cQImtZkV1uCvvo7udTCwHj93cIg+uTbOPLk2R8a7+cV1MfpYYKVe&#10;5rpsD306up7xujCOXqtGkXEHCfm75Tz1zoi1deMYa+0xMYz++DniYTbXhvYiVwf2IHe7ZBZ//DRs&#10;zZdmqYuDG29+l1tu3kxfXBPTWrSN/lkoiiG5iI937jR6uqfJ/JgXU2Tdh6ykxGzUqDK+DnrW81kz&#10;j+3xyx/LLXPP2iL9/YEPfdwt33Yn8+qRL/LO4cg0LA8V+b4ZnULxjjcSr7hRDHoO+lLIe0vsCwtn&#10;iAUcneIer8/T9ve8Fxa0kR6ePXmGmOE3v4Z/s2kzfXfyCqwvVy7QTgfGFjQgRreIGGLrVdq5ZQtx&#10;x9dOwjiWCaMX9uxFH7zpDZx6ELyCPnj484zLSa0fHBSHmL8/cRA5M7/xuaeIu1xdpoxmaE9cbBWp&#10;NH3rk32NZZD9D97MKRQXrvEsBwsV+j/SR5zo/rfRJ8EVxj4qxrtICt/H1nDVOH02NkwffemzzJOY&#10;GIhveROMhSExdzuIyc43ZEPHX/+RW377Lxjj7x6j3r/4L1mvvXkH8+DEo3xfXSTG2GirjzTdbQ3o&#10;wGIaAWO66bL8oktKDWQiYu9GpMtXmWG4zkrzl9cyq3WfJ33TZZDpriV4ZstYc8Sm87fWGIrzJ8V6&#10;UtZa14Ex2vgVG6gaw418bLOtoaD8Yp2yUWzQZxv3wxS54w6dgGHsehXZFbHxO2jIboQVo21I95Xl&#10;r9Rkzy0cO38F/fadr8JANiE2qlUGIOrcXmP3zXZ1T7K4DgG9D+sYcreo1LhnLM686d1K7P4TP8+p&#10;CIeirNUXvw2DmYNTYkx/rYCduaqYYCmITN5xEOaYfWJUP/oS8+ea/MZ5xayMDapTa/ffLYpJOnjT&#10;G2CqS0WRwYXz+JVTefrqtQnqsFLALi7qfZ+vB7bM3/g0LJwHhpGnY8896JZHjqGjHLSi2JP33E1M&#10;NhXFvi2IaSh3jrXa5TLPSK7TuuQqvvulS/T16G7eicyOo9fmL2B3r5Xkb3dQ0Vgd2Em5aze2tRlm&#10;/t9wgHm8dyf+TGUSvfvFz7DOPyLWaWNxjEepy/6txKEdZOv4CkeeI551dY6+isTRlQExJTfEpLZB&#10;J3rUWtgZW7cta60Y0vuyHrEjOmiGsJ2H7sO//dBH6LurT6BjLk5iEy5dZayTOmVqsJdxPHuR9ha1&#10;LgiPYNu23g2TnIM7NjD2+zP0b+EiNvfBb/4/bnl2CV1eFTtQLUUd3r6dOXh1At+hfyNz9HaxBS/P&#10;0h+NntX2XJ1mrDIbmQchvbfvU2wuoVjQc08Qv4/U6bMLr9GOH50gxjUwih1KbqbPYno376AwR5+N&#10;jtJnfUNav2j9UV3mmZkw8l8R06jps5rWGr0Zfl+QPx2SrnFQ1/se22fQaHPt7ls5oaevTB1ef5l2&#10;hLbRZ/16b1l4lRhb3ljPx2hPSH6RA4unSsV0/GLqHdc7W3sHVRTzq18vF1qKU0QUpzCW55ZOirBY&#10;qelaB3o11dXhZgv8ilfolt34isWb2orN21okqOvtfVRzddHSZRDuxoWlR7Wk666v9Cph9W+V9hpg&#10;rc26HnZPY/c0JrWu7rZ76XP729ptZTBEJeyZFrdxkFD8K6oTxqwPAtKvxjLX1totbLZWp9O0xYoW&#10;Uhzf6lBp8r0Dv+x0doPiC0Pcu2LvJfXuMyc5a8cY25D8l6qfMpSRTIvezeoc0LssBy3VLyIq+rh8&#10;0aTeFaQHuTb3NHbk9A+wDctldExNOie+Hh06s8RcnbrA2sJBdj/xnt0bWI+Mn0Z351fQ/ctl2m4n&#10;p8R7VT+tBSNqV0z2NKITrdayg1b1bqckGe0fYf2x9wBr7OXz6PQzp3lmtar5obW6X++sYnp3Etbe&#10;gu6JMh1UwsRZsm29ExSzZXYjOn/jFnRguIYdj0SpX3YT349lGad+nc6W0hwPiW20on5wYKfD1HTU&#10;XlFHjsQUF1/SiSIXXuZZT/8Vtrapd715e7egNW65SnuCRlfbQbNJ21cUf4nphBo7acDvl8yqn03G&#10;fbqnnRbWnXf82fHHVueLnRgUDPFlQCcNJfQ+qXcM22SM1ucuYm+im9D9IZ10N4yK9WUT3CdRoM8c&#10;XNQ6N9qiXwN6X5QQE3pM8h7Se+0ZxQOLRb3f1/zOiVn9Jz8OY/Z9B/Bv0oo1OAhUuCezxoMHDx48&#10;ePDgwYMHDx48ePDgwYMHDx48ePDgwYMHDx48ePDgwYMHDx48ePg7hP/hl37L3cKXr8Cq46uxc3SP&#10;suT7+9kZF9FuyLAOmPWLRSiorNqgzplv+thF2NJO6LW7cpvKbP3vf02G0fQxdvIltUu6XmJH9dIC&#10;uyEHR8iGSPWQkTg5R1ZqTNsJh/rZ0WjZFv87ZjVjz7CMeMvqLolZzbLWsqPcq6asFMuObmk3ZUBn&#10;zPaKqcRBS1ncOcsuqdI3vXH6pK6d1hXtii5pd+6AGOH8ym5ri8GnXKTdPrHbOUhpF60SpjsVVnt4&#10;lK+ibdJ1ZacWxZBTKtKXbds9LJaNsHYQx8S25SAcYreqZbAYi0BUGexWhsQ4FtSZycEkstESM4ON&#10;dbRNe/z6vi2ZcDCW5tqB9WRptRr83azTv0XVb0H1Lyyxi7WqjMByiXstLLDruN3gd0ntmHWQMIYx&#10;ZbTUi/w2KcaVvj7GMCqGu1CSMqYzky/nueeZi2QI1xbYGdwjBgAHG7PIZFHZshW1uZ1BbmzDbjjC&#10;M9Nx6heI0Uf+LPMsENeYV6lzj23L76Ai1paAdqUnlCkZarOrtSGhKCsjvqxsp0yGXcV+McXZ3G0r&#10;q8pk6eIE88nBpeNk+w362emajiMTZaWdhbXDd1Sy8KZ7yRRpKpt7WQwT25WhOTdPHz5/EiYNBw8/&#10;SdZcQ7vVgzV+k9dYxsXOZoyJ3b21dI0vLLYjY5iJDSt7p82OaAcDSi7v2UA9I2INXFQGXD1Au8Yv&#10;kzU19SjZnocj1PvenyXD8sVldgCvj1PHsXXcx0G0hzFMb6CvLBOjR7vUjfElrwOlwy3Jhhhzwsrg&#10;jaosiHHyzKyEpoNr58k4OjhCffu30B57WHEZ/VxaIFtyqI+d9KUmdTp7jbE9L9aqQI5d7vN5sqgi&#10;PuTPQZ92c+8eJJNn2+bDbpnsJzvl+8/o7GoxXB2+iwyf6hDtyi1wz/4E82jXHs5L70isSp/v+DTy&#10;NVQjS2Bo3R1uWY4wuNNlvp8rHXHLqRkymco6Ez7RZp7VxHQZEnOEsUA6CMb0nTIsRkbIksj2IPfB&#10;INmf6Rb3aohxIS/dExfbWaIj9Q5CEryKMTZ0EBDzQ1xsaytiCWyJ+akqVRep8Iz+MHYlGOf7hpiv&#10;lqLYjOUidZhc4JmTV1YzrofTzPutyvZIKIM6bJkykptSnb6YuMo8mLqMrh+MM46pmLK80szhi1fJ&#10;2nNw/NTX3HKjmCCHxTI5tJ7M3Yoy5cc2IRuzBXTJ6XNkF2f9yMQNh8hqz4wif8EotttBqEqfWXZj&#10;s0695/zMrYU6WfjxKH2QbiPLS4tkYk2W0CGJBBl12wZof7h4k1s6yGQ/7JZKiO2YSeRibgY59yur&#10;pmeA0hhG/Q3qElBGSaPJeNDTPt+pGezPQ1/6a7d08IFDZAFvfws6MF9hbj6tjIuJl2H6uuuNyH+S&#10;Kep7/EUyMWqL6LtbDtDX/f2a9+nV+ZLP8Ywv/z+0/aoy3fzqs4jsZlwpWskMn/dupP+TIXToCWX6&#10;leqMY6xqLevUw9iBxNpUlCynpeONfaZQkK8k21QVe2ZYLLVmV6Ji2Q0qK8dBTNk0NTEo7drBM376&#10;19ERgS3ME2MTiom1tSYG1bAYMUNiJjJylFKNcXPwR//p+2556QjP7Q2gh8zfDBo7iLKjE1HaEVG2&#10;SqHAvRsR2ckkfdkUy5jZKQc2P3xx+nde2UVRyVevGPrWD9I3iTTzv2+AzKB4D3OxJfYTsx1rmW67&#10;bKbKhKnJJ0ok+Dwa4nO/2EWC+jskZqWY2JAjYlx76hSZm+dflY/fwdzryOIH7nuzW/rELhUU68+T&#10;L6CHv/K1r7plWFlQxsjQkl9Zk02uKzMuJD3nwOaY1JUvoP4NK+t/eQm/rFHgHsZMbAw9iR7q5I9x&#10;A8smqhXRE5aB7sD8K/PvjWGl3X04dSnq3sbEZEyKptcLeWyEEbNt28y4ObC1RE7aoVlArhanlL0t&#10;fWyMXQWtJVIDyKOxIgcTyGmzyLzqOG6UHawX00tZa4BSXv6hstQP7oNhpF2lfRINX0RZqNczq9kF&#10;a5Mjy2XaHlN94vIry8qOmryK77BzFz7GocMH3XJODD/VGjcLKpvY5tfgMPq6fxTd5eD4SXzoH/8I&#10;eYoHubYvi6y2xAawtIRdHBe7xuQk/pn5eoODsmGaJ9bHDupiirDvklp3pNN4kOZP1iVfM9Lp5fL/&#10;KkdByWdTnWUs4Q5MroypoFlnPKLGkKj1lWXEGbOS/V1Qlm1Ymbw9A+jpqFiUHBSXsFUNZYoaY7ix&#10;M1gdQrJtxrwQkg+U1OdRXdendXNvD+13EBfbWjpL34yI6a1PjnM0gX4Lqp4hMbG1pa8s0S8ofacq&#10;dAaS4tJpfEUHl8UOfPUqPt/pc/jU+/aRebm0wFy7KF+3VmEcc2L07BtBF9XEfuqPUpfaGjaHutbx&#10;KwuwzmzZzLqyGaF/r1yFfSqSoP/7xRJ4bYI1XS1Pn0X0jJKYiNKKczgwlsZqk++SWRobEgvAwHrm&#10;d82PHsgM0Hdpsek+9ghrjFiAeTHQC1vAtJjnHCS0VjO0pZeKOXRI+RJ99JY9tOun3k5G+eh6ZGOh&#10;ig8+JxbUehOfsR7CLwtnyFh0cHmae372r/7SLU2uGsoMDSqDvC022h756KUW7QvIz/bLD2jmuC4q&#10;hmgHftGxxVLca4sY6dO99HdNTMSNpnwLrZGCDeQzIMEaHKFuATEot7qeWadvxPw2M6s56Jc+CqMb&#10;7N7+Js+s99C+hhgUm2bX1Y6I+TPSrQ4aJfo3GWW+VBWjyYtZIN/m3qa/Du2GjfpGZTb7Q8ynfTfC&#10;/NtcZsyNPcCBMas1ZUvjMfpxcpK1z8IC9zYGyBGte/NF+tDiLotiMrtqzJHyd6xuDsyHCEi8w7IB&#10;pmMGxPhoumV5WVnRYtVMicUqoozxQpn+KIk90cHfysRXPaLSU3HNY/tNTbrTfmdZ7oa1WfaGLpNN&#10;ZzXtlmb/5KOm1c6RHubL2BBrjy3bGJ+E2KrjYso1W2G2w0FI97Jnyf3ogPYYmlo/h7Sev/z0M255&#10;6smn3bKhPt72FmTggUe/55bGGuqgd4T+bMqfTCWoV98I9R2fY82wUkBnBhVb2DhCrGfPrayFvvcQ&#10;DCvzM+jctmyjg9X/89xBLdGSGe5VXmF++yrYhK0bYW167Amy8rNi0b3ljfgD0SSysji3OiePnmH9&#10;OnUehot6hXobu9nB/dTz3/5fv+qW51+EZe7hb/6VWy6FqWNLrG7DYhvbt3V1rRcS48Vr47BlnLiC&#10;vPdk8Z1CJdozP8k6NyimG59iB0tLPCMUYczNxzL2sZwy0h2k+Ilvxzb0V6SXsT9/Bb+mfz1z8d57&#10;YJ+5ZT2sKQ3VcSBKX/7PP0XXvnoOX3zLHuTTwajG4dwpdPjyEvYkL1aQjBgYqlXGrSz7Z7HfpOJR&#10;Nx/Crp45BsNCo0T7HFS67GyUAa3xYponZtd9infPyZ6m+unT97/9J9zy7//0+93yr//i37nlU6+t&#10;xvcCWusUJcMH7iROlBUrw9QpGPvXDzD/l3KMUyyJj33xPHrQ5kXDWJ+SzD8HlzQP4mJZbYqFoSlm&#10;i0qRPvvNf/5HbrmuH9n8H7/3D9yyqIZGYsjXxz4EA9gtB5CvHjEuOmjKx7R1VUtMdydfZx0V0dhu&#10;vQH25YefgxXx4gx+T7iNftu5mXnypc/+hVvOLa/GkVti81fIulMv2ryywDilk/jUNTHwv+lnfs4t&#10;t63n823b8XfWhemXP/mnf88tX7u6qo8HD8F49xPvJF7x5/8VZuiq2B3G1mnw5b8M3kR9s9t55uJJ&#10;vr/zMOwHt+9/m1v+5QP/yi0dzIdgadq6B2a6zWnmw4EN+Dy9CcalrpNUIjSz42EjZytixvvc51nL&#10;77+d37/hTvyc8Jo1+KTYvYt1ZHh6nLXsF//oC275wiT1/+V//S/c8p0HmGAnf4hunDnPHIzrBBZb&#10;S6w1OyGt9VqyTUb5Yv6//SZszDD/B0Y1K22CrbWNDb3Haos1y9jbugw4cqrtN3+LWU3+fpedVu+A&#10;jInNQbce3LrLwtaWTbV3PbUa15X1LmizGAa3HIQpr6nTcqzdxjLUEsOcg6bW0E0FQUNae5flO1RU&#10;P/PzT75EjPeJ737DLfPqmq4uMoYc919g7/qMqXrNxS7aejFWt3iXxiUeY14X08zZe34Kffahd8G0&#10;tj0k29dB+Sx66Nr3kZfTR1jTPFriXm/7nd90yzt3Srf/GicsXJlgfVzJajJLR63fyhz45E8zNx3s&#10;3cvaulXFh1t+ndNhvvKNz7nl94+LXUsnQLT0jsofxd6/5R7iNpNn0L9lnTyU6UMfOBg7iO389IfR&#10;T0mJsl7pdCYC9mZ2imcXdALGMz+GjeuBZ/i8Gqad/Rl0VVHMpisWbO2gfyt+2NveSj3fdBf1XIea&#10;7dwbnT6mEwd++PVX3fJP/ghbteTDztS01kr1EOfY+BbGx8E7tB5c+gEseCdOco+T0gM5sbwYuV5S&#10;72rbScY2qhOIqmKnCYhBJ6zYpIOI3h/d+G7187sYp2SVvjlzArs/d4nfZJPY3FmxApZkm+cWkPlW&#10;E12UlG12sHsInVZcQM5WFrAnc1e598QU/VpRDNdiWcEk7b/rRvTvJz+CLU5M4ed86c//2C3Pi/XV&#10;QWw9gz2wlzItHT8cIyh9/jViPfM6zWjLEM/48Zdg8rw6Jd2YxkZv2o0s1NfErEoF1hcbNtPffaPo&#10;gVaV3+Z14khtgfnccbTcoqvnVAYVY8it4I/5tLZyENXaxydmuJUV5s2c/OGssZZJf8V30t9vuYX3&#10;GLEZ1jGRXga4LnZde3fqoKr4t89PfSMx6hOJ8syqYoYWN4pIxxizmrZAdHSt5oX6qCm/uyH97qCp&#10;9VVU9sPiRJ27uf+arq/rmV2mJcWqjGEpKHa3pvSg3deBxLvzo9V+dKBR6N7Tus7+7n6uZtjfa1nb&#10;DDZ2mlrda+0p9nnXhul7W+MZs5rZrITWXxbbdrBaH9oc0m/jinv/rWca+9R19tP8Sb/0clSxRwch&#10;7R+oy57NB9BxxSbrqExC9c1SNqPoW4XFfS2tP/0VPihrzC2+3JY/4UDd6osqZh3TiUMJlaOb6INr&#10;3+fZxx7BnyzqvWVV8YHYMMq10aQuV8+snmqQ3k28ZzDNcy+JFbisk08KmGJfRfJk7fD5qXciTb2T&#10;Kn3SD4E11jgcov9qGruKrS8lgzqkwFdVn9R1XVB7IkLyKSyuHlJf+Vur4zKmRWq4RpsHe2CqDGe4&#10;phlnj0RykPpFxW7cO5x2y9FB7t2nkxai8kkaYqVuijnXQUPMnW29i2orJtWQOp3XOvHII8QUj/6A&#10;cakHGJeW9pc0xRRZ1fun8Bq29uuZ1Sz+G+2+40Bnmkx32QOvl23Nu6YmeU2xOgcWw7ieWc2vfTuD&#10;69DhK5PYNIsvRTfQjrhYBd94G7YvHsB2T81TOugdIJZx/y7WFrPH8H2OThCnnNRJFlfGKfNx9PXW&#10;MWRgeR593LOO+MZHPsa6pnANv8dOmXTQO0g9VnvRgwcPHjx48ODBgwcPHjx48ODBgwcPHjx48ODB&#10;gwcPHjx48ODBgwcPHjx4+DuC/wtf+Q/ulrxKi+zfwQF2D+7Yzi7p3j52AnbPFrZdxMpwsM/92o3c&#10;9GknsHbhtpX56MB2Kn7ua2TdnTqiXecVdgLO6az4zdvZFRoYog5XJ8ic69XZ/nVlLA3arkvtHF6b&#10;QVrVrua2diZaFoqd52pnpjZ0RnzfMJn7lqnt0272iHaBN7WrMiVmCQfBDLsic2Io8VfYNZg1NrQY&#10;O38rde5ZmmU3Ya92OPqUte4XK09NdW6VtEO1g1SK3fXGhmU7lZVA0s2us53Jpbyy78TqYJkvbdUx&#10;oIyUuFjSHIR1br4lqdiYJnSNMasFlHkcUjaeMatVxADiU1ZBQpWNi/kuIcYyB4Nio0so07om5pWq&#10;WMHKypxeyNFX+UWyqBpi02ho1+vyIt8HlD3dzWDqIB6nXrbzOqzM6T5lrw+KcSmgLI6m2lVSNv2Z&#10;a2R7Xb6E3AUKbK1NT/K3g1FlGNfWKYM9zL1aYrppRiX3YcanLZlN9NDecB/y1GzT7nSEuRBSxqyD&#10;tu6VEItLUMw1y8s2xrQ9GUPeYmJSqasPbfexX5m9zQb3K4gR5MJ5dm47WLpChsJojHqk+ti1XdHO&#10;3YrkacMS9fvg+z7gloEbmavGtuEXo2JfH3Nz0ahwOviTL5E9e+wkGccRsQFkdIb91g1kewwMsNv2&#10;zHPsBs8rqyWl3fYRpTD4lS1VVvaRg0iS+o3tYVySI1yzpLk1O88z/cpoKhyhD96z+51uefAdb3LL&#10;C37GemwTDFKtGHVwwMh19NcpntVYQX72bSJrY2QEOWuLsSCmDJGGsbgogz6svqoHkNd5sSU5uHCK&#10;XfJ7hhjT/gHaU9Uu6YJYQnIzYixIsMP52AW+vzz1mFsO9JN9dPkK10fU/mHJjIONW8meC/jRgQPK&#10;6BkcJdspNsJu9jNTZBtkY+jlujKWl2fYaX7LjWJUC7MTui22Lgfn5sm47l0hk2pw8xvd8uRV5tpE&#10;ge/bceb7/Bz1b1XJZo2IycAXpL3tmuaLMlMd1I3BUbYp2Kb/k20YS/btpH8HdDZ3p8Xuv/Um8hPU&#10;Odu1NrJfrcKKUFybRVSmzfPzPGt5kbKk7MHlBXRFRKbo5q3U95Y37XTLinTnrA9bVy9Tp7pSHdIJ&#10;xs9BUgxVdWOfCCNXxmbUMDZHOx9cXIQlZWYXJpWyXUYPGMvjzBy74B004mTmvfkg2X+VIvdM95G9&#10;5atzr1KF38QytKcsnWiqvRKhD6erzNnUGsa7dJAMv3aArL+5AvfKV5GbVP8jbhlR1kajQdZwNnTI&#10;LZeWqPdiE1nJNZizV8+u7vR//y2/4pY1sU4eeQn21sEM99y+HZ3STinVTzISMV2pDJOGZCKkYZB5&#10;8o2fhRXGwc4B5LqtOZmrcY+HvgV7UHMC/Xbn++j/qTS6f+Iicy/bhtln3SbmZDhKHUs6+97Bd/6G&#10;vrn4AvVJ+RmH5RyZCtk2srBzPWN+21tp16ZDMHqU1b6/fAA2y+Mv8OzeEvLnIKIsNctGjVi2qrKJ&#10;jTGu3ODzlh/NZ9kfMTFFLiwyv/r6qUsrrvt0kGxKQMQUtWkTdubnfxf5qo0wjy07py3ZDom5x9iS&#10;whoXv7RvUz6Kg888QGbiM1+lXzf4GOuVEvLiF/PrYJpnxf2Mx0/+NGx833iCjPgLyqgd6WG+7Y0w&#10;LnuMfayDS1fxO145SgZIzVjQxFY1kqDt/Rvoix4xRGR6kIV4GhvRUjZRWynPEWUVOggZk62feWuZ&#10;08aAY8yxYWNUEyNUUIwlIWWMJVLoxgtiknr0aeTSweXjMG7etBPd/rF/9MtueVEMQ//+D/6rW770&#10;8MNumSozZzeuI8PSMrRaIfooPkh7i43VjJigspgs08gvmc0V6P+WsoH8dfWBfI2gsoosk9EyS5Pm&#10;r9WQkeAaxpW4WDGi8nXCynSzLGIlr/v8YsIqKaPSH+TeSHznOvlcrQDPjmdWdcymzTxj3c0wi5x5&#10;CT00cRz5T/sY26jmXlUMPiFlzDWkY8Ji+smI8dPGz8E73wvTw0MPM29zi2TbZuXf7hyBlakhGTYG&#10;nP9/mNWM8TiTwu7nlxinkOSqKWax9RvxAw7ddKtbFvL8zhhtyyu0M6Ls77Yy/xw89xRsGrPnmFtD&#10;YkgLyTedW0auCgXuZeuybJZ5Y3b16lV8D8uSNIYwBz36f5dVr9tmrjXWnLjWOSsrZONZaawJ7Tbt&#10;7TLgqXRgmW5t6UZjY7Nn+dVXIcvkNxZqzXPLxrXszojWfGszSI0J2rLm6mIoaRkzkdjaEmJaMYYZ&#10;uz4l2Tadae3OigXaQUpzKJPFTqayjJkxLqUGGB/THRGx0hmTQUt1tP6w9nXla836ZWEWvXP0VXzQ&#10;0yfxaXuy3LsoHZIXa/YVZZYXpBfiYqPMa91ibHYR+UMOaivo+LrYHFLS8b4ItrRSxO6N7aC952bx&#10;61t16cwlfmcM63XZH19dstFByNjvEjh17/6ZfW7ZJ0a1xx+nXZfG+f7et8BKER+kr370Q3y9pWvI&#10;Z8KP3xAN87eDsNhNS2L59es7f4GyNo//cf/d6Jj3vAN/stzGX15pS6ZL1PX06/ThK68z1ytlfufA&#10;H5QvsYAvkagyeCGxHwSUqWssgOkx6ls2Gx2lj4zJOyF2/Xe/A7YKB/PLjOWrpx53y0O7YVJ+273o&#10;t6VZ6vv9r7EmzMo3NVYdY1zMrkP3BDSflhZXfVdbz5bL9F1MMtsModsXi1zbMr8miJ4OlHlWTGwi&#10;7QZzsan4UucKlR0x0lozLSaxtubkfIU+iPcjV0GtYaNNnr1/M/70cC8yvHEjPnBOcYLz51lXOlhU&#10;m0wHlsTCaOv8hJj6I8r+bmse2HVxtXtJ11cV6ykW+D4nX91Bd96qtHnvzGwHbU3kahU5jMs2xTQH&#10;zL7UlEWdV51NZzqwzN5uxrv0q5GctsQaUBU76/XMafYM/brLZmOxLwemd4Oy16G4dKKymC121au6&#10;bN/EeIyugzEjLvbZQBgdeT0Lp4OoYn2W/WwsdCYeUrsd1YjuqGgtERPD2tRTsAS9+BRzYNPt6IUX&#10;z7PWHRdTuYOk5tj8EvN5Ucx7Ta35WtL1AWMJ1vr/nptgr9o+iN47oxhqTTHHM+dYPzso1+VPRam4&#10;sbakxXYypOz0xjK+6sIkcjZ+DR2aHKTPxrbKRsgOzVxlXjkYEzN1raDYQAn5yIWoX7AfxpTf/vXf&#10;cct9G9FF519/xi1917jXs0dhdbkoVuctt+B7ODh6nHXW2aOsNePyK2slZHVwC/W/+SC+kk9z8ugx&#10;1rqnL2GXGi1+Z2zBPjFLtnSygoOYWBh2H4JxxBelftcuoN+SA8jT5sPEUN713k+45cxFWN92K875&#10;9b/4olu+cgJbEVuntXkHe25izdZYps/8K9Rv/hp/L+i0kxnpHGMkG9IJEV2GSLGijWykTrv22dzu&#10;+E+XsZNHX0Q+Ak2+Cyp+0tfPmJr+LZQZt1acefGxD37aLX/pY5w88NA3P0/5DKxIDiqKoyyvUL+a&#10;4kk/+XOss27eSFyoXz5rPMF4jV9lTXjxPO1++WWY/C5dI0s/mV6Vr7omXX5ZNipDP9ba0plF+aIZ&#10;mFU2b6KMlpkHNa1p+4aINb79J6hbpcXvbtqJfDro0UQPi82gJibuQAv5WJxiXjz8MIzvL55AviYX&#10;0bc3HsLmrehkjounWH9ZPzmIKka2aZT5sXGUZ8wsoyPyiq23g8RCRPzqqyrO/w9/7bfcsqeHPv+j&#10;P/zHblnVewMHN979VrfcmOaah78Na85H3/NRt9w6yDNf+9FDbjkZQlYyu7Fdh0eIje7f8h63fPF7&#10;ME791QN/7pYOZvvoo31vgL3tXQf4zc1bFfsRE1dAJ/JYD+TkJzzyrW+55fQyOufDn4RpYXMf7ZgQ&#10;Y6ODBbHnffeH9Pv506wxlq7gU5wtIBMf/7XfcMuPvJl4wOyLMEadeYF4U1vvRqJ6J2Q+roOAnXCi&#10;zxpac4blixvzjdmuLoOZ5NNv8QozEoKtSRyYXQu1mQfd74yBR7reGNfMnhp5jj2zKXY0q5O9J3Bg&#10;trah91r6Sedi7l3T57UY9nH3ncRwh/fCyFszyhXFgGytXqkw3/xamztoym7XFVsP6mF2Go7VZW6a&#10;efODb3/dLc+e5H1gx9Fxi1bX8vN7O/HHwd9iVrsOxjzS1FyN6t2OxbSKEXTmtruJl7/rfcjpDdvU&#10;zg72yKdoKwgYWMRPXj6OvTlzFqa1Vy6iU45dxWbn5Cv2ZompfOhDzJebbqUvB3pX12FN2ZWw2vrY&#10;Z2HefPR733TL5+VDtLQmTWnt2jHabmHvKY35OiLmqbSYsR3cdAD2kw9/iHc1Yxl0udxln8iCfOVp&#10;bMJf/eF/dMvj48ToLysWvCwmvKC9X9Jay9YsDva/cYtb/sKn8Ef2ZmlXTKeUOJbGRQtd+Fd/iP34&#10;9rfQ/a0szJbFpOZilHHK7MNncvC7v/kP3bLnBIx8X//tX3PLM4qDXxGzc8jiSvKDC1me7ZfPpKW3&#10;L655Ul9Glh34uYXvhrczhrfdS8w6poB+NY8shMTmdvUMz6oWiVkv52hvMU87k7JxgYRsdAdRvctY&#10;1ElcdfmsJZ0MdnWO+jR1ytGGrJhwNLb9gzCz3XsXzGrpWRh+Lhz7iluWksijgwX58akhfKHbtsI0&#10;9qMjvF+5cJ44YE8fYxsu8oyZ48xhXwY5HVhHGdEJUM0179x8YZ4xsIF2heLIpt9YKfP0QXOZcciX&#10;KWt12m+sVk05+Hn5X6Vl7uMgIXZvqcQuI1JLTLz5In8nh5HDn//1f+KW2wbxq2dfwR+7Mo5PUVrG&#10;p1hLzNg2H9viqRYb1Hvt7t4Ai8fo5LSa1jF+MSuFpZuaJdphbNyNrl7r3FuxHDuNzeIoFs+z9lnM&#10;w5jGjSHTbIdfMVNrh3rchX2mLuvAnqEvBLM73RiXSjNH13+uKriwe9mzur9Vewyt6+5hv+vGK2UD&#10;7cS3tSeNmM3y68nGXLe6nqT/7fSVmvYINLSeDyXReynFHBvyFZcKq/OkUmXu1Y1hc4SeTChG2ys9&#10;61Ncpizfwd4ttKTPK2J1tlNrgrJDvjXvwzQMnfU8/wlG+S6qeMv6MWT99DeQ1dPPoUsqQfRBXYz9&#10;g4rL3rAP/+axbzP/HVR7JV9t9M7kNWxVQ4NaEcNXrRsYlzwFqHdYenhkDP/Lr3lmMW0HfqMStHez&#10;5hto/4qdEBHX+2Lr97Deq4TUZ37p71aFcu4aMu/g4M33u+XuTfiRvXpXXllh/i7U0H3BEeo1sI17&#10;D49x76xeUKZTyEYywTPsNKDqmlMMzcfz1fhN0E/bK010YXUWmfjmf4cZ/eIpZKAS5jqzhxUxTda7&#10;+xU0Fh0Ys5rZiZh8zy6zmmZwW7PWmNXa8nssRm34/2JWC+m9njGsBXXK3MB61ocLk8Sdpqfx9+Pb&#10;8E96t1KnWw+hO4Mt1qEvXNI4d/ALH2X9/t7N+Bjf+WNO4Pmrh5DBqwXsZEvy39ZpFIGU5pdkZe9e&#10;7NGmMfzP2/dymltb/qaDz3yR078kqR48ePDgwYMHDx48ePDgwYMHDx48ePDgwYMHDx48ePDgwYMH&#10;Dx48ePDgwcPfHfxf/fL/dLe49Y2xE250Axk7iRS7ORPakRjSjka/trO2lUkeCNpOP+0e1u7JtjKw&#10;u1vVHbTZYfj5r5Fd9tqz7ODLX2C3XaTIDsZblJ0zUWG369w16rY9yc7SsrJY12aMO1hcwxhjZ+u3&#10;u1md1NsySS0LvzDPLsi+fu5lO34ryhBPKgOzpizV+JoM0miv6q8d5O0ifdGjTNiGmNWq+r6kZ/Vo&#10;N2Vbu4ht160xqzWLqzvKLRO+aZk+2l8YpFndz2s1+qSYo8+qFXZuBrUbua2MEyuNYc1BMkHbLXM1&#10;qJ3lf4tZTc8OqP5BMUYUldkYULZNj3bK9o2SjZhRBqCDVFw7Le38+xINqVeQgYZ2684vknGRnyfb&#10;zrKJgwHqVFxRilkdmbEsIwfGPJK0M6H11UAPzxxUFmtTmSL5OnWYULba+BV2ms5NUgbL1C05ucpE&#10;Nqx7t7aQfVYVU5W/RF+1xPZQ0U7ZoNhzQnH6KJDgWZmUPm9QGouIg2CAdsSVCW/b1wtF5KjWpE/i&#10;CXb2BsR049NO7YAyrnxioalV6LvpCXYhz40zxx0ExNKWVjZBfYAMi4x2O9fEcrKlhjx94MM/5Za+&#10;vTqL33Zqa2d2RJkAJWXSOfjKM2TCPfLE37hlvEFGT7bNzt1EgGdWm2RkDiij2diE2pbtWaWOqSR9&#10;31KGrIMVZZFHM5pbI4xDTx9CUCyRyRf0a2f8AuWuPnb23v8+2AEiQ9ThSh1WiFJjlVkprMzkqQvc&#10;c36cvklGKXfuIctmRDvfk9qZHRQLj6U6BNVHVcl8sZvZ35HBi+jITUOMWSpD35SU1RSN8uy5Odoe&#10;j37QLXMFsnBOHGens68G61B/g2c3I/SZZdo4yC9Rv0oeWb3zLrJnbQd/IC09VkC/nX8dJqJWC7aT&#10;3ix1GBoi+7NUIpu4UNQu6g4mF2nP1jE+y5e59/yKrpE+qiv7qVAmey2UgmHKH0Wf9cr++EMwRdR8&#10;yL6DnBgTVlYYh5h0QjLKM4Z66bvde+ijsHb2t33UpaKM8maE7JzxMvP/5Jln3NJBQDZqnMRvX3uJ&#10;exgrVUxMnPEaf4+IKe7W+5CvjTfC3Hd0GmaFyhLPuGE7suJvU3cHdTFZtcPS2WIpDSp7vRJE1xvT&#10;mmXlhFro3fwkWWH5GfReWJlkxlrjIo1+TUXJCu5Nwxria6+ySTlo+em7qnR9zE9mg1/n6C/Lrlwr&#10;fdctGyurGf39QTLHB4dh08uL6XI2RwZ1KwgLml8Z8IUiemlIDKVbsve55UKVXfePHIWp4MJpMuwc&#10;vO8gO/T7N9C/J08gN/ffhZwHxRg5k6fvGsqOGhPTpz9A/Us+5kmim6Nk48F4Omgrw70knX9WWevP&#10;PiF9toRwHHg38jTbj+xOvAojwO4Mf+85xPj4Auj38Qur/syjDzFfZsfxaZYXKJti4usVK9KhGxnT&#10;93yKDMQTyobM1aj/CTGAnXkceestUmcHaaUYhhrUp0/ZXjvuhS3z2Fn07rOvUJeqfIyUslXrBZ5h&#10;GTYx2byUsgkdpJTt3xDTw8hm5uLHfpMxLWTQeQ1luoTFQhlTRoYxqPnFAudrYTerYndx8ONXsB/f&#10;/m/ojBFjhqjDXNGuoSN6xSDVUkbV2z5BxmmhF33w0GdgeblJeuJdn7zZLZs7VufCdx9AZid/xLOM&#10;8aWtlL8e+cWjI+inVD/PTqXQidG4xtgyhGUMjJHJQUQ+TkhlQDrF2IGNbTcU5vOwGC4C8mnbui4m&#10;XzevbJz/+nnsroMV6R1fniznzdvRT0tB7n30eTIuo/MwEdVj6L0+MTJZhl+8F90ZE1vS+NQq+2xb&#10;LFLNCv3pC1Gf5QUxJdSRDU09X0jZNtZOn35vTL9V+fQxyW2XCbADv7LtQpK3ZAof1RjWmpbxp74I&#10;6p518wMi/K6mDL+VAvM+GEMnOegZpKK77oUhYuY811x4ibmZamisNQ51Zd8l1GcN3bsyjd5O9XC/&#10;Zkid2cGGLejKi+P4mq0avl5S/uHNO9Fz1Safm84Py9ezvjJYVvqahP4us1pa64+6bFW7wT2KYjE2&#10;WxaVr7tzN3phbIz2B9qMqxFBr8g3PHuJjEAHs2LLCinTsC0bVNEYL0/TzqIYMaJiRU73ME9yK8jd&#10;ojLpTObXwpjVukwD0iW2BuwyjPVQVsTWZs/0q28tG9JYgrrsfB10M1k1VFGxmHWZFEyIZVdsfkTU&#10;TsucNdHuZqCqdNCyNY76yFjBOxPaLYxZrZt9Kvk3GUgpQ7nLwJaivRljG+sgqez6RAabE7csPMlN&#10;3xi+gzHXJXS9ZZQ2pa9snexfYxcdGBufA2MUuSC2n6U5remUeXj45sNuGZac/dln/sItz46jn6Ni&#10;s2pJf2Qk47bOdNASS0m+ytiFJD+2jhwY5B6xDO05fQV5i0j/+sWUm9VY15XpHI2xRnSQU9Z2dIR5&#10;/u6fIzNxagnZfvZJZLNZpe/GRtH1sT5swKXTXLd8DdsXVZZ4dA0DobHLBdSfiTD1NuaKsNbHt+xB&#10;Ft7/PpjVVkrUaXyGefLyMfT66dPYyfoS14eCxia8OvfCKdocEVtDvxjGKmJ1WpQ8briB9kzNyfZK&#10;h5rdCbZox4H9qywI2/bjz67IBicijP19t/0jt7x6jnt978G/dst//Pd/3i1//MKTbvnyaZj+A2LP&#10;bstHKYmpyUFD89YS+C1W4pM+zeUYF2NIDGm9bAyeoRb1r6nPC7I3pRb6wUFQjDBJ9VkqQ7suTiCj&#10;abHH33Eza5/1vfTFllHkp60M+WSa+bYg5rsHH4SdxoFltlfFVjaneWLoE4Ov6bOq2Ka6OlPz3Vgb&#10;cwXpNa2VSlrbu9C8DQW41vSUzeeQ4knGgpJQRrnpB2M1NRYXY0GxDGEHlhVfMfZSPcN0YFUsk11G&#10;GOnALjuNStONjQZ9uJaVxuobFptZMKYxFqN9VDG1rObY/t3EKYxBKiLfyO+XntPfxlLnoKsD08hV&#10;PMF3ET3LQk5+xRjrylK3gwZCPsbhuYdYi/u1Lm1Kr02LWdLBtJjpX3r1KbeM9dCOktjQIhpjY74r&#10;i73q9kOsqbb0s5bIyh9bWMIPO/YabEIOlleQK2PwK+S5dybNenD0LvTx+h58wR89Arvrsthd/Vp/&#10;bt/K96NZ+mHbKH3q4A13EYeYHmf99a2HYM+5nKPeUw3mwT33v9ctP/UzsM9EtM4yhuJvfvkLbvn4&#10;c/RHXfFCBwuK/bXERBKSLi/Kh96yB/28aR3sKFfEgnb1EuuZuk7A6DKqaq0Xlg8YzlEHBw2N6a6b&#10;0Lf7dzAXA/LhFue59uBb7nXLyAD66shx1gfvvB8Gnx9++dtueeXUC25ZTjEHHMyH0CE33wTLzx27&#10;GMv587CBvPgqLCivnYdFoBJBfnp1SkNUDCXLYnXYegvr5N0jq322IiayRoXfvPIy9w6IvXn7DpgL&#10;jp/gc9PtPp3qcPAw7Fz9PchKvoiPd/Yqa1oHi3PUL1RHZ1RL+L173k4ffPhdrLeC0olDiscuiTX3&#10;kQdhaXvhFdb1hSByuqFXPkgHsbjauojdbinW3BSjc0CMw42IYjkh7N49e2hfVDG2Zfm4V8TSmt1C&#10;n//iR2HGc7BB63sRQXTsHvWOKPj++A9g6Hr8MZjKlnLMr/PjyJvFSoLG3hjn9zVjouggGqSPPv3J&#10;j7jloS38/aPnYR46Nw/L0Wtnkc2pKep/773Iyq/8fep78ofMs+8+CLNBdRMxSAfNIcZsWCxulRZ9&#10;8smPwaa9MYPcjP8YPfX1x5j3o7fwHub998LAFpcNyF2AYerBL/6JWzp47CJjteNtH3LLn/8w6/sR&#10;+et1MZB0RtX9d3xabA0vwIp26TRxilQGn+lnP0W7IlpDPfEQsWMHX/02PsLUDL5On8x+SYzPJ2ao&#10;50d/9Z+55cffxbolcoVxeflRmBqmTxHzGt6EvqjZSxUH8q0jsqEt2T3z+7v+u2yuox3XossgI9v3&#10;v4P59wGdPnI9w429kAmar22lvrbrzI76rS5ax7iQjmvpWVWVdb3LiSjGNnIjTPfb9zFPmmJ6L4lV&#10;y+IvDfnZxlbbZa3twGJqIa2pa/ptraxn6dofPwszyfe/A5ue6eOm9K8tezo94/67ZlS6vkH7OuYe&#10;Q0vGtyk2Ebs+aOs3Y5/vQUe+6R3Yq7e9A/YzByOy3+kk7UmIMaXrx1yD5a/0NLHO00eJj51ta56/&#10;lbn57nuJRdr7J5GluRC5emetR/nIn/2+Wz755Jfd8kyV+VsPU+94iHJAbE6zOcWG+5Hd2+4kRvUG&#10;sXQ62LcOOx3vQadETBa0VrW1a3mcWO3nfu9fuuVLV9Dt18QU79NJCjmdEhRN0UHrBlbtS3QMG/Zr&#10;v/n33XJnmHlea7L2M1k9cwIWvQc+iwxMXcOelsK0txDmWQHF5nPJVabLj3wA+9G/hJ156qufccvI&#10;MPcorjD/81eJadsqMazYWyaDougbxKbZfFmcWvW3jVl78wF+s+tGylAFf39ykbWrnV5QzUuuivg1&#10;tSKf2+kSG/fjG73tptV2PPN92PNOXMLuVfUuY2Yan62i2GcoyVoj3URmZ2ZUzxR91bsehrV7DsKG&#10;OH8BvThxBf3twN5zhyLYt6pYzaYKrMv6xaiWSlAH/wLCmj/L+LW1/o/287taHjsbT2iSdBDVO8x4&#10;mv73RfDPQnpnEJGPEdb7/+UJdGhZLNUKp/tKih81FLsOao3hICb9WsmzpovIplYjPGNabEj3/8Tf&#10;c8t33APD37Xnidcunkf3x4Kqo/YtNMyJ78CYkOwkC0Orhq8QEINaTGvyesdrddBQzCMo/eWTXFX1&#10;LrImX8O/5vQMY2+zUxhsvWXMkJ3/uIUxQJnut3eGFo9qKGZq7+67tqMD0/lNrdG60DNX11k8037b&#10;LXXTrl3SM9bC6mXPsN/as6+H1bOrl6UAI4qj2yl59r0DY1QzhlGL9dqeDqtDVGu/plgcYxniXjae&#10;c2LILJQpQ6FVH9wvttxymnsltjIvdFiELySmp9qaNaiDgOxiSTGUmmyZ9UNIbGldptYOdGhMR4eo&#10;lDxZXG9jFtl+/kv44hdfo271BLqk2OIGm7bqHa72QBz/MX6og/Am5lylzlxcLhCLs3cDlTqy2DJD&#10;JERUz4piPL1DqmQUm96NczqQ7+3XmiKo+FHdTgiU7rExDmiuRvT+3BjZbH9Jy9gqL6yOy/43sU48&#10;tA0m5JDWrG3tkVkpoZfrCXTj4D7qv34fun6T1v9tnQKSStF3Fv+ram47qCveZQz7bb0LbMj2Ns/y&#10;/Wf/Lf7j1AL1LelkgU4D3KIhn1XN6aw5NOAd/J+Y1axPjFnNnA1jVgvoVDabq915Z3K5hlnN4t3G&#10;YBfU++OhDH6/6bxynnrOzBJDrA1Tt34xrG1bj53ML/COaGQf6wAHP/2hX3LL6BTy9eU/+FO3/PFx&#10;/PnFJjbYb8zwNLPTKfShnXCTziLTgwPETjfpNLdSUUahg/4RPludQR48ePDgwYMHDx48ePDgwYMH&#10;Dx48ePDgwYMHDx48ePDgwYMHDx48ePDgwcPfEfx/+O9/2d2Sd997yEQa3sjO5WKDTBdt4PNlU2Ix&#10;CrFbz287/rSLtS0mskZLGVzKTm2syThRApjvs18jW+ilb7FLMpJnB+OhXWSv+bWddaXGvSpL7N5L&#10;aWdtXGwVlsFp2YYLC2TrOLCMUduxbIhrJ6PtYl2e4zd9YqtIKYOvoIzGRIq6VZQNavlBDtJK6bGM&#10;3HqBPshoN6cxq9X0fWWRbLyMGL1aMe24vI5ZrZZjR7aDbraw2CRsw3JI/dpSH9SVxZLPi22nyr0s&#10;M8iv/JTuubx2+HcHxsxlezMDyqKPhlRetxM7LKYFOy9/WUw/Ue0oHRXzyvAWzlJOrDmrP6Dn1tT/&#10;RWUDtmrkQZQlJAtiyavlGR81w+fXLtzCEu2Mid0hqixYBzFlPaTjfBbRzvdMhvr2jyLrVW1tninS&#10;dxdn2aU7M6EM1Hme4a8jh9GrZHQ46LeUmG3s+qykkNl0Szv+1WdtzQ+/2IQy/YxbPEs7GtpJmxEb&#10;WlnnprsQ05AxDiUitCcgtsKi+koJ4t2M3m4Glnbn1rT7fnGJZ02fp13lOcbLQVYsZnGlAZUyyESv&#10;MjHyJfTCDUk+f6uyXErbyBhJt6lT6zpmiYaYThycmWd389cfJZu+ugJDV6wsJg4xpjUC7LL1i0Ex&#10;6Kf/aw3q3dYO7lCNvi4tr/ZZcYU2ZZQpXakhCwE/bU+N0knxUSoYSnP91EWY03b38+w33y6GpgXq&#10;dP4ydXXQ0E72kBiRQprPQxvog2QMfbVd2Y0b1yP/Ye3UtvEImoxot3td2e4OFlfYzaxEXV9ZmWRJ&#10;H22uVdFHRT9ZU8eOIwTlFdq7fpi6NRv0YbGKTAeryGtfXKxOHbSlqyvKnDxzhXsffU5MUdI1zSCf&#10;V8SoFm6KfVNi1N8gC6knSx9OB8lCclAXW1EqSt9MTzG/6zX1pbJsekPstI5G6aP5KtlGQZ09Hkgi&#10;A9lNPCPYs5pBOnMVvTlzloyEt9zFTvL3vp+s+rqfPqjJVs366Iuzp+n/+aO0b9dGZeEfZE6ML5MN&#10;5mBFzxh/mvY0ZtG/mR70dFP1NJaaYAHZ3raN7NZ73wWDxHdfRp7aDb5/4xuxfVGxVTooi1nN76PN&#10;vgZ9lwkgFLUAujTgY8xLDepWqSKHtRzZgq0yTHGdh7lFpkeTs4NwP8x7UT99FvWJiaxBpqWvzXgs&#10;KDuyLdsWkK5vI9K+M8o0v5gnu6O8tDpfNjUYoxu3kcXYyJK9+d3XyXryTT7qFrEIc1BqzDcYpb53&#10;7adOzSTZUnNNMgaffXQ12za+DAPimz/Ijv+WH/nvUcaYTzZqUplZVy/T77fuhk2gLlbElhhkmQmd&#10;fpB+bmk8HbSVCcOdOvV4hgzdiQtkFfQtkVVww9up98wg43jlCAxy9++HmWhwHfJZqlHHTACWBAd1&#10;1XdhBpt05HnG6fnHYRpINJgX7/spsoZ7lMF3eR75qYiNZihK1mG6zjOi8dX5EhvgNy2NZdgY1kZl&#10;w4LIyQMPkUH+118gEzau7JCEVHtdvkZbvbYrjr52cOc7qN/tb6Rtf/MI7GV3vh/ZDPYz2pa9lWor&#10;C1Sy30zSDwVl9LaVQb+GTNO3MM+YfelfP+SWg2KbfMdPc57+9x6F5eDiJWS0X77GTW886Ja9h2FF&#10;+c7n/9Itf/69fN7/duT0i58nc9bB4jMw87xlF77NK7PolPk68pFSFt32dfR7Sr5GPI48hqPMXb/8&#10;Aqn+LkuSg5AYUiPyTywLz/zdjDLGwsoStu/9XfYjYCwhIbGePf/aKtvhF7/4ObfMTdC2hthao1nV&#10;u9+yc+irJWWetcR8kTWmT/1dEr1NzZz8DmxtEJbtKoohpZSTfJT5O6DsrpZYNS0b3LLszL/vODQU&#10;8lTDYoF1YFl1lhnWZRwTY5L5+zWxakWiKK6WbG5DWXaqQadEp/rXMCm3AvSFT/M51mRO5Sb5VVSO&#10;mLHWJLPYhIFh5vv4BL5spERmX0SZT37pcQfGzhISq2m5yLOCyjY9uJuM8Jja11YGnDHi/P/CrFbV&#10;XOoMjArqHY8iJ4Ni3syI+WJxEVu9YSN6d+sW5kUsw3XLYsg7egr5On+C+eaguIivUKxg55vyeQpi&#10;aV2aJMM3L+bqgQF8iMERdKNEwVfQ2sjYh5ryMx1EtC6xvjBYdqNlF8e1HjPYeqZeVh8be1B3JbQK&#10;u9YyWiPKku2Rn+zXusb8LalOX0LMEiHJakNzwOpqc9qBrf+6/ruyNkNah1k7wlovGpuefZ4WY08i&#10;ydw1ZqCAfu/Ar6ztoH4T0zww9ryI1pvGwNY7gIynetFffpMvqtjtqYbmf0BZrw6MMeLYK7A01rWG&#10;Nsar4TF0Y0KsZ48/g22bnMQPaEv2kxrH7ZvIrhzbpIzSDvJ6XEvz/K+/AntkrYmv9K4PwBI8JOah&#10;h7/+fbf0talLJMl4bVqPLziWZa6uKBPVQVyxj/NzMIqsuxE/a76ADZ6bZR68foz53dK9G2KITvoZ&#10;6/4M47O4pN8v0T4XyozMqj3D0u3bRpAvYy2dXMInP3wPfTCymT48/ip1G0kyf/qD2PnTZ2nHidPM&#10;YQdTkvdlsdC8TSwti+exbWdPiTVUsrB+J30zPsn6tx1CTuOSv50b0EnTV+lzB7EMcr9+O32T7keX&#10;9MRYLz71GOw57xWT9b792OqHH/6OW87PU4dWDZsdFLtDe012ekExj5YsXqOCDMaNgViZ+ib9Mem5&#10;gDLoy8piL+jeJWUNV9cwk4Q135PK6xzI0L/XJvHxqhWekZRffNutMF++8U0wXSzLNyrItr34BH7c&#10;tWvIjoOyrllapK19ffSZZSQXxZJvuiOo6pmeMt20Imb4lTy61ub0Wt1vOi6oeERM636zH8bSZicS&#10;VLXOtPiSMZAFpQCMjTK0Ro+ZrTWfrikmpc7EUKl7K0hg+s7aYX/b763dzbUNEYyBNxSXnjXWVY3x&#10;gHwlY1ZLieEuJOaokJjVwsqAt9JBWPo0acxqyliOJfg8KjYAPbKLakPtkn0N5pmDrzwCo8aGHeiY&#10;5yaIsTr48Susl5ZXYAtqyZ5kxXoWUYbyzAxyZ+n5gRB1uuMAjCo2PqMjzP8zp1d912sTsCv7mozp&#10;kk4v6LLoDYsZfYmxLot1sn89sn3iPH7LfW9lHffxj8IGpZCwi37FBP1iUPry//yvbvnYkzCKlfzY&#10;k2qEcbnlJnztmw+gz/q3ox+ef4gY0dEXYQlpSpYdxEL8NikW5slZYiXLEeRkdAN9lhITwfRVfNua&#10;YkOWlR+Q7BQ0h0MpfNp2eVWP5eZox64bWMf883/5226ZVYwxHJY86cSIK+dYCz781S+6ZVtMUTWx&#10;t9+2D1tSX9Lat4OXX4WJuxzDvi35uOeHf5p+jl3BHn7mD//ILa9KX1V6Gbe4mAA29PP7lTL+9Sd/&#10;4bfc0sGBG2BMn5LM/f5//DduOTNF35ncNDWvzS9piYUy3oc8BYL0cUgsCSv11RhPpSKbKVs2PMYz&#10;D99xh1sWF5Ft0wcV6cTFGeTskmTV2A7iYsJ94x2w7zkYHURHfPs7sIDFw/TrljH8xR2b6Dv77UyF&#10;8j3v+AW33Jiir3740Jfc8js/ho1m/z33u+UtN66yaI/0oOsT0i0Z+RjVHDLxuT//b245vcy8mJd/&#10;c03MmAuzzNWs9IjF0etx7uvgtjfDOvfLn/ppt+xRrPf8K8RRXn0F9qbnXyBeMbmCjN70HmTjE5+E&#10;7SC1gG2+8AQMft95jnY5eHGae+Yq0oW3MM8/+anfcMv1A/Rp/hQxlN/83X/llvvegu/0vg9go6ti&#10;ytmTpf7TT+n0hg4eegb9NZVl/n7qE+iGmNaD7RjjcnUGHfTU94n5+DI8+533wuIWqTHPp6eZg489&#10;AYv+Yz+gHxzki3x33z3EqFJipThyBB/o7BzPfM+nmKs/97P3uGXvHH7nhZd59qnvPeyWfq2PA/JD&#10;HZj8x+XDhldfvLioG+OtPu+y0XQZcqQUjUpGMNvmwJhGDXaP7qJHPodd17WT7r+d63Xvqtabfp1+&#10;El/zDqEiH7oZoF8LOt2jnWa+3PYm5D66DoauoPz3iliB7MWLNaMkX8XYUHyKZTuoSHdEwtSnu3Zt&#10;cG1Z76a++sCfu+WJ48RVw2JJqmv1bV1tsDWsg27/rYmXrEWj46k5aEeof0TjGGlTB5FW+5bE/rj7&#10;Thgj3/DO1Xk/NoxOycpHGBKj0lCS+RvSutjCD1HFRkp52JviLWJDednyhSV878nZ1TVFVSytB27E&#10;L3n8c+j2Jx9jTl2LYruK0h17t7J++YU3w16cpIt9r02i64dv5PN1W3m2gyHVryxWlhHrMolHXXI2&#10;P07s9yt/9O/d8mmd6jJXpM8CLX4fGsF2GXPpzEVsnYN1N9zmlj/1Mx9zy/Y51nLFFgyrMyvEAWYV&#10;Jz7+PHO4WYH9dLGEbinI309Jr7ezq3MyLbPcyGNziorHBBLULxlHFnOzjH21hFxFxJbkj9DwLoOq&#10;Yij+1up8Cdu7y008f90u9FasjJ3MFZGbYlW/CSgeIRbhqOKtSwpxRVLo3HTvajv8BeSkKP/K2JrK&#10;KwxqIEifZPu418JV1gyFGnMvJN8pr7VJEFHy9chn3J7F53DQjCCbs3XWG+UyfeITK3OjyXuUkRvf&#10;7Za/+Dbs0bP/6j+75atHGePCGHYntZl7RxRzdNCocq9KBTm3A8+SWeZLK8TYtjVnk8v06aL8sRmx&#10;07Zb9JGxJSe1vnQQ04kzrSpCoIMPfCtawxaS6LN3vPNn3bJ3keuiYqOz9UwoJX2l2GpbMuCgLXbf&#10;ttbrCl92/ua3Vn9jrA7rXYEpgoZOO6mW1LditLZY0FoWyqrqE9Oz7GQ0WyNZTMeY1s0mWPypa19U&#10;ya79MRvSQXf9pEtNr9o6yxjW7JQ8Q/deUvqNNTEdB2ttmKGpa+yZXVY2XXq93rY4ZZd1S/0Qkq2L&#10;6JQAB3bShl83s/pFFNeyNWznP26xnEcOF/L4Xy0/4xrTfgvbOyF3xkVAfm5rVPVHnHzNGPIV0Lg0&#10;1A6LG4ekWy3sHSyqH7isy4zf6p5A2PmNmDqTYqhMK1aSVcytX+/pHvkT1kwzE9iAaox1TUkKfPt2&#10;1iTNKn7NyRcU2+qglOYeJfmTFfkGDclLrc49ArKL1qc2Hg3FpONprvOrH8JiFXegadGRc/1Wseu2&#10;YtV+sZjZvRNJfuuX3JW1X0ai7kuIoayW10vvDtbtIJ5y41bejwbs5C0xrDUUG5mZJ/Y8E4T19Kaf&#10;5FScg3sYZC3POt4BDwvVqMNaMt2WdHlVsRFfkGsTMXTeqa9jF7/1F8+45WyD+V/yI3ctxZ/s3UNF&#10;N48pjuvAWNuWxbLejbvKhw1obWfo/lL3uJ5ZraU+F2GZC2NWi+gdujGrtXVST1bv/Zb1Dn5lBZvb&#10;GKD/e3UqwH238b51VPakIJ3q4KJ8aTsRYmmCv+eW8XlqYT5vK05RF6Nlj07aK2p/lZ1oOaw6nXmd&#10;dc7a9xjrt+okF/dfDx48ePDgwYMHDx48ePDgwYMHDx48ePDgwYMHDx48ePDgwYMHDx48ePDg4e8Q&#10;/qd/8J/c7Xdb97JDsR0nu7YZZGdcJsMuaH+Dsh1mh5wxKPm72ezsIm4qy6AhJq/6mvNaG9oF+Jmv&#10;sWP05CPsMtw1xA7RbB/PmJwkAyGorZsBse7E4vw+nmbnpWXZ+7RzM5db3fkXVWalZWXaNZYxE1L2&#10;ie0M7A2ze7VvhF2Fee2Ut4yzknYC+u2A7Q4GB9lxWFRGSGWFtmfEilDTdk7LgK0usfswpV3DfrG8&#10;tVUXy16trpC55SCZ5JqAWAFaupftDm5qJ7K1s6SMmIoyYrtnQGu3Z1NZIt0d2x1Y5n5L92qrDGoX&#10;rmUPRbUFNp6mT2JinVtuUMd4mz7bIpkZ2wUDgz+l3fwdNNSPNaWjVorIk7E7FfLUe0nMav4G97Tx&#10;quiM3uIS2RW9YtQIKdvVgWUHp5OMQ0y7hJNJru0ZJhs9rzOXx5XpPj5JxsPSNeSvusKzmy3GI6Qs&#10;RAd92pEb3gZrUaMHWah2N1BTz1SAPgqKWWLLNjIZ9txEJkwrwu/a2pk+Na3M2Q7qdt70EruFaw3k&#10;x84ibuosZZ+d1a17BJUt3BKL3vIi7ZvR+cK5af4OVehTB2nLOE4jmw1loTeVJVwus/t2j3bKvv9j&#10;ZNA0t5M9WcozjoNiGbOsBKkBF0V99u3nyBqcnoGJKNWkfU0x3lTa1CVXQhaCkitfGNmx3cS5q2Qw&#10;+I1argNLGqgomynSQmYbC9Qrkqa/kzqfOdyPDGR6eOb8MbKM3nEXmUKljezqLeoscgctZX5YRkKp&#10;hSwuFchajTfYXXzzFjKR0tt5prFshLVrOKq+bEl/NHy010FZu+XDEektP9eGxO1YVnmtgTwdf5X2&#10;RcVS2chp1/SidkCXGPuEnt2urA5McQk5MWaY4gIyuKDzwDcfgFnh0DB6OjSsne9iPXr6VZgzstLL&#10;OzaQBdZQ5rKDc2eYW9EUmVaWAZ9MMD6BCn3WLjDH0raDX1nUsznkK7LAPJpV5vapa6s6//Jp2tGv&#10;3du3HETvbNmPbtiwj3oNroflaXwRXf/Uo0fcMiIWx3e97+1uGdjMuFyYecYtHYRKPPf5J5C9pfM8&#10;fyDOsxJiMwqL3aFHO8rXjZCZtH6Tstf7GetKjZ3kxQZ9HVZ2hYOU2CjGBuijtOQkJtatpg4CDym7&#10;uyxWl5KyBpeWydBqtciKjiVoXzDMM10ENC5KM+mPw55Tb6HXAi2YxxZajO01Zcg1lX3f00vdrk5S&#10;/6t5GDNKDbLBHaTFznjjGGyFG/eSxfX1V8guX74G40C0zdiPib1x6wgysG8/GSXLBZ61UmXc4j5k&#10;30F9jvqs23WfW/pCzDl1WTer6ILYMS+d59n333GTW5ajtHdF2aAx6dSossJMtzooK5trcoV+fPkl&#10;2E7qE8h2T56Hbb2ZTPfmZsZ08RosQpuy3LupDL/MENdl66vtaSjDZSCNfrVkr+deJIO5UuJem3cx&#10;xnN+dHqkzrPCymQOibVqcB1zeLq5OidXSrTJn0Mu1vehPFMRdEctgIzn68yr//HHZH2++BjZdoPy&#10;XwIV+sxYt960bzWD9OP/9CfdMjVKPZ969ahb+uPcc8dO5mTOMhPLjH1ArIxhMfoUzZCIpbZmfl0H&#10;y9O06Tv/k4zpm0eQ4Te/HVmYLDNfPvcALA0rTzL2H3krNviGd5HVffycmHP2IWd9g2TzPPLF1Sz1&#10;m8Uyc/M7bnXL//wZMr5ffQzdvyklvSbx2zBK5mwsonFR9pAxHAWUfWMZTQ7CshPREPM/FJcsyq/J&#10;pNGJKflZMemclny9ipgLGvL5IsqmDqVXM/r/9X/4fbe8cB7dl1/C7y/LP0tvRl81MtwrJKY+yx4a&#10;HUCnVJVFNSs741/DfBMLIh9+ZQUWxODXFLNFRQxrQctslYw3lc0eVWZTQ36xsaE0xOYSXJMVGZN/&#10;bPO2JTkx5jrru1aNe0XDyJkxr1Wb6HWf2DmsSkW114Ex1VlCZX6Ze6VssNXOmtZA6zYh8/4gY37m&#10;LLq2X0yxEeUKBdcwgoWkE4ZG8TuGhihPHYN9Y9N6MpDSyuZsiR0oqAw+y0jqZkcqA6ttCrCDuqUB&#10;yn8PyA8OKB1wSGxa+/aQpW2ZWss52pVMIBt+ydPxS7Tr5SNkyhenYJpwUJjn/+0w9QnIj1kRc0K+&#10;zDzPis0t209p88HWJj61Y2VF6xsx5DnoZpkpq9PWeEH1UTcbVWsfu3eXtVpZh9ZntsbyrfFfLBvV&#10;Mj+7PpzkyqZvSP+JKHswokxSW3+t1pVxs7o5SIipxxBQ1mbUmDn0rC5roDKPE8awKKc7Kh88JJag&#10;gNEJOFD9rA8sk9zuHUrQJ8YwlNTYp6WHbQ4YA2xwDfMgkJ52oP68dgW7nhXbSXINC7YDy1x+UbZt&#10;8iLxgTsPkx1pa4sN2w64ZWiAzH4Hz56AqeP0BWzw938Is0i6hdzddCfZgRsHse/+HM/auJF7PHHk&#10;WbfsHSCVdihFuWkd7XVQqtDGBx76rFvWk6xXKkFkuFpjHszN/6/yE/EzbnUx9cQ0XvllZL4gpgkH&#10;24fFmCKmtEObKNuD1Lc3xb0WJ/nNpQvokKyyIBOj2OxkP7LcrDFOtSnGfhK3zcVLr2Grzs/wm9vu&#10;wh8bFEvxs09jRy3be2gzfXLlGn1t7PPxMHriA2//uFs+8zQMAA4iaeSp0mae3nA7zE9mRx75ytfd&#10;8vAhxrgldo25PBVtB+ijVpPfJ7Q+a8hncdAQG0NMhqMsxptGjWssO10i7ssoA7YhXbmi2EJJ2aqm&#10;Y/zV1WeEa3wWVNwhJB87pvmRSXDzrObFXXfB4hJNoccuXMO3ml5Ab50/z6kC3cT4DvJa55pOi0YY&#10;6xWxAHd1huoZE4W6Zfjb97PziptpThbF1Gh6zUGPWO4t09jmvcHqUC7INht9iBAzPWF2xv23U4c1&#10;DOrW74ZGlT4zRiUz2+UW+th06/+JWa2brb+mHYaYdGRE42DsGQkxP2wYRna3b4W5KyafNdjVmfze&#10;2mN+mYOgmGrDxtAvNi3L5Le/+3XPSJbSmAys6yxZenmGzOxCCbaH54/AZOTg0iJyURI708oy4xBq&#10;IfcBsYjly4xxTTfN9KN73vHOn3HLS5eY25ZxfuHM6josqRjaz3wEVvxzp/B3v/X1B9zSvw79Wi5x&#10;XTBOA9K99MncAvIYEHvNqNYtb72PWJCD229C7tt12ekF1oWPPQiL0ZPP8sySbNL67fjTNx1knXPg&#10;EGxJV8/gc3/hyzDOTIsNzsENN6DTbxxjTJevouu37MLv74tjw558nrjEy6/TB8ao/tb7maOvn+D7&#10;5RliD2WxInePKuggIn8yoPjer/7O77hlOkIf9PWwZktnuO7KWZ51QczdxSKMJlUxmA5vhknuDXvp&#10;OweFU6xHnvgR+vOJs9jL9/+9X3HLuweZs3/4z3j2s5dZZ0bWYzPqOXT+WC/+2oJiJVvE8uggEWVM&#10;2y3podcZh4lx6mkncATEmFSVbjUmkqQYsDevQ08b4+TM3Oq4GAtjl7G3l/jXx991r1uOhJkYT/8Q&#10;9szXJuibqTLPqDXoo96gfMAqcpfdzrg6iItxe1766Y47YET65E/ATDZxBh/iyKswckU30d+Hbocl&#10;rEdz8tt/gy1/9EfPuOUb38X3ew6sjkulwlzyt5HhTJO13OQEdubxx7GTswv4A913BYrfhzTvY4rH&#10;DvfI98piZx287+Mw7e8/xNhNXMDGDorl79Jl/P7T56lLSqcz7LydWFxqlPrGFUebOQfb/B//+3/r&#10;lg6uLWlchnj+yCgyG0ziY2zZSB8ll7nuOw896JY7bqO9W7ewjhnecqdbvvtOmPKiE6wZHfzp52CZ&#10;q2xmvbJjB3Z9ey/ycvIIc+25Z/DTVprM2fs+BGvbrQdvd8vnHhaT2uOUx85xvTHFO9i2nXX5x98P&#10;496PHoVR5OI465DJJa49/O5/4Jaf/g1Y6IbEZlGaQ9eefvgbbnnqAqwc6YFVn69HscyI3POk1p41&#10;+e0txS8DWmca+7fFy83AG6OP2a61bGrdNb/0stlFu9aYlc0u2vsYg93bTu7xS7/51jDD+jSfc4oD&#10;9W5Fbm64Gz0bEEN6o8W8asvnM/tRUXt9YqXpsvLoNJqY/CMHRb1zs7VNS30R0HrzxKv49d/8JuzH&#10;+aL8Na0Ju+1fvaWLtcxq3eevYSlaC3un4Y9Th7bqrZBCl8HEmEkT0t/NMPPKwfrtyPeuvfgON+9B&#10;//RHkeWo4jG9Gfo/pToZwU9O65mUTuSpTzNPVs6vvj+6PIMdL6rRLzzNvD0ziSy25XNMJNGhb3gv&#10;DIr/5D3ou/QsNuvrD3zZLefUwL6NxNMcTM9hi5ZCrBE2iOUzobW4xS3GxHhz/FuwgT79AjrxkmLw&#10;4Tr2NLkee9sKMG7t0ur6JbEOHfKxT8JgGZrApp27hN1vJ/iNvdN57TnWHuUc7TT2o6hoqGJN5Law&#10;Zk2cFhtWocJzw5onUekGf4p76AAhX3kZ2Q7o3nXJZ0hz08pwCL/NQULs8uu3EmfZcRv6zB/X2FV5&#10;NxIXC/PCIs8u6J2DXzG70izfj5/AdlQzq/K6fpBrQhXq06jSvxu2c9qEMay3SqwdyjnkZ75On7WD&#10;9Ele/b/xAHU9fJC6Ll9EDzooifmwJKc0OKOx7EE2l0v4Fr1bsX/37iTe/+gf/IFbnpklXh46gBym&#10;YoqbrYkp1DSmi1PUU0vVjj5FfhoR2lMLMQ4Z6aJ6lXvMztCHLZ0IE1O8Mqk4jgM73aqtd4SLBdbU&#10;AcUUOoLvFtvW0YfryrQ3qfeufrFXFVLM1YSfdsSoigs7gauhWHRBa6GmTrQK9zOPIoq/DgzR0GUx&#10;fZb0O2OXD6jPbd3TWvPOvanFQTjEb4uKa7XK6O6Q3nEG9d6xqc/90qUWM22KTdBswdp40irLmVus&#10;6lU7sWKNXl2L1TgY39t9DLY+c2D/b+gae77FG+17W6t213rXx6HEPGZMZWYLHDQU60/qxICsqPvq&#10;YvO3fR+zBXwKWyfHxfAd15q1XuJzn05BCeqEGActrfmbu5hz7XWqQAKZNea1upix2mKbjOtEsab0&#10;VUPsgm2xhrcVz22HVhsUF+NYbx/y099Huwb6aFfrCrbhG/+Vk3iKy8jdsuLFba0l1m9kf8WePczN&#10;738HxlIHV0ta04glrGpjavt21Pag1rvGqNzQit7ed4kw3hdX2bYXah1UtRemrb6JyieKiqXd2ORM&#10;XIL2eYPxaMg/CEkvJBX3SER0ElQHW7fyjmaTYs5B7QXKa6NFq0TZXKbPXj7N+8dKH/V84y+jD/bv&#10;J97Xn6RdfrFBJtYw3jV1ak9dOjMSQkf4i4zP1/8dfvHxI8jIkuxRTTIRrKsv+XmXoc1smgNjVlvS&#10;+t5Y2v+PzGryAbsxkeuY1ZqKS1XXvM+3uHYoTNu6zGpiZ+/VaT9Lk8jq0grr+qaOcdtzI+vGn//I&#10;p9xyi96nfe9PYEl3cGoeezjXJE63uEDflbQuk4h2ZIP2NSUjpSb2M6DYyU178SnKs9iyBZ32F1bf&#10;OmjZuwP3Xw8ePHjw4MGDBw8ePHjw4MGDBw8ePHjw4MGDBw8ePHjw4MGDBw8ePHjw4OHvEP6Tr/w7&#10;d9taZpBsP3+S3cG2my2dYredkZgFlVHaUja6T2fiBgLsiLM0wpayP2stdvk5qNfYUfmj18iWefE7&#10;7PyrL7Bnrlxkd3E6wY7/uPbSJZTJUNO51T1ZsgmXxK5lu3Urykp0ENEuz6bYpQwhS3dUZoYxdCS1&#10;m7J/HVlPK2V2CBo7V1m7rqvL1NHBiBi6ytoGbExcaWXC1xPUuyFalOoSuwcTYguIKgOwqR2nVtfy&#10;EjuFHVzPrNZQFo2Gx9fQLmnb/dxlVtOu8JCdEa12267pboZKBwFtBW2LFcP2zrbq3DOoXZFJy7bP&#10;Um9jViv7yUhK+OizHYPs9B/bu9ctK2vOn7aM3ZYYLRpF2lxvsAPedogWNLZ+7aQPKiu9rLqWcvRl&#10;nzFpKAvWgbEF9CjbOSL2kpSyb9MatzmJxtlJdiFPXSFDrrqIHNV15nihyc7T+AJzxMGQsRhs2eqW&#10;5QS7opfb7Kbt7hxv0M60dlYPKati/+H73XJshIyUyxfJghmQvDkYHGXH9Ip27L9+mey0K1Ow0wSC&#10;9EE2LXnTTueSMhTL88hRYYm+XVpQVq4y/5LKYHAQTStLM8N8D9Xo12mxAviU2ZBRv3/w3WSr7byH&#10;djx3CqafhFj09m9CBuxMdhfKlDgyTpbgj47CdNMun3DLiM45risbrK1s4uo8O4D9GuOAGAvmLrHD&#10;OSj94CDcSx9UimToV1a41r/ENdUi5XBEO7Xb/B3JSoaVGXDrbYzLrnexu3hajH8O8hX65Ozrj7ll&#10;y0c2VCBEPQN55GY4iJ4qj/CMWATZ2LIR/ZZMMgfj2lW92orOvBDbSVttDems7ZKy0ZfK/ObKBL86&#10;d4T6rYwjy3PjZN/WipJd7Vo3FoF0VMLfwXCceXHzvbAgDR5+q1seP0Hm95APuRnbzi7o3mGx6hT4&#10;/JUrT7nlxAJyWS0xd9trsm/SysZOaHd3NEP7KsrMG9A57mNZxnSkn/EZHIORoS7925SOWZHdmZhe&#10;bccT3yZj8vxz7PruUyacutIX60UmU8PsFE8EGJ9khHsNDiJv/ZvRW7M1xjNfYXwdxDs1cXDsGDJQ&#10;nKE+ownkZ12GOZWSTehVFsXGnWTw9a6jXeFNVCrgp1+uzCOvZ6+Qfe8gV+azbRvRV+uVUTKUJtPC&#10;0BaTRF3ZHDUf7ZxeYJxKVT4fGCHLq9EkW9fB0Sdgw9mzh8zWkS1kZ5WVwRNok2V4bga9cOwsMpEs&#10;0s7eKOMVCmuXfpsxyEdWxyWorLOIfrN1HRm6F2bIhJmrkUXfF+S6AT/66ebD6MKkMk4CNc3/Bn2/&#10;ljGmGiADI9Bm7BJx9LJlkjQb0iVyZNp+6hsKoHNmcozD+BUyAvvHVJdR/a7NODso1aVHG7T91VcZ&#10;p/pJxilaYP5v3Ib+zu4g6+viVbKmxy8zX266A1aB4W30eX0GOXRwdZp5vHOYrPRt62D7m1Q7ZqXr&#10;G/Jbgurvkpg/GvK7pifIsptdQeceO4tecLD4Ot+NNbFrP/kh+i57C31Ra9HmdIr+/8FD/PZrn4UB&#10;oKeFHGbktzRzyNcv/WP63sFNH0N+8mIBnJhGN5x+BUavd74Jtr2SdGOkRb/Pz8rWKvMkMcCzqvIH&#10;8kuMgYPKIr85c5Tx2LEZPVXMo+t2H6QOLx3Hvj/5n/7ELd95E5nj6S7josZvM3IVDpLhUxWjlINK&#10;gnEpZtGZjz3IPad+yDwai3BtVFl3W0bIfA+HkH1jPfXJ1wqI9TUgthcHYbH8Ri2jT75fXNm2yTRj&#10;268+yeq8f78YVcryafNl+iqiLL22siIdPPosWc6nz8GSd3UCRtELl2hHyDL2ZJtayvBpi0ktJnuS&#10;kZ5eEEtQQSxoDtJieLLEImPqMR+6JMZXJSJ37Kj8YPl4YbGe+OSHKilplQVlTfqd+bOW3WUZe8a+&#10;Zt/HxagSVqZfW9l5xkzWaCLzAWUjRYwptoN8QTrNGJOVJe9Xxq613JhtwsoKtkwtPcqXqfO7gHRT&#10;wLLXO2h3s9Go5wZlMyfFthcQw0g6xm8amu9Wf2t3l4Wm6+db6dSHZ/SksFk1Zam1LZtT99h/ALaT&#10;vfthXJmZYYwnNYfLWpu88hJ+6dQ4dje3uDo3C/I/jG2nLb21NMNcTQ7BojE0hCxbxpjp6S6LjX5v&#10;nxcK2AgHNcmHZWBGxKpjDGvWRzUxf1jfxMWIk7H1pTJgbfyMmcyB3/z9kO4tGWxI94W0PglrXkfU&#10;7235k7bsTKnP7HqbEw7iWhcGZdeMYTGmNDXrA2Nps6GNij0gFmV++/WFiPK6Wa0OwvKhuxmvEhNj&#10;4I4m0fVBtS8ppte0GJky8pNjaWxEQOs4SxquN1fb45cc+fVlRayN3fnr/tupp/q9o2TcorqM7u8Z&#10;xmcqSmZq8g8uixHMwVcfJNvxyBH0mbHnbezBBu/djQz3aF11YBeZlrfdAevmN775kFseFcvQPjGc&#10;vO3e97ulg2sT2LU/+e//xS2zytrcupM+OX2aeMbsLDIZi9vaArmcW6Iuk3OKV0hTjKRNY/h8b30D&#10;zz2sDPaG2LxLCeTHmNTDTeZLOIDtunwFH2pkI3PO38LOZ2PYsmKVzytLq7p/doI+evkV7P9UiTFt&#10;pfEXc4p9GFPZpo08My9WgaRYR65dZKwLTPHO56tyFkhR76USOv5Nd8CGVC8w7weirIE+/C5Ymc6c&#10;Q4ccPY1vFJCOzRU1J+M8aySJz+Qg3WZeTF+kzTVloa8UKf1a74fSkjTN+5JsbsH0riZKpML3YboH&#10;KPu3WJLfUeLvLRth3TiwF5aXXdvxIWzOFvKM7eISv3v5FexsXdEV0ycOZmeRZ2MpNVtl89fmd0F9&#10;GVf2eVj6oMuGJgazolhR2tL5Nt8cbN9FfSsryKJlpa/NyHdQ172MeS1g6dFCUux6bcWXWlrLgfwt&#10;AAD/9ElEQVSfOaiLidd0m/3WdEyXEUaMotbetTEpB9dn9K9FUPMhpszwkMbaujWpNe3urcyr9WJY&#10;CymjdzWWwH0C0tumF12I8SUoOx4S02tENsn6pkeMJT3KTDZ21C5harf76Zf5y/ha86dXffFTK8RP&#10;ZleYH3PL8t1C6JKC2P9n52G6CCe4aUzxlp4kczdpDBJlJmWhLBnvoFymPe9+O+v8pWWe9eA3vuKW&#10;TWVYh8ViWAkhV9Go5oX8g2KOuuRlgjdshoXewUc+8ctuObKBPskm+M3CGXTkZ//0/3HLqFjofvFX&#10;uH7DGLq+1uD6R7/xBbf8xtc+55Z1xfIcbDsAa1NTzFuLS3T0p3/zX7rlwV7q+/v/9l+75ctHYNta&#10;qSOP+29hrXtoP7bgLQdhO//Pv/2bbjk+IYXWQTjDveNbiBn8g1/9F255bZzxMjm6PMMacGaGNV4y&#10;Tvt/6q2s2/rEYPTDI8S6br4HdjcH6+ViVqfRY5//H3/pljkfv9m+mbF97AmYoK5KBvpG8PstCb2s&#10;+HetQV/pcBQXxmaa7pHOnMOmLebQA8YiEpduL8mvSQ/Rvk27kIn1ffRtb4i/F6bW6LEZ7mU+w+g+&#10;WFp+7RO/4ZahGnblB18iQ/8LD3/eLRd1ikO6B91UVpZ+VjJe7WPcHDQWGY9esYG96U307wfvIw45&#10;dRo9+7WvIGcbbn2nW/YOsSZ97WXYKk68LDb9AM82BqYgJt3FrXdia7ZsoA+mn+feZ08xpxZF4bMo&#10;Rv66Yr1hsTbt24eNvuNW1rgHdrHONxYSB2kxO4US3OvbP4BlPl/lmUXF+86LnfbGW9/llu+5F9md&#10;Pc3nFjefWGSefe5zn3FLBzbPh7dRr1iAMZ6WPxKJIV9psW0s5bFHN92O7nzzzfhQ2/e/wy0bsmEX&#10;X2Ht62B8krhPQ/P68CFOLxiQHf/655nHpUX6+563sib3J4jBfeur33PLo2J1ml/GN2mIQSYWR387&#10;uO/9sEyNxlBALz9LPGJeceKrateuN/99t/ylf871m9Tt9QJr+OXXYbN6/jF8jmYOneugT7G2kBjr&#10;ggkmma0no7IXLdm/7nqre+IQpdmwVgO5NbY0B2bvmlogd+2g+2/nnnIAjDG5C7XD7l0XY7lfcle1&#10;hXIHVcWNtx+ELWP7YRjhq2KTKqu+UcV6bF1lsTVjSjebbsxwRqRqrEEOzAfQa5POPOC3y3PI6He+&#10;9iW3PHVKsWm119jbIjKU/1/Man7FOH3X+SOGRBO/q654c1ULr4ZOhErIZ0pJaSZUlovq1A4W5Uus&#10;24ydufUwsrxFbFt9Q/TNaEbxSY1fCLXnC+mUCtO55mPoa1Cjkyo6bWFZ+ujM68RXL03w+RmN08IA&#10;64LtsllNsdLNKb73qQ/DUFi+Rl87+MKf/rFbzqfRfZs3wy7T00ubDx5CL914C+v7r/6X33PLl56C&#10;nWZmCD0RDaLrG1p/VXXqS3oN61lqo5hRD+MLLIq19OIF3vEMb+FeZdmZiXPoJF+d9tk70u6BKlrH&#10;2frfwVAfNrWvh/7PyNcZi7LWaU5yzzMX0EVHxTScb9DzjQQy4Td2pKqekaR9DvqS2NyYGPaDfdQr&#10;tIFr776VOEVPHB1z/HWYSRcU2277WStV5vh9XHq86lv1KYxhqHRBE6WMDRg7hE0LRxVHuYKfGAho&#10;TS5fyk7siopJcc9BZGN4PX11+vTqO4REgjH3T1OPfBw20013Ymt707xf2dvHevjEt2A9/fbnYdmb&#10;1jwa2k1seKCHZ+b0ntmBxSVy0r8lrS18ba1DovRFQzG1ZpDP+7MaN528UtRpLZkY4xxZo/dqVfrK&#10;fM+I4g9NMdwWxXS1UWy7e4aw3ZGi5EynUVV06llcbJalAnVxEJDiMYbUmDHBD4rpNcvnNT/tODeJ&#10;bC/Ih6poT0RC8Vo7kczWUmuZ1QKKQ4b0rtOnmFwswOcZnUoRVIigXeCZxrzWVswrpPeXZl8sBubA&#10;Pus8TQXPlwbtrC/tb30vmC0zdrRm92/KtWsk+//qb1TKTly/tuPbv/15TOvmptaMCa3fHGSkZ8Oi&#10;wStWsFVzC9jxkv5O6cQaO0mkVeX6lrFtioXKTubodCJlBxH5f6UtxJ4aQ/RdPSifQN1qjE9p7WmI&#10;6+SusljbynUtihQTDug0wLaG2UFKequ/H/nKyifv076Ky4+xF+CpL7KWqBeZ38Ww7qnTD4bX45/F&#10;0tT1+GvEshxcWmKeNyRzCkF3x6cbW7fvFT+u6To7bSOkeHRaTPlNnUziwNb3QcXcTVj9OvEtIt/B&#10;p3hLtc4cDvqpf0j7NMJRfhcXq2WrjD/qoG+Etdk9O7AvjXli0GX5HcYEl9A7g3GdQHL+/2Xvv6Nt&#10;S676fnTnHE7O99ycQ6fbWVKr1cpCEpIQICSRRTI2YBsbp+efn41tbGNsDNgkRRAo59hSq9U53w43&#10;53Ry3Dnv/fZan+/c53CB5zfeGPpvfXuMrrv3WXutqlmz5pxVq+a3XuE9Rl6sc69+I7/ffYRnj03T&#10;33IpLoId1kKi6tOgWMFe+hY2/lsf5xSG5QL1Xlfz/JpXhnRqUU0xa1OnAgQ3jZeWTppc0/w+GkeP&#10;ojHpqI972bgyZrWN8WNjGpgqb2ZWSyaRYzCEjAKieLY1p8FJ1qrWF/BJS+vY7dA2YvG+KfzRSIp+&#10;iIgJr3KBOaODnE6TKwXwsSG917LTIdth2peQb442uMdqkXglM8a9B7RHKqq5RzzLHKkvy+8cXF+A&#10;sRMJePDgwYMHDx48ePDgwYMHDx48ePDgwYMHDx48ePDgwYMHDx48ePDgwYMHDz9A+M+d/g13S+LQ&#10;BDtC60F24/m148+y0qNixKkqu05Jgr2MX2Pw8msXZUPpHzra3kVJmauXrrEb76EvKJtjmd/W8uz0&#10;ywTY6Z4Rq0ZMO5Vtd3QyQ4bD4hzZbMYEUNOufQfGrNbUrmYldfYy3zvaSdo7SznHDuusstXWxPI2&#10;kGVXu5L4fGVl7TgY1RnWNe3SromxKiUGjJZl7GsntjGrxbRLMq4MbDs62TLMNzOrZcRe1hGDWEOZ&#10;Vtq86usos88yY0sFfmvZthE7p72XzY4MN++OtrO1fbpXU3sYm9rFbX+3HeOWVRtJohOdCHKI+Wj/&#10;Hslw4hC7WXPKUHVQzIkVxxjRxFZRriObiHaUV7WDvl5SxriYCNqmh8oItmTugHbMO7C2GctGSCmu&#10;MaVtZMfZ1bnY4LpT19mhvXCerMdwnWc1avTHUoWM8kSOujjYGuZ54S1b3XJZO5FTOis9KPaTppix&#10;mjXqu2cvO0bHB8kAWL+G3vVHqeO+V93mlg4Cg2z7bWqn+Ip23586x87rhWtk0cU61L9TZefrQoV+&#10;Ks6iq2Ht5q3qrP/cAuMmFea+DuKjZGBU04w9v5i7ZlbZaZ5fIYM/KAa8XRky3T70gd9wS/9+zs/+&#10;/a99zi23aiv362/hewfTYuaaU30+9x1lEebJKopF2eG7UsUOtAvIfSrJjl9fh+ycpUVkXF+lf6Jj&#10;6ISDpRA7d2s1sk/jYX4TFoNSvoAMI1fEULCKLmf72OU+meJZUWUqj90KC1Q5yvUOirJj2SjybNZh&#10;dQhl2QE8oSzhWJt7LbW417UrZBtl0tpVHcP+7dzO9dOD9IGDRov6lKrozyllsB57iezb6iz9EL5O&#10;Fk7xGjvKUxlku/8QmYu7d8E4dTzPs64vkdU2OrkxXvr6Gb8Vnb++rvE+Pso4jimDb7syfUeO0Kc1&#10;v+kb/ff0Y193y1AR3Qn3b2QsGfOmX2wI+Say8re5Z7jKzuu+IPU8tIvM44lpstrWWuhEWRk2uQr6&#10;eOEy2a4OlufQl6Ur6FFuiXv5Q7QrqgyqpJ/d9ldOkrnQ7jAemtqJngnQX2llCrRj+BAH5TB9FBbj&#10;YAFV8FWVoRj3M57fcA/ZajffTEZSIMu9x7aiq4EOmT9+P1lvZWV9rDc2WM/mlsgCXppjZ/+WUfRp&#10;agKZpZVxFTBnoJ3zlTZZ4GsFxltddUumGBsXLzzolg52dJD78A6urWoXfi2ITbmijKyHn6KcuYbO&#10;Lxwje+2waCgSO3l2+iZ0piU74qBRwYakxayyb9cDbrlYRq4zVx91y3ALndgudroDdyPrsrIOQh1s&#10;Z7IhP6XsNwdrikP8FcZps4h96k9iT7MJ7LRfgUtLGQwtZY4trpPFFo0xvvIdsoabUWx+a3NGg/xJ&#10;TQxqLx2jXaVz6E1c57jffojMl1X5BH+Kvm/7sN879/H9nOzc0oqCjC7Kikf6qsh133ayIFN7ftwt&#10;Hz2Fzq7Noi+ddezdFWUhXDqjWERZEXkxq+XLG5lkKfmJwQxt/PHfJPu2NIX+LC+RnTPcj76dP0OW&#10;2if+N5mXiTIyzohJcbqP8fYL/5rsbweBA9jf9SptW9QYfexz+Il/8vO/7JaJSfqh7sNOn3iROq2X&#10;ke3UTrLU13P8vpRDPx1MDhBnrBbp+8sr3KMlNtDtykq9fg09vPK177jlnh20a/JO7j1/Dtm99k3Y&#10;nNNz1DmwKYgNJNG50AC6+eH/QTZTLI+sxlI8OxtlHIzuYJyHgrTPLxaBgLKOfWJ97RoEyi6CYi2L&#10;KdOoo2zurBgvEsoQHRKDrTGrRYyVVXGasQo2lC1dsti9i5ziriefEutEDXn+xZfJyI+K9bNVoe1V&#10;+c1Wj3EFPzOmbN2G2lFWNpGDurKHo4o9g/KblVVsSF3ZRcZA0lLc1jRKGcUQcWUftkI8wxhNfJsY&#10;o3xia+ll+m1iK3MQESOWZXuFwrQrFef6QC9DkTp3ZB/am/hOg350ueDjGmM77oiBq24sx7qX38/n&#10;sLIMo4r7M+ryuTmypyOKbR201NcdsVG2xTyaURbawV2Mzb4sv2nIptr85v8XZrWm/HtfGv/RUVZq&#10;qci9/GIku+MeYodiFVleuMTYiycZZ3Pz8icviTVIrMlXxBLqoJexpzHUJ4aUoNjPImKh7peNMWYs&#10;60e/dLit/rSsMWNYc7AqRgT7LqQ5jzGrGQOf3duus2ckI8gmrozakDKFTZYONuZP+s4yFKVPYemA&#10;MQ8YC7XNv5rKSLTMOMtGloq4iClr054VMgbuIH1v7QkpMzukeWePtU79aEx/Nrc1pjUHN7KahZQ9&#10;GzXGtRA2xH4bE8tARsxqKTGrpfoYC1H5NGNRc1rYgx7StAEum2cZmQnLzNd4sFJD2bcuRthvPvqQ&#10;W1qG4JWzMPg6OHsC/7e+gg9qKrvRL6be97wFZpXJCdlIMcUfOUx8+dXPfc0tz88Qa43spa6xEXy5&#10;g7Xr2PTcVcb968S0UF9T3FgjDh6SbFqKT/zyZXNV9Ooz3+IZhVV+9+oj6LyDu+8gtsmHiSuvN9Dp&#10;pRnGx8I12hdqo//pJNmRy2L9DMSIecMRxuhghv6anETvxhOwhDqYDBFHNtb526e+ATNJZxxfla/h&#10;L5qrjOdSjHqObKE/Ekn67ekHiZF2TRLrppRF7GBhDV+7uMwz+oco99xJO7MjZPZPDDJPeedrYcjJ&#10;zRFXnn0Fm/L0U8hs2yT994bXw+jtIJXluz/7+P9xy/V15ggFMdn5tVYSifC5rmzonNZKylK4iHTG&#10;1oCimmc7MJ+zIBbpIY2ToSFkOKS1jltvE9uTmG9Lig3PnyV2X5pDRzpi8lldpa4OqhX5VK0b1cRq&#10;ZAyRIa1brK9Th6Dqb8yQIWWl20kDVf2+bqyhm+xYKs28sqMsZ2P96NlblS1l7ttny+wdGFB8rXW+&#10;qljf2+ZvumiKUdBOCrDfGhuNZba39X1QpT3LfJcxx5gPsL87sH/HjYVSmfhtsZyktX55035iw8E+&#10;dNiY1bpCc4uwfG9QrDTdO6t0LJnqZywz+k1U8VlU7AglyXRIrAh9qIgv2c/1bdnnlhg9IhXswvWX&#10;ydR28JVH+Hd0mHtkplj7eeZFbF2jhG42xHq4rHXIoSHswOtfi006fhJm6Pll1gUaDWtXVz8W0Ye4&#10;KGACWpdsVLlXbgU97PTRP/vuItZYvMJcu3iZMTwm9v1IivaslDb6vn8cpg7/ALp85z2MiwkxF3zm&#10;ozAsjU6r3m+DEWZqkmeVy8TRhQuMmwsvwnh5+gJrXQ6KYrle1lxmbp1+6rMs/Le93S0n29igb3/8&#10;v7ulMTJc1GLuwXuxOXu3MQf//pdZj4oZ3WgXByaR1ewcdjk5xDx5VYwd07vwEwMp+ji0iqym7niT&#10;W958E/3SKGDzn36Sucd8lfs6GNmHjLJNxvdkHlue3mrrf4yDj/3lH7nlhYti5OtjLG65mbltSyy2&#10;qTz3TsY21pOWlsQwooDj0lXmizZW82I9q4kdpC4G/qhio6OvZS47MIhu+MTSV1zdmOdPjXNNWMwP&#10;Y3tgVjuwmzn4rgHGzbOPw4b6tW/9qVtevkR7a0Vsaknrf3uPYluDKWTvYPE0OupP09f/6l/DdLfH&#10;2KWXiEn/8s9/xy0X/Pib6DD69uzTsLjfe4h+HInhT185jzwui2XYQWYrevHeH4GZqzPLXGmgyRhd&#10;m2FsHrvM+tfDZ6n31F582r/7zX/ulv1a79xgWETGDgp55Ht9EV/6B38OG+DcHGMyFaePfZq7VbSe&#10;ecudrEvesoP1pe99hnnoxRnGTU3rFg4yWiQPaD3b16LPyorXyzpFw5ixwgOsR/7L3/rXbnnnHvql&#10;Gxi7xUsvi018mTUFB7ftQ9fOv8B4XV1Dz05dQSb7jx5yy9Ft6Ob5x+mnBx/idIprlzi9YHmdObit&#10;WcWatPemO2CYd7DrNch3/Rz9MXuOvpufx8cWZCv7Dv+YW/7Kb/+8W25TvBwSi1iwAPvG8Qcfccsr&#10;T27ElTbPCIzxfJG0+PqkL1nZ8priTIOZDmPTsPcyLZ1+YPMGB+bD2mLiND8dkA8yAj6/zYcN+t7u&#10;7de8pm4sgUnGgoO9tzGHm9zFGkfZfLNuXlcc0J3Yu4WxsxlLa0wM30HNxRt6lrGLF9r6fRdJsSqX&#10;y7QjpHtdOMO69yf+DLZDI/wpqx01rbtGxUzY1hyiFw9s9vv/F2a1WoR1jJjWQC2OCYqFL6S5VEAv&#10;3ToBKtPR3MpBtEbsnN6GHA/dyhgb7GcstjRnzWZZN+/XCUl9WWS1LaP3YaiKLyITubHi3n2+3mV2&#10;JM+41mGr6tPIMr5r9hSx+fpF1ifPXELH5+OM0dvf90G3tJMVnv0uttXBYw+h17e/46fc8r7biYXS&#10;HcbkdxT3z4tBdeYcrG4rWierKc5v6n1YTu8QMoqtIjotyEFDbGd1H2MvXZa8tY5R7xDz2GJPXPNo&#10;iw3LOpFol+zIvffyjmF6ALvtYE06d3iCfhmPItGCTkhJ+fDFJ7/BnO6Ln/yIWz51jXovy/c1depX&#10;WKxt/SMbrI2jEcZ7ew09yjeRxZJih6lp6tc/Qr390resGCXLOqFj/irymBhjnhOL82wHD7yR9e/k&#10;ArFOeQ5bfVWMPHcdpe2dJdaJnziOf1muMId79btZXx1WPx57mD5v6YSrg/fCVu1gQuuPkevMp55/&#10;/lNuWRhGdktFYoctw6z9nn0E2R1/lDXey1o/vu+9MI3fN0w7H3+Bd14OqrIBRTHzLlzCthfEsB8R&#10;+7rF5o1R5B7VOkVScXVSzMUTw/Tj4gyyd2DLeYk4/bOkeW9H7+UqWsfIDvHbu++EyTu0gox9q8QY&#10;bR8yaoap6+A47Xew/YCY7bLI5tIcMeflBfxCuY6faTSYY/v1TNtLYP49IPtlzGoRtatt9PpdmH+L&#10;awy1xOBtp0l1pAsd+Zmg5hYRzWGN5Tl0QrLV3oG/wXSpe/bmTdqjYSdCmJ21Z5mb6bGj6YveWqKw&#10;eR5m9zTYtba+3Zt73mCve8/Q72M6YWjLBGMxq3dADmydcTWH7YukuHfATv1Q3NIoSDZiHg+IJsxk&#10;Y66j0cbXNXUKoIO25kLRncSa5X7sc03z/1DXYjkIaO4X0T6ZiNjZGsauZSdiKdbQkpyvHZbT6yKV&#10;5R7mL4y1LJumzc/+FUyvZ7/DuPI30NG8jiAJxJHVkOZM4Qx1eeLJv3RLB3byjp2W1zKWVjGQGTN5&#10;TevHLa3n10WZmugQp3W0hjKQ5ZlNvQ9wUNbcP5qi/sZ+H8vQ9qDmCJ0g7ajUsKHhMGPQllnCYcZy&#10;Ksl8Z+GqhNbF9E5YsB84yByiLbbMpt7jzbfpL3sf0bnI2Lz8HXxbTr4qPsZ4qfUhw+xW7MbQlJxz&#10;F1un+fdtBzgNpy+CDD7623/olovnaF9OzMSrfnxauKn3GHq/0VTc05Zs27IDDv4+ZrWIdDkgnbQx&#10;ZsxqvfEiXTe/2da8QOrnIpXCfoWkc7ZuGlbcktC6WXmZ/igWkWG1n2cWNL+O6d1DUntyWj762UFG&#10;ax81zRs7DdZXmrKFxRjzzabimQRV8AXEsDZ1iJjqjjuISS6IbTeexMeN6B2Dg6L2ntBSDx48ePDg&#10;wYMHDx48ePDgwYMHDx48ePDgwYMHDx48ePDgwYMHDx48ePDg4QcI/1rpX7lb9mpiJPLrjPRWmR1y&#10;Ge3irGqnZk6MBEHtjI+G2fHXEHNUJMiuw6B2u6+ITcxBo8O/LyyyDfDrHyczJ5qH+aKjDNOAMsks&#10;uyWb0m5obepMibFndZXdex1lhQQ37VzuZXwqjaOXla7McsvqtrN8CwV2SfYntOtTZ/RHxCIWFcvb&#10;umWoddE3wD19MXZg5vJkE8SVrZmQ7OraE1gQq1hYrA0JpVz4lb1m5+/WStTdQVg7KhPKCG13/3Ng&#10;zHWWCWNZqMW82J50drVl9lu2jmHzbummaBmMFSCo9CDbpV3XObS2szEt1rCMMiwDSTJRoqrTznF2&#10;R2/dTzbPijZXOyjk2ImZ0s7QithPOkqnj2o367qY7To55B1TfxW0S7Ve0M5UZTZZ9ivgXokYv6kX&#10;uTaljL/0KLvvr+vc/+evkNXlu8Qu/GCUCpckw7r0Mry40fdj0rXxg2ROnKwpo0TZQWVlS/lC7Jae&#10;0i7i20fJ6IvcxE7hxDCyy2bZSWoMhQ46Oi+6qb4Nt9Cnx2bImv3eiSfdcmqJHeeJNruOc1Wua9uA&#10;0U7ynFjSVpUBETJmgy4SYtmIJJD/TIt656/C/hHSefTBEjq8bQe7urfdSlbo2E2Ux2eR4darlG94&#10;7yaWHWWjryjb5sHvP+qW80swJ6RitKumcbK4TplN0/54P7KtV9nFe+lF2pUaor0OKgGyISI+6lv1&#10;s6u7E+A3KTHbpJV9N+zD9lTzZCqtrXD9UBodaEeRy9jURgbG4Xte45b+MTJgTj7HOf9TfbAA7LmT&#10;exaLyHKlxDg/eww9Sw0xvvozyKNdRh4lZU06mFtAZwvnyf47d4kMnnIFne338XlLP3bq7e97v1su&#10;FJFRpcK9DhykrieuMd4GQoyrfBSZOnji+Am3XDgBs+Ce7Zwb3ZINPDxE/XbqLOvsCNnTtQFk+coc&#10;Z/fPXKQ/w2Jaahvdi4MsbY1rbNaUgVBt0Q/G3hhtMo5H02TETipTe2kJGVaV6dPvo87zcers4MJF&#10;MsMi2uHeVgZVTDvCyy1kWq5iBxpryvYyW8rlvqay1reH2ek/OrKR3fXoSTKUAnX0qZWiLFRkj+oa&#10;H2O0fe8tZNmFRpHpzAJyCLawe2kxfqU0/oanN/qlf4Jx2vDT182OxrMyxOKyNQFliholSSDObvVc&#10;kMzmM7PUaf7099xyb3pjG/4dd9Knvpa1Ubvuw4zfa3V2vH/3m8g7sIjsBv20NxzFTqwWuWdRmYrb&#10;Dm3ILF8lq7wuVoCRNP5hOE2WWkBMZKkM7RqZwNcllSGg5MiuPuHb2j7aU7PU0y6iLTqvIRa9hjqz&#10;UZdtWGPH/kD8DrcMp5D3tXVsTrSFHnWy2LtqmzoHZQfNvzroxOmHivTopSeof/MYejc2xdgTkZ8v&#10;qLSCse1cXw6S/bFaxR6X5DvWljZ8ckl63lJm8l1bYS85+safc8snrvKbU9LHsA8f8Mi3yIgLzqLb&#10;STEZLigDpWqH3HcRKcom9NNnr3svvil7D313dZ57JKRf1yEi9H3t09ikFFXwdQrcc9cW7ve+34JN&#10;wEGfGNNSYgP7zHPEfN/8wy+55W+8jszfV/2ssg3lkx5/mqzCi4pnKopXBsQ20lGmo4PbjsI6d+UK&#10;/dKpIPhIFR2ejYml4kEylg4P42tr8g1NZfzHY8hqS40xndiPjztxSg3vIqDxcfkMfXj9PMw+mSh9&#10;OSS2rWwE+5Uc5PPUFrJ12m1sab7Ms6PGwBTesJWW9RQUq1dYWUNJscomwtQ3mpSejdK+9BjtSoqN&#10;16fsnIp+3yht9H2jTGxTVozztYex4WfVyWdPo1dLixoHSt2pKf6K+tGZrDKEs8PUpS7/6qCprMF6&#10;EFsRqtMvhcvIrlni2X5le4XlL2pibSkpbkkqoz8ght5OjN/5ohaRdr9TFl2szbV+BfZty1LvRgQO&#10;gmLL7E9S/4RYquoNnl1V+1oB1U0xuYNAnWuD8l3tpPopQ5sDmlt0AvRPUxl+LbG1NfLYiWiNuhQU&#10;lwbDG/Y4LJmFm7I7isETinP37kWPhoeRZaNuMSKlzW8s8yokmRqDjAv5iZz61OZXAyn0pyLZjW6D&#10;KeP4GdgaCuuMuaQyml8+TsZpUSxBec3HKmI/dSHdS0hXjaE7Ij0xOQ+IqctQFzO0hRABMQIYS1pK&#10;c0MHa8r2szmczd0sO82Yx0wmxuxlsmorSy+q64y5zxh9HLSUAR+2+aNY2OKyV8a4FrF5puL4sOoQ&#10;1nzB2hFVNnEigTwcRCIat4JlpVr9rb7dybVbWHvsulCPHUB/l+77Na9z0LMtmi/ZnM9YAFv8uSsD&#10;+WCb62VlEzXni4pNKCo2R5sziXjKRS+ZVmXHGNZ6f/ibaEnehRJ6duI4LFszc9ik8XFkFbRM5i5C&#10;fvz4V7/8Tbc8dRrfVA9wj7fez/xjepx5mj9DfQ/fRMbmw0+Qlb7o/5ZbNgbI4vMr29BB4iK69uox&#10;2D22beVeq0rVTYwyl+vLMl5E3uBrLjAuamXGxVe/+mG3fOXko245vZd5qIOSGAlmxXayuCZZFBGo&#10;2bFwjTKp+KCj7OmSnzFQrWFjRjP0Xysh3W/z2cGOUfx7VswJ567jk1fEOLhzp1iO1jT3TjJeUln0&#10;7+Qprl+aQ1+zaeKG6e0bc6Rmm7G4vIqtb3WYtwzIZm/ppx+2yS++8YdgiMgM4zefPEYsf+YcNua9&#10;d9Nf/aPI3oV85p9/9M/c8soFfJYS+H0FzXPbNgdMK1tTetaQD+5WllLfbwr1fBUxu8pF+bYrtoso&#10;U3nHBLI8ejtsL5dn8Zc1/eDEKzBi1Ar0a1H+pSQdd2As+IkkY6qhlGNjnyxqraMpX52QHTD2w5Zs&#10;SlX2PK9nmb0w9iQHxsbmb2u+IjtkPtgab0yLEa2h9FhfZHOKYumxOlmGvANbWzIGS7M5cWXjGpub&#10;sRX3soR1i6ayue2O9vvQJrthDKn6ac+/+dXWYbHO7hXje1rzNA2XXqzXUjsban/U6FC6MAZSq19/&#10;lr5Pyj/YSQO+IO2ydpv/sRMIMspKj4p5sC0mivz6xnrSt//6991yTtnny036aVHrLu0WZbjFs2MB&#10;2tcq049tsUHUtQ5bLGEHNpGEdX0Rv83IZjdqjNGqmKzmLlCvdgKdyO6k3vNiLJzIwjzxb37lH7vl&#10;SBB9++yfwcbr4NFrMCN15DcO30V8b6dQPPwV7OzBPWRWtxT/LmoOtGWa8X3rrTBn5ZaIPepimnFw&#10;/AXWeE5dYE66UmTtOqAYaGoLrFMHtrP+ePoKbE8rNeZ6Aa0vTYql4+w8925NYr8nNsUiEa39jYj9&#10;Z26ZeZZ/kDWe/+ff/ke3vKBx/uwL1On+B2AiOTBInR55GMaS5Bhz36vL9I+DR17Gnh69k7WaX3z3&#10;G9zykWdhVPnWt2ChXlminucvc/3IdnS+f4x+i7WZB6xeIZ4bHmatwcHpi9Srqcn02CD1aDewy+sF&#10;ZFNWnFOq0i85ncawbYqxN6VTKYpikBkeQ8YOMmKbXpXOJpPcOxHGpu/cxRw8nKQOzz3HesTVV+jP&#10;eBP7tySGy/Q0OpNSLOJgpox9tXnYPff8iFvefzt6NjaBDFbWkVHxaeKCCy/T56/k0JV3/SxsaUcU&#10;T3/sf/6xW56+jBwclBWzbr0F1pn772Bee/9e6pW7Rnzy4IN/5ZbfvcDaweTBN7rlv3w/a3JGfN/S&#10;nGmhiHwctNqMrTNPPuqWX/gkfV0WM0f/LsZsfAhZVq7SD5EyfqdfDLA1P39/4Unmo+VN8f7u2+ij&#10;fVvx09WrjNFnXmCOXZV/iaexY8t+bONbfhLW8/e9jXYP5WCW+bO/pL3pQeIEBz/+Y+91y3aDtarj&#10;T6G7tRIyXC7TnqdO4dft74sLjO9QXbF7ERk1othr64M3v4kx4WDHAPp96kX8/aIYRRcX6NtSifEQ&#10;2vMWt/zQ/+tfuuVR1NCXxi11hY/syxdY4zrz/W+4pYOZa7DHtVLonq0XZRSLZ8RG00pgYHv+bzNV&#10;che9kNecG6rvosfCpvcSbb2ziiuO19SuN+e290R+nW5i75FWtIbdN8qY3nOINVMHfROMyaKY0lqa&#10;zxo7c0VrckFj15H/N19mMYbBfJsxAdlcxEGwQtsrms9a3Pvlj8Fwdf4V1tiqmguVJKu22EPCN8zb&#10;jLVnk8h639k1HcXgvc+qtzH7mO+2v1ssYfOdG9+LOQjonVlcfjKewi4Zq05QsUPfEAo1tQ27NqYT&#10;VbZMqj+kO30J6qLCRUzyN+IhiaDX1qzYaMJa+/DVkE1B7IGri5QlnfZz4SI29LiYph2ci6HoQ5Ow&#10;Gk5OYAf6IsjoxDHWw2YXsZXGtJTTyU4tzUWaTWxMyNjBwoy3hN6JOoiqcc3uTMZBQoufO7YyfrdV&#10;selhVNTXlPJXrlJ/Xxr/uvMmZNkMIOP1FWyVg8weYoOb97KGmxVtUVJMN92nuv/PXWYO952vcNLL&#10;Z7+MrZkRg2RolH6Ka27kq/BsF2XqlZZapLR2tTCPrSgN4FPHRvAzrRKyC05y72A/DYzUFMuv0QeR&#10;bcwPHPzSL3/ILVPL2L5ZneiQS2DT3/QqfFJgFZ/9xDOUB8XWOhqjjt/6+Cfc8pU4n9/wJmKOQ7GN&#10;eeXL8/izubM84+rc592yoHnimTP8vVmiPUGxgAcr9NcFnRb26l/8Nbd8x234vm9/eCPma4oNbGEJ&#10;/7eo+KSmk6tCmpv6I8QMbc0pWmKMnpjic18MHa/m+Zyb2xib2RT1K2ttsFLW2rTGmL3nb4TxG69/&#10;F+xyTTGrBXSKQaxJn5d0mtD2Q8wPHOR9XHtuHvbbZpPfJDRnCvoVYyuGspO7/GK8ahljl+YNxoYW&#10;0Dpgpzs6DH5jdJRfCGtuVNc47/7K/b/Nr3onQ8j+WQxf07plvcgz43X0zsUS3zVXeVZT63pl22cg&#10;O5AW07CWNX01zU8amp91G+gWYWOx1lqqA2Nva+pEobDGYEesTMZ45Re7U0lsU3HtGRgbYc0gnsHm&#10;GDt6uYDeObB5bFLxul/jvqY1bGMmb3eot8nOSpOx+ba2WINtTc+BndwQ2qf5Vj+6WpQ9C4Vpp52Y&#10;0JJPjmgtKiJmNp/uHdDasM2jO1U+O2iqD4N6N5Ayhkext33/T1mLXzyPLrca2IWg5mVVrW1lJtHh&#10;8X7kcvIh2HUdnA4ix4r6sK33cwG9U6grvvRpjNo+mJzs+KBOBwjqPbFNi42VzoGd8pfQyUfxBGUy&#10;iU6avreqpus8u2kMXdL5HWPEkTsjzL+e/iLs4A769mPzD95LTBPVmrmtmXQVyi38YrYuruAXzz72&#10;qFvOF6hDaoRndeK0x2KpkE5BcRDROO0bQJ7RJH+bvco9bVzbmLTS9MqYbu37ltbZa5siGGP7y61Q&#10;77CdHpngGlrhyAoZtjR5sLDSwsyQxU4a/38Xs1qPrS1MfYwdeGyAuCV/FV3Paf28pPcYRZ2Ok1Ic&#10;1DLWXb1bddCMMX7f8oYfcsu7pmHwfPzr7IU4dh3ftqZ3AWN6ZzW6jdho+xF8eL9i3/qcbO9xYvF5&#10;nUblIG+nALj/9+DBgwcPHjx48ODBgwcPHjx48ODBgwcPHjx48ODBgwcPHjx48ODBgwcPHn6A8OdL&#10;/8Xd6leNaAe7MhE6ynKoB9gxm9duu34/uw7tDNxwWNtxtWvPpwzems6rzefZMesgGGBX5LlVds1+&#10;/RPsvovk2OkeqGu3oXYsW4Z7Ks5u3ZbOTo8qA7VYVGZgjfvFrC5dNHV+vmXL2q5HO/PZdsg2tMO/&#10;XKSdfdrpZ7sjQ0naE1G5vriRFZXt4x5+7fg1ZrWodtsm7V5ieSnk2e0a1M7lZFQ7hdXehrJC/78z&#10;q/G5oR3mfh2UbRklpQLytvrfyKx2YwaKA22u3cSsxhe2W71Wob5+/cZ2bmZUdhK0I6VM520j7Pid&#10;2MVO2ULc9os69VP2kB5flyzs2THJJFemHZ0cGQC2szyvDZc3Mqv5pSsOijorfaSPTOqGMnwDyoQN&#10;pnnGhRkyMK7Mka0XVTZBS7ujbQ9xq8rnwMJGdueotnmO7aeNF6VfVelAIouO+jvo25Cuf/0RzlIf&#10;fg1Z+t0OobTDrZV956AuWgnbY6pb+F66xi7UZ55i9/CgWAAaVWTVUqZDvYqM2hq75aKyQ5TVHZJO&#10;OYilkIl9V9YO+fwy2VF1MaolQ8h5ZIzduYk+dtg21T/dAeYWkxkyTPYfgRHIQVlj8dxVsu/OXibT&#10;KpEmiy0YJjPOdjsvVsjkC4qNLz1InQpV/v7y0zAuTEwoY76Ldgqb0Ds/vk7ftbWTPNigj7N1ZPLa&#10;28jIvPPVZFp+7quwnz38ENkhBwZpb7tq0u/qrvo2vY+sjEqRDMubDiGryZvIbFkRU1KoTmaTyAJ9&#10;V67T3rkrXN/K00/j4/SBg+I6u7lDdXQzMYUWLMuGhFuUI4PUZfIg7EIzOT6fOo2dajToz6zYXJJD&#10;9Es+tZF1+/KzMPS1z5KBPDnK37JjlNMZ2vHAO3/aLecL1HNJbAmLBc4HL62R6ZiQz6hsyo7IJLmX&#10;X+whdfkPnzJMgsrQa1Sx20GzNXF8w8wV/X2ddr3u1WSJLQQ3mNUur/J8f002vkM2TrLJsxoNsoSv&#10;qF7NNXRgpJ8MhtQgetWfZfxMKhs8KJYkB5/7Nm31r7OTvLzIPYaV7TQ5Rnu23URGY3iK9q4WsUlX&#10;ztKfmQp6FU1Qt7pSMENxbKqDka3KPtnKPcLmT8Sw2AiiP7USMovKljSq6EA4BlvVl76ELl8+TsbQ&#10;+95CuxxMHyXb1lhlQi36KaBd9HU/NuXaDDru71oGB+NijltTLkCtjk585atPu2UisaFfQ4P8raCs&#10;9MICshjMIteRKTKR88qotkTqgSFkNDzC7wNir/LFNCbCG7aypAAkoHFdWcV6txvIzBKmc6v09ZCG&#10;2ug4NiQ7gc5UWtTN/GQsyO9LtQ2/n+jjb60y2YOPfoUMrF0VsoSO3AmzXStCPNNOoxtXc8iwFsOW&#10;ropNYGYO+5ZXDOJg5gJ2q3GB7wYVj33wV3/RLeM7YbL83kPKvnsIRrWGmBgj8v+W2bMuBtPmhhnz&#10;1fW4oFjybr0bvbjvZ2E1uDaPfoWVNfToI9ic576HnY6VaFfEj76NxBlfP/OP3u2WDnYfpN6tDPL9&#10;nc/CQHD2i4zV230YxV/9vd9yy/IQGfPfe5T2rK/j65Jx+rpPbDAjYkd1MDhOtkYvy0vje2icjPiP&#10;fwl2ljNf/a5bvvYOrvdtx2+UlPmzdFWMd/PIY8du2BCvXkAODi6fo+19YoqLW4asUmMH+tCJTJp6&#10;9okBamyCjNFIhDFdU3ZeR/5+cwJzj/VIfrxjLK2KACJh7h0Xc68x3Kb75JeUeZ4Vs0Jb6TjNxsZD&#10;1vP0y7oYUp4WS9Y1Zbo/8yRspwvX+BxoK56uIeMeA6zitwllE9cVHzhoKvaMKcOnElAGzyxjbHVB&#10;MZ5klxRDSUBxvGW7xcQ0UxV7SERyyKgPHLTkN8Ly803Vt6js4LAYo7crNt9xGN89m2dcr+XRw8IS&#10;uhNTzN5js+yiJP8Rlg9ra64UH0NnRYLki8RpR7iMjLcP4sNWVrCllUVsTihKO4ObWBCicWU9KVao&#10;lqhfRHOnPdPUe2ScsWqZ7sYcbXG9MeH0MuQVezkYUXw+M0Oss3UCPR8dog+r0pOFPG0/dQb7VljH&#10;YFhm5Qn5hEqOyraURRVQNqWDsGQRklEPKTCzTP5OiHGQElNZR3OghpgAjEUrqHlPV+ru/43BzIV8&#10;V7FI31nWnc35YspcNBnd+Hebu1oWfkhzEfvswPQqoWzAHiubsuoi0vuodDeqZ0V0XUxjwcZ5j1lt&#10;cwwufd5gB+DiG5nVjMXBfFSPPWBTfR0E1DC7zoFl5AWVRWh/65ViJOixumnubaxPMc35YmIbiBnT&#10;mvo5ltQg6MLYG4wdr6MsT2tfR9WyzxKlb1nzt4BSfZtixF0Qy073B5RdHD6IH3z44Ufd8nOf/Uu3&#10;7Kxz84kp/P1r3kiM0dC8f3aBsVyscs96hLilGsDWJ8Vg5uBO+ZcdYr/N14mhA4Nvdstzs9QvEED/&#10;bj5EpmhskBgxIkbIK+cYL1/6MkwTV2bxhQ5W8oytShM51mTjYik+tzUn6sgMh4y9UPPkkGxloI4Q&#10;Aw1k5xulnwqyjw6CYqOI+bEdQVGRtWSHymJFO3o7cczhm4m1n3wChoLnnlWWeoQYNxhGb4Ni2XQQ&#10;jqAnxnznKyLXbRPYyl/5JRhiJyaRUV40Io8/yRzk7Gls04HdsAy85X7mzT4xHDkwdvnPfYpszrOv&#10;wCpRF2NtRaxAFfnaUAZZ1MrIOi6Wx7o+Syw9PXRg61djYiiJiGmhT6nGR4/AqpfK0M5VsZotryPD&#10;82ew9ZaVntMaQy8zuAtjxwxLN0ti/TZjUZePNjuQlG0plnmWMUXaeCqJxSKgZ25mBbY1tZAy3Y2h&#10;LKgf29qPPcvsQC9rWPfKKVbt2apNa29mS8w3mT21WNRgtr1t9kB6aPfsPtQt7HcxW2Powpj4N77i&#10;s9n6cbH7b9lKVnpSJyZYrBGWvW5IB4rqj5V1+teBhpJvdILxHxOjSllsZn1a+xjsV/10L7PTcdUl&#10;rezptMaysam0xTLg4PwzZMV/5Xvo8rzYPtZryKAmJoyIbOLtN9/vltfmmQuVxIK4skLZEkVmLITO&#10;O6grWzkr2z06ikyGhvn82W/BMhmQbw5IVh2dALHrMMxf7/lxGKNuOrzDLb/+RViSHXzlk9jfhmxB&#10;VfFTu4mOxlo0vi/OM6PyebYOu6S1ulQ/cVAmi8zXF4nNHVS0XtLQvKXTZBy0iuhbRywIAbE5xePS&#10;7STfx8WiNy2fNieZXVc2eyyOjXJQUwy0fxsx3DUxvA3tOOyWb3r9W93yxSeZr5y9xJrVz/70T7rl&#10;W+9hDlJaZs3rhZfxM+cvYecczGi8BzPMH++99U63fOivPuqWJ8/CRtXRKQ3NED43OYxe1ZrMkYqL&#10;6Ii/wHUt+XgHZbHOGbvJlLH/cKkvv4ZND+g0h4LWoJeLDLBkWDozjK63g9jWVgg77+CqfGpQa+wm&#10;x7F+dGHLCDKMRXnGyhqT8rBsT7SJnp09yzpBI8CzijYQu4iKySoWoV+23YxdjqeZD2YGX+2W23cz&#10;h/2hQ1p3qiCbM0+zXlTIoY/X19CrZ15mDSyn0zYczNcQTnsYH/RLH4LF7a17mMtV1G+f+/zH3PLa&#10;FWL1yVsYJ9O7kPFWxdv1RXza2cu0z8FNN8F+/8j3vuyW3/rup9zy8B1iHlTcqSHpOzDA96/dRjvn&#10;z3HPmSrP/vgXH3TLmtidHew9BDvFti3YwuOnWAdaX6OPa8vEW0GtR5SjWk8VI9M/+81/6pb1edib&#10;1mZYcxjZRuzl4ODNMF9UxWq2fJn3ScefZa3zqWfR4WPnn3fLstjQyuqXoNgbAmK+qUrHt+m+d96B&#10;nBwEC6xDXDgJM9yK1kSXlrGF1TJ9256GEe4Dv/kv3PLVO9HLPgkzqHWNYIkxvXhyg9HjpSeR0coK&#10;f0tk0M2wWKVjOlEgKXaabvDnFsZEZsxdMmvdjlS5aR5m//aLPcsvf9hULNcW84v5YFsXaOtdQVNr&#10;qPHtitNuRVap/g37tZyjj+Uue/OYlqg4/Fp3bMlH38gSYqyt5tPNNxuz2ubYoi02nU6Aer/47ONu&#10;+a0vfNYtS2IWrxqLq/xpQ+M/JNb/3rMouqX+0YV9Z9fY3G2jfpQ2J+rNjfR3i/Hsc69/em9XnL/x&#10;ZUDBRUfyb9rD5Of7dFLM5Fb8oL0TmdrCfHpkgPXnIbH0xDfMsU9E1L64Yr6I3gH2WITEUtOyaqkM&#10;iMUpo3gnUCXOLJ/BDlwSe52DK1dYC1yQTl7S2JwR86XJxp4RFuNVQbFrfga/2Jau16LYh5bYdvqz&#10;xO4OmnV8cCiGLXnrO1l7/sCrYBSLdxijrRh6ZSdzVZZYm+46Dbdoiu34yaeJgwpay3IQLWITIoPY&#10;445YzMp6R1Upol8BnThy/Tlsz+OPYrf8fdjjqFhF7T1YbpXfOagWaGO/xvWwYobcotZsNQcc17yl&#10;tER8nwvwd5/Ym4ez2NqJAZ6ZHsF/Oti6m/lUY475YPESa4rXisj5yAOw1RhT19Zx5pP79E5h7nF8&#10;1fe/DTPpzE5837t//EfdMvjihg5UxYb5iuKTtRxjrK2TYJId6tUMIedVxVKFHPFKXvPGidtgtr5l&#10;CF9WWECmDtartD0vX7o4Q1+vaV11WO9VxobsfSwyjWittE9Mq/lV4piq3u819M7KgbGZrciQDShu&#10;NCZkv9mrMDI8cBfx8Ta9yyqfx1cEjOVJ68jN/g1fvBpCX0Ra3o3fsfVtvVPwdZCdzTFa8lV+reH6&#10;NZ82tPTeqWlMSzZ578LiLLuX+Yu21t78it1sbmgsSSHFPck0f09rXTOu9bNIkNJBZ4WGXHuO8b58&#10;hT4P6PSysuodlo2X2/GFA/wuIjYkY5SqK4YMyE85aMoeBQK0LaT4PipWOZv7mW9LiLV4RHMqO2Fk&#10;9joxRdxOEdl0ckJc9sfW9ysFflPVe3kzYH6xUJkPMB/VW29S+Xcxq9m//fuwfbFJ6l/y89nWTyOK&#10;SVuKHdJio0qq3r1TjqRDEdk1HaTkwogcm2KZH8jgJ+qL9M9TH3nYLasF/EkziL0yli1bpxneQSx4&#10;2z7itIWnmFs4eOUV4pfLIWS1Zmx5mpNX5eNC0rP2Kn+3ky+amrOGZOujopo03+6gLRmEjaUsyN9C&#10;YX5jp3rY2mgvNtL6eSxCnHLzDnzEQB3b+uBfbzDExeRLD72aWDMpFjBbP2kX+NwRI1w5R7x2+Sne&#10;0568gh2L6xSwmN7nxxKqk+Z8Dtoaa/ZOpqUTN2w82DjuscvK5tyoX8ao1ouhNoIMn192LL8q2UnP&#10;UxnkaxbPmNUaWu+yuMBOegmYjuu0l4ZOE3Ngp2HYcosxq4U098tksbu5FXy11TOitdym3lus6lRM&#10;Y2kua27uIHWUda9/+HP/yC3zz/I+b/Uq/ub8RXza8cvY1B/6FebDv34fJ10sa65YUz8+9Szvm+ZX&#10;8CEXZulHB+fnmCfSUg8ePHjw4MGDBw8ePHjw4MGDBw8ePHjw4MGDBw8ePHjw4MGDBw8ePHjw4OEH&#10;CP9S9TfdLXm1kHay1dnBFxKzQKX7n4OazpcebvF9L6FCmRnGglAXTVdRZ3/XdK6tg2CEa6+ucM23&#10;/4pd9YFVdpb6jSVAOzAj2ulvO2v9LeoQibEDsKZMoHWd257U9Q4aTXYB2qbGinZkWmZpUpngHZ2f&#10;38uW1E5tbVz0dbRj1jLH15bYpewgm0YWoQQ7QnNicQhop7IxkLXFGFEssJswoCyERJwdjsas1tKu&#10;yerfwawWV0a/7dI0FjY7m99QFtuc7QK1TP8bmdU2o67OtEyLkEq7hzGrWTarsSBkxVDWFhvQcIZy&#10;yyD9ObxV2Qc689tBKU/bY6pHWzuyg3pmPMI9cxVtRTYmKWUTr2tnar1AO23HeUlyctCW/G7sy5r0&#10;alVZBatL6I1lU/h1xnJNZ+Q2LQVWBzq3xcTmYEA7sSf3wqwm4h5fTbvv09pNHFZma1g8bdsHycqL&#10;7YZxbNgyNYaVYS6mCQfWppKyfY19aWWWXav1ObICYmnkO68ssEZQ7VYdbdd3MMT9rF/tnGoHlYba&#10;rj6uKUO8LlkY21xTu3BNVyxDc3WZ7JS6stqG0ly3fx8Zjg5OnoLFIC95JyA98DUTZD1E+xgfbT+6&#10;Xq8i/20pKjq6HZk+d43du098h+yOHWILc9AMoy+BFHo/ECbrpKKM+F4GQA7Z3XqAMXjzPWTu5Xww&#10;l3zhy8jy4tfJBDw8upHZF1c2+mwA2aRFInXoCPUbPUhWzZe+QJZjcJk6xGUvpsTEUivRT1FlzFbW&#10;NpgW7r1bWVv7kfuzBfr8xGnaHhB70N4p9GZwlN31+RzPOP0smVbXLtCO/lGeeb3IYMj19nB3x5B2&#10;ow+tMx52HLnHLQvKPF6bE7uOTPmtr/kxt1yuIOtgmKzcThCZlmrqg6p+0EVfgza2lMrb1Fnb3d6m&#10;kBmris3RH6DdKTERzV/hXv45rg9m6MfsIDvnXQzzXUtno4/JNu4apx1Tyux9+Szj+Pwrz7jl8ADX&#10;T02jRyNbyGTyJ5BZJ0odHLxwgjO1B2OM4/mT6NX8eTJDXnUfzxg9QhZUQdl5pTrjY+USmVijWxiz&#10;xiQZCKALfmOi6KJW55p1ZUM1xJAYiEoWSWVztfltRrY+qb7tVMj+bpXISnjoG193y1qFjEcH48Po&#10;amaErKfTV5BNSWermw/rH2Kw9o9Sp5qfzNn2ENlQsTAZV0vz9N/JV9hR76Bdpc8C8t8jyjrLif3s&#10;9IlH3HJtGd3MpmnP9FbkX1fWwGAfmSbbppFxfBNj54vKvI8U0Zt9k/zt6FGynL/9MBb62VPI4I2v&#10;py537Kcfy8r6qnfkw2Wvy6JDDG16VkvsJ3Mv09bIGmNw3w4yLMsdYoRIH/bg8jx27fGnGd+rYuvY&#10;votM+vl5xs3VGca4g9Yy9QuuUI+BEL95yztgUPRPky399HHafez7MGP1lcku9it7PaRMq8I692ls&#10;iseMuSMixqvtE+jq2z7wJrcMRpFlVjb+D/6M8XL8McZArBfzIZtMk7H43neQ4evgx/4xbIzPr9G3&#10;v/u7n3HL9nns0+07kcHhN7zBLZ+6gj5N9nGv3WPIOhlhbHeS6EDOT50cnDqFzh49yLgNNZCJL8G1&#10;n/zIt9wy8gp+5od+gqy74/20f+Ey3+9OoutrZZ756DfEaIAoXTTL9OWoGGssAybQQc59YnPNZJHl&#10;gGxon7JA43Fio45ltSpe8FvKbxeWte0Xs0VTcUlIWTgtxWtRZVr3KQMuoO8TAzxzYjuyTWWxMb4Y&#10;vs7B1Tn0+rjkPZsjO/Wb3/68W16/AEtN1K/4X3VIKK5vKsuurGzBkVHsQ0g67yCgOYNP2d2WKZm/&#10;jI5mlMVlrLrGzBXOyBZqzMVkxwdb1HHPFJnkw9kNHej0YjvFdG2eOT6EDlRW+dwUk9WdryPz9+Qs&#10;9viqslwvneVzYRn/Oizf4WDfTTxvZR5bvniBcR4WI9lVZb7lFIOPttGnX3jfL7tlIE3ff/RrMDHM&#10;X8YeHJIdcHDzERgTHnwIG91q0z+pMHZp+xBMmDHpm2UHW+afZbrbvMCy20LK3ncwMYH9bKvvYhFk&#10;Mj6GHRsdxz4/dxyf9vxLZOoqBPQtLTA2T1zAplq/xSP0fd8gY8BBSMxc1Kp7Dws6LcNVWXjG5GPT&#10;E2MVMGwwqwHLfncQjDAODBbfWvZdb16j7LQbM+OCxgp0gwyDmjM5iCsTz+ZhlkVXr2I7k5rj2Pwy&#10;Jln0MufFrBbSnCJqrIO6zkFI/zYmBZvzWNljy7uBWc2+N/RYA+zvYmh0YPMsv/LU+P/Gtb4b5pOm&#10;R2GxpYTVn8awZowTMWViZgY3bEwixbVhswN6RMcUSc9s6w8m06Da19JlNWX0BZVlmFOc6iCbQdfM&#10;hz7xOOyZ4XXG79krjOc3vfUdbmlsiJ0gv2vHuOeDj/yRWw4PIKvdk/gSB5MJbH4qRD0KYuzN+bmm&#10;3sBGnH2J7PV9u7BfE3uxiZEwc8SVJX73uJiMS52NGMnk+9TjygCXDEyfFpbQ5brWZ9JR2hHO4+ui&#10;68QHrSIyjMfE5jJEHzTj1tNd+yuWpkCTe0aVOVpTf6QmqP/4DtpVU0z64gv4w1aNe6WUGVsXs29C&#10;TJEObHiGLMW4wTPf8Ia3u+Uv/yPYWq6LRe8LYnW6dEEsCMpm3yZGs/e8E9aA8fENRlWzKZ/5+Kfd&#10;8uQLMKN02sjC5v0iO/dFM4wjs4lNMZb5Nee1NZKC1mkcmE4OiUUjpFhp7w7s8C2HyTBdXeOZS2Kl&#10;OHWOOdPFi8yNkgn5EWWim41yEJEfzIhpoCEmUbtmZR3ZyeV255/UvyK7a/bKSmNcM7to9s+BsS8G&#10;xHhlzI5mh+xKs43G2mZ1MZnXtF6gbv4bNrjH2GH2tWfzuEbd0rVr6gfde8OOcdeO2pMy1sZN7PkN&#10;2d2grZfopxZ/GbNa/wA6avIPWqa7su7XLbN/Hp+2vEqM4UJ6MjpKDBHROsr6Cn7f6l1T1npCzNdD&#10;euaEdHeP2AGnp/GrYa1ZbUbpCvHwH/3Jv3PLgu5Zi2FDVjRO2mXa3TdA+4IDjM3pGO2+cJHxky8y&#10;p7c1LQcFsTeODPPbW2+9wy0LWkt78imym9OSUVFzhorG8JHXMZc6dDfrA49/n+z10y8TKzqIiLk+&#10;JLtaa/PZcP99xPkprY+degW2xorqu7TO7yZ3sd5SFgvS0pJi+i5MJ0Nirs5I99rr6MLUbn6zZ4Q5&#10;0suyCxXN6aJaY/SV+H1ZdmCBENHXrG7oQDCE7g1KzmvSu3pIi1di7o/5qFNLvu7OB37YLX/rlz/k&#10;loyy7iPnsPnf+vyfuqWDY+fxUYOHYPl/10/+glt+4Xf/s1s+8RQMKn7F+2Uxx9u6cqOB7RlK8veI&#10;1lBmlBnvICIm/boGSiLNtVNi18uto//79mHXTl9kjle8ylpOSOsUew7z92Q/vz95Cp/goNZkXHTa&#10;3HMoRXsCI+jXwgXmaUM6meANb4FBrlTCvj32IP20tqixLQaQ0eyGXwkpBhgeYQyFRtGvqpgEry3i&#10;90Z2otu/8jPvcctJH2OybeNK65tf+wwsDvv2MnfP14gjHHz443/ulmOjxOeJ3bDLHLmd9ZSw/ODj&#10;X/+cW97xGtpzeO9Nbvn1z3zCLV/347DvbdMJJMdfYK7h4OFHiAXOaB6y8xC2ZkjzjiHNcfr7iSG2&#10;34q/mdC8/pGvM5/+3Nc+6ZbNNt/ffmBjvfL0edYGFiLIamqYe91xhLXZ6jV0snCO2OPKNfQptZ12&#10;vvenf94t+zP0QzjF2F0ron8Ozl9mfJ45iS1YuITfO/My91xao+/Xq8i3oXXipta0jOm302Gk+DVP&#10;ftUbYa+d0vzSwbXj6NyqbGJe86016XBdbEDlAWTwjl/8Dbd8252a3yielsp0583IxV/Y6PtLzxBH&#10;nnv+Cbf0y9YHFG82dPJAnxhyzHfZXMI+92JxOcqAsYp1YbFFQH6tdoO/DIvhI6IfF0vYt0YUXd57&#10;G+sYfbuYz0U0j6vKNztoaB3P5ldtMao19A4krPdf9MIGzHebj+u1Q/Nsi0XMFjuw9Qqf3t389UcZ&#10;P88dw08Yk7jFDsZQ3rS5iPy9oaNYafO3HfVZb76i+myOcRzY32/8ftMyC9jMdCfYexNji/UbRYmx&#10;0ATQHzuFJpXFN8S1fhTW+0mLGyYmiVlHNs2Lh7WeOjzAtZkEz4jrmW3Z6ZidMsUjfT1SI82hYlHq&#10;b1PYzdLyK+4tzhFbnH4Wnb5+EftzapG1hcti4u2IeaVW5B6BRcZDVczJC2LSaWl9KbKJRXu8H4X4&#10;mXeik3fsxgZGM4y5kI/flH3cs9nRWKvRzrpY61985q/dcucOZJqaQrcdhC7SoM/9CXHKlTq2MZ+h&#10;PLgTFp6HPo9NtFguFOUe0azmfGIXrFbwbcZq5WBNp35FxNa0Wyc4FOZZ756VLoxv19yvQNxSqPEs&#10;HTbhS4phbe8eWNQG0xvtuO1OTlV6zR38be5JWOT+6o9hUp2L88x73sZc6Y2HWe96/vtfc8vjjzOe&#10;FhX3NPfBsHTHncRlsdzGO+qWGDfDCa498zDx1soMtnJAzKgFrcfktD6cE4t+SyfivPdfwE55P8vl&#10;vs//2f/hH10si5mzo9OXrmouPnkU/7JtjGe0rlGX0jL3XtG8vi7mdFubjmjNtL3pVANbh6/6iS3S&#10;Yu4ORLnWrzFrB/aEB4m177gNnxyQLgTECB3yY7dq/bxPc7CWYD9CRSdZRML4oN67c8V4xrAW8jOG&#10;O2JgCogZ2tZW2opdfbKLgeAmSybb3tAJcBanx41lUwzKDbHKRuP4iEiKe6V1qttgks9B2daRoQ09&#10;q8/Q59/9C/q8k8fWFCo8sy3GYb+YOlXb3vy4Zxtll82HmDwcmJ9I23qYmOJysl9btzFOprQOW1hh&#10;zfDCZWK9QJy6jA9hLypiHq9oP4aDpt75yx1068O9e2tTssstXWB1aokRzvxsR7axKZbnemPjGT12&#10;8gNcM7QXedeDmnuLaT/QVswT5fqhUXxYNoUvCDWwH22LC/Qurlmmjg5yZfq6KIq1/jgx66UXef8z&#10;86TimAb91fLzDFvjDWouO3oT8egHfgrWqkE7uquLU4/wzuPc91iTOqP3ky9EaM+lJM/2qy5hvWsv&#10;xiijeucWFbOkhlnXBXK9g5boYm3JMKS5eFislJEObQ/qhIWG3pePTdHeQ7uZT8ZL2O+YGKG/9kl8&#10;gIPIODb9ptcyjlOK7ay/6prTduguX7XAOJ99gZj3hOLSelBzv376z5jVQpvWRgOKGTq2p8nGq9as&#10;e3ql0vSqFxvpPUZP31QGwxvjxa97rei9XjSNYNP9knuP4Zbf1I3dTXM/v/b92Ng0RrVqhTo5SNkp&#10;eWLFM8bBkFiBB6Q/Vxaw09lbWJ/4td/8525Zeoa5yIf/Ozb+gk4oaPk37PHQG/Fh9+6FOfypT7F+&#10;d+gO5idvvJW+ffYx3hlOv4f3lj98kHnW4w8z/i+fw/6urKHz5y4Sq8wsEZs46IiN1eyTBw8ePHjw&#10;4MGDBw8ePHjw4MGDBw8ePHjw4MGDBw8ePHjw4MGDBw8ePHjw8AODt1nNgwcPHjx48ODBgwcPHjx4&#10;8ODBgwcPHjx48ODBgwcPHjx48ODBgwcPHjz8wOGfrfy2yyMXiELD1tYRBGGjoWtC6euLQwVr1PwJ&#10;oznWkZZt0b/bEUVlneu2KhphB8uiCV2c4V7PfBMK1dC66DR19IPRIId0NEZC1JLhDlR4MR27aXSO&#10;q2vQiyYSomjsoiJKRKMBrpS4tx2rYccfdETR19CRCik9046MqYslMKKjL3OLGxSrqTj1iWaof77I&#10;PTo6OjFtxy+FeFZJdepUoIpMiRY8IDrXhqhA/+YxoNTv7zsG1PYb2rE4Ff3WqArtGFCjKrQjl3o0&#10;yl3YMaAbdIaUbTvmQMeAtkTfnNZRMH06BrShY6uGstAM7hiDxnZUx1DlRLvtoJhT2+0oG9E32r3t&#10;WDw7BjRQRGeiOk5nTddVdNxGSJST1U302l0ldIuMaJnL6tuFZSgiV9agwgzZ2RHS+VpbVKCigayJ&#10;xtEnStbmdTvs0+fLijp550GofK+JcrSlIx7i6pdIHF31B7n3dtEiTxx+lVsO9esMSR3FcqGGfByU&#10;NKbyF6AHrYm626ejVCM6LuOyjq5b1TGgwSbtqle5XkzfPp081H2W+lelg6p4vU2MNfVTu0kd4glk&#10;ENF4adahp9y5EwrJWo0flnW0QjBC/9RqfHbQ3w+F7/gkx2MU1daFio6/TEDLvJanvwZ1VOTR/dAJ&#10;77qDo1O/9iw0yN/4EvTJR3Zs0GtHI9wzpCMSEnHGZllUvH4dmRbT0QlH9kBtuX0netWMQP27kINq&#10;/Q9+BzrV4Rx0pA52ina6NUx7murztvqhpDF35RIUl/V1ZJAM08e7RdU7MELfF6M64qIDZb6D97wd&#10;Gs3QGJSdZ65DzXnlCs9IyhZuGeLvqTFk0JItKee4bu46Ov/0o/YM/h6JIgcHIR2XdWQbdNO+Ptp6&#10;4hr6npuFmjOqw27X1xmjW7agy7feRXtWGlBl61RAXy2/QRsab9AfwUFkFfVhM9o6jqWq8VP3Ub+2&#10;jp9O6vP6DPoZW+Z3pRj+6sAk/eZg710cP3jsIvXco+MnprZyj2Cb+vo6UJHOX3/BLbMpxmY8zb07&#10;EWS5Jrrj2iY66rnryGKwg8yGxqBDPXmOZ+7eRzsDGu8VowHW8dnnTur3w7RnaAhKXKNxb286tiXo&#10;42++BnZ0fRVZzc3xrGYbetZG2GwGdNxx2bNDWzl+oi/7Q25ZVR+8cgY6eAf5JY5UiA9w71yL4xqu&#10;zkOJvTjLmGyUsWOVErKs6viTpgxGS+Pcr37csQXaZwfLC+hFJsV4iYYo+zL4ieUmdmt1DTk3W+iu&#10;L0j/ZVKMxQoffaM6SrlSYEw7iOho3sEMfZgSdeyb3sgxIE88g41ZLr/iltt28dtskvFey6JvwRiy&#10;TPXRnpCO28oVNsbLmRP0/fJxZDDYoH6ZIWQ1tYN2RUXHe+4093zpBez4sijY4zqSuCY6+uWGGthF&#10;ukWMZPTmg4M865bbOKa4McQzzy1j4599EJs4qnEVjHFvo/yulmmHHb3koF7jtzt1rOqPvgNdHj6A&#10;HahoPCfG0b//5z99yS3nn+WoD38J29IJ058jOl7sF973Xrd0cM+v/Yxb/vn3kfuXf5+jIbZlaM9u&#10;HS1UatP27Dh1iuoI4ek+6rvvoI5Sa9Nfz79Iuxx845McC5DVUbv33wkF/J77oI6+eImYLb1GvwWG&#10;0eVj6xzVlWnRnu2DyLzZ4fiQr36G4xLKpY2Yr1yir+JJxlIsTv0iooweko6P6djPRAa9SSWod0RH&#10;cYZ17FaParrHcd7VOfkJv2LogNHJ6/iCph0zLxseVKynq3x9g/i8sI7PmlQcFs0o1uji5EWO4nzw&#10;aSjiWxHacfos9NlnTkLTHJQdbioeGxZteEBHXs0ptgoEpafb0T8H0RQ2r6+AzVieQ19GFC/eeydH&#10;9WQHqO9gHzIKp5HRNR25/5SozO+7G5k+8FqOoQ6nNnxyW7H/Sg0buLLCs/ZvY7z4dWTP2RnopS+d&#10;5ris8VFs/dAkdXjyZeTxl5+GinxyAl1xcOQAerV6HtnF23J0Orbgih9ZXFnEhmbFTT42it+JKS5e&#10;mMMeLErWSR2R58DmJUEdrzi6B1kVSzpCKY5dDazxTIvD7MjKsM1b7HgWxT1pydSBHSs5tZUxZUeE&#10;VkSxHtAcyEbYtVlkNjdLDHHiFcby1WvY7YR0uV91TvdvyKwju1zT0Ztt+Y12hc9NHS1iRwxEdFRc&#10;RxTzdmSn4xkdhO2Igs244R42f7HjI+14vN68Rp97dO06BsSOiOld7/4fmN20IxLsXjbmMin6w466&#10;i+nYhqiODYnY79U/dl1IY9pBQNf2jhLVvNd+Y/U1mCx6x5sqhre6mU5sPgrHjnAI2JE9N8Dmh+0b&#10;jscJiIY+qL6240DjandEepsdZgw7yCrez+ioG7+1NYB8uxWllBRbsmsdm4fpuIeiqP77+7nP4iJ6&#10;58BuOTCCzuVW8a0JzaeefAIa+lqeWHzPVmS0lOPeL1/iukuL+Oa3v41jbDKhDf9SKxILTSneXa5z&#10;bSPGPSNNjrr49Iefd8t2AHr9tzzA91sOMO6/pGPOXjqNjRqa2LBf4RY++PzLjLVqhRgv2tKcTseY&#10;5RR/RXWMXu06x22litiUgJ+/tzPIozpCDFmSHXdQ7+Br/TrSLtyhDxsB9C+UoR/aAWyoX8dOFfP8&#10;Lih/FNRx+8Em/diub8TJe3dyBN+PvJv46xsPc6yxTjXxveUdfP/UC/TP/CIybteRTbuCTdyiOdKh&#10;O+iX+1/7brd0ENJc5tN/8cdueeWMjhaR7tY0D14rIZtigdhi2I70lK7bUb525FW9tiGrWMzGIrJJ&#10;RLnnq+/huOaBfuSb13zr8nXs9EkdJ72k40HtqM+YznGyoxcdmL2x8d65YY0mr/rbulhU526Ui4qT&#10;FTvY9WUdpWJHdm0+otOelU5qHMs+m12zNR87QtlsaEu2x2yNrROYlfD3Fhe60LqC2Su7t9k8+z6i&#10;+hnU7K5too52ZHJaRwyHbCGji94Rz4o7zP4MaD41MsKYyyqmSOgck6r6Oq9+WZhnnFk77XgQB3bs&#10;qNnohGRmR3HYkTWFHPMwmxMFNTb7dPTNoVs4GmPPoUNumRmgTnYksQM7XeW7X/hfbnn28stumQtS&#10;71icMRhp0t5jJ/DBIbVz9wi2ya95qY2nlo49dLC8pHpW0eWf/dlfd8u6joD5yMf+wC1/+O2vd8sr&#10;l7Bzz7zI3GLnEWQbSRAnn3kR2VVyG7rs96HDg/3Eh8UaOrqm4+Pf/1O/4paGky8+7JaXzzztlmGZ&#10;3dgAMWtN+rnZHzXlw9pB5J+OIcdD25m3/Ni7f9Ytd05iX3//P/8rt7ywwNy7b5h+uXwR+x3Q+p4d&#10;tdzQXMRBQ2cF9g/i79ZlZyta5BiI085qHdmWdYTUva/7Rbf8wPs5DnR6EP3s09HLzSvMrRz80R9/&#10;2C2vSM/ueA9HVu/3E5t+4TMcG//SSxwZWZQOB3QU99AU61F33cuxQE8/ga29dIr40kE6Tewc1jpq&#10;x4f+t2zdXscvpsdYm+vEGKtvuRWdzXO5747bsXtPPcXRl+fP0X8OEgGesWcXx38u52njC1qvKK8h&#10;14kp2vWWt3OEzMwF5lkPfxVfEA7S94dv56j+X/pR1jEcLCzTZzOL3Pvr3/22Wy7q6LGUjl/bdRQd&#10;/pEPcAzrXqlPK8r4aeh4neUrNKy4QN0ePfaoWzp44gXk/Rv/5Lfc8soF5gbPPMWRSnfdzxGV5RI+&#10;a8sA8c5NNzF/fOgxZHPXXfTLoNb7KzoK1sFH//xP3LKkYz1f90P0/UCGa5Nhxv/wBH2saYzv/Hkd&#10;M32aPr50mbXD++5nDl+b35izfuFLzGUGbmM8XFqhn97+1je65asOcLRrZwXfNaO5YVLH6LZTjPfV&#10;PLHI9UvEBdeuEms5uHQBf7cywxjLaw60MEs96gqu8y3GSaiOL27qyFp/ALsRjOKb00O0941vpu8r&#10;6zo2sIvrZ5B/uYptsXceqzqSry0bmY9S/9f8xC+55Y++GTs8ncTeWQhsp9JHdBydg+YifXT6KfTr&#10;ymnsbUB+3KejEe1I7o13VvKn8pNB+fuNuNstXNh3ZVUgouOXfZKJ/b2ld3GRQWSy5SbGV2YL8aUe&#10;7Svo+G/nl4aQ4vaG3pUFNEeI2DuAFrZEpwD2YD767zvySmHE3zgG1LHMDuZPoIuf/Ah2baHI+Ggp&#10;DPHbWX2Se3dypX8AE5E9s71pbeT/dgyoff/3lvIjFgd1/0WhZzmw+KM3bzIfZHNPzRc71veat4XU&#10;fx1dF08yhi0OGNV7DwfTW/n36DD2KqP1pLiOTEvJf/bmcKp/RM9OKKaz94K9+aWuc6BTPXv6EdE6&#10;dm2WsTR7Gbt7fZ7+6hsmbjlzkvFVOE0McW6NPn5+HhvZ1nu/hNbNHfzCz2AL33QfZcindYoWcYtP&#10;z75yjbW2C9exW9v3KRaqYRciIdbXQoOUbT9+ycGk3qP+8b/9S7csd/AfPh0hWNLazvOP885mOUE/&#10;pkLMhZbX0cOo3mElYpTVTfMWOxZ+IMl60FQWe9TWUZdnC/j/6SM8cyhDP+VWsXdrOtK6pTggGKfO&#10;01N699BFf5b3DyPTjN8dKXTvuc9/1i1fXOfzB//5v3HLd9zMGtbT3/wrtzz7DLHhKyvUaXI7ddm+&#10;H3u36/DGs4rPMyeaeYK56Utl6h+VTtsx5nMrrO2EtH7Zl9a8ps3fb3oX86+pmGT8be7noFFBvtP9&#10;+KpgG5vvH0RH+7UOGKqiqyvH8d2XFDfbcaA+xflpvcsaGdgwSvVlbPvKIt81A/hLn45jj+sIzo6O&#10;XywEaMftd+APtyhm9ctGBjWnqoQ24uNCEn9WS9CXjQD63tJRgTbH6YSRiU497EI20o6hbDKGO5of&#10;h0PUdfN0p6E4MBCi3gG9c9Zpnr33KG09O6xjgsMpPqcGuOdImr4e0TuSuVMbayOnHmNtYO0K47TV&#10;5B4BrfW21I52nWeb5bA5YUfv5swOhhQ7Njbt6TC7Go5Qj8lxxsPkGLZkUfOrvNYOqrK/dpR4O8zn&#10;ttZj2vJ9G/a5K7fufw4CVspxy0z3bGNdvq3nN3SPlnTY9otU9V68ovjBgc0n6zt5xo6j6GI7iR1q&#10;2vuTDnoUznLPsWnam9A6QVS63DHnpuOEG3V1bBe5HPFJMU/ZzPHblx8jpmvO0Ld1vTv0a50/qneh&#10;oQTjI32E2Pynf4FjQEc3rfGY7jWvEctdf4I53Oc+8xdu+XyJfplPIrum5kB+vb9vyA/FUsgwnJSw&#10;I5v6HlF15+AqFdxomu+La52ooQtbmq9t36t1/Hs55nj9rMbHKrL9yl9h5xwE9a785tfxriCt90J1&#10;2a269kLYO/hGAZs49zLx2vkr2KI1+ZdgBhsU0/uCoClRF2GLiXrHm0rPtJ/E9MpKGxcW+wVMEDcg&#10;FuU6Bx0tgC0uUu9QBpuZ7ZetoApd3VV77BhQvQvqVmZz4auW+UdF72UcpHW0aFB7Y+wY0JY+D8lm&#10;zi0yJuezyP/n/gXHgE7V0bvP/94fueX5a8TCkREFFF0UbS9Dlv5ptXj+Xe9/p1u+9563uOW3/gR9&#10;O6m5YGyIdp69hP6NjRDT5ufop/y81m9jG+OlqPn4hhQ9ePDgwYMHDx48ePDgwYMHDx48ePDgwYMH&#10;Dx48ePDgwYMHDx48ePDgwYOHHxD8V+f/h7vdLpQhY6ncYhdbTJsEY8o8iATZVVdRVmfYzy7VunaS&#10;18X61A6wc66hXfCLJW0V7OLqHPeevcYu1ssvcO94jV3BHaNOEcJRntnLujcaLu3gtMyTUpldkyll&#10;mjnIrSkrWLtxLUM/rOyHhJjS/BHt/mywIzau6ka1y7uinZdRZZKvbWZWU5ZtLE12QL7MztGmduz2&#10;97ODsSM2p4p2c7fUzrQYGfyi1WmKHW0zs5o2jPviYqNoKu+krq2VlqljzGpV1eFGZrXeLlBLX92E&#10;di+XBbQto0f3qCmD1Nhz0somNCaFqrbSZpRVtGuC3ZbbDpIRsK7+c1AQI1pa28w7YeRrDBFh6U1B&#10;TB4hMZhZfxmzWnGFHc9B/d4nvXNgmcgDI2R3LC2x2/zqeXaIhmy3unZDV+s8w1jAolHulbfsXT/t&#10;asyTVeAgK32/6TaytWa1C329TKZe/wDZBpEUu6BrVXb87kuL9eXON7llMsvfl8qMp+trtMvBhXky&#10;XwbEOHjLwcNumUmS7eFPIpNvniST8vJzZFGktMO8ahnW2glvO8zrLZ5ljHMOVpQxWmvwt+lJsj9S&#10;2tEfVVazZR1p87GvI9m0VQa143a9yZisNDbGS/84965UaWM0LBnFkN3aKpm8tnM53EKW0SDZw4e0&#10;W/f6MvV+/HswRO09sGFjJrbQjrE09V4Tm2GzQTZQuYR+JTVeDkxz3b5d2JqGdiGvoAq+f/N7PCN8&#10;njo42JUg8zMk1oKGsn9yK9S3oB3lK/O0Z22ZOoR8ZDTtGueZr30HmUHzYb5fmaO/HdyyG8a6u1/L&#10;TuVjs2Q5XdNO8VFlPxzQWPMpa7Pkp/7hKLIuifny2mna+9wjx93SrwwBB/197HQPanN2O0jf9Q3K&#10;PmtH/PUynxeO8zmlDPI730hmZl6/q0jP/JvGZCCAjPxB+i4dob4iRekxq3WUYdluahxJnzJiVNox&#10;jk09t3TKLXf3IQcHqW3o7GyL7/pjZMhYe3xNMkuT2lne0a71gNnUNmM6rzLQy4pEli40pjpivogP&#10;wOaWl80MKWPZ10APg8rEbPmQ97kr+KVxP/4mJeaoSJw6dwIb/eLTmOqI8SLgo96NBuMm04YZJ9dm&#10;N3q+TCZNK4edGopha4bG3+WWVcmwHaRuDl45je0IRslqnpzGVmqjvK9YxtavFpHVxcvIcu46dTNG&#10;gqBYEGcvIPOWWCwcRJWZkFTaUDomX6Y+98Voc1tpky3FFk19Dgfl1/3Uwa+YpFZSPNBFWVkzS1e5&#10;ZmAQmW3fiw/whxmrhQJ/LyuzpC9NncZ20K85+eahcWKSPbsPuOXCsuraxeOPMk4XzpG1EhZLxoE9&#10;jMUtyvA/fZ6+njVGA7GGJOPUIROjXekIz6oFqZODdh69WVpDjlv2MEYjYcbzrlthm3z8eRiizjxO&#10;duSUmA0CEX5XatM/ZTEEtKTzDixb46YjR93yHe9SBnuE/qm2aV9sjPH9r/8jGdprYlaK1pX9KKbb&#10;qFht3nDLBmPMu37j593yO2fRuS//r//jlvfezz2XxJZTX8eu7T+IjqfUX6vLyGTXAWKJkPzn499l&#10;/Ds4/h10d0Rt3rkHuR55PbZzZg1lbikDdilHv7QXacfrbqdvs9vov0zqbW557Tp24b/+h//ulg5a&#10;Ja4NSBdDUexZNoHNT8t+TQ+SOZsQq1BWmYqRGDGfMVv6jal0U4aP+VS/xn1HDDFhZfDEFG9F5Jvj&#10;YhOsKaO8UsAGxZRVPbaF7JXpPbDAOnhMjGqPqEz0Uc8TZ5HJuUvoVXdgu0WiSublA7u5x/7byO7+&#10;+kuMhXNnycYNp2X/uuhXpuXeDBmfW8U+ceAQzAO3vRMGvk6GGGhZ6d1nLmO/0srgfeH7ZIXdf4j+&#10;2HaYOKDll13oQuZK0X7XV11Bd30tvtm2DTtQEJtgaR0dCLaR9fAo4+u7T5L5+99//z+6ZSKyYftf&#10;cxfZXY0FZDE6pXsqo+3h52EHqYh2ZlgsLyEF6VUxyba53DcWof4HJ4nnHPSLjXnXrbACfubrX3TL&#10;itgbkppLpMSU0VB83JHPtUyxRo16JzTH2LKFmMVBtg95RxWXD45wr6bswdIK9SxV6I+Z68QnL76k&#10;bLXzsCis5fh+eJD6DyiWDSrb20FFzJANxe2Wjdo2xkcxv1h22o3saC393mDzmM2Zl5p2/J1/c2Df&#10;W1x5I1qK3e2Z3QtVbFxvMYJ9FxFzgs1LYvpsrHU9djQxkUVUSZO5XWd1cxBTFraxMkT+jmscWLa9&#10;yczKtsVdakePzWHT7/8Wo9oNMunJoMdkw/UBY5+T7fEbm4AYjYyxJZElxnDQN4hfGBpBLxIprrXM&#10;3h4tmu5t/WbVLWpO0qxTl0Sc+eZmncjniFcyWe5trNh+Y35T3Dl3/BG3DFTJ6D97BV/15SexE32y&#10;D1NiWBxLyX50EdQ8ZXIK/2jZ8see/7Rbxv38dq3EWHvs7Dfc8rCyU9/yXhihv/cotuXb3yDLMBzh&#10;vg5szr9/D74zk2Fclwv4Rb/Yzy5cYr0lKUbYdTH0NNawrTYnrA1wfVPMX/UGcYODfsU8Qc25L19B&#10;hsYQHw5Slx2TtNNYxZYXNIZDjPflZepW0zzNdMTB3ffAsPBPf+Nfu+X//FPYgY6fxFdn0vTpiDLE&#10;C0vY1LToII4eIb4xxvWamAoPHhSbQhcl6cejD33dLSuKIXwN7l0xFiPNX1bniIX6zP7JB9+4ZhKy&#10;RZcu0mlstLGU79xK/HHrUXxBPk8dKpq/nznLPO3SFXyYsbPXNZ6iCqxrmxhJbLzbOK3Lj5sZs7Ur&#10;W99qaY5e0/qEMSza2DXWNpvnp/sYNw5i0o+E7JHF73WVTfkNk0UPRgugZ3TMjpi92EwbsImx3YG1&#10;zxjWjPneyNjMzvm1bmFpwymN4ZjWY5qSi4OW1jT8YidOiEV/SGs+o+Nk+veJub7V4Jkri/j9tRXG&#10;UUyT3pieFREbrQvNsQOy4SH5tY76yW9skwVsRU8XtI7UUTQyuQ0Gje17iWG3iHUwId1yYJnSy5eJ&#10;x556FnaQp0+xLrtlmvEwLfamx5/GnvnkczOaU+XEVtHSeuaa2DdciHUxV0BvRidgqC4qm74mfamJ&#10;/SiqueuuLbILbWLxhRnWNZbFuFIUS5KDSAt5Dw9Sz6KYSvJidVhtyE6LvTUupit/nX6xNdWcxtOY&#10;YqzQJr+1ss54LYjJfsc+bNzNNzHv2jLKmlxG63yPPvh5t1wvYGPe9EPMhy+eZ6w+/TDMvaUVnrnW&#10;QpYOTPfaRfyFPvoaYtVNKB7zK2t9QaygA1nmjYlJ1o3e/m7Yzd8qprL+TcPr9377d9zy0RMweW25&#10;k2vuvOU+t/z2l2FcWbpGrL26Qty1Xb5i1z706dwZ9HD2KrIsan7moL+fOUBctjzkQ1dtXW9+Hlmu&#10;ao1n+yF09T/8v/+9W54/zdrimRdhVElojl5YZ77voFLnXnfdz6kRT53AD770lNZqxWh14HaxcGxB&#10;dldfgPX84tP4kWIDvXzL+/+hW/7Ke2HfdvDSS4+65cc+BgPhtevod102Zsde2nnkEH6i1lYMvo34&#10;d/cY+hnrUP/Zq6wJn3rxCbdcm92Yg5c7yOpV7/gJt2wuIv/LryD/X//lX3PLdJbrnnsWParI1pe1&#10;lr1vN3qZFaP3kB/9dfDQN2Co27GfdaTJafSm54JUivjCd/bl77nlK2eIwQ9txy4Yw+fQTvStXtkY&#10;99/8S5gqjh9n7W9wN/Pi2+5GRgcOM+8tF5BJrUg5s0i/zYmleiXH+LlwBpt07Rqlg4XryLEs9rWw&#10;Yup6FZ2oyOZX2oz3YAv769dc15j9on2M94kt6PSr7mIedP4VTkFwUFbMV9Lcp6o1d1t797WwOYUA&#10;fX7L21mD+OCPwA60vV/2W4xmCenOJmISn1/x0vIMMnv58QfdMq/TVfp10lBd8XxAzqzHsKbP5tPN&#10;PVrs7sDic6Mm0ZK0rylZFTTvH9iB/uy+BYa+WD+xX1Oz3kYJY2LPNkZVB3X5SWNWs/dEAWN017N8&#10;YvKwGNzmOfa5x3At3e5obW7zXKtcwEZ++9Po9LNPMm+vSrx2SpEx81qc1tE8wOovMfTQ2vyN5tK9&#10;eYraap9vLG+cO1mMcWM7u/+g7MLm64beoT2Kb/0W5+rZxjptz4zo9w1jAIri5zNDG+8QRieJIwcH&#10;6cs+rYNlFRMMiX06I4ZFm2cG9T4vLGaYqOKeqJ0+JfvuIKR3ARH18WCKelp82woTIzR8jMWM+nTx&#10;UcbaxWdZG372JeYtxxeIr69G+X300MZc75d+DfbCfWlYvraJHdO6bn2N9aSnn+Z0Br9Ys7bsYp4S&#10;qWBrdu7E9l9aZZwFxfrkYOYS4/7Pvogvuv0eGFTT68jk0x+FCaYktqqKnzHa1JpuRXFzNCRZqb1B&#10;o7XtIjVI327ZQvySEFNXa4Zr58RqWtL72IzmYUm9Vy2WaUdLbK/xLPfpN+XvoryMoaknWHc5eisy&#10;WziO/z9b4O+v+iDte80d+IRXPoLPq2pOu7IVWd1xGPawfcPo16hO4XDQPIm//th/+c9ueVprziPS&#10;l+UZ5o++LL5pUfP9n3s/bE3PPMLpRQU/Pm9I7zWvndBcq4uhbfe45d4det/gw3bml4ivOlqz9iWQ&#10;xblHWSuc1WlnTcWC3SDeLfqnkOnBHRtx2OJZYoS5y8h3ZJr4ZHWd/qkW1cfGyp4lxnj9ffi6bRpH&#10;dqpZbYUYd3nTe4pagHqGsvjOpt7LVfxcW4vL1ilsDxTRCX9AOiq9a0uG3Ya7RVjvwaI24ekiIL0K&#10;aS0kZANFzGJNsf2FtD4c1slWcZ3UkdYpZmMx3gnX5+jzR7/AGqSD3Dz36DontxDhW8/O6jWKL6j3&#10;MnWdrJCOSVbG7iRb2TJma1u/6WJiK3LepRO2Ijpt5dyx77tltYF8g7J9gQRxSlFzh9oq/REI4V/s&#10;XbutdTuwPRx2ql9bawLmL83Gt8w3qWG2TlTXSXc2161ob4ExYzsw/7bez2/3vhoZxCaoZ1NxjLEw&#10;p0eo0/g0OmrMamGxVAeaPKsp+9XQKQEO8jnq0yhQ36svol+nXyC+StSRaVmsp36xfRtDX9OPzQxv&#10;533n+z70frfc1SfF7CJRpJ4tfeVfx8Y/+2cfd8svfwM7/FSMZy/GkWG2Qjtb2lcR51G+SAI5BKN8&#10;7yAkdk/rn7bkbXKPSaebTWS5vMqzJrYzvl99D/FYokr8Gc0z/r/9GeZrDvzDxOvGrJYsIxNjdG0W&#10;JWcxq9Xz6N/8K7BPnhf777L2hIS0BhlL4ieDm0+0kXobQ6L52tCNMYT8vI0jY1QzPbxxnTludGld&#10;2DrEzIzmRPL32SH6mP93oRiprvdMYdMfWyhQYetOFc3bHCTFrKbX892wRX2n9ciw3jGXl7h3UfOc&#10;qmIQOx0zpTIp/UuOsQ7g4PAk8blP/fGwfFd4gr6NNWhzewadbou1eFntCmiMZsexB/bO5G13w4h9&#10;eBLf5uB3/5yTE/5mL3jw4MGDBw8ePHjw4MGDBw8ePHjw4MGDBw8ePHjw4MGDBw8ePHjw4MGDBw8/&#10;APiff/YX3S1t04fY6bbe/c+B7R5MBLTjr8muTmPm6J2Dqu1u5Rq/LyjLI19kp9zS4sauwpVFrlnT&#10;bsDlc+zMjNXYrV1VFnFLu+yiUXb62XnsUW0VtDOHLVu9qSzChLINHOTW2ElqWfOWCWLoy7AD0K8d&#10;mc0Gu2yD2k2Y0Vnk69rhnFBW6/oS93WQ1I7qiJjVSsoibFTZxdk3wK7QjtjcbGdvq4SMUwlte7V2&#10;aKvwZmY1YwGLKVO/YcwJ2pl4QxJIj73NMkdi2v1qWa3Wr5szYuw7E1FHmbEtMd9sMKvR3pSy6QfS&#10;7JRvKusjLBaX7WJq2HUTGYKVJDs5HeTFrBZThkut+5+DYC8rhXvnxYARFvuXZZasK7u2oMxYv3YA&#10;+411r4tCTTumxQKQEwtbbZXMq5AymhrKXimKuayuXaJJZdeu6nzztmTXXmaXqIOMmNWO3kbm15qy&#10;cBdX0OFYH21uKYsjJdm8docy6O4m89ynzBglUfm0wdzFapudyIVZMtgGxdIW7GM36jUxqHzne+yS&#10;TheRSVssOg1lgdiOZzsPvKpd3znpioP5VeptrHQjcSo0PsEub7/2/Co5pdsf1NsYCW2M2ibkQAvd&#10;aCk7wUFykmc0wux+rtbon5rk3qhS/5h2NHeUtdbWGG5IQdfEchSsUqfhDSIfX7ifjJzbDpBhmdB5&#10;+X1iAwjWuPfqPFmoGWWY7NpPhkJR7cmHkdWffkasdd9Gbx0cGIFd5ooYHUvaId/OU69yjc9hsVRO&#10;aIxOH+Tz/e8h03ryTrIIj8+jnyee32DuS7Zp2723k11bGaA9p0+RKTPYIvvjPrEilRrca0EMWO0I&#10;O8o7UWTdqLLb+rmHyYBc1Tn2Dm45DPNDOkOb+8fQ7WaGcfHSRbJvXnoS2eXPIKMh2dujr2eHfzvJ&#10;9y3pet2y8bpoyg5F24zviLJp2k3ZFmV/BSwLpEy9tw2ym3v3FNmFa8oK6xO7YGV5I7szMck96xqL&#10;vjaZWMGAxn2LZ5su2xn4Le2E74Rkp5WFGFfGn7+20fdRbb+f7ShL6ALZtgllqe3fTj+YXa7LxlRk&#10;5xrKVonIjsUi+I5Om/HUNofaRSug8Sk2upD2ljdU71QDnV0rYA+W5rnnrnHs1kA/9W6W0LdgFFtV&#10;2XhE19cw5pbz33bLQIosuoqY3xaWqdf1WfqjKIafqrJvl+XrCsp2bxbVXn120JIN18Z+38gQ/j6g&#10;zL9hMYtlh7Bv/QP4jxPK3iqsyk8qc8YSFWIhrnfQDFG/gLqqXCYjthlHlyd2PuCWhSLXRapkd73x&#10;VuxxdpJMredPwBqQL6FDffLtxr7hoKIMJNOPtjJ1SjV81LU5bF5e9tfYUAMh5OBTBtdgBl0JtpFH&#10;p0wmmoOAj/GSF/vJohgSkhpztxxmPKTlP0ZSjO9Gnnqu55Dd+UvYlJkl7EHQssC6sIyv/YfQo3e/&#10;/x1uGQ9zz1aE+n/j+7DRfPrzj7plcA0/GBVTVlnxwpRipKNHqaODnffBgvXpL9IfWxRfvvbHyb5/&#10;vsg4evarZGYEl2jn/qNk6cUVh8XSyOjqJdpRXdzwXVkNtnCCvg6k6Z8ZMSX464z/1JDGeRqZ7hVL&#10;476b8HHn8vTbSAD9G9kL++l/+scfdUsHq2epf3+Ke/cNIMNCnmyvwTj33DpBf2SzZJRl+9DxWJTv&#10;gz1GBnSooxjDRVDyU+xdk82oiDUjpSyukNgY+6cY/2Z0rp294JZp2dhRxaHb9qPjDo6dJNP15Dmu&#10;PXEapjqzZ1t2If+rc9jXvha6+dNvhV1o6iB+5wvPnHPL85cZTytL9KODg3uxO686rN/0kyF69FZY&#10;2TrK8lwUc9L3H4U14KkXHnbLWoO+PrqXLN3tO8RcuAU7NjW20R6/Mnew4F0ooFrLyV75+ftwP31d&#10;VxbkdWVWtpv024NfhA3ia5//E7es1zYYlnbt5rdvv4dxcq2uzMsI+nTiRbK5LAuvoRg3qJgqUUIP&#10;x25CLv4K/XfPbWSNOdi1j3G9cw/f/c//9b/d0pggto8rZriO3I1FT2rUlYN0XvODsOZM4U1sZwNi&#10;fDt6M3JMDGDj1qvocKuNTh9/BZ04dgyfcO4cz7w+ozhF42rbFgKwuNgGqpsyyyrG6iumnrhlpcuu&#10;1ZQJa/MRm4tYlpoxAfTmKLr3ZuafqBxCL8NSf7PfGOwZxmpmLG6WzWnX2+/bf4NdiN92FKcYs1pS&#10;c5uwfmssQjHFlcawZs8ylir7vBlhi1tuQEgZfL17iNXsxkw+i71vzDi1udXfgHxpD/ZZttzuYSwC&#10;Fpf5Lb/NWIcUqwcVO4XFsukgo0y94TH0KyNWoFgamQUUE3YfopLCauYXc0Rb2XhlrS0YW7iDs+dh&#10;+0spYzKo+hV1zyGbN2veno3Rf+dnYYR59iK6XfXBSpsUW2XNj+1xEBPLer5MzUb75Hsr2NWZc8SZ&#10;K2IxflGM2Hub1OG2u5BJvYLOh9rYs8Hxjfjl5fP42IZs/rYdzJ0DfuzP2bPMa2ZmsWdlMRPOXePv&#10;Ns478pOVCHVOin1sdBS74SAlv1HTPPn8DG2dV4yTjFHvuw5jpy7NMt6vXcH3xeOKibQOk0wT9/To&#10;X7rwaxxMTmKz27K/xo67YwfzmXqR79fnsCV33AaLzo+//6fd8twV/M/ccTL8GyH60cGCmFwvnkXu&#10;zQLytDHqD9P2YIJnrl5HnzrSJ2PLL5Vot63PGIuig9ER2hpWVvnhffiw0Qnqv7JKfYpiqzK2pgWx&#10;ULQ1TorKBA5pLrvZfkVijIPmDbbS1mPMbmXF0lDME+QGpOM212iKacYYVsPKmO8bog0OjHWloFjC&#10;bFxHawM926dn2lqQjVGzNWbizd4ZO4oDv9kd2S27RnfqPSOs64ztydfge/Nd2SQ6HNLEoa542kFL&#10;rDhBZRr3DzEWxyaIW4bHiOFCYgcr5NCvqlgrQurPuNgELfzqMch0UVd9zMZtsMhTn6jYzDrKXK7Z&#10;ul2PrYYirXWyQbEL7N7L+kFcGdAOAloDbBcZz9/49qfcclnspq96NQwR/VrP+OyniUkr0uVX3ck6&#10;waf++pNumVthbKQzG34/X0BXx8Zh/Z3aSnb0Y0/CpDIqeS9Kj+5+HWtULa3F7ZmkvqvXYHU6cZqY&#10;rymWCAf9SWzbz3zgR93yxEns68c+9Rm3NLaTiubgpmfxGO23jPl8kf7qT/F9alN8XK7RZk23fON7&#10;GfclMahUi7SjG4i4RbOIrmfVDwcOMfcoFrAblxX75hZ5ZiCMbjnwa20wXMbGD/Rx71g/fZlb5x4F&#10;Pbug2CIe5FmlNPbvHe//Obc8sIuM8YvHYYdxcPJxbFtSawiTu7U+NIwsv/NNmCNz69j+uWXizmgW&#10;HR6bRvdzy+jukuxcyxSwi6yYtxIp5B8NcM1uMdddPkufWqZ+uh+Zbpmm/gcOIuwpm9ekif/DsY0M&#10;+IUiTEoXLhND1+Wvn/gOvquTpM+HdjE26xX6JaR61+ZpTzHIM+75sR92y7fchm47OP007GVz58T0&#10;dgpfOxtkHL/nF3/FLROKTT/7ScbJguLf26ZYqxqU/ao16b+42F/vve+1bungi5+FIWrIWBu3Mm5H&#10;pph3PGDzKcUU80XFxXoXMpjER8xp7n1JwySqdw0ORmUDpie5tinmzXYHXQgrriroPcQLj8Dmuipf&#10;cfudzEX6U+ijMf+FN/X94nnW70KyFbFB5qI5+bvVstZwFFPkVtHllXmtv+i0jyuXWTu8dJn7LWsd&#10;wEFF8q7pVBk7McEvW1jRM1piCzFW3ZDW7aMJfFQzjJ7dfAv6NahTXK5egDneQbmqZxkDqe69Lja0&#10;jvq04kd3974OhqIPvJ956N4RyUFzqkgH3YhsiMxXV70bYo2dv4Adu/gUjJbNedoeEHO6xc0Wc3eD&#10;bgp5PfPVm5nVejG25lvqHl9DJwpN3wyT2ojm2k3F4iH5vIjWTjs+ZNbUfLNlxyI4UL06ChLMbzY1&#10;TzRfHFHsZjHIhp/X78RmY59Dxoin3zu4fuGYW/7ZH8Ken8+rH/Qb83H2Ts7mNXYPixN6kMy0/AFs&#10;fiLhWXxiczdjefGrvb3+EG5kVjOmEmuXA4v/NuY6lHYvv82F9EznF5sR1Zqv9UJLMX3IaGq6COvf&#10;YcWgxnY+pLn5QAYdGBtlrPaJdSos1pe4mIbNnof0ObRpXtnnVzyseD4YZRynQviPvhSyCkfwAfUW&#10;uhxVP/nq2K3Kacb9hUewuS+chDUpeVR+toucGJLnV6j/TXvf7pZRH7a/UmCMlsvYjr7t+Me7biOe&#10;vnYKH7e4SkyxZxvrsiG9I3Jw4Qz1/ugnGIP1FrFercE1rQC+uqP4rLxK35Y176rIv27fg8+6U+89&#10;xoeou4P1Mm3NlYnDCjlk1ryGTqxrrfe62GjDUXxvn07/qCte6Cj2DgWRUbuCHXHQr7laXWv+da35&#10;x1T/5BC+ICZGxff8PCxnW+aR/+NfeMgta2NcV+3D9m/ZyfpUwtaZu7jyMLJ66WneG40f4Z6vkty/&#10;/01ij7NaJ67oxJ3xLLZzZonvh2/lJIwPvRef/NBHYOt0kB1Dnm3597jYmy2maywTX9kpbLM6Gemy&#10;5rI2ftqymX0T6Pzhg7TLweJF5scJsRSGw/j7mUvyUVr3Lokte89db3TLd70W/1gXg1xulfX/svq1&#10;VOWzA7MBtvbe8uEHG0n0rpwiBmwk6ftIkzHc0rudpthmzUbZBM4+psWO5qBPzGhm8my9qN2iHTWx&#10;4vrtBI8AzxoZIAZJRInhrz3KOu7zjyHjQINx5UDTF59fx8VV9R7Yr3eLqRA+NzpIPDY2jb0YnuJZ&#10;e/ahX4uzyG7uLO9GJjJ876C0xLhemKF/VuWTsmKyXckzd8gvUwbk/oM2B1Qc0DEaqBuYOx2E5Pfs&#10;VDhjTuvI/5v/MAY1+2zvpqs2L1a802Pl0pzXgfmDnJi2t9yFLRzYiz1t2XsT+ZWBEb4fnUDfMpo7&#10;hev0o19rK8ZYbu/sHJSLqqdU79h3WONYuESb6wF0O6xYydYrG02UpemjjyPTzN8Ov5F3W6NjG+Nl&#10;1wT3mJDMCtcZx6eOYUM+8xcw3V9ew87lstRvpYV90+t8X58xfolZzae5roPe2qCYuYJqo8kyoTlb&#10;p4JeHX+ROmzbjy151/uYI1bFspfm0b4nv4wvcJDXCWm3vo5YKF6RPLUW0CrxW2OyNGa1uZcVr13H&#10;h61qv4Yxeic0L07YwnkXtqwYUuNDWjtsbVoTcNCLNSTbG9eZb4ydYpvWRmwPxuVr1DOo02MGhmgn&#10;tXJkSmVaFkgrHrW1HpNxRe/7q1oncJDW6Sw65KdbQa4J6IuhFOP+qq376aa/+s/+hVuOtrHfTzzB&#10;fO6md8J2FtK+Bgd9YuD7wldgwZuvYhsr69it4hq2M9/g88Qkdcpo3DRnmfutN5BxYAqd+PE3/4hb&#10;Xv8e8zwH33oWf7chRQ8ePHjw4MGDBw8ePHjw4MGDBw8ePHjw4MGDBw8ePHjw4MGDBw8ePHjw4OEH&#10;BP83v/pBd7vcbfezm7nQYfez7Ra2XfZhHdQcU0ZDrsrOuVKDXYjLOe1MVYZpQ9t6K+v83UGzzD2W&#10;lQmzdkm76grstquJtUXJD76Qsmxs52JETFktnQNsTGotMeGEbTtoF+UyOykbVdtVSDuCOl8+qQxw&#10;f4R7N8XM4BMLTLaPv69Z9nCKnYH5FdrtIBlERqEku1jLvV2ftG9wAJk29Uzb2dsWI1Mizm7coLIh&#10;jIGlVNIW0y6MWS2undd1Caeu3cXGEma7OMs6u7u3u1UsHLYr2dDLLOnCslB6Z/LrbG1LtjdWmZYy&#10;FJLKUutPSYZp2mG6MSUmj60HyTxr9iE7B4Uc8gyLoqvRbYkDvxjjIiF29hfqPDNc5/q4ZLUsRobS&#10;GjIUyYCvqkwfB2WxZZRUBsQ0FlCDcsq0bInZp6od2e0KdTBmr6IylCqSVX2V3aMOUsr83LebNrbS&#10;7B6+rp37fUO0ORKi3oPK4rr/AGwWmXvf4JY+Zc61lFa1+Yz+ljJiGjr3O6YstILGwQtiFTj3CEwk&#10;AWX2KxGolw1l3dvbgd5GhqvKLnBw4TrMAotiWDs0pD7WOfhBZY60/bQnrqxiu2dceuYTU0ZYGXHh&#10;FG1wMLaHayoB5H9OGXrFMrL0h7E9ITGVtOvoV7olGWl8LOu8+WaO8bRzt5hlukgMorsBH3qUnaY/&#10;doghaUIMDPE09ZoXk8/QANkh5Q7CmyvS19/8NmwiM8+iIw62jZLVsKhMmIunacdQh/rWxazSLHDv&#10;14/yzB/6JXYNJ24ha+VS8zm37IRpT7GIzB28rPPLJ9NkGAUGaE++CCNEosEzD28lKyocp05FZekE&#10;QvRty0f7q8qiOPccu6nXztPfDm4/wm8nD5KpNNeiPpcW6JennuLa2gsaB0UyL9J99OeB27FziUGe&#10;3dS4CijDzIH1XUwsUk073z9MX/dsfIv+69R49sQQWQQTI7vc8qtPkam1PcB4i0hXHET7qPfh28kw&#10;KvvQ5XBHdkC71FstZBZRPY3dsW7Z29KBlOyh+UIH6x2ecWaO7JLZS2R8Dorx4d6bYZmRu/EVAzzb&#10;sm7i0sumsneCPvrFsit9Ae7jwO9jPPu13z6ssqnxa1vnq3WybeYuM+b6Y+jOtmllAlUYwwE/TFEh&#10;ZX07aIWp10wBuV4pPO2WlxbRzdVZ/EmizbP8NeoX0DgvKuNkXTvqqzXqNr+E7B1Yoqcx2HQF6sJ8&#10;8ZD8x/gk9dx7gF329Qo25hN/DOOSv8r1cbHrbToK3pfRufhHX4UM9hxhPH/zERi9OmJQHexT6WPs&#10;3nWATOvtdzA2S6rjc8dgnJo5zXipLdGPDozhISKfXCggo3IDOzW7cNItQ4oPKmKhqxZpuDHkhJVW&#10;ZXFCuyUd6MIfRY61OrHEouxUVSxUA2Kj2LsN23fzUXTg5tvp45rSuSxbtbRMVsvy7Ma4XxITZK5K&#10;mUhTv6N3wuqSFENqu8Z4f/i7T7jlU1+GyXNY8l8ooGfDyg7do6w9B2vKYHnmETJd3nYH99x21z1u&#10;+V8/yffLZ5HZ3iRjr283MURFccv6OvJvLCOPrJ3h30VE6VqRLIq2/yb6vqgxtz5HvXdNYa9ag5R1&#10;McxEE9S7pEytbdLHEzPoxtc/TIaJg8AyjY6F6fNUhmvbsmspMalMyBaOTWEPknGeEY0hS2NW6zGS&#10;hKmTg5bGeaFEe4oFbPjqGuXQIOO3qjhzYZHsKGO87UvyjH5l7UyNoV87juBLHLxyBX2Yly/9xCc+&#10;4ZaL89iBLdP8ZljsP+klsr9++K2vdsvbHiDD8uUV6v+Fr/F7X+UZyi6OHiE2yq1Rj2WlSP/su2DN&#10;GRtBNsdPMtZSYuZ74Rw68cXvkrUTEstAUOy6mTD+6tYDt7ulg9sO4R92bqPvQ2FkUBZLc7mD7Npl&#10;9OpaDp392sMwSvplj7eIveYrn/yIW1byZBM6yPShc7/+S//VLRf82OfPfR0GhqhsYjnHs8oVbOWQ&#10;MrLHpbOpMfx/PMWzFvIbNv/e15H9/5r73+2Wjz9JZuzoKO3ZNkn7PvLhD7tlWb81X2Z2OWIZ5woG&#10;y2KDdGAsa/1J+vjIXWSt1cS0uKos1fOniH1eOkbW5NwCerYqhpa4ZLt9mjoZO2BZMbqDpvy6xYmR&#10;3qRC14QUU8hJGLONzU962ey6z+YM+A1wrbGY3XiN3dNYA+w6y2Y1e9z7vbLfLAPTgbH9WH2MBc1+&#10;k9I9ArK3NzKrmR22Z9lnk4uDdhOfZIwDllEZ1STH7hWPUJpMTFbG1GAI3vhFF3/rqxtkdeOfjX22&#10;x6ymmKg7aXSLoOZKAc1jQjHmwg4SSWSQHeK7gVHK7AClsQF0AwFKmuMr1einhP5cE6tIq4k8LDvR&#10;wbkLsBkOiVlpUlnez5+BLahwHb+SFjttHDPtO30Ve7a0Tpwy2E87goojCknq4GBtnvHsl44mw8Qp&#10;6QYx4B6xOZ0486hbvnCSZx8+zN9vu4dxHhNr25YJbGcyu8HicvEa9XjyJPYoPUJPTCq+qigD8eIF&#10;rvvqV77glrEE14WSyGZ5FZ1t1Lj+9WJx+tEPkp3v4JWTZGH/1V//hVuuiS1ABNG+oNZEDu1Fls+d&#10;gG3A1lJSyqBvqV+SEXzEkuTkYHgEed5yG/FJU/PaprJwyyUe1hRDweQQtujuu5kfx7LYu+vL2Omp&#10;OnHpcnUjrlxXvLSwgHxL65QWX7bFYNvyaf2ijM7mc/jNoWHs8IJY94pioTMWNQdT49T/wAHkOK61&#10;DUuJXxLDe1XrTVfPEV8tLSGLpuxwQWzmSbEGbWbwsnFe1ZpHz+bJdtu6kdmUgAZK0+ya1p1MP9PK&#10;2o+KEbAjNmgHqzpxoCK2fItBo1pTMNtptq/HXKI6GXuL3E133DN2NzOrdY2EWxgjmd3b0JIdDqle&#10;xlIZkB2zuD5l7ZV5aGqdz0FLLAEJyW5IWeWTW9DZlBjTWlpXqmsNy9ip02J/yKsb2m3qZGuJDuoV&#10;bIbJ3/xbQPOWprEAZDXvFxN/TLLKSP4psaIkFZft3ocu9RZqulhaZl4/OYJOPvi9L7vl4BZsyJ2v&#10;/iG3nFskHvnGV/7SLStiLgiKDfniGXz2UD/POnyIuZSDxx6BEWVFbGD1JvUrlRB4JsW9RsXo0TXU&#10;bnHpGnU7tIt675xgrC7Mw8Z14QLxm4O774GN7aff9x63fP4J5m6f+OifuqX5x7b8SUGs+vki/VOp&#10;MAYta/2uW5hLXBWLm4O1HNfWElyTb/ObqvxGUmxmUbFLZtNcl9OpBy3N0/qHsRdry8S8cfVrXfM0&#10;B3GtHcabyEYffY0MMqiJJaimWLyuOD7SoixH6Je4mHJSKZ7h14kLDn72ve9yy6UL9N1JsWje8hpY&#10;Jh/6BvHl7GX6vqUM975h7tXoiGlNrHXVVcqo5gkOqmJp6I0hMStlosimX/MYY37fvpM54FtfR4y9&#10;fRymjH6ta372qw+65bn5DVm9492waNfW8MmXXiY7/rSYvc5Ij+paE7U1+Nt33uKWLz4BK3M5yVz3&#10;vg/AwJxoyuZ2sXcKxuGdA+jmg/JhX38eu7vjPvSvqvF0/Ax+I53EPvzyh37eLaf7qcOD32Qu+8p1&#10;njl5+G63dJDVOsMbDjEGL81iD157B3Mgn071MBb6sGyInWJSF+PV6e8x7r70xKNueeQ2mP0cvOnN&#10;xAA1xdwRnVjTFi9TQrajKsae2WNfoyzQ54UYut4/erNbHtrCPCjSkKJ2ka/x7xXp6PwCaxp1MYra&#10;OvnMLOOjXMQ+LFxHD/PzyGZNvm5VrC+V6sb6sVGpNXUai71/8emUBV+bZ/k0J693GBcJrWEldGpI&#10;TP168xF0YvkqdShpvd3Bepm5d13z9YCYU4qaJ7bE8tbo0Ofb7mO++RMfgJ3y4CQ6n9X7onaPKR+7&#10;4KBBM3qnLHT0zmZWjIiXX6Ls9oz7f/OP9u7E7Ffv1YrKgNYWXch/1IPoSSdKuf1mxtzWI5QN+ckq&#10;j/KFxQYW0JhuKUa3+YCxjjmwOY8xqW3Mp7jG2Ol6MdOm2NqF6mhzjJB+b+xoVcURDp76+l+75We/&#10;jo62NEdqiWHY1vtaupf5P7+eYexz1o7uPyg3+Ukj3OnNByXg3m8k3xuZ1XoM3eaz1WBj4d08Z7Tf&#10;/N1zTedeyNuYY+16Kxu9+Ib223zO4gYH/m4k4sBOXYomsasprdkkFTtMbmVukR3BlgfFVpUSI1ta&#10;zLEJP/eJB/E7DpKDjLGYYp1IhPEdj7D2M6Z1iFKV9fCA3l9ExMQi19CNI3VP6d/6BdbD1i8yV3Hw&#10;3DFs/mNX0MnsIdaadmvNzRehDof3YO/27MJOFVeJD+ohGIlXfdimiTpjPK+TcBycfhGb/syX8JOv&#10;nEb3cuOsKYaNUWYFO5dbkc3QvDG+DZm+/YPEUq+/Gzt+5SUYAR1885usOS2tM97revc0HuPeUdnl&#10;mTzPKHe4Z3+IeKsudseSbFI8oD7QGHVQ1ztNkTj5glGekQ8wRkcHxUqVQ0fveS/sYK/egy5cep71&#10;sbPzzGEzW7BzI2IJyp1jzuugnKM+BZ00UG+jR4EIdbhymdgtIl/l15pOaRlbvxbB/xz+4E+55bvu&#10;5RSOVz7PWHfQUZwcTfOMlk5MyExT36Ewf18WM/+TL7Amv15g7IXlZ2NiUYqNEFvddDM64qC+yhw0&#10;qVjOX0fuV04ig+VVnjEXoR/e8cFfd8vXbGMNcvEY7zOW8+hETay6NZ1Q5CAoBuegGO+aepdR9TMH&#10;rSUpg32yC3F0wPYQVMWK1pAPtFM0YpJhUmx7Dow1Oh7nmbEY/RKyk9B0Sojfr/d4Ja7LBonBF68h&#10;q+Of+ZZb2kE2zTB66qCpd8oNsZ0FY9IBxSc7dKLKva9lLT49yD07xiinNVM7BW3tAu+Vzj9FPzqo&#10;iiUvoblCM4U9urzMOG5pbprWe8lOHdnkNYctq70DsoM3rje5kLto6312Sz6rqfWyrtNyi7LmXw3N&#10;tY053uayttbWY23T3goH9l1LfiG0necP3kQfhvp4RiBG2T9MO4f6qfeg3hkE/LQnqFP2zN/UNrWn&#10;UZY8z6E/L35T7GYL9F1Oc+msYnFjgi+KAXZ4lHExvIt5WlPjJSg2ZAd33YptD50nTjzxGDb7kuaP&#10;Z84yBs9eZS0oLzbGRBZ7XVdsOzSO7oZjyLS3T8ZBk3oFNdcxRsK29L9Z4O8JMXbOXkaXpzT/fcdP&#10;Y1MKa4zBbJ46PPsl2B4dzEXpozveSMxszGq2ftHRu7W2ToJr6nS5HrOaTh4oKqCrSvft1IdMijo6&#10;CMm292I4rYdbaGGwsODviw9uRFj3c6F449IVfHE4g34NGIOddD3S4dkN+WJjEewxyqJCvrLWz/5O&#10;ZrWIrtX7sVAcG5PyoauXF6nDmuaJP/lLv+yW9wyhX9//Ov69PE4d947yPszB9776Tbe8uMi8K6i9&#10;KtE8z1rTKYZrEXTc9gbsPII+Dfu559WL6FPfVmLdPdvQjce+CEO8gzWxnG70lAcPHjx48ODBgwcP&#10;Hjx48ODBgwcPHjx48ODBgwcPHjx48ODBgwcPHjx48PADgv+//e797va7N7+TXZqpPvavhaPsMvRp&#10;13NHO/ZbVXaIXplhd/7SCjv7lle1y1BZEOks15VL7LRzUC2zW7BUYzfkupjVQvrer12btqPR2e/t&#10;wM79NXYwkQf4Mhl2ENbEfrY5o8Rg2cARnVUb1ZnWHe2Y71AFX0vsVa0qu3MHlP29qqzjVJrPeTFR&#10;OEiFqMjfx6w2NEhWbkO7aptqd6PMDlNjVrMMVEl8IyupC2NWiymrfoNZDVgWqmW+lArsaLRdn8k4&#10;7e6d96zvLePGgWWu2ln8Vp/uF25R0875urIgE8pAMma1unb0D2i3+GQ/8pjaw5nKbWXWOyiJeS9q&#10;dDth6lMpIbOYdsYXxXYWqiF/YxVYFKtNJcfu75h21C5vYii4cpKMz6Eo+pFOcM9lMarl1T/GxOfX&#10;NtWadqkGxS/Q0I7YnFjg6tot7iAolrUxMY/Fhsm+y+m3Ke0wH4iya3WLGCRu30vGWOI1nDPd0k5s&#10;JYX5ak3q5kAbyX0NMXIkNR5mfVzzuLJWk9epSyFOO8LKMLUsKcvuMh0x5qu1Tdlq566QYTG7xO75&#10;7X3Uf/s2dtPGEsjS6hRUdmRAZ42HpBN+7YwPhdktbYwzDuy3Ae2mrymLIyCWmmaQXbqdoLK/lf2R&#10;1BhsKytvpcbvVy7Sjuk+ZOxg32GyhAYmyMY8tcCu3B1ibTm6n6yVM9c56325hAxW5sQKIJlNbIW9&#10;JZOC/eULH4a9zsGkWGf8W3ju9XP8tnaRe5ULyCCtDKxb+3n2Az/PzuXQzWQLr/jIPI1U2QVu/ezg&#10;xYv06fJl2jrWh57VLTOvjP2dGEIme2/Dfld92oGtjMZ6FRk3Jeu5i7Jfa4wRB7ffgZ1a1jg5W2D8&#10;zz9HJlP1GP0xXGXn/mKT3dEzJcbDriOM75HtsISt9dgQZVy7CFEtX1TMfMUAylALy2ZK7mExQkTE&#10;HpZJ86ygznE/9gx6eqsyyWNp9NRBIILNOHo/2fUrWexso8O92mImHBBTWrhNXVoBnpGX7NpiNAuL&#10;xaoZ2cjsPVem3pfFNlEq8HkY0fn2TPKbbRPoRkWWutXW+GjwfTBM3Tpml+WPAmKWdNBSNmpDmePG&#10;YuBXNldE+tK2jHDdOybGiWSM3wV9MM21W2QNhwNkom3G9SJ99uCxr7plvU3GUrtMxls0SIZGQ/6j&#10;VGN8pJUNZjalKj8a3MRyWm9Qj8I6Oh0R497YCLahEyKrq6KMk6Bijpv2w7LxpY/BVJK7hqxDTfQx&#10;FNjIito/xD3f9aswEvmn0Y9Lizyzoxgi4acuSLurC32STZhxvuqj/tEEfV6/hn6d/A7jzcHCNdm2&#10;KPWsdLhncZn+KpewBw3ZrYYyd80Oh+TzqopbQso6bFi6RBcdsR/1iZHLmCRW6tjnXVuwQRn5uNUm&#10;Y3ZA92qNIP9bbscvHd0mnVD2m4OLOX77jYfp4+MvwKB0z1a+z2wlWzvURhaW4RPzMY7aytqbryCP&#10;Y6fOumVCMZSD+x8gE37pNNfMFNGr4AT1v3YK+xyqkOWxsED9piaQaacfm3L+KrYmUKadSY1ZB2Vl&#10;UuXLXHNwP5khP/LTZHFWM3wfbvPbmrK5OyHsW7/im+0T6NvZWez47/5Xsu7ry9zfQayugEsZL0ll&#10;ggcUp0XENrNjBIMwNI38wyH0MSHmoYhsbVMZZpaF7CBXQpcvXaJ+lWWyoSLKPKy2qG+zhN+MKpYb&#10;inPPLZPyXfKLgyP058FX3++WDh56EUbIC8qmf/JxMq+a0t26ZBmXmO8Qs8Ktd+51y3vf/BNuuRhk&#10;/PyX3/9tt0w38WUO7r+LbJm7X0cG1bFXyOa69DKZnwOS3S1i9hoewcednEFHPvUVbNErL5C1GwlR&#10;t2gDu9Eo0gcOxqbR0de9DdYiX5TMspVV9G7rdmTx0kv4vbU5ZNuqYR9OnYZ9L6uspMkhskLry8jH&#10;waHt2M2lIH340iXilQuXqe/WIdmzhuIAlWNidX39zWSHPf4y48Sy9DKD2HMH01uJD8dHkHP/IOM5&#10;oxhido6+v3TycbesKoZrVSnbipfrFuOK8TYhVhcHZbFHUyufb/dNZEH3ibXtsSfINL56AZu3vkzM&#10;sLiErOYUBw8OU7dpMUsZy0hZ8acLMXP3mIQUv1s2bkiZ4habWt3s+r+VvSamH2MjcmDXGGuZ3ctg&#10;f7d7Wka8fW/zgKyy2i1L35h1HNgcKSZWsx4bm1jP4hEusHsbq0tYWdN2T/u7ocds0EXI2ILEIJhW&#10;zNpj4pSNCClmMFg7jIDAnmX+ZjN6U2QxDv0tSL52z4Dy2SyuN1YBmysG1Q/GmBOKbmR3hiSTjJi1&#10;h8bRuL4hyojmi36bb0rIFuJ2FDvli8RKafnCzTD2woU5dLI/y7hfrvJ9Y0bMHMvYu5yfrOCL0uV9&#10;229yywHFmTPy7TPrGzrc78Mu7ZpgTOaq2OPFde6ZaKMT2wax9bUaPrpvr+Y1MexEKcAYXVljThUP&#10;wvThokkMfuIUGYvbdyPXoNg1XzrFGFxdQVYrc4zNfUeQSbGFnUqHsHMzr1CHiZvwgW9+z4+5pYNP&#10;/DVZi88+QuZkUHPOth+dCMfogP4B9PD8adrZqSOjH3nP+9zyzGns8qlTZOcao4yD8Ul0901vvc0t&#10;Ex3sz5nz1PuqbOd4P7/ZNYbe9Sfo85CNc2WlNyu0fz6PLjkoqF+WlFVaFvN7UHPqbosogoq/lPG7&#10;IoaYmhg/qmJUD5oP3rSWsGc3NnHP7p1uOZRGvjWtX1y9TvziV8bsBbFRGtNwW/c0Jvyw4pbNrI09&#10;9tsK8aDZI7Mddq2xyxsasqW2BpSRs47GaP+yWNIryjx30FTbzFb0bIfFIfq72dCg5uo29zA2m5Ay&#10;f+375qa1N2NOsd+a/bpxHSLUW7ziD1zVtbG6Z1SMMkEx3XU2xccNyX9QjCTDo+jC8ATxSEyMRGbP&#10;Iqabal9dsm5oPc18g2VsO2jLECXE0pbIYrcKmgNem2OMldawJW2tWQ2KFXBqgjE9MEhcENYa1s79&#10;2JGaLYh0cexJGGn3HyQGvTAj9pBzMIplxrEZy4rP1leIYzKyw1cXGcPZBHUd6+fZd9+xwab7F3/5&#10;5265uILO5krIIJGhftPbWTsxotd1sfCVK+hfOEzMPqZ2BbXeVFBGvIPOAP3wKz8Lm5FfN3vx+zBx&#10;/fJPYztOnGSu8T/+8H+5ZUVrbGtiyx8eIab4Z7/xD93yo//7993SwcoK8vZnGQ9LYoYKdS21gyXZ&#10;imga/UunqF9QJw/4K/TrYJbrpydpz8x54jj/pvhFxOi+gGxLTrp6rckcIiD2v1gQnfZpvFdiPLMj&#10;VpF33k+fT48j429+H/vnoNWgHkUxwqxJBTtJbE27hL+Jqf7ri9iWPQfxdXtu4bozF9GJ9SXp2cQG&#10;S9jiKs9bEHNyVPW0dcoeM2cN2ew6hN/4qQ/9A7c8PMh4Smqd5htf/7hbfu8EcbODe19P324bo61n&#10;jrFmdngvn//77/1Pt2wphtq2E9aTIzvxEZ/4c9iMY+MI4I0fZCy8/iBMOA5aIZgCRxKM57aY037n&#10;v/07t8z34bP8mgdfrtCX7/7hX3LLN9wCm87XPgvT37Mvf9Et6zIPlQK64GB4hPolh/FlNTGuvO2H&#10;aedOhdSjYuqWSfVFGuhwNxhyi3KJucbMceL+gta4Hey9lfEZtDhQ9Q2IeVu36N6b8dERM6m/hO2Z&#10;W0MnCjFij/oaOlRZJtZwsFbmt9cX0O95+TufWGY6BX5jfnFuGftQKBIL2fuIdgedqTaJa/zGltZF&#10;XfOQQJP6dXRSgDH61drcw28sn2JSGRDTeFOUhYeOogsDYqucPct6X1lMRQ5sfdHeYYQ05y4H0c1m&#10;BRvZ8jHWpu7BFr3vA6wNHd5GZyfEhBXVepSt+zswphWLDYzZohtIusX8JWKey8+L9V8O1RiGLc4P&#10;mlaIJcWv0oVsiW+KufXBo2IP6ceHGclZj+lVflzEit2Se3f8sm/y4W3NIxz0WMvUto58b8+/611b&#10;Tb8xprEec5k+d3/gFvZ9Ve+CVlaQtYPP/eF/dMtjOqXFmLoTQXS5rTjNH9UztcZrJyZZDNVjQ1PZ&#10;C1YcyJ8bjFmtB8mkx3amcf1/Y1ZzvjF01EZDb+7j/t+5F//qzbOsvvrc0KCN6Pug2hlSrOEgLL/t&#10;N9bZAL/x6z2rlnJ9QzqtIK7rLQRKKyZJDmOvoloni6t0sDNFvaMDPCOSoF+O7uP7Th5dnbuG/oX7&#10;eF/XimJThrVG1ZJv82tM9IlJKrrpXdXqJfQgt4xviiQon7gEA+HBo+91y73TPCuoufVjX8EOXwqz&#10;nn7wHawZ3eKnff4SrJQOPvaHMG8uVPEBl8TMta54ZnkBOxvQfKyywngZmyZGPPQ2bEtqmhjl+knm&#10;Iteexy47mBHTWEPvCto6kWb7IGVWLDWxQWRTF3NqUza048MO1sVmFa0j45bq6qCoU2WG9E7ar3ch&#10;eZ30ENL7l0yV39b7qYtPc9SK1v3yYpI6dBssqAemkNmgTuVwUNJJT2sXiJmWNO9d1vvTtTy60U7i&#10;P5oh6p0JyyeIsiux86hbRgap+216j+ZgsI/xvUtUcXMvE7O+NEO/RMaJG/M19K56mhhkvcy9zJ/0&#10;baGfmppjHTmA/3UwFDWfg09qii1v7gSx0arew1zQiTsf+qf/yS0ni+hZ4SSnUOXE8F0VI3HDFhu6&#10;CIpNqtXiWQ3NBZpa16roPUwnzm87E8SZfYM8s2NrO2LKnFAcNDHEu4WYfJ6DgOZdIdnua9fos8vX&#10;GTcBjcG+fp4xrH0ZW/qZh158hX48/zVirHXFc2tiu3KQjOJDAzrpoBGkPf7t1O+O97AePJpl7IX1&#10;3ijdoR9mTxNjnHyRd6VtGdOtezcY77bvpT6XnmNN9/wxWHQbeXS2pbX2QoA6tCXjhNbLs3qXVdX3&#10;PdazTX6yrXeXtmbVka9qaK2w3qBdtuZZFwtt3U5MM98lOx4IqB/+Dma1mKz8ilim02JWS01Rh2gG&#10;PesfYdyLiMw3Yu8ho8g/LP8YkS9obOp7Vdd37Rns1SsPMkYLS6xhR83flal3Y5g4JrqHcT6xBfsX&#10;1lx2TSfx3Xwb71ochFZ4p/OJP8S+Xlzh/d16iPpntGejVCGeybfRs7jWfjqyOf1i22sbw5/smoNI&#10;gL4LaC5UztEv6ytcW11DRv2a52e0VprTGuL0UWz9XVr/H1F88OLnWQNzcEmxz91vuc8tE3qXZqcP&#10;GrNaJ4H+N0rEsAsvszZ1Rev8JY3hfA2ZZvqxpX3a5+AgbKeTaD3S1jgNbcUOpk+2dmL42/GA6Zec&#10;dhd6tem7fJV6hrTGa8xqEQV9EcXPdvJgR7uDTDUslKhqz0pJaxIO7L2PMavZyQK2zhrQXqaJPta2&#10;bt6P/J+9ih1443ve7pa5S+jQ01+DKXdx016uouLxjnzZeo7114jmJ229KyxLr/xxxuKOPcS2ETHm&#10;LYlhLj9L/YuSbUrrhw7uPco8UE334MGDBw8ePHjw4MGDBw8ePHjw4MGDBw8ePHjw4MGDBw8ePHjw&#10;4MGDBw8efnDwf/Dn7nO3xv30W9j9PH0vuyWvRtjhtsqGOZ9fu6Bb6+zOsw28BWXt1LQLOaqz2O38&#10;+VJnY8dfU1k18Rz3XrrGPeMtGAuMpaap7Ydp7a4NKDOhHKEMNtgZHFWGhmWelDYxRWXT7Mxbz7Oz&#10;L2YUEdqf11HGv/3Wzje2LKKBPnYfWqZlIsH9KkU+OwjojOpUPzsZjYGrpmvGxDzWVvZ5RdkbLf09&#10;mWR3YUM7Ho01zafdoy5qfBfVufMNZegGtCPczli2BJOC2tvRDs1EjP60M/x1WW/3pwPLOO4Kwy2C&#10;xpKl3doNsdLkdQ6tMfpY9lMzhWzj2jy8W2cnb7+JM7GrmY1dkqVVdsRGdH63VaPT5HtjkitpR3xL&#10;n0PKxstX2PVeUH81tLNzdo5doA4iYrjZNsouzkXtsL40x67vpHY5SwV8ZelbeZ1d+/EI/dkSW01R&#10;LFX5NXYnO0hJFqPq46p26kbS9FNArH+j2rF9szJdt+yDVSt9Mxl+vjA7t9e5zNdn2VZd1JSVFlW/&#10;1BvU55VlZPXMC4+6ZWSRLNx+ZZwVlRXSUfZxUOPOdgK3NCZXCsjSwTmxg8yJSeSQtoyPTpGF4gvS&#10;zpB26/sldzujO6xn+pRtV1EWXnewUjrQd5ZBZduDa6pXPSEdGNZuXB/9FTCmK8moWuYfOWWrFC0V&#10;tYuBCPWbHoRdJqedyTmxHNl46VfW0dgQuhBO8X2qn/7L9NEvrbgyYT+5sdu7No8+3fkqdrKfnSfL&#10;Lqdsev+qMmDmeUZCjD57DpGdsn33EbfcdpjM2PgOfjdTfd4tHVw6T8ZIeQG5DogxIuFDN8sVMiuC&#10;Ceqy6xC77fNidYgpMyZmGVxr9NPSHAMuGd+wMUPKtJqVPVu5jNFPX2P3dzbH7vN4nL68oszkK5fR&#10;t1QfWTntbYz7Qpj7pDdnxClzPSt2gMUGzwyIzSyosqPd+mGdbT89Qj+euYquzj7PGNy/g3HUl6Vd&#10;DgJ1MqUOHyRDIbSNvsz5+W1CzJ3JIP3TURao349MKwFkVu0gQ8t4WmxQJwdPX0ImwUWe6/ejV80a&#10;tmN0gHG/ZYr+yirjIqxMmaaP3zftnHdllEa1C74htgcHoRB+sa6MnkiAewTkF6vKSunz08cVneEf&#10;VcZWWgxYLY27chP2vXRgg2HJtquXlXnwqadg2yjkyFjuDzEWc3X6NCQ2oJrSQ5IBxklH7HVN+eq2&#10;PjswG99UJmw2i7yNcWGthX9oljR+6pSH95GZ9MSD2LdLx6jLQFiya27Y43f9KPqw63VkMS36lYFV&#10;p+3G6BNUdlFLO/+bFfqrFqBfkgnqVLcMjCTsYqdObPiwUy+RMRYoc6/qKvUq5dGzSpGyLeaCZol7&#10;BuK0P99ifPmbyC4s1r10ZCNzwRdHd9vKsC6V6NuKMsIyCb5PZ7iuKR+1tkbfrxbJosyMUMfBaeQw&#10;JfYEB22xfZ08iRyVHOjb3pLtU5ZRvYWsWj50vtli7Dqj1v2/fLTFFM22gsYupnfACNE/zHh49HEY&#10;JOpivE0qNkoae4bYZ9vKOC3IR1lcZjFfcJNtMeYRy5Y1PRsQY0K6H58QtHhRbLN1+ceWMs9GB7Eb&#10;6SRyef4R6tqoc52Dlu5tLLl9yozpz2BTzI7FFNNtmaL9CWWQpzNkaLaj9FtN2Tf5AjrvYOkSvri6&#10;hA77ZE9TSdrR1Rz3/01lWouYxdfXjy4b+1NfGns8OcR4O/RGMmYcfO8V/PzCKp3+3Qdh20nLngXk&#10;m40d7MgO2nn7HW92y8AAPmxBcVppCTaurWPosoOKMq4GBsTOGmeOkRYrXbmG3k1MY+dSacbuVx6G&#10;SfGh78Bsd9sgDVxVVvX5k/hGX4dx5yA1QpsbKfxFM45PquRo51QS+7aCi+jGDtzjh972Orc8f4Js&#10;0FKNfhjbgS5cv6BndfEzP/ILbvm8soC+/5Bigja2Y0ZxWETMNm3Z8pT658AeYil/Z79bnroOu0gk&#10;rnioi/Egz71lO9eM7EJvth4m1jj1Av1y/BR2ulbm2W3ZzJqYYoMam+kU85iQWHocGBtOWnOCnWJ8&#10;m8/Rl498H7aAmrLXImF0+8JpmDtaymjcvZ9+DUvfVsXy0LDsyC4sC60tfeqYn9fYq8vPW1Zajx1A&#10;v7OxXdXcSu6yx1zgICK92Mhsc4sejC3IJ+Yos1MWD5sfst9Hwuht90qVXfnpuaEw3wWM+Un2Kyx2&#10;04jGvbElGQua1dHYp+zvUT3bgTGqGQtAxFjx9L0xq/k1Xwsq0zQkWRh7k8Fk+TdgTAtqq4pe2y17&#10;0OaTPSY1k61ijU6Idln2YUfti8Q3/GRYsV5a88F+MW73ZbBHGdkrX4p2dgL0U0Esr4kEz1i8jh0s&#10;5LGDY1vNDnavEWvhqQv45G899A23nB5j7rdfzFgpMUE/8fCX3bLRZr44MoY/vP2Ot7plQYxL33sI&#10;G+TAWKN+4sd/xi3TavvT3/66W9YUK42NUYeW2DdD/Ty7GaH9p84wrnJiFx3d+iNu6SDeutctX3rx&#10;u245cRi/t2eabNrSCrHb5z/1Cbcc7WMcDQxiUxbELvT+n/5Ft3zuWRgun3iWzNpwS/O4LlrK2A1p&#10;NSAWQYaLil9m87QjLlbH1UW+X13Hthw8BPvj6gqf19e5PiE/5WDbNP5+fJB+eM8H/6lbPvwQbJmF&#10;BdgMtihTeVCZ89um6I/hKeKuzBDtP3mdDNlPffHTbgloR1r+vFTi+S3ZvojYl+tab4mH0bd5sYcX&#10;SuhVKo1u9NZINvn7ZJzf7JymL3fuJc5cmKU+rSZ2KbeGLC5foW/zijcbGkcdjd12gzpvIiLr2TKz&#10;dWafjFHMbGEqiR0OKcu2quuTYiJoy+6urNGuotbDjMHfgdldq4DZr/9btnBQds9sqTF12+83M8X1&#10;fiPbZqz49gyzIbb21lZMFVCdEmJkTOl3tv7XFTZlF2H5sKRYG0fFqNY3TCwREbOa2a+O1lLayrqv&#10;KQvfp7Wsao1n1MxXdNGUHrXkByrqu8Vl5DsrZrWBML8xlpS07NvOXTCVjIwQh8YUf958BDZHOwXB&#10;wVPHYLY9tIMYqJyDfeI738PGrFV5dmaUewXF1J/TGFwpUdf5AvHAq151j1u+6W58u4NPffJjbhnN&#10;Mi6ee4l4ZWUe2zG6lfG+tspYbEl5Q9KJptaNYgO0L6YMbblmF6E69x7fTT8Ye+6Fs8jqtfe/0S1r&#10;OWzGEw/9lVsOjqETSbElbtlPfPmTPwYr0rGvEgs6+O63iFVPrBHMLTUY/1E/smmJmb+rOG5hp1Js&#10;nSA2vPsotiW/xPrSWIq49KWnYZCYuficWzowpupqARsyJx3oyO62xFzf0HgoKdjzay4SS6BXt95F&#10;rNRRXU+9uLFemQghx2SUely5AgtIVQzLySj6d/AANvW6WPemdhAjvvWH3+GWn/zYX7jlzDni6h23&#10;41McTIoh4aXjsPlXRNETVQZ/RmsFdcUrwXGetWsXepSJMp4GU8SjxTyy2zK9Eb+s5NFZn+Y2L5+l&#10;f8YzjIPZS/T5u975NrdczhNPzi4g9y9/7ituOTDKvP/tP/6zbrllK77PwZFx+tCWfQo5mHD+/CO/&#10;55aFisZUBv27nEdn/+mv/a5b+sRI+tv/CT/ZiGoO0aQsFpCDg3QSPxduE9cuKYa+9y6Y3t7xFtox&#10;rTlPQv4oqvm8zHT3BuYXZYc321hb7zX7i0nsDiTZRtnSmsZercK9V1e55/Ic64Dr8s2FPHVdWN5g&#10;vJqbZ+zltS5hMU5T896aPlfK3KPaY4TnGU0N8Lbmmza/rmlNyEFT7OYbBJbc2/yC+YSw1m6iYWK4&#10;jmLUtN637NX6+MoS87ZqGTu9vsZnBxHFX7U2tjyoUwlqmqu2FR9XJMvJW37ULX/iZ4nf7tqBLsf1&#10;+7bi/eqG6e/O3ykrq9iSq+fQs6Yf3U4NoIedEnO4kFjEoooz42KEtRN9rMc3Myk3WsgmNQQ7jZ0S&#10;09E8xdagQsbKwsceg2c8QoVLqvfG+r4u7KL3nWpgn3vzMvus93YxxUAtsdXVJJR4Cj9bEhtfXGwd&#10;3/ryRjz2la8R29nrJE3tun6D/mrLj/bmEjyqF3cZ041fvt3mSJumYV2o3urb3lzP5oB6Vu8ZusDm&#10;YdbupuK2vyvuUfix8Z0Gpc1xLF6ze/fmk6pTUCxpBquLlZth9be/2TPLTdbQJl+PDf9H7+EknoCY&#10;yr7zaRiVri/CQFrazriJjUlxu9gqZuT9+9DJXduwFbdq7fyVl9DthVX6Nh4n1tYU1pcdYF5gdC7G&#10;9KtDH3wKu10YsVBAMVopT4w0c444f2gHtjQtdrBYDT36sz/41275+AlY0/Y9ILadN8HsGVt8yC0d&#10;fOqPYGedr8LsVPNrHriAL2pGJecJ6r2ln/oObWUtyNeAOebZJ5HhwgJxTCrKmouD0TTjM691lJzi&#10;mbEwsmyJHawmIcQ1h00rxghLl/vFTJTQOFm+yHzBQV0+1+YjPlsDFI1rVHIOamDbO9C61lmyPsb/&#10;jFhQX/+TH3LLjN5BzDy3cQpQf4bfBHSCTUxMccWr+NwXTxKHdAaZ3xjDcEjrzjNi1/W1sMNxrWem&#10;9b7Twdiw9g4MIpPGImvPx59nTW1gjJi2nWCsrVzGH0Vld+uyTePb0eWI/EsjSp0dbD0Ik9u2HON2&#10;tY0vO39cczmdE7Ceok9//ud/3i2bYvIuXWc8ldW+cBUZdp0gZRdGuFXVO8OK+Tf5sJrmCHp14MtH&#10;qGdU7Lr2yjOigZHVurOdSFLMbfhLhYe+vExMc5Z5Y0fr+DW9B0vK7t72AOxCO/aJpS2PLK98npjv&#10;1Dy/K8i/OmgG5edV36AY4O55G+/lM6PoeCZP++bFKn/1ErJq6H3SqE5amdyLj45qXDmoS1atVXT6&#10;2FeJTYuXGC81HV3XijE2gwG+D0pYLR9xV0zv4GRiuyZfgumio3rU5ZOq6rua1uDr6tOW+qtn0+Uk&#10;OjKyPbZT7W8wuw34dzuEzFpNru0MUSb38/f0FM/KZqhfVrLwJ+nQjOKDaAj9DASwH6EAY8RBWAxi&#10;z32G2OHU47Sr3uaaagddTk0Qw47uhWEwrv0WFuPlc8R413USSbHGMx0sXGTd+voF3k035F9aerex&#10;ZwdjLVjHJ8wtEJv74jwjPcC94gq0Wx1kHRajuoOEHz2fvchvKzp1sVxFVg3JsE/zxT7ppp2ut/MI&#10;87BX3fcat0yoX5/5Fmt4DmbV53e94y1umdI8rKkYqKr3Yi2xtrXyrIPPn0G2l6/jGypyzkVUo6td&#10;1HVI7NoOMmnq19EJbgHNsS2miMj+2ilytrXJYtyGYuCuFrn/DypObWoe6iCm07yuXsEfNDSURqeZ&#10;u4YUEwYVm9s6ra23tBTHaKm0O49GXzeztIc1vw/rXaaxyUa0BlXXu8Wb381pC//gPR9wywtfYg3i&#10;+gJ24CtPMx+7soQ9aG1acw/YOrjaHrL1HzEotuI8s1JmfCe1rmLvI5p6B7QgltCy4sy6DMDorcz/&#10;Hfzah/6xW/JEDx48ePDgwYMHDx48ePDgwYMHDx48ePDgwYMHDx48ePDgwYMHDx48ePDg4QcI/6/+&#10;zp3uFrjbt7Djbft+dqFfViZLaY0dc8kOu/WqcXa+hWz3qnb0WQZpU7vE29pJF9/EsJJVysLYTnb4&#10;PvJ9dkVX5tnZHiyzc7Hp554R7VKP6p4bxzGzQzCiDAzL0Cxrl56DbJYMMGPmiIsZzc4mbmnXowpf&#10;tcoORTsL15jVamIVi8XYjVivaAdhF23tZDVmtYKyCoxZbSTBjuSOMkyNWa2hDOCkzg1u6PzWpv7u&#10;1w5uB36lpxizWl0Zcf//MqtZJs1mZgKfMV3ZtmZliAZ6zGq0uZRjd31Y2aiD2unbUObu38esVlf2&#10;q4PyGnIOSxcsAyvU4PuQWATWVtkhG1XGn9VpqYrMbdd7fgE9zStL2sGAsqFDMXb/X1vRNWK+GoxS&#10;X8tcLijDqqoz4GPKyG42+HtVmU6lPLuQHUQW2NU8oIzDjthLfBHqmRhENtNiwDk8RibW0B52SWd2&#10;3eqWdR/t9UlHwsoOc9BW5kVDu4uDooK7rsH2ve+RqV+9TBb9sFiDajpzvK0srl7fWzaV9Gxt03i5&#10;cJWsyFmdab9N589PK9M3HGe3dzCmbAHd07KIIn7t4vWrrmKSabTpVwcNnRcf7GVWcw9jC8z51U9B&#10;MjP6BqTbyqyOaCd8S9kHDbHAlLTD3EGniPxDNfrj6O2UkxO047HHYYBZr/DsIzoPOa6s9dkF5GCZ&#10;gmtikLMz/x1cevyMW77pLe90y/U0cr+e5/uUdhm3Fmj7gpjYwgXqsmcElpSx7WSpjNzC94ntG7uj&#10;L52nT5M+dq/v3QobVqMqnRTjok82cGaZzL+LF9CJbJTd0EcP8ozBMXaxF9bRt+Ym9oDMFuR/fhW5&#10;n3uB3ejbtIu+P0Kmbl8ImaxoXM2t8rtqhb4ODJPdXlO2ZFCZmA7CosULiU2qI/1oNxmTbWXK1KRP&#10;Zs+SymhaqyGH1Vdod0iMfo0KPsTBSITd6q+5nbE2eicZWEvSk4QY+jot5J0NIpuu1rr/r/rIUPD7&#10;GIOBDnWczfF3B89fIWOhUqJtls1hrABRs5nKTh0YoN4H95OpnExQ/7r2iQeUJRWRHeiIOc9BSexl&#10;YWXudyTPsDKtjLWwpcwSY4QJy2ZGxZBVDnLva4uM0eEOtsfBiLKYK8r++eLzZJ1dvwrDx1ASu1pX&#10;tkG9SaaVMcu0lUXRy1KRrdyMhmIBy0jIZLAhfsnAGFc7ysYL17EDd95OPU+eQDe++2UysTM6Fz0d&#10;3LD5H/hVfE1UGQpXy+i/EapGZEMqFWViiPUoLNZKv2xQR/aqJRa7egtbeuKk2tdFfgX/EGkg5/IK&#10;v5m7IN8kP9kSQ0xQzHyBKPdYq9A+X5vfJ5SlkDL6ni46ytxrWNZdTvURm1tafjIhVppmWz66KP2S&#10;DSorWyUsVge5URd12dGAbFxIwZDfUoyVamZMSZY8URcLnxHB+i3zVLFFMrXJtvQT241OYhtePk5G&#10;X7GIjCL6TZTCNz6CnylUuYfFYxafxRVrWPahA2P7uNHPKZHP11FmaE2xhmmo/a6jssf4I1aOstLE&#10;jV3XhTJcLC6Mi1lkUEyclpEdU2w3JpuYEQtFTEysDbFtVjV21xWbOMgpqzwidcgMKlNG2do1yaZR&#10;RzZ+sZkmkzw8rfgnnuSZo8OUt76B7CQHn/ouzEGW4VNeI+t0bVVZqrKJjQr9tGMEJolbbsKmthK0&#10;48IidXjnW2Eb2JytVtb4fvzpJ9yyefFlt/zQL/y6W4YHySQrS6ZpZRE9+CCsYcde/r5b/rNf+qBb&#10;NmLMTT7ymU+55fUC93MQS8lGfJt2jfaRyXuzsojnTpFhllBG3No6fmP3NuKC8UGy2Ia20l956cyn&#10;Pk12kYM3vJY2thXPvvg0Pnp+BruUzcgO+5HZpLIiD+yHLWhiF2N6ZPRdbvnFL8DgsThHTOJgNIjd&#10;euBmWBv23Infj07T9oeePumWLz2Cn68UiUtqJcpWjXESUTZ+VDoTFkuXg4SYkLNKoY4OkrV69hp+&#10;/uWXqE9c+m+ENqvL2P5hZYxO70BWDc01rs8Th9UU5znYyFinNGY1i02rm1mku7AMeMuqt4xzY0Es&#10;i+3BWIUcpDTHMRgzmcHqYPbhxnubHTDdNT9qdXFgf9tgKcaK2PdJ1aF3ncZPVBl/yTjyN9ZDY2gz&#10;tjQHcf3NmAWM8c0y2u3asMaVMWNZ9p1RRffaq4w6s4cu9J1+0ZWB/iFYd1n81f2XSmCsSMYiZFn3&#10;Voai2CoHYbU5pbn0oHxBVvqXyjI+wmna19KccHaRPs7nGQs1zcusv5Zy6KkDmy/OLHPtg9/Ddqzn&#10;0K8Dmr+86R7G0cpVMn8Tio+np7D5w/3EQaMjZPR97NtkLDs4foE5wZ79sBQdOghTzNoMY3HvFMKq&#10;F/gcaqM/pevY8dQA46V/mHYul7EXlSYxoYNmCabtRx+HYWB0P7HogZ0wK8QSt7nlhz/+Ubd8/f0w&#10;3jzwOuzEn3/kj93S72f+v3+nZK6YPhgnLnKQExNJPcbz+yeJnT7/5S+45cvHH3XLttY6Gg36uiRf&#10;UNHco601iEwGnRgakE50kYrz763j+IvYMOw4azPU7/WvQc6tJvOW1Rz+74EHYAnoG8FmtrQWdP0a&#10;7fj9//0/3dJBXbZuUJnsxvhoLFnGZprQXKFa1pxO80WzRaNjrFfUxYaWW9vwxRn50sMHFF/KTywv&#10;SDcVl6ytEIvOL2CHq6IXqWrs9dbHKjzDGMkc/H3Maj37pOz/mDL4MwnKlNjby7KhxvRl83vdpjfW&#10;HbTEkmNZv2YLe7GQ2Q4922ypsXE2xXpgNsVYX+qbGGN6NlD2y+rd0m+svR19DuiZFv7G9I+oZcKL&#10;oii2ac0qaczCYgsYHsU/pvqJH42Jv2XrfZpLbTCr0W+NGvfuyM5t9ivGoDYnhluL1YLG7CxWSS3N&#10;+SKKl4cHGGsjQ+jw4BB2L6o679qL/Uj1bdjK2UdgZ0yPMm6DGep57vxxt8xGaWdMvuCVc8Q5z7xE&#10;DDQzjyybkvk73wMj2Y+9a4O98eMf+z9u+dIr33LL02ewV+EOz4wrHkuL+boumTVrjPuhFPduaJys&#10;iiHAn2ScOciL7T7Y5LdR+WtL/C4q29vWQvvE2nrv3di5N99HjJoYR3bjqlPfJiX+iz/8r275ia/C&#10;6uMXs2CrTB/299E/HTEPFcVQdN/9MJD9wof+gVv+yf/+H265cBX2lzX5kOr1jfWkEa13d8rEl1dL&#10;6Ed4J0z2BWX2t20dXDFVJKh1PNmeaAzdNUK/2qZ15CMHYEi7doFYfHFRbL6D6Mt99xAv/pvf+Idu&#10;+W9/C4bfk6e5bmQXvuH6nNg5arQjPUq7Hdx+F/VN9iGj556B9WTtMu0bj7EWErT1iyB97Euh3JUy&#10;7RsYoj/6J/Fp2dGN2KsupuNQlbZfOYnuPnWO377zgZ9zy3e/7Yfd8stf/19uOXcFHb50FrvbSTKW&#10;7337mygPIR8Ht+6FhSpjNCga3w+LgfD5k4+45TkxqI3vgsVwcIdOHjhNP558GfaGcJQOuXUr9v3a&#10;1Q0GnAs6oaOutYKOZDc0SR1uvo144L477nbLPYMaR2Z/Na9pa74csEmu6gw2bNpmaMndt5qnfqs5&#10;ZLqsUzXWV5H1mhjU8rrO5pELSxs6vLiMTzLGWmPZssDe/EujoT6XLW9pvam3jiw73dBaSu/6LhrG&#10;via6Cfub+Qtb+4lG0JdEnDHblneammYOEtXa/MICviyoulYVe7hQvRryCyGto3Q6GovyKzmtcY7d&#10;gg38yZ+DbefWbdicjOxDTO9fRGrhYlVz8GefftwtL19jrIWS1LtvjDjgwE7ml319jAc7BSWouUNc&#10;L0UUKvmaqpuDaIwvtazq60hPen5fjBwlrdO0/NQ35NM99W4oKJmb39+Yc238++9jVrPP5rObiqFs&#10;jd7ogmryfTG1Ly/2pD//AzEWdnHmIixNUvveulFb65U3Mqv1mJ9tzbC3rsl1Fif49Z7GgcUjxqzW&#10;m+tpPTJww3iydllsYe02vfwbcyPB2LF6stMjevVWvezeVhr8ZpuEG/8OeK79rddWPaNZR6fj9+D3&#10;//1/+HG3nG6zPnPya7BnffkTrCHM1hg/q2LlcbDrzdj0tz9Afe7dh59u53nGV7+KDSm2icXDWj9K&#10;ak4Vs7Eq/57pQ/eTSb6PblqvTIs5Ka1Fq7D6xVja5hexQQ3p19occf/zj2O3Z2fxwaev4sNGdmGv&#10;p7dt+Jdnvsva4dwa7QkmiX8DOt1rXTHs6O2whB06giz6NH988TH80eIKNnL8Jv4+MLmhA686zLrR&#10;ie9Tvye+S706fcQjEXtvIsZEv96FxHSyUDmHfxnQ/GV6SnZtne8dNDrY4fIqNjogNsZaDPl2A0m3&#10;GB6hnVeXaHeziC5Mizknq/fLtn42t4rPixnNXRcTYpPt6ASE2CBtHVmhPrUCMntuDv/SMKZVnZ6x&#10;kCP29U9St8gIulHQyVIO9m4hnm0VWR+KiiEuIJmkdKpUO4wN8V3Wur2Y4wJabxnYyXpSq4hertQ3&#10;fHF8Jzo4prF5+Tr6tLqAbazovUle72M/+L6fcsvQFfk+vd+0dduG9DSi9+kuZF9LWk9tyc8Z07Yx&#10;etn74LhYdoOaQ1XF3mzsmQGNaXsN1jJD0kU0ZDEqf0woxqiKwaqlOL9hp5jtZSzf8XbWCQZ1ApT/&#10;FXTjzNdZY60vypl0sR5FP+Zi1PPeN/PecfcufNXVa8SAJ4+z3lduME6272ZdYP+t6G4oga4U69KF&#10;TfbYbHakjT888zD26foLtKumU/AaOjko4JftkG60tVYa9tFv3Umhig1n3DaWT9kOmydb2bQTuvRu&#10;x+y2Xz7YbGtI8zabe/t1GsJmBDQ/DAXRyaLeA/m30qeDN9H22AA6ElM/DmXR3XiK64Ia43HZh3AI&#10;OThYu4gcn/ui3rmfQXf9UWzG6C72CAyIWW1ejPc216iVkNmMWNyffY4Ypah5mgMjIw+H+EdMzK85&#10;BSK7bsfmT6pfrp+CzbmY4LqQ3rFFklwf1imAm5nICkvY0RWt+9ZbjAMtcXT1HdlFta5naw1NLYYM&#10;T6Bf73kv8Vla/fbUFzfW3Gd0Wtzd7+Tkg7Ts2I3Mam2b74tZbeEsa/PGrKbDBHwlxSR2slLWJu9d&#10;2Ok4/hD65Nf+hN6aqfTJ2IHjYt02fTJ7YYz2JbECG9Oig5BOx5udkT9U7Dk4jg6EFdMqNO2ty1i8&#10;Y+sUCh98dTGr1Rv6QRdhrSsEY3K+qr+dtuIb5Fl9t8Ny/s9/4Vfdcg8q7fvcf4Mh91tPPeqWaymt&#10;f2Q3nnHkEPOlxavExWc112vofXYgwTMDGscJjcG6j/raenle82C90vJtFVt4Tu/HHOy9GbZVtdyD&#10;Bw8ePHjw4MGDBw8ePHjw4MGDBw8ePHjw4MGDBw8ePHjw4MGDBw8ePHj4wcH/oT99tbsFbu0EmSz3&#10;3QabSTzLDriwWDfaOo+2obO5je3MdrPWtcvYsiL8dXY4Tvdv7Ic7uo8du4Ht7BD/2CfZ2bt0ShnX&#10;dXZttnxszeyE2G4X1/nNAe3cbAbZ4WcbfI1ZraQdjQ76xH5QLtOOmChWWsrm8GvLv2WQV8TYZUxs&#10;/WINswwMy/hpKhPTQbXAjtKMznavKBOmWuCZg8a6pWxH25Fd1+5QY1ZrKQu5lxlj2wy78GvH5Aaz&#10;mq5R2RazmiWYlNaRQUdZU0mdT2vZK38ns5rQY51TlwWVOWq7Oyt52mUZMf1iCWlqV2tSmUI3Mqs1&#10;xDznoJqj7cZQUNdO5qCy8cK6tqpsiUCR3aodMUMsaNf7irKI61fJIgxtyiZoqW/XtSN7TWxzgQr3&#10;SivzJRKVTkt4xRKZAbYL2pKF7e+lIjrtoDNDdn9WMgoOoW/9Q+yGjmiH8lQGvbntCJnlnTHOis7H&#10;0PlkQBkDWXRoSdmsDipiMyznyDDIrbGLfk3ZAdfOk/0V1+7iaJP+aYjNoan2d6QjvSwiZSHlNXYd&#10;XNQO5OsLPGtCO/z3HCBrIp5k17dPmbCW9WWZVwGxHQZ1znOzxTOaynZz0JAuR8TYEZROdjQOmtrB&#10;v9KinZUmdYorCyIlxhvbnW9joFqjfx0ogdUXVR9nxTb3Ksm/fwSdfewsGTMvX0SGmTAZowNR9cc4&#10;/bNYoc9XS1KGLr7/KXayv+YIO5PHb0ZG18pk4wRb2IWiMmcqHe14n6Nyq6dlHwbZjT+8FZ0Y3kod&#10;HHRCyM0f4bmjE9R7YgtZp40G+nbuPPU7efoZtwx3yG6bSDGejuyCEWfrETKGmsr0reTUn12srjC2&#10;Tlxjd3R9nWdXrnGP/gz9tmUKnSj30Y4zyjas6vz8LdNkGQa1Kz8UlI50UVe2TTKCD6hLbxo60zoi&#10;e1BTtkMkSB8vXGNMNn20N6DsacsAyq+TneAgXoU148hWfnv7m2Gf8Km+bR+yyvjIvPI1Gas+jZuK&#10;n+yCVgc9jEbo1/k8OuHgiVPs2G8rS6aXRSM7EJPtsOwHX5P27d5G/+3dQ5ZRscPYjAaw05EWcokH&#10;2UXuoKRzyzsxxkNbzG8tMT76wtyjqW33YY2rRBMbGgqRVfXSIjJ89AkyaLYF0CEH73jTb7hlI0j9&#10;/uhLX3ZLX5DxMd6HDqxXlVUj+xuS/I1h0XyEwTJpHTTFMhEJ0y/G9tMSo2fDDn/P2VikP26/k1hk&#10;ZpVnfebjsA9kqtw7rRjDwRveT6bItruR47IyEKvKiA9Y2myIsq0z04PKUk208FnG+BXuMeDRr6+c&#10;3MhayYudMKq4pFbknnMv09clMQ6W1/kcDHB9QCwUOWWrhTUG4urHmDLsHPjFRlGRXEt5slQsXsko&#10;HrAkzpqyo5dWdW/dq60slngEX2KMtw4qYv9LyVdZVnRLB+Ibs2pTWSglMZbUxLx2IxuHIRLe9Az9&#10;pqnYoq4sj0yKMRXSMyPKqLJ2VSUbY1azuhrbUEQMpg5urIf5u3Gdj98wxluluFltNYq6sRLPTipb&#10;sk91q8jvlMSE68DGfUXpQ0HVe3iA32TEHBEVy1E2zbhKZ9GvmLIha1V+VxILn7XTQSSBPR7bgn1q&#10;99iMGDfzGs/NEv4loeyvTJzxHxfrWTCKHRgYJra4+4E3uKWDP/iLz7rl4hz32C4Wh8srZGcuG0uN&#10;GGQn+vm86yYYMDrjjM2nX8Rm9lWxw2++BYYiB6957dvdMhjF5n3puzB6HNgF286+WxizljWkJEPf&#10;zDXs+EunYQ85ICajbVP4sCcv8cwnzslWdTE/+7xbnnsK1qKdQ8rGUWbfmthR7n+r4oAkMvnOlx50&#10;y1//5V9zy6Yy5fJinvnwX33cLR2cOs4zhsRm6BNLaFjZUY0g9ssYr37zH/17t9y295BbfutZ2CrT&#10;ffiQsDKET38H3+3gviP3ueXh+z7glr4BxSEFbN3yLPbs8Ue/45ZLynDPr8y6ZdehukVb8zGztcNj&#10;G/4+k8EWHFAG3/l57NRTL+Jn8ivE1E2xzxQU97c0F9o6iV5u2UZmXE626dI16rA5y8svGxJSzHkj&#10;s1pN9qHnPzQWbX5i4910pKqYtrSJ7TDQy3zjIsvgM+bkHhRv2nUbdst+T5/3GErlTx1YfXrMaqqv&#10;XZKMI1Ozz3Z9PEb9U5qHGTua3Wczs5pdE9D8xTL2rD1RsZkZW1tYz7C5n7Hs9lgTjElyM3uAZGUw&#10;CZlMrP7df1H0ZKuG6rq/xawmQQSUje8goHomxFjZL/aJTBJZJZXJmFamXyDFbyvKuH7yKdgD1taI&#10;aeMJyU5suw7OX4MR8sXTxAbtrsd2kJYtT4R41mgfMc/kKDHR8BhjeGgL9a+3uOfuHdisv/rcX7ql&#10;g+dfhq1tZRFbnZUvHZad/an3/aJb7tmDnVrPI/er52ANGJ9ifM3nYJCJqB1VtdPB2bPcu9XhnhUx&#10;hY8ksZEHjmC7z56DIXJlibnGrXdgb5uaJyQSzCG+oTjunh+C/fngLhikHXzkT2GNe+Fl7FBG8j+w&#10;j3F9+RXixNPPwBQdUpa9JTsWNHar8unxPvptWnMNBxbzHdyPnwiI3fzANDZnTEyki2vEtOUA/fWa&#10;N2P3MmKnasienb+IXf/MF/FbLsQ40lGs3ZJPbmpADGe5R0I2fWGROpTFSJpOU++WsnTbGi9Ls9g/&#10;B/v2MKe56RAMPQuydYU8cXG5yOclMZKvi1nBmNTKYp1sKm6oKo4xhlgHZuNs7SlkY0lDyzL6x8fp&#10;nwExqi2t4JvX9Mya2G0CmkM1tLaymWkyoBEflY0xO2XMlWYTe4xqN7CHNMSwYtf1fr/J5gft3mpX&#10;VGuGtvZ0I5ubEfoH9cyoSmNSD8luZ8RM5iCjkxOGR5BJvxi4YmIBaWue22NSEdNPW4zp9Rr+oykW&#10;UGNcKG/yKxV915HzCYntwDL0TQaNADKJSIcnhxgHAcWwGTFLBsWINzCBL959cIMxKndKc7wodig0&#10;QNk/iP/3NzX4FCPNLyhGOsGc/dOf/IRb3vUq4ocLl7E5D7wBFisHtSqx3bmTsEodPyUmyAg28Z1v&#10;eI1bXr2CH3/4CdY59mnt5G0PwE751U9/zi2PXcD2pnbBNOUg06SNr7/7qFseVFz81GM884Xr2JRz&#10;ysZPZ2C+7Bsilii1sK1T+2GS+KWfhyFu3LLEu/j0Jz/ilp/9GrZAS00+f5V+ML8yMIpOpPrQkde+&#10;Dtv++KOPuuXMFdafK2uM94rYq/s1J3SQCWu+q7W/go73WIjTrqDaF9F6WErrkLOKo4M++s+YvBvG&#10;iK8TCBxEo/w7JyZ+8++dftpx+53I4I592NK//IN/65bXF7GdaTH0pwcYH4k2tim7jfHvYGIrtnBd&#10;TFwLF3lWss1vd+zEPxw7iU/wh1G0cJR73CY7+LrD+Junvwv7wbPn6E8Hb/4ZGOuMueb578P+u6Lx&#10;8sEf+SduOSZ2tsvniIfPP/+YW546xprqxXWefeCNrN/8q39Dex2sLyLnsST6MIb4fefPUe+P/3/Y&#10;+89wya7rvBOvnG/O93bOjU7IkcggAYJBJEGRVKAkypIoS7JHY1tje2YcxjNOM7KCLVuiApXFnCCQ&#10;AEgAJHJGN9A53w4358q5/nXO711VxUvSz/8Lv50Xz9Mbt+rUOTusvdba+6z17s/BMNo7yjht345t&#10;u3CaNdPJN2h/rJe+TfRxg91j2O4TYghwcHKGvdCS9NhomHmcFkPBux6Aafnu22Esidd4xv5tzCc7&#10;YWBB6+VNWhMGxXIBqKfcWt/KsuyJmG8WxGa8ItlcWsLOLC5iy+y0EHvPkZZdWpMtcWA+s+luQ92Y&#10;02z9LLte116J+Y/2DsSY/QumSzv8ytbegX5jLDLmV0bFQmG2IBCk7Nf6plu+oTHDWXvKWoOEOnz5&#10;qvY6wvI962KrqGuv2chylkVPN3otzB3/4Df+oVtet5Fnh81XlN9cWkU2HPztX/+dW14RI9TgJvZq&#10;e0ZZN5Z1YlBvirXsxgl0+rjWRt1ioVTXNceRdlXK7Xb09CObvX30Y7Cs9uToX7PV9TB9aacbBMXK&#10;XNV4hcvUv7X/odLB+s/WM6xZaaeXVG3dqHdXRpKdz9O3/WLfevE733DLv/vzP3RLBzmxALXYTHXv&#10;uv5ez6xmZVBlXfOqtRYx38OOP2rCvtOlPwDzR6xdrWeo3Saz5nuY3Lbu24QxCNo9DLY+XO8T2W9b&#10;95Dvoa9bdep8xvr+N9h6MlpHl6+OMi7/5HdhpdyZYF1wMMrNH/9z9lT+5m+1/7+37eff8Wn2Hd57&#10;AL21TWP6tb9Ed3/1SeR9zY+tjvdhewcGmYtjo9gMO5VqUHp7SIyxXWLddNAlFu1uMQkmpOtsG7hL&#10;72xrohZdEPPjlnHumbuCHXn9FWzBm0f5++Qiaz8HC3PotnSRuRQVm1tAa6bVLH2580b293ccpJ7H&#10;X2EfafYCdn7LTtaCAwepXHi4LUwJvVfxXeVebz0F0/VqiPk/oL3RZfkDOY31hgH6Kmbvoov8fmQY&#10;/VDRO20Ho6P4CPUM9SmKda2oE1H6xUS2eYQ9w0yR667M86x7HoZNe0g28PE//zO3zNo+5RC/c7Ck&#10;05P82kO88yDrrz7tW3ZJR54Vq+vZOcbHGMtn1M68WNBTg8hdkJ+52DrI+6uI9tTrNcapqHXj+Gb8&#10;x8Fh6lWZxO+yTZ0+7ZHa3CzM4H+emMbHddB1kDFLSeddnKJdQT2jpL34tN6/vFcsutEF7GZ+mndV&#10;AZ1GU9WcZCRARWuzQlV+kzZDbH/YTjUrqgxq78qvvZya+tTWUrbesb2TcAeTV0T7E5UaY5bQfn1G&#10;cQjBMPcKBpizS3X5INcxftfeQZ/u6adPg8vUafUs7XSweBX/sH8D8rQspqvj52Fhi4TxLbbcrPeP&#10;Y4xDMMHgluvM0XCMe1t8QLWMLDmIhLFh0RB+1NJx7PWRJyTbJT63U/Hs3W1M70TqOu2o+Y37r8Ut&#10;2HrNQU3rsJLWbMaoZv6MEdZVtQY1PWvvoGwfLawYDlt/2js7B/abqE7LyWr/pS55yURoV+IaxnL0&#10;Ru4Z1LuqlJ9x6h2gXUnpZ9vPHOhp778eeZZxeeNb/HaoH7a8rhHWjctiE1vLMI+sXXZa3vxVxvjN&#10;19BNi0vEQnQSelZ1KlZVtK0JsbYGk/hbge2M+S3bWHctv82JSoUu6luvMK51zYG8TpDq74jlmJ9m&#10;jWPbC36xrpbFdBew/dYC7SmYjyhdFNXsu/99rMvsFIRj32S/zcF5Me7f/mF0Xpd8o7r6yJjVarZm&#10;UgzQ/Fn22iav8l4ip3EoilmupA2ahGJXHPRrLRDRWrOhd7O2R2t+sLm9tk9j8tX2PWh/28egdODX&#10;++vZOeSromd1DWJjY3pnHpE8VrWmrcvuNMxB0Du58ir9YDrHQagHWQyI0c78maTWLzma6Qtfe79b&#10;/vP/Bcbum3mkb/Ix1vV/+jf4wJe6eRecLrf1V7/2KeavoqunF5CFigxDWHEgGpam74CeKpS1LpHu&#10;L4r1/Ja72Vt44B7YtM8doQ4Ojl3i3ppRHjx48ODBgwcPHjx48ODBgwcPHjx48ODBgwcPHjx48ODB&#10;gwcPHjx48ODBw48P/g/+q9vcsLuIzq6+ZS9RuF0jROxVlcVRLhBZ3aPwtorCOCs6s7iaJ/KyR2fk&#10;7tnK9dt3EeXnIKUzT+cUtfnFLxE9v3iaawf9RJ9WxN5imfFxHxF9NUWHNpRpYVG4lniRyZBN6MAi&#10;QPNF7hWJEQloGT9hZbH77bxjRY7aPbq7iHRUsHSzLtTBolsd5NeITE71E5FcUyRjQdm3vSHFbSub&#10;yJjXKmJe61LWfT2m9ilEtSZWMRc6LzuiLAbL2G0ovLOh6FWfMuCNWc2ndiUUId/O4OB6v7KJHFjk&#10;t0W2G8ObpXn4de+ColjtKF9juvIrmz4lhrhdYprbfIDo705mtVKayNiQ5KqiCOpajgjakLLrWw1V&#10;pk9F2bqTyoJcvkI08VCNZ1b7lBHRxPlpomkzYsmJWEym9aUiYe3sfWvfap5sNb9lvilTqKr+6JQv&#10;/wLX9iraPNDFGPf0ER09JAavHRuQ6W17ybBY6yOT5NVz1H/xFFGjj9xAdl5jGxl+DhazjGF+jWt8&#10;BVg0JqeJZl1bRma7FKHsV/vKymKxSGDLiGvJgFKZs8qqcHBJWYSXpnhWXxEZ3nPNTreMdaMXfMpg&#10;qIgho6bs4brSWy2StjV+QZ7toKLo5pBSjhrK5oqJ2Sc6RL1XfUTyFnVGerFEX4fEmBMJIU+hoOZE&#10;TZkQTYiQqNkZPNeivnd088x774Gp4GKV9r16TJHXk/TlthjRxwd2EeVdCSPDry63x/7Zb7/hlgll&#10;oVwrZrVwN31QU2bCfIP6h8v6raL2S2IXnDnHsyM55tG2EbL3HfSKbW0lovkcIOt0YIL+TnWRvVnM&#10;M9cyacYvWEM2esL07VCKvt26D6aZtSJ9dumc7tvEmpj7AiminuN+Qq8XLvH3jn08K7oRmX7lMBH9&#10;ayvIcFRpE1vHyGiKBGlPpdIe+6jmdb6OzgxFuFdBZ1anNHAByU0tT3npAtdXZDNqNXRnMEYdjfXQ&#10;QSlDOwYCtO29dzPWW6+lL7PKfE1IDwcqYoLQdC8VycDKlGlXdw9zcn61nRVx/CL6ZzXHWFfFmlcX&#10;c1wxjz4LNxjroDJnBrsY81tvIQu9EOYZMZu7al+sDlufA38DeUjXyTYLJ8h01zT3VcS+J5XeOu88&#10;JBa6ExeYLy+cJhNjaR55G9I8dHDT3k+45egEWdtfeQXZjiTQA10RyrpYpix7PVLHPtbEVGa6xuyQ&#10;zXEHZbGRNpSF1lJDsqn5MvWJNeirqKLzu3s15so4W5ulvTt6mJulWUXpNxHopa3XPkgGXCHOfClm&#10;uaaVhatxMhaKqJ++ioodoVyknQ3prbDYNyc1FxzMKQPeMnTyGcb8/EvIXX6BvilkaU9D9qYiytKq&#10;sp6TEryosnfqflOezX5WZmJBWdFlZRd1yZcw21WSDk0rAzmtcajJrto4BDRP2sw5Tp9IRpWFY75R&#10;UPPDxKQiG1yU4FnfWeaIZSXZkEc72ILyxg6oz8rKjAvIpsbMl9M9hwfIwCgZm1uLWY2+bLEMyXdy&#10;YHatM9PbQVzZnm1/hnu2/pasNqSnrN79XchdUHapWOB7B0Ygks3S3375oIO9jHlfivmcFMNaKoV8&#10;hXVGv7EgVgvcKKkxj6fafnJDvy2J1dgvXSlx8s3OYg+TPuZDTwh56o5yfUpZXPUQz+4Xi82d98C6&#10;4eDpY9jY19+AkWBUGbHzFe51fgH9lFhGZ/YOUt+S+ngyx7MyeT7flsJXevBd97ilg3s+SDbwcpW2&#10;vS3mrunTz7vlRx+5zy3LcepZ89OHIWXOxyWslv2UEuPd578NI8O3n2uzHwUK6P647Ns998EoNK8M&#10;/XfO8OyhDfhf+VWecfIw7X/XLbC2xcRac0EsPItp9IiDyTPoxvv2wS4XDDAu09OwHO3aJXmpYBPm&#10;Vqj3wCgZzjllp197EJneMsxcuHbwXW7poHsUFgCfMtiViOVbVYZ/aYHxeeYVWCvm9OzsKna/IibJ&#10;mNjBAkpBj2sd4OC6G2nrpjH06IUF6vvWMTJZZy5zz3wan3xZMmBriT6xH45ukI+iNcfVGfqqprnr&#10;wFjCWllnmv816S2bs5a9WtdctM8te91+b8wApkccGLu36QHTEaGOjPxOGPOiXW8sjWaXotKL9mwH&#10;tmaISC87d3FgjA9RsTdZPSPKMrSsu6jWW0Hd0xgmWszXTRirpNXLnm/MSzGts+xv0+2mf43JwPSy&#10;lT75/y6k8wxWnxaUeWif+texHdhasdFiVKNsmA1Q3zmoaxzimrc9PejVrhj6IKE1bdcwPndyiPlU&#10;EevM+XNiXhej9EuvojfGRskudnDhiuS/ip9SVvZmd4D1yoD8ZL/YN3Zug83IMptT0muLq8j4qePM&#10;zaR0v4PpWZ67eyN+/qLYmBtF5P1DHyFDMdZP38ynmYMt+7JK30wtsX4rVFkX7BprM9wuiCE4JD3q&#10;L9CPmRrrr30HeEaXGK7nlNF4/DyMCuO78b3XMuivv/7zz7vlJz/5iFtev6u9tnjsi3/plidOv+KW&#10;N96BPtu8nTXqM08+4ZZvvog/fN8BPk8NoJ/PTsFae0F2qCgHdGxrm1mtJEMZjzGm1+1hHfUr/wD2&#10;HZ/W7asL+NNnrsAYl6uji269BTsSbFo5B3Wt+998B9Y3BzNTZChfOMlvTUazyrw2VsmYGG2nF9Bn&#10;Ue23aIo25zAynJBP0RWjnQ56upBNu9dahrEzlsmcsp/nprE/qxnqX9U8yin7u2KyoLlo89+B/X9R&#10;e2glMaKZ7kilqM/wMDJdFoPCxUvIU1l7UuEoMm2Z51bGOnylmvRrQkz1pmOMrcb063rWEPvb7ml+&#10;pH1f0X6TA2MeM4a1kNrXYhqQLmw9Q5tsxlIb1s2jxn4g5oLeDh+pV0wPI+Nkhnf3ME4RZfzWxYLS&#10;si9mL5TlXJG/aftoprc7YZn71marv9XbUFafhSVnQ/3M0ZJOSIgmqWtQzGzRLvTh7mvaLLRx7U80&#10;yoxhdhU9FE6qzQnqN7OAzjl+BPvvK6IrH32COTso1so5MckODLd1zIc/+F633CQ9+6VvwMoylaEP&#10;fv0f/aJbLk+iC/+P/wNm2GvvuM0tP/0LP+OW3/rcX7jlk8/yzGXtNTjYvBFml//6337bLQe1tglm&#10;8CePv4MP9fgTMMO+cgwmq2Iv7d63FZ9kdAv64u678OPKa4yBg7/4s//hlpUAejYcYL7cdADdHgjT&#10;31/9KvUbGuaet9x5g1uevcg6enoOu1LK0vdrS4yPvyzhbmKsXz7pCrrOFt+rYvBYpOuaulOsMxu5&#10;x/RZ/LVGmbpUxd5uc3hohDFwcPEyTMHXbOMkiqmL2LKLK/hjqc2saaMR6jV7GLaZ3DL3uPnhD7vl&#10;NQdgTXjpUfT79XfhnzmYnpKePUk5PowPuGEUu7Gapb5zC9iVoPZwplbQmT/7U7/klj/9AWTo4uuw&#10;nv7F58i+d3Dzhz7ulmfPwYJ54a3n3NK3hb7ZvOVatzTz+JMPw36SvYAN/8zv/Ue3nK2jS/e8h/2b&#10;u25pr1vOnUWnbBplv2K3GK2efgamp/Mz2KZr9jG3/NpDXF5kD+74EXyKnn7mxdhG/IOTR2lPfrm9&#10;z1euyg7E6feIWEEWc8jqHfc84Jaf/gWYIY4+D5PqyiJzt5SEZev6Bx92yxtRUb5Cx8kp2Qyyu7KM&#10;3ViYp7/nxGg9o3Jlmc9Xlpn/xuRp62NjNDMWzqr8IAfrdVtNa3JjfGjt+0tHGqOa3bNuTDG6rmLM&#10;a+YwN2EsbWYHjIUlJJ1oejks2xDTft/oKD6D2ZFlMcPb/dbWGI/wD/HlzT7UxFZWFgtrQ/v2adVl&#10;YB9y9unfhEHi+s3UqY/Cd/U0/sOTX/uSWzp44wh6qX8LjILRIerZ20c7hsRiuGUCOYtrn6iu/b6Z&#10;WebRhfPM1WyGPusW26uDnl7+v09sRwd2o6dSNMcX0l5iUuz+VfV7OcDneR/PitXbdtGBjVMnbKx+&#10;FLNa2MZUrCcNP+OU0/6s+UbFNPrjT3/vP7vlmWPocwe5IGNq+0Z1+TzGrNbQe4f1awqDsT+1PteQ&#10;d8qv2V4r63Y6i9phaz/7u8UQS9GsC3Jla6P2dW4B1q2RDFav9Qxr7c8pbV9zffu+z29QvVv+ieph&#10;19ipJAWx5V/3MfYQfvGjrEE2+yVnb2BX//T3v+aWow+391/e9wg+//W96MjLb7Jv/19/+1m3vLDE&#10;emxZp2QEE+jEmNZrSbEDBvVSp3cQ+zI2gc9ltsxBr5gRB7Rn2yUfp0d7Wf1x2qVDA+y1ns8IhsNi&#10;qZo+w5rjSbGmvna0zXR5Sbqh5seA2PvgnmHsfr8YvLWc9JV0qs6yTrjYs4N3JTMzzMkzV/Fzig39&#10;oImS9rNG5HdpOeZLr1Dhccy5b1mnepTF5Pvw/exlXT5xxC3Xlpk3XTH2++e19+5gZBy7sGGUPmsE&#10;0PHX3sc6K6J9vaEYe6FnT2PTvvsk6525IJVIat2ydoo+qvm0x9hx6kQoLp2uNU9ZDFDXStdcN8Dn&#10;6Qsw2VxeZn5M693plJhYV33qI9Rfs4/pSwdjA8hXjxi4Kjnsd6FI5+WrXLvlGvTccAIb1rOJ3w10&#10;UaekGEivvIWNfumYGNiaiG7FlwmnucZOu7A9npzmTyHCeFy7Dz80VaEOpRWeGdbxDUH5eMGOd6AV&#10;3bPq5xmt6SqFVtI6N1PXb2RfbN+lNb+NKloItJiy7YZt3VDTHnVF+8EBrYFCOqWMOzdlZhvt37wf&#10;f2X7XmTIL5azRpTxSer9rIPSJH7YubdgzUrXkdnUTp4xsZs6lJL4EBbbkNLa0PbDS1oHhcP4QwGf&#10;/KImsvouHuZejWlswPNfYo5VS+gIe0/nl66JijGuKnvZ0PtaYzev6b4O6noHUixh30t6B2Xrs7oY&#10;SJuOv1uYvQhrT872y2w93drD0rg5sHcCtTzXVvQOsSa/3Sdm69Uo9e06yPjsvI1nhMLIVyJIe/v7&#10;uT6huZgKoDMdvPNd2jp7njEMJxjTNb2fLNhLBrUvKrlZ0Lv5p574plvOLzDP6uq7YLQtX6YLyjp1&#10;JSRG57Deb8+rr+67C/biLQnaf+a43jGaLVecz9wSujduCrwJY7wLi8GuJKZ780/C2q9M6v1eToyF&#10;ZentrirKZMMe9MI9D7LHdf4Z3nc6OD+HfbvjI7AYdys2xpjV7D1Mwyg8c+j6Be0drmdWK2su2trc&#10;DohzMDRA38TslD45DX7Ne0PLrutdjsGmt8mflZ0xQ3rF2bRBjHVJ86ZrBL2V0N8h87WNVU86qa6H&#10;NNSHRe0TdPp8xqzm04l1dtJLTO9s7WS0oTsecstf/+Vfdsu9GvNXvg7z4je++VW3rGzlPtdPsD51&#10;cFbvjd5+E/9vtaI1j97dJrW5FpUeK+qkvpDsZVS+RV76N6w9roPX408f6GfN6KCRpz3qXg8ePHjw&#10;4MGDBw8ePHjw4MGDBw8ePHjw4MGDBw8ePHjw4MGDBw8ePHjw4OHHB///+p/uc8PuYjo7+MAeMkga&#10;XUTqTS0TuZiKjrtltEHkYlXZEWVlmqXEArFjE1HfW7YSpdiI8r2DuSzRmXOzRIy/+YIisGeInEuE&#10;iDSvKJOnS8wjInXx5ZVxHQoShVdTxK1lt+fS7ayoXjFtWVZkSJnUlvURUhaqRTJb1oqxZ6WU5e5T&#10;VkgL7SBJXzZNdGR3n7LkFCWdXyPyP2WRvvq8oFuVjXlNEcw1ZR9UFelbE4OZg7qyoIzxwVi+LCrY&#10;MkWMmSC7RkRwQNkhiQTRre3IS0pjPHBgkcZ25nZdDCvrs1Qs89f6IK60iGicaMn1zGob95HxUOrh&#10;eweVrKKFjU1OkdR5Y1ZTlHRVEZdRZTisluiTCxfJLtCRuL7hLmUf5Ntjf+UcWQKRMhU1ZjVjhEmI&#10;BcXqXxXzT76AfPqUsRDS+FXVlyvK8nIQVgb1oCJ1Q4qITabI7ti1h4z4zYqIjypDM7qJ7Ilvv0FW&#10;55f/+G/c8mdvucstb7mXs3sdnJgim3N4jDl54CBZXo8/Rxbg5GWih5NB+qah6OmAoqptzC1a3eBX&#10;+/IdzFeXZ4lgvnCZSOTeEjK8fReZl8lusiB8AWS2ocwfp3cdVJXNFgrTV8Eq3xsDm4OSnhexPtM5&#10;zKEYfwd6ka+MmNVSigIvFsgi9AXo865untHdzTOqAcbVQaXGvF5aVhur1G+r9NAt19GeWTEpHTlD&#10;e4uXecbeLmT+/tvp60bvz7nl4+eY6w6+++ybbjnzMgwvt+ymb7bv2eaW5STPnqlxz0CO+lm2d8OH&#10;3prop33nXyGztLQgndNE3xCZLxFl8I1tYF774mTsFZQJH2ige+zs92SKPpkYpU6xKH2bFUVLuUGE&#10;f1qJwg4yK/x2VYxvy8tk8txzHzI8sYdsgZcukD1w9mUyeYbDPDugLJWUItKHNvLsYke0d01zKNpF&#10;ffIF+t/0ciNP+zZJzyXjPPO5t6jL1SUpHZ15XcqJwUC6y0FR2WrJCvP4vp3ohve8n8zwrJ7t85Ed&#10;GG6gp8JiglleIcOy4kMX+aPqq3Q7A377BJnFz55GD5258LxbBiJ0aEDK0TJe/NJbPUnad/edzP9c&#10;CF0SVf3DPum7ABnlDgJVWNYyOvO9FCLjIJZArrIV7h2WTQgrI8unDJjvvEnfHT4Js1o8iNxVxQ7h&#10;IFUmu2PHDvTOhQzjEYnQR11RMqvqyhz1yx6Fy9S7IH0dbjHHuIWvlEemHBTFimUZlpZ9G4uj2y3q&#10;Ph6lfkllJoZLlFEf7R8dYi4f2HurW/Z3tSP9cxnGMjaI7C1kyexJF2EeCUaY5xU/96o1aEc0jMwY&#10;q1hIGeWlsuyofA7LCHJQE5NgJIKsZrP0zTf+jnPyl05KJ6bROX6dS5/J8eyAskK6o/zeKD78YuNw&#10;UJcc5cUM1VTibjGojMVInHFaK9DPKznmRVWZMFVlZCRlP435zkoHEekGYze1bM9kg3uXlO1Ytkxs&#10;btnKSm2fk8/vgmpHsKOv7Bp61xl77mXPiivryZjVjF3IMnqs/ZYxbtkqlpntQGq11TbLfLGsJr9l&#10;oyjjraqGmM/UYlYLME79vehlJRc3dVd7XEpV7pFOo38sY7dHuq83oXv0yMdQdpHpQr8yzbuj+j7E&#10;9yGxhznIKd1nVZlIviiyPTSID37+FBlzmVlkfLyHOg30cq9YEr2X6FU2uGzy3t3ocwc9e8m6/fLj&#10;ZNk2O9otprLYuYvT3HtjA9kIKGM2o88P3QYbzwsnsV2T0+iYmBiMHWwexffp0XwurdLv80vY97ve&#10;DzPBofeQ+f7dF8hK7Zet+NR7H3TL5oC6RVGZct9++nm3fPqbX3BLB6NiQupTm299D7pzuohe/sM/&#10;+xO3DIpFpMXuEqJ9Y+PYsi6xorz6Dn1clZ1ykUcXjozTF7EIctKl8Tq0k3ts3o/t/tLTr7rl/GXG&#10;MSU2uhsPkMH87p8iC7qnG5/EwcAA+j8o3VjP8pt6iT4oxZnnx15D1xx/h2dcvoAvGBPtcbQ1f3h2&#10;jzKfHWzfRbavv8Y1SbFrnL6AvXjleVhbgvIbjcVsUJnVPn2eSHJPYzCeV/adrbEcWCa/zUnLMmtl&#10;kjMMLQZcYzm2uWkwn9Xu12IN60Ar09LmmmXA2ZpHeqD1TH0f1L0t0TKijNKg/H8HxqwWk04JaM1p&#10;7N/m01r2ppUR3bvFsCZ9lxKrWLey2B1EJJPlIrrQ6mfrlKTYGW29ZrB2GbuZ9Y3pw8b39ZX6wrJR&#10;hYB+azbaGPlafSbdaHWqW+n+6zyb8vvqFlKbxfbTo7VRTLrOMl67xfTTM0o2XbSbvpkXy8u3noZB&#10;8fwFmNgzmbaOWVxlfndLNAeG+J+1HPdcnUc2t4vdZXyIOXvpAj7Uzl34eKEwffWlL/+9W44PM0cc&#10;dA8yh+66DQabmlgyZq7C5nLfvejbfBH94K/jU6VLjNfCGfr//T/x8275nFgRS2u0z0G6gm9dl0/x&#10;0O2wHCUHYdXJyp6fvggLT0224cWXn3HLq7P4N9OT+K533QSLzT3XsSbp6dfavYlENz7D4Xd4/rUH&#10;qdeF06wBL4lBMiM2gPd8FLbHrgF00vMvkX37/EtkbF+8LFuxgX5wUBIzd1z+/W13wT5zz71kyPZI&#10;z5oAFbNcf+w4NmDnXrJte7WXELHrqu12HH2ben5PmcZlsehn5BebLFbEvLi0iE83MoIsaLq1mL3M&#10;D5gYbbNRDQ1iT6JR2m7MNnXpsTWxTl69iu5Ma11S0/wp6J4lzcG49p062UKCYgewzzLGvCvfbdME&#10;mddZ6dmFeepQlH/WkANk+xQ2/00fRjv2ekxviaysNb9bukJKsMWCYhnxmu92z5AxsOj6ti/Y1HUa&#10;84DZWD3fmFaCxnwppjFj2bUyIqcqZr6eMat17CMN9jGPRyeYp8Y+F7QM6+bdfhiMYXi9fWn5tGK1&#10;c7DenhgTkTETWZ/VNdbW7ngPuqeqUyeiqltUvmBUenF4qJ09vOEAOiPqUxu1B7gkRq/UMPPlzeOw&#10;IZ4/jx6I+nnmM0896pYNsVPs2QsDy4Eb2oyK+3bCppX0U78vfA32ktMr6NWHPvEpt1w5Rgb/n/8R&#10;e1MV+Va7DtDXQzzS9+rLMGdl6u0+S/bCAPNr/+R/dcs7ruP5Qe2X9XXTF4efxW/5j7/7z91yww2M&#10;50P3wrxYD2Mrjp3Gvzx1Dr3gYCmDvrGh9hep37tvf59b+kP4Id/7Duvlnjj3uuUGfKt8md9n8syj&#10;M6fp4+krjHOpY26ave4uojv8YqEv1fk83+DeiVHa5R/Gn9ye5Fmf+Aj7R1/76p+75cwcz+wfaTMt&#10;PPwwe3+HxDzyX/6ff++W7yzSR9tuhUXs5lvoyz/+t//dLWtZ9NSuW/Gj738Qht6pd2Cn8Qfb9iWg&#10;NfbhU7R1eBe+56//6j90y/IMv/nKn3LvSxe57qxkfd/N7Hv8o1//X9yyu4aOeurJx9zSQZpLfXu3&#10;40++I6axNbFS7jwAU9qJSfp/32722Pb0YrP/x3/6N24ZGaavb/tJ2r00xV6pgxNirOtK0BfLk+iG&#10;mlimovIDlrRflL7MnAt08btD27CnG1LMt0sX2Ssu6hSEmvxsB7Oz9FldzEJpP3+vlPA/7rmPPvk/&#10;xEj47FeYLy9K7mpx5uydH/opt7xxL7bY2MIcLIq5xpjS5uYo5+fo/5VF7Es6TZ8Utd5f1bsOY8S0&#10;vXpjVGvIpjkISnfbtS0dLx1o7xBa7wiMSU36rvk/FMaepnclnT646cKqnmsn0US1HoyEGYeQJm1U&#10;6xuzcVHtHayuMg7ZHO01dD7LfOmA6hvUXFzPrJZRXbp3shb8jX+GTrp+CwosnOZZX/s7mCK//uXP&#10;uaWDWoR5fehemB0bUf4e6aW+N4iZKKl3OGfPsid6eRJdms0xbgX5QWurzJelFfSgg3QGma0O3eiW&#10;H/t55OSmW5gnw3HZPbHPBMS0Vhd7cVl775UG+rc1rraQacLWU4Yfdo2DiPbpK9rrsNKuS2oP67Xn&#10;v+OWn/3D33XLuu0dNZEVS7z9xt4jrX+W7YMbw5rBTrSx/Zz2+qx9nfkr9t16BHRiT/uZyMAPMqtR&#10;GszPcWCsgAZbK61/Zkj+pX3e+l6ybHUw2e38fWebHNh8tXmcsdM/ZN8DOlHlN/8x8rhzlL4e0zr/&#10;yuvYip6b0WsO9oo9s55mL+MPf+8P3PJ73+OeJR/6qBpBB1XErFIJ4h9EbcPP1q4J1iZdAyjZlPbJ&#10;HPTITx/bgE0aG6Mew4P4M106halHe459Yijv1d8RUa1dfZ210ctfF3vrRfaVHBS0bixqfRyKUs+7&#10;P8T6JBRAd85chBnGr/Vy/yDlipjiv/cM64bsCnWqNuhDBzFtyWYLYqHSXtqY5v3GYeRrbDvtLch3&#10;P7iLvbXJ08z/mcvIV6CIvenrpX0Orr8Je3/37bAanTrHeiq5mXatrdDmqyfwFY4exh+bPss7h+U0&#10;OrW8hC5pSE+X++jziE6GcNAnVtCyMScmGbOP33enW+6KojOvTPLuo6z978IK9uW5l6nb5TqyEQrT&#10;7mSH79o7gp0bivGsYIa1UHYR3TC5iG7ZLF/w7lvpq6Ls6ewM68w+nVB24Q182+wCutNBWuuNqJjD&#10;uqOa5zpNZs1O6JKvMTHOe5YBDWhpDXtaLKOXjWkqaCxWTYR18ktAc7OkNXZdMQ5+veMtSpmUZA/N&#10;jv6ovRJjmNbXLkw3BKQz7TQTbfv7KlHaWerigwd/Ehuxc6t0fxXfbiiIz7h4Fj/myMttX2lqjecf&#10;vB17MrFVtqgOK1JBfnJA/nFCtjosJk+/3nOEZMsDGoOyMcs1UZd+DUoPxVbp7+/+HTqnVmDtWjHV&#10;JzaqcIP21eST1PU+1v6uKm7DgTGr2el3xqxm72yaFXMLv+2l2/tl6dL1utb8HFvfOTAdbW5GVQEG&#10;dfkUSVUnq1NWsj18P3YH+m14Fz8cHaC9iX7krE9HESZLxEI4ePsZ+ntlgb2FmpjHyyHaFyrRLot7&#10;SS+i1776RfyTySuMdbMT3SKnfglJTzvQ6xRfQu8jqpKvYI1n+YLUe+QA8vPIh2AvPv0N2GUv6Z17&#10;SLEdBZ1EFu6I5wnKR1hboe1yT5p6l8/9WjcOSm6yWXy6NbEcd5Xkh2nP7vb3so5ZO8Oaz8HlGebt&#10;HY+wf9Sr/fhamfpk9R6moTW1MastnTvhlhdm0KUFzdGafIyy5n9dMSIOerS/kLJ9BumYmhj9bD7b&#10;PDc5s89bfo/ky2Qq1XF6hr/Eb69epV1ZxVEMjKOX43aClTGqqbvrftpdl6zXZS8L8ic7fayw4luM&#10;WU1qy5eoMz8q3ZRp+a437UM/jKWw3YsZ+iyRwAauVrj+Vz78q27p4NXvEIPyV5/9M7ec0/o4KMY0&#10;O5lieAT7uSD9m69Qp0pUewayXSt55su9H8Fn+ejDnATnYOEt+p9fevDgwYMHDx48ePDgwYMHDx48&#10;ePDgwYMHDx48ePDgwYMHDx48ePDgwYMHDz9G+P/z//iUG5KX6iFKcEBReT1jMNtcmifKsaqMMn+U&#10;CL5uZfBvHiHqLqFgvvkMjCxZnakaihCJ7aKiCNIKUYTn3iGiPz9DNF4oxE3KYmUa8HPviFg4clGi&#10;C8M6M7miTNqIMhl+GLOanbccUdZj1aJxxXBhGaY+nftrzGoxy/q0zFNFOoY6wqMzij5P9fKsQIr6&#10;FsSslrCMy6Q+VzuKyrLpUZZtQ8xqFuf7w5jVEmJGqKm+FknZyohVlLcxq1k2VGods5oxE4TVZw78&#10;iqRuZZBaxpIiki1y1NhN7PuE2E1icaInk4qo3aGMi037yZzrZFYrKyvdzj62jJasmNUCGh97RqZI&#10;VKVlJuljXzhCtGpeGTJvXTjrlg6Ks0QFDyhq3djzSorijHYTfb8+4rqc5xk1RbcaW0JZzGvLab53&#10;ENT55kMaBwUw+0bFKrX34A1uOaaMi0KNsOOymMn8fbCknDgCy0j1Ilntm8fIxHCw/06yH0KSD78Y&#10;Fi4pC/2ppzhTOLTK3Iwo6rsiBhKLWjUZaWX2KCOo0JGtNq3o7XOTZG/ExYK4YTPZGr1iVgsoO7gh&#10;WQ4rY65aI5I2GOKeYWUnVZTR6cCSGCzjXclaPr+i2ANdRAmH+4nCrRT4u3sQuRqfoB8GBpC7eJwb&#10;lurIiIN5ydexM8p0X6JesQz9e/0BMo43Xcv4PPMqmTArF4ns3aBo/HtuQHYTW2AoOKZgdgdPPUPU&#10;9vEXn3LLgTDP37KDjNKEMvctqrgWQ18tLFKncINn7dymaGplG3/j78mOctBbJXMvvkb/3vMR+n/7&#10;AWW+6B4NZT3UxFhUV6ZJQ30bVPR0TCHaawX1h7+dGRMpwVA1fYVI/8Nvk93UN0TGSzlCn166ivzH&#10;5xmPVJX25cQelhrg87E96KpiF3PEQVgZVL4iFYv6uZc/QL16lbU1kqIOoR7mzeUK93r0qefdMj1J&#10;VlRA2RadGfJ5HQgeqGFX9vfQJx/6IGehd+8hMzwoZrtQU0M78CsDvpJH3soRvj+/Qrtee70tw7s3&#10;fMgtz85x7dIqDDdDwzw72EAWGjnqZWeQ9/Zyr7176bNAN+0OKXvNmCL9QcbbQSFHH4TqZBwsriCE&#10;A5vJrg+pHVU7CF1nxteD9OXT70y65dtHYN2JiL3NWO4cNNI8f7SbiPZGCrn3V+jDoQEqllY2TdCv&#10;diqyv6JMBWNFiIq5YVX6xIV0pGV+lKWX6oqV9/vJrIiFkYkeycSQ5uKOce65YRvX1xOyhRH6x0GP&#10;j/PXKz6yAyoVfpsvkvG6WiIToBilT3xio6yJdSOSknz60C01MWLUlMlhLF0OolHaHlIWV6HEXPrb&#10;v0UWLjyN/oopAzAqNrT5ec0f6ch4D+OUl76OKdvDQVF2r1DkN0lldw8a65fYf1bEurcq2+wr0Q5j&#10;BTJGolb2nTLsHATkw0WUQWK2uFHmb7P3NWWW+cT8Zja4la2ne9uzLCPLgbFqFJX9E5QMtLK55Z/F&#10;1b6IMi6N+bbFrFZAtg3fx6wmu1YqcY35bN3KxAxq7IzRT8ldbXsowxRWSm9KWaBBZSUam6iDspjV&#10;VlaZ/35llnXLRvfIBxrqJ3uquxtZNZtbkV+ciDP2iQSysdLh861q7JtOjlusSC7WlG1fXsXH29DP&#10;b/t7qV+v+e5iKggo06xPor1jYzvrdvu7H3bLy4u04+nnyaAsyZ96+SUYe/7Fr/y0W14u0M4v/inZ&#10;XZ/41D9zy7959GtumVlBL0+E0RsOhsUCcN9uWCYW+8jk/fILMHLko9T/wE1kmK4toTOK02SS/tav&#10;/aZbbpMvlZG/EmmuAByceQdmHwd9UT7LiVnkpeMwRUyJcaiwiqzmfdjNuWXWKU3pdv994AFY3FbF&#10;hvjY47S/N256ofn/QWQ11oXdyIieNKBszf370AOBMfp9TeyHRWWWls7wzB2bYOq85hZ0lsmng4J0&#10;RjCGH3j+DXT3+98Nk93QbjLhnn+K+kXC3Hvy9GG3vHSOzMqAFgpRZWhalqED890GhnlGYgiWj7eP&#10;4oueO0lma1GZyCMjyE1CLAhlsQXUpQ9KyoJcFXuKyZADY2e0OWkIaa4Zy5mtV4wJwBLd29mqlJb0&#10;bgwODsyfLJXQMT+Yyc619rfdy68M2YCy1QyxMPPJmJUdhKXbosqClJlr9qs+lz42tjDTY/Z3Qr57&#10;LMbfdh8rHRhTRLmIHgurc7pT6ApjWKuvZ0WzsVU7zHa11oYdfr6tG41NytC6ozJkra+C1v/Kjmx2&#10;llvYr6vr6hLsYCioq5P8IeZBIsq8iUmvWdt7R9kjGN7Amigp1iS79XeehsHsye982y2r9Xam4rLW&#10;4GUxCxsbSCypPpOZ2LsfGa5UkdEnnnzZLXfuwL+PKCPwyhT+wfAAfpqDUIz5XVrjZhWxNu/awHg0&#10;Lb777wPvhdlmx3bWbS8xJX0XTzOfeuXbnj1LZvN997PH4uDNY+jEN15jzn3wPTDYPPghWIHzWTrj&#10;6FtPumWsxnrmzdced8sde1h7zM3QvrjG6dY7mePVKPd1UNIY1cpkVObSrDUa8g/nF8mKvuNW/OYN&#10;I2Q55irc42vfQOf39tFHr72O7bh6tc1+1K2M8Ikxrtm+Gzs4vF22KcGYj/Si157/FnrrjVexIz/5&#10;0x9zy1tuJeN3aoU5ceosay8Hl5Q9u3CeNVwhgz4uifnR2NvX5hm/qHzYhOTOr7VSSPsANt96e6ij&#10;g9Fx+i+uDONsBjkrye+anWbtPT1NpntRjPA19X/eMmDl5yTE9tCpj01H2CkAxt7Y30/f2efLy6zJ&#10;K2L/qurepm1ta8vubf6Q6SoHYeklv3wh04UtXSF7aPPf2BrtOstGN+Yc+10n803UJp3sg/3WdIbV&#10;r6G6GPNbTExsYellPnV8Q34/LCZyB6MjzJ3uAdmwBDrBWA0M61lRrC62JgmoHebDdmbb2//bqQs2&#10;Dqafrc2NMi3zm20Qk2REetsYpI1RMqY6mr/pIDHM/NiyA9/AiHZnrmCT1+bRc5ev4M+Ee+iLnBgK&#10;XnjsT93yltvEsiVW2phY3RxkVhmrAe1T/u0X/8gti2Hm0Z79sLb0FqnX7/7H33bL2QLzfuIa/ITl&#10;WfyYao7+qVcZNwfJJPP6538Rxq4H77vPLV9/HbaTy2KOGh/musOvksm/7wbqNJ/m+8f/njpls+jM&#10;aqDNFtLQPnBvv/yrZebk3KT8xxTf33YDzFz33wGLWFbrr+Fe5tWBa9gP+J3f/i9ueeY0jF9rls7e&#10;hPkWPfL99mygP0cGsSdXLqIHpsR8Fd2Gnrj77p90y49/8BG3/Mwf/Ue3fPp72J177/9Zt3Tw6V9F&#10;1z3/DKyef/mZ33fLS1qDb9uHr757K7Lx1pNfdMulBfaTAsP4ndfcgP25T37l9KU2Q0G4hm783ivs&#10;MWVj2It3i9X40Dj9//W/Riam5+nLmQq+eDgqxpw+2JI/cifsMN3K3ndwYRommAntGb6ukwfOqG92&#10;XAMjemSAubqaY68xkKYP3/g2MrLrEONz+4eQt8xRbJ2DDZvYn1ieZf4+8yS2Z7NOcullm8z3qhhG&#10;ukLsEVz3Pp59aBtrkT393PvP/uSzbnn/+xmn5kKBsonP/O6/dsuePsm91sunpun3WD8sGvt3YB+3&#10;i0XoJx5A7iY20MenziF3Jy/o3YgYMh0srzLGCwu00VgzM6vyOWzPXbrI1Gxen5s/HIzYHKSOfuk3&#10;B6anqrZnJh1vvqB9b8xpRo1svtR6xgjb6zHd76AkNtP2+wUUmDGrRbVf7xcDRjjE3wMDjFtRe+85&#10;sW/YexjzEe3UFwe29q+IsT8sth1jmxURdHO9SP3698Ks9k/+xW+5pQ6K8L3zDMx/f/4Z2ASzHe+P&#10;ymHGsmcj8nLoRubWwa2MaX6BeXHmCvtL1Qp1WVlijJcWGcdcDt1U0HiVKu1xaRojt2jovZivBz/s&#10;lgdhivrox2GKNMLaepp7J7RHWCmrb3RigqGTZcP+35jFDPa5leYPGIt8QL6QMX1cPg/z0lc+/1du&#10;+dYb7EEaQ7mDgtblrefrnp31cdBev6j9KtczEpmtbtnsJtr22+7x/Qiovu1nIje2LqnbHpBkubV3&#10;pWc6MGY1+6xVnx9Y6+h71d+ua2hNaGjNm451pr17srlnZYsNKIavYe1Iaz2/TYz4P/+rH3fLew6h&#10;+wfEzFwKt2UhqtMh/vq//6VbPvEE9m3Rh6+xqncBUT+yXtOefDmCjUtW+N6o7uqSiYYx+OidqoOw&#10;1qa9g9j1QTHB7t6Mvh4Q45qxLw/rlJOgXsAa6+yWXp6VFlPh2Xfa7/V6x/HLF66wRjtzmmt23cY7&#10;nViU+XvxOAuvl17TPa6gSwt+dM20ndIiPRdJtsclIN8iIUakkUF8txuuhRlpZR5/bP+12ISREfpu&#10;XrY2onVnOkc/nHsLvfC+T/2OWzoYGcbfX5rkhJ7VefaNI108e+YyuuX82/h6Uo3NtS62IlxnfDIr&#10;jG9Fsl0UC19z8UHZhN+YlPuo5/abYL69/2bWfimdpFDS3mJOvtRID2O8cJl2XZrE5h1dQS6LXe01&#10;UnSAvhjtka7Pcu3iBepfl08Y3Ug5vh09V9epbRdO0afXfYDTXSra38xo/BxU9X5rTX5Yw9qqtYEx&#10;VwekGxM6uWKoh2fWtBdZ0gkkttao6D2uA782hisd+sZBVPPbTgErKVagYu+09L0xLQX13t/mbqO1&#10;z+QWLkx9xcR2VA/iE1g8Ql77Sb5NtOODH8d/Ge+hnUGxbZ56EZmYPssew5idftBEeIi2jx2iv4th&#10;xXDUVZaYLyXVO6C964b2uoJ6LxFRHIbZ/aCdjtJETI0qNXvJQXgF2X7uC/h2pTzzvtzSocy5UJ3r&#10;64r1qIod1Na2Fa1dHRizmq3HKi02PN3T4hTEONqpyx20xsFOirB1nEoHpn8Den+X0TuQuHyNYIG+&#10;8st+50PMp2Xt53VtRw/fdCdzYWg79x4cou5dZZj+HJx9lXHJFnBEGjpZLKd91SHN2Uvn2Id59Gv4&#10;+5fFqJZXLEFB7QnZ+41WvzTra2yYErRKVH0l+97nR08tdNO+Wx642S03a4/hnVnkqU8nEWzaSdnd&#10;2+4z0z+HX8H2rK1yr4Zia6p6T9YrGWlIbgKKU6gtMNZRMXWObWdtMdhhV05e4d53PQIjf19RvxWz&#10;WkaxNnU7DUMndC2eZ9/84iy6NG++qph9a3qPUzE6uCbMr0woXiXahe43dj3zj01WGvIlDEH5L22/&#10;hb9b776bCOu95NQM/ZzRCU99o9jkhPSZb907t6aTSKl2VsUIV9QYGBO+gxazmpSJuSPxAO3xJWhn&#10;uqDfrtKXwS7WbTc/hKzuR5R9T3wFPXw1Td856A5zj+mr9G+mSh8FetAV23fzrmfjVub/WgY7M3cC&#10;H7bsQ9/Z3F5MM857HmA/59b7sOkOkln2hdUMDx48ePDgwYMHDx48ePDgwYMHDx48ePDgwYMHDx48&#10;ePDgwYMHDx48ePDg4ccH/x/81X93Q0WLVSJHk5aCoQjzgo/Iua4AkdddytTbv4fow40biJ4sVclI&#10;WsoS8ZcrE2Xtq6psIqCIYwV3+l58lmzUuVN8kAgRYVlWBG1cWY9RZbfVlD1k2W7GPmKsJ2kxATjo&#10;U3SkMauFxdRRE7NFXZniYUUkBnR2rGX0hBV5bZkOFtVrWfcO1paIFkyIGSkoxgVjN0uqoWFFaJbV&#10;twVFQ3YrytOnTEcLiK9k29HedjatRXsaaYkxClnWRl3Rntk1+sAS3JPKcrXrLPPJsnkdWNJSKxul&#10;lQnCwyxSuTMS2UFU2RTRCFmPcd1ye4+yRA8SxV8W85yDH8WsVtDZwxVFgxoTy6KyDCKiiuqfIMpy&#10;JktE7dkpovinLogxp4mwomW7lLHrF4WXsU/FG8hLUFHRZYuy19j7RZOmRDpfWWwXOZ2V7aCsjP4+&#10;9cmwmFW27ifbbu9NZJRWu8gkCUnOuhR1nJog2j3cRXtEWOS7fIn2OljTvffs5JqQIrDnapTPfA+2&#10;oMIlsk8Smg9l9aGxvlgGXGt8jYnC/m5ibhm5OTtJP/qXqcfIKBHVfUpZjIoRpq5I33AQmW8oq8oS&#10;AiKKg60GFSHsQgKiDIaIRRErUyHSSydsO8h1oR4yAKIpIrBjCWQ86ueZIb/mlTIFHcwXGZc3T5Gt&#10;Mn+Mto6kqNjoMPPoxjvIDP32C0SQXzrLs4YVnb99iHHrHydivlFpZ/ZeWKVfX3uVDJ6UMvK27OTa&#10;ehd9sWWUMe4ZIzvve8o0Heii30d6aPe+28nwPaZsVgevfIMsqI2rilDezm9ueQgWtNQm+qroJ0K7&#10;xRKmbIO8sgybCoxCmY9+Rdw37PsmakXanEjBcJNfIrr57GHJovRAxceztkWRx0gQ2bi4KDYd3XPX&#10;AebAQoNoaQcreSKqG0Xkqz9Efw+NioFogMylQICo7rSfdp+aok++/iUyfrt9/D0wRJ/lFBXuYGGJ&#10;PgvG0CV9Yoq4aS8h4jc/CEOPJbRHpReCyuFv1CjTau8Z6ZFvPIGMOJg+zzhEIshHTOfMjw0gZ0Nd&#10;/DYmdrBEnHkyNoEe3rYDG1cNiCWhwjOKi6pDR7Z9rshYdcdgc1tZ4RmBBBnIuzfK5iqDNCxm0qCY&#10;yr7zGtkFJ88xF1LKoCkU0NsulI0xkqTfe4Zh7lme4bcWpF8R21S5it5NKEO2KCactPRHnxgOVkwm&#10;XNAmvzINQrKhZdmslExqn9g4to7wrC0jtGNCLAqBOPJWayg11o+cOgj6yHit1qWHjA1LdnIxC5vJ&#10;YpXM8nqEzJ+wsgnrAWSmJpa9YEA6Rue1h1v8Fc16iGnFF0EXnr3I2D72N5z1vnYcGd2/HRkJdKEX&#10;XnuV+RT3M0+S0klryp6oZdpZHsY0WherQ7/8rgGxNZREo7Esloec2hmuUH9jFSnpvP2w0ivM3jqo&#10;6R5hYzuTr1H2Mw4N+UpVZXnY93IPWr6EMTXpY1+kg5HI2I6CssVVsRZYZqm5m+bPWHaL2UtjdzOW&#10;kGYL3H+NZciB+SkFZVrb33H5OHHJZFGZSHbuv11XUR+GdO+wjFhvL3WpdmTxViRfy2v0a7XC+PQl&#10;eVZvnN8O9CLDE6NkC1Wr9On4BDIbSaL3jp1DHy53MKuFlIU+NYV/fGVeGdXS4VvEGrx7K3otZKwi&#10;lhkk9paEfN4eZbd3K3vNwb7rb3TL1I23uOXhs2RxvfIC2Z4Xz8JWM76R315JM5+mzqMLh4eZg1cv&#10;kHk5XGW+P3w7DI0Olpb4bFksAX3bsV3PnBITjuQpKfnpUpZXQ47woOzn8B6ybDaKofDaQ+jxzWJ/&#10;dmFi7Wd8rhijWpZ51Egjb987DDvTiVO0s5jHfmxXBv3lq9jyia2M6Lq8hwAA//RJREFU065tMHs4&#10;2L2R//+y2BzSC7T9jtv4bXKYMb24gG17402yz0cS6K2NvdjFd70HBpNjxxnf7Cylg+tuIoPypLLO&#10;zh+GQe2XH3m3W05cQ/bpX/01DHeVMnZkYhh5yyqzf+Yy97S5aj6gg27J5oZt6PoZZcu+9ArMSFVl&#10;ny6KQWLLVtgpjDkxn6FPLQu/qgyzvBhW88qWcmDMiMbEY3MuqqzNhvikzTc1ZmXLYrfrrTT2sNbf&#10;TVRkg9rMz7TV1m4txkg9Y33mZVjsIPZ5VOuyH8asFhfjtulT050R6QxjgjC2b/s+Hudz+97q3/LJ&#10;m1DyYxN8lxC9TiqJ3NuazcbU9Ji109gnWtn6Ylhr/aCJVj+rf41ZwD5vyDZbX/hlm1p9Zln2Vlet&#10;JUxFBsVe5cBIJBp6VlBr7qjY2yJamw6MYx9HNpKFlxih9AWQo9k5WEc++9cwBCwut/3ktHy0bIax&#10;94dpz4G9zNW6j7V2Vwo9lojgUzz/3GtuGfDTXmN38Af4/a7r0D0OFhfwK+euoBt6/Pi/tTTtiSd5&#10;xsc/Tba6X+uVV56l3rlV1sOZq/RDoI5ffO+D7ezBwy+TXb44gw278yEY3zbfCZPClj7YgV58lHmf&#10;rMA8dP11ZOnOlci6nVrl3uMb0TVVrZu7u9vPunwBnbd0lXLrGG1dWUOXXF5mDO+49xfdcu9WfG2b&#10;Dm8cwZeKJtB333kahpJLl+lTB7UG+md4EFu0cxf33H8z9jCdp7+PvM5N33kVnROWXzDSj0x0J+jr&#10;01qPLq+g3xxs1BqtR37tmuxkQPtBxpCxOMPnG8SS0HSq3CIvPTfYz/jExPw3OMwzHXT3yIfTujC7&#10;hp9YELv53Az9vaS1W17+fFXyVJTdL2guhsUy2Ln/kpRuMB3dJTtnOmJqqr0n4CAkT6sg1srmhW5R&#10;ssxq6YWgMrQj8tUdmL0zZv2Q1uCmM2yfyNCa93qGsYwF1Q7bF7PfOzAfznSHwXRMSLagrv28iHxD&#10;28ezROSoZCEpX3ZsiLnrYHyU/YhQirKTadfBevvhfOLA2A9atkC684fpY4N9V5b/aG1u6VLJWUP3&#10;9os5MiG9HZQ9UU82a6JnSDYc1OvUP9VnuhCfoaebXy0rQ/zsGdZli2Kr6hli3VOSHrzpXtgQL4id&#10;9u0jMBU6WJrVmlNZ0GNbeH7Vj+7ZuQG2r53yUf/1P4eJKF/C3n/0p2HhmrmMXzAxgI65egZfy0H/&#10;RvTVPe/Dx8kWmGOf/dwfuGVApxr8/E/9slsuXWHvKhynblPzMOI++ShMk/PzyFsn20WXGKzMz83J&#10;V8otMX+q2jscFLO9Mcju3YNv9YH3f8QtX3keZvxHv/rXbllVv0xfavtjqbjW1HXk5P0f/bBb/vSn&#10;PumWf/q7tOu5773glmWx6oW0r3HHIZgjL5yHrX5qFp/4wx+DmdhBTevBt1+lPitijplcYIxLYs/b&#10;tpX+buj0kqVZ7a90I18b9rKGz+ep63Vb8fEdzIjN89JF7EZFMhoUs3NObCY2/0Ni0Y0E8N1jcexM&#10;Zo3vH3qQPYm77sQuOVhdQeZqecqvfg7Gqvk6986nke1IinaIwMcXkb82e541+cAGZP7OD9Keg4PI&#10;lIN4Q/b7WWxNoYrc7NnHPDh/jjX4zAL1HtoEW8De/dwz1sU8C9To01Pn0Nu5OnXKzSLrDs4cRQa7&#10;hrF/I5qu71yEtW3DbtZOBw7BfHff7bCAbh5Dn0+exW94+tvsEy6IBWJ1tf2M5VXqnxfLQdnYgY0F&#10;TbqmKrtibMY2TlXpkrp83Lbf1tZjdekZ+02lhrwZWjrvRzCp1bS/1NJ38rer1Q5fT9eY72260PxD&#10;Y4I3tokhsTmP6hSK2Wl0SFmn5Rj7m017888cGBN1TevhsFhd6nZ6ifbpM2JpGb0WvfWP/tlvuGWq&#10;gIw89WV8qQtnYA27eonPHYST6N9AzHQIPmlMfn92mbm3VkPOqmJULXYwdTgIa56ZWa10rMOMlSxe&#10;RieslfA/KmH8jwO3w5L5oY+jr/bLpw0bO34JW946RkP4oTbMhnj9d/rbGN/N1hlrWFlsbk9/k1Nc&#10;vv0E7I9pjVNZ620HVclmi521wyfohDGR1Vp7nZT2Xs/qYGXLB3FgCw3BvguobIS+v3229jNmtUZr&#10;jSQb3vHuoIV1a54W49v337rNrGbXycLbO7r1J/d0tsPaZj5fU0Lcf1v7WgW+Tw7ym60T6Onr380a&#10;4+b3SifF0SUJ6YGoD3l1cPkU+uvP/h/886uTzLUFucFL6stYGR1pDDJlnfwQ1fsaq3ddslIz30p+&#10;nAO/5ntQa1Zj1+0bZO9gwxbm+8g4/trEBmQ5pj34Yb0jHNPexFgvcyHoZ5wcxBI8I7PIWufyFPsr&#10;G3fz27Bs9NI53lU//vcwcj/7Mj7T9Br1XivS1+EkfbymPVIHG3fx3uGjj6DbNw2w5tu2mXZcmkJP&#10;bd2GPhgW8/65o/gt1W7sfm8/7zMe+wv2bxoR3q04aDF1r2BHKhWe0TtBHy3PU7+5S3zeOs1IpwbU&#10;K6xBVnKUDdvz1ukT9i7VQU7vG4fEZjaSYlyyDe3Pa60wmmBcxsTGtXkP43OdGLtzx6nr008965bn&#10;V9vzptaLLIakz6I1rcOkE8MJZHJN72PyWvuk9L5lOE6fhSZ49rZt9MPACvbSwaxYpc5fZZ9yWWzG&#10;Fb0LzWktFBXjj+2JxJPIUVjveKLqj7L2Bf12VFkTZrNW9B41JL+9S+unSo7PAzrFwU7qCmse2DOC&#10;0mut+S7layx3LnhUUwcyX8p+xq5X+8gF+QEDu7EFd9/NvmpRsj95GZsV1rvGDXvZC+0ZaNuXapF9&#10;yGBMz5VPV5C8Y+Ga96zzzEaQ9vjtvbm9Z/Xxu5AqHWidAdf8jWywL4wzV57huzcfQwbyGfwq89/9&#10;AWQgWLcOUCFbUdEeojGsuZCONF1pe+l+1cfeLdielPktDV3XYsiWD2VxDG3d27zWfBudVlTTeqyg&#10;etZl5+IxdE23TkZLjiKrzY53i0gPMhvVUnXnNVzfU6d0cEmEgYUyOr2iZ0Ykm4sXuOBbj37dLScv&#10;skZa1TshvwItymqnX/bfGL4dVCO0LaZ2+CWzzdF2/zXdXu1CCkKDzMGHbmPNcPky68ZYSvp4K7IQ&#10;iTCuDpan8Z1Pvkm9SiX6wNhzbRwCEfo2Iea+EflWS1f4/cgwMpJeQy92yQ9wMCcbetdH8eEGdMrd&#10;j2JWC2m9uXSBdc56ZjV7/x1QnxVz8qWaMBmIpRiXrkH5gK33JrTH2FlNnkyOzH8J2/6xymq4LWfh&#10;Ks9fWWIOZhVHEZe9i8t/CendiO1hmQ8fkI6taazLeg/V0WW+UA9jZm6h7TfYfn2XTmfasR0bNa13&#10;7OVudMg/+98+7Zbf+sz/55bPPsk7n5Id0dPEyhq2ydYZFb3XS4ohfs+trNkGxaDeLTa3VJb2l1ep&#10;9+QF1nynrqDPNl2HLOy6iXdFDq7fBasxtffgwYMHDx48ePDgwYMHDx48ePDgwYMHDx48ePDgwYMH&#10;Dx48ePDgwYMHDx5+jPD/i//wG25oXL1GdN3BzUSARpNE8mXqRPj6FbkcyhHRd+hOIuY27lXkn6JD&#10;g1Wi9mJid6kF2lG4RT8RmFFFxH7hMZgJTr2siMsAUXVFZf4oYNwX0fnGkZAizJU93WJWU7a7RWY6&#10;SCmT2qJqQ4r4bx0zqyhWY1azLNR0hkynoD63zHiLnkxElfnQxOoi18bFnPajmNUiYl4riUEiJ1au&#10;XrELGLNaXXXoZFar6WzauO5h55MbK4oFa9dUP2NWsyyPpDI1LDvKoo87M3t9updFwlppEeKtzNIq&#10;fWkR43FFaoeC1C2iyGxjVtt2LVkgVWUuOyilkRNjfrHMl4oiLTMJnjU5RcRlaJ5I2a2Kvq3r7PW3&#10;Z8hwOK5znQPTyhRoImmR7RHqWU8hb35lXA0oqjipel6p8IyGMhLCYvjwW0ZZmTqWFOXqoLBIPyez&#10;jPW2ISKTD91OBvvAjpvcMhNjPoSVWT2qENjUtt1uWe8ioyFQoz/yHUxkZ0+RwTpznMjW224juj40&#10;Tl98/VnYQRYvkbmXCDCHIzn1rSKB12cC19WOSkemz6IilM9dot8LM0RzD6pdIwOKJE/QZzUxKIRD&#10;yLwxFBizWkjPqAWog4OG2I4aYi9KKLO6qoy4UDf9f+hd6I74JvSDT/cwOQxZyLAy/CzDwcFSmXu+&#10;dYbMt+XjZMtVlQnWpSyOa3Ze75aXppnDphdCZebmiKb5hnGykcY2trO6q9vIvvlvn/maWwaO8Yxb&#10;byJ7ZSHJGPb0wiKwI4ZMvHaZ9sRCzJtUDtkZ30WdR25mXB089hUYoNZe4V63jJCZM7ib/t55D7+p&#10;9yAjYfVtTTIej9JHIv5pCgXZLYUa2Z52Dr+DSIgxzVjGRJmx3hghY9Rfp121APM8aJcp62m1THnx&#10;dbJv9mzh+p7N7Xl/ahIZrlXIiN2UInu5a4T2XM2SybOUh+0lU6EOM5NkLEWXyFzevF0D0w3zxGuv&#10;EEHv4PRxrgn307ZACfkYaiBXn/zEbW7p20QEeSOAzgmKNavLx1jPKDXuVBo79Pzr7WdMnYMtI19F&#10;h0SU2RMV89O2Eeznts3oqbEJxqF/mPFJ55G3JelBv+ZmSew2KWX+OvCn+C4cQ0eU8uiSM2fp55+9&#10;D/maF+vWmdPowOIMfTSfQ6hzQZ6ZEDVGdp7rHZQ1d8YStH1N7DR9ce7VzfD4VsRiWBEDVkhMihcv&#10;oHPmxAI1IVaK7DLzyIGxnmSVddrbR3vCcW4+keT7Qwdpz/U3cY9gnD4pVenLaIBo+8Gk2JtKsp8O&#10;dD6+TFlT9zGmAdmy5qxz/10ucsFKkUz3QITsw5qy1fwRnllpUEbV7qD8GwfhFHJT9pFd97kvIxMX&#10;n6AvxpXN9fGfY86mNb/+5I9hxKvPk/HUHUUnZcSIkVPmnINMFl8mLPs43Mc9usLcO52nzxY136lR&#10;c95LfMKWQZbne8u+iXSkYDTUNyLibF7E3/kGbTUmnLqyWYpi/2r5HspwbjoAbmFZ1WHZXwdmMi2T&#10;tSJF2/IplOUUt+xB2SjLxDC2JLvOfJO4ZMeB+SPG4mT3Tigjtkd9l1MmjCXT2e+MtS2uLGhj3+jp&#10;Qb6KxljSRKWpOR2spHlWUc/sEz3gYBdlT5JyYgyZbsiPGx5Fx2/ac41bzogN7rUjZJY4uHyRuZRd&#10;xj7UwrR5QJmJE2KCGh8jI7Z7DOaIaC8+uU9+WtIYoxrM95GWlDh2nLZuuPtOt0zuIsvmyBuwnn3h&#10;bz7vlpfz2IvVNfoolCNrdaifOdyQnNXy+EP33AejrIOc/KxvfYe5lrQx7Gc+h+RDHNhBdlr3Zsrz&#10;U8j+quZJtkQ2V1eW6/dfh2/18Hvf75YOJuQfDvSjIxeUOZnSeCTETvHm62TZPvXc37hlIY/9vPuO&#10;B92yoZS4tyfxL1948XW3dBDz0Y+FVZgv7r2BMfxH/+xfuOViBZn85uPfccupt593y2qW7K5ggvly&#10;zY6b3XJBWYmvv0z2rYNxMUFkNQd3KhP2E+95xC3947AVf+VrT7jlzBT+b0+CebNzEzqpnEeulsV4&#10;mUzKbjYRE6txohc7eFb9/eab2LnVOfq9JtkcGOS6qOZcZhXbIFPQmuMlyV1WvpaDtBhg1jOrWRZh&#10;XVlrNhejxr6pjLr1axK/+YDKnHXgV9ajMSsa40OLvVG/aWXZ63N7ZkDrBIMxq9kayoGxLaYS9GNM&#10;mYqWCR+WPxWR32UwfRaJ8Lld32Z9cwsXCX0W09osKVaXWAQZsPpWpX9NjwWUyWg6tsWSpGw8q4MD&#10;YwNot41+tWtKxoghWOaxfd+wvtQ4WWZ2c8HsFg0xhDio6151PcuyGY3B0saha4A52zeOD3LqIvZ0&#10;81bkblDMOJ/5kz9xy5IPmXawlibDcm2NtgdClEPD2KItW9D9Z0+gt+Yu8exr9pEpv7rKPM/KFx+b&#10;wA/NlbnewaqyLzPy1bp70V/+Aj51Xoxk9z/E3O3qoa+Ov6Ls4iJzMpCmTr4a86dnjGc5UPf5JsaZ&#10;mwM7qHcxy722TZBdmEu/7JaHdiPrGem5l96BFXFoM33V3cvvTx9Fj9x/b5vJx5juFqa+6ZZhZWBf&#10;Oss9z08jT7Fh1qgPvp91QDTO5995Gp9pboa+XxTzXUhswQ5qFdZEPWKRziVYj23fzJ7A3BS26O13&#10;pL+GqHePfN3dYiRdk195OY3PGzKfo4mNI/R3pETnpZdZwxblm07P0TeJEOOV0LrM9kyMvTWqPZ7h&#10;UfzOuNiGHKR6sAcr2tOpqyyZfl3E50uLLScndgNjHC5JSRrDWkx7WJ37L7bHNDjIs8zXmZ7BNtnc&#10;M2aPepVnVKV/g/q9MasZy42xJsbFsOpC/ldd/q3pofV6tvVM6Qu/nETTLQH5SiXtCxozroMWO4g2&#10;m9azuoRMX2n9H9IzjI3S9gW6VO/eLu43PCj/pokxsS37xAgRF2Nl86Huv6bfgqavLAtfOkdVkUfV&#10;+bm+aKJlq3RvGydjxzQ2t6oGxrYh/Gq3sTzY/kvBfFljxrGOaaIuNpNannsbc+3mXcwLbWv40lnm&#10;kTGpVFcZ6xeP4j/ecA+MIK+/BfvrN7/4d27poCZGhegA7bjmZvYxlpbYl7h+4lNueVDMtf/8n+PX&#10;7NR+x7/5t/+7W1a0qRAO0r7zJ2B7cHD8CL7MiVXWfytirr46A7t3JU9992+EkSu/hvzVuqnTwhXW&#10;+6tzYtnCJPiGN7f9/TmxR470Ml9nzzEn12bpZ3+cNVvXILJxdZG5unEHuudTn/wpt/zj//Z/uWVa&#10;rB0p7WH50uhDB0ntb8WS7Gn07YYp7dr78OGOvyz2gyPswVWDyOhMA904qv29DWOsLxfFSnt5nvY6&#10;qEtmByRXD9wMQ9dLb8CwcFWMZf4wclUWc1qgRruSQ7Tfrz3VVJy9kbvubbO5fOcxWNviQX5TqePX&#10;94+j686cxSY1ZNP6tF80uhVmlUSA9mRz6LuMn/n/vo8iMw7uupUxPfsaY/itz8Nc5RvhN9UM9V7T&#10;Xm9J+zKpboT70jnGvHcAebvt3g+45fXvarO3lcWeOTXJOuUWMTkHtPb87H//r265dRe2ddN+5k8t&#10;QnurCXzcRo7rl6aZk6+8jE9fnmvv820cZ7/hcpF+v3Mfc+vr34Kd+UMf+wW3HB2FAa5XjBGm2Z94&#10;7HG3PH+G+VURq1O+g8nH9tTNZ20xiujz1v6F7Inp9oD0lemeivRyS3/Z75owP9BvjGgdbEWdsN/a&#10;CSSm66va3zPbYCeOGEuVA2NXd6TZQVXftXxV6WNj1dq9mzVc3dYMaXyHmmybMWHZHoOdtuPAGHAC&#10;et8QLHON368+1H7FWgn5Gj/EOvGTvwwb4vwJdNT5o7AN2jpnToyRDowcOiDfO1NgXKp1vqjV+bsu&#10;lmBDRO90rK+NWb4uxt5AqN1nZa3/Aj75BHXkwvz4dA0fbmL/e9zyw5+A6fZO7TMnNH9sP8b8g04b&#10;ZugwNUDX2LWNAHUwn6FaYL5fOsH69/GvYkfOnGX+5LToK8jXclDTZ34zhJKXgGTCfAmf9v9b6wPb&#10;LxKjmdldY9k1mXHQqq9KY1Sz39R1QpLB1nwixGv+ju//Z8xqdT0vKJn9UcxqVivzNawONTmYrTqt&#10;86kc2PtGu8Z8pv5+9O6Bm7D/9z6E7337FvRZLYGtSvt08oXer9bEfhT3tX0kn5itrjyPrvzS36G3&#10;vnMMGV0MYj+jYe4R0n55Q4zWOTUw2sHM68B8vWDHuLTW0rZ+l1+Zkc801INuTPbSjrDs4oG97Pff&#10;sBtf/tA+dH9Dv6tqf83B4hLyHkvyXS2FXQwl+Dy/gLz0+9iDnzxJe48chRXwktYcmTT1XtB6YUZz&#10;1MEtD7PO+s1fpd8bi7xjO3WUZ5y6iq3tHUDnB9P0cVbMyl1bqP+uHdilTQ0cmDcf/5JbOriywJpm&#10;eRmdl6nSd1Ml+jUQY93fa+9updfikrO61qxFvXuohbFZdb03r3askTbvxBe4ZT/vu7oWWasdf5s9&#10;ueOL2NN0lGf29fHMwR78noM7aOf+YcZv7QJ+5ksn2rpyscF3Po1LqUz7wmYJxSrVZuziGeM78S02&#10;99JH80usuatiYDLmawcj/bSxT3s9S9PooUsz+C1X9P43qv2ZoN4j2zv3uvRUf4p51Sd/M5dpy9dq&#10;Djkoa6/m0AH6bsswsnr5DAzENm5F03NWFLE7Fc07g+mYmtiHHGhrXW8lmvWQDRiIM//3bmX9u2kf&#10;c/TsKd5tVWu0e+9d9FnfDt4tBmqstwsl5NBBUPeqSo/WK/ie0bDe5fh4F+qv4auHpY+rRolfY/wi&#10;Ya5rrZHEzuUgJF+ipjmXPc/8OP5d7Ed+jb0POzEtEES36PCWpi6hI2xfqirDW+tgbTUm1xb7mvbS&#10;m9+4/7ZObdFvTLfbOrqs/f3WO4R178M7UdIcM91fDiHbsQ2siYY3sU/eK1mv1um7Nb0/Msbeahzb&#10;3T1IHcd1WpuD4or+X+unmp++mrqIj/rYl2F6vqTYBmN8rsnxsrVgUX5OWPExUfWlg0KSNkdqjHVI&#10;NjYY4/OGDGJN31fl59z+IZi5QyvM75rmcD3IuBbzeiffRDnNfMnOco3fT1/VQ9QrpblajjNeZcUS&#10;DSUkKyu06/ZD+IIzp7j3Vc0zB6XNzIO7PwazWr90ZEP9nRYjdEM2Klzk8+WL6KmLc9KVir/wyz8L&#10;yG8rZduyXNL8DWmvvG+UORaS/jXfyJjV6uv2W40FzTbEjWmtkWzLWVRzqpjns6zpkCh/xxkWX8wY&#10;lMV4W5MPbqztfttXErOazU0HQcWv1HS6l27Z1AO0q7cHXd8/hO44rf3+fC99s38TTJnzL/K+ck56&#10;2eyugxXpZrPz9s6saxz/Y/wgdiOi32zUQr5f79QGffgB8zqd8sQ08SZ2fMPGbdgrB4+8/yfd0trh&#10;wYMHDx48ePDgwYMHDx48ePDgwYMHDx48ePDgwYMHDx48ePDgwYMHDx48/NjgBat58ODBgwcPHjx4&#10;8ODBgwcPHjx48ODBgwcPHjx48ODBgwcPHjx48ODBg4cfO/z//vP/2uWZS09/z/3g5kPQbV4WPejZ&#10;89DM9QY5Zmd1GdrDd2+Dzu3Bj0KtXugTNSyFLxuA8q+TcnqiBv1cJQj14N89CV3oW69AxTeiY3RC&#10;ooKsp6BSNMrrcBHKv6CO8iuIqjiR4Hf5DBSADoyq39CiDRbtrh0dUxe1YljHMmTSUGWGRZ1tR2SV&#10;RY1tx3E6WE1DhZfUGR6RBDSIuRz195Wonx1DVRKdZWFNlLEx2hHVMaJ2rIsdS+WgmOUevTrWo2r0&#10;/+IkrpboO6N1LGa4PmDHh6ofKmKItH7oYKM2FtOOvnGL5t+UzR+5RU2UhAFR/lkfB6xPytAObtHx&#10;CDfuP+SW9bH28YaXRNOYFGthV4CxW9DxAIur9M3SZaiLt/ZCGdk7Cp37pSo/PHKS75cuQpXZrSO+&#10;HJTVgIaOlQgajbOOSk1qrFM6trUkOu60joKJxNQ5osYulLg+0MGlXVziKILYCpSwN26EXvbQBz/k&#10;lmu9jGlM9PTxEn2SjEG73zcGPaqvH9rgKVGvvi16ewexKag4o+rPpTUGJJmCarEUob5XT3BkZFzz&#10;oRJkXGomGzpuqzW+oszM2jkiTSzr6NlTZ+jPzCLP3thD3w1HqHeqj3oXI7SrK8o9AxKwquTQjiYK&#10;6egYB0nRx/Z10VerdpSQ6EsTJSQxOUg7Ru6CIjKlY1xzYfo8vwj982gvx9Qs+ERD3MTJs1yzOsOz&#10;ynXmc2NVcidu694S47N5B3ST76zxfSXE9YM+aCnvvh/612qqLV++EGP+2FP0/8nH6KtffB907eek&#10;NApFKJdv2gCtZtfIu93y6Aw69eyZp91yKIrMb9/HMWgOJnXE8MtPQ/+7QcdkXrcReunh3cy5rQ/S&#10;nqqO90yGoNvMifa4XEdHxUSvace/VI1LtomAvguGdS8dYRGoMk6pxk+4ZSKwzy3fmoI2dGUVSuKa&#10;juWI6yjLnjCyMXaQ+e+gEeVeQ0n6Jqg2H1tFdmem+W0yxLF0Vy5zz41xxmPXIeTuiqiM589x1MSS&#10;rnPQpyMS9t/zM275rTO05/yLHEfxy+9mvo/eDPV4sc5vg6JcbYiitazj887PIhMvv9V+xvlZKFHX&#10;5qlHUPTN4TyysKkPO3HHPVBIL5b4vFykvUMx5tnOMY6hivYzjsEkei4UQC4d+GVz8kWev6ZnnDoP&#10;te0NO5G3UwvMn+de4uiXIY39hkF05pKOLpxZ5dkBX/uYk2CDcanPc0zrtgnm4AMfgQ54SvbkyNs8&#10;s1YRzbyf302epF21WeZqvcDfi6ttCu9qmDYGdMRxQ7qmWqKegw3mw/W302fX3oLc+HW0ZzwCXXjf&#10;ALTWIyPQ1wbDyLqDho5RNgr+5v+5//rtyEo5JiX1xYlJjWnyW24x2k2danmOAwmHGft8lPuFOqd/&#10;irn46GHaeu4r+DGDy4zXbTcwtnOboML98y9CuT4wjT4Y0PHTRTtmswqFeWGVOeBgdZX+7O5DLuzo&#10;sYIoxgtF2lPX0Wp+jXlQFOpGeW1Hfa4/ismB0fnbsUX2XUlHVthv7ShOs/92TJ0d22A0yEYJbMe0&#10;O2ifFMK1djRUVba4IT9LLoUvLF8qpuNwMzqKt1zmRmHZdDsCxEFSR3BmdCScHTkoNveWn2JHFZTl&#10;p9jxDXVRREd01J+V0SRya6dOOyjoCKSsjvsqZCj7dST6oCiYk1HquXkIGvdaTP6ltUPHC4V0/Gm2&#10;45iT+Rl87+wiMtAr6uQ+o1LWcWFx0WmHRW1tRyfaOER0PGuPbHPd/Jom+iUQ/SnqvfVujrgJTqBn&#10;v/lN1gNPP/W8W17QMU5LK+igwT7q0KUju4Jl+t4o2B2UNA5pfRRu8D8j8gfn1zj2J6jjDrJ5+qSs&#10;441iIfTCyADPWluiHT2D+M0P3HCjWzq491aOeC52893XvvmkWz5wPeuT6w6iC6ur3MtOLnhnlvn+&#10;3Vc4xumtlymnz3AEU6/q4KCcR/dHRPE+spn2vO/eD7vlAx/8Tbd8+mVsU34RPXvquxybVz4Bvfm7&#10;38UxT6O7Oc7lqWNc7+DcKsd7hJPohN06iuiTH/8tt4wOcCTBX33jK245+SZU3b2iXjdn/obrOc5i&#10;j46+evk1bIMDv+QgOozveextxvboO5Q+O5Y4x5iOjqLv7Ai+6Wn0XaUuOZM+MD2QyXTofs3z1pFC&#10;8jntCLWajtUxmOwarXmbYh15tTncqcfsmDs7bsWOXbMjk+w3dm/zgw0x+Wut76UXWsfWNGHPsONa&#10;bF0VlL5K6tjikPm/OvqGVjSfofYkYjwjod93HgcYiSFX7SNVuFerzaKV76yXCynPoGxdWUcptR7e&#10;0dyy9G3TuLpFvc7zizpOOifbnNe6s6gjq9b3rR3vFIxI94QpwwH0g4N+rVlTMb6LicK+ZmtY3WNg&#10;FJley/Gsea1B7npYx5jpuMc/+hJ29OoUR144qC1D9z+oNUJDB2vYEVDJAfyU6Sl0alT6tz+KPS3K&#10;QDXk+yZ05GCt3PaRbroL3TK9yD2X5+jDsNqRyaBD9l+Hn5LVkVFvvcY9UnWeNZxEN2XK+AHveog5&#10;6iDZjW5/9x2sEd58Hr9/fo4jhfsGeOa+a7EnKzpq9/BJ2nX8NP2+dwfHBM9NcWxmtYSN2LebY20c&#10;2DHshQZHh16aRdfb0ZaRBjqymOWZ8SRrpECK9i+m8Z2WZtgLKq0gb5WO43+37cT32XEN+uelt9Fr&#10;ly4ztg35GHbEk5mNoW78y+44smJ2dddG1nrFelu+Dl7LuKzqeKBXXkDn+7WWzue4qR3BP5RC6ZtO&#10;Mr/GjncKh5Cd7m78TAcpHQma03ER2RI2uai+WltD1y3Mo69XdexxIIwcreoYI7/ZZE0/O3rUwbj0&#10;azxOPS9fRr5tPiS7GMOsnhnV/Dc1YHrOjlj/gSPTNUc7EdC+XN3mos0D99827Jitlk7SBXb8d7Go&#10;9nXopNaxWNI/pldb50YLfjuyR/VMqE96tZ/X14X/1d1N+weHkFsHvVoLRHR8kdmLzuMwOrFelxr8&#10;tvZz/21f58AvP9AaEtLxOQntP0Z13GS4h/rFurg+riOIEjq2MaAjPC6e4givXJGnZXTsiIO47Fnd&#10;jrSRTdq0i3k0OIQurWsPMaKByGmdMDnLWryQ5e+Tp/ALZpZYtznYvYf1+6njzPuw1rnd/ejXm6/h&#10;WMOp8/gp/+9n/9ItR3VMy//zW//ELbf38bu6jt3x66gcB1dPPuuWf/tVjrI5P0ObZ9akKwrSR7vQ&#10;7Svz7OXMTFH/agO5CuiY7UCYZwxoP83B4gz9mYxzREx/L32WTLAemzlFWR3gN9Ve5Ky6xByOZKl/&#10;VD7srI7lCuq4k75o+yi1iWHqkS8zHrc/zFGCH3+EY2miBfTs5z/3p245X+H613WET0kiNNhHH2+T&#10;737xKP6lg0QC3b/zGny9mSX2nq4so2ezefouKPlbXaNP0vq8q4f25HVcdX8v/RLWUbIOarNcG5G/&#10;XkjSF3H1c+YSuqVRpv9TA/TZ++9Gf2/di67dNEw7Zk5hd5tPV9n8Px3n//kn/t4tS7pXWEfwN2RT&#10;D26jfzcP8vm0jhb70qMc15Ya43j9gY0ctdqVQh842LIB+/e+h9n76Evx/BdfYC9tZYF9sFwJuV8t&#10;IF9j16BjQiHm0dZxbNrZ8/TL/FX223ZH2zqmtEpf/dX3XnPLyDi/jQcZr5sPYr/tqE6zf5cuUIfT&#10;p9nLLRR5xg87DtA+a/m56/6uSbfbdX75m/Z3+54yLELnM9r30jN0relK04itoxH1TNsfqGsPe339&#10;O59R1V6V6Vct85sqn/rG44xhfx8ymQjztx0pXCjTdxX5rq07mw7ugMycL6R1jE5p8lV07FFDxxkW&#10;stjkwb13ueV9P/E+t4zpWN21FeZXWceYL01rT6iJ5TXunVdDMmXsesnPvClK//ZVqZ8dDWUG0nzc&#10;ui3IZGfK6lsHFa2zwup3v2ywHQsc8NNHg6PsH+/dhx4+dBPlvmvx9WKaAzI3Tf+H+zmwz0xGzc7b&#10;ufNWH5OrqI79OncaG5HTcXtf+TOO4L9aoM4521PpOKax0pIksN7Wrof5Hs0r3X/bx2nSp/bez/nG&#10;0JY9rjX/0Z4VtPM+1Yd2DGhbjPi8ve7k+866NrSuXQ+7wo4UN9gRdoZyBBmx9kRtnVzFv3RQlU/W&#10;twNd+MlfRDZ3TDDm4116xzGKTbBj6XJV/Oh6AB8xFNA46B1ISMfxOQjm2KOeWqH8269ypOWzn0cv&#10;5XzourrWgvPah42FuUdE/nFDh6VHZSuqFfq4JNl3EI5Q74C9APbTvyH97a8io6kw8/+BD3PE8wM/&#10;gQ4dkh648Cbte2caWzGj4x0dTGvvKabj+pND3GtwBF8wGeaZtx5kvozJ7p/5JkdDv3QVPX4+R7vs&#10;KLOAKZAmDl3Pb3t6WP/mZum7k+dZY/QuSX+tMZbZKv5WQc/asO9Wt7xWx5tu7KX9i69wDLeDySPc&#10;62Sa+i70Utp+f8JPe3LSD/Y+slt7W4E0czZWwc+pVPh805573fL9P//Tbung3DLrw2372GvaGKKe&#10;bzzJWuk7X/28W2az3CsfpG92HcRX3NBPX/dF8LO3HERmKrLZDk69zfp3KoNc1Kr0ndxjXymK3UxI&#10;j9m+ak+Fdg3q/fFsRj6I5vbKYvvIwWyRfg7qmHX/qI7JlCyEteY5d5Qxziwzf2rSv1mtCRM9rLWC&#10;fmzy+TJj4SCj9/H3ffBX3fK9N/Dub6OOyc0sIgvHvoBf/Ph3GNOru/AlhmV3snO8D0z3MyfHBtjv&#10;PLAffe0gt4SPENY7mZFt+FUHttK+y8fQuyvST3se4B494/RDVH5xuYYMF/PMk2C0PSdDAfq1pmOX&#10;q2F8nGBz5jvoKePHVCI8w2yVxRjUWxqP37fedTWY6w6Cep8S9dM3519Ch0wd4TeZMtdWtR/e8hmk&#10;fkOqm60NW+s3Oxq6iapsq63bA1YtW+/q/X21wDjZHlVBe1cFxZNUW/4PN7D9JwdV7YuVBvB3d+9m&#10;v2FQPrT5TnZse06+nu212TuGknRlPIHMh0OMQVh62kFc6+G4dOTl0xxH/q1vcFTw25fYF2/bOp7d&#10;8hU1Tg3Zsh+GgPYK7Te2z2h9GJL98YfRYwGV23bw7mpoF+uUnI4m7emmzjPSJw5qWfrCfDx795bQ&#10;GGalzyoa47J8INv7yK4gh/c+wJ5Xr/b9j2tv20FjC/W56X3sXw1ofejPI/fLOeZDLEE/53Sc/NpF&#10;dMepq+31rwM7Xr7lY9h5vE3k9K6zIl0xNIiuC3cxpuYjWB+aTTbYcfn2vcmML8W8cRCVI1KR7JU0&#10;xib39SLPSmi/uTUXa7IRqkNDujOzLJuo90gOIto/qUvOLK4oxa18AR0Dml6m7xYVaxDSe5WQ9rJ3&#10;jPPOJCpZyk6jUx2cmsJe+FP4CskU4zI0zr1XsuiDngHszj13chS/T2vXyXmOlw914XNXy7JlikWo&#10;6KhoBwNa97Y1ggcPHjx48ODBgwcPHjx48ODBgwcPHjx48ODBgwcPHjx48ODBgwcPHjx48PBjgv8z&#10;z/y5G2937PDX3A9KOSIp1xTVXa8QYRkoEBnfyBKRuTlI5OKnf53sp4379b1Ff4rtId8R/RlX9Gwh&#10;QAbWV75OBtnJ14ly3hghSi+qrIesIjJLCqWNibEjHCDyr1AgEvOHMatZ5r6hoWjUVgRjRRGKysQI&#10;KeM9n+YeQYtAVbRoWVmE0Q5mtbSYPGJ+2hVLKiJeWeo+McF19yijV5GY+TRRhClFDIaTRBHW1c5O&#10;ZrWSsmvXM6tV1K/GTFJXPXPqg2CLWY1+EHmVT0HFvhBfu6hqzCyrNKB6WJKpftJiVvEr6tmiiRtx&#10;nhFT5OyosqIPHiRKOTjcZlZbVOZxJMq1ZUW4rq0gAyvzZDdGK4o4H6JP68ouPr1IRO2xt8lM9K8S&#10;FRrvYPQwZrW6xjasZzQ0psasllTEa6FKZHZZGfENZWiEFBVdqdPOWrP3Dfl5Mj+ic0Qa37SBCOyb&#10;furjbpnrIkq1JCa5iO7RJba20REiTusjRA4/d55sl4tvkRng4HoxEh26g2yN1W7m2DMvkiEzfYH5&#10;M5pg/PJF+kKJcL6GMoILYo6JGrOB5LOT1WF6jX4/fZn5vzpLtmlSWRIxzbl4EjlM9THn4mJmKemZ&#10;iQTtLAQZv/EY+sPBjs3Mg80H73HLCwSQ+6ZehTHhA+8hA+6qWNnWpGM2bOHCtRB9tDpDRPDGcbIr&#10;Zstc7+D0Ub4rLSOrIWURJMTS1KN0j/Qk9bvvzp91y6ePkA0xs0pG2bYeMmNvuRMZLg+2xz4ktrbv&#10;HaV/3/wi1/7CHbBRLfYjs4tp+nBzksk2soVo/bkKfXTsJL+rZ+n7pDKEHdQ1NlcuEBk+8xpydv82&#10;supGNiJf43ciTyNbkd1ahXlUDfJ5WNkVlRqfN5RZZ6xDDio+5mRdzJcBRTVXxcoW9JHtEQ0yPueP&#10;Ma9KM8jfxs38HYmJ+WeAjJRalCwWBwFF2UcV2b4WRq+9OIUsL4shbTzIPPKJlS5QJ4NsqcC4Fmr0&#10;XXez1g629FI3B9u2w8g1100/P/r333bL0UWyVB66l+zgyg6yhuoRsoNCAfq46mOulhTDfWGKv48e&#10;pR8cXLiCHchVxH6wjFx0BxivoRD9PDJM/fbdSHT60AD1Hk4iq/VuswnIYU0ZA8E6nzuoia3IH0He&#10;8spgeOIpZLRcRs6CdfRrTrqwV9nTY8ri7hVrx3Kasa8EuJ+D+SnavjbHWG7bSv/3jDN2p6cYh0Ka&#10;cUtWuFesTL9PNJCZRTHepaPIYbbWZj9JikVqXBn8i8vM46UV2jx/BPnbrszs/fuZcw++j2j8SB+M&#10;a2aQlNzStM3teW9h92bfSsbYVdMXYki7ssQ8OnUO5pKhDbAaDfdwfVeU/i/WGOdGjPZEOrJVV9Po&#10;4T/9K+nqc4ztoVF05M/88q+75d+9Q9/9+WfIFNnrY56HexiHVWXhB8QqmlnhewdlZQP1DqBvY9Kr&#10;GfkDRWVxNZoazoFfGSJ+McRYdlFzwruFMWJYpo2DurHsqLDvin7qY3+XZS8s0ydiTBnGSmGfS2f5&#10;o3qYAxsQDZAlgNeUhWLZJ0rsbTETxbq5V1bMZcUCdWoxL4Xaz0jJjmez9E1Q2SsNjaH5gub7mX9l&#10;jCo1+UpR2R1jAIrJttUC7T4riaU0rzFLrzJHe8W4NCi21q4EzxqV3xbrZ76U1B9Sh768WN7MN3QQ&#10;sAwkld3yOfsHuUeyS76gsnMKYnmzjB7z+bqVwWi+4pD8NQf1Mn1lWVDjvcz7TWIRyorJ70/+8q/c&#10;8rkXYN8p5tCJfmWtWeZ2Uj5sSOwwDtbk61k2dySErtuyGz19YRqbO3WFMiknNS7x6h3CxhW0DrCk&#10;QZEo+kbUPgf330t21vA12J6/+OvH3DIkluMH78eH2rgNXVkPcO/Xj2AbXnwRBqO5GZgyfDXaJ5Fw&#10;UZPA9DbQs10DjEdXHZ34rjth1Z3J8syYmGPeeRld0zgFY8ktW9CD/dthhntxks8dBMeRp3iC8q5b&#10;P+KWm7eSNdu3Eea7r3/ly2557nXGZbSLulm23eAgvtH+PfRHr7I8HVxdIEMq22CsjryJDjx+DJ/a&#10;mAYtM3xoiPaZPpiZw1bXpHNsDofEttPKKGvC2ItabGcq7V7r2XfWs56ZblnPjNOpx8Ka73aN/cbq&#10;YZmZhvX3Mpaalm7R+qbFCNREXOxgtuYxXWHXdCX0W80na0VEDUxqjdSleRIX02K4g2GpJvk35ur2&#10;eoyy3roraGVeag5a1p71jZW2vnPQUNusS4wpcW6ONWl2iQxdu7fdoySjWzC2Zn0fFKOaMTOkUu0+&#10;G+hljvUrIzyV0Ho3KjmR7UqImSitzEaf1rAH7mJ+ZMSm+Wd/80W3nJ5BXziIRqlXUKm6iSj6NxRG&#10;1yxm+H5thbIvpGeXxFywFR0S68bfKeTQrds3yQ9tIphgjKbn6KtShr9Hh8m8nJ1nnbJ9L/7LUTHD&#10;vXOSjPMeMfbumuBZu3dJX9z7iFs6KFfQCd1dDEw+S+bh2EaYBmol+mBtBflZSVPPI6dox4uv40df&#10;sxPf9w4xTa6m8ZtPnRVrooMg7QiJNbIqVvJEGJ0/0kO2elA+6Ykp9EHfCONXEUP2uZOsy0IVrktG&#10;GUcHiST3WhDzWElr65Io3TNi2Sxp7gXl224dRb+VlvCjc9oXuP9WGBg2bGuvKbbvJFP96GH01swk&#10;uruSx0bPzeBP9Y/KfsYpUynKhQVlc0on9WifJinGUgfJBLJblr9SLuDnLi0pK3UBW5DWvlFO7fRr&#10;/yujv8OyyQ3ppF6xhTkYlJ+ey9DW2QV81Ib5TJqzVbFqJaUzbC1XlK9oc7Tl30i/pcRq40CqpPlj&#10;rq3pHsbKVte8tt8G1+lKyyY2f8WeZTrKgdmNoNjBwtJnpjOcljnwSw/Y9wnTIdKVxkDc18e4DAy2&#10;52S3TiuIaA/N9K6VBqv3+tJgWfatunV8HxAzbUCnMATEvGdsbrEY/RqV3PSNUnb3cp3f9j4lO/OT&#10;6K1ZMedmCsipC7F72Jgbq9vACPI+tpF1ZKqbZ1p3a0vOVxZLUENrjL9/Ar8t17E3cttt+CeTk+zx&#10;vPEOrObbNI9+9kOfcss//p3fdsuviyGrbzs65d//u//bLSe0J3fkBIwAw4NtRvia5vvVKXTi09/7&#10;ulu+9ArsslGxVyRT3GNgnHkweZV7RUOa36Izrmj/rJxlbjgoSxfWG/hfBw+xPty7nz46dpj9pPQq&#10;66+i2OQ3TsB2sjbF3J2aF5OSWDYzC1zXHUffORjTflFBzGo3vv8TbvkLv/Zpt+yXPps8BpPdF78E&#10;o9ybU+jlsmTa9m//wcc+5pan32ozk0wM0f83XLvXLT//hX/nlqdKb7jl4gxz7OBufNxTR2nXosZc&#10;JA4+EUs0dS8+bqyDnaKyjB4a0L5kQczUGenfFZ1oEdDab+tO9if/1T/6t24ZG0EvixjfF86xt2X7&#10;Ng4e+x7sZt97FVuUQcybnYR+6x6iLx96331uee+t7GU981V82b/9m79xS38S+zguxpJ/+Y9/yS0d&#10;pKRbensYs5k08t6TZF4Mau/jf/zhf3TL09PYz+vez4kEfSntlSxiR7/1DIzyn/o043nf9rYs/9Xv&#10;/Hu3/Ob3WBsshbH3D9wDk7JPJ24sLjAeEW2qTU6y9zEzRx8lxPxtrAltPdj2r9aXDelj82Fbv9He&#10;vP39o1jP7G8Hdg/7zNimWjpReqrlt+vZ65nVOv16B/VGe57U7Pmtdwf0RUBrgpRODjDW0qAYy9Yz&#10;q9W0MDY7ZPdr3kllE1oX+8V4E6ox5lXJbq1EXco5dEb3DlgcH/wY4zbm51nG5pJfYA8sM9Nm4ZgV&#10;U+qyTuRYXZF/nOfvqqpVEjtlQPQV/ip/W/vMLpbUrlKdeehAhBVNubAxpDQbEEsyb/Zegx+85xpk&#10;uKefOTwwyMTfvov9sm7tgzQ62Kr9svMh9WNN9Ww0LbkDYwmrqe/mrvJeI1zHNzzxKnuoX/lb5mba&#10;z3hW5M/UO9h0jSnN1inrbe16mKw2TA75sy076jvrDwet38hur7frtgdlbDQm67bONJ/JThhxauug&#10;029o1Nv/3wljmW3Jn/622rXayy2b/rX+1iZJTvtRDg5czx70b/5j7MmmDfRjMo4/GdO9lnWazlEx&#10;xcRHGKfNY/I5xFoZ0zgWatg2B6ell/JiKTvxKuuSp77G31dy6PSQTv0JaC1brCDjPvk3VdU7bHNR&#10;aiCoeQeop8lAOME4pMWuGRcT7sc/yBz86Adhxjwzybrk5RdgZL1wmDqmc7Qzo31lB6sZ5k4gTtvj&#10;vdiJYbFrxbSm3r9PzGqjzJ+3nvg9t7x8lj3ujFiOgptZb/7kh7AzDnKXmfdvvU49rszTnmSC9dkW&#10;2Y+q9tp9XYzbgt4Zjm3Dx9ipExVu3ErZoxN9HJyRX3XsDPs+b/vo51oPz/BrjS1T1vRP8Dev28Me&#10;1p4DYryhuc21BBem9b5iaV7j18R5nXQyX6X/ewKM5dS83nfNsIbrlzIaDVOXsHwH8w/uFZPsNj1r&#10;MNDWY7lV1pPnxV4elI4z9qlLGX4zsBmZH5R/kstRtwExX0e0Zzp3Bd8pMwcrr4O5efkbVeS9kENm&#10;y1pnbt6LDtw6JjYk6evcVfp4bk7vNbV+uyiW9H69k3MQH8fn2XUXfvK113CCy/YYfdCtOfboH/yB&#10;W372j3/fLTc8zMlDpTX69PXXXnHLRoz51auTYB75lV90Swe37mQtc43WciuztPnCOdawET0z3Mt4&#10;zOnElO4N6OVtg7SrGMPGJSXTVb52UbNTV6SHypLRiNnoBs+OSv4aimOwWIlq8z8H5koE1f6w3mE7&#10;COlEl3qB+h3+FuOUu8IcrYvJNifGsdZenXxVW8AEtcduPob5Ew5M59uayNiwjBW0YO/t9a46qxPv&#10;KkXa65ds52UWM2XqGutr7yUMjCKT49uZv7bPZ3sDuQIda+tk6yvbc7f6RrXn29C+WCSKzxvTGtJB&#10;n9qxPMX+0Fe++nduefo8vmpOp0+0bZ2eqb9/FLOafe8goDbbZ609RNUzEqOexqzWFBK36NZ7iom9&#10;zIsBMfj1JuiHS5d4d+fg6gXsSFBxO/l1p2aEtY63k2yiYt8qy9ezU3Puuv+9brlPa91TX0c/OliU&#10;Erz+I+ifLvWjnWSV1ykecreavh/jlL6AvTwnlsO89qFtTR9R3Rr2wyZyaX5bE2tZfw86M5Ck/taH&#10;JqMh6Uj7vKoYFHuvZrJhLOkOAnqe9X9Zv01Kj4V0b4vjKcsvC2kuBjQHKzqFLr9m7wuwEQ78amNV&#10;rKbGtuiXHMWH6OecWB2X5rBlpRi/Gx5HBh64Re/xC9Tlue/w3tlBTqx6Xd3Mb1MJhSD1WRDr94Tm&#10;04c+BNvnhWdh9Dw2w7vT8b2SkZLiadSnNcWfObC9Zf714MGDBw8ePHjw4MGDBw8ePHjw4MGDBw8e&#10;PHjw4MGDBw8ePHjw4MGDBw8efozw//YXf8cNvZyaIpN3cpIs+xWdLRoLEHHaHybqu1Qk4m24QQT6&#10;u64jWvKnf+0Ot6zpXOSKn0jBoo/odgdXZoiCfPzvD7vlyrzC8TJEBfZGiZ0LKTI7qOzUqrKhG8oG&#10;CygL15jVkopSzHecn28ZFq2IUmUBWSZ8XcwkPkUhhuJEbBaUOeNTZF9YjGUFZQDFxJzhIKNIzKju&#10;He0iIrFQ4lqfsgK7lHlZU9RgYY2+S6h9xqxmZ8tW7PdNlPO0sb+Xe1SUKVJed46xBYhmxGYRLvN5&#10;XIwfDWUA1RRpG/oh5zVbXxmzWlBtt4yRuqVxKrutdQ5ymD6N6Wz+0W7adfBmIjMjfWQXOFhdIrI9&#10;IPaVBUUJL54mYrdXmZcjysYrBOjbKUXGnp8ik27lEhGzkayyxJXR4cDyioxZLaiYTL8YIxIRxjqh&#10;sWwxqykjuxZUBHorw1pR1g3GwkFljefGlCV7z2aiVYfuI4vL30P2QzlIvcKKbu2r88yhAbI/CsNc&#10;d/QyWQR9Hdm2EzqHOLFREeCS3YKia7/53Mtu+erTT7jlwW1kmoR0jnZGmWNpZfYmlBU1d55sik3j&#10;7UzlXIDfHJ0mo6S8wlytKWuiLuFMpoiE3TrBs+rqoyllvWwf43OTpWCAyHIHO7fx/Kz6buPoLW45&#10;rHPkt99E5ti05O+/fPZRt9wzgb5IpcjirCxT3nYncpUJt8f+nbeJ6E2vMDdHFJG8aQ9t7RpB1xx9&#10;lWz8/ZsfcMtU751ueeUSGRm7hyTzcSKFV5PMWQeBMhHxb1ygzceeYuyuqdI3W+6BBeX4HNkP/UHq&#10;csPN6IdgPzr1jaPUbfIs2Qh+sdE5CGhOxXW2+Mol2pw/Rv1uu5b65lW/295DRkn/MO3Pi1GuUkGG&#10;omGeVZHu9CsjwkG1zm9qVeTKzlkPhJirNUXwZ5VhFa8dcMviFWR5YBjdX/GTSdKljKyWQmuileWr&#10;bMgrluWgrIi3n/+GW27tQe5G+ugLv5gNQjWyXsIRZCWvOkeUyeAgL7bMs1OM1eQrsM7cOEp9bv6p&#10;X3BLXxFZyFXROdkAmTCVKNH4Jc2vc5dp76UZ+tLB0qrm1kWyZ1czXBMLMk7DCf6++Ub6cOs1fN7w&#10;o+eSYaL1FwvYyXiSfomEaGe4wTg6KMh+BBP0RdGHTf3SN8lGO/E0dRhVRu/1N5DBU0tx3dFztO+6&#10;A4zXxk2wbRy/RB87OPM22dC7dtCv1QLfnTvBvWN+6rVr4w63LF2k3h+4kezo4VvJ9i5J559ZIoPp&#10;1eN/5JYOSvosruyNga1E41+6iryc/ipZ9f0xZDIusfnpn/t5t9x5M9mHPultqTWfv4Pxqmng3cKv&#10;FErrO5+fOZlRFs6xy/g5S4tk8u3dhqz0Sd5iSWTj3CxyevEd5sDD937ALR1cnGT+P/t17lFcol5b&#10;NzLmH/sIGVRXIrBm/uf/94/dMnSJZ8dSPGuxQJ3LYg0rr7azIiNqq2XRWsbiqpgLymaLlWnSULZn&#10;XXLWzoKmM40RozM72jKnWxk8+q4kH6OqTJlOf8SBMasZO4/5By2m1XD7GX6zvapfTX5Hi1lNGcdy&#10;NVpMQ8kenpFN831BTGYt5iJljTjo7sHG5MWi1fzW/bdaQbfE5APZvc1vtHbXlfkTMWY16dyoGHUq&#10;nRnk3NpXkv+4vIge6oogZyO91KUnxW/HxAqSGsYuhsXUYOzAlnXUkL53EFFWVFhNtKFu6POanD0N&#10;T9MtwK5aRlM8yrNbTKrKWIzRlS6C8o36gvwmtkpfDW3GNg3fg+92tcHnX/wiPsYr36Ws5tEDlrlc&#10;CfDMeBdzwEEhizzXxDCcko8RSqADI0F8h6ixGafJbJ/YQB323E821Ytib1i6CmPDxq3ooqvnmIcO&#10;Hn4P2Y2PfPIfuuU//dewIlw4BjvF7q2MwwN343McPUHWcU79PzWHTvUH8S8r8v9Xs+r8JgqaL/si&#10;jOHBa2BSvfQc+is7h/3YdSN+zLzmbGwAfZw+AZtGTkx4gQj9sFxv25df+d+pf1ksQHML9L9f9dk6&#10;hp5+6x18uPQVMjGTAeTQpz7etRe2keE+/MvF5bbO37KL/rswi+/6xmvopcsX0NOtjETNVVtDmE9n&#10;bDoZ+dPr51OnjimLcteyzMpldIlda4yK659hGY12r5Y/afNffzto3UvftdYrtjbqyNJ0oKT8FqL8&#10;rPV7y/4Md8zJmHRbRN/Z2iginWJsgLYmikt/W7t6xAydXNdOmz8O6qJr8Lfayk3t2poq3tLX68qI&#10;5rTp7YiyJqNRnulgbQ05uXqV9dPKCvavVR9lkFp2XkV2c02sZ8biFJGtbul81cGvOjjoE6Nav3Sg&#10;MT5GtV73af3rVxZqRmvd8jI2d+LgNW45vYbPe/YU82xJWdMO0loHh7V+DwX4O5ehXXEx2M7NooP8&#10;eebT2Aba8ZO/iK/+zLPM/8Iqa4oD1z7klg5OnYF95egxnh/xU99BMcc53raDpTX0XVU+SEVsbrEq&#10;7bnjRmzARz4Gs3QktdUtHVxeoP/SFdYMw5tYE6xKL/vS9GtpGt1TWpGfMkk73zxL1uPoDhgVP/7J&#10;X3bLaJnrL86gtx2cvQBbRkbrsOFe9O0+MQ7PXOKeIR99tyLfamEJ3VjWOqCszHl/CTntTbFH5GBM&#10;rNePfxuGy0YXststVqasfIqadGHKx7zZPIh+S0lGQppfW2xtK2ZiB6ku+coV+mb6HMwJs1orpdeo&#10;X3cP4xVrsc7yTNMtPT2MY18f67OEWGAcGFukMaf58ujR6WmeMSsdWtDegTGO+eVLZLW+CRnjh3TT&#10;xgl8XwdRzaUpsTHlcsy1kOZFUcyvxqqTMP9LDpixHRY0N03H2pzuEqOhA33UrKX0su5hWeqWIW6/&#10;Da3TqeZHlmQLTU8bG6WDto/mFh3Mat+vh/0a25jaE5fOSYnFcqAPWRkeRtb7B5ABBwn5GWGxNtsz&#10;rVwPq7+VLagdHQnWbcjfWs8SFAxLNuV3hWP0b98I9esZYe8qqkxlft2cb3PMq2NH2M8oF9EbDqra&#10;tYroGSGtJ810dfdx795h7h0W62/vIH0U01EJiwvo9bkFMpXjqfb+6+e+CMvZ/DL7FSJ68t1758+5&#10;ZamHMfzeN2C6mp7FH+hXxvu//j9h/Dp/Ab/r+BH8hg/fz1rQweQF2nZ+kufPLTM/3jr+vFtGlKE/&#10;qr5KRhi/Kxe5Z6aEzomGaF9VshzUHoqDYgF9WhYzdW8fenSrWE2uuwEdfvJl2M6Oan9laK/2KXQi&#10;RnkGJoN4jfmzNIVtjPYzBg6GpJdWc+j2spjH7/gEewnvfQCmtNAyY/uvfwsWsGKS67ftZp9v8hx6&#10;4xc+/r+55d49rMkdRGMIXyXNPb702f/ulqez7FHNTdGXfXH009IMfZHqkh/dhTyuav1T055bNY+P&#10;6+Cjj5DZ3q8TQp564nG3nLZ1ZQ1/fvMIa/OJMfYS6rJRV9e4br8YTH7tg9iw6aPoXAd/+Gf/wS1n&#10;1ujvuRnsS7/2ciOS3a0HuXdMrAHnX8dHX5ONzosRZOt19NF/+FfInYOeOuPxve/B1DdXQsffchMn&#10;vFzV3PrKF/7MLfNiEQ3uhz3nw7dwOsBbT7zoljMrTLCNh/DZD+1kvBw88TnYCY1ROaP5un0LzNCX&#10;tVd4+bLWIUZfLt1fFtNlTacA2Mkj5is5aPlw2mNr+aqyuet92Lr2yw32+x+4zu7ThDFz2Gctxkeh&#10;VR/Thbq+XQfZBtnLhtpjrJwOjKEroDWn2c2odGMyiY01hlFfiXsUysy9skpjdVGN2u3rsC9mm+p+&#10;fhNvcM+SbJqRZpW1lxXdCDPZI59iP2nfELYjYXvTJcZxca69npxdZj7YSTYN7SddOYt/dkE6cEnM&#10;fgHp64ZRTGivq8VYqj35qrFWNVERu3mtjrz41XdBrS+v2c8a/NC1MCqNyg52JWhvtcy9ImKamtiI&#10;H9fd1/ZfDLb+sv40O2N2e34ePb2ypn3JGvPqsb/9U7d87W3W3rUQ7StpbRg0avUm7BnN3nD/bY2d&#10;++8Pom2LKdfbZmPE6UR93eLNfmM22t7vtT93i+bfqov2csx3stqZr+JC89TQupdk3P5eXxoCdfou&#10;rL3HsliSPvgLbTv5kz+JvhlPIKMJMatOie33ySexXS8/j585ucYz7vk59NfDD7KG3ycfJFjkPpdm&#10;sNkOzmexk/0x7Eb5LPf67L/7plteqrOnvqZ3tSGd5FMp40P4G9rH1zrU9IdInnwxjZsDUwUl7Uem&#10;tQaNDvGMf/xPf8Mt+/Wu5ulHv+CWFy6yR52RTa6X6eOSfPqA2J8dyEVtlnwXilDvpBjWGvInu7XX&#10;1q8yEsHfWXgbe79S4Fkf+DR64bpd7fH+s38PM+rFi9yraxCGoYQPu9gf59pwSOvJIcatMkgfhVNc&#10;Z+u1wQZz8frdbXu/n2nsm3kdxv3XD8ufKtLfjVH2bN59P++m7rmDfftEN33alZKCE06I4faNx3l3&#10;H0i3x+XUFd7nrYa4Z7WCXzKtd9Cm33q0V5DQBueA1uyhIdrTtQkf8NYx1nUN6UwHvf1ap2jNHavQ&#10;v2cuoFOmSlona2/d9pXGtnDPzWPolFQv5VvHOe1g5WJblgt6z1oOaj0/z1opGEcGomLqDWndaCcJ&#10;bJxAJ3al+LuiPavIGHXuLjNuDt76Lvv5z1zEf7nhEXy7j9yDb7GmfbLvfAad+LKYe/2jyPiQ3t8V&#10;MvTx+E7m+IpYxz71q//ILR0c1N7IqeeeccuCTs941z13u2V1kba/8ybveI/rnVYuhY964B76cGKU&#10;Mh5m/nd1vAstikEsrH1hO+UgFaOvyrK1QTt2zfwX6cTKOrsfkO4NiWHaQVh25OopfnP6u4xTpIS8&#10;heK0My97ErdYDtl/Y6Eqiz0/oGcFZcsd2HsJWwsU9e6gKAasgu6VV+yGvWNQyEbTFGNP+3TC26De&#10;ZUWlNxzUtH/dEDWdtdlOBbG/W/6XdL593mIztxOt7ASFJH3VZ35PExnFLjz6JRjVjp9F3o113vae&#10;bRzMjlrZYlbT3y1K0g7YexfzlVrXCiG94zBmNb/a31S4bjGwDZbn+94F6/OpV9k/mrvUZjssi80v&#10;FELH5bPMe4unMPayAZ1+1RDLa0SbpVcXmCe33Qez2gPX4qPPPs08dHDkHHvqY++BWd9OM0johJfi&#10;CvdodYX6JjOJ3jt9lfra/obF+9gxLea3OijrHVM1R/1NtlND6BjrS/Nz/JovxrBW6zjdz0FLNuTb&#10;OuiSP+zXqVCL2vPs1l5irxjSStqHzVX5vlZmfodaDIrIRjbD9wntBzho6NShih+ZtNiTsE5SSakP&#10;I/JV58SIuaJ3PbE+xm3jIHVaW5Z/nG7L8M9+gBNfzh5hjfrKYbFJJunPqsTJ9kTKWkuEs+pjP+2J&#10;68S6rkHa052gz+ykDAc6TE0S7cGDBw8ePHjw4MGDBw8ePHjw4MGDBw8ePHjw4MGDBw8ePHjw4MGD&#10;Bw8ePPwY4f/Ff/eIG/I2PEhU4MIMmfqry0S2RcWWE/cRHdkzqkhmnam6NU5k3yd/mYj/4DjR4a8c&#10;hyXh/Kl2ZPz5WSL9o0WiUoN5ZYDUFMGvaLygUmNCyii1iP6aIk+DyqYsKSrRsrstcthBSFm0lmlp&#10;UY7GnlHXma8+RfSGlK1SVqZWXdG6UX2ft4zylOraRM7OUK/xXULnt5bEalYtEAXd3cPnDbFY5JUp&#10;nlA2TvR/wqxWUWauMatZlldxXbaURQCnlTkfUtRxMknEZV39YQwtQUUfO6iJXaKdjaLxEXuARZRa&#10;xLJfEdbGVGLMdwFFBE/onO0D18PuEB/d7JYO0hqzbI4MnivLRMYGlBG6fQsRvXFlkp5dJMr94ixR&#10;7KsLRGTGxNhQWNa5ycpkclC1TBfRNlh9q5KPuBgTEt30TamuiO0M41gXC5Vlg1n7czUih10UuaZx&#10;Hjm/fxNZA9sfgWko26D+FZ1XXJGMDEa5Z6yPaPz5CPOqT7I9pLP9HWQVSZ7Q4fRRZavUlKv77Umy&#10;C17QGfj5czAA9A7QrqgimxeV/V1epe/CRWR7zz4yUR2s1JnPl1a5NmiR5SuMV1UR1yll8O5S9taG&#10;68j6Wg4y5jsHkNOEMh5eOdmOxN65h4je2grZacE6Yzq4mWxGfzfZJ6dnyAB69Q3ON44tk3kSE9XM&#10;hnH69D0fhbnoith5HBw9Sn0vXqBvdkeo787ryRANDTLnjr1DJPDeCbI7dm6HqaxQ3OaWc8eRlYGN&#10;9GFVGQ0O0nki4c9d4rP588jC8ktkmf7EI2TXnqij76YmyZ5430PIxEKOdkwukqUydYW5EJKMOLC5&#10;FVLG1a7tZKUeewlGlcosEdjXbCLyPZpAp9z4IP3v6+WegVb2EzJUU8RysYP1LCSWImMnNGYOO+u+&#10;WkV/BUPIP1LU7PerzItL58iUnT/DN4c2Uvd772uzU4R9tPW8ItzffpPM2O0KiTdGkl37mP9B6fSa&#10;Mq+DyqK2hIs1RbEvtnIwm/PghW+5ZbKITtjZz5ysKptuyyEyrnt6ieCvKqtmqUoWWy1B6VefnTjH&#10;7y7PtDOUsznuPaYMw4h0yKuvwczRrYyFe99FZsnm7dLTEfo9ncWexKqK2k8xj/zKbitXua+Dql9y&#10;zS196TLXfPdZWM8uvUhG8rZB+mBM5+4P7/mQW566jEyUcsy3gS50z7FTNoLN8TjMPUZGpYcU+d9i&#10;N9nEnH3fx7hncYW+6a/zef91ZFgbM8H0MpH2T7/9h27poJxBB/RKx/QY64bIPvKnkauxpG6SReff&#10;ec9NbvmenyQb3d/LXDV20ZAyfF006LeG+QoN2hgIMk+uiKHk9AxjHPWTgb1FTH5dA4yPRfG/dpL5&#10;c/67jN+OzWTlO5heQh+F55mL7/7Q+9zyyedhN7mlHznbfT999tnHyaB7+zvfdctInvZasvB0Dn0X&#10;ybXbk0pR72iCChl7RloMN3XL8gwgR5YxVlE6kWXSmO0KtNgt2vPFEnLM7psvYd6HZQuVjWlJ14XX&#10;+VQGm8M1P/dxENTzLVu1IZowY+RoKHvLfI2wWAKT3TyjoAySXJZatdvjFi66u5kXefkWNTEUNRrU&#10;25h81vuJ1hfmb4U07yNiSYvGqYPpDwcBZeZUxVC5skCGZVyZMqNi0eqTDzQxgA6KiAkklqTsTaKn&#10;6/KpjCnXQVk+XyWD7xwQU6UxrVgasF8Zr8ag1LIZ6kvL+AlGKYsdfRaTHxxvUCZ1bbfa1adMyon3&#10;kFV4ZYa+fPRRWDdeegGbtpbFBhqLbaMjyysldrnVRXyKuhgEE8qg3KEMtxu2MF9CeebTvQ8/4paL&#10;KbJa//HvwDQREPuzyd+gGE4cbBlC973rfuZiRcx1x49j5y+eedUtH/kY2ZL94/g+tTh67Hf+4L+5&#10;5coCGY3X7GJ8Qn4y5x3ERE1XWcAerl2mHvGrtC8ZwJfddYiM3eHd2OYXT6Jje5SROLidZ5+7RNbY&#10;YqadpXrX/TDEza0hD6l+zcE16nX/tejbl8+iS1evoNuTfmQl1s0cHBqjPyaGlT2d5XoHDa1pVqRv&#10;3lTG6IL8roIy5Bry542xz+TLmHt8mif2dyaDLs12PMtguqVk6yrNxbp8b7u3wXRLe75Tmg7qZNBp&#10;KDvT5rOthezvH8W6Y3UyRrLWvVUaa5qDqOa91SOiPoyJDaErym+MSc30d0osTfa36Ug9ulUHByJh&#10;bre11WZKa8+PYlgzdgDTB/46H7QZJ50Mduy6MY8aeVxSGaBJ9VFWOr+ovq2onkXZl7LWw37prYAx&#10;UCiz0UEyjt7qVh8YM0FAPlJIDBJF+ZtrOWS4S3UoivJuapX5EVCm4OZt+FYOnnqBLMyG0v2l1ny5&#10;NP9jPpQxefqV9Tm6ge+vuRlf5LvP4w+sztMPgSx6wUG+Il9C68K6mMUG+xnTmrKGh5XNvaZ1VqiM&#10;bhwf4Z43Xs86Z2BE+q6L0sGMGFPnVli3dKXoz7kM7eqT7ghnacdQDBazy5fps2+/8rxbdm/Cx9t0&#10;gHVMUuOXyaGjHJh9G+lnTdTTjczmCuiYhQX8ta4EPqG/yr2Wl6hjTXO2VKJ9uTX0xcoifesgIWbI&#10;TJ6M8IbYwyJdGiDJ3cFd6Mgbd+HrPfol2LSXstojGaRu/Un02XU347s7sGxU01t1MUmcP4EPGlLm&#10;a98Q13UFsc1zc/jz3cpmTySQ07D6ZXCwI+Na9tmYH4z9dm6O+s2ILSsvmx3Q3AvIH8iLfc4Y7W3+&#10;bxB7qIN8gbm4JDaXhuZ3WWNn6zFj+hJhVxPcs6Q5aXOzZGxU0h+JjqxuY9mJimnfmBNLxgKkeW46&#10;yJjVWnqYR/4As1qog5okqHVj6x7r/EtD0BjujYVSz0pqv2N0CN9pbIw9yO7e9t6I7W2ENS9+lI43&#10;mG630rBeh1rfO2hoH8xYW4wtp6Wf1/ngIfl28QHW6sYE19+HnqvKrr70DMyG9RJ/O4iJ9d7sR1y6&#10;08bWGPssM7yg9W9Uz5zYCovD4AZk/NIU+7hPPAaLioNLF5knqV707569zOtanva8+gr7SGvL+LRZ&#10;MVwF4ujv/gH28WLdtO/nPvkzbrlXTHIOLpzluf/f78OGlfczJ227IRljLD/xE7BPbxCT17G3YUH/&#10;wleZ/2kxmNtpFN1j9IeDDVv4//MnYaqtrTG/P/D+X3HLn//VD7vlE38Ko/Xx4zCqDO5kfymgxepD&#10;t8OQFdRJHi/ppIIjh9nfcRBMo/PqDcaqsIH+DuzCN73xFth/u7Vw/JPf+3/dsqH91zvuw45s344s&#10;ry4i68MbGS8H+2+ETePcKVhmnn0MH7sQll8oVqbNm+i7tw9jq0yWRzQ/LuvUiaqYmlYyktsmfut/&#10;/09uefc2xupf/BKZ8Ze1n3ftu9mr3TqMHJ45gS145U3sRrbI54kE64IHbxc7qBjnHLz6PGxteeml&#10;1Tqy3BOjHlt2w9zZPcx4ZdPYutkzPMvsxz3vxQdeLHDvxFCbsXO8h/48fxobdetdMC5MX+Ue6av4&#10;wzdeg9975B0Y1EZGYKnaPcKz3xDr3vh+fPWXz7P/PDqIzXOwWYx1y1Os96fFCpDLMAcvnmefIptj&#10;vhQr6HrTE0mtS4tFZMcYyU3XOFivfwzGem6sZvZ91VgdfpQek//VqWvX33v9PY1RzdjdWvdaVwe7&#10;Z10+Ved9zecMab8uJNbchPbQo7KtxhJeFUtdSe9bKpJxY8AyNVzTDzrbG5RtrQeoR0QnulSNVR6V&#10;6SuJfSO0gTXsz/3Gr7vldROMcarMPatldNSR0zAUObik91vRHvkI2kc29sM1scyGtE92cZK169Qc&#10;n1esnWLwqsrv7DwNoGKscmK28WtPcWIL+6n3vfv9brl9O/vccdmjQZ1iUJUPbwx+ZbEiJXrQNQ76&#10;NHeC2jsIi82wIZ2XFcPS3BTt6B3GVp15hXnzpb+CoXBFPl+1gezX9W6u0XZGfHXtQTW1o/vverlr&#10;ydU62bX1zY9G+3u7R8uem19i7Kcq2/6ArpNcGZO/ybKxvXbKl11rnwQ0n+2alv3/gXbwdyVI3xrL&#10;20d/hn3wX/llmLIcJH3ojjdfZ0/wzTfQPy++jk6cnmQ+NERRkpbdT+7BB3r4I/jBn3gA2SjPiYXz&#10;Spvpsm8MFvmdE7zbePtx1kr/7d/CGHlFe6Z5vb+L1JkXNT/+caXAGIf0Lqchp71eZs5GNN8cmH9S&#10;FDtbeAA78aGf/rhbJrTn+bp8n6tzvDezd7jhHH1u7+6KKeQ1YqzCTbT2HbWHYP0blE9d0bjU1J54&#10;F/Ue2SD7kWGOLmm/de9BPl+7yHszB5NnmQepbvamRvu4R4hHNucg/xPWfn5M77vTCeZiTtNheYq6&#10;TCSx83u2t9es23bjF24VE1dpElt2sYJO3HoPe827dlK/UAU/IK/154D2N69exK95+ilkqSuBjUt0&#10;7L/OHMOnKIiZ55RYcpbFLhfRvkQxT3u6pce3bMCnCMmXL0k/xwewvxs3t33xrl5kdCjOGNZnGNsj&#10;b2M3c2HulRcjXmoMf/LgQVhai1e47qXX2KsL70b/9dsJPU2UjyPXWe23nigwTttGWUPHZLuK6sNa&#10;HPmpSKd263SviXF83v7tjG9SPoaDU0/hd81przm4E7uxaYh1fe0EzHWTb8AyeabIYHdpz/Fj72d+&#10;J8VqPCQZDoiVO1vlbwdr0jGRbmS45xrm6CH5DFe+y4k3R3RaQz2GTM/PMdYl+TF79jMOPUP0eW8f&#10;+sOB7VWH9AKpVkIGkn76v6D3jfWOU0ocmG60E9dkXpo2g/ELiDHSgenby6/zXfYSf8cqyInpBWN5&#10;isj3rmrP3XRtOYocVkuMn0+sow780jd24oO967AQDjtlJicfPCKfo2eQNXbPMHs8sS7FYei0NpMV&#10;B1X1RVWnM5ku587NPtE7gIr8L/PDjDnV7FI4hqxoa943oJPIiivtfeTHvvA5tzxxjPlbkc4o2N6Z&#10;1uQ/yn4as9r/HIxHyPbl19nNhtlcrV2j2gOxrYbkBubJex/ipLi5N9k/nzzWXhulpXer8kviWqvW&#10;6/RrTvZhII6MVsqqg+RyTQ+78/3Mn+u3ME61t3mX6uDFp1mTZffjz994O/EGQ5Kbok4HMB+iotN0&#10;Vi+yDrh6lXelFelE62vbA4/YO5UmytoPz2ufy05w7BlnzWQnbbR9a0rzuatirW71sfo81pKiZh9F&#10;8a8Wl9g7W5CPOqA9p75u5mZM7HM2R1eXWIeF9b6mphiqjPZ2o8m2rgzoaCq/bFVDb/SiPsahfwL/&#10;0HR9Xntbc3n6ck0npaQUr5ReQkeWxEjsYKvY1ldnsaWt/THpjITY8Qt16pfSOj8sdvCg3m1Vpcfj&#10;G6hzdFjtiTOODup6jyeJ9eDBgwcPHjx48ODBgwcPHjx48ODBgwcPHjx48ODBgwcPHjx48ODBgwcP&#10;Hn588P9vv//Tbthfdw/Rc7EoUXWz80T8zc0QKdedIjI5qEjR7GWiwe/aRvT3PQ8QGfzESSIZv/yl&#10;591yS4qIQQc79xONt5Ymqi5a4F7+KlGBdWOQsvToLNc1lNUR7CL6LuQncragCEDLVi0rqtJBK6tT&#10;GZ+WAdrK6FemtWUqGrNazSJm8zw7rutzYjaxs4gdlBSJ2VCGZEqZn5Z1WhXrRKqXqEKforzzq0TZ&#10;JpQBYPdUYkwr6thBNc9zjVmtqmjOkkrLiqro7/QqzwwqajWVIJKzriz1mmWS6HcOqmIps4hQJaO0&#10;onItS8WyjC3g1zIb6mIuqYtRboOyqK/ZQ4R8jzLqHMwqy+zqeSL+iyvI2c5BZCA2QBT+qrJZTl1R&#10;1t2Cso7XFCWqaN6VNFkgYbEIOGgorNkvZrW6+qKszFZjy0v1EsVuGVnpVb4PKOu4S1mrCfVDTdlV&#10;Dho673fmZaLtbxOjxY3/gKzOdA1Z94kppqJI8USCyNl5P78/cp5Mh+FVIkzvfvh+t3QQUDZarIsy&#10;JfnJlGj7U0fJLJ09RWZIaYUo/BdPE1VcW2NOhxW9O56ivZuUidk7pjo2MSNWgyVlulWVcRAq01dh&#10;MUD1iplrk7r7I7/wG24Z2kymaUjzKpekr2amua+DhM5pP31SUdpnPu+Wo6PI+IYNZGtm0kTlr1XJ&#10;Irj4NuXZOc6h3rKL8RjegCCeWSYryUFD9DHhPDI4nNS872EcamJzWFtEnh64g2jukXH6dq3Ms19/&#10;jvbvnqDOm7a0M0ku+8heuHiGMVuZ5d5TR8iouHWAjJGeG+iTF058zS1vuY45vKxM5pUGEc5rS9Sl&#10;rvOnHQQkaiFlJu/dhZ6dFRvlc4+RwXy3MkYHo/TF2EHat+EG2lMKMT+CyjoIRhm/UkeccrXOc2OW&#10;Ni9Wk6KiopuD7xZRH+NU0G/XCsjhc98jO2/qddp/x3bm+z3v+1W3dLBUQ/bOr5FNcPkFMqweGCWC&#10;f+JOsgjrEexFQOdri/zMF1Z0uEXjL03TZ33K9HFw7AoZx1NXYLK5dScMNlsnuKbuI7MqG6TfE1Uy&#10;xdM+5k0lQjZhsNlCB6fOIzuX5pEFB6Usz+3toZ7pErr84kX6+dQRZGODsunveRfjdvBGsjy6upCj&#10;QkNZ0z76xeenj8sdWRMNZaXkSrR58gz1OHGYdgz4sSsbN9JJ0wvMtVqU/g9EePbiLPNm+RJ6Ilho&#10;60q/j4j9oliP+jXPx8VAeMM9ZCAltkpW82QZ1DJkit20k6yIUpF65xropEt+a19zXF5/yi3jYkba&#10;sgsW1qdeZEzf+i6ZFMNh5K/bjzwduJ65+ZGf/zduGRmBmaSiDL+wMgccGMtBTdkNxsLiCzIOMxnu&#10;fXEJlrPu2Gtu2dfgWZEE8yUoBqxXjyCn9au067rbyKB38I3HyfbInCEj7CO/9FG3/OaT3HtzlsyM&#10;h3/2E245E0ZWnnqSjKyl8/T56iWyoa4oeypqtIFNGNuHWemcsW0pcyEg36GuTNeSfIaa0qAsq8P8&#10;oBbjRAdzhGVemd23jJG8dLj5V8asZvf6Ucxq5g9oKFzYvdczq9Vb5/vzzLBstfkc0S61q8j32QzX&#10;2/0Cpqua6Okxf5A+MllsMauZHdUYGwNJUPOrqvY21J5wkL6Np9TOjjkZNBZZMWGsLmNbI2I9GR5g&#10;/gyIPWy4i/kS0LOTsv9DfeikkPwcJR26UNKQL6isrYrqGRHDlV+Z5ebCWaJPzfpU7CnWvnqDz4Md&#10;rMAByY3JSUr+b3+Nz3vjPGPoAHOuSzq9Ih/wc9/Apn3rO7BZrsoPqxq7QBOWQWXZ9rU88l1q4KMa&#10;a2AqTuP37WWNcctt73HLepBsqq8+CYvb2TdhbuiRrZvokWw10a3++5mf+jW3vP4+GNSOn2JuXbpA&#10;ZuaC5G9iC/q4Ib37+//5f7hlQvpgpBef47p92GwH99zBGud0Fkaiv/z/YO7oTqOXqwHkL5ZibN//&#10;7ofdcqnIfI+qH26+/71u+dwJdOU3n6FdDmoL6M3NKeTlupvQs5v20f833PTTbvn1x8VAdB7/eP8O&#10;6pQuoHtsDbJjG/q7q0d2pom5ZepzeRrf4g0xqy3NyRaIvdHmRbeyvaxsZRWuyyAzRrWVFcbXgekI&#10;m7e2DjMmtZiy1eyedi9b0xmrm8Gua2e3/eBvO79zYHJoz1yv74KacK0se/5sMRQ6iLRYDLlXPMq9&#10;jAlnWOviRAJ5MkbrNlMOf7d0pPTh90H1N1g9zQ9otc+qpXvYdcZoZLawkEX/pcUO4yCsdvSKMSIo&#10;Rueq1idlsWxbQntZvp6Wdr6CMWHo+kZFdlaZ1wn1jwNbayfVdmMoCIkRMaL1yPwqcjO7gC81LD0V&#10;E7NJQWwUl5b5fna27e/76pLVIDq9e4zMvcKSdKSyiovyrZfFGrbvWnRNqI/v3zqCnvCVqFPYGtxE&#10;XdnDOcluVfYgICo8YxhIiLViuI++7VZm9c5dzM0ZsXHlqGprz8FBqcJc3LQBW9ab5LfGXBEUs73z&#10;dAf9Wrueegd/9PVXWE9v2MrvRzfRh8dO4vsND6LHHRzcj/8VizKfL17BL7w0y1o23kXbN2xGR2ZJ&#10;nmwuZbn3qROsPQJ++tRkfHamPe/rylCORrjXWknzeQB5ig/y9+6dMPp0+/Av/VpTnDzFGtEXJNuz&#10;ksdv3n0AdiQH/YPo5oUpfO7TyshtiHFksJ8+mhAjUYudTjrH6p3O0PemH/p7ra+bcqT9F2M3y2lN&#10;PTvLWM4t8HdREyYo2bZ9FvM1zHfqF7uxzQ0Hae0TtdhmtWeVlR6uiZYqJL8krMxwTfsfYFYr6z7G&#10;rGbsjw6MJScutiNjViurNGY10ynrmdXMp2jtcclGmO5xsP7aoO3D2L3df5v3jnBvY1KLaZ51a1wm&#10;xpmjI2JPSKrvHITFFmdjZv6tPXs9rD0tnWq6tk5pf3eq4IZ0X/u3PMOurSljOqjs9Lr0WzDBuqxn&#10;CD9gZAT/PyZ98dLT2Pt6vq2XB+Jc49fek18nIdSk+4rKsDYmIrOrVfn7Va0x3iWf46U3YWz58ufx&#10;URzc8a573fKK9tL2XQMry+3Xwv7xznf+zi1PnsWXe0XsVaEk7SloP3bv9ew53Pkgftrzz8CK5mBl&#10;ibm0MCv2abGBhJX5Pj6MH7OyzN/dYuhP9tDOy5dhXJ+7hC+S1V5XVfLqYMdufOrCIoopt4As/Mwn&#10;/pVb/twn0W8X38Kvee1tyoc+9lNuWSoxjgOD3KdSQ1986S//yC1ffRZ/00F5EX+wqtMIEuOsqZck&#10;xKtiaR4Vk8zcZeo9MoDf9slPfNIt73sPfX/kJVgVXj8t/dZEpI9xeOkV1ofVIv2+YTt9NNRPf++7&#10;Br/xi1/+klsWK/iowyPY18kz6MGyGNWy8qEc/Mr/+vtueasY1H/vX/68W14Vq8aOO9DD2zfRsLde&#10;Z0zPvoF+q6vPVgvYlZ//tX/qltfvZo3u4I/+LxjQZzQujWF0+sYJ+tmnPR3TA5u2Mq9few1G8uVl&#10;Pt+/T8z3YmJfOIcsOQiKUTElmUzp1JKi9oN7NzE+N98IK8pwBPm6ex8seukl7OHnv/7XbjmVZl5d&#10;c72Y4rSv6+AnHuKUjKe/CTvhvHzzJx9nn2gtjb6tivmjKFYQYwNLyRc0tvCS1mUt3dNEW+9YqWuk&#10;X+1z67OWP92x/nXwg/dpf9/5/y7WsUtZuf639vl6HRkIU4dOH9bYWoNiawhrrROP0Qd+vdMxtnZj&#10;ViuLXcwYr4xpxdBePyB/DswONlSPoFxQ05V20EZB+zChjbe55S/+U2T2wDAyE9N4FbPou688+hW3&#10;dHB8GhlOSEeMSIaHtL431k1jro3J3i9dYm/uklgfF2fZEy2qL0sda4plvWOKSkb7pENuvQu9ev0N&#10;1NtOW0nJNoS0XxuR/QlHka/VLH1ZrrfnfUj9HxfzRpcYlMsF9PT0FO/rojrZoaeHZ3zhj2Eaf/GF&#10;590yJ11izKMxWfFcx55Vm6CHe9gpPuvlz+ypwa/r11/XksPvv9yF3cPsvZXG/rX+c6c27r8m0x3s&#10;Uw466+TXc3/UM+zzdmnPAIsV/r73feix//B/sydx+QRsjg5e+BbMSd95mr3qGem+RoDxior1LBzW&#10;/FB9l+S/7b+PvetP/jJ6ri+IDzkYaO9X7BnCDpaOYSf+4N/8B7d8bpp7zSUZ86BYt1LS7YUI7QqF&#10;0G8ltafuR3/bfmBXom2T65KLrFgCdx2iXhOb8YGOP4tdz+ndZzlEHxubeENsVhG961rR6Vqxclsf&#10;ByRgtp8V1hw0XRgWm2NDe1th7dX19vOOYbCftcTVediBcmLKzC+01y120kmfWHFFNNjyM/3ShWW9&#10;Mx3chC5JbEQPXJpnHZZe4Ieb+7H7wQq2zMHYtawHN2zkGds2Mb937OLZtSp7VZEaflpD726btaG4&#10;Qv9/6zHeoVSrvOcY23GfW4ai6BUXl9kfOi5/8LVz9H+sH186mKKe9t64VyzHfToxJpKiD0PdjEvf&#10;JtaEg1pnOwhrHTuhPZBLz8Pgl1lCT+V9yPSa9PGK3meMbaYfwmvooql55LSwEd/pthvxexwsvsye&#10;+4V3WKvWk/RZcoB2GGOS7QVFjQHS1jWaPw3Jti+Azzuyq92OvVupZ30K3X/2JGVKcl4p4Av6U/Jn&#10;9P7/nE7J+M3fhNm3R+9SLx2HqXPuIvI2sLHtKyW1tj4/zVj7J9AVd4zjC7795b91y3SCuZeXyV3R&#10;erMgFvdAELlKifUokeSdgoOREX7UNcI9dCtfQIxwxTDjUdeejzFj2ukHxmCmbeimnkM2Ah222Naq&#10;c28gu5E89WpkkBuLaWgqGbdo6N72frM5id2iqPlUUZxF3U5vaKIsn6FkbJ4B5nlIjM+hCDpiYBun&#10;MvX0o3PCCWQjnedea1rn18Qq6muobKIhm1qtI8Om26uiabV1scHkzPyTgPYUanrfNKyYjqqYDB/9&#10;Gu+6HRw/jQxX5DMYy1m1hG6p/RDmWgf/M3u4Huttl092Iyg9pm381ikNcem9umzxxG3sdd9zC+uC&#10;0HnWJIef/I5bOlgMUs+0yoDt7WrOVTS2Je1DyrV1BIhS7Ps3vedBt7z7Ot6b5w6zDnLw+hPokgv9&#10;yNOBm5gnQ9ofD6j/gzql0E5SyM+yFlq+SplR3EnD3jOJeTGoPQcHVTGJFteQBWPHDncxpkk90/Zw&#10;/dIp5rsas1qgxeZK2aOTJBysLqNnr1zF5yxp/oyLyTKm8TFmtYDWvUX5itUcfVvS+7CC6AVDqpuD&#10;RpR6aVvFF9AeQUnzZnAruufnP/GzbpldQoe8JMbIbRNindQ70xe+he04WiKuxIExDneLRT6tPdzi&#10;kvpZOiWhUw0aXeoz7Q8HFccTklBUk7SvbxvXJVNy6puI6tQMSbIHDx48ePDgwYMHDx48ePDgwYMH&#10;Dx48ePDgwYMHDx48ePDgwYMHDx48ePDw44P/jz/7L93wubUi2bK1MJF/dWUYrRUIz6sqW+PKGpGi&#10;KxfIyNgUJjr/1luJ4j88RfTx5DEyTG7fBjuCg5Fhola/9iaZSbv6iSbc0ENZbSgUUBG8PkXX1hW5&#10;WdOZ2EkfUaDG/BFWhqZFuzoItLI6+a6se1lGa+vMZGU9hZWxVVekZkksAQll9huzWqSDWa2apz6V&#10;PBG7XX1EaVcUtVrK0BepbqKN/TqvNrdCH0aV5R5TdPsPY1YrK5vRmNVqyjyqKmvFsp6MWS2rM3wD&#10;ygQ2hpaGsnJqljXSyaxWoc2tSF49I9JiO6GeFlxsl1nfNpS9Y6x0Y4osvX4/WZRxMRw5OCKmtNWr&#10;lHuGia4fSPGMJZ2TO6VI0nNnyVRorBAFHpeMFBTFmi0TyRntaM96ZjWLkC2JYcDkpUtZnVVlbGR1&#10;7q4SmX29iti2s8dTY2RROAh0keVw+BtEGu/3Ix+3/swH3LLUbcwdPKuiPjY2iowy0VYyethZsgcf&#10;vvsht3QQHGXMywnmQ10sMzmd5f7SCSL2J18i8nUgxHyYFOPQ28+SHRnL0e7tg9R582aycgLKTnSw&#10;INaTmRXkJ+hTv1o2sTKW+pTFsk19+Mgnf8ktfZuV8a6MhhnVIXOFcXRQLRKZW8mRsbAwR+bIkcuc&#10;Vb95Nxkwe8aIsI4NvsstDx855pbfPfJ1t4yX6KuU9IKvTRDni0dp65gYBXtG6auhIepfqNDvxw6T&#10;xbFlGNm97W5k9fIK4/jsc+jDncpiP3TtNW7poLyFaOG3jiDD80uMS52u8/nfIHvz/gfvcMsLmjgN&#10;RZz7ehmHJZ0h71dmU2G5Y97rLOquJHpofID2nK/RnvNHiMyOnkaXPHiIs8V7N9IZe+6iL1cD9FXV&#10;T6ZfIgXbW8PXnpOZNHqqK8Y94xGenW7AYNFQtHrIR9/VFNofUvbXqUnk7uxhskTGqmS9jI0Rne+g&#10;d4SsEn+Sts8dhsXh4Jb9bhnfT+ZroYG8xH3M80aVcauIyaRWpo5Z2aWGIuYdTNUYu+feeN4tB6Zh&#10;WnvvnbQ5vItMpvkVZDS4RnuqMjtdw7RrKM4HZ1eIyn9d7DUOZs7TV6efJtNgYIj63nYPEf/fe54s&#10;4YVpMpjGepkvExuRs+17qUulB2HJZ6lLKMS4ZorMCQe5LP1aWaVe1WXpaWXuhP3ITUhZUovKPKkq&#10;i7Wnnzk5PHiLWyY1lzd2t23YfB47Pj3DePjq9O9QH30wvgF5CndT/3CcSPorF6nnYP1Gt9x5CGa8&#10;nh506jvz3MfB0e/9lVvu7yHLdMttv+CW/+oP0VvLz8PSFFVmxlgv7T10IxlWD33wN91yZBftkPlp&#10;CpNKB/qwYZm5sosBZa0sS0wuLsJ+lupGRoYT2O54FPlcyXHhibeZ/5v60eMpZSM4eP0YNunlR8mc&#10;2r6DuTd1Cr/mxp34PJFh+qp3g2S8i8+/+I0n3fLiyzCBRFbRC/44c92BMQoVlaFQLDMnA8oqXs+u&#10;VVSGf0idYrbcsjt8soWtv5vwK6vDrjV2jZwykSwLuqYMK0vSMWa19Zk/9r1lGbkw9h9da5lINj4i&#10;Umuxb1hmdSTBM0QW4ksr28UgE++irw/5Lxa5uKD6N5T1ayxNCbEdGQNJyDKalB1dkd8Vkb8TS9LH&#10;nVns5gsF5R/n1uh3YxHp1dwyZrW+GHWLduEnJ1P8PdqneaVM9FpHxrU9w5h3/crMMf/LZKKsetuY&#10;Wla+sZ20Mn5kJ1OtNLcmYtyzJkaUhJzWkCZSTBnYE/34tGN7pEM3IMNlPfPJ55nDX/kKTAVZscQ4&#10;yIiVJqMkmXBD/npQMiCfyBi71gr8truLZwakmIfEWHxskjmZUCr9rTfC3OugR/7Ivj3Y3Gtu/wm3&#10;zMo3PX+K387MoJcCDeb9y0/D+lhfQpduGaVdt9yGnRqaaDMS3XA7LBlff4O1zd9/5vfcsniG7OhY&#10;P2OuYfG9+2bq8rFfwkcK9sD6EEzRvi9/m2c/9W0YTRxsisDMcf027PcDH/llt3z1Ejr/rZPYn9Ii&#10;diYlW7x5mHvXNQltTZGSzAcsm60JYw4+dhLf4IXnnnfL2Sl8omQcW2TMPDZ/Ilo7tbL1xCRj2eq2&#10;/loVS7CDXE5jvo4Bp6075DvpHnZdiwFbn7d0kfRHp+6x/1+fAb8e6zPjjRknoDqYajQTErD/aSJu&#10;bEzyQ2xdaOurHn3epXmeSiF31o5wWH0nPWF1+P66fn/9DPVWW7//c1tb2PVW5rV2qskfsD51EGv1&#10;K2NlTD0V2Zei0mjz+m26gO5YznDPdFrrA7HuDijjul9saCHd10FSfdMthupwlPkR0To4oTXt1BLZ&#10;wmcuII+3Xosvvl17B5PKkryyhn443JF5OdzL83tH6XdbKx0+wpzMrVGHckZ9VWf+vOvd6LOVKvP+&#10;9dfx8WJV9PKqPncQlM9tC/Sg0oKrJeoTFLPK5n769o7ryY4uxrnn7Dx9N5/md/4Y7Y8pI9uBX+zx&#10;e3fTV++5X9mNScZ+dQWdYZJQLNNnb7+Mn1laRV8ZC99anrotLHLd4HB7kdTQWnUhjb9eajCmEdm7&#10;iFjdKmLRDorJ3miO1+RMmewGJdvGnONgUczHto4piyXP78fHGR3mntll6lJO89t33YrOzKyRIb4s&#10;tvBile+LYv50kJWcJyP0WaBI/dLzjHF3D/0cjSIbEa0PxsbIvE5ozycs22t7LMaC6MB8n5ocrfQK&#10;/Tl5GZlcXKKfq1ofh9QX2TwyYaQbSe0bDfYwjplMW76qstMVzb2y7GKhgEyUxeqUSmInfTXdW+rA&#10;mNUKmsPG0Ga6Nt6R2Wvsq7F1TPv27PUZ5GYDWmMt+TKG1dazOpjVTA/ZSLV0nPSYfR8NU8ZUv7jq&#10;OyCm3I1iIhgaVKa87JKDkH4T0VrH2vr9+rSN9TrVUNc+UgsdbEH0yA/C7E29RTmgPvIjTw1leYcT&#10;yF2XTlboSmJHTxxGN5XE0udgoJ/5GeuijTXtOxSrzLX5JbGe5pk/vVpnGVNmIYsemNgFG1RELPaP&#10;P8Hay8HFKeZUTf7Vpz/9v7jljBi5jr1DFvvaAvZ7ap69hZrYcgckRjbdM8rKn9Ra10FKTJUhH3Op&#10;oRMP4in51tpbWFEmdkOM67EIPl73IM9anGRdml2lrxtadzp473vZVxjp5p6vvMA6amLb3W75f/4z&#10;2P7XxJp1JcccPTWJ33b6OPsz193E2vXokefd8s1vfdktk8bK3UQ8rDmYZxwKFfrbJx0Z6ObvbJF6&#10;3n4LTOOJEfbYxgZhD3v4Tvay5i+yB/blb8Cw5qBnnP3vk5dZm/YOYQfrOWS7WmYdfPI0fZaVXojG&#10;kJGRQfTVzo3cZ2GKfZs3FtoMpJ/6tf/ilv1iRH3mc/x9fpaxW64jLyN96Kl+hsOX1x5IWicRLBWQ&#10;5cg4zCS7t7XZQvokg6cl38FBZDQR5fNaFVlYzVBvf5RnZirMixWtg7vEVNgQS3DXEL6tg5tuFyOK&#10;1leBLLr+zDT9uuE6fIehXuo1/zZ9cKnOOA31MmfTeeqUiNHQ+zRu336aMXAQkU8zeQ4bFNJpE8sL&#10;9P/yKrK6tkbfhEUTVBJL/WA/NrmmdXVda5Tv912pj33WKmVvzP9tfb5OK/3A71Saf+dg/XfB1jXr&#10;7r3uc7MNhpbelu3oZDvza18iKPYGY740VvOa7EbLj9dpNC2GEvmTbT1tdXKL73tWS8fL5gQ0Xeta&#10;V9bFUFKQrgxMsG/0S7/1W265bwQZjgYZv7kzrKW+9oW/dEsHczrtIqvuzqneKTGt9Y8zJ43ptVen&#10;yVT1fiwgnZMWW/XRw7CpzMk3cRCPo/tWxEJ39z3s/d/xrgfccngYu2dsaAlj3RSLsbG5V+t8bkyl&#10;FaOWayKjU1WqslXGblyV3TYWwDExSU1fZM/0L/77b7vl5AztyRmbnWQiZKwwHetK29NpPsX91+TJ&#10;IHPxg9AXNvY/8Lt1fzuw55q42G/rqsP6e5lMG8xfsLItdw6+/x4mb1a2rl3/t5DXHL35PtjF4lH+&#10;PvOq9libyK8whoE4OrCi+V7VO82Q3nUGZHvjEWQ2V1a7hvn9ez+JbN9yvcrtsNQ4GFTb55/8c7d8&#10;/I8+45aHF5G3C1X082IYm9DauKhRp6qPdYHfh2yHtecVEBtNrYo/7cD28RI6ZSmh+V/WXpzN87xk&#10;syx2tKZxo+ARvqze08YaPCOg04Qc1NWvDe3HtcZDeyCJsPz2Kn8HNS+qYv666Vps8plT+DnLtnen&#10;PTgHwRp6aaCbeZ7olu+m+pXFuF3SO8VrrsXO3Psg7zGXlnknl9GJZBePMk75tbaM7NQpZDe9D/kY&#10;7EEnRPzsvyS07+BX/W2vMZDnmc8+hr9TCrJGtBOXfPI7g/IhHfhX8Pkee5Q2d29iL7og/VYUE25J&#10;a9ic3vUkJ7CLm3awBrc905j2qE23OsiK1mzrBvasfNM8Mym7t3ETfXNG7yuvXkauyr3IWTSuuSkb&#10;EOhjrz0e03qnif4w1+QK2O2U9FlR66x0hrHMFennqlgAfdJbRvsYEPvm2GZY266IbctBv5gtt+mE&#10;l2CJPlqrUKZFiR7p5/3ke+7jndXiNDp+ZoU9xrqP/t+9A2bMid20P6ITIRyUdTLdy68zljvvwHeN&#10;aK2aKtPON19ij/Ck3rf0bGZcxnbp/dEl3qVenhOTYY8ctyZmz8EIG5Wu2CiG93gU2V7xM06xCvPG&#10;9oBsH9z2j83chsWKFBL7noOAJn76LHMomEcWawU+j8T5TUMnI5U0TkGtDkt26of866KYoor2Er6J&#10;quQ71o0/1T/GPB6YQDZTXaw1sqZbtKdVkmwY462tVU0XKUTChTFDNsQWbzrdfrN+39HiSSq6V0T7&#10;fxGx6QbSzI/nHuMEjCNH23tW+QC/rWtPsZin37vDyE1OOv+H2T0H65nV1tsfB0G9HwrITpv9i4iF&#10;1RjULFYlrJgC2xMduwVGyPe/G8bh3arrq1/4G7d0cOI8vsKq1GdGfle1zLMTYkiv6PSFUpU+SRhr&#10;mPTVtXfj77zrZmR45TBzwsGb33vCLS9q7kS0hxgV41hC+9xB2Qs7raWudbNPJ/flZFftvZr1WV16&#10;3EE8ytjVxfK3rL2zunwN29MNiTHO6S0HdZ2sYExrMb0/tlOCjGXMwfIc91xZQyZzGuNBsbDbyRQB&#10;O61BJ3QltSeSX2LeZxbxL8v2Hq2DWa0kvWvvciJ6hp0M2L+LdxoHxdxbrTFegxPMqw/dC4P3yhHW&#10;VP/j//pPbvnmMu89HYTG0ZV7rmPMRnXqwjadJPT2O8j7c2/CiGnvmfzaO40qPqOgdUoggl7YoHiN&#10;cEDj14Sxy1mve/DgwYMHDx48ePDgwYMHDx48ePDgwYMHDx48ePDgwYMHDx48ePDgwYMHDz82+L/1&#10;pc+4YXdlMarNrpJJtZYm0q1UJp5tRZmg02tEga/NKuo+RyTggM4u3baLjJNqhsjgcWWSOtiwFTaf&#10;v34SJpUJZZuOdSkaVdHQQWXKWhZOXVmGlqqZCBJ9Z8xqrWjRzuwJizgUS4Uxj1hkpUV7+hTJGBbT&#10;hJ1JXlJkrLEM5Is8K9TBrOZTFHcpS9RzSsxqVUXGF9J83tViVqNd+RX6UGQivphYa+yDcoG6Oihl&#10;iDDs6yHCX8H2LfavoGW46plZsYeFFDYcU3Z7TWd1V9VHwY6w4qra3Mq0EtOARYZGlL1p3WsBvy2W&#10;BGNWE6PHoM6jv+4QEeiNPqJGHZyaJEutT2O2dweMVctryMu8MjEnxYCxcJbozoj6P95FP6yJtaOk&#10;LKNgZyaZxWBa1o+yh6piJDJ5MWa1iqI9TZ4sa7hXGSXbB2jfwM42u069nyjUx/+Cs6j31Jk/930U&#10;ZrXGONGrxlSQJpjaNzVHJHxSrCm795LdWVX7tnVz7raDyiDXFBSpK1HwnRf72cnTZOrUz5O15Str&#10;bga5MJ/huqrOis8qi3JImbWxZHtuFpR5GLCzq5WZ71emRUUZJb2K2N7Rh1zdfS9R0X0HicBeU6bz&#10;pas8+6k/g3HFwUP3kDVwze2wUKXT9OHXXiNC+63TMA4N++mj4QiZorUEY35phc/954+75buuI8uy&#10;vLnNfnI1zzXVAnLTN0THbxpj3tcC1G/yMu0LlDXWmrsFzaNTZ8kCOahI+S07qauDTQdgZTh8EeaE&#10;M5eIlg5UuXb+dRiXbhGDyk0/+RG3nE3Tx5c01lcVqTyk87NXFtoynCkgq4Ea7dkyTobuyXnac+Uk&#10;LFU7pSsTimrfs43MmX03c9Z4YBP6quj7hlvWgujnyYv0rYPlecaqJ06mRU8fYx7tRe5KioDvV19E&#10;/GSSJJSBcqVAu84eZ25fN8C4bJn4Gbd00SArYpam+2prZA/7UzwjrHPmE8oWDBSY13GlcedCyF9S&#10;GQ4L0kXFQjszZnKJmx99/SW3vDZCe267iwyYK8o4OnycZ4dX+G0gSLuqJfoqJsaGxSrfn1I0u4OL&#10;xxiPwAxzKaZn9I6hj4KD3GtghMjznZuxi/4ac3BVzEOFsHS8UhuSykgrS585KCvLJKDI99FuotEH&#10;xWYS38K9amGyu55+lizihXnsjr9OtmRX4ia3HFWmZkNZrQ4aMeQhECLrPF8i69zspmVJBJWhEYjQ&#10;xzVl41VnuS4fog57Bsk0bYiJ1cEmschdt436nKxy7X/6Q7LLI5MwK5oOHOzjWYduYv7ceusjbrlt&#10;J9lH4QS/ryqzwUFAjBsNy6CSDTByHBFK+C4uwNLoTz7nlgO96Mxwg75dyjHmtSV+39UPS8pKRAq8&#10;ictzyo7/LPpqb5Ks+SE/c3JIbHRzVMnnD9Hu3Xu47muPf9stTz3/mlt2FenjaKI99sbuUShR8aoy&#10;L41Roiz7bawaFTHhRNTuVlaObGA7E1U20YH+v6TsIPORCkX+bvlT8g8sw0pFC63P9T+dzGqW9Wj3&#10;qlv2phCRj2FZKX7zPeL0iWXjryzjj1nGeFhZxg4GBpQJqj7JyzcIKrMkpMP740nmv2XZWB8ZA1HF&#10;2Hdlw2Jiwmhn0rTbaNmOlQLPDIpRNBGnvX29PKtb86hL/nEyQV1HpO/s77rq6MAS2sPK9oqJATUg&#10;n8GYPIwJzzLFzF8uax5VlSkXMgbSjgyfRoz6GrNIXNmoAfnHRsI2GEKf9Q1Th63KJA9uwBcqadxe&#10;eweb95Wv4ds7OHOGeZKTL10LM9f6E2T/hfUQ88lDyu7q7sNPWFvFzizNkt2dXqFdcod8197aZjsd&#10;HWaOLc2gl2596KNu2bcN/fbVz5FdHCvhV44M0Z7DL0sfFHj2oX2wtT30CNmvEelxB/4kmYnvnMNf&#10;OfEC83hEcvTmCfogl0f/3rSX7M1d19/nlt0D/H73Adgfrs6Keens627pIJLhs30HyJSOb73fLb/x&#10;DPe+chHfZyRJXyyex5b1iDGroTVEXGuKA3vwB6IdGcpJrSVyYux59dVX3fL1V9FHNg8smzAkZq66&#10;5pNl31k2W2vdoH7oZA3KianS7ElIMmzzqJMBwsH6zDdj8jLZbq05TL81Yew/67PlTb/9QEa80NJv&#10;kuFQiN8Zo5plpjmISqcltE60DPJ4jPak1EeWfZcUo9165h+rg9XE6ubAMg1b16yrr7FmGVo6XQtj&#10;03/GlmaMkMZa6cIy+KWHa7Z+lA5cFht4WjagIpbzmsZ6TuuXlTl8jb4Yddg8jn83oEx0Bz3KBuxW&#10;n0Q0v5sC5RZD4+iQvOzLuUlk+eab8F1HR/j+6DHm29ws2cgtBdnEzj3oo2dew+dbaaBrzkwxT3wV&#10;6fwFZD2/SvsO3c5cnMnRjkqJcSwtUubF6OugnqE/N4rNZXSQvknG1JdaG4Wlj+++nTVdLoE/8OY7&#10;1HtuWX3aoE79Q2QGO6hXqd/BQ+ibG2/Bx9m4Ab2Wy1KvpUXWJVGxSwayrEViQeb5rHTt48/i30wM&#10;8ftQsD3/r7+BPvvao+jE6SUY1nqGkL+a1o9FUUUXG+xfBKvIUWaZ/gj4uGdI65dqx1yuoIZ9wTLf&#10;DYj9Z/so65jGChdYBnBd7I0l+flLq/Tdygr6ejBFOzZsaq+Pn3+FNto8Lap/G2Xs//AI8ueXrbY+&#10;iCoLOiVd0yeWqh4xAEbD1MVBROtF2xvILOMfXrzCPtnCMrqusY5RJitm/oiy0Ht6sWkN7UUUxGTg&#10;wC/dYoxq2Sz9X5Lv1xwQt0hEkZuAqGRMPRjr7v8/zGpV2fuo/Ce5GC2dbiyOpl9N45guMjbaFrOa&#10;7b+Yzm3C2Nesfi3d5/7bvldcflVYPmBCMjAqlpctm5gfPWJWDXaMS0iMPbZHZc/o1KcOWu3QM620&#10;z83/aTH3dDCrGUtL+x5u0ewpxslsl51qELaTIbSX0mJ1ULuiclwWZ5CdnFj6HPTJh7W9qZVlfJ/Z&#10;adg2FhaZB361b8sW+qZ/kL5KL3Cvnm34RHM5rj9/Br/BwfFzPLchFrcbb9H+iVizrj/A3+elS98+&#10;CuPQtbfiC338A+xtfVv7t19/mvVPxS+93kTDh6xF5Gun8+jbQIw+S2muNUq084Pv/bBbzlwRk1qF&#10;Ne3h5zmxwK89lfEdrJ0c/Nff/x23rC6z7/U3fwljzKmrzLnd+/C3qjVk88wl9lm6E/RdrMrcm5xB&#10;L1+ZZQ4H88hUf4efPDJBPf0BdMrcMnqrrvXZ5oPoozPnGae9W9H9M2Kl2bAFG/bRD3zcLYPa1/jc&#10;X/6uWzqI9fKMbXvYL11Z5rd7N6PTX3kZv+wtsTPkC7RzdBAb8Suf+oduefkSdvKpZ9hzW260mUl6&#10;R1nHXreffazqPHuHJw7j/16dRf6LFfroofeQdR+X37i8xL3PXWCPZ7XM58kexsfBDfuo/9XTyO4D&#10;70ZeRvuZY9+RvJy/xJ7J7BKfV3zcoy4NYWyW/V3MidG97f29D78PBrSDG7AjpSXk5u2z1C+k0yji&#10;Ucon/hZ2kYtzjM/AoHxfsVgMDNAvN+zGV790WXupTawt09YtYi24PI8uP3aMZ2ayVn9ko2wsQban&#10;E6f/paKa/9PWkQbTLetLW3PXG7Jp9rlgf7d9b+aXoeXbNtFae6sMy7/9Uc82P7LFxrXOv47J5w2K&#10;Ac9BQyztxqwWkR30q81mk8qyUXUr1b72OoA6tIFMmN1xYLraTpeJ6J1B6wSeEvUvFpmrlUH8yV/6&#10;l/8/9v47TLLjOPNGy/v2fnp6vMcMZuAdQZAEQQL0FlyJVhLlpZVZI7NG2tVqJa1WWnmJ5FIUPSmB&#10;oLcAAcK7gRnv/fT0tO8u7+vWOb83qgoNQPruvZ/+Oy+eBzlVfeqczMjIiMg8GW/+pltepdMnkg38&#10;7AsPf8ct7/vqP7qlg4z8fUkOsqT4TLf2+SOM/1AKPdu2k3lj/xA6KwIQX6PAM2ZOoEvTOkHFQXqG&#10;NcSgTgx45zvudsutG7HhSTFCRWO0PSC/E9fNa5qzO39xYExX/gZ66KDR1E4H9r5rKS2ZSNxDQ8gi&#10;JiW970t/R/n9r7jlgubolQDjxZhZ67KhMZ0+48DWIaw+K32twWKO1vf6wuZxFoPUV7AOdmLld+qW&#10;lz5rxWfT5ZDmIFbHToRWrpXpN/bbgHS99X5pBWox03H+HhLjML8GNTEN1f3IrPUuUO+cCor5YmH+&#10;3rAFzAC20h9G7sPjWjcfJka66lZOuHLwwXfCsjZSx88FT7G2+6OvweT+gy/LzwexpQvqyrDmGtkg&#10;+pTQGnzDYj5bD0wozmnipuuZU7zuWnS3IZbN409x2sSzz7GuMat11qzqX5VeZqRPSb0LDmbo+1rH&#10;3NVOhbI40F5hGmt5RLbH3veZSawo7tp2Jf4puISvmDvDvGdWa9wOIgn6LBmknsbm1B1CFsZSXq3R&#10;f5u3wvq5YQPt6e3j2YVl+u3wAWKu8Q3EJA5uewexTM8qYp1uH/FJVPaoFuTdTEUniMXF/nPqKeZ+&#10;R89Qx5E9sB/F09iUM8fxXRbfOVg6Txy4/xD9ccUbYd698CQyaEziq8tiXM0n6dOE1rC7e1m3nOin&#10;nZU68+qLei/r4MAZYrwrbmStarvmrJP70K9N48RAFbHsXzjF3K6kuH65TjwTEjNptYYObLgCnXJw&#10;02vRq1Q348DY/ktnNQ87iG7biShnNUct6f2YX77K2Jt9E/TX0kXa7yDVzbrczs3Y8mSYuDDSR5/3&#10;ay00O8+9Lou1bn6RNYTEZmS3bgtsQzdvfptb1mQ30nqn52DpHPWdW6I9119N/OGXUj+79wG3PHgK&#10;ltrhHczzAyFkPRHGnxw7jCyPTDPWb7uCd6sOLj8Nq1e6ip4VFYPHQopLutCjgGL2phN2CzsBKqg4&#10;wdaPgmLuNAZPFzIB/gLX1rQfpPU+JsQzq9Kvao7PNn80pkXz4T7ZhUhPW4e7hljD7R5Fj7r7GJN+&#10;MTy2Tp1RLJEVq2lBpc0DLP6pKL6vdLC024lg1brm87I15tNsLXQlw5q5CFvfrOkUs+99A9mfPKJ1&#10;qI7TWWyNIyfbF9Y8saJ9H4GOufTL4aXMai+9Pmw+Sp7R6tuaiysuq9vpOna9/j6yGn1bfQV7du54&#10;DYz3yWnsuIMHP0+sUBTD84llbOLCPM8KK2ara55/5zuwDzEx4D79MO/9rnwVdmxoiPd90wfbc9YL&#10;l5mfpEPoaDWHvtQkw7CY1aKy4RZb1LVGEpIPtrrY+2Q7WTCkfncQE8NtPkc/LGitx9ZMbE3XL3bG&#10;hr2z0v6RkDHFi93N1ibsVD0HVZ2OV9Va2qKxZGv9Pi6Wf2NWC+mkiO5VxJkBnXSxPIPdMma/5BB2&#10;2kHBdDbDvcNi/W6EuWdM8e+QGC/zWmcKDyD/9WK0nzuAjTrzHH7lkuy0g4EdvFP/mZ/8Zbd81Sgs&#10;n1/62790y32n6MOTOkGxqLizLpmU9P4pINbgvi7KiPxqXntWHJjP5ZcePHjw4MGDBw8ePHjw4MGD&#10;Bw8ePHjw4MGDBw8ePHjw4MGDBw8ePHjw4MHDvyL8n/3UX7rb7g6dY0eyMb+kxF42NsguvJ4eMkOD&#10;Ouc8W2bX4bzYwy6LaaZPDBHX7mKnXV075xxc1K7Ii0fZCR4NsnsuFmIXtCUDhXSWf1lpLNpE6Ysq&#10;u9vPI1pnEdsua2NRcbByJ2mbWU27WLV72JjVItrZ2PyhW5SWqFuXMuhyylaPJJR+4EDZgcUMzA+p&#10;fnYmGutZflnfi13OmNUKYlbTxuAWC4KxIlSL7Ap1UFA9+nrJCLNsemO+CIoZShs1fXll9Pq1mzOu&#10;c4Or2vVZU1a67eB20Mpo065hy2j5f8qs5lN/2TMTPuq/fjNnmJcCyNCBX2wO27eQGZrXTtK0dphO&#10;ZvntoQNH3DKyhF6ltDO5rsyLjDL/a3nu1+wFlc3vrJ7qh6C6uiZ2BmNDSIrBoyjmvrzOYW9ol/do&#10;CN3duYpMgeEd7ER1kO9hl/eX/4bs9K01xs2r36gMijXsTs1p6/WCdnGfPE42x4jOqX79XTCARNaS&#10;uZCtUScH3Tq7uqwM8Ecvojdff/BHbukT48Dubp4x28f1sYoyNDQWA8rEKi4hoz4/z2hol6+Di7Pc&#10;uyF96dNvqj7ulRR7XqjCs1Ih6n/9Hnbyr7vpTW75sLJUT7xARkDfvvZZ3W+560a3XN7Kb/aJ7eDE&#10;szCLTB7ifOMd6+jr3XvY1R1efbNbPnKQ3cQzD7Nr/Vd+iszNg8X2Lvwp2YzzZ8ku7U1ga/q1a7qi&#10;DIvZDH1tGQCFHO3KyKaUymRN7B6iDqkR2Ycmrl5D5styCn1/7Hlsp79OpkhaZ6X3P072w63vQiei&#10;42T4nW8guxPnaPdwjF3T6Tw7iB1cnCdjJOJHnv1JsgsefZzdztkL1PPnfwz2spMHyYKuz9NfV+wk&#10;U6P7Suxw1yg7nYsJ7vvUc5QuCtS7S7vRK8r+TYrl78wk+lKpco9tm5HlmlWUsTHkceE87FyJNLu8&#10;e1eRKehgMo/+HD74Q7fcrp3g4W5+Oz+p7Bo/WcXrJvj79hHaXUqiE8s5+uHwZbJb1423x+Tex8k8&#10;eu6hL7vlna8mkyo0QsbMvv1kOeTOk/GTzJOV0t1LNmRFtnSDmCB33oJOz4vhz8GTP6LPGiPozfHn&#10;yRa2jJfoGPfKVGjHhlXU99brsReDw4zlqrIhonZGvrIsGmKBcCEmiOUKPrahbO1AnXFcj6J/Zy/R&#10;5w/+UH1axl7H/fjqUkG78mM6838I3XBQky1MyLcGG+hgTra8JrsWrJG5nytTh7wYMXrLPPt4mjFQ&#10;P4ccBmI828HNV5FJ9tobPuKWC2H8wcyxR9xywwRZHE8po//UBezb6vU8+8Zr6YcBMfaFomQ+1Ttl&#10;VUGe9TDybGqW+/+IsoN9ym6cXSTDeqH6oFuWa2SIDfZyXSyJjHIX0Me8WGEud2QunzuB3kyfpK3b&#10;quhqtzIwukfRgdOKa5aq+O5qhnG29yHsXHZSGY9x6t5vTAxNGLNaSf1grDoBZYRmlKVmjK8tFiQF&#10;Bq2MUsULlhVq8YMDXeHLyy/mxShYFKOfZZaGVmbp6Fn22bKKLB6wzw4acsKWoWTMalYfhV/NZ1Gb&#10;hjKsLc6qKbCZn0cX2sxqbuFieAS5Wlcbs5pltAeVmWHMasuiKLVs76qYpColSstySVm2h+JLByaT&#10;sJ/61cVEEBC7UTSCTHp7+LsxD/WNYFNiUcZFn9jFUmKKDUnPXEjeIckuGOKasBhSLAuqqn4oq/4l&#10;xbgWxxhbT1eOz0sdwyUo9tuo9Ksk/Q4oKO1SZmld7Uoofly9jizcdXuU9Si2xiVR/v77//Tf3NLB&#10;weexlSn1Q1cUG7JhA/4/Jzt2bgZbHpCPLpbM5qCXviLyDxZpx0A//RIa0o2bCEaRu7FjFBrILN6L&#10;7euW3kxEsV/hLtrfN057Lk3x91waGY+OYa8nFKc6mJonnh/po15VsU5du+cut/yLz3zaLZ/a/123&#10;vP0a7FUpzb2vWA2rxY2vI+NyOUi/NSrt8RISe9yaNfi9UB9x5LcfIQvt0QdhSF3Xj0+uLyErXxGd&#10;9oVpV5d8WkJZlNs3E3s4GBzGn508T3ySEPvyqZPEFidVXrxIxmhc2WuW0Vco0W8+ZfyGlfVmmYtm&#10;RxyYXbLxb6XNS8xWrGROW3mvli1acb2DkM1DVsCuDWv82r1fkjVZpx9snIc0J5HKu4goEzEp2xAT&#10;O5NlfQ0pS9iY4WL2TN3Dnm3sAWHZ4U5bWRGrj41Bs5HW9pXMaoa6cs5sftaaxzSjdwdmWx2YXBt6&#10;VrHANYuaZ9aU3W26nZP9nRO77IyY1QJlnjHeh26Mixmoq4NJfXAQv2gZidZWpN2cH24htu4exOdO&#10;zjK+bjJmsgLPvnSOOdOhJ4j7S2KrcLBQQ7+fPMY10zni9oDFJ32SYRE9nD1PvVP9/G5oC3Y3EkK2&#10;y4pDMxmNqybWDXPttdu49robsSlzeerrizGeIinG6snT1OGE2I+npijLJeSwdR1MRZPKCndw082w&#10;6Nx2G1mmPSnuOZdjzlOPMebmi9iB7iR6uKkXZqKTx+i/F44/4pZ7D8CWGI5QV1+F6x1s2kC8dXGS&#10;rNX5NLLLlqhnXAxjac2tZ208izk9Fbb5ADpdU6ZstSPzMqb1o8E47bhyJ+3buZpy3SBrA1Floe49&#10;ia+451uw7Vo26EQP/mXdJuxh/3DbHn/t219zy3yavqrl0K+o4pKBIepQrjEWI70as/KfA2JWT2gM&#10;xxRb9XXxvYOwxlZBc6JlzZMnp+iXhSXFEmLTCitusfWmuOxFUuw8swv4wLg+O1jJrLawxNpaSWsi&#10;iSjyFrFK0y5Ql4BsiLHrGrOa2TWzOcYU68AYVoxZbSXzbovVZMViT8v+/v/ArGbjPqAvZNaa8uZz&#10;RP1hzGrjI6yFGHtYMoVt8WsdykFY6xNhGVh7vtlMQzsD3upEad/XJLt2/dvPqKuNth7WtqPIxliB&#10;KpZhLX/olz8PhvEFFT2zrrqWtD5QFAuig0qJda6G6jNzHhuypAzq7iQ6ObyK8TQwhoziYirza74w&#10;pXh0825s67e/+hm3dHD8PPPj5Fpio0Flsm/uhV3qQx/6Lbecep61m89+nt/e8f6fcctN25hH/91f&#10;EeM9JvaHjMaGA1vDjComCEk2VTEJRmL0ZTjMmlqhjNzf/p53uOXGMWT92Y//sVvOM/X1hfphH3Lw&#10;e//1D9xy9waecfEg7C0f+/Q/uWW8i3ucEIPXpQKf3//hn3TL1TTf99d/+TtuOTutOGAZmSbNrjex&#10;cQv19GuNcCFNH+bEBrb7VcxtxwZp1zP3M3e9WMIeb7qGuOvDP/FzbhnXODu6jzmgg69/AzlGE/St&#10;xTa3vg52s6OHxahyCDa0xUX8xvXXsC521x1vccsv3ft/3XJmgXWORA3b6aBLMd+23azp9CeQyf7H&#10;8ScXL8tm9NHeoub7O7bi00ZH8f8L53h2uMKa26z8qoOoGFSMSfzut8AmV5P/++w//ZVb5st06rkz&#10;xBIhv+J5+bSChuLoevTylts5tcHBjevJ6L9JJwgYy+reZ5nP+7QWmtY6+Gc+Tkw+W8KmhjT/jKaI&#10;1/r68UMTw5SHzrQZY+56O2wl65Jc+7m/+mu3nLrMvRey2PhigzKntZCQWNtCQdplTJ4ijnkRWvN0&#10;ofVZNsc+W2l2uR3H2e/5/HJorevrN8GOtYxO2L2MCWIls5rFumbPI2JBcaGYNaRxH1UcbIydBbHK&#10;2FzVb+9fZB+MGa5uk3ghpGcHXsQewncl3SMhRqVagHtXpZO1Cv2S7oGV56O/9Rtu+aqt9HW3Tii5&#10;/zswqj30I5iyHWTFHpUVBVlEjP1lxZ5++YuqD7tb1PwyKvbdLWLoHujHTuTElFlcpHSwrHh3280/&#10;7pbXXc14HxEzUlIsmzExq9UaxF/GEFsWs1ooTF0Dkl0nI3RJzNbGthwU02sz4HUL66elecbHJ//b&#10;r7vluQu8f8nq3U61jk7X6timQBh5+I1qron2U6mv+dqVaOmyftEiSl6p4+ZnLRZpYuV4ML1pjQP5&#10;H9PZlXOokNbYzN/b7yxmchCVnrfqv+JexqzW0J9XtjMvhtV+LvdVc9jSutb5HJRtvIjZJSCGobpY&#10;Woy1JaT3QRU/1wdSfB+QHvZI/3Ji4dt0Z5uB9A9/+dfcciTF34J6L7d0+S/c8nM/g/97/BRrOWdS&#10;jKOyXphF65KD1jWDil/K0p3r7oBtx8FHP8p7rD2rNNerwujlO8Wa7l/9d9bk7z9GHU4Gsak+rTuH&#10;7F2X7EMqQbtrHX1v/2zIFpQ1H4nrxBfr+5riMottbU20fw+++PbN1CH7KL76+Qttm7PQTZsjeomY&#10;EoNvIq51pC7GXpdOfqgU8fOlMqWdkhUfZk7bO8L60p0fxRc6WBtl3SUUZP23LvbmmA+Z1LWWlggQ&#10;22XPYaeO7MNeFH34xfhWYo6ymP6fe/IRtzzdYd8HfPjvfEHrXvYuVuvGDdmFitZ08rKpgW7q0jPO&#10;mtUNYj8qneP9zcHHeZaD6RJ6k04RP60dJ8DapXdmi+e0jhTChuRajKS0b1F+08i/44PEKq/9cdbV&#10;HHSNEDMkfKzfx/XblOYaYenq+WeYyz7xEDHQ1ALtKmiINmJcd8WriYMuPgdrrYP5BvHLa17LSS5x&#10;vaP15yhrM7Tj4nnYgkJ6TxQZRaaBIWRZ0Fy7e4D3Txo+vlRFsneg9ZWG1gDzspkDYqEqThIzXVpk&#10;XjC8FeEkosQedb2v/NTniB13vuO/uuU1W7mvg/Rj6Pf589yjFMH3xMU21RUm/q+KvTGouU/EbOQK&#10;xq6G5n6NDntnNrDcQL9CFX7rl11bLjBfrmteExczpK112YlvQZ2WM7iKcmgNOu4g3IUuluzFvr0D&#10;0Dj3a/2uLpa6ipivshVktZSnbnnpmd/imo49EA3dWyT5L1pfdGD+ou2L8BsWW9k65UP3EkucOcd7&#10;55LsWTiBXBzkNPYqqkeL5Uz3DGje+UqwddiVjGqdfqihOLc9r6Xe5u/smX57kaK5dVBz8NUhdHW6&#10;l3E2ejW6/LN3YQcc7Pvkn7nlxUvEzKe1XlHUOpexywe1d+jaW3n/f/YYYzOYp07bxCp4dgq72Fhm&#10;XuCg0IWsajpdKqF3m9kAfd1QfXvr6JX1W1WxYDCA/bYTh2ISba/24nQnaJ+DJa2lX55GZ8Oy/Q2t&#10;cdgajjEN+rUxqSVirYOZn7R3VZFEe9wHdeKUkeZXNOasn0o6lSSkOKAiZtx6DxUflq/LLzCm84px&#10;x9a1T36raYNUbpp71cV4l9H47VnNuB/UnqKwxuC82A+XMpSFy8ijsEg/VuQbHYxqf8F1W+nT0HHm&#10;hY/cf49b+tZSh0Hta5k5ylw8V8WP1hWzmqxs7S2nd3C9Q+2560+/70NuSe09ePDgwYMHDx48ePDg&#10;wYMHDx48ePDgwYMHDx48ePDgwYMHDx48ePDgwYOHf0X4f+l//pa7xe38JXbC5/JkWATE/hMVg1WP&#10;mEoS2sHfNcauvPEwu7s3TcDg4x/VbulLsOxMPt0+f/a974MF6LEsmQaH9pIRFxWbUVRb5xpic2ho&#10;97HtUIyKhsMy+W0XZUO7XS2r3YFlthprQKHADs1YVBki2slvO01b2ULaqWm7Qu2etqO2c/dqXdkP&#10;JWXoJPvZAVzVObOVNDt5E8pAqmunf073TsV4ZliMH1XtEq+3mEua7TCGt252ZzaUjVrS2a5Byciy&#10;WbMZ6lJXRlAyzr392g1q7e0897gg+VvbgtqB2crw5yfNH6kUWhlXCfplidv4erRFfnU35eBqZVE0&#10;0T/Gzum6GK7qymK5sIxMTp1kl25mnt2tfmVPhDuyah1Y1ldRLHRB2+LdhP3TdsD6ilQsYNkz+j4i&#10;VoCGzrTPa0dpUNdvH0DHd++8zi1DYgpwMBtHL778OTJGdsyz4//aN93mlqlVZIIvN0eOg1MZ9O3y&#10;c2RBvErZw1e/58fc8ukqOn34CXagOkgFGJN7biJL62iejviLv/qcW3ad5Szh6yf4bc2Y4pTC1yX9&#10;Cmlrv2UfhPzszm2IbchBRVnDi1kyGGoaL4vKzOpRhlW/dLxPMrztZjJ5RnVe/R999ltuee4w2bkb&#10;u9FfB35lGPYF2dkbSSL3E2ImrKXJJrh2D7KtxalTo06mWSTJbtuFKRSxT+cep8xwNFENkMlyJk3W&#10;SjVExn6vrslrN3dGu/DDVe1k1nnuJe10Xl5gHG1RVnf3oDI5mwinuGbLTuq1/xQ7wueUMd0t2Swe&#10;JBNj8wL69Oq7YYiaHUAO88r68AfRhfOLGkBNzFwgQyTtRzbpc9odfZpxcd316MS42P6OiuXp4gEY&#10;1vZsxB4nAxvdcu2rkZVvFe09fYRsXQfRNOMgXbOMEH6TUb2X8uj25Cw7rUd05ntS29TDw+hELcJ9&#10;/PIV87PYeQdZRNPKYDNmx54Y2Szlafr+jdcj5/HdyOp0GR0JxxgXi2I0qGdkN8QC5eDck7D4dSvz&#10;Zct26c0IfRjQWd1+ZcisHeTZa24kk2ZhkTqUJ/FZY9uUTRQgU9jBfT/EZ+3eSObU/cePueX+I992&#10;yzVrqO/lIvXzKTunv0a9B4exKSPrkfXadVyfSrBT3qcMFQcRZeZaEmpGjEMBZcLUlR3wo0cR7tR5&#10;/p4wttAUOhAIsZs9rDPxKwttQ16NIoNol3b/K+OtpuzAUJD6WwbJks5BXxCbRTxDFkS5i8/5LP2U&#10;nmRMOKgGuOfWYbL9X7ORLI073vOrbtn8Nf8v0557v0mG/KX8V93y1RAx+bZvxVZGQtjjuY6sziEx&#10;VvmlL8sF9LxPmSF+ZRUWtD//mTNkjl4+97BbXrmW63u76ZdGEFt/Ls39zi+2dfmsxk7pMrHStjVk&#10;NaRmkMXuW8h0v+8JGIqePwJz1PlzxERxP/1XU6ZPj9hCuxrqgyYsVgiI+a6kGKgotqyqMn+LYjWo&#10;yd9bxpz5ZmPh8q/ICnVgrG3GlGRMY8a02s52lr4pBgro75YNEgpRx6DYbDqIfJrP0z/0W2Oy8CsO&#10;MQYie7axb8R6uHdVeji3iKxyy/RTSnGQg3UT2M+KUnQXFHcFFDPEjGJNci/L9qQLPNPY35oK6BYx&#10;P+1O9dAvIWWSOjA5NpTp6vcxRv0KqOLyuT2KfXqVgdzfJ/Y9+ZN4gjKmzB5jD3EQiqEHBcU2Focl&#10;49QnqvjK6lBVnSy7KyddrYphzi/W2bJiegfmMuvK3MkoY7pX906KjabaTfyYFWPcKsWdm9fhf4a2&#10;w4KUGcXG/J9PfNwtHZx/Bt87KV8cKHDPkQlio/k042dBWUK+iPSsqnEhKpnNPdiP9duw3zWxoc6K&#10;QcrBqPzdcpmGHdhLbNTTjMAcXLkG+d79UbKNi2X6bWIE/1lUXSaV+d7ood0XJ8mQc9AjoY0nkftc&#10;jHY8foJx/YQydetp7EBD7KzDI8j0ja+DqaEexl5MHYf9KB9WFnIT4QGuvXI1cp0YgIXp6CX66Uv/&#10;hG3cMsg4CBSoZyNL38cT9FNXN/0xMIx9X5rjegc3XQ/Ta6OH9pw9T8w3e5kY4tBzsG0YM0FRtmZZ&#10;MWxD8y5jr2qzI9B/rSz3JszfV5RKZjai+Wv3/w3purFJB2TfWmxJYgKKKEavKvvQ2IQcRMRMZIyI&#10;LZZs2alWzKFszlDLvnEvS1A05gibN3QQEjXnnjyD/zfHh1iL+8Xcl1Q7IrqHXR/RvNJspTEymBlu&#10;S6p5bzFEWEZ409i4RU2lZVLaPK0hm2Pz34rGeU32uqa5U61G6UCX+iqK4SollfIFaY2ti5fRyXnN&#10;J1fJxy3N8H2gxBhdN8DYTIqGLim9czAwQpxvzJyWPRfV3M8yDm96wx1ueUljsFtZlPUBbOOh08Rj&#10;6RkxzIiB1cHUNL+5cAn9rlumfi/t6pJdmptjfBRmEEBYDLLxIepWC3F9JocMr1tF3R289q34l1AP&#10;cXBD86tckTZfVgbj/DT3np3i+8V5ZLq8SP+NjsFM9FrZgaKyXx3MidliZJz5cY/8xSqxtS+p7c89&#10;R+bixDrs1pvu/Hduufd57NR37oNJpilN9/+mh500gfk0z/3Fn4Bp5OhJfvu5r/Hbgg97UFdmckhx&#10;vWUJ+yPILBJDX1vxaVpBfhMN0csHNOai8pNvf+O73PJD7/uwW4rg07dvH/PF//m/ft8tG7K1r7n9&#10;9W55642UFzrs8T998fNu2W8sc6PE5If2Mw8I6R41ZalGje1tAJn2y68Yo6r510SUujqwOMpYSy8p&#10;4/2smK/SYteJiQnCb0ZD7R4Re9XCAjI1tjRjc3Zg43lZWbXGClTVYA2qD+069WgrJi+rA4yVwuyd&#10;2RxrgwOzeVFb2+GSFsrKIrZnVWXTzTa22NwkM2N3tesdBJQta2tq9ixjwPTLn0TkN4xlM6Z1stWr&#10;8Vnj4zAsJJPIttOv2LqcidvY/zvb6kLPMtg92qXq1Bm0CtYmi3/Nzpo9bcXDii+rGs8N+ba6eqou&#10;XbD1zGYl3aJWbT+zNs8cIaeTKqpi5rLuCWusBWKKz3rQ9etuIT6IrcEeLC/jN2NRxuzzz7fXX184&#10;DItEtkx8MjzOvLYqVsAPvP8/uGUtja2cE4vm1l0wE508xVz3b/70T9zy4hTz6HStPe5jQepZzCKj&#10;V7/xTrfMz7GOcfQA619VxQGhEGMw0IuNHd/OvdYM0b+WMX90H3N6B6+69b1ueedbYah9+DHm3vd/&#10;l7n5T/wULGaf+PifuuXeow+55a5bYGuIivFu8bj8TRgf8dhTxD1deRm0JjavZs2puw/bcVYx9qU8&#10;PfPHfwRb2A1XYtt/6WdgDz88R8y7cSNx3E/9FOx068S8bmtXDn7/d/+HWzY0z3juEPYr7CfeLSeR&#10;ZaWOz60vUO+No/jkstZCsxq7eTsFJIQvcTCwBpbCnVcQJ999x/VumZ1Erl/6InHlhXnmDiWNze03&#10;Euf3hOiHZTFkLeWow+Txtj1eKjFeNu5GJ3/+w7/ilouH6PP//Td/65ZGOdQXI5bInCfGWGwgm1of&#10;unH1buLU62+GCcvBwSfxg2uH6cvhMfzkoy886pbT89SvN4XNuHiBZ9sJHAEx5EW1trJugjWJs2fp&#10;r5Ad49JETxdjLCCW5nNnkNWSmC+riq+MxaJtj7mHsVYZi0VrHb0DbeYL2QTdw+K0muxUe+5N+VI7&#10;xu/MCnfaypXsUw3Nk40ZsjXP1zqxXeeX9bG62LuRoE6C6LS1Zo8TKu0e9t7FfJOhojneSrO7UkZt&#10;r9KG/aammCZs74v0zJzaERDTaC6EH/mJ/8RYvfVKxkU0h/369t/z/ZP7YC50YLGZzZ3zVcpgVX0q&#10;f2OyrIR4pr+EjCpi5Qj0UMfxPuxcNMmYdtCtGO9VN8Ec2KO4qjeJviUHFXfK9vs1R5d7bYI6RKQT&#10;JaOF6XDqBTFwBVszDa6Jipk0mSLGPvg9WDT/7v9+wi1z0sO82mcn95h+GiNGtYxcHATFENVGWz86&#10;0VpvWQHrP9N1K+17B/bvTnafTgQUcxha62CvcH3nvQ3G5mf+3+7RKlteGVg806qbvXcyyJY2/6LS&#10;gdqmeGpl/FEXs30ogD0TcXxr3S+sOWFZMVNsN/7/N373F93SwRvHsJvVGWx0vY/P/ZdZl/m/vwzT&#10;6DdPYdvnu9DHohjvQ5qHlZPEIrkSPvCu98IY/+9+rs3WHo0Rd5Q1gFfl0OFAEll971Po1Tf/FDv7&#10;bJR1/pqf39XlOwpxbJK/jC8Ias0O0GbTi+ZV7v/Nhkb0Xrgdt3FdVYw3oU3I6Pd//4NueeM067Pf&#10;+c//yS0dfGuacXukm7i9p8jn6ABtHxGDuAjufI1lxldEzEnVQa7vF3vju3TyzdgQ/smBsbQmVP9U&#10;gzFYl7xtXaWsd78//NZ9bjk/hU/L6tk5vaf0S+YzOe47RZVcXH01co6XWds5fwZfm9a1fVo3Xp7D&#10;p2Ua2OsLaa6vxbBXW0Z5J1RP0n8DNeThIDyKbTuid7cRHzo5vo5Y41q9o9o4TLvSF1hjO3cW+1vV&#10;XLGotYP4esqbbqN00NvHnCiv02JGxFBkTHEVnToTbM40HUyeoVye4vrRAeK4sE04dUpFWqdQObg8&#10;Sbw7GOC5J55nDbHaQM5D67jHRa3zV/qQyRUbkNHZWfp4yEf7nv8K7+IemuR329/NnNfBT9/N+9JT&#10;34WJ60f3EadH+3h2QifwrB1ur0M4MBbBffejE88u4iP+w5/DiJnqsMfpvXrHMc1awJLWSyMNfFU0&#10;in5VtR4T1ZqQzaXyig9CsjHBCrLzK8Z3kNb6sZGe+bQuFNCegqDW2qvS7YreRaVGtX68mjI18eJ2&#10;/nNorIiBDLUi7SppXBRzlCWxOts8v6R1TWM2c2BMlkaDx/+b39O8ZoyBTGx+7NO6flXj5KF7eFf1&#10;3BTjw+rW8mXtR3XYr1eCxRYdP+qA2bfOU3IcdMqjIlvZLaa+il7ABmKM27odT6jrGnr/XYtTDskm&#10;+RUnzAwyxj/y/n/jlg5WP0Ns/fy3v+OWRxQrpcUgOiu2yXiOZwTF2N+jcbR1PfF1LsN4yeidXVnv&#10;LRyIdLll42xdpVziGa2YQ+zG+Tz6F9fJTkXpQl3rtT06yWY8Thmv6vdN5LX2V9c+BdtjMjrB3Oni&#10;EexBXKxutr4U0vpGQuvOyzW9w5Uv6CBv8xWXeUZO7/6bg8wtoppfBcRqKC1rajp/z8ZlgyL4gKhi&#10;vbpY9hs67cVBRaxyqRC2oTCNrPJ6dxuW6U6meNaYTscxhuJntEdlZgl7UZDMw7G2rWx04QeTEdYQ&#10;4jnulZ/HNiZGpMNam8vppARflXuWauhVWPqXsLlGhco1+LOLLZt5z8KVHjx48ODBgwcPHjx48ODB&#10;gwcPHjx48ODBgwcPHjx48ODBgwcPHjx48ODBw78i/O/7zfe7W97yy+y8bIgdKKbdhQVlJCmhwtcj&#10;Rqm6zlpeH2En3M5tZJbNiQFs7xNkykZOkYnq4N9+gB3ti5vIdLn3y591y+4oO0R7xWSR1Q7HgHZ/&#10;hrQTNaYMJZ+YYyyDtFrh75b548BY15JiVsuJIcqyOMvagWy7VC1z1O6RUZarZesb2plQTRko49KY&#10;1VLK2K1GuaYgFhBjVgtEeEZR2Ua6zBdO8ndjVqupXQ5KYhwzZjWfdsqWlE3rV5bKKzGrJZSJ+c8x&#10;qxW189hkYcxqxoLwkmwnPbOVaaIdpiVlaEZ1JvYuMRmNb2VnpINqjD7Ol2l8RVmph0+RtTZ1gQzT&#10;ivorYH2vnfAmf0vOybcYGTp2K7eyVdzCV1U2ZFBZQq0+N5kmaWcpQ5ZHv3aQ7xBjy/orofYJKAvJ&#10;waLYZL7weTISN8yQaX3Da2D9SWzd6pZn8zzr4Cn+nrxINuFdm/n7undw1v9lPztmv/qjNmvAiHbo&#10;bhvSLtZ1nLP+hQfIkD3w5P1uORrWjnnpkbGj9Wvn7FCPZKezsIN1xkQg3G5PXm22LO2A+jAToB+K&#10;OZ5hWYKDymIZkW4vJyifOk47+5R52TvYVp5GP21cmmFcbFjF83sn2Nn79EkyXfx96NEeZZr2rmY3&#10;/rJ2xNd09ntWNqunl4wgB9EE/56cge1keZH6pJTVXKtSf7+YeZJh7FiXMt/KNZ4Z0a7qG68nM6YS&#10;pu4ODpx4xC2HdY5+NkuGyEIBhpgBMdwFctzr2HdhUHnzzWQZr72Z855zqlNqgOzO7zx31C0dXD7N&#10;7uYBH2dBD2lXejzFb7tWUd/z81yXK6Er6ctcX73A591DZLnmlU0cnCDLoneMcedgKUM9nz2I/ENp&#10;+npdHP2/7lpYDYq9ZAk//SzseYNpzh7PhBg3ltFjjAWzVb53EM6iBwsl9CJUoA9H+sisSCjD/Z1v&#10;ZzxM1/ERj59EJvPzZEcvX6R9qQxjubuDyWPnejJdUr3cO7oJ+3NkP9m4t2wmE+yyGDHCy8ho+7Vv&#10;cMumsaHMIKNykl3jBWM8aeKee+91y+4Iunj2HP6tGKGMjEjPGsrKFZNCxI+uFO08eu00D4XJzBga&#10;Q5eHh9t2rL+fPhsbIQsgGMQXB1QuZmjvd59AprOX0fWuOjLyxbQLX/0xFqUuA01PY1g3AYvB6WXa&#10;ePAizy8W0Y+kGDECVdpTCiPbyw2ekRPbXj6HXVvbSz9uHWm3YypHG89JJzcE0KvdOxgPV92E/PvE&#10;AnTgEJmA//BFWDbedCv24rqb0b9YiKzwWrWD7VAZlQn52ILkGxFraVBZqU2j5xbPHGPMPn0aGzre&#10;w5jetH6XWwbESHj6LP3yzJP83UF1jkyQfvnW4VXYnHCGPvZ3YdeOXyRLPRbH/y1ewg9dPk37YkEG&#10;TErZhFXdz0FBmRNBMSTk8vRdUdlDPvm7gvx9RNm0FhcYq4X5cCOY6MwmqugerUwf+c1qmWssvulk&#10;5nFgfr/FlNHKNOV7i6UcGKmZPcOY1ZpfuEVUGS91ZTLbvcNJKtwIIJP5BWSVTSum6ghKxkeRv7HR&#10;LWbkq5ShFFPM5BdjWkPxzZJkagwXftUtKjvQN4hteTlmtbq1WeykDd0jGuHv3V3o3UBCfkbsIL1d&#10;jMU++ayY2BEjYmZy0NOP3Ukm+W5mjvHjr+uZCt4Cyt72KzYytqncImOylEFm1SAyi9epm4OgsuZq&#10;ir2rio2SYl81FpFygntHFTcG5R+D0qOr9hCTDLwWhtX/+NefcksHT36X7L/xUX7bpX44JubLumy+&#10;ydDvQxeMBbFb2ZK37yFW+un/8F/ccnIGnfjh4993SwcnTzzhluU5dHXtOAyra7bBPnEBYg/fth2w&#10;OgaqjOuJcezaxg0wNQRjxFoLYtk9fLidbb9hPXFKvBvbMDvLTb/5jS+5ZVn+7vIUGaaVMrHs9q1k&#10;mPb08ruI+i3qQ7+GV1FXB5cXLRuSTMv+VfJlSeqVVfsiWepy4Sh+x1+krzdvxrZWlQ2VySHLRkd8&#10;vHkDTCmrttPmyzO09dmniSXmxLYx2M8zZ+Unz18ka8oYigM2HxPMXljc7cDi9aBYwWryfzbO67LX&#10;Vc2JMmLuSmq+MjrInMrY0yzbrSwmRgf5Iv+2cW2Z7WVlJhbF6maZiGYbAzZ3UoVb36tZITNeTcQ1&#10;H46IUcDYl7rFSJoSg3VEVD8xY3lTlqrJwZ5hdWlldDYRENtXqwKqV90EKhma7MwOGNtBpUZMYpmn&#10;ZvQ7MzSr0oOcsk6Xlb2dyyH/eWVgxsRMEhZjVPcAujp5Dt9VXMa3GbPamjHGkbHAOYiKDc9kEg/z&#10;OSrmXb/m2lfedJNb9o4Rr+07SLy88yr8/Lfv+4Zbnj2uWPcCcY6D6RPoZDHPc5flHyNr6J+8WNDS&#10;xgSV4/P4KrIlu5S5nNXf8/IJq4baMrvpVvz33Nx+t8womzYkFspKhX45eUq+Kca9F2YZDyUxjq1V&#10;huZdb32zW56bZ47i4ORFbIZf/vuaXbAXjI3iHybPk9W5dTOfK/KXy3lktv8IMcnsAvagfwC9zC9L&#10;1qini5rWCrat3e2WFyf57QtHYVwolGgfvdMcRwHq35p7m+5Kzcz3GeOqg6L0qKGU67AYLz/0vp9y&#10;y3e9jXlVU2Hc4thx7N7HPvWXbumPcs+Y1mve+Kq3uuWaNcSIDn7/f8JI1BzgbrFuGL9Z09pPRXFu&#10;n5ifK0Xss41VYxcxhhxjoe+Szjuw8ZpJYwPPncWmT06hd1npS5di7JzqYuz/Pb3ca34GX2HsiF1d&#10;7WfYesSSnpFVdrCxaLTGu+QeNrsgH23rYCVj3TX7rN+9eM2K36xkVrO4pqw5tv22Uueedo/W97K/&#10;Nd3P2uDAmNXsu5XMaha6RcV4F4+jq3HZ1Akxr46NGrMaf+98hvnQoJgSrJ9CHfbHwUrmnhb7Sats&#10;3/OVYPbT7KzFRi3GNT2kJl1/JWa1gOxfOILedbanKXgK9X0+iy1JxtGjjBityrr3DbfBxrNlD3Pa&#10;jPzM1DTzMmPbWr26za719BPMoZ9+BAbYD7yLMVgX4+2zU8z/0/OsY8Rlt9/0ZuZnxw9jg/7ubxij&#10;+Tz6WjS2gSYqFdpmTKOrNxP7TJ/h3ts3EOus3kD88oPvw4oWHybWWLUWe7ZtE7HJnm20s6urHSPt&#10;fYF7rRWb7pmzrIc9p/jlDW99p1ve952vu+UTD/7ALeNiPynKB67bSBwU0Zh8/MEH3DLVwUy0tgc9&#10;C2u9aDGJHyz0E8v97n//I7fc9yhrIo99D7bHC2Ld3rSVOesv/OpvuuWOjcRni4odHXzx0x9zy55u&#10;+vbxJx50S19Bc24/8p2cpV+CUeYOv/bLMGN++xusQZ46c9AtI8pmL9fQGQf+OvJ963vvdssrb0Zv&#10;bL31zPNiiH8edpBsHT+y41rqv2MD9uqIWCtLC/Rvf5Q+cBDR+mhGzAPxJJ+XFjkl4NwJdDOsdUlf&#10;ABmUFhhHiwXkHhni75s3Eas3Su1BnCvjq4ZG0J/9+/AbxRy6GNYcJxllzcTWwwsh7JqduBLTewsR&#10;RftSOjFmTOycDmIRZFbSWsjsOZ69vEjfmg18KbMa7YmKxcLWTG2NvhMt265xbba7tU5vtkQ2519i&#10;VrPPTcdL2YT9tn2t2Sn7DWXVGMnc/zchu2XfmL+0OVKnX7H3JlHN/e2Z9h6mJSvVoVZt66aDle8Y&#10;DGYjX85KiwS4xaxmz3wlZrUP/9ZfuOVrriYOC6XRxy/9BWP4yHlYURwUbA2kgT22uUSgTPvMcdYk&#10;QzvtIFCgIXmbpwTRt4RkNrKBuM7BVdfe4pZXioUpJV0wdsp4L7oYFfN+UCw2fgu85F/MvxbFZmMx&#10;lwNb47G1AYs7jGnNr3WAL//F77rlg4884pYNrcsU1V91zYVMx40JLNjhYDuZQh28sm/lXi1dFUyf&#10;Xqqv7evaLXt52N9bevMKpd3Tru98hmm9XWtjtFVKG619LdIXq6/itJW1tTjBgcmvVa8VA8CY4OTW&#10;ff4qn/WaxhfRs4KyW5vfiD/6uV9jTdXBlhT6Eqtir6INdK8a4n3D0T/8b2759Ge+4pZf68amzmhN&#10;qD8rex7EhvZdje78999n/rJjpO33fWKoCWtOFJdPDWpOe/Dh77nlZ34bX7w3x/viZa31BBRrZERl&#10;FKpiOwMvYxjaeiUZSW/CYqWxfrL+CNQVQ62lff/1r37eLd/Rw5j4mx/nnYODJy5yz5PdtFVL5r7h&#10;XmzGulXEJ5Vl/GNVbFX5OtdvvomTld7+oRvdcmiU9YxwuD3X664i17hog8rq5IAPn1qp4Bd/9LUf&#10;uuX0Idq3qPWykGRbFptQJUIl/d3YmFxe/rWJ8V7ipslDxAa+HHIuas1tcZk1a5Ef+cIWyy0TayyK&#10;qXxiJ2tw2zfgV9OniMEczOrd4ORlfjuyCia1q+8gdvBp3jUqVrD1a4jtCmmekZnFry5o/WL0JuZ4&#10;gxuIgR2E6lwbEQtuf525XlCntpTFkBYIoz+BOjKuZJnfH9xLnJNZoKEhzS3CWeZxDkqzvBOoiWU+&#10;rNMvjHVqvo6sDp7hvde8D5147es58eW6bWJFz7J2d8/HYSA+cIq1kviYjohponsAGSX60IFrN/K3&#10;Ea2BVArIZLXYNc/rPdPURcp/+Htivuge2Gd/5z//hFvWO04zWjiHf0vn+G72DGs3tQyfjTEx6dP7&#10;JZkrv9awszqJI6gxGLZ3D9IJB3n5xZBOdvDr/UpdCw7+OPJPDKCHMbE4xcQqGpZvi9gLiv8HeEVm&#10;NZ0QY2yuBellRTFIWafOmC+0ua0Du1dR68KJkMamTm5qaM9JUP4vewnZPqS5xUmdhJVdwU7bKjs2&#10;XKys90rI/b0ELd8l/2KfV/oZB3X1Q1ixaSselK2pqQ9jmpMaU1xJ+3rCtmCUQBfsdKQ77/6QWzr4&#10;8LuYm4Ue5B3adz7Gfp4HZxlr58X6VRNr5pptvOvduIs5Q6XAeEov8r41k0Mfba3YQcXPuE5ob4MO&#10;2mgxqzW056Rq7HliB/TpRJ5wUr7A3kmp3RuHGaspoxlrYtVq1h0yOpknr3dNQbHqnhSz2oD2KVmg&#10;0KN18hmdzJXQaQ3xIWxsl723aWJZ62IVvd+rlNGFvN4Tmw9LpXiGnSaZsXhB7zX1CtjXN8B16QZr&#10;dg4qIfQ+GqJtQZ2Y1qgxBsdWM/cbGcMOjwwgk6VLvGs/pHn0rN7XFnM8bDKKDXYQFGPwqnHGc2OZ&#10;9lQLKiUbe+1QXFbHac+DnRQVld5ZPKMDL1sndzkI6SQb3dKDBw8ePHjw4MGDBw8ePHjw4MGDBw8e&#10;PHjw4MGDBw8ePHjw4MGDBw8ePHj414P/Pf/hx90tbYV5dg926cxny2ifzrHDbSpPGdeZoj097NTc&#10;OcQO1N3b2a3/wiK77558nN3FfQvajdvE+l52IL72p37GLc+fYSffkUNka9mO0YR2iOcz1KlHLFZh&#10;bTmtxdhpZztUK8qC6WT0sAylpNhKjCnNsjTtHGPbhW+ZQXaP5WXau5JZrfMZFW3zrOps12S/Mni1&#10;M9kYLpLK4grFuFe5jEwiyqoPK6O3qt2TxhTnoCSWo55udlD6jVlNWcN1bV20BARjHmkou8uY1Swr&#10;12RWU2aNAzuH2TJGTCbGymLZqvbb9nXaMcqfmz9AF8La2Xz9DnZurt2FbjiYVpbcsnbGzopB7cwJ&#10;MvvSC2IRMYYv7QyOqn9Ckr9lnuSVKVfX7mkHliVsqBS4xuptWS0RsZ8EYty7ssQu+11Jdn2vFyNc&#10;TFmeAX9bFwpiFPvMF2BaGjnHzuo33KpsgqvI2tw3T/vOi1EteYkd89drF+8t74dtMBcni+ofH2Is&#10;OKiJJWuDGGFWDbHLvvsKMmS++N173LIwg+ySyko5NYPeZZZ45vgIujMidgSfsYdF0FcHJTGOLSxR&#10;32gIHa2JeaxbO7ADIdodElPW1dvJkKlNcK9vPP6YW86dZ/wnlPnjIKvxvCTmt2AVW3HtzWT4n8ry&#10;rGefQZbvHGD386vfx/nuS2JaPHuODLh8BfkEUu2dyyWxbFRkdyyjtDzL9w2dtR/pQo+iUb6Ppcgu&#10;mLuE/m0cwU4kt5LxkO3I2F7KwTwSaygTr8DO8K4+6tcziP4UK8j51LP0z6Y55P+mt5OJMSsdjq+C&#10;QeIPvkz2kYO50zDFvHcNfX/Xe3/SLYuj7Ip++PgjblnMcV1vinst6Vzqc8+R+TKap12xKJkxXRO0&#10;vxZvZ/bOVZHjgdNid1CazZZu+uX6q97ulhei9MdDT1LPa2owXNx2AwxXk2WyWQ6dhslsLkjWq4M1&#10;Pfzt2CS/iZaQTVi7vhPSxc1bX+2Wk1nkf3GGMTl9mnFRm6Ku3X3o9JU3wmToYPdW6ts3RMZLeYDs&#10;mx98DYafW9ZSz+5dsO1cOgT7554rYfYIa5e9kth80wVsSrDRzgJ9di+7zoe7ac++4+y2vzRJdvfa&#10;1fjNUJxnBKq0M+THnvlC6GOmyi78+TRZb3llRVY7nhXwMY63beM3G9Ypm1nsZVMzZNM9P4mOnDr+&#10;pFv21JB7UCyoxRr9uVHnml+3uj0mt9+ALTmjne/3PMg9jKXKh/tpxgfodC1E1lNRZ9sXpSvJIp/L&#10;YnO6YgN1dbB6M9lCZ8QsVlKM0IjhJ9Z20W93vJbz8Kdm6YePf/rv3PLWK8gIuvoWWJzCQWxrX5Lf&#10;OZi6yL1GlG2fXqYevhLlxAT1qfuQ5eOH0cP7j37RLTeEyAZZMwGz2uHD2KhKiX47d5D+ddBY4llr&#10;1qFPQTFGxhqMvfkiQiuL7WH9emxkegrf/NyjjNnuGDY0JhsUUFaCg5B8aa7A82vKIMkYI44yxkNh&#10;+qnQ0h90w3x4czS7/7ds705GIsvgMdZVy1BsKH3TGNXqyr4Ny98bi0XremU6GmlbUCwEDiz7xzJy&#10;VzKrxRQTWTZwSPFNMEwdjFluXn6pkKadFjs5ML8WTSGzrNhNlPTsi1DNFsubX74sI9bgklho/ZJN&#10;VGwdXWJFCYtVyYW1Rxk6daV3V6UnxvSRSlKXETEzJMQ00dOFPR7swzaF1c/GvuGgR2yRXb2UDfVl&#10;3rJy9Cy/GDp8il/KinkzyvzPLlAGI+hKvzI5HRj7R0MZS8YAFVE/lOr0U1V9Wc0iU6mjL6QMtDVi&#10;xNj+DrJt//uXiUkcPPB1MnavmOC5W3ZgOy6KyWv6MvfIZRkvITENbliHDY3keeamAWKlt3/437rl&#10;2i2wiy4tI2sHX/vGl90yV8Q/DI/wm4uzXPOtB2AT6fHRrpEunnnH7fiPG257t1vWg2RcJoL0V6ks&#10;A9jEXAa7dTiNYp1/iljndddgM0bECPP4sw+7ZaFEBmbITz+UivRTVMwSxSI2dTCCLji4ahv3evoE&#10;vz2+iI8KBcn63LWBjMxAmrjk+PPESv4S2ZJKyPLt2EkcmhFL9eIScaeD7gRty2iuVxXT7nPPvOCW&#10;JV07OkY/LIs96PQpbGRAmf11zSFsTtRmYGz3i/0tLlaGvFiOE8qybSids6YM5YDs27oRnr12hJi3&#10;OSlyi4rsWDt7vdkvS9TPsrEyJfSqqOytomxPU4huYYxwxvYQU1wZbDEwcu8OghVfQixhxtxpTM8p&#10;+dh4jNLmkUkx/4SUGRfW+AqKIa5poCk7EJDtbrVNGYbGVtaqlyrWytaULS2p3XUZYmMoqHVkkBaV&#10;wbe0hKzm59GbtBi8x8RcFe9iXFf1bJujGit4o8BYlQVq2jNl53baSiEeRlYxZc+HZXv8AWQ1sJqM&#10;vx1Xo9PpCPUdHKQuJ4+TFX7PV8nczF5oZ6lffoGYtSGGroZYsrPSq0A/ejQvlg1jAb1iJzbEL3bp&#10;Gc3VZ8XsN97XziIcVKw51IM/iIt1Ym6RGGHnVTe45dNi/Blfi79/YS9MbLk5bFKzg9zi3e/7iFvO&#10;lXimgzMzXBsUO2NKmbHbdxPPLM0zL3n17dT7zCXG4gOPEWsv59H1qHxCRUxmtTp6WA/Sbw7i0uFG&#10;DpkVNb7zNeKTSl16pEzqvOKaoPrLWK0iygI1VtSG+fYmAvpNSLq8Tvpxw3WwNL31Lua9NbEefPd+&#10;5hT3//C7bhlLMU7GxW7+kXf+nFvmxSDp4BOfgJGooHF/+iB60mVjUj64fxg7GxG7Tkr2z2ISYygc&#10;EjN+Qmz8Dvzyy4uLjJMzYsWdl4+tisknkWK8ZLXWEItqLiGfbHYvpHFv61AObF3FmNXyygB3tNUB&#10;mty+LiL7ZePbSnuWxXqGdizYvoet6VgMZ5eYTbQYrqrYz64z2LPsfp1rLq2psrLlLW409mNjGIoF&#10;kX9Ma1Qm93VrmDsNDzNvMFlZ3Okg4Ne9VE+r30uY1cxm6plWX5OZ8xcH9r2VnTDmoZY9ld7YZ/MT&#10;rf5QPFyRTaoqpvKLbS9srHBGm9JETZPO1hqVdNLu2dC1dhrAFddhB4ZXk9m89ynmoVNTzGuMKfe1&#10;r4MV3cEl2aFvfPdrbjkuhouAH9198D6YyLqUOb5zG2sGOa3JnVZMMrdAfJDNoq/jo9TBQSbPvHZi&#10;NXHKwbM8syxb84k//4Rbrl9PrPS//su/c8uaYr/b3vtht7xiC6xaTzyMXdyxm7mugy995dNuWRFL&#10;q18MEJcvicWkgc1YWOTz2RPcoyrWwIUKvm77DcRa3dLx6ReIf/y5tq4PyuaHxTRaGsRXLYaQ0ego&#10;Ohoq4wt649Rl5iLPuvU1d7jl5h34tkOH8REnj1EnB8EAckzK5s2JufvcWdY+4qY/Ypme1drJqvX0&#10;z+JlfEFdviMUo/7FDDbKwY5NrBu9+x2s5fzwfthKH3wYFtN6g7nGlu2wPI1PoKslrb2/7c3vcsuI&#10;WOnPiAlzXGzDDh58GNutpVFfofmfg1NniF37uohzy4pTJi+gT/4K/igjXzCyjuvGopRnDrfXqgpJ&#10;ZDK0Dv2au8xvUxrHyRBtXtZa7ox0t6r5Vy7D2O3rxtavGqP+Fc0Z/aqDg5KujUb4bUZsy2nFTjWx&#10;IZottLFq9jeiuW1Q8Y9IXl9kY1auVRvz8EqstE9WttgdV3zfDIgom2jZEPuN1onts62HG7PaSsYo&#10;YwM1BkxjVuu0xxbnW2tMJq13JCv9hVHavQLMbncQkrTQ+ps8Y0g+2i41dhO/mFZyIezB+//Dn7rl&#10;HTcwbkoXef/0lb/9M7c8Molvd5AV80Wthl3y652Tv8SzAmIzq1mcE0HeIU2Qjb0lU2ZsV5oa6mDr&#10;zW9ySwd3vQkGyI1jxKAWdTSMVT9BzJTqZ2xGFNPau5GaWNCt5X6x1dX0bstBXX4yJ/9iPjYZ4B7H&#10;XmD8f/Iv/9AtZxYZLwGxnJZNr+TkjEmuoflY5/sw6+M2XqzbLd1c8b1hJSOWofMzEngp2te8WGFM&#10;V6xcCZvDdj7D/t2KHVSv9vujFc9oMVi/+HcrUdc4c2BMau36vfhza01txT1Detfht/VWsdZc/x7W&#10;Qn/iZ7DzDq4YI57vDaIXjTzrpqUoMbj/PPr/2O/9tlt+Zy92+qkubGJA+lUUvdibfhFmnF98L/Ob&#10;aK2tZ5Eg9rSrio2oit0lJK2+dIJ15X/49x93y4ePE3vMRfCrZa33FbT2mPTjRKodawkGk43JxOKo&#10;V2JWK1dkr8dZ27njAze75W1jXP/9//0Hbung/CK2+pL0v0vrfKtSzEXX6ySSUh5/P7/EeKlJZnf/&#10;HHO7629Edv4aTKWBAPJxMFRnPtJsgFuImLspK96BPKeTRS4cYJ574QF87VQ316fEYJqK085UEl3I&#10;yhb1DrfZThfPYr9mjxAXBsSoVlGZzlD/WdmrhI776rKTSOL0z9g6bOiYTsuqXOR+Ds5MEuNl88iq&#10;on7YcivvFjZupK+3bWa9fOsAsVytQrsuHIRJ9uIl3pON3IQse9YpkGgipli6S+9Pqj78v99OftEp&#10;DHUf8afFev4y+veYZFhcRj97kjzj0kI7tugTa96ace6dzxCH7T3wiFvOFdCjZTGv1WeQbbqL99u3&#10;3QzLWT1L3BnSiVY7VqN3j32v/X4vupo5zq1v/2m3XCUdDiluz0zzbvHkccbkD77HWuPJo6x3PD/N&#10;9R/+jV9xyw++iXi5dKE9P56Zof75GmOxNE1fF+ap34Le+/WIBqkmZ1uWbyspfospcAnqfVjFaJOa&#10;yIk1KqK1q3gvcu0eFlvoCLI0JrXW2ptYAQPGFtrBPvVKsPH8Ssxq1TJ2rqxYrqC1xJLWqizuLGn/&#10;RbXjxJiqYiR6tlk/Y0hvrW3yl8oC6wB7H4T18PkjnLyxLDbhoHxbq26KTVbW1cHLfedAVXkJWn5F&#10;72tan1/GKzbEumprMmGtQ9paYkDrYGHZUp/m4pUA1xsTWTKCrVkKY79e9cEPuKWD//krP+6W63Rs&#10;ydOf5l3aX33s/7jls1p3LGvvypW38J67t4dxvbxMjF7SKWx1jdnW+5smwjHaltCaTi7LNdUyY8uv&#10;vQxlUXIFbM1UzGp2mExD73xsXhrXnpyxUeahLiTXLs3TC2IpXDjKXoYz57HLvWJS6+1DNnX5roUy&#10;a4aD47QvmUS2iSw21MG81pEyWg/Sq9lmvEU7bO4ds3c60tVahc8ZrdNa/DkwhM8odpxiVmwgT38Y&#10;WaW6+K2vwtiMprDDfaOU199EzBDSu9KRAO27cJj44OBeGNkP6P2Hg1CKekQT9PHiNJ/n5tVf3dp3&#10;oBEVLNLeghhTq2LMszX3cID+LS7yfSXbHpthyUSi8uDBgwcPHjx48ODBgwcPHjx48ODBgwcPHjx4&#10;8ODBgwcPHjx48ODBgwcPHv714H/bz7zF3RYY8LGTMqCsjqQykXzKlJ5SFl23n12PPT3sgBuLk03R&#10;10X2R7iHHZg1nd2/ZpTd+A4uzPHbIwfYQT08wM7EQINdkUFl6kQS7ERcXuSZUe0gTervZW3CtZ2l&#10;lg3ameVhiUXxOLscjVnNzuw3ZjW7h/3WsoXSynK1THnbBduZTWRZTdVF7p3qY5fjSma1lNhBAnHt&#10;atfO0ZXManYefV1MHw4KGXYs9irDz5jVymLbMma1hrKbc7rer/rGVP+VzGqWeenAMq8Mlplg2aqW&#10;CWswmbUzdnVv7WpNaDfo9WJUG9nW3ul/UZl5iwV+e/IiO8eL87BTlXL0iwhjfHXdK2R1kfxrqkOh&#10;xN+refSxE5ZxYbtTjb0lEOS3SdFQBJSdG8mwK/+mtVZvmKQyfdJtZas7KCbQ3U9+8atu2a8z4d+s&#10;bAL/jWRSPiFGtYVpMjHCs+xOXaMdseuuIkM2FGY3a2Gp3RexAdjWxrpox5peja1+dup/9wV2/D7z&#10;GOdm1yXDJbHsBMXmVCmgn36x8XUlqXsszu5XB2W1bWGJa/uTyCyWQGejYogKB5FZSCq6Vpm9oU1k&#10;XhRT6LIvQH/c+w12oDvIn0G+zZHt/r83qjHFplrfUoSbhibR4bvEzDd4MxmwT55k3Fw4i/3Yspkx&#10;kRqifxxUSuzyjhWpb0BjLyfmJV8DmVqm7Ow82StzYhPxa7f9HrG75Ee4T+vM6ybCMfSlmuc3CWX2&#10;WkK+SFl8KZ0nXQ9Rv6mvk0l67QRMDNe/EYa19DA686t/Qcawg6VjZOS8bYx+eMsH2NF+Xpklz5+H&#10;nWk0QYbLjrXsEC/U6dMj+9G3SwfJplgdow6NuOoUa++SzjfIzD03T7/Mi5UuIha6Vd0wlQ1uJFvi&#10;sM7CD+RgdXiVWARrI+zQPnqKsRCaIWvPQVKZZKUQGRY9Oss+EqAfctp9fnES3c3U0OVwnJ3oCR92&#10;zK9Mn4wO7TY77WC0hK7etJmx9/p3s/P/vn3sEH/uJIx4N69hd/3gMLLoHUd2S0vsRK+FUchLU+jG&#10;laM800Gwwb+HusmweniBez78BTLGbhXL0w3vvNstC8rA7jYGJtmk2TL9cvQUz3jmCDpdCbV3lBfK&#10;6HJ6iT6OyeYPdjF+B4exA7UuZDq/gH5FymRvR+WT52YZT4M++vw9rycLx8HMINlEz+973C0Lyhau&#10;N9D3ag2ZTJ6hLv4iyh0L4lcnViuzPMXnKdTOF19Ehxzcsovs/kwYP3DkDHoRStHmITEQDnRjb5eL&#10;ZK9/5XvYjtfu4V4bd6F/iS70MarsOwdDETKVnp1GT5ZnkeumMDo9sZVswKUIuvr8YZ59eZlsp92r&#10;sT2L07T74PPonbFQ5mbwUw6SQfSspIyWi0WetUGMsA2xaizLN5eUpdaT4F4p+eSJVdTZssOydiB/&#10;E4szPH/qDDamluNexiBjMU9dNr2orJRcie/t75btWlFdWmwiTVhSjcEyFhtip2woK6LFRCpWIIuV&#10;/K0sIn5nYYRlS3SippjG2JcsOyqhDEanJQ4iurdIXZvjn/GzlMafFMQuFuqIWQZ6kHvPIOOiZOxL&#10;UsGwsoiDin3CiglFrNaMIfi7sTdZBnPcGD2Mms2BmlZRSowx2BijZ1BjNCGGn+FedKFH/qZXDJ59&#10;KcZmTGyOHeFYM8aUrRMTUVzjvSKmG2Ow84v1tyamHMuaKoiNd3mewRhtEIMMRNv+vmpZ/7p3xNj0&#10;lJWeEaNYPUs8UC5RwWKFfghJRoNiiL3qvTCTfeb7X3BLB4/84HNumdScYesm7M7azbBnfv+7z7hl&#10;IYtt6e/Hlm/fhm9Y001s0VWj3ne9B9aNYIo5xf5z7ezORWWwW6bxt74Ow1uphM2bnMSfZBao90SC&#10;8fUbvwVbWzHJPZ89QF3uvvMutzx8hBjLwaNi7nn6wLfdMlGgI161h0zdeDf2rX+ccnGBbM5aBnt8&#10;x6tuc8uUmBYfe+QBtzy7F0YKB++XzwqsutEtH1Lme48YIwbFCPH0j8hUnruAfRjoot39/dInH/pW&#10;UcaiX33gIKBxXZJvOnGauGzqAnoSFave2Cr8yrIY7o4cJqvT2GvKGi9tJiJk25kx2GIa0xwnJybl&#10;QbHPlgrSM2U/bh4hPlsrPxpYycyg7Lew5lIOsnm+y2gOkJcOp5XNNb+M7Ky+ITFjteYxklGgc5w3&#10;YYw6DqLKTDRWrYTaZczbxiAc0+e4mNcixiZmdk3zGGOz7GSOCCmLu1kxt6hrntJiQdT8KiS2BJNz&#10;Q2wcdcv+VDalzXtsnupCDAlmu82MGqNHQMyQxgZSMPYaow8SjFWkoHl1SvYk3oVOOTBmjrDmnjHV&#10;3zLgjWGopr9v2gZz6trrFJ8oDquoH/7+czCtxpSN66AmBtWnnyF+CYph+DXX3eqWB84TZz38HEw2&#10;Ju/165hbNELopbHSlQpcHwu348r0Ir719tve6JY/+zO/4JYPPEwM/r37YG3MSt5zy9iQ5qTDLXol&#10;kq0bmFe+6uZ3uOXRM8SODo6f5R57dsMms3ENMdAT+7Edi0v04cAo35+bYszWpCM1MfIGrD8L+K66&#10;WOrqdf7uIC4W7b4atr8gNuYLi8T1oS7+brpdkXPySz8Tcfxtbw9z2MwytjQUbOtZNo8c48rU37OF&#10;a1NJ5om7r4Ytu1BmXHzt6990S1uXMCaz4QHsxNtej+3fvI1+c/DQw9jPB74DI9SZg9jqNaP8Jilm&#10;tXg3ZUFstCNiawxJp5OyX+OjxNPGgujA1o0WNG8/epw+y2qdImTxi8Z1QJPZgAKY6Wlsatyu04Dr&#10;ZOy3rG6byxgrizEo2vpMzeIX2Qcb/8YOYrGdMfvY39vrNM1r9V1IazYrmdXMZgTNFmqNyta9zGa2&#10;1lR0P7NZDozczIhEVjKrmV1oM6shG2NQWyfWpOFBxoL5F2P0c7ByDeolpZ7R+qz2tmTWih/5e8uW&#10;dth8i4/bf3vxb1uMRcZuJONi5Eg1i4v12dhpTDc6+8VkUyvx/EQMo5EvyGdJBv4Ev12znXGwfiss&#10;FSf3wQo2exl927GFec5QPzGUg+/dzxh78gUypQ+dwp/Piyk6Fce2JAYY33X50ZDizpCoiU+KvW2V&#10;GCM++gHGpoMXHmEt6sBRYqVTGeZf0SjzxF/9hf/slpbRP6Ep3PFj2NLDYmd/51tg6n30fsZ2Nttm&#10;tvaHeH6hwD1OncS25RiqTdtNDLF+I888cZK6XJzEZubUjxu2IsNX72YNrjZFnHD4ceJSB+UQcZR/&#10;hPl+BvH7MmlsfEz2amI1c9frXw27xjUb6JfHn2QO+9Re6l/M8+zphfb6y7DirIDWvVO9xNQ7xrAR&#10;u8cYD0NJdOK7snv7zpDpX6yqUlI0Y3myU1EcvOHd73fLX/ix97nl1//0993ym1//llumu2jf7ltf&#10;45a/8pPEoUf2oStP7Ed2t90MM9s3fwA7X/+2tq20dwIXDrAOMTODPEs5bH+X2jkySGxXmkVXLxxn&#10;/em0rr/lTvzstWPo8A++ydqKgyUf1y4UFH+FYBS68apb3NLXQK5PPYc/9cv/JCoa53VszK7drBGd&#10;u8wYyGu+kxabmoOqKG/Mj+SmaZ/Z6boYVmqKTWuyByWbRyomstjP2CxaNrMJs2NmP1euxdvfW7bm&#10;FWxR67NYAltGpwlj2l15jX22+X2LSb1VBdlOxZtJ6V84xhjtfN9itqxhPqistTR9Xmkzgx1svw6s&#10;tq32tsTCP8wWO2h9p/qH9Ee7pGDtEFNENoBdu/tX/8gt33wrjBLzsoNf//u/dcuzYuFzYOuk2Rzf&#10;GYlZUNMoe3ZD6y9VLTZExTpT0fctptIUtvLGtzMOHbzmple55WA3v0nqnsWcfGuEOvTolKMWabH0&#10;y5jVKlV+F9ccr5RlHDko+7mmGuZe5u8HY9Tv83/7v93y/h+yDmY+qipp2jspk7/pirWrw4W9DF7+&#10;j7Ze9C+hpYb/DFr9oDJguiAdMazUK7ve0Pm53dYX38tiCENAWvuSe6niK0heX1SnlzCpWcCyAsaQ&#10;Y+O5EsZXx/S+NhTBlt7yY7xDeOt78X0ObpxgnEbFJl/zYeOnjvLMvi2cKNJzGX/64C/D0vS1F/Ab&#10;Dw2x7jJ2Hb/79d/G1t40hF1LhrDrDiqak6VqcuioURP8o5hhDf7e3/sLt/zqt4kxzkeJxdNicfJV&#10;uHdU8qi2b9RGxykEDuw9X0jrYGavrF/qWk8L6MXMwAjPSOgdQzALw4+DVTqdpaq5p1/voOti1Urq&#10;nVxQa2mXF/nta98OQ/+r3swatb+Obx7U/Cvpp50OjLGuEaB/gj6tsR865ZaVAdgXKwVk9I3fI746&#10;LGbrtVthhtwygV0rnWNOMjzM/Wa11uugUKCt2TPYwgUxdBfENOSv4veM4qflf/QOe3gNc/IJnQTh&#10;T3CfUKHdL0GtxSzM4JsvTbEmtVBHF9aI1fWdPwmb9mCIfkh0Y4PCOa21L+OL5yKcohMebPdzqMHz&#10;42KlawRZOw9qLaumuMDvIy4LmI5offbZhzih4MQR4pjIECcPrL6W/nIwtgF9HhLr58wRTtG5OENf&#10;RvXedTGLfsUq1GH9Dsbe8w8T+373B8QeG2/lHdBNV/OsUpY6OujbJXZCMQ4nC9js79/HPfY+Rox3&#10;6Az95dc7RGMsL++40y3/6Hd/1i3Hk7QzMqdx1EQpw79tLddOVcnOIKOledjb6nneX9jpWhXFPTav&#10;CWs+WteJb1WtGzpoJPFN41uIp3oHGR8hsf+Z/2j+2v2/7eEIyz/65cvytuAvrLSpDuy7V2JWq1cZ&#10;RxUxqtopAMUc7S/pFLaiYpNqBxNopfVehP4w8riAxkN5ilj16UceccsXjjHfyth6uOZGrUPxVtio&#10;zrq22vGSkme3Yil9vzIW+ud9LmjdS4+1pUVjqozbHFTzS6P9rWncp/TDbJF+7LkDhujf+d/M3xy8&#10;sYdx3JhEBqd0AsJX/+i33PKbh9H3ykZ0ZO0u5lt+rfnWxK5XELNaQycPlDrn4PJdkSj1Kom5tlHG&#10;fjUNgVtUNWb9aldQTF1+K7V20C3mv16zZ1qnddAjBtsxxX6NGcbegUeIjabEOmvsZyPD3GNeLJuJ&#10;UWTVrfUzv04L8aW5rwOLh3M6qbKsesfENpcYQKY1rcMWNd4Tered1TqlllKb/+B+3Xq/5MAYBis+&#10;7GpCp2AW/PisLdt4t1GoIYu6FOrqHdj6dQPYwdocdmHf07yfWKrp5W4TN13Htek5vtt3AJt/7CLP&#10;zuo9ZUR7I8oLkpHeE4dTGigxdGPdWmzo+j5s7PwJ7LSDkmKL/wdq78GDBw8ePHjw4MGDBw8ePHjw&#10;4MGDBw8ePHjw4MGDBw8ePHjw4MGDBw8ePPz/B2+zmgcPHjx48ODBgwcPHjx48ODBgwcPHjx48ODB&#10;gwcPHjx48ODBgwcPHjx4+FeH/9/81B0u31x4AHo2o+DLiJK7KwK9XDYDvVsqAk3d1ZugwFvVD43b&#10;JR2hNrEVythKFgq5vkFo3RzMVLn2ke9BcRkVFfTEAPR0QfHm+kXB6tNxIaUyNIMNHU8TDkGJZ3SJ&#10;diRBJy11Q/SNCVH62XEOdtSA0QYa1aIdc2ClXW/HNdh1nVS+dnxkZQ5KPzsGtB7lHoVl7pHQsWDG&#10;41wQPaVa6QvH+ZdRZtbKbRrEoo5h6tURY36xH1ZEhdmi19YxW3YMqO1CjInmsGFnMggVO0uqCWub&#10;wdpox/10HlfQCfs+LOpFO2anTxyFu7ZBsTqwtX0U7Kll6jm9gAwuTIvub1m0+KIejYqu2o5MbT1L&#10;7amLrtqOzCh1UN5XJb+ojt6o2nFsolAM6NiZvl5oG0Oixhysc4+rt0Fb270Jmt10kPtEK+2+X06g&#10;Vx//MscUjLwABeYtN0LRG7yKexw4D01wWpSSEVE09vXRn0XRWt68jqMur7/rrW7poKYjHBo6Ri4k&#10;ytt8AH36h+9BY/7Mg1D5xzOid22gA6mEaDrVv3kdwVQS3WYnWscUBSjHRX0fiOkIDj+l0YPXc/TX&#10;+iGeERvFHgS7KBP9yOdHx0+4pYOlixxpU1qAHvTmHVAnN8LYmMdPchTEUAaZ3XEN1Mnxa9CfT32L&#10;YyfnzvLsm3dAr9vdxbEJDgoVKK37eLyvJGr0muzXzDQyTHRjl4YGaee5yxwL6Jes+qR/iVGOkvCF&#10;sG8Ogjq+tCJdrdWQq7+B/gwMI6N4D3+PR6ELntovut3nuO4Xf/FP3HJhA8eI/fnn6UcHRx7iqLFX&#10;b6EhW3ZhW1JroQ9ertDHjWWOXLhpN/VM9kI5WmxwDIVOxvEdvJ9jkMJVxsDQOOPIwbYboPA9dgqq&#10;26lzyGKsn74d66P+F5LUYe/zUHoPBaBtnhikPYtB7PviLNTZ/pk2lWcwhrzjOn45ncNG+uM8o6wx&#10;aMcV9g4g71Qf/bVK46Pu5z4Hz0OZ3bBjD5ro76ZNtSUoR3es5zd9fdKfz0Fnukp0yLe+neMmst3I&#10;LBKhTgMp7nNgL35qVJSsDkJR/Nu1V0Phf1DHL371z//MLW/XEUSv//CH3LLeR7/4ReNeC2gslxlP&#10;C6LhfWgflNMHLiBbBwUfNqNSQb7lDHpW0LEtEd1zYATfvXE9upwpMH4q8p8hcRNnp+jXN96lIzOa&#10;OFNEvidPMPb6u2h7WVTKiRj3SM9hZysLPKsvgS6MjSKzxR7acW6O39UOtanVb93zFresjSGzUwdp&#10;665+2pEaYRwXytDW9gyjux/7LEf57dlA+7ddjT32lZBdsNKm192+E1vyhCju05OPueWeMX32cc8X&#10;dELX7CxH9E2MKLaQXT7yHJTqlSzPiMl3XzqP7BwEdTRdWEcpxEf47fgYuhHVUX12BEO5pnbG8WHJ&#10;GDILBCiTCeKfoTFk6mCon2Nlfvh9ZPXIA4zfiA970NBxn0VRKId01GW2xDPMxltsVNPZBC2a9yb8&#10;LS5hYEc7GB1zKw4QxXVY46NFU61b+cVTbdf7dZ0L6WhVRwq1nq94JBlDn+z4JTs2MGzPVGyU01Gd&#10;+WXsnr/NL96UK9d0DeBHqn7a4S9Tn4DizIb6LSaK8rK4sYu6d13Hh4R0fHaqm+vCiucc2JFbJT2/&#10;pGMnK3aUqH6bjNMOOwa0T/Fbl+LRbh1nbMftB6UrDkyONR3vUZO87Tj2gI418Nnxn/LdfpV5HZW6&#10;rJijp4xdT3SjZw5q3Tw/FEH+Fck1o6NTcqLmj8wRfwbMfsk2hnTc3jVvxIaW1nI073eewm85uHCK&#10;o6ynjuCjeuvEg8kBdPvoCY5hCKl/rt3N9xvWU7eEYtwbruBohm23ftQtZ0u081yecefg0kVigzOP&#10;PeeWc6cPuGUljAxeOIOvKupIovEQPurON0CJvSwf/dx+xvktO7A1PT1tP9noIR47cZQjBy9Oc+8p&#10;+bloEH1JJohHltPIcMs65L51Nfe85nYo/IOyvb5ljt9zsOFKfNYXH8Zx/+AH33DLmzZgW151Lcdj&#10;Pbuf7y+d5rd9ccZyryjKd+7kqNVCme/tKCwHFdm6Lh2H98BDHFGVXaTvkzridc0Ef18qMG5OHOfY&#10;ALM9NgdpHwMKOucTcR0RYfOQnKjRR0aQZUnHznfpmM2da9GBLh1vuGCy1fHyCR3JjzUBGR0FabT+&#10;YiBvzQ3ml+invPSlRY2vekZkD8zO1TTGzWY5sCNfrB1x+cWojvlMdGGDYpq7xnW0XcSOKLEj8OxI&#10;ErOhqqsDv44OaI1/lXYMqB0dan7DzgewdtTNBqmuLXSYefttXeO5rKOsKirrom2vmd2WuabHm58V&#10;S1g8Y/NsO+Y4mmzrgtkMv/yKHXVn88qE5G7HIPb3ETttuo7jAlIT2JSa5noHDnH0wpEj+G4HCzry&#10;+LHHOXojFqUdd9/BcWUPv8C1j7zAbysl9C2k+L5PxwLY98EAtrOotQYHXTruYPU6xu8tN3NU2qnj&#10;UN8ffAabUVc78xm+1ylgvt4RdGT1OmzM+CDHgZ7SUXkOimVs5OvfyhFV67Yw3v/sU/e7pdy8LxLA&#10;j0R1rFNSvimWpL6lMjoQ0LEzGR393umSy3P08Z7VxEx1xQxPH+KolPkc9e/qot233cSRqgEtPhzS&#10;EeqbttCO85PETItp/IyDYpWYLdWDPgwnEcauPTe4Za5An88vMXbtCN+JCWznk49Sl7KORYxFafeG&#10;ze1jW5YXadulM8wF6kvY26T0vU/nr1psEdTRNz06+jqmz0n55C4dVRy19acmClnqNaPjFc+dp8zr&#10;SJGQjhS3Y0CjOiotJx+8JPtm60h2hKcdx+XAjiBZXkZmdlREWPWrrjjGzY4zt3FjaMUmWodp2WE9&#10;sxNBiyla9eBeFjeaLbS/R6RnZjuLsq2tY+U7nhGQ7bb1PLOBYTsXS3YhomNj45Kh+ZENOkLRjoq2&#10;I6SjUcm6A2YrrZ5mV62e9nf73p7d6aMctGzoStvZATtaxeTeimUlb/u88hjQ1nlgst8Nfba6ObCj&#10;5rUs6QsH0Rc7WjQkf1KRbHfewLEZYxovZqgtpLdjnTM6rtbBjx5k/nvpErGQ+ZunFDPZcfg5VcLa&#10;k7B4Uzc/MknMcfOrsYN/8Ud/7JYOHvgKR6Z86tN/45YzdeKscJjx65P9uvlm5oK/9+9/xi2fevo+&#10;t/yTT3Dk45W7OAIyFmb83Xi9ft/EqlXY/GM60unr/8j4P3+Bazfvud4t9+zAf/zofu59aZrf9fdr&#10;jVrxwJqN6NuS5uLLezli3cHoRuxxIcHzdWpxcy7ORLJHMfmmjRyLctWtHG+cLWCwZ6eZzz/2GHUI&#10;6Zhgf6ity/NLjPuGH7vk9zN/vOJmjo3/hfdzdOBggPp96m//q1s+/BRz3FVriRlfewNHxyfKPPuT&#10;3+NIKQeFAWTx/h/7Sbc8/zD1eeg7zLGna/T1Xe/mOP/f/KVfdsvpU8w7v/XUl9zymb3E2UeOowup&#10;9cRrDu5+D8d3X3qetYQZ9Ucgis0uh6j/lbuR6dIS8t8xRH/c87kvu+WNb+WY7EKav68faI+T7//o&#10;H91ybl4yqxPPD+sI52XFA0UFgTrhvRlfIvcrr+Tou41ak/7K1z/jlhmtZ9qR3w5GBli7Cego5OVp&#10;6lPQOqrNl+saezZeSppz23HzYZXBFcfTOTAbYKUd02zwy5DZvc0etOyV1r9af9f3dhyng5V/C8jW&#10;2/HwumXLlrfuYUdJaR0plcK3xeLE4EHZs05U1faK5trtZ3Nv+xzseP/gosMWOmhojd7wojjZZEY1&#10;fSEdBWVHVhfVrmoB35sP0I9v/8X/4Zbveh3rTZekS//08b9yy0yHT17Q/L6qo6r8ET5362hOa09A&#10;8l9UnOBrYCBKGk/mDIY38Mw3fwR752D7GP4tEeeauBZUSlk5gQj2IDWAvGN639TQOoWvQb9U9Kxw&#10;nboWO44BzdsAiHOvZIJxEEwz9/7L3/sNtzx4jrldULa+VFX/yObb+pH5WTsyttmjKh2ZqENaeKl+&#10;OPiXjgG1O3b6R4N919ZRSvPbwRVrUSthc7uV6Kx7y23rHu3jP1/8W2td+7fUfGX7Wvra8Q6u/R1l&#10;Xbprn8s+zVV9xOBJHWFZaKBnYemfT/1544fxlz/2c/gyB6/SHEChnO/YAY4z/Pr3ef9yxRvo+1uv&#10;JI4v/ODv3PI7v8tRnfcuEYNc8R95J/WTH8HGjmudNhpGpxxU9F6hK8w1vjq/rdaxx6Eg5b1/8Kdu&#10;+YXPoaunwozNsmQT0lGXNa0/+/XZwUqbYEft2XH5K48BNVTryKwrgV9NaS2hu4txVsq2jzcbHGWO&#10;d9edb3PLHj3ym18lnlnSUWqNbsbu1isp3/5ufFyql/mBX/PHwQjyiDRsvDT7zs87spKPObN/kfnW&#10;dz//T255PEdfTutI9PxR1nouFGhvTGuH119NnDOg9+E9AXQo3NH8uWX6JRSnnpcO8g4uvJ56levY&#10;yPWr0JvMJHHN7Czl6j0ckT6xDh8dL110y2Kp3S99Y9xr8jBrVuePMudeykrf5S/GbyRmXbWWOffQ&#10;6k1uuWOYGCKk9xwL2S+4pa+7vS7m9yGzWIRrw1XiMQvrAwHGi69BOXMJmT7zDGtbSwvo7OgwzwwG&#10;6Mfzs8SODs7P03erNrDeuEYyGdaEctsWnln1U8/ZS/TDhaeJQ48fJNZ7/gJ/LyZ4F/z6OzlC8cpd&#10;zP8dTE5Rz6qO1D/8DOsX33+ImG56lvpXIhyrOTyGfi3pyMGd7yc++42PvtYtB+Rnwov4IweZefo+&#10;qzVdOw43r3ehpSXqfek8x66WzFdoZ0JY4yqgtaGg5l+9I+12DI7y73AXcVhrn4HiFr/endn6WUVH&#10;cNo8zObgxZaNBZ32+CWxTcvOtq9xUNeRibUyY61coJ3FnMoCcijJtth+BQdVrR2WFAN1K9bJXkZG&#10;zz70sFs+v591iYUa96zJDodljiuSmWFlHR202iE/0f5MaWuFL/VVL/YRK9E5dzWfFVKfF21NQH4m&#10;IRsZVLtDYWxIRs+IK6ZtbCBO/vn/9Dtu+b7bsAcOerT+sjBDrLegox6/92Vs5f0PMI/quoExFxnQ&#10;nFZHYOZK+ASbh5V0XKvtn3FQ0zvQpNaRw9qLUWBa6dOWjpbsylXaHQwyNmNany3LW8d1bO3ACDYr&#10;qX0YDnq1zjehfROTzzP3OXmSdwnLRWxlf7/maXpvUY9y727tgYgpLqvO0J6aHY3dhKrTBArTCCPn&#10;kGyMP0b97ejLqvojomNP8xUaXAtSlsoIwt7HOoj48G8l1bceoF+qg9R7eBA7PNjHPOzsOXzC1Vdj&#10;azaspi6ZKfYr9GjP12B3+4jxXWuQX077xL72A8ZHfRDbngtxj+NHuUdhmfb2JBBAtkLdYkPMS3/z&#10;t4kLRhTnVCf5u4NnnmQ+KVPvwYMHDx48ePDgwYMHDx48ePDgwYMHDx48ePDgwYMHDx48ePDgwYMH&#10;Dx48/OvB/9u/+fPulsTV15IVNZtjp97Bp9gp1x9it2pPip1y88pevVI74t7zlp92y8s+dvY9e47d&#10;iNUKjEr9YmZysH6CneAPPMUu4uI8OzNDYhoLamOoP8BOxIJ2ffoC2oWo3YZxsZ3YDlPLcLIdqQ7s&#10;uy7tksyk2VVrWZyWkWQ7Mi1jxBimcsqeiimj0Xb3tjI0mxAxh684y+7CLrEaNWLcoyQmHGNWq4b5&#10;rd27S1krIWWUVpS98mJmNa7tFROGP8I9yh079R1US/RTXteHVM+odi77lJXQ0DM6mdW02bb1N8PK&#10;bNWmFPg/t2rJPxFGppYh3K3dxds2sTO9fztZhw72n2fH/iXt4K9op2hZzGq2Iziufigpg7md4av+&#10;0DMKYpQr5trZEZUisolqt7Axq+WLyCaodoyKWS2pVITV3bRz1Vp2AidXs5O0FOA+8XJ75/K8+uzT&#10;XyV7sU/MatfuJtO1vIF7nJtivDQr4RYFsQQGEsgsr0zAt2xh/N3ywZ91SwdTS/wmWKPs7UOXzyjb&#10;/HuPwqx2/GGyWfvEhpJOIsOzZ9i1H4myS9xYa6pi+glLHx1UjIFHu9I3DrFLOBTmmfU88o52oYf1&#10;GjueN69WtopYAx54HIaAmjL6G2K7crC4QFZGNc94GehiF26gm2yJy9Nk/OwIIJPx1diUiz52bh+7&#10;ROnL0n+9ShnqzGRK9CDX0REyJ2pS1mqJ+oyOY7ciYnML1bS7W8/whdCJM8fYUd8zQPu7lIXjIJRA&#10;FjkNl0qVPq0om9bkqkc0LSPyL2gn9sAFynfcQZbr/Djj4/CZtg6fPQCjUjYPQ1W1QDb0sDJiYn3c&#10;vFHhmTs20LebxEqTqWrch2Cp+Pp3yIiNn0AevfE2y87ut8Ksluyn3vVl6jc4yi76mmz7ZIFsvP/1&#10;cRjgRpapb1cKXZiepH/7xEo5PKY6NLF1FfXYdBtZs5kKf0uX6PNSiMy+/Qdh40nIvm3cyO/61sMo&#10;lw2jl48+84xbDnawIFS0y/yimB66G2QTXX/Tj7nlo0+TqdO/xFh990/iux47x7g5fxQZ7RjAHsS0&#10;+31gGJk7SAfQ98cPstt+QNmlh5+FAWM4Qb3HB9DtV7/x37jlwCZ2s8vd+PxqX0OMSqfm0KHvPMGY&#10;djCVQZ6VGn1ckI2zrLPaIveIaOf8VTuRTSNGnWaVxTKcJHtgfhJZB/va/bI6iS3Ilsh2CCj7OeLj&#10;+54gPm3PZtpRbTB+jk8h4wPHvumW9QwyvGo3LBxRMTA5mFcMsVSg8XllZ792GzZv4+3/2S2fOYCO&#10;9yQZw/uOogsbJ9CvmUkyA5eOoV9vuZP+c1DdRgbIj75LllB3GNs3Jvu0WMUun7iAfcpn0YHZSa4r&#10;nOSeccvO0+C1LI+w2uBABGm+egV9W7eNsVTu4tq60mwaIQyEX/7GL7+UjPI5FKXPB0fR4XW9ZJg4&#10;6B0guy4UhKHz059/yi2/eS+ZPd1iKIgoAzisTL6FPPc25ouVWTstJowmWiwUKu1vfssa1vdh6XhI&#10;7EcWC1WVcdW80v2/xV/2LAd2bTsTFxj7hjEvNZTJa/GXMWOE43w2f58RE0sntVJUWRzRLl0rxg6/&#10;smxCltUt1pCEWIBKTS13kBcbjbG6+pSh1d+F7oc0nhxY7FPU80slKlpWzOaXzYjqN8NiXOpL0V89&#10;YmTt60JnElH8iyXKAh5i8hfBWis2su/rloElna3r+0Kacb88h93orzI2G2Kgc1CVXK2vimIBriou&#10;Duv78Riyqqk9C0ls6snTxPk9I8jw6rfB/vCwWHccHD/woFsuH4DVKBriXtUoZVqMXf4q9XzNTWQi&#10;9vdQz64wz7pyPX5o3R0fdMuS2MIuX8AuOHj24e+45dphBJkUrVG6xr0+9U8wQ2RLZFLesoF4ZdcW&#10;7h0dwxY98BB13iB/f9frYcpwsO6a17vl2RnG6Se++Fm3rPjJgjz4GD6gGTC6RfcQsURWscf4CH70&#10;ym1k7e7eyLNfdSssaA5ERuH75LfJsn3+6U+65eoQtq9HzBwbt5OtOXWKeyc0l9ixHRlOzzHeqg2u&#10;XyNWNwdhMd1cmMWfP74XW3jpHDFPTPOsrVvI5kwXkMWlKdqZX6a//Jpb2Li3sW6lg54eZa5pvlFU&#10;lufAAHY5oPGzYZRYe7yL8eErEJcVxbjUq6y11DDXXdDc0UFpkfpULftf9bE5g7F/VTX+i5pvlgqM&#10;k4rsmjFFWDhp2ZaAe0RFUWWMkFHF1EFjuNJnm3eFxVRsMgqKhbo5iCk7EDLmDZurabzXjZlHfWzj&#10;35hxWnNY2WGbx7Vsr2ySA2PcqcjelmX7Wt/XkInNUY1xrRkYuIVlato8Oq75fVzMUSGjE2sioOcb&#10;E5+x0Rl7SEhzuYDaFVWG+MAqxv2Ga4iZIspkdFri4OtfI+Zw8OhzxMmZZeaTAwlkMDJCTD2luOSZ&#10;Q8QFtQKfzScMD5PZb30dV+xeN4qjJpZLjL2rbtF8dpjYrlyg/vMXsQerB2AyWDtGefIYsjxxmXin&#10;HOSeadnllFjsHHzg/diWgp92PHsC+/rMSeobqSP/bj/PvOUK1lI2jjN3ypeJbc/PkR0+NYtMLQE+&#10;W2nHFsWMxpxs3jvf/D63vOfrMNvs3fuIW/o09/437+TvxmxVla48pPlnv+zazCL2xIE/ju6aPtUz&#10;1GdEGa22dpAX02KtTv1Ckv/SIt/7jDVFGdrGWuPA2AFj0s2aGBb7xZRmvtZioeFx/HlVc1xjUkto&#10;ncDWDfrE+OdARKm+C+eJnacuE/PZPQNiy49qPcCYx2fmiMnDstdFBQy9YsJgZACLuxYX6Wv7HJON&#10;6YzZHFisZOPb7IVlVtvalzGAGSOjA5O72TpjWLN7FYvqhxXMarFOar4mrE5lrU10wpjrW2s28jcR&#10;xXANY4IRU1RSbHS21rZ+/Xq3tLFp38dlLxy02DO0eGX21WyjYSXDmsEIAFbGx53Z6fab+oqcXmu7&#10;Md4FNR7sHhXJxFgpTf7GqGbP6KxTUfPAlOyp39iaFPxFpasVyXTTDuYH67eyziQT2sI+rR984Ytf&#10;dEsHF6aZ61QUPPvFjDI8xBz7xvWMj3u/wWkBOfnghNh/K3KMc3nsVlcvPnnnduyIg7r0Z9/TrPH6&#10;E9Q/oMXSml9jcxQbec1u5m3+GHWqz2H3rrkO5rWK2Byv3ENc4+DIke+75fFDrBlMDL3BLb/wha+5&#10;5cgosgk0GE+HxOzbiGKn/tvvwLD03XuJ3w4cQ1Y7rsemrk8x7hycOSyWkCXGfVa6sEZMaj/148Sk&#10;Y/3EOX//yb92ywePI2tj7s+IrTKblUxT7fWX3BLf7dzAPRcuYzumyujA+jX0T383OnJgH2vzWcUW&#10;jRSsJ//2p3/RLXcM086/+J1fc0sHZ+bQ1SuuYX7+zrcT1+57irj5/ClklJPeRfvo275h5L9mHe3+&#10;xj33uuWFc/LzMZ7t4M43wZo5FGdcp6eJ0QbHYX4b66deNbm97AC+4M6rYPj8g58S69QEsWpiHfo4&#10;KQZmB5OTvFeIaEwN9GvuXZVdLlL/VRPo1anzYgOWzibErLCUVZwj9i1jMBvoQS8djA2yZjA/jR7N&#10;iYmkpPixprVnswca/s0Yl2cFtK5szGoh6y+7sAmzAWa2Wn9bwSLUsvWagK58f9H6u2I/s7EOWtfo&#10;N8bQ3WI716Psulbpo/4h0UGkktiLqFi6Ou1XXbawJkY1i6eMva19T64LyGauxEvYk4SV9tuBfRes&#10;Izzrwxazmt5lZQPEa2/+adaZ3vcmThbY+8k/cMvnfwTL4AXNBxwsyV6FMLu+Pddj42oZ2heT3z8t&#10;27KQ4/u63l3lJQefbjm8FUa/9/zSL7mlgzUR6tklexOT3y7ptBW/5slJjZuobLwxFtctNpK/qeld&#10;SufJKSV1bkOM0AN61tM//KpbfuVTsMpd1jzA32JedouWjKvGtCY9bV7h/r+DLKz5ja5poXWxC9OB&#10;ld8b2hr7YnT2/Uo9MF9q9w68wr0N7TqATn+/Eu228Q97tj3B2PUMLR1XubKunbptf1t5jSGg+Lks&#10;BmJjVqvbCS/23kzzsR1vgw3qJ34Jv+ngdp00EAlgv7763zn942P38tvxD8Gs9ub34AveKLaUxW/9&#10;vVt++Y/+l1v2/xps7neJOXNISh1rnQ3VrG9Z8/YIfqNaIRYPyQaWprDhf/RfGHMP48J8swliPDtZ&#10;oOFHphX5vk5dWSkzi8ss5gtq7dDiTmNeS+hWS+rH8W3Elxs3Uf8969trIzu38O+5BXzXyfP4/8OP&#10;UR4Xc9W2m4kxPvQR5qijfVqHsXc/AforFsCAhMSQ5yBakdw078inGfeP3IMt+cLXiZ0uaQ0+mqCP&#10;E3oP2Sf2xnQO+x3U2sluMRKvMtvTRHqB+WT/Tuqbm+OeqydY23nm6Ufc0idGnIk1yGZpEkaczWK4&#10;HV2DL/ZneE+Q7hhHizn6rEfvnIJF5rczOq1oUmzUyzHs2MgV9Pmem1n/2jginZnDVyeTvPOKJ9pz&#10;1oZse1kxdKIufdMzL13iN489DTNZVSfYrNvGszZsJYaKhOnf5TT3688jSwdnNNc+NqP2iM17Qe+F&#10;lru4Z+w2ZPLWdbQn/TwyfegJ1hbPVajbrp3M6XfvIka/dJI1CAcPfpG465njsLGdn4TdKKR36fka&#10;7erRKRQ9XfTxpNZMP/RfGLt330FcvFqmaO40bXCwoH6x2CK9gDznM8SbRbEe9uodb0XMnSHNUY3R&#10;umQsW5r/2/4LB3HFCDUxQYaMWUz6Ye8IWmNU618tu+3+v/lZ87iVNtSBxTatGEeeYqUtb71jUOxj&#10;LG7G2FXM00/FEnW1U2cclOV7/Tr1xj+HHPc/BTvYA08wJtN612t1iRoTqflkc5z/LNQhr4CVMdBK&#10;P/MSv6KPnfLwKw609Tpbl2itHSpGiGkeXVK/LMrprd0NE+zv/8FvuuU1moMsHcYuODh1HCZFW55c&#10;1DvMjPagPPPED90yNI7eVGP0R7GADbGT7uykQVunLHScahBJYEuM6S6hEwVmL9Kny7LHATGRFys2&#10;Ecb3xbTmFtL7l7JYz9ZoH0CX9jM42LqJeN+f5r3C8z+k/mlbpxM7ne1NyWS5rnuMOUVMJ9doKuKL&#10;FxlHkVi7X4pV7hXSu6pEH7Kp62QkY/3LZ7lJZpkyl6E/jQ0wpiWqZK86345cbKI/ybuNuuLIUg7b&#10;WArz26CO2jAm+269bwkleXayi3JiFPt21+t41xAXQ6GDUJp504kDvAc/rhNQYmuJIbJ+2ZQqn4sF&#10;2a+jsndijgxrD8g11zMvjVNl38IZ3n07mDzHv//5UePBgwcPHjx48ODBgwcPHjx48ODBgwcPHjx4&#10;8ODBgwcPHjx48ODBgwcPHjz8vwD/kw/d5277yylr5rsPwg4wrWyzLRPs2BtZy+67QIBdd/EA2c/+&#10;Ojvj+sbYeXkxxw67SwvsRC8vtbOidq0iCys1TGbLvqcfd8vcPDsUkxF2+vltl6QysoPG9qAzuYPK&#10;sLSdpJbZ1MmsZtklXcrazGbZFWjsUrZb1e5hvzVmD8uAiypj3NDatd9EJajdjnPsFE31sLPS2FiM&#10;WS2pzERjVstop2+PdrWGk9qFqA2YdWVsOShoF7Qxq/nC7KQ0ZrWAMmEqRdqbz7LjMax6vpRZjYcY&#10;C5qDRiszTBXQfmdrq5Urz9W30s4Ftt27KWVJWIZsaj07yx3sPUaWenaW7MGIdsC3GeF0T9Xb2tXK&#10;UlOGUFU7hIvKCCroLG8HdTGP+bXl2LK8Ktp5HVC292qdV7yql3JgTLtxu9DtpLL28naWd0fmla+P&#10;3bRf/wHn6eaeg+npls3sIM2tJsvh0iJ6Z4wrtrPWp12tNe2AHpGub99MpoaDHddxHvkqsbSxx9jn&#10;O7bATuSjh8hCPf7ot92yniW7oyGZ5pRNWNbO+GWdze/XLt6IdMlBQRljqYRkIXYj213vF5tZI8LY&#10;K1TQy4lVjP/eHWSF3vN9UmY29FHHfu1Ud5AaJ5vj9AVsxPkpdtkWlAmyMUlW47UjlBWxn5w6SWZD&#10;vUKfz0/TD7kau7wHJ9o7sRsN6t8oM6YiZerbrZ3IV98Ai5i/zjPjZcbLiM6nX6px4WFlxhbyZDwE&#10;/LTXQaoX/QjHeFY1p6waZeNVg8jkMl3qq1WxD0XpwHiO+m8cIVtlcAeZp/kKdXYwpcz8I7LD4z3I&#10;c+0VZKFML5Gt0jRCbjHaz7NvuJbd4bZLPSd2oSPKsDlxL3Xp95Ed4sDfxXevfyuZU9HubW45uUg/&#10;TJ7h2aUCu6H/8X50vnQIlqcRHxkxV29kt/ptN97pll27kbWDeo7xHFTmTl7nlZcy6MLYWvRt38kH&#10;3DJQwH9s28Du7stiJuhKUKcHTpG1c/wA2SwOCsv0qa+G/ekqq9MbjNWQWNF6UrLLyrKNrb/RLaeU&#10;Jbmuiuzf+pYfd0vfML7NwQGd0f1nnyAru3eJevT3mv2ib3uUxbHzGjIUtt38drccHFAWusyyZbUu&#10;Kpvgm4+Q5elgJoNeLS5Rn5xYGC2TtFjk+2oeHzuUYFyv24SMMvIR4QhyyKWxRUcm2zJbU0fPt2wm&#10;M++m3a9xy+ws1471YntG15Ml1HSgbnG5TL89f/wbbvn0F7/ilm+8Cea8zbexG9/BvadhBZs+RdbT&#10;2CVYKt77pp9yy/o4u+ofeA62tuIs43p6nnHflaIus2fQ4dQMMr76hvYzaruo/8Jp2nPt9ej3sfNk&#10;yMyLqWPyEpkyZ0/D9lRYop82Kvvwjre91y1jo+ju9x9CD599rM14N6xMiXKB/tm0h+ynK25g7C2L&#10;SalQR1d6ksgsIT/Z141N7VPWfSTJ/WZmsCcOzp/jt9UyOnr4AGNv78Nks0Q0rrvEUFbVIf6LBeyB&#10;+bxWJo18dSfDmfn1lcxIlv3sV5ZNi4XD4gBdZwwe5mcti6cTLRYKZXEHxdhhzzRmNbuXPSPCz3x1&#10;ROaLiF0jbYwrVa5zYMwdgRj1Coi5rq6AKiYZNZRJlRTTYEFsNcas1spgEgNmt1guIvF2uxq6V0n3&#10;LpX4XBZbi2N5HUSjfD8kNqG+bp7ZrTi7X59TcWKOFclTLoyRo0VeovjM6llTXWxMVpRJWlbGZdUy&#10;L/3YpoZk7KAhe1OoMJYqanOPMqzGB4hj9txCRvhBsbF+8h6yjbp93PPt7yJG2X8WP7r/MOyIDubn&#10;ybrZ0IVtT8gcX1YssaT65ZaJCV9zM/HBju34/d4I84XBBL75fJy6+ufwgfEydXJRZ/wuZpBBahDf&#10;WlI7n3sSm5MNYlPWiNl2dBB/tP467Ntz+6nztjFivys2wejpYGQdfvqR04zFv/obMo/jYcZ7TXOd&#10;0jz+dFj+fcN2bGi9KTUHy4vo7sQQOn3dLfgfB4Uwcj9wAjkuZrBTwRKx0hWD+MPlAvc+d5hnh6Uj&#10;oyPEJsEo9V9YRmYpZaY56Elxj6Iyxl7Yjz/Y/wL+rzdG/YxZbWYR23JZTBklzTFsvmI2xlgfOjE4&#10;xLMKmvMERJ/dp9g7LF+2eRUZsEOK8+vKLGtoLtQzSkwV7uV+5+farHrFJeoVEXOgzeH8qpelyNeN&#10;kUj3NMbLgliSLNvT7JuxDHbCGIaM5Sdqcx89I6LPxhIWVNqhZZQGxAJpzECdIosYW5DmQPa3mu7h&#10;V0Zci53NIJYKq7cxG/mM0afDuFSVAVrWfKOiLNSaGHyKsgdt/0GdbD4WUfxvMo6I/cme7ZctdhCU&#10;7Q8ak5LmxSYrY8sMGWOcdCEawSZu28N4G9xIdp5PbAOzHX3/9F7mQOfPMj66U1yzfg0sLwfOo9P3&#10;PQj7dFh9H4twXblOe7NFbElIzGWmrw76x6n/9a9mjuNTPx07jt1KimWuK87Y272T8Vy4RHtOX8T2&#10;PLb3abf0i7UtVMOGOnjVTTCoLor5bS6D/8+ETFfpr4Syn99wA2wH77nr3W45PaUMx/PYt7OXiJke&#10;eYY6VsxANFEzf95AztGgbEOI/qrksF/ZGYCYgkYAAP/0SURBVMZVn1gQBwdpX0h1OHeeeK1vQP60&#10;yjMdVHw8r6K29iV51sQosVLMj8xeeJp5c68YsYslbEvTULhFQfP/Hs218tJLB/kyfzP1XpoiPty0&#10;Fn/RvIn7f8tUTvRTVnXPYWMPUt0sE3WkG9vqIKcM0nOnaev0PPpi94xonhwSe86iWKXTYu4xZrV8&#10;HjkM9DDH68yCtthnXutgFjPFNfe2zy07a4w+GnOGmuyXMXvZGo/ZHAfteNAt2vdUfQpiurPxHVaM&#10;YfHayixvY+jvzPZeeW9jVAtb1r1sUEDMat1imY3qmevWMY8cHYEFwdbgjM3RgcWadtqC2V2LH1vy&#10;7WAYctBuvyqp9thBA51MK3aNMXjY38w2WmnMaq0YW2s6FWMPkq4Y82dV/dIps7pYzoK6JmDMl5pH&#10;mo3PFmhvqh/dveFmWFkHtzI2Y/KvMxeYQ33/26wNOXh2P/ZnVmyTyzXadeVVxHBXbibu+vynP+2W&#10;rTVSmfSSfEZA63s+P/2CZoOS5unhKvVuhLmHrcNWpAOBJL/1ad4yOsaYu2EP8dbr7nyrW6bz9PMW&#10;MZM7+LM/+1W3TEVp683XMk//4z8hHpsQe+PcPHPzSzPEZQ2xsr/xLe9yy0AD+7v/WdYx1o3BxpUY&#10;bMdKM6eY/10+xxqHTyd1rNnG/PDGG5i7dmn8f/97sLtNivm1Jh0p5rGptm4bjLSfEQ0yzt90O/3Q&#10;KHJtNIbdrejzC3uZu07OMO8viYUjp/XJaIjPu7bipzaNtp+xbx/zxj6xFd7+hte5ZTQkezVLDPiD&#10;+x9xy4Ui/RNehz72aS2lWwwxczOsP0XFPu1g3XZ82G2voR3VLPUe7aM/1qzF9h99Gp99QswDN+xk&#10;vel3PkI/VsW697a73+iWP/o+jJ8OLsxiI1evRx9+9qOwyR18lvn5N8UKWKii2zuvo07Xp+ifz3yZ&#10;e525zH2Mmagulpvtu9osgSGdsnD5EjYxv8DaQlGMo8ZeZnGlpsG+gq0Ty+7aOweLpTptv9mjoM3l&#10;WuAau+dK9rbWXF1fGLNZ696ysQ5ecoqM+YmO+aCDViyqeMxvcZli2ZQYR2NiA7c6OKjJ59SNrU1/&#10;azGraV7c2XYHCgX/RRhD5ougOCZQo+LGrFaS3SpbDOVnTnXnT/6WW77/bbe55Vd/9xfc8vwhxka2&#10;Y45U1skT28Xo2DvM3xpZ2jd1CV04dhD7YGyzAfn7stbHQxX6PLAKe/GuX/t3bungin70oi/Mb/0F&#10;4qdKHpkFksx1Ujqxx9brjVmtKh0P6ln5Er8rd3BQlKRACZ32U89jl/7+z//QLU8cYG0uo7i+eXf3&#10;/9b3NTHjmK+y/mufwtPWgYYd0SN0nnjyYvCMlbrw4l+/PFo+Uz515T0C8i8rv3+lz/bMzr/bCU+G&#10;DjftIqBftX+ju+izvQezurbqvPJG/yysH7hnWHMOvxbGQnp/0WgobtYpQRPriJMdvOE9zJ9es4V1&#10;yXt+nz5/YS96d3oVdnnr62G2/Pdv/3m33LOFv2e//3G3nFuLj95wJesBSbEphcVe46BWQr/MntU0&#10;jw/qXduD/8AJRH/7KRilJtN6tyZbEi/Kl/mwy40g7fGLScaBzX/bfS95mg1V/GgxoCGkuW1WR2Kk&#10;BogDRnoYy2t62+3o76EvT55nfAd6uGc+jbyzinY++LO847j+GmQVb+CTE2F8dsRP/QMaEwkfsnMQ&#10;EGvWxdPEFHufgxX78POM/6N633V6AZ9ci1PftX3cc0i2dGEB+zat/th+Jb7r6lVc76A0B6tOqIsY&#10;Y0SMsEsn8d9HHmNN/qxsx7qbYJcdHqJ/rr0Wu1Veoo6PPAU72MBEm1F1+070bFhzoeUc7KdxP3pz&#10;6jExrM0j/9wE62HvfC9619/FvdNzrHmNiek3pfUyBwGtNy7UsV8LJ2nX8eP8pqT3qmPaY7B2C+t6&#10;3X3oSFksdUWNl7DGYlfHe7CQ72a3LOu58SKx0fkf8m7jnkfZG3Fa74VfcycnI22OY6dz08w/B3v5&#10;eyBNPz39OHHbo0+13yEceIH3emnZ0bxOYakoNvcnaccVm4hJjUFqtp+57e8rBn612JB7xCibmUM/&#10;HcwvMPbOHcNHPaPTgOryc3bqTLiMTEqKhxs6mSSqGLUihrmhDdRlWCzCDqJ5xTp+xqnZOmP5tzFr&#10;pwBUFQ/b2LV5ZS1AvVt2uSO2eEmss2IOuvI3fvnHmmKRck59X6B9xh5ucZyD1vsHrWHsfxK/+MjD&#10;rHfPKwbPi9EyrDHX0FpcRfYu1IrTqEPbR3QCWRha/kGwtYX2b9uycPAv+UAHDa3nBwPYGmPJtTiz&#10;obZHgvx9VvHLiMbyr/8xvuLHZfMLZxhv506h4w4O7bP5JN+F+4iz4kH0Y3EZO3BWp7AUtYMhH0DG&#10;dlLMwhLf++wUHdk3F2JGi0dk02XL07N8n8/JPyheqWv9zk4USWl90hixe4fwebdewx6kPs3bHOSW&#10;aeP5o6y5L02xdlYWi264QL0KC9iFktbLUquwF8keymqWOiY0p4937LOo2R4mvVOqag1kSe94bb+P&#10;vbspiM3Mb/pUpS6JXvozppNkljve6yUTzONjdZ5Rz9I/dtJQTO/HYjoFLNSFbMKyC3ZqwKaN2Ja7&#10;3sBcq3uZMeCgeIl3IAtai/UP8dvQKP68qHG+tEx9Jy9T/9nT+NrzF2hXNIoNKinmtVNQQgna5yCo&#10;PSQvHjUePHjw4MGDBw8ePHjw4MGDBw8ePHjw4MGDBw8ePHjw4MGDBw8ePHjw4MHDvwL8n/zE/3C3&#10;vO27wC7C9BK7BkcsY7zCzrn+Deyyu+5KdvxeyGmnY4SMPjtjNKXsrnyEfXBHO85pXtvN7rqhQbLR&#10;lubZnZdbZmdlTbs7Y1Flsejc8rB2DYZU1mwHpm041U5aywZ1YOfg2pm09tmy0v0rMkJth6+Vy9pF&#10;aFmdK69zUNGmzJcwq2kXaGmZXZIxMXTU9H1OGTRdSlkMa0f6yzGrFcWm09Oj3f8tZjXqb5kMZWVz&#10;WUa4MavFxES2MsmlrJ2PDuqt3c6qgBBSZpjfSmV5mCystI2jVWWOJXW2+urVZNL5h5UZ38T+E2SZ&#10;h7S7OVBmJ3lebGhB3TOqbLSasqdDYjIIKcOfvZ9NGSvzp6Bz0h2ElGlVFWOKnU1tSf+BKrJa04dM&#10;N4+RwRufYEdww0d/xLXTdEYMZUVlajlYtYodx/c/rizBxznT+nUb2F28MMQ4ydZ4aE19HjeGuAS6&#10;ElGG6bCful67DWYjB4M7YWXav8gYvO95duPPXGQXbmyWjNHRBDvGcw3qV85yr4BkVVNmXbbM78oV&#10;xrjt2nWgRFhfMkKWwEAvfdYIaCe5WAQL6uuQ2QexbCxLH5dyyGpDCp25ZrfYCJqobGU38w8eJnNk&#10;5hzZNt0hWJpWR5VJPYLsZhr0UzxPBsq2EXbhxmNkfzxxih3QYzton4PFOXT07BEyMHrLyHtsFf3S&#10;N6pMhCg6sWUAHdi4CTaEGbENPHucOtYWkdm6dWSkOpido43BBm1c38e9VnWxk3q6AgvI45OMxdOT&#10;ZOkcP8RO8119jNmRQfp14wbuHUmQDeLgiM5M7w5LdxPIoncMnSyV+L6UxvZs34bObruC/qvabvw6&#10;7WloB/e3v4k9Tk8iYweJRX7TP8C9A1vZmf30XjIxes9i23eMw17lG0P3z83iM1LztOs9d77JLXtu&#10;fYtbpmUHHMhE+i6dhkmh4UO+m0cZB71DZLgcmTvolhfP/ZNbXrONrLBQDxmOly7RvxfUvsAZ+sJB&#10;T5Hxu5SVvzBbrQzsgtjlLmQYN30x2nsmR78tn6cdG6tcd/VNZHfveOP73NLByUX+ds/nH3HLcoGs&#10;7JSPvh70054e7VpvDNDwgFgcbrnmPW45NkwGeUBnsC/K+H/jPpjlHBSUxXF5RuwY8sV+P9/nq9jE&#10;omxfJEe21NU78MkVHQA+X0RPM2JPvLzUPne+PMVzd0+QzfzOm+m7sV6ym7rXihUzrB3z2t9ujAZ1&#10;9cP9T93rlucPUNf3vo6sIwcnxLLxgyf/1i2vKDMe/s1rfsItG6uweU9cgAUlnMceBBuMoz/5m793&#10;y9I8dmCdj7hhYI30sYn+EezMoJiHqnF04fFHsRHlLHq1/Wq+DwaUSTqPLnRFeVa1H/tQ1/38EezG&#10;Dz73Mbd0EFOGdUpZKX6xBtzyLmzIhm3ILNaLjSzWGMu1CvbWr6yPpQzj49EnyTy7fADf6KBWoK/q&#10;YioIlOmnoPy9sTNkde6/ZXGXM1xvPs989EsYJ5oIienVxollPdUsQ1alMasZM4ZlMNn1zQvd/7fY&#10;LjrYLIzJza4Ni5nIYrWYmMcss8nimbiPv1fk6SNiwlqUIfHLrzowdiN/FJmEE9SnJDaTlDJj/KpD&#10;PIUO5Mtcl22xolFvy0rqUkZ5LCldacIfRgbGrFYRs6XZ44axANMs3+oU9rdH1J4xxZ+pODpjjBOh&#10;jmzQuoI1k3NITMN+Za9XTabq25r6r2wZ/tKVmLKMyinuE1E86iAov52u8V1dTVyl2Gf9amz8ro/A&#10;NPis4sv/9pu/75Y7xA74hvfBGPnQs2SBnt73oFs6CHbjNwZHGUOFSXxyMYItMTvdkI6nguj8oBJD&#10;t2zjHzdcjW84eRE7d/kyGZvxFPGAg7OnsH3jvWT/bVqtDFKN1YVF6lfOY+e6/DzrmuthjjutDK0l&#10;ZTrGFY+NjcLy4mCbWCf/9F7iloe+8wm3jNa593VX478vn8YGbhqmfu97z0+75egEGf1/+plPuWU5&#10;S1ZoSDrlYPUoNm1QzCmHZ8lee+4gzxyUT9izi7rU09KjIDKtigGvKjsdEquzzUEcFDPSc83RFpdp&#10;69HD+L+wsqF7xQKULtA/c/PIv6GYPCuGIrMtLbaw1sSsaaPFcLcoppF4goHR18+4CMoejSnW3qis&#10;1WCOmLaizM1eMYIEe7hfrm3GfAXN1UIRxlaxRr0qGu9B2RxDzbIOZbeSyq4rKYvbbJH93oGxU4Rk&#10;A41pzOyxsRyGNcmwjEXLHjRWDZt/BiSzusawg5BN0pQxaYw+DTGrNVq2XPfQ9WbTzXYqibVl+y3+&#10;d2Bz7JrmzMag0DAmBXWdkSC15tb6wmy8PSuk+aUxmRurgIOQyV83tebVo/zWb2xt0pug5m1Oyx30&#10;K0P5iusZE4FV9H1ZNsrBpbPEAgfFiDi6jmvWDxLDfusBmG6eeZa4tybdr2g+Vg5j/3INxk3BMvzE&#10;Tu3gtteQsT4knW2UkMXJo8SwXb3cMyJm+GKWslLDqF5/7e1u+bWvftct5+exVdU6dsxBTx/XSqxN&#10;u4PNzASJT9JiZ+4ZIU65autdblmapS67tmAvsmKpXFpGh7/5QzF/15jHOKgrc9ovdtJIWOsTYnGL&#10;yB7ZPH42p/7x419yaezAxBrqkpB/LJYZqw6M1bCosbR6EFu4XuxF0TLjff4cMe2dr0dGh44Sp6XF&#10;yhPXnOqaTdjWrDGTN3HPt2H1vXSZzHzT1aF+nrWk+fqQWBv9iodr8je9YljtEqtIQno4LOZJB1MX&#10;ufdlldML/DasuKVL9soYxqbFjuZTRnNOTCw2boxZzZhyHJi9mZ1lbmGxUkIsTg35dRtzdf22dQ8b&#10;582o3EFZdqwqO9zJrGa22n5rsZ3ZkJLWZV6JWc2Ycgz2TLM1Duyfds+w7Jcx4Bqbjl/zgr4+xmxI&#10;8jdmtVWrWA8wNseY2HUdtE5IMGY1fTb7bM822RlMhi1bqfaYz7LYqxNmG6vqY+ufku6dDCCrlmx1&#10;L/Mn1h85sTcWOjL6DQHNCXLLjNOgsptrWrcsF7mHTzFdRZTDI6uwc6//6PvdcmINdsCIb7Idazz/&#10;5y/+wC2f2f+IW0a0tjkwyDrdmg1k1T//COz4Vc1Xyn7qUlb9i2I3DiouLXWwQlnflnVSQlg2s19M&#10;vQv63nzwm69ljauawxZmh5k7vfltsGpdvsTc6dXXwtbl4NQR2LP27ycmeuYZ5otlP3K9cudOt6xU&#10;sIWZy9jQhSmemRhBZllUxlfOUf/+KrFhucI4dNAo0tZEkr5dvYn1iKFh2vPIQ8+55YzsQllsFDvW&#10;YLeGkszFD+9nnTAr5ki7zsGu64jlfvlXftktB7p4ll+sTN/6/F+75ec/+XduWfVhc+picVq/ibW6&#10;qGKorVdzv2u3tdeTPv7Zv3FLG2trhunz7hR6dONNyP2R77H+cHovc9EL62nne65jXeC6rfjC/UdZ&#10;9+gfwUY5eOEi6wqrtrK2ceUG+mFcLAKXdfrFQ9/+vltmashmxzbq8pd/+Xtu2b/tGrf87Q9/yC3H&#10;C9hxB5+9D3aTQ7OMwV1iMT30DIz0U+dhETlxER/7np8k9n7blcjiP/6nf++WF8WCUhXjREp2edfO&#10;NgNOQWw60xfR+2V9LivuNZvROd91kNf4Nh9orJutWEu2yYHZjJXMamZDjc3R7HVdPs7u0aqDBnzr&#10;3rrOwb/ErNaylYo7AxZfKmZdyawWEaNfpw+rysY1NDdtsTJaPVfUwSSGhNpYybRmMXon7BtjHNbS&#10;dPMP/KPNrIa+GbPaHR/+Tbf84DuYhz3xf//YLfc/wdr9vGJ2B1ffgb4nevhuJo0+FebQxWef4lSg&#10;oOyw+RM7QaWu9xoxrdEt67SKt/7733BLB7duZtz21dGvqtZyjVkt0oUtT2rMRlGVVvvlInzBEs9K&#10;I/oW06IDY04eG6TvLh7DXv35H/wXt6wXeOa8fLMx3gTFiFPUOlS8w/c6MCa9dk82v+uYZ4CVvQte&#10;iXGtNc8xHRZeHFvw71e4xUt+u1Lf7PPK6zoReonOvfjaNrMafW1X2z2raofB6tzZjpchIX8Rwjbf&#10;NNb8svQrRhkp0W9RxZnL0r9oQ0rRRLqbPp2IEUdlxCzk1/w9one4y/3E/1e8G5bWt70D3/uOjdj6&#10;7gD2uq51zGgdW1noWLcwS5Dyce+qjzH3wjOMrc/+9mfc8vlJ6puNodN5tbMvTyyejWKX6yF8Q6Bz&#10;TiGdfCVmtYBiVLOpJu+amOLrYl4c1Ykqw1Him7zYhB3Ml/BhBc1FBzTn7J7AL1xzM77qrjfAcBVv&#10;EHskIgy+mNbJwz7aE9VJPR3kOr6jR3neI99hvWVpjt8em+YUn0sFbM3cDHYhFeRdzbo1zEsaOuGm&#10;qLlGucLY7N2AjxvZ1F4XG9e78gGFgd1inbbYdOE4a8/P7aVMjNC+QgqbX4yiG+PdPKNWRu/6BomD&#10;HNz0KthLG0Ha4+/HRu5Ywzubp//+Ubc8eYR21RXLvfNO4pRwlXX/aJf0K0798zM8y8HsedbYjp0l&#10;LpnzEUftvor6TowT+3TFtE5UlwzE2FVsIDNjYKrofU290l7fS4Vgekv4sMtzJ4gljp+EeXPvMfq6&#10;e5VOy9kNe3uP3vsXdaLChQOsNdz3TVhcjx5GtjOZdiy+LH0JprElxTj1SordrGvM2Oroh3kxq2V2&#10;Mu//u4/9nFveprEwp5g8rXm/g1OPsz7xxP2wyp8VO92gTnoY07p4SXGAncARUWzuq+Ln0xqLa69/&#10;lVtu1glKDpIan8bOpleivrLGdUXM9TZ0be3KmKwbYsoKi1muZa8V1zhozc0s1mnZ3xfbZQt5/Gav&#10;tTfA1noKecqXY1Yrqx1Tz7Deeu+DMEDO6LSyiCosYixfWbYvqz0qIdlhe0++sh2dPm9lvTv9goM2&#10;s5pZVfASP6Lr2lDlmmhobh1omP/gmSHZyrDVQTHetH76tp+DXfN3fuuX3DI5TQy1cIr1j/NnmFM5&#10;OHOa9etjUzCSGUvm+vWMySFMp+/cM4z/+Tz3WAygq8Z459f8Oa131LbPxEGtiv1s1OizkuaJUb2/&#10;M1mUq+huQzFcWac0REKsUSXHGNPX3YzNGYoxZgPp9hrcC08y95mdwo71JbhHPcGzGtPUYUn7L6rd&#10;1DsxQR17NdcNi6W5qjqEAu25XiLG32yfzvQUMkkvYTuMgdBO5jCmWDuhMlyXP0nwfTqK7LPJti4E&#10;E7R5vJsyUsEeZ8o8Myn2z2SKdiV60RXbH2K+atsGnnXjHu4T72BW6/Lj35azyODgJH47OcpvUnHs&#10;blS+dzZNX89NIXdfDX/aH6E8/jy6VBRre06spw4iA/ggJOPBgwcPHjx48ODBgwcPHjx48ODBgwcP&#10;Hjx48ODBgwcPHjx48ODBgwcPHjz8K8L/2f/xs+42xq7r2FX8xBl2lkdq7GMrZdlt19D5011r2c09&#10;e47rekPs2t+xmTO8Q9pRXk6z027dxnam0oFj7CLMavdpTLsDTyrrLJVnJ2mvdqfbrnvLmItoW6u/&#10;wu47y/aoKNPJWMQc5LWLNiLWMst2tIwGy46wXfiWjr4y+8l2twZD/LBzx69lQ9muyJFudiwWI3y/&#10;LFa0gRi7Deva5b6sXZVRu7dlXinLtSKWDgfGrNIjBo6GrlH3+BoVnmXnM+ez7KIMG4NXi06M66rK&#10;wAqonQ5qStFpt7m9s9WBfbbsoVbWrUp6qXmddoEGlUXc26tMAO2cdVAosHu2oX2SBbW1nmdXfV1b&#10;sBMJZFYp0fehBr+LiCWhqiyKbBkZlrVb2kE9i66GI9Q7oyygiB/9SBWQwZYJsj9Wr1dWepe1B/3L&#10;iVGttqTd1WKicTAh5pHHj7EL95mvkdn3mg18nxEL2KJkF1G2U6HBPUvd1KVPZ9u/eRMMH2vexjhy&#10;cPQCrCAnTjBuaueOuuVhnWl/Zo5sgVU+9G9glB3N+RKySGfYzRoRu0a+hN4VlZUTCrZ3blfFxJMS&#10;I1Fvkm3R/hC/rWuXuk9jMiyGjNk0daiV0LsxMQBGfYzNn/iV33ZLB/fNsvv5Mx//uFu+Xqq5Yw+Z&#10;I4cCsCP0dJ1xy1wcGVUKXJg5R13W9SCrjVfCuPLkKbItXdSV2TON3OfK1GubzmUOqf4ZP/WMpMjE&#10;WLeKzLdSkXpnpSMp6emNO9vZBP4udhpn69iWuROwAezchcwafWSG/vBZdgvndFb3k9+DLaxwhkyS&#10;qwbIThmMoeO3vIWsCQenZ5CvZbJc9sNSU/BhV5eC3DMeZqdyv86jHhum7zfupl0pMfiZ1do3SUbK&#10;D74C45SD6DSyyF5GNo0CNn/LauR/w01keVx560fdclnPfOIQelhVJkNQWcjhCPebFuuQg9lL2Pih&#10;Ou24ajfynLyELFZtZ9yoq31HH+Z8/1ddS/bKWenf5HH8T8NPlstEnP5ysGvTG9xycP2PuaWO/fZN&#10;z+CrlnWPqobx2UnG07G9ZBumz9NfPSFsUVKsdGv2tPulsJ56JorIyBflZkt5bE4rK0KZAPUq9Sxl&#10;yQwK+em361bBLrp66+vdcrqITj11AHviYDZNFkPdR5tL2hmf1bgWkVRzbGIb87JzY0PUJdVLv5RD&#10;YnuYRLipWnun/2IMm9e4THvuXk821Pq7f9EtwwGyzQvy/34f9irGo3xKHvAFxOiTX8AeHJ5Ghg7y&#10;XeyMv3CADIsBMTvefidt33+BcWRsR6u3wor0sW8/6ZYPfJNx03eWzxu6pa9+ZU81kZ5Dr2phjds+&#10;2nXNbhjiBlfTDl8PPmlJ589PTyor5BLjrKzMxKB8dTpPf81Pc52Dek4+SWPOGDlCccpoL/4kMYh/&#10;sVhER6/7omKUaennAn83GTqoi7XBWFaNJbQqVoea/HhRGXJFZUuqaLGjtO4j9jDznw4s9jH/3mZO&#10;5Xtj0/Ar7rLYx66zhPKXZnu7hYtWliN/al0TCqE4xgC7MmvIMoDs+rBYaU2WJgcHFofYb+Nx9Kku&#10;X2tsGyZL+3tY8ePcvHRVWR1+xUxdCT4bM4iDhgLIuu6ZFtuEZSoGlJGZVHbNYB+635tgzPVEeHbK&#10;2EKkCwHFaw4a6jtj8rBsrqpYkerK5bVMZGPk1Z+bMSL3MhbamJ86+MSS6qAoXfNXufmAGEaGZE53&#10;vfZ1btm1B+aCghgg/+BPyEY/dRSfu5uh6Hv92z/gltneNmPnC/cTE12/Q98pS3hoEzb9gX1kHH7h&#10;flgZq+fxBbvCxFvv/gBMrPG1jKM5Y8ZUQy8elwFsYuZZYqXtm4hfbrwZ9tX+ODFR1IcMyv2wPTy/&#10;F5baH/83P+6WmTAN/52/hfXshYfJCN6kOM7BsuQ6VSAeCysrKiq2sx03cG0orAxGjf+Gsgn74zz7&#10;9GV0JeTHpiSUuejgoYfIyly9lTYGA9jlWB75T/TBCjLUSxbtolipE7KxLbugeUNXAnnExWbnICzG&#10;pEwem1dRDH3pEpmv6Sz2zdhZ8tJxe5aNyZoy41oszWLwybeYCpv1SlCvgHS5X0yDUcvKls0f7aae&#10;28fpr5j0cmkB3xXtof2Da4iZ0mJPc5CT/cxm8Y9tG0N/yZT4AkG+r8rGmy0M+BmTxhZgbD2VSvsZ&#10;xhhhDD7xOPK0bO+AmCDbzD1u0UJDuedmo17uOmO0MFg2ptljv2LRgJ7Z+l73NLvx0rT99udWfVtM&#10;b3w2VqOaMkQr6ny/WCuDmlu3GCSMBUFdXzO/pHjVQbnFgmW67BYdMpD8Na7Mpto8OKXswpERfPfG&#10;a692S5/WDRykNceeuYzurlpNBqX108HDZEV/+StfcEtfkL4PhemP5WXilazmeEZCVU9QZwfbNjM3&#10;mBbLTyxInL97J2smPmXsl8VsnVPm+9e+RWZ2fQ5Zrh+lbqu28vtcXTFkEyeexxbGfIyPn/wojDBf&#10;e/zbblkMEj92DyCrgSQZ8hcOcY91q4kfa37GwvHTXJ/V2oStMThYKCAzi3EC6tuwmJbCyk41Jqtl&#10;ZbinF4nb4ppPjm2kPcZcbEwtDqpp5BsoUt/e5kzKwc4rWC8aX4/9WrcJG1+rYCdKy/TDFmXnGntm&#10;XLQi5Y7g4m//L2xB+55jrtDQukpCzC9+MUcOjiPvgnybr0Q9+8Ua0C09S4jpvjeu7M8mLl0go/Ws&#10;MvpzGdqVUAzatwq5X5ilz832lRSvGQGJjcChpObTGhMOipp7LyzQl8ZS2KNTAWqKW4ylMa+1Hhu7&#10;Vlq8UFYdarKDNmYdmG1s05vZWOSaotYO7FnGqGhM98ZUVtfagcVhFoM5MLa1hv5m63RRY3FT4BiR&#10;/YpL73p68AEDfcToa9czR0yIMcrsgoOI5n1WP5NB2z5R/5fLbHdgfzd2t9Z1HbazJasVWHlPWwes&#10;qLPt1AP7ta3N5RYZRzOTzAkXZ9F1B8EQ86qEyd1Y25T9bOwAWd3DWClTQ8jqhl/6dbeMjxBzWB9U&#10;O+Ytn//EX7nlC0exiXnZhKjWLT/wVli/n3qY2G76PEwfJqtzig8snqlpVcHW2RzcsQfWjH0HWF+Y&#10;kl31a72rrvVYiy1uupL4sjfAWDw3D7NBVNcNrMZOvO7Ot7mlA2NC/KdPwbg9o7lrqcEzVq+hXYlu&#10;ZBYUS+7USc1hc4yrjZtZPworthjbiE2NZrEDDh76Js+oylbceCdMw+94HfV+4Uewu33mXlgez84R&#10;r3z4I/TH3W9/l1vmdQrC3/zVf3LL+5+C8dJB92pkdtvrufaGG7CrG8Ru8vyT+IDH7iNOvngJO3wy&#10;Q9y46cY3u+Wv/doH3XL5AqxP//j3X3FLB+Ug8kwOUU4dZY1tzzXE+b/66zAqfOsLMIh/6SHYdG4X&#10;q/ybriZmv3QWZvy5MrJ8/Bhs5w5m0vTD2Cjx/nAf8/h33MRax2e/Rmy9bz/rZT4xi/elGB9TS8hu&#10;49XvdMuP/CrM690ZrV808dyjsP6FdRTEI/dTz0NHWcspGdt5F7YkoH4zHc3OiIFBTBrxHmztLW+E&#10;DW5Q48fBI99lPpI2NiCxlxhLmNkBY5c3/1cwBiONG/OjtrbdaVfacSClMV22TgUQzM5Wzf62bJAG&#10;krCSwcyBXWv3sLV3m8dbvOv8y/2/+QuxckTl71NJ/GJEv38xsxp9WBUriz2zpri3BT0zahQsK4DE&#10;2rKzdtj9HNh3IfmcVj1ku0t++qmS5zf5CvW94wOMvbvvfrdbHv/hP7jlN74GU+OVNyqeayI2hk2s&#10;1mjX4jnW4vY9wdgyJrmabGGsRhmSDBc1d0iF+H2pjj5uezPsiQ5+6oPYkt4K48avMbU0j/6EEsQt&#10;qSHsU0R9bWwp5u9LirPzerdiJxA58CueT8mH3vdlWBq/cy9tT4eoV83iAcFk3F63eXE/dupXC/LF&#10;9reV16xQ1VYfG+qmjy93b2Hlb4xNz2CsgaYTFaPb0fu9dt3comPcteMXu6b9LJ5hH20ut5I90K6z&#10;dZmX1NUor5tY2caVdsDmyy+RUWvcv7iOVtrvHdiamcVbYb2DsrilofGzpHdroV5ikF03wBx1+4dh&#10;obl5A7/fHCP2iElnIj7eMbjQGkIjgr4//pnPueWXvvCYW566jB7OxriXL6N6hrDPc37iBHsfVte7&#10;g2rr7WITrfiPe9hahzHfGst3qNWXXN96B6rPqSSyG9QJN+UOZrW5ZXxNVs8dmGC9Ydst+OSPvOsq&#10;t1wjN1EqEF8lo9QlGWB9JupnnhMQW9ULP2Dt2sE/3sO62NGM5iVJ7h1YYg5h68qX89RzYBw5j0l/&#10;qgvMFfOy58UwcUBMayu+jjXem66CHW9jQjKbJfYs6/1XSO+HTl5kvnjyFOtoJa0ZbrkWm7hhN+8F&#10;ugdoT7y7vb4/1Mu/QxF0YLiHmC12AV146NNirlzkmYXd1OmuN8DgN9ZFv00f5f3Ac4exx4tiFXew&#10;YRuM3JvH8dN9o1pra7FLEetV9K6tUUPf/MZCqxi9Lka2mo86d5KiLlV0OksU5s3qZe5Vz3GRP0E/&#10;LdDMZsCDrpw4xDz/sYfR9b0HiK+nxZJc0rzAGLEdNMTqVdSaTVD+IphERps2wXLYqKMTR7PI6I4P&#10;EuP914/e4ZarZUaCOv3g4a991S0d/NM/8d7kNKLxNUaIb9evIT4bizLuwzplyk6hy6a5aY/WCQvG&#10;briZ95obr7rZLR2s01AzhmpjM2utRev9ktGehSrI0uKbgvkqrdWbXev09y2bZ/Z1he00hLWelNe9&#10;zHeHZUtqJX6fFjN8LKB2NXHkaeLKz3/p825p6/l59UvRGLjd/zchvVvhNlvvDgxW1846v1L9W7b+&#10;Jet3YKWtX4nO+9rpOEFbgLB1PB99WpHcA2pATe9s7/p1mIc//ON3u2X3CeKe2WeJ+59+mjHq4Jl9&#10;6P0lCaWg08t2vBoGvqs0d9uk9abJF37olvunmBumk4zRgNa8bI67lG/PWQM2brtoR5deUOjQNd/S&#10;DPqWMfZ/taNf7/liIezExGreyUUi9OfFc9Td1v8c2Kk3DW2uCfipX1edcmEKH1XS+rhfzITdcgYD&#10;61gLiiSpy6LmMwntoXBR4N4Xj/K+cl5s+im9J4pqnmwxXbVEu4PL9FNYDGqNJO2uaF6jbUBA46BH&#10;7wQGevCpJTFU+8UGaPF/VzdzwpBY36pBdGN8nM83bMX/DOi9uIO8bGJiFbKpaz62cJZ6z4gxsdpF&#10;Xdb3sZ4XUh+XQvTP+QuMzVPHNS/TfC0TatvKoBj7kJwHDx48ePDgwYMHDx48ePDgwYMHDx48ePDg&#10;wYMHDx48ePDgwYMHDx48ePDwrwj/A9/6mLsFblnngj76ArseFy6yi87OTk8qS60YZCdgtzJGIspa&#10;GRuANWCgm53oxjARjLUzlS7NsYvu+BysBr06j7k8x47FhHbAxkPsnixpR21Z5x77lQEU0k7HmDIy&#10;q2LniuqzgxabSZJ21bXr1Dat+pUVYZkIllFp2ertDAausyyFTlgSw7LOch1JsVvQmNXSy+wo7VNm&#10;UkNn32bEABDVPt1gjPb4dcOKMm0d1MXu1a1dz80KuoWRFvlr/MMym7IZ+i0WYdensYrYTmBjVrMs&#10;fQd+fbcya+OVYLuirWwoq7VmeVHKAEiJLcHOJHaghOMW+5rtYC4toVd+y+oWs1pJ2dIBsSHEJKuG&#10;MkvTRX5fzNIHDkKt7DN+U1GWhLGd9Kh+O7ax0zw1TD0XJaqZeZ6ZW2AnaqKCLo2NsjvXwegEv334&#10;BBkJT32DbNQbxthdG1zHbtRZsU+kxOxhLCgZZWIsiS1kVLIcXk+7HQz2cI/bbiS7sXcVZ40fmWHn&#10;8VceYqfy+f2PuGW3doqX8si7bBnMGmc1jaNqiQyuSo7drA4iVX6zZpTd0GPafd83SEbW5TTtnMny&#10;m+nz0jdltXYrc+Nt73i7W14SbdDh5/mdg+QmbMHcHNmza8vo6u5byFI9n0TehQoZjZcuYBca2n37&#10;mmvf75YLZfpreYHs0OEo/eNgSOfk14d2u+Xzz3Feuz9PlnBcu4Zn59Cf/igZMMF5dkFv3kzmzOgO&#10;WJ9m56jTarEQONiwm2yTi2JYOv8C8r92JzJYrJMxc3yezr6QJpvjRw+SUVO9gI3dKnaO3iTt27Se&#10;ujjYcxPZpeV+diQf06HiZ07d45aVMNkbPtuBXKSPu7rQn27taO7W7vBD6uulSep89H5Y7BzEczw/&#10;5Mc+BcR6tHM7On7nnWTAZLtpVzKIbvQPoY+Pn4OR7L4HP+mWlVnYwSJ1dMdBj9gMkqPs4t5y4x63&#10;PHCYvrZM2VQvNmRamcgDMcbNllWMhfU30/dLJWRaXqJ0kPBjf0eH0cG+OAx8Ed1j/ymyiqaXde56&#10;H+O8oYyXhfPUUeajaYuQ1Uya3znIBtDrRAM5W2ZOTFnQ6UV2zJczjOsBbaoP1WB327wePVq3A7aO&#10;82LQ27uf9tf8YiFqIhLgx9UK9QiqryPyc4uz1LdSox0FjevVKcbDWrGMTGZghchewm7ceRtZ0g4W&#10;fWQ5HXyAbKb37iJzaey1ZJ8GStg8JXP6WkkdelZNjBfBmhrqU+ZCkb87+OYjsOpFq7LxeeS/eg1j&#10;9MgcOjF7kmyHqJg+Tx5Cx0PL1HuT2NJ27iTWKIXa+hVJorspZcnXg8ho8w7YWEryaSdPkoE9L7s7&#10;OUVZm0ffisqkKYiFMi3GvKL8kIOAWH/CPsZYXL6obtk38jNB+X1j0RgYIMsjLN+3LPuRztBfpY4M&#10;v4YyEyxDtNFi1aJUFXxF+f28GEjl8l7CrGaMGPa9A2OjMH9vmRaWZdrK7vbz23a2E6VlaFZWZHt3&#10;Zga14is9QyQ0rXiqxYjRyqkGgVbGHIhEqYuxjnSyuNg9LOPI2JyqVWQSNrocDVbLdA9pHM3LzzfU&#10;n/8cs1orO1aZSllR2VkcUy8hi6jiyGHF1X3KmDNWiO4oemqMJX5lw7hQfSuSs8nQxFtZkWXfYg0x&#10;tiSxtAUVd4XrunegLTNVr5UZ1hfmHhs3wmK0+XYYF0r92JBolXv86Kmn3PJb3/y0W96+DR+w+wb8&#10;Za67HSPFJe/ebtpciPGMR5/G/03PY1cPnMEXPfNtsgLfdgW2fueNsFiWxSqczhBrTC6i5Etn2vFL&#10;IkOG1K234f83Xklm4ubtsIWUlWE5X8DO/t0nYXddtwqfu3kn2cR/+nHadek0tiecb9v+qrLVbhlF&#10;eDe9Cj9zYJrxe7qAbfH7iFvCYhkYHaEf4spULHfTb/4sclk+jw452LgO/9YI81x/lP4YHoR9Y1kZ&#10;Vv45se2aXeCWvpqypjIZZGNjcoMYfx0Yc9LMEvJsiB5zXqwtS0vYIRvXmQw+NpvnnqaPfvn0rLJE&#10;LTu/bMapCcvWDGqO0a2xGdH4Dige65EN3baK+WNfFJ+QWdY81JhWJvCPsx3x/swk8rZ6rbQpUWXA&#10;NTQPKCtTNBrjuliSuKEiv1PXXKP5L5VNyLYbG5jZRmMqC6lvzYZaXVpYwQDwcpnwrUEp+Dsy8R0Y&#10;m1mbHU2fzSnLJrUzMLnOfuei9Z09X+2w34SQc4v5yWxKi1mNzwFjUUAsTVskmyQmYwe1VtYsbQ9Y&#10;Jrz5Amu7ZaOuYCSIiumqp4+xO7gBpqXRzW2W46Dsp8Eyeu3WFy4xjv7kL/63W545z3ykuxs9LCqO&#10;bDpYFdR5bLgts2GxbOQUQ0dj6Mv115HdnM2gL2fOkvF+9hzlqTPEFnUxL155JbFVzwBjIpEwPWu2&#10;uYoNee4ZmGo2biC7e05sW6u3EEvMLJL5PtyDDIoL3PuMbKiIO31LqlOkznw0JzZbBzHF2HVlVNfl&#10;F1qMo4pf6hrHZ0/TjqyY1brVH1co2z6veWWgQ1/HevEbawZgGgjH8QsZMe8asiU6rFuM3m9/I+zI&#10;6xS7Xpym/+zeHabF94UvwtSzLJmUC8RqQbGcGLtUdy/+wy927S7ZFr8Y+fsVp/XIJxeXaY+Dy2Le&#10;vXgBe5vOIrOJdbQrIIavmTT26NI088i8bGJAjIUJPWMggWyNFcWBMastLTF2XolZLajxYcxqK+2d&#10;MU2sZFbrRCvWU1e1xr3uVSqjTxYXvDKzGhdYzPtyzGp++R77bcjiFI018wHGLmvMar296Ne6deh4&#10;SpnBAYvjmjAWwIh82UpZWLsM7TUtrrO/18XQ2Vr7epms9le6l5XGAmxslGVjWFN2dFn9a+zGDS2C&#10;mSxdLPOdrf1pWc9XEx1zVYwFCTFGxMQC3NWDrNJizplSfDO8A5aIjNi4HTzzGOtFF44Q2wz0I1fz&#10;rf/ht/7QLb/xT190y8fEGlbMYZuW8uh0Re2uqh/HZR8dvOsdMD9875vfdctzZxibNWXIh7qpd7gb&#10;WSSSyKhPLCdXXYlNmV9ADsku1iD2XEs85+C4WNsuHmNeWchyr6pYWWINbPumraydZDUXrZepQ03Z&#10;7QkxkcwXaNfxc8zdVw9wHwevv5Z44/kDxL1rroAl7Od/Aoak/U/CmPLxT/ytWx45h/1+/btZqxrV&#10;mt34CHHm978BU9vzex9xSwexOLbk9je81S2v2ME6mUgpfesG6eMnv/01t3ziQVggFuu0Mx1G/tff&#10;AEtlOUs8dFxMJQ6qYq7zp7jp+lHiwe3b+c2rb4KJ+Klvw972+D5k/Mv/9bfc8rqNrAt++1swrz32&#10;PGwpT+9nzu7A5qx9Keq/Zox1hojWvS9Psw6RLylurzKGL58R05oo7wdWsx745g/D7vC669uMV8EK&#10;djYzhY+9dBq/99TjsJo8e4i1qHKIvi0ohshrnhZXHBONogvJbgZa/zD2ORZGTg4WLqJXM+cZQ2Wx&#10;HBh7mc3NaxoHFgMVO075cGDvJRryBW1b1LYtZr9s3tuKL/V3u3dNc6rWuoBsjuGfY1Zr/cZsnE3G&#10;xTxosNMB/GLhiInZIJHEPod0v/Z6QLt+xqxmz38lZrWQ/HlQMbrB2rvSxna2x/5tMrPPIc13czX8&#10;qF/jPauXJde++Rfc8qc++iG3fPzTxISzZeKaHdexHuUgneEeJw+wPvn0o4yluPz3ynoFNccO63PW&#10;bHude9fq2JSh3bAnOviZX/glt9wxrHvliR0WZhWriSWka5gypnXZgObiZWN302kimRylv8OH2VpT&#10;fglWzHs+8b/c8vgxfEA2zL2r8uOdcnZgccBKZrWXgzGKrZTNS2BxwAoYU+cr/q4J04+WT9a8yn5j&#10;c4yqAsX2+64XxwX2iJfcrwmb4zQ7z/1/+29ql3R6JbOalXW1b+W9X9Suf2E+2IqVVmDlswz2u852&#10;yPQ1wy2eFbH3cGI5Mibvon6S19hNiGFtw0780i3vxEfcfg3j49pBfEdU74wcFCP40FoFH/rob/++&#10;Wz54L6evPD6IDVkQA1aogk/Iy8lpea9p9+inUAOfXa7wu5eFrSHoHYf1W1BMybaOWVPfN69w/9+d&#10;ot+6ktSlUm7b66zW75a0BtCzinnLu38RNqm7b2Y9JpDjHUdApzX5IqxZDYY4ycN82UNf+bJbfvW7&#10;nN7i4Mws47yQYB5ZEONTv07myCxLRmLwTsW5zi/W7KhOFqsUGbPLOeaIw8P43UqA6x10ac15926d&#10;4qNTWuo1reXotKhQiN/WxQiX6IOtbfVW2hfpZt4WruFfg2JDdeAXy48/zDNSdU7i6c8St1w6zHu6&#10;pSx6V+6iTyfExHbyOKcJTDV4xuh29G/n5nZc2aPTjCoNvvNLj4J6Z+X3KW5W+ypGveQjtq02pAvy&#10;j5Gg1rg0N3ewWCfGiUeZ1ycKyCBaQM/s5IHjeofwwiH2Mex/jvLYEb63eUBDSr2cxZ6XFWc6iGjN&#10;oyRWw6hs/eAq6rBqmNh1+iLx1Uyc7//j//odt7z7eubHCUToO/sA8din/vwv3dLBA0fR0dIwMezA&#10;AL8ZG0Cv1m1Al/11ZFDMU9p6WFecWMiYYmcC9Mub3v0Rt3SwSsxOYdkrs1sWa5Q19IKyS0HFiIaK&#10;YpCGWNBaNrQjtqi/gp01tOyrbS7QWnZFzqt1K7HPIelmvz1FHO3gq/fAqHb2MvN8Oy2iqPWgiubr&#10;FhuttLcWStmJdyvRWeeV7bB7tGz3y8xBHbzkuhXofEZdPipoMap8c6DOOLClGnsPY/ODmz/K6Vkf&#10;ei9xSvQ4Y/fcY2I9PNC2Y8c1t1tW7NN7BbZv03W8c7tyC3OfbWI5O/cs93j+OfZKZJv/OVhWvdMF&#10;Ynt7n+kg0kBHQ/3ENj1al8voNJyly/y22sDWjK+hDnYSou11qEu/8ll+lxELtFTFRUTrp9aJdoJA&#10;RSdZ+bS2XtRnk+mg3ttHe7E1FfmOUplxE9P7ZwdFvbuYPo2tq2hOkernmrpOhrI1aovl4gXqFkqp&#10;jzXwK9prZKeFOQjKtqS096lbpb0raOhdu+0HqYvtMKU1Oovzo1ofnBjmfhuH2r54/zHWUYM6FObq&#10;m7At6/vwxbk5+vLCRZ5RKmFzgin0LdBNhdN6t11YpH0ZnfK2sIxdd1CUTeloogcPHjx48ODBgwcP&#10;Hjx48ODBgwcPHjx48ODBgwcPHjx48ODBgwcPHjx48PCvA/9v/PYH3e12w+vZNTc4wA7Fap1ddvtO&#10;k9l6YZaddFsS7BLuibPPbaCfHeXRLnbhHz/FzvpIlL+PTrAj2MHZy+yG3rufc/9Xhdk9N9HFTr64&#10;WCeCynCtaRduK/tROxbD2s1uGZuWuWgZmg6MWS2aYLej9iO+hFnNdqlaousrMavF4u17GyyL3pjV&#10;hpPsHiwrY9+Y1XqU7mzMalllaKesLsr8tzPZjSnOQa1A27vELmE7e20Hb0Pn0FfECJPPURdjVrNM&#10;U4Nlmrwou0WNtzZbabJ5yS5ifbYyqMwxY1azfosl0CnLdHBQ03PD6mvLgMnbee2SVSRGe/NZdsb6&#10;lD2UiKoflCGXUVZCSawbDhrKQq0r8yio3fRDYj8a62On74YdZHGWdK72hTxyP3GIrL3yInVal9DO&#10;0i1keTroW82u4UcmYeR55F5Ys27tpt6RDWQqnMsxXkJhvo8G0fWGWAKXl9md3Ctmsmu2wBrkoGeI&#10;sbVuPSxUvTqvvapsqXOz7BL+5Fdg21qYJvuznkbvLGstHpGyaBw1lNno145aB/EA9RoQm9vAGvpn&#10;2yaymyOrkel395IFcfYF7hWfon1bN5FVUYixi7+7lx2yA8oYcJDz0dZGHxkKS0t89iWRf6mXeh47&#10;TTZb+QA7gres5llbb2WX9QVl0MweZIzvLreZFnbsJvP1OWWjnz77iFuGItRz8xoyM4o6A94/S/0m&#10;srTvVTfCKJO4DtaUqUl2lgd1PwdDa7F1s5ZxfG6vWw71Us6n2S2cLpANUkxTv4emydKfOa46nYTt&#10;be04WRS+OmPXwatf/Sa3PFnEpkzl0e/+McbWUlAMXhX15Rz6tHiRrNpFMRjMT5LN2ldCxsPjjK/e&#10;deyEdvDccX5TXkaupVmyCjet4poda9D1K99CputunV3vS5Fp8Q8PoRMPP/gZt7xlLfpZsZStJuIR&#10;9P+KnfTPyUV+s/cw2d5FsbGtXU3/VJOMn8uXGF+v3oZfuuV2MsazyuRq6AxyB/4qtiJc47fxKuNl&#10;IElWVCBK9vCls8hu73nOYc/V6Je5ObJyRFjmK4Z4Ri1LtoWDPjuDP4pfC4sFdH4BtrBiXmx/Ogc8&#10;riy2wS505T3vYnw/M8Oznt+PX52aoR21Au100BNGb+JB+iEYYht77wA7+QNhxmy2xL3PnGDc7Ewx&#10;rrevx15dUnbnmRNk/oyPqw1NBOU/xkOMtes3cd58YNMOtwwqI9SkHO1gZ3JQNP9YRQ5l3RqNAp/5&#10;zGfdcvLwE24Z92OfFqflP8vo/eUL2IVhZZDuGEJnbr2efttwLXWbuI6M7cuyrQ4WT2NLtm8msyIQ&#10;p95PHobRzlgrAgWeMXuJDPjJy2JWU+apZQQtL9GCvM7btwxTB+Yfzf8Zq0QrUVkZmebjwmLVSvWj&#10;l3n59KUF7LexueTFWunAsiBapfTI/GdF2ZIZnQGfF0uInbsflgwtq9JYxf45ZrVmy9z/v4Q9KMD3&#10;7UwgSstYqiijyZg9fEYf2oTJyNCSjWTWekb7J0A/s2dGNe5M9hbzOViZoZRMEncYs2pYzwjYvRSv&#10;GLPaghilamKYWsms1lk3Y3gJKGYrKIO6pEysimKIoPptbFDZLQl0uVtn8vfE0AmrS92oThzo+cZQ&#10;UjZBC1U9y2Rg7Y5b7KS42JilssaOInYLB1HpQVjjfziFzLbvgvFx+EaYxkrGAKc6LKiv7/0WGaN9&#10;Gv+JLmUhinXHQV3sMjt2c6+0n/rtP4ztv/dLf+eWmRK2sHYJG3rXTmKIzVdhvy7LNy8vcr9Snvuk&#10;T2K3Hbx6NzFd9ypkUvAzf1krZrWu9dizQ8d51l9/igzEjOKvG64me/jJp2B5SC/jI0YSjC8HJWVj&#10;ve8NsHx86Nf/2C3veQK7+tef+D23vGKYPn3X62HKuDyHDZoYwbfN+/B1p49iYy6ew2c4uOUG2r5x&#10;nNhhaQZ5btl8p1tOien14AvUs6isTWMuqysjK6hxZ/ZsVExFDgLSr/k0GVbG0DcnhsGLk9jCpma5&#10;/8/JxqxkNawpU9TYrCLKxLQ5igObk5XENhHTWAxJFxOK/YJF+m3TKDHehDKCi1l+19D1vWPY0MlZ&#10;q2OzPkXpoMZYax6jmM3mbjYfqCoO7lUGeTBJWRb7Rk0Z5mbnXKxgHliZqW+sDvbZypdAGfUve52l&#10;wgsrWSeaV7v/f6X5WGMFy5BfvuBFNtjYD1RaOwzGoGZM5A39Nqg4x7LxA5alLwZ1m8cVi+15WF0M&#10;UH75tzazGv3l13y33R7qEtK6QJjLWixUVbEbr96i7PUm1q5XjCRGYV8EGRZVr+/9gCzOL3yZzNlC&#10;CZ3v6cH+FmWjlhaxC+aP1q5iHDrYKIaeVA92p17jmv5u4rBnHieOLGVpe01xaHcv9W1Iv0JiD5s5&#10;T0y+cQ366qB3ABl8/4cw9TRHLEWOe0TFxtjTT73TC9TbWNvKVcauaWxDGeUVsSYvF4hzHIys4x6J&#10;Pq4OxtXX6vN4hHFcFyPJ5f2MtZD8yuAotr5rhPbUW6ynbuFisJf5YFeUcdwvNrmYfMDlC6wrzWew&#10;gcPD2Ot33gWj9PoN2P5Dp4nTMsvIdO4yv3Nw5CByzxeZ6/RJNjPTxFWlHHq3Svcu1rAlIUmpW3oW&#10;UUzVHcEHVgr8zsH58/iHmRnqaTHd2AQ6MZ+hXvNpYreLl6mLMaXWtRbS2yv/pGFTEoujg4IElxXj&#10;vvn1LsUxxoRhKIm5y9Aa/zSjbZ+NhUf96sD6OCB72rJDuocxqxkiGpN2ioHZ1NqKmDCkeNOBxS3G&#10;ymbMtn7ZCFXTFwmg08Z022us4N2Ua9YgY2PyC2lNy0FQ/44G0acWm6ba8SKb18TKGLF5hft/8wn2&#10;dyv/Oay8NqQWmfzLYksoqI9bsar6MaYM7s71yjTV94WWkb8/jU4Ul9Eri03DcXQ8Oobt2X0bcYsv&#10;wxz1Y3//ObcMi8nrmROsZTmIqR/W9LCmkM6hu9Oa49x4M/Ors5onTp6CRaOimGJJ6x2tfjB2mA6W&#10;wOUSfRVU1nZQmdN+9bVf7CFdiou7BmlXqpe6vUYs+08/CiNLOkP/Jnvx+w4mzzDPDVaweaN96MmQ&#10;1seKOcb/ps2sFRTl71/Yx/pYLqu5oPzt/BIybigu2rCN9TYHf/Z7/84tP/9//8otnz5A7Lbtapgv&#10;a2J+nT7L95Pz3Nuvudyi9GxsLfYs7EcegWp7hlxvMLZ27KLt6zfge/Y+94hbvuF1MNsPi9n+T//w&#10;f7plRvFXXqwhg4PY5W7Z48n5dny8nEcnh9dy77gYVAeGWMf4yI+91y0vP8upB6dld/u2w2oWVSx0&#10;4hSMa6fEUJrWHNZBaQnbbKN0zVrWOi4VkUFNTLzlOjLqG8R/7NlI/02LxWFOt3zPz/60W25diy9x&#10;UJHt2/sCbCZZxab791Ov519gbpHViRZ9A9jdtaPco6L1i4SYDHJaQ0jPUIbr2CIHtRz1LuXR3ayY&#10;H2z+1bKzimcs7iwpxjD7ENZcK6AYyq5z8KL4rwn73FpTkB2zOP6VmNXsWf/fMKv5bcFCpcW7Fof5&#10;AtinqOKBhNZUfMYi3tEOY1Sz71rPXxHv2i8Cxu6k9q2Uw0vu0wGrtl1j97AYPFuln2ypqiDaie2v&#10;gRHmAx/kpJLHPvN/3HJoF+ubkR7T3KaePwuDyL5HeFdl742yxnCpUzGCWscva5xH7d2D4uq8YsGY&#10;D1339bRty/v/Lbbl9mvRzUaOGC0zhy5WxBqU0jpYl/ykET+XZVvtVJ1cBjtekj1x0KP3Eft+BCvj&#10;PZ/+a7fMS/4l6WTVWJBXwKZA7X6wHnwpVjKrGV7Sh+YoV6D1bqoFfrdSNxys/M6eYe/1TNftnsZw&#10;234fxu/td511DNncaOUzWm2nbOuoxpXuUVfc83L1buEVmNWsDGhSbZ9XyrDV3hW/s9KF1qjqslfG&#10;HGMxnNXf4i+L2wwFxXh9Gxgft4v1+D3vwB+NiUXFQVRr5cMadIv3w/T0hd+FCeqBDDJZDjOvSTf4&#10;XBaLTkjxTUVr2nUx4oTC2B4H1qc2FlfGesYQH9L7sbDeO5Z10khdi9Ndeh8WD+GHQmIhclDzM14y&#10;asfoFfiPX/llbMeu1dy7skQMYnPAcAAZLS5S70e/+W23fOAeTva52L3FLR0MjCODuhjReixO1Fzh&#10;3DTvPMJigI5qbb7HR90WyzyjLEasShnd7o3j24e7+J2Dcp575Uo8a/2tnDZz1Xbs0GCCmKJvBHsW&#10;GcT2LFVZXwqFiFO64/RXUAxMtm7oIK0TQkIhzZMryCJQ5dq6mHsj3bQ7oNOwTj70Lbc8dgJbu+b1&#10;xLJrd8HcN+CjfxxEZE+rNe4VEjOar0E83FIKnfxW9zFnLevNRU1Hw1TFuh3SvKHWEYdlqsigUOF0&#10;Jd9lYqP0OfTnmb34gn3P8R7juUvExyXFxWWtwRt7m83TLGbphJ3WUdU8rCvFutfqjZx0EyxSr/Pn&#10;WDsc2MNa4p/83W+45W6GrO/8YeLkL/8ZLKE/uu9Bt3RwqkSbi/2sJQ6NoMsjg/T5oNbaevVe3E7/&#10;iKUYg7YcldP8oCoG351XEfs62L4e3xUTa3TEKLtkE0sr1npCMnsWOzVaJ8Dos9lQ2SYHZndX2sCV&#10;MMbXmnShpHVIHcTnixRpR+EU68z/8DHWnx0cPM6cpxCiHsakZn1n62GvFK/Yp06GKwcvV2f77hVt&#10;uMnwFbDy2YbOZ5n8wuYPVcO6KLuDmq/H4/R9qU65827mAe+6i/fgKb2Tu7gfFus5zRkdRKPoi81J&#10;u7VmXdD8d3y11nK1lhMUq9mZx1mT2//sQ255oUi8VtaeItvD4kAm0JeXb6rq3VJM4zmisqy+DqX4&#10;ga2lxMOMyWoZOZT17q2sNeNox96UiP7dPpGDz2md4hFTPFzQunlWJyIltGdKRMTNGyB7e2fVuV5T&#10;EYN6boHfmo+KdHFtxY8vsCl1UHFLPEe7A9o0VE9yn6oNKM1dHYS0RhvXXpmoTr/qDTH+sxVsSyPI&#10;sxpa54tqfBujXL6CLS0HscNjvbKLTZSz2L78MtcUdJrPxJXI4oZd2Ji1cXyWvUc+NY8sL8zwfiWU&#10;5HebpCMlvQe/cEL2vYnjF6jnPz8qPHjw4MGDBw8ePHjw4MGDBw8ePHjw4MGDBw8ePHjw4MGDBw8e&#10;PHjw4MGDh/8X4H/3j9/obtlLie1k8wYy8F/7/2HvvePlOK4z0emenpxuzhcXORMAQRLMUSJFihQl&#10;UdEKlmwr2buWd22vtX5re9/a67T2eu1nr205yJItyZJIUSIpkjIpRjCCCETO8eY4OU/3vKn+vtMz&#10;GAKi9r2f/usPv989mJnu6gqnTp2qrvPV+37Olq+fwo7s7z7yqC3vW4XdeTffCoacCqNuDnIH5oFj&#10;2Ok7fu6gLXXuFFQwgtj1mExj99wAd3leKVFnjCStcTc9g3U8OiNHhFnNz6gwiT6SiH9hlFDIZrFD&#10;PBRGWgLZcepEFRESbSSsIhI91bjD/iu7JFt3tWqMVMwksfOwhztMa2TkEGa1OHdPahFsh84VEHUX&#10;YYSJHkS+ZfdxtZVZjf+PkqXMuYYhLzVGE5hkBZBdqbKrsn0XrkSatAbrmrKrmQwLskNXolAc2RZx&#10;4kQ0kb1OIrLKjC4KkGnBy0gHBZO7hg0f6kSiTmsFRlKQHcRLBpISz8vWeOawIdH4bHsGT3sqjGpX&#10;KOZRFwEWMkBWtuX92PW5ai127ocYPT/NiL+TU0jj5H5E6XXWsPt1I6NAl7cwqwWHED3wCtkonvoW&#10;ogRu4q766FrsOJ/1Ig8m68JXRblDjDJeswYsXZFOfL9iMxg0FCQ6M8yop8QaRCpWfXhGiVt5//pf&#10;wU41uQdsJ5USdrv6GEHTS2a4fjKXBX3Qy47uZrv0cFe0h1GzqQLqLFTGztiu9YhOf/oIzlB/5XuI&#10;vHjPcrAc3Pve99nySBFMBycOIup9bIiHGjewZgvqZKqA5x87hx3uZ48iCqecxG5bn4EIjDCjOrZe&#10;j3YqdqI9zsyhzrU5lGuNDxEdCqvXYvfvqRyiPcw8++YQ2jw5jx3BkQ7Una+OtDum0B5XbUN0a3kD&#10;2MPibKc3D6G8CsvWoe0TbNP0NH5LZcHekF1Eu/WFweg1uOV+W56axs7yvc8g2qaWQuRrjv1f2CgV&#10;utiXYnHU32MvP2nLsTUo6yJ18/Qp7HjXU4igifOs7r5hRCKvWoF2274Rdd8zimecraKdFf7Db3zL&#10;lrE5lKdfQ//tJoNCbz/qrl7FzutNK5HW7feC/e18Hfe99irOgF/dB1sVbGFzOXIB40K4A33w2Gtg&#10;20p0ol+n0ojKHSLjhY9sYqfPgfEi5Icu3H09nr36OuQtTdYwBcMH26HTJnp5xrhuYpd30A9GrkQQ&#10;+d59HO2x842nbJnzoB3zftRtnjrUyzFOIcCd7tE4d6kz6mRqDuXzBdH2MUYs+Dy4fnQIaaxaC/nD&#10;1xC5vJhCX41w97uXO+oVtBKujQZhdzI5lKNoIvIlEoYcWwG7cHgfxtzt3KW/aRXabZLRO16OT2cv&#10;NKPtu4v7bXnLhttsOXrFp2xZQVU2jAzsgCeI8vg5bsgIxSPT1SBiizTHz2cPgzVQ4QffgH5tG0Wb&#10;vrn7WVtmkrAlQ2QV6RqCLeyLom439SJq7ZYb0V6eATBh1si8ICO0Qok2fx8jYldvQCTbQgb9f3YG&#10;EUrVJejTwgQ+T06COcNi1LTGiMYMr6tK+VsiISVSQiOLi7BS+MlsE+TYHGZEWSCGdqt60S9mGX2X&#10;XQQLh5+RKBIRpFCjnyKMNWXmq0aZ51n3BUbXFzn+x8iMI2f2M8ijkX3cJ4xrCpdjVpNz8oVlxmPg&#10;9+a4b4uGLwUpzGriW5mMYlEQVjMnbaZhMPpU8iDfC5uQSf9M0hT/SyA+n4JEaYk/Iswc8kxhcZK0&#10;vfQhfIwozWTRZ6vC/MEI1AiZfEQnFKT2vPSvSsyf+Dy1HHqGMKv1deG6eIzRR2RviYfxOUgGWasl&#10;2tgUn01YdJmWMKRIeSv026Sc/ja2OimvJkxFLf6x1JWPOtvfh/Fi7Tr0scGNGNfrrEtR/xQr4Gvf&#10;+1dbJmcwhi9OY+yO+5u9MsR+sHYLxsGz51DP/k7kJ50Bw9BzL2JusTKEh7z3atiBzhGMXccuwB7r&#10;ZCjqjTGK9WwzKvLKTfA7/Ak889hRjCe9Q1tt2c0x+0fPgAHjqRe+Z0tfCGOAsCPnsyhgjFXVQ5ZK&#10;hSLnFNdf805bxscQBfnCIbBMnD6IiMvb18On+LXfQFTxofOYGyUX4V8GYkjzuR+hDr0V+CQKd1yD&#10;8X0oCptRqcLGr78GEW/eDpTn2D5EAu589glbek3k36+jX0TIYBKO4/6e/qaPND0P2+Yj228yA3s0&#10;OQV7dPwEbHeI/o0wPostXFpCOTQxAJwXBMk2ILqlIP8XZjU/I7ACnDsZ9I8t9ucRsr6spe/gJZOE&#10;MBFFuuA/zMwjrwoh6oUwCzrMF5w7Sf8X9ukA89DfD/2qhaCPNfYnJyqfcw6Felvkp9grR3Je0/79&#10;W9DGNNF6nUbGrrf+xmfaf5vfS92KtOibON/TjgnDmg1hP2BidWHRICTtulzgsGwgDS/T0hhl2Pif&#10;/bdKm1+uNiMvq2QQ97LtWO2NfMkzLq5LiWis8JlxhlVKe/hj0K9UEZGNCrEE9HvVOjBC9o6g771y&#10;HCwtDz74oC3Pn4O/FaSv/fnPfs6Wr7wEn/WVl162ZYS60D/QnOvFOmkDGQVcJNPQ8aPwnYIB5G/l&#10;KHS3I4LrOv24b66I3ycXkKdtm1COLVugfwpvHIANOHQA/biURj6qefRRiYw3/GwPsmcYtN/CsOyn&#10;n1b34P5wCDof68IzbQSQ/5IJe+alE2doSCtg4Noi12k+fdcv2HI1580/egn+8t7DmCcXTKSXJXuP&#10;gs9A2Ulq5OlPwF+P0QfqoP+cJTNcluWLxzEuRnsQlZupIW/33Amba5IxX+HpJ75jy1QWY1DfMOpz&#10;agZplZO0OfR9ZH0oxrWUVWSOFvb6kDDf0A9QOHEStj2Vgl73DeAZIbKATZGNeWYJdZkmw1qUNilH&#10;ZsjebpQ/QM+5WEadKQizmrD8iW8jDLFesQMsR6WNCb/dhxK/oMn8Ywsb0ucMYb+kbb8cs5r4aSH6&#10;lSZtqzDpCFptvkUbJ8xhkkbDwNpCWD8NHZ8DvC4RZdtHofOjo5jrdZAdSXRbQdb+ArQRjs1rs4Fv&#10;B7OFMf2yaGNBEUhd+mgrTbZHRVgFJCqf3zs2lWhlzixprAvOWT1kn5BlSItMkSX6lzmy4q/cgrnf&#10;3e/DGsN/+Y+/asuX9mH9xQqjbhVuuQXMaeKL/ttOrLss1aBvVhEP6whx8keGqCLtbUTY8slUuLSA&#10;MbjMKHaFZAl1Eo8hvzTZnmwS/aNSRX40A3Y70YE1hQ986AO2zHMd75kfYo5Y4xpxtWW91qKvo1vo&#10;W4kI8rOZbGfJHHzRyUn6h1yD1r0ox3L6Fh0BrHnt3QVG/Ewa5QktA0Obwh//PthzX30K63vPv4i1&#10;tjznRJ4i7gnS/09V4Z9cvxJjwUQeeamHoY8dnajDbAHzfoWlPNqyuxfP/cgHftaW16/G5xOcqx46&#10;Bnv7/e9iPp1cgE3SOBfZfjXGwGXD6D97XsJ9CjOzqIsS2Vv8XF/94Ic/asuPfxj1H6WvUSSD5YMP&#10;Yk3r3ATye34J9q3ixTOu2wHmNYXjBzCWpnK4t38F/Pjx0/B/C2S2WbkRY2tvH+rqxh1Yc6tX8OzX&#10;92It5UMfw1rEMHVI4XsP4hQJP/tOfhFpP/HkY7bMsK/lyYC54VqwtVy/Cv7/awfBvFby4jpDQ57C&#10;FnS+nmb/a+DYQYzJMi+s1VB2satip4VZTRiWHLvLdVuZj+n0T8UeXApiw+UekWJrTOqZ+Rbbgt8v&#10;xazm3CvMavwsNlIY1cQ8NW0o88B8h+jfy7uG1nK056Pdz22HXO/YbUqnHJIe/f/WdJr+ouSb5aCt&#10;LGuwCyb9kTLXAze/8+dtefc9t9sydwbsfL1jWG8+cRz+nMIzj2B+qPHdgLBlVbmeZ5IZKswhKcfx&#10;0FdCJoQRI0/2ow4P+n3d05yH3fCJz9jyww9g7c1fZB9NwVaWyVEY6UZfi/D9WZ2sIBb1q8h3JAWy&#10;bJcNXK8Qpb/76N/+ri1fexmsJoUA+l7NGZubcx2FtqHqEkC7tMLi6kir7l0Kl/tZ7hPZbPPmDZfT&#10;J0dvnHIgL5LLdj1rpGT/bX+mgjCrOZD+4VzL+m/TefleWE4ul1fgrXqt4Hym3r8d5PpLPUv8Qmf+&#10;xLmNPFvslF/qhmk460ZB3FfjOyBvJ3zY5TeCsfT9H+C6bAO3bsS6xCB9a6vEdddH/8aWD/8vrHXs&#10;zOGZk2Q11+nLlso08rTDHg3jao2MLAriV4q9kjVOZ45KiN2S944a/ZuGV4K/ceh+jKeEhXxNn1dj&#10;v40Nok7u+xkw8ofqWE8eWoM1H92De5PjmHucOYS+e3gfbMqZE1hjr1bg53TRT1NYuxbj9BLnTwm2&#10;wwIZPJMV+EBeDeN7ohc+0vQ+rF3Ncz1PZznMOj5v2wHWtM8+AOZ/heQh5Ofl5/BuYNOHfsaWK1dx&#10;Hq9hfqMHMI7WDIzdwQjmIgEv7Ja3Clnie9thT7M8S5P4buoM6iRPZuuSjzIhbWwLz8QR+BLVHOpM&#10;3htXuea1fDv067obmwzqCQ1pxWRBW3xni2tUtPEeL+qsruHdWsWD+0y+LTAb2q1Q8whTL+paQec1&#10;2Qz0/dyL0LNXH0edvHYS65Xjc5BZsgeLa8qpVMMvwPclGSfF1jDLClJmPYZ8rCDbXiCIuU56Esx9&#10;Myno8PUf/2Vb/unv4D1rgOsb3/vyl235dw/DT8tzfFLw6dCbPNcIjGGkvWYT1niNMjI+yO/Lc1wD&#10;5RzWT1810gkdDoTgZyeGmiyBV98Kn3uQNkbeOeOJjXrmu0Qh4pP3ELI2V297B3Epe/wTM6uRIbHK&#10;NYMa29rvw/2pC/DnHiKj2lGy0ikUxJ/k+qnYTJnTtT9bmrI9v+IntOOi8lymHD9+vGjicte1piv1&#10;LO1gSj1zHqlxTVTWQms8rXDlu++z5c98BLY9xD0RxXn02VAXdEqhv59rtPS7hCm5VEQfTI7z3e0y&#10;zLNEz7QJ6O6ux/FOe+9RvHfNkemrwJOWFAp+fNezEjauA0OQxygh38f2wYZULDybxJgefxDtWOK7&#10;tjzHHb8X9iLMUw6EYU2hxH0JXnZoYZ1bLCGNaABjlLBSF/PIW0nWb4RFHKa1oQvQnUrLWolBJjid&#10;cyGd6+AmGdLqZCD3cb1VZ3vpOfqVLF81jDRNzkOFxV5BGIa9bGP5KUH/vcb9I8IqHQpiXPTSp9W5&#10;BtTTz7GXLNTBltOMZG3DW8I9WaZVCSBf8QDqt68XeVh2PYzjKNn4SkmktbgAXz1fQ9319aB+gmS+&#10;VNiLYZIenQsXLly4cOHChQsXLly4cOHChQsXLly4cOHChQsXLly4cOHChQsXLly4cPFThPbLX/qE&#10;vTVvuBuRrLUydiJbEexjW74KO8uDReyQO3QeO5arZPaR84AnMth5ubgImZ/FbuQoIyAVfIxcTZnY&#10;udfLSKqtY4jYDcYY7SHMatz5q3HnucZdh3ImuUQdCTtXK3NEhmwB4TZmNdkxq7dFS8hOZ4lUdqKj&#10;uCtSIrJbIcwqwqzWLSwZPANamNWiskuS5+nmi6i7EENeDUbGeRi5XeP5zwrCrBaLIO26sG1wm2GV&#10;Oy9rspu7yN2SkmYb5CzmWmvkBtnWagzjlF25EpnhY6SIRKVIZKzs8DWYN/lcItOKL4D2FhY1hRrT&#10;lqh/icj3VFAnHrIjeXmvMBpoFurBZLt4qAMVssBUyaClkMugDgLCbkLGqvWrsBN42SbsDM8Fscvz&#10;yBR2AB85hiiDzCSiIYe5S/SKPuwwHV6P6DwbPTjP/EVGLD7zIHYJb+UZ/P0roNNl6l8FVenRyYiT&#10;CKDOPvQJMBgWGb02x6gEhbXrEcUR4dbYJOs9x763kEH5vvsMogUXDyLqMJBH36swqruPeVjHaM9E&#10;J8rl72CdNxDpR31bAehCWUeb1VNsww7k95XjiNZ8+p/ARPD52xC5eMUNYDTbnYMdiZbRLqk0IjYU&#10;IkxDi+Gag8cQlVKaRUSbj9H1uh8RmSEDbGGyn1f6boVt3cEzruOMzlXo7L/CluEORK+kc4iCGOhH&#10;NEG9CCalikXmJBN5Ms4izXfegOiU2LWITqmTve7UyUlbKuhkwfJF8JtJmxmsIbK0NwhGKCO8w5al&#10;KOxagH2uJlHSBnZkp9LQ15NHmmwhr+xC1HPFh2iaJe4gD5lo23gcbTe0FrrZPYK86GRxMrhz3F+D&#10;Pq65Gr93kNHn5AIjmRr4s/+JaLv6OdiQjhr6Zo191EtmvnKaUSop2O8VZKvbchujPTrx7DrrR2Mk&#10;lsLsabTx0XkwwfUWUN9XXwXGhJdPIhIplUMEkKeOusmWkZbstr+9E3l690cR2RMYau7Ads41px3z&#10;eaHnPh0aFKijTrIFRO7M5TC2vbIXejieRt5qFehsnLZ0JA4dUegeBXOHn8x8h44gv+UKolHEllcZ&#10;9ej3Q0ejcbS55UF7TMygPYtkMPQzIiZCphkFnbQUN9+OOtp3DDp4ehJ156+hDbUa8jfQCSaClRoi&#10;GIaHYKNSZGCr+JD2iXPNiBIjCRadXhM24obrwTjStRrRzwkyeVRqqOcgd+WXfSjPVAk60Wvg/vkC&#10;8vS//vHrtlSYPIp+cSXtTzqLfu3R0KbLx3CvnF/e3YUoo7UDsCnb1rzDlp4I7Iaww8i57gpCFHjs&#10;DGz3xAW0adRAuyTI/jk9Cb/g3En0q/QsGFeU9iiUyCKQnYctqnG8aY0irlHPvGRQZXf2RMnAF2ZE&#10;gzBEGKz/xQLSWKBvUmEkrKcMaZGdR8FkGFaFkdRF5oMfnTG2TF9B/Bcf/RqJpvAyHYmWFJYhhfYI&#10;HScylELYK3TqpPgeEpwqVSLMamKfLaGDaEBYM5oRrYCwtDoRr8yXRIhIHUuahu/i61uZ1eT/4q/E&#10;yBxhCIscfQ75KD6fRJoWS7APZZZDmNXC7Ms6/SMFqTNh+ShZbIcq0qxmkReNn/s6kadOMlxFeIZ/&#10;nDIcgv2W6HAFYVYToj1vFb9VyPRUok9UYweoM+JU/GEfo6WE1U4igRoOMmQDFvu1RBFHyPgmjDAh&#10;ss4JQ+TwMkQ57s/B9lzIw0bOzKMfPfl9sLrGrWZUVA/9jlXrwL6wSNaC3adh62MdyF/Qj/4w6kPd&#10;3X01/LMUI+MqPowzXj8itOYXYHP64s1xf3gIzGprt2H83rcHtnzTeoz70/QZHvr6I7acI9Pn2isQ&#10;LbiLLElJ2odesr4M9aL8CoNj8B+jjECqR9Cmx6dgO46THWlFD36/9jaUW5M2Z6SVl1J8+M4e2DuF&#10;3g5EWs5PwBf10QftHADLRqwDLBTnJlDve1/bactqHvYqQurLgUHUVZBRUz2D8KkUqgxzLJP5anYB&#10;Y9HUNOZuR09iTDDYD4R1ukJ2tGQS9S9MWGIbfWSzaGW4FhtiMuK9Ln1JogDp1xtMo5usLmtHMJZ1&#10;kl1IolXDUXzOkHVYwUu9DvFeJ7+0CzKXk2eF2O/jHNc1sjlJ/5HylErNiGtn3sEoT5FONKMzj2Sn&#10;FbQxrrWj9XuN0cHyVfs98km+F3snplXjPFPY0sRWapy/KThMauz3wtQt44dFe+awADn5x+91Yd0g&#10;w1qdfaHEOXjFbLZLaQl6YvC3SJj6wXFT7JvUIclOPEWhYKNdtmjvLI4R9ZYYO62OazXq3MotmDM9&#10;fwrRm7PT8Jks5kEi+UfIqjd+FuP/5AXMa3Zcgz47P9+ct9R12DEGvnusIPI7m8bcItaFPGzdimd3&#10;dzOi+Sj6VYHD4ZnTsEmbN6Mexjaibyq8yajt3S8jH/kpPGz7trtsOb+I8uQL6OdVGo+aBfvkC1AK&#10;SxoHO8NAv+kdkkhyj8MGvJSGTSzmOQ9kg5glNITFueqnf+43bfmuu8FI8u2HwIqcz6F9B/rg589N&#10;YW1I4cUXX7Hl1s2Yj80u4Jl+rqd84XO/aMs9BxBV+8gPwRbUPYC6DJF5oazDZ6zk8Lm4iGcqdMeh&#10;ewv0YU0v+nvAj35tMho1znUanQzQY8OYnwk7j5+6HiZzyQLZ0hQWOdZUyDpvBJCWEYQdWljCeDe1&#10;gLoslXGd2L0q9a6PzGpe2iBhq1IoknlQ1rEKtDvCpu/YJfpV0kdN8UPZ78UuCAulpNcacS1oZ2MT&#10;WoASo2rle2FFE5Y0i/5YTXw9Mvm0os57g6x3vzA8cv4r60mNybgtpHxxYVYjo+fwMMZb6U8B+vAK&#10;PvpmwSCudfxIyvY6EbR/LpOZWL5v/b399IX2exult/8atNsVjhFFjnUmx7p2eyzjS+ucwk/9clib&#10;yLZcI3tIhUxr/jyuMzP0eekjrd2KudITu1+y5d7z8A/8ZCpXuI/s908882+2nJ3GPKzE+YisqenC&#10;JFXEM6WcO26E79HVgz754gvP2bJCVmsFbxR9Z/s22MKrNoOhfmECc5wnf4B1I4sMKgbnSB/46Adt&#10;eeEs7OC+XSiHyVMRatQRhRDp2tathU9zjrY7K2xzI/D5zp+HzaRaeToZIT46iHW8xQmMVQd2Y/0s&#10;HIIueDowx1dYuR6MMXP0xwoZjguSnSLsscxb0nXo6h/85u/Zci4Jv3LvbtTV3CTGo2SBc78Gyl7Y&#10;th1Xgc3g3bdAHjuCcvmi0GV/AHXxyDfBDFEpwuaUOZaHumkjS7BJpWKzztJciy7koNP3vf8jtnzX&#10;nRhf+mmf5slYO8P586HdYJQ7fg7z6gtL6O9334f7770TrMkK3/3nv7TliVMoc53rrl0+zNsXyhij&#10;3v0etPV1ZPj4l3/AeBLqxXWxBMpx01aMxYMbYK8Vxs9j/W7VKBiq8gvQ4UN7oC+79++y5cuHsS4T&#10;5+kZg52wJSenoF9J+pMhMsz1hbBG5+V7DoXZKY7fReiVWUC9Sh+tkDlF5mHST5x3B1wDcmySrGlf&#10;wh6LvyU2RsYPPxktBfJuQFiAxYZImvK+ohXOb7TZYtbkZJh2aGQm0qhXPp4MIyyWNceXb5ZD/l/n&#10;4oHMDS4HsY2Oj8pySzpOuS7BrNa8xxYN8D8yB/eibWvCfMEhasNtH7Plfe+505aGhr67dAa6/vwT&#10;mBsqzC1gnbXOcdFLlrNaFc+S8V9ODspxvdJHGyQLNQWOjz012NaYr6nLiZvfY8vP/woY3xImfI3y&#10;Ivp1pY5nRshAGBRdIAOmRmYf8SVytONGDOt/CvMT8I0e/GvYo+k5lCupI/+y5tOy7EiwPZvVfhFY&#10;yovQqg8/Dpe7TN47tePiMZn/IRy9oxR2WkdH6Oc0cXGB3jqmN9qQbd5enqZuov7bn+1ImWMJLsHM&#10;KuxgTVx8jd6yFngpSL7bZSv8nOc79olrtg3Ft4X4gMJcZNGeSd8NcS2h5IGuNBTLFpYGG7Nya5OB&#10;9EYyH99zJ94H9ffChgTJ5Fn6Aca/WepfqgD55nM4ZebEJJ49r0HXi1HkIdKyzidlFAY/ukwOW1ad&#10;/aVOPiFhFK6E8XuV7xLCtPV9XbggEkMfVsjR5+ldgzL/4m/fYcvcfownx5ew5uOjb3v4ZTDAnj2O&#10;PmiRIU587zyZZGV+rBDjO5h+noBSpj4l6RN1kpm7x4CPUONxK/Nn4Vtl2B4kwvbo9A/qMayB3XvH&#10;vbZUuHUrfCRfEP3CCqDejQT8GNOL8TQkjN1kpQqRnbHuEZ+bOsDTdab3wZ9QSM4h/3I6QZpz56Ua&#10;7FGKPnZ+Atd5/LC7fj/qUqvjWf4oPnevwnuLtdfjHZ7CymVo85EgbGPjavuv9CJnHYBfWMKuKcxq&#10;Guqy7kH7ZoWBlMxfCkGOXTWyw+//DtjNvvUXWK88WICPlDRwnY91VeK6mLxHb7cbsq5fa7E9cgpB&#10;fAx++xUj8A0mz9M/mYGfOF7DOtgnfud3bPnbH8U7qz1/jfcrD/7D39lyZxK6kWa6Coka6sTg8zMx&#10;1PPYlZiTd/Ozvw4/OMz+cfh1+MNpMnZWOf5XWee96+DTK3zqt/7Allf3QAf9POosSJtjcWCpsm7l&#10;BB7nVQPNXHNZ8OK6U/hJmdVMsrQLg60u/gD3ojz0z/CbX+EcqdKSXoW2Ut6RyVjkzNH4+S1t2+Z/&#10;yRrVj8PlyiH2Tfyzt7uuHa3Xy3qdlz6oxfmTTtoved9icGyqsZ8P3AaW1/sewLxgiOY3Sl/RT5Y9&#10;hQhZsqop6EmALF9FrrVnl/DsWbLLLtsI+7RxGXQ6ewK6fuEYTlhazKKfnV0glVYDXh/SnkxjbSkS&#10;xdzA4NFP+9/AHC8Yx3qeL4p81izcV+Z8ZX4OdkDXcF9HDH25tc68XPOPRFFXwsidpn32cnzxedEf&#10;Slnxu/AsGRfDcfTBOnUpJ3tbGgiS2c1HNkxZAy2yjui2eAI8ucLkomMQWfBYUaRZI7OaMLHJ9Qo+&#10;rtGKb2eyXHVZCgigHAGd67F8r7d2DHUyxHZMXUCevF2YL/u60D4Ka6+AHYpkce/ZXWDwXOI4d2IS&#10;3x8+j3pftgN+7wfeAZ+hP4Q6i9CWTnPssPxQuEiAFdNAPoXxmlXjwoULFy5cuHDhwoULFy5cuHDh&#10;woULFy5cuHDhwoULFy5cuHDhwoULFy5c/PSg/dH//JK9jS6eQCR+7wB2HmZNRBUFyRayYQC7IucD&#10;iNp4+onHbJnNYZf05Dx2AhdL2DEXqmP3YZC7LxWq3O1ZziEaqpeRfMs6kGaYTAVeP+6plLmrlVFE&#10;wkhgSHQ3I7CrwqRDtguFbBY7qSVKUyCRobLrUHZWehkpLlFEwtZRI5tFgLsRL9qJyUipNCPIuyTa&#10;hgxqmSx2mEYYhmck8HuOzGp+7vz1kr3CQ2Y1s5VZjdHlMUYgSqRPjVvILYmwZqRYuYQd72HWheRX&#10;onAluqoqYQkK3NYsv8l5+RKdItG1wqjWHg0VTGDnozyrwDwbjATyMyJLocq0pb6dCCtGA1vctepx&#10;2NiQplHH7xVhO2DkrJxLXSDjh4Ip9UtmpLWD2DG6bgMYOwJkR5pl3e0/jOj6M4eP2TLA83MHQ9Cr&#10;DYPYzTuysXlOezGC/vIMmXz2PAkmrBUZ9JvOYeweDg7gujz5wSJh6LyvinxffQ2i1YMdZH3rRV0q&#10;1Jehzx28gPylF/AsK43ox0AYz9h3GruOzx5BxGxXGbtUdUaDiU5H49DDAM+j94aaO34T3bg20YW+&#10;lyMjlF5C/6mS9uDMBPTr9YcQaXLtMkRDXnv3NlseIHtQ8gLurzOyRqGwiHwnp5Ff2fluMBoqHsOz&#10;amQ31Gq4XrOQN9kVLhEKBvOYyaLOFfxkOxPWQ38esrMHOnDnrWBeCXOHuEU2x04/2rq3gzvHu8Ek&#10;k2YERvECWEcUOsnkdo67t/ftRyTC8hp2it+05R5bBlYjAiHD3d2hLtgUU9qlgrryk3Fy1wmkp/CV&#10;h/7elucOfseWW5bQNzdvga28+b0323JoO3S5FECdLnIX90IS/aS4hCiXIZ4dPdKP9krWpH95POfT&#10;yN9Xvgz9WTgMO9VVQf1evR75vu1+7KY+v4R2e+T72E09P4H26iajQWc/6qd/BXRCYUsf2GMmArg3&#10;ymihDZtusqWwhe2lDmcKiAyP8kD0cBXlWkmmmw2bkfbYlYjgVsgGEQnj96K/lE3olY8sgRGOSVNL&#10;qOfd51H/00Xk7fhZtLGWQl1uCMKu33tzsxyhZajvh3eCOWJhDjbG0GAjNEZQWnU829JQrq4e1OmK&#10;FYh02vnGG7bMplCuIHXAxzwrdMZgI+6+H5Ggr+xDnzt6AZEiPQE8M09myO4wbMiq2K22THRjF3uN&#10;58znKmATqhi4X+HsCUQ1xDIYc95x1adsaUWhJ8MDiKLXddolshl5Oa6+cQrtFMrB5pwi09yZKURs&#10;KUTIeGHmcO1gP9IKML/z7Of+BGyL1w/dqBeh62M9iD5aNYbyhELIg8ZIP4VIF3S1XMU9Tz76hC0H&#10;4kgrwsiS8Uk8Y2YC0bT1IqSM86kllCO7hHbTGPrQGs0i0UISqWhx3AvQv+lIwIbE4siLyaiH8VlG&#10;xmWhfzWecV/hmC32WkHSLDJSoUifoCKsB5TijkgktsZIH2GOFQYzYdCi+2BDyiTjthNlyzHVYd+g&#10;3+Vcz9AfCTqqlJG3Gv2wlkc4LEtOWsyv+BA6ozrEt2hGewKSppfRoHKfw5bUQHs0rTDaBckOJsw8&#10;XuZfIt6DEY5trMtCEXoqzGoOO42Tm8b/GZEk91YYcVUuoe6KafTnOj/3kwmyq4s+LplAosKsxry2&#10;sh9J5GijESEYzV1hOYSJRRjWhN3EzzRC9EsDrHthLim3tIz4zjrrsZSmvcojLS2F6MIE7djIdjBM&#10;7MrC3z+bxFgXDOP6VBpjcFe4Oa6IvowOwO9aYnTdEy/AdoYNlKO3A/W+bQy2ddMysDqezaFdknn0&#10;823Lrrbl6UnYsXAA9yuMDOGeG9/1SVvuOoRrcjnk68RZ9PNSErYmew75X7YBPtSB84hAt+bQ/5eH&#10;MH6Ojjb7ZKQLNrxEf97PqKYyx9LpM7i3O4ryRDvxu48+30gPdKUjiuusIBg+B1aDaULB1BHFdPIE&#10;8lNJYa4UtDAWxUNIk0OX58h+2G8fbYfXg7aPRaFvOv1pg3qn4DAe0+ZlCtDZXBGfz17AXC6TgV3K&#10;k4HNYXxmpJlEDzvzBPptwnytIBHk0o+rZO6RuYbGqEmxz1GmNUq2ptFeRMxZnK8EyCDVykpjcX4i&#10;LNoSVVhguST/XvbdkMy3mLcYWbba7y8yslShRoZrifIUGyISKat75X+A8/ltGNYUxA47UZEtkbit&#10;kDTEVkr9e9n/5fcmGxqkDdoUjTZeY73LPcJKJ3lpRvhDWsyT2CthWJLxKU3GXIXaIvTcz4j9BCN5&#10;g50ct8lSJfNNi8yWS6IjtOt+DlrJDNKTyHSFOlmNipxP+ul77iM79tIc+n+eLGISRXjjDvjmNc7z&#10;sxn8/sUvftGWbxzebUuFRx+DL2EE0P8jZIjuHaRfRdajBJltCwXU3aHd8GXDjFpfvQwMkddcCzt2&#10;YRFMjArTWbDovPriq7Y0F1A3112FuUSthvwtLuK6EOdKWbKf5cmuodOvDgUgq5xnOuztCmxrGU+W&#10;yCQmbo0wK/V1onwVznXHVqB8c5zH3XkHom93kM1yZqLJRvedhx60ZYZ+YbADkZXxENL+xc/8ki1f&#10;fglsc088+T1b+nSksZiCjMThI0p3nyDDj8JIH2xcpYo2DnPuV2Y0ap3zK412bvkoIvU7yM5YSCFv&#10;yzgnknFzYgL2T2GBTG55+gYdXfCHTfapyRmMh0nx6UjnILYxQT8hQtviZWR5kes1CsKEJuN6Lge7&#10;Kwyxwk4ra1Ia/TSnnzPqWfquXFflsy4F8Qsde8A0hFlNICxowqwmdlvsr/hhYoMULEZr+2lbAvQ1&#10;DNoOYVqzyEZjiN9GJrkY5eAg2kWY1UJsNwUZBww/0mraQJTDsY1cK7yc3TWrF9dR63XCEtSMnqde&#10;Of4ypNhpqZsyxypnjBI7zLoWOOyVDQhbkfhjtSrqxuQzi9SvKqXJEwkinGv0DYM58Q2uFU1kMfYt&#10;0a9T6BsFY8WR84iQFhtR59pZNodra2RvM0jdoVM3Ej2c13Rh3pmkbU2ShVrh2lvhJ37hM2BO3LgM&#10;fW7hPPrzf/ut/9uW56a4lhVDn7vyFtiQMst36sBeW1YK0Mc82d4VfBH0wWuvgx3dfeA1W86lkJ/V&#10;fXjm6BDmmckU5qIm9XJmFmkGQ/AxQgHoTt0Dn7deRV9VKDW8ZoVcDmsDQY7/g51g9sol0VeTOdxb&#10;pl5uvOZDttxxHa47exRrRCcPYo3RiDTXRC0f6uCmazBvT47D53vkme/a8ubbwcD0Mx8Gm9lX/gZs&#10;FnSRPBcm4dtWi9DH3CLqsM51DwWT/aPuwdj1kU/iRIdOzmGPHcK8/cB56E8uSfvbAZ2ocl1jKY22&#10;v/+9uL+/o9nvj+4CS865syhjjSzsYS/6rdaDMeCLvwSmzsxJPPPJH8D2a73w/z/xiU/YcjX7/Uky&#10;/Sp4Y9BzfzfGJJLpeiy+d/iHv/ljW77yKtZjLc7dslxDdOwFpRB+yBzLT/ZNhVoZZcuRLdvMk+mG&#10;vqwwqzkMiuyr0ped9XRC3he0wvG7HJvCfHDuFuA9cl2TWQ15MGnjxdb8OGY1ucbLOpE1eElb2Nwd&#10;Wy42lWvtfjInC9thK+QZMr9/Ozj+P5/91nq4WLbC8YuFaZeX+DgvK5NVR+P7oyzfRwxuA+PQp37u&#10;w7asVrEO9uw3wAo+dxIsHQr1ENLOsk39XHuukK1N5xzH4nsJU0e9y9qJsFRJO/XX8H1frMminVoO&#10;psrP/dZ/tuVoGPeU59D3SrwnQVbcIBlj6jyNoc7THEpcf5F5jvhBCs/+AGV79gnIPNfj82TV8HDt&#10;QBj421Fva1DU6KWhXaKtLgVh0RE4ukMd+HFw9IQ5kXtFt2UtStY82tkDnTGZaOqfLWzIOpHgcjp5&#10;OX/gcsxqreW7HLOapCHrju1o5vfSUu5XCAjbFOdPwszvMPJyXiK+ktSNsO4IjV2Z5QzwdAOSunhy&#10;fF+p0LMB6xYffs/dtty8EevcI2TT7h7D3KHHQ/230EdnT2K+kzqHMSxPHyln0t+kzivISQchYQVi&#10;W9cLGIMrZLgpJTEWF8i+PnsC/WmaTKRT7Jt59rcqGUsVluj+LtuIcfuLv3WfLfd/56u2HM+iL67i&#10;msGuJ/Ee/NwMxkVL4xwwhXlDUU4ga1G7MO3X6CgG8DNJ2KHoIN73dfI9skWGotG1mDdqPCkpW0N5&#10;vGRLi3Zi7WvZmnfZ8vodYCRVCAexPlSpw/+IhVEnFk+wErYsv7yT4mku8r7V0jgeeuFLnX4VeZ04&#10;jXQUSmQjPXUEbXjmDOaTNTIhG6iahh8A/al1Is2ohTpcvRzr+huvwvvVvhHoTifHeoWaiTlnwcI7&#10;hJ6EvHdBg3k5kHvJECVzIYvszZYOHalrqDPTgs9alLGuAVk7s8jGdvqH8CG+9t+wFrA3Ax1PknlI&#10;4zzTdPo9pLBpe2W9VaOtbRn/O/g+bN2VeP8bzWEt4MxxyKUUyjfpBfvs7/7T/7LlnT3Q7X/6Dxgz&#10;XnjldVum46irjDhEDWhkawpzjqP70BA1vgu98p1gQSxOgzV4dS90fpo+6rGj1B2O/1UyriZ9fBfU&#10;wJ2fQz4+ds+1tuzGozwh+ikWmewq1Cdnb4GMk/bfljpssV+Cdlt/qWsUhPFSbKE3izZ/+O++bMs9&#10;ZFRbpO0ptczHqvQVTL7rcEi1L8OoJp/FvxSI2ZY8CFrvb0+r/do2Qu+3vf5S0NlWpviotJlyuqGc&#10;vuL1oM5qFr5PXA3b8Y734p3jFq4jD5AtrMp37goa2egssunl0uj30+PwozIV+CE1jhsB7m1YvxVz&#10;xA39sJWVKcw5ijmsBSVG0G4Kx1+D3/KN74JtbXoONkOvYh4jpzN1DkBHvZx/ZZPIk8FTafKc22q0&#10;c2GuMUg9KIR4mqTGk7gWl2DrSmRUE6bOGk98rBSQpnNKEJMSJmyLdWWR2cyGiTrTmKbOsdfk/hA5&#10;ecRvIbF6Hp+D1FUzgs+VEG0Mkmn8Djuu4Jc9QfTtahpkNcQ25wlWXvZRbxD94Ve/BL/4nSsxD3vw&#10;LzAvOz4Fe10Ybs6N7r8fY9V1ZGM7+Cj2ArzwEt7Bn+apBqdnkJdCBfO1dVtgz9aNwjZtXI1886BB&#10;T4b7zjx16JJCtx/PQEouXLhw4cKFCxcuXLhw4cKFCxcuXLhw4cKFCxcuXLhw4cKFCxcuXLhw4cLF&#10;TxHaV//lj+xtgnMp7DQOM8qsZwy7mzOMIDl44pAt84xYjvuwFU52eU4tYre3j7vfZafqEiOaFcwg&#10;0l7uww69wQHukuRO5BB3Ngd4rmuZUSBVRhkajGKXCJ92ZrUAd3IrZHh+f4g7jSUap+ZEgtrCifAR&#10;NgBhoRK2jp+EWS21iLoTZjWvRD0zqjjE6G8fI7KLEgXNCGZDGOEYqdDKGiLMavEI7pUzkavcxa1x&#10;p6Ywq1XK2PEeCKI8cvayRFPI+fVVRrEr1BmN5USCcfeztK0h0arcQeoTpjV+b/Cscd7myZP9LED2&#10;nUALq4Mwq0nkiwT0aIwQ90j0Frepyk5Tg+cBV7lTWFi2KtzKXGB0hYJeRttHq9idvmU5dowPrgOT&#10;RSaOHebnFnDP0cPYrV8cR9R6kGcV90VR3k0rEeEbHUE6Chkvdnu+chZRm2dfxO77vjlEAAT7sSPZ&#10;148o0DyZyTq6UFde6sRYH9LcvhnsTSuufoctFQ4tYXfpN775z7YcKmPX/YpR5L8QQ8TFgTeQf5NR&#10;qRq3ZpfZr2SHbYi7crsHULe+INpJIV+ADld47veqle+2Zf8wWFFe3YtI14UZ6HRpEu2gkVnRn8Az&#10;ktShMHftXrSjHNkRQiJPLMpdtYwgzxXRHl38/sph7MKN95M9jOxBu08gmiCMqvWE/M1nWAU8N7uE&#10;tAIB1He2iO9npxA1oZvoc37qaCyOZ8YjqNuubrRLZBB9elkndgYrrFuBM9/jKxBpsecEdoQfeQ5R&#10;NkMxsLKtegeiDaIRpFEpwnYu64Rt9WjI2yKjv//sy9+wpULqOCKONgbx2xh3fd/5AHalB9YgjaQT&#10;NUUmFg9YwYJklrM82B2eZhX52Y8ijKhRKLFhTkyi7X/wTUT2Vo5jx/VYDGl89guIWPavR/mfPgqb&#10;//RDYCLoTsIeLM6AtWa2wG3fDfiL+K0zgd30oS78liDrVwdZKawEGnVymtHCM4j6uGUz2iM+Ah1f&#10;vfJ9tjRjzfPzJ3NP23LTWkSEGBp00+A4UScTXqaCZzx7Bs84Og2FnL0AHTYKKNdoADp0y3WI+lY4&#10;MoEI69NkB0yhu3tqRTwjEkRFd3RD+gJIU1gSNNrMhRJ0YokMEtUCdpT7GAmk0BlCG/X0IGomTRuZ&#10;ZGRltYS+uDqIsaE3Cp2I6IjW8cZhHzxh9MlaAYxGV9/QtGPfexJ11ksGhQ/dhoj48QJ2zuu03aNd&#10;iAR69JX9tjyy72VbBkzWVT90ZNsmXGfEdthSYS7FqJ9Z6FXYC71auxWRVCeTKNeJqR/ZMl+BLkfo&#10;B3jIjigRvhItqbVEjvs01O+2bYjsy2dR/6aJMWDiNNq6kkJdzE9Cr6oFfC9EF6kU/JU8mQkkQksi&#10;nRWEyUoiqIXlIUr71NEHNhCdrLIl+kITE+gXEgFbbmPZ8EroRgM1jnvC9pWv4BonYsyJkkZdCIuY&#10;jOHtzGoyZsv3rRAbLZGiPtazjO8NJwOScNiSmJT4EhJF3Br540S4ii9Bx8tgG8ozJFtynU7plAe3&#10;OQxy8iwFx5/iRVIXkSgjyeg/+sR34ucwmX4sOiHCeFdnXYnPp9NnUhBmuiCZEUzms0IWl/wS9MZk&#10;1F1vHDf0kSFK/NFgALodjUNHvA6TbAOMohHfyCA7VpX5yJMxKs1z/ov8LPoTIiOGsOlpJZS3WGd7&#10;2kB+DQs6XKZtMRnRE69jnNg6jDFq/YcfsOW39iLC6bVXnrLlupWIlkp0oXyjKzE2KOQY7Th3DrYy&#10;1AOf6MWd8JX0DMbDK7fBZkRCSMsqoI5KouNktQr5UI4kGYFq+SbbacyPfFb88Fems6i8GhkXAtS3&#10;K7aBXaRO+zC0Dj7GkbMcP6dgo4biuM8bas5fqsJiZMGmdAfZ//3IZ/8A7Kpfx+/zSdoSRrEv24A8&#10;rexFmy9Nof2SZCZVsCoYDzu7wULR2Ysxd5FMj+k8fL18HePH2dOwu3myOVmMSB4dgW8SCKIu0y3z&#10;sHAE+QlzvlJnH6zSlpzguHjqFCLesmQgEhaaEFl2arQLwtJVJ6OMsD4qSD91otCpE+p/9l/OB8Ic&#10;o0P8vpcsOsuHoBthzs+E4afVxjCQzOlTFvVenl2UuRx12k/fSOYWPcOoa7EbwkgmDEUKTtkYeSw2&#10;RKI5G4lBEpI/R7KOWvMNMPMNSBSq2DGJPhUI64bG8oltdViF7L/N35t5aEmHTGkSeSn3asyH1J2M&#10;CcKsJuONfG/yuoqMYazjGa4DKHhzsMtBjg8Brg0EumB3vWxji3pVzsCOzS/BFzI5LvrJwBaMo321&#10;lijCbrJiDW+CL/HNp5605ZuHYafC1H8ZdxIxjAn/63/9uS17ujGPe2Hni7bsH0J6E2TSUfjb//1n&#10;tpR5xrZNsHErloNpuLsHvuuPnkUai4yqnyZD15Yr4Et1dYpdQ3l37dllSwWN/aBUQJvVLdjCoA9z&#10;WWFEnp7GHLVWh30yYhw3uHZQJztXjOyBpsXyt0TEBhhhKXO9Yh71ngihbkbIcLNiBLby+FmU48wU&#10;/JcM51IrVpDp1gd/Osf2Voj1wcY9/ATYgYYGYNeiAeSzuwPl6e0DK0CG9i3sge0MB/GMl1/bactI&#10;DHlevgz2WsHkeGeRDSxiQJ8y86gbGbbHVsIf83EcrRTwe5XlXrkM7aczvXQaeVCYnoE+i0/Q2YN8&#10;p6mr5zkPKJTxMMmTSd+wmyyCAWG+reI6YVNTEIa7Atc2ZO1K5gziM0g7CbOas/5COyB9sUSGTFnr&#10;cZhyGhCboHM9THyNt2NWE/9X7KDDZCIsAuIrNiDMu/JUYYYL0HkSpn6dVH6yRuUwq3G+PDAA2y+s&#10;tFIfCgHWic7FBKdcYguZn6Z9w+fW9QgFyculIH6++KDi7zu2kD6U2M6mH428yGfxL5vA9RKFb0NO&#10;cqDNK/FzmUyJ8szCAnSjQubeDZvRB+Ncr/3KP3/FlmKfhfFPQSe7X8WAHvWNop5Xrsb8bNfTWONN&#10;zWHe6xNGCDLh5Tk3DfPkiARZ6cu5pi7ffjvYiz75MTB0D5GN7dAe+Hx/9j9+x5YT8/D9yhyzr7sD&#10;DJL33wcWsTP7Ean90DfA0OgPQgds0Kbn8lzLIRvCAv2Ue9+FCPHP/xzYzf72L//ElrIeufcI1geK&#10;wo5Kn0RO4Qi0zMMyGUzwhWXZpD8ZEWYlL8ayJNnoqrKGRRax3lHke2YW6QhrQryTdduAKevD9NuL&#10;HEMLVdjEigd1WNNQbsvCMz7F8i2SiWllP3Tg+GtYq3t1P6LcFRZryPfIarCUb7oS8sO3gknh5R9i&#10;3Nx5DGtZ2zfDjzaCYEmYmkBedu9BOnoY/mW14eULqlxvrbOvbb0BaX/uFjB4hLgWumII4+bBnT+w&#10;5b4jWJcohDHefPSTn7VlmKwPxXm0s8LLuzGub98BVqpurtvtfQ3zka989W9sucg5Q47sQgaZuSsl&#10;rgmR1bFaQoN4dfQBvw9SIZ9GGuUS+ku1iL7ZtAfQn1obm5nYCfE/BV6uybei3S6J7ZB5bjuzmvjg&#10;8o7gJ2FWE0i+WRWNOrk4P8LoLf6j+IgabajkSXz4dluqcInlBRti46V8sib9diwigkt+z/m85FeY&#10;1Uoe6Kgwq+W5Ft25DutiH/3Ye2157A0wAR56HaxDnMbZEObgdBltL8wvAb4fakwEbCFM914y/Jgc&#10;T0yezhJknY6xnSPeZr8/HUU/eOBLv23LG1ejn1uL8D1z1M2OYfgcUv/eEuquRvvH5UBPheO9mW6e&#10;avCdfwQjz+HTWO8qcM1Mxh6dbaldtDbQhDD8S8NKPQhahzadbfy24E1NnYds9VPeDnKPRV9I9F/S&#10;dvwR+hztz2rOw/C5Fe25aL/XGf/5WeB8pg7I/FIg72UUmkW9OC3xKRrGHrINUkeOX+OUA2jNk8PS&#10;yPFb0F4OS/ozfUGpO4us/wGOaT76IjL/qnTAf1D41M+DafPjN4ORJ9qLeVUiDfbMpV74yd4SmVMs&#10;2lKeolVehBKTkKVhUzGWta5XSlmb/hTyqXPc9PK9so/rxl76+z1cn/WU0K/KE+g3S8exvnHyKN4n&#10;KRwh436pG/W74wGMSTufx/sY/8h2W67pwvugA48/asuJRVxfrqPc2TSesViCv5Yw4MsqRH2o965u&#10;zLcWs7g2ytN+aiyHxhdca9ZgjtSTQP7THMN6V+N95qateD8R5/sKw4u+rhAJwieSZ9a4PuShHRD2&#10;XD/7gUHtNzzw7apL+PzyC/DH9j+H+edsy5pCmL7M+BH4G9lF/NY1gLWrQB/KEepBeTvWYq5+w2ac&#10;DhTj+2M9hnYNcEEnlG0+w8PxOqNBf6JxrHtFovBLgn7Us5yCoVNHNL7vqpMhV9bPvSbqPOlrrotp&#10;Jny1Gt/VLh18zpZf+x34Fs8dx7w4Q7YmOd2ryBNSZM1e9hoEuUfC5LtqI9b0YVdvwXu8lZxPzuyF&#10;fk0soFyLeaRZ7kVd/emX/7sttTfw3uUbf4bPpzlGBMJYfzVF1xuoGix7AWUN03+cMzG2rb39nbYc&#10;6UR+k3Ooi2XcR3H4dTAWL5GxsMoxOytUeQ34Vt5iy1/7Tbw32tKHeX6kCFtRpd/pIbuWMMP62HfF&#10;JxHmr3abqnA5ZrVLXWsjg/7x0mOP2PKHj4EhqkDfKM9nif+vILalTv/KSZtjGn5tfE8pjGoyjso4&#10;qTknEVwe7flut+Fe2rzLlbP9+kvBYfcUH5X176dN1LleJHtq6pzrBa+AXn74U2A33szTBBKcY9Xk&#10;5X0DZTKLVQuoM2HurHCONDeNdujsoE/Nd4mBBORKnjI1xPXo9BTmHlOTmL8oHH5lpy2PTKNfyPth&#10;Ljc6rMcVrquEOJ/0msinThbgLOfBObJTBsjYGSWzt4KX63teQ2wlHrKUQrmq1IUC11cqfK8S47yR&#10;7rKnFkReLK51aQYHtQa0Ki6ymD+vMD1zLUTWoPy0MVYOaQXIglrmSTbVCKTPj3SiWrPf++g7yLyk&#10;5pQHUkh1Q9QJTxfSuvF+vL/4+E1Yryy8iTp/5EfYdzKexzqawq3vxt6GHTdg7aw8i2uO8LS1E0cw&#10;7pzM4xkXeOJeRxw+79AQdSGAOWMgCPvdOYDyd3ZQfxvo9EEH375nuXDhwoULFy5cuHDhwoULFy5c&#10;uHDhwoULFy5cuHDhwoULFy5cuHDhwoULF/8/oT3x9N/bW9lOkjEtPY8dcZEu7OZeimMb3uNvPm7L&#10;gUnsllw1jN13Oe4cNw3sNpRAxcw8vpdITIUQz6ru1bHDeHQt0lhiZFiYZ1+HdeykK3N3tMWIeK/D&#10;ZIJdkRINWuPuXD/ZLhSEdUIiqyWoQc6T9nFnqRNt1MasViBbhTCrBS8VFcWI0fQSdi53clenwfN9&#10;hVktyF2UgQ5EERTIPCZMGLqkLeVpYVarkVklyigHYVaTXdw6mTDKZUb2MBIoyMhqqf8fx6xmyVn2&#10;rAuJgpLoDWFWkyhUP6OOJKLX9EFHhFmtyAjhSATlDTBiVkGeIYoi5+l7Siizxt23VUZLSeSYwXN/&#10;68KM50WdlavIq0T2K2glRDEO+XDP+mVkZVoBxquZIPJ14CSiKKYoE3notkmdHuhFHV7J8/jzZDBS&#10;SDHy/fA82M+mXsJuYI07gPuXI/LCIDtSgNHCZe4P1SLYUbttK/J0xTrsMh4cusOWCsfYDt/+Ns5t&#10;jr32TVtevQZRm7VliPI4fgGR72fJrhH0IP/ZNGSAZ6xHwmggnx91ZenQFQWJdPOR2S5mov8XfIgI&#10;OXEOfbSURh2FuGPeq0GKbgR09LcEdxf7Ini2QrAL9ZjJoR4Xs8h33oNoiTB30K8i0+C6NYg66Lvi&#10;VluuuAKRcUcP4Ez1uo7+NVXCZ4X5BezOjnlR9nA3IhPyJbT5m/sQKRqhXmk5RBOUi2gXLw+BNhjV&#10;6mOESb5lR3lnELuJR8i+tuZ6tAOJlDxvvIgIEyuCcq3jGdADvSh3rAdt/cgxlP+llxEJ17cHkc0K&#10;n3wnbOPI+99vy699E1ECH7wPaaxbgwieQhlRDlYA+c950KbZPOx5dxjROIaJz1nqglFFJIZCgNEA&#10;eT/yu28fdPqN76B+iyCb8dx2K3ZB7/jkTba8QGql53/E3etnYEc8OnQizTPNFSpTiPrxppB2Kom2&#10;9pYgxT4lGfFTJ0PeoAd27bYbsSN71Q3QhQ3b0E/2zTT168WXwUD4gZvQ5zZuxo7+Qo2RhgYjjxjV&#10;cQTZ9vzoRRRw/hh03FPB9T2dGKdyuWYkST2MyJFUFmlNn0c+JSJjaAz5Xb6S2+xp33QD96kYJoUJ&#10;nuderTLaqwBd8DCKTcFgZGgkyCgnRhqbBm0ox4tR7l7fuOxqW1bqiDouyG78CqKhrluL9IaGJS8e&#10;z1/+KyLD1q6C3X3n1rtsuRiE3h0/hfKFGN38wpsv2HLQf8SWyzdAR1atRh7WLke0t+XF/QpHkrjG&#10;X4Rd7sggzW6yb1RjsDGHl5635dmZl2ypkTGrmEG+s+yzZUZJ+RkJqBCocIzVoNf+ENKs0WYbFsfm&#10;BaRx4SDyXyxDH80K6l0iL3J5PFtYgoQ9TcHi2Fkli2lPN6I9OiQSsQO2f4n2OJtBWuklRBeajHbJ&#10;0xfJMFLWL1QgDcg4nSvg3lIbg4VE2whjTIgR2BJhotGWto/Z8n0rJC1hCXo7ZjWJCjUZb9TOrCZs&#10;HQpOtCzHMklTmF8lX+3RqhKdJp8lGWH4cPyIBoQFVyDXRGOI2KuSlU6Y1STyPUJWM4nUTJFRRaKl&#10;Yry/zsg5hTrrKBSFPgkrlRRdmNVqeXzRHUZifX2wRcKSIvoUS8C2+EMMd1GQCFLx2fyie/hemPnm&#10;ydZQWMRYJ+y0fvpEHmkXRgoaZJ5RMOg/RmhTHKbaGiq6N4D6fe/1YBHq+fXfsuUj+zG+/v0fIhp8&#10;XS/yNDgMf2FwAyJuFIphlGniKJgs6oy4Gj8BH2koAN0eXoN+c34WfTDPaM6BOPJ28xjy/dI0IuAn&#10;s6h7PyPpFTo5biRLGBdPTqNO4pyXLOc8Jt6PMTsYQnsEBxEtNLQMY3LyDBjWJmfB4JCz4O8oxDzo&#10;51304cZ6oWcpE+OFzmcMdMNeD/WBveLcAtoj5YWPuC6McVYnm62RadqWch7XZrwcB+LwD5ethD2d&#10;moeOTp5CnWbJtpMl64PG+YvO+Yz0vxBZAhWEbVEzoP9hMg2b7PeHj4O97cjR47a02Nck6ivISO0S&#10;WcYkWrVGNguJ6G6Fl32vwr5U4RzBywjAEJlLAowq7GT/WDWM9ulhHoVZTZgXFYSh0ssyiw8XJHOX&#10;SV1Pcz4mc1SDTAXxTrSX3Cc2p1Zt2kphMxJGtSqZE1Qvtf86UZooh0CiIIVBw7GHl4oT8yINJ2qe&#10;98i1Uq86PwvTqMzDGoOYLYTpx0nnEsxqki9hb5PPZkufskG7bck8knUpTVziWJYrQg9nW5jVArRH&#10;QTJxCYONJ4p+IsxqZbKHZxfpJ9A+CzuwL4hy6mHohJc2VOHaW+AHxlfD/vzt98DEs+f5f7OlsDMV&#10;GQ1Zpk381V//ki3Xbt5iy0PH0e8PMjp8bh7lUXhzDyKr166EP/ih933Alvt3454M2ZDOzsB/D3Wh&#10;vAZMkKcjBrsR74adOzuNiP4TBzAXUajMoV08ZAVIrIAdi0RhB+ol1EUxjWcF4miAEhnWKhw/Qwae&#10;UadfvZSGjQ3HUIcK0Q7UYzCEtg8IU10Zz9i4AnZr3UqwNn3zX1Gn56Ywh6jRp+1hxOxVW8CgM01G&#10;ZYWsBb/q9Az8rFAdbTY6jLlTbx/msLJ2MEeGsg5Gt/oN+Jsr1qLf58hyM7so/U7ZEOS3wujaUA3P&#10;qJE1MxxFv070IY1sDnmKcv1IamS0H/5alZGy6SQbroHz4yhTVw/8SrGZswvI32IK9pjEas7YbDBS&#10;Nsao4aisTdGnFzY1hSrtV556JOy+wiQW4dpBnnMOsUXCtCL9v8w0i6Rakb7q+HENNPs9O7D4amxT&#10;YVaT6y7HrCb+l/hekhcbwmYiJyFwvJBxg0NBw/4iX5KmMKvJKQIDbJeOTvYfjgEKwQj6iY+nNQia&#10;Ng8PESljlNh2kUFGWAtbsFyvIAxCUlbxj4XNRWDSRkqaYjNVLduQaHthsaM9bn1WmfbT5NqgMCGn&#10;WL8F6maVDL4mx6ot14HBusKx+LEHsVY0PYc5bZXrTwpBMncUqaM+rgd1jaGflKehy7NkfLXKyEOO&#10;LG/+BHQ5Sz9OmMA++oGP2VLhffeCIe30efimy1eDoev8GdjVv/krMEJIX6yQ+bFCptgb3wXWIy91&#10;/cArYD2JJ5B3hQqZk4pF5NNTR10sLaJ9PvL5z9vyFz/+QVt+6Yv/zpaHDiAPXf0ob7AL7VLkGqtu&#10;IQ/1Fnbz6gLqxMv5Y6mCfI+Mom6ig1jbOXUWeQoV0fYRA304NILfJ2i3N6zBGliELDUKW9fjVIXj&#10;+zEunDkOmzlLPVtIyhwVeYly7nHnvSjfm8fQ1ne9E3P35ASYcX/w3a/bUqEQQT/WuuD/Xnsz1tL+&#10;4/vQXo//E9ZOdtLn23EF2q13DOXctwssGydOoFxLXC/jcogNmf/pHoxdwRjGh/sf+LQtt1+NsveQ&#10;mePCQYzRAR/84fPjyGN3L65btwrrfweOoT4UcjWMXTfeAlaWahb1enL/s7Z89qlv2bKsow2TXBfP&#10;l5HftWN4dsJAm5/mXGRukeOmhnFJoZBB2lWe1JHjOwGLc3Mpr8m1U8dvfBtmtdZ+Lz5ec/6L38Sm&#10;X45ZTdIWdje5/ydhVvM5DEroN45/yGeL/ZbvZfzwip/J9QDH3tnAvS1ESDbaGdXkHrGl8lkkc3BR&#10;HSm0Psu5R9YyyRYiJ3fUDLS5mccXwojRuQE6f/OtWCd787F/sWWS467W4vt6OU6Lj11ifzU5pgWY&#10;P4u2R05zybEqdbIkJ7jet5oMGpUs+rDCYQ16/o5f+c+2/MDNYEoKcE06zTWE2AD6kU/eUXGNp5qB&#10;XUiRxUajrswcRF9Q+N4/gVntPBk6SjxpxGNCl3XO/z18j9QOYYyx2tleLm4eG8IO3N527aBb4sBp&#10;+7e5rxUOKxhtpKThpS8r47mwhcn18ozms3Cd/K7AqWiLzuGLZh9l2s7vF6NJzHnx763Mak1/A9JJ&#10;k/NJTejC2yD+TbufI2jNU41s5TJ387PRZM1N/C6HEUqYFrmuLHOKTtoDKX+Vn5ffAeYshT/781+3&#10;5drG6GyDZV30YL2oi+v4mgc+bd2DMaxGL7ycg7/wysPft+Xhw+jTZyvwARWEuUf8KEMYt+kLhqJI&#10;O072nTBPVugKYzwaXgUbv2wEayp9Ifj0vhTGAIXMSazlzJ+Cr+A1MMfbQ+aYxR6Mi7dfdZstT30P&#10;6+dvvAJ20IaRt8XkEso7ZaFO/TUahga6+ll2zmcLtD+9HbjXIgPXthswnvfzHXYthzz1DuHElL4t&#10;mLtaPqzvd+pYX+okQ5lC0UId+Jmvsgf1HPPAL9EqyItfh/TUkae5C7BnhUnYqwOvYfw/8greUxwJ&#10;oo4VVl6P+V9Cg374CihrZxBtZ/HkoLSMI0GM61Guu4S7kMdYB8rZyQ7Y3cKgLoz2FR90Vmd+Y114&#10;f5JIYP4YMOATGhrqVBgvleYpWDxRyeeFLqU98HcUfCbsbIHjSWECTOn/8FvfseX3X0WZ61U4PTl5&#10;H8PqtoQpmiyVEb4Q9PLUh65RsPQp7LgN6xblU+gf03ux5jaeR72na8h3lCdV/KcvfcaWZ78DNtDX&#10;XnnIlnNRzKc7eUpCcqk5d/WQ2cmy8J1Zod/sRTm0BMaf7dfhXeP0PPywDX1ol9QpMPQdPAT/y6Lf&#10;XTOavnjKgA341O/8ii3v2oQ1g4QwjfMdiRGGDlS5Rqjj54Y/A52pB9Dml7Kpb8esJlKnv3LmZbTb&#10;d78Clt2ZHMqVpg6U6A+0mk5LQ1saPKnOmcM5/gukw6hGKW0v7y9ljfTH2eXW/yu0j0lvx6wmaH9G&#10;K2qc7xq0wxpPjXAGbj5DmNUMMlz6NuJ9+c99Hkx523nSWKCAfmWy/ykUc+iTVbJ8V/isPOeHGlm/&#10;Il7aZdpnIw6bH0pAZ7sinERwjpTlXiSFA8/An995Cszc8xrsUSCMtEhC77FMpBkne7hegX9TKSIv&#10;whK8xNNOxBfu7IKuK9Ad9pS5BlIWVt0q7EGJ46XICvesBLk3wOJ7lloA9VDme1rn9U0DAS/nmFSc&#10;Om2mNCVJ0DwBrm1ZGehlKIrMlSL0aXlKXpB9/CJmNa4R1MQ+Sf503GvxmVEf2jbHE2I23YHx8LN3&#10;wB7EzmNe+dJu2IEjS7heoT8GWzZyJdbnt2zHvfXzGB92//ANWx46hzxMz6ONk5yHJUYx/sQHYPNT&#10;SxjbciWst229Cu/7FVaPwV7hThcuXLhw4cKFCxcuXLhw4cKFCxcuXLhw4cKFCxcuXLhw4cKFCxcu&#10;XLhw4eKnCHezmgsXLly4cOHChQsXLly4cOHChQsXLly4cOHChQsXLly4cOHChQsXLly4+KlDe+O1&#10;b9ucdfOknyzz6KrXeZzh60dw9E41ic8beLRjqBf0b2fnQMsnRw4EdNC3j/SBls5bJr9dA0Yd93b0&#10;gE4uxGM+sougJtVJbZ0Ig5qvWMBni9SkQrns5ZGQcjSBHKPQepSSHAMqxy0FSO1Z5TGSBmkb5ShR&#10;OcJSjhjN5Xj8BmmGg3KMjlzYgC+EcmQzPBqR5xuESdOeIY2gRZrmXh6bkWR+TVJ9xvlMi/S2Ff6u&#10;YJKyP9oB6s0K8+MlfaZQL1Z4jECdFOXhAOpGKCRN4Sbm8QJyFKmCHK3ZSoWsIJTXQjls+CCFFjwS&#10;QjnrIVAb1oSavII8BHjEQiCA3xVqrL+67JMkpXC5ivz4fbg2EmJ5a6CaLFuQJulghcJcjmmr5HEs&#10;h0KnjnyPdYH2t6sbdLR6NyhTzyfxrFPjoN1PpqB/kSTy79VBFbl+DO01NAJaxAzLo3Ce/WVhBtfO&#10;HQH9oTYHvYvFUEeBPpTDy6NHLVJjGqSz3DoCesRVW9bZctnaO22psG8BdMBPPAoqzJXTD9tyDSkg&#10;K5txHM2eMq47sgfH5/lioMbtJg2kTircAI/MCFjoCzWtSeeayaPvlGZxTy4N6tQ6j8Wr8nhJbxT5&#10;j/iQRpcfzx5YA3swH8R9y0K4fmzbA7ZUeO0Uvntp56u2rM7weMLVqOdrt0ImekAHumYLnmXVQDk5&#10;lwXtcYG0o6O9uK4aaB6nk7RAWZm8gH7zxgHoxQTpQAvjqIvOMOj+C3WmkcfxRd0DoLMskIYzSMr1&#10;EdokhRiP+xpfgk1cnIetqKVxT08HKC7laBQ5Sjifhq5UeTRhicfNDLCuP/5xHKGoMHAP/n/QxLW7&#10;XwFlfXE3aIA/+Yn7bFldBorryUWUsy/MIxX34kjFaAhHQmzbCsrfeAR5K1bQRxTqPuSvTprQCo+R&#10;PXYM5fr+N9FOK7Kwc3d/DMeeDl2DfvHCfuR/zzOQMfb3UCfaTyG5iHu9JXxX4DFaqTzqpF5Bf7GS&#10;qMNKCuXpCENn02m0X9zAMRZXb0R/ufuBZp2l+Nw3j4AOO1EHneyOHTxSaRQ2saShf8ySfvvQLlCQ&#10;DnXiOI7dJ1GOuQVQRHeRPllhwwjKfrQI2//ia7i2z4f+v3EN7Kx3DH2rymONfCW0Y4VjYLrIo+NI&#10;rRwhpflCEnWukOZxxIafdLvUYZ/GvmqhvYZ4FOy20XfY0hpAHk9m0PZ9Fo7J3cp+tkBaaoVHvvdV&#10;W956HWjNw3VQjL/xIsqVIf3v8vV41sgyyD4eaWWEkKeeLhyjF9ZBI+ytIA8KIR+o04NRtCVPGvQU&#10;5Bg5HdJTQn+5MI/jtKphHAFj8pi9yVn0xSSPtqomeV8DwppvCO0/j+KwTPZjH/pvRwgU5PUidGF2&#10;HLqwcBp6mJzFZz9tpkk9DZNKXmE+DVuhB2DPBgcxvoSD6A86x6ZUFu23yL5Z4NF3JVJhy5FR5So+&#10;a6SMVyjKEajUURknhb7YoYwmtbWfXMM6qcgd6n/Wh5xi7GU6CjKuV3l0iDBEB0kpLEdwew0+S468&#10;ZB6aR3vYwlPhsW9Ch64gx5lYkhbzGwhjLJXjAav0H51y0e46Pol8z+M0YqSBVkjxGPZGxmwhR6JG&#10;SJ3s0GmTTtzgMYg+HjcdIM3+9DxsVJV+TJzHCwRbjlJy6oR1IfcWedRdPof2KpOKuQOXeXpJrR6N&#10;IW9SL9EIvo+QblvBSz9LZ9vVeLSjUI+XeCxTicfn1ekLeul3VZiHWgFSox/nkwZuwEuacL8ciRZl&#10;e/Do4J4O5Ov67aD4j9601ZYnx5HmH//5/2PLMM+66+pCuXQek6Yg9Z5Kwg7XqaPFDGxcTwLXRnkc&#10;XY1H9pR5PPhVG5Gnd9+FI/4eP4GjOc8eh22KR2CvFYp1+B+pHJ45cQI2w+ARu6tHMa7f/9HP2vKJ&#10;l+CDZPJIq1ZBv88uwRdMjcOPWD3QPBbokz/372159jjGhZPju2xZMlAnkSDs6o6rQPE/sOmdtnxx&#10;535bFo7vs+XqBMphhuAD6kE8U2Eig/zvvYC6yqVgYwaC8BMfeN9/tWWRx01NnIStzORwDMJ8AXZM&#10;zrLt0Niuzab3GDzOK0yds0hNvsjj9PbsxdEEhRzyVykhDxZ99jRtU4RHD5j8LJKnvQE86q3COUad&#10;/VmOHvTTHMncQfp/hPOXPurIqkEeCR/HuNNIELKBCo/q8XE+aJAa3cejbQ0ey2BxrlflMZJ1Hs2X&#10;XICudPB7Q447EdurQFvZyKH9t87+zdMDPGUNOi35bx7Tgmf+OMp+gWOa24/qZFpCZX+5I2DkyKX2&#10;3zXaOwD/d44WkCPqCHmGZEZsYZHHUDu2lPpV4tFYckRh3mzWWYDPlbmqxiM4Ndp2GcvkCAWZz1s8&#10;QslP+yzzzHwe+rnqmqtsqeDjEfuvHzloy22bYKce/jaOrlx/DY9YO485wivPY4402oHxvKcD85dQ&#10;J/rCNI9gyizAHigEDdjCbh4L39MNvV+Ygu0r8dj4bdeg/69fiaP5ZumzTszDXug8nspiP4l64Y8p&#10;1HjcTQ5V5clasIFFC9cWs6iTWgZ1YHAdQOfRsTyRr5FZ1FmZR/SfOQAfsJht6so1V4NiP8Yhx+R8&#10;yjkSkedpLcxjfnNuHG1b57H+Xh32Q45W3bQRR5UMDMLGKqRTsKv5PGxIZx/67ZoNeHaRx5kdP4lj&#10;dnp7UMeeMsbyahb2rK8L5UkXcX+aR2QqaDxiq7cTtmGJx5hMT6KtO3kcu8Gjh2o8+m0V/TWjjs9d&#10;XWjXWgl1dvwAjvyxwSOTugagL9MLqIsMj2dPZaH/GR7HXGB/iPA4ihiPtAzIEZicb0r/UajI8RI8&#10;jlDWrqI8ItzH45xkHmnxiDKNRl2nvyB+mRwrVLfwvd7Sxy3qhRz/FeJRvHLsfJG+hZgMyXeAxy83&#10;HDJbFHmMW4V2QY4LU3COWW47gl58UIF8L5D+L8ef9vdgzOvpQd3LEeoKIR4xHuTRerI2Jf6/5F+O&#10;2ZITiC3nmBbkzSkX75Njw1ohNs85BoztJUfE1NqOyXdsPm2oY6fZDlXWdet6m3N0Nq81qR8mfbqI&#10;F2WvcL3LF4Nerd2C+db50/ADjh/C3De5BJ8rw7mFwhTH9/kc2i6ThQ6Ljq7bfpMtLxyHX5NZgO2Q&#10;NdM+HoXbcBhsMbuA7x/4GI6MUbj+ults+bV/+d+2zPMInoF+9NGz59C3imV8rzRRoVCAnq0ehB2o&#10;FmBbZxZ5RFcUeVQwfNCPINex5uaYVgj6dMuN77Pl1s047uvR737Dllke91Xn+BKg/1M3oEs1GlFN&#10;fKgG6uyTFv37OtUlMoT2WLkO895rNqLc1TlccMUV8EeffALHa55Pwy7c/sDnbHnzDowRCim2XXYa&#10;x668wTHqoReftGWaOrBsPY4JXLkcY96Zg1i3kJMfzSDsWD0EWcqi/RRkfHaOSOc6aziEukylUN/9&#10;gxiT3nU31iEXp5G3l1/FMTw5jsGGD3qYSDT7pOizxfWJMu1PjfPC7gH052VjKMdIL+xwyIe6ee4p&#10;rFkZQdjOweXI21weY4FCfwjjRzyEep/Poq2uvxr94PatGIuiAVTKwRPw808eRl2852dxJOn0LI41&#10;+8rf/ZEtz83iWfkM8qhQWED/KFVRV6UixmTxW8RnbT/S0vFrOO+Sz7K2rck5gw3I0YCOLXB8P0gf&#10;11llnlbiMfpyxLJzDCjH7DrX1+WZCmL/xbcTm+j4eo5vK6Atoi0Uf9I5TpqfHR+yBZp8J0dtcV7v&#10;lE98VObBFJvallbTd2VeLgGTfogcuS2XVqrQJ3mk2NA4j2Pv7IAdy3NtS9Y/ZA1CQcYPef9j0V+R&#10;pQ0vLzBN6Iimo20LTKKPR8OuZ3lLXPs50nLUaJL9dNUNH7blb3wGxykbFcwH8zm06dAAbKfhQ1qV&#10;Kp5dLmK9opDGQyt+9IVdT33PlgovPPKYLdM8brFqQI/0KvIjx5XWOFdqlJSSaDuSTI7yl8+t7SZH&#10;prajea0tnM/Stk29xGfpN3Idu4gNWcMR/Zb2cfSF/aUd4gb8JNDFWSCccZ/5af/cLt9Shz8B3qLn&#10;HP+bbgHLRyl+ivPZ/ntxOnzV9Ja0nXI4+QWa80wqP4/FNjw4brbMtXhDh61cfg+O/FP4g9//hC2v&#10;9MA+LdK/jHJ9O+CBX29Z6LOajnG+xrry8vjQsy8/Z8uH/guOsH5lDu8zFC5o+H81RpvH96veGuZd&#10;fvpbfr5XNsOwV74I+k9XJ75fsQz537AG4+iyVVifVugfw/p3N/3CQBL5lzXAAo8D9nGtp4e28sJu&#10;HHs2MwubMsvjGCt8f5aJIB2FYBX3RkYw1so7wuVcQ+/lcZj1IOqywjlfIAY/eFGDj2fEcDxjOEEf&#10;XOdcQ84mbCDC49UrBmxe0IN3aV7auiyPJy1m8Tl3BnOnA3txlGIkgvvDFfSrneN41sgIxnCFrdtw&#10;JHeA78NNrs2k5mCfzh3H2Ds3CT/tXBV1E+L43z+CPA3yuP9OHo8a43GBCiE5S4/jW5A+gklbn+aa&#10;Yd6EDzW6Fvkeosua4PtWbxVS1lSrdeRRoWzB7la9LEcJfseX/8Of2/KVH0KPToSQT4MvMuq0wxWu&#10;q3n8kINe2Hc9jvXL2z8Av1RhOAB/7MD38U730BzaupTFu4VUBTpw46exXnnLcqR15vuP2/JIGfcX&#10;xB6yzk36AwrOceScN1Y5JtUoZU1uxY1497O6H+0xvYCj+AZ5RPmx13kEI9cDvRxLFJZ4nufQu75g&#10;yy99/lO2HKLfXNXw7ACP+9eKsAPFOPKgldBOXi6kVVt8I4Gf890qy2PyXZmUK8F1i4U34Dd/5evw&#10;uY+dx/v9OtcgixxXxH7LkaQKsk9E5sFvtemATNvbf2+/7sdC/DH776WA/Dk+E9E8th2ZkN/br1Pg&#10;kmfDVnPCwvlxANXcSAvfm6z3CufqnVdhDviLn8Wxs6uYSZ3rFs65pw1UuG5k0ibKEZY69cbkGq7M&#10;2wPcnxMOoa4jfHcS5BqDTpskR6kqFJO0ITyG+NWdeP99OIO2XWSB6uzPhga7UK4gjV76W0kee57l&#10;PplqGjaIVsVGiPt2TJ31Sn3LVVFm8eGc+udnXfa7cJ1Gqkjec3rot9ngIoiXdSNrBNKGRo2/sxtb&#10;fH/h5X6SCN9JycKzaaFd5J2RQl0cJvoIQR4BK/675cW9RgC/V7lf5MO/gHXVG1Zhn4x1GnW0ZyfG&#10;m5Oc7yss3455VmYc12y77jpbLluJ/pw/jHe3x/fBLu/Zh+tOjiMvGc4R4/0Y07q5p2L/mxjTeoYx&#10;Firc9E6MNc0SunDhwoULFy5cuHDhwoULFy5cuHDhwoULFy5cuHDhwoULFy5cuHDhwoULFz8laA8+&#10;/Tf2NrzTGeyezy9ip950CjvBz54AK0uoiB3jG/uwCzrFKPWJeezKC0k0AnfSGh3YnRx0Qn49nh5G&#10;bwz3ga1A4w74DHefW9wdHGGEhkTlyK7BAqNBvBKpxEhM2Q0rTBkKmQx28sk1QUbPSZSg7CxvZ1bz&#10;cbenMKtpTPtSzGp+sntk0tgtHOau4BAj9rMVRN0Is1pPAtu8UxKVWkYdC7Nanbssy627o8m+Eu9k&#10;xKFEIjBavUbWE2FWEwaTICMDJOqrnVnNYWxpQO6RyHzZOSo7s+WzMKw4rCBh7KKsMppF2FyqjJyP&#10;kOnIRwYGBWFW8zD6tBnBj/wE/IgO8FNKJJnpQdvXGQXl5T7LKndd+3m/Qn8H2rqLO/Mt7nQvkVFo&#10;YhFtuzSHXexmHp9NRkcPcPPqBu4w9fcgAuIM9VRhfAlRAhajVBfPo/8UTiPKvq8PiQT6UQ7LQHv4&#10;GXEd4g7bdcOIwBzZgCjQ/lVNRqKpAvTrmb1g4khOIOK1dgafR4Zxz9kl1MnpcyhPuIa89ATwrN5u&#10;lNtiHy2VcX2GUiGbZ/2hOJ7RKK7dshn39q9B9MmZIi44cQZMBn0adsaODOD3E0tgERmjvsYHEAmp&#10;cGoK/eTCOTB1WWQeiHEn86pV0Il73oty5cP4fXGKbAdziGhI+BH9uH49I0kTTRaEnIayeyr47fCb&#10;aKedZxA1UclCd/Nz0KdCDuWs6djBHexDXvIp6IQ+g3JsXAOpcNedYCnrHEb9LRTwzJlJ1OG5I0j7&#10;xAnYzEoRbGC5WUR9CEOWsL70Uyc23nqDLRUCjJ6VHfv+TtTN0h7ogEQ9dayAPZ6fB2tLJIByrFmB&#10;ncnLyUhSSCAPPZ2IHIrE8L1CKof8aHVEkoRC2N1cM1DvP3gW0bVHfojd7OsHkMb19yKySidrzfhZ&#10;6MqRQ7i+YkAfFZYW2H/n0Q4FRo4YBsYJjayZRfZNrQ773TeAcqaysEW1JOq4yjrvI2Ohwq3Xv9eW&#10;fWtQjzsPQheXJrAr/96rMe5sv/NGW16oIFLk+BnoY5yR1s+/iaiixRS+7yjSIDTwwC0/Z8uO7T9v&#10;yz/9339lS734rC2vWA39qsehf2aQn9mOi4wYD5Mxz0u7rJMazBKqlgZmM3h+oYY68zOipJBGXVZp&#10;O7u5u37FcrLtaYjkKWUR7TU6gnZM11G+Qg26pfDas4h0D+URda7JeE4m0rXXQI/GrsS9gQh0PsB2&#10;S4TAJtYVBethUEd/jwSb+uVjREWd9qdQhhRynArZKPr60NY5E7pwfvEVWxZqT9syY6I/nTkL2ejs&#10;kA1ojJGo15Go4We/5hhWJ6OEWcE9ER9sydpV0OGlC3j26zsRRbQwjeiiEFlczQLSU6gzmquXkeLx&#10;BCKS6tRFifoURrU5srQUaW8rLHixhHaT66tV5FGhXMI1Es2hM2pDIjAk+lFYwoRZTZi/NPoJQUbj&#10;GGTh8LVQLAlzl/gbMj746bNJWgb9GnmmE1HuhB8jnQqZcyQdBfEVhPFV8ivRNpK2sE04DBctY5OC&#10;JlGfrIcwxzaFLKNkhLUpSiYeCcbzkcHDpC8k5ZBoKh8vnF1EPxGGEklH2DsUTLIZSrmE/adEHy9H&#10;tooSdbydWS0Wx/UG/YFIGDazlVlNp5+lS4QMI/IlqqvC9qoyosdgxIyfTAaNC2xhMQ/CWGbgow2z&#10;gDRMtqXYJ2GVijHNzYw6HbsHzBHTZBj9w7/9n7b0maizoI5yWS2R4x4D/TQxgDSzeYwTB96E71Ai&#10;Y9f2q8gyYaK+Z8+DbWfDarTrz36cYxwZcf/tacxJfBrGYYXRITAqzZOJbDaFvjV+HrYzznnA5ptg&#10;+998Ez5UbuqkLTePImr3qm3X21KYv+KJ5ri//c57bbk0C9a1PfthX/dwvAsZsCn33PsztjyzgPK/&#10;/tpTtuwx4ItEqni2N4a6jwTgQykcoc+wRPaSKOcjXrJOrtuCugoPws6efxP2Ku6FXlapnzXaD4k6&#10;lHmAQj0ERerug3+bzuO3czOwV2dOw/ZVqTdpRrcJG1KFPrz0N2HsM5xn4Hsb1GWZZ4nfXuccQRhy&#10;hJFI5mch9vP+OGzqAP3J0W6Mqz3xZn/xcW4nzNQOOw7zqTFyz09W8Cx/n2WkaA8ZjPxSLrJOWzXk&#10;SYHBkI25JvJXZ134ZR5Cdh2ZKzUlyt3+/aUgAe3t94q9kshKJ/K9HZy/CcR8XBz0iXuFaUBjFGR7&#10;vmROXWWawoBRY2LCqFTinEmYQKNk+FAQZmFJ22EaIQ9ARZ5BdgSpAH8ez+pcBd9j2zWI2tv1GnT9&#10;pvvQDxVqgxiDH/4+2CRM6nAqyTnQMsyvDp48assjB9FX+0krJnpmCsMn1xpKZK9QCHDdYlkv7tm0&#10;Fv1muB/zlAuTsFfhHpTr/e8DA+O+o+jnP3wWzNgeMhhHGBU+xEh6hVXLMO/bfwSshsfHUdYqWU6F&#10;7XRxCuXSyUrb0YW81f2of5PhrTXWcWoCdnBxHvWiMDwIezPQD3tczEKXY5yHSIRrcgltOzGJZ8ma&#10;iEH2zTLtwyDnGN3dTVaaTkbJ+zn37h+B713kmsgZMixNkAVtkMxl65ZjbtEVQVqdCXx/6jwYFzyM&#10;0Fa45uq7bZmIoj0e+h7Y9M6cR72HyQIej2GM7Q7BxneQzrErhrRk7Jseh32eOd+ct8TIaB+IYQw+&#10;NwlfLs+o7GyBdVNEPZfpt4ToM8SjsDlhMsLWyaYv7o6CsMML4242C7sUoe0TZrUK10JqZHnSxaay&#10;PcRvKZMdjV220eObY7LjZnGiL6cRCGtrmf6y+JnCrBakj1TnMwoOsw/SuRSzmrDP+IRhTewyISy7&#10;Yh8CXGMTNgfRp17a/DD1U0H+LywaPtaBj3MiXVjnaFNkbUt8VYel0jGEzBvvV5B8iX5InQizmox/&#10;DQfMFu22Xp4tpwhIOjX2L7ldQfxiGUGd/HFeHOZamp+2IzEIXd5wJZgjL/CUgDNnYIs2boJtmp9D&#10;ZLPCH/3xf7dlMglbUOZ4l+Paj2Wgr/VxrSGVhq4HYmgHiYzXOQbmOCe67/1gq1JYM4h8PvoY+uLs&#10;DPpUJoWyL1+JfHUNwJYeOwF2MMdf7oKv97GPgIXiK//wl7Y8Q59QYcNq+KRDZNyTky0CZFLxkq24&#10;iyysiSi+P34Mtn9pCdeTmLjhXsNWlTj/MjhXVDA4zgcZuZ/Mo/+uvhLzxvs/gLGoxvWJZZ2YD1cM&#10;1NnBQ2A2Oj4LdpFoN8r/M+8Bi5LC2gHk18t6PbMP6w9/+ador2OzyG/vekSzd/BUk/27MVaIbodo&#10;azLCUNzCGuJn/oOc15ssvLDRBDhWe+n33nrL7bYsJ7EWdIgR8lMcR7x9qJdod7OuIpwzDPMEkVwG&#10;vuw778bYlinCn08voW4++v7/ZMsD+zG//8ev/p4tQxGUb+UqMLZcuaU5Tp46g/XVl/ZAb5avR9qf&#10;+AR0cM0wnu0nU8/SPNbcvvttMJIMrl5vywvjWFt46flHbVmpYwzRTeiCQm4e62FpOeGFp3yIHXBs&#10;H/1e6d8yn29nVvP5Lp7zKjSZOnBNIwf2X/HLfMLww3cEZRkD+GxT2DbJliLMapJHBWFWa7dL8rkx&#10;kEA6kO8hhZGh/T4pbyvkOzGrddo6MXbyu87xxrGp/J7m2XmGk8dLwKwj38LOLqzy4pdIvcu6RJTr&#10;M3GuzdU5V2JWLypP1XlvgjSEMc6pQ6kjzsULGuQg+9cYWV/zfGc141yHfqaQ15j/lbfa8ku//Mu2&#10;7I/iHlkKjHfBzoV4SkOVaw2ZHPq3Rnak+UWMAY986+9tqXD6EPpvhXOkCilXZBmoxjlO3XlPh/Zw&#10;6p0N6WiTdnF7XRIyWSKctm27pb2NRbbrxEWgA9N+DVWz0bmkHBfj/wuzWjPfF8v2Z7f2NaD98/8X&#10;XFyH7XXUzqzmfG//BYRZrR3iq0n+BdK/nX5uoi79QfSTEln4gj6M3ZVR6LrC57/0blv+0o1gQalX&#10;uS7EtSvThK5WNbxrCOqw8XWuSYvv5KlhnNn73X+05UN/jXmbwq453JOMQJdLTKtu4rPhgfQyLSOG&#10;/Hu5zu/1Yp5ixGEftt4Im3/lFc13btdtwZpSbgbzk5lzKIfpwRgd72CaZdRdgPOyjj70UZ3rmlKH&#10;fr7Lruoop0IXfdVUFuNjoAcN5fXRVkyjXLki9CjSgfo3wvBfPGRpiyRoPwzYM58H87luD/KiUOK7&#10;gnQSOn1uH94pzCyg3x8nG3WM70z7uGhQIaPcXBnl6FyJcXP7FVfbMhrFOKtQraFOZD3S5ClZ0xew&#10;jjR7AW06eY4+BG2qJ4o67RnFu6ll/Zgj9sRQp2GeuKAQ5vqdj7alWIBvWiDr3NQ5jNVHTsLeecg2&#10;t/56tPn2W/DOo4d1FvPg/ogHeVXQLehoht3XrOLzX//m39nyRw+jbaf9yLdBm2lRJqK0sVXk24rC&#10;F7z+PvhSt27GexmF889g7fD4EcizfBdaJlPsEv3Hf/97f2BL/wW0/fhLeP93gSeN5ek3mGRQrslL&#10;lQaqHHuqcjqZMKzRzxRmNW83+tX269APijN4F9TB8pT4/uLUPtTtItNR8HIMK/TBN/3EL8Onu30j&#10;fPRuC31Pth8YXKOukOlKGL387EflCtYY/AFcpyDbIUz6psIMG+QayMIp2IhvfxU24+hJ9N2CMLFx&#10;Taf1xDoF2a+gIOv5b8esJmtXgstd9xPhsgxrF48vAocJl2gfh2QMUJC1UEPuYR34OcfRyaxmcb+O&#10;tEPiSjCrfeznwJS5kWsPXu5V4TKzjRL3AuTJpuljHcZ4AoHfB/0RpvQY11kjXPOVtQWddS7sgMJi&#10;q+Dlex49gLJmT6NtDz32A1u+vBtseocs9JtCEOWI0v9Kc99IRRjNcvgcmqWesXwKtR7MFwtcw9Sz&#10;KFeObGey3iJrDlWeXFOVdTHO4S06V7Kfp0bmOQVfkPMsssvJIq24/wZ1XSczXKOz2qLkQ/2HeQKO&#10;LuxvZDb0s9wKwrgvPoK85wr5kF+d+a9TX2IjkNfeDvt7/UqMi8EpPOPFp3fa8kQN7aZw/Tsx/x2k&#10;rp46DZuRGMb63XKysB98Awxr6SmMM6cmkMaxCdo72jlNWPbzKE+Y7K0KgTjLbP914cKFCxcuXLhw&#10;4cKFCxcuXLhw4cKFCxcuXLhw4cKFCxcuXLhw4cKFCxcuforQ/vGhP7G38J0sIJr05EFEsOWWsLvQ&#10;z/Na+xLY3Rbsxo63uSR221pkkujgrrtYGLsqO8awS693qLnL+8wRRENZZBTZuAVsCOOTE7bkJkFP&#10;SCLIuXM0V8TORQ8jYoOMJJMdg1XumG1lVpMoYInuFmY1iQgXZjWJpLQY0iPMankymtW5rVciZS/F&#10;rJYms1qEEVNhnn2bYoSPhztQexlxdjlmNdkN27oDWHZtCrMaCXg8PtZVhTszJcLdYn7l/FyJ+nKC&#10;P7iDVhhbFGrcld0e6SqsNAKJFpAo1liE7GeMAnN2+jIyMchdsf4QrlMwJcJVIilY/3XuAveFUKea&#10;H/cWSqgjnYw5XkaryS5WjfqZ4I5The4O6IHXQNnz3HmcNvHMKUbfV7PcEcs60xhltLIbO4BHGZWf&#10;ZUTW0dlmxPXiHPQ/xF31szyPvXgarB/9PYgo8ZBhTdPwOWigHYXxb+vWK2151Tuw+/5ctRmB4U8h&#10;ElF2fR+fRvSAsG1MnMWO8l17X7AlNyp7Rip45izzq1H/LLZvjRELrTt+A9yZm2fke0cN5fnsZzbb&#10;cng7dtu+kUJdPfIooj/jMyhXRxmyawR133cFIkgLVUTOKxTLSLMjjnrVLGQ4y/PmC0Xsjl65HLt2&#10;Mxb6y3Gef1xPoj6uXIe0V6zFLl4j2OwvwU7usNYg/ay7H+5Hmz/xONqtMoPvJZKki+01U0a0i59M&#10;H1fvQNSH5W8+I1zDNTfuwPN9o6i7Kqlr/HW08StvIBri1ZcQoTFURJt3s98slsGSkJmm/Sgjil9h&#10;MYu2ylG/jDrafBsjFlZvQIQLctmo2yLqUA+jffwJ1J1loj0GGA01tBoREIkRpKOQZJSQh9FPPh/0&#10;aqEEXZ6kLXz864iA1XmWdV8XyrHpfkR3T+Vg1+cmkKsC9Vdhiefg5zJIa2QZIrB87OfFDO7JLqBP&#10;ShTh4DLU5XwS7Vn14vdgDONM8hwiZxVq56BfYS92dSf6EclSz6Lf9FXw+9aP3GHL4Dq032u7Ud4q&#10;mXBMA/meT4GVZ/EMvle4ag3O9b71drDn7BvHmKZ1Qs+DYehAsYx8l4TRi1EgYmsjPFs9aKHNk5Mo&#10;n26gfApGJ/piUYN+MJC00dZIq1zBbvZBL/pDbxSMcukidHzlJpRjnKyp09Ool5njzfIU5/GM/CzY&#10;KLasQn5WbkBUUJIRyrFesIddu+EdtlyRYLS0jPsx9GnTor5eFNaHcUFYqaq0LYYf+maY0J8a2fTS&#10;NejVNKO6a3VEkE+l0R7CBOgrNfXLZGR+gZE5VZ6xL2OAhKnKGGeQCUoYsUIR+Cs6bc7ul8n+xL6p&#10;k3FWIciopjW0Q0YU0QFLHEdK9G8WF3CvMBlIuwkLTZFsHBIlXW9hwKgxokJYtLzCzMGxTMZiKU8g&#10;gHYwGZUiQTYBiUjjZ4lCVpA0HPa5trQthntIZLVENEm0sTBGNH6x/wpDSJmRXArCqiG+nMHP4TZm&#10;NVP8McLxJey/zTyJb+Ijm6tCgfpgMV9yRn+Q/mKEjBA1+g4CYXfzcuBcor2qMOIqxCjdQLj5rDq5&#10;L9qZ1cpkycznUJfS1jFWd08v+lU8gbxI/kP0LUL0JRWEwVZjFLNOGykoMX+iN35GSfmZX2FrFF+1&#10;xmbShXmtAZNRdaUCdLFKNikvmWE0MkgMdYBp4OZ77rRlehP8lT/5BqINgxwvEwHmnxHmCtFe5G8y&#10;h2hOo4T8ldLIR3IWNt9noB10D8Zgk3noiqAvX70NdeclG9KbR8BS4a2jLhV2bMZcwu+D7Tgzi3yd&#10;OI9xUWOdeMmUls/B3ppLYGp477vuseVdD4ChQfpinYxZCkX6udIaew/A9j/3NNgZMmnY2WAcNiRO&#10;vTGqeEapgLlVlP2mbxnq8tCBpo90hlGo4R6Mb8tXIq3ubjIV0XeamEHdmbMY2yKcIwXom1do75zo&#10;qhYd1qNoh7iGujB9KNGJMxhPzp7HWF3nXKlMnzCdRT9L5fBZ7EWQfTIeov61sNOUOZeps5/7GOnn&#10;5XzLYJSX2MQSpTB+dMWQt64wdKSfjN2D3c15ZUeQ8wve4wsgH45FIZuBHsV1GdqW82R5Xb8Cvkgl&#10;j/5fy0F3jJa299IfqVQ5Psu8kHPVKnWjNbpR4XJsO+3XKVjs7/KbMKk5zBaMYr3UvQrC/iDtUm+z&#10;AzY4/3JY29rmfHKtsOc5LED8WViZZX4tLE7yzG7OtxUcNlD62GLjnchD3tMeIRrhw7bc+y5bbroG&#10;0Z4/ehLznMQo+oDCgRT8v50v4LdBE8/8wud+0Zbf/P53bPn0TjDfJtnmv/Tzv2DL5SOIuH7kSTCv&#10;nJqGrYr4kBeF+VnoxY033GbLf/9LX7Blagnj9xNPfdOWegB999abwXC77zD6/TMvP2zLCBnXKzn2&#10;xTLyqqBZ+M7i+BLtwPM19qlKDnVUIGNkjVGdHh31H45BrwIxtGvJxO8GR1CJvLZBG90RQR8y6rC7&#10;MpuIciw6vA/rMotw0zwl2oEoGclMMi3U2dOu3gHfWKHONl+2HKw4Z88hrclJ1JFFf7jEOV8ijnLW&#10;GJX+3nf/rC23bgbryDOvfNmWxUKzHNdeg/aYoe/8xm6w5aQyqPdYHLajpxvR9VevxhgxefK4Lc0S&#10;dFjm4gsz6PfJGaSnEO+AHRaGlAtkOSqTGbLIcbTIqGBhlff7UI4OsjmGGUlrVsRXsYUNuafMNIRl&#10;Mkp7ZZBxrMi1kCqjgw36hMJ0J31V+qT4kN4Wv1L1ePsvI3Mdv5L9u9LGmCbRz2GuOYjf0M6s1uwt&#10;Km0+g/6irNUEaJ8dW8j8yucA19jEf+vowPjU1QUpTLcKwr4m63vCOi3rXk4eaGt02hR5ljDb1rk+&#10;Jsy9l2JWEzgMKrSNwqzmlbQ41jo2nmOCsNbVWcmSTmuUfoDjYoW/+ejP6zL/1/DZH8X4J2wUq7di&#10;Hp9axJzvJPvZVdfAtyiS3UrhS7/yGVsuzOMak2Vd4Lz9/rsRTV8uoI8+9+Iztgx0oP/0kUExl8Oz&#10;JqYxj/vDP/knWyrcummdLf/L7/y6LfcfAHOEsE0YAfhyOtttiUzjcuJCwI/+snUr0jm6HwyTFn0P&#10;hYFesMrpHBclKPvGG8A6u/VKyE1klzt7BvP713ZhjHjplZ22nJlFOcom25nMDWHOzRV8tG1Vjnuz&#10;nAdefSvW637/T8AGNj8JmzNDlvbXXv+hLQs1fD/Hck5OwIZ+6D4wtCs88D7YOtFlbw7rdi8+/DVb&#10;TnAu8cIhlGNyEZ+FVaREhpZwFPpUJAO5r6UcsngQC0F/IvQBe/vxeWERvqvXi/r/oz8Go13xApgM&#10;Hvka2JqOHcS8eIn9re8arAsqXHczWPF66cf4kuhbd9//gC2zJvTumeeRxjoywY+fBSPU3CLK1zcE&#10;FpdTJ2AXc2RHUzgxjTWBJc5X3kWdXU6GdJ1rmnOTYD8Osw8+/zLG6IkZtEO5CD9A5qMBPxh1atlm&#10;/y9noR/5Euq5UmG/5TxTZDuzmvRvmVfLdWJzWpnVBGbjH0DbQf/MR0Y8md+XOY4384DPYsfk2Y6t&#10;soE0nTVzsb+0U/U2H1VZLhtt9kyk+JCtkLK/FRfXiVyns1/J57dIPlvy1G6LFXT69fKTxhdIb2VW&#10;w7NCnCdEOCbLO6BLlUvGNacemR9hpZLfhdU8asI+rRUmUtrrwxzTSVLhCcqzGtC4jpSMYU32333x&#10;S7bctgpzPXkvYcTgp8XDzB/n7ElZ92B5D7wMe/3ww/9sS4Ucmfi8OsbvKhm7LbLQ1eknesi4JnDq&#10;+22Z1ZxfGt+1tRGZY5ptawsHl2vby+mEjTbmm3bdNNvS+j9hVBP8nzKrtcvWOlG4lO6+HaQu2+tI&#10;5E/SP8T3d/Jn/235TNleh5KWn7pihnCdMN90xbHeOeeF3ilc8wDeE/2P33i/LcdqGMPyGlmCvZgH&#10;1D3QWY1sXB6daxBca9S9GLMK2T22/OfPgV1U4fFDWKOd8+KemkH951qut4Z7TRnP2V98IfqqRax/&#10;D69D/7rlHvhQXd5me43vxzr43BLXbH1Y97566122/Nj98C0Ci1iDeuH5nbY8S1svp4VFKihfke8n&#10;I2SvUtDI1FlIom5IyO8pR/G9jMFX0berR+BT9PTh+oDYcRNzk0oO8vwRjJOzk83xMk6fukbGrtcf&#10;hz91oQx7YPTBl9qyBev9IS9s0tx5jJMDo/Ajr7kLp9YkFzD/WeAJOApjY3iP4uFaz8Isxvk8359M&#10;nUNdzUzAr1xi3eTI+p8YRN2MjUB2c34Zgim1ocuaJ0+3ShVQnin6uwsXoG9psuWn6QMt1eGjLr8C&#10;aV97M941bL4O9nldHP6oQtiHNGucB9cX4Jf8xa/D93nmKeQrFYb+VxreoUIsCvvs5XhUNuFTXftu&#10;+D3XXI/3UDNvwP9UyBzCut25JORsBmtvuQzK6Vt3rS3/r9/9TVvOPIU1xvMnsVa4QJuf5/gvc74K&#10;fRUFYVZz2Fh5rczx5N1CsYL+M7gO/WHjSvTVJTJ3DndBQY++jPewM2TjU/Dz/dYiTwpadi/8sf/I&#10;ucZogfMP58Qg9NFACeXMBpBHrYo8GDwlqE5GLIUKGboKfH8fp882fwi6/OzDX7fl8zwto9q2ziSn&#10;tsj8WN6ZyLuSVgh71lttOvB2zGqOfW6778eC46Ss34mL8NY08MPlnun4MQ2IRdNZV3W+UxBmNY2M&#10;j3UdOlClDxi+4hpb3vuRD9nyqgjay29C30I62kJB3qHl6vhNnt/VDZvZwb4lLOgyrzfI8sYlIk9d&#10;fFq2h8NY3kCZ7J7C5h0mS3aQNx96Gu+kX3zwu7Y8lcJ865wPeSrwnbz4AeIT1riOkeC+IIUIy5Pl&#10;KYVpOa2P7OZBrkHLvqNiBjawlIaOC8O1rJXKe5eGweZ/Gv+Vd04BlMNpKd5U53tMndKgH1CJIk9B&#10;sorKerQQ5/nD/E8DbEpHB2ReaQZh0wMsh1FHOYJh9LVrr8e7hge2893uPrwHOPA6Tm07EsC4q9B3&#10;BdZf7rgGti17DnVw7BDGze4ujCeZEmxFvYbvZ07gWbsPw7YsevDM8ADscxfX4rQUdELh+Blc29Ru&#10;Fy5cuHDhwoULFy5cuHDhwoULFy5cuHDhwoULFy5cuHDhwoULFy5cuHDh4qcE7ZsPf9neovfSWUQ7&#10;TZzBLmgjj52HXdwtuXw1dmAbfuw2HB7E7u+RMezGPcWddbkMdvzVSrh/ZC0inhSSVaT15muv2dLL&#10;nb9DCaSlkZEjwKgt2Tlqyk5SbDb06IwYl4hYOWdYokQVCozQl8iXdmY1jfsOnZ2wEn3ECCaJ9DfJ&#10;QCaRsa27XQOM1BFmtTCjOkPc/ZhpY1brJrNauo7PtTJ2SwqzWo07gSV6SqGWxe7NBHc3y25hP3di&#10;lpifYh47yiXyxM8dwhdHWDXAnbayq1qhzCg12RkqdSLRQ8KoIhH+wvwRDWN3ZVki/pkneWYwgPoR&#10;tjoFCV6qMxxSnuVl1IYexq50y4e2LZAxQufOXj/zFGOdhcjeFu1GdIGCwXOYq1VEXtS4GzrN3dzj&#10;U9jxz+Aih62tg2cvjy5HBIcvjjqfyuOZEzOItFMoMGI1ynxMSpTmUbBtjA6jres9KE+VDERRH3Yb&#10;a9wZ27cc1y3bttGW0UqTMeLK9YgC0Mmqd5rRHkfP4ln7DiAS8fwhnNscz2LXfbHMncqoWk/ci2d3&#10;dyLtYhT9RBg0FIQhIlVEnfnJQHD1ZtTNz/1nsBuc5/nBf/13YDuKLyLNYA5580RQx9FR7rRf1tTl&#10;eAxp+Rndma7gHsuPusynoBO5KUQudPeiHUomdt2eP4IoiuUr8YyhMehjaQ5RoQpj/dCH7vXIp0m2&#10;phnc4vmrv0ZUfX4a+jLKM9VvvOKdtvR2I1LUqMMerrjeFp7n9uA+BZ3MfA+8Y4stjZWo6Bz7XqCO&#10;PFTZB8MF1KnPAxsSCaM9czlcX0rjOrMKnVc4dRpRHhPj0L3ZCyhHtgC9qTKioZfMIxvWIjpv+fpb&#10;bKlHUIcXziHfkQTSjnShjv1h7FZW6IijXTIZ1lUGz7yQQj/eewS71U0yXUXnUN4gI3f9I7hOT6Au&#10;w2QPnD3R7C/DIZR1PgImi6UMfgt34fsqd7OTFMGj5VEnuob+39GJuqsN41kMoPFUhWqyAT+jzQqT&#10;0IfaJOo9QLavLup/9yjaPrABkVZLZEMy0pAdYTxjibYnRLuu0B1CPgcY/TO4BZEIxQ70sZPjjGpi&#10;/v1BtJMhkYwZfJ8qoQCLZ6iYWZSvr7e5ez02iD5ZDiBf+RojfzSUK+JHeRJhRDTPHoc9uOFG1HGa&#10;O+q/9yDsQ5XMjJ0xpKOwdTuiILq7ka81VyCayyJD6itvIqpr5hzyee0IGIhu2IhIK0+c9gq3N/QS&#10;46XBZysIUahhoO6EKa2uwVb6PGDPqHtQjj2nENF08vxjttywGpE+r+5B9JHpRd11eJs6PNILfe8Z&#10;gs1Ik2l0MYWIK53RHz4fyqEzujlL1sBkCXVSIrNlPg0dmGT5S6dxncKmUUQT9A/jWckS2jbN6Lps&#10;FvlLLsGuSb8Stq0Co8OEQUPG2VZmNYm2Ed9GWGqEnUYiRdqZ1bwci+t0liRyXOcY2Mqs5mMdNH0E&#10;kYD4OlJXElUr0Sl1jveanNXP21uZ1SR/DrMar43QJ/AzElEgz6yxgCxm4xnNfCtIlLpCe1SZ+ClR&#10;hubF42hTYZcRhrVYDH6nMKulJFKGvogEXEZaWFuFMcagbXfYfWmP82Q9KRQgQ1T+bvoBiQ4pN/If&#10;COL7YEDYbRppM/JImNV8jCwTH1WYd2v0gyWiyWC0lEQsaYzKEUbVegtriMU2lXoWdgBhkrDYf7rI&#10;YHLvPRgfz3SAheqpVxFtM8hm8Eq0J7Jqo0ZmqoUcnl/QYRuDnAeEycRX5/go7ah5UadDQ7BjEil/&#10;dj/YEkZGYbM6o2hPBX8NNr8vhgwUCrANjq+RQUZ9mxAZ+8QTT9nSR3bjjzzwQVuu2gzGUr8wQ5IN&#10;UsHk+CIRlc+/hsi+47thXz/9s2DbfGkXIvx2P/ugLd9/B2yTNwz7VTNgNzw+MBFJ5JDCiy+CkWNi&#10;FlGow8tgh8eWg9WkVkN5iotot0GyzejUXWH0qZBKMcu6c5hjWjDSA7/KH4Gfe/A45n4T9I8rbJdi&#10;HmknM7BreZlDUXcM6v4A2eA6u5rRqhKlliT7hzil0SDybXEuUWOfc+Zn1PEw53RdHG+FaS3M/qMQ&#10;pt4L2470d436XiLDkM5nBskWaDDiLxBGfpPT0M/sPNrJZ7AjNRBPIG2dRkGiAR3mqovYi1TdUH/Y&#10;Zy8Xvd5q14Rdw5kTtTGreVlO+V1sZbsUQyzManVGJduQOR4v1SWq0/7byANtuxOdyvIxINOTZ3vm&#10;OHb5mCdhqQzws4LDrCbjDNPiI535V73C8Y+RldE+9Jd7PknGmTj06tWdiOz9/r9935YKkyW0lcF2&#10;Kc9Cd8eGERFeoQ09TDatWfpAH//QR2z5hc9+zpZ/99Wv2PLZl3faMkg9VFjg/H7TFeivX/hlsLbt&#10;3o3+f+Ik8uULIu1qAbVZqGMOFI6iDx7ZD6bi+XPIk042NYURRpWv3Ygo9TSZ7qcZ3S2Rx1YF9Vwr&#10;oBIdBnlGanb24pkk2/RoPkQ2WuyjCt3d0Hdh5AwwotTkHLtYQF988w3MJ8tkRQoF0QdiMdwv47xJ&#10;RpN1G+G/KXT04dpUFs8/cw5zzWIa14YNjnu0U1EywoVjyP/8HNK2PHjW6CCu33E12NEUQlwjOHkM&#10;fm85i3aqm9RNRsRuXAMffTIJXQnRN7Jo+6XbTF1AXs0C2kch0QldnE1ifJkhu3dFWGTZX4RZTRhx&#10;aNYcNrAoGVhrZG83W9rDYaRlGsLMKxHJwqyWI/NjnWtzBhkkfVwvE9+wUMb9ZgV5a2VNEf9QF9sm&#10;PgHHNpPjv9hhP9dpIiyHMKvlKcWXapamkSTtlayxOT4q0xIfVGff9Ir/Imy19AmFWa2zE/Y6xDU4&#10;BbE3Ifpf4of56cvJcOfYWdo9x1fis3Sxv2JTWQ8K7TZa7KukJYqjy0kQTNtJg4ZO2sW5X0KfW2Dg&#10;koZvgf8YZJ3QyPalcXzR/OhXncswJ9pwFfpD3I/+8tRTYJCcW8B85uxZ9GEFOcnhrnvBEvLlr/6j&#10;LfMca//qT/7Blt/95v9jy+8/DDaqWBy+R3cf5suBMMq39yj8hatvBoOEwmoyuj/x+Lds6dGgszKW&#10;lWsoe7GMcsr03Usdj9ahd5kyfA05McGbZwU1YHhRB1fceKMtf+bnP2nLlcPIpzD4PvXsv9ny0cfA&#10;runxopwpMuCmyDZSZT/x+6FDPbRvCuNkBZmfg49mBGEPxtZhnvzRT2IckTXptWNghDt2CO3ww+fg&#10;Z67bgmh1YT8+cRg2SyHcD7v5zrs+YMs7rsS1f/cnv23LU5PIwyLbL8s5xvw0yhGiDd2wBX5l3Y/r&#10;ju1rMqyYJehPdyfaMBaHnxyJoz1y9BM7ujH+XHUV/P2Pvvt9tgxkMH4+9Dd/Ycvn9+DUgMmuZp+8&#10;/4tYE3jP9dDJsJwMQWaemTTGv4OnwJqzMAdbONoLJrWrtoLx/uEHX7bl7r3Q3WAH7VgDWgx6EiID&#10;37XrsXZwgOtzs2SRN3x4ZoC3np5EO4SCsCWVCmxknWzOPg1z+jzHHYUc0ypzrVwYumS+7MzbOZ5I&#10;/5bfTdpG8anEjsj8TkFsRk1ebnDOppMyQea5AdqDKn2kGvNk8V1C8wSVi/MI4BmO7WtjWGtnVpP5&#10;vIwJ8r3ju8q8TQbOFnBJwLnHoj2Ta517pLxE++9O3uy/zc8K8n8/Wefq9JvrPH2lzLaVepf1pwj9&#10;/BDHMotrK5Ilx64rOGsbfC7HqirbvMy1nijH4K01XBcko/8pstdOmdDXCn09YX9TMOrQtZQPLBQP&#10;fPo/2fI9t6H/WLRTvi68exNmNY1M/aky8pKagY/45L+AUW3PUfilCqUQ64onbAjLap4nJnCobtgv&#10;tjnRZJCBbNaxfP9WHWgf15ptjbSb17bVbRvkunrbuKlwsV436kbmRpRVXivzm58UsmaiIOz5Anm+&#10;PLuZv0tLmRe343LlvRQkLYHc+3byUmjPXzukX7f7L/KurRaB7gSczo26Lrf4Sj1bMC7+2h9gDLh7&#10;FM8SZkuT8xaDpx1YZXyvezFmNybjtjA9mM9MngST1P/+jb+xpcKu87DRGTLC6xrGLJ3r+x6yanvo&#10;4wojnI/2z0dW9ihPB7tyC+zBoMG1iQaSPEUl3Ic+eNsnwTB05RCY4+oZvAN59iu/b8u9ZMWf6cL8&#10;TebwlTnYgcUK6qikYaxTyC/BJhhcl/B3Y85T6UE//8+/hjnpim6Mn1oAdmC+yvX/afT35ATeoRzZ&#10;hbWi82TrKpOZTWH9lXgvNMp3fuf47n2RNiXcg/ddCbLtDG9EHVs60tjYj/tP7Uc5LzDPa9bAz1Hw&#10;0a8vFeGz+WkblriGlaRcmEH+phdhGzOyhtoLn3GgT9b14JsEWtZfykso+/wFzOFkPlatoF4XlzDv&#10;T/O9ksY5hozRIsX/0laiPpYPQm8VbnkA7/NuuQn+mHYAfspfkVnt9aO4Nk12Y18Q+hOj7ckH8PsV&#10;N+AUinuvwfvb6WN4l3jiRPMdYq0IPTs/C1ueyaB+k1ynXH7Px2z5Hz/zYVuee+whW56lH5rh+/5U&#10;gWvWnDOWSk09q3KOJsxq8m6mInUi/gnfTWs0gpvuAKubQfZtjXsgvGS3Gn91vy0VCnxfXNegw0uD&#10;2O/xuf8OxuEbelFXoTJ02UPmxDCy5MnxJCKN409A1oLw0UZB1tz5LqM0Bb/24X/4a1vu3fW8LdNk&#10;7hKtkdPjZCwTGyl2XOalCmKyZY1K0G47xQQK3mJbZSBpW1drRbsdbv8sdljgPIMPv9z1Mga2QhNb&#10;SL/DseGyJsA5UZVp+NdAZ9/3Mx+15Vaut2oW9Cosp1g00JXgfJB7AqK0A2GeFtOYqNlCmL3Eh5L1&#10;SIfVvH1NsqX8ZZ4GI4enSdvlOE/0hfG7j+vLex77gS1ffAzjx3GePrUUYDnDyEuI69B+voNXEIb7&#10;IqumzhN5dL6v8AZRPsldiWzfZh7K7KPfLPtNysK43JwiOaxm8k5N5g6yBqJxXuzhnDQg8/8+9L2A&#10;0E22MasZPC1PQWO/Fchah+FDGhrHYD/3hXiDyP91N2JMeO81sINHn37VlmdOgV3bO4o9KgoLPFFn&#10;wzqMe8u5/6Y3BBt4/AD6aK6I/AZEJ6bRbo8+h3ckx5PIa2Q53vV097J8wvjbwLkp2DipdxcuXLhw&#10;4cKFCxcuXLhw4cKFCxcuXLhw4cKFCxcuXLhw4cKFCxcuXLhw4eKnBu0bjz9ob9F7ZRxRT1OnITsY&#10;Tb8hiv1sW7aAQe2K5WAeGNi42pbTGnb6XuDO4CIpbwoL2BkY78B9CpNL+O3wFHbNHXsOjATDjPAd&#10;imP3neXDbrsqd4PGGBFvFrkTmJtDhZ3CYRvhTk6FMiNDJXLycsxqDGRqfMa9XkbXCctDlaxjYbKl&#10;OdRgDRhkB8mmuBufkeRhRvhnKri3Tma1ng6w0KS5K7TMXdAdZAe7FLNaJY0dyXGya9XJnBDkzl3k&#10;0uMpcYe1xrrwMWK2PRKlLrs/W8pRZrR8nSFIsnNXIpNko6vs3JWdryHuZPb4ZOsovpegKT9Zx34c&#10;s5pEafhY5noIO3dNRk0XGU1sVFGXEhXd14267OzATk6Nda5QJiNSkexFFZ7VvZTG93OziKBOyPnB&#10;rLNl3DkbXYMIxVkT34+TySw/g939ClYN+Ql0QGcXkqjD3JuIeljVjwg+zzB+r+p4VpwsKRUDfSDY&#10;i7rrGEF0wTUrEAWu4OtAVMOxOeT75DGwmRx+EVGbxQyeGSELSB93zmYYRVFg9JeZQl4TEdSt1gNd&#10;On3ipC0VfOxUcs6yjyo4FMSzb70H+Vv1TkSc/Mu3EC1QnkJ5gl7kJdCPZxdnEUXRT5YEhUAY+Qj2&#10;QWszGuuTOiAMcJ2so64QdtuWjDW2fOl1RLXofjyrtxvXxTNNHV/Wi2iH+DrUt0Y96lmOujkxiYI9&#10;9H3kv2sR9f/eqz5uS+8I8h8fw85fM4pnvrCnyRI2+/opW378XtjCnivQ1tkKKi9GW1PWYBf8deSp&#10;VsXnGHen1yqI4JiYwjNPnsQzFWoZ7Ewe7QOTzXgJu9jHJ6H/1hLqUFtAvhJxtM9MEh0slkBEw2AP&#10;yt87BHs9vAHPNHXsOFcoFRjlG0ddPLMfv01cQNRHqII+6NPxuTiHvqYzarAjCt0Z6ke54mPUpQrY&#10;IRTu2IRojTN5RM88/QKiZ8dTYK5qGCpb1NNIO1RF2j4T48vIMnyfHsb9uWmw7Ek0iA2JiC7ju+I5&#10;RNuUFlFXqSLy1ZNH2gbT9PfgPoNROmPDaL8smRZTeZRbYcNKXFsldUJJw45yI4Id5vUy9CzCs/f7&#10;BnDdyHLoSISMEheWYGvnTsFGlebRrhWOFQoBspbFGHldpl2ukA3Q8uOZpRro6MZY/zrr7tlnnrRl&#10;nw+RTTddhfQiw8iDgi8OnYx0wk6ZHuhLtghbuMAoqBky++ke3LtsCLvsh7sQ3e73oh6CBvIU8iMv&#10;ChbrQvPCNtY98BVqZFb0ccw9PgW7u/somfxqz9jyuisQxbV3P/Lki8F+ZSfQhxX6O5C/fubL40N/&#10;mJtBXRVTiIKwqmhjjzB6kGVnIQ89rDL6o1yF3u0jm0tXGf1PYd0Iok9MRgMWPJDpDMaVpSXcu7DA&#10;KChhVsvB/pWpIxL5JOOtRHYoCIuORPoIS40wrUkUikSlCLNakBHYkqaM3RbH9pagFU+ALBTiCwkk&#10;Ilwikd7CrEZWEEsiYtoiaiW6UEHYyRoZsIVEMwVplwNkVHDYOPjMIvMgED9OfvcxqlpBfDhhmZGy&#10;hxn13EnmXsmD+HbCwOQn60makTKFAvWVUUiRSNN/kchonX6Y44Py2kIe40suh7SCjCLqYjSnw6zG&#10;Z/p96CfSfgpOJBLr0Uv/WPwuuiVOxJjoivxeZ4VIXQVoD8tsP4UKfyvTfkqbCwOfZaKOerrRPzZe&#10;D2bVV8+gzx4/Ct/BnMc4RffGY6Er2KhQT0wL9awzmrA7hn4QYbRpSCJBffThGD3UOQDfYXIC49HU&#10;MYzFN3AMu2or7IVCsQZbP3UajA+bB1mfjLZNFjBuxO77ki3/9RtgZ3rHjutsGaTvXaXfvGkz2B5i&#10;ZBNSKNI2nj2H/Pzbj16w5cQp+GUbNoGVYmoJ5Tq26zlb3n09bOPGbbC/8zNgyqiHwM4R7wI7hML3&#10;f/CELReyYJ2czXHsJSNvhx/9uJeMQ8N9iEwOMsRK4/AhgfKGDw1TyaI9FSz+PzGMtg3QdzhMZrW5&#10;editCucFFTJgZ6nTVc49KiX0N41sD6tGEaU7Oga/TaHAe8fJaJUmM1FAQsKCaOsaIyqF7cBiVKTO&#10;z92d0KHeTvSXFoJIh/VHSILE5kjUvY/zEEvqiMx90udmisgTg9U8EUaMR8ItfZJ2qs4+JG5HkGnV&#10;peLbILbRsaXsoyLle4XLMas1WYCYf/7eHunvzPWEUc35TNlAnf+3hG1N0uD3GuuoxjlRmXahyDGr&#10;KKxNjo1F3QurXbBlrifRsTKnEBZHgcO6yfyanK+E+qBHV+642ZYVzi8nluDHPPUMmXIamJuG77p2&#10;JaICJy/AtxgevMGWU5yHHD8NVsZyGeUe7oWf0tWFPjk9j7E73gWbU2rx+bIZ/F/YwN797rttee31&#10;sB3Pvvy4Lc9OIxK7YqEO8/SPawXYi9lTyEtqHHXbSdYuhSuugo8ToAu7VMC1s+Mos16HLoo/Y9Vg&#10;i4KcS9R1tE8ohmeHI6h0I4Q+e9WW222pUCKj++QEIiZjYdiBng7U4fg5+O1HDqEuUwWUvyMBO9bI&#10;jf03FkObB6LIS4BrRQrlOvKpswtNXEAkfIHzk9Fe2L4NqyHPXYC9i3Xiholp2PO6Dv3q70I5hU1F&#10;oTcBm/7ee8DmcGj/Llv6yMZcJmuuxjFgiYxxYTJnVPIYjxpX2H+nx5HHmB/trKAzEn96EfOsuTRt&#10;IvtPmf2mxP4hDF86dT1CH0R8Ld2D64QVVUH8vjIZ0WXtStIKklFMmKD0Ep4pzGqGHzZG1sGKtJ01&#10;Mq/UGZ2sIOyrNC3NSHHaPIv5bmdWC7Nf17kmlOPv4sNSJWw4vpz9t/ET8yXMak6kr+McAnKfsIMK&#10;o5pI8RUVxO8SZrUg16KazGotGWqgyaxmCycPXmEHccpvCxuttlnBscssmRMJznI5dpm3iR8m9lmY&#10;cdvHAAVhJ62JL85yWFyX1DWUt6ahvAmyzm65DtTvPXHcd+wgWKt/9DTWiEKc3yhcmIf+VDmXePFl&#10;XBMhc8qOHbfZ0luBrp8+gvWIGu2YjCP5Iuc11MOatzk38pqwFSND8Eu2rINdO7QfftnsDO7tJotI&#10;yaTPzbmg30Q/Xyqhb4a5JhfnvEahqxf3Dm7EutCK9VzTqCCtM2/Cj8lxTXRyDmsFMwuwa9KvZJpS&#10;zGBMi5DJsJcsrgrlIvQ8y2t6hzA23fYu+GzHTsEnXbMMa3UP3PspW/7xn/6yLXfvfcOWqzZgHSdB&#10;n6KQarKedQ7DbxxbhTTWD6BtX9/5ii0n5jAGjFMuJlE3hoZ2yeVht0ZXoa03b0N9HDqAMU/BKuHa&#10;HVugLytGMf7JKRQJjntryUIZ5npG7xBsvEwdCjNI82t/+we2fPbwXlsqrLgdrP6f/yWspXV5YMOz&#10;Gcz7j53BnCFTwlir0Q7fvgNs7ckJtPXf/uX3bDnN9wTRsaYPHkqAUTBgoazXrsd65A8eBQv78vXQ&#10;CWHZmjqHtbr+Qfon7F/TC6j/ko7vayWktzTZXOPNkykmQ9YSYf91GLsohd1MIH5YO7Oa+IyXYlYT&#10;Filhwb4cs1rFyQOeaZLtRBgamgxrtrAhdknSdOwXvxdmtaY9wvdiE+U6R5JZrRWOjRN76gDfO6y6&#10;vM55SUA43xPO57ZnK8j//bJGIgwdnJsX25jVLK5thyNwrsRHrVGpLRmLW4y/U0f234ZkW0o9y/g+&#10;Sps+QBbXeTKnHq1DmmTG8NOGVlsbhpOYnAWbd+29v2TLz38KLN+1BfT3aD/muSEfymVxXSlHpr9T&#10;BzAPfegfwA6cMmH3FHLUNR+Z34w6dKCoo87qZOEw6KQ3xy5832yHts/sR61MNEYLg6tC81rRq4uh&#10;tX1flfkPb5N+1PoOS9LUybIjPoOwBcq85e3QumzcDmFWk2ddTrbmS0G+b+8vgvbPPw6i04L2NH+S&#10;tOW79nwLnN/ZZ6X/y/c+9qcS2zXM3yts5qBF576BagxpX/VZjHP/1y9gvrGMp4HEDE5sPHgfXOM7&#10;UHn3I8x93ireP+/5DphZ//Qvmmu8kx6wNpXEF+U6nsl1fa2G/hEgI06NfnHMT9sehj2/58P32fLn&#10;PwD20LEQ0lHIzyMNbwRrIt4E2jjqgX9Sy8KXeP5rf2XLN/dg7WBCxxheJftpeQl98Dx9kDLfvSmE&#10;+X5LRrW5LJ659a57bfmB+zFGzx170ZYLPFEpsgJ+wTu2I2/z5+kfHEOeDrwBm7NgYoxU2H49fLoQ&#10;2cHnXsd7lwkd+RRWsyL9rs4xrHvdwvtefhLv6JNJ1NH227EO2Oq7RriWaZXYpmTuypMBcn4K6/nJ&#10;efhfZycwt03KuBPHen5HHDoi7zO9HMMV8vR5kpO4t0qmrgp1WtiBs0XUZZ7MY0HaNy/XZ0yuX5Rq&#10;zHPLeFXsQf19+gtoh9W0ef/4h1+zZcoD1rkC2ZGijX8KBb5fvvN9YNm9/Vq86zr94o9sOXEGvkaV&#10;ayUK0wuYe89wPl8t4ZrJPNZC7/jMr9jyYzfDJzz6CHyiGc67MmQRz3DNOl9AOsJ4ryCMajKXqzGf&#10;wjIn46NGZkKZy4V42tfaDZibF3Ko+wT3QOSOwZ9TmDwPX7vG9YmchjZc8REwc33uk5+25TLWexjD&#10;j6fCk0dqfPdT1/B7wOQ8p9n0Hh8X5kyytD/5DTCIPv886neJ431J1nDb/DMZI+SzlD/YcjqDnAxS&#10;ZR0J3mLzm+pio/13WR98i31upYoj2u2xfG7tW63gUqhznTxDytd6X/P5+K3mxc1B+kLyaI3fm3Ii&#10;z3L0/9vve48trx/E3C7IPTmRANfqG+jkelCcp0FFOWetkR0MfxtjM30Qh9GXz5YT+sTXataH3NnQ&#10;Pa4fa1xTq3Ivg+wFygdwT2QU85cejsmLL2Et7olHv27LvecxrkxX0U+8Ueidl/WjIL51jeyRGssj&#10;703qrFPpT3XqcIDz/ADfacmJHkVZG9Ka44uwxos6yPtr510cVNNjkVktyO/NDjzTCPBGMkdrbBef&#10;fN+AqIHO/iBrIl6dtoHXit8fiCOtjVvRjndtwxhuJNGv9h/DmkIPWcMVJg/Cpg/3wVZsuw7zri6e&#10;gOarwA7sfxZ27dR++AEXJuG7vkEbkqyjzio8gaxnNWxqsI+GooEQ9wQ1S+jChQsXLly4cOHChQsX&#10;Lly4cOHChQsXLly4cOHChQsXLly4cOHChQsXLlz8lKD93j/9hb2l7egEIt8y04im7ecux2uXYTd3&#10;NIFdeGuGrrLlyHX32/L8PHY6z5/GLtfrrsHZ3m9OY8evwTNvFXrj+O61SUTulchYde4lRNUORBEp&#10;a3HboTCoGdyp6OXO2CqjiNuZ1VqjemQXrezWDDACXnZFShS+3CuHv/oYxS3XFXkmczyKckgEuoKX&#10;kfnCnBIlA0Y4ij3zaTKreRid192JKO4UowpqZG2LkzlOdnnLWcsKwqwW68BORYssJyHuCJWzhovc&#10;SW4wDWFWk13EmsOohvy3MqvV+DzL2XF98c5r2bFrCMMKEWSEoo/n0cpuXpORSn5GEPhbou1N2fHL&#10;3Z4SWaFxK7Xlxz3C1lZhufxkPeog68bQCCL/IgnsBrXk3PoGCowcLzDSMpnDrs75WUT6FbOo00He&#10;G2SUzopetE+mC884sYCIxenj0HF/lu3ZgNePevTGEIW9lEWdpfbjXPJRbiEPrMAztASiO4KMFM8z&#10;eifA+zvIEDdHxiyF6ZOIyPezjvw8N3r9AHazBmKo9zSj7sbJHDd1Bjth5+ZQXh/bIxxEHdXJZiG6&#10;rRBhfftYF0t15GM4jPwFDejC2GZEteYYQZJfQNoxskAt1VBn6bPcKR+Friv0r0GdhAehR4fPklWr&#10;jDZf3o1+0xvBs0fIoDQ8jEiFZA6fZxgQv5TGbunRcDOSbMUA7NPyLe+25atnYc8O7AdL0/AqtNvB&#10;C4jynN2LxK7uRfTa+tuRl7FrqX9kmDl+oskSNncUZ7bfsB19smMF2qFcYl3V0NZ+RixnvagLnwn9&#10;qXHX9Jlz6AvTZ1CXPUVE0ilcxWjh7g0ox1cehc6++DoiXZZ3Qo+WkZlny1ZEMtXY15546ru2FCKC&#10;0gxs7eAYIjWuuhJRsArDo9gh7xtA/p89iHp9dSfO/x4wsIvaH2cUCJm7LLZHNIfy33XHDltOBXF9&#10;/2b8rqBlsaM6rl1py7kl6PsbBxAV9NoulOu6q3he9n6cl93ZCbuwectyW84yQtBk5KKwJynUGBmi&#10;s549ddY36X5OnoOeLB1EXvJL+N3kIeX9ZJbbvg35Hr0Sedw3juhpBX8Iz+tMgKmuyOiAeh31XiX7&#10;QTiINOtkUggaqLtlo+g/A6tQh/1RRJqFLfTp6Ylm/z9xFvfMJaEvXvbRTrJMzPAs9VETESdb177L&#10;ll99CGf4a15Ezt9+O+pqZA2iwssmnqVg+DnO0eZXuH/d4HipVVC+Cse9KsMiCozo9RegM0YN/b8z&#10;gPF/qAMRGgrBAPTbqqO/e3lOvod1VtFg586m8f3ONxCtEyxj9/19t4IlpaIh2ms2i/a5cHinLRVi&#10;XkSMdfYiKiBbhE6Pn0V7LI2j/5oF5KXC8iYL0IFKGVIPopy9Q7BVc+PIy0AUkXMKnTGMPUkyD+Ut&#10;tHVmEc9aWEB7LC7CFuZyvC6PZ5QkMoMRGRKhWW9hVJVIaoluFmY151qJQmG7SLRwO7OEl36A3NfK&#10;RCg+QuNHSuhZ4277r5eRGV7nfH3cK2nVHF8Ivws7rd7KmCF+BtMWhgththC2DGETk6iUKn0RJ4rI&#10;/tuEQV9LwUcbkOK4Lr5blL5EPI7+EuKz8rwuGsX3InPUhQwZ2oSeKtzCsOSUjXXjsKAx+rTAiJ80&#10;/bYwy9vZDRsU78AYJ+wOhhffX8yshrrRJATJaQ983/iBAs90GIXpNzt1xusMRsKXW3y+clukuykR&#10;+/TDJDpndDn8/4UO6Pxrz2NMCDESLszo1ZJEt8dRHoXFFPpcOQM/ZNCAji4bBeuGJRG7nfg8m4Nd&#10;9pHAp7cftmXn8zttuXQB7XLXRuTp/rsQ+aeQpj7tfhVj6Aqy4cWiKN8JRjDGVn3ClknqrkWGW18A&#10;5Y7RpwowkmvbGrAnKcwuIr/HXwQr24UFjHPTCxgvl7IYY4048jdHR2XjMtjGTetQzsIsfMRNV8Cu&#10;JTox1ivs3wcmx2AcOrzn9AVb5jJokC6y5VjU0RVbMJ7XSJVTI+OPtKtOltd6Xvp2o6wMjTY6UEZf&#10;FBV+ioxKs3OwW1XOX2qMbltidGuJeuRjn46w7levwBg9MoLyK8h8ZT6Jtp0mS14+C5toUXcLjAgV&#10;phuJtjPpyyfi6Df9ZAVmMKENmfd1htGPg1RenWno7PdiroTFLUDnqBpmYvQfZJ4p7I8KfkbTiq3R&#10;ha2IvrXOCMW3RFRKH+X3Ypfbr1OQ/i7XOEwYTuQkPsu97WOBxX4u30uBnc8NOMxqHP8ssuI5cz2O&#10;I8KklucYV2bdSHnEfoUYGStzcY1RcAoWo+WlHRxbQwapKqOgq2SyrJSgZ1LOKO3CimvRB584AB/x&#10;4PHdtlToJ4PYl37tP9pymqwTPQlEhApTyVM/gv//gyeesqXY61AI/X3NWvgrQbL0nT8GH18hFMe1&#10;FTInX3Md5iPHTyDqv2qhL/YOyFgAeZysaFYefsFIAr5e3A8fELUBVDTUr+lFnyuQKdJawlXzS+iT&#10;Ml9uDBK2sFinwqgWIcOSjwyMc9Po/7fd+D5bKlj0i6emwQhZKCB/FdoWrwdpTdBnqlQxz4nRtmfS&#10;yEt3N/piOAYdSJM5U6FCBpKufti+U8dRnkoBdXjlBjD43HsP5jd///d/YUuPjrx1djFql9G7kTp0&#10;5PRp+GMKa1fD9l15BeYdJ05g3msY1FnOUTsT8Hfp4nnKKeQ/EaZdoO4vkDl9qBtjncIi2QEmyQqw&#10;kEE7CUtghX2uUITuii8hrlWU7eSjnfMy0l/WSBQqZFYrUf/F9xEfKcK1p1QKuq1xYczwI22dcxBh&#10;WhX/p1xCXp2FtAaEqcfrxbViO+mKOhG/sm4kdliY1TTqW572QFhq646v0sy3sOEKs5qfawtNVjN8&#10;LxBfVXyqzg7oV1cXZJNxtplGkJHKYn/8nLeIzXTsLqO1xcYaZG/z0aeS8l+KWa1dSp2IXRMfXeDY&#10;Y/maiYtv227fFfy8WNpQFEhccumTBTLgeKOok5WbMd9asR6M0rklrFUdfBN+RIysdAq//+f/25Yp&#10;rjsaXrShRM0X6fMkOMYJs+g01w6qXCfU2K/i1HVTbFIDWR31/z9+/09tWeVJG7//X8FoGwzg2vUb&#10;0He7+jHH3vkq5qx+H+02x9M6Wav0Ft9VbPXaTZjrPf/Cv9nSZ6Ac1QLyUGHl5XgqQ9ni/Irfy/qr&#10;EyHPuVO4pTyhMMYHkxHgUbK3d/ahTxbLKN+77wKrxp23gJHgv/76v7PlqbMYq/qWYSxbuxbrG2MD&#10;TZ/v+lsxb5/i2LV1LX579WmwaTz38k5bPvvaa7ZMkcEkzLXDWmPWrtA7gLxqXnzujjQZ79avgp7c&#10;dRNYQa/nmNqoJQgxWB7UXS7PuiR77rFFzGdmFmEHB7ieUVqCD6wwlYSN7x6FbvZ2ox5PLyD/i3nM&#10;i3sGkK8VQ9CBnhCYYL7zz1+1ZYZjnd/PNZEL0GkbGmxztYZnnDkF5rQVq1Fn265CuWSuvWEt0r77&#10;ZrClHHz5aVv+3de/bMszabR9V4RrIzwhQ2Epi/FMWL5rtKsyXjjvGOjnCMTfEma1dn+s1Y7RJDo2&#10;wwFtQzuzWo1+mcn5ljxDGL9q7C+yttCKt2NWc2wlMyVJyPcCYcJtzbPYuvZrG1fhL68VqbUxqwne&#10;YjuJ1nQd+8l1F6HqkDGtKPMWjmE1YVZjX3ZY2VG1DXPAvPEdiYIMZxrHOT9ZfyPsJ9EA6nK4iAvP&#10;kYVqgTpRpb2qGZAa/W1PFfcp1Dj2VFjY4e0ftuWv/PIv2jJCFpCOHq6xGciDloKOFvje6dnHwR7y&#10;1A/Byl1pYSAtUvd8jVZXEH9f5zuAEuvKS5bGZpuKJMgu0kjB/nsJ9fJ4OSdqb2tBOwN/eyKVNoZC&#10;Z67SMn+R91jNMRTS0eW2Z7bjxzGqCX5SZrXLScnL5eSPg6QhfoDk93L3Oj7IpcCbL5c/sfmXy6cs&#10;NwkJt4ybnhB+CFfZgRow2ffKm3Hvr/8Wx8NN8N9HySMWMOGP1D3wtase2PY619X8ZGR+8s9+aMvv&#10;fQMMVArHKrDRqQie67z3JRtTgO9ZwvSLK9Q3H329K98BZqxf/lXMOZaH0J9C0jcVuK5V1mnr5V20&#10;B35KhP3k4EvftOVzT5KxJ4txSd4Fh+so7xznuD3DYIVT6Aih/x59A2UrVdC/h/hubXgI5UlOca2E&#10;zFF9W1CXN+3AOktxCexBJKf17DuAZ+rdeAemsIwnPGlcx56fQFpWCP1e50lEWQ/S3rYaa1LpI3j2&#10;rgNgLl93P8bPXi5Teh170LCFXBvxN7RRweQ8spBEW85PYx588gTeo8yT5W2R856aH75UjO+LNb57&#10;rJa5DttAReYZJeogfb10HnWZ5vxLUOc6psZ37dUa0jI5z/ZRqSN+lF9hnr5OsBflGeV71sUp6GqN&#10;7ykDfN/t90MOkd34F959py3nduK9yxtHwUI7yzlihKe5KMxcwHuvFN9vl0rw/ZJRvFf64u/8N1uO&#10;luFvnXkNfqR4J7Nce5RTWtJc03bWrhsocu1M5oPCnOb4LfQhvBz/8jI3ImNp71qsVyxbDX3LToIl&#10;yWBfV5g7Ch1eIAtTgGPZ7DKU4wu/9Se2vJtrg/4CyiknP+j0q+s8ZUP6sp8M0gq+GhT8+e//iy2/&#10;/22MdznavgxP5KrxvZ9TPto7GSPke5nDyhxRQXwFuVbuFcjnptYD7ba1TsZSwaXsdjvLWvuzxD9r&#10;R8swaKOdUa31WcJaajKtKvMlJ/LJthcv+5ElzHKDsJE3f/ABW94xjPfiYVJ+yftABT/fwURpYzo4&#10;XydJeMMfQNoBZ26OccOgfxmgXRaIL9vKjlrhuk81g/5dYzevcP1OfIow1wP8CeiCrw9zU+M83v+/&#10;8m3Mpd7gXOpCjcyEnAMrCFubrJuUuXZthVBm8UllzcPL9/gB+qEG69xL/6vO8TVvQS8VZA1AGOzl&#10;fRybsGG3WHlVSGH8q/A9rbz20sg26A0gU35KBT+fEeDaiKxjR7uQ37KOOs1zHTYQw73d2H7l2dQP&#10;u7d+ALowz1Mm3nVL83SG577ziC1jAxg3Nm8Hw3WdLNT9YejNGz+Cfdj1Gt7lZrx4yOFTsCWZPPTK&#10;9KCOYsswFvSub76j7uLaP6vIhQsXLly4cOHChQsXLly4cOHChQsXLly4cOHChQsXLly4cOHChQsX&#10;Lly4+OlB+w+//+v2Fr1SFjupO6LYZWfwvOjeEHe1xbFLb80go50K2FGXHsfO4HWMxrvpnvfacmEE&#10;rAePvvCoLRXWRHCtqSNyyuQuzbNHwbiSHEckU5hsEz5GasjZqyYjLyzu8pQIJdlh3xqNI7tVZTet&#10;MKvJrkgfd03WGC2gkZlAIplkp62cfZ2IoR5amdUMRpum08h3hPeGyKyW5bM07tTs7kSdtTOrJVjH&#10;wqxW5PnOCuUU0+7A7nvZrRngjlJuwPSUyZLlZwSvsKZI+Ru5sP/Kec6tzGomGV2EWU0iWWqyO507&#10;dmX3p3wOBbGL1R9C3uR7iRqWCCZfC2uIJewAwh7CzyYjlzw+RvByN2iVO8ZjbPvhfuyE7xnBzs0K&#10;d+daJaSjUCiiXnNF7DJPcSd/hed6m6yrTmFWYTR9qBM7g2fIAjVOJrb0HNrA33KQtgQvGRGUPV1A&#10;Pqb27rLlCkaQhlejv5hdiCY0NDwzJztmCyhX+gLyGGUUvsLGIZRx6w5EIA4wirZrDH1L68Lv+85i&#10;l+pXv/6vtqxdQJ/LLyEiNhJF3fgpJaIpGEF5Ffw625CbgHVGYvUOIiK0yPANi5EnHkYo1GpIs2yh&#10;XPEErj93BM8u+7CzWSE2wn4wgmuOHUe+S2mkuYzR9BFmM2Zhx/bVKxBxcvu77rGl2YFIhqd3gk0p&#10;HkU6Cl1x1Imhg92jxgjWp59CtMP54w/ZsqIj6qG4AP26kccx3/EhRO/UoqgPixGNGhkBFGqMxgzF&#10;oAR6CHUlfc9ihEbNg3L5GC2UJCuXs6s6BVnOQAdifuiZwqoBROIU6mBx2H0EUQ5f59n15Tkww10z&#10;Cr0Kaqir7VfdaMtsDc+MrkA9vLkA5sz0KTK1HCdTQwN+9p2VEp167Tttma/ADhw6CZazmRR0OxDE&#10;vf1hnFN9bg/a+oqtaNc1tyOy53Qe/cdGHc8Nl/GMmUm09eFDiDA5fhJtuWo5olVGRyG9EURc+PDR&#10;EyJbYpERAkXZid6An/bGYKRPirvvp8lOMTmBtEIF2NvaceQ7y3O0+wcQPdUZQye4+h2o22KCnaKB&#10;AqPJQhXsEC8HYU99NT7bw/xxPCyWkPEIo4WSOUSSdcTRB/t7UfdrV6E+entY0AaKtNmmhWfll5Cf&#10;kwegX0+9jmj02BSYeq7fjnaLrEbk+dkUmEjGVqH8/WMon0mGRoW6ROryzHqJItapyxoj+osFlLNS&#10;5vghEb28r5SGvgUZOTrSiX6ksGkVOpfBND28p8px0MfPi4wbemEPIrC0WUQVvetaRJ6Xw/fZct95&#10;5GG+hfFuI7qrZ+P2m2156gKiuPe+Bp3NTKK/1HJkCWD0ZDLH9sri+jqZ+zw62muMDJ7dXU22oAzZ&#10;2TQyc8wx6nxuGnq0tASZIatAjswxOUY9lcliJeNsmVFePpNjYAOhIP0uaQexLbxHZJ33CrOaRK0I&#10;S4Wwb1gcP5tsXY3+wmskjTp9IcNDX8jHNPhsJ7qIz67SF5IobocpglHGCk6EshMFCSnwM0LZJ8w8&#10;oiNO2kyg7dnC4qYgTLbCrFZmJFmQ+YnTd+shQ0dyEW0t7ECdZJ8okNkkm0f7Vot4ViTa9F+EWU0X&#10;BihhN2G9F0scz1No6yCj1xId8DESZFYTJhAvmSgCAfyu4CcDapNpCeVwIqno+zWji/G7oxNsjzr9&#10;sQp9eYnqUTDpW0sUpMXIRInC8wSR5uqNsCX7FqHLc28i4nXbFkTSLDESbv/uN215zU132FLh9ATG&#10;/noOUZ19UdRVMQNfIRiBb1TyYjzJ6YjADCaQ7+QS2qlb/LQusIfMv4Kx4jMfBkunQikEnctXENE3&#10;cwFtmM9hDDrKCKtqBvnt2IzxtGsV2nY97e/uHyHt8CLqft0gnqmgGbDDZg1j1mIR/bzAdvAZ0K+T&#10;5/D9nsOIfuyI4fc7t8EmbrwRrEKZCcx7ahlEHSmMQBU9Afpjr9MvzCwh3/k3USfC5DWyA2Ntkvoo&#10;cyKNbA9VMmCaZGRRCHlpK9j3qnXUwfgcnrWYRD+yGHmVI8NEMgMd0MlYKLrdk0Bel9FXjESg4wo6&#10;fZ46o+oW5llnGbRPkn0tm0Xadc5PDNFt6m44jH4SjyHvwkihEKGtjLDsfo6bGu2QQYYYL8dkjRNF&#10;YXk02a+EUc1PW6ORsUhB5isG+6b4xzpZG9rnRk2J6+SzoP2zgi5+odzLZ7QzqwmcaE6xkZx3tY8R&#10;DrtlAxYZLWReaLYxq5U4FgvTXZE6ILYmGED9O3M/tqtE+NfItKZQ4thaztMfzmMcrJBpVOabEj0o&#10;aVTK0MON14D9N7oW/sNju160Ze8I+qrCwf2ILt++HRHh267G+P/Mk/CTpVxr1sGOPfgQ/H+hDVi5&#10;CtGDwqh+/Dh8qaCwUjWgh8kCEEB+77ofEYY7X8KcwiS7RoIsbQW61sEutNv118CHHxvEvG1xEf7k&#10;6XEySzfgZ7T2/BT85FoJtjCqoS8WyCwe74aBsLheMTOPvinjZgcZPHUyA1w4j99PH2v64hs3wqat&#10;Wol5VYH+yZlTsJHZNOosOc/24DxGImGHuQZ068032XIhCZtUJouwwtlxlMOJHC+gjooFXGOR3THE&#10;aHqzhmeEyEjcQ/bgu971DltGeN/pU02mhYF+zvG4CNLVCTuQziA/Z06jfpePou17xzA3PLr3DVsm&#10;yH5eZbhuXuZ1OvKkIIx2WbJJjc8jnzrrXxhU0mRUSCSwPiFB9BHaHL+sdzisHbygAWFWK5KFQXRW&#10;Z7+PkRk2zXUMIaXxMs06o3OFZU/WripkkKSZtiFrMl5NEkHfs4QBh3ZMbIrYyBDXcMQuC7NaiZG0&#10;cr+CMMNejlnNYT1jnLrYFmHulzGsI04Wqx/DrOYVpgT23yazGq4Vu9zOrCZswWJ7hB2t9XSG9oh1&#10;kQ47C+umzvXIt0BsI9Nx7Hdbegp+YaURn0/8ffrmXkZvV0hJUOK8LN6Lvti1BoxdN1yPtaL5Wcxz&#10;fu+//7YtFU6dh58Roj45Y679t1GHEsFcQr5mZzBX1X0oX18vbI+ZRT+57tqrbfnmMdhghbwXftVv&#10;/tp/teXD3/xnW54+DVawvkHYp0wOacyRkcEXgn5VOd70cC2oSLuX6GLYdwNbNm63ZYk+9q6XX7Bl&#10;D1lCYnH4IVNLsHll+hCFKvowyYA9dc7jfLLOKSxKHOMUZO1yKYlru7nmds+7YZfe2AV/0aygFsdG&#10;sG5z1zvgB588gjHrxb1gxvjV3wHjXH9Lef727//WlkdPgiXsc5/5eVteQXaAxx57zJbfexTR7ONz&#10;8D+9ZIQNRDF2JPpgz3UyTXzwvg/ZUuFD9+P/QgwtPWmePt9re1COqSW8B0jR58vNMwK+BJtakHlc&#10;DbpyI8c2hXveAd07eginrBw9RubOMMY704AeJRiNv2kNxuqpk7Cxvd2o/42b4Ce/8Czm9/uegb1W&#10;WJpHWrU6fM4p6s/7PvgpW9ZNtF2uiH7zC1/4tC3jtLtf+Z//ty2/8zjqUusC40dMBwNoje2skOL6&#10;cZVlLlBfxK8SO/2TM6tBtJ5QIrbQsbeObcD3ujCrUQ9rnKPWaNQtyrcyq0mvbkmL9qedrentmNUu&#10;B5nbK7Tn37GRvEjm/U6+LmMz5bbW/CuIDVVoPgN1UifLj8FBV5jVZC4rSw4RrtUb7B8688CfPaaM&#10;BQpcCwlQxtnWnayTGPOTo/98kvpVoM8eI7tulT5RiWtdBtckbZDBxmmHXrAC/vwXvmjLK0Zh2+MR&#10;3CvsGWYOdTN9FHPu73/jr2355jjWtE2OhQpWFaXzsu2FkU/WiUo8OUS/DLNau243G/at+D9mVhNQ&#10;0Sqso7ecONCyZiS6KeO/QJ4ldXk5/JjsO6iTbbK9HG8nm0A9SF7a5aXQnkbru0yF9ny39r3LQfpF&#10;O5x80Pdr7VutkPr3B6FPNY6jlSrG5ADXfhSCHIOSAfS9DdvBaPn+nweL2X07cDLFANd4A/Xmey4F&#10;i3nSWXcLJ+F7PPpHYNtUeHA3dHRGx9hTY/+t8Z4AWQzFL6v68X3HFZjj/dHvgrlwbT/Gtm7Oa7wW&#10;+oCCzHUsHeNIzYNyxSysnYuDPHEGJ9e8sQt98EIaPupkDmnHgvCDGg6RLXypZp+spTCWHjqM9e0g&#10;Ty3w+PF9/zDuqdBHNzinjq6C/brlZrzj2TqKcv7wu/APDo+jjt/5QdgPhYVTZCEnk1dR1hnp5+bp&#10;66xchzWpqX2Ydz717SdtefP78D4/MAq/J0CWMD+ZfRT8ZEg2OH8vZFCH03xmcgFtOT2DOeFcCm2f&#10;5npF1URfFmY2jXPBYguzWpV2WNic0vQT62zzQhHzL52+nE/eYzBPJXm/7KxPyLy02fZBDXUjc2sr&#10;jM/RMPQtxn0JloV2GNkIZt8PfPpjtpx8Hmuj06/DX5nx4b4sXxb7SsijQpasc6k02jzNOuu6FYxW&#10;v/3rv2LL6Rcet2Wa66+yZ+DcLHzFQh7lSmWgd0mugSsIs5rseZB5YcPY2ELmdnXqf5VzDi+rRO+G&#10;P71mC8ppCst+459A43ufqVPQm2oJ+VgMwBe97ed/w5afei8YhxNF+JtBsjP6OXeXfQBFsjd3kPlT&#10;Yf+LYMX/5j/8pS0XUpjbZDje1HTqtIa6cMpJiB1rzjPxLNEpBbmHW00ua9vForZ/L58tzkd/nM13&#10;3l1cJo12ZrVmXvB9ezkuOa7w2rdlVuPcTuOMIN8Du/WOT/wMJN9/hchK7adfo+Djuwt5YR8KwZbo&#10;ZKgO8t2InMAXlD02yIKTb2mfCt9/OacdNsDlSI9WwndWCXXh5xqzyb6lc102ynXJcha+ei2M6/vo&#10;d+UOY/3o2W9jr8RLr2B+pjBn4Z483+uVmNEyGW1lbUAYCqUuDXz0VPkORcoveWrtL7K+Iq6QrN1U&#10;WfYq14Jk3t9IBYJ1ZdAH9HJs4/KZp+UQEE+A43qEX0Y4d+iKIc3FKmxOif0lPoy6DHXis841+d44&#10;+vDAOryz/+zNONlK4dnHsY6qD2Jc3L4Ra6Ivf3+nLVMF2O4LZAfN0caXSxhHrCrmW6US8jg5i7UJ&#10;L0/i27ANa3YKfp6myJpw4cKFCxcuXLhw4cKFCxcuXLhw4cKFCxcuXLhw4cKFCxcuXLhw4cKFCxcu&#10;fnrQ9h/aY2/tm5vBDrgLU9h5qIewG9DM4/uigR27pTJ2mssZwx3cHT0Wxo7MDTfibOvjPM/1qe8i&#10;gkkhNoFIt5vvuMuWtTh21e07g3OxZxlpPMjdkQZ3KprcuV1n1K1FdhdhpxB2tEsxq8mO2XZmNT+j&#10;hKs8r1wimLzcjSj3FciOcilmNW8IaWbT2EXoMKtFUEdZRvjUGaXd6zCrYRd1pYDffxyzWoG70KNx&#10;1jt3TV6OWU12swYY3SrRX42mtv9W2V5SZwo17mb2cIer7HStknFN6lICMGRnb5g7aY0AIgBlp+xb&#10;mNXITmVDmB9YzxrTkvqu83svo4MsRix3cgf9quXYmZkYQdTRrES/VZrPSC9h93YhyUhkRv9GyXZW&#10;YbSmBDnFO7FTfp51mWREgOzOLTBvFUZmKvhZf9EIdpYKs9hZRlCOkD0nug5RgvVB7FKtMUI2x+24&#10;fupfdRK7Xe/Yiuh7hRvfgR37weWI1pRNzUX2iyrr8si5w7acOnfAlunph225rBt6pTOyseJHPdRQ&#10;fM/8UrPDTEwwH7P4biiEHdV9m5H/fAg7XxemwRZSnEEkydIi6r8rgZ2yeh7XD65F+0TJBKCw6xCY&#10;njIV7IyvsF3yS8hQJ3dL9/Wg/y8wkvwqsmnsICOJf+P9tnz1BJkJvMiTQmoO9bh4GtEcyzeQlYo6&#10;OUKWBLOCqJbZBUQC7NiKZy/fil36i3non5esPRFGeyhYjG4u+1C2OqOcgwbaRWN0jofnrlt15Mmo&#10;c+c5ows07jivGagrvYQ8K/SRSixTBnuZEUDU3d4T0NXnHkH0anUaUcWdQbTxSC/YBna8C2xUswk8&#10;c5LRPB1kyOuOop0Uzk0jvxdOgFXCP4e01i9HpGzvGlw7W4ZdmDiB3dOFHCL5IkHozATt96Ybd9gy&#10;NIC6UzDILjdTQZl3vwIWB70CppWxQejAqhGUL5HAvb4eqWvUbaGE3ztp14It0WNJnn//9HE86/QU&#10;x5Es8hcge5aWwec1wtbSj2eko/i8fy/Go3VroeMbtyAyS0Evw4aXyLy1yOj00lHo9G1XIqIstAb9&#10;/eU9sCU6d86Xefa4YaHOY9w13t+H/tPBPmsjhLYSAsTuCPqkrwZ9efwJ6NHZs4hgXreaefOhThY4&#10;jgySQSLoQwRztZeGroHuIFkLGFlRI6OKh2NuldEb2Tzu4ZDg0TgOFmj3gnXYgZgX7dkdYrhBA1dv&#10;AvuPT0Nf1AzcU2WUnUS2Zw3Y9jdPIAIre+Z1W1677lZbmoPwLXaNQz93/hDR+gpjGvyU0bXQWTnT&#10;fm4CdstKIfLHR4aMDNlElngWvkUWwAAj6cQ/ELa9YIyN0ECdY1Me2fBMTyGtuRTsUIpjdpaMMnna&#10;uYzoCqNxZZwtkwEj3BJtHGUUsLBhCXOKjOdOVHcbs5rGsVqibgyOecKw1EIW5AkwAqTO8a0x0NtC&#10;p33z88x7YWljsE5LHpD/Oh0vidyutzKr0SfQJVKX90j0jI/17GUUikSaS2SJRJRKtoUJyAlNaSBG&#10;Zqc067vCMdVLHzROjzXnAAD/9ElEQVQeQ5sOD4KZcH4WdlbqqLsbbSwsQsIWkiXjZyuzmpcVqDNj&#10;BplTDNZllQwLyRT8Fh87TJx2uKMTui++q65BXopZTWcfNBmJ5WNUsfhfOuvAy8/imrZHYFUZ2WNw&#10;vFEQkthaEf+pk2HNZDsFulCnG67aZstnDsMmZveCTWjbDfDhf3gYjIVnjoKZYYhssAoWdTLmQX2H&#10;ooxOLSLtPjLh9AzBDoQ7UO6TZLycncB9XZ0o2IYbway4/+t7bbl9AOVTuP4u9M8p+rLzGbRZIgrb&#10;PTOJ9tEYYXYoiXlONQC70CcMmUv4fRXZOUpV6IBCgX56BWbXUyZDtM42FXbfybP4frHCPszucMMA&#10;2njzXfDntDTKoadxvcIA/cmpNPTnjRxsescgmDoOPvpvtrxpGGNAMo46TjIkkFMkTz0HGxTg+FJw&#10;IrUa+uKhzkUQOWkZyNfELHyhYycwrlfyaBeJri/IfIx9ukNsZDfGrn4yFFYYeWaD7G0xzn1MRvrX&#10;yYg6RxbKJH31DJmkG06WLUJk+ItFUU4f2RNM2jOFHupVkPoeEbsVxOcao9F0zo2EDcxhObB4PTuQ&#10;wfK2RqbXOP/QyDbpa2MU82nQN7F3jt0TNh1CvhfI3EpBZ5mbabT394vTakZcQkpUuowrjhQqpgbk&#10;WvmtfTxZLEL/hVlN5sti34TdyOvUHdKRSH+tBL1TsDgH8pGxIsC5nTy7RlujM0rQwzGuk3O7lVfC&#10;jzzP+dzRY5jfjK2AvinsP7LfllNkGPPosPWrhhANHI1Ct4UxbWoWTDH+CNqrtx9pTUzA55By93Vj&#10;LFHYth02JEMm5CyjoAv0r5JLuLbMz+vWgfFx+zYwD/X1w287dAw+73lGmkd7mr5eMY26ykzAh+iL&#10;o97fdRvqJtINW7LzNbAY5cpoB48PY9r4BfZ3zrVLjKqeGqe/k8RnhZ5e9MURspP3dsN2Li3BVz24&#10;H1HbZgk2sO6HTlRK0JGVo4jg/+K/QwR/Tx/a65+/9TVbKkwtwq7OzKG+hc13keOiTgYczeKYRBXd&#10;shnznYAO58qyULdj62Aze3qabd/XieeGDdTN+FnYrWwKc7vJcfiEiQj8znUbEK05eQpjWZyM2NPT&#10;yKuYFL3a7KMZ+hRzaYxJC1n0QWGCFWa1JdovYVYzqNsxMkYF6GvUybTy45jVpH/I2khHJ9IUZrUa&#10;/RphVrNopxxmNfpWwqzmEbbgBoR9WiNLhs40ZD3IifwVG8TySd8NsP/nyFpTJIt9azS0n3ZW/BLx&#10;4YRtzmETIsuL2BSHbZa/x8kA1pmAfgoTroKPNt7iYoYwq/l0pCF2V9ISZjVldRSERKdOX7Hdz1aQ&#10;e9tttuNosW40o1l2BafuJJLciYBnuZlcq+0Pc/yoCiMEKbDMEupZFzZQsv4V6KPXuOYY7MO8c9lq&#10;9M1j5+CXvfgCGDIUkgvo38IGXLIgsxWkFe2CrYyaqPfZC+hP8S7UUS/txvwU5jG33wMf8OX9zej0&#10;BJlU84vI58IU+k8wCN2WuWyKLJvBBPqmrH1aXNA06Wv4IrATegeerVDOo26CZD7+2Q9+0JYvvPqc&#10;LU+fBYu8MKkW2LHDcfHHoOuZGdgJH9nFO8nQWpDTAxoIx1En69aBSdhjYnz51f/wq7Z8/NEHbfn6&#10;LqxtffhDYDBbcwVszZf/7I9sefAk5pc33QPGAjnBROGpR75ty3Qa9Xz7Te+z5fAG2LpzR2GvTh0E&#10;w/3QAOqkYsHmH5+kf92FCPhaHZW8cnOTFfiGq7F+tHGMYxkZ1U4exph68ixYzHwhTvC5ltUzAKbi&#10;VZzT7d6Jcu5PQae33vkJWyr84ifAohMsgUn5tVfIGHeBDKQ62rqjH/mcW4BNDXAt9APvB9Panl0Y&#10;qy+cQnu987bP2VKhuIA1pn37sDbw4GNg3bjpNpy6MEgmiCL9/M03gf3z1D7U3Yv/+o+2nCO7a3wM&#10;Y3V1HuXzcC1fYTEH31QYSkrCVNnmO12OWU1Yz+Q6D8cVQ6j9GvDSbxdbIDZCpEEb4uNcSphVTNot&#10;U9iomIcan91qW5w0aeOEAUsgzGqOn/kTMqtdCuIHOkxQHBec/NBmOsxqLUyWCnJda/4VJG8KMi56&#10;TNgYScvL+UiBjDwy/tXpF8ei6Bdent7i4ykNNdrr2iXoquLMXx/9/A6Oe/4SdOI1TrgMnhJUYt2Z&#10;rGsfT6coc9wx/c3yRsisJmVNavB9PvDpX7TlfbeizyZ09FU9hDQLS2jr/U9/35aPfhv97AJZXQzO&#10;52yQkaQx8EPSLzGpRz5hzXJenl1c/6JXzufLsHUpGFQYquAl2lDycDHEdRAWOrlP3iM5OtOAV+Zu&#10;4k+1XSv9qR2OPv4E+P/LrCa+XXMeB9mqw+14Sxpt/UL8MMHlmNVa7zLb7JIDsQOX8W8kLzqdwXKN&#10;C52cRwc4nwz4mnqW47gd5jqWJu9VN0K/PvIerN3cdzdYstdw3hWmf+/RMZaZdbSrr45nPv6Hv2tL&#10;hT//JvQjpYMN00umzhLfs4qNlNM+ggPo73f9Ek7i+eS78cw+6lnD07H/VutN1ukY/TC9jLUMzUCa&#10;HrJqyfi/OAk2sz1vYj627yTswRzTDnkx1nknYWPKSy26n8O4dj6PuZAxiGesGIWPE4ihTkqcA6X5&#10;YnKR85zP/sJnbDmkY/3oyW+h/4+XwK4bGWmynXZw/WqojrQNC/Oxc1xyGt0M9vL5SdiYJ7/7hC3j&#10;a+G/bCeLWy/nHP8ve+8ZLldyXYd2zun2zQE5A4PB5Bw5HMYhKWZSVKSiLdmibVmW7Wc967McFKzw&#10;LNmSlSjmIGZyhjPD4XAGkxMGOQMXF7g5ds7dr+ustU43GhhK73vmv7PwfXeju885lXbt2lWn9qq2&#10;Q2aJOE8VstBA2VfI5ptZQluuLSGRDJmwlpaR9hzXtipkZqqT9T/AeYqf7KBlvic3KNnv39iHaqgb&#10;rWvr9Iggf65wrV1rpjX6/1yebft8aOcmm9egxXc0MnEeMjvrpICQThBLwye69814HxEvcA30Bfgk&#10;hRLSbEbgf7b0zl3r7G3MZjHPr/NUluUMrrn9X/yWJX/6LfBbLj0B/73Id1vlRe7TWMF6xTLfX66s&#10;of1Wue5nUOI6tpig5Ieot8smVjzQ0WgNbVqhXXCxLya41ji4Fb5VdbWzXunj+LdwEHOF6QzKFQli&#10;HrLlLfAP3/9TH7bkHrI3B9huYb4Hq9XQHqEoGnDx4glLGnzuz/7EkkcO4T1XlWuKOY5tARf0qJvB&#10;ykDzT7vee+xxWS+z2rBPpOjxV3rtMlXjSnvNzw2OHf8Y2++mfe19Vu9Y1ckLniW7rTFQz5bfaYHX&#10;ilmtSt8gzHcJGnN9tKEuMqvmeILQOz+KvQe3851Jo4r+FA7AZhqkErApDc5/xTQW5hjg5dqzTmEI&#10;a4+NBi+OaVW+jKiQ4b6bpd1eL7b+mvpE/sXiJqnxUj6IX+WnbeHyhcsdxvMqZfj2awc7pzMd/vpj&#10;lnz+ZfTjaQ/yNd8H2a5oS6gfxX0ol495LGTQj5i0y8f9QUXquAV2LT91WJ8r1EVJew2IF7jJTObl&#10;fVzGaY95SCwgyuw2/KyLKPUjwpNQ/GynVgLlqXlhQ2Po3u25Oex4jGN3sIV2HOQeloduxsl+Bmvn&#10;sUYYJEN44RL0Yv+T6KP5EbRYpA86UF1FWjPn8H1uDrY1EMSzV+sYg8fWIc1UvKNnReouat+BAwcO&#10;HDhw4MCBAwcOHDhw4MCBAwcOHDhw4MCBAwcOHDhw4MCBAwcOHDj4EcJd47bNUwXszH3hKUQgNXKI&#10;btqwGbsFV5awk7e8gp1xiTB2mI+NYmdcqYati74Ydt96yTq0ttjZ6evhedff3v+4JXdvBYuUr4w0&#10;li5it16M50rXGTkXYLRevYHdeTqjuHdHqphADHp3EysqU5HTYsSoc9etzpkN8BBYRZSXyViWiCLN&#10;RtfuaB93Thd5xmuUDEte7goU64mHzGqBFHYT5oq4vt7AjstQF6uGQXfUbY47psNkAVIZfYwianE3&#10;enYV9ZyIIm2xB4gpQ9G2Je5ar4haow1FgNlnWNsRuZS9O3+5s1d1GmRUq48Rm3bgKetD5wsbuMUo&#10;ovrmrlseh+3yMkrKw/ODfYya2DKOHb+Daez0rTOCvM7nFBglapAtkZljEjoc5o7fKHcCZ5awm93P&#10;M4m9jBKYm0KkZYksQe4ACjIzg8hFdw3lNIhHoN/xJPpBoY6dx2efRfT8gAv5HtkG1gffBCJfC4xQ&#10;qDLM2MN2uXYIeVm/sRNBum4P2DQafuxSb5Fta2oeu+v9FeSnnEealSR2o8d82C2c4znuYgepMJqw&#10;yXPOS9lOu548gu/yOdTvtj7U98BO9INCDHLyIp5ZWqJuc3dxk6xbLe70v+F6sKBtJgOLwecfwc7l&#10;6jxYTa4ZhF7UxKYXRuTLhigi/s8swx4s1rBrfyeZSao55MUTQ3+6sIJ2NlhaxA7diSyeERtBf0hu&#10;QT4HsBHYFUyiviPsoxMjqNtSP/ISa7JdyYQXDlGp22g0sSvby8PdQ37ko1bXDmbks8ld9lU+w6+Q&#10;DUYVeBvQOz/PynezHxk0uYd/rYz+H19DOdLDH7PkofPI3ze++UlLbghBd/PnUGd3P4Sojyb1aX4W&#10;eR4Koc3Hxzp6lhwEG9VyGfl4aRLREY989muW3F5Bnd6wHdEeG+540JKrbuStmEPEzFOPfsGSFQ90&#10;4KbbwYhlEI2zPAWUvdmAHsXjuLavD/3dwyhbPyPIwxHUXYlMeH7W9QD7faKvw+Tz8hza9NPfQj8o&#10;zNL+zKOd3Iy2cVWQ371DiLzasJd2YRC2J1eDbZm9hLQLq9ARgzR3tu9aj3uqPDP90mkweF2/DYwe&#10;/aOIHv7BM4i8cvtR7+4gdMIzAD0LSK+4ezykEIA2dHb9QBppbNmEfI2NQU/qLjCWPfky2nZmEXUU&#10;bSLyJUDWpmWyiXnJThdSeFEbw2Sw27MTEcalMupgPoc2n8+BdUIsTz5G5bpLeEaLZ977o8jTaBS2&#10;ZjDcqbOxjYj4CnpQZ5466qBOBriAC23qaqLNX50FO+XZKdjdG8bAsOKOIbr98CRs74EnEeVtkHKh&#10;zYcH4I+IQaJehn5lVlFHdUY9lXLIw/IivncxSr2PTCyjozAUiX7Iqo95bCPLsi8voJ7np8FYMF9G&#10;nYkho0C/oEgWN7FQiElN/osdGUPGWAM3qR8U1aUoGkVcyG8Ry4bNeIPidSKFGKajtBQ5ZBBgBIaC&#10;Ub1MsyafiboYoq+kKKEKo4sVxd1kVE6LUWxeL9Iy8PVE/dTJttOyozPxu58sJz4yW4hhQXkS05rK&#10;3R1EFIqgX4jtRP4VXR1XiN/3p9HfWw30g0IO4/zQCAcFYjUDO5Fl9HS4q0/GqR9VtnGCbA2KTq+w&#10;nrNkZW3x7P7+EO7rT0N3myyvm/ajOw351hWyyHnop7CZ2v0Inz1sDzHbKerYywimOv25BiP5PYpU&#10;bkP12eRTg4zyFmNSchR2ddstsAvfeOFlSx57ESwam0YwVp/mWLFcAGvl4AieY5BIow+u5FEXUdrR&#10;7euQ/x0cm8pqW7IJioXi1FH4ORGWd+/1N1jy3Bl8n5/vRPjdfwP6/ZYtyH+BvttyA/7M/BrqPRgG&#10;4+XyIuza6hxYaTdE0eZDvK9KHzzb6ozJrgae7aOerzRxT41+8PQc9GppCfWfpU/ra+H7jfQxPnQv&#10;rh/u51hQh40y8AcxbniHH7DkX34HtjBLXS5lYKc+8q73WXL2OHyfxXOwf0kyrdUYzRUNQO9S8c54&#10;XxA7QBw2LT2ANJ957nVLvnIYaVbZgdg8NlOB+rciq0c4NxmK0/8hk6dBmTZtqB/hW2K6KpAROVvA&#10;M/NkVCuTbVrRdjVG4bWo6+r4wa4o/ZE4fguT+S4SRD56IxA15xOzTJO2xc85xxtFq3dD9sxm7OFn&#10;URLpc2+0uiICr/j9soh5Ppt9Uk+wg+Z4rX1vT/R904u61txXNtfOYxtiQNK82B5HKOdpE+c452lV&#10;cG+M8y0vbUicdZyIoC5rZBWLT6C/GQQY5qx5eySOtg/Rvs0vof8Mk2nF50X79aXQRweuhS/12Uc/&#10;a8lCFr7tz/8smCcMzpFl9Xf/y+9aMuVDp/tX//Y/WDKeApPM7/zuH1myyb64MItn7diN+VmxCpsy&#10;Q2bmiQHYC4P3kUEoFQd7/Ke/8Jwld+wE6+R3H/60JdeRTffOB99lydgQyvnCd+EDnj8BW7NxL8ab&#10;JuvB4MIJzFnjebDSvP9e9Ne3fwTzRhfXQH7wGp518gLyWSijD8+chS5cPIG2r2bRJ8sc3MNRKVHb&#10;RnDukyazpSjGVe+vvEBmIvqPjRjyKVYwrTXceff9lly/Hu339HNg1zSoNqBHxQqurbsxfykuYc7Q&#10;JLOSdLp/GHrzIBmhyxwzXnoGdV3x4/PmQTCsGfzshz9uyUIJfu+5M6ib2Uuw7cUS7Fye860tMZQv&#10;pHUi+qFz9N/ESlcku6BBNod8Lq1CV8W62iQ7RZmLHVpPCWmdhn0uTOayMNlS3VwD617jKZDRtULf&#10;SP6LfL8Y/ZsS16JqvF4+nd/LZytPYojVGN/NNkLbEWG+ZAds/5C/yxbKdohdV7+LhUb10eiyYz76&#10;H4J8TtVJgPbY5UY+9UytJ8nnS3G9TGx1/enOGCZ7hTuuhJv5E1OabTM5r7Z9764o7l6INVP50TO8&#10;qiPKphft1ouuJv4HEeI6isuDtq6Q7czHPMiHqJFhQut4VfoiYTfDozn+N8O473tP/8CSBjt3gtVk&#10;bAxrtF/8Bph5KqyTZBQ2z++HTlTySFMsKak+pOX1Iw+BEL7vH2Z7thEZgA935jD6/QLXHYbH4S+u&#10;rKKuSiWUL5KCT16XnSpDd2pkeXCTybhU4zytjSr7ic+Lez/2sZ+05P5nwTa/cA72Kz4IvSmznXxk&#10;XOknS+vUKTCWMaDfFSBLZSqFMhjEInjG7n1YI3npGHyk97z/Q5YcjKJcm4ZR/9u2wMa8+iwYy/78&#10;j8CUUSA7pdZC16ZhswwWuJ49sgnrfDuZodUAbOjWPkS0bx/Hevlb3451mG8/hhMU/vLvPm/JZgL5&#10;D40gD3eTHcVgnH3o+Gnk/3wWNi81DJ/6rtvAAjq/8l1LpoehC0PrwYxx/zak/dinwOLylUfB+FHd&#10;2GFxGdp5nyV/+b3I36Ym1u0e+/5/teS8C+uUwTAYO0+fhJ2++VbY9Os2oi7/8L/8lSUD6Z+x5L6d&#10;WAc1KLcwfsys6Nlg0/vQB6ED27fgGZ/9JPJZImNJIIg2r3GhWWyom7ZgTWGZJ3iskpXToJaHb+Gr&#10;QVdX+O5Atse2mZxjy99qkB1Rv/faWEkDMUGJVVIMUZrfhkMYN+VvNsi8oDTstMiiZKdhM2UZO4V7&#10;O34gpD5f4ZP2QL631iS8ZHvoLoegeX2rx87qe6H3cy90n/KkMhjoOw/XVVt6F8J7xKheIst2Xe8r&#10;yOqiuvSjKtv/YTnIcGpAE+ga57M3khktQybyAxz3q2Qc9HGOLv+6Tp+jXbmWaGkdg4yYBiqH5pMl&#10;soBc+2O/YcmP//h7LTnSRDlIRuvyFaD7X//v/8OS3z2AubnG5Lrdzu3/2+MbvhNri8YVjfNiy5YO&#10;qy57P3faA7IbHpuxqhdIW88QbAYyfl0hO1LnOtzXnZZY/7rnNAa2vnON3c4vpX291uDZfrqu+3nq&#10;371lVF38Q3Wid22993d/tud4Pdf0Qml06uTquNrvYlZTGp3+jnFQrFOCnqHyid1Vn7XeZzdYV97d&#10;ep/FvqU0I14obZX2bXgH1pVufRBrwvfciTFq3wb4dhP0LbxN2Pkn/sdvW9LgL/4HxouzKdjsMus5&#10;2IAXKHZWjwu2/NqPgW3z138Z48toBOtFMTcHfBfz1lV1cRfnr3WMlzxwpD1NkU+LZ589gncd33sW&#10;489UHfPIaIjMnocxdjQXUR8Nsr4ZtHJIsEw76h6E3m/aDh9wrYB2u7SIe1ZWUc61HHyqLRNI65Yb&#10;MDe8cAFsNh7Nt2uc17UR9GD+G2hizF1bwXpdYxC+4Fv3QX7jM39jyRfWUOB3vhdsteM8QcZF1tkI&#10;67j7hLEsmc9zK8jfGlmm1zJY08nxvcs8mVSLnHf16luTPm2nn+GzgcZQu+/x3bk+63d7XUOLv4T0&#10;UbJORlIv3/cb1Ar4LUYGwboPPkIwgTr0JcB8ee1dWBPdHUe7TZNVbHUJ87NV9u0y15VG6G8W8531&#10;yrlVrDeUVlBHBTKlv+Xn4S++5c3wq14/hHemY0PIQ3IZdfz862CUXb0EfZxj3a6Qrc+gTD+y864f&#10;daXl+SbXl3XKWZ3v3PUuyie2Z7733r4LfmjJg3oxaHK9pbmAtJYX8dtNt73ZkqObsYazbif64K69&#10;0Lcg2yeqqSDH8kgR5fjSn/+BJQ2+vx9lXePpeBmtd9NXipAVXCSiKqegeViXS2Shq9ubDEBwDL7S&#10;7lLPeuaLtj7yOjdtps1mKxvJ9UEDfafxz06C0DxZ45DS6F3PtJ9NdH+W9mvtsMH82wziTFPDYZ17&#10;bppcw739Q/D7bxjCPoA0fal4VHawfS9PvQjSt46QeZBd0BWOQqeDtP0B1Qlth8qj8snF04kFBomu&#10;E40MVMZuf9DA9ul6xzSOgV6+D9P7jjL7RJInLBgk6Dce/A763Hc/jXnVKzXsV8jSecqz8vReSft+&#10;ijw1IMA1hzDf7ax1nTJVyMIWqtG1X0dtWmQ9l2X72F4yt2EyLdu5ZnFbtFkGeicbpu8a5/oRzZBr&#10;dBTrebkUbMluvv9+zy7M8U4dO2zJDG3jbTeC8XrQh+sNPGSw11rz2iJsx8FXsW58chLl9HH/RSuN&#10;8fDUfsyvjhxBHodHYUu3b8XaaiyO6/JVrIMa1HiqSacHOXDgwIEDBw4cOHDgwIEDBw4cOHDgwIED&#10;Bw4cOHDgwIEDBw4cOHDgwIEDBz8iuHOtVWvb2v4L2LV+7AeI/t0Wx+7GO+9E1Gymgp10Tx1DxJir&#10;CPaDgQh2I3oa2Nm3TAqAgQns0nMx4sSgUMHOw/nT2N1dLWI34fIcdhyHGM4SJeuEp4nfFfnW4C4+&#10;H8/u7+x6BfzcSWhQJXuAdm0qalORoIqGqnF3rp+R4mJW0/3FAnYIandivcbMtOGP4rsSI65iZBgR&#10;s5p2HfrJVhMiq4Z2jpbKeLaY1bRbVHk2yGSwSz0WYf4YFexlvdaquDbPHZspRkH7xazG6IOaJHfY&#10;VhktaVCrcierIvcZ/evijmX7e+tvu124i1XRYAFG0opZrcU9kE3ucg1GkCcDN3eQNhhp5OMzanVc&#10;2yhjZ3aoifpPhHH9pg3YeRkhk0mdLBdNbi0tMwrcIEuWj9IKdnEy6MNVZL0uziNKM8bdtnXu3FTE&#10;eIC7h4s8F31uDrtFvXXkxSBA5qfUIKIcSox4O/fyQUuOc/t6agK7VqObEEmyWkS9VxWNyx3mtWmw&#10;WTxwHyPp29hwHaJO8pXdlowmcX78qYvYdVpjpEU6jbQX3WAaCoYuWLLBuskzUiOzgOu9ZFpLJzrt&#10;Eg4g2n+KTAXz6N6u8QLa6drdYHEq8Azi09M4Lz/FaI5MBv2iQJ1ZyaHuSy30BYNGAfXfT8aad7/5&#10;PZaM7Ea5phhBkjuLqIMtm1EXzx3DTufsWUQJD9Vwf7qFuj95EuU1KDKaIVFHnwrkkN++fvR//3q0&#10;i+9mfA6uR91tYlSnO4Z29VH13cy/rys6XWxAtTrqKhTk7mEX9EasIApj8/AsdR+jphvSXZ4J7ycL&#10;VK2rT8r++Bn14KctKTBqptRCPrXD2Z9FW1YXkMarB8G0sutW6NAlMrTtTaKd16U7UbetKCJGzuRg&#10;ly+WEXX7xNcQPRucReRIPAK9SdbQLjt3INJi1333WPLIAvrJN77595YMksHM4O1vgu3zDjNCh4xi&#10;TTIwuBh57BbTGO0XA6vb9ow2lpE+rSgimBZynZ33X/kKdoTXsiijh0xxU4fwfXUB5UsM4PttY0hr&#10;w07UWYasbnMrkH0RRBXMX0JbGJw5QpvCcSI5Ah0cSaH+41CNtg1BZFYhjy8aZDNsNrADvbyGvpgc&#10;gX3o34zIpyWepW5Qc+PaRAL5HOiDXD+GMveNIUqtEYVtfPl1jqt5RgT5UY4q9axFVjSaVKCCCh4f&#10;Rv3fcTPatljl2NaAbrx2EMyqlSqYfBIJ2KBkBHkoeZHXzQPQ5dEgI9PaaAQRdX6R0T9jKfZJsk3V&#10;yA7q8aEuphgddPQ8+vX2/q2WzBcRpfOnn37BkluD7GdtrB/EuJBOQS8qZJdYzcCWrC1BthhNVCVj&#10;RnYNY0WS4+boEPKaIIuDO4q6LtPeG1yiHb04ifzlGEkmFlYxqklWyKyqqC8xlylyps4z7+WTGCiC&#10;JBJBHSnyQj6P7pGPocgSdhubWa0n0KRtz3CfgY9RQoqyperaUTl+PlMRJD5+rjLNBvPS5J2K/vCq&#10;07ahfImlwo4WYnQdf26PWcivfDi5QLpPkXzyjbpcpLbvRhvIfOYZPS92NpUjmYCdFrFKkewtaba1&#10;/JdcAXZ9LQ89lC9lkCTDbqWMa+Ix6J2bD62zj63lcG+dfXGArE/pPuhTi+OmJ4z+ojo2iAVxrZjR&#10;pAsaghSJzaAbGz4yc3rk+7HuZL38XaFl0iORrfkY+ZUkA1ffOPp1kIw3337hRUsuk602vwLbHk/D&#10;/m3cAVaIyQsdltMw7VbNixyUL6H/7yVD5M4RyFQCz7hAttanX8E4cu48bGEgiO/jG5B/nwf2/fQh&#10;9GkDHyOSdu+Fze5fh/F86gL6ZjoMG6moTn+K7VjAM9Z5kdaeQfTzAhkLVroi4SuMvPL5UK4cGVGP&#10;yGeCKXH5yRBbJKtekxGV/VAv17uvR51u3ITnRCO43yCWgK/nSYOl4q++DWahqYXTlvS74JhFfbBT&#10;121ExGWLTH7t/0HQXng5hxoaQnsabNwKe1oiS+jMNOYOT3wPzEhnzoN1qkhm3lYdzwzK18BtLg9Z&#10;kaO0GLs3IY3UYIeVKpuHnY2TNS/ANAPs71mOi2tLqKOmWCepqmI3FNuQIgUTEfQRgyTnjeEw9EnM&#10;ajajGqU/xP7BAqhf+RReSPTOKw10raLTxbCmz2JW1GdFzgud+1l5xGVpsb9L42xmH2WP1+oe3Wk/&#10;O4g89DKrdTOw2f1eYxH9ddnlVdIBzsygX7BbuaIcH8Vel6C/E6W/XKZPPjLQGSejfbAlBTKTeMnk&#10;15J9Yh7EOlUrsw+PQD/rZFb6w0/+qSWrZPK99w70DYP5Sc4XWWvlHPyUPdeD1Xd2CWP1K4fBunXj&#10;jYjK/9Rfgw1txzb0o5oP/arlQT0kQoywb2N5Ds8YHYRvtMhI8irLHAyh3t/xrvdbslBGHR+bAsP1&#10;weeQ9gSZftZvQT+ZuthhVFw+B7/yru3Q0d/4RTBTlzbCNsytcO0kizo6dhb26swZ5GHxEvpTNYt+&#10;tngR32+6BnW9aTfq2qCPvtJYHxjjnvk+/P3ZOdRdhjYxm0PaPs5vohG05zLZs8MR6FW8H+Uv15BH&#10;gxYjpT1e6EOezyoy+n68HzYiQWbffjJ1as5UJRuth2NWnWwI1dWOrbz5OjDuvvVtYJF+9DvftuTq&#10;LHWXtmQ5Bx3ZkMa4EaMdqHLdJss1Fi/ZRZdXOu2SLcI+qS6qXBtRlxQrg82sRl3WWB2hTxHhOC92&#10;UzHoGBTJFCVGNK0PxbmOJCYyMas16MOqL4vJTLbnhzGruXlNiM5D91pTNzrkGbhXzGp2NDStj/La&#10;zazmZfSvIBYdH5+h6Gc/+5rS0Bqd/JteZrU+snB1I8R7e212U5Hy/F2yl9GnwQhmud66zkD2166D&#10;HoY1W9IfEDo+KmSvvVYddqflJptBmbYyFECZy5yneHqYIoqs7yrHnRj9lhrHlyx9laNHsA5g0J+C&#10;nyU/+OhxrFV5GQGf4VgtH7xWRv7E3jQ8gfYZmMA46w6iT2aKsB8GlUW0UZEM6uNj6OdBRpufOIr+&#10;7w1gvtvgQkvLi/KFOVfVuONmTyuW4TsaiBHC78EY5Kbv2myhjw6Q0XLvNWANa7Duzl3A2rYYlucv&#10;ot9XsugvUfrPY9vhyxoEyH5/6QLWQKq0Q176M/UafMCbb8YayF33Qk4dwxz1+9//viV/8V/9W0t6&#10;2L5f/dM/tKTByyfRDoPXYY3t3/3737HkBNe5+0JIq8U2ffRpsJ996atftGQkDF2p0n7NZWG/3v/R&#10;D1rSoLyC8eL1V+HH57geFOEax/sfesiShw5+xZInqTerC6irPrLxNbh2WMrA/69UO7ZyieP3Nbdh&#10;XLn/TWD/3TOEdlkogvHOz7XSGMeGzXvxzK9+4cuW/NLnUO4f/83/x5LJFTDHGHz162BZrbs4d+vn&#10;mLwMPVlcwzhebeGZwSB0/j/8u39pyRZt45FXoQuvvgh2vSXWWakKX9hAa+/NGvsD/SpJ2+bQ1nT6&#10;PfTN7veU8rG6bdUbMauJdaPDrIa2Vf2rT9ppkUHCTrNrrnclsxrQ+323PTJAaTrfi1nN08USItiM&#10;akqfd3fqAL8L+tybpqD7Omkjrwb6rsE1EA/Hc+XXQ4Y0nY7DLmczlYZpI70sd5N1XSezl8Eo09jC&#10;+VOBbX7ChfrPiJWe772UepPtIJagBp+t8nSPjVr31fxknj7Ghjt+1pK/9ku/aMnNSTzDE8Az5k48&#10;Zckv/TGY1Q7NYN1PTd7NrNZkuvpNbdfLrIbcdrcX7+sZwzrtwQd2ocWVBv3WWc5CmnqG0GGWwfeV&#10;Bu7X9VfTSzGr9ULP0D3KNz51PUNzPa4n9d5noHmJoGsk9ew3QlfXuwzd5XgjZjV97k1T8o1wtevE&#10;AqRnqozyP3zsz+0cW391r8qnsVff611ik0rTXWfyK8WwpjQjGqsjGEea8mXd6EdiYd9zDd4lvP+D&#10;77bkO+8Ha/OhL/47Sxr8zu9gfJhugTlUbEBhptUk85IXUzrXr/7Xn7bkvbvQ58Z9nDs04ffX+L7G&#10;z/cyBgEX8tng+rc3oHUG9tsy/IBnHwX757GLGFdbA5jT0RS5nvo61sFqeaw7dS0fu/gqo93nkMaW&#10;6zHf1VrU6ROYhzWaGPeDZOjR66EIP0c572Q1tP0wzcvg/xiU16DLZb6f8yRQdzc/+GOWXD6H8jz9&#10;JN6tpW7EvPmaPZgnp2qYO8WSGEddPAWgxLVtgzXOh7Nkx1/lWs4STzPRiSJlOnUVFsTWN9rK3vGz&#10;ux/q//Y1fPfWq7OSYhXshfSyQeMUVbu2UXejIhscB4I8TSbP9xJbrgdj7DvuucOSnotgXDr8Gt4v&#10;cWuBq0gb5SOVkZ8nyGS4ZmqwssA5NsdzP08Ga4zDZ73jATCT7dsOv2vLBPZh5M4grUOPf8uSh8nQ&#10;u0b/JVehjrfRYP71vkFr/7L5TfojDfkv9CnsLRscK+piPeP+haF1yJPBAt+fpHhk1ZZxrEfu3AYm&#10;Yp8P/kua71Um+B4/oTU65inJOcdzj+I0py/8LXw/gyzX/vL0b0tsMw/XrtwVdCg338lJJ1osl60j&#10;aHobGhu7ofUG+xm2pP71PoP6ZqPrHY6B9M0tCqzLgPpVGuYqA790lO2m3227TRuqZ18NNBVXMKu1&#10;2Lj6XsNhXTaGe1r2vgWnA9y/C/sWRunv+MVC24b0xs95U4LvyrQnI8J5pcYZ+zQX6l2Ap2OpnXTy&#10;RXe/r7NOVAd2fVKqTsSKLz9aSLLBNFZprcXH/TRFstYa+LlnY5hsZ9k59K3v/fH/suQ3XwWLZiaM&#10;/NZZy3XaNQ/nuEWOu0GuX9TIAmnQYtlrPJlHJ+uFeHJCjYy8OtUkyDX2Mv3MEH1XN9ebWm7UlT+G&#10;urSgE6voL8bJ6umLIc0Erw1tgnzrgxh7H9qGueALT2PO2sd3CzvXYyzg4wjYmXoFdsfNd7grc8jf&#10;+fO4+OgFzKfOcE3u+CTqdGIcNnTPXtjUIPO8MI95Wa6I9x0GOukQLejAgQMHDhw4cODAgQMHDhw4&#10;cODAgQMHDhw4cODAgQMHDhw4cODAgQMHDhz8COE+OX3a2gL31DlEUk2/giim7X7sZtt7Hc4Y3rAP&#10;538f5W7phYsvWTLUACNbH3fIz8xip93CKnbDLhVwvUGhiv9vINPKXXfgXOzFJeyq+/73v2dJlwe7&#10;9hSVWi1z96AXuw8DjNDU7srOzlN8NlBUjXZpKupejEWKRLKZ1bg7NMDzd3V/iewIYlarieatDX+Y&#10;ux65czzBnf2eGHbji8UtUEEakQHsTFY0aoE74SNh7ORU9FD3ztJsFtHKCUawK+pRQREVRheVyBKS&#10;ELMad3dr52+VO4PFsFYXa1obVe7GtqNpGT3cuxNb0C5Vsbf4GS3k4xZ/+3LunA12sSC0mC8FFqve&#10;m9w17eIu6hSZSgb7sTt1cAI7txvcVVxjSLOXTCblLtazXAk7+1sF7vrkbudZsuTNToO5I0mmCDcL&#10;2OCu4SjZ22YXEM25NI/rQ9zFa8CqcQ2MYJc5yXNc5w6gX4yyDVNkQQqux07zMs++rzLNWgXlbS1j&#10;R+nb3oq0DZL7EHGxkkUUankRu+v7uHs950KU6tIqojgb7tctGQkj7QIjY7//OFjQEn5Er28YRv+L&#10;BJjpNsQuI1aAtWXILRU868E3/aQl58nI9e1nwLo1feJhS27sRzn27kIa9Qx0PRfArl2Diysouz+D&#10;fG9ah528xWHIb30fEaN9BdT73fcguqZaQl7mDz1uSU8Z7I7pEehGsYn+Y1AtIdJ1+SCiGMJL+K2f&#10;3Xa6iLYcuB36svFt0L/R28EE2XLh/mYDutJs4cZIuBOt4uXO/kQQbVthJIZ2lLf4u5fMK3UXbKTP&#10;hTpptWBLvGRibHKXcqmOCBUD7YSvKwKMDC+hCO9RmA13NDcaqIt4BOxTT3wb0bopP/pNeBBpRpnX&#10;0cEOs5o3Ct28WEH6xxfOW/LZh79uyeA8dpT/zHsesGSc50x/89tojwjZ597x3l+y5FQOefrm1z5l&#10;SYO961CfN7wb9V2v4bPbA9vgYVRE0Y0xwku2w2oWsj+O+k9FYb8LQZyB//0nsWPb4OQPzlnSV8O1&#10;edqa+QVGfq+wHUJo074+9LV1G8CiUfLAXgT7ofM716Gfjcdvt6TBxSm04ZOPvWzJ6UWwa3lL2DG+&#10;bR10Ir0JESQNRuW4q9D9SxfASBZoIi0fmWb8UeS13MD3BnUv6mhsAmnGUqi7KpmjNm9AWoObNlqy&#10;1FxnySMnGMHjZRS77FwDdR0MMLTLgAyWE4OQd9yIuvAy6rlYB7Paag79+sx5MECGI4j+CgVga2PD&#10;0K9+jgnDgU50+lwZ9XxwClFB28jEsS1F9hIvdDfP/rNaQT4PnYQvsmMc+pnPgoHxke/Bnu0NoM4N&#10;Qn3QQb8Pz1xeRXlWGWmdzUI2OZ5XMxhXq2Q3HeiHjU2QxSFBJqKqH+WazXaiI2ZIobQwj3peI2Nc&#10;i2NxLos0cjk8u8ZI304kImRVkU0cDN1dUVG6NkxmNbFOtBjhoujuIhm+bB+ISdhjM1mElLSHdsXA&#10;x3x4ORaJScJm4iF7Q4ThgoqE6UT8WKJt71geMpm4PfjdoDd6WP6IGGqbimJjPhVhUu9iHrEgljEm&#10;Wu+KaPKKfZJRNfLdmgqD4rWRMPKfon9WImuT6jYWhd1QBOByBu3Y5VbarCyKponFoHcBRq+QzM21&#10;SqbbIhnWBhmtk6ZvIWY1HyOZwiyDQYi2ULR4XvYLgQE8to7I7xU7sJvMRWI/abRwQ4vtYyB90T0N&#10;6mgkgHzGRhGBmSdL3tOvoc8F6+gHi7OIKhxaj34ysQXj56GDYE8wKJTRP0JJ1FWthD45EkTdvO1G&#10;2IjxAdTJ1Cye/eXvwheq0t9PjiEP0c1k9plBe5460BkvSyu4JkKb3jcC29jH8m3ph59W5XhaJtNN&#10;owQbuSeEPF0zjDQv0m7Md1TZVawhjaUmnrmYQR1evIQ2ZkBoeyzDf/J16A+JJFyhJtr6phG0275d&#10;sOvrkp12idPeLJZQjhcv4hnL1IHlVbK0efH7zlGMM2VGt3pDaHsf9VTsA0PDsG8G/cNoW28Y9Tl5&#10;Ds/83hNgVjs/BWa1SpX6T99cTAR16kCQ9iDG/n7dToyXiSGUy6AmtjAyH0tXd10LBrn5RUbhMoqt&#10;UkCflI3JFmHfMpwHtQ2DJWIB9pE2YuxLYfbjCKPRNFeybSHZ3MSgqChILyP8/zHQnFN9r9MH8Uw7&#10;4k+2lOi9r/0/66/6oUFDbJO812ZW4yWah9n3yE4LNAz1HgYPtwaFLijqXtfILmczqP8SWVKKZHMp&#10;cb4losFYEvoXZvRwjVG5Q+w/BoEg7GmhgnwNjoAFReOhsuVmdHGUawh33Au///wsdOIP/+qPLJl3&#10;Ydz12WwWbR+I85F/9c8+YcknnvqOJRMRzHEOn8Vc4fXjz1tSfvzBF+ATRmkfUoMoX2oI4+377/uI&#10;JQ1eehW27tkXwVwdiMFHHVyPZ+25EUxvq1mU8xWya48G8PvCPHzEbdvRV2+4HoxgLz8P5jWDETJ0&#10;3noNnnHDLrTHsRZ82gUyxzz7EvyuYydhr/JZ5HfjBPz+8QH07QOvwl7vvht9sX8T7JxBgT6Dew1R&#10;3Pdc81OWPHYQ88gq63l2ATbl8Bnk300mLDFouLxoR0Wzyk4YNMnGKH3PzONZ7hbu3bMTc9lYHPfk&#10;S/B7vfIfGantdXMsgzq67rwFkb4GfX0oW18/nvXSs5h7nz4A33x4EPatwvUXqqgrwHE1s4Ry2trE&#10;SPKFxc6aVa5EP6uEDGgIrbPf1LkQoHFfzPctzs+ijBaOcZz30daUy6zDNqq0kUVG25Y5YIhZTJHI&#10;ZforYpkVxKwmG1Mlm0WJ8mrMakHaDttG8F6hkwZ+7/iTkLIXJa5liQXWwK2IaT5ba21e2Uauo4TI&#10;gq7P0iMx2abIpJakrUnSdzKwWdhsdhakYaepcvVEuveiTpur8nfYRjpQzeiZtu3nL01GWF9p44He&#10;PF0NNTf1getD2TX00TjXBmus5xrbxcM1NR9/r5KpJMf1mjqfs0LWZ4PFRdi8YBi6HIgijaYf8uwx&#10;6FeF660urqvEWe/D6/HMDNdQbr8b8+LXD6PfGSydwjgd6YP9HUjjngD9/XIB9rbgRv7LHAsaedRh&#10;rQW7pqmQPXeirhgMsF8Pc452fhL+SousR4lh+KL/6d//riX3/wDrSs++9g1L9o1jjjh3AYn88k/+&#10;giVPHARj0ROPgWXEYKAPjCKaK5TckOEBrnO50UdjIdgiP/UxT/+xfx1s011kf4zTb/GswO8x+Is/&#10;+wNLZryokwc++i8s+RMPYRyM+qEb3/nWZyy5/4WnLXnxAtpz4zjm/xnW4RLZN8u1jh1T//CT4iWR&#10;QP8Rq0Gyj/PeCHR06jgYV5JcMwyQMV3szblZzHn37cB4YxBOYg3w4BGwyuSyKM/IXszbP/zhf2bJ&#10;7dswZjUaiJ6/cBblef1ZyP3fw1iw986fseRwCjph8OxziPrP8OSGkSH4nKU8xtrJKcw5xMQZjUFX&#10;Pv7LP2FJP23i/Dno8IEXMF/JcW5SaNDPbGM5g/or8TQMD22efWoL2Q/Ur2UTe1nD9Lt0Wb8byFZ0&#10;mNX0G76XvyJG3hp9pQ4bjfKgZ8vWyGqZfMC+Ki235tI937d6xgBB5RCzmruXXqSNK9K31xlUJ8oX&#10;pL7vHXcEXddJG3k16NQr7yUriJ0GB+kyfdg6su1Kcg4edbEuOVdq8eSbIR3B0sYWjRvsUyfph1wK&#10;4nsfWXWbPCVD70pk+vVOoS4mDb5v6WZW83F+6+MayQLfF627/kOW/PV/Dp92PA4fJMF5ziuPf96S&#10;n/6L/23JFeqj3OK6JgptdP4HiIWS2ezMKXiv6rCjy71PAK7Wbg0XHSyiMwdCanb72BK/63OZbCHS&#10;R/kFl4+nl6fbmz9bl/m91ovs/IpKpseH6kZvPlUXQm+avZ97u8fV6qqXWa33mt489KbRi6tdJ1Y/&#10;PZtub6d+pR2skyuewfeA+qz1pJbWC7vbhZM5tVk7UUsE2Kda7ITy5yNkthFzTqWBvrDpGqwL3HU/&#10;xozVA52x+PmX9luyxFO+GgGMI24ypXm49nPDB8BQ+lM/ibXr3ZyjJsjG6bYXajDmtVzIi0HABXvb&#10;auLZLg/6pruO+VMtg/nk3z/yt5a8WIMvEY9inH/9+2DRXppEOZMprHFVeLqOgZ/vkOOD8G+jw0hz&#10;9gzmejNnkVYsjjWr/iTHS6611+mfteqoB5cXv5c5Cdm5A3VowCtcRw5g3f66W+FTjE7gXcG3voFT&#10;i6ZWYXt23oN3POvHMP8aYBtXyXro4/uCEtdpDDIZjNcLXMPRZ50UpDlCkfatQV/Q1iv2rw5bqD5r&#10;LGz/n22m3+S3Xwn8rj4oO2yDn72cP4TyHZtV5DyqybHYV0KahQR8oPf9BHyI3fz94iHMsY+cxvuy&#10;Ou14nWN1bAD6VapD7/JrnfcVxQX4h5kG6sJfRD7K42AxesePg1Xz1g3Qnw1DeFZ+Eu9EDn0eDLNP&#10;LbLO+V6jWKXj3Ead/VVsTRrStI4nG1ghS12E7+8bHA+1RlRge3nIqt9PljeDFNcbtuzB+7jNE/BF&#10;I3y3GY8h38PjeMer9eYE53aaEzbPYi3kL/4XGIePHoG+GtQ4fjTJclhh922x7nwetiGZ8Ww7Rh3Q&#10;5162vf8TzGq91/Xqm/yWy+w7x2DdI+ijpuudZ+IL2Vbbxv4Q1Hiv5sd6n6y1AH2v4bDO9y9iVrvh&#10;7e+15P278f4+Kf+lax6mkxx8XPcJs32atOk6gUzvfrSmoDbXGKBy6sSLbmQK0OvOOydcKzZcPVsn&#10;EElqzTMqqkvaxhDXJmra4xJgX2ijxXsq7EN9WuNcRP99/HPoc49+F+/Fp3jSQy2K+4o8ccBHlrda&#10;Ev5mU/rZhpj161yD89Dm6f1XjXa2Tnvn5zurGueNQdqWOm1qi2sPYa6jGXjDqBsvGd/D9HOrATw7&#10;wHc66S3om7/4c2+z5O4A8vT6c3jfv+82sGz2RdDHAy6Ux6DCuWVQR9BV8cziEsp3aQppZcuYfz3y&#10;OMbNSa4pvPMhrDm6qTtLSzzVYRUyW8Cc3iBfwjy301IOHDhw4MCBAwcOHDhw4MCBAwcOHDhw4MCB&#10;AwcOHDhw4MCBAwcOHDhw4MDBjwju//WZ/2ZthTu6hOi4pBc7dbcPcGc5I6mmuGMu7b7Zkjt3Y0d5&#10;04PrZ+exEy6VZMQZWQjK3PFrUCoiQsobwT0RHyLgCiuISps8i9168Qh2/Ik8qFLB7sMAI0v8dhQL&#10;Pts7M7u23oldo87IFjGr6bOHO2Critwjs4UixxQ9VS5hV2UshvpoKTy3DS+jZktF7DKPM2rNw538&#10;OqvbW0Z+44wIVGRzic+ORrEjVdFTyqOB2FkSUaTvD6BehQp3q4rdLUlmNUV9ane7Invq3KGqKAmD&#10;GvMjKPJK9GGKAtHOWA93xmpXa4hsdB7uWtWObjfLE2D5DDpnN+MZipD18PsI63SYLHTxOO4NRnCd&#10;dsQ21NjcuZwrdHbaF8ioVs8hQqHBHdhL3OG+OAP962fcQTKCHbSNPuS/whClc2e5y5Pncse4k9jA&#10;yyiz9CB2jFdbuPfE84isGKmg3Ua2oByuddgh32D0ZJmMBbkc8jQYwPU//sEHLWmw0A8mgu899YQl&#10;rx1EpMXIJvTBU4xwnbqEaMNBD6ICkyn0wclL+D27ijoLtlDOZp46xS5u4ONZ1tkC6ioSQh34G2jD&#10;XTe9xZIXK9DhVgCRF5/667+w5IgLO/7fvBWRje+59Z9YMnzPb1jS4MAq2vDQc4ig7HOBFevYDCIs&#10;z50FI0E6h2cM9aE/3fQgGBg9fagrfwTMK143mLIyK50oj1YD9d3MIK3X92PH/p4Y6t/bRHsdex5R&#10;tLd8CHZs+IPXWbLlgS4HmmRL8aH/BMmaaFBlpL6X35UZde/1c2c5Wc4mz6Oez12EHvoauL6Rx/U7&#10;NqI9914L1hNvFHprUHYj8iLXwO7tmBc7ksvsv37qbot2ruZGHy6yPxTnoQNHnkQE7EM34Qz8cpK7&#10;rKOIGDZoePH/qWXoy8uvo87WjqNN71mHfvDgO8Eg4elHVM4Mo40Ov452O/o0Ikw29+Ec6uuue8iS&#10;BgdPHbdkdAL9Y+M10Lc82eS8tJ0+D8rjIzODu4byBEO4vpnCdU8/C13Y/zUwlRms86Mtp5fRv1dD&#10;uNdHe9RXxj3rNiAi250AK0dfCjvHl7PY/d1M4P7qEsauncOINjK4/R5E15ycx872Z58Cw+Dy4f2W&#10;DBaxCzzTxL0lH+xxLIQ0WmSCHNoBXRgfh74uLyKqKtpl3xu03eEwOqqHfTTBCLIM2cKi3H1/y+2o&#10;7yPnUM5VRmBpyArTdoZ9HXvfbGLMTZK5c9ceRLz0j+KaAtl1/D5E0zQa6Pcry9DtUByRyQmxjPL7&#10;gQEwshocJ3PquXlEXG+I4ppbhqGj7ggi4Cocx+cZvnLkEOza5mEyrUwh6ui1x8Hm+N59HQMW341I&#10;/qUl6PfZc7AJK6vox9k16GplDWm3GBkWp46khxhJNgb70Azi2fNZ1MPccqdvXrwIu7MwC9ms4Zoc&#10;r5XvUOH5+BrPxaDWHfVsYEdXckywQOYLsQPpPH/5PFVGoZbI8KXIEzfHeY3NAUYd67Ona9xXv9BY&#10;JtY1+SGKdIuwbcOKvFJa9qOQVzGrdUeOKwrIL0YB5l/Mag2Wg4QkrlAI5WyI4YK+iCLq+K392QKf&#10;KXYz28fhJUorROahgTT6XIMMJmqfWAJ2W89e5tgslhQDMaW0yGwnvzLCqG35JWtkgsqQWW0gBH3q&#10;I0NkixGnIUbfhLoirsUgrOg/j6K3qSceL/LHj+1xB2lKRxS9rcixWBTl9XexhmTzjFiSH0V7qzEt&#10;QKbVJbbP5Czt2uxFS+az0P2B9ejD+SoasJS3lcJVIrPa+GZktKA6KyPtIbKBbB7DuLl+G8boz34d&#10;/sEw2Sl334I0nn4FDD+5NbRvvA57b3D2EMauBsfY5ATsbZrRqxPDKE+1id/L8l0zGH9uTqFOR/rQ&#10;1kcWUb5LeVZyG/UG2vC1S/guk4EtCTC6KdiCjdi8DfWda8HGrOVRx3NkSVtHm3PzLoz/1wx1dHk0&#10;gjqhG+Y6kUOaL0xCV8/OQCffdA1s4SDHBhfr1M1x0kvmuMFB1EP/ANIyuEjGqmVG0y4vQp4+gzZe&#10;y8BnWFxCHWgeY/vqpPoKkqEgyc/X7gbLRR/tukGDLDkVUg+LVXrTdvrDZIio5vB9KYdyaP6maPtC&#10;AXkok0HaS301EAN3kMxpYlgLkgUowOg5P6PsfAH2JwiXl8yDl0U//gOQHdM9sq9XjaRsozeSXuiO&#10;rhSzmiJgNc9id7fndHqGogftMYG2sjsi2aCbWa0TcWz/B5KoMAKxUkFeGjZzryVchTzaoVhEe8l8&#10;hMhmt34PdMBgZQm+xdo8IsKTUdjXcgH3RsgOFEugj+7YAXawWz4IP2ZuAfbjqw9/2pKvHXjUkl1E&#10;Ua6N6xH5ee+bwPx+hH7mkVfAphOIoz3iA7RPRVTm/oexXhF0o6+OjMM+rN8Cm/N//WuwuRl8/htg&#10;a/vuY1+xZLMGP/emm8H4upyHnj3yMJjJmoySXj8AP7nlR3l3Xgc/58feDda2h79OJvk2YjDdrj07&#10;MB5cOP+cJQ9fAsPNCm1etYG6WiaTpJvszT5WiqeFtBJkYC5xbuKJd2xMjcz1uWVc+3Mf+TlL7tiE&#10;+j92Fr7o+Wn4l4dfhV8cjOAZrQD6oPzTgB9jmteFsdDAQx8nSxbtlUX46ckkrtm1AxHYoQiuS/Wj&#10;XLEofNtcDrYzs4a07r7xHZZ86J2d+fHxk/Anpxdhr8oFpHWSDAxjaejb+vXwXWcuwT6vkdVobQky&#10;wIj4Mtl1llc6vt4a9b3ANSgXI8blfymKWP6a/J06fcAI/ZlkAu2qvlzkmpFBg2wTWc7LK2T/SdNP&#10;qZLVSX7KP8SsViP7pJjVuplWPPLHtEYjW9JjB+Q8yRcSo5r6eZO2qkiGOEVyG2gdSP6HmNU8qiNG&#10;9oZ6fFWlIQZfMatJxrgGZhCnH6W1KtnRbt+zG2JYU1WovLKVsqHdsG0z6/syn7MLbttvxjP07M4z&#10;8Rzd32T7dD+v3EId2L+x7TQmKGK/bwhj654bwIq4xjXEJpl+XngZ7PrTs+gLyxwvDbbvwnrr+38c&#10;9vUzX/orS545j/n+yhzTakJHqmXkqS8FO71pO+r//CRO4RgeRB/W6QgGC1zLuf9tH7fk+9/9QUvm&#10;LqKv/vUn/8SSFdqSU2fQBxsL6KtxssxGuT6RWYON8ofQfwzC7EvrNsNWHz4OhotQDPn1cg1nIAWf&#10;p1TEOFTzwtfz+FGOSha25n3vfL8lD70G5syTh/db0sBL/8XPftPkHLwg9mL6WfEwytMXRDtU8tDZ&#10;D37sn1pyIg1f9exxrF098gSi1w2aLvR7Ele46gHUxQP3vdWS0yfBSH7uBBg+SxWktX075801tPXU&#10;HP3trWC5uHAC9xnMcT7SaKHf+Kl6TS/9LI4/ddq5GFkq9u4GS02rhboLcg41fR7PyzU6+rXtRrTL&#10;g/fCB/Bw/XXqDOfJLczR73wA6ynnF+DnL83Ar//Am95jyf/5x39sySf3w6ePD3VOARDDS66KZ9dq&#10;sBWuFubvfjfavllHO6STGNejZCYRZV8jBz3z1lHpRc5NMmXoikGBJ3HUq6isJu1VVexmPfagw3JG&#10;u0Hoc5Msx902SrbCSx9W17p5OkOYa+daN68z7QbZUpRm+3/WX93/w5jVbIhlq8duCfqsR4lZTewQ&#10;3bDTvSIfKuvl3/cylNhp8XdB31+NWU1Mrh7qZEtMolyHKHHeX+f8WCzoMY7h7EauPo4N17A+DIK0&#10;u683UN+XaONCLcgATzfIcEC3WUNgFuyTbbSGYrOIdZVDaNL2t5LomzfdB0bBB98MNsatY0gzQt38&#10;wp+DifH7T4N1qsb2U839UGY1Ss0xdKn8mE67XS570asrBr3Map1rqF89azmqE32uir2Ftlbyaml1&#10;gN+uvAZpdVUFQCqZXr+hGzaLjp3Py6/tTUvf29f3MF7r+u777Pq/ym8GvWlKvhF682rQpA3Ro8Ws&#10;Jl9CJyq077L+dp7BPsu53xV50fO6yqk+2NtmRfb7EFl33Fwr0TwlxPeuXhd+b5K6W2tcZbLRGwRd&#10;GHPEPhPiXKHOdZbkXoyxv/m7OAVo3zDGrHT7TgMP12d8nO/7PRgz6i6ODW00yEjr5/jXLrQlmmTq&#10;vEiGsjOX8G5kchFjbl8DtuWpb8LPydbhGyVG4WvkFzrjZJhMOyNb8R4iuR6+AlrL5Zq/yDG5BF97&#10;ZBi+UKwf5U1FkJYYsAJhfJ8egr+TIOO0QZBrHbMXMf+qlGBrnnri25Z8+iXMg2NbwfY9sgVz1tE0&#10;0kjTV6pXsC5T5pi+QGYwgxzXEvOUYlKrcI6UL9BHpX6JKV76JBspX7xJ/etex7B/4zP0udN/8CyN&#10;ZS12MA15vf1LFPH+rv5S5zxK73LdZP/deutNlnwTmYSneALc5CW8Fysxm94I5yScpyQ5f8uu8l0e&#10;dcUgv4w5a4Z+SownIG18B9YGHnon5BayT43EUO7zj4Ed+Llvf9GSL3EeqT0FYuU2EOu31tjaFWsJ&#10;e7yXnaN9bpL5TgyyDd7fJFPUKv2gLTs67Ob3vAnz8bEx6HKI6/x0T1ybyAyX5Ik1Kyt4l95P1jmx&#10;bD36P/+7JR//AZj+apwjGmSL6A9evjtn9tpWC9/b5Fmctwi9NrMh+8X5aO/vBmKN1W/St/b/8LdH&#10;ja72jG5coXcGXX5GN/QsPVL3qr1kW6/w44juvOj/WnfsZVbT9yTHb+s+7EKd+yxueOu7LXnXTswl&#10;IlqbFBVbG3rvoJP44lHYsSjbukX/S/N71aXm4r17cux3VF3l0ylS9v4VplURm6zm72QmE0Ox/f6M&#10;epbk5Eprcwm+j9G+E4PcGsYH1bvWvSs8OSSdxDNWzmKO++jnwHB78CzmWdkg8qZ2SpJNdCHO/tdG&#10;nWy/AfY5vZNqD2qWsNmamQe1YzUKm6R2a9Jmuj1IMxTplMOHorm8zI/Pj2e0eHKFj+tNMY5Nv/JL&#10;mHet82C8PP061jFvvetNluwLY1yxT1Row02fYWkRdTZ1GvYsxPf4Ib4/TQ3hdMBDx2ADC37ss/D4&#10;Mb6cv4i1xiLnc8UC8lAs4T2TQTiK8ePqWu/AgQMHDhw4cODAgQMHDhw4cODAgQMHDhw4cODAgQMH&#10;Dhw4cODAgQMHDhz8H4T7N3//J60tcl4/drZF/dhN6OcuvFoTO/ry89gROMpzS7dfh2jVwBB22F1Y&#10;QdRXi2wJDUbSx3ydXd5FMiAtMyJ/9gx2ynuL2IU3GAULgIssDeEI7i03kaemF9JbRR60g1E7Nrs3&#10;nL4Rs5p9LXdia6emi9Gc/1+Y1Xzc0psn+5mY1bxxXFtm1Kmvgl2TMbKFZXkOb7WKuhKzmqKHlGcD&#10;MaslY7jGx92s7ZJYfyuMrKpyx2ZvxKl2nlYZBV3nDtXuXbg1RtEr2sPeTdzDrKaoT3xq6whDNSI8&#10;l1rRFTXtyObvQbE/tOHu2VUcJRtKlNEOfePQgdQ4oiR82gFM1hlFMLXI9lLkztI8I6AN1tYQgdRg&#10;NGG9jDrMkSWoTHadsTDaY5jnbi+FUIeXZrBL9OIUmL+qZAQMKSSgjRCpYBJ9uNfDaMhjLyFKdSCL&#10;Z0xsRWRfYz0iFqrc1SqWHe2yToeR17HxThThhQrKePoEmKv6vNC9aD9ZMpLQ2dUFREdsG2IarNOT&#10;5xDlsXEjIlAXyAhUJ/PcTkZRGGzciB2wFy/BDiySqWNmFbuIK3WktTKJ9khFUa6FKnbKB7yoo43s&#10;HzfvRaTGTR/4t5Y0eOYsojsWJ8F6MBbCvXVGipw5jQjL1gXIDaMoZz9ZONb8aI9SAXkKkL0qTFtl&#10;IPaMUJQsW6tIozmDvra6iGeGVpHm5t3UWQSpuvyMwolyg/ZyBXZufqYTFREOoo+VCuhTK0wjm0W9&#10;1qpot/l56GyeZ8J7aGuCbPo4d4OvG0VkzC23opwG196IKNRYH+6p1sB6UiB7notnh/tqeEaE5c4y&#10;rWoF+njqVUQuRy/guns/jLPwl3xgkDJ45RT0p+nFDvH6AtiycidR3/fcCIa/gWuxy/7ENPQxNERL&#10;wDDdNY4RR59FfVQvIg8Gd+3G7u3gMOqukgaTZykGJowIz9luZfEMfx35lY0N9KHSXp9DXX3mfyEK&#10;uj6NujYYjUPv8xWk3yLDZRDN4NrSRzuV2m3J5w8iQjzNc9pTYejIWhnMM64KdCNARh2DjTvBPhEb&#10;vMeSp44jkj24ivZZn0D+Cy30h4srkAtz0NW1LMbAdYNQsA3bETXVYP8Zmui0i8uNuorRfqb7YSt2&#10;7EYUzivTYPioLGA3+sYx9PNmFBH0k4uwTbUK6rKf7HtbyVRgMDEGG7BIW3lmAW27bifzOY46qZE9&#10;zO9H/6k30Q6rGfx+/jmwb6SjqLN1t6GeDI7MY1d9PoNI6cEWPu8dxpiWGsS1HkY5n/ejLqZPvWzJ&#10;Xet/1pKf/xruLx38qiU/9m7YLIPyCO6dm4U+TJ6HvuQy0M0CGa7qZPAJMkRmtB/1702hPOEE7FqG&#10;/sulObJwrMAuGqwuQL8yy/itTga1fAFp2BEkjNroRMRAagyucUzTGB2IIQ8GGq9rjE7ReK1oJ32v&#10;6DU7wsQeVlC+AMcpH8dmD/0CA0VW+hXBY/1t59uO6sAzQ+yDYbKEiGlCkbEe3qk8NLuYyFoav2nr&#10;/GQxUXRTg36WAqmCzK+bLKb82o5KF2wfxYCOX4D5VFRNlaHTNfpZPqY5PETfgpHiBUb+yXfy0A9b&#10;LtKWdjHPhlkORZ8pkicax3ii8NUMmftWstCbPvqVA1Gk0SSDYogsEUH6nwZiVgtyHG+R3VT+bYu2&#10;X0RpiirqsDux1tg+ilYdHcSYYiBfrcprM2uwTyVGa/r70Q+Wm2ifY8cwJtRz8K0iEehOk/LoCYyP&#10;6RhYQg2iZAnrH8Yzlmvo15Vl6Ky3gHu3bwZbyOg66P9LBzC+izxrzw145skTsHcZsmyNpRC9ajB3&#10;An2xuIY6iIzgnsQG2MqxrbBbk3OIhlxZwPWbyCTxrmthdxsx5PkCo/PPz3R0+dwUo37ysMerRfT3&#10;KssVC0Andu6GTXXz88IcxtEgI//u3fc+S64uw1ccS3K8aePacVxTr6DNpnLwUZ85jvxeWESaIwl8&#10;f/122EAPIzSbZOyLpOjbDsKn2EAGKoO5RbT1hSzq89UXMAbPXYJdI1Gna3oKrE5FMsj1k21PTGVl&#10;MsyGyfawZxfSGl7f0YEa+0OTcz4xEomxs8ZI0BSjUn3UWUFziNVV1P3qIvSvm4UySPbJAGWIfVKy&#10;l1lNEYHqTwFFURPqP91RlLK/tm3kb/rsJ3uZPtt9kLZRnzWXErrnYS3O5WTD2z9aQkwWCoS3x5Oe&#10;aHaSotl2WHnsjlRsMCKOl7Zv7vxm0OCY1WCkn7uJdgvQJok8oZBD+1UYjatyRcnqbJCjP1zOo+28&#10;tMti6EimoSepNKJy120EI8u67ZDJLbBX2Rr8hYe/8beWvDQNvTRIrEO/To+g/54/id+CPtj0XAVy&#10;dhlziouT8CEKC1DyIof1d70L/umWbfAND55E3zBYKtN/KcDGRRlpKRaXl17D2ke5gP4epJ/vIQtV&#10;H/37wQmUZ4BzxvMnYecMqlno9d133GZJL9vh9vt+zJIHDoOR+Mn9YNleXEGeNA5GyTxUyKI/ecke&#10;IptTIaOvQbYCe7N+E7770HsRHV1YhVY89yKiHeeWUHcVMovH6T8HYnhmIIq0W27oQiTY8cVrBVxT&#10;WsM1U1PI7zXXYQ5x252IVk+S3ls6eoSszv2D0IloBL7q6hruv2nf3ZY0WOE8vsKI0EYd16yeR9tp&#10;TSHC6PQQWY4vnYcuVLlGpOjaFbLn5hjJbZDhukKFax/qHyXeK11WH7T7ItkFNC9LkEHVw74pxjsD&#10;sciuZVkesvz00zetcA1KtkLrMKozMeHqs5jVimL2tRk02tcwf2/MrMZre1hQ5FtEImivOn0qMavh&#10;KoJ2SfZH+VYUvZjVAvQjbWY1skCIWU3R+GmOO9GudST91kudorRsP5g+rF0+Mavws+2r6/cu/1i/&#10;2X4tP/eOBUH6tLpO0k1fXdfZPm/P8wwY8O1y06/3aI7AiPbxjfB1Hnw37FSIc7gmnz08CBvzmc98&#10;zpLf/g5YKPNsH4PR9ZjH774ezAjPvfS8Jaem4BOJoa9MFg0xFKcH0T433Y4+KcbVRbKLb97UYdFe&#10;mMO61659yOdDb/lxSxamsBb1lW/+qSXrfdD1Q4cxb65Ooz33XQPfSSxI587i90VGcBsEyWJcIn1D&#10;mBHvPrI6hIsoc5Fz1poHn+v0kYJkZPKRZTcQxPPETNryduqsyZNB+rhu5ymivgsepLlAxpV1W6C7&#10;1+2BjTl8Gjr7s7/w7yz59uswrnz1L37Pkp99FGtgBvvuAyvoXbfda8lHHgPr/2/8U5wocOilFy15&#10;+jTGi827UN8bt2Ac2f80mD4OHUM0+g23gxXhtefwHINTs/BB3fR1vGWWlaw0DbJ/eumvRDjHKAVQ&#10;Dq2Hj/Zh7uTOQzcOHEQUvkHJhzHsPR8Fc9o73wlG9B3jqLPMIsaddBp6NruM9ab+EMbu9RNgKv31&#10;X//nllxYgk7s2gh2N4OjnAMsZDAmkTy+PTbDNsQT8PebLbYhWau2bMMCX01zOp7E4fGivWQr8wWU&#10;waBKppgmqVOKZJGrc32+13aI5azXTthMHhyLO2xonXs1h2v/D3/Jji1Wfa0T16rIvxgY/v8wq2l9&#10;QnmQ1PzZ/mwDn8UOqrQs0A530meZez4L8kP/IXTyhrwa2HXGPqlxxV1hXXCOUWK918K4Tu9ZQix3&#10;iqzZ27jYm6igLxicJgPfyRjaocx2iefwzCD9q6wfabZsm49yyfbbY6Dy39UGNfr1PrIXXXMbfKL0&#10;MOTN98Avu34H+mD5JNbY/tt//HVLzuRgE6v2egye18v+0g29FxI0fHaftGPQabfLvxeu1A3Tppe3&#10;sa6xWeX0rJ71I33fULvafo3q6up5MNA1Sqtplw+yxz2w+2LHP8B/usvZq7vd47RBb9mv6O/sP4Ku&#10;775P6V/tN4Or5etq6M1j9/Wac+vZnErbKqiTFMQY2VtuNSdVufM9y9dtT+T39rJ9e7nupbZ203i4&#10;OSbrmd4G5lI+vn/xMY0KWegNEuyeK37YYTGkNcOQt38cY+xv/gLmUP0u9I8419H9HoxxzRbsg9eN&#10;+afb1XkPxle17fkurnWzEo4dwhj79KMYHyZ24pSZoRE8u7mENZTMEp5dD2Be2vRy7ceHcckgQP+8&#10;xROpYqMY54o5rmFl0G4V1kksjjqp08+scZ7QJPNPi7ZJJ5M0u04BmppB+iGyY9WmsX708jMoz6lF&#10;5CW14w5LjqyHrRkji5tow+ol1GWthPIvLWH8NSiQ3avIdVKtSdc4TnazSBvoRA/prO0394yfYlwz&#10;0He9Uui1A1rXkIr29jMv19cqYV7QRtwL/9HjRXv412M96/Y7cJJVnSxAZ17De4kqTxpJk1Eqw/fo&#10;IZ4skOI7+/wk5psZnsRisFrGwkPFh3KUvNDdt/wrvC99+16cnDAexTOXzoA9+Onf+0NLHlgCQ+8s&#10;/VB7TtFlg2WH1MfsuZD0RHVJttAW1zE9Tfi0DQ/1zY/6GN2IPN5y262WNNi6lQzpZKpyc50oFkMd&#10;jPE0MBfny9l5+POeCsp/5iTWlb/7tS9YcqUEn6vYZfObHOebPGFEJ8GIpbFBhjUP91/Y6DH+0phO&#10;fVz+u4Ue/epcw++pXr3Qdb12XH7bPwZ6hsaw3jWFK3Sc+GHl0bpcnfNeMatpnVXMag0ODjW+49lx&#10;B+zbnbvhkwfFoh/spB0hq7SHJ9Fp3q75WZQ+rZv519xb0EkdddqJ7vFE8HL+Khsi9vk1vs/LcS9N&#10;g+3lZh70rArzrbVSsaVJBujHGYipUmuaYgn0cN+Fux/9IMV3I8N8L3PpKHT4+ddwGkKuDltZ4b6R&#10;UrpTbjd9vrAH9ezju5kafVe9I/SRaVnbkyoh5MFeW6AO2Ccq0A81CHF9zh9FWm4f7mnx1LL2xZaI&#10;9KPPvusdd1py3zqMZYdeedaSE+sxZ0rEsW5ZLaE8BvNLWHNbWEBdFTMsB9e1wjG0bZOnLgyPQ49i&#10;LrybvjCNtdRSA88scG5eo156fJ0xIxhAW1+pHQ4cOHDgwIEDBw4cOHDgwIEDBw4cOHDgwIEDBw4c&#10;OHDgwIEDBw4cOHDgwMH/YTib1Rw4cODAgQMHDhw4cODAgQMHDhw4cODAgQMHDhw4cODAgQMHDhw4&#10;cODAwY8c7n/zn+63uOKGwqD3jvhA4TdXBpXd9CXQtY15cCTB+nWghmuRnXrFDTq4TB3XrRVI685j&#10;BCPBzpFjjSro57I85tNdAOVb2gsqy6EQaPZ8dVCWhiOgTq2RyrAZIGchjyjR8QEdarwODWKNRymI&#10;YjDEIzlE7ygqUlEo6/hPH4+yKJO2UseARnlUXJO0/AZe0iDmMihr0od7AzzyofcY0MggjubJ50Fx&#10;V+ERJeEwyt+hgbSEhRypnhNRVLiOSmhfZf0V5apo2kWfL7pnPVN1VLvKMaB10pf2XttiGna1st7b&#10;F1pCx4BG42hjHfVVZ3u1SMXq7zoeRMcsiMJXR9wNsn3SPJrSP0j6+QLaIcQjvQLcX1kndfeqC3kv&#10;ZVGXBvNLOIrATarHehY6WiSVbZgUihM8TjOeQlpnSXF79gyo5tfWQFXqZt16Sd9rEPQj/WgSbRqm&#10;PHmIR5BcwtEKm3cijfw4KIdFreoht7Kfx4Ht2Iryx3d30liZ47Em51C/Bw/itwypE6Mu6F1/FJS9&#10;IdJU5nhE0sIa+uLIOMpXK0FXwqRB30qaW4O+PuTztQPIvyuB+syvoOynjuIYB08BtMK/+JM4osCT&#10;AA3swYs8OvUCKDFbPB50YrRDsdw/hLa8+SbYgcQ4dPWp06jn557DsYyb/ehreR4bnHCjfDq6r78O&#10;HSizfZZynWO0AjGUNTkK2smXTvCYxgW0xzDtl3+Yx8wkoI8eUvq6gjgqY5nU7LPT0IlmE3SXBgHS&#10;zQaZrxMncZyB2wf9CvIIu2oNz/RTR+uUIdKk5rLQzyaPJEiH1NFcrt0bQZ/59jeDEj61GfkNDSAf&#10;vgDqpl5HOwVJsVp14fsy+26tDj098jD1cQJ0z9v2vt+SBt96CfWerYD+c28Cx7XGmshDeg9otS8U&#10;UJ6nX/1rS4a9OHZiHelGt+5CnYcHcZTt/idQ9wZLL0NXr9uOY4123w69WfHiCKVMCXUYi+A6m/U/&#10;iDGg4AIV6V/9LfTrzMvQxyFxm7cR9aBfJFOo34YL/SZfQzlS/eiDZy6iX80s4liNtA/5HyLta4vH&#10;ZSaHoYdDAx0K7372k7gfZZzNoM0DHBca1MUGjxLxBKFHp0+hTpdWQPXdL4pftmNfGmnt2Hm9JQ08&#10;PvRnVwDPuuFejNFbdqBNnzqHclw6imcHGnjWlh13WfJiBnlc4dF4fh5jtZ6U4AZ33/RWS0aHUTcr&#10;tBHPvPr3lhzfiH7clwaFtY9HpXpINX7iNOieX/zk45a8/jr0r/7bOnU2W0aZwzy2JVTEM7eRanx0&#10;HY8M5fHeJ+ukfS0i3xEXjn76/T/8rCVvHkC5b7gBvxsUEijT2jLs8Mo86r2whvG/yDGgUYUN8pNK&#10;ejiN/AeH0O+LpONd5XGhc6SrXZzuUHg3OF56SeXb4ljm6hrmDNwcq3TEgo4c1xHlOgZU426268ge&#10;+Sl16pWu0TEGGu/1uz7XOEbreBAdL+IXJTjHfwMfsucK8fgfHQuqYz6atCmBIOx1MKzrcKPy5KZd&#10;dpPCt0GfxMA+lYHp61gAUysGbvoa8sf8zJQ3hHyL7rgl6nxmv/vYCl0ToA+howjKPOKx3nO00mAf&#10;dCROn0rHgAZJy+/3o7yrPAqykIc+GoRIL61jClQXOgbUzfouso0XVjFGJagLQ3H06VYQn0PMgyi0&#10;DXQcU8g+9grP9PQcAS/HTOUX9bWH7eElfbp9rEunylxFHhufHIJdTfWhH2Ty0PtZHmN6PoO+O8sj&#10;IcMe1Mm6CdiiyUX4A0dPgOrey+ObDfqiyM/oOMpTjeBzdgntUMqg32zeBFuRLdJGLqLOQkHUVZDn&#10;OF+zHfZichF5Wlnp6FlxHoVr8Digbddh3KzyWOIpjv/FLPpxH+nqd7BPPngLbFA+jTy+fBr9/sI5&#10;2HeDHXtxHEAzgnw8+xKOog7TJy/zGLk6bUgoBb++VseYtnsrbMxHP/wvLfn4I1+x5ES8c6TCrZsx&#10;9kS9kMfgwrmePMq5wiio+OdOwU+77+YbLJng2Z3zPC6vRR3yuVEfQ31I2yDVD1+iGEQaLzyD42XO&#10;sg099FMKPL4xRN9Ix+QWSQde5BHQSR6Pv20jnpscwVzRQMfe+33sWzwWb34N42Q2g7ZO8xjQEO1D&#10;gse8+dkH5ugLz9MeN9m3Dfy0U35Svcs311H9OqpXRyLLJsrHEBW8+pHQfZyLbX/5Ve+1ZGO/gqrf&#10;tpE9RzH1HkNjoCfaczfOTd2SvNTu7yyvntni9zoqWnaw+6jPpsrBsukZemadx2bpWGId31KlLfTp&#10;CDUeU6V5dok0/a1V6JSB5t5KQ7DtLPugr+0hG4TpK23fg7647a0Y9xcr6FezF3FcfTKtMaRtr3gs&#10;/he/iGMkVifRv9/9/l+yZHtib4kTk/AvX34ePu7F0zyehceiXX8djhrbsxdHXHxv/zcsaZDlEfwt&#10;H2xmoAVdLRfx7JUs+neGvp3aNuZBeVKc91c4JlfreI6OmDHo57G9n/jV37Skn0eRCK8cwHFrTz8D&#10;P6tQRrnLPLIgn8MzgwHYpoAftifKucjSMsprEIkg3b3XwgcfH4f91dHDG8dR/wd5HPPCHGzNmYsY&#10;A2JDKNfmXbApOnJtZADH0hlcOoM6W5nn2OnFeLHrWhwDet2NsFs6ivP4Ifj1C9Po5/e96S2WjPDY&#10;7C99639asrCMOjdw0+Ea3YgyD/GYfFcGujgYhh3S8V8NrknNXoKOhPy4v8LjHxZ4vHtJZwG1Ueb4&#10;oKM0C7xWx0jo2Ab5DFoTqfCYzAjtstZldAxopct+6fjBTA75q7Lf6PjLapl9S8c0MXvq9172RfXh&#10;3mNAq7qhDa+O3KT/1LFjl3+WrdFakNbaVJc1HpOmNS7kGPDwWttmUto+k44iYZoqh+pQxzlrvBke&#10;hn5GeCy6gerTH4QN6YDlsP6atJH/3uPPBJVXeZTfbaD/S/aWR3DTP7Ovs6+H1HFbuk8+u45zNajU&#10;0E/cdehNlOVaWsb4ePPdOBLuTe/Gukswhf4UjKGOhG997ZuWfPThr1lyeh4+lUGN4/r4BqzJZOib&#10;Vkr4vlFEmqsFrOVkecz5yCb0o1vvwdzuyEkcQTQ1Bbuc7uvM9YZj6y3pjeCexRn0qXfceY8l1zIY&#10;94/N4FijQ0fhe4z3web8X7/1u5b08eiVJx57xJLfexjHVhloLIomoIv5EurV64VORNjm2RrWbjw8&#10;Jky2ZigJfYvE4cdUeCxYnus1wz7UrUFuGfYown6f8qC+p9eQZt8e+GM7dqMOFs/BTh9bRV523PlB&#10;S/6Hf/GzlvzGX/+RJb/y8JcsaRAZwNEoGzfBv5ycgq3+mY+815Il2oVT53DU2EMfwDGbq6tYA5k8&#10;iiOiLx6HXXvtZRxXVecaloGbc7eJTbApa3No+6E4bPZNN+PYqR98/zFLLizAF4z3Y1zKl6DDmVXU&#10;WYtjXphr3gYTG3AkfTyNOtqzB8d5T9yKOcZWjht1N9q8fwDPHvJDZ77zbbT1pz6Ho65vvxNjwMYt&#10;GCsMVujn0+V0fe2rX7Tk0jJ0tcG+WONR3WHOt0b7kEaJR3uGAshLle8iyuyLNR6FZdDSkaEZyJIH&#10;eiKfR/1Z7x2usBcc3/XZ04J902cDHdtl+6T0E73033UMaIN+WJ1jgY4BlX0zT+pG9zGgxgJZf3t8&#10;Ux1RpUt7f++MDQI+28eAdqXZsYn4rmMrkT/7dx1HxWxfmcbl6OQF9WKg73S0po/59nFM1VpBgaNS&#10;nWvsiQh9Ih6JvreGuu2jXZx2dXzXQ37kt8L1ei99Nvm0br0A8+Kzhzrgpr9g6wArV8cb6chvAx1Z&#10;tWM3+t62Xegvy3n0n5vfguN8778GtuXkt75syd/74/9iyZLef13W1j1gfffONzS+2+3ER3TaEej9&#10;LFyt3bReJNjP5sP1WXWjdSN97+b4L1xdN3itrReXSx2hZn/fk+Y/7hjQK78z6P0s9F7PYl2R/+7P&#10;Op7tja55o7SE3jTttLttCx+tZ7Kb2J/ddt9k3djP4vfso5288D7er+PpDOy5KOf7dpq0a1z6bX+P&#10;h3o5vmud0u2Bb+dlf2vyGOoWba5BqoJ+kY0gv036t4ldGF9+5ffeZsmHNuLeBN8r+9jn6rSZyqO/&#10;iftcLqxbGLQ4brhdWPuoLGAe8/yTGK+/8yzs73IQ85hrbn6nJYcT0F1fk2sjWYxHS9MHLLniwXhq&#10;MMA1znAENj49gvlLlHPrQy9ijePUGaz5aK4d53y5VUVd51bov9RQrnGuL/WP8OjFNubmkI+hfhy1&#10;ffoI3rdM8kjL1TrqdN21mPf2DaAdamWk7a2hrsK0c4szWEcrcd5pUOaaeraIezQ+ajyRTmouoXXY&#10;JhVM30v2HqdtYL+T7h1PCFunOSZofcPLOu0d2yJcj6rGOv5LhEfyxVN4FxLZifcnO7mede5JzL1X&#10;edTdxPXXWDLK4ykvzs5ZMjwEvybCueDaMcyjl+a4mNfGGt/TlfguM7zpXZb8pf/8ny15QxL5XJdE&#10;XRx4DGuF3/vD/23JV5rQkTyPsu/tu1eDfRx5j62o0Afyu9CmzRbK1+J+jOgQ/Lq3vBNzj63rO/oV&#10;4nG+fhd00xuC35sexhwjyPdEDR7bWF2Fb3v2KI62f+wRzFOWud5cquF5dRmrNtxe2hAeoah8+7iu&#10;JX1rT1IhCbW14OHY0akryG509Kz3Wnz/RrZd8Px/OPbzjVDnGKY5t33EMtO8Wr4Nur/X/2X7Ghzw&#10;tI7hp09oHwPK62p817Pl+tsteeMuzG/cXM/w+TvlHkxDz5NctwvrWE/qfZzz+BqP4tRelTrrWPN9&#10;5TXIdVrNjw2SfLe2soK53PwC5mOzS5BzC5hPLnMuq6OIdQRxle8zWsxLhO8cYwnYvSBtq8HGYdjI&#10;gTTmf9lV6GylBbuW8KKcZZavyXnOllHYi/IJ9PPXX3zKkufzXHPr79ixMNfS3TWUuZCD3jf0LlDt&#10;JakzuPkORPMUXRfguOunv2oQjLCN47imySNCQ7SJNeqAl3to9uyE37mJxxfnua8iyDlSgethlTU8&#10;z8DN47nrtCl1DvBaMnezjsp1jMFbtmN8SZVhby9yDS7Pd71lPiecQB6652G+Jufx1l8HDhw4cODA&#10;gQMHDhw4cODAgQMHDhw4cODAgQMHDhw4cODAgQMHDhw4cODgRwj3X//tJ6xtdsU8d21Wsevu7Awi&#10;8moN7HJcl8Du4ut3g7Fg+3VggDm7iB2O338Guwmz3E3YcmF3XsOFnXMG1SZ2KDYqjEopYFfjUAQ7&#10;3PsZReRTJJCbEdgh7M6rcveem7tXe5nVuJnPQp07KyWD3PWpa73cZdvgbl03o/HFrFYhU0mxhEis&#10;WAR5qbM+DLzcJVnI4Zp0kDv5k5ClAnej2sxqqMMco7vqNewCDYjRhztMuzaUvyGzmjYedxhVUDeK&#10;fO3elW6gz3VGI3Tvwq1yx6u+U531Mqspaqh9oSW0OzcUw25VXwDt2VBD2MxqqFsDMaqFGFWUjOPe&#10;8T7ueB1HpF+VLCkl7oyNMmLOx+iOOnf45sh4lV/u7MRcyqPOGoyMqy1j923AjXIOprFjPJbELs4i&#10;d/RemEFE6bkLiOAvFaC7AW6n9nRFXAe4Mz+UwE7yWBr5P3EcERSh04hC33Etoh2yY4jeaDLavq1I&#10;lqiR9WXLNuRhx5vxPINzxxF9Wp0DA5rPA8ak45fAhDV7ARGuzRx0oBpAeSNJRIVs2oG0o4wuzCyi&#10;rlZmUFexIHYGG7RaqO+BIUTbN8mq4WNb56uX688QmYyyjJJYY19cJbNUzAcZ5I56g7e/GdGzO25H&#10;pNiCD/X65f2I8jh8GNEC61hHrUU8o7gMPdq8Abu8m68juiN4BpEMIUZiGFTI5HjHT4K95KkDaMsL&#10;z4IpKpRAGul7UU5XDNe/64FftGRg+72W/PNvP2nJyhTYwdxk7TJYZQT+QBz1O3UOzAO+EPTO60N7&#10;eMnAFmVEZYN11Arj+zVG57uqkFGFH7UxxN3Qexktk4/tsGSTTJbX3bzJktt3IYIhHEI7VOqwx24f&#10;2kvRhcEy+tXXP4kI5dv3gGHNIL3hOktOreLegRDSSNGOHS9Cb15hFHTMhfpv5lHudBI7n+++91pL&#10;+rgju2izKLlcr53FNYc+z6jaMNjaHnonogf71mG8mK+AYaERRl1kihgbXn0edXfgefxemUf/Gg6i&#10;/xjs2oE2XbcdY9PkHPTrpZeQ3/MnsZu7WoJOtGjLIxG0R38aupAaRnvFNkDvBsjUZtBfRdmuuxd1&#10;dn4V+Tz0KurCu4pnusX+SXtnjz9s12KL400LO+uzc9BLT60ziA0NYqf/8Eakf/39sCHpDXj2QgnP&#10;OHjomCWrZOwcSuE+VxD9bXoNeW4wIshfQPsajKQY9bwO0d17dqJdVsgWemruaUuGhpFGowXbE6Z+&#10;ZWq4/9x3UadbNoBdrzrQaft8Hf0iGsIzgw3owo40IhISQ4jYzzOyaSWP8lY9yP+L+xENdu75lyx5&#10;zRZEh2/eCb00qAbx7OVplHVtGumXs7SNJdghEVgFA9DtNJnVWlHYpPll1M2FC7DjZbJqpagjBl4y&#10;U+bx6LZNx7O8MXy/uopnSIrtrK0V1t8yx+xMBjYll4P0dNmx7qhFgxAjXgKMMlLErMZmjSNF9lWN&#10;6R22WdpvRSG14Wd+xOLgpVMhxgvd2VZSS4hZTbps+yt1SEXxNBnpZ1BnZEhTUZnKP/Pj5TPkjwU9&#10;tJF+/G4z/JBdSH7MZZHjDOfwcRzXZ97iailSjxGAiQh0ZLAfeiR2Gg/TVvkyyJIry6gdgyAjlEK2&#10;74n6DMegAwGyBlUZTTRHfYrQdxpOwMZ4yHjj51igqCIDvw/p++kDtQcUS/iDkArqUl2oJsSopohl&#10;n6Jcycgm9iMDRXWXWP8VRvZs3o4xNs+Inb/5OiLfiqsYa/vjyOeu3eizJ8/Dps4uoJzhjta4woxS&#10;TUZRjjp9JfWLShG/B4LIb3oAUrqwtor2kg4Pk2yoQb+7K7jTVSLThbudA4N1LMfsEvK9sgzfrp/9&#10;fyiBh21kPcSTkK8x8m+KrJVjyQ5ryId++WOWPDoPW/PM85jzbGBE0slXD1rSVUfdtdh+IepGkH26&#10;UEU7iEF6lxiB2njfbSjbhiH4BC+dhK2c9cCuzlSQ1pnX9lvyA297yJJx6uxqAbZE3aOwBvs1MdZh&#10;uI0wP7k6Ljp8AP7XkcOw4UWOD7UG+0sKOuujDcoXkUY9CzkSQdpbNyDiMjrAhmqjxkjXMtnmFB24&#10;RnY29UUvdTbMedggmT79nM/Mc565OANZZiSmgbeBeaWiZ2UzQnyWmNU0X1S0t663gwWZNzuCUWFi&#10;Xeg2O5eBfnBvBK/wj2JW47wWf9sQS0DPvEtw96TV4kPFOimma5XXQMxqmpvpGvtZZORSvnqlbE4v&#10;M4bK5etiB7VZl8q42B4nxM5GyxXgfDFKW7huF2zLnneAWeXgGehniWlPToFhxuDYqVcs2arAGNy2&#10;Fyws63Yhku/Jp9FPTk6ib/p8sNcHnyfjMvM/QPazdBo6vFpDHzBYW4ONK9CHKDPa3E+WHfl6YbKh&#10;lJgXXwN1qQhSLyPqFb3fUby2XSIr2aZxRDmODoMJxt1C/w+RVer668C+88gjYMB59TWUI5NBft1M&#10;w09m0nADfXMwifmpwa1kNdu6F5Hhy3XYmpENyMP+H8CunToMv6s0T6alKvJy59sYhT+K6xcW0Ze9&#10;nEMaHD8IP39lHtHkG7fDdw0lkI/UAKJXp6dQt2Uy9QyT9TRPv2uOc/cgo0CLyx39WlmAX7llO+ps&#10;Ixni/EWOG2XoW3oAPmqVdiu3BhkgM+7KCp6zvASZp59sIMbtGv2YnBjFmIaY1WRzxO4ofyxM26g5&#10;hofrTWKHMijRX8pzvaLBvpYku6RYzPRMD/1P+YjyW4Q6HZ8CGYCvzqyGa2zbwTT1WYyx9noZ5+od&#10;ljo8W7reze4iZjWhpWdwHPexzrrIcizYDJjsL6qziQnMZ7qZ1cJh/D8Uw/hh2yHbG0JaspluGawe&#10;qO5UTq19Gch3fSNbKEkyABs2uwF9wDp9RK2dqB1VLwZcPmrrP+earNcMma4TY1gDuv1tYETffA3m&#10;uMihy7W0gvnj5//uby15/hTma+Pr0UcNjpwGE5ef65TZNYyhb7kf7NpzZzFP/u4TD1tSTM/DrP9W&#10;COXJ5aGPJfavMOcFBjs3gI1i2w7YrxNHMWdzk7Vs5hL7YBV9rX8Y5a3V0OYjG2EX7r0b68xzl8TQ&#10;2PHBl+kLzMwhkj2Wgh32+vGsi1O4Nq+12xh8JjPiGAyMIN/jG1F7WZ6eUaugEfpZLoMZnhjQz/li&#10;nSxbUzzx4d6P/bQl//UnfsOSn/rd37Pk48/Cby4lMJbd9+aPWPL0QTB7Tk9jbc+gTBaToTHkf+f1&#10;mJdkSqiz7AI6yqULaI++QYxRe7fh2b/yUTx74Qza91OfAvvGMyfB/GswvA5rzx/+uTsteeQYWPGv&#10;2/o+S+7ZBGbR//J7v2/JbdeCTeP8wecsWSQ7cMuNPMwvgUW05kFeDR54549b8gPvASPcYAR9McRx&#10;4+X90M1cE+tntz+ItKcvgn3mW1/HuHP7HT9nyZU16PCnvw22OoONgxj/7rkFTH1f/vxfWHJ2FutB&#10;NTGR22vPsKGbt8B/9nDd1V1BG1fKuC5TQPmqNbSFQZ3tUiugD1a5lqa19s4aO6Q9NyVLgGDb1ubl&#10;tsZAzGqy5S3aRjGrBflORPPdBseCDkuKnqW8AHbW2uj1PTvajc+C7Zv2+JUN25bis6/74UTHJl6e&#10;L/v73jrRXJVpvBH0+w9jVrPXSrjm0aANL5Kl0kefaCIMXRhsom7HA8jbIu3ZeTKwGWS4JuIp45ku&#10;si/WyAqqKhBLkBhVtehgs4lxrKYL7AryXYnBABmQbrkL6/r1LGxitolrxm/BWvRD12AN+LE//o+W&#10;/PqT37Vkheur9au0hyBWTxucU/S2R7Nr/DZQu/Xih7WX5h+6t3etpvMZv4uFRp/fiFmtO83e5G39&#10;svsB6ls6rIay++obMM11+vLl/zfoLXNvOXpB1bZxtXIo/av9ZtD7+Y3S6s1/93V1Mh739mvhCtY5&#10;+97Lv++Fm75h9xrlGzFY1bl26OU7EDFiut0YP930sdz0xe1u7qMf1jWnCEiXyYReZV/c+WN4N/KJ&#10;38TYts8Hu53yYsxr8ASiUg0+Y8SP7z08ecXFOZIFL/yTUhZrIc998weWPHUW/b9INudDZ/DubWYJ&#10;+UyLuZ6nm+QreM6G6zE3ufutXJNv47at8EdqRfhsa8tYo9qURDke/yrWno8c51hGO+1zoVyVCipp&#10;ZhnjapQnwGy/DnmokAXSYDyB90Tn+G7tmeexfr/AdWJfDHOmIc7lWnyPVOWcNsHxU6zURTIcdTOr&#10;lcSExLa3fWmuc0tP5PdXyX4k/dL1WkvV92JYM+jVUY8USf4+bYnGCTcZk/x6r8/xVHqq9/3xlHzD&#10;Nuivu/i+dGQr3omM8KSdmcNYQ5ili+Amw7vYqZpspxQZp6LsJ/OnMY9eWoUvaVCk/nsC8JNveM+v&#10;WvIjH8J6Hl/5uAZc0KOv/sl/s+Tjj3/fksucj1XIQKj6sVnG2uj0X0nArkv5EE3USY1zDs15Payb&#10;O9/6Hktu34Y11VTX/G7QPukN/SLK+bvm9xWu05VXUPbp8/DpXn4J/er1oy9bsswxucTrwyF8NmhI&#10;H+yxF58DZBr0sN6rHIt7bacgm9spf6depFdvLPFs2fY3SsPLkwnsFzM/BHp2Lxocw3qZ1QTl/4eN&#10;EW7qsuyxmNXEqqV3NXwdaTN5Vbl+ESEz3n234X1gmkxk4S4mwiTXt4Pse37ms8o0wsxOnifXFMjO&#10;plxGuParNYUYTy/U+xiDwjTW4y9c5DvcSexLmqcdynIvTYW2Q2sP2ouyfQPmSEMbYH8HxqGXYm3X&#10;YY0Gfv6/TobemRnY5fksT4Yii3SMp4C06K+k18GG9g9iPCldhK29+BpOczi02Jnr1bgmU8qjTupc&#10;PFB+9a6Gr0LbMw7Ult6pqXdXqQM69SQR66yNeMhaWvGhL7k5DwvwXXSLa4OyU1s2oY5G+9HmYwOw&#10;SVoDyhQ59+PJagaTcxijCg2sO5Zr6N9RnpySTuFZm7dinaLlQ1sX5tCeiwuYo5c4r2yw21TJNOlt&#10;dsYwP1nWWCUOHDhw4MCBAwcOHDhw4MCBAwcOHDhw4MCBAwcOHDhw4MCBAwcOHDhw4MDBjw7uQilr&#10;bd07cAlRWcUiIlkzK9gxt0xmpHOT2EmenkRE1o33vt2S97z9JyyZyWNn4GuvvmrJF57DGcvBKK63&#10;EMSzS1XswissYodicRk7K8cHsTNcuwW1c5aEGK4wo4zKZCT7Ycxq2n1aZ5SNopv1vYKaa4xab5G9&#10;QmxpYlYrMboqQTaCRhf7kRgvtBu4n+c1+5IoVy6DuvMwOjI2jF2d2mnaanJXJXd92zt+u6JcxKwW&#10;J7ObmNUULaSdmRVK7VbVswQxk9S5s7M7uktnJCsiX6wgdtSDtsLyGW5eL2a1YBTltc+nZ0O0mEcx&#10;lRgEGUGRiKA++5PY3Tk8hGiicB8i9UrMfqGE/IYDKH/DPs8YeSiT/aHAnZoGq6zX0hrqrjiP6O2J&#10;QaQxMYKdsAW23zTPsp87j4i/mVmwJOWyiOAMu5HnQBXSwC9mtSR220b68HlyCv0mdAIRDBPbuNt2&#10;A3S7RNaNkAvl9/rRXjlGcgS8nXYrR6A/VZ4hvCGJ6IfEBkSKXyqgH1w8iV3HfjJ2pAdQp3U32tjt&#10;Q/sMJxEtuTSNPGZWsGPYwI6+5hnjNwyjHW65G2eplz0ox5GjiILcsQe7bwsR6PwTL6Pfl1ZQd5kc&#10;dhe7ybhisHUDI8Z2o+w7bkMU7ovHET377AtgTKgso1z+FehPimwPyUHUcTKL/rOeUZ0FsqYYVGkb&#10;dr/lQUvOD2Fn+PSBJyzZHwZLw2IMtmhhBnoUK6JuApsQgVlrIu2FNeyu9vk6adTICrI2h3sbJfTX&#10;EFm+vGSdajJiJ0a7t3sfzgFfKeHZpydR7koJO8m1E91gcxpMBNvWIV9na9C95UuIJm6SpdLNXem7&#10;dmEH8+5tiORxkWkq40Ibx1v4fPII8p452dnt/U9+Gja8MYKyz9VQnulZ6OSBE/stmSwgQsQThS54&#10;PdDddcPoZ/tuQV7y3NFddqEtDJoV6MnLT0M/XvwKfts2gF3dN96NyPHRffh8chF1c/40dL+5inoo&#10;kU0hN4MIjfvvQLSHgY87xQ+TserVQ9jZ7jmN3fjXNND3JtbTDpfQ7+ddyO9qAO1QDuD7yHr0m2oO&#10;Y6PB+/YhGvKud4L148B5tMMPHkNkb+UibI+ngjb2MsLHHUbapSjGgswsdLlWRfkSMVxnR2i2kSdz&#10;jS8EfdqwFeW7424wYrT68PspMhBOz6BOQzwXfGwMdTZXwC73Yh12o5hBuxo0skh/fRxlvms3Ipc3&#10;bsP4Pk+b8sqFr1vS70edpnzQp1oUddY4C11IRqCH7hj012BlDfapFYYPEQkhvzvisGfxIZTnRBF2&#10;Ol3bZ8nnp8Cu8/Wv/bUlP7ITbb3jFvTtpTVEqRu0PKj/6ZPoRGvTqINAneM6YxJ8YhHzov5jKdiQ&#10;hTx+X1xDxEaVUSAB2tA6+7xBXowxPtizJtkcFy+hnE1GJCjKKUd7pXP3s2xXjcHyY6rd57TbUWpo&#10;FzF3BBn54mOUkdgoFBUmZtgSWRsVrSY/qFpGexq46SOEGdUhZrUQpdyQGutOzGpRRqUoMrNGVi7d&#10;rwhnA7GbIfX2Z47bigLyMZEgbw0wMq7pwzMjLI8igq/mI4lJTVE1+snDvidmtToj+oKsu/FR6Gi1&#10;ArutZ4fJ5Jvl/Zll+AUGfkb0RVjvDTqnQfpnwRD6QZ1Ok5jVgvRjRqlvYlbzUh9DXT5SL7Oaomz8&#10;jFpRQJXyy2Bhl4fVLoY1MRhV2/8Mml0+X031qXKw3uuMDLtIv//ABdjr4hr6bIjMClu2YJzJVZHW&#10;xUsY7z0V3Gewcx3szpZ1uPbpYxi7ShU8q8HI9xCjiTZuYCQsG3BmBs8SMaEim8QuWMl3+ovcphr7&#10;h4f+uphWfLT1fWmMQ1LVNP39uTLs4CTzNOyFrQ2XO2nkkrB5dTJw+BjNlCEzYpnRUn1J2AOxHrfo&#10;m/sZHaU+4fYggrOPLIIGd25G2d50I2z3E89izL1UwTNvevM7LXn05KOWnGBk7NYJsFDOkIFkYBC2&#10;M062qoVpREIZbNjMqCeyU/ztX37Jkt//Llg0XQ3UgZgl/IzgF3ugmO4qrLMg6+za7YjiHVyPMdKg&#10;yblNVazE7KurOdwrhsJ2o1siznnB0Aj6ZoPRekvsR1kyxRVpQw08TXwnJkHph5jVNPeTnXVLR3i9&#10;jzbejjxnB/vHMKsh16ZvofMpGk1Rj72ylwVJcykLTdoE6qySsqcE3de20ZsXXajvbdY0ltdAT5BN&#10;seuEZa+TDVh14aetVFS0lFe2RAwZLdqiuqejy34y2bTU9hKcc7vFyBNgO9C+7duH8X/TDWB7OXQK&#10;Y/uf/e0nLZninMtgiP/PrUIHrr8e0fVPvrDfkmcvwPdr0F+JR6ALixdg0wNsF78fNfNjH/iAJU8d&#10;gX9pUCSz5qmLeFaOBrfA8d3PiMVUEvZL0aneIMaCdBjj5RqjCsdG4X/Wa526Khc5QnLcTodRJ7/y&#10;iV+35MgIIkPHRtF3z51DXn7398GEc2kG6yz+ENJeyaB8DS+ed8dusHQY/N5v/3dLLhcxv/30w5+y&#10;ZC0AO5Unc9E1G+CT14ssL32MkS3Iw/7X4H8tZTFHyq12xsnCKmxHOgo7Okg2IA8ZsWQX5i/h3jj9&#10;mwB9jXgKuhAnq3GhAOUprSFvBicPw58cHcb4snsL5pOyR02N9xHY63wG5WvQX2lUUK65WeS7xDE6&#10;R9YkgyCZ4Gos+2oB849eZjXb1rDt61ynELNaiJHi6svdzGpiQCtRtqiTCaYtn61M6ee6mCKu/yFm&#10;tUo3Yy/7ey+zmnwJ9Xv19zr9RnX/WAzt0WT0sZjVRP5o4KX9lW1riXWyJ6rbFYCULyhfViyzqrMN&#10;XDvpZlbTteE4x3nm264T6287D5RKQ6ytgvxI+eqVbt9VNo73StqR/pQ1rum0jaIlVGcVtRtZm8pi&#10;RZID0BXZf8MO9LXN42AzmL2IOZqX/uSeO+63ZIzrAYE+2Bq18emjYCo4exxzVRIuuCJkkDUI9eHZ&#10;Szm02dlz8Nk+9pGftOT+H8Cn+PJXP2/Jphtpt1zQYT99Vvk1WovzByENxkfAbv7h973ZkmsZzIle&#10;fw2+34vPw5bv2IF5/oPvAKvb2QsY399xP9jZ8/QPskuowzfdDb/H4JOfBXPY/pfBXrbrRtij5Qzu&#10;ee0F1N3GUdTV2jz6aob+YnoT6v1ND4E546XnwR62fmiPJafnOmtWc2fR38c9mDtHatCBM0WsB7W2&#10;wvbccjfmy7MHsb40ScZPD8cVL9cLg2Sd94vmoQ032WPcYTTahmtR35UstPjsMcyL80XoZpA6PzoM&#10;nfn5D/+KJc+fxZhw+jzm6LfcgHm1QbkKnzvrg4+X5dgzfQJjUawGeeAIGDGHtmO8WZ1B2sE40t53&#10;Lez4y/vBgraagc4bVLget+8m6OoD90IH3nQN1uBGwijPifNIY7UF3UhynJybQz85OgUGk6cee9GS&#10;lWrH5hfX4O+OjaLtKg2USyx7RbJH16vQVZ+H4w/XxXZwTjJ9gnN1MqsVOaevtjBuGWR4QkfAi/bR&#10;moCt/7Z9gJQ90IRMNsm2H2QN6F57b3DtWXZLzGo++tzBMOytfQ/7XJP3KW355B1bJctnfsMzZes7&#10;mof8CMqvnW/6v3qmHEtvV/6FK5jUej6rTjrPujxt5a0XHf8ZZTDQd5onys+t8d2MmCvFLp/k2Lw7&#10;Ah3f7Eb/mfGiv5xoon3zZLo2iNNG1z2o7wLLHGCaATJGVWjrbSZS9ivVv5u60+ScfpQ+lcGefTid&#10;IctxIcnx8vljmKvd+hEwDN6RxjO+/js4LeRUFjpf8eCZem9jv6fpgpjV9JvdPmLVsT9f3h52O/Xg&#10;jdrJoCm2I60t2OOkJTpp9eiAnTL9GulKp+07aXp6dFLsSx3/BX6kdFiJ63eVW3MsPae7T+raq6Vv&#10;YD+rpzy6rpdZTeh+jj3H63n2G6X5RujU8eV5Mqi1YK96+7VbNf4G90o2e2yKnTfe3834o3VuOw1e&#10;62EeAn7MgeRe1bjGYLN+8x1bi+8ctezXanT6ZC2MucJwg+ut1Pt7PoE153/+M2CM3kidF3NSxAV7&#10;0HJhfSLowrqzm2vDnKZaqLtgE469inHyy3/8ZUsu1DGWViqwHfUKfI0G1+1qXpRvOAh9LJbhH6Ru&#10;RH/f+44Os9od25H/qJvrKw0U9vzL8E+efgT+x76bwWgViKOeX/jMn1oyw+lJjuyhwQnkYes+rPlU&#10;OTcxmPCDrW3/18DAfeA8bMt8E/ekB7DO4uYJL3T5XG4f/WqOWW6eQlNeQ7lsts02ylwDRW13oPVh&#10;2cYKmaNljKR3VzKqSaIuDXp1lCa9DTy7/VDrr5c20avxk75FwI861rv2KufX4Yr9IJeb840K2Y1v&#10;Iku7awZrcOfJppepwc+p17Hm0OAaydgY2jgiBiPO5S9egk+Yq8K/MahwTdbdBwbhn/qN37bkm3ZA&#10;N8Nx5G/qKbDjfuX3/29LHmuhrgPUw7wfeVBdqy4Nevut6lNzHdk8HzdD9CWhP1m+n0xthO4+8F7o&#10;YZJ+Z7KB6w0G2G9LZAxN8/S4EJnfsnPos1WyB77+Isqz/zmcXJXle5UM9wVEOXesci3VIEJW9Tzf&#10;RfllHPg+z8t1M61ptUtq/VW57XrQfJSfpVMG+k66eeU11EkWvdc+67PNrEb0PveHA2k02rNzA5uR&#10;X77hVfL9hqChlT1+I2a1ANtSU9KyH2mNbsG7thuvxTthrSNH4jQQbUTYVu2JrSW8rIOa2oH9vch+&#10;oHciPpZL70y0xtgk6/HCLHTFYPYs3+tx7WxljXMzrrOEuF6stUO9I9Fpfq0CClbinpBiA3mRXxTo&#10;WlOt8/SPEtc2KmJW5zgRoO8h1roQ8x8go1pyDHPE3bswViTJJlabwWlgBiePY1/I/BzmVR4tCNGf&#10;bJKmscn+UyWjb5N7DJocZ7WkqjWR4X7kwaDWgJ1Zq2Bdy8MTn8RGGecRNVu3Yn68bT3aeNM41l2z&#10;CxibF9kOJbKcuXlapkGmSPuFanbVebrJEE/q2jCKZwZDyNfsIsq7lIPMrnKexmcH2Me1BufrYget&#10;LfDdkvXXgQMHDhw4cODAgQMHDhw4cODAgQMHDhw4cODAgQMHDhw4cODAgQMHDhw4+BHC/dJr37G2&#10;2xWHsCP25BR2Xk+exi7iEnfE1ZYQ3RT0Y0fcW4PYdXvvW37BkoGbEQXdZGTskSNgxvneqzhf36Da&#10;esySw33YNff8BezSrk9jV90uD57pcWN3ZDiKHc51RsLWuaM2zPO2WyHsMqxzV7W9i7WNKkMLi4yy&#10;HeWzghnkP0OmrhJZNSJkDXBxt7qip6pkPQqI7UIhpm2IOazAaNtEkDti+7BzcY27B/1V5CsygN33&#10;hSKud3NXqz+CctnMZiXcZ1DJYJdkgmwmioz1hZEfne/bKKEcySTSrnLnqHZRk+zJ3pVbtBnK2vdy&#10;h3Vntzx3lKo+te2WUUSKnPFwJ22cu1zdjAKrk51Lu1wDYu1qI8F8D6QR5Tk8jN3cdZ4THmc71chG&#10;kWNUqpfsLyqPzRBHtoqVLhaEDHeENhexGzfeRH0Or0da7jRkoY57Sln8fmwOO+CXJxF156YO+KkT&#10;NsNBG4qMSaaxyz6URv4n58Ce03oZu2mv2YNIxPwofi82IKU7A4z0WWQESoG79Q3Wj6JPBlxkIuH5&#10;wP4EogXdQbYPI5SWV6FHaxexWz23wjauYIfvBKNyXWTyOHcBTGYGAe7kjXE3cFCseH2om7IbO2Sb&#10;FZQ3iWZ0De1E1PMhsldlpxCFMDqI63yMxDZYZD69JZQnkkb/j5KJZOEw6mKhjnLMnUeE7M7NsAup&#10;BPIWZbT6wDjSqLQYsdFGnCwtYcpKA5ELc4vY0VzyoH1OXUQ+XYyoTNbwzJAXzwwmEYH5+nlEbG5N&#10;cwtxG/F+1L+rChvibuC3DCOWIzy/fbGFZ5fmECm6+4a7LVmPQPcXVtFOTep4jP3OAu3MDJkVV2Zg&#10;lyeiyGeCendRTAMe7GyOxhHhMBiBnbh9A+ps50OIKnz8NOpqcj/q3mAPmffSO/DMehxpjI+gDnxJ&#10;2MavvQp9Wb6AiNfBGnZa796EaOqh3Yh67ZtAObxkszBQ9MnCObTL1z+N9tjlQ4Ts2jJ2T4/tw47+&#10;0XVgSTh+CowRzRzu6xtEf9+8A1GJ09mOPT56DNFD/iVE7voXYQcCOdjGe6/FM2+/9X2WPL2I+n/h&#10;DHRhtgoWuuYA+uhUDvajUUCUtMFDt6Ou3vP2t1nSFcMu+k8/BSaOV38AfRmvoc4SjMTO0pacWYX+&#10;RRkBGKZtEcnI0Bhsk4GPY9JZsmbMkG1unHbhpgfRXt4o2vwSx4oWqYgSfvQ9X4zR6jVGUZU7dXZy&#10;Cm0aDKCuNsTQF/fuQCR7PYy0Ll74viWjAZTTHUM5Ak30AVcNuj+RgD0YGUK0vsEqo+oWph+3ZKiO&#10;6JoRRkeXY5CvnYVOrJHw8envIm/zM+gD/bSNP/1+sIQMb0M/Mpi+iLrJzKOey0uoV18duqzIlwh1&#10;Ocrxp8AQhaVV1J3GFw+ZPlbJ0rdC5haDBlmAvIzSmp6Gj1Qmg6rY21YZmT07j7pVZHaY92lMVhRM&#10;xf6iM/aKGcrP6Bo/o1nEfKFoFl3vZ6SilwysYgSpMHq3w0xqmox2k/dGyeTVpN2yWanocwRYJ2FG&#10;E2pcFFr0I+pd4738jbp8DEoxY8iHaFRRB2FGt6mciiricGRDkdsGDdaf2thm3SDTbYHsH2IzEavu&#10;QAr9XOOJfMU6B/pwAP1KTHgGKk+IEXv5LPQiQh8uHkeaum4tizoWO0pC18UgFT3loT9q0GKZvWQS&#10;8zEiRuWLkWFYumqz5pLeRFFTiqpqojraCorfDVp1pFshg2g5CDlXgI9xhH1R0UNlN/sHfcA4/TUf&#10;/bKVJYwnitIz8JCxSnWTz+FzgfUZkt9I/Ysn0DfL9MlzZdoz+najtEWKkOtmihNKnBso321FssRG&#10;+hAr9P+nL3E+E8CzfEG003XXIbpo3Towfzz/Ysf2T8+DZa68wv7LMdebwGcSELlajDRtNaHDiloP&#10;NpFGjWGhQx76MzbvYNvPGEMZ923BuPLiYUSWHZyG3LID48M7P4jxZ/IQfKT6EtJcPwbG29UsbM91&#10;N8L/aZDp0yBCezxThfyzP/0fllxZhl/mYQRmuQjdVvRXhJGVNUbZujmv6fegHXZsxvgyvANjgIGb&#10;rFIB+kj5Ap4pndR8iu58u3+g3byMhPOwrkqMWKyTIa/Z1SerdZRV+i9mNdmQoFiPyEDkpz2TbWky&#10;ylWfu5nIBPXnXsYIO8JSzBFiGuPv7RLgrx1xzjTaM4heKOpf14oFSKxlmnPILksqbx7m206L9vmy&#10;SH/mV/l20++30wygjTUPVgRju3IgFYlYp6R/4+aYaFMwtSH7pKBSsVC1M2YJMWK0f7DEMJkud90B&#10;nU0y6jtLZtL/+Zd/YslsCX6Zgca7qUlEESYjuGeRjMgLnAP6yAhZq6MPKk+yse72LMvguhvALLtC&#10;X8tATXz8DGyibEqVdndsHfzfHKMCa9IND/s1mYq9bIhSDjbIQ50x8HlxbSiCa269DWwBN98AP+w8&#10;2aff+973W7IZQN3+1m/9liX3bgcr0JZtKP///Ns/sKSX4+rGzWBeNPg3/+aPLOn3YR7z53/zHyy5&#10;uPa8JXfQ9rz37f/ckgMjmDfOz2MOcuAAoqKPHMH1C8vI2yoZ4w2qpCuIk0m03sI4oT5WJzNMiGO1&#10;olXzZEfycF6/ZSNsyeYR5H+N9sPg+CmsUXkZlbqeawlxRtHX1lDPqSDG5DWyMpYKGCPExpfP43M2&#10;w/wzytsgyPWIbB5jUZbjuK3b7Mc1+vf9KdSpzbjKeU8yBjtYq+P+Eq83aFJf8lxr0ngRCFA3ydJS&#10;ImMCXTt7tUZrCepP1DpXgRHNYpgxkC/nUz8WUwllx07hs2yLfAqdetD+wRIFnRJg2zvTJ5FB2R09&#10;Q9C1yotfEcuc/4a4bhTnmtcI50SxLpawJm1fmGuCqRR8NUF+saCobZXPtpkcM3r9UwOdMKAo7QLX&#10;5Ypcc9OzqhyTFsn+ubiMCUwmg3Epyaj0BG1phGNInOuFBuu3Y51o0xikfKTjp8CUlt4A1ob73/Ne&#10;S/o4ruaouw0v9KnI/rG6hDwostmgWkM+VhgVHeJ4nud65Le//g1Lzs5h/ctDmySWimoFdUr3zGYN&#10;7Ghc+1oybe/YCYaIu+7CnHt6Bs88fgT2eHoaOhBLoLw33XyrJd/z0EcsefpEh83cIMbIa4MnnviO&#10;JU+fIju8B2lWK6izGllo0+PwJS4xKn9hDv0hSXbNa/ZgDriyhvlbi+vOniLqySBAdgC1VKGAvpQr&#10;Iv/NONKqxZC/agX9IVqDrvqTqJsQ51YprpGGyGRukKf/ksng2V4yPRWS0OnmAsrVpK1Zpr/1tvsf&#10;sOS/+8lfsuSf/d4fW/Lb+8Gy99BP/KwlDTLTGLvmZ+jPkj1+6iLs7RD7j+ZC+Qz6ZoFro+Fx1EAI&#10;7qnr0hmMt9etx5qWAYmGXYsVrKes1fHs974J+bvpRrCeVgq4NzsPnXDxdIkzCxhfPvtZ+KMT/air&#10;vds67Plz08jXtfvA3nb6PNbWnvwB3i2U8jKOKEdLrAAs12AK40nIh3GpXOS8pop27u7/6u9lsUXz&#10;FA+5Ok2u38u8yW7bttNmiOINtEF1MjAa9PqLYiiK8rSSIMcAe92btqPjj/LZQi+DWRdkr5Sm7bv2&#10;wB4Deuf3fGaL72O67+fw0L6GZeT43s2OY6B7Gpx3Kr+qI1WV/GQvdb6dK8o2OB5qTNLYJeaOJueo&#10;dc6BtvG0li2UzVV8/zIZfcVEKn/OwEM/RXXRINODm+XTnLxJm6j1zSrbNkTGiwoZcyc2g9lvz+04&#10;XcNgmWsy41Ho/5Env2rJY7P4/FOf+K+WjGZxmsmX/vS/WbLhg21p8USICpktg+xH9TLyYFDnHM0v&#10;KiJWY439QuQoYqMLc85aFmMcmXAbZXzWeoXqut1QkAbUb7Wl3ifp2eonHtJxiIFVn11kFbEfTR/l&#10;aros2Ox/zIayo2cItu5yjtXbfy5juKYfYt/zQ9I36P29Rp3pheZvBjqFQP3BQxaXDi7/XeiwsgLy&#10;mWS36npH10YzgHvtNJi+nV/qqp7ZWycNsmSLuddLv1if1TcM7DT4nf0bfSjbpvA6pSWGSH3vZr/T&#10;PCHAdXIDD1mkKmRGbNFPfPdvYs72Lx5CHwtQj9L0d2p83+V14R2Iv0lfscG5rg/+g0F+dr8lv/TX&#10;8IUOvgb/pJjCM5fmMRb7WBc6haHJd1t9/bAxuSJ8jlAUfTTwAOy5wYfuwNxuiOy4vhKecfQbWFt/&#10;+RWspQ3uu8uSGzdifvnSZ8EsrjlIiX13ZBfKnRgBq01I9GhtRMgc+tTXHrHkizNYt/dyjhRJwgdy&#10;k5FM7RSNoHwtnlRUpl+Zz3XmeL2Qv2/rD3VaumnrndhBqQPS2V79s69vo/c7+aTSG5+YuYOwV0FK&#10;ManZbIJEKEw7xnckBkWuMe3cAh9hjIx202fgiy6uoO3zNdzrdWNMDkWRVrwfa2/jXMe/eAE+10Wy&#10;BDcr8DUMCmXck74e76L+5X/CXHs8ibbrX4AOfP4PwLj26jH4OQu0U1Ux9vK9i95JqA4N1B4NrtXo&#10;N62Pa89DmnpDt9h16RTXUm7F2sPbH8KY1c9262hy28ejrg2k0E+iPCHI3UBdrV3EuuXKBbxbf/Q7&#10;37bkBTKuVTh3vUJHumDblF77Rej3pmy4bAml0KAvorQuqyv+v8Fnu8lEZvtutLOC8tDN+Grgp72y&#10;/R6t8cgetqF8qX/YLKz0dXxag7OB67RO3ovesc6g2eVj/nBcXkdCYBPWy2+6Fu9Zh1OY5wS6TgPw&#10;KQ1KnUKoulwtw2b0c725IQZynZzI+XCOp5esLMNmTp3u7Eu4lEWf0brKNubLx/68tARdzdMmZvgu&#10;PS8W8651FgN7nLH+Xq5L+n/vGq+Htt3WEfo1epZ8Rb3303qB1jd27cX7V4M+svyvzUD/Z86jrD7u&#10;q/LRHOV1YiLLWa1CirG/xTl3IgVdiUTZeduokOXMzXUxP/dJFbhmuGMr5lPX70W/Xj+O96+zM1j/&#10;n5vheh5ZNMucV9trwW3EIvBBdfJROIT8jQ5hrSbNUwAX5zHezPJklzJ1vMx3oZEEdKNG37FEZuxQ&#10;12kzrRrWMpCCAwcOHDhw4MCBAwcOHDhw4MCBAwcOHDhw4MCBAwcOHDhw4MCBAwcOHDhw8COE+yvf&#10;/YK1/e7xlxAtO3MB0apBH3bhjYxh597mMeykC5JVY28Ekbw71yGyauD62yxZI7OCj5HKxy+Aacbg&#10;c49+3pLFBTDfZKrYAejNI/Jiwoddh8kYo1OxMdBGndErrRZ2JSuSXJFCiqg3cHO3Z4NsGUGyzezZ&#10;gHPLN771A5bc/zSi0M6cxi7ofu5s1k7yMs9UTnL3tBhKDIJB7IzP57Fz+h9mVsP3+QJ2G7YYlR7g&#10;sxXlWiNLmkE1x/QTqBsxq3nJQFIo4PdeZjWdTayILJG2aLdoN7Oadvba0RmMdrB3mjI6ws0oVO3k&#10;VXRIjDs3PUHoiqKotbM0zOh9g5EBRB4MDpOFqR+y0BWRb8DNrDZzXCSCdlEk78oidtQq0hctAGTn&#10;sEPUz3YZDCHDqWFEEdS4K7TQQD6zjIA9OQfmjCWe697LrObv2tspRoi4dhwnsSV2dhX64TuEfrR+&#10;Au1W3YAdpw0vdKbJKL3tI/hcIlvXhUnsRDdYmUV+4gnU//A6XONm+4xM4N6hddgZP7cInX3lKTBf&#10;tYr4fW0G9V/I4T6vzvy2o9aMnuFenwv5v+VG7AbeeCciYyfJGjZ3GrobyXMHLJnTVqhDObJt9ZFd&#10;LDzaYT8SU0p9Fbvs18ooX4bnMYebuDaWxL1L55BGsYp2Gh1DhH+LfTKRRLsGUx39kr4M9KFO1hhB&#10;Nr0K5q5JMsCN+sBAEHNDF1ZrKH+hifu1Yzu4CB3e0If+ZpDazl3D6h+MNIpRJ0pzqIMMdzb3ldEH&#10;S2QcjA0jCmFtDdcVZrGTeSDW0S+vD7pXJutHiWfRD/ShH2zYvcOSDUb2TJ7FM1p5tM++CbT1h98M&#10;drTkLWjPp+bwnK9/5SVLGmxYQj5v3QTb2LcTESKtddCfw5OwjS8dxc73tSlExG6k7g9OoK5PzSNC&#10;efMA9HTzcMeOhQcRdV6soezHv492eGDiPkv2bUF01O9/AdGF24dgE++7BSwPgQTKcfwE2mlhDeV9&#10;fe6wJQ1yq+i3uysozw1BtNPcAurE3Y92ipK1xT0C9pwZ9qf5PMo3sR16NjiOiKUmmRkNJk+ATeLN&#10;b8G98QHsSn/2Jej0+WOog7SYOMkQka/Adi6RVcPHc9F9PJM8ycjfGNmeLDA6KMb6LHGH++wcmNay&#10;jN66+0b00fHdyNOFMvSq3IBd8zXxzEYNv3sbHeabjM3KiMgdVwXPTEVhrxJJ9JNEnLpZR5+texAZ&#10;oIDNGqlxtvWhfW+94dcsaZCtoF+fJZNjOoZ7ExHoz3na2wzH7MOH4TOsLqMvvnoQLJXePHbYv/lm&#10;RJqFB/C7gd+LdmhxrG0U8SwfbZz8lhBZ6Fpk28gxUr5AVpQyGTFWGX1b0Fjshu4YlPjdpWnUlaLm&#10;cwXYzhzH7LUsdF4srRoPFbDsYSSQxtNWsNP/Bf2mX/S5I/kfQsFEYrPykG2jQftR6zoLvlLEWCpW&#10;EJ8dKQJdVSSTHeXYw6ymzwoaUl6qXdGd8iF6o+xsFiNGqTTZT+w06N/YdUbfT/XQzawm1owWI5AU&#10;/esnaw4D4Nu+G8reoK72k7lggCyVZbKb5mvoo7Eovye7gkG5jGf42b/LjAQJMEo7wUgRsTctr6GO&#10;i3nYrTiZZXuZ1Tpjsvk/+r2Y+8RmpMieaJR+FttNPlGUjGuqY0X+1BgJH2GdGhTJKNBgumtM4/Vz&#10;iCIskRVhdAx9tMlIRvWLKiOsojHUoaIjq13+sfRBbdikvyXGLh/1jFXn6qcPNMuoQkXfu8k2EKcT&#10;GyGrnfqAQZ7+iNhlWox4E4uBj/UsdhDpn8idxHizfTvsSJPUX4k0onENVP9PPvO0JZMhfG7/gr8N&#10;5Fe+uC8Mu1tmB2nUYBcCZD1NRWCDWoziMxgawljqr+Ka6YvwQ2ocJ0Jka/qtf/07ljx1DNG4h159&#10;wZJDKdTNEOcaAT90aftujK8GTUZDfuabT1jyhefAdNluVIgi8inmRZt1N4b7FA3dnoBZoo/RgyND&#10;0P3NezssTp4wdLXCOZ70PUSGSw/7/+KS+gf0MRZE+9TYzzM09VWyIqVoJwwq9cvtmCIt5aPbLI1k&#10;YghQn3Sdl3qlz2JW647MlB2TDqjNBXuudIXEM+yIPuql/WxNdNposR41r1IaivoXC6UYJexxg2lJ&#10;pzWPVBpiH7Bg54Pf6RaVnRHjLfZZNzuIh3Wo+zxi5+Cc0MO+WlN0axuyCS1O5JVP1YGioENklti4&#10;Gf7nzrvJPkGmG4VBPvn09yw5vwgfxODESfgGEyPot+99z09Y8gtf+5wlH3sczO5iHNKYJ6byMv2w&#10;IhmWr70WzIrRBNNu4+AR+JhesjW7ORbVWdZN25D2POekOdoiDxuoTp9iZQn+QpAOQJRzWoNkAr72&#10;xg3w0frTsAPj65HPJx+BzXn3u7BuUaduP/xtRMwP8f5bbkUkrCeKNIZGUK6TJ5G2wYVJ1IWf48VK&#10;Br5rvoQ50gP3vN2S11/7oCVdftj4XB7+zAlGeadS6KunyMI/OQmWRwOxxFfI6tXy0tZxPlOtYfwR&#10;+1y9Aukjh1GTjACFNfT3ZhTjUJzs2gaBINqhLwk9itJORZG0K0H7lCRr6QKZ/PNkIM4xardERlz5&#10;gB7O0ww8XF/I5WljOJ7YjPbUba2zDPXD123S3wqgGJ2xmfPLKm2tQY2+Ua4AvXEz32IFkKmR/yKW&#10;XUEMOFoPo3W289jtj9n+FPuibIWi8G27QMjeyZZqvUVje5H+T8cutsvMAV0RyOr3gq6VzQna63jI&#10;Z5CRyQmueY1NgFUsSJYXg1AE44cYhqNcQ1P5fLYNBcQeYttE1rmX7VdhJLMY2wxUthKZYRT5Xue9&#10;YkyeusC1hSnMy+RzqM3Xk7mgn75fhONnhAx0BtEBXJsmA1+Lbb24DAbYwY2og7e8D8yKWfqhq2R7&#10;WGF/4VSk7YNAt6c5RzFYzeKeFtkkqhxDDxxF/126CDsQjiBf/hDqssB5jZd+g1g4xB4QCOI6A/kW&#10;rRZsTFurrb9p+tjhCHy8hSWs0Q2O4/Mtt8NuNUgX8tWvfNOSfg/b1dPlH7eQP82ryiX0TQ91Oc11&#10;iUKRaw5sR7+bNr+E9lu/HmuPihxf4ukhQ8OwpQZ9LdRZPou2FhNpNouyay2xwYh5vxe624ygvG4P&#10;7R/ZNX0e5GXnbuTFoJDF+sTpo7BPrQZ+i5KZOMq5XIY+aS6CdY13vANjwVtuwhrJZ//6v1jyyGms&#10;7RSXO3YsGafeB9CWGbIB6hSTLZvJOsMI+SkyyDSzqKsgGfNCKdR9Pod2vm3nPZY08NXQpkslzN/z&#10;tAM//7G3WDIaRnkuzWG+v2vHHZa8eBhzja/+3acsGeRa201vAbPH+gkw0RiMJTDWXjiD9vjDP0GZ&#10;K17kr8x1frEYhWh7Mvw+HsJ6RpC6UGeEf5NswbKxBnnNj+lftppoS3bvtu2HtNnRINpAnXX79RZo&#10;97ptpe7Vd73Man7OzzS+6MQRXd/xqZgHMkd121z9ZvtuXMvotfWCfV0Xk4KBnW/O/brv72VWq6mu&#10;7LJKAq32SG9BzCP8XWsO8hHFanEZg4l8avpf8tc5/WqniTw0yCw6zjW1Idrj0hr627RYdTmGdE6W&#10;aesFx4WGXQ48Uz6dWI99eobqmCsUS2uYJ+/YC3/ymhuhwyt812AQZ74OP7/fkosX4csWfVjf+vGP&#10;/xtLnnoNa6Lzy/jdFcV9Ta4fN5aRl46OQBrY+sHqq7O+q7RrTZtpDHUT4hgnRju1n8ZZrSNp0l7p&#10;Wk/yaaGFbalxspc1p5dZzW5b9RfNd/ix13/oRi+zGlXgint6+4X9ew9TmUEvs8o/hN7rGuoMhGql&#10;u7/Y8y31NdaV0OBduu6KuujJo+pY0sDNObTQO1/USQh2H+2xKSSaaucB//G4NW9mu1FHDMREZOeX&#10;VdBrAgWl0cusphvt+ml20ggEYPsatJEtOvof/M9vteSvvAljQ6AFe91HO5fhCTh9AfhQrhr8H5cf&#10;aVcanXnLI5/8rCWPvIBxeraEdyEVL/wpL8dL+dYVsiG7+X2S7I3VJsbPcAz9pf92fG9wM08jCpGF&#10;qbGIMp58EoykR0/Cd3IPIL8hnqDkJ6tZjqfthLgeI6cvwPXM7ds66y9HX4XNeO25Vy05T58pFMH4&#10;4gtCNtm2YjNORPHMYg62MpeBLHNtq1uXBc0hpE+S8odt3eW7516d7YwVV8K+l9CaoNb1NTfwsk7t&#10;8YO66tdpJpr/QFzGrKaTwTaMwV8P1dHm83wnm+M7hWIDz/aReTBEn31iA/TPswo/8vwZ+NV6t6h1&#10;WIOcF+9JbvvIJyz5Kx/HSQmjrMPXvvk1S/79Z/6XJS+S5ageQps3uB5Igk/bF1YbGKjGAlxTG5tA&#10;mmL/kw5nOVblsni/sjyHNt76tp+y5Hsewh6PFNmrfF3tVOca+VAKPqmPrL9rs5hLZGawVvPME2C+&#10;PXEC7xKzZLKt9eiR2rlbv/R/+7uuNSYDfd+yfYfOvQZ6LyD9kr7Vu8rR+1uvX9L9vsGgo480dJS2&#10;T0JjKx+wW3+VhsYsMagHuU7h8UF2gDxozi3Inl8N/3+Z1ZpDaM/broffMpyk/eK806BG5mGtb+V4&#10;klBF67AcH6pk/QrrPVIV5dF7suw81s1m1vi+bGNn/vXj92ENavsGMKodewUssy8/i/ew+Qz6Vkb6&#10;hCRcZbaX9gH1QqXubpc3bmNAn6+QfJjGrCvGMK55GwxxXW+Ep8l5eNpKsYC5U5GnR4mht0L/RGOv&#10;2AFTadgcD9lTq1xXMhCjmlTTx/l5ie+sHngAdbp+HOPQHPfLaK1ATIwqn8aElhvtbVDje1adbjM0&#10;gLEnKea4ZVy7uozyhMLIQ4DvX8VarfVlu+9af9t2zdXRs0YN+sHiOHDgwIEDBw4cOHDgwIEDBw4c&#10;OHDgwIEDBw4cOHDgwIEDBw4cOHDgwIEDBz86uOcmz1lb5Ja5c/zk5OuWPH0eDAsXLiFKyu/GLshE&#10;ADveUknsyrtj3Y2WvG0foqfqfYgKEZOBosUNPvkiIr4e/twfWjLJ85ajbuzE7Oeu9IgbO5x9XkRP&#10;Vrn73sudzEXKCKM8FSmkyEyDFtkw3NzFnUjgmTfdeYsl3TtusuTZkyjnq/uftWRC0URV7Pxr8Mzu&#10;GJlvdP6+gd+L3ZE5Mr7ESTMTSON7MavxqFhXuB+7CsXE1mR0bZCR5S6d38xob4NKFjsTU2RM0/m4&#10;Le2WzDMCjpHhKUYVVhXdwqhaRZBqB7GYmgCkq/Nw7Z3HivbQ7lTuGvZxK6mPeYnwfHMPWRxcLX7m&#10;PkmxBhls2gS9SZFBwsfd7DlGKJQVkcyIshIj3xQBUySLSJlRyPE4dGQp29lZqjqLcLfpcAT5CPHa&#10;YgBpVhitOTuLHaXnF8DWtHYJkbJuRg35GL0jZgaDAOtM0VEhsunNLOEe/ylENIyl0Q+qG9Avmi7o&#10;QMyLdrl2N9ibTjFa9ZuPgj3AYFsK97o9KEeQbCzr+hC9rZ3hzTi+zxewM7mPUazZWTzztWcRsZHP&#10;QU9jCeQ1GcfuaQM3GQibVeyy3bYD0RlZRudUG9C3CPuadvJzU7XLT90vMQrRS/aq/v5Of9nYjx3T&#10;3kGwZE2toJ4DRURtNFrsL/3I94HXYXuOnMXv7grqboDMihNkGas0UG6Dcgv9tS+BiN1sGXW0XEa0&#10;g1hpxiKIMqiS1S1PG1RyQf8UTRyuon9t7kMUrsG22++y5PkS+sOB18EY1UcdDpP5bdWLZ1WX0X+q&#10;tC2+MHYq+8hAWF9C/kMNpGkw0I9rPSHkK7kFZQ4PIzI0R932Mgo6nkJ/qjI6eIARvHt3gCFrgYwF&#10;s2vIy7lZ1KlBgox7Gwp41u33IcrjEHerf+nJRy1ZLyLCxFdA+yRC0LMwGf9OT6O9khnowL407Vob&#10;9zyw15Lx6z5qyUe/CMaLnS086953I2L89/4eERizx16x5EiCejQO9rCTU9i972kyGsQHHTJoepDu&#10;OurHrkHot6LmT12Abq+LIs2+PWADPc9ooakpsNRsGsV9iST6ZonsewbHziIqOO5GXSSDqIOYB3oV&#10;CaCea9RlF6OjG018f+E8IoJjjDZoMFolGUb/GRzo6FmZNsYTQn5DMUhFr8zm0D7eeUT033s7ytO/&#10;Ffah6IVdyzEKZ7mGcmXynfL4fIgcm1sE091KEc9ykQUoxTF4fAT9JZqG3gU83IXfgt9QJEtonOPM&#10;eBjtbbBlN/QpEEdapQLS8jWQRqiCnfOuOGxOroR+fv4ConP2v/B9S54/iPbZNo683HBb5yz4C6eh&#10;Bz4fdNnNiAUN50FGkLXYTkVGuufY9iWOn8vLsJHFIvsXGaXEomZQYj8X81Umw/5OJjWNuW6OWYpQ&#10;cIvNgdEEivJqOzCWqNuxUJ2x044qsp9hCft3sWzYrDocExgIaz9RkaWK+DEQI1mFzARiELMjM+wo&#10;IaQVYGWGAii3WJIUdavrxDZi0O3/GYjlQ+Wxy8m0xB4UDuGZdiQcy0cXqY3OcxtkZWsyMqbDmoVx&#10;UUqgMatC3yFJv2uEvkjDh/uzFeh0iOx73eFquRx+85FBQdGpYu6QPxJl1ONaDmlmVhEZF2FEcorM&#10;Uiqfn9FVBj5GzzVZrzGyN6yswGZLn5JJ6LQilMR0If1TdFgfdd8f5PdtuJncNG31sWn0wSzvDcdx&#10;b7MFXzVIdp0ay1mqoNxhsoPJX8uRtcagRV2sMRqrqURbqBM/2UNjCeiRn0wjC/Mop8eHOvJ6Yc+b&#10;ZdjOTYyyUsSPwYlTGHsUgSTWID9t59w86l8Mw7t3gj3zoXeCRejh72DcOT9JhlL6eo0m+2gbTY6h&#10;uSxszdaNsNX9w7CrBw7APiXFtJiD3XWzbnwN2I1GEPXRl2L+6dcZNGlvlyYxjvvoeyciyE+4iva5&#10;5xYwWgyOYHw/cwY+no99esMwvl8/AQbWvlEwNhnM5XDNt77795acPMsoyAWkubKIukpEUO9pRuyG&#10;Wa4m2ZJqZFyOMHqwj6zU67bB17Xg1z2WsCNhFbUdoT9WLuOCzDL0MMk6aZHFamoetjVI5q/xNPJk&#10;UOWcQf1btkTshorulv8upjXZqxDpj+yITDEVKVKuDf12RVRdTzSe5lcU9uf206y/dhpCN7Maw2S7&#10;5xkGbto6sYWIeU2flRc7ko9p2Hnm+GLAquhcQ6YY3dska41YNdz068XQ6WbexLxAckR7XKqLMaML&#10;LeqkPS6wzP4Q9CvBue32XfDxRvfstmS740MSM2TuPXYCUeIG8RieMT4CVjZfC/r0yS8jQv7AAVwb&#10;pz3OMnpTbDsqt1jS9uwFS02Ic3WDl17CuoWiZGVn1bY++nwVztsDHB9bjCDNrHJ+w7WEdB+enSAb&#10;t4HasEamupoYYlgHQTIM3HP3my1Z5LPj7KOvvbTfko060tiyC77Uhz/6y5bsJib533/zR5Ys1OHL&#10;ushKEwzBb9y3G2mUs+iDh89ibcTLfjG2HvbOT70qkYHmwnn4dQbyfZKMOq+TAb5Axqem1jpQdXY3&#10;yHLuFGS5SmRHKeShV6lUp10CbLtoAIUbIhtNknZ6kPOsIMfvxUvw7RRJmiGzWqWMuq6yPf1kqzZo&#10;cQwukY21zrGsTAYeMQlqzBWDlCJ6fdSZsFjBxOBDG2qgMTWXR3486nNa16JOKA0fx8nefi5d0bpA&#10;RXnuii6Wzyb/Swx43RH53ZCOB6hAst9epnk1ZjWN40I3Y42BrlW+Q7QtYqMLccyOkbV9/UauKXb5&#10;SAmuu8iH9VGfNL+XX6x+Jfukz+3/WX8rBdY5danKtjAos/4qHHMXV2A75hcwRp2dBGtAhmzZKo/N&#10;Zsz71w3Dv9wyBvaqGO28xnaDcApl9jF/Qf6WJ8tpdAh6decDD1iyTsaIyUn04cUs0i6VMS9uco4o&#10;W2Rwmuzry2voUxXa8jLbI+hCP/aK1VTrs4yGznKNrcUxok6GJUXUG4ixZ2QEfU8MF4uzqMNEDD5T&#10;NInvV7Kw6es3YW54/91YW/n2N8AYubTIZ9dxvYGf64wNpi9W5hCZgz0JlEtsgEXNy9geHp760d/P&#10;tZQS0qi5US8pH/Ju4M2i/us8BURjWJMGq64THzhnGkyhnaoJfM5noRuxML8vwZ8eGUJ7G4Q80PP8&#10;KvKbIxuzp47v3/fRN1nym49/xZLzy6jjiVGMk1s2Yj48eRbsunPz8EOv3dlhWPHHoA+vHobO5sso&#10;Y5o+23AKddjkekWLEfJL8/jsqVCv6I9t3Y08/ez7P25Jg1ce+xvIY1jDrCSg77/4K2APuW0XypOZ&#10;Qz776MMdOoRx44tfAhvqHQ+CKSe9/gZL+txY1zCocX31C//705Y8cx6sOA0Uw+WNwL5Faee8XGNf&#10;Y/sFPRjjfE3YEjf9NzGrKeLfQIzV1QZtHJlRZL9syfXw9v8g7DkvdYU/6+tuW2mzsrHfiwlGzGo+&#10;vuOQ7W/Q59YzOvYM0GfN97th+7PUXftzD+xxRRTwhJ2WmNWucnuHWU11hfzadUO4OU/rfM9nMu12&#10;7qy/8jP12QLr20Nd9LLOKj3zX9WVGNQjZOws6TQa2gEO4eZB/I/5ju1ir5tYwp7n24xrtDE+1mmD&#10;680TWzG/3HItTiAqka092cUOeu4Y1o1PnsBJQ16uXTXCsJHX7wOjTamCPtvciN9XedLDOtqNOu1y&#10;iWsTFTJoGtTz0OvSCmxbOY9nuMjcLeZnLofZrGxh+kBi37FZhVlFbtoJL30vgyrZGqUnOqGnM97j&#10;WrEfeXrWjZrSAbaHWqNXx7vR4r0shn2v8EaMapojdvfFDvDdFffYunk5evPnpi7Y39NP7r5f/+/0&#10;QaQpW3ElIzdkJ//qX7jvauxUOn3Jhl1m6gCvte+xOwLgZtuKLVDtZ0u7b5q+CNkplyXaV1yeb1v2&#10;tItdvp7yduxE23bz1K4A5/WNJHT6o3/0Pkv+zA3ocymuvbc4ngfdmK+0f7H++tqejkE+i3WPA693&#10;TpmZPYG+c/wQfIZJru3WSrgnwjlFxWbkxPXhEL73Bzh38KNc3gDqOjSK8hqkx3Ctl+8EKhfwrMlD&#10;PDGFJwml+K4nFsGzinYfxrgU4jqhxogI3/328z6D554GA9H0RaxZLdGni/P9mMeLZ3jJujM4iDHb&#10;R9u6vAD/rEw/tKHTtdg+3ZDudnQSZZdu6nSNtuNoCV0n2asj3Wl0+gV+83FdSSduhXjagiCVFlOp&#10;6kjzH52WVeEcyyCagm+Q5l6B6irmiStcd6iRPb7K99tRvo9x+ZH2IPcvlHjyzcoK1tOKVfh8uar6&#10;ehsbwG70sX/zby35ts30Dw+BOeqLn/wzSx69CF+uwXEjk4cONPjupMl3iPLzNW82GB7FvGNgBOOJ&#10;3oPpPYVsT24G66qXFvGOo1xBeW750K9a8sfedKslo/RlG3y3axAYwjrjcBL6VCRjsk6LevUZnNj3&#10;9HOQqxx7W2wHmRyNK2rfbnRsAaT0pfd72aleiFnN1kPtb5CStKF0bZ3k2CUm0d51vnbtWX87Oos8&#10;2GuNnH826fTZjKRtqB+IOV1jbZAnDbS6dNLAw/wLdv+4sqpsiDn8jYH8Xq2+DVpx2JLr9uA9XpLz&#10;6lIXM2wuAz0q8x1mnusXJW4K8FJn9Z7FT1b8AtnQ8vNYj2mk8Oy3ve+9lvzAHWT0b8M9iz705a9h&#10;7vPaIbD6Z/jOqsA9K1WOaXq/pP5Qp5/WaSeW94r2fOO6EPvsG+HKtQVAn+2TE9sQu2Kc7yeS3Lvh&#10;dqPOWmJI40Olqy7uT4hwHdNL1nMfTzWsdvXJJtcXQkxXp0UlB/E++/7777ek1rDOcR1Da216ZyJb&#10;aTP1krHUoEY/N8BrNnJNsElWtrUlXCu1D3CNvUnfz24X2mE3vw/p/QD3kRjUKtCBq/duBw4cOHDg&#10;wIEDBw4cOHDgwIEDBw4cOHDgwIEDBw4cOHDgwIEDBw4cOHDg4P8g3H/3Z/8VW+HWYYdsldG/d92I&#10;aKYXj4Fp7eA0dvh6lhHBv+ZBdOEYtzzftxG79e564BcsGUiBPanMqF2DpzI4r/joy1+yZOUlsCEU&#10;FrHb1pvEru6UHwxMbkbw1TzYLell3hr8XlH22s5a525wAzcjpdzcIZvagp1/hRjuXchi596WMeRz&#10;4Tx2npcXecYqd0/XGI1nMwJ0krCjTXN57DCN+bA70E+WrbUM8hvkjupwP3Zs53K4vsWIQDGreci6&#10;USfLi0GZO/uT3O0tlpAWI0mrigRj9GeSUepiVtOuSA93xGunZtmOeGqD25t7d8B3dhlzdyevCzBS&#10;RIwq2okZ4JnL7ibqzs/t0v1dEeTbdoLhwUd2r6yi7slwU+OOUi9ZHCrc/ZllVGuT7AmqjzrznOti&#10;VhPzgJiq4mQmUz7LIURalX2o93PnsbP0EpnVSkuIhA9yZ2zDhbrydEXC+rgzOclIyvgQdHZxBfeU&#10;jyJ6cOco0mpsQrmzOdw3kYC8/iacCf3IPPTuM1/+gSUNbk4g3TFGYnj6UOZhRkPuu/kOS373xZct&#10;OTOJ/hVoYkd9ZQ31sHgJO+bTaZS/6UU5PGQsMfCyzVtN5CNKVqy6C9f4GKHYvtv6u8KdsIpKj9UQ&#10;PTA0gu9jKdT92Dj6tMGDe7FzejkI9oI//yJ2S4/6kL/BdWD02HU96nR5BXn55OeftmRtHru9Ux7o&#10;zs4dYOlzJTud8vgFPCs3i34RJItLgaw0E+OI0k6RDWVuCVETo8PQNx/tA5vJxcANl7+I7w0GRtCW&#10;8RFErp46jkiKhVOo/xipFC+SJaTJe9VvSELlKpZwXZIRfqmu88D7Evjt2jtxDn76FrBInSNb48oK&#10;IkoDQdR7Nk/9R7W7dm9DHXtTiLI5OYvrKqeg6wEyaRr4h2B33GSMGndhLNhzMxix/vwRMKvNnkeU&#10;TkgMki3UWYNMJcUGbKp/FW1w8xgifg1+7Vf/Gf6zG+PEt54BM9nkd79uyY+/G4yXR5fQXs8cwDhz&#10;6iSYMTJryP/EGPRx3SjKNbOEqBADT0jR9ijHdXchUmZoCH1w/1fAduiinR7cir53jsx2xTX0/50j&#10;6D8BL/rbJM/fNshwf3c8i74ZJxNOgpFJwQAat9qC3a5xR3y9gu9XF5BWhTY1HUd5YowWi0bQ1y0E&#10;qHyMElBEnMcN3WiRWaiPdmztAurizbch4vqaW7CT3rUO7fDMFMa4eeq8wdoS7FYojGsOT2FMrlUR&#10;7RzKQof7+1mX65DfsX6Uq9FAv6qRzWKNttNbRZ4NIpEJS67fABbWWhl1M072kuFB/F6p4XPYj891&#10;1vWZJfSvP/oTMLIOMPLklm0dtqB6Vf0Tz3Z70WY2s4Ab7ZQv4pnZHoaMJea7zLFXEX4LZFFYXYMt&#10;MmgwulYRhlmdvU9WEI89TiKfIbFnMQohxOgndxCf7SjkLkYyReYoilCf7WianihIG/RX7GcqupXR&#10;IV0ukh31WCrCFmTXEDXjCeJ7+QOKJrbHe5YjwH7vpy+iPNq0SW2IWU3RT1VFhtP3ETur8qJyeTlG&#10;iTFDDGT2566ocJsRls9UWvLZ1N/rjLqpMIIkwmcOkA3FF8Vn+UZ1+kzhMHTHIEs98HP8U5nFSheJ&#10;wCb20b9RIPMKo9YYYOLqS8G22OUig5+Bl0xcNfpf4SDGPbGg5MmmK7aWItlqVA/9g+irinjaNIi8&#10;lKsdmy8W2ZNziG66RHZNPyOqPGQFDfmRhyAjYBSNVpaviI+uMH3YMhkJDfyKhWGbZsmepSibWgP5&#10;UV2U6Mu2qAtVsgf5vKgPL1kck32MIE13fIsLjBxVtJpbcwP6oEtkN3KRCWbf9RhX7yOTx7PPvGbJ&#10;48fAtJxII0/5QmdMXl1FnQTJwLduFHpTY4Tx6hraJc6I5FgM+VxeQb8qr6GuWzTrY6P4PTkIG2yQ&#10;p+MxfRpRv4Eg9Oqaa+Hr3HntPkuePcnffYhoHO6HXxNw4eExRvoODsHPCTLq0+AE2ViefAyMlWu0&#10;cTnWUYW6PDAMPYozqq7GKPtKHnXYaKJu+uKoq4n1GJNTXeXJkaHWLdtB3ZZ9DTIyLBKFjlbJ0pQl&#10;E6GY1eZYt5UidHyUaRpEOL9Q/1c/l5/SpK7KXgVoD4SQWMSYJwWMdzNP9LJQXBGpR9hzKMpO1DCf&#10;/UMgBjTlQ6yTgofG30edtiNKKRlQ1/7P5b93Q5e8UVnVb8SqIZYgDyOUxaymvIn5QuNSg9cZ+NkX&#10;Vf9uOzwazxBrVZTsW1u2Yzwf2wPfVeH6NDEy4679z3TYp8fGod8bJuDreDj3/NqjYO79/pOQfX3Q&#10;4bmZKUvOz8NXSpPJ1k9fa3kV9n2Num0QjuFeqUAuj2tISmeXTwzcYqPwk406X4Dv6uYY3E9GGR+Z&#10;AgyqnKdHmFaO/SBPFqQJ5rMviT62RnbE7Cr8yTtuhs93+y03W/LLX3/Ykn1pMBa99/3vtqTBt777&#10;RUsurGAu0PCiT4kpwU2WbzGOR0No3DTtgeaPDdZHg75tOIA+bKGMxrr9FtjX7cOwX5/7wuct6WdU&#10;eolz9NUyypGtwEYOjME2Fqqo68Ic8tjNphmifonJcphz8UAZ+RkiO5DWRlZmYIenLpHBgMzEZf7e&#10;lL/WNd5XOXYpYrfKdSN7jYT9Wiz0iQTSFPOF2lyMX2Ji6GY7q5JFL0vGV51KYHqZgeyaTI2XzGW9&#10;7LtiO5PN0dqJWAMNOmy+EILNoi+7wMTEQCLfL8K6VppXY1aTj9Zrf9T9ZRv1u+yyiwzQIaYhhrUt&#10;9PPFcmygfqI6UOS76l9+s/IltkqNDYo8r1fQntL9HMc+gxLXmlbJPnv4CNZAZ+cxXipi2cdFAjF7&#10;2mzATDsRZjnWoQ/vWIc+7LMtWzsfNfg2AZbHQ19Ow8Y6MsGObIadi/bB91lgXpbn0H+mFtBnT8/B&#10;H+obQpoGYqGYn4PtC4bw8Lk53CO/l01tl2NklHPDQyi/mNXcZBcuFjo+X4MncNx4C9qsVEQdnTqG&#10;/PUlMbfbvBXPvHAR88y1FVwXIPVtLIQxXQz3Hg1UbcjPDfB0CQ/bcmERrA6hKPIVjOIZapedZOhz&#10;V5DfmRn4wPM52Jif+af/1JI7h5BHg9/5V2C+iFH35LeITTM0CP8rRl+wRTueJ/tJlYNENA6fSCcT&#10;TE935uC33g123/f92Lss+em//m+WfP4I8rdlD1hDV1e4PrmM/O7afJ0l3/4QmGX+8i/+uyW3bEC5&#10;73mQ8/82XnrlKUs+9TT8xqoH9jgSRf5iQfTjwTR0c5BMpQfPoH14EES7rdHP7n/zBy35m//sn1jS&#10;4I/+069b8vEnYeMjoxh7PvTzf2LJW29G/W9Isv+sYW3n4jTWzc4vYWzetxc+7qmXMT597XnUpUGT&#10;zCIrU3jGEtdNW5yPtScqlhAzaZBjmdaVIwGs7Xia+N7L+XGd41Cevq2BmAaqZEQmGUBb//EsrcfI&#10;9nTYzGRvoZe63s2277aV8oVsP1E+EdeBgvSXe+2WfX2P/3lVv7RnDi42N322v+c9ti9IH7D3mWJN&#10;7bbvnWtQBxpPrmQkETRGKJ+4XtDaiof1o88WZBTJ9qWxqco1ajEoitEzTmY1D8dNvRMJ0o7JPnQz&#10;q6lsmnMLvYwlYuyRnRoZhu24+wEwD67kyEhIxtuzxw5b0mD6LNbafFwzkO656YsmY7Apo9vhd7l2&#10;IX8LZBjvqyDtsVHYFtmeQFcWA2SkrOXRDrlFpLG6hPwUMtBt9yr6WI5tW+citU7/qLH6bXZhjX0c&#10;6w3qDdYZdVNrUIL0Sqz03fpjYNc1fY7Ok69Ep30AqYRYqIVe3ZXUwkWv3nbDvpbozW8vdL09z+mB&#10;u2sOaT/LnvPhXt0qv1InDeh3paE6luydbxp0s6oa9N5rL94INiMk4JYfZ7cEP6tvdjEAuakXtu1g&#10;frWuZ+eX9lZQPfS2pyC2IQM9Q2NoJQpf492/95Alf+E+rOlsJRtblu/tEi2MQ3U36qNVwpj2xDe+&#10;ZcnvPAL/xyCRBpPQ2jL8pwznV16yHda5RusPIL+JGNKK0D+oVFA38gn9caS5egljnEFoM2x7iIxc&#10;SxznL52HT5DmO6o0fbxWGfPHtQz6nOyVl+sbsQTsxPAobM/Fix3f4uxplDVPFmm9v4jRTw6SKS4a&#10;w9wtxXXLEhmHl7hu6eK6bTcjtKC26+gXdPEN10I4B9L1WhvRZ9ntbua+XgQ0RyCjmtakpaMuzuX0&#10;vfcKNn18XyFbmkGEbHNhjivFVTD6lHgSWp3jRZNrJH76n6Eo7G8fmTuzi5hfLq3SzylBh0o+2vE2&#10;Jt76a5b8+K/Cj7qe76we/eP/aslnXsI7z3myA1Z4ApFYt6ou5MnPdb6N9G23buv4fJUK7p2chA7I&#10;xslv1kkdC+fgZ61Rr1r0ke76GPL4rlvgj4X5jt0X7rRLjCc7+MoYP7KXoHtLZ/H+7uFv4h3vzBp8&#10;8xz3ZXTW5JEnMd1JB7pxhY2QHvV87+0ZMWz9olWp9eih5NUgna3T99OzOv6K8ou0O79fnqd2Kvjb&#10;lZZO1gmQHdBP29HU3I+6K/Qyq9nomtcbdNednXwPrlK9Fnrr3ReGfVg3Dpui/QEFvusyyNG30Xys&#10;TOY+MaS6yBQb9mOuXubabY3vLTbeCr36+Z/6GUtuIePl69983JIGr74C1stJzmdXyFBb4mJniT64&#10;fDr5piGuQ9Z59IOtC5I94383Om0MNNhv1KadMY5tbf3tQs+4WicLrYHtEvG9UZzr2Mk4yu7lHKLJ&#10;cgapK6E+5klp8x1Kg+vj9S7Vr7I93NxPJLbMB+59pyUrZHc7N4W+WuR7/7pYALn26eO6X4Ws1K1S&#10;p1x6JxMlQ9zYGGxgmWsBrTrqX9cVuOdJex98mruzndSPtObQJHuwgbvF95LWXwcOHDhw4MCBAwcO&#10;HDhw4MCBAwcOHDhw4MCBAwcOHDhw4MCBAwcOHDhw4OBHCPdv/+UHrL1uJ49h91p6BTv8rtvMSN2P&#10;IGrr4WOIgjr+8n5L+hLYDd6HzcSuTW5EZF27HoxsN93905bM9nci+l+Yf8aSTz73vy25cRK7C2/c&#10;jbP5H30V5zVHuNuZQVKuQgO77FJkr6mVsQsvzB2oFZ7X2uBudwPtZgySLSOyDRHYL01jx2+Uu503&#10;jyNiMdLEDsC1S4yCJhtaPodnhyOM3u+KrAlzd3Y+ix3KEUbo+8n8kMtih6KY1UJkxsoy0trDCCC/&#10;zqHlLkqxuRnkyXaSjmPHu3ZL1j3IR72M3dNuRpIpslTManVGZPUyq+l3C9zdLNYMlbH3rGc74oW/&#10;2wxm3CkbDKB8XkYw+LhDfmQAO9YNtuxE9EOZbbnISLkAz4CvsQ69ZJ8pkXGttIo683EnbIx1lisg&#10;sk4sSAaqR1eJu89rqMNgGG1cIVNJkTvkz09hJ/z0Jewwr/PsZaq2q0b98nbtuGUAqCvJc+IT3L2a&#10;K6Jcl156zJJ3beDO8607LbnI3ekbBlG+G25Df/neMnYGf+pvHrGkwfY6dhPfetsNlozuApPXzBKY&#10;MXbt2WHJ51/COc5Hn3nFkmGdJ8yonSj1NMao9Bx33HtFG9ZGmVHdXT3I+hthtLpPUbdkA5orU9fZ&#10;Hv0hMGHsvQXRA9EkdlMfzrEt2oiVsPs2mcDO/ddOoXxlnoVezB2y5L0bkYvWOOru+aePW/IDt77f&#10;kgH26bkqI03DbIw2Dp9DW198DfkpZCHj3Lk7TBYOTxTlGV6PVr7xFtSl2udbT4Jp5e7BPZZMkVXA&#10;oFyDzo2SsSrICLhTU8hnjlHSxw6hfKvz2Jnc3+4RBmJNuLSGcsfcaIdN7o4O334z0v3QP/uoJbMj&#10;91ryTz/9N5Y89vp3LNnKgWFtqB/2bTgFPSzXoftL3FmuCBNc1b6+0yyuG999nyWfO4von8zLqNc9&#10;KeSh73qwnn3p69+25IVlRASG6yjnhjjaqUC7vMqIkvHBTrv80sfB7BDfgMiPuX4wLnz1j/7Kkjuq&#10;uOd9H/gJS+bCyOmJOTCwHTnwoiWnj0LetAd2++43dc43n5xBesuLsMclP/RpYifabuY8+v+zpxDd&#10;qE31hRzqKuJDPx9hNFSEzA35Lnu8VEVkgW8Fz/R68EwxerTYT8Ts6aOhUFRLhme+e8lEFqQtJZmV&#10;K93X0TMPIyxbtJVuD57R5LODQXy+8R60T4RR3t/90tcsuZ7t8pb3/pwlpzRWeKG/BmfIKudzIzLn&#10;PCPJjp8D686gB/kN+1BZW3aBiXTHOtiSSgC6UOFYV+OO+nmy9Ri0yLwxnEIa1Qr6f92FsWq5gmft&#10;GEJd7hxBFFsghIi4Iwso7ye/AUaQ5jwi/PcFO/Z4/fY7Ldngme++IMYmL5nvyhXkK1dAfWcYOVYo&#10;orwLC9CZIMey5WUwfExNoS/EOf4alMicsryMexSdUWXUYItMHVFGRccZ4a9IxwAZI7xkXNC57f4u&#10;VppOFBrHZo7jTY3VPZ91fYqRDmIwq1TR5sqz9NMgZEf4wJbrWWt5tLmiVXoZy3yM5vAzolnn1svG&#10;KFrCQPcoWk6+RK3G6A2OOHqW8uAmm66Y1xTBa9dhV0SvHQWliBKqhaI0NGYpolzMah7WYR/ZaKNp&#10;6KF8KzGTRKP43iDPsUpB9EFGN+YYcSSfsK8PfbHmRRsvzDPakX03nYBeBujP+QPQFQMfdbBqM7vh&#10;WWJnEXNPmW2rulX5xyYwLi0sIDIwzQiZbva2p1+Cr1BgPa6wrWuMQBRrm5/jppc+UIkR1f4Iyu0W&#10;i1gCdVSljTEQw2AkhGdNL2Is9rCtN2/ebMk0me1efx3+v5/6KCalIpn/QmSCLZIZI9BVZ7U60hod&#10;QdkVnTY9jcjQghgT2Df7B1GX47Q1szPqy2jY4XHk6fwlsD0YNDlHqDI8aoQ+6swk2jbGKODbb8Dc&#10;KT0OO/eDV1DXC4u4LphC2hNkvFMUqEGG7G1+VLcrBZfJtft6MGGsox9Sy6Mdyiton/oq8rZlIyKD&#10;xQozv4Y6n9iAejFQZNj3HoaNr+Tgj9Tla6sfMfpJ0d5igg5Q9/0ttHWUbR9LQU8HBjtzPtnGEu9t&#10;kilBUYXBKBrZ74eNjNNHb3HOFyKD8sET8APOnQIzSIr9zGDDJowTYjmsi2GAn3uZ1RTFKdsUoD7q&#10;sxgWvF00lL3RdL2ReoLssFgZ9bk7stLgahF9YlbrRS+DkhjWevMkW6rPdl6tv5dDvyl4Wc/y0na7&#10;qZNi13CzM9ppMs5NkfN6Xpn2wiDENrYDLRWJTx1gl23beDx7dBxrCGmyB42MIapTUXgKrctxzDYQ&#10;+5Lfx7T47Ie/96Qlv/DFv7Pk/AL0xk/aCTZ5e76M/lSpUtfJqF4iQ66BxhcVTWNRhbauRKZLzYuD&#10;tF9eslpUyA4WjuA5/QPQ6VX6WgZVrhFs2YJo0wtTsN3TF2B/7rkV/vInfg1MPz94Gmzajz0KdoA9&#10;2+EvP/QQWAbOTaHfP/UkWJEzZMg1WFpGlHOVY61YqiJJ5KHlhT0IR1AnW8mQvJqDHa6yanIV2oMw&#10;59Mdt9KVIXPHru1g/7mVDGsHD8EWnjiO9aRQBJU6NAxbOHke/VzRrar7RgM6YrOltjFEBse+FO4N&#10;Uzf99HFGkmRnyyBji6fh003PYF5Wol9fp860jZAluv2XIpl2a/KBuM4iFhAF0WoM1vqLV72OPqFY&#10;rRq0rTX6ZwYaTwpkJZUfJZMhX89mWiQjn/qeWKc03qrOKox01rqOQYdZDffatl32SLbD+tuWfKaf&#10;tlPMaloLErNa97pYL7OabWsI5a/JDq3IcfmV8omU1207sGYU7vLDVP/yrcVyFIvR17YjdPFsMauJ&#10;lULsD276NWrn7qBoMaW+fgTz+uMnsXYoFkaxa2m8FCNcvYaHiHE4xvKkOa+89zawH+7Z0WGGnj2D&#10;NAo8QUD1rmj1+BjmctffhXWAPdfdZMmz52Efps/DHpwiY9drYlAn84JBKobxebgffsmlS5jbTM3g&#10;nmwNNkfMN2LoVR1eImtCIoXvC2Rz93C9z0CMgePr4QtlsihPqSD7zP7rhq9RlzFpoN+4XbBTSlOs&#10;A93MavLLb7/9dksODSE/X/r8FyxZqSAPsVGshRTq0Ks/+I9/YMnqPNb7/uD3/70llzkQ/dhP/0tL&#10;3nsN1oIMfuOXf9GSwwOsR7Lq5ovQjdgwxqyf+AWwsl2zDf7XCw8jL19/AWvev/RPPmHJrQnY6d/+&#10;nf9kSQN3H3zQTRvgD599CcwCy1yLaiZh597/E2DheP1VMIte4Nw0NYS1xWu2Yb3mn/8U1owazY7v&#10;+r1vftaSf/c3WBvIeGDzwxtQN3ffh3wfP4A1oMIq7PfcGso7kEadRCOoa7Farh+GXhqcOQkWhGgf&#10;/K++ftjfBk92iNDf33k7GNbXjUIPB6No24kR2hSub/7lf8fa0GtTHXu8fQfKuEyGqEQQOj17jmu4&#10;1H83mfnKZGsQC0pfjD6FG/poM12SPUAMWQYl6lm1hnZwUY+0Lt7LrCZmIrFvdXxE/P7DmNXERCbW&#10;ol5mNdtm8l7JXqYvpXlZGoR8N+GN7LP9fQ/biZ55NWY1Qdc2NEF+A8i+2SwWvaxO7O9N2m3VE4B0&#10;G2RzEoOy5idNzvE0pIn1u8FnNfmD3k+obt1892BQJ4NQQw/p8bX1jqFBtvCR9ZiDXHMz7HI+S/vA&#10;sfzYAfg905fg3xi06BuUuRYYIttfSGxtZGMLDCD/49fDTrh54kqggXI3gvDL4nwnEupaG1EZ/Vx7&#10;rpOtvMJ3BGLBb5LZcpVj1/IpsLc1eEJJgZQYNZY/zP5fZv+xwCZXfUqnxcCl+ZnNwN/T5g3pl/W3&#10;fR+rvhu9Omf7LxD2vUKnD0JK7zp99/LfDbr/34036ie9z/CKYa43M133232xh1lNaLAkvd8LquNe&#10;u6CTDAz8ZDURevMp9l9B5ZFs8lkdVkPkWe3ZXR+aTym/9m899dxrl6QLqo9mT3k9Yt3tQpTs8eUA&#10;fKObfw1zpv/wcbxL28i+W/VirI27MWa5+F7msS/+pSV/8BTGusUy1msMUgmMZ9Us5ggLs7inGYU/&#10;4+WcdngEaxx9cfYfrikuzKHf59iP3BH2abLzGmRiuDbMZ/o41haymKfEh5CHoAe/u7j+tSbmK05E&#10;tZ4XDGOsGx7GPO31g0ctaTC/gHmgGO7L9IuDXCeOktE+wRMVQnxmlqxJhQzWxdRfNGdvf0PZQaeN&#10;L9fNBilJ1fY6oUp2uJd1vtHz2YLdT6AnYlTzkc3MXreg3nnJtKr1YjGrKQ8+2nqtRxkEuE4pFrkq&#10;673Od9Nc0nF5OQfV+BiLwc9MB/F5kcxqs/PwezR/K8XBVmvw4C+DPfcjb4PvdvbbeLfx1Oc+ZcmF&#10;CtLOstxlngjjC8Fv23Ij1gM3bMYzs3w/vryE9jbQ+98kx7+FOcz7T57A+5M1vr/QsNcMQo/qIfhl&#10;9/8UfNZ37MX8y89jQmL9XXOKAfimhUt4D7Q0CZ/zqe/i/eTRo3gHV+F7sJLekbA9ahXohhikpEOX&#10;ocdv6b3GbnPaJ0HX1ai7avteG9QN6VeDOiDd7fhwSEuwmdVo7MUwqbRt35BtYWCvfXK9uGWniXts&#10;m6hi9vpG/P6KeuDYZnCZu2ShN9+X39v7WYxYWreocc+AdNlA7xu0bilGNflRHlERs10qtD1v/fEP&#10;WfKht4FR+thXMN959dEnLHluucN0mfej/lQnNoMa26FCVjC1aZzz/0IB9rbFPqny2W3PurLbpwtX&#10;tHHPmKTfL7+qA7WD0qzZ9WDmIbBHNba1h3WS4rpRmC+CAx7cEyNLuCvOeYrmHlwDatLXq3aVo870&#10;xscxHtx4I+Zbw1H4jyfPYi20Th+7RF0vlFBnTZ4GVq2xDl14XtiLuZaB2PJUxsFB5F8nnzTqKJfe&#10;czfEpkldsbs0HYdWk9LWQ8652giEcO8VKu3AgQMHDhw4cODAgQMHDhw4cODAgQMHDhw4cODAgQMH&#10;Dhw4cODAgQMHDhz8n4b7sy//lrWV7cmvgLFmooEd1t4kdsQF12NX+sVpRFpUy9g5nkxgJ6+HEdeN&#10;RUTQXcsddrc9ADaX0E7snjQ4cBYMUJ995P+xZPQQdg//7Ad/yZKvcsdffh5pJRg1XWQkT4jRtXUX&#10;dvzFuBNaZzMr4tSg7sVOw/gYdo5XU7j3fA7PTpexWy8Rxu/pEHYNzk8xApkBI/k80rIjY7t2MIZ9&#10;2MWZySJiN8po9EAaz3ojZrVMHnXlYWRykDufdQ7t1ZjV+sla4GE0Z4PbDCtkFnsjZjXtbvdyJ6cd&#10;9dK1TdGOSOKuU5thjaEydvQGIxa0c1Tn6dtRYNz17SWbiKKLhwagUwbrNiG6rkD2vBVGtMbJltEg&#10;24w3jmetrEDPXAXWpfW3nbaiqhi54At0dnsrGrVSQFv6GNkeE+uMH9dmmmivqXlEUcxMIhq1wV25&#10;/y97/x0vWXZWB8OVc9Wtm0PfzjlPzkkzGuWcwBJJerEJNsLA9xrj1wYEBv+QkQzYgC0kDJJQFqOs&#10;0eSZHk3s6Qmdc745VM7hq33WWqeqT3dL+P3Q99dZf9x9q+qcfXZ49vM8e5/9rO3nLvBGG/VWxLxB&#10;iPs849zJmyB7XLmGcp94AawVd1IWYmuxE77CiIDJSURmrNuGSME98yjz3332K1ZqcPMQnrdxKyI/&#10;6mPYhV+pQSbmTz9rpbNHMG7664gk8Q2wDRk13GIbK6q1zF3ggQR37XbQ4Jnp7SZ30QYRLVDNog1X&#10;DDOqi4wxxyiX42TRCDcQ5Tm5km0/AHaE7+7FmDfwVRGlFePOXV8bstpYQl+m2yjDG3aBQW5/AG15&#10;8Rii0j76ltdb6cRO5H08A/1x5iLyNThwEdEDzz60x0o3e1HeoTVI8y2M/6EJ9H0pgEiEKcrKwjTH&#10;wAye/Rayo2y4HexVBv4Yd3OHUY9MDW12bPqAlRZa0EeteeinhSn0efkCnlWgLJ8lu1PUDx20kVE9&#10;BsMDaP+JnYi+3nTTO630kWees9IDB39opWE/6tOqo/xb1oP5qsWxW6QMj/AM7OAo+nEs1mVauf1W&#10;tOs3nkfE7uwh1OOWCchb/zpEVvijiB78my9/zUrri4ii2DGCZ73rp1HGczn051lGWxhs2YQx159G&#10;e7ZWg03zW1940kpbZxGNEqMu33HNLisdZpTzmQuo5/ETGKPt44jive9O7Bo3GN1ym5UmhyEfh8/C&#10;phXiaO8LOZSzRN1+/FWMn/Iix08KunWUMj4QQyr2RIOXjyBqacCDvq17MaYaDYylVok73ouQjSgj&#10;Arw8Y31qAZG/Po7FdAT3JajXBwcZBdZBi9ENLTHviE2zjjYaHUV97n83dMhcBPL09IuI3tz3bYy9&#10;t9yIiOzrboUtninDhhucWsI1MTKrxYbR3t97BlEO7TLafTgCmd+xHW2ybh3Gbi6C+sTIuFQj42Ku&#10;h/3Ex6iuW6+FnD3+ItroU1+ELLcWIEebtkKXjg6j3mvTkL/1q8EsuUhWqmefh24da3f18dAgxo6X&#10;EVbhMMZUucby5DAOKrR1uRyZB5egL7y0WWVGyM3MoN6KKlQ0v0GJDBhFskpUaa99jBoQ+0ecPoOi&#10;uxQ9aEcL8nrZ23rPM5yRIPqsIA87usMRBdJkpIm+lx5QPv5A93pFM4XFmsPMMznodrFQqFwqg+x+&#10;gBFBYgIJMR+b2bQD1bmhiCrmIZ+iTXYXDg+7nMpCbSqGNbFuRBl9bNBmHbtRP8jDS/8jQMYLtUmN&#10;+rdeRv8pqqVvBLJdJyuvyhKNwhYYlHkmvyJIVOcy/UQxkKT7kacnjnSZEW+1Mn2RCO6LcPyHI5AV&#10;g2iCvgxlL0F2UzGriSF2hsxpJTL8yO8ZJsvrzBxkO0nfaN3qbmTfo08+ZaUZRs8sN5EWGM2dJAtr&#10;gGOsWUCb1Lxo40iKvjdtdp1+Q28Qkp+R1TFGayqarsp+ikTxDEWUVSrojy6DJPIO06/3eVB/sVZV&#10;GEFvoAi3MTI9REMo3/lz0C1thoQ2yJwUjaBeiqwqkU03EkfbhiKQ2zJ1rUGdz41F0Xej9HtnyIIk&#10;WpbbboAOzdOnOnQeZaiTvcFDxqJhMpJFEpSVDsQY4cetniqZPDfvgP/4rjfcZ6WDY7DzLz8BBtjC&#10;BdyXos3y0y/uDG4rEeuLgZcMEXv3gd0oO4/5i5f1q5NVt6yIPjSVETArCdN/HCFT1HV3ge1liex1&#10;i/OcQ3UgBkQ/52p+RhOWaR+TZFbzkKFUUa1jHIs33QHGzBdfBfPMN7/+TSslIZOF1WvQ55r7VEvo&#10;swAjX5v0z5yMatJjYnWUrlJkoM0A0IEjuNNGNxIMF0hnKLX13FX0efd+I/eX5iE4y6vPimJXuZ0s&#10;Z0p/FBQRrzzE8mc/k/bUbhuOYX32UUfperQ0IN1I9dyxFxh7nbusv6pmm5+TZMLqGwdbzeg45jPp&#10;EfiM/gie3ckYaQeypWrFeTKifvpv/reVzsyCpaXRgN5dXMZcL0ZWxEAQelc+YYtMEzatewc1znsr&#10;9HH8tHdFRl43+b1kV8QWQRYql8d4GOD8P8C1iYjq04Ei1nNkOSxzfaKSQ5vs3nKtlf7KL/2Wlb5y&#10;AH5oIoV2v5d+sPwaXwRj4YUnMXd64ikwrBkcOgidsWUL5pWRGOozvwTfun8MuiMaQ0UGEmiLxSXo&#10;olIN1wfDsEsLyxj3S7murhThiyLeR8bh1ybY7svUEWJznBiBzUqQbeD0afjkNfozgTb6b+Mm+IQG&#10;qyahE4tkBS8sc22K9ro/iTbILuJZZw7DHi4uI6JcbFotynJbg4HyaCBb02SqEVVXtDx1i+S/jyyt&#10;YljtTMysREylNUbpi/XMQAwDJeYlvSN/RvZRtlUiKr0lRkVReUjnSF5tdpgO5Js5WRy7VwDSNbJp&#10;YY6zKJl+pLfkL+uZBj76mLaOkO6QjmB0dFuMHYx8F8OvmFV13xqyBwwMQQ8YlCg3A/1o704m1l/5&#10;3sEe3W2gttOz62p/2v8qI/wbPdRqx8la9vJ+zIczWc7XKVfKq8vAifKq38TkqXqNDaKsr7sTjGAr&#10;J7r1WT4LhvQabajmjWJta3Ht6nXvwBx79QaskSwsYFw8/gzn5PTJG23I35FXUXaD5Wn4KYMDsJcL&#10;tMEXluHvR5Poy0IeMpqgX5Iny0YsiTL09cE258n8lRXbcAdhshjXmyiX2D8iIeiKRh3lk19ToeIN&#10;M2o7EMR9NrMvde0o1y0Mzp6FTtdYk90/dAiMEfa6Ugrtn6e/8ys//1Er3TaJZ/3XPwZzxGwRZbnt&#10;TWAku3E12LcMPvPJ/26lg1wTKDXow4n2gL762Fqskdx2HdYgVvWhDH/zzW9Z6X/8T39gpesHYAP/&#10;+OO/YqUGi03I1fnj0N2JAsrdN462W6xCnyVJs9tqoh/PzmKe34qgbT70L1C/n3ob5vthslMbtOZh&#10;9/7mLz5hpU+8Bv8/uQntfNOtWG85tBfsxo08+qUdhJ9ZKMJ22aaOa5A1jkMLZJ275nqsJfzCz7/P&#10;StNLYP177Kk9VnpkBnKz4zaw6G/fgWdvmIReXp6BzH7xS5jnH3yxqytztD1lMtm/6d7XWem+Pbh2&#10;imxzTT9ktcw1FB99uuF+rGEFuJJcr6PvaxX0q+b2BmIerdYg3y0yJtnMaXRsbNYNpvq96+tZiY1e&#10;n086UNdqvSFGtpwI/WbpV6VOP7LzH/7yc+8zBOnTzlPwl/pYqWB/f1VmNZThSrCvtVmZLs1b6LKA&#10;4Dqxh9jXkxpEzGpiWgNwTYs2LMS+1XuMJnW5l2WJ81QcOy/6uFWy8OuZWmsw0NqH2sBP9rYKbbR8&#10;1gQZ/O54PeSwRbMvlt0ztB2nj4DFqcb5tQHFqXMP+thPNRqgXW/xpCC9y6q3cUGyHw8ZXwf/x5NA&#10;vfvS9C9ZBgtelDegvMTm1uD4Zp3n+C6qQfbykSzGx8LjYBMtV9CW9Uv6oTNe2t2xGeJLKcmJGJLk&#10;z/TOpyzYjDG8nh/ZLJfNZ64EsZdJmpxXSh6vxqimsvaifYXvDJx+jKC87Dwdw0PX995nj0W2v+Zy&#10;dnmvUmf9XudD5GtcifknKGYujTHCLqfjEd1y4vfLgTKLWa2rTzr32DRAeJbNWOPQU876KQ+/dI3d&#10;HkjFtmcQ4ppfhLq7QXkafSPmDh//OHyj9TXY0/4wbHLDA3v52vdhf775uWes9FwdflByLeyVQZK+&#10;QO4C5gqn+Y4pSp8pRRucTsO+x33UE7Qf+WXolLk8xmqNa1ftYndQ1vj+KEzW+Ahls8G5W5R+l4/v&#10;v/x8JyK91WLH1cmOODzAd3Nkp3n5INZKDKZ4akyG5QvQP4twHSYcxjNifC+p/qjzfWyNa3L22hz1&#10;YKcjkXagvnbaPfn1XVvF6/hZfSxdKohxud0jy/a1TKNcO5R/KBZm2Qldr/mOmNXsfGjD9H0vGlzP&#10;b3LeLz9fYzUSY79QHsPUmWGupU4vwteqVCFLhRrarL0CrJsGv/NHf26lO8N4z/D3/+2PrPTkMfRd&#10;lnOKKtt0zQhOElq3BfNf3zDaaIrrm9ozMEi/00AnBhw/jDzPnIC/2ODaQpvrFV6udbYCaNNqGPL0&#10;ho/8upXevwXv0wJVlCk1DLk1SLKchXOwby88i7H12KNgy8py7iBbVrXtPj7b/cTP0g+XgLpBEKu2&#10;YOsQip3y6J7m4pTDy5+hcqhcYgds2e8tqM9sXFomMavZcLKh9ehK2x6SYU2ngGgN22ZlF5y+kd2G&#10;gJPJy+Cy+f2V2vWKQDmlzvVM7bHx95xoYY8l2osuOzDv4VwvnoZuedcvYF5y/3UYB/u+iJO6HnkU&#10;74DPl6Fr/TqBoYOij3qIfai2U19qjq31ijr9d31u8EQo1V/2v8usxop20JUBwP58VXv4T0VXFuRP&#10;cjmpI20ov/YXpdLQJdEIyunzQ/eEh3BfkO+NSlwXqHCvQS/72zBPHLhmFxhHV/KEuswUrj0/xTkS&#10;uzLP98FF6nyxmdtsgZRL6VwDLxnTNPZGeUpMjmz02msihr4AX/Cp/XvfpxqIrb6To/W3zlPbDEJR&#10;XItfXLhw4cKFCxcuXLhw4cKFCxcuXLhw4cKFCxcuXLhw4cKFCxcuXLhw4cKFi58gvLOVo9aWt+8/&#10;jkir5WVErRWbYIK4MAt2nDqjU9NJ7JhLkl0gW8COuXIG17/hVjD2TKxBBFNwEpFmBoU2dux+/QlE&#10;AUZPYxfecBQ745fy2PkXb3F3oQ+77Src1JrgOallskBEuMu7xXAvsW4YxMaxw9g/jl3AsyVEXJcb&#10;DF/JYhfh8ACit1NRRDBPn+E502TfaJAVJsaITX/PDkafH+XJkH1KzGrBfuRVyGP3Y7iB3aA2s1qO&#10;Z0VXUbEgo4m9LH+VjB8GYlYbIeNOgGxzDZbDyawmRowKdzAqEsvHrZzakdrLrOYhQ0WTO2Mb9k55&#10;PKMb1YVdntp16+euyhgjg6JJRrmSpUY76/sZ8WMwOoao+Tw3q1e9kKNBsmh4GCXZIjPE3Az6LVBG&#10;Xgnu5A5T/gZGFfHY7fuFLO6plRFVEGIUZ5LRqe0o7lni5s5TF7DTdO4cWZsq3J1Lhokao4eiZEEx&#10;iDDyK8odsfFB9Hm9BZk48hJ2mN/G+o1u5nhg1GZ6Av3ZN4zx8sIF7CR9mMxZBpNR9L2Pu1KHNt5o&#10;pflFlHMigPPAt66ADJcq2AG/9wz6o0CWgUoGaYQsG1VGatd7dmiHufO9UoFshr2Qo7Ew2mDrDkTu&#10;T3OX7cEZRLF62UaFBYyBm68BE9gBRons34eoSoPVq1DX3Czas7wEuVqXxuf7b0Gk8fAWtNGyFxHV&#10;r+35npW+9zqUYcXNYGhqJfE5s9CNJnj0OKIIvvSPX7DSO6nPPvBriOJ89vQrVloJo/+eeRUMXfOL&#10;Z6w0RCa/SQ9k9nWvQ318w91o24YHfbXI3b9TsxiDKycgC4Uy2jB7AvULZMB8pfPkz80gGoKP8ATI&#10;YNAbqRTimJrPUNd5IF/DZKxbtfkaK332pe9baSgAhqsNa9HGfTFExObmULZaGUwFWUaDtGpkMulg&#10;JImd2PUo6p7ug/xvXwkWxAunwZK1bvIWK12qYfx854GvWun2jRhf9713h5XWwuiPJVTXgqIhgj6M&#10;oaUK6rrncUSUp9uQt/aF/Va6Zg1swsgNN1vpnmfw/RKjvkcDSKOMjjTYtmmnlb75PYiQfvAAZOHg&#10;EqJXylXI6OI5tEmVTBLxEPRtJI4yjQ1iPK0axphNp/HZ4OXjiE7pC6Ot4mTknD+HNipMw16EW2hf&#10;naPfYHREvor+VDRFnDQcXkb6Dw2h3gaBONqkrmHKCEsGknr8IbT7dbdDkJKbkWeW0SALRzDuq3Po&#10;83YQkZiRdJdVz0d2wJkTaKONW8DcU09DZv/xuw9ZaTR71ErfeCsi5FdfC11fCaENg23Uq0KGOW8T&#10;usvAR+aN9WvvsNJ90xhLf/SnkJ8Io6FbYdQvlESaqqNMv/lz77DSzXdA/33qH/dYqTeLtjdYnUQf&#10;+cia2SLz3XIGz86RLVOMCtksylfMoQ0rZPqcI1tV92x8NHYuB5kxENuGzsW3mcXIoCYWIzH0UN12&#10;o7+YpxiAlE83OrHTt4wgUd4+O+KHNpoRlUptZgtGgysoRBEpipaMkrnUIMooO0XyijlUUZsqX4X2&#10;sMW8W8qT9kP1EpOOCDMMVH7lqXpJ1TUYwdxkVLTCawO084pu8TNSSMwZYiQzEJON3QaEj2NOEdg+&#10;MadwQNXo20XYDn0jkO22oiF5f9DffZbCUQtZ9JnarsHIZC99qCQZV/1kxK0wYrNMVt0Q+1o+ay/z&#10;VYL3BMliIp8vRUaL4TH40fMLGN9nyNwlJoCJFdD9C7TJF6cg64meNsuTDbhJuZjOktWAEZhp+qql&#10;EsrdLqLewQTGVYy/V8k6u5RhvXrCugMcUxX69Yl+jE0/5UXBaGKGE0OJl5FIQQpJmG3UJpuCxmaV&#10;smOgwDeKgifOSFGxz1TIfFemjHPY2FH5YUYXhhm5VKBsMFDTQqUOez9M1qXVo/Bl3/WuD1rpF74I&#10;fdaqo23FmDzD6Fwx+SXIHOmlHEbo8xrMcZ4VqrHOdbSJL4C6vulu2MN73vwRKy0uQS89/RCYMJuc&#10;D/jIgDc+CZ9qaBjRVQbxGHyJJ19BNOSxV2Bbq5xriFmtRhkNyEaRVTAdQPnvuBnRnmPbwNB05DTY&#10;UQuLXd0fpx/fEKMj75XZFgGcn3M7RUd6yb577xvfYqW+KNro4//lT620ozSRdrCS7N8TY6hriYyX&#10;HYGxkhZ1i5jVWtQTTkY1WzcxGrfXH+tG3bGAhL5vM6pZbBvS01dLu5F+3fwUsW5/54yoJHSvmC1V&#10;Tul4Xe+8z0D36jepRPtazmsUmam85a8oulsRgj4pe372Sxl3YP9GOZcetdW02DNo24IBCIPmwSHO&#10;rVZvhpyt3w6fZN8hsIoZTC9BbxXIwCV2nfmL8Idlm37q/WB5KZHZcmYOvsXTjASu1DDeixyj5QL0&#10;nkGI88YcI5JlcKSHFC0YZJuJnbqUhwO8Yhz+Vj6LZ7fIapFMUfg72L4Tc50bbwPLzDe/hTWS2QvI&#10;M1CF7t+0CQzPm3bA166QMfl1t4GpeHQEvtUXHnjASksFtMPJo0gNygU8//rrkEedzOPzy/DDSH7s&#10;Wc5h7WeRtq5URD2TcYy3Qh4deX4KLAQDQ5hHGLQ53mVDU1Hqbo77AP3jUTIWJBit7iWr6cwc5m3l&#10;CnTnndfCLx4d7fqu3ib6dvoCdGaL3TMxDL1cLeBh0+expnPmHPojT91eJMtZR6itpMW5rSKcDbq2&#10;H9+VuNYkv6tCdjaNnwGyA8boZ3kpCzEy5JTJLl5iFKsFRgdXGcmvMSr5kl8jf6tJ+RPbWZBWT6Vu&#10;1NHmVT67Tj1o4KVus2vo0BG27rD+dspCn0JR+hHOH6UXrsSsZttx6QTqVcEeNyo3jXeQ9ZK9ka/X&#10;Pwi/bHJVlwFDLKdi4hMbmxBw6PQ2/Ur1W5Xtr6jhBv3TJbKMGbz0KtZXpucgN23qZ0Xs18U6R70r&#10;FkHpNbWR1o1i9C02b8K8etsWrC0YVHKQ4TrnI5OMjh4YgDxlKTebrkG0dIisrhmyCS43MZ4WqWMa&#10;ZKHesgpjweDVZx+30lOnYfdLjDo/MY85T6sOPZehvyJ7JB8owbVfzXO8PnxeWuzqSsmBxn2YTIqa&#10;B0jcgpzLBul/LS1Aj8cjKG9fmvM46tatW8FWa3D0GHT8FCPEQ1rXYrS2v4K2qJNVyEs5SsShQ1aM&#10;IR0bQZmGeBKBGKWP7wPzpEHmDPpFOq9NefIG0bfBAfglkQHI6KpRzLELRfiAZ2dw/3ve//NWmk7j&#10;/j0v/L2VGlSpf6dOoq6hOnRcPQW9urCA7/MLaLN+rhet2Ii8Vu6GL75uB3T/1EX05/IUfEWD3/vV&#10;37DShx/4nJX+/Vf+ykqzNfTTe9+D9bHMLMo9exHsINLjZ45Ch2YLaKMWaUO9Psp8B4k45CIQhvyM&#10;rkabveWdYJ16w3WwcY98A2xzr+2H3Pzsh3/ZSvsHyGZzGoz4r+3HMz/3me4aYrmOPMse9PHYJOTr&#10;3ruw9nP8EJigXn4JqZfsNJ4A18/6MTeS7RCzWpWsDkX5/R00qG/rOnVCA0E+HHlkxbqBXjE/43eq&#10;FFufi6WjF1djVtNpJU5mNTtvlYF5CzbrW8/3tq9HfdRivfRZsHW/Bqn8GZVfZezR9YKzHLjy6hDr&#10;tnxc+w4+0/YNaZv1GcA10kM2CwrZJuy1GxZJDJG6T3qtzmfqvUZAz+6gRjshRj6t4dQ5ae0bgH6+&#10;5743WGmhiHHh5cTmzAno2PMnsV7YKaSVNEWh24H+VXvXuIYQ4Qk1nR+sxGbD53sasVBlWnhmwoe1&#10;OK/sblhtaubpGJ/pFWiDME9raQRRzgbniTlSwpVDGFfraqjfxe+CaTFfQhs36U93nEYraffY3RYZ&#10;7Wz/iXMFsReJua47HpBH5z/8JYu7WFH+3zCrdTLnP4CTdUZj1TmOeuFkVnOOH2d5unkjtddrHdB8&#10;zeDyvPBMfdLvzrztZ2jdj8y9KnHvmPaTgexq7aeTkwRd5yxTJ1frr5O1qvdZTpZJ2W2xGwoqfzcP&#10;R16UbbssvfWhbvTzNxHre9dDR/7mH7/LSj90HdbtE3Vc/9LTT1jp//wzvCuplOFH+sjmPLYBtsGg&#10;fApraZkLWN9fZH2Sw1hfTvRhcqTTKEYSkO0237EVlmHL57hWskzb4bOZYzrl55pZIIXnDg1iPc+3&#10;xDxKmG81AvQbOUaLS7BRVSqOOtccNpFlV37YUZ5QZlCgbsyyHH6WWwzJAT5DJxH4KaNal63X4VOJ&#10;aVJskOpHgzb7WnrY/o3fO1mpnMxqNmMc87ZZNHv6Xv9rHSIagX2Uf2/PMShPXfnC95IvpVrLpsq0&#10;0CBrptaLVOoG7Z1f6xJcj/WSgaiP77QaXHu7uIS5dpusR4sN+IZb7/9FKzX4j7/5C1Y69Z3PWukX&#10;vwh/cJHlaqSh03ffCL9mNAb9PT+PuUjBg2dtor+5vIz115PHu6cZnT2Nd5pax/fShmoO1OkYJHGk&#10;DZ4KFuU7xvt/8des9Pb18EcTIZQpmujpl3n4bBdfwTrKdx4Fg/upWawFlig/9vhWo9JGaF6gMtl6&#10;rscW616ZFcGp8wI00spDTF9iVrPzZioZMbD/d+QhJ0Iy7Myjd63AgurpWLvz9cyB7XmiLZuQH8l9&#10;u4k2644PPEv+jGDXw2HjDDSW/uno6dMOvHJeCa1NSPYNnPtEbJ+Uzw7H4UO86efea6VDXJc48T2c&#10;4HV2FuPkAhkI/R60g69nThGgL0dVbu9rqfLZWmMQVZmPbSH9LPZcwW4jXncl9JhpQM6fA73Mjwa2&#10;DPXIroH0ogXKhdaVWjzdT3IU70f7Do1BP0d5ckLDhzHs0/oqfcIq9zNNrOi+N752J9bjB8g8HqB3&#10;dPwY5qKzi5gfFsny6+P6RIC+X5X7kmIh6IMA5/l612OBtkfvrQYGMQddnIMNi/BkKz/vbVGmxebY&#10;lG1Ac9gMn7L3NbJUGgR5qpezW1y4cOHChQsXLly4cOHChQsXLly4cOHChQsXLly4cOHChQsXLly4&#10;cOHChYt/dnhb7Yy17e5zLyDq7oGvfNpKY/PYWd4g64E3iZ18Ke4uzpewW8/nYRQIdw+OjWAH3dbd&#10;uG7zdYgENvANglnlh0eetdLTT++10lFG+rdq2A2ZamNHZojnnpbqKEOQYfe+FnapB8PciclnNxlZ&#10;Y5Bci52Gy2RpydYRhRJjJEiRu9AnxrHLPhlBGTIz2LG8NIUdzM0Cnt1HRgA9y8DH6Fkxq8W48z80&#10;gCjoH8esFmIIRiCGvDsVtJJeZrX8MvpBzGrBKK5tcpthvYJ6+LhrNR5Hf5QYWakdy94a24i7xJuK&#10;1jHgTkons5rQjeLC94p4EbNapM3d7mT+8HKXfoNRH/EY+skgncYu80IVdfdHsGN8QpF6jKgscHtr&#10;Zgn9Fq3h9zTPTB4axrN8ZMTIQOwsTC1j52i7gd2ZgTLaMMGdo9F+RCAuVNA2rx0Da1CGkZp+tlnA&#10;h3pXW2jLEKMpDULcuqz27htF/zTI6LPvmaet9I4m+nTXTYh+8G+CvNUYcdrPSPjj83jG3pcOWKnB&#10;aBJ1D4fRjkcvoj6FJUROvOtuK/Gs3YaIxcrA26307GG04fOP7bHS3AyuD3iw61URT8kYduUbiGUi&#10;l8Nu/AE/xsPOaxCJ6JlENPCBWcj6RAoyOs7du88dBFPBuSXs8M/nMH5yS7jeQhz1Ged5x+smcP56&#10;OIF63bATZfCtR/mmFpHX4ScQ7fK2dWBHiG2ETgn3oe3WphEJYDATg1x88fvQZxe/9xdW+pEPg50p&#10;60UbPPka2EROnUQEQJDR0zvTkNW7rkV/9V+PZy12N/p6CmXWtYiogocfgT67djUiEHwcx7Ea+uWu&#10;a95jpUemUY/5HO4PhtDnBS/0wcsXulERx8l05S+jrYZHsbt4Lc+uP34G7R+JQ6ekQyhgnDu2x0bA&#10;WDASguxUxiCnc8dR30oVsm0QG0QfxpIoz5kpMJIFmpDpoSaeGYuiDJtuAPvW7AL6p9AkO9oGDMIy&#10;WbXK2a4eKdcpc36UNxKEfD3+LUQeVi6gnBsj0Lc33I1zzQ9wx/zR/eivyT7oAc/6TVaSL3bHZPQw&#10;ynHjJORi+J63Wel39iNCvrjwKlLqzCbZNpMp5ClGpTijjtYxaiVf6z7jxBzqFoqhvQdD0F++ZerG&#10;IurpraIfWl6kTTIazJBdL0QdI3saIqPEwBBpLQzIYlCm/hVpkY9R6bV59EdiNdrung+BlaMVQh/7&#10;2/g9m4c9PXkSnz3Zrn1pkZlgkH3bbqB/ygNQLqeWUP6ZZx+00rfdiPG17g7Ieq2C/mvHUMZsDfmF&#10;mogCM4gVaNf86Je//xb083N7IGctRqH1UccnvIiovnY7ZOGD/+ouK81PIALtpVcgZ5WX0YYGKwfA&#10;OOD1Qs7zFZRHTEVlRq/XyKBSziH10ce4uAgbUSig3Iokq5OxtDdqRUxjikqTjY0wYsZHpq4m7aNY&#10;UOu0wVWyUfjJPCXWjaYHzzSwo4n4XDGPqVy2XVfkDq9XZEmQ0RIqtSIfe6OHFfmmiJ04/ZkIGaEq&#10;RciJmIrqVbYJ0zZ9CUVHilWr2RNBLqaqJushtgxFRdfYljWy1vgUZcsIM8HJrBaTz9SBbJczcj0c&#10;wvc6i79TU+tvnFGO1QLqpchAMasF43hGjZEniiwxCAfxXCezWov+V4sRSLEo+tSbgm5t0R+rFiBn&#10;PvpGYiFRexgk+1GOCNlmwnE8s0JWlxGy065YiQjSs+fht0zNYlzF+cxz52BvLs5D3wU8XSMWaLFP&#10;65CbKv2WGbJiBeMoV7kKHT8QRZkqjJCpMEJIvusi/dRwAPkYxMlqkKMPJ6KlIfpKLT/aXXIvtpMI&#10;/TQx9jY5bsQcZfuw7E+DGpmVFEW4aS18gvWr4W+9SMbaAn2NRAzzA8l+JIa8xMS0vIx8xCxh4PXj&#10;GfUS6rp5DO2/egR+zIXTYKPwkfn5pnvvsdLnycapKLCmB226cB66ie6YhQbvrVO+Egno7pYPbbR2&#10;FXy7669/s5WOkDGtyOvPHkBEf4JxSGOM2l25DtFWBl763J9/BBFur/0Q/ktJ/YRbPUX6zxjBnf7k&#10;kNw0Cj1+x11gO/EOw2admYY9rWYgbwZBtR/1gJdjL9DE5xbZ6jqOvJWE2Rhi7J1cB99jeAX8z0/9&#10;9WestLgAWTfYuZ39sBr2ulxknpyrSZeIuafJCFqbAYiCqb6/ErNaF5B7O+qRaYsTMulrO9qQOsn+&#10;TFveTbs6S1FoNjsNdbbmW4Lyukz3s7jOsun6K4Hqy75WDBaX5cEL7e/VT5TpNoUmQB/KwG9HiuL5&#10;fjETce7n5T1NRhWySWw2ixr7L0qm8o3XXmulTz3fZVo5cBI+X439spTF2OxnX27bCp9o906wMB8/&#10;hrlQnkyXK9ciYv7A0ZesdO8r0BO1HnZAMSX4OdcLUS83+MxqVb4E+1IVaeIZY6PQNfUadG6ZEdjJ&#10;RNeuDA2jjus3Qs5PnAAzzOQq+Llrhq6z0hdfhC758K8gSvsrZJBeMYR52urVGJOf/RK+Tw1Ab+SX&#10;uzIQICNMLIlxMtgPfZBfRpsl+vC5XMcYmynhei998Rp17NwMfFn5JGPjXfZGPykTxVAi/VohY12Q&#10;8+cYhXZiCDYhRTY9MUqJJaXAslTJsG4QDcJX7eP6UZQ6ZCSNvOYvwo+8cBZ28OxZyIZYtMrM208/&#10;rkk5lW9lECVDp+zEUqnr1xrIp9NaSIrzsZi9NoW8kpSZAmWl0LPGo6hrlUsstGpXsZtJL4haOSRG&#10;XxlWjnOxt4hZrabCdyC2X5vEV+Oe6OoBXkD/V0xlYlaTrrwSs5r0kMaxWA+Ut+3DarxzHClIWnpZ&#10;aythrnmt24CxYCD9I9ZVMQZLXsS+YbPvONqwzPZvkFlKa1+ZbNd2vXIADI7LeYzXOr3pUhk+UIB9&#10;DAnptDdZ9qJR2Gg1cZhlCJORdZgs/OvWw24ZDA1izCXYZkEyYXjpbyWpH3aSWS1MecqTDVXM75/5&#10;PBgZU/3Qa7//2//eSg0y56H7vvGP/2ClJ2ex1nP4HFgMp+fQNpUy2lDjIcA1tlYbfS2muzLZdkiy&#10;YyFK1i8x0+reONkYgiF2MsVFc58FMkZ4mvBd+6iDFmjna2SjNNCcIsz2HxyEj5TJYHznMuivTuda&#10;iW1rA+iXsVVgq/jbT8OX8HDN68whrNl94Utg/jLY/wyYhRRB3uCaYKwP7R9M49nja8FS+Sd/+OdW&#10;ev4VnAbwlc+DyezAMczJ0xvR5wNdgkhPZRlrPfNT0BXZCvJukdV4ZhF+ZYQMUQ32y82vg2+7fjva&#10;NN2P+44fxnrS2VNdNrp33PlWK33iwc9b6fFzOFGgrx/2JhpBgbxch33b+7Belr8AO/TQ175hpbML&#10;qEczjWf5gyiTwUAUY27FWrTzMqku5aq97QNY03nP22CL516GXo7VIdtzBcjhml3I88EfgKXjM/8D&#10;ttkgFIIfm6ug70Np+Kg33416TJ/FmtzB58H4nopAVgP0o9NJNjxEvKMv0MZVMq4WyMZpIMbXBud0&#10;msO2aefFAK11cbEI2fJGGddyuuY5+BWQ76l7nMxqUbK6yjZIj+l6py8oZrUrQX6ik1nN1vmE/Zlz&#10;bqfv6nM820D/29daf68OsT2IaUJ30BXs/IOyye/UZwAXiVm0QRsrpqje9QcDtaUY8VV/2x+lnYzw&#10;3YJBi+UieWbHliLv9BDmU9ffgHXhKu1hnDb2/GGsU545CfbHKvVWVYzxbcitgbfB9uU8q8V1B68X&#10;OlFsoGKyCzdxr2SkFoYNa7VZblxm96uB+rLJdxhenl6Q5Dp3NAG9FkjhWUtca2heZN7HoFMrfGab&#10;c6gkm7gmqtwOarYMIvVyPSzAdSG7LGTXcDKrtTtSYfDPwawmthlB8yynLNsyrLSDXrk20POvNl6c&#10;ss9lzMsgH9FALGvKS7pEsNeVHOW039HRR9U7NuXTy2LrJbOaoGuUl56oeabgrK/gZFbrhfLQWFJ7&#10;yw+7WpsqK/tZdAL1ufeuNmm9InGOW6655SL4fO9HYFf+7KNvstK5l35opX/3B1+x0hfn4RNN7Iat&#10;WLsKuj/SswCTmcZzT5NJtF5BGyYnYEdafN8dYDtvXwV9ULoAHyLLeaMvCb3N1zeeaKDbv6Ei2ihP&#10;Ntw+ruEMaX2VjM8ZL3RHeQn2P5vB71npgwHMc8ZWoT5nT8E2z/LdtUGZzlmBeTb0/oX+TIhs5skI&#10;vle7F/NomwZ9KMlVVWOXcmlgr3GwXPrcHYPdaw3ErGaPJ7a/zeZOveztkWUtkumeGJn2JVe2zGp+&#10;o7y1mOWAfVIJbbtBvUSfWzLrkMEQ5yFt6vpQDG2WENMdWWfPZ+GDePkOpNIHRvj3/Pp/s1KDO+n6&#10;P/YnH7PSV0/gXcjAVvimQzvx/jGQQJsWpyED/QnIX72F/lk6Ajk9w7XeJZ4M1Qv5i/a8lu1s6wrO&#10;zesl2J2xNZhj3P3z/8pKr6HsD/dDTtve7tw1dwDvq194EPOOp/eDlXhZup2sx23OI7nk6wnSNsi+&#10;OpnLepnBVE75BpKmrg5hfWjfxXwtGbWZV3tk1kAyYoFtIr/Qfgr7WuXr5qm8mIdsHu2j/S6CZdN7&#10;CwO9NxJTt+xlm5X2ksHKrt//C2Y1tYETyrOLK4+PFvWG1gvqHPd6t21gz/k1bjVeWI7B7ZDh61LQ&#10;u2cOYZ/FsXm+n+Rc0M85uxYlaj1rom0yj8l26oRArUsILa4ZSG4aqj9ZKQW7za7UPFf80mRx6feS&#10;Q0GSYMun4/dui3XA59v2n2xyTX4OJXB1ehz17hvB7/a+I2ZW5UmEIzxZcPcuvIMwWDECu9DmKV41&#10;vr/bfxJ6qSa9zPcrea5neGgLVLag/Gutl9M3NLDZAJmVToko8J1aPIw5XYXrdaEw8qxw/ay7LqPx&#10;xPaQ3vZ1+y0UhyziFxcuXLhw4cKFCxcuXLhw4cKFCxcuXLhw4cKFCxcuXLhw4cKFCxcuXLhw4eIn&#10;CO9c8/PW3rjf+BTO837yq4gIuy2w0UrzfuyYS0WxS6/dxI7xTdsR5Xz+BKK4ah7smAuOYgdgnEw/&#10;99zR3fG3cjd2GD92AWfVHnnheSuNTWPn3ooAIvTTaTJ0cXOdIpNaUWwrbJexnS/BXcZFbmms8oxo&#10;g4l1iKapjiKdWkb5hiq4dzCGSKvUAKKeVwxgh3x2Ebv4nt2LXaDFPFgr4j7sZNbObYNAEPdUyN4S&#10;8mK3cJTMahkyMGjH+UAcO5QzGTIqcAtmOsWykjGnyJ2QBg1GCQ6PYndqQ9H/jDSqcjd3kDsVA2T/&#10;UhSYIk3rjMDQblj9bqCdoS3uvNbuU3unLncRO3flalf6ICNi4oMoY5Nn3SqaKNmzIzPaw05mEGO0&#10;YDqJ8peS6I9smfWbRljeGCOC0sOQx0gfIx3IjJPpabNMAbJXySLCIFonkx137gYHwEwyU8EzTlzA&#10;7vTcecilj+cA66x4L1lRaj1bZtvcYZxIYDyMkultlpF8xx7HGd7XVsCi8da33GalhS0YA14/7kuR&#10;he4wd+/+8HuIeDR4y+txTf84ZOB7P8Bva0cRYdxH+Q8ksItVu9TFSuGtcbc9WdtOkbgrn8Pnbqxq&#10;p43IttHgmfvDfpTrprtuttJzjNx99BAiTQeWEbm4imf4T5fQx/MX8czcHB7mHeHg7WDDSoyXNvus&#10;zh3/60YpAwx6jA/jnmNHyNxFtsORBMbJ+DDKtmo9mDT8UegqA1/iFiudLUCOvvjXH7fSd78OzAPD&#10;G9GHr+59ykprJeThXcI4umUE43zXW/6lleb8YEc7fO4JKzWYW0DETjqCcr56DBGhJ+YhN5ODiHj1&#10;LULnrIsgWqJFGe9jpMKaDSj3yyfRZl96HGUyWKTuqJbQBqs4Ssd2I7I0Pw2Z7SMLSD2JiOTyAvp2&#10;PXet330Pomv7VuD3YhFtPjjWDe2N96PvaoyGOHcGDCl7Hkd04MljGEd3rYXMJwNoky03IlL26Tmw&#10;W/SPQf/62qjP2YWuhEUZYjTQh74rhtCX338AejZ4EDrxpjWQjfVvvN9Kv/gCWNEiDfw+yPHvJaNZ&#10;ptyVrzhZC9LLGO/btt5qpaPXg+HmkWf3WOk8GYhCaUSatwLotz7K1+YNkNPZ88h7bgHfG5ydxz3j&#10;o2j3sT7uMK/hsyeHMRnMov1bbdS3HkUUzgyjCmLccZ5I4Hs/WRKiZLUy8JMZqqooB5oeRXXkyVCS&#10;jiKvN7wDfT20DXq5EoT8Lc7iumOHIEv1FtrQoEW2phAjlfJk/8iX0YYe6ng/u3LdBMbRnTeB6aPg&#10;B5NP2weZLnsxjrw9jESyAy+fgkx/9q8gV7FZ2OBAgPaQbbZuAhEAH/33b7DSxhCuWw6hbEtn8YzK&#10;IUSUGbR9KFeDh9vncqj7EpkdxcqUyeB7MagpAnB+CTajWmNK9j1FAPvbXRtWq+AZDZ0/H0VaI+Nr&#10;owk5rJOZS8FbjTraJEb2kFgcfV4oYrzVSt02UySOIuAUtdKgjZYMyJ7LzgeDkEfZ7hD9BTFhtBj5&#10;aOBVRDjbRnn1UQZVhixZs6pVCIGiu8WQobKojHqmgcobYtQyL/HEyIQRIjNGkewVYupQRI+gsgUZ&#10;xaM2NFBe8k8UkRxiVJddPlTTjtRSPRocA2INSadhTxtkkqgzotMgJqY0+l8qb5XMXl2WENwTScIv&#10;YOCPzSzTVn+F8EOwJ2Ip2QedIGaRUApjq4+soXlGzKSGMS4GaDiXycRwfhZ+zLnT0HMLF8DG00fd&#10;a1Aiu6/Xh3LY0UJkNVvkOPEH0c7+GMq3TN2ayzMK0QfdWK0gnwCZGQwajP6JhFGfDTvg+xTJanjx&#10;PKJR40PsvwgK4eOco072k3oJsjFIm1Hj+PKR5cKgwQisYhbPnJiAj+fzsV8C6GNFB2n8jwzDZ9X4&#10;oah4Zmdh8+L0zQ3UH1EUx7OabLMB+of5DNq9TbaQW+59t5V++zuPWWk/5bRcRxmOTIEhqs65hUGY&#10;EcphCszKlbD31QzqMZ5CPca2wgYPNFG+NWtxnTcC+SzlMO4GKK81yrhBg+36pUeetNKTR6CP5xYh&#10;L/20WVUyXhagUjzjZNPYMgH7eNONYMr2M7J5IUt/rQL5NKhR+Yl1McJ5io8hYq0A+qHRhGwHyBIQ&#10;bkLOhsgQO51D2z1BFrjcMuywwa2b4Udt243I6gzZsH30Z5ol2IsQ51eKBGySyczPNpf+8oshU8qq&#10;B5Ju6RpdY9fHweogPawIeHtORT3RjdDs/O9gZxOcnwXnfKzNccPu6tgu5F2nfBp4IyhnjZGSQc7d&#10;xI5d9qPtvGSAaLbRP4qEK2YhG2L88NIx8HG+ECBDrIGYK9i8nb7ls8nWrjylQ9UW9QbkyBuAfqvT&#10;v0mvgB48PY0yGYjp0R/CQ/JZ5CGGwjvvR5S9PwT5+sTH/8RKf/odYKH+pf/rV630k5/8ayt94rlv&#10;W2k40K1Hlkx9TUUi02aJeUX1a4gBkv0Voc5JpKCLOsrRSqJplDEsqsIO8kvQAYsz8FcS1FPve/dH&#10;rHR+Bvc8+F2wzYyMYVx3JqJWorbLV7BesWoNois3bcT6y2kySBsMxuHrDfTj3jyZ4c+dxZwiEcP4&#10;3rQF85b1K2APXz2APL70AFh2Kj62PVlcJ1agvwz6+tA2bcpZjXPpOpVJjG3RT6bkjWvhu77tDT9r&#10;pes3wFYcOQZWnU/+GaLSe4Nf+xnpvnIMfbuKUaZestAuzcJvOXoI9u9CFmOwIj/G+mvGJv8h2j2R&#10;tLEIdJ4i8QsVKH8vx1qZdq/FaNSofIgExwN9rBB1TpnPFkuqgc0eQwdfbAglss6KoUTzAJEXKvLV&#10;TzYKv/w4GnPp3kYPy4iX9ygPEdZIx0ifKVrbS18qzDKIxVbrTGIZlp9ngeVRlKzybFF72hHZPeUy&#10;0HVBznvks4o1bZxrYAYrJjGmymQIj5LJ1sc2UHnk20pVymcVI0yNrNnyCVUfgz20NW3eXCjpXpRf&#10;jAUB2j8twIRYf5S6k1JfiAlMa0ZDI1ijMFg7gbrt3IpxIPbW2Rn4SGIN2nk9bNzYGtj/OTJCn13A&#10;uN/3MubT6SGsQfy7/+d3rdRgZgbsDJ/+X39lpWePgjXLV0VbHZuH/9L5xvpblF5mv4mRKMox8s4w&#10;NQAA//RJREFUoWh3RWIbNGNoo0oReV6z/RorHSQD/0t7sS42Pw9fIxaHbqnT9vm4xjucpA+Sh+4t&#10;cM3XIMP/x1bB7x0axr0L81hzWiYzWZw+nY++XjgMX6nVh7Z+67/4OSstkQXuXW8B+9iTX/07KzX4&#10;6mfBQpciK14oDFmo0z4s+zAuhrdhnezffewTVnr7MPr40D4w/P/+7/yOlQY4z06tpv7uoEwG9GYe&#10;z9gwBhk4PQeWpmNH0Ldtri8PjqB+MUazp/uxBlfn/FKy7BfjUgc12t4zU+jzKplWEpx35GjjgjGs&#10;8/3O7/9nKy2fh0349Kc+ZaW+GOaqKyZx3/zpLotLrYHn9a+Bz7bEtem5adi26+8G08Ib7wZzxxt3&#10;oZ7TU2AwvEhmtduv4brSFx+20s9/FiewGMwsw8YsVCmjcchZkEycviLsfouMg2HOmYbGYdM8dcpu&#10;G/1TJctpkWUV+5ZBmUzPNa6JiPFJutKZClf7vUkb3evzCQ36jT4yyCS4Lh7mWBNbpl6GKE/l5XzW&#10;j4J0uPNapz9pz6cdeV/pWZflZXvKl0LXifGmywTHethMa4Btj3rKJmYxnxfyL/afAGW5XIYM6F7N&#10;4cSCqjIE2NdeMuGX6EsaRCKQjzavadD+30Md0eQ9w2TLO3oUevfIEayHaT6pMtgsqT3tJDvo59xV&#10;19qMN4SapNt2KIva4bK273WSCF3TugpDTC/Ds4GeobKobILsq9ZQLHCBxdY/jnrYsuqQWaFFuezW&#10;T+nl9bkavA5ak6syqjm+74XYy/R8pwwqFROO8rCfYcuw7mO9ejhWlGe3VXUPny3HjHmpHmJYtH0o&#10;ost61n1GWwteV0G3T1XOK9fHLisvV7a9ZXDOe+22Untbfzspvu6Ujb+zz7vtge/F5OvX4mkHNI+e&#10;iA9jM0WmwRzpmtbdD3vyJx/7ZSv9ysfAKvv8M7A/5TjWiLe/EenACOc7PO3AIHMCOv/iWeiWDO2M&#10;mGwjZGncsg7+16o0fm/XwI4qRhifB/rbW0FZtf5k4Gd7F0qYd0W5ttbk6TMD/bBZVb7TLOWRZ5br&#10;YHNcCwpx7i5y+qPzeMbxntOMdKKIxlaA83T1j5/+SzyOesm+2DrU9tnRDzrhQz6hgS33V9El+t0G&#10;5yC2jNDmSV9oXq3fDTQX0Glqfh/qIdj1sedEFBZ+f5m+o37ufYZ0WpN+vFP3aV0oKEZrMnkH/PAd&#10;snNo61KLvgTZX4Or8f7pP/31n1qpwcUvgXH369/4spX2r4YPt+VmMPTmKpBJH+eJaa7Lnj2Jda/D&#10;h8HEptNPbL3W09R6xy+GZKWC+j7IenrJhBvbilMb3vWRf2OlawfR1usG4LPWz2O90ODQs3hn+cj3&#10;8H70zBLGVC2OPOtco23T/sXIKqaCqtzy/2N9qGesZ89Ake9m2jyhzsN1oxJZcfnKw9Pm+Gn5kXeV&#10;fpuf9VZq+1I9TKoV6qMo5UHvEJxMtVrft3Ukr7PZBHmyiFN3Sm4NJFfOcWPLoube/Nwrowa6XrDt&#10;S891Lc4XLxt7hF3+q/zeZD2F3jmeoPmgyqN6aXwk+O5KvpDm1vrsfPaV7LxszOXlxDP1fVf+L73O&#10;33uCYAfO33v3wTiha/20wb22tRe6Tlk5+03v1Q20Tuyn72D7cPIZ+M6qbwQ2YJCn0IT9WAco0q54&#10;yFR+xx3YC7JqAvbJoMWTKGNcw507CX10ZBFzN50MUaNslniyosof5YDS6QdaA2rxVBQD+SERrv0l&#10;k7Afeu8a8qPvm2QP9vPENzHjVVnGUBTf8xG279XmuzeDSAzycrkEunDhwoULFy5cuHDhwoULFy5c&#10;uHDhwoULFy5cuHDhwoULFy5cuHDhwoULF//McDeruXDhwoULFy5cuHDhwoULFy5cuHDhwoULFy5c&#10;uHDhwoULFy5cuHDhwoWLnzi8Pzj0ny3yt0/87tetL8ZaoIjTsWAXc6AUXb0J1H5iyT55AjTu4Spo&#10;6gZGQZsaHAJl4wiPR9uyEcfsGWy59V4rfeoU7t3zBI7T858BheqtI6usNJUE1XeNdIKikmuRvjFA&#10;iuYQKf7KDdALen3kQ+1g9/WgaW2Ogl7z0FkcK7OCNKg7195upSvGQVkeI+18lpSkn/kC2qN2nkfc&#10;tUE5KTpVA9GdlkiZGk+SujuMvDI8HtSm9ubxGznSufpqKP+POga0lcP/OjLAeQxojUc/iSZVVIw6&#10;NkA0iqIZF9VpvYfCt05q1y5FIlJ91rEml9FSkgZykNSrkRRkocVjn2rk9ov2HHGlY0B1BEy6H/UK&#10;k/4z28S1RR6TFyig/uOkvI+mkQZIx9vi9Xker2Ewz2PLSss4Ti5Sx+dwAOUJ8BiA6SI+Hz8P+ass&#10;QC79PL4tLGp2Uh5W7fbpgO2dTKGuQ6RIXfBj/Jx58YCV7i6BevEdb8WRSZn1oG2sNnH/aBpH25wL&#10;o/4vHthnpQatczh2ZXwY1P0rN6IcA2yr5UXce+o06jM4gvGyahsoIxMh1EfHhyxmQC156hD67xhT&#10;g3adR+5kQOs/Snr9218P2vMLURwP8NgB0J1nj+BI0hEeV6UjPftj6N8IKT19A93jJiM8IiiRxvg4&#10;cQb1G0yij4fXI68EKf0f24fjW8Ln0Yavv46Ul9ehrfs2ID1wCL8bTJ+CPJ04DLk4cQJHX9y8BvI2&#10;MAkd05jnMaarMf7nfOjHwlkcjbW2DzJz2/v/hZX6k6i/wemzkJdWG/Sa5QDG4Pwy9NCZJ3GcwaY2&#10;7hlKsLyrcFxVIYnrsikcd3SKR6596UvPWamBvwr5aJZQ/moD7RombWYfj9u4/Z5dVnp+DmWYfQ06&#10;595r0FZbb0Vbrt6BsvD0HU+51qXZFEVtmcfLBcPQr80a2vIH34Esx0Kgz060SAecw/ia3I0jR+bL&#10;kDtvAvV58FG0pUF4Fn10y404PtKbwjP3H0F5z7yIoy42pqAjb7r79Vb6Gimvnz+NMlSXINMrwih/&#10;IImxYHCBOq+fNNIrZ9BGa1aAHnzTO3Cs5KMHce/BgzzyKYq+HhqAbknE0daHZ2EzFpZRVoNEDbI7&#10;kkDfrxtDeSM+jK3KIsa/j7rF46Pu8KBNcwuoT6iFNtLRcjoyJ9JzDKj6RcdH+Hjkq0Cx8QwGIEdv&#10;fhMopCduhO27yIN+j/J447lzoGiuZiArBo0K8qzUqeNVVdrSVhttEyeN+eQY2mjHZoybaD90fr2J&#10;dqn6SHnLY8UMdMzRqUXU/dN/hWM9SmCy9qyL46ETk7jn/jfiSLtN18F3OFOGbOQ96LfWAp5ZPY4y&#10;GNQayCOfQzmXl1D+5Sxsrd+H3+s11DNfgqwvL0MuyzW0cS6LPm9WcX8fdVGzZ19/lXTUfh7vs5TB&#10;GK3nIAseH8pZq0NGIhyzkTB+r/H41gbbvMmjsmLR7jNEHy1b66RSdh4DYNMgk7pX/oCXdMk6gijJ&#10;I4gMdE+tAv2rZ6Zi6OMUx6J8hkoJ9dKzCznIkcom9B4DqvKLTpuPsI9G0jGg8jXqPHql2kP/b2BT&#10;TdM30RGlBhH+r6M0AzpOgucV2HTO1As2DTf9k2YNzwry6FEdzRvgEZ064ssgzuNZWqRzzvL40gbz&#10;6DipViJG6yDp9UPMu8Ej8DqNaiVe6odAoPuMFH2KWJJ+Lo/5HuzH0VexFMZahXmQCd4zOIGjbso8&#10;4urxx3DkUnURNj0c6T6jzqPO/WG2Df2yAo9ECkeh45eXUL98HeNF/Vkoob6FAu4vVTDu2zwWxSBC&#10;OVq5Evqon8eA79+Ho1IaPIooPQAZ4ImjHdnAP9VllKXOMrV5ZKntw9IvMwjyOHWN7yjpqf08fi4Q&#10;RF97eZxTgHT0kl19lpyVS6TET6IvDOTXX7cVx+PddhPmM9Nn4cesGEFfnzgP+//4CzjCrlxFW29a&#10;Az/t/AV8XlrEfTqu1qDSwJiK8WjhgThscII2eXIl7MXYGtj9c3txhNKGNeutdMcNOEIpRh98cQH6&#10;LMhjqA0OvYp7HnsRR2xn6ffq+NgAj/Bq8/hbP4+PnaCtHecRdyMrIY99g/BDdXRvvYdCvkh5j8c4&#10;pjiWQpzb+dhP5QKeGeNnbxCfyzzq48Rp2KFD+16x0lCte9TFTdfgqLHtu6+10lIVMlgtQ4f7eLSz&#10;j8dhdo9vQ5v6KCPd4x5QD83besFhbY+Dbop7JD9dvQcZlc500vPreguOI2y68zHA+VnPEJosQ0i+&#10;BPujRPkzaGpup2OKaRf9LdxT87DveV5Lg0da6FktHjsr+65jhIMByGUkgfwMcpyH6XjlFttAx1Dp&#10;aCTNHUQBX63iWWXa++tuv8tKN+7A8WEvH+3OkSbWYH6/fh2Ou/zrv8QRbo89j+MpkrR7Ozbg3pee&#10;g+9x9z2Y///iL/1bK/29P/gvVnro2MtWunMTdK7B0Bj8jH2v4Vi2JR4rNzCAOdPSAo9X55GQyThk&#10;Pcl5jn2ccxRtFqLODfXo/MwS8lhegq4eGsQ9OrY7lYI/PzqO+Us4yTbkM3nyhSfQht5aM4l5V4zj&#10;fmm5KwPxFModYTl9PIaqRp/o6UcfstJ3vBU++NZd8Js//3m07QPf/ryVBngkXkDHAka68pmmLoxG&#10;8axQC/WLhPBZ9eofRP/cc/cbrfTOmzHfytCulGvQhwf34cjkZg1tbxBo4v/5i5iTxoPIM0TZPH4Q&#10;85Hzp+HjzfD4Yx1n3hnoVmIfm2kfa24lFgb6oNv81Fs5HhfnoW4o8KhknSwS5xHQOgY0REdA9r/I&#10;Y+p0RKcFrp/oGNACdaaODNUxoHUd3Yvi2se32L6iw9+p1nB9XWcsdODjBDDASvoog1I90n06l0HH&#10;fMU4hoO8Xs90Hu1hoLmM8vLyWEyVS3bb39POBtIxOrrDeQzoxDjsp8GKFZDvGtcG5UfqaEodW9TV&#10;s3imyqnUy6OK9Wz5PwZ7aWvy7DPJSZm+jnR+jfbOT/0VVhtT19pH18chE8kkxouOmzfYxnXSiVHI&#10;2/pV8JXmps9Z6fQc5m6awK/cAH0QSyGPMxfgSyxmIDN1L54RiCI12LAV6w+f/xzGcSkD/bxyDGsD&#10;S1xLnJnB+sZSFr/LXrbYRjoGLMn1TMmCQZF+ZTSK+fD7P4CjNjdtwbN/53d+w0q9HsiN/PkA27ZK&#10;v8DP46X74uj7aqErX4UM7olEUPcy1+tiaeiSNssw0od54h3X32KlNY4HHW+64xr4UK+8Bn9oeQlj&#10;u12GrjKo61jJAvzgdgt51yi8da5DZnxoi4FJ2KG/+L2PW2moDd/q3//6r1np0hLub1N/G0TSyMNb&#10;h3z8zPtwFPIre7F+sv8QbFKeuiaZgE/Y1PGhPIZK/dSXgo0Y5NFRBvLNzs5yLYdzzTzX+9j8HX2L&#10;fivySFEf8w748czkINJf/aUPW2lpHnNzg7//2/9qpStW4Zrpi2izVBqyPLwCc4qqH3L2xrfg6NQd&#10;61DObTzO2VPHGGh5ITPf+iqO0Tf42gNfs9Imj8fafwzjo38ljo0eHYA/cOL0q1a67locPTqexJH9&#10;J45wrbdAX4TH75R4HGi5TNvQQffIPXwnX006xZk64fz96kcaGfshHxT6SMey/XMeA2rrV86Drwan&#10;XynYz6C+633W1Z6rY/3kBwv28Ueqj/xi628XKkvvEUz638tj8DR3Vrnyecis1ss0n9d00T6ClPbU&#10;LnvPu522jrLm2sKd9+IotxrtRiyGucPcSfgeOgZUR9rLdjU4V9Uzev191a1Zx3c+2iLbBhM6IUp5&#10;dNtEbXvp95eA/ofz+c7jMRu0XcpDMnK1Z3XzYeE60DFesge9dsHAltWee3px9WNAkRroGSqHEzoG&#10;VL9Lvuxn63tH/Xvz0xGHeq7tXznK8089BlSp+tdAx1x2oXuQ6hhQjQvnMaDO+vyfHAParRfK09u+&#10;vVDeqr9stV3Pnn7UMXh2edRWukZtpkdxfHWcRSuxZYZy5+f1oe4jPKUQnqG2SPCY6wZ97nICn8fT&#10;GO/RBfgvWc5tQzH4j1tvwBykfxi23cP3sQaLU1gvKWRgk+o6ejAIPbx6JXylEb6zLfPYwzDfGYyv&#10;xFxx+gT8sXYGvmJ0AGU0aNTVR6hcmEcKF7kGkuI6S5Tmu8k1rUoFv/v5PmnVCOzqgb1YSH92P2zh&#10;XM9R9jU/9FWWc4l4COUWdBSk9JnGpo4B9VIvdNeb8Vn9bOCUxa5cIHUsa3R6GM/sDAgrcR7dqWP3&#10;e2VZ+lTvjT08El3o6hzc49ShDa2/sGxXOgbUXqPhNSqXLf+ch6kscR11V8Fa1AUev9qgX1aoQg5v&#10;/alft9KPfPCdVmrw9d/HEbVldsf2a/DuJpNBHtEQyj99Fu8pjxyAj5rN0raxTFpXV9kbfCdvoHro&#10;+E+t6ajOaqMmdUeMdjR97Vus9O0f+kUrvWkzfKcInz39CtZWDL73NcwlDp3G2mGZx34WqQ88nMvZ&#10;RwdzfV/zZNmdUAxjcuWd8J8n18AHNKgfxnrqiedw/GiWWTdpm9tV9KWf65Vaw6q28L30RYRzJ9mI&#10;cs+ctc13B0EpKIdMC85jQG1ZZ7s3qOvVtjoSM9Bz5KjaX3kotWXRcQyoE93xJeCZvdfrWEln+QXn&#10;s51o0c7qWeo/yV0vlIWeb48X/tCVQ8jo5c/G77ruamUCcI1wtXros9ZEnNDvvbld7bk6Cvlq/eEs&#10;g/xLXd/g+rKB7LqOgmYz23bRSzmMD0AxpIcxJ0okYJcqIdih8bX4/vprsQ6S5Lsqg3YDut5HO7N4&#10;HutkR+eRRyDGsUd/pMq1HunOaAB6TWtEHeVpJfUe/0WIMC/ZDx0DGub7mAbnLe0W8vZyzFX5jioY&#10;wbhos81kE3xe2E2DWAJ58AoXLly4cOHChQsXLly4cOHChQsXLly4cOHChQsXLly4cOHChQsXLly4&#10;cOHiJwfvfb+63dq21t6PXXTv2H69lb7r57Gr9iR3Qz51+FkrzRafsNLjx8D2FGtgh9+KMUTZFxnV&#10;3mD08fbt3WjIa+9GhNsLjC771me+b6UTjA7ePYlIuGQSu9P9XuxM1rbOAjcPhhv43k9WpxYj5iPB&#10;btTtzus3WGn/DjD5nMvgGZV57ITfNAAmgtXrkdYayCOUQnlfOobdvM8+9B0rTTHarlzsRl71xVGu&#10;BUbbKgonwYj9Shbl8XFnfziJ3ZJZRrr7K2jzPrI3VMn8VephVvPyeQOMaGswWki7g2slPFs7ebWr&#10;VdEdilbXrtYaI04V8WMgZjXtBNUOV692aXP7p3aBCnpmP3ea++OIdPRx936d94dYBoNoBNemGBHa&#10;P4xIuHoUbba4jJ3lXkYCpIPY5Tk8ADnzka3Dwx2oYtvLM9rVYGYBkdSFRfR1vIVIPhLceIJpyNcU&#10;o+tOXwRDVGkOUXdB7sz2c/endsxq17SBooD6+7DTdaAfkZUFP+pxYt9xK107h2iHD7zjTiut70Q0&#10;Z4ZMWYNJRElc5K7vV18BG4dBvIBd9du34fmjm/HMmSXIZp5MPvl5jL2DjLAYXI1Ike2bUbbYIOQp&#10;EEfbl7Mo4+GD3d3eJ8lEVs+hTQLc4TqxkmxgZB6bZaTp8gzqNcC9ySHunI1H0D+rN6GN46NgRTC4&#10;eBJtcsPtiHac4lgM+8FMNLQBzzxxBtGee18B8+JWRpLcsQ1MJtUYdhMXIri/4QdTi8FSBp184Ch2&#10;6r/0PPJI8RmmxAZbKeu3bEVEc/+ut1tpvYlonOVZ6KZryFDQiGPHv0F0HVgZHtsLdrnSPKLqRpqI&#10;qvNm0Ld+LyJfFg5Dd2SmEH3QHkYZs+vRpodmEZ3qXeju9G/mIHuZBnRIxYu+Hg6h/VeuRN/d8HqU&#10;5ZmnnrfS8mlE9PzrX3uPlU7cAp26kEXZ2m3IhtgCDbwt9FkwwjFFRq4Swz58XujIl4+jTQ/tATtF&#10;Ko+o4etvBBNWdAXG6HQbZdy7b4+VGiRnIZu37kJk0sBORCpOl3DPoRfQh5VjSHetRL+kNt5opX/+&#10;KFjn5i+ADWbzMMYECTwtLFDHeSLo21QO7Zkso6123QTWmdW33G2lf/oFMKu1C3jmiA/ylBMrDfPz&#10;U2caND1ogwkfxtTurbR/jKg+cxDlauWoUz24ruWFHqtCXXtqjMYR64Y0ZCSGzwaRKHani9nJT90v&#10;fZTNc6yWUe73vhdMGPF1YMB7aRrjbZZ6pFmGbIdpjyzw33IZfZ/LQ4/GqGcDPshhglFtN+xC3itW&#10;oOEL1K01Nn2d4yriRbsYiLXoeAZ6+fOfg6yWjuL7a6OQs1veCVldcz3GzfkF5h1E5iHaiNwZ9E/9&#10;fPcZzQp+m56GDs+SYY2kknbEkdgqGk3UK19Eh2Sm8HuthLGaYjdEyCpU6Bkv2Sp6q1ZiX9fRiC0P&#10;yiumtDDZMj1t1LNew3WKkm4y8sdYFoPAFSIXZIvF+iEmC8mA7L0zqkX2XgxGCTKqRaifDXBH5+n0&#10;fXSPn5/7+qB3IxHUQ2wUQdr7pSVEapRJ7aWyyi8ziNn3Ik9FxgbsyCOksdilzyiSBUVRRi1GyMon&#10;6Y2cCzEPsa1FNW4YEa82EauTPtt5O/yfECMdI/RVvLTNBlExRPFZS4sYU+qPZh3P1OdgmDaYjFF2&#10;NDfr2WqjXRS9YxAnK0sigXu9jK73+tCHK1bD3m/YAp1z6iyZsS7CjqT6MZ7OkAE0O4U0RVk2yNOf&#10;bbYgT2FGuFQpZ2VGcV7gePIyolFtU6bPvrSM+orFJcgIUwO/ooRisF2lEnRedgm2aIisjLEUrqu1&#10;8X2hiLz9DTwrTCUVgTh2ng05y9JGGngZISqGFV83HN1K5O/6yC4nndQdN7hPMhwXo4FsSgfq09QQ&#10;fNZMBra0n7K7cS18nnO08xeXoQ/a1LdJykyT7Gltlt9P22DQ8KP904O4Z6IPfr+P8h4ZRjnn5tDu&#10;k2TyvXYb/MpVaxEFuWYVbHY4hkZb6vGP/+ELX7LSF54Fc4wIni6StbSRpb/IyNEImXzHOK7H+Hlw&#10;CHmnh1DGCiMYfRzzBpKLJOc+CY4fRfBWvZDJNhmUGoyoanNOdOwc5PTAC4iqDBXhD60foTB0cOeb&#10;3oR/GAkrdoNGifMvsgLiV9P3+I8Bpx3ZYbmpF5wpgP81SiU39pyJ2tSplwXJkRivbX3RI18+FYjQ&#10;NYLzs6AyyPbWqTsVvXoJFNHO+vjEDsDoOc2ralW0iZ9z0gbn2J3Rav21zaH6q437/D2MqmEyBoZJ&#10;BaV+0VgTG6OYnxpMM4qOTkG33veG91vpjmvus9JH9nzFSg2OkUElT5/77Bn4+ScuwN/E6PB4fuad&#10;P2+l587BZr1yFAwzr38bGL0eeQzRwtlFjIH+RHe8lGm7mmz/cpV9STvup2RVOVdvs0+jaawl9Kfx&#10;e5B+zNgg9ES9okbszIWm4bevXAXdMj4BP3NkBedRUbAXzy7Ch8oWMEdanEMbxYLol7fdBxa0JBnN&#10;6mTdXVzCHNfg5DH4hQzA9Nx2C9o1TZbv+SXor+07oUsGUkgffeIBK3127zesVH7D82RoTJL13GBs&#10;BXRCPo8+VXR3ghHUBbKfrJyED7dmNeaZqTieVSHj7xAjS/uTaJewLb+dupHtKDeLtvPW0BYz5+Hv&#10;njoOZrV8BuP/wjx0TJnR3T7aNB8j5sUE3zt2+1J4vtjYxEIrZrVcHp9FfJMgHUKatjtIz17rHjmu&#10;CWldxkDMw17lSYY7+ao+2iqxalyNWa3jHFmJ9IR0b01juwMvdaSiZoNia1ZEK/OSXhL7rHyrMPWD&#10;GDCuyKzGPrLL1dNnBrKx0ndOXcrmsP1IPXuMpyQYjPNEhAAjeAX5hWIUlt2X/2nrYaYhtm2Qvvr5&#10;C1onMIztmBfqFALpRLEBSJ/V2W8++raxIMqrMsi+Jhh9nOTkQgxrBpvWQVesGIVPtHMLxoGYr+bn&#10;MX7FjNc/hDlSlmuFi5Rxbwh28+I8Poe5vmSQpr0+eBAMkRfOY9xIJscn8OwKWasWyYy5sASdo/Fx&#10;+y1Yc1AfHNpPiuwOlshGXiZb0MgofNUGZXN69pSVJsmCojQzD98wQyaT5DDaMNqHz2WW0aAyC5kL&#10;NtFnLcoulzE6YwttsGv3rVb6iT/9Cyv1cjx8/m//0kp3bQbj7+HDKP/XH/iWlTabqK9BIoBMkxwn&#10;YfZxrgxdEuinfuBJJMvU6e96L9g0tD7wmf/xCSvNkA49PABZMOBSoCdKuWlVcE2U/tStt77OShcX&#10;0NdPPAVbtUgWDrE3pMjUd9PNWOc4uBdrXwZlMj/3DaE941Hck+WcPJGCbJBUz5ajRgEyHiRDn/LZ&#10;sR3+ZrMJOTOYXwID3OoNKIeWsXesAVNHrYB3BmdnwIy68w4wFO++Eb7qiijKlvBDZhYXUaZnnsX6&#10;msHYOOTo0AtYg/r6l8E+N7kJ7LoDnFO8chhlGb8GfTzow3g6fxr2sJpHPbxtpOUy7JGYmQ2kbxs8&#10;uUV6S/r1av7Y1fw2W6de4T4xq4lNJkEGbzGrNTienMxqSp1l64X0qnAVsonL9LAT9jO5XtH7LOdz&#10;nXk43x0IYo4SWpflg/boZdkRDYV0vdIqmbqrVchsmKwPXZYHlLvFeX+brC8RP2yAfBQDL+cwW2+A&#10;XPWPQKYDnL8XZqGXX30Jsiw7qHo7+0Nl7LWTAi+17WUvA5eBprJO2P11qXl19Mul8tIt16XfN2nP&#10;VQYn+97l9+Nz77NsN8QhR5dd23OPgd1m8oMc9/fiasxq+vzPwaxG8bKfrzaxy0N2FMGZh+Z4nTut&#10;v5LdKzGrdet4ab84mdXEFPt/wqym/nCiWy+UR5+V2vUR85UtC5c+s3fu6mRWE3z6rHoyTzl58hXt&#10;MvFZNrNaE3bKoBqGD9ciW1iYgl/lCVX+GOYvVTLDD5N5NReFPxPnWgPJ0TyjYxjjgRjGv4E/TLvA&#10;tadOg1tJk+tLCc5p+zh3mKUeoKnz3HYP3nfV5/H9wiHYruUi691Bvog2qdAnjXG9b6AP/m2ErFrF&#10;ImxzsUDdQhb0vmHYuFHqt/OHcPrXiwex/pfrUQg5vpOqsL3jPvgY6pYAdV+U+k79Jx2q9cpuX18q&#10;Awb63ymTwmXMal6UwdY1jnmM5LJ33mAzVLG8Tthj1CFPKkvX70cZtWdA1xn0LPFbcLK0OcsrNvMa&#10;182W6Av5+S60GIPv8S/+79+10tEarjM49cwjVprYifcptWXMZRNUPgf3wa6cJ7Oa2LbFYJTniWNB&#10;yormKLJxBuwOu18EMcSpHl4y8Ir9aO29WG952/s/ZKU3TMIfq5/BfPqZb/y9lRo8/BhOoJvlvWIk&#10;barr2L5aY9cavN0v1G+pTWirseuwztE3ijIZDHLe5TmK9jvzEk7cmuE6ZV5rvhXKITtG7GA6OaXN&#10;8RakDOl9mkGd5fEyVfmcqarVyd36q++FCl+E6Z2J5q5qawMxdzrvtWWWMtorm71wlkml6r3+/1dm&#10;tc4v1l+nz9pbD/1v50Ex0+cW2eOv9gynLZec9sprt07/tDYR9NnpXwr2M62/l8KZ1z+VWc0JMaz1&#10;vm5VDj6Oc9sv1hyW14bIrpnowzwsNYofwoPQ+btvhhHbvBJzJF8JNsJAe2LKZcj74jR0x8kF7hXi&#10;WkdTjP0si3SsmNU81P0tMhfKLzKQLrRPjaA9zOahA0PUKXWWpUE7yuVkT41zqiDfR9rNQAZwH0/s&#10;MEi4zGouXLhw4cKFCxcuXLhw4cKFCxcuXLhw4cKFCxcuXLhw4cKFCxcuXLhw4eL/X/BuuSdlbVsb&#10;CCJSb3URO95+6ra3Wek7/+t/s9L//n0wjL2wH7uEx4cQIRtt477TJ7Brb2GKu8XJIrJuY3c73v3v&#10;BLPaVAzRZg98Cmw5oYsI59o6il2D6QHssm168LnmQaSZlwwNPkbURvm5STa3iL2/3ePZeQuitpK7&#10;rrXSo0tkUMmAEWqIDExrr8F1DbIkrI7wTPL1+P7hfY9b6VMPIZp4sN2Nhmy1kKePzCoNL3ZxBhKM&#10;kGMbhMnE4ierw6J2GTMaJ8Uo3FpQOyKxE9IgQIaL/gHspq8xMla7OesFRD+KLcDLnYmK0FAkhnbI&#10;1hlR0rsDW7vNtXNUUfbOHdltx9Zz7cRMMHQ0QIYcfxQRDS3uMg70hAb186z3VBr1STIycZ7nTZcW&#10;IQtpbsEc6kMfx9NklhPLiSI0GHGSZzsZTPNs3sIS8oqRTSrOkORgGjI7S2acM5S/3CyiahU96alJ&#10;nnBfg+wBBk3uBU2nsNN9qA/18sSx0/Xwa5Cz2BFE/v/c28GsFroFTFFLLchfnNGUJynDT30V0esG&#10;73oHvhueQHnPLqM80dgqK217EUmyXESE7FM/QNTqqQOInF8/jrJs2410y260Xf8g8l3Id3eW73kG&#10;fbh8Ae1caDEig+wfQ3HslB0dR7+VcblneRq73YNl9FeLZyr7uTP4hvvfYaUGLz4NHZIeQqRLiNGd&#10;KwdQnzVb0DavHYBMFxa/aqW71mJ38eoRRHMOjiLPM3lcd2LxMSs1OEGGgsefRtTpRm4STvdBh8yc&#10;Q3Tn9SvAmLZzI5gXV44hunMgib4+QuaZI68gwmHpKPrTYP12sIItD4G98cX9uCYyh7w3r0B7B0fQ&#10;lnOvor5nD4GBoMHI/ioZvMqMBJhchwgGg/ksnl/iuMgyinbHKoype+5FW5XaiMZ55kkwXl6zAxW+&#10;7e3QX0vs4ibZnZpV7HxOBrp6LNDAPdo0X6MeXWTftz3o8xMzGIsPfu67Vropie9j3B296WZEXF8o&#10;Iur47FmwcRrcsAHlvmMzxsHgbkQLn5vH2Jw6SaZOMhPOnkREySAZJR97DRFKLY6BJTFjVXC/QboF&#10;eRhKQhdsuRPPOHQUUenNc0hv3ITx1Nhwm5V++WtftNKRMH4fHMO4SsbIADiLfA3OVSFfmxmNdf9b&#10;dljpYhl9vPcp9FMoizaNkB0gGEcbXTwPVsQwdW2c+tDDiDidAW4QjeM3mwGGe8sV2V+rI48K2R7i&#10;A+jT4BCuSw6jjcJByJJ0li8EnWsgZqVGDfXxk8Gvyeh6LyPmBmIo3+gQxuya1ShbcABlafqgUwpk&#10;ZgpUu5HjfkYY5Ml498TTaIMzz0JOJiuQyTt/CmPRM4I8KrRDAUaDeTgWpiAqnvYS2DgMFi9ADjJZ&#10;RLSprsEQyiH7VyGrUb2NtMIodrGMBLmhfziBcSVGvFmyXRhcWICczJyj7muhz4IDeIbXSxvFUP9C&#10;FvWROVV/FQuQlcEhtHmtTGXVA0UwyN7LbstW23afn5UqElORWMkEdI2+NxBbW0vRmmyjkA+pooKU&#10;R4M2KsG8MsuQq3webSn2kUtYwhh5IbK1bvQdn2Uzq3XlxUDMarquSZ9J7dBD3tZ5Hj4omknMaj75&#10;Y2wjMVwIMvMqk1jb1OYxjllFmBoEaa+TKfRZJgMfUPJWLqENVE5FnIhhTm3TosB52faKMjIQC1uS&#10;7FJetk2U+rZJH65vED74yvXbrVRMN8tLGAOLWcjs6aOIiOtLd3V+WcxqtAfNOux9ge2eZ1TNXAa6&#10;r1VHG0bIfhAIoowUCc9SFj7XxBqU0aDeRh2nZiDn9Sru8TbYX4o6Q+JZzmMsimlpiL6Vj+yNY+PQ&#10;25ksZDjDcWVQYkG8tKXq+1iQsuDBsz0BypNklBHMgRDGrJ96OE7dO0rWMIPMEtrsNJlGgmHcm4ii&#10;beIB5JnJoC2CZIStVVHfNlk3ohHUc/saMJL66nimwamz8OEC8uMZkTQ8CX20ikzVuQJ00HAF9Zvs&#10;gz8TCEAu33j/u6y0byUiFec4ZzL42B/9sZWefOmglfqDqEe2yvbPwya06N+H/CjDGo6fG68Fo9/9&#10;b32rlZ6fht+8XIQMlXvmFh1BsZIYGdWqJVxTp+6pltAm4QD61Mu50wJt2yOPPGOl7UW0/XUboPN/&#10;5oOI+jQIT4KF9cB++No5yn+9RLtdQ7005sJs2xpl3NYXHPdKrxRJ16YNdupbJ7OaooLt3229h9/1&#10;uXeO5e1ttw50rZ0noc/O8jXYjw22rRh+mmLl6ED3KEtF+0tHlqgHwvTjZW+k2728Xjaj2fEWDaR7&#10;gvQVDcKc7w4NYCxFOIeYX0BfpgcgyxXe66UDWkmi3AePgzVl/WbIWyyK8T+3jAhyg1Qa97zwLFiO&#10;p6fBMuuvQQZSSfTt/ff9tJXecAPmDl98AOxss8vw68tlyEoph7Hr96PMBtmC7Btk1M8I9xbDhysa&#10;L5zvBjlHr9H+R6Ko39oJjNEgfazZ2S6DT5V+yc7r4E/uvBbsOPNLeOaRw4gmLpLNOEP2s4atU9C2&#10;QcrAL/z8L1np7ms5Zxrs6v59L2BMXTiHcfvWt0BXiDkp2Y/5+xTZAZrUsyfO4b6F+otWOp9FmV56&#10;HpH9k0ObrdRgJI11lD2PknmE43uY36st5+dQjzjH/dvehP7ZvhPjvFxFG83OQ49s2widaZC5iPIt&#10;k1E04kWeF05j/nvuDPzMixchE8sZyhn1mqI6xZwqBmMxnBlIN+Ry0J9e6ow2x0GOkaS6V8xqfXHa&#10;Lg/KFKN9KZCJTdHVBrpXDG/LeTyrKhYWlkdrOWKXEzuHmMi6Yxt5X4lZTRcHeY3sjO5VZKv0kvxm&#10;+TEBOlFBllmMMtKlBnZeDn3a+cFKlLePtk0R2qpHV/+qjKj/INn1DYaHYZf7h+gTsZzOZzcYVS9m&#10;NSfCHKthsjbPUjcZvLAX7EwthhSXOSeST6p1uopD98coXyKGkPso1vmUWEbJdmywfg1025qVWAPY&#10;uAbpAFnYZme4NkWfKZJAHg1ODl8+jElRoYrPUwuQocPHMTYNguy7KGVUbAyLZIBtdbS5gVhc04No&#10;26Vl+LgprtX94e9/zEqHBuGT/H9+67es1OD0KcyPQ3yWlyxMSY7vXBH6VQSc4Tj8gkWyNHvrKFuC&#10;EeTtCOrDbCzcezuYILVW8PWvftlKm2T5XGI/7NiN9ea3vR1MEUNplF8nJjz9CJjUjryGfi6V6SeQ&#10;kdmgxXl9H6PNUzw1I8c1jjLnx6MbsGa9TDoxL3XoypW0o2TGuMh5ajuA+hmIwSMeQpslIyjf9q14&#10;Vl8CrGCv7oM+O3ceNsDvQ5nCYdSrVsezF5bg71fLaHODfrK29PVBNt/xTvhuZ8+DPfDJpx6yUm8A&#10;chXlmvS2zThpZe8+MJk1q/DlvbTZkWR3TMZTKE+QMnphAdf8y5/9ZSvdwjWg/DJYTffvB8Nf3wjW&#10;W8ZWwy7GyJTxvW9gTWvntjdbqUGM6y7z59Av3/su2ONCA2i7Gk9+yCzg9zx910GynLSqKGOTa/MV&#10;+oiNBvUyimihQt0h36b1I9iYfhSc1/f6fPpOzGpildH843JmtSuXwZn+KOgS6UpBn53fX5Y37ax9&#10;8koHzmuulpcgZuUu8Nlmb+C8TGspWvsC8L+YN9u812YipR2RrhTrlPnPQI9uc44oWx4Id/Xxdbfe&#10;bKVDExg3BfqFZa4vvfIMfCGpCvkJYk7r7WMDp30y0LViVr1s3sE2UM17yFgt2G1sNw3bUP3Ugcoh&#10;m3V5X+L3Jt9tOMtgXydGIju/S/vZQGbeCV2re3WH7tUzm/K/VC9H2gtnfWxw/Op753V2v/B7Zz8Z&#10;SAYvK4fNXnZpeZxl0FhWz4ntrPfkhMv6mn1np6SjEmPZ1ZjVbNjjRbJ+eX9063NpXyt1wll/taWe&#10;LZk2UDk7/yAlvPJzlZdeMqj+jnmy1vJUohDfWxg0ubZTIRO6l+PfT2rSAGXYSz+6pfkwT2caIPvp&#10;OphTT/8I20FHLnUQ4+kDIfYpX2PZ5dNpUb4W+rJKln8PT0TZvA3vDIL0JTIn4H8dfa37DmFuGfa9&#10;1ITNCYZRjj7a0qU52PeFBdjajnax/kZGYSe3rMfcaOsgrj/4DE4qOToD2zfF90sGZSqoFte/gnRG&#10;2xTyAOc+Ueo+ybLW/9XHWnOUHPbKfHes8V72+dXGi5++j1P+xPhly51kpQOVs8vmhHa3r3WkgmTV&#10;+R7cz/uvVA9Jn57lp022PzNteNEmtRz6ts71s3IJbT18PXysD//Gr1rpoUc+a6UG42lcM0cZCJWR&#10;13Pff9RKMzwdjFsLOsMb9dK7H82/6rZ+uLR+BmIKVb3UNl32IuQRIAtStoX1yts+hPK+/53vttLt&#10;Idx/5OHvWem3/uFvrdTg0Dzku8T1Bz2jRKYnm92fw8TP8S52c52oEtuBtaCxTVgjqUa69RjnCS/b&#10;/ZD/C09ine/YUaw/nOX7o2oLedk2mGsMEcqOltjFXKZ+NNB8XCzNTplWyu7ogBUiVO8q/TS9i9C8&#10;uVcuJZNOO2PDoUOFrnwC3c/dUtkgfa7zHsFZLyecvytV/xlIfpzvUXpl0ED32jbrKqxvzmcZ+JxO&#10;z4/BZUy9euZVcKVfneUSy+fVIF10NfS+PxLEbqy+1zViFvaTiV/vg9OrMZ+c3IZ3PjfcCr90JIr6&#10;+nPdMmhtbSkHfbS4AB0xU2DefHfTkKzTHwhSD4TojzaZT4OMxYGel27qe5tZjTY2x7VSrVnpXU6d&#10;60MhTvxb1J0h+6Qn5GfLVA+zWhJm+0pS7sKFCxcuXLhw4cKFCxcuXLhw4cKFCxcuXLhw4cKFCxcu&#10;XLhw4cKFCxcuXPzzwnv32/us7XbNNnedt7DD+t6xTVZa2oEIv/1+RJTkG4hk2jwJ5h6/B7u8X9qH&#10;aK7CDHbzRbm7dXKku9Pxfe9FhFRiAxhUvvLQISt95itfsNK3r8PO2XVbEA2cH8HO8RlGEQcXsDOw&#10;wZ3BAUZgB7mbNaBdfR2s3gampPRORIadzKJc5+fBXDDJc4sXcoi6TTBy9uZx1HvrTa+30nOMHN/3&#10;wktWOnu0Gw1d8WBHbzKD3YIjg2QcCaPOF6cRkZjGJkJPgrslZyrIM1BHmZJJ7E6sB7BzscSdwgbR&#10;BuqaSmFnZZU7W9vcNd0oodxBMpT4eA6zdofWyCag3a517jDv3Q3arOH/7s5Y9J29w5Q7ffVZO00V&#10;8RoO4XM4hh3QYZ4VXyfbhSKBDYaH0MexPqReMt9MFVDnUBV9ODmA78Xi4g0j0qxFGg5FT3lbeEaJ&#10;TAwGM4yOzZOlLVzHzvcAd3MGU9idOldGfS7OIJIhOwe2ihCv8zCirs1oD0UfGag9BxLYUTrWj7rH&#10;RxEhe+gEnll5do+VfvDe3VaavB0RW/M+1C/CaIKL3MV66PmHrdTgztux635mEXJy4jTaaDCAvAIB&#10;MHvtX0Bk6PlFlLdyHBGYcZYxGUZ91q5H/95yG9py5U7sZjd45jCufe0l/LZcIDtIC+VbwWiIkCJL&#10;Y+iHagll8zNCsR5GWxXrGFfDG9HWBjFGC40M4hn+EOUcWXj6hjFmz86A7WA0jbZNhtE2xXlEpw4O&#10;32WlibUYo98kq4LBsz/8ppWm2ecR9uWaIYyxlRMY9+Prxq306EWM0XWjkOVNI7h+70l8fzYPHVQ5&#10;DqYvg3QMEcdb3/hTVvrEC9ApJ/e+YqV9ETw7NoD+2DoE5puXTqJexXn8PkoWy13XoT9HbyazVAfP&#10;H0T0QGUWMhz1Ypxv2YC2SzI6+8J5tElqCG21+/Xo03Icz14q4nt/kBG9PNc97mfEQwdpsp5UGBWc&#10;K2L8IIdO9/Dsay/ZNhZOoD9OvApdODIMZpNjp9DnimDespn6o4ORtWjPkUEwKyTSkIVNaxAhf24G&#10;5Tm5CGaJI69iLE4E0R/7Gf1cPnPYStfsuNVKn5zrMt61amBfe/dWlPO9/+YXrfRrr4F54aEvgYFv&#10;HM3vuftm2LD8KJ75FbJnXpvCBfffD3aKQxm0tcG5Q5CvFVFEPTXwKM8cWYOWZ1Cv4BR1O8dNiTvG&#10;s2SCk31MpqE3PNSpEUZoGcQSsMliVhPs3epixAvRDpLlLDgEHZrsh+73k5Wq0cRYbtD2GfgD+M1L&#10;FpAWiuUpZmDvG2QeS0Zw7/AA6rNiAm0yuYEsj2QLKrTwzIS322YeshqUyMp04Ah0y7MPYNxsWgkZ&#10;vv4N91rpAp8ZDSKvlJ/lL8GuHH0N5c8vdFmPQkHovJVr0J7jk9A7gSDaUwwQTS91jh95K8qjFsP9&#10;fYwwCzYxJhpV3N/ysZ86aLZQjmOvoZyPfxvR6a8eBbuBl3pOz6zTBtcYXa9QlAhttc5zj0W7z3BG&#10;hMj2OqNWFB2kCA35AV0mDDxDqeprkM9CFlVO3RMJ4poI5UpRwxmybKXIhqAyimGiUEB7iC3MwGaC&#10;YKRRgxF7DTL2RMkipvKJrbVK9gPbJ6EM67OXUZ69EKNNOIw8o/S3wmK6YFspQlRt5owM0vd9SchC&#10;b1+oH8Q6UWLdG2QvyTCaRZFaUUaxhJlSDXQuwEDz8zqSCVgIk4VF7Rwmu2yDPpCiVWP8PU+/ZJBs&#10;DrddD3tyfg7j7MmnwYRz7iwi0QxSHM8eRoDG2DZFMlZmKScX8sjDz2hBj4/jhhFMUZahQKa2HTd2&#10;2Q4rTeR9/BR09Nw0+rCfrAFt6gVF0xbyyDtCWVhLW717O3zFx1+FTpriHMPj6+rKOvuw7Ue5GFTr&#10;8ZH9yEc/xktmNbGlKKLJH8CzJCMJMpcMs58Nijno1VmmFY5r+aLRFp7VJMNFYli2F/XOLsJmpCNk&#10;hUlDR7WruN5g8ySY0F53NxiG/uZzX7PSmTyYVUIRyE04jfTaIYQJr0rBn0kkUN7xYTBJbLnuJivN&#10;UKYN/uMf/qGVXnwVeqtBWWz60Oe1IvUV65XkvOSGAcjXz3z4vVY6sRvsT2kyrNQY+3TgCPI1OHUO&#10;TCuK5F0xBv+4RAaMBerMsdXwW8JDmG8+8G3Y6nMHYe83j2AM/Mt/9StWOrAWNtvgzAXIxbHDYK6t&#10;5fG5XoLshtnn9Tr6zc+wthj1Q60O2VBUlx3d1dNmgqIhu5Hs+KLdpTcAHBHj0iHSH0p7dUungFbi&#10;vEZwfnaiwihbPdPPSP5mFd8biIFLjGotRss1OR+MMIytyP5RW4iFs1qDvovQTlYqKPP6jRj3aa4b&#10;GAwOYQyNkqk2zrwXFjnHWw3f4alnwcB74gzk5vX3vclKP/nf/sRKK03O0Rnmfu/d77RSgyh9ikcf&#10;BbtOngwY1628xkpPXYSPce1NiHLeufN+K/2zP/uklWZyGFe5Gp1C2r4VazGeDGZnIE9Z2stUHPUo&#10;UV8VyMrel0A9W7Rt9Tp8XjH5xSOcSxTQptUeBp8Va6ETVmzAHKhah908fgSRy2fOgi3s2t0Y7yOD&#10;GIuP/QBt1yCLVl8a+vjd7wST3Lvf9HYrXbUeEcsGB48jr+dfwniJRFGeU6ewHjNIBs93vhXzm2wR&#10;ZTg/hXWYHzz5D1Y6vYSxmV+C7rxuCxiPDG4ko/1DD/6jldaqsAGlonwKlOf5F8HuGOU8/yP/6met&#10;dNN26InpOfj0Fy9C7sT6aDDONYRBMkVlZ9FPF07D35+Z4hzuDOb3ddq2vkHcp7WSinwLjmGxJxoo&#10;crRERsgWx0GDayLZonQ37hF7Vl8CPpNY5aP0y4oF+jW04QYN/utkVhPzVZNKp9bAWIuy3GJW81M/&#10;O/XVj2JWozW/JFLaQH6YdI0YCfS9/JcQfSr5jvLnDFQOWw85fFRFD3cKZiX6XfXo6l9cpzL2kc3W&#10;YGAAfTgyjnEqv1jPUB5NRvS22Ab6Xs8UQ0FLjEZcGzJ47nms+R07AR0SIQOH2Jj9ZA9b4jxe613y&#10;wSN06gIsk60HyCYw0IcxbLCTTILX7eK6aht9HaMjUyrimeOsrzA3D5/iyAzG5tQiZH56Afosu4TP&#10;BtU8/pefvMg10QbZi0rsD/W5WFEjUYyBt7wdPsltt95hpX/+yT+z0jkygRjUaINiZM2vlPh8joN+&#10;MqW32CZljr0CmRhiqK5n+yasbZ0/Bl1VJGurQd8QfIUW59ZZjpc22T88CTyrxbwDXLcYHITO+djH&#10;4P/sefQRK33gy5+20mAbz2h7unLW4PpWXwh9p1MXZLezZF4bmETeG8isMluELvWS2SuTR7q4THkj&#10;C4TB9TuwRn3PLfBpLp4Ga1NsFPL0wx9Cx58+AR875IVvt34t1pWibLSjx8FYFotCl5bJKGuwZQPW&#10;1Deth82dnES67xXMDV49COa0iTGwY2out8i10R27wIgfJYP68y9+20r99HEN9h/B/MLvgz+YHscz&#10;/+x3/4OV1n1Yy2p7kfeKfvSjn0zjuQz6+tFnv2+l+w7BH3jrm95opQYP/QDrQIUl2CitBwf64a8E&#10;UTzPzEn4AZ449VYNtrdWwecmGXGqVchnq40bm1LGHZQq6Nu6/GPHurjTH3PqX+fvYlO40nxSbExi&#10;PfpxzGrC1fzKH41Lyyk49bbgzLvtwVjtfZb+9yq9CquOIBZ3Qbpe/nX3fuiRKzGr2ffwJ9sGUdfY&#10;ut6HPEIh6Avb/jAN0MZvvb67/prgnDvA9i5nMPb27cXYrJTgw0bJwCvmYbWD1jvE8qLftR5ioPLa&#10;TETO9tccQ+UV1EiETwxzDhYxA/0vVkDBvoZt1fJwnMjAE7rObluuPV5JVpz3OmVT0HqLrlcemosI&#10;vXlfDcpbdf8/ZVZzls3AlkHV0SHLznI587BZEh1sZ2JNNHDW3fSAgV2PH8Os5nxmt4xIDbrdcemz&#10;lKoMzn4T9L2zLeVrXaLHrsI6qbUd0cuKSU2FczKredlm0pV0pSzU9FwywNQ5Z03SFw3QN/dwiNXI&#10;WBZoYNxH4/AZN9+Iz+kRjGFvs/uQWAA+GUkXPavXwJa2yJo1m4OPUGuiDEGevJHmOj5dJo+3jvFe&#10;W4J9mX+Z88sOzs0jrwZ9JHs5notY8zOY76rNonHYyfQ2MIz/9i//mpWeeQrMo9/8B5wMc4SMbfMq&#10;fAcB6pYmT5Fq83Qp0zMGYbKv68QI9al8J5tV1O77S22ggf5vXaKju33alXX2LfWw1iD0u+Yz0vXy&#10;0Q0uk1UpEcIp200qAtVH+kufOdXofEZqoHooDzG9OdfQfRxjRb4ny9Xge4Rz9GP8mLve92EwDr/z&#10;Pu5BeA3MZAaBBuTotYOY/770NHy8iBfCoLleWfNEziXq9JOjLFulSZ9VfdBTn97xaYHyZLchoXX/&#10;Wb5Pfv9v/Ucr/cBdsIf9FzH//+pffNxKX3gevqLBFN2/JpmQ/By/IQp1iy+vVBbNmfQewMuBHh1E&#10;RpO3gDm9FGW9O5hIwxavCMNO9/Pd+fmD8Df3PYn3v0t8n6+5dZuDsca5uk6dC1AOe9fFQtTNzZ6x&#10;Y6B21fqlo0V7ZBu/a1joPYZk+ErjRfeoX9RGts50oDePS4EyXPI72/Vq9+j7q/2usjjHlV3mDpx+&#10;ie5RnrpW38uW/bhnX/J9D2O7gfJ03utkVHOW4Wro7c+rlUf7Xa72exdX/v2S97fUW372sV0+qjqt&#10;w4qZTMxjA+tgA667D3O/7ddiDMRqsGFhmBQL2WXYmgWuTS1lIR85spbbJwnooVwPsGWWZdN6Rp3M&#10;aiEpzQ40rnViU5Q6PctTlvSOukZ/RWMyJBvBR6t+WnJQe/h5sqLBwCB0Ce904cKFCxcuXLhw4cKF&#10;CxcuXLhw4cKFCxcuXLhw4cKFCxcuXLhw4cKFCxcufnLwPnz8Z6wtbyfJknP0eewWbma5A3AEO2Cn&#10;BxEV5WeEz3AYu9TzOexEz+ax7602z93teWz12727G6l47z3YYZxeebuVvnQKUfdzJxCt8pbd2J0+&#10;xF2EBZ4ffv4UoruOv4Do3AtLZCTow45mLyPrhhvaot55BhkRhreAZSIySBaqE4jeWiqgPsUz+610&#10;ez/K/Y633WOlkRFEypUZaRVoYVfv1Fx3x98zLyPya/kV5HXPLTdaqXcE0Tbf+wF2/AaWscNxYhj1&#10;W+DZsS1GcyfjqGdDUZRiYOkgwTNekzzPvMydmS2Wq87d3dod7WMe2gUqZrWaIkwdu18NamROUvS8&#10;fvMr0pi76rXDVLuFtauYRCCeWByyEAyh/k1GFUV1QQeDQ+gXL6P/KmQFyRXRh0OMYFw1juvaDK2o&#10;eRkBwEi6IHd5tjyoX1k0EB3MLyOv7CLkJliFbHsZyR5MQnaXyDI1NYfo1OwCrvczys6v3fncRdrs&#10;3fHMug0w2nbdBHbTD22GnO07Bdm8+F1EIH7gJuyIHbrrNitdjKEMYUY0LZFd56UXusxqkxOQi8Uq&#10;5GTqPK6pXkD5dm5CJGYjifHw9GvYnZ89iUjgBHerJsleM5hAf02SkOjGt6BMBq1RtPcPHsWYzM2i&#10;z8pkWBsOQnbjZNE4LzYQykygiOsGVmDHb/8YnjnvxfgyWJlEG8WDqHvLg3qlfNg5H+tD2z376h4r&#10;veUmRJIUGe3y4HfBXLZuDONsYAhRrC8cQhSrQWEOUQDxLOpxuopG6GffDY9iHK+njtm1BpGk63aB&#10;seCF44g0vTgFZq/FMuo1dR4yZVBlnoP9qMfiPPqF4uYJt6D7hsjQdettYEsIDaDtHnsS0aFTJ6A3&#10;btiMCNQ1K/G7QXoA7X36PJgfvNPou5EJRFYf3AedGQ2ifLe/B1EQPjKvFRgJEGHkX6uJHc9xMmK0&#10;GTFjgVEeMbLttBnxkiPbYZH6KF9GWYJetN2ZM7iuXYGcLk/j+vJFNMS7euQrvIGRF2O4Jx3AOF4x&#10;hujgJ5+HPP3vzzxtpaNkxLtxN/on44V8Pvs4xsdkGDJTjqE+BoMjGKe//mHo/OURlOeJGfTXg3+L&#10;iJA1PpR3JaM7dt8PFopjObTxEw/8vZWObcJAWaQONVhFeb/pFoy5iVVgkJgroXzP7wEjXl8JOqdZ&#10;htyUfJDhTBFlCZQgX+k0vldUUvcM705fkVmNQXadzrX/sf4WOL5DXkRvbbuWeY2ivKcWIX/VEmSg&#10;jxHmrVZXlkNBtAVVXkcukGmjQD+ALJ9hH3blp8iomOpDOsGz1NOrkU/Rh36LBrr2JcyIuCLLXyhD&#10;zvInIQt++hLBMVy3nIf89AUxjrix3lPNQD8sLqKtgzHItEHfEHR4LIXytr34rdHEMxSg4fNDDusN&#10;yJuXHBPtEOrh9ULWfR7coPPbPV7cZyBWmagfbAjlAnyFZ/cgz7/51GetdOoC+kVjUGxCIUZJhRnh&#10;ECVzgaI9DRSR62RSE2SDu4wXkh/k6bTzSnvzk71vOdgz2mTPEauIWBxnphDxp2elyHThZeRSjuy0&#10;vp7ob5VT7Gxil1M5FGnso19jM7Dxd5Vb7dFiZJ+eaaC6Kg/VI00mHvlGvZF6Bo4As8uQYFl6fSVF&#10;GorZQ1EpFUahLJF1i0Xq2Dr0R4ARZYqClkAGOSZCCiXtIMQIsEQUchahLaiE4TN1GsdKEoy+LzIq&#10;8uxx2L71E9BbG8luE47Bd/zOd8EcabA0B9szFEO/BMiqUWL9qjHU67xYNpc5HsIoZ6uJ6xSNs5RD&#10;fmu3wjYYhBKUJ0a2z17ANQMJjLUqWWYScZTv4nnoq8Iy2nDzerTxXbfCNn/lIfgSy4xu9UZQf4MS&#10;bXK5jt/6EhxTrFeT85YmI16DYdTbH0XbNeXrsntiZDQo0wYa+BUhTZ+8TsZXRZsmyPQxPoz6zOfA&#10;dtKkci3nUN+IH/0ZYBvXK4yk7eA9rwdb7G03gcXkv//vr1tpk4wW5Rzsymwe/XLXBvhI21eutNJC&#10;GeVdMwnbO74Gv58gm6vBp/8ekbjzJ8AW2xTLH8dHlfOBKqObRsPov9etgZ77xd/4sJUez0AWwmSa&#10;Gp0Aa+rJs2A2Mjh0BMxIhRx0YVCR1NR1CerjKu14g+xTTz78nJXWLsCP+/n3v81K3/kzv2ClFyrd&#10;sXz8BTCKzF6A/Afp6zTKaKs2OWK91Ol+RoFKx3u86GtFpTv1RC8UIaYIMDvSzxH35Yy4tKMLKWeC&#10;vrdAHefU2c70amhT79XF2MDothDZKQwCtGd16p/UMPyYcAqy22DE7rnziFodGYa/Ob+Etpwm6/FN&#10;N2IOHwnCZ51g3++4Cb65QZ0s2bki0pEhyI9YEEs1/PPIkw9a6Q9fAJvexCDabPoifNtiBeNosB9y&#10;5muAfc9g60ZE4jbbsP9bNsFf3LwS3z+yB/7itdeDjXnuAmzUY4/+wErvuhfz/f/5BdjsHJkjvS2U&#10;2WB5WbILOxKl/a+TIb1NZnLNlxWRHfRivMc4HxYJV6mItifpq4X+Yc6HOa+vVNFPySBkokVZvfF2&#10;+LZZMnj+41e/a6VR6uFVw+iP97/r5610A+eI/gjKanDgEHzUw4fBjFaoou0yGbLLJtG+//qXftdK&#10;xyfhd508inH9d5/7YytNDqBf+lJqF9hLg+3XQHdH09BTXvqRmWXIaG4JbfLEY1iP2f8a5GpiAs++&#10;4y7IUaEIuauShbNFhgCDzaswdxgkk/vyNJjVjh6GHjh9EvamXIGuCXGunqTfUiDbSUEsgmQ/FROL&#10;QZzMoWKP9TLyVaw7uRLlheNcrFpDKdwX5jpFmHb/SsxqdfoyAdrxxSx0dZPjvc71hy6zGp6hsdxl&#10;JLOSDvBPrY56V8mSYIH+hmRV+lgQ65Z0je1b0ScRm02EfpvNHkzdZeDUjdKn0olCi2zytovN63WZ&#10;rg/w2YriNejrgw0dGoW86xnKQ3A+U/WWj+jn7xXqooFh6DED+Rn/+I0HrDRMJs4W2QzkA5W4jiT2&#10;HLVRmL54RD4gixbjethAP2ydwbat8HHe9AbY//wy5F7y0+JcVYyXo2TwX17G+Np7CgylYn3NFnC9&#10;TyHLHbTJTlbJQxEtUBYztPdtngiRL+D3EP3f1ABshJd6bft2sL8tLKCMh/dDjxi0eVpEjMyCi2To&#10;anOdK0r2aDFHac5TLEDm+yehv//hL//SSl9+DPr7oe98y0oNTs1C75zL456WmAYjeCbFxdNgRLgY&#10;RgNh6In+QeiYahm/N6uwM54q2jLs6/qwhSx0SH8KfRqkHpbZDnEdr4+MsO98zwes9Gvf+AMrzZAJ&#10;cm4RNzRaqPevf/T/tlKDFBmTcwtYtztxBIxv1Rj0kfp4kax5+Szy8rdQ31WrwMaruVSJbHCFJu43&#10;+A+/BXazzethzz/9mb+y0qkF6N1X9j9vpbfeCObRlRPwJ7/9INZMPvChf2WlB54Dm8uDD8Jebr8Z&#10;a/oGMT8M2plXYF9ClIFtd4OJt7QAn+L228F6esvrYHuLs5DZuUNgGXnqSYy3ghf94tfRJB28/DLW&#10;TWJejJcGfbZlsugW52Dfk/Tv20ncm/ChPkW+1xARg9h2S1ynEeOyQYOOSply1PZc2T/7cdB1Yiy4&#10;xOcjxN7mZFYL0dcQ45uXBXfq539KmWy9zMc7daX9O9OrPsNPW9xTj+7/0KeazvYyPfVCTJdiVrHh&#10;KIPu781HzDtixfYxFXuOmOxDQeivMP2SOtfY67SLOrng+jvAPp0e666/tvmuoMh3A3v3YF2yRtbs&#10;Fp8Z5PqR7KDsihOqj8poINvU6Dnl5koQQ5eNHhm1QHsj9MqAk1lMsBm8CM1LnDKhftV6jfKRLPfa&#10;1x8nN4JssK5XHpqDC5fJRg+UpzPVulD3+0vLbcup43ulFmyZQ/mc6dWB8ktPdNm3L5dhp18iv1KD&#10;U2Zbc3OtMdjMK4RdNlKV/MhnOOqh37vfd+81sJkL7baT7WO/2mO++5uge5zMat2UZeNnu43YDV35&#10;wrgyaLCOHrLg2z40faMYvw9wvFf4jAQva3EdbMc98ANGV8CXCve8O2xmaUO5uL5+O3RCKAA9cGYW&#10;PkeA68UBsun38R1bkCzV6QT0djWPZ+x/oPsebKFCfcQJYIlrUiq/r406l6hrChXk6Z+Ezbv9Guir&#10;BNkef/jgo1Y6S3s/r8X8DtpVPD/Yhu/mjUI/icEuLJYzOuHNGupt61KWTWjyJKve8SLm58vlC3lK&#10;zuzUfiY/0z8T/BxHveswzrx1uoQNyVVHKgxUPo0byaxS5X3p+rqjnEzFOudcF6rTL5vnelOwijIs&#10;JvC+76O/Cwbf7XH4Y/Nn8N7PYO8zWN86ehh7CKpkqK9qbPHdQJnjX/2h+VmzqnHRHYMGvf1i/8+2&#10;UX0E/d7iCRXZAfhyv/OnYLS/bwgy/MIX/9pKv/n1v7PSZbIEG+SSmJP5+R6+xXXWIOcKDc5dvSE9&#10;m+NqFdaClucxZ19egv81shZ+dGo9X1J3UI0h77ERjLkhrrOuiePaBa4T7X8Yp/6dPI/5QYNjMkOl&#10;UqBSlW/lZZsbxHTSgNq/px0N7LaijHRl3CErZMSSbyI48zNQHpf99mPu1X1C235B2APakSs910Df&#10;X+132R/NzW3ZueS9Cy6y83A+k+uPTjif6SxLr2/ivPYyOJ7pvF528Wq4UtM54XRD7Gfw2d3+uHIZ&#10;xMJvYF9LmVSzqn1tm0b9rPcryRWwQze9Fev5W2/A2Iw3oFtCuW5bLy9A/gvUbbkCrp0vsC20xsNn&#10;al6vdUsffYyG1qO5VtxzsKCnSR+6LwYfOkxfW4zcWq9rsrpttlXIRxvHvORyaIlK9p+v7CwM89Q4&#10;NpULFy5cuHDhwoULFy5cuHDhwoULFy5cuHDhwoULFy5cuHDhwoULFy5cuHDxk4P3fPvXrb1sAQ92&#10;sn7jB4h0/fZ3nrTS1auxczYfQfR/yIvdrX2M/C0sYtfxzDR2v1ankKZi2KW3805cb7D7GkR1jaxG&#10;lHwtjx2xG1Zhp1+4H5F6yx5ET/k9yCPYwK7C514Bs8/+fdi1l4sh6t6TRT7bY2A6MUikwL5Sj2Dn&#10;3/gqsBeV29hl+NoUdgBOv/B9K71xBXYq/9z/hcjGi3Xs+I0GsYMwwF2KdX+3PhcWsMP3kQewS9rP&#10;qLuVZDVgELqnnkXece70XcYm/c712DnvZFYrlvG9QdqP8kZjjPC1/no8LUZ91YrIzM9oTT8jeLVD&#10;UzvHFbmlz3aESQflAnItK/Sb0K5ORatoZ3kofOkuZH70xMj+FgqirIqeSrB+Bql+tF+VuzhL3K4Z&#10;aaEMI9z1PEYGqYwiSrgFNsHo5xB3qNbJktDLrLawjL7NLlGOKpAPHyNiI2nIeoZteHEaTD7ZRchf&#10;k+fTK6pVu9p7g1oC3P07wHPxd69fbaWjNyBq8KmjiII88IUvWen7d0KGV7weEf5LZBnzMqK3ykiS&#10;xx7F7nCDgLay9uO3agNRqRcP7bNSfwPlXrcBLAfTi2QqPI0IxmgbO1L9ZDlKkZlllBEmExu7kb3p&#10;zSjPFMfxqTOMwi2AfWPFAMZTIIEynFnEWAzxGa0MIjhSw2ir1deiz5sD6AODYBmC0iwhGrXuxT3j&#10;A8ijxsjQ519F/e7c/RErPc/I5e8+9JSVriSjykrKVYJRLAZnzqGvF+co023s2PdSviaGce8qPMqz&#10;fRBRwze9AdGfe/Mo/ysnwdZx/CyY1sIllNEgxigVD1lmzpNSLZ+DLK5ghO+uVejzsa24bteNYCiY&#10;YvTBX/4dzrAPLqDN1+AyC298w/usdO8Urj30LUS0+tn+sTL08c4tKO+6t0LntMjOFmihgo0yWSEY&#10;PRGOQKYCQciUgSJZ6nVFa6A8QUYsV8giIIaSZUZ1XJzn2K1iTNczqPfF4+jzrau726PX3rnJSpdi&#10;KE9zCfL20l701+nTuCeeg97dtRJ9WuQ4H92GKNyXz+L32QOI+C2cABuEwZph3HPnuxH57d2OZzy1&#10;D4wQp/dCV06moeeunQRLxbnjkPFrr7/bSqcYOfLcaUQsFSuwiQbjHrT/6Eqka8YRRTO54g4rfeIR&#10;RFA1yTTUaKG+4RSitTMLkJFABTLTz+h66Ws/da5BnFErdiAld8JrF34zjr5fvw6ymRpD3iUydkxl&#10;cePsBdS3L8xd7T7oNwNfE2MxRObKhSm0VZJR9lEf2qKcQx6D/ShTJIa8h4aQ54pdiFwuxziWK+gn&#10;gwjZmpoB/Kaok6Em+qcZBAvKkSlEZNdakAkG9niGQsh7JPkuKw0GYeeXimBaNJgpoq/aQchDvU1/&#10;hbbI24Kstsl20qAMhwLoxzjtZ6mNNqy3KLs1jAF/E2UyiCV5bwx2JN+AbqzN3mylX/kHsLZ87Uvw&#10;oXxN6JwEbXi1hrZMJdAeilDpDZISU4UiMcQOJptsny/vYJSoiRnLZnnA90r1vYGiSpSXIkL8tLkh&#10;MZSR/W9pCW1QzEN+xKwmKG/db6DyKbWjTlhnlUssISqLxoN+V4Rc3WaD6zaWl3n5eK3GRyqO8out&#10;TXnrd+V9ScN3oN998m9olwwajOIU61wihb4tkiVkmW2joKIoqyvG2yBZ9cSsFmDESbiH4YRXeJJk&#10;VhuYhC/kG6IOYbR3kL5QnRHixw5A9yTph+ZZvTtvhO4cX7vKSg2+9zBsT2EZfRphBFxVTCks7yxZ&#10;kYpkp/F5Uf+WIi4pulX6VvG0St9BBHlEybhbYBRQfhF96GugP1avwfiemoPOWGT06hBtnYesPF75&#10;Y2zTptqygzrnCstZPCMWQp/5OZ6jjOwLtnBdOIn+q9KPK4gZhv0gVqpmDyuNj1FaEUaw1qOocyuA&#10;a9pkTJoYgl4o1uF7lCv8vQn7qCjECFk0I/Gubnnfu9FXqTgYXh57FNGYWbGhzKN+YtW8cx104Zph&#10;tPHcAuzO7u3wQ8dXwe5+5fuPW6nBD3/4kpVmltHefrann3X2UzFUwkhHQ0jvXYMyve0jmL+VfIhs&#10;rGkuQpnP9LDRnTp5Bv+wH+RTV4qoRzSKNi3G0B+HL6BMR/aCKcZLlr33vxdMcx/+6Eet9OQ0oloN&#10;jjyH+VdhHrYr6kVbeRiZLJ0YpP0LMlSuTj/fz6gwe9wzOrKrH7p6y6mXBN5qX9eNpsd1+l4MbPq+&#10;V48patG+9sekTrQZjVdjPopqVTSuQZMMkLE+tPdt98PnmVgH3XB6Gb7OIw+D5ez+e99vpT/4Pnzv&#10;qRnMLX7lV3/NSp/94WtWOjUNu/tvP4rvDUpFjONsFj7QxARktUJWvMMnwLp38CgYyF8+uMdKW03Y&#10;7nIZ42TDWkQT1ouoT4XM5Abr1sD/uvduzNvXrgaTWJ2sR4p+DDIa9/HH8IwEmWE37UI08W//3ses&#10;9PgFsAT5A5ShDmSLA+zTkKKeOV8WM7mTwTPQxDOCQdiICnUJ1bZnlgxBBismodv7kijnyZNgmbn9&#10;ZrCHbdsJ5uQmQw+PkknpwH74wX0p1DPBaP2bdmCMvvuDv22le/c+ZKUGS3Pow2IG+mlqBv7vq0fA&#10;1jzO9Ytt9Lk3roE//cwzmJsOjMB33bAN/esLIh+bRaGDZBpt1PZijLUiqGssCn+3WUVaysJ2PfsU&#10;6rP/JZRlx2Ywq/k5v6w20dYx+t8Ga4fgN5Kg3nPuJGTw3DksvGTFckrGjgjtkNZAFjOQyyrXKcT+&#10;2suslqTPVmTEqJdzohwZE0ocTz75OdQDA2RWS3K+5eeYzdOPFlOZgZNZbZ42WZqBhDA2G2KELK3y&#10;mRSlqrUf0xMGNcqt6mfQVh/RBw9KVvm9dIWX5VVb+egLKhI2SiEWo4zWSHohHef0ARU92+ph4O2F&#10;dGn3PnwRpR9nEOfcf2AM40b+mJO9yDkmpTptZjXKRrWB1Bvq+rQbt0Du/+Yzn7bSi1NkHoxDPopk&#10;nfV5UBabDdlmKkVZ4mSvDbHNlYqZ3WDtGvgMb37TG6y0RXbjMH2cCE8cOH8Wsr12LcaobMGzr2G9&#10;4tAp2NvFPGRf/WTQT/uXzeK3Q6dhL9txjKloHH194SLXdriO0cdTKq67AfObzZvBaF+rov8OHQI7&#10;hMHqQYyxZ16ELjlxFrqGbrsnwPVMsVbFuHjYECPuOuicT/zhf7bSdBj9EvN1ZfizX/iMlX75W1+2&#10;0lYU7TmyErKQn4X94CM8ATJ5aA4o4hubnUN50xHylnC9QZvrRsk4niE/vUwm3yGewDE8Cd9oYhV8&#10;omwGuvLMKfgzp45D18RD6POf/VkwXxocOgCdJ0aB4UmU8+UjWHtK0FdduwH3RqKwi8//EPPl86cg&#10;6/0J+NHRKOQzx9NADN739p+y0t2bwc7ywANgL5tehAy8fAB+5tvux3VrJ8HWdugY7HsthA68cAS2&#10;en4KNuCtPwN/zOAXfxbsa5/83d+w0gNncO8S2duHIijnr3z4LVY6MA59VyQ7ZaCGz+cP46SEpXkw&#10;ZO49xnX+DrIZyEs5gzaqe6ATipwUxLhYUiVTX3AA8hj1QYZbDTzDz1lWmScnFHgyREfBI+2A5AGd&#10;eS10XFuTHeLqftil3+uzmBV7fT799uOY1RpcM9R8UfcpVZ7OZ/fC9lnZRk4f1vnZmbdSbxDjvqca&#10;Pc9HHl02CupVZ96ca4i9SX5a5wsml6bKB8D/sklCjeuX0sNJzh91XbmE7xNk6Nx5K9bNB4cgI2Xq&#10;cwNvi2Nszx4rreShBwK2b4AyVMjAJjsjlEqw8871GjG0Gmi+4YSzD/2cdwr272zrH9XnMrbOay5n&#10;VuM/hK5X2iuzBrKzvf3qvMf5TEE217kO07hCnhYkGz242rN6GfcN/qnMar1wztEEfb78+0v7p2Uf&#10;U6F88Hvvdcqj6zOjXNIxYlKUj+RkVrPv15yVzEBXeobgLH+3/S8tv+BkVlMZxKjW23ZOeRJUP4pq&#10;T8p/6Lw620P6o9HqriX4eTJIs4FrQmQYZtJlA2NRojGMf9nw+ADW0a67G2l/Cn5QoNKVr9kzsBtz&#10;i7infwLzlAhP7Bgdg58WpozUsrhOJy0kB6Fbhjm/9PEEoof/DmvBBvUI100iKN9SHr6Bn30e5Brb&#10;Yg42KUM26UAf3u2s3QD22T620ZlXMHeay1GmyehrkMnhvYoYQ8M8GUV9HuUJAp1vrL91sk3Zbcl1&#10;PjEQ1xrQsb0Q25QgRrWu/47y2PqO82fn+Nd4CfB73W8gNs2OoDG5dBx0ge81TsT4J1m1bTif1avX&#10;VB5neTVX0LqQ7qksYB22yHXNIk/sCa7CO97f/U+/ZaX+81g7Ofw01qkMHn8efpTWk5usa439IFZt&#10;rS1oHiCW6SptnX3SCNuhd0yqDVQPJva1qkemBXlcfSfWen73d37ZShOvwYf9uz8H09rBRfipDa5r&#10;GDQ4l1G5Whp8nEfW2B81rkm/7nWwuffffquVfusreD9+5BjmHBFc5mlx/BgM3IK5zuAYZHUVfaIA&#10;1Wx8An6/7wRkfc/jKPepM/AbG/T/6zzNqaH26LEVAY4PP9fMpKcEWwfyh66soN5epmExq/F6p101&#10;sGWxp68MbFlmmzp/F3Sd3ed8yCXXO/xEJ65WBkGvpOz6sR97x4v93orQ2LLzFnuuo7yCswxOW23g&#10;LJ+dxxV8AgPn9RrnV8OV+kfolhd5XF4+lKFbJtXDUQbaK4M2DZtIZGVjlbY4/sUIF6CujKexLrHm&#10;VtiA61+Pud5oDNcFuf/CILuMNYAm713KYrxcpHvro36TzHZZWfFs+RxdH91KPBWW0QIn12muHQQ5&#10;n9LpUToZSe9sml58FrOa5tpqK7Eea00r1LM/YXCQttT668KFCxcuXLhw4cKFCxcuXLhw4cKFCxcu&#10;XLhw4cKFCxcuXLhw4cKFCxcuXPwE4V3KfNra2naxip1x334aEXpHnnnWSuOj2PFWIpNPpQ/b84YL&#10;2GHeXEREdm6eO/8XGa0fZTT1DdjFZ7DrBuwIv2Yrogd9jF4eGcSeuZIP0VrLfuyQjXoQXRT3YGft&#10;nhdPWenUEezeO1J43ko3DCO6bZ0PEX8GizlGfDLKLN6HyLdgCte+OIUI6tn9iAC8bgDl/xdvv9NK&#10;42uwo77sY/RwGzvovYzkMmh5saP38AX89vAjYFSZjGDn/jUTqOfpc6jP1AzasJVDvYJkBUuQjUbM&#10;aqUK8jPoD2A3cSSKtMSdiE3SGDQr6A8vdzZr97R2BmsnbIO7Je0d84zSNaiQ+S2XY12ZiR0txB2W&#10;2mEuppEm8yJBhCfGyOVgCNEF2oiZYmSgQbQPdS+TCaPCiJCJEHaY9ycRAZceRtvOVtUWKMMgI0UD&#10;HmReZphklSwdBmJWyyyj3X1in2uhntF+7E7NktXs/DSuy5E5plaC7IYZzdpQWGjPTuwIyzPMyM/r&#10;t4E1YPgWRMA/dgRRG6989vNW+t6tkKfJe8DANJtAPdtkDfMy6vXIaTzb4PBzYMBYXMKu81oI9Qp5&#10;0SapFHbEJwbB2DW7hJ3kxSNgLIgGMUajA+igcBhtNRzEs30K9esgPobv/GROPEPWgPws2Iv6Atid&#10;W6zgHpIkeVIRRJQUGcUeH0S67jrIwKIf0ZEG433oo4F+lPf4abCADA9DPrJNpK8ewC7cahb9lJmH&#10;XLYLZH1qI90wDja73de800oNXtiPcX10mqxLBdQjlEBfbhlEm2xeBUaG2BjG6g23vtlKF0toh688&#10;+rSVzhz9jpWuJJOUQTiKyrfSaP+zx8FGsTaGcr/5HcjrIOUwPQP5WXU/9Fg2BZaBl/d83UpXcDd1&#10;dgb3G1S9aKOLyxgvoRnIaKEB3ZfMQiau34X+GnkDGFQyZJCJlJFXgsx/Le5kLlfBHhhkdIJBJIR2&#10;VgR7OAqmBD+Z79oNjNG4D0xYpRTqNZvF+D/7DOoTCkD/+qOo5zOPou0MrnsDGDz2T6PvFg/hGYNk&#10;4Az7IQsbJ2EjokPXWukJsiSMh8lS04fI4Aef+oaVbh/DuDJYNYh++eZjYJFIB3HtijGwU5zyQo7q&#10;C2jLCbKE7diCsXuabG1vuA/R3acbiMj45pPdqKj+Nu6NJ/jcLKJNdq6/xUrXrnyjlZ49C1t2ahpR&#10;wuEY2rC5hLZrFDBO+ofA7Kcd5n7aAINIDH1kn2OuXfnc6h6bRH37J9DHy37ojgXavqgXu/FDZD9o&#10;+aE3akHm10GMbA71EvRZPYPyeWtIxwaQh9h36jXIxJZtGHsb10J25slmU4iiTX3ebpRqiFHzHkZY&#10;t9vIY5DjPRwFi8aR85CnPFnnBtLIQ/WIhsCEl4iCacVbx65+g5k6opbaAei+ShMR/QqdqJXRBiHq&#10;QEWGBv3II1BFWgiibBkyG8QYlRNp436DgTTG5Ll5lP8vPoVnTz2Pe1uMPCpBZD0Nsm4F/Ghjnx9j&#10;kwQZdlRkS5RRHchOyxbL5nYZInCtoojtlIwyut7JJiZWO4Ma7ZrzWTHaebFmDJN9Ur7E8jL6JUL2&#10;Klt2WbZmGe1gYDOl8V75FGLuqPNse9vXoI31UhcpT91foz+gMhvojH2NiwDvYRChzaymNpEfo+ud&#10;UaFqBy+jPfrInmagSENd0z8I+1eooB5ilbIJuUr4HA5Tz8VRFrHB0cW4hFlNrLGpOMb/lmvBklWM&#10;oRyzZ6FDmzU8pEnmi6lTZFSl7C41KHdZtOn6G8EubBAZxphStGxhBj5SPYfyygc9fAZ5TrEeAbJr&#10;xqJoyyb9FzHH1RjFalCnj1Rr4jeb5bQCHREic2yMDGXjK9E2I31o07EEfPXJNHz38Aro6ZcPgHn1&#10;OTKwGrT8KE8+j3atk/EmEsDnFWMY3+ko/RXWL0gGnGPnEI3koxzWGWFnU+R1oJGT4ryk6IeOVPSg&#10;v4Y+9rPdUyO4o+mHzMzNUp+FcH/chzIn07BLBltvRPlWrYR/0lhG202fg26fXUKe5xbg660Pw/5v&#10;X4O2yZLxZ91KfG6Smejpl8G6Z3DmNHyHs9OYT2E0dOpeRrn7yerQTrM/GOV0/wZEc93ybkRHhkfI&#10;Vk1hF8NaodjVlS+9BB82RPlolCEDbY7fFJlWsowGfvY12MszhyHjvhLuu+FG2IgPfQSMJDmyIhkc&#10;O4pnBOkbRTlX83GMtRVJxqhHRdVHGZJdJ4uCxrTSzn9MjY5A3TSvEqRDfIwc03WKVutGSV56o57h&#10;CE60YD/rKqlw2ecmnikmqQIZcXvnLZo3bdwGf/G+d73JSltkuPvyY//dSpcW0Icf/mkw3DzzDKK3&#10;f/jsI1a6eg38ZvVvtYF5/803wg8yWLkS4zfCiPg1q+GH9ffj++8/9KCV/uDJr1np+i2Q/ZgX+uyF&#10;58GW+vY3/YKVLtOPPnQELMMGIyOwzx98HxjdBvrACBNMQb4SHGtyoU5chP8WIpvz9x7aY6UPfue7&#10;Vtqs4fcSo9sNZHvECCHGUTGMFhlNmCA7YIx+W7WE8d1g+4cZBdmZkFrJ0gJ8cYN+RriX81gj2L0b&#10;89/b3oR5QNgPHdik7qySDeDsecx3+gdRprlZCNTuzR+w0rXjmI8+9Qza2ODO+xDVPJDGeD57Fj7s&#10;sy9800rHR9E22UXUL5OBP3buItKJdWjzjTtRP08A3w+j+yykEvAHwwHolBK1Z6WOuteb+NxqwQ6V&#10;C8jz3Cn8PnMO9YsGMMca4Xwl5md/djASg+954Rh0xYVzSEtkuCyWkUejTZ+DLobYTcSO5mUEqh1B&#10;3xON25eE3SjRrpOAy5PNoW3EWhaUX0Nb0M81j0QYN7TplxVzkKsAmXwNmmwbMavNLsIWi31CzGqK&#10;lA+TsctmKKFYdZnVgBqj3MXoZyBmtQYXZyJifmEmigzvdIyVyM+y/TauGYQYOS82XfmfvRBLhnw4&#10;pYK3S79jQbpUUca2H8ZqBdk/BhGeUjA4jjlpfz98VNVDjHDy/dS3YkxVWeR7N2QFA135uvXOe630&#10;bz7zt1b69A/BTjrUD1n0kkGlVUMBxeJQpU/b+cb6myaTT4RrdH4qo/5Ud/6yYxd04jU7wQyZ7sO4&#10;KBVh59Jk2a5QdsV6LmbuQgllODEF/TGTga9RznMS0kF2DnPsafp6OfpfrRR8iOUL+D1D2W7QvgyP&#10;YwzeftfrrPTaa8BG+eUvf8VKN5Lpw+C6m26w0s98BnZkeRlrA1myBTbqKGeb66gNGsAAFxG9jLwe&#10;Gkd7hONoh/e+E6zaBs8+8bCVPv9DzPMDXDtMDqGNgnnIdJ7zqRKfeeMOMOWt4ekO+57D2u9yDbYu&#10;wrWhUJwDroMwdcPKFVjnzixAD1y4CN0tnRJJQ1ZzVbTtlrWYHzcr6Ke33vNuK80voh0Ocq3B4M57&#10;wTQmto29h7HesGMn9HM4Adu683oo2C0bsa7x/A/BvvnQd7DWVVhGvfrisBmlWtdHqufQFpOcK9Tp&#10;q4kVZGgMcl/KUE9lUL9118FW/PQvov1feQQ24oePgC0kE8IzDVavRp0z59HneQ/tgxflyHOO8773&#10;YA30X74T60VnjyKv82Sd7OvH9+U5fP7OV8HyajBN+zY7jfUTD5kQJ8gwHOXawpGX4O9G+5CXL8rx&#10;XadN5typXMU4aXLe0qMqO3Mg6DQffbhaA3J2NX/MCed1IguQP2Gg3/65mNUEfW8gvSrYLDWE83fB&#10;mbdSX+jyZ+pf+zvaUL/ydvi/3U/Iy2ZxYv2uViaAdkF+Pa+ts3+0riFmtbrYQTlYd+/G2uLYbuiD&#10;VgE6MkAmZoPnn4GuX1jC2PPSPvj5niHYwucS53bOdQqVSfZT9kjrIQb6rTv1xz+9fWfQ64/0gu5A&#10;53pnW/GHDlQOO0+1Mz/bfSxb7PjemQrKNyCKkA5UdzvPHvkwkD2X36I87LaiVOizjR4WlauVS6nD&#10;peh8j3a/rExXYHERxKwmOMvZLd+l9RDaou60+03XQUYMdI/NPKY1KNZVzGpiadU6jZPZ2+nH/J8w&#10;q3VT3OO83jzNQG30o5jVdK0Tqp/KLVG1r6a/pmfbPqNSLZB1UORaUywMnV8j27E/xPEdQzuL3Umn&#10;hegdcCwKfbB+A74PtXF/mmzUBst8Bzi1AF1QoY8U6sf85I1332Sl7RzsfIHvpsIJ+J/JEaRrxqC3&#10;g0XMjb75eZzgZbDcwPPiK+FTRFO4ts76hLiWEIyhnrE0rivnaM/JyJvhPOHMS1jzbpbhU2nNwaDc&#10;RvnyZLaSDyqWsFgUz1BXislL+qpJVnqN3TqZJC9hJKKcqw/9nBuIocxeb2UemnuIpdIpdwHKcu98&#10;oTtOKEdXGLcG9ngny5Otkxx2U+suvTpK5QxyHtatj2QUqfR2ie9wPGRlnY3AF7r7zb9upT/9TqyT&#10;7fnaH1rpq9+Hf2eQIbO9l/OREsdWgwPEL7nT+iPXFBush9579xAQWeitj8acrXc5P1S9dG0+Dnv4&#10;gX/9u1b69tvg7+/9ONjmH3sK6y2nE2i0ME+nM/DxdIKmGJOo69qUgRL74YY7sX73/ne/3UrPHgbr&#10;bmkO4+O5x8EiPE+mwmpA+XXKnUZ/bODpPcOjGIseP9ogRDb6kRDGd3sJ/vyz30a5Z3kakzeMNs+z&#10;TX2cQxqomX1i5KdM2/qKbSUWQbWpWFslIyHKiFM+e9+76DeNMUF56JlOWVe/OVMxq/XCyXLmhDNv&#10;J5Sn/Sxq7N4yi93QyeKmtpIOd8J5nfP9Sy90jbPOeqb9+SqQHXVC912h6a4AyoLdVni20m6Z8Hu3&#10;bVEvbxMyYgFdbDOrdUY0EsmH3e64MEAdKub4EKZ2njvfBd91/Sh0jpfv5AyKOaznefm+a3YGcr5Q&#10;QerjnFY0+V4WRuWWflP/Bqg38uwLAy/X7wbiWH/gViZPle9ZpW/1XqipevI++4UyIZ8rzFNOQj3v&#10;qNM8rcduMhcuXLhw4cKFCxcuXLhw4cKFCxcuXLhw4cKFCxcuXLhw4cKFCxcuXLhw4eInBe8D3/1v&#10;1ha2hh8RigsF7Gx97eXvWWkrgOj7dgw7tFMB7MTOlbHLe36Ouwur3BHXZEStDztUR8a5C7aDG27D&#10;ztjrN4NxrM4d7X0TuLbSxA7xFnf4+fmsNqNY5k9jB/P8HKK+fAHs4osxctHT7EZ5ZTPIo1jB7kZ/&#10;ELvRwyFELO89DyaFE2dxvvGWEPK6axsiA7fdAyYgrx/MPv4GIq6LvN8g2sZz617c++ge7JzOzqIc&#10;aQ+ivRbJvNZmhG+OUah9Zew2DCSwA1JhIdU8d2x3EEugjfzcWdlqYX9ho4gd7o0i2iISQzu3FMnP&#10;iAW1pZjUtGtSzBMGy3nsjq7y3NsId0krmrbBHdpeMsOIBSTMXZMtH/JMxVDvEBkjAowW97JsBgHu&#10;9uQmVJvZZzCJ3Z7RPuyOjqWRl6KDmzWkUbK5KMK3wd2fVe3Y7GBqFnJSqTJymsxkoQo+JyYhh9OM&#10;IshMYef1EtmqWmUWTmHUEbRls9bdvRqg/G+exC70668F649vDVhQXuIBwQ995n9b6buHkNe6tyJa&#10;dy4JZoIKd+eHyPhRaqDNDV54FBGHxy6C5XBsCO0YLmA3a5asPwt19F90llFejOYItJCXfxJ5J9lv&#10;cUaDD4ygfwxqQ8gzWkO55poof2Ye8l9jhG+TYd7xFPRFMoW883m0od8DWV+zEWN25JruM0o+5Bnz&#10;4lnHDxyx0vXr0efZOqIJT2XBKnLoSbIlkclsBVn3wstgMrthK9r8xDnUx6BJ5p0NjLR+ZhH6qLWE&#10;etyxDuWtcpwEt4AJYmYR9Yox4qRvHFH7B14Ae+OkD0wmBrtue72VzrYR4frq42AQ669BV973DkTR&#10;XqhCf61ogy1k3S0o07kM2BAWZsBac801YD949TDKbvDcw9BPt5MBrhRHdM1msux851GwUtQuIrr4&#10;V34WUc8FRs4UqJPmGSEwRkaDKpuqjzu2DRQp3iT7XI2RPQFG1Xg9kCtPHPJWF1MBI5fml5H3ydO4&#10;L7+ECOXz+85aqcHWAbT7IqMdn3gCrBm33YLoE0Uuzi8hMjzZj7KI3Um700eGENX98Pdw1v0bP4gd&#10;5gYDO9Bn+19AZO/eryJy2puDvh1fQ+a3COQsRda5NbcgMvzsWbCHxI5BTt/4FvTzVLqrK/NsxwQj&#10;2Rt1tOPwBMpxYQ7l3fs0xu5ACPfWG5DDPPVxax5R7GMDeHa9Ch0aiuJ+g2AE1wYYSVakzg5FIau1&#10;ftQj2I/yNkPQJb42rveybD4/nu0lo1fT2+17bxjtGq9DBqpLiDKtlGHvBuK4dpCR/KEmfr/2RjCY&#10;+Bl1P0umzyKZFkaoqwzyFdQ1yqjSAGWywt33/T4w8S2WwfYydwr6K+GF/CRWoG2ClM9Ak3aJ+sIg&#10;7IeOaFOOpLpLDfgtpSrK0PnP+muTSjLq3ttC/csBXNfyoa2Ub7IPusdgegk+wJ9/HHr54HOwGyMN&#10;jIci2bdaIeQdYcRMs4jxnWCEj6J0mozMqFEvG8huKxK3ywyBa8Ro4WS26Euh7wVFSygSqDeyV2hw&#10;nCtvv3Qjr00xzwIj/zQmxW6h+1TGVg+zmp/PjZNZrMUIsggZUiuMGBO7iI9y5qO9V7SRmEgqFfSf&#10;oqd7Id9GkS7RKOo+QF8iTJ2noA6xJjhZZ23WE34fC0MGDAKkw6ux3QfIxuCnX5LLo3xzC/BBFBkX&#10;4jgT00ectG+NGq7XswzGR5Bngvp25WrYy/5t8En37QOTQjNHlqB+yOOxM7BxUYbbLdKva9Kv89nR&#10;b4bFCOyES0Xqjhp0RzoGn/bam26z0if2vWylxw7AhuUKGE8NMqy16BM2yERWImOBQa2GtmpT3/SF&#10;cc227WBYOnwY+jbURhv89Ptgz1evQJ/7WmDXWDWCaLz9S9ALn//8p6y0QN/XoEj9WW+ifav0+6Nk&#10;oR0nu+xd9yCv5x6C/bn3LjApH5yGzXj8ABgZwvS3G2SYNQhTaUR8qPM42T/OkP1TY1BRRUPDsHX9&#10;g8irUEYbF+aRp9+D78fJamuQGka5y17WjQwYK5KwbT6yZZ0h05oirlaMQA/725CzrRu2Wem5s7Cn&#10;+w+hrQ2WlqHDz5PZqbAIGViVwDNSA/BTfEnUY0Mf8lybRn123AGbXUjBV8xQ5mNp2HixwBg8vwcM&#10;BYUlRAH3JXFNnRFvDdqki/OQ0Wdegm9UYbs3K5DhLRswl/rov/1/rPT0uW7fZ/dhrhpMUp8Gkaei&#10;7NMR6K96CTLioxzWOW/pjgrAjppk2gsxwUivStc4I1zFimRH3Yn+iLCj764QL2bf44jos6M7Odb0&#10;vVCl39YooF5+Ri7nevTx0BDa/4574C+Ob8VYLJO5+xN/jOjaKu3oh37hl6304QfBbnLyEHz2+VnO&#10;i8OQx3ACz9q2vdv3t1//NitdnoG9qHmQNjh+LnCOdO40fGuRnzR9kO1FsrTffTfKumM7fL9/+Nw/&#10;WqnB+BBk8K1vxppCPI5xvoKsuZE+6MZqC9+fnoLsL5Nx+bsPPmClL74Ify0QoF1p0wZ0UCFDjZjR&#10;Fhagh5IxjIdCFjIqHT46Bv3d5PrA/AJ0ZoyRyRGyNC/PdP39wT5IYSQEuX7d3ajr0ErMsw4cxPit&#10;FODzkPjGs7wEG7BijGsr2+6z0jWT6NeLy3j2C/sxXzDYfTOuLZfhtzTq6Jc4GfCaZDkLVDBu/GHI&#10;zOkz6PvT58Gmt2YdypYlc7k3Lh+ro8O3oI6JfrRjivIRCKDvg7SH80uQzXwBn0tctynPom2iXO8Y&#10;DIDFMRpBmxs0qvht6iT8xAKZKwt51Ge+AH3sJTtalGtSRfph+RJkN0YGgzxlIhru+q4DffAdxJ5X&#10;pI+Q5xqNdERINLn8Pcnx1E9d2KZvt1TCffKVLDjGe74IeRIjjNZuNP7DXI/osg0gtSOzGZ1bJdNX&#10;sycitsbyRRi5rvIHmIqxy/alHNHDNlMZo3FLJeppMZF2oIDrANcb9Ayx54TJolmjvVTthbB8QN1H&#10;ZsJgqNtmqmuMc9fhIciifFXbl2M9ZSdb7AepTunfVgj1anKd0OC2W99qpT/43ret9POf+zMrHV8B&#10;f6zdQj28bchRo4b61GvUiay/fN0E1zHiYhGz/gLXkql63WbM94dHYYvbVchyiIwWA/2oX5F+Y98I&#10;fIeDB6ArH3oCrFzDk8hv5STmVgY1MkW9duBVK12uQRfmyEi6vIhn5Die1dcR9teGjfDPkkmUYXoG&#10;NmBuqitfDa5F9Y2igTdtRT1OHsFax/IUxmCJDLgVymg4iX5s0x/w0iqLDcnbRtkNqiy3l3akxkWN&#10;JtcAA4z2Hg0h77kiynLd695jpR//j2C++OTv/KKV7nkB8zj/AHyoMlkhDDauQl59ZM1Y5ikUi1MY&#10;xzEeMdBoQfds2oU2WlxEefNFlPFvP/u/rLSehz72l7v+QG4ZevMP/ut/sNL9x8jWfgtsW5InD9xw&#10;M3ygBNcUHvkBfKtzZ9DmS7Oo/1AUY6HR41tI58WisB/XXwM2ja3bMA84egx+7+EjnFu08IyNu2BP&#10;Vq5CWbLLkI35OdiOTWR5MzhLZueX94E1zvZbyIBZqqLu26/DPb/2r9Efa/owVzr+CnyMlg9tnm3h&#10;mcVs16c4dRhrbKcpT1rPX7cObG1nLsIW7NmDMTtAn9XTwjiRXnDOm+ucA+t3A81rxZioz7bvpvpd&#10;heXBeZ0YsvTZQIwbzrzFzhohs5p0f2eiZSV23ny2WByaXKvvPI1p5zfaA5qJTmZInOV1fOzkoLy7&#10;5QUu/94uj/2QS6FnKW3Trju/b9qFcz6D3/cgQlbmJu1KvUF/Sswp1LsNH8bo2q3wIbbvwnprbQFr&#10;rBGyhO8ls6HB/Cx8PNn1GuddcZ6CozUQnYTQ5jPFalxn86vffHyPIRZ4C+z7KuvOWzqZ2f9Z8Drk&#10;Rqz06lCtsbTYRrasdOBkLZENVvsKmq/YcuhgJBETk1J7LnKFZzn71JlSHC+DzXztwCXyR1/A2Rb6&#10;7NfiDuvnLGc3ZT2VD8tm4CWrkb5jjjac5Wfze3QagJdz9t48DS55hihWCJVDaaMJ+VJ57X5hFrZv&#10;RD/I+SwDrffotx+XXo2VzokrsfY4y2+njmd0wfI7vnd+9l8ip/ityUZoty5tQ02x1R9qoyDnNSG+&#10;Y4wFoM/7U/gc6ev6+/NTsMW1Atrfw7XAEN9hrhmBLUuSlSbIeWKEa7p9PDkqHIQ9WZqFPXr55e4J&#10;QzrRqcK1tr5JvNuZ4BrOZB/sX4CnAuS45j47hbneaAzrM1PnYYsvzMN+Frj21upZg2uT5bdBhj5N&#10;siNksInSvlR5+of9XpjCIDZRMfy1uC6AXwGxAKm9xawmtj8xrNlyJtm1ZcNxv4N50cApVzYxj65x&#10;jHet6epz93LJDn6XPjOQryn2af0WITNfJ1frb6kMfyuTx7pAkHldTGDO/Zu//XtWuuoimL2++zkw&#10;M59sdv2YZhDyReJxe65n+xwssd1mLJNXY5J6sEkfuMXTDC5pM/rtejUebOCfIPvFPjxiC/ywP/rE&#10;v7XS6h6cEPfV//nnVnqO79FbZMotc55jwMMJPLUA5CTpwfypUkEfJm7HO7d/8xsfsdLKQezxeHo/&#10;1pUTa+ELho9jfJx9Ev5nlszxBvO0660JjMHh3Vh33TAI2U0nIcshsgL7JuAnF6awSHLgW9+y0vlp&#10;jJM8mfuDCcxjDPItjKUY3+FIbmQvbbtpW2mkYr4Kc/w3yLYtORU0h70yLpX3XhY2A6cevoqLdQlU&#10;/h8HZzn12Xkijm0vRUHXga5tcazps51njywa2L/Tfgiqn31fD+T7CFe6xqBX7ntxJZ/b4Eq27Wp5&#10;qD/s8jvy6soG0KYfpuuulm8vdE1X3hz30P6MXYd56L1vxLvStSMYgNUMbIQByQ7t0y5zVZSnpFPw&#10;uJalNRQ9qauXUYYKT5/RWlWjZ24Upo7XGkeAMtzQMQDU4WLLtVlzeX2Dayby34K2Y4M0nIAuNhgn&#10;YzrudOHChQsXLly4cOHChQsXLly4cOHChQsXLly4cOHChQsXLly4cOHChQsXLn6C8P7v7/+RtbWt&#10;5sWO0OUMduiuHsOO10oGUc9zc4y44s7fRBiRZUHudzszj11489wROzuDKKoRnd/ewet2Iwrqure+&#10;yUqXZrGLdfduRKOVPdhdW2gg9Ydwr9+HXYU1RuNEGZVQYxRfW2eUB7s7l31kfKi1UK5iGZ8Xl5Ce&#10;PIld6uenUQ8S+XjW8PzjbdfeaqWJSURJtzyItIm1sCvRoEh2iRqZxJaWUd6F49g1ePEYdiIuziPz&#10;sB875stLjNTm7sRgAjuEFSWls9gNonH85o2iXGJWqzNSrk2GrzCjNm2CMeYthpaaGEzqKJMiygwy&#10;ObRBhRHiXWY15YlyqXwh7n4McVu1NqcnY4gqCHSkwkrJrOZjHQyCjNb0cydlIsrd0TxvPt6PNhKz&#10;WpVRAnVGhSpKVYEpiiSTbBhMzyHKsVjibtNFsGaEq4hGTfKs+Dmyt+Rnsat6mUwlDTLeNRge1WK0&#10;Z4DyZpDyojyb1yBKfccuMCs1BhHJenAR/fPg3/69ld7pw3jY/I77rXSpH/eVeA5904N2mX4Z0esG&#10;yRraKBPFjvBDOURp5JfwfSsAmcjkEeUYZSS53wsZTbSRp9gUQiiSzdTUJlORwTSjtSsVjKEUx3mj&#10;jLaMBNH3AT9k3RtCHn5GZuTIrBYgo9faccjUB9/1b6zU4Pki+vRv/vFzVnrdOCJzb30LWJq+ux/1&#10;O/Ys+iNegjzFuGt9sIGyrYmjz+9/y7usNBfuRne+ehK6I8louh8eBSPB8quPWOnbtmNXvb8PMtpY&#10;h134L7yKHf/lHBopOoQImiJlY/sgolkMfvOjYPfIBpDXTA564JGHvm+lc+f3WelASluc0YbDG9B2&#10;7TDYTm67BjIQjyCCdLmOaFeDb30D0c/XbYT+8aRxTSCBaIFAGDL93Lf+2kp/5oM/Z6W+Yey4nrl4&#10;wEq9LchOo442jA+gH4fi3aiCRAwRPTn2XbWNvkwHIV8+D+WFUYFtstXU+H3BA5n/5oOIqPWQ9Wg0&#10;jP42OHsA+nPHakQ1Hp1C25wjw9j2Dbg2FYPcbdiK6xIJRAk/9N2HrTROJsZYlFEtoxTqDmrcjX3x&#10;FMbxgKK8yaT24mtou9PnL1jpMKNu737zXVa6Ygf6+OxxMLIdfwoMEm+570NWarDtdjB4zGVR9/kZ&#10;9O3iDPIcHMQ4OnQU4/jkMbSlpwKZbVdR7moJYzTA3e3JKHUuIzUN4mShq5Ehzauzxjlsa31o5+AA&#10;6tmIKAIGeQXa6D8/d8q3FZ3ew7DUZohSmGx5JL7olBP18tfQZqv7MZ7GhlCGyQ0YH+EU+v4c2cTm&#10;FnF9oieCNJLA/00frokyGkXMncUcdH4mBxnNkeln62Y8M5BEm9XJwNRsoAHaTciCQZsRIAGyL9Tq&#10;uKbVwBiNBTDO22RYKRQgI9UG+icfQJRt1INnxciUFemHrXj1ZNde/s8/e9FKz74EHZdSlJYf7V1n&#10;3RtiKOSZ702y1vYlIet+sj4s5mGnQj3sO90oNXynqAYxeohZLER7qkhsPtKGHVl2hSgP/e9n+dQf&#10;LTJ5hMmCmiBz7dISI5NYBj1T9+v6BhlMDRQBlyALmyLaVK866yVmNS+ZIZ3MasEw7q/VoKN6/RfV&#10;rfc7AxbPk2L5xawWZJ4R9rHaVgxzYlYLkkkr1MO0IDY5MYrEUxijCbK3LGUhP9kcdX8Jfa7olIEB&#10;yHqTz2o1UB+xiRiE2AYT49B9k6uQd3zNjVY6N48xduEUdEyAbFVF1r9Cv+fcRch4k8+oM+LXYMsO&#10;+Cuzi7BF58/AbsYod1VG4UWHUYbhMejGTAZ+zLHjYDZQhLlkp8RoHANmZcvFignYmSZ9tfNnYRP8&#10;jNpcswJ9ftftGHO7d4It4bqd77XS//k1zEG+/lVEKg6gWSy0yZK1sIz297Fv/RyLQc4HfEm0czqO&#10;cu8iy8MJsjWfOIN+aWRwf3u5Wx9vE30aiKGuUfrkhTJkoc4oVs09fBT+8XHY8FQf5PD0DHyKFn3a&#10;PvrZBrEI7q3QdolReNtaMKWtWwGf4dVDYHyN0RhsGEGbVcketnId/ICFLMp/8ADYaA2KeXxXZZst&#10;zaM8AzHIUYR+vDeM31eQiez1t4FtL8fxMbVMuWKouZ9sQpUSZb+Dcgb6tUDdkSb72voNYBQ9eBE+&#10;4A+fh79yfhb9J/0WZARWKo62+83fhO81vgL3Gxx4BpGguUXkNUyGtXaN5aB+iMUhMMUy6m+zUZO1&#10;RpDuVdqLpnwghz71OSJhBUUNK3DM/l0Rf5de7gCv4bOUOpnVpOPLbKtgE/1TLkG+/NRZBjaz2l1g&#10;K4tTnp58DcwqX/rs31np6CTGxdve89NW+ugjYOypFjBOTp1EZOz6zZDtpRz8nw+8uesrhWkPy7xn&#10;7RbokhrtyzPPQX9FvOgXMVjuP3fQSof7oS8uHIWvG2A0ZKFEn6qDcBz3/PwvggFuaByMQv1kbQ+R&#10;Jes42WrKmkdynv+1b33FSg8ehr+dLUNOa6LG6MDnRbvmyWLWrKD84QDlnTSuYgX1Mt2yDmNy5Ur4&#10;Hs+8AH8yS3Ydb8/ayBveAEb3oUH03f6XX7PSU+cxfxkZhR/TbqL/8hn2sZgf65CBrWQ/uuuOe6z0&#10;5VfxzESy+6w1a5FXsYjvKmUIYSEHu53sg+HsG8Szmg2Mo7kZ/D5L/eXlXFBR4Ofnwb5pgetDXq1x&#10;pDDmkgk8K5bAPaEw2i4WgV0MNdAvfS2M9wb1VyiEMiXJKmBQXEL5p07Dhs3T3hW4NuLlPU2yCGgO&#10;m8+jHmXbx0A9xOKeTnXnLbL9DTLCLnGNJE//XToiSB+oMxitJJ2ADhWzmtZdlguwzb3Maj76Iy36&#10;QLkcrmkwLzGrabwHydjrZ4S8vpevJN1yJWY1RfAHqZd0j5jVQtTtNnMtx5z0luy8WGll/+2I2g7k&#10;+ouhV2y0XrI1qO5iVhMzjOoRYRns+jCqu5cVWL/5yXowPAw9NNgzTzcQq0O0hx23Fz7q2AxlIZDA&#10;PNvgTW/6oJU+ynn9X/6PP7DSVB/kJUAdE6a9V1sp+rzN+mm9LEYGnz6uh0W5ZmewZS1049oNmE9p&#10;re3Ga8Ck7uX8qkqWzDqj02NpyFeJkdV/yfWmEteG/D1zcOm+AhkEK3WMkwrtXzCA8Z7LY/5VKqNv&#10;/RyjWotbvxF6uX8U9TpxDOPOILOIOq1aDz38+x/7HSv9zjehZ0fJEDsxCvvyJ5/8IyudWI9yejk/&#10;O3UKa0HBANrKR9kwqNVR/i4jNMpR5RpvlD72CNkblwso/7V3ginvl3/2/Vb6ub/+r1Z65gL0x9Q8&#10;6l1uQncZ7NyJepRpD6byGP9+ri/9wgew7rJr+wYrPXMWtmn/HqyFzGSh63/1t2CfNm5Bvc+dwnzT&#10;4C//4hNWuve5p600zdMKahG0/zXbwPD+27/2USt99JtgaXv6abLrByDzXvptuQLqI+ZPg+kp+Npi&#10;20kl0UbJJO6psi29ZBQfHkYZSpwz5Avwy8QcE6fsSh8YnDuLdwUXL+L58vurzDPCkyB81LeJFPL6&#10;0PvfbKV33oC2Pnhwj5U2yYDjI4OhQZ4sdFNnUJ8jB9FGJ05Clk+ch+/QxxM6BmNkricjmeZ6YlaT&#10;npN+1+8GTX7XZZfguKYsKhXa1G+Xfc/PXjGc9fyu9WvlLcTZl2I31HsXr3QLsurkhe+VXolZTfag&#10;C958GVhOu37IU+iW+9J2APAMu660F1dLHdW1vxeaypt68EpQG+Vr6PtmBX0ZYTv7KJupdVhfvoHz&#10;l3oOfT9GpqWHH8ba4txMV4/JRokwVeWrc/1Bsi1mSJkAXefsVzGr9NazzczrtD3ONlCbirhDTSIG&#10;LLv9dQFxab842w+fu3KCz04Zp3mx4WRH0mW9cit50TViJNFnZ3oZrvZ9L1g3W86cTGvUNYK+Vzlt&#10;hjJHPp3/mJpWp292lXKLWU2fNU0Ua4iHp0wIV6q3mNWc5VDqZFZTqnFvz02ZXukZPylmNY3Jbttd&#10;Xn5B41jP6OLScgvOz75LBBG/iVlNeUi//ThmNT/fMY4OwGdKxfG52IT+MCgtwwfg6z1PnoyKYc6J&#10;+iNIw9TDEc4xBgfgv/UPQCc1SsjnBJlKz+QxBzaI1jH/Wiab9PAO2Kg33I+TE46S4fHCPOxpPoln&#10;bUtNWulwDLZ76iz01UkyrmVKkJledeDl3KHWpH3nCRdBvUfh+zsxR16NWU3sSU2yDnY6CmkHYiCT&#10;T+5jR4hZzWZj5C2aU0lWnMxqAd7fKwu2/POey2SVciJ5U3lt/cS8lOeVmNX8fI/vVflt+cE1TfrJ&#10;RbJjF8mA3aCPtOrO91npz/4cfMKHPwmmsoWzYIPNR7H/waBS5zyQMq25npj7nfCxU219R/krk5ot&#10;JJ3TczpLFdXwtPieIcRTYnzyl8mmd99HwAT3tjffbKVf/di/s9ILp7E+k6GNkB9W7ymjlzYsxvGy&#10;wLWPoXVgiP6F3wR78QDXUI49iXWk/TmsIdRGMW8bJ1vzxiWMxe996etWajDL9RUvT41o8x3Utvt2&#10;WOkE2Y2rcZQzt4A50sq1KEP+PMbemccxFi9egO9Y4slKBpoX+3jSjvpeLFNdXYjvZQ+DbFsxeIvR&#10;T7iSXnTKrvIUnMxqnR60/nZ9vssyuAxXu8b5vT479a7Gctf+oP6XMKtxzCmPq6VOXO5XXvq5F/b6&#10;6VXyVLmd5Rfkcws/6llOKM+urwRcXgbH7+ovXne1svXCWQ9nntqDsuZ1mD+++V04eWElxM5TJ2ug&#10;wfnTkPfXLmKM+SbBRNjHdbDuyUj4rD7WuzXJvvpcZWr06Bat7UQp93pfas+fyKymk9wqXDvwhfB9&#10;jf6NtK/eE7Z5X0SnTXawYhT2+tJR4sKFCxcuXLhw4cKFCxcuXLhw4cKFCxcuXLhw4cKFCxcuXLhw&#10;4cKFCxcuXPwE4P3Ut3/T2tPmq2GPWyjMXecD2DFXzCEiuT+K3XfajT4whK1wcbLZvHwUUe2npxFJ&#10;lsvg90gP28X6UURWXXc7dpAvTCFaa/MOsE0tN5HX0VNgtokHEa09OsY8ooyUJzODn7skYwHsyg16&#10;ELVn0Kpi12C5gV22lTYZhnzYOX7xAnZsnjqOnbwN7p4cH8COwTTZnAbWIdorX0Mk3LoIdggbpMn+&#10;VSHDUKeA1t9WntsEW9gJv/cwnvnai4gW9M5jZ3aI0TvhFNq8c4P1t6po6Q5icZTDwyihBsNW60WW&#10;o4Id2qEIdiK2uOOxzd3hLEk3gsxmEenuABazWo2R1RHuNg8zEq7OaBVF6GqXd5S7qH2MvExGUI+g&#10;g1nNTwYKgyD/D5I9pE/ntsfwOcaoyGgKaYXRUjVGeTqZ1dQeDXuPpsczMw8ZzOa425TMajFGCdjM&#10;apTN0jzkMJ9D1F5FZ8ozGrrBCNR4DwPDJCP6N29EROXkJuzirsYggycLuPd7f/8FK92+jL7f9R4w&#10;My2nIVcZRtkroOHgAbByGWziWcM7bwT7wQuLYP8aGkWkWJ1nD8cG0eeJGGRgiJEk2vVqo4qoj+fP&#10;YRw9/SwYggyyjMAocDv+KNmLwhwvYZ6fHyMjV2oQu3XnlxQFjrI0qvi8eh3KdNtulNWgveudVvqJ&#10;T++x0oELYNNYuwvlPlxBhMgAo8+XipCBDGXdW0J7jPF89HUrscv4mnvebaUGB08jiuHCGbR3VtEm&#10;ZIJ483b00+QOnC/fYATwD57A+fIxRg15A5CBZag1TyHTHS+jfWiDrbvAdpLafLuVnlnENS88jCji&#10;IT8iTP1tyFegiTbaMorrPvAOMKlVwohULoahBw1e2ofyT/QjQmcl5evEDBgX0v2o14kfPmClt94D&#10;JoXKOCKzDx9CfcMV3N/PCGwFmI+nydjWQTiJyNwsI0n9rHvSBznKKJqzCVkVA9RiDtG3z7yCvp6e&#10;Z8T2IiIyBrhz26BUQgTPRsrk5m2IcjwyB1kMj6MMY4O4J8mIk7GV6KdvPQfWhvKrkJ3rd2Pc5dpd&#10;xphmGjvKR4bwjI2jKF8ghLoX2ui3F/Yi6vnJZ5DX4jnovx3rt1jp3W9ChMmD38Pv06/S7nRwwwYw&#10;vo3uhtzEJyGr6VHomiFGC3uaGB8HDqMtjx1Bfx16Dva0RQYPlTVIVruAIpc6iEcQHaxIZA/ZDNAb&#10;nf5IYGyGRtBWnj7kUeG5+T4v7gvSLtkRHYoA7CDI6OUq2UI8ZGXRWeRDAei+69ajLVeuhtw0g3hm&#10;jbbivAfXZTJoq/ZCNzo9RVa2RhDXpMjimGK95vJ4dpYsp0PDsJuxPtzXakIviJnBSwbVcq3rW4TI&#10;gtUkCx1F2dPgmPOSRUjsAZ4m9FKjAiaFJnf0N1vQsVW24d7DuP9//RXYewzacyh/kGwmbT/kPuAn&#10;YwnZpaq0F0kyp8bJoOSj8cqT4aBERqYUIx8MZJ8VCeqMCFXkr5cRMPq+xShdwf5eEWY9UJSJouMV&#10;aSFqDH2O0wcRq5aY1RRdLATJtBrojUShXUmSxcjP8tiRcCxX119BP7YY6acIHzGrqcxqDwP972RW&#10;CwbxvRh7gmyzGJk7xIzVYsSIogj1zBjbhYEmFnRPtYo+Ftth/zDs/jJZUQq0Ox6yuATYNgm7HVBv&#10;+VLrGP1tMDQAGb1wAZGVW7dgPKRW77LSbAnycuYkWHfEIJMh29vyMvTg1AJ0TKYItocm5dVArAaF&#10;KspXyODa/ijGVo3XZukDZRvIO2izzKFRonZEDcokdhGDRAJyo2j0Msemn35jlWyTXkYFRn2wk5s2&#10;4L4NG6GPW02Mqxfpq0+fRr0r2W4kvJ+UkPKlfRG0c4lMYyX2R4IhgEPDeHbfGPolz4i4zALqlTnP&#10;sRtE2xoEQ3hGy4v+UfSTn3SGS8to50Qcz27UkEciifoIFS/HG6MNQy2kBmrPGNsukaY9ofz00S8+&#10;fhx+YppzppvXIsrQx7xXbYesHJ9GmV55GYwTBrl5yOhwCuMiTybnhQX4Cn4yRiXpk28bxTN/47d+&#10;00r3zYLJd/YiZCYYpyxxzM7Nwt82yC2gj3xk9UySNaTNqNsjjHJ8fi/K12Z0a6kAuQz50S9ejvH3&#10;vgdsN+9/789aqcHFDPTRS49920r764goi1Mv+8io1Oa4DkdhV8XW3HZE4zuj3HohFilBUWgdIUXq&#10;BPWaoIj6K+XtjJxs6wsHxFykCFfp9jJtXaCOthXjjGybwc6d8KcmV8FP9PWhP/YchM82zyjtZ17A&#10;3CCRRt9fey181QOvPWel2Szm5uvI/NtoQ4ZuvR0siAa7NoEtLDOHfth1DfzlmSVc+3ef+4yVhgIo&#10;9+rVkKOJMTBIHnkVPuwh+mv33H6Llfanu+xJJUYazxchAw3q+NExzPFWjMMPI3mjZ90a+NEiadq7&#10;F8xjX/06fPYl6s5SFTJu0KpDd9TIGCjm7WwG9QpzThQgy1OphvqsH4VvsYbsc9kCxsf+w5yPJqAn&#10;DLZuQ9R1ucw5gx/XbtqGa1atgn1YnsXnPY/CNpw/hTEY9uHZoyOwQzfeAObM08cxH6rnumx0E5N4&#10;1tA6yMCZaeS1/2Uw+yQG8YzJbWirdf2QkVIezyhybpvNo10aLeqRCvwDg/kM6lFk9HaEEdhhRlbm&#10;sihPOEHbHEHecfqVm1aiHmtGoPs9ZPoMNrq6dOYU9NW5E+iredo7MUUlqGsiZEOQA1wqotwlrolo&#10;nLQ43pLUZwZiTJQ/tkRdo+hUL8e/hrlYadIpzpOpxxv0TeQ79bKEdZnVcG+GLFmKthebY4uyHqCv&#10;a0d/W387MkMZEBSlr7UtA7G0+RhxbPtXSmmbncxq0knyFWWnxFDUJNujgfwx5S2mWDFy6PsqnyG/&#10;TM8Qs5raqM0y6z4D+b9NzVOGICdjY2C4sBmfHD6uWIAFP+XqFNkC12zFvNTgznuwXvHKy9ARf/Jf&#10;/r2Vlsg2n+jD+l+MYcER+sMqf5NtI3aLCNshSqbLYfp5BqvGIS/XXg8mtTzZG26k3s0vYWwlkpDl&#10;luZCHE8tMvg+/hz09hzXTOby7McOjp+C3plfgB57/RvfYqXDo9AHL+991kpPnQLLbp2MBk36KUXq&#10;tTUbYT9vvQc69nvffdRKDWZmoeuGB8EW8su/DGb9c6ewbjF95v/L3nuGS5Jc14HlvXvetvdueqbH&#10;ewADwhIgCQIiKQIkRQ/RQJQo7VKiVm4l0YkGEpeUKHrQCG6AATAYjAEw3vW47p72vvv18668y6qt&#10;yHNOVr3sbgyIj/yX58eLV1WZkRE3bty4ERn3BNZRh3N45hceht1NDHIsRrfq9FF8jnItq9WzXim9&#10;lz4sLcJvDPhhSyIZ6iqjuVtan+VpAIP9yLNagxyqtOct+s9NzhUNhmgLl5YhgxbXWZssw+ZNYM0c&#10;ncQaXaEO//O7D8B23n4L2vPNw1i/ePVV+G3Pvfy0nRrMLsEWUv07+gOd7N8EdtwPfeCH7PQ9d2CN&#10;x1qGvf7U3/yhnb50HKygH/nxf2qnFy4jv1eehD9k0NSJHPTrLbZtlLZRshQ7kKLsc8MYP+XmNDgP&#10;KJShj6tk4TMQq4Tmag7rchT6EuPv6Tj6bqGOvNL0aW+7CWPWOAlIdu7DGJAJw0c0SHP+deYo1mp/&#10;879g/WthFW2fHUJ9hgY5ry/BHiwvsm2pR98Js1rXL1ubCi0XC5j7Oq2/9NpKrV/rGdLtFH0KzcFV&#10;Lo0vgubDzrzYsfVsMINvk1lNJyd0n3Htene/v3Y+vXD70krd6xH6Xs9ofQseBedaytui7gbJihIq&#10;QxZDZLbd924wdDfILpTk7yePYM5x8iTmk71spyGecNDi/NdhA6W+iC20yvIGKdOAysY1Bac++Nrx&#10;FwzEoCL2bDfE+tmV+1o4LDtsj2vhKtYP6on0zt2mjh5SZyRrMRB12wlpbzuq/+uazj9Mrp264dYJ&#10;4VpXq9xuZjWfv9t/DRz5M293ei1ojia4y+1mpRP0e5hzWzd66/3tMqs55ecz9dnJi/rk+II9zxBj&#10;sL5zp4I+O+vDhHTluuixd+7yC+7PDlz6dV2sOSoC18o2SAed8lMGGsvU1YIR+PPRDMaljTwtK0z6&#10;tKVid27UrGBcCHMdXmtq4SRkmeTYpncgoSA+i1lJvl2U68dLXAtZ8MF3MuABTh3bDv9xaDt812AY&#10;z26XINcNmzFXH98NX2qY7+bmzmG+89Jz8CUuLsB3rZGFqKPcSDuocy1ati/Cd7Tyh6Msd70GfWuQ&#10;wVdt2+TEWSw7FtmtOkJH2oFYprpyZ8p+IHYkN7OaG7rO8UV6VMfpB6yb7K2+t7ie7PRvF8OVyitd&#10;uRazWphsxAGWzykH9ahahb9YLMHftCizmg/t+Lbvw5pUMgoZvv4oTpBqVii7KPwcgwZ9H2d+qXK7&#10;+rn5xsCRtpitaPcqQbRrgONNqGdMDnL+5Of7+HoT95Q1lnH94ed+4l/baf4ixsHnHvwbO63xBKWy&#10;BQHk+N6l1MT3BgG+y+HBYb7IDXgn+yO/8NN22h9DuYpnMNYeOQydnYmyD/OkhVgS6aYYyn/6QbAG&#10;G5w8jQ5jtdGP6xyTg9sg993bsY7hn4RfH+QJGHm2WyaH39MX0QePPQym7FW+Pzeo+LnuTYZw2RK9&#10;pxDkB0T4riZIXel2OecfG2rHXjvotrOdb5gCLjKwDpDnt+FuOeh9Xi/c5VF6rfHDwDlNi3rXO26+&#10;FbOaxmY33nJc6YGbZU55C281fsiPcT/TnU8v3HlqvL/+PZCJY1vcZVzbvDbesh76TDsco40dvRM+&#10;7W13Y94ZK2DNq8A5n8EK5/xz1OXEDuj/JFk0i1zvj4gxkvWrcc4nu6d1HM2VAiGMgQZ6b6V3mkm+&#10;1ypzHaIzkbSTBuc6FW5w0akTjRaepXeFIY3pFFYkiesMJkf5Htz+68GDBw8ePHjw4MGDBw8ePHjw&#10;4MGDBw8ePHjw4MGDBw8ePHjw4MGDBw8ePPwDwv+rn/ywvbXtrl1gOxsaRCTSUwcRlZVfQcT1rTux&#10;Oy+zHTvhEgnsqOtjZLbYQ3TGeNCPnYDFJnbQGQTIQtFcRtRgo40d4oEQotDS6ffY6bnziMq9MoVI&#10;v2r1jJ0OTuL+yVHssI2F8MxMHDtsxZBhoAgwbgruPAs7/8JR7Kp//Sh2JE5fwI7EAdY7RlaEizyv&#10;OexHPnt2IXKuUUHZDQ7sxndl7uLWjsQod1pbftTr6VexE/vgU9i5HFnFTsUoI7difYii0m7LJhkK&#10;DMRqYnFHr3a2imnMx93eYlZjkHCnMLgeOXauVxQxI7SaPRFky2RMaTHiOMZdw9p93+AuSu2y1y7b&#10;KNszxN3Qbma1SALttIZZjeXUvQNp7JrMkEUnmsI9kRTyqjDSoUGZKKJXwS/Ozn+xD3UwPYf6LC1i&#10;R3Z7CXqWoy6keIbvfA0yKC6gfSpFXF9F9Xwl7ihtVqEDfT27c7eQAW7DFuwkz61HnvUw2vIid9M/&#10;/NdfsNMNU+xHHwaz2nwK1y8XEEWtdjlZBWOBQfPlb9jprTsgi5vfd5udjq1DlH06h2dVLehyI4iC&#10;p6u4vtOQSLk72kd9/G9fxdndX/xUd/f6AM/9trgjNsmI4zbPVs+QNaAvjf6+ecd+Oz13AZEjRUbu&#10;ty3Iaj2Ip3yZ9V1djowjSvj551DXi4ew2z4ewTPacchsfBz9JxIGg8Kr5yGTIqNEcjX0wa20OWMj&#10;YCYz6J9g9AKq4zt0ErakeQYUaT94N2zMjlvvtNMVsm+9TJYaq4golbmzYJAYjSHaszaM6wyef+4x&#10;O+3nruLBDajXiYuQQWERaYysLCk/9K81hQjRW3Noj+96ALpTHkP5nz4BXTZokF1u7wTqvPV+RM1e&#10;IQPWa6+CfTJ0+iU7/b4PICK8MAHZnb6E6Ogso3QTUbRLioyAg2n0M4NgBG3eSrMPsv+WGY1ToV3L&#10;07aXF6Ffrz2Hfnb2JNoj4kPZ0mTKaLVQB4M6I96GA9D7LVsQNbTzTrDJvXgObZxfhfx3kGktmkCE&#10;7B8/+LSdDhQRmbGd4bc33IDfDRoJ9N9ACjYxyQjeKpkxYjkyqjAyJBzBda+9jGd/49Ng+ssF0B7R&#10;YbT94nnYB4N9jDa568NgO9p4P9rwchP61WohzwRtRSqOcq4U0Gcffhi6cPJpREOnaA/jjCAI9kTd&#10;JskIlWEEv6VoRu2EZ8S+n0QjcY6PjbDkDz2L+DGGiD2hl0kmyDHTzyicChkVI218HglDJ2/aBF3e&#10;sB1jXpU6suIDE8liG/pVWEX9037I2kAMCv4g2mGAjD1pRg1fXkB5M1V8n8ogauDgSbCCZGLQs4lx&#10;2LtWEmWxqJ8GrTbsTKCF32JkUPP7UH4xpVh+PMvPKIFWG2Ncqg3bmkpCL0+eg2w/+Qd/ZKdHe5iJ&#10;ojXaV8qo4oP++xnxI4htQ1G4qQQjfxglsUL2oIAieivd+ijSxRnvNX7TR9DYLJ+hzAjA4HUiFp0o&#10;sZ5wtV52MgMxWSTISqUyxOnrKcLCibTg7w4LBxEj24NBm79l2GYx1tWSL6GICup/U5FjZM1TuRWt&#10;r/L3+i+ObFifbt3xvXwNsYLFoqxnAmVi8zh5thh1lyRTRm/EtaJRhBqvzQ3Cr5TPUCKTV5vMagn2&#10;cz/H4nQcMi0WYFv6+9HHDe68E2OTgpjijLgc344x98IM+sPlKYxtZUZDFugTqgzTZMqanYP/3CbT&#10;hEGCY2eN/WNhGT5EhPoTJqtunqx/efozYlDL9dGmoFk6hUXew0OkRehAkZLnyabhD5ItIAVZiPml&#10;RKYlMYzt2YHoofEJ2Jo3joCNcpYhqdU8dL3j+CA1ICNEmP57iqwlZTKMVEoodyyCVOx6kTjKWGeE&#10;YkvsuYpUJDuwwRLlG2+A8SEeRz2yZChbXcHYJfKW1WXIP02WBOnhUhHPmhxHWUMB5GuQSZBJKMg+&#10;10JdpxfQ1us2YByJ0dEPcS5x53Ywq/kZ+brvdrBQ+TPQq099+nN2avDKQYw9Cep7gOP/cgHtoGjT&#10;QTL43DAB3f7+j4HVLLELjB9T5+HPrHDecHkWZVxe6EZ5JSLoryEaw5UC6lOkrXvmIJgs5xdpQ8kO&#10;VKuwjWnXFYG1cR182F/6xL+0U4P+LWA7XTh3zE5PvfS4nQYr0JdEFB0pFkUZZDMVndugHXOj14bq&#10;HkU36jel3ci9a+fljiR3pwbuqFo3c4VspNx52TulLT9kWi1QZkHoV7qva1u2bIH8wvT3d98Gv/H5&#10;42CoLbJvPf4k2HJOnMa412QkXITtmctiDAwEUBiNPztvwDhq8I/Jfjc/BRt3hexFz7wE3/rcRbS9&#10;VcfvbflOEfhWAfoUE2PwJb773e+1023b4W8bbCIb7smLYFr5z7/xX+y00bFsBqks5gPDI5iQDA/B&#10;t2uSVW/mImzTqcOYE91+C2zswKgMm2H9wzrELPtgPo9yiiElwvFOLLWNBnR5/Vbo8rYbYIvmUX3f&#10;kTfYgIwUNigVcU82jTY7cAD12roR954+g/mjVcc9ywvQhfNn0W7pOP0YMuXUKigjVcmXsLrj1uAE&#10;7FdqC2QTz+LZzUXIYuoc+rUVgS06sP/tdprLwNcuV+DX+2kfnnkOfnNLA2kHhTr8whKvTfpRr62b&#10;4dtJz85dBIN0vQW/esN61Pcdd8P3ToSg0/U8KlKdp+w6OP4yxoWFOZS/ygGzxrYfICNciv4Mcur8&#10;zrZfIbOtxtkGI1GjYdh1A7FkiRGtVEQ/qHJcdJhSHJYJlDObhs3PcJyVj1JhO8ufMQjTF9V4uLiM&#10;/uCwBNh/u/1cA4wYCuTSyVcSHEa2HjPSkN/ETOXDvRWzmtBlZMD1jYZsEAvRgcqp8jg+E/OSD1fn&#10;vVHHl8XnGNd4IvTTxG7Tayvlk7XJDNHXDxsxRpawJP1NMSyIUc25j8+yitC7MzNol7vf+Y/s1GDr&#10;zpvtdGkJvtG//3f/wk4vXcbcOsY1kRRZT+VP9oldm76SmNXEphuhHZ+c6K5brBtH+Ye5HjE4gDSb&#10;xfdDfeizac5h6Vp17Bx02c8Gff0w+uIrh2G3i2TnN3jpDbB7TS9B7zfvgh194D3fbaeXjsIGfu1r&#10;YB6IkYHUF0Z7NclEMjKJ9nnH+3bZ6VcfwTqVwcIi+lokDN/tx37443YaJVvZH37yt+xUndEizUCI&#10;jLfrRuBryMauMO2N6JfOjo3BHk1PY5zPZFDeIH28hSn4IS2yhecou5pFe0HdEav4rhG0W73e1bNq&#10;EXbM18C1eTLe+Lm2ECFre4HrZZEsxte/+P3/YafbRvH79FmsL/3bX/1XdnpxDnNbg1IN5WvWYDNu&#10;2IU56J0PPGCnP/QjYCut0ycKsG/+6Z/9Lzt96Imv2OnW7fCDBrJYkzhzDOtUBpUK9HxwCDLL8zSN&#10;FP3Dm28FC+oXvoD1yulpjHWZLNpzYAhjQaWOfIJR2omedimQqSLISYEYcJpxyCyKpvSlybiS64ce&#10;LS1hvElwnfjet4ON7r3fjxMLNg2g/xkUOFc4dwpj1cMPY/3rm09j/WVwFONLJIS2DvmQ5udlr6Bn&#10;12NWc2xsB39XZjVBLC/u68So0Tt3FcOV7KdsZjqFcneZ1brlMnAYL5xnrX1m52lMO6DvaayEwfXK&#10;LZaXLrpta+CuTy++1W8AytC14V0ZrAWuk+/bdvzkbn2UB0mYfWGxMa9CzzJk3r3zPe+w02oUssnS&#10;Tl9+HfOfQ29gvuAeNw2ccnJeqXr1jkEGHLJ9LY4vfn3B9tJ9OvGm1VMPLtd3rkHqhluW15PxW7Wb&#10;gXwAt5702lUD1c9hiqOt7WUgMnD3CQPn3ZMLbpm5Pwu9fc/Auc5VXwM3a4sjG46Hgrue1yq3QS+b&#10;mn67XjnFoOg805VGyLYlXCsfrY1cLw+L7001BdT3glpNeXfbqatfIc7xBF3rToW/K7Nab5ncDETu&#10;8l4FxyathbtM7nwN3KyLkqVbBo4sgvDLMkMY3yfJFN+swc8uWxjTbDSpP/SbLM5x2rQd0h9HhrQd&#10;FscVXu5Lc97QqGJM1ClNBi0yjeYGUZ6JIVz7wsFn7XRkA9ZybtiBE15ybdi3AbKcn3kTvsTrB8FW&#10;u8pn12mrNLYZ6L2p5mqBAGQhn1vlbfAUAK3vqR81ua7nsAlyzbsjAKQdyDbIjrqZ1dQOOj0jRBt4&#10;fX3k9b065OrvulY6elX/dumN+xkW5wUqo4H6S4R+oerT5rWlMvSlVIIPEqBfXwljznHnvWC+vXIG&#10;6xsFss+HovDrGhXqYwcNrW+RlVl11RqQ+W8NJAsXw5XeCWl9LKBBxUCM1ry2wTXcQBw6kKCvvW8H&#10;31++DF9Kp2NpPt/kyRcyB2IZNKjU4Uf6+7Bm+33/5Afs9L47kOcKGZXLBcjiwjLew1T4/igTgf/p&#10;j0C3q1HoXWoRa9wGj33qs3a6tAR5t3zoN6thtiGXaHcfAHO/fwQFna2ivaJx7O3Y1Yf5Vu1ZMPZf&#10;PIh+ZHCR/n2bjKqOX8WBU/NG+WNh+rhqtzrX1t3M3fr9W9lDsX8JGqu7/YHyX5v1t8zzer/pe+mP&#10;4LaZYlLUXo9r3df1PfGb+qIzNvcuPPSih5HzrSC/SXDXy92v3b9fPaa5vrgWXOVTH7veve52EnR9&#10;0Pm9e8X12HD1hG6eQIKshvENnI+Nov9EfLAjsmcGOkmgL4W+leH6b5vrYMUS+neQ40XHCNqJbL+a&#10;TWs7dY4vce7VMZB/KCZRvTNc5jsPx7+hLW9SJ1TrJtf11V3CHBN0ukEwyXGmg/Wcl7O0Hjx48ODB&#10;gwcPHjx48ODBgwcPHjx48ODBgwcPHjx48ODBgwcPHjx48ODBwz8c/L/937/X3vL29rsQzdRklOeh&#10;82BMujKN6FVfGZ8PLWHnnHYV9zPS+sZ92Fk7MoJtrqksdydz550NngMe4k73YAzR0IVpRnnVkcfo&#10;6FY7HWEU7otHESV4eRrRVLESIq2yZJyJ8kzydZPYkW4wNorI3GYT9ZldQvTd2YuIPAxzt/Aidw1W&#10;F5Dml7FTsRzD7uldm/CMFDcpXyTjkUE8iWuGBlDHXTsQaRgPgXng689gN/HxI4jw6wuhnCtTKEuY&#10;Z0inyKrR0G5WRvoZxMms1uAWUUs7qsk41mpg535U7GWuCJ4Wd3c2Wc8mo7q0495AUcN+7qSMa2e5&#10;ogMUCatd7Dozms+IxJGmIyhrKID74wnsBg1x16VBhP+L2WKAke+Zfuw+91NfAtzBXCujnBaZVnRG&#10;riJL6218LyYKg+l57Mq+cgXRdr5lRAkOxbA7OjWByP05RliXlxhpWYY+Wtxtr+hpRUcM9eya3jKA&#10;SNfhSeQVZOShxciFGYjK99XPIEp14BR2mN/5vffZ6UoWuj5PZpW2zgFPoAwGB9ahrTdvZp37Id8W&#10;d85qJ6yi0lNkUrMYSRqkzmS59bxSQ7Trz/zu1+z05AuUTwcjjPQu+1HwUA1pIsiUbExZMqsN9qP8&#10;pSJ3yDISo8VolbfdSfYDMmEYPPH0y3aaJ/vSTB79g0cS+zJB1KOaRL2nrkCvLkyhz0UZQTdMhpL1&#10;fdClrWR7MvCn0HZBdtiLZ0FnUDgDuX7kbYhSve8dYAs4WoeuPM5IzaVZRPqXzz9pp+v70K4DtyFq&#10;1eCbL+O3UB3PqhVRjhh3GwfJQrGK5vENknEw68P1vstglIgGELVbJLPichX1MhjkDv+No8g7uh32&#10;eZHRnq+++k07naD+fPSHf8hOzwbRN2dZj4kM2m3dBJnKBmm3s3imgd+PPliCuvhCEbSpn/R0KxWU&#10;4eQM+sHzz2NMmD+Ddulvov+MpXDf5u3oG1tvhB038EeRecNCnY9Ooa7lEvRogGwafh/08EoB1wUs&#10;1M9aIDtQGve1FqE7N6yDnTdI5mB3V32Q/4qFyIlkGg0h9oBsGmUJhCCjFtkcl1fQ1m88dclOTzwF&#10;3YiXUCaD2zejLw2S/WdwO5huGrjVd2oO40ucdneUTIsbt0HGgSxk+PUvIO/Xn8W4GrXQr2I9kYEp&#10;MguEwyifQkktRrg36nhG3o/+NLADz4r0cf96kHlxV7tjvsgAYuAnm1mIjEQVRoj7ub0+R3a8zUPI&#10;a+de9LUGmaFqLEud0WlR2v6G1bXHl6+gDY88h/7/kXe/005TfbBj5xcxno+T9TQWx7j/5mW0z8I0&#10;mE02bYKh6BsBy2tZNtOA5RDDmsWIH0XGhGkDm03ItClmItq9BiPm2/RR4i3oY6iBaJ1vPIOyGHz6&#10;Ydj0MyfxXbyB8TsYwLMjolTjeBnimBwn24MYJcpk36pzbHMiATtQlKnG6zpTJ1rDifrCZ0WIR8hM&#10;5I6UUcRP7zOcKDTmoeghsbkqCl2Ma4rmdkfA6jonso5jiEGLEXtZ1j2lSHGygQXIMqcI8xplEaMM&#10;lWeQjB8qvsP80UGJEf3uevjIkqXPiiSJcPxIkGUyLtY23t/g+foxPlPMcr0Qq5Z8hBhtiJ/PypO1&#10;pb6KNKIQHzLKDfTheulGPt/1K3M52ILhYdjR7ZsRuTc+Cb1f4fheJlvO0jJs5cIK0mNnoZer9BGX&#10;L2G8CfRERQUUMZpA3auMoPIzsmWFzAs+2qB6GeXPkc01msR9+TLmAw57ZQJ2xEAROmKZi5Ft2R/F&#10;D+oH8SD0LcAmjbCR8wXYtXga/atahh9Xp3/cbrGfdWBRT1ZquCdMRtE4oyWjchjTuFemsSMIOwlT&#10;DmGyJBUXYJ/z9IMMLDK+9Adgh5z+0IAdajMKNc3IxaZ0mUzFTsQr/bfN2zFotGmzDPJLyDPqg89w&#10;603wo9ZvgD06Sz8lRLaanRsx/lQXYWODDdy/dfsOO910A1g6Hn0WTKwG/8+v/1c7DS2ifP39eFaZ&#10;/mQ0DNltoo/+jx6Az3rrdyFy9JlLKMPKFGR979tgz+dXYMefeKLL6OGjXR3sh/8RS2McfOwbT9vp&#10;66fRps0G9EsRin4ydrUYYa6xK8b56c/9NJhmDW6+94N2GiVz2swUynfsIJ4RKKNfZMjsmUAWIp/2&#10;1Wjz3ZA9MXD+d0X6uSPgBOd6F6OaoMiz3u+dKGEnvo7GjnAzqzU4B3fGCo7BrRrub9OXGhnrsh2K&#10;qWd0GFGmu+8De8vULGT00MOP2mkuB5343Bf+xk4XVshSl0aed98N9seXXsTYzABh3+Bol+k26oeg&#10;9++G75wbhD2bX8Wz2pxXLnO+9vJzYM1tRNEf9u8myxl98Beegc970y032KnBrXfeY6dXZmFnX3gJ&#10;bBlbNkLPLlyEn3jiNBjING5UyXDVT2XYug7y+Df/8p/b6YkF6LbBJ//7r9tpw4fvSiX0tQrHnX6W&#10;78BNKO+li/CPI4OoRyyFel66jM8rC5BtnT6KQbuFPH1kts0lUf7RYdpMMj/OzcLexsnoM8r5wfQl&#10;1LO8BFuTjrEd6HeHytAVgy3bMI7kNiOPUAjzwP2T6BBJzuvPz2BMKsfJXDiD7+OczzTa6E8vvoJ2&#10;K9UgD4M2GXmb9AUytOE7t8Au5ci6/sUvPGin69ahvDfuxu99jFyOU9lbYTxr6jj00ODEq+jn/jbq&#10;XGc3FrPa+BgiqkMc06IpyHSeFHdikrTo84rZTFGiBnGyq87PYw1HTJ01MjCIWc3P8V1B0ln6A0n6&#10;Dk36FFVG5YdoWw0iHB/0/IUl9Ad2cwfyAQWxnMlKaD1GaDEHjcMG12NWU/SvmNXk04mxS9dFKQ+x&#10;oyn6tpfIQH6l/C4xq4mxVpHLIqEJ9zDyGYhZLaz7XIzFBvJng1H4Dtks5C2fKUN2M7WL2GdUDzH7&#10;Lk+D1SnfxPVv/8CP2KnByDrMQ1S63/mt/9dOn3/+63ba8kMXUlyzipB9o5/PFoNaiDIMSS4s+/oJ&#10;sIwbbNqIcufI0jo8hP6SjCGvaBx+V5pMWI02bH0qDVmlM/AZpy5jnePcRfSTvtHu2sjDHHOfPggG&#10;hRrbPJlGf26uov8uLePeOPtomDayJXYdjqP+KOxXo442MBADUiSKvuZr8d4q7mly7TZG1geLylkk&#10;m9lttO3ydz772c/YabmG+w10qkec5RoYQt3FBlBgv17kCQuhjjdlEA1RB7i2MltDevdd8Gt+/Zd/&#10;xk5PHQfzgsHv/Pav2Wm+grbLs81DZFaLcoxtc16ZSmLN45Z3gq1unGvDC1egZ5USZPa+74FPZfB7&#10;/w0sbAe2wdf7Fx//KTuNkP3+2DmwsP3Rn+C6xQWsGZw/B9+pFaDu3o96TAzBv/z8575spwYDA2iP&#10;TVvgL86SBXdOpwCQmfPcBdhUMbHJSiUzaGMxQnZPLEFq0OKcTX49JNaRTQptF+aJDxna15/6qffb&#10;6eQwrnz4M2D/VZ/+wA/8oJ0mo911Sp/FMakEPX/6Gbwb+MIXMeZWqlhDmBzHOBJsod+UuBj3nTCr&#10;yZdzz5fdqeD+Xkxrfvp3Ftf9Da5iVuP8Pc22j1FWWgfoPovPuIrdopu3g+swq2lK6oA2vQu14Fq4&#10;WTl6cfXz9Ww3rrbpBm42YTdrkg3qWYtrnTGtw1IZh/eClXbXnfBbBlOwF4efgv948SjW6Jo+yNY9&#10;XhmoHnono3UIQXoSJzN/lYw2auuwS0YOezN+thHm+p1FZmvB3ZbXS4Wgiwmk93eHEckFd17SdclZ&#10;7Eeqt9pBuFZZms4CI+BmPxPWXtVF21WPq9SxAz1Puusux7WYuAycvsvxprfcBr3zMLfM9Jt8nutp&#10;tFOGXoerB2vngMjlqvIzbYrBc809XUhS+t3Rz575afgtGN7cn932wC0jwV1WA+c7yl+f1/TbXlyH&#10;Wc2Na7Vnt+7STdRDn511SD7bz3loZghz38Es12camDOS9NlGW+/8uGYVpK/R4PsvsS+3+awIbUZb&#10;7Lm0a9LdWpnjaIz+UAdJvntZP4I1kSBZti7NwDea3A4fKBvFeJngaV5V+vvz58FOdf4MxrwV9t2i&#10;3vEyNdC8Q2yAsRh8pSh9azFBNlnvVhup7IHDzmz/NTJFGbot35V7VxeRt8YyRwd02hd1Q+0Upj3X&#10;9+qrvSa028ZrddZhinQxjklvrnef3ov3MkbqxBM3s5pOcCmV4U/WKvCT63yHnhzGO4Jt9K0Wp+A/&#10;5nkCVIvvHho8UcEgpHHfZeRkA2VCZEMlG7+rnk2uBSccRrDuM6r8X/OQXAt1HWB5dBLahRDyWi1g&#10;bUG6HuEpDRE/5FFimdtcW7XB7+7/2Z+203fdAzbA6aNYExjluzZfiOspXDf215B3oIxyH70E//hK&#10;Hv0uzfeVBlvr+O65T33RTp89j/WjEvUmxPcusSTqM3Y73jn3b0B/X5qGv5ys41nhy2i/c290/coi&#10;ZWI5C8OAdFh+mN6FCPID1B6yv2pWtVsvrv4O5RJbldb5ulibt6B8vp1nuK91/64+qlRMkbrO3a96&#10;0dVR9kXe466Fg2/T9htYXAd2l1dw92vBKcN1fhfW5ks5E/pNzHdvVQalV13X49foN+cbKsq1c+58&#10;zzaPkvk1uh56GiJbdSqGOyd5sp/BSB/mQHG9J6nCDhQHMO446zD019o89Uy+bo1jgeYkUb6vaPew&#10;UMpXiHLPSZL7jxYX0TfFrumcnES/nsNnR4vwDLmMIWqLxptgotvP1o9hzePb1xoPHjx48ODBgwcP&#10;Hjx48ODBgwcPHjx48ODBgwcPHjx48ODBgwcPHjx48ODhO4S3Wc2DBw8ePHjw4MGDBw8ePHjw4MGD&#10;Bw8ePHjw4MGDBw8ePHjw4MGDBw8ePPyDw/8nv3avTei2Y2KD/cXeG3E8XmQCVMqvnwNV4vkpHI12&#10;cR4UyidmcNzGUgPHsyVJRxdaBf3bQBC0p3feepudGoRJab9YxPFspQaovMni7hskNemNe77LTuN9&#10;uPfFV3GEYjgIevpsBLR0S4ugh2s2QRlfrpKbroN6C5SdjTooIOt10JtPrgcl7D2b77bTQ3XQzT3y&#10;mRftlKe5+fa+F9SeUws4XmOAx082eDyoQX6GR3fw2LlUEset5Es4fuL0CdC7xkQjyCMSdTROtIGy&#10;pHlEjo5UaPYc0ZmIg9qywmPORDtpkVbf3wKdno4LFVVkg9SMDl0oacRFC1suo2wGojPl6T++ZBjl&#10;8vPYLLJnOgfUiTo9wKPUwjGkOqIzyiM5UynQDgZ7jtXQMRIpfjcygMbXUahNUq+2SK8runb3EaWi&#10;S9UxI4EwdMJgZgFyvnABuqljQMdIB54cB2XifA0yqS+DFrRYwXUhHlflHDXGY5oGSZVvMJ5FudP9&#10;OL4h2IfPVgDPWCQ17lc+/7idpg5Bv25/9y12WhrabKfzJdDa+5tIb7kJ9TEY38h2yZDOMQS9KvFo&#10;hSapE3Vsk46frPpQnyQpS/t4bNX8Cu7/x7/613bauEA6yA5GSee42AB1bZPHXw3w2MUtPFJlbBDH&#10;5czy6N4oj35tkqo40IZe3b4Tx1a+66M4WsHg8CXYkNdOHLXThx/9kp32xXEsSy4JGuTRCTzj4edB&#10;KWmtoH4pHqMZID3l9v2wWUMT0DOD/DJkVuMxbDdvw3GN+7ahPMkk7inx6JVqBsp95DKedeiZp+w0&#10;u3LYTvffiaN9Vnq29Z6eP22n04uwRwsz6BmtBZRznDKLx9AeG7eClraVgU7UCzimrV2BLTk7hXpn&#10;Q+jrBoM8Ti05DLnT/PqGh3BcTs2Cro7z+LLR3bBXXzqMci++hjLeNYw8v/fHPmyn+Tj6jY7lNOhP&#10;4Zom+1yFRyTnl1H+8+dgQy9exudLy6ChblXQz4YaSN93N47A2H8vjuNc7KFDrbTxjDSP8VoooW9d&#10;4nEllQXo/9Iq8qpoHzXLMhpF/y6y3MUrqH/xAmRusH7iLjsd3ow2X7ZQzkYTFMPhAHR0cgJlyGep&#10;66iWr77CshXRTi8/BFmmlrr9PgYz5bvlTtAdp3nMXG4MdmCOlMoneAxrhkeqjvH4zx270RcTKRzP&#10;9vTDGF8PPY0GzoRxv0Esgv6po1GD7GtVUcS3MZ5OreLe4a0YvTLD0J0Ej5+yAugLLVKvtnRmVwcR&#10;HynRSb9aI11rgJSvCR4ttr4P3++5AfpXjyAvfxD1S/LAEB23V2h1O8yZC7hm8RD0fMcoxuvxfShv&#10;nnn4i6xnCEJeqcI/WF55w05DfGa6D/Y7GmZjdBBJQG+sFure1jGkpKMNBthHaRt1HKOOPWw18OwW&#10;j/KpNlDWOL/PROEvGFyaR/kf+ybt2Bdw7F2dNidI+1Rdhg+S4hGr2T6Ud57fN+qwsUHRqPPZBsvL&#10;oOQucpzWkU8aPwUda6LxXceAdo9v6La1gXNcQAeifNbxF6K4dvsMerZojps8AkvXKXWu6znio8Wj&#10;BbOkCc7STxFtu8pT1vFsPDY0wrHNoafmsUFRHkupehsUi12fzMCh6mY5BT+PvowwrxiPJE3xSNsI&#10;j6OyeOyU6K1ja46yR7kzGdgz0RaL4j5GW6qjSWtF/F4qQj9j7Hs5Ht8UZ32iPF7HBnVWx4JNDsNm&#10;3HkrfIeLqyhfOYhxLynKZHIzHzwO23/qPOzC1FH0n1xPPSx6c6v0HwM8ulJHC0u+VR6lmoxCRtkM&#10;/Po8j0koOccMoExWoNv2GR5bnuTRgaUF2Powj5cKhiErfwP1zc9jDBAFeZ30+23Wq1nG5wyPWFvJ&#10;Q6YGNV4Tofx1lGtcPhLHooF+yGqoH/pY86N/TfN4tiKPRbY4LxA1u0GDeq3jvPyk5m7Sj9SxGwGO&#10;XSHqbpKyDfNzlToTS+P+QhnjkEGMPsB6Ht9VK0KP7r4Hxy4O9IPiO19AHu0mdGS9jnrk0fY67nFk&#10;Ev7Ok6/gCGaD//a//sBOLdLhB3iMaZLHgeZSkM0m2qO7dsN/ueMD77LTJo9znL4IG7WwQt+Px7dZ&#10;LeiMwdIs2rzB/r7EoxAeefxpO13NQ/4Wjy9t6bgjtqfVxmcd4xZlP7v3dsjD4Ic/9nN2GuNxjG3q&#10;anEJfuXRF75hp/4V+DGJMMqX4LylxSNv3JTxvXTuzv/Xo3wXL7oD5KkjuAX3cTprARkIbfexfiye&#10;stRcUPTtzTra0d/AhSHOkwO0MQaDOejF1o3w0XbcdLOd+nKYg37yf/yRnbaY99Ag/c85zINPXsS8&#10;P5ZAIS6dP26nWzfBLxge6NLRH3oFdmfzevjQP/Kjv2SnAR5p9/zBZ+z09Gkey8Rji587gfl+i3Yg&#10;RrkkeFzSMI9PMQixb+V55O4Mj1BM8mi0Ao8cbdFnavKYYNn44QH0p//4H3Dc264dOD7s808dtFOD&#10;v/rL/89OywX4agH6RCtLsFfr1uGeH/3Rj9vp15/EkbsnL6N+sRRkWeexzctLqIfFI28Nsim0kcVx&#10;sMJ+z67oS/KfTApy3r1zl51qPePlF5+w04Up9Kd6Gc+q1CGPEdpFg93b4XvuuRl9aDWPo+CmL2CO&#10;mh1AGfrXo50KJdiW2QvwX8IByCydg54dOQHbcuYijlo10LF9SR7/2Q7AVm+ZhN6leUxglfZgkMce&#10;WjyaJ0Yl3zCM+q4uoe+++gJ0w6C0Ar3w0/esNnFvjnkNjsBORXi8SyIN+3D8ONafVku4vlKG3vnp&#10;i/TncL+B7NHcHHzRUgWf5RvpGFAOBR03AJ/TCYx9CR4XLjtd5FErYa6xGMhvatJv1DGgHecHKdeP&#10;dOS41niiPCo1SB8vwLGqe9QE0t5TNxy/SX4+n3G9Y0ADypvXyWfSkR86tlk+oIGOzZAfFuY44j4G&#10;VNDxpc4zOI4EeEaEjgHV0Z8Gsr/BKP1KjncDXE/qYxuG2B6Sicqt+l2ijxRKYz3mvf/oZ+3UIDMA&#10;2ycZfPOJR+z0f//P37XTSg3ji2TG5TLnyPsM/a0kffYwjzSRNe7nfMBgoB/37NyOcX9yGP0jwnWt&#10;SBzXVmW3RvBZY1gkBH2r80i8igW5DG3AOq7BBfpff/Rn/9NOjx7GcaBVHs25jO7Q0WHIKJWGTOU3&#10;t7i2NTQMe3DuIo6Xr5XxbINkCkII0lY7Y1QZ9izCI3ojnCe3OLf105dt0UZWZae5plVrdn0K9Z1M&#10;DjY+GsMzEzxiSGuGq/RLKlWUIRvH9U0eiVzwYxz5Jz+BI8U/8WMfsNOvPPF5OzX4n//9N+20WEIe&#10;NR6RJJks8fjswUHYljvvfp+dxi3Ut0F7PnUJMvaznT70sR+yU4MHH4ZebdwK2/j+D77HTrP0dx96&#10;7G/t9MWX4cfMXMQzCyuQcaYfOnPrHbDno/SDhgY4eHRw55232unpMxi///JTf2Knc/NYI1Hfkl0r&#10;FCC71CBsvWxjk2uhDbZr7wnqdX5n0RboiK1ABf0n6McYZAUxfn70J++104/9I6zNVWcxb5k6DT0t&#10;l9BTWtmuvdiyBW1fzsOOfvGzOCK1XsURqpkc/I8XX8RYVi3i+jqPWlO//3aOAZW9km2j6eixr5SB&#10;fECia2vWpjpirddW6lgcfaV1lxTnOLK3znFTsumcQ8iedf5BSqwpE+1xwGXzryon/azuvSrc2ry7&#10;x9Rfja4PTWNIuH1rX5vjENFi2fRsXa+097g2ld/HPhirIc1z7jN0AGuhN92D90erZ6Ajx5591k6b&#10;nNNW+f5Cz+hdW3Hes2iNpmfdxEB6lKT9KtNmBvk+IkmZK+8y5wc9Lp8vxqOPGz3rPgaOvlH+lqud&#10;BH3WKdr6fK2jP933Cvpe/V6y1dF8+uxeR7pWfm3XMX/ONa5rr3c8qI78cj1qDdz3XvUsyr/zj/3X&#10;/fvVR3RSeL1Y2xyde5Gno4v23y7cz9C6gOB8z/sB5KLfnDZ3PvcoSg9UfLWL0z50PnqfIb9q7XOv&#10;/iy4p7DdI3lpBwh3fQ3c5ReoRlej1yntwH2f0Pu9yq0jLd31cMYbpbSlUb47iPKI9Wwc40ooiHYN&#10;832NQZNHDurY8jb75moDnyN8xxnkcZhBli/I9eSg+jn9tEIFNn/77XivbrArhXItnsQR1jXqanoI&#10;x0iWS8hD68MpHt8mO3z5BN5rXrqAOTlPVPRVNR5xrcXA4rxYehMKIS8dA9qiX2U5x4Ci3E2N76yf&#10;jqOTbPGtsFbP3MeAhvjOVg6ybKvWnR0dZv2csa5nnNS6ia4VdI36i8rrp85eT9dV/rXjCv7XMaAB&#10;1rlZh+9QKmO+X+dnmkzf0ATm/2muI+dX8O7HJ93h0ZaBnvpE+VuNa9Rr5dmpD4vt1Ed2z/kMGTWa&#10;ki0+6z2HwQDXudfzfXE/fesK7cIqj/O83OB4GMX32msQLqKCCfafMnWmzL5hkBuFf3jfRz9kpzmW&#10;I6L3LEW8e2tUMaeNaC5kodztNnRkgcW+Ql8xp00hHUxSz5/78tfs9Aw3JLQbKE8oic95HgMez3Au&#10;dSveRw7yPdjFl/E+79wF+OL1EOY3BhKbfDrpZoxHIEY4J9X44ewNoC2Sf+C2g99qLOsC5ZeuunVW&#10;Y69jjole22jQ+1n/u9Prwf1MZx3WnQ/lY9Adi9fW+a2epfp+O9D+Djeu168FlUFrIteD4z/3wF1+&#10;d2mlA9drL/cdbWfnTBd6hixCm22svNT/hQT9S98GzOnG1mF+MMn1z4ks1ioMkm3o6vws9HyF68Lp&#10;bXxHwDGqwXc/Le0tohUq891Jg+tR8TjmrGEeB2zD0XvUNcv3Yat8fy/bX+f449h0ThgtysRZ0uGY&#10;pTJEs7ClBhvGsBby7WuNBw8ePHjw4MGDBw8ePHjw4MGDBw8ePHjw4MGDBw8ePHjw4MGDBw8ePHjw&#10;8B3C/zu/+U57K1uujl1zfVHsvB7gbrb1O7fZaf8k2GosCzv4Pvvyw3b61NSjdlpvIzo3uowddOki&#10;ds7duBmR/QbpFHfLctddrI+755KI4qpWsRt3w/D9dmqtYtfuwiVExmzbiF2Eycl32KkiY1a44zkQ&#10;xw5hg8VZMKmdIqPVSBq7offtwA7ALZsP2OnFIFhSnn8JEWb+IuqxWsfu9YVF7CIeiiBabf14dxf+&#10;WD+iMRMDyOPTn0fkW6uGXY8B7mTOryICM0JWjVQEeaTCuC7NqLxaDTJrVpAaJBKoc4kRbc5OcjGr&#10;MUIplUG7afetIjAVMaO0XsF9hVXIzEDsETFGiKYYzaUIqjo2Q/os7vqsMVKxRTaEEFn1UmSrijDq&#10;IJNB9GeEuz8NIsw7x+jTCUZpBtNolwZ3fSpKp6FQJEYyhVhBMas50TihbhThUh47SS9ehN4E89jd&#10;PcHo9OgonjnHSCyLO9+LdURPx9t4dlM7yMka0p/t1iPN3aZRRrzG+hDFbYVxzTx3kn75QehEgnp4&#10;6z3YhV8bAVvFbBW6nwhC9+95W7ceiXGUp9zEbtVEDDvFA370I792qfJZNR90PB1GvZJkVgiF0ZeP&#10;XkG7/Oy/+7SdRi539WyA8pSeWU20w/gQ9OrmvYj6bDAa7PJlRDZu3Izv52ex+93XQETsRBwyu+0B&#10;9FWD2OQNdvrKabTHCy8jonR4AuVfXkI9p85CNzNx9P8oIwOW5tGeYgAMBdE++26ATA0GRhCl+cJr&#10;iPIPkiHp7QcQYXz/Bz5mp4cWoCPPHfy6nRbncd3cmXN2Oh5Bu2Q3om9XGFljUPHj/3IDEaBiqzh5&#10;DPWqMSLh1t2IlLGa0KdahrYxzShjRj68eASMDdYKI+o7uIW7oDfess9OX3oe8t04ALs1PYN7on7I&#10;u9WHvM+tIOq29hLKdm8/mAl++j/+oZ0+dQb5vPkGogwNsk1EtG7ehQjdJT90+vwU9C/dB50YyYDN&#10;4YmX0G7hBHRmlCxwm3LQr1QWO7O3kn3MoBhEW2abyDtEe9SXRT1rjJw5fQbR3vUiGDtKLehC0Qcd&#10;SJDJrEL2s8e/BFYOg7nzkN/WLajzjbeQNSSKci7loRMZMhVGNqNtLZhn30gIZTm/ivZ94qtP2mkk&#10;j/sNphbB6DYUwr3vvA/jYi6HPDMbwFrRJMPI2WmwOPgttMcAbeX2PZDNymXsF3/0M2D0S/bs0g/5&#10;Icd4EuOEjwwRVUbjVMj+s1JF3rkR9PM6x4iBQfT/LEyTzyLLW62HsSVOdgYfo1IUDdRg5G6LTBLD&#10;jFq/cR9kFMlC7wIR9KNgDe2jdg0mu0weh09CnqtHoSc3b4VON2Iod3QItvS5l9E+VTImDfcj79gA&#10;dDugSFqxO7RQVgPLh3E7RX3K9sO+Wi1Ez1c43IUZ+ZNLog8G/OgvUdqSJfbVFhJfiDbVzwg5g2iQ&#10;9jcMpqtHHsVvf/7nn7HThYtk8OG4msug/UIc9xfJnKHxPsRIzB4yOl+lgro32ZbuyF6N57L9itQI&#10;s211vRPBwXwUMWQgRg9FRyhqrcbICn2WvAVFFbUY3aW8FRUSDFGXOvAzYiJNdp8BMmAo6lNlyJNB&#10;rkJGFj/9FydChrYylYJO90a/iFlN5VDdA4z8UfSa2APEzhalvxN3GDAoD5ZNbRARZUYHIf6fInNK&#10;JIo8GgyRTzIivm6x/GT4WSGrhZ/sL5kk7ouRgUJMbQZh+kvL7Afjffht/3aMJ5ERjLkHz4oxEvXb&#10;wLHq3ALGrmAC9331y5+z09UZjtEdJFnnAssZIINvnYyXTUbEtBnZFCMrrfpciWw0Lca71Bmh2ehh&#10;1eofYERODPdYZYyx8Qz6T4XsrcU8+gPJNnwt+h5hRipWyPxVKeFZbT4r3NMnKmRVjiTJBkKGt1gE&#10;+pRldF2SUXkZ6lMiRd+CujtVZL+jPQz1hBsHApBNuh8+UX4JNqTVhD6F/KhvVaxzZNeLhvHMkVHY&#10;Ik5bfAWyCvVGUW2cwFzgthv32unx42BvXKlBbzoDvp30VWHUxWR5826wVzUZjXvDTbBN8SzGhL/9&#10;bJct5NBhsGucPQ8fIlyEvqTZXtl+yHCYct69AWPZ3d8H5pGj02jHfvru0STkceQYxmyxoBkMDuD5&#10;C4swwF/75gt2evI8GT00j6EeBqkDNUV9kTZAtiXKvpml/23wYz/z83Z6462YNwaj9DEYIVtagt6f&#10;eu1pO22swq8Jk7kvEkYZnAhfPqvXxggOkxLhXOPoydrfHbhC5XSfmD0N1NecSD2Gpbuj7Jq0qWJD&#10;ld1TEawqPocYBR5JQscNEhyDtqyHLdl5AOwTwSHo0yuvwZ/6zN981k5v2Ac9CjCq9thZtPGWHfCx&#10;rlwGu84IWfmOvAhf0qDexDi4bhJrBnfdg+jbbbsQZf5Hf/6XdppiZPuenRizf+t/gd1tme2WIzOj&#10;n9H4N914h50ajI1CN7/+DNYhGi30uVoZvkaLLGiyB0kyXVFkvqFh+G+/8HP/yk5LZbTB029ATw2+&#10;8fhDdhrxoZ9kaPNXF2C3Clzr2L4Dfs1NN0Nmzz7/VTud3Ig+3QihbG8chk/Yqnejh4fIWN1sIE9F&#10;c3fHcZRr9w7UPZtCexXyWOfIr2Lesncn5kJnTqBdTh9mG6zrstFt3Ig1me274R+PTOLZJ86izudm&#10;MFfNjeLZ9x9Avw+1Mb488zT60fpN6PdTVzAOLS5CDgYFMlUucU4zQCby6jKUdN0I5rJhzlHPXIBe&#10;tSzIeN0oZDY5gPT8G9Crk6cYtd5BiHNtJ6qe7AabtqBN+4YhIz/ZnBu0/WJWWyF7nZjVYlxrSTE1&#10;qNIvWVjg3K6JziifQn1V7GFiA0txDJdvochRMav1+nNh9lPp5OIyxn2xGWmMlT8iX0gMZFq/EZuA&#10;bEvXNiExULm1UCSbJxZQN7Oa8nT7gtLHqtZIeh7iMFpQJvI5LbIXXcW2QT9N1yU47jvlp+wkYwPH&#10;56RdGuTpBH19GG/EtCYWLvnLqleDpwmcvYT+MbntHjt95/f8uJ0aBMmILEaE1Xn4cL/1679qpydO&#10;gVGwTR2QDMWm15dAPfrosyZpN8JkbAgxNchy7L1p9yY7Hcrhnu1b0J8DXJctllDuKNd4EpzbimU/&#10;4Mez/WFcf+ICxlmDPNu+n8yUX//aV+z09JHX7fT4LGQUJVtblO1QqqIPhELwZVNkaVxYwVw40OIE&#10;s4NWCP03IDYNDkoRURfQrwzQjxxbh3GofxR5PPcN2J5AEGUpFOFrJHhKg0E/2WUTZGlev4Hsi0XM&#10;5bQ2kkqj/GKKb5IdrV1AmRbyaI8dN2IM/E+/+i/s9G8//ad2avDlz/2ZnSYiqHuC65TTc5hvigFz&#10;ZDPsW3oY49HHfwY6snE9Pj/65b+y03oeiw2NkvpNR+5nYMOnliG7WB/8qg3r8cy+cVxbLeH315+G&#10;DYyFcV2QPmzLB33dPA67/rM/3WVve/0N6OrDX4EfuDCPsbVaQ/k1n1EkfFs++CB1liyJBfq0S4uw&#10;64Egnm1Qo98RdOyynfhStDURMvMVOb+MDUFHPv6LH7TTj74DPqy/DbbDo6+8YqenOJYY7NwGPcmQ&#10;4v4//zvocDiINsxxLf3okdfstFpEuS0ydl+PWa1BBnDZFQPZK8eeQn2usq9uhrXrpWJW02cD2XaL&#10;LAZiZUpy/SRORnL9fvWzUF6H/cn+2/nc4zSKUU1w/EuiW761efuZtxvfmlnNbdzXwnk21w56ZWHg&#10;zlvudu94qbEoEIFsfBy/y2zbW971Njsd4wkdX/1b+LIhsgY1mGo9Rk1eLWN8NRDLWlS+A/N2s1Vp&#10;rtqkvUqzBYb4DkH1myOTRKGnfuEWnq/m6bLmKYWM1JRdWaHAKoMYTvS7mKKvhW7evJaV12fJ1s2s&#10;pme60atLFi8Vm4zydJeveweg6xv6h9D1vXDn5c7TIvOlhNq9bu3nTs2YAr318GsSymf12gQDt3TV&#10;B3V9kDrzrYFcVB49o9serAfhlJvrT84aF33B3vIL0lXhWtf0omepw0aXWQ24bpk66Mp5bSZ+d6YC&#10;53Lu693o/V3lF7OaoO8d9i0ywASowwmuMYY5D46wfaMRlCHRRzvSQZNrTZ2BwU6aFGGNLFTKO0j/&#10;Jcr11wQ+OvUtkUm5wnd0N93XfQ82tAz/pD6Fd8ylGHybaTyyM4+Cz9PmqSeb9oExtbEI32H6NPyF&#10;lQX4Oy0yxRXJCieGcoOm/Hj16xj8YjGrNTkuNjn+yd+v8yQrMappXJLv3ttqkrvawc2sFuR7C+mu&#10;5muyLe4xw93HDdx6onHT+d7FROhmVtN1SiUPp2wdiFktzO9Uqgrf0ZZLnJtz3agVhs+U45qvGGVV&#10;z0YFvlKU86G27EoHZb4n9ZNZbG3tOnmj2N3yUibOfIw3aP0vwvlNjmuNBiO0Q7kGy0M/+ApfoE5R&#10;7ZsVtHU9juv0vj9ZRZ4tNnqFZQhxjmGQ2IU9EO96O5htl2ah27v24/ss/ZUIC9yO4d5oA/UucOx+&#10;7Bn4p9kt8O92xbprI49+Er7zWfq/TY772u7R4Hp+i3O9AOvZDuPZPov+I0++aUa51t1zmkmwSv2n&#10;7ka4lyEWQxtLl5uUs1Ixjcke632MG66hzUbXHkPu3c9A9zP1pme+aODWaaW9cI/vytOdXpWX672S&#10;GBd7n9E17Wuf4aSu8grucUVjwbWgfR7Xg1tmveWzIb/YdZ27zAbue/VZrPMOXKy53byvU48eFmF3&#10;1VW77vfXll2UJ98N7cL8Zv9evKvfQD+1tsT3Ax1MX8K4MMsTnCzue5m8Eet+fsq0wb0eNb6z0Xpy&#10;Q76IaLNpF1M9cz1VWfqfzcIGipFbMimVOJ7SoPlpSyzNNbjO32afbWn9jOvJBpvWoc7X1xIPHjx4&#10;8ODBgwcPHjx48ODBgwcPHjx48ODBgwcPHjx48ODBgwcPHjx48ODh7wn+n/sv99tb+YIh7D6tkEms&#10;OYMdbiMZ7Gpbtx47Xkc3YAddk5FNp1ewO/yKhWivYgW7+SIF7A6/KY0oOIP37nu/nSa3I7K6WcWu&#10;u7kC7g0wEu7SWUS+W/OI3LtlNyKWx9aDjabKPAs17EKcL2An4dnLr9qpwekjYOiZPwY2pvUx7NR7&#10;2y1gB6qOI+LNH0R02hQP/j45jWiu2jQi/PrrKFNtDjv/9m9FFJ/B6I2IxlwJ4rs//GMwq6R4BrSv&#10;gOg7BkX5BpKQYayKZyXWQYYZRoNVuLu3xR3NBooeLHI3t86/bZOVpW3hWZkc8tIOzRIjRxU51uZO&#10;/zIjhVe569Igxl326Sh2YKYZzVVnpHKdO8Xb3D1cKeP7Zg3lfCtmtSij9gwUKdZHtpkNI4woZzQq&#10;StsBy9QiY4nFaAE/d/y2JAcyL7R6ztMtkvltehoRepEiIhLGucM0RHlPix2kAD1sBMD+kGKIUJ07&#10;sX1BPCvT362HIq4CYehVsh/1aHO3/aUydpg+9OA37bTvGCL9broNkaTVQexynWcE/WAasrznNsjM&#10;IDCOaPJKFNHYyTRYDutl7LJNkFnJZ6FdWmmUO+uK/ggk0F8efRnR4b/621+205EyIjcMmqv4rc3o&#10;3xSZ6pIRyLKP0ZsbN4GhrB1E+00vomwhRg1EwqjHyCTkEMuxjB2UKvju7EVEdYbJXnb5PGQwjU35&#10;vngOSjw0hHJXGAUZCpGhMI+Ihbu3YPf+D37sR+zUwL/z3Xb6v198w06f//Rjduo7DeaFt99/r52W&#10;0ojAvnAObAIDPBPa8kMmCxVEt1sV9GH1L4NQBNEp1SVEZb/zNjAORMYQDfDIy2i3egF6E+Ru4w2b&#10;YXMGyOKUGwcDwHMwc74XnnwO/3QwRsanbbugV9F+tk8JdQ4lwVYxEEdUzqFTiI5uMiokdAk6MMZd&#10;0f/4x3/GTv/qCZz7Hi2i3QxuYv8dJPPLMdqKbxx7006HRlHfwX48c2gS7TK9Chs/T9aB8iWMBR98&#10;B5gl7nz33XZqcIIR0r4a7PHCDOQ/NoxrlsjiNnsGNvx970ceoQHo05kVMEe0yc4TIpPhF7+A/AwO&#10;PY48tgxCV/ffjHaphqGbKq+/hbrfvAXsNcEo7FZmO3T7m08fstOFY1DIDCNKDJaKZHpjmynicu9O&#10;9OdN61AvH6O4hnZgvLk8jRtqeTy7HoDNiTbx7JmT0DMSydnwM2ozmYb8y2T7aZJlrmxBR4MJlCHG&#10;aNzzZ9FPRsdw35a9SP1p3F9ud22loswi2rfO88uLFvpkm7vrBxidtm839K1vCPUoNGlj2vg+qmiD&#10;brf31Swwphx9GtcWLuHeSZKuxjKo9Ol5lGHqNJh/7rkBF0xu322nIUaFBdvoP62OJIQ26YpaQZTz&#10;6FnI84knwDBy7DB0I8oIkU3rkE6S1TG3EX13A5kLwwnIuEqbk+sG9nf6HO1TDv0g4EeUw5NH0L//&#10;068gqj5IhqWhPtiOhSXoX4VROS0yS7XJhlRndJuBnxGTithRhIwid7oRr0CDeUYYD6bIBjfzWi9L&#10;mqKHLbIaKdo8yCh6MV2I/Ux5yacIMPpDZVO0UW8kidjN0nHkMdIHOUfJ6Kcy5MmOViZTh9gsnEgl&#10;PksMZL2RMjonX89XXcUaWKxAl8WsFk9CBmJJi1HWGTJExmkPxNgmZg8DMaXEWe4U2TPq9FMS9HX8&#10;zLvcRJ6DOYyX9TJ0v9WAzo+PQodC9GMMSoyQzPXDTwlWMH5sHIUS5jaBPfTFcxgjlubgP48Ow34X&#10;ydj72hH0o6U6njl/vmsrA2TNSpKJhIRqPquMepSWcU80Bh2I02cq0a9pcYwQu15brCk9ein9UVqv&#10;0+ek79T0oZ6dXO2/gRbaaYSslHTPfDWKf6UM2bfKuD5IZl+DNqMH/dTVKpme73kHxoC3PQA2ukce&#10;A1PZwhH063UZMJdMbEW6aKFdTp07bKdLc7AbBps2gPUk3I/nTl9CHo0a9SxPXRUtI+OmWhbqmc5A&#10;V0pJ6GcqirlHuIn7DUpsy1t3g3loeAjj/2tkSsqTKerO/YhkbJKxbCyF9tl/4FY7LdMHX1jB9S8/&#10;c9BODeYuoE5nZzGmRlfRpoPjyEMRyEMU73vedZ+d3vv9H7bTp15HWU4dwTjZP4R6WIzknpnpyqxM&#10;1rapK2iP514Fg1KFDJYJH8onZrWmWBvZV9WeDusAWTmiPVFwe+5G+X7x42DHSsbXlifCIK1GCeWa&#10;O4kyXD6KesTC8F+caHXqcG+knRNF50QD47Njl/G18/1VAeWMLHPypGx7n9HpAHbiPItRnoqydZ5F&#10;m6pIOOUhRu4Y52EWIwCDjMozyHEOdPsB+FdVjheTu8AIu8q562/92m/baZOd77a7MNd95JtgIq5w&#10;3nL37dC3revQZ18ia5/Bch6+9fAY6vG2B+CnN9roi3/6KTBerHD+v2kjxvezLyHKtso+HUvBrq2W&#10;8MyoqJU7uOd2rAlU2A+KK7jme74b84Df+4P/bqf3vwtrDhXOl598Eqy5Yt9Lx2mfyVx0jvbPIEI2&#10;wxjTHVvgzyzPQqfnyVjZn0a/2bsbvx+4EQwfqwXYhS99Haw2+QbthoXrDWoN6LXFKMdIALY+RGbO&#10;ZhvlydDH8/vYxnX0rxhZp37hp37OTleW8YwnvvIndjq6ETI0uOttYGfTmBOJQn+KRcxnzp9Cv5ig&#10;jz268yN2mk5Cj6bnYEsWVxDhv2szmdda8NMMNOc/fgrrMEdPoO+dO44xaGIIayZTF8l2nEb5+3Mc&#10;L+PQhdI8xuDThzEXaYa6urxKpjExJCSZDpDNcWgdbP8iWYxqbIepKfjiS3nITiziYqf39/RJ2aN5&#10;smo16NjKB5JfItavID/HyXomJkNFVhc47+plinEzqy2tQJevx6wWpM7GGFHeZVYDHKY51QO326hS&#10;z7RQpHKIFSzC8mpe445Mlr/mZ4VUpt6HhOiDa11J9lTMQm7fVb6E/Mwk/TD5fmIVECOugeMXUowj&#10;I9AnMaql0+g3YlYTA5wY1apcTzo3C9t/9zvBuL73tvfYqYGfvrJYAfxk/f3UX/wPO/3MZ8EA6aPM&#10;wvQjZZ5SrP8AfVb5gCmyC9S4/mkwOIxy79iEOfbWdRjD+skYl8rg87JORCBbQBbdzBcbxrpSUkxy&#10;zDtPX8nghUPwaS7Pwm8MkiEhSH+llsI85cRpsGvOTEM2CfrLwRAetsKTIgol9IlkArbfoME1nXgc&#10;9QixH4iBc5Brt8Ul6ECC6yqtKOz2LFlDAmTADvA0igH6GAZ+P/RD64sjY/Bb8lwHXlxE6g9CBmKK&#10;8JPNIckvTp9C/TJch/mhj36/nb72ENaKDM6cJXsex+I2ZbG0AvmLjTnXh3Ja9Fv61qP+fYNYs2uT&#10;AaNGNt3lK9A/gwrXNGbzXAfnWLR1PQxCgPYh2IT8S3Pom+rKLTKOD3EusUpmlhrX6AxajKJPi0mY&#10;DPH9PBVAbMBhMkhs3AD/88IZ+HjqbymuR1+5Asa+BueuBnXOZ+s8DUPM4QHqbqiOdmmTvcbP+c3e&#10;2+HL7t+N8ebt++FnB4qY173JtR+DHOVfp1/54OexvnoGw4ivUkX51k2i/MEmZNCo4frrMas1OX9x&#10;7EoHbjsqYiHnM9O3YlZz2C24us2vbUgvZPvF2qB5ZCwmljpc0OSzumOUnuUUjmnXxrqZ1a5XTg1S&#10;+tzLkNyLb8WsZu7qhZO3CwGOVleVxWHSoO5zrAhSxw0cFhOug0l4arvxccyZGjXo2eI87FWQc/eK&#10;5qouJuMQGXAMNF6LYVDlDWrsonxrfA8hcqAhzjkmG8hLaxJn27BvSz2MGWGOkzy4pQPUwy1fN5OU&#10;rpPvIVaKazGZuFmLpEfduYSddGqHfyTvCO2dZONm1XLmKEwNLFe5r8eo5maZ0VypJlY0F3p1SHrv&#10;fOd6hqWxWuVm/a5mCVtbfjFHGbT8sA2OTvas/xjIV3LudZXJTxv6rYE8dI+7XTr/2X+dMjAVa5PW&#10;VL4Vs5p0VnBf48iIebvnrE5RrsLVPzjlI5zP12HG6WV+/FbobTf5nE5/4Gc/ZelmVvOzL6bog8TI&#10;oNaibxTme4EB+g8GFsemthiIo8izwDXNAP3/KNfQ03x2jL5tlSy0Zb53iZEFdgv9OYPKRaxBLZ/D&#10;GFrhiS4lMvav+ui/+PCMm/Z8l50uXYBvtMx3JaVVrKfV2HAlzt3DLJOBRabUMv3deBY+k+Pnc21U&#10;LKKStsOsRplKlvLHOl8g7UCMZLIdYrQTG5V+79onyL2rM7hP+qj5TC/c/aM7buKz/yr7JN0A9CxH&#10;1zmG9DKr6X8xq/mZd6kMP6TEuZtYpqoB6NNYFj5Ji8xDJdLxxchaF6NdrHYNva/sh18eauFeScLd&#10;LZzyUmayneqrozy1YjvfI03wNDeDRQvPeJNzhQWe4tEOwLdo1/CwBt8BOa+TuQ6VpowLPFUqGkR9&#10;GyWVtuP/3g8W35//PqwPXTqFtbXcKJ4R4XrdYgnzlgr9zy05jNHlBZRtsYI8c1Ho9Gt/80U7NXjz&#10;DK6ZD3FNhOsVDbZ5rgkfydFh7V/gKRmSbp3vbcQmGNEctwOxaQbJcihmtRDXqmWvuvYI10sXmg7T&#10;erfv9aJ3zLvaDkPObnusz9JlZ7x3+g3g1m0D3eL0F1ee6qv6fFX/4sDpfJbfyfF2LdY+Q7ieib8e&#10;s5r7fhvuQYnoymZtXlfJ4jp+y7XKfNW9hMb7bp5rZeduP0HX+3veUwoSAUrR/dzjtttQng3uS/iB&#10;j2Ktbeco9HLxHPrbhWms3RnMiZmfY1RU88fNmOtFE/hepq/UgJ0o82RLH/3SCPdMtWhFk76ubQmR&#10;wVFzJJ14tMKTFNTGZTKPawwI0UZa9JutJmxLk3uetJ9Hp4QZbN2AubRLNB48ePDgwYMHDx48ePDg&#10;wYMHDx48ePDgwYMHDx48ePDgwYMHDx48ePDgwcPfP/w//Tv77e1/yTp20zUC2Ol2eRXpyjnsGtxg&#10;IcLvPXsR9dQaR3T04fNgwmmEsOvYSmG7XrSJqLXdPVHd95D1KLcREa+NIHb61cLYRXfhMvKYn0Y0&#10;bsSPiOXt6xG93Wxip18zgMixfAO79/I8+39qDt8bVBiBWJlBtFr1CtiOdk1iF/2Od/6knZbD+Pzs&#10;C8/b6fwZRA2P5bADsBHAM5dnEZm1fxPqb1CJIZrzS19/xE4V2ZPhTssAd2KH/NhdPDEBpphwELt3&#10;hwYRSRbJQbYV3l9jtLRBPInIsCajIMVUUidDT4Q7/sMZMJY0uBO10cSORicCmFFIxSXsfCyQDckg&#10;l8FO5EgcOzAV6Su2AEFRKspTaVS7dBkZK/a0VIq7lJmfwUAYOzDHxhCNGSYblV9Rs4zkDzGCusoo&#10;iiqj6uM6NJ27ogOMfPCHus/IkxFtfnYtm1E2gd2dQ0OQ9xKvK5KhI1jHjtQoow50fr12jypa10Dn&#10;+cYT+C5N9qMqzyCfJ+vco18Bs1fsCKIpNt2IHeWtAURcWGSYGCLr0Z57IB8D/xAiCkko5Gu3oW+V&#10;Nnath7l7NUpWlwBDeuNh5BWPoPzpEJhYPvll9Kc/+PMv2enAgnaed+RNtrw+6kAth2iPQh39aDyA&#10;3e237AUb1UIQ7Xb+Inb0bh2HHAqMgPPzvkyUhe+g0oLutQbQpy7PQ4aFc2AoyJBZpb8f0R8zWfSP&#10;xfN4xmgK/WLDEGS7fSPO8h9ZBwYDg0tF9KFLBUT9zlwA08PCHHQgnUedkzm0dXIU/STTj/LPr2LX&#10;/dwl3B/xoawbxrC71yA1Aial05chzz3b0R7ZGGQ4P4s8fCV8XyiD4e+GzbB7l/Jor8GNYN06M4N2&#10;fu1glxkydAl13TKCcr3zPjCq5dGNfXVG8m/aBEaMv/7cE3YaiUK/CmdRv2wT+vjhf/JTdvr6CTBG&#10;Xjz9jJ0abI5BJuNp2MITM+jX5X7YqzIjk5araD8/d0W3SmiHFilwJsfQ9jfdDd1pp7s7sWcZEB7m&#10;Wf2+MGxEiGlzGe1Qmka00ZaNkPe+e8CqWY2hTPMrbNdTaM+BjYgoNzh2DHJ842uIIB9itPrgJqTD&#10;SYwzy4zACPpR72wCv8+cQyFPH0e7btuK9hoYQDsaLJNxo1yDTBbPIa+VeXy/eS90d4CsZuksoraj&#10;GdicmRrqF7DQvopUqqygfksnMO4a+JcgzyxtI4M8fG1GfWQ2wVZEs5D/oYuIIF25BLnvIpPnyFaU&#10;odyPZ1gByMmGmsiJbkB71Op4dozRQH0xlHfvTahHpA/fa/ypN2Drdb55o4U+bRAjE2G7DB3+4qfB&#10;kjE9hTz3rIPOLlXRV2/cAoa70GaU5dhZ6N3+EbAf7diL+rebsEEGhy9CFqk2fltehZwffRK68M1H&#10;2bfyGPeajIBrMzJJw084hP4eILOkn9G34Sj6rEGWPs7oIGQxPAhd3XY7fKLPPIQ+dvlNlDsVQ15V&#10;suktzZCxoI0GLTEqx2pApgaKHnZHe1wvIka/h0KoV8cQI+XY3mJU1AhZFA3ajMRbLaPtLB/aLBKB&#10;LFWGGBlX62TAsBSFw7G5yciMCKM822S8NWi74iHWMYoxE8P3cQp+tQi9X60gjfE+h+GDUUW9Y7Ag&#10;BjT5X00x1+EWR1byV2KMsA6ybfvS6N+Kqhwhi5hFZrZyHrbUgGriS9LXGeinDrL/tPisAO+VjKNk&#10;4VvJw8Y0VhE9OTkGfYvSN7HB6JNkHOUYG4D804PoR6OjsHlFMkU8fxg6HqKfMjoMP+Ghp56y01n6&#10;P60i9NEgWEXbZcmmsULWkDJlODWH/jM0DN0QA1FJDLeM8A0wAjtHhoylZdTLIEpfQMFRTbJodQYB&#10;O2mSzTQSRZuOj8DeWk3YsVqJcic7XesCZDdL3a7Xe3QrQnvUR/+lhLnAbTdChj/xi++y009/GsxQ&#10;F47iGfv2vtdOR8iy+dphMjJfgr/Wq28zq9CfZg3lirPNxPhk0S+LWCxvFXo5sgHtNE5WylOvox1C&#10;beQ9RHYLg80TtNUraJ+5OfTJ5AD6lhWB7PbuBGNHcR71HM5AvyaGwShh+VGWhSXY2CefBAOFwfQU&#10;5kT1CuTvI9tUlH57hH7YTRug2x/44PfYaWbjDXa6Qh99imxDl+kHxci6UyDzrcGZC/Ddnn0ejNXL&#10;9L+q9FnDDtsElMRtz4RuFBs7dQ/GydDx85/4l3a6eTvK2SYTjKyqGHuadbTLzDTKvXwYsilR38Ih&#10;lo3RYzYUWc1i+dnfQ4webpDFReVWlG6ghevENhJgBH+I85iW2Cg78JPRUjWX/XLLwgEj/tuUWVPs&#10;orTTst8RMvkYpGnb+gbgG8QS0Mk9e6D/IdqzT33qb+304a+CZeZDH/qQnVbJqPb8C9+w0537MKYX&#10;iuj3Y0PwRw1efBHRsftuAdNYxQ9bd/QY9eYcmGuHxzDelCzocmkKsgwnYFN8QfwuVqRED7OaGDtr&#10;nAtlBuF7/rOf/md2+gd/DPaj/mH0j7lZ6OOJQ/AHYpw/ilihwnZmYkNsVGqHQbKDcrjztWg7s2R9&#10;2bIJfXj7ltvsNESGpsefwTrBShmR8Ut52CADfxNtlGJ7hKgFKwuQUduHZ2Y4J5pdRh8e6Efemybh&#10;e6wfQv+fGEEZCgWsa/QPdXV55w0YHyIJ6E06hTb01ZHH8eMn7bTqgw1MBtF+o8yzTsacOlnnB/vw&#10;TEUnG6zkMfc+TxbtF14A83MqiT7YR7tq1aBP/RyDA2SXDXKx4fgRsDwtkMmoLTqhDvx16EmMNiEZ&#10;h570c/xL5iCzfBnXXZ5G/y6L0X8etjWWxH0JMqq2yPJokF/hPQU8v8b5SpXR2S1FczOUOa0ykDm+&#10;TWYDaWy+DtsoP85ArGx1PneFTJd+roFYtJUN9neH/YQKGBJjAaOIxboh1iON1QYN+phN2gwxpSlP&#10;5aU1jyb9rwhZwhxGD65DVR02XsjFQMwwSbIw1ehri4VKDLcNsje06P+Gaf+0fhTgdToVoNf2y7bp&#10;sQP96PdZ+llR9jk/WQLarE+N48/qAtq1QUb8+97zo3Y6shFzDBtB6FqIz/JzLv3UIw/Z6R/8Fpg8&#10;60nIJEK7FKLuRsl4n+O8M8HTA9avw7whmcJ9Bu08fYUJ9O8d+zEH2rULawSZCPQpxHarkaG3Rl8k&#10;QlbB3DDub9AeBrgeZfDmm4jCvjQDvS9RZ49cwHzwCk+0KJSgo7M8faGfpx90hG4n1QrkIns8Pob+&#10;ZpCnzBTZH2d/mL0Cm6/xT20vFlD5+e08xpFAHLIJ014E6LMb1KgvGbLKF7l2sDgDe5rqx70pjh8F&#10;/t5uoWwBnpTQFCsCB9of+7GfttOXXvq0nRpcOoQxKdaALkfjkP+VEuxbfAg2JkdW4zZ93BpZKC0y&#10;lrUKuD/COZ/l666/cvnaN1+A0MK0R2myTMaDkP8PvA/MtidfetpOjxyDfb75bqyrV+jfH38ZY3av&#10;f5zn3LOfNnF8kEx8lG+9gnuXF5EWydyZHEG577wXPuB777jLTv/6N8Ae/tLz3XWkKfo6Tbadj6x+&#10;TTJWab4YoM+USaMsu3bSF4lB1gGyUA3lMB9ID6KdDIbJ2HHDbrCD/tX/xkkBr74Kxk7LD186mcK9&#10;fratVYHe1ThmVOmbNzjeiJWjdw6u8d5hgnBsI+rhTq8H5VMl08lafw4y6zIN4bP6TTSO+uqeAO2Y&#10;UzYyXghd5otumbr1QOo8iriaLaOrNwbX8rkNeushlt9vFwFefz2/XjJ3mMF62KrEgqVTAST/Cv0w&#10;MZKGxB5E9m/JxBkP69DLQAh2rE3bZaDxJdBif+V6mMY9sW2UycK1q4H+soWsj8s8PeMYmbpXOCaG&#10;/LjOwCH9IIuko0/8XuOoZONmTnN0gs0gZrNeWTr38lqtjThtx9+dMY6fnXkOPzvsLt8CTcfLARzd&#10;pMykZ06e9t8uWqyfyqb0Wmwu0g83e5i7T/pVEcL53qkXUn1vg/e4y+GmPXHnIbjZ7K7KpwdirHNf&#10;U+dJSs48kuuqYvaWfiqVbe21B0FNalyQzFyiubo9ZPcc8BmOPLoZuOsmmVgcY79TWD12THDk7dgI&#10;pE6fpay6nzHvjA2jjFGdylTAfZMbuu8Q6mX4H40m1+kysMOdiaGdZOmb+skozGVMp80LPB2rzLFw&#10;dD3eFY3DjNiYPY053TzHniaZd60yZFWtsn58fzoxinlXcxnj4jLX2Aoc7xtcY7R4ElavLsuWyL9K&#10;JJGnZNbm6kiV7FmyDw5crEHdtKtbXflD7s4coYep0sAZR3vmIwZuJrVr9RM3nJMdHP26Wk8APot9&#10;V7rR5Nqk1mEMQixHNIxr6py3FHmajsWxt1LBOB7nO98I5xqqVZtrqJrDS6ZqHwMxu9X4fkXr5CGy&#10;IWl9Kch+Hec8ZoJMn+uaKGsuAMVaph25zLU8gynKpsT6+PgezzHllGGNeUfYpi3qZYunbIlYMsOx&#10;DVpH7EPf+dmPg5U4+jrm64Ui5v0n6vD7Gzzlq8X3qRWy0u3fth9pGc/8m898zk6Pneq+o7LIMFjX&#10;EXWygVxj13yyRaY4/uz4JGtsewdNtk8vYlxHipHR3W2P/Y5Orv1eeeuz/AM9USrfvgbjWpD9xmFt&#10;ZaoTIQTnnY9Lx/Vs53QTp4xXl09Q35Rt1HW9jMIGddd6Z+dCO/E7vlQHLtaylqt8nOI59qF3zcPA&#10;sQffAu73R5KsxvWuPcLnrgyQWi5WVEF9oFdmbug3td31fCBd17WDkK3SWk+/j3BepZMRI3wfV+Wc&#10;NsJ+4ec7oCLnkzf/0Pvs9JduBpPhiW9gX8mpBczlL69gPcAgwtNwnHVLnvbXx3eYgc1YIylpSk32&#10;Qz9P9GnHUV+LtidKv0yM+QZdRlekIc7ji6sor6MK1IEgx4I269viPKtSQrktjkN1rmEPcu5n0M/3&#10;p25N8ODBgwcPHjx48ODBgwcPHjx48ODBgwcPHjx48ODBgwcPHjx48ODBgwcPHv7e4f/JX99sb3UL&#10;NbFrrkV2oALDvS4cQwRSLI/f//G+t9tpdRTRuH/z1c/aaTSIXcgTI9i1l/Qhgvn2bd2oux1bb7fT&#10;3DCir1ukiokMIXLsygq24b36DJifMm2c0d2XQdTkbBG7hjM8k3yA7FznpxDl5mOEqsHdd4J16chr&#10;YEoIkDUjrmsGwZB2kud/zy5ih9/KRUQs12YRpRcNYMdglbt6xX5mkApil7BYWoJB7A5UFODqCiJk&#10;+5LYrZtjOjaBcifJOJZiJHCVO50V9WWgqF+LO65bfH6jgP3NCZ0hzh3zdW5pbLVQX+2obzSwLzG/&#10;gOi1Opk9DHI5Rm0y8jUURru0FNnKnaMKcGkyWthhKuFudR+jbxNRlDmeYjQhWUgM+smiMTGKOgdH&#10;EP0Y4u5JXwMPCYvVhLvDKzz7NsHd+37uVvczolTn7BoUyfRUzENGVTKL+KkDfX0oQ5kRy6tV1CcZ&#10;wH1uZjVFvyhS2MBi5EQ0hu9iCehCmXR0izXc8/TXEXkoZrWRbWgni2fZh3h++HAOernvXvxuEJ2A&#10;bvoY+dVogMGnHkD5/S18H9cuaJ7BH+KO+CGW6XwT/etf/dpX7fTI18FgNKCQzg6iVGvtro0wWiPQ&#10;h/LkuCv35gNgC4hvuslOX3zpZTuNBtAHzi0zYpQ7hSeSXUayTAptNF/EbmAx1kxwt+3EBCKQH/jw&#10;x+z04Bno1+FXwQ6QTqFse/aBBeKNI8inSjY1g0oeO/onBqGDm8m+9o3XIf9YFeXbtxv3DG+F3N88&#10;ccZOXz6KSIB4DhEDgyXUo3+w2/bxQTCOTc9CvyaS1LMCGKM27dltp6UK2iHM697+gR+20y8dIrPC&#10;GfTFDQOIMH1lGQxsBtXziFB4VxD3rtt9wE5XyfzWHETbJm9DJPiXngdzwaVXoOuhAtorloQ+vuNu&#10;7Mz2kTmvv4ctbOYIdHRrHPIOcQ/zHd//M3b6x4++Yaenp5EuLVAvGaW6eQJ57d/HCNkUd3TzHGuD&#10;lRryDDNirMKo7CBteSqKPCz1RbKg9I8gYrlAmxhh3mfOnLLTyXXoCwbpPvSpxx4HM8TiZdyTZkTM&#10;++5DBPKVBNr+zDEwEokBp027ESA7145diPqo9kQQzK1Cf+KKtEzgmYdfQZ+qXIL+7dsONgo/bc25&#10;Fdy3aSt0R+yBFlk3Fb5SFitfB4VpjB+Kzs72YfzYzLzLCejqShWyO/E6xsGRAGQ2kEJ/CiaRd2oS&#10;9VpqIF+DVhzPa5OJUwiSYS0VguxG+3Hdpm0cjxJopxYjACJkqWrQZia4m9+gTlsYjWK3/OnTyPux&#10;r6K8K0ehu7feCVszvBXlz2RRz5OvgpXnjpvBJtRHFsciy25w5ggjdlaQ57YdsHmf+TyZ1R6mzUui&#10;rcfHUO7EAGSaYHRbjdHoC7Oo98IcPhfQVW0sku2o0YD8B8h6NDKMCLjlMvr9ygxkkc2ivvk2nl1Y&#10;ha2Mky0130Q9gmT4NFCUhiJelCo6Rak7MiRCprJYAO3U5KCtwOdEpHt9k+NGVVFcIfZbRj1EGS2R&#10;SkJXq+qzjPYsFKBHylHRSVHnG9PPmSfLOTaEvOKMJu7Poc0bHE8X8sgzJDYR+i8WK6AxWCwcBtUq&#10;+oeb8VWRMC1GxlQUDclIs6yiJmmT+jPIO8LfY31gISr2RK20+KwQ/azBAehqjNF1DHzruGPQ0cIy&#10;ovIS/RgHa2RYWppCdOXECMrgD+N7g917MLaWCvguzijt8fXwG4fI7Bkh++lrp2ALL5zFGDZApt4X&#10;jkLnT1/C71aPXykSnCjZZKq0+atkkKmSFSFFloSSGG2od3WO70HJMku/hlF5BkFF7DGSsk27FAyh&#10;M5WLYG/LJjBuPPCu77PTF1970k5TfdCR6RnIyjoL4Wq4X11BPzIIRdB/E2QrLrDNhvugJ6Ob0B7R&#10;GNpjMKX2QB88R+pPBYymKKBCvmtjrizgeSGqTTQAfU9mYWfnFzBWj5D9KMWIpMUVzIUi/bh+kH1g&#10;ZRayahS7MrthL8acO+/AeP36G/ApXj38rJ0ODUDOsSTyCtFmfNe977DTyVHMa06dhR3kcOp75lnI&#10;1ODsaTCstMhM3ayhrWVTEhyT7r0B9uxHf+wn7LSWhk09P425Q5MyOnEc+jUzT0a8HmbFY8fBaH2U&#10;1yhKjd27M85Ax505hitSUehG0CHtRYDzkfd/ENGdP/gxsMhGEmiXuiu6LkoGnCjnDuVV2PPjb8CX&#10;zc+ApSNN1gSDKHW543TbCacpDsOy2CqcqGKXfVZ0reqn3yOcz9hQMVlHMSmIYcGRiWy6oos5NrBL&#10;dvoClZgQO7dBmHM7MdsNj2FMvvPee+003I8++uKLGHN/93d/z04nJ6ELb3/gfju9PIV2vfEAmH+G&#10;hqHTLz4Mhl+DZ5/DPH7nTWDeOngUc+tzF2BjkmTG+Z4Pf9BOH34C85PaEmSlti6TAXv/jfCBd7GP&#10;GPyfT4MFp5CHTXnPe8Gg2JdDP3j0G2BeCZFFbGUJY3abkeThIOyfxchfXwRjdbvVtZVuNGnjAtSF&#10;JCMZYyG06cYNsM/NCsqfHYCtmVlC/8hXYCcKla4f1qZCjY3Cdgz1Yyw6Sxa6pVU6IPSzLEZQxxJ4&#10;xq7t8I2iHPd3b4eskmjuztyQytHB3Xffbae5PowfDQ5aM7OwmUdPYj6wVCYbGue4jQraa+M6MHWv&#10;X4d5WDTEeSnHXYN4mn2rAjk++uWH7fTsKejNzh0ob8cI2UmQuh1mP1tdQn0vX4LOVIq4Lr/UXbcI&#10;s8MMcOxJxDEGZMlaHqHfMsM1j3myadVYzmXOP+VLKG33MKutLEEmFbJn1knlpbqKkUdkAZkEZJXl&#10;uo2YEx0mMrZbrx1Tf23w2mWOwZ2B0k7czGq6N8yHKv27MKtZlLfWZmSPxKzmMA2xTG5mNTHfNbku&#10;Jr/HIED/UD5RgH5YVNG4bDf5Y7JrMUb+xxO4z5FRT3u4ke6DvHMcc7P0fZxoezElMo9qAfIvrmLM&#10;W3czWNl33PiAnfaNd1k2uATlyMxvoe4n3gBz8u/951+205kK+jVF1K0ni6257eQo+kmM6zTr1kFP&#10;DVJ0PFZ5GsNGnj6xm2sdmzfDhibJknnhFHy7gAUZxtkHsgPwWTN90P1eBow3Xjtkpy8fhG0PkVVr&#10;nmuJp8/CHzt/CesQkRRZBtgvSowGV3C9dCaTQr8zsLj2pLYXg9o012jFtiHWF80l1PY1sk1GaLhi&#10;XEPM0x81KHI8CItBhexxFvW9Ql/V0V3qf6MB2Q4M4/rb7gJr+1PPgll1mGuSVpFGs4OVeeT1Tz72&#10;cTvdsQPz9z/+0/9tp34yE56jjxrkCQltPjPIkxMObL/HTvt5EsPzL2BsNGiyf5fI/tWkjY+RvTw3&#10;hDH2Ex+Hvn32z37fTqfIiHfLXe+x05l5+LDvejvG8ic+B3ZUg4Mn4PNFuJ79jvvvs9M9+zFOXjgD&#10;P/PrT8BPnF5GP9l8K8bT227Cut+e7egf33gM4+7zzzxupwZqI7oljm/kJztVIIIxt0TmvmQcffYX&#10;fhGyHR2D7C5efMFOG3XoZd6CThjccTuYBWYvQe8f+vxzdhogk3CgDvkGmhjblpchwybn2G5mtabs&#10;HFMxthh0WSnQlm2xF9FedZktdN23Rq2F+vdeL3aJLmEFnpXgOBJLcLIhXgH6HiqDmJT0WUwYWrM2&#10;cK5lqsFKn6/HrOb83jNW9cLJrwOxevV+Z6B73d8Heb1+dz/DzazW7mHpkQ0JB1BHrQ04834yWohZ&#10;Tf6am1GuTRuUYLu22tARgxrLE+ZkL0TGh7acbAq6n2snG4NoL62dnCGj2jLfz0T4LL03MCjgK1+c&#10;jS+9EMuem1ntqvJTpiEXE4v7OgPlrXmIu23FmqHPAY7R7nb5VqCIuqAO6llvyeT1bTCr6TtBDESC&#10;+17N14Sr7pdse/swC3pVXq5n6V53aqRn4H5WL3r7p4HT9rynQb+4yxIGXdYzxMzkzDNVZlGZdOBm&#10;VnMTw7gZrdZ+6pSJfbArh7Xt2Vs/972CbOZ3iu+EWa3LRgfZhMjgGQ3D/g6mMAaW9T65H+sEBlpr&#10;89OHmOUJXWGeNhHnu90Q5R2jr6c1yApPVApwXXyIrLR9ZP43KFyAL6R139UIyl/neFlroc2HxvCO&#10;vU5G/yRZtFb5PrNYxPxRzGpNrmP2siRZdMz1XZI+nWCRbbbGsrgZlpwFMcJh+HN0vStnMas5jHYu&#10;ZrXON/ZfNwPk9ZjVevWr938D6bKY1aSbveUycMYR9gWVv8U5V7DHdkbIshZg+WpkUCuX4SuIWU3j&#10;SZNs4H3UjQQNoMUxok4dqZE1SLbXIMznNsgYmlT1OF+xmA7Q997M8SXLZ2gOe4mnA+lddr5nrauk&#10;9SOu+ei0so7Q7ETrR032UbHMteUL8dkWr8/QdxRLqEFgF9Y6fvwn/5Gdlg9jbnHsFNYrFwOUVRh6&#10;V+T6xKZ18CPvGYP/+eQfwVc9eQprbyXRcnUQ4JzbT1kFOa67dSLgss/XY1Zr8T7pqYEYxiNa/3Hp&#10;oDt1ZMhn6HsxsDlPdNbwkBpIR8XO+lbMarr+O2FWc8qlvsY663M3j7X1aFBnnTGb34sR14Z7PGCn&#10;dHxB+jpO+ZkKfzdmtbV1dzOr6fdeGRhc77N7LDRwXyt0y4ln6Jnu6/W9Y/+4BtHrF/mb+C2sviYm&#10;cvbbAPvYUg39evcB7CX4vf/xG3a6/DROy3mJzGpH5/BeudLjI/lpEyM81bLFd+x81eNLTGCNpMj1&#10;7VYA12sOVKXtcd61sQ1CPSeNBHjSTtvRa/xWLqE+Ggvk5ojhut7iO0OOWT4yfue1FurHOka7idRg&#10;9iLm1t2ne/DgwYMHDx48ePDgwYMHDx48ePDgwYMHDx48ePDgwYMHDx48ePDgwYMHD/9A8P/Ub663&#10;t+QFGFlhkV0qEMGuukvnsKt46gKiUIfK2O3dDGE3eqWAXd4x7tJL5rCjbtt25Ld7HPkYbBu5wU4P&#10;3PTjdpraggjpv370r+x0/goiefOLYFRbmMczF2e4272MCNlqgzsFGSHf4i69aHejrG/bJpQzl8Wu&#10;+ttuu8NO9+xFGU4H8P3zD3/ZTrcNIxJr49btdvrcK6/ZaYu7qcOMmJm9BJYEg6NziEDMz2GnfJRs&#10;Zn6eid70Y2djk2xbA2lEfSmSZ2wYu5KHJlDWKqMi6oxGNkikEbXY8mHnrxNFT1aTeJi7W2NkhnEi&#10;NiAT7eauVPDM1XlGJlcQMWCQzaJc2rEc5K5JFrvzbOza1KZai7IQ60mMDHlBRt1GGa2b0M5MRoMa&#10;DDD6eXwE8g4OYce1nzuag9yN6zCrcRe7ovHSjJpwop+pA73MamUywDQZ5VAvQY8qjNrMpPEsi3kt&#10;FtFu6RBkF2G0RJNR0G3qgOpjoCjnINlnIoyeLTFCf45sSK8//6qdpo8hEjZLdiNrAFGF8RgiYEfJ&#10;ALLlFpTNoD2IXebtEPQhHsFudCuC9mo1KBNFCcQoC557nPJDxv/9WfSnv/jjp+00dQ5lK7HeBlHu&#10;W40xyiMb5C5bRt/6KINIEDvjU0OI9C0vo//notCR+SpkHWC0bcLX1eXt27Cjt0T9jjRQ7t08Q/lC&#10;AcwwBcp5dQ4yysRx/fZtjJbM4/dXDiHyMkhdN+j34/nbGF0f2wEmyKcPnbDT/jz67D0HUJbpOvrB&#10;yTcRdbxhFLINJVC2UhTts7DYrcfUBcgtzIiLLZOQ1bp9iGretBPMA68/CSay2UdgS+55L6JZB95+&#10;i51+6jOIrt02Advki8EeGMy8AIaKuyLYVXxgy047ja4Ds8VfvQL2sFcWEBEbppyH/YwEZGRPYgT1&#10;ubQENrSNY9ipHYsh4segXIE+7N6B3cxLc2ReSUPeJ5aZVwUsB/Pz2M0djkAOt9+M6/btQf37hynD&#10;TDeKR+xNJeqLWCeL1ME2mSMrNfSrGorkS4YYtU0ms1EyMV30MbLkAuRgsH4Uv527DJn10Zb0B5DH&#10;yRmOYRMYd84cRz2DPpRlYgyyy6QxtsVTaI8yo6MNLDKNterIq8WIHV8LOnn2TfS1qTeR915GImfG&#10;MN68cQ59ev042mEDmUfrPsglRHYrA4fVk6Y6Thsf5o75RgY/vPoGyrTyOnT7gT1gLo0NIjp/gdH6&#10;2RzyW2TklkEpBOaOwUE8t92GLJpV9OccbcqOjZQlyAF87QTaq9iGbkTY7zpG106S9A8Mam00ZovR&#10;z+dOQz9efArlvvw8ork/+gAYpbaQ+cNqQudPn0bfHb8F9a7W0L6NcDfievYsyhml/u/YiYidVw9D&#10;3jWOdxMTSEeGcT2DDnw17vyPRqBDtTLsXrWEerSrYLUymL0IWb3+Ctr43Bk8Y34KMjg/BZlGGWER&#10;JXNkkZFvzTrbj+aXpKe+AOVkoCgNd+TL9SJjhLYPFUrSbocUyUsGhhZ9EgMxbtRa8KvKDAGJMyJE&#10;rIcZMsI2KhzvOTYX5acwekjn2CdD+GwgZjX5IX1ptE8yDJmMkYlX0VPzjGT0uRjZxOQl9pNettZa&#10;DTqn6EY9SxFwihBR5HWDqRjWRLabTaJ/ZMnm4M/A9jcr3fGlzgiQAMvTT7bDBNlAKjRcmSxlRicq&#10;SJZDi31v8SJYESYGUe9ARH5bR660iVs3Qv/Hh1Ge4VHY1wlGpU3nUY8LtKVXptD/4wyhOU9f7+wV&#10;sFrNzuB3Az9ZsYK8NhhCWi0jz2oBuhziuJ+vQ97y+dQeUTL5KdIpRRka0B30NRgl1D+KemTJ9rm8&#10;CEardAb1Csbx+/Iyvs+FYSdmz4PxI5dEQ8UHYAevXMD3BtUSylH34zc//eU4fdkyI5X7hsHKMcax&#10;Qqw28/SnnShRsXOIQquDahPPKNaQRhntGI1Bp5eWYY8GyHq2fgD6o35ximx6U9PU0wLKtIFlMdh3&#10;ExiHrixC7rtvBDPsKhl+WuwXsQyEu2kUY2+LOrp5Pe5PpsnikkLeX3zoQTs1eOxrYDnykVktzYlT&#10;sQLZpDinuG8/WETe9i4wkrYztIFkR7bY5lUU1XfmHFhFjxyDH2fwzHNgoZH/7lc0Hv1nd0Sf254J&#10;sndKexHnV4kMxth/9sv/xk6374IfZjHCN0RdaLFtpbMtzk+CNdR/9TzQ0PYAAP/0SURBVArs+eUj&#10;iBI1qC7Df8qlkJc/hHsbtOltMpEqQrPO+UmdTMUhGhlFxDeuEQ0ZExMJdVAMGNdjVrPIKCcGmRDv&#10;b/NZLaaK9jQI05dZWYXt3nUAY+6d73ynnQZSaNvpK+iD/+bf/KqdztOW3HMP9PGBd8GXXSZj7LHj&#10;8J9T+a6f/PLLYKwJp9BfVluQ//wKytufhe7+37/6H+z06Gn0j+kZ+JkPfQbRtgFG+n3in//fdrpl&#10;L8ps8HOf+Gd2urqEOXgf/fYqdTtO9kz18xp93Qr1Mcx5o+auZTGw08cy0LihsbfN+b0iERNRtFOE&#10;kYdjwxjTghwHR0fRJ89dgA4trKIvF4tdWSkyfN9u+C39AyjX5fPQyZMnwAydJlt2gGN1uYq8cv3Q&#10;u/vuQV/duwdMi1ExRBYxVzJIkWmgXEUbv3kWjHbbd2FOpD42t4Df+9Lo97EA/Mpd26ADPq4VXb4A&#10;nzedQr4GqSRs+plTaJeVecyBNG+fIgNxgkwFgwMYH2Psi5cvIs8rV2Djq8uQg69LQeMwQCfI4hQm&#10;A1yQzO55zv8vz0BHxd4kG1MTWyih9lX/Mlghk5t8jFITz5SPoXZjV/VlGW2fisIedJTETsSsJtvT&#10;y34SoJ7UmdcKWeT9ZAGokx2hQdmJ3UwsaGJWU+S16iFmNY0/BnXaDFlZd16612EaYvnDtCW6vs16&#10;iEWtl71S46HyisfpizKauME5Qr0MX092TT5djD6FIs2vjqLugPIcGoGeJah7ac45Nb74yJajz0Uy&#10;q1mMcL7x3T9gp0OTYDBLct3AgOrSaWukDDb35Rfg3//F//drdvr8K5i/NLj+J79H9Y/Sxoz0cV7J&#10;9b9suusrbeRpCw0yPoUZ+r19N1i1tuxl39sNW/LG80/baZR+zeQmfK9THdJk7g73+MkBMivMs+8d&#10;P4k1qSuzsEuvkP1/mra+yfFykTY9RNvTIJteuYw+GWd7GWjNU21aIxtbg31RqPN7dYQ+ysaibRWk&#10;2ysrnBd0IB8twIj3AOcpstPhKMqpfl6voj8FArD92T400N4byNxNplnpdqSGMdBgZgl5HrgFDHxb&#10;NkLOp97EukuxDF0o+smeO4RnbNyI+jTLSGfOof5BMehxvDKoQyU7cwnoXotrOWJQiWbgh23dASa4&#10;c8fBPLY6i3YMRmG3AymsJfzrf/vv7fTgl75upwbPvPaonW7YhL7YrCPvZAbPvPNGrJN94XNYk3r1&#10;BNbirTD0KMF5i9Zp6vRx77wd6+kGQyHI+8WnoZszZK6s0W8enUAfFcPH4gIq/qEPfdhOP/h98Cnm&#10;FnCqwOkzKEORaz0GWjM89ibGpjbb+pYDaJcwWYqffBh5kOzXV6lTF+iP1Tgn0RqvGGUcu9FB1xeF&#10;vrW4Pu/2VXt9uG+FBk/C6PVx2ZWcYU0sDskk6pUgs5psn8X5l57598Gs1r1H1/XY2Q6c+wiVpfd7&#10;sWm8FXSP2MDEfu6GrvPLnvSwjYgdRzZSzGqamwbYj4P0xzRWu8sY7ngQBiGyuWqsM3DYV7guITlH&#10;uKaQIovu9jbap8y8LzehX9Nckw6SDSnKeWT3/UxHr7m2luTJA115rm0fyVs+g75XGubYfS2oztJv&#10;N3OSM9/lWqPAJSDn2d8OmpRR946unhu49azzD1JCzGqCU/8ef8xdd+eO6zCsyXcQevuegSPbnu/d&#10;bGDd8uIZuud6qfqPc981gWe466PU4rjeUWYkLkYrzREdn5VlttgGBmGe3IA7roabUfGqrsj2kGz0&#10;LlRlVFkMnLq66iHf9jtFs6e/CH72D7fcuyx0kIl0u871vxH6n9kM+vQiF9YneaKPwQDnjwtXMGew&#10;yI5dono5dpU2Q2wz6ldxvjdXGhJzVqSrU/4FrDWtktF2geyLS2yPkUm8Dx7ox/x46iTmxUmuh5XK&#10;uL/C9Rqtc0pnevu4WBo7Bbb/RnmCVYv10L11rmOorR1ddmwRPku2vW0foFz1myP/q5jVBOTpbj9B&#10;urOmr7p0Vfa4e83acgsqd5dZjQ1J5z7Yc32M1MgtOmSlEuRcpa/gyBVZ+fzUK60xBshUprVRvT9X&#10;mXQKggFdpc6zKCMyv6f5HnUTf1/PlwNtzjsvcz5/mSeTLHJtpM5ny58w0NjjMKoRen9vcT7p+NNM&#10;xfKkdSTlmWJ+xZ5n+DdDR3+AzGqLZ/DOc17vEKkbTT/mZSO74MNOcq/Bhb/+vJ0+9TLe41lsrzDn&#10;jAYa+8U45vRr+vuOfNmUaicxq3XusP+qL2g+rFNFDOT7B9i40sGuLkJWgmPvJCtdRyOqMrE6Lv8F&#10;/7uZ1Zx7XP3DAfusu398K2Y15eFuY/0uWa3pax1YZOcSdICfymCgPK5iHLb/ms9r6+Wuj9vPvBb0&#10;WDfc47qe2iuDbwmXPemFO49uOdfKSND1qp9j/3QyoRaHOgjyvWoggb7U4Du/JE8jaXHtaq7jURr8&#10;i1/+eTv92C04KeErf/2XdnrkJOfqbL8Q2R0N9M7GYrv46ecGEkjvueNWO704h3dQs2Qcr/M9ZYMs&#10;jWmeVhPseMoGoWi3vYJ8D8dLnf0wVc7rw9qnQ9nJ5oS5ZljlaS5Bvk9fLmIs9vPUwEq+a7OWuD7R&#10;laIHDx48ePDgwYMHDx48ePDgwYMHDx48ePDgwYMHDx48ePDgwYMHDx48ePDwDwT/j/zGhL2dzk+2&#10;jDC3/GonZamA74+dRCTT0jlER1kMp58kU0aaZ3InhrD/bct+7DrOYQOhjU1pRAl+8IF/aafFCHaQ&#10;f/U5RP0vLSNibKWAaLXlCvI68yqi0JJke6gzWlAMIH5GaoZ6om6rjE5N8Izu0VFEp23eAua0RTJH&#10;WVXsbr9pH5iiRoZw3eDwDjsdn0BEY5RRu+VyN0L5yUOI3vrKVxCNtjKFnYrWMqKBWxbKUMdGS1+C&#10;0d0Z7gpfP4GotKF1iKZWZG2dO+cNcoo4ZOSLoujrPK88EcRnXxw7Emva7drCjk3tnK2wvVZ4xm2o&#10;wUjlDjIZsC8EyDTi43mz2pTvZlZrsgxNRulGGMER5P1iLEmSFS4sdq4OBhOQ4+QIogAjA2QgIUOZ&#10;2AEi3PleImtegcwXGe5iV4R2m0UOUH8NdG58g+deW4xWrZNhSOwfAT5jYRV5RxiFq2jOBqOktKta&#10;UW4G3Cja6TfIQ88vcDv9ApnVjpBZrf8Edo4PbIJM2kPYkR5NICpycggyGtmB3w2qKUSjJ3Mof5oR&#10;7o0QZBjglvdYAM+2tKM3zGgvsgH90q9/xk5n34Tu5pYglzKZcgzq7DvBMCoWZHR0lawBOoe9sYKy&#10;1Hje/wT714E96C8b9yE9P4NohHNnwaxhMLERjdWXgcxCZGspM4JngRGlxQbSVhn1GRnGdZs2gA3s&#10;0FHswq1WwLwmxjyDnWRvWZ9AxHX2drCWPfnGaTtNTINd5sDu9Xb61edhc/obsDkfeT/sQHor8v7r&#10;5xC9eu5sNxK2NQ9Z7O5Dn5vcjujUNxk50aTNHDiDe9bRXq3bCTat5B7YvcOz0ImnXnjOTtc3uswE&#10;e1iluAWd3cX+G9+FCN+XGC3xzStg/4hFocN9jDAPDMPOHZ+DDQotgPli61awbeVLXZktcJfzKOVb&#10;XGHETgv1q7agk5NDkHuxBD0aHoaO7NsJWY32QYfWr0M0bpwsAwZt9pOahb7XZrT5EiNh55dQhtkZ&#10;PGN1HvUJMZI3HkZefXHoUK0P7fvqa4ft1KBdRJ3iLZR/hP114wYwqT1/Eju0S+dgA3OD0N1oBu2W&#10;GuRubupjo4GyJmLddmkpOqaFsUg7x5shRmuVoRtnDiFqPbCIemwch9yjZGI6cRLMEX1DqMfEFqSD&#10;E5C5gTb/M4DKF+R4F43jh7yF8r7+InQ6vYQ+d9sW9PvkCKKNi22Uf2oWOj61iPob1GuQ2fZ96GvZ&#10;MdpMRkXFOU4e2A35p3N4doNRNkH6C20yFSjyrGaBrcsgSOqboA9sP68+D1/i3FG0eTqPZ9w8iH5x&#10;64d+wU59SfTRCxdRxks+yDSSRVSBfxE2yKBFRrWxAYyp0RRsiBWAbOo+9EXVVxExFqOdm2Ieo0x9&#10;Le3shxxCfuiCQSICxr1oG7aiUYYNP3kKOvHMsy/b6YXTaOM82TmuTKPe/jbyLpWg64EIxopGs/sM&#10;QeO3ojcUtSG4o0DCjL7z+1GfECM2rBBkHc+SGq+DSBkySEZQrugobMbZS2C2iYQ5FrG8iiDzcUwO&#10;+NFuFY6TVbJtpNgXDMTYJWaSBKMz+jkGi1nNz+vyHJPqBchG9RWriKBIKAM3s5rQYBR9jMwrklWl&#10;AtkE6dekWZZkFHn6ORYmhmEPEz3sFKVV2L5WHXlkM+wXKeifou/TtH2xNOq3QlWNkkn1ElktBpOQ&#10;RyrTbddajVGOVfw2Ooi8tmyH3m3fDsa1YA5tefgS7JqYvQrLsDnLzOfUDHR/bg7XGbSpHxFGE8rG&#10;BBi/0qTP1CYjgex0lfUOcIKQyUA2Yfr/vfWIkKGrQbaizQdQ95UZ6OKO9WDoWb8RDFhffxpsotPU&#10;vxaZlUNlCG8gAz2c2Aof/dJZjM0GLTJbTS3j2jLZC4P0y5bIQjuYw/cDAygnCXGdyLdkjGMCfUD5&#10;uAZLS2j7ag15tsh4E2KUYJ1RUqVlsGzctg/96X3f8112OrWCfvaFR75mp0UytOZ80D+Du+7G+H5q&#10;GuU9fgU2OxaDLONUxVwG/uPuzbCZuzeDJWQgi7F4eAzfF+k3PPRFMEgbfP6zn7bTBtnYJgbJwsJo&#10;KUUBbxuHTj/w/vfZaWoC/sszL8IvzZE57p3v/aCdPvZN+DGf+QKZ2zo4dgKsfj76jxFGp1nUoxbH&#10;GfVNd4Tf9aLyehHjuFgjk9BP/xzYtt7/wY/Y6coqlDtMtiMnslERm4yS1jPi0pmZLnPf2aPws2oL&#10;iHJO+NE/4gH0i7ofebc5SVIkmaIOJVuLz7Y4uKssBmH2PSf6kX6IAvscW897W3yG5mNiR64y6rBN&#10;e9Ymc4OBv4TyLMxhfH73RyCjnXeC7bdFv2x1Bfr3n//zf7HTN9+EveonY88HPvgeO40nUK9nngG7&#10;UJt2wmBpHv1zhqx06TH4JSVFxFrog3fdjf5RqOBzOI7fz54Eo+rFC2Sh3ABGyfENmC8bPH/wJTst&#10;c27XIItOPACZDA7CrxLDUIXji0i11OYtP2TkD1BWjGQ2kE46ukj5FslWluM8oK8f42WRUYLbNqOc&#10;737399vp1x5/2k7fOAxfvLftm3WUNxZB3qNjyHPXPviNtRLa8s2DkEV5FfVsNGHzYymUcceu2+10&#10;fBQ2tVIjq1iy2y6nTkGuYhoMhGAH9t+IcaVItrZQlP3Gh/WBgTQY7aKMuOw4t3YinV9Z6I6/r73C&#10;yM8ruGYkBRu3fz988YUZ2LWhHHzTvhz0qlqGXThGJnKHfU70jT2Q/MSoUKyibZeLKEeT8+II2dwD&#10;ZBFwGBXtv0b2/P4aNmaZTNBitFktoxxaE9A9IdqgPrLUxxSpzYeIUdLHdrZ67JzWXeqMkl/l2lWb&#10;6zA1zjkU8Rphv+YjnfWKAKO6JReL45MYdA0q9AmE6zGrtcisJoY1MUYqb7EPaOwT25ZBlHZWDP0p&#10;sjVmuZYle7UwDV1WZHmY62MRzm2DTn3sxLnOoM3WGxrGOlKc7L8JMhK16C9G2NYWx4bVIuqT4ji5&#10;+57vtdP0KPpqsg96aKCnsViddkDqp7/5/BMYUz/36T+10wvTYBQNcb4TZfR0Rzh2kqJtXU+G3GCr&#10;2xbr1sG3G8+hHpVV9JuNOzCH27gXY+/uvVhfuXgM894g2ekssr6kyVCYG0L9EtRHg0CCfjlPHjhO&#10;9u8GdWIhD3v22mGsa758GH14lf3KxzW6mkv3e+cgLTI+ar1OvzmsphyjSiX0c0H6FeZ6slj4Iry+&#10;XKAd6EA+qstV6PRr6HKc+qa5U51smtJldQexOknnxcDsr8A2GTQ4D2xxfPe1kPohAt8P/tB77bRv&#10;AjJ95iDWsrM5+F/pJGzqU09Blotcq+qyPnSuTcHG//iP/4Sdnj+P8eHRL37WTrfthM18z3vxrL/5&#10;1O/bqc+Cfe4fwv3zedRzfBPmzUeeh503uOlO+NqxCNp6dRXleeB9+P6xLz9rp0cOwr+pcGG1Td89&#10;xOZq0M/ecBMYMt73frChGQzRn3ruCTCqnriM/jC7An8+noCtDzF6Psw1Rn8Yshgdg+5u2YZ5dTxG&#10;xuF4tz0CtL9z89CH5SDSW26DP7yDpwH84a/DB11awdy8RL9EzGp1zmEdBknqdA9xRI9eo14NUite&#10;z1d1o7dfGFhkceu9Tdc0HfuJZ2mtOcH1cqFF26n7vhNmNcevvOoe/sMyCN3vAfWb3u/drGXusdR5&#10;NtMgGUzeilnNKQsZigw0BmnMUjs02KY6IUbXNWkH3PaKy2i+ElmS21zrMUiKpZjXWj7oTT/zXE/f&#10;YpAvd97gfOAS8wrxxIEwT4Sos52aZMaxwTlRSA6+g7XyF67HrKZ1DKFX9rIzkpHu6fpOfBbXeASH&#10;1dTVjm76LeVn0HIxknW+sf8qL3e5leoJLSki4TCz9LCguO/t/IOUEIOSk7crz+vNL3u/1xqOG8pb&#10;0L2ODAnXIzq46our4G4fsWQFpff0BZ32cD1b9ezt9+Fgd13BQHlf3d8BR2b6msxKzlopbaVwlW50&#10;oHoo5TD+HUNzCwN/DzuRQZvP95Ot1GG0IXOSmL38GYw3Oa6FBlP4PT4J23rnfqydGCxyrnn0OMYu&#10;fxN2uEGhOPZKbEJitqEf3c/5TIS+XqEAXz6thZsOktTn6WmsE7X4/nXdTrD7FjlHL61g0NVpWH62&#10;Z7WKcb/GsUxjl8Ow1uOLd3UU5YvwPUyTbSmbKWY1QTLtMqshT7F09ba9dNCRP+Xu6OY19MRA37t/&#10;d/pCT0fq7Z+96PYbtEOAY0InV6aA6uPohN7bOtd3xlqeMFAro82KZFaTz6B5i9aR0kwtTsSqZKNq&#10;8DrZvSB12M1kaNDPk1D66JSuowyHaftW+F7iONMrzMsi21GQDEbsop2HdPuI3knrqU2x57F8frap&#10;2k39SSzgfnZeMZrFqEO9mtLiiUHveR9OfIrwhL0RnuhUXNI6Pj4Prsc858g3wfr7+h+DKepyBHMi&#10;6WmAY7iBMzy69Knb9/B9owkZNTlflp+jPMWsFuZcI0YWKwMnT+pTV68oPYdBDc/U9+7UmZQT3bJD&#10;lgZ61vWY1TSPcfIU+GyVrZuuLZOB/EL1wd73JQa697rMavzsFF922F2mDsRC6x7/nfFb9WIqdBnL&#10;1qL3uqufRlzlawDu9rn6mfz+GhlfJW+iW87rPXPtsyRzMat1fkDaQZzzyRrXCCz2yTTf9TS4V2b9&#10;7Zjn/+Z//BU7rT2KdyOPPfUNOz23iDFhkbqf4PtxA7mYLb6b6U9jTWFyAmsld2zFmsIbh7D34fVV&#10;ngzFdcAI39+lfOgf4RDSJPdtGKhvaU2q6mKVFNumnFbpWbMJexDiWCbRlrmOIZ+lSEZzg+mzmD+i&#10;ph48ePDgwYMHDx48ePDgwYMHDx48ePDgwYMHDx48ePDgwYMHDx48ePDgwcM/IPw//t+22tsCm4ws&#10;Tuos1Sp2qYZCiNA7chQ7+eZexy5CEVm1uOM3wZ2ON+wB28P6/dhBWG5hd7JBMoDI6rEEmBEmg4gY&#10;u/X2B+y0QJaZTz3yF3ZaXgArVfEcItyvnAPTQoLnOGsnY4NRr707I6M887jMKMKGmKO4izgSxj0t&#10;soNsGsPuw3fdgUizO+9HxHli/T12Osdo3YFUd4dqgJE43Oju+z+f+5ydfuVriIhrlrAjMEamqKEs&#10;IsfSfYj2Gshhp2P/GHYbl2t4Ro2MKwZ9/ZBJK8h2IWtYJY/I+CQjsQNkuGIwra9RR6EUDVFjdL3Y&#10;AmLt7s7FdIbRpAo5dDGrafdjizv2m9yZ7bAHNHGBoiGT3BWdYpRoON2N8BhMYIf1+hGwlsSG8Oya&#10;mNVaKEPYxaxWYmRlmorX4g5OMav5WWaDBgteIXNEkw3UrkMXFSkbjmPHaJ667iczS5CHX1tk7FPE&#10;QjTerUeTz/Cz3AHucF9kBPgyoznffAEsFANkVhvfjvoGRtHmkRTad8M4ZJXdgJ3qBlbudTvN9kEf&#10;/G1EDde5+9Q5F7iGultkDwgwsvShl6AjD/4eduWmS6i42EKCjMY1KDKSpx1Amk2QgauFKIP5WehN&#10;nNED8SjuTbIsabK8hMgcFaYi9lHnDSxG+d95I64trOLzXBz94dXTiKDckET5azxLeWIDGEqK3Gd9&#10;6jwYSnIJRFEuXyJ7Rwc3bkFeN2zFPbGNYFZ7+gzK//KXH7LTWBNRxFFGjt6aQf/4yE/g7PXHS6jX&#10;2SPYfTwx2o24nrmEcoqcMJhGHc+S7SBA9sIbLejsR3/kx+w0sQfRB8eXEb3aaqB9j1+Ejrz4RUQ0&#10;G9y8Av0Y5Zn29+9BZHWCe93PkNHiixXY5UtV6HazBNnUQmjHWdqBTauQ3YY7IJfwGA1FB/NzYIBK&#10;kVVmbhZ6P0eGniFGT0TIQtU3jLbftAntmKQdHstBv7ZMol8N054DiB5a4g7s6RL6xxGyAs3PoZzR&#10;JnTYz2h0Rf4oqrXewA7yqPN9146t5FHedgHXMlDcF4vDzi5fRH/oG8WzN5GpKBBHfarara/QM9qJ&#10;RIQRvh0skz3CuoyoKCvG8jIqZ0h1jmD8efUwIrSWzqFdtqTxuxXBWDY/h/zCjCIe3YB+ZxBNox8s&#10;LDEa2we92r4TurhUga5feQ3RYP0hsDhtHMWYPULWgUoKUd5Pv4ayLF4Ca4XBGO1pfAQsKNvvRvm2&#10;3giGsuUl9JuhJGTbn4M+Rsg2F/Cjj4Yt3BdmxE8t2GVWa5F1KeDDPQuzaOvCIu7tr4PVpTiPPrd9&#10;HyLIaxl8jqKpfY0g+teRAthUxn1d27J14i47XSxDzovVx+002Y++tlJAPdS2bTJgaqd/OAwdblZR&#10;/oCPkQp+6FetgfYyUHRdOAD5txpkGmH0nL+G9omHoF+LfPSXPw+WyScee8NOW/IfaigDh3IbinTR&#10;WKvP8l8Ed1RHk1FRaep0qIEyVSKwc6kUy9rBaBlt9OHvBePtO370Z+z0yZcRdT+7AMH/5V+BQaJJ&#10;e9fmeKlowQajQ4qMQIu0umWMcoxVOWMcW/voZ44MQYYRMsMW6acUF6Hzqq/lihDujRSSjMSsJlm0&#10;yVzRogOjiJeqi1ktwjLdsAty8JPhZIr2fLC/OyaXye5r0VdLsf9HI8g7wnExxOjOO+4Fa1Aogz45&#10;TebIV597xk4jFvoVhzwbAZY/xGjnYTL3xBKQzQ17EIEZHwaDwknaabE3Lc+gD5QYCfQmz/wXW41B&#10;s45rkhxHrArqoeizBiPkCgV2PlfUUYttHiJ1jFiFLLJaGgRDKG9fP2xbZBg24swxMsb60cd2bQdL&#10;Q2YA9XzzKHylpTkwwiXiyPPG7WifpRXke+Vsl3Fhy3qwMcyuoO1eeh55JGPQs0AO3/sDaLfxTdC7&#10;FBl/5sn21rZgtzeTxSnLqFyD05RfJo3nX74I1sYyfdGJTZjX9GUgi0tn37TTH/oxMI81k9DTN09C&#10;/y6+jIimyBLKZHD7rfBXjl2CnuUZCZroRz2a9FdmLuDZQ1k86+5bbrPT/gzGgGIZehhLQuZfffhR&#10;OzU4fgTlWiTDZooRYFs2QYZ7dqIe7SoM193f9S473XLg7XZ65hz06cRJMLP4GKX6DTJKvv4mZG8g&#10;lsAAo3/FJmNVIG8xKso+9M7hDNyRce7PBlE69GJWO3ALZPhTPwuGzr5B+Ck+soGGGPUs5uU454BV&#10;qLKvFaLOsA8bWFW0x8I51HnhLGxkiAyEnZ5i/xXDUpQRyIqQb7BsPjIyBNlXW2RwMBBzqqLWVFcx&#10;WwuKCpQtFMNakHawEUbbQ9Id/fLjWQarV2BXqxWU5yM/BTaXkV2IttM8pk4GqN/8jd+206eegr1K&#10;kUHylltuttMH3gmfNksGn5n57tz19AkwxLzwMhj3Li1Bb9osWasG2fktyLvaRN9btw46vG037NzL&#10;r8EvTiSgK3PTmFcb5PPwIQJRypNRwMMJ9ItsFt+XKqi3mO5qNVzXJqthlexBiSjax9fsji/SyabD&#10;3I48VgtwMNM5PCtH+7WyAp88m+BcKAr7NzUFn7HNOVSvrgfITo5Smc+45gd+FKyGP/oDP2+nC5ch&#10;37/68z+z0w3rodvj6zAXevqFp+x0ZBIynJyAbe0fRP4Gzz2P6MzVPHyj3CDqNTyKciraU2xspQLu&#10;LSzSHyNL0vg4/K9sEmU4TD/U4OwZsjLR7+qLg73ghj3wKwOMfq5wjB3px/i4uox+NjMD26RxXqJf&#10;yXf9sBLXdipMy+xjQfreSiv0KeJkPXHbkAoj6NUevVHGq6t4nnyMkovhTXmp3/fnIENpj5tZzV/H&#10;MxT5bKAo8iY79gpZZS2yAdRop8S+IwaygOO/8DPvl5+jCPNeO6b1sCDLLWYB+VmyQS0n4hr1FfOV&#10;2CgD7EeOpHrWEtQHY3GM71myYO/chVMKGoxSf+NFrEuEySwX5hpOlGyvEUYNq/EtlsVAUzTlnWYa&#10;JyORxTWbOKPUK2Xqcgv12LAdejix+147jefgD2T60YcNrBrKGaFvJ2a1zkBjJzPnwNb+9Uew7veN&#10;Zx+z00IVtiaexrMsrreE6YfuXA+/rZ+svAYKRN4ygn5scQ1Q8951u8HQdcsdB+x0KIF6XTkNnyQ/&#10;D39uknlnmU+KzJIGFuUbJp3sEhk7TtHfyq+i3KcuwC6cOA//K8y1xSrXHi5ehu9RJSNhg76wgfpD&#10;nfN86aKY1kJc15OvLhY+sSP7eRpDnPqmgyM6ys9/OnnTVquf1liOONd8R9dhnVmMGIuaP7MdnDkQ&#10;9VCyX1qADGO+rg74OVZxetixKfityjXof/8f/52d9ufw7D//I7CeXabdmxjDGNZRZjs5fg4MrQUt&#10;GndQr8CuDg9ivm5xza3ANecoyxls4DNdC9+2XVgT2k5GlkOH4X+dOoNxtxVgPTsYHoW+334j1rOX&#10;FrAWcOgM5qQL09AFP0872LcfehbPoOJvvIZy77kBfVgE3fkSdMXA4jgxMQRWgGYb4/sbr2C+3rbQ&#10;N5Mp6GaRDCa+MNq2zHlllOyI6ybBdhgNdW3+no14sMV7LjXhQ99zH69dQWP+8W8etNPlPPpDkyei&#10;1KkrdfrRDqOaxuKeMVlzoY6G2H/rPHlD17pTN9y/u1nSe6EhRywVcdpO6bTRRAOxiTh5cxzR5y5r&#10;Er43uKocHDcE3dMF7e51gcL21sMR1VtA9/i1fk574bC1qT7O72jPNlMDsTZo3q6xWamYSh3/mW0s&#10;W0Qz3LHHeGaFX7TpkxuEOYaFScGr1d9Rzh14GINvgUy+F9hMq3x2lCzBAfoejbjqwRs78JNdsk0G&#10;q65fcm35X4uZx6C3rd1wGC3E7sNnaLx3ZNJaKzPpRLdMhCYfRK8OSC+6WPtMtx6uvdfokPt+QLpi&#10;cNW9rjyux6ymMmjMuOrZPT5fbxsZODKgj6PP7lToZnWdfHqgcjhzOdfcQExQVzGrEQG2Y5dBrvvM&#10;MFmbrge3DK4C3wd22XdQNulhb1n0v1MPphpb/z7hPIv9RDosRiK3bof5ji5FXyMyBtt6yzswllkz&#10;3fnkaa6NLHB+7A/Dn2+Q4TlNNtCEmJ84TxYDXIjv4BwGWR5ZkIl2x+KBAdw7O4+xa91WrDUlUhjb&#10;QjX4W5dOw285z/W8CN8/Nujb1mqwH137h++bZLsBUA7No6KRtXk471ecuS0gGYtZrfON/Vf59La9&#10;I++3YFRz8nTp3VXfu/qEQe//Bt17UG6nv/QwpQH47DB2qT9xDitWaoMInbwKfe8yTy8TW5BsqBi5&#10;MpRlm/6Z1qgt2g/tqdD38iENYnz+jRzXcrS/YsM+68O4cp4+h8aooF54s13CaMaOr4fPvWOYxfmT&#10;nt/mWBakrDh8dkSEMohMPkh7K5m1KFONib1jfSuDPtVPOicxCmo9JpvlGggfdmkK7xpnyCoY55zd&#10;4j4TrZd1GhhpBy35Bi69kS/UMZp20rDgHzu2h++2tN4nZsYw2y3Sc2KK2LMsnhKjZykvfZbt02cx&#10;fDtQO7D4kpXf6UemHPhS/cSZi1NX3cxqTkr76y7Tt2JWU990M6vJpl/PJ9X3ndztv44/gMSGUy77&#10;b7euqrvLVbi6n/fIxEC/r4HLOdW917y2A6dMTqp6uHAdX8qgWz4goLWN6/gnbqhsKqK/Z/0lxX08&#10;JZ5IJfnGoXa+Elnz/+1v/6qdft9dmIc99mv/1U6f4gkXRerIIu14lCeQGYg18q6PfLed/vBHfsBO&#10;0cN8vsf/7M/t9LWDYNM+F4edm+P7JZo7X6KFfjI4gHmpQ9nWgZj0tSZa10mH1JCu/giQoRXEmFWr&#10;QSY1zuXjfPmZpJ7Onu2+P75yGnPTtdriwYMHDx48ePDgwYMHDx48ePDgwYMHDx48ePDgwYMHDx48&#10;ePDgwYMHDx48/APA/8t/eJu9pa3lww63qpNip1w4hCioF7+JKLvGBeyuy2LTnW/jekQ0xWOIOEv2&#10;YQd6bCN2xlWaiHw2iJWxu3yMbEzvO4Bo4R03YQdgOYlduH/yyKftdObKV+00WUdk1evPnbDTYAG7&#10;8OqMHI1wt3ulJ+pVLF9tMotp13SYu1kjWewWLC+hfFmybu0eQbTwh3/yl+x09J4P2WmR+/pWphFN&#10;aWBFsON9PM5Ivhh2xv/BI1+y08/96Sft9OYAyrV9CIwFlRSinhMp1CM1gPvKjLRpkCXJoJ8Ro4r2&#10;107E0gp23WfEoJJBZKj2M1YrjMwk61y5jK2bYlZLOSGLnbrn+AzuBG0rHIK7zp1dwtxNqTyd3bmU&#10;e5CyzTKiOTuIeKRgGu1jkIshqmEjmdVSIyh3mTvNgxYeFmT4YJk7R8tF7DQXs5rFXeLaaK4yGrTJ&#10;oFAiu1mdEXxtsU/V8TnBKM6m9mwyYlaRi06kgsVoZO5YNWhyd7OYITr/2Mk8GaPyVdx76iBYdAZP&#10;gv1rYidYWkLrEGkeFrPaBGSV3oxIDoNmGsxbkQiizANN/NYmA5azQ5sRNMl+yPLUAurzr38fLGKR&#10;11HfLIrkKzFSuEXmOYN6AD/GeH5+pIL6NLlb3dmZTXatUATf1xgpXqqizWeX0P83T+DzfkYwG5Ty&#10;6C/DGdw7MYF+09h8t51+7WXsGk6uQkfbNeyobTAi089dx0GyIo72wTZNX+pGdyrgZXwSeZfC6GvH&#10;r4A5KrkEWUYriLTMsF/dMg4WpPf9+D+103/56W/a6WQVLDAP3H+fnRpYfWAg+dqriMg5+ALs1EQC&#10;Nm8ijGiad9+GXdFj44juXLcfO5yPl2FDVqbAwBjiLuOZyyiDwckvHrbTvjnU7cbtYLCwinjmKT9Y&#10;Ki6QOWJoA/ZN79wLu3ZpBfZ6/grKEvUhHdyMKNy8mD46CDKaa4VUZHN56EuQUTcR2t8AI19vvh+6&#10;O7wOetgmG2KG0YPxGNq3ZdGOdFAooA2D3G4/T9t9uUA9KuFzkmxCIfbvhp/RQzH8Hq6jnwxFMd5U&#10;wl3Wo2cOgs0hzoj4Mvvg1GXIahMjduPr8MzhUfS9VBZ5Wk3oQpBsScEI9KwuusoOlhYhtyX250H2&#10;Fz/ZWRKMzM9tho4UGshz+jz07vwh6ngQ18cZqd2pqJ3UGKllUGVETNOHdsgwSH7jRj4zgT62egq2&#10;3tcEg9rAAPQol8T98xZs1JFz0M/ICuRhsD6H+my+yU58kzcjz3Af7LQiYMb7qWf9+F5Mn2FGrWQZ&#10;jZ4kI1lvJGyF41/egg6KfSkRoa1vIcLtlWehf5NxsLyE0pDh4jIi+bcfwOc/fhiMDNkiItMM3vcA&#10;6h6CSvoqfkSOBzhmVRlVXw/RHyGzWqCOerALdirGBJd3o3REkWFAxigf27zN+gWC6CeRBmQRou3p&#10;60PZEj6kn/k8+vZv/C4YGQIW2jPFqO9rwR0ho+gPN6usnxWIMvKiTma1APvmYKjrW9wxiXb4qU+A&#10;2XbgNrCwtNso//Qy7v34P/tdOz17EvUT+2GUDoNkVCPDTzjYHVf8ZBISM0eCrCBxRsyIWS1LZpV8&#10;BfWprKCdlLciOFTP3kgh+SGlEuyW02aMBHFkxvJWyKzWcQ7thMOhb8cWtM/OHdC/Z14Gm0CaDIcG&#10;frF80DbGmXeQTDjZNPqPIi1zQxiHIn2wy+k+MCeuTqMPpqOob60Bf85gfg6MYWFG2/WTqWuwH5+3&#10;b0M548PwJ0+twp5NM88dG/C7RZaUbx6Fvh18Ff6Ewdg4+vP8LMaX8jKu7UjN/tsmG2JJETAl6Ir8&#10;6gidpAA9zkQcn8VYYBBm/x4YgH1dXUQevhDy3rkHRufCZYyHA2T7DJLdqcoxKjeA76slyOjSFfST&#10;aJOdvYM6x5FCEfo2dQq6ME5WN38Kel9vI+0jk22IDkMjj3rXa9QR0gjm0sjPIMXo5oEM0qnL8FMK&#10;VZQzlMRYtH0LWFBaZPYIkYltpQ37+863/ys7PfxNME4tnwcThsGOLegHJY4bd73z++z05UNow9Nn&#10;0V5WHc+eHMIzh9Kwu/7OSG8wOIxo3VAU85kvPfiwnRoszqMcFy6BCSlEZpT9+26007vvhN/SJBPu&#10;jXeBtdIi226VbK9PfB1MMo9+HUxNpTL6RLVnvFQEm6I4G2QiU1SkPwD5u6PZhG6UmvTzaojVSAxC&#10;8tN/8KM/aqfv/+7vsdMKo6XDnIMoalgMCy3qsp8sKHUyTBkg546e0w6vzKKPXjoPf6w+j/ZpUf9R&#10;q07KG9sO0wzyDjLau8ve0Xku56hiVvMxdWy7SwYt5qm8FfXZoI8lJqZysdsnC0vQ/xtvud1OD7wN&#10;fmVqDPZJ7Ex61u/+DphiHn/863aqcejmm6Ar+26AP5mm/kVTXWbY8SH0saVVyOrsFMbxpQX4FFPn&#10;4AvNzcBuLa6gnNUi/IDlCuxEnHPbdZPw9y+d7jIQZ5Mcvykj+a5ijAyH0IbxOH5P09erNlGPuQWM&#10;aYND6Cf5JZTVX4fdMFCkOv52ZVPjvDBAVl0RioY4xvnJ3sbhyFclk5xFxuXeMaxFduwE53YN6tHG&#10;zfC13/tuMKxNjMM+PPMkGNRiIfT/++97p52+ehi+Uf8I+vTABtQ/HOz6yWdPQ97JNGTlj4NZqVhE&#10;f6+XUffRAYwjU5dR38OvYP522wHozswc2m9hBnOreA97wE7OM4J+fBcU83kD7eCrQyhZ1jcRxvzg&#10;wnnoyOoqZJQkC1KV9mKODFIGy2RSLtO3qzF1mAXog8a4PiSmVUX8qt+U6TeIVazGuYdBuYxxoELm&#10;pyqZUhQVrWhbfR4km3ybfpnsnhORzXr3sohEyP4pxhsxqzW4qFFnfdSfI5wH++ljXI9ZTVH6vcxq&#10;Fa6JdNkP7MTp12FG4zfJ1iCtT0Rhr8TgITY0+Z9O+3Yg3z9GttyBYfhANx0A++fiCvr3K88+Yqdx&#10;RuErsjzM8ibpUzTrkH2T6zMGEd6TTEBXcyNYQ4txjie2yRBlUOa4Hsxh3WnHTThBYXAc7FQWncBc&#10;D7Mal0I5SnSeT1m1eLpBcR4+6qWTsEePPPGgnT71wtfsNJOFLyifyWL5h3OwQWMjinXu6FwBeaXp&#10;jwz3oR4Rfo6RQXXffvgWu7diTWGV6wPlRayVxGJ45vAo6pkdQ2og9rgm/asIx8nlBTz7+Bs4yeL8&#10;FawdXJxBO00twkZWuTa3sAz/QcxlFbKkGlTZVjqFQLZybgG+WyqD/lEkU0mITJaOn8+yBTlO+hnV&#10;niJjnoEz7pHRYmkZeYv1L0g2qgyZ6/Jk1ZL+yB7IDiTZn0Icf5fzqINBjEoQoL/fZAR7g2ujO24A&#10;U/1gH9r0wgnMSWsBXP+93/1P7DRAf/mxx8FSfZns/DYs5Nmsw+ZHOZ6s0n/eMgiZ+cuQ2dIK5L19&#10;L/rT9s0ow8svwg+7NAX213YIfcJggOyyk0PQucV5tPHxC/C9d+2AXkU4v1laxRix6wBOP7nC0wJG&#10;RzC+R0OwvdPzYKIxsNp4xlAf8pq9gt8ukAW4Uka/GR7COC7W7TzXTOV3DYxBL1P9uH5Ax7h0sG6Y&#10;c+Ucxuu5KvR+3UbI6Mwr8MeOvIA8F5bQn5tkz3QzyogtyEGPH+pm9xJzh/wxdypc73cxs4jFoxfS&#10;f10rVspYjH4iv3fGLuVNn9X53WGMQH4G7rx7XE4bDmuG41/K4gG6z43e7915un1Vp7y6h31X14lZ&#10;TeOpWKwc9IwvYscJc7zWGKQxK0BmYUH1F/O4YAUguzApZVpcyzKoBvFbH8u5g/OqJJ89x3cI57g2&#10;56eOcnh3fBDZJEf2cgY7iHByUCMrhVv+bpld3U5CN0+DXlYLycSRO+1Wd/xHXmL2FSjavxOuZjFZ&#10;Wy7BXS/Bzazm1Nv+C/TOl2y48roes5rQK/9erGEC4T1uOStvoau7a69rX+cZ14LKKTvk9FVmGeT8&#10;2GE5clXfz3bUKzunH3UQ6Fl/N7iqPm/xWWxbXfuBzypzkP5aL/SbI39Xnn9XyKddA9rjLgM5Potl&#10;Tr6sdD0ZgA1Ncb1/822Y16wbhUxffhjvaw3qVeRZicD+lvmMKMeuOP2TJH0nsZmrmA0xzIjVitXv&#10;y3LxvoPsEOzV6CR+TOeQV7MJH28ZS9e+YwfhI+TJPN7iOnPTOS0L/oJOz7I4P1jLaoNyyNcLslyy&#10;mRoH3WybTj9S+9Eea87qzH860P9umyJcTweu+t7pC9C3a/VVt151bc7a77t5I3Uzq2ndSXMNgwBZ&#10;dEtlzL+q9GsbsqHsZGJWc94TcZ3Sz7Zv8l1Bg2NIkmPARj/8UoN1PuQRa+NZM5ybnqWPMM16Wnwf&#10;Fqb8w6yXJNPSPI3t0upZU7CUh9ba2OYxyiTK/mGxfHWKIsRnBakDTfYnzWV18oeBxSE1xNNIagWk&#10;Ia6xlcg8alUxx0hpvZV5NDj3DVZYL7a5v2cAkm0U61pINpH6LqbldnCtDgS4p0A6G6IPHmJf6NVh&#10;ychiO3TtMsqjz3pn4IZ+l37Jfste9zKrufuJm1nNsW/M00klB5a1+7urjAYcS939Vde4+9iaezuQ&#10;TXENnyqhDef5rJtsnaB3UUK3zyrTrkwMru67nWtdPsFbwSmTKxX0+VrDivtawRnnWJbrXddbbgDX&#10;ienXIErdrdFGOP4J1M6XmMA7wwc/9yd2WjoMVurH/wQnKRxa5toQfVXt0/LzfbpBng2x74NYM/yV&#10;f/oJOx0pow++8FmsU1RKmBd/9SwYuU/SFrXpayfo80Y5Fka5BmSguYyYoOUr+GlTNL5Ip6V/xSbW&#10;EnxB2D+xAoZamFvFuYh65RjKZnDlNOa9a7XFgwcPHjx48ODBgwcPHjx48ODBgwcPHjx48ODBgwcP&#10;Hjx48ODBgwcPHjx4+AeA/1f+6B57a1yUTArL3K1djmJH3OwF7Hw7+gR2xFlV7G/bkMXuuztvRoTi&#10;uh1gR1nyIbJsLoAovRDZVAxy09hVeOMAohnf9cH/106jo4gSLPB85r/98uft9OQcmAeSQey6m3oN&#10;UWCzl7DrLp3Ejr8KI7MCvVs7FcnOXagxRqvFuZM3zYjMi8uI1FUE/FgUeW4cALvGgXvfb6fb70c0&#10;caCvu7/vYhHRzZE8dhemcqjXfBCRpL/9X/+TnW4mQ9SmPuyaXGkiCi8YQIRiLIuIxyqZrtpNtIFB&#10;H6Mh2yHsRKyTfaWwgnLnyJgSTCNyGvsZOyl3NDfImrBawO7ExWlEuY2kulFEsQzudQK+tLOXu/C1&#10;Y9RitJB2TTq7kXnIrY7h7WOEdd8wowlSKLuBIhI2DSPiMzdGJgntPmVoUoC7O6vcTVwtQyZJft9i&#10;BGeb7dYbcdLijupyBbJqkhGqWYEOl/OQe7Yf0XnaSeqroR5hKkOrjfvrfJYiNQwqDeoXGYYU0LZM&#10;ZpglMsGdfwNsT6NnwWKxfi/qm9iG6MNQCp8HB5BPYkNXVlYazC6hAKIg03GwH7SijN7mLtQI6YRW&#10;WaZHHkek6ecfBitYtoz6BVa5c1ZnrfewoATJtBeKk1GAbVqvQG9yGTy74YM+VRqIYNTZxVYV/aZK&#10;lpdoEvWYpIwNQllck8xBP3Jh6PbgTjD7PHkMDCOhOhgU4x1rYlBchCzHB3B/gBELi8so81Ienw0C&#10;jESUYlh1tFkwAfkOMMLyrgNgEUqSgaRYQXkrCdz/2Etgktiahq0ZzeE6g0ULev3mLKJNyytoY/8K&#10;o1Q3oD/duAN2bc/NiEZt1cAkM1+CPkWriIo+ewi6MXuxq8SpMsqZi6DNKhdgV4NhRGfUM7AlS6vQ&#10;0e0b8cz07dCFWQSv+to12Nw6d7mHqtCFCNm2DBTRViZTVKOK8gXnoB/BWejAhruQ19h2RNA2YpB7&#10;MIL2FGNRfhU7uFfzXdsfikAPsgFcy0B3X5XUiAEanyhtjyJIxMKjA//TQchlbBztF09i/DH43IPY&#10;hT5zGefiR8jAtzgHXd04gTqXGmClGRqGTg/wTO4qbY/YdsQG1WzQyHQwO432WJrBM0ZwiS8aQz38&#10;g7BrQbJl+mmYwlG02xSj2E+8BCaW5SnowJYxjBkjA2y4DhZXMG5UA6hzBsOGr28Aujo2jKhhq0VW&#10;kAL6U9iPZy/Po6wXyFyiPp0gI4jB+Fa04W33QqfDOTxzhZEwAUadTgwi72QfZNiKQUbBFvRtgDY3&#10;xYihWoN2pINaCP12oYZyVKoYg7IJyLXmR90vvQH9iSxCR/Zu/X47nWF5X7kC+/ClB8Hos2eou/v+&#10;/nfDDg1ugvxaIfoENfSLYBDyX/WjrzUYDRWro15lPz4r2CZI5js/7V2bkUMGftr8SAQNEgqjvFYZ&#10;1yQttMtyUbYSfTQTQbsEo/ATPvF//U87vXSCfZ1+Ti8UkRCJQL6KDtbYWyPjhxORxDZuMKKhzDEi&#10;00S7bY2B1cbgn34crJf3/Ph77PRKHeNGzsI4GYgjqv73/xa+3F/9xfN2Wie7YLuA9oox4izIsrXb&#10;sNcGDEx22AzEYsCm9w30QX9y7C8lMY9UYDuc+jFK5VpRLfJHxKwm2ch2hBiFoqhHDdaKaEqwv1eK&#10;6C97du2w0yoLXyigfQziHF8aZKpNx5F3nPUaZ/Rmgn5mSdFs/WA7nF3ifRyD/Q3o8Pi6LqPH8iLG&#10;lYrkK/bCFOq1kew62w6A8eoox8czp2GThpLIa2QCtmiBrI1ffPhROzUYXI/vFhbQF6fPI4+5GURz&#10;tskMEQyjPk6kGyNhYrTHwQDqFwygXkMj6AsGadqKVBqymD+NvmfF0dYf+P5fsdOvfBXMpAtzz9jp&#10;5CB0RQGysSz8gMoydKLEsas/DbthcOIk9Hq5iJvys2jr4Sxk0T+KewpkXmqQ0U5R+CHKSIxfMbLY&#10;9fejLAarV9AufZw7bNoIH+61Q2DZtMjou2fnLjvdvhERvM+9/KKdztH3sBhFJDrHNBk0DOJkZdq1&#10;/VY7XV1FOVdLsMfZLJ69SFkM51C+/gTKa5FRpk4GkAwZ/b7+GJhiDaJkA55eQH06Cm4no2TAGRrE&#10;M/bfAP/lXd/7ETt98lXo1xcfetxOT58BI5Oi8ASxphiIvUh9VAixcdWb3ypa7eqotS5kIxVRXeac&#10;55ZbMWf7xX/+y3YaZ7v5yewdYJS0ooo53fEFZGtkLzpQ3oqQrJGxR7Zl6k3MVefI4FtZhWwzbNsI&#10;WR4bZKNRfgn2VQOacFMhO1GUmhuSldpaOitI1mIhuEKmHIPBUbTx+z6ENo0Pwo+M0jd3nsjm+J9/&#10;+L/t9KGHvmKnYrURK/I73vEOO1VE/6uvoy8Y3HUrxo9NW8EOFuc8V2NZTIyrnMueOAMf99QZ+EYn&#10;jiOvQgF9Vs8Ikk3EoFQi608N/aFvAM9IjyK9fAE62m7Blm7bCcYvMV4+/ChYkH7wh8Du/sqLYCa7&#10;eLzrI0n36qy7T1HaZIIJ0ReqkHVa88SYH/UM0TdaXYZOaHwcG4YdNFhZxr0WmapjHFf8lNHEerTT&#10;AG1jhOsZOco0LgamGK6PkPl64wGUsdLLol2AzhWXcc/sLEL5xycxFsfIErJCP/7YUYyLxw7Bf0sw&#10;ovzmmzAn2rwJ49FlsgwabFt3s51GA7imVUM7yR8eHxZDD/ri8WNo+xLn4Csc+0qcU0iXi/QLDGYX&#10;oDdLqxhDnQhqRoo3NfZGYJfVjk7/IdOS5jtRsnWVuF5gIKYo+RZlMqupb3aZCJEOk928WYX8w2Rm&#10;UABtheyTvWsJcc5NO5nYySLn6WJvF7OaGHnC9DU0FotZTVl212vw0GBPZG+Z6yhBl22RPYpSp5ti&#10;qWEErVNGIiDWR/pIvaw1sTh8gAAZ9tdvAvPTzr1gY3zzBObJZw9hvM+QDa1TIftvjOXNkpG/Qkap&#10;Uh46ZBAne1Y2DR88MQA/P5qAHZNt9KOJfQEyjOY2Yt44uRv6mUqivVphyCqehG4byK8V+ZIldmXO&#10;iaqrkOUS53BvHsP888Ev/qWdrpJRUqx0dbJmi1Gnj76vQYoR0jGOF4M51CNO5rEGdfXATVhnvfEG&#10;sExHyPI8T+arjpNrJxNcX4uS+dsgNQBfLphC3s54wzY8fQJMWGfOYwzjUo7vNFnAzpxHPSvsE4qK&#10;rnCt0aBCXZW/3+TYlC+hDRN8ttOPpau8TqdjhOlni0FrzThJO1wtwm+pkIkwSh22yNLYJtuxn+2W&#10;55pciHY5HYNsMkk8S5HmYoMwEBN0kCw1ZbKuBaPIc2Ad9N7iXCPGPKs1lC3BOd+uXWi3RhX3HXwR&#10;fcCgQmaIEHXQ50d53vaed9npB952h50eeR1+5Ke/8AU7XVlCORP0Oxv0K60Yyjo8hDVsgzvuxNrT&#10;UArlPXUKY+xLx5HnzTfBl01zLfT5Fw7aaTCEMm3ZA592bARzxrtvx9zj2RfgFxjMzkFH25z/nj3+&#10;gp0WGPUv1t8Y10J8nHMXaX/D7NOxLORx1zvwzNEs5qUGC3Pw84M+6kUEPmqLLKZHX8McY+EKPi/M&#10;o0yy42KS0akZbr8T2gi4mdWaHN91z981tZi75uoG+s3NcBEnM0mM7PkOxNCpvK/DrNbLcuVcq5S2&#10;W3CzZ3S+YQroPsGdnwFF5Yw9brjvCZC9ReOmwwjlYtJw2Ky0Rt+BvgtwvFBbSobyA/Ssq76nzFRW&#10;+fC9hNAxXrOOTCnDZDlfps27yPWgZdqcsNqP6y9ieZEvb3G9qZdVL0L2yXoTeuVArHJXycxOnHJ3&#10;ZY1nq54auw30v651s04JAdpEXSfZdp+xFr1tL6gJBclZ7BtvhSZP+HBjbUkBp2/af7vl0feOzFhd&#10;wd3PBH1vwO7uwJGBo7NrZeL+/HdhVnMzqjnlY5ZiVhPbvPqZoLlvgLRHTj/qIEj2aDeU9/XaVqj3&#10;zH8N3MxqV9uNq/FWz3grXPNu5qm8xXglZjW/WP8pm3Ab487QPpxE8MHvxUk+V14DE+mxg90TB/JV&#10;5NGKYhyv8Z10Lgx7XOd6pMOCRN8pzjmR5k5RfpZfM8D1fYNUP8bp8SH8Nsu1gqkV6sASfNlLb8Lf&#10;rbQxBgTDaI/u2i/8zy47KOrrrH92EPBDFnqXYfFa2QWt3bj1yulHlLEYo2Q/JFsDRwd7vrsWxCKk&#10;66RHUll333T30bVAHt26r827q3csv4tZLUCbHxZdWAd1sv5X+J7YYa5DsXwh+vFhrd1yTJLdapGV&#10;C7/6fP0syxifNdJCWxgkuc79mh8+55zWsGljokHMiZrU5Tx92SDHlwyrXebJakExerGsBi0NaKyA&#10;mK40d3MYvVjOKtsnxHMBInyH2tQ+AP6O2gA68YRTBV+E+qbTDho8naBNVrQwy9TkeFhmns77Po3p&#10;PWOBGNW0lqihVUpr0b8M8JQsZ61O82J+1rqT5u69Nl99xuI8TLon/XJsnv33+vDTT5CNdXwtrkkY&#10;SN5BfudmVmvx5m4ZUE4xq101VvQ2OsFp/FX9Qff02ggD97O0Jiobz1qsgcOoxmt5qWNLgiyXewzo&#10;9uuuTAx0Xe/1Ou3iergqb9ktPkM+yFVwGIivRrd8gMOO68pL17nL0AXz6fG1HPZPfqU86nxf9OEf&#10;/WE7/bc/+Y/t9OCf/oGdPvYg5llXuFbCQ0I6c130r1ovu3kA86/7fgQni/zKxz5up+XjT9ppew42&#10;59AhjHt//SLep67wnYef8+EE1810elar2bVfHUNqJ9Jvza9CtBVNnnIgVjpJqMX+XeQ6eEvsk1zn&#10;iNYxzl44gnf0BlqfW6stHjx48ODBgwcPHjx48ODBgwcPHjx48ODBgwcPHjx48ODBgwcPHjx48ODB&#10;wz8A/J/4g1vsrX39jBRrM9pjBRsAfU99CRFYjTcRyRTkec2jCPT1VRjZV2RE8L492NU3sZe7Drnz&#10;1mCoiMi+HznwC3aa2/duO60k8ey6D7sGH3oc0c5nLoEJIhjCTucLZ8H64p9CVJ6iJytivlDkcwfV&#10;Kq7RztIQdy6KXSPJKK9aEzv8QnF8zmZQxkwcO/zKq3jmIBkjxjZ0o6H3vA079TetQxRjOoRItnj4&#10;Fjv9688gAu7YObA0rR+HDEszEG6ghXJHU/i+zt2IoZ5Im0wOu+xbZIbRjvg8o7Qz3FkdSCDCtMld&#10;nq0G6iVmtcVl7KZcnUVk2ngf6mcQIuOAE3HBXehuZrUGd2hbLKezG5nlFbNafxQ60DeCiOt2shsd&#10;FmPeGxnZPjgOJpwSmYlajKwMMLylxkgrN7OaxXo5B2n37F6tcw9mhdtP29zxbpUQgVnKo037hyBb&#10;ndltkS0lwm3JbfLU1fis3nPdFQHu465TyaZcwzVXFvCMS0fAErZhCnLfdAOYLrL7wDrgT6EjxSPI&#10;r9XfjSBNTCDSNZHALtP+FGRVbEJXQ0G0ebuJCN2Hv4FIxmceQ1uHq9DZCyuIjE1xl3ushjJXfN3d&#10;uHGyF7Uj0IUgGzNKeV++gj5YDrEdBhGFsHELdD8TgA43l6DT2TFE/g6FkZ9BYBwR1gssR+UcIvpv&#10;2QcWkVdPHbHTi+fB4LP7BvSvnRtx3/I86lEnO9dZBNb7TpzuRvRbZbCw5BiREImhHnO8J0mWrD4f&#10;6vO2+8EM4YuDAeCpgzi/uS+M/jXLSNpynvrWQYaR7SP9yOvuu2HHziyiXZ56+kt2euMImAhu/S5E&#10;tR5bhQ5Ul/H9Vj+YV6wwIn0e/GKX/WRbDvqQ3ox6nHkdutA3BfknSihDjYwMWfbRxH5Eipf3wk7H&#10;h1CmVg565SfLU4BsUAbNCPpBjVEboSoZICqIaO0fRNtu3IWxoR6A/rRpI/OMMLeKkHWrTN2h7TVI&#10;pnGPj4w2YlZR1IOitmSvk2TNVFS6zsmvUh+XZ9G/Whe60enDg4j2rYzCRn/l0YfttD4FRq7BQdry&#10;MfS5dhD3tiKQVYtMbIrA9FW5w7zdfcbyDPSrdhGMHaUYZDSxDW2ZiCGtk2GsHIbNUYCor4r2WCyi&#10;LNMnkM/5V9AXomTdNBgcQ1sOb7IT37rNkE0wTB2oo57NEbKJMfq7P4Zx6PBR2KKjB8HQuDGNth/s&#10;79YnuR913bUT8m42wXARJmPS5BD6YC7JMYoMjIUw9C5K5q402RCijCtq+VB2g7OL6DsvvQ6GrkAL&#10;+rVtEtdObn2bndZLaOMXX4IduPQ8rtu67Z12eqEIOzjsx/d7d6JsBkU/nne+AH8lPYo+tmkc9qlc&#10;gdyrEdo5RtAkFKUSgP61GqiHn4Oh38/o9WQ3qiCVBEvWmRP47huPg3HgwknYlOo07m00oPOLKyh3&#10;0g+fZHA92q1CXb98CoxF4WDXVmps1XivMVj9RREw+l2Ic4gqhHF/hawCEyX09/tGUUaDf/U7H7TT&#10;wI0Yiw5Noxz7ghizosP32Okr7GO/9C/ABFeZgQwTfHaYET9ife2N9PG7IkPFrNbP6I00fYNEGu3X&#10;5LjvZlYTO4giUXqZmvTcKtlMnGiVNvqJopkVWSXIf4wo0oyRMylGs2/Ygo537hyi9Q0G+uAfVsn2&#10;k6a/nCAry+gwbGkf2UPnltHPJ7aBVeTKAsqYn8f3zSrsR7a/ayujZHPoGGQ7iZFNc4TXjPTBlm+9&#10;CaySF8h2fPwYWY2KqHc6h3bzwxT5zsxwwDToA2vO9CLqduoN/NakDzQ5gXpMT0P+F8lik0sizxBj&#10;ZSKKYmXEzMgI5GNQpL9V53gfYKTO9pvAmHDkTbC6tfPwV/bRHvhKaD8/IxjzIdikNll4QmRcmb7Q&#10;rU9hDm1Xp30tXYJ8d42hr+4jM8TTV6DjKxb8lGbHUhtEyJZi0VcM5fB521bYc4M0I1wvXzlup/t2&#10;3WanW3egbV96DWwUl8+CaTVHpojde8GMMU0m2FNHYfMjCehIud6tx6VL6HtbxsHuV1mC/N9xP9r6&#10;+77ne+30k//rETtdnEb77dqMMWCAtr3O9imVIJdvfhMs0AZL9E0TOYw1gQL6WiyCMSASRd3f8y4w&#10;k1XI6vylb75hpzNXILu6xf6mCGzNW3pYHdTHZK8U6q5oVUWCu6PZBNm960evdbJU1CztqaIyB4ag&#10;iz//i//cTrftBKOlxehHH6NAA2QRD/J+RYf2BtI55WC0ZpPRnhbLHbWgd3X6nzPnjtnp7EXoir8B&#10;mSUoW9Vbkc4GSUZz+2njnQhQd9UpPEWvtWiHq4o8Jdtxk0w+q3n46gY333ufne44gDlqKAN9iSVR&#10;floeJ0L3Cw8+ZKd/8id/bqdlstOEyZD9wNvebqfbt8NHf+oFsO4ZXDgLXb77/vvtdOcN99ppJoN5&#10;IcnBfPEk6hnPoL/UGSkbpoxLZF4r0TZdmsb4b/DSQTDDvHEQzHYb6TPtvw+M6I898hk7jUag49EU&#10;yl1ro40vz8D+rl+H/lNYxljdKnfnYaurGDOXl2DPBoZQ/iDXDGq0fQpntah/Gm2qZFwNMyS41YIM&#10;FSlsEOR6RLGIciZZTjV+lmy6o+uh0xOboCupDMp0150Yq5plPPvcMejhKtnmF5a7TD4bxmELW2X4&#10;RstLuPb0KTBxF/KwgUN9mBNtvwl2IpuFzOZnkdeNu2Af9m//Ljs9fRR+kMEsfYlSHnrfF4LMdu8E&#10;w1B/Pz6LDfTIMeS5XMazi2JYE7NaBTIWw5lBnewm8gWaHGc6X9iJxWhPRW0ns/Bh1X+qzLtFGxXn&#10;XKPAcctALFKrZG8qMSJccwT1Yy0/jJC9SsxqUdoLRSjnuY4hW2WQ1PoI/ZClFTyrIR+Q/UHMPCH6&#10;B7K712NW09JbL7NaqQT9CvEeQfUR65cYF1TuBP01QT6eWBF67XNfPxcHGem+dz/GyY3boHcvHISe&#10;nT/0rJ0OcH4Zp3+QJotbH1lElxfRR+dnuwyRMfpbQ4PwpcUW5ieDRFBGk4ypuUHo8thujKPJSaxP&#10;hNlLozwpopdBOR1GnS3aU+lbxxFBSr9rYQp+zOoK5vfPP4ex+YnHsQ6gKG7Zc60jDQxQHzsYJTuj&#10;qOBCZOKMcw0uw3XXdePQr5tuhL0dHIX9ponxzV9EGWK05Js39/gvXO/KjaLvSWHqjMoWQ9FzL2K+&#10;+Pox+BaBCGxhk4wLBbKkvf46/J1Gz3plJI22F9NemX2sUGa/pY6LadyiHi0swSepk2UsQF+9n3Pb&#10;ANvVQL5CYRH3hNhPEvRFqz6UlwTYHf3HM8pl6H4xjzKJfe4D78P88sEH/8ZOS1zrMgjFUN4YdcFX&#10;xbNijGhvR9FXQ2Qe330z5rIXz8EXX1iA7u7Zi2etFGBrz56FXbTBtZi6HzLx+7FG+Bf/5X/YabWA&#10;uewn/+A37PTwCfSfAE/gGElDBxbJ2pjbivn/z/3cT9ipQTCGPP7Pn/6+nR4+CPa8vbeCUfRHfvij&#10;dvrcN7Bm/dob8BeXZiHr/gmULTeAfpPJoozBWFdW01MYp5cuoRyZNHTQzzl3JY/2qVWRZzgGG5ns&#10;Q1u3OUcM0g5EefrHxDCuMxgcQd9rVWD7xpJgbZ05j3KcOgH5Xj6Ltrb4rMU6dNbNrHYVk5dYrQyc&#10;/9Vv6e9S/94q7TJf8Hv6lb2sFvpN83h9TiTQ3+OcIzj4e2BW610rN5CNFzRfvuo+wv3ZwO2juv11&#10;d15uZjVnOPw2mNU0djqsQBy/lbfm+W4WkRBZtPV90sLnQgb61uuPbSfr9Rb6ucuc65zke5Uy7UGb&#10;a24N2usg15GCXGet6d0DmSKDZDAzaBdpQyJr5Sl2kE6FmEhmduLUX6kYVyzWq3dtRHXXtbLL+qxH&#10;iT1QECNGF2vbRejVhTV9pwO3boph7Xpzuesxq4l5xsB5np7V83wD+Ty6TmxAjk/k7pNMnflpB2Ip&#10;E5zyOjp77fI7cJXpWug+HwVWOznl0JrUWzCrOSxCbD71J4MI2dWFq+pMP8T9vdD7vgtYqwO918vu&#10;SDZK3Xn+XXFNSTvPYKVpz/zUaTGrObLxow/33QA259t3wf8JncM7lYsXuiwusxXc26jjGXGO/3Gy&#10;Bde41tgic5Q+p/i+YpBMtjky/FZXOc4PdOeTQ4Mo5wrXes6QFTe97YCdzp5HP2jOoh+TjLXjc+Af&#10;jRUO85fDbI98e1S5Iz98F9OJEBz3uvpG20l9c3TBMQywu7IX0kN9NtC/7n6hvNx98CpQd67XNw3c&#10;96rt34pZzc93u7pezGph2m+qiI1iAf5ktYI2k6+gfhLje/IQxwS+svWVab/bZD+btPCM3WT0GyDb&#10;3uUm1jkNjlXQ5nNBrrlxPUIduSE2J85VQ5SRj8NglSdbhCizEMdJvrYBOG/kcN6pNGVG+9akrYjQ&#10;rtX4fYTzGzGrNThuamyO9fTKBse5YAv63fJBJ9s8UU/rZQ3KrMH3+34yQIfJJF3l9RozmnwXaSD9&#10;0ZhkMQ81vVjlAiH4qBrjdGKUdELsgrKtveOkWKItMtm7dbF3TdPgerocIPuUI3NnUs60A6cv8bsQ&#10;P4tZrcn5pp6tsrTk71zVT/C5F3EurulZulb9Xqng/v2q/sa06xN3/uWXjruCxPkcoEzdeTkypW0S&#10;un22e73F0+2ud60Dt++hZ1AHus8ENEy6v78W9K6jUzP777dzD4DrNFYYBMi4GWeeyqvBNZA/+z+f&#10;stMbwvj+yJ/jndsjXwEL6Ju8vsS133oY82qxDxo0w5jnf+I3PmmnH7sDa7QvPQSWtizn8Z/8fcwv&#10;jxawr6LvJqwp1DjmaS0oqvfhre5cJCSWQvbNEt/XhbS+z3Uz1Vy+dYBr7w2+R5aLEtb+phV8UeAJ&#10;ZAa33IG55toW9uDBgwcPHjx48ODBgwcPHjx48ODBgwcPHjx48ODBgwcPHjx48ODBgwcPHv4B4P+F&#10;T95qb41bRxaGArcLHzmJSKw3H0NkWKqBaK3xAezkG9uNSN4LZewQrp/B7rwbhrELbst7wGiw2OhG&#10;297ux3fv+67fslMfr11mZPxLFxCF/spBRCa26mBMSkaxu3LpInYEvvkKonCzLUbj1VHGcgO7/AwC&#10;FnfZcqdfg1FoYe71045T7S8Vm5if4Xg6FznBHcF9ZBEK9uyqTG/C7uzd2/ba6f7bH7DT7IZ9dvrk&#10;C4g8fPVZMKtNpLEzcYUMFwHuLkxmEbmsnb782kYui12S3OjvsIhUVhAp1p9GPdsDaL9KBZE/gQry&#10;qjIadGYe0QPWKnYsDme7O/2DMdTN2TGqXfZM9VksAu7due0Kvg8xqkjsKUlGxsbS3QjSWBzPHR1E&#10;BObkGKIcamRvqHNHdXfnLPIul1FfJ+KHUcViQ7B6dq/6uWu+wijNahE75QMN7P5sMSIhRuaLOncq&#10;NxnxnkpC5lXKsEbdqdW70ZA1tlWdkbsBRm/MlXBtg5HVlw6BjWJkCZGMB3Yhwjex72Y7bWQQ7bHs&#10;Q4TmINm6DEYmwCgSjOPeRBpRpsEQ0lIbeb12CGX56hcQDXnlHNo6xt3gDUbCthila4nWgkwFBjHu&#10;zI2T+UGsWU0/dPb0cfTFXBLtsWs3IkmTQ2i3ZB+Y8iJhlG1yHSIwp5e1M9rs0MVu26k5REhXVsE+&#10;cd/NYCYpB9FvPv/45+x02yjKn+iDjiyegIySZDhZiaA9Sow0MbCKKH8mjT5V4jnxlTYj4xfR98YZ&#10;6Zsh091Sk/YiD/mvH8R9owO0UYyOMDh0GGc993On9cYJMDxlGFU8yCgaktD4yjFEVFy+iFSkhlMX&#10;YGMLVejAK2+AHcJgbBh6tHkd2rhCdozFF6ET2cv4HNHudbI6jKxDOzQ3Qx+b2/F9rg86HYlBlpUW&#10;7jcIpiCzUgF1rDMKNZGErLZvx73tKHSB3cq3gu7kWy1AJyJkvski8WXJZmEwRFagXAp5+Rl162NE&#10;YjoAoZSL6E/zReiK7N1msllUq7jf8mH8qTe77FqHjiAS/OJJRIbnF8moNoryRTN4ViKD9mm3UKYw&#10;mYsiTK0mylBj1EjvTnqNGxWHoQAyC0WgL2F+VjROTSwojH7Q/Y0YdHYpj746fxSR2NYc2t2gyfbY&#10;Mgo7etN96+30iiL+yYgT7WiigRgia1HoRL0CmS6fxPcBslOk+7p9cv0eRCSHJ9AnYyG2dRHtE6Ze&#10;bVsP9r84I7SKLY7NDE3SWeUBRoe3fWCxMVhaRh968Ct/YaftIPrP5k24NxaBLYlGMU6MZVHu40cw&#10;VpXnUKYNw2BRmC6gnUfH8CyDEBmUTpwF08r4OGSXI/tJgxE+q4yODvig46k29CzBc97LinAmy0Yo&#10;hrKdPgWZGrz0Tfgbb7yItpu7gnIOhNA/2owQbTEqRCyvTnQkI3rFCNTpDfbfCtneDDiUdroHru1k&#10;aieKCJF+NRSNyjG6Sn8nS8bYFhn+EmRsuH83fCaDX/3Nn7XT2T7YrWNTYJU8QN2c2AjGtTfnIf+f&#10;+g+ft9OVN+HzxRk1WGCUV6aIQjd7wtXCHJcVRZRKQK5xRmakyWI20I9nKCqqyHG0Rn8myLiKMO9f&#10;LnXH4ioj4BRlFmZa5PcO+H38/2fvPcPsOK4z4ZtznJwDciYI5ixG0RSVJWslrS3n8Hltr22tvPba&#10;67W9tne93v3sdbZlybYSZVmBEiWRFDOYQZAAiAwMMJjB5Hxz6Hvvd6vf93T39MyQlCw9z/ejXzwP&#10;au693dVVp06dOlVd5y2O+9UyZCK+Ro2sKYLNg7A52ZL5LGED8tFGhGPQmxD7f0cLdLd9CPfOzqB/&#10;bRkEA0AxiD58+DjH9jlEV5IgQ0cwhf5eZRR3kHa1newNu3eAoaS9G2PtDKPSTpDhY5YMB62M2ouR&#10;7WW0YDKTRDthxMdG0Bf9HFPzjFDSmB49hPLNTaK/dHRiXE2koLsejum5ZeqhBnkoLM6jf7S24drB&#10;bWS2qmCMev0Q9K07Dp38+K+AAevJl1HOh598XE8TKfS3IbLQztNHWbhsMiwlyPDY0kX5Pgrf+4f2&#10;g/3n/h++T0//8iB8pAtjYD+LBiEjbxkyjHegHRcYvbdMlhuFHYO4tr8DMlggm3SUrKVpdLWmPaB/&#10;U8d15y5i3PeyjFEX6tPVhzlVYZmsI02Ew+gXheY/hcULqOPeYdRj1y336OmTD4OVxkWfdoiszd1t&#10;KEs729zjQaE++wUwZiicJRNtaxrt0r8JEVVBskpnWa/pWbIzMcpJoiFrZDusMIxTIv1kPiCfV8EW&#10;4SbpOleuC2M+QANojawTXfXyN79ELDIi7MabwXbyoz/+M3rqjaCz1RimGqIPInlKFK71Gda/dUhU&#10;N+HhuCHPrFbQd+emwHQzfQn9qLQI3YiR0S8RNvMputAHA8L0RtZyg8mHEbs1sgBqZEOu1WnnqtCj&#10;ItlsMmTI2rwPLGoKN94NNs0Cxw8GobvS4rQRMs4cegnzl9/5fczZC5wzCIPxvr2wRbfdCb1sJXuP&#10;wswM1gQukJlSfKDBQfhu3WQ9DZCdUiJf44xKF0TItBLj98K2qSB6NEf2pQWy7eRyXJcg688yGdKz&#10;BdjjhUX8vrSC+156Gb73gWsgq94k7LXCd54CW1ydEdShFPqUqIDoRoGsXx1kDYtyTBgfh12WG4TB&#10;OEBWbgWpU0D8SY7j/gBkFk3icwom0HX9bShfOI6xKUjG4t3bsBaxMAO7NXIMdrvuN+3y+DTs0dQo&#10;2rK6hN+u2LlDT7MlrK+0dqNdNu1BfXwN+DfpCGxsRxy+t7+OMi/MwN4rZMgmG4tCZ5MBzg9pb+uM&#10;BD9/EXPbM+ehIwvLaJ/FFZRR/H+DoZF6q1DhGkCZLGwiQ2EekLUfP1lZYmSv0mTuTt9C2C2E7bli&#10;ibhe4dqB9CnxD8XXFrasEH27djIraCVc7wvg96ZR0pMK2d6tbFStKdhuKfcyWdyE6KVQggwkol+i&#10;WY0IbdvcQvqusY5jsV1G3+FvHqZ+2q2gsFRwXumlvEOc/xpR3eLvC6slI4YV2tuhpI0yZLLvRjBX&#10;JXkcw+FnESU8c4kMpFwXazDqto2s7Jt2YFyamwX73vnXwcysEPdAN1s6oU9pMkRWOUbVyWBT4mkN&#10;A7vB7ta1BWsNvgjslNsD2UZCuI7upw4Jive42RAGbQv1qATZzXJNLTcNndeysC3//I9/pafnyKAR&#10;isG+GxH1FpqU/j7oQFBY/8g2G6ddjtLxlHW74WH0vX3XgLXdXYbs5uYx3lwYATv1zbeg3grBGOxW&#10;MAod7RmA/1Em+6IryDVEjlGHDmLd8tQprNNs3gnbEuF63sw0+u7xV1/WU4WZIuoocx5h7FzOoV9X&#10;OeJrnNdMkCG9QH+raouflnl10LL+EqX/3sxET3yUZ43+fIUNV6N/4uf40mBEebmI68pkUBR/IRGC&#10;TlSrkL1CgWwbKa5lVnhygo+0Am4yMRRDyOOW94L51ruI3xeWoOPhKMaGCtlOz52GPBR8Xsxr3WRA&#10;rHBtpjOJ8XFxGf6al7akxPVWWQsNkBG+oeH7jjTG1333crBoIsE1qNdfBCvbc9/BHGHTJjCtvvP9&#10;P6Snr7yCNh89gzGgxP4Qol0LxJD6yfhTIxOmQn4F5dZoIyLU94oGOdd5rS+AvhbuxbjiDUAm7gqu&#10;kz6scZ0jvwSdVujnnGzzEMa/gXaUx1fFvYeegq049hrKUiE7SIXrx3Y2IcN3tX2vIExQ8p2HhtV+&#10;r3x+8xTtZfWP5TfDtPCzPwh9D4fRZw22f64pGPfZymAyqyFVkL+Na2y+rJ2tyXrveuDws6oegjV5&#10;8xr53livp64KZOyS1D5fsObr4Ti9zJc0QfbnIK+t0VZymcXlh3o1x0nobIN+gY+2pko2mG4LA+lm&#10;rufXOPZe4Pr4PMd5GQPqbvgQdtSFdoSwt4GC+fdaOSrYZflm7WIwzNKPUJDxWVim7HKWZ9jLZzIR&#10;IXWzfxhMTDx1RvwHhTIZbsJ1jCObd8Pnm74E3660ADlzqd1YGw3QH6554ZvkSbchjDkRznMUpB5Z&#10;iixAlllvGfbNrXGOwHJLfQL0v8pk3xVWag/tWMPK3Me6yfsvYaeSJpV+LExywkKFT0rv8AyBMObI&#10;fQpmP8V3Rl8Slinqtr29zHZju7D97O0J2PWK16xjI3QIexPR4Nhmx3p6uN53CnWySVpLpSA2RCA+&#10;q5ygIlg3X1udha1d6i46ImnZhzGisxu60dONvl1Zgb/mZR9XyC5hnFjhGOSmr9FOx1DjeCK+RZ3P&#10;jtJ3SCUh8y3DWPuZuIg5cJXvpRQWyTZdoLzb+/COJ8hTjc4cx7uAClkbixROmP6LtGuZawzCEmqu&#10;v+iJjgDnDLL2LKdgib4Js63Iuc6WElnaUw/zseqZXffM38w6WyG/y7zLeDbLtF6b2/MWFkb798LY&#10;KRB9sutE1WDVN/t9dRY+kYtrgfMeyFdOj0jydCYX16yrddizMMeqTZzT7qpz7OCYcZLvlUcNFrhm&#10;+XltgzZO6l6hTgiLtlEvW3/38n4vO5Lcb9iRJtaI0Zjz2WQkdo5+sLBUrV0HQ94y/wRYXu69sLeH&#10;jBdm+Va3uUAzTkFhftRlBSE1s9+zRu88ousotzCsyjsFYSAT2299huRhrKW9Cay23AqDCZbtJ+Ov&#10;+b1ZbpoOi8xQP/HjRd52NkSRgzCvS7sFeBKJQsC3Wo6mbWAb8pkCY1xn3g2jjZG3UV9L/zLag/pv&#10;snris7291mJ1+wmsn8U+fa8QudvL8uZlM+GxsK1bYVSX2ChPsb0KbjZRim02TTbD7q14N/KvD/6r&#10;nm7lGtDMkWf19JP//ff09Hm+28nQrss7xoKwHzaR2IF5/Wf/Fkxq/tMYT8aOgUn09ZOY233rZbwr&#10;neLctXMr1xTZf9xco3ZHUP6q8b5SmUA+nwxq5RJsnMF0Sf0R9sYS152SFECWtlVOEaktQMZLl7CW&#10;wqm8jkQK47ZZQwcOHDhw4MCBAwcOHDhw4MCBAwcOHDhw4MCBAwcOHDhw4MCBAwcOHDhw4OAHBPcv&#10;/t+d+ta3MKNOqyGwNTzz0Fk9LZ7GjtcrhrBb7z0f/JCeHp3C72NlRH0tnwAr2rYQovN33oMIxrwH&#10;O9UVro1s0tMb7kWEe54sTCNZ7Lr70oP/W0/DNURSJXlGb287mFkGBm/R0y9+EzsCzz3/TT2N8NxW&#10;OZNZwVfljmXuYPRFsMs2TzYaL3dmlxmx62FEs58RfBJJ2sao1x4ygSWjpE9owp8A00UxjyjzMBlh&#10;2rdCVhenEaE4xii1/jQYlHKL3L1bxy7CSBrPWI9ZLZ3CM6rc/SzXyFnocUa0utuwk78sUQKMNiow&#10;KmWWzGr1HHZsdpK9Qwcj2ATmJlr+wVR2jsqOXtmlK8xqEpEizGoxsvVJJKZCkOd+C7Nadwfrx2i7&#10;jZjV8mRSkShKYVaTaGjNY+7AdfvRRsKsViazmKuMVGPUZySG9uIR0c0U3wcDiF7NFyC7CiMYciUz&#10;GlIi9jWJSmWkVY6R0zlhVjiPftI1gX5yYB+iHiPXXK+nGZ4DXK1Ah7cOm7tX6wPQj1gUUUOeMOoe&#10;0xDZ7tLAdvTiAtr+W/8ERrJjRx7VU3+Z/YKMC7K5u8HokCDVUCFCOUbDqIcvgp2zC4zuuDgOBgI/&#10;690ahbwPXAf2ndY+7MoNJdCn/T34/OwziNRUGEygzVIRtE8uA8aBRByfB/aBneHhp8HgUy6gzZdL&#10;eKZ3DvWP5lDG+z7ybj198SwilxUunkOfY+C364or0JaLZKE7//RTevqxnYhMru45oKf/8DgikcMl&#10;RMIkfIjQfOc+RIW333iznir840OwO4uTsFPtZA/qYDTkDTdco6cD+xEZngjjWaNLyDMdgY38zqfA&#10;2LDAnc8xsiQorFQR0bt1HxhVporYUX3xYTDGRJdoJMiqE09B13uuQn/adB/q5ScLzHSN7UlWx3LW&#10;tMtxMitSZK5wAh2ifxN0s84oIq3GdmOEbIE2RmySjwwlXtoBn8FbadrNzk7kmSQbjUQ5J8kwGGgB&#10;Q9bhE9gFfuqFF/T0h2+6UU/jvffqaTUPPVucM/v9yEUwqZ26+KKe1vzogx2dsEN+RiC7/ejHDTLd&#10;+I2z7mEH5cz4mhgGC8QuSaS3YQMZSWEwqtGOVRn9LawiNV7vYTSeL4a+WSqj7cMWhkhvDnmceR7j&#10;Xf8g9GbfrYiCXsnAPixVkGeZbFphHz4X86jf7BzaPuSC7Q0xUkOBpKAuLcUd+4wAyzN0sca23doG&#10;1o0D28F+WPHhWTU3or/djDLqTKPf16qwcwoT84zqPv9pPW3vRn+NhtCvL+RRr4UL6E+DIejs0BDY&#10;J0+cBFPB1j6wCCwWofuBCOqvEO5GP5ieRhTnyjLy6u1FfyhwnK+SzSTMNndzC38kALk3yCyneRDt&#10;/vCj0MNvP/i6niqsgFDA5SETVzqKez1eyKou0VEyTnJAlUilMsclYeXTGAkrOqGgMUKhIlEdjAyV&#10;qKG6MI0wCifoQxu7GOnrpd2uNtDveqJo11t3Qk4KP/+7P6+np0ooZ74ABoU9HbimtxdtOaqhLT/2&#10;mw/o6fzLYIT0z8OGCJtbQCJMxZA0YWdWCwdhu0OMdkqSmaytFT6C+F35MuqhUcY+ys7HiI45slko&#10;ZMQ3YN9KkKGnbIvqEkgfrpO6RGQq7SBsLpvJElT1m/e7SXknEXy+EPQoxsjcKJ+59wD6yyLbOk42&#10;p+6dYHl6+kXokzaNvhCuwd4r9G7G+F7huE1T4grwGVuHMZZdcQD9YYbXTTIi8OIIxpkw6Xjbe9C/&#10;ltzw/RQ8SfTJqTH4JwszkPdyAXUNsV1qRcimXIS8WztQj4Uc/AEfo7meewIMbb4y9E0hTXbCq/Zt&#10;19P9+2DDv/MCmFVmVzDu7d4JX7BGX+jEGch/ZpZjVA3PFsapApkzYmSKVGgLYAzT/EgvHoe/tbMT&#10;c4edV2EsPjWOPAvFET295gbYr0YM8qjHUN9nnkcnz4zCrim87UowvkR2oD6vnQTTS64IWbTFIJuk&#10;D+wPJ0/ABi3lYed8ZITb243relMoU1cnbI1CMcx2ITPRpWPsazXYsSWxFUsYw979nvfp6bZtyOvI&#10;EYyBiQRsaH8fdOkfP/UZPVXIc+zfuw/+Y4xznPOjkNnrpzCXMxh4he2lCP2iKXJVyAQp/cse+bcK&#10;3yOz2pqoO4ttEbjF9rHvCSt2g+Xu7IJv8f/8Ipj7Nu/AoFdnVKuXN9gjSa3PtpdD5kQCD51rse1e&#10;RsxFGd1ZILPXxAUwraxMk22raupXlPohdRQ76mEUsPjtYqe0Gvq9sLu4OF/JkzGq7kX/u+8D/15P&#10;FSKd8EUz9KmjMZQvFkLeDbapuCFjo/CHf+O3/0BPx8bQLzxV2NweMmPfdOvterpjF5jWFMR/am2D&#10;/ZHhbXwc/UIYrJIt0D9hnWmVeSOj2mVMEHYtKyR6Nkj2HJGN9DWx7bk8+st5zsfiCeR9+ix0/WuM&#10;aJT8UmFzzjo9D/8jmMIzfJwjzSwyEptaLGPc8ADGSw/HZmGW6+yCrCamMEcR/00hybmozGeF5SDe&#10;hvp0dqH/JxJ4xqZtKN81N6A9Xz6MuUQLWZ0HB/H9sWfRJ4NkQ1P45889oqeJMGzfgV036GlXJ57t&#10;i8HmNPxo49YQxpsYWWb7uzC2+Rt4VpgsV0VGg+pgxGdrC2x6aQX6JnOHZbLwnL+IfjBH9sYc9XJh&#10;CWsqsgaRWYJdtPZD8akrZEGQeUiD9kiYh+SeIPuk+E7CsCYsYnJdiYzKCtksZFAgU5rGPIVZja6d&#10;y8/ZkzCrScSpnywvQo6YW0E+DcvcSJjVxI5muF5RqeJznj6qn2Otj51TymtnVhPdkbLhV0B8G7Ff&#10;Po6lBgsdJ84bMas1JGqaeipRwwGydil0d2PMzSziWdfchvlKIAldEGa1lRmwy4bJntUgG9q2XZg/&#10;9wxgLnjyBBhYi0Z/a+oi/Xcv8+xo57oDI47LZL4NRKGzg9vhKwXi6INJstQKs2SJbKJu6oiC2FUv&#10;51MBjg8k2m/+gc/LZD0XG6/lkb78/Hf09Fvf/qqeVsm0IPZdGE4UgkE8Y1sv+mkpC30PUH9ak5Cv&#10;n+te7Vzvu+4W9N1W2vHFRTz70kX4VvE47IrC9Tdg/bRBBoL2HvRrfwv9L67teDlXry+jT56/iHaK&#10;J+APt7bTnrOfzE7BV1G4PI3x4vEnsc7i4hjUYLtIKsyJ02S6P30OdlkrQv4yVsh8um4Zb5NJjA/C&#10;mCD9xk2fIl9EPaoa/JU6+5qPp2YIW3ixgPp52A5d7fATOnqgIwpTHC80rhtXyG4qiqO58aw6dXiF&#10;Y97v/vKf6+lV10DG/+W3MNeanYNtrVXRXgqxGJ6XL8J+FioYq0pZtHUHbX9LG2QZDEPuAc6lluY4&#10;F6evfsN18LPPTmJsU5ichK+aICvIwhyeX2ug7Xt60X+uv2q3ns5dxjh/9CTWmwJx2HoX5ztu+iRV&#10;MuAr1Oj7RLi+56Oc56gTVbKylmmvunZBNsJs5a/jdzfXVP0x2MXBPtNWFhjB392GfjLYCdl5ud76&#10;4mPQ+9ERyG4lj+8rdcjM7n8K1mNWM3xUuYf+pT0Pe14C+7xTPtq/V5DvhGFNmNVClLfouoyrcr1R&#10;Rn4WQgxrmTYqp4wf0tfsv290vcBaD3nuRtfI98bvfKhRNn5tsr6svs/8vtnWHHuqFJZmpWFQYL+Q&#10;PGm+DX9AKDM9fEYPTwPokRua0MjANc3+Pcsxt8qTOoK0A+UNmFgkq7UyNXXZDrvs7LDnJdDo8643&#10;/xK5yThtbwf7M817KSOL3BUaHH9kPmeyqTTtF9dE2rbfraf/4w8+rqcXHvw7Pf3GP/2lno5zXlYM&#10;wt66Oa8pklktVkY9QpyfFS2TvhLfCfrpW8vrFxf952oONj3I92INLp5IvUqcp9XJ8DFARn95N6Qw&#10;twzfs1k5pJSBMNQK+5Rdh2VNSJjVhFFNsB6zmtmPV+clzDYif3v6g2BWk6Y0y8C2tsF+n8J63yl8&#10;t8xqbwWG7rIfy+cGZSL2QVIP32VFyCCTjqJMLWRskfd7CrJuX2H/F/ay3hTX0DgfKFWhL7E4faIk&#10;5lvbNuOz34s1ofOnsL6XmUdZFDIFjHcVsmWGedqMz41xc2EGvlGO42mNjDbCACs2RMpWY58w+78p&#10;bWFWE4anOusljEVrxhH9fyXT1bKV1Ms1a6ueyd9rdRCfBfIMg0FK9EyebSuLFcLmJXlvNK4Iy6FA&#10;yiTMpKITda4jNzivVKhW0C55nshRoO/QmqKN4BqDmwy3iRp0YWcV3/dWoVcrfP913gVfZZp+f5H6&#10;qSCs/h6OYbJPQXwNG/Fos//gd7/otMh6Axkq2MVo7y9mqidN8DNt5EbMamL7AT7fMMQCXCPlMdO1&#10;Y5RCtQ7/Wp5lqYaxTi/6LZA2NXwjzh+ljeV7kZU8W9aR7PkpCFPVm2EjZjUPxyyz/7C9+L2C0XY2&#10;nZZ+oZXF7kIImtG/kRr+Gv/wyPsXC7OanHIndVzPN7BiI2Y1s54os71/6TD0YXUq9Vr7TOQlMPVr&#10;LaxM+t8TLExwCvayrCePNeXhO7jVOZnYSKYCTViRm4hTNxt0SuVUgOs+/E49/ef/+cd66rqMeczZ&#10;J7FW9/m/wPr9syXMl6u0H0G+1y9YTrT4hY//sp6+dxf2IR35Kt7b3Xgn3j392Z/9vZ5+63mcmjHL&#10;995tW7A/aytTtw9lc/H0D9FbBVmDynOdokpma58fspD33lVNxguMtdksTxbhng85uXKOJ3NO8yQZ&#10;fxjrOgpFrpFvJH8HDhw4cODAgQMHDhw4cODAgQMHDhw4cODAgQMHDhw4cODAgQMHDhw4cODg+wZn&#10;s5oDBw4cOHDgwIEDBw4cOHDgwIEDBw4cOHDgwIEDBw4cOHDgwIEDBw4cOPiBw/1zf9yn87a1doLm&#10;9Mwo6NsOPQxq98Egvk+nQY/Y242jcHI+UGWeXcFxOr4MaAbvGsLRMtfdjmMOFzXzeKOr+0ExHhvA&#10;0XqnFvGMM+cP6+n0FI4HSMZRhkQR9Mx9IRyr8UP3/5qefv11HFf15AN/o6edSVAYWimJAzyWsUrK&#10;1AiPnZybBU3w3CSO5ljOgs7VZ1BGgl6vRKpWH2kIExFQ5bUkQEGvkGwDdXqQR1CGo6Cu8yZBXz7J&#10;40OqBdC693fh2I2JKcgkTFq9eBso/IwjGkiDrNCShvw1P67VSIlZ5DGgUT/K62vHMyukFayRCj/P&#10;o+Fmp0Hr7uNxFm1p0rorkB7fTrloHANKyO+ajdrTXcZ1dZ6PEOORsike7xKMmhSFIR4D2s2jBDpb&#10;WXceRaiR0lrYJxukqy0U0E5eysxDWks5NqUuZ/800XCjPkXSaVYKoGOt86g9+zGgdaEJrUFWvgD0&#10;rkh68RKP9FhaArWvgtDR1wzqVLSDsIjmWJx5OQKGxzJcex2OkPIcuFpPZxdQvw5SRW66oldPFeaS&#10;uLfKoymXRqBHmSPQn827Qes4N4AjoJ599Hk9PXLoNT0tz0H/3KS3rVFPhWJV9E8hFQVdY5jHScR5&#10;zIZQdh+7hL7qLUCmPaT6v+rKfXr6nh/5iJ4eOYt6jvPI1HwOZVBYGQXt5PwltOW73vl+PS2SSv3E&#10;JPpmNoc8XG4cjzWTG9PTaAllaW/gWIRoC/rTuVk8S0HjEYfBANp46wCOJIlEQW154fSzevpj9+BY&#10;kN57PqinH//fOEK1OI5ntzdwPM3mIbRHYgCUmgrHXsexGMk62mxLO3T6pz76AT09NQtqzMMr0JE4&#10;j7wItKP805dxFMTCs7CdwUm0r99H5WlijBTQWhQ2poVH240cwvFxFR796HdBltfeiGNBdn8A9jnT&#10;hTJpLvSzIxdAH3rpDI6D6OExYQpx0k8PDOKe/m2Qb4lUn8s8xszDY2kKtPXsAgaVcSiEMifQ7V3J&#10;VtLzNpGmvYkG0aZZdDXXLI96qxRwrxzlE/ShX+/ow1ERxWno/FgGZVriMWjdaZRd4bqrcWxhPQEd&#10;Hs1BVw8fxngR5zF65rE/eIbXg+s9pBE2aN5phKz0pwI/j5OskhZfaLXFNsr3wpor9M5i40Nu2CJf&#10;CELMky7degZ0K+mjb94BXX2BR6K+8hqoxT/0MVDH1kOQwYsv4Cg+6btxHr+8wiNuMhR6iBT4Cu1d&#10;GM8yZRzNVeDRehrHwQYpsV3T6Me7BtGfurbiKKiZFVy/fTPaty0FmQaD0CGFGR75VOTRuo0gaPYv&#10;kPJ1ZBx2OF1F+fbEocO9m27T0+eO4ojeA7tx5M0KjwH2+E17fLkAvQ6Sun5hDvre4PFFBfohsRhk&#10;EeWxgT43+keOR5EePoS+efwoynbhAmxPjUcsKlTz+Bs9sqnncmwOqZPrdehLkUdCN5+i/x8g3W6R&#10;R1wKjbXoV5V9WkGOY9NkQJFj9PT/m9+TZtdF3Q340eaNGvqFpkFGbh7D0+VDG9x1vdn2H/o1HMd+&#10;ZA4UviEP7NqmGOzR7p3Qu5dXoEf/8be+pqe5I7g+VcMzajxyaYHHV/nk6NImDKpu9gM5BjQaQjlS&#10;cdicVBL6I8dRGazi5EMXGnQvj3eYz5j07Qs8tsFN29EWh05XpG/SVxA5Gz6G/n/zmQE8U+ifcznU&#10;o5vt6k9ISzdBGn0/bYkcB5YO4No0u/HWbbBb6UHY79FR6NO2a+7X0wtj6P8jR57R0xSPXFPwB2if&#10;ePxolUehRnksXmsSMtu/H0fte9tQ30U3ynbyNI4uauTwOdWKenVuMY+Cm1hAWy8tQI6JCMo7yqOt&#10;W7rxrDOnMN4MDcF/LtGXmFuE3Rq9iL4wwqN6fWVTh4c6Mcbs3YH+vFRE3zpwI44OP3kORyKeP41x&#10;MMtjixd5rHyZOuyrQ/5hdNmmj4VntPLIUoUOHluaYz84doJHV3HcbOfxDLk8+2QGNvR978Kc5D0/&#10;jqNLPv0QaLcf/Bpk6MqZ/v5t18PXKfog/+MnYY/9PJapUoZsupL0d6lHEfrDaR6ZeOk0+uh9V+F4&#10;tJvuQqrwlSOYAz116HE9rS6ir8W80K8cbWmkCrnfeDOOX+yjD+gLomxVHnE9Sd9CdF6htxc+zcI8&#10;ZPbUUziqfWYKts7D47wz7GN1zqH8fuRZKnHwJt27ner/DWnRbceB1tfES+F3gUmRvzq1Qo7mk6Pf&#10;A7Qhciyj2KcPf+RH9PT+98Dn0zg4N1gvsQ/rPWvNc21zI+OoXo7FUr9yGeOnn743TyJxZRfQLlOX&#10;IXOFIuek4QhsixxRZ9D/U77y6KqGPlgs0u6yP8gRElfdjPFz5/VIFTIa8l7K495WHhPHk1FcDS90&#10;WY5pydMv+8Rv4hjQQ4d4LBjHpTCPz772Rsz7D1x1rZ4qiO2fncPYm05jHGnrhE2UOXdHN/z4U6fg&#10;py3MQjadHegvLUnYkWgYsrWiWESf89Bf9IfQ38u0mdIOER5/FuU8/rXXsOYwMgJ/f2gI9u+JJ9Hv&#10;TryOOZRCtYG+09HH4+F4DMj8EmyeIMj6lHkMq4dHcfuM8QVlyRUhe+lnCqK7KR4jWeR8t3MIz+xI&#10;we/avhl+V4NH9k3P4Oje2UX4VgUeT7NvP45rP/wUjgVezqAMCiscF+I82q2vCz55Xy/Kv+cqPCtJ&#10;n701iLmPHEdbK6OwIT/KGuQxoF7LURepBNZCZmZA+1+nX+njMauXxvH9hYvQ/7kFzP2Wua4hc+4C&#10;faUqj/oUP1pBjgETn1rGeTnuy1gr4C1u+lTNTJDKMcfMU/q4jHEK4gsUaPNkbmA/BlSasoNHFMrR&#10;nEEeGStz79kZ+Co+2iiFdAvHGJZHjjEs0nbI0aiBIHQ4yOP1pLwy/zLmKXLEFD0cFk2H2CPpL3IM&#10;qMgsILaQ5ZdjQOV4XLd8L0fz0teNtnHS10Qbj/2tFvHb1TdjbK1wjealxzHGustoc+NYIK5D3Xgr&#10;xsMij5m8eB5H8Vd45IRCOsL57m3wp7q6MaaV2O8DQdi1qjQQdXeFxzlOTsIXkaNGt27F3JHuqI5s&#10;Dravwf4vR/K58QgXl9KaNggyzedQPq2MMVuOA/3yA/+sp0cOv6in/gjKIvqrICeFdHF9Mc4jh+Qo&#10;+OE+2EiNRwd7eLTlzn279PTAPqxv5LPwLeJ0ljRZU2xCq0LOV14DG133oBwh2lV3Cn1WrvMl0I4i&#10;uzrXzWQ9TeycHLujUOfRR2NcL8rT1vT0o3xfeehbenrkDHy/jgG029kLsMMTpzkeUi+LXM+RMVpB&#10;o06292AckSN6vaxPrQDZLC9jHAlyIPXxuD9ZY3DRX/bQ+KaS8HF3XImyKixfgF2dv8T5cRX6VI8i&#10;Ly+Ppq+JnvnQbn1pHIfd2Yn2PHYMbV+h3yZH+ivkeLx6hXYnHKO8eayUx4Nn+SOwRTfdDp2VowqP&#10;HcI8uJJH/4mEUZa5KVO//CG01fB2+n4ZPKvugcK3sO77dsJXn5tCvU+8iPEwL/4P1/0SPDrWxzUw&#10;BTk1Lsi6iV2ucB1mZgrjpTeGcoY6oKOhOK6vFmD761xnivHY2e4O04LJ+B7gmBNkudrCkPOpw9C7&#10;BS4NZKirpTfxTWWdxvq74aPKvbYjBTfKS2C/TtaKJT8F+zPEJIjvFKLf4qe9bRYCie0++Ww9Wlhg&#10;L0fzLqaA/WQn87r1IeOOtR7GGCt6QtjzMu4V39x2PJWMYTKUGT457YGCccwf1+dzxnweMgvwqDoZ&#10;0zQey+bhGBxgnjE60lvd8HPClrnrBR6xPx7Cd2Xe4+VcwsejKxv0S9TTV0EEQqx7/Kccn2U7qmoj&#10;2NtRUuO9EWFtA+MoRK7n2SHXSmq210ZlQpndklreuS1pGJPv+DCOPP6ZD71LTwc0jIfPP/0VPX3g&#10;i3+tpzNTsGelBvp0nuvNUR6lXK6iDLVW+KMK99wLX6I6hTWDV57AeKLxHncKdinHOVEwDF1Y5np6&#10;xQ8/5f0fwFzwvuvhJ3/qj35dTxVOTdAvoc41xNdj+cTW24/uNI7X5BFsdliPjrMfA2rvxzL+mf1h&#10;dWo/os+eKljbRkGeL6pptjUgl8v3cgyo/TrBRt9bsXZ+DxhH8tpg/7axzv1GHSkj4zNTOfLW0P0Q&#10;ytlCnygRZl/g+4r2QXOtus6jz1JR2ARvBXkucd0luwKZ+LnGfu3VeI937dXQo7FLmFe+9CyOQb94&#10;CgNRXtadmihR0D4edRbnMaByvHyO6/S5Evq1HKXqp/6JLalwbd5+DGizxkybts52DGiNx2FvpHf4&#10;pK5frV+y6ODje4/Veoa/7am1HKthe6atDOvqFW2lkbdt0JLvZX5olEXmORxPRTfqfsjKP2/OKXL0&#10;zTK06Y0K7g3xPXYkijw28bjFbTn4KwGOCfP0D07wWPMpjtUB+kg+vl9SyHMs8sn4R/lKzcVXEFnY&#10;jwEV3W7Yxs/6OuO/IQtbfzFkaTyV3zd7p55aji0FqB3GsY8KvJfzQIHoqLRtTd6H8bMdGt+9C6zX&#10;rfURKE+2qdG2Pui6OeahTLKHQI4TNcuEzwqG7tFXWIv1ddmuqzIHkWNApaxSFgXjqFDDR1gtEznW&#10;XMopx4AaR3VSV6SdvPS3jeNQm5D5oeRhT+2Q9pL61Hi/1NsYu9bzVQx9WJ2a+gVYx7/1YL9e4d98&#10;DChhbyf75zeEZZ7+vaDK9UKFJN/Xhbnumi1ivv7BX4Q/8l8++D49zZzGXokTL2IceeCTSEf88E18&#10;XCeYyaAet3743+mpwp/9zm/p6fxz39TTS0ex52Ga63ZPP/mynr56BmtwMxr0KEv5D27B8ez7rsUc&#10;thHFM7zsPwo+6neW6w1lrnk0uDjSoD2oNzBONuqwmbUgbGzSBV3NXMZ72gW+319Zgh0Icq1LB18e&#10;rqN5Dhw4cODAgQMHDhw4cODAgQMHDhw4cODAgQMHDhw4cODAgQMHDhw4cODAwfcX7j/8zI/p2+Zy&#10;buzafO4VMCksX8AOuCA2b7tqDewiDjYQcXL/u27V07NLiMB65TDSfSHsxrvjCqQtw4zOa2LHgVv0&#10;dKaGaOFHD35GT1M1PKSrFdGDXfsR+Td6FmXpIKvJbdf9sJ4+chxRbmOvHdTTtjh23mUZRaUQZ9Rv&#10;mVF0UUavrpARouHC7tUlsh6FyFohG0+npvCM+RlEYFYY9RVlxKOChyw4ce4C7GgFc0WiBZFvJe5E&#10;DPnxrNYO7NYfmQRrU9TNnfVkVivJTnpGaiqkWiC/OqP/NEYRlTKoR4KRZr408hJ2lgqjcYVZbX4S&#10;zGpBsvUkk9jZqdDgbmBjd7GkEsJPGJG69l26NZStUcGzYiHs1Ey1IGLBHzZZnMJhyKCzHTrQ1Yrf&#10;NH5fkeg1PnojZrUGd2oLEwuDqnTUyKonUbY1RmcLs1q1xLaMQWY17iAvlSFT2dWJJ6jvIcsJylBh&#10;iRGuRkQyI4993DHa8CPvy2cRARS/cFpPb7gRzGrVrYhWX8aGUtdesgvEtiJVaASxW/XwRbCEjDyF&#10;KPo9Kex8TW1lRFIMO/kvM5L3pcfA0DBzFqmnjHarkqmkxMiBkCVaNZZAPUIxyLvFj/aZp7xPMSrS&#10;X4Og4w2kJLpxpbugw52DKH/QhT47zR23Ctdfd5WeHn4ZO3qLZEhq6UDfPMz+Ho+gPsEg+lOmiGjJ&#10;Sp6hJ1WUO19EfwkFcL8O9rkg+5ywn/34jXj20L336ukjJ9CvJ7PQhelLYFrJToHdocOFHb/tmw7o&#10;acUSsVCtIM+t2/bo6dwsbN9uyuCaK2DnPO1o69NZlP/EK4f0NBpC/bMXwYR14ovY6axNmf2+FsQz&#10;gowUu/76m/X08cfAxLM4j7ZOBNEvbvsYWHZiN6PPXZyGfk6OQovn5xDRn0pBLpsHoUMKYTZiqg3t&#10;4SMTjOaGjRBmiQY2URuMENEIdCMWx/WpFPJpaUVfDjOCXEF2zY/M4vkXRlD+QgZ5BOto2xay1HSm&#10;8eyhHshYK6A/uSNo6xMTYIPp7aVONDFEPSq7YftPzCCvc+dR93AZtjtAJjmJfnAbUYe0LTQ+Xn4v&#10;0TgKYvM8jGow7JX+f1NWtBpG1DzrLVEchQL6hdsDW9KeRJlyjEp0W6LyesmG9XaylpR9yPup557W&#10;08NHwP5xy1X4PZVAmz79HPQqEER9BnswhkjsynKDnbaJikR51NBPA+zXRUbXN4q4tnYJdmz/PtiF&#10;nn0Yo6Md+L28CJ1ujcOGxuOmbWm4oMPLNNIztL9nR9Av5k+ir+3swXVbWwb1tBaFTj/3CliO+snM&#10;0tOHfpXJmLYluhVtPXoSEfudbWAaWmT5V4qI3B/sw7MjZPJcWsEzH34c4/0rz0GmK2RrzMwgMs5t&#10;iQqpMELB5aMuBKADHkaC+hjh4yaDnTAReXzIw4zqgIwk0kbjZwWJoqlxvDaiasi+IdFDEk0jEVbC&#10;khqQMtTx7NYA2mXbZuifwn/4g1/V0yNkX2pokNE1vXjW0CZEDT5wHLL9H7/zsJ6GplF+N6OhGoyc&#10;L0pEoyU6SaI1vfwjxEi3JCMXW9PQe2GnMyJHeZ1EoLoZ0dNgvZeF1rGJ5Sz0oEo23DQZU92MvqvQ&#10;L/EGUD4jEpl9UyKc/GThkj7qZ7RRMIb2UUhRD5Jk8sqwbdMSJUlWpM4O6OrO/dDDTB7P8KXAjBNI&#10;gMnnqYfBVhesoP8oBP14fjQJP6REtlwfIyt7WqGzQ2QFifejT+bYrXMM0Tx1DIyEEkna3m9GKNd9&#10;KHehgrZra0GfOjd6Xk9bQFrhKhZhp0t1+pcayjZ6nv7xOO4fHWH5PWa7DAxiPIzH0bbtrbDPhTLK&#10;8+zTYP1x0afoHYQu5CvQx0oJbV4r4dnlCvJuo53eGUEbKEi0/GtzGPfOTtJfDKBNvR3oixWyNiSr&#10;0JnhTny/+1qwpj34JGxrPovr4haqFW8Y30XzuKe7C3IXpo/pFfhIA5145s074b+cfh32q3MAz5gt&#10;oKHethnRuLd+8Kf0VOHbJ+BL/M8/+0M9reVhz1r81IEs9L9QRv3uvgv+zO5d8FOefQ6Rvek26EZH&#10;H1hCNDJ+KIxNwu4efR5+5dQU/MpqAXMhsRl1MnfUGWVXrKKtZbzUGNkrtmmjqD0FGf9N24drN4q2&#10;s0eFy/32VKFuMKnhHjdtZFDYf9jmu3aD0e/nf+4/6GlHJ1hGCraIUzN6fW3ZjO9scyNhSqqzPsJu&#10;1qANkjzNMkJmNbIHKZQ51qwswzfNZNDH6hraxSvsDDI/E7+e/rwwKMdbYXvu/8iP6qkWMvtJluVb&#10;XMC1SfqZreKrBdjG+v+qz6Hcv//Hf66njz0KphUXx3A//ZXtO8Hwc9c9YD5QCHNOLfZ0egbjfIXt&#10;090Df2V4GMzpR4/D/19ZhM1pJ0OTMON0kB09lTLnk8JgKwxrNfbFSNy8RiHA6FuZpwWY56FD8MkX&#10;ZlG23bvBtPj4k2BsUHjpMK7xM7I6wPltgZHYotM19g/pBzLWxRIYj1YYiV3mfLS9w4zor5IdqCLM&#10;V2yBrm1oOx8jE4c7MJ5sG0A5L5KZLE+2tgLXUo6eQGTmjs3wpYIsu8LsHMaFwSHYtsFetEMv56BD&#10;/RibknGMF8Vl6JN07/Exzsc4/8qSpSdFJhyFVjLvxDjHnpuGjalwvBmfQB7ZLMq9wjFcdKTMMa9I&#10;hrUK13GkfRU0roWIDy6Qviis+IbPzls9YlvoW9hIUJrzY7NPiu6WyforDB7CDCNrInZmNWGSDUWg&#10;bxWyzc4wglRsk0IyhTYWPSoWUOcsdTpHvyZI1sZImL6d2KsNmNWE7blhsWPi+3i5nmTYJdbDL9Hq&#10;vEVkFSCDv0D6UZk2qI2+iEKArLmJMPrvzgM4ZaFENsAXH3tIT8OMyC5RZ1OtGE8PXAu20Mtkec3n&#10;MabPjEOHFFoi0Mmb3v+zeto/iHGuyFMJapSlMOOdP431l/Nk9BJ2/WAafbCjFWW98gqMowrbhImW&#10;Yi2RoVrY9djkzX6AvxazKGexBF1uod919lXM7//uL/9fPS3VofNVL+15Ez6yAcUp1xb2m2gUbS2+&#10;aBcZC8uMyI4kYGPvu+8OPa1xDbFKtq4o1wcVsjnc0z+IturnWo2wGKc6YAdqHuiZKwrGRQ99hwaZ&#10;Yz1k9ms6pnqSzaFvKJRrfG4Q9RCWrcwynv34U/CvnuVayKlLsF/dg7BTy9Po/2Nca3NT73L04RXc&#10;nPNEyMYs44yMBW4XnhVnP5mfwvy/lEE7CcNFjR3fS5lH49CFq66Bn6YwdR6+m5f2Z2g71iPOj8NP&#10;m1uAHVvK4Jk1D57po20KkoFF1nbDQcgyIFSaTeTJcqrRjgnzW5iMdz6uZTd8qMeWPez/HHsXp5Bn&#10;gVH2FTIZuapoPwXp590DqGOlAXnmS7jHQ+beXrKHDg3jupYy6vXC6xhPpnPQAT9PERH2UAV3EXUu&#10;034Ji2N2CTYvEkB7FchyFG1BHqEI6iP2T+xvlqczRL2m/+ILoh6yxrR5ABOVBNdbj78MG7GyAtkY&#10;zJw2xhG7Hyowv2/+InNufifjiHy2XmuF/Xd7qtEuK4j/K3nX6DgKW4jotp/9Seb/kpe9TKZWmZDf&#10;BA0L87nCd8usth7kHhmT1mN4s6IuLFVrWFNQA5OhhIWjj64g1zS4/iBrVX6u9cZpv2TeUnKjviEf&#10;Pic5pnVxrSRIZollC/v0Zb7bKQhrC9lzRN5lMgqHiyyfjfmnIT4G9ctgVrOw0kidZY6wEYzrNkjF&#10;RzJkxzUSBfnOkCMhrDnyu0B8Icl7Y6yur0LeDz/+l3/3P+upbxxrCSdexTzzug+C0TpQx/x+/AWs&#10;ZY+cBXNqIY92ytGZGt6F+dquvfAfFJJtsIV+H+zQ+ZcO6umZp8ByfpqnlizTN3VxnaZ/C9Y3brvr&#10;PXq6lXmHihhnPveHOLVJ4eg47I6bfmSDtrrOOZ85x5O2xWfReVkft8vQ+lmWh0Wf7P1Y1r+kfezp&#10;94NZTWA80/a9rGVvhDfXkTeHvSx2PV3dNaTurIforl0GlJ30gxD95hh9oVQLbEsnpjmudJ9ZTw+Z&#10;1UqL9FugTq66H+Ph7p0Y/zcNwF9Jx2Gflxfwru3px7+hp3MT0KH8PJ6VqUFfFWpkOwvFoMs9bchr&#10;YRLj+zxPO5B1Dam3tIfYkirHSVkjFlsq68kKQfobkkedPri0nTHuiA4YsqSsLXZX4Y2Y1ey2RJ5p&#10;h7Ay2ssgafMvphvDY2N4Ej0RdTLKxHmWV+w4daLG9+Juyzryygr8dxffj9TI3urmyRo7OY+/to7f&#10;Q/RpT/DNyjG+88xwfhCu4boA348Lu7YCSdvMPiTr26yHfUgQZjWf2AGZg9CQGNnIHxYYNsPORMhn&#10;mgxfwJsxqzUM1i0LaPs2alNhVpPfjXJyPDTed1CHa5xnW2FnUmsWECkR4jsdUw+Rh6zLWJnUFEx9&#10;M/82mdUkj7cIylL0S2QsrGdWZlP5zWgHW3+oVVAGOdGiIuuwlvIqyLPEV5JnKQizmr091sifsDOr&#10;1dku5vos6reur2L4PpKnlHO1DO3PNIHrTHmYMPym7xEb1fe7geimwBAJsV65FeT7CpnxFNIprDN4&#10;uA7WdzPmmn/8e5/Q084K5m4XvoL3Qk88iXduT49BB3xe2O9FMnr3Xo3Tpn7/E/9FTxWGObe78ALW&#10;ap9/Gu/Kv3kSvk6SjOljk7BfyyyLnN4YSEKPtl0Jf66ll++mLT69vFPLc51BluCEad/LcSLAsVjj&#10;Gk+Cp85EyX5+8QjWZcZ4ctfQVvhpEZ5uqHDpIubaq7XJgQMHDhw4cODAgQMHDhw4cODAgQMHDhw4&#10;cODAgQMHDhw4cODAgQMHDhw4+AHA/bUX/kHfLvelZx/Tv3js6e/o6aZWRCy5GaE0O46IN9mhuGsQ&#10;O/t23rJFT88sYKfdzMvYBXdrJyJMP/LTH9NThTEX8nz5PJhfSg1EXPT7sCP29lvAnHapgc9HX0Pk&#10;RaqASIxYGBGBJ47jcyeZoeI8/3W5aO78izKKq8qok2gUO/W0HHYoNkLYPShRbUFGMMnu29lZPGNx&#10;AfXOZrDrvczoQoUQmUQqBezIjnMHf7IFEclxMj90tmI3YboLkYxjc2Rz4+5XiYTPcZeilVmtpQ2R&#10;bsKsJpGxpRzKnYrgmZ4odoELs1qJ9S5yV+7iZbC5xbk9MRTHbnGFmoXRRUHaWHaGGrvW+b3s0jV2&#10;63I3pVvDs+KMKE1yF6kvhKg3BT8j4Lra8VtfOyKwq4wktUdJ17lLV5jVPLKLlTvK12NW0xhhVSaj&#10;QoMMEA0yc2hkpQiSzaXKrbJ5Rnf7GGkpkcll7nS+dBmRvgoS/e/lrvRIGLoQi2EXaiSC+o28jugi&#10;1wVEs+/bi2hH39BmPQ140b7bGe0a6jOZPLrSuGYliO8WF6EfE+MoRyiGZ3e3oZyjNUR3fPkLiFw+&#10;/dyreholk4m7Rh0pob4S/aogTEi+MNuebGXzZey6PTuOCNIUz9evke2wlWxWHkYJBxh9dP+1d+rp&#10;OUZHKrQMI3L32CmwsJx6GcwqvS0sXwppnZFJs0voa3Ge81zW8HuefTTgQ7sGyXSm4K2hz2UZmd9W&#10;Rzk/uh8sGu/973+ipw+dQ3v96Z/8Dz1NlNE+sSie2d+K67U62qtoYQsqctf/yBh2KgfdKMfWCGR4&#10;5RawHtx673v1tN6FPOq0Twtu7CL+u3/633o6/g2wobSa6uXyMfox1grb1nEAdvbyLMo3cxx61RtG&#10;+3S+B7+H9uNZF59G5LKb0eB92yD7rmEyTkTMncsa7aifO6u9FehJkNEbfi/KG09CV2NpfB9O4Xph&#10;OyjkkHrJApFOoH8pJMjs8Nw47FB+DCwTsTqukeP8i260V1saelaegWxv2AX2sM6BK/X0QhFMeBdn&#10;n9dThd4k9CIZgz09NwnZXLyAfh9343sXoySbBo4J6m9GH+B7H+27NSqCga1Ni4lrhEFNZCDRT5KX&#10;RBvUGd1RJPunL4LxxM8IH18YUfxaDb8rpMkwdPVu7L7vZKR/mZE8r5/E+PmNL/+rnl5JRtJgBFFg&#10;YxfAlNWehq2PdUIHxjKsfxNlYaHhbvwAy9tg3bUV9KfALHTg/vvAYODvh56NLYINJubGMwv83NFt&#10;tv1SFuPd6BT6y8oydNjnhi62+JFXWxL2riOJMlyYgZ3OLiPvYe7w79uB8VVYoRQ8AYzBR15CnTdt&#10;vkZP6xHUr+oBY6LfDYY4ib7xBGB3q1XUa/4SZHPxdeR37DUwrVXJPKewnEW5FnPoo3MLaLPiAuqe&#10;zUCW8RhsY10imd0YHyUipkrWmmoFz2yETN/CiGgh052PTDB1YdnS/2/2QTIPVOiXhBjx62c0yNAA&#10;2jyRQDu6A2gDhff/2F16WkfWzTEWLAI3XoF+Eu1AX/v434IZ4uF/xO8pir3gwhjoyaEPhGIYy+uM&#10;otAh0aYcxwPsawmOva1kIonTPwuRCavBaB1hiFM5KJRp+zNkEVKQ6PlihjYlAPsTJlOaMNt5ychQ&#10;ZXRhnf6MfBYf0PBvyHbTdNQMDDN6a/8ByObIGUSG+Mjo4WP03EA3ZHHtTWDPCsbg+84X4ecEWxG1&#10;cuQwxujiLBg/FHw16FGSbMA5sRn0AbtSsI3dHXhG5yaMVTma9AgZfJ977jk9LS6gnsObYb8VuoZh&#10;cDMaxmePj7aR7eML0K5RFnl8bMoSffnSRYScxsLQr2IeZQvFTJ9CmI4vjsJ3CJJJtZRBZmfOoK/W&#10;vehbW7fDzwmH8fvUOGyO24PvK2TMjTCi8cou+FgKEr302FH070lGxroD0DNPO3TBxyjUBHUkQ+aV&#10;AhkiamTQObATvrqwhSqU2CeXyUoVYQRrlCwvwrCmlVHuSANjWSyBvAZ3gY36JbIebSKbyi99/L/q&#10;qcLXDkGfvvnI1/V0bgLjuIsRVzu74FvUyEyQ4pi8aRhM1pMzaJ+ePjAwzS2jfqdGMS9TGCOrUWEZ&#10;11bJyuTnfKROhuGqMBJzrKMraPjHVfZBc9xE/a3RcDKHsEefmdci3Qgyfm6Ujw5hOaOtqZMhIRJC&#10;hxBWRj8jmt/3XkT4v+P+d+lphcxjkrcEZlqftea59Pvlex+fLZ8lKr8urJm0W1JfmcfIWKAQ9sI2&#10;VItos+VFsM7MTKCf5BfR54K8N9DAvZUS8q64cN+Ba+AH7LjuRj0tWqKQl2maiwX0g/YY+lScal73&#10;snxs8+UsZPmpz3xVTx/5NtYJlqegT0GyVQgD+M23YtxV2LMXfovBFBNB/UT/hEVrYAB+zVe/imjC&#10;AP3QzUOwkcIuIoxZmzfDT1BIpGAjhQU8y/4sbBMtLbCVMp7KfFGY1SKcP3/xC1/Q095e2NJrrjfr&#10;8cUvfV5PFzMY72bnMX/RaEtc7IvCJBOl3kWj+F7mtEWO3cLWFeJ1ChIpXiIrjTBvxXsw3lSzuKe4&#10;hPpFvLh30yb089ve9jY9HZvB+P7ok1jHSfeQHaoBWSu0tqPfX30V5gx7tl6np1EfxihfDTIpZqG7&#10;F85A70SWJ06ACWOUNqUszH5uyFShrRU+3U03gmV6cQF+/9gYdHpuDuVZXIQfLMxSwsQ2u4Dv5fds&#10;EbbICJpuQiLFxZfzM7LYz/Yw7AF9b4EEADfERzciRvG5bFmDKNIGGhHfvEdjHxRGAh/nhK1x+sss&#10;gj8IfSvSz19ahI8SpG+ikCRblqBIFqZsHm2eL+BzgPoS5tqVwMt1CiOqm9XRJOqeZVWQvijMatIf&#10;xGb7bd/bmdXEvsn8R6N/2j5MmoomvLSz7Un0pW37wGq+tII2P8q1xgDLneF6zOZdGNsGhsBeUShA&#10;ZqUixr5LI1xLaSLCNaWb3vmTepqm/YmTKa1Of3FmAnp39gTWHOcmwLyUjGP8r9IPyOfQ76xzimuv&#10;A5v5nn0ojwSuCyleket09TK+WM6jbZfIJJXk+oq/gnb83Kf+Sk+feRGRzs1JF1IFyjvEcgfpqw4O&#10;YX5SL0FGfvqqaTKu1Two77XXw8/cuhl9ukRfWBg8FUJkRMsWIM+rr4UPK7ZT2Oq8KfTdWhj+pdsP&#10;e1Bl/YTJTxg955fxvYLMmSd4MoU/gHpJJParr76ip1Nkd52YwHXiQ9QiaI8zF9DWGr52VSzR7fJd&#10;iAx+fjaIjK3BKGRUzkNmuWX4M40yZBby4z4Po9MXeLpGIAid6u3AuKODLLN+rmm+673v19NTx7F2&#10;9fxB6LKHzKRZ+oAJjjeZFfhIqSTmrC1p6Ok05aMgLIYaKyZMsGGuJ3nIAFXUYAujnICFqQORANqp&#10;TD+gyPYtWVjPvGRGFkZ4rxd2IEDmlUoDed14FyL1r70NOp89hXWxx1/AOsss2R5dXtznIquVQq2I&#10;PBfJEKvRD+vtQd6VEmRYpbpUadPLXLP2RzGW1/z4vJBF363nuWbVxI1vg28ztBXfhYN45gzZ888d&#10;w7Mzy3h2gWu3YiMbtPFr/U58L3qoYGdWE8jnjb4XrPWLka5m+EB/F5Ym+U3YccQ/kfFC8jDmqLZn&#10;uG1lWA9i68WW29f3BfbPcv1bYbuQe2WcWJM3xxmpr/E7x3LraQYK8mwF+bvG03GqXOMUZrWoG+Ok&#10;MNm4vbiuDVm7eqRf0M+c5xi/YHlGjmui7jpSkugbrBpFzpVCXJM2IIwkso5GWRkp77PCzlZiylny&#10;QGpva/lcpR8q65TWOYVVbgry2WDbMdhzWEEb7Ax5Zn64f1W78n3Fb/3l/9TTE5/7az194stgm5po&#10;gV299YdgQ++/EfOT/g7kVSbLbob9ji6H67lvmyzHjz+Nd4ItO8GM9oGP/JieRsnkUR+FvVrkgoWP&#10;vtVAO+zF8985qKenLmGO/sEP3aen//J//5ueKpwZw/gt80pDV8k2JTVe279FtnpitLW9HRU2akv5&#10;7DbWnpGZtKm93TZqX4UfNLOaFda6WWEv30bYqExWRkWjnIYOQ0Hchkz4LN4jMpO5RXcf1qqqPLGk&#10;bwj9fv8VmGMpVDh2jpzAODd2EXnsuOI2Pb3+RrCguWrQkZlR6NHp17A2WsrA1wuyDIU81qpmC6ad&#10;qNAPS7dgXaiD7wovnsJ8ao6+m59McLJ+IezMYks2YlYTpiUFmWMKU1WD74NFlqJ3a5jVZC4hn5mu&#10;Ybxswn6N+ZvZdgryTGlS49nGGID0jWDkQT9GIP6+9FmjnwhDIesjOlGnX7DEd/cK9RzaLsyx10f/&#10;cjCC9cc9fGfmzcPXOMn5/mUyd5K41xXlgrGXdn3FDT2rcP1fIUIZNVwY3+Vds7xHkvJ72M+9Ilv8&#10;vI7t4Q8WSDsYspD+YrQP8FaZ1Yz24RinYDzfxvgqbSrMb1Jeo9z2cZD3m2yVZpmk/MLq55WBwQZh&#10;+zbqx7FL/FApk/xuLYNdnnYYeVrW0tYDp3GG/+bhF1Z/xni+yM7wESgjzquqHAftp+sY8qBdM/o7&#10;v9chp2EZz1g/Fdj7nvlZ8kT6vTCrrX3WOnlsCMnrjWF/hmCj778bmO1jq4etGtKuhq4QPmsd2FYh&#10;rl/sfjdY5P/wt8Gstpds4a/+5d/p6ac+CR/qpAttXeR7Wl83xoxf/fXf0NNhvj9TmHwFPs6J1/Ce&#10;4fGDeH+3lMK7gjTnoMtLGOtyPKWxsxfz/jLnhssVjF3DPJ0h1YH7FCo8abPA9xJ1niLlcfGdJ7Jo&#10;+nCisxhPGxn0i9IU8i6swObmaCf6N3PuTfZthews3zPq/ztw4MCBAwcOHDhw4MCBAwcOHDhw4MCB&#10;AwcOHDhw4MCBAwcOHDhw4MCBAwc/QLj/6C8+pm8XPD0FFpfXyUzQ2YaI3PGLjMJfxG50L88SDVYQ&#10;Xbz1AHbdNToRRTl9HIw3V8axW+8XfuVn9VRhLoboy5dPPqmnM0Xk7efOw8FuRJ+dH0dZ6nnsRO6J&#10;IipiZgm7kCcOgYViWxee2dqOtBowI7ACHuyWr1Wxcy/KXeqNMnZHlhkqU61gR5+x45q7cTM57BiU&#10;SFSJVpslw4xCtcyd0lX8FuAGV42bUoOMNN7cg3r39iMKep4MS8IMFUlh57awvDUskcBtHdgNqXHX&#10;bJm76SvcBZ6Q3d6MkKsyMrTAHfSSrpDRKM2IIS8j6hXknFnZOWrfGSqRl/ad8PLZxQh/bx3Pigax&#10;ezKZRJSrnzvTFXxetGEHI2ClzWtkxzOimuWZ1I28RHXKrmRGjMou4wCjXxQ07gwvMUKxTja6Wgl5&#10;aGRYi8Sxu1XYhfKMZDbY3MisUiSlxDwjBhWyy9iRHyQTQYqRunGy6EXj0MnTxxAhWj4Nhp5Nfdgh&#10;27EHkUGdPYgmjiXQjpVOM8rjzHFEWmxJoy9uuwpRhef57MWzYAt62y2IjF9mJO//+fxX9PTgV76k&#10;p7EcIzXIhOHmrtUWS2R/KglZBBnNmYnht8kF3DtKlpM6GQta23G9Lwy5DzKyOupD+zYKTFvQ7xT8&#10;aejckZPov7kR6GRfAOVJ78Su2mIEESeLGfbBZbAFhOIoU6GKMlYX0K4tZHdRCCURZbpSRvSDawk7&#10;eLsT0MnB6/GMShntdWYU0d6tKK4rEkZ5M0XkU8zDRs1VkY/C8jxkkeQO+N1t2HG8uxcy2MGI7OfI&#10;HLHDjfTAnWBWmetCFPQf/Pmn9PTClz6np20TjOhqIhhAn8nV0dZD28B6ENoMtoojr6Ltu8gys/kA&#10;IrCXPIzqLuO+HW9DpHVqCPeXubO7SuY8hdkV7NbOkjEmQxbNqAZGhXvvRN5teyDnQAxtrvmg+4tL&#10;aI+xC9CNpWn0rxYyein0kmmrjYybwhwXjqOeEyv4/OwhjD8+Dbpcy6EebSmUOxlGu3XvANPayASY&#10;GhS0Alhpdm5Ce5Q17FI/fhy6kGSkuKc54iisjTzDZ9n5L9EQbkukUk2jjdT/b/YH3iNRT8b55szb&#10;zWgJN22MRLqHaLcajF4rCntbEP1NIZCD/P053Hv/++7VU08I92YYPXFmGmwBf//Jz+ppixv13NyD&#10;dguSuTDUgvFRo2wVqtzpXqiizdyMRhWGldwMnlW6gGe87x0Y7/feCiaf555H36wWuCtfg/2bXkK/&#10;USh4EXXW2QP7uX0ANr/Dv1VPPWQH8nsQ1e3K47oAI/oTQXy/VEA7LsRe19PFHNpbITkP2xALgS1g&#10;htH0y54X9TTRjvKH/JBZqYi+q7G+3iJ0xR9A+atkF9RqsMeVojmGFbL4LZ2CnJczaKfHvo0Ihice&#10;B6NVZhk6IUwrfkaMV8n0WStTixjVXomLVjXLyUgDbxH6EOZZ9fE42qW9H+XZfAWiWdO9KLc3g75b&#10;INvbnbe/U0/7yDQ3vQybqzB2GSwHbQn0X3cDbXbFbujNdBl1/+9/jno9/XX4fAmy0mhe2J7iIp4V&#10;9EGGXmE2aUL8qjDZD4LUe/HHEowcFxa0iPhpjNaJkslMoocyHJOXS3imgkRjFVYgqyAjYCMRth3H&#10;fw99CvFvhBmnQjYticwKhdg/GJ1b8MAvUBgMI88f+4Wf1tPPfx1sQIsj6AcdZPrpoz9zzS0Y3ys+&#10;9L1QK8fJdtjlJ56DfuYmTGa1WB02PESWmTyZR4R1LszyD3djnBzaCVbAYgrfN1K47uQ5jBGXjsOG&#10;7ttpMhK5/Pgu70cbdm1CXxS/xi1RtT7obrmKPukmC3KlAv2bn4f9mJqGjI4eRTSPwvQk+lzTWUOa&#10;Q55e9s3OINqpp539nFHQ4/SzyjHUJ74ZjB9jI9DteB7t1d+CsuigH+yhL/DiQcxDctSXUDueFSCb&#10;htiWSTJ8BGjrE4xW27kFfVtYIRWmIRpXjH0vRTbdMEeDqAdy3zKA9njuBbCiechUEmhHexVL6MMi&#10;hzR9LoVoC/LykG7j0mU89Nxp9L2uVtjOoS4yrpB1o5tzi8szaM/Jachqif5PZsn0XX3UnwJ9mhoZ&#10;kT2MQNQ4r8FVZt+rcgwrc37iYWSiPSrRGoFmZ0YTyDWabQy2w7wPz7DnoyBZSJ5o6Wa7CFMix2ya&#10;VNemTWifT3wC0WyhdvRJyduIRLWUzV4OmZ/I90FGxJoMavydkZVynUyZ5LPYRwVh7vNT3lEfxhmZ&#10;VzVKGP+CjOSNi/7Rti7Tv2/rgL5VGRlbsIQAFigDBgU39Z0psnJxembIdGYefe2LD2LO/uRjYAW6&#10;dBr9POLHhT7OP6+9HowsCjfdBB+tQn0J0XYmWzD3K5JF7DjnA5/+9Kf1lMHQrm7WY9sW2KZuzhX3&#10;7DGfsUI2bJmjRmkzc2SnK3JOrVG3hblLUmEs8VHmUoahQeiIwvt/+D16+sAD8NOfehYyiHLOJywa&#10;Mi+WNJ6EcH0+pFnarRIZ1iqW6EGNzJzhIBpAdNkdgC7KPNNLhuc4y+3lWBcjc+o9996tp6OXwbJ9&#10;8BB8JU/dHC+72iCrd973Dj3t6wTzlasKmZw7hfZ49WWwUVU9eObOnfD5cmSvO3kK40uEjHnChKUg&#10;rLJ9ZDOIJvD5LPMWZjVhNRXWPOmzwtok6y8amQEk8lxBfG2zbwLC/CSMahL17RHF4hpPne0kUd2G&#10;TaKuKBTZpwyWMv3/ZtvxWnZnF5vH1R5DO/h4pS+EZxbJRC6su35LdHiC94jdETa3PJmHiiWUx8t+&#10;HiJbm5RXWINEz6TvrsesJnXz29gnGpSl+G5BrhMJw6KUV9Zf3JK3B+0V6ULfVGjpwN+pIHzS3Vy3&#10;uHQJY/KJ5x/XUz/XnUrUr0HqV/8gfKYQTypYWcB8++wp099PxDHHu+7uD+hpJ32hBJl6jxyB7p4+&#10;A33r6YTNSYTQz+dmMZ6OMWpX1oLqZFpTeO0U1m527sJ8/aMfBiMnRdPUL+huvYw8q9S3GY69Huqu&#10;sKCNjoD15f/9sz/U00IJtkvBx7WbGtnahJEo3gLd2L4J867SEtceImiPOpnV/H486y4yLG4dxPUL&#10;M5ibKIita22FbxNhn5STA2RciaUxHwvSb/GRcWxxEb7QZTL7i36uWJjVTh6DvdlKVs3B7WjLzn74&#10;K7KO56uhX516Bf7vlz4DuztDPZO1t/klPDPMeYKCjKG9vchzYhy+9/ICfKUA165kzVbjGq+HFNId&#10;7dCFLTs4z5nBGsLkNNd2i2YEeSINfSjU0H9rZExIco7gq6Oc9QD7YivyLkytnsNWaM+EaaHGMV3B&#10;x7ErzDyzHNOqpOoQhoVIEuNnhKdiFEookzAuix3JZiHjbA12WqEjjfGsUcS1dc4pxA7MZ/B513VY&#10;l9xxNfzJ0hRkc+oixpMibWWObI8aGQkVAvS8ZB1bmGF6+lA/rxey2dyDeciFY+gPFy/AB6+4UX53&#10;CLKskWE6k0G+Cve/7x497d0MWZXIjHLpOGQ2fgblWuJJLy765C62nzBFie00mdbQPjI2KNiZkZoD&#10;jZ4Y99pSwUa/29fPFcx7UccK14eE3USY1YRFUFgsJC97amfCWg/yTMMnRWLAXm6B6cOyjJZxRbDR&#10;PULeYswV0I2Mz1J/w/dm/aVsVpYXuaZBBnd5hyN5CGuunPIhp8n0MY/2Gr44zRMxhMmrLJQ/TTT4&#10;fHk30DSwehIgs4qX+l+1vHcAKDuW287KYWUwsbeDHfZ22LDNKVyRi7C6rAfjGqYCO6NPM3f9f3m2&#10;cbXBLIPUaL4m4kNX6+lv/K/f1tPn//L39fSVJzB3aPBUlha+g6uSLWSZfnQ2gjxjfHe3yJMY3FVz&#10;Dp4io6OnimuK7B8+zskHEnhG2AtbsrwM2+JfwFqEewFt7unDHOK694FZ7aF/BoOJwswsxm/jvRdt&#10;trSprPmaursaxjsqo/3Q5nXKWMHehnJtjXL3cV4v7SF+mny2sx6tp0Myf5W8m3fjf7MYOuR3y3RX&#10;R43ry/8WrEfE891A/CAFo5xSV/ZX4+QTsTU2mQW4vtLWi7lIlu9GhgehSzfsN33XFw+CuW92Bro5&#10;sBlz2APXY73O68W9EyN4TzE/irFWTuzyswxVsunW6hhXx5bMPlnlqRIDA8xzBfW6cAbv+wrUk5pU&#10;k3MfWXMQ+6vxNIGakULPhHFJIRSEL2SwttLvEL0TRjWRrdH/mZr6RtnStlj1Tf62p82r9f9N/QPW&#10;Mquh/Pb+ZH2GPQ833+EIjGspI6PcnPPJGpZ8X+a6+kLB9F09XCf201fbzlO/rg3BptR5zysa/MTL&#10;bvRRMemSujknr3KsNk7bsTCriZgDLtgpe3vYdViY1QwGM/oJcurBehCZbMhASBjMarTtG7E2ShsY&#10;77gUxB/hpgeph5mu/l58KuOz5Ml39Ua7WdbF7DoojOpeUl2LjOyssvb1GEOHWGYrxG+yri/oMGSy&#10;vpw3kqX0Eymj9XQmuceUEduSspI5upS7bthhXG/YNc5VPVy7tvYRWdMV2PuPfDa/t8sEn00WNMjB&#10;HP8tMOSJ1Bx3UM6Nnr0G6+a9uh52bJgX8Wa/vxVIqex5SV81QNtj1wkP21nBwwEx2A6bUibL5sf/&#10;1+/o6S/djne8Pp6E+Le/DV/qqaPYP5K8DWt1110LVtpYBvPPkUvme5cTJ3Faz8Qo9lGVvXh/wtd5&#10;rlQb7FqV6481rkvKWnWDayRiqHOcT4a4T0mhZwjl90Shm2Xa8EYDawVushy7+L2bJ9zNncZ6S417&#10;oHx+jE9Z0VcKOx025/uDXE9aRzscOHDgwIEDBw4cOHDgwIEDBw4cOHDgwIEDBw4cOHDgwIEDBw4c&#10;OHDgwIGD7y/c931wr77FLZ1itFkXmEkSXYis+vyDX9TTWh67iRvcKV4RhjLu9I13IRrPVUK0/q4e&#10;7CDcth0MUwp5DyL54t3YdZdzI2JCNuGFuaNvkZEN3ip2DbbyHNfz57DTNH8CZeiPIr+BIURq+Xkm&#10;q4KXEVVaDbsGg1FGTjLgqubBHxKVI7uJA9yJXioxaodMZhLIsLBgsh8tLmDn4tISUolwa9RxsZ+7&#10;hXviKH93L6IdawFGyDEqJJDAZ4mIExYehY4uMiJx92qxCJlU80glmi5o7KBHfTKMWM5rqGd2FBFy&#10;7RFGaMXNnb5CZmbsXLalAtkJLDt+ZQdwnVFIfu4gD5EVQpjVIoyCVfAwYqQtAaaRYUZeV1guiSwz&#10;ogi4W1ciMgV17tiUyN9w0NxpX+cu+grlXypgV2c5h7arUzaxJHaKVrlBNsfrqsx7aQW6XCni8/Ki&#10;WYYSWb/iATyjoxX6FW9FXX1tYGs4duScnlZffUlP9/Sjnj3XI9o40bNDTzUv8nGTMUPh2888pqeF&#10;Yxf0dMdm9M0sGUU8s4g0fvfV2GXbcdO79fSTL+GZX/nrP9PTwCLa3ltE/RuMEEiRpUohnYYe+cLQ&#10;ixVG9JNsy3X2IiKRvYz67m1HGXxRyDoYx25dlwf5FCjLlRUzsjdF5pcV7iSvkYFrfydk9rYP/7Ce&#10;vjyFMowcflpPw2m0V7gdujNxDhFXLR7sGE51mIwxp8ZR144o8oiGkLrdaGs5a7k6xv4wtF9P5xkh&#10;WmR5t29GpLaYlOcu4JkKc2QSCjMCtp9y7ExgB/DNjPZ+9jzu8c0igvRqMqsdXkB/GTmFaK8OtuP8&#10;RZRJ4fwc5Oclq09bEEp61T336+nTY9h57aUsOiuwiYEO9M3uAehjZBv6Wf8eRspqKOv8EvRN4fXX&#10;ETVbILtZ3I82PrAXbXnbjWC2WAmg/bx+7oL2IvX6INtiFjZo4jLKkstReZrweFGuvjRTMr15GS18&#10;Ygzjy8I0dCNcRbs1GpB1tgbd9XIcikbQv7raEMGtMD2Otguw/Kke2FeN9rhYRMSRn5EvEvFmRG4w&#10;KsI4l11YUVwoi4KxSZ5RAA3eUyY7k0Q7GYxqNK5e2soAoyKu235AT5sGQ09eOAYGgLKLjIBNFMko&#10;4GV6zx1gWOzdjf6Sd0F28y60w5PPHNbTl7+NXfYpL8fHYcg62Ql5tLTge4W6hjZbJMvX4iLymp5A&#10;lNfsOPRv4RwiFO+4EdH27/7obXpaqaIPtiURVdloYLyvmObYtayBgSNXBeNYPIDxvYUsZq4EZJQt&#10;YnxsZV9tCcLeuWrX68k8WUVenfm6ns5fRhScQuci5Nu/5V16Ok7GwUgL6lHUEG3A0aXZr1BuYywr&#10;wBepkHVOY1RIrgz9czMKVIcGOdaKkFmIkby+KOp+8Am05csHEX2XoUwjpF4tFlA2FyPmAmSvKnCs&#10;Vhjugwy60+hDO3egrW+4DdF4XTtQ/noKeph14d5GBuVcmYY98+fw+Zr9iNhokAVF4TvPP6WndbLQ&#10;9HdCFi1J6G6yDTawWkL//8Tvf1VPn6aeJXF5sx6Qg0amDGEqUZAouhjZ5eKMEE/GUJ8I2cykTwq7&#10;gIesjUE/rvcxojZHZs8MWQUUGvS78suwxx76QCH6V2aEFVrfzyhpCYWTyD6xA7EY7vPgUa6lmjnu&#10;t5F16sM//+N6+uCTYAmZOwtb3s2xrIORVLvJRjmwC/1jlmzBnhR0ZYwMeLNnIVOFUB52LJZEXpoX&#10;5SvT90swkmorI0U7BjBIhYfRn/JRyH9iCfmcfQ3+Q6yBeins2w8WkwaZvFbqlCvvaW+FjZhfgpzL&#10;dJKCATzrhefBlnjwICJ+smTXqFl0mG57s/PgtxDbsIPMYhGOo90R+A59ndCzl1+D/XLTV+q+DvU8&#10;+gJYOzrJtte31WQ/WmCbRsnefPCbjOb2IBK2ZyfqvlRAnplFtH29APaGrgRk1ka2xIl52OH5Ivuq&#10;grCYDcA2dHWjDfNLuPbmK3bp6RU7wE5x8HnYvbEZtF+pDt0uFXG/sCH76tBbhe4UZNMgi85KHnZg&#10;bhp5GMwJZJdtcDyp0eedZx+QuYSwDJbz6OMKwu5ZabCtjPBnpNIPJPJKE+Y1su4I25ERMW6LkrRG&#10;oNmZ1dZEp+FRbxlWtjOBsDLZyyHMqNL/Q8JMRBv0i7/4i3q686q79NTOULAes5rxHecnzafp/3tt&#10;ke5SFglatc+pasIUxbIpuOnjuWuwlX43yhlkdHA8invb0kgZtNmcn8AuVNy4z3gmEleWdkyhxmIW&#10;stABDxlu+jro/4dQbjfj2ObJDvr5r3xHT599BmP4yHHYKy8n1MLqtHU7+qrCnXeC5auVkXyLZPnr&#10;6cE1/YNgOf7cF76gp//46X/W03gE7bZ3LxiN9u4GC0Kc8+gk2ZMUhIEnW4AtifEaI8yZkADRUgnl&#10;lbm3tMfAEOzGuXOYO33ja9/UU4WPfvTDeppKY+z8K86rimSjrfFZwtaWYd/LM2pbGDtrLESV/a8h&#10;EfNNGP2CxTZYNIVpjT5eUJjsqPMljicyTu7dg/nkjp2wpfU67NvkRbAhKXST/WfHdsx9tAZ8idde&#10;h98yNgrbfvI47FeVdi/gRzrIdhsdhW8lTE1xsokqCPtamRR+Pf1o8wLn8XNz8GnrZEcRx1qY4lIp&#10;jGWyxpAlk7zYHoUqI5G53GD0X06lmzqMP0RWGv0U6cJ1ieakTRVdkGcqCJO9PKvOdZgS+y0fZfgv&#10;HWSKFmY1P+fTeTKrFcnAICyvCnGuTUnEtOh0gfZXWJkaho+EPEVnhElO9Ezq80bMagFhHKBNF5Y5&#10;O7OatIeP14tt9LG93AGUPTGAuYlCLxkj3BWUc8de+PEXL57Q0+MHH9HTIH1qTwJpJxkvewfgm3Tx&#10;xITLo/CjhS1NoYcs5lffhvlwdw98VWnDg89i7WB5GWNzF9cnRR9FV7Kc83p9qH+N9lDhO4+CQVHj&#10;uP3jP/sLenqAazfuEJ7lLVEWGmSTWYDuL87D9wiRfT4YxHV/+X//SE8Pv3xQTxUCZF8TdirDZ3Uj&#10;3boFfW4TGeKEKapO33DpEtYBrrsasr5mP2ymMHwoVOgzh3jSgY+sX5E4+n8oAN1Ip2FfW9ox1xPf&#10;L8/6cTnMlSOD1gWyjCho1FXNDZnFySa7dRfm6cvLmGcF/cgrSkayr335X/T0209+W0+9HE/yHNty&#10;XI9VyJHBUcZxYXQsF3BtIIi8fWQglDVTD32kcBhlu/tutGMyCdl/6xvf0tPpSdOO9XRi/STPda8K&#10;R1V5djkH/YqTUdkXxvijsUypFsi6QCZoYWq0suyEZA5EHawIC+MEbIUwSbSw7efJfizsu2FZ0yU8&#10;zFvWvBV8XvztrkEG9TLscI3sfoZbRjbqIufa7Z24T6Z0wuSxsoT7KmQHVvDRVohBDpDtOEk28DoZ&#10;+nZzLSrgRj1fOghfor8fc6Td2zGGHXzky3p6lkz/Cruu3I70KvRnYTk88SLaYfo8dFj0sCinlLCC&#10;BiuIMJTQgst6zSrQ1oudFUYl+WyM2TbYf5fUnIciXQ3IzmBWox0Lc64jjKNuD+61r8Xb/c2NyqZg&#10;smUAdvajN7pXQfx+KaOC/C3lEMj3Ui7DR+cX5vXUHWGn4DsFgfjyCjJOygk0FZ4eI2zsEY5VbTzZ&#10;po15o5epsRz3naEjYBOHDvERqix/jc/0ccISpM0vibNhgz1Pkdl6shWfYiNs1NaSyqkyMjZLqiBr&#10;mdIO9tTQTdoM+9xHfjdylHVPVlDmMQrRTXfo6V/99R/o6Wd+8+f09MhhjNt7WjDO3ML3EBNk5nze&#10;Bft1gr5tCF8butAUOtImriPr59ZltHmhBFs46se4slyDHQ410PYhrlH3ydJHCfZ4eRNOGhi4E6fS&#10;PPovf66nCpOzsGnCrCZtKf3fkJVZdR28bA0MnbfMScT+C5uOndHH64G2iq5LuxgsQrb5pkDaVcH6&#10;PAB52MstbSw6L3gzZjXrs94MdhsjeDNb47NI1Sgnn+uxyULayy4rbxSyTKe5BhnH9yRgdRXz5vpL&#10;ZgVtn+7Ee7gbbrpdTzt78P3oebADT53BPaV5ykiDTnsa0LdwCH5DhacyjSybfqWXzK5d3fDpshdw&#10;7zxP1inRfymz/fxkhpc+J2NYlfMXO7Oan/M0BWFWE6bqunECDG0KZWrIlr6GMMCa9oCyfQvMaiZw&#10;rx0eKpo5HqJMdl2w5ie/SSrvkQVG+VheYbIyP6+uRyGD+XARItQhzMhx+gJX9cDWtHNd+yLfB5+H&#10;aJr1gF6JLIvsL0We1uJje0XWsQwVysDLd0tSL9y5ttz4v3md+A4yBtjytsrMLovmj0htkLmQ2PaN&#10;mNXWs2MG+yxPdJNrjGtZI6N+BovY6uuYGH1W1pMUjPmrTSZervnKtQ2uDWw0TtqZcq12UOpq943s&#10;sMtE1skM8L3FGzGrCez9dg2zGk9+sftbIiM/2bh9XqTCnqgg+yPssPcjE+a9CmYbS/2QGu9GLTD0&#10;h3kYa7587yrY+Nk2GVpgZSNcD2vzWg377/b2Ww/2e/xidzlGy+/WOZyC6KmhS3xUVSgym0hF0FY1&#10;YeSlX/u2n/z3evonv/pretqax3xm7MWDevrs4ef1NJPCuBKo4r7FM2B/f33cZJ0/fwHv8wM1PKso&#10;/SCCNM21EmHsj5IdP8MT+Brc07F5O9ZjJkawJiprVwrdQ1ibSbTB36qwnSpkGg9Q793cg7MyD/9s&#10;5jz8tSKplb3cCyXrHg3u1/JY/OqaBvltrCUOHDhw4MCBAwcOHDhw4MCBAwcOHDhw4MCBAwcOHDhw&#10;4MCBAwcOHDhw4MDB9wnuvXdcoW8P1DTsfGshM5LmRxRUPYTddtvbsAtvfBI748bmsWvS48WuPL8L&#10;10Vj2DHX2wc2l1rejIgb7EXEZOcQUn8cjENlL1hbZrLYve4PMXLah8/z44gazJxHBG84g7KlGR21&#10;YxuirbwSVd2EnOdbZkSyL4qIilpVdqMi71KJuwW50y+dxq73PKMGs4wQTjByznpec6GE3aejjBgt&#10;VCADid5sZHBvmjstOzuwozGYRj1a27B7P0Amj+UMZGtlVuvsBltTgbtspVwSRdjOCGRhVpNNocuM&#10;4MuRnS5zEcwfXYx+diewe1KhWlm9Q9S+q1sgO4CNnb+yM547soVZzc9IoVQKzCDJFvNMeA/P+U7H&#10;0B6b+rFDs0BmNCOyjDv87cxqsqtVzmQWZrVo2Nxp3+BO4yojEnJkQSusMJqbzGpJRvpI9JREVdQY&#10;VbjIKNByAc9aWUAZFCoryDMVxr19PcirpQ3RqJUuRP6+/Aqi0/0vvaynN+/Cbv30jWBWqsZ5Hi+j&#10;isJ+6n4TE3XI6ORpRK4ucxftbBq6KhHK95IN6L2/gV25r1LXP/9//ree+pcRmeivot71CuonEd0K&#10;sTT1guf7SxtfZAQTCWBccbb5QBLttXMvInhPTUHXT41DRvUcmNiSHvavJnZuRVuvhHHv5AXo+644&#10;6rzvHjCPfeMYIkyuCEP+++6+U0//5QmwpUydRqTWviHIIbENtkbh8acg7001yDW4CXkPtSCK5SLZ&#10;8QrjKF97NyL+L5LlLewGE8E9uxH1uf9uRAQ/eVTCvZrP+BZ2LjdWkFcqjbaLp9AHhwbA9DY5SxYw&#10;7oLuakH0+ZmLYIhJ1lHPG4bBcNB/CxjZFD7/Apignv3Wg3rqrSAS5B37wKJXHoCePfsw2JH2dcH2&#10;Dd4NRoXL02Bp642jflM+yHJyHO1Uq5i73rUS/g4w0jqUQrmuuRn3NhglIOwOfkbdMIjIFfTh2QE/&#10;dChbhs2peJDq8KMfFxgpnihBJh7ankAr7HVGQ/SKhwxKafaHhXn0N2FHiHvx+cYdb9dThd52RNk/&#10;9fILetqxHW1Z8mL8mJtHGQJ15CnRA6yOEbEgaAijmuUs9TpZCyQCQ87WN5nVUG5hVqhJVDejdmIh&#10;2Kl7b8MO+Vpst54WSugbr7wKVguFiQtoq/wIdHr/XrThTe8Fg88K23B2Hrq8Uka/Hh1Ff3/pW4f0&#10;tDKJ+264FVGEA/tNJsIcGUYvzKJ8l86gT4bJoBpgRMjcGL4f3gJZbD9Ae7cVY5qriLaPBNi+MEE6&#10;IhHYvNkpPAvWqlmOboyDLjfKvexCe9XI0tTuAzNLxYcoyOMrsIMvvQ67l6RdUxjyIxo7NYzo7NNk&#10;2atp6DeZMhigQu2op4dsgO4KbGC1ARlJ+0qUi5vt3KhJaGZTld24R9Oggy4P0rIP+hVyIyLh8Ydg&#10;r196Gm0qzD4+6UdePEvCDt95A8qm8M4fBttPJxnVtAj6hS8G+efpe2SW8cxGBXnP0D+p5aBnT3zq&#10;S3p6XR9Yaj7wE2ATUnh9Abp6YQz+VyqIft/Vhbbv7YSM2gKwKQ+dRN7/6b/+tZ4GR2EzNQ16WGA7&#10;UgV0aBxzgoy0SJLRpqMVfksyivpJBGWEDGxeMpaKbHw+1K/I6KGSxQ/z0HfILEBHNbIwhKPiD+Ke&#10;Cll1/H7p11JQypDRSMKQEwii/itV5KuQnMXfQ/vgc06WICttnuNKHW07nEL/2DWI9MDbfkhPs/Tt&#10;TtOPvrSEZxanoSsKQ4yAaTDipVDDM4RVK8IYk/YoZLljH5gK4tsxDk43WF6yi556FeNN7jLKqLDn&#10;CvSXINnLZouI5ImR2S7ByNA5ZjW2CN1olKBXfjI0FJbQZzOLKGNmwWyX8QkwDo9cgP1qpR1to69d&#10;mUa/qXMMCNG2Rxn9GU2hfnmOGVWycwZIxfz+X/olPVXIkIH4gX8BM8eZl1/R01QHnnHPh6D/C0uo&#10;77e/BZnEQsizow1pqhWsMOfG0Y7ZrGljwg3k1d+FeixwLpEp4vv778C8JhWDzT9xAn5Cf+dVenr5&#10;JGRYzkCvyt1I/UKR1USshr9XKJMSqbBCGuQ+2IM5wyxZHU+fQj2qZci/0YDuNyoof41+XKUsut7U&#10;o6anrqfU1TptnDCouMmQIf69mxGjPkY7FUvQIw+jwuwRjFaYkWyrfxM/XlgRBfaotrVAPqsi5Mik&#10;aERYGr8hby/7OwP+mkAe99xzj55+5Mf/k56KHyB526Y/OuzMavKomgvtI+UXVicvr28Ik4f8zhut&#10;PoebvkOdbe5l/ydxpysUwb2pFjwrFEC9qsy7UECe1SLyOXsCUeDHT5g+Rd8gbPl118PnJJm5K0jG&#10;jlAcfU+Y4ip1XPCPD2DMff65F/X04gn4p/ll+LjC6pTiPELhnnvA5tnXD7+3wHKFQujXYp+feAo+&#10;7OICxuB7yEA8N4e+d+wImBZl7isMawrbdsAOzyzADgljWpxzIGEkkTSTwzgqc3QJFBVW9K3bYUuP&#10;HUa/UnjhBbDJ/fTPgE0zTxbWT3/mH/RUxpMi2XfywtCN7mUy+5BNKEAf0KpfPuqBxnIFGDXsYf/1&#10;kdU4msDYVCTTmJusT7Jm0NeNcTXMeWl/L+YJg52wawpbh+CfzC7CuJ8k69r4POx1mOPK2AW0bSEL&#10;2Wa5PtNHVqtZMuALi7ZXaFSbiMZQx85O+HjVOuSfW4Hs5slKL7cI01fTiOiJMMUZaxGcg1SEBr4J&#10;sTfSdtLnmh1CT+SzzFeKtIFGHzTWWXgd26BKu6cgzGqGjUMxXAWJ4mZewqzWxjm1nVmtwPUYjScS&#10;NCxMPjGyGYktyJElsEhWhgrLKeY1RhYuKZOXeRmMsfQTDAY/i62UeX2QOmtnVhOdFNsiDHAyRkl7&#10;+BmlHoqhfYevxBin0NmD/r5MhpLufujL/DzmpKeeB2N8gOwnvhTaepBrCYEg1uD278EayfEjYF46&#10;cszsk4PD6KcHbsL8r70d5Tg/Als3NgbWv3gS7eGm710gM+5SBnaglkX94l60z9x5sAsqTI3AJ5uY&#10;xrWNFPrSfT/2Y3r69g/CvvkrkH+jQL0qox3HOAcJxvBssd9PPQKG4s9+6m/0VMFNVjM3fSBpyxrn&#10;CFGygbWzX/V0wa9MtaN+uTMoY5Dz7KsPQD633EQG7ybOj2A88FEWNfYpD9fLttD2FVfQr3vJRhcI&#10;Qz+r4hNmIMMZsiMK851Clm3aRVbmSAjl270LbLNHT0C+PvaTHFmRIowYnzkGtuxXj8HmHz2BtdWS&#10;sCA2MbMAX9VkW6NOUmYxGpWCBrtUFxvC8TTCtcLdO+FLZRZZj0vQz6xmji/d1J8KWQ4Nv0z6N9c6&#10;xTevlyHTABmxolwni/M0hHwRZWoOBkibCHKADzPqvpCHXV4Zw7y+qbx6Iux7uQpsaIIMo3LKSTCI&#10;331+6FDIg/VXhTrbuk4WBE8dfTNIRu4V+ve1Ovqi24fyLrvwfZonRrg5YNa4JtqwUpNwThYkZY1X&#10;1mQ5Zwt1I49Ne9GP2lvw/SRPbShkIPfdPG3i7AvwC149h/FHIZhE3gM7Ub5UAmNVdgLj/eR5+MEV&#10;DT6qRsboClkGDB9VbCNtv8GEb7GVzcrqiawxly1jj8Kb+6qAXCe2V1IF83nQUflN/JJIGPpnMMG+&#10;CbOa6OEblU1EIM+WZ9nvsX+W64VxSVg3FYy8JHNilTwVOJbVbCwnUn8T0meRejn/V5B+XuV6l7Hm&#10;RkabNH2JIfquac4357jucqEBHSl7YXOE2azO+ZCCj+NegH1T47uEisyRaDM9lnusEBZUO9ZrF40L&#10;qXZZybX2tpZUfhcW1PXe29iZ1eQ3udfQHz7azENPjP4hNCEezuHrZBuqWdhcWvdg/fUP/+T39PSB&#10;//pTenr2MNbtr05iPLmKrM4L9P8fmsH67JQXn91u2CaNTNNWnbo1DN/gzgblX8S1C3F8DggLG8fi&#10;Ilnxa/TjFqt4L1C98T49bbkFa6H/+he/qqcKsxX40MjBhLCfieykr4lsKUJjnmlnYrEyEtVob8QP&#10;tPdBH5mjDP2nbyif7cxqa/pZE9bnAbj338qstt6z3iqknhvBzlYTsNwg5ZS5tzF3FvlTJnaZNaLw&#10;lXpacf+t12H+M34Z6zMzi6Zdb+mDr9pCRtVNm6CztSLGoHIevtHpQ2Cb8ZcwDtUr8L/c7A9e6rL0&#10;o4t58xnBbox//gDGrIWTWH/NL8M3yHCdpU5m2CCbwS19juuUcoqL8Zljh7z7VhBmtYowX3Ftzc6o&#10;ZsBgp1stS2lzr8VvEdivMcHKE/Isk1lNyr/angms+clvxrzJZ9ZRQcrgE59WdIB2WPKStLqM9rMc&#10;/mOwAQ9y/jtAhqHzJbT9vJtrC0W0W5Z7CGgam3mzfiIP/f8myAzktrxHEqatEscPYRq1l9NIRTYy&#10;zos8bOOMXK9g7w/NL5ggNeQtPizZTE1mNaSm7DlWWNbeha2szrHYuJbjhnkvUjuzmrS9yMOor1V3&#10;hO2P47qs83kkZf3qsuZpGycFBrMa1wutkDzszGpWeSoYnze67i0wq9llIf3WYNmU8q9hVmPeLKuf&#10;J3NInxT2RB1rbP9q2Nul+XT9f1M35H6bXCw6bED0xxhA8NlDv0uw9pnr5GXD/x+Y1QzWL1v5DXZU&#10;pobsbM+o8pRHhYYbBqeTbVaKw6aEuvD+98M/B4a1d2zmvpjLYEw7cwbz4ArZtkcvYM50dBZz77k8&#10;55VNhHiilsbxuxHAM1s4pyty3X6ZpzKEpHzU3QWextDRizFs1xD2AaRquF9hdol5c00gkkYeRQ1r&#10;Hm762PUirhs7j/JOT2C+qZGBvK0Dee8fxJg8egbrA9OW9y41+v5vri0OHDhw4MCBAwcOHDhw4MCB&#10;AwcOHDhw4MCBAwcOHDhw4MCBAwcOHDhw4MDBvxHu+z96j76dbnIBO9mm57EzLslI5Dgj/Xpj2J3e&#10;vw07Ll++jGjc6SV8jpcQARQk20BZNutFzV2GXSlcE+vCNZsYFZhuw46+qRp239W4868yg520M6ew&#10;g7nOZwQY4RTjzvMhnsHa2mYyLPnjiI4oVPH8YAi7UKsV7OwLMmKxLDuCuZPcz118snuyJNczas08&#10;n9fl8gRwT24OkW6ys3Imh89jk+N66uHZ/O3c8d7biuiQNNm3AmRzm5/HjsYId6oqtHVgZ3+B5ZOo&#10;7VqG0XVkB/MyWlLj7lqNu1yzZVyfnYZs04zQdIWt+xTxtz0qyhr1ryBnIps7gbmDtoZneYQRg2cp&#10;J8kgF4yiLRTcPIs/lcTOyr5ORNvVE/hcZuRViDt489xdLJHJHrZ9jdFUCe5gdku9FMjeVuZu4AWy&#10;f5QZQdkaRjsEGTU5S1akxRlEEYr4s1lE5WSKZA2hzBW81Isu6ur2TuigvxORO+Ue7Ix99tljeup7&#10;BZGiN+3HTtLu2xDxmtUYhUj9DIXM3civkaWsUETdlqbIFuRDvRZn0GfHjr+kp73taIdYG1jEMnOI&#10;QF1hJKqb0YSeEnQiHjR1wJ+ifqfwrIUCZLNCxpg5tnGdUewtJbTHjVeCeayeRLTBc68h+nk4jHYK&#10;RrDLVyEZg6yyQejsifOwIe1eRj9S3eLD2GV7oAMyGbzhWj39s6+inuFT2H37vjsg42cq0G2FE68j&#10;SqWzjujuDkatd20Ck8S5cUblzoNpsJ/sJgUvyjR2Hvd318CWkh5Ae9TSuE4hV8F33gL6Wm4R1w6x&#10;T/3oh96tp9MdYM361N9/Uk/b46hPibbWfRmR21t2YHeyuwf1VmhrQ53Hx6GTYxcg17wGHd6+DUwJ&#10;Jw5d0FN/A226fSuidpaXoCNltvl4FrrbQ6afEhkZFBaoD3tj6KepPfjN1w65NirY/d3s6HoS9KAe&#10;Hka3CcOa24M2bxpoPalLpH8TZbIv+XhOtsbogLJEljAS1kvWv2gQehMmA+NyEb/7aUt93Jkdd6E+&#10;Cvs6wTi2dRsi9C+7cc/ECiKmZ8YQde+mzQgFoeMaIxpoQl1aGQbA74HuSASdQrXKcnI3ukZbI2wM&#10;Wg39ouJmPTmO+GmXY2Sf9JCFo8UP3b/mAKK8fQmwiClkKohGvzyGqK2JEZxbvnsPPrdvhQyXMxhn&#10;FvN41nIV4+WlC+hfo69A1ydOg22guw3yUciT7S/Psaq7FW3WOgTZVGjL/V60QxsjxQf60J5aGnrm&#10;q7B+3MWf7DBtS8UHvVqYQarNIY8kx5dQK8rb2YF+UHFBJku0jWNTyNM7hev2Dt+mp2cXMG4qPPMc&#10;mF4SddSjjY8f2gydOLuC70cX0eeSEZQ3zUhMH6PX5yPoP3MriG53k03E7TbtmERFRujbZNnGUdoF&#10;XxvyevUwoh6e/TrHgCLqE5QxMAh7/rH3ot/f8QsmO0WYDJdVDWOPBOZ46IfkiijDShZphX5OrYC8&#10;58mw9KW/RVRrxySu++i7b9dThT3v/rCezpfQtrkJ2NVIJ/SrTla6ENlYx5cgm1/8D7Bns5c4jkik&#10;D8dkYVpTqJBlMcCIvRQjxAf6MQ4GGS0l0XZBsqTFGeXVCOL6LPtXkQwLAVO9mvKEcFZWIKsCbYyX&#10;FG9+H2TWoL/iYzSaMJL4yC5S4ZiWoG/icaG96mRoUCiT1WCgB7pXImtOIY/+LC6UMMHdvBf+zbbN&#10;6HMt28H89xL79DhZbRpZ6IJCqI5ntJL9pMDya7SNfpYrSqaOviHY4/6dGG/87fAZlz3I8+IUdP7C&#10;S+YzetvRlj27kVfeg3GxVsbnkJ950N8soGlduRXI7tRZRCYmWlC/fAbt5mMZFebOIiro9AtgVhug&#10;GMN+2kbm7SKzZ2cbbHm5CNadBm1kyA39q1MnfEmkW38M+qugtcD/euqlZ/X05Cn4W22MLnrPz71H&#10;T0+cQJ98lWxNkQTtWwQ64OGYMDGO/u8vsUGbaCW70RJZ/xKcQ2ztxT2brxnU00X6hpdehNyv7IJt&#10;zxUxno4X4bfUNNiURhUyVCiy/67Q7oitMVgzApDzwiSi0cUX19gvjKgvW+SiNcpQfhPWYomis0eU&#10;Nb/QE+N6WyqRdPJ5zf1NyHf234xoSEal2bEmAm69iD7Cw/Fb5itGRLWt/PJMkaWkv/IfP6Gn2/fB&#10;56r5YXN4m46AMHSzzeucj2mMnxUmpX8LJIJMK8I2RBk52SArSI3MEaEE7EIuAx0ZO4f+UvDAN+yN&#10;oW97veg3L72K8Ufh3FH4kTu3QSc/8FEwDHQyktwv9WBUZIn9+bHnwFT46BPIa3QUfuf5k/BJYn7c&#10;F7Gwa119DZhcr7keaY1+VKGIPJNp6P3UFMpf5fxyyzD6suj266+jzMePg4ndQ7uosHMn2AylzUdH&#10;4eO0t8A+C0tmkiw0Apnblci2KczdnZ2QXWcn+qjCQw99XU9TKYyTP/XTYFj716/+i54eOgLZuMlo&#10;ky1wHGpgbHCTjcfLtRTRO79lzurlnM5LBggvmXiz1IkS2Waj9DuF6SoUg44sZTBPEBu6ZQB+XTIN&#10;ubS3wjYpNGqQydHX4A+PXATDgPQ5r1/6B8aCRTLY2uf99r5tj2RWkD4XiSAv+z2SCgualMFj+xwM&#10;4P7VdgF5V6ijVbLSyTUBzm+97KMlznOkTPK9LOl4VuUNlBmtXWFaJ1tQndHZ9Sr7JHUyQtmF6KAE&#10;aa/FPq9w/mJEyjcRJbusyE/Y4wpkQ6iw32icg4vaiA6IXxCmXgkTkEAY1hQqbMMQ165EVnZmtVgE&#10;emXIm20u/SwoeabBTHL9nWCOVfBzfDTaPoo+NX4W/fjSEfikwt4U6YYt2nsVfCOfD/ZXWM9PHgNT&#10;9vnjuF9hzwGwL1559S16KnO48RmMsRrtmOhXnickCAPAyhJ8rOnz8ImyU7BnvkXM/xVSZH4QtrPx&#10;AuvcBway+3/65/X0muvB7ihrI/7maKAwMYI+Kb56vBs2KEsW3c/86f/QU4XXz5P1jOzMHkY5+9jY&#10;NbaDWL4dA7BPwz2woadeh132k4mktwNzrfe//516qhCLo+1G2A7t9Ot9bNv4EOZK/fR/lxfhE6YG&#10;0T7Rds4Vl2HXXjj4tJ5Oz8MXUbhM39/rRh7X7sU6l48Mai8fRTk9LSh/midDbO+DjrQyivuZr/+z&#10;nj7x8KN6uignYDQxtYL1vDoXjMpVpI0Q2kt0OUZm4bZW2I7lRc5ryAqsyZwJ1W/ab8hcxj4FLu81&#10;5/3I20X2DU8DfU3Isb1cBMlmuYZIexWIIu0bxppcgUzTXJrUEY0gryjXJafGsV6xMAW7K/1JyuUj&#10;21OQPqucDuLlKSftZNesUZcUPBra7so9mGPedyfYy77yebBkHzsCnfRwrbbCNZwq2etqGnRbWFGF&#10;ZT/A6xR2b8ea1OwEyr2yCD3xUhbeNsiuazfWSLsGMJ66q2iX+UvoexE31o3PnUBfnjltWXflvLij&#10;H2v9LUmkl0fg++SXUV5Zt69wHuyq0LARa5k/oDPyGTDlp2BnBbKzmL2RH6xgrJ8LO4wFMrbKvWJ3&#10;hUUkxtMnZJw0WU7w2bpGtQZGeeReeb5UiLKhj72WFUzuYz5v8CzRa5OZY31Uaa8FBouL/r+6HxkJ&#10;M4nBGtqEyEbWRmocL3vJSLyXbA8yno9wTW4BP7vKlHWNshXGLCukHvIsYcUx2pxGw9qP14NBNsKX&#10;ClbdMP5m3jLXE8izRTfEBtl1w87KI+Ougp1Fq/lQ/rEaNeqR3Ct5GSdIiBxsbDuifwqdu+/Q09/4&#10;4/+upw/9LpjVDr+AdfsQ32Wl6XsnGminch5rIIv014r0T6e4Nhfm2rbCvT7094Ew5ggDt92sp1kf&#10;ZNTVA9uSPY+TbJaO4BSWwhjG98tl9CPtIz+jp+le2Nwv/e3v66lCoY6xy9pWVpjfr21TBbvMBFZZ&#10;yd/i89VteXi57iW+nLQLp52W9pBnsP1WZWPqwRtBym/WA/fVeMKQwF6f1Vj9LLl2rV1dX2YC+zNE&#10;36yw111Sw6+njyrfx6LQiR034H3r8Hb87qlhvKlYmG/iA1hzTwhTeJnrwGQ5XljGmDR5CvqUmYBt&#10;aXD9uEr/Pu6X9xao7zjXtBViEYxvXq4pXxqFDypzDA8bUeMcQ/TJL4xrhu7gOpnDCqOPsIhbIfI2&#10;9I15mO2wvizdXFs1ZGuzD1bId/aWtY+bfhpFqZ/YN/sYZr3N0H++u6FIDNstLP+iL3K9n6yTwjRV&#10;IbNtIY+xQxjWFcSeRsl2JJ+lfDJmybpXjUx31n6tIM+2fy96qWDKX08M2RmsYbY8xPZLexlrXBSu&#10;XP9G7SLXGGBe0sbmvat1w0jJTGad5xv6JPNhkRF1WPq/lF+uN5jUuKYrZTPKyPcFCnLSg5xiZPgC&#10;vEbKp5XxHlbGXFPGuM6uX+vN980rNpLn6u8NufN70XVhmRe2diukXCIL0S+zH0AnZU5rMHfJyTzU&#10;EZGdAcpBoc45qwnmIfVZxx+xomGz5+v5fNY1DAXJ25C/TI4I+7Pe7LMCl8U2Lueb5GHdr/P9wkZl&#10;sUOu0yzzMC+HVD+ZUw2/nifahMnCPtADX6mVe1TKyxiH5nmagewVEl3yB6ETCsJarJG5z813bAEe&#10;oxHhO44FnhLk4dgVjsHvyZb57oHrmS2dWEu9qgfjlsLUKOZbC+z3vdswti7P4F1zog1+lY9s4Ge5&#10;Bq1xX0l7F8ZkP9eZ8lnY5cwC+zDfkSqUxMbp/ztw4MCBAwcOHDhw4MCBAwcOHDhw4MCBAwcOHDhw&#10;4MCBAwcOHDhw4MCBAwc/QLivetsefftfhlGnPjI7BbljtEG2ihTPiP7JGxE9dTaAHXPfPIboXK2A&#10;HX4BMmGl+7CDrsaIB4VKATv2AlU8I0bmi5tuIztTDJ9PnUWetTmUoTSLtFpGGfxk8AmTEaO3A9GF&#10;ba2IzlOIkWmhaItmrgozBzelyjm/Xu7MFoYy2RVZJDNIiMxXsiNVwcOo2QplFItgZ2KJOxsn5xjl&#10;mUHkmJu77hvcUTswiAhNP5nVFhYQlRfhzmaFji7UqcidyHmyfzSyyDOeJisTo+20EncwcxuiMKvl&#10;ZrB7P03mkgaro1DnnkX7jlFztzOeLbs4zR3LuL7BCGBh7opQLokW7MQMWZjVGpRzOg5Z9XSg7o0E&#10;ojyrLEKEO+gLZMbIVVAPN3fCV6uQQ4xRSQHer1Cr494K67VCVqnSInalJvz43k/WrQUyws1PYbeq&#10;7ALPrWCXZ7EIvc3nIHOFEHc997dA/tv7EbnYaMOO0VnW88XnENkTOoydpbccQORo3x036mmhgQgM&#10;LyMC/CmzHl944TU9PX8crEB9jBy75gYwFVzMIfL11Ree0NPrNkHe/jZErV44AWaTUg6RTNUS6lFc&#10;wI7athgiCBQ8Ueo92b/mS/icK6Ke0ovjUfxeJCtKkYxK7RHIdIDRnnfceqWezpNVSeHyLHQw04Bs&#10;jh1BdMpQFDIMx8EKUCObU+9OKEMHI65G8kgnzyDydKAFeZ8ig5zCpRFEKIeSKGedDGJRNKmLquDK&#10;0g4M9UPeO7ai/RYm0UeH2hExXvTi86kRM6o7kEB0VySI58fINFa6iHOlf/oDiDLffC/YXB44ggie&#10;r/7j3+tpcRGRyLUl2Lk9V6IPRDrNTrl4GbrYywjSQAA7l18+hLpvJquk6N2TZ6EjHtq78gx2Plcj&#10;6CeJduiEN40yazn0BQVfBP3lwBWIto33oH9nl/EsjWwCYgdqZDmMk01Aoj2TafTpQgV9NBRDuyos&#10;zEFfChKBwGtKtI1V7uaOUyfFXksApkQL1T24Drk1y0bGNYU2Rh5fMXyXng7tBGvI6DLkfeIi+km8&#10;aaEVfGRO02gsxcbXyJbQHLz0xGOJt3AzQqrCHft1F8vJyKumAdaTOnfTl8Vmkr0xWIfsLrId87No&#10;J2H427kbrGEKO/eAPaBrG/pSpYLyjsyiraPtiB5MhMGMUSxh/JhfhkxLtFu1PMrw6quInn78SbCP&#10;KNSn0ed6BqCD7/33d+vpQgU75GfIVNAepY4mUe90P/pwiAwAwQSe4SUbjKuG8Vfh7AmMj5dH0U+D&#10;YbSxkDO4a5DBVVtxT98u9L1JRmBeOoR+devOD+hp6yDYAs4tiFVyuT79wOf0NFpAFOeeTsj5rrvf&#10;pqflFOzyFx5+UU9XliGbcgbtUMpB0ZbIInjidejM7CUYDHcd9VWIVFCPjhboZJ6sc5k8+mxbCkwE&#10;cdryk2dhk6I+yDDmR9+7/U49cf37nyb7QAvKqCDBzRJ9Y0RlMbSypKGfa4w64BDsymfxeZF+2AN/&#10;/R09HcyhjDeT2VNheD8YIXq2wf/ykokgswK7XKmhPqkesLI8/go+/9p//LSe+vOICokxat3DyKCG&#10;RLM1UWM/Z5BGc9yHX9hLBhuDUY3RH2GyDETEn2HUR44RHBJFGKUfoyDMaDmej19i/3UzMlT8FGFc&#10;CDBaW5jV/GTEqJP9IZFAGTUNY0e1YI77YfZrP4dOYTvK5qFvAY02sYRnHdiDNr/hWozZnTvBHjKa&#10;R31ffQW6kZ1Ff1NIBWHdkhx1yyGUx4i8pB8QCeH3gWHY2dberXrqTkOPluoY5zUPdPjVZ8Ccp+Cn&#10;zR7eh/GgpRf64SGjWiAIn7okbDWM9splcN9FMjFenEA/OUQWQR8ZgRTijD5fIUtZ8jL6c5A64Sug&#10;LSVasnUAY12ZrA0ZiR7Kox0THrR5jMyFxV1mf9Fi6GtesoW8cBhyjeegT9feBcbKY6fhUzUYZSRR&#10;rG7a5QLZOF0J3OerQ8cVCmMsbwL64qdSb+5E+kP3wW4FuzAO/tVfPaSng0kwlvipwwt5jMX5LJ6d&#10;y6L+CiSTa847IKMa+7FE3QnTj98W5Sg+ucDQecNXX/27gsa8BXb/XyCMhHVGahl+/5pn4LM1GtF+&#10;rT0iUdgErPe8IdZhWBNmtTXRmTbYny029e333K+nH/3xn9XTEv3TAFmSFLyMEPWyv1f42UU79f1g&#10;VmswYrTBOaefg0CpjGcFqNsSRXfuDMbzl56FH5BZQR/sTWMcTZLRL0PZKzz1rW/r6fw47v3QB+Aj&#10;/Yef+5iehjiHddUhmwZ1/LFnD+vpo0/CD14h8+hrL2F8aRQxVxK7onDFFYhSv/k2+DHBEMbLbA72&#10;LUp///RpsDQ+/QxYEVvou7/97W/X0/5+1EMY1i5cMv2Xri7YjM5OzH1eeQUsZxEyE9ijzIXFKsDI&#10;ebGp4ucUOK8ZGsI6h4Kwsj3yyDf19B33w7/fugPXfPErYFg7ex4Mkh6OZSUNPoaLawwhYfhk1G1V&#10;QlCbCMfwm4d9KU6WnVwGBmF5Gj6Dh+Z1cBOYerbvxBrC8eNgiozTrsXpP3dvwjibjJv+2KkTsN3n&#10;zsL3yZB1qkiW0AAZ4I3oWrIE2/uyQD7bbZCC0a8ZBS1MEdL3fJSVj58lat14BscQf8jsiwIPbUGd&#10;Ub+asJ+JPaKNFLvV/Ev/XxjVhCXAL/UkrPUTu1uhs9rg3FSYVdz0v4RZTXwLTs+aNgSfpQwZMhU1&#10;v0DaRIRss1LuMtn18mQBkzURYYCKBPFMH33BahnXh6jTb4VZLUwbIu0j9RR/LMo5nxHFTZnI5wCf&#10;He0Cs+H1d8KOKFTIki2IR+FLvHYQjGrL49BVD9kn2rfCD911BfzgWBR2IRjF7y8+87CeLnMNS+HK&#10;6zFP2XkAftU0WeZnuIbmDrAd2A8CbOv8Mnyhx77ziJ4ePw17IcwAYaHSaiLB+WQr5/edMdSjRmc7&#10;GIVfdv+v/46eDu3B78I6pWXw7LExzBcCCcg6RQb2h//lq3qq8MC/gq24Xkd/9xoMnkhjKfh40tay&#10;htXK9ZgAI5jdZO4KcEzcudtka7/rbrDQFQuQwXnajE6ezrBMxrG734Y5k4yr0+Ngvty0BW3t4drv&#10;xAQYcV547qCeKkyS5ezCJdgYfxD2to8nDuQL0Olzl2Bvowk8e+dO6MDeq+CntYTw7G9//V/19ATZ&#10;4BTGZnHv/ALtK/3HSoNzujJk1teH9pDxZOwi7J3bhX5SLOE6jf1O2BCszJ1ezm/FpfDTJ/CQUV0W&#10;xsRPK3A9okHWDfEPuvrg87V2YrwqcQ1FIUbb5qctHDnDdbssdMHnhyyEkUv8l2wO/rFEoUcj0JGO&#10;Tsg0nuIkpYlKBfOQ//wbv6enYR/06MlHHtTTxWnoxAxPYVjKoz+1cX1zZBRrDDWulXr8uL+9E31A&#10;4fY7saa5wpMsZLyuFlG/pQzGmT3XQY9ibahPmPZsfga6m0hgravO/ueZgK+hcOIcfIVT5zDvGOhB&#10;XuUMdYBzhRznbHUvGqhOtnyT6gowxzTI2D62WVG3rP0rvBmzmj0vsbHWcVJOdBE/3n6PjJPit4j9&#10;lTxqwv5oZ6Wx+tO2PBtcU29epf8vzCMmm4akAikvUmEZW09WzKqJ1bKwQzPKgLykvHUpC++T/ib1&#10;VpAstSp8tRrzSnMNfXMAshI2kMtkfM9xni8HQGik7RB2HrPsJoS9RH56M2Y1Kbcpf8pM/9/8XUH+&#10;Frlb9UJBfhfdMHSEvpQpEz6Dz7TOf+zEIkb59P9NCLOX5CGp6IbAznRlLXNqAGPxn/Ekka/9ARiI&#10;n3yU4zfX+YXxPkpG9Tu5TpziO61D9EdPRfF7q7RnEwfc8Gd3XwNGteTV8MGFODnVizmHtwo/4Om/&#10;+0s9dR3H+5dsARe2fOQn9LTsh2350ufAMKmw7F7LTKVgtBdTkbv5WbBapwVWWRltamtzgS8A221v&#10;j42Y1TzrzO/t5bK33dr6AMb33xMrjal7wOpymc9aLTu7rATfD2a1SApj7i3vg3629WDsChTgv9RL&#10;pm3RAtCvEN8D+8vQo8lRjGnzixyL+M7XXYRt8dEnCpMVWJz2FY7zk2RBU4iGMRY3arh2cgLPKPEd&#10;Qc3w16VeKJ+b7K2iR6I6b4VZzbxntdxNnVwtQyM1GMv4O1Mr5DeBWVNA2KYEshascTyUviAQtbPq&#10;pcfGwCVmSfI2GeAk1ZOmjeT1nH+VC2iPEhnWVjOr4doI1xLFvgqjmrX/Ksh8zDo2KUi9RA8ltdZT&#10;6lZjJvZrBXYZiazlOpK1GqeF2NtCQWQmvxnXiHzZx8x7kamhK5xHm2U26yHlE7dKdNe8B6mdGc7O&#10;rCb1kXa11sOQDfcVGNfaylPjiUIy7svvGzGrWZ9h/GWzN9ZrgNWyNGQrYzgvF53w2djfFKS8Il97&#10;G7tq6M/CrGbIZANmNcnbWlJj/mFgdd2bwuAfq2HITP/fAkv5BXKt9Fe7rMRPEVhlYMVG3yt43ZQJ&#10;Yb/2zfJc237fPSQPydP+zDX1tl1nOcTMYFbz8r1WlCeH1WkUy3x/7OU8S/bUxLlhyctnia40+Luf&#10;61IKwiZZZR8U/fJyb1crT7RYnOW79wp0wcsxrERbWXGjDOl2vCPazb0tCrPjmB9OrNCO8r1YgO+J&#10;4mQzb+vGumycayhpMqlNLmGeOb6AcbWqUabsQH6uPysUuW/KrtEOHDhw4MCBAwcOHDhw4MCBAwcO&#10;HDhw4MCBAwcOHDhw4MCBAwcOHDhw4MDB9x3u6+64Ut/SVhOGlDB26BlsWdzV5iJj1388gEimO371&#10;43r6599+XE//6bOf0dNwAxFaW/eCoUELmDuXc2RWK01i53IwgGe0koUtmMRuwzyjI2NV7M6r5LCn&#10;rqxht52PrCJB7jztSCAavK0Nu+IV2roRnaW5GXnIqNMqIw9lA60wqxkRPNxdKLteZdd6gGfKWs/A&#10;bTBqrryEqPIUI0FJruHKkBkmyIg9LyOAhB0tzHNrA2RWm19EvSOsl0JnN6ICitzhnueO8EYOz4yT&#10;KUl2llcZjSvnHAuzWokMPmlGnGpBsx7aqj255o5Qgf0ccPtO0zpl6GF0apDPSHEHZ5CsPAoNRkEm&#10;o4gq6OnENZ40dECiiMPcNVzg7tB8RfQQ9ZF2DPLZ8RaTAaNM/aiw3HkyipWWsBs0yF2pHrbpCqNS&#10;FhhdKHqaXcFnFyOdG0VEUygkWMcO7jrt7YXuVcmOc34eO0dPvITowvDR43p69/VgP+m56yY9LdQR&#10;BenV0L6RfshD4Z+eel5Pj70AdrZu9sHBzYiWXWA7LM4givXAEHax+lqQx+QoGAiWGYlaphyqZIFJ&#10;BMmioMD+kaP857kzO0dWh3AdMti1BUxe3m4w9Lz8Gtha2pbAHvahvShDz+2ItH51zOz/hTx0tsbI&#10;qpkMyqNxZ687AllIZPnxE4f0dIjRgzuuBkPDMrMcGUG0ZyaLdlXYPIg+lgJJmGt+DpEwlSXcdHEM&#10;MitnoS89jLrb3Y1n91+ByN5yAu14kcxfk4fByKRQmsY9cfahLdtgz1Ip2JrMAp6RjyBaeKEEvZkf&#10;RzstrYDVIlKFzHbsh+50XQmbqaBpkNXyCmxIsrhbT4d3gq3t5cfBErZrM9rj8Fmwakyxzbf2QS8T&#10;W9EHitwlvbQAG9Xqh8wVgmTs8CZxbbwF5e3mru/ZOuQr/T7KaNUY89iyA7Y22oLyj01BZmOjZkSs&#10;qwz9WuS9XvalMln+hHUiksIzG4y29Up0B9mS6tTDEn52uX3QJYUwZdYTR17X33S7ni650C6vnINs&#10;4gVGrTUwvlQ16HqQbE1G9BAZ1zQyASnUa7S/ERkP8KwGdbhRgU7XGWpSZmSJW8N9MTfK3xuAjHr6&#10;wSZwbgz3P/kEor8VWoPQ0b42lHNgM3Rg53XoBxNlMI6l26CbYS/qX+VW/oUVsusxYqtURX9/5kV8&#10;r3DkcdgnLYN7r9oHpo6OIUQ71rlLv6cDOhpm3w3FoU9FsqH6/Pg9k4Fsz5w0WRBqZAOIRSHXQon9&#10;lVETWgG2VKLYrrsVkf2Xp8HwFVhAed9x0yf0tNGG379zGtGSCq88jwjxVj/a+JrtsEN791+rp0t+&#10;6MChE7AZLx0EU0yM0R8rXsj4mSdgz6ZOwmaSvMolEcwKQfpK8RDqqjWQ5vy4JlFEPQZ70Qdncsh7&#10;heex79qC+vzK7yE61D/IyFE32k3B7YIuSgSGl3omURBlMljhk/oMGZdrqOdEDr8/8tmDeroviXbt&#10;S5v9pa8Lf197O8ai5TjGaR/HvxgZMZZd0MNf/s9/p6fPPwUZB/OQXZARf1qDERAW2lY3I8dQC5er&#10;nSwO7WmkDco1yoiLCFMP26XagP7V6A8U8yhbMgqZKkgUXY6+QJZsnwH6DlUyrhgsLWQ/cbNvCrMa&#10;iQ1cCfomVTIw5GbN8aWnnX4GbV+gFddemkSkf6CCmvqK0JG2OJ597+036OnmK9HfL+RQhlOnoQsX&#10;z6AvK6RDqOPmVsiiHIMeSXSam1EnnjpsyvAAdL21G+PNCtlaL2dgW8v0GSscyxUmp8A81tuHvPbf&#10;gojkqRyesUBW2dYW6GZ7GuNMvgC9OkEWoQvTiE4dZXRoImz6YS1+yObyachm8tnn9DSO4rhStOkN&#10;son4yMzZoC9bX4KfEmV7egJocw9tkGcz6qkgbGvuFviRT70COxrLovz3vh19rb0fvtNcFb7diy89&#10;paclMiwO7IXMd969R0+ffhL1VJg/Bp1MxGEblzgfiVbQhu+7C/1n601gPfr6S2Akmb8M25gdhWyz&#10;WdxXLqH+JbLXKtQquKbGcU4YeSSSSqKkJFLUiH6kL25GeeGz/G6N/pK/hVnN7u+vAX+XKEnJ0/7s&#10;9SC/2csncwmZp3y3kKhCBWEDerNnyWdJ5botw7CNv/k7f6infjKUWKO6QzL/owyEjYFEtt8XZjVh&#10;iPDT7kiEqIQiN+gjFTkPePIxzL3PHsf8oDeJ+zb1QMfnqUunyIKocOhp6LuLtqGTEXAfeg/89Z/8&#10;5V/RUw+jOCWc7bXjGIuFWe3cCHzYM8cxR1khi3iYY6NC3wBsxp133aGnXd3wqRc5Xw7H0N9XluEL&#10;fv4LX9LT5QX4DimyCd15J/y4vXv36ukso/EUFhZgm3t7wVxz5AhkcfE8xvmODvikEo2bSMBmCFOJ&#10;6LAwxc3NIT+fhc2hNYWxSuNcIUsGiPd98H16Oj0HP/5z//J5Pc3n4bN7OB6mk6hHmmPeNMtcpWwV&#10;Ipz/SmRlWJjgF2EsV5Zgr+JkJI+SobSLzOsyhpUYsdhGqok659vlkvmw82fRVnPzqLP0A9E/kVWF&#10;bDQe72obYu8/Avlewd4XZUlDrvEzOliiQOWZwgpWs9k9ZSn0/5HokGhyH9dhBMICVmd9NLJo1+kP&#10;yDOEHUwYygSiEwpGdLPUh76DXCPsbkGyMQkbooe+bZhsierpCgWukdRpxxWECUHqamdWk/UZYZ0R&#10;ZjWph8Z+HuSzvCyDRGTLmKEgLFLCrCYwfAuWU+ydwdZGf0xk5fFinNyyH3OR7fvBWqGwtIxxr60N&#10;46FWRJ7PPQZmwloG/oDbCx3efBV89OFtWFtMJeHPlMhW/crzYGSrWJjtr7kJrIuRLqxDfOGBL+rp&#10;7ivAXNvbg+9bWtHnLo+CkenL/wIG5plplCHkQ3+TNSOvMGM0EfSgXXz0m5Jk/fXKaRFk2RzYCqbF&#10;D/8c7EFbH2yMhyxjy7PowzkyybbQro1z/ULh9//bL+ppPoc+GQ6hPDXqXboNMllawu8JRkmnycqV&#10;bsEzffSnA6T8KnHtQeHGW9FGd9+FNnvtlRf0dGEKPtzAEJhhA7R3B8h0l52AfyNz8WgH/NEwbczk&#10;Jdg/hcPHMS4II+cRrkvUGFk9Rz9xeR72rMETO2bJeNHFdduf/5mf09NnnwH73Mw01s8URi7BVxub&#10;gT5I/65yTaHBeX2YTNEhRqUXyNjTTcZRGXfmaVulj3vJWqfg9aDt4xHkERBbw7maRhbWAtcjyxrk&#10;XyNbS4Dtk0hBVlGeABHg+qGCMKbMz0KOS/MYH+IR9J+6B7KRftzeju9bO9HmFy9AHloVZfGz/J3t&#10;aEeFQhXt0doF37S1BevKLTH0QWF+n53COD89hzyjKbElkE2eMnZ7Uf9bbsbYrLBjKxbdJifgb9QY&#10;Zb9SRzlDLtR973b4AS++DEbSfBXjeSCI77UaZOYmjWhxFPMhhZdfg/+xQrb4zjbUJ+xBn8qzTXNF&#10;tGlNaLR4movAPnYJxMddDzWOHwJh6rD7wRv5xWLfreOL+JjCmmeMM0xlvBT2TePEAeYhebot7wzs&#10;sLPhmEyjQJ1z7OaVTIG1ssAzheVmPZj+vFnH9aCR9dwYpAhDNBxvgpzziX+goJFOpkFWHGF1iNCX&#10;aCXToPSXRbJUNMjMHaCtl2q8EbNa8yY9kZ8MdhZhb+EPG+nTGqZYy3XGdzZ/SlJ7GxsQBkhZ+LDB&#10;6ocJi6xgTTltZbD7dnZmtY2eqVDuwRrC//qjP9XTk1/+Iz19+KsP6OlCHeNG2Yf26OJ85uYK2itM&#10;G3qe9vAkx+YG3+Ep3LIF8/if+KVf19P4MPJcuoxTSiqTGF+KSxjTjv793+hpN9dAXuXpFHt+E2uJ&#10;py+AWfXbX8H6oUKJdbS3h8D+vf13u4zkd2u/19im8pvIXVKvH3pv/97OrGa+jjTzFtjL1byaKWD/&#10;fc31G3TztfmuB3nW2nIpmHms/7vge2NWQz+X770cB6+8E+vn27dDB/zzGG/PvwzdUVhaZh70f0s8&#10;LaNUxryrlewy/XzvWlqGns3x3WJLHPOxCO1ViWP3eAY6reDzwxfgNLHp02F8k/WYorzrFD0Uthk2&#10;tuiRpMIOJsxqMkYoiJhF3sKwb36WdlgtQ2EHl1MPRJaSofHZAvlOctwIsl6z3nhohbBWWyHlk2eJ&#10;7bYzq3l52oZ0RTnJp8DTZoShWN4jK0idZayVMcc+NgvkmVIPuV6ukzJKKuORgpE354N+mbvxe8lz&#10;LSMZ24dpjfb5jZjV5Du77KQtm18wQSrPkjKYDOWQg8n8Z17jYX+vcu4qc2/xNcw2xnVejsVG2bge&#10;YK+nQoCMasIoJmohzzbkqqGvSR4GY6zkyeoK1pOVMN3af7OuNyrI726b3O3tQzVcpeNSbvvariFv&#10;rv0a18mcW1jobcxqa2vRhOHTAWuqSmY1U1arhSNMqwbsn5uw37PG16APZ7/uu4Opawob5bXR96YW&#10;fe+Qtn2r9bBfp9E/VfBU8FuDC8fCrBaIY7xvcE3BxTltc1KnJ27qRJzvvcy1H/pIlj7p5VqUlFuj&#10;H+/lHLaD+6RmJjC2ZVbQb2qynkZW/Qpl39mN63e0Yc6ocPYE5vWzOdxb5/pjiGzFw5swx77mOuyn&#10;OH8C75suCas+T44oUbcrZFYrZuCnyXtDBWEx/n60pQMHDhw4cODAgQMHDhw4cODAgQMHDhw4cODA&#10;gQMHDhw4cODAgQMHDhw4cPCGcN9w33X6lra6FzvbZDdnhQxWsimwxrO53zaEneWdjIYcz+P7oy++&#10;pKdJL3b6dfYzIiZl7pCbWcBOdomwmssjSpDENq7+XkRi1xaRp6+IXXca0wJZRYLcTe1lNFhLCM9q&#10;tzCr9Q0iWl4i+nzcnVvnTkV5pjCr+XzYSW9nVisWsXMwyN2GVmY1iVrWyBCVimL3PQl5XMsZRHdF&#10;uYtQdiwuFhARGOcWYW8Ku/QXFxEVHbLs9m5n5HSJkWw5Rge6yFKVaCMTFyMQamShqDHyJ8NIuNIM&#10;oiNbGR2qWZiV6rJTlzsxpe4SwSSQXd/WXc86JFKJkQEh7gBOphABGIqZbGF17gaOkUGlh1GCgXZE&#10;xgmzWpCyKXIXfo4McRJNJdGU/hLSNO9XqLABKmyfrDCrLSL6Icid2LIbdJnRHXPjkH+eu+/zZK/z&#10;cVe+vwxdUGiJYfd9ugttF+PzyyGklxfQxhdPYQdq+Ah2lN57E6IP2+8Em81iDfcHiihrlUwtCl99&#10;4lk9PX0UbD99MbSdn6xODReu9ZNlJ+Jnv4nj+2oGoRvFPPRQ407ZLM/bb5AZRKHmxj056s0U+0WY&#10;kdUxsri0tqPdYgODejp7DiwIm7jz9+5rENFcGsaO2leOIPJEIeniDt4Irj2zjOjmigZ5T8yiXFWy&#10;0oj6tZP1KFeBTvgY1R2GGXHNFRAFqnDztXh+zza0w5lzr+ppfx+ial47hnaZPg7bsysA+d9+8516&#10;OsIIrEMXwKgy1IJ8Kpaz7VcYZVNnVE0qiEhyXxwRPJkSZHaZFHC+KupVZhRFwIv22M0I7Z5W5OfZ&#10;ilQhT3s1v4S6L51DxPL1N4FZLeNGuSfn0Mb5aehZMYvd0skW2I2ONjzzYh1sCqVLaPMesRtN7Lga&#10;EdS5POoRaYGMPB7Y1wjL0tqB6O426mFnO/WMNn+U0dIzi6jX6Hnkp+CljSiRnaK0gr7YRZaaegnl&#10;ypHRM8nobRJLuUqMMImQPcxVYyQ52XsUEnGUY6AferZ7J3Z3L1XQLk++gv4dLkBxAgF87xYmE7K+&#10;uRl1IBGpGsc+hQrbMkgGIU8Q7aOx31TK0GVNIkrY5kkPdL4njOuuvQLld8Vw/1wVcvjsA6f1VGHu&#10;NJ4b4LgQ8SKveCtsZvsetOHVt0AHWrsgw3wD0dISPVEqQ9czGdi7I8fMSPipM5BnSw0yEKa7sWlc&#10;c8WtYITacRVYTZYKKIvmQ9ku5fDM5TF87ymgnpUaw8aacIdRbglKT2jQn54IdLRlJxihphnplvSh&#10;/GEvnpEi42raAz1t6bxNT1+vmLbFtwz9djUu6Ukb2QFctR49cQfQt0Yvw1a8egisbDOTKPeRCdx3&#10;+hWwHXRVIJdNcejpTe+6V08VHj2L/nHyddgviTcIabCFd92Atv2Jn/8ZPf3qi4g0f+iph/T07W+D&#10;Xu67cYue1rtQtlgD+SpIRFuA7Ks+iUQiR5kEb5TZX4S1ocD4g9OX0PaPf/YZPb1tO2QXjKAfKaRC&#10;qOPtt0OeB8fwuSOMdllEd3Z9+atgz3n9OPpzdgY6HqUvpLnR1iVGwgYKsM8KPkaAkGjB1dsJppsU&#10;x88qI0PiZDMLhXBvg1HSNTJ8eun/rJB1N8UxTkHO6y9wvFigzxZl/62QWU2ioulSGKxuYTIvhDmu&#10;hsh6kKeT6CMDmEKUvk2Bkft7rsK4opF9pliArk9chD7WVqDTd14Nf/SaW+A3T9fR5iOXULaRc4g8&#10;UcjPgwXkwCb6RmQPqdZRLrrornoBcu9qhS3augORzTNkKjx+Cfo4OwWd99L/VPAH8VxfHW3Z1ge/&#10;3tUKOzRfZD+vQv+LtL8Vsp2UCrCDbsrjwnnU9/KIaVtqC3hGdZ72M4hrPYv4voXt4XNjzA1E0fZe&#10;D+0XWYViNVyfiaBeCbILuVNmfdJp9ItIP8aoJ46ib3rnUd4PvRP+1p5rwbwyTx/v9AVE1XpDqE/X&#10;Zjzj9DjaY3IU9yssnId+VNjnVmhfQ1Xo5Ptugh3bdBXa4YGnMSZPX0Y5qwtoOGFrFj+7IQ3aRJ3M&#10;SlUNMpPxQ+Cl/1ysQMfNKC5JAfl+vWgwI6qT/vqGYP2ERUDKa5T7DZ4hsF8jcwwpg53loakdTNeH&#10;3G+FTEfs5RPIsyQi0T5/cdehO7/wS2AVu/1uMOWUSma9fGJjCtBJsVMGW5MYlX8DfGIkyZCisc/V&#10;OVfzBNEvLo6gr506Bt824EGZhN2tnkV/KZMF6rHnwWiocHkEtqU1ivqU6RsM9cAu/9TP/D96etdd&#10;d+upj312fBbXff1bL+vp6bPwR8+dAjPB5Cg+e+jnKMQi8G2EWe3qq9H3Fslkw2mLK5rEWP2dR8EU&#10;9/RTSAXdZGTbvgOs1AO9sIcKYdq09nb0+wWOD0+TxTEmzDHUCdEB+V5YrWQ+KXPwhXnYAwX5rYNM&#10;UVNkIrrnnrv09NobMdf5+38A8+iZ85Cxl+0irG9t9LlHLoGZ1BW06CHZcDS2ocFwvwR7kCVLe1s3&#10;2qnOvtmahu33Mvo7xP6T5lrEzAzqMTdDv7mJlRXoVZmMUdUqbYkt9LhWw2cZJ6Xf2NcJBNZ+Zb/G&#10;9FuQp/zuY+ix9FGDiYTRlHK/h+tTq9YkGDkt93qZp7AHCEuYwQhJ2UpXDbB/2JnVrBHwxj3MW55l&#10;RkfriSvAcdBLGfhoF4RxzcN8qoxerVrmk2JLJE9hVstxbUMiXhtsWy7hGPUQOxEiG6K9nYTtSUHk&#10;b7BIMw87s5r8bmdWE9a2UgPf7yKz2p5rbtRThSkyuff2ot9OXYBvffwQ1jP8dfR/Twh99qq3Ye7d&#10;wvW7OJlkiyW0w+EXYA9yy+ibCu/54R/X02dewbrj58jK+CM/+pN6unULWNrOncV86lvf+Fc9zWfg&#10;z7gakL83CNkLS0LDotNRrjOI39igDlbo6zXoj7RU0QevvBFsbx/+qY/qKQ9McC1Nwm/Ocy4fDGF+&#10;UG6Yc6TP/PX/1NOnn3xETwOMsPZwTEiRWS3PSOYE7UOcDGuy5hbkfT76DxH6tArRBJ6/fz9YY3ft&#10;wvzj+Guw6Z4l2IqOLbCzHf1grdq1E77rzBhsPN1QVwvZ9d2Uk8LECOp6/ATGpnMT8AfnitCbRbLl&#10;ZrgeuZKHfZsX552TxPd+8Cf01OuFPf/2V/9CTxW2bIPPfeYS1jomZ+Dr+chE2CAjnpcsn+wGRhR6&#10;iuutGhcbcznYaYGXfVVBmMRTcdov6kdFmN75rCztVZX9p68Hur/A+XRFBjv2YWHSUBDWjyrnLdUy&#10;yhmMco2B8+Aqo+eFFXT7TrDQjV5Af+MyZxMoQ4OscAqhOO0Q17dTCbRdSwJ6tbyCMS2XQ3tpNZRl&#10;sQxZtHdgXiCMJYUVyOyaK+BXK/RxnjJyCix4Y5fgWzeG4Be//UYwovfRVz96FEyLiwX0ydZ2MML6&#10;ua555hTm6MeeM+dGwRhksv9qzKMyK5DNJPUut0LZcc29QFnSHBv2763Afq0wqxljmNgFGV+oG/K7&#10;MJLIZyE/s46bYqOFvUV+Mp7B38VPkVTykDFDmNXs9ynIX/KdMKg2FQQJx1HRTcmj+RT9f6N+vMzf&#10;HN0UzOtMGFkZ9669RqHmRhmkTHJdjeO7MORIO8p6iILM5118HyT2WNgKw2Qek3G8yLw9tC1e3i6M&#10;sQKz7E1QNgaYh8GsRohMzO9X52mHVR522chne9sKe5CM6/bx/a0wxti/k2dJavXdFMzfV98n+dhT&#10;hUISzJy/+RsYy4rHMeZ+8Z/BtFYK4Pc851DBEBoiwnaqhVCGPQ3YtyANWk6YppoY7sZYNDCAMSyy&#10;DZ/dHbALwTTGu4XzYKovPYgyhJfxzEe98MGv/81f0tOXngJz52uPYQzUETXXFRSE2crevwX2z1Q/&#10;A9Kna/JHE6YNWN2mRtva2MGMlI0tn822X79s68G8ZnVB19xr6x9vev33gLV5rH7mW2NWwzUiO3Mu&#10;gd+rfE/xjvfeoqedSejbwnHoyMIIfcIminwPVyLTi6z3B6JYsw3H4btFpE9WMa/KlpC2xaFf4o+V&#10;XdDd+SLKoiAMqNPTuCdfRD9wk5WmzPmmsE3JuOHjnE90R1KDfYv1DXCMV7DrrJ1ZzQTuNRjVRB/f&#10;ArOavT0E8gT7s2SOIfZtIz2y2x4FeYZhr8ROc34i65F+YcjisyryDpinhogvJWOEguiNzMekDxqy&#10;sxXHw2cIs52xds3rJW/x9cw+b9ZDrrXrrNwrqb3e8rnOPvndMKsZ4LPt90iZ7KxodSqitJuCvQ2N&#10;dUujrkjld+mrJrMayiR6JxB5KAS59iblN2WDfmLoON9B2xnVBG80Tkq5DKY+/mZcY/MHzN9Zfukv&#10;ttTN/rZaZuivUm75zZC3/M6yNERmXEuws9JJLVbVhz5a826mqyG+qcAuK6uuKth/f2tYncebwVp+&#10;gfie39vzm3lucN93k5+9XG/1Xrmuyve2CgGeitPg2lqA748DPN3MxTWGBtnyPexz4TDKICcoGP4+&#10;14pqxvzSfK6sdQq7dyOEe5IJLExMXOYcnL6RrC8F+W6uTps6OIx9Wd1hsz3r3GMzM493lpM8fai3&#10;B+9bZY4quj09jvllPYry+sNYf62Jb0Xm72KW664WpjhPBPqOJzpw4MCBAwcOHDhw4MCBAwcOHDhw&#10;4MCBAwcOHDhw4MCBAwcOHDhw4MCBAwc/QLivffcN+jY8idT1cUeo7NSrMbpTdhfWPdzxxl3gQe4+&#10;3tWPqKjtfYj2GptEdHGiFdcpTM7iu1QMUVoTy4iMW2JkW5LsJ64MduMl/Picz2G3rkT6klzA5WHU&#10;VJo7B7vayQ7RRP8QIi40D3bleoVZjbtW3T7sgpYoVonk8bE+EukkLAghYaWw7LIsMcKnxujAVrK5&#10;uLn7cWUFuw4TUewi9JA5YiqDCNG07MqNIypEoroDFma1jg5EUpdYLomwdpPZIk5WDYka4uZi40z8&#10;JbKDCbNaB8+81YJmPTw8n93YXcx7ZQez7LKV3c72XeB1nsPrZsSWnzsyE2RWiyVQBwWN+yOFramL&#10;zGqRTkQ7ylG1fjKqFBkpmisx+psy1+qQkScL2XfwfoU66ZhylO+KyGAJUZoh2ZmNn10LjEyYuICo&#10;whp3OFdKkLGPOhC07F7taIMOJ7pQ/kAaO0mXyBriS0AXxseQZ+6Zp/X0jivBSNZxL9hsFl2IxPAW&#10;UJhGCu2j8NXHDurpiZcRpbq5BXoUYORPntGq0kcHBvHMXkbwT40igt/dwO8ZslpdmoIueNxmBEap&#10;BpmVKPdSAPWp56GTCT90wh1De/i5W7ivAF24eusuPU3sgR2Yr6AeLx02maKEKclFWZ1n5GVLFeVp&#10;S6PcNT67EoRue33Iq8h+MTN6QU99Eunshm4odLYij3gH2uXSLKKBQyX0xd4UeJAqedRzeAAR2ENb&#10;Eal5nuc4eymrSBI2JRSk7Wni4igYa4YZxdUzhIjSr7yEci3NINLVvQJ7p2UR+duZRuS420VWnihs&#10;zruu2a+n80WTKWqsCDnPBBD9/PwJyLEzxAiyNkT4FINow8wiyp1uA4vDxEXo+tWDsKHHyZSZnUZZ&#10;ksxHIcYI8e7NkI0ngGjgNFkxt/ZCNnkykBRWGKWSxzMrblyf0dBfhmh7X3vpkJ4quGt4fmcEbZsr&#10;ok/6/dTBCmRZoj6FyZ7jSVLXGaHkC0JX2uOQeWeLqcPhOKJrh4cgm7gX9cnXUL/TF9AeU5PQJ78b&#10;7RHwI60zIqNG21Ln7m43GQkVPC7ueHchD28Yu9ArjKyskvFGIyNOg6xA7UHksTmN+m3ZhPqV67AP&#10;gTjKevAQ+0gTzz6KNqxDVM28oDcN0p22J/HM/ddDdjtvQD2qjPApuZCX7M4PeGCzxiahnwrHX4Ve&#10;XXsl2EHiIdiQ1w9DVheOgxXh7W97r55WIojEPjGDsh09h/urebR1xMf+48azFBoB2K0G9X4gDdlt&#10;7YAtHLgJTASzs+hXjRx26VcreEaYTHKJIGxLRxxRlcfHTGaC06fB2pBowzPSrZBReQ56N5hCNH6t&#10;Ar15+SRk8NTRF/X0uadRj8gS2uPqdtiL//KJe/R0y32366nCg0eh5//tE/9XT7dQPz78LjASvO8j&#10;YFgoxaFPL06AYWkmB9m0+CCbOFnTAnHoVJDn1itwCG3abtpdmp9QEPrmJWNssYTfiwXksczrn3gK&#10;dvuRTz6qp++6DVGF6SHYB4X5WdibjiT05p++Bga13Bzqs7SIPtdwQ7+amqj/76c++ckuUOJ46U1C&#10;pwMlU4f9HIMl0nCAjANRMncIs5qw8ATI5OEj86owq7kZ4Td9GfbLyqyW5HOrZBZZKqAPuhmdIlHP&#10;4sdUi3hmnTZent2aht0wiFaYX7mIfBR8tBHVPPSjk7o8uAW6mehDFMpzx8CGWr6E/rMTw5Lruuug&#10;u4ktV+rpyQvQzwWynSqcfOU7erqjHf0mOYyoTl8IPs7KCmxKmL56lL773v3Q8UoU+vXiSTzbw2j1&#10;y/Nmv4+QmSM7B5vZ0gEdSHIMGFlA1Gmtjr64NIfynTgOtoO2JPrk5i1gTRjejHF05hL6rMKrTx7R&#10;0/lRPMPDNs9Ooo/GKMtUAmmMfoHbj3rPr2BcqTetv0IthHZtpz/Z3QNZKyTIIHL128F29I2nwe7w&#10;wkNP6umv/RTsVzkAmxGJgjWktQ/lf+ilx/S0UEJ9Lx0Ds2qA45JCkuP3ch7lKIehA0PtsJkHhsFC&#10;efIc9OrERfTBOhmgtTI+C1OOjDMaf1cQFiNhFqqRkbTBNpQ5kBANbBTlJd/bI+gUJOqvLtfY8xBG&#10;NcLOcmS/fqMyKMhvcq88W+YQa5nVBLhuI6yOdlu/XAK5Vp5pZ1jTyrh/336wT378P/2mngbCsAcK&#10;1QYFzrbzk8WhaUSQkinCDntU3htB5k/uBmyflK9En6PGuezf/MU/6OnsOPzNOPvFgT3X62mMfn2c&#10;LJZ/94XP6KkOzp/8nCi2d6COm2hjPvCed+vpdvbrKJmeZ8k09thB2LUjtG+XLryup6dfh13wuE1d&#10;rpEl8Kqr4N/e90MYF8XPmp1Df+jowbPPk4HpM5/+lJ5KJK/IIUSb1dtlzvP7+hDJ192Dvjk0hPWH&#10;x588qKfChCeQz5JnOo2+6yeTp+jQ+LgZbZ9hqMDqAAD/9ElEQVQlQ7q0NW919fTAVn74Ix/SU5n3&#10;//Xf/I2eesJozyrnLXKfoY9cQ1HwcD7sCVI3GUU7kEIbZvOwWw32TWG+ak/Bjy8u43cfyy9j3uU5&#10;tPPcrOkrLS/BngpJmVZDO1XIsObmAChrIk0DpSdSbpGRNVpYwRoNbb+2WUE9sTOTiEx8a9YWcJ3c&#10;L6yDVTLHK0h0qv1ZEs0seRhsFEgMSDT6W2FWa9Ahi5CJS9hdhJlf9Efy8nPdIiwMStSdGtncKlxT&#10;UAhyDic2skSmpSwZnWW88HANKBpifY0xAuUNcg1IdFvkUmR+VggjoaAh8xWOF8IIJ8xqzMpAoY77&#10;own0u3e859/pqUJV7CxZmC6doq04DRsRCaG8/gj6z3V3wi5EY7BFYVkHpCy/802wptUrZl++/30f&#10;09O//uSf6+mhQ4f19MCV1+np8DBYXJ54DKxs1TLsl0QoSxS+z4v+76X/kCub/UT0J2hj4Ks3kLrp&#10;Hyb9yKvmwnzmvvdhPnPXu1CWMBnUZy7BX4jEILNawFTI8RNgdvmTP/pdPc2tYJ5rsAXFIJMy9U7W&#10;PuK0A0HS7SWDbPsq+niQeqkQT3ONjX7vO94BRrveLsjgxMNP6KmwhfXvwZpO/zbY1LY0xoLCPGyj&#10;nHTROYQ1CoUa5yOnXsV88PQ5rEFlvSh/g2xhE6Ow9WfOYH3mwijGgmwd7bT3APy49/8wGD6fe/yz&#10;eqpw7jTYr6tu+IvC5EcSNFeFcyDpBzLeS5S+nJYh/b95pf6/l/3LnYfsFJIxfCfMagXa4SznWw2u&#10;VRXYd8vsP1t2QreF5eHSKOaVoSDkUC2ysE2IzIS1UFi0NRfaOpLA5xDXTqoyDnENrpSjf1Bhv2Nf&#10;9ZKRXOH2O+DbnD8Nv3bsIuTcTjazfAnyX8rAVzf8TLIAJrguKXOkiTGucVlOZ+jvxtwyxHcEo6Po&#10;96FOzLm7OZ+JBlFejcyjAa7xxJJYW0gEoY/TFzA/nR/DnE9h31XwsRs+yPHoa1inWJjAXKFaQuVl&#10;PlxmPbw+tpeMRzaIrbRijb9rY7aRsczO/iA21H6/my8urOOm/CbfCbOH6I2Uy86sJvfJM5qTCT2R&#10;slghJwRIXlaGJwWTwQb6Z+TN+pp54rOvYeqVHTJeyrV2GHlbWP8UjO/ZXuJ7CFuNnByjIEw2LrIf&#10;1VjOAG1dgHZa6qlxHGqwf9V5X8CgWmG99f8BO2OalI9m14C0l72+dhYXuV9SBdETYe6S34z3L4Yf&#10;g9/FNxK7JhC2bWveArtey2d7ecz5GJ5p5rW6XnK/PVXI813G+3/hN/R0ZwA270t/+tt6OlnmmjPX&#10;k9wN+NWVMNo6UUV6jQd2rofMmNNFjIUKPVxv3RyErUkPY27xGtdohn7kg3qaDMCGT3wBvvj4qxgz&#10;DqfgF9z7s/DZH/zn/6On0xOmv1+iH2WXkb2dTBkJ0C4eN9uVv0ufqFHvFMx7cY+9bd+MWc2uX9JO&#10;a8u0FhuV2w4rM+dq4Pq38qyN8rbr1UZ5iQ8GUDZrdHC17OzMQ54e6NMP3QVm7/wE3jstj+LEgRDH&#10;EoUix7MyWVprJaRFrvfHWmmH2TcDZDDS2OZRMpEXV+An5A0fCfNphRLf7VwgI2qe66XC3FnifNEt&#10;fZIsNn62h72PynxF7Nsq1lZea96DVGDIXWRn00M7sxr+Nz8r2NtDYG9T+Szjib0ecr8w/Fjvt18j&#10;80XruKBgZ1aTNd4yT0ySVKMPJWVQkDl3wL96/cVYjLdBiifXidxlbih5y5r2qnklf7O2lYJ8L2OA&#10;1FvaRWDIkvX/tzCrmVjdHmYZ8L2UzSozje+3NL4LkM+Sl/2ZMq6besVyk47SLksFH9tUnlvhOwOr&#10;H6XDwiCuYNUfBWNMp8ysslpPbgriswnM61bLVL6XdpLP4j9oXNdVMJnVoA9SD0O+8pnlF50WZjV7&#10;nxT/zieLwk3UjZ5qb2PA8D1Ej+yy2mBd1n6dFYYbSdjXW94M67XBxuvDbw3CrPZG5X4zmNoOvNW8&#10;5LoqZa0QkrGKNs7H99/CrCZM6sa+K+qCzw85iCkS5n7jZAJLmQw7wwYx3rFHcE2M6yyzM5gzlTgX&#10;rcqCIP3oENcUtu/CaYARDe8vFdLtWJec5l6SxQWMd8lWzOFmp+FPTY5j7hYgQ7LGyWkkAV/QYAvk&#10;mkqB42Zd2J+bCPG9KCTmwIEDBw4cOHDgwIEDBw4cOHDgwIEDBw4cOHDgwIEDBw4cOHDgwIEDBw4c&#10;/ADhvvoDN+vb7RqyS7XCHXzcmSnnAsvOV5cPu4QDZEmKMcrTW8POuHQUUYMSjBMKyE7bZp5eRDts&#10;346Iw0YI9xx+7RU9XZ4Es0o6guiJQADPzC5hB6CXu6EbjKjzM3K7I4aIre52RFkrdPYhYqzE/XjC&#10;6iC7WoOMiDOidLgrVaLwJAiiREYig1nNAi8jMEoZ7AaUqKc6w28KPH81SWY1P8s5lUV9hFnNzZ2O&#10;S6yn33JGvzCrlSl3YVbzFCHLaAp5StStBPiXGCm7wKjwyhx2RXYmUG/NsqHbyzPOZWer7AiVHZqy&#10;41d2EXsZaSq7iMtkJvPwOm4ONZjVoinohEKdZz+HuaOysw3RnmEyldWodwHutKwws5zspiYrSq2O&#10;Z2rLoB3q68KOTh1+6E+O5ZhdRtRgiexTIe7AFjakGUZazl6G/gk9XY3fB7k7OS5sCk20tqC8nhAE&#10;2WBUfSULferfc4WeniKz2sUHH9TTm4dR38F3gbFnMYRye8koFekwGYkeePI5PX39CaRXRREB0kcW&#10;hCWyTx0/C1agdjL57O5DhG+FeinRBKJ3E2Tw85JdUKHKs5QL3CFf80EnGowyHd6ESNHWbsi2Oocd&#10;s5tcyGN4J9i3LkagywtjjFRi5L/C6fNH9fTSFMoRp43YGgQby5V3QGaurdD5YwfRHl5GWl0eO6On&#10;/QNgMJqagG7XciabS1cXnj/nwW+ZPMp5bS/KeesNYBg6N412O/QqojdvvgaRvIk42iPGncDRfjCw&#10;nD0PdiSFw88iCvq9N+3T075dYLR58BAidcZef01Pu0OQ3Yunn9LTbh+jwnYhuksron32JfF9hCxw&#10;Cn4583k32DJOz+Kachk6ma+AEapYhX5NTcH2VEsov599NN6B/tLdh++XKOuxV8b1VKHPBZ0bvAWy&#10;GT8PVp1NXdCna29AtNqzx8CUMzsNfYrRnk1MgV2jkENZtpBlM2yJBikV0PduuQq66Y9BL0YnGHHM&#10;aBafhjwvnEeEb5VRuI0k6lGSvkjVvWInonAVOlLot11p2J1qGTYzGsCz6iW0xwtT0Ku5adr0GiJ/&#10;vRL9LfZPGDGsrCluPKPB6C0vy92grRQWI9noXuYY1RZFu23uQrsEUmiHEKOLfW70r8Vlky3owa9C&#10;57xV6LTXjch8NyOXI17oSIqy2Xo1HtqxDWXyMPK/ysiYWp1jniVS6AtfA2uj7NRPx6ELHXFESTaW&#10;aNvnkXcqCNa8oS1ghlxgNPfF2a/paT2OiHpf1IyGrHMsqpUh774eROynkrBjR0eRd3kWOtnahWd2&#10;DKK8UT/aOFNAueMxsDgli0gVRifQj0kQ6Sp5oT9hPyL4h1uRR1/rO/T0occQaVmKQDaP0NaOPIhI&#10;y//6S4jov+H9iMYbI/uIQqmCvB75IhiwbtkOZoGtNyPas0Zmm4oH/btQg94Vsyh/nYxfPg06EQtC&#10;57N+Kk0TAUbo+RlC2eB412x9/X+JtmNWaiDSk5F52L0HP4sI+pHnUM8r9yA6omunKbOREchm7hLs&#10;8ZHT6IvCYOFzQ+8ajC7Kkp0yIOwujIT189kVxqB4LUyEfkZ+JOkbDfYy+p7RQuIoCtOHsIxIxIXG&#10;KG6JFBJmtViYDd1ERwd1ldFY2RKeXyaLjpc+YJW+Xl7YaVnOJH2iTjJkCTNLSaKhWD+FIv2PFMsf&#10;8+CaZBq2o3M75duCMj38hS/r6d4k6nnT9RgrNl8DW3t6Bt+PMxJF4eSrYAkc5Fn9wxwvYm2wnZem&#10;YDs62FcbWfhA3X0oQ3oT7O/DLyKCdGEafujknMnc2dEOP8RTpqwq0FFfGnLO+2GvczX049MnkHa2&#10;Qidayahy+hTYnbrZrrklSz+Zg2xi9E2XcrC7i+O0DRm0RyrGft5CX4EMa/M1+i9+5BPw4HpYtWYd&#10;0qbPl0zhHi0EvZmch52ePQudvmkf7OrgHswR7rvjp/Q00oXI7M89CVaRQy+AXfDkt8G01tcqT2v+&#10;vZW+BVl+e4fhGwx1gi3v9UOQ2fgkyl3kmBcks63ocKEBGUmfrmrQUx1kSHBT7xtkFqyxo8vYRDfa&#10;8M0FRnSawYpg2hSB+PESuSeQaLs1oJ9sRP4xXS8Szg57hKjcI/MsmY8J1ubJir4BJFJX7n2zckn9&#10;JQ140cYSzfnrn/gtPd139Y16qpBhNHSQPnidjNw+2jyDcXwDvBVZiYykXBL9G02grx49DhaR//Qr&#10;H9fTeg5jXF8byv3+d/2onoZZn1nOXR98Brqs0J5EHxvoRv9tSUKns8uwKXUyPnV3wh/5dx99n55u&#10;3oEx+6kX0N+ffxlMRjUyEX39q1/R01oVY4mCMMUNDaLP3f+OH9LTNjI/T87A5qVaURYP5xz/8Pd/&#10;r6eXyEop7E4Mlm76WqbOSF7pFOqxaxfKmS2ifcbG4JNH6U/ncrCFMteWOayP87c451Qlsu0pXB6D&#10;X8KhrDmm4doY2T2vvx5zn3vvu1dPnySL9refekhPZR7d0Qm/tK8bsj11HH62gqxD+Ml87uJ6RQeZ&#10;oj1+PLPMeXCIYavtXFuIMnqyWka9Q2QLHR1HfS+SpUahUsa9VbKYVDXafkZUVoVli3NCL1nCBHY7&#10;YNdbhbX6jv4ukEslIlzulUhR+/3Csrfa3vFaPN60Mcw7wHYymNUkcpSQNS6vpdwKVuaZmkSVszgR&#10;kTNZl0tkW5csJKI/yAjSKG1Kg9c3HTs9KVkY/8TnkfILs1qmgLYWZjUv14DiETxD9EpY0QKc84ks&#10;RYZ5jldWRMhcKzAYZDgGBOjfGP4Y6y/yz9L3k0MArr7pDvzRxPb98JkDZAkcOwmW0/GzmCdGosjb&#10;EwFD4r4bbtXTLjImhsg4LOPlQ18BM2RLkn2jiUoDev/1rz+gp6o1FQK2tSzNGDdRbvFHDf2rQw4N&#10;lrVksAiZctS4viVjc51tLGyIIbJ+h/zoq64Q7NmHf+Ln9PSee7GusbLAtbgK8vWQtUrBXYAP9xf/&#10;5w/19NCzsNlJru+56Q/nCuirMbLr+0XPyPg30AH7HvejHpOXzX6/ZTPmAC1t8HMrFTzzrtuxxpCm&#10;jTxxFO0l9ezfifWWoT60T4LR4aPnwZrmZ5S0Qt9OzIUWOLc4dgR55ckWukhd7RmCjxoK4pmf+uTn&#10;9fSVk5iPBuN41sd+4kf0NB6kojXx4FfgUxeL0NmpOfiT4t+7yDimUVd9HA/DjBQXBknRZa2M6yWY&#10;O8mIdIUUmZMj7HOy/prJQyfclHuVulrkfL/upb5xDi6ulUYblIybbV+g/y5rmpEQnplsx1iUIYO9&#10;i/1CxjhfAPU9dxZ+fjyE8cjnRT6d28x112sPYF5y8NGDejp6FvanUkXbhbgec/fdWJcUMsZHHkXf&#10;M1gsWIZcHsLyec0+SRPdtFNoF2FvbuvEPGXHLswRGj7IX2QV5ZqhqwoZXr8P7GmeMvrJsaOYDyk8&#10;8zzYGSt1lDfIPlflums+gzmqJqwVbMrV44ayBxwT1oxT5me5x7wX98hnYT23s5nZWStk7HJxTdvK&#10;CCLX2FlCTMYuyGAjZjWjHjYfvfkX02YO9rGU90jekod8NmsrZWLHIDx817MezK6DXMy8V6PBPMXG&#10;m/XBZ7G9wSDqa22nCueswr4g41+Itl98CGG0kncjsg5W4VgsrO/NzJFaIOO9Xb7yA+9sflwtG3t9&#10;1zCsGTI1rxXGLtEBYU4UiCzsqcjEyzmiwQJrKYNcI6kwxJryRmowEVF/zDzw2bif39vLoFApwRZ2&#10;3Ys5w0+/G/340T/CfOXsBOYYhSj6e60Eu+ehbOM8uaOfdixFxy5EpnyFXWGMh930w/ybYNca++Bz&#10;xPdjLj5yGGvuE49gXrKQgS0t3op1vV27Mb585ZN/qqe5LPxmhVwAsrDLyOjGhmwEkIUBN/0Fm26v&#10;x6wmLD/C6tkULJPV8pXUuyFdzRv3N4U3+g1YXQ+7bq+Frd7r4q1co8oG4drLSPGsgp0ZSdiPhLXJ&#10;ZDeiDMncOdSG8chXwLwzLAx/wjzTRJ22Q3yBEvXCzXkWD/txBVnOYgYXBjnfSsaR59I0fJJluGsu&#10;XwRzeB0ePG9uFvovp2AJa3aFayIN6VtkdfeSYd208YCwUUrflrUVBfv6i/jBxmc+QmS1xtbYWJwE&#10;1s925k477OyUwiBnL5s0tuRj1wUFo462csn3xnyeRZF3OGUy4spJHhVhIrW8C5H1Hz/XIYTGyNAj&#10;PqvGcslnY8+AzMf4u/F+nH5pVeYRTcg4LqzN0qYiE/lsbw+B0X70bb20NRu1gcKa39gubhuDolkW&#10;1MfeTuKnKshvdjY5Ka5VFxUMFkSefmZ8ZoPJ9SI7BSm2MNTLfExYt6RedcvJZwp2/WlwjJPrrfIw&#10;/l7z2+q2F9h1QlKvoZeULWW8HrOawbBGY2PIneOEXadl/m/2TfwufcGqI5r4KwZssmAfNPTIljZL&#10;o/+/RoaWz5Zp0rpwyyL1vwF1OSpwA9jbZQ0o07cCe10FYoc3+t0O+3VcRtPho62meI19VcKsFo7C&#10;96kLsyfX8wJBtFeA6wDyvtbNlMuXAP3JCvuDzDmjrXhGjOzmS0uwiSX60yU+U/Z8dfLkiJ18d+jm&#10;yVAKNfbX3DLmWy6+r5icx5i2tIDvPaxvkf5+LAjfr0GG+7IwkiZgD/1sr4bFV3LbfG4HDhw4cODA&#10;gQMHDhw4cODAgQMHDhw4cODAgQMHDhw4cODAgQMHDhw4cODgBwZns5oDBw4cOHDgwIEDBw4cOHDg&#10;wIEDBw4cOHDgwIEDBw4cOHDgwIEDBw4cOPiBw30tjwGt5knNvQxqOJ5k6fLwOIAaeeYSftC1ef2g&#10;ZAxGcGFLC2hO5WgyD48JaJBuU0GOSmnpwfE9YR7/M3oRx51FSJMtFJkTczjmRMuhbP4CaRNJ1Roi&#10;DWR/K47X6O3CcW4KyTZQ2GXBMufy8JipKo/zinhBt1cqkWaQtI5+CyWsQrHCZ8txDsLf10SQx4Dm&#10;szhqwxtCHm4e4SEyjQdAjxwklexMAdcnSO/qsR8Dajm2QY4BrZBuPpMBzZ6PRzvGUqSyFTpRUqmX&#10;Sac3L8eALoCCuTOOMlT8Zj18pJe0Q+gMTRpQPTGoOiUtkZ7TK0ctoAiuRAoU7fE02kKhRko/oTPs&#10;5pEE4Vboj3EMKKmtK3IULI8/bAhVIWmDNR6t0NcNHVBw84jXLHkq5zKoe34BNIZeHu+ZJ8XiLI/k&#10;yC2ButfL+rrL1JUQdCIag14qiI5WS6h7nbSF/Z1or5adoOp/8hSO7hn/xrf09PYOtPWWd+HYyeUY&#10;rvfiUS5fG3mGm/jKwZf09NRTOHby5jSuDSagu4s8+ubSAo568Gg43jPGPai9lL+rirItUu8meQxo&#10;pQRZKhhtSir1CI/cyK5ARjVSEKdjaOMu0kAODuGICFcaFP+X5vCMVpZxbNk8FigRhpyTSdTjme/g&#10;6L3N7dDt3bdDZieyOA7z9BHUqziHZ6WpWPe840N6+shBHAlQnsVRdwpbN0EPyjE8K+pBebb0Qxbd&#10;w6AJPz0GmSxNwIb0teFIL+mDuUUcH/Sua3CER+xa85iTx89Cj157DuXPzuB4syCPNegMoI+mh1HP&#10;yRJsqmsFR9gFEzgWgaeyutrY369Pm7anm/IND6HvnE/i2IyXj+LIZH8CeYVIOZ6bQL/et/dOPS2Q&#10;EvboKI7VuGob8s4P4tkvfBvHnSlsWYY9vvJ+HLlx7iTkOtiJdmnpAGX6Qh72uKDh+ovT6FeVCo78&#10;qOZ4tGgOMm1qE9NmP2U5925B3wyEIJuyhv4TCKE9/A38PnICVN35PGS7+0r0i86u7Xo6nsGzQn7a&#10;7yZ29cGW7N2J8tbcHMtc0MUGjwU9DdVwnTmNdqqUkLc/wLGNtK110qda6WyFipjm1jhqs8GxiKd/&#10;NG0l7inX8LCuBMq5dxjPWKji6I7WBMaKQh7tV/fjqD+FRx/GMSv5CZQ/TAMcDXDs4nEfAVKp7r4W&#10;uj58AO1WFppnUkVnKnj2mTHqYxOnKYPqCuxoMgL9cPOIYD8dgV196B/hKo4WWZxEuZNt1JF2HscR&#10;hI7MrLygpwoeHgXuc/FYkgZs/YVRHCmWKcPuXsF2m15CvVtaUd6edrYLj34saah/QkN7KyTdOAYg&#10;GMKxAAtZ6PtyCfa36kF/joXRnxaWIJMi9e/vPvNJPR0ondTTn/xJHFmW60K7zK9A1xU6Aih/WxhH&#10;C8R4lGjVi36sNdAucsxEtSbjK+pRaMB+LJc4LrHtNTEI/x97/xlt2XFeh6I753ByPp1zoxsZIEEC&#10;BDNIkCIoUhRFWflK1pWvriT7Kt37bGvoWR66koP85GuZtiVRgWIQM0iCABGITGSgu9HoHE+fHHfO&#10;++1ac86111l9DgCK1njvx5o9RtfZe69Vq+qrr776qlZ9szoQXXsmhWckkpCzUCfleENjLn2Mbz+F&#10;I6HP8gjlfWM3WGlJdLw636WDqeM4hqxIivTRA7CNF6YxPjz3EOxAsIlyB3g0qSi/gzymJSJa6gjq&#10;Xa3hWQY67nOAx0GPj0D+8hWi/F1H9CRJg6xz2Gv0kejW+BbmoV9hxxEF48PUK9Jh1+hjVDg2Czp6&#10;q0AfSkd1pSnb/j6Mpy22X4xHrzUcx4AWiqh7D88hDrfB85/gEeGJLGzjwAj6y3Ov4hik4cKMlV6/&#10;F/XfdSuOAfUP4ojPM7Ool8GpF3HEXovHFU/uxJiWHkKeU0ton/4EbGWGBqu3H2VQO371YfjVR2nP&#10;mzze1WCIx5gnafMqPB4vymP9/Vn0taNTGIsLbehIswx65wKPgg7xPPm9u3Ck7+XT6GcGzRX0h5E+&#10;tGl1DOWrLMDWFGfRPu2Ox2JQ53F//jTq0w6ijeP0T1d1/F8D7TfYizoYDG6F77+Qw7jRG0MffflJ&#10;+E6H9qJ8Ow/iSMKBvkNWeuhtH7fSR19BPV97BUeVHXsUR/yO9KB+Brfccb2Vtmh/82Xo7MWTKM+V&#10;C+jX5SbaJxxE/SI8NqfWxH06hkrHOTdbXT21jwrR8Z8NtEeLR4kGaI91JIntm4sW3EVLLzipyfVb&#10;9xuCx1C4oZNHRFOvvOx8NvlssNmxBqK2F5X/GwP3uetl4D6GaaNrnNDvdnlZRh0j9LEfhX/5qZ/5&#10;p1ZqUGrhtyZtTIvzwiT7vfybzfBGZTJo84BbP4+7rVM28QRsyn/59Ges9PN/jbEq0UI/unHfNiu9&#10;7XbMKfwl6MrTx9DvL612jxiOs45qj4UV/FbmnGg8hXE8yfnyLbfC//2Vf/6bVnrxCvJ+9GnYqATp&#10;3L/7zfus9MRxHE9vEI+h7/T3wMbc9X74pnv24Cjx2TmMfw0eCTEyhj763fvvt9Lvfx95NXTEBI9L&#10;iHHuaKCjBlO0hdddR3+dRwQ/9thjVhqLwV7rWMMKjzvVWKajLSK0QXWdH9ZBifP7JueDAXYInbpw&#10;ww0YYz/0IRwxXuURsV/86hes9NxF+Dk9POZ4oBfjzOnjGKsNdOxXmsea+lMob5zHAGr8T8VQviHO&#10;P9PsF4szGD+GRjAWBvn7s0/iOPDLl7rji5/H0OjYklodtjzMvKtcE+HPHZngGerXzv7txEbf232M&#10;c3H1f32/7viCDgI6+sJ1zIbylj0x0OOoyh07hT+CzFTHgAohXogcu3nrqC77WY6jYXQkqI4D1bGl&#10;qqnWWWSDVL8Ey5Ckvvk4dunYwI2OARV0DOga1490DGiIa1Nx9jn7aGiusUWpuzrSS/XJ8+hIC/wu&#10;xjUqwT7mjGOAjgFVvwlRJpL/UoF9ksflJrLdIwcPv+2dVrp9F3ybhbOY61w5B986yKO6e4ZgBw6/&#10;Bb7QCH3DKI+G0VrXA/fhqM9MstvvH/8+/KorU5h7JhIYWzUOql+rP0fl53DNw88jo0JxpDqdw6lf&#10;AfqRYTqfST5Dx38G2F8iOuqGRwyVqvi888Y7rfSeH8d4sms7/Li1FdQrHOmu9YSoP489+C0r/fP/&#10;/MdWGg6xPegfl3lER4r2YbAfPtC73/p2K23xyMhsBBU6/Sr6vwX6sbt24ajOy5dgf4Y4h7vjQx+y&#10;0iCPD1mexhHqS0uYl+zbzyPsDx220grXFi9cxnzNIMMj3AcHsB40NwW789wzWLco0xe6kof+BxKY&#10;30Q53rz4Esp76jRs5luoSzfeguPaDb734NetdH4KawDT86hzKQD564huv4/9KkBd5+S8rx82tcgj&#10;PUt59LNqCfXuY/sapLmO5efRlgXOKXRMdJi+YCiKPlptIK96BXnoCChbH7mO3Ef/2+A3f+ufW+mZ&#10;M+gnr7zykpXechvGsmdewDpTk+vjH/4oxplkBnm/9ALGuD3bMX+ORGlbEl2fZHJY/jn897/7LO65&#10;Mo069/fBL/7Ehz9hpbMX0W4PPQlZ19kHijxCukY/NcJ2M6hUMU7K7uiI7rGdGIt9YTwr1Yd+s3Mr&#10;dGTnGNZ0aku4LxuF755fg9599yGUweCh78HvGB7HHCcV43pfEc9u1GDrWlyvrOmoyBb6pI5c1Hii&#10;supYJ+cYZh/LZNsE/Kbvu8eAKi/eSxvqPrraPtLfYWME+xrmZY93HK1kh7XurHIL7mNAnfXw852F&#10;7rn6GND1ebXseYArld/ToL3bADqKsnvvetj1o51WezDpAGXSOKojfNcdccVjP1tt6L+O/7LHUR5n&#10;rmdFOJ5INjpmU0eQdf5A6oDKY7c1v1ATqzRv+hhQWye6crGv5VqhjonTmo57rtTVVaT6PUBfVfl1&#10;2+Dqe+Tb2O3A1PZrXN/bOk2455nOdvFzPuzfi7W43/7df2alZ//s31hp4CWMN5U4bN8Kj5cP8Ahf&#10;P9fPfRGk8qHiZbZTByOcK/TR7y/TnraGYUsWuZbV5jufSAXlfS24xUpv/6P/00qPPvJZK73vq9+w&#10;0moQPrlBm/OvriyspPvZVtZu3Q1sGftg63V95xfrf+fprupzdvvwGFCnPA30e9CWt5VsAMiy+8wu&#10;3N9tdI2B3R8IvfPZDCobsEnBuH4n/Xdjs7LZ/jTX6JywjwHl8Z9dXcSzglyc1/eyC4M9yLuH76yD&#10;fD8RZD4GOu67QP+kXMG1dR3Fx98TfPfroy0KJ2in2Mhlnv+ZK0OXVmvdcTIWhc9ToN6rzg2dPcr+&#10;W9exhjoGlOtFtk2y7Teu71yARC8wOtBYY48L7M9uuW92DGhbsqYsNeY52949VxNk+7ptilRzXbts&#10;rr4gdMeELlQu+2g4rgXY5WMalAy5TlPjHKhJ/7nMZzv7m/RExy1285Qs8FkmPET7JNm65xyCfk+l&#10;4Hca6JriGtcWXO0kuGXirmebur7RMaBXt/H6vDRvDPL9ka5vsY21PqBUa3VO/0V/a8xSv7WPrmSq&#10;vP0+9Bv1UfVZzanC3NvhLKuOI9WRrvbxmbasmNInVa3tZzKvlkvH18mDf3f1YYNrLOCzvr8qL/kJ&#10;7Gfyy5qOdU4ds2jLk2tPdh+V4rM/aw+Ojqe1n027FWIZQpz3G1QdbQRQNpTJGx0DqvLrs+D87HIb&#10;r/L4NH/+YdDmu5h/KNzlfz1sdq1bB95snrqu6TgLPsh3ymGNUewf4RTmkUnuBWpxbadawDgU5TGg&#10;UR5Rrj7b5PtL9RsDHSleZ/+uca4aSeL7jPYf5GAbi1z71VatOv2wXXuxTjA5iXnl6iW+3+8gync6&#10;tSLs6sIM3nnMl1GuVh06Wec+pfgA/asSvi+0YPd8CVy/k+9nYtThlVnkZ1ApQBa404MHDx48ePDg&#10;wYMHDx48ePDgwYMHDx48ePDgwYMHDx48ePDgwYMHDx48ePhHhP/Q+66ztv1VctjpluBuzQBDDdvc&#10;PRxOIqKnlwwedT929PWMIJJu5w5ENlSXELnly2HXaHYIEQ0GKzVs3VteBONDkLsEa2R1GGB0dHYQ&#10;0VIXF8G4UlpAhFU0jzyrYn/iXs4djCYeH0EZDGI9iOZaq+GeICMT603sak0yytDNrBaNro9cKlWx&#10;M1DMas4dsmHu9SuRsSrAnYsBu164N+XHs2NkSVlhBGaqheva/H51FZGKYk0zGCazWp1yX1uDfIMV&#10;XJPtw/faAS8mhgp31i4XkGd9GelgBru7a9ylbxBh3toJ6t5Jqp3VTe3E1m5QyqTLrIbrxKyW7kVk&#10;XcbBrNZidGCYu4ZHBsGOk+xHe4lYIsTiVRklVaDM/Iw+anHnr+o1OYRoPIMW2f9sZrUCdmmWFhGB&#10;2WLEbq6EHaUL3FlaJitHiru9I2zrGCNofWxXA22u9dch52wUcj1wENHE1QHo5JefBbNV4VGwBNw1&#10;hGjaPe9/h5UupaDrYbLRVHvQFgbfeRhRhGefQxTxXTeB2ePyAhhXLi2jHkNboCODW9B/2ozmLM+S&#10;qYfRkIommCMzi3a9GohNrq+fTHcpyq6MNr54GYwpuzL4ft8WMJms9KCe89y9uz2AHbfnmyjDSonR&#10;Uh3sGaViUEGOXWC/aaLcLUahBKtkHIpDFstzKP9oEOVNkJFxldFViQTuMwgW8LxSDjt+x4ZRzoFR&#10;MlbFcG9vL9p0bgkRpK9No1/V5vB5Sx7Rwre+B1HRfVvJINfBXAnlL9NWfv8Srr306uNWujsGPUpP&#10;gPHCV4f+t+KIAm9G8ezRGJjkyst49p1vByuUwcpL0JfVS2B6Wb72RqRkyVkooe0LVexY7icLzcQ1&#10;2AW9RhaXcT/S/YcQeX28Arm8eAzsFQY3+VDOWBy6G0ygzYe5o7o8D9aZ3VtxXe+Wt1rpVx991Epn&#10;lqHjzTLsem4RfTKWYkRtB6vUh3CZEUdztCXsxzQVvmQafxQX0LbhKmR5wzX4/PGfRKT1UhA6/8wR&#10;MGcZDDFy963XIVI374ecK0zFerbAyPZzZzC+tGif/WGUre2HnvkZ0RQJdm0LA3U6toHXilmlaxos&#10;NBhV0Kziuu2DqOfN+7CrfWoJMgsy4iwUxM7yeBZlN3jsEZTv7BHUKxLjbvsWCpFgBFCYUcM7roV9&#10;u+HtiJKuMrJ8IYd8zlxGvU6imSwkyM7W4o72BqPN2jTE/WQLG2Qfe8vtYAso+GEnvncvWA0XLqDf&#10;vO1G2LW+se5YLJa/6QUwJU6dgQ5XlrBTP5FBn5xvwK7l52GLkizDje+AzZzchnEyEMTv/n7omUGC&#10;fSxaw3MH42CZ8UXRby+vnLTSmTrKG+uDbP76b//KSs89ASal3/p5MC0NbIMeLgcgs0a+u9N/KINn&#10;ZIcgg5YfDARJMuM07AhR9M0i/YRCC3YtxHG/VkT98hXkXVlDXzWYn4XeJxPIY2wMflQ6DVn5Q5BB&#10;uQEbqijI//wZRMzHp6FX77kD9TnGyIfZUw6mhSkwXRy4CayN194DNrn/8N9ettLvfeEhK00iax9J&#10;QXwlRn0EyIilCC1/BHrqZCIM038cJnPqSB/GuwZZasTwkeAYm8mgjRN+PCzP6MICmUkWliAXPxkM&#10;DCbIyBEKII8Qx/8ix0FFLJUK6IsVRtklOH5ExLCWYvsxcquP7BWBEGRuUERxfCQe7AB5JRXZUmZ9&#10;sxh3qqPQo/ZJ9PddQ8hr7DBYE8oZ2LE12iaDtWn019ol9IeeLMoT7EE9Z3Lo5236L9uHMAaPTcC2&#10;9O8Ga9iXv4sx+/mX0J5+MXx2sJVMo5Eoylunfiu6OZhFOzR70W5Lc9DxyxfB/pBfgmzHOcYFkvhc&#10;KMC2GuTom4UCkFFfL54/nIEOBOro17M5tNfRK2CfK3L8H6OfvzMFe5YjA0ijBB2IxbqRioEs6rNK&#10;to+dfRi7Xn4azGrbyTrxi//Lb1hpagiynM5B8F/42nestFyE7PtYn2H6pwZbtmN8Pn0UbX1pFe0z&#10;fQHjYz0HGRboy0UZQVukTBp+tFegynKTjavu0GUxqwU5Zsknb5Ch0x/AfCVEBexGPbIP0ndXqvuV&#10;Gij6Uewy7qhnt//PIdrOQxGB7khswfksRV4qVSSimHx/UGa1jRBk35MM7AhFlkPPdKeqp82MwzIO&#10;DUJXfv23fs9KDSZ3g02mwcjQECMTgy1GSXJM2gxumW6Edhv9oOGHDkfITHb2PD7/y3/5B1a6NAt9&#10;y/rgNx7cjv5x+17MD4rT6B9nzsMvXSOLmEGLkeCrnD+WI5QdbWErCL3aOk6W8hD6wd33YBy56W0f&#10;sdJv3vewlfaSgfnpJ8HU+9Tj37RSAxJy+UJ+yOiu98J3u+mWW6x0ZRVj11Ie6Y6dZEWdR///zF/9&#10;hZWKCdPPCEVnsL3Y1nqzsH2Tkyj39bfcZqWf/zxYmdRP+snCLoj5RtGt0o0i5yIGiloWs1qTecUY&#10;DbxlK3y3H/sEWGm2kOXxxecxf/vqvV+10moL94uJtM2IYQMx9kTIvhYmo5rYzuhm+vrIsHLDTrBS&#10;5S+DYfnKRdj6oUmUpcw+8OT34WsFOJ4a5HMohxhWxNZYFXs52QODQdjflnSceQqSleCMuBbceu/u&#10;e0oDjPzV2oKi1kP8rKjPptgGOtB6RJNrVWJWU4R8mAqo6OYA1w7sZ+Jr2775uSbhZySzgZjVpD+q&#10;TZA2Azl2rqMeKq84WVlTHMPczGplRqQaqLwql5jVVrl+JGY1seeGw5CzmNU6DWklcepGxI5ax31O&#10;ZjU/vwvRZjpttUGAa2piVhOTj9Zr1MZrZTy7zvm2L4L+Z9C3fZ+VHj4Mm9lcxZg6NwW2LBmGrbtv&#10;tdJb3/U+K1V/IpmYb2kZduy+e8GCUil2ffBzM7CJK2Rp9THS2B9AGibjQoUyEstWo4lnB0KoV6gJ&#10;2TTwtY/EXxY0RkW5ZpUKo08myAY2OoZ+nuxFn22uoHxziyh3Lgp//o4PwnZefwBz+H7Od0JksTWI&#10;kaljeQZzpP/6J7D1J0+8YqWNzj+DENml2S18d77jbVb6cz/1s1Z67Dn4/++//WYrPX206+9fOA8f&#10;bngYvk+1ivKePgk79ZZ3oh12bsHv8yfg6734KBj+Q1nYzkPvA8v8nhvBtLa2AL/NoDqPv5uc+4yO&#10;Yd3l5DPI48tfBJPN6UXodjUBnS214BsOpTEXqZRh84MRrCG85c4us30xh3I98SBY6KZm6C8n0fZi&#10;GlrLQzcDXOvtIZvZTbfAPz7xGtZWZuhnKxo8qk7cQZRrITUyplRpa5qcc0fYn9Mp6RdsaJljWotl&#10;kf5VS8gnEYfOGPyrf/X7VrqwiPa4cAHjdrMN3T5yAnOHa67D+P6xT2AMnpkHA1uzgXY9eADtFgnD&#10;L8gVUC+DRARzhC99HuP0t76DuvuC8JujfvSHgxNYA7p4DDKeCyCvWAR+cLWG8UgsUAGuOxmI1Yzu&#10;pa+fPnmdzOpVynXHNZjzvO02zM0Lc1inzKMZfQODaPMzVzB2HX0E/o5BuY72yPRBT6I8ISW3jHKS&#10;rMlXKKLt/ZwLtv0s2yZsDxsxq2lc6Y57qJj92eW7vhGzmpj6NZYZyOa77bDukb0Nx1CPJG2PfCHh&#10;dZnV9KfKxXXxLlB3u1j2fMCVMqPXY1ZT1m62YzdUvq5sKX8yf4k1qcvAQgPdgS3PNvpaq47POj2n&#10;xbFX18X1Tovy7/xi/V/XOoXawMGoKiiPN2JWc7efG24WPgP7b5ajQkZIPdN9go2ut/0XjtFBsW/z&#10;vnXPYJUkvzdiVlMegkPsFuRv22VwXND2wRau+tF/f/1PYNeSL8FOhz8NX3zrDtixwk3wYc/Ow06F&#10;yyzTEtbJ+8row8Xlri7N0yfKcT684sM1i/RnspzTihh5hYzY8cM/YqUf/xefstL7/+UvWumR12Br&#10;l3thHw1i9Am6MrKS7mfbhqDukoUgZrUu8PtGzGpqjyDZP53yNBCjmp5hM/a4ntnJ3frf+a18UumX&#10;u80Fd16a1zfI5n71s67GpmsBXOsU3HbLXSZ32QJkNHXiB2VWG0pDH5NZ+NWBEHQmzXdBMSlLBzEf&#10;rqnQX1/hu7MqbUyyD2OXmHAbVYzRgTh1geNTnHOoC7NYbG/H+S6ogxDHrNUV6JlYvqU3eq8qBkkx&#10;q/n5u/pogHKQzDRv0RzKQPMWXdOybfp6vBGzmrARs1qAWmffyybbrG3VfWRqNMcSNrLDep6tZxxE&#10;3cxq3TLg9wbf32vNt825bJH+i/NUsTdmVsOzNSarLzrl7YSY1sbH8b5AjMYGyzzd6swJvL9SnnZb&#10;OuRr4P7eXj/je5vXY1bbNE/K0M2spj0ONtOnvcaIVJ8N9Lfawc0wrtQeR7V+xvmOWKDCfNer94HO&#10;cajOcVGseLZvwfLbY5Lbzln/m3pDRtI7lanzA9IOum2t73CNW2adb/A/v1deskUttqP9iB+AWU0M&#10;cn6dSCWmRMrWzaym+oa1ZuJgVqs42gigTGzZrG9z97jvd+mE4GRtdcPtWgeck+k3AfezDK4eS4Gr&#10;22Vj0Axsio2e6Yba2Jad6x53WdzXOZnVAtwvEqH+i7Hfz9P7MlnMs0LUswbXWUJ8DxvhHpQwJzpi&#10;F1b/t8BxsMUG0XxD+5R6+jEvK5Uh23KJechvZv/aswdzrCTfg1WWOEHroE2G0TL3I60tY/6+yIWU&#10;SADzlQQZJNfasMOdCb+V+KOoV5Rz9u1buA/G+t+sASNfg1wJ8kPOHjx48ODBgwcPHjx48ODBgwcP&#10;Hjx48ODBgwcPHjx48ODBgwcPHjx48ODBwz8i/NffvtfathZS5Bd31SXIfhRmZJKPZ8KnW9iFl/dj&#10;51tPP3bY9XAH6RAjxgJB3JdNdZkJMmSwueatONP+iSOI8jpy4jkrjXMn4o7tiLhaWsVuvHNHEeWV&#10;rGFvXYi7RjM9ZOuYQPReP9msDKIx7OCrVrGDT7ufdd6xL4CyaPdwiLvZtbtaKLqY1ZyIMBpijUwX&#10;/TxvVixo2j2dYZRwZhg7GleWscMxRdm2uPtwZRk7F1OOyN5UL3YcVnltNY8djIE1RG9mBxAt2Ioj&#10;6rNahWwKNZQ7RxaulHbUM3o11qUG8bUZ4WnvrnVFaSmCV7ILcCepdncHuDtakc4BtuNoH9onmu5G&#10;s9cCKKfYEMZ49m0P2QyK3NEbJUuKdqcWK9hZWieLW4v6mZtG/XaOd9u+xnvFfLWwAlmtrUC+lQJk&#10;WGL03doadt03KP9MP9oxxgjgWAhlbDr2di4VEQ0YJ7PNrbugg9ndb7HSIqPTHnnphJVe/jaYrN69&#10;E3nv/sB7rXQ+inLXq9jluhpFfQ0eegSMKGmyfR0aRyTSqy+/aqXDw4gMGTiICOZSFOWrs56tEsqo&#10;Hek5Ro4uLaPvNgrd3asp7qpNMDq7Fkfb1hjdEa1DpuFe6ht1fWGVrAc97Pe43Odv4fo8oy0NYj7I&#10;PUG5Mjjat7iCdkiRxSjIKMiQD7ZjrYRoXQZF+CKMWon2oK+KmdAgN4e+OIni+YIZlKOSQ72S3KG8&#10;5xDyXm4ir8vnGaVH1q0tE8hzchcYcGqVbv8/MoXyxvvRJ9dm0MbRMuR9cAx6P8l2mcrjGVfOod16&#10;o+ijO3eCReuV04imPjcH9ieDWAv12NEDm3GljfK3LkIXKoz0aQxAKONbqH9kjsjlEbExHsTng9f/&#10;mpV+6TlE6R59EcwYBvuyyCPA6NrqKvpNbwSymNiLRr15J+qz5caftNKZKuT/n/7yM1bamEU9xqLo&#10;byGyCBqsUPfW1iCjnjauHY1Dh+MJsIPEspBdOY9nRxhxvWsHyhbuQ3T6qyso89IU5GRwYAB17R/F&#10;+LFSRV4MkO30WUT2R4qQc6sC27HvIHaQ+9Mob42sNmITCDOyxqBOCrVWALbdF0R/iHNHedGH+lWp&#10;kulV6NUNPdCBsb3QoxOLYPjKMGqiP4mIrUa7y0j22hTK8djjZCKt4d40Iy8atOVxdoxsGrbo/R9H&#10;5OJUG/V77iSiB2dmoTOpCHTKoFlDeWOK7uQu+wZ3/sc57qV4xvgN14O5o2+MY1wdeX3jbxE5X1uC&#10;zOenoKcGwzHkeYD94vrbwLAyT53+1hNg6Hv0UTBIrlyGbIeDMBDvvR26/dO/CoaCYgIynXVEjkej&#10;qEcaxfWlshhPUiHY2XATzIKv5sHm9sypr1np9z6LaM+JCNhc/umv/YyVVjC8+OZyyLdN1jCDPrKD&#10;9WSgkyur6P+9fRjb0iE0fotRhWWmVfoBJYZY1hjZ0DGyVhKnThtMl3DPXA739DAa8OAQZDYxArs0&#10;G4Id+8oRMMO9+D+QDoziGQcP4bqED33ixPPwpQyi7N/Dh6D/j59ChP6Tn0V9xETGbuBLkEUgyP5Q&#10;yqFvKkpE/kKYvpVBhJHHWyag13Ha6gYpCmnCfSlGloQYQR6KoC+KDTTHqJAyx+x6EfcbTI6CUSBI&#10;FtYAx7Iy2YIzPXjmxHbo7umz6HsBRiyWmVetiPEwEUM+QyxTeLhrx2Y5tmbIOpOU35jFgLO0Bp2V&#10;bG4/CF1P9uL6Rh0y7svgvkAc7dfOdP3k2Xk8I96AbYw20R8iZD09ex5sOmKKTJJlby8ZMcb2gjni&#10;mVm0719/Ef2rtAgdNxhM4fnDA9DZSAI+zjLZWnszKG8v7dgqI3emyIYkL6VdR33HxvHsGsd9g8vn&#10;SOFIZts4I2Ra1CtFFy/UUP7LjKSOkj0wzMj5rb0o4+ROtN/sKvxQB2GUb3wC5T8zByaR5QrKsXgc&#10;NuKObSjf//LLn7TSm94PJpJKAN9fmEY/nydz38tHwOqwRl/d4MRL+K6wBjnmxNDLtEZGHEVJisVK&#10;kVfyl/2ci9iRVw6GJfte9iV3lJYg/1nfuyPjbLhY0/5nosln21GG1v/ry+Kuh6K8dY9syxvBLQen&#10;PFzBv/ZvYkEQ9Ex32pnAWElM4ZCcX37ggz9qpQYf/dTPW2mWEfiKjhTjVdlm00CqamneqehjdzuF&#10;HdGQBUbJJTivbMVhU/7k02AY+87nwQLaG4RtqZHFJZbEuDpBW5umL9JfRd49ZBMyiLLONVJXrzCS&#10;PNdGZ2pFwOA5dAPmGtUe9KtwZwQx+Nhd6D8np9Cv6rS5F07B3/zqV8GCZBBh/4354Nfv2QPWlne+&#10;9/1WmuC8cHYaNnGoH75Ulvb8bz7zN1b62mvo0wFKte0Il6w3UP4oGToHOce+43Ywqz3+GNYYpslW&#10;mYjDoIlBPczyF8lULBUok0XNwNY1zosVqhgkxVs2jXZ6z3vA5nrTDfBRy4wT/Ow3/tpK65wzVovQ&#10;nZUSJ0AdtDh3GOD6SbQP/nCc8/swmXx7yGQ3T1veLiCv67dvt9Iejq/Hz4Kd4oUTaCdF7xtozaPT&#10;A6z/xfjQjZiGEGSvGtQRu9/Y2g1IpWXPNwbydve9EAWu6FVFB9sRy7xOLDeyjxbYHopwD9Am2v3a&#10;xSKgaFX1QbGJ2HZZZWMzG2jNw14n4ppChPPkOtfLqtTDIEfGGCNgk2QsDFJn22T0KpNh2iDmWnNS&#10;JOwqfYgGmR8C9LOiKeRZLqFf+ckYk0wg70QY+Sl62hkJb9tjMXmwvFp/oItqM96K3VF2rEq7V2aW&#10;y3n08TjXgAz6SZO9cx+Yt8ol6irX4sTmtPsm+OSHyRoeT8LG+Oqo1+WzmA9891tgJpxfgJ0wWKUP&#10;saZ5C/U7Gka7yEQE2V69PehH/X1g2ejh52AE/UXR7S22o0GcTD1xsRuSsUN6XuCJEIkIyp2gDzV1&#10;BX1uIQ/5T+6BP3bPRzF/6eEJDAlRyHXQIAsbSu/zPfvEg1b6//nT/9tKfWSw0riTpR277sA1VnrL&#10;NZD1/U/C/z90E9jtfumnYK8NnvvOA1Y6fR62IZKEX7VEls0qWUFuvBV57drGufgcbckDyDvJZ9/8&#10;bjCxjeztMsJXFlH3Fm1foo/+bQjyfeX7YH779hfvs9KlCmznxQpqvm8rbP+2fWCdvzQHu71ltLu+&#10;F2qhvH/H8fA8Gfh8GeSVJcN1gH1vlf5nD1lyt+4Ay8mF0/BPy3noUousto7u7/Mzgl12JxxBH2vW&#10;aEvY/3fuRrnDYdRzZR76mF+lPjUgjxL7bIrR6gZNjtt+jfssv6+N/h9o4/sAbeOP/pO7rfRtH4Re&#10;rZQxX6sXMbcNN6GXiw7GuwunUI8nHkSdezKYH48NY7yv0leYmcE9y3nM3wN1yGypjLGqWmc/86NM&#10;EQfrtE5hCZKtPUuzJmaLxTzKEOakb2QXdD7NNbo0Geyv47rY6gzWLY6eQf0M7voAxthzp9GmTzwE&#10;36BeQbvUuU4n1ooWWWqbdsw+IMYLYSO/ss3xQzZTzJ26RqwIYvqw73X53Pq+roWoDWDbZebV/Yx7&#10;lKYzkJHeR9jjI228XYZ1WF8emx3DJQOhO34CytNFirQO7nLaoCzceYrkbOPymtvwfZhjmc2G0oHG&#10;Yo3TOi0nTJbGNgtqj9lB6FeUzCTq53XKJcF2cTLd+jjuNekz+HhySJvlyLFeCTGmbuJz+F2fN0KJ&#10;7zYE1dVOud7dfUZXFgY2o98GENuJW87u9oqK7R9Jx69BuaOsZ5jjo8a+gA/9rTNJQdpBOQMftraC&#10;8eGDP/FbVvojd2Eu8dhv/YqV7h7B2BR5F96VlNZgI+fIEDe0G2Pz4msY/5v3YsywUIFdipDJ6iJf&#10;YVzkCSKjtC2hVdix7wYxjnzg1/6ZlW7Nk+34L75opaUg/O1io7uO7I9gXJSPFuX7ihAZn2wGYs1l&#10;aVvE0tRscDyx/nfI2kE905afy7aVbddklq6GDbW93dRsF3efdLbzZnrhbnul9jOY2nbP9b3QdIyU&#10;7jwEyeYq2DYSabcssH+CWIUMVJ4AfboQZSdonJGfLObBbALtkupB2XoSaN8U1/nrHGcNKvRTkgHo&#10;cHUJv+U4ponBWz61bIbWeuRPi6F4kac5+UJYuzKosa4FrjuKBUnMzl3bj9SWKT7an22Z01ba72Md&#10;tlLltJm7HOsNBu62feNU7YTUwJa747kG7vLpugr9e2GzZ9HUWHAzoupkAbscrJbNsk8/uUoG65pO&#10;keLkqsR3jQm2s0HID71oc02gxfd0wRjq1eApUTGylNdZpAjXV3QaQoNzp21kHt66HQzMM1zHMFg4&#10;iXX4Za4FdOW5vp7SCc2/7PUkyrpJ1mfd72wD2QbpgKBrJOe6GHGZh/SvwXG1xjmRxtOGGBs7UB7u&#10;uVF3zGLDuCBd1fpLnPNi6alONzHQnMfWYflbnN8K+r2rP8jbrVcqkz4b2Pe01svmKp122dSr8ubP&#10;kmVbZXb4FrZ89R6Iclb5tZ+i2+b8zHJLdvq9kzv+t3Wo+1yBpsNG18asv1dpiPMefVb324hZTXnb&#10;MuS1YrjW98L6T53rmKWz/ELT5q7fGOtb52pslOcPCnf53XA/w/254hjTpE8h6Yv1f6cf0HdIci0x&#10;SL9XJz/GKIdoFNIOBWk3+O5XzL8Gtt5TsOqCAbKElrgOE+dpgPkcbKGfa725AOzcAb5v6edJMf4I&#10;vjdY5LucS5cwP2/wHaaPPnaI/qHqWxSzdQXzxSBPQQsnkO49gPn9th2YR58/jZMiDM6dwFzvjdra&#10;gwcPHjx48ODBgwcPHjx48ODBgwcPHjx48ODBgwcPHjx48ODBgwcPHjx4+KHhv+atu60tcokYdtkt&#10;MyorlcBOvSx3tg+OYOdbLYjrmoxmi8exw26picjkOM9LHW1ih91O3mew70ZEAY7vvM5KXzr7hJVG&#10;e7DzcOEydqGfPIq8q3XsYM4v4nOwhB126RZ2541OYOff4AhYOyJk5TAIkPlCO0i754BjJ1+QEZh2&#10;lA53AEbIciYynQJ3ZGsXq3PXZJQRO7k8IkcHM9h1L2a1lRVEmqS52zs9hEhynVUeYkRPMIX6rK0i&#10;n5SDbiBJZqUiI9kqOUSKRcgComjBBhmKahXUr1DBM1bmEY2aZRkCZAuJizGvg2YE5VDdJDNFC7Tq&#10;yNOWHYtn7/zlrtCWdtDz/mFGryZ6wBpk0IrgO+3QHyQVTj/bsMTdoBHWV2UqMdK9VkPqZlbbOgzZ&#10;GrQY6Vpi5Mssoz2X5pFWGUVfIUvLCpnVwiXIdGAA0WtBRtYGGEUtBg2DCvV/ax92wt6wH+eRt4fA&#10;YFMhu8sjL2A3/YVvfttK37sL9d91F6JSp8jMJBaYaTJPGbx8DlFEqRp+u3Y3IpJeeepZK01VUN4d&#10;WxG5FGQE5hU2bZCsb2EyAOTJTDi/gH7ULHYj+zM2sxpubmWhT3VGIiTJutVO4vtVnsfeIsvTDM8u&#10;jjKSZi0I2TYYOWAwSFvRM4hohlfnELVSKeHZ4RXkESFDSYXRkelR6FmOEbA9aehTlTpe1a7eDnRO&#10;/MRWsuE08axaEHIdTKO8fWH0q8sX0eeGyFInFp4qozwXV5Ffs9XdVVxgNEOM+q7oupERlCszDBs5&#10;Q9a2C+ehN+0yGH22DKBfbRkCG0I+x+jiWTDmGBTLjICNQf5zK5BrtQwbGaojb0UXbd8H1oqeCXxO&#10;g5jBt1pBfa6Q8ap0AjLeH8Vng7oPejDdgiwKFTwjWIH+7NsP5qV4EvVdXED77NsOfUwNI8L3xGtg&#10;SyvnERG73MSua4O5FURnZ2uIeDs4AVntHENkbyUIGcwUYW9X1ScDaJcqo1rqWdj8+Rx0+tSrYPQw&#10;yNImjAwh73QSY086DRmcmwGjWjQNO9BcRPnueAuYyAYnYENq3MMdIUNWlXbQAqPs6txZnumFbQhQ&#10;VpEk+skS6zFO27hnADpajUFGrRraOplE/YNkNCk2uixOF2dQn5lLSJsF5L06h/7bCKMeEepZvQId&#10;v+0usGk1eqE7Tx5BNKGf54iHFfrQQagNubcb6ItBRvtXuJteLFlhRp+NjKLtD90EhoJSG+mLr0B3&#10;pmZQ3+lz3bavToHRbpD9ed8kbOT+fWBYDeyAP/DE98FcdP/9T1vp3Gto20QOEePvexcY1n7m1z9k&#10;pendXVldLkBnyyXsyA8l0ScjdYwr/b47rLQZBwvAEy/gWc898JCVjpHF7X2/iOsuN5FPrYJ8kgXI&#10;2GDHIMpxbg56fnYNejU+inGnvw96t0yWxiKjcsVq2iArolh1Wox0aDPywaBQYzvw2kQE/XY0izx2&#10;bANzzKVltM/nH/iylaZWoQPbd8C+9fSifWJx2IdXnkWZDYpL0NG5FUT4vXoGbVafQVsXGZW2Eaus&#10;gfwBRU9orA5xHDKIkmpzYgyR/LEE/RQy1vaS1TXNfhOK4nc//ZMy+16OfliN7FvNMvTQYIz9PSRa&#10;ENqBWhHXNBmBdd3N6OcHD8BeiVH1oe+AMaKwBh1iM3XGCPpKZLcxyJfRz6UNKfp6WTKO1imD85dg&#10;74JkKrz7A3dZaTqBtq4z+jYYh81pOthVGozEmSGL5jh9pEAW9mhhCXoln8HfRF5iVtu6D/1/JY22&#10;//aj8EG+dx+YNQySZLDt7UF/TdFGFimzRBj16MlQpknYiQX6YfUEylQuQVcocl8sjPwM8mRurdVx&#10;zdzTYEgILOD7LBkKW5PQjRfOwU6kGAnbwzLsGIKPm5xEvyrR9obC0BWDtSbGlWAWv60soN8sHoMM&#10;9/RCn953F/rN8H5EdY/vBbvLy0cx3vb1wF785WfAuHjxLMpkkFsiUwWjzDV3cEf02f1BFDkudgFF&#10;zqm/OOcUG31n8ANHSbtCrt35vR7eKJJMELOa4N/gGfZcgqnvh2RWE5yfFTnmvsYtMj3TnTYY35Zi&#10;x/dzXrZ1G/xqg1/+td+x0oEhRMn29kInS5yHtcnGGLajHQHZSLFYdKMhAft3A0YzRjlO52j7f+M3&#10;wVAwdwrMvNE2+n3LT9+0Dv0Lka0xTOskttQk/VWDbAu/9XPsyVB4cUbmxZhmr+M8hozVxxcwrrzz&#10;Az9mpZ1Jo5U0yMg0twxf5K/+GixwBq0i/JRECNeIXfM9d8EWTmzDmHTuNPpYhsxK42S+eeABsAs9&#10;+iiYIcXcvS5qlH0rQoq7JMeRd9yJfn3+HMbxl18GS0OQrNtiVlOUrpgMxNytqFcDseJJv9qM+pX+&#10;xCKw3ddcg/UNpdfuhX/z2oWXrPTooxhnqkuQ5TnHXK9NpssE65Hphb3tJdNaiexmrQR+v/Hmt1rp&#10;+SOoV38U7Zgi4/UzLx230otTGBuceqa/r7IJ1Bc3WhzDVV+Fzup+u2uvy299Xu32epnZEaZM9Vmp&#10;+q6uV8S28xn6W4w3YlZTHp2SWf/rus2Y1dQn7bI5Yn/dzGpBPj5C5v4afdo6xwROtTtzB/whZrUQ&#10;I5L9EYxZhUJ3LSHKNSdFTLdY18Vl6AeJR22WmWgS5ZUvpHWaFNcp4nHotrvsBgrAVT+Q7Bpkzw9S&#10;8Jsxq1XYPyqMml6lvxDjup9BIoY6psli1sc5UlPMqQnYgZve80Er3caTFFTvMKOIL5x6xUrv/+bf&#10;W+ncIsZyg0X2oUAD9YhnMOeO0o+JkWVrbAd89YkdmMNG+HuA65oqd18v+pkYGg2kT1oTlFy17lcu&#10;w2++eP6MleZmyUp1GeVcXIDf4wvDz3nPhz5hpROsb5R92YCm30eSKV+Rvui//te/aaVnL4GJgUQE&#10;vgz1b7QfMu6PQ8aza5x34WffT/74x/BHBx965zus9PlHYE9npjEHPXkW5V+5grlprAft994PY43q&#10;wC7IrjiHNa8rFzg3sv73+W6+E3Mmg0wCOjp3mWsBnMeMb8P8Nszx5oWnn7fS+x983ErPz3DNgSdx&#10;5Gg/ymyfw9fCphpk2Am/+aUvWOnCEurcFOMA13YjSaT5CvpaijTBUa7rVamPGu+LecwxIg4bExPj&#10;M/MW80KR1IJxyr1/EPqXTaMB14rQ4cU5zCvrVdwny+RcTxITlNzFjnJayc4DWKMZGYRfv50niCwu&#10;Yz48SDbh/lGUcWYBc7ueDNrv7EW0gcH3vw/fYZx5vP12jB/DveiLzRzu+dYXMObOc121TsqSmWW0&#10;j9iDgjQkTuYMP09jaJMFcIjyrohtngrTJkNRjLqyfRI+1a5JjPvjw5hLZeK4bmgEZTaoVmFvvvUN&#10;vDt44Vn4Dq0mZFYtQ8Ji9Gm20aadzmwl9phBf8weT2j3bD+1A/3dHXPWf+7+Dvsr2+pmB+pebyXr&#10;oN/sPFzPdH9OpdE/7PcUHLPczGr2WN2BuzyCrn0jvB7zhbDpbzaD0nqIWc0N5SNGTDeDnIHGM11r&#10;D/dixOGYLBuvvOo8dSZC+12lHxnl2BajvTDo4SkNWgNZIDNvR6GsJEy70CYrSheuiqn+bn3rQH9X&#10;uN5t+x9uX4jl78pAFQbcc0OnrAQnC5aBu73anHOEOKfoOBVIySLET3Z9RdAUIJuQQTOEPP1cq83s&#10;xvjxv/3mL1rppf/2+1Y6tIbyx97xLis9Qjbz7QcwzuQ49vmuYL28+OD3rNRgbhFj7IF+rBmMko1t&#10;hutefTHYjicLkPvUDSjDz/8qTgO5789Qhpeew/pfjetP+TDawCBcY9+iDyeb06RM1PfEhiKCH53i&#10;FCLlvVho9F7M6V+L4SoohlspMdOga2KsNnUz9bmm+S79ev1+79YB+xlMZXvc3wv/IGa1q+wBPnfL&#10;sv6z30Exp+/kn6tf28+kryA2Nrv/BNAuO8YwHqUoc/WrUKxbjxZZowIN6H2thHurMaSpFMZ5ocV3&#10;P/LBVX61U54nYdXq8NMMSrRfJa5hyg7R/bXl3vmGKeDnBe72EcRu1Z3/dOd6urbFOY+7Td8o7WL9&#10;Mw3ePLMa8hILteDWHfuZ9BMssO/oWjGr2eVhf1ERmpqnkP24RvZKP52sYhRtEA3QUe4g2oZNF0Ny&#10;ke90AlGUQ+9CNHcSQ2eN/SzD9/t7r8X6ch+Z4qcvwC+bOtU91aS6Ar+wKqeBOm2DdZdM3al0VwsX&#10;kkvQkY++0/qkZOVu0zbbQ9eJyaxGNjB97q6JdHXA3WYB9kExq5kSOaHrNK7Lloao29LTOp9poHms&#10;yie75mZWc9urzZjVOqXD/w59te+hf2/L2c7LSjqATIWr8naN8xsxq9ly1joy5arvxQgpRlj53CHZ&#10;N/orSsXAKNtlYb1o7Bazy/UG6WbMavpsYNsrJA75AmL7uup7psLr+ZfNH5JZzW0j/yFwl38zuGUo&#10;NBw6o7xk2vQ5xHcCCZ6MEOJ7Je2/CIvROoqGFbOaxhlnv29RKnb/oICT3BdT4X6JIk/9kl0LpPHM&#10;9Cjs1sEteNfe5ml18/7unPXsBcwPV3j6pfpoiPuuOn9Z/4s5se7Hs8TI2+T7pzbT4TGsv2zZhvXm&#10;qk6d6mB2CrbyjdragwcPHjx48ODBgwcPHjx48ODBgwcPHjx48ODBgwcPHjx48ODBgwcPHjx4+KHh&#10;P/z+m6xtd01GCYYUscPd35P9iO5KJbFT7kIbu3AH17CjLsVoivYwdgQukh1smBEob78e5zYb7LsF&#10;TDzPPI9IvlUfIir6x7Bb/fgrYDfIRhFJFWjj2fNTiACskT1lgsxKo2OIyEpmEW1EAjAL2lWrXY5i&#10;fNBOywDrKSYm7XDUjl9FVYpZTTttnbsmYzyfVcxqQyxHlTthxayWIeNHdhA7r1dz3GXIAofSiGpb&#10;IVtXWuGTHWT6EVVX4E7F0gqeFa9i13eqD7sga4wmbDCSUQwgC9OIguxnxGiUz4oGtTO90/YuZjXt&#10;8FW0gB3JxM/d3aBMGfFr9nla4P39WUS3pnqwW9LAn4AMFNHbw2IMjaAti9SnsHbScz9lmdFHmzGr&#10;TTjYTwIJPDePR/hm5xHpOkdZVPPYqVlmZEMhjzxTLchsZBhlaVJmJcpnZQYRjQZJnjd/3S6wL2zf&#10;DZasShp1bZIl4KHnENF46itfs9L3bEc/GWfk/4U6dD+3ChaCHJnzDOYKqHt+GhGSh/eAFSjJqILC&#10;FezYn5uGTgQjZBoaR7lDddQnyYjgAiMB5smS4Kt2o7ulo8k4owoY4d9Uv+AB7S1GpWaGoJcR7qA/&#10;8hqiBgIl6PTWGxBJsrDU3RldLiDKZGgS/ffZU4icquXQByMFyFRsNfEh1KNaQbkrBbTXKFnQ/EFc&#10;31YYcQer3JFbCaCOsRZkEoZK+gIr6GO33XSzlcZGEM15eQm2pc22fuUkWJ1Wi7hxPE3d7qC/B7Rl&#10;W8mMVucO+DNLaKcJ7hK+OI02XZ4Cu2HYj8/pKNg4UmQPClShu/NkzDKYmMAzkknI8YUTYFCopVG+&#10;TAPt1ccooeRWMCm1UogEHNsOPXz2AmR2+ino7vVZlPWj74L+Gex6KyKuX5lBh3nqRdT96CuIaNs5&#10;zmfSXrWa0Le3HEYESe8WRFafuIjy+1uo39kr0H2D3h7Y0XIZ8p/MQkajg6hfuYVynZ9G+VeW0Cdj&#10;IdhUDiu+BZ7RXc+jLPkidNwgEoU+9EZxTZxsgT5G+tf4jOAoo20XoP8DZPA5cBDRehPb0K4tMni2&#10;ycJhUOj8M8i20I/bAcg3RGaV3j60w+IMbM3OXpRhuI/sQmuQbWmNfbMXEc61EKLt87WunkWDsJWp&#10;NqKfTx1Bf7lwFqwZ0STyjJAdba0A2bXJKpbaxnpzV3uCEUKBJj4bbCMr4+Ia2mWB/SAeQp+qMxy6&#10;dxB6tnMX7FWzCp0eyUJPr5Tx+5OvoA8Uc91+H67ieaEm2rRKXyO3Qntbhb3tz0J2u655m5UWQ2iP&#10;L3/lK1Z66qVvWek9H4BPsXUH5GNw4GboYP9WlHu5DVn5G6hX8TyevXUUzDCRBJiVfGRmuDDL6O/y&#10;y1aaiOO+TD/YX3I12CyDI8fA/DZz5l4r3Y1i+gLbIYvZZfSDpRxZTVrQjWALMiJJik+RgYraLwcg&#10;a4Moo2sYfN7xS9DWcUY/rC4h/c43wLI5Mox+sncCdjnEiJRICvIoBaELDz4K3TE4+wqihavL0FF/&#10;E3mOkLljdZWsAPTlmPgCLG+NERo1RhfG2c+aCqHvgEQDvq2Mno+SmbPO8TyLR/oSjFT20Sa2yAZU&#10;ZvRRrgSdEQNI56FIOximj6oojiD7fYVRkW1Gc5ZqyCOdhb3dOoFI3j07wIqaTaIMTz0Fu1dahH3o&#10;7+/qmY/Mg01GMfWlYcdaZEFSH5yT7IroD7vH4NMe2o90fDuiVmZXIKtoomtjOh3FSqbnYfQyjK4Z&#10;3o6xanEZ9lXMsIUVRBuPkQ11/423WukVMtx9+cGjVvri96ErBhmO7y36CP1khgsxyqZRgb71ZnFd&#10;TxK/N5LIc6qKes7SjpUZKZhQZHYHySzy8qeQzr+CPhm9jGvjHAP829CBTp7n72I0IavoBHW7qHZd&#10;wDNDdlRix8Rn0B7DZBSs5PHMi6+yH3P+snMr5H5+FbLzkX0uGcd9x49gbjIzB3sQaPO6DsJ+PLdW&#10;hdJeHUmF8so/7pZuPeTTCroeQB7C+t+6cM5DDNyfxax2dRm7f7vztsvt+t6dtxuvF72m3zSnUIie&#10;5lNBtvUbPUPYSB7q34JdP2bprtdV9QxBpwOMcAwz+jgeh94Z/K+/BoabbTsOWGmMDMQDZGAoN+BT&#10;qL5K9Yw3wyAXttk9oF9PPA9G1C/83V9ZaZRz0VIZ/X9pFbrdIoOh2IX8musyet9mbOlAc7oIqx5j&#10;+WimfWNkabw2g3Fkzzhs5BNl9NnBD7zfSvdtA3tjYR7PniZ72r2f/TsrNZg6D8bRFJlWUik85V3v&#10;fo+VvvU2jNlHjoDloEn/cj8jk8/THnz5y1+10nwe/U+RpAZ2ZCH1SOnunbCV7xB7wzGwOr7wPMb3&#10;SgX9WmNvhMxklcr6djSQPkmHReCp78OMbp6YwBh3001gVJuc3Gulu7bBd/jeX3zaSqdfhT0+6+dY&#10;1kF9EnYoTv+2vwR5j9bQpsU++Js5srDv30emITL7xTlv4XSlozuo7/wC6umsj+qhVLbCHU1s30OZ&#10;ChK/6q/LNurD3bzQtvqsZ4lZTd8rtfNipLIitvU7wAfrGpZTbarftW4RsMuC7xXR62ZWc1ZX14qh&#10;IMBnBcnCWOfnFm2QmNVCzDzB6yKKlI/CHyvk0W4G7ihzN7NaiYwwYdqcZBQyky/UYtnE8iRmALEE&#10;au3EwI7aFqMHZVDnuorY5sSsFmaZxKRS4XpZgWzBFdY/4mBYEtt3i/PiLeNk8WY7hKLoD7e9/0es&#10;dPd+6LIY0tOcSz35yHes9Lvf+bqVVsjGa1CuoxyxBGz0dTfeYKUDI/AlAjE8O0vfrcVOu7QGny7H&#10;tYg454TLXKtbXevOwa+KrufYNTwGP3/nDszZrr0F6zJ7xlCvGhngvvElrPm8dhpzpb4JzFve++FP&#10;WWnbjkLu+CcUX4hjQDaFZ336039qpV/68metVIx9CfpCvQnYhcE07ESdc9kqmQzHJrprbx96/7ut&#10;9G4yoT1+H+ZTMxdhZwNcF5uhbi7RX3777Vgf2Mp1MTFl5Gkre8e6z9iyDXPVNsfS3DJ82HYd5e3p&#10;g4yCPHXh2DNPWenn/+ovrfSFF1CWAtdW2zxZYnQr5uQGd70L5Xn0IZT/qSfhr4fj0NloBDKRrtY4&#10;4ZrcBt8vSF2YnoJvLgbcKNdtMw42CNmSfq5TLC7SL/SjfAnOZ+7+CNhCv/4NzFUvzGBdMpuB/oXI&#10;xiGdKnDMNqiTZU1rzUmyY6a2Ywy++cZbrPQtZIauFzDup8j2skqmtVPnsbZQ4XxsmScVGKxxvVIn&#10;B8iuLZJFOzeLvteZhFrJxBDXMVbwe0ksImXkHSSjUSjSlVWdTkWILKFDZE5Oj3Ae3ET9Egno6q4d&#10;qM+NB7AGcv1BfH7tJbDulXKQdbFGpqUOHn7wSSu9dAFtWy5AriWesiA2rUYd5W2T/6/J9TKNK1p/&#10;lhz0vXMM02/2NTSWV98DXRfEqCTY1zkdMcKdhz5f9Wx+n0yh30TJxK0xTWO5rluP9c91X+P+LHun&#10;sWHjPDf+frNr3YxKzS5VyTrofjezmhP2WMy+VGTb6wQFDUUNUpLKdxDRhBhKSixSm+8Sduzq2pht&#10;W8EE+eLzmDPnVtEPmlyjjnJNp01mLmFTNis+3KkDajMx1kjutvw5jrq/7/zCFBCzWvf3q+GYKq+D&#10;5F2m0FL0P6P0V2ot6JnWuP0ByL7BeYJsl0GiDvnHk6jjXAlj84d+5X+30nuuh/194t/8oZWOT8BH&#10;rw1jzG4w78EDGCfLZzEvKH4bjMQGTy/A9jXox7yP7I3bueZ0jqcT3MeTBD7++79npf7ZZ6z0v/+n&#10;P7HSVdqDUBD1WBOTXAcxsjRqXavj7CG1mZ5wr9036YuExN5IHroWZcvLOnA0gs2Sg2fJB5Xyutsy&#10;4GLPE16vj/5DmdXc2Ox7N1vfRviHMqsJWgc0UH+XzVPdVT4/dSIgf56fo+rfA/Cf0/QtWhGuuZGl&#10;xiBi+/kod6mGMatN31oM3ipLi4xJ7vmNUunI0lJXDmucx5Z1YpX1f6cv2XnhHoldTS8ZKW93k78Z&#10;ZjUx+rnb1F1ud/p60DXO5xromWonQSzUb6SH657tmF8YBGx/ykrseb/0S+8YKiWu2VU4B2KfKHFN&#10;IpnAGqSB+mmMfVKnRQTkD9Ie87CVzjwRn8cOYNzYcxPWLerUmeIM1tcbS/Crpy513x+XeUJFlevG&#10;gmTot5ni+JllcMtG9kOy3gjSTUFS1fjTGSitRO/59Y5d45LsiPq7k8lTdkvXqjw24yb7r9j35E9r&#10;XLfn6i52N7FYGojZTfWw9UYDOtHtN2o45O2WmcpiX9eB/bdd3vX3tDexv+7rtBZh9zcyTm007tfJ&#10;UipmNd0jZsgw7VSEaUjrlNIJPrPF+5vsVwYBF0u++xSMzfqePgdsqwTIf3Be73bh7PJY/3fy4E22&#10;bDaB5pMboeVfXw53eVVL9/fCZt//IHij8usZ7lRoO+63TwFwtaHGqjDfoUW5D0OnsAS4nyfMjQyh&#10;IPpLgPYuzPUcA8lfTHstvguUH9yXxVy2nGOfqyDPoQn4YX183zIYRR+eO4F13GdzfAnfQZnvdzU+&#10;qxuHaA/yBdiQANcpYmGUxU/dblI/eShIR3ep+8wnyXdGBlrXWq/RHjx48ODBgwcPHjx48ODBgwcP&#10;Hjx48ODBgwcPHjx48ODBgwcPHjx48ODBwz8C/Fs/eKu1DdBfQxRWtoZdgWk/IhYOXYfdwvF+7LJ7&#10;6CVENiVWyEpj/e/zjU0iom54HyKxp5YQWeavI3LBYGIQO/ZGtyEycZGsOJeuIMLt0gWkg0nkOpzG&#10;Tj8GZHXywra7ySFEF8WTiNBqk3Wsyl16BtqFqt3CYe5k1E7gFj+LWU3b1+0zlLlVsMwd2toJ6Ywm&#10;iJBRbC2HyK/hDOpX4Q5GMav1kPEjPYAI02IBzwxzV2U7hrIuzENmYr0wGBhFNKOY1QpkX0vVGeGT&#10;QRReiTsw/Yx4WyuifRamzlnpUII7NrOQWVg7nztoxrhnkbt/tatZke6SoX7XbtAgo3DD3IHZ4p7t&#10;IHdJ9mfQTqnebuRlO8ad7NwN3BPHPcOj0IkSox7FmiEWigqjV+zI9wi+X7uCKNbxXuxENQim0A45&#10;UsHMLaN9Zi5ftNLqGtpFu+2rVdQv1Yau9g9B5lXqSrHGKKJVPMtgnMxpe3eAmSg7iPLX02gPXwb9&#10;R8xqx7+AiMu3T0BWvTddZ6Xna8inwkhfqq2FqRnsTi3NYkfrECMupaM9rHPFj5sqZFZLh9D27RLq&#10;GWF0d567+OfmET3cZvS+QTKA9kgweruTuZWUGJWdYBRBnEx+dbZ1JgZ98rXxe34Gsr7xWkRVLmTB&#10;JGPw9UcQRZubR8TBPNsuRlaADNnL4mQDiqbYxowwj3HneIQMTQevQ8RpbBBRVAZ1hnGUK4hmPnEa&#10;rIyNeeQZIevRxARkMnEt8njyBVwfZERyPYCyKQrk7deRyaCDngEwJpT96M/TOdjO7z2BSN/hANpS&#10;Z0HHGpB7uh+fMzSas4tgxCnNww6meX6zweQWRNU2A5DvuXnItRHDzZU19P92Bc8e2w+7OzSJ+xps&#10;txNnUI/4EmTZ34cyNwa6/d/Hc7CjeXw3u4y2zLWgR6Eq2JgG/dC/dC9+Hx6AzV+pYqf2KqOFd45D&#10;D+tkETBYK7KutA1rs4gySSXQr9M9sPWxAKLVfWW0YyGPei8uQUZzJbR9gjvKS46o2+FhlGvrIOzW&#10;1muQ57EruDe/DFnK5ke5+3s8DV3oHUT9d+4D01IkDl2vUbcNmoweDjahk0GewR0iM1SgCZlNZlC+&#10;7eOwA8tF6F2BNmcmh7zbYdjGmSV8H7ZZKjsowv7MncG9frIGhgNoez+NRSSEZ6wwIr4UQZoeR9ki&#10;CbR9PAiZ9pF1wGDbQdSn0MRzT57EGBQgm0NfP8aNnjGUt0i2sIUL6MMTg9CJJhkMHn7mOStNh7tt&#10;388ogXoTdRTTQ5uRr3mSGQSX0W98ayhvug99rtDAM46/+oqVZmNotzhZ7Qz2cIi55xd/3krbo7hn&#10;dvUlK22vwvbH2/Bn9u39JSut+yA7P6MPKox6KzFNkhX0EqPXDVbKj1tpsIbyxFiMhSauPTODZxX8&#10;+EHRRmGOzRGGpDQZxRqkTrXIDGAgBg8/I+MyZM1qtBFl8KXPIdq0VUC5bzoMnU30QqbJCNttALbx&#10;kafhB9x/H5hlDGqLuDfpQ9uLdae/H+WQ71Nm1Kp0UxE/foZBcCjvRnc7mDx647hmYhx9MUI/pMHI&#10;shQjkyOMFK9zLGuw/lVGG4pZTSwiYUf0yiAZuqJx6HWQ/lM5j3LHU+gHimTKF+FDLMyjDydppw4f&#10;xFg+Pgobu7wA2xJQVF4HiqwMpdAOfb0YJ4NkGpmZw1g9RabUagk+7VgU9d6xBf3k4C0Y/2t+fB8m&#10;U4NBvgLdWyyhnM0l9OfMKO4NUEY5+uCNGvrNaBr1HJlExHKIbBQPPA8G1m9/7X4rNSisoHxRsrgl&#10;yWba14PxIcT4nCBZGaOMhBkcg60v0E+7xOicqYt4RrzKztyBWMlKbMskyxdZxPdhyqTOaM8C2cxk&#10;bqtkdQsnkC5znPXTbh/azrGig1AI5VwtYbwLx+GPTU+hfC3q5DU3IGJ+bN+NVvrsEbA5L87CF7p4&#10;hn4AmQjLJcjYQME+IvWTH6xIKjtSkbJTdKQdNU2ov2wUsbVpFBfHOz3L74qcs5+5yf3OyEs78ssV&#10;8qp7N8vDHTGmSC2736tsjvtt2XAu0abt0zV2ROybxEZlE7Oau3wKhnTXy502eGGQPm2YkfRN2muD&#10;O94J5pRP/eTPWmmpjPpkOefLDsCGXFUGPsPNnOG+ziBGlpIFsso++L1HrVQMyRHOwxY5Nj329GNW&#10;Wr6C8abMuVSMLNuqB8VjoUWGFDFDcprVaUwkYY5JA/R77+7DXCgbQt+t3oZ+M3wn2NEW52Gjqk1k&#10;8OwzKJPB048+YKUhsi9E6N/edhtYTX/04x+z0qPH4F/OLcJ27tsHOxyhTfrKV8GsdOYMWA+d0Jil&#10;KNsI+9zEJMabu+/+kJVqzHr1VUQJHn0V8zKxh9oR2VXaC0dkrx3tyzRC26c2VP8eIJPMHXeAuWh0&#10;H8beXcPwk49/GUxLr5IRqDwIG2Ow0AP5phiFfQsbJlXAM06SdSKXhr41yXS9cwz2OEN2+jWyBTz2&#10;ImS1XEa9FGFvoL+bivqlbtr9wmVatPYhiFnNHc2tvm2gvGxQnu6+504Fdz9RZLkiNw0U4a1yhNj2&#10;YliVeVN93Sw0+l3tp/y0rmGg59v3yC9jJKyY1RR8L2a1INeJElHYyKioFcmmVWKkrIGe72ZWWyEL&#10;WL4EnQxF0R/SZAHsVNxKtD4T4/0prj2UyERWJGOTQYTzlAiZCRTV/EbMamLfK7N/5LjY1iLLe4jy&#10;MfBTd/306XrSkEE6BhsZiMC/OnjrO6305reC5TvK38tF+AH3f+PvrfTcabCKXybDvEGM6y/Z7fBx&#10;9u/DqQ1i0ZufxTpZhb7eGlmm8pRpnfWosH9ovU/tbKCI6BiZ6sK0gbE4+m2arLqjO7DGcd0h+OB3&#10;vh0MUQMDmIOcPIW+eOIUyj8wAr9lYAC21SAaQJ6KvI5yTnDmNFgY/+gP/7WV5lcx7wox4ryPbR1m&#10;BHOKa0RBsmsWy93118lJyP2ud95mpYP0q9bmUK4M5xbnZrBmcvoifKPJSTDiXH/osJXGyIwV50kS&#10;LUZLG0SpP1t24h4/7XJ+CvNK2YhmjP2CtuXI02C++eZD37fSc/Sj57kOEM2Sna+DD3/wbit98SXc&#10;8+oZzvHoy9bXIJtl2vYg1woHRmAr0xnIemYGvl4sAj0N0xdpah7aQW8vbLrYCudZrokJ+JE19p/t&#10;O2HrH3sCY3ZRTBEcb99yC8a8JJnYnn0B9TQok8FO5CEJrn/FK6gHReBrs//39kH++yhjHpxgM6qV&#10;6GCWc2B3N1hZhv4P9WNcfP7Z16y0XMBDw1HoUaYXz2j70W8iYZQ3l4N9aHPc6eH3DZ60YlAJ4rmJ&#10;DPpFkMzO/ZxTxHvwuUZWgK07Mc4f3gcm0l2jqE+zAH2sc83o4gKYzA1eeAZ1OoFu4atVuJ7Vggwb&#10;nMfXGLLfbOFZ7auY1ZDaDBgcA51jWvc3XNsms5J7bGq5GD70vWBf/yaY1fTMq57NNM5TQ+IxtJPG&#10;Dtkt9/UA8tJ452ZEWn9tF67pQTdvMUixzBthszxVFolM43633Pis8dVmXnFA453G9RjXs5SHm42t&#10;yXWmIMc8yarG8WbXIYwd+/bAfhucfhnrJCeOQtECHA8jnHsHyTBYI5OlxtFuPdbLRiwXzvHFbjPK&#10;wO0L2YxwhBhhBPs6OWSE25dywvb3XWiRSSVFmVR4clKQSiA9q7PM4QTkoH5ngWxzjSAMUriGa8K7&#10;MG78xu//kZVe+QzYQlsPfMlK9/aR0Y52LJ7B3L06j/GnMgc7bfAdziMDYhgm08jaMuzbQ1yT3/fR&#10;f2qlP/YR+Bhf/L9/1UpfOAvmzrUg7F2sAbvWcJwGEI/hGY0WbIafjJsNzg+5nN/xE9nWZLAVy7Pk&#10;L7YQh0npgn0oxLwl346TaiVicRXkuwrqm+5+9np90g33vW79eyM4i+jOS3Dr7NWAcDa7X+92DbRW&#10;IFnoHk1PtN7ilz/Pz1m+Jx7K4PoIJ7shvrtqkX3TIMJ+mmS7tNr4rRHF+ref8g3QhupdqeRuz5XY&#10;jlGeyjI9BXthsLDEtUGOB3oXXeU7Ttl+NYPWMVRftU/3M+6X3XO2X8u17qI2c7e1OxXcnwVne6nO&#10;7nmiXQ/NmZiX5tYN2i3l5a6fMz9bj+zy4DeND7q0zbzLnPOIWU0s052HICWajlPMIgnOZdg345yr&#10;tbknohWQgYKN3Ms5x7aD8P3mc1h7lA710x6eegljyMXprh3jYVGbr1HR9rtl675OY4RkvR78zq4z&#10;PutajaNtzv30uabv1S7OBaQOnO2iv+scP/SuQ4yKfvbfIGWpOa5t74h2He1l7z1YN06qPPjOZim1&#10;9QblUzUlm82Y1SQz+7oO9HdbNt/+jZnarJqA814D+zPLaI/tWp9yMqtxba1O/6VBfVF9InwHr/U7&#10;rV0FXKyIeqTtK1JOBspLcI/77t/dn/1apCY28xsM3EzCtiy0NkK4ZSa4mdWcZRGbsXBVOd+gHus1&#10;9x8G93qYG3qmOxWCWlztQLoaoC+hMUpziyDXTGJJ+PkR+mMhex8S+qqf72VC7Jshsb92IDlLz9rc&#10;06C1ny0T8LcaNEJnTmP9OEwGs0kyrPVyX1JxFnP3eTJmGyxc5hhG37qnH+UtrmHuvJJDf05yv1G7&#10;gXWIAN9B17i2HrTfJSJtsMxawzOI88XLGzSDBw8ePHjw4MGDBw8ePHjw4MGDBw8ePHjw4MGDBw8e&#10;PHjw4MGDBw8ePHjw8MPDf9unPmxtdZtaQMRxH3dUjjBiPJTGfrZAGjveZq9gZ1+U5zL3cxPhIKOn&#10;9t55u5WeWEV0ZJlMLAbFi9hZHE4irzyZYkqkKsjEEe0QKCDvXX2ISN4+AqaINhlAomTjCJBZplZH&#10;IRTxYBBmtFy1op2IVmKf693kF3Weh6zdkNqdrh3AYhfRTmDnec1+7mbM5RFt52ZWU9R2lpHY8R7s&#10;PiwVUf8o82wx+lbMar1xlN2gfwQyyHHHb2kVz8qQpUYRJmUyXwW5mztHlqO5S4hOGSEDm5jVQgoF&#10;7kBRjpKBduNLNmJFcO+QVxrmjk0F+ISYDpJ1JC4qqQ7qIZTXRz3rT0GGo6NgpalQFvZRxdy5XWWk&#10;XJERyS3KdOUydGqY0bsGoTR0caWGgqwWoIOzV8D+USHrSZNsG/4m6hEhY1EghcjABvUqUsH3vdQ7&#10;g5GJIStN9aJuyRQiMJuMfhSz2sMvol8d/3tE1d86iHKH92J366wPzwpQHjbLXQdLayj/4hVECfdR&#10;LTJZ7LyOMJJUZ4zXGbGc4Q7sYAOyipINpkTKkoVF1L+WRx81SIdQ10wK+lEhq4F2Nid4NvG2fYgK&#10;nmN0yGAGsu4fIBMYGb/8fkQwr0wesFKDv/4amBZmXkLUWoa7bNO9qPPoCOo1QQbChRn0B/8I+stb&#10;33XQSp998Hkr7YkiYsufRJSrwfwKGJB6M5BN7grKQwKYzveo1+nXwOaQyjKak21da0JmSxXsED4w&#10;ina+9VYwsBlcqqEhnnrpiJUGxBJUgZ710b6VGf09wuiOye3IqxqBfVsmK9LsafTVpCNKbe9h9NdW&#10;FuU6N4vylPL4/uwS5LuwiDZMN1Gv/n7oXaoPaXER193Uh2f/zC//X1Z6JoR2NvjLz/93K93dRJte&#10;ewjsUwtJ6PvC6mkrFftfvYh67ulHZOziKtqt3MDvY+Poyws19vUOzs2gXVqLSJuUWc8gyhGOQ3db&#10;JUYwUXfbYdRvkc9eacE+x2lkluaxK9xgWwb6/d7boA+DNyDPZy6hXidfQB6BKXye6EP53nYr2EJy&#10;dfajEIxPiuxJ4TAjajpo+fFdI4rnB2r4HGO0R08A5b2WzB6JPpTl3DwUsMwIoZkc0tUV2OdiHtHs&#10;yTja16BJWZw9jv7fG0GbRhjF4mfEeJPjYpkMJr409Cg1wt/5fYq2dccE+qpBaoQR72S8nF+A3Gvs&#10;MJkM2kflPn0ckf3xBqOnyepUyOD3C0uIiu4l26ZBgoyOftqfdgPXJsgmUGX5WhxHVskodeUSIpVm&#10;z2Icba5CH0cYTTWggaaDe94LpqpbPvojVnqejAoPPP1NKw35Uc8bdr7VSg/tBauL2BHTtMPtIPps&#10;jhExLx8lq8MUQ7k7GJ1AG6+soe0unEZ/qJdojyMYN33sYgkye8UZmRVRlE4Y5a+0aKchFgvRBNq6&#10;zXG6nIcdeO0VyHf+EsowOQod2b4N/bsYQXs0yPwTDsF/+PY3wCRz7iii1Q229KOAyRTKsWUXdHXn&#10;Adi6nh7k/dADD1rp8WOIxlekcoBlE1uP/IGko+3FrDbUB/mKOrTGvpai7xFmNFGlhc9l2swGx/8i&#10;7YWYdBKO6K4+jlnxBJ6rc/EDtBURMq5VGEW7mkfeuWWkPpY/EoQcEjHUK8mybyNroEGaz8iQfS1D&#10;BtIW5T1LdrBp+hgVjrGD9PWG+1Du/q24v28IfkCIfcECo03WapBnKwefj8TCvrExtOn8DPri3Cx0&#10;YtsgZDwwjP4dGoENmm9Dxx+4H6wPBo8+AgakEJkIpJMDHM+jlGGLzAkRyqKP9R8k4+8sdf7VU9CN&#10;VAv6Z+DPod8WltE/EmS+bNA/DtPmBJdRhgrZGhtkmCoPoF3FGCFmvCgjbaKOWJsky5kZgD2+86M/&#10;YaV//4WHrXTqJCKqf+lX77HSw28FO8c//50/tNKlWTzbT5/XDvZysGq2ySbTIFtDQHpGXXRHN7qD&#10;iuVfB8hqbPvRbgqDDvSbO0rLzoN9T9GGun4zOPOxIxR5i/vezfJyl0VRlHZkn+t3CxSkIg0lIj1j&#10;s4jRDfPqwH2dQZPRz244pmoWNnuWottUtgDnUrJrBuk0bOG/+Be/a6Wjk2QQZx8c55gqmxkn3Yns&#10;nOrvjBgzsJm9O4jSXzx2FP7WxctgEUlznIiz3+TIYvbgo2DXPEE2swy6Rac+1FmyQNC1tdC8Sq7r&#10;PwfrtD0B+KQ3krXycBI2cOBajLN9N2GMaLY5hpPp7/Js1x/78uc/a6VlMo/HOakTg+WnfuqfWOmF&#10;KxiTTp9HfbdxLrhjN677Ptla738Q9XXKzK9JPyNyI5Tv3r1gydi7F9HPWbG7kBVpnnOgV8mwduky&#10;5oZlrheIidFAumin9PXE7CG90trB4cOYl7z9zlutdPtWzIFWjqFdT3z581aa8cFHMVghC1aqimds&#10;51SgSvbY09SjRUYsJ8n6u2s35i/FNORwiTbxhVPQyyp1WYxxBpKfItxVL31WfYKcYwdoKNx90v3Z&#10;2Sedfxu4rxU2+94NMU0ERV3WgaJTO79a/4t1LUpWFqHpaie73fhofm2X2cmsJqj/csra+QPX1BWB&#10;zM9hzr0DjJZOcB1JzGpt5t3gOOOEWALUXwtkk10rIBWTssZg2VZFxEfpdyXTGDeLnI/mHexasksR&#10;RZcrD+qEm1kt5GKpKdEPy5O13k8G345SIe1AfTJI9p9kDNf2klWqbxB9s38b5vODI/AlbnkrGL+u&#10;XMZY/aW//UsrTZP5eplrXwZr9O9DZLyS7Oa4ZiA2drFwBDlehmUbCS79mAutxDmGK5pcJyj4ycwT&#10;JRNvD9m+RkYwFuzej3oNDWMOt2cfGNcOcM0kxvnX9AzKvrbane+3GvAjo0nIv8Uxms3g+69/+sdW&#10;+vAD91ppkiqQTkLGYviJk+luoAcsYvZco4NSATLZvRv+49tuxTx/9jJPX4hiDGuxY5w6e8JKZzl3&#10;f/c777TSXTtQXz/Z2xSRbVDmulDfdswl5IsWebpBYRlt2OZYkIpBJ06+iHnW4ydPWelFMuPN53Fd&#10;qQK5GLzrXe+10nwO9fm7z/25lQ6N0J8MQ/9n5jB/DHFiFaOsohSq+svWbbChWke7fALyMBCjR4x1&#10;XaZeaT24zFMZWrSzTY6D7F6+Bn1WN9uT+qxBgkxvyQx9Bp4cMExWitUydCE9CFm+43assVfWYONP&#10;vPaCldbJ5N07hvHTH+j2SZ3Y0EM/5tmnsf7l5/y3RT83RsakKtf38xWsH/X047pBsqYtXMB6xeIC&#10;2skgSBaABteg4yF8FsvkGsfWvnHklR1GO33o7o9a6f4dOLGgUsC8OuCHHRgdoo3t4JtfBYvet74C&#10;X6FSRl2b7C812na9K9DJCIrst8cbsdq4fFfneOQeH8V+IHSvRZvrkzsvpX6yhDthX0OfQuVxp0KU&#10;70hitK2ye+56ONkq3GxLb8SstsF0xIJdVo5xG8H9LHfeNuxTWpCXu55uZjVnPhq/u/cgTachG43V&#10;lQr7HufTGujF0rrr1puttH8Ec/E6TyYwmH8NbJjzU9DzEttHsovTDxOjjMqnMomZxP292C4MVM4A&#10;6yj/YyPmF4Dl5/f279Srq6/f+DsnNMaFAyiXP4V3bYMjGLt6wpjPR3mCR62KG1bJLNfmWqlBg/27&#10;RkbFINdwln2wA2/70V+00g/dCiaiY//lX1np3ktYv5ho4bpEGDamXseYsVzryuxzZHzzD8KOtSnD&#10;V1fRptk73m2lP/+JH7PSp778P6z0pafx7mGVdq5Cv0Va5a931y1sdj+2gz1nklEnNF6EaBdstiD2&#10;gddjVtMcrcsMxbxlY9gwm7Vft38jc+mZ82pdsRncffMqvaK+bQbpjhPK0y7PG+ifyr/ZdWIZNpCs&#10;9I2eIf9dstOSjXzX5AB8q907Md7EONfykYG1xPVmgyLHbz/fj2TEckRfoc2+FhQbkvx/VzvIz4/y&#10;/tmZbj+Z44kNYuoTdY9OHBFTkZs1SAye3bUf/C69C9NHcaIpP13rMMrb1dbudDPIdjqh9SvNrwSN&#10;n86xyEDldo9Z7rI589M4od904pbNos3vxaBWKWG810lcmm/pmbo+kkD7GIS47qhTC8L0IQL09wvU&#10;rxveCeb0LWNYX53lGDHE009aXPd8je8586uwLWW+BzGo2gxL6+Vpy98lA3tOLuYyXUdsyNpKfXGv&#10;ETa4nqp1gCbfb2tcbdCm2s9wOQTOZ6tcXJKy9cOv/Qg8XUos+W4/WM/U8XnddcJufTZjVhPEVmWe&#10;bv3P8rWpMyqjvpcurdcv3rORUetAZqibh65zyV26zHpobG6vqw9+03p2QzrJ8miNSm0dDKjN8btt&#10;99hfJBenzHSNoGq5vxfc3/8gzGqCOw+3H9mV2Xq8nj/q3G9jcFU5XZ/dv4u19oeCeyHZBT3zqmfz&#10;s9ZULLhsIVWxI19ewzFOzGrxJP19tUebawYt2LeA3t/Ix+1ATxNjX+cv6/8g31ekk/CdtA9ptQib&#10;qVP0DuzBumuce0JWFzlekXHWoM6XUW6W2RpPM/L70N9ztDEBrgH5uJeoQl9RMgrSLrRUesdcS3bZ&#10;IUUPHjx48ODBgwcPHjx48ODBgwcPHjx48ODBgwcPHjx48ODBgwcPHjx48ODhHwf+b3z2z62tbf/P&#10;VxEFvbgEpqosozdDEeyACwYRJVFh1EO6gV14E2SdKJG9aZZRVa0AdgSuXOxGXkXq2C1XqSJKo3cI&#10;u9dDCdyrI3djeeyhu2YQ0R3bRxElWAtjV2GrhbJFeB64diVy054F7eBVBBuPO7cjMdqMeNXOXu1K&#10;jTIETfeLWU2bcJ1nLbd5zmqezBdjZNkSs1ouh6i0DHcJhpMob7GA3YZ2kD2Z1HJriErs53UGqV4w&#10;piyTJayyhsi+vgDrkcS9Zcog2EC6wusWphAxPkmWs2Ca0W7a0tmBmN20y9FmVqPsWq6IsKAiAoiQ&#10;og64y1KEN0N9iKCLpbvMJDUy12h38UASzx4fxy71GllQ2qyvzp+vcQunGONqLP4Ko3JIqGEhnMHz&#10;lhilnufu+sVp7ICvF7DzXdHAdqQCz66vcbd0gLoxxii2iSG0r0F8FPJscPdzhrtVAzwHv8Hd0d97&#10;RdH0X7fSG7LIu7UV9V2KQrfjrE8h0pV1vgRZnDoJtoKMzikOoZxt7szePoaIy2pkzEojZehdfwqy&#10;FUtKiZGac8uQYXEJkacGae5eTTFSuc42VhBdkv16koxw4QTqFwpCV+vSpxLqN8sdv4+fQfSnwZEX&#10;EWkw1EB7DAzBRtR9KO9wBPeOk73q5/7JJ600P4JnPnLx+1a6soao0LlX0Y7ROn43OHcOUbETW1GP&#10;5Yt4fpBRtYevBdNCibboxBT6yZVp9JNwE1EQ/YOQ5QqK5mvn+UcHLdqGMMstlq9YFDoQ5rnTFTL8&#10;jZGVZowRPnMr0NmlItovE0AfHyfzosHZK4hqPsfo4YQf9bhmB6K3Z8lc98wLiDDdUiNTT4I6z/as&#10;ViHjGxIo48fuvstKd93zc1Zq8PAVtMexh75jpfsG0KaBQcjo7BJYpQqMrouxjWNkLFxjlGGRTF91&#10;noWdL3TtRJiMdf1kP1taQv9fpq0vVZFHnSwCQ1n8ProNMr2wABs7nYMcMrQttfluu8QYjf3OWxHV&#10;ve0OtOEUo2wunUTbJoooy1uuQ2T5jj3QiQtLqN+zx1+00mgIY9ze7YiMNwgHMf4FyLZWaULOvbRb&#10;xTkyx7HubR9s0RzH1RtZNh/Zm4J+lCUYgEwvnUdbGFTKsA1L85BFswLbEGW0QDDC733sg2SdKLax&#10;E35wEmUKcAwfG4V+jTMC3aDchvxoln3VJuRfKyKv6Wno6MoyyhfgjvkwoyESLXyezkP2JbZzgmep&#10;G0z0Qe+XV/GsJhniqmTR8jeh400/vg8xGqdBJoBFRrMvrKIskRru28kxzeDdNyMa4PwcIvNLjGBt&#10;RKBXY9vgS4xEkR7a8SErbTYh4yYjLUMcV31+3J8no+nTR2BzDI6cfNZKzx+DnmR8uLfSou80BJlk&#10;+lDOahX6p4geMa2F2FeTvShjiJEOBmWe6X78LMaP3CLaMFCCjMpkZUj34N7eIfSHdgn3RaN4Zohs&#10;oGVGQuzYguh1gxgZBzJk4Fph1V94CDZlZRF9LsRB4Dv33melYTLKimUkRRa4JiNgM45otf402nKg&#10;D7rXZkSp/C6xTfhpU/Mcs0ur6IsBsu1V6ByKtSPhYMjIJHBNKgG5dwpsJX5G+PrUL8jKWiM7WyEP&#10;mYpZLUU7LYa1PjJLph0Ri0n2232H9lupfLomdVnp8VNgB6is4pnVFditbaPI68Ah2PFAnO3mhw4Z&#10;JHthM/IllCtMFoq5Vdq+FGSZ4fgyPwu/JliFfdu7F/aqzkjzLz8K1opSGfUxeOJp6O7aMnyAMKPV&#10;+unHiFk4GMU9AY5x/ZTFQBp9L0PmjLkV9P/p82CSNajRHgfysKPxYdSn0IdnFNjWPct4dv0SWTeo&#10;E1X64i360xWyNxbqsCP90a7MBthfmiH0C98W2P4z8/gcJJvjtgnIdrEAnTk7BR9CrE/NOmxNvgRZ&#10;RsUc00Gd9rcb5Yg89VkRcjbs6CDU047qpB92dZTeRt+58rSBZ7qjuQR3FJuT8UD3KFpwM7jzcEPR&#10;4FeVYR2rA5+luQWrI1lIhnqWM9rRwH3/1fIxEkLd3OVwB8S571Ua5uSwRTtXJ3NkhDbJQHOet92G&#10;qNof++TPWGmR7Ieaz/TRL+mRLwcRddue1VM9245xcnYFY/+lU2B1YJBdx8dGRRJRzC0Wybj0zMvo&#10;w9/6wt9aaU8M42OQtlGRmT5GChsoaliRcDaoH0Uyq0WC0PUxMqvGUrAle28BM+n2IYyjWTK1rNF/&#10;ICmMhc/9Hcp15RzG5EwEz9w6Bl/1E5/4uJVWKNujJ2Ez++lLXXvjTVa6uIQ++aWvgp368iXYOwNF&#10;lwY5+VQU4/AI2uEG5qF5/MAgmFgGOeZdvgx/7fhrYIY8fx5zrQZZqZyQvlQYma82V8S/xrRe+iX7&#10;d4LB6L0fwTxmmOzG57+GeoQef9JKDYZYjxoZRWYZjV0M4Fll6niO41+U7N/9ZFYr9KAMV5po8yPn&#10;4AOKyEP1N1D0uRuqj+Z8WgPR9+7+Jbj704agTZDN2Syvbm8AlGeLUenrmNXYh6TdYbZDmHZXVyoy&#10;W/6XXU9FtzMfPev1mNXCzFTsMjVFTvOzni02oQT9T5tFn99vZI9VjjrZEIpkwxOzWoBjbz/XfGRT&#10;GvS7xBSV4Bw+X4HvUWLkvEGc7I1iVhPDzWbMakEZIaLIvJbJJBsgm1JMhq0Duk++OuXZx3E7zHpu&#10;2wUm67HdYLZZZf16uH5WZd9bXYAfmiTbk7MepzjPn+X6llgC6lWUS33SZuahrCRrtWeN9dX3QTLg&#10;GWhskqo2OBdIkN1oZAQ+xs69YBrLZmALxeRX4/x4ZQl+kNawdh0AO+W+61B/g52T8CfbfH6ATGnp&#10;FGT4wuNPW+kf/b/BjB70o749vZB/nWOE2vHgHuQ3mO3OkVbmMT9ZXoD9vPUtKMfufVg/efHhZ6x0&#10;917MEXbvg4+6sgK/7MpFMF2NDaOdtk2i/m0yNRi0GmijApkVshOY7+7fDxa9Kud0Teqm/PipM2jP&#10;Bx56ykpPXkYZz8zRJ0xAtga7911rpdsmkfff/BWY4es1zi95ukGU6zBixsnnYVNbZGLdTT95hCzJ&#10;OTJinHUwqyliPRWHnAtruEb9d41tHCXTZZDrYcUqytIio4dsrlgTxPpgEOV4NziGuWiVrPK1KOdV&#10;XBL4g9/9N1b6nreAsbNIlvr/8O9/z0qPnsCJA7E0ypDZjfwMllYxHpTIBJeIYhxMRDFOXuG4V1tD&#10;fYJNtEsrAf3bcRDjzP59YEG8dALj5dGXMT81aJFKPNDC88OcCxVbkEEwABnGU6j74ir6dyqNcr73&#10;nWBDntyCcTORRsUPTqI/GXzx82D5fvwh1D0QRD1yRayda27XkYL1f7kMufsDkKk97tDu2Wwd/N7+&#10;vQP3dxofnNcY2KwILlyVp8YK1/0GLbIgyKbrGvfnMOc8YsjUGK3rxGLjfIbqqPKLycJdDt3rHsd1&#10;nVKNo68Ht1wFOy82k8a8Jsdi/R7kuGn7VhwTDeRntcncE+J8X/1dLLJixuKhLL4wZXbt9Rh/shPQ&#10;uwZ9ox4yaBo89+AjVlrkum+dNCFVykjl7hSYySYpbaPaR6mBGGLUhl1WGsi/q2/r20Pfqwwt27/h&#10;9db/gLstN4NYOBLDkM3P/9rvWOntXFdrL8ImxrjeWWWZCnxnYiD9CdB+VfmOsFjm+D2HcTA8BFtZ&#10;LOLzkT/5bSt9dx4+bR99ikoTa0BzBZTN4HM8qeliD65ZbaOfJ0dgE3/3N/+ZlU6/Crbpb/zdn1lp&#10;I4q8Y2Hc1yDrW47tEYp3Jy71GuxYMY9remhP62SVLfJkET/njVW+J9O7Kj99C4070gVnW+jaUAi2&#10;3247XhLk+OmG2Gqc/qMF17MMun+9OagM3XKut2vuejjZdq7Se/vaNyoFnuGUjROa2xvY716pZ4LN&#10;jG793wHtgdgnD34AunHTQehdtgwfZOUoxryXefqRwXQN7RFIg2Ewm4KNCLawThZj3iGWK8T6BSUT&#10;9XO2X5g2ZXoGfcFgnuuqYpFpsx9XHX6UQdP13tW5VmCBDSAb2WVWQ34G7rmbuw03S93QfWKdd0J2&#10;SPNGQcxqGmsF5eUe2+yUcyjbxnbgZlbr/GElqrufrV/jHKFMNmn71CkyE6lMITLe+R39KBWBbQhy&#10;Dt0OQn8aXM9+24+A0beRRFnCReTdR9awk89iPWaacxOdvFCsoO2drPYRnvwm5jvBXT+tsbnXGm3b&#10;z7Vr9xhvIJ9C81+tlcgX1ThZp4ycY5OBn8+w58283/kM/a1rzVOs/zUfpv8sZjWVW0x32mPg50JF&#10;d5zs6n5XT9hW7AddRjWBZVH5KDu7jHbq0qUO7L+5PiZdtKE1Bfse97MJ3mczp4tB1vofUHvU2b+V&#10;k5jsY/Tx7DbnSRwqk8xA274T6VVl7kDfbcasttE9Bm5mtTeDq/OSTqyHZOgum7A+n64eOKFr3E9w&#10;lyFgr8H/w3F1vdbD/fvrXe/WH3225xBMw5xvJtNYR07ynZuPp681W/CNQsxH7+gMNBY1OM/VGBzm&#10;mk6Ce1RWV9Hv89RO+dgp+t59ZIqUux8k+65BaAjvffbvwbz+jmtvsNKVKcwzH38Aa5unzmHNYJrl&#10;1bEBNH8+HYKgPl7jOp9OUjTQ+L6xNnnw4MGDBw8ePHjw4MGDBw8ePHjw4MGDBw8ePHjw4MGDBw8e&#10;PHjw4MGDBw//E+F/8ov/3trqdu9r2F3+yGPYEZdi5B6D1HwhMkqMXEsGrCuIihggC8TOt77dSj/7&#10;9futtJnnrtB8dzeezvtOxLBzb3gc91a4e3KJNEa1aUTAvXMvIv8myIZQImuCv477I9w57w9g12FD&#10;B6h20I2KxE6+EKMg6tzl7CMrm3aea2dfhJF+inYpMQJDOxe1k9ugHcbz13LYTTiaQZRamVsRFYGR&#10;5c7AEJk/xKwWJbVaixGxhTyi9gYY/WoQTSEaYJGsDvUiZNPn587DHtxbalPeZKtYWkKZVmYQgbZl&#10;EGULpLhrV9slO2iShUmyuopZjdFqAcpQLAO6XjvIfSyDotwHsyh7ItuN8GuGsVO0wd3FWUbbT0xi&#10;p2adLHPcFOoLUN7aablKpqkKtxcvX0QEZm+wG7kQH0Bk3hyZavI8H3eZDCSBOvWoioe0Wb8qd0FH&#10;ySrADfS+iVFExPcOdOvhYxSXj22byaBe4SjSIllBHj2CXfYnv/INK72xB89oTCLPfBz1DnPXeC3M&#10;du0gEERU7NETKHekgboHoyifj2cK72CE68UV7mKfx27WvduQt6KFi9yhvUxGmcIKdMSgh9GdQXs3&#10;Pdq4kMOO2G19iD4d24Zo1hjZkupkXGsksFs3vwz9fOwMIi5PngUbjIUi+vdgGs+oqh3quOfAKPRl&#10;gDr6tttusdLD13/ESk8WIMtHL4AB7PknwfjVvEwj1UFjDW06tgN133U9IoyPvQyZdDq0laR6cc8s&#10;I8XOnkKEdraG/v6pez5gpV9/Dd/PkXnBYABN69uawbP23oJotMbYNVZ67BhYmOZnEMkcZCRggFG4&#10;g4Nop+E9iArN80zoXf3dKOhqFXrw0HNg2Zgm08L+OMr9gQ9cb6WzNeR16jR0o7Y6a6W5Zch2fDvY&#10;w1IplOHDt4FpYt+7PmWlBt+ZQt4njn7PSmefRxpk9PPEOGxlag8ikU+9gojYTBS/1/oghyr1LNGA&#10;Ls1PY4wwiJGxbnAnorUXWL6ZWVxbLeEZMbIgDsXRdwdHoBNnFyHLnj4InybUt3Cuq1+9FchsywRs&#10;xvVvg65WfHhWhLY0FkGU3b5taK9MBvbi9Bzy+sI3/t5KBxhRN+KITu/vR7/NkAqxnoau5mcg/8Pb&#10;sdM8SzbAJ56ALKMN6O6Bgyh/mqyivf3QzwtXYL+mLkOmBmEydl05h7zzK+i34RB0IMKd7sEwypej&#10;7CJZtHX/OOQQjEPvtu/GGBCKIh+DahPy51DqUyTblVmUZ3YKNqa8BnsQJm1Cw4/2rDB6OsqxsMjI&#10;8+XpbsT1nTeBuU6MKnmyl00zojW3jPK1CpB3owSdbtAO51qMZidNzWQSOnT5hS4z5HefA+tiNog8&#10;77gGz/rEz77DSmda6GMVsjjtHXy/lQ5NwrY0FV1AHV5mRPaTz8MfWisgCs+gXkUbBVpoy3gMEfAL&#10;K5DJ808+YKV7t6JdDh86YKV++hZLBdjB81OwE8UyypZsoX0MMlnYhqkZ2B+fWGnXkIeP/lmlhbxm&#10;lyDDAUaaTgzhuk/9NKLBerajLHm2l8E37n3JSp94Brbx5Bn019YMbH4yCf2THyDfqc5xU1FSyTh0&#10;Wf5AD9kDDAazaMvBXvQ5PyMNG4ykCjO0osZ753nmfZgRFmHauyojrZoV/J5UlGUHGfpVGfbXACOU&#10;mm3UVc8q16Abirgukdkyv4L6puNoT5KKdXwKlKG3B/UzEOPw9h1k6tsKxoHFGspXYJ7Tl6CbzQL7&#10;JP0VfxU25toD0OFUD2xPnT6gQYrMYy2y4VXIhpAnW0OZfmWLY1eMY3eyjfaZnICPniFDwRe/i3Y+&#10;Rj/C4NIMmAhyq4jyzC2hXAkyRmbIElIgW1uGMs0mIQs/GTy2jsMnGhiGj/7qsW6U6pVTsHlh9vPY&#10;IMqbY8ROcQb9qK8A2bQZiR0PoB1C1Pk2o4xWY5BxOwx5JMJdPQsxYqfcRltWe1GPIikjxbrcn0Q/&#10;ODsDWVYaeFabPqIiZnV93RHVHtacgsywQvcSlEGRoYo2dEaIGrSb3TwNnNHH8rvc6dVAnupzSoXu&#10;fZDtRlC5N8tD2LwsKIP9O293RmgqT12jnxr0icKcV7kjRrvXUzc2KZtBSxSPhP3MTW5x16dVg97F&#10;yFZVl7/miC6MhlGuJP3cT/7UL1rpLbe900pLZVyr8kYZxZbNIs8gWSwV1aooaTEYGhw7A9+tvYy+&#10;2CLLaYisZsEQdHmFc8Cjp8C++/nP/p2Vpn3o0xHOPeKcFwfICGQg2TQpnAb1XcwKETKlhmOwPX1k&#10;4g7z2duvwZx8dAcYF5K0WynWo8moPYNv3os5z4vPPGGlfazqcB+ecffd8LH7J2BLj53DGOvPow/v&#10;IxtPqgd99omnMcY//hjyM2iw7cK2MqM+cdrym26Cv5srQGbZHoyxAwPwDzTur5EF/emnwS5U5VzF&#10;QLqqub+Y1dTW0tk29UmYHMW87MabUYYb3g5WusaVGSs981//0koNxjjPmi4jXeT8MkSbEm7A5g8N&#10;Qha+IdjbItmp22T9ztUh24cfBou1bJHqYOD820D9QAwe+qw1lGYLMnaj24+sZEPY/Zb9XlBzueG6&#10;zL5fsg45bKnkru/ErCbyNUXbKw9b97nmI5YKt+1Zx6zGfiqZhRXfSV+uUsc4qMhYMaspjXNtJMK8&#10;u7Lu2ha7boxo1VqHm1lN0bY91O0Wy9TkYCVmNTFKiEm2zD5iECNLgNazxIZS47M2Y1aT7MSsNlfA&#10;eOkn82ivWG07EPttizazhwy1Acq9px9MZAdvBMt3TetlJZRhoB++R55s1PUadD/jmB8fOY75+JHn&#10;YQvEEqB1uyjtkWTrZuPQOl+TbE+6P6gjGDpwryH66U/GyfwyMIC5YDWEPru8DJtRWMR8Jcwmbspf&#10;JjNmhYxZH/j4T1mpwc99AvPxfB1yDVD+Ka6VNsj69f/8+z+w0pdfxLyktw95BqlPdZa/j2tWGa1T&#10;dTDJtdo619DOX8Ac7a4Pox1G++HLLZKBbYx5FHjiw9EjsCmysTdeh3WP2267zUoNGvRR56fgay4u&#10;Yk6xfT/mQJO7MG402NaFVeRdoZ955QKuf/I52OFz8xgLC20OHh2khzCv33PwsJV+90EwPl8my16D&#10;NlNjq5gU6jyJQKwNiSRkG+FcXutkVa61GpTJChxlv6+T9a9OH1DspZUafm+T0avOkwXiHPdDpGSs&#10;cV2nzNRgyw6wuCR70DfbQdxb4ykZZa6VfPA2zOVuOowx+NJF+Nr3sf7Tc/Af5KOERrv1CEeRVyKN&#10;caLBdaOhQbR5mHOHy2cwBl+zB22bINv0mg/ryLe8A323RB364he+a6UGpSKeO9yD9ikuol+sVvDs&#10;PJmKhrmms4csbefOY40rk8KcV0xZ8Thkdus+rGEZXDwPfXj4IfT/ZgPybrTQLlX6Vy2yapc4nvp1&#10;Egn7cpdZbb1dWPeZtr/b/1GuqyA2Dtt08DPv66ZoV+cz7N/oh8leKXXnEeDaj9gzpeO6/vWY1QQ3&#10;k4Xu2QzuMqh+r4+Ny2/nwUJozG3Q19bvYTKqBzkXFAuJgc0WxH4c4ak++l5jXJ3zLD/HxQOHsGY6&#10;sQX+Zr0CHfaTjfPs8S57/sULZMehfxhmOTod2UoK9qksFKZLV+x2lH+gccgBt58lWeh7YXNmNY7N&#10;LgYm5/2b+Vl2OxAtvodpVjFfGdoJ1s97fvanrfQD78DnM49900of/h5sTnI7fFyDMFmWmy2MYckE&#10;bM32Eaz/XTcK+/A3f/43VrrvpndZaXjliJXOfwt5XzMLO9HPk1aOc73M4EuU+2sB5DWwA3OEn/ql&#10;X7XSmVcxptXCkMnhvbBv05zv17hGHOUJEFWuKda4rmRQoO6OD6L8Qfof3/8ebJ3GQa1J8SCRjhmA&#10;ngWpy01XH3a2i96Z2ezXhFol5FjfcuIqZjVXOzrbtc1+6tYnwV0udyroOvf1bjti4LZb/1BmNfsZ&#10;HEcN7Gtor6T/Aa4hcgnIF6RsEynoyB2feo+VHpzEs/rJ/Fe4gP7/7DN4j2QwvYZMcg34tTmyZw1w&#10;ztpHpvEwyxVhi4W0fkzfN8IX50Gud57mGr7B0gp8OTGrtVivBt+bqp41+u1dWbDNbeD+MH1ZsXU5&#10;7YVsoj1GMQ/luVnq1CMDfZY9dkL3OFmvDcQgpbFW06omZeTWK8FeP2O+Bm42zwD7h91PaAPLfAci&#10;ZjWbxUonrbBvhvieWSzQBnH650Ge/BJJYa3g0Fswf+8bwbvdCm1HTwV5PvEQWBzLOTw7QBlVWSZ7&#10;XleGLhmIfVHr4Ve1g3TbNTd1jxFNrpPb/YzjkIHe4zea9InYN7UGJRm55W/Lnf6wZN9yXWfQLQ+u&#10;0ecQx8loBGNxdy2B7cFxUQxk2s5gj5u0rQaydXY57bG2W1cDPxVM5Rd78VWydX1vYP/t8vHsZ9o6&#10;ic/Oew1sXWa5tV5gs9VyTDFQn7R9Hj7SZkikj6fPsnNajvTrWXZ7rJcDsP47N5tu996N8UY+4UZQ&#10;nrZkNvOXKUtdr3FkozLJZ94MmzzBgR+8Hm5IJ91tvhnc9XCOk3Y/djEJSydFtBgh82OMc7k0Ty9q&#10;t9FnfbRBIZ4IozHAoKsfkF2bRi7IE2sSYeQ5t4g59yrXm7ZswTy0wROwguxn4RT7Mk/yMUjwhLrf&#10;/JVft9JbhzCX49TV9/hf3Wul/+7f/QcrPdbGvL7O/qNliYDmPRy8/WTulO9i0Aqgjm/c1h48ePDg&#10;wYMHDx48ePDgwYMHDx48ePDgwYMHDx48ePDgwYMHDx48ePDgwcMPCf9f/83PWVvavnvhivXF0iWw&#10;fIyRbSvZT6YoMpFVaoiwavO805gPET77rwez2jcfeMpKqzlsscs6IvtaNew8TqeRd7uNewtkiFgh&#10;i1kvt9lew3NRd+9ENN4KdwwmtUNWe+0YJeogVrMjFnT2boQRl7UyytDk7lV7dyd3T27GrNbdvd6N&#10;8BOz2soqor2GkohKKbJcZbI4DXBndTAJGZZL2CkYY17ab51bA8vFYBo7Hw2iKch/iZF4DebZw0i4&#10;0BAiAMpkuGoz74UFlCnHKMmtjMT2k7Ut7IjoqOFWG9oV3KxxZyZ3xruZ1YQ2dzTbkQ6UeT/P2031&#10;ImLOwB/H7swad3cnyQ60dRtYQFqM0G2yvn6e6V9jmVbI3FPmjszF89DHVAu7RA3SI4icmiX90iqZ&#10;SFbmENEe9XE3NyNexRhTowzHkqgHCUB8gztQNp+DNaBVgwzSjOJKktWl5Yd885TJ98isduZriES6&#10;ZQD65tuKPAsp6LifEcsRsu0ZlJvoOy+eRRtmkmj7vlF8v7CIPtvLcJtCC3KOrUEWh/chCrLBndxr&#10;TZQpz+giRUcapGOQsx2hrMgd7hQf5jnaO/ahL0b7yXbIyxaY5sguNL0CZplapdtfLl0Eg0+xijZs&#10;UP4DfujAQUZBxXdCb86ew3WH42i3t94GFpvzCdTrz76A6MpxRncbbGXUeTSCnb6T23FtMIUo4UuX&#10;UIZXjjxvpbkK2nFtEbuJ23VE+l5zw14rXWD/mdyDXccGS1cg955VRA+/56M/aaXHAyj/I099y0rz&#10;FxExFqFOjDBKdd8BRKP5+1jPVxHNui/b1a/hFMo1S8aFJ2Ygq/hRtNkv3Ql7e+CeH7XSf/sQGLxe&#10;egJRHjvZ5gevx7PW0tCzMdIFZgd3WqnBWTILNX2w/Y089CzEPvrh94H9qzqIKLZPfxoRZskE+lXP&#10;VliwYBVpksyXizUqRQeLJcg1QSYbXxS/lWqo89osdDpBZqIJMhhN7oBMQ4PQkfwqyjTDKJa1eZTd&#10;wN/Ed3uvRVvvmoReTIwiIn81iGdenEKb+ov4fmQQu8TjA4gMvPc+tN8N+xHRu8aIZYM6WQD7xqFX&#10;yxzTisegE4N1tOnAQTCrhfpQ7vfeARnOrcIekJjQV4vgGU+/Cnu9kusyeI1RHZoL6LeLl9B21Tp+&#10;iPrx7HbHohnUGE0RycCWpPnsiT14WJyMa80QxjQDPxlTfWU8o1pBXhdm0JbFHD4HuaFfu+2LbTy7&#10;7sd1rSZ0u8WoidkFsL4YBMuInP6VnwCbWYrjf4PsLYs1RA0snENbVnP4vkCGlb4e2Le+foyvySGc&#10;j/7wyyiDwR/89qetNDmPgl6bwk7+f/ufwd7S+1aUa5EMKsWLsGPX7P8dK/W3wUYlBr/7n4GOFypo&#10;j3bjrJVaqEK+7TZkU/fjmYUG7RcjMeNkxNo1Cv06fBiR8a+dg2382tcRfVDIo2/E49B9g2ALNiNA&#10;+xuk/0ECKF89gHr0j+G6kydhi1bJsJYkO8CN10JPt1yH/n9uqdv2T3wPTAQr0+hTcUbGBRiJ1dND&#10;dq0SdL5MhixFhSryp0bmNTF6DCZwn8EQmdWyGfTFJn03RUqLzaBMH2N2DW2a4lgcJrtbiVGG1SLK&#10;72RW60ngmt4+6FGQjB4BMomKNajGSJM6HUUF/i3Nw+5FA/g+m8FY3s9HpLKQsUFvCnVMsu7Xvv0t&#10;VlrPot9fvIR+PH8eetSuQHaxMMqSCqEeafaTiW2wqbU05GTQCEIPkmQ5C0fgM12eQ3sFKcPcGtqj&#10;TKaf0SzKtm8n/J/kONr8lUv4/W+/AB/EYHYJ3y2voLy1PPQpHkQ54mQ3LZCdpVnAWByiP5pm301T&#10;92+8FiwX9TbKbPDc91+00jz7VIrRqTmI2ZddRr9OFyCTchjKHaP/OBbCsxb4ucUIodgw2mPP7bdb&#10;qcEr0+inS2X6eIryLKIRy4yQrVQhk5kcyl1mZF+QyhAQK4wP45QYMgz8fsg7RJYPRfYpkNWOvKJO&#10;09Oz5xhKQ/STXw/uKC5FpQoBP8rnjmR24/Uim1Vud/nceaksV0V1MgxMUZN6lOYPTugaFtdXY4S8&#10;mNX0u1KhG2nJGzcCWUvc5d+s6m7ZJtiXy/RXApyvRRyMbSFF+DFM7vpbwdj5v/3G71pphewhaxyz&#10;xEaZYSR2lmNXmP692B6dsj55Hr5dbw19sca0RXsaYERchYzET77wrJX+/Ze/ZqU9BfgpmruGNFd1&#10;RDjaUYKcM3RFwe/t8HSULzKAZ8bJtLidfuNtN6D+JeYdY/2ClJ3BY4/BF33w22BYS9Gu9SXw0He+&#10;E/1392GwuJy8jL5bnoO9GB2DD79tFxh9r5Bl58tf/LKVGqwuY84c4Zxbc894CnZMzGpznA9HydQ5&#10;Mgy/OMqxo8yB9fnnYbPENGlQ4PxR41uL44n0vMw5U5RrHZJxiiw2Ozg3nDxE2b0Pkf7P/9UXrdSg&#10;+AxY49o+5FWgjUhw7jAW4JgQR/2yN8CfnB+C3PNcz1iaZj2eAktIJbJe1w3sPoWsOjoAnVT/7vxl&#10;/a/rAmS43cwuuLqTBd1r34OPjnt4E8dBoenqw+5nOiGmSzslI4/YwcQAJTYKMRe4mdVs+8Uy/UOY&#10;1RrMS4xqEY4BCfaHMPOWz2SzDnQgWUXIJlMhS2ue/paY1RIZtHUqirwbXJ8Rw1qc+qc1qhLHbvln&#10;BlGuV6ipFYVb4xqIzaymiHj6eipjgetni2XarxCemU0gNWhwrE30YvwO+3BPWoxvnGPsPgRmlQPX&#10;oY+G6O/0cOHl5RewlhgJo4x9ZEM0OH4G/vgrTz9kpTn69S2OumwOW94hsuvI77T1j2xpiuSXDhlI&#10;T7TeJfboGtunyvWLMlnBtOYYJ6tGjEqfJTNmlXOkcB+Ypz78yZ+3UoO33wzmmhqVskn9kv70R1GG&#10;Zx992Er/05/8WysNhvCMXo6jeX7OcU0lney2y1v2gN1sL23fl78I+xOjfXr/PXdb6eQA9CwdgE4k&#10;KP+TZPI8R9bgNfzs+8CHPoY/Ojj8dsxna2exNlO6DPavS7S/+24BE+n4HviL5RJs62oZY1+Eftci&#10;bf3F81ivOX0WY4NBJI35fbofc7bTU/D9vvcUZLPKNVvNV9Jp1MdmNaVdqHG9QGNFmyd8hHyQh0Gr&#10;BnkGGH0eaEK3kwm2NZmGZ2ahf/k888jg92sPYe538iTkQdXxNTm/MciQub2HbOs9HHNn1/Cs0R6s&#10;td18ADJbWsY4X2rgmWIiK62gvueOYY2htw/yMZjgSQ47dnA+OIk0msS9q/QdBgawbnHjDZirXnzh&#10;ESv92mP/3UrbPbjuyjzWXa9c7tqWvfswrtU5fz/xChhrFjnXqJIp2c/TNT71KbAJhiPQgZkrz1np&#10;NXvwe62CeXFPCjI0ePlF6NPTj4Hdv17FtbKnYqvQqSZhsjOVq0jt8WQTZjXZ+43gJ1OXPTbRhPg7&#10;FsIJMdu4x7A2WRCcsH8Tw4DGZldql5PsTWI9t9kDyYRx1fUduJnVbMYU3uO8diPod1ZXouva0A1g&#10;18vFimLnRb9RPscPwqymsThgO/gokE43KRTRD8Jkn7v+FpzQMUB/ski73cd3KM8/9riVzs93mfob&#10;Om2Gc5xwg3Wl/18jm5PkbcuC+qOxQzZHQuv6WN2/da/7s8BH2LDfs/D6H4RZTfJ1ox2ErelvQe7L&#10;Nfj74Wuwzvz7v/9/WulEBePuv/vD37DS/CD00GD5JGx0LYt3Gwe2gMku0os590d/8n1WOvsoWEH9&#10;OdjlWz+CMeHUCdiaS/8JtmaY6zItyb6Dv+HpQ0u3YP7xEz8DhuuJCmzhvZ8HW/ENn8CafG3uVSs9&#10;dRS26BLXjzolt/5v0hcpz0CmBrd/BGuGtx6Gj/3QvV+y0u8/9G0rDfL9ZIHGvElfqUJhB+WXyReh&#10;zJ1t76f+uOe7YmMTS7AbbkaWzh9MNmjXDRiEXg+6zn298laq3/8xmNWuKitZVdaB/UH+lnzUGu1Z&#10;kO8M0z3Qr3d8FMyvmRr0c40MrK0G2l4nLBi06yjP/Bx0b2YN6/oDYxh7hwcwVgcb6C9B9T2eziRm&#10;tSR9vnAIunHsBOa0Bktr0FUxP+FOk6L80pMK3wlKJmJjd7d1hD74hsxqmpgIrvFtM5sjuJ+lNVW7&#10;ETpQHnRBbdjsWJpoEm/ErGbX1zE31BxVEOOzToJqN9Dn5E9WyLCmdZY6fbs6yxKijFIZtJOBWKLb&#10;KbTxTXfCBxoko3OQ77DaeejGyw/BXq1xvtOZXFlJnWtzWmcOsD4hx5wvwn5foc7aMiSzkNgC3e3j&#10;bqcW21f9LOBoF409etdus8zxs/xj2SLBLotk61oPcLaLPXemMdB7Cq2ViFlNelflO0KVQWspOjlG&#10;uvD/K2Y1+XJundQ6hZtZza3DLcrYZjTUuO+wg5Kjm1lN63YBli9EO9bdy4Jn6v4uJI9uP7PbjuX6&#10;QZnV9Az3Xg+nzJSHvrkqT8e6oxNun0TjyEZl+v8HZjW1pbPubwaqj/MgFa1HaG3KZt7TWMDiBvm+&#10;KMFTi1J879IZraz//WSSDpMxeiNmtVaL4xpP4AvwnU2E7y1nF+BLrbGrbRvHe6Msy7KyiDl4gHPd&#10;di/2XxiMfRD+17/533/LSndQJaNlPOulz+Jd0//4L//VSh+pYB5fCqE9A6JSJNt5s8YytlDvdbY/&#10;DFvxxm3twYMHDx48ePDgwYMHDx48ePDgwYMHDx48ePDgwYMHDx48ePDgwYMHDx48/JDw/7/+3bu5&#10;DQ873Pr7EFERSmOXcJQ7ExmA4CuWEN24toYIhfPnsPP8wlkwexQYDRbh7uKoY8efIlZjnX8G/jh2&#10;8FXD2tmOZyUr2KZ3eARRXlsnEYlYIjOOr428tas3wL2d2tVuoChnQbvNFfGu3ajdXZPIKxpB2cIR&#10;lLvA8/K5UbW7M7KDUBC7hvNk+8ryfFlfAtfUKCPtjhRVV30VuyMDUTyzzJ2Q1VVEF4708PoO/Ans&#10;qCySwqq+gmv6Mri3HmdkC0WTIwPJ8iKihBqr2AU+MgR2Dj9334ftHfId2UTQ1vbO6wbyqDN6oHtG&#10;PISgNKi9jmRcC3EnrYIGUzwzPpNAZKCBP4Fd6lWy0/Rxx/HkHkQ91XmWOIOnfCGWs1hDWQpk7tIO&#10;8rMz0Lv2cjcSfnIMO0QX89h9usJnra3i3ghZHVqMphfJXCKAZw/E8f3QJJhymv2IDKowIsugj7qY&#10;YJRgMINnLnB39IXziPw7ehTRgrUXX7DSPT3YyR8gs1o9DXm0yHpmh3t3UKZcj5xDGxbraPut4yhf&#10;bQ71q5Yg8FAP9C1Oqrx92xCRWAmifatVfN8g+155EZECBinu8g7E1YaQma8EOacZQTqxC+wAPdvA&#10;TDS/BJ1ZXkHEZbOJMq6U0I/OLSIC02CVurm6iGt6FB3BCNFwGs9uRpDOTSGKa5Dbje9+P5gYMvvB&#10;ZvO333zQSrdFEUFjcMMORNFkdyNy9OUXEWUaSqDtrkyjXVYvoFy7tiL69PgsIl+On0HUTQ8jZQbJ&#10;jDG+C+1rkOJ3pRLqEx9DHifnkfcyWV76qWe97F+NJtqrbweiXM9fhszqi7iu0WbH6aA3g3smgtD/&#10;WgjlmV2C7GK0nWM7YRvPLaIscxeg4yPU4fe+D3pW7Uf513Jo80y62yfbZG+oMNIwyEjXdgv6lE5C&#10;x0/MgcVi/hIilIbInJjJcDc0d0ArmsVX69qYpSto42wIfarWCxlOTaE8+VXour+Btt9DO31wB/pL&#10;5G2wD2evoN2qMyhbeQH1NAiQ1SfBSONdWzCWje5FuhTEPUUfyvXSSbBoTPL6Q9vJfkYDtjbF3eu5&#10;bj2OMUp4LIM+FAmwbZfQPpNkdfrwuxCdV6OcK2Q5WyujL8dpG2NZsIasVpHfa6fBRmKQimNcSbGf&#10;NKuQxZmzsHXxPOyV3492aDByN5hCO43uhEwnd4JxsVhGfUIOtg1/AuWORCCjGdb58gW0l59jtYIe&#10;7Ggvqmq7id9b1JUAWVMKpa4dW5k6ZqV33oA8b78DNqTqg276yQxn/jKgmfDVqI91Rtc1/NCd107g&#10;Wasl2qgO7n0Ez3j+C9CnXUXI+//6P/Cs9/4ibMYSbfyZi6hnMwe2gaUq+vDCwtNWWiwiP0X2VhmF&#10;Z9AiM2eYTFzVPOpaZ0T+Wh1jb5vjaGkVMm63aO/KEF51Ft83GvQX5tC3DVbY32NkhBiIQF/qDehf&#10;tg9590yg7edpAxN59H/JskSGtVQS48wEfSqD0QHYhEoBzzp2BGwsX/0+dDBQgi6ng3j2Kv2TJhly&#10;5C/E2X6DKfiGA2TCMxCzUJJRzkUywzapQEFGo03NgQlvlYyJg2TyUTSL2NzW1shcVEX7GWwZR9ul&#10;yVybInuIGMjk8wU5Nos9tE62hNwK+lmb0URixuija9XnYLqNkYE0Rvs8MASdHBsCW0WBEX1Ti+zn&#10;jFQ+cgK25pb9YOgcSqIsNfpjGbaFQZjR89EY5L/ISN3VVfSfQdaD5MW+i+dhD/rJzPdOsoJGRvCs&#10;Sxz3f+sP/4uVGpQrbDtGLs3Mot8oGmgwC30qMXq4Tf9ALG5pMsxxqPYNkH3u1gNgijMIsSO//Bx8&#10;oJlF+GqTWbRtkv5jfhn9uFJCe60yaihJFqQox4ZKFvW75Z63WWlqKyK3Dc7Pn7LSizOIoG5xrpGn&#10;zvrysAPnp9EuDTqYSlXvIP1Rfd4o2qtGWdi6SX/4zUZehRzjvIHzPvtvRg/qszvvBvu3I2DPQrfc&#10;KKPgJAuyo+Va+FLR3LpXz2o7fNF1UNQT5wWCu4wGdoSe6zdF/GrOpmdLlppndSMEUR93GQ38IfSH&#10;bt3Xl0vYqHwGqqYdBU7ZO6PeVQ42va+PbCe//Mu/YqXb94O9gURLvgYjRXNkxk2kUZ8tW2EnlPfU&#10;ZQebA5ndVHdFvlbFQke2h7k5+KqXySjz4IMPWOnaFXwOcHxvcY4S4pzWIEQmITEIBtn/Q7yWU287&#10;wi9BBo9QDOnQKPzND959j5WK9SDKCPIG2YMNLlyAL/3Xf/UXVhqmj5Dk+HnoAOzUj37sE1Z69gLq&#10;df487hsYxti2mwzRQfpa998PZgaDZ5/BvCocRT8OhGCfhgcxZ7vpulut9NwZyGZtDfZgN5mSRyYx&#10;dpQZ2ffc869Y6cxlXG9Q43hh9wvqV5VR3IqItSOPldK+hTiPi7L9bjh0rZXefTuiEw0e/AvIqI/z&#10;9mH6Dnky3y4xbD3Xi3YITMIXDJOtkubcZsI9fpzzMTtuv4vN+ondP1zR94J+d8tBayjO/MSQZl/L&#10;a8QEI/3XvXYkMqH+puhc2w446iPG9yjZp1IcL/xcGxB7Y8fYILEZcPC77KDKYtffZdcM3HUXa4Zt&#10;v2gT25w3hsleEyI7Y5x+XJK6YpetA6qLLZsG67XCtacyGXrFDpYk60yT0eeSezLGPuge20SF04HW&#10;xSIsr9iYC1wjUYRumAOGGOJCXJdZ4lpXjgwUWjdbx0bHcqnOPfQBxVzVIJtpKwZf9COf+nUr7e2l&#10;TlcxfzlOFqVYH3ys7fswhhucP4n++dhDYFk8fw7+ekda1v9syY5u4NkBzqMV5Vxr06Yysr9MtQrR&#10;TzXwawylz1Mnq5zmBHTLfCnKMk4f28dnZmLI69osTxMgQ/HaCGzTzR/+cSs1uGHfdVYapD8oNuBQ&#10;FO2RIdt/ncwy/+7f/p6Vnj4OfyeFpvfltKbFUwAyccjUYPsIynfNLswHv3PfN620Qca3m64Bu9tg&#10;L/pR3wDSwzdfY6VR6v4Lj4Pxbn4RPnvBwRj1/g+C0WbHHoxzuUWsiUTJ5p/OYNxMT6Lt2+y7fq0Z&#10;LGHNp1KGXk7PwLd94mW1b6fOs2iHnQex1rNlEra8yfWVr90LxrjzF7H2E+O67JUrsIkt2pAmbazs&#10;hlgqaqnumkK4AfkVFvHMUBjl3LIfstSJCsdehj6WllGfTB/6w6FDmN+n4uybdfSXE8fhCxusaD04&#10;DjlG4ixHFff0sV9s24F2C4dx3RUyxNdreFacp2Y0W8hvpJdK0cEi1MaXyGAd5eA+rHWMjcDPf4kn&#10;DWzbDwaZ3YcwbpauQL9eeJmszCHYpCtL8GtGJrAOaJBNQM/PvgQm9bOvIJq+UERbNsgOWiGjXf8I&#10;1sHechuetZZH++zYjXxuugXrl7v6d1mpwX/+j+jvLz2D9w5abC4W0bdk6lq0AGI9FeOq4BxHDNxj&#10;oYH7uxZ11B6biO5lsol4tpuRpGUzgnTztX0G2pruZ1zj/iz6Gq2tR1y+r+2yO56h39zlcpbjzcAu&#10;0wb+gf0M19jpfka3LKiHUKfDKXaUiIOh16BBBgYDrTs0ySqR5Ppl1I9+EiST4qFbwdgZTSOvNOfT&#10;xTzGlxceAZut/Ovuu6FuOfnayIZYQGxfgYw+gtpL/oxONZG+OecU9t+bMJCI/Viwn+mCGGSE9W2w&#10;Pm/l4c6rTbvmo90NZDHWvvPHf8FKf/aTWM984Rt/aqXPkXGxNgL/2aBFI5NKYA1gdgVrCsEe2Kue&#10;YVw7Moy1juEU+nmyjXbbwfcta6dgc77x5zgtIU/mdYPUQYxRt38SrIwZ+jxNrt+HkqiX2DW/+yDY&#10;0OKUdYmnGJxbgG8R7kVZtmz/oJUafOAurBV+/3OfsdKXHsU4uRyAb9EkA1OI62OaNpaCtDW08WLO&#10;UfvKfzNQ27eoYHZ70N8K0q90t5fdB6lngn532iZ333O3uRvd35GHm7FPfUHXvR6zWovPDtEOX2UH&#10;HMwpBrpeedvPcDCrdefpkF3bZnPCZ4quM3/GH2JaHBmBrWxxcp6mXxZiWVM8zclA69t5zu2KZCeO&#10;0ofTaRMtOn/2SVwsU50TMZvRl77ii0e778FqtPVVplpPcsszQJuoFtXcvCsH3BCN4Rkhjg3OuZTm&#10;OGqXOv196cnVrKDr20nP6F5/NfQMvYd32043q5PG0e7YZiU2xBypZxuIcUxos41jXBcucfyvkXVe&#10;bV2soB3d9QpFICN/pMvWnBmBL3P7++600kYT40RvCDq4xvWJV5+GL7rIeY57rapF+6v6uXXaQH/r&#10;RBpbh5XyUrvcWpOijHV/k/s2Xm8OXiabmeaDWkvXXLBeQntc7YMgtUHF26gePrI1ae1cOtnJzfpf&#10;Y2ud7aLPbY7lfo7l6tNOHb66btRFRzkMWmSAt3XVOSe1sP6+EOeEBrY95rPceQvqe2590mdNGe31&#10;Sp7M0XL4n2oH1UvvJbSO5A9gTFMZlAZ5WojYz/VM2+YyNbDXIzYppxtv9rrXg+5Ruhmrpr3+TLjv&#10;c9ZD7SL9d1+7GSQz9YE3g83ylho5x1YDd3n1WTqi651j3Wbltr/nw2RTpBPRJN+ZxKGzYZ7A0KjB&#10;7oV56oyBWMuaYi0kklyX8HPDyxWeHrHGMW9yBHPDHu5r0il5nU5tJbEo1i0MEgfhy/2vv/7LVrqX&#10;J6Yd+8r9VvrwE09Y6QtzmKctcp05wDlgq8zyc9Bu0OCFuQ+GXdmCTlVcL30PHjx48ODBgwcPHjx4&#10;8ODBgwcPHjx48ODBgwcPHjx48ODBgwcPHjx48ODhHwH+P/6Lj1hb+qIp7HxrtLDjrRnEbrogWZpI&#10;CuJr+rE7L0iGkhKjpmanEbE8fRmRC4uziLJoVbs7/uJk0WgyUjHACIU6d7iGOv8MIkX8vm8QkVc7&#10;duKs1CYjY1pN7kDVzlNuSnRGq0aj3agyA/tMWHvnLG7SjkYxrwV4nZjVamT00m595+7KQBC7iItk&#10;+8gqso0R1BUyq6XIrNbqQX0by4zI5u7jKjdelhiJMkTWDoNAGjsqSzwLts5resVCJdY2RrivUrZL&#10;C4ysXsX1I8OIBAwyEiXM9jVosR6KeK03GEHCqCHtHJW8tbNXO5dDUdQjrF36PAM7zoiFRKTLfNWO&#10;4W/JtZ/sNIqaFbNanSFywU6uBgW2bZ4sKB0lsJJz3LnZmEd9DQb7oTc5Ml+V2dalPNojqEhl7uqO&#10;kg0gxF3gE/3Qx0wfoikCfWAAWqNeGsQbyCvNKK5mHFFBV8iAd+EiIidfe+0lKw2+Btaaa4YQWdoi&#10;G1c5AZ2wz8qOUJk74IZ339w88jx/4YSV7tiN8iYzeLaYefJlRDJG1iCzLQPoN2UytbTIktRi/Qs8&#10;k9ggwSgafwzPj1GHm4yCiJLxqn8CEbHhSeQ9exYRIyO90K/mEOrz0lEwmFycQgSTQc8AfivmELFQ&#10;JQuNotGX2F+KjMLdwujBkWFE6ZYb0OXhHYi4HJ1EJMT2nm50V44sRvkkyh0hM8ziZbTH008/Y6Xx&#10;KOozEINe7d6DSNMLvP/ISUSHRhSBLQqZDtRGbe4K7kmgj1bJVBdklEDFh36eZMRLkqyVRe60LpKl&#10;KzQP+yGSRINiG78laWeTtLsrjNIqMoIkkEBZqmKAyuP7226Bzh6+FVFrc2gOX4vXBUKO/s9+XCPT&#10;UFI2ReVkdEqliXrMnkfEck+a/SQLm1Jl/ymiCL4CGXEMannKewDtstqAjTt9BjLjUdy+QUY97R1B&#10;+RMZlP/4DPRseQF9oC+KZ4XZ/wzqCehBlJHG1w9CoDv3oj6XG2CEm1vCM1sN2JLtKeSx/zpEap9g&#10;tO43v4YI8uwq+pdBnexG0Qx0ONwH3azmYM8O9KPOb7sO0Xlbdr/HSi+X8Kw6Ge9Wirg/QoYiRQIW&#10;KtzN3kGSOtyuo7yRICLFZqegk7FFyKbWQHnFFpAk69a2/ah3LIt2FaOa7LgFnkfe4Dg/cwVtvbyA&#10;PAKMWhUTToXjS4hRHi3u3m9xrGiLOaLhGH9Z15E0bOCP3AM2s2qbtg+P7jwL+lStc+ylPgbjKMPx&#10;E5D92fOoJ8noLKzUUJ57/xxMK7GLuPbj78O4ktoG+3wxBzkHQmiHgT4wxTSLyHN4BLqz5yDsW52M&#10;MS+dgj0wUERcmNEPVUbfpVmGqqIHGA1c13jD8dBfxfVLlzBmRWMYZ/ZdA50x+MznEbm6eAn1GCfT&#10;WCwO+cajKP8tdyByPzQJHWZQfmfMhnAUXZFKQ9ZiqzLoZ7TgdjITpMii88gTaK+//PTfW+mFV8Gg&#10;UGO/rtWhA9Eo5BCg3k0wUn44Q4aJDuRnyW+qcVwPiEWE9uzyNFkaKtC7HrIhiG1EWCRjWaNGg9HB&#10;ru2Iju3Pon/4WecEWTLkFwYYhS5mNbGiFNYgY0VVKZqlJ4Z2y5LtwmBgEDKLkyFVUWvbJ1iGYchg&#10;hdEqhQLKcvz4y1a6jay7+8ahjz6Ocb40P3cgnyLA8JICmbjOnkVk3yj7Q51j0uwV2Id2GbJ5x2Ho&#10;fIJlWg5Bd/7of3zJSg3OngN7UQJZ+Kam4QtoLO6l3fVzvFDEqSKdxBgTIFtKitF61+2BPhpMDiJq&#10;ceocxovVC/DVeiZwTy6AOUON5GetKeRZLqMfrTXxzACjiG66A5E9d/3sj1npkSm0j0GJLIzbyOjx&#10;wINgXb3AZ8+dQT1WllF+zQOcEXwGYlYTnJFQspuKhO1G8OF7pd05xfq8hNdlVlNYFrHOVnegz61N&#10;4oy6z3bXi3844Gc5rmJWYxnarvrYZVGkmCIvOXdy19/APXcQw5rGEwXROaPpDHS9plv2/dI/2l4D&#10;ZuWoe/f5Bna5XeheD1kpStodxedEmH6Ton9vvRmMap/6hf/DSqNx2KAy2YtttuoWdLl/AH2xwbGt&#10;WO7qcIxyL3Pe4mbsWl5DPy8wiljztIcfhq4fefx7VhpP0l6FVb9u/VtiqmJ0Y1B1JdtZx6m1EkV/&#10;ZjjuROkTpnvRpz/2sZ+w0iYXBtpk6Qunu+PLClmYPv+5v7XSuYtgP0wEYDN3bsUY+1Eyq80vwQ7P&#10;zYBdLMjo5z17YM8GhuATPv002M8MHnsULGvFMn26IMaFGKMH73zHe610mizGM1cwD9i2HXlt3wnW&#10;tgDZ51bW4P88+dijVmpQIcOdIJsRoP5rPBHKZA8VopwfB9hvohzTPvRu+IYGzVn4posvg4Wyj2Nq&#10;JYNyLSlam/rTux3jTIsyKhVRhtVlPOP0ScjQHTlv8Eb9RP3f/uzqP7pPeqnUmZ87ojXA6PpwGHWX&#10;7dS90jfBtq0sv/zMdesvTOWHxcXGItunOS3LX6WhUH+3GQHcdnx90S1IJorGFrNaTcyjbFuNnyF+&#10;djOrJVjGZr1b3yYZFOz+zucv5zEvLInFgZHwYlZruWx8XKxclKVSJ7NazI7MRZ0brGxOLIGcq+pE&#10;BDGtheh3LpCZcI2+ruygWB0MFC0fY13TGfiVsjXyTZeLKO+Nt6P/3/HOu6w0VId//MKz6NsDE7AT&#10;ew6A9cmgvIb+8dhzYE55nAwq1VXofYIM12Ksb9IGhlmPhub1nPvWaRdlHw3EBujXSQN19vMw/K8A&#10;19LSXGv0c52lHULaz7yupz+3az9sTZ4+oj/ZjVTesRfsZaOT8Nk0pomBIEWb3kOGtW9++fNW+vm/&#10;+UsrjZD1pSK/n+zhu3d0ma8m+mHDd0zCP3/pBayFnD0Nm3j4IL4/dCOYa3sHYCNHR2Dzr9mHsuWX&#10;YKuOPI251rlX4WMZlHtwzc133Gil+/dgfpW7grWpQTKRiQ0o1gdZBGPwN/OrsNONAurT4BrRszyZ&#10;wOBzX/+ulR6+FfqyYx9k963v3Gul56dOW+nYBMpf4PxscRU+bpwsZ/U6hCz7XSFTt9+xBhfiWnOF&#10;40I4Ah3OkHUuxjXfea5/5zhvrtOmbN2K9b7f/u1/ZqVPPgnm7gfvx9qCQauFvGqMPm9z/ShYx7Nq&#10;NAghrn9/+EfvttJJrsFNkN2oVsIc6rVXwRiV57zG4BxPegiR5V8MMQtk8qxzLhRN4fs0T5OIxDCn&#10;8FOX2y3II5JEe6X6kRrUOSfLzUJWLz4BBpJQhNdwLnHLrdCvkXE84woZYfM5tE+ljHJzCd43Oth9&#10;xqUz8B0Wr0BGhRzarMn3FnWy0xbLuC4Wg2wbZHm2xyjaIsE9Fhq4v2tvMAYZ6DL5WX77d6Qa48Ry&#10;6sxXf8sm6vOmKe1VknP1KMdT/a7pgz5b4N8a38TmJKy7tgP3eC/ouo3YWjd8bgfuz11Qn/g71a8j&#10;W9iFMOeTGndt29uB5KlnNugjjG+Bn7ifzLXRFOfJdehCNQddPn0U/mORa3by5zYqq0Rl+ykutpkg&#10;P+te+zrmqc82M46YQjqw9cgx5jjxRnNBGxyDVQbnbd06rX+GO68iT0iY3Ie++cmf/adW+v63kyk9&#10;B9vy/JM8+YFsmn6udRnk/ej/q2TDfJDXtskkumUn8spSJi2+mwrx/ZN8kF6yUF84hjWTerWrb9mt&#10;GM9aPRiTFrge1Ef/qi45t2FDmmQeaTbw+8Up1KPRxphQJ9N0Tw+YTQ0+9ZNYX7j85MNW+vS3wdS5&#10;WEB5q1yT5xJ8R89Q/lX6LTGe/GTrld4p0r8zkB4452YGAX4fWMeO52zHjbGxblD3bEAHNtUjwv6d&#10;ZXAV0cZGjDFKtabwwzKrhR2ngEhWYl8SFZlk2Z23IE2x/8fjaAeduDDcizHZT98qGu72Sa1zlbiu&#10;VyUTVIA+HtXFt0zG/gDnHkN9yDPF8TUTQlrKQaePnoWeGjRpM+Sr1flZ1bL7L+Wvnltl/e3fqeti&#10;yNqIWU2Q/DVvkXzFWOZuP8G+zjXmBaQjHdhsX7zV/Swxq6mN23yn2H1WNy8Az1o312M5bd1kmwWZ&#10;d4WnxlR44kaT433NwchpoDJp/SgzhrVvg5tuf5eVSn8GaYeWL8G/ff4p+FV1vp/UiWTSP5VXzGpu&#10;WW4EnSqje1Vlrc8I0u3NmNUanOvZ400HYiSSDgvyWeUHR/jeRT6I8mrwnY70Se8SnM9QHf20ebJx&#10;2i+h35tiN1fbc57c1VXkaeuO4xn6W7/Zz9SLI6IdwnW2jthYXxatKTj1K6jj1VxzasHuB8jCzkuw&#10;y8a5tj63OM/ckFmN/T6ouTZlF+BJaO6+pyn2Zsxk62TGSzYrpxt2+Tf5fSOofJvf2y3PRlA93Pc7&#10;66G6u5mQ3xjMyyWr18Nm9aDLfZVeucurz+4++nrjpFuGepibWS3MdeVUAvZCzGotOiEhBxVZkEra&#10;5nxS6/Vhrgkk+W5nbhXrs0sF+EhjfWDuznJ9Q8xqdb7rjYXxbIMC7Wqa+1e2DcDHa9DWzBaQ9+wa&#10;xr02v29ynVjv9aryn1nGKPcY+B1rVhXaCjaDBw8ePHjw4MGDBw8ePHjw4MGDBw8ePHjw4MGDBw8e&#10;PHjw4MGDBw8ePHjw8I8Hb7OaBw8ePHjw4MGDBw8ePHjw4MGDBw8ePHjw4MGDBw8ePHjw4MGDBw8e&#10;PHj4R4f/z7/6CxZnXNUP6t6qD/SnDR+p+8ugZWsFQDPnJ/Uomdl8DdGCh0At16jj+qkLoHM/z2MC&#10;DUp5Ho9B2uJoCNSptRro5aKk0Q8VQSG3axCU5Lt377LSPGkow35c76blcx4DGuGxHoLoG3XkQstF&#10;yyxKST/374mmrkb6aTFGOo/XCZEur5AH5XAfqbl5opqvvAoavUwSFH7NLK6vLeL7BI+8rLEeRdIi&#10;92dAz2mgY0DLPHahvgL62QyP/2uTjt1fx+95UtrPzYPa35+DLAcGQPGvo8hipDA1qPOoTR0DqmO+&#10;useAQu5B0mdK7qLs9lOG8TDyDkbRvjHWLxrkUVcdtEn3r2f1B9EO29nGDdIc1pt4BlkC7WNAV5d1&#10;ZhTKdHYeR2NVLnb1rK8HelUlPWOTx5LWSO0bZ6ZJno0UjqG8rSBkt5VHrYR4VGqoB0cZ5Ektb9Cu&#10;oK1S/TjiYYXHsE6RAn9pEXI/dx7HYIZOIz08AqrFxgiO/SpEKTNS5NcaSA3qIbTx1Dn0pZV5HN31&#10;E7+A42NCA6DCvu8BHB2j4xkG2tDdsQyOWGjwuN0g26fMIwcXZ6EjBmnSswbiUHQ/aVyD1P9YGG2Y&#10;GIIsdORjpApd3rYLx39d4RGKp06ftdJGE/cbFEtouyUeAyoa5AbPvOCpXx19Qfm3bAWtO0878jVX&#10;YKOyPdDddgZlavLYR4MQjx0uVXHk2NgI+t72SRzzeXEK7TM3DVkmfWjH29/3ASvtOQQq4K98D8dO&#10;vPoUjpYo8ChDgxgpScM8piFMiugaZZJkf0iyL/b1QI8apMyco41cXYbMk6Qq3zmB3w2WLuJohESe&#10;NiIFGU3zzOBQFv05EMMzV4vsF6QF/eDdOIYjsx39Zvk09DHehyMjcjzaxEAnJjd5lFCnoFYS4jF6&#10;jRC+D1VwBN7aMmTb9kGPUrRXAR7zXGR7LCzid4OQH3odjaPOUzMo99Ia6hXNo5xbU+gX2w+j/IsV&#10;9Lm5U69Z6e4JtMMQj3U8chm07gaX56E3o3H0i50JPKtdBxVpk7ZveAA2qL+Xdo5HSJSCsBvtXhxl&#10;8uSjOLaqMY32MUg1kNeuPej3mW04BmwaZsiXSUH+E6Moy64+0ExHo7j+RJFliuJYjhaPis3RTgfC&#10;0FeDsI77a2J8idJe1Xk+cLoMWv1CAb+vkKq/FUZ5J3bj/kw/ZBy3j5eGHAz8/HN1BeVemEN5aiXY&#10;xBAvqPIoy0YV7RQmDXeD1P86hropztwwZGwQYj8P1yHP294COW/ZCluY43GsEVKnt33o13kepZbn&#10;UWkvvoT6Vau438EUax9n9PSTsLOv3Afq7hiPKa+TAjfIY2ZHR3F9LIHfZ89CZtEE9K1/GLS2KY6b&#10;gQTKYjA4hO8iftyzdxdkMd4P21jywz4Uq+jDwTBkGkhCli2Or/4S+kQ4jGONpyvo6wZ/8K+/ZqWB&#10;VZQ3GYAMdKxJKYcjou66G8cXvONuHH1RCeI6sqZ3/kC5eQKmr8kjMQx0NODQIPpSkscabRnGUQuP&#10;PYZjXP7sT79ipSszzKuJckbpFA0OYbz0k4a7l3T7BqJx1tEodY7JAdJuFyoo79wS7Feb/peOD5Af&#10;JqplHW3TdtRj3y4crzTO45Ua/E2+nWjQdYRKjX6NjgEtFdA+TR4hI/+mLwq7MJTp9kkdLdDD47zL&#10;PBt1nPrS1w9ZljlGVGO49+JrsF/18zhO9vodOKIoOYEyr5GK3aCfeWRSkGPJj3RpGfIvLsAG6ajo&#10;BBu7zvF1Mou8dlyP43bXAsjv89991koNHuHxeSke933xMnyHJo81i4lmn8ce6jgq0bZH6TMlefxG&#10;kzT8A6nuGLZ/J8bv/jRsweIl+qQJ9M1cHf05WKNOz9IGLaNvLpU4NvCokX/xr95npXf93E9b6TPH&#10;0AcMjp3B0U/7DqAvfeZvcUzWkZdx5EthFjalsIy87CM6bDpupDqm0qbl3gDQmq6euOchbqpvd14h&#10;u3NeDffRL8JVz9B8ZdNno37Q+PWwy83jZ97sMaA2SNktdnP56IKTxl332nZA5UXxOnrFPwhd152X&#10;qT4sm8ruqLd9BJ+rnG7Z6LOuc6fuZ+roQoMmBxsdLVyv4TcdpfBrv/tHVnrt4ZustFSGnumIjhKP&#10;pwjxeLoKx1Mdo2cQJm378jLGQx31FOJxejMz6KMa7/0BlOl7PP7zie/iKDyeOmkfQbjuWBDamQCP&#10;qmt2RkYDUcZHOpbXwH08iI6TK/NInp/66V+w0mINZSjRh0/F+PAOVO7v3P8tK33ikfusNBVGHsOc&#10;33/8xz5ppTWeXXDpHOZyYR71Ps7jwrZuRxmWF2EnDO7/Lo5APXr8JSsNRWC/NJbt2wMbGKUdO3r0&#10;qJVu3YLjgkfH4Q9PTsBPU/2ee6FrK8+e6R4BbqBjHMLUuxKP/bTHG/qsdh9UfyGdfpNj23WHusca&#10;7mYdLx3DvCNURxsXOR9ucBzMcN4YSaF99u2Cr3rmFI7Ze+0YZLewxDavQIbuvrERusfooHzu/qM8&#10;3McebJQ3ruhCvoaOvFDe9hEjTh3twLYXXHPQMaDOMuGKjiw4VsV4JJqfT/fz6I0g86pQR7WeIVN7&#10;lW1yHcFkoCM4dAwwT+Sx/WL7qBvKhk3deTY+x3l0Z5rt6JSZjgT16xhiPmyVPp6ORo/T9ui407bq&#10;yXKr/loHk57SnFmIsn9GKD0dF7LKoyAkKx2jG9MRQxzn51bhe6xyqiidd9qxFuujdklzfhjl0RZq&#10;n/llZBLtw9rPJ3/6t6x0fBg6/uJLOIarbwCfDx2+zUoNKgXce/7CESt9+Ntft9ILr+HosFqDPjf9&#10;FB3f5NNRflzvCNPedSZbVrJWxe8GOh4yTPkmeMxqkPOUqNbe+HsgiDxKDfT/rRxf79q23Upv/SiO&#10;JF7mnOL8CcwBDWKcl+/ejzldLIm5to4l5XKMT6csXzoHf+c//PEfWOnqDNZb6jyW3cc1lCaPujS4&#10;7sBeK/25n/yIlT704ANW+sTjOJoyMYz6/OZv4Ai4nQOYs549innAVpYtziMkC1Pw5174BtZIDJ56&#10;FfOv9AD82o986uNWOrkVc/LcNOxUguuwvhDGuNHdyLvENdXOYGAldR4JeWWmu1b1te9AL+ZW0L9v&#10;vu0OK33gQYwvl2Yg1/0HDlnpqQsnrLTcwlqPjlprN/HsZgPCrXAta3Wlu26RZr/VHDZKf7nOozp1&#10;pGKVc/JqAX2v5oPfPzKBBvvDP/4dK7336ziK/xv3PmSlBokYZBMKozyaKzUrWOuo8SjbFucvUR7j&#10;dMN1WHt4751YD2xU4TesrWJtK19DHzDYsQXjxPRlyPHZFzDOBGhLbnwLxqJz7E+lMtbaVtlHQw3o&#10;bDaJeUuLBj1XgkwNijXofSmP8blBOxTJYGwb6Me9u3ZiLU7reKdOP2+l7QbkH2M/60mjD5yjb2+w&#10;PIfnFpYhiyqPi23xWBrNU0q0mTqC23nssgWu/wtvZnzUMaDdMQipPQ7SpjrHKAP7+Dr6A85nucdS&#10;lUuf3b9rfUV+qI4BFTSmOZ8hqFQNV7nduLr866+z/RrH15vlJVz9O+qh73VMs8Zi+8hEysN5DKju&#10;CfH4XB/X897xfvSDtnzvIPIq8XjJZx/FsZSBAtf9+Azlt67erjmF/BO1h8bNkGvcv+r4T0K+lepn&#10;oOe1bE9mPbrlQV7udhGcY6+B3+G/dOW+8TOESBA26G0f/kkr3XcIfTRU0To5ZNoMcK0nAvuW5Phq&#10;sIfH+y4chx3+0//y763UP3G9ld7+jg9Z6bVc34iwz65y/bXIdznzXMtOpqHj5TXYBYPpK3gX0qJf&#10;MjSONbc4154DbdjnyhLWW558EmPcXAljc98kynLoIO5rNqEb9QrGOoMbb8Wa2p5+2ONHv/RZK/3K&#10;Fz9npWtl2IFqCPpX4VFvbb6v8XEOIdmrfZzHgNo+JxWpey2/p9Nm6xtT6YA7FZx659Q1QHlvrEdv&#10;FrpffcAJPd+uD0Wiz7Y+sm8K+l55u+VgYFeNPpHWauzj8+z64sIE1/uDMehXbxo6O9hLHeZYofHG&#10;oMQjw9fWMJbKB29z7VbHfhYr0ButT46PYj7ZwyOvEzzK7+JZ+Duzy9AJAx37WacdbdCGaA5h21X2&#10;Yz9l03S1m2SmNQb54s6x7ir94DP0veZXgrud3O0haJ5gENKaP8trz+lYT9UL/3dS+t7dsiG1dWMD&#10;PdX7UVsveEZ4g+9061yHrVXQfjWuATeZp9xg3Z/I4t3Dre94u5Ua6F1uD9t05jh82VdfhH9Spy5W&#10;afIiPtgUdz2Ebn2uhn4LBpQHPtvyZl7uOXn3CEjqEN+ja66n1KBK/dZ6t/qJjgHUuwS/PS9me9lz&#10;cuRl26BOSxo466XjGf0tCMWtJ5q32/aLc3LlYee9XnTrn8G/nd9tCI7ZTr0x0LHBepaRrvW/o6y2&#10;fPmV+1l2u7iKcFXZ2AdsWXJsW3cMqC0DK7H7bYhztiDnoiqfnbKrum2q4Pxs9zl3+TbB1ddJVpvj&#10;Kjm7nvFGz9xMlt12csDlr7uf7UabtkfHgL7R9QZXy4Bw9U03VF7dp3rpeqduu/O+Kk/aUlsnON4E&#10;6d9kuB7ILS2dhoYvG+b+LIOAbAbbUGru5zv4DN9nLeT43pj+8XAWPmCKx5zn8/C7yhynUo6hYq2M&#10;5+rFYl8/38lS7+q0HSXuNYlqbOIaSZHHbevI5KheULIaNa69GBT5zpnV8ODBgwcPHjx48ODBgwcP&#10;Hjx48ODBgwcPHjx48ODBgwcPHjx48ODBgwcPHv7x4P+d33u/tbVtdBI793pHseu82sQuzwa3JJcr&#10;2IXnI5tImLvRuSnXVydLhdibFDFQLnd3yGnH94lTiJyYvoDd66kYovDiYewiXL6IHc0HxrBbfd8+&#10;RDqskV0szIhxe8cpo8Cd0bk2sxoj4rWj0Y6Q4YZGRT0orxAjSrULuVzBDsJuhH/3GWGykxW4A7E3&#10;BfaGGneBilmth+xodYZFVpawWz9Llpcat/MWlhFJ15th2TsQs1q1gZ2JtVXILkVGGH8cu6S5Wd1X&#10;4i7E+TlEqQRLeFZfL3ZThhitH+HuXQNFWjUYvVRjhFyT0YQ+7pK0d466ZOZndKqiW8IJ6E6cadjB&#10;rOZLoByKlOppoby7diFqvsEIhhp3XEr/8lXsxBSzWoNROReX5qw0fwqRpQYjA9g172fUWZ1hzm3u&#10;MO9jtGQmjjYWy149hN+Hsoy4JHtClJGBNceOXzHUtMgiN72K8i3OINKwyQifaUZ5No4hYnF/PyNm&#10;x1DGIhkAFDkQZeSSwVwLfW5xHm1YmkXU/K7dkGd8AuV67TyinSOMwOz1Q7YjZJiqB6lPTFfJzDA/&#10;02Wjy3C3N0lcfP4Y8kozyLTESL4iGT3SZEm86VYw+tQGUK8LZ9Ae0RB0f5yMeQavXEC004unwIJQ&#10;KEGG7SrqHqpAloNkDSuyf7WX8awRRt/19aL+02XoQoLRoQZJ7uRNRbjjeBJ1ni+hPi0fIpjzU7A9&#10;e7dBRj/5O4jq/sITr1rpQ/c9Y6W9EUZqkHHSoLyAOk724N7MOCJG5yVDsgXVz4OB7K170Kb94xNW&#10;emoW8n/6KKJuVsjaFvfTxnYwQsax7WXYxlfCuDbYgzYPxiCDbB8abGYVbTk6hOgQfxv1y7cRIfse&#10;RouFehHVdpZ1MFCEUpo7qn01yHOtARkWyP7VF6DexaED6sNtRlXk1pBPvYV8ur2low8J5Nkk08Cl&#10;GehHbhl1HuCu70QIelQOoA+mUujn1+9CO167Bzu4XyBr23PHupG9vgWUax9Zj5aLYLZaWCIb2tg1&#10;Vto3iXYbiSNid8cBMDMdm4bML12E7GbPIy3Md9nbtvbDFn7sE4jy7xkDo+DYyF1W+uJFlOu1Cy9a&#10;afIi+v1QBDox/p4fsdJahf0oAZnFopBxoQGdNjhzCXVbJNNQnexF/Wl8jmcgyyiZExs12LtcDjKr&#10;+VD+nmE8uxGEzEORru1vBaAvKwtoh7VV3Osne1aAjGR1Rio3asgrSJva4Bhhj69iaongd4MA9SPu&#10;h40cH8QzDu7Ds8O9aPuGxmq2fZv6eGUOcjh+FGmjxvFU41MHIerVa5fRl77zRYwHzXn0+wRZWnxk&#10;XgwrSoj79Vu0u8Eg+nm1LHuBeoWDKLtBvIXf+sLQi3/5u2+10hs/ebOVPvg47VsRY3BvP9q6GYMs&#10;o2E8Y8sw7MbcNOTwC7/2VSs1KF6GDqfqGN/9TYwBiuyLRXBPvYwy7NoDm7n3XWCzGh6B75RK4f6l&#10;FejOqePdcfLiOdinUh5yrDEiOcVBYHQL2GZmFiD3Ahl/0vRXBjhORpIoU5FsFrrfQGwgfpa7Suau&#10;FsOEchxH1opI7fAh+pOCIubFqFpXZEcHk2RU2z4J++pnNFeUkWNiVpPPV6MfKlYnMZFUWX/5iGNx&#10;pD1kMjAY6IOch7fADs8tINJ3qA/tNTaBiN0i/ZMTc5BZgGNC7Szkf+0ujEP9eyatdI2MpAZ+Mnam&#10;OK75e6EnuQr1p/PPSqECvisnwHxRXEM7kVjNd8NtYKuoJlCmp051bf7ffwUsTDTlvtNkM5KPHqb1&#10;FrOHGCRWyOzb2wM/rieLMaHJCMeAI7JvnMyv+3aTdXUWY1gqhGjtGH3qhcsYo/oH6af0QCYnziKv&#10;8gJkeOd70Q4/9Rv/3ErTW26wUoM/++//w0pPnwFr29Q0+svyPGzelXOwX2JU6UZDcczmGIjamu9R&#10;NncklAX5vbzHHR31uvd2IIbiDfFmI8hc0fRu6NmBdaMwYJf7h2RWU9Hsn11RhQb6u8vAQ33iJQ0y&#10;2djzL1LIKKJMZVU+ihx1zvUCnDcK7nZxp+766Nlu5ouIKMo6kI2IkpGsG5GMe/cewhhwzz0/aqU9&#10;9LPCnIMEw+izbbavzYbgiDAPMBqwWIQdjXF+GEugjxUK8C3mF9GPy4zuPkPmkZULSJMcewfIzKj8&#10;DGbZl6YXMG6s0GY0yLTrIOKxEOE8/9oD8B+XOXf90D0/ZqWJftjeFfryQdoBg0w/bOXLr4DF5Utf&#10;+IyVpiKoZ18W/f3jP/bjVhpLwaY8/wzGz0wKv/eT6Xr7NswlkmRcMXjiSfjp3334fitt+lAPMV5c&#10;cw18vlQC4+DLL8AvGxmB/R4dQfmHhvB5aBDphekuk8+j3wNznRjU7L7F9pJuSL/UIaRPVbIdRzhX&#10;jCdhuLdyfDW46QbMoxYX4LOurmBsnuH8PcPxResQUbI4jNAOl8noc/I0fI6pGfhz7RLL5IC7P8jm&#10;2J9dUN9zp4L6j1KD9Vd0fmN7+BWFT2yWp8piM/zRX3NGKFMUHd8Z/VQsn2I1a9t5w2bUSa+lz2Ig&#10;UbntZ3I9xAnZRM3TORxuyqwW5vUBFlLMahmyIDhlJf2RTRBT/TIjX4v0dZLsH2L0kyhVbjGriRHM&#10;tpGsp0Esjmti9Mm5rORbycMuiDEhQTun6PsgfZF5rlEtkT1E62Q6mcBANjpM9qU0/ack20myzK9B&#10;ViQY9731zk9Z6d0/AntweRrrBS36gjfdcLuVGuTynCdx7e2ZJ9BHn3oKTIvnp8iKHYJsE1HUK01Z&#10;9FLGWzjXXWaDnmcfN1iir9BkX4txfStCBqxUCv04rjEhjN8LpIK/hip9kCcrNK5Df49cA4azcK6r&#10;y6NbwXw1OQlfKdMLO0S3sSNTpLJrmjd+42tfsNJ7P/fnVrpWQjtqjB7oRz4GYfbzm6/HWluTenL8&#10;leNWurIAmf7ir/+ylf7EP/mYlTYWYIsuHQXDxCCZ4aJpjEtixDR44fEnrPT++x+x0v5tmFu//2Mf&#10;ttKJQdjh5dNo2xSZRvtoh/198OErZNUNcD25SAYJg4uzZBxrsL/TV3jhRTDEPfoIGJTiCZSz4uNa&#10;Qw1rcQVGdZeLaEd/G+3W8uH7POcBBjH6SEkxEkahN1WOlwX2zUoBDdXmCRetOMasJOfqW3dAVwJk&#10;vp6bxbhrkM/Jp0He6kuRKPISO16QHV79mgR+vvEJtGc0hvsyvZDLnR/AWoPB4X2YD37/+9+00ivz&#10;6B81spz6Kedto9DDcBMyvXwG41G5gOuqnKeFwihTngyHBtML8E/SvWjjSJJ504+Jcj2vqHuoj+yK&#10;vhbrtWMrxvnREZTl5LEus9rJo2CXXZlDW7W4HlGvolwtvpDQGN0k61FH8kwFPPsq39aBq35zrP07&#10;oTUCMf7IHrvHU+XnzFd/u8c/MZK47xGzWpwncohVp+vD4jonu5YbbtaNN4s3k/emcD2rZX+mTtP+&#10;ap6gcUVy0EksBvKr6nX4t2/9GNbe2tTJyShtDE+nePYl+J91zjVSnGuXHWwUbrjlbtfd1bbqi+5U&#10;19u+EXXcqROaX4n9ww23/jhZppwIuOaTHF4tqBxuOMdrA+UR4c01Mi0XWuhnapdYgH24BXvW6oG9&#10;NvgXv/17VpqtwA7f99W/tlJfFmNAgCfVjHIudGA/fPMK34v1VDGelGjPJ3bgvjMnsCZvsMh3FoNj&#10;GNfCPMHBzzXnBOcU4Qps/d998S+tdDmI9y0f/+SvWmkrj99rJaw9pPqxbmYwkkWe/RnY0XgNtuVL&#10;n0Fe9z/yuJXWeILAWhnji05UqfJ9mSC/LiL2kA7EkCTWRflodpuzHdz6J7j1cKN2duvP1Vhvr94s&#10;dP1GjDHuVLro/t457zXQ98pb/cZm7erAvpfl5vTL1s2uP4zrUnwfG+Y7hDj94yzZ0CPslL1k/jcQ&#10;I9cafe/VNfhEa/QB+8nKFpedYll6+Z5WpzGFQ3jGcTLN8lWwhQZtfYNjkNi/pArSBVsmTN+IWU0y&#10;s/3+DjZrW/t7jllCV8broeuVhlh/A7WRxjDbP6HTausJ7xULancOpAsA9Qkn65vaWGlncmEllRLa&#10;Sadp1Onb6f1wle8U9D45w3eL174dLMfpdPcZYnyfOYN1yvmz8HubPOWrSHbJEt+vZkLw6yUy1d8t&#10;w43aQGxfIc4dBF2r7tG9F3m7+1ONawuStU4LMahprYwdRXoS5Yk9NmuTq/zdsYztJ3Y0PlNzcQOV&#10;wz0GaYx2j4dB9k191jP93HfxZqB7lQruMU2wr3caLBds/SZjsqB77Xa5SlfXl0VrqtK/ZhPjqNrA&#10;QKxfKr7WFILae8KjrmzfganNsueyDxvhfzazmr536rLzbyc2e+ZGeTixUb0attyoJ2onV+p+lhaH&#10;HGK34H72Vfd1sFlem93rTt06orZ4Pdh505a67Z3Wj1NkC41w3hxowxYFeIKSQYh6EuAJTxoPZWui&#10;1K/5FawVVLimNsj9DBHOoTS31Sl6vkq3bwTJqJsZxrhX4Fp0rQA73Crj2ioZ0jsTFqRcA9LY7FvD&#10;M+pF2LGSjmAgc6ZBX4ZzZ+t/Dx48ePDgwYMHDx48ePDgwYMHDx48ePDgwYMHDx48ePDgwYMHDx48&#10;ePDg4R8R/ttuGbe20V2zH5FX7/0gzp0fHEckwgKjBpYLiGar1hDZpMi9GnflKbrI3vms3YXcLWmg&#10;CINaE7vqTr+KKIlLpxHdMDKEZ4Z5jnyWu3V3jB+w0mIDu/N0Fqu965A7U53RSToDVV9p16OuUTR+&#10;s8nycTe3Inq067hENhttAlfkv4E/gJ2Kee7C7+MO/SrZZcqrrEcWOwMbSexorJJNqIeRmlXmuRGz&#10;WjCDneClBq4Rs1omjnq0oogO9DVQ/gqZMRbmEGEdraIMGbKg+BgNEuPOf4Mm20pMSWJWa9tnViOV&#10;DLWLWvL3U/5xMvZEea5uNAn5RELdyAW/oh0ZCZdi1Mq+fWjjOndgisVMkctrvH5tCfWvM7JxahWs&#10;SfmTiBQ0GOmHHiV5Rn2LZ5C32S79ccg3zWc1/Pi+wkiLVAzyaJGRJcrI2KYjCqHagN6vFHHv9CLa&#10;tEX2g0AYOj63iHYoH3nFSnfzvODmBJgXqmRNiFCXQi2GS3Yww0j8U5cQXZ9n1Pz2fsh7y0HUUwxY&#10;ivyP8BzjiQSiVZuMhmrzfPSVAnaxLi2i3xlktSsYxegUBPJNBbHbdoZRuKU8IkKvHwIzzN7b3mKl&#10;J3i2f3UWu3UT3H2f3QG7YvDISUTd1iOMhqDs1qbw7PHB/VaazoI5YX4ez0qhuh17gD+SKejQi0fB&#10;ktAT6MrMX4R92nYQUVnVfujRibOwNekkvp9+DXXfsx3Rm+PXg9ng+AXcf5HRxgNbwPLSJmODQSBM&#10;W0F9j5A58LqDN1ppth8ye+al56w0PYfI0EtziOZaJEORkZJBPQK9KioquoMBshNlKtDRUj8apkRm&#10;ogh3S6d7UZYambn6+9DPg7RbdbIdvftDiNgO9sEWnZ/F9warMDs2s10kyL4XQhs2GI2fiaB/iMhE&#10;O8jLa7hu5jLGingE7ROm/hoocKLESIsFMiX589CFEO1UlYyP0SpksyOF699/D1iC6m3U79P3Inpv&#10;NYfrDLbTFt60F0xCL51H9Pa5y2DJOLQTEchTZJ8cW0P7fOLH/4mVngtCRp/7Olg66svQkV4dpN3B&#10;viG0x4/+1Dut9Pwi9GTnCMbNHTvBCvDqZdyTPwVmtUAOunrrPe+w0iL7ZLOM6B1/ALoRiKNsBrky&#10;7GaljPrMXoR8m2SZbEaQBkJIW7SJlQr6Q7mB/pPsha40qDNBRgQZFMh8WsjjnlqZ4yP7mp9sjU2y&#10;PSlSRow9dYYu2JEOZDir+WAHLYQgs3YdefWGYSt2j6GuI7uhL5EkrguQuaDIKKH5JeR18jh0pLAK&#10;+x2gnhr4GZU+x4ieL/8t2n7xJPpU0s+UTHGRFmRQquKzyh2Ookz+Fr5vkY2jqTD2DsJkgtzah7Ho&#10;P/5HtOnSFrTXyTNgrUnGoQNhtlOqB/VMxpHXFrK5PPsMyvZrv/WwlRq0F6EfwTLkGiIzX1NMIxxz&#10;2SV9/hLKXWV0fYhMGEFGKtjsoWTIM6iRtiHEPANsw0QA9WiFcU92gH5NAe022YdxJcno7oVF6Fnf&#10;OOoT9ztkxbG3waimih1th2curSLPcgXld0epyF9rcbyN0Fcq024Y9JPhYdsEGMiijDrJZPC9mNXE&#10;IFtnXlUyq8lHFAORGOa2ZJHPSBbRIwYJsrH2jZK9cRn+h6I/duyBDWmxnK+dA/OaZNxagk0ZyiCf&#10;5Bj0MEi2HQsFyCgVYlsOgZGjEsQ1M1egL7kq8uqpQxZh1ju/gme+/wNgf8z5MR6dXGRFO/jS1++z&#10;0hLH7eMnwUgmfzjO0L4W/fcGv19dxbPF0KII/ySj9pKM/DEQ48gAGZaCddw7PIB+06iiXy9eAVPU&#10;6DDHwxhke3Ea9W/lobM33ABZjR7cZ6WRYdhFg+88hPqo/Gs5yPv8WfTF1Sto6/YmEcuyX6i18/eu&#10;zHSNIuFtm8f0zWKzCECg+zwDlcMNm4Vnk2e/GfYD9fd/KLNa5xf8z59tmTGa1UDfKTpQcwb1OaWK&#10;xBR03eYMa+ijBnZ0OuFuFzsy0fW9yhaUQ0PZN8nArLmggSJXmxyTxNytaLUE53Lvftd7rPTOdyOt&#10;k2klaDNZoywxzsOc9W5yzFV11MZiVqtzPnblCnyGNbIhiXXy5LfQB5KMAj+4C3YjzWhwgxaZktbo&#10;I8zMw99dFEM1mVPE6lQl69Punehzr7x01Ep/7Md/ykp7RsmEw7lTYb7L3hin/Z2agf/1d3/z36w0&#10;xvEhS+btH7nnI1Y6wPn/88/RZ+L4PkbWnR3bwH7Qx/mdwUkyVX73oYesdG4R9amw/Nvp34+Rpf3l&#10;l1+20jDHz21btlvp1m3w87UG0aTeGbz4Apg5Tpw4YaWSt59rH/osHWHz+So1jPuyy3HOi0NkuN6+&#10;Fc82uPnmm6x0bhF+4ONPwxfIDsLmb92K8olBJs0IxRXK208m/DUywp69hDGgVVmv+wZXReq6+sNm&#10;qT0WM92sfxnIdghiPXBHum72LOUlWxmk/+JkDRBrWYJRp2JYi9A+ddcvcG+FjLibMavJ5jiZ1exy&#10;yCbSj9H3FTL7uKNnA/Qn5Scn2O/SZGiSP2Bg65PGBZZnhaxhJa7HxFPwiyNi8KFMVX6tebmZ1Sgm&#10;C1E+X8xqTdLQrdCfUkR/kjKN0H8Ts9rCCny9FTKrKVpfzDgGqo+i6FO0dWmuu4T4kLVVyMZmb0lD&#10;x3/2l37HSkdH0RenyFB+/XXoIwbNEPpBswaZvfYy5lcvPYs1hpP/X/b+M1yS5LoORcv7Ot6392Zm&#10;erzBGGAwcIOBJQCSIEESohefKEM9SZR4eT9R5pOuRImkxCt6A5ICCUMDgCSAATCD8d67nvbudB/v&#10;y9tXkWutzDxxTnUPeMH33o9c/X0dp7IyIyN27NixIyr2iqPos0tkKuyJorwTjCoeJpNUognZnluD&#10;73eJPqFBLQ+bzqU3r51opzNcF+rPwj9O0Iercmy6BbeHBsjm/Ooo2u/Ae97lpFuT3jys0yBOMkKf&#10;Zseua5y0SRZdtYuGVi4lho4fA3PH//gPv+CkC0tYI0qJxZms2wYZnlpw163IO0N2ipNvII8Eq352&#10;Gn7lD//MTzvpRz/5USetz8GOl2cg00oVvmOi33tHD6Oyn3noUSd99TXMj7Nkn7/3o9/jpJVF6FGM&#10;a73ROGQ2OIA5RLWJsjZjaIMMWXoNzp1HHS/NQQd2cWw6PQkf9olvYf7+1NNYcwuTIfm+j4H99Kvf&#10;+LqTHn0dZUgkMD62uMbjZzAq88SENOewYhQjoU+oQuaEpTnUI5vE2lWNY1cuz/4Rxvcp9r8SmUgN&#10;xJym/prmumSTtIfRKPpqkpM9sYdkqW/5LGST64OsWpx7H7j2Fic1OLQX4/TR19A/5gtoyxbEHFpe&#10;gk2861Yw4N11PZhHXnwV958/izZvNOFztNtYNOrr83yLtRLKXeW6VouUHe0abMv5CxirNa43OH6W&#10;SvhcLKMMYj/ReBpd8+ZGS7Ooe2EJcq/xJIU610TW0f100I7QT+Q8XuOLkZIf3nUP9jUxdbpjlfP/&#10;Rnhj1/pU8OersUnXNny2GdY4Rsgui/lSY4A/bxv2d5e7dzPo/u+IWa3LO7oxq8nfV6r667cJA/nM&#10;kRzGh323HHHSHTuwJh26CPv18iOPO+kSf2Oosx3SYciuyTXqzWC3g2D7OmJF1f1+/8RAPgV/Mlmn&#10;C8q7rYHcgq033me8y4XbHsjHZvYw6J4XnqlyDTpVhk0Uw2qJDP6apgxQ/0r8La6Q99iBf+m//jcn&#10;3TmIceG5h2CHa1w7rLfhz6zxN6wax+5KG7YwUsNL0j2woe0IdDvs+01kdQ3z+UgS5Rvph1+/OgX7&#10;usaxebQX+nP6IliSVsjC98kPf8pJv/m//6eTHn0VzMy1mDe+ZFIw7vEc8oiTga+xAluzTL9shUKR&#10;LBNcw6pRlroec5lzqAQduG1Ee7Whb3ZhO+7WZ3Wfff9bA8prQ2uGNvQOusTrYPebNn1xXRf8jGmb&#10;wfXJmRroFAz5yS2u9bh15lpnnONkLxny0n0sL50nlzWYZcvSLzWocX1U8tecu8jfAHrJCJOkQ9bm&#10;Gqrmk/Ekvo+KWe0ofvtZLnvCcm0FJ0NiVhPcNrZkSYIvF7ouH1x+gt8G2fqwQT84l7iSXgliiBTL&#10;q4HaSs6pxu06x3c3b3dehusRZeZifVnEqm2gviP2qRb9+Sp/52pU0DfFjCcUOD8L03/bQgbjMTLF&#10;b+3FdYMaT6566Wn8LlQju2w7Bv1ocLxI8tSpOO2T5K16q/xuP2E9Nsi+A9VH38n3lN7rs9uvuHat&#10;zy0yYGocUhkMNKaGqatJrtXG6DsISeqN8mxw/Uv1ctlNrc8GbltZY45bPqaaB6ueek7viFDGgl9W&#10;koGrR4T8AE/ekKUN+7nN4JVrfZ5e3vhedluf3Xbhfdob0SQrd50Ma7rPwM2T90oH5PPYzGpu2ah/&#10;8r/8eRr4ZSY32K5HN2y8b33ebpl97xA2u2Yg+6bplF0Gt172dZ9/KWY16YCe6fZOoc3y2+tN3wnc&#10;OqMZNrxT39vlt8dFjx2ue7ndetEm2m2v9WZvXs/7OC5FfGO1/BVd0wkQ2vNkM6u1qX8ugxkZiCu0&#10;pWWyDbbIZG6Q4VrTQA/GWP3GpvUh+XydlyGlzSm0MU/7wU98n5OuvI45+3MPw1efTUB4+Z305Tt4&#10;321g1GczBAgQIECAAAECBAgQIECAAAECBAgQIECAAAECBAgQIECAAAECBAgQIECAAH9/CL/3nlud&#10;rWyHdyNK5cBu7JQ7eAgRbo0B7OhbKWOn6FwJ0VHaca5du2HufK5wh2+du/MSLlWT2Q2IHX11RlZH&#10;G4jIKxWQx8nTiCpOcmflvhFEWtZWkFcsiSiuJkMdtevQ3dmN2xwoKl6bTzfsiuQubzExhLlvT7vU&#10;9fxaAVFh2tnpZ1bTGfwry9hNONiD8lW5s7HCg8p7yY5WZ2R1nYxree6WrJNBo8hdiQO9kJNBOIfd&#10;juUayusyq2EDf6jOiP4wxO4yfs0zYj5Ptp1MD/JspVAGna0OoE5VMfYwiqlp7wrWTlPKMsa2DXPr&#10;aUrMamTISZJlIxn3IkhjeTCKVRgtnOSZ4wcOgVmtScaOCutRLqEsK9xBv0L2OTGrTa9CHpWTHrPa&#10;yACiZAaGoMOxLPRMrBoZNqG7O5UqKva6GJmzQmRcU5uXyMhkUChSzkuI2loroDxp7matkcFneh4R&#10;7rXXX3PSvWTfq09ADg1+TvE8/Rh3yhuc4y7vY9OoY3sG0QPbqB6pLN6dHIV8S4ySKM2hHx0e3euk&#10;yQQilRptvGN2FXo5fQkRywb93IUfJzNPiqw65Qx0ul5CuQa5q/7am25w0rUYZHt+ChFPMUY8RBlh&#10;u8Cd8wYvngVjQq0BNprBFPIezIIxIZRCOQsRyHJ3Hp/vuBG6MdGLqOOTc9CZLz4CNoULJxBVbbA1&#10;j2cPHAZL29wiorxWL5FpMIm+eGEaMtB57ZMziMZL96E+IwPo/9UEOlrKxxgTZTR6dQ0yyWZQzvEx&#10;2Ksmoz13jcKmvvMWMC/99le+4KSPPvOok/Yp6oj9TlETDmgTmlnuhmY5GmRryMfQPh/9KCJgTy1i&#10;h3K1DNmUp9FPktSrW9+FyNoYo40Wi8jf4NJFGk4GpaSy+NxOojxVdocQI02qNfTFJndel5bwTj2f&#10;Y6RyhdH3BqkM5LrG/hwdBFvGylna/BRkWUjiZRmoSOhwBjKMT0Dpj05BZ2Mp9J/VAspiMDgIu5ON&#10;4F0vP4uxqlSGDgyMsG9WsKP847cjIvuq2z/gpM8tox3vfwDtEy9AJ3qjjNrtINVGn3vvR6D/pQzy&#10;rk+izXtKqPud9/6Ek56dRfmidZS7LwPZLmWgK+0WIpYjYTBkZHOe7S9zd3qFkS6SZ5i2JRIGA1GU&#10;bHNJsiCmY6hHiRHNk/MvOmkohXo3IyirwdI82rTJqChFULpBG/wc4RihKAKNCQ0OPBFGq4Y4nobI&#10;ymdQoy7PTKHPFc7DVv/gu2GfhvahfrEc7otxt36ZTBilCvriS8/BDq4tMnoNXztokQmtmEEeX/hj&#10;MCvMvAy5phi9mazTLyATqaKm2vwcZgR8lMwYbY77dTKWGsRbyGPnOO79178ARsXSFkRtLaxBX8aH&#10;kfdgH9q0zvrIxu+dAAvXb/4WGHH+/S9/y0kNxhLor2L5CjMqokWmuzDZP6sa31t0CJpoWzfqQ32X&#10;wmKwmwPVOcqIpDjH83YLecTYF3tpE4cGoNsDWaRTFzG2xcnQsGU7oiEUmWGgqOEafboKdbpKPZme&#10;RUeXD6foIrED2hEmcfqZ1SJtTgf9dIa2T+D9aZYnQ4YC+apiVmuyLCVGwipccG0V7VkkO+quPjy/&#10;n+yaBjEOGBnKRH6IXIbtOxFpHCbLS4zRd3P0+SJkRehLIp9aAs+3ybZjkCADYYoRL7lxMPDE+mAz&#10;T1+AzXnq6Ued9HAf7s8PIY8ZMi99+D6MO4UY7MSZIvIz+Pbj6B9nTyLy8+hJRBVWyyhflvqmoKEq&#10;ZeiytpBlRMikoOM9OfRdg3wWvqnadDQHeY72wzfdsgXf58ik8Mrxk0762kl83xOGjO/Yhr5wYQ31&#10;LjEy6EIR9sBg1160/S23gOn1818AM9HpE4z0WUUDVWm3ukWlRZmKUc0/b5AuNjhO6zv/PX50+751&#10;2Rih9eW6Erx3QIcV1WVHe3W+YepBzETdmNXskrh50m/pXMH/vCysiyLkuOKyFlGGYkPTva69UhlY&#10;L5vpWqXyRw/XfWw4figP24bY7SEbKT+/SV3XcwZ6QsxqioYU+1mMbDrjWxHp/9P/8B856fAwGGUa&#10;HDMiZDcWw5E/er0ZQf/QO8Tgl2akv+asl6bRP2bnMbZJhg9846tOGi5inL92H8ajYR+zWi6P+aSi&#10;bDtG0EmKC7DDc2uwfXO0r69wXjU5CVu/bRw++E//9D9x0kQffI1Z+rxF2nODKhmsFsne+Jdf+CMn&#10;DdfwOc8I5Xe/5x4n3bMXzLfPPI+5Upl5TozC7u1kVPT4BOyBweIyyvngI4846enzZ520QWa1LVvh&#10;Px66GnOIo2+AHU31yaUxdhw+eMBJt5JRfmAc7WZQ5Vj0ANnbLlyArYxS/+2o5pYikNkuiRR0pMb5&#10;tFi1Jga96MGbboY/uWU75qx/9TeYK2TIzjoyBn83lUQ/ClNH5yYx7xobx7hTC8FmPvsy2JIKS5Ch&#10;X+cV0L6hH7Dv2X1SsPuosFm/8rQaiLJviQ2hGzbmzfr6ormFhMZ5sn7h/079WI4I2yfMPNdcBiOM&#10;XbKVXtQ+UjtK3IH6KUOWI+56F/JSJLMnC70b36fF5p5A2/ttS4P9Xc+KQWKFfbFC25IkQ5mY1SJk&#10;ktBzYlaTPrqy9EUqJ8h2nSDTEF3S0HIBvnmMypFNwheMSSb0Bxa4HrbK9cAEx31WwUGN8xWKIJTj&#10;mlMv/bEY674Cl6gzT+G4Tj/0lrvAvvXjPwob+sKTzznpkevACGYQJSNCk9RQi9Poz8eew72vPPWQ&#10;k146ASbFdBT6kxEVMWVzsQ17tVrF53aMfnQHETJwiEXDZW+inMUYLXbZWBq2Nc/7Pz0MWxnjvO1z&#10;Cyjjrpvho9xxLdjcDZZr6MchjgETWzA3yPai3/fS93PHKra91uj+8Ff/q5M+/QxsVLsFP00scAZj&#10;48jjwF7Ytm1DKO9ghuPLFoxdn/mvv+ykA1zH+8iPgkXzQz/yI07aQ1a6cB3tVl9GvQzqXBNIc11v&#10;9iTs0IVpMHkNbuOYNIJ3VThWRTg/S2RQpmwW9V6iT75KVmeDFJn1XzsBmV1chb41EihvtILra5w7&#10;nZuCj3v4evjRf/TZ/+2kly6iPWMRtHmEvn3Ux+KUCMNHrRZxL5c4Q7e+82YnXeZ6y+OPYg1quAdj&#10;U7EB31R9M875gNj5sqLG66BGvUrRjokhPUqfoUTGoSbz0trQyDDe9e9/8T856eF9GAMW58Em9LVv&#10;/oWTGlTLkO/5C/hOzCQ1TvBXyBrUqqk/cTynv1/n2uidd6HekTjWRnI5yNhgaRnvmJqBrRgYwhrc&#10;DVdB7q8fBWNJoUa/haOEnmuRRbDMKP3lAnz33rI3FhfJ4l8u4BmXZV5Mu7JrtP0tRvJHwsjbG1/w&#10;7m5jmoF9TeOiPT76xz0DbwxgyvaK0G6L2dPAzqvbZ/c6fUD5xWJWk3+s5/xlVzm8ayiH/x4/7Pps&#10;uI++x2XRJW9BzGqaB6he+k1BY3GD9s3PrNZ52vm/lsa6953veruTttlHzz4Lm9+i31Zhvy5QRzT+&#10;iAXFrq+B6myzZOi62kMMz3a7bWh7vHIdPLmi7VQvwS7XZuU08OuTQZT1MnDLYaU2mvRR27SZLhM8&#10;b5dvm+R40tJ80zffP3w9mCsntmCcmRiELzs2BFseIeNzjkzreZ4+E2PbxvshpEYLees3h6gWJTso&#10;NmFvyzwlJ1zDM4NknS9xfbzN3x8KDXwucY4YZ/2+9Ae/5qRnzmJ+007B7zcQI1SxYx0NomRGjtDX&#10;03pSnb8DhOn8ZCmsghhN2Oguc46PjUrt4Oq/qwuAGH66tZv0TdC7/H6lneeV4T1r8P8PzGr+Orjv&#10;5ZxbPqdbd7aH5tb9/dCzZB55NPn7XQ991ixtaMLH8LW6Cn9Ea5oaR9JkRtc72mSb0TpEmH24hyyn&#10;pSJ05PhR/C5Toh0wkCxsWQn6rLz1uW7NgTQ38sYA1KfuWxux9Uxsx+47uzCrddM7/fblvy4/X8xq&#10;KrfLrMZbvbJs/i6VRVA7G3jrR7RTlH+1DD9F68FN+k5ao6ry5Zl+tMv23fCrezmfjvn8yrNkZ67S&#10;RlT0frZ9k78BaB7Tot7JNioVxJy1Wd+05avv3HpSqNIRybRls561UFadQKbrDrQ2Rb9Saz5R6n3n&#10;BvxvMeBp/cvVU+pdi76ivy+7bck55oY2pk7Y0PduXmR3E1yd6EBzaaE7+5nXx75T6H1unX11NND3&#10;tt2y66H71A5iWNtMZtIPnc4Q434QsebasJnVlM9mkN21ZdQN9n1ilhQ2e97fRpthA/Pd5Yvgwv+u&#10;sLuwsl6+QvcyII869e9KZd0MKoe/324GWzb23Q2f/9KtHLouZjX7PumE0qR7chLeHQt774jz7zD3&#10;r0TF7Ebb3cN9Sktr+C27Rf8kn+ZeIrKLNjnAF9r0zxLePp4Wx5of+cEfc9Lrt2P99Pf+OxhrX3sD&#10;J3DU+NtUPY9y17i29uP/4EedtHEMv1X9zR/9mZPO9eL79HbPH3vnDbc66eVbIUCAAAECBAgQIECA&#10;AAECBAgQIECAAAECBAgQIECAAAECBAgQIECAAAECBPguIHzLPVc72+eS3MG4ux/pB+/BDuShw2CV&#10;qDJid4HnzmsHeoM7e8PctacdpdoFF/btlq6UEOWQ7eEuuyJ2/iUZTbfEaM35S8i7v42dfPEidjKH&#10;W0wZnardh3HuRvSzhijSSOVxI3T5TM3acRnj7kJ7B2OhiPp2cmfqIc6dsEuLiM4cIkNEjVFrZTIO&#10;9eSxk7FG1rDmKuQgZrUqIzErZI4Y6sUOR4M2ox4LZbxfzGr9eTzTyEBG7Qp2P4tZbXEG0fe93GWZ&#10;IqtFkxGzUdGJdaBNv40qIpF07neLu4JD3Dlq7x4WE4s2NKd5Tns8yx3CjCZOxr3I/mQfom1qjDBM&#10;VSDfHbsRfVfPoB2qjIQpcffnqpjVyD4n9rfZImTWZISMwdZR6OzoOCIPw2T4UDR0lPUKkz0nlIAs&#10;azXujOeu0Sp1O8R0Ycnbhb9EppRKGc/EuGM0zh3iYjGbWkAUYelV7DTdnmHbMuI/pOgPvrMhhqIO&#10;Vjq9zuDiIiJFmyvoF1uyqMdV16Ce/fsRUfnU69ileu6lp5302lEwFUj+LUYdzhcg0+kZRLsa9LON&#10;e/PcXUudnAtTV8nCsyOPCIXBg2ClOrOAMjUraK8mdaEV4jvmqEMdvHkGTFehKNq8L4t+Hw6BnWGV&#10;EeErdcjsEBnxdkwgCvej7/20kx6+C4wxD1wCi8J/+Z+/4qQGgzVE+e7gLuGZKZRjkIxLivY4dQ6y&#10;GuIu4yGyItVz0NlUH+7vyyL6q8WIdIPTbyJSN7yGtq+zzZcaiPJIM1rjni2IrP6Zn/+PTvrQJPru&#10;L//27zjp3GlEcsRrkGG64b1Du7XrEFGoxWjTvjFGfldgW2696XonbTFQt60IZe7CLzDydPswot2K&#10;ZD1aWKVudyBdHZ9ABOtaGX2sWEF5G23cW2WUWogR8KUi9LNGe5aoQ0dCNdQj24PoFYMs9abRQHso&#10;Mq5ZwufeXlS0WEEetSnUI81zsht52K9YFvawj/0oEsF9BtOLYGm7xPGjXsCzNdrwLKOAb9qN8n3y&#10;H/y4k55Yg6z/7K8fdtLJY4g+zoQhq6FB6KFBjtHmuw6izxXasAP1JaTFM4gkP3z4aidND8OuFYv4&#10;fmsP+uwZfi5XMXaIyas/5+1ez2VoUzKoY5WRfnVGcVUb0LN2A42fCkOXB/tgW9IcO5ZZ/zCZ8taq&#10;aF+DWgnXFD2gKE1FgCsiS99rHNVYUKyj7TUmKNIxwTHaoMAoqJdfwpj02jefcNKf/cjtTvqD/xSy&#10;iqVx30wdrIBV2hKxhTz/BK4vzaLtxRpoUGfEy1wF5fqrzyCKu3gSMkrTPodaKFelCpkoOlL1i6MI&#10;oYgiFZi2fQwFrTry6O+BjN73bjBD5shOO7uEvIsL1OEImK0WVnB9dRVR6UcOwj4fOw1b9PDTYJQx&#10;SFVR5wTZNFbIaJER+xmjVFX+ZI0GoIn2iDCSr029UgSwP/LKjRwRUwfbMEHmBJm80RHY5x76GmKr&#10;1PPbJ9C3Wy28O89IIQMx7jbaSAuMTi3RX5mdx9iW0bhIiB1EkWbSL6FRQf8x6OuFTRwdRDnTjKwc&#10;IBumIjBb1JE6y71GtoEIx94VMuGurUDW42Sv27cddtxgdBjvyA2hfVbJ7BphxNvhq6HL8xwDtpAR&#10;Y5pMABUy/vSTeTCaQOHqPj85l4VPUCD7bH8PGHii/bCRhSb69bcfAJvQzgjyzI+gvJfIIvqJ+97v&#10;pNUc2ufovNf2Lx3D2PnMU+gnc4uo++IibGeS0XQR+tZNil+Md7IPnUZ3ErWPmIkN0mnaJUZ+9qTQ&#10;xkMZvOOuuxCNE+b1bz8FBsgLZIzqJ6vDXRy7jq7gncfnIFv5igbZHijr6ChkNUnWjKlJpC36adUW&#10;ym9Hzgli4xH8eudG+1vMaoL9WdB1pU2Fmm6K9eXqlqeg7/3R9AZetJenVzbeKrOalxfhRu3pjvVl&#10;9MtWf4uxxxtnnMQ3P0Medn11f9RiEVpXJqq1rtmpnvHGsPXvaFAOHmv2+ucN1PYSihfFiWdSjHDT&#10;Ex/72Med9D33fsRJIxHYzjCZFpuKtqOPYdDmuC79apD2KJWGrYmzHy2vQP8nL4Lhq0Bf4qtf/pKT&#10;HqP/PzqAfpX3+y+DGIt6yLY2EEd/FePj7AtgNzy7ArtcJRt4Mo/y51NI33/vh51071VgB1rh+FIk&#10;05nB9DzH6zXYyK//NZheGmSszZC9+W233eKkt94KZobHn4UdWJiHbzQxAj9yK/3THbvgexkkyNj7&#10;6FPPOOkrr73upA3OE0fGUN873w5fI98H2/rFL0BW83O4b9sW2I09u+GfbduNsdlgZBjvf+YZvOOJ&#10;J+C/NGuwT4qodqNpFWnN9YwW6ymGrCzHuhTZXgwO7sF6y3s+8E4nfeTJbztpOo22blLJq5ybbye7&#10;3Hg/ZPLJT/6kkx49AV/iX/7CLznpMttgM6zrQx14/YZK7mJ9f7H7j52PQZv36F4FJNvMauqTglcG&#10;pG4/ox8W8ZVNbORpshZFaVTEeOfmzOtrHMS+E2Y1t26K7OU4HRUDrM2sJhtDQ9Ekw1WOY2EPy+qH&#10;bKFkpWD01RL6dY36FCdDmZjVJFM9564h8H637D5mtTiZxaK0LRrXV8hiKJlmyFIVlrzJNCGG+wLH&#10;0yTn2X42h6pYiPlesbT1UgYxts8ahVakb9uiTBN59MGf+el/6aQz5+CrHL7eY1ZLkLFyIAlfSFHq&#10;509jjeHZh7/hpC89DLbJSgX9vEq/a4Xz6TaZWBJp2sMhj8VJjUpSudD0LPyqGttW5U1zPpygnzXK&#10;tZOfJAtlnXr1da49xMhMfOAqz45t3wH7s8r1rnQedmpiG+YW+qwxIsZ2yuXwrlefgM38lf/yfzpp&#10;kTZWcjHoH4D/uGcn5il7RpHnqVffcNL+Q5irvkxmy0WyZG7ZCv/rE5+410nf//73OekgT76IkH3f&#10;QExdEbKvx0qca3LeX1/DuFKq4vs8WR6qixw3uEYa5ykaGi8rvN/g0iXMIxfIlnt8EjYy2otnnngC&#10;bR+mz7BlJ9aPVsmo/sijjzrp4jLaPtzmmEzblPK6S2d4Rv8e6IOeheL4MjmAOUdJtoVrINkUrtcr&#10;qO8qTzHQfCzG+ta41mqQok246w5EkL/4PNaFlubwbJRMwmGuU4bZF3vyaJd73/lRJ73thpucdNsE&#10;xrzXnsN6hsELR8E02DOO+iR70E7zMxibJ8+h/x99He0T52kMg1yPCPMEj0QG7dM/gDLkMiijwfmz&#10;WPuocdGqWEZ7NNnf0xnobphsZ719kFW5hL64sgq7UcDXne/Rn+JFGroOpsgkWiATXJjHqWjsbZON&#10;TuuXda7JiVlN6MbO4drMDvx/A8jTfRfzsMdD9zPL4PqOuH1dvlpv0TX5y10/0+grT82txLTm3ud7&#10;h8qj7zTPF3RdsOsj6D4xe/jhfsev7Dw3fOZ4quttzg9cZjWua2ieuRmzWpSM6nu273bShUnYhSb9&#10;rhLnqk2ulYTJkBWW7831cFsefshHUDnV9hpjbVYzwfVrqANih/HLQX9HfWtLAOrXVa8sNDhX1/d8&#10;swPZ/27PCjqxIxZDP1f5G1xPFkNcgwyL8ncSPmPZIhPaGllK0/x9KxOHjx7mKSxh/j7Ux3SUjB01&#10;mJzQ8DDGp1wS92d860misNe6V4Es+CH+lhinXtXLKOfyGmx+jScOTE7iN4+lOehKi2uTrTDKYpCm&#10;PCv0Y2S/kvRFtZZWIWuuO0fFqztgO/B6hL8tbt4G6+UpyLa8VSjvK7Xz5YGyuJDyW6xJQpT1NHD7&#10;sVLaLfmXfr03sBmKlJNdj5Yn1M49eEZzAvnJ7jPUCfm4eZ4iE46hvVpsz7E+jI9DnNO6zDMd6Hdt&#10;2VXNt8L8YSvGvHUCkXuiGH9XyWWR98ws9O3SBfwe1aQvYmDbdDvV97I1+lzX77Gsr/QrzfUBrWPq&#10;OQPJSnlHaFvc9uBcQp9t+dtpjDbUfd5ATE9ct3DLz35jL3ete9YPrUOTEcy1oR3Y1/SbVI3rwDWe&#10;ntOmjBqaZ5JFb2grfNshMvoOZlGo11/kqTMdlLk+n6C/Vadf32D90jyFJcb60dXY0E6SVYTslML6&#10;+qium6c64kZ51zVfsXWCv794bNqesKNc2xGzmpj3dN2d91L/1S5iVrNZwZpiWONnA7ctLRshH0H3&#10;qlz6Xs8p1WkTWnv0Y+PYub68gn7HcGGxg+ndl0NT5XHLjc9qF7GyKi/d58qEZXCvbyIz/e0yqyUw&#10;5mrt3NUBwq0n67OJiBz45dFNzjbs6/rc0nqm9bz//ivLE+W13yEfsRvWvcNdWPHktxk2lgV5tKiH&#10;wlvRAUHlkI2369ENYvIXmpSDgf1+9x28bjOrSVf0W6f6coJpnGvWce45MohRQeL0T9rcvxLlD3o5&#10;zukWyVoe59wuQ+bFBteTwwmUoUhW+uqiV4/aIHzvf/tLYPW+7zDmrv/tZ3/eSZ964XEnrY8iz7Uk&#10;8lhbQlne/iGsJdw0gDWSv/q/f99Jz/K36cR2zG0N3vd2rImu7xUBAgQIECBAgAABAgQIECBAgAAB&#10;AgQIECBAgAABAgQIECBAgAABAgQIECDA3wPC1963y9mG11jFbuIcI/LefQN239303puddGgUTEpL&#10;jIJ44WUwMoiFZ/sOsblg916ZjFdhH91ZlFEmzRJ2CabIHFOoM/qsBzvEV+awC694Fml/A2xcaZ5L&#10;X49j5592oCbIbNT2hSeIWc1lgOC+PO1k5JH23o5m7kDX+fJihqmS3UKbXf27K6OMPl0iO8hQH8pX&#10;487GkpjVcrheJeNHu4AoIUWv1hi1UluFzEb6sWvRoJXG32sFyELMaoO9rF8W7dFiNJGiWhfIrNbP&#10;HbKXZVarY8dklSxMdZ773Y1ZLcqoCJ21HE/ic5pROVGe6R3V7s8oymiQ6MPOdu0YT5XR9lsY0V7n&#10;s9opvraGti4wyniNEfMNRrXPlSDj2EWydnWwZzui1Me3Ytem6qzoYO0kb1E3axHuQOXu9UYUZVhm&#10;lGujievzjPQ3mFtAWyXIMtHLXavNFt4VTqDdZpfxzNJzzznpKHfpxnchMj5J1hDtpK1QRwzqPGO/&#10;Uka7tJguz4NB6h3vyqXiIAAA//RJREFUO+KkE9eDoeQvHn7ZSSdqaIdtMUTOri5BhxX9scb2nZ1D&#10;FL5BD+WZZeRkNYW+GGpC3r2M3BsaQDRwvBd9coERrzXuYC6RQebSHCKYCgWvv8Qg1lAkp2dQnuUl&#10;vJNBAp2+h3rflINMb3r/B520VEbo1QwZ7pYYUfLky4joNGguvOmkw2RQiaQRXVMim1uEUazlU4h4&#10;efeNYHP44I/9Qyd9+ARke/48orl72X8U5W5w/ALuiVNGSzPo/7UlMMKMZqFXO8eg9zffjXdMNqCP&#10;jz2OMi5eQFTHyjJ0N91EfQ1S1KN2GrpaJgPhyAFEm4YiKE+dZ/Uns3h27158f9PbYK9fOPuKk8bO&#10;QSeuv+HtTnrpkqfL33zkASdN0E5FGAGXTqEMjQbe0eRO7XqLu6XXUM90hH12BbrSakKXbrgZjBkG&#10;C+xL7QryiMYQeRTN0P42oauF86hHqYB6N7JIc2S6a1dQj2UyfwxmffrVgoyijDZ/8STknGA0+jCj&#10;56697rCT9k5c56TnJtFuF0+95KQMrAmRdCyUZH0NcqT7OhWGDqbIajS2Hf1Z0U95jkX9EWTWS9bN&#10;chXRxokelLFYRPnTYpQsQO8Moi3k3dcLZo96FO0S64FeVeKQqchZWnXcHwpDDp0rzv8DQ4g8jcRR&#10;llKd0YgdpOLIS8w1dUbVVBgZrvHOjQ7mONqgDS2RTS/MSKc4GRvEhGFQoW28/37006NfQyT/NWnU&#10;+SM/Cb371E9/j5MW46hHIYo+3IigzU8eQ9nOHcP1FiO5DOrcuf/cK9DBhz8P9sO+Mt7drkEmYdr2&#10;Nvt1qYkyxMOUZR0yStAfqIehyzUygxm0qe912swko//ClEUjhr4ZV5R3E/pTZRRnm/2jTfbQCG1u&#10;jAwsBtEinwlDrtEU0nSN72BUTo3jRqoF3agyitiNiiKDYUvhLP4IFYUmEkkyqjVYrpFe5LlnG8bs&#10;YhkyOj8DH3FkGGMAXb5Qim0+SP10QF+hyv6wQjbGKt+9yvFd7ALLy4hsFNOafA4FjGmcbGiw6KAv&#10;h3t78xhzxQ46SGY1MVkpervKqJtiCXoUZdTKMv215WX07X7Kbtc4WC8M8vSj+oahsz2UEQN+Q/sP&#10;wve4OAebkmQ9U2QCmWf0d7wAP250CONTgn6cQWYEcn31PBgeB5qoVw+Z+xK96M8PfuMpJ+1fAhvS&#10;yD7o7vFj+HzvnXc76cghMJI8cQrvNHj9JMbnBx8E40IzhHrNzqJtI4y0jjPaK8wInhWyOsm/rlUh&#10;I/nRWbKhGoipVtFA2RDao2cAeUbzaIc62TVztC3ZHGTWn6OOT6FdVqpIp6vIb426YJCi/WzUqP9k&#10;ZZ6bRj0aVY437PfyP+1oKTHJ2BFPBrKBLYYL+7+7HHSfUjuKej3w/itBeUWVN+2B4I+wtOGaAs5T&#10;/p8yq9lf++/X35ozuDKwqin90fcNix1I8y+1gT/6UKxyshV2astfqUCCBRcR1k/PG3jPII0yalaR&#10;y2JzUiTlVrIx/pOf+wUnHein35xA/5Cf4LI7dxBhNHBU7MwKS2dUcYLR3kWyoE1ehP+uudG3HwGT&#10;yiNf/bKT9iRQlmTKk1WZc5xmGXZ4NIJ+M8B0uBeR4fOMxlsji3ODZUqGYVt37wTz2H0f+4SThhnB&#10;rHYzOHUOfvIsmRK/9Y2/dtLyIsqd4bzr+iOwT+9617uc9OFn4BefPgW/ePc2sB5vmYBdHJvw7PH2&#10;3WAeeun1o056/wMPOmlkEXaqh6xyt91B9rY77nTS558H0/W3H4DMlslefejwXifdvQ8+osEE7f/S&#10;Euzn1772NSdd41xcelIlE2SLtoXE2KEK/6iQGVc6lPQp3p6diPy+5z3wz2cko17UI9cL+Z4+hzFh&#10;G1mbrj0ANp1rDt3mpGfJMvQvfv4XnbRMNm5/n1R5dc3/HbD+s6JT3bUSX9/rBptZTUbHZlZTf9Z9&#10;G/su+7siR30+i9Z9MpynJJiH+mInEydpcC2hwjUPsaEo+ltjmVsWXxFdWZEWJ0JbI4akbsxqul9z&#10;oSz7bj99EuUL4BnJoE4q2DX6WzXaWb1T7L8WOYXLiuZnVnDgiy4WM4LmDGJ8WClifExxvM+SFaVN&#10;FroQ16jE1F0u4x0JMqtVyEBlUJNfzvdmOP6LWU3rL2sxypZzoCLZpiph3Hdw7w1OumUUY/mh6zBf&#10;MxjYCabEEY778T7ck83Dnzr3BmzIF3/rfzjpmWP43CQjxiJ99zi75OAY+tPh69CfDIaH4G/F6bc/&#10;+hAYuy5Ng2EtxvW7XtrEeD/u35+Dzfl4Bn7bK7Owg6f2wVbpJImhfZzLd3DrPjDyis2l01BOsm03&#10;7FG1iXZrkRk6zTwU9Z3mGt6//cWfddITb4Kdy3+yRYLzsJ0TWEf5vg++x0lfegxR0MeOnXPSlQiE&#10;MruCNYJsFLqwZxvW6N52541O+sH7YKsmBj3fNZqgHrBvlsjEk2HbdwY5J3HtA9nkm0t4rrCAOXgj&#10;jPrFc1gfy3Ft2GBpDmyRJerN4ira8tgZ2MZXj2He/+Aj33TS3kHkdeAqyPjsefi+Z89irt3mnDVM&#10;H3hd9yEjT38f2qNJP7jNdaUGbUqbc8BWAzocZtlkF5rU+TL7tNgiDFqaR3L+1d/DdbsK8tZAEo5i&#10;nB8ahCwTcehdcQ06UCWr+fAInk/Srzbo24H377wO5Z6chqyWZ1DZxWk8Oz+P+7bsgd7tH8dcY7WO&#10;ceTcNNhcW1xAH+lnu3aQTqHu9SbS2QW8v1yG/CO0B3Wy7o2NoPwJznvn5jCezkzjud485p0JzskN&#10;1laRd5GMSk2uZWrO2mqjnaKkQ2xF8H3HgUFK2Mxq9phoYI+LGos2jlG4zx3D2OYaJzW+aJ3dn6/3&#10;Xr/SdS+XfrfQWCUGIJ0EI1/eD5VLeUQ1Rln1uxJ0/3fCrNbtHd2Y1eJcJOZH93cAMcj40SaTUo6n&#10;keS4blmkDCqcwdS4fp/gvEbMnm32XddH8ZVVcvezRxlobG1w3G/Ij2cerm/kMqrh+uWY1WLUWRs2&#10;y4xbTgsN+hqC5oQG9rzQhsqQoF/QGbydRMyEJcqwyflOlCesJOmLaMw2SHEOIfaZdhO+qOY14QTW&#10;PpcbWKNLpCC7CO1cmExGnT+cROxcGlIMxFZUFmMN5/PyNcpR9PdIHbrA6UvHNmLMiKUxVtX1+xd1&#10;I+UbJ8uUZ1xsTpSh1q41x3NPN2DbcogOJeu4X2yaYoVSvfwQU6LA2nTaDXW3+7+nT0ilb24/8umX&#10;VNHU4HLwPwPgfpo7F+rb7rt9j7l5WOVoqK9Z7/g7MavxmhxfsTG5awJchItR7rkejHUdpUXC3/u2&#10;DMKn6ONaVZ1jsoFObsrTj6xxfJlZwniTz2Is6sshFQvzHE8YSuQxf55aRJ5FniARdX+H7sBqUztV&#10;m8vWKJUdc+XPemfoZ4pZTc8btCkr5W2zaPl/Mzew5W+nUTLLqQ4Gbc7JxKymvG1mNT2hlrfL4NaL&#10;/UXtauD2IaJGH0PMaq060k4hnKTCdck42fPGd2G9Isbf00tn4Gcu8BQUgzh9uhrLk+IPQY0a6qWT&#10;oKol6EQzivaQvN3yu2tD+Kx6+ufN+tvVXX6WzZdMPWZRvEvMakKtBj3Tuov2LxjExcjrjkV8pxjX&#10;6Jd0nCcn0e/hqo/NCtbSnNbf9qybfotRv9b6o/usJaNOjZ3/ZVO01OV+v45Jy/+3yXu9DNr8Pupq&#10;1uZwX02o7H602J9d3WSqcr1VZjVXLpShf06ue9s0sEmuCaa4htb5xvnfvU9loG7IJ7H1S+lm6Pad&#10;fV2fbWY1t36bwGtTQM9s5vMYqM27wX+/2PK0niJsyNMqgz5+N5jVOp0TKXHFd1vfu7+9dWDfK7nq&#10;upjVBH2f5BqK7EWc/n6S+5Ti8oM6iHPMFLOa1qASWfpZ/D18fgG/p6R7YNfyPKWizN/gwmm8q87T&#10;f6ozPjn0Yt6xezvWBHaTmf7YGzjZYqGNd6ZHcX1hGr8r1Uoo5753Yr3yk+8AS/s3/u8/ctLXL512&#10;0tQ4xlGDG2/F2u36VggQIECAAAECBAgQIECAAAECBAgQIECAAAECBAgQIECAAAECBAgQIECAAAH+&#10;HhB+/z+73tnqduoVMA1tbWDn8Q5Gq77ng4hu7D+MXceVJnbKvTCLHeh//TdgZtjGs7q3b8H3Eztw&#10;f7bX2w+3VMKOvRFGAyV1/jd3ExZIZaPAzHYduwmrc9gJGCkh7wijWbSLWNE4Ynsx0A5EMcVoc6R2&#10;e3LjdSjKSDntfE1yV77ODy4WsfNaZ8P6d0e3w6hjmff0ZhEpVovgncVF1LeXkXI1Msk0GR0WT+Ed&#10;IUZo1FaRT1+/F3HZJMNIicxELZ7BPzCEHeMtRro0uTt3mWVZuoSo9P4s3pkgC1QyhfZtM7rYQMHK&#10;igwXs1qIO621czlEWWqHr3ZmJ7ijP6bImhjekeVZuFlGdBok+hEtVyBTTaSK+mwbx/UmIyhXi6jv&#10;8hoiGpZXEXVXXobexbgbvModnNVp5GOwZwJ5bGe0eqoPkfHaEVsgW16Fm1zj1IliFW3b4G7oC5OI&#10;PiwUsAO1wqhig/IqytWbRV0lg3YUOhFmZOn0NPrV4pvHnXSQbGkj2xGFG95K1iTudo/4wogaZNp6&#10;s4CCnngN0cGZRUQ3DgxhJ/be68HmstbE54k+sDg0VxBNlOLu4lgcO2hXGIQwM4fdrgZhMqiNDOKd&#10;0RD6f1NRUdwxL2aingFEp1S0S5fnva8UIduZSUQf11t8WQfDw2jzHXtgKy4VIec3z0GW41nkuT3N&#10;Xbu7wW4QZiTM2RW0w8WTYKeZP4NdvA2fzGpV6NwI+3GiB+XZvg06EI7Chrx2Av2jHkKew314R72E&#10;diw30NbxOp4vk+nMIJKHDCpklVO0WSaO+iTTSFOMeCksos2zjKDLkBFrmgxY55fRz3oWPPt1kIw7&#10;PbvRZstF1BGl7ci5hLYbIkNZmX2zVEc7/uAPvcNJHzyDqO7q87j/nvfh/Odi1YuGfvgJsK81WuhD&#10;Me5mL5PxLtGGXpWakEk9yuu0wxODkEdmDLJ94zhYrfYPo/4GO2jSllPQ+xnasTyjCPriYM04egH9&#10;OU4WxG3juD9GdrBpRkUXzoJFMDfktf3ZGehcqoK6lQuQa5gMfa0Q2iuXQoR7rYp2aJMlbTSJdrqW&#10;jIx7b7vDSZ8847E2LpJ5qGOAnKSftlCsBkVGB54/jWd29UB2gz0cFw9e5aQnZ/HczCmUee9WRLt3&#10;asa0k/cgriUyyKPACPIW2eVGQnhXaRB5NVPQ8anjyLMwBwazq28AA2OVw03PEOptEB6EDoZa0LeF&#10;Wdp+6mpTTGuUVZg2PhFH27bIbFnlmBemHUvShhoUyaz5B3/yiJMWX0X5coyYHgpBrz7xI5D7j/5L&#10;sCaEM2ivCm3RS2fRF189jrIk66xQB3MFjLFf/MxXnHT5PO7NhSB3RYyKVaNFvVN0S4SRG90iL/yR&#10;JV7EC8dHjisRRnO7kReKOONnOyLDvNUPf7S9d699D8q3MZqDKSNeXYYbKyJGbEgGigq0o7sSZFaY&#10;oE3cOgFmm1OT6Hu1FJ7jkBfKkglkkGNefhC6ZBDhtTKjyjVOiBmuXGHEGOurSOoWfcJWG+0YEUMJ&#10;9StO5g8H9C9EIDTeA93sIcObmzf9mjDbScxFZTGOkhW0wjL0k1UkP+LZsaEUnt3GMWr0IGQzOQkm&#10;nNsPgP1jhQxsrRJsy3yZ7cUI8VF0YbedYmSUNRgeg817+RiiTHJt6P/gHozzwxNgUn1zHuWbeR7s&#10;QPuSyPs1srod3g7dv/5uMBa9eIJ9vQMSV4b+8Ktgn5ghu2SKkaCTc+jXvXh1KJxEfaX7hSL6pnSm&#10;TNbXnl5PVvInY4wCSjFyUeytTTIs9PVCGMNkwBgbh08kNtGTpyGHdBtlqHHcXC55tjJFlhMx3U6h&#10;OqHFBfTRSA3tUPZFaxqs710dbMIaIEiPFDEtbOyLyLWbLel84SQb7YF3rbUustAHdvSYWB6c/zfD&#10;hpq5UKRr2IpWc78gwlbU7QZQDG6ZaQ/9tlLfSRbSF6VNybuL3G2GOM05kjI+HdTJqmFDkb0uOFbr&#10;3W778Hl9ttN1YLvY97Q5l02w7kn67vfe931O+rEf/mknLdHmqH2jZG80iJP5tcYxN0rmatUjqjpT&#10;x2fI6L3IqO43XsV4/+e//ZtO2hxEH+4XjVIHiTLG3BWymexh1PnbOJ6/Qt1dI3vomphjWL8U7+9l&#10;xPLHfuDHnLR3FD6VfwybvAjmGs0zHnoEawXn3sQ8ZpC0RlcdBgvwbXfBN332abBQ33IdmHBuvgrf&#10;L06D6adW93Q7MwTHkiSmoT/7/Ged9NWjYHFN0l5fdRX8rgP7Mac4csP1TvryUfiRj33zMSfNhuFH&#10;7D4EplyDbWTJS9EP+5uvfdVJL5LZzmX/8EXoG1Rp66uc84lkXvrHgGcHGeZ9+CpEgO/ahXEllALb&#10;UU8/22UZ7XDfu8EEvXUL5novvvyEk375L//WSV98AbpQoQ322xrPf7H6B6HrSmO0mS3r+oZ+5LNZ&#10;uqZ7hG7vlC+i71VGt6wUFloTSJNZJUObkHKZLHCvxtYSmQjbXCfSWo/kL1Ya2SB/kZuMbHej0HmP&#10;/Meay36IVEwZjQbaXFHQaY7vQ2QL9YtB0fOKyK/zO62BNCRv2gOWtlMCyMYtGyGGA12P0yc00Luy&#10;LGeNSllieVkbdz6jNTYxZBTr0Cetn7VUb/fJzjsod8k5Q38rR9b4hPSJLGKLRdxXI4OXG1zcQrtt&#10;J6PX9TfBPhhs3Qk2xhT9wGQKPkSCbBnDo/Chjh8Dg+Lvk2FNrPQtMhKUaEv2H7rWSQ8fwXqnQT/X&#10;OEZH4Y9UyIb7F5//Yyedm8I6TJVsbTtTWMP6h29DtPAP3Yc5+P0vfMtJP//s007avxu2aGwX2KsM&#10;dm4ha+Q46jq3gHdt2QFG3t4h+HIvvox+PTaKZ8W6Tfcs9NXPfsZJP/8nv+OkYn0xaHJuOpqHjH7r&#10;N/+Dkw6OoX3+4j/+Nyd94LHXnPTCCvyrSB90N0x2izQZyI7shu15552oj8HAGPLeeTXkOMS6tngi&#10;R4NzhbTGpArGrvIUxor6HNYOygUoWCIFe5wfw7sMVjkHrdM/SdPWXDiJZx9/Fjb928/DJiYGMLYd&#10;5/diymnwNArTSw3U79jNHBy+BnPnS7NwKNfo94phWMxWMhnFNfimsmOpLNotyslJuDObNSgvox8Z&#10;rCxC/7fvxpjzvo/c5aSPk4n09FnIKMq1236u/ZbLyOv97/6Yk77zdvSP0hr8gjZ13GB6AfJ99RTm&#10;Citcd52bgixX5iHDKH2kDMfNMBmKtU6mueLCAuSwaw/0z2DXQejFzBzeNTkJWUSb0NUWWerK/B0g&#10;m8H96QzynJrCukCjgesD/Vi/DRfw2UByt5nfvRNUANk+bzxRCwH23N0edwxcZhh+J8ZOfbYh9hfb&#10;NxTELuxn2dDfSrvlrbFVa/UqZ4osjmJNVOn9tRXridpOmdjllLvvyqJLfaOU5WZl9a6xvMxD0Pdh&#10;zRUoCp3SkiQbjO6rc7zReGqg3y60hpAlI4nW4CVL/fbjTmNYT9ef5vNeO0l6HaicPvtpIF+v5p64&#10;w37NPDb4RIQtawP3b84VvO985ejALoMLzUXItmlNlRzoWXsqp7YVohbjrWBfvdyUUCwowmb6YaA8&#10;bBnR9HiwGHQMPFad9TfrXS2rgPY7dJ+etr83kA0Umuwv0is9Y/u2bh9mlva6Wjd5+KF7xNwt2E+2&#10;6XfZ8LdrN7XZiPX1EGxWQVtWm8nOhvqv0O0ZXbfTNn9rMIjw5IYWKexk48Nka43F4QOKje2D34P1&#10;+9PH4Q8UFzEeZToejEEkhrFbpzwYaP0qxXXShYsYk6qa33Ou0OZMpECWrVwefkqcJ6lM8QQFnS7Q&#10;tJjBDNTWDeq0TsPwxgR83jhfQ/01X8jyVAYxrel5A8lIebtyZV6yv3arSGftVDrh12X1SZVTv8P7&#10;7zHQuxu+354N9Nui/DIh5mt79SWtBzXq8ANKZI/Vu1wmMtZ3ZAQ+vNaCl3l62eocfBD/Wp7aVgyq&#10;Teap61HOozQG6J2ql1i19LyX4j6dXmPg6jnHLG9shmxqYmkno1pn0HMS1a9Wwfc1jhXar+Cf64l1&#10;2S2f2tCyS1GWW7+NaN6s335c/euMnE5qtauBfU2fN+ouPm/E+uv+/FA6D1orsNGwrm9WTj9cuXTg&#10;tgdTyUBDgds+XaB6un4a+6Cu+/tkg9ekV5pDaA1hY/1sCQjrr/vro7YU/N8B6599q+1ks9r5Yctb&#10;b9C77Ry9+3HnZu21mU9joLHtSm3crR6bosuAqWUtW4b2Z5XFTjuDOVIfuj0rbPieqXQlrvUZ2s6k&#10;mHE7SMZxt7u2TFsY43iRGcZY1aSN2ZbD78xLi9g7sEITspZAPmGuAVV4ypNBbQFjaZx7tsZ6sQ67&#10;SqbKZe6VqbBesSzKHYtijB7cjvWO7/kk5q6lRzBGf/3rOLUidsSb7181iHnxeo0NECBAgAABAgQI&#10;ECBAgAABAgQIECBAgAABAgQIECBAgAABAgQIECBAgAAB/h4Q/o+/84+crW8PPwuWokwYO996yaTS&#10;n8Huu1vuQERycgiRVI+eAsvGww8jcjFbxk6/OHf+jgxhJ91Aj7cjtc6dfodvQB6jo2BYqnP3Y5nb&#10;KBVBXlzEuxuzuB4p5J1UkT1uJBN3/rm7WzvQjvJuzGo8htrdXaxnuzOrIT/lY9CirMoF3NPLqM5a&#10;DHmVGPHe14foumoS5WysQLYxhkPqqP4mI2kHyCRl0Ehjp35xFZFsjRXsfuztx7siZNepx3DfElnA&#10;Fi+edNKBHNolybO6xazmj1rR+d7atd3Q2ejaIc/2aZPNTFtNJbtUgpEK3BEciUAuObK59efx2SA1&#10;jMjRVWZVL4L9a9fEema1lQJ2Zq6uoj7La0irK4g4jTEkoB5BRpV5yMVg/zDy2LUXTCTtPOTptj0j&#10;zbRPtFRFxF+V4flzZCa5cB4Rgk1GyCvK2qDFndc9OezYjzEcOBzFuxWeOTODCAsxqw1wR/zYTkTM&#10;trchArjKndt+xohKGzr41HlE8C4vvOmk/W2Up7gEfTlIdpdUL3bMTq9A77Yl8bk3wrbnDtq1BuQw&#10;z2hRgzSZkMRgE+d5xdrJW62hzaOMTs/0oe/Ok2FuivJfJDvgKvtuJu+1y/ge6EEljDxmL0KewwmU&#10;K8f+M7IVurCks9QRxBbK9UNWlRLKdublF5x070FEYBoMbAED12NPfcNJB3Ooay4F2zE5Cdl0GspJ&#10;am2UNxJC/cfGsOO3UOb1Ou5rKASlAx4f3fkSel9uoX+XCuij22j7mmRlO7eKvrg9j/LnGdK/RGaZ&#10;KiPPZTsN3nEtznTeuwfp1AXY27UQ5PnAmzhzv1YA20Q/o9AjcfSTg7egvu0R1CtTgc197VVEF+cT&#10;sOcG+3aCyWpyCgw2i6vok8eOIQo9RHaNOPc2NxVlUEWaZaRzOoc2H+mHTlx7rRd1O7Ib+vLmJOr6&#10;2vNg19gygb5ZKUA3Zs8jzVK/cqN4h1h6qoxub1bQr3rHIGuD42+in0SL0PeVIp6JZlDuXYyQXyST&#10;XVvRDnW0w3AWuvK228C60bsLuvTaGeRrUJ6H/lTWINcGGe6SaTybH8UO80qZ71hFH902gf4+vgc7&#10;xs/NQEbTZxC51UuzkUx7ejYwBtlkctCzegXvqKxAJv0tPFRiZH+piTa/dBKMkKk4ooi27ARbx6UF&#10;sqfuQl82GNkH+TWa6JNzC9BZsTo2aSvc8/K5419jRbuG67UwZL0Zs9psBeX7gz9GVHfrFGSYrlLv&#10;OUYnMuhzH7wbkdj/+Ofe46Q9V6GeL1zC9y+8AB1vhVBfg29+FYwDrz171EkVjZ2kTW+zvM0Wytmi&#10;ryEGLx35rogGpRuiJDrwolDYxvxOEbt61o5MtGGzBrV9EZ3K02Y3Ut4aezdEYNjR225ZvTYXFJWh&#10;aCylfWT/GMqjD/ZmMMYtltBPKiznCtlOexkRtI0Msuk+r0/qrQWyGMyRHdNlVqPvofJKryKMqmuR&#10;OTXcgF72ka0ylfZ8irIiEOvoazsG0QfH2N8VsaRoaFHC1cnyUKEzuLoGG1oqIc3TfveOof4Go1no&#10;1XYy4QzvQ9THJCMwbzsAho5SL30i+tGrLcjk4lmMBftHqbtsRwaLOuhj+U9eQn/NklEsN4KxaXAY&#10;410hg89nnvu2kw7XwahQoA/bWgbzz13vebeTvjLp6UCY8nviBGz+Zz/3V066JYexbJrMaklG1yhq&#10;UH61ogsrFcjIi3L1dDhN31W+dIvjR7UMPTI9xmD7DtTj2hvBYrG0gjGtyr4aIYNOke3VWIbNbZc9&#10;G1Mny0SljGcuTKN8l2bRlqkUPjdr6/uLxL4hsmn9x/WwoprtPijYkaIu7D5rvdtgA7MaC+TZFp/C&#10;dGDd7cP6+9aBkcouLHv0/xVmNbbpZjIw8K7jfrFwS98MxGYk6BkvXV9PlcVNyZa04TrTdRCbgXWP&#10;CJaSsr+0a7v3gAHon/2Lf+ukvZz/6H7lZxAh23SDc4sw/URF0WterGjgpSWM77Pz6C9nye74lS+A&#10;+WdmGgw5OR8rhXzWTAwyeRuZoftQ3NCrLNdcFeWqcd7Y4gAZb+NGsVh88od+ykn3XnOLk1Z9LHfL&#10;7MdTZJf+9sMPOunxV8AwlI/ANh7eD1a2d7z7Xic9egpRdu/bA7/l+n7YyoV5zFfKPkqynlHY3/wI&#10;5gxnpmGHL56H/bq4BN9trgKbc+YifNt73ol3HdgHX+PBRx510udfgR8x0Y96G1x9NRje+kdgl597&#10;/nknffNNzMfa1PcFzqdcdlDKqsH5ZoPsomrfKO2aQZi6OjKKudA73wlWpuk1rK8UyqhXPg323MP7&#10;7nHSvWRnevGlZ5z0+Wdw/7Gj8t3X9wUDu390g75XX7Wf03UXfptl9XP5Id3g9jX2Rb3D9bUoKzFn&#10;GohRTWmcXymvGuePJY5RIfoUyluR7klGOIuBxl8tzfNdRgWrXGJWk+ls0ucTE4yaWGPhcB5lbfmY&#10;JKUvUZcxCt+t0g8Rs1qUE88E567y6aJ2+7Aetl9noIhrEiu6LAilGv0syi7NyN04ZSZmNZeVnkPv&#10;W2FW05paXpHknO8q4rfIucYS2cM1roTbkEt/L/rErbfDjzE4fORtTpqI09ekDFI5sLOmuZawhSyt&#10;X/7LP3PSv/3y55y0WoTtjGXg7xw6DN9jxx6w1hps2Yq52jjZvfNplPPoK1h3+P3fB4NllQzxQ4xo&#10;vnEQ9/+rn/4XTjp2M1jGHjuHOfvRY5iDJ2iLDbLjmB8OD6GuaUZK9+ZRv90HYCPvfxAMkOemoBt3&#10;3AUWN5JUhZYm0e9/+T/+gpOePeexgsfYpqkE2uqf/aNPO+kBskieexpz8gceeNJJj5MdvI/MwmtF&#10;zFnDLbwszrYf4nqbQU8vyrvvIOT59vd90EkPXXujk4bIZiJdlb41yMDSWsbctTgLe9dPJs9QFXM/&#10;gxb7yQr1phqHzGIptOXpo5Dzs69jTXuuCFmdOY9x6PZbbnXSp58E89rpc2iPBu11T8Kz/UOjmINr&#10;nnjmPJguZ2bga8suyMetsM+me/G5wcXdONmoM2m0a7PijZNzUxibBsmonB/As6sLGM9LZGUWI0Ms&#10;gTxiUejP+971cSd9z7swX+7No0zbtoAR1GBpCXrx2c//ipOeOw+//9JFlGN5Be8o1jBuJtLIQ6eC&#10;bNmOfiVfqsh1jXyenbWDkXE8c+EMZMMmDFVpfusR/BEny1yadqCPLNULc1jTacfRjpEU5gXNWWbQ&#10;QaEAHRRjj/RItsaz7SiX54vina6NZKrv3XGG1w1s91f6bj8rHRaTit7tXUeq8cUrU6dNaSs3vN/2&#10;/4kNzGpkLIgnIXs9hdoCbT6ksdj2dwXV162fy+ewHhHXed0I91mW3y9PPzzmD5QpRTsuhjXJRe3s&#10;ZwoRw0uL7EZpsmrHyeLuriVYzGph1l+fPSYwlHWdPNxy4zvJ2ysXbIV8BT3rytiSrT77r7t/u8xq&#10;m8uq23VXR9p4XrDfbdCtPdTG/MnKRZc3urLbDPZ8sVvbCzY7mG/pgFD9/F+sr4e9rtW22N1sWbjP&#10;Of9vLiubWU2+mrumRuhZ5enaA85PbDvwVqC8xKwmNmNBebk6beX9nTGrrZeVDbs9vpN6CGIHe6vQ&#10;O9x6ujS7nb+ZV5y/deoerelmc2SMIdPazn0Ys5oVjGnFZYwdabKI6+dMjd0GY2TianC+WOLvjmGO&#10;h0X+LlmlKrT5W/TIKPy3Mn9zmJnC3LfOtcWwb73C012kWjcRG5j0TDZvw9jAdhOzWkbMarJvvN/A&#10;HQd96/F+tKlIdssqL9uebcasZpfzSsxqTXc9hu/m9bfCrKZ31Krw3z2mS6SSXYT+sxjV9A4xq2kM&#10;U74G7t/cV6DPMf0mS3tlj9nKO8zya1+CLcPNmNXstaswf2dsag7FeVmd88km2aj1bg3FmuP518U6&#10;L3YSt3ysj+ql62+VWU06ZLerH/rOTjtPO/93fxbfC/771kuoU25+pfILTcqy+zvWw37eQNckA9lA&#10;v55sBslIvontj/rHDpuxz7U/1C+PWc2uOSA/83K4HAOagfJQ+dzyu7Jb3x4evOtXkrNdejtH+/nN&#10;8uvmg15pbFNem7VxV3TJNNL+DvLoYEO9NmlGu1zdZOnex1Q6I2Y16UrMN1gn6Mxp/STMcaXF/Ua5&#10;IYyLV+/C/phR7jM5w7WD8yH+ZsV8WjWOu761XZW3zTXNNNl9mwXYq6VFjJuNJG0N2dzDOdipHJnw&#10;9739Zie9dysY2B/4bZyMUeOpgQYT3Bu0eW8IECBAgAABAgQIECBAgAABAgQIECBAgAABAgQIECBA&#10;gAABAgQIECBAgAABvosI/9Xf/IazRe48I8LeOI2Iq7OvILp5iLvWb74KLDO7bwcjz1dfQNT2E08g&#10;Ki3VwE64HkbINMmAs3XQi1IbmQBTx8A4dvJt3YFd7Ml+PFvkzt3FNUQ/r84gj2QBeWar2DkfYWSf&#10;GyHDHeZN37n72mncZJ6KTtFOxTof1o5Z7XxVFKh2MJZK2I2v+7RL2qDNCL8yGZV6yLbR4Ebs8iJ2&#10;cff1IfJPzGq1ZUQJxsRIxs3Q9SLyGRpChJ1BiwwYBTKrVZexY7+3D9cTcaSVMMq7RFatpUuIiuxn&#10;lF3CYlYL+/a5FkuIXHN3jEtm2iHPexUt7EZmcTdnhgxqMcqj8zbnf0XnDvR4DDi5cbCCLJHholEA&#10;S8a2cUTRtXKoj8esBlmtKqJuDWmK7dkQix2j+A32ZdBWh6++zkkLjLYNMeKlRUaOOnVhsQQ9W+b1&#10;86fQB5YYKc9AQDeyw4+eHkYBUj/aZPKJUX9m5hBlOP/mMSftYz8b2YVIjJCY1cQY4YsuqFCv31xA&#10;iOJqAaxBPdydevYo6nxoGBH/7/zg2510uon2XHkZz41F8X2RUZ4F1mdpGrI3SLNquTh3tKbR1ooS&#10;qHFHfzqP+obYz0+cQSSsGNVKVTzXKOD+eNxjb9t2CFHOM2vIs7QKvdk6CFkwQCQ0ugf3nX4VhRps&#10;YpcuiWVCKy30ha2jsAe5LPqXwak16MWby9glnKxA/udPgZGsugJ9SUZQfvXzZhgy27kHzAUL3Bkc&#10;ZwTs4A7vDOUKozPijGxdrSOvlRm8I9HEzuQS+0ubLBsxMmStkGEyzJDTG7ejf9z3/kNOalDrRWWP&#10;XoAsoq+BleKTP/qDTvrVSeT9mc/+iZMOFcDYMzIE2W7bD9kMkplssYm2P/cm2ivTRD0N+pJ4V7EM&#10;faqGqD9IQgur+KNVg/2O5fG5QnvVKkGm2Qjkctd10JG3vfsOJzU4Wcf7v/bg/U6aKULumTzark72&#10;rdZ5KGcqBzu1FoaOjlPn44PIuxiBbi9VPR3ORVGPkQzYJh565jknLdFmjCcgkxIjTXvIdNdaQ3v1&#10;5aE7h2/HLu8zs4jEnjnnvSNP5rBmGOWrkc2otxdtupP9OsNo79WLaCfZwDEyKjUy0Jm5adiechW6&#10;E8t6u9fDjORXlHMmjv7SLjESYxkyaZDNsUh207lpsIn0D+P7UAQd6+xZMEXu2Iox3eDInYjYD7Mf&#10;XJxHG1a5Uz7G8UWRS40a+rmi85t16HStDZ1o0w4mI5CxwalZ6upnHnDSNFmPYixGXNECyDKUIpPl&#10;jYeQ1y/+lw856cARMAC8NIP6/t6fPuWkBo98Fv5KnbqYiUK+EUUDkC20wSgDN0qKxQy38K5ukRj+&#10;yAdFoXT+cv7Xd1diVtN1Ly/ouj6HfUwr7j2eOjhw86ac9VmpXCC3jIzU8pdfELOaHeGTT8J251PQ&#10;m3we/aZMH2lqkXaign4znodObyUDRnYQsjcoMwJ5pQj9WCSrbIOyqXJcEXOifJC4GBjIeBmlHzrM&#10;SP9MnoNFBwtF2OoKfZ99E+jXoyO4N8oIfulwhEy8NfoxNbIHFgoo4wrHsiEqZCoLWRv0sEtto5+y&#10;9RD8mQWe93/NDjBzlDKQaXUV15ODYFS6eBpsPNt78X2L0XZ1X/jN2DYwIpydhZwbRci9wSjOLWPo&#10;s/Fx+OQz58AGlK/xfvbN0y+CbedjH3q/k75Z8Hzx1TJkMcm6/toffN5Jt5M5eX4Kdm21jvuyjNyX&#10;HmXll9IvE5uL30cSK6ui/cRmWCNjXYR9sEb2vK27EUGTIBvwwDjGm5UibCSJp0LhCuxDss3G6GCJ&#10;Nn61iPLOX+QYtYLyRNrQkVAdZbkSLhe5pUAr9Tkb7nW2acS+j58365OCzaxmBWB2bIt1gVj/lMHm&#10;9xlcKfou6vNFN4Mdre9FF3ql0HeSiR1tajOr2TLRZ7Eg6Ll1EaSMfHWfdfNaXz/bHttls9uzW/sa&#10;aO7jPsvxMkJ2HbfcYfSBD9/3vU768e/7USet8P4W+5VBwmWMANzycU6qOUaU8yqxGk7NwMeWHfzz&#10;L4FF6OQTYDLt8zEr1cnwsp8slDfTD54ktePxMPpPgawV9QT6uaK+E7THMerVx78f9bnu5ructOJj&#10;3ZDtnlmADXyAzGpPfvuvnbQ3Av/xwD7Y0Hve9wEnXbyI+deu02ATHiUbZaJTKoNG2qtPx8o4/ydT&#10;mOPlyGoU3g4bOrwFY8ArU/AXf+NrjzhpdgfWMT7x/fCnozmMfd94Et+HF+EHGYxOwFceGMD4tryC&#10;7154AQxL/f14xzwZuU+eRHkbZKGSjihS3GWl9Q3uYohIJiD3j33so046uYa8TpyCLe/NwT6Hahj/&#10;lhdhG0eHYSvnpvHOuWnY9QbHTbdvdOD/+61A5ddzrl5K99VPfDarzWvqr2KOs+E+a4Njs2xKWCxo&#10;7AsGGpPS8oXY3/VMlXKWb6H1Grc9YihbQmtFisqnH2egvNI+9gWDmlg+6XApAliykR+jaPpMGs8P&#10;cT2mKYqcDuqcM4c517aZ1VqSJf2YlHuSAMorCbrtyry1BiYWRAdsowjLrVMNipyLykZmyFaTjCJt&#10;ckBcraJMJaquauFnVmtQji2mIhTIkBlO7RbmPLjCuelSAXLoNJCTRMjmKD/1hpvBNmjwgQ/Antb5&#10;3lQGPmibayZ1vnvbFvTd4grWFP/yz//USV97BeyIW3bAl9q3/6CT7vIxq+V6YFOyZGnryaCcMTJ3&#10;PPLQt5z0T38f9jZRx3zxSD/6Yi4OW3TkQ9/vpN//c5900otnYdeOPf+skxqU03jX+Aj69yijn1NJ&#10;1H2C60Qvv4F1vc9+/mtOetvt73XSq67CnJVqFvrKF7/opL/z6//dSQ3ojoVyfZiz9eZx8yjrOUSW&#10;ppMnME9c5SkGhw5g7WNsHOu1M3O4fnEK9WiI+r6DXX1oB5TayB9ztptvAXv7dbeAES+3E3P0ENcl&#10;24z0D4egX6EmxoYQ1+aavvW9Bn3OpWWMYfUEbGG8B3K/eBxr0ycnwYJ2/ALq0891sn7OIS6RubhI&#10;Vt5L07DfkyfB8GUgxqq+Qdj+14/hhIQyx17pfSoJmcpeNFgPrZel6NNmMrh/hSyhDhqoe5X9ttpC&#10;P2jUoG8TW6ATw4NorxRPPTh3BusSxTV8TuUg+1Qa79i7HTptMDoGHa5UIZOVZYzJx99Ev1jiUReD&#10;E5BN3xBk2YhBxgcPoF/k0yjLjnH0m2rVa5dnn4VOtmpo/eOv4zu6JaHMCMrQNwp92zGOvhnnCQOz&#10;U2CSu7SE9q1GUZ/qeVmZjtzLtIlkAZEtd31Pa5zRdaWCPZbZzxnYrCc2s5oglgp3rGOZ7LGtQYYC&#10;f1k05jTpX21WDj/0fZN5JPmbg/R0s/H0rTKraf3Clol932aMy3a57fmL/b0Yl8SkJmY1yVJzdY9B&#10;D3JyoLx54oNOI9HpJpKpmNXE4CVmNfcz5bAZVEPpmdtOTD3ZrJeRnQr2ZwNdi1jMaDa6M67heTH0&#10;b/YOwZ6r2e2hkwU2f5OHTZreg6+JDOx32FB5lac3P7uM7lAPvHqsr1eY479gy8R9zvl/c5n5iJsd&#10;2DbEexfLz+Lq+yjnpvYa3bp6EN3K1+0Z97p02HreD9vmbbyX/WGTchl8J8xqdh7e5/VlELq9U9C7&#10;YinYNwOtN8a4titEonhHOoNxpcmCt6IY2wY5t6tzna/FdbQk7cdAFs8Z5LKY77osU7TLFa5TFsjS&#10;KtMRpn/c3wffaG4a76yUYLc6dzj/+2urusuW2Mxqnr7RfvF+T2Yov5iY0/R9Zd/97S4ddNkobZ3g&#10;Go9aVnLvlqqP+vOxbaTNrGbn0eT3gsotZjXd52dW0z16R5V+oeZdWgvRvEu/mWidSHNA3Zflb9Z6&#10;l4F8UD2jdfEIxxWdrmS3h/LQPgT9ZmrvGWDiwJWFdIDydNuYOuGeKFSG7us+sYh2hOQk7tjuM15h&#10;+i/6TuVZV5AOYmxTlcVtR51sxXduxqymcdlm6hK8z+vb3Ia9VufPZ31pPfjbzoFFYWWXZcP9Prjt&#10;QX1y5++UjSs7C3qH2x9YD+m4Kzt934H0zJ2fU89UBjv1gPpdrh6C5NldBshL39tpxOrDLiy/zo8N&#10;91rt4fkO6/Ow3+2Hzaxmu0KbPePHW5GViy5+lr3Wbr/zSmVo+fK12/atll+pfAuxPep6wten49wT&#10;k+C4GOY6bJynxMUGMF5kMvxtdwG2dJAs4pFB2EaVuzyLueLCGu4zqNL/iHFNJ9VAuYb4W/SFM9h/&#10;sczfXft4kuD+a3AKYHQW9uxMEmX80Lvvc9LSM9gnMznrzcGz3Ou0vhUCBAgQIECAAAECBAgQIECA&#10;AAECBAgQIECAAAECBAgQIECAAAECBAgQIECAvweE//E/+j5n+1w9jl13iyVE5K5OIWprjFHMPYzc&#10;2b0f7DVlRnGdIAPDyRPYSZdipE+WG39vuRoRzAbtGHerRnBvPI29cukcduMVuV29WMN9kTq+j5GB&#10;KVlFdJt2YGtXonaH+5nVtFtVu759R587EJNFjLuPtZtY0bZiGSmSPUi7rf2bklvcbVtZg8zyZJto&#10;JXFvaRkhZYrkK6dwf12sTUkyXZCFpsaIwf5+RAAaiFmtSPafBnc39g/gWTGllRmpv7iM71emwaA0&#10;wIi+RBoyjDJS3h/VrWg1e5d35y/n/zZ3lHu7hNfvOs5xZ3/SlTnKgm9DoT62r0GebCCFJu5plrBr&#10;c8sII/nIOCRmtcIq6l1gOzSYZrijvM0gi7U16KHBziZ2o994021OukxmmBp1oEmmqCr1Z6GIMhw7&#10;h+j7hSnu6izh3XkxN5BlxEDRA0kyrMQZAZJgtEaI0c8LC4xcPI4I+RzL37cNu1hD29Cf6txlnY9B&#10;DgazZBQpcHfq2QsvOWlRu7yrkPtOUr/1boUuLPHM4fwcdsbvyYOxpMZoggVGiYgJzCBVwb05RlS3&#10;k/hcquDdUbIARrkbd4W6emEK0akN6oZ0qFblLlzfzuEwI93yeeh3ZgRnJhdCKFe8DcaC7Tm0TzwN&#10;WWzpQZluvhtMeSXqfJQRMlMXwSRl8PxRsMyUomjLE8fRltMXoBNJ6maiivIOkMFstQFWnkwvFCoe&#10;RUTsPVfjTOXpmKfDzz0PRoUW+2K8RXkzwjifRXkv1NEDsnXoxNoqdKHEyNgE2Xeu3YKy/fQ/xbsM&#10;aoPQj6degLznHwcr1X0f+rCTPn0B7fLsU4jO3t2HeiniassORGIvl9FOderE7CSiobf143uDVgn2&#10;aGQY8uwfQV5bdiF6tk4my6eeQcTyUhN6Mz+Htr54DOnqPK5fvQ9lfs9HwLZh8PIcvpuZRVv1NhGt&#10;PU/WrUwC746uoX80yUqn6O1r97AsI4iCSgxCVyoJ6lkHUxdxrbgMuV68gDaNlNCmiYpsINq+Gsbn&#10;BMeZbA76ueM6sCAtzECHChe96GGNC1HZ6CieSSRQ3qE8ZNdLZrXOQIlkAWXJxXFfi3YuEecu9z6U&#10;OTeK/A1WyEDU4s74FCOpEi08szyPcifJQlUls9oSx6N2An14iWxWTdqebMzHGrIber7jACLga3G8&#10;a402ohVCeRQ50yRbSCKKNq+QUTVCRpY6Izri9CcM3pyEDv7x74FZpXcJeYdquFesNDnKsMLxIkZW&#10;qh+9CZ9/8U//pZN+8Rxk+U//ORgNDFogrHJZJ+KMOGiQpU3QGBZlRG+VjFB2lK0iFgR/BIT+tqOB&#10;xHzh+iXM0x9VY+B+T5kKkTja08B7x/pyaMy1Iy6UalxywahquwwGCvhwmdVSkF0mCns0yGjBXjKm&#10;zZFR5swkIuAHesFoMCbWQLKMxvJePUocV1bKyHOVLK5tMvfUyH5SZMSiG9GkaGP2rxwZZ0bJWpGg&#10;X2QwSwaIIvVl3xhs29AQ+p7qV6VfqWjuGttebmORZVxaQj0HaJNyWcjFoIe2eyKDfjG2E2PrEtk2&#10;D22Df9Pohc62GRFXDqOfzJHtYfsAytDXT9nS7hmMbAUr0PELGFunLqFeYbK57NuKcXPiquud9Nwk&#10;2DZKs/Axtu8AY8GLjz3mpB98F1gtptOwawarRci9TYf2V//4z510lawZu8dQr+feRJ4R+qiK9IvT&#10;B1HUvvRMkWUG0i/5zoo2S6QgO+lkjAySbgRNCtcjZIiIkSkuQ5tSJVtiir6IwSrbdnUV6dpZ2Jzw&#10;MvStUocMQ2S6+n8C1tSN9LFthfvZiiyz77scFAnvPkNh6nPEsguCyuZhfRn8sO2XBzzjRbpvjibn&#10;EJ6tWp8aiGXNLTf1zY2U7cKspvvdvFhU+3kHZKwWe5OeibD8qocY7vzlMxDLo82ScDl496D8sSb6&#10;c0P+AG2pRNybQj//N//6Pzvp9v3XOukqo70N4hGMf8q7yTZW/1GTiylS983Pwz+ZmsOcfakIP3Pl&#10;HOaAp0+Aqczg2acfctL3JFGwiTrK/xjMQWgpRhmQ8abAvtZmtHqcFYpy7Prwh7/PSe95D9hPF4uo&#10;v4FEVOL85aHHHnXSL3/xD5y0N4w+umMr7PUdd7/bSZ+5H4xwRwqwnTdHYHNyEXyuRZGfgZgU4m3I&#10;X9HErQp82jR9qALnvQ83YXueqOH+a97xTif92Mc/4qRrZdjxV19HhJ+BmNDyPRjvFJH4wAPwyQcH&#10;MSb1klXo8ccfd9IZzo3EUCCmSa1F+PUww3UT6dOdd97ppKtRjAsvvgTfSSwi9QqEK7aqJBlwZydR&#10;3xrdngpZa/zvsvVfenQlvbd9CN2vOYffntj91OuTgP0u+7Pu98qKNEXdN+ilPMW21iZbi9qrwsjw&#10;GtM2mcXVHjazmusb+oqi+WyKPoTqozHIZlZTHlojifMdGa4PDJIhuk7/2kAsMjazWqECvW/LPtEH&#10;SvI+Mau5kKw4FrsMAT5mNTFCat2rwXKvlul/8N05MkinxHBLoayWcF+BqiCN8DOrqViSnYxgiuXP&#10;cPxPxfH02hrbi9SpTZYhQtmJhW7vbrCHGfzgD4DRMT2M+Xuba4BizUhlYL/U1iPDWAM6ewoThZde&#10;ALNaMot2GRiCrzux1fOR0ml8pwj4UBvlTJEBWT7QH37md530sa98yUmvJetvNoZ6nomgb+68A/bt&#10;5/7JTzrpYI9nxx57CDYjSnkP86SBEbLLbtmK8q2uwGZ+634wQF6chM2/4Y4POunIBOall85hnv0r&#10;/+7fOKnB9CXYtHAWMhJb6UgastkyjnKeOgUmsnoVOnr1YbBqjY6iLGurXPdgVHSEY57BEBUiSj++&#10;tETflQxJY1vhV1518y1Ouv9GrOmkelGGpBiT+blMHz3lsw9hnnbRWoWNP30W41zvMFknG/C9z0zi&#10;erGK+fClOawFvfDSK05aIAtvpQolOUUmz3rDmzNu3Y55sfz7cg316HQuJ1lcQRlkB7I5lD9Bna9R&#10;H8WOGiLTZYxrRgY3XH/ESc9exNzg3CWsj7dCGBdvuhFrJb/2K//KSf/6S2BB/pM/gs++VmS/6sX8&#10;q8XI+tsOIV+D3gHo8FIZeYvd4dwZyHLqEnyIXWSGL6yhnMtV+susz3XXXO2khw5iPeb8BayFGRSK&#10;YIurcR3izDHIvchTQRJZXC83MEZtJ+teL+dU0TD617kp+C+FIq6XpvCcgWyl7KvGDdlde9zQdTGX&#10;bcBl2DjErKZrG5lS1qd2Wbz1dPaPTebi9pq7+/4uDBZhlrfF++K0pZpTuWOyrx7uPMyqj40rMau5&#10;YzSKvA561sP68tvv1CktcY4ziQTHGdJvNMTkr9NcVIkO3N8uOA7KJ4qyHSRLMXzKP+lMAJzEZX11&#10;/l/fHoJep/bRuoTutdtcsGVlf78ZrsRgbTOr2Xmq+Ju9y77Wbc7XTSe+E7QtHX6rOdpl3FhmLye3&#10;7a21Nd0jViOhW1522dbd16Xvuc+qPOqLVhlkJ5Qqb/e5DvS3Xb4rwc2Luny55/3v88Ned+x2n/wD&#10;wdbD9fVhX+M1t35ywCx0e6fg1ovMZQ7of8XoI0n+Sf6uWiOjZ6oH32f7YDtiZNNqy8/nBGwwhzl5&#10;L1kdDUoczwtkHq9QFxr0hTR5k68eZfmiZChfnIOfIBWSPrpjQAeqe5PXZGPENunZ4fV91bNTqKeY&#10;x1Kcq8sm+WXrypEFsm2dfjvX2ojut/VKn7WW4s9HdZONvBKzms2W5I6jKgs/+9msvN/4IZNyAT6C&#10;8qzyt1mVgVm4stRzylPjzrp6Up/k72u+LnFqXunWx6JgtJnV3HqpMNaYaNDeoANIJd8qGa+17hrl&#10;u13WN87/19XDBa7Z8tS9ah8xV+udbjuKWc1iVNtMl22borr6dfFysHXd/9x6KXeHfCMbm8tmPXSP&#10;5sOSgfTdr4t+eDJhfSkbXdeat/waA7c92Hb6PUJl8PQFsMv/Vupj9/ONWN8+diqW+g3YRMZ65krY&#10;yMq6eRn8kK2whp4rQqW8khTWoctL1B52Oa9Ub7WT/7630nZ+6H6l7ukaZFbU9ah83A7S/B0xzXEx&#10;xt9uWvy9dWAMvw+lhjFfHN+GediR/fudNMo9H3u3YS0kybnuY6/hpDKDV7nPYvoi1jiri5jrjXFM&#10;XVnGnO/MItYnYn0Yo6JYQghtb+F3/AvcE7LlKswrP/2hjztpfAHjqMEzX/pbJ92oeQECBAgQIECA&#10;AAECBAgQIECAAAECBAgQIECAAAECBAgQIECAAAECBAgQIMB3GeEf/KF3O9v+KmSRWiUzV1K7ARlB&#10;GmH0eh8jXrYdwS689DC2yk2vIIJuqYKotB4ynOzdil17BpfmEXmVHcauuywZyBJkTGgx8jXbg113&#10;4TY+r05jZ2CkSuYORle4rCPc7enfTNqNWU3RAY0mLmjXpHbSKho1yfpuZFbz9veJ/KNchOx6kojE&#10;bJGFrryM3YZ9jMiuZpBndR7MMKkkIrFbPFu2wkjBvj5uP+ygyYjcEpnGWkXsOBwYxLNxRoyXWJ/l&#10;ZeRdmEcE3VAvno8ycinMqATtljZQtGBbTCPc4e/uCOXuYG+3LlLt6swmEMmYYr03MquhDAa5ib1O&#10;utZAeRtkD5sYQtvWGWG+ugK5l4vYWa6zxls8t15MKy1G5S0ueWfcbqvi2bfdBmanxTzyrlLPmoyo&#10;XGD7XJwnC9dJRGI2qMMJ6kSabR72RTLXuCM0mkKd02QaVCRyk7VfWkL91k4jajJFdprsGCJHxazW&#10;JvMdg40dtMg0FE1gV6qa7BJ3yB47iTy39lLSeaQzk4g62MrIi2QR7Zvpw7tKYehMu+bt+K0tgZlu&#10;MMN+QeaYGiOYYmRlm1uBfi2tMbpVO5+pCxW2z3wD7dGqeP1lMIV+kCZjzcSeQ05aD0N29UXk/Z7r&#10;scs2PY4o4XIb/aKaRb2n5iGX5UuQ7fK8x6pXmMVO3339qPN0H+zUcy+ecNLSIu7tQzVDw/2QSc8E&#10;dOTUBehAvI32yXMH8zxtkUGpjPLkI9DJdBt1HiST1Z133uSkp8igWF+BTvfwnW8uoIwn51Dfa0cg&#10;j3ffCt0x2HoDGCkTw/c46UOPg0Xq4B5E27YLeHb/CCJcx3Z8wEmnliHLDNmAHj0B1p2ZY884qRuR&#10;VkEfMYg0oJMTIyj/2DjSqw/vctId2yDDN2fAqHR0DjJamEd7zJxF/aYW2b8YxdPrY1i6MIVnduVw&#10;T7kFXehPQ/6rS5DJ2VncV1hEGVIt6P4YI5xDMci8mcBYsu0AvjdYYXTNm8fxXZFserESZFIuQia5&#10;NGRQjqEfKJqln/0okUM+KY5144zSN1iqK/LKSUKpLGy1onHCLdiO3jTemedW8sI8ZJwWe0od/atY&#10;QKeOJFGmga20Cx3EuRu9dwB9r84xoF3ms4zYTynasAn9uTALGc2SbXKtiN3tQxxL2iXIxaAZRZ7b&#10;DyAqfct+lDfJc8vFcNluwZa4jAyUdUVMhXEIpMLrMY4FBkfPo3989nfFrIZ7IhxPEm2O92GUd5aR&#10;AaNR9P8b2rA1P/4Ln3DS33nlVSf9xjeh2wZjdZTXjfphFJ43ZrHcTaQJRtNVGEUQilGGhOzZ5aIo&#10;FA2ke6UD7r2MpLbz8PLy+ocD2of1WH+P3mUHLCpPRbW5fopVBj1vEOY4rqghsQYO96BNx8cQWVEl&#10;+87UHKLvVwsYN4f60G79fG4rmQ1qcU+WZcp3rYy0wM8tMqs1yKy0wnFRfliLY1MiifKODOBdw2Rc&#10;aPqENb+GZ4v0QXcM4p6JCbIc0PcRs1qUvqnqRRG5UfvzZIPoIRvCQM6zy/290OsxsmeOTYDxoliD&#10;jm8bgZ2K9HDMpp0thdBXCwsYFweTKEv/IHR8huwDBgky8Z6bxfi2SOaRS6dgG28mY8L+6zHOXFzC&#10;eL9MNt29O9AOrz0LJtYbDjNC5jDYLAyOnoDPQxKG0NPH8KwYO24/jDH44hLa+tnXkVc2i37Wps2s&#10;lGAfJER/sGGcY6fbB8mUon5SI+teD+1cMoW2HhhDu7WjsGNi14vynSVGotXJPGMg1skWWTUuvoEx&#10;oEXfvJLCs+2G1ef+DmBtXLh90vnf18c4L/H3ubcKm1mNZtdFN2Y1wStj9/p6dmhzXIlZreGbQxhs&#10;tG/e3yq/7JJSm1lNcOvN6zaJkH8eFmIEmWcT+Q5FRTJ1a6PoQOZd55zQfafbXnZLb4TujYegk40w&#10;CtqMQDZZ6mqbTFj3vv9jTvqpH/s5JxXDtIOw7BPqo7lqhHZIfoo+qx8VyHK8MAud79zoJLJJU/TZ&#10;DZ787J866eFFzA9XyrAdz0Rp4yhXMS6uldEH3SjjBvscRXPLLZhjff8P/IiThuPouwYFsjA1GUH6&#10;1AuIzPv8n/y2k/bQrx9lhN/1t4AJ+5vfBiNkglF5uxKQQz9fmuVc3CDahFz7GSmdpa0ZZDGynAu2&#10;6I89ynZ4hD7I4Haw1txxB1iNb7kVTD8Lq57Czc6iHEJ/P+zzww+DAU7tcoQMOWJcO/km5hyaT6s9&#10;e/MoSzrtjSvDHDvVpvv3Y55cI+vkk09/1UnDYhfggsb4GJ6bPI0yri2g3Yp0UNu8/3J93dZ7T/8B&#10;PWtH67qMJS6875WH+mm3/s2eeEXIDqTjXtv3cK1AzGpNsjdVOI7X6AvWZTy4YKN6xFl+rRWpNjFf&#10;vex1oQTTCn0JMSrJHCtvRVgnWd40mZT72Z61GtrFQH6H/BLl6TKryR5wcPVkincpINhlR+AcTxHz&#10;/qjwKG+Wr9cgY9rKGvpii2tAsltaz4hwvWWZvl+RFVaL+1XDlYn0hv0jwfKn0si7L4+0WICNqZKJ&#10;vEQWi7CPndlgqB8RwQbvuAuMiLe8F4yIEUb212kPOjV1/lfb5siSViygnufPgjE2QR3q64MNEpua&#10;gU58CFPOYtxzo+3JsDZfgF/8F7/1+0468+QTTtqXRH2nOBe6GELe110Lv+2nfuz7ndTg0E4wWr36&#10;GiKW87QxW7Zjvj88wvUxMi288DT8sTkyYlUTuG/3Ydgg9ZO/JOubwd9+5U+ctNREG4oNpC+JvLft&#10;xNyvRjbgJa6r7NyKssWpO8urnF+XMK4kqBsG2QRsWy/luIsMcbu3oHylFdipJOeLN9wItryeftyf&#10;yKAM2XEwsDU495YvaVCewjpEmm2+yDXCRc4tegegJ5cY9d3fDxu5RB/7yefBqnf05HEnlU4PDCAq&#10;vMa+bbBE33qtCL0pk1lcNmWFY1y1Dtn0kfk5HkJZ1qpII5yr18rQpThudzAxCvmvVuDvr5Qwn1kj&#10;K+gP/cC9Tvq+d8F/v/8r9zvpqy/DZ784i3ao0h+7690Yk3/o42DyM5i8iLHomw+B/S8cgVxTMchq&#10;jczOS0vQp8Iqyrm6gj6g9Vc1w+FrsTaU6/VkFYnBXtUqaJclrg9NXYAMm6T7rHH9YXQMetU7gsG6&#10;Rn+lWsRzJT6/zDHNQOwmYtySjblSKmYZ9zppHrz7ZDc8uOMb/UV3jUdjF82TPisv+QMqoz67TOs+&#10;v1njhT222lDeLgsK110j+r2CvoRYXdx6d6Bn5B/bDBe6V+XzP2ug+inVCTb+fOxnTAn90PcSc5Pr&#10;RBrzxC4iWWvc7QxISH35SX5hseizIWK+cc6gKdnynXp3N2a1dXWgLLy29NrMwGapsWHL7HLoNs/y&#10;nlVJATtPV782edeVy0EZrW+urtjYzj50Ycfp9oRdpm5l9J8CpDzd/mLprBh+utcXsMvkv9/fPw3s&#10;vPwsOQbeu3FdX8tP03W/7PT3unlsB3Y9bCgvd05rlc0PrSHY+tMN/vIZ2Ix/3rs29hetu+qa+51b&#10;hrcGvUOpWM8N4q7/C1sht95mVtt9AL+J7LsKY/Ebz2Deqd+y0lmMxbk4U/7ubCBfdYm/8YhZbYW/&#10;FcboT5J0KpTJYeyuVfFcrUzd4fda3/RNWV3d7cas5skV90mfPDuFC0medpRIoh6X0wWNVXqXIMYy&#10;sVJeLg8Drf/7xyuXEY55u/Mtwm7TlgwxoT5gl2EzNivZ4TJPNXJlyXc3+O4654JiVvN+18e8R8x4&#10;/n6m9SLNGZJJjKlu3ny3y97IAdWtn2TJccnu/53SMvW1MVnn9Y4a3yEmNb1T96sebsq1FcHTHQOW&#10;i+/XM4Lu3cistr49ZQ89/cN1A+99yMNfx7cG3K/5/fryA81Nrhl4cgWiWtezYN93OYhZTXWXz2TL&#10;TpBMXNlssIN4t5hwDcTqJ2Y1dwxg+W2931D+t2BTVR5ho1zXf++1Le77TpjVNsK+B3lbw2bnXXiH&#10;WzbOL9eV1bIV3fBWSnVl2DIiOO54bbpJOd8ivhNdNLDvd20lWdvd7302Vz+9phPQIy2jyKYc3EUG&#10;Nc4ZjrwNa5837gaD+uTjmB8XuFYyw99fk9t5mlgH28fwO9faNOZ2x17GuoVOSJpewG9oxy9inTnM&#10;fTKJHPpRuwSdiGbwu16b6x133nO3k37vVbc6qcH84xi/vzttHCBAgAABAgQIECBAgAABAgQIECBA&#10;gAABAgQIECBAgAABAgQIECBAgAABAlwG4Y/+wNud7YGKKFxZQORbH3cV18WslsHu7Sx3jiZ68TlK&#10;drQqN/hN86zRHjJ9hcS80MFKHTv0qgnk2Z/jbjvuaFSAXiyDP9Jp7B4cyoMZIp9EFFiLjBjayazd&#10;0YoKNfCY1biDj1GQUb6LG+HdZ7WDWdFTen6NkXPaWeuPhIiQjaXCSLEsWc46DztJaRk7E3vJulXP&#10;oz6VRbLscGd/O4Yy1Rgh72dWqyfwTHENUWdiVhscEvsE30XGiDWeuV5dRPThSD8i4yJkF2nx/vXM&#10;amgjdyd13dpJ7e5+dhIX2tUZJ7tOirsn22S5UMTz0ACiDwyyo7uddJ47K6tr2Jk5Tma1BvNYW0V9&#10;G4wudneYM7JUrHwhMoHNznvMauMVREHc8ba3O+lKDvKscItpnfU7ceqCk546fcxJi2SlY86hJhnW&#10;4tzJrMgOgxp3nyfS7Bc5RCq6Z9RzR/DSKspSOHvWSVPsH1lGyoa3k1mNzGWRNurvIIL3LxUh+J1k&#10;uBrZgaj7+x8FC0px8bSTJgdQhhYZyrJkJGlzh2x/FhGmkQR2yM7xnGEHVZRrrI/6n0K9GgzJqIdw&#10;/cwUolXLlKEiLcol6K52ZLdjkE9vloahg49974ec9LnX3nTS/l7I4Np9B500Gcfu2kga/fzocUSD&#10;np1/wUnLTbRTkjblyAFEEb9wmowSHbz0HPT+Kua9+513OOn9jzzupLOX8H0/dXc7mRUSI4iqPXUG&#10;erR9EDI+yftDjLQxuPoAooSTSciGhIgdvUK5xgYhk7ffDJaGVnuHk+ZoOx564WknffiZV5x0G7ec&#10;37bFk9Wu6xEdtOvt3+OkX/n61510527sRB4fQv8Y6UO/Hr3h+5x0tQR92pKEPk2tQJ9eJ8tDLIZ2&#10;/OrX/spJDeYWEGE8MYr6xMLoF2O9sD37tl3jpCOHMEasRdDGy3OIClmcg307vYz7l2roL5UlRP4a&#10;RKpg8tnSg4jcSg/s6mAa5ZmjXp1jhG+BbJrDUbRLqxfvzFC/KjVEfc+tol4Gg7uh31FGip99DnoR&#10;pgwaZNPKcNxoM8pmrUm7O4S+G27AxmTK0OF+RmIZVJOMMCbzWLmA8lSL6A9VMpEMZVGG/ghkk2qi&#10;nhHugE+QTbCwwn5E1qEUZW7QTuHvHr6rzT6XiUAHKmRKS4agC5Eo7jt2Hv36wjwZQRpIM6QGaJU9&#10;G5PK4Fo0jboObUNddx5E1HOU7SPGghrH3s7bnP+LZB1IR2GnqyxjhEwsBq+dRr/4wu/CXvUs4XOY&#10;LDQRsra1GG3fYpR6NoQ8EhxnoxnUr8lxtkw7b5Aka0atwbzRxJ134I9wR0oGDeat6Cc3AousNnYk&#10;w2ZRFPpbTCmCnlWqqBx9tvOyo7ltpiIDt/xW3oIdDb0hqpPfC1HRQ3Sgv3Svos52jsMOawyYmWVk&#10;PG29/AQGNIZGyRw71Ivxp+JRHLn6sFZC266R5bMuxjfq0dISxqwmGUupGp1xFboxMYoxvC+Nd5TJ&#10;LmqwQB9NzGoTvehbO8hSaDOrxRiVInYUtYNKLXbaJOvRT5ZdA7rBoZEMyrVtG8aCCP2W0QEwrUVy&#10;uLFGxpJwBnZseRq2NR+Gng6NYawr0yYZrJJVbnKZPlAYdb5wCuMmu2ro1tvf5qTpYeQxRT9m/07Y&#10;npdeBXvIll6Uf/uddzqpwSPPwmeIMBKmfwuYLH77M3/upK0F9K0f+KFPOemfffVvnPTYMbxDOlMn&#10;c4Qiff1R0DazS522IkU7XCabs9hnJraijffso58fhl0uVhFF2aRcVhhRWi/AZzHIkzFxpYK8py/h&#10;2doK6tGk3kcanm76YXXFy0IW0Ib6ZlR9lFFodp99K7CZ1eR86/OVmNWE1mXikTaySayv2YaIfyui&#10;r9Elek+pgf5WuakSrv60LBYewZUhocAxOz+DKCPIXJvnygif7bxlJHWfLQZ/3h42b3Xd22LFNE/U&#10;uCKGm2gYaR/ZjX/0J/+Zk15/8zuc1KDgjk18P5k93HKqHvwcIwOp7HFxAXa6wejuksbXHhqtDl74&#10;7BeddOnRbzjpuSb83VMx9KkUX1Hl/MZl8FB7cY4dY30yOdj+228Hm8sHPgw/1KDOOZtYmJ588UUn&#10;/cvPgYEoUUF5RwaQx4Gr4Ge+8OKzTlqt0/5xXKyXkCbi8AMMqlWUM0P/KdnC57dfDWbiLWRtqbMd&#10;HnsNNvH1k/BHxQC0bQfs9nu/5/1OumUCrM8GhTXYEI0LGa6NHDvJ+QnndjfdcqOTPvMcIgFffBbz&#10;FqFSgU1KcDxJc25voLFX6zCHDuH9vVuhL88/D1baKKkwW4xmbzXpj7Yw5i3OoH0KK5BdR3pMPWzo&#10;k11SQfdrPcCOkPX0k520A11z9cbqPvY7bD/F/l7RoVpTMMgzMlTX1OcqZIqvsTxiWAnTR1R/sZnV&#10;xEzm95EaZEBTv07SdxAbvVhZZUNcFj3aC7HNpxlF3UN/uiZG3w4a7CfROO6tk42hyLFVzGob7QHu&#10;EyOAW37Zbco0xjYw0J9iSgyzXyxxjaBJfy3NdYwkx+oIy79IFtsSbavaVwwSBu7fFEqL7SB/WfIe&#10;oG8XJ3vbCtn0xeaoeotJsj8Pf85gbBBzvXf/4M866fXXoe8tLbF8XCMQg3IuDxsoFp6LFyedVAz5&#10;Y2Po/3GOJQbSgwbbIcX1SK0/ql+k6CdPnQPj8+f/x/9w0rkLmNOuZSCjKqOKQ1W8Y/cYWMUM/tUv&#10;/hMnHRqEn3jxAlijh4fh++3dh0hmMX8cO4aI5bVV6FuBrHTtMMo4PAy78cBX/9pJDf7i859x0jUy&#10;wYUp13YbaZaMvv05KkkZ9m6sB7Ylz/oXyQA2NYc5+OKKp8sVmgCxZIz0Yq569Z7tTjrAAWaYTuyR&#10;vShnMoo8sgNYmxrdD9lkt2K9oNM5kHZQmGbb0XfNDMAHPzONcvX0M49hpH/+uc876UOPPeqkV9+E&#10;SPIG87z6yPVO2tE05/8vff4vndRA+pAhk/LUFPz3ZfYXMa1cmOJcm37Aodvgy1abKOPxE3iuUUJ7&#10;RiremNwiy1SCa5mhONqyFEI9f/onPu2kLzyJ8fPMUcxzrj+C9c3Hnn7SScstjC+f/GEw9t35zn1O&#10;anD0daw5Lc0izxJE1Xk3xsco1wHOz6Ccc0vQ8dUpzoXImLeygvrIZmXy1OkOMr0o/8gY52r9aPtw&#10;HWsJK1zjOf0G5hAJrplmRzGex7PQjSxZaudPQU9n572213tl6/VZfbFbKptpM0iozbVu62e1iHCt&#10;TDZOw4Ke9fKC0rvjo8WYo+sNsqjos4Fdzs5fTDeHzawWJtVdigyRLrOaBqYOVCf5wx7j0np0Y1YT&#10;JMO6NVb74T2Ld7j1o+yElqiJLPlH6Fe6sqTvF+FYZ6A5ptjZXWY1pu74yHeKXcctGa9H6R+rjP52&#10;aXGeaLeh8nbLi+K7eeh7wf7sh57RGroN71l83y2vOudQ3pzJq4eecVPcugF13zN+aCnHa9f18Odn&#10;37Phs1V8uz5triuLZUfw56O/3WvWHE85dpOVsP4N6++Xzrl5SnZaN7bKoO9dX4iZ67O+d8vcgf7W&#10;PW8Vyqsbs9q6d/gYgg3sewW3PuwY+hzT2uOGIkJX1teH/cSS3XcKldEtK22wQYv2M0Ifx5UFDXM4&#10;DBu4cx98hrFt8P0uHcM8Tb/tymlv0bdPsC8bZLjAV2vhXbMrGChL7GMR2pgafdy+PvgYhWWMiy36&#10;YU2uLYblJ+MxB7Ilmpd4DGsoj9sevvmUgeyWzFSKjGpxrod1a18DvV/2zJUzdVpP2nnYnzdjVrMZ&#10;RG1mNem4Uv02qnpqfLKZ1fx9Q/e6zKqcS4stSOWRjamRAdd9B+cv7lgYhQ75x3v9LT2JUS/c9nJ1&#10;QOXCda+8uD/G39h1n773r40qzxaZ6iU71afMVOUXg5q9D0E+vN6xfh7Na/zOrTuvK299rzJoDd4d&#10;+9inbfZEA//fm8Gtu3WfrduS6Gb5dWNWsyH/Ru8U7M+XQ5Nt1NCcnM9K7oLKqdRrTzyvd6qb+GuQ&#10;5Al8YljjLS5kY+xi2/WQPm0msw3MwT7dA/BWrx7rv7fHYBeUsR8b15EBu7zyO73y8vOGsnjvDrua&#10;sTnsdWIb/ryujM3v3SB3K88rvcO/XnYlXVReuk+pe0IkbYxsvmtTXX+68x1NGpcUXRmRkDR01R7s&#10;t8j0Y63hXd+H0z4+9i4weE8+jFPYHrofew5eOIvfnWq+06fiLbw3E0am+p3y4gzmwXP83SvK9cwS&#10;99LEeKphIYvnxHq+ayf2W2w/hDlr8wTmqQYzHL8vrwkBAgQIECBAgAABAgQIECBAgAABAgQIECBA&#10;gAABAgQIECBAgAABAgQIECDAdwHhez52s7OVL8Io3zYP245yV22tgs+tGHbCtcmKpsjeBM/7jqYQ&#10;eVVjZGYPn+9P4LNB3w5EcSV6sXswpqhfRXFzi2mpiqjgaBt5D2XArBavIvIvxl3RisLZLJpIu6O1&#10;4zXO3ffaFF1lFLt2JtYUMc4dtIr+LJRRFntHs4GY1SSjdIzRctwFXSRzVY4RZG2y5lQZ/ZmMMro1&#10;wd2TZJrI92LHo0GVkQWFVUSdhovYsTg4CvaMJmVQwIZFl1mtvoyI+TGybbXZfmJWq7dRZgPtQpes&#10;tKu4TZm4uz2589TeHRolq1smwyhcRrOmyTYyzAg7g9QIoh5mi8i7sYYowYEcouvqjDovFhkZLvYT&#10;hvBEyF6VS6PeTbwqtED2F4OeIvK84xZE+zcHwBqyzB28CxXk/dKLrzvp7LlzThqnHBSFUCyi/eJs&#10;n7hvF36tBoFnyPajiIwQI93ClMEao/JXT4JlKjmPSMU+Rh+Gd4BFRKxPLV9Ud4KRMRdLKNe582AF&#10;iLdQjuU1lCGfhIwSaci7J4z7D998rZOuLSA6pL2ANo+RmWmSemhQY5+bICNMLo8dsTXumi6SWenS&#10;AspfYmR4gWyA1SLSJNnn0mRBGR6EPAzu/gDaIzuOSMt9B8mk8AyYFC6wDVdb6CezBTCPbd0BHe7P&#10;INpg6kXstL39FrBSvFrwdPkLX0b0aZIMdgf57NarsJt4aQl5zJ1ClOeuvWA9E6PX9CW010gCMioy&#10;yrOPjIYG4xMo39vei53Io0OIzD3Dc5o/94XfdNLtZL7YeQBRxfMvQwcqk4xupa0tc9f0DkZRG4z3&#10;Qa+iPYjcibVRvkQf2nbrTdDpRg/6Qz93S89O4Z072ohYvv7gu5201gemiU6Ozv9HT0GXDJ575Qkn&#10;nZ9HNHe9CtadRhWRraEKbHuKURuD47TLPehPWZ43vRyHfa8wWnd5ErpiUF6FfhQp11ge9mlmEX2v&#10;yOjsJpkFG2u0U2yvPKN2t0+gv0wugxkjHPb6/f7DsJuz7BevP4n2qDEyt0F2zRj77nAf6jW6B31x&#10;OYy2LyygrKEi3llUGHIH+w5jLIpMoJ/MnYesmhzDSPIUihTQDgez0PVcE/VhkH6olUW/qCxzfOK+&#10;cUXvG4idLEN2zATZQzJkRiy1kZmYH0NkfTgxg/JfnINswmzHMFnHWi0azQ7SjPpXdFosjjYe2QLZ&#10;bNmJd6VZhiIjmtuMShd7S5KsqWLfanHnv8Gzr6EdvvSHiO4eWIGsWmRfbDNirs1xM1mBbHpY/7U4&#10;3tlgRF2sQllF0RcM6mT3DDE6M8aIeDHCRTTWKvqG0ULNBuxenawbNjT2+aMnvL8pdwsaH68c/Yiy&#10;6PN3wqym1Edi5kDRlPpeY7gQV9hFB7jDu1fsLnvGwTKxSnaKBfoU2TztE6Nw0nzXNo5lKepQyRfd&#10;VWWY6WoBeS2RMbVcQV3F9LgqekoiyfbL5dFuQ32wKSn6eiQPcrDK8VzMatuGYI8mRlDeJJnVKqTT&#10;TTIisSx6XUI+o87qb5LFdZh+jUE6hzr2RFGv8UHYsyRtydAAIkWy9HmaRRiENpnVqstgo+ij7vYO&#10;QtbzZHE0WKPMlhqo69QcZFdaQ9RKlGPvljEwShy6Dgxr5SXUPx1Bem4B9w2F8K6D7wCjhMETxzCe&#10;zZ8Gk8L4drKxnYfN/toX/9ZJ9+8Bo8ct73ivk37xi2BmOnUKY4UYWlx/mbIzKJdRbt0Dbe/oOZlJ&#10;YmTg1Zwj14M2v+4mRNcMjkEfL87gXa0ybMr+22530qPfADuUwdWU+3IO48MXHoatiZQgg0QD7+rW&#10;Z+3gMPXJze9eD/UfQZFMiloV7L7rtyk2ujGrCdG3GmdEe+eP7vLQLQ++22ZQsBgZmpbQFJ3nr5dd&#10;RzvaVHMO3efKTvUmbGY1P2JkInEjR93IRL7DfXZ93kqVp/3O9VhfTvveYhtjVCYK2xIj05/G7DYZ&#10;sTRfu5mMaj/3T/+1kxpU47Cjgv0OzUskAUW8ym6tLmG8X1uFzqfY9rlR2CKDNx+Dr/3Xv/0/nXSu&#10;889gVdHpUhS2pRhfq7SFYY7vEY7/XpQoPn/4Qx93UoObboNdWmNE8oNPPOWkX//KF5y0vgB2oAHO&#10;NfpH4NMuTIPNOE5/TVF5dTFpRD0/OcYIvwR1oB2FnK+9Bj75TbeCfXmGLLOPfxssNFO0ewkyqjbZ&#10;vkduhI288e0eC+XAAG03x0NFzy4twS98+llEIh7kHGNqBnOLb93/bSf1otqhI4qkF7OXgdioNAbv&#10;33/ASd92D8rx/IuPOWmJ85D5BbAG9/VQ/hHozunjaE9Xt30Rl4Ktw91SQferr4qpxL5PfcTAzsvu&#10;ezZsVhf7+STnUppfGmQ55sSpo12Z1fjKCNn+9Q6bWa3zhZP4mdXENOZG23MdRRHw7pIT82qSZUBG&#10;J01mtSTXNXrJrFbdhFlNkdY1Zloi84MUSOZWawQRyQqJy0zg+oSUqT/6WHVL0u+K0bdZ4fxd0fRx&#10;9vOEWALom8+vwj+oyQ7QntXIpm1Q55qNbL1bbspEdjpPat7BHvSvNc7BV7j2Q5KKUJhtPkCWLoM+&#10;RuzuuvUTTvrhD3/YSWX7m/ShxLwo+efz8NPKFbxrZhZzo2wW+eVzSA3EXJki+5zqUyigfNKFfAJz&#10;o9Uq+v3UCTBH/fFvgkHyEk8P2HkQc8cM1zUvnCQbVwcje7Au9jM//ZNOemA/Pk9Pwfe55howrYux&#10;b/ICyr0mVjMeSzE9hXeVSXF29ixsrMHzT4Jd/oWnH3XSFtdya5zzJUPym6ET4Qpsjbzf/btQ/mYL&#10;9b9wEfWdo39qUCEjiXRafaqf8h3mqRmDnPtN9ODzSB6y3LIb6xZ7r4ePt/sG2mGfD67TFBq06cUy&#10;6tHbj/FjahEy6mP09uxFrDF8+zGwU15YgOzacehClGsS+/dhPeqOW8CIbzAyDJm8/sZLTpriWuD5&#10;i5DrG8cRdf6Vv/mqk65wnWPsatT3Ax9H+V8/irWspx8Di32yBr/fgEvpHQVDPe64G4xp114PHYjQ&#10;7/rCn37ZSd94GeNjhEwyebLrN7mevmUr1rQm9kIvDb7/41irqhWhH5/7zFecNNTEPWO74P8Xyc52&#10;4gz6eXMF76hW0cbytXSqwIkT0E+DbVtwSsHu3Tg9Y2AQ43QmC/lG6Ad8+xtohwWyHufIHD84hjne&#10;UAb3T50me/6M1/YuewttvZhWbD9SqWCzP6gve2wotIfs0wZiLZGNa3Lt2R0HXUYclEnsB16K+7z7&#10;VVbcb2CXU+g2TooVRcxqHaPvJGmyO4oNzv9biGy43mUzq+ldGjdU3s1L0Ol3m3yzUe6sO8u5oZ6U&#10;AV/VGRNQ7ijnhC7LC2WmE3EcsPwN+n5aZxHrnPsbDcdkd+7DemqNJML+orLpnQYa91U+Qfri+SdW&#10;vSzY7eiXg/72/A2Wm/CexfUNOqG5ndqL36/Phd9ZxbTbg9OVDejGrLZZte177M+CuqJdnxZ9cRes&#10;lz8f92+t422QCb7fcN2CXTL//RsYa/guQdeV6ln5NWLZdvWQ8NdD0LNK3XtUHusZ3ad28ZfbgW/O&#10;7v8tyWDDvcQGFh63Xutl7D7O/udn45EO6po+d5vPbyYLA+9dSFu+OVKbNiMWxZgkn7xzl/N/uw3/&#10;OZnDeBFNYXwZ5++v20bgWzSLmMtqPtf2LaIm6Ke0WL7JC5gnFsRCy94VJU1Ngqd8LPL3Jo3lUf5G&#10;J0b1FnXKQHWXjBpdxg2b7Uh2jF93bD7GzRh/O9ysffUunSymvF1Qt8XKLGyWl4GY1dbZSlZaPl/D&#10;x4Jp4K3L4Fkxqwm6fjlmNb3DHe/5W61+h1V5VN8Gxw1XlzWWK0/+VuJnzBLTudakNYZKZlqLF3zF&#10;c6CxQWOY6i1oLDNw25g+hepV5jqLZBnmuBjnPDLCuYig+tj9xkDDvK5tYB6lbDboI9cMVF7vvvUy&#10;NrDzEPzlMPC+Z72t52Qn7HwMbGY1S31cRK6w3vpWID2TPqlcV2JWc/WPOqN3qrv514KTZITXfJ9u&#10;sZuXmGIFt/zWoOuVYWO7aG3WvcdnfwC7HdZ/b6m2h3VjoX3X+s/d7Jf3bpbbKou+Nwi759xtjm7l&#10;lMz8MrkyNr+3m/7YeXuyXH/d//xbzcu+z5UVdSPB37DU/+WvGsS5BprhWhNNXyjBNeoUfwutcmza&#10;eT3mu+/54H1OehP3EvRwX9MbPCHisW97v7cscL1Ip5MtaJ8LTxLM8ASkLdsxF21QyWXX+vZhT8R1&#10;V2POXVvG+Fnl2sqZl99wUoNXXwVjfbe2DhAgQIAAAQIECBAgQIAAAQIECBAgQIAAAQIECBAgQIAA&#10;AQIECBAgQIAAAb5rCDarBQgQIECAAAECBAgQIECAAAECBAgQIECAAAECBAgQIECAAAECBAgQIECA&#10;v3eE3/nJOx1+tjrpYyOk+a6WQZMfbYNDTqdJtdOk6OMRSjkee1LksZqtKK4Px0DPeTuPqzNIb0Xe&#10;UT4TiZLqklvmijpyVLSbYK0LtRdAZ5et4aiLGo9UEz23qLv91NcubSPzEtWy0gqPLRCNXp3Pirqz&#10;6zGgPirQSBzPeMeAgkK287CTFBZwJJKOAQ31kn5vCRTrSVKRRpKk8uORUbkeUM8bVHispI4BjZZB&#10;vzc0hntapBxdq0L+K8y7sYRj9kYGQBWrY0CbvL+hI1g7sI8BdSktrWNAfYy8DnQ9ziPYenpQzxgp&#10;ClM8emGA1w3ig6D/W8ArOxVEvdKk4tUxoCXSAUbUfqSxjfKYgaxklsL15TnU2yC6hCMCb78ZFPzp&#10;sb1OeqkK2Z1ZBBX+88+B2r+1BOrCdA2UrGritQraL50lza5va2eZR1X05HCUQIZHXdVcmkbIvcg2&#10;XTqGYxd1DOjgFhwDENuB/lEhhWyTlO0G0RZkcSmCtnrj1KNOminyCJIy3pHj0QQ9TG+4HkdiHXoH&#10;6v/kE6BxLPCImKv3Xu2kQ3v3O6nB5//8S066LYtyJZKoX4hHqJV4hMr0EmQyw+NAV0nfmKAuNEjP&#10;30+a5J4eUPsbbOPxctt3QwfqvSjncfaT+XlQLtfncLRiZgR6lB5Evyo1cF9hEmVr6aiPDNrAYOYM&#10;3r+D/bl/BH2s3oc85hb5zALu27UXx4YtkTrzIo+uTPAI2GQCfXtP2nvHNW/H0UJV0rmmm8jj4K23&#10;Oemv/tGvO+nC6zgOZC8NWbvAfkKbkopC30o8+nFpGe802LULR0CkxkFdnZjGkRepLI4S3XEvqDtb&#10;EGGnj0FXRrfe4KTVeZR7kBygY/t+0Enjccg+RCptA1HAnzgNHZ0vPuekq2UcWXHxHN799NM4fjXR&#10;QP+5+SrklemHbBZIVVrjEb/FJdTPoJHEPXWeV9ybg96s8CirM5fQN3tCqMf+/ajfiVM4sqO1gH50&#10;6AiOpauyvqkkdNogH8exJNMFGJc3XoG8z74EuUZJoTw+ira+ZhRHXA7ugn06U8HxeSdPIc8CPnbk&#10;g/sNUnG0XVvHmqRRxxtvPuSki1WU65lv4YjhQxmUN7yGPMKkDa+m8FxtCX02zWModZSyQYbjQIJH&#10;p0R5NGKsDVmGY9DlWJh9lLZykvp18RKOigqtso9yvKr69qjHY5BVLIT6pHikzcAgypnlidSZIby7&#10;nUZ5k1nIrEoq9mgJwgrHUJYmjwczePhZjEVf/Qzs0DCP7W1EkYqiWMcyNVt4d7uBz308NrwUYb9v&#10;wbbEoTIOdPxoNIlnIjzCp8hjAJMJlDfB/tDisaVtHq9ba3n92w+NcRob12P9NZu6d8MxehbsIz4b&#10;PFLVwGN8Rj10j/wVm/5bR2HYFOxNHiUlinmPOr/zrFLmoSPIxnths8t1yK5AqnU5ABlSkvdncf8I&#10;j8BM0XcsN1AvAx2vvsQjnhYWYcOLPPYymYKelAr4Xv5XLoO8k1l8ztIviPBMr6bPD1P5ymuw3fu2&#10;wh6PDEAX4/R9KvSREnG8s8KjuHSsmY6r1PHfTY5lIzomrIN4Fvfm2fe2j/AI1H7ol47FC8fxzK5x&#10;lGWNOltbgW3J1NEnR7fBhs6VPH+syCMEXjyJ46JnlyGreBxplu3Vk4AO3HTb+5w0T8r41XnYnpcu&#10;4Jg6EDGHQkfu8Y43eu4S8qjOoz3CcfTf+hCOm/r6lx5w0leee9hJ3/6ODzqpqLzvv/9+J5WvKP9Y&#10;vqSB+oyo7VMuvb6TdP5A+WPqswm0x9hO6FP/KPKMpSGbdhF6mUvBLo6ehL9g8H3X3Oikj66gzX79&#10;KRw5WCsjz1QN+tTgnENQ/xa1vE3HvVmvt+9R/1EqREn9bl9X3xXs/Aw2HNWz/pHOGIAL3SjxXVhH&#10;mBh4dOwbv/Mj7DuuyIFVpr/LMaC2rNy5Hu/TdVtGKop7v/M/EOHcQTqoYxxkr/Rsk0/ZNlTzHLud&#10;/PDqwfdb91YSuJ7i3DTZUPkpM46bsqmjI+j3//qf/R9OarD1GhyTzy7lQu9OsJ8IlSp0OU3/YH4F&#10;/X15FRnsjGAsT+XwvcGxC7Apv/pLeG+lDt+uzbFYx5RGOACpTXU0REdoTqKjfK++GnMJHY134Rzy&#10;N/g//t0vOWkki/76wOM4bv6Jh0AnX7gEfzJHuvomKf+TQ3Bq+3iE3/Ic/Ic6jx6r6tyEDiZ4/O8W&#10;zqNio/AdEnXY4TvvgE8eoawefRhH4T3wKOxaPYb6xWN4bnwQfvfbbkW9DHbvwPFmGpN1XInGqsce&#10;R579IzyGfh42/snHcDxolfPKKI+OrnFcSaW8cUWnNOhYk4EBjCvvuvedTnp+ErJaW8O4Uefx5dkc&#10;7FpxFWWZmcS7yhX6vOt6CiB9svuinQq6X76F/bzgP/bBzYvHlLnHr1vvUF5unvSZ7PsyPL7cdwqo&#10;ewxojGs6GnvKOiKO5ZW90zGgylNH3OpIzBY7nt/0aE1J60Faa6pU8C73SBvaGs1/ZXRS9NmTPKax&#10;l/69/xhQjaE6FkRrcWXqf5t65h6pxnLrGFAd/aSjfHRUj677jwGNS4B8Np2DjVjlMX9uWeRPc70o&#10;Qv9rdhl+gvwvfV/1HaleY7ndY3AkG9eG4HOG7Tbch3mYyrtYgG9epK1sUq/6e1BWA/lVl1rom5/4&#10;BI4DvfnGW5xU9kiQfkU5L0jzGNHZOcxlK1zvzPegfQxynOOlOT9v1lCOKNtJ/nujBL+zSf85Th14&#10;4Ms4Mv3Lf/vXTnrjTTja8oc++T1O+s1v/IWTGjz8GI69uOU23PPJH/6Uk+ZYnuFh1D3PMWBuEmtc&#10;hSXOX1LUYTRj6Imnn3fS1TLHnw7q9MGfehD299gk3lnPQzYDDdjpcAz36cShoT6s26S5BrdlGLay&#10;vIx6nzmOshhoPq9xOsa5QotH82Y4Vm/lHGOAa1b99Pd37ML911JWuw5iraXOo+INYim8I9/HyWkC&#10;R1i225y3sM+VF2Erk2ynY8exvvHEqy876Sz1TKqbzcLvzKa5qNJBjeuToTb6++oa1iPOnsPxlzpy&#10;WEcjrvAYlEtcF7vhTqzf7LsKMnz2CfjmhWlvTI5yblBvQt/3HsRawkc+gKP3X30d6zEPPgif/Oab&#10;uK5JvXz40a87ab3GPp0YddJqC769wYc/ereTLi7AZ37uGRxfumM71gAPHkF/mp7D8aZnT8GXWFqG&#10;3lVKqH+da90DfZDRkUPenOLWm9H3SiX4AOcnX3TS3BDq1eDc7Wtfx3hZKkJnr7vmJiddmkdfjIUx&#10;l1qaxXOzU3i3gfRKtr7bMaD6LOiILvfYT/mKnDN5xzvSZnXg5QCb0ahBX5R3i3ZJn3WElObasqVu&#10;2axjJw38fxvY496GYyY9592B1u4yabTTd3IM6IZ30f66ZbLKJrS4xr1ZPbwUdbfnVUpVL7kMbruw&#10;rA0dKcc+4ZdDXOM9bnGPRNQRqaqPxhk5DWH5+7wecW0KPuudBvUq3qvjYzWWST9UD/2epM823LIQ&#10;/vvsPAT7uDlTUgM3r03mdH74v1U7SHx6p1K9uWmVQZBs3fv5eTPYeXeDdEJQvXQMqJ5Xv9Hc0EBH&#10;Vgqu7rqywb223G3YJVx3P/uHa0Msedvl0zzS9Xf4m51dNjc/H+x5rqDyuXJ3/vdg+/WbtYt9tGs3&#10;mXQ7BlRv9erhJJ0/VA+vPqqbbJ/yiLF+ymPjOwB9tsvoPwY0rqMcw/K/lCd0PBrl+N0H/4RDVGiC&#10;R79vG+BvbmWM2ZOTGKcKLfrsHSQy8PlqXDctLsLHWaN/IrOa4JGRtSourC3D8dKadVx2zDVSXj1s&#10;GdjHgOq6PgtSfalRt2NA/TJUu+hIe1sH1fbeE8BmeRlI7zS2GXQ7BlTP2ustoTDHKLabrsdcG6t3&#10;ezqi91Wr9Lcq8O91Xe929ZATan3WO+IptiPXOfzr4bk09CbK/qu5uMZSd58B2yfOOakgu605kerh&#10;tjPHMgOVO9JEfcqcT8qf1DPyn+P8HVZjmQ1vfPLaK2IZWh2Tbbep56cg1ee3cgyoIDnbeQt2HoKu&#10;fzeOAZX87TLoc7eyGei9LR2BShl8t44B1V4Vg1SG/ZZ5triepd8h4q7+4PMG8Lpkvlm72GuzLc7L&#10;POhZPbP+s3/NYB3WjYW2Lq7/bOct++XpAN/pvntjPTb6QoD8ksu1KXCl7/3w3rsZur1L5e2WbjbG&#10;23n562xgfy8fUWvYUe4dEjQPMohznt6bhe2Q7W/HYWNSbehXcw3vTOZ7nfTA3Zhz33nfe5z0+9/F&#10;35U4r3z613/fSQ2+8QrmpOe5DvnmhbNO2huHbif4G1a9jjbVOlmJ+5ca/E29wj058hNqsoe+6kd1&#10;BLLzf4AAAQIECBAgQIAAAQIECBAgQIAAAQIECBAgQIAAAQIECBAgQIAAAQIECPD3iPCd33vE2TYX&#10;jWCnXiSEnXE1hpu5AReMeojGkNa541FsFWluDMw1sdNu2zh2Au+7wWNWi/fjmXYIO4xbjNbU5vMY&#10;I1+zjBKsMRq6Oofr4TVE0LkEJO4uVnwf545oA+28DFm7G2OMCiozSjLOaEjtTIxzF180gTKUKtgx&#10;r52O2jVtoKhh7cAWM4l2Oa+uIrJN7FLxJGSysoKouzQjZBsNlDvCaDE/G1WFOyhLBTI+1VGePrJS&#10;1cnkUeLO8tkpRMa1l8Gqs2UQUatiVguRDapFhjKDIpl43J26lKu9W107eiULd/cndwjnk2wfCr+X&#10;jGRDeUbOdhDrhz6skBWrTsa4UAzvULR5rYHyadd+gqwtauE4ZSc2nosrzKeD6OQrTvr2m8EyFd6J&#10;9NVl1OfU8VeddP4UogtbjHKWXiqSpyFGELKk+He7ahew9CSdxa78FtkMkry+vIY8po8fddKeMpgM&#10;enuxmzW384CTltg+9Za3YzYVRltfRNah2QU825xEhOhKA3lvyUEX7h1BROV1n0A06nRmm5Pef//T&#10;Tpo4CqasO7Yi0uSWT/6Ekxr8m98DU0pmBvqTz6D8Ye7SrTOa+NQ0dHeSTF9tRp42pUNsoVQP2mc4&#10;h3oajIwienOJu2ovzkFHc2RhixQhf0V179iH+/ceQPTm0VNgF+gfZD/jbvFm05PZzDJkslBGOdcY&#10;PTtCFU4yQiacQx+7eJ7tMQwmg5lVRM4myRbYJkNGquJF37zjzt1OemEGfTLGiJ/kMKJoH38Rkcbt&#10;VTD37VxB3lnWK3cBTBER7nRuMRJofgmfDea5y3vLIUSO7xqEHPt6cM+t773DSVfHcH1qFWx023fD&#10;HsyQfe/Sy7j/jkH0xe03/gMnTfQhetcgGYb822QFa6GYoeUWomsni9g1/Wd/+ldOWjiD/rNlG/tq&#10;BpGwx9+86KTDMdi9TBTPGxy4gawhIZT34iR0scJ+cGYaur63jsjku24CU87a6DVO+tC3EY2bJete&#10;Xx7MJNsPov8YLLbQL0b2IM8vfwt24OhTiKC6vh+R49uvgZ7VapB7uQGdKNQhq2oTelVgBNbCCtrZ&#10;oNrEPdka9OvWa9Hmd73nZid9fQb94PFvoiwTddi+3gZtagj1TIZhJ1ZXcX+Y40o+j+sGcdrCfB66&#10;GiH7WSIOecfa+L4aQR8Mp1Cf8/PI8/wi7cUqyq+I/zLtikE0BZudZGRIL/u9WKYGxmFTGrT9q0tg&#10;r8uS1Sk7AfuczuPdO3ZvcdJh9gWDP/7Ks0762/8TEf1bWpDJWgssDfEG+z/HaHesZkSAHZmgKAR3&#10;XOrAjST2RbAZKKJFeWyMvqF9s6I6uqUG/r/XQcwRhN6xWR4G9jiq6GID+zv5FF49cF1w86Z/40ac&#10;W2USe4WB2HPU1mKbcH08RgkqejBFfydLB2xiFLrTN4D+Jh1ptpGPwQx1T0wDS/OwCWnanEGyzpZK&#10;sNOJNHW+B6wJRUazi7EknyKDWdbzkRaXaWfIJnNgArrXN4ByKCpNPlKEPlWBrKdR6kiaVBLFNeST&#10;4zgV9zF6tBl91k+WnD0TGHsHOX5UaeNXV9DH3nb1PiddaCJPtUua7oreGR2BLA3KOdipF18HC8L5&#10;cxgnlzm2TQziXYM5tM/eq8CGNrwD6fR5jOHP3A9Gj0GyB33o0592UoOTZKItkWH45adhK8fHwMN2&#10;y933OOl/+c3fctKzFzCm1chCKwbfIqNSpZdJvMqBos0KjNDL0i+s0hZGqU+K+MvQZzp8IyJg+7bh&#10;+g1ve5uT/tX933TSlTOo3yGfL97bhE9znuwgL8zAthTIdJFqQs5ip+mGbn3UQH+3qOeCG+XlXuYz&#10;tEVt5cHPnEq52Owddv/eANqrDffJ/jECzotm21hvmdWN3+EL5S12Ad2nNEpZyg7bzEsArimvDfbL&#10;jQ7EM/Z9Xl7+PL13GuhvRSqKBSlCWygoilj3u/Wx7hM2Y6XqBpVbectea56gCF69U2XcvRu+pMHP&#10;/4v/7KTxHtiUCm1kmGwZcTJBxChTl2mJ/aC4hnFfDC3ZPGxlhGynBrK/v/bL/8lJL9CXSydQzhb7&#10;ouZdTbFTSd4cPxpknrjhOvhpw2Q4++uvf8FJDXbvh4/5/vs+7qRLy3jm4W9/y0kvXFj/7iTnAX0D&#10;sP1i2VhkdHuDdsOPkRH4EgcPgiFmZAS2I9eLuu/cDZuoefsTT2Au9IUvoJxJRSSznhoTDxyC3TZ4&#10;5zvBbib9WqVNGZvA/OTYm5iXlEqQv9JvP/igk9oR8xoDpON+SE809777HYh2zA/Av3rzNOYUiwXM&#10;U7Zvhf976RwGlIVptG+E8/s6+64/SldRjILbD9y+BoippO0+u74/6P7WW4h5tKtqv0uf1Y/sNA3R&#10;h5K+aHatAYhhrEWGxKbWLxixLNUVo4ryVB9scK3B7aPUfQOVS75RgvrS5KKV1qhaXCgrKS+uRWVY&#10;8Qx9uxxZEItcV3JA+xPj+yt15q2oVMpdfTHJ9Qg2bad+uC8i1mDKIa37mJ+ByhWlH5wkO9NaEXO2&#10;Fv0a6brHEoDPS4vw40r0W6TD/she/R3uWFA/Wj7f0yAewX1psgJJxhXKVv29xvzEeGCwcyfmxXUy&#10;3I/tRj/59D8BY2SNPmqtAtsRY/GSnX8GYqVaVp9Ve/h8cOmHkEnhuyzZ8cK0w03aWzHx0o0JlUnN&#10;/eUvgUHtmSfBLPkLv/ALTnrwgDd3/cpf/m8nffElsLFPbMNpAJ/69CeddNce2LUCme1efxE2ZyAH&#10;G9RD5rVVMi8uzsI+fPvbDzmpwYF9WAd74SWsRX3twb900mYUjFZaA+4ompNkyHrMpbnQcC/e0ZOE&#10;HHI81WDmItYHDC5xHS5MxqoWFxOSXN/SvDFNJ2ikD9fHhuH/jmXQbj05vDtFndm6U/zAHR+Vtr6/&#10;H3WvsU0H9sNmhxOYj5S4JlVZxRwiR6qZP/osZP30cfi8ZbZXD9fwTpz0GMlWGfk9uhXylzFZXYSd&#10;TZAxUfOUZA/yKE5i7l2qQ0YjOzA+3ngj9Pb5xzA2GNTJ6vne993npPMnsTbyyGtolxT1sFVDf/p3&#10;//HnnPS6W9Ae/+7fQ5+OvwHdyKThAxei0EuDXAJjapI2sMb5Votzu3e+E6xoDa75vPgi2OfmFtEO&#10;izwRIp/GesDu7Rjbb78dzKUGL74EXYsmoANHrj3opNsOwTd/8TmwHS/PQb6nT6C8awX0p/lZ9MGe&#10;GOY3kRrevVD2bKUYuGXTNEbJ5mjOEeY4IVvf5CkV6tNKbUYSP3mw8lTa4tqNxgSXgaRLKrus+/Uu&#10;P+xxULDHP9WzRn9SCHPsVX3E7O2H/HfZatuvtcvQtUybX3agZ5S6vik/qx6C7YPLP7nSfX7Ibdfv&#10;L66sOFbps8YyMV4pzzBPLJGvpdRA74u6jHublysZ4Vhgf2/PV9Z/7UDPRH2M+pviCkxqYtDarH1U&#10;D/f3MCq49Ekg6eEmcl7/bpVZOuVHhMyBbptZlbZl5EI6QP1UGZQqP4ON5VsP/xqagXe/l8c6UB7r&#10;8qVf6V6z7mnyt6s220V+TpRjnpi97bKur/76PHW6hPpohOwnV4L9DlMaIeo3Zh2ozXRVj6op3bxY&#10;L7qT7u95aj+POZJOVQdtrpkLrEbnGdk8PGuX19YRwdUzrWd0YNtP+btiVm/zVK9t27AGPTiEcbDN&#10;+dquvfAh+pll/SJ+h5lehK9kUMjDl6jxRLHaHJ5doy8tNmaxaxdWIYPlRY4/ZJRR/fWb4sZ28q5J&#10;v71xY71uCFpflWzErOaNYXipmJkMfF3Hgdf26/NWG3cyQWK1uZAgq11dDNIdlMkcbmpr4NaDn5P8&#10;3dte03HX5q13iEUo5mv7ahXjfqUKn64u1mWtU1i/VXPodRsiQv8zyrRFn1Fr3wZJ7kdQ+fzzQAOV&#10;X8W1Gf46SuEkbttLxpyPrft9QOsoTchuWr/v89m4To/J8ff7MH934glQIf7m2aaf06zAn4tyDmUQ&#10;4d/NNfhbWZ5IsUS3MMrf6ar8zTrP37vb9GULfFeDA0yyhnqG+fuAwQpPhwrXIbs8bUeW/brBPJbb&#10;eGmLfkqM38dZFp2i18jigljQDdoN5N2iP6v11AhPh2pQvkmuc7vYMG7is637Brpmr9UIamOtDwkb&#10;+ix9DPmMGo+0N8RA61qu3rh6xc/uuMK2JlQmrVUJm437YpVf59A6YDmZl9Ynteehzef8dtcBB4l1&#10;ElU5u8i5Sf/KxmYMag5YEf9112/pCqucFvS7nmSru11Z+6B32eUSu+fl37QRVy67B3sYtMsnvRS7&#10;Y5RrpdoDJT00iHGvTIrMamn+plvn3oePfxynrF3Xi704f/qrv+akhV7c3xjFXPeu2/Gb/d13YY43&#10;5LOHn/sPOD0uxBMC81sw5k4tYd677xBOqHjmz7D2ccvN2MMxzP7xlw/hZIs3FzAHjPEkiTWyv8d9&#10;bTDIk9tsLQsQIECAAAECBAgQIECAAAECBAgQIECAAAECBAgQIECAAAECBAgQIECAAAG+6wjf8b3X&#10;OVvYwtypF+Nu1TbPlVbUaZ1nkya5G7rGnX/agdkuYQd6bxu7c68+BHaLXYcRUWbQTGNnXpjsUc0U&#10;ds9q43GY4R2ZJPbQabdqeQ7XmwvYBZ3QTltuGhUzgxtB04EdPaTd59qZWGDUXYLnfde461kRShFG&#10;jlZ4lrR2Oip6wiDCPLWL1mZWW17GbmlFuKcYqbhG5o4Ud0WLWa3NHep9PGPdoMKoeJtZrb8fcq0n&#10;EJUn1pBpRjm2V7HDccsgIupCUeTTInNcg+1kUCWzmHZnNhU5weg1tYPg7TCnTCirfBIRjZJdHyNQ&#10;h8gCZxAls9oSGT0qlEVYjEU9qLt2+DZd5g4nCUW4Wz/Fd6QZxjq5jN3gBrVzLzrprdde7aS1YURi&#10;vjyFd126ANaj4hyYoOolvLvF83IVeV5ntO1mzGqKBNOZ4imedd8MUUepR2sl6MbsSUTM5ktkEyOj&#10;THoHokGL1JlW09OvdBzlWd2KvC5eRHnPnwbjSnUFOnxDGfX6ie9FdORVn0I07sPHETHy8FOo78UH&#10;sZv1A2TEOnLPR53U4A+egL7UL4K1pC9HgaNYoSr13mVWm0E92uxHbUY6RKLoA2FGKeR7IBeDdBry&#10;6xukzrYg9zVGS2YZ2bt9GIxww/0oZ6sNORQaSG+45W4nHc1hV+9g2tOvxATk+bmnXnfSZx75opMe&#10;HoTeLUwiInl0BBUbEktbHhGjf/0gIkqryyhrJIE0W0WUq8HuXpT35h/4lJM+/iL0LVqBzi4UoJvZ&#10;BZThyL6tTvrG62ectH0W0at9fYgmnlqE7t5yLdjSDF47BQaxNUY5DO/EvR+891YnvfFtYByrbkO0&#10;xOn5c06aIkvFmWW052tvoD23r6Iv330ILDVbj3zYSQ3KCbCUpdi3vEA/2mna1xdPveakTzwFdooq&#10;WQIHesj8s4IyDPZiF/VZ6qlBXx8Yucb2oH8vTUJWkTje/eYUojyaC7Bfhw5g/AiPoz2PvY5o49Jp&#10;pIMZ5LP3EN5lkOqDLKaXoCcXFqGTlTbkXV963kn7hmATKxx4KrSFdap8pYQ2T8Rw3/IsdN5ghXJN&#10;k9VvdAA6uvsqMKRcLCKvmdNzTnoggTJluCldshS7ztoabEyI42pPD+yCQUx9SMxqYdqWGOoe1/hD&#10;hr4Kx89pMkien0f/DzMyOcaopFqUL3eAdhALZoZj2JHrINfeAfSbV15F288uoF4Lc4hKWytDxsk0&#10;8hkZRZnecfu1TmqQngBLwM//PFiaVk6iPE1G6EfcKBTIRuNnlKyOG6MM8C5/BIQXKUId5jOK3vKi&#10;z5C6kQxutOH6PO3oCvvzZohYkdRKNyvvZtiMWc2WiT4rtdFgxJZ8IUXhNOgfiFnWIElWAEF+zMAg&#10;Iq2qPKu+zDEsm8CzvbSJIwPQyzTZBKTbLY6BBmdnwMg1RUafEsfaOOU+0oc+Nj4CG54g8+sUmTtX&#10;yZDZpk/Sk4buxxhVaLBSwPgXb0CvdpPlbISsk4qoXi2xHyRR3gJZN2OMRBTLWYOR2nH6HvlB9GGD&#10;cgm2f4ghcEOMxBzdCpaHaALlmiVz2d4J2O3cFtQzQr+gTZahOHUjvwPPG1wsQt4X53DPEm3EqZOw&#10;5Vn6HjftxTg5OIR3bNl7lZPKv3zxCYz3iSr66j0fAcORwRsXYRvmlmETZqfRr4+9CV/hxlvBVNI7&#10;gnL97mc+76TnT2MMY9d0oz2lX1GychhIvgn6RhH6Vw22vdvPFWHJZ4/cgjEhMYA8m/STVysoo5iW&#10;kj6Wga19GGNXF/Cu51/AOJFklDPVx2Wn6Qa7j673+fD335VZjdXu1BN/2HbNQNc2+85A5bOj7nS/&#10;3qGoty6Byw7kw260S3jWzZPf2wxrYlbT5/9fM6vpWdm+OP125aWIePt+2YfL4UpRcu47OIdSdLDe&#10;5Z+bGui+frK9Gnz6h37GSW+7+14nXaPP0GbeMbZXjFH4QoNOeoZ2zY10Zr2ijOR00Ma1v/zi55z0&#10;q1/+MyeNM2pVbKaa9ys6WpHUEb6rVoYdv+HI9U66bw/mWH/0J3/gpAZR2sj9hzEPu5cMa/ffDxbn&#10;N16DHymfVX1V7aYI1EIBNkpzb9kNg1wOdZ4gm+b4OOyVour37ge7y9Aw/PuTJ+FX/9Zv0RchQyQD&#10;5l22rpERjCEGt92GyMItjB5c1Lw+C1uvKO7Tp5G39OrBBx5w0moV7aHrSv31sHWywfWI66+D7O5+&#10;N+Y8rx1/wUkvzOBd6RTG4AtnUKblWdhc+SIN2iI/s1pUem9hfb81z/CPDVj/hZjV7OfXw+pzhN3v&#10;7VT9KkmW082Y1cKUnRjFGvys/l63GL0k90wGuiNdF1q+z+q3Yv2KsVxiVquToV/sJt2Y1dL8nE7h&#10;c9nHFhTmd2JWqzFaVsxqGlI1diXE3EFRaq3EtZmsv9YtNmNWi7DNXGY1RuaXOUdIkHEgRbbmMBnT&#10;lxegZ2JWUzv5I3vlR4pxRG3s6QfbmP6V2mOAjIoiUJQfI4Y8tYHB8DDm/nEyeqw00A8++sP/1Elv&#10;vwf+S4kM4y0yqGnepbxa9Id1uoDGMAOVS3WUuyzGhxbfLXaGuI6hIItAo4Y8z52FT/Unf/RHTnrb&#10;LVin+Ykf+3EnNVhaQH9+6CHYxBNnwAb+rve+w0nvfheemZ+CL/frv/KbTtoooh0P34B5/XXXH3bS&#10;3j6U6elnwOZmsDgPnctl4Gt/4c//2ElPncK8OE5d0DqlGPxW5xH9vJUsloM9yLtB3zxBNj6DM5fg&#10;t8fJxN8ks5rYDvO0mfk0rothbXgA895xljtNVvHBDO6/8RYweBrsuwZ1XFuhznJ+khiF/tSTSPs5&#10;Hi4sofzJXswdtFb3xEOPOOnJ06ec9Pgk1i8WltBuBrNksitzzC0UIcMI1T3OMSrCuXqVdjvfh3nC&#10;Lo4Zd99zk5Nm0tDHNbLyG3z5q2AeTw/i3sIC5krzXINKJKGHmh9+8pNgYGtGUd4HHgDj8OoK7kvG&#10;0ReiWYzRBukk2i5Mo1HmmpvGrn37MW4mU6if1q6nZtAHc1xv6cnivtdewrvXVj1bOU75V2rw0/O9&#10;KO8996Hu118LltM3Xsa62OuvQrarKxirl+ZRmBuugU/x0DfBxH7+krf2JgYI2XpNAWR/5K+oX6vv&#10;iiFSY7b6rJ6r0h6Lpctgw5jMU2N0XfbMfbfGIWsdQNjAVtFBN79S71Qq+O2Tgb6P83cNMav5n7OZ&#10;1fSdytetDHb5XVjjqYHutRnVukHfK/1OmNXce8ga4h97HIjxg/dpDI9oPFRZua6s5/356J7IBiZ+&#10;QOUSs5rgypa3u+9a/7gD3StGsg3YwFiyOcTq6nPxXLj10HcW04rLTGjplSfv9bIU7LmgQYQ+mq6F&#10;WWn3M/PYmJeXhx+SsR92XoKXN9pL8PLemJeDDcwzpq3wjP2sPjfpj7Q4j5dd1nwlQn3znkfqL/OG&#10;uTfL4dZDbX8FHfDeIXjvuBKzmgdcl84KLgPzhnxo33xMK7J5gtef0R5eOfkufbbqt0E3fDbTtl/6&#10;3THOOWuYjDJjYxjr0mSSKc1hPB3fCr9n7xC+j3LuNzWDNUqDtQzbkH5vbRbj3wqL4bFv4cIKTzsQ&#10;a3iDJ/FombV9GdZEb7xAao8jdtvKhqj+Kfo33toCrq9bR3ZtNcplt70Y/TqZMmFKg2G3R5zzAPn4&#10;BhWeSKN5iFsv6r3NrKZ62sxqepfUTu60QY2+dJknOUnfGmJUoy6675bYmZnNrBaJwQ8QM66BzX4v&#10;/fbKhbwkknCIeXKe0KbM3HbTaS/qL9ro0EGzhrwLZejgGucSGa6xJ3hqTpgn34S5PpPj2nuzibav&#10;h+BzXXcf5gmxBfxGbHDm2WecdC2MZzP0bRK0W1Np+NxZ1lMsVLUKZC1G5RrrXSFzYSzO+nWQqGEM&#10;rTTgd+TIdliqot+EspBvjfWLk2k4RX+sVmG70XY24nguzH5kEAuhnBH+bqVT17SPRPOVFtf/BVt3&#10;7f5kfzbo1vdcHWC/lg+0oe/yBumldMbPeCtfVN9JR+3ybjaeO+jiX/oZ17Tus3F8W1+/jcxqTD3x&#10;A7R36y67N7H8Vnmb9AcEu7x6t9DeZGTq5pt6WC8zG00rT1vGftjl+07h6sjfIZvLrdMbSFaerwEd&#10;inKNRfpmEKbc0xl8p9MKc3no4Nveh/Xl3WRafOJzf+6kpTTuP8OTcDQXum4vfr/t5T4mg+v3Yg6+&#10;92b8ztuzCDvw2d/+fSd9o4G5XY1z9ATXy2I59Nm5Bawd1Nh+VfoJSZZx5y7MhQ36ud5gq2SAAAEC&#10;BAgQIECAAAECBAgQIECAAAECBAgQIECAAAECBAgQIECAAAECBAjwXUf4zu+/ydkHyCDUUIhndWvX&#10;utnvaFBnFGS6jR29iwUw4bQYYpZsYhdeD3e/XnsYjCx7rkZEs0GxiR3uyQSiIuukZ9AuUAXoJZP4&#10;I85d9ZVFpKUplC1b5k5a7mrVWdH+6HV31yr342n3s3ZPFxlpqQhA7SLU90ovy6wmJg7uahSzmt69&#10;tIT6KoI3zSjBEt+dcKPYkU+LUa09ZBczqJERrVRkdCAZrMSsVmM5C4zCnZ4E80WE908MYGd2O06Z&#10;UUZqTwPVXbuDVR+lkrNYzbwd5pBJjIwq2TSYTBQh3JtHvYf6PNaQ2AB2TM5VkHdpCTsss9Sbnn5E&#10;BWqXus4kd3fhcldxghHWSbbBUhVlMFg4iejU/XvA0FHLQRdfP4cIvcISIv8aZbRPgWwpncZ2EulR&#10;nWd4J1gfsYkYSJ/EfqRI3XYYddb3xQrKO3cWkbOZAiJjtds1RWa1Kt8BDQKK3H0/O4I8Th876qRz&#10;C+h7AyvYlf8DedT9R/4zziJeGQHDyovnoQNPvgwWlVPf+LaT3hPD7vuPfMqL7P3bKfTTx+5/yEm3&#10;9uOd2klej6F+p3iG/4VpMGU1yGoT5s75GPUsRtakGCNlDSo13LttjFHRjGLRJvrRHNgM4ivQx11D&#10;jMIdg0zHDyIys9zmDt86pLU0j/Y02H8Edc+Pg2nlf3/5K076xte/5KTvugq7ie84gu8nxsFckDvw&#10;Pif9s2fB7PWff+N3nTRTQruNNTx2rXtH0ac+/Su/4aRPnAFr3jAZrqa4w798FJENd38ADDjffpIR&#10;pU/g/g++9xNO+tijrzppNuz1kyptQp2RCg+/9qaT3nI18rpxFyIq+shAVstBVssXIQtFoJw9j6jh&#10;vTsRrbqTkb/jIwec1GDo+nc5aYtRgklGjOhcfO1ND/N8+sk12I7nngUL3TyZDJNp2K9L3DU9P416&#10;Glx/Ffrzkdt2OOmJ59H3ElW0ZX47mLzuf/QVJ63XoOOJYchh6hKYvXo5/hzZhXrHqZcGR258v5MW&#10;V5DnyYvY1V3PQTePngXT0PIy8qpXUc8W2UbqZFhLcYd5rIXr5VVcN6gWkWebUSa1Co1CCjq9WMC7&#10;MrQdN5ItIEG7XaVs4xG0Q6HAvBlllM+jHQ3itBGKBo5FkSbiSJuMDG0nINswWUIvLiDP4xcQ5R4q&#10;ot9lOVaXGflvkBHjZhh5xVOwQ7eTWWliDPr24gtolwuziPhfq6B91qaRV4KRMWcvof8UV8G2Z7Dj&#10;MPrkJKPUVs/DDhcZIRONoA1lM5VqnFH0lx314o+E6BYVoSgWL0/IWZEMLUZJtruGsXSHHaUR6RJt&#10;061sG+pBP8bAjdKgDOzUfrcLRsDIfxGLiqLexKxhkKCNbnCcEZPFxBZEHpbKuF4mW+BAFu00xEiH&#10;wT7qJSObmizbwrLnW1yYwXhXrKKtxZKTZbRdbxp5DA/ALvcyvXgJ40upDjsmFpUUmTtrvlCUVfbJ&#10;NCOUt/ai/4+RzSyWwDOLq6hfJg/7LeavlPw26kKNjKphRpj4mdUa/G6QrEF5MqXs2Au7ViPFyjTt&#10;8MFhvGtoD3wQmYu9EzjTf2kOY3O8B3IwuEi2gjdOoA9FB/Dd1CXkuXABDGvvvZk2fQw+1eA4yrBM&#10;lpDZBchwbRp9d/9VHjvFm2eRd4nGvUD2nxZ18emnwOBz5LqbnbRURv/5q7/BeCq/uOqyHuF7f4SQ&#10;q8PsF236nE365PI7xdogxpLte2HjMyMoXKIHfuXcGmxPfxQyXV1GexrkeuC/XDqLcp08DuaHDPWs&#10;wYoqYtRGtz7q72f62468VpZiq3HB+tjMalGyjWyGrv3agmyifb/9+XKsR92Z1QA7KtqOpo/Qpuhz&#10;k/MDf8ScyqPUtl+2Tbfvc69TZPrszv06EIu2G7HLZxVx6eomi+XOZ3hfi5kr782gNu56D213ixR+&#10;mkOoTPbYJt3XZ4MbrkH//NQ/+CknTfYwAlyMEIzU1bxYLBtiCYmRDV0Bjy3VzzerSCVhG994Hb7o&#10;r/33/+SktSrG8zTDaWuMlpaO1Gr4rPGzRsaiG669wUlvvB5l/8Pf+99OalBrY/7R4tzuw98Dxudz&#10;ZxHJ/uJL8I/TZFZT/5eIxXpercIOSx/VbgaKdO8la47Yz3Icq7bvgJ3dvgvMtwp2/p3f+R0nPX8e&#10;/oqiu8UWSLfbwQ03oI433ASGmNVVyGqac6D9+8Eqd/oU8pJ+Pfjgg05aKmOcEaRD/nrob43bYlbb&#10;uwflf9+9YNP5xkN/66S9Q7hvkGPTm6+CxfjcKfh8Efq0buSsz+7ZNqKbTus2+/uwOqNAhfPbfj2j&#10;NEo96vZuXbdTVy6XYVaLMA+x7dTZ5+ocz8WE4ZaFfS5LHVEflXI0Oe4baE1HTOmuP8X1lloVuq05&#10;bNliVkux/Fl+TjAqvVr1fCSPWQ3vqtNQ1Ukxpn7eYPkS7trcekhWkl2Ka1UN9l0DMevqhIEYI/nL&#10;nJ8sLGNeptMAtK4hlrTiGvyxNZbF9ad99thdN7LGC7utI23IWe3VR5ZdybxYxLsqZP73r+/19sIn&#10;GCar75kp9LGhneirP/mzv+CkExNYJ4uSwatMXzESgmzCtNuyC/56NDnGqg9Jh+NcCIpR/xIxlDdN&#10;W1Quo9w0Z6EmT0N44pHHnPSpJ8B29lM/BTtvcNVBlHN+AT7N6XPwdXJ9kP+tt/CUAPpp//bf/Acn&#10;ffUlzLHrIfhEu3fDB7znvXc56ZbtmJcaPP0E5ulbRmFTXnsVjGp/8RdgfEuQ7Uxsej1Z6MDyEuZr&#10;WbJQjA+SsZhsF0nqkMHCAmy+GNUilE2RjMpe34Os2hxnsmRByZNF7KbrsR7QzzlKyNcn3/2Bdztp&#10;H9mVZ6YwnsQGUK5GCuUW61H/GHzvJlk4szzVYPIoZPfMw4866evHsS4wecnzK2e4zl2iLtSoR2Jf&#10;XuEar+yDFsxu+xDa69//Y7RxNol8zpx6w0lnz0F2Bv/lv/2Fk87XsPZZb0E21x5GW0aisBWvvwE/&#10;fngc9Y7Eocu1OnS23UC9ImHIstGErhg0WiiX28Y5fN65E2ukyTjKs2M7yjA/hfnBBbKatbkWsraC&#10;PnD8KL6/+jBYRw0+/SNYT3zxxSed9M1jLznpjp2Q/913I0L/lZcg71Ab633t5k4nfewxyP+6I4ja&#10;/9uvfMFJ5y+hrAbyQWVjxJ7pssmw08n3CVPf+nLwD2R7mlyvlB2WjfSzbNp2q8HfOOzrXsp24Gcb&#10;8o/9kO9qj3vdIPtk3x8j22YyQXu9Lh/KgtdshrcuU6KukB/qryebZYNMhG4y0XX5mRrDdF319T/v&#10;1sO1z+vzlp+v++zTcpRn02UEwvPr81kvo/Xy9O6NhJG3vrfvEzZre2EDsxr9qW552bDb05aHgdvG&#10;FtOK3iE2WsHLA2WxsZnM2HTuNbG1vNX66PvN8u6GjXl2Ky+VwsYG5hlz7+aycPWG/oqY1fSboH5L&#10;lO3xQHn4ymrPvfWd66fLmXbZa4Ary8R7R4T9Q9A7tCbQDVqvkJ/jtQfrLRvkk6kts27YUPwr6EbY&#10;NxGzZaXfqDWFjnBNrq8P46DmsPEm7hviCQR3kK06V4HtP/om5sIGS1wbT2X4O2SR4zzHG821y1zP&#10;nFukP8x1f/k9GofENriZXtr65OqV1RcF2RDVP03/x1tD0Ds5FnYgmbnrF1rTsXRDzeLOIboMClq7&#10;8o+TFbKu610qv8YEMau5TMt895WY1fR7s4GY1Sr8jbxBn0dztZb1W7UrQ7ZDWL/hct6TSmPe7F9/&#10;0fvFRmevsdnzq0gbeUb5O74gP8EtA9Omj42uSmb6Sg36U2feWf1uynGlGUEbx6J4VmzHxRZk2rMD&#10;pzH98m9hHSfxCthoDT73b/+Nk75UQH2qCfSLHE8xm6FPWGnBj0zQfiVYljYZ1jrOERLnf+OfejLT&#10;iW2NMHxmrc+Xy9CJeALfa29HmP1GrFtia2uwvokY3hnm/MygzZP04lHKk2joN3/O7+Ps/xux/jlb&#10;9w1cG0e7a9uabkyDWnNQW9dZT3vdbx2zmnTOWs/SugqHBhd6p8okB8ctM+2w+30HGj7s8trjoJ6J&#10;UEb6vF5iHiLWeLQe68uvU1fs3Lxyrn+nC58AupihDtbXqxs0Lm1ot00e128fgisb69lu6FZW+92b&#10;YbPy+OGd1OEknTJJd2Av/CynERakpxfz3XwOujfQg37UIiPn/Ax/e+KccHQb9kTMnMPvTNUlzFkH&#10;hjF3ytbQlw0OfRgnPdx0I5jVCt98zklfeg1j6Tx/a26QmbvFPU0tnjQ0nEFa5npHi/ZgZDvWQRpx&#10;b3xJxGF5Lqd5AQIECBAgQIAAAQIECBAgQIAAAQIECBAgQIAAAQIECBAgQIAAAQIECBAgwHcF4Tu+&#10;72ZnG542Mza5Q1m7m0OMJItxd2CLu44LZJio1vF9mowx7RJ2yu3diaipO+9BlJRBJI0dvSGeF10M&#10;YTdgk7sEE4xKi8ewK087TiuLuF5AsGGoj2w87s5lli3M6CIDN0LH+d98x7y5w1rMENpprQirJPPQ&#10;fTXuvtfuSP+u9VgC9+j8bkXwKAJ0eRnMV4pOTaaxo9F9N89Yb/J86mYJO5z9zGpVlq+0hgi+NHfG&#10;9vUi6r7Ceq4x0m/mEhglElWwG433YQd5OAmZ1xlJWmG0p4HK7+7spw4oes3ejWvvMFf0cDqBcidS&#10;jJIk29M6ZrVhMPXMlpFncRGRmJkWytNLZrUI20vRrSKECXNXcZTv1I7TtSbkZHD26FNOOtDLKLM0&#10;dmtOzWEXe8vVXewcXS4hDZWoA9y9LvaDGN+hdxnEGdWhNhd7XijMKALKZrWE8s6eI7PaKqJAE2Qw&#10;yu0Gw1WD0cQ9vh3DC03I7zh3vr/+8uNOOhFDOW9Loo1/6l7srh/5wY866cwydqc/P4kdss++ivqd&#10;/jIi/X94G55/z6d+yEkNXunFTtlf/79+00m3M29FXjcZsXd+Bbp77iJYBSqMxG7x7PJoDHLoTaMe&#10;tRSeN2iwvxQp/wR1UWwG8QLa58Ao2BGuvg6yqbEMW3YgCvTAniNOGhkCW8ITx8E4Z/DG82Ae+OG7&#10;ED18KgtZvP6VrzrpLWR1GxvEzt7BCUTZZLa/00lncmCI+Nlf+WMnXX0K5znvzKDdDO4eQ3n/wf/5&#10;q046H4HeLy0ed9IK7Vy+jv4fSYJxoZGBTfyLP0UZ77gB0c+5NCN/69BTg2gKMmhzB/Kfffl+J33h&#10;CUThHozhHe/9yD1Oeo6RDY0adKU6h341yGiKq+/Amfavv3LSSXvXPKa4974D3w1f/REnrbawwzpN&#10;49kgM0aE0bXsep2eiTZ/8Fn0t5deR/3Pn3vUSUNriAQ22JZDv+gbBAPORbIcHtmFto2Nwk6tpg85&#10;6ewU6tcm08fJc2CWizRQv+u2w/7dyXoZVFuo6+4tiODN5dDWMxXo3QsnUPdXX0JE+dI8dHd1DUyD&#10;5QYGmEQOFe/pQZnaVU+Hy6vQp54h6PniKmQztwrZXDgHuefICnDrBNo0R9aTCu1DNIw+WSBDSZsR&#10;Cz09qINBjFHm2Sz0K86+lYjjc5gsDcUG8pDdvbSI/jXDvlqeQ/3CVZStxfsM0inY20QO5W9zvI+Q&#10;1WHXMKK74xzfT3N8mV6GbQkvo57pFJju3iTDwRKvGywWIOdmGONMhqyaFEmowQh4RZz4GRQMNM4r&#10;ikoRDxsiMjrQNdlfMaspqtaNROB9YlaL0LZvlqeNbpESisiyI+SUp8ZN1zex3tXy2X77Hfrc7d3K&#10;S7LTu/UuMZAmfD6SGw3EqHL5ASOjYLioVvBZUVJjjFgc6ce41MOIjc4g4SRtRmZdmEZ7G1wk64Gi&#10;iOT7DPSjb4nNrM6x1kjBwI3ISqHcaaYtRtQVSl7kRYkshpkw5L61Fzo9vhXvSJDRdmYB9jhPpi4x&#10;q+XIXNhg2SpF9PFEku3l08cEI/WyjDObGMa7tu0FO8DiEvR+YQoyuGUbfJ/8NtirMvVseAB2MEf2&#10;p3mOow7SkP/DT8HmRTNoh8ERPPPyi7Cru4aR974JjIs7dqCv5kYxzrxxEiwOZ8n8eWDvNU5qUC6h&#10;/OqbF+bQrwfGkOfSCr4/cQw2sbgCmbzEsbZcho1pUzekdwVfxGWC1yJk6GuwfdqMkYkkIIsk/YAw&#10;x5M73wX7PX4A+jazijKeOgNd2pbAeLmyhvYyWKghj8VplHtlGm0tm9EsQ8/kw9n96Dvq91boW4Qh&#10;pBE72ou68vfJrCZ0ew69xWCTd7I93IJtwPpnJCOlsneCx0SzUZb2nEHphjx53baRNpmTbKyBntE1&#10;fY7TLmkuZzPFXQmb3adrdhSdHRmneYE9FqgsahmV1UBsk/d9AH7Yu++DP1+iHVZ72OOjmIjC9CHk&#10;B4Q5j2lwfmkQDsPeiJXwf/0GfNijR8GSm4+xr5LZq805uhjjxJZQr6D8d5CB9epD8Ml/53/9iZMa&#10;tOLwN4p1sLD09cN+pdOwT7OzYAFLJJCX5sNh1lNMBWJTEWOGv12SnEdlMpDdyAh8vtF+vGNgCOnQ&#10;MPywfD9s6+c+9zknPXkSPqH0zZ1Xqm90oGj697znPU46MQH7841vIIr50CH4rP0c02bm4Bvd/1X4&#10;7NUabKXa3vYLDOz+UeEc6ZqrsX7yiU+ANfv3PvPbTlpr4x0f+vB7nfTxR8GadIKMN60adD0umXYP&#10;Ub0M8Iwi+j0WmPVlFTuCvz762+0vrJ8Li9FC9ynPiCLi+TlNlof4Jsxqtt+ltEYfli6GC61nZLke&#10;I4gpwl8Pr285Safv4f0t5l0nw5pkVCLLgNo6TVlltLbFMU9rCw5Yxxj7vyJ8G3xHjSxAWo9R/7d1&#10;Rgz3ejeH1XUsbmpD6bRYWVTjGbKUpzKwE6q//GjJdpFrJXq3+qiB9LvBDrtZvzVQ+eR3ql75POY3&#10;WjcrkhFXJxIY9PVhXjw2DF9uehm+3OQ83nHfR8Bo9akf+WEnpSkJ1cnMEBJDBFmFxYhV87EfiOFO&#10;LChag0oxgj+TXq8bkqJ83AT1s0qGAhED/OHv/4GT9pDhy+Bf/r9/wkmXV+E/Vrie0j8AHZ0Yhx1b&#10;mMO6y2//xmec9NGHcIoAyc47egUdUTvt3Am/1KB/EL7dyDDWFibok37pb8CGefHECSeVbigNsV/U&#10;uD450IN2GcgjVf0MmvQHNa9NsY419tHlZcx7PSYlJ3FZNTNkqciwv/dxPjrU641hN70NDJdXH4Bt&#10;3H8QazjRYdj2gtic2WAjW+FPNuguanzJD0F3nnn4m0769S+AyeuFE3jeYJ59p2crZNdLVv0ymcWP&#10;H4WPneX6X5lz2//Xv/+HTvrj78f4GG2j3RbW0L8ef9Bjc/nd3/26k9YSaI8W5z67B/DOENf7Tp7F&#10;M/sPsU3JSnHiGJiWwyGUYXUF7dQik4nB+Ha0+fZ9KH/fMG0E2zZGlvZdE9CzZhHyP3oOawcvPY9x&#10;cmYaQoxG8K4d23HagcHVV4HpOcM5zegYxtwYfZ0TJx9w0tVVsP3PTKFfnz6DMlSqmEvFO7MrAzEV&#10;l1e8tQT3FBD2JXOXAaRuujHqlcqifGK0SHD8U98skmGxSXttpOXANy612P9ld+ubMIoZtH1e9uVg&#10;j3EG+lup7HM32O92n6Oui1lt/XiLv3Vvqwu7lmCXwX7nZv7LBpnws/xi+3sxdOj634VZrdVGu4ix&#10;x75X60nyxTXWqT3FrKb8NjDGdmCX25aVzQxlj8l6fjNmNX1n57nhHS7Wl8+7b3172mU2cN2/TZjE&#10;DNw5KsfxzfLwQ9/777PZwmxcnpVlY703e0e3vAXN8Taii4w2k4c7r13/Lo2p0h9lESO7kOvf05fQ&#10;OzZrT/nj3e5xy3cFmW2El0/YZfUC7He4n7u8IxpDGdSvVH8/o5rgZqVyE/bnzp1MCav/CPpsswYa&#10;qF+LFVcMtzH+1pTjbw0rXDfq4+8uEdbnVs6pJujfnDiOMdygKZYsrhOHSZVUlu/NUxrmlzB+zPCU&#10;I03RXTZh6lWUfsw6pijKxJar0s1snkGD+qg1bI2zLlMTZet9Nnnw/ZJnt/bh97rPbg8hzDFQJ14Z&#10;dGNWU/uIWc1ta+q+7Lbm3N67WSZNHDqwmdXo5nYKgj9aLI/GbJVBLIf6rT7KiUA+B19rHezxnW0o&#10;m27b9iiZ4TxZSTZqT5aNa6LyPQw0J2uTgajNk2nSKm8MMmtEcD3JebxYEdciWGu4/Sf+uZP+80/g&#10;ZKidLe93yi/+p5930m9+C6xHp+J4psnmiJGlOcTf3iM8qYqidvtCK836kHUw1vB0I17HPakm5LvK&#10;36La/P1XP5mLmT9Bdmb7t/UW/ed4ievgZNU3qPAdjQYKFk/juxT9XbetmXrQZ6ZsT68PKPWuNeiw&#10;aLy0GdXsfmG/u+aODbhPc9oEfXqDsKtH0H9Pr5B64w/gvZPX+S6bUc2rV+eW9cXcBJQJYa/lbsY+&#10;5+A7GI+atq3nO73ybv4Ofz2kPx6uWLF1cNldCTaLC79fpr9snzX2Ft/p+lgWbJ3ZDHZ7+WVgoDFO&#10;pwREOQZoLPAzXSY45gzwRJ5entozxH0UDdqalvxi/sa+hb8n9ZHNcXEWc9XcMH+HeQNzQINzbczJ&#10;rr/9Vif9gfd82EmffAnrkPfejv0U9/8v7KOYCqF8++/F7/WyIfM8QenMWcwJL0zjd6hIxqt/vh99&#10;561rXoAAAQIECBAgQIAAAQIECBAgQIAAAQIECBAgQIAAAQIECBAgQIAAAQIECPB3RPi69x12trBp&#10;x3Rb0SY8dznN3Xg5RloO7kZk1vQsoqZnprCzPNFCNGS4jHyySewwveEWsD0YHLwKUc+JIezCLbS5&#10;G5pRm3Hu+IuSgaXB82ar89y1O4nddv1VRMS5O2m5+17sKQbavaodizpXXjusq2Xu0uVO6xrPkFZ0&#10;hKJxxKwmKB8D3aNd0m5EK8uxtobIMUWnJrm7VvdHk9wt2cb9TUaO9pIZxKDC9xVXIe8MY8j6eiFL&#10;Hdtc4E7lSxcRZZdpYufjKFlEwkm0j2pTaXjRag2eu+xFjkD+XiQF5N5th2iWYk9GsSMzzojYHKPb&#10;BllWg+QY2LBmybZRXAQDRqYBWQ0MYce7WIUUoRDmzlLtpFdZItyFv9qGjA2OvvSEk9YrYI/KZBFZ&#10;0SLDQJu6vsZd3IUq3h0u4Xoqtb5dqUpuJLeBIqxT3CmeJTtLq426t7hPd4UMBPNnzjhpcgWRiqk0&#10;nuvbg6j8BneLJxipbdBMIjLx9ApYqJ4/DgarQ3F8/tg+lOEjP4vo4cV+RIyUZvCOV9egT489fsFJ&#10;C998wUl/5mbsoD34vdgNa/CtKqJPf/e//q6THo6zX6chi/8Pe/8dbtlRXgnjJ+dzc+jbOauVWjki&#10;gQRICElE29hgbDPYxuPxeMBg+/uNZzw2Y48/z9iez2k8DmM8GJMMCCMkgQAhQBLKWd3qnMPN8eT4&#10;O7vWWnvvW/eebmHj//bq5+n3nn32rl3hrbfeqlPvqlYSu2tPLqJOjnFHbIGR2GJWC5MlqTcDvVV0&#10;hYPeMeosI1wqJTIP0uasYUTMtq1g39t4HdjeFstgd6kvIeJ14wB06KJr3mvkc6el1aHQgZceMfLH&#10;rkf06fNFRM08/+BXjByiHWtnxB6E+s6TNSyaBkvNsRbs3JnDjxuZZH9yMJhCXVx1yZ1Gnl5CXTRS&#10;YJ3ZtgZ9LZfAO3JkygkPg33q+RfAjHPs5ReMFFPDmvUeCyWDgkI9Q/iuEsY7jkyDAeP4tx818voL&#10;wM6W3QjWiv71KN9JRhfvfwmRFtfsAFvabBH9JF/zmNViRdiMN9z1QSOHNr7JyFQWzygS040IcFUU&#10;NqfGqM7vvgwGn69947NGhmcQ9e3gwkHoarOK6I7JefT/TUOwa2su4rjSQl+d4rgSScGGzDWgM6cO&#10;Irp4XR7pDY9CVxxMzCDaacMw6mDXNny39eJrjcz1ojyNJtpjbgo6um8/6vbQBHTl0T1g4esfQbna&#10;HBschKkv7SryX+HYU+EO9znmOzYF3b54AOXKx1DvOu9fUfpFMhRoKOtZhVlNrI3JBCOPybAWZZRX&#10;g5FUEYbun5zGu09MoY0btDmZBPK25eKLjXRQiaJei1XUnaLkEzVkcCwF/QuV0fZzZDCYKyLtwhzY&#10;UaJRjDPHS0jvyHEvOr3eQOROtY600w3Ue4KMhI0o6kARYZKKLlgRecaI2nPBHR/IrqM0z8esJtiR&#10;DfZnB/Z4qMiKbpE+Xh48m+jALefKV7iw36XPelZSaauu9M4Mowj9yYhVokFfT8xQo8Poo1Wxhohx&#10;rQ/tNULG0mQS7VhjRFCdUWB7GOnvoEAGR+mwfCZFHFVK0I0Mo++W5qC7sug9fRhXRQhXKyIvYk1x&#10;oOiYDMeVjX3QxbH1sCVxRtePT2Pc7CXbbJHshxn6K3FWToo+12IZfkGdPoeDFOso00Kdbd8Om5Id&#10;RN9cJPNibRH53MrolstuBGNnhf70JP2egTzy6g8yOjqOOntmH5keC7BPN7we4+GLe8GAsTAPu3T5&#10;LvTnbRswBmy/CGPfgZNgc20lwarQKCLPDl584mkjE0lcmyuDkafTUEa04vA9XngRvsNaMi8+ux/2&#10;9xQZ8+oFlFdRkk2fj6S/Wkto4xiZSKoMi0xk8Ey7jjxEI6izt7z9MiO3XYk8zJXRTodeRl5Ki2j7&#10;oq9PThVQgUun8V31JOo3wejiJg1uw+qTNux+7u93dh8UVE4FhLr3cWxoi9FLl88RqbWanVkVPuYn&#10;B2ILsbH6VUBBcu47rbAzz8ZI4j5Jm4lINesvg9JwJd/pps2H3DR53baRbuUSfttq21k3LZbejm7U&#10;O2QjxeJsRzT6yyHY19xoOvq5yoveqc8NRlyK2U/fyz47iDKacdNG+Lf/4VcQGRtJoE826DtEyJgm&#10;ZmJF1aWTuE8+t5jG2xHYNweNBt5LQvTQtx4Cq8tnP4cIuAGynIXp82nsVrSzxoIo/eXb34iI3oEe&#10;zNs+95n7jHRQqCNKrhWBPdM7w4zciydRjjDZ21Jp5DdG+6tmlYwwktnfBmJWU+RhTw/s8HAvbPzw&#10;KOYcPb2ws/0jyOdDD4HlZe8eMvZS31Kcq/f1oC4diK3t2mvhR27fjrnSyy+/bOQgWdt036uvYh5w&#10;75fvNXJ6Bj6S2tyLpIUuOHD7B2WdNnH9OszVPvzhXzPy819AO00tIBJxy1b4Z4cPYoyYPAV73Kij&#10;XsJcL/BHsdrRpXonq9kD29zum1H2Kzf/NCTL+gb/1jV94z4jaG7B6/padSSZZEdLqK92INYC9UH1&#10;MTFi1ekjyFWQvVKaYu5y7bZlzxyk6Ze0aajUhm0xwtJH0lpVN2Y1SbG1+hm8BPnzqgSVp8KOo88J&#10;jmUqh6tXHFfSGaSjcogF1YGuZbgOFuP6V4Sfz0xAj8QQIb8tTr9FdTVfRl4Ef501+azy22Bd6R7Z&#10;xBV+Pu/X+svoEPqV0imT2ctBjoxdskuqdxJdhAbWXG7kR371t4wcXYc5X5xzpCTLrXfW2I5LZFxy&#10;UGUbiWEsSXbfOG24WP6iYfRVMckJ7rjE9TQxq4mN64Gverby3/97MMFt2QbfbWEB/svoGswfe/PI&#10;w9wsfNhvfeNhI+/7Cuz3MTLdtxvQiUYVL2srDx1kyCbR5skWt739DiOPnIIN/N6XwTbprmWRTTOR&#10;RLlrZLWIs8/29+I+f/R6mPPiJbITi6EvTXZwnTaxuMh5MnVXGGaaaznH2JhDefo9cxzasAN1tGED&#10;7PDFV+JkgZ4LuX5SRdpzJfiNKa4hJLj+V+Z8Pse5ufy0v/2TPzfySTLFO0jwBItxphUjg2ebdvXE&#10;cazrlQoodzKLNP/H32DsvmUH1r9f3INTDZ7cg7bfw3UZB3tfxt+1JvSJy5Oh0hx0OpVFHQyNcdxM&#10;4zOrupMZPCdG6CRP0Yj1oFwO+gYwHoaSKHs0Cp3dtgHMaANkaVnfh/IefgVj9/NHsKZz8ADG8LNn&#10;8I5cL+oh1we74WBhFvXepo/RTxbTXbuwDjM2THsVRh979BGsrZVqHHOHkJdaAWmPn+L8iyx9DmQL&#10;xKAmh7LO0SuThl3Ict1bWJgh46hsEn0mMcRoTUHMLA6k/659slglxKjmt32vBf4x0Bv3lkubpcF+&#10;hz8NBxGyOYlZze9Xdr41/+sZMSDb7xTsPNjvll1brdyrMYg50L2SYYtKQnbczstq79I9rn0l7M9a&#10;a9BYLL/AZTUVW7DKy/HUD7uMmucKKsa50nBgM5c4cNP2rZEvx/J264aIJlGEnWcHXnUvv1eIWuVa&#10;LQ0H9nX/Z5uxrxvstrdxrncI3fLn/33OD5vFxX1+tTyvmAfiHumXbJCS0DsTZAMSs9prwvnq7Adg&#10;sgG8uhWzmvTHlucH8yY2LetkC386dpLd2qdzJyXB8tl50me/qmjtVrZNJHrunJrMaj2cu4lZLU42&#10;8SjXui/egVN3to/AvzzN3+Yc6MSjYhE+s05Z0oK91u9PnJ42cpIM5U2OQ2JFXlFHWvDvQN9Jn1as&#10;b1t2TJBfIBsj3zzGehGW237AZpW320eflF+7PQSt1fnzKGY16bKG0DDzkeK6hMu+TLbc8zGrtX3r&#10;rtUq/C+xlNebTIv3uLqpOlSJxGjNeVyMa0A9WfgHqnMHK+qduqn6tvOp63rOtcPMv3yMMtcv/cxq&#10;WnMPcT4bi6KOSKDmrlU1o/CN0txTUOJegfh6nJLx73/rvxoZev47RrR68Bujg0vIwPv1P4Qv+twr&#10;8D3Pcj6Z4G9SpSr8tMx2rDXcfTdOa6rvwe+U370Hv+cV2RWK/B3KQa2Gixn6FFWdikcWtlQNn2v0&#10;82fj6IuJLNZKbrsWvzVuHEL7PX/fl408NoffBR3U4/Dpqjw1qkYmqIQo4mQXXJ3F954O47PHFkb9&#10;svqAA7Hn2v3ASxvw+hHulw7opEE9p/0l2nfiQHqvPrmiv/L0GDcPUDMXTb3bLc9KdLMhK4H7Vvib&#10;dtqrrfGcB25/d4F3rbBB1hj4g7xjBazxMmKnzSzpHf7xRW+13ZPzMavZdffPgf1Ouw5kW9qyZ1wr&#10;ko7Uuf/CQZzjXB+Zz7NcV01xnExsxB6HX/slsDI2XsZa4mf/GmzttXWYA/ZfiLlrD39riDW9tZHp&#10;l/Db0t4yrt38Y+82MrFAO0xbV53DGHziaexbOMNf9qKcbxY4/5rRyUK0nXnm3YB2x+oGAQIECBAg&#10;QIAAAQIECBAgQIAAAQIECBAgQIAAAQIECBAgQIAAAQIECBAgwA8f4Ytev9VsZYuK1oPsJ21GVA+R&#10;TWN4ELvthi/ELtwJMqudPo5Iv/lpPJ+NcNctd/qlkth57uCyy7HT9+IbwfRQ1YZwRsAkybAW5c5Z&#10;RemUZ7GbsHAaOwMzJe3Uxvfuzmf/7lXutnV3p2oHM3f41ixmNe16VjSOzZrGDX+d9LxdsIq41LPa&#10;PatIHjGr6XOcLC+K7InyXOdOSub/Bpk++sgM4qDMchTIrpXlLkcxq9VZniUywJ09i4i4PHc29+cQ&#10;ZRdJoB1L3KEplhsHir5UxIikdp0rKkV1ae8kTXEnZ4K7wxVNmSFbWH8euuMgvRasAVNVvKM0i4i9&#10;nhbyMzqGneHxDOpKO+QbzIN2qytSSWdKz9ZVl6HQ3uefMnJuAswkg31gWMlmobsN7tGcnUed1nkW&#10;druKd4gxRu2qyA1FcjvQTusko2t789j93YxQN/mOpRrk9PFjRiZmINOMHu7bdoGRTUZ0tJrqFB19&#10;YsRnsYZo1KNVMNaMtRGpf/tFaNOb3nOXkdUCytdmnTwxjV2vj3wD5winXgbD0kd5f/waMAU4+PNH&#10;EF3yxFe+YeTOGHRR0ec1RuydmIeeiVmtOIMIkxDZ+cSS2OIO56wvaiyVZZlHEeVZYuRLH3X42utx&#10;/vGZJVxfiCDi9KprYC/6BpCH2VnYmMYSWAU2rgG7jYNiFfVbbKLtK9yBfPwAWL6aFdRNKI4o3H3P&#10;474NZMq5+YorjJwMoxwHo6jzmdPeTv9omzv996CO4jHUyQ6Q54TWZFDmSBb2bvcV7zFyiUwSz7yM&#10;vEzsAwPgug3oJ0VGjTjIlVEnF+8Ea86jB8BU9coMoh0ap9Bvsifx7LVj2AW9dgg62xhD/p89hDbf&#10;GUddDfOs6CkfM8srRZxF/c7bwGhzw01gy+jZ9Q4jQy3oVY1Vp0CAKLqw00kNKnhl6JvPPGvki499&#10;zUgHm1JkxRtDNPQ8beDi5HeNvPQGRIrsR3ZDVe7QLvElJ0uwpWePwL5lQ+gDbCaDeAp2M0P9Fzto&#10;3wBs5euuhr6vHUZ5+nvQ1qkc5OFZ1Mknvvx5I49PvGJktI6d5w6GcuhTmQTeVaDtLNXRtsVJpFE8&#10;hn4xGEZ79MRRDkXnx+J4vlxCHhu0Z7296NMOognokcaZdAp6L2a1dghpRRhJ3QpBf6bJVrX/OOpo&#10;uB95WjuKvKYGUH4HB6cQDb24BP3uTaG/DKURIZ4jY2p9AflfmoetHJ9A35xh1HN/Fn16KY28PPk4&#10;9NRBjBGsxRDqrllFWZNxPJNwI5bYbrStGt+7RZ4tiz5gBIU73lNJFfXoRa/gXXpWwVBiVrMjGtz7&#10;rOt+6J1RRmB0e0Z+il0+QTrgh+4V7DQEpaU0NHa4vgfLr0ggBy3abD0rltIhMg645WD02kg/2raP&#10;Y7N8pDJt/RK6bOjVgx6zWphtlhUjAdOsNaA3BTJzpekbMeguFCajZ4LRknVG71WL6E/hGNJzEI3j&#10;/WlSV6zvgc6OklktQoahmQXo+iAZO8Tq1smUERmWZ3QQ/eP4WRijiC/qOEFd7qePsGUb/JUFsrCF&#10;2tQ3MhOOppGnbReBNWDbZbBzR84g0r+8KHviRZIcJrPa338F7D8ZMsC+//3vM3JwDZgKvvsUmDlH&#10;B1HOi7eBWW0N2TgUfJhdd5ORtSIrt4O/+rM/NTIexRgWS6IdMoN4drGOMe6fHsAYtX0Q+bvo8t1G&#10;fvNhMHtMTcDGiGHGz6Rar8K25cgMVeOcQkwrcfo8iuqWe7XjYtiFvo2owxbruieOdCIsx2DN02Ux&#10;O375UTBBjE/TfyFrU4s+avMHjOr29zP97b0VUIm9OQKf4VzBfSX7JE3Ninc5WO3aqtDLCPedVjSb&#10;1xoroSC0FWVe8RQ+r4jWY18QFPG3GhQdqHxKyhwpD7ouO+fCKu+yvDAa0n5GjNGy/TbrhNKwI+FV&#10;gz9I++jVGqPscnbeYv63y+fPc5x9J8rKeve7ftzIO+5C1NoiTF8ozjG2SRsaUwQ9G7TFqEgxq8Xo&#10;Lzgokvm8Vkc5xidh4/7m//yFkZUp+PUuk2Ud/SjK+hfTeDYB+3D37WBnrpJp6Wvf+p6RDmYX4FeG&#10;4/RJ2R4NznHEMqUqkJ8zNoYI3yqpY+bnydjCjuSvM6/pUC5Fm2dpc0bJ5tzTD7u2dj3SPnMG/svx&#10;42BrFCtdXx73rVnjzVmlLzUyQPf14R75GGJOHxnFuCLWoPvvA+vRq6+CjVJrCTabkANvro16FmvL&#10;5nWw9R/6EJiXHn0C87NTZxElPTKKserwAdjh8dOw4y2y9ETUz3zMEq4O0x4JbVdXCba53TdlH9xW&#10;oN75n7b7iWy+7eNp/u71C0jVuZo6Qh8kIcXsQMyC8v1Uh2JdlS9U53VF32tOm2V0p2hNW4yKll/k&#10;IMO1jBjzo1KFaWc17om1pcA+KfYzMapl3Ah/XNcaiwOtc7llplR5KmQzqJPpK8mIePWDGNOOUGfE&#10;OqbnixVvXql2iVNmuW4RY11MTWMesFCAPyOmwgQZ5JVmiestrt7io0GLmqHvxDjWJDt2k0Y/yjqK&#10;UzbZxm2OK7k0+mQv2abjPjstfZ5iX1MkeJPsWfUQfKLr3nC3kT/xfrDPK8o4Rj3U+l+LulLwsWiL&#10;Wc31oSlFHit2/VgU9euWi76s1v+01tPgyQlR3vdPX/iSkQ4KBfiBH/3Yh43UmtTYGHyhNFm2T52A&#10;vXruWcyvnnsGPuD3vw/W/FoFeVafqFRgvx2QSDlUqqC+L70c6y3X3YB58Zc+/SdGKi9x+l1irWy2&#10;oNt1rlNI39Jc13AQI8uXmCPCLGs/5xRqw5kpzI9rWjulTRwZhh934xVY97hiI+z3tg3enHU/2cwu&#10;u5zrV2nOI9cjYnyQa4guG0Ib+e5MRI1o8p2tMnWgF3b7FH3ZR78GZnUHew5jLnP0LL47O4XxMhpD&#10;ZW7YiPHk7BR89KlZ1Pc73gN2ikvIeP/Nb91v5KvHyVzY8upMtmM7TxSozCKtU2dQz1HqaK4f7ZHu&#10;xeclOgR9XKPPplDeNNcDKgmv31eq+E7MginqU5Qs59fuxnrYYB75euI7YJfbewR1PTEJHShVINdt&#10;QXtGklSqDo4fIkNcGe+6bPclRt52Oxj8LtmOtd9WBbrxO7/z34xc4AkLF1yMPBw+iLqePoO062Rr&#10;dyBmZM1ttOYum6exWfZ1ehp6VinATogtzV1DoN3QZ9kgB2Hqt8YmrekK7ljdRXpAOn52HUFpC/Zn&#10;e61dcPPEd4lZTexOslXA8nzbUyClZb9bsFnB9LzfB7fLbKfVlK9Nya7oPic/wPbh3Xbypa+0Gxxf&#10;9Fn36rPWJzRs1KgT+v0lZr2rW/kN5ONY97Q4vuu6Ld32WV49y9Dtvd2vs0BEmycUCXZbOJCPIf/L&#10;RoTl07N2Gm552F8E/322/2jn305b77Tryka3evDDu2d5OQT5CyuuW+VxoHmGZxuWP+v6PEwqyt88&#10;XL+e/dzNk1W3fnSrI9fV4bOvHb70OC/UHMB+lz6HRYVFKA+2bfT3dwf+9Nw/7TVM+vNe2ZfnwS6f&#10;nUf1LweqX/nJ6lTu73OcT4pZrUIm2CZ/18uScXjzBozZ64fgIy6e5akCHchvl++W12+xvF6mz3CY&#10;a+vTPL1Ivy/bbJyadrV9Jw4Iukf1Kr2ybZ6kmNVU/kwG47w+q2vbNtSBrtlpSmqtSrDboZOC+b9F&#10;30/zUwfyk6Uv7jyd7fWDMqt13oL/yUjsoFKBT1rn/Mo9WYP17fZJVpJ+N9bJKkmehpTgPCfFscGv&#10;0/rb7RfMn91/VJf63OL8zF3MYv6V1yLZh2o+9qM2+0WLaWXIVpZgPYfJpNbiaSXQ3I5eRlCOC+/4&#10;CSN/+ad+0shv/jbWhl8oecxqd//afzfyBvwMGXrqi2BlP/gCftea5buGLoJ/ds0brzRyE09nihzD&#10;GsOrD4Ah/psPfsvIA3PwpRwUeOJWmGy5FfbvCBngIhXUYZE6se5qvOPOt7/TyLffitOpZl95xMgv&#10;/u7vGPn4kQNGGuTh3zfIyqR9IxH+IX8k5tqK5e0orBy7vLYXujGrudLtN7jP7kc1rh1IR1xGP/+a&#10;jzXuiTHSBZnVBBVL73gtDKZuvybszzZW+CcaL83/q8PLjxEr0I1BdQXL6SpjsHC+fLvoMk6KXdRO&#10;Z7Ws2W9y29z8vxLn8un8eC1FWLH2ZiEi20rHIEbGT3fs8NnKPE/tG9SpRBwftfYU7sN8d/vmnUbm&#10;xjH/OrsPc729ZCZPrMdcalM/bNPV1+ww0sHiPsz19h/B/ok5/o596YWY8xWSyO8mzmmnn8QelFMn&#10;MH9eZLvMkaG8yvI3K7TnYuvsIM7fpFdv4QABAgQIECBAgAABAgQIECBAgAABAgQIECBAgAABAgQI&#10;ECBAgAABAgQIEOCHiPDmq0bNvr8kI1ZJgBFqNxAh1pfHrrp8HtFbtQx29mn3eoNnEu9/BYw3tQJ2&#10;wWWj2J1bL4O9ysGaETzTvwa753rGsLN9eB12ug/0Yxd7bz92DSqyrzSDXXjzJ/CueAXpCNrFqqgi&#10;B36GBwe6Rztc6xazWplRzy6zGnfzKRpaOzO1s9GBduEr4lXPKtJ6fgk7FLXzPcF3aRe4qIkiZONq&#10;FLE7WdFhDipkhpmfmzKyhzsSe3uwO7LBCKoCmcrGyazWE0aeehmdGkmi/YqMoqg2vag77UZXORQ9&#10;74/+daA6VBVo5ylVIpQks1qG0bpp7uTsJaOZg9w6MqtxB2WRZ9rmyboxuhaRiAlGNLe4fVWRQWJY&#10;cXfBc5fuoWmk4+D4q68aWTgLNqfRAehVqg/R8lXumJ/ju9s1RkdwB2yckaIlRqV6zGpGGCgaRdHd&#10;/b1oszYZ7HSOdrGOd00exRm/iSkwf2Wo2wNkVquToa3FSAAHLUaEthnFGUtBnzYN4vP2jajXDVuw&#10;dT7HyOX0GFi0nplEHT3+TbBX3TgKdpfLLkFE6kwejGUOfuMP/srIGNlkRhMoXzqLdqiQyebEPNrp&#10;xBnoY2kekdhh6RB3OJcZ+eDtdnd2/2L3bYIKlKJUFOBaRl6Gsugn7TIYZrbtRP1vuBB12sihnHHG&#10;G2TrkA5iEdR/M4fd+LEw0jg9i7rb9zwiLdtF1FGlgOjUwklEG9xx4xuMvO5WsFn806uIujl9BlEF&#10;DqJVRBwMN6Dvt14HBgyxGNbqeFd9BGxnZ6ZRvsMTqNtiHWkm55nOJpRn73EvmmBxLyJ3LtmCaNND&#10;NdT/xCzuqZIlqD2Jsm+fxfdraHPCg6jbyADsd5isAhcyymgi59mYV/Ko19E42vKm67DjevfdHzSy&#10;dx3qJNRGWg1G8sVEa8Z+E4qgv5TYv2YmGXHSwavPg23tiUegi4XKQSN/5B3ok0ObIZ99iSyC+9B3&#10;e9YiWrpK/Tt2DO1UmkXdjY2wv3WwVIBNSaeoAzHobruF8mVraOtdPLP7wgsw7oyQ6a+RRH9oZW4w&#10;8tvfB6PaN77xKSMdLC2hHPkU9LoRRv03GqibaAWyuYC6iDVgYzKMPBmlbQyRJahSRl0qouNczGqZ&#10;NOyYmNVitBmRKJ5px1C+IseqE1P4nEkhSuyaqxGlPs13Onj+IPpHcR761k+2o1wC70wxkqdagt4U&#10;2I/mp9D/5+aQ9ih3659qIs/Pv+CxayXJgFSJ4t4Eo7prZFhLxfAOd4ylTZeN7yaXRUsw2sSNMqMU&#10;s5rGqhXn6LvRXr60OvDysvz6a4HeZcPLQ5c0fXmz79GzdlSXDemRx6jG+5meokQNGAWpNFV3g73Q&#10;YbdO6XOM9KA/5dh+cerIIt2EyQWMDaemoFMOGiWOocyXoupidDTr9B8rRYzBfey7uSH0yVIFOlNj&#10;3+0YH8ioZ/MVvZmJIa117GMjPHs/wqjHuSX6V/0YN5tkUikzjzEasr4c8rBIlo2kb+BPsc42DNFX&#10;HYLNPzsLmx6PIF+5MK4PZfGOrdsxFvSugX9TIytiiWy6wz3whR3sJ7Pa35Dl9GUyqG2nv3znHbcZ&#10;mepDHdUbyOfVF8IPWDOMcrfbqOPo0C4j22SDdPCJT33GyMlxsB+NDqEO5xfQr6+96c1G/s0nv2zk&#10;1DH4LZddAma40Q2wlV/5Otgza2SYifv7F9mbqow8lB6JfdVl7KAORBitdvl1iMZZfyHGqBOTsE3l&#10;WditnfSvbyx57xrJIj//7UmMD4fDqN9oBfaq4+QZ0SDzh41ufdLfz/Q3NdkFSuH0MUpFqep+JSHW&#10;IH5e7Z26dr78tPky2w4oClS2RHlb9V38csV3fNZ9Fz/beROzij6rXpalZ+XTzq/epWf0vWySCysd&#10;dw7VgZgfZL+UVlM2h4hFObcT4wLfQTVdCX85usDLt+Ty8qhW3LmTXS4/qB8R+s7r1sJmfORjv2lk&#10;/yg+t+k7NDhvUcR4rcz5AvuZ5rp+NsFiGfW2SFvYjuDzg9+4z8inH/q2kSKwcucgTfS9Bul5Rvph&#10;x976JrA0z8/CTn/loQeNdFAswSYqjSpZfxKcF0aitBn0YxJxjC+bt24xMk0GuVMnEcU3N+eNK4LL&#10;FMGxSnNvMav1kSmyl9GBo6PId7mMsWrPy/Aji4uww+qslRo/dyBdk95s3kIGn2H4PGvGkObmzbC/&#10;p0/Dz3/8+2D43rcP7xDkz/lh+zQN1vfWDWjzn3z/jxlZrKBOT53BHPf0WTD1HD+Mujl7GvZOfSES&#10;Qp5XY1aTqXZ11uqbLemudV0PirlIjH5+qFmEOvuo3mW3m9fvJY1w+0tU8+3XwqzGd9XJ5iZmrwbX&#10;DsTCkybrtpi8ZEfqXPNxkCVTn/oSc90pH/LZYF8VO9IimQe0niZmNckomZUbvrUVtb3aLEbfTde1&#10;BlUj60+K61yqQpE2iBFObGhi+ipV6Tt10GLbp/ldkuwMMUaAi7FgfBJ6JqZCMauprhfJ1KQ1I9ku&#10;B2ozkR+49a/2YNlj9OHEWC9GyQb9Bfljg2S3yOeQFweqkzMLtGNsQ6HSRtqRNOZ4v/LRjxt5wU6s&#10;MUTasJ0J2gmxV7lh7B3UaAvsOYN011vbQFq6TWwOsjEZMquR+CPUZt4P7H3ZSAef/NSnjfzFf/dz&#10;Rl62G3Pwvj60S4pMC4cOYt783NPwCY8exXrf04+9aOTcEuxWjYyyzbBnx2QCImXkp4fs3ne9+XYj&#10;XzqJNB574nEjE5wLxunvy4aIWa1WhfQjwTlBhBHTYjfPk415lAyXDdbBElka4uxfYt2/8/Y3GdmP&#10;V4cmJsAo52CA94wNwv4OUCZG4B+nU1yL45wiorXDGOR+1uFIP/zkIpmWTvKUgBNnvLVEsc+tIWvb&#10;+ATq+8EHwb5+5fVgGv7Wo2Ag3ncUkeY6ZaJVQpq9tDkttmOlSb+0g55NKOR7fgx+/aHHnzHyse+j&#10;Dms11F0qDx0NM2o9nULfvf3NWM8bGkB7ffmLXzVyocoO2EG7jvcOcTwsLGJdfv0a+M0XXADZbKLs&#10;pxkBvzCJ/vXyHpRrYA3WENZvhdx/APMCB6eOob7zadifK68Ei/7oJryTJPOh6RN49/hp1M0i1/ku&#10;IWvziaOomxefxjsjUW+8VN/jMkMoRfs0MAidUJ+cmcacYZYMfhEyyolVSzZIQ5s7LiF5A8+HI2jj&#10;3PHzPLLT2pSEfwGZ8O5dDnc8tL72xs/leQmz3Ksxq61g4vLZagd2moKbNsdFQe6kP+92OZSWxht7&#10;7eaHwawm917PiNVI33tjNu2W2HeYlsu8SNhlcCB2HcGuoybrXdddaf73sBoLh+7tVneC93l53Qhh&#10;2lrV9Wroxqzmjllk4vXywsq1wfFf8Oe9xbS9OlieX90raZcmwjm7Dbs+VoPuaeqEKMJ75/K2d6UY&#10;S/jZQVuM6NQn6aCMg/usLvPdYsjRmqOty2KccuA9s1x/lLb6gztJf83w3iFmNcFmiFKduK+y6mS1&#10;vtcNllp5sLK/IqnzlM//e6v6s+pMJypo/qifI7SG3qYP1BZLC/3nbA7zTP022kuWGgcZrk25LNi8&#10;V6zACwXUydGT+K2kQPbvCPMgRlnVaYvPkWhqVah+NX+xbaWgebzmCfLNVR9KR360Hyt0UW0tyYaS&#10;bggaO3RfSyev8bODGsvspqV8cgxKkX1L5QlzzUFtL2Y1rxz4vuFjIqtW4ce6zGqcH7s6yrmPW2dc&#10;54tyTSGdha+UysA3CXM90FcMN/+ufln2yO2zvC4fV75Ei/ql3zm1Zl2tw09u+DqJ2xycJ2bpi8fY&#10;f9uc27ZoU/gTcGgxhvzf/bHfNfL2XfDD7v1VrMPsn+M8poPpXjAhXXcTfNhb3wS230vXY/07wnWk&#10;hQXM9U58H2zN99+HdecmWYFvf++PGLmpF/e/+rB3YtIjXwfr2smTqP8q/dsa2bDXX4y151tueb2R&#10;l1+A+dfCOPz5yXH8TrSODPIP/u7/MPKpk2B5clBKog2rVawx1dnvUw36hex7Ud9pUeeCX3cFXRNz&#10;r9ra7g+aS7h6J52nrFOqj2o+JNvlQP3DTZt+odKIcUFSa7z2O5q0z3beOhf4R+dPjt/23FVp2Fjh&#10;n2iySKz2lNLqxvQmdj3Be/fyuhNWY1jrll8X5xk/WrI1PwDstrfzsJov56BbXv2XV7QZ0Y1ZTfdH&#10;Wccuky/HRa07sQsYrB1C/x7pxzgY4qlxVa6f6gC3KtcpdIphhjazoNO+QpA5zp3ym337eLjf5fp1&#10;6N+vPIo563HuG1t7OdYvFrg+2eQ6Tb2IlxdpIwssdpanGc2T0b+wCOlgiCeBnbulAwQIECBAgAAB&#10;AgQIECBAgAABAgQIECBAgAABAgQIECBAgAABAgQIECBAgB8CwpuuHDH7/sQeNbIGO3wjZP1K62zn&#10;Jr6vx7BDmUHPoUwG+93GT2On+eQJRvIxGizBnX8OenLYRbx9E3bdxnqxC7jOHbG1Gnbf9fRhR+a6&#10;jYh8601i93BoES9tFr1IKweKZPDvXrV3m7s7FLnjtVXBrucYo2u1kz7OyGwxq5W5u9vbNblyf592&#10;VqfT2AGsyGmde+7usmX0qlBvMPKPzGr1Eso/yOhDB2WeWW0zq/X0YLdhPYI0i4xwnRhHNFofo9Z7&#10;mJdIEjuyi9wxWyMbh4MWd/SrDiqsG0XRCy7DGMujOo5z92o6ivbJ96J9Uwnc15PxGD1y6xBtN13B&#10;zkoxqw0x6nFwBFGSMda/mNUUDSZmNeVRu9dfOekx+UwdQx20ZqCTa4e5MzOLnaYFsp8szIHFKUwG&#10;tSTZzmIJSJ01vhqzWptnBCu6e4AsJy2eja4z4At1pDV1GCxN8UnsGBez2tA27ExtMLq4mZSeObtO&#10;oU+LfFd2Yb+RN1+Nd63bAqa0gRjqtxFBNOHoFjATzKXw/fRhPLeObGNHJlGQl46gLh3c+4//ZOTO&#10;LPQrEUc+MoxmrjG68RjZc06eRcRiZZF1yDC3CiNJ1Be9uN5O3XDnbpzsXr1khCi3udU3i+uZLHR+&#10;GKSPod4Y2m2IO4B3X4lo6Ugv3tn09asGw2vCbLOBMmR1Lcq+Zy92+r7wIKJrM3HoW2kK7A1ZMi7e&#10;fftbjCyNXmjk3BJ0ysGFw2jjSB7tMz0PXd7ECJ1rbkYkQ3sI5zcfO4NI0e889h0jjxx81MiRJnTh&#10;hjsuNvLrLyBa2sGxxxHZetuNONv90ZeeNvLCdShr/3q8a7EHbX/i29D/DeO4fvIUmPzWrUf5arTT&#10;sRcR0RBhtLqDySGcc9/gzuu1efSbC96IyIzdb3iXkYM7LjMyHUIErBhySjGUP9SCPuVaqJdOg0N2&#10;MMs+tf95RG8//QgYOPpiqPdQD75/6QAYI2oNXK+nkMaunXh3Iww7dmwPdnIPZD1b2azg3hp3gvdu&#10;Rz/Ytx9tnZxDRO8l16O8fQ3o36Ub0U/WbUR0R3o9+uR0E+x733nMsy1fuuebRi4detLIeBr51viQ&#10;pm2MM4w43ESdZmhKN+SRZjvN/nIuZjVkz2NWS0GHxawWZ7hNO4q2THJMHt6Ecveuge4+9wwiYbZs&#10;Qd4OT3iR48+9iv6Q5c79QfbJDWvBEtLbj7529Bhsy9nD0MulGaTRGAcD3tAw2mWW7KiPPA7GJgdR&#10;bp9vsk5kMyM12Ag2gxut4klGLFlRLPZ9Bsy/GNUUWaxoR2FFpIkiERUmaaFbtIQDO0pCkXG6rvFR&#10;n8+VlgN/JGq3e+132mhbkb6KBHLzwDwasP5UV2KlGZJtYJ3GGPEywMh+Honf0U/o5XwZ7XRiEnZu&#10;ZskbV9pVRuJVGaWRxzNlRsZVGOnex4i3IY5RRUbrzS5inOk4KUZkErAtTTKTOWixjMxeaH0P+tDA&#10;KGxDjKwZs0voi2myiaTo+4nJI8y8yB+KsHxtMrA5yHNc30h2hxjt00wR46CiiYZTYHnYvgu+h5gx&#10;BtbA9pTZTuUl1M/oAH3cDmbIBPl7fwf2hmefhC0fCsGfvPFS2Kvb3nankSdOwrdYN4ByXX3JVUa2&#10;QmjH3BjYeTJr8JyDr3//eSPvfxDjfl8Svk6kgXL0DGDcSPUgX/d94etGFufRxtfceL2RBerI00+D&#10;cbK1xLG8gxgjEOuMEHPZjBnRWiMzVJpMtilGzI1twXPbr0Ae2mQmmd6Pd2XqyOON8553EZuBfv/D&#10;FNruIOswU0e5Qilcr/K6jR+kv9lRUOq1Cpx0o1HN/x0pJgNKMasJ/nfr7/PaCjsR4gdhVlMk/ApY&#10;NlKwGdbErCY0V8tzl3e49Wql6dotN/QUsIOFV2NWs9uqxesaJ8SSIDsnKSamFThPG/ihaGCxb+md&#10;DUaQKW+r6ZML+q5p2ooYWbHe/Z4PGHnXj/6UkQX6zykylLXIAuYx+uF75alMRjMHNZqyGc59Woy6&#10;27sfUbUPfO5LRkY5H4uSAqMhpjE2+UbalDfdDDaYpVn05b+/H4yNDoolvENRz2rjJlm9aQbcOpFf&#10;M7YOPtKOHWCdPkmWF7EI+XVZczNFZWpumk4irRjnoCnakDxZN6U/B/fCN2zWUbAYfVpOuw1sndx5&#10;IaIG165FPhOcy23YAP+xSLbMbzz4kJEnToB9Rs9LN1xWqg40X9K7qpzXblmPev7R98DWb96GMW18&#10;Eja/uIS0vvMw/Oq9r2BOEaMtDTeoj76oVdWfurneKbum6236RN2Y1dQlxazm12272ysi1AMVieOH&#10;1/+N6Eh8Vp2lqNsuw1cHNrOaokzF4OUxq/EzxxudEhBndKpYufS5QT/AQYo2wvXlJFkHYvIQ61k3&#10;ZrUUn4uwXfz2S39Ld+O0IaoTsQFVuQ6QoW6LEV92WEyxvb0Y98WspjUsA1ZwXpH7zJ98pCwjZk+e&#10;5DyR+RYboup/Zon+m3wnX9tHab+aqiPmo8Fy1miEIpqr89mY1lk4TopZLc85SY7sCA6a9B9PLeH9&#10;TbKYJZJ4tiAGpSj8l1ve+BNG/ui7wRLQk8X3LfprYlaL07900CYTp8yNljLrrGdXT8gcqXLGyQSQ&#10;4ukA6Tjrge0Q45jQ8unZX3/ib41cy3WKn/vZ9xnZ04M8ZMlytv9VzKteegH2emoKc9onHgaL4yme&#10;MLAkdooI7IiDOPUkuYjv1sVhCy/hvDdzBdYrPvt52PDFIny9SAL5z5ANWewhVdZ5w88SSH3pFNaI&#10;DLIdSnE9cu0AytfPtqyQCU7sGgkyZN14441GXrUbTL4LC96clct3oVgZ/vBonv78EOq7zTW4SbJl&#10;zs2h3nvJuPad7z1sZHYt7ECuFzpw4GWsvxw6jnmCg8Ul5Hv7NqzRjHFOMT4BhvuZRazLFlrIf6GJ&#10;tJIJvDPFsXhqHPlPcv18qY41Fgeju9Ffb7/tdUb2lWAHvvhVsAQXFllg6pFUVMzqvb1411WXgf3t&#10;pWexhjIx7ulXiidrhFtoM7GaNhtIs3cQiV5/M+YOE1PIb2sC+XxlH8bJ4fWY17Q5Pr74HOb/DqZP&#10;I589tK9btyHNRfb30izSGkrj+xjtXYaMHVp3PXoQ7z59DHmttalEHYgVM8b+kOX6pNZIZqewTjHN&#10;dQmNXRX+tuBfMnAgmysbJHZKBz43w6Ab08VK6aXhR1sLyL6E9Uw3KF9ic9BnSe95fE5SOc7FrNai&#10;fbWZllamCeiz/GzNZ/zrLyvKwbQE3Sv5w2BW0zivNrTrXWk1eaqE5ifu7xfmfy/tFWXooBuzmvuM&#10;xZan7zs3QBJ2+znoVt+Cd+/yOvGn4UDMam6ezP+AronUS36VfDzhfMxq7jvpawn+vNdZ/65eWfl2&#10;8+d7xoHL0GvV9blgpyF0Y5LRWqKdh9WY1cJcx5dfpmedu/3wnmH+2c/cOQT1z24vByqrbX/cNFXP&#10;q/jW54Z3X5tjz0p9sdpW8+S2XUdddMCF91n+vr8eDZarQOd7/iGchxkn7GNS1hxJ74iw7uL0Txpk&#10;UsvTH5ApibY4dyV6eXKE/M0NPBXEQZQnVGluVmHHlbu+uITPJ87CN6py3I/R72zU4W+J4VOq0/Ax&#10;/Kge7TaXrfP0Dp+99kCa0hn93iw90/1+ZjW3rniPpJcmJRvKa2MvDT+aPsZxwWZWU5uKWS2ZQHsw&#10;ex09428j6gNW3tTfmpxbOKhUMH6LWa0pNknVkcusZkTnAtKOkTk5y3XlVIbz/wbSc/PcgdhJvfEB&#10;UlB+lU8xFrntRn++wjVvrW82aRf9RFPuyW9iVotSJ1VHpMsOc14SrSGfiwmU42f+4P8YuX0Sfv8D&#10;//X/MbIZx/cO+sPIT3ke9b2/D+sVoRFkZDiG/RX1Rcz1iktYrylxfjPHOuxZi9/sb74Fv4nuvgi/&#10;Kzlo8ze/FAuX4qlL4QjeXWrh3c151PeeR7Du/Ng+zGM2vukmI999J/zOb33894187Cj8TQcl+jTR&#10;JtuepxrpdyWxL4Yj7GyE2lOw9dPf9kKDNtDuo0JbtpNzb7f/UDZ5v2yV1gO1R8WBn2HTwGJWS3Cv&#10;jeyvft9w9cy3lmOgvMrJ6MBef7HXbu2yRy1dD7EdbfifUhqvlVlNkJ9m50Fjnv/6intsnGf8aNrM&#10;alZ6/vaNcjyz29xlpe22TtwFaoPVameFXlmf7e/D1EvpipjVGtSRbJoTsg42r8VvTEO9sLu1EubJ&#10;zQLmtfMF1MkM1yFk6nNhpDG8Fb/90gyGqjxVp9YHW+pg3TowcQ+y/mv8HWvvBH4rH+MpE5tHsLbw&#10;wqOwU8UMKiXOvlkswT4scN2M2zU6Y4fXrlnawHO3dIAAAQIECBAgQIAAAQIECBAgQIAAAQIECBAg&#10;QIAAAQIECBAgQIAAAQIECPBDQPiyt42ZrW6DaexbS/chQqlEpqdWBTv3YkXu0i0gKiqewE5gMZc0&#10;uOt1nmxWpUV8jmlLegf5HHbIvf4W7MqLJhGltm8Su/L2vEDWKe5aHSAbwjVbwfCzZTMimivuDmzc&#10;p4gGd8dzB9qRGY/hnbpXEUcVMnvps6JXtQM2y8g/7XLXTnv/jsdwAu9rsG4U3RXPYifw/Dx2Mia4&#10;J7CnB3U2Q8Y1RYGG23guXMXuwkFGHzqoxvDd/BzOlU5x13lfP6IBllhknTO7MIEo9N4Eyp8ji0gr&#10;BdngDtsq2cQc1JrY9dyoo6yVCt5RU0Q+d5RSJTp1ipcmGdnX5C7iHjf6eXkd9uWxg9tBdghMPdMN&#10;tEeBLCz9ceyw3LoG5apnsQO+xR2/UUZNLFjPTU2DgWncd8Z1YZqRkWRS6SObS3wQ+ZhrIc1FsoJF&#10;GKGZDiHfsQFEDxYXEbUa025xnj/toMld9RmyOA33YzdrlWekq1+Ua3jX6X37jOwtIfIvQeaCvm1g&#10;D2hRZ+JIzmCW7DGFMvJRnX7ZyDtuwk739ZuxU36UTASFBfS93h7oz8AW7IA/MYc8HD6C8n7nm48Y&#10;eWyPxxYWL6I+15ACqpZFXWTIPhPi7tbxAsp9/CTyVJihLjPiOt2D+04zkrFc8vp/Jo76S3FnvKK8&#10;YmRtU1BUvh+fNw/h+7lF6P5V115k5DqenVxtoL8kUqg7B2Jvi/E89r4kbMuuixBhPd1C2p/+R0TR&#10;VueR3yMHESE7wDPhR8so5/q1+NyzGWetO2i1sVt4bh66d2YCaWUmwFL1734CTBgb3/AeI0MZtEeB&#10;O5wfOgZdePDprxgZnQTTWvWEx0aVH0CU8+ZdYGl76JuPGXnXxWiXG9+GKIdHD6Fuzh5CmpdGYVsP&#10;fANRuQMbUL4J2uvKd8DQtsbHeFkfQmTvTIsRrkU0RDSD/nP1u6FHl9/yNiMHd4JZLZ6A3kWj0P0C&#10;d1mTzCKU8DFHhKJoyybZQkjEEfqbv/x7Iw88jXPyYy3szE4OoP6bGdw4uh55G1hzuZFHDqO8fsaG&#10;bBtlTNbxjqkI9P3wEqKge8hE9obLcBb/wUnYnL4G7NRbL8eZ/ruuRd2XuKM+ncC44+DIBPL1919F&#10;HzqzF/kdP7vXyGQb70z3wX5V5tHmWxllkMsij3GOhbOMOEky+rh3DN87aJNaLRtH+yRyKGtPAuUo&#10;hKFXKbLLhSu4P9LCO6+/E/0lSgaQF16FrsxNetHQj3/ty0ZuJhvjjk1g8rj0AkS69I+hvv/xAejo&#10;kYPYIV+eQIRM8ywae5hsqZE0bOd93/RYAsWcGmGEW4Rh2c0EfIkII6jcSA2O1ZKCPus+f9SF7QO4&#10;0VE+n8BBt3esjA7hc1aEw2pQmlRxF4pAls9gfe1CgTYxX6Siv2wOlMaKiAyrPBGOvboeJtNlRNFu&#10;fh+JbCCJGOoqyzGofwD61qJPl4LqhjKM3khn0RfrHEcX6HscPQn7VyvjOQdicmuQfUFsRopqVHl6&#10;ON7HaTzGGdlfpW5EyNYhH0u+iIMYo07yTLuP0fd9fchvNoc+NTkJG59jZKUiaSKqd9lERQizxeQr&#10;OujpR9mTOfZnMhaEyMAQYjQdSVxDl1wM2zE2BpsTZdQug1tCiQr+GKbP4eAI6+r/+4tPGfnoy7Ax&#10;GVRNaNsA2unf//wHjZQf015C/752N/t9D945NIo8JNbAb3Dw8gye+cSX0J9jR2B/N4+i7Y/ux1j0&#10;jne9ycg908jTJ/7us0ammMdbrgXjRIV+6ZN7EYXjYIG2LUFfs0K23Kbqm5F/aoc4dWHbTti1TRfD&#10;FyxSt8Wmm6BPtZusKg7ap1Gerx7DmHWK/leSutGg3lPlV/Qjwe1Pq39tELXD1izYfdWWLdqWbnlY&#10;DbY9sMyarFV3rBKBpkg8pW3Lbvlz64jtIuh60xdLpmudxIyQXZYM0Z8X9E7bbtu23583OyrNfSef&#10;0RxOzaa0JZMck1eWy8tbt7r4QdrQgRX4vwwRMohE2C+StIXr1oER8SMf/S0jB0YwVtcYwc9AzFCc&#10;z7cY3R1mBGaNUckOFpdoV8nStFiAr3DqDHyC+7/2VSOLC4gcF1NsLIyOszSH+cvNr3u9ka+7/lYj&#10;jxzAvPPvvwyGIAdiP2o0kR9FnYfpD2juLan2yPfAfl+wC37nAtl39jEa1w83GpJtq1D2GOeoij4f&#10;5bxycBBzh9NkXjl8CKyVsRjssub/YoN0EJaOVlGebevXG3nxxbB9vUxzPSMS64z6fvjbjxj55BPf&#10;N9JVaaYtJnMHisSt0w+Ms23HxjAuvP1ddxiZ49xukWsIZ6aQ/6NHMUbseR7sc2ExRq3idbg6u8Ln&#10;WX6v+kOM0d/6vEKyXP6+oL8lm+xTukPPKhhY9iAmtjPqrvouh1t3/DfguoR8i7DWohhtKt9BnzlV&#10;D6U4BmcyGMtb1FOtASkPDpQv6WgrinvFGlYV6yqfaZGNXjrTk8I72pwLxblm0vDNv2RvFMGbos6G&#10;6ZeJqU8R1hnqtlv/XrUbSOdVjlrJ0zOxr4lxUJHfaicxFynN+XmMq6w613+r1JGHxSL8nbJu6ECR&#10;7ipPXOMdUxHDaovMZX69caC+ICnGD312IPa4DG3lGTJAcSku1OC6GQkTQwODWHf60Ic+auT2rWDs&#10;EvOYmBejZIN1oHwlyWQn5kuRLxUYFdwka3CNbRxhG2dzaAeXsZ9zVTH5+VmcDux93MgHvnyfkf/h&#10;l37eyCuuw/qQ2H/3voB55sQEfL3xefjczzwJprW9L+8xsslyhLmm50DsioUE5OtqyF+K+jfyjvca&#10;+cRTYB576ZUnjMyRvSrURP7TZC4r8ySIBtkuHDTJpCDddOcltPlrBjDWrmHUd5qR73nW/5ot8FG3&#10;8sSBt9wNVnfppYNKGT7enmcxJx3iV+0axqxyCmsgvf2Q338adaPTJ5qce6zfjHH1qmuxnvHAN+8x&#10;8ugD3zLSwbdexLMJns4QJotei/OqUg1tG6eODJLeuRlBn83lMBFYKqAflenDVrmu7qBcgj6MrMM8&#10;/k23XW3kgQMY785OQp9ynH8NJlFnZ06Ddfr0EnR/bBvGhm1rUe7T0976XqOKSqrztAiaiFCUE6nh&#10;Ncjn2FrMGU4cx30jaXx/ZpxMGFuw1nP6DMpz+CDXWjsoLbHP1aAnhRL6eZT2OcWTVfJkbxzpgwxx&#10;/XlhFnU7t4jyVlVFPGHCQU8PnskkUZ4m9bvMci0tcF2yCD+n7bJqefW9OlZ+Lx0WmpYP7dpfyrB1&#10;fzf409XfYv2ybaEN+Uh23nRd45TfVmoM0xqJWHQEvXOFNP97fdhmBLHzsAwWS4YtI2wP+7qdB0Hf&#10;O3D9c4uRxM0n5+9aX3bLv7zYTqUb4U9b0JxC+dDYa88dOoMYJNGNVc9HerICGi+FbnXQDWGfL9EN&#10;blpd2kXOqV0XNlNZmDqwap1ZZT9f/qVOuu9cdSSsyB/HNF232b11XYw47ucu0oHdx1a7x4HtPqsc&#10;MhNxd06B9pXaOlC9Runn654IdWHFu7pVJTOxWl2rPu38uydW0K/yvrcK5FqA1XHO9mUlRKxKUrGk&#10;VvYbOw/wD8DPSCTbJhZssWrHKZP8PplCHZbLGIOT/J01xu97++GD5Pi5n+xbDnRCUKGCsahE9pl4&#10;BuP/2XGMe4tL9P3YqC5LvcrLrhAJa82LjmkHK9sDz7jX+bDN5CMGeOlKmtTkEddnpeL5alVtrGe6&#10;jTN6UqxsGitc1j3msVGVf+e9o80ya4zV+paY1aTjWvdz1135UuVNddekn1Yl244DvbdBX6LNyZwY&#10;1SpsL9d/p6+eZB319qH9NBdsc87nrv12oN9sxaCmOvIYq/Cs6kRPNriWUqb/WWVexbYdYV1GI54f&#10;E+XYFePvxeEw8p/gnoImGdHbSehNrIH5ToGnNf3OH3/cyJkHPm3k/X/7d0Ze3Ad9c3Cl+sU00v4a&#10;+/332R/inLSFM/CpIpzbDvM30430S6eryNMJlTvh+eKtDfi9aMcIfM5wFu/KzGE96OQRrLO0xeSf&#10;5nyxjbWSsQ/8upHvvwK/zd/3n/6tkc+ehU9rkMLaTSUKH09zzwTbuB3COyOkw/f6l8YjlNMDntdY&#10;5kDPaF6vNtdalXwHpen1WS8NB00ylLq/c8gP89nBbnZT15Vt5ckD0pA6uve75fXud9fYu8C2LSvS&#10;YJcUdN1/moau+ZbKlsEup3wo+ZFaH7Btvv85/UYl+Mt4LiiNbj65nTc/7O/0G5aa+rXmQVjtXed6&#10;/6qI0e7V8VyYv6PHeMxRHNNpg/VjsHVDZCSM8eSjKMeguQaemZhHXyxyPSZFBvuNW9A3b74Gv/2e&#10;OYI1hVeP8RS0Du56578x8oJhrE++8OAXjDzDE/demUNfveJ1mMuGjuPZl6exT6dBpsgznCO2uM8k&#10;VoB+if3ZQZM/fLELBggQIECAAAECBAgQIECAAAECBAgQIECAAAECBAgQIECAAAECBAgQIECAAP96&#10;CP/cf3+z2eJWKWLna4bsUa8exE64cgmfM01EXlXK3D3MyLAiGZlCOjefuxAjTez8i/s2EPaQTebK&#10;qxG9dfgYooGPL+HZxWmkKYauXAw7Aa/YsNHIC3Yi0rrNsDDtbtUucHeHdgf6zmZWUySptzsfz1Rq&#10;KId28ivqVhHoYlZzI2o6SKRwb4s7FxX1G03jnbOziO6Kc0vmwAB2PM4r4owHVLda3BFcxG5Enanu&#10;oMLdwguLYAVJc9tt/yDqsMLo2yW2w+Ik2k3MalnuLG+nGVmHVy5jVqvUEKVdd5nVUO91nt+unb6K&#10;hkqSRStFtpMI2yPPto7zuiJ8e3Mea4iY1WYY1VQkU1dvGPnZuQHf1xmRqGi2GCMwp7iDfmoC+nqW&#10;Z+RWZrGj00F5AeVpLSDqL5NEGvF+5KMYQ76KRdwXqaLek4ySivQhQrHIOk9qBzDZxRzUeVa3mNVG&#10;BpDvBqM02tTJEnelu8xqFTATpJL4vncrWE/aZLVpk13PwRyZSGbJchAZx67U978ZzCkX78Y7sxei&#10;X7xyCPkdqqHca3bdaOQ9e1BHX//qQ0ZmDiCdHt923MNzeGaYLGU5Mi0mGB2hna+T3G1/9Ax2vhfm&#10;qMuMCIhmIBdKuD/m3w8bZh8ie1uDVER1Mhb08NZRsrNtuQQXNm9F/8/xzOSWdnczCikaw3UHsRj0&#10;vMUd7uk03tHfCz2rMSq9XEcf2/M8mGDOnkF79qbQryb3gJls41rU8eBWRA44OHEM9+7ds9/IWAh1&#10;cDEjet79trcaWdmFncnf+MZzRq4fRoTA5suuNPIz937OyINPgmFt2xpGmnYwsgnsDUfO4B35aeT/&#10;XbchzcYalGvfJPK/JgW2t1fuQWRpeD/6U08U38+wjlIl9M2MT5crtLOKVOpLMYqDTHCRXpTr0rsR&#10;iXz5HXcb2bMWEcmNGso1NIg8RLgr2h9906Adi4cQdeK0ooOZEsrxhX/6tpHf/eq9RqbmwYY2loLu&#10;x2J4LvE69M1rrwUL2pkFr7/s24eo8zRt+Msnofc15idTwzvzvdCR6jS+33op+k94Ed9vLOH+d7z/&#10;3UYmtnmMRPNkCowmoBd7Z9Bf/uz/ft7I4stgwBuIwB6FySqSZAByNg8b1EqjTssN2LE4GZYGhtHu&#10;Dpo1XBvugy2MpiDzMehoIY72USRWhBEn8TD0cWwH2vjmHwHD37OHoLdf/57Hejb19DNG3rgG7fOB&#10;n/ppI8M7bjby8aOwV089hIj/2f2o4/FjiOgPlaBf0X7oVYNRME8+jbp1EOE4klBUCtkPNd608Kgb&#10;seBFreCzoM+rRzag7BqfNa7bUZJK237HD4NZzc+M5sCOHLVzbZcjco53KY0VUR9Mwy0Hdd29n8WK&#10;sc4TZH1wkCBjSoosG/JfshnoQoR6FaXdzmSg6ylKEa8Wq7jv2An4HqxagwaZRuQ/iW01p/GO+db3&#10;Ys+qk5mkzsgataf8N9cp6SDGiLEe5r83j/49OIh3ZPl5/Cx0uZd+WFwRzbJTfFdTTC2sQz/TSoaM&#10;o5E43p9Q5GRRaSD/PX24b+MQ8rCO7Kdr1iNqZZa2aPo4Is/Wr4XtdFAjE+L//sQXjfzek2BUbTBS&#10;dCSJZzeMoByvuwHj/MZ+5OWKS+FT1OMY43oHMX62s7BZDuqDGM9+888QETP5+NeMvI5sZpvIBDdf&#10;IWvDpbD133oAdvrgs88aedEGMJa+/9/8jJHHGHHq4NQEbOAs2X6//30wDJ0ehzF0o4M6HpYB2/Ty&#10;G5DPEQw3oZkybGRhAYZiaQY2f0sE7e0gxmHg0UPQwUXqXYK6GY/A7tYiuNHuR4LdJ9mqBnqGlqEr&#10;3L5nScFmAuuWFz/sfNmfo+dJU9Giy0DjYKfVDSvqxt/RO9D3DV/fFJSfiGWXI0xCz7r3+eZZDux3&#10;+cvXLVpYUXWurWfUtH1fnHMjb8wwwmV1cmDnT9B1O7/dYAViLgcHjDj94mgUaaqfvPUujOM//pMf&#10;MrLM+zXO1Gk7Ff3YIuNNlawjDkr8WxHGFbJ7LZBh7cWX4Rs88QiYfrJJvDvcQNrhJnzFO++4y8hL&#10;LoQv+/hjeO4r3/pHIx0ogr9OBmQxq3X+Mv93Y1bLkslny1YYgBIZjA4d8XwKF2pTVFmnH+APRcBq&#10;TMtkIcfGwAyzsIR6OHZMTJCwLYqEzefhazlYtw628nXX32Ck5vHePchDnPM1MaZ9+6HvGfnwdzDv&#10;UqS/VGUF00cHGq+ls2vHYF/vetudRi6VYDv3HADrUTKHcp44BD95ZmJ5fXAIX6G3DryIcUF1t/x6&#10;N7YHQawC/nfY7+vGrKYoe/U9d6xlRagPZqAiobSYvjtQGlrLkW1RxK7NrNZxJoyQvmmNRzrUqKPd&#10;/H05rgh46kU4wXuZpJjVWixHnU5RhD5ED5ntXWY19ukI120cNHiv1poy9JFi7HtiVhNzQY7rL6pj&#10;+UjyoaTzcTKXifnLDxXRtl9as+kju7/8selZ+AFKO0zm8jkyRy/yPgc1rtmoHcQoprYVw1qDa0CC&#10;dF55kVS5NM9xoHxsJPNgk0bwzATW3Mp8pkVWh0oN37+e7OA//6GPGFmqoz8pb1rvcKC1w4QY9cna&#10;0KIRr7DtKwW8q079CbGNUxk85/ncKJ/YIFq+8aW0CBasz/3dPxi5Yyt8oI/+RzANTE7Ar/nKP2J+&#10;HOYpACEyXx3aDzv20ktYt6iQGd5XZaGWqJ9juHhjFfkr19B2ZzfgBIvhUdi1Rx79ppFRngIQj6A+&#10;1J1kv1rUWwdtRm+LpdDVL66T5blm2sM5Ry9t5gjZnG+8/AojR8bgD192JSKz16z31l9irN8Dr2LM&#10;mRsHm+TUOOrwCFkZTo7Dxo+XkL8y23jnbjBiXrYb7/rxd2K9Zs8e2NRP/7//0UgHj+8Fo9g41036&#10;uM7XP4Qx4NQk3t3bj7WbYa5vHtgLn11sD+pXWgMruevmTn0iX/EE2jKZZv9owS/p47rRBz4Ads3x&#10;o1hPuu/e7xq51EQd9g2TIYPNsViD3+xgxzaUeaAP5XjlZTCjbxwDS2s2hXaKxlBnWjfuzUFHpueg&#10;f5ke2KbZBej+00+j/A6qJZRxhGsYpQLGpIUZ3JvM4B1JsuilqFc5vntpAeUulTBvqZEpNkNmbAcp&#10;ns6gcaGwCPvj+jVkY6mR4Vo2XTZSNlO2xR4W/X6mdFfSHUe6YMVw2gVKz4H9Dvlygv298u32Qas8&#10;GqfOxay2gsnCZpJRpVjvlhRrkvvZD2sdxX5W0mZWs6HyCP77XH/e9UugC949y/MQ4bqmB3wf4ZqI&#10;3893wfe7+WCd6bMkCXpc2Oxir0UnujGrCfZnu87OVZcr2tSa87nPsDzeddyvzyqHrtt5cmCX/XzQ&#10;yQPCa6orK99+n8BBw9d/HXj3rV5uST+61bekx0qz/D49J2bxGNehpSt+Fh73N0v6J+qvnq+NNFar&#10;ZwOrnwliE3Rgs+DZrEA2s1rnL/yvcrrv7pIHH1bk02JWc/Ng3WeXwldFBmK8dqB3JDgGyI9M8Dcd&#10;93cHnnqk035i/BG6yfLm81yDpF+X8/W/yhLGjyJ9ok4iRmR4OpSY1Yr0KZp0glpk8HTZ6ln3ro3h&#10;nNcPr10gXbtGne7GrCZdSfG3Oo9ZbSVsZjXVt91eWisR05hr99i9ZCPb9PWavr4uvbKZ1WKsO+m4&#10;k7ofeoXypnKLWa3mrhd0+rWY1bj+oDlnmxMxsRQ3G8h/jPNEsbgmkqgrl82J5fDXg/qk6tP9jjrs&#10;2lnWYoMs6BXqSpW/o4tpTfYtSsY2P7Oa+nmE7EeRNtIQ83abP4q0k3hHowydTey8ycjf+DgYop/7&#10;y/9s5Itfx7rslb3wSx1czhOrGpz/fY2/Cz/Luks18H2BDZElK/JlA/h8RwQ+YHYe5TgQxvcn21xs&#10;7WCSZeOhOaFYCvfmyFjdE0P9r+XcIc5nv1dAudf/9u8becMgyvmV//JLRr44zQQ7aCWQRo1sxQ2e&#10;zCNmtTAd3iaPGPD6lXQU7eUB5XstzGoRLVBK31wbaoT3Ln3mOpJ+p3D9MJ+9XmErCV13D3hh2ivv&#10;tssD6H5geV+z4Y3nKpclrcFY1/3MaoJvyFmG5fnpfFZBODao+nWfmNf8CJ/Dt1kN3eyajW5tsBpW&#10;Mo4C3fKkcukdq/k1K/JpfbbTbkWhFNEwbSpPTkhk8TndA7vhYO0Q5ks5+vUt/iZT4gmC8/joncwh&#10;9mk6s1Hazst343fx7esw9o2fwdqKg607cfLW4eNgXau2MOe+5qJrjTz4/GEjX3oF8+DNF4Ehfoon&#10;WhSnsE+hzd8aC7T9Fe4FKfA0QwcNsuefW6MDBAgQIECAAAECBAgQIECAAAECBAgQIECAAAECBAgQ&#10;IECAAAECBAgQIECAHwLCX3zuT80Wvu89/ZK5cOQp7JRLpLHjbaaEyKQW2WZKZAsrLGHnW6mIbXoJ&#10;slfFuCs5IpYq3wbBXA7fXXwRIsWmZsB0Mc9IuYnj2DkbJntNL6MGL18LlocLLgBjRCuOiDPtPjwn&#10;sxoZhLzP3I2rne/cVVwim1gsge+TYg9hlLSiO/3vSFrMajqnOJzE9Tme0yxmtcFBRIEqCrXNKLsm&#10;dwqHeXbsAKNaHVS4k3J+ASwV6RCe6e3Dbscad+4WSsi/mNV64ihvjpG9rRSkmNVqVbzLQZl/K4q2&#10;xujgVgP160aCsg4TjApWdGuELGFixIuTZcuN0u3xdnvnebb1HPWjzAiFHKMAd21GVF6VUet16VEE&#10;dXx6HvedOoEdmpNTiKaMk3HNQbWE3dtiVouTlS3BXeflJPRH0XghMnckuVs13CtmNdQ5N4uHwoqw&#10;7aBGBpU0d14PDSJiP0z2I0VWLFVRh2f2gyGrt8J2TOFd2c1gDwhnsYu9RkYQB2XqaqmAPtdbmTDy&#10;rusRAbt991Yj5/uw8/w42VoS44hoTPYgyvMfv4gIzDOHjhjZwx3qDFIwKJfZhtTdfBxt6EY9sC0n&#10;yAB15AzqrFRAPcQYxVKPItF2C7t7Yy2k46BM9samogUYURnmmeMXrsU7dgwjrfXXQRfyZBos0xYl&#10;WMfRGNqjUqVSd5AkK1iFbE4R2qV4E7uKtdN9sYh8zk1Cjk/h+osvnjRyiNE3O9fi3WNr8dlBsox8&#10;5kdhj+ZYjyWey3zrHbcYeYgRfZ//xD1GViagA4kEylGsQf82jsAubNuGdnVw4BTY74o16MvwHFgl&#10;bnszGC3WXQP2nXAErDW5Furk/k8dNPLw/Xh+jEx9VUaxlhuojyXaNQfpATzbJJthUdEFBejJMPt9&#10;vhf2+o3vQR4ufyei1Ct5sAXV6ug3uSxkmtEsBlCbUDPKa2TbaDPae64K/f+/nwDb3OQ+MPfU57Ez&#10;OxZFH0hvRJ5ufAOY1c4ymsXBniMoe6SFfj69AHtcLqNPDXN3+ijJy2ZaYCI8dQx5SS7g+/4CPr9h&#10;N1js3v7T7zXSQan/MiMXpsEsdpYsbQ+9ggjsPfeDTSM+h3ZrLNK2VJHPVpSsQgnU9cIi+mo+hHR6&#10;82DScJAhu2Ge7IAxtk+sCZ0Ug6fO7A9H8TkSQ3njGdiL170ZzEvJ9a8z8jPfRD05+P5DiLC+dhHR&#10;2h+66zYjN/zI/2PkgxN498P3/LWRrX2PGtmeRnvMFqHz0RzGqdhmsD5+7ZvwJxxkyJwaYiRSk/1C&#10;bC3SRDfCQmErXbB6RMNye+Ufpx0ozVWjaDtoSkEJNwqZWO2Ndj7ErGZHjNpo8Tn7+ahCzVaBIi+6&#10;RYQorQZzKtawsEt/gOspsqk5SMrX4XguBogeRtO3OEBEOcb15qCjYvxYKMBvIDlqaGoaut55krKj&#10;uxzHFSGpfFbpY5TIGtIiy4bard5Aoi4jixhJWEctsqY4iLHt+slI0kvZN4D+0NOD/nLyFHR1ZAT+&#10;pHzBBtNS5FyNtjFMhtiEL/IywiiU3iz7Hm1low6Zy8O+haOomx19eHbHTowVvUOw2ycW8H2Lvu7g&#10;gNfvz5Kd9f6H0ScfvP8BI+v0D4fJXnrJTjA+bt8KuWs9/IDtG+CL9G+AbxHPYUzM9njsbeUe2Ozf&#10;/+yDRn7yv/2ZkZesQ7++aBt8h9fdcbuRiqhavxFMDI8/Bjs3eRaMHlPydXvglzpQlGO9gHFuH21k&#10;iawbNbaxdDPCEK0rrt9kZH4M5USpO3KK7cMIob4e1JODehNt/uTTeEeTLEYpRnGF29CBpsvsCag/&#10;2X1Rn/39TVotFjP7GaFbX3XfZV3/56BJ1iqlGdGYbb3bln6Ikawb9IzKaUtFrdnXFVnuh9JS/w6z&#10;H0eZbz0r2Pk91/fdmNXwBu9ZjQH25whtk+Yr8hH9Y4X+1jsk3TTOYbv9YHFXRVi6Gsa7NM9q04fe&#10;sBmRbr/yq79p5MAo5lJFRs6Wl9AHwxwDFI1cJduIAzvatM4wTpEczTONe+8Fg8/ZE5hfJTkGZBjF&#10;/t4fe5+R68Zge77yFdiRR5/9lpEOXGY1spzUOd63GTUn++uxCiBttcP69ZwLcl5z4jTst18XNDd1&#10;o+zJhKUoQaWtSNmREdjZOttzdhblFaO65hjr8rCZDsY2IB9JMr7NL8FnK7F+s5xb94gNnIxLbc5P&#10;Hn/iESM7V8z/rTbaqyH714GiybWG0CDb1ugw8nvHnWDVyTCC8tUjYGuLxFG3Rw8g38cpWQ2hcHOl&#10;Xq5kVLOB71XPrg9hwe0D5n8nXf6xCmxmNaEbs5qi7NW/uMTgssE6cJkHmE8xqwkVjuuK+Ncazgpm&#10;NabTJAuP33eMslB6psUoT7EHiFlN/cdlVuOFPs7r3Qhf9gmtnThQHyyX0U/TzJfukZ7JBmVirDPm&#10;SQxy5TLyLx1KJ/F807emIB9Tuqdy2farpw/6r764wLUUMWZFqNuyPUtcP3NQIttBlf5+g/Wb5LuU&#10;ryrLJT1y2RvUnm5emQ6lA7VR/wD63ugo/JXiEvrDDOdfYuhtxHDf2HowTP3Kx/6Lkekc8iQG4Jiv&#10;7VNxjAt6VzSOuoioc1FXC4vIt5jxNHVQdL0YP2SjOp3BCLFBOGjV4Hfd/6UvGVksYq79p//7d4x8&#10;9hmwfn3iLz5lpNzf4Q3wJxfJcHfwACKai0Xokj9avcm5dj9189oaynOqjKjoF8iWd/vtbzDyse+D&#10;rWFyCmttsnPqk67/7LNjETJ56KQKlwWf444i5ZNkGujjOuswmcluvghrIBdcgnnkZvq4l16BubgD&#10;vV+sWSePYl2rwNMBDryENewvfO07Rs5zrh0ZwDsuJnvbtUzzx98GH/exb4Ph/i9+78NGOlgk8/tM&#10;BWWfWEI5Btbj89ZtkJle9Dm69aGDL+EkhSrX1VJJ9KcI28DfJ2Oct/f2cszhujCXqEJ3vO31Rr7v&#10;JzGP/9Jn/8bI73wL5SzVsH60xLylub556QXeetJb7kIa8Sz84k9+8u+MrBeR/81kc86moDcX7MSY&#10;t24U+X/8uSeNHBiDb37oOPT16DGuoXYwNYm/x9ZgDjA9ibW08gL6ZiMMHW2QwaOHrADrh1HueAjt&#10;MzWF+qiSMU5zKgdVrmcVCxi3FxfR5lX6+4JsiGyGWA9t/03Q/X6mJvcapdhcukHDqu4X9Nl+pwP7&#10;HWJ+sa9LyibaZA+6Ln9HfdOBvtOahubSgs2sJob3bnkQM4b72UEXpqduaXRjA7PbR9J/n/q/2PDt&#10;NDpGBoLPCp7vC4TpV+t5//1h2ny3vnmP3q3PYk4U/MxWDs7ranXQja3M/twdXeqhg65pWHWnOanN&#10;qOaW001auoT7/OnL33+tsNfJbCap1eCW0c4/pd0+gthR7PsF/2c7X/a93ZjVBNXlin7nq6sIGYnU&#10;X8U+pXvw5Gqwy4fPq8Euq6RbR7R1XlqSy9HN//djhZ5pLmvlz2bPWZF731qbA9WhAzEOySdV2upz&#10;CU4S4lxfzpC1RTa1SXbNLNfNte6Zpv1zsLSAMUzsuRn+9tTmb7QTUxh3NHyLWa3JtVI3+yx/5wYj&#10;WpzT+3G+dpGe6fs6dVhrqWJWs1nzl/VJl1kN+WlbbalPeoeY1ZSGmyf6qm02gq47EGOdrolZKM7f&#10;S+XfeMBb1bRunfF5sadprHcgf0nfac2nxfE9wjqo8zSabBY+Xw9Z0MXi7LIeWUyrDtQnXWY1Gj3Z&#10;Ptk3Mavp93Ixpld4QpeSjLrzB/TtKNnFHLjjC+dRMfpEasooT41okjVMJ9xtvuXHjPyFD/2okd/6&#10;3V828sg+nES0LuXtHRjl6XYtnsTxPE/1OsU1gUQYfmOrjrlSbxr5vJq29e111OEarp1Oh1DOpvLa&#10;QZvlwIpIpy+xLy5V4R/GIkgjTmbBKue49+awRr3uD/67kRfNY53pnv/3N4w8WMT9DtoxpFHliUFh&#10;nmYiP0XsZ5oeevYM1+1x3x1vpQw+uPrBtLUWZzNzuv0Cwr0epj+guZ9/LUFwdc7ymXRdrO1un1Rx&#10;BOs5wSt35xbZny5QmnrG/6yDlScNAcvG6C73uLDrV+Umuvm6/jFC88XXCn9//mEhYuXThq7r3auo&#10;lQs7f681v2WunWYSmK/JpiTIUJ5Mejo+2INxIUv/NlJD/ua436XahH2rUocT7D9av2jSDo4Mwz6k&#10;+bt5g6fSOChWkPbgIOzNyBqsU8YTmMv18uTNF5/CaTqhTfjNLRXFGkN9GmsObe5nWmL/KnJsmOOa&#10;sYM8T+Q8t0YHCBAgQIAAAQIECBAgQIAAAQIECBAgQIAAAQIECBAgQIAAAQIECBAgQIAAPwQEm9UC&#10;BAgQIECAAAECBAgQIECAAAECBAgQIECAAAECBAgQIECAAAECBAgQIMC/OsK/9zcfNRxxLx4/bi7s&#10;Xgua7607IT/zAI4gKk6Chi5KCvvZGVBCukdd8miCiEt/SipN0rs5yGdxbdtW0H2ncqCwO81jDl99&#10;AUcK5SKgndy0FjR0Fw2Dam7jBlDN1dp4XvR7ou/0Uy7qSAH7GFDRM7Z5tEiYz+p4g5goYklPX9bR&#10;mKTIi/mOoRAFX4NHcLrHmaTwjqUl0O4lWCeieZ8vgeIukkD+Wy1SRvJYhEFSlzookx54cWHGyCSP&#10;EOnlcUtVHstiHwPay7SzadDunesY0CrLXuSRXA0eoRgjZazqTsebiEZcdRnjUYu9rEuXjjeFuuDp&#10;urMAAP/0SURBVOzPedSk3jGg0JcS6T4H6qCIv2Arjqqq8OiuEo8ibfHYwMOTONru7Akcw1cugk4w&#10;5aOn1DGgtXnUWQrZC6X6oE/lGOpksQAK+UaJaegYvTz0q7CAYwKzohVnHTqokZYxFUXdDA6A6j6q&#10;Y1dZz4UqXq5jQPMlULGmSbmaWo/ytrPQt4aPVry6gHYZ7UV9bl6DOrv0EhxjkB+70sgTbL8j86CC&#10;feXVF4w89CSOEctO4fs1ebTDYgqZK4a8d80fQX2u59GDuR5QrwqNNGhoz/LY1qOn0GerZfSzFI/E&#10;rfGYlCKPxo2QBtlBgzS5vf2oo/wg2qFaRf1v2YB3X7Eb7ZTffIGR9TreEWH7JHiMSLmKvJDV1UBH&#10;uxQr0OVkFve2FpmfEPJZ5jkaJ47h3UvzKO/8IhJL5fGu4iR0qLeF8jp4604cUXHXz/y8kbM9G41c&#10;qqINZ+dBq/vkC48bWTiJZ2sFtE9xCcdqzM/iaIItW5He1gtxxJqDiQJocQ8df9XIpf043uz1N+A4&#10;h2oc+c5UcQxogfnsW4M06qdQly/8E55PrUHd10nTWWmhfA4G1uLIh/Yg9H6cdKHlkzh6NDuFPtc7&#10;C5sxlEd7XH4HjtG46QPvNzK+Bno5tYg6XyygTzvYwrZuJ3H8HNmmQy0dzUO7Okv60K/y6KRDJ3Ds&#10;5MxZ1GV6Hv1neAPKMbYDx1c4eHE/6qJS5VFPPLojxKN5+uLI9xteB9v5YhRpvfIQ+znLXWoh3+vO&#10;ot+/65qrjXRw46/8rpFVHi0818b4d5JHYJw6jTZ96GEchxWljVk6hvF1oYT7k6Sab1cg+2nneoe9&#10;Ptk7iuOyUymMB0X2pRQplcM8trhOquKFJuzEAuu9N4ux4O13X2rk2guvN/Lpk17bf/4e0LQmT+BI&#10;kU0ZtN3Vt7zdyGIE7XaUx7I2C7ATU9SJ1iTeNTAE3Q9dsNuIT/uOAY1PcLyjra4kkN8wjwPjkObR&#10;AItiuQvt7moQdbdo4+3jG+QPKG1BNLyiJPZoefH8atAxnjZES21DaXYrj66vRglsX9Pn1e51oLzJ&#10;F4qQY12nU/hLFePFJI//jHNcX0Nq32oVNjRHnUjzGLQw05ychW4vFKHzOnIpw/sdpFJ4RvVeKmHc&#10;1DGgVR4jpTqQv+b6JyqnjlLiZx1x5yDFcgyRsj/HMSCTw/VeHut9nEfajY3BZuiolBrTSrD8NdLP&#10;p+mvVXnUtYNmCYTnW9eC1niGxwZwuAuNyUflcd+XjiBPGzfBn163FUfzHOJxAiM5jHX9vd7xmfc8&#10;i/H7uT0cA/agb45PYtzoo7+1bRPGnfU8AuuWK3FM4FAfypVfC1vbOww70tfD8487mI3BD/vaPqT5&#10;Wx/9CyO35/YamYmhr8pXivMYsC07cCzTW9/+ViNnlzC2HTyC46cOHsCY4aCwiHrUMflHT8HetsP4&#10;3Catu46sTYbxrl/65Z818tKr4d88+jR8p8UijsLqCcH2ZAdwv4Pn96GNvnkv7tU434wyD+z2Sc1L&#10;qEd+38HBa7E5dt+zn7G/X3H/eb5/LRAtvSBadx3ZoTRXS1vXdBSi0O0ZlU/StqH293beHNh22T3e&#10;wzp2RuiWh255dGDfwzesyN+KsYDzFh2fJ7vgf4ddZsF+5/lg65sf7pjFIyqU/1gUPkGcx3u99e4f&#10;MfJdP4LjyWv0HUqcV+q4Qx2lHGJ6DjQu6Ph1lUt1kuSxeM88g/H+M5/CsXO9GdRNL4+A/rkPwPeN&#10;x2EjP/nJLxh58ARslwOVo1ZHvmp19UVcj3HuqvqOsfyaV46OwUZxySE0Pg770fAdDWAfAyq10nEF&#10;DZ4NkWb+NT+I8R0zM7BrOrZF41GeR3g40L2lGmyMjl/sH4RfdsUVsFPXXXedkSUen9/bA7v7Bzzq&#10;4vQZ+IA6RTDK42oc6AhKrSFIr3pzeMdb7niTkWs24vN8CXOJ2+64wciP/ybs9+G98Md0THBslSOI&#10;hG46q3cL9n36LKnWWHafHA5Cx4DaR4zJbkn3ux0DGuP4n2D9GLCNdaSY6k6oUf+URoVHw6oPZHmM&#10;jqBjGd1jaTrQGojbLjwGXMcE1Zh2nXmplaEjOk6nT/omxWSflI470LERVR0/zntlj3QslVtnWntg&#10;/is8brNQgt5l0rATGa5lLT8GFLLKuXOKa1WqE7dNWa401yV0nLvWiGRSauyciyy3g8UKylHikTx1&#10;2ifZ2QSPB4q0UBd6p2yQpK6r3H691HcNrr/0ZlDmAfqAmRTepbnQOOeuzSh8wZ/+II7Puen1OPKy&#10;wWMrdVylAx0pLMS47qC5ho75qVVhD3Scq3Q5Sr9aTd8pgBHu8U4ybB3EedzPY9/GvPHxx7Du+md/&#10;83tGvvwi7PHv/ec/NLJRR9r5IfiN6m4Ls7BnGgNqvn7Y5DxxE+ecu9uYH79cwpzuEPXpmmthz8r0&#10;dZ944jEjU2mUV33CHcN9aDdQj1ovbeiYafVF9jHpYSaBupPvvXMIdXzVdZhz33En7N7Fl2GNxEEs&#10;h7ZW/w9xvXJhHPP4L/3954x88TA+H1uCnhXZXtsv2mXkGq6zDmaRTnEG68+PffurRjoIt1HPhTry&#10;eXgGfv3Nb4Kt37IB/fvwiVeMnOUYEeb9p45izIu08S736Ncw9a0Dd36VgV6FqQvhBNrjljdeY2Qq&#10;g7T2voQx9sRhtM/0DNqzzCNHL9x1iZH/6+O/b6SDbzx2j5EXXY25zx/+yR8ZuWYEawN33IZjpTZw&#10;XjPYi3ef3Y/jvb/6jfuM3LATc4qXD6CuFkt4p4NX9+A41mHq5OIc5hCz02ivcALlitOu9fMY/zyq&#10;KrR2CHOL48fQXlEe31r0rSPNzyPNItdRmi3UY4P13qStcY9npJ1uNHGfbIjs20rb4vVJwbVPXNv0&#10;2yEH+rziuKbXgG5paT3CzqeOFLQdSXf85DjlHwv1nZ6N8Pg7G94RcMu/17u75fVcsJ/VkVz2MVSC&#10;6tq2Lf779HdT80grjZXP4p2qSxcN1gfv9/9+FO5SR145JJe3g44k/EF0QWmp7IL9WbDL23kbZXfd&#10;teGmwaO8dKy5nfayY786OFceVx4reW7YubXrcjWoLe13uJ+tNvbug9Tnc+VRfU/QvSvbtEt+3f6G&#10;793jBX166R4NKL/LOsoxavnPK/OLctrXlx1jTMfSLrPdTl4ay9Py2nZ5ObvplB8qjz8/fuidai3b&#10;5ugdUR556cCzY/hOfnqTfr1+d9Txn3X6Ip5NxPc5/i7Jn6xDMV/5KkX67zHck83xd0j+Tjk9y/kV&#10;197lm9c5vsQ4p1P5m/yduc2j1vxY0S6qEx6r+c89BtSvZ0pLR9E7d5v/rTbUO+xjQFf45MyDPjtQ&#10;/dtr6DoGNK65tHU0oe7TcZvqu2o3/xqvrum9Dc7rNd6rNPLNteab5u+xmvspD94RsnrS+Rv1aOtZ&#10;WD4s59Rav9B8TceA1ur0/dinta7h9n/fcahRzi3CtANx2rUGj4CP6rdZHsFXLEMPr/2JXzTyXbfD&#10;R//ab/xbIw/Mwi+thn39pYF3DOVQjlwJa7XNGvI3HYJ/tZhE/iOcH7y1jnzemoUvWLtgq5H5Tfzt&#10;fj/8PAcXXHOtkWcf/66RtSM4+j3Rxrp4gmq/FMU7xotor/vGsFb9lv/1v4wsf+PzRn7lr/7YyLNt&#10;6LYB+2KNPnMshO/qnItL3b3xAy8931jhPwbUPf7a/Z2B91BqTdP2x1o8XraTC/N/lMe6xjn38/sU&#10;gl/nHLj541jcVF6sfNuIdBkDDHxlWw22bRH0ud3FgVn1crfjQJWHbuUlvONAV2+vHwRun6X856Rl&#10;P+NbpjOwvz9PVS+DnT/B/iy475I/T/ul63296BuDPdA7B33cW9IuoL/o95d52s4qjwctldBHkzGk&#10;JdvaTmJe1tuH/QBJjl1h2lYHt9x1t5HX78Rc+st//UkjnzqF36yK7O/9zH4rCfuVjaOcER7n3OD4&#10;tMh9Vi3+3lT1+QPqc+zmAQIECBAgQIAAAQIECBAgQIAAAQIECBAgQIAAAQIECBAgQIAAAQIECBAg&#10;wL8ewn/zqT8we99OMgpqMI1dq7MNROg9fwRMC6057NILc8fvzASiuiYnsKM3zB30Ue0QbGN3X5MM&#10;Rg6SpLgaG8Gu53weu+dOzCGyb/IkoqX6yDYxSHajHX3YAbxtM3b2hpN4XrCjFBxol6B2oWsnoiJa&#10;6yXs6IvwGd0fZ5SbmNVKjBitshz+iCUxq7UqSEvfRRnRWmCEdQxJh3rIFjbH6NREBvmu11Fn7SKi&#10;P/v7cJ+DEnczFshgkWY0UV8vorbFrFZiHmxmtQx33ze5W7LBXbt+ZrUamauWFhmtRga1NOtOO87d&#10;3ezcXd/ifvZEErKf9ycZ1Spmtb4sdmg6yI8gsk/MamW2w1AD+blgGyL3yr3c9c1doQWy8hw8hZ3b&#10;c2ehdzFGIWoHt4NCgWwnc4isTHO3dM8gdoqXGXU3s8DyViHTZLEL58EWUJwXsxqej6YY0dlBlRF9&#10;CbbHQP8aI8NZsjlxB2yJEbDjh8CMlV9C+2QZ/RFlfYhZrcm6MyihDeN8VzYDXbzr7ncZ2TOIaNMS&#10;deCRlxCV++B3ILckkJd2E99PnsK783WkG+sFI4uDQyfBsLIFt3bqAGVW/4gwmnWyjGePnACTV3ke&#10;7RbhDvRKE3ls8B0VX6RTtQG9H+hDGbcwirNcQD0Pb0D93/pWMHaFMmCpaXNPbTzOHfWMSG5xZ3ki&#10;4dVZk5EJbrQHox2SYbSpWBGqEVx/7nkwsSSriAZNhKGrJ+fIGjSBd5QnEEnq4KZh9M93/fiPG9l/&#10;BdjOjszg3ideBBvY9FGwgb3pOvTV5CDasViGLVmaxvVmE+0wVQBjjIPZAnTyzBSeWeTndA2RPbUm&#10;mGxu3o2dzacO4Nk5soLlyIBRPIO6GduO8sX7EL06X8X3DuYXwEhWK6FvxWLQ6VAVbZhgJEabDFmZ&#10;CeRlYADlveyN0MMrb3yLkWt2gXVnMuTt9p5cgH6NMcpmcJgscjW0R4jsIQx2DO1nBNMjTyKid+rE&#10;00YWSkeNrFfR/4d8jESLRdi4IiNKigXoaIaRR7Ul6PTIOpSrbzvq/8RBtMdCEbvCI9S3jQuIht6c&#10;QDoOPvARRLZ8v4z3LtHGjDKSorcfZQ6TiWB2AnV5/BDq7KHvQCfK82i/eBXttjGF8fTOn0Ckv4M1&#10;l15l5OQ8dPIrD6AOmqybSgj5KtF+TxZQvqlxXL94Pa7/9I+CobB3PWxrMcv+1cEnPvc9I5Nl6Fn5&#10;JPS8n11q22a0U3YQffEMmdSmZpDf+gT6ybYRPLD97rcZ+eE/+UcjHSy+CkaR3prYmmAHGtqxX6R+&#10;cYzWTvoVkbAW/BEOcUbf2BEKukfju9K0IxzsqDCNef53CLpmf7P8zV5aQre8Cfb354Lu9UfRObDT&#10;jDCCS4wlIUaJORAjSY6smIrwz5JtQzZ0aBj9oPNSSKa1WILOzM5DJxRVVKlg/HVQI+vH0hLuEaOH&#10;2ktMtWKCaDJSKUnfSiwjCppSuZtiwuggHcc9YkrI0MdLZVDW/n74k2JWGx3FWC1/sUHfLh1HXYll&#10;I0q2jrlZ6K2DDP3cnRswbp84C7afBbLK9Q/gmd44Pl93EeztINnNeofZj5bAktBYRF/YvA7Maw72&#10;sD6/+zgY1TKs1yrZKabG0Z/yZK3LMYLxkrUYl3ZfhLSa9GN6yQC0fi3sgIOpFsacR8/g/b/+a4iM&#10;Sc08ZORABj55jH5NYwafW2QwuOJSsDdcx8g6+b7JrOcj7T2MCLwa/a1vPozou8lJ1FmIfk2G7ZCk&#10;T/jx3/mwkW+8E6xB3/oumD1Ol583cqCGvKTJOuTgn76Jsevh+w4amUmjzRc5/uc4vojZYkVf5MfV&#10;+rsNmxntfP34fJ/9ONd3y2BFXtsRb2JYOxcali0U9FlS5bOjCvW9fd3PrKZ7ZKdWRK1yrLVtvb7v&#10;Bv/3mnO671d+zf8eVnzf5Z3SZT/7keaY3epAn88H6dlqcOegtNmqKy+f+Dy6BvPgX/i3HzHywl1g&#10;RylUkXiFUWqap/nHiBX55z2yv6EYfLwzk/Br/uqv/reRoQrs1do+2JSP/fKvGHl6HOP/X3/is0bO&#10;L3jMii1GvopZrVqD1LgSZ8iiF4GMfCY4JoyQMTLMz+MTyJPmocvgRmVCqj+47UO7PTgIuyA2qjL9&#10;nne/68eMfPVVzAdefQW210EqgbHKY05FnW3cCGbLd74b87GBEdj4PNmdkjH4gL/+6x8z8thxzAFD&#10;jGBu+dZGNDwrv9KF3gzye93rLjNy9+Vo6xf3PGPk7CLs3rHDGNsW51CHcdpct1198Ped1wJFqwtu&#10;JDxh28PV0FaksvnfaSd8tttJkf1ulDHrQWO1GNYcSKtj7FQuSwXfJV2Xb6foer2rK7Oar7+4zGr0&#10;MSLUL5Fi1dh/qrxQIjNDlNfzZLZXvpOkc/DbC9kb5Vds/rqe5ZqC225kKBRDkXR5qYD+lUrBH8hp&#10;LUI0aA5YryyG25fE8ifmwZrPv3IwOIQ1N7G9KZy4xrWiWa65OJhdgE9RYn3WeK8Y1uSCuqcxWHZO&#10;efLsHsvtg+qiTJbpBDtQhnWWJsvGwADmTs0I8j1fxrvWb77YyPf99C8Y2cf1pjZZExzEfbrmwGO6&#10;oy7SpwiHUc8tzQhYl8yKC1fXIZwHPLBdThwAE/q3vvElI//dR8BafvoE5r3/6aO/ZWSzzrGJvnuE&#10;c1wSZobEsFwje7UD9YsLqyjHGNlnn61gbj5OP3KIzFiXXw6W7K89cK+RYc7XkmQo0RxJeuqgSeZA&#10;9ds6I6jVlnXZPEb2u32N+d3Wh3JdfgXs3Pve+w4jt3Dt18HsDNaxpsexBpCkrTvF9a0Hvo059quH&#10;4Gc2U7Chadr+sU04zWDjBjANP/ck1svmZlHHXAY0iFdRRhGijRcx3l1yBVjkX3clGC4eeRxsbJEe&#10;9IN3vBfff+WLsNOvPo/rtQry6puGhdJsw54+6lcI/bjRgH2KM/J99yVYZzl8FP5/sQg7ECNjhxjY&#10;azw+43W7wcjmYIZM/Wdm4JOXyQRzwQXIZ6uGfr9zKxgvLroQcuqVp4x8cR8Y2JtJlL8SwRylToYZ&#10;B0cOwS/PpjBuT0+xzOz3qTz0q8ZFnhuvAdN7s4i1hCmu/5eKKA+nip0xDd87WFrC++tcLw6T4V56&#10;1ZANF8MImfHkDsvuih1Feqnrfrtsj5ONEOrMvlfSHstsqT7hf4cN3at7lD+NYXqHnYT6kfqiv0/q&#10;O5eBh2tVgqYS7n1uufG5WznPVQ7BZstwy6VXEG7aVh7s+nDgpiFmft93Dmw2E9W7N54Q1A3d79qi&#10;Droxj+geSTGqem2PP7w67A47bRvd0lj5nJdvG8qPDaUhKbbiKEen15J/B/68rPALz1M+qzU69y9/&#10;p/e8d6edb/sdYeuz93236yvhMqR2v4Xo0j5UbumI+qLmOQ70u6St35J61rvexXbIn7Oed2Dfa99j&#10;f2/DU4HVy3lOHRGLlpU/G2L0s9PSZ7FSOVD9KSX55OkcxslYHN+4bJtkd01w/pbi83kyxMq/8+et&#10;xt8bE/ytKcXf/MYnsQa4uIAxt83xRUxMDbIEy48Os/wNsQpz/ulHt/YQG5omGbreYMltZjW3romo&#10;KOM60LNu9bIrdWs7Xdb3sp2S6l8NsbZ3oP7ivQvPJskMK2ZyO5+6TyxnLabTEOvOuZjV6OO4dcZ6&#10;FgO0mNWatM8ue5P0bYX1cfKzfBzQ+niLfa9O9nOtX2idxV27FtMX+7vWjHR6mz47ENtcm++EZ9RJ&#10;k7qrtQblpdjAuvFtv4C1hFsvho9+7//v54w8WIZftOBjVkuEofdXcl3/mhp0t1lE/T7GNZ2X0qiz&#10;Efr174lj/WLXAN7ReAPWeHt3Ys7UrKAuHYS3gXUtxRN3Si+A9ffsd8EMvXYCv0XV6pgTPj+Lcj1x&#10;xZuN/Oif/omRD/0p1rIevPcrRs6Ssd+AhrgWYn9uw1fVb/CuHlF6thLSdXAINmvHNOF+B92Y1bwO&#10;g8/yIcSoZo9Z8QTn+9QBtZ8f9pgsHRY8prHl123YftgyFkvLwfLqBvfazwre55X9w4HttzlQ2vYz&#10;EXdugOtuPi2pMWI12Pk7H7y8AN1T7g77nd2Y1Vari/PB1lXB/myDJPWur5rknHF0CGsPfTwRz0GU&#10;trm+gP4RIpPa+BLmY+047EGEeqb1JJ2YGKYOi/580xjWNXtSkA523oR57zvecqOR//c3Pm7kC6cx&#10;N113KX73Gl3CO47vw+/c0xybilxL2LQLvy/v2r7TyFeexW88Z09iLu+gKUZ783+AAAECBAgQIECA&#10;AAECBAgQIECAAAECBAgQIECAAAECBAgQIECAAAECBAjwr4jw7//PXzVb33r6EYE4NYUdcAfnsCP2&#10;1Bw+l8fBvhMKYScfg6TdM77FrNZyz5LGPjjtRnYQIdtXrIWdcimex7zUQhqJEHb0JRRp3cZLrhhD&#10;pNblFyParhFdvl8yylA4f0SNdmB3Y1arcAe9duvXGH2aIBtYgrvWS9x9XKtp57z3jngCZSS5lxt5&#10;GSEzycICIsKi3IUrZjWdz6qggWqNOxrLKO/AoMdEVg7hpqUCmNWy3JWby+OeOlmlimVkYmkKUZLd&#10;mNW4IX0Zs1qVZVtaZAQbd4orKlhlrpE9RMxWVUbVxngO7aAYTXhmruqjh+e+O+gZRVTjAqO8xKw2&#10;wJ3XO7eCFaTMCP6JeewGnWc05dFxlK/ISIdsCu+O+HbtLxQQ9ae64C2hwSGewR2HDs8pSq+OcovZ&#10;I9aDXfkusxqqMhTjDnQHtTbqLB5B/nvIdNdiZLJ2VNcaqIupI4jazM6jH/Vm0QfCw2JkY/uk+bIO&#10;KoxubrdRjxNn8OyONWjzC3cgP1uvQgTsM0eR34WTqLMrLn2dkU88R7aAl54zcqCNuqZqGxQWkN/+&#10;JtowNogvxYATYrkm2J2PHYd9WJrGu0KMYqk2oNsx1s9i0+svdaYVj+K7zYNoh5EBlGfn5ajDHVei&#10;v1ejKJ8ilbSLPcqdwbEE6tYfpap+rzO3E2Hkp8Zz2CNJlLMaR/kOH0VEwPhz0JVYBXp3bB7vyrcR&#10;7dkz6O30v6AP0TbrN4OpZs0Y7FK5gnc/dvRJI1vNA0a+6VLoXSWLvFTY3xItRCVMFVC3CzXUqYNw&#10;mH1yAe1RJFNdAtkJVcKIKh4ZRv2W5lD/M2SCnCMLxZoBsD/k12AHc4FRFfML+N5BoUIGnDpsfYpR&#10;AS2+M84I8kwadZDl+fkRRph0Rgnz/7U7wNz1+qt+xMi1V4JxwsEpxo7MH0ek7toe2K+BAUQ3h+Lo&#10;cw2yinS0xfz/4quvGPmdp6G744uQzQrqNutjDUilUJ+vHEE/qVchL9wMfYolaX/rZAkqQf+KJUSQ&#10;lGOwBzmyHDZOQdnX+ZjVfv1DYNPbP4hokz//O0SCDJVRB3dchrq65fW3GhkeADtQM4r6f3EPdp4/&#10;8HVEzscaLxp5y6XQz+vfhJ3qDhbIIDrfQj/4+iMvG/m9+6BftRijm2nTmy2kUTqDseKSEejwe38E&#10;ETGpYUSWZ8ZuMdLBX/xf5H8d961fNgL7u5G6nd+0zcihMVyvUr/mz8D+np5A9HqyjDrtuxBMf//P&#10;n3/aSAd7H0V0eZwMqtUmo7Nph8J11LcbtWLJ14JEHH1I47wb/WClpet2JIMbjcPIGn9En4Nz5UVp&#10;2ffYURSKWu2Gc0VqKN+CG/1FqXcoYkbRbmGyQLh+i8KKOkjSl+jLMTqDUr6cxu++AejhUpGR8oxW&#10;U8T8zCz9BkaJiQXWgVfvyF+1ij6lyDhFczhvdeBGIvE5fe9GlvN7PytNnlEmY2ROSPCe/l7kp5fM&#10;aqdOw8YPkIEtqnfRn0kw4lzMahXmeWrKs5XDPbD920YxVs2QMa7ISLnCLO69kOzBH/5lMHccOQYb&#10;Gydb2wTZNRfP4v4LtqCfOfjuAdx75BTqtUXfrsb8MlA01GLk4dFX9hl51RbYsTveCEaF6CA+Rzhe&#10;btgIZgYHc1H4HQeX0Pd+5bc/ZWTp4LeNzEeR5tAoxg/1i/lxMPlEGP2ZZBROgvZjdAR17eDy68Cc&#10;UAyjfZ58GnZr/wGwnyXIGBHnOBKtQb/+43/+KSOvvgk25+sPg+3teBl6Och6WCpCXx088jjs6skD&#10;kCGOXVHOV/JkjihGPb/XgfqNazfwsaudcNCyIuNs2M/YnyPsJz8I7DT87GUO1O8Fz16szL8gRqRu&#10;ZV3xTt7n2jlFJrP/uH3dlzf1VzEU2fZKDHB61ru++rsF//f6W/dINq3Pwoq0md8G565qHzEUOYjH&#10;0ensd2icEFPH+SD9Wg2K2FWaYvRSFHOEIX6tJuSb33SXkb/4b/+DkXNkbalzXqaoXf87ZX/FIhWl&#10;LqvsS0X4gCXawMceB0vwC0+BWWXbEOzeR/4d3vnMi2AC+vQXwYBbLeN5B2JWq9YwzotZrc25gtjE&#10;NAfXGCV/c3AA74qRqXxqGj7HcrYw6RzHb+qiHTmaznAs64PfyalsaHICaf7SL/17I6+/Hv7XH/3l&#10;XxnpYO9L8LtanLfHqbO3vemNRv7sz3/QyFgS5ShyHr+WtvODP/sBI599Fr5vluVReztwo8nZDmJt&#10;yjCq8OZbrjNy7Tr42Itksnr4u/cbqWj8whzqocl6iLrjqx9QCLsfuOBcWnXnX/NYBrEmdEunA7dv&#10;Us8UMa60xWAiiFlN7Sm7IIZvd8zuIM4xR6zero1RGlbEblV2ixAjt8x5exVmNeXX1VH6iTX6V032&#10;sQqfLZcxr1QKWa6JxJj/DNdK1M4OVL+SxRL7CetIbAEuQwfnhhHqSKWGci0sQieUTpbzGNWPA5Kw&#10;u2tmYgfQPXo2wbm1y5bCdlJe8hmMq2IZq7JPO5gnw9vcImSRFEk1jsk16mZdTARdfG3psOpBeulH&#10;LI1nm2SXFsNak0wM2Rz6WoTstJoDSr77J8HiehmZYtvMk4OW7G5HGx1IByJkIEiQiSwSQz1L1102&#10;elW21I51rObw636Z6yYtnq7w3LNgob3sasxpp8ex/vXff/sPjGzwNIYaE9caSIYsiBXqvtgeHPSy&#10;nnc14AvVeCrAnjrWEooRjXfI90033WTkk09gDCiRvSHBdc8E9c/PLiAGZ5cBg3ZNfVGMfa7e8V3S&#10;ba0Jb9mEdYE33oL5864dsKUOXnkRDOMz45h7tqkv82TgOrWAd54dZ39IYN0iTqbBUa4nX3k1mMuP&#10;HgWL5t59SLfSRh4dpDinrhRwrcly1DlZWzsGxotWDH7xTbcinz/x86i7e7/0rJH/8AkwmLfrXOfg&#10;iQsOUjzFY9sO+OQzc/Bh82RKS3O9e2ER7VXnWkqFTBmDZBFpNHD91DTmXz1keXeQybK/c/0n3ML7&#10;6xXMXxJR3Nviun2rgbQzHD+yObZPDnno7Ufb13z9forzwEQK9V2u4LtUDjZDRAv1Bp5Nx3Fd696N&#10;JZSz1cAcaZZrv5Ul6IqDJtd75BOJuU96ZtsIMXVLv7qNebIxrq3pQD6dO1aRFUD2yZadP4zwp7EM&#10;1ljnQGyMrz1f+myEe931s1lOSQeuz801d83lBNduWb65B1638t+1nAbL62KF1NzBSkPvtvPgv89L&#10;C7ZC9a9nbH9FY619n+zWanXWjVnNzpf0y8u3/Vnv4nXz/3K0fPbTgf0OG3aeXgu6sblI2uXwdGH1&#10;5zp/UHDgcWDplQ073+w1LvxMNwbyL33P2fm207ThfX/u+/zQ2HU+KGlVkd5Ft8WtQ/kNLittB/bv&#10;krZUvdvXVSc22lzXc+/rwPengf87B/ZnG54anrtdHazQWdrh1iptCOB7uZf28/rcEiVmB66fzH4a&#10;IbPa+g0YzxNpfD87C7+gfwjjUGEB40uU9jzLdb4kn3fJzzqoksKmJ8uxNwZf6dBRrO+XK6x/Mlhp&#10;jaFFn1zMalrMbdGOiDVsNahu3PGkC7NanW0svzPJuaG+l31fzqyGZ1Sfba4d2HZKsJtReVGfUDHc&#10;8bYD9zc32gIxiIlZTSxisnN6p16l5zS2y++u8RQHB3qflw+0nWWeQkNcM0imUTflCn05zYOtNSs/&#10;xKymdXo3X9SbahXrGMqL5nqqf82D1bddJjXrugPZBLa0e/pPib6nmLljOlktgt/N3/KLv2rkrZvx&#10;/D2/DYb7gwX4XmUfs1qe/vmlPDHkUurXItdZH67g95jZDNZZh1porzesxW9VN9+K9Y3mAE4ROXsa&#10;c5BNOzyW4wKt+MDlmD8lz4I9/vt/CKali6eRrxj9zs9Po64mfvLnjfzwr2N9/J6P4He1R8istOQ7&#10;Pa/VRD03aCxSZByuRFBXYq7TPKDzhPnfHZvsMYy3LR9voB+65I17TIvSY1STVBp4PpGUzqN93H7H&#10;+x3YfW7ZGNpB09U/PCOGP7efr3h+eZ4cLL9j5TPn8+Vcn9Yape0h+lyIyt9084dy2u/SmGbn0cFq&#10;49prgdLS6X//Emj+rzzYdaDrq+Xfxop24OfzPSumzwoZsRNkjt+8FuPUYJ62poME/d3iPPpNlWPW&#10;Qpn7PtgudS2C0t7GeZpRNI15cpY2NEO69q2c+zmY4frRlXdgntvP9Ze9XA9+4+vw+3jx+ZeMfOol&#10;9OsXFjHnm+YawvaLwaj2X34RDJEDRcxd9/I0HQdP78H+FVrwAAECBAgQIECAAAECBAgQIECAAAEC&#10;BAgQIECAAAECBAgQIECAAAECBAgQ4F8P4Q/+6i1m29ztbwSTSp3RAE/sxy68p57HbtoSzx5uVrBT&#10;NhnDDrk2d+cpkrFagmy2GKXiiwSIp7BDTwxqTUYRVnlPnLv1whHs9MtmcP3SIezkvXg7GKRCSVzX&#10;bsTXwqymnaKKbihX8b2Y1hQhpjRS3CFbZiSgorn97+BrQ9EG8qG0xKy2uIiotQjrSFGpBTIrhVnu&#10;eoM7GsmUMUwGHAdl7qxeIltJhs9kcogaqDB6s1TBrkebWS3N3fc2s1qdUXkOyoxyLJBpLMq6y1nM&#10;aopAqHJXerWGd8aZBzGrJVPIsyKV8lmU24GY1RapZ2JWG6wjD9u2IjJxiVGQx8fBPLIwi4j96XnU&#10;Q20edZuOol1aLiNTpxwllG1uCrobY9pDg4jAaDPyb76MHeYNMqsl2E6JXuxWLZIlJcVdyPGMxxDX&#10;YFSqmNWyOTzTzENvFC2sKMLpw2BWy8wiArNfEb+DYN2K9aCOGjxf3EGlAhqtZhOKpl3cgz1opwt2&#10;oA77N4CVZc8Unj3xHFhR5tC9QpFFvCtcQjlbCTxfJ1OJg4WTqM8eMkj09CLtKPtPnbowxciMk2dw&#10;//wUZJO6W2tDxsloVij5+ksUaWcz+G7TBpRr+w5EQ1x6Axig4nz3YontQb3yIpvxORKBbPq2OouF&#10;TRvDWy2UORpFm2t3dyWBG17dh3aZfwXylqvfauQXvoM67E8gombLNjAaOIBmhkIbLrvNyMkjiEze&#10;HEea+ytg9Do5CwaZNXnmM4E23tCLSIWhDHYVnyRDzD8+8DkjDarIT5p6tmUtIo0v3QS2mhJt5GLp&#10;hJG9ZAOsJ1GX1Vnavyrq/+QS+kKjCp0Ktz0GjEQW/aVENoNKGzrcIKNPlIwYMbLopPKwT7IDoTZ0&#10;4PJR9IHdGUQI33ADGNYcZC59vZH1EHRgaRL5DoegC+lepJlKIqpWKIbQ5q+cRr9/6AEwktWKYOnZ&#10;2I88OmjFwCT04nGwZVQWYAs3DECfFurQ+8s2Yzy58Y0/a+QLLyP/X/vuw0YuRqEz5WlEOG9pkc6u&#10;g599GxjTNt/900Z+4l6wIE2+jAjqC3rRbldchDa+/DqwGzayiJCPhRDNfXYOdVerg7VjUz/e2Yyw&#10;03YQiaI+zzA66IHn9xr5tQfBchIt4hl2k06bov3CiqyuQ/78z2L3e2YQ9mt0FHlyEIvDJubSaLMs&#10;ZUxRQWS4U2RYOwwdaHGfu4K4wowRmia7wxR1x8F993/DyE/9zWeMXJiGLqbiaKcaddSNLKPsFk2x&#10;WhSCmNU07nvRXkjDTktpeN/jfkVDijFC93mRJh70Xbd77Hza7EeCgnjaYmLw4Xz5V34lFRUmptiO&#10;M2WEGFb8LBtZ2tOBHPp7hr5ROo3PKUqxm03Pox9UyNyzWEDfnV9Cm9fIoJFkXgyYT7EUNRT1wbG3&#10;a7tY9d9ge7rt42My6iVrzloyq7X5jnUjsKs9fehHZ8/C5uXJcCu2E5fxjjpQI+VolePtzALshoPh&#10;PPRs4yDs7VINZW7mkeb4ITA+XkQGtjvvhr3o4f2Da+HfjLOuzhyEP7Bu1ItW+9wjiCo5M41yzJ3A&#10;Pa8cRdRaPIU6yDHCsrUA+3XhENrzg+8D49LgdticCMe+tVswvjqYbCJ/8y2893c/+WUjn/jyPUaO&#10;pjH+xVg3YUa61QqIWr1k1w4jM2mUe+Y0ovSSdc+vJPlHaM9pjI8h5rtE/yxGhhIxD2fpUF/3Ovgz&#10;Gy6gT0VbNMeIwME1GAuPnPJ04JGHwIrRWoBtqS5h/pKNI41IEfc2kiyP1TcFt7+t8rWeEbOa7rXT&#10;6vbZlT9AjFC3tFrUVaGbbfH61/J0HNjMajbsdwu6X6wQrt0mu5A/klH99XzManZd6j7hXLbVzr++&#10;c6OeNZ7wEe/dkG2xJFljRoK+sAMxq3n5P//4sBqW53Q5ImRQEVmJWyccW8VgrajI0SHMpT76K//J&#10;yN5NYk5knaoORWnSgeyvmMLFUKkI6noZtqTBgf3AYdizez77SSMv3ww/+Cfe/aNGfv9pMMN++etg&#10;Pww34ZM4kM9Qq8OnqVTQJ1tkEdK80o3oY/+P0/ZnycidITPLPBmzxQ7nwGU/oe8aZiSmWH80b2eS&#10;odER+Duay05OwDa94x3vNvL668Cslljr2WMxbh07Cn9+bA3mbKP9yN/D3/ymke+++04jR8g+J9at&#10;3/zN/2zkNx/8mpGKvvdHp2uuLMZRtVNvFtdvvAn+c7GE8oysA6PPwcMvGHnyBOzv4gzqRpGX0mk/&#10;vL4jSazCXOXA7ot2fxN7gh/eOwgmIaYyF1aEu1jRtG6kftXgddkRBwn6JWK6C1PflIbavJMZI8TS&#10;oDpx55PUmRav+/Me5TNqnwj1rME+2KQOay7kMUYBSUa1K98Zryu6UH266yzMh3RXa1bKb4ZrOxEy&#10;ljYYKbuwiP6lvp1mZCyzYBBhlGyM8yq3rBxPVDcZsj2lyBZYZlSu7s8lOQsmU0GcJxI40LiwUMA4&#10;v8DTF+pcJ2twvJ/n2ppnO1VrgFgpNKdfDe0o7RnX85LMlzsehtn/mXSCbA86WeGN7/qIkT/2o+80&#10;UmtZDmol+ahIW2moP8STsDFRrtGJcS1KVjq1p8qnPClSm6pkUEdSoQjZqJ59Gmxm4Ths5/gpzEW/&#10;+Gn4ZwkyxZXIgNUkU1aedbXI9YGYL4J+fRRlX19Hfg+FUL4zUaQRDcMnrHAt8dJLsN5ao0+3bx9s&#10;TZzjUIJ9QiwXDsT6EaNe1Lku3KStk12zWSliMeoj9a1KH3yUp0z0cY7ioFzCOKBTPHL054tFPFNm&#10;v4nH4ffW6IhG6PsNDWGd4JKLLzcyn0PlP/UM2OzOzmDdz4GYHCtcb6yyf6d6kZ/kANK8+Vb4w7UK&#10;fPV0AuPM2AjW1R+4Hz798aPwn8MRr79EGWW+eQd87JtvhZ/+zttg8x96EG1+/33QiSjXjWbJXBip&#10;4/lwGHmqsr8n8qgHB0P96BeLPBohUkc9FxaQH/UfxzI4WLsRc6nBtah/MX1w2Sw0M4nxpsk+7KDW&#10;xvvE9tdRECN6yHbSpt2qN3C9ssT+r3Gd06xYC+2zRDYOrS36UScDTpXzKJe1QeMG/RnpV5u20vPf&#10;cP1cY5v7rKujyLd93fUv6SfIhrrXeR80xfvswE3L/O/kS3cth3efymWEC5VDNsfPEuaWmeOEWMoF&#10;r07YT6zPKxivCH85VmJ52VfIfwGzmjdeQKq+XWYc1oFgt4edtv3ZgXxsfWf7La5N59zUy/fy51xp&#10;/l9ZXgdta9x7rVgtrW7wmGIAtx0o3Sol7PK4cN+JB5bloQuzmp1P953mfw9h677VYOd7JfPK6nno&#10;3EF5fnj6tDwtuxwqwIrr1tzQ/v3CgX4f0rOeTgOqd9eG+J2FDry84b7V0jlv/rvWFdBkAV/LeoX9&#10;rk4JKZl/993L07JPm7DTifH3SwdKQ8xqOj1nZAzjRTyJtBcWMacbGMbaT42/Scc4181xbpTk+CSW&#10;ZAdt+sU9Wa4llvGOA8fwO1CDJwXpvrp0JQap4aTl0rWhPD9cZjXoU5K/UbtVy/lbjIxxgL4EwvTB&#10;ZePtuZtb/byuviC/Tb64f+5qM5B2Y1bT75dqY5tpScxqTZ7G5j+VTe8TI1qzhfzLPGnNuo+/g2nN&#10;ulLFcxrC5KOvxqzmnc6F79x653pFtQr/ssbfk+vUJ61hRaiXKr/GBvezlKMDjVF1viPbxj0l/m6a&#10;oC2N8PfWhQjWXd78C2CCvnMb6vQL//U3jNzPNeqK7x1Jtn2eso/fxelDlFuY0y3x3ck2/P9br8Ia&#10;yLs/BNaz/Bh82ypZeKcW8RuXg4nDh40cHdlu5PiT3zKy9JV/NHKMflqFP2v9BVlzB3/t14183xvh&#10;y37+599n5Aun8ZtQIYV2dNDWmpIYrSuwCdU49MMdPy19kn5JSVzbIj30+TV6ZqWrs1xPXHvMNDxm&#10;NSCVRvnUvu4rmb4Dvx44sG2/l3/mm4+6a1xu//HSdGB/Phfs9eLzp4U82r6jA6sKXETZR7ulJRvj&#10;uRgr09ZagvCDlNFBN2a1leNVd2hNUZCOnC8v53qHvrPv6faMzHSba4e5PvSBDWswx+2NU9c7SLPM&#10;OnyoJhZvsjaenkW/ny/hhiT7ld6t9YvLLkS/z3GN5cb13px1/378FrjtlpuNPHEAv01PjeN6lWNC&#10;Ygm/udX7kL/Jg3jnGdrKNPdE3bwZvztfmsF8bvcQxm4Hrx7GfHx5rwkQIECAAAECBAgQIECAAAEC&#10;BAgQIECAAAECBAgQIECAAAECBAgQIECAAAH+FRD+2B+/02wP3LYWu4Y37MIO2c/cjyji55/HrrY6&#10;o9liBWzxS8URzRZilGSDu40b3MkcYuRYo+VFd7Ui+DvJ3YFJbL4LxbPYjaodjFHumO3FpsHQxhj+&#10;2L5ul5HhFHZRaydgjFHU/oga7QjXrmbtgtSu9DIjmPVZ0agRRkUomrXBHeVKz78rNsxIvVAVabnR&#10;t2RWK5I5LsZdkVmyhS0wqjCdxn1u4Bi3Hw/2I5rNQYkRYUWe5Zrj63N53FNgkcUU141ZrcFd7g1u&#10;g61VudW5gwoj1Ys89zrGnb45RsuqzE3uIK9xa6mY1bSjWcxqiupWJImfWa1vDGwABbJjVcjulStj&#10;Z/i2TWAemWUbHzyJiIbiHPSwQtqB9hLqMNZkNDF3hzqo8p65KUT/tYvQ3aF+RMRHeB79XAWRpVUy&#10;mJHIz2VWK80hQiPF83ijWep8By2yIMQYuZvJknmkB/mOkSWgzgjG6UNgYEpNY1f6ABlaIv2IkE/0&#10;QcfrKewwdRArIuqxN4P3j+1EBEl4AG3XiqNcqQGwAHznWbBVPf0t9N2bL7nSyDijQOZPQTcyJTw/&#10;L5q9Dk4VwZyYqWNn+8YcmKF6yUqTHkOkaDUHvTszC505eQx1PHEWbGJzBTxf4jnJCWTdoC+J9155&#10;Oero6tehrIoETQ7i7PRaBPWs6II22Z206TiZQnl6+xn94tvgPDUJPWoyskXRnO0m6jshpsImOt3x&#10;E6iznhLa+qqLEE18uIb2PHCMDGQzYGxxsHMEbTaRg6186luIyL2khXtTZBgLMcr7MPtXtYz+k5xF&#10;O1xK5pv6MCJp//Fr3zbSQa6Ktt+1Fvke3Iz2GB5AmhuvQD86sHePkUNDsI2zIejIwiT6cnsO9bE+&#10;i/JO0NhMzvmY1eqKbMUz1TZsRjiKOmgh+x1bigaIZtHnQmHYzFwOutHLSKXrB9B+t9/0BiMdRDYj&#10;wjieA7NYlbZyoQK9izFqpT8J/QonUIcN19yiHfccQHs9//Q/GblwFsweDpJDqJtDtJVh9vvKBHS0&#10;zmibt12Curvx7p8x8mwbdbznFJT1c/fca2S4hXZaW4INcvAjl8GGXP+TYDM5NQ8bGa2gvVoxvPOr&#10;937dyDdfj/u3XQKZCqNPtkOI6j69COaSNT1kGWsgUsVBKoJ2aIe2GPn4GbTdPQ99z8jkMdTd2TL7&#10;8xLykCULQrSA/F9xFerl7XejPbatu8FIg94fM6JABr9CBfWbZHn6+6B3rRDauN1C34uyT2r8bzN6&#10;SggreqKDgzNoj/f+/G8ZeXI/WJuSdZxvHiH7pBtZ5kavIG07CmG16IN4DDbFjgRTWt2e1TsUHaax&#10;zo18pA2yo18cKC13fNS7zP8rsYL9yMd6YBD3xjBB+esWxSGfx80326OpaBCxPfA+P3OEGMl6yXqm&#10;t2d4Zn2C4/8S/ZIyGdXEjDFOBr8ar9c5TsbEsNSBGKCyOfh4KkeB/qSgeu48Yf4Xa6ZKLaY4lVMs&#10;gg5608jnmkHYjBZ90M1rMabmemBTJiZg88TYI2a1ON9dpw9YKaH/lGvIS8nH4taXxbs2M/Jjkuy5&#10;Ib6jxHFwK32l62+A3cv2Iy8bdl1qZGwU7GB7n0MfyJOhzMFnHgFr5MQcyphh/U+pHWp456kjx4zc&#10;Ogibf0Ef3nnDlYjCu/KNYHULRfDuli9abY4+9cAoouj++ttglfynv/i8kZECxqIs26NB5sIbdiHt&#10;N155hZEHX4SvMX8a42Mu6enpySLGnleoJ3PUkxAZVtVXE7RzaUb0jG1G39t5JfyD/rWwnWPs45lt&#10;sN+HJrx2+bs/AvNTlCxzsRD0rULWiViMYxZZalezIQ7c/tatE3ewMvoOsG2MLQXpcLc+7Ue3NOxn&#10;V9iWFVj+vAMxj3XLh/1OGw1GC8s2qj3Dbq/1ytqNWS1C+iPlQdf9czkH9pjgh76z0/5BmdWUtu73&#10;R5SLWU1zGnte2a0ObZzrriYdrWQC9lcsTWJGSsTxdJws0rUq8n/LTXcY+e6f//dGig1ZjEttX9uL&#10;abxGttYKWU1atK8VMhKGOTd9/BmwuH75M+hft193tZFvfRNYhZ96Hv7nPV9DRG06zvl/BzazWo3M&#10;ag1GKqu9NAdXm0tXEowcz/dyrivGSx+zmqKvFXUqRp8W5zaaxyvyengYLC8T0/CdCpxHXn897ODm&#10;TfDJX3gM5XJwzfXXGLl1B+YnjSbeuffZZ4ycPgmf6YodsPU3XYU6ylx7iZF/9b//l5H33PNFI6Nk&#10;rVP7OnD1X6MwjUwuCz/r0t3XGil2qkwPyluswW/cvwdjWwkmt/MO1HmbTDmrQRHhLixmNeXJtle2&#10;PBezmqS6ks1QIgYTwWZW0zsq9CmWM6uhbCR66nQg+ghMQ/Ws/IfI3iQGHNfG0Jdw13h8/UXPqt/L&#10;RaszMr/FeYzyV6lA/xXVnaB9E3tblixK0nkH0me9K8nvdF11oDzkuO4U4bpXOI7xc4lMZsUi+lmc&#10;hiPJdzoQs1qYbFh2HYgBN06/0a06+o1aJxPrdokMuWIZc5ChrycmO5IfhUTeJAbeRa1FMU35j55+&#10;GdH5w8u/jVYIZY6S8TkcRf7rLrMw3qU1R7dtqbLJMUQG//qvfszIYbIlOmhz7TLOOpOeS6dlSzVB&#10;jrC+5TdrjHDHJ+mlmwcVsNN2nE+luVYzfhq+3fceBRvjSy8+Z+T0SfTzBhl962RQa5CtKsd1j0VS&#10;YGV8ury5k7qDfq7NPNuG7VjK49lYBVJkWRfuAlPnLkZY33cf7Fc7hHeKfTtJv8xBmPYmm0N71KrQ&#10;RbFqal4o1sA6TzNwT66gLyhGsyTnYUn2XQduf2ZnbNHm60SFZhNjWiIBPWRxQsks+w/1c/0arDXu&#10;2Ah57BjmpfuPgMXOQT2EfKeoy1zyCIXzeGe9HzZ8DecaF21CXY0fwzy+waj2ZApj2OQk+su+g5gn&#10;OAiHUeZQHPn/0C++B/J9txj5/FNYS/ij//n3Rp6dxbpXJAk5QDaHFut2IYy1rE0b8L2DfBrfnT4A&#10;P33jGjBaSI9e3IN1yWgS85o1m5DfCJIOJamfgzw1Y4mnVrSauO6g1sR3E3MoR5i/EWy5GOuTYkFc&#10;KtOvYZ3GqHDladTp/ATaaWERabe5PuWgyT5TrcBWtDhOqk+6DH5kEYiTZUY2yB6XJKVTK5ikfGi3&#10;0Zbd0tBYpv6u8USfxTyszw7cMdTyDJWmjRbL5dpGQvl3fSiOSw7cstG3aIi5p2ORzP/83payU8qj&#10;7he86354ZXPg2XJLss+unsbKul2tzgTVsyC7q2e1FqTnVL7Nm9HvNc4WCuibDir87UbvlT0S3PxY&#10;LFrSH71DwLfL4daFVa/d2r5bXXW77oeXJvLtvtuV3d65vG79zPw27CTsfNmfNT8TlteCB/9zK/O9&#10;XN9Wr2kHy991Lvh1bTW4+eFtdp6SKRhN1flqfVIP2zbC0yNImyFSiLjrZYCe999n65GdRre60nMN&#10;tT0b1k5vNXj3qDWX16WtZ+djVguvMu7bzGoxMqpFyC7TIMOn3p2mPejh7xNDvZhfy6cVC4wDjcWp&#10;KNpw6jR+d5wrIm0xqrU4FtRoWyI8VUf9v6nr/P32X4NZLZWCjyUGYsHP4Gf3jwj9ftWzm1+3f1DS&#10;15V+yoa22H5N37jvP+XCgeyvmNXEmuuaTLeNl5evwd9tV2NWazYwrquOxKzWyZARAwNYA3V/72Z9&#10;y1+o83OMa4wyY/b80w+tXddq8FcqVYwPNc7bpcphrbHTV9W8wGZW8+u2ytzktTQZ+ypRlDMtdrwq&#10;5HQYY9WtP/dLRr7nQrT9l/4L5i37lpg3stQ7iLSRVsm1LWiPXRHIG7kO+yp/g5OT9JZhvCtFRvv6&#10;ZViznqVPn9mM3z8d9OSwntLiPPDQF//ByMsOw4duUP+manjX3/Zh7fau3/8DIzedeMTIz//Bx408&#10;WMT9xQzSdRBpYlGjzf6bKKJ+xawmXYiE0V6enUNaamy3/mXPVlnIVX676agn8b2kfKsU9y0st/XO&#10;fcxLB7ZvYI839rsErXF1W+v1378aA5ofSmPFO/jZzqOur7bWY/uuAn9SdGHbHM0FvTxALstTFz/x&#10;fJ/1rn8Os9qK72g7pC72u7pBd/lT8+pguTwf4tSvMPt37wDs3NoRjFMZTUw7ELNauYR8L/JUmVAD&#10;c9kpjWWcHysPYuTUXHz7WvTzwTS+z2/wbEv/In5L0pgbGsf+lgL3h8314NklnlyR4r6YCH8v28O8&#10;tcj2vmsAfXokhPWNNe6injP2wu4s18gAAQIECBAgQIAAAQIECBAgQIAAAQIECBAgQIAAAQIECBAg&#10;QIAAAQIECBDgXwHhP/nyh80GwEcfR/RWiZtsK/OIsKqWsUO0VgP7VCiEHX0t7XPjTktFzrUYHcmN&#10;2KG2aMU6aEWwEzbMaLoLa9jZ9/73f8DI2g4wKbxyCmw5s4deMjLLTYP5NPKUSGHHb4bsVdrFqqNZ&#10;HYhZKcXIF+2AjaeRf0XT6HzWBjOsXdGKyNYuQ+0w9++ExB2dtJi/JM+CDvXiHQsLeEeWzyR4zmyp&#10;jPuijCwTi0uLO7jTeUTpOWi0uYt4Biw5PSk+k0PUXIkMJFWy6VQnwQLUwyjCSB47HFn8Tr0g6q1C&#10;dhQHtTLatkxWihTTVJRtk9HBLUaItMiQ0WQUsXY0M9C38xxqJpvGjsg8WcccZPPYAV+NY0floiLg&#10;K2B1WrcRLBplUiodP40IxEIZUaCqYp1D324iAipGxiwHJerg0gJ2dbYKUOo+MrzF89CjObJMLfHd&#10;OZYzSlaByhKux6nryTwiMhy0uRs6Hca9EepVLEM2KtZ3g9EbZw6AgSR2FlH4+TTqv38zWJPiGTKq&#10;Jb0dss0lJBJLQQf7t6HM+bUoXyqBd1WaqNOvfQ/Rt71nUN4PvPcjRp7lOeFfuv/LRg4WUaetshex&#10;eJq6GmV7bM5Ab7ZdASaVDVeB/WuR7XamwF26s0hr/AQYoopzYFGZriLtowdRhw4uJZXij/7ENiNb&#10;I6iDYgH1Gk6BxSkaR37bLdRtnNvA4zHssB8ZgX7le9EH5ovQaQfj89jhX6miPaJkImil0R9m67g+&#10;P8HI0LOIAOhfg3c1UyhXfwx6ePQY2m+G7FwOLr/09UaeOIb37n3hKSM39EEXt4wiKlXtM02GsjAZ&#10;sqYn0T7NEM55PjOHiN65MvLoIBWBrm4eQXRqhCxt9flDRr7lJ8AAUUghD995CDuSw22wPyS5e/ra&#10;Idx37bveauRLT3/DyPHFk0Y6IPlaKDKPOjgzh13Sx8jSmKxCNwfjaL9UDn0tMog8NWLIY55nYN95&#10;Feru1vdcb6SDKdqO+AL6Xl+brD9Z2LpaGPXeiEEPUy3cF4nS/pr/O+WnnFtA33388UeNdDAxhzZd&#10;KMIGtsKvGLk0BXnljtcZmRqFniXSSCOXgE4Mr0UEyddfQVs/9AhYj9axPhy8eQ3q+a5/95tGjnN8&#10;bFG347TtrzyFyOq1m1FHazdBD4fyiFpphhBhUq+i8uuMIJhfgn1wMJxFdEk4hr43wxFntoJnclXo&#10;y6vHofN/+8VPG1k7Dn3clUBt7b4Iz932btR5/1awqTmottFWU/MoY6mCiP5YGP12kGNRXwrR0bUG&#10;+lwsgbzFwiifokNjirhCcxt84zDq8yMf/S9GFg+jPVJl9gPqhj3WCi7bCKEx2GWF6ED21o1Os2RH&#10;k8z/3aIiwlYkybnQLY0VrCHW527Qff77u0WKKBJM38uHkA/UUvSNfAreL/+mp8djjsiSWa3Jw+0V&#10;WbFuAH0vzEimKdp0DfDFMvroxASiDhOMHFO7KbrdgReBhHyoHG6UCptnRXuxORQlqPE2wigXsW46&#10;6OuBrRwe4HgwB71aswbXh4bINrmAfpNJwi9RCsqTWIGV1yWWpzqL/uVgzTDqpr8PaSwtwm5FMugH&#10;S7NgJLx0BGPAm+6EzdnLMXlDCu/atA3MBtNkFSz5mG6//TR8hZOTyEeqB8+cPAH7tu8VsP40yQw7&#10;OIRy9tPnu3o9xpsP3nWTkRGyPcwUvLafI0tR/0bk48gcxqY//PNPGXly71eNHIphfI9XUN7duzF2&#10;33Apxpkj38Z4kptH/pMp1IODffSv9pWQz9kW9K3Mfh5OoFyK4hJb3s5LYFvW74LtIRFIaAfrvnct&#10;6mV0DGObg9/8NUT0VWbxjngY5avWkGY0AmbISMjzR14L5Df70bQi9Vxp/l8JfS/4Gbts2PcqskxY&#10;kZb9GVlzEaYur2az7GsrPtt5IdSnW4xgVr9f7R2dDFJAymZLymZ6dhpYGX0I+yX4v48wynnV958L&#10;tI1iZtHzknaeHEQYRavoZtldi4DAA9NW+V/LO3SvK3GrC5VdtlF5+I+/9ttGbrkETGDzNVxPJGEf&#10;HLQbsN3NCvzz4hLmfnXOBxXNnGbfPHIWdut//88/NvLOK9D/L9gOm7L3LJ5/+DsPGhn1USlLL6o1&#10;9EVFJDc4PijCUqw5Gn9UvgQZozRmxRg1Pc95qgOxk0WYhj4nyLAkNentw5xi7Vr4fifIqFwsIC9D&#10;I/Bv7nzr2438689+zkgHIwXY9IEQ7Nhp5ivWA9/pzrWw9T9KBqiREdia3I/+tJF/9BhY5/7y78FO&#10;l2miPkph5NWBmPuatKNhMthkyRqw6wIwPs/Po+zbtoPVees2zM/uv/8+I8+chn8aaqM+ovSf/XbC&#10;1i/bxrhgeRr0uu0+KUiHV+t/ekeMjATng90/3DQtpjUAf6t/hDlPdBmg3fUVyKivDhzoOdcmMb2W&#10;z/+M8Jrb18jmJDZZN4Ka60wFshxXyFgUj6Fdtc6UJmtCnCzPfoihQOxxYsFVHuTDiZFIDBOK7O9M&#10;loxoMP9lMhaRoMHAZf9iPUZZZ1lG7Mb42bXpWlehzrfpi4slTT5VyT0eoKP3ZK5yfU3Wu/qm1t7m&#10;IVa0tRepvby92r5IeN0r/VquF951gVXjXpds1ZHH237i/Ua+8e67jHSQoz1qkcUpynmu1rsStAcd&#10;4wNJSCdkz9zykTnCzoMDtWGD9Vgmy8+f/M//YeQ01x9Udw2uoaqNU+yrVTLKNWN456hPz8Zo42c5&#10;BhzT2EMWkTp9pjjruacXa0B3vO0dRn7lXjCrlRewLhDn+muE6zUOknyffO4C2c0LPLVBfbLGkzjE&#10;qqfx3R2L66jDJE+p0DqAg1wWa1A1KmGec9RpnqRQo3+Z5YkdYl4QE0mC65pi6B8YgP2W3dj/Kuan&#10;DtIZtEuZa7PxDN49uhY+dp3z5ASSDqV5+sJ8Yb+RoRLWTm66Dgx+Bw8i7ccf9d7RJpuL1hCuvBrs&#10;83/4cTClLpUwJ//whz9s5PwsfOx4DO2zZSvGrkodeaGahQZGkZ6DMbJIhaq4J8b6PngEc7uZU6iL&#10;FKnUMkOwW2dPoK0zMeQxTr+nFMPzSZ5c4KBPp01wnT+Zw729PC2j3YAunJ7FGBXj+l2MrIipJbT5&#10;vqfB8ra0iHbzTSfdNQKxz7j9mOVZYUs4X5TdsuHvgw78n2VuVuuvfnT73ssLrst++22VmKvsfNuM&#10;VkKbv2vY0Ls11vnHav2te1w2kC7PuMwXVnkE5dH/vZ1/261V2ur/YibVu+zn7bz5sfJdSMt+VrKb&#10;f3LLm8EOLJ3SvNrB0gL8Wte/57NV2i1dV3PYddWtDpd/Rr4iZNWxy8Vm6oD57+KnrcYQ4wHPyn8S&#10;bMYlm53pfLDL5aBt9clOycz/Xr3juvuZY5ZbXtG9CKu0m//v1RDp0s+956x6YFaXpStmK+ZP5dEt&#10;bn5ZPq21SVdj/P3Lq6GV5RBWMNdR2vP21Z51cK7v226bK1UbyKH8YPs+Pa9U7Hes1jcF+XAkpe0K&#10;pak6dm0Q21GsVA68NQPUWZjjdSKN+m9GkFOd5hVP4tkwGzlPX2IwC5mlT14r0hHtIJvDGpN+Ujp1&#10;BmucZTLyi7FI443ybUvZHNWDv6bc7yj1nZ7VuoR8cI0bul/MvTGOxWHfOrgDN50OxOarriW2Yzv/&#10;Ufptao86B113HsB1ZQ7x7nUHTb5D+YxxLpvJYFwXe77Q4GkHakexTrf4Tne9gHbZgZjRVAfMjvs7&#10;fT6PNQ79fi+bLjOnUzRcfaM/0/Sd/Cb7FeGPzHX6fGWehCYWWtVZg/ZBOqs5onz5Ft/lMq2JIr8D&#10;txxEhHUWJTV6vDO7cKD9ExNk0b3mrp818hfejLXdB/7TLxu5Zwo+4jyZ/Bw0eMpFjPlO8jf1dVHM&#10;Ue/kaR4nuD5bKqNcr++F797bj3XY3OVYa3iJJ+LUNuJ0IAc9b4FfW+ZkrrAXv8flH8HpP+s55/vu&#10;POr05Zt+3Mj3fvzXjTz23/+tkV/6Nhj8Sfy3bC9HlQaqIV+B453df2gOOtchbXuleXWYc3V/G7h6&#10;wbYPsz+4/iO/F1NXk3MppZXk3CJMtnf73X546xC4x77XfyqRA31vy3PBnSvThqv/S3dtVjNJnW7Y&#10;OIdtF86XjwhPYWqvKI9sB69bvonzhKBivJYy/3Pgt5XdoH4snO8ZO6/+z1qj0jXZjgjXWdzr1Gr5&#10;mTWyMm/ibzvDfbQpPOWhWfHsWI0nPdZ08iHfOUfm6wR1PCmWUP6uLPvVyxP8UrOwRToBs+WfewzD&#10;ZtyyFvlY2o+9NpMNrK9Wa7h3lif2NbNIs80x4sQ07g9xjjjK39PW8xSA9hKec3B4nr+xmf8DBAgQ&#10;IECAAAECBAgQIECAAAECBAgQIECAAAECBAgQIECAAAECBAgQIECAf0WEP/eFPzZb4MqMhnrmmeeN&#10;nDxFpgeeb3x6BgwL9QYYrhLcQapdhtqlOr+IXchVRiMmeJa3g1gUu+pi3LX++k0XGvm2H3mvkRFG&#10;CZ+cRNRzu8xd7SVEucwyqrg+BZllZJ92BDZi3o5HbogNZbgzXzsW42T7KpUYwcxd0NqJ3Y1ZTeXz&#10;M7DEuAO0VoVMitWkn6xh3G2MN3be3Ys0Fc2dYDS4ogfajGrP9CDSz0GdO6wrc4hw600iv+E8dlqL&#10;mayu3d+8b5CR5GEysFXJeFMjA5vYxxy06tglWSugTtI8yzrBOtAu2zYjfZt8p5jVotyRHkui/pNJ&#10;5Fnnh/uZ1fKM1qwxFLFYR92FyH42MIooySoZsc5O4Xq1hohAMaw0RLdBZjV/dFGZUaeFRTzbWMIu&#10;zr4M6iTRQwYWRqUWyAKWZJVEycJVXmDUJCOa/MxqHYUyIhNBHUUzKGuELAaKuqmzziYOgWkpMg7d&#10;zvJlg2RWi5FZrZzETnQHmRZ2o0YZ2d6/HvlZvwtpxnqhZ6cW0Rfve/hpI4dJhHP5riuMnFpAXo8f&#10;AzNLTx11JtYRB+0odtlnWkgrkkPdVFKoyzIj/WuMhigXEcWaT6NvrhtD+cMRfk9WsYlj3jvyZOK5&#10;4VZEgvZfjP4+N4f6ni8gn4r8i4VQvhQjlEdHcX10GHXeIqNGiTt/HShIZmoGF1tLSLuaRloT86jf&#10;8VdRV/kM2j62BrrcSqIfhSdw/8ISdKXPF9k7mEPZzs4grdH1aLtGGRXfl8Azr7v2XUbWM2ChefE5&#10;RNNOTUMHXj35uJHNEPLQ0tnSHcTI9nfTtWC+GdwAm/CV+79rZD6Net124Xojnz2E/FXmkLdRMvSN&#10;koVv3TqwhkXbYImI5dGeBmRjK56F7g6tRx/8zrNghHjpcTCM3XwxdDU/gnd875UnjIzzPOreGvrb&#10;rbuhC2/7SbKndfD8LHZpT51BvoZr0M0rNtxhZGoQ0cQkhAhV2Z3FVhluML9QhY5dhl7WYtBDBxUy&#10;P32V/eDUBNgmhmOICLlyLSJCcuvADlJpox02r8HndAxRVUtkQ/jLzz5r5CtkLHRw2zbo+09/8CeN&#10;nKwhQ7Uw6gQ5cGwgCtCKwGZEY9CRHvaLUhvsSe0ybFM8jXYsM6LcwWAa/b8VQntMtdFvZ6qw4TkO&#10;crEI+u6xcXz/5b/9IyNvuBA6c+01YCBaxzPIF1uQDiYqGC9iKaSVzyPflUWM83FGfQ7kEB1dq0NH&#10;ItTxXBQsIm3mgUN76Il90BkHf/33YHx75MFvGtmjKGhGCzRryHe3SDKN3Yq2U7SBn1nNjryyn3UV&#10;x4Kb9muIJLHhpQ2IJei1RGs4sO/zl2dF2XlvlJE9gnudUUOKhpQNlW/kRth5r+j4H/iQ5PnwOY5v&#10;g/Q/Gnz3+DT6dZj+SrkKWzM5Cd0VU1SLfTLiC6e020NYEQzM/Kq8bUZRxdnWLj0Io3JivijjATKr&#10;9fegn8zNI7+jg7BL69ejb5WKsNdpjgViqdA79Fl5Pc1yZ91e3bElQ6ibJJmHKkwznKVvQIa0Xf34&#10;fOe73mjkC0fYz5YwBl5+5dVGztCuxckW4eD7L4P1cnoW7bPnCBiGJycwvsSZv2gY/WSpgOvZOOrs&#10;Ctrvt10N/3rn628xcrqCPurg0Cnkp0Tm3m3XwAf/w7+8x8hv/NNfGTkWp31tIS/xOOp/LI02X0Mm&#10;j7X0GX2BiqFx5vN4FVbhLPWjyrZsMUxTbZ5gNNvl18HWjGxBHZ6ZRvkqZ5GX3deD1WlhCWOJgwfv&#10;BUtpqESWD/qF8q1bTaQViXjPnAtUx1XxL2VWU+Irrvvgftctmt56VtHRK6/jC9tWOfCi6/GMfY/N&#10;rOZ9z/7ehVlt1XLxmstiRKkIMvvdbhqKpuz2vQPLdiDF80P3u7Vg5dsfPey+n+0hu+pG0zLK1kY3&#10;PbLL40BRdiu+s1gP3Gg8S77rbe8x8j0/jWjVxab8ZOTRQZ1jbYt2qlSCL1Es0qfgPCbGvllqwz59&#10;+fNfMHJDAv19oA+2ZM8J9MlnyC4cDXv9S/XnsugwyrZOZh8xWcXJ6uSOVSyP2NHF0DQwDL+lSjYe&#10;B3OkBa7RDtUVTcimU9p9fbCJQ0Pw8U6fhv0rkw04z2jin/qpnzHyoXu/baSD3GH4Mv0R1NHLEbwj&#10;vQF+1cW0ha+n33jRbWDs6LkJDMx/cR/80P/zN58wspfzuXIT6RlQf6JUmAajIVtkYduxHey6Tq05&#10;WLsOc6h1nHt897sPG3n6NNojTfZ5Mal3NJTS0/Nz2TgD5qlFn2LVft2B9HU1nRaizPdrhZ2WIvv9&#10;1212kAhthfRHkdZevnFdDJ6C1mGS9Ie0xuBA7xPrUlz3mP+d7yn5igr1r0yGLHcuSxaEHO2H8mig&#10;6G2Oi/LR0mR+ECuAC96vqG7ZJPmwYk+okGJJa1gOlM8II8OTdK+yZJ1IkjlOfbfJB5qsu1oTn6ua&#10;f/EdYsjyI53FGo8YFlSXYlibLyMNXXd9XuaxUyJKwmdjbf3oBrW9IppV724faCJvW68CA+4HfvE/&#10;GOkgTX8kyXpucL0hwfWIZBvlENuGIEY1zVNc35c2arV+pDTEvlYuYv7/p/8Tc7nx02AL97elgyrn&#10;UDrAoq4+wDnWBq5nOtB88UwN6w2znC832rD57SjaUCdfJJKwu2+6404jn6eNP30U9jBF5uU22bUd&#10;iAV/dBSsk8rv/DxPRiBaXI+ULjT5uc46SpCtTXUVJZOXA9VrJg2bPjiIuejRI2AzC4tBge0npjEx&#10;q2XI/FcsoR4SLMfFF8PGHmP5HMwzwjuVhW2vcW46tAZpNKLwTdtR2NntZLxcNwgfNhnHOx99GIwT&#10;Rw/APmd0koIDMfBxjalKeont6zAmVeuou8lJrN00m7DtNa49bN2BcbF3EJ9LZehOesAb9295I+YA&#10;r78cZXzgns8Y+fKrYOQ4flT1jnZrZqAbTa6Tl8m+EeVcMT+C+crIsNf2GdrI6oKeQZpvuvV2I4+d&#10;xOkLB8+AxT07ijGs3YT+NZegd4dfwdg8PwtdivpYG6VPft/MwXmZ1WQHVul7Dla7zi7lfmfbHPsZ&#10;1x4TK20U2seP18qsputNlt++3+0nln/tYIXN41xOn/W9d9/yNG2sxnbBbu/L1/JnlZakvR7QrTze&#10;OOnd7z2L79xxg896zwD29y447qcS6Ntl+sAOtDaietT40WRarv7xdzBBdSfYdbhanXIa78KtC/dW&#10;5r/bXNBaTFn+DtaVuy6k/PEdehcvr6ij88D/LtsfWwnc671TL0V7iVlN138QVnDBZlbz7lueN9Xt&#10;6uksv+bdo4eQX+mZy/7F8cbf9wC77j2ony/X2JVlXz2fK6/7P1tdcBXgBktlO2B7WIw3TaatNl9N&#10;lwXlQz643iXY+bbTdJlmfDoftxi65GfF6bt2HGUjwhyjxGQV43wryUoe4IkSaf5e3Kx55cxmMD+c&#10;mcMYNj6J8b0e5lxa/d/SETv/6gu6319Xsh36Tm3v3mMxq7n3850uq3sXZjU/tO4r8JUdLM+XmNUE&#10;sdO5tpPzr46DZoR//BWzmq6JWU3rrPLHXHBNQWu5YY7RTa4LrMas1rDqU2OY5hZZrr+qTzbF3Mm6&#10;1NgsvdPv/v5xVr5CqAU/uMZ1S/moLfraesf5mNWkIdpToOsOlA+Nm2GtfeiEDdp0nZQyE8W684W3&#10;Yo3n1z7wPiO/+8dY6xl/AT7rVNHz+Ra4Rl3nb7ZVvnMrqix0A/d2HFuCfzkQQx3elIF/maKM795l&#10;5KHj3Pux+QYjHWx/x934YwMSLR3Cb2/P/zecPDR6EnX4QBg+6pqP/ycjr9oJ1rZvfeyDRj4/jbFX&#10;/armM0qa09jMatIq236pbm0bI2Y1we+juO3ButJX3ZjV1I/EqplIoi5j9Cnsdy/H8u+Uf/eZFWM1&#10;oM/nThuQKrvzXuuRbuxtTgkdNO0+uwrOl48I+7mdtv1Z5fXgpbuar/mDwG93V8NrSVfManZa9mc7&#10;rdXStn1T3WOvhwt6R4QD6cZ1GJ/W89SgBk/HK3PflQOdSKHTGtT4bc53F/jM+CIZFRu4b4j7YrZe&#10;hHXNxCR+657nSXBL6z379TM3XWbkep5M98j3nzGy3oMTw3JJrB3s40mCCwn0j0gFeZvkSWoFJrlj&#10;GPPOkSrylGp4c76TFeT//BoZIECAAAECBAgQIECAAAECBAgQIECAAAECBAgQIECAAAECBAgQIECA&#10;AAEC/AsRfu8H32K2re0eBmvO5TvB5DOv87/JrpXkrtu5KrZslsi8UuZO4IOM/HvkabDQKIo66dsh&#10;lxPtAiPxPvguMA9dc9ONRp4kc1qrzui1Qbx7cCN2FX/3sUeMnD2I3Xq5CKPAGWm3GrNamjtftSM7&#10;nsYz7nmu3FGuiC3tRtTudTuSKyqmjw4USFVhBFlSDGNk1VhaxA7tHDdYJnqQdqGI64rYjIhZjfXj&#10;Z1arMlKkMjdhZI+Y1Xi2OgnsQqUi6q4+C/asIUa+h3hflRGBDbLyiJjMQYXMHC2ebZ1LoI6i3BGu&#10;Xc5iVmkyLTGrRVjZUe7kTjEiOBnH870ZREA6yA8gorCdwrUl7oBvLoKlJZPnOxldOLeE/IpZTe+u&#10;l/HOdgPfJxgl6qDENAvcMd5i2j2MrBSz2iJDLis1pBFmO0Z4Bn5pCe+Ms/ypXm5J70CRyRnWUTSH&#10;Nk8k0HZ1RQKwbSeOHTUyNg7WlHQc7+7bCFarRA5n/ZaxYdagXaUuttCH1o5h1+naXajnBCMvjy0i&#10;X/d//WUjs/NgG9i+Hcxl1TmUq3IGOlIrYRdulee2O2iT/y+yhHekU5Cz3Nl7fB6fFxdRJz1J9Ptd&#10;O1HuHbsRJRnJcwdtAnVfmUIZHGziTv7r3nSRkQ1GVj71InR2YR5pRuvsH9SfHKNaN67D54F+9IES&#10;mcgqDXbEDspkqjl9Bmm1S6jQM2QqO7oHLFtXb0J9D24DM9TX9oJFrNZA5Gu+gH5TS0AO+5jVrrvo&#10;EiP3Hcau4jOzKKsi8tNkrto0eq2RZ2eR/3YZ92XyaM8jM8hLLo/vF08gotTBFVvBHnPZbtTVoTkw&#10;8z36FJ7JhhHZe9nF1xk5w/Pm974CtrbRMbTxugvINFNG3c+Nox5SeTB8OcjkoSe1AnS3SDtwfGKP&#10;kT0p5K9JW9+gTdp3+pCR0QT64kAbdXfXNXjnTbch7w5mwmi7I3Ps16chK8fQ1jsHEPF7zQ2IAE6P&#10;4Ez+Wh3PJTgeTTLaZX4aUdTZHPTSwSxZyb7y4ItGFgtgstuQRdTJmy9GtPPwVqRdZ1R0hiyVWbZf&#10;mAwZn/4uxrQnn0Q5HbxhA6J/brweu897h95gZD0Cu1biDvc1IxhHGy3aUupyhKECcw1ESSeaYCyN&#10;p1H3i0jeIBVCeRpkO1zojAYOCmQ1iDUwJkTZXqNrwJ53YA/YUcMR2L1CBTvk+6Jo+0wede6gTUbV&#10;4bWom2IF+Ws1oC/5NCJgGg3YsTrPOe8YCCMSFbTjOFndXj4FHfjcgx4zycuPgBkqVYD9qdAuKyI/&#10;SqYSRRlorG1YDGuKtluNWU3MDkrDlp2nKVdHt6jVfw4UDXG+yAv7PkXtOtCTdtSWGG2VlupGMkZW&#10;U/lQLmuIWBDIYOCgUYeu5hhpODKC8SSZhu9QKkM3JshuGqEON8i8MDXDdlRepJeMbHSgtpR0I+PE&#10;BmLXFUOawhw/1dZiHVEUTtwXCdjXA3uTSkEnFxfQr9cPQr82bMAYKzbdDKPwCgXYjgR12WN5QF4X&#10;ixwnyRTgYP0a9IcK/ag4bUWiF+NMeQ597pqNsAeXXoGotDPs2M0l9Nk33Aw7V2XEyal59FEHzx9A&#10;fR85irSOncY4s8Cz+1Ns0zqjUGbJJBcPoQ9s70Wdvf0GjFOvfyuYfpJrLjDSwUuHwfD25PPwGa55&#10;848Y+fh+vOMv/uiPjeyrgwUhkqDNoI/bYl/eNIhxJMN2K5J1z8Ec/dkyI2JbdFYb1O4Gowal9mLq&#10;2HYh9DC/Bm08X0K7ZGjf8wPwVY6QKdbBqaOoiygjd0gQ0wESr1JnxUDYDb5gu64Qs5ogRsVusHXc&#10;DkB3dd8H917rK/teKysrvl+ttJ5tVEb4Lss+vVZmNdsG+fOgvyVlz1zGAo5x9ru9NJBm9+896J5z&#10;t7AH3a+IceVNaas8DjQWqT1kl1xJlm87X3qHoqIF3ee/X+93bSSfVRuv9owfG9eCIfaXf/U/Gzm2&#10;FT5VqeqVo0lfoViAvamTXVrvUh9MiUk5Apt//DDswOFnHjFy1074p/9wz5eNnJqm7+qb76sc9Rqu&#10;1fiuVkP+B74X+5nqUjZVY7oitNesg8+eZBSrg9k52PolzhNlw2Oc9zc4x0tnYRdGRmFbJidgW8tl&#10;vCNBBpxf/MVfMnLPHthcB0e++VUj14UxDoyTCiO/HvW9ZQjjz9WjiCp852/8hpFLCZTvk5/5JyP/&#10;9P/7UyMjLeS1RfZHB1SvUIzzxWoT+SI5QGjHdrBkxlg3I2tQjoFBjNUPPQTW2oUljFmRMNKJuHq3&#10;us74IR2QtBkkhG467oeru7x3tXscvJa0HLQ47vgh+6VnxKxm9xOX7UTR6m6/hkxxrUcMK2L8cyBf&#10;QLlMUFdlv5qa5zOCX35NmXqodSbdn6GO+yHfpk1WKdV3Kok2dP1d5kIsVG2Oqyo/Sc86ucfzYqmS&#10;7XKgSOUo/xBTXC6Fd7lsWUyzznUOLvt15mNIq0KWAdWxn/FL/VY+azaP/qE1NdV/kYtQ+uxK1v8K&#10;VfAxqwk2w4XybeuVVNjWDaeHOIj3YP3zw7/+u0Y62LgW6xNRzf0Zoaxlxhjrt0pGCPmmbnuxzcX6&#10;JJYHwa/rYoaOUJ+qZfgzf/nnf2bk8SOY/6uOlP8m26fOUxkaZBvJs263McraQaWNe47WsD5UT8IP&#10;borNm/aqTZ1t1PGO698AduA6bfvTj8HWZNPoLw0fc2ec/pWY1VTvs1wjsfteiWxG6mequ3oN5VId&#10;5ngqhQPpWpJriNdff72RTzwF1vmFWYxtejbKsVlMCtk8niuxjsWofNXVYDsuF+EbOzg1jnW7OCkI&#10;F4t4JpVFwd75Y2DP3LgdfvA2ng5y6QakdeQY2Oc/9hGMyQtnycCehP12ECNLfo360yLbcZS6oHmK&#10;bHqdHT1C9tNMD55/8+2oh6PHwTJ8egJ16+C6G8Ac+FPvepuRX/r8Xxo5X4IuxOMYR44cQtkbXANu&#10;LVIvue7c5tiXSaF9evK47kezhO/aXBvg8kWokUQ9N8kAPTiA8XxuFuNgYRHtujgOuXCSvoSPUUe2&#10;RfoiPfL0ajlc22gxldmw7YUD2UrB7r+CzRyjtPz920GE663LryPfuuZJ5NdOo8Hy2zZT75TOqx85&#10;0HduGcl4oc+232sN995zhOrFnzfVjXdteZo27HIJdnm857321T3qz0rLy//yAth15YLz6LjWVHxr&#10;I1o3kb6JoUS//1TpV9psLYJd7tXqQdds1bTnCir7+ZjVVnuHnhVchiQLdt3Y7WN/Xv1ddr6F5fcq&#10;LTtNq3U6857V7zsXbIZr71nWoZXt1dJW0Ti0rrhHTGru+MLPq9eJA757tXd1sUvdyr5aGg503f+9&#10;XVYPy7+w1xCEbnVlrws4cHXZyl83ZrVucG0Rf2NoeQm4/VTvivHUIjGoRum75vjbpxjH2g2MnzHW&#10;9XAec704+0JYA1QHiSR81ZMnsaa2UOCYxXmwyufaIHcd0wgX9n1+2PZIbW1D8wL3fvYv+dER/s4a&#10;4fiodYyoLzM2s5pzxYHGF9VlhOVQvptcu/PWbTHu64QLf7nE5Kx7NX9Pusxqy9OO8LcgGb4257oN&#10;rg+IeX01ZjXZ/DB9uhxZcnUSmiD2LRd8t/Lg9VWvHDoWosb1igp/76pXkT/BfZb+2Ioxl/ro1q1l&#10;Lxy4+YBwdVWMyDXNBziuLjVRzsGL8XvTb/0OGMoKn/49I6tf/46RFZ4e5mCigbWRZhk+3gzZAduq&#10;f7pXLc5j+nmi2M1kxB6iHxrZhN+GFvP4jaq1Hr9tOagPwZdujmO9ZP4g9n+kT+A3t4kzSOMLo1iL&#10;/plPYH7V+PrnjHzwL/6XkcdieKfY0xq+sUR/i9XMrjt3Xsz79L2koPtsfXSgv7WGINsnZjWvD/IL&#10;9iPZ/jj9Za072e/uXKH06YX534OeaVhrHbq+Ms3u0P6XCPXb03eBer8iTVz/YTKrKU3vfusz5z1e&#10;Hr107fm98FrrYmW5l+O1pCNmNeEHTdP/0e+XO5BexWjDbd+1zbrKpvH9QB9s6kg/9K03p7HMS7da&#10;gf5ozUynFCXoy04twB6cXoQBaHPuF6eZS/RBp1MV2MMlyuHLMbd18GOX47ek2l7MNed5+k2Ec9NJ&#10;zln30abn+vAb+xVjWHM4dRS/E+87he/7NuH7t16K39E2FL210QefxW9m59fIAAECBAgQIECAAAEC&#10;BAgQIECAAAECBAgQIECAAAECBAgQIECAAAECBAgQ4F+I8I9/7G1m293sITC93DqGCN7brkCU1uW3&#10;v9nI4gh2vpXnEbkbipB1gmwO5RR2zP3JJz9j5Oc+92kje8je4WBrD3bhjq3DDr082aUUrdomC83G&#10;dWCtWbcTkcqJAezOPXUc0YULx8GsluXu6hhZtZqMKnSgXd5p7iJ2dzCKJYhhE9oZbzOraae2ou6U&#10;np9ZLcro8yXuUEwyMicxiN3NhQVc72GUQKofuyCLBdRZHFkKRcjOpZ3dqV6PWa3MHeJiVsunuKsz&#10;g/ZocUem2ERqM2Dq8ZjVEMFX4+7pVpO71n0RKPNTYKiIcgdonpHr2hHuMquRrkJ10RCzGs8xF7Na&#10;ghHBCTLH+ZnVegfAZBXOkcWJ+SjNMA/cIN9iu9UY0ltWNKgi66rIU7OJ6MEkIx8clLn7v0jGuOYC&#10;ogXFGCdmtSVFxtaxi7NdwOdoBvmvLDJCk1FVyR4vot9mVotn8V0iicjJBrc2NxhlMHUcjGrxCbA1&#10;pWJoh56N1PEcmFiaGU+/GjrzuY5dqrt3QK8uvh4RiRNR6NfT+7FL9aUXUIeReehRK41dqsky8rCV&#10;kbSbNyPqtaAd9h08+Sx2xMdaKHN/BPkvUifma2jbOUbu9+bQthu3c7d9DvfPM4p7Qx55Ho4hrw5u&#10;uABMBFuvANPNsRra6VvfB0tWnJEKCUat5fuQ7zyZf/p6WWd55KVRY/8jw5qDOf7NQN6O3iB/x89i&#10;p3/zDPrHW6+/w8j4erCfffHxbxhZLODs5XAB5exfD30bZN05aBahs68eBJtENMUIEjJGpMOo9978&#10;eiOfe+GgkVmy120YRlvXY3jHjl2oj1eeBxOYg5uuud3IXB73Pvzsw0Y2yXaUGQR7W5s7meMF2O/1&#10;29EOO64HI9ziHHTioYfRvok62Lc2bcKZ0w4OnQIT2THqaLNJfSH73IVknzt4AsxclQL6Yrof7RfP&#10;os5TbUQjXbYJenXt5WDfcBBPww7NMNr+G0+jHE9/G/nLHEFkxo++Afe9/u0/Z2RsDAxEp0g8dKoE&#10;Roxs9JiRg4ymchBm/R47g3Y5cxwPnT10wMgLtuCd11yP8vQPYxyaC6Fc8RZ0NhNCRP0/PIyo6gfJ&#10;WuHgA5dvN3L3brCWjG7YbWSxhf4QjiD/2cwVRrqBATTbJEcLVVENnXEJdVaoIa9Ts9AVB2K0i2bR&#10;Dkst2KkGI2XaJY4XtM+9w7AlYbKf1TmenjkL+zdz4gEjx9axc3SwuABdHiDLYd8QmR6T0J9oC3Ua&#10;IiviQhnvPD2NdnjxafTd8efBnhbuwbu/fxj9zMG+p6BXGUZS1du05VW8O+ZWDuCOLz5GCAca5xV9&#10;4I9g0L26tjJiAs90i4roFsEhrPbc+SIsun2vvOl7yQbL7UeUZfWiOClZZ3Z5FYGWZGRwmJEZYj9N&#10;+FjP0mQLSJMhoYcMZc0Q2nqxAH2bncc4KqZVRbfNLaDf6LN8rLgvGtJuS90j98OuA0mNryqvnhOh&#10;Wtyjzgr19CLfqpNCAfm6cD3GucFBjPdzi9C7XB72eZ7MqWlGktXICqaxe46sPfGmZ2PWjsLuVmuw&#10;FfIXF8lYFCYD7I3bEY12/Q1XGXnoDPpco4I0r9gF1sloH3yjvZMem8O3HweTY6WEfEyQKWJmCrLK&#10;diksIS2FnLRbGH+Gw/CJ3n8b2BRufgNYHgYu8Gz+kWnU1cuvcuzthb/YHkJ+f++//ZWRiUXYo1YI&#10;/meYDGXZJGyL2Oxm5lC+cMrzKdRYZUbXZMn20Wij7doxtin9TEWpj22C/olZrcqooUQZskzWjQbZ&#10;dx2cOgYfqDqPdyVUKVSTKLLZcbFRbhtU4dcEMdjoEems0K1/uxGA+HpVrEiLH+3riiq0Yd93Lihq&#10;Sy+xbaZXu8uhqNVm558Dt09bzzuw60C2242gps/XHczjOSDmJNsWuu80/6+E7tMb7LyqXA70t5iU&#10;7PIk6Ofb5bPzpOho+11+6F5B0dHnesZBlJGwb3vXe4x837/5RSMXyBjtoFLF32UyxCiqVvNdRWJG&#10;ydBZZ1ZKS7h//wtPGxlh1N7nvoB5fqWJuUiczEsOPNsPu9SVWY0R8i4jEccZV0fI/tTbC1sp6UBj&#10;zxIj+RYYNdiyxp1MBgZgmMxqZ8/CntVYH07vdPCOt4PtPT8KRkwHn/rUnxs5UoONW891h5EM0hrd&#10;Ah/9yovhW1/xvg8YmehB/u/9R/hdf/gnf2LkfJX+VwxjhoNwE+9XlHxYvgB9pgt2YrxQnfYNwF5f&#10;dTXe+ZX77jXy7FnMA8SeEmdeOylSroSto4L6ueyz0E3/7Of9aLXV5svRLS0bXh69Prkiv+5n3NON&#10;8dLfrx0kqF9ptw94z4mBQLY7EuNnt14BrSNJZ+tkHrPXj1Ja4PChzWh65Uvvl+8ToT/lMvsoct+y&#10;MXW+Qyxdddcn9sqjvhTjGCyWMPVBMa0JemWDg1adF8SOqnJJOlB+1Lbq17IxkkrTta1MQ/6X1bxu&#10;ugZ0IEWgYOuC4NnM5Xly9S6MPtgMw1e88x0fMtLB3W97p5HNNny6TIb1zny2a5AVsvvb5Y2y3VQu&#10;j5kJ5fXrodiKFdlfrSDNT/3dJ4w8uA/rF3qHntW6pbu+R/9+Lddr1vtYz8ZJpXCUzI5RMj1FOXcl&#10;KX0oSr0pcH65azf8x507sH7zwL1gRUhzvbVBxmsHMepsXx/WXcQCUuBcwWWZYznEGubWBdfuYnH4&#10;gFTxUA9Pq3DQ1w97q3XXN92ONYLFJdi+r331fiNlv9y1XPZJ5UnsLVUy+W/cCJ+dy9QGh44ictxl&#10;M6S/Euc67M9+CIzEr38TfOsNG6FHvWQNf/bFrxj5kf8ABoylSeS9twdrQw6qbawDya8Ug18iirpa&#10;XIANSSaQZjtKvauC3bjTAub/DZsxh2+1US8Lk974UmmjDlKcQ7c4B996MeYzmzcgX/NnMKc4MY4x&#10;KhvB3Gqa85YG2fXyXEv1r7tG6PunOTdrLaJta2RSiw3gepkMfz0Jzjl0MkIU87DSFMo3vpfsp761&#10;ajFdaVwXbJsjqesNMcP8ALDXBNgsXWG/29EwB8qDmNWWA/queyTVT/TZhWUr/XbXgb1O4EBjktDm&#10;urydX9ff6vK9h+V5duC3ZQ6i7Ft61i6fYH/vpQNp+9EOvHuNcGGXQ1Cadh5bYkUy/3eka58dnwD9&#10;XExkGmvFAlzmuK5yng8r69B3jXZqJaMa0FrBPAJ4dbK8vE5Kgl2/gvwaQSnovpX3r5631bBaWR2c&#10;L00xQwl2nl4T5BAQ7pOsQ+FcaepO+54wmb288R1trxMf3HLzOe95pLjaO21mNd0jH1CfV3vWgX3d&#10;/7nl04PlWF5H3dYSOgXjH8vRLdXVIGZnm32yG1wbpH7Ffugg5v6+ixxEmb9aA+Onfo8dHMbatYaN&#10;SAN5iPG5sX6MOzHaA7GiO2g28ffhY5wftpBIY4Ve4dludbGi3Xz6Z9sj3WOPL669ol3SulGM/kuM&#10;zGptq279n6STauMwmZ+UH6/t8YfyImY1jbM2s5p/TiHQhXX7RyqD8dyui2gEvog77yGTWou/+zXI&#10;tKb5iwPNO4R4Cmu4Gb5DfdH1tVluzds828/a4akAOsHDQZ17Fao1SK1XuKd6WP3G9Z9lB0iDbts/&#10;zRXFAOhAdaHleGWvyXbR0maC8/h6He+q9eM3q9/4U7C0jzyN/Ran//hvjdz+VsxZHCzxlLLFV/nb&#10;Ln8zb01gHXlhmusQRDiO+u5JQGo8jJFtUGt1FbaTgwp912gI94y0MbcocOHo/jZ+u4p84ING/vQ7&#10;MZd46Dc/ZuS3nsdvj7UE2lFjoNbZHDSpa6ozwf7dSAxstr4J0gXB/73+VhMpHzazmvqgu2bNtaoY&#10;fwcQs7T9bj9WjI98h1CnVelWDkHXV6TnwE3Sq8fl6HKd+tdaZkVWx7nKCCxPw/Y57M+rDRE+NViG&#10;878b0NrJ+epwNei71/am7vCPfa5vzUTVdp7vrS8gtYawbhRjFrfWuL8jjQ5grBsawLzTQaGAPljn&#10;vDZMBu4oT6KscF5/ahJz8mILiSapEwNjmHuPMCunJjGvDscxV3SQS2AeWNPck0zq23ga0fwc8vA0&#10;2zjZg/59JbeDtCZx36tH8XyZbG4/9z4wMKZPeL8ff/Y+zMHPr5EBAgQIECBAgAABAgQIECBAgAAB&#10;AgQIECBAgAABAgQIECBAgAABAgQIECDAvxDhD77/JrN/7j2X3Gku3P7/Z++/wy3LymphfOe898nn&#10;VM5V3dXd1TnQDQ3dTQZBMKAgIiKgKNesGL57vf68eq+fiWtEvcBVUBBRkgSJ3XQ3nXPuyvnkc/Y5&#10;O8dvrznGWGuduc+uKkSe5/fHGvU89Z69wgzvnPOdYc13zFf9gJHHhrGj75/v+JKRM4fBfDM0DwaD&#10;fBa786Y2YkfdrW/4ESOPrmA38j9/9hNGLpzymGJ2TWJnXjiLHXy1BezYGyN70CUXgQniiqtvNbKY&#10;wta+uSpYJ04996yRB+/9ppEusxp3cnfI2uNAuyIz3MWtnbFiVquSoUhbabWDXDtlbWY13Y/4PJbE&#10;wLVKtrkkvc0zY9gFKc+/PLf4Z4axu7BKT3d5aEaY7jDT6GdWI7lGqL4MXRXSCKuTIoMXt56WV+Bl&#10;11qBR8DUGO53s2AVqdEDs9nAjscqvQ0cLIrti7vuCxl48MmbqMksyytXrHQtsol0yUgS5zbxGD3r&#10;ktRtnrvgHQyNYmtlNIf0VelBUSoifxF6DYZYbi3u0K5wJ2mjCp22W9oxC90n6DHooEymt2oFO8g7&#10;y6g/qTjLNofdqGXqrlqHB2CkirhiWTxXX4X3oTwy4nnPM04MI0l624hZLZWEW2aDu9LFrDZ/AjqO&#10;z4BJKkVWLZtZzX/efDmCOOThsmUDPPlzE4hztoswl2so804dZbtrCu1nOYS2efAJ5H+ihp2026aQ&#10;pgY9GR2cXkQY7QhYCzthpG9pGdfFIBONQHctsm91WcarVdS/uSXofDgMnV4+BQYqBy95AVio9l+3&#10;08hKGvXsaw8/amSzifTn2HYjBeqW+c8l0RZHhlXWSP/cIt5zsEj7U62jrE6toC4UT8Iz+bI8dHLT&#10;DfBAKI8hTZ+//d+NzKWxi/foiYeMLJBJas9+j5Xm7kfB1FVkHWg2odcdk2jHrQ7qzebdLFt6wjz/&#10;FJ47+gTYtEL0dCiMTBgZScNuOKhVkI9J1rnte6GzagVxniLTYrsLOdJEGb/0NjB6DW+FbpcWjhi5&#10;EsIZ04/cA2/V+TMoJwetMNJTI+tinTpM1NDWtk2ibmYLbMctxHnNjbAtF90Aj97pVXhqnDoOm7+F&#10;51Q7uHofGHtW6OH7F196wsijz0I3ucfBhvZjt6FMb3rTy42sFKD3Z2dgE+fmnjIyXwCzWtbH4pQJ&#10;Q3+NOmzF2Cjerddwxv63HgD7V7yLst26CV4qhW1I0/Aw6vLZQ9iR/nefB8ve8qK3y/uyKsJ+zSu/&#10;x8hdl6DsohkwcSTG4OXdpWc1SrjXnuQiQNajGNnPaO1CixWypq2CVcnB1Cj6y3IMHu3PnoQXSm36&#10;XiM3kyUkGoItbeZQV0boORaqo1yefhrsSdEm8r9rH5jlHCTzNxi5sIo6sFBEOTTZnpurSNcq29js&#10;NOr2iTOob8szGBckyVLVzEGH95+CPXeweAL1Kc1+Y6GMMFr0xkmH0MZc7xX2i/otzyUxq+m6+mQH&#10;rhfEAE8JeTQI8mjQ8xfK0OCHrrmSNn+9Zx3YYdvPydPXQV9+KKWLdAJ1VsxWcY4hKjXouk2viihr&#10;oFgQfIRkoVSabY/n3sfIprNQhF7FelAmy6TikAfsKr0oBDnb+cjb3LKUdPOlvNODRLrQfTqD9HlW&#10;x9jeEz5GxZFR9LltjkfqdaTrih1gLxBzms2sNk82sDh1qfQrLbP0KBlKenZ5chJtbnkF76bIqrlK&#10;b7M4WTZu2om4r7wK/V+5ifSenoHd2jWBtr1hG5475fPu/NcvPWJkqwL7e3oabfP0adjdUAPl0yHL&#10;QYvjk0YTv0fDkG97zUuMfPmLYXvH94IV0sHBJVSEpw9hDDEzD/bDsT2wXx//NGzfoftuNzKXZtwc&#10;j0XpTSxPszDr5RpWPXomhsmGoMpXI8OFaF3kpdnl9W17oO/hzdBJkQy+3YoKCOXXang6O3EEek2y&#10;IcfIhlen120nivKJhlDHBZX5twOx6JwP8pT1vKbwnnR2LrjtwYrKtRmWp6kN9znC/u3gO2VWa4XZ&#10;pl1v2/40KV6FJV3IjokF9PxgWteBmAcEOx12GvrSadkYYb38eB6XiFNSzGpuX8U5qeJWWHp+vXqn&#10;Z+z6YnvZC3pOUu6423ZgvPCb/+13jUxmYbMczBdhnyL0WFc/0Wt8RmTYn/SMohFVsqB1OMc7chhj&#10;u898Euw6p09gbBEhe0rYZSpz8oq/W+ynFZdYasT6Ke9Bdx5P5SQzsK3Sme6P0pvQgRh8pJuVFYxD&#10;Tp3CPEsMnCMjGCMVCrAtR4/DXrge/KwdW7bAHn/fG95rpIMPfALsRvWzyOte9mU3bQALbXYIupog&#10;6+Yrf/03jEzSG/KzHwPTzx/+GRjaFqvoV9od2GkHXbIbddiuo8xPnExre/ZiDKs6kcogzre87QeN&#10;/NSn/8XIb9x+p5HJBGxkhPkLu7XfQ/8VQLoMu/Sn0hGgNAj2bz/cej+AWc3GoLD8jGqC3R70274u&#10;eNfXhiX22iQ942NqTz2obcVYDr2GAElEyW6gdq8oOvxDdb/GuZRYHPxp1N+q5+o3bF3ouTSZxtUP&#10;tbmWI4YoMau5Dtu+/sq1uz62Igdi+BAThvIt1gbbuz3C9QCtASntDlx7RNjt12VxZLp03x0rsqx9&#10;KjLw60y0GRfcFzNJ0qlkN4Ly7HYxVx2bgGevg1/69d8yMkUm93iEZcj0derQZTOEOZLyLZujOFy2&#10;B5cxDvnw60wMaXIlr1Yw9v70J//JyKcex3xZa2strnFpfbJLZjzZ8Z30os6TzdbByRDGQtM80qHL&#10;/iLNdT8xE8Q4KxWz2tRmjBtf+tKXGvnFT8P212pcQ/Cx8cXJiKY1D80ZNCaXTjwWZOTT1QV1IzaK&#10;GJmMFI6Dhpi4Qshjbhhx7tmHdYonH8J6UpVrKG6Zu+lEvptcv4lyDW98HP3kRfsxb3Zw9DjWg5T+&#10;ehPvKswhnvqxYzfqT5onI3zfa2CXs8PI36/+ym8auTyHNHe73tpbNI6/OawPhRNox60S5uAJsTaQ&#10;uWyI+W2ybz51EnP2dIp9IcdnYa6nOWjGsB4R6SL+qQ3oD8N56ChLNo1oFe/OLSDs4SnEpTX7aoPr&#10;zMt4Ptz28tEhfXGSYeWjCKNdRJkmuO5YakMnmTjSlC9A7yWu6S5Noz0Vj0PnLSmmB3s9XvC3JQcq&#10;H6FtsTgIa2yKBYtMx62z9jtu/XIl26KFiO8kC0HsEgrTlWyD9nXZGNkU6cG+LzvvwNZFb/BnRH+6&#10;ISPWfcH7DV37da74Ba232DqTlG4VpsLqY9uw0uBAz/qZ0BzoWa8vZlxu2NbzHAN7afTiVqxuWGK8&#10;YRhNMlkmOC5ww7b6VcFef3Jg583WkdAdQOnHLtlVpsvKsQ76wrR+R/munQb7uf9M2GEPYlZbD4PS&#10;JdvXB2uOaMe1FmtjVjlF2H+oTrhjKY6xlSY7BXYbd6Aitdu5cD5mtUG//dfd+nEehK2wXFjjOBt+&#10;jSpeu06Luep8zGp6z5XUaYRrcw7CVFqYOouS5bgTRj+TzsG+joxj3tUiO1hjFf1SimOkDSNYd04y&#10;TSmyhDoolxHmQTL1d/i9oslxlWDr39UF61lf+VA66NIe2X2WWyf4ri31eJRjIZtZTc/5y0DfE2Ua&#10;NLd2dene5wNEh/l1123FesYxkz9/CqPJhS2N1dJpjA20ZqK26c4P2C7EqCYpVre61g17aHCNSW0u&#10;W8B3lySphpQe9YeKw9UF33fz6zLHeXFojKd1VLFqeXnFu1rvipMNTIxqSpugNPQxL/bg6Z1xMMy2&#10;+huWjxiww03U7eUo5vU/8T/B0n5dGPX0sV/E+HL8Bnw3czD5evyt73tVMsbVnsU3m8pZrJG0T+ME&#10;ocZxXF+lHmZSSP+c5hAtzdv42wGbZ5zrPsNppHu6gbWQ1Vuwn+Sn3/cuI2c/8n4jv/6Jjxn5HNty&#10;2+5/fHZcexwEtRM9IV2K7dtfNx3I/uo9QbbXj6g730WcWndQO+gwDu0TSdB26BQ6sb25+bDS4sBl&#10;+eYt+1m3vfTlY+1vwV+vBM+0rNWdhwHX/1OZ1dbCex5x2O+v10VYRd+H86Xh/x+Y1aK+sZ9n85FZ&#10;2UrPJKIdiVBUpx5t24C5XTYNW1Ll6Vpalx0uYD7nIMP9Ox3auC6P89KJh80lXH/mKGzHWa4fjeQR&#10;9mW7MR+7PIy6fYbfiLpj3vejeX7HWiDD+L7r8Z3rxQnMF0/fj3Xib3Ido5hHHBMtfKur8aSeSg3t&#10;qF6FjnZehLjLTLuD0zOwR+evkQECBAgQIECAAAECBAgQIECAAAECBAgQIECAAAECBAgQIECAAAEC&#10;BAgQIMB3iPC//58/NlvebnvDm82FUzns3P27L8Mb+OmvglntJnozb94Dhp5uHUwMGdJodCPY2Tev&#10;c5FHsENwpugxxczMYodem+w04xHsTI42EOctL8Iu3AjZqUop7Hqeq2AH4BJ3/s4fgifZhTCrpcUA&#10;wV3fUbKHNOmZqF3R8myUV5E8A7VTWzLk28UaT+LZlSJ2/uW4gTI3BV0sL+J6hrumU/SIq5QRV4e7&#10;KKPcRhnhrtZ03tslKWa15goYkUbouddJ45lqE2FUyGzTXQXjzeQ47rf1HNPfrJMphx6xDlbOgE0r&#10;xd3BhSw8D6LUTZu7Uzv0THB3GTPuFtmn+HoowffErJbjmdcO8sPYcS1mtTpfqpThpRmNcedpF9fr&#10;NeZvALNaOIxdo3EfM0mJnng17j5tU3dpxpXKwwtSzGqVGrwFUy2kN5rGczV66UdZLlEyrhmw/ijM&#10;eBa7WVNp5JUEJKEmvQ3njpFZbRYsTekEdCZmtRjZD4Yznq4WmOc69V5hoGfnUf/HNuD6UAE6mTkF&#10;xq/9e19s5Nb92Fn//DG0o8WjaIvhRbxfXPF5LpB5pFzDjtgs2dviCehXO87DZHFaXoH+l1cRt9qN&#10;vLmrZA/YHIa3q4OL9oHJ6sCVYCTYvAssBodLtAth6DubQkNq8Yz0Zg2BFjJIw+Q4dhnX6Nk8s4j3&#10;HJQbeLZUw7PPnQYb1XgNbfGlF73WyFBmrxGLWXhonJzGTuHlxfuMXCpBV9GzeG/LRWAsczDbQj14&#10;7gT02GE9GUOUoRzTWQqxrqbgwVAkM8zyLK/TMXm4ACaMTgh20EFpHrZuGz1fcztgO1IbUD8qtDkR&#10;5rfTQR2//gAYGPZswy7oGj2T6zEwyD351ANGdiqoWw6iZKp55Gmkc+4EPC2G6GGRDSHuoc3I1yX0&#10;YE6mEcaea3YZOV3B88dOHTZy/yYvP5dsAptXdQj15x++DOaeJZKWpZ9D/fvx7wcb0J6XXG/kkzNI&#10;UzTCMm+jnKohpLFFNjgH4ynUq6g8dBrwKCkMgWEtHnuRkd96EN7SsQ5ZQoehw2Yd5bg4C7vx5GG0&#10;j6V5L47sPOJ9xzteZeSOHchXcvgFRoaSVxtRbHJHeRFMcCl6gYVDaCcTSTDlhVJs711cb9YQvoM4&#10;7xUbYKM8dgaMS8naw0ZetAtsqOE4PMFPl1imYbLtpWBTZqbRV2fj8LQemwSbmoMO7RetbujOB8Fa&#10;+tjD9xhZL6I/0RnpoTh00SZTRv0Mfjc66MuPsw6cXAbzlIP6KZRDvk59krmvHUc9akfQENTHqn8R&#10;1L/LQ0nPNXyeV7Z3ifp/14OJ3g2DnrNhX1/Pe8ULG/J87wyKS8+1fY/3vUuPDHlviZ0ik0T/ovGK&#10;WJtqFZR1kuxVWY57um1PZykyjmXzkKUqxgbLRehfbCDybFfcYiSQl3tHLjFMc8Sl9HDsEp51vZvp&#10;zaT6pldt3cgLyvXCoxd1jAxxYkFxMEEWWaVXHnsXbwGLZpxsurqfYV89u4B62WJ9S6bpJcU4F3g/&#10;HYH9czAxybFDDfot0J7VmL9GCf3eTdvRZrdvQxoKo+jrnj8DpsshsohdeS3s8kF6cDq4/V6010YR&#10;Nv3MNNrS4UO0fWRckNdqhIwLYlQZaqMNfv+taOevvBk2KTeBcjbYBE+Yv/3IF41cmYedveSGVxj5&#10;8CHo6t8++Ukjp5KwA6oDNbKmVep4Tux88hR0UCDrXGUZ7Vs1D7Wp99vyVhXz7Y59sPWTO1FOUXoK&#10;nTqOcUKzjd9Fsj84WDqLOBIcI8Xomat0isArPMjz+gKgV906OQC2B5/t5XkuZrW+dm8lV/cjak9W&#10;uxnENOMPtz963rOYCvpy6d7HnSaZ1VxvMet9B36mYAdKh8aTkSjqvZe+9fPVpxff/QtlVhPC1v1e&#10;YozQe5L+9/S3GJNsZosEWTM0n3T7LKuuKGzbq9qBylrvuPWGyXVtKMPQfbXJBMfLYip824+/28iX&#10;vAwssA4W6TkepUdok+233UI7KeQw5uiwX6k3cD/CSnvvg2Ct+dBf/LGRqRDGSqEY7oc5LzPg/Lbt&#10;MqyhvbZdb2bkR+mPkbmgyfSrj5Ou9dzwsMd0OTEGe5ylTVd5HD2OgWWFnn26n07DJs3MYIwU5rzF&#10;LvMfe8evGung8edhsx+862tGjkRgf18wivHV9x6ALY2ssE949W1GXvNmrGd85B8/ZeTv/PbvGBki&#10;442fWU2MRB3qucExbIrMApu3bjNSrHQJMqx/z/e+2sgvf/UrRj70INhzYwnkN6K6so5fovLad8dq&#10;570HjbB1ZMv1oHdsL2ZdH4S+MM/RXgQ3Lsq2ZelUj+w2KfbZmOqhz4a6bGBcW+pwvqE4VEf1nOqf&#10;7ITarMZKvSfN//72766nWHl0y8dKr+qw0lAXaz5lmExRgtICICx3Ps84xKQg2HG6bE0qc+rKtknr&#10;Yp1+wUFCzBB815Wu+tfG6Wet0bPqk88Zfw/Kjpt+yjbXPWKcv9TqaDcOfu43/4eRl1xxiZHVVcwX&#10;4xy7tcl2oDmRZ8egfzcOMUlSD0qr7KKDtljaOV6pcj3v37/0b0Y+9gjmfEmOkZpMgzsHYh+W4Rhw&#10;M+1JvYQxvYOzZLCu0Fu7xflYmumWVU5wAFOvI6wk2eh/4AfeZOT9d8LWHD4MtrdI0iuXaAzxun2T&#10;BviEdCRUqxirusxyXCsVg4cYlLtiNuwhFsG6wvAw5o8bNmEMXq3Dph95Dvba1b/at9snQ1bJ2Ctm&#10;tSF6p19yOdaGHMwtYj6+WsJcoN1i2ZJSotNl/9mBnktkDd+yEUzrY5NI95lprr1Rt5ms14clYljv&#10;np7GGHaOY/FuDenhAQSh/BB0Wa+iT9NawuQE5v/lEurT/Czud8Ne2dcZb4rrpBl6xN/2WqyzTM+A&#10;NfTo81gLrjZQjqwqoeFJ/C4MYVwQ7eB3rcw20MOZaawRlMiwPzaMZ9MxtK3xrchzk+ti5RLqeqSL&#10;MJaLSHdjhWVdxfulVdVMp07iHdlZNftBdsj9fYEMjH4gRC8MP+PmelCdX89eOdAahD+NF8qsJihs&#10;5deWuu+moQfbltu/XRYjN/347YW19nebdsRO21pYcVh9gD0Nkx7OlQ/BfcYKs0//hJ5XenVf6xYJ&#10;fqfoPQDZg+pXTN88RPGhOGhvw9Zkzi0/q7+UPtbLj66571JKRzZjmj3u0dj8QqC5geDqJAL9C3Za&#10;LggDWOXE1mLDDvu7yaymOeKF5CfCtViduqR6Jak+zC43wS5j1W27vjoY2M75U9cH5vcc9+160g+8&#10;Y1UvFzr9YL0668Afp13C7jscj4hZbVBYuu7KdZjVtK4XJrNTLIJ+IZJAOoZG0VGmcujj6mTIapYx&#10;XihwnWw4g34ly7FFKumN+ebmMLc7xfWkBhn6O+G142Nb3679srLnlo/530JfGPit9SPbbvHnf4hZ&#10;TUx9g5jVFLgbF+cDOu1Ac3elQc/54aUPetY8xYndgeYh7hiQOhPjeotjXzGr1cga5EDsWok4yq7A&#10;ubfapOZQSq/yJ/Sll/lpcH3DQZ3MY22uW9h1VUG4eubaldiR7LGtOx84B7Oa5gYqn5ZsjMtsx7g6&#10;iKMSRpy3vOvXjPzhq/Ybeccv/oSRL3ndW4x0sLIF31sPz+FEutM8CeXKS3DSBg+GC5386J8aWX0K&#10;z2V4+sQQWegPrqJNPMjjThoJpNHBVAttJxvCfOUhfo+fKVxp5A/96n838sevwxj1/77zrUY++By+&#10;b9bZvqtkuBb85aW/7TKUDsUSTqLovudsZrX1GNUEt52wxYpZTW1RzGo6aUzMamKfdxkxGcd6Nl/o&#10;T6fiXP/6+eCvX14/j3TbYdhrph4GXe/H+dKlWnLh+em/Ln2fD4PCtKaffThfHhysXT/59hHnvNOB&#10;GNGlHX3zkL3SmmAqhXeGR9B3bcjDlkbZ96V5skJxEfNNzQUdbOJpl21+62t1sN6YEqP6ItLw1EF8&#10;0zlFG7NjF/bmvPBq7Ee4hH3fc4/ge/nIJNYgHTx9DN/466wvO3bj+9aBjfge/uRjmO8+xm8/be7r&#10;ibTxbSfFPStt7uEo4rFQYQfseo19uIMjBzEnPU9RBggQIECAAAECBAgQIECAAAECBAgQIECAAAEC&#10;BAgQIECAAAECBAgQIECAAN85ws+tzpptdXf8y2fNhd07wcjTGoG31wzPM54g68wqdwZGQ/BcnjnL&#10;c46XuAOeXmKrHXi5FdvwEnMQ5UbrBHccN5ewYzfEHXyJOHfA01t12x6wU7S4yW7mFJgmarPYY5fh&#10;jmXtYO7EIR1ol3eKO/TlqSdmNXnXRbk7XR5b2pEqphLtvHR31vp2WSa5M7+4DA+2PFk/xKy2uEB2&#10;EzKQpcmsViazWpu7W2Nkt4lxl2I6Dx06KGNzZKi1Cs++8TzS1Upi1zOJlUKlErzS2kXofZze580U&#10;wtKx0+0m0lokG5qDldPYJSmWsGGy60lXXeq1Te/5Fr2OwtRprYKwwtx5naRO02QZyPJsbwfpHDzh&#10;xazWIqvcwjJ2eabSiEvedg16d7Zb9LqjJ2mjjri6YezQjLCcHZS4I79RRZ3tUHcZnjOdLmD3ZoW7&#10;8Us1PJfh+eBRbjmvLGPXqphiIlnuonbAdpClB2uCzCJxsrN0uNu7QWa1maPYHZqYhXduJo00ilkt&#10;mgZzof+s6GQe6SlH8OzhWWw/PTuDtrdlCmGPZvHOKj0Tm5ShMNK07yYwMNU7yP/Cs2BP61K3DpZX&#10;0baqs2jvQ3noYMse7JTlBtjQQhH1p9FhxYyjLqSG0WbDbLsLRZRP/Kxvt3cU8WWiaPd7toHVbOPl&#10;8JAd34Y6EaJ3rhgLGxXUuxx1O1KgjSkj7OWK50Fa7qAdL5A1rjx7r5HXb8Ou4cu2gYkgPgLWmek2&#10;8nn349g9/NwxPB9uwq61lxBeJOG1ySo9r6YXwaLTLqL+7BxBGb7yFjAr0Ak39PgRMN5VKqiHM6dR&#10;fu0mdBWPIm10BDJoV1EeWXqhbtgHHUzsRlnXF5CuWBk62305vChGxpCfZh1yvoE4KjQU1Ra8XnMx&#10;r/23GqgXTxyDHp9/BB7T+wsoh71b4RXRZfVPk5nw+BnoSC4LMTIoDhdQLlsmvDj2boI9Su2BUmbn&#10;Ue8zLcjQKZTXxu3Q89BO7OI+vowd2jn2ESGG3eigbVZqnkfG7GmWFb208xnoe4hMkRNZMKw1cmAa&#10;atVg906TfW/rJtTHcdqoUgnt58hx1vUeZOs3bIFtz5FZdHgCfdXZCnT5EL1UHrvvy0YmxHrQhu3Z&#10;vxlhX7UfO9J3XQyGpVaSnWQP9Qr+bjURdpfeJ6PDNOZRvFtjJ1GinSivwEs63IGn89gk6kIijPud&#10;jrdDPklmAbGZiM2wTJatbgO2pNNFWCsV1N1aF3U+W7nRyJkSyu2uBxH3HXfdYaSDo8+gbaXJ4hKh&#10;N9FqHXF2UEVd73q3f6GniPp39c26L+nA9ZqxvCBc7xvLO7j/Ofy2r6/neeGFuVbaXquD4hqEls+z&#10;xPYSdr2Jzf/e/ag8eRQHGQjyZE2LyYOGTC0JssE6GJ1EfQ+zDz5+CoxeKhD1tZ53HsJ2WYXokdGk&#10;95FYncJkYnPQIXuE6yVIjyOmqs/zxc0H44wyn2JciNPTOcUxhoOpMdjdWhl1Nk42yc0TsDkxer5J&#10;lwl6cy0so04rn1myCqleTc+hr944gvbnQGx0yTTHErQts0WElWijvRwYx/W9u/luGO2jSi/Q+mmM&#10;i190M5gNvlVE+Tj4ty+jvxiKob1PbEAfHCHbbJJMEEtLsG8nppHOw8fBvNZawO9X33DAyKsuBvPl&#10;xLin7O0vBIPa3/4L+rvFQyj7DVvATjl+Kdr1H/zR3xqZKWPM0GEQcTH8dpHuWgn2eOtGj0n1yssQ&#10;/6OPghWkVkUZrpIdt0KGIadmOUhxPH3x5fAM2nkAtjJVgDfO3v3Ix8wsyvnrXwI7p4OnH4Qtj3Kg&#10;m6bHUp11sUtPuChtz4ViPUdttT0bqruyRapvfW35Ar3FDAYwQgxiVrPT69og8z+ga+493bSZCihd&#10;8L7s3CBmNYXrwA5Dnoeu/eKY3P+OA9v7se++L9+M3YWtE/vd8zGrCf739LfmfzYbUrQDm+OWNVnC&#10;1HfpuuKwpYHsp5Veu1wEPaew4zSmbc439+4DI9A7f+aXjXQwugnz+ypZpFvyLCZjVJZUKnXOa5LU&#10;TXkFY/Zv3gtmtU98+C+NzIcwnqy1EU5UrAQ9KG8d24PaZfeE7mLss6JiseDc3NaZWC4yKQ5Ee8jn&#10;uWZAL2Dpu0JG7qUl2mXO58tl2BzNl/W82DUV52XXkym3h1tu+T4j//7D/9fIlTIYHnewob95NzwR&#10;L28jjtSlYOY58F4w233qoYeM/Lmf/UUjE2TGaXO85iBKL23RG1WoT7EebN0Ku9ymx/Uo2aUvuxIM&#10;Po8+jjHsM89h/taoodxSCdUp5MuBzaTg3QF03x3PyKBZsOvfelhTv3s4328bbluQjfHBGm65ENGI&#10;wpZsy8Oa6dXrYZf9AVfcMUcPrP4uK1OUYbttzvKql6e8bR/cNLAcNMZwoL/tLNr6taXu632xv0TJ&#10;nqT7LitMD1K3WAwVlq2r8123yVz8NlV5tm29rks3SoPglrVrB9fm08/c4urT8sbWdUHvanzv/YZs&#10;MQnJFu432myHPdz8WjCJvfqNbzQyyjWocA1lHA7BDoW5BqI6oDrRy7H5X/mVl73sob8OiFmtwTlS&#10;ZQXjqbvu/IaRD94PxncxLTZp49vSKcfZU2wUWbLCzPIkBQereDTU5tioxXdi7GvbXE9NkEWEUYQ6&#10;UdjYH3vbu4w8c/QZI79xO9aMu3GfzsPQidqLIBvv6QbQnK9M1ocWWTVkg8ToIeZJB6064njjG37Y&#10;yE1bsAby6ONgBb/z9juNzGQwVg+TXdqrX0hLh1QMXQ5qxZZw1bVgnjCIon87dASMlRG2LbHqFTgf&#10;WC1hba5U5ryYa7hdslBlclD+0jLG5mmewODgtltfZuSZU+hX7rsX4+V4DOsuoxN4t9ZAWspF6CSX&#10;wbrRK16BsfyTT2LN4fFHMQePkv3NQS2CepAlu0yM8/4rX4TxwK//+o8b+eiDqGfdCBgzHrsf/f1d&#10;XwfTejqNtZEduy8zslxVX96bT81gPazEPjbM8fw413QKWeo9jLKe54kIGTJXc7oTahTx3NwMntM6&#10;nwOt06tNqb133LGpry724PZhKvtvAx6zFf7om2sTtk3RtwUbuu+Ol3vomx8r7Atko9JvW7p1vQfZ&#10;X0kbYjGy0+/la+39Fln1/dA9Lx1e/A7sIYTstvceytOvGwfrpVnP2KwlXvrZrpkW93k3P5CqQ7JJ&#10;CZ9tkt2RTW+SbcedK5j/e3FZxeTm35qISYd+eNcQiF2GXv3j9bVBuhCzmvK1HlQeClvQbzGrDbp/&#10;IejPs5Wegexm+G2PKdavrYDC6AuLYwR7Hmzr2IZft8kI+w3qXfVpkH513bYXgsaX68U9iFnNnvMN&#10;zC+x3v2uNDiQRQfPqq/tg5VvyXXj0jXrWbH/9/7C/9Z9G+592iR9n3UQYRmK5bjeQD+jPjZL9hmx&#10;BmmulGKftWEUc6YM55FZhhPmmreDo0d56lAV+Wk22UajbP+E7JVg68Sufx3feoad9z79c63T7hM6&#10;HKfEOJfVyVdiVhP84dvMapp/yKzqzY7qKOMOsV9qcYzabKLf1RqwmKcAhKL0xjhGtZnVXKgzYB1v&#10;kdGsSaZfsbpp7c5Bl7ZSY7pcHmWp9NnrRV1r/iW4OuVaRMP30U02v8sCkR69sjXCvR6JYRyq/sMu&#10;1zjHmbLzCseBbEqT6UywTjY4D8lyXbXK9HY0nuY36vFrvt/IX/upHzLyrr95n5GpuG+teitOg6q2&#10;MM7asQ+n4i3xVKVMCGs65U9+zsilM1gDXuF3mYvJrj/M7wN3lbC3oN1CeTl4/eS1Rh6ax5jzwzyF&#10;aeSNP2Lkb/8s5gxPffIDRn78H7CGwgN5Qi1+f42RUcqvIxv991jvqHbZDLuf6WO2HNgPOe0FYXpz&#10;ZoUBqbVbMapJytZG1Fe7ca+VDry/EYfS5T27th5dKNbWP6RnkJ2ymdXcuq7rVv+zHvx5Wg/2OqtY&#10;6gT7fbv9AP8xXbi6hBoG4nx5cGA/cd58W/mIaRHJgVscuOaxsFM3nHvn8rCh42OYO03ydCDZ4UQS&#10;7abCeXOj4el2KI+5pfbSRLk+Eec+ntJxrGM8exh7bpYY9qV78d3lhgP4hnPjKL4PlviN/a6vYm7o&#10;4ATXF67ehbXP1WNgM59hvznLPT8l9ivDtIWVONq52OkLPFHwCFm5o9xHMsI9VA5mziCd5ynKAAEC&#10;BAgQIECAAAECBAgQIECAAAECBAgQIECAAAECBAgQIECAAAECBAgQ4DtHsFktQIAAAQIECBAgQIAA&#10;AQIECBAgQIAAAQIECBAgQIAAAQIECBAgQIAAAQJ81xH+i09/zPC2fevfP24uTBRIbz6Fo8KmZ0HB&#10;NsojHnfvBW1dqYVjDXUsUGUFlOTFOd4v4r0Ejzt0ECMt+NQEqN/aDdBQFqZAdXdqBjTosQqub94E&#10;SstwAcednTiLsOJzoKXTMaCi0vMfAyoqxTSfEeVzhBSlouYUzWy1Cjq9NrmIdWyIS48oWkHzP5Dh&#10;u8tLoKPNMHodAzo/h3wkSG+aHgO1erVKLkAeGxrlsU46BjSZBe2+gwrpMjur0OdYDrST7SSOPamx&#10;AMplxNVZARX7aAFhNJLQbZ3pb9aR1sUSA+6hNo2jQ5Kk+9QxoEket9LmUSId0hmKul/0lRUeQxdh&#10;HRFFoWh2Mz4K/2QGuomSJr9NKtWZedDviv5QFPZt0ht2uigf0cCXmf5GC/lOxhGOAx0DWq/hXrgE&#10;+vwsaf51DKgoVlcqoPDPi/48BVnmETIhUhbGMl4cosvNke4wxeNoIimUR5vH4TQjeGf6CI5MjPFo&#10;sVwG1IxD29HOwknopcHjxRy0SfnYSSLsZXJaHj2FY/WSbbSXHGkeRb/bnkEY11yKdjNxFehgHzyE&#10;oyVaczwaogJ6WAery6B43cmyGppgnWRbXeExNUdP4fiyJo8kGJnEc7Uo6sASqXsrDbYjnDJsEM2h&#10;/ozxGNDLNoPKd+u1oJKMj0IH5TYpJOdwzFmLZ5AmI8hXMoF2VGuy7ZKy2EGpg3oyvYC8Ds3jaLT9&#10;W5C+i/a+ysgNO99g5Mki8vU3/3a7kSeXcMRFpv6Uke0S0pzoeHW4TgrhM4s8KrSN/GRJjVlII33Z&#10;YR71kEM+J1n/No3iSJ+z86hDp2bRZtNZj5K4zuMXV+vQ32YebTcUQZlF2khXLouw9+0ChefwLhwH&#10;erqB+zOzaFfZHI4V7aUCgsc8GsRhE842kP7Dj6Je7eOxtxftRLns2orj6IZ24HipCjnw6w2ElU8g&#10;vwlSZg/lcd9BCkUVinSgmxDrWSeENpYLIR8Vtt0aVBVq8xjUQhc6a7EcImG0jRjbl4PVBq6VaBPa&#10;deQnybYY60AHk2M4FrcbRrpPz91l5BiPLY2SujTB42g6Ia9Nzneh38WT6P9CLdSv4YmdRs61oaOn&#10;juL66edwbObqNGzM08/jqJK9GeTj+18EytWrb3m5kcUoytHBsWNoYwlSXQ8NIT0jE6BnrcZQlpUS&#10;juir0R6HSaudzqNcazzCMxfD9WSGZdBDLoT42zrugD1cLIQCS4pamf2HS6ut4+ko2iHkv1VGHXjq&#10;Ge/47688CnrpT37uK0YunwJlrOhpEzXEoeMYRe1tQ32zfQSIAe2xTdGr/ts+yqL/ubW/3f7ees6B&#10;F+ZaKdXot41BaRN0nKYDO2xBR1SJRtylNWcfFSd1d5bHMdeqtE080ntyA+qOAfv7RR6JViyhvnRo&#10;u9tNhC06c8XdJlW52KqVbh3tEeWRRg6UPh2PJYp397gABOkD32V5uUd6MJwkbayOGHcwOQ6afx0D&#10;muL4Y3wEbUxHeUiGOV7UkXAaz+hIOV2vkiJ+POfprMW8VptoSzkeURnl8XmRBtr5Ltqv3TvRRrNZ&#10;2IUKqZkXnwFt+k03oW8+mPLi+Pi/PGJkvIp+YYlju2ScYw0e177MY0DPLsJOFJn/dAvylgM4ju7q&#10;S2GvQ1XYJAevfs/PGvnhz6O/e5wUz3v3wM5e8lLYyP/5/n80snwM9xM8hr6j49epowLL8fI9iNPB&#10;Rfz7kUeQnyX6xhw5AXvQ4rHEquNt2u+XvRbHMF3z4n1GnlmA/UqOoH5t34r8fOqfYEsd3PlFHAla&#10;iMK2iea/N+A3osmjbeNdxHE+9B8j4kF10sb5jqXR7ws5BlTPDmKEH3QMaN/xOuZ/77cfbtvSQ1b6&#10;+3LJ+5pbfVvHgPKe4nSldRyd4IZJRKzjUP33O9Ivk38+O6v7irFjHftgSz90DKhrd/k73Fr7jlvm&#10;1nGguq/3/GlVWdv3lC83zAHpi3DckmP/3uYY8cff/fNGOnjBS19vpI4BbdZhxzqcF8Z4THQ3DbsW&#10;4lG9YTaIr3zzASM/+WEc65Buop/XMSddjRd6UPrtY0DbPOotxPS69plHYXRo3zxd4bmYlX8HSfZz&#10;st2qJ3EeSZ9MoA/Q/SeffNLI1VX2i1noqsmjSXWkx3gG0sGv/OafGXnnncj757/yL0aOcPz4giGE&#10;8com4tq5DfOZ5Pe91shnh2CDfvIXfsHIMI9Mrsephx54SncoxTF4l3PuJHUxPo5+ZG4BfUKG6wCX&#10;XoGjPYor6MPvfxBH+CfjWB+I0E73YqX04NYrCA+uHWBa2M5tqBzseumgrw5bHb19/7yw7IGBbROY&#10;x0Fht3n8jI5zc9swZVS20/wPKAyd5KB2oPUht10rbOZTY1mNVRNc++pwLNXy2VqNd/WsDR1vIj13&#10;OJbyjp/BfR0JqXKQztce2SMwvUy/pzMj3Lh0dIerBz6vI7t01IffHrvx6xnVC1+eHXR6//xwn2O5&#10;RqgrwX/MmFu2HA8Kdpl7usB17zdkk7pLcDwX5rHUDlIbMH75obfjKJudGzDO7GqcmcK8uMsjFaUb&#10;76hL5E/lqyOxlEZdd1Cvob7Ua0hHg2ugD96L4xfvvedbRqreqX5JpS3WiT0R2MNmG+Gc5HqIg0Yb&#10;dTAaRRht6qTLZ8I8jjHCMVKba4uNLq7/xDveY2SzhHn0P3/yQ0Z2IkiLg1YXYafco5oRhtZo41zr&#10;lP41pysWYRM15o6rnjFfCY59HbTr+Ps1r8bxrP/1v+GY69/9vV8y8t+/hHlmk/1LkvMB1Wm1vTDn&#10;uDoGVMeBbdkK++3gyutwFOcTT99p5PIS1l9SMfQnMc6hKpxn6XjpcBT9ZqgDPShuHdfS5dqVgziP&#10;RsnlkOdOE31XlWs919+EMXkqg3Tf981DRnaasPFJHu1Zq6FeFpcRXrqNcnPQzUPfJR7BH+da5su+&#10;90VG/v5v/6SRzz2GtZAOxw4f+qd/MPLhb2DO3m5gTX5kE47kz+RRng7Cba5ZSQecGw2nUc/jIegk&#10;yTnQ9CrmSqE2fuc7yEe4gXSf4XH/K3MIz4Fb7/tMJdLrAfpWW+tocGXBtTnrwJ4DXPgxoIhb8I4B&#10;Q6L9ttKdF6svUtg8FshOn45rs+N082n1AQ6UHs/WG+Hi2z0GtEH7oKPlHPjjc6AsKl26Lx1qHt17&#10;0vyv52zd2rp04B5tZdUBL/1W2Vs60X391n3/MaDusXd81j0WjGNU2e4U27+S7aa/7/wpxQldOlD8&#10;yo+tA9W/8x0Dys8uA7A2HXYcgo5SFOz7F4Jux8ubA3tNTXW6P2z8bls6G3D6vMGgfNht1sP6ca+n&#10;00wU9teuJ33l5JYP/lBV7XDcpfTb7/lhHwMqlblxWNLGue67x4AK1tFvzhMO7GJybU+Itp3jMU8P&#10;/XHqb/cZSo157CPdJW2492mT/GnWXK+QQ/msrqB/rNXQp6UyuK9xsL7tpvkdY/tmrHWneJZ/mvaw&#10;UvHGL88+i3X9No/BblMH4RDsgV1fbF34deJAx+35x+C2Dvr0bx0D6vUNSG+UdirG/J3rGFDNmQUt&#10;zeqyjglVv6IBZZh1VnZOR2SGdcwu0+RA8euavkPqyM5ebJSAjmfV3EFrEPYxoC3fucARjssLBYx5&#10;dBRqg0fUKc+a/2supbUGt3y4Tt6ifZedd+D2re6cAvnRGFV1WP1olN+wNCZ3wfLzygHv+euG7qmd&#10;RHlUfbOKvA9zzl2lEWnx+1+Mai/lrzPy3b/6O0ZuLX7RyEf/7jNGOrj48hcbGdmA8ijxW3UkBx3m&#10;ljGOP3vHJ40sH8R3v2fLiGQqi3y9dIj7NaoYv83X8U3RQT6P71X3LKDs7tv3SiN/+A//u5Hbnv2G&#10;kV94//9r5OOL+P5dpU5b/G7faSLf54L0J/tqtzV7HOPZVpYr67Z9ZCyAe1HNpV27ZYQbl6pkMqmy&#10;Z/ppGNy+WvXNkgYD+nvJyICzK3Xf37798F9XO9WxnnYcsktePTSiB1Ywa66+HhTWINjzXeF87/lh&#10;rxtdKLx8nieNA3Tph9Z8hfPm2woz7jsr3quja+uq9B6NoW6M8NvVKI8BHeIcNZdHG6410Odpnqb9&#10;MA6aLfw9OYF2nkghvTHGuTqHdw/OYF7VGkGYt12y1chbd6J/3VvC/OvwcfSJdx319os8w/a6h/Y4&#10;2UGcz1TRX85yylYooB+ttBHnCNfBanE8v3MX5rZHnoTtWeKUcHQnvpc5GBun3TL/BwgQIECAAAEC&#10;BAgQIECAAAECBAgQIECAAAECBAgQIECAAAECBAgQIECAAN9FhP/iC58y2+6ap/7dXKjXsYvuqVns&#10;hFt6HrvpDkxiB+1VL8WOv6MN7K6dP4Mdgc0ZeJqVy9glHeFu9wN7wZLgYOf+G4yMjmE33sIpsBdF&#10;EthOd2KajFFZeKmNbcWuwtkl7PBbOIEwCzNgXOi6jB/yBMJvB/pbXo51euy5ntRkD5EXUYM7rrWL&#10;Wp7Y2vHb5E7GuI/Ro01mtPIqthGmuJs1xd2QYujorkInYxuhQ3kRpmP0guxgV3KcLBDZEY9dp0iP&#10;9/oymNXGh7DLsJPmDssqdla26dnXJFuWdqC3ucu9zl3v2pG5XAQbh4PmDBg6tEM8x7yns4ijy93q&#10;2k8qryh5uUm3PSUakRazGnWdTUI6SJH5IjcBL4ciw5ojS0iWO0wzfLfcRKwNeZxGoI8yWdOijFq7&#10;2R1EWYZ16nWVrHQZ7rbPjY4auUzPyuIqnttMVoFyHM+Vl6HLOHcZR8lO40B5nszDezBBVr9MDp6H&#10;pTbSucJd1KUzyF/8NNpNAaoNZXfAc7OdQZ3pRjwPp3YdZTeaQptL7cQO98fPgglv4djjRuZS0MXo&#10;MHSWamG39+gUPIGXwrhei2DnbAnq6ClTbFu9dCfArLY5D10Mkf2rLUa1s6gvZ+dR1zss6yS9Qlvc&#10;vXu2iOuNEsqjuuLVsxE+s3kY8tYXwzvz4ivAABcqoE4cPoMwK4vQRYvsiMkWdNwm20Ccu9tX6GHj&#10;oMydyaePg0VmWxxtbd/ua41cnWfdjiDu+Rra7KEVMEQ88tzDRrYbKL8OdZRNoT0Z0PNjhfVKnrkp&#10;MuCF47BXiTzkUAvXC/Q0vXYfWLRWWwjzxCJs7lwJXgcO5lYQdr4BHUS7CGtTGt7ck2nkvdJBuYVG&#10;oaPFKirWqcPQ+9ZJ1NmLLoeOmzKRvp3zsQr0vYE7sUc2oi5uopzMof50qMtmiPlk+8l0lUYjejeQ&#10;lrpvh3lLngv0ami2Ua+iZGFrdtjW6N3dpidTgs93OoiryjAzbTBNpMiw5qAdQTtohRG2vLyj9PhL&#10;RclEFrrayHgIrGftJryGU/Tebnews7zShg7LZTWYXp5WkY8lsi6O5ZDXrVuwE7yVQBwrHbTrUgnl&#10;9egddxq5cgZt9pYbLjdy4sABI88UkY/Vw3jOwVQMHtSjW/BsPQfZIJPdI6fAznT2OdiD4nNkM6N7&#10;4Zka0l2uk7kvDBs6zP7Jwd4NsFcbt6BMd+6GjckUoMN8HjYkFKVuwtCprG2iTf2z8LusE+2Qj8Er&#10;BE/1ux/G7vkP/d1njXz4cfT3TW6nj6+gHibZd1fiiKXSRn7jZPRq1JG/JvsSB9EQyl5wvR8sL5VB&#10;nhS+oYOB3l/Pi6LfKwIQ26bQd3/9qD2QhcdBx2KPsxzk3OtiLEjFUS5xloPilndbYQj10O8RN7cA&#10;26ZxisuaQVZGxSGvQNdbUsrqYzYBwm20aQeeZx6kvOk84LftxSqPGo9FD6G7/ayP5XS4gPpcKsOG&#10;5Oh5uTGFvEcSCCNJD0sO9Vx2nWQacSXIrLCyhHqYJluaPAEdNJMIs6H+n2OFXRvRjlbZ/43QZo4P&#10;0zbmkaYOPcliHCdfdgnGsitkXnPwZ5/4Kv5gtIunwERWXEX+amSXdb0GqdsY22KW9WiYaXjdbVcY&#10;+dwx2AEH73nbDxr5AO3ZX/7D54zcm4T+X/+2/2Lkn3/0biOfefTrRm5KYBzTFWMxy2/zGOz2CzbB&#10;7jlYIYvRUhVjiiXWzbMcUyzTM7RCRr80q8atr4RNfMWbYKc7aZT9qWWMnc5yLPXYnWS37OHZe5C3&#10;WAfl0xVrEVnzUi2WG9ncbGiMeyGI0aYMsiXCoPuyA+d6v++e7W3n8zj2Q1ddu2V5RTvQ3x22U7U9&#10;gU3NhefZizD1fIRlrzaq5wZ7t/velaTN0SuDdHIuL3s300SfnbV0Z6cvwgBsG+SH8u7q1QZdlt3n&#10;GIRsqryge5EYIV352ZQ85ov141K6bCm06LWXobLEDHvVtS800sF7f/m3jSw28GybrCZ11zsd6Yxx&#10;Dtepob20OB6+9zH02f/3b//ayASZ1cSyUeVY0EGW5dIia7nGCCqNLmnD2/RkbqRhU2SHlX+Vl113&#10;HMTl7UypelKlJ7j6vwmy0YqZbHUF+ZFnbIRxKnXtulcuN37v64y84errjfzmX3/YyC1khr+EjOk3&#10;TcGGp85iPDN98wuMLF0DJsj3vO/XjCzPY8wuJnUHYbIuV5nnFKnWoiyHzZthV0+coOc/683OnWC0&#10;vfiS/UZ+7WtfM1JM8VGOC/yQXj0tAoOcUNX39oH1S+Wxng1163Bfo1wLu67bCGts5YtDXvR2O1BY&#10;WqfQ7z5mHHla87dt5xz4/zag3dW4y7VfTIPC8JhjAN3X2NYfrju+4rX+OPGua5+s/seWNvzX9bfn&#10;OY7ffpYcP/qTwvfZ0JTWiK98xYDmXrHTy98Nzmltu6txptBlxdR9B25Ylue1rUOxgAree5AuE1gM&#10;9k99gYNWG3OiW179A0a+5LaXGBnmuCwRgu0gUVnPlqCthiPqD9W/GuHWjTrZw/nToFXDsxpaz6xg&#10;jHP8GTDf3v9VjAm1plXqQnKKFCqQoWmiiXo5z/vHk0xsDzGO2VJV6KbJNiUGkhrnyekY09eCDaly&#10;vv8jPwnmshwZJf/xg39i5KqYMntIak2WDGqdNjIfp5ISXI+M0uarnMpkkmtzDthIYqxbDyPupL/T&#10;5vxv/3VYR/nzD4K14YGvfdrI3/7N/2pkmIzokRZkPYW0NekFnmRf1dIJFzXoI8u1bgcvfhHYKY6f&#10;Aqvm9FnMySMdzIsjHM/XWlwL4rpF74r5f6XIdLMuiYGxw3J00OZ4PpeFblJJPBMfwnrR2BT6sEl6&#10;mD/+ANYQ6hU83xADHhmVc1yT2DAK1k0Hc0vop4vUb4xraO/8qe818gYyvH/ob/+PkUeexTpfkmVf&#10;LmO9o1JCfqscZ++9CuuEDlI8OSHCvjfe5VrhKtd0wijTCCvt7ALuF4vqa5HufBrrUE3OQ+dO4TkH&#10;mvO4TDBsr67t0FjPHfNBqi36bYiD/t9sgOvA3179kP2Kkn5TYbrjYcatuq7rDtyxs2+O6UBh2NKp&#10;YX7Y9q73JKUHO4+2vY3QLnhxrdWBnYaWlVY/NP6y41Q5CBpreDpaq1yRaiocL3++d/iQ7snOCnrO&#10;ZtXU8zFLV/402+nv1zPhjhvXoj//g9Hk9wq3HjG9Sn9knf7Pge73MWj54KV3rX5tiF3Ww9rffWPA&#10;deafHbfNXRjs/GhcIPTp2gDxrn/Pu65u3/3N/sOrE/jtzs84nnMQ51hc77p65m/VXYXRN37hmrWd&#10;P3+a3XS5UvYMUHF461+Mm2GqTittgj9OjZsEOz2D4E+ng778WWl3oL/1rKSYI2VTdL13BYJl7uXL&#10;atPsmx0k+b00k0V/2Qihv1tcgQ5yPK2pw3WwVh1lOjaBvmrfLpxiFKph7pckC+2R573vLsv8FqiT&#10;qMIJpo/1x867XwfrQff98wHVOaE/jLX1TVJTILvORi0mcv+Y2LtGfVuMSXaZ9pRnhOqdLbtcM/Kn&#10;WW2tzT/0HTnDdVihzXc4XHYZ8Tqc62rNW+ubfpb2VBZhJTMYG8Q4hnP7T+rGyy/i6nK80GiirjRb&#10;iLPO75f9uvfpygV/W3U7RwbGegRpSXLtpLWC57v8tpUjo981V+BUJwelJZzKFJ7Hu3N1fBuZXcQ4&#10;q6l1F8ocbVIog4wuMd03vuHnjPypHwVj/tff+U4jHYzMYt14mGscqQK+ezcvw5gtsgKd1B/HHOP0&#10;EtZG7mAnHk2hPb2e31kvjiNf0yXvW8s0Tzz7SATrKwd++feN/Kmb8b31X96HdeavP/6YkdUYdBYj&#10;k1y5hrgiUaSxy3KNavG7B5mxbgf1XSxmEXa9bbLH6zush7XtSNDv9co+6t4zYs1pNw50ck2KjP2a&#10;U3XYh4vNWVWovy71wmb/4MWPONy6a/VVgmuH+dq5bT//INbLqx/nuy9ovR+gfvuzaKB9GGK6FLw+&#10;ABiUTwdNtl+vXa+VetIuUzc/VlwXAlsXYoBXNnXfTovg3qetjfj2DGl8LNsdc+cMqBMpnsxXGEL9&#10;ymRgLYe49ySiOBm2mMobZMx2sFjE+mOG3382bcW3/wZPgMtEMa8scC/BRZfhG1S7ie/dF5O+MXES&#10;38cfuhffgL6+irmgA+2rUtnFmD5uqwotkpWtqRLS6ZFxPDA6hHZUYLufmUHanmefUNiLE8wc3Hwx&#10;vgd9+yUZIECAAAECBAgQIECAAAECBAgQIECAAAECBAgQIECAAAECBAgQIECAAAECfJsIv/8z/8ds&#10;dauc/Iq5sHsjdu6J6en++w4aucodvuEadtedXAUbTZve0YUWdgLu3QKPs8t27DEykfI8r3a+CJ5w&#10;j8w8b+TcM2BeSHfJvtTG7uKtZPSJk7Xq2aPwMqyvYqd1chU75bUL/9thVpOnNTdzh8SsJi9DbfIU&#10;O0erjvca3O0tj0AHUTJvlErw/EpzJ3hyFLu/KxXsLuxwB7OY1cTokeCu3BY9/CI8k9zPrFahB159&#10;Gd7YQzyXvUkPxRapkto1pKFVhffa0BB02OaO7DrzVeX54CtF6NRgGZ4GMepKOkqk8K7NrKbdw3Ux&#10;fNDTKtzEdTGrpVLYNelnVktzZ3VqBAw+ZepzoYgd5Rl6mNjMarUK0ugxq0FGqtyl7CuXMHfNN9rQ&#10;ndi9Mtylm6XH4grLa2UZ1ycyyGctibDErBZj3UhkUMcd1BrQ43gWZZ1inuNJ1P9qCHGvclfuhTKr&#10;RX0eS2Iv2UxGsutfQU/9FHad3vUtMBMem73HyGQWDEvRRYQVo+dJZgz5XVpE2PVFhJeMMRE9yBO/&#10;toQ859L0jkyhvSfTKMtqGWFOL+P5kwt4vku2lHQczxd5/nyMjFkOIh3U+2suQ/1+9Svg6bLtUvwu&#10;sm6cnkf5VZZQHtrdHicLRIe7kuP0GFgpoi44KNGr+cRRsq4U0W5K9DhepdfD8hLSX2R+6mSOKJCp&#10;68A2MOWEJi424tGHwWLloExdZQtIj86VDrvew6gLvcppRCwBuSmEOr2hgDCPk9Utzcd3bfXYdU5U&#10;8M6x49jdHOkgfVl6O28r4KWL9qO+JScQ931PcTf0E/CqiCagu+u2Ij879sG7Ihzx2v+WSYSxbw88&#10;cXPckd0ga1uSbS5TR/qaZCALkQUtTE+BNllsutSDmA8cdEIIo91F2OFeC8EfaPfyLIuGkb6KmC24&#10;47zZRLlkyEDU4O9uFNKghToYbSNdUZ6LLU/3eBg6iIT2Ghmni0KzhTbZjsCGclN4aIUeJDWXirD3&#10;Do3gnu0vMrLbRh2MJlEHOg3oJpLiOf+0jZEQdBPuIm2dIlitDi7Dq6WSQNzhZXhuOxhqg8kulEF6&#10;SZYXeu6pO4wMn0Abm6Xe5VAViyEDK6x/depl8Qh03Vih7nuITiA946Mos1gEcRZIi3LRHuj7lheD&#10;5WhyEs9HYshXmd7Q0RDiiHXxW+fyG7AvjoXB7DhfgxfOt+6F3v/gY58wcuZh1Nk422QzAg8B16ur&#10;grgbsqlkZHWQr+GeDdfr4XxenxZThC2dEhRsjwo3DstrTRjkedIHXx8mjwXF73rVyGOM1xP0WJA3&#10;W5q2R+OXKL06xIJarXrtpczxifpxxRmnLRfjh4C7vvzSs9n9TchTzkHLYlZTut13mB+xnuh6hGHL&#10;g17vyRMlm/XKO8WxkNjOxCo7SlaZBJkKckPQSYeeSxqfhdnnKm71DXHGlUkjHAftKOs/0z1Er7rt&#10;2+C9orHb4hy81PJ8dTiFchkZgZ1Ichw3MgEmxsRG9AkOvvQA+vV7vvVNI2uLSM8SxyPVBuKUzYzI&#10;u4W2JsGSynH8dePVGIs//izGBw5++KVgOZ668RYj3/cnf2/kVqg99Lo3/YSRX3gI/cQ3Pv+PRm4k&#10;s1qE7G3y9hRr6mUjGGs4aB8Fu2mVD61yjHSyBb3O04Mnwv49i8uh215NZrUfhnfeUhW6jOagu2IJ&#10;+f77v/6CkQ6OPQjbloui7Ost2G41qSTZZVtkORgEP4HHIMQ5bjwf7HbhYh0GImHQO2ErzkHe2/Je&#10;de3WOnHpnQtlVlNYdttl8/B5t1ov9mDrU3FJ2l7GA3VGyDPNzZ/Bud8ZZPs1rwmzHSluWx8ObB0I&#10;bnrJrObabV52dUU7HOHYVdf94dlh27+FQTqKkvUxrjEHKSQTZCpx8M73vs/IA9eCMaZOVzg3Lo63&#10;NJ8Ss1qoAxt0/xOYu3/4bz5gZLyBObs6BzEuOYiLwpJ9j9gyehXGCM2pO7IlZM2UB71dd6RTPwuU&#10;+g15HOpeg32QPBiHh2GXFpYw7qozX+k07EIvw0ZoPSCi8WkP2RzGpD/2g28z8vTXMd8CN3ModOsP&#10;gHEplIPOCqvQ/zQZgCpXgvXsR97z00ZWyO7mZ1brsh201R44/k/lUKZbt2Ls9Pzz0L/qwMgIvCNf&#10;+7rvMfKb30SfIQa2SIyTCx9U1uu3il7YVrU7H7OaW5fPZdes2AbV7YF1ntfX1v31nxVUf9z8Wo/r&#10;uhhx3d++NNjXZHdlt8LuuIw64HM2s5pgs7mswZq8eWHaNjPCvmCtLjz40+9gveds++RKvuqFsX4c&#10;LrMas+kv3fMxqwltrpEIuq8+TNC8Rrp24KV3bZiCrQOl0M6vO1ftYuwoj2UH3Qja3ra9GI+8/Sfe&#10;Y2QvgUbEaTMSKdgMl1nJnUugrnhjdtzXWNyvNa2RtcgoMLMMOzV9DGO2b3wKrGGLq5zDRaD4KMfV&#10;UwwrwYW+GTJ8zZBp3kGSrNcJjr902kKY9lcMPTGOy+o8rWFi+2VGXncrWLiu3IN59P/98/9h5OlF&#10;b34cY2GJ7UN1QcxqWo91mWw49i6VuE60Artc6nJ9Ig3bG2Wf4SDGuealN2A9+fd+/zeM/PI//q2R&#10;//CXYP2sZTDe73Lth0QrvcBQHpEWdNTgHCPFky3CZE1wsH8/WDFjnGsePQKGiAzn95EYxtgFMtuH&#10;WS6HjoA5I9RBWKuc04a4vtTleoCDoRzWX6JdriVQhyl611fKKIfiCvqNK68Dm+b11yNt//yxTxlZ&#10;Xsbzk+Pob154q8dyfPsd9xlZ4okHYhQdGsY7ba4rlcm81mkgPx3mLxxGGlRnW2zT2RGvfxkZxlxm&#10;lgsVGQ0Qqc5UAWGPTuGdKPv50ydQ9svz0MmGMaxDiTnu9FF8g3DQ4pqu5oUeaxbrMH72/kD6vDaG&#10;fNvwbJKeOxfWf0Z2WWkR1P7tubx/nOyubbBf0TO2nRL007Zv57PXDuyw3P6E68xePvQc7/vsroO2&#10;lVYHdt9qx6WwBKlKupDUezazml9nirdl5VXJ1Dt6zrPDa8MSK6/Qn+bBcMPm+td3gg51o36jjwGW&#10;dVdjXC9fSsPafHjvOfD05sfaZ3pxU0pX/Vgb53roY0Q9x7MObH1fCLPa4PQB9pqVwqC5cOGO39j3&#10;+eu42HLs+PVb6dZcw21HlGJJ1PO2dOCvz8Da3xor6Dk7bj3vD9OGywhj69n6Ldhh6TlbCv15GPys&#10;DbF/KU6b3dHRroOwqGN7iGfwzEVXYD5bGEFfsERWlkQE10tl9DMnTmMMMZTF3GmK32myCYQTbSKu&#10;I4ewDu2gpjkbx1U9I2FEhHVT6bV1da5ycOBnJLLt6eAw19pZ1QmPUQ11N0qKKU/3a8N3cL7ycMGG&#10;on6pRT2orMMc8IuZ2Q8ugXhr0fyGKygMpa7FcXCLTKxtnWLGdSl9T3OQ5lguRmarKN8ZqDvW/TaZ&#10;1Bo8Uawl1j2O4e331sLSGctNeu9wnByLcX1F37/FZs6PRe0MxsuvewuYiR288BVXGrmF45kWmW/L&#10;K0jfQY55zh7HN5GDTzxr5OkZnsLEcXL8EqyR/uof/i8ji//wV0Y6qH7ib4zcE0G9j+pEmiTXPjgg&#10;bpBJ+Z4y8neQR1zszSCfl9B2zq1gTvIwT0VycC+/qV319rcb+eY33mbk0/8A1uWvfuqfjSxGMF5u&#10;cLxf7mIe026jjqRYK6LUWcs3Pm6RiToR5ndHlksryrrKOU6U8xqvTuD6ucsYUPuIcP6n+t1SneW6&#10;kL45J1nHo5yLi1mtZY01JP1pUP/g2U9JQGHa6e5rw9b3Jv99e1p8Ph1c6P3OOoyqgt33RvnooHzo&#10;uhe2EWvyYTMi2zqwLZ0dl1Jrv3cu9KWXkbjplC0clKa1r7tjDAd6N8H1VZ0UlGA/k8+iXuXymDSl&#10;krifirF90AZ1ubZqTTkMdNKcymNyI5gdc1m8kyWzWn0Ful3kKT+7LgXD2sYs9nB887Ngc58pIrzR&#10;LVhrdNCh/dVahtjjojGkX/0nt+/0dEgdJGDHczzNKM5O4+xp7tOo44VrbsBeFwdTPDmJxRAgQIAA&#10;AQIECBAgQIAAAQIECBAgQIAAAQIECBAgQIAAAQIECBAgQIAAAQJ89xC++6lfMlvZKiV4SM8swYPs&#10;9Cx2uMWr2DU8NQHGiG88Cq+ps4eeNnInGbxGx7BzLj4CD7LJIezm21CAV6KDEllnZudxRniY56zG&#10;s2DdSY6DXWbzdjCvTM9jt+F998O7sIPboV0FeIzZzGra/QpgH552odfJKCbWsAa3/GmXdMty485y&#10;d2Gjivw0yLDm30UZSWEXoZjSMtwRmxjArDa6AZ5nJYaZYJzRJGSYzFGpAnYhO6hzJ2ujCK+6bILp&#10;5Q7zFr0DbGY1eZK349ihif2PoVC1jrhXlrGz2UG0hN3c0pVYtOQFKXoKbpJ0mdW0q9LdZc/fGepF&#10;7+dS2E3pIMudlWLJaJKtbH4BXhApssxlc9QhNmj2MauVqshvrIJUNckg5SDMshUbU6MMtqAMd4Om&#10;uEu/TM/YJTKpjGSQzybPHq8U6bHB3Z+JAl0Ee9C56iNpXEtrx38SnqB17gwvcTvo6insHE2cgeTG&#10;2VBuJxhZumnufvd5DkVieGhzFOl78cvRlsavut7I+Tbq8r0HwcTyr5/5uJGjZaTt6gNga4kXUJcf&#10;eQQsTiun0cbzKe1U7+mohjyunIZex0YQZ24Eba3GCqQzpI8swg4cJcNalt4diTKu1zNgTUs26THr&#10;IIzCvOxS2IYXXYf8XX4L0nm0hrwvFtHW2kuoRw3uRM+TRahD2Wb7D7un4PfqN701H38EOulWkN4m&#10;z0Y+ehbMY6fOQhdhMkaIoW+S6r/tUrDRbH/hO4y8886HjHRwbBreDq0Y8ja1BXpstxGXPMTEWJRM&#10;Ik1bQijjfXvByvX1p2BD6ycPG7lp3GsnpXEypqXQjps11EWldywPjwR5hNfqqFdl7pJe4Nn30Th0&#10;N0pniBfddLmRO3Z7DDibtuHvXB4PpcisFKXXYJueDFl6/jboBVXl+fLhNtpkgvajxR3oDabVQYLn&#10;9yfYB9STeLZEncRDSMPyLGx9jF7d0RrizKbQ/wxNoq5EyC5YJ1udg0gY9SDG3dl0oO4pkeVTZ77I&#10;DlRdhe6aIeiq3IKH+MwCZJqeXEl6kjqoLCFdQ1nY6Do9jlP8HY+g3CLqT1q0pTzTu1gH21AqijRV&#10;wijzex5Gvh+/BwynDjYUkM7sMPrDE8fRNlMN1LtdKdT/8ZvgYR6dAAvaiVOo+9kNsEVfveMBI488&#10;AibTIZ7x76DaQjoibNcFsmlmudN/NAcdbN+OcrrsMrTdnXuQ3+Ed0H+4A3sdjeB3jGx2DpoheOTI&#10;dkTD6AeTYdiWp5YR12f+DeyFX/8ivNdPPvW4keEq7FWDbbRJd4J2GPXOQbzttR0HtveamIlsrwn9&#10;7rKfHXS/FyJlLyzLk8L1sFj7ap93i/2eDf8QxPO6AZQfeW/Le0N9tvrabAo2tTCM8pJn3MI86niN&#10;rFx+6Bn16wmyIgiejpBAV7cuVc5ayA46UNiSNsIcVUg3bthkO9F1pSFOD5OhIfRpDjryMqFSxKyW&#10;JtNLOg05QdavdgO/5W1Xpx0Tu83SMq4XOI4pL5HloYfCOOq/9L9xBM+8570/Y+QCmYYfeuReI888&#10;j3H1LrIkRDm+2X4peHnSY2hHq2SUdPDgIfRRTz6FdrvIPnlmDu2oXEa9Vx2JUkcJ6pJNN5Sit8uB&#10;y9CXPX8E4Tp4wST0+IM/+1+M/J1/usvI1SOwQ9//gz9m5F1HEean/vFDRk5GEUacHkEag6e6GFfu&#10;yMKeOMjSjrbpdVYi699ZMnwUE0homDrROO0lr4CN/9GffpWRkSzuV8mYuVhB2v/gf4INzsHc09BJ&#10;poGwwxHWaY1Nu7gesby/bFjTgHXxnTOrURLrecIK57MZNvqY1Yj1wulwrKk257ZzqkzvqJ7pvp63&#10;mdXsOB1In/a7bhhsczYG5Xu9OCK2oR0EjsvssG2WukFxO1D8fc/Qy9HWlZKmfMpeh/nbtXc9SI82&#10;1svzeujQHqdo9+IMu1TS7C8UeuXrf8jId7/3l41cXEa7bctLk/1Lg311hEw94Qh+P/wMmF8/9Ndg&#10;rxGzWodzpDVsupxviRUnRZ01m7heIrNNTylGuLogG5irY4bp9j/mf0DsBmL0URht9jf6bTOrtZpI&#10;r5jVOm2EI0agUJistj206gjj5le9xshLJjC3ef6zXzbywI1XGDm5HX3DtlXocJZszTvf9AYjf+Qn&#10;wcy0cAZjQDESO2iKhY4eu5EadCNmtQ0bEPahQ9C/6pPy9yM/+lYjdf+++8CkM6iPdoA3B0PjmS7/&#10;cOu01QYk/cxqdvuwmdVs2HXc/r3e294za58V+tooYefDDYdtwB/3oGftumnHJSaFPtsJseZ5laH0&#10;p996Rr8lY5a9s+P2p9+Bfd/AV1YO+p5xdWFEH8Sstp6jtRu/7K3535Fr62InDJsi6L2BzGq+NLqM&#10;dheoC41T+vIp28LxpsrHQYSMvWGuWb37PbCZWzbjtIgm2fWZFPckAbE/iWlNtkl1IZnEOMaPDD32&#10;6xw7n+YaaWkeY6gv/dMnjTwxDcauCNlBEmQd2MD8rXKdcrqLtFV85Zwi67XWJxoqQ6ZP8/cG7XKC&#10;64D7rsR6xcQ2rD+9/MZrjPyXD/+xkQ88AKZJB/KwdhkquVYgeyWZ4Pxf85lKBWPcEteu2hH2S2Rx&#10;SPrLnoOKPZfA+/qjf/O/jXzwnz9q5Af+GOk6kkUcrRZsai815v8W2VrC7IfU78bCiCvGcncwyTn1&#10;ZQcwVz15CnNorbOIoaPZgd5jnOeLEaBYRPlUapz/RBFnKstK00OC3uhiVHNZQcgI12b/vVzBGvAr&#10;3wz9/8RPoj/63/+/3zfyyQe49jsEto1IBmwdDkpF6Ex2KZGmDlg+KwusqyGUebOJ/q8VxnpGJgcd&#10;pblGWiOLddc3zw910FdlupjTdMle2h3GM8PjiLMwAl00OBeNc81geQ5hnjnGtd0O5kS1kjfPV1mJ&#10;WU1Qu3ZNB+u4ylxtdDCoe8v2+KE6bdsQjzlxrVQdsMOUHXCgv8W2IfTZqQE4V3rPB7tfsdmNZDPt&#10;/qgl5l5f1EpHv27wW6xAgsZtbv59OnFgM6v586lnW6wLesYeE+kdje8Fva/2diGw8yXYrGY2Lqx8&#10;qH+rknrvIr1KgZsvfStgOV1YXID7LDtwjfVs9Ie59vea+5behQtNl82s5sGrG4PC0nV7KujWL6pK&#10;OtZ6WUQsSD70M9sB+q264NY7qx7ZLIlKg39+54VN/ffVL4Rpt4t+9kb8ttPmoG2x/NjQdS8ta6H7&#10;thT879nxS/a1RfedtWFpbKjn3fd845fEBK7d/L2Yf11+GfqNo/dj3fjgw2R4TeJbwelVjCGyIa43&#10;06aM5bE2Wubc9/Rx9KsOOvyGUFVZ8R2Vh62r/nydH4Pa+aCw1Y+IccleS+jrl3yNwC6PQetbLnu2&#10;VVe9/lb1FGny12XBZlZL8Vt7f/4YBtcHmjwZRlJsvEl+W3WQ4LfKMPMaJWOa8urmj3W+pTXtBspY&#10;34LdkzqoB7/O9aerRwtas5H+W1wqiPOEIbEHt3myV4wVbpUMZkM7MY528NZffK+R14xBaWfvxvpr&#10;OIywItwDMTyC8VeOYVcrGJfNncRY7ySPAUpvBnvgRQVvHPHYH/2akZNH8b1ysqNvM0b0/oAuim2k&#10;7/YadDrPU0Aui2PNJNnCC3c1sPZ7iKeHORjZj7WN//LL+E4af/KLRn70j37TyNM1hNXqYizXimJs&#10;V0lxHNxkHeFYsMn+qE2GYgcJftNtlZHeFL/nNfg9udpFWBnLbg+SXpswwkDXumJIYz1ps6LEeEKd&#10;vuXG+L3bDZPSnrsK/jGI2pKdrt4d8/8gZk+7XnpxG7HmfnutiekLy4Z9X6ed2NfXsx/2M/qWFuP+&#10;iv4+bG0guq+w/ffPx6Sqbx+D0LeWcI7nB+kownm87tvlpzDdUx4s+95xP0R7z6bItpagTHE+PJRD&#10;Oy/kYAdiLqMawhC7bocslEqLThdyUOb+omIRtiI3hO9hkzzFb/s4bEV3Ds9pr0A5hrCfO4Q1hrNn&#10;8d11Yh++x+wuwD47qHM/TksnnLGcokyv1pMb7BTc75Q8zS+nEx/YzubZVy9yv0Y6gzQ7kA6sKh0g&#10;QIAAAQIECBAgQIAAAQIECBAgQIAAAQIECBAgQIAAAQIECBAgQIAAAQL85yP8xNO/abbAdRLYITdd&#10;we7aex583sjV4/Ag25Sl1/DG/UY20tgZ98RBsAI98zSYJC7bjx20mS538YZwprGDzBCZxc6CfSnB&#10;Q22LIbACdYexu65AForTp7B7ePYE2GtGGObWzThbVTvKxawmTyAHLusad0HXatyBzN3ade5+lie1&#10;2IN0tmo2zd27ZH9rt7Djz+/ZEEniXTGrpbnzPTZM5i4yYHRXocOhDdgtXa3id5hpyOQRV5TsD/Gs&#10;dzZsjTtyxayW567nbga6qNB7rVNBGlpkJBoawq7oUByecg3uS5RHXGkFuyYdRLmbMUqvSHmd9J3n&#10;z12dYmBxd8TzjPF+ZjWEl0t5LCj5FHZMdlNIf2gE92ZmUAeSDCubhw4bZJuTzppk06nUICNVlEeT&#10;zE0OYtodzR38DbLNxap4J0HP1hJ3/hbJDlbgedndHHRWZbnG6IWfGmaae6gzrwV6Eai+iFmtFsF9&#10;koCEFo/DUzZzFt4f2STCHN5FZrU83ov5PElaZH66qICwL78ZDCnNLXgmtwUeIitkpfrYp54w8rnb&#10;cU745nGEvVLB8+0O8h2m134s5ulstYwd790VPDuWh06yabTZ1RXWH9aFY8vYZV9jvYqRmSBGlq3F&#10;FuIa6pWCkMwgvSMF1K9tE2A5eOUP3WzkSg51YXEB5ZXqIl9VelGk6WHCjf69eojy63ZQXg5m8Wjo&#10;UTKrbSsgjHACYT/6xP1G1ttghGizfdVLqKuFDnYoX7IJ3qEnpxFghOXsIEZavFYceoww+kYd6Qsz&#10;jAg9mWNx1JvNObTrU2eRvyq9Ii6mh8Oeq1C+Du7ivTPPQUdjMdTNzCh0V+9ACfUynmuXUb8KabTJ&#10;nbthr6c2ob0dJiPGJbuwu/qFL7nUSAej25GfqM7gp6dFLALdlZmfcBR1d1U0e7SJeaYtwd3SnRjK&#10;uR3ydkf3LhpRruDdCBm9qvTozZL9aOYMmH3yqUuM3LH1JiOPn8YZ/rkOWI4SWXi3V0PejnJ5+6fp&#10;hdMhw1q1jv4mmkR51enRU6tjR3mzA1vYpDfOSgXX2yHEJYY5B6PZy4zctAE6y7B+VTuwz5EY6ovO&#10;129UEXecLEIxenlFU3iuE9pr5InTKK97v4U27KCyhD54YgMq2OP3fsvIfQWk5yWv+l4jhy+/0siD&#10;02iTs3OQqyjO0Be+DM/38inUkdaq53FdnodOikuok5ND8JqZGoU9Gskj7nQSOlO3Eo0j/ds3ok+7&#10;/mZ4DeXG8Dua9solnkY7bXex0z/mMqLB5iQ68F4vhmGv7j8EXf3BH33MyGfve9jI2CrqX4qeCuUS&#10;G3sPLcsrWH2WfkvKG0Kevp43BZRle1fYHsEOFJZg/xYGXR/s3ebFbafDzk+UfZvNrJZKsC1z3FOp&#10;wI7L28Lv9SGvE3nJ6Z2Q5Qnj6oxxe2nh8xZLhxj0HMjDTZ4g/UDYyperMzLNuGli+aTo2TQyAhvj&#10;oLTCfpq6yGRVZ/E7n0EYE2QBblUQlrxSam3UoxbZwopkMsiRCazFsZWDwijHsPQsyYTx7Ktf/Uoj&#10;dUb/+BBs/jOPoR/atxHenotkkA2zz3jd96MN3/W01yb/4qOfMjLNMXaT9LIzM7S/ZBpw6wi9WOLU&#10;XYw6TbBObNoMm1/kGMrBpV3Ygrf/l3cb+YUzKNPnHkB6b7v5ViMfWsA47GMf/KCRQ22M9+P0wklw&#10;vBzrwo5MpaBzB5N1pLPJccwKPeHKOdiWs2JWkkcZ++Lt+2A7v+eHwSB78y3XGZkZhQ6f5bzgZ97z&#10;e0Y6qJ/Cu0Nko+DQM1QlC0AnBoVHxWB0HoiBYj3EOd8YhEHtXjjX7UEsa+cLUxjErLYexOCh9uy2&#10;c1x249R1tRddF7Oa7Wm2HqRPxeVK2hA7f4PyeyH5EmxNumFaHvw2s5owKA1+6Bkx89i6Uveh52TP&#10;bIY1B4Pypuu27APborz1ImJH8o1ftu64yMhf+6+/Y2Q8BZtYp+FqcWxUb6NtiqWayQ09fhCsYH/7&#10;l39pZLIFu+Uyq/naTZ3tmyQuoTRvVclyvkS+7zCZklMssSZ1Eiajt19HNuRZKXYDt79gOxfbUT6P&#10;8f/07Fkj65w328xqMbLctOn56yDWQPpyQ5gTvO/nf9XIf//7TxjZJov2tp1c6yD7bnsZNvbNv/+7&#10;Rv7ML/yKkc88CZbmeMKrh00yJHWpixjH1kkyVYoZ7uxZpF9QXXjZK8CuK8/fL34RHs5RhrceBtXv&#10;/vqF3+etfywvB3bYaufngx22fnshexiUTsFOw6Cwban+1IF9ry9M/tR1SZtZzbUH5v9efnzjsKg7&#10;nlobxiApD95B9234r+vvQfkRPF1A2OhYuvbDfdeys3ZcmnsLtq5dcM1tvbTa/ceg/Ng1SM91uD7R&#10;JU3CmnIhW3+T8/ibXvhaI7/ndd9nZFfnFdCrWIwSXhrwvmx9mt7P/c/1wEmBPPpPnAUbQqOEOdLX&#10;PvNZI5/jiRZJjm1TXEMcJ1vwySZszxyZZf2sL/EWnmnzWpNjOLe/J8Nwhetn+/ZjrXdiE+ao6TGs&#10;T7zmxZiTP3H354z81Cf/wUgHGv9Kj1EyELj9Pc1Akmun0Tiui2VrkadQxMPQQ412OkNmAwd1MtoN&#10;T+408ssf/ycju8+Cifu//9IvGPmNNsaJITFfdBBnKYK4oqxnMdbTJvswrQU7KHDN6tZbbzRyfumI&#10;kc8+h3l6mGxsvQmYEdu3IU35IYx5H3kE6xa1BuJK51FuWmtxoDnSyAjWh9JppGfmOOdsOl4iCZ1s&#10;vg7j5+/7IaQpUcRzf/u/se5X62COElHaeogn0I9Umph/vPK1KMPlJYzR7/zas0YmOH9sNLCe0azg&#10;PdFoxTOou03W+bqPYaXDdaONGzGfL+RR2DHOCeJcQ6jVsQ6wwlNcbrwWadk0hTWQr33xDiNPHSaT&#10;dMnLRz/Ti1dWDgbZHn+7Xou11wfbD+fe+rZGrAJKk5jF++zZOuztemeQrbTTYzOw9dnKC4AdtnQj&#10;dqP++yg//V6P7ULp0DM2BrFm6T1XD4TsxHrQO2JWEzT2U37sMAWN98XuJpxLl7ZO3HyyTgx691xh&#10;eqD+Ld3ZelZYNlOcXXfWQ987F4gLSz+g9LvptN49b1hWPs6V5vOFpfuqA2JrEvNngkymqiv+8NRn&#10;iS1nUDnYLGeCStFOg78+DgpTkK3x3oF02yp17ebPet9Bh+/Y9epCobUIvd9fP9fPvwPvHSNceO+s&#10;nyblz23LPBnKQXcKfeqNr0X/cutN6C9aR9CHfeEj6P+PziDs+EbMx8Y41ug2oI9sEnO++Rms8y/M&#10;c5zggLauw7x3XOZdI/qg/JxLFzaUx/X6Az903V2fpc7sNYQLYVYT/Ex1AOJw6xml3c9KnotZTSxU&#10;7lo0T/mw5wodrg8rTJ3Q1WwiTH13zvIELAdxnlyld6JkxVX+pCutX7hh8vQM/2kfBipXn+71t60z&#10;9zf1LP3H4xgbRsOoP1GuF1fIJqbpfVIMZh2PkezSW95s5FvfifXf0te+YOSnP4tvHpXt+HaWLOCd&#10;kRGwIW3dCXnDfoyZJqdw/76/xxj80ltvM9LBiYe+aeQMGZCvaCPMeB26rGcwFixySPHECv64N4nn&#10;KrQfo2GMl2eTWEOJXIJ1WQfv+C2wt+19DKeA/NMHENdjx8HOVM5g3SLLcUuTayWrHE/mOX9paE3V&#10;rZ+IG6Ad4jpWixOWBtdINJ/S90iVo79s12L9cjZgtJoLdLWmxj0DWl9x651OgKGB0N6Ic8FO16B0&#10;UkX/IdjtfLAugP77fv17WPvc+s8IrP7uO5LSnd5Wm7bvO3D13Jc+QHEIel6yxbAFf9g2BsWhKbSd&#10;DxuD1mXWsASSET1LBu4kWcN4OZTPoH7luQclrjU12l3pyh3j8rua6qUDzSdnZzGHk70a2Ylv5ltG&#10;8B1lTx5y5hjWGr75KNYlp4s8yYp1KL0J/ex2rqU66HCfjk7vCfF0nAjTF2bpKr25NGx5KgZbws/H&#10;oTTn5odn8W3rbBi2c9n3XV/fseyyDhAgQIAAAQIECBAgQIAAAQIECBAgQIAAAQIECBAgQIAAAQIE&#10;CBAgQIAAAf7TEf6ed7/abNkb6cIjb9cm7mhLYafcaRDDhBbPYnfbPjJ6DV2028hT9HybmwZTUXfp&#10;hJGhCnYCbprCeacOdm/BO0+Tlakxz2c78LSamsJO5clR7OxtxOAxVuOu1ckcWFuK09rdyh3mZEdb&#10;672Dv7X7vEFmETGr1eh5rV3pTXrTRskOlOZO7jrfC3M3r39nZozsMavLSH+a6YiSCau4gh3X4TJ2&#10;E4pZrVKhxxx3kmcLSJOYmKL0dndQ5+775gp2QYtZLUwWqlIFYbfLiKtZgfSY1ZCWFncIN7kjfWWV&#10;BdtDnLub3XP8uWtT3sFunrnTUrvq69zJ3NFOfu5mT3GbaJK7RzP01nNQSMN7sK0dyiNIp3aBJrkz&#10;Pl+ADhrUSYVsIvUwPE1r9K6Msp717lD24o8i7A53rVbIrNYim1yYu0HL9DpfXsI2zxF6c4pZrcFy&#10;ijZw3c+spt2redaXDM9nj6fh9VgNQzcl7jCdPYz2kZthOSbw/vDeHUaGyDbiP98430AYV27Gztb8&#10;gV1GPsX2M5ZDGE16XH7l/meMPPP8o0ZuymHnbCqG3ffdNtJYXoJHSXzY2yk7j6hCywtI73gG+p5M&#10;Ykdsp4FyOkwvlPky0pCVl24NZVzE66EM1NK74bG5RMluMjoKOZJE+7+GjHETu8GYWKsiP40Y9F0n&#10;8020Dul6apKlb0UUUj0cnEP6nnsGYQ9XoO8yk9Fuo/5ccfU2I8+S6ebxZ7CzN9RAna0v4/dYFPmf&#10;2IrycVCYRLy9Cm7E3DLqSZfsYbIpcea3TNsxwrpQojfr4ino8KZR6PZtP4tz7B18aQlhfvTD8F7e&#10;0gZLQ2wI9WNqK3ZJTwyhjOsltvsC2B+2XnSVkbU42uZoCfVvwwTa1+bd0LGDyCgKPxlDGbaqrFf0&#10;EuiQ9azTRh8RjaI+xdrQTZL2oROBPk4v4feRYwjHwQrrVeMMmHk2DqEcto3A+2nDphcaOb4PLHuL&#10;NZTDNHVUXEDdTq7eZ+SO3WgLwyPwZHYww8r37Bl4M1c78MwtZJFOkoWE8mO0QS3oLBGBrofZhqNR&#10;5DscRzm1w3jfQSZ1wMgHH8G7xaW7jHzty28wMkv7vFKDB7bCCNMmtV3WKfym5ezpDnpodzx2veVZ&#10;1LmTM6i8Tzz5dSNvvQHXw2RcO3sGXiytBdi32WnEOVNGPaxpFzuZCUeG0Bc4KDVQlscOIr0nDyOs&#10;KHfOF1J4duMU6miU7EhhMhI06yindhf62LQFuh0dgXe3g3gKcezchTIb2YC8j23AuyNsx71AIGP4&#10;fSSEfP6PP/q4kZ//u88YGS3CfkXJbOiApAC9dCG9tgeipLwiPG8OXnfdWPDeIO8JP/xjAQe2J4zu&#10;D2JSs6E0+WGn3/be0PgmSpqjBG2OWE/FqCZE2cc7aNF7SH2ZPJQ6rCe2Duy0yM7ZaPu8vxW2pKAw&#10;erGY//XLLTeNx5gvXc+yjeZyXptcWkA7t3Uiht7RIfY7OdSrdhm6UbnI26vBvqxUQ1oLZN1ZmoXt&#10;dJAdxxiuRo+WThltLk5d7dgAFrO9G1B3M3mEuXEb6v4qxyszx2Cjbr4JdjqxHSwWDt71639oZIae&#10;e5EQ2vPcHPqqOscFrvctx7JdefRzfBahPjI5hNPi+MbB5RGE9da3/YCRB7NI3/RR5Gckh/a+NASG&#10;yw/+5f8xMlGB92pSbJocn4XIMDeU8GzL5jauNZbRb3RTqG9LMYxdF5i+Ftu90rt9D8p25yXQ/949&#10;sI2X3gDb206i737Pe8BY5KA1wzIjtUdXLKz0KqrTA05McP8RqL7EqPdB8Or2ICCNwvrP49qgsMRy&#10;aAO1zWnD/bakH0iH4vA8x4xw25zCktTzSoJnS9fmaz24+aHHmK1L3R+UeprrtbDnZtZD0ol7/z+A&#10;Qe+66VUbtB7zdLpW1zYLhAMxiNlx2WHYetbzijsehR1XH5DPoL05kHfqW97+LiNvvu1VRhY5R3U9&#10;ktl2oy2kKUbW6aePgUntr//8z40Us1pvAEOJOB20OdfMsC7HaZdW6uiTljlHinAelmHf3bbmoWJY&#10;U51Yr27bDGthtvdCATZffdsZss+2W8hPNgvdRCO4L5vaoj1zkIphvBIlI+crXwGGJY0jn/ja7UZu&#10;KcBePbeIMdQIdfIzf/onRv7W//hfRj5wHzyeE+4kqRc2jYvy2iALZoFsoJpfap4sqC5cfAn6j4sv&#10;xnrL5z6HeYPNjuDArl+D4NY3BHHeeqixiQPF4dXN/nScC+eLy4HCYvJ84LM+hjQHg9jAzhmX2Al5&#10;TXXSfZbZcdPC+98Os5r+FsOaYOtKvwd58NpY777+XpPHHuzr3n2+a+lykJ1bD278FnNKy2IJ8qfT&#10;gZsWtnx/HPo7SSZEvWuHIYhZpQ8cx7QaaPdaA3PQJQOXo3EHyRTWYd7+rp8xcusuzMHDtJVaF8tm&#10;YQfaHPOmuU44yjW5SgVz346PrkPMjvKQPn4GY84GFy7u/8Y3jLz3/ruNzHBeX6AK4zwd4VgXY8VV&#10;MnelND7rIcz1xiZ11OLYWrrs0F5nJ7CmcO211xq5yrAbYczjfvANYINYPQkW3r/72z8z0kGxhLGe&#10;27+zL1K5aPgVJzOcGNZiZNMoneYYl+ybYoETI46DBvuNTha28f2/i/HylWQt++P3/ryRnyeDeCyB&#10;5+Jk4l+lbZcXeJzl6zKrcd3QQZf9xA03YH6fJE3oiVMYv3d4GkY0Bvvc6iLd3QbmJJEIri+XySrO&#10;tbpY0oujXkaYiTj6ohtvxFpIrIN6cteX7jQyzLn423/9LUbe8EKsHd77hX8z8uMfBvteuYU+b9/u&#10;y410kC2gXp2eATPq7j1YZ1iYR305fBDrS8MFpKHLuGd5CkB+GHVC5Tq7QJZznZDRQ5eW+OZbrjCy&#10;E8Mac5InOlR46ocY0UtFlEONa9h51okI19GKCxgnnDrjtZMW25Q7FmXZCeeyQw7Uvwu2vfD/7rcl&#10;XpkBSINt421mNRfrMOno70GsZl4aELeYY/pwDpaerqgTCZtt1d8XOehPi/17vTjWXnOfNf/3QNvv&#10;5pf39bsv3cyPl38PerZNfQt2Puwwdd+9PoguaR14eV8r/zOY1aTf/mfX5k9MY33PWf2qdOfgQuI/&#10;F873vv++rV9bng8X8lz/M+u/o8fctsn2I+Zk91sXT2TQcw60fiQozkjfOGRt+bjgfT3nhe09r3uD&#10;pKDfqm/SsX4rbLuNO7DHaBcKt26z9fbV+W8DbebZftcNk+Xi178DlU+cfbyDDZehD3vtm9GvReuY&#10;y00/hG89hx5E3/vccbSTxAasQU9kEXac3yeaNcQ9P4O1rjpZrR1w2th7GG2yl1Ajvl1mtXPpqu+e&#10;r7060H2FqXGltyaKtP3HmNX4B6E4XP1T6rfdl2kYrX7YgRcvAtdcO8lv6LZumh2OkRhYQ+xa/OaQ&#10;JOthJueNLdwT0KgLMasJSmeDTGpax2izv1Qa3LTyW7Zd7xzY+dFvMb65zGr8LhTnSTFueXF9M8Gx&#10;bzSCNC/UkQcHu655o5Fv/iWMVW9NYl7/Tx/9H0Z+axbfcA8ex7eOoVHM70e2Ycy3bSPm+S95Ical&#10;Bz/yj0ae4vdKB298y48Z+fif/ncjhx95xMhLW3imm8DYbo716quzGK89OIb017LItw4W2XrF9xv5&#10;nl9Amh3kh9D27vp//8LIxw49Z2Q5hrWR5VXEEeG3uHqN+qbumg3kr8PxcLvKsWDKy8dKCWPnKL/7&#10;qp4M8QSlWBvvlluoVza8NoB8qpzseukgzLYjO6DvdgmySvnnhw46bAdiVrNP5FgvjvWuObDT5aUb&#10;GMS0puf84f7nM6v1txNhUNgyNbrvSitfdhu08+2HHZbW/QS3rVLazGrCenEMykfXdzqcA/vdQd/9&#10;BO/bomMTUZ8KWcgkv5ck2d3keCphWqcTshx5CKBrd2VjZQ/9Y1/9vTSPubROJdy0CesPMdbpCk+o&#10;ybAtPn4a/elcA/OuzDDsQCiLyEdCaAMO4lw7GOKap07FCTXRfiPcOxBje9LJg60G+lydAHVgO5gi&#10;l6dxYsTjPIHwdJjfhHtI8Vuyl8MAAQIECBAgQIAAAQIECBAgQIAAAQIECBAgQIAAAQIECBAgQIAA&#10;AQIECBDgu4Tw3ldeYbb9DfM8760Z7F8bznNnXxbedNcfeImR+YvgTTh9Egw58wvcdsvdfGeOP2vk&#10;wjx2zF68+0ojHVyz81Ij758+ZOTRR+CRTAKM0IYN8FzkhtnQxB7srqsmsVuvXIS3V/QsvLzkkRLV&#10;znLftnHdi9OVr1bjbkF6KDe1459eRA1updUObu2ArJLRixsJ1+yalHfg8jJ2C+a5I7zLXZOLi9ip&#10;HKduRzYh3cUimdiY7lQWug5xh3A8A507aCJ5LrNajnF2uFOxWsdOS49ZDeVRKGAXZTiBnY8t6qPZ&#10;gi5LZH0zaEI3yrN2Zro7Xrm7U3nXbk5X0vuxQwof7brMZpHGRMTbjZwni06bZ0B3cnhGOkxo1/Qw&#10;0t/s4N2VVdyv0XO03iTLFjdTJyOed0Q2wV3bPDR8pYS6WFvC7m55TjZZXotkuhrnDvN2DnpoMT8R&#10;6jhBBjwHYp8Z4g5R1atwCumuka2lxLN8zzwHj8bhRZR9jueYj+wjMxSZTPzMahu4k/XAbjCLlHeC&#10;reWDnwPDUuQU6pdI9GZC0NHmMdSRm655kZG5IZzxP78AZZVYV47OggHAwUHubC0vo8x3s3z28bzi&#10;PVe92siPf+sxIw8fud/ISYY1GUI9u/hKMLHExtDWZxahewfHzyK+WgU7eFNp7KK94nLU9+3cZRsh&#10;E1yJniNVektkWR8j9MZtkrmg2WH76eGZs9DJt+7GGeojZNGJkjUszkc3bWI9ZPu/54Hnjazx3PY8&#10;m/lYHs9t2QlPAQdxFHUoloTiSzWUWZiMgqUq7BQ3FYe6LaRziGw8V7/gViPveBSeycuPwePh6l1k&#10;2euhOIFdzcfOolxGoyi7/VdfZOTwZuw2nlucMTLE3dDRDhK3UkT9qofgWfKCvagD114D+50uoM47&#10;6KTwd4usGK73Kdt1z4ga0a4hTdUa4pibRT5nTsMLfG4Jui+SGS/a8XZiD1H/F9Mreuullxk5vvsW&#10;IzsReIocPoo6Em7Dc7dLVqHyCuQqGdayaeRrZMSzlbUO2u0RpmOGNkXe3BsnkO7RSbAjhVkuzRK8&#10;Q4bSaJsbRhDOxCTaW4hsnA4aIdiW2TIYkY48Qsa3JnRwxSVIz9g4PJfL9B6qxxBHNcQ2F0YcBe5I&#10;b9A7Px1FG3CQCbENrSIdSzXoM0Z7es8JeNufeRr1J3wS9q1TRiWfhanv6RSsaREyyY1Neh5LqRzq&#10;xVAe9bs4D52dOY1zzAs55H3zRtiBLtuLuoYwy6dGexxnv9QNe23y6SeR59Iinimk0abGR6Gr/Aa0&#10;m+v27jVyzyh0s+NSMCg1d0MPb/+tDxp51+fATLKRfbODNrsY9VG2d7Ag7wn1ba43heVtLKznbeGG&#10;qQYurONx7EdfWiiFrpjlenCfZZhyznDzR+l516EuK1+SbY5rWFxr0uA+Q69M16PUYhMR7Lhtj2tB&#10;dsSBPEHEPCS471g60/UotaN8KW15Mqr5PZxWyGzbpXeTwhjmwHJqEt6ZedbNZg3PiVUvQnaNMr3x&#10;SlXoo1bF70QUeXAQzyP+5Qrqco62JUKPsCmyauwbg9x7NRjLQlm0r0oDdXvxKMbAe7eiDxm97Boj&#10;Hfw/7/8nI6NNtqUI8jc3i/YtxiTpv02mtQ6ZSjr0aiEJQm8cxrZdxvsO9vZGKA5+7K1gyQjtgbfq&#10;zDTCaKE7CbU2gyXhA3/+d0a2lu81MkOmpQTHrBq3RH0eXTsi0GOU7CA1sprOd2HHGmS8rIrxg/Ky&#10;a7cYObER78cjKIfx3dBVLAcvww/99b8b6SBKdtWomJBVR8l8W2f9i9v+OZYH2oUgMoCdzW4Hg7G2&#10;zvvRHwbzYV1HbvuvK3dqu7Z04L2Da/rtjvcZp9qe3vXuA4rLtTlWeH4oDN1T2LYu3bSY/z3Yptaf&#10;H+VDEEOf/ZLthSe4j1u68udjvTz50aHNtJ+zw1yb7rXPx+gtp2u2/m05KK4I67w8lzMJ2BwHbY5B&#10;L7n8aiN/6r2/ZGSphWdbdbQ1NmuXjUbd4+Fp2JAP/OmfGhmtkXWSrn9dn+0Xk1qGhdniOH6ZY9UK&#10;7a7GmWmyHPQGOEYo/70/jFBx+r1X1S9GrHYSYd5HRzF20lx1bgEezBofJDgHFAuybNAQk+JghWyy&#10;0QYiSw3Dnv7oe8BOd/KzGIfVv/UQZAI6nB2FffuR3/h/jPzYP37CyLsfuNPIbtzTVbKN9KgO1Mm+&#10;NDKKsaoY4U+dgr7l3a22t3krbOZll2Fc/Q0yMbndq8/O2fVGv9Xm7DpqY1B9ZGkZKExJ25vWvm/D&#10;ToNtexzoXX+8DpRnm21Caz5+BjgH54qrP4/Wu/xp50cMBK5tpFRMbt3uQYxqujaIOc0uS10fBKV5&#10;vefkeW2PKwUv30acF7YOHUiLdtj63eI4RfkalB+dauAvF/0do62T7hRGX35YIHY6ozFcJ7lDKOYb&#10;V4o9WmFV6jAKr/gesNG++o2QOs1ALC1RZijHUyiyXE9KcEDWIsV3cRnzVAdtMm2LBXyaXtH1MuzA&#10;Mw89bOQXvwT2rByrzxTjXFzBut90DLanQX2kVBF7aHIs3rLql8b/bY4nL73+BUbu3gmbcpLzx9Pz&#10;eO6n3vnTRpbPgl3sEx/FvMzBzALWK2Sf7HmVy0rBdcxMBnZ3RCcsHORckePrOtfRor75JB3DQyWW&#10;1Xvf/YtGvuE62L4/+Bmk7/ZFMKslEgib1S3UjPMP9XXsGxJk3an46pmGJxvGsQZ30cU8UWT6qJGx&#10;OOxymGuNiytIf6uEMk7G0VdEuU7YbKE8q01v/bXN8bxY5nbvwry3UcMayInn0GclyJB6/SuwxvZD&#10;b8Wa/H1fxzh49hTLt4O0PvMY6oyDwijij5LtZJZs7ctLkIkk6kKU66jxBH7XWqy7CczZb3gR5gOH&#10;D6KvO3PMq8PxLur7tddjjWqVzDfJKNYYSmShPss1rRyZrps1pGFxEeuB8S4LuI20cmnSwJ3PsggF&#10;zYU0B3RtHw1cl+MY2y7oty2BtTbFs4mIw7btNiN5n008B/uZxiOeHWPFszCQWY1Yj31L/aCuecxR&#10;6+XZS8sg3SiN6+VDWBtiD/w2o3dsnQrufR8bxSB0rLy6fSrjUrnY6Re6vnbuwL7vwL5mh9U5hw4c&#10;nEtHQpQ23H1WTEuMQ9c1vz8fzh3n2nves/15Xw8DGUp7sMtMYdvpOXf6PHw7+bCh+ZhKWOxTYlZT&#10;X+2Vr5cv7xrCcH+zXLxsqpzW1qMO2Ti9/FvGygc9Y9sSG0qD268Satvrvscx3vn07eV3LcTKLOi5&#10;9Z6349BvMau5bZNQGLquPljQt8hGFP2Wg9Et6CeuuxHfSepc9zv2OMcM8+g/G130k7kJzP2iIX5z&#10;S6EvXl1CH1fkd79eYiB70JhU42OxhdrzS8EuP+FcuhoEtR+9ozBd3bjfqFEHvh1mNUl9Ile67fTr&#10;VAb1Ze51PcegWxfArJbguoPedfNFBiw2k94wjHFRx0mu0+p0MwDpUHoiWldmOptk9GnwO4TS16XO&#10;+vpT6toeR/hh607MatK71qBjZGWWcqLcQ7HK9dtwGuPovTd4a7yvf8s7jNxbwPjp9N3/auQjT+Kk&#10;nsMNjBMXitDB5o1gOU6S+TbO02deeyuY1XLMx6NHMC51sHs3TqKY4FjugQ/8VyM3P/CgkRMRrIuf&#10;bSINX2WRPkIm+XoWp4Rse+ErjXznO99qZPexJ4x0cMfnvmLki34O+ZmIY22nwflIIoL2u6q132m0&#10;xeYSEjzbxZiwXuLaNtfm6zoKq4fSCtJXLmNO1OE60vQJrIUsz+F+letJfeUG0VfnJR14f/OdEMo2&#10;wv4iFkc5qOzdcRbXu1QPZc/sduOPq/cUJbD+M/350H31P7q+Huxu2g7bhn2/qxOUzvGam56BffHa&#10;dLcp7XRLV8Ka+1YC7HRaQ44+nTXd9r82TsF/fZCOOtzDYYc9aB3Jjss/LkrQhuSyqE/5HOqZGNVS&#10;nAPG9fGG6Y+wDevbTyKFNmr3mw4SXBOprKLNab9RPoO6OzSJvQMrZzAHbZUR10F++9XMtMaPQPlh&#10;tOHNGfSfDqIc8+TSSHeSe37C3F8U4zpqlOOTJNcB2l2E1cpCJ5tGEfdN2/At+ORBzBlvfx5pcVAa&#10;wb6pta0mQIAAAQIECBAgQIAAAQIECBAgQIAAAQIECBAgQIAAAQIECBAgQIAAAQIE+C4g/LIfOGC2&#10;uCV1znQFO+D2T4G9YMdF+4zcTdaj3NXYHbz6NJiVpsi4cqKEnZjHDoFxbQ/PVu7EPRaXx5+DJ97p&#10;w9iZm+xg5161hV21qTx2BI6PYNdwkoxjy8tgD4pUsNs2FsKO36i8kbhr2s+spn14Ce7oq9fx7iBm&#10;NZd5IY4di9odrt2J7k5HnxeFnhGD2nAGXpHtNPIxOwuPuGwvxQ7GtsDDbG4B+U3S+yPB3Ykxeg+m&#10;CuNGOmhwl6aY1fIphN1OYYditY70tKrYydwuQw4PkRWInn8t5lNnea9yt7KDThN5lG76vB3khcvr&#10;2kEqWedjHbLX6fzm4WHs3I76yiWXxM7wEL1OawnkZ3UV6U7z7PHhMeigQWa15SLSK3aOBndwxrmr&#10;PZdBWhykySZX5wbXhWV4KFZnIeUF2aEOF+axl3ScO1IbaYTZIWNJuMbdomQZchDmjt/hJHSWYVjd&#10;FPJcC+OdFeri7DPY8T5GdkAxq43uA9NVOwPvT51d7GDbKHbA7t2GNra6BbtPf++D/2Bk9yRYy7ZN&#10;YcdrhTt4D+yDN/51115vZC2GND57AvnXOe4nZ8Du4uAQGRFjbdTVa4fg3bl9M+J8yet+0shPPYb2&#10;/ZVvfNrI0NNglrosBl391vtwrnno6ncaUYnjfQdPPos47n/oa0Yenn3SyN2bUW82FqjvFDxDq9yx&#10;XSXDXZ4eI2HSo7Hqh2JJ2AsHz7DNfe1rdxo5QqaxLttggfWuW0NcS0WU/cwCdJkmm12YTF6FCdSJ&#10;XTtRBg5iPIs+3EW8DdJQNOOwgVWymUUTqOupFewS3rcbOt15yY1G/tW/wCN28RBY3V51JWytg6U2&#10;vILzw8jk1GbY3yzrxGwZ9essPZlrqyjbZBVp2TaC9rNtE9K/6TKkadseMP2s2f1Nm9bmDvcO60ur&#10;BV00y3j2xEnY0MP03qjRe2KEbEJxeg+H6YWQ9TFH5Lhf+6pLwKS2acebjTx8Fs+cPHaPkZkQ7Nww&#10;2SWfOA7viVP0qmgsgfGr1UEakgm0JwdJ2pYrr/weI4eGrjPy4afgBRzKoP/Ztg0sbqsrqHe1EsIc&#10;S6PMI3XENUJ6ve170Z4cJOj5vhpCOcRCYEY8+BR0kWI7GMmh7m7YCC/jWgf6b8ewc7wVQh9A0iC3&#10;32mL0qiHPG12p4N61o7AozoRBVvpoXnE9eCD6IuPPATWo1wEYSy2UKdPk5FpaRb1UJ5YDhJ12tEY&#10;+2m6O9Xq0MXW7ahHSXoAROgZEGUbjNVojyP4vUy2w4VVr+wPH4HHdGURcVXmoKsCKQo7YaQ3mkQa&#10;CnWEuSOHMF7z7h818pOHURc+/ym07X0tvO9gMYR3bO8H15WMGOTx0h3AlrQufJ5rfliOiAOBGNcB&#10;7ZkD13uD0mYJce/Ty059szwvBNfTh0le44nBBNv9upjVBF23dStvNdu7pb0es5rlPeNh7ctRKZGB&#10;Km55WopZzZ/PJhkS9Ky8n4bYj2/Zhvar660m0t9g2tIZhF1cRr2sVpDWZbKlDSW8NNbpTdMWWyxZ&#10;aVNM9xiZYg9sRp+89XIwLK6QwSAWRR0fTiOcVg22ZuMBeMg5+NgXwAr67KOwV7kR2NOZadj4Otus&#10;9O9629OOs3h65QqZJyPDctGjKBjjK2/9wZcbedEtNxl57AT02qwjH7Ux9Fkf/uBnjFw4iT4rE4Pu&#10;4l3oNEyPoDqZcR1so6fbMFmb6nXYo+UoynCB9ayuescx9s79GAtt2IS6uoXjm80HYGuffBy6/OKn&#10;HzXSQYpl2qmjDMUWEmL6xGpCR6V+cIxrw7UjPtgex8J6z64Prz45ONd73r21z9jZ0HNK2aC27Ed3&#10;gNeaXrXtgt2GZZtsm7qeLnVP6ZSMsS+yTarNxNR3X3EZ+P/2xWH+74Ev28xqyn6YXmGD8unATrfg&#10;pWPtdWFtOntgeei6/348iT5UepcU7Hf60sR8dNjndTjmDfvaZIx5y5N5+z0//2tGTm4lEyznuxHO&#10;y6JkJImRSfHsMtren7//T4xsroJ1J8Q23iUbkYMCO51UC3EWOUctdjCeb4uunLrTfDrK8lKZh9l2&#10;3Trhq199jGrmf0cVyPvYGMaRpRLytbwCG6R5f5tsprks5m0q+qTPUNTIOqP5YIcsaC99LcaZL96N&#10;tZKv/9XfGNmgl/DcCPLzyrdjLnTfvfBovv1bYMZuRqAHB0my/IopqkOm3aFhpF+6ESuNXTfyQxgj&#10;bt+O+eRzzz1n5HrtX/q067JybNdZu+0Jaj9qL2Hfe3bYgl1n7XzYUFrEBrU2P4jXDsEya25cTXpD&#10;C/a4xW5fDuxrdthuHbXypfGW/b4bDp9zIB3IU9eu02Jes8P2h3Gh0DtiJ3TjkH4JpbP3BOVaePcB&#10;+7cD1ae+dLLAxH7igr/t59djVrPT5+qQ42GFITmIEUZXW9KH1vl6iNBGkHwt1GSUk7vQ3t/xk79q&#10;ZJ7rSWJaUHrHx7EGFyPrbJXMUok4AqzQHjpodTB3jtFuLXBdolaFvT17GGs1//xPHzUyz2RujWDs&#10;eoh2bZnrStJVzFNZb+yqH3g5xrlem5U6ynXHq15IRn7O35/mvHK+BH38xLt+zsgG12Uf+OaXjXTw&#10;1PMYk8U5P5SdFYtGXDae5ZQtYDy8bRvGmcePwG4tLGD+WebaZJosWw5SUeSjxLnoD7wJDJc/99Y3&#10;Gvlbv/QeI7/1LNZVEhHEUdaYkGPXcAPj6DptfZK6b/jqipj4W3Xo4oqrwKjeCaFcoim8s1rButOm&#10;XQjr0v2Yq3/9qziJgCTvbv9Sr3vz/DA996emME7PZhH/E49iXWIoh/Fvfhj342k8PzyKuLNZXP/R&#10;t/yMkaMjYH/7vd/+CSMdvOktYFDuco7wfz/6j0au8ISNF78Ea1JFrgs/cC/WTBZnMXeKcp3z1lcj&#10;X7t3Qaef/6c7jHRQWUAZbdqG9btaG3nMpdCHVRuo790I6mia7ALFFawPJBJIWzqBvnhlGZVm+hAn&#10;Kz30M6t57dWBZxeoaOa3G+Z8zYJtJ/zrBf12CJFqDt3qm9tC2u+JhUNPrQfN5Ty5Nj1uviz2NoWq&#10;3xfCrGazM2k+Y8ep37Kt+m3nz4HC1h37Gdv+6r6bbl96DXzfWQZBdVnvuumkzekfx1u6ZHmeK1/n&#10;uufgfMxqFwL1M266NI9nftz6w/woV7YOhT5dOrAGLvYz3lhobT49XSEt50LHKjO9u2561oF//DgY&#10;535GcUlXXdZtMSjr5CQvP8ivfxxqp9cteuYvon6EUPkIYnNyy6uvHjphrtWz2PA9nRnhQs974xsj&#10;zhlHx51frUV//vCcnaaINfAf9JwfXvohlSrpt2vZSOVHNlXXxSSd2Ig+zsFFPKSgeBb9RWkRfdBq&#10;Fe+sVNCfj+Qx7irw+3GjiX4nl0VftrKIuFaK6MM1/3eg73pNt4yRbq1L2jpw86n6xt/fjs2UdJ9l&#10;Y5RObKl1TOkuyrVILy6vLgvePSP60u3WH/YvistOoxjn/Ouvbti0YxoHu2PAvjko5r0Nsu/o+3GY&#10;3+rTaZSrv5/q8ruw5kYdfv9VH9zgOmyrhedcnbIO6xQNXY8wbH+7cd9xdSWJZ21mNX2DHs7gW1CH&#10;J6i1Yhi7JifA9PuyH8C47HvfDCZcB0kW0fztGD998fMfN3KJexw6wxhvpXPQRaUEdqRSA2PukQ34&#10;HjgVx7h5bCvkjklv70AhiXFUYQr3is9g3eHxP/o9I7dUEfZiHIPTr0wj/wt7kM4dt73OyDe8CfOB&#10;5bs+ZOQ3/v4LRjqo7QW79A/9AtZCVh6908iDz2ANO8zvWiOT2PuQzqENFvi9KT2Bdp5s4HeKTPhR&#10;7nNwsGkE9zJVjFWPP/24kR/6ENLz0JP4jtzgCVAqt16JUgJ9dZnSDy2V6XtclN8yI6RzdhnJtc7l&#10;nmYCKfuharV+XP3t04GeseufoPvqq/19lgN/HPZ0d238/bDvd8hoLdjrHg5ky+11FEF2yLUx5v/B&#10;+RL89zvnYCV1oLjtMAV7jcF+zv97kI7aLGs9ez5m/j7b76NvTHLuny+gfQ8PQWY4j0zEYWO0xCnd&#10;xXlB6zbqmvXNXmtEDsSs1uS+FffkIY59xrahLUa4B2LhOL4rPXsW65Z1Mlp2m5h35fh9LBPGdQdi&#10;VtNaRj6NZ1KsKEnqJMG63hV1PfdXtLNIS72B7+EvvgI2qllEmr7xMPY/OKiNYu/F2toeIECAAAEC&#10;BAgQIECAAAECBAgQIECAAAECBAgQIECAAAECBAgQIECAAAECfBcQfst7Ljdb4LKj3HXH3bYv3vEy&#10;I2/9qV8w8iPf+qaRX/kyPLLekMROwDe+FDtqUy98lZEPL8HDTLsJ770XrC8OvvBFeOANdU4YOUwv&#10;uxAZbSa3wzu4OEevQjL6bBrDzrpYCd6D3Qh2FWsnd5R77vzMatoNbTOrZckeVtNOWIbR5A5MeWB4&#10;zGpIS5zhyLvCgXZQilltLI+dzC3ukpyehgdAgbtyJ7aBEW56Fruju9xFnc4jzgwZwTLDHotTlTsn&#10;G0Xsehwhu1eXDFErJeyebJPVrEtvTY9ZDc+JWa3G51aK0KWDcAf6z5IhSflq+jzyHWinqHaSStbk&#10;oVlFONqdPz4Oj7qIb5uvmNUiOcgSvU5dZjUy3I1OYLd6k+wAxUWkt9KBp2WL7C1iVssOeWWfImNP&#10;ld4B83PQd2UG5ZHUru0Unpsj49BYGuUgT/puk3VEzGrcPeogTHfb0TRYQtI8c7iTRB2u88xnMatN&#10;P3vMyIlVehvSa3V4NzzhO2RkG2I4DnbthEdlgecTVyfh0fu///FzRiZryNemKdZVBB3KhpGmKMth&#10;ZBKejnV670bIljC+DWcBO3jqMFjPiksoh1HueN80BP2HO0hLYgrsX08fAevLyXueMnJPF7t3f/BW&#10;1KHLXwOvzuRenHfuoM2yJClY6LP3gmHtxDMfM3JjBqwBE7suN7LKXevlGtpJl6wOSbJb5UZQvyoN&#10;b+fywyfAuHXo8HEjszxzXHZgZQbteekk0ju/gLLvcld+mh4XMaZxZAjnzevsZQepCONPo411+HAz&#10;gbCiBdSjJp8LL4A9p0zWsAR3KLdbZGajh09pCfXTQWEr7l1+McpueAy/n3oS3rbNJvJVGIbsdlFu&#10;MbI+7NoMD4vrr4Mnw8bLUX4rbTzX9u0OT7WQj3gE9unJQ9xp/TxYMzplVKz8CPScort2jh7OV+4D&#10;g9/uPbca+fRhtNUTp8ju0MPFu1G/e3+Z/2dOwBsi0oFOxregXp1YRro++1V4kO/ahnKZykOXqzzT&#10;vsH6VlvxvG5zZP/IptEH7bsYTDxjm8Fa9DXW1WgKcWRHYAfmZtEfDbG8NqZhF7JxlMeWrSgvB9u2&#10;X2pkl2U424WXUJm6q5WwQ/zss9gxvmMS6du0BflvdlBnYzGksdNA2TfpVdwkK5+DGG1clqYNTzr9&#10;HVhRsqGXGnm8jHTfcyc8Ts48DwaPcgft6dAsGMlCtK21VejcQQfVoVchYGPiHdSntNpDEu8MDeG6&#10;05M4kIdiJoT6VWrB9q80INsJpMnB409DvyfPIF55Q8kbJd9A3BGyAoQTaKuVMnSRaCItMY4pOim8&#10;txSiweshF0L76IPlmTxIdixvNNsDYw0sLy3Bdmizw1j7dD/kBebAZgGyvaPVR0vK869Nm+l6KtIb&#10;zGPhwn0H8txVGO47ykifRxzgeZggTBstssI48Moa6ZeHjjeW4HX+lowlELbSJGY1jd/ECODA9vrR&#10;2G00gzq6bRfGUy2moUUmTLHM5vPos4rsC6plPDe7irY9ksRvB/KwEvvC+BjadYfetR16+L3gAPr1&#10;yBjax5Nk+ty/G0yLW8hYuEq2sUrXay8PPAWvkjl6kMbIujo7g/6+UYdO5XnYYZm7Xl1so/L4zdDz&#10;st31dJZpQo/f+wrYxmtvudrIM7N4drGINhjaAIbkf/3Mt4w8/vQnjEyEoZsE7UY4i/FCqemxBW2h&#10;L9U4WRcbVYyTF2k7xYwhhqUaPRVvuGWvkQcuh267DYz5jpKhdP4srj9yB/pCBzG6Z0bYFzdYd+NR&#10;xBUjK1LT8opy6yEv2/VwPfxHmdW8++u3Kz/6w1qbLtVl/ZZUylzbNKANO+i4vm6AZ88YFu2Crqst&#10;CjHe93unOvCZMRcKw05v1GKS0LuDmNUUzlrPQVyzvezcR/jyd5NZTXVCvyX7wPJY77kY2cxs2+7q&#10;xnpH1/VchxnScDjCdkfnN4O4yyYBvb/+TW838gUvwXy/REbhOOdCcSo6SvaghQre/7M/+WMjK4sY&#10;47XF8B3x+pcpsjQn6UE9W0X7Xe6ijYqlVdUwSma5NNOmUuiyfPTbXwZuuVi6ScRgl0bpqbu0BDtb&#10;qmDAI2/0XirM/1u3wM5lyI4+OYLxnIOR7eg/Jjl/H0rDdjfLyJc8rZ+6HfOZ6TvvNrK9Bddf9EZ4&#10;Hz/xKFiov/B1zN8iaaTVQbqDZ91+krktcB6vfKnfcz0u6cWuufrEBPob5Vf1za8z1RebAdHVN+MS&#10;bNvowqrLvURB+qB3BtVZt/zssAm917bal4Mu88zcuFC7dtsRLUFd3tCEmxY+r7D9cUjPbvp5y00v&#10;dWinXx6wNhSe3zvXTYfvmoOIrjMfeockfO57dtzCevf1d5NjafsZWxe9O5QWaBdsdhs/VBvUXboh&#10;uumBHKRjIcI3/XHo7w5ZG10diW2C0ouLibDQbvJ9Mt02uObjINKFDZE3dCsMnTXiGI/92LvfZ+S1&#10;l2Fdpsnx5NgY5tpp2rNalXPVCmS7jZnc8LA35uuEuB5G5v25JdhKhbl0BvPJj330w0YWmK0tXeTz&#10;iQqer0SodXoyd31tspbAS3Gu/yTEBEH97rjyBUZuvQhz9EYR46u7v/QpIyNpeGS//gfRZ+TJnHvm&#10;6NNGOvj6HWBdEDNBz3gbIWa1BMfxKq8cGSH37QOz59wprJM99RxkiKzGsRrCcZBiO66QmevqF4IB&#10;4n/915818k9+9zeMvP0bGLPGOnhulYxeYg1IcH7NJcRQtwRdd9ooNwepFN4RM8fUFNbMNm2FXV6p&#10;cvzewhz7He8FK8Wu/bj/gb/6FyOTUehu/8UYZ993j8cKfPQ5zNOjIfZJbJvLq0jP6CT6ho2boKt2&#10;DflfLUI3C0U8t+9SzC3yOeh44ajHpBxLI8xtO9E/RNIIY4Vj6uuvA7PyzFn0jw/dj7WS5x9GvmKc&#10;d110DeZKV16DPvBrn/Py0SpjrSyZQ947/EaweZwKpnEpck29yzW5NucSLTKxVVeRtjAZ5ZcOa+XD&#10;aTuosx5Zgdo1ZNdlYmC913o9x0KD4NqJczBIiVmtxTmtpNtn03C5NpX5dW2V+X99eIxqXj13IEYy&#10;zza6GScQqu7bLFwObNYmP2ONA41d3XRTRsg0aPfVgsLzY+0TPljrMOcNy/edZRA05xZcm891Cbtf&#10;UR1x1zmoOze/zKcDWxc23DAH3B/03rpQGVv5+XaZ1fp06MDqTNd9pgc+nVgWAAD/9ElEQVSv34fs&#10;g9UuZA/96PCbhzAorkH4TpjVbB20uK4UJXN3Mon1Ca1byn6o7rtzkR7EjCaoKL3yYb3h+FfrL4JU&#10;rnrWXw+dMBGoV0/Wpl+P6rc9vtFrbp3wtXdBzGr+eM8Fu86ej1nN/7yXbkvyGaXfZsrR3Em60nNZ&#10;rie97j3o0xyMp7Bm/uCXwPp56gj6mRMriCvG0z92bsE3k8Y81ss6ZJpJJ9D3rSxCV6sr6He0Zuog&#10;nkZ6GmQOC9MGau3AzrvyaZex8iHp15Vg68oFbZ90on7GZdFhHfAY1pA/L22I04GdXnuebNcfMZjZ&#10;+XElmYdb1gkeDmxmtYTaGsNSGiK9mZiDhr5HkLJYJ/Okshhr+I9B6DBdOuGs0UDZNZsMi+uO6uu8&#10;uPA8kxBqcyCq9WWlzYHyqHedt83/KkOLWS3cRTrDPE0nwobfoH3YdiW+fV5zG/ZI7NqCcBxsT2D8&#10;NMxTs/IFjNlSLcj2Cr7BnTj8iJGf/RzWXc9wDXWFbG5bhhGOviOFS976K4mTQnXavv37QU1Yfgbf&#10;3s5+A3s6UuP4fjf6Eoz/970a4+mbd2ENOzaP74AnuR5db7B8ekiN5Y2sLWJt445PYm1jOYsx6ekF&#10;vLs8h3Fyh+yGw/xuPneS3whLGP9vvBJsdD/yHo8VeBMZEp/49CeNvOezmI+cXoY9mGZd6MZRLl57&#10;grTrsGD/dtBiXXSZOLknQ+MyrTv2M6shv3Zcql5enfLC8l8z0BiJ/YzqnWC3o5ivnTvw12WlU1gv&#10;r37Y99td5MdGeJ3+t585EZAdalth2/nuS5tvXarrDfTXQGFo3DII52NWuxB0Oae24xqkU9lnl+2M&#10;bI8OUjw6b5hsgSNkVotzbq4StfsN7T+QDaqRFbzFPkLfxxzE1afWUIYlnoCmMVB+I+ZVMbab5RNo&#10;Rwe572o1jOeSMbSBaglrwvwMaxDj2CKhfTBDaM95tsE0051m/9niKUXhKL/Zkik9zm/x+Unkq8nv&#10;ScePePUvlsH3Hl/0AQIECBAgQIAAAQIECBAgQIAAAQIECBAgQIAAAQIECBAgQIAAAQIECBAgwHcH&#10;4Z//b7eY7YH1EHavxo9jR9tbrn+jkdlbcV7xB+6+3cjjj4K1ZX8Lu/Uu3Yld7Bfd/BojM9uvNPKR&#10;49i9+/BT2GnrYPYQPY6b8OZKVrAzcetWMCnkxuC5fJZnqHZb2HWXy2H34cocrm8tXGKku4ORu/v0&#10;20GdHoli2ahz53G2gJ3Aq2Q1y0RxP0zv7yh3BsbJrrNCtjAxl6w5r5YMMIuLZITK0PMtiXdnyISR&#10;5a7wsY3wyltdwS7DDlnOYtzNn+bOx1GeMe1giYxwjRXsTB7K4JlmAjsQm2QJKa2AtSbVwm5J5bNN&#10;JpA23XFr3BlbpeemQRdxSFd+PTqQx5i3W3jtDl+xWDTqyFeU3qoFMmDpDHIHUaY7ncNuyXgK+Tmz&#10;jPR3Kkj/JD3K69wxX+og7CZZWzo1XBcTVnYCO8wdiFFtdRWerCszYCqp0tMixbPUO0zDmRLKYYSe&#10;sGIFbJPpI8nd/DpP2IHqgfKWYpknstR3G/cXWQ9PHDls5CZuso0wjskd2L2e4+7RzWPwRnCQ3QoG&#10;wRi9U0NjaGt/+GkwFC4cgefrdVPw9C1MIS3NjfDsLZI9rzaPfJRnEXmSniabJ/Ccg/GtYBY4RK/N&#10;xjzqdIYeLvUGdt2KQW5lBvlamYUdKGQgr7kOabltL8pj28XeOe31KXgaZDrQ58IS6t3vfwksWtEK&#10;vHL3pBFWnCxuGe5ir82hLeZG4KVaGsXu3NMsbwdP3gmP0GEybqVHodfpIurL0aew079Mlqd0Dult&#10;0BO5kEKYySTrOqIMZUbRnhwMjaBeZ+R1wy3H0/PQd4asdJ0U9B0JwVt6wyaU595LYO9iWbx//ATq&#10;55FDqJ8OJsmuuGEKTFwr89xxfBYe1lWyzWwi+148i7jSdXheHCBzz7b9sDnJHOpArYvyq7egFweV&#10;eaRjdg46WqCte/RunDufPgpd7bgOOonGkL+9G2Gvb7zqxUbGkvDc6JKhjE3AoM537r4d7F/VOryj&#10;CiNId4ntQmwVlXnkI5tD2hoxsgLFkY8sPTPqNejBQTiBMlLbnBzGsxdfif7iqWlcf+oIwqrSbm/e&#10;grSdOgUv4swiEnPrLoS37SLow8EIPcCbIbTFMM/1XumgvBar0HuXHi75DJlKMnguzB3mY0PoJ1vk&#10;S+tGYKtaHdQhB2Hei3JLv5xNW2QTSHDneyQE77Nw+IVGfv2bYEl89CD67BNnoOvhNPITRlIMZmbQ&#10;p64uoj8Qu0OOfVKhwD6BrAIx9ZdkLIrTO79Jb6IK+5+Kp7LQwePI09NPoJ7Hm7A/qS70LKYIz1PB&#10;93IPum73P37PhhiZUiLsD+SZsN6zfnhhGuH2acK5PDHsMBvsJ+VpojdtDxiXdYNhd+lJEhf9gA+2&#10;A6vtMSPoTZIe9r3n97YTBuVV+RqUdzffA7zQWz5PxSY98Npk0RPssNVmdV1OKfJik7eeIMYJBypj&#10;dzxIOULbMT6BtindxegBnGSDitHbZamC6xXayOljsA+5NH47yJD9qEt95kcwTsnQU6+2iDp+w+Vs&#10;k+OI++F7YUs3klH24l1gIVhlPk5VWXA9PHMEdqjGMU6XDWSVrEftNvSvcvC8Uo1wPbPEWtdie8q4&#10;Ptk9+5PGtVtvBtPDRfuR3nYa/c3tD4HZYsfFGP/f8RCYVJ/65qeNzHXBXNoJo/9MRFDOsaRXThWm&#10;Y4LpD4dh4xp1FESli/KpyKOMdu61r0f/WJjC/cQ47ODcWdjO557FeO3w/fAIciCb0iC7Zp0evBmO&#10;nTq002LG83uhORjkAetv4969tc/ouv2uoLaosCIWo9F/DGvjHJQGeYn7PeHd9k1WY/3253U9yG7p&#10;ObVZ29baunXgxsn0qY0OYnUQFNK50tal3RUTkRBmvcf/Hty0KEiWh67baXVg1w95C3phKbC1sL0K&#10;O5YOJR3ElQ+yAUhHrn6pby990uHa60m2wVIZ42jNnx20SbvWJZPX1VeBWfHH3/4uI1tRzGHrVbSX&#10;eB7vtttoe0W2oz/5m780cvUgPGNzpGit9WqFsIPtu8r55dEGnmnVmE6uOXTJ0NMh41oiibGd7Jny&#10;r37SqxWePnt3KQF5NYotvM55pWyoIF2/7GVglnvHO95pZDaHeZmDlSTHcHXIAm3NyWXo4r6nMeeY&#10;Yvo+/1d/YeTYTtjSA1dhrPcUdfXFr2L+ls5582LZ+iTTIy/OoU0YT2p+Mj+PsXiSXujqXyNUuzws&#10;mywntf9z1eUw57feM96zDuw6bIPFtKYu2/XbH78DN25LCnac52LXGhSXHab6f38Yfkjn/vv2+FFS&#10;OpQUbBspqbTY4xw/3HTjlb58uO2Ar9r3XQzwdF4Pdhh2WEq/bdu95yQ9PdixdzRxcQ0ufkfJtD5I&#10;V3yrLw0O9HfUYqGQjuQZH2HD0H2xP7jsCOb/nk1qob3EfAwrDXpER8jS2OBaW4z26YqrwEjwtnf9&#10;ipExemAP8aQEDYUaZdg/sVE0yNQ/OQl2BAfLi2AtEEt8sY5nq6uY3y5VMIf6zMc+YmRhEWMpzdMO&#10;z2NOW+Y6WZ0s1R7TVC8fXOOMd5GwMPWfyGBMeuUrbjOSJFqhk89hzPfYPWAoi3Dse/Nt32fk3t1g&#10;QagXvXWLz34FTGI6kSImDZMFMc41tg7LpTAKG7lj924jG8zX409hnbnFRttyS6qXbk5ywmTLuuTi&#10;q4x8/5+D7fNzf/83Rn7oryBDXMNqsPp1qds265lYG9vsIzoZry5HaUczXN/TuvBll2GtY3kZjBJD&#10;4wh835VgpZudxTrH6ATWsLox9KvXXYfx9jOPPGakg898Av1Bs4xnWk2kdzEGXbz9h24x8rUvvcLI&#10;D37g/xg5N4/0z5EpZnIT1iS0ZnLqiDc+rkeRj9woxuuxKOLodSxGvOw2sGqcXcCa4oOPIn3laehq&#10;bAR1ZGoKzBhlnugxt+CtvyRT6M+4vBfKDTEO1kWRJHTI2lDIoz7Va8jnMj37myWUa7vGPo5r4A5K&#10;ZJETq0mEdbjNtYQYGeFVX8RMpj5O8GwNK8U6kM2QrYmznoi1Sdf1nMIUXBtJyV9rYNtbwe6L3LBp&#10;29UHqE/r/WX+956nsnvoKn1iquE4xe67BNtGuv0Ow5Y9Xy/tEc7ldM/Tydq4NLaVDtdLt4NB+rkQ&#10;eGEqDRcOxetJr1/wQ3NWYRDLiODPj/7qDEhfX7rVj9pQnVgnHLcc3GjxjD1O0WkrgzBIl/78tDnf&#10;Px8GheWNDwBPtV4c9rt2GF2Wk+qsZIwnrIgt0IMXtqD5uVs3mS+lx7UZLA+bubBDxqi+tFm//yPw&#10;69uB/dsPb24E2OPKQXDrzIDnz/W+7knK5HT5DUe2I6Z1GI5FVHeaPCFm8xasq738nRgXOLh0CPOv&#10;L33kYSOfxiE6oWIHfdr4Rowltu9GWHNcdy5W0XflwmSdnuc6GplnEmTQddCOoF+pkSkpG0U/p1OB&#10;3DK2dOtccWDrRs/71yb69WmFRaWpX5Fs8TuybKc7hmV4EdZ93Xfg2W49w/SzbqvuunFZfZtdZ9tM&#10;gzcX711jJ4Q3nDko+u0Uv4/3AjNCayQtnkZT5beQKL9j5PMY/yjNzTrKwIDp1DywUsVYwe6jvfSu&#10;TbdbbnzO09HasgDYV0mvmpO7NgW/mwzTXaMmU6xbHkyDfus5B3q2sAFzgM2bcArQ+JbrjNx7K8Z8&#10;t41D359//28Z+ZVlrH1e+qK3GnnzlVhHLpK1+dRxjNkdLJ/BOvLiAsaBK3WM1cpVyLPHMdYb3oDT&#10;gm59OdZAkqxH7VW0E9mzWB7tJD/kfTtMsF6dOo1x8NN3Y9yenMK6d6OEcjr4xL1GFvn9fuNefJOb&#10;iyA/E+OvN/JNP/FmI6+YZBn0cNcf/Tcjn/jqHUY+V8a9RXddHt+uoi38VllLuvsXWNRe3VeN9RCh&#10;PUrxO7A9ThFUpnZYnCK6sNuPA13TWoAN1TM7Tl0XznW/jx3UGqe4Yw7aYzudGjd/J2iTubrf3vEP&#10;F9Rdn011woBUGINTZeWXz0f8H6HXgT9tbr2xXmmHYaciIdg12dIYmbobnJ/EY+g7ZM7jPI2iFYK9&#10;c5CKo15t3Yi+KEvGaz7aywb+ULpi/J6h+bJbz9y+Aff9Za99PHqmwiP36jE8s3EY/WGU9rfO7zHH&#10;5mBDZitoozWu+fZCMv/XeGqbA5n2JE/SyHBOPjUM2xCnLhM6+YE0j0Nso40I+16e4JHh/LhJZsOT&#10;S/gu7aCVR3q9HAYIECBAgAABAgQIECBAgAABAgQIECBAgAABAgQIECBAgAABAgQIECBAgADfJYQ/&#10;8he/YbaynWpi19yzD2LX+l6yToUuxc7dw/LSruN6rkr2h1Vsb08McYfcOHYMzlXAjDO7DKYJB2N5&#10;eF4trGB3XWwVOxJH8tgZny1gZ3w6jt8bt4Dt6eT0CSMri/Aqnoxyp5270xnSv6NcXpEJ7mSsk/Ur&#10;k4dXZJVnXafJyCJvOzGrJTJI6yrZzxRHzLftMszthUv0ipygzlr0ej5zBnnPkFVkfBN2G6+Q5SlM&#10;5q5ECuEk49i5PDQOnTtYrNELoIwdymJWa9HTr04WMzGrJXkObXYIOurG8VyHO0yr3DlfWfQYfDpt&#10;xCGvbG/HPnY5apenvYtYO1HlxSa2kwi9Q3P0as+QBclBjMxqKTKMxJMon5lV7PZukPFumF7nXXpk&#10;NrmjX8xqYe6kzdFrMlnAzkwH8yvQ1fw8dpTXFrBLs7OKHdhppqFFT8CzKyjj0QzSIie8Jtn4SNwX&#10;Smo7aQ/yPsumEX+W3qkhlgsdSUKrrHcnD4HtaKqJG1lupR3ZCnYqMUWNbfN0ldqA+pKOIL2RYXhO&#10;vv8zXzHy4a/izPGpKvK193J4oaQ2QRfLDVzvNJGBVhFxVuegy+EQ09rDll1oa8+UoavFw6i7VFEo&#10;OwZ9F4bQXpYWUc82jMDDdGocemh34WV79WaU08uuhxeug8y+txgZycGbADU2FPq7O75q5MyhjxvZ&#10;LIKpYNd25D+bQruK8qz0GL2mUxPI5+HTXl2+4054AXfrCH0qDX2XyPZ15hDKozsPG9QRm5E8T+lB&#10;2qA39XAJTGZ798OL2CACpdTr2jWM+j4zC5sYH4W+8xsR1k7amF3XgDGmNYxyKNaR7iHWoY6PXadF&#10;exxi2W/bAPayKNticRrlVGpgN3Q3hTacjcLubh5HHLlJhH1mGeEdfBbsDmGG6yAchX5XK6gXqy20&#10;h+cefdrI7RGwt23eBma43AjyO0J7sYE6my+jvcWiKLfhIXiLOJiuoJ9YoT1tVcFaFCXLZoKeJnsv&#10;vdHI2DA8lE8tzht5Yg79UqqNcm3RXtTrbGg9RLg7Ox1C+YzlkfepnaijlTDykRoC29ziGdjtZoht&#10;dBZl/exdYCR7ww14/sbr0O4c5DYiT80Y7mVCiHOeNvCh46gD4xn2ZR2UfY5MRrUiGIsSU2j3MTKc&#10;pMKo0zl6GTmIRmnzurBn9RDreRjXw70WbEAVJGP43QjBe/voWZTXnfd9zcjTx3Hm/yiZQhw0E8jb&#10;qbNgSprcBN2lyNRXXaFXQJV2iV4tddrpRJXtiPveq9yNv+Jj0jpyCuk//DzKLlpHnrsVjCm6cejO&#10;9WywXBu86+tLB/KY1BhA/bXdVwlyHNH1MC/4PS0c2L8d2GEJcuJwwzT/99Lk/gW4Xq3mfy+tUXpJ&#10;OLC9O4TzObxYDjS+9EOumx87z0r/Os86UP5cr3XrOZdJowcxv8grUNA7CstmHInyTHyVp5jV9LzC&#10;ddBlGdvjwJEc6mZhCO1CniYjBdiFBJml6mRP2Hf5NUbGMnj+7z8IFosJsnM6SJJdNU2bHacXYaeJ&#10;9jCaQJiX7kXbq+fgIXr6GLzYMkz/xTtwf5rsp+W41+8fO4tr0/SMEyuuzaxmj8dcDzJ6wjh/OUiT&#10;4bbBMbyD7ZOwXwWam+170P9v3AG7e9dDYCC98SXfa+Q9z6O/+da/gQU1H0Z+Ol3YfrHVRX3ss3Uk&#10;OzRG5lF5WkUTKNtVeiQ1xXTLanPlVbCpr3r99xi50II+nmJ/dPQ4+oyzz3jMETF6B5XFJkdWJ1nT&#10;BNkd2m1cl84E1R27Lvvbundv7TO63vfu2p8+eGHasMMYjLVxDkqDvO792XXzRCYYwZ9XP3Td9nyz&#10;26xdHx3onh2211ZRHoPSr5AGpc2A9Wztm85v3ODtvjDkAady6rvvS4udvn7mp/Vhp1+y3zO7pwve&#10;UxzSkaTos2wdKXYv/Yg1QhvqpaL3rmw2Wc3GRjEWf/vbwSi2YdcBI2P0MK2yzSbJWLLMefPffBS2&#10;8fQj9xuZp4dso+7FtY3e8+UW2vlRsjPL/TRGT70WbQeH3L35F9Jm68GdmPny09/GoIMs6YHSKciZ&#10;sxhvtjneV38iL2nNfV/zGjDEv/x7326kg4999G+NXH78USM30qpc8wo8m7sU7Dm5Cdj6vybr3BBt&#10;+wtvBbv0I0+DrebTX/g3IxP03nVQp16V7moJtn4r54clsn8vLGB8L4Zb9Wlil5dXpTzm5RXtrzP6&#10;22ZU86T0DJyPWU3jBT/stiT40+Fg0G+vhIEw7bo/XLtNDYIbJqMa9LzGTuvFIZum33bbVByykXb/&#10;IlwIs5oglmNdl1Sdt6/bkH1b777yYd+zf+s5W3rA892BFtDRO3WhBMk+iTF+AKRBxenXqa5FONax&#10;0+WxU0K65cR1Gw+43mT7SyTxPIAww2pr9Hqu88QHMfa+++d/18gtm2BLk2TZDZEpMkvbIjfxGudO&#10;rl3roU1GtAbZzyoc39aKZENoQn79s/9qZOe5Q0amOZZ6sgh7UaOnc43hiXHRQZfsjNEw8tOiHd7K&#10;+fHOK7DGUa3Cbj12H2x7o4jxVo225LoXvtbIq664ycihtFcujz19j5G3fxVrVJrX61QCd9xOdv80&#10;2TR27gFjeYpl/OBDCIfq6OUDzzvoMI9c4g1t3ox1lT/9sz808vgTSPfv/fbvGFllObao7w7XDJpc&#10;W5TXuhglar5JVNKtZ7gX40kQF+3HGu1F+zCOPjMHZokTs5hHZ4ZxPxIGM2Y8jDH4pgnMLRZOYz3E&#10;waFD+LvGcXKNdVLknh9jf3LJBszN//wv/h8j738Ia4rPHEQ+xqaghzrLPlz2Cn+5in6jMAl9i8X0&#10;da9C33TkMNJ/8CDWQHJ5RB6JYf6vOdbKItabVpbwfiruzY1CYdRzzUOGeRpBI4L6tFpGHc2RrXWE&#10;a7bVCsYFLTIOLkwjrRGO4eur0LmDVZ6YEOkgDJVLh3ZA/aDNrGZDcyTZu/Xsmz2ejbOe6BmbnWq9&#10;MPxYr0+w7a29VtBnuy1mNW9MjrAVd8e3/nI+ZjVbB/Zaip2G9ZjVEFIPF8isZt+3GdUEO+4LgRem&#10;4v72oXhtaefjO2FWEwal077uzevXwp3HrBeOjwEJwDN23XW7aCt9fWnQ8+vkwx4n6plBYfRdt0Z9&#10;Uq1/PDooLEHrkKrbHjsg5QUwqylrCjvs1k0paW06xWDv2gv2kzbstH47sPW9nv5t9DGr8R13GGah&#10;P8xzx3mu/OhZlUObOlQ7b9NOaEyVTKF/jyZht7Zsw3fkyb3oIxx0q1iTmn8e/cXCEuKfb6FMv+9H&#10;sVa1ezPGSt/4FBlLa2RtrSKu2WX0aU0u2IrtxYD9RYmnmsQz+N0im3ZfnqVTK7+qI7rufmcyWFt/&#10;BNkOjzUHskOdeey/SO+FMKvZZSaGN69vY9iaL1p9np1flZ+/W1V1V1w6ZSqucbD6Pco61wN0QkyM&#10;373TZK1V+tu+Nd4O896mrNYxH7bTK1jZdvMhGbHsuAOlX3MZV6/uXALp0u9eARhhz9MEzVkF/339&#10;Heb6intCWgzrwq/8+fca+boDGD9+6QMYyz7BE26ufCGYyEbrOGVqx268V2A7cpDgnKbXAIyoUe+y&#10;T3Uypx07hnWNe594xMgE9xik+J28y7pc44kpYoxzkGDZa9yVJsPSDMfWxWWkYSSHdJ0scZ8Cv80l&#10;x3E9UUB+/ssP/5iRmcMY2zr4+9/4SSMPHgNr3OoE8rzK8UyBTH01tme7rNUH6vd6dVvlEeW6mNaD&#10;3LrItijoeV1XWBfCrGZ/o7EhG2LXade2EOe8b49DWIZ21PaYQun9z2BWc/Nu9ZeC+k09563PeGlS&#10;W5Tdkt7X0yuAMN1xtJUPfxu0MWi9vkUm6AjnN1J7JIp0ttnOxKwW5x6ifAHPV/md04H2+Gwho2I6&#10;ifYfU58gWmoi6rKII0yVuddHQA/+stfapp6tVtHuV1pok8M8/S/EvULDQ7AxB4/he/h0kd/o2W7a&#10;rLCJDt/rodnBu4k04pqYxLx2jHO7yhLmcLIPKaZP6yza+5SJY05bayB/Je4dqlDnDtrcI7RWMwEC&#10;BAgQIECAAAECBAgQIECAAAECBAgQIECAAAECBAgQIECAAAECBAgQIMB3AeG//G9vMNvm7j6JHa8n&#10;z2IX4A7uttt0AN6DsSx25UXDYDPoJrHP7ewR7MZLN7BTtlLmzjiybI2NbzPSwcRGeCAv0jO5uwov&#10;rTA95eLcFTyaw276Be7OK1JOcsdvXjsbuYMxrHPqKR00uetWO2SrFezky+XIMsHdnkl5ZvH88gg9&#10;/uI57BCs1rGD0N15y7gdxJLYhbtMZrWxLD3F6AV46hSYMbKMa8NO6GJpETuak0pjGvmI04MzM4xd&#10;lw4Web50iAxrI2Qca5AxrtbArsfSCpgv0twtmSazWiiB50P0Yq1wB/3qHBiLHETJLKQdmd7uVTxr&#10;70bVb8kad3DKM047twtkp/Mzq0XJomEzqy2W8a7O181wx2ZUXivMV4hpShdQPukc652vXObofT43&#10;g3Jp89zsaA26TDEN7TjenS1j5+koWdqERg3XxfKSIfOagyi9fRIsM5eVTmVHp4AVeqWeoFd9mr+n&#10;JpD/DXvgwTi1AR70GzZ7LE6dAp7pkOEtOYln/uwr3zDy6XvhQbo9Dt0lRlGPllfRnk4fQp2YTCJN&#10;rRB02qBHQMxzXAhFeH5xmSx7Yxl4hmaGmfdxtI/0GOpRqYRySMbhWRrl7ttmA7rfOg478n1XwWPW&#10;wYFX/oaRlRzOZb/3JFimnj55t5GNeZx3fvQkmBTzJdzfRrbGTVPQVSWB+rTcRNx3fvWwkQ66i2CE&#10;u/wi5Ofal0NnxRyYrv7u7+408tRTqAsZehlH2rBFiTB0VGuhrDeQlW7DJNtTD/sO4Iz39EZ4MyyS&#10;yS/OukpTEzq7Cp2MNeC5sIUslZkptIu6Kgm343d92/LF8LhUhD7bZP9JRdAOdo/CPm/dDm/aqT1I&#10;S5QeQaV5eLPmx3D9n++FLhcOglltZMjzWGpwt7dYC1tkxzpyEN7bCXrohstId4S7wRMdxPGCq/Yb&#10;GUsjnFoV4VRZpxyESdFXJ9Ndq4X2O0L2xc1TyHuB7JPLbZTbHXd93ch4BKw6+Sx0uossFn4v6GdP&#10;oOxj9ObIJ1k38/D+lUdZMgfPjG0bobtQHHXj7ArSNncC9Smx/ICRL7/JY7rccwny2mmjnYbJTrPI&#10;wB86jjQ0aiincWSz1/Kgk90bUB7z3Gm+NIPnmyWUc559ioPRAnarF/Io65jO9SbTUjuGdHbYh7Xk&#10;ydNBXS1EbzByYRGsSV++G3Zjvg0PGgebRlFfFpZR/zv0eDtzCv1DuwqdZNhnl+dhH7pVtP98Grol&#10;YWSoTbaOJuuvgyOnEfZjD6Fdh+nhFuFL8pR3vTrOI+W964c7BqBebe8U913C8+JYe93u674tuP0m&#10;wlRItre0ykkxK04SfZ0T53N4sb12vPxArpe/Qcxqgt6x9e/m03rf723cojeH7SVow053jOfry3tQ&#10;Hk4qT4XrQOmQ942eHR9C47PZZkbo/ZHLok4XV9BXjdGe50bQ33z9a2Aujfu8k1NkV03T1rlx02Ze&#10;ugt2a/smtNkZttXqCtrZyjTGJJfswliwm0I4Dx7GWNHBhq3wBH3skYeMbLEPOh+zmpxrOvSA64Vu&#10;/tfYpMWxrIMYPaoyaehqyxbYs3gKtqPENvqa73mTkY8uIA3/+uEPGDkcBbNaq4UxUyyKODUuctBi&#10;2RWY/iZZJjthMiwlke4m7VeU6X7DD8DG3viSW4386v33GfnAnc8bWSazydJxbwybFHssGUPDUZRt&#10;q8QxX0q6YhqoM0H2oq+u+3C+tuS+u/byOugPexDsOAS77cn7vC9NjMqfH/3dsTx87TAFXbdZg8Q0&#10;Idj10cEab78e7DhinG95+Vgbt0Lyp9+B/7kuM6n274IFoRTYYcj78Pzl1Z8+O10xK5+CzTag5yX9&#10;3u8Rq04qLpcdSJ68A3WK8pAHdjIFu9fgXNyBmG4iHOc26nj3DW8AA/JLv+9HjexUYB+qDCtLG1rk&#10;7w9/8hNGPsPxWSGMeVvKM8uhSTKrFRuwW6ea9DBk3N0m4m6R5SUtjz/OVZV/5bdLOyzmlnMhX+Cc&#10;k4W7OO/ZCgfsCnxzXsQ5PIwx1xu//x1GOlg8i3HLo1/6kpGbOAe/+NqrjByfgi2P0Pv+iSfhFby6&#10;CJu+cQfGj/NVjIO++q07jWwlfOUdQ/w1jsHl8bp7M8JeWMBYe4V9VZRszWpr8mz27JgRvQfW0ZWr&#10;x7UyYjH3Sbaseimo3q1X8/WuoGcHoe9567cMmT8c/W3Lbxdu/vm6PxzpV9f0W3rWWEMYxLYjfDvM&#10;am66rHdkr/R7vbD88DcX+9n/qM7c/Cm8dcbkwneTWS0sb3+Whx7Rsxo/JrnOpPy3NH6MYvzSErMa&#10;Hjfo0ysZH8UkQaKy0A++7X1GvvzlLzdS62YRsiBk0ngv3MW8WQxHzZq3ANPlwmKHYzux/dYWYTPk&#10;yfz43XcYefqbdxkZJ63244yzQftRbcIe+xkBVPearEDpAubHV96AeeL4CObUjzx2r5EHnwLbVpZ2&#10;YZX9yJU3vMrI17zq+42MNDme62F2Bu985tNggKuWYK/SZJF05wEMM0vW402bYSNHucb78CMY89Vr&#10;yF/XN9boUo8tMpGNjGI+/wd/8D+N7K6C3f9Xf/GXjayyjnRYF3odDgQ7gTrrUoY2teaLK806q7XZ&#10;KJk6916EucLKEsakjTb6l31XXGTkkbP43Wigr2jVWJdYLl2t6/YgnbA77FVC5GuKrDI//bafMvLq&#10;yzinWEDZf/bzXzTym7dD/80G1k46ZJoYSnhrPDVeK1ZQn2596fVGvuhFYNP77GfBun7iCMpreBhj&#10;8O0HoLOpCbDRf+2L6LtqJVzPxXHdQbUCPde49tHlmkeYY+9cHnVAjAQV6qDCE1aS0rG7joHnamW8&#10;56BcZFk2WZZkX+tyLU1DIzEydDQfEasYMcju+RnJbNtvj7tkHzQusWHHISYZP+xn7P6hT/JxjRtt&#10;NgqFt8ZWktVcdkf9hzdW4AVC18VC5eaTYWt+79eGGwb7AfudfuA5O912WuzfDgaF2ZfOgXED64Vt&#10;wy5zD8rn2ji+kzjtd/t+c0xoX7eSsAb2WMEJxfzPMDxphAtbl4J+r5ePQfcGhSHod4t1Qe97a0L9&#10;cQ2Cmpj6/TjXtvvK8RzjlTAjFtOV0ucyvoilxr1u/b5AW+PHevpcD4OeW+/6euzdfmhcOQg2w7IN&#10;f74G5VFxaI6uctG40S0v9nldfovMDqMvmNzgfTucq+Pbc/kE+qhsGH1xKYv1+/wG/D6wGXHNPo++&#10;NpTD+nd+BeU3O4O51DK/h9VUrj0k4vg7we/bLX4DjPA0L9teCWpnA+Gbh/W9y99i4vJYc9ZKxS0d&#10;imHNteO0Sf66btf7sNX+2wPi1H23zlvwGD17OuIjmgvZzGodjrXF8FnlaVOab8b5zcObixvhvMA/&#10;vHKoVDBmaHBs4KXTS48DtQe7Cuu56DoL6a6t5Hqky8ZIHUb5Xd8Nm2sp/UAcVtRroHS0OKeQPUpO&#10;XGLk9//Krxh57SbE+cDH/9TIg0Wsu8a5vjm/gjH7nv0Yd27agLGwg3Ge9pXi2DuaQLlkedJGkmOn&#10;48/h2/T0Mr5BTW1DGG1+n9FcJJnF+/51tgx1cOp+fFu670msmU+TIb6TwPrFRTvwHbgbQ5uMcj6z&#10;UgTj/ZEFpOmVLwFb/ZtecrORDu775w8a+dXPYM3pxBLqQJWTtRWeUJWOIE7p1rZ/7vV1qrTKOEF6&#10;f495H9fVLgQ3LI6zXOmeZgDoOT/sbx02FKf9rm3jz3nfXvexInXftfoyYSAj8Tr5We+ag/X6JAd6&#10;3h7PrMfgr/Y7KCxBfbXbNt2B8rnfO6/d7kFzC51G0WRdUPOXDdV4ucDvTpMb0P6WZ33fKci+tmkK&#10;fVaCJ7pFOO8Ic01EOtHeKK33ubpy7TV++8tAdVfQqZIrZbbjDOJokmlxYgLfuxbm0a6OnUQ/2+LY&#10;qZtEePkQ12d70MmVLa5xJLk3Jp1k2FWs+aa5LplLIIxoAbo6sAF7OVZnEOfTxxBnieyIGX6bcyB9&#10;syoECBAgQIAAAQIECBAgQIAAAQIECBAgQIAAAQIECBAgQIAAAQIECBAgQIAA3z2Ef/6dV5oteacb&#10;2H2XHwEzxA6ySwxvwI69aAS7btMT2I331Aw8tE49g13uyUV4yIW5u7VCFqtIiNsPe5jcugt/jOPZ&#10;HM+obpGdZqWC3XWHnn7YyBB3ZG/KghlqYxfvjUzAI1A7CLv0ig7TY9tBm1v2Eyl46lXK2MmbI2tb&#10;i56MCe5obtcRl3atJ/LwiCtrZ712bPq8o7TTukhWs4k80lflDvPjJ8gQxV2tU2TTmJ8Du1aO6U1m&#10;EGeMuyfTZNJxsKT46Z0+nMEO5DrzXscGR5dZLVXH8yl6loeTkNEudoWudrC7sjgDXTtIxrBzUXkX&#10;5GXm7VZdK7WTvsadj606wtaObJVvhml2IG+AZBr6TfGZ+QreLdew8zpNZrUYd3B2uVMzxV2ehQ2o&#10;nw0kITQ9g/w7WC0jjBK90Dtl1NUQd+Unyf4TIjvdEpmghrg7VLtWa2wT8Tgi0Q51BwkyQmTosRuj&#10;LmJDqJu1EvXMXbVnD8HbPlLGLvDtO7B7fdOenUZO7cBO0405SAftHL2COvREGMcu+vfTw3+GZ3jf&#10;sAP1brGNNnr4COr6mafgcZmtoQ0khpmfLajDUd/5yPEayqjRRvlEyJJXIANcI4Z6lR1FeeWGkZYW&#10;2+jqMrxZEwn83jCG/F0/4dWzF70W57CfDl9h5L/fg3zEYmgnE0m8e2oZujtz7EkjN5H9Zf9F8B44&#10;VUG685NgaDt4H/Lt4PSTYGn70R+Gh0LkIoT5qTvAknXPt8BG1Z5jxamjLhe443lYkkxs2ydRzq+4&#10;+WIjHdz0MjAqLCXxrtgPt/KdJYZ9/2No53Nz0E21BnawZAr5i0agw56RMqIdRX11UGd7T8ZhC3Jk&#10;rhnLIq4XXw2WyvQQ4lwmy1k0gnKKNVGOqTg8gD/6BMph4RnoOuGzy/UI6nuHu7NdlqwG2l6UbIfD&#10;MaSlVEd7irdwfSPZBCMp2NZOB4wSsQjbXQ+bdlxtZIFlFkvAo7dURd6rTdTlWA75O34S7eaZp1Ge&#10;3S5Y94aHUKdvvgb5r2aRTwd3P/aUkbFl5Gd5HuUQSUNHk9wYPrEVei+kwCY0ueVyI0vsX2JdtIXj&#10;j99j5I5Rr1xuvBFeWq2QvJYR/1ID+ThTQn05ceq4kYkI2TXJIjRCL69anGHSC2+GjEtnT8PTxEGa&#10;rH87t4IBbtcWeKcU6DGTTKDeLzRRV7pkikzSY6FZAWtbOo52043D8/9JXDY49OQ/GxmJQq+1EsJ6&#10;/IEjRjZWUAfSSdTZGm1pJgld5YfQFpsNtIUq+0f1Ww5OTiOvzz2HMo3WkK8u7W4nyk6MkJeA7dks&#10;b4/1vCxsZjU9o3dd1rkLxHpxnA9hxt2LlAJyELOaC/Wr5v/vDLbXjpcPyD7Gkh768kq9913nWMnv&#10;xeGHq3NfImyPPbdMXd4MoC/d9MhwmYCoW9uTyYHSo/g1LhkjO66IEpL8Y3gIYw+XdZfjllMcQ4Q5&#10;Lmizf6xy3OAgScZAEr+FRjhOzGfR7rfSY2bHZjIOjEAuL6B9HXkaNirOcdi2fehXvnAX+icHMbKb&#10;NSpoi/EE2vVKEemQh77yLV241c/1WMJ11b9G02tnLTJwDJGBt8DxYqWEdhvnWPStb3mbkafTYHv7&#10;qz/+IyPHYrBTbbKcRTmGj9Ir0UFH46YmZIcMBGmyNC+tSq+Iu5DB/R9/J5hLX/zq24x8msxGR5+G&#10;Dp98Hrby7i+hT3AQLSFvYqeI0kMuzDzH4tSVWEytOqz6dS7Y7aGvfVgMC333iUHt50LgtjGrznty&#10;bT7kYOaPU3+3B3jN2nCfp6ei6ps7/9J9tnF/XDbzkN5VetW+7XwIcozzh+lgzXN61/zvA93mpBGF&#10;IekyErDc3OtWGvzQPeTiwmHHLemHPKvtZ8Q+F6W+++dpa99zPTOZSr+tTNFbTrZcBEMHLsMY6J2/&#10;8t+NrBU55yDjV5wFQcLF0Ec+hXHDo18Du0shCls1Tm9dB3FGu1SFTZnpQopVp0tqIjFBJjJIm2yI&#10;dC377eWiH3aZiSGtyrhXljEWd3XD/KgPUN1Np2Fr3/Yzv2Skg8pheDOXHsIcLkcvzplVjL8278G4&#10;LL8B7EAlMq+VyPAj9u+jp8Bu/JWvfcXIsI+mPRZHusTImyFz5/gUxtbT0xi/19lXyYtTkI6Uj4jF&#10;nrYedE82Q7pxdcT7g+qsW9/M/2vjsuMd9K4Nvdc3TrHaqAP9bdf/QRCrwCConzxXHJK2rgSbWc2G&#10;8mePCf2wdac4XN1QF4PCUNzn0ocdx7cL731K2pN1IWY1V/8qr3O804P7llUGDnTNY1ZDe9AzXjtA&#10;HGJWU3+k+03OsaJMW8RHUxNhCvRsjMxPETLz18mMtvMAmMbe9e6fNjJN9q042UKiXF+LUA9x9Xnq&#10;3HrodNGuu+yz6lzHW+U6ndgnTx3EGsITn/2ckU2y7h9kumtcP1PnppMKHKj/qHBdb+8BrMPsvwKy&#10;tQh7difZMstFzNsi9HYucT3gwPWYR/7g92Ns2Ch5azzFWTC3f+aznzJyeQFzvhTtrOZI0mEmi/Hn&#10;KNnzx4bx+/mDTxi5MEO7TRYUB9Jnp4triSTYvd/3a7DZI1yD+rVf/jUj27StJN8NRTh+DnMsX2G+&#10;4tR9yzdmSbGeJ5Ow4VXSiFxJBrXVZawnxTMovzbN8pl5zCWqHB8nyBi3dSvyuTKHk0wcVBcQfyTM&#10;vplIkIks3EGg+SGMl9/87hcaOTSG9Zg//6N/NzLdwtp9t4Zxcpd6clDhfLzK8XBhGOsXhWG1B67p&#10;xNB3jY9irf50EesYOa45zE/juVQMayjlohdHg2votRbGAu0O6t7IMBjfQmTVqNRQX8S8UuJ6XzKC&#10;uFeX8VyUdTiT9BjiVlfwbL2MMuywUDXniWgiyXrW4TqXu27v2iLAtpH+3339CuuCbJ/bT9Ie232B&#10;bWPFguCHa8csFqdBEHN1P7Oa3mfb8NnKENu7GJ/0rt2v2NLNj2WnxTzlv27n1f7dSxj/ALTWOAh2&#10;WlS+Ds6nI+F8z7nlp+fWyY8tBb0z6PqF4Hzv6rcrfTr4dqG4bBYwoWMxk9iwn1/vOXWd9rM2Bt1v&#10;Wvnz1oTWT9N6aNOGi01fzGpe/hGopFiU/HAZUK1nbSYY6dLO9yBGn/UwSN/Cd3Jf8Z4vDEH5EAYx&#10;q3n5H5wvwbVXtEvq/6UjjceSGfbvZN2MxZHmwpDX71cTuNZZQF+mk6kqo+gfduxDH9VYQJ9cL+Eb&#10;wfhVrzZyA7+7PnkHT/IpYNyQnsRc0cHcLPq7Lj+sJtrotztx9Duyq7Z0y17Xrbqib7sObP3pJAsv&#10;DNhrjTvdMFmMmv+77E8WA6YYyxzYZS/iJ8WlOPriYhoEzWs05/CvYXc4PtRagU7SijGydhthiWGt&#10;ynGC5t4JnqimtHY60H2bLO4OmlWMCWqUbdt2W7D7YrtyR2gn1ntfNkHf91VHNcfQ3FRhCHZzuZB2&#10;14hx3NiAPgtTXPt8y7uMfMnV+I65nYspsysYT584DEbfEzNHjayxvOZ848rSAsbvozyFaf/l+G65&#10;gad4FcnW/vTzWNd40S0vMfLsSXyzmsqgfSwuIc6Jzfimm+b6hoMUdfXo5z5m5Bcf/JqRc1P4znXV&#10;bZgj/OQbwMKcmse6cZMnRmWHUVeKK/h9eAFj3M17sd7sYDvHqF/+i7808jMf+biRZ8kMVSxA8Sl+&#10;y7XL1G1XqOJuHffXkTDrbopr//Yam9qH4LUTSMVhs+zquv1945zg/gQ7H3Z9Otd9jSc9IJ19sJjV&#10;9FSEYyE7Dvu3g0HPXEj9d6Dn/WyNgs1cqzbmDkGtuO04w1a+9Xx/TIOhdyK04Q3asSj7Izfd1NkY&#10;T07btgN7QWYPYR3QQSqOtYGNE2iT0TDW+7T2G3GZommPeT/GuaHSonpnfwtyoLorXTQ55ysXYWui&#10;eeSj3EJbk4onR7DWeOIk0luhXW/TTuv0SQeay7h7ftg+9N0uGkO61K/HU2hfF12C72EvuwzM3l//&#10;wp1GPnEU8+V4Gn14XAvTPbinRpj/AwQIECBAgAABAgQIECBAgAABAgQIECBAgAABAgQIECBAgAAB&#10;AgQIECBAgO8igs1qAQIECBAgQIAAAQIECBAgQIAAAQIECBAgQIAAAQIECBAgQIAAAQIECBDgu47w&#10;D/3ojYbPbWITji/KZkh5STr5DTtA4T09g7PDTh4HddyJCigkR+Kguts1jKMwOjx288QsqFg3jYJK&#10;0kE+D4q39AioFpeLoJI7NY+wzsweMjIZB11rdhhhzR8FneX2No60u+wKHLeRYlzuEQC+vXeiJo2T&#10;/t8+BrRJ7rsE3+mICp7Uqkkei1Qi7ahOzAmTetZBh1R4VdKuTw4hr00e26Sj4DI8qmB8O46dmz4L&#10;qs7hOOgCE1noPEGqv1QeZeFguU5K9CbSP5wBjWCNeW4xn8UVUKvrGNA0j3eKJpCPLqnkV1s4TmB5&#10;1qPuT/CIQdGyekf3IK+iE7SpL12QdrZF6r4mqQGzLJ8sqf4diFo1waMS0jwGdAnJCq1UeMxcCumN&#10;Mr0xnk04No76luJRsieWoMvpUziqxYGOemozHY0SyqfFIzhjLPsoj18s8TiHPNNU59GjbVIz2pSg&#10;DjKkl87rqDHS40ZIYbuwgHwUz4LetFlCHc6RFnHPxaDZn9iOo2GHNqFuDBdwTICDCrku86TTjbJ+&#10;feCrtxv57AM4OmxXBs+1s6ikDzwJ2tZIGHpvVdCe9oKZNbR/H8LZXOCFHkYmrjHyk9/C0ZudFRy9&#10;NbYBdTHMo2p1hE+LR5N226ifiqNeha63b9pv5M5x1EcH2c3I83IXYSyQrnkkjTaZ4DEb5TB0tcij&#10;VEdIEzw5jHZfr7LOTzPOOTzvYNMeHKM6sgd5vPPpR418/inYr1wRYe0sgIZz937QUYZ4rMH87Gkj&#10;YymEffW1qEvX7EK9czC+AW2Kp0yGlmqMfwX1a88k8t4JgTb3bAm28ZnnUUcPHoGOW138jscQV5hH&#10;RjjodFE3RZe9ewhxvOiFCDvPYyWaPO6zTTsXDuEIhmQH1xshpPuzR1GeZ59EGiM87tUgjLLUUYpF&#10;nvUU59FuhRbq8KYRHBUV4jGmYxnU1dNHYeeWGrDf4yN4b/8+2GsHwxtZf8Kg5k6EEFa9iTqx2kQ9&#10;eeIZ0AhPjKLuPnMUx+YdWnjIyEITdeaK3aiXmU2ebTm5gDK+ZAva0pOkXz0+hzo5xGOobr0Jx8uF&#10;W3iuHQY1aWIMuuryyJFMG+XcWsWxcw52oLmGmjzSYnEWZXbwIMpybAvy/Pxh2NfxYdiJUAw0pzGe&#10;aCGa1FoZdm36DOxFqOn1Ybkk22+NZUozNEnbt3vqWiPHJ9AuWhGkqdZFXBEeCdsOIf/NOtrEcPQW&#10;Ix08M412cOwEjtTLj6AuTJ/GMaCnjqI9rC4ifQsz0OkIjxHJUA9VHstRqiE/CxWvTS6swiYe4jGg&#10;rVVkpFWi0Y/jvmBT3Yq+2Yaf8ldjAPtoC9GVKyybJthPn3su2O+tB/sYUFEx2++6+dJl3j9/DOeH&#10;TTetuDsMfb18DEqfd92rk35Id/b7OorEgZ6xaeZdvbMv7qPJJhW2xmNCl8fwnCsfqgMpHv+T5nFM&#10;mQTqyBQpmOscU6xWUQ9XeRR5qYJ2o36/1USaHYhhv0V7tXcb2nuWR1V3m/8fe/8ZYFt2VQejJ+fK&#10;4ebcOamDpJaQ1EooIYkggRBgkDHJZGxsvueIH7Y/2xjbH8YPbASYIKKELJBQ7lZWd6tz7r7dt29O&#10;detWrpPDO3uPMdbeZ56zq65k4fd+7PGjZu201lxz5XXWHAthzc+DUrnHY+XWV1CH985hPH3xHNrM&#10;G28HNftHPvtlX3qo1RFfluOvNtvltTWMvVst2MDWk6D48Tm/TzR4HaLU1ml9AWU04lCv0OaxQT/w&#10;nvf6MnEN2oz/+O/+qy8nE6Cf1xEzaY5RMjoHqY8eabLTbdqGWZbjeKXNMtmsQr9cD2O5n/mH6Bve&#10;+n04burzTz3syyPzaO/+10dxFNbv/frHfelhRwZtYquH9kjHGOi46zqPdbBHVwr22IBRZXtUmfNh&#10;qN/te/Z6FN15FKLitG3LcJxMzxAdfIC2OerB2kRh6r7aUl3rqBVdq46Hw9nOrtnQkRUe7Pv2mKOR&#10;9pAN/L8hsMApRIXhwpKa2+TfKLBmDdkoCjbuUe/rOBDbRmo+5o4B5fG6Nm7NR127FaJSF7I60sId&#10;HYLrsTGMDX7il37Zl3tmcFREtU0dGFYnh/HMhz6OY+ge+eRf+bLCMcbuFNo7DyucOy/V0SauJlAH&#10;m7RekseDsKnvKw5dbJuvdA6WDMIcUSWUxjAvky1XeMSdIJuWOJ9euowx+LvfjeMq3vezP+dLD22O&#10;0YoZpO3oeYyJfvOPfseX1+3CoPCWQzjSeYFzoOZZjJXanP8/z6M7Hn4E8zaa3kcqibqjI1N0HOHO&#10;PRijnjuHMWiH6w/2GFAdzeXo+FmER5Xl4B7tqjpHqeejvvVgy65yYKu4osq9vXbv27BYR8Pv2zC3&#10;DZvtru5bfYfGIH3Yuij7ymaSCkttu76zsO+HETV2s1IVxoah7609rB1GYSgOAxtG8B5lRD30EXEM&#10;aD8hlICNu2P0H2VTHZ8hRKVZdlfbqKOSasjO/hiR87TQ2NXlhxtPDYbBpjHRSKOO/r0f/klf3nr7&#10;nb7UOlI2Bx2LBdqInVqGR5B6SNNGskGNx3sus62pc+66wjnufX/5YV9evow2ZplHi7bY1qYUDo8V&#10;9lBTf19AWu94FY6TLPPI5JMPYQ546gzGdkm+nmI+rTYQ9nUvwXFB7/nu9/kym8C41MOZY2jbPvzB&#10;D/my04EN1N4qX/IlrH0mOW+bnMH6y+wk+qGLC1ivOHUMRxIV8piLe8gXVOaQjh77nJ/8yR/35XwZ&#10;z//Vv0Bf1uPEucpjpZIcP2e4PllnPnFKnkgXQ/0Px/PuCKgM8uzAQeT5/j3oPwp5hHF+Cflx6hz7&#10;vk3Mead2Q9eX34n1m2NPPe9LDwsn8W6yhzm15h/tBmw0PwfZSWPtZnYfrktjmMesL8O2zRXo4I4B&#10;5fqNh2QKae50UQazBawt7DuIfn5lDeWsUITtslyLu3gWYVSryOPJSR7/uYFyleZxrh46jIPLef34&#10;YbvpMr55+Stu9uVn78bYoVpFGBtrKGjZHtLVrCOcLNv8pJuV9ONdQxqra6yTEP1yxX/UxvDbLsuu&#10;jn6NBp7bdiOMrjnny7aZOgLK3pf0apL/NxSFjU/Xtt+RVF3ssb0YnkuMSAfHDD2G2e3PvMKwx4AP&#10;6w24+6bd9hD9LmDTGXUM6FDc5thWD9ZGNm7BxinofaV31Hs2jTYOfaN2VlBIQ+kdoaJLa8QcTWE4&#10;yaOhBN2P0s3DsG1MmE76YsT7QDjMMAbe32Ku6SEqDKHDiqH3gvEM5CjYMNM8qkvHf9q5RNS4LAz1&#10;WSp7gY0GZT8wX1gdzOmAQ8/DsPaOsr+w3fMwRpU5D+H2ZyskTUIU96j06J7VL8s5XUfHlfGx1h4y&#10;edTBcgX5lS9CZrh2100HYwvmSmKizfFXE/1L6Vr8DvEtd6Eve+whrBelp7/Ll4duxDHtOzcxx6ue&#10;w9himmt0K2dwNKGHr30evz8srKJP3mzxdxj2vbZdDh+H6cGtvRkbaZ7twdZ3vWul1rDcNdtplWmt&#10;v9i5oNo1DxrnKl9SrP9Kh2SwPos47VqPoLITrkdtjWdz0KtYQD/ujgFtYdylONo8ujtXgG1zLANd&#10;9l1N/obd5PqBh1YTY4Uu13+7HIMHwLe2/NlrpSewUIAe0yH76bdqHRFpj1tNU+paMsg/a8PAZu5d&#10;luoCxw7NNsak1TGU6YkxjHtvPYK1hb2HD/ly/wGU9V37UYZL+r3fLab05wY8zvOZp3Ck/pmLuO5n&#10;gC+SPB7wVA31osDjPdcW+XvfJH5j09zoIn/fnJrGeM7DNPdT1C9h/Pj0acwdjqXxztu+D+so33kt&#10;fuf73K/93768eAm/j6X4u/f8bvz2NsfjQyd5VKmHg/uQxnmokfjw7/2+L//mU5/05aUG2giN0QMM&#10;5keHEzaNmYJ9DkF/kc8gz/XM1g/BhWnuq81VPbHl70qgMOy3QTkCtno+/NtTUPbC6HBMYcNOm/GP&#10;ntv3PEQ9u9K06zulOxxOOvSbhYcgzNFxah+Ggxk/bnf8/EjwmyTHFl39IEkTddgu67f63Zyf7T2I&#10;OnnhWcwBPeQzaPN2zqB+pxKcX/LbVBJxuH5km2NAdRxnuD1W2ZWttA68yU02Xc6Hlxr4jXZ1FfX6&#10;lhtwBHGSGXFhCfPItRra72o1aI8bnLsp7CzXFNJZhN3lema+iD5qYgrtRDaHMKrnYRM18b0825QG&#10;bLmX+2o81NqIa1SbHSNGjBgxYsSIESNGjBgxYsSIESNGjBgxYsSIESNGjBgxYsSIESNGjBgxYnxT&#10;kfzRf/46f2tekTsS21XslKtuYGdctYOdfpdXsHs1yeelSeygq5Cd6kYyFI3vAtPEVx/4ii/nJ4Id&#10;ckXu+h3PYldhk7vWX3gRO34fe/wLvrzmZnjXpXbg/ceeBJvO3hR24d51w7W+FEtahl5gYc8n7eTP&#10;ZrFTeZO7AuVB3uDORefZT+YF7VbPjWF35EYNu/p69E7qhnbSprmTt84ditNF7IJuMozz9Ioskm1r&#10;bj/0v7SAncylNHYj5ooIJ8udm8UJ2MfDag2MHCl6WlpmtS5ZqlaWsVM538T7FXooJnNIR7eD99bI&#10;0LZxKdjtmaPnp9up73bmB7s1Pdhdndq52aPdtcuySe/OAnfODzCrMY35PPKlRA/LZe7m3FjBru4K&#10;d3/muOO0nIduUztgm02qePQUGEqqy2AT8kHaEDGrtcjy0yT7V4q7iTPcRb1ZQ/7MTGJ3d40eG23u&#10;TlY+hzf5pmmLDOtNswq7d+hZWW0ijiRUSMyw3E3twm71A4fBALZzD+pLbhrpStJD08M6y2iuCbsW&#10;p8HU9ftfBsvUFz7+WV/uy+K9RgE6neOu1xzzZZ4evYfnkA/75xHOrgppovo4fA0YXs7Sq+iRZ7Eb&#10;f2UTbCfNJO5nuIO2Xoctk23YNg8VE7VlJLgyDttefRO8dj1cbCEssbLtmkD56CRRpqs9lr8M4srn&#10;4DmaY9wLZxDn2kVE1llDnRY7ood9h7Ezv0uFLpNQYX0RZXaMeX3TYezWn70ebcnRC2COymSh496D&#10;yM8sPX525aGzh+sOwX7ZCYSx1EXdvHgG7dSRHfAKKKbRHrTS9JhNvsyXX3kWO5mPnUIbma3hu3Iz&#10;qG9p1sFMBXn66qthx72HIFN0e+4kYMMGGWRS9IwppOgBm4AOH3zwMV9u0FO2nAu8I2oN1QuW5R7y&#10;rkuWw1ky3V1zDTyUSmMosy8cBcPNxUV4U4/vQNjjZcTZayKdHib2oIzu24m83jt9uy/PLsCG6120&#10;jecvos1Mcsv1iRPoGy6IFbEAxq+JPPqjPXvQjnjY3ICH1CtuR56e4jfHF9DWVci4eP08+5f0t/jy&#10;+FmwHfXIHpgvY0f5WAa6ljNIj4fxEuz7+PGv+nJpGXHmkig3czvAopfowROmXYOehTEUxPQs4tik&#10;w1iDjJ89ehNXQh7kyS7ytkeWvdIYbNXX0P87VkCbPsv+4uIZ2GZ6HPenxvFetoR8qXVhU5Jx+uim&#10;wXS3vgZ2uceeBoPHhWWUyVwB9WXxNNrXy6fh2V8n29w42+lWA3W3w35mlf2VhzXWuccehUdbdQlp&#10;TbeRHx16F1hPDDkwDHsoAeH35QWlvkteGlHfRuFK3rN6CmJWkwezvGust4cYO6VjP0D+E43t3gi8&#10;UPGPdFQcyRF+CVHp8DQOQ+9tZxt5D3a77PT60DeBJwgy1YZFJzx3X17qlr1JY4xMaKxnPaSdZxxf&#10;GaN3x2QZ9WFyHP1gk64xp8/Ry4vjgWYT+kundog1RPF3Oyiz81MIa6KMOurGThxXVjj+XVtFPd+7&#10;A33HzTegnZji9Yc+cY8vPTz3LBgqx+nR1uPYZ2UF7VKbY1tbthW188jk+K1Hpraw41mDeeQ8YVBF&#10;EyXGmWYY3/F2tPnTd7zLl//x18AmlKtifJBmm5KksXNd2NAHqSq67NflidhLIbJCBbZra7zYRRv6&#10;L3/lLb687pUYk/zNI2hr77wZnj+fuxf91X/8Z3/mSw8THYwj02nYOdGFTHL+0mNe94wnrMq2rQu2&#10;fHpw5WzwVQcbhg1bddGGbb+7Eljv6KgwrHe0B8UvT1Zdj0qzB/e+0T9HNhdhVFtr9dIz3ZdNdW2l&#10;jdOG50GxWZYDZRSrxYBePuThbBgxrgQqRfpGZjaOgA5Of8ohXfqIahudTTJIiTznhmzHlOpaz8Pe&#10;n4pfc2aBWZd4x7v/ji+/4x3f7csLa2hzkmxz2mwj7/nKl3z5tQ//uS/Hu3hvnswzHs5yDHe5gbak&#10;QS/HGr2JxUJd0PyReovhW3Dp8f/2EWqPo8pFge2x2vIWWYGsJ6xYkhTOt3/7t/ty9zjaZQ8XFjS3&#10;xLs3vhTMSY8+/awv14+e8OUNOzGGXalh3Kw1hjznwc8dx/tPv/CcLztZlaJ+GA3MN7rI2v78Ce3Z&#10;bAlt5LmzGG91nccsXgzSjbCCa7w3qq0Sk4reFYuZs7M6EsLa1mLwbcB+Y8v0qPIfRmAZYVQsQFRY&#10;9n63x07OwKWbr4e/0/92/CIb2Toor+0onez7o2C9sq3U2EiwYY1Kh4XSERWHi8uE4a41uHIFLMgf&#10;2zcF3s14kFS/wz7Z6i+IWW2rMbyY1fTMhmW/Vdspdoo2B0U5tgMdsu16kHd6ht901EgKtMFmE/X7&#10;rte/w5c//CM/78uVDUzyMlyfKeShW4vtYS6NsaGHVBrvaD2y2UG7tXwR8611rjFUq5hH3vtXf+3L&#10;oy+gTcnwVIAOT4hokFFNTPgeVjgn238Vxp7X3YTx1PIy5slPfOFzvuxorYdMEm2uZdXYB1zzkrt8&#10;+UM/8KO+vHAC7OceHrn/M7586incE+OuykCH5cX1YZy3jY9jXWN6hmsl60inmNXynIv7oK16XKdI&#10;ZfHNz/9DsDikqmivf+3f/QdfJkvoTzQrEbOa6lGL5bFIXdqilOsjT/Opva2RmWzvHsy5rz0CeekS&#10;1iGTZD09dhb9YYJrWYUK5I5pzO8vnsFY10Orjra+xXFyrYe827cX+VRbwZpIdRU2yaTQJ3QpC2NY&#10;AxFb+55dmMtPkD3Nw6VLYH5PZ1CmV8kiXSRzx+oG5kDFItJXyUOnNpnMemTjmpnH+uW587DxZi2w&#10;VaoA/ae4vtJNoryRrC0xTUaOkzwFY5MnJ2ysQ6a4PjOm9SPWgWYrKMO1dcS3SWa1foHyhcY1HU1k&#10;3FwU9zXWi2prhHAbY19NsszqnVHtkQfbn0qmydgfhn1nKGzqrWs1QWp2xYwxDL7oQafBKAzmpdXf&#10;svAIunZ9lyglQrDfBGPxkB59KE7VJ6uDkIwaSPehb7SOYuPeDnr/Sr4bldYwxIBr0yGWDWHQCoNI&#10;GVZShWXD3I5Zzb7vwabRzj8kpV+UTez7wlY2HKXPVuhaFhVX9n0xgKiws2Q/Vv+ufsalkxXIli/d&#10;96A2xNrVrR2YOinp3qdJonT0MJQv21xHYav3rpTBfWi8JjC5isPGNSp99l2x0KhtSZGlqs2xeDZH&#10;27FfEnt4jr8r9wr47cFDinYf55htk31Yg+vgUxN4Xuug/7n2rn/oy3e9CutIuYtYqz/6yP2+fORJ&#10;MLCdeBHrbR5qVcwTG2Rr7fK3qUYbczqb584GHN+oFNnno9r+8AkUI2Hj4hjb/UZtfq9Vm6prDykz&#10;T3RrggxT8wCtGbaYX1Z/lw4mUG2vhw7bryzXKQt52ExtY5dMXmJFS6YwHsvwtwOp2ySDToOnujX5&#10;27uHDtdd05y7djiutGVyq34jDFlI6fJgmdWSYtnib9Z27qbffsP29qC2X22KbBvWVWPPNn8DKaT4&#10;DhcAkszbZhPjyKzWVTkmz/I0ttIkfmvcsR9y/wH8ruzhyD78Trd7D37fynH9O0mm9yzHBRcXUccu&#10;rWNd9dIyxpk1/jbVItu7TmvbXOePVx44/ms38W2TdXSlgzH5O979vb68laf+/N4/+ilfPnYB4/qL&#10;nLe0i6jvJc6JpkvB78aVCYwHZ8jOlOL60ZOPPe7LDZ4CMmqtw4OyuMWxopAJrVWpLmn+pbwK6kdQ&#10;3j2o3Nj7FrZ8joItskqH/TZcVj1s9Xz43cHroG+A/vZ9MavZ+/baQ9Q7oannSKi+6f1Raydc8nQY&#10;sqex/5BNzOsK2+ochsLQ2nOK5UZ9mFs3Z8fZVSSomomDR1B25/dA+YvPoG54yCTRr+yYwd6GFOfa&#10;lllN+ZIgO7WY1VQenc2oWzg9tj3SN3XOs9Z4ktAiGbzXuHfl8CG0Fwd5WtCFC9jLcoa/+db4O66H&#10;GvcR9XJqh1BHU/w9SevFPZ5KNM7ferIVPNfJjusb0GFsHG1Ugb8fV0LHaTVSnB/6f2PEiBEjRowY&#10;MWLEiBEjRowYMWLEiBEjRowYMWLEiBEjRowYMWLEiBEjRoy/RSTf/Qu3+lvyZsnAlepgh+mFy9gJ&#10;WyPjizwUKmnsgN07h92DZbKbvXgeuwfrNezwKxaxg3ByHLvcPSyexU69pYvw5EvRu7tFT7dZ7hYu&#10;TGDXXncPrs8uYmdfdgk7Au/Y/1JfTk5CB+3C7yeH0tuljR192j27sYndg/Lgq3J3cUF0E2RW087+&#10;whh2Aq5z16Hzpgjt5MxyB3mDzGoVMg00uSN7YQHe0AV6iO3kOdNL3Mmcy2C3ZJbMV1luzSyMY9el&#10;hzV6SCZ5LvMkzwOv00NBzGrLZPQqtJBv49NgCROzGo8NT6y3YcPaEjwFPBSLSJv1QnFn9xto56ne&#10;l0na3P1eJzNZMY98CTOryVNJzGqVIvRbZli1y2BBmuRO5yJdG8dnudOaTGxnLsGz7yR3f+ZbzKc+&#10;evTQ69ShT5fPGnWkuUNWEXmYN+npOjcHL0kxqq1vYtdnhzvQ5VXgoVunQem535Yna40MUKwX00WU&#10;/7lZeBWW6XU4NQW5fxd2wvdoh1Y3lA7uNs+SFSA/CY/JD9wHlqyvfek+X968C2EvtlEHN1rQu8tz&#10;wW+chsd/qYgycZY75i+eQb3ycHgnmATufPUrfHlsE3VycR3eKGstepZwN3GtAc/Q2grK+FgS+o9l&#10;EE6bzCYHbwzqf7eEMpymV0aZnhWXO7hfZV2stFEvSgWkq83dx88+A+/VCycQ9lQZzHArl3DtoXUZ&#10;+syNsU6WUJd6WeiX7cGWkzMIc+f1YGKb2o3dxBNl5Gc6w/PdC8ifHQV85+HG/TzLfQJ5vMm0L64j&#10;zjxZd3Zyt7FQpXfNegIes489h+sXXnjel6Vs4OGTrcOb9sAU2oxX3om0tjPI22QScbhz9BOoT+kE&#10;dOskUF+Ocjf1H3zkg76cbiHOmWmUJQ81tldq45INxFFg/T8yDUavm1/6bb588FHY5tRZeDYcuArf&#10;d+lCu7aCOrx4DufXeyhOQK/JNNJ106GrfTlVhNdTLwPWubNovhJLm6jfLz6LOHbRIzk5C5ufPvOI&#10;LycqQTtWycD+N94Em9WzqIvLZJHMrCCfUutkWtsH1qDNPBjWHj961JfVxoO+3D8Pm07nsevbw+Vz&#10;CHM9hTBSRVyX8ih35RLibrYP+bKxDFsd3I2+IjOJfKy2kS+ba5BFsu9NlYN8WVtHHeywX6iQfVFs&#10;nysbYFJrNFFuOhvIr9QK2o0Jelq/5FawvGUnEUcrgzg9pJPwzE8mYP/N+vW+/OJ9YM17+DG0MQm2&#10;oeUsyoiY1cQIlyKDX72GOM8uot3wwCFB4uhzaI9qS7iRose0ZVZTHxF4Jg1KIexFsR2z2lbfhrGV&#10;x4XFUBi6ZhjyDJU3mMJ2nlf6PEKXUbBvWq9Iq7/iuBJmteAa70bZSFBcluVFnmQedE9jCY0RlB96&#10;Lu1cmHSpkYesvENaLYTjGHH7UJ7rW3dN77XJMsYSO8hyprFHm14spy+gL9OZ/FnFLfaQEAtRjfEn&#10;mZ4cWRh2zKNujnG8u1rF8xmyHHa7qMNnT4JdME3PmZtuB8PkSjOw9UMPoG2br6BOdfLQc3UV7VuT&#10;TKtKb5BuXzj7y4sy20N/Wmviex8czOjbfgfpiwzrnhg63/ym1/vyxm/9EV/+5/+GfqR18cu+zHQx&#10;5ujS1kWm00OXDGo9smLkUoyT/WCbuV7kGD1Th37/6df+vi9vfSMY1n75d3/Tl299I8YWjx9FuL/6&#10;L/7Alx4K64g/QyrbJNkDOmSVS3Ms1WM5ElT+bFm35dODG++O8ADzYMOStEw43wisfmpb7P0h8L3+&#10;m5QBevJ8ZVptebJw7RUhdkPpYMMZBT2TLa2trLRxjoJis6+qzWO1GM4vXkZ5MoZhv7XsGdaDb8hb&#10;kt9HMRt46LT5Dht1Fzbf6bA+q30TK5ikGKAFZ8NQ3yePSQu9c+TwDb78sR8HS02L8xI3t2N5euTR&#10;R335wF/8sS9nE5y3cD7k4SzH+astfNPidTONd3ocAxWYyT2mI5uDHGKK8//2EWKiEIOH3pGsTGLO&#10;eYnzxH4CfTE8x0V7IM9aft7vV9FHeEjS+7+2CS/nG2+5w5c/+TP/2JeVNtqzMapV7WE+0y2j3VOf&#10;9du//T98efc9YB8aI3u7hxoZ1Fml+vNDzNUKnOcvXMR4s/+G/zfFvFZ61b8qHW16s6uchqHyo2+H&#10;mWAGy4hjR4pAkBsBwuXag64VRxT0nkqsri37SBjbhSk0yegdBY2lwrrbNk3XsqHKk/B/glnNjenM&#10;fUF9w1ZQuR/61lwL9r7r01zDF+SPHZOKdUJtn64ts5qkbLcVs5retc+cnmyAbb7pufJN9UXpcDr2&#10;0WV77Poq5h1ve4H5osM6uXMn5ll//2f/mS9nd2Ddpca1kwwNI0KNbCqo/wm2iapqyp/Ny2i/xKzW&#10;4Bju0U+DiffeB+71ZYGsVjr5QQwh7WwoXyqI77Y7MdcbK6J9euFZMD0eJ9NIf/AHwXlnm+tjNdrw&#10;ppdiTPid7/geX977ObC8eTh+lGwHbCtb7Ddcn0Zbas23QGYFsXFMz2H83Kzi+9MnOY+kx7UPMqsV&#10;x7C2U+PY+Rd+6Rd8uX4S6ynv/63/7st0BW252DjS9EZvkDFCTONljkPboc47xXY0z/XsDXySmJ/H&#10;2tT1RzBfP3cGcaaLGGufPodxcYltfJdlvraOvqHXCKUnhXin9uLb2YOQr70L69yddcxL/vS3P+TL&#10;RJNrPCmMacd2YF6vdbKXsH+6bn/AsnHvVz/vS81pVqrQo07P/f7g2xdTFdi/xalCibbuct3s2msO&#10;+3JpGWX6kYexTuAjDRuVyNZWIKPdCteDMjzlJEGmkg0yD/YLrS96nHPMkXWgX7F81JtBftTWYMcV&#10;/j7R5dgiyZfdmjX7MBbZfr1mJhO2rbGMy2G4NoX1Xwi+DfQLw/arWzGrCbq240fBMSnwM7WRrk11&#10;uoTSY5jVeknmqWk7g75pMJ26L6mTS8K6i7lDd4JnUXZFWMM2HHzf2icMy15m37X5Yp+79BDh9+27&#10;WpOyYf7vMKu5IhkxybFhRjExDelEGYbSEzX/GDVO9GDf2wo2jVfyjQdna1Pot2JWi0Kev3fZ+WVQ&#10;1mFD3ZeO6m89iEVyCE6fQWlhmpqRcPlh7O70NWHY964EXer39X7pxp8aE30DceubtvutDW2G6P2T&#10;Gdi7xBN4mi30BUk+14lYjVC+7OCpRMUC+qraBvqgRh1xNer8vayMfu+73oc57Owy1scf/DiYY4+R&#10;2brKPq+mjqaPNschG/x9L8v1bZ0cIEYxWwYCOVgLNB/IhNr+qPLjxki8bZ8nuF6pMasYyIN2G2U+&#10;3K65esBWocvyr7DVX6r8t6m/6oug98UyFG7fumwbLbOaBrpiVlP9yWTxXPPKFstIrY45cLOJfOmG&#10;WI5VIXTikBhFVc6sVH8oRJVhsTt5UBqdHckSJGY1G4aY1aLQMzqMbOY5ZmtzLSRFBiWdStbkb6PJ&#10;LvM6gfZtvQdbTfB356ZsGVrfyXBcmeX+iMoMfhO87jqcpnPbjTf7cv88frMq8rnYgdMc/6vsN1kw&#10;S8rfPjKcDKn/0Hyj04G+WY41jt79l778yO/hZI7jnBd0eJJHt8UySxZqrV946HH8l0kgPa02fwNl&#10;UnsZxJ1mmbTrF6pGAbMa4nJzvz5Ul5IhRicPqhe2Lupa9UR1rhcxzhwF0905KAg7PrF1crvngxhd&#10;Fu2YwtXziPUWawcPo+55SHIeGQV9pu/dWDY0gknbMQHtOdxGQlp7275Y71vpQd/KNroO9n3wgX7H&#10;4Ldq/3Lcq3LVDVi7m5pDnT7/HOc5faR4Stb8FH4vSpNRUX1uj/t5+jXA/5vkukCG+65UHoPxDHQa&#10;lQ5B649tsiBeXkKbsbqJ6w3Og/Psi686gvagRwa2i6fxm/1iiFmNP7cmMmNoI8oTnNsRHfbJSxcx&#10;D1YdVv+a5+/ISm2ap4Vpb8hEJegvVc5Hl8gYMWLEiBEjRowYMWLEiBEjRowYMWLEiBEjRowYMWLE&#10;iBEjRowYMWLEiBHjm4jkW9/3Rn+L23QGHlVVMkMtbYIFJcvNdPNj8CBLj2NX3rU74P00dwhsBw8+&#10;B8+yU0+B/WgH388VAqaYy+exU29xDaws62Tw0Q7Xa3eB5ahAJovTDXpkpaHEfBO77nYcxK7E6Wns&#10;tNcu5PAu6SZ3C4pZbZPMamNkVtNu+rx24ZJZLUXv7jxZLTZqpPohtAPSQ5fbCztkMyvz2zZ3Cy8v&#10;wisyyzO4p3dB76XLcFsboxdbJg+9013sHQwzq63WYKMEd51P0RuywV3fHX6zREapIncdT8zA80/M&#10;as0GFNcuyvoydjx6yOVwTywmgnbdh3dthqEdnLKxdn3WGigj2q08Vobnn4coZrVLNGx3BXrNF+il&#10;V4RO5R3I66UmdHr2xAlfrm+iTJW7oXziOeA97vpOkUWv3oQnRp1MeNqd26Vr5fgk8iNHGy8v4f2V&#10;FchuI7QLmTvaS/QEmaI34dgepLXLHaQsuok8d6cnp2Cr6TLSd8OBa33ZZZlZIxuchya3klbIzJcp&#10;I457XsRO19PPwUPkajISnlwFi9PqaV8k5B6Z41nxEztZF2dQX+q1oAxMZFFenjmKMlsnm8D4HPTs&#10;FRFHk2UimYa926yjPbJAtdbwfm4C6Rwbwy5jD0cOI69LZXoLsPws0qNys4Mwp1iGp9KoqxsF1JvF&#10;Fdho6XnomFnCdysLrCN9zO3CN3sPczt0EfLCJmzR3ERevvK2I76c2webVHlWvMpCL4P0Z9Ood3N5&#10;htfHYTKm7dkH9qwu2bQuMR31deTP7grKSCsNG5RUfLqwQz0LdrGvnMaDJ+nh7GGujfb0roOId8/1&#10;KP+b2kHe4Y7mNPIt0UaeJlJgAVttIB1/9tBXffnQg/f78tYZME5UxoI6eTlHBjt6UI/Te/uqGXiG&#10;33D4lb584lmUr7Uk5DjPkH/uKOriQp3exXl4Red7sJOHzRr0nSPj3nQPefaqfW/05fzkO3xZuhUs&#10;Z5+9+JAvj1+E/rtZZnZNgPnrUhPt3cQEPYP7KHOX+vIayuTaCvqiErq0RPoMGOKmxtHP7HkN0nUi&#10;hfw5tYSK8/hjv+/L6/Yhn/aNwWPew+5xeKV0Swjr6RfxTTZN2zSf8WW1i3rSWDjmy+v3oFzuPgJv&#10;6XoTtsvkUF9a9DpKplHGPTRYnmpsa9L0IJHn0UoLjFALx5DebBI2ypRQZianoGt9EQ3JRBP161XX&#10;gd3NQ3ofym61hzLboQdYq4lvP3cP2PG+8MXP+nLXXug7xZ30tQXUxeoq4ry8CB0WVnHfQ5Yspc89&#10;izxbIn1esok616bXtnbQWy9W600ghD0IxKyWEBsWoW+ivpX3oRhaovq6UbAeDO5LhckbKeOBFcWs&#10;Fva8Co8zwhgMafg953Fh2JyuhFnNefTQ/vb5MAbDDN4ftLUHsX3Jy8Pmh0LS/TTZdTQ21HeSYUaT&#10;NK2ib1WOOmSlmSWz2hzLbKmEdunCZZTVNXqMNMhg2mN/m2YdnqLnmYe1Kupeg+Oxcg5xz5HJtkEj&#10;Vukplmuhbu7ejTbn8kWMq9dWl3w5No2x3t6rb/Klh8ceATvFFMdPXbJmrKygXd2OWU3eUvKiTJJN&#10;s90LxkhperaqbmXSGK/U6W1TZJy33Q693vS9v+TL33j/3/hy7UWwA2V6SF9LXnfslzz0yKzW5Rg0&#10;2Ybtcjm0fR2Wl3QSemVrCOtHfwzMHX/3l/6RL3/3ng/78s5r7/TlR++Gff7Lv4WXnofZJPRvkzEi&#10;R29Ix6TG8tSlR5+gMitpbRquAypz8q6NgguLddDGsRWu5B0PUe3DEBzLThCua+NcecG16o+tmzY9&#10;gmvfWPCivvdg7Wk936NkuE2Mgm3DBcusJjhdqL/aYxt3GPrGSatn0PoPwHoAhpl7POi+Bzl1un6Q&#10;BpY9W2xDFafma1l6wsqjVAxrTbKcub6xjzxZdNXW5Qu4VpzZDsaRP/BDP+bLg3eApaXO96ucSzz7&#10;LBhZH/7zP/HlXi4UXLgYsDVfYNu9hkeO4KOdx41OA21oDmomMmSvSdFLWOlMydPZ/9u/z/7Jg/Lc&#10;jh2yJcS9vo7xfpNjKNlMNk3LY17toNjqshiveWjnoGeajGlTnJ+/9A6MXdMce68tkjmW79W4XrHG&#10;Oe3GGnS5RMb1Hm3pISAKRZ6L5XuTYzbNRcV6ojm3bNRqIX/UXzY4BxeTUbhMy1Yqw8527h1cC5ZZ&#10;LRyWB70dLsu2vgj2Wwu9H3jZAik2BKO+t/ei4qh3YJMoqD0bqJMRbZpsZm23HbOa3ovSMQyNa4a+&#10;0VqCCWPI5qpwV4AofW36JJXOwHVZpSCwo5B040E+EOOAWMFN2NLFMquNguqttYUaXpsua6MMWXTl&#10;SV5wpzSEv8WzTBbjMTFyuTaEDNbNNsaV3/muH/fl2975nb5crWGslyYLb5Ze0j0yMnpIshFUf9Eh&#10;00KTDFbVHspum6z5R78ERrVPk6UxP4Z632Oei/1tLcR0OXcY7PG33HqrLy+fx6kED30ZYaVEp8W1&#10;j8Ymvi2XMLZaWEO7dvudaPduvu4lvnz64S/50kOljDx96uknfClmtQxZ9F35IctBljbNZWGT+R1Y&#10;i9hch80unMOYUGxOHmbnMdbedwRrASfOYq75vh99ny8Xn0PcH/ifYN5NFmGbOsfDWRanlsol5wla&#10;C+6G4sqnoWedbXmX7euePVhnObwX+r7wHMak2RLS0WXfdnkD+ZXkiRAdes4zWB+dDvR/27sx537N&#10;WzE//9I9YFi+7Tqsibz/1zEObtYxfi6Oww5JqNQvM7DtWAl9R6sRzMF7LAYTFXzTT5gvllroi665&#10;AXOcLlnqTj2NvmyygDWuuVnM4Tc38f7CRax3ZDjO9sG+qcS1zRzHFi+cBZu0qDDUplxaxprD2Bji&#10;fNkdYJm+cBZ5v7kKpdNZ6tzH+gr6ucvnUVZbdYwlxMqmNeuUG/MgLtMM9MshpOq46nK4vRhqlwyr&#10;mWDbHvsdS1m/PQ/ZigjH50HfaM3AhhXFrNbj7xkKL8yY4Zg29SyCWS2ICzYTlF8aG/W4Vqr3PXy9&#10;zGoaq1odLNNHOA5B9+yYe9S7o6D3rvR9D1HMamJzsboMXwO27Pjg2MaGbWFtI9jvBnMPcGl2djYy&#10;whRD71GOQs+Um6hvrN11LSZ4IWCIjVCuDxuWmNVUZgX7W5ae67odXhdg/RgqH9Qnut5ARs0Fw7Df&#10;CLr+ZrCxd6in8PWGmGWZtzoKNl/DcLYQLQ37vSRPn8qVcD0zi7HFBn+LqtbQ5quNSfN9D1ffDlbP&#10;vdfim+NP4jeN1VPI22YDv+nM78O4JF/A3GnzMfSjK1z+WmbR6JLVKstThDwkE+i/NzrotwsZ9Dca&#10;EyjNHdbFrWzgwT13jDnBPbXZgisTUUGyzdRJYvp9NVhLgQyX/ShmNZVhty7LxYfg/mAZF0Yxq/U4&#10;jhezWp6/aUQxq2X5XPPKGn/P2NhEGVBd1PzHQ5Ljc8lOAuVENlOag7IK/aPKboL1K0yk5fKFk/GA&#10;sR79dhAWZJ7tndYDZTOB2eEg1joPercs9mLq3yazWoInoPV4klK6x/F9E+83C7BphfrXmB86rc5D&#10;hmWuy3UGHjjm+qwUmevqBchsAXGXyWqYI2ttnmPzbg7haW+FhzH+jp8lE32thG+0PpFiPaotYAy4&#10;uoF8W82gnc7z9/sMO6B2DtdN/j7oIau1aU7flQ85sv6m2Ga0mHQ9V33QSWkaO+l+mFlNbIA9noql&#10;sqD5pa4Vtq0fQX+C58Ko8ufuuf5tEArC9mG2fG33PAyNz7SeGtTrwXQISbPwap+Pgn2nxzoqBLYY&#10;1Lv/xP87UnumSd9qXDysj9Gf78uWet/KMJRkfSupsqlvtC4b9K8oT+Uy6sn1t2BOWJ7AfPn88yhT&#10;HvS7/cwUfj/Ock1AYXe5n6dfav2/qQzqeSqDsId/C1W5C9KjcqF33G9nZFtfvox8qTdR31e4p6bF&#10;ddn5OdTNPTw5rrWEdvlCqC9O8ASbbAZ6lop4pjVNLj8mzpJhXCc71rgnYJx7VioMMs/fvZvcH7Bz&#10;P+zjYW4C8z9bamLEiBEjRowYMWLEiBEjRowYMWLEiBEjRowYMWLEiBEjRowYMWLEiBEjRoxvOpI/&#10;8BOv9LfkNXvwnFqqYTdgPo2drbNid6DHVUVe0WTEOnsG77eXuUWOzFAlevo16eXtYZM72LWjut7A&#10;Vnd3XjN3BKa5SzDFbc/jZex6nZ+BR/NVB7DTrkAdUtwJrfPOPWgHonYL1+rQs0DGiE4Hu6Xlad0Q&#10;sxp1KJdhD3mga2e6dil60M7LLhkkCvRar3PH7qUL8FyscFvhjNjBLoIhY3wC6epShwzPe86XAq/u&#10;Ohk6klXQA5VLSGMtB/1IApJYvAAGnBnuoB2bg606fK9Br7v1OuLurMF7zUO5DBu59HBHpt2pa3cN&#10;Z4wnTY35KNsX6LE4WcQOTQ/y8k9yt/YkPcgvtJh3ZDfaN4nnpWk836A36vnL8BZcWIJXXr2Jcloi&#10;k5SHHj2PdWZ4swovx0QD+jU2WWapZ5NGnNsNb8lWHXm+uQpbtXl+fZF1wYM8dYoVlMEK2YMyU9yV&#10;nkQedqhXpouwxrIIa/c8GL127oc3ZYthr3Enuocud+FWWKfKZOJ79BK8bb/8Nx/z5UwNYSenUZ6q&#10;ql9kHCywPlWmyJ5IRqPOKu3Sx9nTYIDK0LOkcwD6pFO4Tvdwvb4MT9dOC3GqPG6uw6ZjJcSRzMMu&#10;k/S68DC3B3oV98Pu6/QeaHG3fYq7a1fZ1kycgqwVUW/WToFJavMSZIIesztYjzzcfDPOYT/B3c4r&#10;Fx705ZG5vb7cdRXsfYmeys3N877c2ERdXW/gu/oSdEmWwRRxJOSxcPse7Jy+8Taw4k0dgEdPg+wu&#10;S03UrZUmwt4/iW/LHdgmkcauYR7jnGgmcf+5i4jTwzP0Dn7lEbSRu/ZAr3YCdh7voh4lkmKuBMNl&#10;h2H9zROP+fILn7vPl0Uy4OycQtuZIaOPh1XqMb6JMn1bER7YV18HJptPv/CiL3vNF3xZqYAl6Mnn&#10;n/LlUhPMaqVxekG3kL+JFvLNQyoHe2+yfdq3hvbstdmX+fJw8g2+HLv97/jy6EHY7O7Tf+bL6otf&#10;9uXVe+B1fPocykD+Ejx9PUxUsIv78I3wBs7nwFx36QRsVz6O9uD618Mz/MElMl0kwWi3XkB6PvmV&#10;z/lyfxe2un0PbOshuwt5fPDmd/ry9Cm0R116BWVzeP7cC2iP95VRr/bPoF6P74JNe2m0ickZeIev&#10;rBz1ZSlBGrg+kh3of/kE9K5dQpipImy5jmQlFlah98Q06tzaCvIxyd351xxBmW9scLt7gi5mfdx5&#10;8AZfzhxAXtXImJii18fSEsrZr/8RGO6efxEe1TuTsPuuCtKRpqfMMpuUNXoMeFhvI8wXnoatVkm+&#10;0lmDPj3nIYI4g34IYXTIcCXISyTsTZBLwe7Oq4DP2vTSkieY9Z5QGGKD0H2L8P1wvGEYZ5QhRH2n&#10;sC0jhYdID0vTF7uwI94f5a1n0yqPI0kL2d1iyJM05K4mvSQ1Nuhnri+sTZwtmI4om42CTQ/JZ91Y&#10;rkjmHkHMQxrjaWzXIS1Fl56PYRY3xaGxkJ6FvbQ8uPEnx37T0+gzbiV7wOOPP+nLDTL+7j8Er1EP&#10;R4+iLZC+HXoTrq+THZR6y8NHNlLypZPGb216yDnb95FiXnboJZdmvbFj8f370W++933/wJd/fh/6&#10;tOc+D5aHSgvXLY5dM4lg/CI2jHSGfWka9T3VRn7kstBHLK5Kx8uOQP//+YF/78vTXby/0ULf9qd/&#10;9Xlf/s6//21fepio4ds6WVmTJfaPZNNJ8n6vh/GMbQcEXVvpATH071FGld1R33rQ+xo3jyrb+kb2&#10;F/SuG5MbBklB76ktGRWHhWPJMVBc4XLjIcXyJVYr6az3w+2YnonxRfrovspqinOFAINh6zuXvpB9&#10;FK/etdKiZ5nxeiwrhGOJCH/PuYTiVwiODUCe4yZOXTu2Q+lq0hPGqHtbQXFki6xnvA50GdQJgP3s&#10;uynON9/w8tf58lt/+Ad9Wa9B703Ks6cwDjj5l3/uy94GxoD3co4VhtpVN5cmQ6xs0iB7WImsNCnO&#10;9QL9gTTrzUDdcOUK72o+n0wh7GoVYbdNGVGfpfInL2rVhaLoavqwegiuLDBsSd1X+6ywFY7a75pY&#10;0/vQt+pH5DW/ybmqvo3SRVDcTgfabNR3lvHVxiHZY37Z+8qHoK2B9GD1sBCrm4V734zxRpFZWn3S&#10;lPrG5oew3fP+Hcrob23ckvZ93RecZ/DgbR/23Si0Ob8X84Brh42ntnQJt+/6T+P7qH5G486o58mA&#10;CjASGi5am7hrvuD6AMalfLH9Ttg+CkPvCjauKOg9lSvVO9VVD+4dZpYr75RuDEgmljrXa+Z3Y13g&#10;5//hP/NlpYxxS4vrnbksviOpm48Gx5pSX8mqcl0lTUVbXMc8cQzMlh/5MObHfSV80eNYMUMahXV6&#10;TXs48kowqu3YgTW1049hjeH4MwhLbaLSrX5QjBBqx49chfTdeAPWWjY3g3Ysn8c3X/nKV3yptk6n&#10;XyiMjBgueeqB7D47izk3p36Jc6cxWdR6m4fKBLyzD1KPWgNpfc/3/T1fLj4Nprg//l0wpItZba2H&#10;MHJizmD+iWFN5bCvHGQfLTLZ5fLUl+wMs7NYP9mzF+zzLxyDLRMp9HGiO2uQCSND1pHiGK6bYhvp&#10;o9PPfQ8334Zx7k23Yy794ONYC33DK1/tyxNPYv7/xCNYh9msKUzosL6G8lXkKQ1VMjF7UNp6SaRD&#10;+XL1dSgLt96BNZ1HHkE6Lp7jeLkBnW69CesUq1w3PnMB8/881z09TIwjXzYvYU6Q4G8Ja2ynmmQP&#10;LJKl7eUsj9V1lL/9O6DjmePQ+5knYJeFJeZLH6sXsGZTSiCMRhX50WIcba4V5Mjo021xjYEMJha2&#10;vRjVLgtRzFb9TPf/Bu0TpG3PWaUH4JoAMceoLXcSadd1OoU8d20kK0rQVqkdCXTVu+4btjUWQRiQ&#10;aue0Zu+uR4yPbVp1HYRpUh9iGvJg33ew133o3Y4YOgmxYw5j0LZCjwMXe9+D1WPoWz6Pmsu5dLt2&#10;HdeWMRYY1Ds8f/Jh0jkMxjUy7EG9o+ysvlpw+hu5FRzDkP83ZDMbON9wYfM1xwQkJpwRcab4G58b&#10;t5OZU2Uzw744Sm9dqy7Yaw+2rNowtgO7CJd+jUtHlTN7T9fdMOVTH7pvGReFUToOpiL8zeC7+taG&#10;ofdtXEL4/ahvxYicziN/2im0x9M7sW6s31COH0ffdvECGD01tqqNBwwrP/4LP+zLG0tYU//CH4DV&#10;+9GTWCdb7CLMcgdrbRur7GuT6LNyZOFMc47aZbnU+pMHMVyl2rBesQU9qoYBp59C/2+k7fj7k9AI&#10;rYcH8yX8Y6uHWgPdly07bGvERis2KLHPOZuHBpau31d/wDhdX8AxdlR9sOnSb6aICdA7GkOXihgH&#10;dDg315gvz3XAEtcp1tfRz29W0ad3+DusXdf0oP9U/53ttimjgn1PQQ+kz/TBalOSHA+6az4PM795&#10;sLbStcryKLTZP9hTAVz6zDxNLNUuf0zfJunB/nag38PD7/gIjUU9BHozPZH9aoAmx9ZRjLAax1gb&#10;ufSZNnfoN4U+3G84/t8+WEEUpsIQg5rWSLV3w7I5OwbAPqRnp4sxp7V/FIZsFWaf6sPWdQ/DtqHk&#10;K2KCU0r13CLqvodef0Q8CmE9BoH77rlbE4UOuj8Y42Ce2bDVj6r4W33t72X6Xr/dechusVbuQWHq&#10;uZWqN1GIWvsOww2/NMfmjSBsXM/Mo1wdPoL5frmMPFg5H7T9Le4zKuXRRmbJpJg2bY/WStNsy3Xa&#10;ZJ2/Jzl7uOSF8sLsf3G/a9UQ9soGfnPq8DfTdU7f6020RVlElbjmGvS97R5+k96oB/P8Fn9bTvNU&#10;jzQzucByU13H8zNnsCegyrAbfH9+AvPOCnXQ7zOtDuaMu3ZhL46HHE9CckmNESNGjBgxYsSIESNG&#10;jBgxYsSIESNGjBgxYsSIESNGjBgxYsSIESNGjBgx/raQ/Kmfe7u/Ra9YABPUi2RvKe7EzrhSiTuv&#10;uRsvV8XOuNwEdt2dPA5vrsVT2AmY4c66yiR2rWp3n4cWmdVWWoO7V1u8LpHhq1yEF97KItiOamSU&#10;mKM326tuAuPMOM8yzdGTLM1zkj20yagij7Z6HXoWuKu7xR3z8sRuNvG+djZaZrUUdwYrXA/atd6m&#10;Z1yeu2ob3Il97hy8AktM3+w82GtWLmH34OQUdgy2uFu8wHNfw8xqG/Rkz7dh/4lx2GYtCdluwIZi&#10;VptN4f2xOeRPK4c45PC+VsMu9t4GmIA8lCqwiXaKigUh7G3iwe62l620271BLy/ZKMfnE8XA+y7H&#10;HaJJ7moem4VN1nnmdYvl7+BO2KAwDeaocxvYeXnmIrz2ajrfnMwZ2Tri8uCctritWcxq3RrerW+g&#10;PMlLQLtEJ6ahi5jVGhsoM2IhqZTg8ehBHqFiPymQFaDAPE2QqbBVxXv5HuLcMY70z+3EztHKFGRX&#10;3mt5Kd8vJzXoMcldqVO79vjy808+78svPgy2o+IEvimRqWhsDvnYSELfEr3xluqww9Iy0tU4E7BS&#10;lVmu8mPwSlnhmcJdnief6KEAjU8iXQusm0uX4LUylWLdpUdveQpsVIdzSJeH+d2w48oelKOFNGy3&#10;eRZhZy4jnQtnUUbPHYV+PdbNPTNIz42vARvXcXp5jlepYx9veA0Yuj59gexrp8DI9W13wTt173U3&#10;+fKZVcT5vz71SV+uXoa3aqqFcpXn7uRUDnZJsyx42JmDnq96GVipbnkZPEQn9x/w5RrtvHARnrGJ&#10;Fur7gR3YRbyTed/PKf9vKoGd2MuJoN4fPYFvJxOwxaGDqAepFtLVZBtTTF7ly24CYZ5YhWfSxz4C&#10;j+tGFja/agzet+OTeL/ahe09rNHjO9WB3nsn8OzSmZO+rLBsb06h/X36QbACnT8mm3G3eJltKtkF&#10;64jaR6qI3dnpDOx+PevHjRtgGrvhVnhFP83yd4psbdfcgHL4gU990JezSei6J4Xy1XoQ5dDD7bfe&#10;4cv01bBz5hDiOF9HXj75GdSb7kUwxZ0jw1hxGvrPHMT7n3kAbHzLR5/x5bte/RJferj5rpf78lIH&#10;3+6YAVPSi89Aj8uruN/gbvQjM9hZfg3zfm4vvs+XXunLVTIXPvDVv/bltbNBGdg3g3ePPYk2r7GJ&#10;snCRcWyOn/Jlt4d2ojQO2xbpSX6B54UvXcb3110PBsANBOPj+OOwyctvxbM7bgPD0/we6LGZhE0+&#10;9Qzq2Af+AGyOqdP4broA76jdO8DAtNFCuUxO4TsPR88iL088jbJ7+STsPU5m1BrbOduvyBusLfpQ&#10;YhTDVyaJMqdv5eUpzzF5ULiw/b9BnGne0PNvBP//wawG0Q+VEhhhsqG0Wma14PngOMDCekElQ15S&#10;0ktjBzeGMB59FultmKNG5ZO9l6VXilhqLPuZPE6c54kY1aSrvN5C3jnWQ8x5+Br2HJU7tY3SYX4H&#10;2nExG1xaQjsRLhsZuraUSmgzGuz/NsnCpvFV2jEU6dtB20iHJFkFmmQZ8KDyIA9epbFLBgvZQAwS&#10;3/7u9/nyyXVc3/vXH/BloY4+op2hPcjU5kEen/0BlC+SnAtk2e8lkqj3qRLSmySj0ngHbea/+de/&#10;5Mvr3/jdvmzy+Z/81Sd8+av/9Fd86aFCFoc0++Yqy2COzK6pNu7bsmoZ1mwZstdhhPPMgw3DfuvK&#10;jKmbYWz3rRDVLui9UR59UdA7tv1SGbAMNyorktJV74fbMT1THJpbuG9Zz1WPAuA7+7287Qfq5DZp&#10;DGw5+J4LuxuE5SF4P4TQPNaD8/pnRVIdGwa+c+mnlM66HoWtnnmweqbk5UZbSsqz1EOgB75VGLJn&#10;h3ONl16Hcc13/+xP+rJLJvINzrMWFsCS+tDv/44va8tgp32B7aOHNr3TVX7UbrU5d1L/3hXjTY51&#10;lXNEV85MWdB80wfLk55pPi82VrGX2XKjdsC237JP2pQJD4rD2l2w+SVWDfu+7KA+wIPrL6if9GrT&#10;69nGbcMcittdD7+v/6NYGmwcXWap+4466lrtWViFoJxB2jgGa9MI/U29CZfhKES9oTDUPlndrOz/&#10;Rzn8zNrGpisKX8/79p2hdlmsZ1RTXvl2/Cidw9/rlaRphwWXXsVhnrs23niQhzFqrOkhsC+gPLbl&#10;KcrWittDVF5uhyEdeK31vTCzWtAnjS5Z0kt275Kxq5fG+OYnfvKf+PKa6270ZaPJMQrZXzKpYG2k&#10;RU/4QD3E2ahijNQlC32Snv+XLmB94K8/jHnx5RWMmcRi263DPp1Q/t30Bsw5KyXMlR79/Bd8uXgG&#10;YSUdQweUEMuumNXUnk9OYZ1snqcD1Kijh40NrMlsbCCtGvcqj115otE09tY62tQU2VG4Znj0GbAM&#10;h4uhGJESTOv+I7Dvb/zG+335ANcK/tO//r992aJHfKvA/CTzu4JJktXVlbsQs1q3CxvIw13tUIWM&#10;4vv2Y11l8TJsuLKGdYBuCukvlbAu0+K8OE0d6m30nx7uev1tvmw20Fc9/NCjvrzxpZiTv/dd7/Ll&#10;/Z8HW90D94L9rJ3A/CBfQn5UuQ62tow8SHQwXvag8Ukmo3uaQ0DPQgl5e+4c9B+vYH2ly5NJKhqj&#10;s2xkCpi7d0L9/QRPfkhxnrF6Eevf+TLe3WhjrlOaQn786r9H/cinMK/5lX/5L3159jTWN3oJeN/X&#10;yU7n4fI5pK3A9atGDfnRIotzkgWlzTXcItcfm2L73wbhafVwW2HDYJlgOxAA1/Y+LDwIhNDHELNa&#10;YFcPup/h6RNq/yyzmtjoRzGruXc4ltW1TaegON1pKNLBKR0g0BtyGCauK2RWiwrNg5jV9K1lVgvC&#10;sraFlB1G6RzuazzYdxS2PV3GxRlh48FQhcEwbD9uw7IYYq0bwKDeSocNS322vW/13wrhuuNBY27H&#10;Pm1g1/GSHHPrbZtfHjT2D/qTwesk5xKC1d9KWzc8KLrwPQ/2OgpdU/+3YlYT7DPlqb0fNbYahSj2&#10;4v4TykFEpS9K7yuxRzaFdrrHRqOVQH86No1+6A1veYUv20msDSfT+J2s00O/tH4+aCd+9Od+wZfn&#10;H8VvNh/5HfTzzy3jd+DUGH7z7C6h/+m0UTbWub6cKuC6nUbb6H47FBNTH1qvU7lIcS0uxcI9VCa2&#10;W/QlxN7qYchuhr3J1n/F0OE/lhnKrbMRo5jVvFLpocd0KX1RUjpGyVFlIsN5e7DOync413BrpCx/&#10;1SryuFZHnru1SKocZlgK1qSVttF66NraWPclxd4Yhtjw3BhVvwGaNkYI5r2DYVlb9b/0/9r3PIhZ&#10;TSdbCK788ZMgnbjfDwwiom/zEKxt8t3g0QCSXLMd1hu4kjKuNR2rR6DPYPrEWKa40sxPp8OIKLdj&#10;VlN+uDJsWLlUhjLcJ6K1Ih8cO1hmtaG+2EDvOdi6uM33HsJ55kH6XzmG39fYRhjS08D20Skt+lgM&#10;hDNazyFm0hF56cGymknHUcxqUbC2UxiS9rnFqKJtbZVhuWlxLqjfFtUeaN1yfifmOTt3oV3O59nv&#10;NDBP89Aku6f2wfQ7Pl+onLh1P/4Ok1FbTkXbof1HPrhOE9bZzY+JFut3sol+Y2kN7W6TY/A65wzV&#10;JuZhRZ6Wt3snfuuRDnruoc4TALN5xJ/hD6g5ssuvXob+Z8/iN+gG57+ZCt4rFjB/LmU5j+Q6bZ6/&#10;I41VApu1WBa3LgkxYsSIESNGjBgxYsSIESNGjBgxYsSIESNGjBgxYsSIESNGjBgxYsSIESPGNwHJ&#10;H/3J1/lb2eYKYITKTGL/2vnuGV+2uqBhSdFTaX4C3l71JnYGHn8Ou6IXz2C3YTaHHXEbHeyoS4Z2&#10;ApYT2E1f407EKtnOWi3sqsuRVSqb425B7nLN4jJRJivanYcO+XJ6mjv/xNYV9lTkDvlMHnGKva1A&#10;r8KWzmfl7lq9r923JZ6TapnVwrte5ZHX6WKHvmVWu3AejDYFslOJWW19BdfaPdjk7s9iCd8VyvAU&#10;8LC2CfsVyOQzPYWdiMtdvNsgc9fSAhgu5rjDcZxej03uXBSz2nodTDjJKqSHQgl21U7RgFkNYbsd&#10;r0y7pHatppjeFnfGi7Esxetxli0PBXoDpHjeemkS3njNLnRorZ315ZGD8OzrlbAD8+g5MEZdpkd/&#10;ooN86Sifg2zpX7DAcNdpdQ1luLMJG9bp9dnhbvAubVaqwO6tBvKnRaMVmM9j5WC3p9h+slnkeSaH&#10;d8ZnwQzVSsEztLUBPcfIjHdgN56P7YQXSIeMZHnKDs8k9pCZRNqzZIZLTSPMy2Qgq1H/T514yJcp&#10;7mJ999tu9mViCixJ933xEV+ePgvb3Xf/13y5ayrwvKxMIx0peu61ctCzU4XHboU7YktTsMGp8/CE&#10;WV+ETefIvDDHuji3B+UvnC9HbgOr17PL+PahR1g/1lheyArW2KSnBc8tHuNu2+ky5Cve/hZfPvAi&#10;PDc3n0db5eGmvWgbKtde78uZLPLywB6U7QLrT+4asLN94JPwLr77r/7Yl3Np2hpmSKSbSJc8bDxU&#10;0kjUjQdhoyM82znLsFMsL3vn2D7lkY+rC2CKGyeT4eFdYK/K0tu1l97vSw8XNxBHs4r6MD2Hslkh&#10;G1id7iftBNrj45eQzq/d/zlf3rIP9p87CMarVgderYUG6kSyF5TlVAmMcI8+DLas0899yZcz3CGe&#10;nbnGlxcuP+XLk2eO+XJzAW3I2aegU6FMO0ygvneryFcPxTrK0UQWNnvb1dD7W179vb5s3ADmu6+R&#10;hevccehw3TWwzTJp2l44CU/ra3fC63b9OdjHw1UHwXA3MQcGwuI89NkYR7v7238C9rKl58BIWJ6B&#10;jbs1MMS9+W13+fLeo2B3PEmv7jfcCc9nD2N7YdfVS0jzddff4suly2hj6uxnsjnou34MYVw3Aw/s&#10;+V0on80K0n+ZfeILp+7zZW8dtvVweB4sgPkk0rNRRZhffeRZX5YmUZ5mpmDTpUX0ARl6jl111XW+&#10;fPAx1PcVHk5+yy1v9aWHC6x7j93zKV9eP4u8u2Y35NW3w6ZjN73el//m137flycfvN+Xe6eR3l2T&#10;yI92AmXmAr3WPGywrTzHscLSKbZfZPTLsT4F3gGD12IdEVOJ9XDykM0gXvVN6ouCbwH7rVgDchHu&#10;H+rjrLdFGHoWyYJGRIXh+tHQY92LdGqivkNhuuTxQ3owjfIwsfc09gmYa2CbKMhkVocu2WDCUL64&#10;d0PjqDACnfBelM1GwaZHzGryVnHjG4bpygaNrPsuTmbIAJMPoXcUZuDBCLgxkvEgk0xzzKTrZshm&#10;BY6NKhXUQTHwVKuoL2J1telR+mUG6ZBKcqzYRP0PQ2M9faOw2hovF9A+fetbv8uX3Z2v8uUnPoh2&#10;ILsJRqWO6mbIu13egr0k00ZvrzRZNdNkAe5y7JRKs2/exPjgzW/8Fl/e/Ibv8GWngPC+8CiYJf76&#10;z/7clx7G6xjTdXuwUYMVIc1xSUZekNabmwlXPbNlaBTsO8P2H5R6LlhmtXB49l3BhhnVLuh769EX&#10;Fa4H+0xhq/zYuisdVP5sOlXmPdgyKulYnZz36mBY/f/w14Q9ilkt+A+wcSlIhWVlVy7LFsY7MQz7&#10;xDJhCJaNw+lEGYaeWdj7gY0G0aFWmtPKw1lzVw9BXg7awObTDJnWv/+nf9qXe/ZhLrHeQFhnL2Au&#10;8cnf+q++bFbB8rpGFg4PYjVTDinsOplXZBtlpWOv4Q21H+G89hBm2ZId1f4q7Zq31ygFazvL7Ofa&#10;zKgycQVQOjVeEWw+hq/1v61rXigebJmNKgNC8P3we7KnZVaLCrPH+XSUDkF7JhlAeshrXYhid7FS&#10;UP6E79t3xWARBdff831r6yBsyeFntp2KspnFVu9FPdN929ZLOz23zGpBOoDw9y4uw0hoEdUfKuwk&#10;5596Hu5Wo8K0eln2PEE2tuM25Z8HeRjbby2u9LnKQjo01lP7KWYh+66rRx3omeG65RpZzd769h/y&#10;5Tu+C3PcVhvzZa0d5ZJcZPDg5kC0HcdRbY79GmKOZZvSrGK++dd/9RFfPv8cxkSZAtc3uS6YGwvW&#10;3l76JsxvW2TwuvcTYCjZXMXaQGB36CAmXmgWQDrmyDqvtVQPLTLAiRVYbBpaS9R4Uqg38b5sPTuL&#10;dY7xCvofMas1xfDvgU1Jh6y5k3P7fPmrv4q+aO0s1in+zf/1z33ZZMVokVkl0cB4VCwjaZ6+IYhB&#10;zoMj2mMBL+Rh3zzl1degX0ylkY4z57CGsrCAdaRMEekWS3Oaaz2pbBDHL/7ij/hybQN96q/9B6Sj&#10;PI61m5lxjIt3kNFu/z6u+ZzBetmFS1x74Pi+XkPcuWywxjM1gfWHLE9ZaDRRFpdXyP5PWzQa0LdU&#10;RLkp74W+Wpes15EPOa6Pa23Lw8wk9MvRVudOYF2lUOQabxt6vvXbwIC/ZxeMO1GATn/yh1ifWbyM&#10;79M5hH3xEtYNPPRYt5JtFII217MaLINJrl+q61Ufpzq7HVT9RkFl2As1jKC9G/x4qO0c0S5aNjCF&#10;bb/VdZr5p7ZIzGpBX4aEB7oG7zrJtkbfdEPMQh4UV1Rfl2G9C+uYZB0L3xsF6WDHA4KeC1uFZpnV&#10;0ibMIKzR+aU56yidh/Qw78h2lllNsGM/wTEyD2AwDDd322L+EYYYiYSw7gET0dZQ/61vbfrt9SjY&#10;uqNvLAu1MGR3BuDy0/X/aoSDMjkM3Bezmk1HVHqCehM8H1LLfGsxVDZYal06KIfSOwJ6R68OxT2C&#10;ESoStNWw/lcWhr6L0nuUXQL9IbUOq/WuXBn9ZpJjpVYXbfvNt+I3iOtuxJr9Evul9qUg7uNn0K/1&#10;1vBbwvIl9EmdiWt92eZYosjf7Tqcw+U41q2SKbbF7r7NotQKsW6myTZTYD+iKtgjI5zgxmmEtYW9&#10;1ulNHvTMvWPWCCPXbjhXFTNULou++UqY1dQvbMesZnWzUgiXCbXliksyY/oP1d0qT4jRmC747d0X&#10;/RfxTzhKFwb7ngTZiYWwPh6i9JXsjJj/KGzX7/F3vFHrvx6i8snGbcuKB70Txe6p54ojeD6YX1G6&#10;eQh+j8C7gtUvERoreBjWn9dDY5VALzGrCbpv06Xxjo1j8C0Pgc4yn/1Gb+g+py2BTqZeqd5IhnVT&#10;GRbbohBey/Rg0yMoDpsfUe+HYdNlf0caes7r4P5g/voYCmOwvljYOEadLOBj4D0b72AYgs0/yShm&#10;tfBdrdtbyK7b5cd2iFpHD0N1UHU1zT0fGnaltT9hGvOtMe6VyGTZZzTY4fSR5YRynCc38ieQfumD&#10;IloD1X4lDXe6PPXHpYv5q3Vn/Y4ZhrOzyjDXTNb5u3xd/WMF/cgq93p0uvgNZXIM86/JCexjWFnB&#10;/hIP3Qza7EKFbSTHu90a4lpfhj4LF1GfGh3YIMX9C/kxzAkzWYwHMmzPSkxvOpR/Ka1j+39jxIgR&#10;I0aMGDFixIgRI0aMGDFixIgRI0aMGDFixIgRI0aMGDFixIgRI0aMv0Uk//5P3+5vYStwZ+z+I9jh&#10;/uw5MNxscofbTTe8xJflMbAdLZxZ8uVjX4EnWSmJ3Xc1ej+e3SDjTcjrI9fErsI8dxWurGOHdYu7&#10;WTs8E7ZNFrGpSXiUzc1gF16auwmvn8Tu+7k5sLm43dbahthHg7vlnfcfdxUWi9jJJy9Nef61nacm&#10;4tB7zSbuux2coV3SKe6wbLaw479ED8xGHrvyLy3A803MauPTSEd1HekcJ1OXmNXyeXxfHINXoYeN&#10;GnYcZsgcMT6OdzbS+HaTzF3Ll+DZvoM0dJPzyCcxq9UbyMfNJj00GZ4HsYIpjW6Hq3Y3Mg+1m1u2&#10;c7tbubO/zT2xzoOZ3nhjeejgoVLGbs002UPy9Pzc2EQ6Mi14/O07BK/CDbKCvHgWLEL1DXhi5LiT&#10;tE62tOCc9H7Y9KDUzt2Vixd92dpEPnXobe+80Lglu0IGphZZBOWpUaB9yiWUJQ+NJuLVeb5Z2mBi&#10;mmHkka5uHeVnuo0ycPAAmJmyZN1a4xnGk2mEnXOunInEqmMFQFxje1Duq+e5q3Ud+h94ORiYHnrq&#10;GV8W5lF2P/EovFK/9jdf9GV+E56XO3ZAx/VusFO2XYStxgqII8XdwusrsF06jTi147fZwvNyCnFl&#10;6fF4cBblrsLdulmWQw8N1sVTz6FeLB0Fg0opiTzPjaFNSWRhszf/vbf7cpH58fyjj/uyQFawpSbq&#10;ydoa3vdw0yzK1x2HDvqydJBtxV7k0+x+6PM0mp7EH378E748+9CXfDnPbdQbZH+cQrIThUmwV3ko&#10;FPEs3YZH8lWHEebeg8jbcbJTXnUYcWfKsPfJk8jHpbNI95FZlLtDO1gnxsCg5aHaRXlercHbdobP&#10;uvRcLmRQP063YIPP3w9mriMVlrOr4aG8voQyv1KHzdMtMuXlb/Clh6eeRZirZ5/05S2HoO/h297g&#10;y8+eBHPdo08/7MtEgkx2SzBi+hw8m5dXkI61PNJfvRyUr/TlF315HZKc+LY3vtaXO2+DfOAS8j6d&#10;gMF37UZZ6U0iPecvs828hHbr0im0A5sbKDsexnagHOzZDdu99PbX+PJsGvp97BmU5Xu+CEae+gJ0&#10;2p1B3K95FWxSOoD6VCmCCbAYYtU7s4FvUusoJ8UJtE/nzqP9LZMds8t2aqqKPmofWfPG8DjRuwr1&#10;5uQ68un4CtjSJooBs9pEAm3Iyae5e71Lpr4y24g56J1Lw0bVZdTvxYvI6+tugTf17G6UlWeeR/nb&#10;sQOeaB5ePIl29ZlHH/VlhX1Ym/3JVAEZtvcmsMs9v4g8vXQeXtPJGurAHBkw02RWDTOr6b8zTyGv&#10;Fk7iTpveUSl6Rat/sd4Srm/m7n3r8eshw3jV96i/t2FKyqNCfRzJNYeg911fOAJ6ZvW2iApD34U9&#10;tayeQ+A4xIYp5qhkaJwSxigddc95JtODLwoKWnFbr51OK2iPheBd6Teot3Rw6d7CW9jCpsmlR65W&#10;BkO6RLAiKZxR3rxWn6BMQrqxEm0hbxx5HYotzY1dQzaXd9b4OOpUo4E2XKwGYYYRD0E6ovX1IJYO&#10;D4Gdoae+0LfydlTYr3kNWDl2vORdvvzLv/gTXyZXwWKhdjuVRLvmwXlzJjVW8kWiWUcbUyYLSH/w&#10;5osGvYeKXbQp33IHGD3f82M/6stFegR98SmMa/7wt//Ilx4mONZMpjhOoQdflywaBfbn3c6gbZwd&#10;RheVkYiyr6Awo3AlzGpR5UvSeqUJ+i7K6zMMxWufKWyVDauTpFgFpJN97kFxRMWl+6oXgS34vvlO&#10;MpwHwX9AEMfouIShuIxu9joMy5Jh25BA38G6KoxiVuuy7d4q3lFQOtRPak4rlrFMiO1M747y9vWQ&#10;zDFPN6D3G9/5Tl++7o1v8+V6B3PbUwsYw37k/b/ly2aVnvAh1cVuJuZKxd2lh3ung7opVo4MPZl7&#10;vFaZUHu4lV30rtJcryFu2SQqb1WOpJva1lEsXVFhWES9J6m4JMNQnZPsf+X/td+Ey/8oOB3oVTkQ&#10;F9dRFIYNayhdZjxgbab2bCsWD5UBIbhUOgFrK0Fxhu8PvUNpofdsexbdvgU62Wc27VZuh63e0zPb&#10;F9lvoElw345dHUsKPwuHp2/kMa5rpU+I0sHZge2d1c2DvWfzRWGICdLGrbps+4TwuEf12vZzgg3T&#10;XgtKpx1TecjSA19titp4G1amh/fS9DZu0it9526smf7gj/+sLyfnMJ5rc+0ol8KcxUNwmgSk0qwy&#10;urGGeVea/QmXpBKf/PjHfHnvlz/jyzRPkmDTmqhMBmuJr3jz63x57iwYuB+6GyzsHa7pqK8iad4Q&#10;40WQD8w3Zw++0EeObYXGELKVbCgZ1CM877DOTU9jPlzkmuGp45iHqq/wQf2SZBbJFPHNj//4z/ny&#10;mn2YN//KP/4nvlzkOnOVbuwl5SsTaoaEiXCXrTmEbCNWBvVJ11wLpvQ8GdROnQHT8OVF2FS6JjjO&#10;b3Nes/9QkC/f+31v9OUjD4MB/Qufe9CXvS7WjwrUYbIMm+w/CGa1xVXM9xdWMK9ukDGPXXi/L4f0&#10;UClhLSDZhR75POYSa6tYD6ptMq8TLOtkKJrZizF6h2yAS6sshxmMAwp5lGkPBa7vlQpIdKMGvU6f&#10;w/wlX4T9X/IS/MZw7TVYL3v8EbC0b3D9ItlDOjc3UTZOncZ9D0nWrRKZ7TpkBRMbXrtFyfZBTAZm&#10;OhmJrhkzhqG6ONzm4XroPucgri7bz/oYngvAdvrGjivV7qpeWWY1MaqNYlYThpjV1A9CuLpp+zpB&#10;ZT98X//zk21hX7M6uvTztn3uQeS3evfrZVZTnQ6nQ4jSRxilzwAiWNFG3bVj8VTEmCgK4fGKh/D7&#10;2zGrRYWt+9umM4Sod0dbYhhiMLXlTzIM9fuu7Cpurila/a9UehhVHrbCUNmgzXX/G2FWU5qll9Jp&#10;WbgsBuLgOH84jVfwbR+K8+vR20q36JNBvqTzuJ8toP9Iu/7UF/1ryDr7jkY7+J2y18XvEkWuA/f4&#10;G0kjQ5bPFsZVRS44t9lX5Fn/N7iOpt8pJ3lazfgEpIeNDYSxvoQxQ4ptSovrW0IUa7Ytj5JiC/fg&#10;8sG8o29Vtt17Aps31RMxq6U0YCO2YlbrchylsDXujdLb6jBqDJzmiWbBeB3xZzkWVFnQGG5jHb9b&#10;KG4XFm2k98NzRsXr2gKd1kC48kZYvQW91x05L0bhUxxKz6j+zoM9NUMYvh78Lowodk9bFoLng/kk&#10;3QLguYdR4w0PQ7a5UmY1YhQrqtIhSF+bLubeQN56iFDVh1iJo6AUW5b9livbvuiPedHmaAwvG4cx&#10;MM/ow84vo9IlG9nxmn1vFPSts7NZbxnOj0F72OceoovcYJpHfeshmlltVF6MDkPQmNqmM7J8UnrY&#10;7ne5qHy4UkSto4ehOaDmwyrF+nJiHPP4XTuxRyCbZn3qYt5SbwZxjJcwt9Hen/4AnhLfqP9za6NM&#10;n9pK2w7qOsysJqbkwN4Io9dFX7pO1nVuHerPnzGH2+RJGKtrWNudIVPc7l2Yh9ZCpzEmuc8ozbne&#10;+ip/j19G/9luICHcctLXD3Uuzd/DOvw9LMk9T2OsmwXaoRDqw9zvxP7fGDFixIgRI0aMGDFixIgR&#10;I0aMGDFixIgRI0aMGDFixIgRI0aMGDFixIgR428RyV/8me/wt9+Vytj5JsakQhm7BHddd7MvnzkP&#10;z+nHH/uCL7tVbMurtPHdrnF4SeUm4PF0bBnMbPkydr17WL2Ane1r57D7bm4nWGfaXewivLwERphi&#10;Cbv1dvF5irsG11bBuHDD3C5f7toFGbBWBLuMO9xNKC/zOhkWslns4EumsFsvk4b+wQ5zXzhmNZ1n&#10;PmrHZiaHsGpN7Cosc4d5k7sEl5awg7xIz8UCd2CurmC74RyZM9rcCSyWrtJ4wOLU4MHq3TWGVcR1&#10;qwSWtrUNuBGsLJBZjSaY3AnbtDLYyWmZ1TL0MvCQ0g5yiNCOTEnagLtAu8Yjqced1vJ0ki07DegW&#10;ZlabHIcXQ6aIcpHlDtOlJXjsZXqwzewu5P1GDwm6tAxPh3aVzGrMqIbyNcSslinC/k16A54/Te/M&#10;DaQ5xW+1G7xHu0+PoQzXGyif2t2aY/kqyGWxD3kxFukhUsgh7/NjY75MkFktyfIzR0+rQ4fB8tSd&#10;Qv4trSI/pjL0iKUNPbRo7yw9EseKsNWFNYT51Y/e7ctvPQhGqJvfCM/Zz9URyH/69f/qy9wCWA5f&#10;dhPi7lGXS0vwqvSwwnKWLaHc9NLnfbnJer68TLtzf+tsCemeoE5J1rNxMstV1/De2RNkWOyjRYbB&#10;vLxtNrFT9/ZbEedd73q9L9//ic/68oe+C23PV45ClwsM6+pJMJm1smBPe+5SUJYvPvYVX77lIPR4&#10;8/vA3DV30y2+XM/h24/dBxa6j37sQ74cXwZD5JEZ5Nv4kat9efIoWMSuv+Z6X3q46lowbt17/5d9&#10;WVtmOo6APevmG5G3Ow/ABsk5eLWeuYTyeOE4yvIcWQNnx2CXXftRBjyUSij/lxssX1m0FcUevFLT&#10;PXhtL7ah74nz8E7dW0E68lMoV2fI7tg8j3zcczXY6h58FN7VHl586vO+vONGMHcduRr1oMUd5eOT&#10;SNdzF1F+njr2N77cXIBtbp79Tl9+4Uto80+TVXPzIti3POQXwYbzo3ug961/52d8WZ/B9dFTYHVb&#10;2QB73vnn4V1cnkDbkmN+dM9h1/fsGuxz7lmUDQ8rbaTpyO1ou29/9Y2+fGIJ9eVLl1Duv/o12Oow&#10;ac5uJBvfS26HLrkdYLHT2d619aAMX66BSWhlE+3xjp3Q6/Qp5O0Gz/W+dj/KwFgL7d35J/D+3gry&#10;c//VKJ9z17zZl196Dqx1rRQ8sz2UMthl3u0hjDPLYNmbmkcYK+fRBtWr6BcnS+g3evQAmNoBufsI&#10;6smjT8J29z+EMuJhpon6m6KndJosgBcXwLjW2UCcdbJMpgooo8k64swV0EfMFOnlRa+VxRbd2/ro&#10;sZ88dwxhHH8OevSSTN868lieLtZrwnpgqZ8Ke1ymGEebHtWSUWEKCjNJL2gL18eN6P/tPRu2xagw&#10;POg762XtIcr7RK4zQ2FaWg2DsI5KsbsnGxjPHsEG6cYFVgd6nHnQM0mXH+a+EOg3eH8ojhCi7B6w&#10;Ioz+1npBCQrPlh0P+n9Y70Gb6XmSY6vAMwbf58kMIG8dPfdQKgVjZg9JepbYdxWHi4thh/UNIxyH&#10;SwfvKa0ZVi4x26ke3XoT+uI73/ljvvzDP/9LX26ceciXYxl83+ywb+8jTb07PYynhG4SbUWRHqJi&#10;1+hyHFYhQ8lrXgZmtf/0W//Jl4uraKe/9PxxX/7Ej/59X3rIkl0il4MeLXqQZVnKu2S27TdGvrA2&#10;0rWtb6PKTuDVNNrO290f9pYMYPNUUJySXy+z2pXAxm3ZUSRdWWGZD7x3+V2onFlb6R1B9xWGYL3T&#10;rQ7htn+YpZH/bIMgrEH9BXsdxt8ms5qF1WNUufHQpdeabCObZjKoZx40H5Z3rMJWnnb4aqGD5wcO&#10;g8XlvT/093zZLWCMeHYJ84GP/NHv+fLyhad9mQ57+PFftSGOaYQ2Ebtkj17rYt1Ji93NlXnobHX1&#10;YMuPvmnUEbbe3SovwwjaQYQTxnZh2Hyx71tdws9H3QNwrbCjpDD0fagvFlydZD8frksebL23zxWn&#10;7m/FrKZ3LbNNj6wPAYI89TBsh+1hY4/Ke92Pzo/g/eFngLVBFGz+2OswrE2i3pUmKenAG7b5GDUE&#10;VBz6xqZLiBp3SqeksXZY11GshGEENh3Mc4Xhyiev9b7yy4PNF2sr+1xS0Pu2rIfjkAHVLom9X229&#10;3s2QwqrHEyHEOrXZxLrXO773fb58/Vve5MtGDe+VuObjwaY5RZbJFPVbXcN8qz8I9MUY1ye/8Pl7&#10;fPk3H/6AL1NcT+uSYWpyFu21h9d+G+J/4hHMrZ+4F2zsqQTaZzdGZeHQGFDpDPfrHrJkHA/XbZtn&#10;Sle+BH3tnEE2VR9RqkD/2WnoffwFjPXC+dfienGPa7cTs2AOf+c7v8eXt92ANZ5/+//6F75cqWEt&#10;ROsZBXmnU9cmi7J0T4fmghqbZrP4Jp1G3ipdYlZLphHHhQXou7qJ8WaXp4Xs3Y91myWuo62tBV7q&#10;MmCOcYjxrUsGrCzXKfPsB3NkMRezWruH8ql8ajG9kzsCxphcBmsDXVKfyrG/uom1qM012DSfRj61&#10;Owg7mYD+pTGWVajmGOLqZGTzUKSX/M5dWEPo9mCDU2eQ1skZhDE+Bf0PHz7sy117UU8yKayRPP0g&#10;1oDWF6BrLxOU4aeewTrSS265w5f1GvR4/GGsy7TJYqB1fq3vNxpIh4VtF0a1mYLqQ9DWDL7s7pu1&#10;BN0f1aaq77TsLXY8GYQNKb3FrKa6OYpZzSJJhkGVF8mgziLuQBfGTSTdvC24b99VvbFQHLaPsPng&#10;wuHt8HOXdgahd8Wspuvgm8H8EPQbkN4PQzYR7Dsu7Ih1o6+PWS1Im4dRcwMPwXujnwuD4UHvUWn0&#10;YOMWdN8+j3rfg7X7kORzvWf7PDHeWF3D15bNyMrtmNWE7Z5fCaSX1VcLlLq/3XjIgw1DthnSU6ym&#10;V6LvFTKr2bh1vV0dCEPPbJ62EmjzcyXkS3kC9zN5tHebVbTLnSbuq90W21OngH7IQ7KJdbE8f5dr&#10;qePmN6kO1pczbfRhm2zz20n+5jiB9+58zct8edet/E3oOH638PClz4Kh9vlzOEGlUYKe3U20eYKz&#10;KfvmqLZUUuOHUQjyZRDW3go7ilnN5UGIlSYoR9Az0YbtrL5RegvuPssUX/eh0yG0zpDj7/CaDup3&#10;VP1mWq9z7KO2kzpKV90fxUimNPbEXkS4+xG2FPSemudQMvrPYEfpEawpID3Olv7fPiJsJbj7Lj3D&#10;72ktJCqvNWYInvM+nwfMargOh6O20sLlJcuunYf1v/T/bmfLMIa6Qead9Bl6bMLW7y+jYnTvRvSp&#10;gt5TeWyFJyZ9iFlN9Sc8n3E2Met1dh3VlR+TXw7MMPd8aJ0jgJ17CpFhM4/t+6OwFUMwsHVYQ8xq&#10;rsKMen/wng3TMqsJdjzs0h1KfyqiDAv6RmFfiW3CiFrnCEPtl8qN1gM0Zy2SLXSCc1fNpzOcb+7a&#10;h9/PPVS4X0Sskw3uZ+mxXdb4Rb/1aBwfMHqznrhyxetQ1QjadF84pJkPK1X8Rt1iPb/A/RPVGnSr&#10;8Xfv6Wmk89Ah/NaeTeE7DxtcX621EcbqZcw5qxu4n+MaSEqnknFuOFNBH17j78krZGQb40mLOe73&#10;yYd+g1zjXiVTImPEiBEjRowYMWLEiBEjRowYMWLEiBEjRowYMWLEiBEjRowYMWLEiBEjRoxvPpLv&#10;eOer/O1203OT/o25ChhhZkrwjtrkWeMvVsG08uIxML/0yFqVqWPnX5Ze3YVx7Ix75Vtf5cvHnoMn&#10;lIczL4LJKbUE9intUBQDVo677yYn4XmV5Pml9Rp21omR6fAMdsrv3QuPOjkhhXekdrjDUuxn8uKW&#10;p1WCG5IdKwC3WGpXYrEIby8xqzmvw1AcGe4arDewO1DMai2yz2ysYgd5qYd0pMmqs8JzXacL9Dak&#10;d6E2lhfHAo84nfXa5TmyhQL1rMDbbL2K3epLF+AdMJtBuqfm4V3YTGPHYr2GdG22YctcPWCjSur8&#10;WO1SdTuutUuVOzXlFUnvDrfLk7twO9RfO047dXjWlbNIp4epKZSrAr0DU2Tk2ajh3XYNnn5lloEm&#10;bVrjTs4Wd4Um6bGYpndqN7TvUl6ptSZsc+4UWaQYR5rpkodmMof0T43BpnXqrefaBZsJ7ZJu1pGH&#10;FXqMlkuwc36CrChkD8my3MyXkfcHDmGXbYeMg8vr2JFKR8fERsgjrkDPiQwZiPaT7fBJ2v3jXwEj&#10;1u7HwHA1S9a6s2RHOn8U3iFzZdhj6nYwYz18BkxzWTL8edAu4EYK6Wktg7GqOIHzittd5EOmifTk&#10;Wig/6RR0W+shPxabuL60gusKz0f2UC6hLDezuDdF9qVbd6Oufc8/+Xlf/tLfwFu4fB7sZ2sqqm3o&#10;e2A3dJqauc6Xzzx7zpce5hPYsfuaQ2AHe9N3g10rddWtvnxqAzb9wIfBDnb2mQd8uTOBcjWbh467&#10;Dl/ry4dPIezGIuq4h/kZlJPFdSiWqSM/Zthe3XQYef2yV6IO7rgVDDHnq7i/cB5xldnudTuo22Pj&#10;sK2HPfNgY+smEVebbH+7p7/Vl/U20r5CZr50CmxZmRxkNgU7LJHVMFOFLo9+Dc8vnXvElx5ueymY&#10;7WZ3IM7NDtLabKAMdKqo74Ui7J5l+3TuPOrNE/ehPj36FNjRUnmkL3UpsFnpMtrCt18LW+y4442+&#10;7O1Hvqx3wQC39AIYxl68D/kycRD90dRLkd4LG2jndvVYNxrotzyceBbe59ke5K0vg75PnEffdaaM&#10;unf2FOrF214DXSbzCKs0A5a0o2QRPXUSNprMo5x6OLgH+iTLtFWd/UwRNjzx4jFfHtmL9mt9Hflw&#10;8Sx0mEySBY0MpNPTSNfEPNgRz58Odq9fPot6neYO904Z5SvP/q6SAAPcF++515eTk0jH+jq+u3gZ&#10;sjKDuj05z7rcQlnw0Oux3WI9rZPl7PkXwSZ3eQllIMm+Lp9DuzVG74F0Bd7Q0zMMh31ZjSyKHnrc&#10;NX/+Imz1ta8+68v2Btr6bBfjAfUb6ofUv1ivL/XZkh66bL86OhOd7e6VelqkjGtQuJ/3MCoce2+Y&#10;LWQQUboorv8TzGqjvDxdWuXdZNIxHNRgflj0jEeTB72rvHRn9RtYuwtRcXmI+kbjKfut9WK3z3Vf&#10;uobDH/5mMG6rS5Jejt0O3pfHjBglRnl5qVzr3UIO14pTUVu9dW3N37PuYX3oXdU5MaypzqkY6fm+&#10;WfSn7/qJX/DlB+8BK8eLD2IMQrLHxBrHTh44nO+P7xFGLoWXkhwfZxi2Y3HgB/KuOTCNduHn/wHY&#10;3OYPvNyX959B2/RP/zmYMzzkq+hf0l3E32Z6CvRIarXQ1yp/hvLJXKveWRt7cDaKCEPfRD1Xdtjn&#10;Ydgw7LvbeYRFeVVeCRS3pOIKPLYgM2wYNN7W++GybD3BbNhiZ7PviblH6bbf6X0PyQiGHmszG0Y/&#10;Jf7fwDsVCJ4Pfh/GYIweAn0GgTeDMIFR7AlS1767HZTOqD4vzKzm2Ms4r9K7ro8Vuzefq536kZ/6&#10;WV/OHsR4+sRZjFk/RGa1pXMYq4slzYP0atZxr0NWF1mq3WadpI3ELJ5lO6DvldeuHLIt9aBn7h16&#10;DzY411MY1ibSwZaRoM33xUhE5Y+9b8MWFEe4nuhbfWP1tvejwh7SbUQ74MIwzGq23w9sMXjf6jCK&#10;Wc2+o/UVIXqshDgtomzuQXEodr0r/SVT1FPX9j0h7Glu41X5sumTtLD3R71nbbHdN13qFMWsNmSr&#10;UPiKS9/oXUnFFdW/uPpmBoWj0mVhyXa6Jq8VhqTVLZwu+46Nf6tvPeh9y1AaLguqn2n2D9Yz34VJ&#10;myY5XstzrrTZQr949a2v9uWP/8wv+VLsFnmunXhIZbhGxkIsBkxhYw1zJa07lblO8ejDmKP+xR/8&#10;N1+mKpjvN9jmHiR7lYdXvP41vvzS3Z/25QuPP+pLZmk/7ZBiFxDDWofjt3YTYaoMqF8JVx+d0uAY&#10;PBmGvlFkNr80zqyMY345NwNv7tMnMBfXaQcexNDTI4NHmUz73/d9P+LLG67B+sQv/8I/9mWVXtzd&#10;IvRNcw3L5TXX/1QWsgnY1oNsoZM2+gnw/4qZ9PBVmIPXm2AgX1jE+kSdJ47c+WrM73NF9HUPPIg1&#10;kuaGVvz6+vSQ5nYLadwxj7WD+T1c411C2DWeDNEjk98GT1DodKFLkydZtOsaTwc2LhWxTqIy3aS3&#10;elvzkSz0KXNNep1z82YD70/MYixe5Br2Gj3iGzWky8P4GMre7A7o3+ghjuYm7F8ag97LK9BzegfW&#10;I7//fW/z5U03QYca1xwWjkGHyyvBCRB3fw7zjrFxrOVsriI/HuKaQqKNuUWKDHi1BuIWY/R22IqR&#10;IqoNEVQmhgEdg3kY60IfGv8qLLG7BNeDcahrki6WWU0sEKOY1VyY2zCrBXFDN1d3CY0dw7pZfSX1&#10;W4KFe844rW0V5/+vmNWsXtLH3u9nKqTFN8Cs5uLy/wZwcW1RNj0E74WBtI1Kowf7TdT16LAHIRtF&#10;livlD+eL6iMsg5GNKzyXtcyc/X8gHQafWx2Era7N0GYIsqW1qSt3pk5rzW1UHijeUc/CcPqZ8bxN&#10;RxhKx/A7g9dRcdvv7Hvha/2vMuDaDP5eObcT/Uc3hT6u2Ua+LC/hOsXfl9TAjVXQV7TIsu+hVeM7&#10;/I0p00GYPa0rVdD2F4oYOxzkiSJX7wX76ewM1u47HENp/HPsCTB5elhmX1Pj71l11uNkB2HLJgGD&#10;pcrXYLlzttP3obVqC9kuSgpiGtP4U8xqOlHM5cEIZjXXH7RH1w9bT5z+hHuf6QmzniX5Y3qebDpi&#10;kdPvxQ2ONRr8PbbD372Cvo71xfWfgf4BqCejVR8mDNtqUH/7fHQlR7yymW2XkirTRI82i4LTQevq&#10;RicP/7vMaro/lL4+7BxPGOqTTTqC9xGmrkfFIXAIOgQ7T4yCXR/YEhF9qw1D43nlo5uTsNzJhh6C&#10;NA+G7YZsRJS99X0qYgw4ygxRSbb5JZ22sr9FOG2jEJVeIWmVUzsWUm2YkW8QiiOqCAxFwfSFU582&#10;prC2cd8oLiO3s9mVFLsU25pej3nLBGWykDOTmLeMcX7Z42+QYrFeJ6Okh1nuXZocx1ypkEXbUOTJ&#10;fFpCq1bRRzU4f8mSkU1tk01n2Mi6pzLg+mJW+xYZ0mZ2of98+An8Zr24iPfaTcwBdTLOkSP47aeU&#10;Dn7PP3kOc9LNGr9ps27xRI4cmVMTOeiV5mmZd73+dl8+/Sj63FIC6ZrIY2/LhfP4fbzLOYaHGhlT&#10;mYoYMWLEiBEjRowYMWLEiBEjRowYMWLEiBEjRowYMWLEiBEjRowYMWLEiBHjbw/J7/npH/K34TWX&#10;sVNunDuvk2RayU1ih1sWTl6Jp5497ssunc+KFezOa65g97TYXa6+Gbva73sQDDkeei18lKojsKUV&#10;7PATg0SJ7FQFeYLTgzrLnbAlMjJcPQ8vsYMH4V3V467PTmjHsHZ1i/1Mnkc6E107Kt2uQ7P7uVxG&#10;utr0+BPDWhgp7mhvtbELskLWtib139gA61GF23PTY4h7lYxW4/IkcSwbUCpH1jEPzQ7eSdfAHFGp&#10;IOxGHl4COpf9Ms9Yn6a3kGVWa5ABqEpGrCx3u3tIaVcnd6G6Xd1khHNeA9yFGzCr+cJ5RbS57VY2&#10;69DTr5RGvnkQs1q+jDRm6LFIJ8HExgqYelQW2kmE3aTXYa8FO2Qy+CBLhrKOzq/vo07P1SrZ4xYv&#10;wFMvxXLWJcteg2wbuSLsP1FGuQqY1ZAOt8M+tAu5Tka7cTGrFaFvdpo7ZsmsVoRJEvMz0HN2N/Kl&#10;ncZ30iFNG9dDW5eLrGQpMryVi7DZ8/QS/JNP/y9fTpAFaS+9I9Ms47kWbHT9LsR523e/w5efPg57&#10;PP0YvDw91DbBbNVrYxdr5xR20RYnWA+4xXlx4aIvG2QymeFO4QbL+Dpt21M9IyuiB21MThVgizJZ&#10;pw6OIe3v+aWf8uV/uOervjxxH+Q4PV+nZ1AWxqaQT8uLrJM15JOHfROoF/vGkeYbbgb74uSNYK56&#10;cgPt3Fe+/Flfti/gOtOGvpkSy1MLuvXGEWeC9cdDrgt9SmN4t1GHHpdOIR8qXXiEXn8IurzhjWCj&#10;yO293peX1+C90+vgvR69qhtkSfMwnUKeHzwA/XMsk9M73+DLxdwByLNgrpxIigkLrHk33wAv6oUM&#10;dLjn09jJnOvAq/rW64JztHNj8HBtF1Gm5SFzcQFloJYEu9zKytO+rOTASDaevNOXX/4E0vPCcTwf&#10;m0N+zExBRw/r9Kad3Ycy+fLD8Dju5VGm15cRRuYsbHDyNJjI1g+xXsyyD1iG7ecmsRN75sDNvvSQ&#10;aaFcPPGlj/nyFS/HjvBWAvn0zCaun37mbl9ejWQnbr4Z7G7nllHfGmrvmtBlbQFl3cOBnfgol0P5&#10;WmO9GaM3sTzfp8lot8m6evIC2ufuEjyvp2rwyD6wG/mQzCK8VALSw+mTeDezC23behd67MyjTu7c&#10;BSa4+x+Ah1gujzJ6fgHe6OsbZJoroSyPT6B9mCcjoYfLbEfrp1Fu6ovIp2Ie7XSG3jUZtm9pstCl&#10;yWyZl1d6HnGsr6L93j2NdsFDkxX/2GW0n7/3/g/5snkJedztwYbqo9UPyYNX/ZH6ZnnIhNkHWqST&#10;UhjW80DemboWojwv7H37nQd7L5otBBgVhgeX3hFeOZGeH/SkGArTuSKP/jDoJYN4XVo5BhJD6rBt&#10;gv4vDOnodGH/H4aeuXcMs9pwXIOIsp0H+21wPVhulHr154INW2NCy7rhIbDVaH31XLLJfqTAsavC&#10;btVxP8X2IZwGjZ8KZCTssK6F3/FgTSLPMpueDj2D3Fi3D43hNPa2TE8KQyxtE2RzeMsPvdeXTy7h&#10;wSOf/KQvZ9Icc/UCL6JMEnq3O6jHCrND96EC01MqwAZNXqc6iGuS9r/rVei7X/mWb/Hlc3Xo/gcf&#10;+Etfelg5hvYrx7lCkywgJKVNZHPMU9PGWGmxVRmI+tba3743ikHRwn6jMJ3cpq35epjVrP5qb+39&#10;Nj3pZMM0Ll07LFYKlV8PLgyyOLlyxTjELKE66dLF+qUya9MfLsupEXm0NRB3EFbQj0QD+jj9/b/e&#10;9aCNrM2CNwF9r/qmaw8pk6fhZ6Ng43K6af7m8jGwlZjVxDAetqMH50XM8pNkA/Cd3/8DvnzZ677N&#10;l8eOYQ7xgd/5LV+2VsDi2khh/OBBtmk1UB7UlgQsjr7ot3NqH3DfspuobASWDOW9AqHtVPbaZNOJ&#10;LD/+3+HnYi6wrE+jYMMcioNhWxsrX1SPPOgb5emQXoSeD5czYOh9Xtr7HiyzmuqoIAav0TEFOlwJ&#10;s5rGFrre3qMVNrJ2CcOmSbHrvpXKW10rH2w4ozyG9U6Hz6SPbDdKvzDs+2HIFjaMqDClrZ467++o&#10;Nj/Urigu5ZlsIChOmz9Wf+vcHqWrD6OXszdNYe1vw7I6enB2VDvFb5z+/Mbm8dB7pq0J6xLEi3et&#10;h77mJ60s3ss1cT/PetTiKQfZKTB7/NhP/rIvD+zB3C/dxVzJQ4breYpdcYg5qcZ1lDrZtcT2f/wF&#10;eEX/yfv/iy8b7Mq4jJv4lm/BmMnD9B7Mf+/5OObHy2cxT+xlaKsWwhQLR5KNh5gvg3oBe4ip0GVk&#10;H10z1pSdZdcs2els+mTrCj3OiznIpUuwUZMs/B7EVkyCtERhDEwqv/iLYNq9+hDm+//kp8DUf/Ey&#10;1haarChiDVVf2Kb6Ta4b5rjm6EF6afye5DPdv/oazN/bPTCNnj1PZnuuc159LdZvXjyO0x1WlpF/&#10;e/bguYc3f+vLfPkXf4bxbLeO+f0P/t2f8OWTj4Jt/rGHHvRlkqxhzR502dyAbcS2l+c68kotGIu7&#10;gTDRajJv2WYX6QmvMt5u4bkYiVOkc88UIWtV2CpLFmQPskm2iDDz/O2gTJacJPvmhYtYl5iZx1rK&#10;ketRHzIF2PAnfuy7fHn9IbACJqsY23v4k7/AfOPjnwSjYHUVtjr7Ataq0m2Um0YLuvDQj34/yH+2&#10;gfq8kYhg9LCMairz4XrhQWPb4HlfX9YhsX0MwYwvVY8k9TuHxhJiq9VYKgwXLxkTbFhW6n3NUVWn&#10;U0nkeTgd+j98LwzL5qKwXDpYdmw4lg3Vg/uG9lRYo9ZPPNgxupDk6QCjdFYcgn3H2crksUNEWRl1&#10;dyguc+3F4v8duj+I0c+hd2S+mG+irreLexT0jeqHyye2MUn+TubG98onrb/q+4HxAy0YoU+Xv5Xo&#10;W5WbKP11f+C5mYdZ2+naSqFrbL4Vs1oUwuXdg/s2Yow3Kn1tM7ZxYYR+Y9oKbg5o9NZ1+L5rG4zs&#10;8TeFg4dw8kiSJ3U99xz6Q7GKZjNox0tkYuklsY4eZlhpsnzolKzuKvqViXGcGNIq43eU174F/cct&#10;16H/WDuG3z6euv8hX555Fr+Z1Nm3rZBFzcM618WSZMVJNnDdyQ2WyaBc8b5p37w7HmSjUfkTNQca&#10;ZV8fXEfP8LSAfA7pFcOts32IWU1hiHEzxTy16YiqJ/Y6+I09iCNFWi39ti5mNa19Vmv4nb/LBQCF&#10;GcWoNir9YnTr/wehsamxka6t3jbMUaRQ6oNtGU5GrQ9tYythK9awtBRhm6MwJLX+GKQT72seGozB&#10;h2FZwdSuCoG+g3Fa6La1dRiWWW0o7i309PD1MKsFbw5mYo8Mf25dhXMkjfNdm2Rs7CH4fzBMmw5b&#10;jgR9//Uwq9k1XBdVSC9gUKcrQsTJNcJQXpvxissP3tf7g13HYBhDYQomnUJUlofH4JZZzSIqH5y+&#10;W5RZD1sVu+BbjBPTnHe1yOxZLKA8TU5wrwf7rhznZWn+ZrLMvTsepnhioE7LSehUSZZVsbfrRAvJ&#10;KttS1XeVcbXboaU3B9lA5b7NfQqdFH7XntyJvvf5E1i7XV5CWO0mdNjcxJxq92781r6DrNsejvKb&#10;dTJvZzIIK5hnIawm551J2io7C52u48lxh8bQd596HmsRVTKziSXVQ62LscCIJMaIESNGjBgxYsSI&#10;ESNGjBgxYsSIESNGjBgxYsSIESNGjBgxYsSIESNGjBjfXCTf/lM/gK1ul8Gek9+E51eKHlOdHB5v&#10;NsF+0lzBDu3rX/0KX65zv9tjD4JVZ4KeV70ezzcN7djMJbBbbq2Kd3QuqzuLWzuYuTG2wJ2M40V4&#10;S6Xp0XOAbEdXXYud8xnuJO+RVcyDPI7SWaaDZ6Q7bzokK9gpa3bEVirYAakdjE3upgzvHhWzWrsD&#10;74GxFHdBcifj2hp2VI4x6Mw4078KT7gpsU/J253pSOXAqOGhig2ViVIX/0xwF+d6Erscazwfd+Ec&#10;PCxnuAt0egc8GVoZepqRGapGFrhcE9KDY3bjTlmlueO8VHAtZjV5Xqa5nTPLc2ebht2mXYddSplg&#10;l+TkBHZpOmY1MpNt0rumugLvuhJ3cXLjZqJFJrgcPffz9NZLkQmr1wjyb62Kd8WstkrPygz1arCM&#10;18j8VqggrvESvDs26ZGoXasqM+Fduk0yq40VkTbp253Au9Np6DWegV4z8/CcLU2CcajtaMZQhnpk&#10;0mqHPGcm2whTzIFVMiM9+gS8Uu7+zMd9uW8fbHn9ATBZtbPI80unUCYOXkT6bz8Ehq+Db3qPLxtH&#10;rvKlh889DBazz/wx2No2TqE9SJeoVwa7cVvUM1NAHJUxsFmtr6O+12t4L7PBHcJjQXoSSZThbhs2&#10;K8/A07dWhudFcRLpXQThUqKzCrawfXthy8os8jyRQRm6eAFleHmdH/RRYFnOVxH2BMtHuww9umPQ&#10;L91EORuvw3Z7bgRj2aML8OJcXwETVrmNOlzIBUxRGyuId9cuePSe30BYF8ikWKRX5zzbtZvIhNXd&#10;j/wrzCHPJ8fhcX1uCWVmcyXwIL15B+rWjYfBnjVWQ/u745Xf78tmHh67S5tgulx6Dvk3zx3OvTm0&#10;jV99+FlfXlWBjeZvBitabhbh+2gj79bWkA+X6kh7O420t5ahX3MN+SOGlWwau6LXlqFLOom4d+9G&#10;2Uhm0U54qCaxc7qziTAzY6TqXCfD2wq+abVQbhp1tmOziPPiGmy+wYZ7jv1SMwddPOTopbWyAsa6&#10;VBr1PcdGZFU7zFOIo9xFenv0Mt4gA0irAx3LFZSzJpl+PLQTyOMc+8fqGsp0kUxvWbYZY/TAXhTL&#10;I3eMFzbwPFNCnBkygLTYTiQpPXQ6SHOV7XKJ/cXkJss9zztP5dCObWywfWLb00shHakEdMimYOMa&#10;vfM9FFgX0wXWzUm0U5fXoWdqA3EV6FKxUoNXdK6C55MplO3mGL3dWmzzyfjpQUyKzywjHz76V5/z&#10;ZW4J7VKjibDUb6idFXOB9ZaQV76kB+tpEO6nPbj7lILztvH/BrAeGTY8D/be/0lmNesZprCdh4Vx&#10;5QnVdgc39lFat2FWE9OChWWfSoVsLL0klU/y/FG+WMjb1sKl0+jmwd5z4xZjCxu2zRd5krf5fTjc&#10;wFbD8XvQc8k0+24xmKm8OYZfpT9kBusBpsxTmIFNfRHAsNdINuk5Kg9MDx2OG22dS7LAKQ7pVyZz&#10;7TWvfokvUwfBRvnVv/qULyeaaBe6pSAh7Qbb1wT62EQSbUOSjHHZFuys1nUzAT2zZOItN9Av7dkJ&#10;HX/4H73Zl4fu+nZf/vb//IQvPfzpr/+JLysZjEcS8m5iRekmEHeK95V9srXSbxEuG7YuWjsLtjzZ&#10;97ZiVrPvStp2bbu2Rh6BVpcwXHW2Hn4R+ksHsVimxHzN8bF73gn6fX0rL0ebDjGrqd9z7zODbF2Q&#10;FCuUB/UC9p1hIG5rW4tRLBc2yA71i4oriGNQJ6e/ufZgmdUEG0ek3nzN9oX9J5SBPdX+OJYgsRuo&#10;8df8mW37ba8CQ8/b3/N3fXnuDMZYf/Dff8OXyTUwrdXyaOc8tDnn7nA8LG/NDtvCQgE1f5LszWoj&#10;1zmOFlx7HcpzIaVyw77Ted2zzdMcVTaUbRSSs6XxOG9zjutB79i2QtLmz3b5pXxphxgIXb9I6Bul&#10;3cYZBcUtKU/MsE76X3VIdc/VNf9v6D3/72AYHpyOfGMrZjXLxmLbUoUdxMEyw2uV06BMD38TxA4E&#10;YQFd0k3Z7+x73wizmqD7Fvb9UeM6vWPD0PWglv37klozCK0deHDpCrUr6jcss5rejdJPOri6yLZ/&#10;FJz+UfoINJ3KvtXBpdt+14ezO+PQu5JKl03f0HtcbBzFvhOEhW8VhspiLotxSjOHepxtoE3Nsu1s&#10;pTEvq2Yw1/2ud/8jX77tjW/yZbqLNRYPPY1b2HErjjYZMcSYVOXcTYzXFy5gXv+B3/wPvrzcwDgn&#10;yxMl3vntGCt5uMS1tXs+hXWjNN9tJxFHrzUYZ5eMvmp2pZNYeTum//cgZjXlaZEnJ7hypfxgmDbP&#10;i2XYdKKC9ZbzZ9CvNJrQ1UOKzB0tFtIUWene9S6sjVx3Fb59/6/9ui+rXIdcZXpLXHNTnA12nBme&#10;MJHqBGVB+qq/FPOo0nfDjUd8mS8hr188gdMKxveCNWwaS0SJE1xPW72EOOWN7+Fn/8HbfXn5ErzV&#10;P/FX9/ry3BnEqdMOciwbtQbLBCtQhrq1qug3x3hSRLWG+b6Hdhdj6VwBaWw3OQ5mue/2R98elK50&#10;kmvQPIkjVUS6K9MYy9c3UOa7SLaPNtdPEgWEWZhCGktz6N/rK9ChxTWFdA56i8n+hlthy//+P37F&#10;l8kETj0orIOtzsOv/pff9+VzLyKMm656oy8/9sEv+LK2Ch167IvqtF3KjRK3xtfDrKb2wc67vNhG&#10;YsT4JYpZLWp+L+g6illNa/QebJsnZjXBhWXaSiHN3zlUX7QuE8ZQHAZiHlLYbrwZEafi0pg2/Fz/&#10;9zR+YZwZjjEsVMZtHEmui43SWXoJ9h0XVkSctqzofZOtPhS23rGlxI5HbDqE0fcRdmS+mG90HXV/&#10;K2h8ZRl7VV6U55bJWmMSMau5PGeZCbPbaE1HqZFeSdpI43abDpufwqh0heeWYciGUVLQ0Ej3t2JW&#10;c/rbMFifBT23TEpW//C1mNVs2KFh+gBsWLL70Pe8Dt9XXluZJttnpoi61uE6zMYGZKeJfibN3xAz&#10;ZGLpJdCxlHLo2z008sjDFn9bHm+hL0pybaozhuvyGFhb8nXMUav8XaNFdhrp3SVtT0M0tH00xUjE&#10;W13St3b527LaVddu6UVCJnHtl5n/e9D/klo/tfcFDU1TPdrSMKtprOfqV4hZTRCzmpiKFIfSEdUO&#10;C4GuSG94rbpH+lLppfFgnb/ZblaxNphmgerpW8fCMyhpuv7jQBe39ixpYMuoEFV2u6ykg2V4sJ+T&#10;7DcIvhjKn21s5cB0jrJtxtRR5bXLl0H1+89NPpk51kB6bHRsO4VAH8hR+nnQbWvLMDqMbChOh9Hf&#10;Bm09bX0FCEKCLRx0ChvXgFLc+yFWZKVPbWs4Pa5fUT7wXZsePbfvCRqD6K6eK1/DcGu4Jsyua/tN&#10;+iIQ6BC8nxq1wBCC1dvG5YjZ7Jg39NmodRIf/MbtqYlY15SKzkaUV8KsZvPBQmFFPRe2MpO+bXXQ&#10;F+Wy6Kt6bDump9D+zs1wrkSWtAZPjKtXkY/N0L6kPTxZb5x7TrpkDG/WMJ/RGqjmm4UCws6VcS20&#10;uXbY5e/L6RFtvsp0lr9ntWqoBxcvYy/BChnfWgnUm6Qb1yOseo39LNnOD07zN/s+XjiFvQobPMFG&#10;bXpXG6uY52ItT/AErswupOftt4JNvHUS8+LFs5jnL9HWq6ETOn7qH/ywL6+8hYgRI0aMGDFixIgR&#10;I0aMGDFixIgRI0aMGDFixIgRI0aMGDFixIgRI0aMGDG+QcSb1WLEiBEjRowYMWLEiBEjRowYMWLE&#10;iBEjRowYMWLEiBEjRowYMWLEiBEjxt86kj/0/d/r87Y1eHzk6iYo4uo1UMZnC6CfW+aRnXUemVYq&#10;gPYtRV7ARh3Uf2lRAGdxvxWis80XQAfeq5MijsfJ6NhFHbGQzyNOUX9WyjxWjtdHxkBnd+jgQV/m&#10;SE9f5HceHM0nKe42aqDoK5VxJFmORI2O6pMQ/aaoI+ukn9d9UeF76JCQslsD7V86z2eUKzwGdJzH&#10;BeR5ROFaHbaskBov0QMloEIuVKCjh8tV0gLySJWpcaSxmUeYVR4jt34eRyaWGcjEFI4V6PC9DVLH&#10;N3WsW4iaMZ2hrUh7KIpBd6SKjv3UERCEKMhFM9gljWqLtm83SZ8Yoosc47GM5Qr48bN5XK+pHK2h&#10;3FVof4W5uQlKwjyPXCiP47t0iUfbNfC9h5V10M82GrDN8kUeE1kHHXCSdMCiXCzyKMvsGPKnXUW6&#10;E61Bu4SPO5NNyszrqTLKdnoCRxBkSC08xWMNZmdnfJmn3j0eZSCkyBO62YFuHiYTsFErj/Jxrgmq&#10;xNMvHvVlh8dOdIugSlZ6d/GozrUW8vrcizgqsnQZdrlxBrrsP4xjKD1MXIfjvR4+Czs//AyOEG0x&#10;D2splgUyXjY2QbFcYVldvox8S63zvQR0zpM22EO638p46GRwLzONb8fnQC954TTSt7a45MtSATZu&#10;JxFmjsf/NnjMVJN5nssgLg8ptjf1GtKa6yGt45PInwLbjjzrZJLHHs3vxFGWG6xPqqPJDuwxGaKj&#10;1rG2VdLOtlg2Z8dRjho8bnEiAz2TCR4n2cKxBl1SfOYyCHNqEvTV6yG60FwP7c4teaTjyEEcETFz&#10;I46MePE8yt3RYziyM5XDt6vP4ciE2STy5/CN0HX6FhzblkjDlp0k0ueh1cXxERssXysbzIc1vNts&#10;Iow0jxRutXDcbIlHEY+NI64VHiXRarEdWQX9s4dUF8/yc6zvC6gnp57EO70synoli7DzpPbe7CDs&#10;qSm8X60iz7s8MqNWCPKlTurQHRXo3UvDhnVS8z57HvVi9Rz1yoOC9Mjha32ZaqBwF3gsivInNYky&#10;5OFEDceqTmSgV7mD9Fw9dr0v50roky4cg37lCbQpS3nYJJfA+ycfRD6Jdrw2hvC6E+gzPCR5VMiJ&#10;Yyd8WbmMdB3Zi+N7dxxEma4Xod/xi2jfFi+ConWyApvv3odyWRpDGV9fhk4enn0RbWMzgSM5D00h&#10;rGISR7x+9kEca3L6BNqQSR6tmq+g7F+1AzbKTqFMp3nE3yLbEQ8pHo9dZ5v51JNIz9JZXCfayDcd&#10;0am+VsjyGAr1veqzw1TGdf1PaamFU5ayOPSthy77MCEctkUQpi8cHFU54Y5YgXDfRVITh+5HvmP0&#10;kg56P8njpfVWMpqX2+lj0+rY2Q13tYuDtOhROoaj7PaQx8pTUXB3OfazNkmSjtoey+4wglLa2leI&#10;SrrVOzIdW/hy6JtuaEzgQfdVRjtGJwur8yjYMK2+Nh/13Elz34Pe1RjI1jkH0synSfV/6BCO177x&#10;tu/x5cfuuduX9erTvsylg7ZFR1ZkSBXd4JhH6UgZ21lr63vpvXceOr7unTj6JzeL/sjD//tf48in&#10;Yg/tVp71vddCm5nh0eG9LvoEU7QdrG3D1/o/Ks/0fKswwhh1P+pdweV1BLV6FEYxttu4rP0FlQ0r&#10;Va40L5Bu4bJk49A7Kd5X3XVlwkjBhc0yEUZ6+JYPZytKQTq5IxI5RwwwwljbQO1sVHrbtEmgy7C1&#10;dSSU1Vt57foXdz0YVyd0/KoH5UP46GuFqTlbjnNSHd2RaXJ+yePVmz30zbvnUe9/6Ad/2pd1Hh/+&#10;R3/4u77cXMMx7+E5Yo3zendMIaE+QBT3e3ZjXHL2LOawLR09FlEWkqFr2UBzVrVnzjbmGAMhyIfR&#10;UP/0jUBx6whSXQdHdUHXsA7qR6xeGXNkksKyUrDf61ik8Hv228DOyDv7/EpNMSoOh6BY+Bh11G4Y&#10;2+WPh5Spp/omSnZDx66GYXUNt1/uW1d/fRFZNi2sLXuswwo3DL2jOmT1GvXNVhj1/nZhqD22cdvr&#10;NI8k6n/h/x14PlTnbJx6vrXtBJcHoSh0T8cU23SpfLlvNBY37bDyYzB1gM1b942LG18V85wX81g5&#10;nSKZy2J+3GWbOr8b87af+sV/6svyLI4E8ZDlHCjPI50Ud4/1V23GxirmiXq+wSOTf/M3cHTixgLW&#10;YQq7MF++6504Ot3D8w8+4sun73vAlzomROsp/Ru+SLLCd3ikYIHHNfaYbxpLtNmuh+3UNf2gjlbK&#10;cQ5ny7bNjwLXcCsV9A3nLmAtIjyOTjKsHtdf8gXY+U1veosvX3LtYV/+xm/giOqVZcz33fGt7PN0&#10;3EyT6deYMFyWsxyzujxP4lsdbbdvP/rF+Z2Y1584/ZQvJw4ib6+/AemYHEPcX74b4+QzLwbz/P0H&#10;sfbxvX/n23z54f/1QV8efxT9YKcDmxTHuAbSQFlptrGG0+BRMm5NSwfrc83FQ5pzcNmAJkys8Ti2&#10;FNfrdLRrt4d1sG4ZYU+NQcexEtYHmjWU9Y1VrDl46HGcn2ad0jp+qgi5tIl1PR0Xlmmj3pSKWMfY&#10;cRjX73w31qoOH8D1U5/6tC89fOlp2m0C+rziZXf48pMf/JwvTz+P+pDkanq3x/FAhwneBuE2xkLH&#10;4gp2Huyu2dnpWGxXnjhuU1nyoPJv52hJ1k3b5rh2Qfe5fqRwrPRg61iS61sq/xQBzPgyCAlIp1H2&#10;w/VEY9PgyENfDLwTRo+NpEsvpXQK6+9hMC7+z9+arI2ElFvIAGxcvcRgfg4iiO8bgdVlK0Stdbh0&#10;cQ3dplMyqp/yIDtqrmPfdeUlDZlkBbBlxiI4jjKwU4t2VRxq6+04ODj6NvjWQ7KHOhqkj+kO/YYw&#10;9MxdMx0R4wFdawpl4x6AsZFgy4/grs1xwFutvQmRepoyoTCD9G4fdtQ3Lg6jnw0zyfSkzQRb72X0&#10;+2UfmjtojuPaKf6Gliiij+3wmM9qFfmV5VGWSf6GmmE4G3l8X+4FazzpLL5NpiAVh/q7Ln8zUP/e&#10;0JHo5qheN5bQkYr+X0BlTeVf73bZ3wVg3OGPQ7C27CaRvlGw+SKpeZeu9Xuz6pV+e8tm0L8qv3Vs&#10;cxh6pmPjhuO09WlQChofhJHhEXQaW+jI0XodYweNXaWD7K7rKBmGvddifXdlwDy3+g+F3YUNw9/Z&#10;sHTdvwEZgaG2cru4Q1BbKFh7K18s9F6b6+tbgoU0sjmC+m78a7HVGraOW9cxzJFppY0E915E3xeG&#10;tUkUtF9B9UPtQNScQzIMawKNR1x6WLd0Ld2koT22Mph/siz1EWVnvRs1p42C0yH0fobr9cMYTLM9&#10;xljQHNaGrXFpGKN+XxgFm+6osXaQij6Gs2gAUakUgnEK4NLjbgexSR+bDq2Vqqa12X7tmsW8Ze8M&#10;ZI7zgwb3GtXYZ6xsBmV8YhxztAn+XprhHoFeB32VkGafpt8Qqy08L3H/jJtbsY1SGfegI0Vd+yUj&#10;riOt2st1bgVztw3uLUpyr1BLR1+zLx8vog++7jrsU/Bw9jnMyy9u4Nt15kSW9u2y7U/lMVfI5hD2&#10;3oOYLx8Yx1x2+UX8Br/J9mO9jX6yPBPk7Ld818t9uV1ex4gRI0aMGDFixIgRI0aMGDFixIgRI0aM&#10;GDFixIgRI0aMGDFixIgRI0aMGP/bSP7nf/fL/la4i1XssvvKA1/y5dQkdsIVytgZ9+I5eE43l3Gt&#10;Xe5tenmVye7UImtVroAdqONk+PLQ6eDbHneZ1urYgdjh7txmE2GWSvBGG6PndT6D7zJ8b76IHYu7&#10;d8N7LcOd/5nQhsgWvQJzZDFq0QswJ+8zbpPU7kO7gzRfxHtNMkvJYyC8g1EeRl16lGULTJ+Y1bhz&#10;scyd72JW26TNClQ4mUA6s9zRWSD7loflKuLNcEf8RBlhNejtWOd9MauVuLXXMavlELYYo8SsVqZX&#10;kockmdUEpTVg3YCxgp3meF/vKV+imNUyIdfsce4MrYyBTSvDcrPC/OpuwHO0RPsrzEYTelcKsFGZ&#10;TFldMrCtrwWeCyvrYPWps3ytLpJZrQavvBS9WLUTW8xqmQpsapnVlOed0C7kgFkNeTpJ9r802bXy&#10;zMtpluXpaewkLUxAbzGrdegZl6BM5WFzDx16Hta5+/zFM2Ak6rRxPTYJZrR6CzZaPId0LrzwkC+X&#10;LoAdLUMvyclZ7GrN0mZJso542EFmuKkcds8eugEMVzuve4UvTyeQroU1sh4sgYmpTJa0GutNimxb&#10;jRTSU8gE9aW2DvvLW1W7bnvcM7tZh54qLu0mPDHTaYS5yfxqdZhvJaS7xzrgoZRB+eq1EIfqc5aM&#10;L3l6O6ssi91xlUxs8g5L0sO53UG5S4c8SpJkncxk8e30FMJMFOB1+sQZ6J3cxK7hdhvpzCdR7tbJ&#10;2pYm+2S6hTIvTwAPc2MoN9dM451bXo6y2cmDVeb4w2BUO/QSMOLduwAbHPvCn/rylfNgyLz61W/w&#10;ZTUHHYpj9NZNB6xnjTbir7Pt3uTO7F4POoyP7/Nlqo66utzhjuxN7K6uriGsTgo6ptMIJ5sIdovv&#10;3gev8tPnUA/ue/RxX47T4+jWG8FuNp7De+fOovycpw1vvRntRW0RLBwXTjzhy2sPXudLD8kswkrt&#10;hM2Wl6Fflu3A115EmT36HG1QBNNdawXvT3XQn+zfDXaefdfv92Urj3zzsNkBs9o4mdWabEvmCtf4&#10;cmf6Ll+e+KtnfHnDTtSn3Etgu4td6Hjsfz7qyyzbucUb0J6cOnWvLz28+rve6su7TyKsyjPI00Nj&#10;u305NYmy3mQcp5lvJ58F8+KucZTPl99xky8PHHm1L1utgFHx6WW0EYvLF3158omHfXn4EBjiluso&#10;Nx/8k8/4MlNDmOVJ1JMDM3t8OT4DG15eAqtbpxqU5XYbeVdPIq1PPg22thpZNFM1fBvl8SLWF0nr&#10;IeOhrnbU9OOC2AKGwPc0BrHYyltk2CsKcQRxI0xdW08SG3ZYYz2TdGGadA15qZJZzSGCWSYM6zk1&#10;ZAp6dygOsSUINh1hqJ/scaygMUMUs5pgPRadHUZEFeWhE+VJNhRXhP5iVguXpSg9bDrUv2xn/XDY&#10;UVCYNmxhlIeYBzu2HUgnv1F+SFro2xQ9tfbuwjjgZa/6QV9+5r77fLm0iPYsqPX9+Ji0NMeRTeoT&#10;pMMXDubSQe/3OmBNaKcR3ru+/zt86eH+rzzmy2NPo7/IsRo0umgTEynonXP+UVvDxTmCwWy7cjVg&#10;5z7stUX4+XbvKj++GcxqFmJFEFxclEHdRWB6XeNjvTeqPKos6B2XTqZDZdVKwYU95PvYD8uWIxOX&#10;pKC4JXvGC3G7PPBgvdLtNzZutbGBLkbpPqK8bAOPP34bkfdiFxDEqBau2wpTczZ5Q0uW0pgH1MiC&#10;3OZEucA5+Ote+05f7j14oy8/QhaY5UtgXk2HJuGaX4lZzab9wAHMMQpkjj59GmsM9TrmCbKpyoIY&#10;1cK2dvZlGtsRXtwWgS4WuB/VpnqI/hawZUH6K0zpOCoc3VP9zhgGMoVtpQ3LhTOi4keFISYYW/ei&#10;4rDQe2G4b01cKgP2m6h0jAx7G69z2dvZIqKP2wo2jK5hk5Jeo/TzMPScph3ZRvId6wkubFUmPUTp&#10;YG06CvadKC9jXae6GosPhz3MKGKvZdPR+lo424943TImW8Y+faPXbDrVd4yyUZT91Z7peZbrgBme&#10;QtFkuXRm6HHunsR87Sd+HsxqN93xGl96SLcxtpHHdMLFQen/TSRWl7C2INQbGN/80e/+P758hvPq&#10;g7diXnzjK273pYdHv/hlX559FqzeWs8Se0Cb4zTZVCzHWa7haD1Qg1+x2KSYfg9dw5qhuYL6F3mp&#10;67nLW9pWp2iIzWWZzF0Nxd2HlmIy9NbOcE339a/H2sg1+3f58nd+53d82Y/EF+qPNI9ssz1QW6vi&#10;mAoxseS5piv9um2E1aGc3wHG3l17MAe/dPmkL29/A+z/mtdiXWOJTPBf/hyY1Z54EGsTHiplrBvV&#10;yZAmPTuMc2oaLGKJJPStN7j2UEc/0q6iEE+WscawucH1mVaQL1pTn5lFGbx0GWuJur+6grjbLYSl&#10;0zbGS1ivaXL9OM/fA9RG1XlihwfZLxlaI/eQ5KkrXY4NiiXWE66zivVtrYl1pB/+sXf4cnIMOn3o&#10;/QGzWmIMY4Y2mepLSawxrZ3Gu+tLyLs2lWlxfcZ0aVeE4fYG6QgwGGgUG5KgPnCgrYlo08Uaqnet&#10;tGGrvdDz8JhPZdeFQUaxIExfBNcmaNt3j2JWE5ueoEdDegpM9rCNKJ1ukOH33P9sW+y7QtANIZ/0&#10;nWSPTJhXBMPS5nAF6ytRcPpGhG1ZT2w6JYfSFbKD67P4LJppJPjGQ1RckhorhtEl06XGRo7F0YyV&#10;ouZnjunaxhmyQ/CMbbe7Zhln8nRfsNfWDmG4dsyk0dpZ0oH56O6bvnAUrF79O/jLOan9Nkiv/Q4I&#10;v6//7TeSUcxvei5GPBeXmauH2afVH0hqrKDpYCuDNqfB3/nEqNbh70TpKtbk81n0R6lZrMGPF/C+&#10;h0uXsF5fLPIdHvOT6vL3oQ30UYU8dGiTrSbV5ZiKsO162ApRttJc2pZdNd+R31EmedrRKNh3ZVbb&#10;bneZH7JxmWOlrZjVXPx8JgYsN55xcnBOGiX7FqBkwvuweS9mNZ301P46mdUEex1Gm7kW9a1g0y+I&#10;xTF8X+Xazu2UcndtwhyylQoFEaWDh4gqGMJgWILCDP8mHQXleRTU9Kuft9jqazGr9brI86QrH4MY&#10;fdd7H2XGYpSthuxMKWjMo3Lo+h9eC7ZeedD/OvFBT3Tf5bWZvwiaQ6WdrZHiUXPW/sf8ZzRsuRKs&#10;LoLuh99PR41XzLgyKnfDp8h50PuWzd4H7RmpV0RyR9qmj3DMyaiPiahUCiOWJ3zY8Y4Hu6au9KiO&#10;ohXrX3N/j5jVdk6g/8mTxbnTgj3qDZTHpXW0gx60PlrgDxRFzi+L7LMy3BuR5f4cva95lvpVtak5&#10;9oU6ecyD7K764BgHawjrEtnZl9nnrrYQVpNzCDdmZLrLZMa+6Xr0yR4WTmOuduqc9g74ol9/GAa7&#10;oLFp/O6ym0zY7SrWdpfXud7Rw9y9TSbsDFnSG9x34WEzAz23y+sYMWLEiBEjRowYMWLEiBEjRowY&#10;MWLEiBEjRowYMWLEiBEjRowYMWLEiBHjfxvJ//xb/83fCtfgvrVSEbsFy2QiatXBUpUqYMdclmw7&#10;GZ0fzp2kBe6I1668fAk7BFOZgGuh28P/SXr2BIRIiLvBs1LdjkbucJZnnwu7DfaE556Fl9rqEhha&#10;xirYpeeDO/xS/FbnZxfoSZZqUxfGZXfbFst4z3m5cbd4ePdoJoVdkZ0G3snRs7JXQJyr3MFYog0K&#10;ZGvaqPP8We5Y7NHz0jGrjWHHvIflKuycoUfCRJk7D8Wsxt3r6wvw1KtkEcbkFLz1OjyHdp061qRT&#10;aBcpkzFkC8us5kDbauemZVZrkOWmQ0ajTOhc7YkymdW40zJbQHlbITtdj171JTJBdenl2KUnzcQ4&#10;bFiaQDgNenmtLOM7D0ur+L9WQ55vLMMjo1dF2jPcAau8LVbgkZgqwbbtKr4Ts5p2aMtr1INsIj3F&#10;rNYbg4flOPN6kuVtlsxqZe407bFsi01QnnH9fyj7erPsrpCRbH0RzFDVNr59+HGwIq1eQPlPVFFX&#10;900gz2+/FV6IO64DE9O5JHR54hmwKNVO8rs+5poskx2Up2mYInHzkZt9efVLv8WXzT0I6+6nnvLl&#10;x78Ab93aeXhz7m7iw2QRLG/NHPLJQ6qMtKdZdntN7K7NcRduh960/Yrhiwm2RRmy101M0nZ8rbqB&#10;HbeXL4JxykObdUu7gi/XkJ5Nlvt0F3k7PgE7l8k+1SCDRLUD3VYRdCKdR3iZarA7+uoJ5Mu3vROs&#10;ZftuBrvZc8uw72++/1O+LFyE92p2AmGUWU+ajKtbgC6lHMpjqk5D9HHHjbf4sr4KxopbuKs5lYU8&#10;vPN1vjy/im+/fBRsetfuPezLDFkd61149G7SU6syg7gn0Dz4qJChK08my3oTiW+QGTFFVo1uC+Ww&#10;Ta+o9XXUK5W7YgH5M14Bg9/MHNg3PHz1CZTdehNtdzeLsJKb+LbWht1nJuCRfGAa6T9Pz+rTp8Dc&#10;s2sKNsqxz0j3UEZ8dFGeskxbm212oYn68MhpXH/8aw/4stVge/wi600Gcd35Bpa7g/Ca7qQhPcyU&#10;YIvzmyhP6+eRnh1ZpHls/HpfNtbw3iWyIa4t4r1rMggrvYH362y3Oi+HTU8+j/rk4ZWvfKUv1yaQ&#10;L1Nnkb7DabQlDzyMOFI3IU/Xp5GOF55EmdlXQht7YCfyZWEdXvnX3/4qX3p4cRl2/9ojKD+XToOx&#10;L8My2kqxTKyizKfYTk/Nsa9t4Pt2ErpVN1HepqbxnYfZvWCdW2/h3oNfRV42LpORbwNhqj+RR7n6&#10;IzEOptnWCvIu8NChu73z5jDSMjDoviCvNYtwf28hj4ug3wz0ARCm4rKeJDbssEb2ma6s3lYH6w1q&#10;3x+FrhpLYjhuhBnEgbIw9J659uDGVayLLo8pB1MdwKjUT+hw2MKQpyTTbJmKRunnIfr+YP6FYb/R&#10;O7rvvE/9v9G4kvxRmFYKUWHY98JI8hvlg/JJiApzZhz1/o1v/0lffvWp53x57Fm0W1kyR3qQF1ay&#10;xTjoBRjlwSgNXNymEKTaaPvbKYzb3vLO1/vSQ2MT9/76Q5/05QT7tFoLbWIijbYnb8rEdrYLly1n&#10;f8OsIrjnEfeF7doBD6PufUMY4ZkWlWbkxjBUNlRW3Pccr8lzUe+Fy5L1RJZU+mxZsGUiAK6DkAPY&#10;pjsqTkFhS1pmNWFAh2285O1tRam426Z+CeHw0vQytfpatpooOG9Bk+6grQ3uyUbW7mN51JOGwkoj&#10;bjHKXH0EY93XvuE7ffmRv/qQLxfOga0nR8YTD2JO6rURf7uNsNSf33rrrb5cXcEY6MwZjB2qZHlX&#10;esWopnIWtoPtT1T23DuhOVsY1sYBcD/83L4b/e0g3Hv0krT1aCu4tA/1vUHaw4jSMRXRv3qwYaq/&#10;s/dVNiwUR5ROAzBhBN9sHXaA4XxUH2ahby17a0/suwZb6a88C8KEtO1UVBhDz5nc4fQNv2vDdOkw&#10;30a9vxVsGPZafVRUmGkyEwjh97ZnVgOG6moEpJv19vagvjiq39A3Gv7ruZMmP8J20DvuGdsxXbvn&#10;nHsUKpyLit2NcyitX27UEdmb3/nDvnzvD/6cLz00N7GGUSDrfVdrZizDGv5W1zHPUrumtuQvPvBb&#10;vrz3SxiHHX4JmdVejjbWwz3/6699WV3EPLBJhnq1q22uEfYj9f/qxIo0I6/VsI6RUvqkVIjNbphZ&#10;DWkWG1OOrB9DtqUcH9N8HuGsbXB9gOucHpIMQwwkYjt47/d+ny9bnJvffffdvqxuYj1DcYhZrcX5&#10;Y5fplK6pXjDPLBTRV7W5/tpp4902y4LGmTt2cbxZh233XYP5/bu/502+/OhH/9yXixeg29pyUH9W&#10;V1meuBCrU0GOXI81xbtei3WAg4cxn5+cQlxPPvqCLz/6oXt8+a7v/B5ffvYzH/Xlk89y7NtHuYR1&#10;yX17wTq3vIr1iLk5rCWcPak1NI6xyUi2WUM+5PKQYxO0Pfv2OlndPGh9XwxDKsNZchKUJ7H2kSSb&#10;TrIN7/lWE9c12vZ1bwQb4E468v/ZH30C//TR5FrMrr1cb0lDz/UzCGvhAq6zBdiu1kCZTZDVPQoq&#10;j6MA7Yah8iTYa0FhOwbz0Fhw6BvWn+ExLMqbPrX1S9CwLTwGH+rDeihf7prPO2wkbbvsmAbF9sD2&#10;ItzMX2mbrzjFWi649iAiG0blT8AEg7ACWzEOqqBvbRh6b1TY0RjU2x3RQ0SFpbjCcPraCSERxawm&#10;ROkffs++4yRfCcrJYNiCyoTYLF3YbPvD5S/NkzV0L6NyYsso+2yF5XQ0cSj9Ls4+VA+EoGxTjjbl&#10;tgjb0OljJpZDNgx942GIJcjMPez7YQRphOx2RscRtoUHex1+X//rHfeu6aOjEPVc/Wf4RAaZSr+V&#10;1XhSTYqn+uhHnjRPuprn6SXtFN6r8RQUrfHsvgZ9wK59gQ2Pv4B17Zfxt6hnHweL6dGnMG9MkkGt&#10;xTZf6ifZp4k5J0jXYP560Ck/1mY6iMreV/lzYxHzXHOUK2FWs4xqQdnmcxpZ9UnMahn+Vq/7KY6H&#10;POhbQfNBG8d2zGpbIYgXUr+VB7+dI2FRTH7Kjyg5CqwekYj6VulJ9UclHsLv2XToWZQF3HNrowgb&#10;ht9zegS3BhDohfyJQo8BDOnQh4vD/+tdD4YVPGc6ItKzlQZiVkuqr4pogO2pDQ4RDGBR+edhqF7w&#10;Wr9LaHwyar3Ig94PQ2GNYgoPQ3MNC32fVv2KVt9hyFSWmZOw+RH1PPxe0trV9EXBu6Nzd5SNPIxk&#10;VmOarZ7b4UpstF2HbkvPdraSrqMw3D8AOTb+3A7Sn+djLrFrBnPVKZ72l1EbyqpQq+Of1Trn7H3o&#10;FAnlj9rGMtmmxxl2lszWbgxo8rPJzVPao9NhHfbQJAvb5DR+CJ+egVw5jd/gF1bwu+sKT3hc0xyJ&#10;LG9an23ypK4C91/cdDVO0fKwcAZrtGfPQXab0Nf97lKEPoeP4ISuqTrqzfNn0Gevca0h1cR7OmFM&#10;TOY97tfysJbA/zavY8SIESNGjBgxYsSIESNGjBgxYsSIESNGjBgxYsSIESNGjBgxYsSIESNGjG86&#10;kn/xp7/vb4k7v44d7ucvwss528E+tmSPu9py2OHXTmCXnbuf5H16TXd1/mmHz3metod2B7vmmmRr&#10;65BxoUBGnwZZprQzu0bvrkYbO/96Kby/kzvtZrhjsMxzTnudwMvFManRU1E7kOWprLPRtRNTbC7y&#10;BteudXtGbBg6071FBi8xqyXojbe+Di+6Cne+Z+kRuFbHjsXxcXi7dTvYdZiiJ1qerG4elmu4l6NX&#10;8OQY0tPMQdab8FxYvyhmNYQ1wV2Vbb63Th0ba9CpLK/IPrpp2oY7SmUTpVn5IYjlTO9pB7OY1VgE&#10;+vmMfMuFGGfGyKw2TmqnfBmsZjo3N9mAbfLc4dylt6GcN6enkC8FMqttcIv9ynLAEnZ5GeVrkx6V&#10;1VXsKO1uYhdonp59LZa/EvOhR1u1NumZQbXlLaIy5EE2KfH84imWl+QE2aUcsxr0nJuBR2BlBp6M&#10;LZa3Otnn0vReqzfxnYfNPJ6dPwUPyiLtvFqHYo/e/4gvr5qA/pMllMf1JaT36mtmfZncCx2OJaHj&#10;A0+AEatzOvC8HOdu3FwWNpnNI19mWihfcwXod9Mt8NS96jZ4ez5DxrGvHAeD1IOPPe7L5TOnfTk/&#10;jzh9pGDXhUvMD3pi5fOQ3RbyZ2YKed7NwFbLG2B7uvF2sIatV6Fjqof0nT+H8Dw02khbKoWwFjbR&#10;NqyuIq2ZBNJ5aCf02j+P5zffAiavc+vIl688ih3A7Qbaw+vIgujhPXfd4cudL7nal2e4E/nx07DF&#10;x/7ia76cu8QyOYm6JybGbhblqFdGOuSlVl0K6tkUmSz2lXDvO974cl+OHXm1Ly+u4ZtTTz/sy2sP&#10;g73q7Cr0PL0I9rzpMuxRHkNdKI0jfXM7UGY8iLlufRNpbfdQB7PMc3marDWwQ3x9FeUvyzIzz93U&#10;FXrOnj+D9xod7Kr2sNA65MvN9ft9OVdBGHPj8AA/mYCn7Omzz/jyqgx0qNPr9uwKrmfyKGfX7X+p&#10;L58N2WxlAeVkJ/umnWQBHN+LfDq7jDbndz/zGV8un0CbmVtEWb3rZpSFl34rvLrq42AReeZ4qHxV&#10;n/XldBF1MZ+D3huXsFu9MAF9ZvfDC7rZRpzPP4D8GH8KNp5k/5NmWV5O07MewfnYPIXy8653v8eX&#10;Sx18211kO1a4wZfnyFJ3qgO7v0gPtF0V5Ou+3UjXw4991ZeHrwH7m4de6SpfPvw06u3qMtqccy8i&#10;rBpZz8bHUB5TSdRh5EofRZQNMRrmkuhf9u1jg91HcR5tyUYXXt1Hn0RevvgYPOLGWA3kZdCmVLnL&#10;sl/NkFmtTQ8h9c0e1FZbrxvJ7ZjVojxmBPu+h2GvKBtH0MeGEclaMeQFEsA+iWZ3gs2G0sfrsIby&#10;hhSGvVAAy+7ST7n/V9fWEy0M5YdjJmDe9ij7/1EOwnnZMkgb9hV55RhEpi/ifpTXmwd9Y+2s+7JJ&#10;dyjnBjGqXEXBhi1EhWF1DKfTlQd5UJl6I7j3GOU4x5ff/t6f9eWjp8Akcf+XwH5QTARjihwN2GU/&#10;kWTpc+WFHkvSy5VNjf0Yt3TItzl/IDPu7qvRxnrYuQdtyxfuQd+bZv3IpVHO0gmM7bqmvNn02nIV&#10;tpmgcmGfRV3b+1cSh7DVsy0R0faMgmwwWKqC+64MsIw4yQ80/nfvubo9DL2jdImVWdcqG0EZH0yH&#10;KyNhsLxYW7m4WBYEvSc55MW+hee5vRdcD8YR2AxSXug2/eHwMpwD6B3HLDBCj1HoGeu4cCg9uPbX&#10;6CGU6TXfpUxn8JwEa4kdcxjHfcd7/q4vP/Shv/DlxbOYo6QzgQ5qWpIs8JqPHdiPceHOnTt9eWkR&#10;Y59z58i620VfIah8aR4WRjBHRbqG+9ZBm6hUhW3iIXCopc1CZrHvjrLrKGic4ubHNIgYfaztw9Cz&#10;sJe8h6hvrE6SoWl+JFxcnGTrWlL6C9ulexRsnzWM7Z7DduG4LbNa8AxS9nb3TTtgofSG49D/kqrP&#10;1kZR0iIp9vAQFHZUGGF9PNj3LaK+2wpR7w7XJyDVNWUlNFiK0qsfCyVgbRkF6RZm8nAQ89hQvwG0&#10;I9p++95WtnLPbHkSlI4sxhhpnqSQ5VpKOol1gU5/dORhYg7zyp/+hX/rSw+792KOpDYul4F+LXo/&#10;t1scP5PZutnC/Q7vf+wjH/DlPZ/9tC9vuBNrFAevCubgn/rgh33ZIUNaW+xtXFtUfdE4LSs6ETaO&#10;WlPNcr3DMTGEBjQd9lmuXFAGbTi+dflAU8qmWdfGQ4dNeneH816e3y3pzbbjne/8Dl+++Q2v9eWD&#10;92Ms+NG/BqPc2hrmyULbtPVJ6phPIR89ZHO41yTLfIKMgppnlcqYm05MQ3a4drK5ARtnc4gjk4Ot&#10;sxw/t7i+7qHXQ7loca2t1UU/+YpbsTZy3U3oc598DnP0fAke/YtLGGufOoV59IEDOElhaQHrBr1u&#10;MD8W41g6ibUarUUL7Qby7cgRrLFtcK20S1aayjjSMbcD3y9xjfW5Z8760kMyiXTM7+DabgH5s3Aa&#10;a1DdFPRWOdOJAu0WbFHn7wPpLHT9/vfc5cv77/u4Lz08fwp2HJvEQkmZZmyvIczVFdSHGtdIOy3o&#10;L2Y/4esYHjsMsUsRjtXJtguGzULMOaNgWbQ8y4ehsDWWEmw9cwi1e/pWsi22I8LdN2MpsTmorVQd&#10;duOBUPps/JbFRfq4dJhxv/veDFiG0hVCFBOMrlMRTCW6tt+FIZaW7dDjenJUHILiCsfp7pk8dYhk&#10;QxmE2kZWhQHYb5SXVp8k66SgrxS2m79Q1STZQsNjw3wa9V9pV6oUh23rh2wUye4U1A3dE4IxHvW/&#10;kgFvCFaHQTAdEXlrpeqLS19oTORhq7iCdEFGjY1s+u31wPtGH1uehvQ30HeOSY3tgvrJcN53mEea&#10;rlT5O16S7K0Fnl5UJQN+aQJ9+Hf8AE6nGcugv/zT3wNTd7rCOeL+II5CEXpcfQRr1i8+e8qXx57m&#10;KT7rrO9kRhXTXTuJOqqyP3wyBO57COoipLMdfzOMsr+7b+qyu59EusNwzON8R2XZyiBO6Y/vSjy1&#10;ScxqQfsc9O0Kw4GdkMIM1gOCOrYVAl2GIVYq9SOSYliV3tLIlj8rtwTrudUnKgy9J5lODo5DPej/&#10;oJwwDv/vMBSWjav/gGK09KD/TRMxhO2YvsKnfXkIxxGUaiB4NhimoohaZxo57yLErJaiHmqGFZds&#10;k7E25XNX30w6RsF9EyFTzNOhcQqh90YheLa1HvqdyIal6yT3w1wJosYY1kZXivD7PY7blZ6hsLax&#10;d5fM0bZsp0eUx8jx7zaIGvaMQlTY29WfKAzV2T4ss5rqnq7FJj0+jTnQ7mnMZ8Y4z8+o3WYR2Kyi&#10;31nlqXUepsbRDyrMehXPxF5e5j4DzRPzZCTtsQ11e1FoD/0GWq0HY/qLPLGqMoa45nbgt5HxNOa1&#10;py9gnfXCMt6rce4xR7bTbBZxLC3jd+9p7i+Z4z4BD90G9GvyN5kNrg0srWHuefiGI74c596uCw/j&#10;BJ4L3LtV4/6GCtcDOpwn97jXa4y/+3vY4DzWtmcxYsSIESNGjBgxYsSIESNGjBgxYsSIESNGjBgx&#10;YsSIESNGjBgxYsSIESPGNx3Jf/lv/7G/pW18J1gKHnoEbE0XToFtptsFw0q6gJ19a7hMdMjiUilh&#10;Z93MFHbl6ezriwtgrdm1e78vPayuYXd5YxO75jrcldvmDsaudkt3sLuutoJdehUyEfE408RsFjsb&#10;77gV3oNZ7SwPnRmfSuLlJtnaUtwtmCV7ljuDHCLwJiLKZeya1M5FyfBu0Cz3+nV4/mqhBM8SMaut&#10;rMA7rcR0yiOwSja0YgXsTp02nqdou2I58OyzzGpTFexUbOTxjhhL1i+CuafEdFbI8NXkTswN7rzs&#10;VOG1N07PGA9NMta5HaTcISqbiEXM7fQ3u3Uzyrc0doW2yVTQZJyZEDPbGG00Ngnvuxy9BDdp/mQN&#10;HntZ7vZM0Vs1Q9vNTMNmaTKZrTSgy8oKvPM9LC7Bg1Ke/PV1sH+0KYswST9d0L8yCVu16X0nZrUe&#10;d3fmuLs1nPedLtJW4jMxqxVmUY9KLJNTReTX/DzqR2kKcW2wzNRqCCdPBsJ1eoV4WLiMOtjbhE2m&#10;ZsBEcOYiylXjOPL8cBLfrizj+rEXnvTl7BTK1c5b9vnyxATe+8qLx3yZriN9HspMq/RIk5FkKovd&#10;uekaEj9dg81uGkP+7TqIsA+8Hl6QvVl4PD5yEjo+fRpsVx6++jhYtZYuwSNmPAE7FxOwwdgUyoLy&#10;9vnH8O1VNyGua27GDuGzC9gRfMfL3+LLe74AD1oP5y4hbZk82idXP9pIV7KLsKdZd2+aw67hd771&#10;db68THbGLz4Nhq+NReh2hLunPXzXm1/jy9pOtG0fu/fLvkyyHj/4Neidq2IX8ZGrwfDVYDvw/DHs&#10;Ms4wqy9tII5UUE0S+xvI87fsR5q//Yd/xpdPVFF+vnb/F3x55xHoX2XZvcD6s2uvLxJTu1HPC6wn&#10;tTbZucg+5qHNdqdFNkzt6u72kB8bq9B7vYk8HStB3xmW7dIYGL4eeAr52qjC02k8gzLvYWLu9b68&#10;cAnxX7sHYe+aBsvXw5cR919/6v/x5asPwd6Hroa38IPPwnu40MBu77kpeBu/uBqkY+MCyv93vvTt&#10;vmym0U90S6iLiTzy4WvnHvLlxacf9WXnElj0rr4au8Ff/ob3+vKFi2irnnj2Pl962LkH8Z+9CIa3&#10;1kXUh0PjSOueQ/hmcwPexLt33OjLdBcZcuILYGYbPwk7LF9Am7SRhW2vuSPwhD/6efTF17wEHta7&#10;3gq5sARv5qkpMA92K7DRqVWU9aeP4rtyBflUGkfdbWwirmsPoB3xkGa//cQzyLuVDdT3R+5F/33h&#10;ecSVTaJc9dLwmEsXYNNmjvWshrZ2B9kCX3IdWA89dMl82ijCvl+5F+Xj6ccQ9twGwnIeWYYtwTGr&#10;0cNPjCXNJtLrIcO2PMorzXogCXq+nSftKM+OYa8OGwf0t99arw7Xr5j7HobvANEeJYNfuPT7f/sI&#10;ecYEHiSjY3H36VESvId0Ccon65HmQWMI5a3GErofhAS9ttWF2MorR4xcqYiwLKLi3App63lJKCyx&#10;7m7HijSqXFko7xT2N6JvFFz5YH3p/wNp0Gb1EB/nu//uz/ny6DLGP5/6a3jEVjrBOEzjdTHYpugh&#10;49JhmNXoCBzoRKnrLPupOtlF9h4O2pg3vvWNvvyd3/lzX6bkXcs2ws0NNPAnXFwRJr0SW0fly3bX&#10;oxD1zpV864N19RuBZSoShtpSXrdZMuXBqOe9UBmyeusd3Vc90nXQhgzmk56PLJ3G20/vOn0oFZfg&#10;wozwYrfXHuytUe94sLayrBz6Lvx9VFiDlgjesx6NUWVYzz1IH1ffCb1TIJNaj/MAefJlGFexiDHH&#10;d3/fj/jy85//vC9PHce4JplCHfXg6r2r2Aj7ttswb9/YwBjo3HmMAxYW0Hbk84N9scqXdAnr3uR4&#10;XfeG7TqYTtnS5UNgGoI3OKf1ELafB11baaH8UJmWjmJW2wrS//8Es5rrvzkGsv14VJxfD648DOWQ&#10;BWwXtrXaqyDNg3ltbdHvUCAJ3d9KNxvG3wazmkXUtxZR77n0EuFr/a88Fuw3ForLlWkzJhyly3bp&#10;2C5Oi1Ee/mLodWWYUmHbb6RTivmgIjNKF/eu/zeov3o3SLsv+vMW1B8xq+XIppVOYAySzGA+ulrD&#10;3Pd7f+Dnfenhne96py8bPHVBHtY6LaJJhrUU68HaCtZANAf6/Gc/AvmFe3z5hm9/qy8vsU318ODd&#10;n/OlbNZj09LmOlmSJyPI617rejpJQWP4Ihk92mrP1Ln10RWzGm/JRrYNTykuQuynOc7xWmRkaTQw&#10;h+2E2vEu40txAaVDL+3ZWYwHX/0qsP4vL2L9+IEHHvBlP+MgqZPmkWLbTVG3LBm+fGTwrNHAWpVK&#10;Q5os+VmerDBGpphUGmPTeg0M4z2ypSrdG1Xkb5EnTHgQ02iH62AnTx31ZaYJOyeziLvLvqBUBoP9&#10;1DzKyO790GlunmtD92HtamYC33tYX4G+Z08hrzst5jH1anA9cmwMZTNJT/7JHOKqtWDLYgVxFeht&#10;v072AA+rZOa/kWsY3/FurPn8+f/4S18++Qzm/WMVhJllHlc3ke5MEWsPnR7WGu586R5fTqZhSw+P&#10;PItnyQLWLWpVXGdYvqpcu126iDDzbazHtvibgoVlWt4KYuAVLJNtgMH7qgM8fGYQQ+sSuI5qG91Y&#10;ymCrttSOcTpsjwTXVmquzrKh+7ZtlbTMUR6UVtcXs14rLMntmNWG7ofgwjLPdF+wlhLT0teD7daF&#10;uj3Y0uqpa6uTvfYRladsS7dDi/k2Kk6NkaLs6cbNoTbcg+qFppMqpZqzp9jHhdlrcmwTBZdP0sGU&#10;BemS4rxMv6nY7yTDGH6H6ZANBpM5BLGoCGG7BKcWDOZLlA3dtc1HU7ftd2EEaVR6fBGJUTaJQtS7&#10;w+kZfE/fpXlKkK5VBsLhpvO4Vx7j2ICnYrVr6B9qDbybzeD3vM0u1qLf+X2v8uVsBc8//IdgQS1P&#10;4KSYbjGoA4Uc9eT6cCWPPmjxHNagVy6ib62U2Detoj9KcyyldGrsoevwCRhierIm65DNfzu4kExZ&#10;EANjGLKflaySrm5GjTuLRayrZ91vdqiLGf2w1If9Vraz98WsZuOw0JhpFBRGsOaLttGGqf5D0H0b&#10;Z5QOPlh/XboMbBxBOiFTCdgoHIfr14w+o2MIbDikN6Vg4w7DdqHD75j8M+hQOxfONoxZo5BWOk06&#10;hCthVkuyr7LzKdlGcTib8rllVnP3Q3GOuheGwrTMaspP+53NrzAc2zRh39X4y4bpdOReiivDYBkV&#10;rN6SW+ntIaxTj2FbPR0iywnvt0bHGT5dzoXNAWZkXBGI/g0rwHZrmtuFEfX9KFty6XPomQuDbc7s&#10;LOZZO3jKn/YvZDlu4EEyibV19IHVkKnLFbTVJf44kuZ6qdqSZh0fi6V2ZgbznA5P1VK6tc9K87fw&#10;8O3sRZ6cx6NPdHLgJPfSdJi+dc6tT/NUxiT3spTYh7fIjqrfmQ9MYH7moUsm64sbSOOpDfTnBw/h&#10;d+6bDoOh+/RTmMtunMX8cZXjxt4u2HCC+xYWyQ6uZru2Gsz52rzJRzFixIgRI0aMGDFixIgRI0aM&#10;GDFixIgRI0aMGDFixIgRI0aMGDFixIgRI8bfHpLv/5vf8ffkveSO23GDu+4unca5pk8+BZaWRTJX&#10;HX8RO+CqVTDMkPAqMc8dgDrr9vlj2FFXKWMHnYdNbNRL9JaxKzBJBrEe5Sq9pLpV7CIs08vwhll4&#10;Yt1xFZhZzrZwP5vFLsViBrsQEz3sDPSQJrNal+6DTXoFit0sk+d2Se6U1W5woVSC55u8CRtM1wDo&#10;9Zgk61mRjFCilLh0CTsc84yjxHS2uP04R5a3jjwydb77ONLlYZWeazlGP1nCNw16KDR4Hm51CTsb&#10;JxxzGXZD1uhNtFqF90F3A3Jc20j7aBtPdu3etDvk3W5852cDyFlYzGodslq0yKyWppeFhxK9HHSe&#10;brYIO9epZ4p5n+EO50IZ75XIQjc2jvR1abtFem6sXAarkofFZbAUVXkecJtsU/VllOFybjDPxfLW&#10;zUHvxjo9GblFVkxT4V3FbeaVmNWmK0hHhfWgQC/I6Qp2tc7vBOOYPBI3yDpQrSOcLL09lhrIHw8X&#10;T4GhayfZ2tpkFDx7BuWqdAm7T1cehifl8jnUyfo67L7Sw27Wwk3Qqb4ftjyxhro9Mx54Xk5PwQZL&#10;8pRsoo7V11gX6XGZoXfhHrJujVdhy2meh3zdHLwhd99wsy/n74DnjIfHNhH2n9/9cV8ePw6Gq0yK&#10;epbwvMZzizsXYZO9B5D+g9ci7PNklspzB/AFMul5uMT/kynok+NO5XWYOZErshxxK/LONMryDpar&#10;0jzamspexEXiyMTqeTBpedhzCF4/X3kBeXXpOTBzvfe1SOtSBnb+48982pe3jKM81srQ98xZslW1&#10;0RapDE+MBXVyP3c1/+Tr3ubL6Te9z5ef/Jv/jy9vuBY7lyvzyIeNEpix0lnkfY67wFcb0DtbBwNe&#10;nqyP8kb2UKNXbY9Mdy2yrtXIgNluoNx1s2Ctu2o/2NB6LbQxH/kCyt95lp0dGcj5Lsq6h/27XuvL&#10;7B4wjZ05/7gvq4uwxew8yt+JU2AF3LMTYR+59SZfnjiGdCydRdgrqygzY9mgLTo4iXJy4Mbv9OWn&#10;voq+ayx13JeVadTJ+58HU9q+SbDWveoO2LiRwfU66+6Tz8Mje+Mydp57aG/CNmW24b0uPNy7Sdjw&#10;2eeh5+wZ5N/7bgVjX2XvVb784hPoP8fXkE9NeiUcS+P+nYehg4feIsrX5k7kWX4f6lp2HG1HkYxq&#10;uQrCTmZh79MXn/ZlZQZlerOJOC6eQTk9fxy293Dn7bf4st1Def8Emd+WGffK8yhXYpuszKH+1Nto&#10;e8bJsrf7CPIpSWbPVgde1B7GZqH3zE54XD/2EPLu7o8+7MvxTdQ5tcct9asci6jPTrN9Vj8ktlMP&#10;1mtTYTlPhG08jhiki3Mr6B3r1ZE0XlDybonCkAdH2NuTYVhYdiBBcXpahOFSbd2r+7Dx61ph6To5&#10;5KUzmC55AlnPNA/KK42j7FhCSNFDzOok6L5zxAq9F9h7EGl7wyAqLsHlx4i80LcqA9JBXsLOO2qb&#10;OAKbRmPQUsN6b5cOYVRc+lb5IWk9stsZ3J9g///uv/fTvlxIwZPmQ3/8Z77MV5/3pYcSv2mybiY6&#10;aCusvil5SUoybiu7GbS9aTJfjJcYbh+v+JbbfPn5L6DNX9vgN/QkTTM/bP2J8rwSrsS29h1dR92/&#10;Emz3rWzi7m/nSr4FFNZgrQ7g7M+yoes2PWnlyWjf82CZ06zeLm7Xdgy2IUPpHnE/muFiNGwZoApD&#10;GIx7UO8rhdInD9goz1MPUWHLK1XQpcKQjILi9mC/cfWe15kk+tQu59QVjpczYvhhl/umt2GMdfoc&#10;xkbPPgmW2kxoPNa/8v82NtHmX389xn47dmCMs7iI+dgzz2LMV+d8X47hKhMqX7KPGH082H4+aHdV&#10;mvGuuj/d1fu2W0wqn8J9MWFtJ7ktyEQgW6svHAWnF9Oa5FjUlg1dWx2sbuktdHRxUIrFzdrbxi3Y&#10;+1vZI1wqrgzKKQEhDMTh2qPB0K0NhO2ulR5734ML0zCQBLaDvtvazDB7jkLUt8I2jwNdjQxD4xRh&#10;u+7D6hTFOhKGvTdKj68HIz38Uf1dXJbtZ4hZjWorv8TSNUq3jMnTcL/mQfdV/jpc51MeZ9m4FHOo&#10;T22tRZKf9oZbMSf28Iv/5Jd9KSaxfkHzRYb6JshInGaYq8tk5OZ63uc/DWbbZbLwH7npWl/e+0Uw&#10;sHs4/+wLvuxwba3Nti7bwnWLdUxlI8m42oxb11q7q5PVTWurHixTlcJSm2KlmItkf83jOmThbfIU&#10;Cr3vwbFJ8Ftli07DEMNHbQMsYu5bxqG+TiwhGc4rxayWJkM+gLQ12hq7Sg+8I7bvyWn0l8US7rfo&#10;Cb9K7/p2G2FnsuhPC6HTMw7sw/rcDq55PP4410bq0LPawPqR5sE334y1tRtvwZrJ2jrGvI0m1+RT&#10;sMOjD6JseFi8iHR0W/SaZ3oSKea5+hkyjqgcptvIvzzTxWX1RCGPcPIFpMfD0ir682wZ37705Vgn&#10;unAK90+dRX4kekh7gTZsc219owEdx8jedu1VSN/VkyhvHj7/ENagslO4105gzDA2jjBrZCC8fAbr&#10;FSsnEVa4/Hiw9V1lYhSCdxGW/da2c1HXroyb5x60PmHD7j+B4Hgkyd841MzZMfko2Pg6ZPmxeqke&#10;9Zgftr0TbF/nQe2uu2f0srL/JiWg7yzbdjgOwYWFV4fBzizqcRRGxaVIRj7rI4r9LEjn9hDjm/3G&#10;hh0VpmVWC0PfWGYbweWx5ujE0HiAv0+keCJP0H4HL2osbeOILKs2veyX9HxUeu0zvaJrrSUINh12&#10;/UgyHFOwbjT4jmCvhSHmPtbpqPc92DQGY9nRcQvWDkL4/ah3BL0bqR6TI+axtGPsQp3ohMrn2AT6&#10;gYlp/FagvKzz1JgFspyW+Xtfooixw1V3gA312oNYA25cwP2jx9B/XtKPxn3oJ8u1FYxxyjn0Ad0m&#10;+sXaGtr82ib6y/Ex9Mn1Fssu2y1JpaM/2IDsw7WBxnZqM903RJRtBY1nXJQjIPsqLNUTW180XhMK&#10;BfR5+h1cdXIrZrVURNiWWc1KQWOvwXI5GKakTtFQGPrGtkWDYQ1fj4JYZqNgw7DpSLFwh9+z+kgO&#10;fhlA6RTcd/7fYVgdPNj1Ywvli2Dfi/rOR8RvHmqnBZkgaq1aoYyKyzKrDXccQGTxZ/+qvk5xhG0b&#10;lUabT2JWC9ibEbbNp6D+B1AcYlazYQtJdiBROm33O5MHM0UNgbawfZiJy+okhN+L0i/ITYvB+73Q&#10;78MeFOfI9LFARcc5GtF2CLDt+rwZt1hEfR/YMEiPXat272g+n0f5mp9DvzNdRjub4/4WrbXVqihD&#10;S2vouxr9mY5QGdP+F3xbLrEdYxmtkqmshW4wUchgnlWe5PyRKmmdUusBDe4n8XDmAuZbGc7RZuex&#10;96Szifngeg1xZMnMyajcfbG1Z7husWsHT+JaRx/uYeEE4thMQ6/SPqzp3nYt9kY0FzAX3VxEX6w9&#10;KWc7SP97/hVOinvDbpyQ9t9+9B/68uxlxLE2g3A9tCdg/+FaGyNGjBgxYsSIESNGjBgxYsSIESNG&#10;jBgxYsSIESNGjBgxYsSIESNGjBgxYnyTkfzYZ37b35qXHwMDmjxbLi2AMaZJb8CTZAmrbYBR5dJl&#10;MMicOPacL7UTs0MvuyqZvHJ57qTvI53E/xV6M07vwW68PVdjN97jTzzly1NiZSMLxw07wJjz3ne8&#10;3ZfPL8Gb++J5sGlVCvBUTNGT24M208obrUW9UlmkT+ewCyRgcLtDxazWaGN3eLuNAMO7WtsMs9eE&#10;LIopjsxqi4vYXVgQs1oJOx3b3A2Zz5OJjJ586S52Nha4+9LDWg3x5rj7f5JhNLNkzWF+NMmANTUO&#10;r7oy2cI2mZ7VNeRHh++PZ3HfB9nYlHZJx3TTwq5I7VAWk0GwAxXvJ+mN3xWzGhmb0vzeQ4EsbiV6&#10;QWYK+KadRJp7VeiX4w7eqRnk/dg4yme2AFs16OF4gWxdywtgC/OwTFs0yIzWbcCjr3oZbD8lFhPl&#10;3/g04kjRDrVVeG50xHpGZrXwruI2WUJK3H06PYbyMj6FXaxjZH6bmYC35Ow84kiToWyTBa5G5q92&#10;C2GfCTF4lelWK/2ePQH9G2SKy1Wxa/WFz9/vy86LSHexAVsuZPHe4iTyqT2FuLNFGGDnXpQRD3uv&#10;B1PXAtnwLp1D2hfOPOHLfYdRx7L0aEgtQLeJDMJIs3yO0bZ7Wkj/3h1BHK9+/Rt9mT54nS8/x3OM&#10;P/rAPb5cPAempWILbFurVQQmj9NeDvVj70GUhfNk5UrnA+/ORBfvLl6GXTvrKPd5prnbg/dNjoxq&#10;RbZ37RrKQiYNG+XykNccgrz5jpf60sNiC+X7I58Ho1jjGDyW76KH7KUU6ujXjqMdux2kZomxq+Dt&#10;fN8D8IQtJfFevYF8KqSwW9nDKw6BLeu9b8UO5C+fxbO9ZAm7/s79vjy6gXa5kEHed7tI7wbb40KH&#10;3gZkAFRZXt+AHTysruD/Fr2ZOz2EkWR5r1Swk3yMZ1/36mDTufd+6HKiinK50UM6djTx3aECmDA9&#10;vPyu7/PlvS8gz48vPOjLfBOesvvnEPbMOBntJlGP2tyBfvE02vz1JbQPrQ3oWuqinHp42TXwOB47&#10;+O2+/OA9X/Flav2rvty9A3l9mbvQSyXk7ew0GMoKRcR9/AL6vnPLYBXLh1wACk3UrbMr8H6upJDm&#10;Zg276Gf2gWGsehqe74fJgJlvIa7uAmx5agX9Zi3FNnIP6t1tR1CGPGTIpPjMBvS5tAx7T02hnbp6&#10;N8rANTchvdkCCtqxY4/5sjSGsDfoHf3cM9Dp5DH0Sx5euhflY2YXmFV/+y8/4csVslDuYNvdZn/e&#10;KsKGyQxsePUcvn/Vu5C/j51HeXz0yXt96WF2FvX20gLY49YXoP/RhxFmbgP1V+2xpJCl97qk+qfw&#10;e67Pomei+ionIzxeeurOjQtGuJ+30DPrGSJmNQf2+2IbsGHa67AKti/Wu8OsQFSCHiaWeairvtnE&#10;FcZWzzxYZjV5AgrWYzHsuaQxhPJK1zpzXwi87XwRpIsI0uOLAQy+GeCbxawW1iVlvrGecZZZrf+P&#10;L2x6hKj7HvQsyuNN+kelQ9/r+ai47DPlj5jVlI5WGu3tFPu+d//oj/uyOY9+8U//J5jVOheCep8n&#10;S1MnhW/ancBL1ocpm1FlW7LOtjJLT9lKIahv3/aO1/jyE58Ba+bCIvq0QgHtdZvtWJoelcJoT9Hh&#10;aw9Rdoz6dlQYHmTTUflhERWWIROKjCtAUCcF6007/MYgbH441jp69Ab3h9ta1QubZtteyTaR6ea4&#10;P3y/R/aTK4X1oOsa7zwT5UgM6cV02fuCWFycDYdNFPmtbRutLZ1NR7CBediKWa2jOZ3C6KHOJjm/&#10;LNE7L0eF1Y4fuhZjrSQ9655/FvOEtGi2feBZnqzLL33pK3xZq6FunjuH8cDzL4DNVd/KMTzKQzbM&#10;rOb0JmTDKGY1wTFH8r57zn/C3q3WZoK9ttBzq7/a2FFwcTH+1Ijy7iGq/FmdxFi6FRSW2HVsHdS1&#10;oPtWhzCsHhqHCKPKfxhXlD62P1Fpt9dC1PujMPSu0dvaQraSHIpjRB21ad3u2jLJRWFU+nTP1gdB&#10;QzubLqtD17ShXw8cU0eUEgbSOZxq3VN/PpRWjvfdN4zLpscyq4VZLG09sHG4MFQOmbeq5xob5tOY&#10;IyVTkG2uk5W5ruPh//pXv+nL/Xt2+7LG+VaSJa2hvAAA//RJREFUfXRKkinaWMM8+NQprBc9fN9n&#10;fTm+A0wl1S7GO/fejbUVD80FzP8abOM3WmiHJ8imVeP8P0f2nC7jFMuW1g60FrdWxXguzKZmy6YY&#10;+NKUatNHMfN4yCTxvNnCnLHN9deB97hmE7DQ4dk112Bdqc51u1OnMH/PsY8SE7d0yNBTPkVdtNab&#10;5lqvhx4ZVRzrD9vILud2mpOOk1mtRG/7Nm25WUM+FkqY93e4HpPLB3Fkc7BjkevBJMfr99uIq16H&#10;LXIF2DnDdbCrr0Ve79uLsE+ewJrE3j1Yc3voq1gf83DuDPTPJPFNMg09WTT76YENO1wr6Mre7Iu7&#10;dPXPMb3Kp35CIfvo0L4NroWorI5znb/agv7rK9A/22X9YvEpky2tWIBSaZbhUmh8t8rfBIrj+LbH&#10;d6S/1ta1nrdxDmW4zlMCbB3WteRgWR58NyiC7p8BiFkpKKtMnynj9trDMLMar/mqvkmKiYTv2fnn&#10;laAjNj2XjsEwHbshxynBnJ3fmXbRg4hugjARhsK0c4LhMTfTx7ptxxzh9Dk9He3kaKRkvEgM6hBG&#10;kDbqNSLPPChV0ims5yiMCidl8tRJsdUQUWFvxawmWDYjhaV8Gcwd7z1kaMDWhPpuxzWDOg2Gorg0&#10;1nbvmrwX1HfYsAfjAIJnvnDXjqVdz2kS6aL1I2crYxcPlllNCL8zEsxHV3Yj1hzDGE6j5LBeHoL3&#10;AHsdfn847EHo1ah06bdSx/xFnbpsL6Zmg1OzxKxWa6Hz6moswYZhk51ag+zZBZ5yMncN1rj3zWGO&#10;ONbAfPP8RfbhlB5UPprs39NkadlYRVvf4m9paTaKmRTud7oIU/kyVIZDp2bZtk59UzuJ+8GaL/PY&#10;IMrWg83Z6G8FxR3kH+zeMX2Efj/OZNBfBmMr9s192PT0//FFEDb1/f+y959BtmzpdSB2vD/lq+6t&#10;W9ff573pRr9+bdBoB28IwpAEQRIUh4SGIxIigwrNaEYjznCoECSKCMZQE5RIKoghATqggUajG0Cj&#10;Ddq97n7e2+t9eXu80clca2Xm+c7JqnptIvRjrx/1VWbu3Pvb37a5z/7WNnFbGdiDdWW4zuBZ0Jdw&#10;bdfmQ7B9kTA+7vHoitErJg6bpsV3w6x2UNxhjMB+4eOYocJ3YMM47Bd38IxlG/e5FfS7EVt40Pv7&#10;aaB1lpT6OtZVWw4aA0bAPjOu/h0GSiudUnsYHqtsPQz65wjUTtTO9b0yUic4gFj9bD+xXxtXH6I4&#10;BcXR5atxNrDvCdHw8YxjpjRVbgbaDyMo7nG/o/WpuNVL74zXNrSDRbSe9obWE0dtYuOwz3kQzAjC&#10;33HC/MQxq2n9tDKBMe4IT1+r5nA/y5Pg+CmVqNdxf4N7U/YiLHUlnmxWKkMWuH8ky3mv8l6v47um&#10;xm/sKr+NStzPVMhCtyzrcvSUqSs3sBcmlaO+R/H91eM+g7VNrB102Pa6/Bbsa/8U636blUDtZ5EM&#10;Zx72anh2k+xx733ve32Z28X1NpnVNshuvrWF7+A1srL/6j/Evob78SmY+M//p3/iyzUWxxr3rHiY&#10;uQ/zjDB1BwcHBwcHBwcHBwcHBwcHBwcHBwcHBwcHBwcHBwcHBwcHBwcHB4fvE5JPfui0v5dPOxLl&#10;PVchg1d1Diw65Tmwzuz0wIRTIKvB7ZuXfbl0DB6BvTZ2VWfonSfWMA9vv4MdfydOI2wyjZ2wt2+D&#10;OWaLu/SqFey279DzL01PwFIeu+0WWtjZePokzjutkgVNXkcedF52o4E4ylXkp8+tmOkMdh1q96R2&#10;ksoOYlZrMD8depQP7crlu60a0sjkubO9iHxt0vuxSC+0Yg7369StQmafjnZeduh1UNEeTY9ZDenm&#10;uaN3lsxcYlar7ZFFbAtpTZSRzwKZ8na5U3Fnl56aDex0nCPTlIeG8VDSTkrtNhazmq61/TO0BcKn&#10;skg7kYSXRFuej/SS9FCkt0aReibpuZ9Ms3xqqAt57madX0S9m5xGfvrc2bsDsyRu8izczZXQi3Bz&#10;B3lUmSVaCLO3hjBF7tbVbtTqNLwNc9w5W9uETTvc3TqOWa3Nc4rLLHMxq82xnUwWEdf8NHfhUv8e&#10;z5mvcRfvXo267aEOrd8I87F4BCxLW9we/OrbV305Re/N3TrC3nwBzF71r6N9KV+1BOxQpyddPY06&#10;k1tCvO0p1rsBJhbwbIbMfHs57IBdu/i2L7tt2OT4abybY9mv09apHN6vpiAnsqgruS3WgQHmm7Dj&#10;nbPw/Hz0cezGXXwY8kIPaf7mH4Gd5aXX/sCXqSzSPrIEOxw9BhauGzfAtpVOgU3NQ20HeqVYn1rc&#10;73x0BuXRaaGdTB1FPm/tYQfwygpZGskCM0GX04+/D4xTiULIePXCBbCDfeMteO5mdvHuPSW889hj&#10;H/dlmV5pewvo79bZ3730ChjXbr4Bdq2pDDye7z1Cl9oB/vov/DVfXlwDe9aVN8Bc8/4fg/dwL4/6&#10;J3aUeh069ckmmMminrUyuM4lUA+391BHtrZDdq1Oi/1WBnbN51GG8tzJc4f2My+gD7l4HkwY1Vnc&#10;3+zC02lnHUx/cy2k+dg9P+hLD1N3/ogv/+OfgLkrkQSrxrFJtvcKymu6jPx298DQVTyCNDY2YMt8&#10;EmU+0cG4lGM/5+H4DOrVQvV9vnz6BspnfQ/Mg6eqyFe9CI/2r33rFV9efgseyQ+fwdncxSqev72O&#10;/PZSkB46W2iDd7JdZ46Azey5p9EG99ZRVx9/AGX+4BN3+vKda8hP/3XYqlOArskcrrPbeP/046Th&#10;G6CTYxpN1NULt9Hes2TyvHsJ7HOFI7DFNaadZT+d5Tgzdxw2zU6hn2vSo9nD6gsYv+ePg8nv/A76&#10;ij/4NDz1q2uo2+ke6lePTHc1sh7m+2SfO4m68/CH3+/LXg1t1cPbz4ExtUdvzb0+yuypb8OW+ZsY&#10;99RfdznmaiwOvLnpMSME/fsA6sk0dnUM60bXeKlahgt5WllYT40orPcKnSNCyGN2OKlgzmExjgHH&#10;wnp/yEtV4eUdFTAWUae4NKPoMQ55nQTvMANKgyYOoHmAZDIVllOPdTDwXGKZWWY1vStHGpWj1TvK&#10;eCPIUtZmmRifnsPYwoOY1cYhsJGpA5ZZLSiPmPKMu+8hsLf/N4T0t9IiiFv5GONtpXcVNpjjEfKC&#10;bJHVbK6DMe5n/8bf8GXu3Cd8+e/+5W/7cuf8533pIdtDu+5zPOmQ1TTQix590uGguk3CzkSmh7Gt&#10;18fY4eEHPnifL9+6gv7q+hWM84NJqC/KrFgdzsXHMfR5sDYNdBkgsJ70J6JhPIx7N4qgbph4xiEu&#10;LkNgEiAuTa9mWqgNSo/REOOh8PLIzNB7WvdtHYpCYaRlX30G9Q76EJMPXY9jVuuReWP4jXjoXdW3&#10;w5RDPGADeT8rbqu/+vbAy5PlF03bvhPoGcTpi6CPCcsBMsVvbpufceOKGNUCfRQHPUP7nMfLk7RM&#10;T758nmNxEXP1iRnMvW9dwzwiOkbv7aHt3XfX/b48cgTfRmJWe/ppzMsaZL5m0Q/modBFrDWygxgk&#10;ovXL2ltSzE8qn6i3poeDmNWi/YO1p72OQ59s07a9awyUrh7i5ghiJrL5i8OobqO6xukfx6yWltdn&#10;jA7jdLJpROugh7j+S7BxKr6heM0cz6Zpr4W48OMwEjZGb9nMMkbZ98UcE8VB9rTXYvIS7HOLsfkc&#10;MxfwoHqoOK0URuZhtgKPwQgjb5wxY9Adkw/LrBbkVZ760n/U7D5UD8c9VlkK1o7yvm9zjqu1RbXv&#10;PJnUUl30iRM87WC7hf6vx7UjDz/x8//Alz/N0yPaLXzfi1mNXXsiTYXre/gmffH5Z3156xq+yRvM&#10;d72P+dq3vvAlX3pIbqGfbZAtrMbTAYot6s2+T328mNV0Sob648okvt+26TU9/C2FOIL6ThtpjiCb&#10;SqrdCGLs2uEJELkc0pRNPWjM0geXmJ/vvBPM9ds8RWKFp4GIOUVjk95PM25oOkiDtk2Red1Dl6dd&#10;DN6CYJoiY1Gc5UnMSXNco65zzTFTRMBpsuhlMhgvM7kwjXIZYW9fxTd2aw/f0p0W5rJZsvyn8gh3&#10;8k6siayuI3yjgXp28gTq18/+AliGn/vKH/nSw4vPYa68dhvrLOUK1rP2yIJW5zd3ml72OZ4OUswg&#10;vNaCmg3Ytsu6Mz0DXT0066hzt29hPSuXhZ7lOa5705Z7XIuubUAWeMrJJJl62pzop8ignKmE62LV&#10;acRVLCLMfBlrJBfewXpWl+0kn4d9d9dRj9auYD5j+wkr92dWG74eaEgJqK4POgJfhH0nlSKG+1Lk&#10;Q/ONQB+2Y9v/skkG0P39GCZsPnqGcnyEZYbzlpFvdl4nzfzAQ1K/qwQdLa6D/BgZtGEDy6wW5DuS&#10;B72byob95ziENgn1HIYxZgS2zIRonj2IWSYun5J6b8hmusfCH3mX+tn7FmIatrpFoWf6llBcsmXA&#10;VMQk1D+rz7drb6obOlHJQzKLuEb0ZX3StdKwZdwTe6XeN3aJIkzDF2HcxgSacgRp6DmvgzKIvBiu&#10;G4X39kOgH9t9MG+I/F5kYfMU5kdlibgE6ReGG35fiOYjLg1BQaPvRKE100IBY0CzhesU68Ijjz/s&#10;Sw9lngb15vnXfClG0jRtUNtDP1zIM18V3D/zKFhfHrkT695vfwtrxTdvYo60sYv+3UODv132+Ntb&#10;sg89uvz9or6NODP8DUffmYUixk/1TWKBVN2PMqt1yNzZ1zPaTGujFnHrxkJQbmNMHGf3sIz5rq6N&#10;3jo1TMxq4dwqbKvqu4P2Gvl2HkJMXQ1sFOgEGR0Lbd3Ub+/2HWG4Zofvx9ljHCyzmp1HSm+LILwd&#10;8waIi2tY+6gNhvUN7vt/R/Ntr32wb7RxhRifj8MgSE9la775Qn0gLbOaMO67S9D4l2Rfobm4ENiE&#10;0tpAbLSWRTTeHvHIkMFfY5bKUXVfdWJc3AoTsM7y3XA+A9ixWs1AcbZYXiMpRPamaAwW7LRSOlhb&#10;CXG2iYZPkTF8BCPt3F4DrJYBFPe7YVazsE/tnNXawYNY5iykj41DCPSN+Q1n5BSkAUZ+fyCSGVxP&#10;ca1zcQEyx2/sVBPfMTmmJWa1rTrqVDNisza/LbWGWynye4x7BwpF1l2uw+oEv40dXE+W8R1T0fcZ&#10;96aon/dwlcxqSZ7qtcA9NPUdfE+mMhira03otbbJcZVtcWIS35E5/m6jdjNZxXjqocO4UzzV8oP3&#10;PeLL177wVV+u72IvwDV+X+7VYKtGCXp+5Mef9OXxHYzlL38T84bVLGzb5rekh0IZccRUBQcHBwcH&#10;BwcHBwcHBwcHBwcHBwcHBwcHBwcHBwcHBwcHBwcHBweH7x2S93/ynL8NMMtd3FP09isVufOY3itz&#10;ZE7rTmOX2/IleK2Ve9h9N03mst0WdtTJeyebwXMP1SI8p2boYfj8BbA2XV+FV1SWjBzFDHYNdvrY&#10;VZjk2eP9HnbbTdPz6v1nH/fldBm6tXXm6gBt7qrPkjVMnr0phkkzXxkyKLW165geNZk87mtHfFs7&#10;1HkWu4c8d8t2uCu3nOWORbKHrTJfU2RUypNNrEEmtso0PeYinnweUmRm89AkO1mGO2UnJrCTscVt&#10;qHV6OzSXwbojZqxUFSw6O9wZvLcLb7c0PQemCvB68yCPymA3KhkXtFtTTF1d3g92HXMnv3ZkZuhl&#10;I69bkerJw8FDmV4PM/TO7LF8cgnka7tDDwyW+anj2BWan8COS5IKDWyOtC5vYbfo+s1lX3qQ90Cb&#10;YdrUa3cFO07zXXoHkgFqiuxIPbLNtXjubreJXZ+FAusCdzx7EGNfJYcdplMV2PPoHPSsknlpogpZ&#10;pndHksx4ddaRlRV4R25ehm4zxdBW3dlzvrx2Hl6R/TraVmIW9r1+FWV+9Q+e8WX1JnbIbnMnb66P&#10;613GOfcRtJct7oa9egm281Ak61S7jHcXOrimY2Wi14bN8izrKbbhKxvoB9pp2GqqyvbU5y73ZliX&#10;Z5qI7Cib0EwbHpNLs0jrnofe48vTd0J+IQO2utv0Gt7qX/DlTgppfv3LyHdhB+F8kAGiVgDL1FwD&#10;9s7T7v0C9J85gnK5eQvsTgnaqlhAe7v3bvQpC0fBjPW5V5C2hyuvIH35lPZzSOsk28PjC/f6snoK&#10;nr57cw/5crUDG95cQSVef/HPfPmJu1Cun/zZT/rSw5UdMFc8+9TTvnzgUby7eIz1iMyQ2w2UVy8r&#10;71PU3X4fNt2ts602IRs7qG/yJPDQk8dxBn3DHBnKuh3Y4LnnUX+eeetlXz54HLZrbSKOtW3YbKcN&#10;do07TqHN3rH0hC89zM+DXePPzr/gy3yOzG5k6NrZgk36hVu+zJSQ31QbdSbdRn2ayCG/yQmwia29&#10;ccmXHu6bR9s78Qjqz5deRJs6fgQMZJ36RV8ud5H2KlkZ126i3Lo7KMd0FvndaKDfyKTZ6QyQb8K+&#10;JxbwToUsbK9dQv/z5nXUjSS9BO89hX546QRsttFCPcvXoX+pj3K7YxHlOjODftHDZht1OVVBedy8&#10;CdtsrSCtabLSZUoP+LK1g/J74AzyO30c9XCvDC/qV19/zpf9Hdp+gGwT+j46D2a1Mx/CWeK/9j/9&#10;hi9vvvptX86wz5+dRL7qReRjjmwpS8fISldBq+hnkV8PF99C2zm9hHa6WUNf8du/97wvt99BP9Tj&#10;OCM2LrEKiG0rm0cdSHMMCcZsDxxDox4GHka8JHTNPlJeA/LUikOcB0cUijv0QvFFrNdX4B2i8XSM&#10;74DCWAT35cXt//UQtmsPgU5hgBFYG1mnnFHP8OFr2SaIJ/JYXnaB5xKl9Nc7VofAE0v3x7ndxIHv&#10;iP3sQBsaBLqxXKxuHkbvAPIsC/IVk4ZFnC4exiRPMA0GQK0Kr78TSA9bRyWnUugbf/4v/XVfLvzA&#10;X/Tlv/rdL/vy8lf/sy89zPQxttbI1pAxTDgWod7jn7f4PZDid0KrGYa78y6wRxbJZPHC86/7MkPW&#10;1X6Cnjrd4f5hEJv/19osKL/Iff0vBg4bJhrWQ9xztRfLNjQO9t3gjQg7ZhQKtx+CMpXHV4zHpa27&#10;tgn2WOPi+jcP+t/qFeqAdxWHZFx4aw8P0jMu77a+2XA9ftPZ++Pii08D9w/SweoShfWmFxTngV3g&#10;iBfh6AtKX+Vi27n67l6b9+liOTGB+WiXg0OmwG9aet1v7WIeE2VgmC6i7T3y4A/4skFGods7mL+8&#10;9DJYgRIttM0SWXXaZFYLPcUhpWN0jNe4FrAZCAGFAhCwOnG8lCdvim3ZevZGPvWCNEbKjvbWfXkg&#10;6zrFiUvw3Ix90fiCMjb1X2OYENQvKhXUmIjnbhTdpO3vwjgCPalGkKbRIcNvdI37uh/ownEomh+r&#10;j5hXxuXdg9XJMt33UsO28xD0LbEe44C9ttjvue2jU21es+xDm1F/iOC+qYYDQGd58XoIvPz9v+G7&#10;gjRQ3OqvbTjB1leNV1HIZorDSkEewBaWnccL+W6h+e5B5SOdxoYju4bsaiFP8OBd24nuM+9X0Dg7&#10;C4pBaVg9pZn6KDFhRMfN+TNgpP4H/+C/82WSa6DFEt7Rt1GO7zb2sGbw5mvoQ99+G9/m1Qr65es3&#10;8C3+1NfAUu+hVR+uey2yzqa51pZinVAf3mC/LJZqrZkWeOpGg+xh0fF+kHv/b5KVUMx3YjuRDVL0&#10;VhcbnYyotcPGntYxqFOErTkoD41dHKMeeADfwbdu45tWzGoKHzAu8Fr3tb6p8mh1kC8PHY41GbKY&#10;6B2taZZ5okKBJyboeT+PdcylRawf9cgGnEjhu/nIcaTpYekE4nj2azi1ZHsNY20/AxvoVIyZWawN&#10;FIuIq9vj+sU61gXSGZTTxz7xMV92s2Cv9/DyM1hr313Bu9UKvvcbPLVhZw9jcpJrnlWuL3XmEL7Y&#10;he32dqF3fgrP82W87yFDu928jbh6eeRrNgu9my3MEfZqWGdpNJCW+vojx8CyU+M658ws1kQqtKWH&#10;VhfrC8069EgnkKbWZltp3E9m8G6/BluuvINvEfVnrQbCqeqqzqu8PbR5YkBGDHwak0ynHrKfqh+n&#10;ZF0IKjfHsP0QRq04h9NKaf5i+hh7HYWNw7JjqAkKikvzFdkkWDPknCI611PbsfPJkbSH+oownGSK&#10;c8BwDgJbRqF+uaeFoQCIO0wT17R+BEoT+RmbBuOw+of6+iKoCzacYMf/seH4u0pcWoHNzDxH6Fq6&#10;vQgUp76zBBu36rhskSGNk8ohYHPWupnqUGQ8jStbIShj3rbP4/I3DnpVcUjGlYNu6/mIrSPz/34f&#10;thBs2ODatCPdt2w8I/kcA5uPEfbsYRUiGH4virh3bFiNuTafmT7672QK/XGLa+/94mlf/uAHf9qX&#10;HvpNrK1fvvpFXyYLiCvN/niL4/dcEbYpsA/pT2Mu8cSDWLO+yNNOLlzGmvV2L+xjCnn0x/fdg7We&#10;G5exbnzhTaxnd2sYozUn7JH5JpdFGqrLYozTuB/t88NyQBhdi/E1DtZ2avh6P9pX2bCWtU3v2HDd&#10;JPTVt1WG7DZ5zgmzZFSLlm9S37e8J3Zy+70bfceDru39kcHCB9JQ+w/lsA0lk+rjWcfDvh7XI7Yc&#10;QO8GyZOBU3Xc6hmmNRwXNBvYbMyooL46eCf4poO0cSUt/RRh8xvb3/lgPsY+G4Wtl2IJHAdpFxe3&#10;1kSi36IeDqobUeiZTHP4fAyHS8n4tHmUPVxlLPs3yQKszBe5l0HfGAqneqW0rBwH9RmKw9YFXcfF&#10;mTJjR3A/KI0QQdyErjuWYZRSGNFtXF2W+YIxykiN2zRumBauxYj53cCuO9j8xs07o+DnyShM2Lg2&#10;prFN7UZrWT3W8WBdcACxSqt/Deb1OYQ5eQzrmdPcJ5LmGqmsrzRqXCPaJhtaLYXvHA/aJ5Xi72I9&#10;npyY5UaL6Wn81pvM4X6nz2+kXejQ5JglTM3g+yY6D7t1C797qx0vLOA36JqY0Klfs4nntzYwvme4&#10;dyhXRXuam8FvuCmOj8WedjwMMIFcL8xgn8EUKa3feQt7UlaoTpBznvg2s4Dfy08exTfh5lXMG66c&#10;x+/4paPYc7CdRTv0kMxBb9nZwcHBwcHBwcHBwcHBwcHBwcHBwcHBwcHBwcHBwcHBwcHBwcHBweH7&#10;huSdHz/r74ErZLDzbX4au7Xnp7GLbm0bHmSpPHbb9fPY4be7DG+nNLc+lshE1qGXXi6HfXA6+9vD&#10;wjR21fVLeHZjC55vHe6yz/Hs8PoW4pZHX6GI3XuKq8KzVh9fwpnpkyWwunQiHjJ97r7NSg/uy0sz&#10;jDz8ktzxH+yw5HUmBw/FFr2r2mRkSEd2yOtcYO3Qt8xqa2tgMZrRWco8b1YeZRO0cVJ0YUSSTF4e&#10;FDbdQZ4ts1qbO5LrK9jROE1PvzSZ1XaZ7/ouWXjIrFbhebQexKymHfHanSpWFMusph2ysqFlVtOu&#10;dzGrKQ8e5D0vZrU+z9xNkaGvQdazYhplf+bkKV8m6dm/RTakXZ6Fe2MNdahd467RAeQBZpnVdsg+&#10;l+vAw6/HOjJ9FJ4aqTLsXt9BXD16T+Z5PrDOkvZQZ/oVMgxMl7Er9fhR1PESGYZmZuAhUiUTWYf1&#10;arWGfN64Bu/HTAc2XSQrlYdn3gCjmHbwTtCLpk7b3KT36dc++3VfZjdhmzyZB5Mb8CZ87P1g+Pqh&#10;v/1Lvvz8eTAdff3rYLnyUEggj60W69sq2mDlKOpTdYaelGxPOzWktUUbZsgeWOTu5CTZtjoRrxWd&#10;sT9bQVmWuXM5vQ1PyyqZrOazsN2HPnjGl3d87Gd8eTkLG/7Z66/68lOf+5Qvl29jd66HfBJlNlNB&#10;WntkspopIc78BNrFBndB9/poF0cyqBPvfQC2ev+HP+rLf/8qbPj5z37Flx6m1vDuPYvYeZybh723&#10;yPK3UEKZ9/PQt1hG/5RKwiPp8oW3fPmee+AR+3M/Bi/XQvl9vvTw738PjFZLJ5Cfe+4Hy14iDX3r&#10;beRrh8yLyTzaaJp9aaPGctrF9WYd5VliW53Ihn2MWCSrJdS9fh36XicDXJu7vpdQxRNZvru1gedX&#10;r8Oz6Z1rqFcTM7B1tx62yU98EJ7jzzdgu9UbqHvZPsp+YhJlvbaNOnD16ou+rHbBCPnIKXgoN9hH&#10;dSfhhfvGy7Clh8kmwv7kT3zCl1PHwbD2zZdQhhevIOxu4x1frm6hrl96C3qWski7m0bbrHdR51P0&#10;IPdwvIq+fHEecq0Gu796EXmfI2Nfljv6203EXamiXZw6Q4+xVbTddBfy3lNgWrvvTrDweWiSFegr&#10;L77py3webazMMej8Beg5XUDdPXs/+rH5WchHTv6gL1+96YvE57/1aV8W977qSw8f/eCv+LJawI72&#10;IxOos7/zTaT5e1/8ki+zG7DZND3jJnLI94/98kd8ubaNfH/282BYWjqFeuZhYQ59e6WItlfKoL7/&#10;u99E3K88S4YV9ttiVpPHqTxklH8xq7Uink19zh3imLuE8BrvBmPefi5KA4x1KDNQ3Eo7cBai/oId&#10;ZwPPsojvQPDM/zsKPZcXiJCMUsKMgXTaFxFvEw/W8zi0IdIesU0kuGVptXkfKR9mJ3DclU15P8j3&#10;PtA7Nu6D3h15bt73EMTt/x1FirYK0mZ+D8L+uo23lbQI2OeId5Pv0TgBW05iAymTufPnf/Ev+/Lk&#10;B8Cs9p++AGaPZz73W770UNpFf9shM2VG+jJOycCmgS7j9W110V93OBdOp9AHezh9BuPBLPvlbz4F&#10;1sZ+F2MXp5mDNIbjjnpWjcM4+1gPzFH9h2Gf2/ayX5u0cep6DFmOjzgdxtWBnuoVH42Uy5h3PATh&#10;+Y9NU3XHgy1jIdDH9LtxXrax7w+gHtCGEaJho1D4Pj0Z4973sN8zQFoAcfpaGcVBzGqCqcLB89Gq&#10;PJqG0lUZ2XYuJqkC53gdsk+nWE4qnxS/Y+Rxqu/mBMdhDx9+AnODUycwd11ewzzxs1/8rC9rdcxl&#10;RdKU46tdejKKuSP4zqSuAcPHAMqzrTejjQrPlc+QjYv5N97E1sbjoLQD21HqOkPbyKbW5lFI72Cu&#10;oGtT9gGYeFBjzDwgKOcxbC5BfWEY9UfWhroO1kp438rBf/5fxTcEeakykbFhItBzMZboupNAPYy+&#10;b+uu8mHT0HWo7zBs+ChGmNWMOUNb+GIQQNeQo307dI6OAWJWs2VttVJ9O2z7V77GMavZMSjMh5FW&#10;CeJ7yawm2HKQDuMQhDX1XtBzyyIUQBmL6XM9BEH20cODjUFpB9LYVB7cQVsfoJXDd+Hf+3v/rS/v&#10;ufc+X3YHNd9DgWsnQYXiOs35d17y5Wuv4BtqYxOsVi88h/WDvR3M1zx0W9CnQxbqNCtBq40wOfbx&#10;0lNe3F3WH7Hv5LkeK2a1aLn1GfYgZjV9UlhmNfXtLbK6yUapiJXV7tPGrvfdAyZxMattbGB8sf2a&#10;3ld7U1rB88hYIH1rXMNUGLG0aY16chJrWu97H9ZwpqewWPLRT4JV9F//u3/uy22uw07xVA0P1Sre&#10;vfAWT4ngukuLLO462eEE1wjWN8gkw3XNeh3l0KKnfDIJ3ZbuxtqRh6kS171uIa+tDubFNdk5izTT&#10;XDPtbsNGHQ7rhRzCDSL3RZrM6dLdQ6uO9ZdOG2H7KaTRTWKNZ5vrfLU91KtkEnP1fB7hqhO4XjqB&#10;OLNk0lnmyRIelreQ1+oE12Z42sr2Lsonw3WWuTnox8MbEhvXyQ4kRjXaTmvbQrRNdjkvFKNgl+uw&#10;6nNU7w/LrNbn2lx430OYngcxQcRBzGpCtO0dBKUrZiHBjgWKU22xw98MgvGW76tteIjazUOcXoqD&#10;lgxtKEnb2TmHtZOHoO+IQTp2Eof7+9lO6Q6XlQdc691A/5FwgPI5DsE7tImNQ3HLZmIes2mK4Xq/&#10;/IhZTe9Y/dW3ay6iflvhxYKkvjFgLI3kMC593Vdxxepp8rc/xufD1sPBE0pA+bG2jqLPvMcheJc2&#10;sHGJWe1w+QBsPmzV1bf6KIbfG4LpS2wY29eM5gP9cpKn5iT5TdhPYq34sSewvuyhNI95R6OG36Lu&#10;WMJvAG++BUbP7Tz645OL+I3h2BHEUePvzscn8fvE8gtY93/rTdhw6n6s+3tobCPMj/4Q1vf/+Hew&#10;jv3St7G+v72LcstVoHf4uzLqtphvNB9W3x+0r30g29guR/dD25n6xzrdtdUygjElNxYdnQ7AMSDN&#10;39wK/N05M2YN2zKrHcTaNHoNmwXhmc1oXQnjYt9Ae3b5m7mNU7/Bj9oO0HX0PbsWlRQLEmHTCBBT&#10;xzP2Y2kAyzCoIHZ9VRATsWB1OIjxOwo9G4nDpB2EYz8sRu9BSP/vuDRUu0efoR6NDKPq28fE5WH8&#10;/eF7NkxcPgJQybDspfXgf76qZ23+7qP5ltj909xboHAHpjkGfa4zCIE+w1EFGMlnhAnSQ/A88h0q&#10;e1v9BLXROIy+h3KM6hKw/wbpGqkBhhnTu99PZjVB+h84Hxjg3TKrWVhmNe3f0XgaTdsyq2nNs1DB&#10;/aV5fLNVuQcqye/pFL8BNTdqcC/H9jbqUj2yaLS4gN90C1zbbO7iG22Hv0WntebJ31mLZaRdSOKb&#10;W/pqbbQ6iXG2TZZ0Dzdv4gdfzc3m5vDtVyej9c4mfjfOZDBubHGfS4NxZ0v4Dpvinpsc61e6Fq4l&#10;zB/DPheF2VnHh9bGJuLql7FvpNbHdb4AfbeYdpu6dJn/XBptOD8PhtWdfOQ395PQB1o4ODg4ODg4&#10;ODg4ODg4ODg4ODg4ODg4ODg4ODg4ODg4ODg4ODg4OHwfkTz7vqP+drqlRXgqzUxht121il2Eq+vY&#10;Tdeki1Wdu+/S8rCgJ/XMHBhZdnaxc047VMuZcGtkJY+9cdvcBtnOYOffLll/sh28M5nDLkI6ACb2&#10;drHLLsVdnycmsWvvvlnsui+RcamdgI4+GFeaLF86MzxLrwl5xmm/npjXUmSQSPL8bzFNtbl7MpcL&#10;09DO6QY9ySpkUKsx6o1VMKtNZ5Ef7fhvkg2pwnyIWU27Jt8Ns1qHu0BrZFabLCONDJnV6tx93NiB&#10;d1qGuhbIUuOhF+w+RZyB95NlRaHUxl55P3W085IbabWbVcxqzQizWpH2n6wiH8kMrvtJ6NPvYqdl&#10;BbcTp87AK78zhR2cN1fhIbe3hZ2Z61vIV19sPANIXzGrtegRt7uCs3yzDcSh/E4dOeHLdBnl19jB&#10;LtEOd5wWiiiPKLNao0E9yaw2SWa1xQV4kMxOYufp3AIYP5LcaZosoC5o9+vNG9Dp6FGwWW2EZFSJ&#10;1c0rvpycpG22UHZdsqC9tgVvlj9+7mlf9musPxvQbbKFfBw/xh3BdyKfF3fQRvP0rvTQWoE9y6Qg&#10;6eQRR6bMepKGfXPckdxq8nkOcTdqeC/Tgg2z9LzudBCvh+k5sjOmYc/1TcSZqiPsMXownplEuMwm&#10;yukM7f/eR97ry9zDH/Dl7ikwK/6bz/6+Lz185c9+x5eZBLxP0wXUs3IG/dj0EtrFzT3YYIo7fz/5&#10;MJi9PvyjP+nLm2Xs8P1vfuPf+3Lrrcu+9DDPenF6GrZ5/8ce82We5zd/9Vmwuly+ifY/18D9+h4a&#10;xAk4USd+8mfgXbRwDjq9/lLYTnJd5PkH3o/AtxuoGMkcbJIkw12NTGW7ZOpr8Qzs5i6ed9kGEvSS&#10;msujDs/Qk87D3ATYC2cmUFe7bLhtesbmqrif6aJsE/To6SXQj/X7kK+eB1Pc118Co87qWsh498kP&#10;oKze3kE9f/orYPlaXES5zByB13A9AV2efg4eWttXX/Hl3dN3+fLBx9EPpKdgl04f7c3D7nWk/+Cd&#10;iCszg/r+0gXcb9bQ5lq7uL50A7Z85VXUlaPHUFd26SHcbyPuiQibZrGNd46fBTPkjRra5NXbiHu+&#10;Ctt99MOoo+9cRlorK/D2nighLjo0J06dRhrHZmDbY1Oodx5O3Y84vvkm4iCZY+LGa2Bx291FnEsl&#10;1JuH3gsbJ/Poe+5ZArNcr3rWl5/9Jmw6lcJ466GSQdk+/8ozvpyvn/flz/zSr/nyC2+jvnzzy5/z&#10;5fKFb/jy7hOw1anHHvBlI4M6/PxL3/JlZ/t1X3pYWkS7XmObW1uB7S48D1tduYCxK8lxp89xp0eP&#10;XnlLFgvoFzTuNCMsLl0ywGjsCsZSecbwOvS8RLjAq47jfRziPDeisGlZTy3BevKNesqE0JzHQmlY&#10;GMfrfRGXJbEiCKF+w5HLs8naJurxrDmEvLRt+QhBGpzXiHVjxHZjvKVtWe9nz3eD3hgbxzHdiBXP&#10;6iCPwLjyEvZ/Ppy/ELiO8/wT9os7zmb2nRzH7Az7/L/yl/+qL+/90M/58o+eByvE7/32v/Glh85N&#10;sHtMlVAHOmyvitumEeriixGI6Vfhel1OEgeY4HfLXfdgTH35RXj07pKpU4yD3wtmtbh2PS6shzBf&#10;kPv1JaNMPMBI3DF623Djyt7es+UhGcesJigpm2a0fwviitFL3ms2nPppy7BgdYzCpiGMC+shDD/8&#10;PC6ew+AgHeJ0Aca/a+N89/qFaSp92w9L6jtXdVRpyRtansoFsqG06D2t+0uzmN95+ND7wazWqCPO&#10;51+B1/z5a2ib3R7mLV2yM4vVJV3E3FRlLymd7fjpw7RJMUGE7Rv1SfmMZ1bD/SiTjy2zuC5D4cSw&#10;pmmj7ktvy9blIdCb9V7XI2VtEpeWgY6cAARpjmFWE4I0+arVwUqrkxhlrH3GQdkIw/JGDBROssm5&#10;YDQtG2ZkHhIJ62HElgY2vIfDMqupIKyNhLBfRx2I6io2EwXRuwpi69uYKRDANmDtMi5fgtXX6q12&#10;ZBFdCwFogAFsHLEwGZOe9n1dj8tH0gyYNkwss5pAmwnjbHtQflIj7XlY3xFLmfbkoZ3BOspP/PRf&#10;8OVf4vxqa5frMmQzy5CNqrGN79Dl21iXeOFpfNt94xtgtr55E2wjQbc2QIrrRk0ycemTJxWwFvoi&#10;0LvFdTQVk2VWq3MdZLgY8a6+IcQEJdYDeYRrONG3gtiB9J0gKRtF+2M9E7Oa7Lm0BNaW7S18Z9bo&#10;CW7Hj47yxXx2DLtWj2x2HnQaQJ0sctJH+ehQF63Lvuc9+ObucH0wmYMO11cv+TKRwjw12Q/X3va4&#10;Ptqqo49r8eQQjVHZLNKc4fpZvYl1vZ1dfMf3SNuSJQN+Pgc5cyRc41E7vn2L68BZhGmTrSVLT/5U&#10;B7bq1hC+R7a2B96DNZV+CuFf/hbq3WQ1HO+TWdqIla7HOJZrWKcMGMhYD7tsuz2yHhTLyPf9DyHO&#10;WhNrKrfDpYREpgw7N/sos8Yu9DlxHOsQfdbpmzfABJ/g+li7ibSbPBFCTH+q9La+eWh1UIZiTEj1&#10;uRZKqP6MMKsxDrGECQGTcSSNICzfPehbDimFsP3dYWD7oyTtL4TzLLQD++3e7cH2alceov+Pg/SU&#10;tCy0AbMa8y/2fGsfD0GeY5Nk+1G4WAw/H2fLsGz3LxdB4RSXbB3kc0w8Vs+RODTfZX9g9RTDte4P&#10;P2d6MXM4QeyBAcur2EX4fqAL24Lmy+PWYwSr50FMQ4pqfD4shvUXNBZEmXk82Hzb/EfRM4toNmxw&#10;HTO3iJsz7QebZ5v3eFvg/jjmtf3y6OGgdYyguDL4J0PWoKkJ/O6amcHvrh5+8BdwWsYv/wKe1S+B&#10;af/f/rPf8GX1DoyLuWmMI9scZz74sz/iy1ML+H3j9//VP/PlZAUn3Dz4SHjazLe++pQv/+hTmOPU&#10;1zAP6dawntzjbxw1nlaSq7Ac95Af9WP6xo2zdRSyRVivht8RA6EQZ/P9vvniUrdpWWa1TBJzkxxZ&#10;zrNj1rDVDlSj2+y7bdwW4XNjq/HZ86HxIhw/IG1bTNOWguxgbWf7Cw/SI51C3g+CreOB5NxDzz2M&#10;6GH0sWtzYlQSrE31jWfvD4F9yNhnA4Q22ScOHwg37rnG2lGgHFIjM4LxCOMejc+mq+tQf0DXI+G5&#10;9hM+j+hkyrDDepEim3+ep8RZRlub9n4I0uW4JozoSSnY50kzdgjReO16i4XaqGDzE+jKtLXGFdUl&#10;ZOCVHSmDMUthTVyq5MlhO3wnGNfneZD+tn2MQ1wcFtH1lCFo/w/7Js1Tg36N2fUgZjXZQGHn+N01&#10;N4Vv7yI3uvT5bSGSeTEW13my3fY2+8N82C9Pc2+D+o76Hr79dne4FkpbdFhOKZ7SmOc+GX1n5sW0&#10;znIWO7iHJvf4qH0Eee7he6bE9pLlaZk6JWOTewjEgF0hw1o+qKfQ0cOZo/jdeGsDYVPcs7XLvTY6&#10;8S03jTS224i714eNtc9kdxl7JFo7qPNzS/ituo/XfKQS+M4d37IcHBwcHBwcHBwcHBwcHBwcHBwc&#10;HBwcHBwcHBwcHBwcHBwcHBwcHL6HSD7y4RP+Vr75BexOl5edNlj26AXV5y7uWge761Jp7gxsYMfc&#10;9AK8ofaa9ErrYGddoRdSRU2Q1ac8w3NO6aa6Sc+yPt9Nt7GHLq206TmW6+H61DFsuztXxC79fAq6&#10;t+i95yHY9axd3nRzTjNj8pjTfr2AWY27EXUmdpue4zoTNsqs1icrgHY1Vsg+0WCQ1VUw9kyTra0w&#10;Ce9JnZWeL3FHMJnVhHHMahnuPNbOSpoo0ezgfm0NDF0TZPDKVMHY0+lBx70deGJmu8hHnufPe+hl&#10;aAPu6tSO9h7PTpYnYuB9xnDyNuhyR7+Y1bRztsntrg16YHrIsVgmKrBFih496TyZx+jNVuGO2uOn&#10;T/tyh0x/V8lQ1NpCuE4Lss365kGe+k2ebd2id+DeOhiKUnvYzSk9xayWIoNXncxq3QbKtVTG/Z62&#10;0A7QbKJcynk8my6jTh49CsanpXl4eVZnwDhU4+7VOsv++nl4WlYK2L3aD3aahu2lSJamPXpU9Mla&#10;libzVecI0r7Ux+7WL/zxl3zZuAwblXKIM12ErMxCl1aDbaHBAhug0aAHLxmeSBSX2NqCPikydk3i&#10;1USOtsiwDm/t0DbUsdtDeRydR331sHQcttnag+fL+Usoh40NhM2kYBuxPFbaUGIqi521R1rQ5UwZ&#10;u3rf+5Ef82X2vvt86eF5eg1/4SUwRG2+CZaznR68O7e4S1euvaU6yvqRs2CjOvswGLxW2N999Qtg&#10;jMn0wp3L0wvw4Ll+AQwRJ1n2CXrAvrYMr+YG+4xjtPf8SYR7+GF4JN33KPR+/Rpsv3YFjFke7j8K&#10;uy6dIHPYMVx3Mqzb9BTtNKCnvGzrdZZpm/0Y69tkDrY7NYszs49OgoHGQ6GI+q8+O5EihZe8Zruw&#10;dyKNOt3jQeLdPmyTzaAN1jsor60u6vpzr7/gSw8V1pPbe3h24TWwbExWkObsAsaEK8vw/K2xXWcT&#10;eG/tCvJ7dgn5uFfsafmQiSxfhL51ttvLO8jHV771Z76sNC768twxlPXtBurA06+ASW1qDuWa5c70&#10;9QtIa0YeWgPccw/GmmYebWx1D33LFlkPe6xPD9+PHeJnzkF2OiinjTWEm5rB+CKH1Pkq6sSZhXt8&#10;6SE1gfw8deENX25us14tw6s5nwcLXXMT5bAE1RJnToKNcmoO9YvdX2Knjj5raxdpe+hlUT8meH75&#10;+Rde8+XdM2i39374o758/jrGl+1b8JirzsDuV9dgo2u3waa3sYr316izh/c9Ci+5+5+415dXYbrE&#10;v/6Xz/rytS+CWS0tLw958NKbXeNMqYTykaeAvN09dFvIpMYowXqh6FoMS4HXKj0w4hDruTGA4tbc&#10;QQicVALPBCDwYqEUbLgh0AXkIG/hfoQF0INNYxwURvpmYj1Lx98PvXiAKJtFnHe2RZAGyyUT8aT2&#10;oOd6W+fxR7Gv/fZB3HtiVts3VuNqqLjE+iDElcNhysfLbRSBN2BM2hbj0rBhD3o3zTIucG76X/y1&#10;v+LLU/d/yJdPowknPvV7YMz0sPzqn/hyOo25J3qaME6rl3SgM/sIMrTD3i7GhgKZFj3ML6C/+sCH&#10;wC752c9iLrS6jLDFEtqmvGpDILE4e0Tv63/pPS7MONjn+/YlEU/PKEbSMGUvWB0Fe+3BloOVB/U1&#10;KePxKETbeBCXCRN3X9fq89XXx+XLg8hjhbi0LBTOdJnfFeLSjtMhCgWxccRdj+9J94f6TekTej/j&#10;OstvWn2jyv6DVCmBPJm5mwynsflnPvrjvvSgNYN6A2PA5/70j3zZSWIO1CTz80AJCDHE5JBWiuw1&#10;qgtW13FIchwP2Q1wLe/TUXYH9AeWWU2MGu8GVj9bbvs9F6OK7sWVuYVto4pbUswX42ymODXvEuLa&#10;3qiUbUfjtohRf4DxD2yc+paK3tf/cenbsla+4sKPu685UQDjAS7ocvT+8LWYpKJjgLyxg5D2HV4G&#10;80mTL5uGcJB9PIRlORxHcD/m1ehaCBC2lzh97H2rl72Oi8eDwqa4viVYz3i0uH2gMSwmnx7i9Ahz&#10;jJdH8wcZz2wQosu2dvd9j/vyr/xv/pYvA7Y8Fv7SUTDAZ9iX3L6Bb9qnnwLbyB/+we/5MpPFc3lu&#10;+yATbZ9z8Q7XcosFfA+KSa0dPMe1+lStmRb4Lb+zh2+/oXzLkKy0lllNfUqKJ27oW0HsWmIqC9Ya&#10;/b+eGYbL2UPW9E9FMr7VtJ7MOHSKhuKMeqF70P2wvSDfHqSv/ZZTX56ix7vGwyNH8F1876OYj16+&#10;zG92FkO3B3uUK7Clh7vvPunL117B+s/6MsbUTBr5SXOC0hfjGzuPWg2RNrnekUwinwEDeTbMZ5br&#10;i016/afpXZ/I0CZtlGWvhbhnJrG+kuT6bBnLRon3PfaQL5ffwoR/bRlrVx7WW1i70ekqyRbSbDDO&#10;Qez+X04xInZHvianYZMq09qpYc0hv8fFyAFqfYTZbmBtp9uCPWensYZVqmD9cWMdp1IUuFa1w3Wy&#10;Nn9j0AkEYvQQjZBYqjwEevZpxy7sO9qfIg3VDcuwJvT6o/f1fzA2mXcGISiBpGGp+U6gNIJ88Btd&#10;15YhR0xqwTXLLZwbhv+HNhjW2859NC/p2ck7kWF/IbtE4wv0DpMfAt6IhIsFnivccPjhfNj8CPa+&#10;rhXXfn1/EHdMmVq9+vw9Y1jPwTVVCO+P0ZV2lD2tXdXHay6iftuOiwGjGmV3nxFW+miuM6K3uba2&#10;s9JDoG/M/FzfpHFxxzHlDYVn3i3sO2KpGblv5mfCSLgIbF7VXuIQhN9v4kIoXTuGCXHXGosrVfSp&#10;GkMKRYxxbTJ5erj/ffiN4L470UeuX3rTl5ffwpjWrOC3nzrnIGs1/F7xy7/6i778xR8DM+ZLX8Qp&#10;OW+9es2XL74QjmFvn8e6d7OOvqG+iz69toM0M1zD1u9I7S7HoT5/k2J+xNYzrm+R2WV/PVP/ZsvJ&#10;wq6FCr19Fn2GrT9aB3QdjEPs4cQ+mc2yfMaeDjKcrvryuHzoe1g4qB5GEcesNtKJELKtlcI+JhtY&#10;YFxebW7j4+6N6QdsfbBxjZS5sZWe2/5u5L0BgnuGwUr3rb76vcLGFbJq+WIs9I4tSb2bPkQfAsSH&#10;O6ie2PwIQX7M69F+baTs2GL0e0s2i3avcFYKcfc96N6ofXE9cl/S3I9jVtNYMQ62nnci3x9RjNPb&#10;wzhmNTE+hu1ZbVF6KOzwu/rO3I+R/7CwtrHYr30L3ytmNdlBbVz1VdceNAcS9L27xN8WqiXYNKvv&#10;sCYS1Rpcl/eb/C1yYxP9dS+y12aWe5/EZrhL5vTtbXzPdFgeXdajNNdAKxPo66WTmofWglr8rvOg&#10;70HtT0pxLp3N4P7MPMbiJvcd8RNpoBHiymWYFudSjV2s0zaC8SeRuOs01iHuvRO/b+sb+41L+O66&#10;sIwfeTMl7OvR/qoW02w3EGdnG9+MOa7jFEqwT4t7KTx0uS9huHQcHBwcHBwcHBwcHBwcHBwcHBwc&#10;HBwcHBwcHBwcHBwcHBwcHBwcHL4PcJvVHBwcHBwcHBwcHBwcHBwcHBwcHBwcHBwcHBwcHBwcHBwc&#10;HBwcHL7vSN7zwUWf+61UJpUqGBUTKR4hmEqSYjEF2dgDfVu+QJpBUcjxCMxEFvTiBR4T0Kvh+D0P&#10;73sIR+z9yEdB+frqbRzL+PVXcJzetSs4NpMnwCVmJ3AEXoF0jzlS902XoMvJPKhniynwhnfE2z1A&#10;hor1+qA9Fad3kjSHoq0TVaEo1Dtk09Nz0fA3m1BqiIqRR4K2SSs/kaaNcDuxsoz8TfJ+aRoUd6Ig&#10;TOeQRqo9TLk47hjQNBXTMaAt8gC22pDNbdi5UgIFfLaKIx/bPCa0vsVjQHkYU64AnTx0g+M8oEdA&#10;6Una6YAGvIPnsllAuUyaQ9lcIAv80DGgmTbirOq4Uh6jmS0iX8kujyagDvOLKON1HqN5+RaOvEs3&#10;YfMkqQs71NFDp4X/27RZg7SMtQ2826etRJs7fRQU8l3q0uQxoD2Wq44BjdKON1ugbSyTlnGKdIeL&#10;R3DE4DHGmZ1A3exW8fziBdAk1pZR108t4WjFazyitEiqeQ+TM6C/3yRV5dYW8pWqg7K/cgo0zE9f&#10;R/t58w0cLZqoQX+VU080oTxWN9FBvru7iMdDoYx7+UnkZ55HW77xOo6ZSO4hrgnqwlN/BvUM73VI&#10;k7y9hfI7mUJ+j53DEYAelnlE4g6P/0mmkNbVyzgOdIfU/jMLSHsnCRrneR7/e7SMcw6r7JsW90Ah&#10;+eQxHIfo4aEf/ou+7Dz6MV9+6e3XffnV15/z5UvPf92X0y3Y++wSbHPiPlBjrteQZnMHdebcIo7l&#10;SPNYYA8XmO43n8eRiN2boPK86ywoMd++/KovyynUvyfuv8OXxUW0/7kjLA+YNPH6m6DELulYpAHy&#10;bZTl4jnUp4eexPELdR47cesm9Ex3cF1v8vhMUpOW06g7kyyX41XU5ck88jkxyaM9B2iQQzU40qLA&#10;cxh6KB8d89tK4DrXQTmkSRfa7qAuZzN4r8cjYNvMv4ebu6i7F1dBA9roou61Woj77dde8WUxhSM5&#10;z51CmS4df9SXN3Q8bg3lcnwW+alHbFYoIW8NnpF8i33f5VW099VLOKLyWB8U47kTKJen30G9u3wV&#10;bbN5FcdPJG9B51OnQ7rzj//cY758axM053M8qnN7DWW6fBvlkGjjmIy7zqIuP/joR3y5toPjPhPs&#10;55I8ZrrAzmVxHscee+iXYOdXb6EuXL0GG2UaoFg9cQS6LF+DvnedxNGuHVKtN0n/+s47OI71Yx/+&#10;uC8nyxh/Pbx59Zu+LBXRv+ZncITo5a9/xZePnsL1/APQ/2bjpi+vrqHun78GmvfGJupAv438n38L&#10;bcCDjkh++CEcS9pjOf0//pfP+PLGV1GmOo6qJ7p29uOi6i1SR11HjwFtcwyNo6MOx3mkYWm14yiW&#10;hSjNsN6xCI4QZ1yi3Y+D4jmMDkGa7MthgVF8f48BFYafB0dGBPkOy8AeA3pgnlkucceACkPHa/Ad&#10;GyaOGno0P+OxX/nZkztEBa24rRRs/veD3u0zMekTxGnmWxZ6HB6JF484PYU858dJ9vl/66/jGNBz&#10;PLbqnR2MN//x9z/nSw9vfO13fDmTwfjWZbs9yAYpU4elW6+J/kBU2LVa2P6LJcR9/DTGIH1L7HIc&#10;T7EyjNKKD9ddQdfR+/pfeo8LMw72ua2X494fKWsLFq59bm26n61VZ+PCHHR8mYopSqXuIdoH2zil&#10;r01TcVhp86fr6P1OzLF4Nm0LhUuN1Il3D6unhc2vMPze+Djs0VBxaSnu/XQJ9CANvdWr10Z/nSH9&#10;vNDhkXA5fofZ5/fchXn+J57EseEeNncwx/n2czjy/cVXcSR/Ko022eEcSN/auzXM6Yp59P26r/x0&#10;Ysb2KGy90dgU2t1e0w6DngHA/XHHDIXvAErD2lBS/a6uRbOv63HlZNvS6LFgw1AbFhS30OE3vb3v&#10;IWhr5pHuB0f2ae2Euli9w7hH0xDsWDqS9wPGsnYXff8gMcgB7FxvXB496KiEeL2HEb0/ondMFbTZ&#10;ibOVKV4gbqLB9RU9llapmGOmDoNYG8Xpa/okvT96KuNoxmxc9lpjcZxOgt4bFy51QL0Jx7BxhveA&#10;ArW6RaFnNoZQr+E4rL466U7X4/LR57ErlUl8T374oz8K+XH0p7s7mOvM8PmRacxzblzF99e3v/p5&#10;X/7pF/7Yl80G1wci/VizgTQyrIQdLrSmeBRkk9/L6uuD9sV6WCjguCkdA7qr4x4jttPxfmrP6n9T&#10;/L5Vn5LO4r6+Fbr8TtDx07ZtpyIVTulpHqjjP6W31UtjVY/PFU4YLZewfKSvjo8fKWP/bzhWnTiB&#10;db+P/AzWul98Ad/sqytYfz1zFut9ZzlP9XDiGNYEfvNf4wi0YgJx7PCbNs31lywX5+tcT+3TdjWu&#10;q03PYM1Nx4ZurIbre032n1PTOMKtwXWiPteDNX/ucD05w/WjfglxTU7gm/1//sf/V1/md7Gm8hu/&#10;8eu+9PDqNax5tKhnqwE9szz+Mixbpq0jfPvIn44F76WwHpMvINxMLlx/Wd5BHKyqg1oFG+lo1/e+&#10;H2sbi1xDbG1Ah68/gyPkkjw+bP0Wvkn6PAMnKGfq6CGbo020tqxjdEfa73CdCCXzR3A5PXjuQWE0&#10;5trjwC0Q6rsE01Ib67Nu6Bs9+GY3x3/adhLVMZwrIG6rv31Xx0cG92kbQfHoONBx9giO1Pb/jkJx&#10;HwSr2zgo/WT0R4ABkmbypHBBPg+hg76j4vQI+kK1GxPOmG7IVrKjyjyc2w3Prbs8euywx4Cq7wn6&#10;+wGkp51P2vzEXQdtwOQviqAcxszPPcQfA8r8RGwTC+b9QNAGI3EeYn5m37F5tvqPXAevjw8fhV1L&#10;sGmP6M9rHavZ4TrrFI9D6+cw3na7Yb98Zglr1Tt7+L2o2UW/W2eYNsewUhlx9nsYo2enYeu7ljDe&#10;ZPmb1MvPvePLlW2MaT5YPxo68qyHuJJJ9PXBEXzsv7hUNZj3DPdv9hhQrdt6sPMOIWnqZuxxfzGI&#10;DgW2jGV9ez/QRb/DcqweaOz/VRvO8Td3+00OIC4h7hhQ/fara8GGC20V2smGsceBBjCdSVx91O8A&#10;+yHuGNCe0T+uruuIvChUH0baA2HzKRvo+1Kw4cLwIXTPHreo+/p9Qgj0NnFpP8OYJAKMS99Dl53I&#10;wceAHvQ8TCMurYNsqv45fD+Mx+ZdYXUMrupkMNYReu8gGYX9FD8oX7a+eTXTw4hJ4xYOBlDc4biJ&#10;sHFpj+o/nG8P4dGgql9MP9BDcSoc06IBvpNjQONsFAc7T/huEHdcaFydCOYqkcdB+2fXUOImh8VZ&#10;jC/cdpRIsX9LdhCXylp7jRpNPF/nt4fGPg8Lc/jWU/dT416NWg3fPCnuo2p3oUuP304zC/j21hGd&#10;2oujb9pmDdLDzi7S7fJd7bOYmIAeGe4vmprDHiHV+VoNY69O4Kzv4Ju1x9+oE7XQxtlJ7nfh/pyl&#10;BexTkJG2+E3x5OPv9+UbX8H+i1dffMmXjT7nBx3kW3uh+jnkM1OFzT1MVTHvGK3lDg4ODg4ODg4O&#10;Dg4ODg4ODg4ODg4ODg4ODg4ODg4ODg4ODg4ODg7fYyQf/ehpf7tcNo/dc9NHsKOtUMUOt4117IDv&#10;k41JyIpNK43dh3Vuvmtxm16rAbahVAseTB4euRfMQ++9l6xLD4E15/ImPKy/+MWnffn6K9hVPz+P&#10;3Xpz3GWX5Y7GSgZpnMzBy7CSJYtYZLe1dgdqJ3kyy9239KQSo5f268ljps1d7PLa0271Otms+vTc&#10;8NDjsw5Zvia5073FxJdvgYVmisxq+Wl6JtA7JcNdhPsxq8mLTmGqVXggNLhjttvCbsd2DYw2VTJ4&#10;pctgpWs18LxG5ptcDtd5ekl6ELNa4FlFL5s+bWE9rwYBfKFdqv0sbJejLeVBToKjRLMZMmBYZrV8&#10;GV4BSTJxJZJIK8/8Tc2gbKF9InFzGR59zMZAB+oc2Y0fx6zW3AQjUXsT5VLMwwZiVmvmUX7NXXr4&#10;NaB3pcTy4G5YD+0mdoSW6VE5pV24R1AnZxfhQZmn/rtQJXHl0lVfVsVKRSavbB51qTQLD0YP2m26&#10;UUP72NqCXrsb0D8/CQPf9X6wbl25CSt98alv+3KNDFG5NmzTatJW3JGezoT1bFLeMtzhe+U2PGS6&#10;9H6cI1Nfjjt60wnYppukHSpsL3SRu2f+jC+z0yHr2XPvoF2nCqhfE5Ow2cWLKJcm229GbG095LdN&#10;D+ASPX0mEpDHK2hPk3uwoYd7c+grPnLng74s/RSY1naOoe/57T/9ki9vvAb52J1ou9OnoFOniIq1&#10;sY7+q7sDW52ax/se3r6JPu3r7Kf6rN7tNvqIzjbK50cfhpfnnT/4E7587TIY8C5deNaXU6y72RbK&#10;J5cN+8r3fPhOX755HXGdZF6Lx9CuN3dg9xx3d6ttdvrwcJouoB7euYCd3DMd5CORQL4SRVbIAXpl&#10;ML6lcvT2DXblI41OGrbJJtD3JPoIP6hIvmilke/aLljRNi6DtW6vxg5ggPIcGLp2etB/LQWWw5UO&#10;2uqta/B8LfdRF6YyyMcrr6O9F2ZRPwt5sPC191DXyxGGyEoSdfRYBWmde+gRX97oIsxTL8GWhZt/&#10;6suZO1FHv/4a9L54Cc8zqyiHB2axa3zxRJiPow+iHN5YxzsJsoe8+TLYz3b3UA733Y2+5ZMfR9+S&#10;LmIsO38btrvyOvKfapIljZ7Ap+6E7h42O0j34lXktbGDdrC9gXdOc2f8ndzdfuzeJ3354ttgjsvS&#10;ls00xoZNjrP5m7C5hzvvgg3m7/qgL6+xerz8PHbCn07AJg89grH6UgL5qK++5cvCDOLqNbELP8l5&#10;wepu2B8v34A+m8tgeOv0UZaf+xLKcuVZxJFifRKzWo9jnsaZPMdseR012siPhzY9wuUxEXqdAPb+&#10;KLNapHMfA+s9NQ7WM0tzhYM8TkY80A4DttGwZgLvxuEvTqvAckzD2tKmaj1kot5J8uxR/xRniyAN&#10;lkvapGF1iMYj61ln2zjPndH8jEd0rifEMapZKA2blPTer05Y/eK8hpIjpQ+w2AKIXePdpGnDZjkX&#10;zNLL5Vd++Zd8eeYOjHGXtjC+fPoPQma1V7/5WV9Wcminah/WBpLWZuE1pLyJxDTRaoaFUZ7kHLSA&#10;8bxWR5yb67jOF5i2KBkIeaDFwdrFg+qFfTYurAebjzimHw/2nvX0E2LL3thUiF4H9t4njAfLCmB1&#10;EyOZ9V6L9mc2TkH3JQPGFcpxtvFg+1gPYuoQ9Cwu7VGMDxenwzjEhbX5tBh+D//buEyXMzDC+LTE&#10;uLSf3lYfsQLpWvYX1PcE336E+tYMXQTvOId5y72n7/Wlhz22tS9/9Wu+lGd4Oon5ZJ1ehWl+Q3U4&#10;/qc5L9Y3uHQL6pWpbx4URvVjJEQwMEKGHqdAMrAy04qkobgtbBqhTSGtd619Hu16VGajZW9TgZ5B&#10;eKObylMQq9O4OYa1VaA349bax7g2N4zhfHmwYVWPAr3j4jL9scJ1WV7RNPomT9FnHgI7U8bNB+x7&#10;Udix147/guYeSiMun6pW0TTjWBpkCi5ZBTiIWS1Ie59gWqMR4vSNi2N0ujw+Dx5snMKIbWmTER14&#10;Pa6c7DzRhlH7iS/j4QIdp2s6Rp8Qw3FbfZVP1Z1xuuTSeNhNYk3kzL1Y0/mrf/Nv+rLfQ1usFPH9&#10;PMP1gPXbYLN66itgVPvTL2D+Va/xQy4KTibaZBrJchEtxf54jx7hHXprS09pKwazSgVrdVtbZKeK&#10;mENzIzHeBXWbUn1KhsxqYuhpcY0x7lso2u4URuOD1onlnb6+ge9K228F3yCcR9pykoyWr8bDFr3L&#10;gz6TUswKul7iSQn9MnQsFPF+rY41qokKvv+TzK+HLhnFdjdQZn2u1eQnxb6GuMWg0u5gwanRxHuJ&#10;NObXJ05hradQhP6vv4hvcg+1JsIk86hfeUrpkc8iH9k81ng6Ha6r5GGragaMbHceAXv7TAFx376N&#10;NTAPNzcQ1zaP1GgksF5RpN6C1iHFAC+mjJVVrBMsnYCNTpzGGtDydaxjeLi5gjJWGVW53qA6ceQE&#10;bNAfpO5hOo/2cmUZayAZrh3evoE60mkg7SzX7qNr1UmeDNDu4hsizZMFhLAdQxfpZKXQ5fwmChvW&#10;flvodwldxzFJ2rSiGOlvSOWl9tDrIH+67rJO6HeKHlkFw/Yxmg/V/7j5u9VBzGoqt+A58xe2M/QX&#10;49h2VD6jQFib5sh8jFEqXDR8oD/7rbj8iFktzv77MavpHX1HWT1G9OK4b20mKyi+6Bxedhz8QwF7&#10;Bmnzvur4QcxqYmbpsW4MtKAM9bII9Cd0PRK3+a4JwkVsq//H1UEPCmrTVPggLo1L3w0MW04Q9wHz&#10;Mw8KKz3jbGRh522DkJRA9D2tHUTt5yG04fD9kZiTWMOe5JiQ5FjGLjORT2MO4uHEDNavGx385rRH&#10;dsxeDXEEzGRk1e728JtBKovr7W2Mj60a6ufUBMaZYg7hPCQ5CahtIWynyXwE/TLSavC7s8VxPq/f&#10;CFk/O8FkwtSJAQLbsN9V+xi1O6DwKRPXSLlG+irpEbQXU9ZaH7Lt3DKrZdLIr2U7j+ZHfbcwyqw2&#10;/NzqbWWGvxnqGhjOj5jV7LvSy64x6DlydTikyLgpDOsTIr4NjI5To2FwbeMO8qNT2wjdjws/rl/o&#10;cvyw74RgHYmB9jMMtPH/Ds3F4/QQ1MfHphGnUwjFGWergxCEV/8QxOeLIeiZmN7FrDauLKPQ/XBO&#10;MVrTFEbSfpsKNn8j16YWB2PcIZjVhBT7J923z4VQ5+H25CFc11ZcbOcHMKupu4ifW4WI00s46Pev&#10;uPWYaDkelIYQV17cKjToB1jXGbf6qmhd0L85npg4Qfaw2QqusxmkkRLLNr/JFUOvx98eGuj/Nsms&#10;lqlgbPQwOcnf0PnN3e3hOyVDRQsFfCttbCKuLf5mOzWPvn5mEt9EGeZXe4+adUgP2/xNusV9Hynu&#10;NUnztMv5k/hGTZEFrdHGN49O+dpZw/dWmrY/cRK/Lzdfx+/6Hm6Qyfr6JsZisa7nJiHvfQ/2X/zb&#10;f/Ibvvz3/8M/9eVv/T5O22lwv0td9ZFjWI4nQy7ylDAPk9on5f91cHBwcHBwcHBwcHBwcHBwcHBw&#10;cHBwcHBwcHBwcHBwcHBwcHBwcPg+IvnEJ+/0t89l8tjhNjmPnX2ZIvax7e3AeyvTx064zATut8ic&#10;0mtz12CKXl/cub29A8+lYjbcoVmkR8/ROYTNzsILKktvs51V7KJ/85XXfTkxi12Es/PwjuqSYWma&#10;zGWn8tjxV8nDs64R8VzSzkN5DWWL2J3HDY2JbAnX2kkqjxMRL2Tp7a2dl2JW030PYlZr1qBXlTtc&#10;2zm8s7YCViAxq2Wn4M0mD6ZcAddiTQt2yo5hVku2oLi8GsWs1tvD/V4b5VTmzk0xq9X5fI9sPMUC&#10;dM5VkLaHDrf/dtsIq933g38geF8Ma0KwAzaDfFtmtRbjbXEXpoc0Wc6mydAhPZJ95KuVQloZeu5M&#10;TqJubFGHrU14HxZzSLvJnald7nL1IH3jmNVaG/D+qHAXp5jV9mib5iZs2WGZV7lrNEXvVw8dsvpM&#10;0Ltzuoy4Ti8hrupJyA49YK9eBZNSh2xtJbIErd+ELnecOu7LJpnzPDTpFt8hG90NetHu0Euz14P3&#10;ygMPn/Tl5XWwHb1xEeVU567ctRtggeq3WU4TsOmuziIeoMXzirdXGbaBelch+5mY7vL0vi3zbOUe&#10;vT3yeehaJcvewjkwqu1uo+572NqGPpki4m5z9/btNdhkh42vn0d96bURd7aINtdq4f0id+H2ani+&#10;kA13Lp8rIOx8Bzb62BLseuKDP+PLwg/8lC+/dhuelq+98xVfblyBR/LCBMpjcQlppEt3+3Lleujh&#10;00nC4/Wrz6Gf6vah7913oB+69Mo3ffnnPgSmq5nHftSXb116zZe3b4BFLHEDrFVHSsjXsYdQzzzM&#10;34d0v/KlK77c+vYbvnzwhx725cQCyrDcR97nJu7wZXESzBY7ZAc7VoTemS5kMg3v1RQ9Zj1kJsHi&#10;liArW5eMamnuvG72YNPrN1E3rl2FV+31W6jTiSTk+gqY46YL0OXRR37Wlx7Wt1FW1WnkcTONdryZ&#10;RpwrGxd8maaX8WwFDIPLG9B7swGdVq8jnukp5DvVDD3Ij2SxY/zx+37Il2KqmzuJ8nrtJvL85quv&#10;+DJNu7/8DvqFV94A62F/C3XjDvalJ0+EdfjDPw4GsmeuIt133n7el9NkVrz0Btrg3Xfi3TvuhZ4r&#10;PFP81gaud9eQr/I28nt0Bv3EyQfhUe9hjx5jty9hR3ua3sJJsaAuIo1sF+XxxiUwsGUSGBcTZBXK&#10;TGEseOMN1KE7Ii4NP/Pn/w++vNymNzrbZodedf1t6JkmQ2p/AvofnUTbbe5xvJnA8w0yTl67Ftbl&#10;N18DS2O2CPuWq6i7n/odeGWvvYQ0+2JHY7/dN2wuWbKj7sesJk+MqHeGh8CLjZAXRRge/VYc3g2z&#10;mqS8uqx3iHTTfavbu4H1tDbZHkEcU9N+GGVxGr62HjLRNOTRY70EY8GyTXO+KciDWRgXT99kntPN&#10;7xhipbF1KQrLbGM94fucM0hfK8fBphcb1pR9LOMSvaeiUJxKy0pB4fKcKBfo2fPQQ+inMvS6vbqC&#10;tvj26xjjPPRqZI8ki0aSdUFx2nof6uCLUZ0YfK+OPqZShi4eWmRhfehRMKCuryPMO29hPB8MgL7I&#10;dofr7nfCrCZY/eLCHvZ5FPae9Rw7LLOalR70Px2tRhgGBNsrSafAZPQAtJ6K0XK1cQqBDqybitv2&#10;odYO42wVk8QIlOZoHMMRjEtDiHtmWRiVlpXCuHgsS5C1v62qti+3ddv2mVHE9cfyBO3ow5idqMqj&#10;Q9adDD0Vs/RynZ3CHOtn/9wv+tLD5/70i748fw1zzjY9+DJ99BVZxlnn92Gb3++lPL9TYpjVkhHP&#10;bPtMXtvDlhggYFKQZFyBlYft0ImUp2yitFR2ikn3rVS/G/d8CKb+KI2uKfSw3kDvMJ/j4xbjuGXG&#10;8xCwoPAd2VBlHXjqa0yLqU+Wzc2Drd9iM9B9K0fAfAfPmdFo/oJ+Jsau1t4HzeHs+x5G2L9ozxEv&#10;ec1b+Dwuf5q7Ru/2TUOWHj22PaWkYOq3hbhmrno7zsZao4nXk/dN3IEtwyZIhDXxsDjI89rqNC6c&#10;+qGYKEbajxDGNVx3x9nqe8aspjRt3R6gz7WNZBbfgcVZMFn92E//tC/vuhueyqeO41s9z8qwuY45&#10;1tf+DCy2n/nDT/lS7JS1PXy/eciSmb5OBrIy11WSXHPbraEfVh8vSO8iv3EnJqDjxga+k6Plojob&#10;jGWqtOx/1afk6Fkthh4xq2nNUbYJmkakHKWfxodjx+CFvbmJ7+BNfr8rjoBBSmOEaaMW/cg6svpI&#10;6WHLNs1vUkEnX0zOQbd6AzrVG7BtMonniX64jjz4kvX/5vOwQYHlkk7hGzqZwHWXttF64B7LVrbs&#10;s7HWyKqXJDO7h+oRsgQsYi1gcxPrLkV2Jg9yvenF57F+sbPLPp9sOmePgjk11WKaRdShNuuth5tX&#10;yI7TwTvbHa4hljE3kGd/gnXzyCKY4ZuM4+o1pL10EvVrlr9F3CIrmocSTwE4eQzt48LLWHNavo60&#10;Clzb3NjFO7NVrMktHOcJF1tIa+0mvhe21pCPPnWOzmWDcY0dLAljAqgOqE7Y+mSvu4pvH1angJnQ&#10;zH+DuFhvDkorimj7jKLL9d8e21OHv5UEzDhsm95/APRPkdEkGH8HUPrB/Iv6x6bNuPQ8HMsRj97/&#10;zpjVACVtx7BBrP5fsToK0XF4P3t6CMreDL72vYPYqT1YZrWoXT0ENuScQ/2Z7mvdQ7ZXH+tB9/oH&#10;rG+pzGUbMaspTWmt/jq0HXUbINCTiLtWedjncesXUZvpf8usprhSJo4gzQOY1aLrAJqjHYgYthw7&#10;7z8MFDbunThmr8Eb+DvmPftNauuervWmjaPHtlfl76vZNGzWln0y4W+I01MY73I5rAPXa1iL7qXQ&#10;l6f4DdFl3U7lUI/aLYxVLf72k8xgfbnL3+wmKqFOLc5Pdre4dp7DmKafsXpdjYPQpcHfqnQKkMpc&#10;8zHTzHyIscv2v2HdhAzroe4TbC+ypdpyn2OeB90LvskYdqSPY1xB+ATnELRlmoyleZ4QFW33gmXF&#10;VJ8eXJs1uZE6IP2lIxlIo7BrvOE7zB8hW9k41IXatPcFT1eIe8fWbVtOKVtuA4yUpYH9zurxdz/B&#10;2jDQzdSJKESMNvLsgD5I4TNBvwUZjUePxqXrg+1hlFkN4ePeG3c/brzXdVAeMc+75nl07d6+myFT&#10;VIa/Qds1XJuG3g/nFKZtR2Dv2T5UUBpWjvkw9hHPXjcaR9rYX9LqFl6Psz3uDSqf//cgZrWgzXIO&#10;9P8vzGpxzcCOhyPrNExTzGqaR/Y5D1DfG51GpFnpiiXUr9lZfLdUyDotBnL9jpHq83dhmqrHfTNN&#10;7j/Z5G/X/SLqqQftZ0mTYTSZwvdIhvukcqzTmxvcE0G26gmevDVFljadHFngfqQeT1j0cOMWxt56&#10;A2mUJvA7iVjAZ5Zw6tpgAPWFmk9tG99MWWbovnux1rC6ijWG1WfxO66HDcbd5Fi7yb1Z+SOYE5y7&#10;B3tSPnT3fb7sXsFv7M+/gxPItlvI3+o6vo+PzWKOsbSIb/k6v0U8rPKEykhROTg4ODg4ODg4ODg4&#10;ODg4ODg4ODg4ODg4ODg4ODg4ODg4ODg4ODh8f5B87EfO+tvtsnns0k6XsH+t3Yfnkc5pLXA36izI&#10;axLtbe5u7YAdbWsHO+HqXeywqzWwS29qgp5kA8ySZarJHZetYEsidwByB/LOGry+phbgBZbkTscG&#10;d+NN0bvoZAEMMpMFeFnVg/ObB3ppp3EX7+TL2IWvDaYpem/LSy2bxS5J7dJNySOFuxGbTcRTKoeM&#10;MV16ldd34FFWGaTqoZeHrdbXscNRzGqZKt5ttmErMatlSOGhHaVpsr55ELOa2NfKZPASs1qXjEUp&#10;siGVp+nJUMKu0D2Wy+46WN7KFeiSqyIeD016NfZ4xrs84PvaKR8wq2lnKfTVDuU0WcKytJ1lVpPt&#10;PIhZbaqCepGnHhmyVdWT2GnaJ2PXBFn3ajybt7ZLr4oC0t7uIt/dTuhVEMes1t4Ge1BzHQxllllt&#10;m+VW34C3R49sY5U8yw/VzkePNpouot2IWe3kUewMrdxx2pfLTPvaRbK55Vl+TdSZRbIHzpVRF9pk&#10;IfGwS6aE+i5scn0V9WmF7Gzr18C6lWjBI/Gn/urjvmxMPuLL//SZP/Hl5QvYvTrZgy17m3g/RxY0&#10;D5sttNfNXbS9yg70yWZRDsk9PF/g+cHpBG3Cnb6q8/LSnV1AvtZv4H0Pc3P0pMygb2nxnTYZvS6d&#10;x87dfBp2rzYQd+0Y6lcyA72PkSHu7Cnk83myiHm4tgL2qPumUfYn60jjA0Wk8cSTP+7L9E/8FV9+&#10;rQHb/tGn/t++nGvDU/PUCeT/7sfe48tuHrp7yM5i1/DvfvoPfXn7wsu+vGMJ+hZSKNtHHoG36o1t&#10;lP3ybdTVtWW06f5t7Fj+wUfRf80+EqaxlkK/+rXfg02u/cnXfPnBv/B+Xy6QLax+E+3i5BGwuN39&#10;0A/7cvU27HCkCMay7hTs0K+jfKIMkYOOCDKDutysIewrb6F+vXIJzBjNJPKVKWFn9upN7JbOtpDG&#10;wgza/3ue/Ou+3KyF505fvIo6+uBDYH7b2kH9efM8mMk2N/B8iu3pzjuQxsoudlUXKrDRjXW0p4vn&#10;X/BlexXsdh4eu/tjvuz0YPdsDQx2c2nE8f73/YQvn+lBr9ee/7Qvq2WwuP3x177ty7ffAvPaUgl9&#10;ylE0Gx8//wu/4MvzddTJa2uw8+YabHCqCv3vPg39L22BTWybbbm2B7tfeAt90ewebHrqKPrtxUfu&#10;8aWHHXr7FlvQY5pjT24GaTdSaJNvsX1vXEF9unMC4+aVZZRP8gj62l4HNl8qYbe7h3IF9b+TQxkv&#10;HEFm5yoY6DtllNcumRb711DXS9W7fHlkBrrVyVKX5XCfbmGnvIer55GPqxtop8+9ATt/4Qtf8GUN&#10;5k70WhxvxKwmpkV5ScidgPOGVhd130PLMKtZyHNEYyyH7iC8PP8sgufjox2C9dyRo67iCOLic10H&#10;Xi3+X0A5PRCar/h/B+8xTkH5Nc5HQ4h6sng4LIuTUh3xOItEd1hmtUAHzhlSYgnifXkwx70fReBp&#10;PJytWMTFuR+zmrWIwlhmtV4K+VcacTKahk0vTj9bqLaMA51iXvcQhImRSrvC5lFHMSZm59FnHjl2&#10;xpeb2xib33rxGV96yCZxr8XxhSQNQZyqE0KYti9GdOnx+0AepE22eQ+dLuYUH/9RjI8Tkxgv/tN/&#10;wBjdJQOvZZ9SSSoNwabtIdRjuC8ZF9ZD7HN5WvIy+p6Nw0JtMy6crVdWetD/6WhDHcB6q1mmQuv5&#10;3ud3m/ozIVqu0XSj0H0x4wjKl+1LdX9cfgZP8fcA2+md0XBx90PYZ/bamDLAeH1DROOJY1YL4mDQ&#10;uLTeDbOa4rRtUN9ORX6PiPHGsjkoapXfwizmHHff85gvPXzr+ed8ucfvRrFRV/ip1iJzdY8evh16&#10;tWfohR7HrCa2CA/SXs+C+mLsrX7ZwjKrqTzaY2xs+9Fha4d6qn0LQfkZney1D9PGeiOpAGJ/CJ/G&#10;pGE8SaMI2pj/Nwyj+5ZZTRgdi0fTlh2lZ4usQLZdx0FzjiAesYxF0gjqLu/pWZz8TpjVRuZw7GuC&#10;OPUK/4ljVlM4MZIwWh/yZrbpB82ZcUgXrW0Jcc1caUqHKGLnCiZskD+LkUTD8hxnx7EgU4cQ2HSM&#10;vhYKa8ePwdv+Xz1X+xnVSfeH20U0bWVxxCZWvwhrhgc9V5p2Pi3jR+PJsn30Uuh362TT+vGf+/O+&#10;/Mmf+jlflvL0kt5DX9qs4Zvqy1/Gt+xn//D3fFlvYD7U55qeD1agNNteOoM02030wzy8IfQ6p366&#10;FrPa1BR0ELNatG/pZxi36gPTTLKPV5+SNcxqTXpSd1sYb2xdSGcxFkRhmdVuLeP7d2+XeWccHTJH&#10;6TpgIGLdGSnPftjfSV/LDKm4UjxVQuspi4tYk06S2X95Dd/VcoXvct2swPVPD3WylU3SAz6VhJ2T&#10;DaxDioWqy7F4ZxdlXuCJDy0yyARjH1lHUhFmtdI8bHX6XsyLH7wP8/anvvKnvkxwTXpvF/nY3EIc&#10;pRmM6/MTeH9qDvrvcD6tNQUP65ewDnHzMteFJpCPU8exFlprYP0yV8B3wWOP3+/LS9fgbX/9Omx1&#10;8hTK8xxPZ3jnKtbAPNx3P1j7n3gU6yS/9b/8pi/ffoVrnEfxzlaDzHE8pWTxKNbslm+S+Wcb9W71&#10;BmzcrMHGhQLWbzzUyeCsjiDJeqGyt3XUViNbryzLlgfFIWjOHY6TKIcgru8Bs5rGTcuspvoVMsYM&#10;vxfMOcYwqwkHje/Ss8M6HfzGEIzlNv+QUeb7oF/mWnOI4TSV7XAMM88pxyHOnmHZ83kSNlN4+97I&#10;WkrkefCOvgcZt2xhy03zSvW3CiemYfVr0bVd3bPjoJUqW+UrTXbJQAfK/ZjVBKu3vbbzY0EmFcbZ&#10;NLw3Pj/hp8Hw83hmNZNPH7RrJN2x+B4yq8WWOWFtE4aLTyOOWc3mS4wrFn2eXjQ7idNpkg3Wdf/v&#10;YNzh7wUeMjPo649O4+n2hfO+3CljbCum8dtIi2w0Ytuv72gOgfzrd9gsWcQSkfGlwQlKKs1xj+s/&#10;ec4NWpwTJcXOyt+Du5yfpdlvyS5BlxPJv12/06Msf+OMg+JQOfa4dh2UK/sJD7oXzJv47gjjq2kn&#10;bY65Yn/LklktewhmNaWpOqt5r/S29c7eV/hUatQOdo03yLOZWwuKI25+LYy7r7YVsPsZ2Hd0Lamy&#10;t+zUUVhbjGP19KBx8iDbqRxtOA+WWc2GCfRmnyQoXDbov3wxBPUZ49L18S6Z1cbFo3sBg+ch3vGg&#10;+5JiVlPdSUUW70P2bIQVs5qYovWNIeZaG7dsKB3j5iYewvkG3pHUt7dg05C0zGpBPBEbB2EJG0dS&#10;pxoQVhfJ8L3haw/hfEk2YZzfJbOa1X0cgjAx3/eCXUJQvqKIG0u1Vq37Kh8bTix1YnPUPKCtb9yI&#10;imJW0x6ZhQX8Hl9Q303Z5/iS7qMfk2l7fXzXtLlXZ5v7LBLlcD5WrqDPTpFZLZNDmCxPfklz/Nne&#10;wFhX24LMVhHHwgx+98/RVopZjGwe1nky4NYe485hbNYGlmkyq3WKGC+6nNN1a/hm3eG+pVMn8R22&#10;sYXfqtevY/zxkOECaZun360nMc5nFqDH+z/8Pl++8zJ+16/wpK5MG79zb60jzjbZ3M7yO7PAU/M2&#10;IjTWm9yjFd9qHRwcHBwcHBwcHBwcHBwcHBwcHBwcHBwcHBwcHBwcHBwcHBwcHBy+R0h+4Bfu97ce&#10;cpNdokdPsbq8iDrYpTddgpfRvWfBvHLxKphWegns9KPTdKK1h93GYiwrTYf74WaOIZFSBrvr1huI&#10;M00vbu0M31uDl1SSOxRz3KG5TRaayRRYW+6dBvtLtof3MgXs3vfQq9MLgDtMs2Xs2Ou0oF+2iDSD&#10;nZna0ctd6zmxDREt7eqP7MrNcktlk7LAtLrcobl8GzsUp8vwostwV2WnBmMVStCpyTTTjKdYwLWH&#10;HZ5F2yLD2pSepRFXi/lJ0kNheg7l0alAru9gx2Nt+ZYv5yehS5oeZx6axmOnI09E7W7kTtLgvHNd&#10;cydzIY8dmynuXtWeyA53f3ZEUTJAnbs3p8myNzUBxrsOPS/aZFBLcUds6F2PtOs8G1e7qOXZ2GV9&#10;89Bso16JqadNL6HNXZ6Pvwampckc7s8uoR7t0POiTY+65jbq/kRONg/z0efO2EmW6WwR+TjBXaul&#10;Yzjv9+1lePLtbZGxjN4pUxnUr7kzCL9bgNUKLZSbh60c2sGtde6UJYuW2sXtZbCANdJgivuBT5zz&#10;5ZvLyPdXvwWPxOoawud7sNUm2fbKEe+EnT7qyW4L9i7Tk2Rzkx6LNcRxhB6x6TLezdKTdmYWTCul&#10;Y7DltRtgE8vLXXeAIhkG62RUmGXe396FPm9fQ3upsAbNZVHW991NtimyVnUvIl9/8cd/0pfLk2DG&#10;8/Dll8Fw9dQ3vuTL98xC74UKvINmV+B9+/FHH/Tl0Y+DYe21KnYRX7z9lC+bt77oy/uX4Cm7OwGP&#10;VA9bDeS9uYndwdkkyqeVg0dpIgf90wmU8TtXYYvNS2DZSrL9Ly6gL106A9utdJBfD2++CLvXX2Y7&#10;2IXe97wPHrHNCdjixgrq6n3Hof/JJTCypRK4f/cJ1KfCDHaJd2oo170G2qaHFfYRKzvIx+o2rq+s&#10;Q99BpfRFi1vhj7dR13vTsM2NPTCwPXkWOkzNftiXn/3Sa770cLYA/c99AJ7ir5O9bKeFMA0kkdja&#10;QHlNz6CdkLAwUSbbZK2O+lfvYdd4dyds99UC2L5eeQdpHSVr2EIStlg8ctaXR+78AV++cgXeX90c&#10;0rr85ku+rG2ij6rvojwae/SOHuCjT8KzNz8FBp9v3kLZbq+A4e2jD8NbeI1njm+RMW5yEjr0F+Dh&#10;+/rLYH0rsc+8cw5e1fleWJc7RfTVqSLyM19Be5mbQj5bBbS1q+tgp9u4CdazaXpcbW4jzVIB5ZUq&#10;or6tZMOxLd9405fVPu6VstAjmWNbo7ft3ccf9uW1i6gjmzXIOx6CLonmq77o0+vtxqVwDNu+iXI4&#10;fg8Y777wDPT88he/4svl12CLVAd1s0FGyy5t0yU74mQRcXd6eL5DFhgPSXrkCzGOVwFbhTxD5ZER&#10;eE/FeEFFx33rAaJ3e6Rrs+8ObvAfwDJ8BOGNJ4qHkbgOgPVCejcIPXZ8EYsRD5jASxWIMvpIjw7n&#10;V5pj6H6a48eItxPnGIL1bBrnhSME+RiO4l1DXjfjbGm9AlXfrF7ybovz/BkXd6C//3dQpnxZYSXl&#10;XaRsBjak92AQzz5pxLUTi2yQL8hzd4OdsUzm25dfRt+5vYV5qIc850vtjjx8NJeL04tpMB+WVSDN&#10;eX6njX45WYzMLWpI45c+AYbRT/zKX/Pl3/lH/9qXN14Ay1M7P5ym1WGkXIN8h/9bb6+RfBj7W6nw&#10;0bgt9Ez1Ji6s7kvvwEOO7SfKeiIopr5tc4TqU6CvSVr6W4Yf3ZcOUViPRYUVa4juB/lheOvVOmLr&#10;AQ7bN4y+CVgv27j3o7D6tsfo5cG2LzF+jUtDXt02jzatuOc94+k/zla6N+6ZD3p1xqVp3wvKiV6r&#10;8nr1IAdROpkHdbHH78pAsg70+rjO0/M6YPYKdPDFoD7i2oPVU21P3o4WYpBQwYT5gQ66TiXDfNg8&#10;B2H8v6PPhbj34sJ7GLX7aFt6Nxg37sSlH9jQIM8yHRmj2Tb1XrTd6389E5NKXBpCis8V7qDw46D8&#10;SQdJsT2NlsN4e3iwcXVM2BH9GN7qH0gz9/tOYOMUDlOu+l9hbRzCQfMCjQlx70cRF8aObVY3YT9d&#10;Dxof7Nhgn1s2S/s8Cpu+5gEWdrxEzdk/7j7XW1P0aG/zrcff93Ff/le/9g99SQKswZwQ33atHXwb&#10;/vF//A++/MI3/syXLa7VdVpcmB2gzxMOtLbT4zplo4NvpzZPrkhz3lXnWlyXdb9axffoxDS+EdfW&#10;yNwdYUHoc71S7UV9hth+Rvt0hO9wzVHz/iS/hdocE7Te5yGdQ1yVCtfcuOb0zjvv+LK5B9sIttrY&#10;+maRT9ATfYB+Fvq1edJDht+gSTKkZVOQR49hfejhx7Cu9NQXP+fLNbLPKT/5CuIuc/3TQ4r5qdP+&#10;YkxLclE9xfXLrXXE1SCzmsjm0vRGT6QRdzKJb/dMhpVlgBzXT6YXUIb33YN1hme+8U1fdmiyrhgZ&#10;srD38Qew3pQuIf+tDtPuQOfa7bBcVm5gTWBjG2Eqcyifk+ewBtXdQp3s7yGuTgr5TVRxvzSJOO8/&#10;jTWFnZvIb/S0iTwpnrtcI7x1BWuG61eRdqrJNYQ66zrXyXarsNE8Wefb1OHCq1i76jSQdoJsCR6S&#10;ZMXucl3OfJKOwDZvW886Zm7lQf+rHUjad/W7xLg1Ag9x7C/joD5RbVTzMrEkBCepGF2COTz7qGh/&#10;ZsPGtXOlKWp7XYs5Ji7/ml96CPQxHa3ejerlIZjy8T1BlwoesKUN0DNxh/pQP35w2bTstYXVwUOK&#10;76ifDeKgvXUtNpCemXdlyKqh8onO01RdVD/0G45d59IcXLDjv8LFyXEIwpgsx71j55ehzU0E+yBl&#10;xnMhPo5RXbpsIHpHc1LBxmXz02PfFIYbDh+FfTe4VjuJgbXpOOhnN7EUSZ/gG4i26vIkC12LhSZN&#10;xq4sx5eA3Zh1KPqNtDCH8a+QRd5XVrHu3UugH86V8LtEkScLtXfw20mri7XcPSmbxpiRS6JOJ1Ph&#10;GLbJ38H6XAeqFLD21OtAL/Vbyl63h/6sb+qE7NDnWCe2HQ+hjfRM13yH5aNvV13r98rgPgeL4Lsh&#10;wr6rd+JkHLQWL+RpyyJ/906xT41+Y9h+Nfgo51qB+hwxQCqcZdkX+042wXKJdBD6bVbjiF3jlS21&#10;npc5oPLK1lHYe4ep/x7sN4YwjmndlrXt44OxSosLZkKgcIGtWe9G74focl45Ls8etF5k45C0fWYU&#10;o+nh2n4THWaNzcO4+6oGSVMgI30+r8Uua+NS+xGG65f+R15TXI/QHg3VL1vvQon7tnyjtgv/hxyp&#10;C7Z8zLXSSrHtBcxm+1TUPscJ6Rdcc65n8yHo2uoUvT5g+BjMOVSXGbdZOxzHAmxha57V57tdu/Jg&#10;19rVL42wlTNt6RDUceZLdVwM3woX1TlDJtE89+UUiujrCoxDc1puOUmkmT/ND7I8WbG+izFvS99+&#10;E+GJadNllHWP3z7dEvKRLSOO+jL7g218t+h0qdok6vrxaf6eT1bhVBIyE7HH9gq+v2rcA1Wawdir&#10;OXeKpy92+U3ebyIch+7wO4Bjxd4Ofg/vtsLv6tYuwrSY7rYW0WmcE0exp6HXw/jd5LfUHcfw3Zla&#10;x7h/4y2wahfnoWOSunW4jutB7dzWNwcHBwcHBwcHBwcHBwcHBwcHBwcHBwcHBwcHBwcHBwcHBwcH&#10;BweH7zmSP/yXH/e3xHXz8B7aboF9qijvrCZ2zFUL2Nc2fwo75q6vYLfd6jrCH5vGjvhEnWw2i2CB&#10;eeQxsKl4OHoMYaqz2BF/4fqyL19+C8w1169it31nDzsWc9xLp93qYswqJeFBdvcEmH0mcog3GWGM&#10;SfE8c+2GzhToHcAdmv00dkEGnj6EdlxbZrUmdx9Gd+O2yfAgtpYKPVz6ZOJaW0N+ZsrIb6qMODv0&#10;+ipmEW4/ZjVuYEy0yEY1JUY0Mqs15Wq5DeauqWmk1SrD+3GzBh33boNZbW4StpJ3oocOd53KFoEH&#10;vHbyy0uAXo59s4NZ7FpiVuvTC2ocs1ptD94RE0V4A0xWITNl7KzsKD9MM8O4pZtlVkvThjoj3kOj&#10;BVt1WsxHH2G2yerWXoctJrLQb3oRnplbtEOLzD4JMmCV5NkXoWDocUf8FMt0cQr6Hz2OnaNt7qa9&#10;cBOefynlm1EsnUS4LpnK5MGZasMeHtZ72CF7Yx0erF3ucE0zf316aV7fQRoXroKtauIY29cVhEvT&#10;o3GR+bx+FXUlIzqrAfboWtklc1WXO9s73GU714EN5rn7uJ/F/XQG4ZaOn/blsXvu9eW33nzDl23u&#10;LvZQYDnk8ohragG7hN9YQ9qrm6hfZe7GrU6hrvYTYF5qsA3ee+RRX37gAfQtZTJnebjzUbB6/dNn&#10;wfTy1hef9eXRJNrcndMor6Nt2OBJMsTc9eP/W1++OQGd/ujZ/+zL05Ow/cwkPDI93G7Aniu3kLdT&#10;7BvveByMj5fbYLrrbeL5t55G/5baQB1Qh1EooS+9+hbyt3mLzGwDZJil2Q52Gs/TVsVp2L+7gPpW&#10;y8BGRXrCprpoH+qbpifQ76UnkO8Cz9mfPwKGMA+f/zp2N1+4Bj0XjyONo6eR5mYX7XrzCtnd5hH3&#10;4x/+EV/e2oRttm8intlz0HljL2wv83V49KbmUe+v3QQ7Xq0HJrxSCe3l+hXU+V4CtiDpZuLmdTCY&#10;1baQ9oljyP/Jo2Bz81CZR1ku76H/2bwMT+uHTrNN5qBnuo9ymKSXLR2XE29chi5Ckf1DbRvl42Hx&#10;COw4OYt6fr4G+7/6HFjCFrLQf3IW+clw5/v0FOr+BllDrt9EfnI8+/sI+8r3Pwq2QA+tIuJ47QpY&#10;gZob6I+qZYytR6bwvE4WunYX402ZLGPNBjL29GuwdbuBNnB0hkYdoJ1DXNldxF0po8wb3Nne2cUY&#10;Pd/GePPYe9C+nl+BR/Ikd+vvJBFut4787u2iPnrYuAIvuzvoCX/PE3/Ol//9Hz7ty+d+8w98WWR1&#10;ae+AVVBjdIpzkX6XfRRZ9TpJxOehx7lBwIxEab1SOnwgZjV5aOTp9WXDC1EPDP2vtITvllmtH/Em&#10;OAhRfaKwOgnj8hUXx+AJ5SFhmNVohiHIK9h6P4lZTboEOhmvNesNFkVcPpKcP8aV6UF4N8xqgmXb&#10;sI5V1iNIcceXxSBOmCyAjVOWUhz2+X5xRxzY9kWO816lNT0LT9o02WivcexoR9hBMzIS57XpDOeu&#10;hLWrPMY1x5aUl1qDc8Cy2lkSfZaHwg7+//EfeMSXf/+f/VNf/vX/8z/z5Vf+8DO+rNCTSbA62HKN&#10;2k7/xzGrye72XSsPU+ZxfUHcO9I78P40nr3jkKKn2Gg5ADatkXoV41k6Ls2wLBFJEJYVUPclFT6O&#10;MSKq82FtpTdsfi1DnNUxCt2zcXeN/rZd6T3kajzi0g3iPOC5GMfs8+j1fs98xDCrCbZsbVtNc8z2&#10;0GWF0Tt6NfRKR1o9eZZSZtmniI1HkKrjmNUCqC6MDBhIPAiveUCQf1NnyXQ0DnpHZTliQwM9tzKK&#10;OHt/t96p1mN+P4ymjXdyLFN5lqqsbZTRuqH/FbbFMh8pLwM9tfYI0wwTjYtLYaSDrsXEMmoLex3C&#10;xtGOKQ+rt2Cv4+Zn7wZx+Rakq8KNC3+QnkLc/EAezgfp4iEujG2ih4lLUNiDmOr2mzd6sMWpNj0O&#10;QZpGT9nIjo/CYbzUxWbS6dLjmvkq8fSIX/kb/8CXjzwKVvA02Wp3N7HW8Jnf/i1ffvGrYJTPlTHX&#10;6nXCNZ5eE99IWdZWrVuKWS1sN5Bdrtsl2fYmJvBdnyO72JZYdCNGI+nSSBtT+x3tQxBO3twcAoI0&#10;xegxxPRBuqCZGXy/z01Dilmt0wjnhR5suYUS8djyLOWxVuGhRTuncxgPtMac5MkI01z3e/LJ9/hy&#10;ZgrvfvbT/6svr9/CKQ4FrnemyS5cLIXfruVJrNW2WA46laSQQd47TVzvkfG+Tba8NpnXckXUnXIF&#10;duh0oWua61IexORG0rZEfQfrDwnG1evCBhtNXB89i7X1s6exRlXnCSt7DZR5h8z89bWwAW2t87uc&#10;HyxL5xBHKok6WONvBn2uC+W5uJOdhv7tJPL34F1gn6+vYV1z+Ua4vrfH74uU2H7I9LJzG3HvrsOG&#10;9QbGm1IFdq+eRP4nafcW2Q+unce6RY0M/V2uc3oIxl6u4fR5MoVFWNeH65Gg+tXhGBgXLgpbV/WN&#10;rbmu7geMEaYORyH9Ask47P3g27wDqesRkCUozHf4/0HtPBhPDQN8HLOa3o/mT/fix/Nh2DEsjItp&#10;83mUWc2yMQkHMasJ9v5+5aPfpOxcQ/Nc3Rc7vRiK9NuHfrMKbBbJcGgrXwzyxTJlHx+mFb4TRTC2&#10;KZyRUcQ9ixsXLaS/lVHsZ0cPluFHiH9vNB+wcohAHwaNiyvIf4wtB29ShrA2k1SdsDisLT0EDHys&#10;yqHeyiEeWGa1bJbMMqTuTPOEj+Rg5uBBdagdYQvLZ1EHZychN+uYlyTJetZi3Pff+4AvGxv4/WV5&#10;BeNjpoqBqdZGv9zag0yRrcZDjad2pXrQI8PfQPUzZY/jZsDKpLmh6TNDRjXdp4EGCG0U3vOgNihY&#10;ZrUkxwpdW4a1/ZjVBHtt0YnM5TwUeGKKZVaL6iq9AvD7XvMpfXMfxKym+2kxfEZaSRBHzBpveEIC&#10;9NPpH3EY177G3dsPB31bHIZZTaxMgU1Gyhz5FPpMVM+tHAfNb+MgS9k4Ah3ehV00nznINsFYEaP3&#10;uPspG6lZk1N9Uq2xcYT5RIioTgqrJHI8OUj9lMoy2J/A8KEcro/jbKZ79jSPOCntdS2IWU05CvI5&#10;NLeQFVS/qB/rgvoniyAuA6uDh+hcJgqlNVLGhllt+Gp82hqjxqUPjNf33UBr7WF/BXkQs5rQ554N&#10;5Tdl2j2nRz5yBYwrOTKqZXWKHNt9msyiaY4vSfazmoNn+Q3f5ul5O1v4Jsnyt2APEyXE1eM3UTPL&#10;Pl2/3/Pksya3Auh0r94E7p+aR1xV7hES4TB/qvYhZrUdnliXm8B+kIkpyCbzWaP+WX5b7K3i264t&#10;lnO2xS4Z1pPt0HZrDez7anTxvah9MGJCz01gzpDPo62eO4b9IfedxHrGtTfwW/v58zjdLMMTIXvT&#10;eI8a+NB6cKSoHBwcHBwcHBwcHBwcHBwcHBwcHBwcHBwcHBwcHBwcHBwcHBwcHBy+P0i+70fu8bcJ&#10;FuB4lKjOYrdql7vUt8gedO7YKV9OHsEOuRcuwotteQU76B84BVah7TXulC9iR91d95zzpYdyEbsB&#10;y7PYoTc1j112t9ewe/CVV8EA09jGzsQqvdG6Xeyz2yM7VaWAuM/k4Ul2dBLeX63I7t48d1C2tSuQ&#10;Xijyou9ZVgHDDpKjB5z28zXorZfWVsYBWl3ELWesaoY7fblzcX2dbGdF7IBPlqB3h4xdZerQoK5i&#10;VivRU87DHj0TOmT7muCuTzGr7TXhgZDcZVrcPdmpkhWJaTVW4aW2QAa8VIRZrdUe3nkc7JDnTv4+&#10;XRcCzx+zc56OjiFzBvPV5bbVKAHD7g52fRYZdoLsYKUpMHXIw1Ies9rNKp3ErKadtvIu6kaZ1cgS&#10;1mvinQ4ZvXZpw9YavAqrVHz2OOrhJvXt7JLBjDtkc9ydm4zsPu7RA3aGO0hPHwPD08TJM768XoPt&#10;NrhbdbKF8MePwBOzuIg6S+LCRIbn7dOx0UeL3oMXb2ObbXMZ7CVzWcQ1/9jDvnx+FUxxLz4Nr9qF&#10;U8d9+fILaE/dPcTdZnll+ohXZxV7WNuBnnkyKKmOpukFMU0v2yluUS5WUS6FMuKqVOEdmiYD2Vur&#10;6AfKkT3a2pF8bAl9RZueo++sIa2NTTyf5w7lHNnArtbBtFSkh+PZBHR99AfQF2Un4YnpYec8yu7j&#10;H4Cn67MbqF/ffuZlX+Z4VvSRDOrhDMv6xAT6t+wZeP68QO/Cy6tgzDo1EebjkY98yJdffPrbvkzd&#10;AMvU/Xeh7DtH6CmbQV1953WUQ24NehfS6NdefRFend2baP9HMiHjVamE9CplPCuxTRWKsPsmvZ0u&#10;UM9GE/mZnUD7LlVRDnXWqwQZjI5UodN994GFzMN6B33FCpnfjk4hzWYH5fD0G4i7WUc+7zmKOPtk&#10;tMtVUN+mZpCvjSYY1mobSMvDueJDvpx5ALZ74ZWv+rLWg20mq2D4Sg1qjIfdOurP9StI8+Y1sm7W&#10;oNt0BnX3gXvAmubhwQ/+kC/XmtB7j+xld58Ci9xXX0Zax6cR9z1LKPNkCvVsjwydL1+E/pUc6kqm&#10;g3LzUJ1EOaTJtrjShh1fff5FXy5NoB+e5E7xxjbKcfEo6kR2Hmm88BrSaN5E275nCv3hE4/+oC89&#10;FE6+z5dffxG7z08vPujLb3zteV8Wqt/yZYteWzdvXvXlPMfNpaPIX2Ia7e3Fl8BwNkXGNQ9nz6Jc&#10;UvPQd3kTeb72GtK8bxHjyT3nENfbl2kbts1cCn3nFr26rt9EGtNVtCsPU7OwQZrezgtL7/XlGxvo&#10;a/7R3/s3vuyvoZ5VmZ8a2QFrZMhkdxigTi8EDxnWhxGmBXmQotmEY5woAIjQYwxQOHlqRD024th+&#10;rHOREMwxiDg2iBFvkQGsp0i8F8swbJqHwbi8erDOeUJcGtnIHEmQV/CI1x3H95F8GhvF2XY/pN6l&#10;h5KFHADHhZenjmD1D9i3eNvGofzo/n7lapnVrKeoLR6bpryrx0FOqAfZJCv9GJdYBtqcFwTz44gH&#10;aa+PNplRGdNrbRR4Lk9y5SvwCqfc49ywyPrVJQOrhwmySTx0AuPIP/inv+7L/+n/+ylffvEP/siX&#10;hSQ8guLyq3KVDtFyCe6ZV6297bvROKKIu+/hIJZFvSt9rVd+4F3LdhRNK9CLdrS2UH2K00/57ZHB&#10;U+EUTzQ+/a8ytGEts5oNdyjmiANsJUgrm18RJu+XhqB3bdie6qoZGxQ+sIP/dzyUd+vFrfuC1V+6&#10;RBnHPNhwHqw+Fn1+ayvOuLQlFS6QEWa1MCyeBVUy8FBGXxEyqyF8Th7YkW9UD1J5HLOa1Udp6nqQ&#10;iv83uLaNmJBO3w9mNWG/8KG+wPeDWc2mb9O0UBvUmohYUwZv+n8Vn8Z2D7qn+iNmtVjE6CR5kDe+&#10;B4VV2qPSF2Mw/EDhPdg4OiwPe1+w/ZegcHbeEEVcOcTFFXffIhpO/x82LcH2a5Z5YT/ExWlhw8Xl&#10;04PuxeVZOGjeaJvXfrVMaR42P9ItrgVrHPWQ5lqUTjNQ/7XXRD/0oY+BjfpXf/XXfNnlOtgG14Re&#10;eeabvvz9z4Klut7At1RStCMDZOm5n6Reba5f1jiOi5lDa3CDztwXYhuYncXaVTID3Xa4lteNtG3j&#10;oB9ANhNbpqTGug69uTvUJWBm0JgYqW/q004uYd1Btrt4Ad7advwUw7Jtm3FtNUn2cw8ZVpC8Tu0g&#10;q0OD34uPPAYm3w8+Abb/ZBPzy8/9yX/05RWuX4gtoc3F0Ezk5I5yBWs5+SLWf2T/TBo2adRoX65j&#10;yu7pDOIqcF1da6G1OsuzFK4nZdP4eF6YJDteAvP1rQ2sP4gxrkGGnDzZ1+9agC1aZOxf3cA6ciYB&#10;O7Tr4Rh98xbWaCpzWOOYmMc6RJssORn+prB2E+teHZbjzDGshWarKI+f+Qms4yR4yssXP/M1X3qo&#10;ktF5eRPP6lyjna2gbu5sQs9Ll5BGroT8znF9JZ9nveO62O4W2sDmMt5r1SP1jGXPajKwv52PIKyV&#10;cegG8xxfjEVs32KY1TQmHzTeeLDfBlqwj32HdTT4HcB8s/fJezAuv9JHv5PoWgjiMK+GcUFKNys9&#10;hP8P6x8HO3aFUJp4HmUj6UU75wECtiZ2cNJhnA082PtR/Udgykevqv7pfo/92EgfSl0j2lOGSPFe&#10;oJdZX7FsYKEukHocvD8Gcc+MKWMRx3S5r+0MLHPKOFschIP0DapCjF69Q6QpU1k7CxqjhcPaMAqx&#10;zElNxRF847A+KSkxFImxqMrfMRsp9KH5FPr8wYe/LyKHAA3eRD9czSGyWhpjVLaHcWWLjJxibZzM&#10;I85yCWNfmWPGbc5ndApIpxUtT/YpPfTlPa759Hg6SZ8McfpU0G9XOkVDc8FRVi0+GMCWR/Dtyuuk&#10;Kdug3MRYxrasb1yhQ8aZKOLKPg4HMaup/UTjC5iqgnu4tmmL4UvXcfP7ZPA7eWgH1SeNE3a8OSyz&#10;2n7t/N30AR6Csjbv6Xocs1oAM4kNbBKsW+A6acqUtwMonGQUQZz+33hYS42L6/BgmgeY0n6jHibN&#10;OEZLy7Bm863rFOuV2NHGgnOJXA5z0yz3W0i9JH/TCdIw9TD8Lhi+H4UYrgXVl5F5luqRqV+BMoRl&#10;2/MQ/B/Us2F94uqsxTj9QwzXnDAs0gp+X6EONi6tsen+uLTsGDWK8c/j8nMYSA9bh5WS4g7SYP6C&#10;eagpjyy/dzwUSqhP2SLuJfm7hb5JtX8hpdQ4T04z7qxOa+R3zt4evinyPBXNw0yZ7yYRZ52Mat0U&#10;rstJjItbV/F9tkd2tkIV9XJpFr/rT+iERX6LR3+T3FrB7/gbW2RSJ6v2wjGwsiXJaF3TvL6JNnfj&#10;MvZy5XgyZIssp3sbGMsnCkjbw0YXenX541SBemieWSCj9UP34jfrySTmAbs8AXL5ItLa2Ebc/Tn8&#10;ztzjaXoZUYAPoLIcrtEODg4ODg4ODg4ODg4ODg4ODg4ODg4ODg4ODg4ODg4ODg4ODg4ODt8HJD/y&#10;8z/gb/VL0RtLu+8y09hFf+s2PMOSdbBS3X0KTCyv3wLDytoGPJiK3HWc4a7DfgU75Koz8HjykKdH&#10;T7XEndYZ7GBsdpC2pHZBdrmjsUNmFXnr5LPYGTjbRDx3HAOjUZO79j0UEth5KGY1MYklRfNFL2Ht&#10;tk3zXNRwx+XwDtt6nd5hgVfxAGR6anPnX1HsLNyZGDCrlWCLJFnRenXoVCJVTMishvwWtWtygDqZ&#10;1dp17JIUs1qfbEC7ZOxK7cFzYXqarE4VyC0yZDWpy1GeCZuOpNHizsoOvRvbHcTZFSuT2VEex6yW&#10;0RnStF2Hdol6Ke1sgyVL3vPVMupZtgx95Xmh3ZTBblXu/G+0YTvLrCbdPXTp5TEoGF80O0hrnexh&#10;zdvw3pjkrtqFk2Do2qJJ2mSYyrTkyYA6kqIOPsisdnQGu03vOEtWrYVFX169CXt39tBuzkyhzi4d&#10;JwMh89+jF6e8DqOeaCvbyNNb1277MrMJBrX7jyKO/l13+/J/fRrsX+kd5EvOKGvnEb7XQ5yb3Omb&#10;63BHOtuRh3UyoyQ2absGwibZ9ubzeOcY81HI434vzfJiXU7Sy2N7D56PhYiXQr6EepGbQpnNn4at&#10;Xr4Kj8yVFaRd2IMuySzyf3YONnrgQYQ/cgrt6e7HsWv3ehPXHl79CvqlkxuoH8cfgSdmYupeXzz9&#10;8tu+fP3iK77s1LGzd3EX9fIIz2UuTN/jy4kz2JXcPR6W/XV6ttbXoffdJ5HnUyfAynZzC/Xu/DbS&#10;2rz8mi8L9E5Vu7r4Mt4vrKAtl7rsPwboZmGDFMyamCEb27FpyA32odcq0Kswhbo6NwH9Uzm08+0W&#10;0iok0L5Ocpd3sxuyhdXJkLazC/uX0mCnec/jP+zLC9dgm+UG6tORCtrszUvP+rLWwhhQWsR729so&#10;+8YN2MnDA8ce82X+jo/68tmXP+3LfhrvZskqV9tDPqZmUFeaDZTj1Utok+0W6vJ0BvmaKqAdejh6&#10;Ep7WjT70O0F9FhYg376ENlnffsmXxyZhq0WeA94rgyXs+fNgZFteRl06MRv2lTNl/L/Tg94r9Tt9&#10;WdtCOZSTsFG+iDKdqiDOnS14JM+cQF194wJsXruGHeb3oZolnngf7OShevf7ffkvfvtPfTkzAfZG&#10;jUG3dp/z5bE0+oNaDbbZotd9swVdJuZwP5tH2p3bYV0+Qe+sPbKwXbyJOnD7uVd9eWoBtnzgSbC8&#10;Pf8s0jxCJrM5EtvNzeH5Vho75K9eBcOah7uOwM4L51Cml9ZRZq98C3r8p//8VV92mHaBXmrdFL0L&#10;yN6US+J9MfokumG5NProZzXS7Mdg4aGnfomeP4GzoUGwqz/SL1tmtWBcjPEisohjVjvI4ymKwHPE&#10;IC7Ncffj4oi7f1j3znHMau0YL+3vJbOazWMcs9phEZb44RFrO4Mudd0vfPCMc9S4sJZRaQSmXkZh&#10;HKoDWFummUaKc9xGA/20woW6heN9k/2QmC80f1fYoExNvVJbs7JP9twu592NCLNaiXrNFSB/9C/9&#10;rC+feQdsk9/8ElhQ871wvBgH9RvSMWrzOPsfBL1nWRGE/ep2XJop2kz2l7TehPvlI67e2Hfi4tZ3&#10;gA0n6UH/qwxt2C7ri+7bMpetrE5RHLbflHe0EOhm2Of2S0uwYThEjbxjbSI5DmofNsxBcVrbCuPS&#10;su8KwTXHXsWluC3i4knxe8xHUEeHZeChzG+9fuDVjbogj/jgG1xjNJOK5tPWYT1TXbU2Ca7jOj6C&#10;qoyF8izLWBtYWFuNCx+np9rHd4pxadr0bdoW6hNVHpp/iolJCD2XR+3fictHjE2sTrbPjOIg/RW3&#10;2qgQ6Mu6YHUYhzj2AOkQ189JjpuXWv11fVC+4mDzEY1H/4udKs6ucTp9N3i3ce5XHnp3v7x6sGPD&#10;yHNbKcZA7VzvWml10HVMjR9EaJQaoMP1pCQ7ngznM+0kvr/mFvGd+d/8d//Yl5NlfLet3sL349Ym&#10;GLI+8wdgkn3lxWd8mU6E850859rq0rWW1qTskqkkzM9wXV7kCQRi0tjYwPpFO8r4QXtaGwkFekzn&#10;uZ4kFjHJnsYEvUZlxzF9nDt31pc1rrFdvYq5noW+A6RLOMdQP6YSBjr0EvdQSULPYgKyxzWzCk9S&#10;+MBHnvTl4jTy1dkAa/vnv4Jv9lu38A2u7x/1G9H81HicQrWKNZuk5sspjJMpnqJR4/pdn97s80eg&#10;y8wsnovUdGcH9uhFmPp7ZJvPqV414RmvsZjLLoniBNbrM1zneOAs8r2zgzWda1ewNtJu0oZ95NvD&#10;5jbWaOYWsSaaySOv6xuog8dmUWePHcEawaWrWF9paXxnvh95BOua5Sxs9OY7b/jSQ7MH/bd5WkSR&#10;LPI51tXddayrbGxwjSCNNNMbyC+LM1HgunOZDD83L6Mu17b4ngfaSqxTfdZttY84KYxcM55e5NvW&#10;hrHtJnhO5hH73EphKF6TxiAwBeRI/WcfpLpqxzz7e0AUNk4b94hNxsThQdmJyx8wfG98mIEO5htC&#10;GNUlfN4Pen2Beee6kaKy6sflRxinY/h7ii+CviGIS2XP38s0/8rwdBrL4hTVQesommNbiB3F9q+K&#10;w0o7bY7mJ5LsMGLWH+LKSxj3PO6dQL/BiDcWkd8hDoJNI2rPKGQLhZcUg6Iw7v3Qrr4YCROTzQMR&#10;ne9k+buPqnKQpuqC2Iz8v14xoV6JWa1cQv1qsg9Nsc/PcvyJMqtlma7WbneS6G/LZTxIF1FHF49h&#10;fNm6ibFibwfhG/ztc3ISkW6vYq2+wZNUPOTJqNTvYSxr81iiPvNp127SPE1GpzqENocM5/C+8BE8&#10;M21Q/VhQ1nxHz3X61yBSX+i+IOYyD/aZ5lO6Hz4fjqtjvs2LXM+3zGpBPz2AZeZOxtRNy6wWSJar&#10;cBhmNRuHGNW+n8xqcWtA9r2g/OL6CQ+mr1D/GtYX5Gvo9+ABbL4FXdr7HoZTGsV4S707hOlCHna9&#10;TDjotxQfJiOys60/gnTSaymyBsvW406ZCfZ/5FDfMxn0A+H6Etsgy8+WR5wE8I7qqKB82PY/+IfC&#10;SP9vJA0aO5pW8H/smCRdFBtgr8fnA7D5sH3MQcxqVrNxaR1cN4fjtLD5EaL3rV66jvuuV+ggDuYv&#10;mIcG5QF7iEXMQ6GKb4JMHmHFyNkie3M4j0QqmjvpfrB+y98p6nV8r1Xn+ePuAHNVpYe62ikirW4a&#10;aZT4O/3t8/h9vst9LbNzGPum9P3MtLrMZipSGjsrGHvFrFaYRJzzi5DpKvRpsQ40d/F9traMNYQ8&#10;mdc6Tby/u4pvoyyZvz30uK+gQz1Wm/jmPLqA39KPkzG1wDbZpdxjl9nbRPgOv/sbLIdGHjJJBmwP&#10;yTzmIQfXNwcHBwcHBwcHBwcHBwcHBwcHBwcHBwcHBwcHBwcHBwcHBwcHBweH7xLJX/p7H/a31129&#10;gd1zHbJRFbXDLYcdcFttsDtNkpWpMAvvqB2yIK1fxU74s6fO+XKWXng7bTz30OJuvL0V7DicmMRO&#10;vTQZrnp9uHf1xZxAticxEZVLCJ+id1VpE9v07r8TLEhtbTMcIM+duvKGypWwa7LFOJNZeqVwp5+8&#10;VbR7Wl7E2qFZq2GX4RDjGpngWtx6LHaHFFmmNjfBSDRB768+z4BP0g7FIsI1mJ8UGcH2ZVbL01Zp&#10;2GKHXnkZMkSJWa1ZRvls7OJ5Yw27JhdnsKsyyqzW5U7QFpnEGtxRKbvrHNpBDvCX7HSBrejBkKan&#10;z8CYvhCzWtRLaZesVCmWy2SVXgEZeuhxt6rKI0cGPNwd5Is2l6e2dsxKQw89ngfM6pRokS1rg+xZ&#10;Ylab4s7shdNgFVonS1h3DTpm6eXZ5i7YRJKVZYA0GfuOLyz48tSZk768zXrV3IDdi/Q+v/MsGL6y&#10;Bdikwboq1rfAS4pl4WGV5/leWYG3ZnYDXpqPHAGDVOvM/b78N9/6hi+XJmCFK9fA5DXBcnr/R8Bm&#10;deUm2viVC4jnjctgh/Kwuop2nqkxz9zxKsbFKdbd+QpkPovduFmypSXZvpoInsj1kK905AzyfIXe&#10;pwXcm1mCB+ZF9gert1DvyrvQZXYJcf/4x9CXfOAT7/HlXhp1PEVGtXIFXq4etlKI85kXL/iysAkW&#10;reki9OtkEfbNa7DBys2XfVnKoR7VrkKXqXVk5OP3gZFt+uc+5ksPr6wjTGENfeLdZ/Fu6hhopr78&#10;Ldh/+Rq8m7dvgFWrmWDfw93RV15BPayi60z0yILoQTvIMzWUYa6A64fugP7Jo2jHe0toJ/lpeso2&#10;EVkyg3ZVqGCnczEBuV1HPauT9cYDu/LAwzddAhOZ+t/1lXd8udtFeUyVsWt6cQpp5Etga7u6DR1X&#10;NpGvYitslafmHvdls4SyvLbyNV/Wm7DNLj1ha3V4XOUruJ6fB2vY2jLimiKj3BQZ/qo5NvIBkmSI&#10;LFD/DutmhzvhK11kVF5T6RT0LOeR1sL8Xb5c2UX5PPsq6k53B+Xs4aEl6LPSQx1t51Aee/Tu7tXQ&#10;xop5lM/0JPqF2h7yNUWWtovrF3258jo849+zgLrz4AMYyzxM3Am2ss98DSxnaxvwRM6V0EYV53vP&#10;fMSXrQzq/mu3EPfaynlfXr/ypi9LadjnyTvgpe+hMon+68JlPHvqa6/78qH7ka9cEXWg2UeZX76I&#10;PmNxAbY99SDq1cMFlGuV5Zs/AY9zD99+Hvrf3kSZX99Fm3vnArwHbryNutu6hfJp76Cs+wWkvcMx&#10;rJBAfaMzwmAcCst+t8eOh0hx7InzChKzmjx/ov2uB437Gl+i3mBRzw8P47xO9oP1CtF7Nt4oDhu3&#10;xWHes+nG6RHcp9Hi3gstFULejR16ikgvMatZ2HIb52l1EFLGu+jdYlw+DkKc7QRbHuPYrWwc0kPv&#10;2jjUy+o9K+M8m31EvPyjsGlk2A7kKdZsYvxPp9EPWO9KD2LozdAjXJ6fg0blC+ln0wqDMZzaYJ9z&#10;pBTaepRZbTB59UWFbAyPfQisq026/H7x8xiLix3MA+JgmWaiZRH9/zBQO7fvqS+x/cA42HdlqTTb&#10;oPX21LXes9KD/leb1LXsHXihESpTK8W2F43bg3SIwsYpfeOY1XQtW+napuXB9g02jNJSKFvfvpfM&#10;ahZB2kYK0TTeLbOaoOfDFg4RDW/ftde9GGY1XSt8nEyTwdyHBldqFoQVQ2IX7bgXfCMwDpZ5yODF&#10;96lD1B5xzGqqo9GwHux14CJv8L1gVrP3g/wb6SFOz16MfofFuLTiYHXQO+oTVT9VHmJW0/0oZH/F&#10;IZKHAEavOP2k037e3XG2s3H2mI9AJ/ZTPY5dtu/0oP+DOLkmMNLv8pXQNqyzfN5l+IwZX6KwaQn2&#10;WrD3D7KhB/0fN5+SnQ+b5ncDW2+kv5XCYdK2YewYO/LcdNzRNG3YuPHOQnHYLkTd4dj3ubaU0oIk&#10;Fe+nuG6RwvfuX/6V/9KXP/iD+OZbvYlv02YLayfPfOurvvyTT4NhLd3Dt5OHZEoaQdbFUE19mmTR&#10;D73yUYfzXDs5cxbrZLu7YNm6dQssW90Is0+S7yiPNq9FxqV1Pa2rar0pTfPLVtI4GEoG0Hzyzjvu&#10;8OXyMr5J5Rlu513SKWybw+OKrgNdS6TfGiDPNYwS2c2yJaw93f/EE748dQe+21NNri2uYU3hG8/g&#10;G/fqDXzfp/mdk+Fa6V4DNvSwtYV3qxP8vi1DMmiiySrR5TdrpoC57hMfBpN/Kom1h/vvx9r71jq+&#10;q197JWSau3aZTDVkpp8ju1kyB4Pv8Ru7jSl74ug81gWaPaxn1Lm+ke7g/SbXCfNk/I8iyfl5hycJ&#10;1Hqou0fmEfbus1hbOH8J6xNNzgfaLO3HHke+jh7BesY6T2/x8PTzWFtrMh9Li1hv2F2Bns1t2Kbb&#10;wjxklWuLIhjs5aD35FHkf34G67JX3kBd3lkN20uaZd4Wa45hp7BjgGqrrq3UhOE7YVbTd9e4sXYc&#10;WJOHEMTp/x1NS1D7CcZHk0+x8+i+h4PyYWHDW4Tv+2JsPIrCPrNpH3YKNZ5ZjXlk2/OeALKJwg0j&#10;zh7jELWjh8DOZP8J513D/ZYgpg+9N1Qug5HelyP2Hr7WcysFXe9n0+D73uKQzGqq4/b+frYTrH6x&#10;CMoxHoojzgYWlrmvpzpD6L3o+6P3hvU+RJZ9qK2OQ67PvoKFJWZxfW+FdZyRsH7lcvwtjsNgvox+&#10;uEv6zTJ/w2qTYc1DlgybKc4h1uvoj0tVvDO7hPXj2XmE0xi1sYJxMFfBevkTT/yAL5//1rd8uYxu&#10;2Uc+i/64y9/MWmRWS/HEDX2nqP5rbdEyq+m55FC5GMOrTNXmbP0SK2LQ5sbE6SHKrCaEdWA4joB5&#10;PHhOvdlmpUOBzGqld8GsZvsDK71UPITXw0izT5LOHhSntaugfkzzSnsCiWBta6+j0HfKfvXfg+KQ&#10;VK7SYk2N5tP0DaFthvOn+2JWs7YaveY/ESjMcIqjCFpojC1sWvuDaR5gM4sgv/slpYzst9Y8BoH+&#10;3K8hVtdo/VLeNf7lc5yL87d29WOdyF6TcYhjF43C2tPWn0DG9Af63UnxWDkWZg7R5z4QG7e9Fsal&#10;IVuFz4bzrjlcnH46+UWwzz0cVDc7TCPuedz9/WD1OChusaNpjLbIcV+Dh0IF9Un7kbraj0TTReeH&#10;Psy6cTBG8L5+/5jm7+Qepkusq/odjL9n9zO0VQvXyxfwTVjmKWZH+L2SYTtLssEluYclzTHQwzbH&#10;1I11/K5amsTv8wvHMY632A83eZpfg+N6k9/gHe1zIWN6so521Yi07UwH72r95OgZnE6YZZgqbXHj&#10;CvZhrHF/UqaIeUCW33xiaOtyP1Kf+84avO8hV8BEZLiVODg4ODg4ODg4ODg4ODg4ODg4ODg4ODg4&#10;ODg4ODg4ODg4ODg4ODh8H5D87S/8bX+L2zPr8ND77Ke/6MvjDexje/hR7Jh7vQWPseYydt/JM257&#10;HbsHm7u4vmPprC8X5rGbrx5hP1nbgxfdzg5ZZipkuiGbGzepD7TC9coaPKrqe9gpODeF8OUCdhsW&#10;N6HLw3eDRaHL3dIeMl3ucuRu82wRO/qbZChLZrhLn4kqP9o9La/uJLcTizknnw+97vqkkWrTc6GU&#10;wu7GDM9Y3d7Gzkbp2+OOTb1XKkOnRoJpkR2mRMY1D2JW6zTgIWaZ1bbk8dbAzsWZGeyebPDM2M09&#10;ls86GIwWp3E/eiZswJZBtqWQ0Q5lF+5oRD61ozSwFT0YUmTZSJJ9DrnxbBiWyx69MvvcOSlmtTTP&#10;yVdqsr/srZ3MYlZrc7srNBggsuuz04X+nTrCtDuIq9ZG/trLYNXS7s+Fk/COvJ3Ce8lV1M8s89dO&#10;KxVVUM/esOvJxUVfTi6gvq+K4SMNT5GlBXgRFiqII4mqMTAA/mnRQ7CXQ7mK2dDD+i68Ty5eAbNV&#10;dQ9l/MgpeLj2FsGw9rk3X/RluYC6ffYOeAvmuTP4yN13+3KvB1uu70KXf/4vfteXHtbfRp57G6iz&#10;3R5kpoFyymdQ5pU85LFZ1OnFs8h/j7tfl29D5w7ZkfL0gvWQKZEJbQrvbpGFqtVHXa7fQl0+QsaU&#10;n/9ltOuFH3vElw0y/XWXEa7A853TPdjBw7VN6H17D+xSE3SpbPJM5fo65LESGLLmjoAZai2BurFD&#10;j9G3vwnP2IcbKKf3/eBP+tJD8n4w2j19Fd4/R8vIx8Qc2t7VPcR1/jUwSb11Hh6upSr7rwmUz2tf&#10;QrnN8CDnfE71zGuDsEFnBfoXJ9GmTh5hu51h/TkGW1aPoh7lWKcTfbargZU89JII12K+Ox3c97C3&#10;gl3ceTK+vbOJsSDJ9tDbgHtTJ4U0tYNcHlZzM2g//dSsLxlNYpoePx5KGYwj2+wjXn4Dde/cOdTN&#10;11+EB/KRRbSbRg9ttMKd5RvrSPPaS9ipPX8Mnr9nziFND7NkUjt3DvXmIlnm3r6O9jPbQB1NZfDO&#10;xBzy12yifObLKJdWF225SY+gK++gLng4XkSebzUg37p+2Zezc/RyYvHUdtBPdfrQf2EedfTMMfQH&#10;PbKgbd5Ae7mjinpYLYftv3oKtvnMl8GcmMmj7yzPMx8NGHqvi7Rvr6LcFibRRrMpPN/tIL/f+sZT&#10;vrybzz285yMf9+W3n4Zdn/nKt3350GmU9dI5lOEm9V3bQganC7DNm8uYFyy2UYfuSKB9ffInfsWX&#10;HtL3/KIv/8Vv/rEvX3kRZV9dwvj+9kvwiF+9wHx1kJ92B/ltcQwrJKBTUp6B9Ar30OAYFjBDQARe&#10;DoI8M8SsJm+1FMtaUB2Xt17UmzXw2mBcQZzGoywOcZ5NUS+RcZ4sHux9ex3naTIuvriwgn2u60By&#10;rB4JNyatOGY164yr+5bh6t16g/mI8fQ9KN+CvFisQ42HkXKIiVNsHOPs70G6RGvOqH7Ih+KwcVk2&#10;FOsF2g0YNcYgpn1YiEGtxzFYzGpZztMC1q1IG9DceaCQLxS31TPI15AVBs8Nk08vAR0yafSt0Tbb&#10;b2LMTXPW+eB7MN5MnERf8uk/ftaX2Q3MNQRra5WXMFoW3j3+E4OD2ne0LzksbKnEMasJloVqXJod&#10;sriIySq2XFi2aruSwTeSMci4OqQwktLbMkcpbYWz/a9Ny8NhWRcVyuqXjeknohiXpyjiWAVUowNb&#10;2ngi3y3Sw4axZRf3PE7H6H0bZvQaGtvystB7Vqay4bdeEIfGCTaMLr3xxKzWjzDzeFCSYjFX/mTL&#10;qD2UhjxBdS22LEE6xMHaYRxsGBujfW6v49pqFNbe5vJdQ31RNE2bflwZC2E3PpxjMauN6wdsXuMY&#10;4g6yiZ0H7Aelb/OjuKVv0PdQdsmco+soFFdQB8Wsxt5kRO/0sI30VOEOw6wmxF3LlPa5YHWKhtP/&#10;vRhGW0Fl/v3E94JZLc4GwkHzxv0YFONw0BzBeqULmkcqfPQ9OddrzUn2b5AtvJnCt9EDj4Jt++/8&#10;3f+jL7fWyehFZrWb59/y5af/w7/15e5WyErVIxOKDqCo1bHGoPU5kUtbhpsFnh5w4gS+81dWwfR/&#10;9Sq+fdOiABvA2lNlrLjKZA1T3767i/UazSn07aCyly37kf6jWsUa5onj+Ka+cRXfoLvbXMNi3Vaa&#10;KXqSxzGq6VoMIJ1IfvIstCJZHI6dxLzy1F1gQM/lEbZXRzkkW/hmfe4NsJnfuoV1DDGqCds7CO9B&#10;1SBHr/ISTxAp5CEbHCdL06gD5+7DmluujDlvp4N1wU4D396tGu+3wjWe9RWU/dY21jxmj2NenKvA&#10;rmna95d//i/48u1XwYb+J09hPWCSp4PMVbEO0NxF3bl5O6xfWiOfoP4lsqzWuLZOkuNEOY+4drdQ&#10;9ltb0P+TP/7Dvry1csWXV69hTSLdDOfs26yzU9NYL5mqYA1w/SrWPtq7+C7p8PeLzS3YIjuB/PZK&#10;qKCVo7ierGK96dY7yMfmVejkIcU1MzEQpNko7fhhGTvEYqE6HIwrrALR7sH2cXEImNUyNCIx0kfy&#10;Mtq3RP/3EDDcqG35f8Nwts9Uv6XwSbIqRNMObHHI/Ojb8KDwQRuOzJMDPWVXQvdH8hubhMINt00P&#10;9pWwjPVEaePdw+Y7ijAf5l0OBuqXdOqK+lLlO2C4Zn8nHaJ2sUxK3h0P1kZitLHj/rvJVzpg5ByG&#10;HfcsdF9T9pHyi3nPw4h++4Qdwj4Ma3oybh3Lg01zVD/VleG6Mc6Wh7WvTcO20XE2ygSMPUhD9aJH&#10;/Xr6ZmUBJdMYf3JZjhtljDcZMrTluearfjDJ3yY9ZDPoo7f5m067hXXtFMf1LseCiWn+XsEuvVZH&#10;f5vj6Sx5Mt1sLmNukephTd5Dkr+TtltIlz9PDvpptI8U8xFlevXQ5glDgr5xA9uP6VusjC0n81uo&#10;pK1e0e+foD6oHKhvGMfwtdbF+uyvpFOxgHlQkWNzivVN/YIHy6wWspgDgS4mf5aJSRjHrBYw9cXE&#10;pXmVp6EHy6w2ru56iLv/bhDEYeIKmNWCthoi1J9253VQHrwWs5pgsh2Es/aIYrh0RsOqBX83tgjj&#10;hDzom+gg2DECOFykNn+BjTh2WBsDuKf5upgfs2RY03jZ7mBuK9i0BNlSjKRR9Jm+RfgO82nKQ/fF&#10;rCbEtSMPYuoK2weuu/zNOq7MdT8ufx5s1gI7U4pZTQjjgtR8YD+oHlg9dX2YODzE5dODzeN+YT3Y&#10;55ZZTc81l8rym8tDjixngwHPFx32aznWTa1bqopY3UIGXF8MnsPGU2XW0wEm+Ztlk3uA+vx+7OcR&#10;aXcPcmcF3/PTM9gzUJ1BX58mc2mQnxx0zgYbSwbfU8v4nlpbgSzwG+fICfwO3OCY1SFL9t4OBtI+&#10;164CxlTuB8ryFMFOGvMBD5pD3HUGe1EW+KP/1av4LT01i++yK8v4Lttax3dxnpUmz7lGn3uiOpwf&#10;iEWtx/0PHvoN5dnBwcHBwcHBwcHBwcHBwcHBwcHBwcHBwcHBwcHBwcHBwcHBwcHB4fuM5L/8/Z/1&#10;t7q92YBX2kvPwqPqdBb72O5/EJ5kDZ41/rUv4XmWDAvJHnYN7tWxVX4yD4+nSe4ynFoAk4+HqzXs&#10;GL144RVfVrgbP59AHNkM0uiRoWx5Gd5OO/QenODuvakJ7Mqb7+H6vnP3+jIZ2fmX4m7bYDd6Ae+0&#10;uUswk0aa2oUuBi/t7JUnnLxb5AEYZVZT2A63sRa5QzbF81e3NmHTCncCd2jTBL1zy2Rgq9NzIc2d&#10;nMUi8u+h2cP/YlabZD56acS5uYsdmOkadi5OTWEXZZusddtkxmpvwONhYRI7NHsRT78OGd069IJo&#10;8+xaMatpK2mwS587M7UrXcwMYlZL00aIZXBNzyAPuzvY7dnlzkkxq6UYRkw48tbOcqdlmh77be5u&#10;bdH7IPS89IWPFpnVWnvMVxfvBmfy0jNUzGrzJ076cjkNG6dXUdYZ2qPJXa+9yD74LOvymdN4t0eP&#10;kGwLaR87Cc/LmQV4QW6swcNyahoefR3WlQ7P6pbNG7z2cG0FbFM3rmC36ukS6uz9p+Dpmp3G7tUa&#10;zwE+dmbJl+kcGJk6XaRZyyHuFr3yLtfBZPSbv/X7vvTw1udf8mWyg/pU34NdUzvITzoFW0xPQr/F&#10;adS/wiTKraa63cB7gwz6KMlLx0MWZd1JI0y3Rw/QPmxXqMO+5XW0+//y7z/py8knwazWIpPaNlmt&#10;bq4g3PqF0LtzELkvSqTFSSdQ37bIpJjcIvPbNdhmcuEOX1YXEXe/i75mm7pc+8Z5Xz6eCj18nvyZ&#10;P+fLlyZRh7daqE+TZGd7/Tz6yFu3sau4mUVdmcihnG5dRBqdNdqBO6GnJqGjhxXqWSNzZSGBd+fJ&#10;BlY5jXZRPAW9C3OwvxijOuw3imyEyRw9YrOIp9lDWXjo1vFumvq9eQOeypevX/JliX1kpcJw7KfT&#10;bBfbG7RlBu+//7H3+3KCTHIe+vTC2smg7r5zFXXv3Gn03U/9GWx27DjeSRdg2x3u+q7twPMq3UIa&#10;BfZfhSnY3MPONvS96w7E2aMX18YuWCXvrGAs2mB+26zrmTxsnGA/mGB/rHP0W3X0rR76PZQdN8Yn&#10;EjnYcYesoSTwTExPIO3rywg/VSUT3BHWI9anWg3lWWqjHS0toH/wkCxiLP3Sl1/w5dHjKOvZE6iz&#10;nT3YdJVno7/5KrygT5RwvXgUY0GNY106i/gSTeZvgGNkxbtCr+zf/9RnfFndRps6cQK2yp1AP/bC&#10;y2DZa99CGsUs7F9cgm4TecSzWKBNBzh16lFfTk1+xJcb3Cl/pQXGuj/4fbAenX8Z7WigsC96u4h7&#10;il5Q5Tw6lepxlOMF1g0PDZ7TLm8HdjHBeCLoudqJIK8dIcMxTZ4YUY8NxRHExfExzoM3OjZ5+E48&#10;m6wXRxyk52HDR2G9UizG2cKDZa0ZvgLa7EM03wr0M0bT/YOY1Q7S1UcM29FhkbUFN4AYVSxUm6xe&#10;B2kwLh+WFUseWIItW+vhZOPsqTFEoDhkfhvnSBpsH7rfJHtDjgwZskAywiwjmwSsa5y7yfNoRE96&#10;IinlkAEDMk2myB7H2SyZ1jykqFeLrKZn70Lf98gHzvnydz6H+U1zGWlYSBexpljdotjnkY+D2rdl&#10;lNkPw6UQQmR5Kg9bXjJywBoSUVrVyb4T641n2q5kMvAkY4ESI7oMYO0ZhGGiem6l+oG45x7kwRe9&#10;58Fe98bo5UFsRzZ8NB+BLUwcoT7DNhDUBux7KoNomtLDhrX2tdDzkTTMtQfdiwtrGbCsTQQbj2SU&#10;XEHeyyne1De5+gExqmn8lLWUpNh3Qh1onzEqWWa1Qw/GhLXHONgwtlTi4rA2stJDnJ1jbh8adp7j&#10;IU7PWB3Yoem53ledj2NY9KC62YnxMI6ziW33YR2Jh8JaPRSnmNUExdkjw6T6tXFpBXHa+eRwUqN9&#10;v9HFPo7C6m2vhUxMHY5DNB79/90yq30nc1gLzbEFWwcsov2g8hEXVjhQT9ryoHiikBbSwZZTsCal&#10;OGOYJKLv6cSAAm2iuWdLTH48nSFHZqv/+r/9H32Z47fd7hbW9xpcE/nG5z/ny3feDFnBmz18k3H5&#10;JFFrIM1kEv2s7UPVXo4ePerLKZ5ssbWNtG7dwrdgMuJB32MNV1vSXEdSrGjq23XKhmzV5TqYdGhz&#10;jNDJCh4W5vH9NzWFb84rF/Hdr7XdBL21hWD84RxWLMGqT2I2UJodMrh4KJFNplTC3PPkGTL2VskE&#10;w3XJFpnVsmnk+4XzT/tychI2W1/D8xrnzfV6+H2c5drUoAB80eG6Y7WMtYB6D2sEM8eR5rkH8C3e&#10;7mFdo1HD+tEuvdeTbei8ShY1D0mtm6QQZ3kGeW0lsc5UrOCdJx57jy83uHZ1eRVxZkm7161Df53g&#10;sbWHtVIP65vQo5RHWi1+v+dmsUZS5jrl7ctYf6yRCe+Os7BpLofyeOcyTkXYIVNbpoG5vIcO1yEr&#10;U4gr2YPeW7eQdjHD9WSWrZies2WETzPf6Wk8z7GutJdRd5bPo5w8dJoo2zaKdDCfwRqNxgcxwwYI&#10;xlpIhVPdDtkBoYOH4JmRI+DcKWCrNoib7niI9jMekvxuCvXyRRBOzDfBtf83Ep5tMqrrSF7j8kGM&#10;fN8bxh9B5Tiu79e4LYzkk9eyjdUpnLOHcQsKGbwTlC3SDBh5Iuv1Hg7Kt9XRQ5dlqzzKNmHekYau&#10;NT1RP5Hmx+A424sBI8SwftLHfkPFjf/75e8gZjVhnA08aIpon8eF92D1iY4TUcTqPWZ+rFMAhPEx&#10;xseZovH0XOs3+9nuIFgb2HnNOBuJIEUZCPqtoA6zPvHdFL/XxFxUnMT4qt+AsjwRp85+r9LhuDVA&#10;J484jt6L8eXkIurm5adf9+XFKxzX+RtBnmvuaZ4otEsmzHvuudOXs5N4/61XMMfw0G7DfvpZst9j&#10;22MbVLGpX5ZN1H8Lga1ol6jt9L+1p/0mCMuWZarfRFXEZHPT83HMaqp7ijtkVKPUepji4GvqByyz&#10;2iBC/6/Ynz3EMasFOhC6tvdT5n2xckpHD3FxCu+WWc1ej8ewXhaKw45tkvYkFQ+jNkAa9r5lThUO&#10;WqeNQs/E7jUaF65ZRQMczjZxQJy279hPz3EYNzbErX+NIGgnw5F0WHfHMZGFtkKYbB79U56/vSlt&#10;/YYuaH5g07J1wUPwf8w6xQhMOQRxcixX2x7H3haCYfl7YzBOJM28krB2sIjet6cVCEEcJp+2n7Cn&#10;VVgberD1wOp12BMv3g0OyrvVqW9u6DtUa1Y5ft95SHIM08DZSUIW2Fd0yCjcC9o5yk+2EcNtwKLN&#10;OlAuhszQE1mE7XFQamEqPqjM7EObeK5vuBxPUtT+mByLTfpr7M5ETpVsruG36I01fBPl+R2ZqSJM&#10;UwxxHSTeakHPBsesTBnh0vxdOceTFudmwj0QM0fxW7KyukJ28+06vtl2udekxfGiy5MUJ2i6HtcH&#10;StP4Pt5lfdQaRCnSP7f5GzmTcnBwcHBwcHBwcHBwcHBwcHBwcHBwcHBwcHBwcHBwcHBwcHBwcHD4&#10;/iH5a7/+qL+VbYWeSTMT2IV378Pw3truwsPq9jY8sNZXsXPu0TNnfTk5iXB/+BUw4/Tb2O060cXO&#10;uBN33e9LD2/XsCX+4gsI295BXCSjSVQqSLvLnbLbW/DMatJDLEnWpskqdumdLuIM1nvOgcUqnQ93&#10;MMqrW970PTE/cWdvMoGdivIALJC1Tbvy5fmnXexiVlM4D11G2eSuwDy3LCfzeHd7G15pE3nmi14E&#10;ae5sLDFuy6xWKUE3D40+9WzCBmJWS5BZbYcMX8ldeIRVJpFWpwyviN0m4myRWW2Gh8VHzxNu9e2O&#10;ZDwTs1pP5853IQMbcteqzs8Vg5qY1Tra9ZkN2ejErKbdkhMV6JMmm57Slt1l7xRt2uWu1jZtHnjB&#10;RHbrd/rQu11j3tuIq8Ydou0VeGtMcJftIuvyrSQ9+ehNKPqkRgFpdCK7+Qv0Sr3rDry7QyqxU7TN&#10;mfd/yJe7behVW4U34fQE2keDNgksX4duK40wjQs33vZlfR02OzcJD8Mzi9iNeuLYfb6cWfywL7tF&#10;sDfBMp5t0HZTrDMNelzcykHXZ1/FblgPb/8J2uRTz37Vl7d23/Jldpc2IwvVxCRsuTQJ/Vsp2HqL&#10;dbeQxP2FCtI8vgjmJg8bbL8r9MZs9xFnj55j0ynUnzIZ5X76b/6QLx/9yMd8udWC7a7toS965Wmw&#10;QE1nlWOvWcBGR9vQY5t9QruONFNJ1KfaBuKor4DNaeYYWOnypMaaSHCHcB06bb2AsvBw3zEwvd31&#10;w3/Zl1/fRByvXfq8Lzsrb/qytYb+qzoND5hJemYm6d3aLWB38otfB3NWmm3Vw8oyvGZ7TdSfKfYd&#10;80to79N3IH/5o/QYnUK4DlkdEz08r9I0uRS8o7sJ9JnJfMh42WSbqrOdbLMOXiOz2so62OWm++hj&#10;ymRnbNEDq8uzrzu3YNNOB7aepSewh3vvA9vf5BTY8t688u98ub2BOOen4V27voG2ef+DD/hyZhrv&#10;3b5Gr+4u2sILX0M9ve+xcLd3s4/6PpOXJy5skGHff7JAdrkKbLC9Anurb9nqwCu9toe2mqqjdWay&#10;Yd+y0UY/WiXz25H5B325uwcvs14XdTqdQr5aQZ+BOAptPM+Vcb2xizRmS2gnZ48d86WPJOr7+TfQ&#10;Tjtp2HWZrIfJbVxPncEYXMyi/dfWUXdvrn/dl+vLX/PlL//5/8qXzfQTvvSwtYwyO/4QGIi+9E30&#10;A3/8mT/1ZbGLtnhiGvVvgzZbXkHFWjiJtvvke1F+N9roL5595R1felikx8vDS2CEmz/9mC8beZTp&#10;v/s86v/z3/ymLzO7SCOzCduVyCr65/489P7f/xOwCvzX//x3fenhU/+vf+VLObLIoWIMqZSPOGY1&#10;vSdPjXGeHKEnHGSfHglxjEnG4WrEs0kY571yEOI8TYTDxHlQHAc+Nz4Pw1eAxmnLXmIdsqSvLYfD&#10;eJJaiFU3DgfFMY5ZTfqNlCmljVP1b0xUPhR+nC5iWLMeezascR4awbthVourL90eCipLV5o25yu5&#10;HNqN5svy+PHQIFtInYwX8vjU3M56ncmTVHN2hRMhTpX9YTOJPrTbDtNKZhCowzH01BLGpl/8pY/6&#10;8t/+x2d8een8FV9aG+r6MMxqAyv5f22YuHZt8T1hViPThWX6C3SS7SjH1T+FHSl7zmHVRgf/+GKk&#10;7TIfisfGF4W1lcLY9m/jOgyzWpwHXzSMh/GhBjZifgX7noe4dhGGHX5H9+UpJthyiKaVol0D2/BZ&#10;2F5wbZ+HcQw/F6LX+z3zYJnV7HMLPQ9kZFzN8JsuHYytyIeqlcZNsVQEDD2sE+pLlP+eyinyrad0&#10;g7FYNjuAOUpJ2fzpOlouNoxgqm6AuDitHIdoukB82MNAnqXRNG36o2kaoHjCviR4n7Y29dOD7qkM&#10;u5FvZw/WFpJ23BfU90ShdxT2oHzIA9uGkwd2J1jnCNMK8wporcNC7XqkLzK6jX8biNPf3k/TlHHh&#10;rc7RcPr/IGY1Wx4jiDCofqc4aN4iSGfVKQ+6Z/Nqrw9kEVCd4O2R5/tA2gT9k/83jCOQ1EE6W+lB&#10;61oF9m19zpk0r2qyvHbIUP63/84/8OWJ42AiWb2Gb/Ucv7VuvvmaL7/1jS/50sM6GcI3G1hDaNM4&#10;qQy+k5ttelLncK0TE6an8R2f4Ryrz1Wr7c11X9brmI95SJFpTG3Jlp2Y1dQvaI00KE96ryv8OGa1&#10;40tYqylSz4vnL/hS7VbrsvouUVwhQxGlmD/5XP1DOhUyxiS4tjR7BHprjfrMcXzvTpZwvb0FWzRb&#10;YAu7vIX55pNPftCXT30DrOc3byBcooty9aC1aMkdrosPJrO+qMwi7ewU9Dt9D9ZyypOw2fWrmNOW&#10;0ghX30L5bHXxvodKH+s9/T2km0rimzpTRT1rcN1CTMlHZxE+Sbaz7VWsR7W5Dn7yLNYr9rp438Mq&#10;mdLSzEenhrIscO2gw9MKbl/hmlsFdp6b4bye662b1H+nhvbTJRO7h+I0yjzJItrahD6JFtKcLKKu&#10;1prMH8OlGijr4jGk1a1A7yTXbatNrBPeehPrOx5qO0yfJz8kuaamuca7ZVbTyRzjWEgU1r4T9BVk&#10;GggYvYigfQ1CxMH2aXHMamoHh2VWk64egjxG7u0HsWoG7xl2HttvSHrQ/x1+XwY2orQwU9ogjZBp&#10;dVgXD+aVQSSwe8D8wrLuk9nPIhqXhzjdPPRYtpaFUvNlISgPFlg4fx6uh2PZaYLkx+tl5y26HzdG&#10;2/x5OCyzWhwC0+5jq4PwvWBW05gjxNlCcVophhWbpl3HGYewjIff1f24NYaxNuPvjIPY/L8qY32j&#10;9YJ674uB7dBHilmtUMBviHNir8zALh2Ou9O9kPFyK4Vx/G//+i/48qPvw1r7//PX/gtfbu+c8WWr&#10;jTXq69ewPtzkmtDWHvrvo4v4TaRSxPr5zmpYpxo8JarD39RS/K1JbbDDOUfAfKXvRPXfKkfWkfAU&#10;gGFbe7BlasvF9nNJtUk+D74h2Ebtd7UPlUPQ5+OdOGa1Lr9/pX+pCPsXCvrdGzrsx6zWDT58wzAe&#10;bH5tXQ8ZwJTP8H313SM2UZ0M+jHWN/PtYOvu2LpskORYGocgjshagQfd349ZTbD9qMoltNV4PcN4&#10;mF8T7zCG8xHGDTlaDibNMf1XPBDZyDcR5fjc7A/pZ1nLBZsfrS1am3RsG4y0lyAOZjVkVsPkTvP5&#10;rsZDhld9tAxrsuG4epYxfbfVU9BdG0ccs9rwWrdpD1xbD64Ns1qcDiNpR64ts1oYB/Uayd9wGnHf&#10;zVFd4uYGQtxY9W6gJBTVuDLzYJl6Ba1/6T3NrYLfLfKQHvpiPSM7tsbJNFnQgvVHMnlGT5HxEMxV&#10;tUDDx6WA+TKRmCgwDKNq8p9uFr+npLrQs5DBd2Wjye9jfi8WWNezacgWx5lMhA08VUectS18GxWr&#10;GCeK/M5aXcdv6NxSlMiSjfo2v+fFrJblSWMz/FZ/mHtdPLTq+H568zq+5W61uAZQxJisvVAp2rBM&#10;BrUcGdY2V/GddezkKV+KrXV9E79H94KjywbfmDytcNjaDg4ODg4ODg4ODg4ODg4ODg4ODg4ODg4O&#10;Dg4ODg4ODg4ODg4ODg7fByR/7Z884m/DO72Ane+5aTKsvIizxndW3/DlkQTYZt77+Ht8eWsLTEN9&#10;7tq7sYZ9b1tr8ObaXcGOwDx37XlotLGrrrGGXYJ7PCu1S+anabJN5cisspthOHpvlWtkvsojzil6&#10;GT12F5jVikXsyveQpHdcvyMGCOyobHG3dF7eX/IA1C5J7oyVR6PQICtXlFmt2aN3FndtaqO1wuxQ&#10;X+241H3FVcqR5YybkpPcVVmmZ4OHBvOoM16r3E3c4o7FGs+TT9BrcnaWbEY5lMsubVzfxY7F6TK9&#10;ESI7ZLWrWWc+d7mjUsxqfTKqBTvNKeU9kA3c16B/hjrqbN8MGdc8tOjxtkcvvAky+VVoiwaZeTIs&#10;r5QOxc3iuk9v/Ra9B+QdkueuWA+79Byt03urvYc0xU7XXEFdnqNeldPwItzmbtF6DbtE25TlPPWP&#10;eBGmOvj/7MnjvuzQK/WBe+71ZWEenodtniu/ug7Wppki6rosIu/BZgp1+sp6yEh0/eYtX06SLeTu&#10;WbAuTS6gfhybRBpTyYd8WbgT7eDV5+FpefTGy76cfeRxX7ZOoH00u0i9tEfbDnB1Evn5h//i9335&#10;+lO/5csd1vFsE7r0kvB4SbJdV1PQJZlGuCQ90O45A/aqVC5kvtrkrtpOA7tqeyyX7Aw8Rfu7qBNn&#10;2W5++q/8sC+PffAnfflvfuc/+/LoJHTI56BTjv2Bh3YH+mQLvMddud0U0m7J25RetQ16cdbJgjbP&#10;852PcCdwfhFevNdeBdOch60X4cX8Ix/7WV9uzqFcvv4SGKIuvPhnvpysID+LZH5MNXB9/z3YTdyr&#10;oi32puFt9Cef/5YvPdx8Ed7C/dvY7TzZQX4WP8g6e47vso6XJnBdoS3yHdS7PNnE0iXY+ET5Ll8e&#10;WwJzmYdbPbS9518jk98WmOGaGezAfvUW9N69jjo8S6aydhpt8dpt7K4+Sa/XSgHyxBkwaXk4Ro/q&#10;+lE8u/Eq0uimYf9cBf1UP4XrWbpHP3HXJ3z5ega7uv/sm3/iy3Tisi/7tYu+9NAhW+PMMbTJGr2F&#10;K/SsWGSdvfuOH/RlogBGsttNpH1rFwxmF9+GF3SRdb8cYSE4fgLvXKNHbzeF+pRl/1rsIn/ZCZTx&#10;iZNg4btwGXXmWgNMZbPMd5r1UUyFx2fD3esT02Age+k69Lq8izrx2juoi0fXocN77kOZFu562Jcv&#10;XEC731oFS136Imz0lz7wEV9OfOjv+9LDt17/rC/LM6gD19dgw7XzeGepirL/1OdRp1s7KMeTHDcf&#10;/WH0PZeuXPXlmw3UhZtbsJ2HmRbqYD6F8iiUkPczZeT19S3k/RtfR5p5MisWeiivCvvWX/1lzE3+&#10;5v/9H/vy//abmJt4+B//8W/4ssw+Jst3xLLZpfdXliymKbEc0tNCzi0q6RGvlQj7TuBlQk8eQeO/&#10;3tW4r/ChBx2uAw8/hreeaVGE4zXCBu/4f8PrJPMZgjoYD7MowpwBSktvBHEzLl1b0ISJFD0ZPVhP&#10;cJVDS16QyoHilEeS8SoW4tIeh9BmwGHfVbgMPYVtPB7G3fNg0zgozUPpFONhbRF3v8MxOYq4sMqX&#10;rYtp9oV9euXLuyjL8DmWa4pMBR56nNOlS+gz1skE2eL8t5iHfQeTdF8E7YN1QF63OTL19uiVVCFD&#10;a1THRpH54Vx1pgv9fvkv/gVffvFZsDY+/SwYR6wXu/ItKfOojXqQzd6Vd/MA1gMtEuUIFHcYFwLb&#10;uHv09tL9gFFKfc5w8CHIwzpH76wgDuZd30StFspcnroKF9iEfYpYHawNo9C7gZSd2T+IOcKmIY/N&#10;UMfhtHwYAw/X3AjGeTcPoLiFcflQEiP5oFS52XYT6o0I9Fz3o/UrFcPSoLAHIa24GH484xzSlz4q&#10;B3m8NlN4PlJnjQ56HtiI79ciXqFTWYzfmRy/2Vp4ViArYJdptdn+q7y/xrhyXA8QC49YBKMmFguj&#10;hZgWLcIyHbaDRfR+UMbqn/gsaGu8Hilb/2/43KYVLdeQGSWsDx6iTHUe4uIa3KEchuwQrZe2jkbr&#10;oAebz6zxmpbeVkZh7ymNuHds+1G5BvkNWCJC6Nmw9oO4R4P6yDAfqkdcbgmuhaF5nWwhhgRTb+xY&#10;EJc/XY+W26DdsuztuzYOYb+4xmFcPPZeXFw2XJA27TEubjsPFmwaYu6Kw35j2EEYGaPH6Okj8GqP&#10;lLlBkOeYKJKm/gThTZS6byUAPYpcO6vXsR4hL+0e1+R2yWj7sY/9uC/vvQ/fiDs7+LZKcv7To6fz&#10;O6/jW9DD66++6EuxHNa5hpXJ4luozTQ7/L4vz2AtMc3+u09v5wLnxXt7WKfRfMFDt424tdapNcVB&#10;Zn2h+wHLC+uE1hLFQKC5RyEH3cSO4OHECax7ra9jbWR1FesSeZ3oQHY2MVjZvkesGuPLYWAPrl94&#10;0HxDeh8/jrWF48ex5nPsONYDrt/AmluBa9lrHaxPrF2Cbtu3oGu6gjFxPdIHp7KYJ2c4PtZu4Ls9&#10;yTWsXBH2z09BnrwLaVYKsEmdrGeb9KTvctycqHKta4D5KazFrNxAvdiiF32PJyYcPY410PsfwFrC&#10;W++AYf3SDdS32Qnkv0km+C3O5Y+eCxn697qoPxpzUlzj2N5E/Zgii8HRMvK1u4X1pRZtrBMwttcR&#10;fncduu1pfXmAY0dgq8ky6sUN2rXNejO9iPU71clWHXF229CtXEWdLvDEhWQC93VgydptrKN7WLsM&#10;+6Y7yGOHJ0GoH7DjpK1HOr0kuM8qHGXZUBjL2jLMxDF4zjX3jBIn4upwFLbf7Sb5DWdg44qLW206&#10;Gm9S7CXKZIDhtPUbQjKyRuBBcWnc16ktQlQHq48Q6uuL2HCC7YOiGLlHu9s4kyPjIOqb3h+JJ/K+&#10;+qUU+19BcaVGBpDh+iYEc/gxMDHEImTZsnENxyDm8XH5O/yazXCcem6q9uDGuPiG74XpU3+TVipI&#10;i1K/YZl6Kdt66JvJQ5BX3h610TBG8zsKxRE3V9W3dZC2wjNuO6bZvsiDshHcMwYOwyIurYXot88C&#10;mbvSZNdsB3Ud40sq0o8UiugT/s7fxW8ibZ7I8ZX/z7/05Ymf+ilfHpnA7yp//K//gy9vN5FGjeux&#10;Xa6ji30r18fvSB6U516fzKPSn+vEHc5nNFdIJdHHN5IYB4P2RpnWPMD/Owz7/dvm/CsE4gjAuhqW&#10;ly8CdM3pVR5smanvDL41+FxSdUKnUBXJ2KPy6mgeFlmrDj/dEEdw0gPTDE4eYxrhmgGuVb+C38fb&#10;eB7WnYj+kXse9K5dhwjipBR0bRnNfJiGErDqmTQDsABtGsI4JlKbj7h86Tpp+gl7WkuIuPuemqYe&#10;GVgdbH72Z2tEuiPfQgb6/rT5FEbyNabTsqerhHoj7nC9CNeKQuHapr4NajPlIAyfKayY+jMZzEm1&#10;PpTL8tuC4fRNEeqCeNRPRBlJk9xnkIuyKkcQmHCknQ/LgFWLGFf/gno++siHZb7V3HBwwxd2bjg2&#10;jUgf4CFOX8Fed7gmp7jHpRG8Q31Gwpi5kaRNa+S9iO5iydY7ypeNU326oPBZVjyditfjKVk5nl6Y&#10;1UlkA2irifZ5hDZkmTM/Qf+kcmCcyQwlx0ud2JVo4b6HKr8tc+zLe/ptpsCxSN9OXJzKsDp1d1Ae&#10;ad6oFDT2Iq3tDXybeOj20B7EYp7i9/wk6ahv8Hu5y3ZTZ1mvkdWsyO/OSb7f4XdpKRv2y6063mnt&#10;8HdW6tvkXpm6TpHkN/gMT4LMJ/A9mezhu6t6GntSUi3Ycmcd8a3ucowfYG8d34mIycHBwcHBwcHB&#10;wcHBwcHBwcHBwcHBwcHBwcHBwcHBwcHBwcHBwcHh+wi3Wc3BwcHBwcHBwcHBwcHBwcHBwcHBwcHB&#10;wcHBwcHBwcHBwcHBwcHh+47kb372V3z+tY0S6LGfeg5HjV185iVfzudAyzZZAu3bhz6J40LXWqBm&#10;e5NU2d0G7l+9gCPLEgnQhEfR3AOdXI7U+9kMj4YTbbuoO5FUotkBtVyflJALVVDJ1XYRbpI0jo/e&#10;gWP2SoXwGNBEEmETPGbNHgOaE+0sqSJDilnEraMrRTOooztFNe9B1LB6V7SOoqXcrYOaTzStxSJo&#10;+Go8XrJaRP51pGefR/sUSW/pQceA9nkUzwSpX3V06PYG7JxugTZvbg5HrvUyoEPfIXV/Yw/05joG&#10;NKCWHYAnOgU0spK9Dt7VMaDBO7ShbKfjNZKi5yQdp44ozKRDqsUWj/ms7UDvchFUvVXKBo8eTZO6&#10;UHIQiS96TEuUxKLE7aehi4d6A3E0WB7tGq7bPAa0Rdr8BZZT9TSOSNzme7s8ojRJ6t40aTjzEfrN&#10;JI/Fmq3CzsePIY7TZ3n0YRntqZMHzXG9gfIpsnL3WqiXOy3kb6+HfFy8juN3PeyS1n+GdfBkBZTI&#10;UwuoRzOzOA7h9iXYe30PNnj9GVD4v28COj7xno/7MnPvg77cmgWt/fLXcVSBh3IFtvnq2zjOrz+D&#10;evKZb3/Jl5fe/rov20nQO4t1s0DKzG4BtI65SZT1XAV0z9k+6quHLvPYIK1khccVJHnEyy6PSj0x&#10;jXee/ACOLz3zERwH+h8+/Ye+PM2jAI6dRBp79bCvSYvus4t7AaWyOhUeF6tTJfoNZKS3h3wUWcVP&#10;HMXRnLu5KV9evYFjHD3cfA1Htc510X5TzOseX95toH4Vc0grvcejbgs4vvTJJ3AE5x2P4QiP126j&#10;z/w2jxH1cOsN1MHGNZT1bB3HHeTvQx+XmUX+KiX2BxkcDVGeQp2upBC+xGNFzh7/kC8njqKv3Gni&#10;KFYP5Rxsk8ygPr1wAWlfWsbRFin2Lbc3zvtyroCjMPqkzF3fRH0rJ3G8bnUCz+fmcESkhwL78tU+&#10;xo3dFRzhmuLRkKILTU7h2Njl67d9+fASjmHtVtCe3riM925v4aiMTgc29ZDuIu5SEXV5twZ9js5A&#10;nyUezZlnX1NcQFt9+lW0ucY24s5nUDmaOra6HqZxx0n0ry1U98Q2jz2pbeHG3BzaVnUBx4S0OFal&#10;W2gX0wvoJ85fx1GeddGhNlD333s0HMMWj6O9XqjBzufX0Ie/9AqOc0luY4z+yJMf9uWlbbSna1dR&#10;P6tqemtosx88e6cvlz70v/Olh7defcqXc4tok1ukRv/dz33Rl/Nl2GCygnw/+1W0gyqP1+hxbK4X&#10;YPMzD6L8bt6C7T1sb6DsMxmkMXeER1R3UA7nn0a5rV5Cu2lzHEwlkO87eQTx3/1b7/flT/xf/pEv&#10;f/23v+xLD7/+3/8rX5Y4duU0lvEY0B7H0TRpnNM8iDnuGFDRCFv6YQ8jNMa6JLXvCK0xMRKnoTKO&#10;xmvTGEmT7YXdVYD0CBU5w41XycdwzAMY/YS4Y0BpugDRY0B7pBgevOQLXesYUB1vktQciuWko3q+&#10;E4yzpwerdxwULs2c2XjGYcRWh9RhP52COA7icSfi4urbMw0GOChP9nk+g+seebm7bKMF1sN8Ctf9&#10;yJFxM4vodxdO4fjel15Cf7VGGmqyZmtqF6ZJfXUMqOqG5rwTpEnP8mh4DzUeKai5aXEP9etHP4G5&#10;z20ek/+nX8Q8RrbS3F3XoQ2hQ5ReXM90rEGcvS1Esx9iuI1G49H/smNsOXHOFISnDOJiX7QfLHW6&#10;oPm/jvvRMaCC0rC2k67jdFYYe4xMcBwo79u4dQyoxdDxB6Z+2x4wQGT+HoXVX4heKwmrp6Bjlsfl&#10;3YPu2+fRMlB/850izaPtlYK6jehRkkH6HM+CFHndjjnK4rDHgA46AsgBRO2e4nGzKR6lpmJo8bj/&#10;CX4HFDhU3Ghh/pnjEXDpTDieeIh8ugZ5tWUoOn1rb3vEyOhzvm/y60HPJFV2utb3sd6VJex7ktE0&#10;4o4BlaHtu0J4PXxfGHcMqI1DsDaUtP2XwlkZhb0X907c8eRWR809oveD/5k3q7dt7lYnHQMa7Up8&#10;ROZ6Nu7ocYQegjamNGPyvR/i7CscJo79EH3/O41r5L2ojQxG7EnYOMYdxeMh7v1xiMuPPXrIaqvy&#10;SiXQNw0yRDkKpTGqF+OIsylfsHXDSg9aIzx2BN+NOgZ0dQ1zJR0X0uB63okzd/vyscee9GV5Ct//&#10;JR6tPsHjTbY38L6HP/j93/Xl5g6+Z+tc02xxfa/E8kjx3fwk1i30PNmCDpNF9ONa/1tZC9cStN6g&#10;ZzrOM8++X2ugilP9kmwUtjPc7+moUq7VeVhcRF5XV/GNqTQkBdnXHiU+6HR8oXKLloMPTUh9IKyO&#10;AdVRaQsL+E6//8H7fFniuureHsau6zcx133pJXznVyexnpTWmuMM1ow8tFoshwbWdCZ45GanjrLe&#10;bcC+Zx5A3cjwu35vA9/N7Q3kO8djt2swYaKUhk4eVJ9aNeS130Y59JNYf3nfB8768qFHsT7073/r&#10;U77c4brYE0/g/je/jmP0l5dRR5buhE4eFs/gXrMGvRo8ImZlHfkrVFDHCyUoePIIbPjgOazDfPlP&#10;v+LLVa7XNvlt8ckPftCXHi6++bYv334Va5frWDLwIvXF8XOoG8US7FzbRVx7NQScm8XzzU18D/QT&#10;eD5Vhe7tWti/760h/a011EWtbwu27lrYPig88ivsaxTmoGNAg/vmaMiRujsGVr8ev58ExWGlYK87&#10;+nZn/j0Ex4AqrWAeiWurQ7KPdjSqW2h/D+N0svoIYVhfBIgLryNYx8HqFTco2WP19F0ykt/ge0Z1&#10;IPI/58dCOB8Yr589anX0GNBQV6v2SL4IHQMqhOGgg77bhHHxxB0DKoTlEJMvo6v66fEY/yzIB+tf&#10;+J1Cm6leRuquj+h3j0k3GItMexbCemczcDBiPkkDW4zUI6YRrUcexvVFtv+xBrZHCGqMlcznMUb1&#10;uLaT49Fj2zvoz8sFrON6SKfR15cqGP8KJchNnuY1P4Pfro4UEOeNbRw59tO/+mO+PFPB+PQv/uv/&#10;2Zdrm/gtoh45pi2bxm8x+i22w98SdSRkgCTGzU4b+WtS/4zaIL+T07yO2swsJQTl0+E/cWWsNTpb&#10;XrrUOrkHhbEyWCvl3NoeYzhQ3Bf2GFCVVxCev3l5CJdPcC/FuBnjSL0J6wzuB/nVdxqPAY3C5sPa&#10;KO4bycoQo3WZU4EASa7f27QHkUGwIOPSULlG0xBsnOPCeDjoGNDwveH7URz2GNB42PfDtPSuUXME&#10;o+uTwxjJ15j8HP4YUOWH4Vkf1b6kf3Sdxh4Dqn4sxfmYpL4tovsNPHTZHjrcz9DRkb6RfGm+leK+&#10;EPWvQf3x/4Y6xK3J9/h7k6130foX9N1sUyNhuCHDzgkH/0DSHtE4R6CjQ4mwPIZlHNrsS/ZNQwjK&#10;DtA76luU39E6AOj5ON3sumrcMaBWKnyKumkNtJ+DbXUMqI649hAcGa7vXc5pu1oo4vMgP3o1jeep&#10;4PhPdroUJX6XecjzOGXtrWmxLmapT47f1ukm9O5xT0q2zf4ugXE2xfzoKOsm95F40LgXHN3Mo2m1&#10;Hyf49qbeWlPQXHZxAr/1ljhH31nDWN1NYIz2sMa9MR3OXds12oxts8uBJ1PFd5n2TeV28d2VL+C9&#10;/FGM6aUcbLS3gTG9wT1hHjaX8Vt/mEMHBwcHBwcHBwcHBwcHBwcHBwcHBwcHBwcHBwcHBwcHBwcH&#10;BwcHh+8Tkj/xKwv+frrJY/Bu2uGm0/WbYGe5YwnedQuz2EX/4GOQV2vwAvv8l8G0snsDO+iy3IOa&#10;n8A2vWYj3CGXqONZIYXt9nfc/V5f1slu9M4VeEs16Mk/mUGcorEpTGF3YWcL8UzSw+QBMjeUCti9&#10;76GfwA7FBBmwcmToCpjVUtjpJ+8a7ZbU7vQsvb11X7v55Rnnoc+do/KK7JqdpPJm025J7fzd20P+&#10;q2RFaspTpondiXl6lHuoM85B5L6IY1bLdhDn/DyYfbq03Ta988SsNlPBfeXTQzcFG3WMx5QYFfoM&#10;G3gVazc0w2dRHIkkPeCz9K5MJKFkMh16cvX4zs4OvO+y3Jk5MwHmpIa8JejBmM3T3mTR6GrnJneB&#10;ZlhOYtDx0ORO0RZ32TZriLNFNrP2Olin5rnTdOoMve1o4601eOFp022K7Hx57ib10Gvj3sIU2LUe&#10;vB8elsVp2D9dggdJP4f202xyRyzjSpFWpJaEba6uwhPl4nl4ZHrIMpMLedhznkx8M/Nsa0eh9xe/&#10;BDa0N77xyv+Pvf8Otyy7qsPRk8M9N4fKubuqc45qhVZGQhJGIHIyFoiMAWOb8MP2w9j4Z2NjG4PJ&#10;SQIhIQkkJDXKarU6567urg7VVV053Fs335PDO3uNMfbeZ56z762W0PveH3vU99W8O60111x5nTXH&#10;cnJ4CZ6zN+2A7a4eAuvh8P7rnHx6Ah6NtSfEgphIXFaAXgv0EH2A5epzhx51crmKep4tId+aTH+B&#10;zFLJceha2oJ8LOVRhmeGsHPWw+mX4SHaYdmcHIWNSlWE+arb4L2580a0RXnm6fjVe5xssu4O0ZOm&#10;Ru+K+x5+zEkPyTrKebYFe6ayaK+azLsWvVdU/nNkAUqp7vH+djJclYaucvKZBbCMeVhi+Xri0/AE&#10;3cq6OLYb6aoVYffqKmTrxFEnd+xE3b3t1Tc4OcddxpUsvFsP3ERWvi5eegm2euDLaBObp2DvvePQ&#10;6/Z3/oCTo9tud7I8i/q/0gEjWY1t7Bjb1nqTXrijKJ+NTpD32SYY0y49ACa7hRTsfd/DYHortqBn&#10;LYMykUmC7ezoEbBwtitg+poowebX3PIeJ597Lqgvl26CZ3GF9fjEEZSr5gpY2abYRs61wcz13Dnu&#10;wK4jzqE0bDRzCdh6ajXk256d8Aj2cPIYvJiXy7BBIo+yWcyi/uSaKKMj4+gnLnBX+tFjqD+108jj&#10;S3aCga1MD6ziWNB+5Zrw5h7P7XKymkEbPz4JPXZuu9XJx58DW9up4yibB7bSU6wCXdJTKLsnFrFr&#10;faKD/Bo/95yTHu64EeWkuRlhPvo87Dt/HHqeWwYrWmEEdW6+jfZh7gXEecO1iHONrEJ3XH6bk50R&#10;sOx5+NTH/sjJ666ELW576zuc/OSD2M3+yY991Mkb9qLcNdmHX5hFfuyYgGf1C0tgbxOb23UH0OZ4&#10;OFdGezRLpr5tu1C+nllGfrz4MdSPNNmQVtimpOgZflkTbc+/+om3OHnnv/5FJ3/v7+9z0sN//mUy&#10;q/Fb1eNWCmHKYzfDPPfZv9TvG++dsHeHh7DHnfXiEOw3rxSDvt8ozLbxinolzGp+Wt3/AfSqTZ9l&#10;VmP32IcwK5qNQ96DNbI2+V5aDFPvR7JVDIDVU+jzkrzIMIP3enXyEBWG7tvnGkvZ+1Hve7D3LpZZ&#10;LRJBdvjw8yWUNg9RemVUrjj2y3BskiLzRYeeXNNkU/Ow6wqMN1IljAEefwj19ewZtBVpsoXkOX62&#10;LHwNxiW24zY9hUbp/ZYJMastcVwlhs7sKtrlqy/HuGzLJWjTP3nXZ5xUvghizAjS3WsXDxrXb5Qd&#10;1na2HMprUO8pXA+6Jy8oweZXiuNgy6imsHTN1y4KCltjI43/fY9do4O1mX0ehjzz7bvRzGoIO2yb&#10;KNg02hbQh/EAfCXYqC2x6YqCbQ968379tG4UttpdvaVyGmZW88G65ceoOR0T6ueP+78/vf1lmt+z&#10;PfCQo4drlizljTzqeZOhjlRRrrazfZhfxJj3TJNzWrYLGc4rZatOZM8TwOor/SwrhX/f2Fb1yoPC&#10;Ut7pXV+fiDDouOjfb9PGgxDFMiXvWyEqru4dyl5YO3iIDmMw7HsK08ow7D05p1o2I0l5d/v3GaWu&#10;O2xrwrr4f5t8sdJWe7UXtlbY7zz49dV/1huXX8dC34Rh7TCoPbN1SbDfbgT7vm/LAeHoXpTeFn1h&#10;87NB34uBJEofwZb5V9JXbYSLHjLRe7i/NASwegd6Ip0Xy6wmKLxwuCm6NU/Qq1lLbfPLaBN1wkCN&#10;465CAW3mO9/1XU5eejnWKeQNnmxiPNSoYF7p4fOfu8vJJ8jgLq/1Ot/NVplvRbTXI1OYVzb4PEHm&#10;Mq1BDpUwZz/ycsA6n+AcW+VcjEJqy3W/oQQSwXiM38k29ALX2qmHsTGys5zBGobs66+xGcaCKGY1&#10;weZfRx7pDvhbYx0hk8H93bsxx37tnZhTnzmLse3SGczBnz6OtYXsGNahtm3H+st3fisYfz089QTG&#10;xY89g7WQn/2lX3Xy3k992snPfe5BJ/fsByN/osj0VrHOUWJlTCWRLy+8BDa91krAfJMvQN9OC/Ou&#10;XAZzazGLVRuYo9eZf4kE1i23bkIZ2L4L9n/sCeiYziEdw9MoKx6uvRFj/1uuQVn8zN9D/5fnkS8t&#10;su8M8/SFqy7HGsEo1wpfOPS8kwtV5HmL6+B7c1g78nDiMPL89DGshXTaSOO5BdSTPVeAuX7XLqxX&#10;VFn+qxWEeWEOayEJziG2b8f7a2tYh2mTTd9DsoXyvTCL9eNEGzaz44D+NrC3fAl6L1zv1U71M6vp&#10;HdPf+PWkF3q/X5cAepZ+hcxqFqq7YV0ss1r0OAvfiFlN8J+bseognaL0C951YkNYW9lrD8G9fj08&#10;qB+ULfraMbZ3aj/C7YjaQs31+scBvbawCFjooxMcxQamNlDps/2ltUXaDKIG2WojNvzAdoPT1Tdu&#10;2IB1COh9x+rVx6RMmwXjuf50KH7fNspbY8ugvPXKi4H/TX/0Dq+Uxa2//IXTFqGfsa/Kpv/bZxZ9&#10;QIZs2dUG1nyzPPkpl4P0kCF7SyqL9jWbxfqL1tinOPdpNdGP3PjONzn5//zqu5w89oX3O/k7v/6X&#10;Tp5YxXp6h6ekeGhV8XsXyUu7YyQ8a3KdosnfFlNp/tbDdYuEP3/Eer5fF2mXsM00DxZks4D5qRdJ&#10;pq+/3JnrULtmy5WuVTb904DMc80FxRxVIJuo0uP/XhuKWwxjqgdqY/w4jS5BO4DrvjJDk4bjCP/t&#10;oa9smiD03ErB1tnBQF7auLuBQTChg+ZbDgPm4jasja7Dp614iJ5zwJaDYNnZLPrS1welLzqODaLw&#10;64GF4rbMaoPgz4mMTaKY1fpsqTLAuDRO8GC/Cb7lN2zHxMSveqF2TO2CmJebqlehMYrKnNaWxFao&#10;uqXkKW7VF9V/6d/kSWO2bIfLYd89866Nw0+vn27GzfeFcL0JYgOs7fwwIyBmNcHG5cEPg21jvz64&#10;r3SqnNm47XdKtwPnYn5YvZ/631opaGyk0wOT3NQhllD/5L4ukuxzxXrWVQSSUH+iuR+zPtGi3bVX&#10;ZYhsYrkCyl8+xMisMlitoS/ViU5DPKFviKcSJjlf6fA0yrxOgtIJMjqhjyfdNLQhqIu1CuKoc0xe&#10;KCKtVfYfdpyV4nWOWT7CPSkFsmjWltCnz2dply5yw9B3rYa4lpbQKWfIQF6YIisrbcgD7RLFBsJO&#10;5hH30E7MLzMcA1dXEF6nHaSnvow5XJBTMWLEiBEjRowYMWLEiBEjRowYMWLEiBEjRowYMWLEiBEj&#10;RowYMWLEiBEjxjcIyTd/7w635y0jjzjuom8V4QW1eRt2wh/YDU+qfXvASvPCPDyRnnkOLFSLL8Ez&#10;S8xd8I1O+OenerjhUnhSbd+OXXcX0vCKeuogWFxmT8I7avkCdvIVK9BlxybE3R7HrrzyPEIf5y7c&#10;A9vAclPMw5vKQ4fMKWnu0M2SyUrMahnuYNTOP+3+1C5ceQJqZ22ZZ8fq2kOSO+C1C1dhZfitz8aW&#10;w3WBuw7FuDaUx3Wd6UiJFSbErFbVbnvuchwmy1aDW0zLZJBI12CTTZthq04WLDtLZehdXunNn/AO&#10;1GoLOxd9RgWmo59ZDfe189+3FXfWZuhBn+b5tAnu0EyHmNX0jdjlOvScnBiDR6l2JotZLU/GpWQW&#10;Yfvn7XI3aJ4sbrV2yAOjDn2rTGKVzGq1GmSDzGPjPBd3cg+966ivmNXEglbM4L0EbeyhQ2axK/bD&#10;A2T3TpTB5hDsnuV5/jme0Z/kbmgxD6S5s3eJu8KfehEsVfMnwA7loUTvs62kK5oYRt2bmoRNatvB&#10;QvU3n4IX50ufAtPSJrLTTUxjJ+y+NGy76wA8Hh/lrt7mWbqodLErg3cbE9D/2QsoV0+egqdoNo38&#10;ShbwbZXtRSnB3cMjyIexGei4eRvK4dw8GL08rJA9rkRGtSS9OscqqPfvetuNTt75A/A6rSW4ozeB&#10;9iHXQbrGk2RioOfjiUXo6uH5J190UixaiTRsJw+3Wh1h5Ohtk+HO69oi9EwxX3N8f08BbG+p7YF3&#10;56k0bPTVzz7kZPulZ53cvgPlLkMWylPHENZkDjbbvQeMZI0E48pD3vxaeMyObkY+eWiyzhw5c8bJ&#10;U8fA6DVzFra64YYfcnLs0h92Mk2msUQW6aukUF86PMu6SebFZgU6rqyQfayL2WXYLDuMujWzBXm4&#10;XEWZePk06sPpM/ASPnoGnrsXzsKjulADC+ctN1zm5IEb3+3ko48i3zxcvQdt81F6+77wDJjVcjV4&#10;0w6TaWlqBmWgOQWP5bkKbHT8zEEnq23YI81279o9AYPXKOvJ8C6w6Xz+QbCbzZ+DN+5IA33Wzt3I&#10;y2XuNF9lW5QrI8yZcewar3RzykN+KGjzd84gjxottKP1Bsp/Mcd+j2x5K6uo79dee4eTy8uoR+dX&#10;kA55e1VXUU7bKZSp0w9/1UkPb70cbcqVr4X32WcfRxhzT6CN2LUb+q9MoD48eQ71KzsHNr4rdkCn&#10;Z06gbbn80pudHB4Bw5qHL37lE05eshU2GJuC91qieL0Tj5Fdr3IOcU5NQc96BjbJcYd/le1Zh23m&#10;tqmgLz53FuVF56tv34ty8pVDKDfHv4R0dVhnK2WEUWLbvjWNMv9vf/6NTr7++77XyV//S9Q/D3/y&#10;2x9yUsxqOTFgkLFAzB46lz1goWH9CHnyDELYo8N6b+jaekdb2O+i3gOglxD1rvWa4jDHhzybBnlX&#10;KUwbchRTxEUzq5GR0IOvN8c4GkP4zGr+c+rCa2urrwXWYywqTBvn1xJ39DeD79v314uzJRsRG+kX&#10;FbZv6y7Cf4ehd/ukxtGyFfvRLMfTUzNoUy+7HiyQHlIjaCsffRb9y+wxtPXLyxh/ZUk9lNP4mcxq&#10;qpPy4FfVTJKFtyBPrdBYvMJxcl7svg1cz4xDh71XHHDyS19F+9pg+VN5VFiaB7TlaReyk575HnEG&#10;1u6CLYfygBv0fpJsxIKtt9InJdbiiPyyGJTfHVPn/HfMdd+8QDajx5ji7AsnhChmte5flICeW2a1&#10;qHQNAotLPyK8o6MQjtN69Nk0itHPwr6na4UdjiMZKs9hDLKnh777xlNezDmDvLplCjEMCG1TJiw2&#10;8sIN26HGciPmxE4O5UWehtvI+juexfXhMsa4c5xfqk6KWU3X8mZ9JZB+0Ywfven9p2BWy8iT0Xxn&#10;XnOIYsdoMwzBxuEjIt9UbgfVH6vXoHc82DDte7oe9L3uNVnP/Xfd/8G1PCtlB8vA1qYMw+q1kZ5R&#10;76t/1XX4PcsqaRk5VLMGfTsIaXnlhmDbFsG31YC0D4J975V+vx5sGL7H8oB0/1MykHhYlxmATGM2&#10;TMs4KvTFzeZgEHvARnqq/7xYZjXJQeFm6HrcqjNM9n9q0sUMXaeaSa5BfMd3gmH9iksxvlnj/LNe&#10;xppDLlS45i+gfX3wQTB5HTmK+ZcYydJJzBe7AzInprnmIY/ztUWM21Icl81swjrBi0cxv/SQ09iN&#10;63RKgNZT5SkvlhNB9azFOaDY3Apc9yuVMLf3MMJ5/unTWF/QWC6tNV6yh6mvki19mH5SUL6EdVMf&#10;qrmd0hHkJeQb3/QGJ0dGsb5x5CBYxdaySNdaCuPld78H773lDdc46eEjH/5TJw++iHnwe3/qV5x8&#10;+j4w4X3qY5jnTk1jTj40BbvnCgjzdbdd4eTzh8DK/uV7H3YysYb3PDQrXFMmxUChgPSsljHvT6Wx&#10;Jler4/6ufZi/l4bx/omXsaZQ4brLtl3UYSwoX8q7qw9gzezcKayLHYWaiau5/p8hI86RY2D0r3F9&#10;tUhWwdVlxNEpI7xzz6Lceki3sN6SbGNtYHUNa4idPOw8vQ1leHqaa+2rKLM8nCWxvIiykezgueYt&#10;p09jjSivtesuhopYV1lZhr6pFmxh+01bnlSONJZfr/63WLeCMJEO20boue0sfB3WgX0n3UY6gvIO&#10;/W2cgtVfOveEy/pu3/XZgsz9JG3WE0YX/xTMal6sXwvCuli9uqFT9kLj6L4ywXYjnUJ7od+IwnNH&#10;6dsf1/rwU8nv7HS0Jx18eSN2dj22uvSNTUz+hN+PGpf35deAvtZDlB1eyXjfrycGthx6d9z/A+KM&#10;Gtv8U49rPESO+yPKsI3L143p7k1/b9h935oyod/vVFZzbP90alGjiXZwaAjr4zX+Juohl0cejYyx&#10;LUmzzWS7nFyGXrOreO/qO/Cbx9YR/LZw8kWsMw/NYP05N41+tHYaa8ceDj+NurS8iLY7lUbY+k1R&#10;Q44kT4riclE3ofhOdS9cBz3od04Pgf2YDtqqYdaHdf+iMWAObtsMtf3Ke/tccWbJiprnb8Ep6hq8&#10;H9LVjxdS9bk/bsbpJwvP+9JJU+l9D1Y/QddRTY+e2++CsEPpMOgYZk4fDEtDvj79Cf2GPQjhtIVh&#10;79u20aYzKhyA9o0yDhEVRlS6BqFfr6C8e9DvMhaK25aJQfD7GX6jflHXUQxrPsx6a08ZJvrLiST+&#10;0HPVi0Ke8xkWhgbHtq0Bv9PIJk2e9qHfMLTmlGab0ae3gdj2rM3DuuvvvjzsSx/C8uM0+RYAtgrr&#10;pvVWq29fmBEQs1qfjgOg03Gi3rXpVdwqC/a7oA3uIoJZzX5j4wjAa/7WoK0o6QLzN8SspqU2e6JI&#10;lie4SK9sDtdaqm+SiU1sbWOTmEsNDaH81fm7soflVfyeXWmgjxriXHaEfWqWTGkp/k6f43VW/VFK&#10;+QJDsOtL8CdTh5UKLsT4lhtCfzE8gv58dQW/EzfJ8qb1Wc3rE9wXo6UqtZVL+vHUA8t5igW9yjgr&#10;ZH7LkVktz7XdZAXjgfYSAp3eBUa1q16L3+pbSTx/4RB+Z+7UaNwu8h3YhurEiBEjRowYMWLEiBEj&#10;RowYMWLEiBEjRowYMWLEiBEjRowYMWLEiBEjRowY3zgkv/1917otcvkh7IzLD2H/2nABu9lGxrAz&#10;bmgMO9+yCbCcDG3b7+TRY/BcWjoCz6Rr9l/n5J7LXuPkkZfhPeXhsj0I65qbr3XynjkwVf3+H/+D&#10;k2v0oBouY7fecPefhx07dzt5poa4Wi3sDJzkVru902DGKuXB5uSh3aaXAHepi1mtJg+5HHYbahOn&#10;dmRql34mj++1s1ZsaPKU8ZDi7kJ9q52XRe2o5M5FQQxr8gQsii2M20XFrFYIeXfVuDtSuz1H89iJ&#10;WeM35VV4xiUq8KjctAmeYukidi6KWW1lEfkmZjV5T3iotpA2pd3fdS8Ws7770EXvZ7ndPu0zq2Fn&#10;c5LsTu3QnkiFUaXnp2wxzjN7BTGrFUvcVUl9a9yRKu+uLPOpRkY2D23akWR0iWoVZbtMxrHWCmw1&#10;TMa1qT3w5lhNwu7lZTAwtcoobyWec5zimf0e5LF67dXYGToyAk/X5Ai9GdMIqziEHaaj9LisUYc1&#10;2u4Md7k+9QLYR9qLgRfhKHe8bxqGPScmkbeT4yxf2+H9+IEvPO7kqU/DY3bTOGyR3oY4R4bxXrsM&#10;W58nM5bywsMkz1cuDsG78fgs6ubLp6DPFBmUhqeR7gbPZ041YJss3Vg2TUDH4UmE8/SJs056SPMM&#10;8eEivlkrw85TzKftMyhHb/8BMD+NHIAtj5wCG9VwE7uSr9mxx8laCbZtZcEw5+HoGeh74jnEm0zA&#10;Vtws3C2ziEMsh0l64dZXyZpHxpi6ygZtNr4JDHoe8nvRtv3D56HX+ScfcXL3FOri6HbEmR9CuzQ6&#10;TpawBXgyN5PwoN22He3B9m3In227L3XSQ5v6rdILNcvyNkumu+TLKDevffXPOZmYgMeu7/xQRRlf&#10;HkIZUIuSZ91NhM6ErrF6zi4h7GwHbUV6CPo9S2asc6fhXXuuDG+oBr1Wpzuw3c5dyPNmAfLF5wP2&#10;tlsuB5tWOYs0njuK8lSdR9iTZIK8fi/Yv/KjsOGzZNs4tAQv3WWWgfmzTzmZWMZ9D1dcgvJygV7E&#10;h44hjhNHkK6hFurvxCjbljHEqboob4TRIdhoegI2HxuGDT1MjKLsnWe5WJlDno+zjnYVcv/n0si/&#10;q66/3clnXwbL27l56ptBHb0sg7JbLsEz/oH7mK4uxp/H3+/7hfc5+dAC4nz8M/BCu3ES9WfsTpTH&#10;hxeg77nHnnFy/xjS0xlBoZjnWebJFOqoh7PH0W9Pb0M5O/Tck05uIsNduYx6ff4k2ekKyJccPd1P&#10;zSKPr9p/iZOLFegkhkwPV25DnlcasPsJ9ln333u3k6WXUc6u5y772Rby7+mH4Cm+k2x6v/6fvtvJ&#10;Pd/0Nid/8j+DFc7Dox/+kpNDZFoQGWYrg2sxlMg5wHr2ttgW9ntmAGFPGeuVouuoM/kFG7Z9Lypu&#10;oFdfwXrwWGY1faf+MgyFZZ9sxKzG5sLX1+odvlYcuqc+p27GFIKfPrlmfR1QfkTZdSP7R333imBZ&#10;Hf4JIf2stLDsSeshKgzZKkPvmzQZYrfOoO+66lq020Mci3s4eATMmw89hfYoU5l3UkjT61NZLVOJ&#10;Wa1GjyWVO5W8HOtyiuyOHjr0wFJ5SrHDl+dyiePLpTX0VRqby3vq/5fMavKK8rTzYMvhIChs1Xex&#10;mlnoPYVpZRiWWc1qb7+1DGspw+42KC5ZSu/Ydy303NqatyPQ+7C3RQnhFbYp0sWDPPoEq7/KWfgb&#10;D9Ym9nn4+pUyq1nIU15lRGGvx6yma+VTFLOa0q8w/bDNe2nfnb07NiI7juYGWc6XJ7uzcg+XkfW4&#10;ScbkZ5MYTy7UMR5Q3mdZ1tdjVrN6WDvr+cUyq4XLkMKyfZX007d6rvejmdUUV6BjJMOC3D0j4IcV&#10;VbbpFTmozbKsYYPe8WDHGIK1cfi6z/6Ugp7aPlp2sGOQQcxqUVBYVgehPx8AXYeZTK2NLLPaeqxs&#10;gzCIgNG2LVZ/mw5fF3M/6n17HcZG+go2DDEoDkr3xTKQRMUtNquLQTuCWc0yeQr2Ws7Eg9hewuyK&#10;g6C8tOnw08cgL8bGYlZTE9NpI/AUPcKroobiGluDDFOveS1Y6F93+51OLi1ijNWoYK7LYZFDlnqV&#10;yxgDfemLn3XyDNnbk2xnc1wj3LwL62JtrgPOkcmsxRMKtu/Y4eTJc5hfe6itId7AKx1tuU5AUFvS&#10;5PjMr1/uf6+vYPrYd6huDGJWm53F2oBOsPDHj0yz8sHOW6KY1YQwu21QXqCvxqRDQ5jfa/1yimxn&#10;b3gD1mFOHMGa0OkLYKOv8KyRV9+Jte9UIRgLHz/1tJM7d4Eh7Yd+6JecrCxhzeDCOayR1NiWHzyM&#10;MF/1KsR183VgqTl9Eu+fPod1pofvQ7ge7vsixuIkmU9kMtC/zjn5Kpng60no9bq3YH3/vT/zHU7+&#10;6e/8lZNP33fUyR2buaa1hPm+hzWehDLF0xWyefTni5wrvPaWm5xcW0AcLxwF03K7iDKSLWE9plmD&#10;LrkOykL5AsLxsDCLsGrL0LvKslkYQxg7uZZb5+kRSywju7ZgTWrTDPQ++CRstLLM8BoIJ0y4kiNb&#10;fiYHWyUM44LoRHwWCxZu9aNpsnP44wa2a+E2qJ9ZTTWh99ofW4QrdBcX07bYd9JsW/z6YaSFvvd1&#10;4Ws94UYxq+kbkz7F1BNGF2KQXE83/e2HZfQ2lz5sXPa78HP9HdyLCJRjWv89zU1ZBvQ7i343Csdp&#10;9YmC3ovQoBsX/2ALFw7XxhAVp/JU7a19r89WZhztsEG76sP0tTY/vx74dc0gCBtS1wPjNL/rCazu&#10;ffcvFoO+ixq2awy1UVw2HeH0J81gU2FFMdXpBKSAWQ3r3lrLFduRwvHZUrvokPElxRN6SP7VDRPj&#10;lsw8dGkkMA4o59AHbNkJvVPjuP/md7/eyelh/AbxwlfYYXXx5X/EWvPiHAJXNy1Gz3wOazw1/mai&#10;nzhTZBPtm98wn/32vAuZT/ZUWi0ztLBR/gjJECuSTvGwebchsxrzTeyfORmZLUMQTlAGbF1THHrX&#10;1hd/nm8mJX7YbCh0PQjWJmpboqD3JdcLWxBTl4VOUJL+UfnztTCrWYhFS7DpvJhwbBgWUWG8EpsF&#10;eg1O80bsbhvln4dgzmfiMP2jaqDVV/Pqtnk/DJuXQdoRZ4t5qvF7sYB5Qr6IcZzmig2OR3vLPv4W&#10;s5q1r8ZyWoMSpKfCsmu9wiAb2jgE7X2wYet0NsEy5IVtZtf89WyQXQfBj9PoFkYQVm+Y+kZjW5tO&#10;q4O1WThf7FqAaZb69LNx+azallktr+sgP7Uur+j9kwV5wpZOTBSzmgpzhhRkY/w9eaiE+YL6lfIC&#10;5n4eVqr4u8WEDA+jzxrifhF2n4k8f5/PcQ9NJokHda4DKFkNnlxZrgaG4cGC3T4Lf6Tz0G/XLvzG&#10;nGXb2VhDWAuzmF/qtEOxiDbYp6e5xybPUwM9NPXbCxVZm8Pv3k3un0gU8c3YNNjcatzvU6pBz/QE&#10;6tMl1+D0sGtvxal/jzz8oJNnjmBNwkMmhX0eajtixIgRI0aMGDFixIgRI0aMGDFixIgRI0aMGDFi&#10;xIgRI0aMGDFixIgRI0aMbxiSb/uRzW6r27X7sGvuthvBkNDMwDtquQYmm3YH3nObp7Ab7ywPSV1Z&#10;hZwmS9jmEbCgXXLpO5ycm8cuVg/1Gryytl0Bdprf+ew9Tt77INjXJs5j113mNFiDtm/Ge6UZsDU8&#10;cxTvFYcR5wx3NO4cB7tDqRgwxnTIzpLFJsKENgJaZjXtftRuXO3qzOXwvXbjr1XpIRBiJCPZlL+L&#10;U9/KC7BOrzvd17d1eiENkWnNt1ADuqzHrDZeRNhiVltdxm7IDlmqZmbALpcuMv8q0GF1CZ4MU/RK&#10;7GFWoxejmNJabXyj3edtfycydNB9eVzIxkl5ZugsdXrvhTexy97ySJQcIXuZzs1PMazCEMISK1eF&#10;HnPaqaxdrmUyZHlIklKtzl3aDdq1zDP3OxXYLM8dr1O7UG6W6YHRqOJ5cxU2LXC39fgIdPEwUkTa&#10;tmwhkxh3yGZHYf9sHs/TWchsAd/WmPcVevIdOw9vkZdePu5kIcTeNsLzfqdzkKObtjk5Ngwbpbei&#10;3H/0UbCynfnKA06+6x14b+qWW51czsJD5ujz8MisPQdZp108HD90xMkcWQ2P1WHPC2dRF7fwemIa&#10;zxsj0CnZwrXK7BRZ3C6QqexCixWvC5XzXBLlrVFFmONF7L7NJ8DYdePNYAWcvAVleK0Jm0wlYLP9&#10;m/B8Yh+8KI+RLcWDdhh3EEVi4TQKX7mMb7MZlP+u5u7/ltgfuIO7Vcd1h946zfPIl4kcbOphZAZt&#10;5IfuAgvV/Em0jWNt6H/5dfA4Lm6B/nM12DCTxw7m6WmU7ekJhJlqM5+3BjuX6VSayOS4q5jl/uwq&#10;9Kq+AM+jVx94nZOje8BGV5iAd26iifpUR9AJsdi0GmjHcqxPDiz3qver9Gx96SzKVSUJlrozp9F+&#10;P3MSXqkJsm5VyPaWyMOL9cprwKS1Yxxsah7Gi2jLixWkZ8/wq5wUA06Zis6/CE+qUXpkpffCRsnN&#10;8I54YB7sbs+chdfwmSWwCnqoz4PpboRMb5unUTfT9BBbWMbu7/Ec+pMM6+SZC2gbz15AXWxUkJ4r&#10;9iL/9nJHuofDR+Hlm85D7y08n1yb5ytrqO9DebQ17SL0zZClbvMIwnrkhYed3F/D+5fc8i4nP/pJ&#10;7Cz3kHoc73zPd9zh5Pir4Un92//7c07eloeek6/GrvT7Z9FepSuoc5mziHt0CrZ76Hnk3/IyyrqH&#10;naMo75ffibx68BHEPzGM/BqaBGNanTvia/Ow4VgRtju1hPHBZA3t38gkbHuYbIgertyH+nrpjSij&#10;H/n0o04+RkbIG7gb/z//8c87+dUG7P6rP/mfnPzeXWg5fuG3/pWT97Zh85/51d910sPQM9iJn2dn&#10;Iwa1Fj0q2EwFXsXsG+QR1GDf1++ZgfcHecZYD5GNPJQ2BnQPQ3oEgD6CZUx7Jcxqgn0SlYq0idva&#10;SliPkUI2a7HftzbUtRh+vh7IC6ffhkBf/pn3Bn3Xl9YI/YVkiGkoDPveepDnvoV0sVLQtc8eMgD2&#10;myjIG7TA0rKL455LLkG7kRtFHX/+KMYWHp48BKYHsVEUyKCU47hdZUD9jj/mphebz6JLUyVVtzku&#10;Soc8ezMcSzc5TlG6Mqy/ut+S15AZm6ueB963/fmjZ7YuRdldsJ5jlpUmzEQTVSblJa1ryx4i6Hu1&#10;b7oOh+vH2/upj6gwZaug7ZRu1Elxh+ISgnT0vmth30sZpoLB3+OeAC0H4OtoUzby6BPsfdlMiPrO&#10;g+8F+LWChUL5GjgfBzr02Z15qTyTehebP4Ler3Oe6qHDudkY24YSy3B+EWO7HWmMIc6VMZY9kUP7&#10;UNfglxCLYMB+GLSpUeU8ys5RzGoWrZDNFJbNS5VJG7egeq/79vswUhF+gxfL5tDjTR+Cbd/CCDMK&#10;eLDv6Fvr3Wp1GaTbRvrque2jVUWj4gg71EflXSQzFz+2lrBxhcMVc5rPdBFezOgiilktUjeWq/Bz&#10;27YIvk2MtLD3o967GEivjcK0fVgY4f4sDBvGRsNl+/6gUJPhAhHC4No0AH5HinwZZLveHA+943ti&#10;934raatkVJnwkOKERetfzRrGJ0p1i+2W2M9qTcirrgQD9rW3vNbJfAbjoBGeSFDgtYc0C1qpiLn/&#10;889hDv2Fz4Jhbe4CmNO27sL6xfAE5s3zc2ifl85j/SLFdG/ejrn5ClncPMydxvxdfZnWGXW6gtqY&#10;LNcfmhzcyYZtruPpuxSNqJMLPCiMc+fJCEd7qz1L0Vvezw/G7V9HFDw9DzfT/jfK6w7miTrpQbpo&#10;jfHaa693cvNW9G1PPXm/k+UKFggaXMPafVVwCsgVN2Ad6/AhMI2l65jfTkzinalx6LD3ANbJ3vId&#10;b3RyjHlc4Rp9jmW4SBa7ZCLIl2efhq0++XeYe3/5c4irUkYYDa6Xp7iuUaC5f+cDP+XkP370404+&#10;9I9gey8mUUbO06Pewwpd+rUG1+YC+bZx9tsllMWhCax5lIZYBri2vryIdOTHuB44hvI3Hlqrfu4J&#10;rNGcP4U12lYK+k5u5RhjFOt7S1zTyTAzx4YRdzGL9L7wPNZGatQ1S1aeJscTHlpsW4Z5KkaS8xGx&#10;AqpsaF6seVaaZUJsWn655I8Q+s5DNLMaoGvbj0e1JbofjsNCYyb7jr2O0kX9a/h51DjMr9c2fYbh&#10;RxCzmiCdwrrpb33bnw7+sQFsOGFdrF7m0ofVQfmjsarPBiylQuxjyvu0Bj18ZuP2kxP6NgzLghSG&#10;fRLJSOTbotf+UVAoPTaj3BCG7Umw6V4fg9+NYkyyY5L14lIYsomfdyz3ga0Gh+m/vw78sCPUiMim&#10;yDit9BDFrKb1leDd3jKrvjc3pN9KgAbHJPquWEI/46HWQns8xN+FUlnmQxPr5bkVhN0ZRccycQBy&#10;/wG0rbNnsTadKuL7mUmEvfSSfjVKJB5/EOOQJteaG/z9scGjYfJFhOmzsjKdWa4BC9I/aJuccNCz&#10;vjw0c/PgOd4P2z0M3e+Efp+08asdsMxq/rfSifW/yLX3DFlo+6MObmi+qyaizbpn22XBZ7rmB1aH&#10;QW1U+G8P1nb9w63eOPXbu76z4QG9ZTkyTsoNl1JMf7Ueot4Js+V5CFLVbyMLPbNNd5QNdG1ta68H&#10;xak8j0Lfep3pZ/rzr/e5B9tv+9aIsHMQpyQjGVi+rAKm/NCIGn+1OKco8BQg7cdQmDX99tCjM8K0&#10;dU/QfFfskzafNMbLmDZXz8P5pPGT7lmpmPWtr2dobApAZ/+9kM42T8PPPNjrjWDTG4Zl3BT0m4HG&#10;RFFh6L7fRoXaJJU9+46FnlvZYX7k8mgQcgW2NZwWJ8ke5kFBq7xJNnkiV4Gnz6k4ak4+M4m5x5at&#10;+E1EJw/OXyDz90rQh7VYF8XolpV+TGix2wJ7yHEdQG1juoMyq75NfbT2NSyvBv1Lm/2efgzMlxDW&#10;8BjmlVPD0DfDPQ5zZzGn6nDttsZyNbeCvjtLZsLOOOZlHop53qszr1imV6nn5ddd4+Q+7s069TjW&#10;Gi4sYI/EXA3jhdFx6FSaQZ9e4zxZ+zE8rFCv3poVI0aMGDFixIgRI0aMGDFixIgRI0aMGDFixIgR&#10;I0aMGDFixIgRI0aMGDFifAOQvOP7x9z2ulv3YdfcG25/tZOrKexSX65gd90V++nltB3eT6dm4YVX&#10;pzfVUIq7DivY/9aqwetueDhgpRkaw+65Zy6AqedjnwKLy+oqdgIWFuFZXVzCrrsdu8DQc5Jnq16Y&#10;R9zFAp7PZBHXttFJJ0eLm5300GnBeytHj0WxU4hZLZ/DczEs+DsxuW0yx12Uul+pQIfwOe0pn64F&#10;ejTJzjI0hF2HYlYT5Lmg9/JkzGrQvUJMbUWy1HmocPemmNVGyVpW5zcrK2BtStWwI3FqCqw0iRzy&#10;a1WMOGW8NzkM3cK7p+vcIS69mmRSa5GJLGBWY3rM+xl6LiR1vi53XWay0LUR2hEsT8quoZ3QjmSx&#10;buTJdqQdpXnujk6RTaNOFp4Od6gqP9boseghSWYoxdWgJ9waub3aZFZLn4enxuQO7Igt06O/WcVO&#10;2mYF5W2E1HG7t8MD0kMuD33EBjIyht2qebKEDdMrsMkd4xUyqlWRXJ8t5MRxeKLOzmIXbjHNF7oo&#10;5ZG2MZaBiR0437fIcj/MvL77JDxe5w+/4ORrbkfZ3nUTmNXKzJczZEOcPQRGptkzKBMenv7MQ04m&#10;uVP3BHfwrl3A9dYqrmemEXeH7G7ykG2zvpQrsHWFNpfHqUMa9+To0qojj5NkOUyn0Nbs24L7r/7u&#10;q52cE1tKDXm/fwvapuYQ3juxFHh3rvLvJNm1xhI7nUwm2B7kkU8t7mSuk2ksyV3g7QZkMoH8zbCs&#10;F9L43kO9An3vvh/eqceOoBxtZ90cZRXLb4GNxg6g3CW7JdDD+Ch2G6eTKHdJluHiWNBejI3g204T&#10;cYkxatcE2sTxidudPHmW3rNrYIDbMrXdyfHtYC5LsB1MIDjt0e8GjPA8pBqwazIHm9QSSMdL51Em&#10;z8095uTiKsrq4bMvO7lwGulprUCHs/PYPb1rGu3x/vHrnPRwG5nDcqvYSX3hAYQ13gIbWKOIfJmn&#10;p+7MGPTbsv9aJ1M12DB96V4nl8i09ndP3uOkh8994YNOTmQQ9rYZ5G07C7vOLuH60p3Y9T0yhbJx&#10;huyGYwWU9VYd9WKUu8Kraue7OEUWuaEidojffNWbnCy3keZT8wwrjzgbHZTpc/Po84YYVjKHupur&#10;wPb1OjLo5WOwqYf6UTATvfsOsJV+0/e9z8n/8nEwjJ595ItOXnIT6kNyM/rXxx5DuRxaRb5cunef&#10;ky+ehg2XLwTpuWQf4s3txLfPP484t03DzukS+tS58+zvF9hmjkP/Zg71bLIDW00UYNPZVdjBYQRp&#10;zBYxJvjC38K7u3EW7ev1OyF/7teRvi8sIKz/+FO/5uQf/thbnLz6Pe9x8mf/4NNOfvIDn3DSww4y&#10;puXIqplin1OnK0aD3h1ZVQDWJ58xQ/2/+z+A7vd7F3XfZR/GIUO3n+wNS1Lw36fse499hAf7bXAd&#10;9NserF5iIgiA9wfpL9g0p0zcgTfLYJ2sDGtg06rrNscO1rOvQ0U77CsuBgrTQnoHtuuF/S7qvaj7&#10;Hmy6LOTZ8/VAY9f19AjDvpekt04YUfoKCkNS5We0gP7kqivA4Dk8gro6u4y29ehJtL0ejh0nWyv7&#10;nhTHk0qPyoA8rX22X45NxVrTZBlJcayYFE2yZBdiM/DLF5Mnj7juYNAJMatp3GnLn9IrRq+wLfV3&#10;FEth+F0Pfljm9QzdPqVrOC/UlgQYHKaYB22cCktxKn09+U3jiJVCUFgbhSk0WSj87wakR7Bh++9o&#10;HmK8P+WNF8WsFoaNrjekECLc2Pt0IsLXti2xeqhMSE/B2t8+D8MywEQh6nmKtlRdVVkKsyVIDz9t&#10;LAvSygZtbRKVfsUZTl+TY/9dl2IN4PZbwBBbO4Mx39xpjIkOHsG8pULv83oC46/AZqgvObIEDWJW&#10;U30WrH5+OiK8jG06w0xlCkvvBHr15qXyOup9K8M6pvx6bvTuvexLl2CZ1Wwc4e/0TDbTM61PCJrf&#10;RzGVWV0G6aZ7tu3QfSulm4VtMz0E5bv3m42Y1QTlnmwvHcIsHE3+rTg0rhSimNWEvutBrZNhA9E3&#10;0kewthKi7g+Cnw6WXatfFGzYQXnthy2zgk2X2owo6L31NIxiJLSe5bbp99PNdSa1C4NsaHPMf4eB&#10;2nrvPzeGWM/WKbLNiimuxXXVJPtoeYBrfNxooQ3ct+9KJ9/2bZgbiVFtiMz+YaaZDpmhKmXMMRv0&#10;Yv7y3V9w8tnnnnHywDVg6q6SZf7IYcw3W2XMJ3NcrxgiS4qkhzPHjvIvwGcLZZst5riukZzQ8KvA&#10;cWVXSSe0rlngGunEBNYHPFSrGEfOzWF9Qmtwsq88+v38YBnRtfrJaAT9i3K/rXXjAtIudgb1RWJc&#10;EJvWrXdg7eqlI084uXgB6wUVnjSwdS/WfjzsuwxrInPnMMc+dRjp6iS5psg8zyNrE+/4fvSjr/lm&#10;sBqX8sinsTzWHNsN2riDubqHAhn6G3Wk/UMfusvJz38GazZzc7B/pQb9b77tJie/7YcQxxf+4ZNO&#10;nn4RujXWoFMz3AemwGBx5izWcA5wreay3UjH42Tym9yKtRKxzRXIBDA/h3FBimu+ZZbd8mmucXVR&#10;WWReckGrk8Ozt3/L65186unnnDx1BGOLkSzCWqnARqtcE1HjI5a9FsuE1ps9dFh2tY4/zLVpsTR3&#10;NXX/i42myTlGmumxzGp+U6M/ulBfZechgsq0pO1H12tTBL89Ii7mmzDs+4P6142Y1YJrJ7rtGNoi&#10;wX8erFA6WN09DLrnwa/vgx/3Qe9bnT303+t9NwCuAyY15L36V6vroFzWfNgPW+2TjSui3VqfWa33&#10;myjbCUH6BpdH+3XYHtFaGESNwTUgMM97bY6/+/OB3ygMg6ix4qDXU/pxhvBtZsr9Rra8GERMSfsq&#10;uvSOkoOBMik9tQ5k9dZvnpZZLZXH/XYLZSiXQduoOp0JHeOQKuBevgR9dHBLvYH+YiiD38V2XoWT&#10;Os6tgIE/zVNxmgtYA20dPK0AAP/0SURBVG6xP12sIs70MtpQD6s8EUR6KuUtssxqjKEfUtMZtNdp&#10;/V5p1n5U3sL28G1lbKRxjLV3kA8I27Z3YkVK8vcwD3rHsjiJqSc8//Dgx0l9h4oYCGQ4H7Z9R096&#10;/LEQwmjylCiNC216IpnVNI5k3xX+zn+H0tpOdSx43vteuD8Mo59RK/gmHH8YSbW7EW2ivtP8ZVA4&#10;UWHb+1HMalbv4LtB7ffgvIvSQdB7SubA99mO9sbQjz6tTD8TtJG4Pygu228H7zB2jQ94bbNH4y+f&#10;ZW/AmrUt50qfypPG4k3+hpvnaV8Fjtt0MlxT+xhC/YzG9zaNkiovisPmk6RlVhsEjZ/sGEGyFdWG&#10;4LJ7n3XYxC3poW9MQQx614PifiUIwhgclmVWE2zcvh3MGNKDyp7CtKeU6F1rQ4WpUwxLI+i7hvm7&#10;eor7LGrc5+ChKWo+lX+2+ekUyotOdGmw/OS5P2Mb94VMcs/H2jL6soULZAINpi+JNE+bKHAOnaGN&#10;MmQtFRN6knuAGkoXbZOmrVVPFubRf66sBmU5wXlHqoB0jIxjXjY5jDlek+t6pRLm7ZpPa09UjvLE&#10;CfzWXatx7jQZMKtNkIk6wb02S1nolb0Uv/H+q3/9i06+cyvmjx/+hd908skK9qrc9nr8br40B1vl&#10;xlFHt5Ah+8wpMF97WFL3DhEjRowYMWLEiBEjRowYMWLEiBEjRowYMWLEiBEjRowYMWLEiBEjRowY&#10;MWJ845D8f37vfW5L3LEleNUtnj3j5KWFGSffdAc8rLZehl111Um8VyZT14mXIWfPYHfeOFnFsvR8&#10;Sue2OOmhRCabzxwEC9D5g9h5WCtjl2CjAo+sHSPYZTezfYeTz5yETrUqdu9lOvDA2sJdiluGodvY&#10;UBBXp43482Q9007TKr23h8iCVOGuwWBnJsLUrlzBZ1bLI1wPYlaTJ0KtibDl6dfgDkbrsVCvw6so&#10;S2/KJrcMkgQuMURGMg9iVmuQWWiYLgs6V1Z6ZRrYvilmtWYK+bBGB6ZWHe9NjWCXpXYfe2gx7dKr&#10;2YJNopjV5BVlPbO1EzVXwK7LdA5xNULenfpTjBfaLZ1tIO8LRXzTDdX9n+Uuz5R2mjaYX4gqkeHZ&#10;v5XQLulkjTbjZukGd9eKWa1Dm3VOY5fn5FbYrJ6G3etl7FZtVSFnJnB/3y6UxzA6VKQ0gl2qIyXU&#10;m+FRpp07fKvMLzGrLZM98PCLLzrZVdKJYiZIR46eLaMsR5OXwCslz7DGWe6fqiBdjQrqxfgECtKl&#10;l4OFaySP60cW4bn5wEF4yh57ad5JD61nsMO13IBe9XnYeWUJem3nDuDdW1D+WhmUhQTT15lB+ucq&#10;uF8u47pYRbgetEO5pQOjWfCTI7Dh8DT0TK/CG+fN33mjk+VheIWulKHvWAY6NVmf5pZYgboQE9ra&#10;Elhddk6AGWp0mOdJt5Ev7W4L5aHJHfUtlu2CWAFZFlROzzcCL9XTJ+E93Kb3z7GXUfcWnwOL1iTz&#10;Z/Me2GDTTYizlAMLTbKDuOtJxJkZ4TW9ij1MMW9HuIN5JIN29kARbWhxM7yfD1ZQP04+/ZSTw6ce&#10;cPLKy+BxPXP5dzqZJMNlWh4LQVQJOQO0kkhHi20Han8i8fAzaPPPnr/Hybka2uO5EyhP5VWUv8nN&#10;0Ll+Enl+05ZbnPSw/0r0Iw8cxm7ts5+428nbxlDHhndc7uQL59AO7LmS7RjZDlNHENflZIxrXQk7&#10;nJoO2srPH4R+55fABNdOoG4lm6zHo9j1PTYDPc+T0fPMSezi3pTBe/t3o57Vh+AZfOJCUE/OnIan&#10;9EgG9WDfduhRyyLP28iORH1BDGm4MbuA/Bui196VuxD2qTpsNXsMjETl+SBj2i08e/M26Pmeb3uv&#10;kw+l4bV911c+62R77REnt+7ArvRjZ1EH2ozzkh1ot3LDYFibLEFnD89cQD1/4ezjTlbmUW+m2IZ3&#10;2O6ePwFbZnlGeYZ97cQMZGkMbeoV23E9PgNbe3huFSXpSx8De+PkGZSBn/rBG5xMXwo2wFQJHtdP&#10;HUN9+dKf/bmT//mXfsDJh6qw5Xvf9/86OT4Pu3hIkZUxR3YzOT1ZZjWd0y4WMzEtDQ/DK0KeGk32&#10;beqfGvK66ELvWM84uYFYjxk9t9J6gXQ4fggjGJf0yu5X7n/L8vRKmNV8/dz/AfwY7APj1WJ1kvdR&#10;M9QXK60p9pO6btFbXdfyZvGvM32RO/jPLwLyRgls1gsbln1Pz8P37Tsbhd02NhMuNhwPGrtGYSOb&#10;5NhWhd/zvTuNt5otu76HEm25eQp1dNM0+tXZBfQZ2TG01+MhBoyXXjjo5OwZtCliVO02bE6ob81x&#10;DKfxZJueiUmOm8WsluQ4VOPlTI7jiC5S7Nc0bq+pfpMFoUCPuLrYgpQ/DNuOZQcxqwm2LkXlpR+W&#10;yR6f7W0ArDNpVNY2OcawLIhCn5carz3onrxsrb42PdLf3hdprvXiC5czoS9s6Wf9pdh2qNxFM6sF&#10;5bZjPUEp+xDhxm7TZeuEB2sDK9U/SE/BhmW/C9vKfivoXcFeC+kOyrjKp/qn9oD22J+IMR8Us9XA&#10;enlb/W1dSLNMOWBokbj8ZrAA/4sf+xknm2XE/dzL8K7/0lc4rnwe6wJL1WedlK4Xw6wmOw8qez0I&#10;2WI9DGJWi2orFaek3vc9+M1zIZyPAVNVr0Fl//C7Huy19LVx9NebIB3ST+9ofUJhyANz0NjBw0Y6&#10;hSGiVL0j6dvQfGrHNdm+khmgr82MYMBQE6hmQCHaZiEcXoN2lT4c5vvYiFnNQk1/z3uG5WCjMAbl&#10;qYco+w8KT2EIUXFGxRHRlDrY/BBsHJEMeEJEesIQE5mFLS1RTHD+WKN/sNsHZb1vExpB6fJto+dG&#10;t/XyVfMQVbYC513tFtfa2mhMxeDVaeH5NOdZr7oTc23V6SpZ9BtkxPewsoj1oRWyYy/OY/2rwvWu&#10;Va7LXH8L5upnz2Ed5vlDYKvS2mNeTGZcW925d4+THk4eOexkmSxsYhrKcr21xfmvGDBuuAFxvetd&#10;YF7/1Cc/5uRDD2GumOF7k5PBuHJ1FfqKfU2sCGq/WsxrPz8GlAb3P7PDzy8ik+EkvosW14t12kSa&#10;bDJa020xj8UY5zOr3Xqbk7NLYDl/+STnz2SYqXEd00NhCHPn8VGscy0vsj1II535JvRpNhBXexRx&#10;/9vf+CknX/carAUtz4HxfmIcc/c612k8ZJIYtye45lRPgOntj/7ww04+eB/mz1r7OXAVxvPbt2Eu&#10;/szD6Jvrq0jnGk+dWCULvYdUAmufZTILfPM7wGB/59vgRf/hD/y1k1Uy8bfYGC7WkH/pDPSuLOP6&#10;3FGs+bRXEKeHdAf6FIuwwdhm5Muuy7C+98JzSPPCSdSDXBvlbq6OMMXc12G+ql1Q2fHZFboolGAL&#10;n62FE486w/L7EY4/G1xw1lxEZaGteY0Z23poR8wFVCZ9pnG2HSkzur2YdtuW7752eIPrPiB53fdC&#10;cWg8b77VkMmOz/Qbgn9NaRlaBJuGQdA7enWjb/Tc6uDB3gs96oGisMxqNu7eXAP0TtT8KWnXRHjd&#10;ly4zpg2z0tjucSOb+HH5QNj6Tl/3v9d9c8C9gYgYg/tl3ZSB3rjwd3DPhBWhQ988kxg0to0i9be2&#10;jBqHXQykf9Q4Sr9vCXpf9cjORYReXXoDeaXMatkS7qc66H9qVcSZ5u8XoW4ykSkhz7IFtKuZIdim&#10;lsP94Qz6k1IKa8Fry5zrzSOOegttf76AuNtreK9VQZ/iQc1mrYH1eDHdqN/QKTlt/riRTuK+mP01&#10;NmpqDYhlItweywZ9ecqTO5QPYjcK8sNeQ6osh8uUwtCYz7/muypnuu+DhVXMamprFJd0DrMPicnK&#10;Mqv55UeTIsIyq+m5/75Zx/XQp6eB6pjek7mlr2VWG8SoZmHj9PNLYZrxvH1/0HzAvrPR9f8/MKup&#10;3x0ItrO9MfSjb33Z9DtRY5QwWh2Or4hAf8au8YHRRtmU4u/8GjOl08GYz+oT9A+UTGeriXS0GZf2&#10;YfhjO/6+orortmoPdY4Hk6znFv3tNN4LyjCkZVYblI9+HkesbeoLpdMPw89rpNfPH7U1objEqCj4&#10;thugz2D0pmsQgjARl31XrPRao/bTZ3ToiyO0X6RbIJzQOxtN060tdSjWxCR+ix+fwPwhkcT4c42n&#10;6HnQ/peEmJE1B+/gt1w/vVRiakZzJPzmqTnF3DmwOldW8V2qjnmzBzV1JTKJl/ijSJZzB5WzFsts&#10;lWU7y9POhBpP5LowizliqxXEkeFJdU3WydEJzGNGG5irLTPN07vwO/B8Ff3m8irk9AT2KVS4R6W2&#10;AlkOsU4Xh2HPPE9Ry+4Cu9x3/OSPOnn7bsz9rmGz8Bc/+u+cLF+OsN/zg9/v5Of/4R+dfP4E1him&#10;ZtC3JUPryEtFpKe3ZsWIESNGjBgxYsSIESNGjBgxYsSIESNGjBgxYsSIESNGjBgxYsSIESNGjBjf&#10;ACSfOvF3bi/foRUwu/zFB//MyR08Q/WOy8Ays/em/U7OcQPfo8981cnTT4BlaKyNHXNDW7DTbnIz&#10;dsQXUmAs8TC7gl2A9z6BnfG1C/DuStATK8e9c9vJbFMcx87FcxfgAVind1uH580m17BT8KpRxL1t&#10;LNiFv8adue0EFPaZFeipmOOudN+bWLs5taGPOzr1vEyGhizPmvWgHa0Kq8Ud+yWekayzYLWDNs/d&#10;lGvcyVjkmbftDo1ax47HQilwWai1uRWzjG/GhvBumbs/V2q4n12FLUa50zExCg++6gKYijLc9Zkr&#10;IuxWmnF2UasjX9rciekzrNWoP70GksZ7oMX8kOlkm0KJO//pCd/qBDvnk7IVv5GNRuhplWYY2pye&#10;oidpdoh6c7dukx6a8q4Is9LU6wgzQbtXG3i3Qja5TgNxVRewA3ZmGLZYIZtQrgJb5nnY8PYdKFdj&#10;4yhnHtJiB+NW2fQQrkdL8AAd5w7f1hTyodnBrtTVNej53HmwjcwfA7vAljy8Kgv03PSw2IJn65YJ&#10;MA9toudllexf4yybF7grd+se1LXDLdxfugDvlWYC9Wv5HDxqt81c4eTjFxC+h4995i4nR8XKRK+U&#10;7CJ21c4kYdNtY0jn0Cjiahdw3SLLYbWKuNeSsGG5FuyHHe0gzGoDYaWzzPMc8md4J+x8gWc933Al&#10;duvuuhl2X1uCvqU88nF5BWU/lw8Y76pkB1uqwitzcxLtwN5RpDnZhr7lEnRo5KhfBe+NkRmyOIJ8&#10;KtCTs56GV7KHxTK8N9st5Mdzh9AGPv4P0G+cu9L33oSyMLkXYafzAduUh0YH+rdS3GWdCXZPT49C&#10;r/FN0CdLVrr2LPKntAWscw8efNrJkydfcLKTQ35tTiHs3Xl4nL52JzyXO5e/1cn6aMBCmeNO/by8&#10;T2kzVrHEi0tI+yPPg7XtpXkwly0cvsfJabJNFnff4eSp57FLemea7XsXr33N9zr52Ydhmxe/hPJ2&#10;xWakZ3QU7dbzh+GBvGc7ykKyih3ctTrfmwcrV24n+oipO2920sPhBTz7zF3wzr72TrCX1TPwYj72&#10;KBjUVlqo95dfSqZC1s0xlqttmxD30Dhsd6KCsuThJG3RnEU5q3LX/fWX4JvRsd1OPr2IvGTTkpgm&#10;8+XmLdc5+cRxeKC3kwj7/Gn0v6ULSKeHMTIK7h9F+/xd9Nau3/TDTv7lp8HyVl4Gg1E6g+vNM7Rd&#10;DsxlC2XUs6MH73NyVzbI+0vfxHz58hedPD+PsEYL+KZZQfmv0eOkSba3LL1TDlwFz/idQzibvF5F&#10;XZi+IWBvO4ruO/HZ3/2PTv6796Hs3v7W1zh5np3u0hLy4b4nYKvxNvr//VeCIfI3/s/7nbz3gw87&#10;mSQrqofaCP6eqUPfNXqhV0lXOkJmgmYL+TU0jfe2jqI9eO+PYKf/F86hDnzoL+BxvqmMdK/RK89D&#10;IwXb5NXN+B6LKD/WgyTwJMF9eX/ovu8ZE2r7N4T1RtkAr+RteWv53ixyhSOiPGP0Xl1eeCFoHCXI&#10;u9F6Bek6E6Gx3lOcHhRb+J6HFMcK+iZKb8E+HwR9Y7/VtQ2js4Hn/CD4nm70KJNN/DgMI4nvKRah&#10;0yBmtqi06hs/LOlAj7cMx9Ep6iT2XbHx3nj7rU56qNZRLx56BG1Kt+d0/8vLVGHkTHpEftjRGIqP&#10;9b5YrMLp1djTljO/fLn/vTAgG2T2k7dt8EYvwnFkyPDUYpZuZENbbwR53+n7cDh99ifsu3qu9Flp&#10;3wuH53/LWzauKO81G5Yfjon7YuCnx+S972kpzz7Ow2RLlYWwzinTXgn22kI6WM9fIXzth0W5Udg+&#10;TJhKn74Ph7NRmH5+RfiYJU1cgyDPPd/+Ns1GBauTmKSsq6neC5f5ThN16/obwIb7oz/5S05W2V+2&#10;yJ45exrjsReexZzoK18C6+65M2BYa7cwhx0T22uIFTwtJmp64snDV/NDC6kvD/oGx5X+OoDsEnKF&#10;j7KVha03mqtG1c0wfI/2iDLQl0/mWt9Zqf5H/a0H20Y2OI/fuhXzLbWlJ09iTKo8tXbQfT+ukE66&#10;5zOOGE9fwYYp9KWH/Y59L4y+byiFZoQO/e1d73dhWH0D2Zu3tl3zdaIKg9IRHXbvu+ySfYSZFDz4&#10;cfVH4UPt6tcKvx2GeEWQvZUuv3wZm4mpRe+F81Pvqu0XbJ7ba2tLm/f2fQ/2nmX9s/YXovqVQVBb&#10;GW4/w5AOkgrTb1v4vcYzflsTUk3faPyka8WpJq9UwtwowzUdMZnlipifddR+k8ngyivB7OXh3Bza&#10;8rNc1xqiV7Q8yutkQVM63vQazAF/7Pv/uZN/89cfcPIr993v5BrHadPb0DZ5OHYK7ZKYBjIsC02u&#10;0SZDa7QebP5FXUvqRAYPmSzLJm0lmctizabGyji+CWs7r37dnU6Oc83g6ZfRp51dwdpEo4K5bS6N&#10;vsxDo4MxNInFEyM8peHkUayFFKtkHs9wzaqIcfT3fe87nSxxbnvPvWCj27wf8+bv+s63OOnhyWew&#10;JlNtI4zXv/V1Ti4u4dtcEmtVQ2QrPn4CY/ZHDmJd6bknoX+2ifVMkVIcP8686KLMUxUmZrBet2U7&#10;9NhzCWz16D9Ch7OzMPCB68Cmf+Y01kLSYygrhRLXMR8Go3+iifUMD+UW7HfTbfh2mGOCx+6BnsNa&#10;H+fabY2MPYkE1sMSdaRvhfmQKCIhJTLjFevQ1QOJahO1EtI1XkLY+TRscO4U8qFDtvlCHoV8rYzx&#10;SpKnyyTIRJRMhQoWoTKHUuW1Gb3137JV+X2u+/8iwTLqh8z6L/g6qIwzcF0Ltn0eBFtPJO3YR+O0&#10;/vFor27+/RAji9YnxLhr20zFpXRFPbfzYsXlIdIGvZfdfEDeKgo/f9ixSAcvBUCQDiElBj5jo758&#10;MZHreZs566c3/JpZkxLsdYP9hu7b5/2DiQHpYDmTnmK4UfkL5pu8HzFAiUqvB93rH7MBtjwJg8KK&#10;BH9b823Rl5eA1VMyk0G5jHo+EGY8pmmN6r/6dYVhGZdVN8M6alyi8Yr/zE7yWH40L9Bvaqkc1p/b&#10;TbSdYs1OtvE8m0M/5aHBc1iGpljeilhnTabQZo6wTV9aQz/SXESbml/GmKJOmvZGCd/XWwgvVQ1+&#10;P+6Ghv81AFYDzft+3VO+MZk+M3/INh6C94L7Ue/YkyD0W6nf1rCsi+XV1uXUgLKubJB+Nm91rbzN&#10;sD8p8Hdkfx6n9yjDkB6C3vDjkv7u/yC91g4+2Dz3xtWrv+q37S/UtqdZfvriMO+rvRgEm9aofLPw&#10;7zMdvZCtTH5o0iYwfUmOf6WJjTMY/yOycF4ojzNs+y2C9PXGHazxQKoP1FvWLr3obWNU/nTSg76N&#10;koPgp5nlXu9qiNGxfTTrrs+4zLG65qMKL2xLa1eFISjOFOuk1qhsHRRTmcILp0t/JblXwU8HwxBz&#10;ou7bPsGXnBupLPu687YH3RNLrtY61ac1xe7mlzulgzr41/hAyxrh9LTJIOzHT/SzGAbfePDTZ74b&#10;hKg+WLCnyijsIPcYgJnDh9GhHvrWrtMpXywjpl/eWP62bUE/MsPf+5Kcc4W1qXGNbJn7R2os07kk&#10;+sFaFjZdS6Jv27kPc77JYcwx1niSVZ17PDrMx9QawvGQ5ykyWbUh1F8sjXas6ueP1jd5YuTaGu4v&#10;LPN3Ws4xPPjlnr/JjPI0RZ3ad5b7rcan8Pv21s2YWx9+CSfu8WebRJHMcpPcKzRfDvKzNYqwNr/q&#10;Wie/57sxf99V5B6VF7F2mzyEPShf/AR+Xz5HHYq7dzl5fgF7Jtrct1HYjPHA7KmAFbzNUzx7LRMj&#10;RowYMWLEiBEjRowYMWLEiBEjRowYMWLEiBEjRowYMWLEiBEjRowYMWJ8A5D8zT+7023Ru/P1b3Q3&#10;HnoG3lwH74dX07vuwP29l4Hd5LkL2PH2+CmwuJx58hEnb5nELr3dV4Gt5rHT8MZLpvY46eGJh7Db&#10;7sw8dupnW9hxOJTBnrl8Bjv4RhnW4rLC4O5J7j6s8kzyBJnV9mSxG2/PTMDmkihhh1+dNAh57iit&#10;1LCDL59HXNrJKM9EeYek6F2gc4/LFexSTNJrIgzLrDaUp9cdmV+0w1zMaqv06irk8F0iCRaeFFkq&#10;BjGrtXn+7TCZrNboaVwm+5llVmuV4PUgZrUsmcvyQ9hl2UzR66uLJneZygaNJvRu1vBNm6xlYipp&#10;kaWtHeGNk9X509yZmSLDmocUD7pvMO/LPJte3oEp7pzVTmuFlSILnbxCxcwmLwOxvHkQs5p2jkcx&#10;q1XmUZYni4izQVa0fBXlbojnGm/fvdnJoRF41Hnwd2Bzv2emCP0mxsmw5P7v6sKzfVtJ2H1uGfnx&#10;wknsYm3MgalpcgT5Vmf59JBKQY9No9j5OjmBsJLDCH2EXpBzZBHYNAGd0vvAcnTPs2DAKi9j92py&#10;GfVudg12eOjJQ056mDsKT9g8y/8azTlNZsLiGtjOdoyhruWyKLOdIcSZnMD1EkyfSDWQn8tVZlQX&#10;w0mE1Uog8NwwvmmnIWtZPG+zTLzqOnho7roFzGmzS/BWTSbBzCjPrUYz8L5JF3Gv2UJah8k8uHkU&#10;jFelErw9VxO0M9uUUTKoFYtIf3Ea6Upl8H2L73nIq2zm0bY98BTYpL7yQbSJu4aQ5pvess/J5WHo&#10;tLiI+y22JaPjiLPMcjkmlrcuNk2iTA5voRfnHOrc0BrSWm+ifTv43D1O5saYb6SlSa7Aw7mURlyb&#10;asi3S695rZPbJsE052GqdDX+2AwPaTksNVj+Otwhf+Qs8u2vv/JBJ6vLzzs5nUMZXmvAZqqcuaVz&#10;Tnp4xxt/yMkLi2BC+9IncVb1ytKTkKvwQG40EFaJbWiqCb3zBYS5meXpVW/5dicvzKCv8PDxh7/i&#10;5ImjCPOmW8AgVmZ5e/DLqHPjbN+uv/VKJ3fsQz6Va6AAK5IpLpfHjvn5cpCO+VXU30W2xyXukL/1&#10;Cng/X34LWEQeOAbbHT8Er+FtZG3LFhHmyydRn1ottNsnjmMH+p7hwIu4SMbQ9in0xe99LRjJLn33&#10;e538vc+97OTR59EHp+rwLp5gW3TtTd/m5JPHUD7LTTDd1Zegi4d6E+8ePgHbZPPQe2IYhaCYQbs0&#10;uwQbptkmbp5EOjaNolxODqEMreBxwFjYxalnMaaYqaJ+/PKvQa/5UbS31TUy8LWRXwdfgr23TOPc&#10;83/4FNL1u3/wISfbc/AMGMmgPfRQZH/eXka/khxCfa3WIMfqeHfXFij4L/8jGOVGt4B9L0Em2D/4&#10;BGz5od/9Sye3ILsTHfbxHupJtAnpOtLY9j3CUBasd4QQeK3gufVeqdMzKAzbtwoIKQhzI/R+vT4s&#10;s5qNW7D3dd2fisAm0rfJsVJgE3wrr5Cs8fYSdB2U4H74em/A5vK1wA/bpD0KvndhnzdrL8Lh+aWH&#10;fbG1UeCxiPTZ9FgdNW7r3qHcGL4+1IFDqG79Rz1Q/mTpKbO8BpaBkQnSQ3Rx/U1g2nz6WbQtx4+D&#10;WSHNoAtMR4r6++n0vaIg5XnaHXBCyHPIt0NXjwhmNYXpSwbllz/fY5kPDMJ12Z8ryDTG7oLeC+dp&#10;GJaJJRyO/UbXeqfPWzBCCvo+HK7+Xs9z1YNlewqH4SFKp0HQt/Yd630rb70oZjW9Hw4lyfGG1c9e&#10;C1YHa4f10qEnG8WlK4UluZ5No/QVfD0j2pKgpF4E2Mb32YIpjNLFryXyDDTpCIfXJkXNDdff7uT7&#10;fhrMavU0xnYZzrtaZPRdvYAx+eGjGAs+8hC88Q4/j3FDfRXPh8kO7qFWw1ig3kCfPDKM8XKDc1TV&#10;c5WflikrLY2Xrf5kffNg8zAK1tN0I2a1QZ6p1u72OkoHvWelCObC7ZjPvsQ5jfTaswfzmc2bMd99&#10;7DHMHxVWVD2XV+sg6NtMRLmytrX6+zAeweshKgxbz6M9g4MXbVrttc+KsO6IJKTTgNesDYSo6zbr&#10;nqB02HSb13ph2t1XCttuD4LVP8retm0XLKtQGEpjh/a3eW1tYSHdrE5R74cRVY707SvpT4SoMbf9&#10;1o+D6ZZscK1OUDuu5x6C8uNEcM13fMZb5kearGKKc2gEaw9cuks0mvhg3z6sDXsolbCW89zTYOZK&#10;8ds659xJepaLva2+gvlvlu1wjmuiq1w73bwdaz8pzu88HD2Gea/WK/Mc+4kpqco2X3qH27714L9P&#10;Nm6HGu4VePJBnWtUmWlc3/YqzMlv2Ie15yJPwDj4NNrOkwtYYzy/gvGxxqf1ECt4PYm/xzajXxub&#10;RBwVsoCnFzF3PXIY4+jSDK7f9lYwrT/0+c86WVvlmgkZyq67Ad7rHk6QjW6N6yv/8l/9iJOvuhHr&#10;MaprmQ50yXHt5+Rp9MV/9sdgwn/qcayRpMm6UyMjjocW16qnp7FuUeNa5vd895udPP4MmO0/+Bf/&#10;4OTICNbk5uaw3lcYR5gdMhiUefLFwnKQf1o/OXAN+qjpSeT9kWfx7toCyxHX0GukgGzUcT9LxrUm&#10;y2ObzH81sqSM5VB+PWRZVitJ6LN9G/RLd7A+dOYEbFFe4noA50YaU4gxSwyEqRBbq+DXc/d/UDe7&#10;b7v/bRsYEDBdXJn2ELRx+CZqXiyo7RCkk6+r0WkQ9I6Vgs++w/uWEVIMRYLmjB6khx3LWf3sfUlB&#10;LDWDdNQQu1/vXruLSUVhq62xzCuaX/bqoHsoN0q71V/o1wXPL4ZZTbBhCpHsU5HFrFdXD5rbqMvR&#10;ow4LUFCO+MAfoEjH3sgUdjgO219bKEhrK3stDLKHmEP9ZxHsdIINO81KOkh/QfcUpq1jKQ7c9Z4t&#10;G3YKqLFTWEe7zuDHQTsHeuFafZPWUlr67SeP5w2e/JTib4fJECtUk6yf+65EGzk0ifq7eBK/1VSr&#10;zNshyMoK+pehGtrbFhNU5Y8PtRW8164F7YBYgXzZnVU4afLF2lu20nu+jTXuDL0fZe+2Wa8Us5qu&#10;NX7z2Y94X1K/MzmYca6YoPywTfvrp4+2eSXMan16MKygnWXZdv8HcVmp75MsRJYB04Mfl2n7BD1P&#10;k3HIPv9amNX6wiA2vO+rj/R7COLrzfv+ayDlV6jBcemxLRMelMc6lSUagX4egrVcwPZHPvP9QPS+&#10;K8gmNn26tvcHQSxhepdTg24dY5vCvR2KS3qrDNt1p/CYPfiGBjXw9TN1NJib95fVSPB3/aD+Q9r2&#10;QP274Ouo/DTtcXhuq3v+WiBtpyDVFgZ9t+JmOTK2bg84RaBjfoWxjGqCwvBtSETZOoyN+mIxq9mw&#10;bRn2wTa0B6aNVnlpaRJKRDGr5XjK4ZZNmG9OjOB+mvthwnZpMo4q97s0WG4a3GPTHkLYuQm0vyPj&#10;+G2arXAiS8bIKpnUqhXIFE9n8pDlQNb/eZTpaHP/ispZmn2r+uKOGMl5CtsaphyJC5x71PUDTRf+&#10;WI7sesMjsMFVB/D76imeDjZfQZw7tnGeWEUYR4/gt+ghnjInLCSCudF4Afrsvga/nY8V0O+feAp7&#10;Ai6cYhjaJ9Pm3HQa87fEGH771V6jDE/ua2VYV2sq+12b1PFOYMUYMWLEiBEjRowYMWLEiBEjRowY&#10;MWLEiBEjRowYMWLEiBEjRowYMWLEiBHjG4Tk73z09W473fat8I6rj2P33R/8j9938h1XgTHlbW8H&#10;S8LpJry9vvQEmJie+NLTTu5NY9f9a96KcB49DuaYM+fBCuXh/HHs3EvlsItO3rZZeiKUxsDKkOQu&#10;3JMnsTtvcphMN/RwqpOJLU3vtK3c27h7Gl54HtpkxanRo6qYQRhNnTXOuOXBL8+eDL1cxKiWLUCX&#10;tTJ3V+J1h4zZHdzkuebFInYgillNELNapYLdkLk8vsuksOszwXPa80OI00OVzHDNVXgijBagV4Xp&#10;8VnaKEcnsWOxTgY1MavludM2R6/0Os8/99AiU53PrMZ0tLijsU0vdZ2r6+8yFrOadvrSNpk0bUdv&#10;yGQ68MBIU28GkVgpozzlG0h7kjtkM2QNyxewu1OMdlXqkiDjR7GE59LZQ5Ne9kKVkdXqkEpnZR4M&#10;PqM5KN4uoMwM8Yz+cXqBbNsN1qQ089UDN612bYdvM2S8mxyDV2GBO3ubGXzT5Pn+L58DO9jJI2AL&#10;GhNTCRlJlpbggelhUxZ5NjKEZyXu5M0OwcM1m0HcJ1jOCkvw9Lvhn73FyXvPnHLyzNNgNhrmru8X&#10;eZbxvXeDsclD8zl82+HZwTXmRzEF/ZNrYDDYNkEbkQ0tXUCY2Qnkq1gTGvSIKYumq4si8yyZhv3T&#10;Y2BBaGWRvoU1xD3Gncy37EAZfvW77nTy0AJsVm6CKSpN9oNmB3F6aLMOZVvIj9EU61QecQ2PI38W&#10;FpCeTBkZuZXnTpe483pyF95P5ZEO7bb2MMVikMzDu/Ozj6EtvPcDjzp522542d76dni+PrAE+6fq&#10;rC9l1MkmvViTrNObR4N6v2UT6vEivZge/io8dTdlwSRWXoBerSbKcGk7GOMOPo/rrXmUjZ17ydRV&#10;vMWJ86dgw70jrIBdXLoNjApje8GAkRwD29RYGnElmyzDME3iU4dQbu5/9n4ns2Vcp6vw3pWHc46s&#10;aB7uuALetY0KdmA/8DhY/Z45AiartSV4IA+nka4UPcV3TKP/2LUFZYFFJHHjq8BgVtkZ5P0Ts+gv&#10;jpHJp9BA29LJo5w0EqiDV02BsauZgtfXSy+D8bNSRR248ZrrnGyy7V2og5nQw5kL+LvGejvBvmtm&#10;GOUtR+/gE8uIc5FsIZMFXG+ewncLqyhP0yWce14voyzkUUQcJndAjyP3w86vHkN63vYvwVL3h/fg&#10;+tkn0QfnEkj/RAZl+4rLbnJynrvuL1RQF6oV9jddrFRx7+gZllEyCSZpO+3sX1xFecmSYWwoh/c2&#10;0dtgJAsv6YUa6k25wUrSxdIzyOMf/hbk5du+/wYnX6JXdnMBNmolUF4ukEXw5BLahd/4D59wcvYF&#10;MLDlE9C5xPPbPbQT0DdZRL1pq26t4t1R9hu/+DNvcPJN3426OT+KuvrsaXz/G7/z906+dC/Y+aaZ&#10;j2L48VBpgg1gnEyci2yv5A3pe9kY7xTrxSLvInmBhJnVbBg2LHlc94fZ+17v1cUhymNmI518XUJM&#10;K7onaOzQpBeUEPak8pAxmtt0Bq1XfxxCpAcPEfXdeuizr7m28D2qNDi6CPiWYH8pKK7ASwtWsOmw&#10;+eOzvgzQYSP9pU2zjfoj9oAiGXKb7G8bZCyocmzl4cZbMGcYHkGfe9/DaMcqZNPIMe60vMBYNnzv&#10;KXq1+Y5jZFYblG9iQta3UemSF5rK30bMauFwVEYDj8n17R6lgzzqBqUjUm+NufmN5isWUToMCjc8&#10;lwlD71oWMEE62DosDIpLsGlWWbZtjuZlsrnaX73f8/oAO3qI0iMq33TfPvfg3+O7Nmxd2xhtmNam&#10;4XBsmBZ+fkW0Jb2txfqQPpaJIMqrW9KvJfzQPhfLuAex/Vx3Pfran/iZX3GykcI4t0VWxjTbuRRZ&#10;Xpcr6ItPnwSry3OHML558N6vOrm8gDmUQxJticpPmp6HUqNehw65HOLUteqT9PbZH3j/YpjV9K0g&#10;73pB+aUwbR3eyDPVg2UtszoINh8kxT6tcZyHarV3fiy9du7EWOj666938oEHHnByYRnjSZsOQTra&#10;PtyD9M2+otLZn45X0H360LdCVFvTj+jILAuCZHuDvthHr+l6YL+114IY8QSbHsWpNnQQZM8+/S4S&#10;UX3HIETZ289b5ktffsnG7v8IRNjbhhWZzghWTg9R39i0K326r++i8jNSly7sMxuGntu62OD6pPpJ&#10;3Q+PE/ywQnMZD3pHdVTXKiNazxwew7pTg+totRrGhGPjmKd5uPY6sJUffPIpJ1eXsNYhJgKxAood&#10;pMaxYHcg6USKa1oprhPObMGccWkNfYKHZZ64kVF9dv9342D6Gr0m3BD+GIO2rYSYGNKcY+YySPuV&#10;14FJ7e3f+nYnr9mPNecTj9zn5L2f+DsnTzOsVAn5ssD8SXFtdJhs+x627cKa+11f+oyT196BufTP&#10;vQ/sZ889hLn57/+fjzrZKmKt54434gSFpx4AA+lwEe33jsuxBl/kHN3DoUNYb9m+G2s6m8k0sHka&#10;6TqwBx7yN117wMkVMvN/5MN/7uTTT2N8v7iE+f35ec6vmV8etm7CWtPUON45dRz99x569O/bhbA/&#10;/lefdLJd5/w9D100zm9VEWada3iVFvofD/Um+prLroPed7wW6ycL52DfL/8j1rdKw4izWke56bSw&#10;tpCpI6wOWV8TRei8zLFsMVgaSTRrZP8hm1uhCH1V7iorKNuNMsYUCTIrtKijoJNIOnwehpgdgtIA&#10;iJXVYlAfC/TeX6+P8wmtCL9NMXH67S/T+7XAtl9CMHdAWyIE7Rqfm7GGBzWRClr6W+nrTynb+TZk&#10;2PY9D7KF7lk2fF9yTV3XflvCDAjCDMIW9I0Xigc7rgqeA2H9PCguMasJA/N+EKVrCEE6e+McpHc0&#10;ZE+lh99yfB/0m9TFL4jSrTcdNr0e7BjbwpZtITp9QPh+J+KdaPRGGl1HA9i02TFFktRE9r2NxsHh&#10;umqZ1ZRGMd4EgL5aO5FsM7I82U7F7JPh2k+FvxF5yA6jP3jTt2Bt9zVvwjjgb/77/3BypYx18XoO&#10;a0Eag5T1Owx/A0lwbtg4D1nmCSYeAkY11bn+9jQMrZGmeptj3w6ybdjGdtyk62CdqPcbsTapzg1i&#10;0fIQrtu2DCrv9Y1lmfLBeuQzq3HeZeMKo08P6S0Z0eb0xU0EDHL9cfph0hg2DD3X6WWCfU/X4Tph&#10;44vST4jUn/cH6e+zmLKt9NNj5ltChgxxNiTFoT58UJnw6zETGa1vb+j9a9q934XjCHK2194XC2uj&#10;QTbTPZV/245lOI7PZVFmA/s74beVWuvV87A9LqY99dDm2o500hiir22NsLUDy6bC6JOhucEg+Olz&#10;/3vXrKOhdlnMlvqdVFmsetFJMef8cqjyQ8mc9dsmvi4dPSQVRkTeh9/1YK/XtRExcJwRQh/hGxO6&#10;0Xc9Rd7kfYp2tOvf4fUtDyozoxOYJ0yNoz8hyZjPrJZmX+Khzb+b/D2iRUUaVe7J4Clyo5sxv6m1&#10;uJZYxfh+mGzTF+YwL6jX8P1YEb87O/A3DPVcGbF4cx0iGBdDf/XFeq3GU9jKddihyjgaoXa8pb+5&#10;hjk6jvhvuApz6VMLSM/RCzwNp4Q+ef8WzAFPPIN52wWeZDGyHXPGWmiPTW4Bv5Uvcb9IkvtcCi3U&#10;9wZt0+EaQZsnXKWn2HeNQqc8T0zs8ISxDscFNe7L8HDuHPYGDC7JMWLEiBEjRowYMWLEiBEjRowY&#10;MWLEiBEjRowYMWLEiBEjRowYMWLEiBEjxj8hkk+d/Ddu+11nCOxRD5zGTve7P/BpJ9+xH15a17zq&#10;Eic7dD06O4ddhF+9+2Unn3zoH528CmQwic074G333Iv0OupiuYJdjpUqdtm1qnjWrGMX3fQMdv4t&#10;0wttYRG790p57BQcyuG9Rgu7DVNkO9pdRLj7NsMjzYOYw7QTMcd9eY0Udi52uCPZ9z7lbkR7Vmwm&#10;j3DKFXgOhD2edP6sPIvF7lUqwotLzGraRZ0n05iY1fwd8mRWazewSzFHDy4PFe3eJqXQCFnXGjns&#10;ZFxawe7IIr2lx6awS7JGHSrzyM8Sd+mmi9SB4TpwF612qzbqsH+L+SJmNX+HOXcs+7uNed6uduPm&#10;8tAtm2U6wuclhzzvPVRYBhI1eFD43h1kVlNYYlZril2DYcqmjdAZxi3q01XU/d9kllX5R4fvVhfA&#10;1DOUYnlMIs7hJK43TyDuLXtQN1rcJe6hwZ2iskmW+VIawq5bsculyDRWyyA/Dh55zsnKCdSbfVsQ&#10;9iLPBz59FrtIPVxGxrfSCBh8hqexG7XAOFI8+PiFMvJ+8aGHnLzxLWAPWt6EsnDoPjB+7d+C7w+l&#10;UGYefjFgjDryebIzrcEmWbJp1bgHuMl6Ixa9Ugf6DsFk3TJLOYQ4xCjXyqNueig0kGfpHGzWJNtB&#10;J4d35hfBmDC8jHp/gHXxm77z3U6eGUIZWWyBCSudhOfjMnfvehihTYpt2CiZ6i1XE+PwpKytIB1J&#10;tkVixioMIZ3T29B+TZRQN8tkufMwUcAu4DW2MZ/40jEnn/8Y8vZNN4KhbOxqeBc9tgzmsRGyhu2e&#10;gh1KE0j/whrCy4SYlcYnUS4OnkeZffLTYKUZHcL1TAnpyJH96zw9sZ57/rCT185A/7e8/W1OTt/w&#10;o05+9LN3OTleCvL++suhT4Z1aeksbJGtIV+2zOBM6zZdlNrT2Gn9uefApPbxj/yhk7uzYLw7sAue&#10;v0OjQXs8noEH7PwibLRMdr3jp8FuduwgymRyDekby6MOZxeh5ztuAjvH+DVgCzu3hvKVvZSeWl2k&#10;NoHN83Of/ICT24fxbN+eW508+Dzs/OyTqA+lCbSphQJ0yZCNa992pLfTRnoricCz98IaytwKd34X&#10;i6ijFTKjnTwBHSZGYP/8COsD2/Zbr0Y/+sxZ7F4//yLSvX8z+r5r9l3rpIflJpj7zj4Lb+GtLEff&#10;9aPvdLJ2DZiL7nsUXtAPPIJ0bZtGWV9dBMtenmW7yfI3N4c0eMhl4Y1dTcgDHrZYPI9vq2XoV+/A&#10;uzjJMt+uo50am0JYl4zAk3lkBkysrRK8vj0UKrDVzZchz7ZfgjyutWGrszXEfe4C2p7WHGzxBx9B&#10;Pf/i58DMtr2GtrTNPuPKbWQN7OJHf/VfOPk//xZe5k/cjXK2owX9v+f7oc8P/Qjqwzzb7/P0hvjc&#10;XWAC+OCHH3ayPY8+MLcG3ZP0LvTQILNapgO7lllvCwlcy7NUsF4qfr9J6T83jAdh+B47/Mb3AiNs&#10;WL0xXhzkNSevlCg99TwqXWFXRv8eIW+gwIMEsGFaS+Cr/vA8DLrnwd63NhSivqcz9bqwNrDwn5sy&#10;sR78aCM8EAMvLVglKp2CPLHk0eXBvtP3jR8mvmnT2yjFa3kk1Wto11JZvB/2Sh4qoQ++5dbXOXno&#10;JfQPx19G29duoM3M0dUqRT3lPaXxdJJjRo3bpFuPzqw76udtedI3YlbTWFfl0LcR64C+C8ehMIUo&#10;uw/6Noyo+x5smLq2UvpHxWllGLoX5XEY+S29v6z3sTDoO/0dlS7pIG87edXpO9/mLBMq++HQUlbP&#10;rxPW1h78dLj/g2tfuv/7YcPq+47Sg5i6hXD8Hvz8imhL/DDNd4Ngw95ITwE53wUzyr6XDbX9modd&#10;fy1YcH/m53/NyQaZ0xucR7bqkGkyj4jZRsxsy8sYH9x795ed/MpXwLTqoV7HXKHIep9s0YOX4xi1&#10;ISMch2nurXqvubsty+Gm19omCirD/vssq6ovkoPYIaydBb/t2yDuqPzqNnhOhNsupdWuWwyTXfq1&#10;r32tk2K2f+oZjMOioDjDcehvpTmKpTEK9j2/3q9jh43CtvUrGkE4PV6+XTTMjaBsIJ1WP9vGsliu&#10;i43yuiXWGcJ6KssOti0N42KHI1E2tekKw+of6UnNPtvGoeuN7LAeovS2sP19GF9L2teDn54B4Yrh&#10;wo4xBOlibaP6VSdrtr0vGUZUurQWqrKhb7VOOcTTGhocQ6ndCEdxNdc81rimceIY1kaEJtdsFbbW&#10;k4p5xKEyoXRMbsK8Ukz4Hvw0qR1lfRDrdzPbG4a1gdLvrzUamcyjr/Cw9wDWv+98/eudvPlKzG8X&#10;T4BN/8mv3uvkoUNPOHn4MObqk5znF0uY4544hfnyKFnH3vEOMNB4aJBJ7C8/iH7tLe/BWsd/+tc/&#10;7eT//o3/7uSH3w+276Uk1lJueyvWiBJN2LhNJrKxzZgXj7A993D2HObz2Rza/PIa5sVprgtPkTXv&#10;sv1Ys7nyALzsP/l5sLk98sCCk4UM8vfIYYSXEityFzvpgV8g29ryPNZ2zq5xHPAaMHZuncTa4YP3&#10;3u3kxE6eBrKGfn71FOYFyxWuW1SCddcm8/p9P/PNTuZK6P+ffQZs+gcfJqtBGXlY41q2PPgzLAvN&#10;KspGmacd7LsC6a3WYRcPp06g/xsfxTrSzt3I0yqZFlYXkberS4ijXka6m7Xe8pcgy4VptnvQ1x5z&#10;AGIZ1mw7EAXLXhNGVL8gHfx6Y6LYKM6LgW8TQteWfUasKJbRKAy1lfaZbUOj5il6K9AhCCdgmcO7&#10;/jcMW9eWWc2X7PQG6R0Az8TaZt9VWIKe27gss9qg8aUQxQxjoorEeukRC5DWv/Sqz1rsx4H64DO+&#10;+7I3HcJ66enDOv15GOs9v3hmtcFxbXTtQXaUtPW8E2Ko93AxYVrY+qFvOqa8if3H9oNqM8s81Uls&#10;p1n+ttMW3UsXuTG08VfdjDXrO+68wsmjd6ONv/dB/FaQG0Mbuv+y/U4++yzWXdujiKvBNaHkWYwH&#10;GmvhdELvltq2iPUxDTj96z6mLEiNC8LjA/1t3+0+cMLet8xqgm3P/HAGQPWiL2ypr3QwvUWOxzR/&#10;ixrfeFBYmn81/FMMBuulbyX1XOmzOnqw+tswhCCsiHwjdB3FLurBfiNE3bcYFLKfNtNGBmntLQPZ&#10;Duxvw+rXv/c7Dz573jr9tIevj1lt/bCF8DcerA313EoP+ltlUExqKpv6HVxtit4XQ7ni0n1dh3UI&#10;/sY74fg96LrTQBvkX1MqH4Kwe78PI5WCnkJkXEYKvq5+XCwjXL9wYMXWGrrKgHKrw9/ag3YL5dEf&#10;E5nyNJhZjX8YWH39a7/PxnWKe1vWQ+S8nrBxRSGc1wAT1EWH64lB3kHa9W9bvjQE3LIVY/fREp4P&#10;Zdlec09LuC1Kcq9Di/W/w3KS5O8OLTKVpUoo0zWuW6a4bpnivqQTJ/CbdYabIrZtgfSg2CR1uqT0&#10;Vj1SOdS+F259Spybxzx4hb+BprnHJh06vVBMzukhPNu8HXPoVBphz81jjrTINYPcKOZfN+zH/Cy1&#10;hD74meefdzI9g+dF/l7rIXcOYZxnf7KSx5xuehj9v+b1q6cxTy5Sp9wI1hDqWeYnT+bqpKFLocQ5&#10;awdrxB6On8MJgRFFOkaMGDFixIgRI0aMGDFixIgRI0aMGDFixIgRI0aMGDFixIgRI0aMGDFixPin&#10;Q/JzD3y/29J36eU3uxsv17BD7/Tz2B3YOA4PqsuvO+DkZBYeSAWe2/rQwRedfOw+MJLk6Om8aTMY&#10;S04tc5doFyvYPJc4cQ479Opkqcl1sItwZBg7+OaWsXuw2gQrUi6LnX7Dw9hb16nh/eoa3ttRhC77&#10;N+9x0kMziZ156RR2FybEpkX2nJSYr7gzWecHp3gOur9jk8xqVZ29itsOGW7107s+sxrZmOrmDGWx&#10;gFWr8vbC9XrMamK2apFZbYwMXk0y3F24gHwSs9roJGxYzWI3Z3kROyBHsEEzkS3hfp2sQR7a3PWr&#10;3aoN6t3mTuUmPeTFsOZ7unDnrxgytBs0x3TlxJwV2hMpb48W7e7bqAb9xWiXziKsFHeMpnidlDcu&#10;dyXLEzN8Dn+rCfsmyXijEljjH2IeqNAzLsfziztkjpgoIM4tM/A2nNjBM3tDDHGtGt7tcLdzfhh2&#10;LZCpJ+Wz5mGn6CKZr554BuxHI6vwPD1wCTxMXqYnjVgEPFxON+yhUYSZm0ae5zOQHdr5aXq+PP23&#10;f+fkP//hb3eyfQXqw11f/YqTpUXsUL3sCjBHffkodPDwlbvBdpI9DXajVAc2qSaRjnYRaV+rIK6R&#10;JDwXh+nFOlzC81QG72ezeL7aCPJlsgBbFBhWtYF8ymaRjuMn0JY0z8Kj8bat8MK59hawac1vQr4U&#10;puHZmE0h/8q47ZDpsIxWoFe6wHJEtrzxAvTKUf8O2ZCSZPrK55Du6RHodNk40lOl9JBivpzjudGf&#10;+ghYnGr3YxfxW97+RifP8pzskyvw+iyRfWacu4j3X77XyQLr7GoFddzD7DL0f+gI6tbpJxBGoon6&#10;PtxBGzGaRLlbZj4tLaLN3JNDWFffhHa7kAe7TX0aXreLDdjYw1AO5WKc50ivzsEGp47hndFJtK/j&#10;JeyentmGMM/nId//UbC1jS2DAevyrUhfhuxiHhZWUU9aPOM6PQJbpNMIe/Y4rg8+DsbBNNvCrS2U&#10;tx9+HWx609ve5+RDx5Fv9x6Bt7GHl099xMnKIry1rr8MjGq1NcTx4hHUrbPHDjm58yqUx1oGZWZh&#10;GWV/bAj1PsM2JZdTC9JtZ4tgjat0UHc6ZIQsTMPL+dQ5vHvyWexKv4TsjJddfrmTWy5Ffb/vKHR4&#10;4iuPO7mF5fP67fBc9rBpO8r9oUdRf/eS0e9t3/4mJzddDS/o587BFh/67Fed3LIT+o9PoAzV2ihD&#10;S2toYxcWg3KWXMWzIj3bVtlJN8koNsyd8KURtCVnTsGG87NoL3ZdgfRdw/SncvBkyM3AI91DiZ54&#10;e7fDdpkcxhTJJsI4xn7zNM8mH+/ABk+fQbv3kb8By+vECmydaKP+33QAu/g9/Ph/QLn4ud/Guw/8&#10;LTze37ATNvuZ//AOJ4e273By/gJsU04i7g9+BKyUX/w48iVfRxuVJgNplX2hh7Ei7tXJyliji0mO&#10;far1zpN3jfX41XNJ9WVh2Hd86f73wg7aVw+9V+sjymPVemRKKi7rXSzovUHManpXttFYwz4XNB7D&#10;268M8lpTf66wbRw2nywuxrvIwsbhQ26SFwG/FER4IAYsM7BhFHxd5EkW0iHKJkJgE+rAeuIT2DLq&#10;NFkUmi20LWmO3zzUawjj0v1XOdniWPzoEbB/Ntn/Z8g8kCALUJb1oOmzH6EPFyvHIPjpoSeSPPts&#10;nWtxHKby50t5rTHdYuEJ2yfKVoKe2zgtbDjh8qe/o6Sgaz/dEXI9dGhnMZNFfat6ovwQw5o8Fm17&#10;MCjuqHQI8tJTUbVhadz/jWBW20g3D36arF66H/GtDbsvXfq+C3k/R8Gfe0a0JeGwPCjOcGlcL42D&#10;YMOUR6yfUYTeC7NXaW50w3VgGv7pn/t3TrY4R9AUNKl2mszLVc4rV8vo76tkZj16BGPgv/1bMPl6&#10;WF0Cq4w8FDNthF1voW2RXmNjGEuscq6keafKrsq43g9YHwJsZDvrfa78Uj+r+5Jh21o7C+F5bRj2&#10;/chrtqlKnwc9k/TrNdN8yy23OKl1jC/ejfGnoLZVUNjhdk9/K622bFt9o6D3wusuUdgozItlVksO&#10;6CeFpsYWymO/Jeq9L9mH/mLVh8hvibbp9yPHcQPKjtIT0YT42MiW67EeCBt5Xtvxro3TXg+yi/LU&#10;PtvIhlEYlG57LyrtUTaTLvpq4Ht8R88k9W3UfdW9RhXzONVlPbd11YMde1uGjiAu2FbMalqbY5Pi&#10;f1/nOM7D9CaslRWLmPOdIANZsw79Mpwb+G2F5k45jA1Vz5scp01xvWJpKVir0rhYJ0ConOWyCFvs&#10;h9ZmSqfSofVXSd2fGgezt4ddl2CtLJ2BPkuco84dR7rOnsGawSptV2ay3vBuMKS/6nbMxe/9yj1O&#10;3njjjU5ed1UQxx/81oedfOEF5F1zHH3Tb/+vX3Tywc/i1JIP/RnWCubrmGO//luwlnDzNVjfaKzB&#10;xvNcQzx1PsiXhWXMmbWWe9W1WI+YnMCazvMvghluiqxn73g7mcsyGNf/xq/8mZOdNbC6rS3Cpk2y&#10;C3jI8zSPKk8UKZN1ucb1sm/5EZz48J3fD6bVl14EY+fcAmy3dQjrYaefBgvPl+/Desapl4L1imod&#10;a37X3oi0n2F+FIewhnb+FPStrWHO0Kkj7FaGawdc968nMA7YyiWEG6/F+sbKcjDPf+Ix6NFuIw+H&#10;RtEfNhuIo8ETYGpllLdGGWF3mpAtttOtFuyR1KQpBLXDrEp9UB0TkJoAWlsQNmxzu0hp7VyIYC21&#10;fW5Qn/ojsd9uBOmt9kpsEIrDH0sNsJmgE3lsuyWWDTu2kxTE4C3dw88tu5bCkvRtIXYU876u19Pf&#10;D4Oyv/3tldbG/nc9I/zu/QHjgb78MWxTDOoV52MY/1TMarYMX4xOfjr4qmwj2Gth0H2b9/3xM66L&#10;DHNgHAxTUmMKPy7OiQSFERXnIPh9rIH69SAGXKve+P0jl3KqVa678DeGJE+8yeTxvof8CMp5Zhjt&#10;6uQW9KljFaTnhcM4/aNcwbhgbBRt5NkF/ga3C+339TfjN5+5x/A78vypIA4xCEnflh3Esj6rHMpW&#10;qoPW5oPaBd/+hK5lSftt8Lz3uo8pckC2Be/2yrA+YYg9R+Mx274J660j+KxBJi5bvqLqoOSgMbCe&#10;RZVVyyZmn/ddR8xrPPQwVYVgw4hCy7R/Hmwe+zB66Ll+H4rSsq+9C4WrorsRs5q+FZJBJXBQXRbU&#10;1oYxqOyFsZ6dw5D+Peng3zq9LE82KY3nbRuk9aOocjc4/3rjjWIt1DqSroN6wft++xAdV3+biWuF&#10;Kdi4BYWpu/516DcRnXAiVi9poes219qDPhrp3YhZLQy71BGlv10I0P1vJLNav90HJICwzGrKH81h&#10;g/tO+HGq/O3egfkjt80k8hl+pxMHeDKZg+zPNrLNBBa4B6fCvQXMnS7wfpanTVXXkI6z58FCnRvB&#10;muO2zYEdMlRUFmhxXtzm/g+dpJAlQ2Eygza/PIu9Totl9K8tzmV1YoTm1R60h6TKdExuwZw8yflZ&#10;axXzlzJPrmhxj9PmzZgMTZDlvMy4KtxH02oG7ObNF5DGOW6qaZIxfGYKcWWZD/U59OP6/SiTxhyq&#10;zutVzssyw7BIMYf0ZNOYc3lIF9iWuP9jxIgRI0aMGDFixIgRI0aMGDFixIgRI0aMGDFixIgRI0aM&#10;GDFixIgRI0aMbyDizWoxYsSIESNGjBgxYsSIESNGjBgxYsSIESNGjBgxYsSIESNGjBgxYsSIEeMb&#10;juQDZ37B8bVN50FLnh4G7flyE7x5X/nEl5xMzYGu7VW33uZkZRP2uX3xPhzD1j4CWrdrZ3AcWHUE&#10;dHaHVwMK7zNHcPzXXBX02ivzoFAfzoJ2TvS7lQap5Xg0WiEPej0dNdhYxf0Gj46cToN6ct+m4BjQ&#10;VgL6D2VBO5cghZ+OAU10EJZoBQN6PtwXhaSOAa03EGeYfjQtdj/qraPChodxvJyOBRU1YZHHYtZ4&#10;DGiG54jqyEQdA5oXZ2EXDR6dpGNAh4ugBWyQbnNxcd7J4hrypzgO+rwqj1YsL4LKb5THNRVGoVuT&#10;xx96aDFJ0rfJYz0blG0dAyqqQtJS+nSOtJVsJhrhnKGr9ZAmhXCT3JU6jiXJuPWtjgFNmCPU0jk8&#10;T/LIUdm2RYpcDx0eSdVpIewmaU7rUNvXW8eAJnicQJHUl5t4pOf0DGgcC1OQtRBlZoe8p0mei1Wi&#10;XfOko28PIYwkj5s8OYd8Ovb8QSe355GezbtxlN+L8zjmoMwjcD3sz8FGxTFQLGYnkKfFNPRJ8piW&#10;p9aQzrv/4v1Ovvddlzk5+TbU1S/NgSr/xc981sk3lBDeNXd+n5Me/tuHH3Py5SdwFGeqyOMNKtCh&#10;xfozNAQqyUKaZZZlozTMcsojfbMd6NoIcZQe2IG0tnkswIljOD4z30bY5+ZxVEFtGdfbecTAna/B&#10;sTTpq3Hs5GqZRxBuRTgLKGYOzRbqiX8caA76qiwUWBbGaINsEUcqVJm3WR4HOpXDe9dOolx1ZhCO&#10;hwaPGD7EI44/9+c42nXLMeThq979ZicPZ1H3VldxJGSCR3aWGNfWKZSVTftwtPIij6/10EjBvl98&#10;4KiTa3M4qjPLo5FaiygnYxnoudZEel54Ec+3DIEK9I43ok08fwrtwvBevFdtgZbbwxApR+dXkXdt&#10;tg2TE9ChQxrUQhvp2bMJxzW0pq538ivPoGyffvYLTm4p4mimsa0opx4Wm9Any34lx3re5jGx+RKu&#10;51ZQXk4fRj5uQjYmruNxIFdc9jYnH55HfXv8OI5t9FBexnFFWyaQh5MlUJKukPb0xNxpJytryKeR&#10;LU4kLizjWtSyU9PQe3wKBaswBZ09vHwS9h1KoTyN8ZiJdhFHnh5pIo8PPfi0k1eVke5brkad3PZ6&#10;HIXx0jLy7b67cXx268wLTm7tBOVsKIH6nU/j6NfX3YmjRbYewBEe8ysoA0cXkb4FHTeRQj6xqiay&#10;PNb03BmU1/NngnI2kkcY45tQD1JJlIUxHjOto5xHJ1F3l3hMRrOC73Zvg62mxmDrk2dhy0eexFGs&#10;Hl57yzVOXn0Zwlhl2Su30S7NroBS9vwcwhwiFWxnGEeJrizh+NDmCtqk0jDGDxMF9uVdFPKgsP2L&#10;u5DHX/7gXzr5K9+DMnrHP0O5OdlGuuZ51PDkBMrdH3wGdfSrf4XxzGgTeV/j8d9hKvAMjwFJcozR&#10;yKOPSvLoGgufWpl9lvoy3ffpqkPHItlnuhZ0pb7M74vNexZh6mYbpuCHZWDjsu/54Q04BtSmuWmO&#10;K1JY9vqVwDBaB8fLRehrbWvjHqSC3rGwYevap2C3yhmEv/dLQQRF/Nd6DKjox8OweveD35C2ucH2&#10;LsOj/KRDi0epd1NM6Y1zkcfDJbSNeY5XVpbQz/t07vxWx5uJwtvPFwbZXucYUEHlTMfGh8eeHtot&#10;hKm8Vzm0x4D6402fsDtAVF5HSVtm7Pd+/e9C79qyacPs/oX/TVgbXYeh4/99m5m0Sgd7ZKpvI46X&#10;rW7hOPWulULf8YB8rDD8/FOZl3T/A70hBLBxCdYmYftHwU8b9bFpVVtjYY93sd91/4DsQsdKRMG2&#10;JX4YERiU/mSETQQbpq4Vlj0G1L6fDh0foLy96cY7nPyxn/oVJ+tJ1k0e25bVmQV1yArnAw3KFa4h&#10;nJ/FfO39f/n7Tnq4cA5ziBSPoivwmK8G1VRbUiyir15ZwfhE806lS0cr2PSGYfPQov+4TycGhuUh&#10;HI7+VvkXgmMmB8PqYq87bDzDOugdzfd1bI7qwT7ORy65BEfy3P1VHKmutlLfq26qXQjDHj+ocYfV&#10;z2IjG4ehdy7mXQ/2vb5r30T94eldHQMq+Hkd6vc86H7b5v3gZuKi4OchFfVtZY5x8e/r9UH2Ca1j&#10;DcJGNl3vGNCNjgcRdGS3ny5Ccdu+Ifye/lY5s2FsdB2Vvo3S7WHDY3VMGH1lgAi/p7/st1F6277Z&#10;X7szdbSQRfsXhto+fasjRNTWKGwdv14awnxM9V1xBEfcBToqXuVtQ+8yTM2RlEqVo3wJk9UM+w91&#10;ycUC7i9yHdODPyZgn6vLNo8r0Q1rSws9V3j++6FGOKXxIo9r8Y8SYvp0iozWjVW/v/ffv87J9/0g&#10;1q4qy1gjGZvA+suxF7EO6OHXf/qPnTx7DnPo6ijC+k+//aNONi9g7eff/5s/cLLKNcYf+Ilvc/Ky&#10;3RhfP3rPfU7Wa+jr6lrw7KJSgf3Oz2GufeONNzu5bQfCuufeu5wsDePbq6/CvHlzC+Xnr/78007m&#10;E1gnSPM4l5VKMAdf5bH/K1xrq/Io7qEU9MvMoO/91d/8HievuR5HipbS+M1gOnGTk+ka7HDmLOb7&#10;FyqI28MDD+H3iP/7fz7k5MoS3i2OYH1o0wzialcwR2/wKNIyLhOLCazfvPdn3uXkTddj/j976hkn&#10;n38Gay0eHnkMtpo9wzpGWxTzKJMdLpw3EUWiuory5x8xnkZhaPM3hzbXvmyddohow72SFYbW6i1Y&#10;DL0C6sR6Zd8/ekxlme8qzqj2Te8NOgZUGJi2Lqw+OgbUzinSpl9pcQw4aIzeMcd+Sdr6bJ8HsPcD&#10;HTnE9mHD7JOq/4SNW9B9D/7ffUdymrAprQ38+1yf9f7ysO7xeX02IPhbm33e/z51HoCknw69A3mx&#10;x4AmTcHz7RNCnz156d9XZ0DYMAaFaRFdvPFgozBs2RkE6SvZdwxoRCCKW6lcTxc9Uph61x4dqGNk&#10;7TGgWp9Jp9FutZg/mTTWfpL87cFDuoh3s3m2+ezDklxrP30WbWm7jvY5xb6hzPq/5/VXOPnf/sd7&#10;nfyTX/5NJx/+KuL2IL071FdtiEpRR+WP4xLflgbWZuH3VMd0T1JrI3Y+JanfRHUdhIP7bXsuXwh6&#10;10pBYfrHs/LYcrVJev9i5li2nEkKGnMrDPtei4fg2e88qN4H5YxhQPjtQMroF6XvumvVobXyrwU6&#10;6i8MxWHrf1R7Kq0HPw1s7cVmIZv0HclNBOnt/bbvGFC/7QcG5YtgmtcuWI/4W6mFDUvXA+PgEcE6&#10;/l9tiazU5LGLQb1AGCrDdr0gjKDO9Yah8b4fFsfqUXr65dGf+/ba0oM9Vj0KQR8XAVMHwvVf9/z6&#10;yrB03aJeQTtmpJ4rfQN0sc1Nn0020H+d5srHRvN8v2+OjIr5uI4qfcfcs7woHfbIZz3XHpydmyBz&#10;aZSVNH/fz0ipdiih5hhQjYnynAdX+ftDk3GmuI7ZrCDsWhXpWeZ1soB2evtM0Id1I3H/+0fWmt+o&#10;UpyL17mAWeHvj9V59J8Z7k0pjmH+VeKPvKlQFb5wHnOYuQrmOoVJ/EZbmsLvwDkaPMkMXKljAjM2&#10;DVtluLEpl8d7HdazhXPBHHzxOfxWu8rfQEucR05uw1pBZgkTrupxzHtb49CzMYKwy2WkJz/FPq1A&#10;W87B5iOlHU56yJa4/uD+jxEjRowYMWLEiBEjRowYMWLEiBEjRowYMWLEiBEjRowYMWLEiBEjRowY&#10;Mb6BSD44/7/cVrf2GrbmZbjTlyQ7icPPHHZy7hEwLr3z7fDmGjoAxp6PfPZ+J+//G3g8XVnE7rzi&#10;DnhgneEGRg/zZ8Ckki1gN93i4nkncznE2eQmygo9wrR7MsedjKNFKJUnk1omj+vOInYQ7tscMKvl&#10;MtiNJ9e3DHfdL7Ww0z9PliPtaBSzmnY6N+V1SGa1Jnft6n0P8hbEk0Sixp2Xw6OIW96O8pqyzGpZ&#10;epZnMrBZu4Z05ErBTswWGSyaq3hW4g7EWh76ry5yh+Iqdj2KWa3O55UlpHeEO9GHxqBbkww6Hurc&#10;We17Z9KLsNGEbNVxv0XmOO3szXD7rWyiHc/aVZ2mV2fYZmkyoGkHbFOeoIw7RY9Ff2e22Vkrj8YM&#10;2aDEdNAka42HNl3d2tKf5ahBNjQx3FSXwfDRqsJ242St2zYJG46Pw1ZtehvWQ1uEk1C7K6G33s2P&#10;wtOvRmaich36vngUbFPts/CSPLAZu10bZG07eRYMTM1lSA97xxBfgcxqCRSFRCmPuiXWsIcXUZ4+&#10;98G/dvLb9uH+/u8Bi9P9bTw/dO89Tu489ZKTb7gTddnDwWV4vNx9DxjWzs/BNuk2bFLMw85btsMb&#10;cmWFZYI2GSogP4YysF06hTLdCrGFDdEjZ6FOL89TYDHaVsQu3DbZ6Z47g3K26SzahzfffqWTO+58&#10;i5P33w0v0Hd9Ezz/F8ZR1j00yHi1uAampKQYksickmigHs0wfyZHsIO33qFHJsvwaB5l57JxfD++&#10;NShfjSy8OL9yDruGv/ynsOuV9LDc8drbnTzRAhNEJgcmqGoaZWP+GBgm9zFfr78DzBPnyYzlYbmC&#10;9ueZp044+fKzYJCYbEP/Sy+H3m0yyZWKYO56+Ank29xJ2PYd3wzbdTahfKYnEef8WbTFHobbLFhZ&#10;PFupIl25HGzZpHfETI5texNlYqmBMrGcBmNWrQb90wmkb2UV+eehmYEt0nW2ltx9Xsyh/NdSeJ5i&#10;vR5poy2/bOYqJ8vnkC/Tw7B9bdMNTt71APofD2srYDMbL8EG1VmwbG3ZBtatFXp9vDSP8p/OwJbz&#10;J9BGnj8Gm1x/HdJz2fVgG22NIm4PTx5G2JklfDtOjxLRbM6XwAL24AMvO7n9FFjEvv1WlNXv/Pkf&#10;d/K5JaT7ri/Cw/rE86h39ZfRTnionkRbcctNqHPf+i++38kLZN07dBL6LtbQZogBb22e+ZdC2di5&#10;FzYbo/d6IdT2D4/g3QLtOsod++NkC6uSObGTwbdJ9napbqnwMNxBWVhh4zS3gu8+9akvO+nhNNN0&#10;xW60W/suhSd1awRhLs7BE6DN8iSTVlkH2gnkQ6IEvSeKSG+9EpThVAs2OXIGYbz0MOrkd7wJnu3F&#10;rWBlPMs+9sIc6tPEJHT4m6+izN7zRw852SZrYp1ebMN52MVDtkwPA9abJvtked/LA05QH9fiGEJe&#10;ROoXfe/iAWwXfR4xhK7CfasHXdn3hXW91QwUto1D6Itb1wOY1fRM17KJYJ8LUXGH31O3rHuSYr7V&#10;WMOG5XtoUQqBLr33PVj9BBu2ruVdZ1nNot734L/5CpnVpFtf2AomNH6xiNaHH5NZrdXEdT6H+lCp&#10;oj6laexmC+95qJfxd6GAfqNrafe/r7fvic18YJQa+8lmKisdsthKt3BeKA+V134YHC8KylJ9q7Cl&#10;t192WEfD7C56ZhnIpE+UDOvpwbIlDUqH/UbpkmwbHSwUt2CvPag4KExB3l6yjXSy6YpiVgvrrr9t&#10;HROimNXkfavxvVggBrWRg+L1YK8FvS9E6RaG/w2lbVNeKbOawgnr4jN1E3166lPTlgh6X3ENSn8U&#10;s5r91sYt+KlURhH+96zTHvTKrbe81smf+OlfdbJGb8ZMEf25PBfbZXxQ5Ti4ncTYY61GL3yOGf/0&#10;T/7ISQ+HngDrV76DdmiYDGodzpsLZPcWlpYwX1Y6xeZoMch2G+HrYlaLiC6KWU3fRuWT7rfp0RyG&#10;9FH9Fhue7k9PY5x2zTVgxH3yScwlVrnGoPGK6oCuwwg8q4Eor3shsFmEIYjwdzYsG+bFQrYPvt84&#10;HLWdQhTjguDfH+CyHJXmqPsKwn8ewTDTn64AVn/hYm1o2+FXMq4Uvh5mNa2pJbmudbFxCorD9m1h&#10;RNnCeoL79jbvb6RR+H391RdGRLqkt6RlS1M4ObatYWidz3p1y5YKI8s2VEwefp2mTg2yWYahExHk&#10;ha6w/dMkEKUfVodroBxWJrJk7h3j2kguBx2WFjFHd2DZU/ulIYLPZMG1HsXd11dTWuh+i8xgHmTX&#10;AhnexNhb5VqHFgILLMsFPv/x//luJ7/77WBBT3TgiV7rILzycrA28t/+LVjAHz+IsFZHMH/83//r&#10;Xzk5lcY8/td++b84uZXt8o/94k85Ocb55grXFj/z6QecfPE5sPJ7WF3CnLnCNapmFd9snkFbPzPD&#10;tZEXcWpBJoV1vLE2xu7nZ7nOPIz80HrahaWgDCxXaF+u+6YLrBeruO4k0X/84E++xsnv+UEwxZ9h&#10;nC89A5tu23Wdk7v2gvr+3CxOhPBw9jTWw/7nb2EN8MRRrO0ks/Tsn8a85I2vvtXJx+6/28kTZ2H3&#10;0lak801vB3Ncsom1h7PnYatKaBD23d+H9ZYP/eUHnHz6CawRpDuwSXUF9aJAW4mQYXERjHAdrpG0&#10;VR753cA6zUZlo3YMIQVg0e8v06G5o31m2Srs84ARBtBz3U0Go8BI9MeJa0kNuf2xhB8lHtj2LbSk&#10;EDBv87SbIEy8q3bBjkvUDkjW12PqZhtj9RaDmq41h/WvDbOd7Rv898IIjZnDkJ6C0icorBZPCRJS&#10;r2DdwtcvBZvp2jLHBN8P0J+IYlaTTYJ+k+9JcgyeMusdA20lRLAd6XQm++26YXURtk///F5ycBjW&#10;tlFjq/B7gZ0hbZ3TIC9qXiBLrZdOu36lZz5DGeNWmVbf5jOrcT25xXFCg+uXpRLa0CGehuIhnUce&#10;Vqr83YgdfYa//1wgO3Ymgfa6Wca6M3+eSbzjJ77dyV/6+bc6+V/e82NO3vck1r4d/DpJ/WkFlSuf&#10;Wa1vLO5En60GweaLoHzQfc2rdJ3yy7Kem+sBUeuZpNorXVtGrzR/J9d4TOmxbeigdOoefwL147D4&#10;+pjVcM/vXzRHYL3Wc9uuCVbr8JxC8OPtbfJeMVosI4Pql41XeokZTtdiYBoQhINt78JQG2GZ1frt&#10;2vttysZm2v5B+WJhWf4ss5rCsGGtF3a+oPE6+mZBjGq2L1b58n8LkR0G9IVBfUYYllFN46sUaWej&#10;9BfEKKW+4uJgy6yxoakv3RuQxKB1S7++QvjX+k19I2Y1H4M6HFOwfb2iOifCbzuiOp4QBtXPMPpO&#10;6uirKUiHbRvD+ZbifhG1p75+RJonBgpqG6em8DvsVv1sR3bjNOdr2gMyiFnNX8Mks5pIHFvUQWza&#10;rQauG2XOvZmQ+TL6vCTXIndPo254aPM3DK3ZpFkXxWLeYgO9ugZ9V8roN0d5omBmDH1vhnuoNF3R&#10;vNnDPE+oWtbelB34/XRkCHXs7BJ+ay+MIKw0f9vJaHKeR6CpAq63bMG+hSxP8PJwz+ewL6yWxrwr&#10;tx31/i3f+Won93B/1ef+9GNOTtyEOeu+1yKsEWbbZVfwtK3zmJ9+7A8/5WQ6E+zlKg8hE0M5FSNG&#10;jBgxYsSIESNGjBgxYsSIESNGjBgxYsSIESNGjBgxYsSIESNGjBgxYnxjkHxh7QNuG121Da+nJllO&#10;xOh1+Cx2CZ44CIaYG3fscnILmX2+dBhsNl++C8xqY6ewS28ohd18i9lgl2S7iF332Q52yjXIEtTi&#10;rvzcKHbjnebOwATPbU2vYUffVBHebbe+Gp5ZHW7tPPQQWGm2jpCBpYvSEJiSOtxxmM9hX95CDToU&#10;09pyCaS5YzPNc2i1i1I7NesDPDnErNbmTlDLrNakh4+8QCyzWoFsVGnq0ihjd2F6KPBYaGVhk/Ya&#10;dliOcEdlnZ5+YqURs9rINNLdJHNUlR6JJXpP54fxXZhZrUF/rUYDuznlTdjkdYuMMU0yqwna1NoJ&#10;uz11Ic+MNHevhndVy3szT+Y37ZRtl5HHeq4wkgxDO2vlgSKPS+3kroX2XXZaZOqqw87a0dvgzlex&#10;u9VXYW/ZfYpegzu4E3aEzD/VHL4LM6tlWtyZS+/SSTKkZUfAUFRh/syuIu3PHQIz4QxZ3K7YAw+T&#10;szwXeJH1rL6A/PSwbwtslB9D2E3ugBWzWovnBd87hzy+66MfdvJtOaT/Pb/yXicPZfDeFx8A29GO&#10;FDwEb7vyZic9HJuFd+CTL4AFaeEEys++XWCE2rET+mbIbvTQk2AumxjHDuahBGy6tYQ6uHc7vCbH&#10;ecayh+MvgQnpoZfAavTMYx91ciYD2+y4Dbtv7znGfHn4KSdffy3C3P2adzl57JlnnHzTHYh7z1vv&#10;dNJDOYsyutgAG8A8z0yeZflaWkE7VmI+bClgB282vc/JBvN4bBThbB3H9bbNSJ+HVhpt30dfBGPa&#10;/R/4ipOvky2uAYvTSgoelpt3wgaLadjwvs/A2/OWrSgrM7vANNUcxy5lD8eP49vTh1Eelk4ij6/a&#10;jbp489vBOPbccXia7tj6KiePnEE6jx78qpO3Htjp5PYrLnWyXEJ+njoL1jEPx56Bl2qyiTiTZOLL&#10;sH1qDEFuTqIc7pyGx+vpM/BGXevgullA31BnXRRzoYd2C0xjDbbDKdbNZB3epqkcy3Ya98fqsNkN&#10;l73RyVPHsSO7wb5hfhjhlIeQjx7YVCZeeupZJ9PzKG8HroJ31tD1SPvLc/j2/NxxJ59/FPKlJ1Gu&#10;DuxEO7B7D9674jp85+EUmbvKKyijw9PQq1mBPUdnkJcPPYf05M7Cpt+0De3AN7/5RicLV73dyfuf&#10;R9v0Nx96v5OVI9ix7qH1Mmz2Az/4Nifv+K7vc/KlCnT42Af+3snUCGxyyX7kw4G9yPPNm/BesYC+&#10;I52ArfL0SPUg9stmAnlb76CcpdqQGfZNyJVuPtJDIdfGd2myoa2wXzq3jHb6yNEgjqOnUA6WT8G+&#10;N1wCPdN5lPcVsjONMANrWbSdtTOwaQldWmJtCDpOU9d0Ejp6mK2wzaeXTbGO9mzbNPJutgZvgnPz&#10;aHuyeXpYjKBt/PM/AaPawsPIt7e+5Z1Obr0V+fW7v/f7TnooH0O9Hy9CsRo9f1o16CA2F/VtVfb3&#10;Yh6UV4f1xmmGPCGtB4kFvgi+FfSVvT/IC8a+YyEdrCdcX5z2vQHMaoKu/bERsVF6LcLhqn/XPckM&#10;rSG9bDqsJ6OkdBnESiOE4/dg9de1xitRzGqD0q2xqDx9LKI89qz+gu9IFxq/WP0Fq5e8JDvdVt1D&#10;u8W8JaOiomo0UfY1hvSQS6ONSCbxboqsEoq7ybqaoceomFY41PP1VT4lNY6kl1o4DdbzSuNH5bnP&#10;RqcawjG5yqFlVtN3YVvK0/XrZVaTV6fuh5/bewpDTCTyRGxEMHkJUbqEoXpjn7UatAltI10Ut89a&#10;Z4qnwgmnx9YxC7VLfnp5bZnVlB9tzmPC8PPYxBEVp03vxXznfyO9jEwNmB96UP33w4z43oNlVhP0&#10;ju+dyXoR/jYMxTUoHbpnss4Py9YjG4dKXVTeJzm+89CuoU7dfBO87X7qZ8GsVumg/OTpeVjIoK42&#10;1ljPWQjKLYwbynW0LbUayt/7/wIM0h6eehjrDsUUxjaNMr4pTXLMN8Q5HPtgMaupLItZTfoPslkU&#10;7DeWWa17x/2v6/XCjnJktd6oUflirwXLruDBb08Zqb7V/THON2+8EWOfw4cxJp0nY69sGVXvPMi+&#10;AXoLjNXX2siGOSjd9p4N00Jh2ves7cXcMAj61upn2Rxsvvnvm7USD/1h9V4Lui9GS/899gWWzWFQ&#10;mZL+UeUqCva52qL1vKuj0iG9xKrVfRGSUFyWWU19tgeFHRrSDITCslII6kJ/QIPueYjyBLfv96aq&#10;H+H3tZaoe5I2bHtf+mvNTmXAb8cH9Ev95R1h2nF0jvMxrZcVuH6Z51yvUmGbyxMMPGi9rsmw/PEv&#10;y2iRDApqQ9JcH6p23/Qw3MbzyQmspdTYh6ysYI7oIcs1P5+1gd9K70xE36TnFta2pSqkh7Uc9Bbj&#10;VpPrfSMcF+eQ3MRaGjqkJ9Df/Nbv/KSTb30V+qF6HXPZCxWsPw2Xgjge/hzmpH/wfqzPdXZg/fE/&#10;/vLPOLljCO8+eu/jTk6SmXzbLqzpDDOPz730hJMf/qtPOJmdAPu8h2WuAz/7ONZs0nWsUV+6Z6+T&#10;Z06ijV8lU1q7hnTMtbF2UByBzUc2Y71msYL1j1OngvUXseaMDJFJoIOwmlyPbS3im+tuw3uvfz28&#10;6g/fj3WB5w+jf9l5G9Y373gr4tqewzqZBzHDvv+PMV9/8H7kTyKN8qLyNsK5R6eK/h6p6NpuG8Ks&#10;k6W1WUX5u0DG9S03cBGpiz/5wC85eeZFrO898jDWYw4/jTWdx+4DO16miTWgAk9zOc8TF+o1lIk2&#10;2RvaZH8Nl0P/b0qxt1iobEJr25sGzwfBZwNz/3fxCpnVui/wD4JjpkGwdSlaQodOszcsjUk0xyjy&#10;NITJqYCdYoKsi9OTzHO2gSsrKOPnzyNfJHVfjJJqG33mH0K6eVC/onsa62hO7r9LFg7/egN2sPB1&#10;MLfunXvaOHXfSr3Xz6zGPxyYVsIvbwZRzGr97/empxfIh4tlVlNH9LUwq/ljCKuf8olYLwwPg+yh&#10;+b2+VRA2rMBWvWHYMcmg9+w9W+2Tdpxo+nGlMtCRMvSaPyZl2IH+vZGpffDXGMji0uxgHVP1xT8J&#10;ir/pjk8GbeXkFNaJT5zEqSWNGlrc8gLiauUxPimNoc7ecAPa+KPnwap509vf7OQbrsVvK3f9EtbD&#10;H5tD2+pBbaNKtJLqt1esz0pmW3WziRvW5uH8EGwe69qOre14X/kRsCD1xqHxkIfeGIKw/XYpYm0n&#10;lUUs+s3TXxPheo1g0+BB91qM3epnGdUE+147xbZqgIp655UyqynO3pi71wPGroJ++/9aod8Jgpzr&#10;/mWClD5J0y7pPf1uHqVJX3sXgl8nTdgW6g+FPmY1ji10VzYejN64pN9GzGrrham8G+KJQpr3q0+u&#10;6TQ2k/eS/jqB7DCAWa37EP+zbolZTXnoh80s1X4Mq78Y1QbVD8U66BnQazuV8cj64v4Pnqst8qB7&#10;YmNU264YWjzNLIpZTY284lJh6tHFlBv7rkVfus33g7BRFbTr5IIYCQWVQ1/HECyzms1LlR/pXyqh&#10;H9qyBb8xzmQ5N+Xvlh2WdTEadkL1T0ydnobu/xT0zIphlI916mKdv+dlGZZOXzw5T+ayCYxTt4f2&#10;QEhPf22DeV+roZ5UOS/xuwCmb4yn/nUKjIvpzzI/Cyz7HubJgr1M5reZfdjjMFNAAp5fxBx0x2W4&#10;v3cG86unHsIpZctNjJdLpKXbfyVObdvawbzGw+c/j/ns+VmMEZbSSPM//9c4rW8f13T/+rfwu+mt&#10;Pw2W6te9HvPNSyfQ/2d4ctfKGcT5f3/jQ06eXEDcHhZG8DtxkFMxYsSIESNGjBgxYsSIESNGjBgx&#10;YsSIESNGjBgxYsSIESNGjBgxYsSIESPGNwjJwyd+x23RK6/A+ylBVpAF7hJsJeBh9eJT8MjaPoyd&#10;7mO7sM/txCJ22N1zN7yj1p7HbsMqPeHKUwjHw3gJnnlr9J7btIIdgFu2Yefc8DVgC3rwyUNOzr8E&#10;1qBcBbvvJvLYqbhpHIwmFajqbeN1YttU4IHV4Y7ENrdDivmpU6M+ZPCSN4E8E33WAG73lGdPo9a7&#10;i9dDM4O0in2tUcc7OvtdHibacSkvb3kLZrnbVh6mHaazlMN7HprcTtigfiND8N5qkNZseUnMasi/&#10;EZ7VWy/Cg6xdho6pBjwdsiV6S5BRx0OSZz3L80i2kMdki6wT2i0tb3TZImd3nnMPpHZPZ/PKqO49&#10;emfKimKj69BjUYwYfj7wLF9B7DPpFN7LFRBehrtIPZQbKHsk9PA93JrUU2e/t1bASJTjucDbZ1C+&#10;sixHWTL+ZXU+vaibuqiRDSjXgo020ZN/pIT6MUevr2Nkd5p7+gEnL5nBjt/8FLwKzyxBh+riKSfT&#10;9ALzsHk7GJKa3Jm7eg67V/eMQ7/lSZSFB44hjns/ApaBN4+gHP74v3ufk8+WYMMh2jSRQnqfnwPD&#10;moeHHgQ74W1jlzs5W7nCyaUyvAh3j7B9QLFKnJpD+blmBmxoV+zELt3tJeyYbZwHs9HScYTrIX/9&#10;bU4+cgxtxsP3gwFrfBw7fa+8Bjb8f+/5nJOn7v1HJ+8swf5v+q73OHl+DTa7kkxLt7/j3U56mB9F&#10;mzKcBlvWSgpxnakh7+fm8e3yUXiS5pdgq7EheKu22whzeAj5NzyGcC7dFJyh3JhE/fzTT4K97cwX&#10;4XF5y04wwBX2IYzqKOLafz2+rWZhk6cOoq0cIVvNVZeAhe7U+aBteeY5MNelOkhPlow1pQLq6k4y&#10;W07tQhl5/NGDTo63UVZ2b0V68mPQdYlsWqdOoU2dJ8OEh2YL5aHegpdsm+UjlUbdrPH5pQnoP7UF&#10;9WStgQp2fhF1b62mOksqLHqaelgqMx1ZMF9k6vR8ZRvZYhNRXUW9GmcbMpZFfSpX4Y1by2LHdTqF&#10;8pjLQDcPSttQGt9MDGMXd4pMEYlpRHJgGv1NuYDCfPgcbHuBu7vnjsODubwC7909O6Cjh0me8336&#10;HNKxs4SwNk0grc0xhDmyF0x3n/8Uwhqdh25vOICwrrkDef7iChj9fv/DYBFcIVOIh6uHEMcPvu97&#10;ndx0PZgu7joIj9G5o486ecebmN4t7E/o5d1Ngftf7XGzgbjz2WAbfidBJk62w5kU21eyS8ijIck+&#10;O8VGtcPraht5vsZ8XKziuyNHUKc91NcQ32getqk1qVcW35SrsHuqiT4gyXPdR3LcXU8vggY9HEbG&#10;0P5V2M57aLF/a1XRH4zmUP6bTeg/u4T6tNxEPkxuQV09+DT0fOBj8Aj8iR/6Jievvu0WJz/xAO7/&#10;79+Ct7qH0jLqyXt/4i1OHlpEfpx+Fp4J3/N98C44cgHl7W8+9kUni+yLVdjPziJ/iw3o3ON9w7FE&#10;gl5E6jfZ3SQy9BRJMi8bKTxPVJGPObLQVjhuadKTQ155HtSvJ+ihlGSvLMc467Wi/l/9vvp365WT&#10;y6Fd89Bq0AswibxskOlW3vYkYki02tSF8L3BrccPER6HWc8cyT5mDsLetR58+r7Pw3wdSM8+acKO&#10;Ss8gyLlJbFLhNHuQ/XXf98xkXQzYbfDeegi8oQGbjibrpuJQ2JIaM0p60DOVuTafWe8632uKKti4&#10;bfp0HbaH307xG8WtsbjiypCNtk5mzybrV7mK9iND79UMPZszZFr20CYLgNh/bX4obsUlROk9KB2C&#10;r78JS0hRv9aAbz1YG0o6GA9kjftbZFKz31gPOt1vsaGQrrrfZl/iwW8zjHep0pxlOqwtFJa1g88u&#10;FoLe9b+NqHOSXQ0pAXm3Wh0s+5AHn1GI+vhxq2z4cfRCYQr6Ppy/sL6nD6XR20qFqRBUztZDoEd/&#10;2jyofxes3kJUOtvpQIcc59yvehWYj3/4J8AUU+N8eKSA8WSbFb/JeXCbLCd1MqvXWIZWV1BHv3LP&#10;F5z08ImPfdDJfAptS63MOR3rbdCmSPbqHZUOsfWEEfQng8uLlYK9Vp4Hntf970TltbCRV6tQpydp&#10;2FE2w7GdGN4zpCJSec9xDeja6652cqkFmy6ch2flwjmOu5iADJlBEp1gbJFMYvzR6CDPLCFilN0F&#10;+5xLFAPhszAaebF4Je+nTD9p89zmk2qD7r9S3QZBLFUW/brgPavTINj2zLYl4XbKg2xuvdh7YNpq&#10;O56K6le0NmdtFY7D/1sseKbNV4GPYozwx1bU6evJF7XbQhBWr07rxdHRGJzvWM/9IE97w9R1o4r5&#10;gPJtUF8QxD84TBu23te6ZYFSYYspOhxXjuy4TY4lBukxCIpLc9VNm7iONof1pxb7DA9prQ3SRr4N&#10;uE6XTPa23UG6Af+ahcCWw0wqaMcqTbR1GfYHnTbaxnYGbWeOpx20O5j/D+3BfPo3/+8/d/KWq9DH&#10;tVpYo6uWEVkuG6yN5DOYFz92EOsNlQwYyK65DHPQoQ7GrCmWtDLXSsV0l+C68d9+5ONOjnBtcStP&#10;iPDw8bvAnn/2POZdq0tIYyEBPVp1pOPsLOa2lRptkEZ6J6YQ5wTZApZ5gsrKLNcFu2jxJIrECOZ6&#10;ec4vi2S2WVnFWtxIHusxeX9OiDBapMZYzWE+ffs7sbb187+A+bSHfAfz9pcfwzz+I3/2KSfvvQ/z&#10;+APXYY1x6QzsvXgI79V4asGea7Gut3gO6WmtYe1hkfOAHWR98/Br//4NTk6u4Fl6DOk4exzl/r/+&#10;OlgAWmtYt7z28tc5+cUv41SDxWWsryYzyJ92MyhXgsqu6onKpqR93n3i/rd11aK3zJu2nX2YbdM1&#10;5tF7eux/Jx01TwitJTTVf3AsXdBvAk3oqXlKOo8xYYP1anqC62cjqAOjRYQ5ztNpxsdR3oZHUY88&#10;aM2/wPoupnrpV+MaiNgqVlcxBjlzGvlx7hzkyTWsSS6vocz3nJ5DRg+xOaXTiDPDuDSvESOZP6Yz&#10;THEaW2nY0DOn4Dd9bDk2j2nLoP+kbYm0ae8GlQ17r7d8ePkGad97JeXMzpf0rQ0jqkewdoj6Poy+&#10;cUtvsiJh0x+G5o9R70TpI13Un2hspHIZ/k628tNoxkp6U+Msoc1+UOz7Kc5zfF1DcXTELMZnVgq6&#10;7pjnnRTWujNci8tlWM44T5vmGqqHap0nctVQp4op1OfT57HuWl5Gu3v12/C70k//1Gud/Lu/AUv2&#10;yjzqauM04p49i75hpYm4XgnsONMOl/vTH9QnWzb9d/UboPJLv4EOyFsPdkzRDNXRoK7RzvqWivpt&#10;vSnM2SHktW23/XaZ74fTF/VuUCahl61HQTp7E6ITFsLrhW1/rZZ5xfbK18OwZaVN/gQw360DzQej&#10;3uybW5hr1Y0wxGTlw8wp+m3Ra1vBvrcemhqDmpSIUa0vBqNTi8xqslnYdj4Tl2DSrHdb6qPVp/G+&#10;yoR+c9eYPptHOfSguUGOJ/CoXCksfeOXacKu6yX5e74Ys8II5rEIU8xqwe8RkBme9uHXTeUD0x3k&#10;C2Rv9cI7abJJWtgyqW/t/T6bD+jt7FqohZjHpK9tL2ycytaecmd+M+h5FoLNa133lYUBn1s9NsJG&#10;Ogjha61fFXnSY4u/Y3e4RtAk43WS647bN2H+tYW/8Rb4W2PQ3uF9pWcQib7sLZs0mF+qk1rr9Ys0&#10;17CXlhHXIsebo6MYu27mKWAe9LuWGBH1++RaGfORWhvta5anmZWG0Y+mWY9SrDetJK/1u1mD4XYx&#10;e55pZj0d28rf7cnmvTaFenLTGzC/vGoKv5V+5Lc/4OS5MxgPjx/AXKg9Ad06RYTrId/AN2vHkI6j&#10;dcxZv/+f4RSw6hHsF/vCSfyu/aZ3vtXJK66EDrl5nE71yGNgrb7uVjz/5PuxX+TgY/ht1EOBJ7kN&#10;yKoYMWLEiBEjRowYMWLEiBEjRowYMWLEiBEjRowYMWLEiBEjRowYMWLEiBHjnxbJ//iX3+a2C+7P&#10;YffdFbvBAtScJBvNBHa1nTgKz6XVE8ecnN6CnY4pstX8/d0PO/nyA/CKKixxp98odvF5GOWZqelx&#10;7NTblEScWy/Z7+TBOXhenTgGNqPUCj2SyPq2b8cuJ7dfcaWT9z0KtqrJJLxeLp+Ch5OHJD1g5PGT&#10;5c5Mec+k6aEgJi+xC+hau1gL9DL2vQhDG2dTGXwjZrU6zw4XKxg3LPs7l8XS5rO4aYd5jjuVyaYy&#10;nMcuZQ91mlGek0MFPKtza+jqMrydxaw2Oi1mNXgmBcxq2C2ZLkLXVjrwipKn9cUyq3WMl0Fe9CiE&#10;vCO1ezojD8AukmR0Y8r9XdtJegumaLuNmNX8c/Z5vn5eu/q7WKlil2eH3gzNOvXlN2mybSTKsEmJ&#10;TBBbN6E8dsawKzfRgU6JOuyQDDHetdt4lqGNJnhm98gkvAHPDyOfXnoZzDypcyjT+/eifrVK2LV6&#10;lp6jq/N4PkwPRw+byI7VpMfi2jx2m24tYMfuaVatB49jl+rTXwCL0+15lIVv++7bnSzeBra0Gjcs&#10;r/I84RMryoVE4m8/8GEnbywizj3bwNz13ArSubV0qZMtshs+8uIjThZfAEvYDUM41/j2W37IyZML&#10;8Gh81QzbkS5aE0j7XAtedZM7UO9XR1A+qnmUu9+958+c/Pxf/ZGTb20jP3/5l3/VyfYl2BG8dBpt&#10;zWVXoo3y8FILDHX1OmyyuY3dwFM7UCaRW9200/vu+Cx2AK+eBHvARBPpz7D+bx7GF+OjyF8PtWnU&#10;rb/4a+wKLp7Bu1dcjW+Xx2D/iW24v3f7JU6u0kt1mee4n3wJbGhDLLo17rL2UFmFx+f0COrL3j1g&#10;OWhWoGe30jkxvg02PXkK7XOWrBQjI8jjFV5fOI86sLAAz6d6yN0ox/ZH3iZt7mavVlE/VtZg/90Z&#10;pGvvAcRZIWvSYhmy0kA4Cyusd/R08FBpIox0B2nPkZUtqd3rZIqslRFHiju1ffaNFOpLnXHm8Fli&#10;rRLs9l5YRfu5ZTNstWMTyv1qE2GeWEIdG2Udm5hEHS2wrRwa5W7xDjLk3Areb5ONy0NjFfc2pdAP&#10;Xr77Dic3TaF+pLib/tBRlM2lWcTVOA/2vXwF8vVvhgdwYwx19COfe8HJFz7/l056eMNlCOv17/xu&#10;J5sT8Bp4dpXlfhO+yXDHe5Xtc7dEuv+rDdpcXixkFWqJnqsL5bU8YOiw4DNXtuUhS+/uZAJlWMxq&#10;LbaDTVIunjmP8GZn2XZ2UWC5b7IP03nxWcaxVINNizyPPUdv1ArLXTqHdqpBVfJkDWuEOA3SLBfJ&#10;JvJyrASvvwuzaAfOzcPuwxPQc3gC5enZ55C3uTp0fNVtYK977iTqze/8ySedPP8EPLU9XJqFvX/h&#10;1/6Zk7Mj0HuIHoebp2H/BbKIragsU//zs8in+5+Ch+9dH0M7kF/jC13kyVjXUh/Mtlv2z9LDLZHE&#10;8xpZbIps0n3GJfXz9P7QOMaD+u9SEWG22c835XlkvKHEgiTo+zTrrj+WqqPcekglYatcgfWAY4d6&#10;Fd90WNfaZJZIpCHloR0Fea16kB5WRnn+2LvystF3wtfCrCbo2obpe/RE6BaG3pEXl02XDUP5leT4&#10;S55B3b8o+2H107s2jg7bCetxJemPGTmG9KB2R+VCzGq674cNEZk+3bfeUWHd/bTzG6VdzGp+nGRa&#10;1nWD/dFaheNj3peHfCpUDsU2aZnVrL5W7yj9Bb0fRlSYgQz08tBbU4P3BHvtQE8xtf1ReSvY+xpP&#10;B+UMGMSsZl1bZYONmNUUtvLln5JZTe+rP9K19Xr3oG9VF6WXH7aJUwiHEYb93kOIPMbB6h1+14Os&#10;HhWHMPh57z29Y8tVFKwuvo7suz20qsj7t70DzCjf8YPvdVLewAWyVeQ5J1zjOK1ZhayRWa1cwVhC&#10;Y9bnnkV/6eGjH/4LJ9fIbpohq2zHHwsJg22kdPd62XoIapTSprZA1/o2Sgq2H9X34TjttzYOXWuu&#10;rmuLfh0Qd7UCm3rw59Z8xW/zaCMxF+3bjzHtcpts32TXPHOSrMx1vJelV2uPV3QHz1J8Job7jRCV&#10;Ln/eP+C57klG9bFRYQsbPQd63wnsDNjrKObLrwfWkjbPg36Gtg+VP72j9sdeywZR/amfPrZ3/nUI&#10;vh3ZVuv6YpnV/Lgs20goLv9vtVe2/WXhvlhmNcG+dzFo940oCdPnCYPi0PhXz3yWCsLa2V7X2UYq&#10;32yb4yEIuzcvbV7rvtoFnz2Ba6Hq08NzCUEMinrHhm3jEHS/mMfcSYxKYlaTB7qHgFkN37SZHn+s&#10;EZoXhqH3fZgyIiQ5J/FQ5xqgmNUSHejXSqM9LcizP4V1ruI+6P2bf/hOJ/dvx9pUKY37bfZ9KytY&#10;P/BQGoa+lSbGoi2u7aRrtF0L836x1tVqWOMSE8tXv/q0k60W+tMrr8C62j98CHNXD08fwjdjk1jj&#10;ECormJuWyY6/uMi1nArCyuah2+QoZLmNPF/E9DiR6wRroh3apsG5Kw/x8Md4m7cgXUtzWKtaugAb&#10;JskK3qjClq0Cvr/k1Ti14bf++8866WGKc810GadM/OXvg5nnD/4YzHEHrsZ6TKMKfY89g3n/Mlk/&#10;3/Q2sM7t3AU7fPpzn3eyMIX1gB/6F5jTeyikcPLDh3/vI04muaZwYO/1Tj7/NMYcOzbjRJhCHuvG&#10;9957r5Mrq9CxTnaHTgu2Cpf9qDpo60lQn3vLqq1HQm9Zh911T0t/ame7oeN/xqF2N83KbOtNR2M8&#10;js88pLhAkRFDCr8RS4iWIYaGUEYObIUtp8awvjc+DNvo9I8iGdj0+0s6dDqLv0jFuaZ+qwnmMdAr&#10;zd8l/N9j2Iao3Vogq975eYxnlvh7gIcVvnPuAn5fmaNskNlDjFYplkd//Yxtpj/Gcv979oBOYVtq&#10;jtmJYE73wXGnXxaCIBzSpp8ZFI69Z/NUQdj3InUaAM3jBX0bFYZKtBDFrBaG7kl/K/vH8YNh0x9G&#10;1PxRiEqPrwsf2/QHddhLe28YdqyjdXGrJYd0wRjQzEm6kUF2YYYQgX4RabfMammehJHk75e5DGSL&#10;/e3YNE7R8ZDJoS3vNPD7BH/iSaysoa1fY9+w5zU4FeOdb8GpJ0/fjd+RVPVWzyHuk6fxfrOOdsBD&#10;lN4Wfet21kaEymvvffxt322Hf/jtwmdvUptpyoQd24bXqqOY3NUw++0w76s8iW1Hukn6fQcLf1h3&#10;O26XDOJge6byxm/7dCPErBYqgd2yjILWx6xGI9gwopnVADv2HYRB60AeFJe1v+77dXMAs5pg9e12&#10;3PyjF2Io3Qh94YWgabFpwrs2wI3AygZso9ocqwZ5vk662BeHy4cHsYeG2ycPsrG9L2ZTD9rTkOJv&#10;fRqDS6pf7CsD7Cf9csfrAP020xxJzGrSS/fFrNa94/7344xgVustQ3gn2WK/bWxkoecb9Tf9TGtd&#10;2MwmAv169Q3u01Z9+QeZ9N/r3osoOApLYURJm+e2PnmwekQh0H99DApPjJRpzpu0t6TNvBOz2sgo&#10;yuSOLWDkHhvCdaaGMV5QViD9dYEBdlL2SB+xH3Ko55dt30RsB+aX0emt6JRDsjlv0g/8XeQ5jm3x&#10;JMDFJeinMWl+GM/z1F+/NWQZR4uRilktr6C5FufhzBnuESBL8fQu7F0YHkLY07uxT2p0Cr9/L5/F&#10;75AvHMRpc4kkvpvYgeflDuY5Cy0O4rt49w/+nJNvuQYnURXqsFHzGOaZf/Ynf+zk5tdgDveOV4NJ&#10;tdLEOPrCCTCufvJezNuOr3EtYRVxpqrBvDLN024GZFWMGDFixIgRI0aMGDFixIgRI0aMGDFixIgR&#10;I0aMGDFixIgRI0aMGDFixIjxT4vkD/2317gtcY0Xj7gb777tNU7e/jrshFsZAlPJWTJ0PfqVh5zc&#10;Sjak3VeCgenuk2CQuutv73Zy9Cz2wY2SYcrD6ATuXX8dvJquuPbNTj5xEt5z9x980MnaLHb6bSnB&#10;o6xB9pxLdmFH4OWvx7moH/nYR50cWsJu731FMmJ1UShgZ147jd22KcoVn9UMuyOzWaRDuyXF1KXd&#10;xlnuIq5W4WEXeO8lEkXuaszksOMwYGfDN03uxtc3RbGiiWFC3sLcAZmsYbek2NM8iHFI8Rdz2Mlc&#10;5W7hyjLPiGf+WGa1FncspurY9Znh7som7eFBDlbaBS0WtzrZznQ/wfRod6rOXhazmnbQprkzXgxm&#10;mUywI7MjpjTuWtXuZjGrBYxqCMP/VjtptY2YW4dT9DbMhhjY1rSbtgU7t0VxZ873T1ZhkwnunN2x&#10;C14fzSHYv1aB12GL76VCjHcd7u5Ok6WomCVjzzTY/84wjhOHnnNyF70ltxyAt/oSWY5mz8jLEOxC&#10;W0L5Mr0F5b1D77Mq83iIXmzPryLvnzqLna/HH4cX4a4yWIC+5+3wsLz0m2918jzTvzACL8IHD4HJ&#10;0MPdn/oHJ6fmYLtvuxR6Xv+e9zk5vAN19f2f/KKTzz6MujfzMnbj3nnFdzh56W3/wsl/fPAzTk6e&#10;Q3vgIUs2rSu2wEbbNsHex4bgdZq65gYnH02iLfqt//HrTt55/kUn/8OPfJeThbeAoeGhg/B83JkL&#10;WI9GLwfrYoXMT0cPwXNnOIkwbrnpWifrjPN4E98+9TC8U3MLbLeSqMsFeoWmR5EHHl6ax+7gFx9C&#10;3m3pIKzL3wR7zw2BAW/HNNI7OYz0rqVZJ8lk9PLLiPPC2UNOFrMsp10Mc8t0IYXyfv3VsE2VrFqb&#10;6AnaSKDNm+Ou7lQHZeQ0mfzW2KYszEOqLquN8pD220DEJS8i1We1V2NNlJerrjvg5HIFNppbRJhl&#10;7n6fu4D3G82gTrZb9LximO0KvslkEFeNniIpsmSmWK8aLbyXK8JDubqEdr3ItqXMcDyskVEsU0Ab&#10;WOHZ4bUG6km1jXyp5yBTa6jPQ6wX3dDc/zNkZLt876udHM1Cdw/JNsrcbdfAmzZPvRJZ6NViGA8+&#10;dJ+Ti+cQd5PMctks8un1B8BE2Ji+yclPPYI+b6QDpj8PB7bCnjuoR4abzWdbYDHNZ2adbPGc82oZ&#10;76fJWNpqQJcWGTEo/HPfPWSGked1ss35Hgjcx+57YnCHv/WIkWdPs4E2qVZHe61z0z2kkrBzdZn9&#10;yhrc6MaG0GamhlBPWmRvSueoUxu2StC7Qg5XLXpypcjM4kGeCsUsvP2aKpuz8GBPs/0dG8V4JZWF&#10;jYaG6cHHfuXUMbQH9z2Osv6lezGuqbyI/PNwVQmG/Oc/ebOTW28iQ2T3n4ckmYXkeJwl02Vthd65&#10;RaT7VA12+Z3f+bKTa48HNiu10VakmB86yz6dQtuRo01abYTdpDdEluxovlcUPTLS6ldCLjd+3rIf&#10;1zglxfZAz5XXYpbSfTF3qD9V3y1PCA/yek75zG6wXb0OqbAFva8wFZcQxB3clyelffdiEeWFN8h7&#10;b6M4rHeQ6pPu27js+x76wjCv6Ll9z/ew6nvea+MwLj49vWXEtxGlxr5Krwe1FZJ9zGrykDfoSxfj&#10;8MedJm4P4b89+B57HB/6upDxR16fNbJZiFlNLHDyXEyzrfGQZNmUOa2e/WUZYfhtasg2HvS9/c6D&#10;vrXvSCq5VofeGDaA0cvX1/0fhO0n2+jQ/cv977/H8YOYmD34aY7wJhRTlM0/oS/dmi+E0u3HzzAG&#10;eQF6CL7pTa+Y1QYxqlnY+CUj2xBK+36gS4Aohp6+uNz/6+sZheCbwd9uFGSU/rpWn+AhRTaTd3/n&#10;Dzr5tveAIVbzsAz77I4YZTjmrlfhGbhWRh+xvIpxwNIK6uiRw/DK8/DlL8Izb2UR46c0+0UxwQo2&#10;3dZ21htfns0ALG4ZeASFFSWj6n04zqh3BMXtt53mub630ichqcHGHuyah9o8eW1qRH3ZZRijVpKw&#10;f7uNfLlwHnPETAtzjwbZm+sN3Peg+upPy9sYZ1nYdLwS2G91bT1jLxYX877YJyxseRIss5rN5zCi&#10;0mMR9qD2EF3uevtqD/pbYes6aNMB6an3/PZXYVkmszAi2khB5T6qPtm2XhiUDt812urDQuB7UBsd&#10;VEZaZgwbxqB7gxH1ntFpHVgP/Ch2CaU7bAsPWh/U/UHlLEgPpA3L5rHG82JPsOuckmE7iR1H8Sus&#10;jWyp5yMlzHt0WsWFC2Cn0lqqh2wGz9QWdji3UHvW5lwpCr4uLAS275b3vocO119TbaS11UJb2Uhi&#10;3lVUe5yB3iP7IX/vz3/ayS1cks6noNPKGta6K/XQmhW96BttyBr7xzEydZcbsL/WOHMdrCmcOIb1&#10;vtU25pNXXQm29ns+iz7xU3/zWSc9vHwMiWx0sKae5qkg2TTLDeftKa5lrZSVj5CjSehfS8HG5Rx0&#10;K2aCdr26CFvp9IxmGussBTJH7b0CayWNZeTpy89jLSuZxzpglmtXqw3Mk7feDK/8//m//rWTHnJr&#10;mM/f+4lPO/nxD2Mt5CSW4hLVBubHY9NI5yrHEjfccZ2TtQX8frFzN07AaE+DieHya7Eu+I47sLbl&#10;4YO//5tO/tUfYH2uksTaQS6LNO/kOuatN4Md/+gR6HboEN5fWEI6hFYTNgtD9cS2t5Lr1Weg9z1h&#10;UH3TvSg2Fj8u/rag9kDS/15r9GTO9ZAlRUySdbGRwigiX8K7u7chj3dvgr33DGP9ZZhr7UP83UXM&#10;jD6LNcNrhtLTpC1SPBHCtxUnykGbI3tTb37X5Bpogb8tiJmxzfrmoU62lrkVjGnOnMf48uhx5PEx&#10;nmayxvVHrVN2I3Uik0fY0k1sXZrveNDftQjmHj9PI1iAdDcdso0HWxY8bFg+1uvPQ7Dh9Fyzv9a9&#10;dd8NwWf0Cs0dPPTpOAAX846Hi33Pg9VT30bp3wdjS31n2dQGwZ9fss51P4YkfNZ893/3sSnzqXA6&#10;2bFdbNr7mdXQlnY4TytwzT3F3yBHp1GnPYyMIa5mFW378izmBDUyOi8UcH3ZG7A+exPZXlpnUfaP&#10;H0e/ePoU3r+wRNa2NfRTgxCVLjuXC6/hhKHS1hvO4DDb/tuAXxZYd3Xt50OvCsHvliHYbyyzmkUm&#10;T/urbBB63zJ/e7A20rt+nEyXDbNPN6Ljzw6DcDtsZ9Xe6tQry2ilMa50smHrvh+O0d2DvumdnwfQ&#10;c9m/T3//+/4y0f+uaZftc0oLG84g6J2otV0hZcqdher/IFsJvj6mH7H5YMuG8tXTwv3PsW6e7Mce&#10;NE7X2p/tY4MxOe4rTn89lrL7hFLot6GY4XyGNYapa9XzPvv39Z9M7wCTRXS1PqLsHHzWW4/CTwTt&#10;m4gGnvv5oAVYwuqgpiWc7tAwowdR+veFaWxo27MwosLsy4eLRDi8NpnT2jXkfZZzC1mwlcFf23fg&#10;9/BtM5hwZdXWVLkXxJRtf+1hQDuiW74e7JNT/CY4aRAvKpkLy/j9rlzBXGmUzGrTI+hHPTTIoFbh&#10;Xg5/DY7zqZz2AvFazMRZ7mdoqp5xHiZmtXY1yHAxq6X52+bkDugxWuTcj2PTDm27xr1BFerf4kmC&#10;U7ugd6OIeUyqhrmhh0tuudPJ2/dj7nPZJOZGiXOYT/7fv/obJ9/zb3/CyVdzLbF2BmF/5uMfd/Lw&#10;efze3RnnvG0E84Ivfh7zOw8nz+KdiCIdI0aMGDFixIgRI0aMGDFixIgRI0aMGDFixIgRI0aMGDFi&#10;xIgRI0aMGDFi/NMh+Yef+2m3ve7xJ8EEM17Dbrtvuu5VTm7dd4WTnR3wijp0BDvg7/nw3zt52014&#10;Pj+DLX5//X4wNA0dRThp7gz0sGk3PMC+55vAFNPZusfJR+awc+/xx590MsFd9lfuBcNNg7skV+ex&#10;a398N5jZXj4N9pMSPYW2ki3FQ8Akgt2Q2TautbOySS/uHL0Fm03sWBSzmnbn57iLWJ6LYQ+/Ib1j&#10;PA7FVGR3GReGEJbe46bQRKrAnY51vDeUD85rrdOzT2fa5nLYgVilXWtLYHwpVbGbc5yeS1UyyzWW&#10;oXe6iV2TuWHc7zAcD9pB3mggjnoF39TqZG0h647e83fM0hZhVjMPaXkA0i7pELOavJhIDhbsWq0i&#10;Lu20Vj6k+K0Y1JQv2lGu+2GWjgp3ikq/JJmEdLa6dsbmyO4yRY+R7XuwO7ecQdwVMpclyPqWoEed&#10;hwa9N7Nkb8uR9ig3jR2mp1exo7dKl7+rtmx1MrMT8kwVOlw4Bg+tygre20VPMw8Tm1DnMvRgaTRQ&#10;PsoLyPPn5+CZeGQBO2lPHcZ5waVZsGp90xUI67bv+WYnU3sucfJLLyLORw6CwczD0WfAari5jnJy&#10;eQe2uPnVb3XyaA46vDgPPceeA8PU27bc4eSVrwMD2ycPwtvziwc/7+TIKqSHkVHs7N3RhB13rKA+&#10;X3n7P3My+8Z3OPnEDGz3q7/5/zi5/Yn7nfw3b7zayS3f9rNO/uFff9jJb78G3qwebvwmsK+tZaD/&#10;fB62OvrkM06eYTq/+a3YEXyW9ebh58DWsHwMu3jHV7k7eQr5uki2JA9zC7BR9izKzf5pMOBN3EhP&#10;o20om9vH8e3YNuRjPcE29Ci89FZWyfrURns3UgjVI9b3YhFhbaOnaLuBd7fwuphH3GeWoNOJsygD&#10;52fxXrOOtqhbUZzQbnGfQaYLtWkVekHpHXlNpOnumKcX4dXXoYyXG2C6eJnsgCusZ6tlfNcsB22M&#10;dubPl2HXUh7x1+lF26ZnZi4Fj6si61qajGW7dsIz9omnwXRVvoA42yEWl7ll5GVpAvmQIStdp2t5&#10;D1kyeOUKKBsjIyg3hdyYk9kUnmfqqPe7xpjeA+inPIwxrxNN9GWJLGzTJKOaPI+yCT7v9hIeqjWE&#10;eWYRDH9DF5CO0i6k6+gK3h/LoWx42DWF9mqR7HmrZA+pJFCGk4yjk0TcYq1q0JZixKvVYKNWA2Ug&#10;lQzasXKN9icrXkLn/rNPVVufZLubTSOP2ex2ywp0SKcYRxPltlrnC13UG7Bzo444lsic2qzCJtt2&#10;ozxV6d2VTSPf1Ny22f9kyZC5Ri/WVCtoK5sZPBsdQr04fgx1iw4KiVG2PRP0ACgNQ6e5RbDTHT2J&#10;epOmJ3alBludXkb+PfUQ+4IuTj/5mJM/8WNoQy6/AR7WF5LwJE/TdimOPTJZ2GRlEW1RS0xyk7Dd&#10;xz79gpP3/gXaKA85lodimmMLMqi1GHbG97ZB2J0kwuzQy0iMpA2OPVKs/zn2bR40DulmshNDQ0hr&#10;jXkYeD0BGsfYNkQMDEKG7IEeWjrnvoPMbNCTpFZH29HNXCeSYrxK4H0x9FjvHF1rbOXBv6exAa8H&#10;MaN5CHvueJDXs8UgzysLq5+FfW7jHsQuYt/ZyPtOY1zBesJbz6xBCPSEXfWtpPWQ821MqbIRRp9H&#10;PvtQlSvrzWnjFOSVqnyyOqyHPmY1+uf4+lOFMtlzFbY8+/Nk8fDQ5PhcbBtWX6u3wrL6WrYXa4dB&#10;sO+K8cLGaZl/bD6FkaSXlmCLiR+W6hHH2NJBnrzyJFcZCTOr+fEaD7YoVh0LW4akQzjd+ltxRXkB&#10;Bu9BT0FettZWYZvp22gJvfSN8lzoS8cA9H4RwH5Dq/tQnFFhh9MRYNC9oFxZ9Ke3VwpZ1g0P7Sb6&#10;h+/94Z908q3v/k4nL8yhn+TQNtGuYLxfb2EcM3seffHJ05IcL5PlokomLw8njoLZeWEeawHNBvrJ&#10;VAr9p4WfPxGe2UrPIJtFlavg3d5v1YfZsiCE23Ubn/TYqK3Qd3773DTtNF2FtW7gocV5pPptsX9V&#10;OOfYuXefkzfcdKOThw5jbSiVwVhx8QLyafEs+vQsGW6zmaAPUB1rkTWvm9uUgC03FlHPB2Wbfdde&#10;i21CzHFfa9weBudkNPS+8imqLHjYKB1Ch3m9EaLGUB6kh6TiktQ39r4QVQ49ROpt9Ih6T/cVh+rJ&#10;oHR01I/YdosFxdYfQeVIzGpC+L0o/Sx8xtU+9OsbBXlQC4OYH8KQLSQts9ogWwm2rxJ8e7NMqH3Q&#10;OkD3BSc01tN74XlC26wRSkaVF/t8hOuWUm15GXOmsInzZHZJcd1O+RSMUTlOUyBRYCFQu+6Xu9DY&#10;JEn2JjGrtTlPqXfQruWZT222gdPXYC3h5/7lu5y89gpcb57ivIbtcTLJNcUuqmQO7ZANVB7x9RXE&#10;OTqBvmx5Cf3f0nmsm9XbsE1xHHPZl7iu9PQTWJv7yieC+eTJs0hkrQ19du7COuTKIhjechzj5biG&#10;rjWERhN6F7i247PWDDE/RdfeRbWOZ9svA2vZnW+BN/0Dn8Ea4NEF9B/f+k1vcfL+T4MVLVvAuuSP&#10;/tQPOfn8y59yMrsDcbzuDvwO4CG/in7+t371j5x86nHoV6lj3ahKRvUE2b3T49Dpx3/5nU7efhXW&#10;Uv78D//ayd38neO93/+9Tg4nsC7j4RMf/qCT/+e/HnRysY61A53U8apb8e3mGazrPfwgTnFo0laL&#10;y1hLWCGTfGrAfFR1SGVXZVBSZVjvRaM/bAu/PTMMPDYuMZho/K+6KbaONhfvM/6JBF4YrAfu/0Ri&#10;bBRl+fK9sNkVO/C7xCTX/QrUIU+mjDTrot8fdVtuB/6W0Aqlj4QWAcObSYdXgz34tkNyfOi9lP3N&#10;J4giUWugfqf4LMsTaRYXMXY9dgJr7Pfc+7iTi2scmyoy/qaj3yVUZsLzHo1L9FuGoDbCh3/NhBtE&#10;teceotrAwFaAmHHsfQu/jESEG4ZlEttIFzHB6trK9aB3bBwbfTtIp4tZ9/EQGRdteTE2EqyebbYV&#10;HdUHPk9zHU9seipuiisd6mc1prhYG/StHWQQVoZrwjn2hbk8+qORKbS5HooltLtrq+hPkjXU35Uy&#10;dEhtQz9xzR1Ym5+gjVrziPOlk/jdKF1A2KdwmajPBvMWwabHXltmNX+dwmCgXTjQsGuHYlbzbUWp&#10;caTfZuq+GY9anTzoXb9t98uNCYt6WrZGQe99I5nVFE6bp5+ozfGgU1iiGNHseMw+F3TfSsDm4fpj&#10;vKj7Qof7AQYxl9lv+8PiNxE0XBvFHUbLzB2sbfw1h6i42FhF2dSDymYULAN3019bRH6KiT3LNYRM&#10;6DcEv9zwpDGVL80RNK5R2NLTX4+ltH1gD5h2hWGZ1XS/b33GfGdtFF4D0rMkxwSCyZ517eyh5bc1&#10;veH0gPFKLwubDj/djNrqoOfh8Ow7fvoi9I/SRYha+wrDhu23axGI0iWMZA72bFWR57kcymKNvwHq&#10;N91LLsE4c2YE88c295Mkm5C2rPjrAqFmRc9ULKzN/DDMGlubz1dW0cetkVltZBRMZKUCyriH1WWM&#10;ExXGyCh+wywWka4m29cW65PmuG3uy0pxPCxmtRTrLrf3OJybw3wyN4p5ZJFzz1QZ35bVZkxgrje1&#10;BSym5ROYP6a5zjpxKer76hTmmaWQsVbOII3zL2M8nBvD+D7H36RbFcTxbe/DvOpb3oaTOusnsffk&#10;k38H9u8jxzCfO7uIOW26gDhmee1hdgXxh7IqRowYMWLEiBEjRowYMWLEiBEjRowYMWLEiBEjRowY&#10;MWLEiBEjRowYMWLE+MYgedc9P++27B29gB1vLbKY7J/c7eQMmWRao9iFd3wV3lH3f/wLTl6zC15R&#10;6Uvw3t99El641cewuy9FNh4PE1uw6/Fb33jAyW13XuPkQ/SK/sLH73FybB67JSeHwYZyegEsQZNF&#10;7FQsjmI34TK93Ua5G3/bcLDTf2kFWw0LWewOTHOHv++pkMfOP3kPBqxo2IWonfB5evqJ2SzsiVng&#10;rkaF0eTZ7toBr52X2mVsmdWy3LabpLdRmww4RXoOeqCDgv+NzouucOdleQE7EMfouTO5GR5zZe6C&#10;ri3CDpkW9B8ah61StJmHBr3jFEetjLwT01KTjGtJs+Nf6cty96c8EnWusM/MFGJWk4dUQ3akB0Ny&#10;jeWFTBiyqf9tFvcts1qacfvsD13UuJs2yV3d8qBq8RvtzB5KQs4wvya2wutujXs4KxV4xhUQpe89&#10;6UHn/GbkYZmGPWtD8HI8PwvGnkkm87Jde51cHcZ7p8noNXsUnnydZTD37CbbjoexTWAQzE2BCapC&#10;j/gzZBQ8cQHMarNl5N/LR8BEkJ9FXX7bNdgxu+cNtzo5X0KZePQw3FaOvgB2Kg9JloFpMonkkPTE&#10;dlITTV15qZNl0iHkTqEduGYaZxeXdr7Zyd/7e5w1XDv9WSd3bQn2w9Y2gYGoXMPO3QMNyJtm3uTk&#10;/DS8PltvxG7jP/sHemT+w5ed/NbNqCdv/5F/4+TBI7DDm/cGeb/5+pudPJdiXRtimSaRz2f+AV6b&#10;l1wC266xTNz1ecTROAObZs9CFiag/6WXI/0eyksIc6QBfaYnEdfw5Wgr9t3Bd1nucjMoE3PnkK4j&#10;R+B9VChhV/JwDmVpOIP88VAqIawC27pqjWWviXJSIGtYowb9zq0gjFXW8xa9dJprbHvoDSFPiEyI&#10;Wa171/1fpTehtpuLnUnI1aDTpfvRzpZGEcbRcyecPE82wQoZ1WrzCMfDGHfEn/M9LqBnp41yV1+F&#10;vvk02vztW7FTfmEO7dtNV7/OyceOoG7f/Y9/5eTEMPLCwwh31W/dBu+tNlkP8yOoU8008mlhFrbq&#10;cAf8phmUha070eft3om+7sA2fJfPQycHMg62EtA77TNaOdE1Hdk926zHSaS7k0R66x30ZfUm6n0r&#10;hfr18hEU0OYpePF6uPwKlJv2+JVOrq6xn2HlnF0FC2Ctjnrf6qDNUV/VrLINZf6q3V5dYT53kaOH&#10;tDxIfA8LuXHQS7jbCTiRYfudp4dfi/RnbbaDTfbJmRzywkOziXc7bZSnIy/BK1WMBMMTqPdzK7DF&#10;6ix20s/Oop7kG9BpN+vZpTcgnzKdoL6kp2D38+dRFucvoG7t2grv7vFxjg2YDxeWUL/XKrB7o4P8&#10;HM6yPKWh/+cfBOPiZfvATunh6fvArHbJDoT1mtfd4GSF/UMziTLaaKCupro9iodmE/qyq050SviD&#10;zUHiz3/7HvzRxdJh6DGaRJvRSiDMGuu1vOjSbAcSYmJgnZV3SFADcSPD8uZBXk0BI4HCQhh6LgY1&#10;n+WUbQjf9qH7xTTKrYdkmmUxgbahyvPwa1V8nWTZSNCjpEE2V4Wl8igpdhS/nHZh3/GfGe/IKE8e&#10;FfVwmBeLqG+i7lsddB32XLLvKKx+/SPCkrcbEXg+2u+9sHvHdIL/LgtSm+2AfU/X1oPOQ58eHC/r&#10;vuKwss+rVWN2evzp2uoShv+Mnu2+Jx9tkeE4s8Ax0RK9d9R2iqkl3f0npPhtm7ci9WfcklZf35uQ&#10;1/rOg/62NrJhirVRCIfhQWxJgr7z4OthPXFNGKoXPmux0SnNIJX3mudofO3Bj6s36D59Lexzvyx9&#10;DcxqNizLrNb9wv2v78O2slBY/WUY11Fl034nhN+znu2C/637vx/r6RsFsS5ZRAUVpHOwFMI6FvLo&#10;B374fT/t5G2vB6PK8jL63Bbr3MljYEc7Q0a1hVn2FRyP1rkmIebP4eGAUfWF55528tCzGDdpHCLP&#10;REE2svVC7ZtNxyCbRnuX4lv7jfVYllRcql8e7DOVk40YCP0+O6JtbJMdIVzuxL4g5t0pMnffcvtt&#10;Th64HGOmYTIPP38EXpD7LoPd584i3/7ug486WVnmuABROoiNXWMHy7Jh7W1hnytdGtd4sO9Ehekz&#10;mLj/+7GRLh70jsrPxXzjwZY3P78G4GLTs14YHvxySGP511345YJh+HY1cUWVR93PchwZDlvQN5J6&#10;x0rbFgr2exuOB3/MpvphmCyU9qj6o3J0MeVy0L0eRGaH0Wk9sPIojZZZzeqgfNP7/riFsLb2EIQR&#10;YRM+V9h+G6TxCp8HOuJazz1YZjUhSn9BcYlZrVzGuqXYHsNxFAoYsyV5eobCDsagg9vdPrAQ9LXr&#10;ofFBkuthOiEkyXlvnZ7thQR0aDCO/W/E+utP/dxrnMy2MAecGMHcVQy++UIwB3+GJ4o8exDrWa97&#10;M1jA7rgJa+sP33uvky89j3n//CLiEnPOAj3pH30M63oZ9pPpZlC/pnkyyjW3Yn3s03ehTd88gzX1&#10;G68De9nRFzE3f/oZMJNnEkj/aInzZ87t6hXkT7KFuD2sJqHPz/7qjzt5YC9s89VP/Y2TRTF2XrPf&#10;yb/9n3/h5DNc8vjF/89/dfKy62GrpdoTTo4XoIOHlTM4DeJXf/7/OPn8Ya4zJLFG0+SajphT2lzn&#10;334Trn/vf/z8/5e9/4CS5LiuhOHypqt993jvZ2AGHoQHARoAtBC9KEdyRbnVrrQrt7vSt9qVWX2i&#10;pKW0kiiKlETRew+KFo4ACO8HA2C8n/a+y5u/Mu+9mVlRld0Dmj3ff07cOWdeZ1ZmxIsXPjLeDVce&#10;eg6sc//nf3/Cla+6GWuQF5zvz12/f9fdrrz735CHlSjyNlJDWbzkQqyrdndh7UHrGtNkBdDaQowF&#10;TAz3QbTNvQmzvug583572W79PQi9a7KxeO2wwUQiqSg1L0uyDuQ5l3eQ4XrltrVYtzt/Pb4HbR3G&#10;mnov86FBptUU667mYUq/Zwf2LzGuWzYCI8sGf4safZAYxHUtm4lJTm2Ivi149mA9Ctoy+LcDnS6h&#10;MNXenj6LseoDj+K0gyNnUYcr/C5REiMO49T3Gwdiw0yRrdGD8sH9vwmFEdqfQLdOMNMhtJUjriuZ&#10;9034tm6VDtrC1DO8reuwOJZbHzgXBPVxcK7pCSI4LnfQ6Zkl4TFkLZ1eB+ZvuvZY/owwYhwXmMxq&#10;gsa6DpZjVjPTpVKm56P89pPhWqjuJzOYB2T7sG7rIJFGWzc9hblcP7/VDm3BOvhF1+B0kkoBa9Qn&#10;DmLRUyTZtRjqwqo1YOU8uQ/16shz/jzOTEdYusz8C67hLAu1IcYaVCM48WjCy1ve1rXaEq1VefcN&#10;WzvQPbV5VYOdSvDszrmUmW6F460JB8ZKgp7RKQVCVGMgYywuHfSe4jS/ATtoeGPV1nor+OMxSMVl&#10;nvjgxWHIIPw2vr0v7YROYTjwTpIJwLejKzz4aW21nd8uL42grUyEMaPpur0tgg2FqBF2MBzFGxa/&#10;2Et1GpBY9UUuptPptAdCrFZB1PgxIxZDGIpL/aSk7ks/lVGv3ImRrINNzXTIBmYZ7cSS58CMWwg+&#10;rd9iRt0TjKIaCrHORtsmFUGY6Wl9tp0ptfV3lQnp3CkcRa9nTGnC1MEsd2GnzzgIC9tsa0yE6RKE&#10;17RQoQRto/0jfSsw9t7G0xZzHEo1OD+p8zuz2aZ66wJGu+6gwy0X3niS/bugE/vmyJC9kEec2S70&#10;ffoO7SDLvT5dnNNkyFbanEi5wmOhZAZq7Z3Lmk0D4H0hSjsUFvw4xvh9OzWAfjrdjzBSZO6e5wlX&#10;0T700YMryazGUwBTZH8b3IDnF/qw3tfT7Y9Te+eQtkPPg43tbAZ6DfAEwXUDGPe/8afw3b6fexyO&#10;Potv1tMLaL+ffAYs4GOTCKcSxzigwjbJQbSB9gdaW1hYWFhYWFhYWFhYWFhYWFhYWFhYWFhYWFhY&#10;WFhYWFhYWFhYWFj8BBH9+Kfe6m7hE8vXhl3wsEqtAoPM+DR21SVL2PnXuwq79e68+z5XxsiIc+1r&#10;3uTKj34CzEXjT2KX3qZ+eO06yHK34KZtCPu8V5/vykdOP+/Kh+4CY0kGpCiRKHfrzpfIkkKWtyp3&#10;454iq9jOtfDYumAjPIIdHD0GhhXtRo+UoKfvVQNddC0vY8+ThztN02RDK5dadw47SHCnpc6V9dnP&#10;sCNRLGy6n80irCoZCJLcK9hI430x/aTozeegkkC+6J2uNHYZ5rkLf3YCHgoD3Hk6vBY7TPNkvCnO&#10;wOMhUcVuzxxZbDoxqymO4iLekXejmNW83brck6zdqjF6b8c9RibYsBOzmryiynQJkWdrmp5KUe64&#10;1o5SeTLK00HPaze/mNVi3AXuoCRvP6YnSlaQeg3vJrkLtD8LOcDdu+lueGwuMs4q6bh6yBRXjvlx&#10;zC3AyzHBHaDxGN4dLyCvC1PYKbplDXaarl4NNqCFGGwyVobNzxyFJ0pmFuFtXIsdqQ56WN6bmeaK&#10;WTKonTiNsi02kAV6sT9/GJ6V2UnUvddeCS+V3W/AecH7RvB7Vz/KQH7KL2eTIwh75CAY02ozYIDK&#10;5MFAtDKHd/Zcg52yD0/Aw7EyjzJwfs+1rvzBs7BZY+QRV25d58ex4eILXHlwEXpPngRr0fYGvDY3&#10;bEOZ7bkKXqCPTuP6o3//BVfuLcBr7fbXwfM0R5uuiLLBaOLiV7zclWe7sGt4snzQlbkE4pyeQDn6&#10;+r3Y0TsyjTBP74dNC8dQB+MV2GNVHeVyLz1PHSQaLAcN7EBeex7yZ/vL4THavQl1K59HGa6VoMsL&#10;TyMu1YtYAmVksBdx9ATKcIrnXCcHEcbkDPQR82WR7BTZFOIan0OZny7huT6W7X56AMezKPspeval&#10;2BY5qDcQV57tT57nY1dJISNvlgSZ/VavRBu0fj3amgmWy9NkwJwj81yN0sH2dTjTupiAB+xj+1Du&#10;F/N4JpfC7u5EHfUolYFNRk8j/66/BAx+09W9rvz6l+FZu3Obz7KRy0DPwhy8t1IJpGfFJjDdzUWx&#10;C7+SQDoih5Afa1Kw0VWvBkPW2h1g/Ew04CUaj/qMnZEamJ/K9DBO0fPYc72gt0CZbX+d7VS6+SSA&#10;+9UI6pWYAfILSPf8C/D4ddCdhV0Hdl/hykgUNqrRa3i8xl3tY3inVEH99jxlqtBtLk/GtTryRzo4&#10;aJDJKkKGrloUcUaisJ08KmosE9ES9I1xl34kgbpXi7BNKeL+4qxfJ7MJ5PHwEJ55lrvrZ+ZRtofX&#10;w4P8Hz92rysLx6FDtYx8GWA/s3sd0vVzv3erK/vImOdgjs+MjaMer16Ftm/tWowJ5nkO+9QMbDQ2&#10;jecGOD7p7Uc+1WLIp3oOY5RHn3zBlQcfhte0g1dcDAaSWAQMltsuAFNsoYQ8rHcjrngMNqzSfTBK&#10;ljTPbSWBdM5VEecHPvCgKx0c/QHa4a4K6lo9ivpeZXmJ0RtXpEfyTKqwHCbpCSwPzAb7+KT3QtN+&#10;/SjDGzbAVlu2gP1zoI/eEetQ/gcGUe4q8hb0vJ6R17Nsi06PYCwyzb7Ewfgkyt7IOMr7PNv+YgE2&#10;KhchY3XYqF7Du6Uy8tr0GjK9qRx4vxkeSOfiueNAbK1CMOyXCvPdc9Uh+FyYU5b/DPPUiCvMI1nM&#10;aq1otaMXFsfFZhiNKsdQtL+vC6Axrud91IT08T0pEbbnTWeiA2uWAy9Olr9OZcDTk/f0jMKUJ18q&#10;znrD+tE7gL55nCy1RTLeioGwzPGcgww9C+Vla9pIaLMp4V0z7E4wbaawlR5J1evlQCu06eJAHsdm&#10;fpiee2IoNNMpNhvNGySD3p++nq3xt4VFLHuf+Rlahpow648Zpu/piwfrnLcIuh/0JlQYphSbdFMh&#10;V+hd097me52gvBL8OICwdzvlbRj8Z8PeCdfPgZkOU6d6wC2xK4m+67d/57+68vxLLnPlmTOYn+x7&#10;DHOEec59GnHmSx11VOxCVbr6iul7fh7POzh2DPOQkbPoi+XR2hA7BdNbNdqMNpuFuVMG0N4uL20r&#10;MUV4bREhmwW9V6WPfvPqf6AMOjD1Xk7tMtu5aECHLJmJ9u7FWPod73iHK3U9Ooa2cGoOY5C9IJCJ&#10;9A7B/k88Diagv/qzz7vy8H706bWiPx6LkX0mzjw1+1jBLD9haMuvJsx3dR1mk+XiOhddZMXlnpW+&#10;bUx+P0GYNgpjuXLg6Rforx0oXfpd1yqPum+GGbSHng1jNdO7Yir1wuTjCsuUQeiduhgwjHqiQuCt&#10;WRlhqIz8sGPGFrBQtL9r6ER0TI/BKKA5t5413zHHQJUSxi2CmT+taI/fBTsas70SVIfDGIocqL0y&#10;49czXl5T6r7KTE8ObcjUDNisvPEOx20OUmJWY/+gMPyy3GqbMKlu32zXY4EGpE6W6QTXURRXNYFn&#10;4uyrqlGME1/xrotd+Vu//xZXVgqYZ2ZTeG+RXvdPkInJwWP3P+bKOud6ffROv3wr2Gju+NR3XTl+&#10;BnHN0vu+GkG7Gy9jXl0l0/hFN+K9i/dgPcrBky+CBfOm12Lu/MUvY53+lTdc5cprrwV7+w/uxxx8&#10;jOymG/uxFjc+g/nZEy9gjrd9I9bDDh8As6mD4U1Yr/z1//jvXFkYwbr+Rz76v1z52ne8y5UDPD3i&#10;ie/hFJbP/8ujrrzwKtjsl373ba5s1MGslhT7dhMv7MNaxz/9/ZddefI40pyfRz5VuU6fIBtQkdd7&#10;X4G57M++C2uhXQnMWf/+Tz7lypMHkD+5Ycx1HaS6MN6fH0fYDbIDRKoodxfsxHpRiae2zHIcs5iH&#10;XCig/6w3kOe1CtbcVP4cqHyHtcOCXyeNwkoEwwT8982wNDz37lN6YyeGZTJdqd6L9Smb8fNlO5nU&#10;LtuKbzFbe7AmmmJZrXF9qZHmuIA6KOwa66zSKda0KOt96xyWf6vDMKB0+TbB82Y6xN6gfirIOp/i&#10;32Icq5DlV2EqrCrX4mZ5Gs2TLJ+PkC5wmmPWOk9vqQbyos6xWVpU3SFQ32Dmo2DmfXtZaEdbmVjm&#10;Hf2+VFzeXMiA927nn/380vc02jYsvUvhpfbnndLl6WOkdTno+Xb2qnYdzLGR+YzGNeabUZVl9//m&#10;c63NRsvzHivNMvDzpzW2EutufxfWv9Xfx1LsE8lK72DNRtSDZBz99rph9GGrdqIdeGE/+rhTL2Lt&#10;t3cl+qh4BikZ7IWyJB6NnHgG7fPUpP+dIiwvzfwKzqsciHHMRGsuCZ3j0DfOtjJhjHckxUAmBNt3&#10;81mx6ajc+HG0aphMoj8y7aDntZ6j9i0IPWOWTVa19vLHdljv6XexV4kRzIG5fiLoG7uZnvZ8bH2/&#10;/fcOYLvctlZlwmDIE9Sud4L0NceFYs0TFKefvs5Y6vcG237ZSlDYZlk2w4p6DPIh6W+iLX6jPujb&#10;uvmcTlbSN0PVfzGwOShzzS9hrLeY4xrdV7rMNj5srhiEuW5nyubkwxXe9TLoVAJ0WkQYwvowoa09&#10;bl80aqJVb1PfsHmxD94PyTcHmofJvpLLwYvTqDfmOlQQYXGcSz+4HMQOmgjsvXCQZB+0agO+K69d&#10;ie/K6Trnwdy7olP2/PEzoPIWbLqUdqMqem1Ie5uB+8rzaZ7muLAImeEpe8mEXyhyXegzu8msFmP6&#10;ajX/O4MD2Ur1X2172ehvUmQmzs/5758eQR+c44luXUOIK87+evQU5ieZLPrmrgHMxypk+k3XUKdX&#10;r4CNS2WsB67Y5vf3iXnY++wo4t9x1c2uvOEWnEB14QXY25Us4zvwdz/yj658hKf6/cIv/aorDz+H&#10;OeJ3vgb27fE81nPLSX6XbqJUhI1aWy0LCwsLCwsLCwsLCwsLCwsLCwsLCwsLCwsLCwsLCwsLCwsL&#10;CwsLi58Aon/61ze7W/QuXQ9Pqf5V8JCprQXjyMgs2Fvqs/DiSnEn8Hefg1f01BH8/o7X/qwrn3wO&#10;bEkH9sErarDH3w933V4w1nSvxK67iXl4Hh0hE9Tp0/Da6ufO8DUbsKO/Qgaj1d3YAZhdC4am+x6G&#10;R1Z0Grsp9wxtdKWDGTKKxcWURlYg7Y3Uzl7tFi6R2UvX8mzM0IuvbDB9ONCudO1kL1exuzHFXZ/a&#10;WVomi5bC0m7jZARxRXmOba0AHbIJfwejmNXq1D+Twi7nfB1xzUyJWc0VkeG18CAr8LnSLHZ5Jsis&#10;ku3DbstI2mckqjKsGuPI52G7As/grVXJNsFtqGJW005TEjP5NiUzmVjtEvQIcMH8kG2q3JbaxR3a&#10;sqW8PLRrXzt9xVYXJQtVijtUg+xtpTL0blDvGJnVSKwW6SGjzFA33k2TRatB1oZiHGHVq7BdD9NR&#10;bPhxzOWxYzSmc+bJtnVqBLtQB+m1tf18eDfG+1CfKmXk7VgBOp49jZ2k/WSnWbkOXpIOelaCuWq+&#10;grDHWAfHyAJSLmL3abGIcvPiSbALJEfBZnPbldh1vO4meE3G+mDbDNlEqkWfMWr0LPR9+JtPujJa&#10;Rtqblc8VOzehfbj8ajBcTQwiP77+qX9x5a5pxHX9jb/iyu+fQd3e/+TnXOngwi2Iv5KFt+Yi2f1G&#10;n77PlS+7BPX86jeDOe0Lz8NGn/o4vD2Hj8Bb7aZt2BF8/Rve6coVAQ+fdesRdm3P5a58dgbpydWx&#10;ozdaQtk8OoIy8fDTYAnoaSB/Hvg6PIBmJ9Am7aJH3Mbt8BRyMNiDXcVdWdh9981ghiquRj4NrAcr&#10;09wE4nrqe8dduW0L4qhHYdtKAnIwx7p8FOlzcPnlaOOGyHp0ch7l7dhRtLf5adgqGcO75SjiTnQh&#10;H+r0TL50E2yVWYM8TzI9icD58wXWvSm2mVNz0KtYYaPCdqo4j3LV3416spoewIU6rkcWsWN7ahL5&#10;llxEuA4u3gYWvPXrLnLlsVn89twhlJOzp5GekyfhiVyOIK7BbpS/xCziKBTBjhbNoi5E0shHBwsz&#10;sMXZF1Gntm1APlx4Dcrsp+6EN3OabIEX9kO+41WXunLrla91ZSQjFj20E/UavHRdxJDmmMfmB5s1&#10;GtCnTAaidBJ1q0bbxSMso3JLbSCdEbb1lQbq/YH77nGlg+30GoivgDxO20xOs26SVVNeA909KAPR&#10;KOpVdzfanq5+XKd7UP9qEd9bbbIGu88XkXcTCwhzvgT7l+m9Xa0gndUq8jbGdringnQeG4FOd977&#10;jCsPPOl7XK/LIs3XXQ59tuzBGGNkAUxvQ7vgjf6nf/F1VzZOIc9jbLBTi9DxxsvQZ93+u/COniRr&#10;l4PpGcR/4UUIq8J2a3wC9aDCs+sbcZS7XA426O5BvSiTQbHM/Jouw5bzZA386kfh3e5gYw5pft1t&#10;YCIZXom8i7Jvm49BrxgZ0xKsRo0syrC8wqJJlJUZesr8wz9iTOXg8L3Ij94Syl6l+ZSDuphiawg7&#10;xryPs+9N0iNYfXaM6Vq7Cm3Wrbe80pUO3vBaeEGsWosyLXas/hziiJNRNJZEGY1xTNFsPFxRZz8Z&#10;ldcLXTlLAS+WSZL5PfII6uQ9d9/vyqeffciVs7PwtIyUUc7m55BfgsZbKuMes2pgHKa/g/cchHr6&#10;qgryeTFGtL3fetkC00vIfNfTyfBQOheY8UY17jLibPMW4tgpSi8cE8H3TS/BBuuz9Jann/8OdKiy&#10;rzB1UdnR7w40ltY40GQPEDzbhbBmeb/Lm5LpDtpc7+ie59FH+8s2GZZpebNu3wXWzbEJ1NnTp0+7&#10;MpVAWa9z7OhA3l2NKO6ZNhCCegWh5zUO1XUwHNPjUFCYkgnDRkJY3K0lBYiRRTIsLuli5ofvLQnZ&#10;nvd+bL6enfUy4zavBe/+S2BWCwsrjFnNtPFSzGpikda16ZUumPlhhiPpwGRhUgrD3jHDFsLuB6H6&#10;3g5fnyCCejowdRE0vHGwgn3rL77n3a6cJhP0ww+h7Z8aReewmv3PIhm8J1gXVa4KBfTBYvouFDj+&#10;aSKTQRnOZCG99oksM7JFlfM0XS9rozb3Sr9cNX+kXBphzGpC0Gta+sieXnvG8aSJsL6tLT8YbjLA&#10;TNSdw5ji0oswflm/DvPMoSHMFfacj/GvdNp1A2T/MPLn4BGwzX79ixhPf+/ruB494fc7iTriaEQw&#10;jqlzXLUcTP2FMO99B+Y7y9X/MJzb83hmuWe9cmfkfXgqzh1mW2OWZV03tE4T+N37jTKsTxbM/sjr&#10;e93/ZY1We+id5ZjVohqIGdBthbmUrX9UZrXaD5EhQXs6iIWkw1R7qXQ4NcSBH3ar3c13vfEwZZWM&#10;60vBDzskzA7lxYHi0DhZ65s+0wJ+dyB7m2GEpd0rKxyf5XKY442R3VHv6bQGBwnGbzKraW4QNcay&#10;Xpk1dDLLiJAki4qDMgtIikxqNY6ba/SWT3Ae1kijf3nvH2FO9VNvBaN3MsL5cg22anCeH6wbGTJC&#10;iDFUc/Cjz2AN6qufv9uVp49gzabM9ZZ6kmtAabCBpclKd/NrwfR96XbM+Rx8+ONgwUz1YS3hXe/5&#10;BVeuXYMwYw2cUtLfj35TfW1fVvkBFvpJdr2bt4JVbH4SujrIcR0ul8E7ea5NP3UYpxg0ZpHOg6ew&#10;hrV5O2x0xz/d4cqxCeTxb/zP/+TKFasx5x0b4xzRARnd50Yxv/3sh7/nysmTuD+7iHxaswljiiGu&#10;de57FmtwaSwfRVIZzDPLsxhbFOeRLw2u0TtYsRbrPw3OocfOIC8TXGvbez4Y7+e5HjM9ibWsSg26&#10;lcpYMynXub5cURnwC5zaX7MdDqvvum2W5bayHYDmj4JB+uPHxYrghwVpzuPEqLZ3O1jUHFywAWs6&#10;gxwCiJ0hlYI9o5Q1re+XkR7Ve9Urzct8NmcGGGSD4RpHmt8VZBuvnQqxZZtN43heayaxwLxZ3zY8&#10;Zmi2U7jbbG8ZR13689uJToI5zTX4HzyG9eTnj2P9uUImDAdRrsHW2hg7AF9fxG3msH6ve+w6wFJl&#10;QTBtIYSVq3MJU2PSsGe9+yFrIlH+HqbbUtA7+j4k6L7kuaTPfNZ8x9TPfE5zoNanWt9bboyqcU3M&#10;1IXJU21oW+sJ6Goyq4XZQJDl9FwigzWQONkDvb6a3xCy/f66+GVX4zvF7ByYUk7xlJ9kEu3wmeP4&#10;NpWqI8z1l2OOcdHl6LtyBcwFH7wf74+dRt0o5NGnBRFmM6VL8yovnTyFwkTnYVvnsM04NX/WONLL&#10;H0qVZU+nwDxOTIl+u4X66zOrGQ00y0LwxK0gFEciinSqTQ3CaxuNVoRZ6uWtwgprQ+NMcJBZrRZq&#10;M8WFuGUssQMqLh+4H5a/DvSOyZbXxkBGGYrG8uNl5aGP1uu2n4n2dC0BMpD7c57Wd810CR6DJNv+&#10;jjZjoNJHexoEvWOOo2MsR+r3Y4E+y0GwDCnsuDHmllS5M+/7cUMmQ/qEIMwwTClmNcG7T7Rdt9gM&#10;5Sm2BINYEGFPmXGIWS2YP+Zae9s72lBBeO2BZyO+x2svHPd/QOkIxvtS0DAmRZ0Ys808NOOqtgbR&#10;9ruuzfQHobZRLH96p4fj+rX8xjvYg7YxyTXEyALmRnl99zNsrb0sXgPehH4zqmCz++Cz+m5HHXRS&#10;X4XfCGYXMc4v8USorm5MNvr43dWB5qYk1Y0kWWa9es8K7zPEqk3ENbcheeOcFOfFi5zHOBidQNr7&#10;1+M7ZXaY/XcVYY2MY17S3Y++t6cPfXKljv0ka9Zin8JQD+r/wij68jK/Lzs4cwJp/Plf/ANXvurl&#10;r3ZljHtSdCpmaQLzxq99EMxq93Ffxevf8XOufNursdfjxBOYI37jzi+5spLEHMrBwhzWjZkLFhYW&#10;FhYWFhYWFhYWFhYWFhYWFhYWFhYWFhYWFhYWFhYWFhYWFhY/OUR/+09vdLfsvWwnGEniceyyG9wC&#10;hq5YD3b6TU3DSypewC7BM93YQffUN+5z5cAMdj5eeBmYc0pZeBmle/yzR3u5GzCfhMfXif3YMVes&#10;YIf+5h04x3xyDLvwd+wCE8tz+8GOtLYPHltrLgFTzgMPgVnt+R+AxW1dDLstHfSR/Ui7IdPcia3N&#10;xRV66Gv3cLmMnXy6jnKHo8esRua14I7yaAa20K50eYIn6Hmg3enFMmygsKr0/k7RQytG7/BGATpk&#10;4v4O+hq3YOqdLFlOFui9NTeHnYr93OU5vAb5VsyQkWWO6SKzWqob96tkJnOgXZzyDioUoG+Bu1Mb&#10;FYbBHfvajW8yq2nHaZw7tbXDP0mvKgcxeRMxzgo9sLroGapd3Nr13OAOWHmrSNc4varSWYQdD6Sn&#10;SGa1KNllotzpKsV7huFBPtQNu9fn4MEXTSLuUhJ1IFKBHXq4e7UY8A6fL8A2UTKolYrQ68hR7ELd&#10;PYhdtVsu3+PKhSQ8ROJ52P/MHOrH2BSYPFaRzSq3Ejo56FsFNqqRaZS909PwvJzLo95ES0hfKQ89&#10;D42ijkZPwEvl51+PuNdcCw+4WbIk9a2Dt8vknG+zp54AI+L4PoTRPYu0rttxHeSV8KQsFMkoxV3d&#10;T94NJqjMSezWvf6mt7pyJgNmsM9+5UOudPCeN1CfTWBYfGEWNvrsP7zPlbfcCA/K298D79SPj8LG&#10;n/sIPPiTj4Ct6dWr0A687t3/0ZWzTLeDHWQ3670BO3YP01s1vwA7Z1Kwe9N4rnhkP64fegKevCdo&#10;h+QYwjx/IzxR0yv9OtnDdmbdEPLqotvAzFVei3I1PoPy9/RdaMfKZ6HDtp0oX71rYdtFtkm1BTIx&#10;zYChwMGl58PrNNuLMnAyjnJz/4Ngrjp+CLa45CIwya3dirazUIFNpw+Byehyeoee/7JXudLcMe+g&#10;3PznYJ7ne8/yzO0FnmFdFcOV+3+zbGRR5jNppGeOO8vHWS7PnmZ9Inuag/PXg72hP412+cgc3p2p&#10;waP1hQOw95kx2KJrCG3L+n6kZ/RZeP5mKigT1R60FwsBRsUXXoC37NiLJ1x509VgjkitxA7zLz8I&#10;Fr0dFeh37fkoAz/z0zhve9WOm1xZKmNnedpjo2B70EQ9jvyIVVgeEihX9SjLVQT6RuvIl2gV5bFW&#10;Q52cnjnsyvIidJ2hjZ97ER5luTkyrjVx09Xw3C2RCXKygjDybMf2PwX53JPPuTJHlr2VWegbL+D3&#10;LBn8tm+FTmuG0K+6oCd1iR7iixW8W44hHeUY0jnL3e0j40jvAllRT4+izNz5yA9cefwM+qPkDBvs&#10;JgZ4nvqGAcg3/CzKdt9OpH2x+xpX/u8PwEt6Zh/KQJzetukFxPHGW8BgeOW70H4EyQRmxlHe16wC&#10;U1Kdfev0PPTNsq1PpVF3y2XYRv19lWU5Su+COj0eilG8l8/Dc9jByRfgGb57HZ5ZlYWMZRFWIYu8&#10;zbBsZ1jl6t1oF6ryjGc/f5L9/t/9PRgkHYw8iHuDNdSXUh15H8mwPJUgxRib4Zgjyb46nYT9b77x&#10;Kle+/lYwqm3f5rPPdvH8/MU86tTUFPI0G0MZ6OmFrbooE2n0YakcrtP9aO+aHTwkzBApJ2BDB40I&#10;9Kyy7zwzgjz/1jfQb3zti1925enj8KyIR/FuvijGQhjPlPLYcqAhmX4T6DjdBo0B9XwYs5q8iUyP&#10;IAed7jkww5CHrJ42f18KvvctyovGmYLptabxVhizWgtYvvWuz7TUajSlU953GuP69yE7MauJgUPj&#10;XrEXC4pb9ldYpmeoZzOON02vTwdhnqEqGx47gOGN9urb4BE0TgrA++67z5UxlttUYFzpBRaDHmYZ&#10;8G1JfQnppufFvql0BtOrZ8LC0u8psby5/y//fBAe25/hUdl8mQJSeot5wPPOpW3FVmXmvbxvHfhl&#10;tlUvwdSvk74OvPs/AWY1eQabNuwwVGqmrTUvvTiMPBbMMAXpH0xHheMsU/8w6UFxGJ6lneDr0arP&#10;S0WYLhWVrSb6Oe9bvwLjryPH0UdHaX8xFRbI4JunTkq/bFNhH6d6EmSF0zNJzt28pk/jLoZpeqvL&#10;Dm3poP51zkuD8MtDa5rDID1VbyQVVycPZVOfILtfEKb3p2CWswTZEyNkfXeQpM3SnGsrP2LsMLdv&#10;xxjqssswr3nle3G9YzfGhEdOYp7y6EMHXfnFT4I95Nhzfr40ND6pYUxRi2L+Inj2DoH5O4lyW+DZ&#10;yP3fR1jYS7UZQSylW9zw7zSflf0lxWyna4+pJQAzz0yYvwfZC4No18XPD0FhmW15mA6ymcLWc6Yt&#10;gzHrWZNZTe9q3Ujjmra4NWZiOGa6gvi/yaxm6ulda0BJeHExkrB0tFyzvfHjaLW7+a7Zpmjtbin4&#10;YbeGKVkVqxHh3We/rvZK4zmNqdT/O+jUZzoIS4fCkFTYZ89iPcAfI+F3B8m0vxbjIBZgXXNBRkul&#10;V1K28hBSRmKBxrVURfyZFO5VuVZSI112qg5dkpiiR37/Q+9y5Y1XYN4W49pjrIr2L0aGtmoDa0MO&#10;Hr73Llfe8x2s6ey54OWuvO1NYBD/p098wpUP3IN58fY1V7uykca6UjGFOdXr3/xTrtywDrZ6+Mtf&#10;caWDz3z5Pleu3oK2/A/+6FddObwC6anksb6S4HxXLBzlKJnVDpP1n98H1m7GWt7IiUOudHBoP9am&#10;YjwxYeMmzNdjXAs9+m2sEdy//4Ar3/17v+3KF7+Hee+nPvQNV17/pre58ubbkM7pxcdd6WDDJqxz&#10;DXKu/bUPfc2Vn//nJ1xZiGHt5jyuuxZ5SsgzD2F+GY1gHl8ms0osgTmJ1pNLPGXDwUWXYZ2iWMJ8&#10;/sgL6Mv6u5G3wwNYTykXkMelPOrJAtdj1S6U1Pc2uLYQKIdqf805jVlP9I5xO1CnAfPagcmsFtW3&#10;ED4r1gajGWu28bghRrU0692Ve2CXrVxHd7CB6yvJBu0n6gitz5ERTycMiE1McdSbrYuDWo224jhf&#10;806xvTgQW3OZNjH7qGZk7v/mfW/ewvaswfZO85ug7ZRF+g4RY/sUEcuMvhXwG0OG5SfKJrRSRDom&#10;Z7G28uxh1JNnD2MM7GBqAWtqFWO+K/j5RumlT/cBsY90yvswmOVL6wGCyttLCdNk+w171yxn0sVk&#10;MtL9c9HBy2NjzOOFbaRXYZrSgRmvGf9yYZnjM7GjBRHGOquup8I/dGKCwhabi8aRcc6hPJ0Cuprz&#10;wTC9hTbGXp6ckIqizuo0iirrVy3lt1lvfgfWcOMJ9NtPP4o5QWkaOtQqCGN8BPVijuv7b3kzvivl&#10;n0Hf8dgjaGsXymjnG+fAgGUiOK9y0AhhdZY9Ap90HSPwDwOBNhtgHAbjkKTJrBYcn2ou6n13ZZvX&#10;xqymsS2fS+u7JGHm3/8NZjUxEgXjNhmUBPUrHmuQpGFjPyyEbZZTB2ZaYwZbXlvuMAjzPeV1vIF2&#10;uwXSz0DYHLwect+EqUMLyKzmwctzpKilbDbRVjyXYFZTU2jaV/DeoS1VBjQW977F832vTwgM8lXW&#10;xOSlZ01p9iemvin290shLGwvXVHUI/93V3jwnwfqhj0cxPltZjmElS/lm5c+tsHB9JrzctlGiPH0&#10;Qj8Osz0A6kZ5DV7Fl0l7p/ISxI/CrCZZ4TtmXOa10G5LB7CN9neojK5Yg7H3yjUYg3bz+12G47HK&#10;LL7xlrg/w7TxUsxqaqulJ4d0zdvIB9miyu/eRc69F/OIu0523aFBzEUygdO/NLeMccwW5bxfpxV6&#10;41xjTKo+QicU6ERCqZ/nN1YHM/PQY3gz4k/2Ix0rypjLnZE6A7heNYj5WmEG3243bMG3ep0AV+P3&#10;8ttehT1iDu67C+PYYhKMqq9+BfZbrOQ3zUYRkfT1YO33Ue7VeuQA5nolsrq98ba3u/KWK17mSn0h&#10;SvEbi4O54/ief24108LCwsLCwsLCwsLCwsLCwsLCwsLCwsLCwsLCwsLCwsLCwsLCwsLiR0D0U3f8&#10;rrs3Lx3H7rpsN+TK1WQmS2KvW5Vnv4oJamQB+9zGnsVuvBEyEt30aniFnRrDzrvVq7hTsImROXhU&#10;HTuB3fNb0vB+2nUhPMjqK7FzfHIRYZ4cw3mnI8fAerQ5hd14kSHoqG3hE6fBdLIwinAdrOzHjr4q&#10;N+glqthdmOUu4hK3JGoXsSDvAm5cjGRy8Iir0aNBDGwOkunWd+VhKE8k7QKdn4d3TYYMauZz0Rw8&#10;z6pFMK90BXSKJRB/vQz7JzPQb57bbidHYJvBMjya1qzFGb7FJHZNVsp4rqm4K7p64eEgzyUHcXo9&#10;zVKvRbIXlWeRDzHeT6ehp3Z7NuoIU7s8m0+6/4tRo8HrXI751UQ2A70WebZtjLtQ62R+047+hLy+&#10;JZUvhmeAvL3igS3ojRTCrJFlJs6drzmyz/QMgfEmkcW7eeVPkmwuJTyXTTG9SbxfrWrfp8M0BP2L&#10;dOUfncHu08ohsDdddzkYyXq2gNVshjuD6yyHo+PIt0nKQd7vXeV7oMdSKMNnp+D1OD0Nzz5upo8s&#10;kkGunITNDpxEWKlDyLd3vBGe8YOXYhdyYQB5n+3Fjtnufp9l55kzeObJj37LlY1p1KUa60smhjzs&#10;yaFCXXHbTlfKY2zsBaR/DV1Mz9/+JleePoT7Dl755t2uPM0dyP/wJXhDRqfvduVtO8Fu8pr3vsOV&#10;z/eAQemvvvpVV57+6Hdd+Qp65dz6cz/ryufOIj0Ori0gjO3vfr0rxzKw/+g47q/IoP2aIYvAN36A&#10;XbtP3/WgK2PTsHV1CmXisg14P0cPPwelKmyz8SLUtd1Xw9MwNoSdzHc+cNyVzz+FOBenEeeFg4jz&#10;oqvBzjVFhrI4bZyNorw5yDKvUl3wni0k4Wn0N5+905WNI2hL33k7PU03QZfxIvJ0/zNoj68toEy8&#10;/jZ43Va2gimuFEHZcdAnj2q2A/kG2uGJAuIer6F9TSZR5gfZtmQbqEczZGI8xp3ZMwtIZ2nGbyuL&#10;U7DZkWOoY3WyyV15Icro6vNQXv7hc2DJbIyDoXBTL55LDMFGDYZdYyVYvR62d7D/Bdj51Bmwk6UG&#10;YcN6HPVjZQ+uV/Tgem0Cz735rairfavBCpqKIF2RMuxRl9t0E43oFlfG6CFaraJOVsgINT3G65PI&#10;+7MnwT4xUYBumSzKUXwl2pKBIfSzxTzKcB89VB1s3wyWzBRZMgvktitFoNc37wQb28c/As/jWAx5&#10;fdFulMMYn18gY15XBu/1Jv22f2UKenQnUZ+rapfJpNpVQ5k8UIJ+qZUIe20N7Iz5DOr3DPuX8SLy&#10;58yUv9N/9AzK0dwZMCduXYlnfuo1yPvIBWB6+9eP3+/K++9A/ckuIs+vvwY7/V/5NrQfjS70AU89&#10;jTrg4MXvg33xne96syvXbEc9mCUDXDwOfQqsa/UabJqmB8AcmWK76WldW0T9bySQzkYK7YCDM6NI&#10;c20OLHnr+tB3rexGvahlYN8KPSoa9MJXv1kuQ4f5PPJjchrPfehv0QY5yE+gvqQbKGfJKp5N0FNn&#10;PoJ6FKW3XbaAMrqB3vY3vgosgW/7OXipZ+gJfOIAPMwdVOYRRm8fbFGl90m6j+1RCm3+ikH0DXGy&#10;uiZSeL53FfuPbrQ98vqIxX3v9LLHygSZoVd3id34//ggPC2+9NnPuzIxCw+MPMc7GTLklQvwQq42&#10;U+5KvwhHyjXYJkUGxIS85uiJJLub3jUm2n71xjU+PO8bYjkvIY/FKgR6P4yRwoGe8dJhBKnfwyQd&#10;gVrgpaMD+0or8HuceSsbKuwyvdQ1pg16/mkc2NuLNmRxFnmoMV6cY1B5lAqml2fUuDalg+DfQZjP&#10;pqlTHz2bL7kKc5ByDun71r9935UD9LBTOh3MRlDuUwZln8nMYco2Ji96dclrOhiHEOaJ6JUT1isz&#10;LoTYHmaQbU+/qRyZNtLvnvcZIZ08Sa9nMebpfXNO5SDIvuJAcx95+irOMDYewfPkpO0cLFfHBNMm&#10;QpXlMcwODvS34jXDkiejqa+g503ZCWF6mHGb+eEzj3XWwYEZvxmX6VXY9jyEBzOuoFe38txrG4z0&#10;BJwaXeh+LIr2XO1Erc6yo9/9KJo2wT2/XLgi0iATT8Owkamv4hTkNRkLRGLaSK/oXTNsMUxojOo/&#10;5wqP2SMYt/TXPaVd16YUzPT4OuK5RgzhOFr5wN8Jk1mRCoqoKMv58f/+INiyr7kO3o/3PQomoEQW&#10;D/7zBzFnfPT7mDs5KM/h3SjzTt71cTKuaD3F9BZuKuyKKhduZBeTESAIT3/DNqatjJjafheC9/W3&#10;J5mHgu7rttYnlA+m3u0to4+wvDTRYFse9nvUY2jo/HsQZhvSxqjAYtPe9qAM636wPW571rCJpBh+&#10;9JwJ9XXe8x2eC2v7zbgEhSGZbKkXrc/7nu2454+7Wu0r9p/lYLLyBSFve+kVprdg5ledbK2C2U6/&#10;FChuha1r9ev++qYrPF0cKFq1cXo35vULeEnvKEyt44mFymPhZUI0lnQQ7GMcmHmqOAQzPSq70kHv&#10;qdzGG/7aSF2NIRnFxEKZSkDfeh3659Zgfvy+f/l3rjxvG5m4q5gT1iv4PZbgWt4s5qUO/vRPP+LK&#10;Z/Zh/v6Wt8Lb/Fd+9XZXPncAjGQf/odvu/JXfvn/cWX3ANcrkZzIhjWYR+crYFr/5P/8C1c6uONB&#10;rD/k1mO96P3v/zNX9pEFfGEWc9lcF9YjKiXMhx+55w5X3nU31jEmJzG3+7Vfe48rD+zDOo2Dz3wa&#10;8/dSCvZ85ZuudOWvvBcnJTz8MFjQHn4K3wbe82v/1ZUzxxDGH7/3z105vAbrML/y//57V24Y9Nf3&#10;SjGsDWgM/om/wLzxe1/Aeksxi7nq7/3lL7rykXthuy9/FOP6agy/p9LI6wzZzipkWk/y+4eDxQWs&#10;Z6XJAlZqYO2sn4zi/cPI2/wi60kZ84NymWtARdg2yjWUBtcWgmNhscaa9d2E1y4Yk7+w95YKr9pA&#10;XUpFoXeUjCTNP1xR9ebsSPfqIa7pbkPZ2duH626e0uIgS8Z3zXWkrz+ugRRjX4L1SXE0SM8T43Ne&#10;v+/VVRbyJrx2h6bw6r++aXjtsR6kLRCVz4xRQ95XNRANzPcTbMkUZoMMtWmyTaXZkxf5Dcibt1BN&#10;tTUVfjMo8lvE6UmUKQcvHsD61TOHsNZWpO106o/HqM6w42SpKzN5C5x/dfHbQZ0NAbtVF2YbHeOP&#10;Ma6r1NhO8zOMV27CpODZnNKBV0bb3vGfCSL4rgNlgxl2p77Mj4Plh9cmq5n5qjd/NuY5QchWgvmM&#10;9PHiNMY35vjnh4FvO8AMS9dLxZEgO/y5I1BwmtBaY4QnKmiS25Pkuj8Z1xy84i1Yy33v2yG/8MG/&#10;duXCLMr2IZ7Uc+wI2sZoHrpdeQPWneem0QecOoA6MF9HHMnAQp/S6p26xIxQfpn55oFl3bSpsJQN&#10;9Y7Pctg5DJUnTwdDp2C5FKOj2HI8pjU+65cj2CxJ9rzAEo4L6e2vP+GBIMOhmbYyG0Ex/Oh38znp&#10;4OmiMS8b3eC4238XNgqzs+62xuS/79VNIrg+YIbpjcs88Hfmg/m8eR3z+JLaEaa/IP1rButfO4Mp&#10;/+hgF/1dJ7WzWBC9PQG0SVWng8lGLAN6XwRE+gYfrANqh8z2SoxcCjPF73nqc733+Lw/bkbYHlNe&#10;E3pWZVXveFLlha/4v1MpIs1vUub7QZjrqD5YNpstsSuNMLzngx1jE9I9CDNsv2wTzKe2sAmtR5n3&#10;zWsHxlDOg7nGEAbp1qZjE7UOJwM4MJ8Nu1aedwo7DHpWslOaHZjpNm0ZfE9r0FWWj+5ejD23rMM3&#10;wQF+09VadEqToTzmcAXuK1luXdmBGFDNNFc0RmIZL/DblE4gbMbq/j8zi7gS3KOzdj1OIAquMSiO&#10;mOb7VEP2FjSElZ61Qmtf4a051PmtnnE7ECtregBtSR/3VSXTmLdku9n/cA+A4khwfDk3y/kW9wNk&#10;UpgTbt/j9/flM4i/3I957s//6ntduYonpt1zD+ZbkW6k8+yTD7hydhpzv6NM9+Yr8Z3yF38Gp+Rt&#10;JWs1P9cCzI722mphYWFhYWFhYWFhYWFhYWFhYWFhYWFhYWFhYWFhYWFhYWFhYWFh8WNG9OHn/9Ld&#10;41bMY6tbJoedbeke7GyvcOvu6CTYdWbmwczx1AvwxCqdBstIfAZeXuvXgw2mOIOtcenAjsbeFdih&#10;f/IQvMtuvOwWV1501Y2ufODIk64s1LGzb3EGcmEWu4urJYQ5MgE2pDxZYJLcpZup+HH1ZOH1I2+U&#10;QgG7IfvSuF+iJ6LvsYd3tcOxTM/ebBa7ErXVMbhzWVtgtRNTHlMKUzt3Fxexg1HMalXu1EyIHYHM&#10;apUCbJhN+HsI43Hseq5WoH8qjbjy1Gd6Ep4KvXm8u3IV2OdKZEWpVhBWlB4+XT1If3BnfII7KBe4&#10;w3KhCHaW4jSY7WL0AEhnsKtVjGkxemb5O69dEUl6NsVzaeaFg3Qa9iwWsRPU87gic5/sK2a1UM9Z&#10;3pat0/R0dFCVh1EZUkx1Pb2wZZqeYbEkAinMgK0ll0I+FUvMFzIYdZEppxrYST+zCH0XK9D31KlT&#10;ruymza6+/FpXdm8ksxrTUyzAVqdH4XEyR9a0ITLPJFb4HgN5MjtNzSE/KmRIqhWRTwWWl2ga7xw5&#10;gbIwfQpeKlesx07YW3/hla7MbiQDTgnpXb/2clc6eGgKLG5f+ejHXJk7BmauYgzpPDkFG+QaiPPN&#10;r0NYKy67zJXf+Dd4jFWfRrquvvwqV/alsAPawUW3wyZHaiijH/jbL7hy8PQXXXnLHtj31b/xH1x5&#10;Joe25O++C0/+uz/0JVdeH0Wb86ZX3ubKcTL/OBieYtrfdKsrC2vAvDVOG05PwOv0mX0PuTLWwO7n&#10;VP95rvz2d7EDuO/sM67c2IuwY6yzDpJZlJvte8GQll6JfIqxzfze3Xh3egTtVqoBr8/rLkZYa86H&#10;Tbq2wquoQZaBOD3kHMSTKLODZD360oPQ/64HwUTUexYepm9+A7xQ+9fhuZMTeG6C7V3vCK6vWbvN&#10;ldtvRL5kcv4u6Vod5aEWg77yzMmTTauYhn6lReR9mtfxBMJYYGU8egLpHD+Dcjqf99vKfUfAqrUw&#10;gnu9ZGW4kHVx17rzXdm1G164//oNeMQeO4T82LoG6RmkB00qh7q8YgOYcRycHkU6Tp+h92ISz05O&#10;wWN5eABt4ro+lN0L1yPuV9+815Vp3o+w/VuYgz1mvR30zb9HEeZcEXUtw7rUiKPtKCVQv4sF3E9m&#10;UabXbAEj2eoViLMrC1YqsQ7IO8+v/Q4Q/wK9JOaraCNOjKP8P/AA2o7770d5y/Qgzg0bUL96yQjX&#10;34N0V+q4rsXIHNfE1CzK0XAJ+l/cjfqwKoZ2+slnnoUcB8NdiWyTmTra3RU5tAvsbiK5FagLCYbj&#10;IJmGPovzSIdY5FavwlijLwOP5QOn0HbUYihXjTr6iG2bEWeUzH5jo5BnTvh1sjsDu6/fjrSVUihn&#10;abKARdk3R7ugXykOlqdUHeOaYhb1LVXH8zEymUXJbFoIeD7Mka0txf6ln6yZhRzKaKSB6yhzM8Ny&#10;WC2i/kxMIu7RGcQ5MY/nHnsY9x2cOQHWP7FOJdg3V2YRRpbjmmQBNtqcgs3e/J63uPIVt2FsNT6B&#10;MnL8ELx46wso2w5SddgxFqNXRgw26mG7m2TaB3i+fP8w6sfASsjulWjPovSGiKZgezFmOVDN0ZAm&#10;yTs1eiafZNr/xx9+0JUPfPubrkzFUGcrtJm8uYo11Ila4Ex7/dYo4reuOGxRZjsmzxHTc9GEHyLw&#10;UhhKTOid5VifTI+fTjA9lUzPJNOjyZR0NmyBPJKbf0AuA7GCmB5XFV5rTBtkvtXYrK8P5SI/h/ZJ&#10;z0bIsuPZitL0eNO1mX8tY3FCvwnmdZL1Jsvx5pU3od/ZdRX60b9634dd2d9A2Q+SqC3SgypmjPuV&#10;h7o20+NYxYF+J4lAR7S/C/jeswjDZFZL0Ebe74R3HfAq1D3TI1zQ72HeaJLlCuqy8lP3g8xqXlyB&#10;9tOBnlH7tlyc+t335PTTs1wdExSGCelm2iEIxacwzLDE1iCYeoe9F4R+M/UIe1fPSUrHpdIRFr/3&#10;DtPRFmfYPMzQIZj3YiE3mdU8WzJKE1HWszZPWcOr1YHUM1l/VLbD2nwzfaZXdz1QDvVuVNIwhaef&#10;9zseEBuIruVNbOriwLMzYYYpmM8JncJ0EE10ihP2N5nV5I2reb1secsbwNizaTOYVR5/Fiy2b3wr&#10;2Kv3P4sx5HfuACuyg/FTGOPVSigDvg1a9UwwDuWTpM/EQjssUcfbbEdp3jdDCLNlEHpGMsY8FHQf&#10;WjuS+lJv9dW6jhvpXwqmrQQxq5lQfZL37VLw7Co9Dft7cTNQ0w5Kcfv99nuGyTxIzU5hODDbVPN3&#10;ByoXXlxGugRdm3ElDOU66erZyPtNuQ2YLAGC4vDbls7PAa36mfrrvqB88tbefgLMaopDEPOC2gXZ&#10;Ific2GLb+lRP/9Y+Sn2BwhSzWpVjiiif9+P03zHz0rcRfhcUl8nMECabkUM2EePaWplpFAOE1kj6&#10;+jGvj/ZiTvi/P/KrrtyzFc+VuFYXYboSnMMWirh28MgjmOudOoN7t70WjGorBzBenivg9+kJ6L9x&#10;HdaNanWsNUYYVLWA/KlWcP+v/hzraw6eO4t53+3vBvP4dVfh1IJsFO10owaZSmCs/uIBzPs/8yEw&#10;l506Da/82QXY452/AI/44WE/7//5Q5/FH1HYZGgVWMnf+xtYf9y8DvoXS7BNPIk1kEYeun3jY592&#10;5Xfv2efKN//ab7ryHbdf4UoH5UWs333/2/Dc/8JHHnPl1FmsX1ZYNq6+FSzssQjWPL76acwrE1xr&#10;qKouco0hy+8eeTLDO4hx8N/XhfFIiXPPdAprGz1ct8/PwXYlfkNpVkZX1PgdQ6WyynU+lW0HVaPe&#10;hkFluwPZtwuv7HZA229syOKcQ2utscz2ts7GYyVPINmzATZbzxNt1nCtobsHa3AOEpzgV8k6IaRZ&#10;b+NkB1JbGeN6vVeXqZOaEr8u40awT9NvXr1lH+C1eca4Rgye3kSY+VAh68Z8HvWswm8sDrJJ5HmO&#10;64zpLNIcj8JW0rfG01qijNxshzmE9eY5wZN5pnkayyjXpp99gScPTaAt0ek5iywvYtXJsU3SmnSl&#10;Bp181g0/v2OcY9dpK6+tlt01luCYz2wLTennC2Bed0bnZxSmYM4HvLA7jv0661f1Rn+A+eZS7E2C&#10;qZfglS8D5hhPZfpHQZttQuy+lP11Ysu5o1XvFNfxaimsBff0Yk2k2ci6Ih9HHXaw9ybMDV5xNdrh&#10;b3/sQ64ssIta2IS1wmoKZXb2ENb19l6H70evfOslrjz2IJhX7v8U2vWJRZR1B0prPbR/hzRtU2+g&#10;jIfl61I29N/RM61heHHytle/KFUngwzL3pjNYI0005FgW+MxyQbWVYPw159a2z0HQZY1B5W2cbuv&#10;VydoDG7aLhiHOTcLGw+HQWG9FGa1mmxiQm28QU9lvt98kNKHOd8w0RYG20wfndOt/qddB0ddvKPf&#10;vLymfiorXn4Z83mpoOv2GPy+R0jylBWNqWNkDVUcCsucY3hxBjLGH4t3zg+fWU3vtF6rrKSYLsF/&#10;3oc5fpeNvGtjfciUzYIKSQTLsNDpXguWKVd63bxvXgeh/kPQGsNS7zjwykQHnb31feKlhrXc8w70&#10;jPlsmA3N+964LSQcB2rbxKy2ag3HosOYY2TTKst4N841rNo8T3HhXhDtN1FZNtcLW2DqwX60WEJY&#10;ZY5xy4qL37IWyLCcykLXgSHUK35adKE9P83JgStUlVQyzf7CyxeealRexPwxScY5EeidHsF3Pgfx&#10;XozTV2wC61k3mZETbFsW58H4LFvkaZtSHTZ79a3Yj3XgWYxHR49hfLrhPJxA5uDlV2P+t2U39hX0&#10;9SOt9THo8fj3sb/i6ed5UhK/s5ZYf+ZZ36M8aXFNP+aKmwbw7XH3VuzHcLBzB77xt9ZeCwsLCwsL&#10;CwsLCwsLCwsLCwsLCwsLCwsLCwsLCwsLCwsLCwsLC4ufAOxmNQsLCwsLCwsLCwsLCwsLCwsLCwsL&#10;CwsLCwsLCwsLCwsLCwsLC4ufOKJfuvPXXb65vh7Q63X14IinoQ2g6J4sghru6QM4amz0RdC0zs6C&#10;Gq5LdJUFUBpH4uC8G4oivJPPgcLcQZGUfKt5xM7q80BnnugDhVymHzR19RTk5Dgo77qyoOg+Nc4j&#10;u8o4suzAgUOujBRArbxteIMrHQz3gLa8TqpBHb2TToD2r1omZZ+OrCT1oqgvy6RzzmRI/0wKPR0P&#10;6iDGtIsKU8ediFpQVIN5HtGZToM2t0r65pSO8ukCnXgxD1tnA7Sq8QQo/eo8cieVYZgxSOVDbh5y&#10;aBgU5aUU6PXqpIiOkS9Qx4DWSSPoIMljV4pMx+w8qPwWJ5F3PHk0kszyGDm+m4zDqKImF8V1It1q&#10;Mx295CDJ37yjYciBGY9AP9lf71YN6k/zCADZOtVFiuImaiXQNMaYV4O90Lt7GLTmER4FVyOdY5XH&#10;smXjoAMv8PjPSgVxDpACvBagfZ3gEXDjU6BUPHsI9WIzk3rppVe6smstjoqcZr2YXwTl4qmz4Ecu&#10;zKHeDJJKstzn58vCAvQv8EjBGo9yJWuwmCQjJZbtA8egy9wkjkG8oAvHMt7+HtA3ZvdAlwiSE+lL&#10;gCbSwYNncfObX7jDlSt5lOJkFPqeycN2g0z3JSsQ9qt+/h2uvP848mMfjyRMjONIvxt0tGITb/v1&#10;X3blC6tAM/krf/DXrtwwgThvB3N/5PW/+AuujG8ARfTHn8GRpB/84CdduWcURxD/3B4cY7rujW90&#10;pYN4BXptpd0nhkFLve8kjpW7/y6EsToNm779be915ekUjgv9u3/5nCv7juEYyqEGMtSjd25CVLwX&#10;XYmjw87MoF06chxloMT2KE3qzj27cYze9t2om32bQZ1Z70Z7FVcZ51GSDqZm8PeafjzzxftwxM7o&#10;SdTJ2AnkT6YHevUMovysXw267eFdON7smUdecOWVbFt37cX9lSvwnIN4Dr/NR2CjRAT1Icm9zHNl&#10;1j22yw1Ss07PI+7TY0hvkWVjdhpHRp4dRdlxcPAEjkTInUZ7Nr2A33ax39mzAjZacfEFrnyxjLC/&#10;8q2PunLLGtbRKOrmwABoQ4dXgX7cQe8Q0pRNgLZ8/BiO5t2yHseu9vbyOMkS8jRRgU6TM6A7LZRQ&#10;Fxtx5Od4EdfFKtpvBwNRtCXVFNqd83K43r2Tfc9GpK/EepNgf7NYRXnL8TjgeEPHgMKW+SpsODWL&#10;IwAczM3zmIAptO2zFbx7Yhy2OPgk6ntXL9ulHjw3l0fca7qR3j3sy/vWXOrKUwX/iM5vfv07rlxf&#10;RjnZNg89euKw2Q+OorztO4PymJ9DO1tpoD+Ks3/JdOF6sJ9tZh/S7WD9arQBw4Ooi2kelZrrxrs9&#10;7Pc2XYgjkwtdSOdYAX3EyGn0R106orPIPKgifQ5qOYSR6kIbmeHxuT3sP6vTsH9iAO8Wc0hnrpfp&#10;iON+rYoyP8OjPXQEQa6Px4E3EWe/XmZ5L7Gs5jiGyORg78UibJAvIp+yXdCxvw/piqcRToVHQJ8d&#10;xbWD4gLCXigjL+d4hOL4ceTDmRPQe+Es6uzeFWif3/qzv+TKuQU8f/I4jkUuL+K6ME5e/ibiPPql&#10;Kw39U0nki45trdegVyrOYwB6YKNVa1DPhlaj7vYO4Lp3ANeNLr98pftB6+tzvEMPdneRGuvqN3+A&#10;I+D/6m8+4cricRwFMzOLulhlX96IYlxT4BEeDhJx2CLL41gr88jDOo8r1thBbXgY7TR+9REjFXPw&#10;OfOdMHhxGBT5JsxjDzvBpM8OHingwKOKNqSg9jpIDa4nwtJjhiFqco1dhRrfNynjHWhsPTCAsfjC&#10;AtrREsdnXhzGUQQa40k371gNDnjMfHQQlg7zfpJHVyei0OXG29DfXPV6jEn+7E/+xZWL7K/iPGLJ&#10;RZLHXlBfjVETHA8rPdJPUrT5+l1zEfM5B6a+ZvlQGCpXijtmHAvq2XYJKO8EvUNrt8HUrVRCHTTv&#10;e/nVhKdvSFwm3fly9cEc/zsIxvfDQLqZMgjF0Sl+B8E8dKAw9JwpOyHst6XecWDGJXRKRxi8MMxX&#10;WM7CdDDj8I+x8OeDajP0rGfDEPUaPK5BcUrWm6XFQbCNUZumtkZz7AonpYrT1FNhhpW3H+YYUMHT&#10;1zvmRWWjc7ocmGEIXtxmpMtA79VoM8UdRJJrCDHmsd8eQe8Ej5AaXIX+fC3H0fEMfj9vL8Y5eR6j&#10;9fiD+13pYJGnEkxzbq2jeMx6onzTfZUVzetrNTbAnD+/JBg2e2kWBMy80nHYJlpT5Vy35qeXj8b9&#10;HwbqzwWzHoWVpSBUlvWs7G9eO7G5/0t/2TTkSKIgTNs1/4Ak6qzHbc8ROpbHvO/Auxeih/RdzhY6&#10;BpRiSfjHtbTm9nLHHoUdA9qarta0humt35U/agvbjp8jziVdJkzbKU617X4bDx2CdTrWkiYfOobO&#10;tJXCliyWgwOuZv5wrhXsV0x9zCOI9Ht7OlrTo/ueDZmOZMSf61WjaI+qdYxZ1QzVKujbLrn0Za5c&#10;tQXzzetegzbymivRZvb3cC7UQLryC5ijZ3j8iYNiGWPScgXzq0YD19kYnu0dYvpYkEqc+1Qa+L3C&#10;9ZlkDO/PL6Dx/bv/8xFXOuhfj6Ocf/6Xf86VlTnMSeMVhBFLIu3jU2jLKw3MM488g7Wcr92B9YHj&#10;I3jvF34ZR3te8zL0AQ6++fXvurKWR5t+zdVYd+xaz/6jC/otjGNdo1DFGHvbZqzljB7CWsPv//f3&#10;u3LFFqyv/c8//8+udDB9EMfLvO+//b0rDxzG/D6awHpfPo8wK1X0O2WubV/7ShwzV5yH7R59CMec&#10;5rhGouPSGhW/n1kswga3//StruzqQVm4707MVRt55GGD9lebmudxQA2VnRjWdGpFlKvg+CX4dxAq&#10;mzq6yiyzgnkthN13kDCOGqo3ezUHDc4hBvtgk73bsaa1YyWuszXMmRJp5GN3F8qpgyQrRoVzArXK&#10;Ka5/xTTWYHrqOorM+zaA+zUe0ak20093wE78W0eoKR1qWnS0ZZR9Q0zp845eYrp5NK/GlWfOYr3Q&#10;wcIcys+6NVi7GuzH2pXCTHEu2GC6pWeFfZbGlWrv6jxCKpiMWgX6LDTQtszOwb5PHcB65FPHjrpy&#10;msaMc2wbY1iJEvMxjban4X0YoGwiZrR5FY6Xq2y7o1wzidEGKjemDIPCdaBndc//zX/GQVgc5jjG&#10;e79lDcV4iFAYYceA6veljhpcDmF9adAGP2mYcS0ZN8fc5w4WNCLOtYVMP7+lsr5keAxwkUf/Olh7&#10;IdYf3/vvrnXlHR/5G1ceGsEz174R6yuvvgnfPo4/iuOc9x3F+t62K3DU144e/P6P//Vjrjwy5rcx&#10;glffzfJjHv9LaR61uBT0jvmsf2nEaQTpjYUo1W4Fj2L0xxsYQ3jpYJ3UWpvaMW/sEzLW9dvK1vQ7&#10;0N/q33QMqODbqjUhYcd/CsE4BPNYP7M8+TB1gN5m3QzC1EPf9b18cP930Bp2mP5C8Pel4ndghhXl&#10;Mdr+/VabeLrJxsYxlA4atJE/hu6sv2dvFgXdb9TRfpu6udCxmO7/fjnSnNvf+4AnzDmFOS724V/7&#10;5YeKEZ6+bWnGfVPfDsXJh3H0pvRpGRM0of0YZtht1+a5mwHIRm32NHQIB95bTodOkFpaYziXd4II&#10;1knP/AzDlCb8fIQ8l7jDwgzqEYQZxxLZ4CHp7ZFBOd+yZYsr+7nfI8Z5VVeO9YDjz8osxm/VOn6v&#10;cl1JZUf53Gnt2NSzlEc5W1zkdwsW9TrLRKmC5xYLuM7mUK8yGCZH+rN+QtWn6ltGjO2sjgf1jgFl&#10;fyE95/kdMMbv36Ui3itxvhzPUqkm1m3BuD3di/nGAudEtQjmhYVZxBGtQkFuV4g00vjj5TfhO/H+&#10;x7Ced+oA5oDnXf96Vzq4/tU4BvTSvTiuc5jfW1d2Yayw/3tPuPJbX/+iK5+dxx6O6Szmm7VmT+Qg&#10;xvxJ8RtqIor+PtOF8baD4RWY27XnlIWFhYWFhYWFhYWFhYWFhYWFhYWFhYWFhYWFhYWFhYWFhYWF&#10;hYXFjxnRf/zU29wtekP98G5aswY7F4c3gi1jJA9vk6nCaVduTmPX3ckD8IKaJ6PX/pPwBnnxMJg8&#10;BqPYGVccg3eSgyMn4SlywTrE0b2Su/HWQZ5/FdiNnj953JXd9DRbtxK6PTsB5qI5MjPsf+GgK8vT&#10;YNbY2o3nHKzvh4dbnTt7xQZWqWBXYbKOa+0u1k5G7aaUR0wyQw8a7h4tFrHD0UEmiXe1O1NsYb43&#10;IMIoFKCfvL7lcZ6Rt1E3vBJKi/A4y3CXpYNEEp5jtTLCSKbxW5EeS9NkVsvOwuPNY1bLwusryp3X&#10;Me4s7eqFreuiNmlCzGol2mh8CqxYi1PI+26yCKVz0LPK3dEx7iwX64lsk6LnhWwbp64OkvRIqtG+&#10;2uma1i5w2lk21Y5YMazJtsoneWDHswjXQZzeWTmmcWgAeieG4CFWSlDvBdi0Oga7pyOQ5TRsR+Kc&#10;SD/TXyOjloOxEvL68CGw+1XPks1sHdhlduze68rkEK7n6ME0zbJ7+jTqU2kO+dfL7bqLASqP0iL0&#10;jNDzqlqE51W9gXTVYwiTjnyRRgx17siL0HNlCR6Ab/2Fi12Z3gFdZhLQdajP91qZKIFl7dv/eKcr&#10;S7PYhTuRZ14nEPbqQTDlDPbD3hftxXvHR1E3T0zBi3Dfg8+78vIJlEsH/89//x+ufGbbLa5895/+&#10;lSvXF+5z5dX92A196y3wwhk8/wpXPkFGpT/7u0+5cv1x7NL9zWvg3bn19je70kFhAfFvy4Id6Hg/&#10;0vjhz3zLlaWD8P78rffe7so1l0GXLz0Gfe/83r2uXE3P2dRpMvsE8r5ARj55uuy8FF5BzzwDNrZc&#10;Er9v2AJ7X34jvI16VtIjcRBsYPEodJycQnuXHfDjuPPeB1w5OQpP1+Ii0tUow97nbwJDWj4N/RJJ&#10;PNdbR76UMigblTra34EqrvtYT1Z0Ywe0g21bwXBZ70J5m6+BrSnLeptnOTzD+jJ6BLaJLWDndjKN&#10;elXtRf6NLMALtzq9wpUO6iexO3r1ItJcTtN7OYN2et+L8LRaKD/mylgD5Wn1RujZyz5i4+rtrly3&#10;FjoHmQomp8AaNUJWwFH2UVUydJVYX2Ip1PPuGNKxeSfKyHlXXO3KRBcqfoy71btzvhd0mnZ8duzb&#10;rhx/GGk9bzv0Gd6F9DQbS1dUa2gDow2042kySVXJ3nhiFLqOsN6MjOPagTxbkim8OzKF9vXfvody&#10;1l9Au7ZyI+LIDqA8bt4CG8Xq2FG/ip6xIzN4biHus+p9/x7ov5ZscmvJQDZ1BmX48SmUn5PTsHOi&#10;AP3LEYTdKCDOOtuoaAw6NwKe/upfMkm0W5kk7JvrwruX74Gd97AeNcjE9AV6MD//DMpjVwHPkTAr&#10;Eu9CuA5yK1DWBgdgq9lJ2HMj27hbrkady6xCHZvNIZBUN3RIlVge4yjr5RrKRpp9dCbu9y8cQkSq&#10;Kb7TBZmbZf/fC/0brGsxsrjF4mgLa/T6ljdSg1SXtTTblSbKC7Bvku2OvL5idZSr2Rraktk8bDl+&#10;COOuFaMof9MzYJgcYPqLYkudhi0dpFl3uskcqr40GqPeDchGHTaQN0gyife66FndnYXNcxxzdK0D&#10;E66Dvhz6i54B1PsoxwZZup00krDZJJu+j3ztUVd+9XOfdaVoRBfmWd7I9iZvaAelEn5LxBB2pI78&#10;aMTZX3KMYUpBYw55+uja946m8QPQPX+82PqMrk1mNT2/nBdfEHpHCGNWE3Tt6eb+38QS6ZDbsBkW&#10;akdTRlEGxIqm9+Rd5F0HbKvyNDSM8lAg4+Pioj8ncODriXdNbyfvmhWvU1xeOgyY9xvN1shBJoMy&#10;c+VNYIZ48y+/zZWf/vT9rvz2Z9H/9pJV0IHKg1ib5PVkMqu16wI99bu878PKowM9e65MY76nGKQg&#10;XTp5kIv9R3FJCmE2lbZVsR4RYc8HoWc8vYy4w9JrPhfU1SwvLxmGF7GpmwP9rbhMPTR/DLOB+bxk&#10;8PmwZ4SwsMNwLs8v90yYLoLeV9upuuDAZFYTPBuGRC2VTFvLxkE2EjGrqa3RHFvMaNIvTIaWnECZ&#10;0rMeqLjacPN36Z0g84DmxZonKz2qsw7CwghDWH4ICi9oK0Hvmvb12yPkl/TL9WE8s2Un5h7Da9AX&#10;3HAT5rj792Hs/vwzWN9xUJzFM0cOYp4rtqBooHw4MNNRJXtDKoX3G9RJHuidcC4eug7CbNaWvwHo&#10;Hclg+XZgxm2GpSvv/hJxCWF6emBfvRzEILMUpJcpVRZUv8w+SmWnk+1N/U0bSivlrWC+Z46Rgr97&#10;YZKp2oSZjjAsFYcJ/7fWMMWUaqJ9jEedO8ShvNJvZn546aX06yqk2cZ2wnLFRnEJZpxqD3wd0bYE&#10;bawozPar5j3TuR4rjFKlte3RGmKn9jAuViD+ZtqqPT2df1fc3vucszuoxzgnU/Rky9KzF14Edv9r&#10;rse6+LMHwFReHcP8c4Ae5+vWYf6zQMbrYH6VeMrH3CLuzc9CZrqg56ZtaHd3nIf1pN0XY5174xbM&#10;ebt70baWI1ifqbPOjpB120GV63f9/ZirZcWeWYM+Z2fQTo/NYFyc42kn69aS6f5FPHfgwAlX3vgK&#10;tP193X46ND7Pki3r2Amsz59eRJiXbcT6SpJ5XEliPlwnC32W67V/9xdgN37icayF/MZf/L4rHQxw&#10;jfZ9v/e3rjw9ivXumRjSFee6SoLHTcyVMAe8/jasLdTJuPDkg1hfisSwhlLx5vucQzYxw9Nifu43&#10;3+LKt70R63j/87/9hStHebBLnQxraR5BMjeHsOosl8Ua1laSDTwX7JPNsifU2Kh4ZdKoiybM983r&#10;IEy2LenQxxNIdm/GnH3XepS3lSmko17EWnWZ64I6dcZBNgW7x9nIJFRfObYWo5oYfkhg3xwjoaw0&#10;vH4VUrqpDa0H5hp+e4Nn1baoL4pyzcb8VtA0iit0EkyMf0QZSamE+uNgZBT1YXIEdaiH48rVG8Ba&#10;ke3HmlpPGuUuwfGnGJQ8NifGVWMdJxGIiwbzOM91ZJLNRWa4dvPUQaxJP3kYJ4mMigKD64FxltWG&#10;jr7hmls0wKwW5ZgzHli/dlDiM2KKM8cKKj9h5ahTOTT7F/+Z1h9CyyrLSlvYKhoBhOkVZLAKQmGK&#10;McpEMDw9GxaH4IVpyOXe+1GgOATzugU/IrOa2BLjOZZxrmWl0yjrFa71Ohjagbbjj/8aJ9VMvfB9&#10;V8Y2or6sjKJMH3niPlcuLiKMUg1l+MWn0R7XFsFk+PBjYHMp8xQNB7JrjeUprO1syw+m64fJF/8d&#10;hmWUL81h9Zzqka41l2plVkMjIKl1L8FjVqP+WnvrNAZy4Ke3dXzmwLSFWT/8Z437Rj3x0meEF8Ry&#10;8zC9Y+aD7vvj5c7pdKB3a/z2bK4h+GG3pkdQyOapAp2w3PxJpGEm6ZaZPqGTzcSeZ5ZlSa9PM971&#10;4oiy/+wQp8bQCc6RvP6Q1ypP6gc1LtHYVNftYXeyLcKSnm2S6eykZye0pNdYYzbnHbovZjVBYZhx&#10;6lrjgCBkIy+uwHeGTmjR04E3NgHMPtGBqY8JM8zlnu8EM+2mFPScKbXGbeqyFMxno8uEoftmGQ8+&#10;r/Hh4GrMnzZsxPetDJNRI+NYlsxrDX63L01jrKpTGL1vWwxbZTwI1RfZSOuXhQW001q/y/C7I7dh&#10;RApFpHNuHjJDXbr68MAgTy5zIHZftXViVjPbMZNZLc72bmIOcZR5EtTqTehfe4apTBP1BuYtBTJs&#10;6+S2Ik9uS0Ux5ynPoe8dO4P5mdbcBoYwZy3yu3mE3xyHt/in5M1UENb5l2EeeMP1r3DlTedhjhfl&#10;yTSf+/iHXbl/Bns2xsiotkhG72IR8+QMV4U0Pyho4NyE2IDDewULCwsLCwsLCwsLCwsLCwsLCwsL&#10;CwsLCwsLCwsLCwsLCwsLCwsLix8Tov/8hbe7W9qiJexe6+mCx0iSuwNTvdyJmMQOxjQZ00YOwFso&#10;T8ezce4Sn5yBd0plCvvgKtM+W0iFHlZxEqDlePb+5lVgXohvwI6/50+DEWc9d/RduXerK2tbsctw&#10;lh5KJ07D62XyOHYQTj3ns9KsSkLPTAI7EINMYg4a9HSRJ3aVu0C121i7dpMZn1nBgVjSHIQzq+Fa&#10;u3RNZjWxU2ToTRQny1GpgN2GQWa1VBJprXAHaZJeTiXuOB2bgnda1xx2KK5YBU+zMtlOxKwWpW65&#10;PtijEcV9BzEypyhlI6Owf3EaTEWDPdAh3cUdme7/DpB/nocQzwvWbtgUWdTitJMDeUqaO8qjDCvO&#10;na+ynXbA6rmYwVSi52IBZrUesrf0Z6B3bx9sUeVZwosNhFklW0uNXpDJKplv6Eki76ikdiOTgcbB&#10;GZbl5x8H+89QBXl62flgB1y5EWW2kYW980m8O0FWrjOn4LlVm4XHYpKeToU6bOigXEL8dFqLlMrw&#10;EoxUYbtqEe900avw5uve4Mrn69Dh8Ts/78prbsSO2NXbkOexXuRrrpc7Z5s4NI1IvvYPd7gyOi8b&#10;4t3rrrnVldl1YMg6Og8Py3QU6SifBbNifwT15fAidOw746fn7e/+D668i94y/+uv/9SVm+YeduVF&#10;bBdu/+nXuDK6AfXiqTmE9c//CN1257Gr902XX+nKoYuucaWD08fRBuxeBb0fr6J83H/Hv7ny7Zeg&#10;Xbj6Fde58lQXvFPv+P7XXVmYho1njyKOnjF4BImpzMHIKLx+unqwA3nlVnggzs+B3Wj9Kuh7y5te&#10;7spiGnVyqsgdzEkwWx07BAbDY2SKK5IhyMHUKL1Oa7i3dyt2lu/aC0a4SAxl+/gUbBdpQKdIkfWB&#10;u6RjMZTt+gLSmUih9iYCO8s39IGJa3At8vZUAe3p+Cja1+4C6s3MGWRQPImwenjGdR/P5E6tRNk+&#10;WYcnYHEEHpoOsicvdGUv60E1hnIxGUN5efoU3FQHcpCXgfAmkkujP1qIki1pBvVlBNkTKeWRPw7y&#10;BXhnTcxhZ/nwMOy8ahV2n88kUMarcei5qop27orLoNP2i7A7vFCFzbMJ1vugdwV3ws9za3yuBNvE&#10;6KG4GIE+1RJ0yKRQhmtxlJWFPGx26CRsOzqN50rcPV4PuHvEGX1+Hu+cHUXZfPJp1LVLNqCNSdID&#10;++hR1MkL9+x2ZYMMf92rUeYrcaRzfBTexQ7Gyep1cj/q8RCZ1Mpn0Re9cAb6TMyjTDeqyLcCvaMT&#10;NaS7VkdccbJWBj04qjXop1tljhXqdaSrh16fmS7ElaKn+NgiXqjyLPhUCXl/yaUop5feiF39DrZf&#10;De/zJMvT2RN49sWHn3bl9pWovxt2oExMV9DbDfWjHnX1IB/ziKqZPqSnNI9wGjMscE30sz4P9EOP&#10;cg1hV+hBne1GmOoPx8dRN+X1sYbsm8Mb0UZV6TUx55ss0qBXd4zsf1HaLCO2Q3rRTYzD/kcfRf6t&#10;mUa9r5VRhus1tr/MnzTbBQdVnnefiiPtafXXZJ+KxlBmkxn0+zH244UKbcKRQJplv07P3uB58xn2&#10;29kcysvgSqS5J4Ux33Af8ivah3p+eB592R/801ddefoEbBclzWkijvTUqIODKscvi1AnUqEd4zXk&#10;scqixhCmR5b3O4qhd92J5SlYrjvB/F3Mar7X4EuH6Zm0HLOaEHa/BYbrF3LShxdGDHnvsyWxXMoz&#10;iAmUbR0kyaQ4PIy+q0RPvZkZlG15GZkeTSQk9uAxZ/B5Mx8dLJcvQpx9QCOC8nP+FajLr3gT2Fwf&#10;fxrt9zc+94grc2QXdJAg60/F8OBTOQmztzwBpaM8gzvprDDC2Nokdd/zjjRk8wmIDp7kfhiu8OPg&#10;tWDqZ3rOtv3eIV+EsHQI+n05W3a6rzSbv5nXZpy6ljeXrjvpb9pXYUvKE05QWOZzpk5BLOVh6MDU&#10;30RYG9PpveXCWkpPB2ZZEIJtpubDphejZ8MQFcQOaOooJsDgGEnPaB4o2RyQQRJ6TnJZ1imvHnWw&#10;laG41wbSZkpfH+fa8xxDLC629kdq9xyY9g4rA0LY72Y6m0+4/0snAL+pnOtZk4VNtqyQbfblr8S8&#10;8pWvwfiybwjjhOefPerKWgHpdfDkY7inOc7EGMYfCY8lAGmvVhC24hKDCkkdmrqx7TTWbzpB6Viu&#10;bC5ns0421z3ZMSwO3+6dsdzvDjrF3wlmWGJkaIMoAIIw6ABMG0iqrpllRTp20lVjnuXSYeqv53Vf&#10;7VmnuLy/xQxjxGWmw4xLWGpcZobpX7faTv358mO81vCCMHPI1FtxS+q+yYZwLggtJiFxqcy3tiFO&#10;mUCcQduKLU/PKgyTWc2rR7zvpwNSnvDeeiHDccHy7K39GWGF9aNqS4Sw9MqD3kEqg3fUl6kdSqSh&#10;1/AgPP1ve82rXPm9Oz/tyumznEeT2StORjZzDdhBiuuKFcabTmPeVSdrhupgIo3+o68P18MrMC/b&#10;yhMTenqh286dYHm/7AZ/ftzXzzXmOtY8Rg6D9ezxhx53ZYE2vfUNYBGbW8QaYXIlwsxGsJbTRSay&#10;Rg3rUxOTaOcdpMk0LsYnb917APfTFaS9UmRfkMN1NYH0DKQxt/vuF77nyn/9K7BsX/76t7vSwXt/&#10;BWs0f/Z7OKVh3zOII7EBc4y3/sxtrvzSP2Ptc+QM1jFuvhanNCxOYY7+yOPUO4eFpgrXLeKBun3e&#10;pTtcmV2DvH/ff/5lV/7D34At4JG7sYZTmsF6WLWGdJWrzFuut+R5IkaMtFrB8aXZrjZYeE1WE5VN&#10;sw4G654DLxzjfhA6ZSbBiVZPhuVmA9ZGdq1Dega45tnFepZiuz5XwdqCN9ZqIsu87+Lae5Jjm3oJ&#10;6dDagBi+uCTUrE/QpcHxgOZn3niA79W4luJA4y0xK4otqMpxTYz3FUZwnOXAY/TkfFJMZPGU/9xi&#10;AWO2oy+inkxxvT7RhbqZXo31i00DKD+Dw6hfqSzqrL4nee0GqeQ0/nHQ4AkwXEqLRGUbfp+YmMTa&#10;x+FjqLMHRzE3PVmALWbZkFcbqAOa6yWDY1/ZXd+aKNVfeG0ny/1S5WZZGN9m/LBa75tQ2W6fq+I6&#10;2F+FlXdhubUR9dHLhXMuMPs44YcJazmYcQhh9138kMxqCjObRZ2ucd0vy3pVE6NaFGXbQXQAaf6j&#10;f/7PrrxxO9bxUmTCfP5unIrzyU/e58oXZ9HGbNmOtfnp51HGJ0exDnhsjnHqVIcmZFePvVD12Bjf&#10;mjbRvFEw86eTDfWMpBihPWa1DusqDjSv9N9nOxCYs2rtTMxqmk+2jx+hl5jVzHZMkP4/DLOaiVjI&#10;OobQKQ7HwkG0z43wu6eLGWaz13Xgv9eany1gXjfI0GPCHOOZISk9S1nBTHOYNg2mx89rSP95I50t&#10;NgOMqPz+n++a75hx1aPob9UW6TQ3B+r/UpShYwf2NxpzmGMPwY/bt7H/DML28jhEhoL56j0XmJ/q&#10;nhl/29iJewiEqJFz/vuQwXGYoHGL+awJPz343bsOaRc6zbmWDxsIe24pmO+Y6VEcYdJkVpM8F130&#10;rNoSXQthYah8Bk+j0Ul8W3fjG/XQIPqHGL9DRNiWxpJ4VyyBpSl84yzzO583zmGea702WCf0d54n&#10;ISwsYNyeJuWtxpupLOpTg+12qQw5xb1OKY6bB4ZQN7uSfnr0zU17hxLsozUek61Uw3Sdz2PMHUth&#10;/jW4Ad8e+9di3DmVx+lsDvI8DTPBHT1Z6p8voz+PkXl4cRpxzp6GTsM59MmDw1jHOz2H8WaBOuR6&#10;8V3TQYwfpxe5/rJrNxjG/99//4euHGogffN59P/fvRMnkR08gjndQc4bF6LIp4FujBfiPDnp7IT/&#10;XX+2hLm0n1MWFhYWFhYWFhYWFhYWFhYWFhYWFhYWFhYWFhYWFhYWFhYWFhYWFj8hRP/xSz/lbpGr&#10;kSlKx99Xith52NMD5oHduy5w5dEKdrztux+MJXQOidR7sItwZoreRbPYIbcgCpwmerlrbuXl3B2Z&#10;xg6+8hR2MnbHsItyNXcNTpOdZm4G3i3XXIb70bXwHBudR9iPP7TPleP74A3mYEfvZlemyBxT97w7&#10;uMOSG7M97wHuctdOxjJZFOThJ1kgM5aDOHeEa8d7hWws2tGsd+RFJ6+6Indupmi7ZC+YSDoxqyVT&#10;2M1YpWeRSMpK9GQaIfNTdhZsSMMrsfOy1oWdipEGdIjRa0/MamLKcMHDdxfo4nP2LHZp1ufh2bOC&#10;76SyyDfuaY3UG/yLu6IrFewH1c7ZBFlg4twd68A/OxhprGvHL1l2tLs1Q49KhaXd3h64Q1a2zvUw&#10;vU309kLPvm7onSXrWoVmna8hrmoeNq1OwO7JMmzZoGejGFpqLCwxhufg+BjsffTpp1y5neX/ggvO&#10;c2VuFZh+avIyJKPUGBnyTh8DC1Jkhl533BFcjbNgOohCjwgZnubItpOoIyHpPPJruIKw33gdWLe6&#10;977OlY/vZxyrscO2GEU96R0G29aQykIT+0hU85mPwgOmbwTlay3Pil6MYwdvnQyMu1bAZlsuRnk7&#10;MYu6OHMIYV95CZhKkhF4fTrYc/VNrvzaUdj5z/4Y3pHbZ6HXTVcgrHf86qtdOTEIFp47Hgbb1nc+&#10;do8rL2B5vXAbvNrOv+61rnRw+BB2FW9ejXrz0BR3+D51tyv/53/8OVeOxVFeXhjD8wtVMAAszMPW&#10;D3wCO4EHyFA4xh3cDiZHkcbhfpSzzErkRzIGm7zhtqtcObQTnor7jqFdSmRR9u+79zFX5msol7Ec&#10;2thRslU6SLNtWzWM+nDptfBAqiYQp7zx6jXE6ZH+kSWpSFa+7iTysTDLcpVGW1SP+/UpXsTL2zZf&#10;5so82+WD+8FUlhtHme05A3a02BDaq54N2BU9P4r0xVnP+nfh/TNn1eY226txpDFNyoSNK3CdzOCZ&#10;Rhb6LS4iP44df96VJ49Ch27Wj227oGN8/cWufPxJlAkHPQkyWw3RnpPIp94BlIUpsoAVIrDB5d3Q&#10;/xXXwEart9zgyirZKBMJ7jyv+SxOUbFQ1XEvGQPbXIH9y9QE+qruGOJI9aH8n5hHWC8cxO/RBspV&#10;ge3YfIkewlDRRbSEMnf2GMrmGPvSZBJlIJlA2yHmq7PH0Cb180D3LefBM3ieTJfj86h3ibIfyZVX&#10;gv3v+DHce/6xZ1x57DnUyZPHkC8Li2wDI9ChysaxRG9o9S9xFswoPWodxOsIO049mA2Rsrw3IvBS&#10;jTQQlvqCShFxDvTAthfuRTp/8TfAINm1FuE5GJmHvWt12CTB/q9eQXkrjCGvJyfx3NOPIx/62a9c&#10;fzM8x/s3Io7oAG02gTb3zItkLmwiPocwV/bBEyGbQbmfmoeebJYj37vrQVc+/SiY8Ia6UC5XD6G8&#10;bWU9edl1GM+s3eUzkvXRK2M+inHZQhHlI0eP/ijZz55/EHVv4RmkI1dCGUiIiURMBRxTzJGV0kGu&#10;G3oM9CHNKnvVNK5LNeiQzKIPyPTivrxViouwTYxtY6UA28bYRzjoTiBPyxWWzRVo07u7IFcNoF/p&#10;Xglb1nvRZn74XjBkPv0EPDBGz+K6UUcZrhT9tlLsLFWOHQp16BctsG0xxhC6NqU8+3R9Lsxq5+o1&#10;9FLQxjhkeCy3ey4uDVPHFtDli1nfvMZf5jtRjuXErCaP8Yi80ukVHvRWi9PrZnAQ9TvKsd/kJMqC&#10;8iPBsql3xa7bVMb9X7q05Vcgrk5ecp0QYzqS9K3cvgd14BLWwXQv2Co/+AEwrTY7acgmEvLmoqeS&#10;9JCnv3dt6CsGEukoFgEhaGuTUc3MB0HjZP1uXvsefriWLkGYQetd0wtQXp5tYZCZQOgUh2CmQ88Z&#10;pwaHAAD/9ElEQVSanvBh7EfmdRD6LUyaMPVUfdP9TmVJ9jXtLCnv7TAb6Dm93wnnypgYhuWZfZbO&#10;o3PBcm1PUAd5C5peg54NQ1TR7159oc4ql8E06G+943mfh9Qx06vbhJ6rLfUcFff0olTdlQ6rV6FP&#10;m53FGH2WrMBq94JlITSv2fYH0+zAtKVg6hTjOCDG9hnAb1rzkJ19b27on+R4baGIPvc3fgfzyze8&#10;/RJXihE6k0I6P/UxsFc7OHYYY4Md2y5y5b3fwZxncQFjhHQC7W6F48WM2ISkE1lool7l5HgmALOd&#10;Wg6hNiZks07PeffYp5n5YV6rHphhmXV8KYTpq/4mHK3vRQ3mCQeNEGY1QddiddK1KZeyVdBD+qVA&#10;YZvtWTAulfvlWNxMfU0slY6wPFSZ1F2xAwlhcemNTu2eGb2pt3SQ1H21JWpjXwqWqz+KS+2ZGfdL&#10;YVbTOl/zF/d/777aHqaj+Yv7v+LUeqHYRRwoPq39KS6FpT5Kcfh6dy7Let8LJ8C7kU7TvpzP1rie&#10;2mA70NuHse0N11ztyiceucuVp8cwX8nl0M6prU0wjmLBzy8xkYmtrUGmi0SC8/0E1i9qnGeVuFYg&#10;Wza1c/+Xx3/fIOZUl16BsayDPRdh7XwtlpEizz38rCv/7Stol3tW4oefe+/bXJkbwHx3zXlY38jS&#10;hn0Z5Eu1hPn07Czacwf1KPQUw1p3L2xVqYCFbZHz5jjztMbpe5SsZtkk0pU/gb7jA38IdrQTZ7a4&#10;0sGv/R7m/h//hw+68tCL0OvN/+mdrrz0SgT6l//l/a6cnETf1JfA3DvVA1sl+7E+cGwSffKKtXju&#10;9tfgxAUHb3sz1kZ+97/+iivffDPWGZ9/Duuqd3xxvysTddh5fhH5VSfTVY3rHvUq1gcaEYwDguNL&#10;/28869ct/xkHXhl2//dhlmXBvHagezXWmxq/Vwx1Q78r98DO21ai/GRYrroyWKdIaV28hrwP6hhn&#10;/cxwvTFNhrSa2iXNE1mv1W5rClHnt5RkmmsOfL+u9o3rHw7U/4khQmM1bwyO21774I0JCbW/Uj9D&#10;2+YDJ1uUo4g3XkSdO/Uc1qCfOYwxz3gM6VnZjzXobZtRfzZtBNNifw/soEhqTKhOnXHArrU5r+Rc&#10;Oo13Zrl+UijggRhtMz6HevT0kRdceWgU5XCB3xQKJYQT11EsTXgs3kyr2p8Gv9WIdacklqcfAV6f&#10;3FYmqQOvzXbZh54HvHACj5lh+3EwgUZfbMZhrvEIwevl5lEKU4zcgldHW297MONcCiqj7TZqxVK/&#10;N1huTIS/02o7sZome1H/o1z+iPEklUzgG8J0BHXntz74G6689WKsUddPP+HKf/kbtNePPoOEbX/Z&#10;9a7s6kKg3/sKnivOYa0xzQ8atQL6CgeyX9jczE9Xa/rEovNS7B/2rMmcJshyuu9L2CjIaKbvxN43&#10;58BvQYjNTcxjCbWd7v8+lG7N24LjbtVJISxd7WW+s83U5raiVX8v7Uagnp5eeqU3ZJ1W9NIRjNuc&#10;w5CpVjD19OZInOeYv3eyuPmMibY8pt5t77HyLteOOKhTT98GgMKULQT1ud7zZFZL8cQUfTd3EJb3&#10;alvEEqjv2/pdcbSliwgyq5njF0H6CV7eG1Ip1vcM5VcnhI3fPWkwq3kwGmTzPQf62+sfA791gpE8&#10;D53mdibM/sGMS7Yx7y+vkx+wOX4MQ3t+tMK8H9RBf4fpJRZXLz0MynxPv5vzMAdiTDvvovNd2cdT&#10;ixocD0b5rTDKd3QaVXEOY9Qy982YZVrPB+1U5MlH+sahOWk3T/+RXlGW0WqDcx/OCWenqUsCdXZo&#10;GONlvwfzv5tkuR+kqZArihy7eSzB3FgV5+k0DZ6ktnUH9jX1DWKMNzmHMeDZSZxm5iDXj/gzOcRc&#10;Unp46lqK3+Dnx1Ff5keRri6eApbuRhuyUMd8pmuA30Q5D3VQK+O3MufBc9Po/19xMRjWXvf6W1w5&#10;wzH1QBJhHOL8+O7997lyvI55psbo8RLCqwUqSSwJW+AXCwsLCwsLCwsLCwsLCwsLCwsLCwsLCwsL&#10;CwsLCwsLCwsLCwsLC4ufIKL/+LV3u9vWsvRump8iOxl3GQ51w1Nk73lgC3puDqxbZ1/Ejj55mMW7&#10;sDOuTtqUI6fhHXXw2WOudLA1jd32170cnrnxLfD2ev4F7AoskQnqkp17Xdl1AZhh7nv8AVdezB3+&#10;gxvhzbZIL5Uv3fEdVxYDLG67BhF2Ju57mTiQw3W5iJ17XV3Y/VilB5B+L3EHpMeSRq83saQ5kGeF&#10;dgVqR2Yos1oGYYhZLcm9gsk+7Ggs5+HlleaOVAepNDzAKvSeSZH6rpLCzszRcXjbJCfBNDIwhPTU&#10;cngvHsOu0Dh3anb1wIZBZrUavaLmyOQzdgb5EC8g7BVkLUtm8W6V6a7UoFMihnTKS0p2kGdAih5D&#10;DnQGsXapaje9dspr56vO3pYng3bAauey3hdb3epheGQ4yPRC33QX4tX5wGV6d81XoLeYYMqzPJuY&#10;zGoJlpkSn1/kGf2VBHfDNnHwEOpBeRSsR+etws7RVZvA0JNZCYYY7Xyv0JP8JPP41GEwxqToaa5j&#10;jRs5JrCJdBLlYoEee3nuZo3RywCpbObpIvTc3AfPuGoR+XF2DHVw/aWod6suhA4D2yD7u/ydsi9M&#10;I8xPfuxrrqyMwN6LRZSBebKADZYh189D/6tuhVdh73Wo03fcBU/NC4ZwxnRfAgw6DrZt2ubKIznY&#10;5v/5iw+48jKy5VyzxxWRG24Hg1fmvJtd+ciB06782ufvdGX86ElXXr0DcVxx0xtd6eC5A2Di2j2I&#10;+tt/0StcOX4GTErnk+1stgA7nx0fc2U5gee/+120Ndmj2PFbXw2Py4OTsIOD6ALeHebZ1JUMGa7o&#10;cXgZ2fU2XA42ytgA2LWOHUHYvVmUx67VeO6+A2ATu+tzYHNzsInt0DXXw75dq5BXtRp2lOs8cDGV&#10;VUQVyV3dmSRKx+Ic71ehc42MkY2sX87KZItcPwgvwd5Vu105NYVyP/M87L9yHuVxfh7pzq0Bc1lZ&#10;Ho5kyBpchzbo2Gnkq4MYGeou3wGbNBbQRjz48PdcefosPBcTcdSXJM/NjsZRhrdmUT5ved3PuvJU&#10;P8rI+/76L13pYF0W9SPFNm6uBE/W1f3Qb9UaeD9W6M3ROAoWsRtehjJ93pUqR2wnIugLK81/Qhd5&#10;JTMNMCfWo+gfT4yjDDxy75ddedPLUJhPkr3xNJnHSgvYaU5yqkid/UqRHgK1Op53MHWWrFkTKFfT&#10;E3ipQZfkGhngZujdXGO7tn0HbL1iAHVv03bYfJYsfE/vh9e3g+I47H7x9mtcOb2I8vOVbz/kytOH&#10;8E4UzVYzbtiiTsauSgO/JyPQKVaHraMsbw7EzhAha2Q9DlvUadcid9HHxFoXQfvUQzfITAZl4N2/&#10;id36u6+Gt/dsGXE7SNXgcVAtoz434rQn+6o86/vB44jzix//gSsrx1BmtmeR7tVbYbuBjahv8Sw8&#10;skdOMQ1NHH4R+VKtIs+HBpEPpTLa2cki7k+z34+xP4nRUzbCMtCXRpw9ZDi78GKE4+D6m5Ef21+G&#10;ujhfxTvj42iXYinUsYmjqINz+5Cn3SnYKk62sTRtmCIbVJBhpXcAaU3Ss6WPLLOLGZSbeox1MI3r&#10;TA+Y38SokCeba3UO+VCYRSEp1fzylWEex+OwZ6wb/ePqLWj71m1En7BqLcZrWXq8VzNoa57Yh7HI&#10;xz8L1pYnnkT/Ui8gnx2UFvF3tYK8lKdOIc/yxrGD6V1jStPrVixPuu6EMI8kH4hzOSwVisncIT2X&#10;g/QOeiq1QXXP/d/RA+VE8Bhw+YS8jTxvPPYnYlZrtLBtIf4+Mvdl+8h4OYqxapVMEWJW8/R1//eh&#10;cXaVHk1mfjrQu5Jh+VLmOLovA122bESZf8fPv9KVuy4Hm8IvvOf3XVmc9T364xy3Vw0FTWY1SR+t&#10;ZaBueJx1YvDTby9ZMmpTh+ClnpUDrp4V+4l+1wMms5on2QcIKmfB8qaw2t6lXI5ZzdPlHGC+ExaG&#10;4jZhtg9BKAwzjbpvpsvEcjo5CPP6F8x6bMZpMgGZugWhe+fybBDLtT1B1ifNqSUVh2fDkFZPz5n5&#10;0Ym9Tn/H2IZ4LBpG/vhsjUBYOvX8D8OsJvZS6TBIj8RFzt8W5tGHqw1VXA6CfzvQNZvntrj0u1kO&#10;28qwWG05n3Yg5qCgh7QD5a3a/EQc4xGNSV/+aqzHbNrOuQipFt78JrDxfPyTYOV2cOQI+uQ3veld&#10;rvzX//NZV77ItZ5UEmFo2pLiWo6XTrGZs8j7zPg+PBu5/58LGNhLgOLw7Es1PPsSuja96fWecK59&#10;91LQ3M+HmS7q7OnSnu56s+VdCn76IM30BvteB+bvDvzyRH0MaUJhnIst9bfJrGaGbYb5UmC2p0KU&#10;9Ucwx2dhiKoyE0GdYgE2DAdhequ+677aEjEQCa1vnRvUvgpKt9ozXSvvNQ8IojUVPhSyyRTh6c8w&#10;41zPUFwJzgnNvs+B148YNpFUGF7+LcMmKFQDdkhzXShG/3h5uOdrnMP1Yc53wU6sRR154XFXzs+h&#10;za9xsJgh63y5gjlSLIprB0nOs2o1zBejCTzTZn9WqBK98GNcZ64wHWKl6u6FjrleNq5NzBQwju3v&#10;Qzq645jLzc9BvwUyWaZ6kB+7dsPu7/73t7lyC+fDjQbG7pOTXB+LkhW9iXSWpyjUuA6TwrpFJY84&#10;83nYKprE3DWdQ1y1OmwZY3lakcNz//YZzPk++SGwvDvYsBHzxskzWFs6MoZ0/fZfg/3sivORx7/3&#10;73Bqw/FZzDcXy0jP7W8He/67fvn1rjx5GOsfu7dgHlqq+HPXnjTC/vInPuPK8aOwc6kE291zL95N&#10;d2ENqMDTaMoVzP8rnP8nY0hPuQMjWYNtgspiW/9NqIx7J5EYv+u6U5luu0fWsMUC+vUU526X7oIN&#10;LtqGNdI+rhnkWK6iXMfIpLi2UvbDrXJ9K8lvAWLXi3t1E3F6ZZrzTH1LUEuitRIxkMVoqga/RzmI&#10;BcaYDtRuqd6K0SfKb1NmO6F+UWtDSeVHoMMpsq2IzsNGcyewzv/UATCrPXgK45hCUmz5kBfym9ZF&#10;27EetYLtQ5q6JAKsZ3V+k0lwrWxqEWlspPBOkkz8FT4XJeNioYA1n4kxrMs+u/85Vx46ietpfrdw&#10;UOQ3qAr7KK8t5NwtQ6bxc2VW895/STi3d8T0I3hlOvB6ezk332mNS/pKmvPN9vB86B1zHODJ9lcA&#10;oy/vhE7xBRE2NzIhXToiwEYaRPg7KCNCPIU6Gsugve5OsJ9KoexkuWbtYIzfAm8h+/JrLkabUZp6&#10;xJX778c63il86ois5XeY557DCSq5HnznmCM7zamH8Xyh7n/Xk83MuZnmfib851FGlrN5EHpWUvkR&#10;VkZbLRcA177LgbmW1r3qlGaYPhCn1uSS7O8FpcYvl3guyKxmllkTKtvhtmm1XWdmNYHPGnMLkaJ5&#10;uhjtt74T+8xqeC44rjbrdcyYgwu6jhqM0CbqHRi8wm0AmKzsKodttqVu7bZtj9Pretg36aQ6Lx3G&#10;eFnQmDDBsZT2GmjvgQva2WTHNtkBzXF82BikUzr8e9DffCf4rAOvDzZsZp42EYQZr67b7newbxCh&#10;1awJheWXOKC93pjpa4XZJ7S/78elIu2nozOW+10IxhVkcnTQSY+lEHbCRVAXLx0h+pnMaoKZbv2u&#10;Mi3pQH3QjvNw8snwIMZGDa6paVwYJQOZxjUlnkxWI7NaxZgfa8wY3M+jUxOlj3cKYBphe/NenigY&#10;pdRcbnEWYaoODvB0pGhgPKYwFEeRzL1V3teT2nvSw28ml1wGxrJoHHOSxSLGetU6vr2Va5hzOCjy&#10;m1uV48U0vy9mGXppAraYOAE5O482JDWMudyqzVi3HOQ39wJPKJtfgO0dLGagb4qZOXMK/XV6JWx4&#10;6zuvcOWKXsQdoXrDCczf7n0cJ92dmsJ+jXQKtl6zCuOCtevx/c/BWp5cZ9ZNCwsLCwsLCwsLCwsL&#10;CwsLCwsLCwsLCwsLCwsLCwsLCwsLCwsLC4sfO6L/8q3fd7cDVqtg5Ig1wJZRXoTnUrKKHW+9GXhN&#10;nS3Bw6Q/gR1/qzbAk2SROxhLVeyCe/YMmIgOH8KOOwcr89iFt2MTdu4NrUaY+8l6FCEzxqYE2Iz2&#10;XgK2g8kodvQfPwavpy2keRnejd2W33voYVdOn8QOQAe5BvToz+HdmVmmh95CjTp2PWbJJqKzZOPc&#10;FVnnrkR5r2lHsLykHYjVSztBxSimZ01mtVQa1wV6uaXp1ZLqx47GwgJ2SaYDu3dTGdiqzl2fSTKr&#10;1ciKNT4GO8fG4bLQy/N1xayWiHPnNXdAZrtxvxFF3A6q9KCeJdPYxCjCypTgCTZM9rk42Vzq3AVd&#10;qeN5f7c90i3mOG2gz2ahq4MUz+qV15N2jtMhy8uH5tvu/w3uiJUHpnbryvbdTM/m1T6DV60LccS4&#10;W9Njn2LY8wV48ilfSou4zhTgLdjF3epFehvNkwloit5jDp5/6gVXDlHPCzbC2y7Rh/LWtRrMSzHa&#10;v8owj84hv04cwo7S3jzSlWbZqON1F+kqLuYmUK7FilPUjmR6fSaoA4l+Is+PoOwmT4CF5m23gnFt&#10;z41XujK+E94q8Rjy18HDL6BMfv8bqGNj02BO623Alnky+JUK0LOf3l/daXiYXXgD7N+zA6yI+0eh&#10;82AZbF0OtiRho/Re7BL+3b98vytvTCLubd3Ij72vgvdjeiWYsE6UYaPvPAkmrJGHka6XDaGd2Ln3&#10;Wlc6OEGmtN0FtDsvewu8/p9uoJw8+egdrlyTgA0378K7zx1Fevc9/Kgr15Vh6/JueGY+ewplw8GO&#10;frR5sVnU19ky2sSVXShnl5+P9F3+uje4Mt8He1dn73NlYxbMTIk1F7nyn7/zoCvv/fo3XOnghp1g&#10;j9qxlyySZBoYiNHzkPWgIq8JMiWWSsj7frIZVios42yT4nNIVykCmzuokL2sm21ErhtegelBeAsf&#10;fR7tQaKINrT0HMI6fy/K9CWve5UrnzuJtjHKXd5dUXraNnFiFLY6+/wTrjxzEmHVhhFWcgj6N+aR&#10;L8UidIpwJ3m2gHS/9kKU5eHbf9uVX73rflc66Coh788wX46NwPN1TQ/qt5gE2ZxFVrNuXnMNdnGv&#10;WX+xK/PcrV5LIB0NMkY5KB151pUr9lztykYWzFffvftJVx5+7LuufMW1qAenYdLIJBkuupu11UGN&#10;+bdQRf4cGQVbYIPMbQ7yc9zRPglbjJ2FHB5EmRw9iWdzOeT19vNRv6oxpHv6OMrshayTkUHY+EwJ&#10;ZcvB3ffj2f4JeExfsPN6V371Tni8zZ0hY1cF7fQsmeIaaegdL7AvYBtUkRdbAulz0BAjElmYEuyb&#10;1S5H68jjMvuVWAX3++i5cMllSNfb/wOY1RoDeK5WY6fRRIHlJLEA2Sgg/koUcc7W0daNsE099ALC&#10;eOALaEtSExj3RMQ8WEG9amrj/i82JBdsqyMZlMk8++beKGSt2YM7KEo/upYlOKZIMSidbV8oI84+&#10;0Yw0MdCD9rWrB7bo5/n3u3eBUXB4E1hOMj2Ia/4U8jFaQH4lSN2Xpcd8rYoy3E/mMgfy7kjUIAdy&#10;GGskMmjzE11o04txtEHVBHSqUP9yATYtzqFcFmZwHV/hl6+tm9APbtkIvVdtBuNgagX0qMuTmmHG&#10;1Lcxv4px6HRgBPe/+jWwU975b19ypYOpU0/hjwL0aJQR2GIdaZYHj+cZQyl4v7Ou6jrgaB0K2VBS&#10;8L2NWuMKQ+vbrXipzGp+3ACb/iZaw3EQk5sT4TOr4VmlKzD0cWEyqyWSeD7IrFblbz1kuuxZgf5g&#10;bARlVH1Tku2A8kVayktNOlSWYFYz81Qw8yXGsVy8hDZz61qUw7e+/TpXrtiK9vyP/upjrhw5CV0d&#10;dDOsPD1iNc43PSili+KW/TVPkEf/UuVLYSkMz+uM7ZDJgiLIZmYZaP5C6UMOuJ49jTg1Rld5M+1u&#10;MqtJR817HCgsj5GPUvoFvYAdhDGrSbany0fYO5ImvPziz166pFsgLi+vDemF3cIo6L97rro4kC3M&#10;+PWO4hT0u/Q+F1a6YJqC0LNhvy/X5gjnwqymcmJ6oXpgPW8wUi+dLPNKrwP9Ju96eTVq3h7GqOaF&#10;ybA8m+F2pBZgImvTkzfMsLzyT10yHCdonlnm2NyM04EXvyGVZsUh6HezHJpluDmIdUWU7OAO5Mlf&#10;43jEexeiaffWMMWGPrgC97ds5zizgbHg7W97jStHJjCndXDPvZjTXHvNa1354iNgIr/n7vtcGY9h&#10;jNHguDLGcbGXLuqiIi92hKXQaiE/LMH0zj8XKAzJMGaO5cYKev9c69FSWI5ZzWTwMn93sByzmhDG&#10;+qB0t5W3Jsyy2sxsV7S1mQb0nmQ7A4P/nv42+4/lwn4pMPPUYzsxWBnCmNXMONvzxcf/PzCrCX6e&#10;t5ehmGF/T3/vfqv+CksyyVMQhDgXBoN9n/SSNG2isATvOSbDLCMmu1tVi5FNpGOYR0XIZt7gSRW1&#10;BNrOdBbvXHEhPMZL85hHH5jAiSLZLNpKzev7REQmupEmVg5hvWVwEG1izwDa1Vi3Hsa7C1NYx4ig&#10;O4lMT2LOeuwI1p/mZ2nLGHQbHkB4DgpFzN1qZHFKcx081Q09FhtkKmggfTkyFWzfifSvXwuP9/Wb&#10;MSeMZfB+/xrfA35wBb4JDPcgjCrXL9JJpCOag11rPKUhFcGctkBm7HoCMsWKd/Yo5oAf/j+fdKWD&#10;yeOcPzYwLxzJYN3kt96Pdb6bt2E8/9kPYJ3vs09jHTARB/vZr//W2115yS7YJldC+nIx5NPYPHRw&#10;0NUHPfc/jr7rY38MPRqRXa48PoJ80tqcvn14Y9wqwk7wW0ONNGH63YGKqlkP9IxZxjVGN6Gy79W3&#10;AMx79RLypRpFmV4ooHzt2Ix1pesvQfrW5PB7luMdjeuzaehSEw1ME9Ui08w2LpNG3ma4lqA2Uywu&#10;sRps1eDcr8p2QcPoOL9JJPV9INAX6O8o9VK7xWWMZh+LQNTcmv2OpJjY0syOcmD9hcOSSKqMsEon&#10;sf79+ItYF7v/5AFXjndjDbrGbzcbu5He685HOb1gM9a/B7tpjxykA9mqLrbGOVTsKsdCyW7UrVgX&#10;ymGd3yNq/IZQn0X9mB4By8Y9T2At6+A017KaWOR3khLzrsa017nmlOK3G7HthsFsMztB5cy0c/Mv&#10;SiCsrIaxVgW7Tf+dzvqqPpn66tob4xo6BHUx9Q9jmdG8IPiuA82bzwXmu8KPk1ltyWea8H9v1Tum&#10;NR3V+yj6kAZZVYbZBzgYIdvny38b3zx++2cudWV0Cuv9d33ii658/Gl8Szg4Ad0WKugb/v3v4b3H&#10;H/iqKx/7COrCAr8zO5CtAs2OCzN9akO9vOXPYbbuhLY85aXKqPm7meP+82hctD7uoMb14moN7W74&#10;GBtSZUFsk4KXbspzYlbjuCNm1J/lbCM2Ya0PBuukD9rGmFv4UVOXtnE9dFqKWU0Wlp5m/VCcClvP&#10;menSdT1OHQ1dOsEMQ1qZDH9+fhj3l2B589orfgsQ26bKsJ9/+F19WYLftrMZ1ElFHUyP4gta0YE3&#10;1tD6Hcdbnm3M+mNI9btBqC8zn22GRgkoPWafbDKr+e8Hw2wtV2bYJrNaMAwXnQttC8Q65+Ul4V+3&#10;hmnGYZrGDCeIsLWdNr2JtrhCdWyWTUPPMD3C4lafJ3R6P0xPPStbmO+a2aDftXYXnG+meArZhq0Y&#10;R61fi28I1TmMfSrcy5HKYtxVJluwmNX0PU/j6SL36JSN+w7UPnnzSff/5vyEz6hesKpGojGEEdce&#10;iXn8nuYctn8A86Byyf9+rDQq3jyZ1bQvJ8Y1Q42L12/AHojVKxDH6CTmlfka5ind3O8T/N7qlStO&#10;FOM8NTPOfmbiedhm5gT0HONpebGtGJu+69fBps3LyL0f/ZwrR076e2xO9UPPvhq+7eRPYg5a5Hzx&#10;9e/GN+fbL4ccP4ExaTEFnfr4ffPwC9h3ceR57IkYWoV52vpNPqPqNnxCbGvHLCwsLCwsLCwsLCws&#10;LCwsLCwsLCwsLCwsLCwsLCwsLCwsLCwsLCx+7Ih+4tu/5m7DK9PztlQGm0w0Ly8u7NKr17CvrcJd&#10;uH0ReIPM82zVVWTTSA1gR9zRBeyUO30Qnk8OZhawg28lz5kdnwLzSy6DHY1bL4Jnz+l5sBmsTiGs&#10;rX3wWnuWu/NmD2O3/ssveZkr46vhmfbkCXi1OZgie0PfAtKTmufOyh6EWaphZ2YvmddqFe6apDdC&#10;Vd7gZLOSs12JnlgOkgnsdtROTDGraaeo2L8W5rCzMpeDzRR2kh4Y8j6SB3YjwOKSSmH3o8JWGIpj&#10;chbpK0xhZ+NAD3ZoJrOQYj9IM64cXfsqMd/Dp0qPokXuvBw/jt2bgzybPplFOiJkImpw93eDZSbG&#10;3fY17m5fLGN3q1ggsgns/nSQSeHvZAbpKMtLinHXqtj1Wee23LpYaVjOUlWEPbQS6cgOwrNpzTC3&#10;XzZRkPcDTNSMn7tu6ckwX0bZrpLZo0q2vNoUyk86i3Tk49BhoQZbHjrrs2vNnwSTzR6yGvWTQSZK&#10;j8V1Q9gRG83CM2ScXipHWC4nj8Djb5D7RQd7UQ7Lvdhx6mB8FHlaoxeUPH3LpDlpsNyVGEaZbmnP&#10;vghPq6Ep2OpnbkCZ3/Paba5cHMbu1UjdLwNHyIp1zz2oW3NT2PEqZr7JM7B/vYj60ZWGDRsV6Lh+&#10;LXR44xtxVnHfhptc+eIMWMgc1HjOcm4A9fxP3/dRV16dQz6sT4AZ57XvBmvVs3F4O37qS2DTiRVR&#10;1nvK8AyMx1AGhlfDE9DBMD0OLlmLNF52zQWu/D8PPufKez73CVf+2o3Q87LXwyPzfR/8Z1f2TqLd&#10;unwrGLz2M5yHnnralQ529cDLNB1T3UNbsmsA+r7xnUj7uo1g6nrgKDzhnn7sm64cPfOIK/dchF3H&#10;B0fRPrzwPNgIHNzycujdlYF3XZVskhXWh2gE6UxSatd3mUxdzYrviizbrxnugM7EkG/pgDdPuYDy&#10;XmV9VXu2shdluC+Bsj2eR1xHH4T+t98AZsvVF+C5ozXYqjKFMvPod77mSgePvvB9V/ZwB3mR9GY1&#10;tv31JPSJF1AHt29CWd2061ZXTh1G238evY+vvOYVrjxKVi4HZwsI6/77v+3KqQjqWpVd2dAsroeH&#10;0PZcsBrpueZlYByM9KKtXaiy7JM5a2bUt9UDn0HYN10Hpqj4JuTT1792jytrU9Bz22VgpVvoR5jz&#10;c6iLA6xPBbLzHOT54fsOIc7VPWy0mqgvIM9HxvCu6I0yDaS5XoL+AzvRxnQP4d3x59G2zJJp9IJr&#10;YMvVF0C+cAheoA4OHkSbNjsGfWbPov2aO4u4igvsB2nnOo1Zpf4NsqSFeWicC+r0JM3Qg7xMRrLu&#10;LsT9tregXN3wU/DWm6NXdZJ9toNCA+U+ynFKgTST+TL0ztShZ5b9e6QHYX7oKyjLj3wT7cNQCe/T&#10;GaGpEf4IeprI86PMPlgeSmIv6UqirpXo5VEji2GDfUOtijjSZBdJ0laxFPvZJuIFMA/uWg9Pktvf&#10;8tOu3Hsd2OWOnYFnxcwExlf1BVwXFlD+yiX2abRDkufVw7JAlP1Fo4L4o3Q7TdHrLJGCflX20XW6&#10;LqdTSF+6G+UuNQgde4YhL7r25a50sGE92v8o01Znu+N533iuSDS42qUodPBdYWE7scB+8o59rnTw&#10;t3/3KVfOnAbzZrICr2exCIjptZki9/8ovbjUZsplQ94unmcNPW2CZVl/+/q3Sv0uSSKvc3Hq8qCw&#10;BNNL6qVC3oZKVxB1jb9C0uOBz8kzqEpvQY1lheC1PA81hl25Av3EQgllcnYW/WKU48+Mx9ALVKmD&#10;5hwxlVfDxg463euEaBn6dfdApxQ9mC69Au315q1bXfnxj4GZocJxp4N6g7WHaT9XSCevqIvdmfc1&#10;rnNg2l951pYvzI/QdIcwtTjQ31XWNcVhSkH1RPVD19LbY5SiR1nQM07viNVY12Y6zPS1pZd1oP1+&#10;M2y10YxXv0lPXZu2FGpqB8Js2YTaf9M2nvcgRHtNlTexdOKD7TE042AjYepnXpvwy0Brek3WIQf+&#10;s5B61nunQ9odeM2yoYusoftiU3Qg+3vtrAHFZZY7tUkmTN0dhKUjxXlAWHpMmOEEGbC8/p5zcK98&#10;sz0yy53CyqbZf7JNVD+ka60POFCavfaVzzS8RuPHD/Urpo1MW9bpoblhM+ZEq9ej/y9zHLp2I+Yo&#10;iaTPgnDyFNYQejmfveZqMMH+/d980JUzI0h7vIy5aYZ0s9W6xi3QSTZSu7E0WutmMA8dxI3+xUu3&#10;YWOl24FpC+W53g2zXfMvylboZ/M9B+FhAbpeLk7zvY5xcTzs5G5HiJ2mw7sOqoaXe7APM+u9wjDb&#10;X7N90v2wdiPY9ra1w3zXlIo7LB3NByHc/zsj7F2l2SxnYYxwXl9h6OiATb8HxWlWf70j25h9sq9q&#10;q62D8BkKGAcTIiZLvWPml2DmaxBiuPDaSK5X6B2FpXfVzun3eILtAt/3mDIDddfUT1CY9WhrmKae&#10;3nuGcfV8LYI2yEFXvHW9tcSTEFJptGsLOcyx3/tbWKe45Qau6cyQ6Zpj2xWDaDN1kke1gr7BwfAA&#10;1ldW9CKN5SLYZ8pcf9QJHPlFrAekk9ClXIK+o6Nohw8egC7PPIm299BzOPXAQX2OfdEi7ZyGjWI5&#10;5pPWdjk3jXDePD0GWzSaoywH/Vzj2rQR4+VGHGN5B+k+xP/yV57vyiuuxMkB9TjTynlljPrL3nPz&#10;XEtk2clk8XsmC93u/PDnXengK//KU1jSCDu2BX3yn/zVm1x5+JEfuLKQh527N4KRYWIW6ys711/i&#10;yrVrUc5GzoIpf6gf/VOuG/kEIO060eUf3w+GgcljiHueTAplnkoTqSNO9fMVMqs1xGDKjwhKtwOz&#10;bHplkPVav3t1kax5zTsQnBcrSL+f9OPQKTEVfnepcg6UZPmPpRFGns+97Dysab2cJ9dkyMqezKIM&#10;pHmqRjzAIKVvF02FXaF6neHaf38vxgh5MvOX2I+KISbOMi6IqUXfEJKcuzvQPTETNSunK7yxtaRs&#10;q7EV31NdrvF0Dc/G/I7hgu/o+8nCHMrCC/v3u/LJx7FO/kIvxjy9DeindaMGy/jWDVgrvnon1t52&#10;DWHN2sFAFmmuNjBvKnNeWWbfq9MXlPfxKsJs5GHrOlk5YhNYg7/jaZzu8FTBr5MzZK4vco1HTHVq&#10;+8RC15J2FzTiS0CD+nttvPu/D9lZUs8JJnuu+XsQZlhCWJ9gPmdeB6HyZcLUJ0w/sy8XloqzHZ0D&#10;UZznooviM3/zrdxaH8y5apR9d5wMi92sq/kiZD9PEXJQraAN3HMj1nh+6bfAVJ9/4XFXnj2BNefx&#10;KsJ66LuoR+V+1JvbfxHMag/8/UdcefAhhL2YxFqvAz8voZ/PbNWaPkHP17iG08lGJvSOyTKr9iAM&#10;JpuYmddBVii10VoTUVvpv4McMvUVs5rKuKQZVxBe2+HNWSHMsBXGUmE5OBfGv/by31qvzfWvc4Gp&#10;b5TjlPZ0sA1i0MoXM311jXk76BCml8qdB7KECm06htg4CJ0c5q/XQdYYl+KMcvyb5DcpzYtT/J6h&#10;cUNwbCGYzH1tz7IPEExbnRPYn7ej9b5nE8apa4+xb6n8MPT0gd/1neJHQYxtXlic/Dk0bzXGEHS/&#10;U7rCEPZO27XZXgd0MsuBfgvO010YNlMcZvrMawcmO7v5jMdU5lHeQpTJzJvmgC1JFSpdKANrhjDH&#10;cJDnHo1tO7AuP5zEPCXOUwAXePqSxrCNBYwvy2RWkx0KnM/ki7hfZp+gkxQdiM23zrUnjWmL/Nap&#10;fTpttmCh0Pqg0t3Xh74rtsBxahPJLtisxDF1FxnG6mKb5umFGzdjX0syCR1m+X1vYhbf9/pWon9M&#10;dkP/Rtxvi8R8XC4jjhTH6WWeULl4FuPDM8+hz55fhA6D6zDXvfQ9+M56+QaE+Z0Pf8eVI0eRBw5m&#10;85jr9fVwfwtPQltzOdbzbvsp9P8bh2DLmVl8X50rYz6wewdOsMlyfr04iT0UR5590ZVPPw6WYAf9&#10;nDu31iwLCwsLCwsLCwsLCwsLCwsLCwsLCwsLCwsLCwsLCwsLCwsLCwsLi58Aol9/4D+5W98m89zl&#10;TVasSAkyw53Z+QJ2JhYa2AE3P47f+8mWsKYPMl/FDsfnp464Mh3YjZxoYBfeMTG/zGCHX38/vE0W&#10;8gh7fPy4K3fyfNrcAHY0jtGTt7eEMN/6mne4MrkCTE13/wBeVQ7GjiGMYbKXZMmuM89tnHV6gHeR&#10;4adKLzV50Gv3eyyJnYsxMhSVZJ8m5KmrXetV7pAXtBMzv4DdnIpLO+oj3PVpMq5FAt4hYqUocCep&#10;PPOEebK3iFmtvxthJchcJs+gFHezd/fAw6lMTzoHtRr0maNNxKy2sgtpFrOaPIDErCa2Obk0yUtH&#10;u2G1u13MZg6yaeglZjV5WDW005XnAEfiCLPCXa5RnvOerkGuXofzc8WstmqFz6xWol3FuJCKQlGx&#10;Ti1UUI4qLONlsu/F58AyFItDhwWeHzyN7IscOwHWLQf1aXjb7RnA7tmBDWDqoYNVpL8HesVo7wmW&#10;q6OnEMbcKeTXqizyobcbcirguTA/TY89egto17ZXTuhpIRuqLDx6GmU/ewrvv+UilJlLXw2PxxV7&#10;set1etLf8VsjA9wXvvVdVy48CVt05ZCgM2exk9bbfRzBrt0cvcMuuxgsYuvpZb/nIrAeTvb6u3EP&#10;H4KXTfcA8u79HwAjTm8Ru4XXJ5Avl+6GTY83kKdHRsEyNDIN2/WzLF+2BzuAJ2dYuZsYyiEdK6NI&#10;81EyWu07gfRsHkRZftPrYIPRWWTuPZ/9gis3gvgrkt6G/Ns4dJkru4dvdqWDx/fBaza5ACa03ZfA&#10;mza7BWleKKJ9+8Q3PuTKwgHoX4qh/DUSKG/rh8nyOI30X8ZdyQ62XgQ7ztKjsFpDmhNslzJsIoqs&#10;F2K+7KbHb7mG92ZLrP85yEYR9UkeGQ7qddqPXrJpnZtdgC3XDyF9cwmEHZ1GPq3grvY928Fs+cwh&#10;2Pgbd4KtKpbz27H4MP4enwRz2tg8ymYaRTiSSaKN2Mwd45deDO/VxQh0OPE0PGBv2oyys+7Vv+nK&#10;798PtjoHN29BP5Bbi3z4X1/6liv3PfANV17TjTp38eWoB+vPAyPf5h0oK6UI8rVORsl+MvfNF9km&#10;NfHoSbADxg+gLE7MoO5NT6KcDa+Fvl1r1b65opk/bEPpETM+jb7umf1gFzr6LMrM2oC3apL2XaBn&#10;QjwNOUhns9wQnq2RlXGR+Th+BDrGptBO7NqN/BnaAtudmPSZ1Y6dgh5njqEcTZ1EHAW+K+/NOr1Y&#10;a2zbmylx/6/XocNyXiCdIA8FMaulooyjhkLRnYVNf/G98PQ97zq0JbP0YE5V/LayGMWzEdaDKm1H&#10;x+NISv0I+95GD2xx9z54LHz+A/e6sieP/IyRxU7sI+YZ/g7ERBhnOjymUTLDiXEtEpcuUKaEy0hv&#10;Go1NlP1SpubnywV74HnwO7/3X1y5eRfqw7OH4XU/Oo7+Z3EGeV2bw3UljzCUX5E684vX0QBTlBgg&#10;klGUSbXtYn6Tt1ec/UyCXro9OdSLTVtRf7acB916V8OLONHtj1GSXfi7LvvRszfKMU6F3rhJsp05&#10;TwL4nUOTiByvVfrYJbv48tcfdeXf/eXfuFJjoXoJ7VGtjrIhT+w621KPSSKGOOv0lIvKW00DmCXQ&#10;yePIgcp/myfTOcBkHDmXurQUXgqzWijE6sgxrbyg5U0kT9SgR5c8XzU+XrMaLHsVth2jZI6N0aM/&#10;xbIRoy5qdTmlaNZJlBXZI2iXTvc6Iap6TabIgX6015deDqaInh60pXd8HWyu8nZ3EI2wszLKhfJ4&#10;ORvqd+WvdA2WET2jvNJ1W9jMt7Z0G2XHizNgF+8dPmuGbb4TJlVnfe9d1JtgeBqras6j8qFn5Knr&#10;XXcoow5M79Ag2OS32Ux6CubvQhizWvA5k5XBk4zCtI0Hw8Zm3gefTpie7oR5LZhxhTGrBZ8z3wkL&#10;W/CeD8zjHeg9mt67DjKrmaw/YXHpvv975+cUzrmkJ82Bpfn7uSLIZqlyo7LslSOj7ZRUGym5wPml&#10;PDVlF7EGOZCaCltpjRn1Wfhh09UJJnOnnw9AheVq3SZ4vA6uwu+5brKEsB2IRzBncVBg3xtNYEz6&#10;S+/9KVf+4D701R/5IMbt6QbGYQ129DGy7yTJyKL+JZFQSVsKrc+IaUWIGr97NmQlNvPRQdu9/w8x&#10;q5m/K07zuU7Q2MeE906IF7vaGLPMBPswlV1JQXp5+oX0P53quQPVDQfBvx2YYZtQWGaY5vNL2Uww&#10;x3SmKcPGfOorOumq8ZTueXqEtDGykdoSP32uaAL2CcYhhDGrNTPEFXrHtHFYvgTxwzKr6VrMamob&#10;FU4wHVHNIYy0eTbgPCxMX70nEgTvPcoa528OUmJ8IOt3huwyGu9WhzHf+pO/e48rr78U6+Ca99fI&#10;IpzkmmIsifSWK75t0wm0q91JpL04j7azThaNIpnvY2Jv4tpooYA1uCxPd8hwHbnGAfMn/vXDrnTw&#10;9S+Dibq/B3M1zfGqZc6ktMbIpFfIyD1yCvrqxJEaWQa4LN60A2zsoMZx/OAK9AsDQ1gv2rQV6di2&#10;HeszK9fifnMy7ooBrqFeccXlrizVyeTFedlDX7/LlQ4+8D54+VfiWAu44nakZ+tuPPulf8LJCYko&#10;4rrwOpxycPRJMCUfO4s4b34D2PRveR3WtjIx6FRXxjkgq0HvIE6N+dQHYM8Hv41n8wtc4yGDQaXM&#10;cuTNXACVt3KltVw6MMumWa8Fv8zid71mMpKoPgXjqNWRZ15d4/p9nO1vlWsEdfbj/fxOcetVOH1i&#10;xyqkN97g+iD75hTXCR2YzMnqJ2Nce89kEKaaHjHF6PuKx6zm9QnQJaYFnKCdGLbY/dVOqT8x50Be&#10;Gyrp/t+UWYwRNcVrYQ1ifHqnXISNjh/H2vqhA2Bvf3AK63d5phsa+e91sa4OZJC+bWuwruzgwu0o&#10;w1uHUf+TbLOTHGvHmU9iIBFrW4XsdAWefvTcaawJPXgUTIpHA2VnkW2KvqOIWU2MvXWxHXJNpB0B&#10;myyDMGY1s301oedNNquw55eCF7cRpyn1nBC8NtmjlnrWgXndxsrVAcunbek4hLD7naBn1TL4tmDe&#10;G+OxFL8RVtnWd5MtsEGmzCz7QgcFfofIbMA324uvhkxmsZ5y+QDajINHsY4f46lZa67A+H/vJVgL&#10;/cLv/Kkrn7wH39PmNcdows9D6sFrv6XDfRP1wBrOcvDDNPKH9Vkw889kVjPRiVlN7bHXLnvp6xxW&#10;knVZ7Z2Z93o/eF/PelLUUCHwdWhNn2AsfblQfMyWDvBzyEGDc7mwOAQzfQ50L7y9Qlxe2LSlma4f&#10;B7Na1Mgnzw7G+2bcQWg+Zf7UUP/HfjLBvNd+gLgYSdk3KOzWsUWr3QU94z1rsoctoW8Y1N+1v9NZ&#10;B2/OQWgcI10628p4xygf1UDaf1jEpQeheq249E3AjFu6hc39ziU95wrzPc0/lwrPqzd8xNR/OYY1&#10;L/0t7WJI3ipsfstMaAzHx0vsTxIah7r/N8c5KzDO3LYOY3cHExP4dr5hO74d9GsvySLW7/P8zpfk&#10;noB4AePQ4hzGqrMLmJ/pFBGdIlijMjplx4Hqd6WE9lgMyR77ryY9hGyktRS145qz5vhdNl7EfQfl&#10;Or63pri3Js1xcbM3df8fHES/ODSE65OnMc7s2gAdkmnonUHQTf2RnpZ6X0H889OIt8bTorJXwb6/&#10;/E6c0vTEd/CN4+HvYW7Y04/fd90G9unYGbBYP/ppsKIVSntc6eDAsRdc2dOFses8T7a68s145g1v&#10;x/yqNIGxaa0CW5a592HjKrA2x+vIzxT3ZZ0+jTgX+H3cwfw4+y73fwsLCwsLCwsLCwsLCwsLCwsL&#10;CwsLCwsLCwsLCwsLCwsLCwsLCwuLnyCi9z75H9wtbaNz2IU3P4cdi5ECdizq/PYCGTnOjIAxLdXg&#10;rsEUvKL6k/AY6RqAF9JTp3AmeY2MYA6uv+JWV37raTAS5cbhGbJ9CO/kVmIX/egidtUdPAMvluMn&#10;sNsuy53MF23Erv1d2+CJNZqHbicOY7efg54UduwleU5rpIBncqvgDVWcQ9xdGexgrJawQzFmnAEt&#10;zx85H+RLtE8TSe4JTSax69H0cpRntXZoihXNO9uW3i7d3fAq8NgHuDHVgcIWs5rY2bR7c6HIHaaT&#10;YFbpyzHdWYQpndLc5drVS2a1CHeoNhHlbuFpMo1NnIDd1/Qg7XF6UImtqU52ingKinobzBlHkexn&#10;YpYJMqvl6GmRSOOeWMGKeaSjK8tdlNwpWyozcOrWTc+yjVvgwdg1hLLQ0+17dXMjaaQitjay/5TJ&#10;rFLQLk+y5JVmUd4SC2B9kmfNFD0bT4/Ae2ruBHaJOsjFkcbNQyj3PSvgIRKNQ78sz/JtUJ7hGcpn&#10;z9Jrkoxe61bwfGZueT7Fs3sd1Jl32s8r9jlvBzV3BTdo9zTL8v5Z2PbA/fe78vIVYN955ZvAfhZb&#10;Aaal+iKZQppYuxUeip/5xp2urJyBngl604ydgQ1qZJlKcEfvhpVI/7VXgM3q4ouxY3Z8EEwlJye0&#10;c9hhn0IYkTTkFz8PZrXoDNJTjrKtiIPtKNn856CWRNlYpPfdyh56aHIH9LXXIl0OVm3c6Mqxw2Bt&#10;mU2gvNUTiCPThTwtsb4ffRaePkV6yvUNYnfxfpbxWyt4/9KX/4wrHTxzEMyDXWXUuRXbz3Pl4QjK&#10;wP2PgOHxubMIc9MmsIhNMs+1u704Cka14W6Uy9e/FeE4SNMBr1xnfalAnwTrVIVlo9YFm4g1IJ5H&#10;4J4nbJJ5TEYsbaCv0/vYQbwBW1QXIQdy8GratB4MZLU64hjnc4Osayf2H3XlsaeedmUXPbNq3egT&#10;Znv9vD8zByayShXtbncf8iFB1qNyGfr309uxWWldMbUIvQe5I/0te65y5arb/sCV7//Iv7jSwQ29&#10;KDevugresnctoO59/ivIj61noec15yN9uZ0oKxuvRr9TyIDdrEg2saEa+oo02dAczHchPxbmUfae&#10;3I93IuwW+vlolexsi2K2Yz80MoGycOYs6sDEGGz2zH3oL4fofesgWoVtNm7b4cqZKbRPQxk807sG&#10;eVyIosyOFbFrvcR6tIL51Et2xFIKHsDTUraJQh42OvIc4ho9ijz2+m2yfsnboEpasBjzp0bvCGEp&#10;7w7B9OqQF1GSHsnRCIw42Aed/uNvXe/Kga1I53QZz2frkA6q8lwnS1iZXrfpHMpujF4PUXpiZFeg&#10;DNy3D3X4w392jyu756mDvKCpatBjRo56DXrNpuj9VEvghxrU9vqRRgxxynO5Usb9HrZnsRry46rN&#10;aL8d/Mbv/aErt+xFu3p8Enl3ZhT6Toyhj16YgKzxDPkuVvAaPUjqLEMec2nA9hrrxDiOadADJkGW&#10;wwrTnOBYatUw+tqtG1Ae167b4srcCtyPkSU0ynGPA3mOROWFSXY2eUGjFPkoV6BnmswKKl4ieSiT&#10;Wy3IkjJTwEMf/CDYMf/1Xz/nynge7UE8jbajQg/4cgnpjLFdk4e/p00dcTeifl0U2spuSHnXc+dS&#10;H0x4HuLEDxNGEKHeVE2IWU0w9ZaMsv5nc8xPPlcQWxA9l4KeV2JW07Pr1qK8ZDlGPXQUTJbyUKRz&#10;TXMYibwtMz9q8tBinTR1c9DpXifIwyqFLG6OY1AWNm9DHzA7C0+syXE8Vw4wEXosv4bXrcm6qPSa&#10;9ta1yUoTfN981wzDyw8jmaYncNh7LaBdzxWmTikyMXo68X7Qy0veZprbyAvN8w5m4dS7ptewn68I&#10;07/206P6EuZxLOh3E+fCrGayyOk35YPJhCHIGddLj1G3g4gH2jQHYekIg+lJ2ymuoN2CCIvLe970&#10;KubzpkVrgfqivFd58N4JyQdfh9a4TJ2D5cuEwkgFvP47oVMeO9D94BxcMPUw21X9vloMo+zDzpzB&#10;2Ff2UFkJ2iHKdRZTrx+VWc1MXxAKI4xZTbLG8cH6bZCvfCNYXwf6MQd/4lHMh0ocbzuoVOEROzd3&#10;0pW/8utvdeX4KOaVf/zfPujK3gzYRWpltg/0ZBZTtMfQ1DZS6ITWcmXmYYxl2LSdTGSm24F5T++a&#10;sh1+GD9uBNRrgVmGOsHTu1MBD6CdKaI1zHNhVgvTw7Mly3bQ3g70nlnPW+sL3lHfaeaTF4ehg3lt&#10;pmMpBNMYRHs54x8GlmJsqRqsNB5Cxmeyjdnv+MmDrdrCayKMWU3sBnpH0swPXZvPOVC58fJqGWY1&#10;c800jFktCD/e1t+88sK5qamv4L0vFfm7J2OcwDWR4JpnMzRKvBSLYp2ibzt0+MP3v9uVV+/F2lR+&#10;BnMO76SSCNY90l1Ib4kszg7qVcz7ermWnmS+FMiUnohyPkWKm+lprh1MYV1vzQaMXcUaoK76/h+A&#10;xdLBt7+D9YV6HHO1t9wOpsss59wnD2EeeZrrEk/tB0vT2bNYr0jWoVuDyWnwdAqxcTuocb2uxBNQ&#10;ig3MSbNFsAXkuqF/VzfSl0pDDqxA2Dt3YX6wdh3WRHu4mHLwqedd6eCh+/AtoBjF+vZVr8dazytf&#10;gz7p7/7or105PQFd9l6HtYMffPUrrpyPIuyfei9OSviFX8Y3hPo0+qXumL8mqv5azGpf/PTnXfnZ&#10;DyNdkQrWEMTYnSfTVZ3pr3HdOTAkcuGV0ybayh5l8BkHXh3jnNRjxDbqrMbZFa7bONCYTOlpUK9U&#10;knWTrKZi7imUkI4LL8Ba7nXnY76/ktReKdYBncDgoEF9g+M/BzWu70c8hjWU5ajm3uwDGqqTZGf2&#10;6j+Pb5FdHGjNKaV3+ZvmdnVeyyZi6vb6CgZV5xixQR09Gzehtlpto94VS+74OMrL/U885cpneWLE&#10;HG2qbx46maBBxphMwGY5rhudT+a6lVw3XcvTQYa5DtNFG9S5NjI+g7HV2BTWj/fNYV35xBzmrrMB&#10;BpAq9YhWaQMmUYyIOgkmxtMbTPh27/x7EGKwCtrRgVm2PcnH9Lxk2POdYMZlhrFsH2BIB2Y/LYTF&#10;ZeLHwaymsdyPgnD9TDAuYzyWSaNw1OPon+L8FpdMYw0o5S9XRspcV01vRlt58xvwTeaCq6925aYy&#10;+p8zR/FN6uknUF/WX4T1/N3bMWf61t/+rSsfuBftWp79lQOzPHgMa23p5H3PxkvbOpgXKpNm/qiN&#10;EExdPIQwEuvUBgcqkxr7SPplFddmHCmuwyp/NMYynwvmu56RFHOUWTbMMCRNmOtODmQzE34crTap&#10;qxFaBqaODnQvzjVawWSj89OB+wrJu89+NJjOkCR7WM42JsznO71n/lZnXdS4N8k8V96rX9Tc6aUw&#10;q7XFpWd/jMxqJsJYAhWnn8fm+7of0COUFZD3o61jjx8GJlOtaZuw01b0vDn361SGTbvq2ryvd80w&#10;zOcll5rLevUmpG8TlDyFqfc61/FW2wim3t73JY7bytxTkFTxY9gDm9AHXLAB+xMcHDyAPT3b9+Jb&#10;dBfnG+UZjHXKzJ8094vEOBaqLGAMfnYaYyWq0Bxfoqx4nw4DCavym3+Je5+0R6C7F9+B2+xN/asa&#10;V/O+2A+9U2i4tuUgmsC4PNfLMR37+Uwa34fP24NTpE4cf9GVExNYP9t0JfrVDPfc1MpIf4R7Wao8&#10;bdLB1Cj0X5hF2Mk4xpMX/A5Oonvzq8F6lisijOfvQ1zHTuDb4q7rrnXloe/htKmHPoffs4OYaznY&#10;fwhsbPUy0hHn9/yXvwtzhUuvw1g2wxMr+7NYK2xk8A1O8+rxUcw39x/AvC7O74U6hcdBbwPj47Da&#10;b2FhYWFhYWFhYWFhYWFhYWFhYWFhYWFhYWFhYWFhYWFhYWFhYWHxY0P02WO/5m4HnFrE7sCJcex0&#10;K85gN+D8InbGzpaxa/DI89gRn2tgW30uhx2Bx06DyWjnXngqzSzA+yjIeHXJxa925T0/+J4rt/Ld&#10;XDd25VXpSTK8EqxMh8cRxr5D2Nl35hC8va7ZiV2TM3PYtXdmEt5fPWRccbBhGF5PiRy8zrTpts4/&#10;tFNebGceY4zYqrhLMsadzPI6WCSTmYMk9/ppJ6W345I75bWzUkxqui6RjULMaj09sEOFzBHyEHIg&#10;ZjV5bYlZTffnC7gfxqym3aJiksh2Y5dlSd56TaS423SKDHCTJ8ms1o10xTN4ucTtqA2yPEXJVqXN&#10;02KhK9WR3ho9gTJkU3HQwzyP0y1DzGr5BeyI7elGuqI817xAJq8oz8TvT+H+tp3wyBazWiwQR4Xv&#10;VrjjNcrd5zV6kOXpdVYuwnbFOXhBxhfgqZiKYSftae5uP3oYbILZSXrUNbFyAM8o73Iq53EYI9lH&#10;O9ML5fgIPLGKs4gzR2+poWG8N7WIXa4TE/jdQYq7hetV6C2ZpXdWhTuVtTl41Srsvu1dt8uVjz4M&#10;j8SeMhiwrnzlha4cqeCF+RPYtesgRY/CI6zHM1PwIJNbYH4W6arnkV89SdzPkuku3cD17p3Q4Z2v&#10;RV1PXwcPTgdHqtgte8cjYFZ87F54O86cQVzTBcjULOpzohtlIpukl2ovbBrPo+zsZJ14w603uNJB&#10;bjO8MyP0KOvJIK31LtgqvWabKz/9me+48sBdd7lyI7fErz8PnpgzPbBh6hjaw0oP2j0H0wcfceUV&#10;V1/nyvk8bDcxgnK//gp4Cz15CLu6z87e4cpYFvXj2CnYvUCWpPW9aFNueQN2JTtI9kGfaBU7lCvG&#10;rnmxIlXpEVdlW9KoouzLaSJO772BGsphme3YQhk2dTA/g7K5Mos2M05P2N4+MMXNFFDuV61GOrds&#10;gvfw4THk07fuAhvf1pXQtUzdjsywDDUxvwiWo3Ur0B5X6DVcI7PawFqUjUodtiiRbaorg/ox8eTD&#10;rnzzNuTP9b8CD9r/8cVvuNLB5EF4vr5qLey77cobXTmWhHfX49+EF+TmONq3m65FP9NYjfp0rAqb&#10;9NLjtzcOKW8WB31d2OU9WUYZfPYIykWjCLv3JmDfae5ar7FeTU7g+sgRtCVReviePQM7HHoUO8tX&#10;0XYONq+FneMptOUHn0U/mFpEvUinYLsVg7BdNQMdxlOwXS0HXfoGkY5kL+rogqjBmsiXUaeO7MNv&#10;YyfQxmjnfoyu1FXSVVZ4/no8ASkvV/V95wLTU6TZyboiQYarVAM227wFz/3Sb7J+96M9nKcOuQTa&#10;YBdksmtaxf1ffWiUDIKeF24Mtkn3o9+48wew+yf/9hlX5hYQdrNxdUWVriYJMn04iDKtdYaZ4pih&#10;RLbJCNtXeZTU6HUor+F4BOmLVVA/Vg+iLP3Wz7/elQ6uueUNrjw5Bz2Oj6CtKM6jHlXmcF3Ow7u2&#10;RFa9bBnpFsOB6aUX9IRPsM9UW8HupZkd0hvpWLUabfra1WgfMjG0rekM7N+/Ah4xafaFqSzKlIMU&#10;xytiGk2wP2yIqYhsoM1CAel5e9EzPIrfSSjZrIuQkSrqgIMavVNeOIZ27H1/+0+uvP9b8OKMJtEO&#10;1+so05UC4o40OGaoI64Y87pew+/yvguWV8/TiPY0pelVtFy96ERwYtaP5cJYDp2YPnz9XNGmv+B5&#10;ey6gHUh3IT9URspiC2J9k3QgZjV5da5bDe+a4dXoV555HqymUY4xYvTOS/D5Msuu6lmSfZwQtIvv&#10;ldr6jIkavTprZBzMZlGG16xBujQ2P3UK9UmeWA5EeqkiaNpK17K3+btg5nnQ2022Mt9VusLy6aWg&#10;U5kLwkuH4ZVr6ianQ9PmQe9OzYWqnDO06W94WCoOE6aXaBBKT5jtlrs+F2a1BNsYk+lFnojBNDsw&#10;PRGl21K2D7JF/jCIqs+j3svlcyfoXTNPQ1wrW5g6HVTViTQhj0PZRmHLhmFx6TJo/yDadGvCfDYp&#10;RnTjvt7tlMcOvN/Z5jiQ/l4e8tr0UtW7O3ZgHK/nDh0Cg6R+N+3hQOsOqi9+OcM7LxVh6esETy8+&#10;qnck58kmf8vtmHP/6ft/wZXT02hDP/dpzKEO7WOf3USF7yzOwpPyze+Et2YX10De/+f/6sq5CVxX&#10;ydzp6dtoXQeILVH/feBZhWGWf8NJOoBWW3k6NNHpngOvnFC2w4ickOf8j4K4kRBfN0hTp046msxq&#10;3jNtRuqcTtUP3Q+OMXTPlG02DNSxIMz3hE75ojoY1vYLZlhCcK3NhBlWmNe8Wc46jbccmE75wfDD&#10;mNXC3jFZOQSfKZf1pkN/6rN84Fk2Pc25Umcbqr0y41LYwTjMtrL5l/u/2ebpWlKIkVlN7Z/ZVwQR&#10;pqdOiggrR4LJrCZUOR9wkOE6aYy0v1WuQ2r9dePlmNf8lz95iyvP34z1gQbnnYszaCMLBcxXMr2I&#10;tBTBnNBBmV7xvRmEhdlhE2SA7iPjksrCt7+DNY+BAcR1ZgRrEC+8iHWNRALrBTe/BSeZODhxDPPG&#10;iTHMgd79Mz/tykgRejVYJgr0hD9wHGsod/3gPlceeBqnSpw9iPWw8hx0blT9ddcavwkUaL9CHWPo&#10;vgbnfJyTii0wEYdtKxwbao17xSqs+TTisFGMa4sOMmmM16tp2KbRC/1/+/d+1pVjR7F++bGPfMmV&#10;r3jDa1z5rS+AOX1iAe/tuhJzkD/7S+RbLgK73PU19GUOjh+FzW657c2ufOwhsAl8+ZOwTbSOtSyt&#10;7+sElQpPFokyJ5Vu1Z9gmTfLaFhZFcz6r2tJMauVeBKJA3McVue6RJLryynmR4ZrA0XcjkRzKKvX&#10;nA+GtWs2Y50pzVMaVM8caJoU9eog9eF1letEXV0om1GxlzMIDS+j1CHFU02SbA+CbFX6TpJl21Bh&#10;21mlTWRD6SBmtQQj0e+JDHRRe9jZ9rin9kyM9Zonzp7EOsx3nwKL4QGyndX4LavEOOtc+9E4z0Gd&#10;jBti4stxcaOPrI0ZNlD6PiNGogVS92tcFuN6GQnmI3Wy8DhosH8kKV6zNcZ1TXNrLgdpfWu58te0&#10;qvt/p+fC5mh61pMIog3KLzPs5XVa/l1JPRcml4L5zLm842Ap/cN+M79D/jAI00+55NuEZZLjMb2X&#10;5EkR8Qz6mUQJz2e4vpfq8sPPN9DW587DWuBv//E7XblzE8b/3SXIXA3PTR/G9ce+gu8wqQG8d+wx&#10;rMc+9ijXEMkI6MBjUjNsIv3N0uenj40TYb7fiQmvze5sx3Q/TApiZBQ6MauFy9b2WmGL+VJtkZm/&#10;pg4OzDGa1jEEhbFcegTlQRDL1QP1E23zsZD3lgrP+42UkDHmuqlvGNOa0Ii0t/n+363x674Zhpgk&#10;fxRoTVHp8vIpgTY9yb0Fyns9J13iKvtGGQJa9TXT4T1rMJKFpXcpxMh61v5O5/xpn2fKlq3lE1Ce&#10;67dOzzTxY2BW8+KgfqbeJrOaaauw+hUs0+Y7pjSZPcP6S/O9HwZBvRyYYXbSXzDrmJ7xWP+8dMAm&#10;DX7EqfHbQZJjoijHNau24nvneSvXutLBgRefc+WqHfhu39+Nb0yRAsZAC2QB7uHpV/F5XI+dxBg9&#10;z7A9Em6OpRrMxxr3xzjQuNI7RYq/6SSYKsfRKiOqPxpzq//USVyqy2JedtDPfSPxNMsXbdTfh2/u&#10;69fhG9szHE/WG0hPchBh5Tj/KTOd89OY/yT1LcsBT5eq0u5pjnM3vAHzlV/9pde6cgv393zn0+iD&#10;CzHM3zZfeokrn/vON1159yfxbXSqgu83Dgol9OO1CuIoJDB/+o333+7K3AqMgzf04jtrpoG4Fzl3&#10;mBvD3GpxHuGcnMQ3uguvxTrhrq17XOlgfgQnUyAmCwsLCwsLCwsLCwsLCwsLCwsLCwsLCwsLCwsL&#10;CwsLCwsLCwsLC4ufIKJnZv+ju8VwnrsGS4v0HJnHLsNCFbvvjoyDRedfP/aQK88bhpfNZefjjNX9&#10;Z7GTcbGInXNre+FNlQx4kkTS8GbK1hHmZTyfdWgTwsqs2ujKQg3uHvvOgIXmO3eBgSk2Cw+yNeuh&#10;ayKL5w4eOObKyBF4mjjY2o9zb5Pd9OSBWpEkPeXyEXqzkNmjSi8XefJpt30sgTga3DG7QCYzB1nu&#10;nJSXnaAdmCmDWU0MbLqWN3F/P7wIxFIT3IEuVp+FBexAFDub7i/Sg6owBdv09SA9CbKeiNEgRZag&#10;TA+81spBZjXuCJ2hXlOnTrhyZRa2iNGLrRJBOkk4Eqk177igwlHumK3yAdm0M7Ma7lWgVqRMBrWu&#10;LGxaoXdBsYD70Sp0G6AuO3eBFSk7uMKVVbLzOKjTq75Mxo5EHWHW6KGXL8NmxTxsWpjFrtBkEV5S&#10;6SR2gR7KY9fqsRdxbvKGwI7ntetQluvcgZwmkx03C0fqPSj/00zXyCjYqTL0msqSWS5KpriZebA6&#10;1ciM5UA7k2tkgpPHRY5sgNrZmy/CNiob83myI8bAiLN9CEqt2IK8L5HNrTqN9DvoqUP/MyMo35Ui&#10;3tHO3mnaSB579Qhs05NBfvZkwRSVZZlZsQJl4JLz/R2yw6uxa/b5UbxbXcTu2+H1YEP7zJPYwfvE&#10;M2BQ7B6BN+R5u7HreJL5+twz8L5Zdxbenq+7CsxZDtZdjr/PzMNm1VHk3bYtiKM2hLbmi9/+gSur&#10;L4Ld5ap+2OT6V7zXlYnNr3LlPY+jLjx58LOudJDLY9fz5RcibTOjLG9TKDc/OIidwMU0bLDzIqQz&#10;uR75c+cB7BY/vh+esJsX0RZdcxF2VTvYfRXaxnwD9pxPsHywDMcWkL7Gadxfuxo7z7dd9XJXzlQR&#10;1+mjYBtaGIcd+leCHeGp/Qdc6WB6CnZcNwAbpOpoO/bswhnXpyfgrVo58bQrb77mYlfmuRv86/uQ&#10;HytWoS6eeBFMEnPzPC+8ie4s0liXxwJ3vOe6UB9iOXgPT8/Cdus2YJf96mHY+JHPow+4dSPq/St+&#10;54Ou/JMvgrXOwdNPglltdQX6XL0N+bHrYpSJU1WkvVhAHKvI7jY3h+vsIMryptX0HMuirHf1+W3l&#10;QBfCPM46eeYA6nWqAv3nK6iLJf5ePYXfFybRPh+aQl/VteY8V87Oov2YOoR8TI3hfQfdSbQhx8Zg&#10;x3Ey2aXYaMarqL9ryVa1bh3qYHU16vJ4F/RPr4QuXTmU0/GzbHSbOINoIyPsQmfHUL6qFcQVI/Nd&#10;g312lXFH6fUsdtClYHpltF2L7YuMnF0s81dfi3x43c9hp3+lC8+VuDu/OwGbO4il2BayS0qRSlQM&#10;H2myUS7W0fbUE7DZ3feiHnz1XyH7ytAtRq8KEspG2H26iHMsII+XKNlBK2SGi7GflAe5d04+X+ii&#10;11SiChu//Fqcx/+GW8FG6SDZi7w8TdbYwgLakEgeHglx5k+JHvt1eWLO41pjDY1nGvJuCaQjyn5Z&#10;bGti9omqD+LYR9QLPV2w98o+6CZ2jijHP/2r0B6kM36+JNjPDwyjv+zux7s12kZ9mLxR1IfFyWTQ&#10;HFy5okwPyxS9RCLsu13Qo2qK/fod937flX/zt1925fQc2tkox3z1CtITo1txhSxbylcRSJwLs5r0&#10;D/NECvN6Mr0MgzDrR1gYPwq8OFgmFYe8gQSNZWv05NG4M86+uPmCK8SoVuGYK4g483B4AF42m7ah&#10;HRazWoleUnGN11jeqvJ4Z1Sm93fQLua94G9BiHw52kBdTbON3bkTfdcE2ZyPn2Bbm2EdaEJJEyGM&#10;mU8mwhjWlPe6fy7MamY5M/MpDEuVM4WluCRNHcJ0CnqlBRF8TnMaMUG0xUnvPDNswc/Hzro6CEuH&#10;KcOeq4gRgL/7cfqQx6Rpdzlaqi8w311OlyA0x/xhIWY1oVPeK/6XDCXQgMmsVuH4x4HaDpVd2c5n&#10;DWuFnz+GjQ2bBW0XZu9UCvXWTK90EaSTGXYt4JWsd7y1AV0H6m0Q55+P/jzPudKBAxhbKC69H9RN&#10;DMiqJ15crB9mOs8VYW2Qg7Aw9azKTz2OtvLVb8TY+3/8xc+7coEMt0cOYWz7zS895koHR57HmHp6&#10;HOXhyusw79q7F4zVH/1HMN+MnUT6amSI1tpIkmzC6pvD2KqC8BgiCLP8x0N9M8MDN+0WVl4k/eeN&#10;yIn/zzKreZ7tJjqHdS7MaibC7ps4l+eUZlOa7bMJha3nl2JWE8LquWAyxIWVVcMpvwVab/TzEtA7&#10;5n21E2a/6psOdjDfc+B7xDNOKmwyqylMtVdhbWfQ5qZ9w9hQFJbue2HENCdBXY7LMz6QDv3t3+us&#10;n2+T1rg9hGRII+ClnhRjRAztUCKJOKoVXK+/BGtxf/gXYJLZNIg2MZZFGNUidPTmzVzvW+Dar4Na&#10;BOstg10YH+vEjgwZnjU3KpNFYGwcbavwgQ/8iysLJYxl6zW0nbf9on+qwTUXg+0zQYb7oV48MzeL&#10;+WJB5YhMllHav5bGXHtxhmsQPHnh8D6cQnHyOMbLDubEAn4KYR47jsUFLhV4J23U6Y0fb2Cu1+B8&#10;P0lm+FIN65epLjwfryBdDtJkOcgz65Ld6DfXrcbaTYbl58UXsW6X7cf13CwZ4RZh64FBhHPL69FX&#10;T07g+YcfAXuag2IB765fC9sNiOF+P+aeqbT6bPSPNZ48kl9E2dBabpUMcxrXBMupWQ+C5bwTos3W&#10;yIHHrOY1NpDqP8X85aCtjeB8n8v1kRTXL1JRzofJajZdBvvRrnUol28i68Eg1zl00oeDFMtNgnoo&#10;LrWvSmecax+xIBOEA7ahCa45JNOoV5pnUkUXYrJo+bbkoK1dALQ+o/LXoD1S/EYiqP1zEGO7I72r&#10;Rj7VxfY3DxsdOogFtKd4CsvBOcwfF7WeQYa4ShlxA4hP+ord0G/z+QfV0neVCtu7KnVIcR0jpnG1&#10;pAOmPcl2OE47i4VObG1xPOYhtM0kOv28FPu1A/VxZthe+nl/uTrgwAxD12FhLHe9FH5cYZk6O+h0&#10;z4VRtsOeC32/CTHUm2jPJT7HsqH0pLlGWo2jnCUq6H9iSTCtZfjNy0Ua72R3YX3vzz/4q67c0YN1&#10;ywrZP/Mj6D/uuR+n0yz24r0rrrnSld//FFhevvYJ1KtiFHE5UFr9NLfWHy8dhJ9O/d6KsPLYCTqJ&#10;y9eh9VrQdVuZ4Nq2Az2jtqVNsl7rWs8n4mw7ma+Kw9epVRcH5hhNY1W9a+ppxmlCDFpBtKWV0BQj&#10;yMDpwJynhb0fdr8TpG/UYxbunA7/xJH239vTjPh13/z9x8OsBntqD0FCUuus6qt5LSifYizz0k33&#10;gVZ9zXR4z/4YmNV0elk7OueDyVwW9ea07eVL+dAsvJBGmgWdovMj4f8Cs5qgd8w618aspjhCTLxU&#10;2CZe6v2l9ecYgj+ZzyZpCy7teMWsobkdx4wRrrFv2ok9OzvS+A7t4NCh/a5csQvfDDLcNxHj/KnG&#10;+hznGLw4hv5mYQbzkij3YQg1lkd9r6iK2rAJMavVxebJtes4vyVqHN1MoCtkM425NWdNJtFOe/nK&#10;Ewgd5HoxHkyl8GyG85l+njw0NYnv9WUyXs/PYd5VZJlPkDUtUoZOee5zyPDEGwd9K9AvRzOIP5WD&#10;Phdfi/0FazYirHVDuJ8/hLjyXRgP77jkIlc+9MXPuPIHX8OJXmfnsZ/EgU7WSTOt1S7012/8dcwR&#10;Lrsa+ZXgB9nnnsCpZg2edLduAN/3B/k9MLcK+s+ToS24ppApIA/9OxYWFhYWFhYWFhYWFhYWFhYW&#10;FhYWFhYWFhYWFhYWFhYWFhYWFhYWPyFES40/cLf9zZAJJipPuAJkuhdniT9+5Kgr//7jD7qyn8w9&#10;G3vASJAjq05hEbvvqyNgR7r4Up9ZqVqhd8kCdspdfOHlrkyRoafci92FT5yCl8ozp7Cr8ukHvufK&#10;dfKIyUG3tZuwK+/kGezarx3yvYnWd2MXYXYALB9pej3VqtyRWMNOwO4cdhPKW0e7I+XJI2Y1eTqI&#10;xcpBlrtv9Y5Q5Y5recQVytBLbCfyOK+V8L6Y1aRD0NtT7yySfUnMI7q/sEjPuFnsyBzoQ3ri8kxW&#10;urgtsbsPu1bLcX8nZoLRzZCZZPIkmEjErCZvwLp2dYqpLIJ0NbgTNZrk/RgCFLNaKuAl0pODp0SM&#10;nkbcWB7Rsb5pKlMmk1qJzHBJ0lr0p/HC9iWY1XQmsuzsewMgrEV6KC6Szaw4B5mswxuq1oBtDoyB&#10;aW32BOyxYxjl1MHAajDFlJUvZC1KkKkvz13tY1MIu1JAmchl4QEo8ppZMsQ0ytQ1hnx1oE3c8i6t&#10;kFFIO3a1G1/sFdoZfHQEZeHoWcS9PY3duVdcC+/2NTdg92sq5nuWpWs4J/q557EjuTAK783eIe7s&#10;Z7q6+5B/9Tji6s7B/r051DfpNsfd4TkyGzlYOE42rxjK7M7z9rry6BzsengR6XjqbrCYXbQeXqA3&#10;3wy2sIcnYKvvPIidvuP33uvK2873GckuuxlpK7ItGX8ejGJ9q5D2KbIBPPuDx125gdu+r91xoSu3&#10;bMT7XRmwOX1vGnHtO/5dVzqIRxHm6imEtWXDDa6cSIAtKxpF2ThWxHPRCNrMFWuRtyMsw1+8435X&#10;dp9Bfm3tVzmNRC65AbZZtR5tXInl+7lTKItjh+HZWj2IvL3x2le6cvuNN7rykafhITp7HDasRhDH&#10;0ErYarGE/HOwMI96v6IfeXnhbrC6zXCX9779sNWqJPLt4s04u3pgM1nPpmHDyRrq9FGy1fV3I1wH&#10;uV7k3clp7HwX4+NAF723RHlTQruczqJszi1ARsdQLl91Pnbf3/arf+nKP//S3a508OjTYFZb2UCe&#10;bRlEmFm2KdddjHxaHAbT2gc/9m1XdqWQzot2wMYLPAd86xqwqG3egjxwsBhFf5KNQs/5BbTHx/ah&#10;rchWcD2YRT05+siTrhzkzv9oAzvHD6+CbvkMyn6DLIgVZJeLqdNI8/4Dz7uyStbSDMus+p3eAmy7&#10;fhDla8MlaBtju6FrYQXinKe37cgx2rqJw88hjxYmUfcKCygX1RLajnoN70QjbK/JptOI4r14g/3j&#10;EgjzzvCuqY48ynrZXr/udWiTLn89PJtLKe6wbyDuVNz37IsnENaCyjX7ILGGNujNVYghjkgC/eBH&#10;PvgtVz51L/JvoCpl8F6ZfUYLsxrt7rEhyCNDXRDflTdekh7Y5TKu02zY1w1C/vSbrnPl0NqdrnSQ&#10;Z985M4UCkaggPxIleIinG+gfo6TyLLI+0XHBuy8PhTptGmTUiNJTz2NWYxsjVrmaPMEZRkIe8FE8&#10;JyYyDS5q7P9TtK2DLFlAh1fAO7uLzKrqJ2K0RSYNXbrSqD9p5nU0i+dyPXgvpXELs9FBksyHYm08&#10;cgbem3/0wa+68rHHnnClPGBihlddld7Ovuc7rsM8mRzoXVMKKtvm/VAHtADMemKG8VKh8GRzB553&#10;Jv1V9Js5ltX4sZLHmEm6xOnppzGI7pcD3vaKQ2PV7i60idvP2+3KF+mFPj2NMh3n+D7J5NflBcW6&#10;rPKnuIJ2Me8Ff3Og6xLDTHJMlYqj7Nx66zWufPJJtNenyKwmTywHMbYhjcC9c4HID7wywTZJOBdm&#10;NcFMl57zwubvS5UzL2wWcDMM7/cQmDoI/vt+GfL0YfmS9ONotaWeN6UGwx111GSNkA0lBVNv/f7j&#10;ZFYTFIapb4veTQTjMhnFOumxFBS03utUBkw9lovD+91IoN6XxrruxKymMJYr20Kc5cfU0UtXoB0z&#10;fxPSZLYx8yv4rgPzd3lPBm1n6q8wVK91X3LPHoyLp2bRhhw7hvUMta0KL2gHtS0KW8/WyLYhmOlc&#10;DiZjhoNzLatCPYY8fd3bLnPlf3/fe1x5/BTG8mOjmIM88bDP1vzEQ5h/PP0I0n7NdZjPXHkFmGy+&#10;+LlvuvLUYYyj61xT0PikzkFhXIsTyJZlyk5rXra3s62/+zh3m5rxh+WHWZd/nAgzgeJcqozoN5NZ&#10;TZ7kPvhcSFh6Xb8H2cR0T7Yyw/B0CAlbWO53B6pzisusz8shyKBoIpgmB2FlzzRlGBOb+gqhJX0G&#10;44VgviOonVAbK9Q9ZgnYoZM9xNDf1MD9X8tzGv+b+aO4dC0dO9lcYeueyawWFqaYI6IRjBV9ZonO&#10;dnHgs0oBCqtmxCUpeNeGcb04AgwNMbKAxZK4J73EfrB6D+Yj//m/v8GV112ItZF8FWPaBueThQLm&#10;0XN5rIdVG/7ctb8X89vhPnibdyXRd01Oow0tlTCm7uIanBgNXuC6wNfuABvNQl62wprJ697zdlc6&#10;uHAL3o0XcAJKlmu5VTLXlDmPz9LTf34W880qWTUzZMaPxzEPSHFdPB04NWN2EWk+eRJyYgJ5fJJr&#10;UCePYM1K7O2TZ/H7DEnDq1wMFnN6gXPeXAI6OqglkPZYCmsbKbLKR8nAOXoGfVGUc9RqFH1XI4ew&#10;Mg3MTRsFxBWPIX0xrmeK0ctBXy/mrDnOW2bH8GyRa7n1KMIscV7Z4AJAhSx6uo7G0cdVOEcPlsew&#10;umXWW+8d0kx7dZjtdo3r42Wu4QfbBTOOOut5mnVL8+FMErZc5Hi6zkWPHp5m8vLLcKLC3nVYs4oH&#10;v1NQJjlX05hcDDawmHMb18mkyjLiMPsjrUnEydwgdnoHGr8kyQSna7Nd8qq30iNmDOnGfBJLhOap&#10;DhJk5hUTqhjDKwxDetciHO/OQ544iXXz+w5hLHR4lsyD1FXjGgdV5nEX2xLFofZLQwilR/mo/NIY&#10;scCxo19klPAmGFaCRlJYXnliv1Pn+qTPXtMK7/klIP0Uh6D8CQujTSfCDCcIPWtKQe+GSSFMpyDM&#10;d5a7DmPGCcK813Yt1hkiTM+l9DfHu9ITuRQEnzPGIF2so7U04ojxG3EkjvZQ7aKDYhltfnIT3n3/&#10;v/yKK7esRFsx9QC+gXz78zgJ5YUIvs+88pff5Mpbz0O7/J2/+d+u/Nzfo684FgVDiwOlVacZCSZT&#10;l5ceQozlet8sj0vZUDCZ1QSTTbD9d1yLyd+B7qm+tLXPyzCrKX8k9btkEOpHJNXMmmGYCAvzXJjV&#10;zDiadyiBGPsfE2G6OOiUtiB8fdE++wxrhDG/8dZ4A+GGxaHbfhyQUtd8z3xuKdR4Cksmg75XfZDa&#10;dtnEXJf1wmayzLLiIIzpsu1ZwzYvRX+hzd4eOoetOP04IP0y0KEsGGXPfxf3fxzMamKuFUzG8TBm&#10;NeFc54wO9K4ZhvbgCG3PGe10pziifDaMPVLXYfNfpWOpOPS9RTCfSTAP62Ld5fherGZ1piPRh37m&#10;vIuwNrShhDrh4MUDmAOtvRDfDHQiXWQRfdFCEd8+C/P4xllbxFg7m8U8psJ0VtkuaG+O6kDwdBCN&#10;22scp5vMaoLXljKMMr+RxDiR1u9aS4zxBEgHms9msghzNfeRaOx2hntN4syAUhHzrT6ybi+StVmf&#10;WYpcb011+TrmhmCjGE92y/SiTaln8NJNr8Na3JZN6IO/8884tay+Cn2w1i+Lz2MMe/9XsJfrzCK+&#10;hzsocA/N0AD691oa88Mb3olv65u3Yd/YpgF8Oz99AnshNlwI3foz3CNxkEx4Jdhl406cvDA44LO4&#10;NeZoV/d/CwsLCwsLCwsLCwsLCwsLCwsLCwsLCwsLCwsLCwsLCwsLCwsLC4ufIOxmNQsLCwsLCwsL&#10;CwsLCwsLCwsLCwsLCwsLCwsLCwsLCwsLCwsLC4ufOKILjd91+ebyddLJkWY6zePOSjHQuD184IQr&#10;v/7NZ1w5MQ7avZUR0FeuXw/6c1FPbloPKvJSHVTZDgpnQd13/bZXu7KxGcd8HVsAdd/ZEdCFT5HK&#10;b99ziGtxEmGcOg4dtvBoiB27cSTckdFTrqyNk6a2iV2bcCRflscBNkjVpyOFGhVQrXbxGDodsSgq&#10;Q7K+RuJJ0AlGeNxRiUd5OcjSZiDs898VnbOO7NQxoOaRSQ1SEPb18bi2Aqj0RDXtwDtKlDTyOlZL&#10;Yf//2PvvOEuu8zoUPTl37p7uyTkAM8iRSATBAJIiRVFUtCQr2XqW9CxfybZsXduSn3UtP/vZP13L&#10;sqUri8qUSEqimHMAAQIECCIMMIPBYHJP6p7O4eT0zq61VlX1Pqe6Bwz2P7Xm95uvq07VDt/+dqz9&#10;rb24BF1VlkF/PsJjT+M8RqtKmkDvGFBQ+TUT3hGQsQbimyvj+DsdA7q5QFpsnsvUaOM6RqrMdpSU&#10;isxHi9SFNCH3GNCk70iMXIbxitaUdPJRnosZ5zFtooJvk849TbvKk+pz74G9jsyNgB6xHfOoFuuk&#10;nRQ9YyqCMKKk8FypIJ/FVdhVcxXXtRqObVkq4b3Jq6DMz9A+d+3a7UiDeIF6JM13ZoBWEIfel8ug&#10;a5ydBT1yIQna/zjpXldJjzo7i3Lri6E819B1uipCfmRXOkIxwqPekjxSNcNjAo7PIF+neVTk4SqO&#10;YvmB9+AYxMK9oGq8too6bDDDoyhfOn3Kka2zuK7zyL2Kjhgg4Xs6g8T156CHXArHtI2NgBr6xrtA&#10;53g5hzpucPHVZx25jbp58MFHHTm9FXX19//qI47Mn8LxbT//s+9x5IHDOKLzpQXk9/0fAzXoM38D&#10;+sr7x6Bjg0ffjeO8+m64x5HzV1G2Mw3Yx3OP4/iZXazHj9z6DkdWoqCzTERQTrEFPL+yDWl9+iXv&#10;GNB6+bQj7xvBcYtvf89POfLJc7Cb46cQ52IO+j97+e8cuSeH8rvlYRzZ+fFvgmbz2Be/5Mi33HqL&#10;Iw0eejOOPs3loO/LK6CXv8a69sQT0GV9Gm3GUB/0vlCHLvpSKK9tPA5phO2gjtVZXkYaDd726I85&#10;sriCuD7z6Y87slZEO7B7B8p2x26EkWxCJ4P90FlkGBStr82jfCYvw4aSSa/tnyuibV8ljeky6VvT&#10;PFZjdQHpSrLuFbIoh5Umfh+MgXb0HbfCFh798d905K/+MXRncGrybx358H5Qi6ZyCKO8jDZwaBL9&#10;xNt/9P/jyDPxHY58/1//d0c2Zo86sl1iu1ZF/Th8EM8ZTE9Bnw9vgS423Y269KlP40jX7DzerfOI&#10;56Vl5HOwjnwPFaGTpTjqV/aO2x2ZOXS3Iz//WZSrwdwkjre+ehn1dziDuKM8cqDN/mSQbd9QBHGM&#10;DkNnwzehbey7A+W0yiM+Ji8ibQYvfw7tT4XHk9R1jAT7Ip0mESM1seh0IzwGNBZl/7gObCphW8bY&#10;FtZJfz7M9voHfxjHotzwKNr6UgTtW5pHkcTaaEsN4mwsS2w+6w0800864CqPAS/zWInJSaT/f/7n&#10;TzmyMou4+70hhIMauy6vB+ukm3HomEwdmxnjcdkujTAph+Nsv1sNvJiJI64Hbkf+Hr4P45gGx1wG&#10;JY6BOp0oJI/HTbbYL/JIVx2zk6Otx3gsBRmKI03+Lqr8qO9I7igpyMU6rWeyPIozybEG2ZE7YyTk&#10;J8ny8coNUseG1CqwUwONeewjbNIckAwWcD+fwXMpHskRoV31DUFm8ijrZAL51LjNIMpjylqiWM7B&#10;3v/0adTnP/mfaPMXF1Dm7Qhsu9lGG9hqwCZ0dEyrjd/bzKe/T7bptAV3TGdJG/aRUb2geiEEhXW9&#10;sGmpDXTPPgZU9wUdnVqnHdrPJX32ZOBPq56RzKUw9jt4C46ZnuRxrVNTOILXPgZU48umS8W+tjz8&#10;cdn3/L8Z6FpH9qRJ7Z3lOPnwYbTxZ86cc+QM+9W0j8K7WsW7seTaPNvlZV/blOr2MQn+Y8N0zy4H&#10;wc6fnrfjtOnd/b+7cbhtw9p3g9Cl0673kOZe4cn27HSrPQiCm1/rOIE1cWiyRkh39tEJsl29Kxl0&#10;DKg/DvsYUDcMqqRupe96aPRtBB3jZ18Ldpi61PPdx3EEpyMoDve+OglC4SDF3nWNc10D6Vth6BnJ&#10;oDh1DKhgP69wDXTPDiuVQZtu24C/DTSw65mbZh5R0Atufnj0heJQX7d3L8YrV6bRrl27hrGvnnPf&#10;Z74M3COGrXy83iOHbcR4lIE/LkFHRNiwy0lJePAdmP/+i//rxx25XMb7Z87hOOdY2xsLHvvmcUd+&#10;9MOPO3KwD8cC3HYrdPPKy5hDTZ7B/FnHGuTz6COWixg3N1tsh3X897pYWzftvnajY0B76chGkL0J&#10;nu56x6X1sV5x2fe6bMGym+4w1t4PSqOBxoVu4dpgwxYUhn0/+BgYD3rHlt8K9K6tC7t93gh2P6l2&#10;+/VgvWO912AdHXlj8LXvqn+x76sda3CCpt89lQbrwetz8bCO09QxoGoD/e2sQVfa1gnbS48k4pC0&#10;w3aP/eQ6mNpKr/32Pc/jZ7w4cO3F4Ygu2Gno/EUJuPnRALSDaAN/c2rQmStgDKh1zMHdCONHfxbz&#10;9x9+9E5HLpUwX1P5tXnMXp1x9A97a4mZFObpZa4VpOOIoxHH3LyJS1c30lWxjDnuh/4a60uneMzm&#10;rl1Yj/mBH73fkQb5AnTU4DpyOopjWJJxHP2ysoq4IlGseXB5ObKwisgZZWS1ijlTimsRuZw312s2&#10;0Va7R91wrl3keuv8NazLzFxGHOdOIM7jR9FPXrmC+dnuvUj/1Ax+nz5LBXRQ4bpDJAn9JzlPTLaR&#10;r4UFrH/VefyqpieJPtQHrWcmE3yvBTlWwBpXinMOg5VFrq3z2M9mbMyRnRw6/zc5j9QRlpUK55e0&#10;ryqT2o7SFmhEnv1117WNxq4RrsG33G8PSFud60vVGtPki0NHW+lejTaY1zGgNNIYddLQOoWuWa4T&#10;W/Et6F13YP42WMBc3CDegn1nGK2+N7TZPrUYZ13tlY4707ia72mNRO1GnIaX4JqEQTxJY3T7sLVQ&#10;PlX3mBT3KMwY09KqwGY0B/YfNarvEjIgnRZV57cSd2ydYVq4NqIjvC5OY33vxRM4qvfsFNZvl2vI&#10;v0E7hbBLVj7UDnntG3UiG+B8R/lLcP3fbtcN1La3dewaH5FNKL3NzgxmDXjkmt+ODOxrP2SLbrqd&#10;/4PhtreEyvz1ICg9dti2Tr8VBIVp4ztxDKjWsjbCeuWhU9rsvPO2C/cYTet4uUIKda7Ftr7JBq0Z&#10;xZpJX5/X9ldLWKsu7ERYv/ab73Xk/Dzs/sY+fB9++vFXHLm8Dd9O3vQjWP8+2MR84Cv/448d+We/&#10;hz7jclRtrpdXd0zh/O+lP6g8dOyx9/5a6YfudelIdS4gju4xyFrpPwZUbbkbl3WtemSHEWP/YZen&#10;4PYRPqg/kdRamj1OllRcgn0d08fddWCPh/XdVeg+tnVj2Omw4emKbZDG2tZRhcLrOwZUYTvCu2Z3&#10;4f3e+/31kEjju53GSlpDsBE4HqBQ3GttoHd6bHvTOr7wreRHYXbXj95hq1zcayrTPtr/evB60rkR&#10;VMfsdAr2MaCCnr+eefBGsI8BDcJ6j9E03XTZaz3u/YAw7GLoLlfz7lrd2G2J1vPrHFdpb5GOAY3w&#10;W09uC/YQ3Ho7vn8PT2EeZHDqHI6PHNmP+dLIIPqD5hL6h/Pn8W1U37UH+rBOVOF8oFllGrgXRHso&#10;XH3gZwf2MaDan6P1fs27lL8Gx7INjv3UfwruWqPvGNE496bk80jnxATmfpUy8tzg/Kq4gu/EeX43&#10;y8XYBzPZC/x+v8DvhBl+2zUYGsV3xFSWdYpzmnIGc4ab37TfkW94GN/SH/tT7LvIHYFuf+Q93+PI&#10;xWe+6cj3//tPO/LklHc056YJzBsbnButUt+b7kDcb3nHHY68fS/ievXYc46sFbjnpoL27tI5jCn2&#10;bsNctZBBOc9OeXtT9uza6UjZdIgQIUKECBEiRIgQIUKECBEiRIgQIUKECBEiRIgQIUKECBEiRIgQ&#10;IUKECPFdQ3Sq+PPOXr12CjsPU/SOLSTAiPTyKeyYe+IYWGkKJeyoqxSwu75EdoQ0d5Sm+7ETMD2B&#10;nYAnJ8840iB/Dffe9cCDjqxswq7Cc5fgeSyPhJPT8NR96RiZbuax+27lKnbbNci0tmkCO/3KMaRx&#10;2yaw3Rjs3bzHkeUK9uPFyNTVzMJLKMLNmy6zmtyguDuywS2MiRTyE6Os+7z4U3WE5e5m5o5LXcv7&#10;TMxqKXoTaWdmnZ49g4NItzyz/N6emTTiLZXgRacwJJeW8U6NnnFiVkuk4XlWZr7kNNQ3CO+oBpm+&#10;DJLM0/QK9Dt3EYxi2wboOUFPwxpZjsSsRoeFSJM7S5vaLc37YlYj4YqDbBr6bmvHfwpxJMnYFSUz&#10;TI0ejNE488ud8Gkyy+zehx2Y+VF4CMbEgNdBlXkVK0g6hjDk8SdmtSq9t1vU+9IivKEuL8Lbe3YK&#10;norbuKN28z54gxiUY9Bvcx7v5IeR15UKdFMiC8cyGQhH8tg9XOfO+RXqdPYa3h8mI1s07tmXvB/q&#10;zLs8v9JZxF2il2SL26O3boH3SmnssCP/5kN/6sg7G2Dw+n/9yLscWdp3myOnyGJlUCtBJy+detmR&#10;cyfhBZnJckd/G+mW51uzhufjrCdJsvSMkllt34NgLFtluRoslcGIVltGfgr0Arz5ANqawv63OvKr&#10;r77oyNtHoJvBEehmJQnb/siX0eZ8/eNgO3twGNcG73z7A47su/lHHXlxCm3Fs19FW7J0+quOfMMh&#10;2M32bWB3O3UKuhjjjuFzV9EGLUfR7k1Ooo0yOJhHORzcjWf3HLjBkZEa9P4snIwiz14Fa1NxAWHc&#10;NIr3CvvBpPT4GTCX9dGD9PZxlJ/BzluxM3maHov1CjxGL81Dzs3CRptF2Fm7iufaZB7sJ8vTgLyO&#10;+mAjE6PYPb1jAmx2Bhcm0bY88zJ2P8cTbEsKCPuOQwccmShgF3c9AbsbI+vbphH8fnoRbdVcDc9d&#10;vuS1/ZUW6/0s4ppnAxwtoG715aGT8lXYxPRFsGiukFkh14KH1g8fRrof+CXY9j/6T3/uSIOFaTAo&#10;9UfwbJJ1dO82MC0tnkE53LITdbGwB/Xg+DXoNLaMfI2z/VrNg2lxWUxZHWRmob9dUTzbtw8MgnMq&#10;B4jI9DWUz/OPY3d69CpseSCK3fgjfD93P8q5tAP5/+SnwURhUJ6F7baa0Fm9infTUei5nYIOk03U&#10;ua1skLfE0J4Nj5MR703w9q5vhs0/9RK8EQxe/jp0Va0ivdEW3m1UUa9bNdoP+6xmFBmMxth20NPX&#10;hp430N+2FGxmtU1kivuBHwYbx43vgKf1fA1xFVJIY6vuxZ1gO1Oj50IkivQl6MXRpAf2fBO//+Vf&#10;oB147suorEOMM0tPAXme1BJIa9yXZnlMtLjXX8yh8l5VGxljPy5HsgS9owbJSvm+d8CTZMsIbLzR&#10;8PqwZgN57PzhiBL7qhQ9fVMMNJ9E/1kiO2gygzTE48hPkr/HEtBPq+nlQ+OUGL2INaao1/BOnWOh&#10;FFkOEwyjybYmSi82MaqV6d3t95zTGEfeggnqkU4fnb4ZaYiQrTHFPi5XQFufL0AnQ6NbHZkvwIbj&#10;HJoYxJKsB8xrnkwFLzLo3/zXH3DkZbZzjRjqe7Ot+oW2KUYbaIlxjX2e62XVgTvWC4DrsWQ9F+TB&#10;1AuqH26svvi/FbhelT5WIdezkjas33RfqJLBr2F5wsnzys6WGKgM3Dj4bJrlc8MtsPtpsiBMTqKt&#10;T9JVLM52IELbaPBaTHeCX8dKly0FXbttENucONuvIzfBe2d+FuOeS5No++tN5N8gxbFqlelR3oPa&#10;N0lBjCu2LazHrGaHIai87LgUtp1/fzhuHJZr3nrv9ATT6JXDWtsxUJh6xi6HBsf5G+XXNaIekDej&#10;wlZY8kZVmHad1HM1jq87AVCsDcdAdm2HqWTV2BbaOlTZus9TunrwPR5l2HYY9rUNL2xHuNA8Ur8b&#10;BKVjwzgtW9H7noYAP7PaRum2f3fTyWKy09oLQXEk6M1oeySr3ui9oN/9ddSO342T82Z5XIoFfft2&#10;jOMvTWFesrSEOaDikh2uDXdtXvVM3PLWfL0Qs1ovqEiVH1vfrmxgvPmGR7F28EM/BzaEvYfQjs/M&#10;Yey4bxcYVwye+RrmEv/2X/zfjkzUMccbHoEOlubR9y7NI59VjimU75jYUzjOjDXXlpMfnh7XWqPK&#10;0M0Hgnbhvbc2/37Y9/x9qEGw7uyaAbTVd1xHXLZte3Gt1YX33to0CHY4Bhq7mr/8cJ8NbG/xvM2Y&#10;1cuj3E6H3QcIvdJnoPd7/e7Gy2ckN+xHLMhGNJ4JSosfbtx8VCwobhp4vysNlo78ccnT29/nGCgO&#10;OyzZYYPe3V7bojARjh2eQavF8ZXilDnRrlROQWMMhan0r9WZbU9r061n7XokRokEGRSVH8k1DKxW&#10;RbZZTToPUK5Fd3r96fbgJw9JtDA+bJMNW0zCGa4H57fh/t/7Gczjv+cBrAFV45i/5DjmTXIeWaNu&#10;E1msHRnML6B/mJ0G68yO7cwzT5tIJjg/iSKsTBrzsShPVjh5EutIp8+BoezQDUjLLixzOKilsSZT&#10;SqA9Tcax5pyPIqyla1jrHB4gYxkZh5erYBoulZGW1RrKoW8UawsJH8twaRnz2CR1FeMaz9IS4hzh&#10;CSLL8xhbz09hnvWFT6KveP45rDvvPwiWuhbn9C8/j/VLg2oScWh9u0V2zyyZFbSGrjmdWMIKTeiu&#10;PQo9xAYQdiKGchiO4flFfs8wmJrGs4VBsC4nuWZbLiEufSOIcT1meQVrPFozrZTxfJuM96qb/vqi&#10;uub2e6xbGlMI7nNcg1d9aHHBqca1VDGr+dsLmy2kQVvMyv5ZnyqsYjl+G0jT/hoRjOlaOVz/0ENY&#10;T9o2jrm4QZzjPmi5Ezb77xYZLdTOqt6vctwvFvcs1xaiZFhpWuOWGNczDKJk5GixnquN6Gr7qW+1&#10;x/oOoe9MMa5NNKlbmgrA/jvK7wpt1jXdd9tV3q8xEqUlVUYdWFrAOOfkFGz7pUnUJ4PZZdb78tqy&#10;Z8iR5poEdaCPOGynxVCSYT4bZG/SOpRBlGXdYLusU1nibORi0ncc79oQa6Dgt10bNrNa5w/IANj9&#10;SlBfsV6cfjs3sK/td+047ecNgt4RNrwOSK4/XDsO+/o7wawmGhY7r551AC4zGe1Lz/Wn0V7Xue7R&#10;4tpwp3FyRMpnM02exBHlCQg334p18okC1qb7dkDONVEPjjwAVpeH7gbTcvwMTmN54jOPOfL9f4Hv&#10;LaUVr59UXl076SoH5MNGm22H935v6UeXjixmNbvMNQaxx7huu96pgULQM246rLU2SbEh2u2cHY4f&#10;bptCuRGzmuCmxUKUJ5T0Qjejmq7tdK2NOwj+NNjpsfPuSeRP1zZrmNA9ZvSH4d0z8O47woV7ykwA&#10;bN32ym+2gDm1+nuVS5sMnoL6FaHF3202/rU2YCWYsO3tO8msJnh5XXtfUF8hqJ/ppSP3nlUvTCjO&#10;/+5197uvG6LLI+w+bSNmtdczjwxCjPVD6KUTA80Ze9V7//cqA6VHTad7HbC+pPm8Hbf/eZfF0HpG&#10;10nGUWE6xaym3xM5jK0GdpN1/zasJyVP4pukwYkzYOjfdye+1bb5/WrxPOY6TX4fHxjCfKDB737L&#10;De5PqEA3FY5PtSfEZVbzjTlaZNFu1/Cbxl9t7snQ9zFBYYlZTflS2O78meuCBqrnAwOYPw30cy/H&#10;KuZEnYoPyaMGUvw2F0sxLn6TuspvwzV+zyz0o682yKTRVhTItpbhGLDzl/P/YhbrdRP70fbkF6Gr&#10;/e/Gd9b3vg3zrzLZ0H73X+PEsqtLKB+DG2/G95KXn0f5FNmeTtyN/v/v/QxOHEvwJLGvfflJRy5G&#10;ke/xIewZyEZwutRQFuOF86+BYfUaT6UwqPJb9NpaESJEiBAhQoQIESJEiBAhQoQIESJEiBAhQoQI&#10;ESJEiBAhQoQIESJEiBAhQnwXEL1S+mVn21qC5+c32tgBP3kJ13/2e3/nyG15MMiM7gfDxfEz2AF3&#10;+Ty8nu46BO+jHTeA0ewiN92ffM1jJCrQQ/eGnfDIaZMtZHyCrFM57Bqc4zmzyRR2/sWa2I13lSxJ&#10;j5FxrfkidvXdTi+1n/z1X3WkwdNT8GB56emvO7KQRJi54lrPo2wGuw2bde5oxGMdgd180TR3Nmaw&#10;q3KZDFQGWe7E1K5nbTBt0NtRrG1VsmyJ3US7WutkT+nrQ/7kKdPyeRWJLaREhrQUPX20y3O1AraQ&#10;yhLYkAYL9IwjG0q1RE+0JgpkaBisI9EUfjeoMD0L9HhbuQbvh5FBhFUju5lcRtIuuxx1R+/nah35&#10;9Fw1AbFzGAwwr2l6O2gHMJ24Ig3uEk7TY6nMMGvccTpEXR/cAjsc3ALWpHrC273aotdjqYK8JxNI&#10;t5hhKtydu7yA/NZ4PnBxCTtOL03Dy7B4GfIwz0uOjEIfBsprcwl5y+VQb5ZWwRbSWEF5pfO4v8z8&#10;FWkLCe4WrZbxnOwrEqcBdpCiN3mU3ovy7qo1EUadO35JphO5fQwe/ePv/BFH/tO/+KAj72xih+xb&#10;b0c9iW/CcwnahsEU0zM5iXKp0tMyS0+KQgZ1tEL2pqk5MBLpXOqBNMrh4Te+15GrO97kyL975q8c&#10;abCt8pQjb9pCj/xBeOjPn/iyIx8eh353v+X7Hfn4KXiMHn0aLEg78vBEu9hEu/H4U8848h17WPE6&#10;2LUbdnHn2/6ZI//mSXjsvPKxzzlyWwzekkduhGdPpYadvafPwKOyVEO+mrSzxChsqSnmxQ42s45F&#10;ZtG27dmKvA/tQtyvXEMb8SLbvv4k6mZqjK6u3C2d5ZnYgwXEFcl6+SiR7aNaRt0qFhHWwCDiODYP&#10;HaxMwWaHGyjLdh4yxwq1JYa0HbznXkce2A2v208/Dp0avHoSetx2A+yiWEJ9uLmA9GzaAtuotbj7&#10;OwubZtMZuXkb2M7OzENXV3judqwIlhqDZdpNooiXKmqPNoEdsxVFWzl7DeVTXIE88epLjixXEPdP&#10;3IC4vucXf9ORP/9Hf+lIg8cf+7wjt7XpEZtBHP0j8CKeW8X9/gGU9QPj2B3+tvf8kiNPzaAOHvva&#10;Jxx5402oL/OuJ3onXQsol9Yl1I/pBZRdfAVl2ZdEGFfJFPHiCbDLLV0Gq1tfDs+n6HWb3AxbqhTQ&#10;Hi9SxQatFba3dNdI5dB2lum/Ol+ivZRRXlsasN00mdhu2g7bfvSBhx35agS71//qOTAXGly7gvoh&#10;74wmy0VeAS3LU8mTuG97nAn+a70j2NfZFmyjmEVYYs9837thG/d9P1jnVpvQUYLe4Ik0+5sOdAZ6&#10;jH1VjF5/9SjqQysP2/7yV2GTH/7vKOOBVTzXYvtse6K5+XX7PN8z9ORxPSjIjhmh/WXoRdEkA1yT&#10;YdywB14Q3/cIPBlyrFdiIjXQ2fby3miyv8lqPML0NsgYG2X59Y8iTe0WnouSKVfe33TYcKB0Z3Ow&#10;p/5+6HW1DbuvFNXmITIxeqZ4jn6VNlBk2yiGtUSRieugWEebHYmxL2ZdksdLwmUtZBhkVs33QZf9&#10;fRgD5gqow4Us6kB/AdIgl4Oe04w/nYRcHQCby7/8bziT/8vPYlyTpzdagqx16tPUr+YjqD+lJnTo&#10;sVX47JpenBrrycNHv0u26InkMmTQnnTt1gWfx5LI7zzWD77j/O97h7CZPGznrwZv+N+z06nf3HTT&#10;nur0jHfftOJ2w+zRDogtI802McFQRrehLqaH0B4dP4Y2qF1Dn5aKQv9if4kmYHdRtguK058f/S1d&#10;KP2S+j1DRobVMuKKp2DD978R/eOl8+gbTp9Ee52j579Bs413xCbpj99Aebe9Vu30+sgNHfh1FuPf&#10;uuf/zcCNY23U7nwlCHY4DhSH87/3jNLpMZY5osuuopb3t/2+QVfe2ea4z1je3N5cCtf2834WOsFm&#10;rPCYFtY+a3sgxtkO1NkOuOnXe7w20G9ReuIlrDKu+8YIBrov2Ne9IKY7Ny7rHVuXrg4J+71e4azV&#10;gD8sPCMGOenKfZderXo/xrLX+2oHa2wv/PBiB2S76j+70kn92/lbz8bFjqF3smxzbI9k/a46Kihs&#10;N05/BXPb/7W6sVnzNCcfH8Mc++ocmFbKZB3Qe2774PxPUP92uoLQ7irJ3hCzmq3L9RBl3qW7Mtlm&#10;/8Gvvd2R7/xBzNsiZLGpkaE7R7Z9g+Vl9KX/5l/+Z0fWS2h34y3MHRbn8G6Fa0ARsoLQjDppQJ8c&#10;59y9ybUWvy3rb+XNzqNtV/53/bDD8cO1OZZPPECPQXH7+3WDXh7LetO7t/Yd1wuYiLPNtPOt9/1h&#10;29Cz8t52vbOd/7thj1fccYtV//35t9vZpu83PxS2YKfbDtsfhyBPd72r+tPFaNn9qgM737105+aZ&#10;63OC0iNGEmE9/fvhz4/6HDuvQTqRjt02hfYp6D1/mu0wpSvJOsewQi+2PD965VOnLvjzZqB0ao1T&#10;/bpbXmxrxF5rt9t+G3LbSOpMYSvORLt3my+WBFcjAUbhOqJ3IAbxJj3ao2T7GuQJIiObcP2zv4A5&#10;9s134eVcEnPXvjzXupt4bmmZa0F5b010oYh+Yolz0U1jWG+Mcd2oWsT9DNcvB/swbk5GMSdKxtGm&#10;lqqYR5ZrGMMm22hzDdoJzElbKTSw7RjXYcQuxTXa4TxYDppVtOWJHNYzqww7Rlb9OnVX96/1cg22&#10;soQ2nURckZky1vFSebLolBFWcRIM7x/4sxcc+fx55G+4D/PjiQj6zZVZlJvBVI3jDM7xqJJIsYLr&#10;DFnmW8xXPYO1qFQE98eGUW79A5CzZHfW/IVE/g4WFqD3WgK66osgXQ2u29XIqFDjpFo27Y0lcC2m&#10;qxTXUhti8u3AtU1KjWNaYliw6mjMsnXNz8Qop2t/3eyqp3afxN+D2gX79xv2Yf728G37HWkwwrzm&#10;EtDRCscdGZ5CUVvmmkgdOiiSEU5xpDhX1JyxY6AQ1KkfbtvAtR7lJklmdDfdavt0Wgmly4BfQRoi&#10;ZKlp6roDZieS5ZpHMov60GS/x9KJNBiX1nTF4tRie9zWvIBMcoszPua+S1iPeOY45BWuuxbJSicm&#10;8SjXSJLss6tkHC9TFphW15Z8Y1d1C256+IwWF9z+wypjwb4W3HB8kF5tO9KTbvqsd/U8k+KiVxyC&#10;3ulKr/WKfg+Ks1c4Vlfqvismv17vGLjXdkbWQfC45PrCsHXqz6c7LGG6VNadkqFcixjbcjFEJ7jm&#10;Vq+gTUmRsYXdaKef9OpLhacq1PnN8Ht+/s2OrF7Gt6dTT0BmhjA3uv2N+P4ytolrbzNYuz7/FBhV&#10;XjiK9nrB9+0wynVijwkKcXo6RDvd5hikxVNmVB00x/XKEc+tKXtX4l2Nn+J81mbkcqXGFry2xyQx&#10;X5tv/ybY5aPfvfuSgN1OCw3fmE/QM964Cs8o75pPevMThk1WTumqyTU4tc8G3exM+M3Vq8VWpfKz&#10;68/1IEhnto7csNXWW88lo2ynfes26pftOHTdJTk2FOOd9KCktGlniTjsUvXKQN/121qLZvnYOpFt&#10;u20py9bNj/O//721aTdw08sxjp0PnZDSdb+rfBSbBz0bhI1+F+yY/HBDYFkKQfZj58PGurrqsY5t&#10;ENQndD1nxa3f7fmMgb22qWeD0h0EfSfwp0XzQTss73rtfb0re7PXHOx8rgc3LDLgNrjPRXs9ojyF&#10;Ld6HvuK2u/FNet8mfB9fPuedyHXqNcwddt2G/qI8he93pRXMMfJ8J81xY7GCMZTGm2VLxxonawzv&#10;Z0tTPa7yGe1bSXL/RYF1VntqxKzMw6fULepAGHcNshHDXMOgnUR7k+R34D7ueWpW8c2juIp8idk6&#10;nsW7KbXfbFuv8eSuGOe6WZ5A5IB7SIbH8I0syWOMJrbju97kZewlqJCluc7f734L2Ot+4kdx2tzC&#10;15935Ed/63cd+fIC+m6DGsek9SJ0sPUg95TsQf4O3o70b+1H/sqL0Om1Isq8goPrItUl5C+zBWmI&#10;5lFuIyNeftruSVUhQoQIESJEiBAhQoQIESJEiBAhQoQIESJEiBAhQoQIESJEiBAhQoQIESLEdxnR&#10;+cXfdLatLWfAYPHEN+D19LUvY3fj3CRYD3aMY1fe2CZ4zpyZhIdIow7PpZsPg1ltZAd23x27jJ3y&#10;s9c8V6VcAzsTlxfgUXX7/hsceWA3PK60QzE7hLjOnJ505Nw1eD+lyFQWGcQuvvPPfs2Rd+yGh88d&#10;736fIw0++yR+m3sFLGx99FTKcGN4hTto8wxTnjTysNLu9DZ3VYr5qljGDkiDDM+L1a5ZbT4VO00u&#10;B6aSsti05AZGVGsIq0BWHTGqebvEO+/Q01A7QsWslkgjLN0vL8E7b4CsT2my8Gh3aLQBWejHTtQG&#10;2XkM4qRICmJWqyrd3HabpI7kydCih0WF7C/aBS7HzBq93AwG++ExIbYNl92ABSBmtRRZaar0FLOZ&#10;1Q5sBmuKx6zm7V51mdXo0Z6UFx7DdJnVlrELt7EK9pfpWdjstUns5k0vw7YPHISnY4MsWwYlss40&#10;lxFHPInflhZQDuk49BtnWq5p5ywZl1J1pMll00nRayTp7WDORKEjee42qasGddFO4zpBb8NDedTh&#10;h37opxz5kWnkb/nCXzsyXgez2VV6wQyRscRglO9m2qjfi1eR/mvTYBhJsQjH++B5mSEjVmIz6v3V&#10;C9BDXxn2NXgE4X3xaW6h7WB76aQjf+Qu7JLe/Z6fd+THL6IteeKv/siRNzZgh63NYL568aVjjty3&#10;F7aT3I90P/3NZx15kMw6BjHa2lse+QlHfubzeGbmDMI4shdsU4dvxbnMuw494MgzF7GjeX4Ju45X&#10;a7CBlRns9C02vXasXER71OTu7ja9OltkXKmyIVjhLu9CGmEMTYAhamQUultdhG4PHoKN3Pe2Wx1p&#10;ECugHT1zDvE+Q/a5m3fe6cjHT6F9/twXv+TIwizSkFmELg5ugv5/4Ifg4VRqoE394Gc+7sh4zcvP&#10;IJuCBpkIx7njfWwn0tUcQPrFvhlLoL1KkS1pP+t0ZgxMUS/PwR6rZCw0qMVQl+aKaG8X51Hmi9No&#10;a+Js+7aNo67t2H3EkYNj0NXx02DyvCGD53bfC/a9f/PhTznS4KnHvujIA32If3QE6d2xG2FcovdW&#10;jrvRd4xCV3t3Qtfj49hZPr+AfCfTSP+lC99wpMHsNG1zDumoXEFd2rwbZRvfDG+0xRLas8eegN1d&#10;Pg+72kTGq1YMtpKkd9j4IHSajXuMUf05pGtgHDabHoRHdWEE93MDqP/fOI/y+dJXPu3I7WW0QY9m&#10;8Ptdd8Fz4TNl5PupU+hXDVab8GRTnyNvD9dzJ8DrRl7DfgISP/yeGMHeHUCUrIDNDMojXkO677kN&#10;5fBjv/igI2VNySzb1oTXT7ZreFd9bySNOBo52PLpc0jvX/yPrziyeplegSuoyy16kKk/sr3V/Gl2&#10;PUcopTO92yA7WI39ZCGFNjXFNuSNd6HNvOcI2tLyCuwyxTQYKH5XjW78CLNNNqBEEs/lyXaWJPtm&#10;lf1Mmawn8oSIkbHEQMyvAwNIn64rediwPMJaZPgUW1vc9WjG/Yr6tiLsMEavFYPVGutLhB4jspsq&#10;0h8RM5y81BL4PVpBxjM55CubhywMoJ4Msr4Y5Av4LZ1G3nIcqzUzaPM+/NirjvyTD6P/i7eQzyY9&#10;L5djKC85P2bKtB2agH885toBy8euL/pd11GOV3SfQXYeUHkCfs8tsbG56OEp6UdgHeR9DlPXtWH9&#10;pmulX8x+riHyOX9YBr1YOOS1lOEYNkXP3YFxtF/DmzGOf+kYxgW1IsZhyRhswtVZDOXVaqGt1H1/&#10;Gtxnecttv6xykfdwlMyFEdrdnXeD7XVxATZ87EWMW+RV5aCN+hvl2Nkfv4F0Z7cdNhr0WtPzfuhO&#10;r9/8EHOM0iDvOhs94+C9qNoY538vLEmvTPm88qc3mE07Dr9e7HIQ9I7tFdjFqGJ5xtn5NpCntPuM&#10;0sl65MZlpcGdp1j3XV368uXlHe/YJdy0vE5tndjXvfB6mdW6gfvyiu4VztpU+sPEM98us1pd1Fg+&#10;eLEDqqNBzGq2V6fiCLJxA3m061kxc2vOJ+h3O07bG10sEQZqR13vcvX3Vs5ku8OD6Hdml9H3aQ4u&#10;nSatNDmg/jdqO4TrZVYTqYjyvR70jMhylJZGGyOvf/pbP+PId/4AWChPPA9m+5E+zMWXOF82WFxC&#10;W/2hD4DB9uoVsAS16+i3l2YwZqiKqZ7Mak3RTlLXMbGhkJXGtccO9Ledt6AyjqogXWysa5vNT/oU&#10;AvUawF5j9/sG/jwZ6DqohPV4UNx2vv3P6W+XKYJh2XHpOWnIrQOUYiIWesURxKjmwmp3bSgcWxq4&#10;f7MdUl5ls2rHbNgm0JYyrwNigvOnw0A6DCrHIPjDsds2Ow67LNWWSNrMah68cPSurStd28xqQeNK&#10;oVf+bGY1N71Mh92fKwy100myWNnjAL9+3DbSZbKADhRmUB29XmY1zXcMkmQiUxxK18QWtPHZDH7/&#10;B7/wNkc++FasR2YTmMfXaoizSe/w5RX0CQND3jw/yfWra/MY/ya4Ntqfx/0q12VKq3g3T2b7RARx&#10;JWNYF4iREq7J9rqlky46SNOTf7WG3+pMT5Lrpu0Gfh9IY2xeXqZu4nh+fgHrYbUG2vGhzZgzrmoe&#10;10Eqi7W/Ilkzh/J45vI03k32I50p6vTUyy9DnoHdLTfwfHEOeqicx9pEcR7rGQaJUeQ5zTWq187g&#10;+0SEbOu1VcxR6+xzY/0ot4EtmEP80k/+PUc++WWcGPPCMXyLqFTJVpf0jIfLxpH6Csq6RPb8Jteq&#10;GmIX4FxcNhLErJZgo6nnDPx/G7jjGMtW3TqrOFiPxKTmMrBb9cugq56y3th1UPXKlvpdsi8PHb/l&#10;zpsdabB3FGWX59oAVRSJq14zztoK+vu6Nd5SvdLYSHG1WfFZ4x246SOTn8ZhScbttR2Io815fpM6&#10;bbCdi3OtiITsJlH8owP20xrzSWexFPKe4HpLhHPbMtdbmmz/YmRac3XPOFtcKzGo8vvEtatgC3ni&#10;ZawVnpgh8wW/KTS4/q92Lar0M2jp2m3nfGUv2HbWpkb1rNauBDfdrwe0c/tdpWa99AFr09DrOTvs&#10;bymdPuh9fzjBYfa+b48hbMbY9dA1HuG7NrOanSZbN711hXuyYdsGNE8UlI9Uin1wCm1s2mX6Q7ve&#10;bOA6z2+QBvPLaKPr6AIi/+cf4NvOriGsrx5/6puOnOOJCnfeg7V2EpRGLhzFd9rP/BHW8K9e2efI&#10;JZ0eYkB2U6Ht8hsSbdRF6UrfJaOcO8i+vjVmtbX1RbrUdRezmr7R8VoM1wZ2OQjd95leNy7EIdjt&#10;tMZIvcJXHr023UuPA9mKveaj9sxdN0bYa3TGttG7hzgEV0duW94dxkboZd8GyqufIc3ADVvrFu5z&#10;jJvB+cN10xkQl1iB9XuUYTepKzds5j/OcVya34DTaRp7B2IQrZHVU+WitStB6VR+bGY1zbE8XXan&#10;3c0Xv0fY+VR52Pe9MPF7L+jZbxdu6nuE51+LWQ+ejtbmoxt2/jz4T9AxcMPko0FhBsWt+ypfP1SG&#10;9rPB6e4Ne+5oIBtUWIpd9mPD1kVQGuzn1oPGwVpDlwpaYgMbxnem+x+835Gbc6gvCyfxPcDg3Gv4&#10;VpncivF5o4Q+SKcRZngaULSG8X61ijFVm2Or2SLmL65uqSyvPL38VMkgqjG1yiydQV1tc4yncdgK&#10;T8XTCUNJMifqG1yGY8DVqqfzOr8NJshmNjqE9KfYhuqkPTEuNpnuBFnqdLLH4hzypXlzmicuGdQ7&#10;/wwGRtB/58i6dssR7LM6dgrfw2Zm8U1uiSd47T6Eb++HDmE9L0WWt1NPgPn60irSYKC121gDZVYl&#10;jfbIfbj+2X+MNcLbtmA+eeJJ7Fc4+Ykrjnx1Ee11bQTfQPfchPK8+VbMbXfuxJzL4NIreIfmEyJE&#10;iBAhQoQIESJEiBAhQoQIESJEiBAhQoQIESJEiBAhQoQIESJEiBAhQnz3EJ298jfOtrpXVrAz8eVz&#10;2LE3cw5nos5fhbfHtVl4R22OYSfg2GYwyWRHsQNu+2GwJFxehDfUsZexO7JNbySDRAW76caGsUfu&#10;wTsfcmSM57M26K3y5LNgsqmtwgsnS8+SAncI5pKIMxqFB9b27Yi7NgAGGoOjz2KnfnsanlPJJnc0&#10;RpD+Mj1cCmQg0/5K7ShtyEOJDAxxehEUuXPTYCNmtUwecbln35KhTLs560xDPo8dkE3u6pV3lEGC&#10;Xg5iUEsyHWJYK1ego+oyPBiGBpCfRBayzB2m7Qby39fPc+jphWSQyUD/8/RoW57GbtaRYaafO8SF&#10;hLyEIngvFuMuyQbuC9o5XCkj/wYFMt1kyLqRoBu3dq3bzGp16kLMagNU8v4JsCUNacct2Z4MxKym&#10;Mk6QgUc7ZSv0clhZAYtGvQSbP30VNl4+BbmN+d52cI8jVwc8PazSNiPLyJs8xWavXnbkpk3jjqzx&#10;vPbLC/CK1E76DO/L7lq0M//O5RzPSI5yp26NXg/aodzOcKcr2cS2xmATD70dO5VX97zFkZ9/7A8d&#10;uaMfdaE9gPozt4jwDcpT2EWbyyOM2Suo/3OvYRfu9n4wdd35wNsdeZlsbmevwaOmuAhdr0yTQWcB&#10;8vySV1+Gx/HMjSPYPXtg9xsd2T4AVpNvnERb074Ij/1KBTtqbxjd6sjv/cEfd+QXr4GJ6GtPPenI&#10;7BWwcxmMcXd2fx7vnH4eHj3D27DzeNsBsBpNL8DGR7fDHlfrqC8L88hXK4q4E/TKa/kZVlhWWTIm&#10;1RbhThStQEc6BjuWRp1cJGNMhHWwVoFuDu5HWupVpOXBN97oSAcp2HMzgZ3Hl1egu8oMbPUrr55z&#10;5OPPvObI9DTs8b5tyPd7HkE5nZ3De0efgcdSZDvscriBcjY498pLjoyXodeb9mA39I63gn1ujl4g&#10;K7PQyXAaYeTYLm+LIY7DN4AZ7qUidPncq0ibwfIS4pguQ7/LF5D+w2SAO8T+JNZGm5LqRxyFLWjb&#10;z02jX8kk8PtD7/xpR/7z3wUbn8HJl7/uyIEWPBOP3Iad4gNDaPOOv4L0DJahq91veIMjqzMvOvLe&#10;UYT98KO/7Mg/fxr6eO01/G5wcwF17cQrsPs+1v+Dt8ATLHoAtnDsEtqBT36cbIavwXuyvw47ikfw&#10;3ghZgw4MYTf7QNprx2IZ1JNUHvVVHgojg2jfRkdgf5kBMBUem0Q9WLiAOju2jDRkboANfXQKepl6&#10;DYx+BuUobFH9XpMeSrq2pSAvryBPC/99+13BDZueAHF6YsRasM1NwyinX/o/YMvZLbi/mmT/2JK3&#10;V+cdhpEhu1aDXrenr+H+B/8ctnHlG2jXsvR2iMfoLciwXA8nehMqH362Fz2j39RHpUlFUKOMZ1AP&#10;KkuoHxNZPHf/Ydj8LTfAxhtkuiSpmAPpJsl0JOhG63lQI19ZnmmvMcTyDAIp08blmpXl70lfX97i&#10;OCTF8VeeTLDxYaS7fwh9rJgUG6ybnUERJPujZhXpn59DfYlW0K8aVBv4u9pAGxhvcxxDncXpHdkg&#10;a1a5CV1l28iX+rpoAnHlOQYcIXuNQYF5G8ihPhTyqDcDw3jmUycR9x9+FvVi8RrijFfIfNNiH1aB&#10;bsX+UmvivYaPLcj2hjKW5/zPcYzuy+u+TVtgNq4L8nCV00+blG92XdO1zWpm1zd5Pvrv22EJuq8x&#10;qOxNLFztrvwDYuHwhytmtRzH9QmOk+UNtfsA2DNf5lxhgcy2yQRsu0Ubj5HhrzOIhWDc/jTob6XD&#10;Liddq5xUr2ot2Nutd6DvTbAuPPFVjBv8bIdJjiNboqojFIdbHpa0IfKgXtBP/rz1gs0cY3vX2XH3&#10;Sot9T3G6+XHZBWTja6W89OxwpGsDm+lBcyWFoXTrd90X/HXPwGazMpAXmuKVZ7uSZYfp5i8g/64u&#10;fb/rWZtZzXsHUuilb4Og+wbXy6xmQ8+13HYCqesVl9u2WGFpTmoz17lhyIuY98WsJqic/HNXG6qb&#10;gs2sJmguaKOXB6lgM6uJxVGeh4qjK1+EzaDVoqe8gZdOhCk768XyZ6D2bpVrBfLU1HN2mgzkCWun&#10;yw7bhWVvQc/1qi92HHZbqeqiutqMon/86V/G/Cs9gOfPvgq2492bwag8No75jEGRc/5vPIVx17mz&#10;GHPWSphL2MxqUY4Dmi5lF6T6z3jnn4Gd9uuB3vlfwaymPjsonV1J6KCrzLteXXtDj9txe/nsCqAH&#10;1j5j1zjXFpz/O09b6VYae9md7inMoHT2etdA94Okgfs3E2b3Teofu3TL95Sf9ZjVutNpvat0WUHY&#10;cV5PebhhuXGthR2G6qxXdx3RA94Pbt4Zli1tdkmv/18b97rXfEdx2WwUtnTLi21iIs6xIq8Ff9uv&#10;dxSv3X5FRZFM6L7dh/WsjB1Eo5zndNBocj2Laz7yYB/bhLlFq4127ld+FUz+b34n1hyKRTB+Nejx&#10;n+DcfWUZ85xOD0UZiWzegrWPZgzpW+JJD9kU1gyyCawNLM4jLDGTJTmfbEeQpkYDuisWka98AvMg&#10;A/VnK2XMeTJ55EcsAKUlhDnUhzlpi4xpxSrWDGNsn2c5x9u+G2uiLZ7+YFDn2sbVy1irSbDNLtag&#10;w2Kd/SGZrJdX0S/u2nrYkU2eVvHSY8878tzzYN8/R1Z+g5FtWF955GGwxRcXsabxzW9ibnfqZczv&#10;BzLQ2TLXpG96N9Zn/vU/ALPaN7/8F478nfd/0JH9m8He/s7vwzcJg3QNc9cP/Q+c0nL5AnRGc+vY&#10;BvRs10VvTCs7xP0oL/1jJLc+OP8b26NNc67jhun83+l/+LzGFJIK064LfihstVd6VlB/b0v3PaWV&#10;a0T7tmFdyeBdD97jyFwEZZyPwSbrNbyb68Ocr1jG+mWT82M7vUmO29x5gtoWrpcb6K+ETh7hM2l+&#10;ExFrTZRjB9l+g+mu8pSZNDvzdh33G77vFC3qU98nEmRUE1NcnNcN1r3OD5RIUzvK+5x7c6m0Exds&#10;36BOxsRGEfXjzCXY+zfPos4dm+LpEyymVAZrWnGmTQz2ZaaRmlozztbftp1JJ7LVZKe2GkiXkq8H&#10;0rcblxWnoPt22ftZ/w16pSEoXQpjo3Tbz9nSwGbR8rA27KB+336vOxwPAV1Qp3xY6N8GvPQ4oivv&#10;Ma5t6L5sQSdAZdJYB0yQsbMdh722m6hnGd83xGKV343j6B/+j9/5EUc+cjPWOnPu6UvQ7UgBa/I6&#10;pWn+Gr6BfPqPP+rI57+O++emWI86aHNNsM7y0TpKiy1CjMxrUdp2jGvsLZ0i5bYheLEnsxrHCF6Z&#10;UWeWDl3bZVz2fdUv3ffPG9RW++M1sNtj/S4mT5tZzS1HjodUfnY4Bvb4WHMhXYup22ZWk848XeH3&#10;NWln46Z7erZLV7z2t09+6H0950evewZe2Gv1HdgWSbIMeoVr12s90hUG0+vpG3qIs/6ISS1NxqUE&#10;mZYMpHedHKbrIGa1TmzO/7Yu7bUSf7noGYXhvmvbJsvazp9gz5vt378TsFS+Jo7uOgmsscF14L13&#10;Hem21tIF2yY2wvWkdaNn7N+DYK9RGMSsOhjjM0FhXm/c16tzA7Vz6RzsX+VYY0PVP4K9G296BPsA&#10;hrmvZPk177vx2RMYCy1y78WuvZh3uKcAcf2owLo3x/lJg/tlShxHa01U+RLTtU4gMtAeG7H6q97G&#10;2f/VeUJiVvtLOLeT1Px5kN+fdGpewzd2LTcYBz/2jZBhO8+42nXcb1HPNbZr+sYYpe7KnCvpu5/Y&#10;3wwqPLExP4AwB4bwXezm+6C7Mxewv+Lki9BtdAVzvnQSc6tmEu/ncujni7PKH9PeQbSFsUCrCj02&#10;+hD/rndgXvzDP4s53U6Ojx//MOZ0M1P4ffMh7DHYuhdxn72E3+/lPGLzMBi0DY59+glHeloMESJE&#10;iBAhQoQIESJEiBAhQoQIESJEiBAhQoQIESJEiBAhQoQIESJEiBAhvkuIPnPsQ87WuKeOPuvcOPEq&#10;dt21ithdF4tj5+LsMjyythTA3HPr4fscmUhjF2GUbC+nL2G33mV6V8Ub3k7MDM9d3b0JO/gO7Dzg&#10;yEwWu+xLMeyeXKliF+GRG8EYc+EKvHKfPfqcI88eBfPa6DB2/vVl8V6phvcM4hX8Pcwdy2IRqcWw&#10;2zBWw85AeUFrx6Wku1ta5+2SJaJEbxiDVB3PxixWLJ2fnclj96d2bybIaiIv9hZ3cmp3pLykGj7P&#10;QDGolcheot2eYq1YXaKnEj0bhsk4EksjzJVVlGOkhd2RQ6PwdGj7GHy0E35uFmW8Og2GnpFhpL/G&#10;naTtOPMrL3p6LMS5i107aaVDMRyI3c0gw/wo/a4HJfUtr0cxq4lprc7d4AVe7yVz2QiZoloZ7B41&#10;aCUQR5k6S8WRXnkelLl7Wsxq1VXk++h5eOelzsKj6cgwdv7274HNL+ahJ4NSEbtsmyvwihKLW2UR&#10;5TCxA4xQczz399IUvNOVCKrS3VEfSeJ+wuetkqOuOobjiHoT+ZC3V1ssQsznSANh3fkAdrVuvhte&#10;hP/X//3vHPmGCejwkXe8w5EzSW/36sXXwCa3TAacq2TumjmJ9mBkEPq94Q3wPHz5AurkqVdfduQw&#10;d9YyaZGpqyjz6Lxny80s2pLkGOxq5yZ4O+7eg/ONl0vQwYUzYKOqLKEt2d+Hcsj23eDIC/TG6R+E&#10;jTdKnrdaijuWJ18BG1ahjHS+4fvgORkdRRoGRuGROb4NdW61hR3O12aQtiuTsIF6HG1VsuWVfS4N&#10;Pct2STgWWZpCfegbgWzkuMu7jjBbZFhbnJl15ANvetiRU5decWSmBU9ag1tvvd2RTe52Tmeh/5dn&#10;odcvPYfd55e+gHb7VrLPPfLu73XkN78GZpgzz51w5O6boavsDtSX+QuwU4PJc9DF4Cjy9chbbnbk&#10;zrvBlHZyGnGePAZ2tP4EdDXIdntTFfm8dSv6gsURlNN//xQ8Ug0WroE1r1qCXnf2IT23kSHxwCak&#10;v1iEDUzTO3iO7lO5UdjAwBjat9vufNSRn3oOfYJBNoF6XF+CblaiqBfNFtL1hc/BrvZmYS+5kf2O&#10;nJkEs88Dm9EevO/d73Fk+SDY2373r6Fjg/45eEzv24HymDyO87zH2bZvvhF92otsU/78jz/ryNYF&#10;5CfRgB1N5JGv8STyvSUDL9WxQa9djpO9JEmGxdEC7Gi0H3UtPwadxNneFfn86Ssoz1oN5flqCXb1&#10;+CTKYGUefbNBq452y+737P7QA37/VtAdFtAmW16ijrYyQSalLJkJf/g9YGC68y3Q7XyaO/2rnq6a&#10;KdTrHOvJwiLy/j//APo/8yI8rpPL0H+aXhCtNmzB9epke6y6HeOYZY1nDZ/x+nuEJfaPZpJh018o&#10;xX6y0EL+HrodDLB7JnA/yf4pS+8PA40hkvRaS7Js7fP05eGrNMzP4L2+fuh0YAD1LJNDH+73Xm02&#10;8W6DHvENej2OjqPNGRiFd3o7jTrXTKHel+n9USohP1Gew7+6BDvLidWtg1IFbV6pgrJMNlEnoxx/&#10;Rehtn0gjfzHKRhH1yfX8w+1IguOGAbKDGgxyzDPUDzlAmR9G/1LZDrs5WYVdfeaTYHt54ctoD+Yu&#10;kQWhARspl5EPWJmnc4MmvX/csY768zj7P3aALXruBHmF2fAzfNjeS60Aj8og2HXX1aEvDRuFofzZ&#10;zGryOFdYCkfeku54poNMRvUYMs5xZiwFeSP7uFOnMd68eBFjkGQMOm5T1wl6qYu9ys6fH/IMtdsx&#10;XUdZn5XeJj2E7ngD2F3Ht8LmP/6xLzgyyjphkGZdlKdrEKSTIB1/J5jV5A2pODS2Fey4g9KyHoKY&#10;1byw1qZROpY0sO3EZUyQTZJ5wC4vyQbnGnpfzAtrwHuyWTd+2outKxu6rzjlqSibN1B6xaymuY2b&#10;bu/RNbDjDEqDgZxk9cx6z/rhpl99MxvLXu8HJLMrA3a5dYzBEd8Ks5rqmp0eOeza921vYdcmaCu9&#10;YDOrJWmzLsuGdMTfbdjeqWq3DTymBYShMrdZy3Rf8zN5Rdo6seuAA3Vw14sNvJ11bTMwGtj6Vrol&#10;lSyNgeJJlO29j2KetnUv5o0L17jGU0efvOpjJsnTE7ZWRZ964iXMEVYXka4lzmMaXE9xPeHdhgyJ&#10;aLEcgpiyXg+67K8rLMTh16XdrtrMakJQ8dlxeOwI3eUifKt53Dh/3VBelU/l3H7TrcOUfqZhA7+e&#10;guqYDbEJCkE23Cs89zeuiSivbjtN2a3/tWFpjK6UrK+z3umxbUS4Hv0LHqNFb9hh2XW284Tzf7eu&#10;gsO1w7SZ1QLb7XWuFb+dPre8rPS57E0clyWjGCva7bZfx7rn/mbF8XqZ1ez8tJgGgwbZtbIcy/Zx&#10;HjU6hjWFEn//tX/zc45846NgSSsWsS5WLOL3Fa6fDw6g7RSDnEGWjNZJxlEhE1kyjjlTtEGWsAVY&#10;ab4AmSXLe6nOOLh2Eotjnpase3OkONe9m1wTyeQ5Z+P6ZJEnCmzmnK/K9eS+Qbw3dYWLXDSKQh/S&#10;KuZLgwbn0qdPYT2rWsM8cI5LTTE+G2XZbt970JFjWaTz6Ocfd+QLX8GaY6OOteqLmI46uPchrE1t&#10;G0UYfZwvFoso8098BKctlDj/v7aC/L7hJ7HW9ovvhWwtI42ff+zLjtxx452OPLTPYwctT2Pu+l/+&#10;zw848vmjSKfMS1VP9qUxhGfreFCyye8T/vGAnrXbKzGr2WPaGMdAmpdJurZv1QkD+7fOr/jf94yB&#10;0qC6p7opePnCcxrnGLzzTTil4MYtWG/IM+wmlwKSedhkNQmbjXGoYI8bo2yDUmQq0xhEKTdQOuIN&#10;jk/4q74pZFKwWU43O/UZz+u7SpVM9rEo5pdRrifXeEKJQYt6FfOgdCL7VxqSKeQ35n4jwXMMsqNp&#10;6or50HsGjRrXQngqQKmO+E9fwHz4VTKsXeGpLDNk01jkqSZxfruqNKlTrj/FXXZak0foRmWr2Bui&#10;+aM9+de3Dew28XrgMtmx7F17cf7vRle7zQJT3LZcD14Ya5/VtV/vfvSKo4u13H1343QY2GOjdRHQ&#10;79vMatejAxs2m4zG1m6etbbJwaueU73PJGDbOtEjlcNzdX5nqpf5bbEDnXywlISN/sJ/+jFHPnTX&#10;XkcWeFJNPonnWsuw4YUibD/Oviy1iLW3j/0x1ug++XHYvkFdzGrsy2osj5baTtpwgu1tLIq5RYvv&#10;efnn827Z4z1Aemc6KWMsJ40dbOZLm9lLUu+rXTPw2t216dB9u6zd59mouLZsMZoJXvjeb5Le3NMR&#10;3rsaCzGfisJbF1BcfM4Xp+bldjoEWydaJw+Cmz8f7HtB+nafs9ZdPan7er87zW4YhC49rQJR7lew&#10;dZviaWgp9kO6781tvTJq8ru22uduZrW16dd7bhmvsyaiuZqbd8Zl66SbWQ3PCXa56rk18K2XXA/s&#10;MNR3Cf7fr3cNPdj+XkfaAtrjjZZnlDalYaO0+rFRvbFh3+81/9woTN+w3YH3/Pq6DgrXoPs3lGk0&#10;hfsaHzdpbxme8veWRzAmH+OpcyunwdhvcJnf4eMH8c2srx/zrjb31LTJdpYku9m1RXxb134RfTeL&#10;Mi0abxa596ZaQTgGqlJtq13WO7rWWFCnHCpfK4uYL0xwb0qpiMHvKsdtBg2yZyd4Kt4gGYfTDLvO&#10;cSc/H0VqGrOSIdotF/YFgwP43inGb4NVnhQoRrtRnl52y/dhvrV9C/rDT/zZxx15+SXkNxZHuuMD&#10;KiekJV5Be1bmONQgynF8nt+9V3hCzc3vwCkL7/vRuxw5+TL2YZw9ijHtprfhW+7NE5hn5kvI39ef&#10;x7xt2z4wkw838P3SYPIJfJ9TTxQiRIgQIUKECBEiRIgQIUKECBEiRIgQIUKECBEiRIgQIUKECBEi&#10;RIgQIUJ81xD9uf/4Dmcb3ewlsBqMZ7Ebb7APnjBbd2MnY5O70V+7jJ2L+0bBnlMjGdDVa2BzSQ5g&#10;p2A7id17ZTKEGNS5U29zBjsqd46BTebQbjBfDAzyfPN+yEwfPJnm6thF+DKZFz77zKcdefWVs45s&#10;rSDuoZS3g3H7ANI90QeGq3YVOxlX6b2S5j49eeM06146DbSTNkZWqwQZTFZ93gRJbn+Mc4e7tqvW&#10;uRtS5+pWGXaCXjct6jLGXaF6rhezmnZxlip4Vsxqur+yAM/lNs+pHeZZr2JWW+XuznYb+R4Zxe/t&#10;tLdzsUlPnHkyq61M4fz4sVGUZZ3PilktQm/WZhu66ygPktBucO0Wr5a9clG609x9rusWd6+KSS3N&#10;+/Jk0E7ZLHW0m0xLoztgQ22yPBk0yUgmrzMxdWgHckX5XUJ+lxfgIf7SyaOO3DwPXR7Zgt2fya04&#10;X3eBtmJQKnFnLnfTllcQVo72khuHni+SRevaNGSKLCGdAnGEnDpkh8kEytcgxbPPOz86Qjt8U/Ro&#10;q7qeTLg/2ES+9u8Fo8wdb4d3y0e/CSbC9kV4E24dQ7meLiPtBukawipWYS/Tr8ATfr4FRrhWjHYP&#10;R8xIs4Y09I2S+SsFz7FcG/lbzmGXbiGCdsAgr+3cfHa6CZ0tLsMztFCHzTaKlx25Oc/dug+/y5H9&#10;ozc6MjoDr9U3PoTzjV9tYzevwR/84R85svrsJxz5znehnTr8CFjCrlbhsTMxgbiTbKdKUbQ5qy1I&#10;NmeR2XmW05Jn47EGdi4nsvDcmb0GnZ05Bk/YPQexg7mUxHWLLGHbh+BlFIvAVhfpETc4ChmpwJPO&#10;YGwQep2lx2uZDAXNKOrihStIw01jYITpqyDdX/3K046MxqDT5GaW6wp2qB/aizZ1oOB53V67hPpy&#10;5/e8z5EvToKVbSiNPG/ZjV3tx8/AXi6eB3NZuwm7zC5i1/QbNyOtR94GZrL/8EnUJ4P5a9BFZQ67&#10;5kfSqOcP3QJbHelHf3Nxml7FQzhfux6DHpptpDEfhR7e/KYfcOSMz6Pj0gXYeXERO7EvrOLZWhP6&#10;fvwrYIYrX0P7dmQz6miLO/oHB2DTN+2Azu69F+yh1xJgKjT4L38JtrjDQ9BNIoZy2MT0xcniFt2J&#10;fud3fucvHTk0Azt74wGwhbbHwSgXqSBtrSLyMZBAm2WQbqIMc3G2+WS2SmRwXSB7RSSP6xY9Q8d3&#10;Ie5XyVD2gc/D5l97CbvXW/RyM0iwb5WnjnbuB3lWCPJIkmfQRs+vhxaZ+lL0Uo+z3YslYG+Ht6Fc&#10;Hn0fdDdyC2y3XPPalhY9vYsrkB//q2cc+fwXYAvxMhtatZnsYhM8U13sYGK48lhFINd4MLFfc71V&#10;mfdmA+lOp9hOky2zWUccNx0hQ9wRsOlFVs44IllHW1Sg16EBU6umMhIjy5S8hDRmkFfHIhlWY/R0&#10;GByEHRb6qCN2NG3m1yCewDORFp6pk4kvRXbP/Aj6vWgO3hvRDJ5fraBdLpVQXpkMdUqWvtYC0mKw&#10;Spa1lUWOD5vQc55uXwl648s7Tx4kiQTymc6hrKMJyiz6lcFxtA8GE9vQro5vhVd8/xBd8fs4JqAy&#10;xWjFbEa++Djard/5b/CcnzkPBsXmCtqtKtvaFtNk0ORYx2VY4xhQnmEusxqSH+gVxp9d9PJY0r3r&#10;ZVaz49D1emEL9rvydNcYqvOCI9rKmAV17ao3BmJWk6d7LAbba7ahu5tuu82Rs3PoR0+cBLNtLIo4&#10;o2QDTnZqqUGDNqO02mk28DxDIbs8EVknYzQGedffejfGFjsPwZY+/NefdGRb7UYHKRaD5gY2gsrF&#10;vn89zGobwWZisVmngtJioN9UZrq233HDZIbt3+WALt3KZvzlojbSlgpLXqca2yqMbkYJvCfGhTVp&#10;sZjV3HdZb/Ss7TGvdOp312YYtJ9ZzfVI5rzRZlbrvE25Fl06s679aLBM9cx6zxrYz30nmNXsOuWG&#10;wXZM8zFLlV7ZcyzVC0H5kQewIG90Oy3/K5nV/K6nMdZKFbXKvBdrmQOWY1A+5BEvmzaQ86+eVRuj&#10;uLtgKa1LV7y22d8M7HLQs8qXvOdl82nOp+97O9hTBraiPZ8YwXjgyEGMy770VTDjGJQ4XylXMI88&#10;/TLGBAszaNtX5iGbDbTxMdpulOMTz1sY93vlw0aQfQn270HP+73tlQ7pKOH7zcE6NtkLGi/3Qox1&#10;cKN8eOW0/nPr/a7fbK/stVbUeY7S7SsoZdv2+9cDNw7a/LeDBj2qlR9b2v2NW79k88yhfveju3a7&#10;KXfghnWdNtArDuF/B7OaDTGrubrjq3bc6+XD1auVPjtdshu1MW7/GuVcl+22O27wvR6kC8FmhnDj&#10;tvowGbMdXt1n1Okk4k/QGjJk1Z/YirnBwgrmEL/0qz/kyPvfjDXDeAvpT5P1/CJPIhgYxFy30Id8&#10;GmQymG+paSlXOBYi03iBp0bohI4S5/nZLOY5fX2Ypy0W0cY2Y3ivvuzpIZUkSw4nlCS6iiwtYQ43&#10;cwVzt01k6I+TeSmeQX7rXKtKa8pN1ppmE9Lg6lWs2509h/WVTfSen2Jbv2UEYS+t4p1Ejrrl+vBz&#10;n8Oc/dVX8FFhOQq9vOWddzvSIIWly0iC/cbyHNddxzEvVNGpnV1pIe79t73RkTfuQJzJKtaj8kxD&#10;uYg1kbMvYp3MYP40+rePfgj92qvTnE+6YyVEZjOqebaPcpQ9vh5mNc0vGxwX6zmZarWK/Oubgd6T&#10;9NcJu+6pf9d9Ow3u2gfrpKDnlPwYbdtgM78VvPONYL7bStaJeBVhtXj6TIOTqDTZ5jVeVD40vxSj&#10;fJrr6WIIM5D+EjXvnkGSTFF6R+kX+5/6rEYDcdSasHmx2fi/AdXJ+Cqmi04ozv/ZLCpAocDvXJz3&#10;M8hOQqkzrd1z3cVtB30sTinqpMhvN40o4q9yHaXJE2mW57CGcvI8vlMcm8aa/NUqns8koQ8VeZ3M&#10;9wZNnmwU5bxJnZp0obURzYdt2G2jbUu9YNuV2rWgsOwwbVu231sP6ouvN9294ghiz+08RbkW9pAw&#10;KK6eCOj3bWY1G0E6WXsff7t6ZuMoHbn1gxnQc2oH0vwWFSeDlJYO1T4kRY/YgfqmqxWk+9f+2790&#10;5N//PnyjKc+BwXJ1GWue8RjXvQfQJ9SSaMf3RtF3ffA/fNiR7/9L3DdoRNDnVpieIGa1ONvbuMWs&#10;5sIdZ0t6ddJo3qCLjYltude2QzbIsObq2C17hdNdvnrXsz3E332f+eN9tZXqb/S7yqs7DR6ibE/F&#10;Eq4+wH2X6Q1iVlMaddqLH693DqB5zkbw58POk9e3Kr2U1vzK+31tedjhGbhrAFaF1mkktr6bUdx3&#10;6wPHrEm2/apfUSpI5Wjg/u03vQ7UF1F0HkSa9LxrC8rH2qR2raUYBOlE0NjaZqsTlO9eOlPYXs4A&#10;vWPDDkPXSepS8D/XstK/Eby4e8fVKx96R/qznw3qw4ReYV4v7DA3Csv+XfXPf182KgSFGbd0JNjP&#10;B+XbIOi3BPuPpuZZ+h7GBCdzmJM8/EacejbKtMy9jBOgDOZ4MuDIbfjGn2PdqvEEu9U5zBWaPAmy&#10;yFMAIjr9TAxsLECd2lDj2KniO41RJ6Zo/42+EWpMWuMYtU5r7+MeKZ2MuDSPOYVON6xxjF7hPh+D&#10;huagZFjL8PtilGM2jUHjZEprc9zWZPob/H6mchscQBpS3J9ksMp5YJL7RsYmMDfKbUOc996505Ex&#10;spt+7uM8cYvj+f33ok+O8SSo6VcwJ5o/7elqiScjFTgh3LMLp5TdeDv2I+zci305J8/hm/Ph+/Bt&#10;bv9hpPPS5XOOXOYJfOcuoRxHxpC2ozwFzSA5i7K8vl4jRIgQIUKECBEiRIgQIUKECBEiRIgQIUKE&#10;CBEiRIgQIUKECBEiRIgQIUKE+DYQ/anf+CFs0aMnbKQKD6M9+8FctXU7vLqW57Bzcb6C3ZLDBeyU&#10;u3AKXh7yKBncBLaaVe5cbNawG9Eg3qCX0/guRx65Eaw6LTJf1egFdfY0dt1VFrGTb/tOsCOVyUp1&#10;somdfokidh3OX8Vu/YE409LBYBbpWZpmOhawqzCVxg7Fdhu7IbUruttDibv5rF3TRR+zGsk/Ihsx&#10;q1WogzhZT7TLM8ZdnS6zGr3F/J5XCe6OLNPLRufkKt2lZeyibJHBZGgIDEsJeuOV6CEUbcN7rX8I&#10;Hg11eQB10E5gd+TCLHaGrl7l+bIj8B5q5ejOplfIrFan92CrhbAT3B3d5nm60mXNx6ymHb+pLHZx&#10;Sq8Rd1cr3hWzGlXs7khNUg87h5HPsZ1gKGrmyBLTQTQFfXrMatCnvJqqZLi7NgN7mboMRqsLp8DY&#10;tZ87grdvgudifAJ1oUivT4OFFeh7eRae43GyzQyTzaWcgS7OToNRpryE5/NkrdEO+Si9wbI8X9i/&#10;IzpOJpK2ds3SLMQ0UomwbtHuCmRW270fu5BvefAhRz4xCRt58jOfdeR7H8bu11cunnSkweVzYC3s&#10;H0D9XZpFekt12he9OmKrKNN8BOWXySItrQTSkBtE/hP0nLnm87xsksmttQo7j2eR/rEhlN3AINqD&#10;ixXEfaAf5Td+C+r/ee7CLZA5a+sgynk+jvcMnvjMxxx5MA2P0Yd+Eaxs5QS80uZLX3VkP4uyP3m7&#10;I6NJ2NN8E7uJl8io0iC7VdpzIor05ZDnq2SAu3QV3j9nn0MbunMc3oUNlmUiy7amATk8gF3H5ybR&#10;zrXoTVQvw5YMYm2ENTiIuFjkkc1x1OsD+7Eb/SSavsiTTz3nyL4WGPx274HNDD8M3Rx9Eba9Jw/7&#10;G87AG9fgyquwxRve+r2OfHn+uCM30eNvqYT0XV2E/mNs3/IZsNBcehl2dCSDvuPhd97vyI+dIT1d&#10;B9EUyjgTgQ00yER4kAxkq2WEuUi2ttwI+gh5RVVXYQsjUdjGI2/+EUeeYJtlcOLoVxxZL0Kv8THs&#10;Ol+uQHmf+wJY5yr0TNzKs7vbbFMiKdhspo00PjKG+29+5PscafChS9DbhWNfdOSWUbSFm9mnzc2j&#10;zAtkevzSl8DWlJ2BPb11BCx1W972qCPna7DhyVno+spZj10vMgd72EOGqxa9H5v02NnWD6NsjKAc&#10;Lp+E/m+7Fe3WhW0I+9d+H15q2TmWRxt13aBdRz12PXZ6eAH1BvLZCmCOej1o0XMpJfYwuvBFYyjz&#10;bAtt0H1vQDv86E+BoSzK8+sN5qJotz7+YbDrPf1JMPilyPyaJivocgRlGk+zTyvhvticBDGquf2T&#10;jz1BbbTrmch+LkOGsnQS/d1999/ryPsf/h5HbtqC89gvngfD3+z5FxyZaaAutItefUklEGaafVe0&#10;gTDj9FLJ5xGXPC7mF1EPRujh7DITpJhWeXuxrzdIJ2GjYlgTq8FCBXH0D6BNTOcRZpz94uoqyqNa&#10;gs1myAjX4hhqmWMRgwUyvi3OoT3Ls78b4jjGZVQhe0uTfV52EzwsNm+Dzia2w3OjMIL+vm8EtmCQ&#10;yCGsdoRjPcoK+8tCFGG7TkRx1JsyvbufeB7jyf/x//yJI194/glHJpfQZ8ibxSBKVjATi/O/xmqu&#10;e6Ek9N6W5yVvdzH4EL28k8Qmo6pl10i7zimObnTHacensCSVL3nwC3HLY0vthNIqhlgDsQCn6One&#10;6QQc0eR48SAZSNsJ2NfzR+Hh026jjiao6zjTonZP8Odffwcxq7nXcYSVIitwlLay8xC8j/bejLHT&#10;pz71JUe2Sl6cqTrzvlYFPcuuF/Tc9TCrbRRmELPa9abFQB6VeseWrknTsOywRSwlW/HPWwTNU9Rm&#10;2mHofsNiVlO5ufbFsl+PWU3PuunxsXobKC7PkxR/+O3IwNWlz9YVv82s5oWBuG3Y+RV63W+xTIPe&#10;saHnJEkY3QHvr82WAy9HgPcMfhFDmSCdyYNW87OY5WEtnbdrns7tfNjXQe1VV3lIx74+2IbNrJaw&#10;2iM3HwFhr8esJh3J81KwmdWUP81/3biYbl27etC6QQcyH5fxgrCZ1dx3rcJV2LYU/NcKo6s83GdY&#10;xtRZnn31nW/GuOvIvWA1HcxjfLl4DePlC5c9VppCP9r0GBl6Hv8CxjozVzFmKC8jjhb7Vo0DYuoj&#10;lBQx/HDxwc6XH3a+7Gd91fm60bT0bzO82ToMguv9zPGyH3Y9DWIeUFxq5643bj/sd9x0QXRBT7t9&#10;BaVYTq8nDSoHxeGWS7cq1kWvuNpi5FE+GLaedeu91Xa4abAaoV5x+GopJaAwgtoWwU5TL+i3oDDs&#10;d+3+sfOE83/3+73D80PvdDF28FU77vXSqnvd6QNkb24c1J1kPLZ2XdD9vTsqNy47HTazmtDFAmFV&#10;PKWpwXmoQZLjjSTnpAOcd41NYGzbJLP6r/76Tzvy1jdg7l2vYgzbbKDdWprFc+OjGGeurmJNxUBj&#10;pHgS7WmE87BVri+l0wgjwbHrygrmepq3DQ5hLX6lgnF1O442tVX01l0TXHdskq04X8C1cOki1kSS&#10;nB+KNaBvBGmpk0F6YQHrYbkk7rfqXhwrK/hNzGlV9oNltmcTI2Bay5DlLRHH87UpsM59+s8w5n5t&#10;EvdTOzH/3LMHaysGo+OwjwGu41+5hD4nOogwb7wJp7ScPQOW5n6e/PDIA1hvSfMbQZNr2BWuj3/4&#10;g7/ryKc/jbQYpFpvcuT5q9BZyWWsUn2nMRNuPXLHw7AjscCoKvjrhN6x61wQs5rGme4pLPx9Pdj1&#10;xG6v7PvuWJfXgp5T+qO0KYMomSJuO4R5+wM3YR41SuaFRh02qf4vKVY21kGtL7fILBHj/TS/mWjd&#10;w0DPxlm3xHpE4o5IgvMBhRETawv7AKm/zjVrxSmdGjT4zabIk2nKlKqr/Vx7GhjGeqzWV9TP0PQ7&#10;bQ0TRVtp+767SL/6brLUYH3gGlWMjO6NRcRdLSOMK0XY44mrWB9MxfHcKk/fmWIdNVgs4Z5ORlL7&#10;qzJ0mZLcyd76kA0I/mu7X3B/s/pePSfYYQp6zn5+XfjG1L1gx9UrDptZTdVc3wSFoHTbWPc5ax4v&#10;bMSsJlyfbvCMy4rNd8QYpfRJxvl9LM21ulQSfUGb1Ujra5k4xvIG1SJtMIr29l/89m848ie+Fywt&#10;C5M46WaBa/ORAtbB59uoP/wsGdlfhO3+/q/8sSM//Dwj7aDJU3rqbH/rrN9aA43wVJ8Y+/loFPXE&#10;PU3CHVdDunP5Hjp0mbgYlljNvHENdKBrb/7Yu9z8lhNkg2LysdOjOMTiZiOoPTeQaty2nW2NmnY3&#10;LrWvarjcdks6gi2ob/DnU3nvzheu7fyIAc+G/f6afFh5C2IBc8d41Jm9LqPnXRZhX8konR6TGtIZ&#10;Y55VL6RLMSypT9BYMW4xsSlOMaytAVWhZ2LUpasztg/u+oqVX+VTWPO7Nde03/XG1HhOv9vPdcEX&#10;rp612xbBvg6KQ8xqveK+fma1tWmw9R8Ut4HLNMgC8eyHz7IP2yg/kkFp8CMoLBtB9wV3Du97Lmjs&#10;5gH5UxrsuZ49thXsNBv0umdgs7mmOKdrcBzdTmMMeAvZuCb4reric/iWbVDheGnbHVh7GuApUyWe&#10;VLe6jLWnFDNQ5FiowU48yTFRVXG6nTnCrfpYz8piYWM/755yx306s8v4TlfjmpT27WzinptqiXM+&#10;sr1rH5DiMuAWjUiL3yNd5mBS84pZTUyYSp10KSb5OMfb/QX0iWLnNqhwHqi9JZt4guUmPrO8gG/M&#10;GdrIKr+5r6Arjnz/z7/VkYd28hv2B7Cn4rGPeHOjehLre+k4nnnknnc4cmgA3/NrDe4dyOCbzht/&#10;Gt/vRskafLWGsGpzyM/TX8b+hOPT0OGtt+IkPIP6GczxqLoQIUKECBEiRIgQIUKECBEiRIgQIUKE&#10;CBEiRIgQIUKECBEiRIgQIUKECBHiu4foP/nnv+hs8YtmsONtevlFR2YHsOOtL4OdiNuHwd7S1w85&#10;V8Y+t1fPYdfb3r3wqGnEsDPw0lXc72t4++F2kaHr5sPwzG2Q7audwzNLVeyqP/7iCUcW2vBeueM2&#10;MESVuC3x3GX8vn/nTY78+vNgU2ksTjrSYPMY3uVRtpHmIuKKp5CfehU7FeXB16CHUkxe+s7/5hpx&#10;6jkxnBlw36i325y7O7WjMkvPY+3YTHAXpbynozVIl1mNnj3atW8gJjXF6zIVkPmlQg+9FtmPhgbI&#10;BpZG/sWMEScLV2EIXhLyTjBopukhPUNmtSnocfMIwohk8Y7rukSPnyo9GSJRXMvruFmhLnldIgOL&#10;H5kcdoQmM9i9qs3aNrOaWGvErBanh9N2ngu8aRe89SL9TGMH0RTszGVWk5cEd6dWY4jz4lV4Lp49&#10;BS+86BR2nB4kO2C6gDQkNmHnbKOFcA2m57HLdn4GbEabWPZ9Bbx7sQ5bniSjTJveUH08b187+5s0&#10;nUIWZZDwMRa43lpkVmvV8U6GYZRZptpBmyarwd79qIuHbsdu5IsN6OgvP/RBR771FlwvzXlMhK9e&#10;RpkP9IOxZrWGMLN0nGyVWJbIRictKNNMG3rIDeD5IutXLA/dN4rYaWswN0eP0BTKcMdOpGPXMJjT&#10;mi2yMuaQr2QV5bR7D8OOooyvXsWu3CEyL538MjwyDbJlsHy97cd+wJGre7Hzd3LyMUcWi2BlG+4D&#10;Y89QBjt+S8uoP7E0dFzT+drU/QRZYgyGxmAHL1xGXOcuYpf3/HGUeX8bO5nzBchZ1oMTL2CX8RjP&#10;o96zCV62y8toL06eBaOhwV33QTf79uO3vhw8lPYcwa7nr3wW7EwvfvbLjrzpDWgLrxRZd1PIzy/8&#10;o3c78mw/GIm+/mWcBZ0psW53cOk0dqfvvBXekOfmUB/aZei32kRdbVfBNBQroXx2jb7BkZOX8P7s&#10;cZTDQ/eDza29y2M/mlsExVVhgO0u+4VGCbooN2D/uXH2DUnE2aqj3assoR6N5LEb/8Zb3uzIj34d&#10;Z2IbPPXlv3XkUAx2PbgNZZ/Iw64uX0X5VKZhuwsVlEuK3it9/YyTnsFHStD9G268x5EGr5CBbzXy&#10;vCMnRqDn3DA8xZpx7iwvIuyrpxFn7TzCupPMhZv2o51ujUFH81GUx5VJ7aXv6OQS0rF7APmolVHX&#10;qmSjGIqivdr7xnc68nNPghFvMIX3njkLVrfnzpx1ZLyGclqJe97QbZaDPElsjxIxrQmehwbek0eK&#10;sJEXiB+uF4e8g8gm1iJFTCIBGavi993jkD/6c2jXNt/heVz/3dfgZfqRPwC7Xmwe9pRh2JUWyqHT&#10;4TiiTe+uNs9ej7ENlSeT6y1lefgbuF5qlgfyCNv0Nz36Rkf+y9/4t468MotG89irYHsrroJBLdZA&#10;eSzOoh9qLXj1P0Kv7EQD6YtzrBSjZ7zYqjSWKFfx+4jraYF8iiGOjhuRRMprx3I52JU8pOv0Pmml&#10;YOPSgRiyxOa0vMh6xM5AZa7+adnHUre4hPqxuoJ7I4Nw3+gjs2qUfdmWvWh7dhw47MidR+BZkSWr&#10;m5xalQ+/k6ssVOwsRisG0QjHHRxHctjS0QH6yWaENhHBWOJrL6Ev/43//AeOnP4m2tZyRc91wiBT&#10;aIKeLZ0K5AjVG3kNyjuv6TKxAWIkwf8e/LXM83gDbI9eebG5dXRtFXXheUkhbf66GeR5JanxsM2s&#10;Ju8oQc9p7Ce7M3BtkOlvk8kuQlveshX949hmzCme/AY8qmp1jA/SHFcm6G3UoC0L/vzo742Y1ZpJ&#10;hJVpIW3qX7bsQXt85D54eX3xK2DhLF7zbDnTRPx1evpJv7ZnmT9dBvZza39dC4Vkh2lD+tZzaqaD&#10;3rPTZCAPctfZzHrXDdNt63lDDAVkp1DYkv5w7DZSv9nv2Ixqgn7X+0kfM4HgevARCqvBNtROl3Rn&#10;p8FNt7zzffnQb1Eqi0+4CGJWE/w6MbCvDZiMrt+UPhtumij/VzKrqUlS3N9NZjWhl2OynrWZ1ZJM&#10;4OtlVlMa/QxY0lGDnY9r07wvm9V9MX8obMVts6Zp3mYg83HXBpgOuwxdHVo/KC5bCna9MlC6unWz&#10;9tkcxwwPvBtMmA++E8zRba5rnHwZ9M6Xr3nMsFu2YxwfaeDdxz//dUdeu0KWEAwLOoEo42hnXw+z&#10;mv52dWXZl6DnXBaR1wGbWS1m1XM7Tl0rTttm2xzT2syYBnZdlH25+eO1bHOj/Nr6MdDfMgelz43a&#10;gt5000LZeh26tNsUN11WA6D7QeiV3xgzIvvuYiaUbVvsLm5cVhp6xkHZeZhyLex3bP1fD5ROwX5X&#10;cei+m19KeYN3xWk3ID7Y6bTzYbMIXg8UVhAThF0OilP5T9Bz3m63e9WXTuCOsNs2PdmtCzznskCs&#10;VbkL/5w2zvqe4FrnyDDmTLks8pfpQzp//d//M0cevBm/1xNYZ2rUMNadm8H6xZZRrBPMTKsBNGtu&#10;WBMoFDDXmV/CPL/I9ZZ+rl+IzXRuHutfdc4Nx8exlhVNgF1MZFsD9H43SHAdf3UVYcv7PpPDOHi1&#10;zDkd13yapNHpy2DNLZ3D+LhRw/3ZKcy3sxyjG5QrWHe5NIN5rNgN+kawJrJlG9awCjmEmaxg/jv9&#10;Itay/u79WD86O4Uw9zzAdcEc5gkG3/9D+BYwx1Mhjr141JEj27FetnsXnj3+DJg8X3gB3woe/T6s&#10;Fz30MOYaTY5n2mTdfvZpjPf/+o+9tcRrU0j3XAll2nSZ6mQ4aw3Itn0xq7UpG6pPPlvuqntkthGb&#10;t8ISWvy2IJvX73Yd8NdlxaFnNE7pqh+E3rWlENdY0Pd6LAU9pjg+f4hMGDftQ3kUWI/iLdhPg2Ns&#10;jefbHHM0yYTRUZojtM7BbtOB8qyTbdqchyRY8zUbIHlF513ccU8qYZtf5zqsrUsDqVPfEBa03j+P&#10;eqz6s3M/bGRoCGsIWiup+sbBBgnqx88yJvVnOLZZrKBNKNNe1F7VuR7ZMQoI2tHMEtbTW9TZzAre&#10;P0XWEYPLPNGlQq2ouxP7b0K24Bvv9oJsJUgaRJkPG0HjfNuubHZj+3c/gmxzvXcMbJvvFU7gM1Z9&#10;t6Gxh+zOhh2ugTums35rW/12r3f96JVvsU+JIapr/sSCUdgKI8HvTmnVD/Z9+nYq1sdC0qsv7Rrs&#10;Z5rr3m/+MbS3v/wvH3FkewHfaK8tou9qpXFayNgE+q7hBGz81Mcfd+SH/zu/byyh7XXAdEjPLTK8&#10;ecxeqHvKT4vfhzR3sJnV7PGnH1G2V9Kh3c56rJm41gkjgl0ecd91UFut+3Y9cuNUn2WVl6Sbb6se&#10;GWgcleRar816pvbXG2cxbKbFZuHzw867ScF66Mkw5oPi8Mdlx9vrGYMgZrWu5zj4U74M9A1ATJwe&#10;w5qepd1QJ00y3eq+pNY77YbPbwMuOKZzy94e5/Ja9qf8qdya7ITd/K3TjuuZ7vXltWHYunLBsHv9&#10;bjOrSdoIiiNh2bz/96C+yY5DYyO3nLp+Rziurq021kDMg3Y6VZR2mPZzCjsoDX4Epc+f9+tBr+oU&#10;lE4P0gGes9cabGa1Xvmw79nXOjEpxsCzZCZscGxUY780uhV9wa4xjKFWJ73TpepM1647sOa0ehlr&#10;THVu7Bkew/ekKOvFSgUM1m0y+Uap00oF3zHEwqk+sUrWNAOxr8U45hSzWnUR46q5EuZI7STezRfw&#10;jXE4j+9LcdrfMk87rHMilsgiHIMan6mxXic5/kowGdJggt9ZaqpzXNyt83tlOon3+/i9L895nEGN&#10;H7qaDYQ2xFMIm1MYu05Now+ucv0uluG39+0IK7UZ93/u72MPxZWXMJf92F9ib5iB9tAMcI/DzQew&#10;FyBbwJ6GdD/yXsljz8Pd34f5WbSFchvinprKa7j+5N98xpEDd2M88IN/722ONPjy7/yNI9mqhggR&#10;IkSIECFChAgRIkSIECFChAgRIkSIECFChAgRIkSIECFChAgRIkSIEN89RH/ie+9xtugN7YXXU3oz&#10;dioWeRZsJoHdhDu3wCOsnMRO9xOT8KKqV7AlcBAbASPJDHb8VbPYBydWBINRbgFNDMAjZII7/gbI&#10;npHNQK4u4Z02mZSafWCfOTEDj5EFnmm7f/9tjpycgddLeRLeXgYF7rofGIdHWJI7kEvy1OXuTnnw&#10;uTtP5elj7UTN8Dk/s5p2+rmeStwFWafngVhBxKwWF1sYw7aZ1dwdkT4PH3k3rJaxA1FsJ4rTZVar&#10;cKcpmdVi9KoTq1kiivwOj+H3JnePGlS5217ef9Wr8IzbPMpDbMmsFhPzDb0KavJ0aGPXqnaU18rw&#10;OorRk8GvMyGXhxegGNYa9BrSDu0U82kzq8WY321kGxrfDbuNDzGtHcTSSK/OI46LAcJlVkOcp7mD&#10;99Vj8M7bQWa/fTuw07cYQz6SI/BsjDYRrsHlWdjw3BxYcQ72Qd/NJnRyuoTfL/Gc4zTLup+efDqz&#10;uEWXsUIWaZJHmUEiid2rzRTS3arit3wcYdRiuFYYsRLSe/d+1Kvthw44MrXv7Y782DNgoWpewg7Z&#10;+Bz0YjBNtqwm6/NKC7bQpGdCVBRwtOVICnE1U9DZIFkTdw2A1W3rA9hpuziH+wbHzyHMQgq7bDN0&#10;r18toz5fmkZ55BKoD7uH0OaMTSDOzYfvcuRsGTuXX3sJDGBXvwqWK4O3vQFsSzvfjTOUn3zh046s&#10;LMNTZ2QIccez8LBMpJHfWB1pabag81YG9lmLwnYH26hHBtUW4r9Ug9dajR49CydQ5pVphBmNY8d1&#10;LAvdXT0NdrHKRXjMvu0utF/3P/yoI08twF4NamnEsWkz4t01DLamj330Q45coPft9h3wPj06iTo7&#10;dRnsWg9sg62+9d33OjI6crcjnzwNPWwfhB4MimWmbxa71vvYNCzEYR8rVdjqwkV4q+5gezUah51F&#10;hlE/rl3CLupNaE4iiTGvvkQaaCNW84iruQz76UuiPcryrOtGFmHVWU9W5qCziUHocqgPcZZaKJ8X&#10;Z7xd+LOTzziyfAGMYs0k9FlvIr2lKhJ2aQblNrCIOpdJoy2pjeH5AbYDb8s+4MgtQ2DbMXhi/jVH&#10;Jvuh7y27kI/tEzscGcuBqe8qd/5XJ6HD1gW2Y/T2uuFW6Cazme0B2S0TTdilwfI56KpRhP5XWF9q&#10;3FV/6qnPOfLRm8BKNVuFZ8JLV5D+J07AW/hKEfUkXgHbaa3pMd7FUqiT6pPoiOB5eVhuG16/yN7P&#10;114Z6He7/zTo5Z1hkGT9KcdQz1tt6EjMau06ynq0hfw/8g7YwK3fjzbG4Nf/22cdufgS9J4tI8xG&#10;GvW3RZtsVWHcTbKC5TLIZ1Oep0y3+lcxq7neUh3IaybJ/kTP/tQjtzvyH/zTX3HkxSXYxtQC8lVa&#10;Qfrbbdjf0jLGUHNLqOtZ9hkGlRWUS4tseimyUcXJQNLt2eeIyBD7ZJspJsY0+hkxmnzX9Qwjc1W7&#10;hb60UkY6da6+O+agN4o8LmNJ2G4yxXoWQT4NEhmEVa/j3Xwf6vGuXWyn94OtZdsNaAszgyjrBLsm&#10;Ob7Z1kQzdaCSkSnKeVkm6Cs6ByTq6+QHUiRpdKyJfOpzX3Pkf/zN/58jl5ZRFgZlsgFEIygPVRh5&#10;wsfkiUjPHbnOil2E5MDuteCvGTaLSZQJlW3azGpdbDyULouFvPJ8carMBdmR0AhgVktzHKw4xAYs&#10;Fo6sxjEduIx8jFbMD/EIwhwcgi3sOYD29atPwfu2wvY3K89FslM0xDRr5d9Af2/ErNZIIL3pJtLW&#10;mcA4Yvdh9If3vh1t/ue/BBu4+KrHFpSpw94bHEvb+hb86TLoem6d59f+EoyEZdQ2Y4kNO00GCct7&#10;Tpeu7ngtW46SDUH5aNB7TejlTWjn3bY7j016rf35wzDQtfK9Rmdiv6T2FFa9gfTp2k6L7cXqxtmD&#10;Wc0Fk7k2Fwbd+vUjKD9r0eueh43s6n8ns5pbzyxGCYOgvPfyAPfDzq81FHHg2qok0yGGD83v3Tk6&#10;n7PlesxqncAd0STdl+bgsh/N1xWHzaxmx+221z5mNVU+/ebWE8bRpUOrIN2wmX+h1307XXadFJuA&#10;kE9hrPrAezC3u/UBtJXnT4NRrbqKMo9lOMjqoFJFmItsPidfw9hz6jLGBnUyMESZ33YTfUI0wvEL&#10;bnduULfsV5X2XpCO3DLks25+E5BBDCC94LF9ID9ResYKdpyCbLUrvfTK9aOrHeKlywhBqH1rks3V&#10;jlOwbcAP7x3kx00nRBfcp/mA0qZxZFAaDJR31U1bF3GNkQi7vK4HHB66eXYZCJgst/1i/6j0unFR&#10;Vb3yYd+LWVpSGG4cVvptuR7Uptjv2GnQfeVX8n8Hs1pXXB3Y6XPj2GB8Ih2muOblzrvYRkV9cbnx&#10;st7Y9t6yxjWCy7rh/N8BddNV9m7j0xmDZpCOCBmWNo1gPSuTQ1gJngzxz//VLzvyhlvgWV6LYN6W&#10;TKJdO3kSa1z7dmJ+Xy0hvw64Tto/jLjqTbw7u4zGM0vPd5dNmxlYXUY683msV/b1YzwdTWFMlYt4&#10;Y/FqHWGucv2US7SRXB7zsybn3MUK3q1xnjxKFrRMHmsLfX24fuXoNx3ZKHosTpOTWBupU52pfq6r&#10;kAHu0J1Yp4ilkK4+1t5TX0NYX/wI1iWnV/H7Pe95kyNvOQRWBYOF1QuOXJ0FO8D8LNdsb8HJAm0y&#10;qA+xPn3qY1gXSOy505E//D6w5K8u4wSCwX5+9+B60sf+El78Bl/8LNaFZ2axRrXqnniC8tJcT5Bd&#10;um2Q1vP5PUCMWGvqjdX2t8WexfmkbNttdz3rdaDfG6LTI3q1Z/Y4xcaadHVgh6HrJOdlnRuQHVS0&#10;Psy1nPERlOE7HgRT+m6u36VqGCOUOel2mevZtta5Zi8a9BTHSAnfGMXVCdf11SerL0gyH2KOTpJR&#10;TSfbqNxWubgg9vmmaNs7qIqGnX2U6pxOB5mdhd1Pkw1/yxYwTGzZgrFRP+ui2vU6wxZ7vR9Rro3G&#10;yVZR4QKF7KXBdqvKNepYC/Wpze8uyxdRt68sY73mlWveiSmTK1gPq5GxsjMIckSMbZzGyXWOs2y4&#10;7fcG0kCsNDY0pvU/ayB7UttvM6vZzxvonSCpsYauhV7pNbDfN1j7ZgfuM742ex2IWa1X+gX9pnpt&#10;P/udZFaz+16bNcdNC9u1BE+TUZhqL5Jcu6/RPvtw6UAsy9MV2OYd70Bb/5O/8j2OPMCTulR352fR&#10;Ae1jfSldxHeJP/9Pf+bIkyfBsHK2Trs14KkFWuhrcw3Osy8821Sd1dyBuvTWspHP18OspvZVp16p&#10;LXXHHmLAsexJJhPzxeW+Q+hZt12z+hXd/1aY1fSb6pjqaNeJKOxXPNYtvmexjCnfCtdAzGrePVwr&#10;Pa7tMs44WVuD0PVeB73u+aGxnX6XzgIZ77mWKLZNA+/buuwfOpPdeOsPtJ8kdWaVgyuZVPfa6usd&#10;cK3J1as9HiADpn6XnSlMTUddvfjXLSx4ZbsW3wlmNTtWWxeCHYekmNV6hf2dZ1ZbO1Yy0LMJ2oNn&#10;P0wng7LzZT+na6VB0p8vOwz9pjLWtX7fCJ5d+qA4nP/98a/VpR2HN+dDum30SpN9T9d1tsNivM1x&#10;rBflBGGVbWuLjJ03HwQb/6CvvOeuYA7UGsK8a5wsZnnuH1nhmKgzcHREs4rxTorrkBWebFPnuFr5&#10;alHWffTAGv65zLu8ES0jjDLTy09ZkUIf0pDi/C3Fstc3kyL7wqbvm1uDutDYLs3xWIJhqM2I8dtn&#10;le1arM1vH1wny5Ipu68PfV6BJxUZVLjnqriKZ/MFfoOrYsz6Gk/DjLYxRu/nCUuZPNIfy+K9zdxT&#10;k+eeiOmrXr2p8QNdOoEwtmxBfz+6C3s2xncg/Y0k5oSje3E9Poz58fBmvPfNL+Nb/YUZfOd/3//7&#10;Zxy5w8fa+rX/5yOORAghQoQIESJEiBAhQoQIESJEiBAhQoQIESJEiBAhQoQIESJEiBAhQoQIESLE&#10;dxHRf/wLjzp7+Wpz2AV4YDeYeu5++EFHvjQLT6bJIjxKlqaxK69Y4i47uq/EkrgWs0I6iV2HpaLH&#10;TBCJIoxNw9i5t38zWGj2jIPppbqCuHbtJ1vWIDx5L8zDm+trz+H3Z58BY0x0Gp4kyTo8z1oRMJQY&#10;bB/FFsUt/di5344gjiZ3WmrHMh1LXO8Bea0K2uUeT2F3YZnsVQZpvuPuWqUHg3bhFwrYDVqjB1Bc&#10;NCFEqwqd5/LIX527Xms+NjqxnVSKiDfBBBeyCHuBzGmNa/A02zSEsNpkMFkqwVMpxp2mI0PwEovm&#10;8LtBlRs/F+ew87I+f8WRE8PwpmtnsPNS+Ys1ke4Gd91XaihPUwIGzZauoZdajV5KHSTICjbQDwal&#10;WIyeVtztnOC77mZd7jxvk80lVkF+xoeR/x1kBKwNwLvQIMGd+6U6dJPmgcDRJuJeSuDd51+B51xz&#10;6pwjDxaQ3lQaOnaZJEbA5LNMJhmDq8fhUdXPHa99E9DryRmEtTJPW+RO+TbLNEM7ks24Xiws10wK&#10;9cZAz2RYp7zd0UDd8vIWJkbx/HaeBd3YgV2vX3+eDEvnzzoylyEzVgcz3C4cJfvS5RTiGs6j7OJl&#10;2EYyjfyeX8X9eZ4FPUw2lB+/Fx6M/bd/vyOPHoX3vcHpU6j/abIzxjMon8FRhDE7C2/H6ctgspno&#10;Qxr2ZpC2vTff6sjpKsrxq3/1cUfeOIH6b3DH+3DW8XNLSM/spa86ciALPQ+Ns21RGuqw2XgEbUmb&#10;LGhlevjX6TFYXHzZkQaxBth1CgObHVlpYwfysVdOOLI2i/qxawg7xWstpHeG5bd4EWxgt0cRx13b&#10;9jlyz/3w+jRobMe700t49/N//j8dub0Jnd38wz/myONkY/vsp59wZJGeftsyaA/ufQuY1aZy0HH8&#10;Msr3zpvBtmfw5CTs/LVjTzlyZwFlW9gE9qPhMbQVl6fZjrG+J1ivEzEwWm6agD4WqPtIymv7h/rA&#10;PCYmlcVl2ML4FnheJvJgVquQtaZcRP3RDvk9m2HLySSem1lGHJOLYMAxKNVha1PX0E9cnofHYaXI&#10;HfAl1IvlRZRDtI4+oZ8eNTv6EeYN3P1989Z3OnLytCMcXCH7ZP8Y8rb7DrSRYweR96uLsKN4HDax&#10;sgD7ikYR9vBm7CDfexfbftbtbBT1Kh8FA57B8Sno/4UvIT/j82i3lgbROD72+F84cgdZ9nbvRHo/&#10;9AoY5p67hvLM0ot7K72ntxxme95Bmoxwz7+EHfBzs7DtFJnhVui91sxCh/1FhFVyPZYkv3U06OUZ&#10;J3On+jh5ArnsTfRSGR5GWzs2Amlw/NWTjpQXszxcBLWdtpQXSIMeGUl5ktNryvNS8/pL+NB2+ot9&#10;aMsf+BGMle5/I9gPL04ijEQDZduqQocVsqJVKrChyhJ0vVpDXYjOof0waJK1SPlIyQOZ9DliDW3x&#10;XHqNUzJkjpKXap39T4PjHZeqrIMUGVXlGdaml0mMrFMaE8mryGUsUL/IchJDTILhpbJeexyht3Bh&#10;CPX38B1oj248AjatOD1khAbHSgl6nEj7cjjTuEBJMUBqjA4At5tUuiG6gFQb4IkGmeSKKyiX3/3A&#10;nzvy/b8H73yDOD3e4214LzfYB1epE439Ug3ooB1DWyko3bI7lZOSbGD387J7+759bbMiCZ5eun9X&#10;OvSL7E1Mt8pPW97rrvchtedjoTAQm5qB/2+Dluo1Nd+fg73cyn7vsW/Au3bpKphHc2yv2mKOZVTK&#10;h7+ON1xPWPwWJJtkDUyzPU5xvDlMJtKb3oQxxoUrqLPHnjnlSIN0HfW0Wke6bWbFKtmPU2LCZfrE&#10;tKzxZIJ1QlDaDORZGeSt5pYX37HvfztQGPLUs8O0r+vsm5V/Sf9z+ltS6ZZuamQ/0xv287ZUBVKd&#10;N7B1IdhxSfpZWgxc78e1r3eFZxCULtmfYDMRuWFxDiUdr0mJla4g2Omyr5UR3ffryvXaVlz06BNa&#10;orRkf+G3TQOxO9lx6rk6228/utJH6B07DpNKP/S+GCX9kEe4HUZKXp1We6X+XLZwPWwONoLybkMs&#10;KTb0vj8c/R3EAGXDti/BCxFoWOsZfvRKhx+KO06G4u//e2925L1vxJj9y08+7sgK81nzzUcrnKfL&#10;HK58A9diJqmRqchmp3PT5PzfAe1TTOR+fagMPV3gWZdFgFJhun0twwjSrR9dOtJAxIJ+t7267bjE&#10;rOqG1wPr/WYQi1CpVt0V1s8X3mnJzpz/N9aFmz89Rj3YbeZ6sPMVFKftKd7rOd2JWf2lng2SQR7v&#10;6+lczwiqowpDdmg/93qgemCH4erdSq/qi9enOaLrOT/s9KqttuMQFIZ+t3Wk3/1xKWxJwR4b2P2l&#10;7muNVO122mJYM7DjsOOy+3ehl04Moq5RA23O0wza9BzP5bAOs2sMc/BEDXPuXA46e/P7wAL21h99&#10;qyP7EpjjNVsYE554GesyNx15yJFTs1gnNBgYRvzDQ5gLlYtgC5ipIozVImQ+g5lnq8E0JJDOLNcr&#10;B7JcAxXDTA1jWoPVIufQyEakVMc6UIosbM0K0lBegl01ayxzsh604hgnj44jjqVprM+8/CzW1wwu&#10;XwSzfv8w1mgSKbDjzM9iAeXgvTgZYedurDnsIPPaH/72f3fk0eNY/6umsTZ82z2YT//cT4Gp3ODp&#10;z/2hI4+/Co/87btxesSmAnS3xDl1FcXW6Wcwl8gMYD1t707E3TeMdcA27SvP9dlP/j7WFA0++1kw&#10;vV3hb3WdutCEThJkZxEbqBgVVDc53YnUyfoQI0tCL8iGNd+S1H27rm0k/bBZdExKDOx6r3ftOO36&#10;n2R9YRIdqFvUHGeIDOn33YLvSQdHUdabqO/FmPLniEg6Ad2mGHaTa/eiO49GvXWCJNfvIw2MJZTO&#10;OBksWtI/76e1XsHxicsmFkeYHpOU18aIRTdKvjaNm1XGq6tI35VZ1OuLkzhhRe3UwUP4trV1K78/&#10;kZWjpnx1oOaWB6a4utBpOBo8JTn/lW7F3rTKtffUVejhcTLdnlj1vlEtsodX/Mp7g+tIUbLhR7iu&#10;bNuRaxOUsp1eTJlxd3ylOHFt24/NUKbnGtZKjWLQewbuWM93z0Ambo+v9LybfAt22gzaLpue0rM2&#10;XaovesfWlY9IxYH9u4H/7+8Wuqq9Bc2FXF2pHWDZJhPoLNq0uxzZ+dQ2JckqatCgzRZ5+sfoEXzT&#10;eO8v4PSL22/Et6YRtqEDXPtp1WCzRz8Gds3HP4FvCS8toV9arXh9mKdH2LKYxvxMYgYqP8FmUhJj&#10;sVvmvgGnxg7u8ITX+m7stc/oe2UjGkPYtiH0ZvjCM7YtbHTtImD8vzbmtWhTNUpfnNK2ZcHOh33t&#10;h97tlVMD/e5+Vw3IllcGvrh0j1Jskx2NO//rBKigvkvr3iqfPNmEric/YpvSsyrr9d41sH/324DC&#10;Vh+ga0nlw85P5w9IQlfu771gv2Ndq90WusKymM3WXhGqB106WT9sXYv1VNddaVgHbpzW3Dw4rOsP&#10;24XV39lh6lr2JQSnwUO3nfQOeyP4n9OYT2FLBqXHToPYEjs5ogT8bNtu2M7/vjC0DsPvQarGWhdX&#10;3CV+b9HpB2Nj/B47gDV6g9VFjOf378Wcoo9zHW7piFR4QlKVp/dVdEIaT29JciyiUwurOsmDNiDG&#10;SIM2v6XVymjbazxlrqx6S1Uk0ngum0Vf5p7owe/h7J46cyqOcTl+M9D4MSqWX44XZTdKn8aRup/L&#10;I67FRcwF+/oxbhsawHdJNqkOWpyvVPkNV/pu1BDnaxyr1tkP9vVjHLx1FN+yG0V8G9EaXYvjtXGe&#10;NmfQSCGTGe6N6RvDOPeGm8CsdtsbMIebL2Pud34a37APbr7DkZMnX3HkiVXMGd/8E/h2fc9WzBfq&#10;Z/C8wdNfw4luviyGCBEiRIgQIUKECBEiRIgQIUKECBEiRIgQIUKECBEiRIgQIUKECBEiRIgQ3x1E&#10;f+m//LSz7a5Nhp7WJexkzPLc5h23HHTklRZ2LF6dhqdShWeUDwxjF2SBu/O083x1BZ5nDXq/GAyP&#10;YCff2BDkaA7vbBvgzsQKGJ8OHMLuvOEtiLuWwvXlOaTxqVfBavPC02A9OPY8mIoGmEaDd90BT6pc&#10;DOmbXsS+vFgcOwLbZV07wvXka3HHtrsTlbv0Uyl4GZSK2MFpkLJ30eIVlwkm3w+vAOkkxrC0W7Jd&#10;gwdMhqw1NZ2J6/PIFjtFuYwdmXHucsxzl+NSBWFUr2In4ijP9o0OYOe4mNUiFaRpeBD32xl6J3XQ&#10;YHrm58AWElmB9JjVsHtT5CztGnZsVq1duvJ4aLne3HhB+jAQs1p/H3Zkamcrctf53WVlYzmxgFpV&#10;6pAe25vohbh9L3lu6M3ngJ5vNZ7vG4vinXYMcV8rI10njmFXZ18dXoIHJ5Cmttjd5E2Rwy7WBSmg&#10;g/mLYEjqIzNcrIB8vHwGNlwro1zk4d9RjiOyaaTB9WrRflHu3E4nfaw0RJbxu7vs+ay9O1rXZXqt&#10;pVlf8uPwcFygh/z+7SjXLSPw/jJ45lV4eq7S47IRw7Mp2l8mg3QvlVCvv/kKdru2+dxYCq6MyVVc&#10;l5S/tmdnhRSYkPJkj8uPsH5kka8K2dlW5lG/Z65iF/HNo9i1e+PtYD05dRIMcbVTsPm3/ojHEjY3&#10;Ct28+iK8IocG0CakeaZztg9pqLVQbil69GVYB+pNlHk5hevJecbFNBn008t/0yYyQraQj+eOgs1s&#10;YhD3UxHqvwB9z9FLr6Gzn18Ak8yRfcjf9//yf3CkwWe/Aqar57/8SUc+tAt18MaHH3Xka1PQVeQa&#10;dknH9oKF8i+eRrk0j8JT6ccfAWvN0W3Id+ks4rzjNjDgGTx+BvX51FGwx+1KwP7TcbyTa7OtWcVO&#10;+AMH4DXVZv6SGdxfWUSalpag8627PK+oCj0Kp67i2f03wiM2PwRP10oMcSw3UBdJWhNprSLMAXr4&#10;5tmuTbP9fu0cPGwdlMD+t7wMGy2SBam4Qlukt3CT7CGVyyjrzU3U+wd3gTHirl1gfTp/EuHN0ivZ&#10;YGACO8YrtIGxHaibjTTyN0yWv2aUzHD9eHdoF54f3ArdtmPoZ5PsV8SWkGl6OqtF4f176iiUce0F&#10;tHUXq6hTX/o6PJL3zKBPHt8JVsEPngHz6NISbGP7Iur0r/5j9IkP//QPONIgV4Ad/Okn8M6v/Ovf&#10;c2R+Bf1/hs3TKtvQSAl1Ncp2vNVWe/2to802UB6x8gpJsu1XX6zfbRYOA3l+BjGruf2521dBKi6x&#10;uVUbkAky/KXSaNfSCa9cBiLwpv3FX7jPkT/xq2A5nJ6DbT77HGyhPgfdJCqwebVv5VX0rxUy4tXb&#10;uJ9owyYMqmRdzZKJU+MTeZJ0Uu78n2KfVqcHcoTeIepfdDZ+p8Agff4J6nvESOJ62aVhw9JRimmQ&#10;F0hDbBb0zBD7q3ScYhkY3Hw77OvGmyALY7DpMscj8jDJsI/rKNoRbfbhUYYteP0m89WB9xfBdHf+&#10;oKBU/ynbkB1xvNIku16Zbc55ek3/xm/+kSMNnj963JEJMnHKG1ssp5JJsmk27fpheWi5DEtumt1U&#10;u/fEfGfD/46Bzay20ft+qOwa1ImY1VwGDzHe0Q5TYr5bG6XrJWWgZ5UOeYRHySgq79ojd8Pb5tnj&#10;8LKdu4h+NMf+pUGTlVeXG54vcv1ts+fYnolJsuuuxFD3CszHjePoA+54aK8j60Pobz/1ia870qB8&#10;CW16i31VmWOFeIZ5Zlwx1sU2PXrjSWQgRn34GQkMxKrih8ojSCpf9v3Xg43ekW3az7lpIPuA5jO9&#10;wtM9SbtcGtSh/VyvsAximmT5wNocGJfKxbMFvQHIi03Pu+/5oDBdz0m6sulaczxBHv3yuhOUfHcM&#10;7/xP9Ii3F2zddOmKkbhpdv4n2NZbb7hoxljfZctWkmxmNVtnYprsBTudtp6966DUAf7SC2JWSzLX&#10;aoNUxuo/9Py3w6wWnH7CN1800Hu2NHDDDPDg9T9roHKxvdPXPtUpD/Zt6+XLTo/9bIFj7tvvQdu4&#10;7wj68KvzmJ+JnUPjOIM6KS4aDej/lc9/w5HzfEdem8qH3Z65jQ9BsvQ1aXPf0XhEts0w1O/p2i5r&#10;N651oPgkNU4Mgh2m/b5YQnvBfjcofWKIuZ70A91xbrSGYMPvUW0Q9Nx6sIq0q22xfxfWiyuIidTV&#10;93WmU+/30qkdhnSnZ2WHrxf+cO2xjRCULptZTawC7tpij3zrN7FQKAzB7dsIhRGUBv3uj6vXPQO9&#10;K93ZOtPvCa47q71Osf32p01hKww7Ttva7bR0wWKO8KuhzjZlC09O2DWBeWBrBet/rRbW+R56NxjT&#10;3vpDmINvyiDORhtrCC8fA2v2jt03OjLbxwatg9klzM8nxrEOlCVL2KWzWMNJcL2s0cA4U21htY64&#10;BwbAwJ5JYW0iEsXcMZ/0yiseQxtd4zrq0hIYbJpkiMknsUaVimB8vDCHdrrONd3hETLHX8H9gQL0&#10;sLSIOZLB0VfA5D46QQa4zgje4LWjzzty/Ab0H7fciZMeihewbv/RP/+UI1+bRH4O3YP5wN4D0MdN&#10;99zmSIMLx6CT0iryGI0jjiRtets2rs+QSWF6Dvk8+iRO0XjgoR935Fu+92FHXp7B+H7pEsrpmS96&#10;7Oaf/wLW/mZXkZ9aVXM+6FXsW7JNzX0qFc4jKWXLvdoq2abqoi3temLbepD0w2ZWE/OVXd8Fu14p&#10;vXo+HsPvVLGDLNnUSzx1IZfGsw/dgbW0PQOw4X72wf1kKGy3WN95SovW3Jtk3RBbRcx3qkmK869m&#10;CnFp7K2u2b1mPtyxINvYDJnUqly/SIq9MYl1DgN9l2jxHc11VOaKQ6x509OwswuXsOa2tIy54jDZ&#10;KvaSaW1gGPXGQGOg0Qbq3HIJeV7mOkQ7ifTFUpD2+KXCbz/lScT91Cl8ezjN+wY1rl+JeUNMpNU6&#10;ZJTrj+2G913LwLUn538Psp1ec0P157YN6hlb6jE93xQbjPO/h15x+O/5YafLG2Pg2rZpwX/d6upB&#10;1tbBoLiFmKU1V5c+vdg6+m7AnhsIbnqYDeVHfbPqeYJMamJWy/Jbl9qHJL+pGDSKsN2VMuw+vwv9&#10;xV3fe5Mj77sF6ys3bUObPtrPdZgZtLcf+z1857h4Gt9rT2IJLlKqsFL7IKY0MaspH4LKT/my21B7&#10;LOsfeKrkXR3x1ZbaJbbLQcxqitPVKcPxm4xX9mvT4cbp/r4+1jCPdeDG5fwfAJ5eovRpzdeGfhfs&#10;fK2HXgzofqhN1ZjVyy90aZfBGvCdOgvG0zOk5vcdY3aETv1Q3yw21BjXINfLj9t2cHyoeuHFiQfs&#10;dHphrr3vf87Os6D7sivXdgPiCDpNw8BNhfWMfR3IrGaNi4Ved8WGt54+/bDX4MS2aafNoNc9Azsu&#10;u70Lznfv8NZFwHxZ0H3ZSHDcGyNIh68nDLWRCssO0w5Lvwelvxe69M9vIbofZ3+hsGJcB9d1seTt&#10;1zHQSYQ5fQvqYJAnBB7Yh+/EmtO0yH5W5omD9QbGYTXuTamRKTbKNTh3XM0+I8rxnZ9Nt8HT+yqr&#10;CEunAyQyTA8pU6M8TTLJ8Zm+S4rRLEH6SjGscYjrQPVZY031Xbpf5MmN7vyX7VaS379XeOpPXz90&#10;VSDjWtRXn9S/NbTvhjpYnEe+ri1C7ytMr8rjIBmv6yV0vmp6lKYM9+wYcEga2bYdc7q+TejvMyTF&#10;O7Af/Xs8gXlyYRDj0NPPYS44SwbWd/wk5sujIxyHriCuKr/9GPQP4KQzWE+IECFChAgRIkSIECFC&#10;hAgRIkSIECFChAgRIkSIECFChAgRIkSIECFChAjxXUS4WS1EiBAhQoQIESJEiBAhQoQIESJEiBAh&#10;QoQIESJEiBAhQoQIESJEiBAhQnzXEf3iy59zOOAyfTjqob4KGrZP/O3fOvLSJI7a2zSBo+1KMfxe&#10;6ANt2/hm0L81W6DVm5q64sjlFRzlk0iAFtZgYAiUdYUC9sj1kUZv3yZQI6cjoOLeNALavVYC1HHR&#10;PGifczziMpHCMXQnp0Bd/NeffMKRl1/AEXgGD06AbjafRPoaSaS/VgEVXpoUdy5lIelR6zw6TjSi&#10;osZN86iLctmjS86Qot6miBS9s3sMKI8FErWfS7VImr5kGlR/VfJqNxsepV82j3irpD3UuzkeJ7lM&#10;Kr/Vy6CAHiXddnIYlH3LFdJB8titAdIqtrPQpUGJNIYLM9B/sgzqvi1jPAY0C1l36Q5J1adkkhJb&#10;x4C2SbXYedL5v+HLTzwGTsQ+2ls8Bpuoc9tknPpv6yhRHtPU1LFhPA51bBB62bp7kyNTo6DCN6iJ&#10;apHl0eRxoEUe7XjxCvI3exrHTu0Zhk5GxmErtTKOiIqSirxKPth5Hy1qlfUkTftZroPW8NVXUF90&#10;XGuax5zhKUOXDpsWa6OOzVG5JqgPg6jKmrSYorIUp7dsV1JUkjPLSPcuRvoPf/7nHXmGR3V+4JOf&#10;deTWHMrAQEe7FnlUaK1Jmv0KwhSd5pUlHGE3X4WOlos45rdB223QFvIZ6CeX8OJIrCKMBKnid+zG&#10;cQCzjCPVh7wP5HHdaIP+Mc7jD5an0aY0L+K4yjtuAQVl9u4bHGnw/CTo/oeLpJ/MI8+JAdhwJo2y&#10;rtAmYzlct3QMMqk/I2OoX6fmTzqytYx2zWA8gzDHh3C86uVrKPtl0v5vYVvZrKK8ig3YTyaJOhdb&#10;ha6G22gf9m8+4siTp70jFa7OIa97duHInQNb8WxzAHTyTzyDdFVfQNuX49F7xy+CwnNoFGkcfQN0&#10;eJlHEY6RyvTuu253pMHpRaT3uc+hPmwpoexbPOq5sgSZG0f7tf0wjpOcruAY5kNHcEzz8jUcZ9Gq&#10;Ie6+Ae9o3meOPYY/CtD33ffe5chIDPbRiKPdKtegy0YR5ZCuQIebCqhHmw/gOMEvn5905MvHP+9I&#10;g1wZx2FmBvDstSLSEyMPa4FxTxVhf3EepXrvAKjK9zRxNGllCuVVYTvXvxn6Maixrg1tRllW2CZU&#10;kqBn3bIHea9FUX47boDtZjdD/3XWi2Ee9ys7TPJoguEIpAMepXTuItql08dwLPaJy9DRV5/+A0eO&#10;TSIf0SG0hU9OQg8jLdSBn3wYtvwL//Stjmwx7QYxHgdwpoSy+vu/+iFHnn8Kx30UlqGrchRx6FiU&#10;WAvpb/E4xG8HovAW1J6xS3avdXyjjpVWW2OgtlJHUNs0xm4YXfdxLdnm0SVJHocWj6L8cjxOwWD3&#10;VtjVv/o3b3LkTfff7Mhm9n5HfuHz6AOunYQs8PiQOo9QrpRwpHC7iPYiHodNNH1Fr/4gm0WbKKrh&#10;OqmKIy3mFyqJJHmcsY57UV/gHs3F8JqkKDZosl2SbpLsmxukl7ePcdTRGKIm1pEY+j3NIyWG+/G7&#10;wdYd6JcntkJyGBPpG8L4pMrxi46ZzuUg4ym0dwnWCx2hKFPxl6PSryPqXGp7HjGoZz0bkA7xe4QU&#10;0tUK6lWpiDFrNIHr3/7TzznS4IOfQnvb4jGZCY573eMBKKs8bidJ6mvBMvWeR18pvcqh/Yg/7wb2&#10;tU0NH2fZ288ZSCeCjjup89hP9zgaHQPKcY1sQ/TtCkf3DWTDskVdR6mzQhbXB25B/TnNI4aunsPx&#10;QLk2+qE6w7bT2is/OipFcbr1gM8WNJZroT3LJtEnbMuhTXz4begDBg6i3zx2DrZh8JmPYtzRx6Mu&#10;WqTmXlzBdT/nKXG26aLXVzvVjNLudHR8d/JdKK9BUvmx79vopSNB5RH0jH2kiuBe05gVjtArPDvd&#10;ki3WxaB86LmAEwkctDlH8MLgO0yGbQu2TXBI1AV/WvS3qzPO+XTfHZsTomJXGgTVf+nW/7OOLeyl&#10;Pz+8fDIQwWpc3DQ7/1tgPy4oziaPvxZko3acypdbjtSp/xjQrvRdJzbI/ppjKIKOAZX+7WNABdcW&#10;ApK4URn4YT+ra7t+d+mwh35kV0EIajNsOxNaOirHl8agvAWVVzqDvnrvIRyxtnUX5lIJngVg1zOD&#10;KMfcRc4djr2MucLSEsbJGsMpP3pXYwwd9yL0OgZUxxvonsaRti6UL1WP9fRvsJ6uNK+3ERSW4IZj&#10;tRu9sHH61rY19nPeNdLaK5zrPf52vT7qeqGwg+rat4NeR2gbKM+K25ayNz3njk166MqGdGfHsRHW&#10;e67raCpCcdhxKf1uv0M9rNsX0/bcts9XXw3sd23YulHYvfJl39O7br/H3+38xVn/1V4nepSLHW9X&#10;WNZ9wb4WdISX4B/DVrmWu3cv5uATQ0hXeQZH77XZ2DzyHhxnomNAo020c0NjaAePPo8jJffsxJGW&#10;Kd9xwnMLODpwnPPygVH8tjyP8e/sPOaNQ6M4jjKdw1xP68yJKNrlVg3vNduIO5HG/MWguMJ1a45F&#10;dULo6hLmnlkeA5rjPGxlFWPxTIFhVpCPWhH2Vm9j7nrmEtahDCavYF48MrLTkfUKImlxbTG1FWfE&#10;ZPuQhnPPPOvI88eRv0tLyNcbv/c+R+7YibgKfV7Zn30Va9S5KNY6opzvHrhBxwRhPfLUyeccuYjs&#10;Rc6cwHrM3W/8IUceuQlz91wS4/uFaXw7uHARaycG//W/fsKRU1Owh0Qb6feO1UT9aXDNusk5ku7b&#10;qNXwu98O9bfqsaTuB9nwRtKPoGNA/XXKICgMPaf2od6CzhJcGzGI0Z7d9ojrMLcfwreau/dhzXCA&#10;TUwqQdtNYl0lEYfdaW271cLvba7dx6RaA3di4r/ptRlKQ53fDLSOqWqeTcHOkjmk3x0jcv3DIOqe&#10;m6n2CL/pmDl90mhwQUN1cWEVde7KNNZ4pucgI/zWNTbOo3o7GBrF0cJ9dbxbp85iacSV4FqIOzbi&#10;ckVS+eP60TPHsc50Yhq2O+Mzvzrrszsf4fi8xvULd+7k2i6gMvcf7e5HbzvjOz1+M3Db567ncN2y&#10;7FTP+aEy7PWbgWsa/N1r2ns/b6fJQOkKiqMba5/X+7b0o9e97zgCxkbWNNFLN8cHquc6xi3GoxR1&#10;vJnqWZzfLQ3qtPuVIvqexhDa5Qd/8J2OvH0XjHIojQZ53070p9dOYk3liY+/6MipRay7vMZvKvEo&#10;wjHw5nqwXfcYUOmZ+Yp2rB1APuzxshDVN94eZaExhODG6bbTbFtYNxWGPZYQetmXDfu+fcynwg56&#10;zk2D8z/QFZd1DKjGV0KQzQfd74WNjgHtxOr8r7TpyEIh1qP/1LGRekc22qKNNzSWZT+ktjzOtj6R&#10;hK266wDUmT9fbtFZi016xpZuX0d0H22J55Rmf1m49yJs1ImuZ5k//7sGbtgQLvxNqP2OYN9X32Df&#10;977jA4qzu3Q6v9m2ymcDQR1fbxrXg+LS+n9XPnjt3YfslcbAeNk2BoUt2GH2Cm+jd4J0F5i2HlB7&#10;dT3pMVB90vNBa5G9jp1ts87ZYaS4l0H1RFMetQ86Jl/odQzo0BDmJYf2YU6RiePd2ire1T4Mffdr&#10;cN9CpYb1/TjbeLXX7h4bt9329MNHIg2OF2v8hpPvQxpiajvVUDA/jSrGb01+y0rzW5z0obUrA3t9&#10;r8oxqr63lCpIf5LHhOaok1YD+axU8fvQIO7rSPu2b/yWSjFC1knpv1ZCuk9PYi9DjUfrl6sIe/s2&#10;9L2aG87PYV7WYjhZ7gcyGG5jXHlwJ/YubD+Abzgttg6xCuZpqRa+jbT5PfXsSawDbrsVezbSW/F8&#10;Mofnb7wV84XUVszvDKKc10KbIUKECBEiRIgQIUKECBEiRIgQIUKECBEiRIgQIUKECBEiRIgQIUKE&#10;CBEixHcR0Xp7xtlud5FMSefn4TH25JNfc+TZV+ER1iphJ+PoKBjLCv3Y7ZbKYBfk1BR20E2TXSeZ&#10;xg77vn56dHWQSGJnXyOK3YQTw9gdeGgXPHczZGnJJrALutrEjr46GQkKo9htuC0HRqP4GHfhL2AX&#10;5Yf/5COONKi+hp16h7fd6sh2Ex48JDGJJMkCol2gbe70lcevvCfl6SvWkEqFAXSQTtIrxdqF6jKr&#10;kcWsQW82eevIk6fF55JJ7HCs1RC3u0u8A+0yVbzy8MmT3WmeTHFFMauRfS45DA+eYh1hiVltsB/e&#10;YXEymxkslBH2zFWUXaoMr7qto3gmmocHUF27ahtId4X5jpDtzNuFy/RTp8q/QZTMQbkcGeC4C7Uh&#10;b40uZjXuTq0xbNrhSD/0smUXWI+yQ9h5a1DljtcUd802aD9TTbx74RQYpPLLyPf+HWCvqufA5lKl&#10;V2FkBV568q6s5GEDBrjT+a0ID5Crs/Bqmr2Ad9Np5EtlK2Yc3Y/QQ1u6kU1IPwa6Jxtw9UidaOeu&#10;dn1rB20ygzBGM2CfetMbH3Jkdj+8Cn/r/WCj2pRBvTEYTqL+X2VZXpyBbhqnwFR263bYzfB2eDCm&#10;d2Fn7LOvwu5OXoBnTKoAzZSZlvos7M4gvoJ07hzErtmRDOrH1nGUXd8E7Gzv7WAP2z6OOP7n36Be&#10;X/raVx15aBhh3vBesGx98xry6YBlN5RD+kfzSG+9D+kvpFHGbXpzLNFF7pWvwMNnax/qz64HsMP3&#10;+XPYhVxf9eI4tAPtzyKaysjcEvSYLiDOTWSKHGS9aTZQTtkEPWPTSEt/Hnp46qNoa+tzXhzv+9l3&#10;OPLpi7g3VOZO8Qh2Nz9+Bul6lkw/W2bRzubJ5DOyG/kYvwW6LWaRz9FB6OOmW5A/g9klhPnUX8BD&#10;b2AacZVbaA8qCeQruxu2u+XIjY6cqiBtWybwfrIK1r10FHX78qy3Q/5SHXVu63awsE2Q+TJGZpsW&#10;vTTLJcTdXoT9jMXw+2AEdrn39gcc+devHXPk2ctPOdJgRx62N1VCwazUUH9H0mgLB8eh/3my7g2u&#10;oqHYOk9vx/Oo3yvXYBubNqNfGhhBORrUG7DhQQQVuf3RRxz5yuJxR740+YwjRzZBV/sOIo6BEegw&#10;nUebmoqhvJot3I+znUiTdcgg34KdXJiDvX3pSaTr9OlvOvLsCXgmV86hbOdW2casQO83bkN5/pcP&#10;/KgjUyPwZpsr03A7mMjC8zOavNuRv/1plOn/99993JHZa8hvmq6tZXq6tmnTLbEFXQeCvDqiUejI&#10;9UTgc216Qch7zfb68KPGfttmVtM7gp0GNaHtON5rNVBu+QyeS9AtIk4mM4NH3go7+eVfRbs6MQHW&#10;sNbwLY587HH0BS8/hno9XKaHO1kDKxXYZZZeHxnGXadHrYGbLqa3WMTYKE9G1P5+2FGN9KbKVhXF&#10;41636I8QpQdt5w9IA9dTEvF6XmeQGgsl5K3GMNr0ylXfnaLtNjjWGBj2dJXLw4brZAkc3YR6n2Ff&#10;mycb1ZWrYBcYZPubz+C+Skvss6ms1wcLLXq0pMhiqv6yWMGYVHaVSEDG2X9GI3gv1kY+G3V665Sg&#10;63QCbdFnjnv15T/+6WccOTcHHSQqDIueTDKTOlnrYvIg6zZZBypfyzFtDcQeYrOhCLZN61p3kwFs&#10;MAZuvEyg6prGGrpusS6qPslW5FFv3zcQC42bPnkVMdIcXXh2H0R/f62MuC5xfJZjm1+nu2CQl3cv&#10;NOjl6KZf+WqiTHNkbU5Sju2Enb7hEaQllsTzW/aBLdHgsedhB099BOOROMfrCTwaSTPvqjfyGJX9&#10;pclIqPGkXW5+SJ+BbR7rsd2+2egVR9A79rN6zmYRc9+nzdjhSdd+2M+4cbFsg8IQ0588naVL//Mt&#10;ywa93xCG4mqTiUlhe/fXlpMtDTZivLJ1txGzmuqy/2cxIApB5SHY13Yjo9/XhroWdhwNywtdYYhR&#10;0Y2TbZJdv5qWd7FBVzot2L/LWzoI/jSLjcEtS0o5P2r+5W+XDPSc2j+lwQ5nPdjP2O8qDQo7SPoR&#10;ZGeu13cAbDsTtK7hT6tt/+ulx6BKu7z9brSNiRTar9k5jHP6+9CGdgKG7KBORvdmDfqfm0ZcKyto&#10;fzVXtZmxNBaUfSlNLdIf+p/vqsfyJnb+70aMNmCXk183Br304N4LeNaWQVj79loEhbFRmDa85606&#10;68P1jiWC7G69NCkM1S07TBdWe/WtQCy6G5WlmyarvVI29Jw/X0F5dNvuoHx9C9iIWU0Iyofqi7/P&#10;MvCr2NaR+y5hv7sReuW/q+1mmL30a6A4db/r2vl/LYL0rndshoug5z1Yz0e9OXgijjbl1iOY4xUS&#10;mCMsz2DenEpjrvGm7327I9/8XrCXK9+pAub5SwsYO24fx2kAU+ewtmKQTWCu0yDT8/BmzKsKXD5Z&#10;JmN8PIkx6sI8dUnX/iTnNS0y+SfZVibSWDsxSDE9tSrmROVVrIE0NJfLaq0ZpQAA//RJREFUIM65&#10;JZ6IkkE+Nc9cncGcqFWGLs+exxh9kicAGGzagnXUpVmEOX0ebf3uGzEvHjmA9ZRoFGF//gMYR1eW&#10;kdHaANZy73wY637jw1wLKnFS28H8AvqT9jLymOR66v6bcUpDdeE1R06ewLplietlC0X0R2kylb/h&#10;7vc68vYb73FkrYT1v1dPPOlIg3/763/uyAWtD2XwvaFCRghNqePUd5Pl1yJ7VcOdQ0Fnuu+3R9VB&#10;9Ye6DrJZ3bel0Pu9tfaN1HYjKEy7TjZiCC9JhhyDOk+PSXAO3iBb+WYyQNx/M04v2D6I8hiIwp4y&#10;GfzeZlg1DmS0DCbmmYSvrUpwHK/1CEFrHa5OyULfoGxxvqZ5QCGN/IjVPUUWHgO33dTaFL/1aA6r&#10;U2baZJCtcs5X53pykevo0/P4DjV9De1FjetnBmLAaKeRZxFi9HMNJJdFuyAGu0QEsr6EtfqZSZzE&#10;8Sy/vc3VEXbFlw99p9AaSYJjIOlITCm61vhLZS0ZDO/33rbnYaOgNo5r42fs8bM3fun9Xq98aixt&#10;/2bXD/Uz9nP2HCioXn23ITsXlD6xA7r5sub3qu9xrn26TH9cL1RdSHBuZSBmtVUyqy3TBN/2Yz/u&#10;yPv2w3aXZsHEuXkY7cCZJ7GGPXsV9elyCTZ/dYlrJFWkyQELxmNUg7ThrRNB2nrXtcr5esrFXd9T&#10;2+K216hXbhkzbYLu9xpbBcVrM6q54FzOhhuO2NJ94dpxtK1vh+46hWXDNlxbsfLXC0plUP5iZOzz&#10;+rq1YcZZMP5xnNteUWptUd/KpbMYGdSSWYwpxKgmW5Dt625Qfg289EPa7YKXfj0H6NpmwvM/p7/F&#10;fO7CGj/b79rp7WZNXXvth80W6MJi2ReCyrrdQ2dtfhfrTp+uvbLsiQDbfj3YiFnNQ7COgvQXNFVd&#10;T99+XO9z3yloTLqxLgCVk6TNtqd642dW8/oNjhmscWKGbLliHhZUZ8USpjj0LcjPrDY4hG+vh/Zj&#10;/pXhfKxRwnfTeolhsw2pk1mtxpPu9HlSp2RV+IHMW6N3hAOXZY1tiUwyrXEY92N442GkW/t91Cdo&#10;j4f2DrUTXj2SrvSOvut1fnH+V/p0olCOe4hK+i5O+rcx7s1J87kmT6sz0LhScUm/DUxbIldn8P3x&#10;8jTGkfw0FxkcRFyFPuR3hfsaMgmMR6M8dc9gWwFzoX3bDjtycBT7CoYKSFeBZb7CTRInL2JeNjSB&#10;D+eFPpTxTARj2ME7oLNHf/hdjhzI4DuhQd8ywuzdSoUIESJEiBAhQoQIESJEiBAhQoQIESJEiBAh&#10;QoQIESJEiBAhQoQIESJEiBDfQUS/evyjzra7l1474dwoLWP73eIsPK8WVrH7LpbBXuS+DLyMam3s&#10;uhOjyeoKdzZyB2NhEDKbx05Hg2ibuwa5r3nbBHbTbZ7ALrxYG3GOjmLX3ugYPKzqTTzXiOK5OneN&#10;9vFc10w/2IM+87nTjjR45lNghNs3hLAi3JlYoAeP2Bq0XU8b390d89xkqd2JYlYrkcnMIMkw5LWt&#10;HYxlnmHb34+divKwkldOigwLDXr6yPu7SV0qDQbZLLyWPWY1xKVdqFOr0G/l6nlHjtGTScxqq/Qq&#10;ivH83dFheLcl+uHZYLDA3alXLiKMXBXsVAorVoDHm5jVWtw1WaVnX5z5leeYdKmd527+HeDHJHe8&#10;axdqiywtNrNalOfldyKHLCG/w/Tm3rwT+cwPesxqjTTeiXHHeJVbZM/Ow5tx5gzOzd3Ls4i3bAbb&#10;0zx37dboHRKdg1eUziSOjtHDroMl7rq9chGMMFNTCLu1iJ2y2Tx39nM3rs5IljeYylE7fGUTfmY1&#10;u6xrZIBwdz/L7mirspuhrbhxyz0ot9oCdLZn5w868m+/AhaopeVXHGkwWEA6zq1Cz5//CFiBtkex&#10;M/bRu+A12c+dsWM3vMmRU6vQ8Zkp1LepZXjOlEvIT2zVy09fHMxO+3agXr/4xS848qGb4W26m+cY&#10;T3G38OxxsLa98ApY2/YWoLub7sIu69N9sNNGG3XDoI+23MpDNyMFsJdFefZ1mp4LpSXsLr62hPJ6&#10;5Qtgq7r/CNKw98E9jiTBXEe5yI9BpYxyyOVRv5fp+fnKS/DO3LsDcU4MIx/jtM14DvLsWQT6tc+B&#10;vWr3VqT19nvA1GRQTsB+jk1+w5GZPrSNW6Lwrl1KIT9feAx1dukrYNHaMY0d5UfGUV433nO7I7cc&#10;ftCRlyOoZ9HNsHGD0d3bHXn6K7CT1VcQ5koBYda30pOUtEE7b4SX5HwFXrUXX0X5jKbg4beNTFOZ&#10;sYcdafD0JGxtJA07i9EDs81zzeeKKMsq2ad2UmdDTeghugw7vOV+MN184Sq8jVsp6MWgPIN0X1gA&#10;O5jYsY5shn3V2bZcLIIBbk8UDHGlb6LeLL+KPmI4D932D2NHd7ZA5ogO6tzZ3k9vzNY26GR2CEx3&#10;lRx1sBltxfZxPj9AlieyhtYoB7N4PxLHc62mV18G4rCjr72CZ37/T2Cj9Suws1gM71y7gHxW5tG2&#10;76ijLfrlf3abI2/4Cex+n63TG5wMbAbZFGxxLA8dXaphh/x7/tHvOvLqiyh7dufuWfBqg+QRez1Q&#10;/ygpyANBsL2o5MEgjwbdV9tpoPTYzGo2uuOGbFL/sQbKJZdFmtL0sk+zbzD4gb8PXb3pUbZnW+HV&#10;ndqCenH8FML60gf/1pEjbGs0/lmtQ4cDKbCLpeh1JBYUgxLZ2HJkUJX3b62G/Ok8/RbrpMYnYipU&#10;PqmqTv9D/fj9E6KwNTlgqn/J5nBfYw85WHnjFfbVHBsJSTIctdtIu0GN3v4FjjfkcSxm1SgTKMfl&#10;CD0VU3SJaTIf8jTJ5JAmlbeB+r0MPYr78hi3pHMIVCUeJwOByjzGOFJxpCHBjGp8M5jG/Vfq0K3B&#10;r/zXv3PkufNIZ7pBHdCzRV4qUfX71GkQguzUDz1jP6sx6kZh9GLt8PQHqTDkMW7XQTGr6dr1zOR4&#10;xh2T+FjcNPZxoZ/ohZem/rfsRltfiqFsJ1/DOD4bhU4bYi5g2vxlL9j37PSLaa1Gb8ehKOyxUkb/&#10;cegB1OV73oT+v7SIec++3WhDDW65G2Oe3/p9MEJ8/eOfc+RoEzbQom03U8hoiX7tqhcxet13Egt5&#10;HbCfVD6jbDPtfOv69dhVEBSW50nGsDmPkeOrHWevcPWM/azMxX5XjGqdAoQklBZJAzGrCXZcncAc&#10;obBlR26c1rjaDZteyAZuWITeDcL/Dma1mAK30NMTNiD9LcvLWXHYzGp6v0VmFlenPZJgp9OG/bud&#10;NDut/mt5X7vpYVC6DmJWE8S8YOcriHnKj6B0SdphB0k/lH4hiHFJsNMguHanuup7Tm2i7gWlR9dZ&#10;Mr/e8YYjjhzdhrbztbOYRxcbmDfI+9YglcYz1RL0P3sa4/Vymc8yDWJKsxk9xAqhuqiwe+VX92wP&#10;fTd/zv8dybC857vDsmHrpq10W/clBfta2DjGjcMKCtvD2nbED70r+w4KS7YbpKP10rDRuMS97xsr&#10;GMhm7feCc+PVa7u/Vxh2OnXfk3he8PcrQXm0mdWkq+8kguJWnF35tNPAeu+H/Y4Nm5VGabCfX++6&#10;rTEO9ajykV4Vpn3fTa/FLCE2iKA0G3SX8doyXe9dYO3zDZ/F5TMI+5aD8PROtbBusjCLNYRkGvOt&#10;h94JhvXv+WEw4g/z5JFKG8+Va3hv8zjWWs6f9Fj052fQvvaPgkUgNYz0LL6AdZVzl8BilikgDbfe&#10;+T2OjHGdc2GR7Ohs/0Q4lfGtiy0vYmxaKuKZKFkPslmsGeToVb9QwppOPIPxb4FrbsVruN47gbnu&#10;Fz8PRvs4ploO8oPIx/lTWLebmURbf/Mb4C3fymKtbQfXRv70tz/gyArX1saOYB128x6scfWT3bhW&#10;9eZfd9wDJrQXnnrMkWJt2LaXHv60q8uvYS3oygrnzSvQRZzrF/sPYm3n8J1gC50Yhu6/+dgXHWnw&#10;2/8Z8/fZZZzOUuXJMAmu3ch2xZIgyN60Zu/2YZz/qx4aaNxk180gm/W/a2A/1/u9te+IpTnoXUnV&#10;K7vuilkt6pvaxvgtQPVY+Uq0WT7U765N+B6zleuz2zeRaYEn9MS43t9iOCrfRMOz5QjXIeIjGGOo&#10;3eIw301DMo5yijNt9Sreq/EkmRbXHLNcW3HXOzoQm7zGHTUFzrDFUNSKc33SnchAimlulYxTi5xP&#10;lkre2oiY+GpxrFs0K6gfTTKOzPFbwrVVpLeuU2io0+UlzF3rbeSThx1EmvxWZ1Bje9ygTLJtE+tP&#10;k+tlTYsZp1sy8HXQ2/Z6ofdzbl/wOqD0CcHjZ0jbtm1pEBWbt/WbWz9Yn4LC0lqDrY/r1893BhpD&#10;u+mH6Er39TKrqY5rXSfuX9/hdzkxqy1yvfS2R97iyAdvQptfWkG/V2d7vHIK6+btNjqS0+yn5lex&#10;7hyteW2/y6LNdTpTOw08vVr2w7po59seY1xPudjrymqHxazW3X4jjbpO9LDtrniV3oD0KN8qp0DY&#10;laADN106VYJhaF5/vXVP7cZ6gCaC8xGjXXm/6w2gxXVw//tNS89RLrS6NitGNX5HTafZlmtNmvnU&#10;+3F3jBicH9WfoHwEMacFPe/Pp55x82OVqR2W1K7nJMUy2Asq0eD0EBazmvt8ANuZ/66bbi18E3Z+&#10;1r7VAwFxvR7Yc6DgfAfrI+gde13Lfk7XPare68ZGVaxbt91QfQ7WAWDbkxC11kx7M6uhbrlhME5d&#10;J7mXQe2WnaYiGYo1ftZeEO13MBgawx6GA3vwXVKnscT57a9Rhmzyu2yDzGqNFsZOOpGvwfa7YTFh&#10;+gu2m1kNssH+Qizu+ialMDS20vc7jSPdcSlP8DFIcnLW4p6YUhH9oJ6t8DtSlOuW+t5V5IkEMdaj&#10;TSOYv2RSKIMGWXUNdIKA5thxfjubv4IxaK2O+1Nz6KuXiiiHdAF97egoGbA5JuzLYT7WWIVODQbJ&#10;gj2xDad+DRTwLXOIcQ6wnzk9jX0hhd0Y/9e49ytTxe97bsRegZUJpP/QA2Dh3pvDdxiDXZ1/Bngj&#10;RIgQIUKECBEiRIgQIUKECBEiRIgQIUKECBEiRIgQIUKECBEiRIgQIUKE+C4i+qv/7sed7YGXpsBc&#10;o03nAwPwWinTGyWZxo64OM9vFZtRvYUdcfKkiccRQCaPnYOZrLfjL5XEvUND2Ck3MIide9ksmEdS&#10;OezcG+NuyqEh7NorVRCm4ipGsMsyg035kXQNu/ZXagjX4MJ5pGd+FiwNl6eecWQqwp2MTYQV5w7A&#10;BFk33B3zSFrnGjJOJqBiETs3DXI8G1be29qsWeFO0YEB7Eis1nGtHadi0ZLnVYphi1nNv/NfuzTl&#10;kSzPo0IBnggz9LqpTIEFaWwYOxxTQ9gduVyBzuNkWBumh1OSrGIGc2SGunIeHnGFBnZcbhpCWPF+&#10;6JdBRJot5KfEHfIJ7gaVV7520EqXDR+zmu7pGTHGRBPIZ6whe2FYpFxxvbhcZjXswp3YAVspDMJj&#10;0SCWxW8V6nupgrDOnsMuz9gyPKoObMM76QHoZKEK9qNqETtQY4t4Lsa441vBVmVwmYx2Z1+FfRUX&#10;oLN4CTascovLy0k7+2lX8k4RO1CaNuBnGZKOdIazWE903/VGJaTb0XEkeOImeEHOXEG+RnLwasuO&#10;IrwTp8GmaFAqwubOXUXeL7xw1JHbt+LZsXHEGeMu3U3j+xw5NY38zi7jvaUmdgCnlpGG/hTs0GBs&#10;DJ75fUPQ4/Q5xL8T6o/suAGMRc9fhcfYla8/68j+To03uOdBMBctDyOt01V6lFYQp0FfBvVieBva&#10;gih38pYjsKvSLNjyyovQyQo9eRZPgyHvjsNoc9pj0GW+H/bVkOdgB80I6kWpgjKem4MtLJGJb5is&#10;QTcfxO7g4TF4fb74zFcd+dJRyJvvhA533ADvzuWqF0e5it3Op8+BTWuoDx55m1Jg2xochNIqeTDC&#10;fPMpeJKmv47n3jEBJrWBbdB/Ogs9XKatl0bAvmWw/QDy/OQHUB75SeimkUWbsonnSW+9922OnKW3&#10;4CsnwfBVZN9RqKMO7NhJL+StKG+DZ84irByZx1JJ2NXCCsq2WIX95Fl3t2WQpmtH4el7cAJt6Q0/&#10;+EOO/Oox1OW5oscO2GiiDFcisJ8RbtAfrKNODQ3Ae3hkB9jmTj0Gr+erT0EO1mHjBbbnA8PIR4ss&#10;dwYV9nupGPRZHAZjRGQHyis7gPQP0BvtyCEmIkd952C78TjuD6WQplYFbWos67kqs+uJnCBz2mNf&#10;h51PPot6MbMEXZ47inYgWoT9vf0OhPVL/+anHHkpgfKKR6DjeMlrN1I8n3xzBukeHAfb3Pt+488d&#10;+YmPgClxVwX6b9VRXlWyBql+2fB7asgDwZZCy/KSsqH2TgxrGmusYVajtD3aBDtuxaWz/Zv0UMjF&#10;oI8mPWOj9Oi9hZ6BBu/7uZsdOTQOvd6yC/U3P36XIydn0S58/I/+yJFjixjfxNmJFTkGybPs4w3o&#10;skVPEwO1+XJoLZXwW5NeHHl6O+RysBd5ezfoHSKdtVvIl+tIRu9cgyj7nAY7pQrHKfIAT9ELRF5q&#10;0l2Ntqo+TB7M6ucbYkXqoMm/JV0vGvbrKXrPR+kZ06S+my3kN8rxmTxPFLK/fOUprvQo3UNkN3XH&#10;XWmmNwmdJFj2WXrrpJKIK047y5D5q7TZY239p//1U4584SjqQVreOPR2rrN8WtQ/o+iCbZ+9oHSr&#10;XxfsdzWmEOzfE0zjmjrp+9vAHfcGSDHEqYxlXzF5VzFKfxw2qxFN0fXYSTZR1pt3oa+uJWDLk6fB&#10;JJGO0ubl5c56rzj8ufTHayAddOWDY9ZIG/Ug14dy230QNv7w29Fvbt2Bvnll3htbjPVj/HQpi37h&#10;Q7/3fkfOHQfDULyOOOpkHijTptO04RR9g/z1w6CXLdhegjZUL5RvO//XA3mOurA8rIOkII8zdzxK&#10;SNcGQe8qzzFWELecpBtfGAZeH9AdXttieBTsOOWVprg8vUPqej1WLYUZlGf3dwYRc3smQM1FT2a1&#10;gHwEoTt/vbFWkwQNzLY9XStsW4qpwK1PrJNiWJNdfitw82Ml2M/YZeBPs82sJojdQG2QzfKo54OY&#10;y66HWU0I1CHrR5Au3fz6oLZcYcjzPQh23EHwP2e/Y6fDvh7MwS4HxjgX3AyvzhXOlxNkB87kvLFF&#10;Povx0uR5jDkvn8IcQf2/mwaYTZdObGY1ebOuxdp7XcxqCpzYiD2kF2xdqT5v9G6gjq05+/XAjkPj&#10;4G5cf92Tndlh2x78NpQvm2nFqrJrYOtCUFtow86e2LV6QfahOLrb9vWh5wV/voN0oDdcXbiD6/UR&#10;FJ6Bp1c8Yz+r34PyaT9v908Gaqvtd4JY9uzr69Ftg/MmtbeSSo+kxoRd/QXbTDeOHnEG5VnX3y6z&#10;WiTtsbmM9eHv3VvQ9qXJGr1Mr/QWWZHueARzvx/7h+9zZCKKOV+6j3MOrktlYwintqB1zs5vMazR&#10;1DgPuVrEmuKnfv/PHPnsc685MppEm3rXA3c78tF33efIXAZz1vIK2uNKCesgj33hcUcaXL2KNaqZ&#10;GeiiHkW60/Tc33sIrGZ7b8DaVq4f85vxQazDTNCTf3EK97NMS7GENQeDk2eeduSl84i/XsIc9Za7&#10;kd6BAmxj5jzWdF5+HrLENjG7FbawbSfWuFZmoetUH64NHrr/DkeeP/mCI9NZpLfRpJ1xLq15/fkZ&#10;lEMignWvayfPOTISR/kdvA/fEkbG8PuxJ7HeYXD8BPI204SOVi8i73Oz0HO7hXlvLIrftY4hc6tW&#10;Mb9Rv9SLWU1/B9Ut+9r/roF+X/c9i7UkRrb4oHc2agfqXPtJxTC2Mmg1mA7n/847/DZS1Xo4q3kf&#10;x2OpHMK8+wasNx2cwNxqkOseCa4p1KvQWZy6NIjypJN5Mt3pG0KS6xQpstG7bQw7uyTTq3mkTlCp&#10;c21FbY2BWNrVftXamMupz4rze1iZ7CFen4WM6lSXNpk8ymSlWF2F7RjU+d2kJFbZGupok3k9P4V1&#10;zGNX8B3imr4LSZkJhJ2tIS01nUrDb3AG+p7QIvt32+341RdAKt2C+ne77O35jB+aTtrv2Pan9tl+&#10;zs/K7kfQOMEPew1EYXssNb0DUX+0Ji2+729rgft2nbPz0byO/se+16Wz7wTUlwYEbevM1oWYcSKs&#10;ywnWH/2eIhOOQZRshSvLaG9X+VNhDMyJ996JNbSBPNJUmsZzzTm8ly+g/X35wkVHrlbxXLPuxdHJ&#10;Cf+Xza7Vs1vnrAxbyy0u7HGCgV22gj2XsNtrm2HN+x3viZWnF9w6aaHLbqx6FGQz/vGzdOHmy1o3&#10;er3ManYa/HB14fy/DqiboPTbzEUGbvrde7DJVBJtv/oAfR/vhO78b4clBu8IWS39ulJ63HxYbHpe&#10;3IB0Zv+uMrfzZ79vYM9ZBZWG/Y7CtNPaC0G/2fOrttX2u+8FlHWvu6p7dp4DddDVJ6xNlP3eerDf&#10;3ei6c8f5v2ccAW2/3YYGxRFQlXvG1Z0uIGhNKkgnve7b40RBz/bs93xochwtKK22rTgIWItOiFmN&#10;78YTuK9rjY/LHAeJWU17Wwxy3Id0cB/2ahTIJp3kGK7J/UktprfewFiu2uSYjvtftB7YovW6wyBf&#10;/mO86VZJSj2rtrTGOMWoVtfJHBxv5ngSlzu3ZTtiIGY1abHEfSQ6ea/KfCX4HTydRbu2tMD5JL9d&#10;jQxi3pNk+sUsZxCjnnUqYZYnDRXZ105xf4W+QV+ZxT6KKr9PDg9D57u2YW40nMNcb/qVY440mDiI&#10;cfvh2/EtvbaAudImjr3Pncc3kWttjF333oNvpEtNjLlzPFVqSwF7PjZvxTegQ/eCWW2QJ3gaDFXw&#10;bA/LCxEiRIgQIUKECBEiRIgQIUKECBEiRIgQIUKECBEiRIgQIUKECBEiRIgQIb6ziP7iP37A2eaY&#10;GYZ3V5GeL6vcNRgnHUKaMpaG50uLu/DKNXqnRLCTMZXC/rcsPU9yOYRjUCjg730F7LbPkO2nXoe3&#10;SX8fdgQmU5D1GmSxyPNaU9iR2VjG7rvqy3j/5q3wasv2eyxOZ6+BLef47HFHztWwKzAZwQ7FVB35&#10;8JjVsOOxzh3X2v0pRpAYd0T6mdUKZKMRU5pyKu/hwUF4o4lZTXsD9bzYUhL0LBOzmn/ncx93RZYq&#10;iFe7NcW8ssAze6tXwVw0Sma1JMtztYZUJcj6MNgPb7coPf0Mlrkp8+JZ7IYcaKM8xgex8zI5gPIq&#10;aXcqd4GWuJtaXk+6L48meXI2fLs+7R2/3vm+0GWMzCrSps7bFbOaPDgG87g/vh07MPuHPWa1JHej&#10;LpI55tIMvLtnTsJDcdcQfh/eDNasehoMN0Uyqa2swHbS9LxKczd+awLPG7w2i2fPHwcLSIZnI8fI&#10;iJUQEyF3C4shrsZduPL4b5CpRGwwfmY17frNsKxlk9oVLcYBe3f0SB7XA4fIDlJFXItzoCK8+41g&#10;BpqaoVI7eO7rYNU79dqLjhwfYD3I4N25FdSbOvWfjkGHy6vIr3aDy6lrC8ugf9hjo9t/w52OnLwK&#10;/UZSKOOJzWT5qyE9T9IjNBOHzd9yE3b4bjoEm760RAateewIltenwfAEPHhaadSDpXmkb2Ya5VRe&#10;gi2M9MGml6fxe5476rfsRFpW47ifpM595FqRdBbvfv1JxN9qoJ4cuhFx33QD9JuJg/XsU5/8vCOn&#10;z4MR67b7yai0GYEukrVqZRbsAwb5DOqgvAXzrDZRsrv0k3loMAd76T+COK9dRZgv/jY8Tw/N4vcC&#10;GfImEVVkx11eW7l1z62O/PAfPunIsRWUQ66AOB75QXjwDt2El595CWHPzqHMX3lm0pG3HQDzXaoP&#10;7XVzDHXEYKoGe1ouok1Ic2d1sYj7zGanXBBH5Szq3NFPQGfvffheR4697+2OPPMimORSKdpSB6fm&#10;ka75CHZ5xyLQYboJG96yFeXW3wIzzrlXYNORZcQ1IJYXekHmyWK3uOJ5GUTpEVrPwBtg732wl4U2&#10;worWYQt51vMbD6OsM+Ow5WoOOk0nUY8GEiiHrJrIFN43qLEtzCWQ3heuoCz/9A8/4sjlaRjFiecQ&#10;V7oEj+x/8hNoC9/+0+925NHLsNPEKmy52kTbZDAxhjCHcsjPti3Y6f7vPgS9/9Z/+Zwjx+dRn5N0&#10;N2hkobNOYJCE3RYZuF4ZAdJmVpPU7zYjQKuHx09MXoQBnkp2nGpD5YFdY/+Tl5cIPbdyaZTB973v&#10;gCMNDt6PfqCVRFnes3ePI8e2PezI09MI47N/Ama1LSvwZEjHUU6VLNPQQBxpjrWSnhuo62WyuIQ6&#10;1GK2Buj1kEqhPouJqE5GA8+zjCCTlPqV+BpmNZRpZ/DjiBYZrNpt2KDbz6jtYbkkyeImXSpuQV6G&#10;BnF6KE9dRt8T4+AmwzGeZGkFdTZP9rNSGX2v+rgGEyGv1TXjCMsbSkwcSXk1xlH/NdbIkO00TY/R&#10;PFkQc/JmoU1keT+6w2Ps/Vf/4wuO/PrTKJdoBHmNpxBXi0yDSp+vSB1IZzZsbzcD6dv21LWxEQtQ&#10;nK5Bveqm9Kt0uXVNXka6TzZd/a6wxAZlj+sMNKZ2xzpURoLj4DhZdLfuRP9epqfPpTPoq1NttJk1&#10;egrFm93pd9EjbwZKl/LR4jg4SjaERBZt/Y2H0Vf/g5/5h44cHSOD6Sa0vQaDYwcd+cIlsDN8+hOf&#10;dOTRZ59z5PnXyIBRRr4SVEmUlbfNtER9YzwbveygJzZgQVsPesZlw7LftcIWbNttccy30XMGG4Yl&#10;3Vj31QZJdiYKEL7n9JsdpuIU86KHtTYRtdjdVJ962bTCtKXG8brWeDiIWU3eei1fmr9tZjXqxvZa&#10;XXNFA1OsvcrKQCHb+VR75uqK7YGk6ryBHXZQ+diIWm6sek+3/eHYzGqSDebQZne0Y1R+lBa9r/Lp&#10;BftZwb4W1USXDmXLPWDHm7T8Cd18BqRvwzR1oHt2uoKQ2Ixxwu69GD+3yQwbjaNP2LQJawntprc2&#10;Ul6CPVw8i358/hLiVD0xNcOBxaAmqG1SufXIRge46dkF3nF1xLGqrjdiVuulB1t//zuY1brDsq97&#10;txtBaTOwxwxqrzbKl4e1v69pY64TNmOiYPeBPWvLBqwhrg1YurNxPc912Sal3rleZjUbfh3b7Ga2&#10;/hWXPZ6RtL3xe7UxqntuXjnXcfOxQdnbcfeC5iNqdyXt9NjMsG4aGLTb915HnDYCkh8Yhl2fdCKD&#10;waGdaPMmOC3PxNDmrS5jbaHKBnvv7WAg+8l/9IOOHB3mmJdt5BzngMMZ9I/XzmANy6C0gLWQwgi8&#10;z4fILPaNpzH3/uCHP+vIepOLUAmMWX/oRx9y5B1HsB6eqOH36ctYC/7rv/0bRxpcnsYCQ6mKcW+T&#10;+m9Fkb6hIcx9brsZawc7tiFNu7bgdIbxzRgfv/YaxuabBrEONTzorSV849knHHnuHNcbknhnYAxr&#10;HEc2gz3n+LM4LeD0JfQNM2TPGhhH+mOcJ6e4Rn34EE4mMDgwgfWUBlnI+waw/qvr0+fAtL/URPnM&#10;FrEuU+V6//wk0raFY/kjd4P9PzcAPTzzpMfU34zinQmyzQ3VEdff/S3W886ewpw1EUW+ahW0w2J8&#10;b4q9heMxjZH840r97b9nIFsNksJG1wY2K1AQs5oQVP+FNvOjNWuDRpVtC/u3RA5jhjJPj8ly/bvF&#10;bwUDm2Hj9+5HvdndD7vs51xPjHkRzt0zvjlTnGOGWX7jcdsWno6T4+k/WoPXGC9NFh53TMEgyytg&#10;8CuveCzaMbVjDDPGdyJkP1TbWec6kdq5zpPO/64N8NuHWERKZdilgcsyyzWPFn9b5Sklpy6hzTgx&#10;g3HVIhPcJHN3Uke+RFinefKQ1iQc8J12i3G0kQ/3lAJ+WIlxDKGyp0ZdePeZfz7htxUxhits9zfa&#10;i2fDuNbv3WEHw+7v7fGy4nDDxGUHax+045b0w05vEOx6ZI+tetUz+54df+xbHFOshV2KgOK2defW&#10;I6YlHUX90bJLMumtHRpk+V3KIEm2mbkZnDRSzsPe+vhNdtcN6C/GBhBYgt8+W2WkZdcOtAPPPIvv&#10;tFdmWTe4LrsW1B3tSrryGNXW5ptm6UK69srAe0Brbd5vuI5ac2v9Lql6HtSeR3utS/dYy1gPbX+9&#10;7sBmN3bhWw+109nplB2hshazmm1/QWmy+5Je6M2C7SEm3XTNhXDN5fA10Pp1lOmOJ2F7OhEt5Vt3&#10;MLDXJToF4gi77KNeA9EFlaEY0m2onevSsQVXt7QdAz0rXdnMe0FhCWorW0EToB4IelIxdcVp2bry&#10;0aN4utJv25PgxQGpa93u9d7GYQEbXXsIut+JK+AnW81eute+YLepQWn3ww7jepnV1gvbTp+etaVg&#10;P+//hgN0tzVBYUrGefqU2xb67N+gRkY1nTAoJrB8npOtDvLcx3LDQXxjG0izvdKpStwzoFMzxKxW&#10;qmEsl2TnVecafIP5arId86+ddDGrMd0ttlMus1oFcdf47dNlVuMYN9OH8ZjWlRM+e4tz/KVmp6wT&#10;k9jGaN1SzGrRJHS4soDvTYNknRvuh46a/Iai/Bvo9Dt+Vo3kqM9CAt8OL02ij9a2pCK/zdc4F4xx&#10;E8f9d+K7fyGOtvabX8CpQgajnJONbsb3kQH2f/NXMa9d4hg1vRXj+MM8Re6Wh6GTBveP1C9g78ZE&#10;AkxtI9vxLaiQ50aFDgY4d+u2wBAhQoQIESJEiBAhQoQIESJEiBAhQoQIESJEiBAhQoQIESJEiBAh&#10;QoQIEeI7jOg/+c3vd7bR9Q1iB2M6ix1t167By6NUxm67TAH3G1V4fRTJ9FWqkRFjELvxRkaxey/K&#10;M/KbTXiBGeRyCGvXCNiWtINycYGeWPQYi3J3YbyJ3YWtOndPkwkjw93VI6UHHDmRxq7LTAK7FA1G&#10;d4Dl6HPHwBT1/KvPODJfgxdN3GWywk4/7TTXuf8ecD/BHY5lsiYYxLkLX+dla2/j9TKrrZaRXu1u&#10;b9L7RswTBv398CQr8zdtiNVZtnNFhF2bArvRpiHsZEyOwAuszA2yiQZ0OtCH3xtJ7P40qNKD4vzp&#10;k44cbKHsR/oRR2IATDIV7jiV50hFzGrMn3bQ2sxq7u72Dprc2aodvFnuIG3HkB6bWU2MZDG5d5Rg&#10;dzazWt/QNkcapMnYN0tWl1fPYydp7TUwYtx1EM+2R6GL1RjsML4I25hZvOTIXAXXGe6QLQ6jLAxe&#10;voQdpJdfBSPZGHeKRpVXstREabNiiNP5zC4bH3WWiuPa74Hq6oj1xN65bDOrSWZyqIP7boH32vAg&#10;6ttwP7wml2hLV5eRNoMvPgEmpYvXINNRsHzV6TF37SzqaLSK9PWNwuO0xZ3OsSp0tYNsg1u3wpPm&#10;nreCCcvg3IWLjlxdhrfj4C4w1lxcRHrOP/OSIweuoE059CB22WYPo226OA3mkvb8VUem4tDd6Ajy&#10;aVCmJ9mVCmwyXkLY8TrCzHD39lAf2ofzL6McDx8Co9TQLrRzC2wnmitIc6uB8jXI5bCbOBVHvcim&#10;kb6xceRnaRVl/NFPYifykUHYxGae7zzdgA3PzL7qyEoZ9pbOwEPTIBPBbuJCDM+2hxBHgruMky3k&#10;Z/MA7OrwfnjlFvYijr/4KNL94mfgKbp3Bm1NYy/0ctMD9FzsYM8tYC07eQ5xxVbQxo+RxWlqBR6w&#10;Syfg9TSyD3q/7T4wWs7P4r3LpyGvXEOdyG332v5yG7pqzMKDqkFWqVQOtt1OIX0qn5WzsOXp56Cb&#10;9z4MVr70buj4b/8TvIZzGa9taW+HLlb7ENbAdrYhGez6Tvbhet/AWxwZz8JG2ymU+aVzsKvYMsIs&#10;zSDflYrHENcgM+fmTcjbrntQLrMl1MXGPNqIdAU7+/fthd1kJqD32ATCTiWh/yjdvgYiiGuZXgYG&#10;mQieGcnDNj9/HO3yYy8inYfy0Gk1jnL64L+HTn79Z1A3b/he2OmJBbSt5XnU6bmqV/YHqJvCOOr5&#10;ni3oSz/wVbSZv/bv/9aRw3Mor4Y8RNm+JbizX23PerC9N1wvDvbv9tZ5O0z1O977vrKvq1/BvY3S&#10;o3ZWzGqxLHQYb6Deq33u60e5/Nw/utuRBvEt+K1jUI44PIR+/uBt73Lk0TOwja/85Z84cg+9uzNx&#10;6K4xAN1VV6H7HJnJ0vSWMFCfKfZVjQMSKdhTtQp7SsRxXaOHSZmeim5fHEGdSPEs+bSPUTWVw9/Z&#10;PoStupgbRV4XyEJZped7NsPfXY9K6FC/Kw3VFTC0GmgsMDcHL+Flnm3fX2C/T1bdWBu6aZKZNMaw&#10;ag3oqMGxlusV7SveBj1DbJYW19uRz9rehHSOdhnUChxTZeglPTwC/az2e/XlP7z/a448jqFShEOM&#10;SCPG9rWBd8X0Z9uhbNdFwHMGurcRs5qgfNpxiFnND4WtZ23GOjH5Ca02dCm7dOsPPZN6jfXEsqS6&#10;VKPHTrpjlQZiVtu2B216iR7il86i/4ixLjbobZ9oscB6gfmx82XLBl3ncjWElSJz4p33gxV09yDH&#10;EtcwLvi3v/07jjRI7Ue9uDCPevHUiaOOrKeRn//0m7/pyGsvwTjiS+gPk5xjVNk2+dlzbdje5b3s&#10;wsAe+6k8gp73w9VRAPOT7fEapEt3jGu973rS+eDGyXe7nrGuvfYZcehadimWOgO3TbDSZ6fLlVZ9&#10;orNbV/1x89mB/28/dLdFu1ccNrOa7qvcFNe3wqymsAQ3X3Y9pyfjmtzS/t14LW/HKOumoBAVhzwC&#10;VX52vfczqwm99OlHV34sN1b3fd5eWy5Ihx3H62VWs9GjyXRhpzcoX+qP3PIJkH7YrAw2s5rQSxe9&#10;4G+PbQSlxw5z7AD6wb0HMH8sljCecYlVomjHM+xHDRJN9JnHX8T4fXEa4xUx1QvyWrd14TGrBbeV&#10;nZTif1cXeEe2aTOricE3CLYeDOx7SpfaI8kg2O9fT7ltVKbeGNeqq1ZckmuBew2GEcSo1vvdzn0m&#10;rc3f17Ye60NhSgca09l10PZul4Z7eb3Lq9kuD+kwSLppCfjdIEgnyrP7LDsl/f6tQO2NHZeguFzb&#10;ttKrcnSv2d75IbYfxWXryo5bMijuXoiytGxmta78rL10w45zbK7rzh8UvL4O6LQMO51B6baZ1dpc&#10;wzK48zDWVXJNjEVjVbIf8USBOvW88ybMuX/q57/fkSsXMX9+9ihO9jh3mac1MK7FKY8RvrSMeVUl&#10;ibWEvXeAzWzHJsT1lSefcGQkjvWhZbLYPPpOrL88eP89jtw6iLWfbARrWx/4q193pMGXn3jekVmu&#10;80fSaLPLVazr3XMLGMbuOgw5PQl2tuEC1ld37QP7fptrpRcnwbC2Mo/nDC5dwb0s10kXaxhb5/tv&#10;c+TBPOaNj38a62Inr2EuOMvpm+aPI6Pob/YcxlrRux7x1hA3JTD2Lq+iD5q8gnH6uRNgNy6xf1lN&#10;0DOfTDIjWbbbLYTd5NruPbfd4MiLF7FeVueaokF/P/KeS2MdZb6BvuzrT77syAtnYAMrC4ijUoIt&#10;xDgurtY4J2z+/9n7zyhJkvQ6EA0PrVJnZZbW3dXV1XpaTHcPRgLYwXAwUAuSGIKgBAlwAeI9cg+X&#10;u1hyl4/k8nH38fCQj2JBgBCElgMC4Ggterqnte7qqurSKrUIHe4RL9zvve6eFuGZ1SPOeT/s1jll&#10;GS7MPvvsM+n2XUPo9DG/iduyWaeSwp3s37TtLb9NhhRjjCeYddSs/wKzl3Jj30KKeeStpTm3mNRo&#10;72rj9c3kgZOw1XsPYA1rtg8d5cnuUJzkWmgF4wgxtAfgeslsF/LdWMC61iLXGCpjKOPpacQRtkUc&#10;S4gho81TQ/LsR8X65qO2Cvvqcm0jy7FNTixoVFWG683ReBFtj8M5a5ffO9a5plpvx9jb8GiqT8bX&#10;XAp517MvnMM63+uLkKvFuifqjzyZ+2pkF2J2BuWLNH24bSje9SCnQ7YTyef1EHfGmJOaDNeyhTRt&#10;R7/jNhMxq+kefpvjMP9KHHouw7i33jVgzE3NcbrqSShvGNnWB0354/kQJG/PWAwxn9Vz4fO8bdYb&#10;83ccZpzfDma1JMZdyWHONcRaJVlKDuqc1i1MZrUqvyX6yLPtvnEN7WinCjsrc219/71oQ28/xG9o&#10;66irS4tYWz+yH+vOp1/A+5cXkKabYyXZAsgdZ5OJI2JYA3pGezfU38d0Hc7Pw3YZcsjuQxhtqpiI&#10;NN8aaq+HmIoGEFubgUQ7cUw73Pp++F6MCczsX8TUo7HfrTKrhe8nTZgH0DNGzofghIyjTFPtL+X2&#10;WH5x+83S9rS+kCazmtaBwnKieJJT7Vg4D2Y5qI6a+Y5DcUW6GJ0z3Td1FuUvWSPmOybM+0PrSeZA&#10;egR2ekIpmGklsehp7heHacmRXhHnUNxDvxHqve3KxcTOcW/9vV3URtMQwlSz4jTjNvujW8nHkHzb&#10;fBPwYV4f9Zw5t0uC7g+1W2HV29o+xFnfdC0MmVTULiHUWmNG6/iswy6/7dTr+F6mtMWI66M0g/nK&#10;PScxD5ssQrA+x2VpnUrE73gu2f03m+hXsi5kELOax3aiz8otPfnQyRQ9xqlTWPR5UuOTbgdxdHm/&#10;xf0+Tg73xaw2mMwGQT5mPFpzz/Jal3M56bDLsM8xXYs6atUwbpynPsSs5urExSiJVIbs3R3aUZ7z&#10;Wa+Oh9w2wh7Hzy2NJyeg924Xup0qoa8u9jCwvH4Z8x8flSM4aeod78DcrnMZc7/FJczHqicxBz3+&#10;IJ5zXPT3u/dhTrv7IPZ2eNfxvSVbxzfuwgTG7pOxcnn+M98IwuiKhYWFhYWFhYWFhYWFhYWFhYWF&#10;hYWFhYWFhYWFhYWFhYWFhYWFhcV3CM7P/08/FGy/y8yCbapGJqj1Ojy/qvzt1rHDb8PBLrv6Gu5X&#10;CtzZmOUuvoL2v+G3Q89HH/v2gMnm7uPw0PXa8F5ZbsK7q53nO13sUMzS4ySTo1duH95QuzLYhTdz&#10;fU8Q9lewM/MUPdJ8ZCaQxhPnsBvwqy99IQhzLezsy+ewg087K0Nvbu1KpwdHuNuTuxNdN8pPn2xl&#10;ikMMEu0OdjuKcU27JuWhUSph52WNLGFKQ7tb9byPKllMxNamtIr0NNpsI4716/Bwm52EJ0N5Ep4M&#10;LXkTM42JCXhDiKHFxwrZWy5eACPERBNxzu9Febnj9EZj1uWRIRaxHndgm7v4xSAR390rFhZBOsrz&#10;XFx5lLhkuMsUcD/cGU9msokcnjs6B1abCmX10S3DI+8yvaDPvvZEEM7T0+/EbfcEYa8KXbTpKb7J&#10;Xa4uvT5SDexmbXM37GaM2ePslWtBWONZwlXaS4u7UmULhTBEPlzu2o1sIgjCcpX3lw+HHqIZ7jTO&#10;hN5qQRDqNfSUY2Tz3OL80Pe+NwjT++D12cqg7hbbsJGvP/9kEPqo15HnL76JPHffAiPXRgN1c6kJ&#10;T9E8d/oenUZ74dFbsjyFnb4HaZeP3AvPucw0dtD6+OrXPxGE02XId+Q2MCN+7gvw+kyvYHfuu2/H&#10;btvuXajD3R7biQ143WzWIKs8uTrdyCOO4qX6DnSV9iDXWBkMSTN7sOO3UQOT0soZsO3dfhRppnNo&#10;H3bNIKL5vfBevXgDMvpwG4j7gQMfCcJUFvpdbCOtP/7YrwThXSdRHnvuuDcIry2gnXK4O/z6NTCV&#10;ZXvQ+WQFtuyDJjcwCBT29BR2OTt51sUu6ujeKdw/fhD5yVWQj5qLHdgvvoT2b3oS+ZpH9lPpcdQv&#10;H+0unr15E/KdfQXMNntzaGer9Mqrs+6efA/sMVeFTeSKeP/j3AG9QK/hvTHGO4eMTmvr8FbNpugl&#10;mMdvr4v6MdtE27inhftteqOO0/P3Jj1pn/oFeOcerUFmH4cOow24OsW6dgLhxB7Yyck98KI9ddd/&#10;H4SlKo2Fe7bbPaS5uAHdfOWJLwdhfQWslT7Giri30oE+Dx6APJUK5Lx5BeV04TV4VN9/N7w7x8dQ&#10;T1bIcJfbjTIf76O+XFtGfAcqkimVevAxeGmfzcOr+clnPh+E7hLsJtXEO9cc2M1//Y+4/7/+KBiA&#10;7vgI+scb12BvS6sIG/QI8FFiczNRxLVDs5Aztx996T/7Hdj9H/77zwThITbfNQ/en5ks3pOXgdrz&#10;Fr2KfYTsGBw7dNgO99LIa77FdlhxcSzRY2XOs13LcDwgjwGHHrM+PLYB6ifSbAPlnSX2NieNTqxY&#10;hA33PMRx7ADaxH/4M38+CJ9Yhr1+9mufDsKf+Wg0tlgr0SuebcWjUzi//dAp6P35G/CI/fJ//r0g&#10;3OtBtkIBaecayFeWbJsbWfZp8pwdYJNshuNkEC1y/NFnH+T2oNPNOuJ0e8gnhwmpLr1ElH959Jdi&#10;jAsT4/RqPnAiCKf3wnulsgtMV4tLaHc7ZMmtjMHOqmQaU3+/uor2uE7vD49MuT6aDfSP3Sa86Oti&#10;LaUuumSwlDewOT7oc9AhNiR50MUhtix5mXX5bIlsbdJJ6AhOj1GPHjIF9sUlesKMkZl130Hk8/V0&#10;xNr6//5ttglrSCNLVrd0Fu/0ewgLXZRbOw2dCH123hpuxsd6JtS/9+jNpN/x8ZQPOTIpLvO5uDeU&#10;IO9/YcizilAc8oIS9JzSVCj2Dh9yjhGDsjzC1d6qj9t3AGMEpXWVLAee4pIXK3VnpulDYyVBcZlj&#10;UpdtR9FB3GUyDk7sQt/RaaDeTWTQfv3k3/xoEPp44CGwe65wrNdwUf93cT7zx1/GeOp3/vOfBeHi&#10;S2gHihwve3kYYtplXaZMoxDPmw/z2bhHmA9TJwq3cYQNPeGS5BiSgT/1vGQw39/6nhGH8WyHTAyK&#10;KwzZbm3NZYQtaZgeygmerGZ+IozOfxwS25Rfv816o7SUpFlewpb4EmzYTFOI0mBIbZnvjXrfbDPC&#10;0PDqFPuRYtB1eTT3yGiq9kMsFj70rAlTV0KoI83BiaT8+1BcZqj2QF6cJtPQEKtAgqxxSI7Qe1s6&#10;429TznA+T1mUP9MjPg5Tjl5YA5AvM41Mgtx6TrfjOjeZCAWlLZYAyXvobozj9x3CWH29if7eS6FD&#10;dRzMRSar0fhlg0xqF99E/99YxbhSckg3kQzUpZEf3U/Kpw89YzJ4mKHY9szrZhsZlyHNv3UtsQ8y&#10;GD/M++H7TDN8bxvo2STcShwmktKPfkd24iM5ja02/HZkScrXUL1IYJ6II27XAYy2X2mZYYTRsvgw&#10;11kSn+T90GPcGEvl1AbRxkN2vpjOhpiDGafiUF0086HnWzzdwGzn+kzLRxiX6hoNX3GJdSOcQ+Hy&#10;IE7Ir+fCNVCWTzxNrXv1WR9kF1G4NU1BjCY5PmfmM17OZtstKA2zfRZjh+R1yN6udk5ml6U3e6GA&#10;MaGPE6dwKkHOw1gvs47xYWMTc4tGHnEdvw9zpwceuDMIn/s6WPNXa2j/OmQmXttE2Ja7/gA5zh3G&#10;p9l+cmzaWcLcoc8TScb3Ym2hOoPw0Ucw33zPg1hfqnIO2NvA+1/98heD0MeffBqM0HuPYU1ncgpj&#10;0JfeeCYIyzyR46H7sTZ6YBfa+ski1rbWbmL+NpicI0xjfvz0K2AZ83HhOtbvds1hLt1uoH8YH8c7&#10;Ba5dNWsoy/Vl9BtXr3H+yNMQpnehv9Ga+3134D0fDzyIPM/MYb3ryeew5vH8axh71+oYt0/NHA9C&#10;saKNb0D+8jTylZ+E/g+OI403v4y175VMtGaV2w2dvOse2MDZq5jXnnsVa4adZdhVvoe+rc01kEWe&#10;0HHuOtYJWiwXr437/djcK8uyF9Nbj3PWLll0vD7GU9kU5BxUaARG/TDr0yioPuhZ/TahumgirMM7&#10;J7WjPA+znjy2H3OnGa5numnYQJ/ryKUc6sQYWR589MnQkeZ6ksaiq2TqW1tBWOC6+cQE7DHDuhrq&#10;oYI0MlwXH9xhGLVxnTrkatZR/9Ock+Y4pvMoZ47rNP00ys3liUQ6KKbFdY0mv2H56HDdp0r2s2vL&#10;aFvO3cDa2oVlPLvKdYs217T7ao8pbprt2K3YgGCWvWkT0ViVutJ9JmG+vy0SxkbDwPXt4t4xj7cw&#10;ZtgRiUxIW9M2ZUn6PVJmY64n6Fn1d2Z5qNDj/WEccd2lE+qxKY/eMdNKD1odH2JcS3FdVlTkxQLa&#10;Rx+ZHOrF0gLWyjM8FaTNBeb77sb66d45XO/w+7IYMhXXxYuoA1z+3NLXS75oTrQVSfrP7NBgxZnY&#10;pFe9G5ZH8H8kg5mW3gvLTe+F1zlmCqDYgDAtzl88/g7LRUVvpBnNWwyZYnXAtJOQmUxlrLIlFIfS&#10;FnRdXZcpiw9dU4rhb0OnWbYHURz8rTUffjcWm5qPaB5Pm+SrisPjOrF+m3NBk6mwx37UzOcoRHIC&#10;+i0WYBPm828HSfal36a8WvPeNh8JcyITSde3i1vviEFVMMfgSVVQMWu+YNqrj6E8q07xcpiGsXZl&#10;2ogwKp96R98SkpCkI0H3QxkYRnU1FocpL0PPsE0zHAbsMC5bjnMZXYvaIYSeUSfNuMXsJXWMSttk&#10;8zaf6KcxJgrfZRmbbVC7ye803A8TT2uC85LjJzCen57BNyid5pdjmGV+uh4GS5oP93mKWVK+41Jz&#10;a8agLcG1nk4B4Fhc/YSm1E3Ob9rcN6K5r/b36FtVJXaKocb1nTTezXMuKubOBvdZNVpI2+P8wOVA&#10;cvcc4hqrQJY+x45ebD7Z5d4Zl3YkVuJSGnOhKtvV/gzKZ3Iav8urSGONMqzwu2WZ5fPCAr97DvCe&#10;u3Ea265plOUrr+BUvFM8pW0hj28fD34Yc6eH7se8s0xm62uvQcb1q3h/rIxvkVWeuPbGs/h+7uP1&#10;NcwPoxxaWFhYWFhYWFhYWFhYWFhYWFhYWFhYWFhYWFhYWFhYWFhYWFhYWHyH4PzM3/vBYGvenhPw&#10;qGqUsNturQHvlH4bnkqbawhXamDTqXJ3ZJ67I90s3lumJ0qOu3nv3Q/PLB9Hec7qsSy8l9LHsEvy&#10;bAdsG5vLYFSY4GbHpos0vTTiGs+BtWVfBkwXn38Kz/fOYxffh0/Bu81HdwpsP8/Tw+XaInbwl8mk&#10;kiWtg3ZxhrukubtSu0C1I1PsVm6MWY2bt0PPQu2sFNNToYAdi0pDu7/FPtMg5Ue46zXmBSlUuEtT&#10;jCOKS3HUeGZtYwlMX1Nj2LlYGIeOOzxvVue7l8t4L+7dVeeW0is8d1bManN7EIfJrCYv0IEygqDP&#10;slY+tANVssZ3/Ip5Q/e0CzWb5u5T7kbtudBNxGjHNJjfcXofHp6HDe3mmcY+agV4a71Jb8Brb8J7&#10;8Bjt78hxMOHUuVez1YIn0yZ39nbX4A2Zorfb+ibYm5bbkMnHzSW8067jmRLrgc5Eli2IaUDek8qH&#10;QJWFu4zj5+mnues2RzsSs5rH3cCh7Wp3sHZqI6nUwTnI8p7v/mAQpiawO9lh/fkPf/i7Qegj24au&#10;FtbgzXn2NNi1lmhXGwwPTkHfkxXseE5NQKcz9F67axo7afcfBbvdm0uIx0faha4efuw9QfhbvwcG&#10;kuxbaFMefweYr9r3g2llfR31ukOvu81N/K6R7S1LnZWy8Jb0kXYgT5rejI0e6uJYGq46s3vBGnTl&#10;PMq0t4Zy3HcKNtNx4EE334QeHjoBZqz+EdQbHy+/gXZpPPNIEL7+6oUg3LyKHcAPvxP5Kz6A3cRP&#10;P4tdx5062qAe5e+3EeazsCuxHvrIkOWnT8ahSpU2UMIO5Bx3R1cyyN88d0mnyVqXLuN+oUz7K6B8&#10;1Y5kyGrlI1OE1+Kzr6CMr12grV5Evd+fgR098CHszC7sI1tSGvL3HLQTn/gcdkPXVqHb2WrkEdvs&#10;sG2oQY/FFO716KFbHUfc7Ut4d6YOOzt1D3SZYbl97mkw/r34sT8OwkfJDuVjjpWpOgv5azOwj8f+&#10;2k8EYf4I2ogCG26HZS3WoG6XbRBZEN84g3J76VV4JfuojCGNmT3w7F2uwyM3Q2+m9Drs5cZp2OrC&#10;FXhY58hAWp1GvnKbKN/cGMrr8FF4RxfLpL4bYN9t8D7N0Uv4T58Au1mn85UgTHVQpiu09S9+Gl7O&#10;PzKP+vDdHwW74SLZnlZWYEuLbTbkA4zXob+lGurBbAF2/74PYIf858+iPH7qb/+fQTjXR747bJ9z&#10;LFd56Q+0GfyfzUXtmPqFFkwv5bIPVh/b7+GGSEBDT3310Woz6UrTlRcV3/dRYFu5vg75czw/PmJY&#10;Q5gvMG6hhzJ/qIB69M/+6V8OwvH3gdXun/3GrwfhfXei3Hx08mhLxkqoByenYbu3H4e+n3j1bBC+&#10;+gefDcLpJtqLTBZyj9E7TB4QnRzssVSA7fiobcI2x+j9WyohVH9RbyKuDbIA9uiBPVZBfRJLQore&#10;uF2WeY/v+aiUkd6+Q2h3dx+CnbUKaMtbZA3LF+A5XhnH86US2thWC/laWoStN5qwFW8J7aGPTofs&#10;AGQirG+irS+RRbfTxn258Gh80JN3INloTWY12ZQPEtyGXjO649HjxUlBN03qoEublU7oqJ3Kilmt&#10;gvq/h4xfT5xGu+7jj57AGKmRx/gyTfmyZLgN6cLkMd9D+WgMZDKrjUJ8vOQjkVkttO3Rkem5Ucxq&#10;ekdsJhrXDqUtnTKfQsgaFMaDMD4+Vp0rkx1YdVFFZzKr6d3rV8FW2ePvsG3Zzms61hbEYeqs7aA8&#10;xGiQ4zhYjINFNk15sqDddXc0fzl8BG3fUgvPOhm0W/tvw3jq8Am04b/1Sx8Pwuc/i74qTVYEMUem&#10;6bklxHWeVJaCnjU9Ys1yMD0b41AcLI4Q4XUjru1sdRRGpTm4GvyvNBS6rM+h3MxX+jvArCYMy2co&#10;YiRGyy+oPghKQ0mZ5SVsiYfe9mbc5m9T/jAtasuU0Xzfh6a7kZwMxUJDyLNdV/Wc2Cw89hFqJ74T&#10;zGrCqHxE7RPCMM9MOolZTV65gilr/Lepx8S6Zcjtss0MbZrhdsxqfcYZxY1nRzGK+kiKqc/+UvHE&#10;dadrQzoLQ6Sl9Yv3fuixIKxOQJdL6xj3t7ro77td9OFljTkGWFtA23jjAp6pbSBu1RMzbcHUje6b&#10;qo7DlHs4PwjNMg/jNsotXq7fbma1bwWSV/hm4gzznPBudB3lI5jPm2s8cSTFbcpvIrFejOj3FddQ&#10;nAksAonPb9P2mwxeQ28yrpzGUOEYlU9SD9KH2ky1H9nYGpzYjNRGmG1kGAfjjo+zfJhMZsJIZjW1&#10;R8YAQMyDiiNDb28TKifTQ95HyPJPqM7F17VGQfkyWTcUxvWxE7Na5PEfBBFoR9G8kXFSNmVjcjKa&#10;h912DH+nu5hrp2oY5y8vYi2rwPn8bfccDcLKFNrA05dx0kWdcz9NYXMZrLV0O9Cdj1UyWI9xrabD&#10;drXvYB5S2YXrFXrAZ3mqxPd/6ANB+L2PYt75n//tvwnCpQton1eZVoAS4rr9DshZ34CX/IsvYo2D&#10;2RrMYcGyvYdM/kWy6Vy/fDMIz5/G2NxfwfHhkR3ch9jjqlXcazPvYvKrct5YqWB+WS5grrpCVvmb&#10;i9Cx1ny1NpzeoHADTM/j3Yk56G/uMNI/fg/WPC7yhJE3zyGuO048GoT11zBnzzHtPQe5tn0T+Xnm&#10;E08H4fxJnKTgY/wgyvbaaaz/XN1EfibzmAdM5RBXpoXyGOcpEy7Xl5a5bnx1EfPH6zdRZxdWYDs+&#10;6nxXDOhqHMQO3uNcIcM1nJTDRRQDZr3fDmH7ZEBjpqT7SmOHqhwgKQ7hjmOY833gFNYeZh3opuNB&#10;Zz2OI3tcFCpxXcNHmcyC1Tae0bebHk9dWVmCvtdWEGotaGIa5aZvJ01+V9LYMMM5oQ8xj2sO2uR6&#10;TH0d62QdzvfFjq+TbrIZxNFoIx+bdYQeGTXa3ag9Xt+EHVxcxjrSZgNzzqU6wjWuT3TEIBeOH4Mg&#10;hMpllM7Na6ad6LfaV/2Ot+lxqOzNeLZFwtjIhER9W3ETemcnu7sVKI5hOXDdTCMpTV0fdT++djkK&#10;pgyhLKykSWnGkcSsJphpRPMT/g7tjr8zeL7P9jyXRnvno1KB/WyyX2k38EyKzJVHDmONZH4adbfP&#10;ExXaPOmqUkZbe+UK2umVFdTlPtnd4gh1Z4wLk3TiJMydouejeHTNjAu5G4b5fDhOYRhdj4/Xtt5T&#10;6LHfSII5PA6XxRgK8aU6xS1kxErJslZoPmfavu6PahfMsaqY4ZIg1jnBZFQb1R6LUS20UUahtLU+&#10;qd8RsxpCc46n+2Y+R8EsJyGJWe1bgeRJSlMInzNWAEbmh3MiM66kuHX97ejGM2qIbFPQGDAJ2409&#10;TDn0jDnn0VzHfF62kpRfH3rnO8WsZtqfDz0bMl0rHzusXwpRPoftUMSdSkP1IvxGYtRZU94ev4Vs&#10;19+bZSzoSTGrhW0Mb5jzRpdriG3uO+nrw8AAZc4ljp7At/Q9PJ0xLSbxNvfaMG7XRb/R4J6BPk9x&#10;MvMtvWhM5UNrO1KNxFCbqXa1wxN56pw0iVlN7Zbs0uU30vEC5j0BKGiuDB3ohKcclVOv4Z1Vznl4&#10;CFMY54ED6D8r/H62voq1t+ZmbF7A7wwV7gUaG0ffumcOc5sCT//LTiMfP/jDjwfhl/4A39RfPI19&#10;ADfYh5c4zq7VIma1O+/FKTOdHvrrGZ4Wt7mC/rx051gQ7r4XaT96N05Ge+D+9wfhs7+HPTkLq5Ah&#10;z5PHXvncl4Jwld/ofDzwAz8QhMNWbmFhYWFhYWFhYWFhYWFhYWFhYWFhYWFhYWFhYWFhYWFhYWFh&#10;YWHxbYbzb/79/xps0Tv2AFiCXrkMJqRrK2AtW1okywF3/rkN7JxzKvB6Wmtil16O7C4VD1sB93Az&#10;4d0nwEDho1zG7vLLz4BJLVfCrrvJvWAvSJNSrZfDbr1mDd5RhSwi6/I805kmvKLe2MSuy5c/91QQ&#10;HiYbko/j9+OM9JUpvLvZ4K7bGtIo0ENJO0bDXdLaGSvPGm6z3I5ZTTtEC6RlEHuRPHgEMfjIY6xt&#10;eBmLWS2+61VxuGRhE+T1XO9gB2Z3Dd50E/TuSpfgReSl8X4mhXzl8shX3MPHy+KZ69fAiDLZwm7U&#10;WTL0eGR8ErNaV7vYKVPkNQk9SP5wl24sP/Ks1i5U6SKVoa7IROJRVwWyHHk8P7jbgEdGNYXnDu6C&#10;DU0fBfOSj7Uqdt9euAydpG7Clm8/DDsbn4eXx6qY1HgecI0H5XfIrObQe+rqdXgVLtfgWeejTvn6&#10;LciR537iLneYi1ktTa8B7SbuhOVo6IpboWMbfVMZem3l6WmYZhxSp3Y2mzv80+P4PTMPmeabqLMf&#10;/HN/PQhX939/EP5vv/jvgtDH1A3UoUIZ3oKnL8IrbX0dXp+Lp8EoU2hC/0cfgAfmrtvhIVfOoBwn&#10;erC/TAa6W6zLEzOVeuej2FX74lfBNnXzDMIHyF5SvQ0sT1++CbaqKTIuZdOwP4dedrLlUg67jFcX&#10;IvtaX0YZzc7i3sX1S0HoLSO86y7s8F26Cts4tB/t05H3wzv1wlUw/9Sfgmz3PQbZTtwO5kkfi+6e&#10;IPyvH/tGEM6QseqDH/lwEBbeAVaqJ15BW3pjBbrtrsLrs7OCsEwP2TbzWWa5+Sjmaf/0yJvbA73O&#10;7r09CNPM+7ULqLNZeiZWZmB3pUn8npxgXaVXVCGN9/KM10fIVkTWtpdfh1wXvwQvwjtKsKM7vw+6&#10;6k5AR24OttByUQc/+zXkt7EGGy901C74DFAol2wKdjKew67vEj2qGmyPyrSfUg1h34U9PvC+7wvC&#10;P/ojlEvtk2AR+94H0c772P+99wfhGzdhu9Uedoi/78Mou9VZsOelmmCAq7dQz5cWYOOdOupXex35&#10;P/cm0tg9B/vzMcn+ZCUD/b58Bfp36SU5Raau+SnUi9effTYIdx/CewfeCc/mdabVXUdf+N37IOOe&#10;O348CH0sZ6CbQhXt8EsLaKc+89lfCsJy4ctBODYBu3n6VdjV3jdR33/o+94dhN5B6LpD7443FtHO&#10;+aidZ7tLb+77D6GtufdddwfhlxZw/2d/7j8G4QxZ8+7ch/KpktHy0AH0ydOzyH86C/v1sbmJfrne&#10;hB0tLsM+3jyH8nnjhfNB2CJ7a6aD/KT7au8gtxzpZK88Vj+A+uXIqww3e33oTExv8rLVufRZtltH&#10;HDz3g38B/eZ9H/1IEL54E7IX6fXlI89+Y28W8j50Cm2KewDMZB/7MzCqLX3+xSDcQy/pdAnCZXiW&#10;fKeL90v0Pkx7SNtHneOscXqWjMlrmy76mzW0GevyqCCD6vQ48lkcg71liniv1cT1zdWoXDIpPDO3&#10;C23c3G70m14e1+XV2CNbQtjvsJOSt2CjBnvy2I96bbQbPvpkj+t7yGuDY7ocvVU8esCEXikcf9Vc&#10;/BajmrxEQ0+hGGOESxeYruxEXjNdxCG2tkYduspkoCuxn7nMn8s+vFJFfc9l0d49+SLs1MfLl9FW&#10;tMWCNOjxfYiossVz/vt5yJd2+ZxkoveOvIx0PY7wWeXV8ErrG15spteTGWfENBFdVxkKHnVovhuN&#10;3SgLf5vMaqGX1BbGDzyrMWyOFVY27HJMJ2Y1jZtvXgdTnwxOnk2h7gwZfUifguQyn+3Tcz/PNlX5&#10;qMIE/AYhCI4/iL4kU9V4bdC2T6hfQ5vRctE2tFK0bVbF869ivLhwBv3LxBjYOTY6TFseyyPyIexU&#10;pqF3MWE+P6rMTSQ5EYZxGWnsBFOGOCSH2nKhRyH0ruxILGFbrXT7NG4dW9M0oeujVDdUDmG+VE+2&#10;QkmY9U2Ix6dnktIQTLn1e6idMN7bAkPvQhKzmjIS6kbtAL0ilZbacR961kzD1NXQc4YMJuL50t+K&#10;Mwwpt+ZdCgXlK0nG+G9Tj0kepeFzlN9T38VyDW17G4/sJGY1P0c+TFkyhtzRfcrA9m2U/UlXSiv6&#10;jXfHxzFXeOzdDwehm0L7tdlAfy8PYJdM8mKp9LF0DW3j0jU0ig16wJrlZOYnyjfC8L6Ypo3nfeha&#10;OI/ZIe6h69vYm5jVTCiuUN5bfC5k0IkhjGMHjMp7HGY8Oz0/ClEc0GEyttrTreYhDsk3/C5+63qY&#10;j1EMa1qES4CpAzEO3opukhi8zHczVJXsLiVWZ9a5Hp83mdW205mZhtk3qF4LHBoN6SzOrKZrekbs&#10;7bLxDidPaitVLzSmE5teeFpAyKKJ6z4y9KY3kcQaYuqAIoWyjqrLb5dZLUyD9qP31SSqOdZ8Zm4G&#10;Y0Mfx/ZhrNdrYc1DFGnrqwjLFbSRx+/DvP4d78Nc8KmXwca1/yBOGHjhhTeDsFTBXOuuk1hv9/Hy&#10;y2Dg3dzEvGllFeNH2Xa2CHkdGpqG2McPkq1mAjKceQnrZr0GMlQn276PXXsxt/vwB8FU/8yXvxCE&#10;X/78E0FYKGOu43H9fm4a+fZyiIvkmanNZczXanT573Lu5CNDBoF8nn2u2LK4Rl0sQJ4Jzk2nJ7G2&#10;0+J688IC1uQ0jpF9tTajNHTKQr6MsfjMPOQ7cAxxia18fRVpP/4YTpVonoNuN0nvfvA2lENzEWvD&#10;T34Ja3TZeZSXjxPvRFkuXsE6UJcna+ydwLu1K2TEI1N8Tuw5GlhzLNTjPHqhBp29yJMYfLx1BfN8&#10;l+thjCGsc3mxU5A5vcd1CsGsP0K8vph1aGgswHG+7sffjUNpJc0b4kiKQygVoZPH78T60T2HwE5f&#10;ob3ppAK3C9m76aj9cKqYt8/nsF6SF+sO5XNpTxtrGKdsrGIeJlTGMb/P86QV5asX79OoE+nKJRtF&#10;g98fumJS57imn8YaTpuMEK02nnO5xrO0Cls5fwOhj6VN2MMSGyCXee5SdX2y4osmRcWWVlvK8Y7W&#10;aUbpfKdyMBGWcYJdqexH3U96x5ybJ0GibieDmR/zWfXv3wqSVTb6RpKOdX3U/aT+WhjFhg9sza8w&#10;Kq0R6tsWsnXFrXW/QccTBBkytmR5ilY+iz7Cx15+8M3l0G7V1mHbdYfr4lW0zxNkSOyzPtU2UR/E&#10;nLjG91ZWcd/jN984TN2Z40JTl2JWM69rPBPH0LtMQ2xhO+ldba3Yw6LratmHnw3nLWHUur41jowW&#10;vCm3mYYQjkMH0JqZoCmaWdYmzOuK01yn9WGmn6Qr/ZZ4mgspTrFSikVN30R9mIy9DnUkRjWNh3tc&#10;W490h+tDc7wR7FVJZSuYv78dzGpJOorkN+Q2IGY1M54ACSzTJsw0k7DdczohIWltREjqP1QVR8U9&#10;9Cyficbx0EESs5qw3bhF72jdKAk76chcVxJ20ouPkH2ODyutpDSVhupRPE2xk+ld5SspziguhDut&#10;L/vYMU9sbMLxpjGm0jxTsnY4buvoCKYBnDzeOXgM4/IjR/ANNyd740l7RYqn0346ZFhLkd0sbB/Y&#10;+ETlFKvD1KP6BX1L9Hrok9TPtMl42+SCv3nSndJwOYbXyT0+xKhW4XfkMsfBGRcPdVpIdG0Nulgh&#10;O3OqiP5xElO9QZzIlyYM4T6aASrj+N6ifSM5zstmd4HFOLeGvE9Oo0/efwiRvvHs14PwlbfwHb+y&#10;F6d8TeYwXr78zCtB6GOVaxzTRzGvfPwO7L/5+hc/FYSzj2AvwZ//2R8Jwvo1sLLN9jHPvPgCfrdW&#10;IOvFqzyJjN89jz70jiD0cfQYvvHHSsrCwsLCwsLCwsLCwsLCwsLCwsLCwsLCwsLCwsLCwsLCwsLC&#10;wsLC4jsD5zf/8N8H2+z6Zeyu+9orYIJp9bHDbWUVO9487kCcTdOzqodde04O7C/zBTB4nJzEDr87&#10;DpKdAhvsAixzl/36Jpgqzj2BcP08dijefje8bIr7sDMxX8LuQofeRSv0YLrwJK4fnMFOQScLWRYX&#10;4L3m4+G7wUBUp6fVq2+cDcJiE3H36KkkZLkLVN6PjnaDEmkyZcU9GvW3dlSKTUueYiazmp4vlXFd&#10;m72jHfa4oB2ZPop55E3sINqWrrhrbewkddexU3G8DP1nS9g12cvRe0g7zJlGK5ZGqoCyurkAL7Op&#10;JuSfmaO3HZnVemSjaZNVTMxqSV4g4S7d2C5e5U2755WPHhnUHJaXvLULBXr4iY2jiZ2mJTKaHJyF&#10;d1VpH9iufFzsIe6Nm/CsOky2jAPH9gWhW4ZO1jehuyZ34dZW4dnn1ekVVUNab3GnaZ3eIAHo9ddt&#10;QN48d+V2SD+XZ7nJjqQLMatpN7R2POt+OhfpMktmtWIROnDogRDaHfUq21U5tB3oxpmFDMXrYBV7&#10;/4M4m/juH/vHQfjP/+CPgtDH0hf+MAjvuePOIHzlCuzpmdfg9enRI6ywDp0efQhnSBf3QP9TVTAr&#10;eS3IUHDRfhw/Do9TH6dfgRybb8HOjh5FmU89AmaVs5vwKC234caZceHhWh2jrl2U1+Ya7jt96KVe&#10;i2x5fQNedLO7YLNicVL5VOkBV1tAWsdOwSZqGdrCNbz//uP3BeHRHwFb2vpG1B587tf/JAgrLeTx&#10;o3/j7wVh5S7sBv7DL3wuCM88A+9VLwOP10oJchayrOf0emn3kPbkNOv4ALPTyPOBeTSgRw5DzvwE&#10;WFq6ZLJcXUa5dDuIq88dz6UqbaCHckzTq7XNXeylHOqIj4wHPfYz0NnTz6MevPxZtM+HyM5YPQb7&#10;P/og23yyhbVS2PX92W+g/b16juxJdaQVwGUbMEFGrhTrfQ96TZdxXbZN0qpUhexG47PwvHzhCfQ/&#10;uf8GRrIfehzl5OP+v/UTQfiVa8h7bfUrQbhn75kgbJUgb7qGPu3mMvLj5NF2NDZw/4WvwZO2toL8&#10;TFRh8z6OH0U5LLVg960+2vwHjsPbdv8+xLHvJPqmP/6NXw3Cd74HrFupkyi/G1fQtnTYrlfI3nhi&#10;/r1B6GP3bjCjpdhereaho9/+6pNBuHj9d4Jwagxxedxd/7Vfgbf0o3NI890fhl3Wy0jr6bMRU1TK&#10;Qb9/kExoj51A2c49CGa1T55G/fk3/zvY3P7OhyHfRz4EvTsTKMdUD+WSzbJ96yMMQJeWlrw7UtDd&#10;wgrS/NBfBmvbygV4r6c38FwuhfzKdLps88VmlY+5drTIcFkhM2SL58oPOpQg6HPskWH9L2Rgs10X&#10;ch/bi7R+/KfgKTBzB+Lpp2F/jc2ovuSZtQNQd+rRxx4LwnP0cP3VX/yNIMy+hvzsQ9VLlSdxP/Tc&#10;YPudpjdogfXPR5ve6GWytZYr1DO9OxrsdzbJWNgj6+R0GXFlK8hnil7udbbLjXWEPjIp2O44z4sf&#10;qyAtr482pFiCPC49ltbp5SFP5mIBodjR+mRF7YqCNQDLqI8ya7URh5zmNB4IxwpsE5tsH8KxA+NU&#10;+6DQh5i6umRy5BBp0K5Cvhzl9egZL9amPhmuvDT00M+hQKtsY5fbqHdfexMy+1jaQD566/COL/ah&#10;/wUy13XUfzvoG/Iu4haUv+08uEzvJ8M5cst4antAEWnD89SH9C1E+sR13Q/HGnzc9BoS5B0ZLxd5&#10;k2pcXKAtqrzE1rx3P7ylajXU0eVFMuJygCxmNaU9CtKImS9TV1nOYzr0ZCqz3+m00Y9Wp2HzP/0P&#10;/0EQpmMeS18gG8V+1pOaWPTIunz1OtgbXmU/6K2jf0lTV32yAUsGYVR5Kh9hvTCeMT3fBHMsvp2t&#10;JHoaMm5TBhOh1+oIzz4T5hwnlIsNgZmWyay2Xdy3jtEZHo47Oa2hcjDzMwRcN/MnxN9LYtwy4zbj&#10;0G+zdiTLNAALfyguwwM5ZLHhc/KK9GTTMeYeE0ne26bOhmTYKsIQ4vnS30NzaIMl6O0yq8XraDy9&#10;7aDnTJmkh0gfCJNbs7hcqFt6WnHrfiQlEMnA5zneV9pxmPKp7VZ7OzuL+dehgxjbiom4x/llmozs&#10;Goapn/WxcB1j5rVFPNtxMEZQE26Wl2CWQ6jLEe1dlFeGg1L1kRS3PJeH0jS97mNQqqZcUfkwzuD/&#10;YZjPjSoHM+6dMCT/Du+bzwPDcvgYjosFZqCX0FbFsZNcTkiDjLiGn09+X3kaLd0wxEY7ZBOGauL3&#10;Ne7StdF6HEhJVvCQdYK2qjZGb4X1P/h/K8y49dvUiWxb0H3ThvV+/Hn9rXdkivrdpzJCOamAaAyI&#10;33mu1cVZNIW0wRqrUMxqZr4UCiaDshn6MMvFhBgexeIqVg6l5YaMl0EQMquJVezQPqw1+NhTRT/n&#10;9LCm0ebYtbaOl7Kcpxy+E23kT/5DnF7w/CtfC8JzXOt68xzWK3o9jBV/6md+Lgh97N6DtbPlFcwX&#10;b9zAs2+ewzjyyFGsj507h3XIPbuwBvHcN54OwjdfA9v8eAnzlmoec9gbBczlfXzfB38gCO/ietwb&#10;z8GL/pMf/1gQLtcxdi2QpX1qHG25+oDLZ8mmz3WZdgt6qZFlwEexivTVzjoe11doV0WuOambELuW&#10;GEo0p9D8oE3mglpsjOFxXr9rF/LocEy9SIa0cgHl4XYR53gFMu3fg3yUJ2GfU1O0nRbWx2obmONt&#10;epw3DzCxB3awuozyOHYETAMP3vFgED75cawv5euQCSkP7FJrwFy37XBuns5jvvCN51COPp47A7tq&#10;5rDe0KDNpnUKi07ooLF6Rv1PQrxumPUkHFIkIKleqd5luT5wK0iKi6T5qT1j0NE7T2Kt6hhZDScy&#10;KAevAZ2tc03YR55M9NVxPFviWnue9T6nsQLHPitLOGlheRmh2sHJedhGkd+uMrE1UbXdWqPp8LuE&#10;1u/DsRLX72rsX+q04QLL0eM3htdOo8yfv8m57QArOViMw7Vc35p9hAxv4TwMcSlbYuYXu1DfiWzW&#10;R5LOfWx3z4fZHg/95uvmdR+jrvngNH9HmKIlxReHnlH4nWRWkzimDs3fkSy4boY+zDUdE5p/mO9q&#10;7mDqZlQat6I/H6YOwzEqGdS05tjRGi9lyHP87+PAAaybTHGNs821/3oK8wCdMFDJY91VkunkngJP&#10;gBA7/do66o3b2WrbPqS7ofwZ61yhLsgwFerIUP52OtPv+DOjEMat59jGRNejPkztj06oitZRtqat&#10;9TM9b84d9MuUbZSsumaWsULzHVOW6P0gGGDr/TjErCYJh+Jie6fxoxhUxdgnRrU4m5rSD+VkGyjd&#10;KNQcUDoN5Y7p/+3C1I0QMmElwMz3SKgQEzCUb0Jx9/n9LMQIxjgTZlymXSWlNQrRs1vf2QlJcY7K&#10;b5hXXlNZD63haLyv30Yaen9UH6a/e7SfJMTlGoUwDSPtt4OkOmn+jtJgfYmlaa7PJ8WldxRq7mrK&#10;b/72Yc6dh5DArCao3mv83+XJKg3uu/DRYT2f24fx/omT2NdT5beEDL+T5ZjfWh3fXVy+l2Nha7ym&#10;MNx3EauA0Z4M6R/y6vQI9b11nibZZCj9C9K9dCymaR+5EtKo8LtpgW1dhqfMpLV3hScnLXGvwwb3&#10;3sxo/jLOb1XsN/P8Fuejy3lXn0yclQq+t05O4lvm7r5OskEczR6+u/S6mIvcXMF85+oKvknnqIdO&#10;IyrwqaNgurvrnQ8FYZ4Md698A9+eVyuYV/3M//JXg/DuvZjjvvlpnDb1+vP4Bn/xdfT/dZrGzF0o&#10;39n9kNFHhd9st2rZwsLCwsLCwsLCwsLCwsLCwsLCwsLCwsLCwsLCwsLCwsLCwsLCwuI7AOc3P/0L&#10;wXa5szewq+7y0tUgbHXghVJrYedbh14qhzzsjN81hZ11D596JAiP7MYuvblZMhvtww7GRgq79nws&#10;k/3k5gbS+tyTYDtbfBlpNN6A98l9j4Bp4dEPwYOpV8Wu/ZcvYaff7/8nvDdVR3yPPn5/EDaK8MLx&#10;sWsSrBiXToNFprkB+QvhtnzuouQu3Rw9r116bokRK9yBTmai+A5V7aDUrlN5b4tZrUAPREHv6nzZ&#10;Lj1jJINYEUIWtQHEPOZ1kZZ2hiqOBpnGWqvwfBvn84UxUtqRLcSlZ5DDncNubFe4m8buzIVF7KgU&#10;s9r0Lnge9XhQrghTxB7Wp5za0Sxdmbt14xBLi6DdtQ5Zj8Ss1utQhwXsqhS7jtfG9TJ1t38GtlE6&#10;AK83H89fgQ07tI/79u4Pwum90ElD5cQds2vUYYM7Sbt17BJdX0QdOHMGzFjZfLTTX3JtbuLZEtn9&#10;pBvdD3cVUxchsxp31EY7nBl3hhkdQLopsKzTlFs2IGRloyxTN4vy6hVQ92ZnwFjYOAeWtO9/P+pL&#10;9rEfDkIf/+4//HYQ3ruL8u6Gzv7lf/5PQdhbwQ7ffSyIYgEyHDt1IgjTKchYo+ke3wWvxMWrYLXy&#10;4S1An3sOY6fv/GOwL5d6zbbgCXqZLFPeJnYI7z6K8tl9BGm7ZEXseshnlp5xPmo883ljA3rOdFEf&#10;rpMZ6fSnoINym7ZJBrPGebQp91cR50/+nZ8Kwhv7YVe//mu/GIQ+bkuhvfqLf/E9QTj5wE8G4TPI&#10;XupTn/itIJy6gV3G6TLyt95G21ioQF6P52mXcrChe+/F7nEf9z1AvZLVbKwIb9om62978M+HQ5ap&#10;Hv06N8kS6GShs1wfQolpopuBp2arj+d8ZDvcnd1HXXrqiXNBeO4leNs+eAreuL0MyuXgXdihPbUL&#10;cbUdvP/Fl9B+v/ICWYcakZ3maNY9JJGaLsEr0utA/y15P7MalLKI2+myzDtsvzvQ0cpZeCgWsUE7&#10;wMk5MIjNHoaXpnMYZbzUQH6uvgVP5e4S2prNNuJuOqizTe7G79Jbd7OD/EzPUfgBxseQ97kU6scY&#10;vWb3FeEJNn0E/eNSGdc3L8L+v/9D3xWEtT14v9uBB8D1BsrPc6CYApkofNRvQI6rZLzcdxByt/dg&#10;9/nnvgLPareL/O2l98Gf/unrQdh6CuX1C//8fwzC81nsdl9mX+gjO4c6mK/j2cO7UR5jk6iL5y/C&#10;fg6znT18HGks036yXeTD6cHeytrhzz4hQAZ2sEbv2FwBbcMrZ5HmR//GJ4KwSSbMQhNxmMxqLstJ&#10;zGppnSU/gNpPj14AXRe/C+y3ux7kLDgoH3kFpjOoyx/+CDzjH/4Q8p1m+aU38bvbh736EHvhoRmU&#10;x9xetnVrqMe//su/GYTH2sjHeBe6qYxJN5ApQ0bTbBv6cSBSAHn55/KQI8c2Ut5mPbI5NNjHdenh&#10;nmnj+WyRz/P9Nj2wer0okSwZa0sIUvkM4siSbSrDsUOXY486vZzz9IAr5BBnh2xpGlv06RnvQ2MA&#10;MVu4bPN0vct8aMzT7SCtZhq6kR5Cjxh50LGcffDSYMwAQ/HopdKU57KYvNjfF3h9UJBBkGY+p3aB&#10;YfHobWh7H/2RvxaEL6LaBPil3/l4ED718T8Nwkwd467uoGX20ZFnGz1+5NCnfl5enTHxExG+Extz&#10;bg+mPQSUUxxhuTBu6TUau+GdaIwbBOFzui5sx6ymcbGY1cJnyMKxZz/6trVV1P/1VfSTUp7GUEpb&#10;2DK+DOXemi8zfx2yoFVo+w7nNZ4D297F9u/PfR9YLT/ygx8NQh+/+pt/FoSlSbT12XHY6ArHKeff&#10;QGf0wtdfCcJij2PvBp4Xs4TXQ1pCvHwj/cfyFkOYL3qpJbEabwfFkY55rvqQTZoyJMuC8hl+LrI3&#10;sxzieQ1wi8xqJuIyDcU5hJ3uR3HFsV0apne26b0dAb/N/I2SOYlZLQlx+XxsrR0RRuongb7M9JYM&#10;s2nIL2a1HvsG1dF4Wno2nAMRekahmQ9TtJHyE2ZcYfv0LTKrfSv1SqHaOeU/1NE25WzKo3FN3DPf&#10;h+4rJjNtMUxIl/EySJJPbbrJrLZvH1mEyT4pI/E4xnI5QNN4wsfGCsYE9U3I0XHQRqp8Ijm35teE&#10;nhOzmn77iOJgqPGHcT2EWWeJbZnVjFt0Fg4huZNjAMLyMuqCj6ist8pn/jbzZd6/FUTvGhm5ZaD8&#10;boVZzcRQ/kJmta0Ylm04n8oHpBmOW9C4UzBtYrvfagvNZwRdl1e0QwZ/MXeJOUOy6XmFYgDzYTKl&#10;6h2FqqsKdT1sW0aLuEV2s+5Je4pD8uu+yVSQ5ZxcYz31V/E0slxf0LUwTdZNsW6Y+VOYMmxC8cTT&#10;UDWOX4sjYqUJglTaSWr7GYamDFkP7Y+OA6ly/bqUw5itwTnEOpZGUmWeXDG2G3OmD/x5MI+fuYQ1&#10;wxdffDUI2y28l+Wc6cDeKI33v+/RILxxFfP4cbJNXT+LkwgmZjFHH5/BO6+eOx+E13iaxsw+eK1X&#10;JzAPPfcW15k2sNbg42//JNYAvuvBh4OwuYq13l/4pX8RhE+8grWqtRbG4O025i9j41jnWF/G/DlF&#10;hu40bbcZKy6RfOQ4pktTv3mO87P09G9zbVeMBVorrXANWAW8SSZv14MsPlpNvFOugIlMrM0LSxh7&#10;V6k7MSaLXa+UxvWZWcz/J6q0xza+RbQ4z1ysRWnpxJZiBWnMTWCNIFWDnZSakHOKNp8lo0GO7Npa&#10;4+2xXyxzjvHGm9GE8qlXIfcKGYfEIpfuYp5cYMXukJk8zTURE4n1aYCwfvOay3WT+DM+zPqkeiLo&#10;+bfDrGYirM+0hX4Xc6MZsuwdmYSt7yEbRHMTa0aVcejYx6HDsPNSBfOvMZ48UK0gzKB4Ul2utYv9&#10;t15HXMtrGMeISa3C9/K0Qx+SU224xpNqv9JpvNtnPWh3YKtpJt7jCT5vnUX5vnQe3ySu8PuGj0YF&#10;ceRFJ0VmqB77u0j7Kj9cyajNRzCYT/KPEUhqI83rpi2Y0H2Nh0Y9nxSH5pU7IWTCVFo7yORj+JnR&#10;+X07kGpuNe4kHQuhzceeSxiKhtD8Y/hdXDdlG5VGaCA7QHGZ7YQGu+rTWy5sPJ9BexY/OWrPPP4e&#10;w+eTwdgBdWmzjfWxDk8eGCui3S7xm43qpMP61OA6/zLXUt1mNKcQkljlQ7AeSRe3pCsiehahfveM&#10;sZyJoTg57hE0DvLh8m8vtn4NjH7HM+ZySmNozHcLrFrCUFkTYdyG7US6Qhh/zxwHag0+wta0VNY6&#10;Xcuco4dpx5jywnEkwx51pzTNuV+kS+mOz4X3k3ErzwQw5o1JtiGMut/XGDShHHaSZbs1o+R3t15X&#10;fyPovZ3y40PPZnZ+dFsorVvJt+ZAakP1rjlf2QmjmPH6O9Sh7eT6dmOnfESybK1/Psx5omDKbzKp&#10;KbyV0z926sPSnMeHDNzGGo72N4iRX8xqtQ30CT46bHcrkxjr3X4SJ7rt5ol6Bc2LG3hnYw1zHzUh&#10;+QLSNufPYXsSy6fWHXTii/TqGsxqrSbGcPU65NWpf2Jr09qb2rFSrJ8UGamY1cT8pjWEvIO+dpPM&#10;astrmH96PDFR3+j4WS9V5dh3jExrAfiMTsMsFvEN88As9lWV2uik+1n0welppH2Kp8y99CRYt5/+&#10;xktBWNvEvKUzy/nZANPj+Ht6FnPPv/BDfzkITxy9IwjPL2APwMQUdDGZwvzxradw/dJXwQb+4lX8&#10;bu6BLRyYxhy3Tz34qM5h3sUsW1hYWFhYWFhYWFhYWFhYWFhYWFhYWFhYWFhYWFhYWFhYWFhYWFh8&#10;5+A8+dYng211z7wBr67z1+C1tbqIHW9ZssxUx7Ej/uQEds49+q7/LggnJ+AJc/M8PLMmMojn2CHu&#10;iB+LvFVSKeyWu8ot4f/iX/+7IDxWPRyED5+4Mwh//1N/FIR3nbonCKtZpPH1V8B043nYIVjOY5fk&#10;OJxzUl6MyeeOR8Ee9dY5eLT0N5HmZhc7MKt57PjTTsuIWY27KEPvMFx3YufOCubuVe0MD5nV5KnD&#10;nZraUSpWtDaZJ3RdO1DdduR9ozi0E7RHLyF5NTTI2tBYRD7HydpUmsAORS8NnbtdeX1Bxl5sK3S7&#10;jzQWF+BtN844TWa1Lr0exB6W1u5Uyi89aEdptEM+Ssul97apu0KFLFlkz+mRmSSbhx3pHGF58hcc&#10;vD8/gR2e3XHI6uOtyxeDcL6KHaUnj4FZrF9AHC3t8KXHX435ra2DranG3azXLoLR6NIF2PQk0/Kh&#10;shKzWrkAz7guPRJDrxODOaJDBpm06cUq3cV2e8vzK1dGXBnuROYm3PAdnfksND08d2kN7p9Lq3hh&#10;r4vy/dF3gC3s1F/4mSD0sZQBq8xnv/DJINy/GztmP/ks6vVz33gqCOfJXPbA7djhrPyli9BNvop2&#10;YvVNMJX1NuEd6mP3Idjk0XfeF4RrLXjd1Dag924Lu6dvXEMadxyF1+PJB5HPo3ehPL00PP7XW0jT&#10;jbEmrDdgH5cuog6u0WntymXo/dqnXgjC2yfAEFUkq8uFZ8G69cOPfiAIvXnI+pWvPBuEThe24OM9&#10;ILZKvesj8FIdOwiv1dfXIcevf/I/BuHkJrxqc2mkTUfNlNdFuUwVYHf33I5d4rPTsAkfew6hjStO&#10;Qs6uR/vWLvUU8llrwhO2z3aiQ6+VTgppFOkZ3KddNcVk1od+fBTy0OPl0yiPm2fR/tx27K4gnDqI&#10;OCZK8EhsO7jf66L+u1nI/+xbkOW556DLLJmYfGTIBFcuoQwrFei30+EOanpxeWTNGigcgZgI5cVC&#10;JpzSGPqK9begBx/zXeSjRW/MSy3YT6cLG53LwKadLjyO013oanURu7w7ObCI9aegq/HjCGsOmX4G&#10;6PUhd3kTelw/DRazI2TPq7NPKtL7M0/v4MfvAQPpoYcfC8JyDvlosxw//wJ0v3gO9cbHnXehni42&#10;sCvd20D/lyMb2rMX0c6lC8jvXBFxvngFcu9dRn4/dBeY5jZncX16CnXdR43sQDeuwVanSpB/7yTs&#10;b9c081GFDhoe6nM2g34mm4b8bTKwTvAM9Vw6aiubLuy8naW9pGDT//GXwFL1b/4VzjFPkxmrRJbG&#10;vgt51Wdk2BfI9vv0hvbhpHDP5XhFDGLqg3I5PJt2ed1DubzrvZDlR/8mdLL/Lui2zXbt/HPIdzYb&#10;naHuVND+TDqoc3t3QVdXF2D/v/bLvxGER/PQxUQK5ZPn2fA5enDk5NHbRH7yMeeIQQ6C/x25z7Ha&#10;i41B/YQY1TwywuZT6IdyZH9Lk6kTTw2eZ5/ho0850vLaZn+uMUdbbK703BULSsiGSg+Snot6Li+W&#10;bgfP+1D/1mI9FrOoEI1rkJbKupVi2+5CtjbDLsc/6gN99Mhu2OdFsR5laW/9kEEKZS/W2UIVZT9/&#10;EA36HfeCyffOe9A/VeZhC02eme/jLJuCf/VvwZ75pY9/LAgzm2jzvDr6siztv2Mw4nw7mNXU70f3&#10;t6Yh6DmFvtWYCD2MGFfoBUXEWX7jUDmZ72lc58NkVsvJm57vpOmhO7cHbcziIhgHWnW0F2JWk/wG&#10;6UY0vvRheIgpjdC+lE8yDuZpTw7HgKVpjFtOnUI7MEvmheNH2dkPcHkB+VlzUM93HwTrRJ/MQl/7&#10;+BeD8OZb8KZ3XfbFZAd1WOgZMi9IxlEwy858NipTwPxtIn43jGuIwWYrTBkEedSlDQ+yUbJS7eG1&#10;ITmN8XF4n7oyLXbo/QFUtsP3kvW7FcNxJsLw2hbUTut6dB/hKLmHgWdu7dnh56jqbRHKJTdtA6a3&#10;dui9Gq9rA7hsF7ZjVjPtQqGpo6H8Gh7L20FxmO2YvNHV9pjtmsmsZkLsHD7UVpv5EKQjM19i9Ajb&#10;Kdn6iHZYGE5Dz24tXd3X3aG0DW98U2YfaqvNshOz2iTZdefnOZZLY26bYT7qdbzfbEj3QRCgRbaQ&#10;DudfXXrCm+WkUF6tknMoP4ZXro+hZ8y+NvasD7VFJoYYCmIwq0k4HiNCeYP/h9MU9JyZTx/Rva3h&#10;rWKn50fLZL4zWm4TSispn9thSM4EtsAQMWYFILofpk+7GMZW+fS8KbfJHhSHinrHvHJOqqfCsZ3W&#10;Rli/VN/CdiGWH5mm6ofaK4W6bq6bKZSm5N09pMsBFIeY35Sqns1wPKb8it0lSyblobZ0qHyidxWG&#10;9Z3MF4IkMPNhDvLM+HyY7a2JtMYOandDORH2w76a5cC1UM1rds9FXt2FDNqtcL4u5meyauWKnKsW&#10;EGd1Hr9XV7GWoPqeJnuAxzFxhmtCPkpklWpz3KvxZJtrDS7XTnbvwXxkbArPHzuBMevj78JayPXL&#10;WN87dwZrCTeelZb9eRfa8LtO3huEWTLun7+K9a35oxjLPvU85jHXL+N+ZT9Ypm8/gnWyS2R1u3Ed&#10;98tTmOP6KE5CvxUyRrXYP7TXNNaGLhot5KfFk1ZyOcyvKtSlQ+vQXFHsCj5URmLcFmNKg8wKBTKt&#10;TYxjTUqs4FkPMomh/CBZQ5s1vLfiQPdVMsj7cHuQs0Zmt3HazVQe/WKO3xR2lzDnLsmuxPyu+sR6&#10;M87ri9ejdbEvPgt9XuRaR515L5CtweHcfMPDO4U+0krCUH0awByHaWyUBLWJZv3S+9mwgfvmIRat&#10;fAmytepY46rQRko8lUZV97EH8S3Ix/4ZfCuosN0tc629VECoNRJJ6XKu2mWoNqnBU1o4LQ2v+9BJ&#10;NqEO1G8bbWFL9+tY23E3EV5Zwhzx5etYh71cR1pdjq18OGwDHNqy1mjVTomhSOwfYtUP2zX2fXG5&#10;bxVJZZvUpuq+yUYTfz6Uy8Ctmkuo6pjt7oS38+ytQnkajnu0boQk3Qnx+0mshYI59ojevfX89o04&#10;lYYpp66b7YRCtc9dsgLquSLXen2MjaO+pNOw/zTXRktjeLbHNcFqEe1rge34xgbqR43fCjourvNw&#10;p5RLJk8AcSQxqyXpPxOu/wFJzwVIMNad5otCGDfbJsGNjXVVX5PGRoM7wf9qpxWnvv0KiePTbdih&#10;ksrajMO0Ad0P55UxPZjsXhGz2tY0wjRz6KPF3iSGNY0rR8nU1xhbumC/GMmlZ828U97wvvl8hFHX&#10;tkWymm8ZScxqwk4ySXe3lp/RcWktPSktU7ZRz6UT4hY0Zk9Coi0PkJR+uDbF+5obad4yyo6SkKR/&#10;EzvFpfUCVQE9Pyr+UWsaPrSuKiTJFrYfGifE4tkuXR9meeg5hd9OZrVwXGC026rvOqlnFLOa9Jjm&#10;/pv9R/Ct7chBsG1NcrzfWseHmc1VfPMVg3W+iPshQ67x3SIac/l5hzzhNxomrrHg4Ingf7Fki1mt&#10;E94HstzbEX4ni32syvD7w9gk+kdu8UgVmZZD1uJV7kFZq2FeMrOf+xU4f+l10UG6/P6X5ulVPpwc&#10;6wE/KJZK+A48W0QcWQ/9dmYc4+W733MyCO89hdMyr7+EOeCv/SJOiGrQFk7che9jPq6eey4IL13F&#10;9+DKJNK47eTdQXjf4+8Kwt37eRJZBWOHS59/Mgjf/Aa+ua9R7uY00pjIQy/5RmR//RLkjK5YWFhY&#10;WFhYWFhYWFhYWFhYWFhYWFhYWFhYWFhYWFhYWFhYWFhYWHyH4Cy6bwbb/v7bV8Cg9OqrOKe01MeO&#10;vn2z8GKZ4VmiD94JRjVnCtefP/N8EJ5+6fNBONXBTru9JTCX7N8H7y8f+28Hg1pqD5iufunfgYFo&#10;PoPd9n/5p38uCH/h458Lwk//5meDcK6JOCpzYGCY2Ifnz14EC021gftHprAz0MdtD+DvpbWbQbi8&#10;jJ2X9T52LBZ63KHIDYnyyDKZ1bTTtM/f2m3pQ8wR2jkqD4Q2d4iazGra+StmNbFuaJenvHX0vo8S&#10;dxrqGe3yVBza3dlYhN4nq/RcGMeOxrZYUShrqYR8OvKOHKBFL4gb18HUU61BR1M8F9ibQJydNuQV&#10;s1pOuqFKzF282lkbv+5yZ6u85pSvsQq81fJp7Bbu9ejFTZ14ZLgLvcHp5TFdxa7LG2Sv8JFv4N0T&#10;t8POJveDLaPehK5Utj16YLVqKPOlNTBiLC/Aa/DSBbBprS/ChmamI6+2PnXQqOPdYgH1wWvB7gvc&#10;Dardw/LmFLOaWNNMr6g8mfB8iH0tW0T5iN1PZyoP6Z3eaj16ajx/nTt/N8FYcmofnnvg+ENB+Oi7&#10;vzsIfRw+AM/KX38Fz668jno9dQB29Du//1+C8Pg0dtDuzcMmchXaBreUX3gNTFOZNhhmTjBeH/vf&#10;CS/NM2RtrNCeSnPI33IXbc6FL2HX7Z0nUMb3PQpWo10HadN9su5kqKsqytPHRgvlcvEiymFxE23D&#10;uRfgdbr+EuT7wIPYATy2G6xTBw7g99pbaCe+/ImvBeF33fW+ILw2G9nX6hd+PQh/+qe+Kwhn3vd/&#10;BGGrB1382u//UhBeqr0ShLOpa0EodrF0D7o5dgjy38uzoktkJvKRYb0fn0K9aKXIrNbHbu00y9rr&#10;wtY9ehWu0YvIVcPWhR6aPAPbaUCnGe7Q9pEdR7v65c+hzHfn8PvRx94RhGt59An9FPKjNrCSgc2n&#10;89jlfm4dcT77AtqR+iJpiAYoZGH3hT7zw/rc8vCO2AF7PbpUkQsqTdfKClmqMmxTa+dx/eqrSMtH&#10;34F3Zn4S7da1m9ihn+ujrZwo4nq6BvmrG5B7wkXcjQ7SbpBZrXIXdNufQv330WlB/50VvNNm/zLG&#10;fd+1Jmz45P2ngnCyAvtzUQyp6Sl49M7vRn+6uIQ25unzrwVhPnb2+AQ9kLoevDS7k4jk9Brqz4yD&#10;Z7085N1fgo6nd4ERb+w6bKZLZrbKPPJfoa0E2A9PhQsvPhOEdxyAfEdvQxz9McjfzKNtTLnwBJ6k&#10;5293jHH1oesyzxrvd6M0eml6TmRw7eNfRBw//49/Owg715AP1/AyChlG6VGWoc305BUR99Rgvcjk&#10;8E6vh99qX0tkUhWb3tQ4dPn/+AfwFnjvR9C25Ghna6wer74ML/XmJvTiI1/BOGYiA33Osk1cX0M9&#10;zxYR15tPvhyEL3wF45kpMhJO0YbrZFqbYN8g3fmQM4pcjuToEnqn0VtDj4m1qcsxBYkAQkbCPhlL&#10;6bgYIE37yqSR53Qfv9NkNe3SwyRDSkgnZF5g+bjIT9fF8znK1o4lIv036cXcYf/vUM4s+2CNT+Rh&#10;1dD4jGXdpRubuvmILc2XH/Jp/JWlHvOypzz6baeE+jBDJrVDd6J9u+dBsB1O7OJ4J/h/EC9ldOQu&#10;NUCdHvo3WJ//7v/4T4Lwpae+GoSlDsYO2QbqbCP2rg957YgBYxRCrx8jVL1QGN2XxFthPr8VKKvI&#10;OwtxaQwqiFnNlCFkCeF12aWu+zCZ1dJkw1XaYh6YnUc7fP062piQrSnUHWWkTQhb8sW2YFg3CJXP&#10;LKJOVcaRdrqE+7sOwOvo9pNgjB0rwZZaHEv6OHwA45Alti2vnMX8w6HX57WXTgfh5nV4d2l82Raz&#10;mlzRmA3JFsf2ZRa9Y95Pen70VaC/g6+SKYvpDS6SAPO5eL40vNW1sP3Ss0a5hWAbY0popuUjbnM+&#10;zKh2xtYXhmTxwXGIWWZhvowyjUIoYGScQ7gFOWK4tTi3IpJ/az5M6DmZrMms1tX8zWAPi+KPrg2V&#10;eeyZUZAXdRLi+Q7lNNoxta8mG5Du7+Qpn45TdwqGrSqUjhR3mD/mQ/l/O8xqgrw9/RyNQobPD+sB&#10;oZrQUKYBlIaumeUkWy6XMS6YnML4LJtHX5DmHL3dhG5d9olx1tRmE+1mp41n1ReYcgpRPgE9p9CU&#10;2Yf5jHQUfyYOL6E11JhjFIzue3DBlBtxapwimHILymf8uv42QxNv97owSh8mG0KEbZSxDZJ07sOU&#10;T7/7vchefJg2oDZ3O5jsIUnyJ8kXsYwNw7SLIVswoDm3+jT1SwonuDZX5Ny+SUZ/H33WPa39SV6z&#10;3VIYtimC0f4NrQ0NoDqnPIfNEtNwOU5Rm5lT2mzglGY2y3kCf8d1q7Fo/JqPYfYQQNoPbYLratsh&#10;ifkpBNtu5UPyDyQO/nc4cHE5F5EexsYxT9i9hxcG0LMVMj011zHP7bEt6fB+k6xZPeY/n2Yo5jXZ&#10;Nj3J07lI9jS96btthBursAGdKlHiGmePLG8PPgxP+FwO6yuTVVyfKsG+zr2KeehLL2F+6aPVYRue&#10;gu2le1gTSGUxL6vMYD3i5g280+tAln2HMLd97HGspV4+jzHvG29gvXn6ANYHfBw8sbWfuMK1tFe/&#10;jrQcrgP0B1L4SHNeqVMoxALudSGD2ocm5wk+iiwHMYq7TaQl8yrw2WmeBtImRU+dzOqaDx8oI78e&#10;T4rokA2uGltL1IkIK21M9tpc45jNYQ1rkutKB8bwu0Aa0XweaWidVvPmjIP3vRry4OPTX8Eawes1&#10;5LXFzrei9W7GUSfVa6GD30JiHdgGahuEsO4xrqT6pefirLPfLLwu9F6swgbC9oHrSi22VQXa/p/7&#10;LszRfezluvg4T4cQ25fa2QLtSuMXsbKLqWhsDPVEbO89rmN4XKPwoTmo7MVjm9L1qDz2Tc11zPUu&#10;X8ea7lsLsPmbZN9Y43NdsofE220xqLjhvBiIf2PyofZL+jf77rSo4Yh4m5+EofaZv80wShPhdsxq&#10;ienG1+kGSHrOEGnkc6bcQvjsLYwZdoLZV0VyjE7blClJxjjMubTSCEPanaA4d4o6rjNV0/i1UTDT&#10;lo3maGdaJ/CkF7ZRxXL0PWwaS56D+oETNjLsZ8Zm8K2mx/pe4PetNPvJZh1t4uoaxkJtrs96PBnD&#10;4dwijp5h/0n6V2gyqymf4Xux+mbGJYRDCCJJp3o/XHfl7zizmq4NhdSvOZfQnMPjSTZRGnhev4Wk&#10;sZYPla1C5cOcj5n3I1nx3Nb8b31GfVaap/xk+Z1O48x0IerPfSguMWKFiNWBKH2GzKN5ffCSEQI6&#10;BSR8nm1S9F6EUddGgUO8bwkuyzbJnpIQ6Sy5LkR/b58fjWWT8r2dbHrn7TKr6T29ld1GBjN9PaM4&#10;Zavq//W8OX9Lyp8PvbPdMz6200UAo90etc4veSX/cJpbbVcwn9Nvc7zgQ3lPknen/idHu1LUo/Ri&#10;lqmgJ7Os/2HcXP8SwrTIDuhyPFbfjOYtvmX56DFDE3MYa99GJui9ZP/vrqPfqa3j+0uGbNnpMtoe&#10;tW+ykaiNjWWCczTpU02ivrV5XM9r84TBBtlyW2SKVn7y3EskhrU+18B8OPxWK2a1PE9ZKbNtlFIX&#10;Vvj9iPOcmT3oa8c4phXznUd2as+BDD5cjot7DvrQbB6d8+5JnNTl8Zt7h99EZw/iu1eJJyT1L4Pt&#10;9IUXceLV7d+D/SJHq5gD+vjTT+BkoWXuFdKBaPquUjiEPTfv/O53B+F7H8E3t6sf+1QQvvomvmF7&#10;PG2Tn1RSWc6Xx/lt28dkld8ng/8tLCwsLCwsLCwsLCwsLCwsLCwsLCwsLCwsLCwsLCwsLCwsLCws&#10;LL6DsJvVLCwsLCwsLCwsLCwsLCwsLCwsLCwsLCwsLCwsLCwsLCwsLCwsLL7jcE6vPx9w3H38a08G&#10;F25cw3F506QrP7Ybx1+N87i/Rgt0ext1UHuv1BA2uqSQ80BHl+mB1rXA40R95Po4GuJgBscxHfiu&#10;e4NQ1OrPfw3H/10mTfalM6CjS93A/ZndoLMr8mgyrwaqvGUeydQkDbePuTzomPfsBh14agL5aJH+&#10;L9MF3Z7oDUsFUM0lHQPqktwwTocoSkHRm+rYz04H1H36TQbSkHZe113SQQ4iDYJcDlx4rVZER20e&#10;A6o4yqTLq/N4Px0DOj2B/GZ5rGaD9Hw6gmlsDLS8cWrmdhr6vn4N1HzlDZTp5Azi0DGgLVKu6xjQ&#10;Imn2pauIlhKhjjsR7aUP6UzHHYiecbyEMi0VGJcHW3FIpdglla+e79Peqjw68bob5ecYjwO77U5Q&#10;D7anKD8pE3UMXpvltLmGtK4uQ4c3eIzTtYuoC902bHhuEjbio0vK8CZp5PM5pJGmXDqmVUd57nQM&#10;qGg5xzIsHx/Ua4bHAfR4dKPHd0QxKtrdkMqXdffmEurNgWOg8s/uQjzlFo7devBgdGxudwlHBxz4&#10;/r8VhL//hzj2c98+UERevvJmENYu47lDBcS5Spr9i+ffCsJdpHueOI46XsxEx+dlp0AZWdqLNmRq&#10;N+RYpv5fe+EbQbhxEXb44IM47mCcx9CUp2AjszzW1alAPzU3qvdrNZT9+bOIc3cVaeRbkOdzX8XR&#10;wh/+wQ8E4UwV1Jif/DMcY9x7Gfn8K7vuCcLd/90PBeHHlqI0Xv34LwThz/40jhI48Bh09tx55Ou5&#10;118IwvolhF4GR0VOViDb/n0oh/mDoMCskip7agKy+vBaKLu5SdhJOodjJVX2HvVeKqHsu6TmXuJx&#10;iD0HtnrpHHT51msol9k+6OofegC69bHg4Qi0lQ3Uh5kM0q5W0LC2xnFUZb+AI2J11MJ4mraaQ7nU&#10;UzjO9OVLqD9nXjwThD6cFOpenpSpbhnv1l3YcJZ0oH3W0VwW8jt9hGvLyO+q+oQcdMrHAuTGkEdn&#10;Arp46RnEvX4G+To0Afn35h8NwskGjnWb6IFitcWzE885sFPndujBGUM/46Pf5NGny4hr/hh01+IR&#10;KhOso8ePot6kqrDdHvO3fAHHfb54GuUwCZNJnbwN5Tj2cHTcwdPP4WbaQ93KH0Y+uqROX1pH+eSq&#10;qIv7x6A75yZkmazhiM/eLPrN5hqeP3UyonN95SKOUd29Cbnf+zCOw112rgZhdS/kqvF47+I02s6J&#10;eRyX1ybteymHci2Shj+XRn0DUNZffhZH8P7D/+0Pg/D0m9DlLupuw0MZd8ivneWxIGUeiZEi/W6L&#10;R4+JMjYAaePbHmzPt6jgfx2R4EJnE2yn774L5fH//F9wNPH4KbQXR6qoF9da0MdTL8D2sx20Ez4K&#10;aeh7zxTKOFtFuRw5gDiW2Qb90r/5/SBscvyyu4/rBVL79grIT5l9ndeirAOEJyKx3+AwJOovOE4R&#10;VX+Bx0x4PIIk5yKCHFQ1iA/vuXleGKBNCuR2B7rrtRE6DuTJZPG7UEQ5dVm2Ok5D4xVRgDuUNacj&#10;iAdQ/613IuB3nuOQnsdxF8cOHcrvUSUdxtngkR5t9jMBHMhRyMEe8jk0Cm4eVNFVHtN64m4c+3nv&#10;I48H4cQsbFSnzOjYGYfHnPVTyD9FC5Dl0TCpNOz9Szxe+mf/yS8H4dXX0Obv67C/JBV2ODYizbNJ&#10;Dx4fV5rjqHA8JTpthuaRS0nPmWEcOt5E0FhWz5rHtYcU5hqDMNTz4RhkAB39JjsJ9Uvj1jGgU7Po&#10;R69dw9hCFOZiDVc+nRTjoSxxiK58VB596J1yH+ORRhFt+p0PIe29exC30qhWMcZorKKd9nHfcfTP&#10;k3fj+O8vPIuyvn4VfdLZb2D+0riJuDu0VR0fVtI4zThKbhTMMhuV5zjMfIfvB/8nvB/Sno+OW3GY&#10;dO96Pse6a8oat4EobhSm7Cek7lfbYcivAqUJhDDT8qE5RYSEOBMxHOcQjONlTJ2p7dP1KNxaP7bH&#10;1meS3rn1fCVDcglmfvRbZZ90DKiOS1K7EYdZ1pLbTMvETseAxjGsb8pNGzCPARXM4/9MnTo8jioO&#10;PWOuDUhHpgzhUT58PtTDrfgIqm6FdjfajnR3KP/sL80jsnwklYN0pWNn1G7v3Y8xbiqNcUGXc1yv&#10;i/FMNoMxVSO2btFoYqzZ5Hg/veMxoMrXVt2EuqSocZlN+bc7/saHm1C/1N+Mgnn0o5lGaAOmLJLb&#10;KC/lL35dfyeFJna6vx0kV1pnvRow24VbhVkWcZhy6nc0HtD9Yd0EYB0YlcatHgMqmHHcyjGgkifp&#10;GFD187LpbAFzi3CtjutN77j/gSA8dvRoENbWeRTjAE8883QQbnDtTWuAkteUe0inxnPh87F1Pl1T&#10;n6ujUlTvp6dQz7U+qfar0YAsWrMzy0v59OEMapkPph4iqW4qLpXC2zkGVDB102fbrfZL05Fw3Mm1&#10;t04H+VLXNj2D+dz8/sgmWjz2b9c0xn5r13BUvduDLnpjKNsm7chrM7EK01IfyGNaShXIOjcTLVzU&#10;Nzifv4ayz/Ywj8k5kKejuRKPQylNIF93340xqtvGnDfHY0TPvAQZb3Ld0kfbQ5xZHg2TY5y9Lurg&#10;Sh1tu2w4x/a6mt8bhIexVDIoa8ha24Rejt2DNQYf974L60CbLcjz6rOYGz37GawRdDiZ8zzIn+Ga&#10;+9g488tjaXoe11s4x2JXEqCQR19TqWIcXy5BR+rfby5wvp5HvvJcIkj3ke8Zro/n6ygnHX2b3g3Z&#10;b1zDWouPNPtMZnWgG8irozhPTEP/B3lU5UyRcbYxH8jl2W4F/w/6zRxkqvZ5Zt4An/zSS0H4Itdq&#10;G33YZsFF2OU4uFlCnSy1UU5hm2S2A/xt1gkfujbqaCofqlej3o3j23EMaJptR4trt7kcyk9H9nlc&#10;z+jyfKH3nMBavo/Hd2Nen69wDEqb9bi2Hh5Hzrl3dRw2U6pgHcr8XuF2WZd5dLkPR/WA8vS5Tsmm&#10;fjDmQxw5rpv/yctY13u2hji8cXw76TchS5qypXnkrY8GyyqbRtmqoVJbrqPrkJIfqswhUwiuVyTZ&#10;xHaQDkLbYL5NGwjbMWMMFX8uMd1YH+QjWb6d5TblEsI4WX++FfT6tB8iknd02oKpQ72nMC672Yfp&#10;mXCOYBwnp/s9XldcCs05lg+P9+LXRmEobf4usk1td2CXOopNxzhXxtFm+th/CGvofQd9mMNjQLNF&#10;PNtuoF702d+U2TbmWe83N9AXa0hUZ9flaAEwhmg9AvdMXcT17CNtzN2HwDbWR2JcWowiknSq54eP&#10;AYVNAFvvKez10edqLmGm0WN/FMrEefLQOmBsrBU+S2SMuatC8znzvmA+50OXdK/HctFx8Tkey6zx&#10;WIplLkh+jbcVTzxlM93h34ZuOL4J46L+w/tGHxDHqGtxSCdJx4Du9H4cOgZUMPVtwrxvLiXG047+&#10;3kEeYy6o94bS4u9R+VOrmzS2GFpDZCjwU8/IuM10FaoNVbs16l0fpl19K9ipfAaVl38Aocyx1ySv&#10;uW4kOJxohu8mhBG21mkf5txVSJo76TmFOgZUGFWuikvvmE/k9GGFCPdCGGlmOJbqcR655RhQKqnL&#10;/SvFcYyfbj+K73GH5zAP6HE/UmMDcw3pMM1j5rX+pe/noQ5ZFgHCdQbmh6HHNc5OG2M4TXdbHNs1&#10;+S3e3AfkaH7djtLoZ5F+cQw1hieGpsb4B5ux8BhQlzLtO4zxZJZyexTCoX5y/O7nw+O39lQGfXK5&#10;grnr/O7jQVhrYK4xfxTzkDvuwuTOWcX1J3/nM0F49jrmUoX7MMcr6wj8AbpVyHXbiUeC8PKTp4Pw&#10;/CtPBWFtDM/uvQvj9r/04fcF4et/gn1m69fwXaVbQj76OehwTx5zLI/f8HzkxvB3rKQsLCwsLCws&#10;LCwsLCwsLCwsLCwsLCwsLCwsLCwsLCwsLCwsLCwsLL4zcL527elgS96Tz389uFAjQ9dMCVv8RGrS&#10;6HFXIVldtM3NI5Nar0+XEwc75dwudtKnuZPRRyGH3YNOF65SMw48XrpdeLx0O/B6Wl3CLsErm9he&#10;v3gdHlrz6/j94QfeE4Tlx94ZhK/efCUIp4rngtDHrv3Y5eiSIeGJL58Nwu4a5C226WXDnYpVMv00&#10;a5At9GLhDmx5H9ZbMe8b7gwt0ltGv8Uiop2WCpv03BkbQ77b2inPHfLazRrfQSi52vRIaNFrqFqF&#10;rmo17EJdXSAj3iR2YOYr8HrQjlJHLBdko+nFKIk85vXGdbDsZOuIc/cMWCd6RTwrz2SxmnncJZr1&#10;tu6YlSeN8h1ZwCAOeg91GWr3apEeTNkiwhQ9LEt0jctwp+V6iy4XHYQl2mWPHtw+Dh7AjtGjd90Z&#10;hKv0qvO4C7XMbcd6Y4MMKleugU3o9TdeDsL6Ilk11rBrd4bl5kM7fRv0ysqLpYLyyF7KVbwj23DJ&#10;CCMvg2YT70tXTppbbQdI52AJGXqnyBa1O3igPIa47tKj1CO7U6OGtCYPsaxzKNe5DJhmjuyOmNWe&#10;ff6rQfij3/+DQfh6Hfaz/NKLQTg2CTt8/gJ0lF6l5/xZ3M9WUF6FOdS3iXnIlJuEDD4md0OOvPLO&#10;Mru6CJasqxduBGGqgfze8Ri8JnMFpF3irlt5lpXJOJcXI8AApSLS3X8QXsKdNPK4sAD9d5ZQ1pl1&#10;yPvM17CLuLcGD7nHyVJ1soHd0f1J5OfLq5DRx6XmchD+0I9/XxCeZXv2hdfQDs3NIs+FNLw0jx6C&#10;J/VB7kYeH4ONOPS0nCjBRqq74MXqY4PsS+P0hM3MgAUonUJ9cFOw/0wXZd5ax/UOWRDrtO5sDbpx&#10;u7i+0ILNLL4IWX1Mb0KeU4+9Kwjbu7Gre7ONXdJjReQvS6aivgeZKlnIJOahNj1mzq6C1fLZF9Hm&#10;+ug1WVYd2GAng/y5PZatgzDtoG1Zuol+ZvES22N6QTvziHuyAhl6hahOerSLKTJePf8qdtl/8b+C&#10;AedDR+8IwttmYBOtFZTx6gra5XqBHsCz+D13HLv3ezHGK49Mlgf3Q69zR2EvG30wrWUKkLNagnxi&#10;jlpvoA3pkwXq5XPIx6XPoL+9jd6548egYx/nF5Gfnnc+CB/+IOzjOvvHDfZFFdb/Dj34n3kCcc5d&#10;RV9wxzh22E8fw++9J+8KQh+ffhplPFmC/mfKsF3HRX/y0CPYjX//I2ClKk7AzvoFFLrXR37T3Myf&#10;I9Plm+ejfvKrX0M7+pt/gLp26Q3kfbwLeVZTiMNluybPRN/afajtNLHF20NMW0XoN9dlm5mGnTXo&#10;tTZPj+u//VdQto99GDqdm8f71T1gjDvbwO/PfAzjontmwQLrozBBu6/imXIGNtorI40Xv4S8X3wG&#10;1zNkgM2nYdN0uEgV6f0x5lCXkZmFfWmebXmZ9i7PHbEduGT2VP8xM8H+gzrr02vK40DO7eG3jy69&#10;tz3apDwmp8uoF1my0GVyyK/DOhqOA1hXuy5su+ehTSpyfOBDTB2uB72LWVTjEpV1m94rXbKdtjQ2&#10;Yn/YEWMkZWqTec2HnpmdQV0sFGCj02SqfORxMKkduwPslE6ZupRZMZQ19WWH9LrJ0Lvbh9ODHCmy&#10;TKw3Udf+6NNg7PxX//o3gnCTY9UcdSGmG5Wr8h3ZejK6Yqvgu6oPoYcWo+iRJS3D+w7HVDn2j71M&#10;NLZoczyYHYz+fGQ8tvHUQiaDvraJx0KvT8kQjvWIvlGePvSM5MxkIZfK3hwfd2kbikP5DNPcMjLe&#10;HkksKA69uIplpPH4B8igeghj3RbHUDXOE7ocC/tYWQJL6X13HQ7C3aceDMLTF2D/f/bbnwrC3grK&#10;vCVvYrI7ZujpLy9PjRHjsrr0mJJ3rHQTlTXeVR0028ZMaNRAkh58mN5ySe2sYN7PJrLzRPEqDdNm&#10;FW6ZHIxA3CPRh2l3PoYZ94xI6X46nD09h3xIxlF6UNx6Q7/DfAX/D8v3dn4rWTP9/q0yExjKMtPa&#10;AsMwFKfZHum6eV92aj4vj04fZlknsTIM6WTrYyEkcvx5/S05zDjFYC2GT3mt637ayJ/pER9Hkt6V&#10;P91X+yZvetXhrJh9ZPsjoDhCRjSqN0zb9MQeFnMLPM6j42nq77CtYdS6Li91tU/7j2H8mKP3Z4dC&#10;1TbRvonJtMMxk48a54eDTjQIupwkmP1+WA5M29SNWZ6jysB8RqGgd0wWrbitxrE1DbyjayarSZQm&#10;8pUkg37LFuIw86TfQ7ap0NDRTpAHdxwm20SS3EpTcYQyGB7kW+1wa4JmnELPaNeSnlOao9DnmEL9&#10;njz0NU6WnakfCnWhOMNyw++4DEne6RFwPc01UJdjC7ECab1vzxTmOR9658NBeGovxqUTsXI8c51z&#10;hhXMlRbqqD/rjKNZ53ifdVZjQjFEZBiX1pWUi5BlaIA+x3yVEurr/Ay80qcnIN/0JMbNE1yz0rhx&#10;fR3zl8tXsEZy5SaYsxbJCFaPrb1JV10x9rKMQzsiK3aa8mfUnrGdcjkXUbmJsTSOsO2g+hS3dFNw&#10;0F71+pCrz7U6lb3GYWr3+lyLmN2FNa+xCdz30WXeqpxTeC70qaIrjWNOVHdRXh2ug6cdtJVi/3ay&#10;eC/jYF7gxBjkmnVEVu8gXS8NHcxyPtbOQQdtynnfXVi/uO8g1gqWLmHd9tWXsf691oIMXbK5++j0&#10;6O2fp26oQ7eNsWuX66mtNtPi/Or4Ycx7d83gvXYHa183b2JtxyELvY/53bCjcZ5kcf481i2unoa9&#10;Zbg+1OUaaacHmx6fxvNVsiZ0Xdi8x+e6ZPbxUcxAn7ke8nb3nZDvzhNY6/2Dj/1REG5ynalP+5rl&#10;GpvW6sV+UGsy3zyVJUYeMNAfbZAsQC3O5SqcS98+S2Y12kC5DxsosJzEOE5Vp6qkJHPavDDAmfNg&#10;YfvcK2DDW6TtNjnf4rAl5XGdWXYlm08KRyFq4yN9+jDbXf0e1W/4UN8xqr2OriXL4UPfXQS9Z8qv&#10;3+UybMjHxATq6QP72V4Vof8cxxZjtDOxBs5yPTDDtZQ0+wytJWQ5N8+1Y20l2902WTNaLMQ22/gu&#10;G4BXz6G9PnMT68NXmrA7j2tx6lfEQCzGDx8a1xcybI+kk230uxV4Xwwewigb2M4ufIix61vBDkmE&#10;SJIlOb/R8zvl45bj3ia/5rNmnOZ9/VZolscoDMljwFHnROyUb2G7eKN7sK9BpEEQjb1hh0orw2+5&#10;g1Yz+N/le+pPx2fYOA0wvxd1sM/TMdTGiH2nzXXzPE9xmuYpOR77gKaLcJ3jnHqD7V0N6zI+TD2b&#10;YRL0rVH5Uvh21pO2YxT0oZiSZImzhesZc2wa5QfyCpJXz3ucS4VMbEb+4jLoT71rzrPM+ZakjGRR&#10;XHguHK/F9NETYyrbrQwZ1Qpci89y3simc9CHwW7CNJiqfjvMzyiEugiPu9j6bhLMtAaDPoRhjgcw&#10;JtPDQ0/mWe0zdWra1ZY4BwjTjsmovz0qJXoXMOMy86ffWusV4s+Z6yVJaWgOpedCu2Qo6Pm4zeia&#10;sSwRpUkZorR5gdBzRnO3JR9CKB+fDdOWXIxk1LtA0vXoHXOtLbQBc77LUNBzSXNajUNHIcwHI+ly&#10;EKp3TTuMdLkV8XzrHV3RvaR5sOJU/nViTzzOnTAkl/HbXMvWXf3WXFV7Wnzo+4TWu9N59B9zc+gX&#10;HroX3zK9DcxJ+3V8W+xuYlzdL2FOki6gLdIJPS4NM27jfc5N82zrZLtNMilrD06D3107/FbQp2zK&#10;n9aI9H6G3yB9ZDinq+i7HqYhqTKZuB2OBa9c5YlVJXx7m5jHgwWOcR2dJse5YVzVYs132Q6PzWO9&#10;YeZ2fMOd2495/6kT+La7exr7Za7/zueC8JO/8VtB+OZtkOWu9+C9sZv4xu3jNZ5AN7sb30/ueMe7&#10;g7DVxZqAt4F51dU38X0sxW+crWWMkz1+M8yWcL2EpFIVnpA4MYV5kI/iOMoD/1tYWFhYWFhYWFhY&#10;WFhYWFhYWFhYWFhYWFhYWFhYWFhYWFhYWFhYfAfhfOrs54Oted945kvBBXcTO98qBXqC8Dz8Dg/r&#10;L9LVRywoXe7w87jLO9qBjh1/oafjANpBKS+Oa2fhqVfaQJxHZ8FqMj4Dj6XDJ7BrL8vzz3/v138/&#10;CI9kIONP/P2PBqFzCrsmVzJkZhrA62Hn3qWb2KX56Y/hTNX+OTCSFehx7XaQrwo94ORJE+52ZZgr&#10;YJeiS+89H2KCyBUhX5Q/6EY7LRWazGpdevpKH2JWi3sdyaOoTSaPRgvyjY3BM0Fxri2C8WqGXkS5&#10;MtOQRw+9Kotk0OnlEfpoc0fpwk2cUZttwENsT8isJs8K6MJrQ4Yud4wWyGygfGuXtLzZ4ztuXXoY&#10;RMxqyGslgzRMZrViDtfTWZSPmNX6bcgoZrV8bNf0wUPYSTp9YF8QtuRBpbhos13ugF1sQaaLl+AJ&#10;eP48PBRbK/Ai7PMg/ZmxSGddbpvVLtscd7PK88BhmRfJSiedeNyNK4//Vgu7dWU78lL3kcSs5mp3&#10;bfD/IG5uk+65kEk6XSeT4aAyB0F6A+V72zwYaCb34bxhH5/45OeD8L4DePfAzN1BePYsPCjlKbZw&#10;Hbtr+xtkC+LZy+W9sMcDB8FUlD0IvWx2sMPZR74EncjOazxfeqOGsE6Gq+Yi7Ov2d8CDtE9PuUwJ&#10;sjVbKI+CC5sYL6C8fezZi13DxXHa6Bp2DTeaqBetNbzz5T/BLuIJ7tw+wfzN0lvYW0ZbcrQBWc9n&#10;YW8+1vaiDbnjB783CC/QS/jiTTCpZT14Sd5zF9jdJo9A30WyBlUgwuA5xDnJ3d+brEc+SvQ2zdaQ&#10;19wsmdU8xNnqy1uFHq8N5DMzRl2wnWqfR3lNnURdeP0KbPpTv/eLQejj7r2oQ+/63vuDsDWGNnOt&#10;i/qQK0MHUy7ag3IWuiymIDedPsNzpi+swDZeeOGNIPTRJ6NbB0WZynLnfs/jjncPdnTmAnZsr2xi&#10;h/z0BMqloh3YGehFZ31nxqAXH02yzBV6iOvpJ9C/XHoddvWO/WDE6RdZX7KQf6ON/JaqSGOc7V01&#10;D5uud8iwOMB9j8C+M7tRdm4PYa0OG86TZXKyBBtx6Em2Siasdg7l0nWQ9qWnYWerp1E387twfriP&#10;r30Z+t9dhXzf+2M4/7vJ+tOgN7fq+2oT+fqz3wUzZP4yyuP4JOr/ibthI3uOYUe9jw7ZwDJZyDk9&#10;h/yJkaxShO7GcqjHu9kEHpyD3jN74dlw+TzK/POfB0PjZz8Rlf3Vy5TXgaE47M8dOrJ2yRKofHgM&#10;5ZWahLjXR5oeSD22w/k+bEBsTh32scd2QYaf/TsYa9z5TtTNw7cj3zd5Lv1zZ1BvXn4SNnT/0ait&#10;bPUhuEOb7JFpkdUgdfVV2vYilFVoI3/NBu2oC1nSrKMO2zMnxhCZZZuXJSuTPMk05kiTDahA5tEC&#10;269Kh3oI/vdDtG/ycBSLqg+X+uvRy8yjvh165Ku/cehxKU9zebq7Yklg35Ujc1ePfbKP0NuEWdMY&#10;oas+TF4o6j8zaA/6jCuXZ99VQH1KF9HelSqoPz4yOeggx/6uUoHe73r8oSA8cAgsennqqiu3InoR&#10;QfqBDAxTHMtCogG6kadPiuwHXfZdnoMyPb+A8B/9818KwmfIKpnlWEO2qvyHY6XQ1hEGMLywROYS&#10;9vO83eVYKhyjkgFg8ETwv5gJyizfHsdYPupt6p/1go4+qSx10mc5dERf4aEdMOUe/BX8H+aLNhGH&#10;7EOeYyHbL+XWfV1X3LouyA5H6WyL/gYImZHNcTzzlR9De/yO96BNPXIH+tVGHWW/chN1tkib8XH2&#10;3OtBmO/h3omH4E200UQ7+8k/ALtef50tAXUir66QUY6ymfnzIf3Ja9aUX/lUOyeEuqQa9FuQl5eP&#10;UFeGF2ASzLiEjFxlDWzXbIe2oHwlPLxD078VbOtNj+ShepQYJ2VJfiBsT4VhexsN8zlh9PWt10x5&#10;TK9PIXzOUNqoNHQtoegS5VUaqucmQ9YoaIxnlrmgtMwwqRxkw3EZk+KQXGnNQUVRwrjDOBgqzdAj&#10;VfdjSJLLrMfSjfpc3dccUeyOcShuM5STeZh2goduvH77iPSACOKySx6xnAt6RvVIzGrHT2FOVSqj&#10;79XcvV5DGyq2l7VFjGN8bKygz+zTS7jHGhT2Ewwl51C7EMqC+9uVh/nMqGd9qDwE02NZiOvKl9xH&#10;JNfWdnc47a06NWUxbSUOM+8ms5qQ5pjqVhF6UceQxKyWhCF2R8PTPI6kNt2EvNB3StvM/xYY6sxq&#10;FEf5Qntj2Zv5MMtvVL6G09/6W01Lk2s5XcZVKWPsMM4H3vcAWKDu2QdGrF1yqx6g3oScK1xPqrFC&#10;i81EbYrLOUNTTFA04kIJdVPt3Sg707U8nylxvJynN7dD72edEiDmVLUDLnWzsIKx7+m3wDR74QrW&#10;Hn3cXMU8UMRqCsViIv2LPUMMspJWpx+o3EYxq4kt0mxfwzx3GIoZhmvYDhnv+iHbI+9nIYPWDSfn&#10;NJMb6HkDc2zNtyhuZC956KbDsbbGepx2+gPOIKiQ8TpNJvLGOuL10SbrvMtJksM10ALXClNZ2EmP&#10;Xuc50h3Pkrmks4k1q5ubaHMbmgNXsE7jIz+G9FMFyF1kW76xjLFsfR3yj01iXr+yiXK8fR7z4vnd&#10;uL5nN9YQXnrpmSC8cC5izy9WMA4WiUyLrHRuHWmH7VAaSuyRaaxYQT4qVcoYMvrgPkm5A2S4RlYp&#10;Ym2mRg/+XA46anKu7XK9u9fDy30yxpW5zi+GtR6fE/txvG1tib2F9d/j+lKRTDJ3zqMeH9+FuegY&#10;GeKzKdRhmWM4p3VQ5lnO/328eQF16fMvb2VWa9HQHIYuWb/M/udWYLZfcXYvH7pvtsOqg8P9JjMW&#10;g/lulCbCoTaUcavO6r5Cpa31jnj8Yo/Uu1l+Rzm2B2s5j9+Ltes851BibShzHV19dJHz+hbTWFlF&#10;PfJx5TqYOm5yHNNk3dO8uEcGyLUG7i/R7lpsKx22rX2uyacYbhn6Kc9mG/c2+2at0whDuh5g1LU4&#10;vh3MagNJGQI7pXnriOL5dsVpjpfjkL6T9L5TeZhjklHYsUyNMdSt5nu7eMN8UUDFGfWftF1eF7Na&#10;v4+2VbbvkbE0XYj6yckZvJsl04v6vzbXv7IO4iimsTY3MYb1vBa/Z4rZ0iXzTIdtbGuZHe4AofxG&#10;Hnf6LUZl5UvhrTCr6Vm1R0IY19akEtFXXz5AGFdCO6z7+sau/Dhst9RnaX1Pp1eMgup1GAeSGJQ1&#10;+pFwzEQoTROyjVSYZhAE6PO0Dof2kSNraV6MaupTmd+MoXfJLxmH1nEGoNghpAPBLPMIZtx6TjLE&#10;8muUx/DQk1KofTbSVPltiXOA4bSjv5OZ1bbGHX/Xh37rPeXGfO6WQCZIvWuGQmjzhqw+kljNlI3o&#10;na339bx5AkMcZpyhfJpLSAcJMgyuMEyGGacZh+aFRrGEc/QQxm/Nb7aTwMyzhgySIUx7hG7iiMus&#10;NWZdCfPHKMKxOONU3Mp/fN9OHPE0kuQJ4wr+j36H+2GMNkf3xaxWJ6u4jwzHcH3OUTUfnpzE+P8d&#10;d4NRucyPib1NjKdTLcTR5bxg0DEFQTtk8B6RQTY7GSmJE5k294c0uO9FTOItMq1pPU/z5AyZsbX+&#10;6ZJ53YfmH2NltI0FKjqj78KcMC8sY1w5NYX5V3UGMpnMahyGbikLte0ev6FV5vHd/r1/5a8G4aF9&#10;WM/Lc6/D/bdDh1/8//5OEP7GryKsfuTRIPzg938oCDtPfzIIfXzlCzhx6s3ziKPN+djYDPL3gXfh&#10;9MsH78XpMxev41v20x//ShCuX8d8p0AW83QZ/Uolh3C8wv5mgEoV88qtVmNhYWFhYWFhYWFhYWFh&#10;YWFhYWFhYWFhYWFhYWFhYWFhYWFhYWFh8R2A82tP/Eawle+t0/CUKjnY0Zc1mNWK9CzzuNtQnn4d&#10;/taG7D49f4r0LInv3Pa6eCdHD6o3XwerTPcsmQqmwXwzcwheXOsLF4NwbhZsOoXD8Or6k4/9lyD8&#10;0F1Hg/BdPwoGjXPZiFktQya4JTr7fuGLYOqpXANzTYHMMV3ukiyRmaRDBjPJrV3uOe4S1w5gH2I7&#10;K3AnufmOfmtHqbwIxPzhckdzT3rh7tE+deujVMJORZNZrVqFZ4LO0d1YRN5np+HllaWnpbzbxKxW&#10;rkCXDu/7qJFlY3lhK7PaHL3sxKwmig+XVErdwT8fBe16pdzh7lsxs/C+D90Ts4p0Vckgn2JWk+dl&#10;nrtD0/Qu3OjAa81rYEdnifmaHYc+fBw8AhYpR55+Jez6zBf4u02WEHoCXF6DkZx7A2xAi0tg7nNr&#10;SMOlJ+nMRJSGWGZq3AUsHcjLVt5OebK5aceymOXE1NegN66eL2Uhow8xq+UKiLsne6HOQj1zp3/I&#10;rMZyuUj2uVXuMt5FFqi7j9wWhLtOfiAIffzyr/9hEN6/D3p287Cjzho8LCtF5H1tiXWS+Tl8BIxD&#10;4ydPBWGtgnq22QJTm0OvSR8u62R7A/p2O9Bvmh6WLbyaunkG14/eB4bFvnbd0h5rm9DpzYsop9uP&#10;YOewj7ldsG/Zy0TqRBC+/ARYUS4+fyYI73kY8p6+Au/gtZfhHTy5hPqVSSPNw1mUz3hUXVKFI2hD&#10;pt/53UH41ddfC8LyNN7dexL1u1tkOdVxfd84dHH/A2CMG59FWefoddQXE94AGy3Yf2sNbeOuPPSd&#10;3/VdQXhjFe8+9YUng3CWlGUzsyin3jjrDb2iNnuQYa0N3TU6PEt6gEcelt2QSS3L3xm826DH71wX&#10;SsjQO9frIk45KKd4vvarl1GQZ86hfHzsm4UX6o0buFe/jneXLqHNmd4Hed/xATB1ZSZh02cvoV27&#10;dBV1liR2qRI9fRox2gCPjGqZNcq3wEJroP5XuMs+N4n7DXoiD7QV/L+yDvawDj1fc+wj+o0rQegj&#10;n4I8u98FJp49h1FPClWEK+vIlxgW02lcd3to3+pdtCXdPMrV6bB9X4Tsn/4C6peP156A/uZ6kPOB&#10;98Jz9I4HwRR1g15O7TTy9epzsOFXP4f3epuwkV0zyMdf+vF3BeGegxEToZcCK1h2DM906f3rUtHp&#10;DNJwyCaW6cB+Fi7g99c/D32cfQvxqI8r5iCrD89F2ba7PPOcHuE1sgnkYv2dD7VrYvqKe3PEEfcm&#10;kCeSPPlzfCd8hsx973kYaf/0/wB7vP0BMKzlptDWvHEDZf3aS9RhjSydcxib+FhYQRll0igXj31z&#10;hgw/N96EDotNtEXZLmy3XUe7liErYop9d8rD9S715IOO3gNAR6GHMfsP5Uue1mKh69MbMsy3xhTB&#10;/35s7KAG6JNxyxX7CZVX4jO5IuXJoHzaLusgUczBvjJkYnPZ//TiDHH8OyvqLo6J5Lzi0FM+w/GV&#10;+ssM256+WAKKaFOzDEtlhD56jEzjsBMn0OYfPgkGwRzHSjKOPpnhQo8/jWE7bM/ItuuQBaEby3en&#10;hnutVTCplQqoz5UZtDH/4j/91yD8lT8Gw6DD/l02rFB9uMI45I0ltNmP5/PUDVlm5dFoer47Dt4X&#10;m02ZbBzyTvIhjz6l5bnIq2JyWA5d6jZL3UVjD4Vbr2te4MP0qjOZ1fRuvB7HYXp9puXVbo5/Boj/&#10;7cNkVlNcedn2LujkznceCMJ6G/3SRBl92Ow46n0rxj50jeNCdh+pyjzmHzeWUMbPfu65IMy2ELfG&#10;O2LXkCzyehuV79AuyOqQpKMkZjXFvR1CpzKO4UyMkmsUIhZtgvFt977uhaEaAsL4GWK7OMU4aNrA&#10;YBLBP4DkKLbeGJXW1pgiKM2tlhphSKZtYHpIm3JoqJOoiwTljZTB8CxUnHpW4ZAMRj3Xb/N9H+b8&#10;14zLTMv0ZDafl8jxNMy2QKGuK22zDvb0vJ4z6mQ8DSFJfrOdctneCpJBzymeW2FYUxpm2olgfgSV&#10;U/x9sS/F2+o45LUuBpO9hzGOnpwGU4/HvsDluoVD984bV8FG4qO2hv5EFafPwgvbN6PcTN2YGFUe&#10;gu6ZoRnXN8OsNsxCQ3siTLnECjB8Hb+3K0fdU2gyq4WhYW87ITZFiuK+RfYWPR+Pw0eS7gA+vANb&#10;i8kIs5MMo+CxfPSEKZfiNONWfsJyMRgo4hhVT+MI5WO5dLg+djfHoWmuVc1zfHrPIcw99s9iPdNH&#10;KY3xb42T6QZtlTOEQf4Qt5r4DscHYozU6Q5mF6B1Jx9iUBMjqvLcUxvB/kdzDz2XUR0Qsy2vNzhO&#10;rnHO5+P0JXhMv3EWpxPcWESb4IqVJfh/EEpQyqc2Jxu2FwxVPltsANc0Jxpq6xlHVu1cyFIL+T3O&#10;e8SilSvghaO3Y12nOBW1Y2mysMk5vtVAmg0ypUsHWuvMlzBuLmaQZose8JOzaENLnOe016O21+vi&#10;HZfzrE6Ga/Dj1H8K88h8D3OM/gbi7i5jHW3hJsalDa7Vi9+ySGY/H3uPYr508Da04Y6LuG+cQ1ru&#10;GuQSg0qjjbWQo0fg2Z/lWmSaut9Yw/2V5ejkhHoTuigUIW+H/YNLXXW5XpEv0w651is2nnwBaThk&#10;XpPppmPz4lodczGPc+1BIxIETZ6Iojmg2LE7Tayz9MnUo3X+cExC+8qGLDB4zkeHZZfmKRhdsuNk&#10;2whPzGOd+Q6yzFccpJXpI8yxPciTHVynU+Rj7eJbFzHv+MKLWAdb8CBHkwaXZr1QHdVc12zXRrVb&#10;gtl+qk/TdTMUFKfql/rPzODf28fWNFyyaJhjJ93X9TDtEWOVNtuUIiv8iX2w1fc9iBN5SmTVK5Hz&#10;fpInjPQ4182SNe31S1jzeeESWPR9XOUcrkbW2C7bZ82bZT+9LubmIUMO13AddjBeG/GI8TObh8w+&#10;dIKAZzAJmeVgYqisjXnXqPd3inPwBMNvHmLxNbFz2jshev/t6ibpeXVpo+6bdcoMTZhxaKy7HZLi&#10;Er4TzGrht0uO/RSn6prJrMZmb3CBfTff8/pox4tjUVrjk3i4WMa7ebL8b/CEFIcnqJRz6Acn+B1y&#10;s4bvS2UyrVXGMSa6xu8ES5dQv+K41XIRkpjVHLZj5phpFDo6RSL4f0RcDAXJFA6dYiKqTZNc4bNh&#10;HPhtzpEGDRcChrfCrKZXIx0hNJnVdN9kVpNMEbOa+qMgCKB7Wa5P6pQPnR6lOEydCEPMahwljmI5&#10;Fsy5XJQ/E0bcic/5YN4pYFRmLBdjzjSIjH8Apg1sl3b4tzGfDJHAoG7CfGr7/G1FlJtbf8fHcD59&#10;bC1jYbid3Xpfz5vMavE0zDjN35rLiVlN2Gk9bZSuPI6hQxg2aM4vFaMZ91BaDH3snJ+tddKsB7eS&#10;D3NtNr5vxYfJSjf4AyEhZrVRcZsw5RH4WSlsY7LGOpigNMSs1mhg/Owjy7Ygk8W4qs21p3wJY7mT&#10;t2ENfv8M+o9+A/1Jv4mxnZ7vc1zf0foM2z/tV/Ih+xGLtsdTCTtNyCU287rmM5yrqy3Vt66wP2U8&#10;LttpH2M8KbHM/R8Zfl/N8ft+k98EV9Ywz5niKZPjU7DLnPoh0k33SWEab0YymueyXR7jSXq3vf/D&#10;QXjqONYfOmRGd2rQ9zOfxl6CJ1/H6WZ/9V/9v4LwrjnMi7/+q9FpbM8990IQLtchV7vKOU4Jurm2&#10;gP0Fs3vxHeVv/NzfCMKNl7AP46U/eyIIC4PRuw+vgnxM8lNdKRN9cyuw7LZajYWFhYWFhYWFhYWF&#10;hYWFhYWFhYWFhYWFhYWFhYWFhYWFhYWFhYXFdwDO//Un/0ew9bC5iF12lRw9l8islqJ3ynQGOwI9&#10;MvRo92ePuwjl8ROyXMhTKbaNWqwr6RLS6Pfh7bV8HrsgixnsuqeTYGqiB9aKR98JJqLCccjwe189&#10;HYSX//D5IHzn3XcH4eyd0fZCLwtvxraDnX3PPos00kvY4V9JIS2X3nkhsxo9tLQ7ssPdk9olHt9p&#10;6na525EeyKG3DXenhztKueOy1US+xazWpbguvW90xrfe9yFPMe06lQ7HxuBlJ2a1TbI+TJNZLUcG&#10;knCXKndiVsfxXrYCDzsfm/QiWloEM096A95yYivr8ZzdDPPZp+d4h+w7ebpiyvtJu/PlhSxP7ji6&#10;3JqvvBZ6yKeY1dLcFW0yq22Szcmtw39QzGpHD8Crysf8AXi8deRZSZaQNNladI57h0V57hq8Qa+8&#10;Cbuqc1euS4a5zhK8PGZ5TrKPNnf8btZlu5AzR3uXx2uWbE7yzsNbvi5xXeWn3eElB7L6cLhrNmJW&#10;Q9yRlxn0rh3/ctCq08OvxR29bgG7jccp03QWbCKTe1CvfDzx/KtB+J4HPxiE567AnhZefzkIy6wH&#10;pQ508fhJeK89+l0/HYQXxmB3f/zWbwbhnPffgtDjjmEfm23UyR7Z8foplKVH79XNReT96uvYwfzw&#10;o5CzxPpycwH5uX4T763XYa/3PoDdxz6OzoMpafMayuPcy2BB6tHT/wA9X8v7Eb6yCS/a1SvIX3UF&#10;Ou5Sh3P0KN0/Btv3sfe++4PwrS7qxbMvvBiEd90FD8vyXsSRLiDvR/dC7/efgI72H8VO51oG+Sqm&#10;cIb0+g0yTw1QW0e6S+tIdx3EVakrb4H9L1tE3MUCPJRSLaSx7zDiunQD5eaug/nqtt2PB2F1EmxD&#10;N7lL3Mfe+9i2Z7EbeiyFMi5mYVAt1rGJMnZY19uQM8tzwgv0OlxYwfMvvYn6dPVi5KGcwaOp06xr&#10;9cuov+95FDvj3/3dYK4qTiGttR7brQnsAn/pAtqDyzwjO99AnVi9ifrnY4mekktnYLszbehirow+&#10;II9XQmbFlQxkyO6BN9daEzpdX4SMmQz6H9dBmj6uLqJtvGcG5XLb3bDRQ3fcF4SpAq53C9B7h31E&#10;pYjnXA9tSqPPuNn+ZVzI+Fu/g/L18ewX4fG5qw17Ko6hHv/YX35fEGbvRv5ePIPrn/0vnwvC/R7s&#10;6sgp6Hb+DpTv7SfR5+Xy0LGPfg5lVsijfqTTsIusQ5ugjTdrCC/SE/tLn4fNZxaQ3wOn3hmE8hx9&#10;6oUoH32yAGRa0GubDVWzh2eztEXTQ0Pe96aHmZ6LP9+nJ5K8Chx5Hmg8Qo/lH/5B1Jcf+6vQ0akH&#10;HwvCc1Bh6jIZShfI9rp3Fue2X21G9WV5DeyMWVJBFguIy11DmounYX8lF/nLUba+S7npKd6l13e+&#10;CH2k6cXrQ/29R5YGjSU0RsiKWUltP3XTIxNkpCM81wu9whQOQIYBsZvJW63RZr8BsVOZLNrKfA42&#10;kCbDZ599Qlbsu+yn3C7i8yEGmwz7ssiDnZWR5ROyHdAbpJCH/UlejSHCMRXHIj50bX43GDbvvu/e&#10;IBzLo1ykA+nU5fhFXlK63m0jDMFGKyNWuAGaNdQTp4W2o5xGGyeWzD95BnX2n/7yZ4Nw7QobbkK2&#10;HNo0RwTbeTCJ4ULveBwbiWElHHfKIyv4P9JL0UP5eeHoY5BXD/kYVJQg4KMDMI4+9Ouyb+47fJ4s&#10;dKG9GfkZ5QFvevLrmaT6LLlNxOu7j7jOTP2ZrDRCtoPfE5xL3PYwWCrF0jGZxRhP85d+OZJlw0O/&#10;MduDPmtsU5595mwQ3mC/V2Jdc8nM0OU4OUvvsJy8ukaUeaRXvCNGBSHUlaEjU4e3gtBb9luEmXZS&#10;+fnQM0nekMIo3fgI3w/+34qkdwRWjyGYMijuW9Gl0hRDh4lbiUMwPYxNmLoTwjSYj530ECA2Lx+F&#10;MF+G/KrnakPNtOK/ZAdmGILvmnGY3quCRI4/r7+TQskfzkHppaf7yo/SlIy6H0eSLsx31L6Fae+k&#10;hwB4Vu8olC3qDVMGIcm7flR7rP5i1D0fIcsRvT8PHEabOM71gDbZQpn9gUoxl712Ge2fjzoZSM0M&#10;SGej9OvDzL+g90blX3GZoaB3TG98k4VyVNwms1pUElthpimGNSFJNh9muvr9rTKr6XmzvfDxdtlx&#10;zDiS6iiw9eHEpibG+uVjlG58mPrxoWveyJ5gcN/wRk+Ke7jc4r+NfEj/RlQtejtX6O09UcU86/F3&#10;YByaaWGcv3EF7Em7KxhHH9obrVlNljAvETNPj/MoknyH66xi4ZGXd5Zrb6Uyx8NGmY/Kd8giyXGK&#10;+i7VsZw8mRmHdBnWH97oM55erE40+PcCTyM4fRZs7WevYK1mvQG520yzo/ZArG8cg4flyzlG3Fa0&#10;nqq8qS8KQR3luXYaMbBJblwvlqDrPIojtXc/1kQLk9Fcr8u12fomxr+FDMZ+GbI6bdArvav6zmpV&#10;ELMXWWjK9DwvcA1yfSGaa2i+VJ3FvXQFawQFhuk02t+JMta57jqGtbeXnsJpKOfOYPzpFJCRlvqC&#10;GEvY3GHcO3Ib1qhucH2vdg06HMtgTWp9DXPaQUEEgcd11yJZtnVyR4Nro5ub0dpIiyxzLu3FJatB&#10;1kXaLnWSLqEcckXaWR7PZTSv1Joo+6F+PSr7BudqHdpuhqd+tJl2XnMh1g+NtUnylipznV8xij0h&#10;TfuK94ku16h1CoaTh17zXTx7Yh7198RurB+NpbmGwnlCyBBDW9b8vqq5+wBXr0N/X3gF9eMK1/Ea&#10;muNRBo3VTVtXHVDdFUbV+xC01bBdlXxGv6L7yXFtfd6HnjXfMX+rDVWa0rvyoTGK7o+SQXVLLBOz&#10;ZZTtBx56MAiPzsNWU2Qm79SxyNPcRPjmTdTdK0toq67XYnWSazqDRiQIQpZstkd5doBtrUPQ5sWo&#10;1uPiSWRfKL/4txBPZRYyP+JdMxSSdGs+F/+dFNcQbnFMsR2SmNW+VezEbPrNIHFMMoAY6YUkvQs7&#10;6nYEkuKKMDrOndLaLt7wnvp9xhXNS9ivsi1Ma92CfV5LJ0HQ9uf3sX4NUJ2EXed0IhfXldRvdvmN&#10;sZhGXzA3g35os4b19GIZ9aw6iT74Ihlal64Nl71ZHjvpUmYZ1gXKP0qXZkx6Jn4ixShoDJUkW5zp&#10;SNfU1imM8sF3+UoYBzPicT29x3ZD9S56P8LwJcbFPsjUgcmsJoTfcsP4onLJcKxa5MlV+h4+eCv4&#10;X/kQeJDSQJKt+Y7CEe2IMZ53FbeZwQRGslG68bE1Lb7LxiHKqwpCeUZoyjnKnnxsu8YbxmngFpnV&#10;xCw9CmZ6o6Xzk8JzSfInXd8KPDOUJn9GceCC+Zx+h8/FxvuCnjHfTcKQLEY+tt6HvknAG0LyJ6U5&#10;tIbAUFCa8bfNfJhxax1f2I5hMI54PPpmEKZBwSSP5oehThjqt8N1fhPxNEx9mr+VhvoXzdvM5/qc&#10;P5t7XHw4LBedqoIWb/CbJyXs2YV+5NRxnnzEsV6Xp+KleNLQYOAVBJpPDyIMgrhq1fSprXM5p+g1&#10;EUeLcwrNvcOomC/zO014ClJsHlblaX+FHHSQYSOTI6t0nfPfDbK3TcxgXjZWwfU843Z08kpIg47A&#10;h9Z2ehxDj83hu1hpFifq3Xn37UHo3cR3/IU38d3/qSewn8qdRx986r3YM3B3Ab/PXIu+6S7ewPyx&#10;rW+ZTKvVwvewLO3E5b6YA3fiW7SXwnsbXwHD2l7u+eL2stQ4mVmrZBn34XbwzTnSooWFhYWFhYWF&#10;hYWFhYWFhYWFhYWFhYWFhYWFhYWFhYWFhYWFhYXFdwjOP/utvx9sgSu68C7JpOkVxJ1u3SZ2Klbo&#10;WJIic4kYowoleKDIY0SMWSGbQuwM4J6L3YFOCjsTSznsWGwUsYtwnTv351LwJHvg2J1BmK0grpX6&#10;tSC83IJnzFd/Fx5ljfOQ+Xs+hB2DPtxduLbRhHwLryED7g2EpSKYbLRTtECPxmYN+dXuT3kTillN&#10;TCE+tLFaO0blDTSINAjMHaXaMVrmubVd6qhDJpNSiR5oMe8pManIO7BJdjYxq8mrs7YMT4SZKXg7&#10;5EvYsVivIz89MpKNj/M+mbB8bLSR10WeM5vmOfMzY/D2DJnVyAwhdo3QU47sU9pRGnmWQx/xnaWm&#10;J5XCbA9xZ7jDlEQsqVwaO2ozZEdr9GA7XXpJlVkIdx0DY5SPwiwYh3r0BuyGXucohxQZYpY3sPv2&#10;9bM4o7d5E7s+m2Sz6bWhs9oCrs9MQOc+XGapVsOuzxJ1I++HDD2yciy/DMNwt7HOYKbNe9yTXYxt&#10;kRU7m5jV+tyFK4+/0NuB70iXqy3IX52E7pxx5LPDurynBF2NTYKBzkeNLEDlPq498dk/DcIsGVUm&#10;U7DZE1nYzQ++9yNBuOddPxyEv/3aU0H42upvB2G1gDOJ19rwXvPRpt2U5D1M1kaHzFyddcR98UXo&#10;9PZjKMfFs8hPnruhy/OQ6f733hWE7Ta94Aa4/BJ29l56FR69ZbJI9XrQYXMVjDiNJr3saJvjeXhH&#10;OqxnnSzSKPC9cXqY+mjQC7hBL9kxlvX0POSbOgBdTo8h7mOHUY9m6Im0+whYttop2OFXvgyWqq9/&#10;9ukg9OG0EEeWttqkJ+50HuH+I2gbS/vA8tYlo1dhBvl642Uw2+XWwBS1bxxeuVMlsKMdvRvnV/vY&#10;/fAHgnC5i/Y13QHD4GQF7YDbg87SLnc4q61vQFfrCyifZ55DPfriU7CFPL2rfDx8J2xu771oo8Wg&#10;WKjANifGYAPlNORM53gGeRX1fqkJ23npi/DEuvw0GIya19Ae+nDZN3U9hLUrsIU8PdsHrWXwf7WO&#10;etzGhvPU2L1Isz8JGV567dkgnJqGzYvN0YdLO9hLr+HZGew6v+f29wTh9C68U9wFRr9uHjrr9tEe&#10;19oonywZFJse+l2nDxt58iXUUR9/+iffCMI9rHO7dyHt9z6CHfLzd58Kwv/7v+Cs8Zc/DU/r959E&#10;ffjoz4El8WoHsqTJJDc5hrR9OB7sS+ev92jTrRaeee0b0OELX0Xf0F6AfCyW1I/+CHbf//mf+edB&#10;mMlAl3/vn/5CEPr45Gc+H4STDbIcUgddulj1OmrP0AYq7LOxVB+svtp8zofHvqgo70B5JjGOCbKH&#10;/cAPIH8/9nfQzu07DEa8F+lle+0a7KqFapOanX0gCN8gc6mPXg83szwfv1xF29G+hLq5eha6mqIu&#10;M1nI3W5BpoKH6y7HQ5kS7ndCOx2UFftJ9f/FIuxK4xR514k5tdXguM2DHen9UJeh7hD6UNwFeo6H&#10;ni8TSGt9E/I1angnk4WtaPySzUDn/R5s3CNrYDkzH4Q+uuF5/ch7OFbSeIpNhLxa5NCT6eO+xkRd&#10;slSJaUGMEj7GyXi6eze9UDhuEYOt+sWQxZQe+4LYc8UEIL2UIEKqRG8YHx4FzPCdYhfeKbkC5Dvd&#10;Qpr/4D98KggvvoQ2NfRwUmh42yn0Ef/bR4b9xEDC4H+P42cnjd8Zjr9U1vICFftDG4+ncjGdibFP&#10;dUz2pTFch2OIHMtLY1XTG1QFFo3nVN4RZItiORTMfCbZrEKT5SZe/03ozlAaFO/h78PY4cBd6ASu&#10;XEGdnmC/U6K36EIT7bOPdXrwT/TxTDqPdvmJLz4XhN1F1MUM2TRTqve03TS9KCPP02FI3pBZTXrm&#10;delokHmEhHRh6mRbHXH8+M3CTHOUDPpb3tpD5ZFgE+Zz1MJIRPa19Z0QmovG5IpDMmyXhpm3sJzY&#10;N6UTvB+T0hx13WQmSMqP+W6o2+0yYMKoS0pLnqJJaZtzPPM5LyaaysUMQ/BdMw7TkzTUPS/Hn5c8&#10;uqZQYoiFSmNW0w71vvItD3iVaxym3vWueV3zd8UV5p8yjCx7XnLoPxjm2XhWv6XJJEY1M39xnSXV&#10;l2ichbIVq/uBIxjjFjnPqZFNSCwiYoy8cT1iEW23EIdYzJUNpWmmLYzSjQ89P+q+GacZt96RjoVv&#10;B7OamZb5W5BOR8lopqvfSeygKa2rjJA3Dt038+3DzLuQFKcZR8Q6MAoJcZvvJPQJJrbLZy+hHTOR&#10;JK8eH1UugtKPktpqA4NJehCIzfmd9+Gkh5OHyQzPuUl9EWPFjUXMJSbJwObj0BzmTTmO78W832Gv&#10;JI9/sfGIVaMk9jBmMKMxPMM4lDeNQ+RWHl4XKzXjcti2mG2I1vPEjuxwvOmjTXnVrbc5pn7rKpij&#10;nnsF3tnXyLzW5bsdrmNKaulcban6Gx+6p3ZMbXVUhng2z3Uzz6XcKehWa21if5magQ4npxG6OZSj&#10;D62t1bguLObuclllh/zKlttkbc9RAX0uZHY4Bsz0EN/GYpRGs4E4ZvYjzsIUB+xkBXAcjP+zDuYW&#10;89OYX01wbvTCCy8EYZanafQpY2sRc3cfFa4dFCdgq4vSP6ec41UwFPRUUaCqVH8DcTW5djg7jb5g&#10;fRVrQ144vxvITZazTbKuab0430O++hwPp7K0EbG6l/Gcw3Krr2GdwuM4WjrzIQa+huyCUWo+qXEY&#10;fvlxIpQdltiH6TpKZ/AebV2sCT7Cfpz9drUCOYsefh+cgM4OjEPvk0XEUWT+wnpEG8qnME+uxJgz&#10;ltagvyfPYV3rLc61a2Qa75ISTnM6h/VeMNsr/Vad9RHVCz6bML5SnQ3bu4TQZJSJY6c5nn6nWQBa&#10;D9B16VwYNVbR3322u3nVPbJpzFZRHvt2YV2mRMa+Dk9MWaPtX5J9iTGeoQ8xvUuPIctUH/bRp913&#10;SAmhMWvYz1APapvEBBQfV4q5vkRdRHoOgmFwTStetj7i7a8PxeMj/rcP83cI6vlbQdJY9FtHkkKG&#10;YebPtL8QRh2Iw2RWE3aKW78TdRxDolwhRsexU9zbxRveM5jVxMApZjVdF9NlyNwvu+M33YkZ1DMf&#10;RXaHJX6rbbTRnrk8AWVyDG1lmsdJ5Vl3N9f5jYH1olzB2so6Gdk21qL8SH4zjzv+5uBV+QrzvR17&#10;VViRgS4/+Jn6zxi/zbQFR5V9ALVp6gbEZmbWazO/+n6utSH1vVo3MN8HIJ/iEIOorpv5UQxm2mrX&#10;izm2d/rWPYDWSxUqTsnDKMJ8S7ViVhOitNi/xOqo7glvl1lNGHp+iwySF8+weCIYzGpb301GmGZM&#10;tvDad5BZbQhDeQcS11sM2xgF5UPsl6Z+TfEUpflcFM9w2hpS6BnzXRM73R9VbuE7bAt3jgMwdaTv&#10;/xEYX/D/VqhOmfnSGpXwzTCrqa4lQfP5pLJWmtvpYegd47fSUP8Rhkbd1ZgvPOGG3+ADsC3Qd6HB&#10;gDEIxKxW4nfve05yTwPnAc0avs05HtfeqQ9PjS73EnDaGSBsPlknddJOjwxrDe4H6VA+5UenSaVZ&#10;1mJk8/Qcv6/5GKtijFkuMh+q5yzz9TomZB51OU1WtFwWY9c8FdGXnXFuovd9ZCl/j3mszmMcTFLp&#10;lDOJ72NzeczlLj+L77IXr6AvLp8AS93Jh8HgfYzfTrvcr+XjjdfAjHbhEtY0ND/pdTB3y3WpZzKn&#10;9ccx73rg/X8uCBvfwLftzXM40a8yi/f1aXo81v96LubUjNHCwsLCwsLCwsLCwsLCwsLCwsLCwsLC&#10;wsLCwsLCwsLCwsLCwsLC4jsH51/8+k8FW9hKabLHONgNWBjHbrp2A94q7hp2yntd7BIsFLhDsIJd&#10;ejq3WuwVbhe74bKxHXJy9ts9tz8Iu5tgRlt0wETSr3An4Bp24e3ZdSwIvXGk6bWwa69NZpabq3ju&#10;2U+8FoRzVcjiY/+DSGOxhR2JvQXc6y2ADSGr3bXcQZon28HGBtIIWdK4wzFfRFrxXa+9LnYahjss&#10;uZNRkGesdpyLWa1CpjKxc7W5g7MoxjWydviQ55F2m4pBpVqFB4LO4N1YhOfiNFlGCmXkV8wrcqGr&#10;kJEtT08HHzWeO7t4AzssM3V4SM+OIw5XO+bJgJXqQL4uPRPT3M2qnbKe4WEjjw0f2n2rXffymBSz&#10;WrYApXDjbCpLL0Exq7XpbShmtQo9nk4dha34cOjx1qvQY4plHXpLZaHnNy+BRef0m9jdWSIFSctF&#10;OXn0stsk49r0BGzHh0evEzHXFegpIs8+Maqp7LP0gBUzX5rPt1mu8hDMx9gupNdsHtfErCb9msxq&#10;0n8mjTJe62PXq0NvyhR3G0+TIWfvoXcFoY9GAzp58SufCcLUxpkgOLQLDIT3Hn93EB7Z82AQjmfh&#10;3XmhBnt8sQEmtfr4V4PQIYuVq52/AzhkZ3Pa0EmX5zJ3yFxVX0JZ3jyLOlgcx65cbwP1I++hLt92&#10;D1iR7nwEsnzqs2CU8rFyA3k+cRAsOy9cXwjCZbIdZV3IU6IXaoaer6HnXBe/xzPQ0VpedhrlwyV9&#10;RJHMNtNl2GazC7n370PdPLEP5fDAHd8ThAtlxHn6MtqrVBNsLrlx7HzOzoLtxcf5M7DN65deCcL5&#10;NpjiTu3Bbud9B98fhJtF6KJdgbfg69fBYnXuBtrWzUXobCyFsn/oyJEg/MD7fyIIfax2wbZ2fYl0&#10;UmSOqm2ArbG2gh3XmTTahQbb9o0N9Al5ervmuS26Qo+r44dQBj7mScWVLeLdNn+v9vG722Y9d8Gm&#10;lya75lOf+3oQblxF/mpvIu7+GsJKh7Y9QFp9EJmVmjzrurF0IQib9PZyevBi75VQv3fdTbvcDztc&#10;JuPfvr3wkH/rFewi99GhTg6msPv8zjveEYS3H3ssCK+toA1dy4KdzSvTc4wVfG4ebdN0Aflrl9mv&#10;9pHm5Vq01X+1jnemC6gH87Psu2rQxcI17Iz/g0+C0a6xhrQeBxlY6uAptKXF3bA7MRoWke0AfXo/&#10;Z7Ioq+tXYdMf/xOw4731KuLMNVE+c1W8/Of/+4eC8K/95M8FYW436mIqBRl/52tg5/PxP/+z/zMI&#10;c+dwJnqmDY/vTg9l3yfL3JCXBz0E1K6NYogQ5H2TYZ/cZwfi8N3dBfz+0Iegy7/1jx4Nwk4f5fHC&#10;VbQbC5fQj+Zd1GEvjfzcZH/jI5eBXZXpL5PJw946F9HH1s7ABibpzSHH8Db7l6k87E3OLzV66zpk&#10;t/QhVrAsz3xXP96gh788RYollinLNpVBfsSq5dckHx169sUZCoSwT6bXNlU1GNvBRlMO+q5aA3K2&#10;mrDVXB7vFRhmOB6Q15sPxZmSJ0joRawQz4rtQb+9Du7n2Pd5ZCaIvLqRHx+FEuxnbAJl1uH4pDiO&#10;+qFxmoZnYmXL0uNF7Dvyes7mGR9tqMD2zYfeabYQZ7aN8XG1AvnWyqhH//MvfiEIX/k62nHBZFQT&#10;zN8+wmt9lKXk7rOvkodljiwcGY7PHHrCZGg73TxsxuU400eWZSSvbI0jpaM+62aattklY585bgu9&#10;J12OY7azLxaZbFf5U2h6g+10P2wnBoj/HSDBM6xAz7lj70B+9p+EjU9OoA/O91H2Yj3c5HzGx801&#10;9A9VlrHLcfNXPw0vocwmMuiyrvbJHOlyvJahruW9l40xLAiSV2Vryi848sjkfET5N/VgeunFkcSu&#10;c6tIKo+4DEpf18wyNb3szDCpzY+nIT3qnSSYuhGUhvl+/HkzrxrH650YgXiApLSSrgcIXfsAkzFG&#10;MOPQb80hTMSfD+MyXF51PUmX+m3Wf/M5sXP5kM40P5YcCvWuwtDj2ohTkMjx+2Yc4T2GYhoSO4rJ&#10;0iqEdUHtRqSyEKbeFYeZH3mKij1EjEXhmsKIOpnk6SqmtSEobgQhzHzpt8rNhynvcB3Ds0Uy5czt&#10;xZhJTHFtjgP69PJMk/18dQV9oQ/PxbNK1WTdMOU0Yep6OyguMzTjMPOpMjd1vhVb5fbf2oqtaSZB&#10;901W1+3wzTKr7ZRvH2behaQ4zTZSz5n2B4yO41vFaNkgQLzdiWMof6zfaksi+xz9vg/1tWZc4Tu8&#10;vmsS488Pvhts03OcD2c4dk1xPWltBfNorTX6mKSHdZHjdjF3iZ2qx/Umj+NHsVCVuW7plpG22PhD&#10;Fsd4+8F2R+tFYRfAeqxxe5ZMvWJWUT61Lun2cF/reunYmlXP0XgJz3h6l3pfWMd89/Rbl4PwzEXM&#10;zWt16KbJdirUNeOOt19qXwWxOoTPsDNWHFon0/g4RBppnrrvUBBWxvHeAufRPjJs21ot5EtsX5G9&#10;4LcYoDVf6bU5PuaAusZ1dK0PulyW9eFyzWlmP8qwOIX8rWLYPkgUMoiVpsq1aJfrZlkyyPVoC23O&#10;9dzFaM7aZkV1yGgvXbWbiCMcm1JHLY578+2tz+fIWSbWgRYZmH00m/hbfa7moGXqJMu5qlNkueQh&#10;k/qZDufHK9exPtClzosxZmux+olpQevj0n+TzAQZjj3aXC/PlzGfDm2e7bDGKOrbOpzH+FCbIjsq&#10;8hSZMudjYw7zx7lCifaU4bpguE5LhvUu13OrrMMBuDhwYRVxXG8jTTHI9dhmaPpsrq2bUDnF2zNd&#10;U5gx5h1m22eOfYbbvZj8RFTX9OzWNEyoH1T5CcN12xBmAF0TS0ZfeSZNhlib9KZHpgvlW3PcXob5&#10;YPvQjzH49TS/Enskb/XZtmhdI41iS2WotBxlU3stZswOZdSalg9928gyruG8GuVCuzHLS3EOl8Fw&#10;nMNpEMb85puDIRcxJO/bRoLMI5CUvyEZ2A6Pgkf7HqXPUVDcCnd63sfb1cmtxOlja7xb3wnv0V40&#10;Nw/bQINZLc1vI6rvWba94elS/BbnI0dGtf2HseZW76AP3VzGumq1iOuVLNZbxotYV11ZwXhATGrZ&#10;LPrANucPfYZxmPreSZfhc2Z5jmCvUl6H9M22XjDTDPsVA+FzsX7FXEvQuErP6r7WSNVue5zgm8xq&#10;LuMe1fYPYmEIhFlnW2jm09RIFBeeLxawbpZjX+ZDJwXoW1ooBxlt1aFoHNYz9J422zmWQTwfW/M0&#10;yDvfMa8PY2taZn62Qs8i1LeDqM0e9Y6PrWkIO8s2jPCdBGY1s7y8hLS3g9IYPXcbhpnm6HxtfUYw&#10;64Wi2kk3Q/VvgKT1MEFpJcadoFMfekffAnaSTxiSc8TYyEc/ZjuKO4mFVu2yfpvlNEo3PuIyJz0j&#10;mOtNJpTmdnow39Vv87rGeOZ1xa0xn+YU8W8Iekf7ihy2NWJW0zz45G1Hg3DPLPd+qL3tYhIlXYdt&#10;E+1VzMU+1L4KTa5zeXymxbF4h+N95Uvtn+yvZ3wb0TcjH2XO1UpF2EM2XB9Hftb4fS/LUwHHp9Af&#10;5jK4nlPBqU/QaTkaoA6QY9uuUy7GyM627wja7uwU+uBdOX77/AT2T5y7jH0ux78H33bvfxdPnyF7&#10;XeNMtF7x1a9jn8f1Tcyvctxrs2ceaVx4HfsVLt/Et9K9ZL77x3//nwTh6S98MQj/9I9+LwgLU3h/&#10;nPRvBX5/8jFWht6jGmRhYWFhYWFhYWFhYWFhYWFhYWFhYWFhYWFhYWFhYWFhYWFhYWFh8R2C8//5&#10;tZ8I9gNmstx1yp1+RZ6p2iE7TXMTO+XzZM8Qm0OBO62zBXg/yYulQ4+romg6Bpim5+HBOw4E4Wun&#10;vxaETe9aEBa5M1vsBj0HuwvXmth9Xy5hb13GBdtTfgyeTmdfg2yvfgHeej7uuv0O/DGDfLVdyNlZ&#10;AINCyYWnm3Zx5uhBI6Ys7ZqUJ1OO3mw6n9aHvNK0E14MQ9oNKm+tAtm1xKxSIMuW9nE2eb1CRqC4&#10;d5fYtcQOIs+xMTKkiRFj7SbyLma1Is9+F5ubmNWK9NjMizVlgC53WF6/fi4IU+tgo5onU0mXu1j7&#10;ZCbrd6CTkFmN+VG+zd248R218vSMvAUQR5beahmytIhZTR5/YibrcPuq24BNVLiz/I5DYDrykZ6F&#10;fXjc0Zonw4XHHfKrbYSvn3srCK9fwy7QCvXeaENXbhflUluEJ+zkBMrHR587WutkBytwZyuTSuXJ&#10;9qJdt7k8y1xeBvJSQfYjxHSXoYdrmnVIniGySdldhh5airtFVppeFjuAN/leh3XzIFn1Zitg1PLx&#10;4nNg8PJqYBbaR/v/vhPYZXvfAx8Iwjc2odPXz6LOXr4ClrDSUeihNQNWrmIDtrPRiXbIrpMhrbkG&#10;W27X8c5mDfW3XUdbU3VQr+vcNe31cH/PLrBuTRTBjLVG19NGCuXjY/4o7Ht6Pzx5/uzP4Llbegty&#10;Hdl3WxDmjmIndr1LlqplsFN1G5Btd2pvEBbGoLsGWdF8rNBLtlGHXNUKyrhEr9tjZDW8bQ4yLKxD&#10;ZxdbSCvnIJ/f/26wO33X9/1QEF6nznxcW0XeXzz/RhA+940/DMJ76J06yfKpHMOu6Y0y5L6wDpu9&#10;voD368vwUp3JIO7ZHNLO0mPbx9Ub8MDtN6DHdAp2ki2hjZgswQuqwfY2nYN9dTp4b9ck7HNsAmGv&#10;j3Ite5AxwDrKfvcc9D5/JxjiVut4Z3kBupk8jPb52gbk/OQvfCII528irmoJuvV6kC1NZj8f01Xk&#10;aYXe0Ctk4KzXwIZWqkL+Hne35/ci7exh5Ge9By+wLOtRxWUbuxRV0j3TYLK7b+zhIBRT5TrbjIs1&#10;2NtKDuxaDQdxenSlPrAHdnV8EsyE3m62TWXko5ZFOfookLFr0HEEQYeeVHl6WJ97De10qggbmNiH&#10;/OUdpF3Iwk7zk+ibOx20F3NZ5MHH1TbiPPMCbPmTv/dSEHaWoKNJ9utzU9DBD/4wmOT+9k/9YBCm&#10;Kz8QhE22VXmK/1Id5e3jb/yDnw/C5S+D9S9bxw59eQV1yd5kQqxPpkeGyfLgw6FXYKYDPXs51Nd+&#10;H/nbm4c8P/aXTgbh9/8U2rUF1rNXrqLd696Azopl1N11elF0WL4+ihmkW6AXQJ/MY+tvgL2xcBNx&#10;lNrqDGhnOfwuU6YuGRcaZFzZNQk2WB/1OuxhYx1x9di2VKto3yY5lspzfCAmKCeDupfNQDaxa/XZ&#10;v/boGQ/gb403ND5JtZEfjT3EsJYNPeBRyGJ7k0fdGL3XN7uQOQC9mfoe5Ot5TIP9fsgeEhVlALeN&#10;fMh7UN53SkveOD7k6elwnCUvpjQZRHtkL+WrKTmjFOgxkieT2uCFIBAbapHjzWLMa6xYRZwNsmq5&#10;9L6ZnYQ8vRmwbv3L3wbb1hc/D5sIYXh3jfJcMq/JAzzDMhz8FfyfY9mKsafnsd2l1870DMpt5gD6&#10;zfGy3h/8PY48r7EPPncZbcmV66ibjU2UV4FMCxl5c7LcFEZelNBx3CtK+dA4hY9G8hpjQNVzcxyp&#10;36ZH6nYw7UkolZH2O96NMeIDj2DcWK2gvl++BD1cvYFya5BF0Mcdp9Dmd/LoD19+CeylT38GLJoF&#10;qDKVpod/m/Vc7VWRDAsuhZMe4gxnkX7xrqkL6UxjvhChh9bWUGmPQjzdbwYhU9R24DjXRGgbRjkN&#10;2T5FNPMVh/JhvmsiendrHD2Wh/l+PC3Znp4wyyPLNmcnjJJfkCev4g7TCFMFknRhMqttl1affa+g&#10;tHZiqTPrv55TWmIR9KG4ZCdJ8phpmb/D/PJy/H7Y/vBaeI+hGK7FNNTlhEvPmeyGYgvjEHALTPkV&#10;h67rt/omMasp/2JYU12Nw7TzwR9BkDbtymjYkjxgzd/xdtmU12RflEe/2GrmyRCtpJVmt4k2Suw6&#10;G+vRGEns0332VWIDNWHKKZi6HoWhfBihCZMp59bYxbbWkx7zMwSjXJJkGEwE+McwzHc0NjKhsW4S&#10;zPyMYtdUGepZ8x0T2/UjPuLtuFgbdoLSTNQVsb1seFdxSE7FGOYv+H9Q5ixOPa81lfB3LKPRX0CS&#10;HAWOkx+5F3Pa++8Ay/8E17L6ZMAK6yD7xOW1iPmqt4pxh9dAncrEGHh8yEtabCcFtmfjXBfLcG4b&#10;9sliVot5XA9+BIHGDhnlXTphkupvwvpCedMhyxDGkWkxlcXKO5tDnM0m5i8ax4RjQNIaNbgWde4i&#10;1i3fOA0m/wsbaEM0t5DOtd7so8v2VWWWZpxh38QMqbh0X2UrGUsVPPfBD2Nc1+pgreTSDYQ+1KZp&#10;7Syf0zo30pacJc4FJybQVq6ucS2FJ0LkuBbZ5XqYy3VmH5qrTe3FuHJ6L+b9bgPPbKzgnbUVyKDq&#10;UiwhXzPzmAvmmC+XOr+0EKXhcc46OcNnqZvOOmxTU7b1NYx3m03osscKk1MfRla9+hri9jpRvyID&#10;0nxK/WCe3xbSYuwbY59cgBAq43YNadeWKQwXtz2YdgCxZo1zrqmTRnIsY9mZ7E9zuizXUHscm8tW&#10;tGYvW+pyvunDPE3F47rSVBFz8LEU7mc7kDtPZrUUmflbTKtQwfOtPGyj7FG2AarU1WIdOrq8ijah&#10;J3YZth1pNgCajUheIXEcNIDuCfouIZhxCea4U7gVZrUt7c4IaIwRzQ0hY3yckgS9k2Y9dzmmU9sn&#10;hgzJInZ6QWloXq204zKHbBlsM1zWfw0H8vo+RAa1LNOSTB3qqMt89jiOy8fa9Xwfcbj8jiJE5YEw&#10;/K21lPA+hWE8Zhn4iP/tw/wtqB/8VmBGkWRXbx+3Lpvyt1PaxnBty/M96dWAqbtvJX9v992kcjOx&#10;Nd4EeWmDOzGrOWLPYnuWZh+ieiamfx9OAfXj8Amsa6ey6BfHCrDti+d4aksL9WrPDNY6V1ewzr+i&#10;Np/fKRwHcw+XLKE+JH9SmIQwPwzDGEcwLZltm9qpQYYYAkrTXL8w0xLULvgI5WC7E7XPCDX31Gla&#10;WpfNF9DnJTGrhe3alvZ+qzxiuM4Y36qVHzHhCvoOru9FuSz6snjZZ7TGo/aJ/Z6+R0ZZl90ZSjP6&#10;GTFIxiFGZMkpdrakso/0P/q5fg92uNUG9DfCZGY1hfF3fWz9nSTbdgjfGWGbPky70jeUIZVuA1Mu&#10;M85vRu5BLAwBxWGONQZ3GN46FFcYGlGG8htsmUP5NJQ0Kp9DYyNTfAPDupPtb427NzIi2ZGAZ8z1&#10;SIltpvWtlNtO8/m3szYsOUx51K+Ec1LClFOMamrvRkHskx7TCJnVWOZ7duMbx7FD2NNQIjNZmXMP&#10;7dXRfpgeWR/jaYZjTwa1GvqmFvsgfSfTvFjtXri+x2zJhrLqJ7mXykcmjchLbH6KnM+I1XedzGrF&#10;McwtyjyBLJdD/nMe0gzZhPV+bI1Hp+YMCiQIqruw32NyH/rmXJlteRNxPPtZnIo3dgD7Ku77ge8K&#10;wm4b34RnedpmpU2hB3jlLE4bW+E8eP4A9H7PcXzff+azTyN8Gnts9twGZrVTJzgXWsIc6K3zYHPr&#10;p5HfErI5mN9RmQOQCG6otlhYWFhYWFhYWFhYWFhYWFhYWFhYWFhYWFhYWFhYWFhYWFhYWFhYfNvh&#10;/Ntf+/FgC1u/yF2AZIASk0U6hZ2Irscdfz3sysvSY6zEs8jFTJAno4l2PM5M4rqP/fvAKnNu48kg&#10;/MbF54Iw3YQn2xh3Nrbp0eS62Es37sCbrc0d5Wl6ypTJ8LPQxu8n/hsYZXzMLmEX4G33HwrCDUSZ&#10;al1EGrk0dqmLCU6eNNqBmaFXQZPn1IpRLU92ER9tspxpB6l2oWtXasisJlYwg1lNO+Cb9EyuiMks&#10;5n0rdpMUPb7FrDY+Di+8Nq+vkAlimnGUqtiO2OkgP3169BUr0GW2yO2KA6Sr2FF55QrYpfpr2O04&#10;S29NMav16FU3EDAIevQqcpifND2TtMN21E5f3Yu8CoJgECeeFbNanh6k8mwSs1qXIohZrcpdyLft&#10;B1ufj/J+sGU0ubO1xN21LuO6vAydvHEBjGrdBlid0mT22iRzlke2msYy7k9MkunIBz1XG2RWExuT&#10;yl5e6RnufA3Z9PicbMW3Eh/SS4deej7kRStmtYGhBYE8RzMhcwHSUNzrPbCj7CvCFvbfA5bBG33s&#10;ar3wDdST9mkwgvjod+D5sve2U0HodcE8Mk7mlVMn7gzCdQ/5unQTnsBLTTBJ3VyH/XXJWtddhwwt&#10;B/bqozAB2yvloEexz6URZaqxgTLt0Ju1UsSN+YMoW+0+vnoGu3WL9CDddyiy5ert2EX8VgNsWqu/&#10;Cw/XDx++Pwi/56P/QxD+3hl49H7tK38ahKk04lwh89hLL+P9gyyX0m6wV/mYGoMeS0XovcGdx2W2&#10;EeNkUKmx7jXTiHNXEXXw5BTYw47uujcIZ+fgiZ3jDnMfa/SW+wJt78blF4OwRBvtpRDX/G3QKUVJ&#10;bd5Au3BzBeWwSdbKchvP9V2WS55KH2Cdcc5X0Q5NzUKfNTITVekJOz7DdkleNvR2rnLn+MLalSBs&#10;sa3ZXaGX1QDNK+g/xskMdfQUvNAXzsGWnQ7kvuMD7wzCP3oG52if/iR2cN9HRr+6B/k36eHT28Du&#10;bx9j9FjNVqHf1SbsSH1Xi6wIreP4PTmDdmyM+c2Mw+avLsGWJ3Iov/srkMnH7Aa8sBdYT5cWwEZ5&#10;4wbk3XsCbWYf2RnomW072c3kiZxZhl229qHg9t8DRqZeEfbmI9OGXgv0nmnSs621iXeaq6gvu/ch&#10;v60C8pUmw9KUh/rlsXwa9AR+/oto93w8/zkwit28jvqcpd3l2b4dOQ7d/Mzf/2tB+O73fF8QZtPQ&#10;VbYPj4YGzC1VTsGWrsQ80X7i5/9REL72ux8LwgqZOdv02FM/YXryiolE/aug5+Xh4MOh13Oxjzi7&#10;tF0nDZvdRfbFv/Oz3xuEhx7DuOTmOu4v1OHR7Czgd5+MLPUc4ks3kS8fVcbdJ+ucy7HO5mn0m3s7&#10;eDdDlsMu2/ExsjR67F879JoeY9/lxtjbGmx3u2RULTKtMdafDPtenc3fJQsoyZzCPsERMxb7oXwR&#10;8fgIPcfpDdQi05vbQfvcpYdcnkyR45Owsz692OV5Ig8/sQv06BXpw2Hcbhd10yXD6yCzQZDmAMBj&#10;Pl2xJpDdUYyyNMfwftx7sM9+vkkvGXkxt9geKA11o1n+zjMfYtVV/6l2LVuC7JP5yJbHplmxqxjL&#10;1lZQTtMV1L3MHOrDf/hjtNcf/zzaxCRPuVGIxk14p0t/+gy9T3Jp6DkTeoqhTZybR34+/BGwBv6F&#10;j/65ICyRRW33BNomH12+s9JiO9ZAPf/4J9E2/MavfCkIr59HGY+JIZJj9CiEzvVbXpVxRJ5XkC/y&#10;gMez8m6KnkMomJ5ZwqjxpSCHWDOuiV2w/3c+jvLL0AM4l2W/uYSxn0v207370C77uO/UI0F4o486&#10;9amPfzEIT38DrCD5GhIt0J5abN/ENpXh+KXP9kBzjjhk70nMatKZ2FHM/Im1KXxvBKuO8Ha850ZB&#10;5WKWQ9xrz2y7Bb1jeoTquuJQPhSPfsfz7YRsWbGERyB6Z+tzpidjKFtMdv0tcUM52ZbsxKwWlzcJ&#10;isGUQ/2ifo/SgQ8xq91KWqogilMwmdXM+2b9N2WKt8vSWeh5mGBvZhpJxag6HX9ef8fT9SHPw7zm&#10;puxAOpxb63kxqwjqh+IymPpWOCQ3f6uPYjWPmIlkTyNYR8I6Y6SxE7OaoPUWQbIoHskUh8k0FoW4&#10;Xqmgv5jbg7ZRTHHVAvr3BlmN18gQtU62HR+e1grYTvU4MFEagqlDE+bz5m8fisMMBb0jVj39NpnV&#10;RsU9kJwh0Bc7nomEchnCCGY1U179ljRDchn2Y943f8fbY90z211dH0qLiMexE9JGBU6K07xu6kEY&#10;9X54jfXYZAMbPMAAoVjq0mokmZaY8kbZjlJNkl+MC6fIpPauh8A6PcOBZppj3TRt32PbSmfkwTgg&#10;siUxvtWXMN/vNTB20HpQg0zDXa5JpVmfC5StSpfkAtdMsmTyirPwRW0k5Egz76FHOOXW2pRDJqyU&#10;vLfFoKZ5WRbjyjjrWbML+QpcM9Q6cluMYuH4HnE1Wvi9sYnx1lcvYD56lUzXIXtzbAwothUxKpvM&#10;amIxyJNBXe1uiyy5OagmNTWL+x/54ceD8PxFjNnPnMNc2EeJTO4ZjrnF5r+2CrnyZEUrcT1FY5CV&#10;GtbTslzr2rsfbOaZDOeELTLJDCDmJ61vZ8eoO66HtT2MWfNVxLH/yO1BOMb1tJVlrFe0N5CmW8PY&#10;fnET80wfdz6AEwWO34n1cK1dn38F62Dn38Aa/MoibDXD9ZX0BGTrcd3CIxO7yzXrPhkKfHgqe/a5&#10;4fiwg7BBdvk0Pfsd0ruJOabbZP67sLdynvOVGdrdAGXaWoN9ToW/J3gqiRjVNjg3lcW3OT8WcuyT&#10;i1zPb1N2jQ98lLn+7TAfmSzyOlXAXCnfhfz9BtIqkqlrMOEMAofj+9ndKLfJIq4XY6dNVEpYo73E&#10;dYjnL2K9boN6FgNE2kFcXc4L1E6pTisc1Y6ZELuc2jUzFMxxZxRufT+O4WvQsymP2IFkI6YM4Xib&#10;75njOx9KSfey+oYjhniO7RSX5pkFrYXwY4LbhyxdrhX5EOua4syxTRTDncPvLi2eNpPX2I666arN&#10;JwNRjutTuU6kn2wbeWvz25vJ6iQWpFDvovwwxiT//8Ks5kt4KzBtQUiSbXCH4bcP2w3XTGa1yO63&#10;vjRK3z6S8hfHrTwTR7JutmJrvKPl0vqY4lT9MJnVurS/HNedPa5nVPjdZm53tL7f4HeF6T1oj/Nl&#10;PFvjesrmMtfieCLBrkmsq+T4rUTrlGtk9F9cVP/IejWA5Dd1t9Nv5c8sr4idK6p30btbbUDfIRWX&#10;xkjhKQzs89T36bqeK+k77gBq88J5MeMUgZfGfGtr6P8VLq+in5G8Lk+rELNaOLbakn/ILfQ4B8qy&#10;DZQMakM7jEM6Uv9Y5Lqxk8LvOLPaIEUEbNMVl9b7xKwmxsse7UlgUiEc6j6eD7NMB7kN/h++Dkh+&#10;IXyOFb/voXy2rsvG/x6UC1+J0lCeFW59PsKw/LeKSM7RcQ/nK0kGX0o8a8ph/tb6hK4nPW+mvRWj&#10;9T285jM67rAOGGn70DWFGpdInlCuJGY16jLRJmLQd/z4t6VRUFx8PPrNfl/zgFD2WDsWQdfwrOIQ&#10;W57elR3qvpmPUdhJ/mHb3gqVx60gSS6znRPCsRzLS+My8zuAD7VpsvIu53gOTyvSs5Mcqx8/ir0f&#10;OmHQ8TDnaJKxrMFQJyjEc2na4MYG+rRaG2mG62VGHxAOJpgfrSkWONHM5KNU8jxdaZzUamKEbvFE&#10;t9U19qO7sOZWnUB7q+9hOgCTzXiqr1MPGY8P2bC+BYzPYk9EuoLQ5ffh5jK+nV8+i/0gu+7DqVOP&#10;/MD3BOHde/CNN3MTc8NXn8K+LR+bDsbYpT0YA+w6gGeLPFXtzFM4Ee7F5/itmXsmshzr5nlK0J49&#10;mBs1VpFG9ybm/fnYd4sWvxffukVaWFhYWFhYWFhYWFhYWFhYWFhYWFhYWFhYWFhYWFhYWFhYWFhY&#10;WHyTcH7lEz8fbAdM57BzOpvBDkUxwKyvwzurXMKuwQJpkHR+a3j2dQvPz46BWeLEbWDOcbPYae7j&#10;4g14rL1x8wtBmKdnlZybS0XsnZsagwwZ7liUJ5C8W7JV7MpfWYcn2eIqvMOun4884k5/EUxJt02D&#10;tWRuHuxhN+raqYm0c23s9MvxDGuPXjZ9soWkuVuyL6YSetr56LSw432cu86b9HpyKXeeux8LZeyO&#10;bNI7siTPRO621076UgnxuF3tIx2kF+5ahZzyNAyZ1chQsroABo+pCchXnsAuSp3R63Wxo7RShSdX&#10;qkivtQHSZMm7dA1sUsVN5KtShXwNbvkn6dkAtIUMdku2ud1TO1PlueFx92p8p6w82rQ1tEdPUSFH&#10;L8M+jUK7RCfozd2kV8FGE54XY/R4OHI0Yr6a3X0kCN0c8tpiXGtN5OvsOez6bNfp4cads40Gdne2&#10;aNvyPqwvYAfq9FTEEugUYA/r6/DwK3D3cJ/eAxP0Shd7Rp/sLBmyb4nBKE276lAvTsxTsc/9xPJC&#10;y2kXLXf+aseydnHLMybVhUwlsvHM3v1AEF68Aq/d658BI8i4g+d87L/nviAcnwQL20sL0Em6Bbva&#10;bINZ5eoq4siQ+WeGtlFgHSjPgX1nfB7hxcWIxanl4B2SH6V6q8hXmV6rdXocthw8MDODOCbpfbN+&#10;BbLsmdwfhKVpsKOkphCPj+oe6GzhBmz59rOo/x85BhazyTl4lv7am68F4acvvRyE1QrSXnXRhjy/&#10;Bg/HifOwxzvFqDPALjJZTZGpxsnATlbJjNTcRLn0CrA/bgxOFUl/Vqbtt9dhh6kWdJpPQYc+HO6o&#10;Hp/FjuVrZICs30A9dvuw1flpvJPtob6PubDRA/MngnD1MLxwL1zGe5nFLwfhPY8hXh9PXYYcbgPt&#10;6bE5lKk8S/MFtJ2VEnZ99+hVU2A7LZ/VxVWwV7VbkFU7ywNIB+xfymxzCvSoajShmztvB3PXK8+g&#10;fn/x4+grnA501C+jrKtreL7nQtc+NsiEVmJdy64jz1NHoZtrk/BMapGRc6IMycenINyd96HPKjgo&#10;39pp1Ktqg3Y2QKfGPJN98a1X0c9M7kIftPtupH2Tu9YP3ANGwjXa8PXnsYu91gZj3J33wRNg4g7o&#10;eANZCDDdQ1uuar2WQn7q9Bousl0tsV/JVGFXTgU6dTeRr6VllNvrF/DeudfxnI+1ZTyz2kBbMLmM&#10;8KGDyPNf/9/+QhA+8l7sts93sfu+QR0WyKCWYVu/nkEbu9CGnnz8rX/9L4Pw67/620G4ZxP1JEUb&#10;aHWhS/UTJmuQ+j4T/Rjdg7xOM6wnDvs/tw557t6Fsv4r/9OPBmFzL+qzy3HLWgs6y9wkOyuZsm56&#10;aPfSHA/5mCabrLzul6+hzZi+DPsvkZ02Q6+nLPPhttDGiM11jPVHHhr1FtL0sdrEtX4NceyfQT2v&#10;zsLuV2rQodPHdTpip4pZ/G6RMUtjDDHLiH3AR6WCPrVEFoY6bbqYh/07VfQFnQzGdOUqyrzKcUGH&#10;jLYuGzinh/x16UHuQ/XE6UH//SZssVND/agiilR9De1Zhl7p0pXYXOQ9qL5P7KI+XLH8sD/0OLbr&#10;dmk38nxhI+Sk8XxkX5EdBWCfVmLLNlaN2uXSJGw2z3HU5jLyx2FXKr8XZ/f/wsfQv3zqyxg/q4zx&#10;/wDy5mRf4MpVZgCx5onN1yMrZooMnern22RhnG/jue86gnbg//rdvx6E+Wn0ASkHMsY9zxpka/NS&#10;qO9jkix9PAh+7p+DBfG//PYTQThLFgHZj8aoHj2fQruSe+gApteW8qPrGpua5RB6ylNnZjzh87HL&#10;Sl/3Qs8wetXp/tw0PK723oY6OnsQdXl8CmPG1SXItHgD7fqdd6Iu+JibQzk0WO8/+cdPB+GFN9DG&#10;OKJMIWNinmwIDsd6ykfa8DiL21+o35FeshFM70Ih1I2hI8ek0hnA9PYz40rUexiOvn8r0LNJbGg7&#10;xRW/r7/l+Sa5dd2MS/dDZhY2E6of5vs+1AeZcUmtJFwIYfwcPDdahnidNKIOnwmfJUwZ9Dt83kx8&#10;BPSOyZgktikzTelW3o/mfcEh640P07PSlFv1PMpnEAzq7tbnktLyYbJ/hB7iZEgRw7XaEtWvkB0k&#10;pv845PzpQ22JqWdTh4pboVjqTD2MgtiBBDPPSsvUoTDEwhGGkGWQAkMfiEP58qirsMmkUU+wU9t7&#10;EHPrGtmys2QJEXvr4k2MezZraPd8dGkHYur32CZGOhydD2Gn/PowdSQM6Y4/PebP1JFglvMoqExv&#10;FUMyOmzX42NXPqP09dvsA8SEFcpneIybco/OB9/RpMJA0ljbjMvMV/y+2aaY0LumLsO+aqTcCTB0&#10;FgG/d5SbP7UGF2c7VT022y+N1WZnMS7+ofc8GIRT41gPExN2j21lkSwbHsdGHZ4i4MTWRjNkdorY&#10;cwC1Z+02x9ahFzrGpvrd7mA+oDm324btdMmA5cMls5jm3PNzWEcVg33XQdrhnEGM/WybsmSxSnM9&#10;TePseLsm89F4XYx2klcnPWhtVzaufKxtYN3mzDXMhd64hrHrjY1orSpXgE7E1tzvY0yeSqO9yrLN&#10;67h4R+NpsaOpXA8cwtjv8DHMFReX4NW9fBPx+kiTgURrpA3qs80Jl+ylzFDMXk2uZXV5CsXsLHRd&#10;LGHOF5/rZQuQz+sj7rV1tKf5aXitT4xh3Ll3D9rhdz/yriCsktVtliwCn/70HwfhG28+H4SNqOhT&#10;7/4gTkw4egxlOE5b/PTH8ezTL2AMu7mJtMoObDlXRYF6ZNkTO+UE16o7Lc7lB2iS0arHuUHVgXwu&#10;27we+wTZS9hP6tQSzbM4Vy2UIGufa3M+cj3YXv0m5zS8NVEkExzHDk0XdiaW/+U661cHsogZS6za&#10;IcMaGQx88GCX1MQM7CPN7xBai55g/VhZwBxvZgZrCgWu8zXXsWZ1/DDWeCbHGSH7Tx9i3FrlWtVz&#10;p7GOdIVrN45YDdvIr8s01S4Mj6G2hj60fqxrDste7ZnZRobfQIy2UlDfHX8vqZ014wif47jLnJfo&#10;fuJ7A2jeETL3GM8myS2YaZihDzMG9c1mXxAOr3bCCIZrxaH8KH2zTAcvMwSS5FZ8ktWHmG3i+hsJ&#10;k8mHNpI0TItki6BL5jhKzypfYdkb8mpNJ9LLDjK/DUTyMm39HIEdhqYhRunAhzmOE5KejyPUmRhg&#10;TRh2tJ2O+sb4pUe9izkuZIYhdD/rsN3leLPANbkO13w9fs88cDT6JjI2jvYVd1Kpmy+jTdzsIo1e&#10;FvfFGrRrEn3ZBNkzJypovy9fwVrqRh3PdWPj1D7XizS+bJIJUe1ZmWzO7G4GbSV+Dxr7IAj1QFsP&#10;21BjzBWAYwb172PjbPPLkHPXBMYO8+MIqxxD6bQGVcHQxlNRm5/lMxH72lZ76bJRqXENdLOBvmHx&#10;Mk4xunAFfcTVZaxNN/jNMFz3jK0lKmvKa4ZrUmETwVBpi4lfJ6flClyjZr+TC8fseN5H+C5Dh2FS&#10;39RTAYVQnMCIpaoBtupoULrB/7KF6Dpg1ovwN/PnqHMfATMuU35BrMFJdTApnjhke7cax1C+GI7G&#10;Vv0P/mK4FRqzm2xgEXBdbWb8fvhO8H+E4fVG8zeQlL94PvWMGZrP9jnO+Vagsc8oOXyEaRlyC567&#10;9T3z/TiS4tjunTj0nOpA/D2X86okmGnot3k97LNHwOznBeVL83s9p/ZX9xW3ZNV8IK4X/R0/cc6H&#10;GZfG73sP4Lvl/v3YI+CtYk7X2UBbqpNfOPwf9EuxPpB/aw7X43e6hr4psgJkOT/J8OgEyS0WZLWV&#10;Wh/L8pu1j6lJ9B86KUgsvyv8jiT270nOJSrjnHMz/2G/wm9YgxwF/2s/kw9P7P/85nzoCFi1B51X&#10;EGycR9+8dB7f+6/X0I/se+BoEB4m+/bDPGWvv4jvTudfeTUIfXi7IXe+wPIh43i3DjlqC9DhmbNg&#10;/XZ2Iz9jd2I/wt/+gb8UhOVl5OOrn8CelDffwl6EVg9p+mg0+Q02+N/CwsLCwsLCwsLCwsLCwsLC&#10;wsLCwsLCwsLCwsLCwsLCwsLCwsLC4jsI53//xb8ZbI1rc+NiqYSd4mNV7AB0PeyYS2e4s49bApdW&#10;wYzRIvtUgbvbZ3ku6lgZO+lq3JXoY4FnwHoN7JCX5+44PccqFewIrJSw49yhp0WGOzdLBeyePPXw&#10;Y0F4/grYKy7dxI4/nUvrY+EN7NAvke1g1x7suNzoIY6NDcjdXoUsY3mycNE7TEwfZTFecZeoq12L&#10;A8jzoMjd/x3uaHfE7EMPsxxZuJpkEaty17o8ODrUkXaHxpnVot2rSKteRx7Hx8naRK9ok1mtUIW3&#10;ndgrei7yO06PgAw90Xx0GfdlMsSU6vAIE7Nak/nMhx5AyGc+jV33be7ylBdiP/R4CoKB7NGuzyRm&#10;Ne2uDZnV6NGQ47bh8Tx00+Ju8c0Wdl5WqKrDhyIGjNm92CHaLyCvHcr11lWwZVy7CvYcj0afphdL&#10;vQZPzDbP5o+Y1WALcWa1NL3nImY16EoeMWP06Jf3hJjVHNafvEOvCnqrdqgjecPEsROzmjY/y1aa&#10;ZLiR1+DKEsrz5gXsMp6jB6M8NX24adjD+SvI88oGdvpmWtiFWyog7n4Zep4ka9uhCeTj3ve9Nwjr&#10;R7Ab99XnXgnCpz8Hb08f7iZ28urM5/FpeCZ31pFm0YUuDu6BJ+Imme9urED/u6Zhb0fnwAq2Qtae&#10;ydth6z4mdyMf189A7pMp7BKucke1zp++SDtbyeC3W0caHcbZoJdOugAdO5tou3yIzU8uPDl6De+b&#10;xvnL7/uBjwbhGFncNth2XKHX5MXXsdv41fM4A3qxAbvs95FfH/PjaBOmWeeubaA9ba2gLKfnYV+z&#10;Y/DYPVA+FoRzHejw/Y9+MAhzj74vCP/9518Iwlee+09B+P4PQ5c+3BJ0tbGM8pmtoK51qP9OE/I7&#10;9K5V+5Zju63d6Rtke9JO81zMK0rXmg7q7XgZ7VSJTFDFHGzBcdFOv/gUmO1OP3smCFMNyDK9D+VW&#10;W0F5ZGIMkVOHYDfXr0LP6To8lB96NxjTVtIo29UO2rm0PH+bkKlIb/SPPPZXgnD5NNrYxbNRufSb&#10;yOOZ62hvzy3BM/mOd6A8KgfQLsyNITx6AIw9X78Iz+Xzi0h7Xx6/73wHdppvptHmZMuRLefJGtfq&#10;Is0GmTuLBeju4gXI8MonvhKE8/T6kvdtaR42c/IxtIeFWeQnnYLHto9VenhfvQ59L3zxbBD++Pe8&#10;Jwg/9ON/Nwj7fXgqOD3WA3rbdR3oP9dBWbfzYFK82kVb4+Pv//LvBOFnfwEsebvWMHYgSWgqQ7vy&#10;JQv+Z/sgr1BdF+KeFyYytLNuHnaVc5G/B49Al3/p7/1IEHb3wt6aG6i71xchTD4FW1hvQ7ctF/Wt&#10;ANMIMDaFNnCCY5zrL8AbYJ6u7Hn2N1nKTwLZVIeecn2WY4Xsm4MaFPzfaLEhH2Cphjx219B/H92D&#10;tCoz0HNNTBDsg/v0sg+9jrOoJykyGXZIK9JtIj4fDr3OK/RQrLBvyt4ONsDy7CNB6BVQr9IspwLH&#10;Mz3GLTgp6HDjHFgDfXTIgNole6RHNtrWJhgUCmnorLVJ7wkxYZHxTmOHHnWmoUTcBsR04fGmyz7Y&#10;NTx1pWfTrbbH59WPKu4ez9WfKUMvPibJLpfNob6vr0KuqVmUT7uKPvVX/hRj06+/gXz1utCxmOLE&#10;gBGmFfcKk/esvBwzkgdylGnbbQ+628U4vvddkOnn/++/GIT5AvrJroc6G1nXIGp6jnZSKI8iqaHa&#10;Pdj2Z55Gef3df/CfgzC/CHnVjnvy5jS9otQ3DmDW03wRfZOe3YlZTeOb+PgxjrjXV1+uUkQ4bjY8&#10;/HbtQT159H13BeGew+g/q+NgYL14CeOAy9dhw7efRJvpY2YX7OHlF6CbJ7+MtnLlCmyATWIq7aJe&#10;iQmn32M+gv99mSDb/4+9/4C25DrPA9GT87k5dM4BjUQABECAJCgSJCVREikqWFb02HIcp/EsP79l&#10;v/ELDvJ4NKM1Gid5xpI9pCValmRRIkWJQWICCRKBRE6NbqBz983h5FDnvLPr+76quvuec+8FLb41&#10;66399Vr376pTteO//x1q/9+WZ3M0fyobjYftMgzKaJSXpFVWgQ21PecHELOa3rHfHRV3KIf/vhfo&#10;2e+UWS0K1bXSKxYwO72CnpO035eMvmeHZTOlebK7/t8wDCG5pz5s673hz4zGsHTbsH+LNFcfo5jV&#10;1NZaFsOlwtN1IuLVrXJNkj1E14LC1LtBGFZ92IjeVzXYYSmdNrOanotHvc8H0HthfsKC0T07r4Ku&#10;5dGuNizPUsWtfNnhGWh9QfeCdEaeMbCvQyANSksokZYoY5aSr7DErBa0Z9oKrc9Mkr1Ztl71mUnB&#10;lt4iY36tjjGJgZi7ahxvZIMxHjCKFUVQ2oLyGJLtUax4o8JUGHYZCXb9RKFn0xYD3m6w4+izP1L9&#10;GqiLUrx6R8/o0aBMtga5rY/bKR9BHP7fENufHR2GgZ2vYc+JpcF+VpCtsRGO+/eAkbYC13a67Oc0&#10;HtNzYgQ0aHPNIGBGI/tXuQS9f8cDD/jyvqMYZ+Vz0Pkk21OvjfGZ6qPHNdIOZYJrEAZpjs6iemGg&#10;9qvxgGyLxou6TmdYX8xen+Mzrc8aVFaxViWGxALXcPbvB6v3+CTGOiohtdEedV6nAohxzWP70zjb&#10;oG2t56U4zlS+RjGryQZ1yPi7vIZ0X13C+PTyEsZlBotVpL8hj3exlpB1K2COSuF3sVd0OA7L5FF/&#10;84dh3zTl7sVRX/3VMD91niDQpX6UxvBwmut2Na6TdchurvzEPKTF47wllmT90ramuX5okCtwXMwy&#10;UnlqvDxBlv2pSfRlA0PsixTnA3GyOdy8hTl8mes36/TSN0ikkL5H3vl2X4qR7Kt/8m1fXrmhNQ68&#10;q7pPZ5GPsTnMb3J5XLfWke9uS9pi5hL4v5jDe2T3jnNtMUEGGY8s24k08jHGdb0x5i9FBp9GG3P3&#10;dj9sJ23Wx+Ytrv90kZ7JEtInfROjWr2O+fxqje3EGnOL8S+lky/IMm4QsF1zAp/jvH7/GL5xjHMO&#10;V1mFjpbHmI8x6FWS5VFguyFR3GA8EMZRYHxdrkU//wbq8PVF5L3DcUGf7Uosh3YfoWv7vsFemdU0&#10;5LGfF4Ln9GAE+s2GHYYQpCV4L0zvbgjS7f8NMSq9gn2t521pINZlIYjTkjoFYLe4NZffdn8AjbtG&#10;1eXgZUrA/l39ixC93q0vDeKw54fUEbuqwzQNAx62xx96J9DJXZjVhGFltRvssgjTuzXdQT85JD92&#10;OoSd8x5CabCf38v7ynN8SBszGHF7aFlpvGKnR2HYzGqag2SzMFRFjv8TXD9K52F71puwD5ofGEzN&#10;qd9A2S28jjX4Xhx2eXIGtvHmLayrThWxzjSWxhikTcbSagNhV1tI5JZvoVyf7PMbYptjIx7sNLiB&#10;d9P6Vsi0JG22JM2JWB159rMGY0WkZ3wc/fw42XLVL0zy/hxP7tCpWlrrjVnzSsUZZb5RvKoXzROD&#10;8TIfbfdRf/om3eXJPQvXsXZ68TzWny5cR5kusq8Twb+BWLDF+NahDoiBVHFJN/QNN8vvw0l+qx78&#10;4v/VaSGDNyhDBPpt2bGwL4LUGEhh2hg1r9sKK46weLcgqHO7fYhmew8I8kXo2l7/EhTXqPeiCOfn&#10;wzNgv2M/J+biYWGrjASxr28DdUHYHhZ+H2YzbWa1IH2s4zC9eGJ4Okffj2LUM0EcLMv/GuyeCmBU&#10;WqTqSpNdX1GMCmOv/YfCHqb7o8IeBTudulY4w8JTOu139azNrCYpaO5qy2hc+n+X8ypdB3lngSvs&#10;aZ7stm8f5uRpD3NerwEbmuR3fdVTJ2KX22wfwXcJRBlA+y+ymudbc1udADlIzRaZHwv72WIB/xez&#10;mpiVxazW4QlO49PoW3MFzhXErEZGSa35JDVvIRu6QY97S7r8/nDoML7f6XvKtZex/2VzGf16zUN+&#10;J07gm2ifTN+T/KY4TtnbZKEN4I3jmUweebxOBrUrl7GXYJBpX9RoNO5570O+/Dt/9a/78sw80vTa&#10;E9i7dfMa9h4sbuDb8M1FsIgaeHV8b1GpOjg4ODg4ODg4ODg4ODg4ODg4ODg4ODg4ODg4ODg4ODg4&#10;ODg4ODh81xD/6N95n7/1bWIcu+oO7AfDgDyq1irwaKs24D1U72IXXk+71emJKHaxNHfaiiFrZh47&#10;HA3EbhbrYde2vM5aZHdp1RFHlQxsdXrQaUegdrsfP4jdk80OdpI3Y9g9meCOQoPWMndi0rPwyGkw&#10;3LSz2PFX4LnshRR2/s/Mgjnm1QsXffnME9/wZZrnhY/Ti1ie2gZVsmWIVS7wrmd6tdM/Q8+5JvNb&#10;oFee0KJXVcCsJu+8ARL03NFO0hrZjspl7LwUm9vmMjyyxsvwYMjk8XuDHn9xsj2MTcAjIFUMGSOa&#10;9AK8ehM79gs1lGdpDLs+69yhnebO014f6U3H4VXQYX7lMRYno9ewY/e5GXUQCNItxhGvh7JJiVmN&#10;Xh8p6tM4d/iLxa1CNqQCGUGOHkG+DMSs1iPzTYMbQl94BWxftSr0rMdy1o7xZpX6RK/8DlmUavTq&#10;nJwIy0zMahWysWXkKc70FOiNKy+VGNlo5D2R427VLD0zmtwxHGVW0y7iPj0sdH5+n56i0g3tbtfu&#10;4hZ1pc58bFwEc9ckw+vQxe8yWXsMmlXuW6UuFOkJX+J5//lBKzNYbyLMPOP6wO1gkvnAn/0RXyYf&#10;gfzHv/VFX371Y//WlwYnyeBzcAZ1lSHDmzxH8inobHUD+lVfATtTXd6cHXr40Jv14Dxs1n0feNCX&#10;BjfpifsqmblSLCsviXQng13RiFtlWePu3SYZvPesGLAAAP/0SURBVPIp2KgqdaRWDctqjgxwKe5A&#10;PpDB9UnalH2HYUPr9BZqFiE3GkjDehO6cnUJtqafRVnGJ8DMZnDg9nO+fOkq2mSL50WfmYDenDoB&#10;RphEAWXZi6Hs8twtff8EGLvO3vUhXz4zc48vn12AXUvOPO5Lg2QODG9dnhOd4lnXBXrZ5hh2J07v&#10;TrbvHj1lW2S1aXT4+5B2z2KOValPpRzbOZ9NJhHHTXrMXnwFnlmNRZTZrYtogw+cxo7syYOov5ts&#10;ywbtBMLYEAteHG1z/xE825bdYjtq0NM6jduxiTXkZ1/rNl+WY/f5cn2dBmSARhU7x19YhFdTLf+a&#10;L9/9bqSrwLPGqZqxs/uP+HKph/r6vWdwNvfhNPI1fxL9To8eTc12GJfsUCaNe0nWhxdHH/QqWfY+&#10;9fGv+3L5RZTRfpbtiX147uABhPP9PwMmgNSJsA/baCG9PbL6jVXBRve9d/6UL4vz0J827VsuhrB6&#10;XYRRZd9b6JA1MQ2WjfVU6An///n9z/jy3/y//tiXJ8hu2CB7WFxsm8Q2Lw95eVqKtfUaZRSn13mz&#10;Dx0upRHXI3dj7PDT/91HfdmcRrt5k2yHy/RsyMwiro06vNV6ZHWcL6OcDCYOYRzTWcM73ovwKphM&#10;oGzkvR0wq9Dmd1oo40HK/b85evE1OP7pNFFvBsubCKuxhjZ522EoVI7MamIRS9GOZciSIIYCLw59&#10;atGTJMNxT5TtcHUBtqW2Ap0eL0C/5o5D/+dOgi0zOwVbEhNjHNtPh3FXyRjXqKOsvAXogEGzAf2o&#10;b4BhLNlDXuub0JcEmey8JtpsnJ4jPXpUil3XY1sImOMibCJi+WI3GDKrkaUheMfSK/Wber9DKa+b&#10;bg/5i7eRRoMM2Rpy9BwxVtKgz35+0UMZ/s4XwLa3WMXzMnSBpzNtphiAol6u8iAV00I8hfgzCejs&#10;ZBE6ffcdqJdkC+X+0Z885cv3/9i9vky3mT/WVyvimxKPY2wT73F8GIPuJRNo19fWkZ+f+ov/ypfL&#10;L6Is5UWkMutZXlFRx9LQoxLIU99b7O/lwWR7XtneUqM8t4aCXpl6RkQ4Cqs8gQT+6J951JfFafZD&#10;1OV73gHW5tcuPO/Ldg+ePga1GnT4q3+I8dSbr8H+1tlvBF6nfXpxcXymMgl0lvZsGLOa8q45gPJh&#10;l8EoZjVBz2tsu81z3oA2PXh2l3K2n7Oft693gp4dVZdvJSzVrR2WPA7tsLbli+1C9yWj7+n/YvlW&#10;HQp9Mqfo3UD3aWP03k758ixP2FGw069ri2ApiGunOO2w7LK087Mbs1roeR2GJSYuOx12HJKj0jAM&#10;agd6RukU47jm1KOY1UaXTVi/o56x02fHrf5f6xc2U2Q0XJtZbVSeh71rYHtNh2lCWqLMaj2L2aIX&#10;lAXjpK0YI6vAzAxsYyGHvmFjA304p6WD8Tb6/yrnTgZiVmuSZSdFdpow3Vvr2MaofEaxmwe+HfZu&#10;18Pi1P/1rOpwr9gWJxtp9L7arR1XYEJ4HfxusYgK6l/0nNqRpIF+s5ljbET1ZRjsNA2D1joEuyzU&#10;PkYh6Lt2gmUrQgxPn/1cIg79lBeyxoAGGa7N9LlGlaLC33vutC/vvweM3TNc1EqRWjXBiusHbQ+/&#10;e8yvTmTQeNpAjJSyIXY6Nb4aPOH/VZh6rsN1WY9plce2xpkGfXptb65xnbWC+cv0JOYWB/eBcVv1&#10;pnG0SCgyWbT/FJlItM6nPsGgwjC7ZILSXFt2qEtmNaVb85U+810l61afrHRra5iP3iCTl8EVzomW&#10;68hPk4zWYjfp9mHze3HEpbVsMSWneHLHubdhbp4uIJwGWaC7myrrQbmSnaZONpl8HjqRIltWrYK0&#10;tLhWqOdTHTyX4RpRiwzffbKJTe/DGrYPtrUFrjN2WGfJBu6Xx5Cfcgnlrj6tzzFIbQN2d34Wawyq&#10;12o8nIOnO9RvlplH1va5acxllxdQzmsbeLdH9Snk0QccP4U1rflZzIOvvIL1j+XFsF7qtMeJDMJO&#10;0x4FbHKshw6/HeSYrwxZAbusc40hxFY3PQPmP4ONdZTj2grmlUmy6eW4BpelvmnOLUbuehtp0lqD&#10;WGtWN9EWOpx3lnhagIGYE6SjOgHl4ATayxRZ/eNc509xzbdEZrUidaXC9qY+uiCKtQFmVKccP75x&#10;DXX2zGXUR4XryQmVJR4L2s8oKTtioLYXjH2oN4Ft3GanoSMKy4bmzVHbupudtWH/HtqzneM2COLa&#10;JQ49Z0sbiisap/rHYb9FIeYiwY4juLbK2CB8FvVixxXGSQNsQb/b+YumYRSzmp0fm51V8xutqewF&#10;9rgymg6DUP98ESAY71s/2O9HYadf0Dg6BJ7bll/r9ejv9tx6VFzCqPza7+0WThSJUXXOKPYUVsQG&#10;GOidYFwYWXMyEEtLmd8QJ/bDNhVpG5tkPatUYUt7nfD97BjC3H8M/cPSNayRNFqw8bNk5qyuYc2k&#10;U0VYYxnYSjFg9jMYY9xaQ59WiqRR3xlr7BfyCdhbzQPEqK5TjFSPcY6Nshxvic1yehxrePunw754&#10;ooS8i0VT8/Y0T6SaKOOdSco0+26dlqHxl10/3Uh1avwe5zPSG9WLvh/rWgyfG3X0eT3Ov9auYd32&#10;1TfxHellstatcIxlENjqFuL02DcHuqp+knYiyzFejt+P9S2owzIWS90gZMowr5LKl31ftt1mgrLL&#10;yjZFw6CwbOzGsBaAg9pt94fATl+Ire1rNwwLZzdmNUHv2s+JWW0YtpfR8HyMtilbww5tZqjMemfb&#10;m9sqceu1HVd0vGIQ/X2vZSOW7P8a6NSLIF+WFOzrEGHZGOyUdjsMPWu/MyoNwjCdH8VaPipOG7o/&#10;Op+j0ysE9oy/B/08w1SdB98OeB2NU/+XtNnXos8alMYxX5mbw1xoYgy/97hvgZ/oAtb0Osf0Bg3O&#10;3bQnJZPi2JzfY3Kc92ZzsqGMm9LOn9Ka5XzTQARoSbaPJNcCVvjdXuOu8iT6ISYhluHz2jMVZ3tK&#10;0Z4POnPIATzG3+G3v/0HMM/NcSPMmxfRT6wvY+42Pks2uhOYZ3U8zN2r6+iTNxbQZ29GTk6Y4B6O&#10;BOctxQQSWmshfa9tYh5z5G1nffnL/8v/4suzBewXWb6B+c11zndaNEItluXGJr61GKxfw/dV5MbB&#10;wcHBwcHBwcHBwcHBwcHBwcHBwcHBwcHBwcHBwcHBwcHBwcHB4bsIt1nNwcHBwcHBwcHBwcHBwcHB&#10;wcHBwcHBwcHBwcHBwcHBwcHBwcHB4buO+N/8F3/R512bHOdxcqSQW1wGDdsmj3GKJXE/w6PfRC/c&#10;5TGgZVJe5zKgfU3ySMhxHjtpoGOvblVAAbe5jiN22i1QqBdIs5dmXKJYbzRACSuavekU6OsSAa07&#10;3iuVQDFnMJ4CVfd0Gc8cPI7fmjwqNEda8GIedIH5KdChXyId+kvPPOfL+lUcRZjmURfpWEi310yA&#10;Fi8vWn9RqoresAFa8xKPj6zxqEue6hZLp5EWHYc07BhQ+wiVWg0UsKUS6A67rIfKCo70GuPRiskM&#10;pMLWcU9l0tmmCzrGalC+pFK/dgtHc406BjRFOlqvh7JI8QisBI8HCY4/5dlLVI1YlKkxITpQ0sqK&#10;olzUiWm+ax8DWuYxoB3SDlZbKId8B2k6eiDUs5nDOA6rk0Meb64hPxffeN2XsR7qTUdueqTl7TRQ&#10;Rjp+r13fegzoxDioGQ3sY0Cz1M2eh/TnWBY6NjbOo/m6ooJPo+yKRdDtNoK0QBqElOiQaVI+qqzC&#10;Y0B5TSpI6U+T7aO2Dp3O1kA1mS6B9jF1FMccGpy/AD0/zHK+tQTqRR0j29287MuDh9CukuSnPBYH&#10;xf29d6LM3/nX/r4vX9vE8b+//Ev/ky8NMh7qbCyD9EmfkjyOce069C/P4yp6Y0jnRh9p2GjieLlJ&#10;PB7LNPHc2ATyadDhMYqJLvShT8rOGqmgq6uwObMZ1iUpk5e7sCnZA2gfLZZpm0dCNEl9bdDZRD6S&#10;ZdR5YQJ1masjrH4TepOmTTxA3ajxiIJqGm23dRP0zW8/dNSXJ+942JcGh9/3iC+/zGMwPvvvfsuX&#10;pQaon6cTiGt6FnatV0B+CqQ1PdMB7fb7jr/Hl5PvxvGHr2bRJp5Z/5wvDfLlr/qyl4aeV1kmJVJC&#10;e23UdYpHReooBR3/WefxDV1LD6MUraHO4h3ZkDY5bPtppKuTRBkt3kS+kw3cf+1p5DvPIwcnZlAf&#10;1T77pwFq1PvSOPJeLCEdDR6TF0sjDc0qyp+nBMfiPMJjZgM6c9DDMYjFBI6+uMIjIg3WeGTjlT7a&#10;w/Qsyuq+WaT7zPGTvlzoQ89EUV7vQK+eeeVZX548iet9d9/hy34SafLYLxmsVtEHp3iE8745HBO7&#10;EUcbvbiE9vDbv/YVX956BtTr8+P4fWUD5TFGDvJH7kJ5/PhfvN2XBtkzoH7dqKOOx9i3Pnz2e3xZ&#10;nMaxeLE4yqLfh551WI8rtRd8mfe+4MvpInS5m4SdMPjfnsRv/+C//6Qvj2wij3FS84p21kZUfwwC&#10;qughvMdii9exhPEEyjPhweZ95IOol4/+xe/15cV11HllFWWUpH2+WsOxoBsVHCM8xSNAjs6FR5Ho&#10;qNdbL77iy+lFhJXNIB/B8Z88RiTLxLXabD+kFS7w2M31TeiwV8O1wSope1sbGAPddhjtnCclD/of&#10;pDfF4z5F6Z8MjsDxRTA+y+roGJ2LOMCNBehXk8eYHD6Co2wT60h/+TB0M1VG3nVkso5z6WdQxhs1&#10;tIHKBtpsgUd7GnRoS6obaIM5ju2aVVALi6I/Lnp5Hs+SiKOsRKvfYdklSRMcpZ5WnyoKZdHmB/0n&#10;H9U7wfiMUTL7g7JC2Hx9MExAWW3yeGODHo8pSDHvAXhU9dMXMQ775sukMW6ifpLUCR1TozgCHY8c&#10;hRs5icpHroi6TlZQVg8/hLr8hV9EX7u2hr57HtUXy46hLRd5TFOfY9bqYPQaoAv7VKQ+dBLoq5I8&#10;OnWlhvs/89f+T19eeQJ2ISg7FrmuNebwIme/K28q92IRtqPK49Z1HKiOVtP4XmHq2r5v04ob2M/0&#10;SPOtI+0UR6aLOO96O2zpA+/FkV61OOz6bXe9zZcLPI76ya9+y5cGK9eh32tVxL+2AF1t1XHd76B+&#10;+jw2Q+MzHUeh5CqNOpowmg/9ZtOdC6EO+2JXiKlc5RCFKO+jbWkn6LlQokyFvYZjoGdtHflOMOpd&#10;2cBdw6aBsMt6UDOUYRg63cAOM84j4FR/CsrOn+p6WJo6tGO7pVdh2jKpSAmFs1N4dp6VPjts5UvH&#10;nOnIFYUdpiHUM4Vly+CIISsOyVFpGAa1rbDccW0fAxoc3yjDtdsRHpExRpDuIUc5RaE2G53DGeh9&#10;285F68U+BlToMl92XdrP9a38BGUXHNHHPAyg4lQ6dAyosilbMT6OwcbhIxjvxDlPW1xE39Hl/EtH&#10;5DVaYT/ZZ3xhMW7NRzQ9BnYd2/kbBvuZUceC7kWPohgWd3DPOrJ+r1DcwdEREdjpko3RET427GNA&#10;g7Cto1dUv4H+DqB86Mm9lDOw93zbYQ4ZrvsYdVSJjSFFFqA/Mv0skxG/B2XOoyK9PnS7x6OlDOJc&#10;18uyzs8e4ZjhTowZZnlkYIFj7D5tjo74SHGtVGnQ0f09lmU/kn8dgyk7Jiidtk1RmHq+x7VFjb+C&#10;firSJrS21m2gnS5wvU/jsfvuwvHxRR5j2GrjuTrn3Cmu82W5jqt1gGjaKnWMo9p8V0cpDgZkvmhx&#10;PUnv6JhG5bPS5lybx4hucI24ocXEAdY5n72+hrCu0x71OM7t0k7FecSrxllaG5rgUTEf+sF3+zKX&#10;xf1nnnnGl7d4HCiAuDpck9J8SvY6yyPFOrR9HY4v8x7KKsN1wgbXK3tJhDM1H65X6piYJssim8X4&#10;PdFEWH2me2UZa23S1RiPvlQft5/HufS4HnNzA8e9GIz1MPauraPMdJTrffdivLu5gPnZk09h3Vvr&#10;SYp73yGEfduJQ75s8PjPhVvh+stqi3UcR1lkOd1IZRBncXLcly32Ly3OGRJsZwmuncab0IUm19zj&#10;iVC/mk2E3eXxmDq+THquY7EyrB8dxVssIe5+mnEVkf/W4J9B04PM6pyeAXRUuCaKjQ7SPcm19Rke&#10;E5zVPIv2Osn6Gyti7WptBfXWYNrHefypwYFxPDueQfoXlqEnT13Eeteyum+uGfR5zI6gdmPLqB3x&#10;aBuCMRJ1erTtD9+NIrDj7H+i7+9qZy14qjfrvXDNe/h7UYzq7+0wdW3fl64Mi0t37HLd/uzOZbkt&#10;LZHXg99orHeLw4ae2xZH5Frf6UalT4gsCwHfwTGgsumKS3Jbflhv29L9FsZWdpijykKwn7fHFFrb&#10;8qGjHfnOtvQTiis6vjIYlbZR4QzDtvQpDGZvVBxRJPQtLVgfQx6Db4qcj+jYsEIZ/dD0DGxlvoj7&#10;GwtYZ56Y5BpkFr8vX0e/a5AtIswTt6F/WF/COtjlBTxz6gTGTtU19BubN2ETp4roBzWvrFCH6h7C&#10;63dglw086keHx5FN5mFfGxwrtGBKB2MP9DcFtptxrpXqCM+ZScxnZiaQjwl+SzUocKyg79xp2vb0&#10;BL4TFzgGyvCoUenywLhCWpDN7UTzYY3lwjaK+tA8Ue1BdbvZQtl5m1hvbvM71PWbWKt+9vyrvnxj&#10;BfVl0OC7Olo8XPNRXMhHMo3C0zGgaa5zagwczEW4Pjv4D2WYPmG3Y0C1diBsez+w68PL1MB+R9jr&#10;mk98yKRkr7YjxOj0DcPocEIoDfazut4tX1uwbc1vePyj04W4FKds0rB5qfaNbD/+U9h6f1T+bBmF&#10;nXf72bfQfYzEbseASo6G2tfoehoVxqh3dotz2Pxa36AEOwz72o7bPj58WBoCvbDeDa65XjbquWAO&#10;GMxht7cnxat3g/VHvqu+V8/lihhbz8zg++PcDOfz/MjT55pVh/tGahG73OS3cx3Bre/fmTSuM5wz&#10;JfkNq8N+R/P8AuPWGk+Yn7Au4voewVsypysrmEelua+iPIm4kymGEUf6g7E331c/FHwDG8Dj2C3B&#10;/UUHDuLb7XwM/dxzz+G75QKPAZ07gL65H0NiqpzDF9i/6ijoG52wv9e32y7ncDNl9ONr/CadOYry&#10;/7m//HO+fM9pfEvMpdGPVqvoozcrrE/mu8rwNtb5zX6ADo8OD0vRwcHBwcHBwcHBwcHBwcHBwcHB&#10;wcHBwcHBwcHBwcHBwcHBwcHBweG7hPjf/jc/728DTJEJzaN312aD7Afaycide3NZeN1lycCUSlLS&#10;u4sOaLGmmA3IsmNQI0NatYld9y3u4BOrRp5eTWIkSXCHudipsvT2Gi9gj12zgl2ROXqmlcrYKW+Q&#10;JCPHdAmyUIbspeANlYlh12CXzBepHLwGyjNgWGvWkNb1K0zrOtJa4W52g7VleCYm6ygj7fLUzvJu&#10;FWGMkYmlTg8necbmuJtd7GfyqIvuvLfZFxS/mNU8brEUs1q5iLJKZVFWYq/ot/neGMooGWFWaw1K&#10;w8BmViuPI27s4x+EyW2gHr3Q0nHEkcyj7gNGJe7a73KHvKRB4PHJbZLawSu9UxjyJEtz23BJ+klv&#10;PTGrZbhj9uhcWPdzp875spFEWbz6BliQVlVfUS+aAdrU1V4Lst5BvXWor2JWK5eQTwMxq9Xq2J2a&#10;5r7Pfg9STGs56m6S7H8deuuV0ii7MnW2Ru+9aN3LE0Hsczazmjww+iwjlV2vxxrrIe5mkbtuG9j1&#10;+sE73+fLo+//WV8a/Hf//F/4cnYN7b5YBUtTpYdyj7PN3nffGV8utxD2ledf8uWhItLyyEd+3Jdv&#10;1JDmZ14Ae5hBooWwD7NNZulNuMhn421cHy0hzhYZ2NboUbLcxQ5bsSNeexHeh+OtUL8O0msmmUa5&#10;tskskE0gvTl6b47zOsa6r6YYxnEwXvX3o36WbuH3/k2UscHGKsriGB6NNagWK1XsPH6kCFty+9m7&#10;fNme/SFfPnUNZfXMKjxgMstP+/JMB15Gszl4rxocuBM7kUsPPuTL//iVb/hydflNX8bJVFQiq1GR&#10;XsXj3OE8w13hJ3OwE4/sB1tY9Z0/5stLE+HO5aXKH/iy0yObGdl/mm16zdL7JkHjnsrgd7XrFsvY&#10;9pbsRlh2tMs81WI7SWJXukdb32F76aYQx+oimInKXezEztTmfbm0jvq7+Cq8oNNlWadB2Cj2WDKH&#10;9Nbppdqq4Zn9xxHGBlmD4l16KK2DRad/E+mdqYMV8HDxuC+b3DlvUCsyvcfRno8cA2OX99IXfXn7&#10;DJShNwXl+PbFS76skLls/QrK9K634/rwww/4coXexLE2dNsglYT+F7m7vsHd7A2yY75yCXr42//q&#10;074s3sLzKXr8dItoCylSNWWb8MA6ezfyZ/AjfwEsATMnUM61NZT/iXn0D2+7HUxksdj7/b8dpmWt&#10;h3Z9c/0xX+Z7X/blmRkwsrU8lIvBx8/DW/vv/4PP+7J0EWWQpA3v0wNjm7dHYP8Qp363pUGargoB&#10;WxOZoooplNkP/AAY337oZ5CPWgrtottAO1kg09eVFbSvygrYqg6SDerEEbxv0FhHe33tq8j7cbJj&#10;5tIo/2QK+UnRs1HMavK6T9KO5wqIe5XheZWwf6nRe6nPMcSxOcQRz6MsMkWkX14gfXpzJOII0/Y4&#10;CTxTIl5RVepThuOq/QfggbH8JvQkOQE96bKvGrzsixw9NtJ5pKEuvazBvudSSLOB+vV6BXkssd9s&#10;1fGsWE6T8qhmXcfJrNal90qnhWsxs0a9dOQ16DFvAbMa+8U+BxvSI4/sCC3mR4xqHvvuPpkZPDI4&#10;bHLsYdDNw74m+Ww5g/xNH4Bt+din0A5eWUB6Sxpn0msn9CpGHJkMwhZDkEGLYxqNe+UpcyQJO/WX&#10;/sZZX/7wn0e/slFhuReQ73wB9iGVgb4l+tA/9ZsG6T7aXo7pqPeVDtwnsXLsJ//8/+7L1QsIQ2VI&#10;EXjUadwi5gkDeVBKFwtZ6Helgv5cXjkB65EF1bGkbR+i7ymOoI6ZnjhtoZ7Nsv/PT6Bsfvhn3uXL&#10;1Cz0LM40fv1L6KOXXgr7l3wbbXAzjXt1VEesXUdcnTafjeM6QdZDzZ36ZN/SGPitMKtF9d1A5b8b&#10;Ag/tHZjVBDsOG3Z9/Gkwq/1pYFRYuj/M8zCKiFOahbB8gnmLFZeu5VEato+tgQbPUYp1L4ou9WY3&#10;DOv/fFgZUVzDGIwCvWIQuk5yDq70676u5dkYvM84VMYJsZEMIL22pRDYZysfClP37d+jGMWsJk/D&#10;PNln1P7D+dXWsrLjEOuGgV13o1KjsMM4tuZbaZBUeED0/+FvYlYT7LQEYEVuKyvOK6Pe0HpE6RLz&#10;gqpHLBNjY+jfT5yGl+TNG2Ri5XwtTY/LjXX0deyGfSg6zXflbRqm29KFEXW8LZ8RjPrNZlzZSX8M&#10;7N+j4dpxaKxq39/23Ig4NaePPr/9WerNqGQzf3pv2/u09YojGldwT6abYwvBzsd24PndnxsN2Yrd&#10;vL9tBH1ZBDazmsLQ7VHp1HM9no4gtpGeWKsG6JDF6LaTmAc+cj9YqObJypSmJ3KOLE/BeIY6kiaL&#10;k2yUxgFiMhnGULC9DPCMPR4I0k/7IHZE2ZYe1z/7WocdIGgXlDWOw65fBQPX3CzG/ydOIb8q24rG&#10;9WRUC1iamfyoV7fG68E8jJXWITtxi2udWtMKJcLok719o4qx1Oom0qixvYHqaLWBvF1awZh1scY4&#10;mR4WxcAE0l4lUG9Fri8dO4axfILz7DWewLDOejVo8HSMdBLvqHqU3kmuN4k5RfqWo5I36rhfF9Mc&#10;5075MYztDYpjuJfKsU7FzEvG8U4d1w1KMfYPOjdfZLhu3GJ9xqm3FTLGG5S6iC/dx7Mrm5jvnjwJ&#10;r/rxFOr09dfBLL7WQdsM1uQRVezoAZ5EwtM4rlzGGpzBGvNY87iezXWYPNc+ExmEWWe+GlxnnSQT&#10;/uw41r+aG6jPOll4WnUW+gBdtQOOnaV5aluac0vvNO9K6EmygpfnEGeCrNVtMnyLic2gL0Ztrm8l&#10;OA/OMznzOVwnuc4VMCizsLJkYOtwflwj89zEeFj3MyXoyXgCv61XEOfTr2OtdqmL/LTYGSQYhmDb&#10;C9suGIxiVrMR2ko8Jztt2xzZkahtte2snS4bPcv2C2Fcod0ahZH94x6hFA/tI4bdG8DOl9Y8BTtN&#10;Cnto36WwrJfsODTPsu/r2h5XR/Mzillt27Wd8O+AWW17ure+rN9VFtt+30Nco8pAsMMUtj0XWI7t&#10;6DEhesd+V1BctrTfG/b+qDADWGNYIbpOZLBTOHF+E4iRYVR51rfeWMD8DpSnYZf2HUS/WCCr1sIN&#10;fCto0Ebt4ykPiQgrzTpZPyemcApDIQabf3UTY4tDh9FvrC7iG0OigfFWtgepccsaTzfa5DcdL2Dy&#10;MroMncx4SHeCP9UzyEGH/WcBQcUOkx1s3xT6lRzngoUC7PIE5zdjJa5vDpDjelw8MqYxSI8hz/pG&#10;q7Ube1ymtV+1u8AOR1in7XfE0qoYU2zP4fwMz/W5xl3h2mmjhv5xcwV9+cXX8c3uhQvnfWlwi6y4&#10;nQLS3W+gDsW6l8tyTMc1YLHoaGyKmM3z1BV++w1/CaF0IpXhdSiRb60L6r6g64DRdAfY79rQPM2G&#10;3ktY854ottmlEXH1hqyp7YRh4cjs7tVuvRVsYYv0sdewtqYlsG9DykzpC0IeWSZb47bzJd0IwhtW&#10;VlY/Zz8bXbP5TmGPjXZKj8EoXRlVnwa7hTXq91EYpuv2mp8dpn1tp9dmVtsLAj1RWNZaiZ2/UXPa&#10;KHRPda/1xy7ndLqvsPRtbWwM310OzMGuZVmvcTKqaXjZjeilvhuluBZQ4P6cbgI2TzZfc+2KTqpj&#10;nBM8QTHBfPfVFvityAf7lQxteZunEqwsY+5Z4LfEgFmN3xT1HU39SYpxBKcxRsb7Gkcl2JfNzuE7&#10;3ngD+fnmt573ZZV97NQc+uYOGbmrVeRL35uzZIguH+S8c4AE595rnJ9nSaPdZd/0/h/Cd9af/LEf&#10;8aX3Jr5VN/ad8GUxh/lXbQP9vdjQdaqQTtM0yAeneTo4ODg4ODg4ODg4ODg4ODg4ODg4ODg4ODg4&#10;ODg4ODg4ODg4ODg4fJcR//lf/DP+XrYsWT4S3BmunYtdsulol36uDaldtpkMdvalyeCjM7Kr3HUf&#10;9fBp1emBG8Puem1vzHJXfYlnwk6OYyffzBx2s2dy2NHXoqdTI4ZdfIuXsWu/WgNjVj+GXXoGYgE7&#10;MsNdknmkN5kF68RKHflMNZGfsTTiOnb8lC91dneOHmfzB474stIJ8/Ol3/ttX1bpcSyPo7wYxngu&#10;a26CDCT0cEpyJ30mibRpF2HAshEpszRZjrSDtFrFzsUiGV881svGCthQymQ5y+SxQzPYidrAbslC&#10;CfczxZCJrMEwrt2Cl1yhDi+JMj3+GtwRm+Eu1F4f9ZCOo14SZFqKk4FJzGoiVhrGrJbkbkl5wskT&#10;M/AmoE6kuE20lEIc/TSuq23s6Exx9+fhaeiMwf6zYKVaJYvGS+fBAtTmTlidgy9vDmj6IF/0wqtz&#10;h6nNrFZiGzFI5JHXGr1O0/KOYKZzDFteqAmem6+dwvk0yq5UQrob3Bkc9ZwJPBG4qzbFs5MVhtIv&#10;L6gk9cmLw6NyuggPmcUiPC+6dXhefP/h+3xZfuDDvjT467/ym74sX4PO7k9Cpzus43HuLi5kkKZO&#10;8ZAvE32kP9VC2a6u4r10G3GW5kJGooPHsMN3Yg763aGL4ksvXfHlJI9EfucYWGpO9FHum2QkerYK&#10;b8MnyKh4fRH2Yoxt2WCW+j+xD17CE3G0Pa+GdCe5m3jxJmzHzDTawb4jyM9iCmVXPgd7cPF1JKpQ&#10;Q/s3yNIrtkz2pYu0P+cXXvTlXxyDjfnwI+/05fpH/rIvJ3KI4xOfBkvaay9DdmJ4v5WCLhl0V1Em&#10;Yuypl1C3m23Yzi49duXhKo+ZHj2a4vSCOp1Fvh9kfa0fBZNW93Y8Z1DLXPBlq466L6ZgI7o9Mqvl&#10;aENIayi9kzdrm7vVRaoTsl34woe8aWQjde53kzY9QSbFOFmAVt9A3G9+EzpQrIHdoUtvkT7t2vzt&#10;KGuD/hGEVU3DM7eygvZb30RZ9elB3U0gn/WbSGCyjnzNl+lti03gsSNJ7ALvRRhPbn8PWI1OfxgM&#10;Yp98HHW+egHMaqeysEsFMnclZuBp9vTraA9P/wnK+sGzyNcjP/b9vqwh27EMGTENCrSr66Q5SpMp&#10;rUrvp0/8Npj5zn/zWV+eKENHp2fv9uWFBcS5sf6yL6eTtJlkXDQ4tg9l88gPop3ecx89rektsH/m&#10;HsjjP+HLDfa955c/68tU/uu+TLZQXyfy0K/4OPpRg0+RSe1v/D0wwE2+iTaVpV3T+fGC7FvgCSw3&#10;iOAav0sayOMrzr431UceC2zPP/SjSM/3/gSYlLoJ2MZlMie2YJ5j166jflJk8rrzBHTg2hUw5Bmc&#10;f/opXx6k13mBDJF59k0Z9tkcSsXS7Os8spyImVAe5xtV1EtnA88ZNOndkaFX974xXHtktsuQ1Uxx&#10;9WLQ/TbLJC6mCPbtfdqJTIIZHSDL/lqebB774HYC6ekXoG+9BNpYsgnbKpbKBD1Nmi2UcYcyVcR9&#10;Hwy7QQbSQg55bJK5N0kWA9WfmBbETuuRIULjmCSZGAexU5r4WYekdumQTaLD/l+QvnT1HBkxeoHn&#10;C8pGnszdDPq2Nr1GDHrsT1JktDx7El4pC1WU/8do26+uc4yk8Rs9leTx1GZZy9tIYz8DpVOMCake&#10;nn3vaTz79/7HH/Tl+GnYlk4HzyXJ3FXiWKOXxHuD//iiH0f9GWRo03psgy3qRzaN/P3B52BT/sH/&#10;8Lu+7FdQ56E3FMtO9cT77Si9DqH+Is2xnsawat/BmI9h6VpQGQVMbRBbMMwmGCgohdkmq0OGXri3&#10;097d8S7YzsIsxgOXXofN+sanYd8N8k2MhTyyNYrxod1AmL0edCIAGUACZhWONJP0WLbH9gYqk+3e&#10;tygDITpHiMJ+LvDoH+LxKC9CvWO/a8N+bltcu7wfxVt5djfsNR3BGIS/S2rMvi0cS5eiiLMO9U6C&#10;BR32Wby247Tei3pF7oVNIgpb1/uD2IZhWHsZxvRgYLfFcCyHsG1mNbutBi6LAwRlw2fsZ4P07+Dl&#10;bKDn7Pwa2Omzn5FdVdxqV+bNLbDei6Z1VLpl+wSFrbUTzcdUDrKDkrpvoKACPaFUvqLPGtjXgxDw&#10;lwFJKulRFiePNlr5kqeo2M9sZrXjd6CPu3YZawyNKnQgk8BYtV5l3x1W/aBvRRkE5c4ww3RvLVNh&#10;WB0bbM/v8HtRaK5hh2m/NypOAz1rv7PbtWCHvb0cQthMW3pGYwaFpbara1sG2MHzX+t8QTqsNjgq&#10;P0KCdkywkj4UdpiyfdtIXex8EMPui5VC0DOKalQ+9JzNjhCPjF9OHsWY4IG7sZ50kGsFOba1FN9N&#10;c/woVjEh8LBmXDbTQTRmuzXY/YRsS2jnfBHcj3OOIZ2XnY6yDXhNpE9sUy2ub125grWGjQaevede&#10;zB/L5bIvxWZVKpN9I8vxJcfqoU0dxM911zZZtmRbtL7XamKOENgalneX47JeF2m6tY75Qq2DNDU4&#10;xjeIkxEmkcP4vELG4PM3MU+ur/AEBU5D6mRHS5FZ5dBR2LOxGc5feOpEhesELbI9G/S43puVlz3X&#10;w2s1vDM/j3WiJD3l02TuSnHNamkVa6kdMsqnybYV1bt8CXU9QVb2Pudy9Sb1iusyOc4HEpxDJXia&#10;QZppa2+g7GMbqJd6H2tyBklOcKvLLAuup95+BvPiq1ewNihW5xTX8/vsy9qs12muzY9xTX5hgYsl&#10;A9TZLmqaq7Ge0mST8zg26CUhxTQ8MYkw81xrX7yO+qutc221H66JaAynOXRHfS71LF1AXOr3xR7c&#10;rqAs4pqjjyP9MV53qcusRh8JjgvFFtvheH6Sp8ocnYQ9SJDJTvY2yfqQbepSh+Kce+fJ7GdQTOPd&#10;AuOvVxHX0xegy0ucw9Y5BxSbkG0L7WvZCYMeT64JbB6Ntf2ObI1tEwP7RZngvDlqW3ezszZ26y/C&#10;OFEeUdhx2dd2nHb6hZDFfUhieG+3uGyGOP1u92mjxtsGPfYLo8rKZlaz5U5ptBlS7GeF3ZjVRr0X&#10;xaj02xhZFsMmKiNgl0GIrfVhQ/q0U27UPoTd8qWykRyVtuj1rmGO+FlJ2+19H1wDTMZl26DvKdrZ&#10;ONe7PK7FT+2DzT90DExkK5dgh+tcnO6S0bNJVv5DU6FdLrJfu7WAde1psrFUPF7PY721y9MMrp5H&#10;v5HiN4VxsrY2Seeo9SiPtsvAIwtNmqf9NPidbnwe65NdnsZwbBzjlvkMwpA5m5zEc1NT+JZQEpsY&#10;1zENonbTQGs0MZ0oxu9LYljTmC4Yh1nVIpWO1zHuMeiwT1VfJprjcK0AOmzPO6VfbWao2kT/2OFY&#10;pErWum8/hxN8DJ65gpNC6mQ57ZExVex6hQLqPMfvDopTJySoPJSUUO+sjEagVOvZ8B2EpXzbvwdt&#10;M/K9WLDtU3SuaTDKPtnsoMJemNXsd7ZdR9ZuDEalQbDfN0hYDH42hr0TxY6/W/344GnKrdie3+H5&#10;2hOzmjAibju94fXW54flyy5f+5mdS39vGLJ8PRR2WoIyHLGWOCw/gv1szyqLUQjitPTQQM1ldHkP&#10;h50WYdh9haXfbGnbL0HvybZIDovD/s1+Rwjmx9Q7MY4dYt9QFJso56FdrdFxT4WBThTL83uPvo+1&#10;2X+KXVJz2bUNfMfMcM43yflAOARBWrasldDG6VtInXuENskwNs65kNi/k/x+rzKLMqUbiC1U3+IN&#10;ZPPEbJcnk+jiefTFYlTz+C03pe9F7Lw0r9+sol/hUl4skQ3LaraAvCa1ryWLd8fIGv0TH8WpP0fG&#10;0ddmePpMfR++WRUz6G/6ZEmt8nSGFBnMg353AM1fhmuTg4ODg4ODg4ODg4ODg4ODg4ODg4ODg4OD&#10;g4ODg4ODg4ODg4ODg8OfIuJ/99/9VX9LnM5u1XnYbbGg1bFjT0wxySxkghv8cvSa6pHxokGmhnqH&#10;LAORM8eL2i2HIGL5gJkEYaSs/bkp3tc5pmub8I66uYodjSn+kBFjTj9kNiiXsLNyrowwJsvYsZhK&#10;Y2dflzsCU/ReS3W5CzGPnYE9Mv5MkoHs2PFzvoznQm+Cb34TbDoL57F7vUe2jRx3UvY3sZu+MI4M&#10;V1kW8nbJcrfnTsxq2sGvXapipSiQ5csjy876wlVfFun1mC+BFcXjDtKOmNW4kz5L9ieDJnd5Xr0J&#10;T4p8FawSxRLqx2ZW065peVbH6JkRZzh97o7s00OgE9muHDIr4dmUzu4lg0zgmUBvhyRfLXKXaw/Z&#10;jdXaZHEhw9TRaXg+GEydAPvR5Q2U67Vb8FLzmtgpmmJcPe489ZiGPs+Vr7VQjx6vq4t4v0jPEoNk&#10;Hrpcp8cEHfSCHbt5pl/sKGJWE4pkViuQIafFnbOBt8UA8jSQx67NrBZ4hHDHu7wlkin8Li+QK/HL&#10;voz1oaenuau1NodyMvjSJZRj8hoKvFRF2S2RNfDILDxjxui5mGe6m2Qsa9NjNp3H7xP7UL933gYv&#10;XQOP6VyoQ7/accSZ4W7hQynoZLkD3b7y7DO+XKLHyM0OdP8ad697MeRjNuKJcXoS6TwwBaao1VXW&#10;GXcTtzfJMuchXwcOwYsoRm/IW038Xj6C/Hl56Mry5jFfGhSz2C2cvQi2pWv0on1lBQxWD6/Da+jH&#10;7rnLl0fu+KAvU3eD1enbyEbszWfB0JS+BZa38iTarEHpEPLxPM+sfuJrX/al56Gdixknzh3OaXpv&#10;TpTg6dumLWleRxqnyyj7QwfhVTx+GmVs4B1CHEl633RYpx0yKCZSuO7Te1teLfJmlbnyqJcx2oFg&#10;h/cAsmnNBsJIU3c7PRRGkoxROQ91uvoa2uArnwMr4ngHZdPtQHf67HfmToGtz2D8LOpsMQkGiLU+&#10;wq5x93qLjBBtsv5tLCCdeTJH0dzFJpMI53jppC/jLWZwgALZAO9+39t9uVCELlxeQRtrLEBuvA5G&#10;nre/80Ff/tEzYK38+mdx/4CH5973QbSP+96L/mWJ+meQLaDP8hJoxxsVlN0LT4L96yufRd3eO4G2&#10;+j/+o7/jy/n3/rgvf/c80vqxT4IdafFp9Ff5C9Ahg66Hd2eKKM+P/DDay7vehXKdPoB0TZ3+YV9e&#10;XoWub7Q+58vxcdRHhR7b4x7Kbu7kI740+PoCfvtb//A3fJl+FvGnO4hbzFay/bb3hOxgeI0H47zv&#10;g/9P0NOgR7bFTB9jhZ//W2h7D30fWBKWV/D7eBF1vMq0rK+hDyyRfWDhdejfJXqoGZRoo/exL8rk&#10;qB+0Qzl69Kmfz6if4dgoSVaLLMcarTb0s70R6lmT/X2Z/eQMvRq67BD7ZG0pZKEbYg3syKuFXu0B&#10;wxrHN30NpgZIM10peqW0m6inNFkcmxyvdfuo03gdcWX67NOYpmYHLAhibMgVwjhUZ50m8iiWuXaL&#10;fbHKhuMtPT8wPr6Qx0zoCYN8qS8xqJJdtc1+oU2vwIY82i2PHY/15FHvegGLBfIrdr5EAayW8SzC&#10;90FmYY2L73r4Hb788stg2fz9z9OmoznFOmRJaHI8neVYoycPGUqd+W8g/ZZnzIEk2thf+Eno6k/9&#10;3Y/6Mk6W3H4fbVaeMfEebQh1SCWV6qH+DGS7257qBbpYaUL+vb//cV9+/U+QL3nTqz72wqymMWuS&#10;tt7jOEZjJtvzSnWvseF24Pmg/Uf6/UBvCIWtKKQDbVITZMk4eGAfyvCH/xyYMufOwe599Ruw04vX&#10;kFaDxUuw4RtX0a+06S3UoYdvQhy9TFePHsCKuxvDcym2TY3fouWgfITlHOYxCvv+MK80g2A8HfF0&#10;DLzUWIe6HhWGYD9nP7/b+1G8lWf3ilHpsstKnoh6TmWu62EO/tvLG3UWvENbr+dsfbRZ7KJjIyEZ&#10;VNbeYOezo/6QaVBahuVHUSkMOyy9KynPPTH2CHYbVj9sELbBrXnfhhFeznYahOj1XpnVgnIP6gVS&#10;zEP2e9G02nm002XbQEnNx4S9MKsJilNx2GVnX/dZP3baxEQaVcce7ZPC0Ls2s1qZTEpH74VN3CTT&#10;zdJ19C8emZgGgw5fiHXIQHoir9M2+5sw3TvX+ShE863/by8L5i/SPwCRQhggzD/zPSRuW3fV79lx&#10;2teCHaY8f7c+jzi22SG1HwYR5Mu6Fkblw2b0MiCZw/Z8WIxp+t1+bhuzWiROFlGAbXHw2raBtp0a&#10;lb8ovlNmNcFjQaTZBg6RAcTgXW8Hq/QRsmcNBsi+SHMMp5AVp2RQj9T5IE20VQKHwj7sMGy98zhu&#10;t58TS6JMaIdjeKUhFRlLBSxmXN+qcD11bRnrK5txzDfPngU79vg4vadpQ9SWw3rCf+RpbhAnu2yb&#10;YyKlo6F1ZZahTpcQo1qT84NWG89v1jE/6HItcb0RRBorjoMNNzuGuXeyiHHtNbJ8XeLce20d+dI4&#10;J5PD2PboSYzrPTJI15sYm8f7CCfKrFYm+4rYcxtcF9tk2c3OYv2oVMIYXAx31Qq82PtkNS5yLp/k&#10;/HR5Gb8bNMgyPT2HZwpFPNPgeHGc63Xy9K80MR9ITeC6XMT8rLVEhpVrsM/9MU5QB8jxRJHmOnQy&#10;20VeywWMfy9eft2XBdr8gtYrqcNLFYyD21wLKeaQrwLXlQxSPImDVRlrkuktQfawqSms4UiPpDcd&#10;zttaZM5ZXUF5NFjmBa1zDqD2kBe7H+2p1k17GfzeYz0k+VxnFWF2dLoJmdkCpm626YC4ewDN0WRv&#10;Ob2NHSyjvM/sw1pagf1KXMzJnKOKicHjPFRsASQN8pHgCQh52p92DeX61GuYayxz3rVB9j+SPATt&#10;X9jpWvZf90YxqwmjmNUCm0KGuahtte3sqLAF+3e9r/vb3h8yf9GYejeMCrNPBolhsGIPYOfTYxI0&#10;/tfvYkPV9da3tsJm6N1eNihvOx+hRP0Ow07xRmHnS+MAuy/fCdvKl9fbwt76WAh2LPbzwzAqLlMT&#10;wxD+Dj3aKYZRydsr7PQr7mia7fTbGMZi5INz172gT8bRNNcGU1zHT5JRrc9TWHRa0dQB2LUjJ9Gn&#10;tfidpoZucvA7TquZnsFzVTKZGmyuweg3yILidWGvxvg9KMP15QaZO196DuupU0XENcmTolZX0K/G&#10;eAqAbI6BxgYdtocTZAU9Mo9xQOUawpwk832W+c3l0a/qNKpyCeOakr6F8hQtg3BsvbWcE1wfS7Hv&#10;yvAUMHue1udJEMH6Hu16iuMhg4BZTUdvqJ+gViqsBL+jCGmuT/ZRlINxCyqmxdOdWhWU+YU3wJRr&#10;8Mxrr/ny2irGBE1+v89lMV7J85umWMAFseuIGVf1EKZptP5Kc20dl53SyVvb+iXGGYwvrX4oCiYr&#10;wG42I/pd1UDMaju9tz39uA7uax5g27cR7X8YNEfYi82IQs/vFPb28tvhWR/DwwxYnv2/w+O0+zCb&#10;CU9rDIIdRsCq9xbqYxt2+30PsFk1hZ3SFUV8xPs7pV1hS45iVlMYdlo0j47et9c+di07QmGovdhp&#10;20s+ZBNT1txckC2RtPMlaRC1/wZ61pZBmNR5hTE7h3nPeB62v1fDPEYn+6R4gpRBUSem8btchrYu&#10;+oxBnQzlq2TNFpv25DTmN7JrYlaPR+uT9aLxYWUDNrvBbwkzM1h/SPPklyQZy8TwrfcF7b/qRAxi&#10;XHaJ/YtYqK+8jP5ajKo9Mquli+z/GNdmDfnqtthPcd7TVH81QBY/xbIMOzuN/vDRD+I0uYdPY2/J&#10;+iXMcyf342S3wjjKKMv+p8cBdKWGMk2nOCaJ6JnyM1ybHBwcHBwcHBwcHBwcHBwcHBwcHBwcHBwc&#10;HBwcHBwcHBwcHBwcHBz+FBH/pU//U38L26tvgK3lzStgEsnQe6YYh+fVZAG71zs8DzxJ9grt4Gy0&#10;sFPRI+VagoxABbI8GRycwS76tS7C7pC5KsldkR5dsmo8g1ubVPv0KGvQW7ebxO/jaXqi5bEbL0lp&#10;cOQgdvK1athNqJ3ulRq3pesgVnlPcUt9uohI+2TuSmxiR/yhCXgVHDoCr0ODVbIB3XgZXmmtdex0&#10;T9JDzFvF9fgMdndW6LHncfd9mTv+69zlKS/w6K5C3UulUGaVCsIs8BxaMaut3gRTT4E7HQtlxDkI&#10;zBddeknk6E2QHws9SNtkgrl8HYxEuQp2VhaKiLPGisgEe6uR74BZjR4MCdZTgmnqcnerR10xkNe5&#10;dt/Ky7zHndXa8S4Wp92Y1ZJkszs+C28Jg+x+1NUrt8Cq06DHd7yBdzKs6y71rs1d4P0W9Ethe9xB&#10;W1tCOFuZ1ZAQseKluYu4SQ+4Ine8qv7ErKYdvwV6auTJ1IeYBmmIeM7I06DTgQ6OYlbTznddp9t4&#10;zishjesl1H2rizZ+YAZp6Y7DM9DgxjrScelJ6IC3iHI9PIk2myeD11oFni9pMkClWsh/N464SvsO&#10;+PIQPS4nqfsGR+8Du9FqH/ee+mMwPd1VQn6SdcT59KtIw2YHLEf9On6fKCGNNTKzbHAH8Ew+1K/7&#10;T2JHb7aJ9N5aI5Midwl3avC2TfVhF/IT8ODZ6KHd1Fg/+w/Dmzo9h7J99gaeM5hcR33c3Ua7vUZ9&#10;emoTnj0TVaT/+8gqdxe9ao/djvxXjt7uyye+/llfHj+ItHpkSTI4MIO6GTuHMP7mf/yqL8+/+Ou+&#10;PDzFMusg3Qc2oEHnZk748sD3f78vv3bxVV+++OpXfHlgHWV2/HTISDb9btjK5AGUUZMMdokUdkG3&#10;UcUDHUc5B+wa1NXAg5R2ImDhiLDstNtInzxym/SajaUg+2S8SbVRVucfg35dfgw6cCCD+ujN4/1B&#10;w/GFWNMMxskI1Z9BG6zPQe+v3IKXarkLvetRnxY3aUuLuF+kLSpmIcUCNcu4DeILePfeU7CjJ9/7&#10;fl/2DqBOP/dFMCtde/4PfHngANL5rcso2+cfA/vebAe2ZH8R+vjhn7zXl6XTKHODTe46f30B+v7U&#10;16Fft55CfupM5/vpEf4T96Ptfe9fQpqy78W54W8m4YH2sa+CqfDX//dP+tKgcx5e6JP01j6Ug1fW&#10;T/80GNXufDd0Nn4I+lKLveHLQyyzZOGIL1+//JIv51K4nj/yY740uBBD+n/xV3/Tl69+DCyBtXX0&#10;Wcked/ZTv8QAEHpgoOwCLwp670WRou612I+kOrBx3/MQ+usf/GmUQWoCaSnkkc5yHu3l1hr0bWEV&#10;+vbqV7/my841lPX+Y2gjBin24yWyAsYS0MEePcTzPC8/zvTLIUHplldFtgCbqT6xxTZsQMLX2BTD&#10;ms7inQ5tTaMNWdSYh31wLM4+meWQYThi9GqRVdSgTW+NPpn74uyzxCpXp4dij31bv4k0ZMgYk8qj&#10;3dc4fmmQ5VTstAaqQ7GupOhV127iWl6NXbKjyaOxT8YvlU2X3ogJegB2+JxBrYk45HzS4RiiTm9G&#10;9bli4ZFd6nLsKu+OvtjomMZuG3F5cbQNg3QC7X5i/jZffu9f+pu+rM5Az/7zf0bbOncQZfTNxx/3&#10;5ZPffMKXtQ2EJQbcmM0oO4DGoho7nE3DO+X/8U8+4Mv7PgIWsC59TZIx1F+FTAyFGOrD6yKtsRR0&#10;OC2lGqBLm91N0i4nYY8+/3WwNf7d//t/8mVnBe1cnr6qD1Zr4Ksnzx6PbcAgzjGeGAVaZF/VmEnj&#10;FbXrkJFI9UBd4O82q010nGx7koXsbEho4MXFPqvood1kPJTVu38A9Xnvh2CHb7aQlsJY2E8+/hjq&#10;8sXPYRzVqKLsemSMS5IloU8Ww14X+Q7GuOzj4nSFG8aspjxJ36N5jMK+rzKxIY9/2dYo/v+FWS1o&#10;O/Jks8IeVVbSBfUvssvDYHtaKwyVb4Jt0Wb6EvbCrGYzi+9Wx7qWbLF/Cd6j3M4wFaY7yIfSxXcU&#10;hqTGdLZehu2MiDCpa1xoswSNhMUmYOffTpOBylv37HIfxawmGzuKWS0ajp3+bemilP2StL3VVVZq&#10;91HYbGe2FOxrwWZWE5TPaLEortDu6NoXwThlbAz9x4F7sfbTZj+7cAlzpw7MeaxNJuYe1zUM0pyv&#10;tzR54PpFmK+teqN02+kXdFf1ZTCqjOywQidv1f2oMtwetx3HW2VWExS2l0AakhxrGNjpFaQvQRpY&#10;hxofD/5HCdjvDw1XgVie70H6LcYBWwp/Gsxqsr92upW0UfmJQsxq9m+K0o7bhkd2kWl6VX/gXWDC&#10;Njg8Bf3PksV8goxK9QbGWWrfOhVA7UlrjWJSDlKgNUexbaj5DaB2qnzY7WMUs5raskynmNWEboQJ&#10;s8/4PY7vNzkWDewV1w7m58E8VqDHdYZzB80pesyX7FiD62oGfa4Dd8SUzLBrpGcRs1qKFFZi19Lv&#10;VTJ+DQKCpHf7Wiu0pXMnHvBll+u/Sc5T6lWMc9+8dN6Xly5hrsruPejzzpzBPLnRgB1bWcEcfKyA&#10;ta4eGc4MxKx28ypY27oNxFWtYR0sx3W9TI66IPZstl1JrdeK3UXMbAaKX8/qNI3poyjfItdZV29g&#10;jjrBtc4c1/HOnj3uywN5rM3/l38PBnNvIlzf23cYJw1UV2CPcw2kt7aO+lhpYM1kYobrqA3eX0EZ&#10;Vbhm3/aQpnIJOnHkVLiOTDKcWJOs5pVbqMNUAWHN8OSAOJkH1MdWeALJCtnPMlwvm5jCuks+Yquq&#10;FeisGGzEXpDQqQBpPFslg9pgsgpRR/q1fh720bgvfdT4xkC6GYzTmcGDZJ87O4d+cZLrMIk44uzT&#10;5pTLqA9mN2g3Yh8y8Phjiaw57SbkU69gDXGFj663kO8eWUxtOyA5FFpX4TPqPux3wjEpHyD0nOor&#10;TVbqYbY1sO0j0hX8rnki7Z79nqDrrXEhHVqXEOz0jAorCJPh2M8Z2ONgwY6jY40pxBipa7GL6C37&#10;fQM79u3p2ZpP1UOQj2ACBGx53wprWF4NtuWT/bvdl+8E5W1UHPrdSm6AvjVHHVZWwug4kG4bNvvc&#10;TtlSyKPit+O2r2VTBP0efW5U+gNYE8SgbHnbTtuwtHb7aKdiGEuSYS3Rh43x+M1DLJTTh9DfHz4J&#10;u5Yqoj4O78f1/FH0Yekk7PTFp/Dd0+DqFeaRJ7s0+Q2t3ELYSTKrzfC77MQY2FG/9idf92Wc638d&#10;9q8NnlyQ5lqKQZPlukoF+siP/6gvD9E+Lz71DV/GmvzGQ+bRbAl9lPreEvvJQhbXWX6vNND3R41v&#10;Mxzj9dK4VjmLPTP4vqfJk8Z+HIdp/NXjuMiAh0bE4pwT9RmGqlxzNXtsq3Qm2Gf0uQ4djJ3IRrsZ&#10;+Sby+gV8M3j+OXx3WORpDEWysWr9VcQ8YgUS46jHMWObJ6Ul2E+ZJ0eBJREg1HXaLbVRtvfQniHu&#10;YL3CsgcAfuuTcXRQSJC7QGlQGSet+csw6B27rQbXrD9hlL0Q7HAMEv8XYFYLw/LFtjB3ZFZje+lp&#10;kCOMiNsOW9c2s9qwsoyuyUShttcf8ftbgUcF2SkdUYTph1T/b8POdxTb4mIQdtijYHUVPoat+Rko&#10;rFH50n2bWW0Y7LAkVR/fKbNauC4VSQ/H6/a7Gq8HZcQmqetxMl/PkyW8z/0KjTpsZiYftuGxMfQH&#10;Yzy1MMF5elonheEyVuP8X8xqYtmc5ulz0mWdoNTXXMRA7Z2VptMKOm1cz3FOof1TiQzzrekwy0Zr&#10;1Rpr6Pu6QYL7RJQusYGuX0dYC9cxp8tm0Ack+B3Py+P3Ohf2OtyPkU0gnJUynjPorGP+mmH/lp1A&#10;Ov7K3/hvfHmWc/PVS+iLN9jf3LkP89AeT3xqch5Q4/6MJL9B6uQfA+VxuDY5ODg4ODg4ODg4ODg4&#10;ODg4ODg4ODg4ODg4ODg4ODg4ODg4ODg4OPwpIv6Xf/G/8be2XV0iO1gDO9oyGeyMy/Ks1+kcvKKq&#10;9JwucSNfKo3thvUMtv55HnZ35xrYMVfI0FNrAC+H/8f72N29Ofhn0CdTWkpsGtxGWJwke0sPO/ry&#10;Xeyt69BDKUHGhh49fdI8B9Ugk4EX1AbP6l5ZXvSlvOt6PKe9Tw/AdJI75GPYVZnmTvrxAp7Lc+fw&#10;8X1gZDFIZ3HvyARYaNaa2IF46Qa8olZffd6X433kK002oDaZ11Lc+dhgfgIWNe7gNNDOUnk/iJWi&#10;zB3xnSzKYHkZ7BtT3FFbJIvdJulGvHXkX+fNp9MoW4MNst9tLOCZFr3XJsii16VrojxF5VklNrEe&#10;2V8S9HAIvN2DHalhhuQhmg52SyJ/Hr035ZWa5e/aQZrS+cHcNdqk15u836b3hd6QYoxY4xnuAdMb&#10;XRqUHm3g1Y7sBhnM+sxnq46yXlnETtTJ8TAOpb9JNsCApY1etmKyKZFlRkwqQdwZpClLj8sm852O&#10;uDLJe6PaRDrkiaEziOW9nqDHQuAlSLat8RKuVw5AXt/E+fUnxhBXPMIUV/Owo/fKBeyEbb/ii0Fd&#10;o+5jcZRNjWxiKXo2pMmoduQOMEstxJD/5nm0gfuQFB8/8HM/5cvFw2gvv/JL/8GXtSUwlexvwR6M&#10;HcQO5cI07MXN5xDWxnXU50IdaWy2ofMPzsET2OCOMej1yibafbN0ly87OYQZr6As4vQkLexDPtoN&#10;sOflaedaE/AQKtyJcnnpFhioDIorqNNDPP96qozrFyqo8+UUyugMPU3vP4IyKm8gP51xlNWrr73g&#10;y9tPo/6m77rTlwY311iXMewA//IleMgkT6JNXr2ENtq4CHaqg2SIE2vjJL2DW1SnK0so2xkx6tAr&#10;x6CbQfzHTh/z5eRxlGFqHGEVYiirVhy63u4iv70k4mz21c7wvFiUsmRsMujS02gzgwTl6F3a20CY&#10;CVJAdcg29fUvXfVl91k8P3MLbSBLnS8cgx3eKIYKVq+izk8fARtOax/if/4KPKzLm4ijnoaX9MkT&#10;YNGpZVDny5tg1UqtQN/e+/bv9eXFC2AbM1i9jjq7k4w7x+4Di+M7Pvh9vnzlDejEJz71aV9uetDV&#10;V55B22vcQH7KbKv752GTbj8Lu3zsPWD4MXjiOXiIP/N5yEoFNqSQRN32U2i/fbbJAznI77kL5f9z&#10;f/5hX57+Xux2X0nf78tvXoIHusH/8cdP+vLJT/6hL8cvoi0+egj18md+Hro6/QCYybwUdPh4Ge2i&#10;UQJzYeU60njs4Dt8uZEMGUivtaAf126h3D/7B2AJvHQZ5f3mU2D/65PprkumLtGCdT320WTACpi7&#10;uAvfoFGBPmXzkG8jy9z7PnDGlyUyqtXqaAfpOMqw04KOXLmJsB//BtJy8zmyUJZRlu8gQ5tBpg9d&#10;zNF7qBpHmDmyAqTFGCHGHsqsPE7YP6b4fiYFHUYpAfLCztHW53VuvljBIh7gBuxWY3F6LKhfTYkt&#10;jB5QkWPnB/0HpPrBBG19P4022Ka3g7zYkgqb/VBXbViefgwn6lTVZp+qSIKxAGVaXp5iP6XHSZPP&#10;93ktNscuWVp7tGMGbaavxTDaeieB9qExkzx3lYYGmX17fF/jSDECxVKwtflJ6LpBYQK24sM/+uO+&#10;vOtBMA+ukymuVWG/s3zNl6/fQFv7j7/1KV8++/Vv+zKfRH7qOeSzVEA5GDz84D2+LE7d58tkFaxs&#10;f+dvgvniyBkwKcT6rKc42k0vhvaQ4Zi2Ie8c5rfVQR9nkOW40WujPddrkP/sn33cl3/8BbQDr4O+&#10;QIxpceqIxhp1esIme4i73UZcBh32K3XmNUuWYqpq4L2lIY/YZjTmE4NMgmPajsUsO/gPZASBd9b2&#10;n3y06RWciXM8wOeOn4Gu3PdujCXUp3VieM7glVcxDrz2LdSxmITU5ybkjWbFHaRXzF8crymtalc+&#10;+IyY6oL2wmcVlmyIftd9eV4p7GFI8hl5qwl6Z6d3o0iSYVHYy3tBWVjYa5zSmSikL9vTDzkqTmFU&#10;1Du9Z6c3wfmJoHclWYvb0hgNxyKbCN7VMxrnB+/az2kOZemE5E7QM2IqURwKS/ZXOhPouOVBKy9c&#10;A+niKJ0clT7FMeq9oE0MIMa37cB9sToGYTAuXdtp0P1onHb61NGFYfgiSHdQ/rRfmsfFJVlP0ThU&#10;nvhlANq8FMfYUi+xAApKm+bcKv/AXnNdY9BxQhp4GAvl2fe0OS/u9vGsXjlyDP3efR8GQ69YYJ57&#10;BusaF5/FGCm2gfA0LjLwPNh6TwxiZHmwy9dOf1Aflh5KF6Kw68UOWzIAyySqPwa2zkfDtePXmMdG&#10;8NzWJG1Lg5jZoux6GstJprku5FEHNO+XfmWZ/KCsRpSD7kfzq/9rDGeHoXfVv49ibVEfMhRsH2GY&#10;uLbLUjqhNiyPZI33Mxz7drkuGK01rQOlOeaRZ3GC+saoA2itZFAAEFxvmd+H/v2Bt2Gd4MQBzGcM&#10;CqxMkjMNWhauA91kOxbblso28HYmK4XKQZAtjXqep3iShWC/I3sg5gv9LoncD8D12T7H3V4XZWfQ&#10;IXtJhYywfY7Z8gWMacePYs6UZYbzKmPpE22P9LTD/OnaINnFuKlaxTjLY161TtclC6368UYL6etS&#10;tzc5fszl8Huliuss11gNDt+Beey1dczT2x3E2SMbbp9rcjduYAx+8SLWttPMV6mEsV6Np00obWLO&#10;K0XWEmsV5EN1prmEdFjlH/RV1AlOkwdzQcQp3R8vo6xr9Kg32FjD/DFFFhdpRY7rqn2mu8cW0CNj&#10;9AzZas6eAkvNxAzmxV99Eiz649lwPUlrtWv0qu+1UWfNBmSCc+oOdXuD+ezxdIkm5xTy2k8yTVNT&#10;4fh4ahp5u3ntui/XufaenUBhTBaYH9YPTWFMGtrlMRoTk0jL0UNYg4uTRdzg8mWEXeNcIs45W4GM&#10;Me2AUQ2iRUaYoGti/oK5B0s7sHf+X0AshcH43sO3kINTiOvOEyj3UhpxJnmqjFhpVOZZstF47MSb&#10;XfSXBmLJ6XFe2+0iP69ewtrmpVUkvEL70KceBmMM204MgZ7RO5J23yTYfbEQlBnvR98fNd8aBc2B&#10;RkKLCUOgeO306b7SL9jP6VosKLpWuRhE/x+FHVaPdW1DrBxigpV90LpMFP0kw7TGlTYUdyjxnJ2m&#10;nWA/q2vbnglcShkZR/T+KCYV+92A7dfKplitdoL9zijYZRiyZqNe7DRtvd45HdaQaBtsnXirbcPA&#10;1j+lb1v+bf2iNCjwxA0dT6QTU8QCmkjCnolhLcOB5dnbsAYyfgy2M+2hv3zbWaylFnLoC556CutS&#10;BlevwE6leQpJIoW4m1mkJ012zf37YTtP7MO3hsc/+6wv126xP+rg+QoZcLzISRCDQZ4vGvwO/K73&#10;f8SXbzt90pfXv42TehJ1fMcc5/fLHE+w0rfsNE+wSfMbXIGnTRmIUa3HBVX1C0GxkhUsxRMtFEag&#10;ExoLsb/sM83NWrj21uKpMmWOBTocI/RZL57sM8d8aV53OX8MTmni+qzHdUydetSshivJ6wvoR55/&#10;DcxqF1jXgb5wHhC2c/ZHjNPWXY1po7Dbbci6vFVZg9MZ4kivYLdFQWkZBo2Dv1OMitMH07nd1mzN&#10;5/Z+CGVmhz3MnuuePZ+3oee2xjwaO+bL6hdDbE9fFDuHKeAZPWu/s1NdDsOwOO1yHJUuPSep56TT&#10;w9jR7bBHQWGN7AM4vtyOvYUPjAocGLYGakMn0mmMvRvssgzGRju8r/YRljfC0DsJrg/LhgTlL/vG&#10;9wIbQ3sX7cO0NmDXj+b7kqoPexxTKsPWj8+gD5iZhK1PBQzfinwQBj+IpbgAlqdtV1k2PPRJNdrv&#10;1XVc54uIY6KM91J8Ic5+iluNfOiUvARP1ltYwBxU6Z6eRR+V4jcTfYvSniAxjqkP71IXoutJnQ6e&#10;yWYQh/Y2XX0D36L7nPM1eZLgahf5mOSeoXGeqLC8iT5rjesv+UIYR7GHvrXF0xYmp1EGP/Z9+B6m&#10;vScby9x3kMJ3pJLWVxJIU4fzfe3RaXNdJsFvogYJ7n0KtcLBwcHBwcHBwcHBwcHBwcHBwcHBwcHB&#10;wcHBwcHBwcHBwcHBwcHB4buE+F/5J3/L35pX6cELqlLDTrgSzznVhkbtZk/SizBDZp5OF7v1k9x1&#10;16EHY68DOTMBBhqDQgG78SraiUmWhm4dZ79muVt6bBw7+6YOYJd+m89fuQq2nf4a4i6OITztwmtz&#10;R6FBizvyG1WwTrSa8GZK0vOtQGaYabKdjeUQ5/gk0tsQY1yLjEvcAX2oFLJs5MvYPXhs8g5f7jsF&#10;+dWnwBzz7T8Au86BNDwTutxd65ElpciyrXG3pXZHJuViP0Cwo5SebGLyGsuRNYReHGtrqD+bWa1C&#10;D4HOKlhs5LWWyoYecTVubd0gO1uXZTZJz4QO60XehfIOkudYnztQxaymnbXDmNX6TI/yqh2xnrVz&#10;NsfftetWzGpplp2Y1VQe+XGkwaDH9FVreEbn4Hbo6S4P5eAsYu76btGbQx7xHe7aXVtEuchTw0D1&#10;Ik9Lj7qso3Yz3GFdyCJdOXlHsiySZK/Jl6B3LYtFxCBFpj15n8rDOvDeZBxJpkVlOsa2t/8gdhNf&#10;mUS9XSCD2SEyFsXi0AWDZh36tHQVea3eQEb69Gos0+u07ZHFpQ/5znc/4MuxffDGubUJr47XX0U4&#10;0yxrg95NeHV2q0hv+xDYmqpM/8Y60vfQKnYA3/GTb/Pll95EG/zdT3zTlyl64UwXkK/79oX1Uqih&#10;rG7Rs+VwCunq5dBuS3l4Q6qOsxk8N5ZHWffI/ngtBpsydxt0aIPsjwbXnkPe7phDWGJ8Wo0jjtp+&#10;lOuV6/BmeaSM/LUKCPsr15C/I3Gk/z2z+L1wmIw5A1ykR/GtJYSRo407fh+YrlbK8Cb65B/Cm+hA&#10;D+mbSTBfs6ivhse2SYbF8SLq+cSdoQf57Cnser6+ijptx+DxIz3LBQyYkNrNnuTub4+6oDbRauG9&#10;JD2FDbTrXu/2sijXlrxWe9hRvrkKO/3Gy/CKXn4JO8+LFZTp2AbCLI8hP2MzOAPbYJ1t8dQ70W9M&#10;veNuX37iU1/2ZbmNdL7tgUd8eeoMvLUbBeUffdmt8/D2yvaR39oa9NZg8wqY7A4XUX77D9Hb9ijK&#10;LH8A+vZGDf3KZ/4YDEVPfx66O76JOI4ch/2dm0T9HDuM+sqdhXe7wSc+/ZgvNy/5YlABKIME+7JW&#10;GmWZ59nj2QrK+FgZcfzsz6Ev+8BPgKlp7uSHfRnrvw9ygNdY/r/w7/+dL7/425/15cFb6Gs/cD/S&#10;+VP//Z/15XIbenaAfXSTbHpTJbSFfXNgc1tp43eDHooi9uxT3/Dll377E758933I6+I+1Mf/9ou/&#10;4svaDdRTvg79KpBd8KFHwX7w0b/0I7586To85g1efwHlfOIE0lsuIl1J2p/qMsJ65nG8c+k1MF4V&#10;srCRl5ZRZrUKyrZAj4W774A34dk7Q2a1yjK8u5NkY8ywfRTodR702bJ97F+SbJvytBCjR1qemBFv&#10;gg5tPp0KBumEfUqLnYWeI3afNgjV/6s0iKlsKLMaPUnSjCRINsdRQduMI+4cmTjlUdNkfzm44//V&#10;GfndqtIy+L86RGZannkdeiDKc0RDBHnlyWND6PJ5MTCojzdosAxa9E73+JvGK/KO7Km/ZxwdMnvI&#10;mzOXgy5MTM/5cmoG9rg4CXticPIsmA8f/T4wKabIFnBzBfassQHbfusCmDjXUyijf/7L/9aXb75y&#10;0Ze5JMZr84dhe37+z/2oLw1+4kcf9WU3A1ty88rXfHm8jPZemEd6euyL43S7qbPP8mrQZZIED8Yi&#10;0KU2WY8NEl3UZToJD9fLl1Fmv/uH3/LlZ77ynC/fuAbdnqxgjN6lztbqCLNEVrAUx3ViljVoaOwJ&#10;MahzlBEvt3mISReku/JoEtrUswARb7BA3/UudSBoi4K8Oj3otH5PFFBmH/7Jh3yZHIO+LW+E73/1&#10;q7Ad/eu4t1dmtYD1SGlkPoK0WgxlBrsxqyUYiX7XODmIg1KIXuv/8nDbDXZYQoL9+6jf94LAU3GH&#10;9Eax3dt18CzHzHon9MzbOV16vj+Cncv2NozCTp+Y1fSO/a5i0HvD8iebJv0JywZS4/xtUP45XtN7&#10;gSfjDvkQwrh8EUD3ZX/VzwQ6/l1gVlO6R5VV0CYGGMUCojIL5pkMw/bqHIXo73bYNuuHfu+xHpS+&#10;FOdrQuBxyvLIiNp0ADE/aZyfYz/fFUuLmFXZ0BWG4hI7kNhQm2TEEXuVmFsM4hyHtDiWi5H5Jctx&#10;pNZ03v0eMA//3F/5MV+OTWFN4TOf+ZIvP/6rv+fLVIe2lHNggzbtV5vjkTzHQHa5B2sFli6IvUoI&#10;2/TusOMI6l6srBH9MXgrzGpil7MRPMdX7TQIDWZD80+DPOta3swex35y+g3WPsgS2CQTrI1RcUbz&#10;E/4f0mYDVBhiLlO+9V7wHO/r+a1xb31HsBnWelYfp7Zq10/wfCSKIB0cYyjOFMtIY0B59Gs8oHZU&#10;LmLe9v6HwV57YA5jqoIG3AOkOJbJsFKDPMrO8jLOMlQbVOqVxpA5bmuZK78G8S4Cs22/nu1LMj/6&#10;PSibgFEZ98VOp/Uxg3odc5smB2TFEsaeU9MYZ+a4NpBh/tJUwATXPntiReN4R8xq4dzD5ANxVDYw&#10;blSZ6FQGlYXGN3WeGqD5QCyFOUSHVFhLa0j/1AHMYQ3ueAjz11cvg807lURYGi9OTyBfq6tYp/n8&#10;Fz7nS/UJ8m73yMIldos56kCPjMQG1SryY/cjki16p+t3saGVZiGpIgGbSpXzyyrZ1Ax0okaGHvBa&#10;d4ynkE7Z3VwB85ONZcwdmusIY98M1p1O3gbm5Rrtuua2BjWylq/z3cWbYJ9J0qPdY9usUl8C1jyy&#10;VQ8yDEHdSNBmRdFuIG8D5fSF7JnG9ZM8gSDGda+42J3F9EOZTCHONJnK2ssoB4OVFaSfy3uDuSvC&#10;1NwzlUcYqSzibrEdxBpQjoB1S10vbX+pAHugujBo8uSEZZ6skSED/5Fp6Nc9J8GqXyaDdKzPeqMF&#10;SNMmpcn2KLPt8Tkf1Mk+1/zbbbwjZrU3uSZVJetpT+tnsi2RthdFYKsGsO2wxnKjYPfJe2HyUL83&#10;CtH0+KAdGwlrjLUT7LDt9Av2td7T/Wi/s9u7urbHKYLKQ/M0xRVlVtM9u3x1385XiK1lY+vA6PdC&#10;7JY/G8PmXTYCRvRdwhJ6nDsE+d1DJLs9YufdvhbjnTA8rXvTPfXVNrrWD7u1jSjeaj0EZWeNxww0&#10;1ynmuG5s6WKTNqfCdZk734G1oDvegXXZ5DpOwrh+ETaonEA/dP9dWFfPRU62+PZz+E7x2jUsVqfH&#10;8VucJ++Mz9G2pxFXhd8aGktIS6IL27rME2C0Thgdv+hbbiyB/JRncbrKz/w45iexFazPLL2JtbcC&#10;Ty0aLyHsHL+ZJsmsluXpWznafoOQWQ1tSn1XMP1ge1cYGX7H69Pmx7l2qhO7BoMNX7QbWD8z0Bpz&#10;Ugw+Y/gu1OMar77z9ZmGFNt3V+yf7DcV12Cw54v1OuqpyROlDDaXsUb98gWMlV4Nu1IfspWyQRoL&#10;BePryPdIA43botgrs5rQj28NY7st2h6Hjf8rMKttB8rMDtu2QVHsltfdYnxrGJ7nXUzOjukXtIam&#10;vNtSZbNXDKsfOx3DntkZW0tzL3HY0DujbL/sw3bspAN2YIxjRFpGjceiz9vtdjfYup6iYZB9GAab&#10;/X4bs5pO9eHvsin2GpydVs0bDOy1c5WVvu3oe7LNyqbnxEA2xZPGDu7jXIp2bss0RgxeTHeG+qK+&#10;oNlDXyRmtTWeClbgN6CxMt5Lq8PnvoAos1rApJhAv7G4iP5OaztTMwgrwTmS+h/tCdL3tCTXZzSn&#10;iK6PaRgrZjWZmOXzmMds8kabczmZ9A7TPXYQ82CtkTQ551rr4Fu8gVhZe2mk9zaysr+XcyJvE/OX&#10;LtOV4DhgYgZrDWn2m4POzhe5LNYeu6rHyNqp8hbm0MHBwcHBwcHBwcHBwcHBwcHBwcHBwcHBwcHB&#10;wcHBwcHBwcHBwcHhu4T4Ny++6m9lW6pjB/Yzr33bl9kWduGVuPVwoY9d6Qtv4H6jCc+sJs8HT8ax&#10;YzCRxnMJMpUV6SlnkKRHT3YGu/LGxrDbscMzt5cXwXbS5nmy8vTLckf8ygrSWEiBSUneXdrJuYXV&#10;QR59PchiEbsMZ6bgFVXibvZcG++MJfn7YXinLfWx+/3lS8/7cvMGvAxmkkiLwbED8Gh7+8l3+LJO&#10;76evPfN1X1YuginqQAz59ZhQneNe5u7KOj0WxQCi82kNtENU55SLyaucRXobfGdzEzv3J7gLNM98&#10;0tct1lpB2Y5PIP2ZTMis1qKHd2UJddmpYWd+eQxxtOiB2OIu1gR3ucpzLE4vg8AzVvctT38DjztE&#10;5S0c7JSlFNtZTl4G3Gmp3bZpMv7JY7NGz8xElDKG8TZYtyl6UHiMQx69wbnMvN8iI4lCEnPGGvWu&#10;XA49MLTjt97AOwpb3tDKR5ZlkqXHvLygkhlci1lNu6XFPGeQJiub9Fr6Ie9uMS1o52mWni5TZMLZ&#10;fwjt62IK9XmNDHGFGupxdS1sL/V11jHPvS/k2G7y2Ak7XsJu22Yd3i33PgyGmewkyvbGTZTRm6+B&#10;wa97C+WyuRZ6eezPIW8P3AVWsA/9g3/qy2c24fnyj37xF3yZ+hw89g+NIQ33/eCdvqzcDia23/wU&#10;WJRWP/2ML8+V8ZxBPQF9qGyirs7MYif1iXHEOZlFfrpttIwj8yj/Y9wRfH4F+bu8xF3TxxF2dgz1&#10;ZbDyImzBmUN459BxpOuZq2iDC1mU5aVL8PA5mYIeTd6OMvutx2FjD8RRdt9zAuEcfuh7fGnw5Rde&#10;8+XNK3h2po+6O0e2vAMfALvUf3npDV+O0VNpnHZ8ow07PTdxyJdleuOcvOdBX+47GLb/XhNeN/un&#10;oRcTU/Cw6o3Brt2MIX0XXnvSlxtrYD3re2CYiscQVzpD+9aBrHXDuu+nUS+pLnS41UR+8gnU043X&#10;Efely8hHMo8yzPbx/OprvCZDlhizkmR1NIiTMTCeRN2WjoFZrHAATEn33gfv7FQWZVgsYzd4LQ0d&#10;aLD9rCzDDm4sw0uschNsagY3nwMz0gSiit15Oxi3Zudxo5mB3i+mkK9PfBosba8+Aa+vaXqMve0U&#10;0nbsGOKeO4i20aFHtkGjh2ce/yzif/5J1NM4d+EnufuepKexTgPlPkmmnve8C2G/9yOw+Q+8435f&#10;Hph4vy8NNifRPl6l/frN3wcDnHcBu+nPZlCWp06gL8hPIuyjh1CmqS6uDx6GXiUzKNNbLeiIQSuJ&#10;un32G2i3X/6t/+TLyRh09/t/9Od9+SevwHZ84Qnkd/842Ou+/71gE7ybLG/N3hVfrq2B/c1gkUxP&#10;TTK/xlrI8+svgOnqq59/xZc336QnA3f098kQm+ig3DN95PuR94Ix8o53gPVtoxZ2yktknYtvQD9K&#10;VehLoo80yHsiQVYUeZwMOjNfJOnBIHtuehMf9MQwEGtmiv2CWNminrkGYg2VR3/MQ32J4UZsFv0h&#10;LjJyxlDyAs9ijkcGHb0vxGzryQNG3oUMuyfPP/bJqTj6CoM2GRXkXtrlWEIeegwxTJ88K+StxzIL&#10;0sYii0e8OnvsYzWGGBgAX6T4To82pEcvlTqZ1Dp92I54FmPBDBkWZ2bBEnjyDJj8vvdDH/GlQXka&#10;ehV4o0DEltdwY/k6dMJbx3hrpYM+4Rf/NZjV5Bnz8DvgFfquR9AnjBdgHw3iSdjTqcPos574wu/4&#10;8qff+4O+zOwH41snjneabeh4J4HUlJDNQVuALeqTqSDWxbjZoJRHv5CMQW8qffQbbfZJlxZQNp//&#10;AtraH33uCV+efxp9wCTLONmD7CTw3mbEEzYuPWpqjMR6YK33NB4LVBP1EnpqUc+o82LrCaD6HmDU&#10;O7oW5I2q+5pDdDlSvv9RlPmjHwHD2g2OAww+9nGwmCbI7KrxYeCFy3ypPWlcKdUO0kbVFoYxq8mz&#10;OAjD/xtC7A1qF3LmCvLFxq33o+UQ/F9hR8rRwL7W87ZUO4uGbWBf74Q9x0UM9awnS5GeDb3Mhoch&#10;6L7mAzbstEVhhyk7K9jv0noF0Ptbw9laZyHw9ihmNT1v13lgM3eAng3j3Bq3wtC8RVL9UJyKp/f/&#10;NJjVbARh8/3o8zazWtAeWB02I47NJminyb6OIojX8iRXnGEamCYaggxZtfPso8dKGBtO0vPfQMyp&#10;Rc75inmMt3K0oSnO0UNP7K310uAaSpNen40G7NbrZFzv0PYabNTRb6TpESpP0l4bNkerBqdOYa50&#10;7zsw/k/TU/O5b6OPu/gKxvC9Bt5vd8I+rN3HWCBdZJ9j2V1BtjFap1Ho+WHt/q3UnYGY1ey49NpO&#10;70uHxQZiQ+/adtiGhnjR37sW001KHr6Kk+NJvZONhXoThd0GdD2sbBW9/azA5YvIGBVQGnqsuGFt&#10;e6QttNpNnPMC6bDMcIr9YYf9q/2eQZx9jxjqkuzHW2K2YD3lC2hP3Q7awzxPHHjk3ejfT09hLigm&#10;/4ARYwCxsIhpLMgjrwPW4D7SqbU5Qc93ueYlVrEAkYGA10BYQXn6fweStkT1pPGx7K7GOZ0e0i9d&#10;kowzXwY52pQ0GZKTXFPUHFqnZgTjGDGPtZEvT8y4HO8E9Ra1qR3YjkoF83h5wMtOt5muBu2aTsCQ&#10;l36yh/y3OLJ+5RLWWpbq4frLQ+//kC8PHsE4vVVDXAtXsR7xxqU3fbm6ijHt+jrkoaMY8xZLKIfF&#10;ZYzR63WsU+zbh/l2rhjq/NIKxtbKoupUOioVUL2lNCYqIL+dJsqsQ72sVxFXoxrqylgJ8w+F3aLt&#10;HjQ+CK4VxjmfbLcQxvQY6vHIYcy38vTsX99EmrNJzGcMNE+sVhDv5UsoqxTXvZtNlHepiLU4McbV&#10;65wvs3+anESYYf2yAAZoM69drrtKu9tsv2WuoY1No98pci1a698q4zTtRZxzx+WbmD8YtNlHqfzz&#10;/DYgu1ocw5pHSmtR1N0618dkJxoNlGGajGwl9sljXI81qFUQr57tcK60n+vA9xyDPk1kqbv8BhLo&#10;CPvcJMdEHa2H2ROAATyxUJNh8bVLWFO4uIQ0NFlPnYCpcGsblI1V3JLDoDZpQ32xoDBHMX9FoX5v&#10;z9iNPWeIzd8NSpedD8Hu4zSm0H379yjsZ0Y9a5eD1n6UpGjZ6f9ii9f1aBnapSjstOj5KOxndru2&#10;obIaFrZgM6TsFmbISoeGrzWfnd4bOv+LwC4zGzazmrA1zreme5rvC3thVtu1bPi7nR+byW9bfiP5&#10;TvKbmE5VSLIdq6/yyKjc59zi9gexJnXgFGxNdgG25vULWMtt8rvRPo6Zjh/AWq9BMg67WZ7jN5Ez&#10;+Cby5utg6L90C98zehmEubqKdbF+HXG11pGGxRu4Xye7sNqGgdZCG23kq0HW6Hvuxvrwe+9BnOvX&#10;sE6eZX85xvW9LE/R0vdAsXHm+C0VQNn0aI9TWj9lJfZ5nWYYYsQR+voGrXENx5P9yNxocx19Ub2O&#10;spicwzwrwe/d6mvVj+qbouAxXwmOK/X7egtjryiz2ga/Xb7yBr5Fn2/gYa29aQzbZbvQXCPQT62t&#10;+H8H/S+ft9nUtgK/hWvVkoDNrGZjJ7axIF0j5mF7xY7tj3nbzdYonyGQJjvsUbYI2Nke2TG8tbBt&#10;DM/zTkVhsJc47DU0pTNM797Kxv59L9A7Cmt73IB9ckf0d81hRuXVvm/bfGHUGGrwBuVegHdGpWUv&#10;zGp2nzOqTPSO3b+LpdrOTzSOUcxq+j6kdhTEwTLejVlN/ZNBNL4oNIbVPpBgXsznlU8NmSbnMK85&#10;QQawcgq/ByxoA8TZDyr+fpO2kXa4w71EVZ5asEpmNe0tErNaSrZJzGqRQoyzYLv8brK0hL4gYAGd&#10;ZH/C9bMU1+aUTM2jPcVh1YEP9os5rtdV2B+0FtA/dLkmssKTkbQnJ8b1ybnjmFdntf9kHYxqy92Q&#10;Wa3Nk98efBAnaZ2cxrpK9ia+FzU3+U2UbNpd6kI5j7lThmsO6kc171T/GtUBzZcidxwcHBwcHBwc&#10;HBwcHBwcHBwcHBwcHBwcHBwcHBwcHBwcHBwcHBwcvjuIN7kFcZE7qL/wrS/5snYZjD4PHwbLTvoU&#10;zimPpeEpe+k6WFFWeK75jRvwZquswatrjGeQ1iO7vOt17OzrpeCt5dFzTLu8V24irJ6HnYtilsrG&#10;sesw18cuvPgY7ms3qLyn5YFmII/QwHNqDOnWDsZaFR7Hi/TC69exe3J8Bt51vSLe22xjZ/rqLbC+&#10;lOjhZJBHtLH3nnu7Lw/uByvbsxfhefz6C2BWmqb3WYHprHN3ZIYMWE0xsXA3oc7KNdBu1GQe6alW&#10;4WlVElsYWc02NrDrsdhAGecm4f3Q4dmwnTV4EY6Nc2djDjshDTo8H3ZjEbsh2zwbvlRGWTW62IHZ&#10;pLeAWMMySZR3gjLF8t/OrBbu+gzPgucz3BFbJ5OEGMjyrDft7NcufZ1B3Ghj52mgU5HdxnGmp8Md&#10;+hnuGLW98EMgjtYmylZpktfuGnW6FPG66/ZRFjV503KHq1jx5JGRZtmmk6h7ecLpTN5CEWFKl6Mb&#10;1LWzVTqQ4OHHCkNQ2Hq+PIb85umB8Qq9K1YWUa8TzP6NBdw3WFlGO52bxw7Xt53mbuFJ7EReugX9&#10;KuVw//id0PWXLoNp6o2X4alZaEBnWmQZajRYIAMcRtCxe/ajfj76YTAqdd7zM7781OMI6x/+0j/0&#10;5fTLYKU6GEcd3/8esJ7kHgKzzGMXb0B+Bs8ZZK5ALx6YgYfPMTKp5cfAgtgbR3nn6X36bpbZO9+F&#10;HcJfW8D9p15D2P1DsFX7bgu9iBpXYKfedvyML0/ddq8vLy5AF758Hl5Et1bAkJOqwqtldhoePqsd&#10;2KLlTZTV9//gj/oycQCemgYvXoFdWriJd6+f/2NfnkvD7p57O1jCxt7+QV9+4zEwQLZvId3xBtif&#10;8vTSvf0AvI5OffBRX96ih61BdQPlnkyBqW5/Ee3gHbf9rC+LB/68L+tFpH9xEb9vVlDnjTbKI5FG&#10;G94gk86VRaTdoNqBbUlyR7h2m69dQnpf+BrS2+1ASXpleFilc9DLUgxMXpVV1MdEFvVZr3Fn/QCy&#10;9V4Nee41YOPvexc8rwrT3L1dRhpOHQKT3RqZPOtZhF1F0461GmjD9SXYToO1N+Bl1iUD39Q+2NmJ&#10;SbSLFlkrbi5DfvEJ6ObaGnQ4y63+Dx6CF9vhO9EWxg4j0l4h7F8unkcY3/wC6nz1JvKaS0BvuvTo&#10;PXwWejh7GGWybxqMZMfpeZ4dQ380tx/1dc85xG1QmL7Plx2yfF5aRdiPfRPeaWUP9XA6i7o9NgV2&#10;syMn0AazWXh131pBWm4top+MpaETBvEC8nzlFuzUxnW0sbks9OSOOXhrJ/ajT2oUUO6FEt5LkS3x&#10;yjXo6cVLYF5rNpAmg80N6Mnli5A33oSNfOM8dGB5EfYrYK2gDezS03+WnufvfhB27Y533uHLfgnt&#10;fnMltGP1NsLcuPmyL4ubuO6LQYr9ufqAFF3f5LWWZr8YMJGyX9VzBnF6unU7qHN5RabFAME+jF1U&#10;OAYiG8Kgg6XA/RC4b9Dn/xWW+pl0EvZJHqIe+/sex1RKJWp88HwMcWQZVzfi/dmhZ2GCYbF7D/ss&#10;3pC3jZhFk3nUX5tsrnUydulM+56oPwZo05Y05Z3OBKbp7dkiQ0eO3hteDLqezkOXC2W0m3wJ+nf2&#10;NtT9ux99py/zJZSHAas0KIRGC+ncrKHcb70JBsXlN8EiWEiQJe004kpMwYau1WBTllZg5+MJ2BOD&#10;iXn035stjNW+8Cu/7cv/28+D4W3/25C+1RjKJtnjuDkBG+ORanHSw/vJJMe09Pw36HFs0CWDRZ9h&#10;dckSkovznR7K5NuXEcfHyWb6zDNI78LzsIedNdiWbIH6N0B9A8+U+7Bpm11cBx5W/t9B3ukVJFLZ&#10;wCtKnlfylvL/hr8P/gMZgZ61PcuEuMd2QrZTjQnj1N0U2Vz/3F9DWa9Wwvz8xq9/xZcFFHM4DuOY&#10;VimUg1l0TGogTzSRACutSY5Xo7CZ1YIyCPKMMlRZChpXi3FlGOywbGlDz2+XYRs0sH/fC+z8CaPC&#10;GubtqvH69neGPDyAHabHsrQxqjwM7DASkTlOFEHZWs/b7xsEbEHb4kX6dmNWk80P4rTkMNi/qd8R&#10;pF/qJ/X8KGa1KKSLwVzPSv+o9Imdzf59WJmpjSmdkknaN/WLglhAFda2elQZDlE0O512+mypuerE&#10;OPqPKa5BjIlhjXN6gzz7VpIDx7LsH8uc8yldXY4VPPbzYioS40ybXqCaF19v4n52AmNCgyUyJKyT&#10;eXOTnpMYAZk+GWFMTCLuudNI79w05lLnn0dfsHiZ4+w2+3IFMECtjbAHE11f9Ogh+p3C9vw1GFWH&#10;NlQfPXmQ2qDBHhbO9ji2tg9Bv6vfGZWmhNY56PVq0OT4pECv027AYI8yExGPbHqLLNXSCRt2nxCF&#10;0tXvQfeCa5WRxldWGFpPC+KMh/Mug6353ZouhS1Pa0H3w/WMrb/rfppj8ygjUJAOhimmXq2r9FnO&#10;KVbI8UPQ3XvuOOvL08eP+jKv8TXDizIXp62yUTYGmfWFWMGUTo1V7XpR29Q6p9aKtnjIk3Fc0Bgi&#10;rjGF1qSCsrSume8k7UYmiTLLpDGfMwgZunwxGCcjXR5lBskfhIn89Dgv7nQwpxJLSMBOw+eCNBiw&#10;TDY3MZdWmfSZLjFzNMmaFTAsc142aAy+WOa68UtXsT5wi57cBhPzmNeKCe3WVcxv6+uYq2oeIMgO&#10;j3FNVNVTKHEeTRva4bpzzwt1W2uaZbKfVbmeUucaw6DwfKG1t1QCz3cTCKvJeUucBkxs1C0yYRro&#10;RAR5uAdsbDFIraOqDbboET85wX5lGvOcThdxeRzLZxLIr4Hahcf4G2ROG4Tq/61X0F/cdhLtY2YC&#10;85XXLmE+I52eHMNc/Y03sCbRqCEtPpRHtiHltd6lHePcYJzs8QWumWxucu7DiVta6kVd6AQ9kwHC&#10;1GkrhTLyXmNfli8i7B7ZW3TyxcYi9DFgPWd+clwzuv8+rIMsav1igLVVMIcGa8z8pjFNdrY7D0D/&#10;pnO45u0AJG2PeVz/T5P5Wix3Bm2L7VNTiTdvYG329VtId51zVrUn2WfZHr0vOzyq/zFQGDbsIewo&#10;Bo9B7JQhRs23RmGLzRgK1M+OsBh4gr7M/7u9DOw41RZ2T0v4jKTKX6fM2OwgNrT+EYXSF2WPMrDT&#10;rWt7LSe874sdYad/e573EMgAw+Zfwnayo+FxKd12WHvRoZ3iHwa7LG3dHVZvfa4tvVWdFrYxEe6g&#10;G9vrAVAYslNhXW+tJzt/0eskGVbEBpziXEJsYI067hez6CfyeVwXyrAP05yvdDmG6LL/aZJtcx8Z&#10;WgwmyJSivjRfRphJ9ofLPIFLXVKLC5czXF9dugI7fZ4nxdQb7AO1njmA10Y76TJfHbbfOPN37zmM&#10;6c7sR981SeZonZolJjWbWS3LawBh6tvfthMe/L+hDc+k+S5/j8uei6GM46E4x1gGYj5bWcQ6eH4C&#10;Y4sSWX+T/KarNKTYn0ofW0xFgnqldeYKmW/FCGqwcgP92UtvoB9/s81xAO2XmNWkbxr7SS+Dcaee&#10;HzWHGoqtuioEDEzEKCa1UW3DQKdLfacIUmbNSaIYZWuCsrHWv3ZihDPYbosMUK6Cwh6dqu8c/RGs&#10;km8Vw/Kh/lDpt+tut7KxMazu7XiHPWNgp0H1pPeHpX9UWIL9zpDu3Ie95htie5yj0GPgw9JpMKo/&#10;iT6v/9tlISnd1nO2FGujPSaMxqH17LCPYrp4X2toekdrb2G98HcrP9E+zu7vBPUzYlbTvhKFGdQn&#10;0zI2jbWVU8fFhow+JMnvHwYJnoCgNcNOlWGLWY3PVtg3bWxAljiPLOl7JW1Tn8xqUWbMZBr3Gi2k&#10;f2UFfcH4OPuAMeZXzGrMf4LztEEGfaHvNMF6R6SignUj7i9aXUI/U+WayPwEvtku8/tMk2VR5bxA&#10;px4WyNzd4KlO+w6GJyadm8X338Qm64GnkU0kcV2pod/JlNGXFVPogzX1SXNfkubNJX1joz2OMvoH&#10;a0/+XwcHBwcHBwcHBwcHBwcHBwcHBwcHBwcHBwcHBwcHBwcHBwcHBweH7yLifW5BBDdILPaZF7/p&#10;yyf/4N/58v30Hjr24Lt9OT6G3XXjM2Bn6WawI/Cbb4Jx4eqrYPi5ax+YjTLctW9wnexl52+CdeLS&#10;Ijx01xbIDLECWchhJ1+vgF35HnfST8TBjNEmM1vgNc2ds8HZqwMkU9jCV6BHXI87D8VMJm+peBxp&#10;SnPfXpwepznuWJyahTeVvBIT9Fg0aHAHZYnMKvefgndWdhwsRs9fABPM2hUwrKUr8GBuN5GWcg5x&#10;tLjrWLtCo8xq2kGa4e5NeSyKWS1eRPmur2L3ZK6O/IlZzeM57d4mPLVKJexwTKXhfWDQZD42l8AC&#10;0qmhbMbGEWeLHoctegtkLFaU+KD0DIJdnv7fwf0huz7lCRYwP3Czd72LODIMs0CvB+3YVtlks/i9&#10;SS/PGpnkvA4DGkDp6DIlGbIVRZLhI/ToBdoV7DTVTl8x3qzTYzPKrNah25wYXxRnil50AbOfWOd4&#10;HcTJ/OTo/aEdxD3toB0gk4Gu9Vk/upZOCPKUydFjPzMJWVmGLlxdxfPX3sB5wmkPOjQxi7ZhkCb7&#10;SZy0H2eOoP2248jnwiIYVM7dBt2+vgZdeZkeG0l66Zwah73YrCENr6yGrFT5LHYLP3oI8X70zgd9&#10;eehHwLDWnQJjzN/69x/35Sc/8Ru+nKN3yME1sG8dOYZyeOd/+2d9+fhK6Eny2lfgZXvkGsrzeAKs&#10;OS3ag40i0jneQRk8SAbFcw+BHfGJm2ijCxfpvT6JsCfvQb4M4jm096MHwVYw4yE/sx14nX6e5fyx&#10;l8FOeZCesEfoEX/69Nt8eTUNGzpxEN6stQr0zODw3WDLeuEW8vzE5/69L99zO8I4TM+lO9/9Z3z5&#10;m1940pcXXoKtmWmjfk7MoJ1vNFEexWm03fkpMJUZjB9GXbfmkVevgTBOtqEL7739fb5Mn/khXw5y&#10;CsGyHRhFX6g1VdtI4+XrqAuDSgP2p0dvWS+PMvv8l77gy9eefM6X6Qri7MeR/vgY6v5tD0A3Nmg7&#10;21dRLrfNPeRLg34BdfTUpa/78tYl2N9js/BYmj0AXT5wGh5Y49nbfHnpwiu+7ObgSZuZYbtIQjcy&#10;CeitQZy20KvDU7+fQ/sXG6hXww7+F5/BjvnHv4E09OnJnOvDXt13CPp47N2oh8QB2JavfBHPG7z2&#10;NNIzVoZevf2hB3x55PQ5X04dxbuTs2iTOXr4FjKwX6k+6uXGAnSj037Ml6cOIi0Gs4dQfodmoQON&#10;PuR/+SIY4RqbaL/3zlDfDkBnDx6Ch0KrCC/3l19FfSR7KI+58dC2Zgq0XxMozzRZpJJk26ux7Cpk&#10;aa220Q5Wyf63sY6yunIeZXrtEuQrF2CTDBYvIYylBehwr4N34vRuGGiM/zfPflxeD+xGYnecgb36&#10;8Y++35deCWmteegDsx1cGzS7aP+rVXj9p+hl31wCu1TAsKC+S3SZ7E801sjSY159XIa2ySAjBjj1&#10;YbyWJ4L6VHlmq//JeMifPEoC7xXKBPtugxRtovrpgKUiBR2Wl5BHlpoE+x/1QwETUBtpUB/cpw4Y&#10;eGTD8Oj1Z7MyKO9dek2KiSBBHe6wP22z/XjsH6NMLR16nXvyoErhupdBu0nSi6NYgA6PjcEmFjh2&#10;SiVR94ePwlvk4Yff5cvUOOtHXjoDiLHDa6Edb1SQ3gb1aPEKbN7iRbDujXfgKXrXo2gvbzTQv1xe&#10;hZ4m0gh7kuNMg1YH8U6W0Sf9n//0P/nyw+/BMx/8s2ABXWA/nouhjaYSyFelCbtQv4a0TMwirRP0&#10;LjKQV2o/hn7f66KOcymkJ6k891CmbepApgPmwWvL8Ij914+hr/id3/20L7svglXUIMtx5FIXMk3v&#10;J42BAp3U2Ieq0aWO6HeVv64Dr6lIvQhBmPzJfqfT43gshQoLxpdkb0hloKf3vQM2NR4Z77/8IpkW&#10;6JEkby4lfDCZ8qUQsD4hCUE+xawmvBVmNRu2R6PisMshim3lSCisUdB7odyaNltGMeyegeyY/bt9&#10;rbQO83a16zp8F9LOp41RzrU7vWenbxSzmqCStd+LIhkZ+xsofrGXjaodPae61/Vu+Tawn7WZ1dRW&#10;JfWcWFNsZrVonEqPLYc9a6Dr74RZTemTDmtOFPXQM5C3urCtHpnGaFvQM6PSa0uhVIbt2D/LcVoZ&#10;9lcjiWI6TNs4WdbEvq55cJJ0LWKKa5ORSMxqyneL4+oGmX8q9N5f5xj+INmfDdbIdHOTzM+LNzBu&#10;ETNRkuPdYycwbs7sQ5iTBfSnV17FezfexPgsnkAf0qad98F+pM+6jDPdo2DXg12W+j363LB7w6Cw&#10;RpICWG7Sw+LYDXrOZrS03y+SgaFOz1qDTB79ekIMFjRIYlIp5nFfZLI91r0dtnTW7hOi0Dt9sjbp&#10;GfvdiPr70HuSYpDfKQ6ND9Wm1K6FRg9p0JqOvKQHHasvxMrrUXfEMBdFnzc1TtTYNEW7sG8CY7yH&#10;78H88fRBztva0NViER69sheBB/MAyls3YE4FkvK85thW7LpBoXH9KGDK4nNyIE+wTUcZdXpkfA3s&#10;LMsgKG/aWzHAKW1aq/LSeK+QRVssZqAzycg4OWD74Ni7H+g90q0xeJfzsS7LqE1mtTjHJDRFgykG&#10;/rNFB7g2tUG2LI3nxfwmRt82091hGjz2O/0m0vD6DcwNX7kG2eF6oEGVg23lTekqsA67TJfKUp7v&#10;+RLsby4HHak1kK+JCawrV7j+V6uG6zBTZDuZnMJax+o6xtxra5gDdjkvyWcZB9fgqk2EJS91MRaW&#10;CkhDdA1PbNJqe1rjTZORvMff1Y46zJf0MFdEnY+NQdfvOIf1pBeex/qTQY55L7I9cGkgqJ/1ZazP&#10;JNiO5mewxlOehs2v8dQJKXFNjGpS6gE215BuQfPgXBxhtLn+lRxDHKki6qtNZslyDmnrknVudQnj&#10;7dlZtFmDLssoTRrPAvO1WUPcGkp71Ikm52lxzt87DFu6IZty9izK7NrlcM2qwVMzgjFECekj4Wjs&#10;zn1I1xTtV4Lz/BbLsME+uU05PYbn4inoiIEYFoL2TN1dXEd5X7gOXdwgI45ON7HttaD3o1DYgT1j&#10;+xZUg1va8QC7MctEMWyesROGhbEVrJghCN61vpsEGFIGwyBmtb1AcdpSrBl2fuxrIZrWuOxupB8Y&#10;hlHMMJIaG24rhyEYnc7hZTEqH7of1ZGkFUb47ogwuEYl2Do0LO5ROinojdGPbW0vQjRuMavZ2KuO&#10;22kcxYRjMKp8bWa1YAxl1fFOdZ7i+nWQZ7JNii20w7X0DE/VyORhF6amEfcmGUZn9mPtKpPDWKnN&#10;ddkPvhPfbwzefBF9zcoNrIm2OGbKJtC3ZqYQR7eAtIgtdLIIG7p4Bf3pq2RWa5C9xuN42aDnoV76&#10;7Lz0TbZNFpoivxd/8KH7fSnmtxJPftAYL81vpzqJJRVhugyZEreWqxg5tV6R4NppMM+kxulbXTCP&#10;Zp/QI7uuD5bNyiLmUS22/6mD+H4R5xpvjuzLOrkiybFSneNhm1lN36Nb1XAedo2nkDzzMtbpLveQ&#10;bq2pBfPnoOWwfhi2+hcxq1nT56EYpdNCWLTDA9v5faZnlzh2Q8CYtwOUzlFxbQ8DabPb5E5pFUOc&#10;QtqLDd8rtsc7PB17Te/O+dj6m54N39lZcVSWO8UxKp2hRFna/aVghx39fdi6TxR2WNaSQfC75jHb&#10;sfX9nfDdZFaz60nPbZNiiGSQ9u8GuzGr2R1hYEuYFoVl14vCM5BtE/ROsO7FNQOPcwg7LDF2Fycw&#10;PztzDH3ZFI9FTLL9GcTJPKq1zQ7nOJqfeTHEUW2in1zbwNxpbAzrN8Ui3kuS9UzfGNORNYU418U2&#10;qwhb7GxTPLGqiOnMoBBwP801IKp2LM6yCeyG5tURtUv00Sd1mW4xePbH0J/MlBGXTiC6xL0c6rNL&#10;XG9qdZC//SdxuubDp/G93KB2C/OS557Gd+Icy/m2I+jP6zWEOc3vxmnWT5ynr2nvltZrikHGgQTb&#10;sEEwBvL/Ojg4ODg4ODg4ODg4ODg4ODg4ODg4ODg4ODg4ODg4ODg4ODg4ODh8FxHvd7D9bo079L5C&#10;hrTf/fV/7st7yWJ2+BTYaO46+15fHj2KXfXdcTCtPLsERpivf+H3fTlDhq/7b8cud4NDd9zjy8Y4&#10;djdeWcOOv9feBBvD4i2wNJ2/8IQvb62CoSgp1oc2duN1U9h1KCS4azXKUJDPYadevgBvAI/PNOmV&#10;1+XOxfI4dhtmyTiyj8xQ82V4BMxO09uL57Ze4i5FgxZ3CyYb2EV4xxzK6OEHP+LLxSZ+/9xnftuX&#10;6xeQv14VO+PHy9jB2OSufe0WjTKrySuzQI84ed2V6UEZy+P+6iq80ApNlHthGunv8PzzXgWeC8Ui&#10;vbrIUmdQ507Q2jLy5jWxM39iEjtG2/Tk7dBbTeWd5g7UBD3FtMuTGzYHBYMyjaLP3ZtJ7pzUbts2&#10;d15rV2tODDjcKavdlRmeK9yih1mjhd2f3QauDbTj12OdZcmsFmz05S7uDutPu1K9Fjwtg7OVGcfm&#10;OthQymPh7k+VhTwTk/LMZZhp7hxNcmesvPMCz1nmK0eP+gR/74vlZoA0y0/P5jN4VmFol7F2p6bp&#10;Mdqnx36DbGcXbmIX78oSvFTPnYO36NQc9M/AW0F7yOTozUGPlzYZSLwU8nXxTejwtZtgNUpwt3GK&#10;DHez9ArJNBHHSidsqwWezZ8na87bzsIO/PhtYIwaf/gHfbmYRjv62f/3L/ryypf/iy8nqMN3jGGn&#10;78Ec9PPE997uS4Pxu076cuk8dPnmq2gPxSbKcmMF7STbRzt64B6k4fD3gXngSxfgWfnGY/Dw4ebk&#10;2OHTZBEb4NAReibOQe+XXgH71/gLYIY69fb3+PLXLsGufevLYA071UXc9xwCK838ox/25Str0LN1&#10;eiUZ3PYgyuSZy7At+5rf8OXBU6j7w9MoA68P1oYbtJGvvPiSL0tN6HKJHtaxOXi3rpwH489EG56/&#10;BkeOwYZ3Z2ETNuKoy+MnoEfpFJgXTk+AeejQQTAPjY+BIS6TR35iSdiiXgxx0sHUh9Q6wWbapql+&#10;cwlxvfoqPLO++RUwe14hY9/cFH6/4wz08lodHsCVy2ATmukj7QbNHuJf6EBP4l3UfSYGefh26Es9&#10;jsgXF9CuEw3qMNOYnqYNGoPuTk6jXRlky+hP8ixvr4WwkvROi9NT/9krSPdXvoZ03vg26naO9u++&#10;I2iTxx8+7cuXN5CW5x9HfRucOACmzo/87I/7cvY46rrJ9t1dQh0WSqi3ONkeK/TYunYVutyOoa0e&#10;2Ac9PXMU+TM4cxxxtIvYbd9NgDnpG19Bf97dQDs6cxz94qnDYFIrkBEqMYV8VJqIo9lFn93vhfrV&#10;JqOqbGV7E2VXXUCZNXi+eZYMWEtVhP36Msr9ySdR50uvQqebzHcqScM9QEWe+WRQk7dpr4e8dumZ&#10;bCyWwfgE9GnffrSLR++FJ/nBg8hfR954ZBnrkKnEoN5GXfUSiEse5LE62neH1116ZvfoiREwq9Gm&#10;ZOjBGafbRD3iHpFhHWfogYjchH1B4AHEflTsYQkxmLG/7FvuoFHPGLHPyhNJZVNmHyvvO3mvNNsK&#10;m2XDMUicZdWm92CFZ/wbBNHRQzKoF94PGBXY13XJRpFPwLaGXlKUZLqKxzmOGaBPD9JkBnWVI2Na&#10;i973Oh9f/WmBLAhimpidhu4/8CDGqhNz9ORnmqvVsO491qG8Z1Y30M7Xqyib9QW09/oymAYzZGmY&#10;Po4wGhOwF8us84lp5CNaTykP6X/4zA/48j/85z/x5W37kJ6H7oeOLrTRbqbKqAevgfv/5fNP+7KQ&#10;Pe/Lh98DlrC5CJNqguMsETwk2JbicbTRPvt1eVJ6ZN2Is0xyWbSbfgz95+OLSMM//rU/9KXBk595&#10;3JcT19DXikklYB7UODJgn/BFoOMax0nXPUr9LtUykF5L2h5ZQoteudkMw+RYyiMDUTaN9wolxBH1&#10;+Kls4J7YdJUuMapJBm2UI2HpuryiEpbnnNpTFBonK6ygPStshhnYAcIuByFqBhSW/W5Q7pQ27DD3&#10;wqy2/Z2t14PUUALbfwfsfEfTOMr7bvA//+9u+UpYHv7CqOcNtqdzeBhCf0S+ouGIWW1bvGxzqi29&#10;Y+crOSKOYbDfDePceh20D2veMpJZLZhkhXpmS8GOWzLOsHVtI3o/aGPUZckUB3MB+zohZrVRehaW&#10;rS8IpWt4uat+bMxz7eDwfjAwj5F1R3SupQjr20SZ3pmcD6r/z7KfS5KOsd3mfJfe9WLoaXGMIcab&#10;dbI/LtB9cv/pkFmtmcUYtc0+zCPD0Not9CeXr2PuM8H5YeYo0jbOef7VV9C3VZYQZ4dsSP0kxzkD&#10;xMni0G2pPqx6YNnZ9aA+wa57MTFEYb87qk6FoLq21eNWnYiGYz8bUW8fdpy7MavFxYpG9leDBNeo&#10;mnz31Lk7ffkTPwnm8KMnMB8W008qjnFNmH5Iu63abTaKFllw1Re3yBAlfRIZsMLQOlSXHtd0kN32&#10;nIH+r+7FTqdk5cYLvnz+BXjnrnE9sEMm8sGT/t+U6GsCCxjOJbTGI5bgHvMlBt/bjmB+eP9tmNcc&#10;GEd/XmSYiRLKPpvmOEyu5AOo2JRe2S/pcotrG2Jnlm3RWlRctkZ9HMefaa7XBB7oAzTJTtzh+F3l&#10;LX3SGk/Iaoz7YhNI52kzOW4Qm3NQdAOI+UlsWF2OZYP5C+2RbEujDbvQ6Vr1QfssFpJItQzSTZvA&#10;9Et6jLPN9Oo0iRgZJNtM2+IS5lYvv4Fx9ArrsxWnwg0gG59kOxALZbuDsXgygWuxnqj+ZmYxzld+&#10;07Sxmt9oHFDlGqtBnGWSpl32GFaW66oqbw2UddpEh57vilttd2YK62JRu1Cv4zfVtfJXb0IqjjyZ&#10;0zNF5DtPpvICGTzbHYQzRyb56ibmowb7DmCcvllHXjfWUVarK+gnGhsokyaZoqcnsd41MYc4bl4n&#10;izjH6qUC+gax0hl0OEfQqSV1rs32xeaShi5kxlimWbajGu7nOI+T/VBfV+AavUGbOqvFmizrRSdt&#10;qC9Wu1BYmQTavdpPm/1klte1GnRdaY+iwLwmCugHx1jXd8ySfY5602Yd1zkPbrOz6HG9ucA11EQK&#10;4Rm0W9CPuOwYG2ydc+g3bqA9LGziusV2ZNtSSbu/MtD/gzGSmB/8v1ufNbD7OBtRGynslXVKUP2M&#10;Bu2ZlbYtsBhGgrwzeXbfa4dlM3tFf7ffFfSMpM2orLGE/dxOCJgut73DfoNQ/6O0Sdrj6mja7WdH&#10;wipLjauFUfmI3k/QNozOsxUHkxSk0UrDMNjMMDbsX5XrME2on53KI1wPG47ddN1uPzs9P6qsdCqQ&#10;mFTtepS0w47mq8M1nTTXu1PWWKLPvm2Dp8wcu5PzlXOwt6dvwzpYl7bn1afe9GWujbWfTB/hGHSb&#10;sH2pJGzb6iquE+y7emmWexE2f2wca1FNrpvduoq+amUJa/V1jqE6XM81yGbQ1zTZhxVLiH+jhXcm&#10;yYL6PffhO/PBHPI9xTXDBBnUUhwXpLg+GJ2bSIfVF4ssKBzTIh8J9vMhI6/KHb/rRdWvxzQbqB6q&#10;Gyj3lXV8rxibRZ+b4prT2Bjym9VJESxLjZ2SXCuVDnSotl5k/fXS+Qu+fPJZfF+5rLmD/9eklumj&#10;DOwy+zgxqinfWm8e3cbDsEaDYRE7hRVi6zv2KQZvGdtY0bYjzMfWuIUET3wLgeds27JT/kb9Zoch&#10;BGNuwmNfvjfsHJedlt2uDXTPtnnbnx1ehkKS32mGxbEbgjQwf4FttPrFQIcJrTMZ6Fn137tBdsGG&#10;PTQK82P9sAM8K3C7zu1+MrQ9Iex0jGqTtp4FZUfbYocTfX43ZjWZEr0TjD9lQ4Myt/ITqTfNNfWM&#10;/Y7mbmJMtsNSH1cImNXwrXqWJyelImt3vUEpRdGtY/6hqWefa1oBs9om4g6Y1UosBzIXx8kEmuHa&#10;hIHHQlnf5PegJtI7TQbrbA7vptl3K79tsrfrusd0J9mnedqoMECcdkls2JUNyCz73NIBzFvWuX7R&#10;4FyoyjlQh9/F7j4HJrW7jmBPxcXH8F3JYLmOZ6vszz3m+VgeY4e5DOq8UEB68yyCOL+Zan02WOfk&#10;vpFhY0Ax1CMkBwcHBwcHBwcHBwcHBwcHBwcHBwcHBwcHBwcHBwcHBwcHBwcHB4fvIuLrS7f8bWuJ&#10;Kezs+9YSzrj+j5/6l748uIazrg9OY2ff7ac+6MsTJ8Cs1i4e9uUbNXhofe4Ln/Tl0gtP+fL+fWB7&#10;MHj/w+/25cF7HvVlt4cd5LUcdvS/GcNO89/9g1/3ZeUKmCFmeMZ4j3vrbtETrcndfX16VeWy2KVn&#10;IO8B7eLs890MwypMY0dghmfIprgzcbaMXYfa0dnjeej1LuK4sYRd8AaJOu51snjmYBG77I9NgYUm&#10;U4BnwvVL8Bit3gDjTYeeAONZMoBwt2WXXq1RZjV5ARYnsSvSZlaLF1Bvq6tgzSrTuy43ibAb3Fna&#10;q4DhozwOT9JeDNKgyR2lm8vwbujTS2KaTFjtPr0cxJLFbdTyEAgYWrhbUjucE2S6i+7G7XHnpDz0&#10;5NHjBUw4qK+05UktZrIUvfHkYaedtX0y5hloN7BHmaL3XeBJRXaNJpnvtCvV66NePNa1PBka3KE6&#10;No4dtAbyGA28nckElyTjmlj+QmY1XKuOdQZ+vgB9TPHM3y49NgzElKDzo/NiyWMZqUzSWcbFNDRZ&#10;pu0m0tikV2GBDDMT+/DejQV4yhiU6SWz/zB0N0v9acehZ499G4xdz7wMxqtxxplrwRNxWowk9FaJ&#10;FeAlMqUttQNku0j/1TXYipn9CONnD8H7ef6Od/hy5hF4lH/qSTCS/dYnwKx2V5GMcNTDZgJhFxPw&#10;mDUYKyPPRZKtba4izzdeQftYXYTNGO9i1/RRMqydfgBMZbXTaP+X2qjXi9fBNrC6BtY0gwfOsm1x&#10;N/Azz6AcD91CWZQ7aDfXyQ701CWwVOXasAMH6Q1x5C54AKX2n/Hl2EzIEjZ+Bruav/Esyrvzym/4&#10;8o7bUJcHj4At5/IKdPPwObCcvfI6PGDXbiC98XXkc36KulGFbi+tIV8G5TL0aUKeo3PQgf4M9D85&#10;gTKapK08cxwMRJMlePzPTiLd+axsPRjAejw720CeFyky9nS6aBdyaqJlib2xBBv0+Lde9eUbz4Fp&#10;rbcKxs92CjY0EUNacz2UsUHcg67eWEGee5tg5JofQz7iZSSi7yG2Ntkq+nW0h2wPMpZHPeazSGuB&#10;TFMG6zH8Fi9BJtr0gspC3xPcXd+cxP3VLtL07BfBclY9j/fuPgQd6dBmPnMBLHz3nrrLlwZ/+b/9&#10;G76sj8FWy3ZsNNF+CjHEkcwhH6tkxqySVaOfQdhJPBZrNtCXJ3tg1zO4fT/aS3b/WV+mS3f4snoD&#10;ZTY/hv5lvQIdSNGNK9FFf5LLoD+Uza/Tm6DZgw4ZVDZRJskkvOUrG2Bh+9IXn/dl5WXU04nTYJlb&#10;qSPul15Dm711HfWZS6LMdF57qwfdN0iIfYZ2NUcWk7NnwFLxwNsf8uXBQ+iTM/RgiCVQVsvnwe4Q&#10;j6FNZ/uQPfYzNTIeGCTkwUPbN8it/9frQcoTvk2GiC493ZL02rEZDtTT9aJsYfRsU1xyNknGoYsJ&#10;sW6yH+3S8y8V9L3sOwIvHYQnz3ODBMOSp7Rknc+KiazIfkdehGKnlZd+B6/F0mRxzES8I9TNx60+&#10;q8uyQG0N7pM1VA4iKdaDvIbkUSKWNI05DHpkJIqTHSNLxk0vgdDjND7BOITjrWwGYd5zN3T+7Fl4&#10;kNRr0PVWF/ntMO0GXY410yzH9RrKYGEDdb1GZrXOGmSvAR3dfwhpSe1HX9WaQVpyUOnY+ip0xGB/&#10;Dm3neAp2NHkcNqFOu9baQF88eRw255vfgPfk9Zdh+1eaiPvDPwgmzPQYdP7gEeZ/gH4MdrbXQR2n&#10;0+hbYxWkt9VAGFkNeQpgB+qq7fXh8V8MvJDhBXp+MxxX/tp/Rt/173/lMV/mamjnDbIXqJ2k2QLk&#10;iSXvKLHpyKtV3sbB7/5fQHUrabNthcDvYtFQ+2AUQVwZjqUKHJ8ZiM1FrDRBOiyp+7KJ6vvErBZn&#10;+1JaNTaMokeGXiHqbWYgTzmNBQWFaXugRRl/9EwwN+IzNkbdF0axNkbTqnuCfZ2gh+tuzwkqy2ja&#10;lAy9E767NYxR+RkR1Y75356+4YHoOdXSqHwZpGjHFGsQP22Nzc6m36Vnmo+9FSiMUG7VCY051C4E&#10;MasFaVNaIx7L0gPZfDvv2+NmGFY+9J5+j+p8wMxphWEzqwVhsF+1offCNG5Ng4GV/DC9kT7VQGEc&#10;mER/eGAfbOcEvQ6TLMsxXhtMcIyX43wpR4/JXMC6iDhaZJtpcV1A9aN1ArH0bHAMuBpHfzl9FH2c&#10;QXwMfdBmDTa8xLlbi+8++dy3fDl3FP3PbY887Ms2ma+++unP+lKMC2JTipGV06BNVp0xsv7W2lvr&#10;Rx6UKqtAskgFPS/W9r0grENA11p7sH/vcTym+7atNVA6ZH8EO6yAkcG6L6Q4v+9G9EusuHfcdbcv&#10;f+mXfsmXxw6hf0/zUfUbxvpvgfTwLaAf9I+Q/cDq4Do+RP8NgqjiqHuVS9AWBgjZcO0wGBefrZGR&#10;740LmB//6q/+qi+/9Cd/7Eut4Wlek+Z8xiDou8gm3eOajtacOk2My0osvLtPYZ3yzpOYq86W0a+X&#10;ySClcWXUlVz5CPRB+sMOR3ov+9uhJ3aDnsw5slgUycwUp32XN7QYPgzEOKb2rPUl1XiKbTRp2zOW&#10;ZY9saJ7W6Li+ofIx6HBdKyQPQJg95llMHR2y/7U6CEMMjBoricVOut7newZi91KZdbh2FayXiXGN&#10;OfOohzoh4dXrqOuXL2Ker/XNHhn+DeJcj+z3UH5iOfGSuF9Mom7FcJ3n+p/WHDUn0bihUcN4NGDM&#10;45qigdQhwfFguoC8T03BhjarqOsaWVI0Z0rm8bzdBubnMRbPce3IYG0Nc+gNsqvrnS7HmTnavhzX&#10;Ifop6EpqDGkZI2NynfZc88si1zsMxsoox5VlpLddw29XLqGcV8lwn0tjbWt+Hn1WtogyXVrAXDzD&#10;tLQaqK+orSyP490u9SXLOXiHVOIpzrdyBeo9zdjmLaS7W0N9pbJI2+Qc10iQTR/q7weV6Yse57mq&#10;J4/tQOOTwD7xOhi3sGy1xtttIc1imDQolTD5CcbvbLdjPDLgthmsFSLXAx0gM0GVYXXIaDSY3Pqi&#10;18SaSTITzpG8LtKj7xCZJNsay/nqAvTq6gLqrc42J/tnj+Gjdliwf7PZWOx3NLewdVdlHB/CSmNN&#10;BUYijIv1OBJb628Y7LFCAIsxTbDD2pa/neIa8WxchULofo/50/VOYW9nVtsapuKWVJuz02RfG4x6&#10;xk7PMHYWAyspO+ZjEDolMPpZ5tOqJ1uHhr0/bP63BSPyF8Y0XO+2ltN2/Y5iN123x4h7bRtR6NuV&#10;0mWz6wjReb1BNB99rp+I2UVriSqDluZuOejfA4+Cffbuh2H75+cxh/BI0Pntz+A7R30RFq8TC9dG&#10;vAz6j64Hub4Cu5Xpw9aJDTRJdtByCWOiGJmfL10AW/ONBdjIJhcCM2RHM2i2YBPFwqQTempkX8uR&#10;ieyD78Ba73H2M2Nc54yxPDTu0veyKLOaWP7FsCYb4+n0K45ngu972+a21C++qLbdI8O0QcA2x3Xh&#10;lQ3kuU1FKU+jX5mYwNg0w7g0N+8w7DQbZ499lpjVIgeOxN58DWtwjz/9pC8vk71U0OkZ6lfVdwcM&#10;N1Y70nf0nezAdhYnhK1x8ki7vQ2RjFjQWtt3jG2saAZb4/v/BbPaXrE1xBA2G9TOGJ6OUaxbo9K9&#10;l/zomfDZrWVol1FCBo8YFsdu5erRbNvPbYPdqQ2gd0IbuTNG6fCQoInRadqWDyvwPw1mNbtPGgWV&#10;g2yIHU60bNV/657NrCZGMv2ubz4as2ocY+c/OqcI5ph8RvZW11r3ErNadG3QoMdxdJ7z/ZNH0bft&#10;56mG3Mbgo0N2sCB9HMf3yHreZ6GIWW19A/PEsQn0cYUi820xq+nEKIM25+frXCPwyDo9OY25TiqN&#10;eVU0XQbcVhKOzdmXqaz0SdGgz4awyr1K+q6SmUL/2M7DbrVZT5q7FjhfO3oMayVHyfS5+CrWZ25e&#10;xRzQYEMnO0zzGzTnYaf47W2G85hiDunNJZGIJCn5tb9HazoZfosPv4nyegCd2BRqhYODg4ODg4OD&#10;g4ODg4ODg4ODg4ODg4ODg4ODg4ODg4ODg4ODg4PDdwlus5qDg4ODg4ODg4ODg4ODg4ODg4ODg4OD&#10;g4ODg4ODg4ODg4ODg4PDdx3xxx/7vM+7dvQczs07z6Mgfu2P/4Mvywvf8OWZKdw/dQBHJU3vx7ES&#10;3QKOgltJgv7tsRe/7cuXn37Ml/MV0N0Z/Mjd9/ny6BlQoc/EcEzRoXu+15dvkhr2X37s3/gyz2Mp&#10;TxzD8XL5owd82SC17Moyjiq6dZ1HrK2D0tygzSO6WjyKS7R5uQKO3uiRmS9PGs0xHimY5vFfGw1Q&#10;eseyoKUT3XhXXKsDpGsIe60EesBsErR7J3Kgrbvntkd8Wd3AcRqvPYfjmqqt677cFweFXpsUmTpq&#10;JTz6I6Sk1zGgoowv8TjTzDjCXllBWegY0CyPodskBaBXxXvT0zjuKXoMaI3Ur5UllJ/XQNlNMc4+&#10;6YK7PEZAx9WIKlJU/qLZFd2rjmSI0jqK8VF0+aL90zGgXR6DkBKVJJ9PpvH8tmNAKTM8UsJAxxiQ&#10;LTiWyqFOe6T27ceQrjpp57uk9u3GSXvc5jEAPDKmUYUuTPAIVQOPFL51HmmVJEW/jnrTUQlx7geN&#10;M7+q4z55HXUMaIbvd1QuAwTHSpEGsZDjsTG8nyAVfprHZeiYtiozHu8hH6k03itSlqYhN7th2zxM&#10;SvuVNo6HXLz1hi/n9uF4yV4BR/T97me/7MvuJtrmVJ1HySRQHgcOH/LlkRKOilzoh9SRFR6Tt7EB&#10;manjqMp3PIh2fTaF48/u+tBf8GX6II66/NJzOBpi8xbq4dXP/Z4vZ4qo1xSPTTPo8gjb2QmkJ38X&#10;ym7zFsrm0hWUydJFtMGxl3Hc5NunUCblu5CW1zPQjROPglL6ySqeN0j3cIxhcwlxfPkrL/jyZBl1&#10;17yBcu3HoS9HjsLOvRZH2iq3YK+O8niAg3n8PnUYx4IarJ5Anl64ecWXr3/hU748G8MxzQ++85wv&#10;J9+GI0RTRdjIjS6Op3jssa/68hT1r+fBPuybg71ukK7T4LWLSE9qnUcFT6HtTZ9EmRw7AjuwmUK9&#10;zU+ATnTQgHxxbAZhHtv/dl+Wx6EzsTRoRA10hFW8T+rwBMq3RyrlBI9MaDO9aImx2O9//ou+fOFF&#10;5H8+jji7PdizeAVlaLCwijBv8O3WKtJ7Vw79TayJsjzyPujyvnPowz7ze5/35WQB7SpTQP3dfBU6&#10;PpHlEXkD5A4iH5UmyqZaQX2keKRwvgWKdB0V10xDRzo96EJjHWH1k9CF3jp0WP3U970TVOwGR85C&#10;F6/TBvZ5XMm506CybRTwbqGEPkBH+dU7KKOFTdR5L8XjNGo4JrC69iVfGqTTOH708D7o3tEjOKrb&#10;SyK9VR6ns3IdZTqeQb+SyyIt1Tr6jHIWx4z0eRzq1VUdjjHQmwrsbrkI23JjEcdMPf5t0MvOV1FP&#10;XfZlr76JuNbeRByZOnSjxaNtGjz+c2o61OFjBzEuue8ejDEeuhe6ePoYyirWRTqvXsBRqDcuo97W&#10;FqHza0kcUdhsoLCnSHGfL0A/V0lja9BDVcUmWWexPt/l8Rjq74Kj09iJqc/TUaUej8QZ3PH/6rhQ&#10;A3alwbHKwfGZOpZN9MhsLx6P4olTzxLqOONKN+JIs581SKegP+o3dOxRhdzPOl49wf4xy/TrPY/9&#10;e4VHFtaYn2KR584OIMrqHsPKMI4kxxAJHZNNqmSPfW43i3zpqMg+x2k6hibNcYCBjg7tsgxET53n&#10;fVEkB8f88Ijno0dhM8/dDhva96Bf8YTihH7pSBaDRh261+U4q8Jxx0YbcW4sQxdqS+gj+h3o/Nkj&#10;sEGpecTZpFp2ePxLOo6+zuBbn0f7aL+CY/B/+K//VV/eXEH5zs+jLzp1P44N+5f/7o98ufoqjko+&#10;Thv1vgdwrPbYbchH9EiFjoeyaG+i3H/v47/vy9o1hF2ins0W0Y4P3g57d+4utK/CUbTz/jTqNZVB&#10;2uIJUEgb3OiiXP+fH0Nf9MV/iePj6jyiziN1d4r65tFmCqIPVzvqcbwTQIPJCAIa8yHU6AY5ts1G&#10;A3Ytk0c7b0rXdUwbsh/L8/gKHzz6rNOUYlnp1XiNUuNgMdzLLoTHuQHDjgGV3gvRMbRBcCSqlYYg&#10;DpaD0qJrA5WNfbTjKNg07UH+OC9Q2JLRtEbjNbCv7WNAbWljGJ39yCMFraOgBDtsHa9hw34viu3p&#10;23q9LY5tz2+H5lWCjugYZNAXdhjSLyE5OrkBlC7lbbtEXKLCl46o3xFGHQOqo+4MpAdv9RhQiuB5&#10;O81RvbWPARVGHQOq+aYN5TeMyxc+7HQMfsXfIKFb35U8OgPbuZ90+mM5rG/oqO4JHjNmMFZCn5nh&#10;XFXzwQL1Ssd6t3kMqI7VU73oOISq1iTWMK5Z5lH8Z+/HWoTBOg1S18OzKR5x/sy3cBT61VXM2T76&#10;M3/Gl6fOYH7yzOOP+fJrf4RjGrst1G+LtqrO49ANcjw/ulVHXjNcLFCZ2UcjqcxE/2/Xp9Zvotj2&#10;TFA/gF0fux0DKgyzX4rLtj92WLKt9n0hzWMfElzPMDhyHGP+X/plHP95+x0Yy7bqqMN4F+PgLMcK&#10;HucaQZos3bX7gGHQUUJqH1qvEGQSNSbU8ZODjh6SayiDREAOA98NnmHhKb2tFKTS2+Sx8n//7/19&#10;X37xi5inSCeiR/TpSMcY1zhqPJpex+IHZcA1q/E8wrj9OOZU9915my8ny5gbZXnUvYlNyHB+rjLS&#10;mo2WaJIswzbHjfVNjGs2l1BvE2wDE2OYG2nNSKdmqq0bNHl0SFCnsu2yodKXoB2g7IKjlTgVqTew&#10;HtNu42gPT5OVAbqcd+gczFQaNkfH6GdYhnquxSNEO1QGHcWrI1MTKqvI0coeD/aXjdbRiFpjGxQm&#10;JMfoml/eWsRc9Yk3sCbUjaPM2jzGuJ8IbUuGHd2+eYw1c2Oow5trmN+meWyL1u0ynN+Ea4p4v824&#10;szySs8X1jGhbCI8rhUxzvW52FnPtFvNXWcO4P8+jIpOlsG4NtI4rvYzOkRR/lUeKap5Y5eJtgrY+&#10;zjlQksfNpMaRlrFZ9DOVdc5Dme8c1wcMUgmUQVnrPjwq5s0LmAdXNmFj4hz/5rI8JieDsHWsbpLp&#10;T6ehC9G+WEekDoyGL7RuXGSUOgJO45rGJuq0sQ6pcXCcR8eU5jiXZZwGOtpOYbU0bueRbirn4Pgg&#10;Jq/ZQ/6KXEP1Wixb/q6jZpo84scgn0MdpTkHlz0tcr575xzW6CaZ7ip1YZVHpNZ5xF2LE9QE22I2&#10;hzU6gzjXvTQ1y6RQ11meA3R9CTbl0nW06022NXtcJpu6E2Rb3uoxoJyeBddv5RhQO+wQO6fXPgpz&#10;GPZ6dKVgp2XbUbGR3/X/IM+U24H7dhj2MaCCfW2gowJNjgzssBS32kHQtzH9I5MWgR2mnY7ge4wF&#10;u+53gsZXgh1HCKaB9ljYiw7Z469tcVjp1O/h3a16NzxfKNfdMCq99rF6em6nMrR/s07FC363Q7DD&#10;joaTitH+86E41zDjPJa5xX6ywCPRxqdwf24ecprfClYuYN28t8y+vYvn+5ORfjKHvivDsUV3DWGn&#10;87DhbR4bluKxX2Wuu+hb5/lXccTojWWMnQYv+qLNcZFBOo1+PtlFHrttPJtgX5vjsZkfePBBXx7h&#10;EfBlzUnVd3AMonXP6Fhcx4CmOGcVZG91DGiKbc9euwmO9OXruo4zzQY99aWsu2odNv4Wv79MH8Q3&#10;tPFxjDHSLKME+1ytg2VoNtqc8+kYxHREfy+dxzfnrz35TV++wTGtoL64yzmQ1qbVbtTfy+boaPJh&#10;NlbvqI0GZWE9q6Xp3bG1rRoojjCH3yF2OAbUzsewdBjEe6iPsM3hObstK7wodM9+1kbwnP93OzTG&#10;2hu2pkNhjzoG9K1AYdl5Da9HlCHz/6dxDGif7cJOi94LpNXPGmj8pOMJhWHpMLB1OHjO6tNCjLq/&#10;HV2rrL6TY0A1L7T7WGFUWSrkjMrIej36ntpHOB5hGLxvHwOqMtZxoHrPLuM47xvYa5paSxQ03h91&#10;DKjHcU2uBDt9/DC+wxwYw9g+z+9MBm2ug2mNMMWJeqeBvmvUMaATk5gjFQvMp0f73kPcqUgf0eL6&#10;3cYm5gqxOPq5KR4DGk9yrSeNuDQOjg96c4Og7DgXV9l6+gg2gI4BXbyJb57ZNL9x7MOcultlf6G5&#10;GycfH/nQh3w5Tn361jcf9+W1BXwTWtbcfYAs61Z1J508yD0yZc5j5qfQN49z7trnHEjHf2bTSKu+&#10;66n5pSL9VI9znLCmHBwcHBwcHBwcHBwcHBwcHBwcHBwcHBwcHBwcHBwcHBwcHBwcHBy+S4j/5u/8&#10;z/6WuLsfxa66J9/ETuwvffmTvix2sOP95Dx2xs0W4JE4vx+7v70ivIs2C9jV/tpVeLe98FXsypv2&#10;4O1lcM9t2MF34BB27LcWscvuSAEecvMP/IAv/8UffMWX114CI8O5Q9h9ePo4mCTuOvceXyb2w+P3&#10;zRWw7Fy78bovDeod7PRv0LPy1mXkY3MZjBcZekNmyP6TpOeyl8bzM3NgwBinB2mnjR2PbbmJDbBB&#10;r6567aovx8noc4pl8a57v8+Xaw2E8cXPgSWotYoyGafjQ5tsdjHtzKZXtUGX2wnz9IirrSMd5TS9&#10;tIt44Ba9Okv0RJicxm7PagthemQAK07QK4IMcgb1OHYxrlcRhleDl+PcOMKIJVD+TbLN9bt4bpAo&#10;X2QaSEOS3m1t7rJMy3swwkwiD/AMmVECzxBtpKyjHlr0IMtya21ZzEvyoMshzvYG2I8S8rQdQLtr&#10;29yRGXjs0UNBLGdChYxFXgc60eV72i3aXEd+ixNh3bfoNdCt4x15wHspvJtLoWzkpdljGWgncJ9s&#10;Qnl67RXGUVa1BN4zyIttroH4U1lc9+lhEU+iDtN91E+GXvTVAtJWTHMnLT05cmm0idl5Pl8Od68u&#10;su6vLaH9LtfArPbuEnT5/T/yd335YgZeK//TL/4rX8aXHvPlfAaevIfTaMvj+9A2l+k1adBKQc+7&#10;DbTXDD1eztwGb+cj/t9Y7J2pY76c+fm/48s1touPfw1t+MKvg2XraApt+fZT7/Klwc0N6HeHDGSz&#10;x6DDs2SbWU2gLFZa8Fp55tNP+nLuEvJ7zz7UQ5csKlMPgX3r2n6UmcGyB527eBHt4fknwUhw73G2&#10;kxryPJMFW11tFWWTO4yyfH0Z5ZBqIm2HyLhQpMesQXwf2L86M3f58ptP/4kvD/RgO87NQjdPPIRy&#10;zk5BN/Nj8Nr88nPwhuovQJ+ql8Egd8cZpPHMux/2pcGXX8QO7Cf+EIwJR/tI75mTCCs/jTDaOdRb&#10;ehr1Ecuh/or0ct1P1T05i7SfPP6oLw069NDNZFDLyRj6ADlld8kAlaaMd6GbbTbV/0wv+40u+qeZ&#10;EnZ7v/g0mDwNNpYR2PGjqNsYbf8UPXTnT6JOHyGL6Gse0vRv/82nfdmhh1OyiOdufAvMX+dmSIM0&#10;wOn3ol+oZpH3cbIHbNAjLN5HPUymEHZ1A57ia/SAeX0RdZxeZduj7TkyDh0osY0bLC2gHm7eQtiy&#10;u2fPoF6OvgesfydPID9jZeT75k30R1duos67fbyfZN/mcee/QT+N8p4sUy8OQkdn9oMdzyuiLi+9&#10;jD6hTfa6lR7YN2orf+DLM3w+n0Gdr3h4z6CbQ14vXkF5diqv+PLeY2hHjQLC2jcLnXjyFZTpL/yj&#10;3/Hlvibs3LvuAvvbez70g7687e6Qjaq1hLAql8Fy2FvD9coSyvcmr29toF206Gk9fwBx9jvQbY86&#10;UyJ7QFre+GRVMEDqBu/QW0DeDc046kuMo2Jm6NLro0sPjRIZVVq8rz6xPAadMchQv7ocpzQ7qDN5&#10;tKfIbhYnI2yKfUFP6WWa4mKzoGdflL3Koze52HDkgZFJQhdIEhBrtPBco4XnAoYFMsr26UJTrSCN&#10;Pbn4DVAsQFcTCZR3vcb+kYGTVGAwBkJDV5ydNMdE7IPlKd9mHx318BHbalfej/QPSpJhtEOPGaR6&#10;0GbJYjNN5tgyx3T5DPIt1g6PeiuPIQONDdSP18lGUaE3/So9ZjYr6GsnOM6ancD1wYdh/xbzYKeM&#10;99BH33UC/YzBpZsIuxHH2NpbRD+XK6N/X96Ava43EefaAtjbli6jXR2ZQ9mcOgJ9OvZO9CG1qkog&#10;Fvu930O/9+k/eMqXK0uoy3ZLeoJ8FlgGBbqKHsvg97tnUdZvezvK/oEfx7xg7iGM0Q1qMYwF+j3k&#10;+R/8DlgNf+2XP+bLzBXYpTI7gTWOd+Ie6qNAVp5+HPns0VYF3qoRHQj03f8bQvc1vpduyvsr8Ciz&#10;vbv4nry/DHSvTS9UsZoF3kV6h0EF97cGPRi3hWEa6D2DaHwG8n6y41CYdroDWHZgGEa+GwDvjn5u&#10;6/1hcantBGVj5U8sDaPTOfz+lue3BrktvXb5j4J0YhhCL1tA8SvogGXGgpjj9gJLLQIoXbLcyp+t&#10;wwlauLBstuqngX6TDLwdadf6fEf35Wlte3MKW+rBR5gJ2+PSjnMUxOYk7PR8mE5IxbmNUY0YrcuA&#10;wpHXvYHaoMIOysT/uz1f8v48M4++b/8cvDmLDDPH/nMy0t+XyLKkeFP0EhajUsA4RnapHscpLfY7&#10;TXps1skov1HBWGQ9i75u/twDvjRo1hH/RA79/TMvgsnzqW+DRf/IIYwjf+SnfsiXq6uYdz31xMu+&#10;vHENLC8iltX4Jer1GpaJSmmrDoyC6kfP7fZ8FKPaqBDUvKUDtk4Mi1M2PRmsHQwPQzpiX6tsmuxf&#10;989zjjLAP/7H/9CXH3wfWI032L/3tVZCHfA4Bqxz3Kl8BDpL9iQxNYWMZHjPQP16toD5RoIDLrHM&#10;l8vQSemhwi5SV+vUqxzXqFT3yqdBku+K7VdQmGJx6ItFUGNSJC22sQom9T/7l3/ely9exJwvTSYD&#10;gwz78UoXShjUIccSabZ/Md2LtXi8hLnggQNYc3jfPWBznppAWx3Phm1Si29J2rSAYY36IQ/4vtiz&#10;yazU4HpkvMnxPpnvk3G834owKAtpzhXElNBJoDB6ZENJkfktxXlJjMy4HbI3dT3MDVXXwfiUTPMG&#10;Wosqcv6hMgvsFutFjFBtzQsKeD7LUymSfaS/38CY1iOTt0HDwzttxt/mumOC+t9hnB7X8Tbopf7U&#10;M8/58rqH/PXJQCgGjB6Z+w3Ulm6/A2PNU6fATPjc8xjTrpEdOEf7FmMfLGY7W2ezli43RIsygFho&#10;+lTOJMMqpKFHImXsMH05sp0ls/ghw3yk47hfqaH91AejYyHNuZ4ooosptM1WBWGKUXBMbZDsedP7&#10;kYZDJ6DLK1xXHiiJLzrrYRyVCv4/Po75xsYa0iFGtU4H6W1yPpPg4CKTQVrE9KU2HNi3yOBKdkf2&#10;s9VCn9QS4zXH7ckMrsfHoVdV5kfzYjHMlcvIX3ECemfQ1Bot60MnniTYtqQvXgf3ZSq9OPIpBjXZ&#10;c60be6zzOhmXDcRiUCZzX6+B6/0sk7sP0nZk2NbYIa5WEelqDVLsgTGePqOyNJjMIZ1izZRuFzin&#10;bnLu/cR59AlLTaRBbVZjE12rXoaNZQMTabE4Cna/p+tRTFFRDOszDew4dB2yS6M9vSW8hTF1FHaZ&#10;eFIOYtgYV2NR5c/OZ18LmITqYRSi5aH/2wzJwqj6kd2K9rnfKYL6GJ6EQSTKL/Jl5z963RPb8i4Y&#10;pj8GdtnZcUVhl419LewUxlvH3sLSelqQpj2wH20vV/6H0O8a4+p6VLUZiFVHNk62JRzL8j5vaI1k&#10;jHZ5oqh8QLbI6NvhuCZq++Nka0zzm0CcYeWzsN0cOsSWqrD1Xbb7CY5rXruAPnthDeFkyYoW1Yls&#10;H32p2M2StKNdrvMVJ9G3fc/9d/ry3Bj6o0KEEcZA3/8C9haWg4HKJK2Tqzh26/DbZ9divBcjYcDk&#10;KbvGMZLS34uMKWIsRzGkdWro77rsv9scj0ydwskEmS7ykSox/6x1hDIIR6e6MGqvib7O4BK/a339&#10;SXyPv0K2X42Hm0yfx++QCfbVOilG7b+WwHOZYR2LhVFtUQgY10a2D9wfZpOCdwK7BOwW53Zsz8de&#10;bYXikhz1np2m6HNB++UYw4b9rq7tOa70bifYYdkYlc4gTurIsHD0rE5Z2DWuEcnVWv3w9/GS4gri&#10;tNKltqtrzwpL/aXeH4bEjhZ18O7OP2/L327lYbCXZ94qbGZOG0FZ+n/DNEgGc107bZGyC8p7RFtM&#10;04TYpx/Y5W/fj45rqBbmIV8oTj2rOV2TNq+rvRv+3wFS+F82h7nEwUMYsx89hOtshHk8zjlQp424&#10;ehofJjgn5Vy6wjntRgO/T02g3ylzXuPxBCjNw+KRMux0ENbyCvrBsWn2Uexr9b0uy3WZNPe/VEkB&#10;nWPaxACqfShGc4X6MvqTGk+A6ZWxBtjgaV59fsercc/Jh37sw748dhXfY179BtYBX+Q+gBrnIN0a&#10;ytpAJx8VplCOOn1pgop3KI+87xuDHiViSFOK7NtJnohY0tw3jjmJmFfz+XDOJ4a+MIcODg4ODg4O&#10;Dg4ODg4ODg4ODg4ODg4ODg4ODg4ODg4ODg4ODg4ODt8lxP/XX/nb/va7/Xfc6984v0zWoAvwdCvE&#10;wAwzU8BuwnQfzCvy0CpPn/RlZgYMJU16PG7eRDiZHrwMDaZm8P8CvYka2LgXmy6CraY9B3aJLzwD&#10;BpY3nwDTz2QXXkXvug3MKg+9AyxwM6dwvVaEp9Pj38S53AbxdQR+8CDYHeL00rp1HSwUz7/xtC8X&#10;F8Hqko5hN2Svg92H01NgReqRBapBZrXkPNJq0KeHQbuNMOaK2AJ4fAJes8ePgG1idRM7HF/8Nphu&#10;2ktI23QGu9zb9LwKdvXSq8AA+w1jsVwBuyCb60hfid5d8Qx2NC6RoSfXRlgTk/i9LU8z7gbNj9Hz&#10;L4nwDOrcvrqwhHzEm8jzfp7F2+3jnZh2xHsIq0q2mQy9Pbv0TMrmEbY8fXP0Uohio4KdpWl61wZn&#10;wGs3KBlkkjnkT7te+/TUaNMbJMUdtY1euOtTO3W52TPwBhSzWoy7UuUhK4abDr3SOx2E1acXRWsD&#10;u0LFfmZQp2d7m14RYh7hJtxYll4bKebdI21C4OVMD8Y881+kN0st4p0kr+Aed/Qmeb5vjGWTEbse&#10;61iex+kCrpM51N9aE2nc9Fi/WcSdTGlX7iAfZG2q1dDWEvR4OVECQ9IDM/f78vijYDX6bBWeJr/1&#10;rz/hy3EyF5YPo+w2a0hLvRLGkWa7HyM7S5Fltu8gWGZOz4CBZV8FbeyhD9zny8w74CnzpWehl//h&#10;//gtXx6//pIv7zkOz1qDRh52aIO7m8UkNDsDOTaJ+9PHsMP64iLy/Ue/B+aycbLUPDIPe7FyEqxa&#10;rSNguTHo5aD3F6/CA/ziG2jXJ6aQ916Ddd+Erey0UB99srp5BdgHLwnblGtDB7xVMGIZzJ8BG8Pk&#10;HWDNur4CVprmJp6ZzyI/M2zneXr+3HsXyipzDvV1YRE606tAhwpdMGTNkEHLYJW6+rVvYkf1tZfB&#10;0NO/hmePUO9IcBVLHoLtn70HN3J51Is8gCZyyF+ZXlYGRXq+HiejwL4xpC+dI+NDAUydckASG1KC&#10;u9Nr3OX+7YvnfVnbRBpfeAlslQb9JvRqKoG6K5dgZ2f3If3veojMBWTd65Cd6jNfQ3/z2NfAHLF+&#10;FdcTGfw+MwWve4MTR2EDJg6gftodpE9eHske0s3qiWXYNzVIt9WhP9TyInSntg6d2UDTjL3yNJi/&#10;DJYvoQ+95yz6kUcfARveHWfRJksnEGYqjzDqLTx/9Ra91Lh7v80+Oc5d+h77OoOexx38eTw7nkRC&#10;bj/9Tl/mDj7iyyefRpml6V28tv6aL2ubGCe8/dz3+HLfAezSX29Dtw3a3Bovr4dFttuJGMJI5S/5&#10;cnYGHuLNDPL7+JOovyNJ6OrREuxEpw1dv3EVbcJg4Rr0orsMHbi6hmde9+AtsMzxQOwaro/Qo+G2&#10;d8LWJGmX+x7KssA+I00vD9liA3YfgSdun32R2neSNjzB31tk0SyxD5c3dKOBNjlBVocYvQ0MuuzP&#10;evTQCxhX6OkXZ3vq81z8JDueOD1F1Nf15YVL5rV45Pz8Hj2Um/RO6dJWyps4R1atFJnW2mRnq5M5&#10;ks0n8MRU/W6uhGUlD5hcCe+06H0u77ocPTDaTcSVYDknqKtiVpMXp8fxTRRJemN06d2pthhnRfUC&#10;Vjzc1/n4WZZphjYmR4ZLsb712WfHI67APY0JxGBBT/06ZZUsuVUyruZY/vecQz+SP4Zx5Woa3vqV&#10;BejjCTIyGNx2JxgDX78EltOFCvrr937gp3154QJsxxe+/HlfNlpgXquuod2vL6AtZ2OIo0FPzVdf&#10;Qxs2uExWM49MkPHB0wY9lTfz3CFjT4Zum1Xau/E8bOx+Mie/fRpjjB/4EOYDBm/7CMbnY/egf17r&#10;nfPlr34SNuNf/gr63LUXYbcmafO9FNruBtkPxZCRIENx6IkV1ovtraUr3ZdHVo+ubwpjlAzCi9Bd&#10;yeNLDH57ZVYTxHRje4VG0257y79VZjV59kXDNLCvo7DDsDH6560/DIvDZtXa/gzb2A7pA7b+Hn1+&#10;11eJt+oVGcUo1iYFmbTYwGzYDGtD8xt4yRGWnkDbQii9qj8xq4XYqp9R6J5spfRMhRS8Q9s5Skfs&#10;fERZ0fSbpdJBWJLby2LrC0rjMOg3SbWfvTKr2b8rHL1voHvS5SDd/t8Qek599cl9GLfMT6N/L5N5&#10;RixqU2R5MijmcU99kcpMzGpBe9c4hQxZTc4Nm+wXbWa1jQLimDkNW2zQpXdnkf3g578EZuEbixh7&#10;7ptHv3H6btjtPufYVy6R3WUBcdpdsRjnDDSHTnANQMW8va63wtYJSbveDLbV3VuMYy+IdP0+Rnln&#10;K0z9rmuxVQT5SqIv+9t/86/70uD9j2KMXeA4xmM/2CQLRZ79nxiHUmRFK1BK78TgKyZ5sT7odwPp&#10;UTqPuPSTZEbsupz7pKgj6j+b1C+xUE1xbhRlb1PZqA21uRCjflxhtVmEYxyn3Xod84G1dejZ+VsY&#10;//yz/xUs7iurGBcYdOoIs0eP46BOg3rwRTAW7zK9Gk+q7O49gDnFqZNgcz9yEPM6gyz7fqU3YKzj&#10;MQAd5ivNOMXEVKtpLQXp7bGh9CmTHGfnaCcMmn2kT2Fq3CEGvIAljD1OoG+s0E5ja70omMCuD6C5&#10;dIrxemQFkme818azwfpdHnGHJxHg+TiZmXocG7ZbYb2oC6tTFxOMq825jrBJ+/D065j7XeWJEU3N&#10;T8hI3Gej5sEKPtTGzt0OxuDbbgMDybPPPeHLKufWKiOtr9ptVu1F7UNlFU8i3wa9JPs/Mt1JF8SE&#10;11M9sD3lpzFXypKJpL2JOOJkWFOf3aMXvg+yanW4JpjpsZ7IGN1uIO4MmfHabIMZsreVyIpeJ8tm&#10;nmPzhVsYVxu0GLZ0WKyHmvNJF8S+p/tFerhnOIdQ/ruc60XZdaSjKucGdbLDOVOXc+sUvfLLXE9N&#10;kP0gTfu3RGZC1UuZpwYYiJU4wz60S4WrMC77d4QwiJP1ofXA6jpsq8ZMpSLKTPk3UBnVuXbeo8Ga&#10;z0I/HjyONY6ZPNIg1u9NqvomLmMtzuv7/F0MeQYzZMtOMh9tzsXTnP+3yKTwjddhE9/YxHPSbTH7&#10;qax0PzqWVX3oN4/1oGsbdjv5bjCrJUY8PxJ7YFMblZ9R4/q3wqwmbMun9Y7SIGmXfRS6J+YRG/Y7&#10;Ckv2T/JPA5FmvAVh2Q1PYxQ2s5pdVtKbverKsOfsZ4aV638tRqVv8AvlLrB0VScwDIMdl65HJcGe&#10;hyr3w9Ic59hN5Z4S00vwLH7oc9wuxse5ecxbxsoY282WYEsLPfQhYr69sQQ7bdBkFg8cxjpXn+vg&#10;GX5HajWw3tQiA1O5hG8ICc5fXnwF44ClCtKk9f+4vnkNkPKQPjHzpsjO2ouhbxKz2gfehW8LZ4v4&#10;Pc8gpMtBm9b3wOg3N/XvYrLlGFbrjhojaD6v57W2o/VLMbEGY4qITiRZiR22KY2jEhzfL1Uwfszt&#10;w3r4zARknOOEYF2ScXtkXs3QFonh1+DaDXwv+tbzOIHmFbJ9dpneDnWhTZliIaU1PtCaKlnggjXv&#10;Hdrdbm1yG7OaQN0I2kDkZ5uBzLbpb90OWAEMMKwNRWHHoeu9vjf8ueFh2tB9u/3bzGqj3o9iL89E&#10;YY8thuXD7ktHYVRfnCAj07C0xfU9xerv9KykPff+bjCrCbv3l8Cw/NgY9cxuerUTAmY1K2yFaYet&#10;NKh9q6xsfYvWgdiyFZbCkOSQe1f9Cd4bkjYxdOqO4pfUHE7rD13uy9DzHm1KhoyS+w+gbztxFPP+&#10;XJ+DdAN+w9FnOLGcx2Oc69FONzjPWqvj+YkJhCVmtR5Prupz3hyW2KCfbOLe6hps/ChmtYxOUGJG&#10;Nge9hUGO+2BSDNVjHfQjildZRtge94UkxjG3Wa5iTbDN73rnTmPefGwW3+QXXsB32Ss3sA64zPmn&#10;mNh6+iY3QItrAMUxzOGmylgz1EmUJX63nC0jXeMFpDfNHU1x1tMY53zai6I5b4rzTR+cs0XL0cHB&#10;wcHBwcHBwcHBwcHBwcHBwcHBwcHBwcHBwcHBwcHBwcHBwcHhu4L4//A//7S/XS43DY/CBe5QrFaw&#10;Ez7dp5dTB15aLTIlTYxh1/2Rw3f7cmIanonzs2AqOXEI7C/dNHb5GVzZeNaX7ZtgghjP4dljx+H1&#10;Wx3D9fMXwO7ypU//ji83rz3jy3fOgw3pUTKrnbr/Hb5cJ5PZH3w5ZNlpvgK2o3NHwNhz+C4wx6XL&#10;iGOBHuOf+eInfXnzCpnkgh3w2BHYImuaF8du9U6WLCgD5BFELJPBf8pkn8gnsGuwkMduzkwOuw7j&#10;Vew6XHwdYY7F4bXWozeVdvXKO8xAZ9LmyNDTpttWIUUv1RyeXSajR5JMX2We196jJ6+Y1cS6lUqF&#10;3mopMqNdpSdrso06mx3Djsx2lx4M9JBL8HzZGHdoJrnbs81kewwvTZmKHKAcx6ODQLhLk94fbe4o&#10;LXWRPo+eGb0CC5nMRJksyrLNtKS4i7VCrzUD7eTtcS+mzazWlycFPXq79BJsNVB22qXbo/d6p4Ky&#10;K02iPAxqHTzTpAd7kd4dJLyJZbmrNkMmuA49EwIPZO7iLdDTMc/dryTh8qH4e/ScEPtc4HVL7w8W&#10;TaxAb+gpMuJVqFerZAv0sAk21kzi/tp66HnZbuD/qRTK4N5DYDk8866f9OVzn4dnxn3z8F65/6f+&#10;nC//9RNga/mP//bXfHlkAwxr9SzqI91lmgdIxZm+AtrQPjIlpdJI36mj8OQvNmGL7mZabv8LP+DL&#10;yiRsyi/+Btr5td8Gw9r9M6hfg/FZsNK0U/BGWVlF3eWpo4kG0puYhK7PfQ+YYF5Yhp371u/DO/fI&#10;Bgp15l0IbzMpxR3kKYvy69M76KtPfMuX433YiAMTsDmVNdR9KYP2kikgnTUykDVbsFsZlkuiAxZL&#10;gxyZLI+fgV2tjKM8Lyxf8GW8ThtDhZmnZ+ld86j7D/zEn/dlpYwyu9IAY5y3BA+mg9Ohd2eNLHRd&#10;Mgudv4nrP/79r/jyCPXt4Ydhbyv0wHrh4h/58txJtOU07d0G89PmOdUGE2zv5Q5sy4EC6ufsIYQ5&#10;vu9tvuxn4ZmVSsrOIqwY2R0rZNt59jLKauFWyK517cJT+A9tybn9SM8Dt0OOH0Ybe6NGGjMydi51&#10;0K98/DfAtrlM9rb7Hzjry8lp6KnBRAzx97gzvEr75dFDN0d3gm4LZZgpg0mpze36iR48ej2yWTbZ&#10;3zz+9Td8uXCBjXmAj773+335ke8Hu166COaktRq8pfpteLgtLaFMby5A/yqIemD7UXYevcDb9PJq&#10;RRgw8jxDvEOGpIMlxH90BvVROPSgL//4KfTdc2QH27gGe5Cove7Le+78oC9vuwN24erN0JA99zQY&#10;T29eQb9//QreOTqHhJ54O5jUHjiDPnpqAuX++ptg9nvlpSd9efUG2m5qDO1rcYX90AAvX4TdufUa&#10;9LtZwbv9EvLaIJtIuok2ec8xyPe8Hflf5/nzMXrtZcloInaFFD08DAK2DHnG0TMkybrP0BuvQbbT&#10;ophF2Zc3eT9fQlnKO69NtkoD9Vn5AtNNGrMW2Q+qZGtrNqUvTC+97xLUy8FgwhcJ5acY9vtZMiew&#10;J451mY8u9aPbxrtiVivS+7zdQhpqNfRlYmDL0741mqHNr9eRp2KZ6eQAoEm2lizZF3tdxNFsoy/I&#10;sH/Xef8JlnW/wzpnWRokWUcBGx3TT0LBwHNn8AslIK9HDhcG+UQ+suyzsyn8sMXTh0HJg0dssh16&#10;IjZZNg16/IyVUW+nOA7dyKDOf/dLL/hyk+ycp6bC9vLgfcd9Ka/GaTK9pYqQFebn5jrS9cJFlOXz&#10;56HzC+v0Yu1BR3pkrRNLhUEii3sJMgloXNJn/eRZp8pn0kOZpEtIZ41lzSFGbILhTHfRrxq89xzS&#10;/7d+BiyN+37iA76sptDP/6svw579k3/6G77MvQZ7nO4g/Q0yFWY1/qSH0zBEWdaikAe/PLH6HBOG&#10;OgGM8v4S64iB7UE26p1hzAMG9vu6ljSIeq4ZSEe3vcM4dN/26IuGaRC9tsOyod+3A8+H7/tiF2xt&#10;c0H6KXfzxt8GZjT6XMQ0+9gtjIDhjhhVhlGo6dhhq6R2Y1ZL6j3L6z4KebgrDqUnvLbiVpBMv5g8&#10;hWHlIJ0NbR+kEOSTYcmW6j07TPs6IW/1AfSbpdJheQd6tDUM3RcUtxB9PswHnlH7sZnVJO2w7bjD&#10;cMJ8yBM8aJtWGILezZD99OR+jP2mJjFnnSyg750sog+QNMizv5dHZVxxkj0gaO+y0xazmux3jQzw&#10;m1WMCSv0XJw+jbGVgfrnV57Fusr5y1grSZLxWqzs+XHE3aygD283ERaJowZlDymv9w7nxAYq14Cp&#10;h3Nsu7xt2Doxqt6i0DOj2ugojAozar9HhaUxm613dvo1VhTT3Ows5ra/8Av/xJf/X/b+A1qS7EwP&#10;xDIivX3elTddXe0duoGG92gAAw6AIWaWXA7dcikeiYcrcVfrJB2d1e5yd8XlSuQuh5TmDDnikDMk&#10;MB6DwQAzA9tAA2iD9q66qrp8PW/Su8hU3vi+LzLefZnvVQPos9I58dU571ZERlzz3//+18T9v2uQ&#10;IpN+LgtZuWyTzTrmT2LbK5Alr8xxf576I69arRcEeeMYSmkbBO0iif5c7PE56macTHiKQ883mtAB&#10;2QMxSwnhfksykE5ubmNuPTGBdnDfO97hh40WFElM3q+Q2fvSm2C2vu1+zEG++Cdf98PvPIF5toHY&#10;zWQaJO+gv+T6nsqhPNl6WGL5z54GI/t9d2C+bXCEc+lcGnEMEvUDx2U9iZG3irj7bMMk+I41mFaP&#10;bblFhvt2DXPAQcUgHEDrXe0WCtTnfDKfh8wCZjV6LHsdtHMxeKTIRNYkg5ZY3rxQn9BjvyfWNfUf&#10;slepDHQgSzattOa2GlfL5ZzX0isxShkkmki/TdlU6Y0uBqIU19xeu4xx4hMXMAaspqHbg8EqQotZ&#10;zaVtMlDdnbkN88b7HoCePPsc5pnNbeiV6l62VHUv9rk+2cQGsft/gzEwPcl9pFm3KcQRGGIizjrP&#10;TEOGSdpMl5PwygbqyeM6WK4IGafJhmbQ4yii00L+xP7lcN0oxrWCVB9pONRth2ufogJoNBCKSLoc&#10;zA33tudArmy3qssU56piYBvKDnlR+0pzTjLJtUaDQgFlEwPk8jLWaKbIeKP+QYwFPYa5AvqbNEOt&#10;lSitgdIgHCDOBdYu263q0mOVJfJ4Nk6mgj499lNkGWBxYh2yI3hNCCtLtrQM16wNVI7tLa7xZlHW&#10;Sebh3bdhnjbDDwFdsu90OE/pitmA7SjjolxqdwY5ris6LGutjjjitLNtD3E8dR7rs8+T1VRQPcq+&#10;KZROGai9KFRd6tmD8LNkVhNGPz0C+4yXxyGQxZhEAhlR/4RwuYb5RvrjymdPOw+S6ajfxaxm/2Zf&#10;Kw9qs3a9/jQ4aE6kMbCNcB7HzeUU2ixAP02+x8nqZyGL8fjZxz3M7+7y2ONJhRrjCnZ5w9f6f2D7&#10;yVqq+0F1UfGzZHeemYG9Pnkb+tU418vdHXxDuHoV6887ZAs1SBQwTjl+FCfQJPuwU3WelLS1gf6+&#10;NAVmm8VZrLnvXMWa7nMv4rvGZhdxqk1w6ceHPjtKJwPWabK5pMnu8umP4gSV0wWUO0vZqtxiXNJ4&#10;KMysJjY6rbfKdrsaNAXjKbxj67Q+3aq9dGhrxVhmkOTYrq24PPRFDhnRrvO0rxi/jx07iXFOmnO5&#10;4PswQ49jLn1TbGiCNsDaJtYE37gA+T5zFev8dUbR5fyyzXcTLI/GCeqzk/x+2eU6Zxh2WxRu9f7w&#10;GjIO9NP/K+y2kX3L8I5Lazx2x24QbjujMC6Nce8FeR3xnt6xGePGQXHY7X/cWmMYB8lGv/805dB8&#10;YxyCOPy/e2GvXYUxjllNsPOvaztH+n1cOQ1ulVlN2NP/M+pRsjoIdjmE/fI7Dhqz2foxLq4gv6oH&#10;61QHyT5cB+pXpJOKQ6FLYWiNxC6f/fxPwqymNY9mEzZU8xiHtS9mtXgC860FnnZw5hT6uJw6lQEc&#10;npTYEcufmNXIdO2SkVgM1pt1XNvMan0ykHapt8Ha7wCNBmS2tYM5RWka+RoyqyGOJO1vnPXY5reo&#10;hPYx4Pagv8JzWjcw2FjD95M014fSnKOdu4r+e+YE9kA9sog1j8sv41vUThzl2uZ+kwbpzON9zI3W&#10;m8P9IjNcyynyW5n2+GheVeCayTznwzM80fEIGdb6PGEpz3LFyZCf4Dw/zKiqPUPDOxEiRIgQIUKE&#10;CBEiRIgQIUKECBEiRIgQIUKECBEiRIgQIUKECBEiRIgQIcLbBOc//kef9ffo9cnSVKGzlnYqxuPY&#10;uViugPXAI/tHkuw5x4+CgenwYbChzJfgOXryKM5DrSfwvsH33yTz2RtgkbltEqxFH34XmJMmzoBh&#10;bSOGvPzx9/7UD7/xnd/ywxNN7Bj89H3v9sNjD8NbeIOMPj8+B8YWg5VXxAQF7+b773zED+dOgymm&#10;k8HOyi99H3l64eXv+uFhekFfvASPv3oLO9GTKXjItbhr0iDJXZCz09itmc1AJr0unu31Icz5CeRh&#10;IQWvg9eefN0P09ySKk85MWdpd79Bk7s5A2a1GnYkpunJn8pg5+JqDfWVqHHH5gRk2CMrSo8e2OkC&#10;7rtkXDNo0+NwuwyPT6fJOMig5CSxc1Q7Gxt1su2RyavEXZA7TZTXpZdugsw+CXoGGmQZZ4M7KXfo&#10;lekmsfuz1KZM6IXaz9AzIU8vCjIs6Wxfj6xQDXp7GgTe9syxGN50xrI8KuQkoJ29HvNSJwudzkPu&#10;ViG70gx0w0DMag3KrEhv2y49X7P0zE+TjabDw4cb9IJwuAM4Tc+GTAkyc7J4z6BHD8sO33H7yH+C&#10;u4qT9KyIc5vtwgzYqOLc9bq5Dg9sl9Rrt92FNjl3HGxiq6JgGmB5E6xHrQ7a+QSF8447we5UTaO9&#10;nH8VDIRn6SGz8DBYU37jCTAvfenXvuiHxTa8KjPt4W7c205hR+/x4/DYybvQq2sX0W4PLyKN2SzC&#10;wiV4mDxCppm5v/p5P3zqKvL2//wnv+aH+atDdq1jlPsJMnXtOJR/GWXt1lG+1doLfugehp6dfuRO&#10;P1xZQ9yvvACPlEnufG41cW1AMceO3wub8p2nccbz2nmwOy3Sa7YwgfJNsDlnjx3zwyvX0X7KbyAv&#10;6TjbzfTQtgyUzw9OFI764XoOcqwnYH+3lxFHrA7dnpuB/jx0CvXy6KOP+uHUbfBif+o52MMXn4K9&#10;a1ShGwaHZ/DObYegF/0CvMs3PNici5dRPzNV5CmziLa6sg1vqeI07MXUSehZnQxtXnvIHDERR9na&#10;DtpWsY72cKwAm7gwDwa4U2fQFyTj8Cbq99ge4ii3Q6a1bXps/fgN6KPB6zfheV9IID9H4mi399+F&#10;/LiTkFk1AUa7zTIY1NoNsLz9638NponlVZRrgudtz5TwvkGjyjpOQ5cX7oLsYjxju9dB6LG9u/TQ&#10;yvYQR5MMeE4Lere4AL0rZBFfkUyZBlOUa9MD08CVFejLuTdRjhtPQqbnzqGdXLyAOpWH/+Jx1NPS&#10;KaQ9vYi8ZQv43SBFG57hWeFTWcSZieOdBFkQm2QySMZQ3pXL8Iibm0K7eOB+tM2rKyjHr/8aWPcM&#10;tsmUkOIW+Xe/52GEj4BhqTSDHf7Nm4jzzTdgS9wptNmJ08jb5An0o/k5MM1dWx56E5x7Fbr5Y3rq&#10;/+CpV/ywdpEefew3SzGEZ46j3A/ejTgdMv7J9TpBz5I0mU5S9OIziPPs9l4Mz6r/kFeamDCaDaQ1&#10;Nwl7trYCmyiv9XwedmKb7JyhI+ED1gx5r8hzQsxqIhiL0ds+kUJcbhbvBZ4nZOfqso9XuQyUjxzz&#10;IUaFCr1Vum383mrhndIkbGkmh/5laxN9mLzb85OQUZ8yM2hwvOhQVvLIb5NZTV4oKXruiYktzTPx&#10;HXqWxOV9zD66H2IEcsgu4XGs5LHMPXnXaDzAostzR6wTHXqryKPG0diKY1d5uRgkQl4yBqz6gFlN&#10;jK8txjnNejxxCuPj58l++I9/E2Nbt4XxzKzYOwaYncY7iwsYS2+S9XO7TJvP8VaHBVrdhkxabKOD&#10;Ru0HTTIUaJwptj6DNuUrNrqAcYEF6pB1QrLKyiuXeiTmoQ4ZVjwytaRiiM9gyoONO5xBHB96GPbo&#10;Qx/E+P3Up8GQ/Ks/gB3+z/73/5MfTrWQVp5ptuTxlESeAq+iXXWB32zombBHWBi2d5c80nS9y8sr&#10;+D/iClhcrGdtb1tBv+t5IZw3O58BuwQxjGN32jbC+bZhtwOVx8a4uAXba2/087vrxc6XmOvU5g6C&#10;3g/Ho/8f5EVoXwegHQg5P+/BXpkRvN7zqhWZ/d4YiTME7HfCLH9hBHK3vJ71fjgeeTl2aRv0btBf&#10;WF6QYlIapwtiLhTEXm2gOO2mp7jsOJVP+77yNAp2G1Sa6jd1PS7uPTK2fg9DZdUzdpySlViQTi6B&#10;PUDManMTGAfMFdCP5kP2OM38Bsxq1Mm42MvFNMB1mT7nj80W+tGAWY2MvmX2u+ucR285w7H4dgX5&#10;vHIe3vZJMhAsHsY4WGx76RLy1yarVpWs+tub6Dt6pC4VK5QTYioRW1OLXpqSlS1vG7ZsFUoHRr0f&#10;PMOfDkpDGKcLYTtix6V31F8G4ypeSwdsPdRzH//ER/3wL37+c35oUCeje5LPihmhSBbcfhdpKg4u&#10;NQR61uA4s8Z1CsUzSg56J8mxn97NcM6mMWA+g7DPcdv2NtbBxLSQoqey0tB7Blo/UVqHDkGvBL2T&#10;4trO9/7sW3545RzmVmLKmDmKucTVDaT9pd//XT80qJShk32ye0jOsgcaCwZsaExToZ7vcFxdJLvd&#10;0WnI3OCek0j/zAmwfU+UWEYqSJf6XnBxv8d1rgbHfiIiczmOEStao4n6bbPtGmjMIIaLDkOXLBzS&#10;LzFddchA3KaH8k4Zz8tUag1Rpyb4YBwJzvlSrB+x6uVyuJatcfuoH61FdMgcJT3sWmMTg4SY4ZL4&#10;rdzA3EZHDlxfRb39+BzYWZY7KHeVc6YUPd0dslOpPlNkFTEQi8PxY1g/fvidWId58SWscVy7CHbt&#10;HNdjxQwXsIfx1IOh3faDIVtgqN2ki3w2hYfUXtock+ZyaDeZSehAW+scq2jTjTrH5mRcTmch4/zE&#10;UM9crhUENg5qNKg7vJNLY9wc56kTjQri7nIOFafhY7XEahXkwQt1vJKj2qk9rlQnLVnJftd5qkSK&#10;6xua2wpOyFhqPql5hvqRLtn1HLa5QefmB2Ik15p0jid5dElX0RFFXJrhAC6ZxlavYi2kzg8Wk9Po&#10;W9MTrC+ecpJi/bW5Nt3lXHWSrDVillTnER5qrK0hDYeyKSSRv1IP5XiEbIylBOXNEyxc2sYE50Rq&#10;Vy5PXGmwDzcQE3+SjIO1JvLT4zNNMvI9eR5zv1dXYTvsvkvXYloTM1EYwzEe5Bm8Y4U21K/q93Hz&#10;mzDGxSUcHAOxD7OadM9OS1d77tvX7Bt0354/GIi1dBxsZpWDMEou9vhWz9jPqu+yx7QjM/4WoX5G&#10;CPLAJG6NWY3/IYL88hG7D7Zxq3PAMMbJyIb93E+G0XH/JBjm89byLx2xZSyMkq1sihCIgPozNQ0b&#10;WOK3pz7XbsQoc/oM1qbnuF68fgPfOVbWMB67vjlk8DpyAt9ozpzAmtX18/gmk0phDtTleneec6Aj&#10;87jf4Zro936Avvv1Fa6Fsl/th3Tb4XzDZV8UlJnfCByeFPGpT3zQD+/gN5E8xy9qZWrTXa0hhpjV&#10;dAKFxk1qaySAGYBtj+1F0lY2+fggEcStMUdwIsQAYgfV98g4x9geTzNbv8m+jX3t9Al8l5ktDb8/&#10;Gui0CfVtPY7PNEYxqHJusbyKdfpnXsd6+PU2xxD87j8YVPlBjwxyLr8rdznezyit/ZjhrTY2vs0h&#10;juHvgXB3QexIYegd6ajws2nftwalJd0YhyCvI/Im3bWZ7Q+C3f6ld7dS/vHP7Jal8nYrcQpUnz2w&#10;49CYz4a+fYTtlyBmNWFc/uxXD7KV++GtdqnKy1uR3fhyHJy/gzAufY1X7DT0/Li82OsZBmJ41DPq&#10;oxSH6s2+L0jrgnkP4wnnTWmI+VWqoPxo/K79SvoWFTDFkrm4x28jc/P4nnn2NL77FTh290FWcq/L&#10;8lApHV67zH+NpxiWeRpTcRJ22WZW6zAPWo8xqFRR1jLnVdMzWJfLZJlfIs7yufq2RYWMa6yo75Tc&#10;31PWxq0BVtfRP08v4Dt3cRbzlgYXjiZ4KuMUu4mXrmAdcItzXJW3y2/XHX37CX2jetdd9/hhbQX7&#10;Eq5cwNhA7Lral5TjHPYI93acLvB3rTFyzOH0kBlHpxlxTmygfVH4GyFChAgRIkSIECFChAgRIkSI&#10;ECFChAgRIkSIECFChAgRIkSIECFChAgRIryNcP7mf/sRf8ueS4anJtmcmnXsDsznsCtvkzu0+2Xs&#10;pMuQNWtpCYw4hxbBklJM4fmlOewGr4V2QP/x01/xw9YlMIs9Mond+P/BJ/6qHy49hLPGK0Xs+P/+&#10;Dez4+ze/9yt+eKKNHefvPYK0GvN4ru0izRY9mgyevwB2liV6GH/mJBig7nwPmKJ6JeywfJwMMc+8&#10;8LgfHpvErsOtMnYyXqO36qWrT/thrTZkb8vksDuwlAHbjEvWr5iYRcj6VeCewJOlI364fB5nx/bo&#10;3eZS5ikXdRCnB6RBg2ee28xqCXpkpOg9uLyDcmborTk5Ba+Cpti4uAM1NwEZdeml54NepWv0nu3X&#10;EU7QC6/vYvenvAQ69JKIF5gnegaIpUcOmSl6wWVCu/Fn5rHD8tg90I/UNOruu89BrhuX4WkxzV2s&#10;+RR2lroZxNWn163OlO/QE7PG894N5PkpZrVEAjtK4wzlLWSzh7gshzyDW9xB26YX78Qs9M2gSm/B&#10;JllxxKzW9uiJwPwVivCKbHOnbJ0MdzHuABZrSzIP3UnmEA+Ad5oNxJlgXaboMSMCvhy9748dg35d&#10;b9Jzro56Krqot5NkNps7hjbrpUkRNoDHs6H79AxtbIIxLkHPvi6fdZfgJX3x6R/54SduB2NM4Qx2&#10;2v5fvgbmrlf+4Gt+eKw4ZCR7+D7s9M0Xkc9UF+3/1VdR570uZHPmCHYqX3oKXiAfn4cM3/E3H/PD&#10;2BkwKv6zb4Id7Ttf/kM/NJi4+ZofHqWHaHIW+euQ3eXyOpiXYmR9STuQ7RR3H599FOyOW1TiZ57E&#10;ec5ebchEduYEZJCfQzlevYZ8X3gZDDGLGepACe3m8BzkveaiXjbomdS/CkasPPeYt9NsOAOkCmgn&#10;MVRDrA+HpVi+gDjW34RnciqGeinOwga9/z3whkqSVWzmLqT9+Dchy5defNwP22R9NCiQZfE9x+Gp&#10;fJxnWa/TLq02kYmNa6ineh0eQPIqTmQR1/xZtNmJ47Q9IRbKtod2kk9CB+fTyO+dZOZcmkc9ZdOw&#10;7fEuZOzSu6hFE4IUBrJFE43dTA29u37la+hf3Kuos9tKqI9H3kcPsizaSYftuFlHuaqb0Mtf/X/B&#10;w79SRdsOGBbbwzSOHUNGDk2B+S2eh4yOH6WnWBJ616R5dWrQu2myuXVpI4/Pgb1ucZqeZ2Tu26y8&#10;6ocG1Q7k/OwLqLsffBv68vyTeLa2hnrrc/e9HBNdem716P2VpO7PzEOW0/NDG5POwrZNs891mP/B&#10;//y/abK1zNBz/OwD8GLvlZDG8UXI5q47/oIf/o//y5/74ePfHjLefeKhh/zwkx+Cx1uJXtCvvYY+&#10;eus8POEXltAm730P9GfuASj9NpkhKdKYK+9vl/3tAK0W2louDT168iJk8u+++rIfPv4VsObFL6L9&#10;v/8UZHPvWZTTcyAHeWSof01yh38yxBZGx/wBkK+enqV9pikdelTQi0AsY9MzkHWlAtl5Qf85rBd5&#10;jtRp++U1X8hBdokUyisWCjFjdJm5wPOEnZ1Yw9pt1e8gXXpQiFmhREbOtoO6zmfhfdLqsPFRBtkS&#10;dLnH58Tg1XPQbsIEQPL2217H2C1D7xOHXui1beh0Lo37TY4z5WnhUrZinxWjjNgeDHq01fJSE2uA&#10;vFI6FF7g8UNvHY/11SaTXKuD30VQlGKewh508ngJvIUQxDyyarTJiKM45rPou46eRv/4J8+DPeRL&#10;34buJzh27TMPBmLsE4vBdgJldrvQd5djN4fjy0waz5s3DZp16p1DRgYHtrdHZg8Dlx79cr6VzLrU&#10;E9kQMfa1+mwfHMtlyKCUpA7FNc4kc55BKwEhNOmhlCOrxmwS9uuj7Ktu+wgY1v6TX/nXfthhn5fm&#10;OIYEf4MCIK1RHlhDD0OUY9QzBva1IEY11et+iNOuSmZDTzLEPY4BK9AjjjuFsH6F/29gM2AEaVie&#10;7uM84sZ5FxrYaQ3j2H1fsNMY5324+7kD5Mm2KAzrZ3Qe9PvwOYPdaeg35W/0OyFQSJoXjILkuCcO&#10;61pXe54bE3m4lHuj3n3Drsu99YEHxumCgUc72lWHQtjMRIpjHLPaHkY1XYfYEaRflpoFce2XzzD2&#10;a5N2fpVmwETEOBXuKQeft/PUD6U5Lg5dS0Zi6BMr6lF6Ns6TuXhpGmP16QL620xIMMjtwOaRNUAI&#10;PPxpuz0yqPXIMNpuIGywn62zfy9XMbZ49grG7Oe3YHsN2pyXTxcR98PvJgt1Hf3E8jLGm5kJ/N7c&#10;QFyNGsonhrU+GWa6XKMQk7yB2HXErCb9kszGwZbtUMaoj/3et+3u3mf3t0W2vQhD9zSesttLgsyw&#10;utbv0i+xDv1Hf+9/64divDVIcCKfy7KjY/8gL2ExMXi83yFrWLGIsYPWZSplrsswbY0nw+UJ8k1Z&#10;KE55r0p31b5rNcQZsAZRZRNkXs5wThXuS+oc56oNnjqFuc4s56jVMvTpwjnM015/HWs/Dte/kmSj&#10;z5BJIs11qK98+Y/80OCZHz3ph46DMZGYxIb1hHoQw1AwXqMogvxyPNOjTJMh+7BI9qs7yax2+3HM&#10;R+a5RpjlupmHbA90Hvl0yXbc7zJPGreoXrkG1CYLokGzjXTFZKdxr8vJhMfxYa2GOWmVrPhiYtsi&#10;o5nm5HmuO6VzyJNBiiwaKbJ7paiTcbKJ9OuoF7Ega57VC1jckKb0TbKOh9i2+h2UOcb5vsux66VV&#10;DOq+/zLmX9crLC/rtkMP67jaBT3hVW+hYWWM5B+xxQWwzr/nPVg3vnARaz+vv0xWF+qE2MIKXK9c&#10;nMOce2sLebpxA+ux2TR+z80ME0uVICOHRdS6eHMbYYL9XbYImTZ4qkaZDFjS3R5ZxZn12OQU6scg&#10;TVbztgc5Oxwvq3+YLKHdJPvIy9YG1gUqO2Db8khrIfKWRgvXpfywXrQ+mqRNyNDWqA5lK5q0OZqb&#10;ZhOwB+PG1dJXA7X3LNc4ZNdanKvJtkt/xPLWoVRcMkZXuQ7Y5rxy7gjqxSDRQ9wrb2I+WdmEThZ4&#10;uorD+WVmEmWfOYQ+d6uM9btqFfZsegL3lecO+27NZQ100kieTKi5LuIskd3/gePQv0ICeeiLDZzr&#10;EmmuAefylHkSuq20DIKDNGgbKjXE4VnMak9fRF5eW0P+A3sWslcGut+1WHYNxo51rNCGPe4cN+43&#10;GBeHjVGsObuwD4OPYDOr2SkflJf9yjV8d7fMBF2PY1ZT+7ARjkf/Hxe3fd9ue0Eftl+F3CKcMfIe&#10;TlsOqK8BNIcel51xMhlidB72e2/vbwfn08CWbRjjGd4Oyj8wrt52Y/86k27aumDLVnGPSkM2W2uD&#10;GvsF7DPUnzRPO4pzvSa4JivNu971Lj8ULvObqcYaBhr/pvgdWXY2SVvZaqP/OXUWp2KcPoJvJzdf&#10;wrrsk09iPey1FfQ7lYBZdlguh2tMDvOn8rke64vjrw9/FN96Hz4N+5zluEYyFKNaTzYyNG8Qs5r6&#10;w7i+yQZyRzkDJkI2EGluXGxD1MPgmynZkg3EPq45kr7j6TSpzauYs63W0G+mj+N7zOklfDuJcb7p&#10;MP9aY9WcosX6NdB8ZHsbY4bnX8GpZi+sYI5X53zT5Ti6w3GmmNW0tprUaRuci4Rh6/tB12pfw/uj&#10;2+zbyaym5/ezLcK4uMe1vSCPt5Cn/ggG1P1g91liYN8PB+fjreUhDMXtWbZxXJrjmNU03xxZH8NO&#10;aBfsNMKnxhjY6wH7yeEgPbDt7ri4FM9PktZ+74RxUF4NFJcdZ8BQNiaf9rWeU9+h0CA85zfYMybl&#10;7/Z9W9v0u9LaFS/r0M635sXSf7FJ6oQBPe8m8Xu3D7s1NY15111nMJcvcUxu0Of3BpEdksjTDNj9&#10;IMG0yvwuvMM59wS/mxV48ssgNf8vPycFJ+EZiAG9QWbumVnMW/StSdB3Jofrfn3adn2viXO9xunB&#10;Tm/xdB2DLfa9SydxatkE1yt6WpMje+l1fgttT0ImOzw5Lc6xYJ15mufJUFmepmewwL5/h+uL2+vo&#10;X3rsHxz2K6Ui+tEST0Zc5JBhlmzTE+xYe12MDxzuVYmnUH8GSfauQylGiBAhQoQIESJEiBAhQoQI&#10;ESJEiBAhQoQIESJEiBAhQoQIESJEiBAhQoQIbxOcz/6fHvG3tsUz2LKX5I7xfhM73tL0cqx0sN1w&#10;Zxm76iezuD89gd17MzPwPiyQie3kcXjrdpPD3fdffQJsSw2yG53g7sfP3ftRP7zzfT/nhzfpAbhB&#10;j7iXX3vCD7MbYKV45ymwcm3Rq3OQqv+3l8cOR4Onb4K97fK3H/fDdyXh5fzzP/dZPyzcDmacZ7ex&#10;y/DHz3zbD5di2KH4yKN4btlBnH/y+Bf9sNmE155BuXrBD4txPKOz01t0t2k3sVswXkecRwpgKmls&#10;Ywdju8Jtkm3syEzRU1kMZQYN7miXh2SXO0i10z+ThefbzR2UQ+ezT85gt2STTBk2s1q7Pdyn6JFl&#10;Y3kD3mpiVpstIY5ODPUR485Sl2xUNe4Kz7COuUE2YGpp8lzeGXrQGdy+iB2tC2RKO3scHhbfZZm/&#10;9u3v+mGqiR39s/RAkbNLsjisY4M+d2LusPwGfW4/185ql54MYlaLcVdqmywDwU5e6pvOPxazWmsH&#10;O1Un58h2NUCd3uQNet+JWa3p4d00r0tTeKfNHcHycHTYnlzqSoqejvEQu45cLrRrWJ6iWZ4hXCCr&#10;3jQ99mcW4DF6fQvPd3boGegizWOn8NzscXhoeAnUk4G8MntkjPOqSKOcxvXkJN51PeibvFhSPNN+&#10;jox5a/RsfOM8PDfSTbRZgz7ZyTbOM38b2Km7XYee1eOQ85nTqI+ba5DFIbbR9y7Athz7ZbA4bS6A&#10;leu//tV/44cGV54Ds1Ph0jN+eHQJLEaZE2C2eYZnK8ca0M17z4Ld5V3v/YAfXjgPD5/pHPK4mUba&#10;a9eGnjGdFsqepy5uNKD4Orf5JL2aUxm096tkJuu24QmbTkHYE2mUp7aCtBr0EjUozKBNNZK41ylD&#10;h+cWcN/NQc49suhk+6iXPF0A+k0wYN75wXv9sHME3lHPfgfyccnIZLC9jLI9ejuY1Y4swVauVLFb&#10;+qXzYLDbaeI6VkO7SfaQtxzZH7LsKxZuQ57SJ/j8AN0SZHSoBza9u8iOV8gizcIEGNUS9LDO9CF3&#10;t03bkcBz/SRskcOd8pAc8OIarn793/y6H8ZvfskPP/9htL2jd8PWLMfRHg6Rxe251/DeF38LzGq5&#10;JtIoTEIO8WlutR/gs4+BeW+DDBb/+tf+zA8/8gjkfOoe5HeV3k2pOtrNXYdv98PpO8AysLwK1rd6&#10;GSxDnkfP2Teu+aHBV/8Y/cvT34Uc8z32pXXY6W4adT70XEDoBJ4oaEcO+/Q0d9aHWcIcyrvfxLut&#10;JMrqOIh7rgM5H1tEXF/4e5/xw9Y82vJDC2j3+RT65JcvoA3Pz9ELbID+Fupy+SrKev4KbEOzBv15&#10;8wrKefQw9Ooznzrmh498GO27kYN+OfT0a3UQXzvk0d+S3rAJZcj61UpD3i8uwzvtt/41dPnNb33Z&#10;Dx87DfuVSOF9eef06V6RYntKh2TmsvONi42SHn5ip/CoG7kM8lCroG51Le+UJj3i5GHXp3eiQZfM&#10;N016GGYzaFuyw33WaZveHYrDSMJAjGsuPeN7CehO14MsDer02k6lYK+K9DYvzUL+6QzsWyKJfsJV&#10;/slA4FL/OvT62NqGzUnVpX9Gj9DWblwCS24qAV1O9qEnWysYC6aSzDeiitVoM8Uw0WcHJYY1j/2v&#10;QY9jHnndeGTJkLd6wHzDunXY35OQICZSs67GNxwvxOhpqnGPgdpahx6LrJ5BLvGOPEvkAjM/if4n&#10;XYSX52+TcfAHL6Gdp+OQbdgLrM90E/ScjMcgb4/eJ3F6A6lcXTHfMQ6P3pCdPhqD2DfFMGEQp157&#10;ZIIVQ4J0s0/bIRaLZBzl6JOxczCgREg4tBNJeqIaxBlnv4e+tpZEf9gmXegk2X8Wi7h/vo7ydVk/&#10;abJYiH1LNa7xmuo7jKEHHDKuZ+TVpbrV/XEezKrnUQjaOXXA9gxTXSou3Q/CkD4ZhD3JDvJWUxyC&#10;nW/B9iocBZJG7sEwrt15GYc9ae+6Hi9HH2OZ1QT8bt/ffb07DfvZOOeZwp40NF+wbochPdnzLq/t&#10;etsnKh9BPOFEx9E0EAd5d8bJqqn70h0xThronnRXsMs1fNdq5wptORDyGjcYtlPkR+8of3b+hXF5&#10;GYVhPhEqTTFW2/VipzkurfBz9jP6TeXqs58RSpw3H53F2OjIAtZGFmfYv3I+nA61UZdxpjjOsO1w&#10;nGO7LpnTh8xquG5wzNEkk9lOBf3rj9bx+ysrQ2bo46cxVnvoHoyNppbQvzz7Itjj5cVZbaGvnukg&#10;39ucV66t0E6rO2Gn3WGewohzriq5jtMbYShbPKdwnK6EcZDNU33ZULuy0wwjuEdDEOSLfZwYemxm&#10;NWFxEetkf+fv/C0/rNYwhjWIMy55zaqskpmYPLtcM8gUUV9ibdB6hd0GhjIblkfjxJ5Y2sW+xkfz&#10;WY0T0dtWtjFnTaYQp/TTJfOVWDrErOGD+dgh85Pivv12zIHuuw9z8Se+9UM/fOUNsEmX5sjuTLqh&#10;OOeVaZ6Y8P1vYh3Q4IeP/8APW7T9KmtQZlaqLUsxran+XI6zHVJ3eaHxy6Cj9oMC4zpcwLzwzkW0&#10;61NkTjy8iDBDb+M4mcsCll0xYCC6WK+FNLstjWgG5aihbttcf4kFrOR4d5tMV6srWJtrNHA/wXWY&#10;aa6jyfZkuF44nBcMisM6km6KYVh65DYwLhNzh+pWTHCqYc175N0t2Rp41IsEWRbX1uF5/YOXMcc7&#10;t824s6hr9S9prkGKTavPtVRHaSXC/RXSnZyCXX3fez/kh2tcV37uKeiGWP/yXCcbTB78QOVqNVhu&#10;jtk1t+qkOcYdwMkgLS43GAXxgwptYH0H9lVpBcsqZNXLllAPfc5dtf5XSOO+QTGP/4u9OJnDuxNJ&#10;zPk01amVIVPpTZv2dpuMil3mLck539kTsDkGfer79euQkeaXLtcUg3ZCUyEZJfvKJ+rHtmu75hS0&#10;MwErDfWrOI267jDfWs8Us9rGFnS6xfWkBE+XSPG0iZnZYZpJrkXvrCKOhmQiVmz2RZM8sWOSTAo7&#10;bei2bKXGXWIVlN6JmdRAp82kWD8Zzmun4pDvSfbnKQc6EGdbHbzoB2KYy2URz2wB7wfzywGSnNWo&#10;Tptt6ImIBZpk0X76AmzpC2RWU5u1x3Gqx27ovthAh+MxXKvd7rGdFqQTgj0ODWNcHHv6VK6Z7MEt&#10;MKoJ+43Xw7DzNCzP0G4ZjCqXZCfsKZ81lxPs8o6S8fD/Bz9roDiDvktj21sX2d56EMaUQ8UfN3ba&#10;jd0ZsfMv6P6eKG9hzirY5dC11uJsjC33SIwT6FuJYxTGy9CWlXTUvm/rqMo1qnzxFOymumetO0hv&#10;tB6ZSuNa6pTleqvLvvnUSaydzk1hPfDCqzitIkuGM4MG2Wfq7CjnePrVFL8HXeM6XyMO27jEPqHQ&#10;hF27cY2nhryJsMJ1TSegtzH5Q9w9jmN0UoBLNtc+x0IPPIy1+E8+ym8MPK2hyz5PYaCHIdlJNurD&#10;grVZCZH2KSEGGX6YlC7r/ThvyD5rnmbQY6PSOqWY1VJctyvzdKnLq5BN6k58+7j9COohwTj1TVdr&#10;o32m2Qqxg8rG1ysYW1y4gHHYM2/iNJMVzl07HGtrLdTlfMZx2Z4UJylmR7Vt+964a1tXh8+xzqXT&#10;/l8Bv+lZyyzvSesgjHp+VBsyCNK03tHjt/reqOdG5WM/iL1S4KEzt4SxaVnrlW8lT3rWztc4jHvq&#10;VpjVDsqfvt0oDnvcIox6f1wd2pD9fSsysnFQWj9N3ILKbq81H1hOPU87puc17g/GHAPoN9m+PfXD&#10;+hjOvXfnRbDLG05D7VxzTWFoZ/0gmFNofB8wsdG2dimQ4iTG7vecxdxxIjUcLzjchyMb3wko1pgI&#10;7XW5gv6kylNlJviNJ8NvInHOMwNmtZDW72zhmTY/Ps0u4PtPPIG01Q70jUFra45ky+dStM/dKu6v&#10;bwznrHW+unQc6xI5ngC5s4X+pMmPOq0a64Wn+6xcxRphR+yii7i/SHl4eZTToMk5W4csbmkyqA4m&#10;un7Ag4ZiS2S27pBxPME++xj30ixyrJHivqtknDJEFgAxqPp/I0SIECFChAgRIkSIECFChAgRIkSI&#10;ECFChAgRIkSIECFChAgRIkSIECFChLcRzkf/0wf8rXkud8CX6A00Qe+sLncVVrk7stnDTjp3Bx5N&#10;U0nstl9YghdXfgKeTBNT2FnfcrA7z+DlS/CgXL2MXfaHs9jt/fGTDyP8wv/ODy+SUaHbQBpyQnv5&#10;xe/5Ya6K94+fAfNKcgpsXfUEd/cNUOa2xpeew5notfOv+OEnHwCj2tl3g53phztX/fDpp77ih7mb&#10;iPuhd/y8H25ksQPzOz/6uh8mOkPmm3gauwVn0kjXcbErcLWJHYr1Fry58jxXdqEI5qtOGzLt3MB7&#10;Xg3ljXdwP5MeMl416QWQosdrj7voE/JiI9PQOlnAsm2EhQk8L2a1WBOyTOawZbFDbwQD7Uqt0avT&#10;IYPS4Xl6jBYRFovQiTTPsl3mTs3KJvLYIc1ImvLocTd8kqw3BvPcnXqCW/jvKGC3Zurzf9EPf+9l&#10;MFu9/jo8ABa4RVNeAxl6ZLTakH2f3oiN5nCHrM6Z1/nz8mwNttly16p2zibIuNZqwNtZ3hAdyqy5&#10;Da/WUcxq9R3ISsxqLXrKJemBMDmFnaW4O2hH3IkapyeKPDAS9MxMkmnFwKM3aZ3n/WfTyH+Gdb84&#10;hza3eAhetS3uvt3YQX4725BRnrtxj9+OvEwcQTjcizuoK3oNOqzDKtkAHbIDFqlP6Rm0tXwBaQ89&#10;z5BWOo73dsgCs7lN2Q/w5huQQudNhNVXwbTkZMk4OAndyEyAeSmewH23jDhOUGcL94CR7fD9YLn6&#10;+lV6BA/w1CtgTqq8/iM/XIpBj5ZOwdsmMwnGp6aHuLIl6HaZMquvwh54O8jD4ftgz2YWzvihwYXL&#10;0JP6xrIfFmfRrisV5H+BXsHz03f54eNrYKNs3UCYILPMzDHYlp0dyLxNb1GDdh1p9HOQVWEL+dX5&#10;2O4JtIMqWWvuOAKGuOsXINM0dXjqMIznvY/B+/iFJ8EM2S5DJwy6Wyj7Ar2A49NI48YOGLwaZeT7&#10;5Az0/+VrsG8rNcpd7b4NHel3YBcOHRu2+9tuQ10eux91d9sC8jsz8ZAf9rJgczp/He2/10I9TvP8&#10;79kk6q2YgcwSS/DOd130MwZeD23ni8++5od/+jv/sx8eddAHfOQXwCTRInNRNo46/a0vglVzZwVy&#10;mEmgzhcXYVs/8Ln7/NDgnofADPeNF5HGv/hfwOB3J+3YQ/finenTiPvoEsICvcHOb6JeOymwWDRb&#10;sBPbm6jfc+dgHwxuXELdv/Jj9EmblHt9GzanTybCfg9pOh7qT95gyTR0wJXnDL29vS5sjYFDj4Mc&#10;3/GykIEYrGZZhZ//wkf88OGfe68fbrbRD56ld3G/hbA4g3p8mv2uwY0LePa118GyeHUZDFzX3kS5&#10;1htIs0h7d+cs8vTwA4f8cPEsdOf0WdTLmbvBUlU4ib7cIJGArV6PQSZJ7tRP03bGUrCRF1vQn299&#10;B8x2F38IPTuxhXaflqc5+90EmTMyyeG+/jiZ1RK8J69TsVWp38in0B7q9KbPkXlBXuvpDOptEIP/&#10;N+xhomccMpPkyVqY4PgseJZeD/J8UX778oCLc2zCfqXrIA8G7T6eicWRj3QGzyweh91SblJJ9PvZ&#10;LGyl3B769PposS/c2IC3hdjtDBwHdbt8neOmPnQ4k8Q7FY4hnBi9CJPIX62Ma3nre/Tsc9ln9+hV&#10;aCAWEDnk9JjzHr1XAm9beV7RHafHcUGLccnjUR6cYl7dxRxBr5QOPRK7bFNd9v9x1rnLMUWaLJsr&#10;m4j7j78L+7tCT5hcHM83xQY3QDKPOouRtdQZ1KqB2nWXMmjTu75HJhxpqMiqvB7e79ILtB+SmSNP&#10;RXrPBiyBCGKdYNwJ3XARVcxjOTuMMy1byrbrUWYG0i+PzChZMvZWYohD7JipFiLvsF31yTLbp6dT&#10;jjpQpedpwAwS8hJTe5Dn2/A3llO/s271u+19p+fCdW4jQSGpHsLt1sCOM8gLQ9fydgt7koX/b2Cz&#10;H4TLbKD7dh5+Gma1IZAXO24be9LedT1ajnY5dG3fVx6EUc/1R1EihGAzq9mQN1tvn3KqTu301V7s&#10;ehMc2ue95doLW472OwcUc9AuoNuBJyPbYpdt2UBp2HGPq8OAWW3Me3uuQ6whksn/PzCr7Zcn+xnJ&#10;RN6emi8qrSmyad8+j3HL0SWMXWe4NpIjY0syxEblMP+BByuCwX1es1/vtTCW6HD+q7FGXcwsFrPa&#10;mxnY2onj8M43yBbQnw8miH5w4SrWRhwqmDz+mx76qPffgTHfs89gzPvaKxgrNclMlM6gPA6ZqAyC&#10;8YuYByhDu25tSMb286PqxYZtd23YTXRvXwGEr+3fXLKcSd8kM9WbdMFmWrv7bqxVfe6zOD0gnJeO&#10;aM0pP3kHZzg+DPQOUcU8sh5rnSVgVp/B+CxJlgTVwa72z+K0uU4kVMpc+yCzkJhrGxybB0ysZFJK&#10;kCGjH+i+H/hoNZD/JlkA5d2dJhOH8ruxgvljjcwXCTIQZQqch1Km+QzK+9ILWD80+P3f+T0/7CYg&#10;I8lZ9aIxn61HCvVcmvrZ5HU31FeIgVdjzmQX5ZoiC9viJNqzmNTnybS2dAhhgacYJNMcc5CtoxWs&#10;sQzrwNlG3BUyqDV5soDaT5vjzTpZ2RKUSYFe3Vmmkc/jvuYmGtcZSJWlswMp+H+lb4kW8tOgTak2&#10;Udc99sFiG0lzgOlw3N2V/g7Q5Xx9p4w4n3sFDB6vLIMxpUHGN4/to9eCbFMaa+D2QNdR7oTmY+4w&#10;DY3h8gWsJbzn3WDF73SR/2eewHyeScTy9N7ukIFZ7aKQxXxH4+sW1xBbPDnCIJHHb24W+Ujz1I86&#10;WfB3NmFDJ8k6U5zGeL5L29hxEGqwtUlmvHZlWJ4888Gl3NiEvO05xq7tIK3yFmz/6eNYx8gXUK7X&#10;X8cpIlub+L3P90o8vcLg0CHMpddWMf/qkmFQzGJaA25xTmGkYlDMQLelK2o3gU3R+GAA6YfCQU78&#10;v23qYJI2Q0z8KfZ/a5tYD2iTjW/uCNbT4sy/QwZmg0QK+lOtQiYdzfH8v6ZcyE8mj7TipCgTY4wY&#10;cmQvZA9a1PV2qDxpMr+Jfc7l+vxMCnU9Kd1sw34NmdapK7QTWeahwHVYR1Q6A2TFnMASxMkWn8Ur&#10;g3YPGbxwA3V7bgs2taU5E+vL7qc8ltNAa7T2M8PxzPDZMAJbufu1fdlFxvXTe9IOydkHx8lvBerL&#10;7LjHwS6HzcIVmMVdoF2yyqVrsYrcKsKyHsZpyYb37TRVToXB2PYWRHeQjMaVQzIe5JzhbuyOd7Ss&#10;hANlZlXAqHiCOG6xzu3nbuW9nsXiEmAojLeGfZRE5RknMxv2XFYMMsKu8pExTWqu35KcXGTZl7EL&#10;GNhn/F4soA9bOIy10rtvw5ru9jLG/Teu4gSZ61zHNein0GdlSxjbHTmGdflCB7bxDX776E9hbHRo&#10;Ec/F17EuuL2BfvT1q3h+mevkca4VGbgc67VoM2O09XGyT3px2OtDZBT9wmMf9MPDXFcKbGaI0dYg&#10;LEGpYIp2WGPsDudEqqYEvzHq26HL75SSsU5MUrvpBv3qIB9abxQzGr8OupzTxTguvsS+unUb1rvv&#10;OIpvDxmOpxM8maPLcvU5fxBLqIHmK40q+vfKJljbXriEOnxtG2ltaV2PzyfZh2nu3uG4bpSNtHX3&#10;IJ2WjPb8zvzr93Cz0akxgphihVttP8Ko53e1nQHsZ/a+g2v7PcF+ftxzBuPyb9+3+zCtRY57P4yx&#10;z+j7EH8/KK7w7/r/QXPvAONkwHiCug8/Z5XRzp+e1VRH1/Ya6Lj3w1CfOu6Z/cY+BrciB7uMdlz7&#10;5W8UdsmK0FrmuOzY7yhNzdX7WodiDKPW3MUIf1D+NeYRs9q4cgvhNTt1ueOZ1fBAg8yVNrOabKLH&#10;iWWxhD7k7jvQt02jy/Dhcs+QmLbFUKn5oU4z2NxCX9Xgd/4pMSxzjhonS3iHeYuH2JrL27D5Hse7&#10;c2Qvc+LsA2h/U6IWY1/nig2NaYhZrbYG27+1NUyjP4n+e/ow57dd5LdJG/rQB97jh51ruP/sD7Gu&#10;coNrECR5D/ak5ClDblPyMTGJuOs8fa3LHxcm0ffWaujHJ6bxnBdHPuuc75+Yg8wOcW5eiCP/eU58&#10;QgdZBesvuzUgQoQIESJEiBAhQoQIESJEiBAhQoQIESJEiBAhQoQIESJEiBAhQoQIESJEeBvgfPj/&#10;+KC/nbBFnqVpenMenYJXcKXMHYvcjV8nW0t8FTvfl1LwIp6fhzdUagqefakcvIm32sOd8de2wETk&#10;cOd43HvDD2/PwEPu05//+35YT9M7kLv1kkXk6fd+8GU/LG495Yfvv/fDfpg7Da/VRgq7FA06m9iH&#10;d2ED+XzqRXjb/YWTKNc9D4HJ6893wIzzzAu/74cTK2AmyqXO+mGliF3tVy/BqzjOMvjgrvujM8jf&#10;wmGUtZ7FrsJuHLLKu9i+WUhAVlXuLqy8iPJ1ypC9gyCWzQzLofNl0znIJEZv+SR3mjrcibklbwHu&#10;dEwmsUNRadU3wVTS4S7+Lr0RDOJkX2tzB2O6j/zfcxbe2JkCvCHkVXvmDOr22B2Q0ddfBEvN8uvw&#10;okzzvPkCvbq9LuIzyJMJ7TA9q6bpFXD7o5/zw5enIKuvPfEDPzzsQraBl+sUPP06TehQioxeO43h&#10;Ll15Q8Tpwd6it3mXTCp97roVs1oqhTTErKYdv13KtL6JtCZm4cVqUCPrSZVn9+a1+zbDnaG8nprE&#10;DlKxnolZLUWPQJe785M6u5esTgZtemXWu8hXnt6dJEGMnTp22g8P02v+yk3obp3MVm4FMss5iPvw&#10;SeSlcByegW16jxjIe7O6jrImemAWS1XZBunJO3Ma3h2JAnbMFsn4J4+fa9fgKZNMoF6Ov+uv+qHB&#10;H/4p8nfp22hzmSvwCJ2cwW7czQwLloUX7hw9EenQE+tMYzf0XAPxnHkXzvA/+3N/2Q8NvvSdF/3w&#10;h99Fe8+tg8Hq6ATkfvYeyKpwEkxjl65CRpUb8DTpdlDu5TrSODsJL9bULGRmEJ+GLFbPgb0tPwG5&#10;vnkF78ySzelD7/uUH15KwDa+8H3odLcOj5nsDNso2eiuXQGTmUF/Ffo1l4CcKyl4l860YUOcRehJ&#10;bg51ePwQvJ/evIK0F4pkviPD1JlF1FOFTJjff27opX4EP8WyddiOmWOQ0cuvgnXqg/fAZk6cBBva&#10;V59/2Q+/9xTs9xzdDbJt5H9qAl68KbI6Gbg91Onh+9C+D+eR/8PzyOdWCrp9mayOiSTbBXdol6+h&#10;Xo5sQyc++ol3+uHSg7/ghz4m0R+0Y7Cfv/GdP/XD73znq374hbtx/8RZtPevP496+Opv/Ykf3rmI&#10;fJfmUL/HF5H2X/rlB/3QoDKLd1fqkNG3/hz1svEEGOE+fg/q+q4PYvf6zRpso9dFv5GeRF918zza&#10;x5UNyLDZQ7tbXxnqQFU73clOuLKBtH/8LDzautcR9hw853D3ujwXHHpLuQ5CMdA4Luyejx46Ha+N&#10;usoUEebpYfGZ94BV7u/+n/+OHy6zP6mtwyalktD5VAc6ss0+7He//Mf4zwCXL8Kb65XzYDksk60x&#10;RZuYo0uMl4RuuPLaZr+Upk08Fodu3DMLm3THPdBHg4c/jj7p1KPss46hnXh0G9xuk6mLzGSNLtrV&#10;b3/xh37oPQlblE6xX6Q3hJjK0iEaogQ99VJ8Vt5nSdorj27cBdrGyg5tPvsZeal0yZaQpQd3T2fm&#10;DyDvf/2WyiDf8giXR7zYtppN6FOC7dslI9ugwH7Q5zihR485A5FgeXRfceXVPQOblyUL62Ag4wde&#10;B/l3gueRx77HvpDMkrkUQoOuh7oui33Vg97kMohTXo4tD3pULCD/TbIHykOmy/42ThGJTcygS30R&#10;m4m8ijy9y3GLkYKBvHI8epq0yGLRZL2JwSROmYWhluPRk7Lbh3x7tHVxepi6rOu1FvL03e+DvebC&#10;KnRBbTSHYGClFfOg7mX7OPbTeCSVhj41Wiwf26i8jhzqRsJhXB2EzRTCHtlcDRLyWOWjTMIIxw/E&#10;HCcy2j6v86w31YM8/z2NvUOsAQ4HtC7ZDnsO2zeZUuUh20/iuZxY6zherjJzGXq19mjH4mRkCHt5&#10;2V5atgeyvOjFyiGvO9vLa1xooP+JBURtUXok7PHgZyi9ezuZ1ZS2/dwoHMysBgzZc0cjLCOD3de7&#10;ZbMnX1a5xuVb85xRv4uN5SCMY1j7WTCrjc13EOVenbVhy9FO6yCGuMGT/l/F06VnoOxjGLanpM2u&#10;oWuxiNkp23kTboVZzU7Lhp5TOWy5hKE2qGeU5kHMagrHpRV+z863mMdkd3Vf74jh6r5DnCcfBqvr&#10;RB72O0nbkw65D8pzPMgXx2oJ2jyH/d0eZjWyIdXVh3F8tlPheOAO9KfdItZYDFocZ6xdveiHFy5j&#10;DFqawJgpzXHY3Q+AjXpnBePkZ55CH7a5jr7YJbuA2F36oT5ZcOilOvjV/2vriw27Xg563kDvHOTV&#10;rCqVd7RgpxG+1v9lI+R1K5YmtSPVvXRB9yWbRx/FfOUTH/u4H4p1zCBBQ6z1lQZ/UxxiMVM7TpNR&#10;6q47wS59772op1IR+hV0L7uL5YNd7KBcCIXl65ifnHsN4+Crl6EblaoYb5GXJBm7xPxV4LpUm17H&#10;Bj2OozQmFbVHKY+xUb3O8smjnxnt0LNZ80YxfIiR7dVzmHca/M7vfdEPtxscU1D+qq+exgxWfWg8&#10;GdgNrtME4ggxw4rpQUz90i8OhYKebY7j/JOLaPd3LGE9YLGIesuTfTZNltoebVNDjP8DNLfRxpoN&#10;5ounMeTyiCuRg+z6HO/TqdsYEz/Ik90szTW3ONubGBp99CETMfl1PdRZiwxvScqqSva2LteNUlnM&#10;vxwyqnVUrwyTofnkyirWAJ95FfP9S5vIR4e2r+ZgLNjpI+0MmYW7TRQozsUtr4u0kpzndPucWA6g&#10;MVwmC3v17kff74dxtqMLL2F9eHIKY1KXg9VWHbZT84Q2Ge421zD37tPb3esG2hDLTKPO3Dx+02kN&#10;5U2Uo0xmkuk52NmpeYTby2hPbcp8bgknEjTKuN64inZlEBd7Jqo2NrWIOPpkFus22J4qsDnvexRr&#10;C/MzKN8Pvvd9P1wm002X7UisAwb5IvSnR+MgXRajWDINvdFcMGDbY8sIM/QZyBa5ofGd1l1lj+Vd&#10;X2FbmyT7/Pw015PJDFNqEFZ8AAD/9ElEQVRtYg2lz/nzoWOQ1WYFMvJWUW8GJbKWbpKNsUMWg+wE&#10;7JCY1TzKPWC+7KP8bbI+xmkvAgYGstzILhg0xFzDsk7ym8g822Saa7hdrhu7lFFT7IeUpcN1XJcD&#10;1fB8Icn1lzjnOn2OE90O2lYqC11Y7qJ862xzsr9DBlOlhXA3sxryGcx9eB30m3xW13Zcdr+q/lPP&#10;hzHqnoHiEgJmtZ+AUW0Qm/9Xp63YsNOyx+5CwBpMjB5fI3+2zIQxWdgDvSdZGwzj2p3uuLQE9XXB&#10;GHUfEdplHge1AyHIQ3B7mO9xEAuoMC7/42QWrDVY5Q/HMy5OYVx5df+g3w1+Wma1PXkcUeD9ymhg&#10;51PX0tGgPHujDqADNBIsj5g61X5ztPk5jhkc2iXNSxIT/J1sLjn2ozV+31urD+XUIov+g3fiJJE+&#10;T13JVGFDL6xjDfjwA1hLP3ESa+0rL2L9tcrvtDe41n1zBet/lfqwgC6ZKps8qcmhzUx7vM+5ktaw&#10;/9LnHvPDu8nu0qzBdrbJHCsJh+cDYjsTs02W38NbHJvrNAYxqqV5mpfdfnSt/kcM2Ab6FihmO6/H&#10;cdgOxoB5rqNeXcW3xSv8JvrAHfh2kGMekmKKa6B/9Fgd4f4lxW8AHvv56ja+z715A98ZnuJ3lcu0&#10;S14C4zEefDHojyCPFus+OYw6wDgdHndfdktx7wWeH6XbQVyyfYSdxkF4K8/bz+raNiV2m90vDftZ&#10;YVxagkfZCEnL+O+XprDnGYtZLdxHGSiv+j38fnDPYjGzEcTh/90LMd7a8zgftLt78k3oWX1LD97l&#10;fMXO97h4DALd3OcZAzGQ2ThoDcJA+dtVxgFuJX8G9nujoBjsuOy0FZOdtsOJo54LxhyWnTPYrYFD&#10;SI+6lj4dBM0zDZSfBPOja+UnwVDMamKI1tqcmNV6g5ZiUGDfIGa1mdxwzCLb5vJUoqa+OYl1kt8t&#10;1/ltSn3e9BzWYxL81p5gmmJWS3CsbrC9zTEnJ3tiVtPRNTazmljaHH7LqTuIS3105QbKu1MZyjiz&#10;hPlVaRFlbVVh49MnsF/iQx8FE/mbv/dNP3zmx1jXO8+x+JES9jy1yeL8Zh3zyrwmqAMUZrEm0Oce&#10;pzaZruezmBt1eDLfzBLmfOsV9DfVDuI4UkKfPMt9ShMJ9E+Tefye4jcwg6R00P8bIUKECBEiRIgQ&#10;IUKECBEiRIgQIUKECBEiRIgQIUKECBEiRIgQIUKECBEivI1wHvsv3uVvYWv04KmU567G+TR2vmW5&#10;6740hx2AF3mgafYadtvdMY9d3/N3wnu4kQYrR20HO7S317Cj3mCrjv97fbxT2cA55se58/2Ow3f5&#10;YczFzsAmvQbXymCn2V7HDkAxRU1msftwKgGPp1kytBnkyQrSLWEH5RXuPGz16UXHfXrxDq7dAsp3&#10;s4vdhGV64TVrSGtnG/dbVeTZIOfinUUHXk8nyLozfZy78CcQR4sefL0Od0vSm3P7Ksq9fg3PJavY&#10;LTmVRDwG9Q52TrpkstIm1U0yWPXpPV+jt3SLHmcuzxiv0WtPhBfTJeTVSaF+DLL01ixXkY88PUDn&#10;F7BLktmPXX4NHtiH6bX62N04l/7QL37WDx9/E96Uzz8HFroSvcNyLjznDPJknTriIh8JFugjnwMD&#10;14sp7KL80vef9MM82fXm5clM9i156yXiiKdRH3oqiglCTDFyNAh2PXMXeOB9xy38Htl0tEu8Rha0&#10;6jbinj8EXTKotbBzdItMSBPcuetRZ7NJCG1iAp5xHhlv1rYRZ4y7drPcLloqYadqh0wtBh7P8W3W&#10;oaMT9Bw9MoH2sXQYO2ATs9D/6zXIucPzi7tkZCumIIDFWdT57HGwP3VD7aXWQLqNLbTrDtuJ20Ic&#10;8zwHeaIAeafoTUwn1Vh5le2iBVnN5JCnmUf/lh8aXGuC9eg3/+ArfnjtaTBfHXLpWZJG+br0vJ48&#10;hF25519BnjLc1X10Fsr8CL0sP/BLf80PDZ5dgEz+wf/wz/3Q2XzCD49nIZsj82AgayUpuz7q4a5T&#10;0Pn73w0mqQq9Xi4vI29f/SN4ABmciKMOFw/DNjwFEcVuvIGyL+1g5/XZk7CF1+iBubPNdk4Gg5t8&#10;rsc8bN+EV7KPOu7F6GE9l4C3aYFnPdfJXtTjTusUvWmzRcR9eAGsDrFtlNvdgAwf+OW/4Iffeu5N&#10;PzRorcCWZJt4ppCFfmySRfId96Ec5Rbq/vtX8fwlevKm1tEG8j2U58gd6AsqoR3lXe4oT5BNZ2oW&#10;+at52PVdrUOIkxPQm3gH+ri1DD18+GHU16lHwEwQc/D+9Npv+6HBe+9/wA+9O8EC1vKQ3z96ETow&#10;tQFmr1MPI3//9Fce98PVSwiXJqFXnevI40c+hjx97K+8yw8NEim0vStVeIY1drBbPevgut9DH7W2&#10;/S0/PHQE7Ifx7u1+eOEVyOhmE7a0U4HN3NxB37i1Ax03aKzA9j9wGna2Qoax/+ZffsMPM5fxToLs&#10;Btv0Koix75oiG9cO2QLiKbSniQ76EoO6A0arOD0Wpslm8Lf+xl/xw7/xt37ZD5PsT9+4hL743Jvn&#10;/bBUgq78we+DSe0HT4DJcI3MqwatJmy10O1CL+T1b7O8yGtCCDxJuPM/uA7hbnocnz6Nsp08jTgf&#10;/gDq+qGPgH2ieBtkWWYf8cSLYBj89m+CRXBBZ8TTUyNB5qgs7bpBL8O2SZYpefZleca7WMDklS6m&#10;iQQ9E/pk5Wo0cT+fxzhCZ+IbOGSjEKuEvNYdskoNhOYHfbqjdnWuexthnF6ILplJe0zbC3m/ttkh&#10;dug5rv5xMgM9GdYDwi6ZueQxk86wPMxrwBqaGNZ3n5HW6WmhcG4adqrRQHuIsy/OMs5KDfoTeMbL&#10;U4ZphVnCuqQL8az8iQ2gRz8jT8yqQVz4vcY8NWivXCpmnJ6nDj1tDPr8v9tGHI0CytHLw27l6M56&#10;hUx+z7wE+3vxIphKAlYR1V/gySRZm/Shc9JzMUF0WU9DJhu8K+h5ySj4nWH4ef3fDgW7jelaoXRD&#10;TErB9a73dschVpeA1YRerPKwtNMwv4RhexWGYXvFB2xzu/IzzKfyIC8uPdflYLEbYlgQJCOxGgu2&#10;DPfLp4E8efeWd/Q9A7t+NEbV/XGefoLGuAaKexzTgmBfC3behFHxSBftd3Rte3GO1qMhZKPCachz&#10;fFiu/eOw8ylvNkHv0Tz4COYOhFIP0qR8dT1Me7eu2HUfRpAf2p8u5yMqT5zedGr/ckDMkEWzRcof&#10;sW0IozyYFafkr2vlQbYmaCd7yrUbuh9mYFGcCgVb/gqFuFhBLei5MPtJkD9GobSSaej2ONhp2uiH&#10;+rDBRNEPXI4/+hzPSymk42JOOnQIbMF3cdw2W0T/PpHFOE3zmJQGQD5QD0G+KLIkldBl/97qYoxX&#10;JZtLj+wvfbEEcQ64RdaknUmknU5hzcVArCwteuY3xDbDOpzgO6LoKq9jjHj5Mjz961VkridXfnpX&#10;drh2YhDMqdlS2iHGTYMkyx7oH9ug6t5jZ+FQHj3GF9alg/TK1llX/b9V98HvjC+s40Fc/t9ByGdk&#10;G8RWrHd1X+y66pc++RhYHh5+hGx1O8P1CrH5NsiQkExirCcGL6l7Ko06PHUGDAuPPfYJP9SQUF2A&#10;GDPlrR5mkNFYItbCWK3H0GX9NMkC/OWvYm6+zmuHa20tjtNkUsS4Vq9C73zQdkifAhnSW1isTSmu&#10;403NYE67us75ZAblLE1iHCr24NVVzJUM/u1v/qYfbpIRXvI/yG7ZdW+z1oVhj0uCsSflmiFL88N3&#10;Y13jYTKPH81grWfQWP2gRuaMCte+PLIi9sloZtCZxziymIKNKGUwD8toLMi0PbKK9Mme2yPLc4Lj&#10;/mG5Wc7QuKBJVsZ2G/kZMmzjmW4LY9h2mu/kUbcpiCjm8XQGj/luc155eRXrBAZPvIY6bHCO12L6&#10;HvVOrDVBv08bKqYr2QuNb1zqTBiB/Ml6cv99aFPTE9CX60+BWe3wEcxN213oZp3rkQ32nysb0O2W&#10;g3hSKcyvi6wvg/4UCq8DQsQeFG8gf5tcA0kXEEebtnC6BB1wyarX53qsTnmoiIJ8gBwZkxN8N6l3&#10;uHaoLrXJOZEYOtWfNLhuWy+jnBnG16H+GcjWyy5pzpnPocyVCvKTIKuh5kplrueJwaDNOEssn8bZ&#10;BprbaNyidu5xrqP5oupNetehbHpkJFg4hLWu69QrbzkkqwnM77sOytOlR352AmVOMQ21g0aD/WNn&#10;mE+DFsdIkoPLDneT600GHc7PU2TPmSQLwpFZrAEdnoYM8mprZBiXLemxj0twHtkjY1/Y1rTIjNoh&#10;c0Kb9aM5baeNuKus49Uyft/mdwGN+RIck6Q4P1XXbNCk/VefKx2wbeEeHMCWEobiskNhnB22n7Pn&#10;Tno+jHG2XNcaYwt63u7ftQ4lhNOy09Avdr7tMYgQ5I1jRtms4H4I3ghGWgP72YDd1SqHngrnX9A7&#10;B8Euh11OwWafDv9u50uw61Tv2M859iRrBBxr7r0H6lfGQOtJwu4roM92Ypc9yDdthcY3drl7I8YS&#10;BlqHCsNOw8RuQJMZ+h1p2M/vkWHoWmMAl/arKdYwfnRaXER/meGAsbaF/qPFb26HDmFclp2ATelz&#10;TlGvwvb02XcYJDmGm8vCPifW0G+UeVLKFuclWm8pZvBcjv1Nl31ykicSbPP5zfVheTe4rl1lH6r5&#10;h9ZjgnE0mYkffR8YSD/xIL7piAm2x7XdnhgwOY4Lw+E3Tn2v6HOMEHxbZJ1rvqIxqtb1bHQaiM9A&#10;4y5Ha7bs9xDjoB5qKOfmOmRYKWOccuyBh/wwk2V+2XcUmZcu1//F3GbQJItujGuj202wt3W4Pv/i&#10;OaxLvsDvfNtcw3Z5mkaa7EFt9jMaf+6Hce1GCDO+/qQQA6xpVWFovmhjbzsb/dxbw/7l0LBAae/N&#10;wxB2O7bzNy4Oi8xyZBq6N25dUnML9VXKi0I77WDsPkDwX+YjaBeBbHA9Kl8GwzT8YCT2ygaw74ud&#10;ftzzNkY9Ny6fNg56zo57v7TsuOy1XWHcuEZ6Fk5jVF+zH/aUh3Z6aOdQwbvSGDOm0TN9LfgT9nO7&#10;fw2VJ5SG3gmY0a2+VuhyPC+GtWAMzvmx+sAE1zkeuQ+nAi5ODG2/1+Q3J8bdVcjTCNMdPLvME63a&#10;7DcnFtAPJtXfUg+DvoLM2AY3OF+cO4S9F9Ni7uZ8RcsrMa6rODpGj3a420C/WOT+nfPnyeBNVlGD&#10;ueOIO5nHu/MLmK/cS9bTm69hn8Ebr8H2v7mFPqFB5tVUkvPKOsq9TvZwnbZjMDuL/l57hba2sTao&#10;uWmBp2PmuJeptoM+rcJvnKXj+H4/l8DvzhrGCQWyufZDTOrz/M6Kmo8QIUKECBEiRIgQIUKECBEi&#10;RIgQIUKECBEiRIgQIUKECBEiRIgQIUKECBHeRjg/95896G+/6yexpW8mh9326RZ28p04BEaYGL2h&#10;rvBc7faNq364mMWu73vuB/tOqgivKFF5JTLY6WjQj2NX3Q1soovVanh3NgevwnYFOwE9DzsYe9wp&#10;X8ojLMaxQ7GZApNPi95gy5eRl24Fnk0G8R7iaHJHYqYABpzqNnb8eW14C08ksFtw6iiZlhbBnnVz&#10;C7ssd6p4f7uOvPZ7Qy/CdBw7Fo8UscswQfav3CTyWZpFedtNeojJw4mel/EGdhe++Qry0t1AXkqx&#10;4W7PnQqEVaE3lLzo+jp3nbs5u/SoSnH74cwk2XPS8AbjRs3YBM/s7cexA9Kgx/8uXwVTT55eArkU&#10;whi9HVa4+zHHcqa2UQ/vOotdqoc/9Uk//P7rYN9Zfu11P5ySa+YALne8lmqouxP0arjt3ThHN3kS&#10;Xqo/uIQ6vX4DLE7lNTB3zbJcSXo0VLcg46oHuQDcDUx2GToJDkEZdXkOvXbr9lk/YprpcLdubRu6&#10;MDkHPTVoktGusgHvhwyZrXr06M/ynH8xpnkZvLtK7xWXHvFZuk2W6H3f7eF9g5481jso2wy9Ho5O&#10;w2N0ZgaesJ08ZHKDOhon60uzgbwle8jLPHetHjrFNlpAPAYd7hru0mO/2sW7KTLzTbH9T5fwnEM2&#10;tI6DeswV4A1dphfI+hp2456ZgLexwcy9H/XDF1pI94//8HE/LFbBoudMgG3qTephsQSmxe1rSCs7&#10;+GfAI/xjU2SB+9gD7/VDg8Of+Yt++Ae0Cd/6OhiuUttgvJql52X1Jsq5lAWz1y/+bbByFU4hb+1t&#10;yOpiC7L9+jfBJGWwdgnt+fY7YDMqKcho4zp2Ks+6aCdn7oDNmTwJmUzkwOpWa8DGvnwB98sN2KRX&#10;n0e7MVh9A4xPMxB7bIvsWTMx3Mh2UQ/VTcgmTa+IQg6/P/Too374wjmwiU2uP++HH/4CWBAvpZA3&#10;g3/1W7/jh4dpp+46BBkcvuceP7xyA7q6U4Zn+zq9JnaoVzWy6s1wp/mDZDi7uQH7YHDsJGzdjgeb&#10;+ePvPuOHnQYZIh3IIk9Wh6kc7dcG2sDxabSLx37+F/3w65fRjta+9Wt+aPDvfRBt7OEv/D0/TEyC&#10;eeB8E7rY23zZD5N5KNA//Mdg+IvV0ad5Gwi3XwXL1v/hP0FeH/0F2DWDmofd6XUX/URrG2Vuda74&#10;4crOc35Ix9dYj8ycXXq1NdqUXRr1deWN6364dg1pT+eH7I3tMmzKyaOQ3aUbaBd/9KdgL1uiB9bR&#10;KehhehLvPncV/cm1FfbVZO7zeuiLc/QWMzh2GiwNH3g/9OW9D6POJ9kvymvY4dni59fQXt5YRb6/&#10;/Y0f++G516H7YiDteexwfKCssrM2s5q80kZ5VuzCPsxqdXZVWXrdzdILYC4Jud95O9rcg++H3t/+&#10;KJjwjt+P8M+/hbZ3/SXYlCRZUJMe7ES6CXtokKVHe48MGGKfjZONpUtvtoS8v9ivyENbTJ/y+lZ8&#10;Op/eoEXmTrEGZXN4V7KKkXGhR1nIwylJrxwxXsXIXtGj65MY1gy6lFGHDAkevVjy7K/jAfMS4hSj&#10;j+Sf4nOqzyq9ISfzKI+B2Js2ycogz/xZMkRWtyFvEa9kOICpWeObIGQexfJmIEY1sQH0yObQZr7E&#10;JuJRf+Qg0uN1h+/Jc0Reey7HB/HM0IO0E4d9TcdhnxJk8tym5375Jmz/hS20wR8/i3ayvY37kp08&#10;heSdFBfjyQCSmdrLsN1AdgrDHm4Ginscs1oY+3l6j4Lt0RRcW3nd3TbD/x/KVawHYhzs0bNc7yqK&#10;3XEN3qO32PC54e9jGatCzCIG0tkgD4xT+be9D72QjPXObkakoQwVjvVgVN6oZ6PKsSf/FoK0LNYD&#10;MavZ9TlMY2+epGeCXQ4bdt7GPbcb++vZ+PzuDoVRzvc2s5qNcfcFm1ktQEjG45jVhPHMagLyOFZP&#10;B7Dlb9sI3Zc9C+KQveN8RfbBZhEIQ3EPmXiUb7yjOOzf1U7GQe0rDL1rl0/hrcYtKE8GQf5Y1MAD&#10;02LyGgflwUa3h/7HQExXckBWP5MU6w/bc4Hjyttvxxz2rpMY7xfJkpRLsF9lnhMhLZIMevI3pWdr&#10;giw18sL32CdVmuhrPY4TuhxLbFQxXtlm/rfJRFOtDNdhMsyPmG8ksxw99q9fR5/VIUNsvoRx8M0b&#10;8J5s1JHvFhnaehSM4jFIxCGLdgvPpuNDeRq4lm63OZ+WHFT+/RA8S9jXgup4XHOw9S/MFiQMddYP&#10;hmnxUdlj3Zc9FvvWpz/9aT+8gycQ1CuoJ4MU1ww6HDdKJkl6nTZakO/8Ihj7Pv3pz/vh9DTGtILW&#10;L5RJl2sLffazBorbpYfrjWuYu7340rN+GOg216huLmPOVyMbWCxJOSBLAyC+Jll1Dbpk7hqym6Ku&#10;PQ58m9TVfBbjqrkFzDe3djBP8/ieGJgUlstDmf273/otP1xZRzuQ3GUP9to1ysJq710tDrG+wjps&#10;M1IGesQ6z5Nd/t9/CIwXJ8i4NEkb6KYRV5tMJtscj9ZYfo9zFYMSshdLkFUuTYYSl3EF+kY7MDDQ&#10;fqA619yuXd9tF3ohls0W3xlM5hAmME736FGd7DGtEn53C0hzh+t8/TLSSHKN6uJV6MZL57HGYLDc&#10;xbtNMpMo9b7aM3VBeihdla5I/pqTDAruBxojGqid5jnPOHXipB9myELtrWLeGydDWaUGvRI7eJys&#10;+TfI/qJTKdJ5Ms14Q6/u+CTnT6zLDPuCdBtprd3AON+jcUnQU19rc3KV316HrDr0Vm83Wf4BcmI5&#10;KyJfca4NxLj+6olJmTLVfHNgMPxArHQOxzF6PtYYrvEG8yfOMWXbp6fQBiXThthZyMS2vYM6t9uP&#10;3Y4MPOZPDGuCSy/7FOeuLm1lx4MsXLKWy4bOLIIZoE4drlxFfRqIrYzk5LEkPfvjPJXBIZNCkusX&#10;Ghj02M41dtK4X+VokE2oXR22l3wG9eJwnqi0Ds+jnR+eQLmytBOaL0pWLm2/GLoTtH+Sk4HslNqD&#10;GNbYHcZaZEzc2oIOn78J2W6T5UjManHOgcXmLhtqYDOr9fnOfnXpg/Ux7vfAJoVwUJy3okcG+5Fs&#10;jYtD/bsdZ1AfMtyE5smjsCcOhm8VYpYfVU7dG8esZkMsaSpPIAf/7/A6jFtlVhv1roGdb5tZLQw7&#10;jiB/fOcg4jQxF98adkemNMYxKwV5I4vV+FIMfhszvxeGczjkd4/srPoMdGCf8u9JY48o3opsALFc&#10;O2SPbVPfk+zLpmc51mBxNU5Mcs0wl8N7R09gXblNFt4tMn457LcM+rSNJZe2jt9Pq2T/qnAcUqXN&#10;l20pki24z7FQmmukqKXBWGpmmMZGGevdWzWOn7qQSbuMa6ePguiUieNktv7Y/VjjzqtvkI3lGmOf&#10;4x+DHivJcZCfVGBU8IytXnGup2rem+AcT1C9ag3Vh8ZwOsVDfRHtcovMtdubWDPc5vfHY/ehHLki&#10;+nWHfXgmYOFEn9AJtY0mvzP2OIeoVNGXdrYgy+UN9CvPruPbwuW2xj6sB6qyTiLrq1/dB7Yu79Ft&#10;hj8NekEsyI+u7LT2QvVx0HO3AulKqG5DUBpamxiVZvDMnjhwf1w+g/vjJrUD2O/q2rbDB53KsDee&#10;veUVK24wh7bW1MaVY9hH+EGAcTLdH4jkoHeVl/Bzw3yMzufbiT3yHTPusqtaeZZ+hXEQs9qBMmIe&#10;gvU0zTFC72nMauczeEZza0LPBaGVh6A8I9IYlw+1+zbtnOYvWr+k2Q76QDGrveMefMddmkS/ZTCO&#10;Wa3nIq4U6bXFrNbld/+pJcwbE7RFWqtTO+lXkTeD1XXY9NklzCGKRcSRoEwSPKFPG3Z63PMkZuh4&#10;HzY+xijfvIy8xEMsp9NH8B08lUN+JifxW5HdzosXsJfB5Z6CJhlKNzbRF8R4ul+bzNKa/1TYlxsk&#10;SOef4h4trTXFOceZKeH7nvbp1HewLqH+/853POyHh3iS2tYlrDnWVAcdPG8wScVXXUeIECFChAgR&#10;IkSIECFChAgRIkSIECFChAgRIkSIECFChAgRIkSIECFChAhvG5y/8w8+5W9bK5OF6cQheAMvpsDm&#10;Eu9hZ/sWnaV0lmi9gd15k0Uw43z6MTCynDhJtqEudsZ16N1m4LrwFqzxzO7NLfz2+gvwOivfxDsZ&#10;MqktHseOxcU5emZxJzmPVI3FPewA7Hbg+ef0hjv/XDJf3FxD3E899aYfvvwidlIW6PFWbGEnYHEa&#10;XqulI2Be2eBu/cwEvD6dAr3CUvAuNkiTEW6iAC/Udhdxb5L9rNvCbsGpHHazc4NjrKtdxx7ev/Aq&#10;fl95DXF7G8NyePSsissDgR6HRTKQzC3SU5fMXq6HfJeKeF6Ma/KwLPL8127ojNtKEr91uAPUqaAe&#10;ivLsSyA8ed87/fD118GYVl7FbvyjPAt++jDY9XLHwVZzgbv1u6Gzi1Pc1r2URR2fzmMHv8cdlv0m&#10;0rpyE/rYyyK/Wx3IKEUPOnm711l/lQp3hYags+iHu/ABbQyXp6+8WHpiP6JHX4yybpAtLK8KHKDj&#10;8FnuGJXXqUu5JzxcT05Ch+MF7KRd2aQHMnU5x7zIe9ilZ4qBE0f+emRGmilB8Q9PwvMwV0DcPXqY&#10;btIzu03PjFYTeui2cH8mj8SOnsD7Th56a9Ana1mCaTV6kEEqgWcmCih7r4fyxpPYIZzJQ3huFrq8&#10;soH3d+qU3SqeN7i7CBkcew/YsZ6vgeFt+eI3/PDIITBaPXHhCT9cf4btJIa2uVpBm169Cta0OTKB&#10;vTfkYf6pT/+SH2Y+9ik//GffAIPX1ee/5oczi9CJ8irswl1895EPP+KHl2uwJeUrONfZi+P3Nncb&#10;G7SbqMPyJmzfREFukGjvd92Jct1+FraknYVMZsmK1q7j+Z0cPGReuoH6uvYG6sngpedf88PNJnZO&#10;p9qon9UK6iVRh11OXIMeTndQtzML0IV7PvURP/x9eswXLiJ87x2w64vvhne+wf/0O9/1Q+ci0nzX&#10;GcR9/J2w6WtV6Mv6OtpggzuuE3nUz04H3sWpgWUzuPsQPJqqN+C1b/DRj8P7fHPqXj/8h//NP/TD&#10;fAayOXEMcna5c3yWXs6pBur8yquwOcdnYI9X6XF15fWhV/fH5mFv/vYXPuiHiff8R364E0M9VGoo&#10;3w5l+Cu/9nU/bG1CxtefB0vYbBcsaf/gv3+HHx7/wIf90KAVQ9kul2GrqyuwU/UmZNCnF+2112Df&#10;Vl7DTvEliD2WnYdd2OjgufP8vcVmMj8BWRusrCKNRAFyrlRQvuWrYDeLnYfe3D2JyJduR32t0MP/&#10;97/5Az8sX0fe7jgBG/tzj73PDw0+/pFfwH9SqLtvfeOP/PCN58B2uECGu7lZeNe9SUaIP/g2GAtv&#10;XoMd6LCfSqWgp26of5GHwZC1BXqeoEe1II+GwFODO/p1bXteKDRwuMOfDmSDfCDfrQbqOk2mkckE&#10;0p5LI3zgDMY78+9A28wmYMdc2uNWBbJLbqGcBmkxnzLNFNkmMuyrevTyENtOnPkXy4by3WDekvTK&#10;6wc8BIN0yXoiprQJMnRmMxz8sE+jM95ARgwpUlde1DHkcehiwnCADj1A5IUir9lsFmnKm0VsG2Iz&#10;k3d6nEyKLXpcyKullIHsDeR5uLqONqYMzs5AzuVt2JQM3TuT9NCoqyIJsVzI00ZsagZeF/mjk3rg&#10;uNiiW6Dy4FFmHQ9piGWuFzB/4L7YH1zKLpEf9vsOmYe7ZBytszxlssxs3oA9eOYNjI8vX8a1EDDj&#10;ESqPmGYMxERi67nNGqJ3w+3AYByzWnA9QODdFLo3Cop7j0eTrt8Cs5rGYUE5yBoUZs0wUBR2ufZj&#10;VrPZtex3XeZlqNOUoRWnvA6Da8rYoE3GimSItcDAluHbwaxmp/GzYFaTntkYF4cNW/9GP4dnFKcd&#10;jotbsOO2y20gxgjBTkNQHLau7o0RCL+tZw9iB7DzO/SG3K0z+j0M6abKKPmqHLaOt+gJ3+K4P0M5&#10;dOm9FsRnycFANtz+Tawf42zMqHwb6L7SNLCfVVrhNmVgxy0zLKjtCsqbgf5vp6/yCaNkEIb9u/pu&#10;g1ab/Qi95qU/Paad5f3bjmEscfddd/jhEllrskn2IyoH55Vhj2aJSrZDMkiwX3HEfsq6rba4xtBE&#10;n6s530YD48sq547LVMA4PRwNJCv152L2qpEZVbZC7EbtFspx7RrmW231zexfg7yHGGPUd6qqsyy7&#10;2Fm7nHvHKZuAWpXNRHJoky1A831bdwxUHrtd2/o2TucD3WEedT0KHPIYBUFopTWoVAS8zJPp+ud/&#10;7jN+uLTEtSKOEX2QoVr6pNxpnDIY3PrBY59CHA88iHlJm+Mu2T+H3q4DA4CQ44BaiPVMbBv1TayX&#10;fO1Pv+qHdVFBc62nwNMCxP4r9ocGPV8l6z7z3KYeGtSpR0KSbBkBcy3Xg7JZzOGmZpDWdhXvtfm7&#10;1kQmJiCzFseXBv/qX/0rP7x2E3OkoE2yrm27YOuErm1mNcVjoDHnOH3Jk03k33/kfj88PotyTLDy&#10;tW7j6DSDAsbFHXoyNxrD9lKkbFyuufXTnGNIZ5lmQLnUgM50xaDWQbuvk11fjCYtPT+Al0R+U3nk&#10;081Crv040lp0kF8vgXd2yMLRIFtjzsX7Vznn+8GLmHtvcD3AoEH729bcgrLQ+LavDpH1pHYiG+92&#10;oesOmdjEuuWFWJBUHwnqco7rKGoH0wXITOxg5Tryny1g7lTk3AMSHNQHbVGfTJnt2nCuFycbm9fH&#10;0/0m0u6Q0b5Nlpc405w+jDm2m0RdJ6lDWzdgO5OaW/DED4OK5oEF1ENpBvXiUjfFglZj3eZoU9I8&#10;JUA636ROaHw5l0F/ZJAkM3qLDIkdhl2uF0vt52aw/iA7vU52dkHjH6UpxhUDsWO2yJKjduLRLtkM&#10;6po3ptmONP/MkbHMYZ9QXhvmgV3xwI5hnSHDuabi8voo1wRPgMjlKSOy6oh9Vn2BbMzONmTbrkMe&#10;BiXO9Xpav2aax+YhozkyD6XJqJbQfJN9mkumP40b0vw+ER6/SJ7SaTGP9/hDp437a5TBq8vI/w7r&#10;raV20UTo0o55oTGxGJWC8SMeCdIc1aca2OOw/aA6FWybacP+3b7eb5yttPSOzQxjx2XnTdca5+j5&#10;8Ht2HDarmWDLbo8cWBA7PgPdG8eCsicP1vgk6PNoY4RwHvS/Pfmy4rZ/H4fROR0NO86D5sXOfpU+&#10;BrZYh9ZoNPocn+0Hm1nNxl4mot35dqz6GESI4C0VD/kMZGPN1XVf9ThKv4I5EMsjO5DO4XpiGjYy&#10;zu+xNJGxXBo2Vf3q/ALWkwvsb3Z4SsAmT/YwSOUwljs8hbFFnwwyWzXY402OT8r8riTmmDzXy70a&#10;7vdp4HWqUYF9tkFhGv22x3U7Mb/srCCtPr+Byv4Wp/D8I6fAojPPuNIam3D8pVMnDMQ23+OYPE6Z&#10;ya4Kkr+eT9LGi1nNZq0P22Ox4QZsp6xrjdu1LlbZQZ+0wRNfpk/iu+rsPMYYWld2OH7o8r224hug&#10;Wuc4hfNDr4V6aFdxv0q5v7aMbwvnuR5b43yxyxYl9nmP3z1HYZQOGoy7fxD2e68frNHu3573xvGT&#10;5WU0rHZv2bs9ae+xG3ufGV7fWj5t2z8K4+Qoc6shuZ6zwyGoC6E5kuAxH7JTmkvbUJy2rGxZ/mQY&#10;FzcwTg4Gemfcu8J+ceyHW0lbsNe5h2uIuxHIcsTv48YU48q5p9yaf7GuR9W50rfDIA02TbvsulbL&#10;tfMUzovGV0rffoZTwGBcr9MCNH8JysG5ndZI7r8T33GPzA77l34b9lZxe9RJtbFEE+/qhIE+97BM&#10;kyUtHkOaOjlB3z2ra5h/GlQ4J106jD0NmQzLx7UzMav1mU/PZTkYZFjgTc7L1tdg10sLiM8gN4t+&#10;PUVG9yTjuvoq9kC5C+ijc/P4ll4ny+a1C9jP0GW+M9zXFOMem7CtkXzjKTyb4lxHujo1gblTjt88&#10;axXINlvCmOL0GZyaN8vTwFqcv1R42maP3+QN3Bq+oaEUESJEiBAhQoQIESJEiBAhQoQIESJEiBAh&#10;QoQIESJEiBAhQoQIESJEiBAhwtsI57/6x3/X3wvX4HnkeXqwTrjYcRh3sGO+HcOOuEQbHpn1Nphu&#10;PvgYducdP4v3Ogns9MtksMWuEfKIa9bgoVslU9LN69gRf44eegXunZueRlg6hJ2L6RziitODqcSd&#10;gi49nrwqGI1KQ0KPWDyLnX0Oy/GjZ8CU9PxF7Lzc2sAO4Po57HpMdPCy2Da2yMh2+DjYwo6dBWPc&#10;EZ4Ha9B0EVeXHrATR7CD/3oF+bpMZqHDU7iencLuT69LTwDK9sZVxHP+aTDm9DeH3l1TWcgsP4F0&#10;E9wxm3YRZ7aE+9t1xN2uIu7JPDzGxKzmcefpNL33egl4iRl43BVZ41n0nTWwS83x2eIMdo6WjqN8&#10;L7zKM2+5N7ZKZrvcJup6kmfZTxxD3hZOg9nI4NwmdoSurUC+2U3oU1wepduIw6sinDsClqo+Kch6&#10;1CuHnqcteh/WeK67D3o9B97YuBxIDnoT7JwNmNVwX17c8siUh2J9B3ksTHGn6QBdyr9ehjewt4Pd&#10;qYkC5B7vwoNhit4dqSmUQ8xqPXrAZ7kVNUFPjEJmWC99shJmtIO3BLkWUkgjSa/CeBE6ghiNbkO2&#10;8sh0yHJWosfs0iG0ZSdg6RnIgPpQ4G7chSnUuUOGKy+L3yst6EgyjvJm6BmzTWfqRgt5S2cQz1oM&#10;8Ri88TV4cX/oGJig7nnsr/vhTZee+9tP+2Et+ZIfPv0Hv+uHdz8A9qfzsfv88JtfB+uTd+k5PzzS&#10;AhOWwcfOnPTDez72OT/8sQfdzHegT4kkyt7NQt9SDuq810B9rm1Cig0yGFxbfdUPt1ZhPwziLFuX&#10;3irz3EJ+Ygl1XKDn7sYKvGmPTN7uhw0HccYbsHcPHkP9Hn/4bj98ujvUr2+/hHayfR26d/ElyL2R&#10;QJ032Nbcm2jvc/Q6n0ng/uGHwO6wtQSd+eG3IKND7R/54cc++2k/NJikfB//5jk/7GyAgSw/C2+b&#10;Og/IbtSQ36ke8uCQHWDhNuzUbmXU0FCOIpnkDGZpj4qT+O3x58Gid5FyLdCDejEJPbvjKBjYZhZQ&#10;59956mU/fPnb3/TDh96Jfueai7QNes885Yf/5btQt2f+0//SD5ebYCKIF6Gzr1+ETH/jN/7ED6+S&#10;Rayx+oYfPnwS5fsP/zfv9sOT78UucIMXrrzih9v0tM4l0Zc1KijXtcuIeyoD76dzT7K90Mv+1Flc&#10;V7ZQT8Ui+pc+vd69EBNpj55xL77+oh9eo6zEuNa/DplN1fFOfh558chueuoOyO7RE9CF2Szs4dY6&#10;+kuDy28yzm20kxo9rq9fAXvhm+ehN7U68rtFz/JtsjW2uRPeoeeVPMo6bG8G8qSQc0aPnmViVgs8&#10;AC0mNdsjQ3Z76GWBNA1SXfYfpL5o86z3GD3K9W6HtpBNcdCPQu73TsKAfeIzkFnpJGS1TOa89gr7&#10;hAEydEHMw5TEPHq854u40SMjifrqOMOMPK6Z7S4ZzVT+eGooM7F8isUpl0Y+U2S+6PcRCbuowTXC&#10;GFlSxKw2lCmu5elroPQDT2/asTS9PQax+H89JqJ35SHvcTwmlhAxeuXiw3Yv1rMKbaW8zAs8L79B&#10;Fg4RrAxi8f+2uswvvTnkYSM2GLF0GIipwxNjGosjr8AOfxejrcv+01GbozfLIHMIkshjPIm+q0NR&#10;GujdPlmNqhXY30oDOrC6DcX6xo9grzpt1Yd0lnlkeXTtqHEMYDlrB+/qHdWX3T6EnwWzmvIliLFo&#10;Txtke9d1GI7NQMb2Kr3rkWFR14Mn/L+BTKzwVnDQuwm2C3meKd+Sg2QcjBlD8lE+D/IaDDWxkZD3&#10;0ag82vkV7Hr6WTCrHYRxeRHkOSaMfh7y3JN/6/ogBPXEcofTEqOK4rRDQe8EuivZ+H9HYJ/yj2J4&#10;M7DrdhzUd4VZw8Qm06Md7tKQyeY7tHmB7aCdqpFZLU27EOgp26yeN9D/h+15tMxkY4K0JCurXOPu&#10;G9hyFpRGOF+7YOu20qBsw+8pn0pLYTCmIGxdsK9tBCxoA3RllzS2Yb1kKf87TsFL8+5Tp/0wmKdx&#10;fJOkrOUFOvTSH+ZB/VyXZdPcNEOmFS+wlehzG/SQb5HVvE1WnW0yZNU5DqhzPupwHGBQIyOC5JiQ&#10;FycZLrN5jMEzfHdrB2lev4Z55fY63q/sIG3pvBhzDXpkfhH7aryP/l71s8f+UjYqn3nCB9uEWDdG&#10;1Zv0Q3HZCN4Re5sFmzVllC4HabBtSRd0X/kXS4Lykmc9fOYzYEWbmcK16tOgzbp0NHDhOKQTsGVj&#10;vvz5L/xlPyyQDSjQfaYZsAqy/YhtKMysJraMl5/BHPupFzHnLs1izlomQ9rcLNLUOLS8DoZhh4wT&#10;GvsNCuIHLL6PnR2MiXrU80yac25ex7kukyGze4Z5qosl0GJWEzt9l2tYBr/+67/uhxcvY45t2zrb&#10;bo2Dxl1itQtDemPrleSeZD2dIVPJ7fRuvm0Oc9LpCZQrTWY1T+sGzKsb0sdsH886/E02UGyFmlP0&#10;eS0WjQ7XrKpkP/MkhzhsU4yezQZpsl4XuO6T5nhY/Uqrj7lrg4z8Wgdzusj3lUvQgadfx7rmDbKg&#10;VDiONgjWZCl/MdmIJSsYh/D3gNGOGuT2kF/1gQ6NZoInKhiksiibx3mH+rs89WiCpzWUNTdlW50g&#10;a1iK9k2nI8iAeVzT63l43qBPl3ax5XS2oaObV+D5nacsE2TwShSRtyT7nz7tWZ+e6JrHtck+ZlCu&#10;IE4xwqQLbC9VtQeUM0lbUprBeplY81Jk5ta8TAxriRBzXyazO1+aR3WZj22un/ZkcyirtE7dYP5r&#10;Ylqk7vdCLb/ZRpyFItqrxoeNPuyB8qkxuJi41Q7arMeAFYK2vyXWxwHEOBaPIa449bxVhw0Vc0yx&#10;gDpO8yQRh2GdNtG2LWWekFHRQuYAhTT6cc1/Yzxd4eQhtPMF6lmG6xlp6lGKjOuuTvagDic9fi9g&#10;OQ1seyVWuj4Z0DV/Xl/Hms/rN/HutsWs1iOzvcP2pzQNSDgUzFvUBGXf7FBQnybYv4dt6zg7a78j&#10;jLsv6Pf95lIux0jCQXHuicrK837v2++qvOoLxvYz1prWKGisZ8N+x2ZWU2izhYXzMiZXezA2/0SQ&#10;lv93NOz82nHqd9Wp/bvGkaakYewnOxvjprlDXR4vK2E4t9tdd8qfnR9dK6TZ2oPdb+GhcXJX/zfE&#10;/s+PQsqy0R2WPcc+anKGNjSB+23292LRypFZMk9GtVwK97c2YIuaISZlsd/Okq01SUbocgdjibLH&#10;Pq4Eu1ucQB+mMa9HhtgO57JVjlmd9nBsMTGP9TjNx1rs51o7eNfjXMnhN08xqd5/Et9fjvHEkTS/&#10;i3k84SZO5l+DhMaqzE+3g9Cl7Zb8NSbUerfWv8Wslkwg37puhlhpZOs1ZhVrscagJMWONcl6ts7v&#10;sekpfJeY5XcmrXs02Wc51D+H3+oMgr6UXU51B+PlBscWazxhaHkD69zXyG58o43fm1pH1vyL6jeq&#10;TY5rF4JkN+LVXRgVtw3Je6BACA+CNee2+7afBGpXdnMflnN3OUaWK8gXoGf6Vp+gOO32b59KMSKF&#10;A+U5THN0OEwbMg/nQf8XU7quZSvt/A4x7v5PDiVlp2mX37420Dvj83trUN92K2kKdppayz0oL/ul&#10;MW7cNK6c9n3ZN/s6DKVnh4LdNO3f9bOdtkID2Uo7Pxre6tpmVtMYO4iL8x4xq911G76RHiPTvUGc&#10;7J96J2BWExMmpyE3ruPb/GAy5wczhzDfF7NagmN2YWOZzw/Q4XjwKE8fTPFEqx7n8Qmd4Ka1gRTK&#10;3yeLqMN1lxuXsFeoSyby2aOIzyCObi/Yg1Gnrb9CBrUE50YZfoPzqoizvIE5YJlMnW2tUTMvactW&#10;GSQ4J9VaU5GbsDTPnSpBvlrHmOfcNZfC/Wwe88ypo1g71clRKe6rMehsof/bq4ERIkSIECFChAgR&#10;IkSIECFChAgRIkSIECFChAgRIkSIECFChAgRIkSIECHCzxjRZrUIESJEiBAhQoQIESJEiBAhQoQI&#10;ESJEiBAhQoQIESJEiBAhQoQIESJEiPC2w/nVf/GPfG63vgtKu/UboJcrr1zzw2MncIRjbgY0cxde&#10;/IEfTmVACf+Lfx1H2JVuA33bpS1QxK69Aervxcw9fmhw8tDH/PDFFdDLfv27v+mHWxUc37Y4CyrS&#10;O+8EVVyqCOq7ehv0daUs0kgmSdfXBV1dkTTdEwXQvxp4PE7u1R+A2u7868jX+37pQ3749WdxFNr5&#10;P0eYqeEYhB7p0Ss89iBOXuEEKfMWFpb80MBJI/0+j3S8/d6zflg4DYrBMunxEylQ48V6oAN0HMSd&#10;S+L+lct4/6UfXvTDyR6oaA0OTeG4u34P+wq7PJ4w0SeFLWnztmqgttUxoNM6kswBTaBHmr7pIuTS&#10;J02tQdfBveo2qHfb66CKzfaQr04PcW9QNlPzR/wwS9r5zSTqLeGgPMkKnj9GivIPfuz9fmjQug9H&#10;0v2zL33ND7NX8ewRFDPWI+1snRS/DqlxE0mknZsgzSAp/zt15o1HmxiI4lW0+AElpmhMSY+s48NE&#10;+9wjrX6HafZIZVzfQvmm5odHDrbIc1rmsaYuj2F1c5C304YsRTOfnYberG7hfqcOmsMc007EkdcS&#10;j0M1cNPI7zSPlZiaAC29TgtxeQyNm4VMRN9YqSBPLR7T0GPeJlyU79hR0kCW0M4MMjnQMRaLSP/I&#10;DCqkk8P1Rg9x90gJ2SUtZYfHZ9agKoM8Iy/ZHsqXKqEtGHzliR/6Yfm57/nhLz+I4xlPf/Rv+uHL&#10;WbTBL3/1X/qh+8Yf+uEvfAhHeqYe/awfPnkR7efiD3F849wE+TkHeO9DiKPGNnmpAb2o1ZH/VAVl&#10;X72GYxzWeYRtnM+nyXR5s4ffjxcg+zsfHOrwU9dRh9/77rN+eBv1fHEGNjQ+CxlUeAxFtoY2WncQ&#10;Ots4RuO0g2MnbzuLejz62GN+aHAzDn15+sewCRc2UMbZLupp8yLa+fY27FqcdiG5gwL0eAxjZgHy&#10;uLqBYx3f+TBs1DvuGpbnyP2P+OHXX4Ztf/EHkPuJPGRWmkQdvlmGDbrxOuJKV9Eu3nU/6LXP3Iuw&#10;HENe2zzKwEBHQqRpp1o8nrFM263jp6doQ4pp9DftBI5cKPM42Se+hWNrtq/jGJtDdw31q34FsnhX&#10;GUeMfuEf/g0/7C19wg87MeTn8ZdQL//yV/4/ftg4j6Ne59C8YvffjyM8P/EpHAlZz0AXDNwUjkrJ&#10;zbzPD8t96MdTP0J/mWqAVnt2EvK/eh52trOMdjOfxrGbMwWU/977HvTD/gTydn4DR68adNqQ97U3&#10;IO9ECW3yq0/jGNnKCnTjcAr5ffejH/HD03fjCNUpHtHbrSLPL7z6vB/uVIZHJq/RZixfRr//5jno&#10;5uoG3tluwmbUafsDKmg0/1gqiWubCljHIxiI7nxQE/hrHQPqUk9smuDhNZ8LqNd3hwY9Hs2ZIgV8&#10;h+VKk6a9xyMJO3zF5bG0OzzC80QN+ncWJ3rF7n0I+rZwCO2tvkUDN0CZep/m0TQ5yqafwnVffRZJ&#10;uRUmSUEscTjsQ3QMF7slHzrKicWKObQxouhP8PiTBI+I03WbFRNnf6K+wuNx2TrWySA4Kon50LEB&#10;4qHX73pXcUruOjZb9amjVeI6NmWACvtlHf8pWvwe69Tj8TJ9HnMk+maP9TjMA/LdZV6UJwOdONvz&#10;EGePtsajrrb5QJ8ySuVgY9w07LFH/esxzUEBEfbQV7Q4/jEQ3bTDo3kSHehPn3TIV7oYl/zJ99BG&#10;exVS9JNa2qan1nF1w9IYIH09o3YgWSi024tgHwPaH/G8/a6uA9psQtfDYwNxHdBys32F26Iw7hhQ&#10;UUKr7lW3PSrrnjQ4Bg8f+2tg59VgXP4FlVNx28eHqX51PSqNgzCOgl0IjuNh3OE0xqUX1KXC4KgS&#10;4GdxDOhBZbV/t48BtdMGRstR15KzMDqOYX2NOgZ03LGswri0BR0DKIzKwUFxiPNex1PseZ6hEPwe&#10;Op5R99qc26V4/EqcRyy4bC/TU+iTJucxHujy+LALL2EcIyr8Yb87hNraiObqw7YxdjvYUy5eq37C&#10;dmDcO4pzXF3rCDzBfr8f6l/s/AVHq0hfrDR0PS7toDwhynsdzad5Y4nzpjMncYT7bceO+eEsj53R&#10;8VSpoM9m3tSnSxtC5yQoPx3S/KueUuq7ZCv5e51HqLVY13Ueg7bN4yVbWehOgzrkhvRsZwdjuzR/&#10;6/BYnDivmzyypzSJAXF2CeWO8WjurU2kefEc1gmcLvrJZOj47zqPsOnR1m/WMDYPjvPk0YI9HpmQ&#10;UF9BOfR4HJDGTB7XP8K6YOuFDemAnmtb/YsQt54L67Ct1y6iGDwLWUhLqIYD/UMccdZtlvP5T30S&#10;a1+LCxhnNnlsuA+OJaQ3Ho9sj3N8cvvdmCMcP4W522QOctb6ho7T05gxyyMYdJxjpzkcv+iY1Wef&#10;xjHlqpcMj6xsU0/SKa6v8F23C/2q6kgGTQBY8NCpc7FymUcKUibZHPSozTaVTHP9oYgxdioDmego&#10;mWB9gzLP6lgjRTjAv/3N3/LDl15/0w/V7tWOZBfGQXWt+tMYaRTC+mCgMVxcOsu1nhxt/yTHuDp2&#10;6o4TOFL18ALsRiaOAsZ5pKpBm+uVqSzqLqGj9plBHZGoa+WhS/vgcd3F5XhyeMTosFzqR9Ica8ep&#10;Cy7jqHqotyaPFFzeRLne5FrJ+SuY25YZpVdEmmtcYzEoOKjLwM5ybiF5B22PcwYdg6ThSZxrXh3K&#10;Rsd/Lh7BHNdgbgFzbh1nvLGG/GlN0OlCBpJNpoAjR1IZyLipcieYKEPNZ2pcKzXIcT1vikdzdspo&#10;D2tXkWaea9IJHk2aKiLtRB31t12mreV80+WcV2N0gxLz53L+srmO+aWO+WrRPjR4HKaXRH5d6vzS&#10;YayV5Fg+HRmZcYbtvlZBXQbHlHG9v82jO9t15Kdegdw7lN3SDNaPPPVlXLdxeLxzh+tOBmrfs3M4&#10;pkxj6Y6DetKRaWo31SpsinRZXW6b/XubfV4MovQRHHnMOHJZlCNFWXVbSDPOOZ3swg5tpOyz2lmO&#10;trRchnzqleE8P8tjc4dHUCOu246iPc9TN7KUTZYyCebztP2aD6j/V3kN1M8rbHHNeRCL/1dz2a0t&#10;6NEb11COjS5CHQPa7zBOnvnZZx4MgmNA2W7VBu1xmD0mYtIB7OeCtjyA3b7tuGwc9LuN8POSp30M&#10;6Li0lUv7vq7C5RgHOw47HBtHaNxlYOfBQMf9j4PeCY5KZn8UlNdKOpyXW5j2+bDzP+56v7Q0r7ff&#10;PQjBnC405t6N3TI0GCVHgz3lteYSA+1hOB7j84N82HVv5+XWjgEF7DUNQf2mYM+1Bcna1gmD4P98&#10;V8eAZvmddGYOto+fkYJxZIf9fzwB+5dmHk8cgd3b2MA4oFJGP2MwW8J3rgTH6V4Ndmyzy/UvHiE6&#10;w29ZEzwurMVvJDrqus/+sUs73asMbWWC/XuC/VyC+apv4t3aFsJOG/czBYy3bj+OscMdPHotzePD&#10;+/x2mIgjPoNsBmNVHa/u8RjQGI+IG7yFv6xzyTjOueFwXRayjbPPawfjMaOBeFdrf4EOUN/Ut3V5&#10;LP72JuRcb6FeZngMaC7DMQm/qbhcn41zHmrgUBldDhzLFXynKG+jP1m5ju/flSr66G0eK/lmGd+X&#10;lrl+GdPaqNUGwhjXHmx7MOLVtw7Z1QOOAZU9GOaJedydpZ8IoSVoH0Fb9P/uxSiZBYMeYijD0X2b&#10;LUv7GNAwFPPIdEPQ2EOw07BLtPf3QT6sWzJfe5/d+67BqDjfKhSFHZdd/lHy+FmkbyA53Eqagp22&#10;2qruj9PVfdNgux+Xrp2mrhVq7mHfD0Nx26Ggy733+fwBeTDQs4mgf/ODPfnpcK6gtU/ptNp/T+/z&#10;iP7bTqIvuO0w5ugGbg/2lsP4mE7z1FHV/TpuXLuOuV+P4/9pHgOa1N4cNl2XFbe9CVtroGNAF7jh&#10;JRXHOz32SbEe5N5jubk1J5Zz0J9UtzE3XLmGPjhXRNrThxCfQcdBX5XhGuDmMmz561wbnIyx3+d8&#10;JsV+tca5k+ZCSR6PrXFDj+MDA4/WJUV5tjmnLuYRV4Zzn4V5rFXnuMYzncXzLr9t9zOY+86cuM0P&#10;pyfRV09yLcUgzvVJvBEhQoQIESJEiBAhQoQIESJEiBAhQoQIESJEiBAhQoQIESJEiBAhQoQIESK8&#10;jXAe//Yf+lvkVjewQ3drDTv2kjHsxrvvEbC0vHYFzCs/+O7v+OFtU9id90t/+YN+eJOePj/8Ibxt&#10;Uzex4++OqXf6ocHcxAN++FTrR3746uq3/TC1iN3eR48jD3NkKEpyt3q7hrgLKaTZ88BINDVHBja6&#10;DqXITmNwlTvD//jXXvTDe46BPeh9vwwmuH/5ReTh/J+hvE4ZcXn06kpzh6N2cFbogZZNwoPAoO1h&#10;x1+hjZ2Td5zGrvy73g8P2MwJ0LR0M9gJ3+TOy+Ut5D/PjYrXl7Eb9JXnwLozQTY0gyNT2Gnocsd+&#10;l2xgPcaVLyDNcgOya5H1ZaqI3fU97uzv0PtRzGqeO0yjTea3Clm/rr3+uh9mupBht4Pd9dkZ7JI8&#10;cvKMH4q9psG675MZq17G84foof3gKTCxGZx873v98LlV7P587gWUeSqH8jS4i7VN788Uy1ugt4vL&#10;ba8ud25q17EYcgzkMRawZvh/zbt4x2HZxawm1h0xxOj9DunCxKw2dwgsTwaNGHaSbq/D0zhBr4c0&#10;Pf0cD/LOc6dpfhYyWN9BnE3qZ447oFMp5CkvKp0BcvSQmFuEDuTpySpPuSS9n7us440txNmqQf61&#10;FvSzx7zN51CuO26HDk/ODcuTzCGNJJmSuKk21uXO3w5dyh0XeajXkGa3DZmKDYJqGus1EcFUjp4p&#10;A/zpFexI/o3fgA35wiGU/ZHjp/3w1If/mh++kUa5fvdLX/TD9xch4+PvRDtyj6PSE8so30wK9w3m&#10;b4d+BwxKXXgDXWiinfzhl/7cDzMteBGfuwbWqktvIK5jKF7syHHc/4UPftIP7/jQ3/VDg+c8pPeP&#10;/h//xA+Ll8/54cOnof+nH77LD9OTeO63fwRbs3oejF+FJNJOOpDpsdRJP5zpDHd5H7oH/2+dhG3Z&#10;XEPdbq1Bz198Fsw9qSrkf++ph/xwOw65v3kJNrV3GbI7Owm5fO7/+vf9cGMH+mlw4xrYtFaoV898&#10;G8x3Rxx49Bw7CeaIxBLCnR7SfJUMa9efBdvZXTAPsdNHUT+zJ0O2kh65NbabbAJ6lXVR12Kj6nK3&#10;98Q02kunBT1bmLzTD8vJ2/3wH/6z3/PD9y/S82eA0gLqePN52Ne/9zdg85c+ijrcpi588yW0wd/5&#10;F7/hh5lNsJmduQ3t4ROfRxrrtR/7YScJpkKDs4eQj9LEp/3wlXXk90fPgmUvUUF/c/o4drpfuoLf&#10;rzyHfvG2NPSsCFWJ9bkjPT5JezfLhjdAoomyH6Z+P/R+MAt+6Xso38XL0Kd33/mwH957G/Tu1R+D&#10;qXTlEp5bbtBjvog+rtUb2v5Xadue/zZY9SoX0UYTfaTdiKFevBQaVDyGenPIuOCF+qowwp4PYvWR&#10;XZWdlX2Wh5kwzoswYLewQgB1KnatGNuBE0P+Am9B/pyiB1+7ifbUI/tDZgvt4s4l6OUH3w+dn8ii&#10;vAbL9HRLZSHPIvuTRh9xyZtDptxln8YmMCg3Q3r0B97ezJNBJo38iw2hQy87jx7UAcOdPPooQ4+e&#10;ZvJilwO/7UVtIOdr2fw00xT7mtjL+nQXUn0J8pynE04sy75P4wKDchUyyRYh30En7AftNvReTETy&#10;5O+xfB49sJTfLsdl7LIHffpQRzwPcfTk1Un96TO/ffpkBIyqYp0T6yzz0GS5G/QwcRh6LhM1YLvI&#10;UP5HSojjdtr88xn0o//dP/0TP+xeB/OHdNUem+i+x/sGqjv9Jq+hwCPJCoXhfVY60bM85wzGxWF7&#10;LOla+dW18mYzq+1+f3dc8qSS11NPbCG6tjzMGWUQpyNvSnk+h9IKnmFoe/oJaY4BbW9C1Yt0Wr+r&#10;XAaSwUEys1nPbIjhQBhVDht2mj3aDN2XJ+P4vA0THd4bli2McXmwYXut2mn7EOMY47RD6b397thy&#10;jHBbF/u1MC6tcZANsmEzrhmMjctikBED5jiMikdsIB773H6cYwOyTB2fxfjkzG3wQkuT4Ss9Be+0&#10;P/pDsFWLOUsI96+yDWG9DkO2xu4vxslS8QxDP/ChZ239sOvWth1h2z4KypuBWNYUx9Cu+kGAg/Kw&#10;pz5CBkTyW5rDmO6esxgDHqU3Y0pps97kmZmyyh8wY8hTUexCYbB+Avujsqp/JHtFlaxZLbID1LhG&#10;stbGOKhKhqIKmQGKeeiKgZjUcmTgEivt2jbmCvlJjsk5PkkUkXaJbAhJFzb05g0yGqXkPYm+z6Dd&#10;wrvS6WYK+V25iXe21zFuX7mGNJtV6HiODMuDDt8PxBbWYX2E68nWYbtO7T62w/7Frmtd24yXBkO9&#10;RuiQnVzMsBqrKu0k7XKCMk2TUeJTj33UDw/Noa126QFs4LUwRnJlx8hi0HVRP7ffBQbyLCcNs5Oo&#10;S+llm+MtjcPkrd9sQhfEtGawTlaM8+fJjk3v4D7H95rA9zyUo0nmiyIZrqpl1FeSTOtd9uFixjUQ&#10;Y5LGBtkc8tsUoxDHy9kS9EYsYEG/ybGVmONSWrcJ1e+X/h3WBp57GXMc1bVg9+82VMddMhXKXod1&#10;yraBGgerzEnKv5PCc3HG4bTxfJzjx8UcdPpOMvOfmsBcfIFsXAbOJMrosq761JsmddJjm8uQRT9H&#10;mSbJ4OFxDStO++GQ8ddrD+fHYrLVGKch5ivqi9tCOV64cMUPX7yCefEa78eYtp4Xc1+BrGMGHZZd&#10;sNuaIJnqV113xBRB9rk81y1O3z5kUM8WUeYtrr2tr3POKvbmGOSd5akTpUm0uTbnFk32pxlSyrRp&#10;D8XUliQ7moHTx7MevdJdtot8CvOZXBphrUk2Qa7pONuovy2ymCfYzpIFhEeODtesSjy1Y+Ma1hm2&#10;udaT4v009aTcos3n2q/WQsU8qGF/m+t+XZ48YqBnWjxBQDZhegI2RWPrZdrnlZs4vSDRQxtNZvH7&#10;0hGsS3lkz29xndPAoc3LcZ2yxXwkuW6vtXXNYRtV/K65X5rPOWzvLepnm3VgYNvXPOesirNCJpg+&#10;y5MmO1qXi6ZitXE55y2WIGONe6o7aDcGas+y8XHZ42NYR5pmH5sTszgH9i7tWILM9gPj5Afq/70Q&#10;a4psyXD+gWuvi2fV/ZfJfHPpOsIVtr2G2jtlK6bS8BxEjJVajxArTWDXrFBgsQMEbZaPjWvbYdhx&#10;6h37vs2AtScv9vMDjEs/uD+WtYahxcoTjm9P3Pa7I/IzEpqzEqPeG8esZj8r/VHe1FepnkbJQ+8I&#10;4/Jtvzvuer+0+mwHwbP+3yFs2Y2K42Dsludbx+46F8LrBRap2QiZ7W4/1vRzMO6xnwfCd/eWfXe5&#10;NAwZyowytWS3Z3wairfLFMVwr3dlyyemYJ9SHNsF6zAa+9Gmpjq4vudOrHFValgz3tnEmrbBEvuR&#10;XgvvLK9ijbTCNcQsmUWLXAcspGC3xR7W5DylQVufpF0uuXjeoEv7mi4gLvUv62S6ibXRb6fT7O9p&#10;C+d5usyj9+BUpxLHGH1+33O5fmiQzfADEO2qfvE8PCtmYs2htL6hsXiSbHSuxUSWzKM8Bh7rSKdN&#10;DNc0EGr+6HGNtM4xxPpNjA/yZOydmuT4mfkX45xHthuDruqUcbXaGP9XuYZdJfPrJsMOF4VX2d+8&#10;fBHrl22tm3GNNdwmwv83sK9tXbcZlWzY74+CxuLjmNXsNjnEwXHfKqBF46FaHQWVcVw+bWa1cehz&#10;zWEUlIaSGCfX8HqKgeprHOvjKITtp4HNrLbnlA3ljaHdT4Vh648N/d6nMMc9P678BkEc+zxzKxj3&#10;/q2kHYDjlrHl4O394gzGBgeUR2nYaenEnluB0jgotCGts/MQzoujsas1v7fzq/F7m98ldQKh5jVd&#10;Pc9x/4mjWLu7nd9pDRJc05D9VbNQHmItvHvtOmxoNwM7O7WE/iXFtYQUm6TDilpfx3zOoMf1sPnD&#10;SDfJ7+AJ9km9DtJotNDfdLjeND+Btd/NVczLyhuY50zPgSEuMw3bb9DwYMsLZEzbuInr13j6wlwC&#10;fdH2GvqT5Czyn2fYIytqhr1fhes5dW84n9RJDnGu0RR0kiPn1jp1cXEBfdXiAtYG57mm2Cyj3++S&#10;Ub60iHJM55GHAvtRA32X3M+eRogQIUKECBEiRIgQIUKECBEiRIgQIUKECBEiRIgQIUKECBEiRIgQ&#10;IUKECD8TOM/+8I/9rW7bdez4a5NxqN+DV93ZB8H6851nwOJS3QCjz3QSO+XcDnbQOTFcH50Ek9rh&#10;zJIfXrsExhmDZ18EY09tDjvhi2ewc2/yFLYiLi5xpzkZyzLcfe9q9zDPEZ/s0/Msi133Lp/3itiF&#10;aPDaJnYTPvXl8374/gfBALc1Dc+pf/urz/ihc4M74ZvYBSkPxVgbaadT2IXY5g7HdOh8c4e753P0&#10;LluYhgxnjiJfXXpH5qfgRZfn+bIXeU54nGfA1jx4CmysQ/YOd/wbzNK7bmoW8mySJaveQDmm6TVY&#10;pfdjfQeyLdGTocP9iGJWm5uE50A3cMMdlI0MXhvLkNnNc9hNX+ggP3QMNe7ZfjCxhF2Q8kzq1pCn&#10;Yhq7KMWk03Dp1dlCvAaHEsjv3Y886oeXU5Drlavw1ujXIROx0LRb3O3Kba5Jhll6F3sFyLyygfcN&#10;uvL2tXbqxulJ6ZJ1p0NvtD5Z9LRLXV4THXqrN7eQ/9mloee4PEC2NiFvsfsl6dWQ4i7dLL1OC3Pw&#10;DN2s4H5tC7tasyxnNoP6yiao6wPMLWD37cwsPCg8ej2ICS5JT1d5kIhZrVdBvre5OzfGci4WIZc7&#10;b9c5x0NvVTcH/eqQusZJIZ/a0JzimcNVRB2r1vHD6go8NOYmkP8pegg33BN+2I3Bjhic24QO/vN/&#10;8Yd+OOHi3UcphNOl43548pc+74fnthFnvvpDPzxzEnnrTr3mh2v0AH7k5F/wQwOPO3mffYMe4M+S&#10;NevRv+2H37+APHznR8iD00Ee3uD9o/To+dRZyPhzn/olP+wU7vNDgwv0WG31wV5WOf+SHy4UkL+z&#10;7wCjYqwPWVxroxwvn0edP/sKvdvPwbs9SfuR9YZenU4fOpcrQDYziwgnFhHnSzfg1fTKnyEP9+bB&#10;BpY6jvy/sQp2xP7zYMT8wBkwr81++GN++NIlsKkZlFLQk5P3PuiHTzyJ8nS38EyRHqULc2gXs2dQ&#10;vs4E9POP/vQJP6xdvuiH9x5CGzh8FLukDZIzeHaLrH8n51GeFneId3lmd3oabGxy0HZ4jnjRRdtL&#10;zL/PD3/1d9AfLW6+7IcGR5bwrhtHWn/tHbDDpz4NNs3Y9Ef84KtPQ3Zf/8M/9cMP3AtP2bseAJvb&#10;mytg/HTjsH/Th4asFOkGnlm9BB1YfADsbU+/Cnk7LdRtku1np4b+4sffRH4X6Jk1cxJ9wupV2oEM&#10;6uDsWeivwXyeu9LzaBf3Poz832xAdteuQ0fqq0jzwgXIYrsBWyiGknYG+S/3UY/rq9A3g9fWIItr&#10;L4MdsLMKG9Jl3yT2DznZdNgHZ5Oo44Y8eS3vid0MBbTHfCZOZis9Y3tNjIPsuJinwt4V8rTyaPvF&#10;VGmkYBAwldBtwpMnA/uTGu9PdtF+0ux3ji+gvu45NdSBuXnodYLecn16IPapq/Jwd8VYQO/CBH2c&#10;4nQ7cukpKLYbh7phkKZXdooexzo3X55kkqXOjnfFFkbmFZceHHa9hGWdCPLhB4PfkFaXLHSS6VDO&#10;CIeeWHhfccqjlA4mPrrybpanDhWpxXpyYsy3opSHOG8olHe4xzz1yMBo0FXdeyhzl2Xuse6VhT6Z&#10;1br0DmyRvaXF+mkxbTFPpMlc2kvjPYOJEjxcprKwNffOoV/89OfAGPtKBu/84l//r/2wfhP9i+3p&#10;FG4fBr1QPal9SGcV2nU57lr6FPwe3N/9vIF9z/ZYCsZOquOgDSL/b4VZDdIdpjlkVtvdFgWNI4M0&#10;Az9XQCwJBnvyRbYW5Vv3C1nUT5WMf/LOtfVNShOuJ/1fnvBKc3eZB+WzWAJsvBVmNbt+gmt6iOna&#10;kZKPgWRpoDTkrW2neVAeAhyQpg/aKztOIaz3BmPTIkbJ1taTg0IbLr3v7N/fCrPauDwMYmG4G6qO&#10;cHwO7RJN4mCcjz7oyDTmTA+cxhhvcQZjIYeMK23ap+8+AVbXq1cxrpSOD2JiOExPnuCSt/TevhbG&#10;lVttYtiv7E1LcdqhflccCmmO92BU3vT/uJiFmA+xhQp2+Q5ClozYBsfo9Xf7MayFHOZ8LCEbQTad&#10;ZAZptjlGytNrMBhDKWn14ex/DBzKTR7JAbspmYj7ZJ/ps3+vkCGnSWa1KufNKy2E5SQjYnvRmMSg&#10;xLJ57Kg1R622oS8ZzuXiLI/GN46rEO9trGP8mSGTweTEkC1IjCJJroFUexhzilEtn8EY6spFjF3f&#10;eAXrSm4Peik2UNVXQpTdI2DrpvRI94PfNZay7tvvS5cM7P5D7A5xMl0NWSsYlzyBKSsNHT75CYzd&#10;F2Yga4f1aFDbwRghRZ0VY3q9g5dnDkHv5hYxDyiSWUIstGJQ61PHG9QN/b5AZnaDrQ2ktVlBfXSZ&#10;j8IEWbN4gsCgxP5fjTsTCepdGfWVEJMU09Sai4G8bh3KKM7ydDhXEGtulvpi99UchgUetTphIcys&#10;9ru/DXb2H7+IeVeYPdLgoDHT0NZQp/lYmE0gXCYf1GnFLWa1OMchGqNqLB60aXp9J+jtnSNT7zTX&#10;0wzuIUvj9AzGldO0+Tl6R6do69Mcv2gtS3rX81gfnLe1tjkHZF0YaFy7UYPNWKvgtwrZnNYayPeV&#10;Vayd1KgDYtVos/yBracXdSw0bxk0VP4HsNkZgvpgXMx+gKRLmZBVtMATPBaOYM3KoFpHWVu0dZrr&#10;SRebXOuUDS9StwP2E9qSGsu/uYw2kSf7WGYCsjdwaKvrLditWh1lLhaQn4A5so40vS7i7FcoE+qu&#10;6q8wjfIcOzFskzvbSP/mZa4dUAYe5d/VeJ6LolPUEQ2HxZpSLSMP5U3UfaKE9Q8DteMc14WTnO9m&#10;eELF9CTiXLmJPATsrD3OdfFYbHIWeeuonC51YIAObUmWcyCN1VpNpN3rQJatBt7p0tZIh8USqPYT&#10;sG2zDzRIUPcSnLS6bHt1MsGIKTGjcmqc3IYs62Qk03htimwC6gPq1AmDQJ/Yxya4dn37cawBzaSR&#10;zxxPlRCzmjQ+mUMeEjoFhOUJ9zdaa2ZSAYN4q4U4xbAmWbxxBXp4nSeo1NTfsFmJWU3rAgYqh1IV&#10;k7Daoh0qf2qbQZsl9mNBseMS7D52HGx7MC6+MOy4x7GJ2XHYzGr7Yp/094Xs3D7lGMesZkN9lD2+&#10;0bhGCMsjGHNaGCfPcfWk+6qfUc+pv7OhlMbJYFyao3AQ28+4cg3BtsA0bUYgA82lx+XXaJjBcMxg&#10;RTJOr/YtJ+IUwvN1A9lIQWkq3KMTA+hEACeGPki/ie03nVU+0f+rnImArdUPYhkyd4kBtBPD/GaG&#10;rKcG0+wgtjbQb+zUYb/a7B8drhenc3inmEUa/YAFFHmocuzqZBFfuqOPj4NnU8ifg1cHth0ZbNM+&#10;J3mKRopspxd5Glgqj77tY+/E9405rnO6TKvP/skgTzbWOOWZo6w6tLMdfvvp8DQpj9+eh/WAcsZd&#10;5Nth+cWSaqD+bTBwQUiGNYd9W5xx9Tle63KcVVvDt0ax7RbItJyKo7/NFTkuoGx9MC6xtDXK+B7W&#10;5elX1QrW+6+IJY/12OcHmJfO45vODZ5cVRcbXAgHza3DOmnwdjKrjbN3Qxwc962iw3za5RN2t+gx&#10;GLuGhvu2LPbIRmsJI2Sme0Ho/937rJ1/28buqb8Radl2dMisttcuGdh5eyvMauPkrfV+/a5wVH5t&#10;vJVnDW71uVuBHZcY3nXfTmm/PvhWYctI/YcQ57xlv3IG+bNC4cD7Vh7s0OBWmdW6AXOk7DJsupiw&#10;uxwjaQ/FoUXYzrOnhqfLpXoc51PiYhh1uUYQ78D2XVuGHRaz2uQi7G6K63xJHf/DhcwbNzGfNkhx&#10;z8bSMey3SMSRZpr5c7lnoM41RPW1XgP53lrH9+Ie95uUdPLisCuONfuYHxc5D6ttQTYVrkce5v4d&#10;yejqDexHGnRafpDlvivNj/UcDznzof5ac+8cWT0b/L4/qBA/WJrHN+zbTmE/yKKD8m5zHSqWQXkn&#10;pvDcXA6yDJ/8mOdvuzU0QoQIESJEiBAhQoQIESJEiBAhQoQIESJEiBAhQoQIESJEiBAhQoQIESJE&#10;eBvgfPNrv+Fv0buxIW807ApcOsKd8UnslP/BC6/64UIGLDQTk9jR16rDwyfbxg65xDbvl7EP7oWL&#10;P/BDHwXsujt6BrvwJk9jB/jCaezkS8WxezsRw04+sZy53OnXp9dRqYdzW5N97LjL97ADsOFiR6HB&#10;738LLDPlN7Az8Rc/85f98J9+9Rt+ePFV7NSc7sBbqlXDbsncBPLWq3CHvRhKUshbITvc4and8glu&#10;dc0UsCuwUseuw5UbYChbKiH/Rxexu7DRQRpeHLtAu0l6tXKXdXWFOx0HyHC38OJheNdW5LHAXfcz&#10;ZErj7VijjJ2XJZ4hK2a1Nlm25id5PzhTfVC2Esq0dRM6cOHpV/xwgl4D6SR3ik7CY2HudjArtejx&#10;16Nnb6yB/BcTSKOdR7zV9FBmmSp3hIpNZg7y9VzsNI1vUQdyeGfVRR60s3a2i/JM0Atyhzs1G2TC&#10;MZBsetxmr124iST0LU7PETGSBaQ1zGZTrEJkuGvsQK+mydplIGY1eUUm6DWokuboGZovon5K8/CK&#10;3qwiv+V16jATz5BZrShZD3DyttN+ODWHdMtNlLErZiF611ZruF/Zgewc6t8O61xMK3NF5PnOs9D5&#10;xWNgajBIl1CnTe4G9trYDVwsos4b9NIuU8/WthH3n3/1q374oQfBXvXOO5HnzRw8heVhY5BehDfq&#10;7//2H/jhCy/D82WKDFKHycB39AjKd9c70V68Q2hX2TryUmuDpapSxvvvOPMZPzS4AhHEvvIHsFdH&#10;a4jzsfe9xw8XPvxJP/zit+GRPbmN/MVz0P1YGuXqvQimqYlZ1Ef5JpVkgOMnoINzZ6BXzTSYFirc&#10;7by9Ddvj0hv39mOQ++QCWLhaObAK/ugi7MLlVcR97TzyZHDtAhgp+13EUVyETXiINu7Eu97vh195&#10;DXrz3FdZniQ8YwfCQlBFO5mg90snB2/20jRkaTA7CRnc9+iH/fDxq/CyefGVx/3wVAI67HC3c7IL&#10;xrVDJ1AvvUX0CZevwWvHYZs4tnDWDw16GeiFU33aD10XjHAFMvZ1qdvpNMrj0TXDYb3Ek0hrdRU6&#10;8aPvgkWkzvO0DY53mU9uyv7kPZD7Z/4DyD1BBr43y9D/1WWkcfIQZPPSefQN7Ta8jRYKZGTLDHd5&#10;n38e/d2N56Ff7/mFd/vhWhNpb5ZRP+sNlROMXD/+M+hqQayhR5Fvt4Yd/ocKrKc0d5wPcPLIbX54&#10;6hR0N0k2itdeg26euwxmwTZ322/R66tCj+qtLqxR0+Nu/W3kzS2zkQywU4Huvf4qdLZWRdnj9GiI&#10;yRuY3nVizXLp2eyRZcNmTwt7PgReDvTeSCZR54LtJWFjGCfS1PPh98TE2Re7F687lteqGMccPiD2&#10;nL4YPXqQUZ9e0mL0fO9ZsiUOcPddaO/bTdjIVALlKVBmPXlWkB0lTsYcMTAETLEOZNYlM0GC/ZEB&#10;HUBiDr0e6egSS/CHoXeKH8RcsTwwiqFs8LxkH3ag6bEPa5PV0KNnfMZirpO3oMdyyZNOLKKKUyxV&#10;icSQhS5Jhrhag30XvYY8yqTHepC3t/LrkIVCbBVd9Ussn9jUDNrUTTF39DzE4cVYPrGFBkJEe2iz&#10;TxOjmkuvQVdMH1PH/DA7M+z3J0uwdWmOQ07FoAMf+zDs0g2Or/7ef/xP/PD8ZchEslRbsHXYCVVM&#10;gvlocBxieyYJ9v1AJ8I0OgbB/eHz4+K08yVo/KX7gSfvT8Gs1qcsbGY1/W6zVWksPgqqM42jsmQL&#10;zpP9UCwtTY7p1tcx3i/TXitNMTYIthwMOsyvoGcUjmNWC9Jgo7Xf2w976stiVpMno/3cMG5JP3xv&#10;qHMGB+XDjlvzMWFUecS2uCf/hM2sJox9fkQW1XTs/Ova1k37OTGrCcFz/l9gXNyC7Qk//N2Km48F&#10;aYTiSfSh39042sXEJHT54+8BW/mRPMYY8pKePoSx3MVVzCXWatCJV17B/O06GbzF9GWgNiaZ6HrY&#10;9pC25K9wVH4NFI/sQ7jeRtuEvXVrx60+zX5O18qrgf4vNiyx59jMceNCwc7jSc5xDe47c4cfLtGT&#10;3SXriZhQ4wnKNM04qPNxjr+CPFJGLpWgJ2aiARy2JUce1WJYIWuLxhJiIK6SyafZRBwNhstiVpOp&#10;ZDk9vmcgFm8xqVZbGA9OLtCrkeWZW8Iczk3gXTF4eeyTV5YxVsxy/rN0GHNcA4dsc/Um5l+1deji&#10;1ibSOn4IMr12BWPXp36E8XycrOdi0eyQlWoUU6z+r7oL5CuDYEF6ZbPw2WGYpSuZ5LoWf8tOYh0m&#10;yTGfxqRtslN1mpB/u415m8Px/sc++iE/PLSIeup7wzbZ4HwpTyYerU/EOd6PZzFvzk+ivefIOtEk&#10;m16XXq4ubXzADM91kEmy7xtsb6POHI7L2px3LS7Cw7jGuUGbrEdxsnMUipDJxhbmMfEq6k2y1rjG&#10;oNFA+gFpAGXVpX3rq62yfOqrU+yj63XkKahfxpMI1esf/eGX/fBpzsMOYlYb1957HIuLyTD8nMxM&#10;wMjFcihusW90yaKnF9KyY2zfirPHsUVDeQrleZIyO8QTA07McI0mj7qeZJhj6HBNrc05xM4mdGFz&#10;A+OZ1RXMU8uNYb10kxibVtjfbdF+1dmexeKU5BxDYwoNzcWSrPKnuJ6mNmoQjyM/gT0N+laEAUOM&#10;frfaanrwz6DHchWnoafzh6ArBhvb6O8KXOM8dAie4lV6gt9cx/pFqQRZativdjI1gfbU4dpUZQ06&#10;f2QJ4/1ekmtBA8RRxFiDc+tlspv0yTafTUN3S2y7Pa65bS6j7ot55GGKTHmZDGUdG6Zx7Sbm8R7n&#10;oAWuh/W6qOs4vc93aqhTh6xoYt1T36D5fZwV1uP4wcChbop5u8D8JulNr7F1i3MOMVl6ZFTsaa23&#10;h3KRrCdoEwY3yTiQIbON2GXaXa43kKmgweMZEqSQ7ZMlu8v1M53uIJuazgx1hMsMOnxlYL+Qv1YH&#10;9TMxgzHS9BzCBtfg0n3lE3E77PuSlK3mvprrGqQog02ur8T66B/PnsCJFDazWtqFjDSf0WkUYlZL&#10;cS0iPNZoM99aplAba5J9TvNjtaPXLkO/Lu1g3lnli7KNYm8LLSUE7VWp2n2pHSp/aqqCfg8zj9oY&#10;jiNDGRhAcQZxW78L49Ic9bzu2XHfKrOaDNytpKF1IqUhjHpnF26BWU3jKRv2sypXUE7VObNk583A&#10;mpYEODDfxJ44x8xtDTSutd/RHG8/GYQxqhzC8DeUfU9a6rTHQPO0UfPIANa8dly+NUbdM95k36U8&#10;CqNKvVcWKtfu++PYjuwwDC77DsagiFOM/VkyJif4jarZhH3u0u6myMDSJztzycH17BT6zeIMrosh&#10;u9wkG2uZ3+8qFHAqj2fbtLuZKfSHRX47rW2hT4tzYS8YS4gJp8b+ZgAng3tNB89M8xSWPr+9ba+j&#10;T01zXHmDY6Au2V8+9T7Moxc5vklzvdIJMavlyKxG0Q1kBVvZCZiGkLbHk5NabaSpNdRBbP7fZALl&#10;1lp3kvMag+B7dgp9sKM5hq418NK4XuMzsuWuVyDjJE8Wy6bQ1xUnUT/9ELOaGDa9FuTY3cZ8LMl+&#10;fo0nq1zcwrcb9VVT/OZzZRnfk56/jjHKqrU+ZjDO5gu2bvY1oLRwkF0w2NMWb5FZbZgH6/2fAt6I&#10;NmdglzfMCL0HFrOa3u1bfYLyu8e+WeUPl8uWlW2HheHcabe9Gofd5cP/vdD6ooFU+FaZ1VRv9nMG&#10;umf/Zl971rr3qLjGQc/ashHG3bcRlOeAvBrYMhAOYlYLYPXF4TTsOO18KVTfpXD4O67HxRNGkE8r&#10;FEa9YyCNsfOk0OCWmdW45qFvUBrzJtj3tVmebgJ5WZzHfGwUs1rAUsw+qd/F/XQf862bPE2uk0W7&#10;mVhAXGnqX5JjcI/h6hrstoHYL+cPY22t3cJvLucMae6d8dgg+gncr2wgD1UyYiZIpZbh9w0vyX5z&#10;gG4M/UMhh/6hV0PZV8iorqMSJ8ggniWLZnUTa0MbHA+0+FG1NIU86yQiA31XybK/bJB5U2se2+vo&#10;Nw6T1f+eO7HXpFTGOKFew/OpCeQlzz5wMon46qH+sjiHOkIpIkSIECFChAgRIkSIECFChAgRIkSI&#10;ECFChAgRIkSIECFChAgRIkSIECFChLcRzsVnn/a31T138Rn/xs0OwsIsvIkaZezGW7uEHY7TC/f4&#10;YSmBndluDzu12y3s5na7YNC58SY8gK7c/JEfGkwfRZyPfASMMZNH4UHWz2DHXoYeii53znv0VJIb&#10;VZYeD80kduW5HnYXOjHsdHz5qat+aPCl//clP+w3sEP8+FF6BeSO+GGZHnA72Ew43InJnYzcOB8r&#10;cOdgjCwkk0XsRjRIkXGj00T+atzxvrYMz78F7giUB5xYqtpiUuEude0S7ZB9pMKdnAatbeykPHMa&#10;MtviWemJBvJZKKB8O/Qwq5JZbY6emV0yqMmDdqIAL4NuHLIz8Lir9ip3z69fAnNSj7sl41m8c5p5&#10;mJnBbskyy1GuwaMv2UD9pDqIr8gdmf3CcJekR2+NGHfAzhaQT3nZXq/TW5vMK/I801nxc2RUc+jV&#10;oXPsu53hTlvVg84r1q5hMZa49CxvcZd6M/Cqw/MNsm90y/CacBv4vTCF+jOokfFmZwf6nyBLi1wy&#10;0vRYnM+hfgr05lzhblu9lyNLQpEeHEcXh2ksHoEHn8MyV/hsm14rPe4W3uGO2HYLeejG8Jw20sb7&#10;kN1CErpzxyl4oh66+14/9JFHuiub2Pk6Te8aLweZVTaR77aLdrDaw47gH37re374jsNgnPno+x/z&#10;w6vcN319dajLvSriLuWQ/3IMelQj+1dtGfqXT+Hd+dug+3NpeLy6M2Dq+to3wOZ2qIN2duoI2rRB&#10;g8yPnRZ0brKNsJ+ADGJxtOcK1aWXR3my/HlzHTJ6eQdMAH2eGa2dwgZb9EaZp+fqSTi8x04dR11v&#10;dKAEv/1tMFycriHOk/Oor7vOgIFg8cgDfjh1GDY1OYu8G6wmwDT4/TeRv1dvgKGy9T2w0h11Lvjh&#10;vR8As9e//fIbfnj9JchssQSb089Blvka2skO7dzs3HCn+iP3Iz/uNBkTZ+/3wz/61u/6YT4OJq+s&#10;WACp5GJJcgvQ3RJZJ50K8nz0xEN+aHCzAT2KrSLfp0uQa91BG7u+irov5fHc/O2QhZzWCkkwGjx7&#10;DrbpmcdRB4u0QQZ02I0lHLS1u5JgAfjUz0PfH/4rH/BDJwcmvtc3nvPDF2/+2A/nM2BHcjew6/2u&#10;+yCHZZ3DPcBzL8C+PnoCOjlzHG2o4iHf6/J4pUfvBpnfrlxHXlZW0UedSqC9dVtou3GyW9x3z7BN&#10;Jri7fPU8GDprK3i34sHentuCDG7uoB3IHucPkcHTA+NFvIn2Vd6CDndTFNQAO9fw/yvnzvthX0x1&#10;9BLo8uxx9Vk5MjLIU6tGm5oha0KvjffCnoAevZg9nf3OfrzAuLpkb7Bhe08Ioz04EIfekYf00GME&#10;+bHf7dOWxnv4vcEz5LP0cp/k9cc+M6wXeRVU1lHH/T7qMME+KPA0o5dBkl4hbXqzZSkzuYnLY5aO&#10;jz56gWs08pEgXWCc5euR4i6RgLyTSTzX55n9wz6P98WYE/KO0G+u6oe2QcMuEVm1PcRZJJNBKo0f&#10;GmT0jMt7mO+1WsO6b5KhQ8xvPXo1tjmeojP9wJbg904H72bZhwVe4Sy3GNhYbT7aYuZin+tQ3kkk&#10;EUum+I58eZiXFn01qvI8LWAMkizA+zOdwfhugmMTgybHI5V1tOf3HUc7/uynYcNrs7Dbf/+foI/6&#10;yu9+0w8FlSNheZyFdVllDvRIdAJ7gDgCXfb/7sX490cBcdrY63mFUPfjLpRX9w3sd/r0VJKXlGxK&#10;i15RqtOA6YZ5kTwG//P/Sm+HHoHGw4jj/GOwfXNzqIdMFm11lZ6/Tzz5HT90GGeG7aZLZl6HOtQT&#10;24P/FxCTraNnLVnYGPf7bru1G8E79iP0oAx+Zzuw7dmtQM+KjW4cxuU7eJ9261bSHqc/XVF1jsGt&#10;xJ0M6cEo2Ax9yst40E6EYMvCvu6yPnL0TB5MSPxAbU867dHOdZmHvmhfBkh6mBPMZdBff/bDH/TD&#10;qQnodpf9Z2kedml7HeMAj3M/j/PMrRrGVFfJdPLGVdgqg+sruKe5ghhS5Qmb7HDOR5lqbtRle4nT&#10;K1zen3ovy/sBE9gAgZ7YdmDMfTHfxDkP03O2rMPexUGfxbgUBn0bdVyMJS2ytYhdTH10jyxUZ07C&#10;frzrzrv80CBHtt8s27+8ofvUE9Utkw6YLgKGD3aMgbexxiphr2qWQ/2zmF7ag17KIM3xTIUs32JU&#10;kx5dI0PBFsfoZc4VU1wfyJFJx0Bz6T4ZIJYOYZxYayHuTY4TJ8kGVDqKPi5LNgSH7Edra1h3qZP9&#10;ICm6nQFy1Aex0jhkfEsWkPbcYejwm69D55/7HpiWXQ9piB2sx7WgOD1Jw3Vve5lLT2x9EVyyvWXo&#10;vSrWmoTsINcmemTUMZg7csYPv/CX/pYfvusDGAeWyJgkFrEOxzkb6yjP+jrGhB69VuXFur6M9bXt&#10;60MW7YKHZ12uc6UykHc/SflPYy6UTCPfLhl9VM5qlesd1L96FePS4dhpqGeSWY7rEmKXn5nDGGeH&#10;60c9jmXdPtLK5xBWK2TPpkewGJkCMpEBxM7cpp4lUlxLYB32yXKUIPNVnmsPrSYi6ZHhS/kWE7GY&#10;gA2++id/5IdPPnfRD22bHoydbBti6Ubfek5hGLZtEYJnLXYEG6PitCFWPDtO2QzZW40btXaoPJXH&#10;jPHC42SbgcfOlZjibFmMy/+odnZgWTlX0Lt7Q+hTksyxac4RJyZhFwwSbKfFEvRJ1SJ2k0oaspyd&#10;gI1pk+1ltoT1yCmuw26XocM9Mpk2uO7aZ99o0OVCcM9FmOS6o2y+1h3lEV8qwJZeehnrz7Ips0tI&#10;OzsBO7yjhecBupxLZ8jGora0RtuhG3Gudcbp+p8UA7Tm2prHxCCzItfRDHpkSKuTZdUh44vIPeM9&#10;vMPRS6xHW9SlrRGjt2SscZvYnw0qXDfNZiALtWtPDNZtyGp1m+uqzH+JMhk0Wj9obCHOnU08lwkp&#10;sdjzxLBdyMNG1shomeZatfRG44BCFvkvFqlHHE/32CdIhAGrzQAdJlLjeMpt4t0zS7DHh2jT0xzz&#10;OBqjMw6Z3TSZvGNkLA2zpvTZz0tGYhYKmMT9v4N8svHeJLPfuSvQ3UoMsq6L7Vlxk23IQGytg1j9&#10;v32LHUdsh8N5FmC3zf3atp4RxtkQhePY2WSjbgX75edWYM9fwvH9tHG/lfftcUzQd1my2GsrEdr9&#10;UnjuOC4f4+rLvi/Y90c917N6lOEzu8s3Dnp+mGeUa1QZwmU00Lt74wDG/W6PEww6Gp/zWUF9sI1x&#10;ae2Hg54RI5Zg5z94P7iGrMK60KKNzmZhI9q0LbNzsFvFIuxSZQNrI80y+oZUDPY4mUEe2hyPTRRg&#10;z+c5Hw33LxqD1nnCVoWsoF4fc4oE+6wiTxrqsh8Sa1iOY9tmHf2LlF8svAYd9pPqiyrsvBZP4dvA&#10;Dr+zNMroI8ocg3daeP6+d+L70T3zHAeQUU0nMhi47DunUshPKoc+WSxG6rN0alOL4wOtk3cY6lr2&#10;vcDTswzUTjKcQyQ432+K2Y4Ma0Uy43jMX5ss1WUyMbfY32Z48svEBMbwGbK9GugbTVcnWdQgkxq/&#10;aWys4dtBnd96B4NAP0jzu2yD9XPpJtYQXn8D31+2OS4wqPMbs04hSVI2bfaLPZ58kYtDBs0+vzHs&#10;wbAeDEa1e0H6rvY7bBd+sMem6vfgvsVKtR9sWyO8lb5qLLRoPgaSwbhQ5bLvG+jbRviegWQnaM3z&#10;p4G+nf+vgaBurSzY5Q7WX6QkIYy652PM3M6OexwUbzh+W2/29EGsD12HhqS7YOtlOE8BM9qeYu1+&#10;adzcVpc2o+fgDsMBtA4mW830pXfBGFv54rWes2UzSlays5r3CsqvZCBGNc1H7HVBtXf1q5M8WezE&#10;0SGzWjGPuYLbhX1yeTKPw30kDvu068sYe7tcb52ahl1LdDgH4VqdTvvb2Bi28YkpxFEio5hk4vIb&#10;qJaDZabiDuJurGEOUuZJcbkp9BkJfnPX2rCBmLVnSvgOfp3rvzfIvt5k/7nDOcfxJeyfmEqg32hW&#10;kVZfLO4TKKfH72IGjxzHXoESTwTb3oRMdtbQv2S5vnfHaewtcJ7FHoL1FeyJ0H6MBOfqOvnG5XfO&#10;ZDATjcWmp9AX7daACBEiRIgQIUKECBEiRIgQIUKECBEiRIgQIUKECBEiRIgQIUKECBEiRIgQ4W2A&#10;03/jh/5Wwx9det6/8dwqmJLKDlhc+twp3y9zV10TO+XiZPhKcVf13Bw8UOlAG+v3sdNu/gy3CA7Q&#10;zMIrMz8F781UETvI83mELj2rczwrtdzALsJUCWlUuCs8XsfuyD49lS5cwa7wr/3JS35oMJFGPtfP&#10;Ia7Ny0jzvY+QceEQdte/9jy8ChpV7H7McNdh4F1AzyztXi8WsFvRoMcz1Dfp7dQiM1qK2yPnZngu&#10;Lb22J3T2K3eBameqvL/63Om4Q3YUg51l5O/22yDfehxl7u1g96e8n8tk/xKz2vws8tkmQ0SLO06n&#10;J7AT0k0Pd/o3uIvxzatgPdq+gZ2Yc/RCy03i2UmeiZ5MYBfkFr0jamXE3dlifbEe5xZQfqdI74QB&#10;evRIzLHMZ8geVjoGRr7HXwLLUWcTHhk6s7hLRpM57sBMkYGpT48NL0RLUyFrmWhb5AWZoMe0Q6/6&#10;DrevtuiVqg29YlbrVOhRR+/pAnd4GtS4k7W8Az2Pk1GIohmkicgm6HE5OQ0WsR3uEF4n08cEPeLm&#10;JvHcwuJQvyZYh32eud/h3lIxqzXoPb+5gTx4zINHjxp5U6SY14kU9PCd9+P84DzP/Dfo0JO1xV3P&#10;VdZtcQbeGpUbuI7RE7HKM5LXuKPWpc7OLoCZYIseNY3uUM/S3KU9kYWQphbu9MNWC88sX3vNDzMZ&#10;eI6ksmhXqyCQip27ijSy9Dd8hDuas/FhvXRK2NHbdJhfD89k0vSEb8MGdVx4lsRzYN2qe8iTl8R7&#10;yTRkly6jnAkyThgcWgKrVqMH2Vy6jvy+9OLjfljMIO56E/m/uQp9zLrQq5lp6OoxMsIly5DLsSzy&#10;YnD7mbv9MLOENhRbAtPDk5eQv29/+4/9sHLuK344STqky9zFLW+WND1okhMsfxM7ypNkZjR4+A54&#10;A6fnaBtOw9ZcXEf+ey2U7+gheJQWkmTsSkI/n3vtWT/c2gFT2YN3oA6OnXjYDw1euoC29o1vIb/v&#10;mYJtWVyE3q91wKxw8wY8km8/BNkcXUJaz91AW7z4EnSgWkY5EymEBk2yZhxtQb6PzmLX/PF3gxHy&#10;ns/Ds+pGHyxu169it/f9pz7kh5kOnkvSE60eR3tp94Y6XMggPzNkrOv1oDdODzrouGxTYpuiHajT&#10;1rdaCB2ed37uPHS+fAN56tA7zODadciifhPMar0mbEaHHtbPXwY7w+YWWABLs9CV4sJ9frjTRr7l&#10;GdDhrvwaGQ8MVi+iblcvI32XXuUdtn95ZvRpHF0yd/TE8pjC8y49eV15W4Q8bVq8JxaXNPvHtAu7&#10;5lleE2EPkVEIPDhCz4k5TJ4gtpeGmNZGeW8YJMms1oyjXEmW58wCZPjoB+BJYODSnaNXR5r9GOTa&#10;b+K++vuUPJbIJCf2hCTteI9ed/Kske01CPJNL4k+mXr0TjKJOJIcr3TpCR9zoLt7Pc4YX6jYAfsM&#10;vU8CbxSym8mDMUHXHpJQBf1pnp4limedTCurtDEGbbZJNoNYIa+4ISPF6cgbh/Xg0uMi8IwJPM0R&#10;duRJbsA6b1MHPMkRl7F4QnHjhjwX1Vk32U+6ZNF16OWpPsAjU6xBj2MBpwFb/shJ2IN334/+vXAn&#10;bOf/+JWn/fB//sff8ENhnJdU2BNQ/w/ujfW+G+bLIPBgsnGA995u7I5TsPUo0CfWj0tGjKC+Btjz&#10;jjywEAz1Xiw6vFYc8prS+5k06nlqCv2umIoNMmT9WVzC+L5IBuT1Lejkc8+hb1pfw/jYo1dumh6i&#10;atPSJYm+FyqP7rnBeHF3+cbBfm4/+2bHpWzJAyuIS3Zhn7jCGPWcPCrt3+z8CnpOodgR7PfD13Zc&#10;dii2zZ8G7gFp2MxqNsbdD2P4DJXAghjS+rShSV7bOqxQ9ivMbncbx0TveAD996ljGG/1+rTtNB4d&#10;9qcdMqplE7BncYqyQx2usR7WqsP+fnkLc+i1bfRZGxtoD9vb9Lhmv99rIe4UO4wEbX5MLJYsmCvb&#10;yueSZGwxsPVCsBk81J8oFMuIDcUXtpVD9iikrzjEzCMGFo1f9KZ0V4xq02Qgu+8ejLNPTcGeGyST&#10;sBEpMaGzD1Ic6ift9pTgc4EcNDZixxTuC/oaV5FZrUcb02Xdi1VA9SJGr3WyaDXo8Zqcxdh7i2sR&#10;E5y7lyt4ziCdQx01upjTND2MrecOY+xamER55cWZzu22tw2yuikPlR28nyS7pkGnjmfWVsDSNjOJ&#10;uUV2EuWbXsDc4Y2XYJ+f+Q7GuG4bz4lZziOzmtPnfD+kU7Z+Bf1G0FZ3Q2OpoL4C44rrJBmBbr9z&#10;yKL7H//n/7kfPvgQ7hW55mS7LDthj+N9IHbdb38d8yCDH37nT/xwchLyz0xiTNHn2kGaDEW5LOoy&#10;QfZGlbfOOZ5kVq9jbNLTmDHEuqV3MiyrzaxWq3Ms28VzMc4jsxmEYlZLdDG/l0zDzGrVCtYEOhqr&#10;kplQzGo9sjg5ZChOp1nnjMPh3EntPMH1wEyKeRrgj7/6ZT/87g/hqWvXvXTD1hFdBfet38OwbbYd&#10;p/Jn65ud5q1Awww7DdkMlTxgYWaotMWgIdgsAwaWygayEH5SZrVw+e1nbdloXizod9WfQo13CgXo&#10;ztFjw7WRHNf+KhX0WZNTaBdac8uQAVqMZZUdtI8Sx4jZDOyf2EUGnYAfKOkW52sGPbJFNtjXNjnv&#10;1fw2TZbpAk8gyPMUia2biLvJEzwmZrH+ojTkdW8g9sIGGSqbXMvtsy9Nc61AjHJprjv3xfvLPiPF&#10;+UxXJyyE1pHz9MTv8B0xd/U89m1i++babbdJm06WxyyZOVsdlGebbTzMytGnV3yT6cc5LnHEAp6E&#10;/MVk0w3m7AhplgNmxZ1NyHDzKvJiIA98MUc0eGKIJpgZyqpQQloZrjWKbCbLbw3dHvouLo8PbCr+&#10;Ex579ELsZAZuFZEsljC3WKT9ylJXe9QjDfrEfpgUkxlltbvfR3qy3V2y62hcI0Y1XA36e671vnQB&#10;a3PbXLescxyt9ueE2IKMpuAv9YrWRG0vmOuExlUGdts9sG0PoHu27bDDgHXWgm2j3k78/xqzmv3O&#10;eKYyQNeBzRyBcXK+VYyq43EYV3fDOHbr18FAuUbJMhi6Ebbe2dDvdnlGyd5mVlN7td8V7DTHPRfG&#10;Qc9onUvP2WEAXmttNfx7inrRok3TXHPhMMaXk2R32biJMV2SrGJiWIuLJZx9XYrrL0WGGdptg2DM&#10;SZtfox3rBWNuhGnOy7QmpfwmuH7U0TcsnkCUpl02qFcwX2mwb+qzL8jyu+oc1362VjEuWL6M75j6&#10;FjJ3FM996F58/1rit+sO0zKI60QNrgHywJBB/iGbBOeCLNZA51FOMdvIbnfJQCqmTJfyMEiS9dPl&#10;dz2HMkuRYS0erFUjkQTnVdKzZgPlL2+iD2jW0CdIxqUSxkMGSkvvevy2OZj8+UGdp0etM787rJ/E&#10;FOZnEzmMWzyuITz19BN+eLGMeYJBxUU9aN01wTBJvWnp20AS5eyrn9wDvDeuDYcxjlltXBz6Pejj&#10;mLdbgW1rBNs+/yRQ/7+nXRN2OXQdhP7fvfcNxHhlQ7JTmuPSHodRz7/FKH6mCOrWyoMtu/3suO7Z&#10;7wi2Dox7bixC+manZYd2OcTAb+d7vzzpdJm92B2Xxg6az+h+PNAs/D7EMA9KT/P1oBwsgGxjkC/r&#10;WmkF8rCuDaiqw/wyqmC+z2ubWS3o1xmV3pdsxax2/AiPRRugVICdFbOaw7U3fT/12pDp8gr6lwTn&#10;mZNct03ym4L63QZPXNzcps0ZYJLf/gtkNdWcW3OHeHC6JPsGfl/euI40uy76k8lZzEHcNPLWCp3G&#10;qMnCdBFrOjevYwPF8jbebVAGVS64JHkKQoGTpCzXB+Ms38MffI8ffvyh9/mhQfWpl/3w6k0wbV7q&#10;Yq5W3sK6UJHf0Ptt9NkTZEz1YihHgSx2ec5ltVaqCgrr8gTn91SFCBEiRIgQIUKECBEiRIgQIUKE&#10;CBEiRIgQIUKECBEiRIgQIUKECBEiRIgQ4e2D03zud/wtbN+//CP/xrObYLbysAk6VvDAcFO9xF3s&#10;GbC3xMlk1fewGzybwU4/rwVGtnvvxz64Bz8E5iyDJ84944deHN7cee4kD3ZNcpukQ5aQPnc2tui2&#10;2SSjzEQTu/bWa9gx+NRLOHc7VRyyUk1P45mv/DpYf1ZexY7Lxz6K8hSOYkflM9+BV0FvG7sK89zF&#10;Lvawrs59L+D3eBw7Mg0SWWxhvHkNzDZZepDOT8O7uchzv3Wee45xdOm9lkphd2GXu++79Npr0MvK&#10;YOMa8nf8GNicuhlu9edO9zzPj6+SsadJ9rlFelg3uSu0wTxMl7h7nx5zBg16rF6/iXLUVpHmiUXI&#10;KMtdqMHeRu6k3aYXfmUZu0Kra3gvzfwfIjtSlrv0fXAHb44e+aeOIY35d7zbD//sye/7YfUGWISS&#10;3FrbJWXfFHf2punBmMygvrwsFXaArQ14a8vDUB5uCe4gdRl2xNpGr3ahWUda7TJk1qP33iQZPQyq&#10;1M0yWdzErJZOI3S5szlBT42ZebSDFlloVq9D1osU6dEleH3MHB6eoRynPrW1G5r5bjG7OzxbWMxq&#10;YqeRd0ec5Rvc8AM6xMQOk0ErFUP5DM7eR5YzepJeocfF7DwYBjJdeFhsllEvzQzibNBDZnMLbTBd&#10;gn2YoO4vHhl6qU9MwTu2S2/TkzNgstpuol08/gxYaNz4GwgTqIfLr8FerFzB7t2Tx6Dbi7PQy0Qf&#10;1watBgSaTqFs9QTeybpoJ+XrYNPKlFDO3OI7/LBVQR4aVewUriTA9JWootzHksPd0ScXUI5TD3/a&#10;D1/Ygtz/q3/03/phKQU2gZwLWcWoo8kOdZaeo0ePIJ5kDm3gykXUo0FmGzp85yTq/u5FtP/MJ97r&#10;h09Tt195Hnp07QUwxzjxi37o9VH+8k2kfSyONrh49CE/vHwRbdVHC/9fOgO9uPP97/TDY0fu8MPD&#10;BeRz6jDqtNOEjNsd6OelZdj8jgcv91MnUG85eqAaVBpI/1/8PvK5+SRYwRbp8bvVPu+HPdrfkof6&#10;8aqQ5SvbqMeSC6+oDXrdplOQpcERynPlGbAa/Yef/Xk/fOdf+pQffuf6t/yw2fmuH955BG3tzuMf&#10;9MNaB8xrOz3kQZ61GXpmGcySXXGzBa+mfh19WrqPfKYyYFbqZz+A0EGcckJLozpj3QRutOjpvMXy&#10;XbgAhgmDV15BOS69+Lgf9tvYtZ4lK8Uzb2B3eybG++yDYznIqNJG/ThkiJM9aJJF1ODiK2Bv21lF&#10;eVzascBTjuINWEPElEU73ONZ6wxiHlmSwsxqstEtMj302d+pv3TjQ9ttEN5VH0bguWGFBvY79rW8&#10;1GwPfo094Mcw0GEyl6bYF3/oATB+nj477C+bDbStPD3KYi5spUv2jza95uUR06HXQypBveqiPjLq&#10;hyizNm2XQYHeDfI679BLXuxsGjuIVUgefPE07JU8S8R6liGbqFhiDMQ4Fnid8J1mD7ZQMkzS80/9&#10;p0dGvEQO+tZL4rrMfrO+AX00qLIfadeh33NTiGsij7gLOnOfLC19trmdDsYxacatMZPy1A55Qybo&#10;Pd+iZ0tTzHb07nAosz4ZEzL0aNQYr43bMY+sbmKpkFdynWkbxKkXi0X0OcfIhHqKXdBt7wAzz288&#10;+6of/hf/t6/7oTyClH/J2g4Nwv83UP73YqgvBkxiL26JWY3t22o3gnREoTAcu1Mf2a4M7DaWoMdo&#10;MN6ijVDdevT0UXlTbLMTJej0CXpBZXPoy5tiVRjAYXtYWAIb1eo6+t7XzqGfEYNUhmw1TXpiiRnK&#10;oVeq8uqReSItxokBxJgoSduyGIdbfc5g3LO2Dkje4zCuHg2C38IUDyEoD+PyovflFSbsl6Zgx2m/&#10;Mbb8Y+4b9Cx2raGN94N93zVQ3yAMnx/X7obQs2L5jrNPEKOkmMZIDjSw4+hXi7RZpQL00eDTD2Es&#10;Okc932nCjtKEx/L0ku6QNSuTwthp0Dn7QaYBOXSZpzbnPXXaMYMa81WnHatUkZ9yGWm9SpbwMhmT&#10;23X1bShfnx7kIgtR++nJnS80VrJh14PNiqa+SeZPdlB6pXCUrVQcqvskx4WeniXTnX7vkW1Arfv0&#10;cYyv774DY95JdzgmkZ6rxcmbU+xtyrfiln1LWvlV/h3a477mZwPoN7Fi651uB32qWNv7ZNFpkWFt&#10;q4b6KfP59Aw6ojr7x24X8zL1iQbTc2AgyJHJa7uBuu+TuadAxuoEWYP6ZGlJZSGtLMM22c7XV6Az&#10;8VA7Enlvl/rmplCOzATiynAt5HUy2z/3OJh9E220C7GBiXmx70G2o2yM6t7WLxtuF+WJI4nB2Bxx&#10;J8ioeuwoxu7/9//hH/mhwQP3416ctIVtetemNO9gdjyO8Rzmt8c1LLG4dTgm3L4GtodmA+Mhg+9/&#10;H6cZXCELXWEe85KZRfRlAfODmGE5xhPE4qD+UMwL0q9+aD0pxbGP1u8U9fQsdKHVxrtqx12uK2me&#10;Va9xnt+XXeB4knppUCnTC5jewsks7FTPQdhlPcSKKEeOLBZilBjE6v8VY1yccw+xVhl8/atgFv/W&#10;93AihBgVbXZDW190bduNUXplw37XjuOngRieBDs/KNXwvp1mIrBOuxGOxyZasEv8kzKr7Yc9z3Dt&#10;UPftMWIqjetmE/3SzCzW3O64A+3QoN2B7jWa0A+xUp2gDZ+dgT5du4H14TjpmzM56J/GcYG2sR5r&#10;Fazlib3aIKHxItmma2QkERNXrqgeBG2v1UaeEi5sitYe+xzbSpQNepob7FRoOzh2SLE9JOKwy+pP&#10;8horcNzmca7kcN7SqiPf3Rbux8ViM0CmgHx2Yyi7w/bvxJBmQmwbfcSRFGMM53Qqr5g+SUY9GGsg&#10;NGhwItXVPJjXhRwezrJcac67NC+u1WEvxHTpip2HaZeXaWMG0HxWDGtbPNnCo71Nk3VvkYz8Ytur&#10;NdBHJcmk3OG8Os71dM2PmxWkadAlO2iOjDCJJHRxmnNSMasVKOeeJ9n6QcCum+D4q8c+zAmNu3Vy&#10;SCxgWMNvQf+vn9l4y5xPP/0a+pE1rhk0uAATjKn4HoA4u33kLy5aIEIMLErTtjEKx9kBgz3tnLDf&#10;CeIeE5Vto95OKA/K06jy3Wq5bBz0u4Gekdxt3Kos7HoK5zm4d0B2xpVTuJXyaD4/HijnQWkJ45iB&#10;DOzyKE5blnZa9vWoOugycq1xCuPybcvmVsp30DPBuiufs58P7nNkoHFP+LlUwG7GZ2mnJji+L+Rh&#10;C8VYX95gf9pgebjOl87iOks7nmA9dskAalAhc3OSY7Q+vyn2uuhzp2cwvsxyLMhuP5jHqD9skQ1V&#10;89EYf/fBOpKN8zj3jHMuPcfvMpsrWOvZIcuLo28JScT9yXfjxJcTPBlCp4EYcPk3lg/Yi5FGSmug&#10;nOtpvUmnGUgHFGqM0eKYPMxyqrFqwKzGvjjBtYJsFv2K5pVSL1enR3H+WC/jG9H2BuYNba5LZ5g3&#10;gyT1Qvqd5ECzWUX+qk30O3UxLZOVLTeJsfkE1xjiZAlavo7vNE++jHU1g6vsJ9s8saLLsmc0amWf&#10;XeF8UScs7cVuGe6H/zWZ1YK6tqK4lXzbELOaoHyOi8u+37VG8WGbOU4GshmCrsK2I4xx98O4hUd+&#10;ZhiXH9lMwS6/hl23Up5xOKgfFZT2qC5sXPrBO9RNXdvLtHp/nF4ajOs6g3cZav5lM6vZaQ7jHkYc&#10;3NOczv87hNYEw/kaBaUp0m1dG+zJL6MKP2PQpn0Sw5raefCtweofi9w3c/wwTy4bYLIE+xvv0VZz&#10;TqH14U4Nca2sYs6RYhxDZjX0VTqBoUrbv8nT2QxmZ2FndcKQTmfwaBtjnH9lUoiz3UR+V25g/pIj&#10;21lpruiHMqVhZjWt1+W4rrV6E/3Dag339X2rze9hFbLRFXj62uIhrD/VuGb1wEP3++Hf+fhf9EOD&#10;P/3n/9IPn3wR37+XOUbo8DtKhozoHk/gO3kI87FD/L48kUVfVuC8JcU+LS6lDrG2pkuIi+oRIUKE&#10;CBEiRIgQIUKECBEiRIgQIUKECBEiRIgQIUKECBEiRIgQIUKECBEivH1w/ul/9+/5W9mSh7G7rlGA&#10;5872JnbqFapk/1kDg0SWbBrxAnbKe2QAabnYWd9vv+aH996JXePH7xzuXHzuMlljHO4gpxfR9CR2&#10;KHby2JHdc+BVF6N3nbyK49xxnqZ3VIK7D7eq8PZM5oa715eXcW9rBbsIt9YQd4c792s1xHEFxGux&#10;xA68pvIx3O9xh1/PxfPxDMrjedjZaBDnb2JtOE4msTx37Iu5QztLA+8H7j6M0dtOu0GbPE+8KS/1&#10;Aarr2MV5/DDi7ucRp1uhTHjObr3D3ZL0Rp2fRnnErNamt+1sCXlzeD6tgZhSyvT2ba5jJ+b8JOra&#10;Zdk73KWaoKdZlderK3ivvApvrxSZY2amyLI1DaYAA3n2ppMo89Is6n7xnnf54TMXoT/l69hJ6lBG&#10;MXqg5blrNJ6BLDPcadovwgPAYIPsAK0G8hF429NzIUGGAnmteYxbu3FbZHFr7lCnGc8EvY8NGqyj&#10;HTIQxOnlWMohf548fbtIe2aGXtL0ltgis9rpCeTp2CG0rwy93g269GCp01MhTibCJmWwVabcmU/B&#10;o9tjkp5+KlePHiS9OrzZF/PDHb/v/xDOJd6Sd2QH+lGch6d+K4Y6X2lANzZa0PkK22aJZxCfPnm3&#10;H06k4eW6dAjsaQab9OLIkIXiUAo62omjzG9uQ5avvPZFP+y68IzZvog0U03IqtFDO+lR1g/dBWYs&#10;g41V6PuP3wCzTWwVTGoNF/ntkUXgcAs68PEP/YIfOg9+2A9/7evw2F4/D/atzU14r9xPe2fwnpNg&#10;oUtOI99PXYet+fEb8DbJ0S4UyJJQSGIX9LZ2G6fx+3E6yM9OYSdz8Sg8fgy+8TUwDLavgOGthChi&#10;77j7uB96ach98p77/PDCCsp14XWwcSXosXFjBWnNXED7P3IXPJSnFsCYZzA/B907cRq2foFshzky&#10;Xk05aKNl7hSXh1W1gXrIT0A2ExOoVyeJPLd6YO0ySKQhi4YH5oo//rMX/PDCa2Cym+ohf6UFsIJ9&#10;7TtP+WG+Cu/oO8+Csaifxg7tJ3+A8jVffckPDR5+D3479p6Tfvi+90M2VzaR1ptdMJGdcMF2liVT&#10;2W3HYUPi9PTvx6G7Kdbb6tawfX33STDXrV0DE8TCAnTwyBHof5q78iddvHv3PWB1ixVh31qpU374&#10;/2XvP6MsSc7sQPC5+9MqdETqzMrMysrK0gKoAlAFrRpgg0R3A+SSXHJJDjkc7nDPkCOo5szscHlm&#10;BcmeQ+6wyZ7u5rRgs9FasyEauqBRKK0rRaXO0PG0dN9nfu/152ERLyMLYs7+8JvnhKX7czf52Wef&#10;mdt3LasxQZ4xqLpUh2OEwXcuoB6//JnPhmH3GuTr2jLYBK5QD5TozS2vgfI+9Ll6B5F2uqhbMV+U&#10;vTET4dPfQj03WUaftI1i6uqQDW3IfOps8TxZECIGDI7l8kLweW0gL4+Au+Wz8vgms4XOZxf28sTQ&#10;77s9p3vSeZPiUj5VZ5kUy0lP7Gm6cHzscTBDVmfQjwzaDeipKXqKZ3JsPLJMpDm+D8gYlWGc8qJo&#10;cowW05pY7HIB9JuB6yH9Ltl1UmTsEBNPmoxPwx6eUx3Ks0rlisZbMo9qDDTQMw7HKnny1egB3uug&#10;TthMqayD3+X5z8dGtgcfYLsGMZbTgZj66vD6KxaR5oBn3LujUc5ALAE56pw+2ROU/yHTkFdiX3bB&#10;CCpbiwwjEYOffDHELEZPkgzZTmSf+fI2ZHv1+Vy/CRnvZMZpzeTx7D13YAxw0hiTK2Qkuetu6K/f&#10;egl2zD/5f2E8ESSXkXcoQ903iJxL2D6TgXLoud0lfYSbMquxjizY/WZSXnR/N2a1SL4YZugZKnvL&#10;ZT+J6oD1L5uvyrnF6duhzw4fwLhU24IsyXPJoEnvzjV65F5fxXjf5jNpecrK25jFceidK9mVe5fY&#10;jnPsowa9DtII2EB2+SbpGkHPKW3be81Az+zEWD4M7LRtKC83y9Okd/eKW7CZWG4FO+PeXi4be+XB&#10;QGOPEDF0MH97lWcys1ocN8+nT+altKVTAtriZc6hnAHsg3l6i733sUfD0OBAFXbUpsbrHPLhUveX&#10;2MdK1P09yrJL2XbIYqV5Wo+CRjMBUL5UZqoGeYKvcYxaJWPJG1dgg1xbgQ3e7iBvYvgS+2ROepp5&#10;NVA9qn9LTiJvTl5L9+m+xjJ7DLdDAz2jtDQ+eC7y4bL/Oow70rvUNQtTmOOePg6bUYzkszmy1I4g&#10;hgX1Vw4fEcuLGNaUhwH1W4YV71MzB5YejjOr6R2xBCmfAzLxKb/yIO1wTirWzy3qqzbLv15HOxXF&#10;DEkbxKBYgYxWyJi+cBB6VWscN9Ywf65U8LufRx7y9IZ0Ket5siDduIH5zw2yoRvsWwKTeH0T77pF&#10;ykse5RQR19kXwarz6pOQL6+DOpXHuTxjbzqEEXG5MLCv86RUG9KbM6CtLXvmv/mv/2EY/s2//n8K&#10;wxD0eHXkbZtFnYwMFIS0aRsbqDO1l1h2Wg2MR+vr+P17T2MOMuSaj8G+RdT/5WXUY5eMPHnOq/JF&#10;zEsKZLb1h2gHMfKqD6pvNmlriZFMbLwGkllz18Any06Va3CDIcrrcz2pzzkEVcxIT6CNs6TO86iT&#10;ZL8ZNMj4MCSzWo4MRMMUbCUxq/XJZpRn/bv0SM6y/OoDntgtKG8Gf/zHfxiGX/sG6jNudxiM+xxC&#10;9U1d2zpH1woNbP0zCbYOEuzrm0EMHXpHYWSnTIhLc6uc3NIJ5Xk3D/vot/DvGGJpFvYqtxDPm96x&#10;8xtd78GsJkoojeELC9DHd5weryM5ZAfb2ESfkv4VC1uV9OValxUrlUREc1nJWcD+ofmag+hDZPLU&#10;GXynQ/Zm6Q6tRUtWNZdzMvhdp4f4nJtkKOMRW+IIDerybBG6ZcC+GQygE3tkQS1zEUjrewFpzQZd&#10;hBur0DVZD2nOLWA9xGCzjj5Zb+KZUglxVcpc945YZpDPgHXstRhnjmuPzMsmy9ngeGSgagtYrwP2&#10;i2nOWbO090tah6Ue7pE9VHbL6MEw0PytvoF2iaNcoU5hvWvNNuC4Xyohv9F4T/3UY1v3OO8UK7fm&#10;vr36uPEDMtVlOO912ZYL1GcHStCZlWg9AzIiOdN8P5rPsW9IXxtETAIsu3RJlG/+rLXqHtdnvvsC&#10;7LJLZG1oM8oexx03RtUo1TBg23qUH/U5rRkoTUG/j59DZib1cQP73iQdomLb2E1fGeweDyvl+4TK&#10;PSmPBruVcRtirExxTIpzt/vxMSeOW60Lu53iY6H9m+p9Rz4mMA3drG5s7FlXEXYvr/3+98OsFmhC&#10;swfscsWvo3UjCxPLZ8vALbA23Wpd2Yw3QsSoxvtRm8fSzlF5DPlMjzpmfgl25QwZSKV7DizgG1WZ&#10;9qYYyuo8wSrwsWan72o6VcugRzbPoU7xINPKTAFplTh2qZ4bZITuciLg0S6VDdjqQJ93NsftKR0f&#10;2QwcTzL8npfj9+CVFeRba4+a8/YD2KyPPnh3GJ5ZxPfJSlyYaAOkaYfIRkjzu7DS0ulMetOnrtf4&#10;LtnV9+ZuB/Mcgya/mantxPiaJjNZNK/kdTSnJVtdNGSIUZlzveYGmGFb/C5ooPmiz3r2eYLFJsWk&#10;RzugQEZuzfkqNPjzPFEo4Pq4mOZeee5sGBp863l8l1jlXLuvdWCy4ukElTrnRhmL2VOIz4dt2P1V&#10;zGq6P+4fuLZtcoWRrr1JH92R1vbLCJpj/CDQ9xMbdh7sa2EYsyVs2HUzriMgum9V+6TnBPsa+EHr&#10;Yrc4d8fu6Zv2uDmoIW8KWwYnpTVJJjRkqe53azfFacetuZ4Ne504et+6H09La+x2GrrWuGLPvyLW&#10;PUautBV1PA27bI7N2GuNxfbzqml25R15NbDzpzhs1tNIz05gVovGUcZXKkInHSLjl8HSHOx5d4hx&#10;xhHDNseATg1pLPPkoDwZ1aanMI5m+N0iQyGocY602Rr38X37oV/zXNtN89kh55Ue6yyfQZy1Ddxf&#10;48lb03MYm4tTnN+QLVnrhwaqoyxPh1i+jjWbWgr51beNOuPMcl4zy7XPAlmrdQJUt4n1pMN34Nu9&#10;wV/82J8Lwye+hNPwvvAZhFWeotiZxzjZ5l6He49i/9L8KuLKcP5V4nfOEk91yJBZztVHxxHK3CND&#10;MUmQIEGCBAkSJEiQIEGCBAkSJEiQIEGCBAkSJEiQIEGCBAkSJEiQIEGCBAl+dHB++mf+UrilzZvC&#10;7uxOgLBXw063I2kw+eRq2F34llPvDcMN7t47S0/L8y0wGbU6YJwp0/u2m8IucoMLm/AGCrrYKVfg&#10;jvAzx7HD/aH3gq2iX8LuOyfADsd8gJ1/jo/3+nncb8H5O+V58LBzPewsN+j3sDNxk4xiNzbw8Moy&#10;4nrjNeyObF/ATkBnGTsWyy52h4sFxsFmxFHk3PmXw3MGQ3qZaff6fnrIBtzVKbYJ7baN2Gm4c37A&#10;nYvaJVrfRP4bsfNnu2SROLgE9qWggB2LQQ27NstkJusMsau1VUMcczx/tsvz2gN6zM5No/w+vYwN&#10;XLKv6dzb1irqc76Kwgd51IkOyC2UELeY1Z4n81VjA57BBXq3VciENzeHejEoih2PjBYzZEQ7dht2&#10;bT59CTv2a9eQB0FsNWV6LqToZetmcZ2hl7jB2gq8CNs8i1eQ95y8BNUekRcbQ7EKtclY5jOeqcXx&#10;Llyx39U3kFaaHm/5LOPgTmCPu42nqni3T0aiNr3X796P+0vzqBdvHu1sIIaXJncNe/TmaFHuthqQ&#10;7VYT+YvyzzRcetlluDNY8RXYx+8+Bq8Xg4VFeFjWfeTXQ/dIuZSXVglMAytD9KP1FjxF5tm2SCGV&#10;uvfUg2HYaSMt/W5wow6ZLdHLf5HMVW7hRBi+uArdcfnyn4bhjWWcj59qoXzLFxE22KwV9tF33vXW&#10;MDQ49uCHwvC3zl4Kw7NPgToxswEP7E4POsi9iLTetw8650P/4J+F4R+gu6W+8kfYKdy8/IUwvGce&#10;jFgGi1nsQM5UUCdXW3hpeQMePZsr18Kw00JfvJdte/u73x+G6+zvwxplvIc6dUrYCW1wdRN98fwb&#10;8Go6MY86msoizeXr0LebXbBVpul1s//gsTC8zt3fz7+KepheQ3z79uP9E4fhRWVwfD/KdsdJ1IVX&#10;QT4a3OVcnYaO7K2jvqdm0G7NLspXnUL5pB8yeTxXnkLeDdJZtKWXggxf7SMff/xZtE9xDfJ05OQ7&#10;w/C3/xPKVyTD4rE0y91GWt944cUwPJIZexH92CfBUnLip+CF/Ub9iTBskB3P6UOW60+iz3nctZ5P&#10;MY4Z1FGfLBD5Ge7qp2ewwcvnIXzFNJjeFo5Ah0wdQl00O5Av/yriuj0HvTZbgswcvQft4y2+Lwx9&#10;H/c9MhemXLxngNwZJjX0m28+gzL/0VOQyfYVtK3DcaNH9ofyIfTlGtlRigXo6yEZGZwmdegIzz75&#10;7TAcNJHaoI02FwtoW57k1HdZeSiIWYJ6WTpzQDbBuJdujkycHTITudRPuTzq1WU/lkeAwt08LSYD&#10;+bXjEJvJzvsIBY8sEEPm7WAF4+zH34n2S8fkrEdGPnlU58Waw3fFBiaXpTTHrB494fxonMG1Q8/M&#10;CvWJQb2OthtyTK5wLC6ShaLdQD23GhjXA+ptlUt5ka0hNtRA46cB+6u87KtMfyvDOqM797DF/HKM&#10;q5ABoFCh7UH2kTbDItvVQAxwYsfNpGEb9Lqow/4Asu3Q2zufQ5xdsurKC13ylM8gvsgLfwQxdHUp&#10;q/Lo79CzRbA9mMUoN6RrT5fsbQOOk4GP/tJLjeM5MYd6PHMKDGpN2qa9FZTn1Bkwi/7HZ8F++K//&#10;7ZfD0JY72+aIe+dGXk6W/O/sD8i3MI4BiJ7flZZm+7vfL6K80s6J59H2ihI82iPybhyI0UJ2M/vF&#10;4X1g/3z8EYzvAftoizpqk7JvcP4yxtzLtBt92dj0EBsy7n4HujJH76FsAbIqjyvltUtGNjfG2tUn&#10;+1SKujEqO0Nbp9jQczdjS9mNbQ3YLruCnQfBlrd43ia9s1t+DCY+z9DGbvFMjIPts1fd2Yg/b79r&#10;XytNySODWF4oj4TytBt2K1sIznc96lmHbNXSX0EPY/MR2tlvfwh6Yh+vDcQIKbY/lzouTYbLac7Z&#10;xJbVoVdujypd80h52UmlxHWlLzpM9n/9JFbDDhlhXOrZLerti2Qqv0QWrXUysXboqS2h9jzk1UD1&#10;LR2nfi7o9x0gk4na8Wbtq//bbSz2nYhRkeNhpGvoBXlkH9iRTx0Dm26ZTDrzJdi8BmJIyXLsVJsq&#10;+7ae82kreZxXC7qv54axPj2uI41hbBiO/x3qI+mlrRrmHE3VKb3XB5wjLtOenilDh1bpiWnQ6MC2&#10;mJrFvVwBddPm+C6G2FweY3GwwPp2aHM0aVeSTVutuBljIC6SUeEy9fLSUdgWfhpx1OsIr55HeS+/&#10;gPz26yiPL4Y5MvX9MJjVUpzPFIvocyT6Tn3wg5iX/eN/8t+G4eF947ZvkjGtTJumxzmP1hL6PbTH&#10;1Uuw+9McG8Sk9urLYB2YJ3v18gDt9Nqzz4Whwe2H4XUqe90jK5BDWy/H/BbytA89pCkGNY1lTbJV&#10;bG6iLmWH5mWPjiAbSGwNAdeoCmTsH5J9h0sHEbNaLkvZ9pFHtw+bKEPduTuzGuo7W4TtGrgoV592&#10;lUMGj+lpyIrNljCgvaw+ETEyj/DFL34R4ZefDENB76qcWnuz9baes8O4jag+qd9sKE77dzutSWnH&#10;4dDW3uHxTnmKMCHNW2E5vdlvBrLh9nruprBoGnbUhWUn2qHL9VeNwQWyJu/fN157y/FUhSqZ6gtk&#10;4M1S109Rz25xbY7O26k8mX3XyeDfoY7JMI2NOhe92EcN8uwX+Sr6UECP73YX8t/tI3KXMu1xjM7M&#10;4r5PttMCZbdPNvp2F33YoKjTIahT6nzG1dot61Ty6GZwfyQsYdCswbZweD0zBX3hUY8bNLkW1SI7&#10;TYbju7zvK1zjcOip3+9Dl0+RUWaLa3e9AcrRpF5YOjheRxIz5yvnoPMqZBwYkP27lEO+iwzT1njY&#10;5ZjcpV0jdjrNwww0nxVzhPSY2HUHZKzTOJ+n3vaqeF7MeD7Xy3TKRiAWoi7eM+hzjt1rQg+lPeix&#10;I7NcsyUbXY4zr8geQJZGkTGPVELpDEM+ZyCmekc2G/WP8q/pR6SXApT/yZdwisnZFYwBLfYX1aHW&#10;nQ2idW627Q+LWS0OPXOrmGRiS1/fig6ymWrfPChft1Aeuw4i/P8Bs5qgPMbtats2jWDle1Jak/Bm&#10;2/vmQPl31nGso1iw5UfvOtYE2q4rXdt1vu25W2La3pmHKO4Yi/Ek7FV/WhOMyqW6EQ0Nofu7tXOO&#10;40Sb34+0FnLwGL63FksoZ5nfHd7zGE6oObCEb77dGr5nXLqEdeflGzgF5cUX8I1uc2Ocl7SHNcGR&#10;YRgG1Wno1Rzbtk+WM52IoLU2j/q3yLXEaJ2G68mb/A5ioO95lSqeneV3iTq/kWo8XF/X2iL1A+em&#10;AfXv7SewBv/2O3HCyrQYdEZwyb4mxiutcxcz0P0Zzq/EuCoWUenQtIfyaI0rILt2J8as1mhw7kZ7&#10;vVCAXVwly7fPOY/WMctllNenrS65c6nj0xwkepyrtzdpx4zQ5jf2gGVsbiEfa2yXThnlKs/gO8QU&#10;2UKL7AKuhzqk6RSdsuVsju2XJ776rTB86jrmeq0qytFjG4tpSEzPQ46LNn4QZjVB4q/+bfefqN/T&#10;zt4NO+LkpX3/zerMOBTXjjjf7H1LH+w2sMZ1goF97U4oyF7vbcfOdN8MfK6p3Aw3T39vWDW1K26V&#10;WU3YUd2UK8mZ3V5xTGLNtNt6ErNatLa4Sxpaa1Kp9Y6dpsuxTtd75iX8C9jpTnrXRlTDVuXZ7xvE&#10;bZk4bGY1nQwRMUmy/sV+KBtY6/w5sjcfiM0rDyxAb2UCxCFmNZ9rh60adN4Gxxsxq1V4SkaO9rPH&#10;Am7WoHsbGodGOHgQc7MsmcT0fcHhu/q+6nJdZeUqdHmTaylzXC/O8ISfPhdq4muJ0o1pnlK0yfFg&#10;ucE6YX5y3AfT45xJ60g5zg3z/K7W3sLccTnW+idPYgz96HvwHXtwBXPtr3we37tWPIzVU0dQp/cf&#10;wzxx8/XXwlBMctUS0pouYYBx+G3V5XdBg4Vp1PPukpAgQYIECRIkSJAgQYIECRIkSJAgQYIECRIk&#10;SJAgQYIECRIkSJAgQYIECRL8EOH8b//hb4Zb+/opeII63NFXzcDbc18JYZNsVY8/+vYwfOYsGH2+&#10;/sazYXjVx65qn57A3TXsrBv64x1yvSx2zTWwqS5VJEXSgTx2/H3yL74nDHOLuN918HzAM8eDIXbh&#10;DelpqV3fgwGYvYb+eLe3H8Dr6TJ3Jq7SC+Dca8hPp4VyBtexs3J4FWlUs9htGMi7HZejuJHmVMzj&#10;2uF2c+0g1W5PN9q1ijQ69BCVR5x2e2bkKUoviuYW8tqL7ZJsrWNXY4G7HVP0IszTo296ETvhOwPk&#10;pcPzZWen4K3aoXd3r4f702SMGcS8R+an4WmxsYU2ri3De36GjCspsrk5aaadw/0G83nu/JUw3FoH&#10;y16OHtgZbjFdmhvvXp2bwv+zHtqnkIN37QHuOH3mIhiY+vQWzNLr0Wcdl7hrNEv2p4GLNPIzY5aw&#10;dTIpyRtdu2zllZfPb49zQC82OWrJ+6NFD+U+PRZm9qGeDLr0sKytw0tTzGoleh50HLR5nrtyS3mU&#10;U+xoAfN2aj88GspTeM8voB4MJCctMRKJ7YCMaltNejuKEUbeeBmkIfaAgDtpC3TpW5iCrNx16nAY&#10;GogEoMld9m4dXjXFaeS7Q2a4N2qQDTHcHDkG75QWZbzgon+0fbYBvXoMDu7HbtwyvTmz9GD1C3jn&#10;W6+C5clPgTHq8ivw4CmwfBevoRwrLZTvthnUbbmB/m9w+l7op7vf/xNh+Itf+k4Yvv4EWLaGdXh9&#10;1hrQX3fOIU/vPwVWrgc/+okw/HdPIu31Z/4wDBfJFGBQJrNFg96mgwD5aQ9Qv6+vIu5eCW38IHdF&#10;P/oIPJea3NF8roV8z86xna/BO9/gthNvC8OVPuTjmT/4VBjuPw2GtZU++vPzZNsKWvCELRURHrod&#10;bXv2MvKQXoVuOXkY90vU8wZlB/m5+06wSM0sIc0BPeKLC2CfqJIBy8uiH8g7tzIFXdKh7hd5Rz4z&#10;9iaaKqGsjov89VOQqy+9dC4MX3oSDGtve/hjYfj1P8K77a9Bp+zzoeeurEEWnm/9URh+8u+8IwwN&#10;HvrAfWH49Bv4LVVAv99cAWvGhS/CM2z5CuI44KHcmQ7K2cjh+bmHkFYzh749RQYJg2oe8lxZAgNc&#10;NYVn5vej7Nc8XP/pF8Dk134BbX+wjffedhr96PgplP/ww381DFNTYA8a0IPLYEA5U+pdiEnquRXI&#10;8PJr9JI6B/372e+CbaBdgu70WuiDLlk3Byno3MZ16A+Dsy9i/CYxTKrXRhvLy6FHpeix7V2OvWne&#10;3+xg53y6gEZPF3C/3UTaBijFqM3ptZzhGJvieCIGGduLw/a02M3zYgwK3QTsxbAmFsoBGe6OziK+&#10;H387WAezObSvgeOg/rIO3smTASPS7UxLOnJApqgOGSLLPC9fHnZVes5pvDIQK5i86qbprdZq4H4j&#10;8iaEdMibIj+N6zRtEzeNtFIO80KvaoMhPQ6zOchcmTaDJ2/0NNopoNx0Oni3R3mqME8ZlkeegjmO&#10;yQZZeWc0YMcMu7AzPZ+2TgvjzMhACQOfnog+61SMP47aaRdPGzGqdWmjCX4XfU9yw6hTPTIY+YzL&#10;pyt8l3mQN7sY1wr0dDQ4JTYaev33M2Cu6XXQ9osnMB7+uy+B/fBzn305DCVnkcePPPx28cxWflXW&#10;Sf1BMq/7O2MiJr4/GdGz9FadxJhhP7dbGroX2WFkepHnaCAGE+qWEqO4++RtYfiOtz4Uhh222xo9&#10;Zzfq6E8GF69hfDl3FfMQ2dB9hpkc+kOBXlB9slVlyYDlUDgkZ90u+uyAaRpEbUbsVtbdYD8n77ab&#10;YSfD2va05ck7yXNeeZXsxKFn1ZXebDmiMPy7E/H47HcEXU9iR9gt3wY3K49+s0P9rvKqzsa6RCGw&#10;G7PapHIImSLkqEsdX6S3tMbuObKMvO2he8Lw8H7ojU5zbCMFZbxToD4a0r6scK42pXFTjJf04G9x&#10;7MrR01qsI/ImjDOraTwf8llHHuAcC8Ss1KXu9FmCIZk7GxzDG+wvV5ahz185D5u32x6XZ1zv2+s3&#10;Yoix2kEy67C8k9oxDv0mjNtJaSD/Yt8M6NWdo5f38f3w+Dt++EAYTtPTvJLl3HcEMaPSMX9kC+E/&#10;47SVb96XdyQnVZrH6Tkh7sU7kDe95nCso1Ybum7AeZQ8SDucE3U5fqzQluhQLwRkKCqXIHd52mcG&#10;GzXY1OUKxiyPclSpYu5ZKcP+r21BlnuzSKtCFnSf8tZuIW9ChWzuBp023umxPLkc5Q5VmVpZhWyv&#10;XUH+r70G+6BBRmh/CDmUuSK7IA5bHibJia4zbMB+D5FWK5h3/oN/+F+H4Yc//HgYBoOxfTwSyjAQ&#10;I3SX7GwaH8QAITV27hzmM2+cw1xDz1WrqJu528Fa8eRXMR81SJOdkE6mqfIMbL4sZTGXQ7sMOb90&#10;PDzfoK4Rg5qYi+u0EeUpW4ox9iq/GYtZzWPdqP+rocSwRtKqUbugnbwh6sil/RnQO9eg1aDMks0/&#10;Q/bSFNd8xLDWpozOzqIdpHYl+5L1UeOHQak0nht94xtfC8M/+TTqUW0vHbJjrLYYyvS8+ttusOPS&#10;O+N+D9j6bayDtsuh/V78Wt7Y9rt7et/ztv37zWDnQxDrmTDpORvxtMXAPSk/dhqqOz3vcW1I7FTT&#10;XH86fAhrEAYe1xdP3g77sFGHTIqp2hPDM+djWzdgG3a4bqY297keViSzX5M6dUhmMwPZqOkcnnVl&#10;97Mf9Sn3BTKqiiWlR3uzR4Zo6cwhvfWzjM9ArPhD1p3Y3LpkQO8zv2Kj0ZpohvPnFtlTpCOrVZRH&#10;rIcGDfZJMVaLiVuM1lXqmnQWcXhkyHFoJ/vRvBG6ptVDvRw8DH1mUCHj/gsvPx+GDdo2gz7SmuUp&#10;DcUi80VdKjYa2SIqr0TFy4/LIZnU3FmMalqL8xiX5sUFnuSR4ckxbc6xFafsggGZIWUvGGi9okEW&#10;U2+IcfEYT1BZ5Dqew3UvsWpGMs2xWfaD60EGvJj9L2Y1l7ZBwDVb6cAB45AJp7hfOI/1lZeuoI6b&#10;fF91JxvKQHH5XLN2NacjNJew9Zz6pMJI51i/f1/YZd5rMLaV/o/DbnrOLttedbBbHAb2/d2ek01q&#10;Q7p9UtxCZG/ysfh4pPzt1VZ2Gns9v9vvO7OJG3vFNYZdD9vlNA57irZXOVW+vcbyENb83I5zl+nh&#10;NkTk1TfBXnUi3SFofU/vBVZ5FcbbXvNAn/Xo5aATjp7E6T25PNIocm4wxdNzyjyJ47ZDWKtuN7BG&#10;165D1zz1PaxpXb1GW3EEx4XN6qagY2aqGJs0JontVywuYqfPi9mLJ0dkeYqTbL16bE10yLbSmijV&#10;Waq9Bd2/sQI7oN7EO5oyqC413s8soFwfeAtOAVqMMatlxZDOMdlnXJloPRV1mOO4kua3NjFcudS7&#10;adq2ka1BRlMDMcTVyaSs60IBcVVnUP9Zsrep3BkP47raWvNQDQ6+WLlb4/lLp4k66TKNbg+/1Xkq&#10;QYfjelBEnWZob2WLGNsKtKHKtDlSlJVqjDX8+jnM/b/8DE6TeIVMPMM87AH1MemnCap/9Nz2/r9r&#10;3yTUH9Sfx/0gDHa5j1D37T4ex450J2RY+nkSbpZ/wX5G15NCG5OYFuOwHokQ1c32at81DoNJ94Hd&#10;83eruBmz2s3TvXXY1bBbnco02rn++uZws3a7lfVfA72rvNj1IGY1IZ7WmFkN0Ik6UZsrZK3Y9ych&#10;nsYEsYpglz0SswkD6G5pT8qXrrXnRussCmVTiU1UELOalgP2k/He4PB+/D/N7/XBADqyx7lEt4G4&#10;6y3o2ew0dGKFCzcF6i+Xa6lrm5g3kIw6xH6ebCZmtYDzKM0DNIcYtnG9cgNxBPwoMjvLb3Sc5mhf&#10;Up82voHLttbJCFrLTaWhj89fwv4Kl/tgBqzDKTJyi3ntBk/R6HLsWpjHXjCDAVn9xVr+D//xfx+G&#10;F1/B/p3vfhUMaw8+jD0Fb6xgXazbwNpjk3u/Shzj9s8irzmeYpTmfiWDeY5Fe8lbggQJEiRIkCBB&#10;ggQJEiRIkCBBggQJEiRIkCBBggQJEiRIkCBBggQJEiRI8APD+blf/b+Ee+NcsoWkU9j557fhReSS&#10;6WWtDsaC6z2w/wQp7NZrcfdhm2wa/hC7ENNdXHsp/G7QGmB3fZ9bfYcd7DovcWf4W+6Ax9KjbwP7&#10;Ty+DHf1+kc/T1cqnB2ngceeij7w3O+Md5devw/NobRW7CTdW4dW5Ts/d9BD3UyvYqegvY4tgnt5q&#10;6QJ+7zFvLnfflzP0Eh0hPYUdf2Kukidojp6uHnfXi/lDHnHyeJAH/6CHuNvcrRiIcW2E5hrqrECP&#10;rzS913LckVkq436T7hz9Fup7cQGe+w1uuOy0sNt9mqxaDtlTDIb0CtzUjniyuszTI3eYw+9ZMqpl&#10;c9gFWePO2cY62J0GbeQ77eP5jVXsoiQZXIjFWcSZo+e6y3N1D+9HO7y0fDUMU03UibyDVbdF7ujP&#10;T0EudQ59toS2MKjV6EUo72d6q3n0Ji7m2W7Mv7wk5XHWoxdkk2f9yithLna+cYf7hLfWIGfpHtLI&#10;ZVGeToo7R8nQV6UXXpVexC7ZEZbICJetoF08elEbKH9NncOMqFKrG5CJTXqKarfw6H/4q925PuLs&#10;dyBXM3Tf3b9Ab9UT8Ew1yNCrvkZvbZ9sZUsHwKK17EPOlsmMs48eGJk82nP6IORt7Srebw5Qd1v0&#10;7DCoUO4XcqiD2SWw0Fyvw8Pk6ip23/o8M/qNF+Cd3luGHB04/kAYfutF6CCX+uS2Q5BHA4865dEj&#10;d4Xhkbd8IAz/hCxtF199KQzvPEp2sHnke451dXgG1+uLCH/7t34/DK+/jvcNymTNc9pI/2AeuvLQ&#10;0skwvEzGtNcaKM+hDurs0El48lxPQXaX2c/SNZTnaAZyZ/DYe98bhlcC6JL/5df/IAz3SW9tXA+D&#10;6iL6h8NznVs9MJd5ZF6rUO7myQgpBg3JvMEU2ReOscwHZqGH5+YQlmYhG8Uq6sjNoh+k6SmfTjPf&#10;OfYneg4MyfZmMJ+FIhpUoNMLGaT//DLy+dmvfD4MH3vgsTC88T30i5d/A2dcF3nedj2ALNz5F+4O&#10;w4MgxAtxZQXe9gcXkb8XvgMZ/eyn8c4+B7rFPXAqDFuX4RG0SNl+8L47w3DuLpR3+l6w7j13Fp7C&#10;BpUy2ixbBItbZwNtfOIUZKBDj+nf//WvhGF6Be3DzfqpV29g5/lCD3V0sgKd9OMP3B+GR+6EjBsM&#10;D6J/eAfBxpJy2MbcY+5RB/n0Cv73n/1PYfjH3wLDWm4dcpghu2knQPtdehn3DZorkCO/h/bxOa7I&#10;YzyQNy6ZSpwu4rrzNtTN8cdwZvk3vwNWxCvXsBt/GGNUzNEzqUuPL3nPtWk7FNKQI+k72yNjL28P&#10;g7gn8e5AuYRxGrjP4qX61AP7y2iwj70DOnJmFjJi4Hjst9Txroc2DugCk6FnQ57e9bIPAnrZyVOm&#10;00Z9iIFtYwU600AsoKU8xznmt03m1BxthJlZyHhRXngZ1GmarHwOmQoCF7/3B+NydGij9cnYkc5A&#10;V5T2wVu+WIVMZwoIAxd5abbxnphj5XXXoQdGJ6ZbKkW0ba+BcXLrxqth6JENt1NHnywoW5S7AfXW&#10;QEwgrFN5iXtyjRmhLk9C6R16FUX1Hnky4Z2I7dNB+zj0luxyDFddb/J6zhmPLzP0uGyRgaTvsY6y&#10;8Fatk6nrVz4HZrWrVzFGyKMv8uzb4Tm7U8Ynyf34/rgOQkx6nmEcdtw7rkVrIND9Ts/Z4aiSEe4C&#10;u197GdS7WCtGlRIGQReyu1SFzDxyD8bw24+BGXOLTAdqp+WNsW1x9iq8hS5RnzUG6KPVBbTd+z4A&#10;1uZzVzEmnX0J44qreUqHcse5hWz0AVldDMR+JKe1HXUwAfZzsuNuhp2efawrwmZWi3tUG+yQtxiU&#10;DzEqTcr/WEcCek5p2W/tFs+kuMfYmb+bwc6TgV12W940z1Je7JCqZUde49c73w2DCAE9r7PSQWRn&#10;OXEEjF1iVKuQ2XpINo7IY3mEDueJKbKwLk7DZstxbBMri/LQpv0/Hmdw36fM+uyzcbaKLudCPtnK&#10;fXko8xF14z5ZXNJkUunRU7HVwv0h51Jt3l9Zgw3/9OvQ7wZiPxE0pkmHC2o/eaFLH0+Svzgk3/az&#10;km31E6UtL/uZCvTCycPwFjy4AD2+RJadrFwXR4gY0xnKm1D1PJYz5o916HB8FHvguE9uL7+BT91i&#10;99s2PeHFWqpQDAViBRWzWo6sOkeP3x6GtS3o1EuXMZcyyObxTr5KWXS4ZsA5eJtziAKZ/twS8lLi&#10;WF4nA3y/g/Fe5Z6ZRx0ayBzb2ML4l/dhpwwoi29cgj2wfBnlXr+E/tLgnDtIoQ8MWFdqx5vBloFI&#10;TzF/voSbMvAIGTv/h3/y34bhdBXlFQuRQZFllmdyQKbNHscgMUbIK/WVV8B6fOEi56jMg9YeZg6h&#10;T/d0vMAIb7yMsWjQR30u7ENdFcpoH3kJe5ynRMxjtG+kwLq03eWlLnuuSj1ioDHXY12JWa1PJjut&#10;62VoNzpMM821g34P7ZbhHN3RYIbqCNEWm8MA5clw/cjJoFzpDOawnph8pUvEaMX2EUuXbD+1hcHn&#10;P4/54ue/8M0wVNsrtMc9tYN0YdTPWIW7Qc+ovu00JFcOB+voWnrAgv1+HPa7k+KwEcV1C8/v+cRN&#10;bLhbhepiIpjGpPKKGUunTuwjA+ltx8Ze3S7lokwGsgzZzho16hqytbgc99t19Gets2otMUNWFDFK&#10;b4pBq4OxzKBJ1kOTqkGO47XHcXNANhOfJwsMuHZ4naZpj+OtDLoy1y1nZrBuZjAkE1yvT5u1zLVR&#10;rvk2m+hHffZ3l3O7UU8K/w65lqgxK2J3EzPhCGL31rqP2HPmZzBvKbFcaxuYj3W6KID6t0wsl+Oq&#10;bIsB0zZQPgLli6xnIkzJFXCdZdhV3TGNjIP2GAl1GCjNVmq8jjTkQopLO8u2HXKsm1wW9Tx6Ivzb&#10;oe2k+fMo1fCv6kP2fp51HyK9fZ7SqSN/h6agT+fJTJCNdA3zDdGN7IUs55k+1w1ZhSE0NfVUSbLd&#10;GGdfdWjpjHPXICvPX8TaVp3jkta6Xa71GETr22JzYH2rzyn7ts60ddBueuv7hjX/FSYxq91MZ37/&#10;2F7e3aA0lL6dD5sF2Mak97ZB4531jOpC9+3yRu3H27qOq2Dds8MfDSbFvb1ck/Ngtwf6brxeonJs&#10;jzK6b9ehfV8yPqlODWxTc1Kak/DDYVbjf4goDwz189jGhRzq2kDP6iSBNBfZTpwCm/TJU2Ar1SkY&#10;YiLNcz12SH3Va0L/NrjecvENrPG2OlR0IwRkHnY5RuVchB3qPuln6dIcdWeGJxHlyLY5PYdxsTqF&#10;+VlRpzuNIN3W5jfOGk+LyZIp+Y3zGLvaPB2kR/nxXLzXl+3B7x3vfhBr7vfGGKHzLsakgOv4+R4a&#10;vcVvNWIrz/H7aa6M0OP8XydayKbVWlHAOb1Bm9+pxcK+vobvQ5ubaIdpfiOdp+0jZHkSjNZ2I7Zw&#10;CoPDvDlkLDUYcE2tx7lam2sMPm2hIdf9WwzbtHV9ngKWJsPd1AzGPLEkuwHiNShwzvDKi5j7fPt5&#10;MO+tce2gw/W+DtPMTKD6ejPMaqa0BnY/VrdSP7f7jZ6/2XQyekZxMxt2fvaaktrP7wY7rVt5Jw6d&#10;hCfsbn/jnupgJ/YoCDH5fYM3l28bmrPePI0fDLbU7VbX9hRo0nRmUjvtkLNd03hzZbTzoDRkX+6W&#10;xk5mNTyrccJmVFPt7Kz/7X0yDlXVpLqw7/sTBlC7zrZBZWUYlZ3jnOpGez3s0/RkGwme1gHDv+bU&#10;v7HuP0J9mx5CVw75rbPRh/7qk1GtTXs6S6bochG/F2nY60SFVe7dycf2pszO4/9Zdtshv91mVJtc&#10;K2zyZMF2HQXMz0OXioHU4fgq5aQTDAxcllFzoD7nZU2edrCpuSq/Gc7xe//mMsafq+fxLUVrbwsH&#10;MUes7h+fLJjewBjW4hp0Zh5z6H/4d/5eGNa++1wYfuVLOJmuPos8BBXUTWsT5eM2gNQ+jqMLFebd&#10;x+8GJdVr+DdBggQJEiRIkCBBggQJEiRIkCBBggQJEiRIkCBBggQJEiRIkCBBggQJEiT4EcL56f/9&#10;4+HWvDKZLNJd7GjfoHNZk+xlywMwwmwMsFsvn8KOuhzdjFs97IjrD7FzM+tp5x+3zo3Q5y7AKe5W&#10;X+Oh4m4au+znA+yme//DYFI4dBL3uznslmxzt2iQxo76DnfQ1zaQxw3uTDfYrOG39WWUZ3WDXpsZ&#10;eAkUO/DUc1ZRnnQN+/bEgJMuYhehWEcKZI7Ls3wGLnc79trIn3aGaheoPJjkIeNlsQMz8u6k+0Sa&#10;O8079Ozb5I5Og/YqdmceWsDux8IidrjXrsC7YW4O7VbrIq0ed+vv24fdkC1uFe7yDNgDS9hJWiKj&#10;lEG9DLYjMUdMkWmtQna5Gr0lvAzq0k+hHJs8CzcgY9H+BXgqLFbAenT2ZXhzb62NvbqLRXou8Gz4&#10;Pj2UjxbhlX2xzvPxb6Dc2nkq76My3VYyRdR9Og+583K4NhDTijwLI88y7saV56G87PVc5C3JHaVb&#10;ZDBTnc7u38mstrkCz7Z0F+9kyDrX8VHflTTuT9GT5MBhyLbD3bclnlOf4Rn/OdaDgbxR6g16ddDz&#10;4BqZxmp1lFPny4uxRN4tQ4d9mrt1cx28d/o25GH/HWAuMejnIRd1eh66LHOO3jiNCvpJI40+lvMh&#10;8/KUadE73+uiHQKej1xvQ04NFl3k91gVslk8cCYMX7wIdqo8dcaVa3ju5WdfCMP6Clh4emQkS3UR&#10;7svBA8VZxK5eA3nN7Gebn347WLQOHQRrllsC04XOfk7TC2WYgmf8Rh/t0mhA351bQ/m21lA+g9df&#10;h+fIM09+JgxzNdTrAZ4R3e7AA2lYQtwHptDXSgtgLJrZB1aq8+dQ7s3alTCcXRx7EVXIYlgKUNbr&#10;PTDGXLqBNu6wv5fzkOGR4g2Deg11NV2BTJ8gW0Kti/j6ZJzpDcfsAVNlyOZCFrql2EQ/mK7g/j0P&#10;gaWhOA92EI91nKG8pej5P0zjvZZoqihDBlNsj9x+1GOhCD18g7vWv/ztr4dhgZ7J84V3hOFnfwb3&#10;F8ga8MCHobeDx/De6grOxjaYZhlfeBUye+l16Ooux7LWBtr0MFkngxTiqpAd8PgS+svaJpgOcoeR&#10;10YG7WNwhH0n7eKdfUton/1nwKp3nvrq138RjHzeOXp/1VGXHKpS5SLab2YReR02qednx/2/WkX/&#10;P3EQbXjn3WAJdJZQN80s8lvIIQ/PUR//85/7lTCsvYDd7YUU5HOV7XHt7Hh8cciC0KnxHscseSrI&#10;Uc8hQ2qOHsof/8iHw/C/+4X/IgzPkSnjl37xs2H4qV/44zA0SLeh23zKgO8irVyZXh481F3jp+3h&#10;eytwOCbtcEkkxG4yxvbnHJ5L3x9Cf816aI8/9x6066FDYw8Mn57enoP69IdI28siTjF3DulJJhaL&#10;DPtHYxN1XiZrqOp6gzaLwewM5KBPNqlmHe+USFM6PYM0skzTSyMNl57YXsT2htB10WdTZEM0GJAF&#10;t0vPRNGhzNPTcPbA8TBMlaEz3Qo8Mr0SbJGUizzIu6teR73UVp8NQ4NCDr811qG/rl54OgzzaXTK&#10;QQPjQyWHtPtkMvDp1e7TEzDPupLnTC4+3nPMSjOtiAmDrKujjIZ/fbrCtenlKPvMI7tIRwymHD+3&#10;+Hq1j75u0Kb8ewdgCzRa1IVkWHuWDJ5f+fYzYTikD49kOmIVou0hT6GdHk1jTPptB5vgpOcU7vL7&#10;jvQt5osI7Fe6P/bo3f5eHOrPCqO06HU6ZHu47IsRG9U+6OfHHwZ75TQ9gJqjWYeB7LsamfwMXr9y&#10;IQwv3EB47Az09KPvfmsYfuDDYFb7t78I1smvfx7Ml24T/atAVqpBE7Ihdr5ujDKm6+O3DG3QqDx2&#10;XRGTfre9vW6GsVcd6kgQ05A8eNUetg7VdRzKzyRmNbvdBD0XebVNKN+bga2X94prt9/tstsQs9ok&#10;pMnMoriVRDyt8W/bwwhkiE5zDnXyEHTkmRNgCZ+mfZ8l07KIC+N5S1P2qkWM5xnqLXnq96zuXmDP&#10;ztDm6EjPyXuaeXFi9RJQ/zi+IuM7FK8u6yKgbunzVbEZRkwqYsbgtTy0n65hDDB44w3O/8jYLVm1&#10;vZ7VfprvuMyDbQfsqPMR9Iz9rJjUBKUtts2DtAHPHAdz6nwVY948PfpznAMbaJ7oqsxi+6Ldq/m8&#10;HMajfJLpRmwwKt9oEAiDbfIqu4VpqF9s0j6TZ7/iEAN2g2sPPSa+cADyNrcE1oR1LuRs1cc2X4mM&#10;qUWyY19dBQuYU4DcdHyk6bsYDyscV9OkjJmqYJ4woL3Zodd+sTK2LRapw2sNxFWkXdVh/b/w8sUw&#10;XL6E8tRXEFdf7FpcN2rLDqU9EIfqb5Kus+VrGCB/C7MI/7O//skwfOv994ahozFM1DgjSOcPGOZ8&#10;9GPJV5QmPZdffhXsAmLA2yTL+9QUbIgDh2BD9ZvjvJ4/h/pvkUUvlUWbVsm6PFuCLHrsYw2Ofw5Z&#10;HMSw1uYcMJuFDI8MojCIM6sFrJOAtviQZe70UO/y2C0wjjTZjhyyJ3TamEvk2D67Mat1Wihzl+yR&#10;aTJYuREzP+piSJYGzSPFrODTxpI9qfZbiM2NvvxlzPv+5NMYxwW1xyRZUF+VHabTD/R8ZJ+NoP9H&#10;9iSfUVwKA8s2UmjDzls8jwHnBoK85u243qynfxy75yoGy4abVI6bwWZ2iOpI+bPsyx0h32eTp24/&#10;iTnIHXdgHmZw4zrGFRKLpHrUGZksbpSKkLP1LcxJxfg8M4d5dJb9ok8W3RLnzwXOp7sR+5bRX/h/&#10;h88KGhMCMmF1qYc7LTw/zGF+MKDddvg41n5a9GpfWRmvixXILuOQOabIkzl6ZLCeJttneRp9cm4O&#10;/WCzjjlqbRM6vlJh/jlH0nq7wew0+lyPc59OC31sbhp2itJYX8NaR7uDuMWqrfXjbg/rs0OytWsM&#10;NBj0Uf/OAP3ape6okCm52edCTBZ5EMtrr4t8Zvl8lvo3zwaucZ5qMBADJMdHMUFWyF7Q5ikYmtuJ&#10;haZF6ZduyVLexIQnvTBSTghH4BJbip8AUrkOdMUMT8/YT9afElm+xbInWdd4GdkPZKvx4jYf0xBb&#10;oMZ/266RvT8gG/3lddTdcxfIykMGHT2v9QwDrW+ns4hDTTbum7wf030Gdt/cTW9Nwl7PSL/ZiNrh&#10;JlDcytf3i51rQjsxqewKxX4o2OW2n98NEgc9E7X9hLrY0S43YWoRK7BgvyvY18Kk8uwGZwJj0ugt&#10;hsCktEyJ49iNTTfKP6O045IM71UehVF8sefterfT3As/TGY1+zk7v7LnJIfx5/VdsUXdsLAEXT6/&#10;H+PdzAz00/Q0dJ7PsaHC8XOtQ1uc+mNARrOAp734zniOtL4OOz/gvCTg6QU9nj6V5/evNsc/T8xd&#10;1PEOmXurs0g74HeZoD/uXx7HSZ/faIocLzYuYUy6dhHfPppkyfd1ugRZmn0+3+N32EfJ3P/hUyfC&#10;0CDow+Zsc5yZITtxi+N6m3aA8p8rYUyWDZvhKRmaH2gtMc86M2g3Ua9DtkuTzHWXr8CuWduATp9b&#10;RHsd4xzVG41iYegxbpbHj05BwP14n4/6CeVd37ObZD3uk9U1RZsnS/Yd9YFNft9vk8V2Oo9vd8MC&#10;2seglMU7/Rtoh5efx4k1z9+A/bXCuulzHpnht1Ibt8KsNu63KMfOfhwG43Ewuo8w6v/jKtqB6BnF&#10;jSC6Fuw47N+FSfcNlM+9EO/XBlG5yJA/xjg++51RThhuh3TID4IfNIofJbPauK6s9tutXeK0tyPo&#10;GXvedbM2jUPP3Qqbmh2nnbZdN7YNte19vjRmVFNIeaHwjuPkoKXnt2dl9Jx1IwbVq/rvOB+IK5JI&#10;Kw67PFFdhX+Bcb4Ras1ZawLSdfqGJvtf/UpMmHo/Tf0sOkqd9GdwlN903B7iGHSxzkISsZTPU1h6&#10;tBszVYxpRX7HrHAM9jjHXVnFfKc6M/52OD2F9DNp5o9rOpor9FiOrU0k6g4xd6ocQFpiHB/yZJ8M&#10;KdqiU2oMWDdi1u92oKu1BugyPyfuw/eVu2/HOFjkHq5pMng+8XWcVHaRp9Vc3xqfyFXgCXYBT+Do&#10;FlCutz+M7y3FZZT9G0/ie4t3D9agCjwJKtVCu7hbGE/nuD57kLZIhuUzyHGspYQmSJAgQYIECRIk&#10;SJAgQYIECRIkSJAgQYIECRIkSJAgQYIECRIkSJAgQYIEPzokm9USJEiQIEGCBAkSJEiQIEGCBAkS&#10;JEiQIEGCBAkSJEiQIEGCBAkSJEiQIMGPHM6//IWfCvnYzmRwbEOLx0x8eR3HGV33QVFa4HEfotPz&#10;RcNJCtLAB9VnnhTZ/Rbo3ch2FyKi7CPV4KADqrtSChRyi1XQz/Eki9Qd9yGubBWUcF0ec+DzCNIt&#10;Hpt5bQWUc1cukbZ2hGaT9K080i5NekfRhqdTOObT2eSRCevIQ47H0rkslyhXHdIJZnlMQogqqNMH&#10;pMlN8XiQiGebEA13jsc1imJVR63kyDe+ySO8rjZAp2owWMWxC3fvw/ER+SLyu95Au5RmUb5mE2n3&#10;G0h7YT/K1y6D0jCLUw6joyXcMukQRwhSoHxvt1Gv/T7q26ZcT5Ne0OURlqK6PbgfFP0HF3Bc4PwS&#10;j3e8hOMgtlrj+uiT5jBfRFl7KeSvR3rzDGkPfZ5S2NtAOTur18Iw6OJ6uozn8qTur7mQFQOf9aej&#10;Lnqky+3yeJw50R5TJjbJOJjhsbSBj3JukcrQISXhDI9UNKgPkI/aGuiPU3WkNTWLONuUuxzlp1rC&#10;9Z234zjKHmkQxdaeL6OOZ4vohwYdHUdK6mSeBppaW0faGy3QM5Z5ZNxwiDb3XOQp20fdtngcR4F1&#10;dHo/wuN34zhBg+whHPV2dRP1PLiKsi/yuFWH8rLMozqbpPIX9X0hA2rpLo9x6/XRBo0tUBobLOQh&#10;B0cP4diVlQ5kscUjN+dKoIr80jfx3Oo6jkookhP7yvPfCcO3noK83XEXKCe/fgl9xGCliXQfP4n+&#10;cvT2O8Lw+G0IS2Ue/+uiLbtD1FG7w7rkkRB5B3W6QXrKF89DHxpcW8ext5eu4Cib9RtIf+syjnNZ&#10;Po+jYBZInfzgAzg+s8jjXAazyNvnv/lEGC4O8f4cj3UxKC/gqNAOaZgri+jAr74OKs5V9qkaj2vY&#10;vPhSGFbbaPt3vPXRMHSroNXeqOO9gMcgDHj0gkG5gLqg+hnpJYwBd913OgzvewDtNT+HfI+URxis&#10;UR93u5RxUnb3azhG0w2QN4PyEG07xaNF81Pov40y5O17558MwwuvgkL6/jPvDMM//SPEdfsBHOt2&#10;112o0ycv/nIYZquQeYNnvgBZfOVziOPk/MNhOHUAdfnq6rfD8NgM8vDOB/5yGC6z3y9vPRWGN9Ze&#10;DMPNLsaXQhYyYnDvW0AVW+aRI3fcBYruE8ceDMPvvAHq65/7t78ahosN5CnjI80XOmi3OxfQDkeW&#10;UK61dei/FVJ5G7SG0MfzNcjVgwuQjz/7iQ+GYfvU28PQHUAHtvNorxe2oEM+9Zt/GIbnX/xSGLo8&#10;Yvn6y+NjTTda+H96A3LiUw8P0yh7q4+w56FfTJMa/r/7MRxr8rf+978dhn0HVLL/5ndBHfuP/sFP&#10;h6HBdAfUr0EDSt1LQ74yadwfUsYjGuA4nfFNsNsxATbsuPxJcXOM6w5Qx1O8fs8doAl+3zvQTgZt&#10;l4NTDukP+qiTAul/RRHfo97VsYdF0thvbqAdqrQHRAsfHas7QiGNPrmyzPElhbgWlyD/hRzSSgV4&#10;Z9hDmOex2Koan8cc6Zg6L4t2NnDT6MddHsPapKxO8ZjfhYNo4+oi9G12CrJeXuB1FTqp0Uceazwi&#10;auN5HN9s0GtiHPF6qLOr53EMaL8OHVr20A+CIca0IqniW6TNH1Jf6SgVn+2iI8sNHNolOo5pQIpn&#10;nvYzsrdQviCgrcCjHzmsjmxavN/VUSqiNk4hAodH5BukK+j/CpfXoRvSWfSPz3z6T8Pw0gVQ+g+8&#10;cX3HcTNZt6mvJee6tmHfd1heIeARM/HnXB59aqdlh4KOIBfs33d7z77n6+gk2se6r6MgdBTB205D&#10;j915GnIm/ZAh5b2OxtvssA+MsNrF+H3wbsjZPQ9hnD++D0cnf+gd/7cw/MTf/7th+MQXoacylP0U&#10;j7Lzqe8Gfeje+JEgOrbU88c62iBqy3HRtyFeJwZjSvjtdWowifI9go4c47HHSlvPix5dEB16XM70&#10;rI6934E9jjUbpxUGE58zuJmcG6h+x3Fuz5OOcxL0e/w5ybcgyvpxfljPvD/OC+6X1L941HCP9wPa&#10;7gZD6oQijxbJqO4G0E8ZHsN88CCOX7ztGI+b55y2UkaYy+K9rujqeUyIwQLb1C6jw2Om7LpUKKr7&#10;NPuHxjjVS/x4DRU9kgvWr+bzfasd2GVHc0LE1dOxnzxGdMjjc4c0HlV3Bk88C3vqygrGO+UvUNys&#10;C591mFMaPAZNsMsbR/Qbm1ptXuAcrsv5+oBtX+Sc9cxBjOenGVbzGPOmSZHvxeoswzjT7BeykQY8&#10;5jugz5/Do0Mdys2Q4736tI4qkP7zGJ9BwGMmfc65h5yrrvFIglYNafZoPw44Vzh7DeNoh+PigX0Y&#10;l5ZmMDaXDsAWHMb6epdjapdt1eL8dsC5XZdHvHV8pNlY0ViLguxbgm2Spw1SyKNdi4VxGmUdXekg&#10;zs1VHM/cbOD+1jrq++knYasPeQRBqw696/kc/3n0gufBPmiznAYZHi/p8aj0vo6o5VHpOhIqx/bx&#10;A5TnLQ8+FIYf/bGPhKGOa19awpF4Do9WMOhZx8RJFiRneR4p1KJte/YsyqOWdXkUrPrbgYM6Qn2c&#10;xtYW3tUR5y0enZrlUZvzPEqJJy2kNjhWOVyHGXCdI5/mnIpHNKRzuK7MMc0R+uzvQ8qVxFw6ZMD1&#10;v2IR77q87/Cczy6PIM0HyLOTRnuaJ4UO16b6bYylGR7jnS7Blm7TTs5mIKNKq1yGPaq6evXVV8NQ&#10;96dmuYg1wje+8Y0w/PSffCEM7SPsFEcErTnyyOToWGBr7IjrmD7rVct6k6CjK6PxxjpO81agdMdj&#10;1h6I6Q6DW34vht30qYEd15uJ27Y990I0xjEN34EuclOwm+++C0eVHDg0Psq228e6QrcD+drPYzHP&#10;v441kE0H/WWhDF0una9jQuuUS5cyUmJVHphGPFdcyK9BvQZdWONZMA7XOPKcXHRqyEuRx7jmeK7j&#10;9EkcLXZtGWtYWc4h2rQjOjwmzcCjLtdRwWXmu8djaIacR+bSEMRKgbYfxwzJcLmE965ex5pKpzZO&#10;Y2Ye40Cex11v1BB3msdeljkXVX+nyZ2aSeP+1UtY//J5XHDgIG4nNmftulBQXRfvDDke5rgO1KLe&#10;8qgzuz1UfKAj+LkmdWAeHwCy1C2Bjg8dYWsL/x+4qEeXdleDcQ/YWb0c3pVcDXsI0xmEHt8bcryV&#10;7s3y+4VBNgO9VGNdDRyU78A09NC+Auoyw36kuWpAW4NmWyrDI35c6nMdZWSg8UTPyDbQ2kFfyof6&#10;q089x6lq6skXsX6zyvl/l983/AHybKDvLoOA9cm5c2Q7MYzPdW4Fu+uP7XpJZbWfHXLNTe1j65hJ&#10;umkbZFgRk/SUHZeuZRNprIi/HZ9fGNjjSaS3ZCBPQJS25r67lAutMYqLSTqyYwgvssW3v+vqCEUr&#10;ynhepRvGenZn+gbRHIP2wV71P65rZnoE+5WJ7THhviwiO+3d4pkkLzvGfcKem9+sfBOqKMKkckWI&#10;5vfbEX9vr/zbx8bpeYf1rWt7/IzH2w2gEwv8pjl1AHpr4TTG1moaOlxznVIeejvPo8mCIeyuzRrm&#10;b36GFcMwXx6vbbV59ObVK/jeM1VBWspPp0vdyLlRj3O+oY88ljmm5T3qJuq/dmucxhSPua4WsNaW&#10;TuH6wutI8yLT1rH4Lsd72Uq+gzQ8zg/e+Si+DzxwEEdbGswxX30eLe5zrBqyHE2uUen46Cz7oMaN&#10;Uh55y3JuInHcdhwv+5q+t/o8WrSzCbvj/FmMteucU0zzW+6xE1jTSvP5qOdxvqJ1zAy/xRsEnGd0&#10;KE9DlsfjGOByPd9neZ0e65/z+Q6P7NQx6E3axAN+zwzBMXVYR91cW8Y3kNc3MY9ZpTyNJlZhoCPr&#10;JBt963t5dNQdjwk3GAwx4GWi4/JRv3vpKcF+7mZj3eQ4t+dTcyYbjtasbJ2//fUQvjWG2Yj3ZwNb&#10;L2yTqwmYdOS2YNeFnebNoGcn6d1J0HsKtWav6/j4qypSNao+7XwOJ7RbTFJD3Ey/O+wv47UzpnWT&#10;d+Kwx5lxHidHMFnebhWsu/AvQb2kuHemgVqxxw/brrHrOA61uX3Upv2OnfabKW9AXSkZiObtjEP2&#10;ZbNJG53rF1G34vcxh2s/6ppuAWPHDI/yNDixiPlXRutjPD6zye8MW3XoZ5quqXQBOiiXQxpa86I6&#10;TNU4V5mp4jmDGX739vjda6T8wiDrYaytc862uYW0Csxnfj/icFm+POvB1bprrP+l+V2uzznqcg1x&#10;uUv4Dv5Tf+EnwvCT7/9QGE5dw/zs/FfwfXx9HdfffAXf8b72NNZxLzdx34DLv6kuN3gdug17A+7k&#10;d/qV17EO9vwrmJMvncG3HGcJeQk4j/TqKE+hjrxWOE9enEVoMMPvxWiFBAkSJEiQIEGCBAkSJEiQ&#10;IEGCBAkSJEiQIEGCBAkSJEiQIEGCBAkSJEiQ4EcI5//9H/7P4da8aW5irrWwO/rFJjx2mynsSCyR&#10;icEjU4c28nXa2BmYI7OEo+fo2dwha4iBvIYGfXox0Tvr5G3w1L37DHYEVqfpEcBN9S2yHNTpSTfg&#10;bsKLF7GT/gY9f7c26Xo6QuBjl6RYsnJZbHcMyFCS9rGTcbDCXehb2BVZoPdRxKxGb7E0PZ8yMWa1&#10;oIQyd1rI747dqLzusrxiVpMXqLzAMvQiXicb3XpjvIMxzfa46zawmsgbaGUN3g5zi6i7Xh9ptcj0&#10;tUhPxN486tyZZlpkt+qzPgw80nsNSTUSMF8OvZjl5S3P8IG1Y3yROzm1K9Khj0yWnopTc6TKG2Gq&#10;CrYWN4P8DbLYadregBeBHMm0Q7ZHJrX6JlhbhnQpy9J7skuGMt9F3gw2r10KQ7eFey7zq92ofoD7&#10;HnfCNujt6MgrjR7LtXXU5YBee/P7xixOLXpvtDZRN8EW6jVfhUwGHewULbFOZmchZ3fdg92tjSby&#10;0KXHCcl4UpUi6swgIIvecgPyv0lGtdo1eGtWq0jz7e9/fxhmp7B79TNPgEmpRq9Oh0wAlQ7q4fEH&#10;4PV57BGwjhhcZZ1023hnCLFLiUGiRMab3BTaujiPHbTrZPRrkJHk+fMvh2HKgSd9e5PXIxybhgfL&#10;mdOPh+Hzb2D3rdjnZnLHw/D3/+B7YXhsCu2S5W5vMfl126izpX0o7+XOuO0deky+5Sh2+u6/Dd4o&#10;00zbd+ENKS/DG6uQFT9Af5IXwqCD9mq56OMrW2BuMSDpT6pDGW1TzjbIsHaeu4mHHbTX0f1IM092&#10;unOr6N8XLkNWBpvwRCkPIGcGcxW0fZaeFFNk3ssfOxWGTzwD9rYbr4LB5wA9kxbm0Z8W6cGfKyL/&#10;QzJ79emxNGB7GVS48/sgmZTOnIHH0fGTYFTrcSv5kAxjRQ/9uc78Xl1+JgwPF1FOtweZl44yOEA2&#10;hkyPetVD30rN4/oKd6F/58k/DsNDB6Hv0gPI2ZSHPvDSMtjoKmnc726y44yw3kHfWW+gn7beAGPf&#10;wUX00do0yvHSF8F+9CEy/JVOoNxPb9KDjKwDjgsP5VN3jdkOm1SbCx7q8S2nwZq3wt33v/JrnwvD&#10;K8+eC8NTS2BaCegl3O0hHFbx/DzHmR49tC/TA8BgNY/8yqf83hm0ZaWAfv+hx1Df5fseCMNhHm0e&#10;DPDG6zW0w69+GmxWz38Dcnnp6efD0KCxBdnLN5GvUenDv3V6NUl3VlzISI5sh//gkyj3J3/2PwvD&#10;LXqc//TPgbHof/7//E4YGkzR+zrdQ3/w1IEIja1ikNrL80K/x5nVJr0zfpZh+Hfn8wUyRDbIQCap&#10;Oj0LXfPJj6K8BtX9KM/qOmQ476Oe/R76c57MMGl6gYmVNc2+3GBbT7GPq0/mY17q/hD1vXoDz8p+&#10;mSezmhMgvw696NJkvpO3i9jdPHr4OWk8F7AdDRyW1af3SZdedZ0enpldAEvLwjx0Z6EIuXJpL3TJ&#10;UFAjS1qHzGodetAZuLQhiqzQqxegt1yyAmToAiM9J88Zja+BxZghyD4wGNILypGnMUPZXaPUwr+D&#10;IeNuo476fdwPaLPKw0+evx0yAxRLY2aS6Wn0Z3ny19pon8VD0CE/+/O/HYZXr6FNZWsIsg0lf7t5&#10;pNkeSg4ZeG3YHkzRtcXswe61DXsxYOzoT5ZHnw07zwZx7zgD12IPEDx6T+Xo1froHWBBPXIYdT1w&#10;KdO0kwN62lxehT4xCHJoj0d+DPaJn0bfvO+uj4fhVPHuMPzv/8W/DsMnv4UxKz2gYNKLyueYNiC7&#10;sB/TMWLo82LsPgZRW1rec3b7CLZ3pBtjcbIxKY7RW+Ffpa26tutcv8fbU3Hu8Li0GNUEXe8MEad9&#10;P44dcmRBjH22h98kiBFwWznJBCvY+Yuwwz0Safuc36SpK/N5jYVjqBwemVM69EiensY888gCbI/D&#10;hyCzB5egO+XB7PkIs8ob+0Amxt6W0TxEz7BfTKoTu26dqN+zXJTHOLNa5LnPV8fMdXi3Z6U55PMD&#10;6uM+50ZiVBMx3IBsEN1Y37i4Ajbfl87BU7zWgD72MujHPvuBw/ym5SXItt1Ndg12k6lYNw0RMbpz&#10;LOiQQWWugkWFB46DBfzkEhjwKmR/yrD8XqzOcxzHZRf2uwglTpx6R165uRLSkBe7vDzFsD5SKmHg&#10;ctwyiFhyGPaof1pkJF3h/HjAcXxYge23SbmSF/4+MugsTcHebrZRjhwZsg0cVs6QnB5tMghL3lyy&#10;B7Y4r2pxjKN6TuXIOONwXnBgP2R9empsW3Q6sCsdrh9dJRt1v4s0hn3YTK+9CBt7fRnPZWmL9Mk8&#10;WKDXao/sEN2AmRih3UUfFCOtbIcO85URqxmZ1zJZlPuxd4BR/P57YP9rPJojQ9PsPMYQgwbbWqwm&#10;HvuD+oeYiIZsr7U1zGO6YnUnk1eWNuHcPNqlVIHeMOiSZWmN86X1VdjYRTJYzNH7V8xqNbIARfLH&#10;sUvsDm2y77lkCS9wzm4wpC0xYBxSDfKOln4ocW2L5POjB5GG1ojSfdi6YhOMKOJHsJnVsgU8ky6i&#10;7G0xLJIdQYxSmt+L0WxzE3Kn+0UyrBm89hoYtz/1a78bhnF70MC2q6QfxOgTjR8WQ1lctyhOvTMR&#10;9rhp2V+2/t5Nn++m026KHwKz2l7YK9+75flW7UrFtWPcz6PtHc6p3nI/WBCPHtQseASyMK9dg+5w&#10;uWjock7kce6UJ0smid+j9UsxF4kZM1vi/I16vuyM03LJ8lFvUv+SKVKnTWQ4z7pyBQxXZbIEFioI&#10;tf6yUYM9KtaXKtm5DLQePD+PdYvpKvrD+huQca0vaXyXLEdjHqs8X0Za0Xqz3N9HqJOxUi8Vubbo&#10;ZhCnbIUex0np0oLml+yzq8tYB4vYQVk/Bi2e5LB4EGOQyzXD1RWU3ed416LuUT9f4hpJ1qM+4DpS&#10;1kO7bF0Hs7xBjfUo+c/lkH60ps4+K3tEjDCpEstBtp2Acwqfa74d2oA9Mh0YuMyPT9l0qK8WyRC5&#10;SDZWjayRvcnu7/Ja7Cdic3Ni9liav8kWH3I8Vzk07vgsr9Qas5v63suom2tsXtlfwXD83UXfJfrM&#10;KbMXQX1ybC8i3As3fw4ZtZnVopB25yQdcyt5EJO6YMcl2HHpOmKb3SUtOy47DrXpreQzhPXNxED/&#10;F+uv0rSZ1aI6DP+OfmeX07joW+PTtrHPGpvG5bLqTowyt1qeHVJkoLh3h12n23Ng+gJwszzY5bCf&#10;3W09xSDSlbcCtpWd31uGNb9XHuPx2XHrmSi04ojKzXrXtT1+xuMVU7I3wDOlg7C/jtwJO7fowz6r&#10;kFG81YLOKLIdy/wWdfUGbPeeD12ZKcKe04kRBgPKYI9MyNkMdHeKp2cNOW/vco6nb7gRgy/H8G4T&#10;Y3uO9DT6vmxQJFvmoSV8fwjIiv/s0xgnVzdRHrG3aRyU7a2jFsS6+fjb8J3jLUfxjcigwnn9gHXR&#10;0xyVcwy1T4sMw1q7LRU47pP1Td+NI1ZN9i+DgBNCzQcD2iV+E/ld4Xe7y2TN3mKe5g5hnnXkML5t&#10;ZdlOfR65pHWLgOsYBlINWeZP83nNuT2Omy7HYs1VXdoafc6d2pyPbW1h/F0n05lBT2u51OldTogv&#10;1fHsFTJHN/ndbou0rWnuJYjUuNXvtjHC8yGtv/h9PcMMT8A4ru3P2Wt1u2Fn3OP8GGjOZD8nZjWZ&#10;A9Hv218PQbNqB+L9OI6da4f8zy6w41B+bOylGyflJQ6VcWK+7TricwptZrXdGON2NAehd26VWU3Y&#10;tT44uNrManuPCfjdZg0dP7973gzsuomW5IhJbTyOe6dgSU4U9876RzkVhz2O2GnqfjweW/71jMJJ&#10;Y7ENPS/Er61sRPMSwWZW05wiyj/Xk1zu+4lY4KgrZ8lab2Azq7U4d2i3UTd1pkHTO5XJQcdnyWxZ&#10;ImNnmmnU+Z1vjvNQg9kZ6OEMmaF1Yoe+49V5gkKfbJTlKa55FPFcnuuZowlPGKjdNEcx2Grj2cXD&#10;2Gvy1nc8Foa334vT1g42kb/lr4Ex7eufBzv9y9wLUedJCTc415Kd2UQWQ/SLuFg6grnbIudKB1Ko&#10;1xXOE9/gOmCjiucPHEP5Uxw/PJ5I2LmG6xy/DR/YN54fLxaQn0n9OEGCBAkSJEiQIEGCBAkSJEiQ&#10;IEGCBAkSJEiQIEGCBAkSJEiQIEGCBAkSJPihwflnv/JXw2123Q52P6/V4A3d4Xnm2Sz2s8nre0Cv&#10;2iE9Roc9/J4jc4x21o+iDv82yUBhIO+nQgc7DmensIvugfvgUXbHnbjuD+Gd2mNUTZ5vWu/Cm3O9&#10;hudeew1MHo1NpN3vcdfeCB53+slTOp1BZGluuSymsHOvs4xde14d7+Z8vCcPwSCFHYFif/G4I9LA&#10;yWPXY5s7LrVTV97yKm+PrC3a+d4na029BS+CQh47L1c2EU+bu9cNcvTsveMesE3UeVb61iqemeXZ&#10;8PL4a23BO3ffMdwPDjIvJbzn5NAundjW2UIfZQ9Y4Q49dQtp7Dr1HNRJ30dcmTw8x316S9T6aK/G&#10;CnZmTpVQvqUlPHdgHzwBDBamwJg0tQDP9twMfit58G4Y0CPhGuvi2gZ2Zm7V0NbdJtIqIOlR+dEG&#10;ObaFwbnX4cn/Ks/azZKdLcNdt5mIbQZ14dLDvMcd/316P9Y3IKe9Gjw2lg6MPS51dnu7xnfXUb/p&#10;MuLOOsj/XAVxzS3g3WOn3hqGWzUUoEfmvLyH/jdbHstwk3LxBlmnaquoi9QaPC/2zyDtD3z8fWG4&#10;/wQ8xX/vu9jV+sTXvhWGFTJ8HeGO2498CMxmU2/BewZffvW7YXi4gB2uU/Onw/DKCt7t3gAL2pEp&#10;5OngqXeHYaoAZoJXVsGY8+XXnwzDbP+5MHRXEa/BW+9Gul4ObX1hGaxrpSx2AD//HfTzF59CHGeW&#10;II/yvDxyBuVbrqFOs2nshHbouW1w6DZ43cznkM8M9djUDNJs+6jfNjZap26sXQzDwEU511egY5p1&#10;pF2qIp6uzxdGqMxI/qEbGmTqcehNtL6B9jp3EXJYqD8bhh6ZB1599dUwLGXBWLSyhnZZvgg2OoM+&#10;+1KwhTq5/ySe3f/I/WH48jL6w+vP4FzpI9Pwmjp6BN43fZ6JneMu6XIRbHp1erkMA8i2wb0PgRXo&#10;0behfWanwCLlB9DLfep4L0fv4h762laPfXTtO2F4ZAbld3toryvL+N3g8CG0kUc3Z6cD/aU+l55B&#10;nN96Csxqc/vQX3LUw9fOfToMD80hb70DfzYMqxkwrBkcnYHOWyWzwNPf+aUwXJxGOwxnkcanfhPs&#10;bA/18G66ADkqHkYdr99A3S+egn7opcZ1df0c5SCPNs7z8ltPo01rZHorc0yaL0NWyrch7U4B+nzY&#10;RNqNG2BgC7qoj1Zs+/iAntLT9AZ++B7I8PUu2PS8F1G/n/w4mNUOvRd9sYXHR2MX2u/VFGTif/yX&#10;fxiG538LfdnA3UIBXLJ69hz0//UhMqJxME1PsiMFyOrf+fN3heHH/hGY1daaeP43/xB64BtPow4N&#10;VjZhUzz7FBjdvC50fIEMH86AHnF08bG9QCZdx5nVdjApTHon/Lvz9wq9Buv0uvO5j3+GtsgnPnBn&#10;GBrc8zDke6sFPdStU/900C4Ox/ciWVCy9ArL0hbp0QO9wDPvexzTi/RENxiSqa5RQ/8vkJpsbhZp&#10;Dfq4T+KekZ6jfJEdzaUHhlhH5PETyJt4BI82m+4N5fWIqCOPkQI9KeX93SVbbp9ek2kXdZfP4f3r&#10;ZNAxKPPdEnX08nWMTTqLX6wVmTyv2Yw+vVsGtDPjTDcGKqdBm2Ox2OTSLHOTXoFjT58wiLzSh7Tt&#10;+gx7dHNzyVDizKO/FVm3Bhk+s7kBmT56Ev14lf3nn/9/fy0M1zaRZs5DXdjeQ2MZ3h4a6FmFca9M&#10;Azsu+/nRYIaQ2I1ZzX7mZvkxEOuOsOP3KK/j5+x8ebSLbWY1l15gc2Q3evQO2B7TUxirI2a1NMbi&#10;foCxul5H/zOodWET3ft26JaDt6Ptztzz4TB87RyYL372538vDM++xL46QJoBbV4JiZgNxBxlEHC8&#10;T5MR2q4rm5kgag9C1/Kc291jbnvd2HEIk+pfnme6tp8ziOJURizve0HXk0Lldef9MXZLPw6p8Mlp&#10;ALqWfMXlbGedWfVvX1vPu2Rv6rfQV7OU05y82EYYSNF6CNOcFx89hvnLfUfBCjxFxqs8WVp6TYxt&#10;8mAuc+7hseBiFTbo0Ut7Utnt+zYi5hWxa9BbNe5FrPZQs9jMakPLc1Eer0OyPfgcAwZkLOdQFzGZ&#10;1DkuGYg1+jwZcC4sQ2c2ySTl0bZQuQbKp+Va+mYZPwwc2RIsTsCMnjiC+cEDJzH/3FdGe5XEuMIO&#10;78XGyYC2QUBP/YBjk2yOHssulqkymXH8LNpa/dxmVnMkUyP4ZLQRs1q3h7SaTdiFNdZljXJfPAT9&#10;Nn8Ccnf9BvRfncxeFY6BB46BfTpP3WqwWcfcYbOG+aTsDzFC5MSQ7iGO4RD27xbnwxl6xI+EIAxK&#10;ZJjpt8fjfn0Lcj9DhrcNH+WQXtX6zOYqynXtPJ4XU7kjtiQHv/f7qFsS6YQY+LCj+vR1HbJdisz3&#10;gN6pHpni2mTR+djHPhaGB/bDjvPJZjPD+cP84phJuc/8SkbbDeSzR3YgseW61Ck1rhXI3hpSlvss&#10;z21kcahOj9cSOrRTLpyHXb58HWOVGNVmytARpTxCMe9rvUnMammWs0/bPcW1ugyZigzEJhNwPY8m&#10;X9S31NfKZIQSc5zkU+2S7kOGPLJVDGMUAWNmNegCsTpkSlxzo73V7iAPZTKmRXqAdS5oHS1PFg6D&#10;G5T3X/rFT4VhxFIR6TcrRNRje1J6zhr74vMI5cNmVrP1sM9+HN2nHta1He6GN6PbQkR0FMDN4n6z&#10;sON6U3FbduVesD3601nUZTYLvfGWt7wlDAe98Rx80IbemitBbnyettAn0+KwC/maJ7t+jYyYqrH2&#10;FuRT868s5ygDsozlyCJisLGFdDU25SvoFw7lPst5S8s6KSHNeXSGeleMXRUye4oF0aDZQHpFzoka&#10;XKPxyXgZkCEtl0baRa4pSE9t1KDzN5usF641xplzmzXM1davY32rUsQYJZ2XYV1scD1S436B7ZOl&#10;LqmTvWaqgvbxYwbyxQtguJkhA7ypNYMWveWLXM+QfdLheCqG8SbnlRp7xaTTJgOeQcSCy0mNz3G9&#10;yTrrkw1Bv4u9pcGjIrJcOB5Q5w+1nk+GuHhafSqNiJ2cDEXzPPJlnuOk6mgSs1pGbCicQ+nEkhC0&#10;BRTKttB4Ib2gLihdGHAt/tlXMVa8sYH3ukwz4GkaBnpH65WaS0/SkXvpot1+t+9FNnj4N5aGQo6L&#10;6vffj/4SU58wKY5J5Rkyd7v9bscldjrhVvO7o9y7pCW2D9mJmh/rWbuOPOqpNJk9hhxHNXbF03AY&#10;6eS6QR2KWU2YXD4KN7EtrVusExsy99MSQGK3uppcjp3PxnGrsm2gbmzjVssn88tOK/6+HZeeVWj/&#10;rus3w6zWpf5Vhsrz0L9n7sS4MR1g3MmQZWeTcw7p5VIGz1f5DUTl0gkMYio1aJDdq0tbVPno0B4W&#10;23SBjJ6jgT4MIjuMNlRA/Z6lPs7F5qONTeR3jqcbKEPPPocTQzbILu1y3qXTJDTwiylzSKaYd74d&#10;tsU7TmOOZFDmt1yftmtL9j9t2PHpPniuqfk95/FiisuKxY35F2u7QdRGtOH8NucvTLvDcG0DY/W1&#10;VayZbnJsXjyE7xQLMxjnS2Q7l17vc55gMOSYk+XY5dLs0Jqi5MmlTS4mOJ2oJNa3nli2N1HHW2Sx&#10;NahTbnza1oq7zra8RIb1KzwR6gbXWyTrHtMeUu9pvNq2lqhTSlhGn3aWcLO+Foee0zxn0nNxjPvm&#10;9vHGZpYar+ex7nhfaxG7YlzEbZiYf9kSxPczLu3Qb1acPwiUvp2PcR2yTqzf7TEw/rsjWeS7kxB9&#10;47Cem1DF26A60UkaNrOafp9ULvNGiJjMxmG9FmJSeazlr13rJI4dJ0iMYMumjTfLrLYb7DQm5W9S&#10;Hmzs9r5j1ed4vNieZpunzw2or6M0uS7h8fQNzWsCsm3OT2NcMji5hDlRmmsdYoLUdDBihJZNxbyJ&#10;uVPMamIJbZBZcn4e318NZqaggD2uRWmO1uM369UVzDfFAL3AEzvSWcQ54F6iLpn8dYqQG1tHHvJk&#10;o+O34zvKOx7DXo2N57DXYe0s9hm8Snb6Gx7iXOaeAZ34mNX3Do558TWHBa5jLXJ9z7+Esap+GWu9&#10;Le632iqyTSuom6UDnAP6GF/dLuqy9gbGtiGaMbUwP16zmiOL26304wQJEiRIkCBBggQJEiRIkCBB&#10;ggQJEiRIkCBBggQJEiRIkCBBggQJEiRIkOAHgvPTn/pr4da2C9fBhLLVwm7AaZ7l6vex461PT52g&#10;jJ1+fTJJ5OhxFfS425De0j16XPW4S8+gTQ+4KZ7BfeoO7Aw/cxd221WmsK2uVgc7WOAhD03u7l7b&#10;wg7tsxeQ1sYa8hAE3K0fjHcXumQay6TxrHad59LIb9Hnjsoa0vZquO/08JzjYXfigLvWtbvXje0u&#10;zOSQrs561znLOe4cH9Dbs8+d4jmyi2jneINe014Juwiv0estWEedG1SY3qH7T4Xh2gDbPP1N1OVc&#10;BbtBG314Cw6GCBdvQ906B7ijP89y0BtaHrYGuRY92OgN3boOT73C6J+B51IWUogrO42doh1uAd48&#10;j52avQbyn8+j3POLqMNTJ7EL0+DIIXg7Hrwdnu3pWeQzO8QzuSl4DfSzSKProI4bZE+5eBXex5tr&#10;l8Mwj6pOHZynt8UIvTza9Oz518PwjZfA1OXzDN7NNdRRhrun013sZvULqJM2ZblGdrcOPcr374cX&#10;okHPR/0P6YnXWedOUbLnFel5cGQBO0/n9i+F4fQBMMttcteuS9bA/BDtmiM7jEEzC7m4LE+LFXhO&#10;FumJMVdEez34KOrurgfAOvW9NTBl/eLvgKVqgX36djIafPTH3x+G2QfIjjbCF575fBg+UIV8HDz9&#10;U2H49VfQ585/93Nh+Fc++s4wTLnwzhmW0U4rPXhaf/kCGNU2V/80DPcN8b7B8YP3heFGH/KUyqBf&#10;v/Y60vzy58B24tZxVv++LH4/fhwyc+cjj4ThkIxz8sQ6fBwMUgYDyvUb55GfB46DSSFfQR31PbTh&#10;Rg11Ica+Mnf+tumxsUEvnhKZ2fwA9w3ENlmZgi7MFBFnDdlNXSE72+VllONwFm18dgN67YnP/VYY&#10;VgaQw56D+tiil46B30ObpamHjpJ5sDQLvZXfD7l69QZ2S4suaIpe4NzkncpyJ7e266c9vH/PvWBq&#10;NHj4bfAsKhSpE33IaCGNsE1Pqzy9UDs8b7pNXXp1DeXsbqL9qmQqq06D6cvA7UOG5fVfpmd/EKDM&#10;DXm0c5f6xU302TcufDkMT0xDD+wfoj2P3vfnw9DLQy8afOc1sPht+Z8Nw1nvxTAsUUl0FvDuDWz+&#10;Tm09j/zffuodYbjFurzxxvfC8PRDaN81UXyO8PO/A3aw9WexKz3VRv4PzUAGS4tgHBukka87yQRX&#10;X0cdrRTRHzbrSGtjFeyPuQHuOwO0k0G5Ct04W0b6Z+6DDlnNQjZe+jx04LvvRRvffhLhmYfQT1L7&#10;oEtvkBnqN74Avf7v/uenw9AguwpvJ5d6rNcSYwLaQbRM3Sb6wyEXsvzf/7WHw/Ctf/mDYbjagzy9&#10;cQ0yfvQk5NOgX0Ld/It/8wdh+If/8XfCsByxrqJ8NrOa7ZFh348zq2lM3QvbYxwjIyYc5sWld0KB&#10;XmP3H4asGLz/XWApPHgKrFrnlunR10a/79L7rIgoUwV6c+SYxqiRw8Ajk9pQ4xC9LQxyGbSZPBUz&#10;ZCAsk2XD5bOB2HTofS+PbHmcyBNFXiCyYwzkASfmCLFTOGT6yDJ/hRJ1CF9ttNBuYtPR2f1Kq07W&#10;V4MymUJVvw0yk+SL0HmdHpSmS3kT6ZbY6aQW5Akkj+y2WGpGEGuBT1l1yazSHvKabToUmwhZgdwc&#10;7IQh+4dPdtY82WobAfrf/My47W9cBROiPA0vXkSbf/c5sDde3UDbD1jfrlh3Jngd2YyAcYzbkEYO&#10;Ycel6+i+zZpmsXAYqD5t2H1OkPfWpD65Iw8j2N5apiXwd/yMgZ47QNbWd5yBDs2J7SiD5wMX7dUn&#10;K2i7OY5nawtK/cTduPfuj/xYGF7dwvX1Dn7/1P8Gu2T5GnShO4Dc9WhTiQ1B+qQfY1Vx6AHqunjW&#10;1kfDCW1p101cbxnE60y60Mb2N0aI4tpe/5Hn2U0wzse4bHHY+Y3aUR5lvC82CPv5OOw07GckmzvS&#10;sp7TfTs0UJuNMSnN7XWrvHWYhyzbRV6FESPGCA5tn2PHYNOcPgF7bG4KNlOJelVzwD5t7SHnvEV6&#10;excY6rl41sX2Idhtu1foU9cIEbMa58IG0p9qljGzGuDTi85maRALhTyxg9FoZTDk/LhPxV0ji7VB&#10;Y4NzUtbjuXXYBuevoC8GYmdntnvs5xlm15Yd37reDaoLl4wqfdrFs1W0032nYZedIKtWiWNG3sN7&#10;apeogkZo1qHT0xynM3y2yXnZkHJTrGLcyBagp+ThL/Q5hx2zqIzHsAFtajGrtenZ3+TcrUkKrOwM&#10;5l37TmD+3KbctclqJs/3AamjPXpLHjgAeTXwyFhz6Rps0joZkge0S1IuypnnJKI2YDnJ+iLmD5/M&#10;ZVO099NcJzDYWkP+A9qz+QptPXr657l20u8jjWYN7fDyi7CLaRZEcug6XJPg2G3Qoctri6zXGqPS&#10;tGXTXIdZJwPsbBU26Sc+8YkwFGNEhx6zCwuo2xzn8AYe7ZYh5aFHBokO13zE3D8k+16ribjEop8S&#10;+zzndmXWaXUacwuDLBl6VldhS7QbaHMxq3lca8iRiVhrdJLVrtraRdx9jf9k+o7CEQJ64Hp8RkyJ&#10;6msamopkjHKoQzpt9GWPurVAtmmX81PpB4M2+4uYKnNkacuUUOZuCu90YixGBmIBVpurL6vfVKYg&#10;ZwbXydD7K7/8G2GoNhSi8ljl0nKk4pa3cKRDY2P44BaZ1eSFL2gNVLCfF+L3bV03CXa+f5i4lXzu&#10;hm15p1zZ7+gZ+749nufIGOWT1eWDPw5m3HxlXN7NZegIj43Z2kL/zpJ2sdvFdYFMKlUyYU0vYR46&#10;oI10fQ1z3R7ntiWOff1Y3abFzkIv8yp1yPoq3l2aw/XsDHTJ2grGtjrnwVrzzpTQnwr0RB/GBv4u&#10;5y9iw5a8B+zP8tAvZNBveCDESM7wXp9rwqNJE0LaObmp8XplgUxuK1ehYzKMO885z/QM+maHOl35&#10;rjcwRmiMPngYc96AjAWtGtMeQQxPHscq2TwDToQ11xNDifp7hiw60ue5HN6TR/9anFWPOkO6z2Vf&#10;G7Kv+qzLaK7H8uRzyIMYC1oc88TOlaW+jnd1zTH7jLPTRbhEVrpFjvN5yrQvJiPKj8aGPNstYnWI&#10;9Rcxo0RMHqxozT/GLLl4Tvc1f3vlAr+JrGA86nJ8DGInQeidIU8tcS3bTogz8MZhP2dfG9j31M8d&#10;yqJ+j56z5qh76ZjdYDOrTcJu+TXwY2shNm6FWSSE2HYm6DthR/ljkMxFtqdkQs9SnvSmGNXETt+L&#10;1mMgf/E04vOk3aBnx+tD28uxs10oX7uUw57Xa8wV9mpjyYqwWxp2HHomKseENHbGdDPcvM72QsQQ&#10;fRPsXRcMreciJiyrvezQIMMGGFC3FaYhN/u4nnzbDO6367BNr4lFlMUvehgbJGdTHLu0HrW1GZvr&#10;cV1PkO52yAa6zPFS082ZeYxNlSrnSpx7aEwLtL7ZGpdnyG+zhSy/t/DUmctXwS454Jja0rcF1kW0&#10;Bsr1mx7719sefTAM3/cwvksZTHEM8vgdqE7GniHZV1UufU/Wt98WWc/ESi2GNSFNe9pA/UQsZqkB&#10;0uqxDgdkiO1zDG40YU9fu8j5Gk/bmptDPRxaxDq/y3kpp+QhdMpXQMZRv4Kyi2VONobDsUFMpJyK&#10;j6aCnKNSt/TJrDqIsc63ZIcxDallrUUvb8LmkL31CteHGxxfh0zT4bjf22V8inQL9xU4LOtuOmI3&#10;2M/t9p7d1/TMOKRs8lqyrLHCXtcTxKxmxx9iD1Vjv2Mt10S45fEqht10Rhy71ZENPTNJHwk76/Lm&#10;cce/U0zCjmW/PRjibqk8qmCNuXxnR1oWtNY2qgiEO7B32oIYyya1S2QnREDa8efV9yZB9qPdbtE1&#10;daQwSe4Mojqy8qu47Da328G+jsOjvhXS1OX2OzazmhDQHk5zTWtAG90n8+VuzGoe1wxbXMPV0kKL&#10;+krjzKjAYaB5TFEnvPGEjC7X5Obmxms9JZ6QlOL+EJ1K0OWpd2KML1Vwf26R+3g4p+1yfdDRPhHO&#10;ncR2aqBTC3JZjDn6RigW7R6/79W5D0snXQw45uU5vrsVvD8sY2yYiun8POfpPTLBNVaxPrehuShP&#10;WdOWrHmeNpGfR1ztPubHXNJKNa4gD+1N1G2+gOcMSmQSxt8ECRIkSJAgQYIECRIkSJAgQYIECRIk&#10;SJAgQYIECRIkSJAgQYIECRIkSJDgRwjnH//rd4Zb2Wrcjl3nbsACNtelhgF23wVp7EzMleB92mrQ&#10;CyqD3YTyoNX5rfLmacfONa9zh/hBvnPHGewAXDrENFzszmvSqzigp+7mFvbUrZFJ7dJl5NEJsCs/&#10;lcIuRO0YBPAsN2Cn/C628OXSiLPMsDjArsdME3H0G8hvht4Iyr42csY2F6ZcxjGgJ5x2fxfo0asz&#10;3eWVKw+FIXfhDuVFTe+wi5fglZffGtfZUhnvzN8DlqMrbexKDzZQB9Ml1OFWH3U3s4Q6OXASnuN9&#10;MrEMWP4BPZ51vrhBJgWPw/oydr7Xebb4FM9Zl5ewr/Nxy0ijRsalS8+DUSnHXfwd7gKVh0Alti35&#10;8Cy8Ne4is9MHP/6hMDxL+dPuyblZ5Gl+ASxhXh7t1HPQTrU+ntwgw9+cC9Yxg3V6CbxwCWyB7U2U&#10;a6GCfF+kh0K7hh3/JY+7QXPIZ7OLuFduoBzrl/B+Xi6NIzQ6qG95VHdreHaJ5+umyUh4dAn9ZW4f&#10;PNu9KTCRNXnmcCGFMM26Sk/De8WgFyCui9eR32tX4E1cYh0szqKc97wFdXX6bqSx3MJZxf/md8GG&#10;NldH3eyvIc+PPAZWpLm3vDcMDV65AUa0O1PIx/77fjwML2zBY/SpzyOu4xW0+dG7wBj1ymWw6jlF&#10;lKM7hby98cZ3wvDBpbFHf5o7fq/3UDdpMl7dWIOuWFtFHG2e0Z9rQ57uu//uMCzug0x36fGzdg0e&#10;NYcOII8G6SzeOf8qWKceuA2eoDP7UCebfcjyuTfw7hS913P0ym2LKY/eoZkOvYeCcZ8sF5DG/Aza&#10;0nGRnx6ZB3tkLKq1IRP1OuJ49QbK/dX/9AthOL35zTAsk62qRS9Qg+tN3FtmXNNtsGrtnyPb1hJ2&#10;Sd9g/pjdVB7Nk5opYce4CHRmDiDuhx/6aBgeOYL6MMjk8VuGXkGpgOUiY2WWO+T73L3tZdHnNoaQ&#10;v34KdVj2UN5WF7um5clpMOTu7W4P5an2MRZkHZSzx4xeX0W7nd/4Uhim00hz6wX0i2oHzBiHpnk/&#10;plteaYPdaP9xsC8eOUKd76Hu2mQ/vO3ox8IwlYVsLLdQvt/5D/8hDKcH6G8PL0EWHnz8PWFo8J25&#10;O8Pw//lPfzEMt55+KQwfyaDOfvKDnwzD0+/9yTDcCtAOy3QO3vCQ79/77u+F4cUX/2MYpq6iv2TI&#10;9GOQY1unC2hUMTzlqtCFazWU8zAZLJvnXw3De2bx+/s/AMa4mbc/GobnAvT7z36BQjHCc089EYZP&#10;fBXpty+DMS67gTFArBWpDOr/KBmv/quPgO3wz/8PfzMMX2wgTT+ALj2yQEEcIT0PXf9f/fRvh+Gn&#10;/lcwC+6np3KbrGHyTLJZXQRdj38f62ObjUHY4Z1iXxMDep6nOXbJe9AhC8Q0mS8N3nMK7fLO958J&#10;w/U86qizBRlvbkDP5umdkmfe0vR89znup+ntnaEXQUCWTYM8PS6Gkac46jNDV4S0WGjoneeQwaNP&#10;e01eLVky32bJgBGvUp8sh2JU68qzgkyvSsP1kGa/hzroMZ+y9TJk7ujRpqCjYIi8vOv5jmwksTT1&#10;yQbUZ10p3wPqi7ETC8pJx7pUzJEkFdBqGLJtxfLTGaJNx6xg+N1jntJFlNMns5qTh4ynycSQL0Jv&#10;bJB90+AK2TKffvrlMHzhZdgY3b4qFhlLZ1EJA/ZnyaFCybIdGtjPigFPsGXafl5e67re3QN9+zN7&#10;A3Uq2H1zRx5GsO+p/tPyKBXoxXZoGv1KzGoF0eaSybRHNoeUi/7WqI3L1SL7xPx+3HvHB2DbPHUB&#10;48m1Htrp67+Hdms10T4+7cge3accevT6ZLmSLBmIMcWNyoM6kO7Zi/lpXDdIczeMn0GcurIhT3i7&#10;HWxPOft3g3Eau0O/K1Rz2fdjQ2+I3eJV+vZvURyT4o5CvK9y2eUz8CyPSnnACnYd7Lgme1JG7RLl&#10;efzcgPr/2BJk9N4jGP8O0WOMjnojewX93R6PMmIqtSDmJgOfyi2qM8u7UWX36HUarwMDP3oeYVTO&#10;GFOM2DNshjXpjICejBGLVhQHGiqQMLAvqnuwuKk23zNYIYOax3nvOtvl5fNkx6ZXXpeR9OglmNne&#10;fOM8ENuvtkN1Il2T4btnToI9+J7bEVY5p82KBYXvZVm+iAVthC7XIxx6mQ85d5NXfZaMxJVoPsBy&#10;FDD2Kv9ie5FsaEw36PUR15D2lpi7ai0wp3RZ39UFeNFX5iF/a3V6ulNTePRCHAlLGGgtYrOG5wzK&#10;lNlNeqO25cnPNZP+EHkocO2hSfugx7l2n+P8HJl/pxlftzNOo7aJOYBkL1vGWJqmPfLQW98VhgeP&#10;HQ/DDulFrq7Q676D8jaaEIY8y+/Xx3bY+hrm76+cg04/+yIYkdNbuJ/mHKMboJwLBzEX/djHYP/H&#10;GdQM5he4FkRP2TgG9NhtsR4dtqmYx7q0jTRGiIFBNlGPdvMU2UM9rpWEYN/a2kLZ+2SCmy4xH2Sl&#10;rvK61kC/kXrqcc4qNmCbWc3nvNtAzGpiUFA+tCYlRMxwLHdtC+2ZJVtQySXTWqTvwiBEq4nf+uw3&#10;OdpTYlbrBMiPdJH6mupMdS2ov0zRM9jAZlZTX7QR6Q6OEXI4ly71A6QlvaG0DJSPvZjVZMtGsFiD&#10;fhDYaUWI6fQ3i0lxqq4m/a77tj7eBqvs9ju6tkO1R4qe8OUq1s3e90HYcdNkBDHQCQ59rveKoSNN&#10;b/T+DcxhW2QBSXMdLVOEnV+Yg55285DdVg3yWmK/72THA1C1gjlBgV7qdZ6y0CJ74BT7STDg2KC5&#10;UYlrVZTtLnW/SxmXl7uBZG5tGX1MzGJtsYDxBI4K13KrReS7Ucc8c3UV63sRcwz1QYn9zcDh2q3D&#10;/jvNEy3q1DmFHOquyDXfAdeiGi2sA/Q4Rnusw2IFfVo6JwSfEZNdlyyUUwt4R+tgYuSWrlT/13q5&#10;WLcFP0AeDcTg0yIbnlhzSlzv8sg4IH1Qq6GdimRWlV3TJWO6dE6eshA3HTUvbpG5qtmHrC5xfrzA&#10;OXoWt0cyTl1CfcCoU3my8/W5SCeZ3wb250j/sC4DjhsR0zOvpfsvLqNuXr+Gum0OUB/xSbhYNgYc&#10;ZxzGZYMmU4RJ/Vz347/bz0b9m7ejd8ScRPvT1gPCpLTjmMQE96NEbEoQwmbVFPTYbnUliEElWpfQ&#10;bI92vORI72p+mcmjjxb5HUZsr5LXeFqRXiX0m+pb8mYzq9ntYTOx71Ye1Y39rs14s+N3YY95281g&#10;l8vGrce0s6zCrebnVpjVbNj51hqDjUnMava1QZbrqzV+I3z3R2Bzlx2OYTfw7cbn6Q2NOnRilvK1&#10;uQ59PKQNK5vQjepnLFuSI8lggayTWhaTXhbbmfqN6+K9IvOY4xywR/1cW4Pta1ApYywu8cSh69cw&#10;7l26gjU5n3XQoRhlyIYWkLVatkWH8+wHeBLRn3nX28LQYJ42n0em/c1N6Ncu86WxWd9yNXZpnNG6&#10;kZ7T+OQVcG3gca1Wc81Ip1Bn98nu1iHDcpcMOL0N1MW1a5hXb3HOUd4He0ZMaxWywBrkUL1RPnpc&#10;q3a53u1m0U4O5wMu51lpyrDHdnI4hnhN1EsnNs/HHSP3gFjlW3Xke4vfwVocH9dW0B5vrGFue4OM&#10;qx3KXVcMpFpcGCGvNU3d06kL7JN2aGOv33fDzrgpWBbGcY77AwBZ300naR08sAcUC/a7N2O4smFP&#10;S3bLh4Hu71U3N/tdcdihYNflTuyeNwM7rrFNYd2HSOzApDR3uy+bdAdb9oRsj+NAKP22ExMi2AWy&#10;C2zY9aD2ja9TCvF57G6YxKxmpyF527WurGf1jJ70GLcQ/W7FZV/H47XtF+kxvSObSfMCrbEJPvVG&#10;JeWp4gAA//RJREFUlics9nlC2m7MascXxKwG/RSxTHdQly3qKR1+JXssGhOov3w+NyRDW4VzJYNC&#10;HvnxqesLfFfmuuYtFTKTVbg/YZSJMOAnOy2/8mvFKIytmYhZrVTg93vO6VoFZHzQRP4KPuY8Na25&#10;kRHOnUd+p8gWfpCM5DOxLnH++VfCsMl5WIP7JzpkjtM4OMNTHPIc62aOIO7NLsYwn2uq7Ruo484G&#10;3o+fJpTh98ftkpAgQYIECRIkSJAgQYIECRIkSJAgQYIECRIkSJAgQYIECRIkSJAgQYIECRL8COD8&#10;3Kc/Fm4PfJZMRMub3NlHD1Bt36QzZCo/xE7saOMmdy5qJ2ebOwO50S7VppelgbxRTx3EbrvZRVx7&#10;aexK1y7KiBmD2w1rZFBotZGJWh3XrkNvN14Pddj6CGJ8y2ewe1CeYll6knr0cioO4X2WbcNLqlvH&#10;LvAcvabaHewQDPi8F9+uzB2LSlWe8Vl5UnHXvbznM2QiiXaYcvdhkzuEr92g92qDngAjHJnGbs/i&#10;Meyev9ZCfTpkXytXEGfLQb4PHYZH4sw+eM5da2LHaZ2sTl4Naaa1NXMEh0w961ex27F+HTvei6Sl&#10;8+iN1+fO8h49ZTbbiLN7DbsjfXr8izVM3mBTbAODOXoYvP09YPu58204N/73fwkeshmeebufO0pP&#10;HgOz2p0PvDUMD973ljDsz6Gcm9zHW2yC3c3AWwRj0ktX4HlxgztHZ8qoS5+7a5sDMKZkiywXRTWg&#10;50aH3t1+Hc9zU2yIgAxJmRzliWJx/inUYTAAy9OBg3hujrtTfTIUNZvsQPRq6WzC22WYY78boddE&#10;pMuX4Cna3oQ3sbzuSlW0w4OPo44OnYBnRdZ7exj+L7/5mTCsrkCupppI4+BxeOfvv+uBMDToV1Hv&#10;8/TiKNFbo58FK9LGZfTRK2efDcNeBuVqD1DH5QpkYO4YvNez3Lld7I29JFtkAavTK7vWQOg6aOt0&#10;Brtui1mU49DMiTA8evz2MLxBN51+BjroOj1qapvjtp8uIl+9a2BSufsk2KVyM/Dgb5GF8dL1i2FY&#10;xeWo76LPtbjTd511Ve1DZg7uR38yyNEbSJ4xVbIGOC7y36eHq5wF2i7aeMvH/SefQLu4r4Jda27j&#10;hTB0uDvc4PVN5ONlnmVd66APlcmskKf3qttDneS4ozlTRf8SKc0R9pMHPvB4GC4t3BeGXgr3DTrc&#10;UZ2lK6ibotcQ5cyj12eXbC9pegb59OBp9cii0Ec/c7LUpWwng40mvX99yFmxjT5XZCWt1r4dhucu&#10;fyUMSzOHwzCbhvfTpe+hnIUO2MFeef7XwnA193oYGgzykNE7F5HPheOQq/LCgTA82EUbLsyiDuoc&#10;C770DbCK3TiLPlspoKN3LkEP7mOfNSjdeywM/+Q6vJqvfRsy+NHbPhCGnzj1WBgW6GmVvx/9ofsA&#10;ZPmJZyF3v/6nvxOG15c/H4apdexUL/Q40I5QXYR39tJRMleQ8WKNusMtkYHQg+zeuI52yLM5HqL3&#10;1zseBxvcI3/hPw/D1PQ7EY5wOYWy/ZN/ifr83V/4d2F4oCtGD7RpK4D8HeMO/v/8PajLx/8qmDGX&#10;DyKtMr0LDlEvGrj7oft+6u/+izB88o/RX/f1UM8tFzpPnjKyJSZ5YIx/ZwfbBbbXR3TN0P69R3bA&#10;Ar0qhuzjLcpIgd4VBqfpef/I/ehDtz2IPtmlB3+bXvcBPcxyHDez8jClh1kg1hGyQabkATiCbIio&#10;zGx7R+8yTp3hH7GBkEXEZR/N0A7Sddw5TPWnulC9pum5nyEbm8t+3+8h7pTDctErZEhW1EYD9zNT&#10;SDMEvYR7GleoG4bykOOh9j1Spblk6ujSm10I6BXZJ9NcP9b2Dr0wRIAhdsxUmmOp2lw2IT00vSL6&#10;VYp6ystCp8rLUExyGxqrR7i4jHL86RPfCsNrK+gnboCyZ1lXKbbX0EUdqY5tubuZB5Setb2LBDvO&#10;KG55IfJacrYdu8c5qc9NyoONKA8xjO8hH1l6NUVpMX+LZG0Qs9p0lXqB1AXyOOtyXjCkZ5DB2g22&#10;gweb4jhZZvvTSOvlZXgRf++zsAsCsiQMGXa7lDcyQ44eCAPZsCEoq1FIqBwSSbsObexWRzYiZ7ld&#10;2250m+2htBSn3U727wb6/6R8RL9zrqM47eddywNwUnxx2GnbcUehlbZL3Wk/Z8Dpybgd9ggFXafp&#10;pdsnc5SYDMWCYtD30e8ztJX2c270jjvArnngOOeR9FgW22Og8jEccM6n/HtM28DFTzvGP005VRdi&#10;VrPh0h4NxJJE2YmXO6oL5U8/UWeoMiX3Yq9QfvWe1NaQ72ksCajvDDY2YPNt0a4NKqibS9cx73rl&#10;NdhuXb7bV51wrm23127QE3F5MHDIQLKfDDKP3AOb7+AcbBGXLKc5zsn1vMuCDcn+YpBhZ2yQvXFz&#10;Hcw+EUsOWcBzFY43ZBQWy5nKofUBta8YyA3EPDqgDdDkvF0MA02Ol22O423We45z2g51q1eFHVaZ&#10;R7ldeavHmKccF/nYIvuZmNE6Hci2POIPHcQ8ekhv+mUyfJfKKN8+zom2yFy+TjZeA4f6s1hCm2cW&#10;7g3DT/zEXwrD+05g3p9hC6bpny+P85QYYljeUQMxHPeXLh+9Sjb8n//FXw7DX/8lMCQPmqjfIceL&#10;E/sxvnzkz4BdepprK6UK7strV3aNwYC2hNqsSSY7MUiICUJrOepHA7HZ0DVZ72ezsC0ysTTEfqs4&#10;+1xXyXKNwe9A7qbJdFdvYO4xliuE8pbuyfWXrAk+7R4DX6x/tGuzYr5lfhVnVAfM9+Ya2jbD8la4&#10;3uTS9or31TYZIXqUuTw9fN0S1hTEGK+8qG4U2kxrQrGMeAzEZPHvf+FXw1Ce1cqHdKXiHHX4MBCj&#10;T/Q77WkhXo7BBGY1GyxGBKXxZmDrrz0xwS6w8WbiVdnfbF7idSZmgklQ3Art8b9PKpAZMqt9+J3v&#10;DsM5dzwf6FAWmxyvvTmMvUOOL8M1yEamBPlv08P9+mWw6Qdk/Dt9B06r2GijPw0hlqm5Mub4BkXO&#10;hZotxLmxAZ1ZzCPuGtnbShno/gx1fy+PchTLnFNQt0imxGhm0KXXvNb1IuZhD/1gZobrKA6uG1xL&#10;6XLOVCNLsOOyv7N/7a9gXcqgw/mIS1UwOw/d124hH12ON0My+vtk2XbzKNdAa44zZGvj/DTOZqH5&#10;4XCIMEdm7hJPxRCrYb/DdqPuiE5j4VjQ5Ry8Tv09x+IbtFr4bX0D+W53cZ0toGCFInSp7MeePPdp&#10;M3VYPslsladtpPl7j2OggZhdolNieJLAAlnc5jiPETur1smdDOL2ZDtxbBaTeVxf2H0tYm9h2rIZ&#10;NIZ1aZeIkWB5C/3itWuQz1obafgxhokBdVyPacm+sqH5ixDv1wbjazy4/ffd49Q8Rs8qFJOnrQ++&#10;H9j5FOz7k9LY7b7eVf53thN+mJg2H7ef2401RQzKUV1oDYEQg4eGlUIJMl7mN7reFtq+3YbsRmPe&#10;CDvGQWttQPftMWycF+uHm0B9zobi0q92XUZgAe06m/h8DHs9a8v2zbBXekrLhu6rnW4Wjx2Hnp30&#10;TvQ751+6tsfP+Pv6JtXiN7e/+JM8VYXrxd97EqeXeJQnXyckhH9TI5sKEWisWljkOMvx9PJlzAcM&#10;MmQeLfC0Aq3TpbjeLznL8/QW2ZcOK6tIvS2Gzw2eTtHgSVIGGbLjiC26volyXLnMb2cp6PKB5qgI&#10;RqYfdbrWEKlDj9+Ocf7jHwTjnME+1meGc54Gx5ktjp9iydHJF2rraJ7GMUvfGMUS6scY1Es55DNL&#10;VtLxOizKN+CY1tpCHfT5zVdj8sYayvvGDaz/b3qo6/lF2EyHSlzXHKGgUxl4OoGXQbnS/Hat9QqH&#10;bDxiKtI8TGu/0oN5Flhs4wYar7ujFjAYkNGvRaa+da7lrtMASPeR1uucT17mfKFJ9r0OEyOhTogc&#10;DY00dWWfakn9yA5tTPp9t+cnP0uZJsZ9DXW7My616/bQYMzgNR6nd0P8HQPJmyB9cDPs/cTOOvh+&#10;YedX2K2et2P39+KI1gYm1De77p7rsDrpbjd4Gu+stbO97QA+P7H8MWEmJtWVbSNMek5wd4l7UtnH&#10;caGydG2HgebLN6krQe/sdbLIJIzzBMSvHWvg1hqN9hIJLZ4SMOD8KmoXltNmVgu4JjKnfU4jHJ2F&#10;Tk/T1tYQ1qHebXCe1mP7qLxi2cxxbWfQgb7T+vh0dTyBKfLISp/57JLBc8C9DRovqrMIgxTSdGX3&#10;K222T8ROH7PpNa+q8vtJtYrvXas8MbHPb4V1zh+rs1iXmeJ32hub+JZS4hzitPYHXcQeMYM1smT3&#10;p7Am0+LaVJusoFO0M+dmkLafQ34zHH9aDtYM+wO0W28Nz/c2MTZoT0iIhFktQYIECRIkSJAgQYIE&#10;CRIkSJAgQYIECRIkSJAgQYIECRIkSJAgQYIECRL8HwXnUvD/CLfkPfkSvJz/4NNfCMMWty5Pz4Dd&#10;xSUrUMAN1Q7ZQLTTd7OO3d61dXieFbiTvMCdfwaL3GV3cB4v5XPYpe4PEHcmjV16cgLp03towB3x&#10;Yrxw8tg5vr6BHYAXLoIRx+XObIMCvUo9enq73BorDyqH5fG3EJZ6TJteX2nmP/LeoydqMMC1gcsz&#10;3LXbs0+vr8jbIfybSmVFc6QdqCxgr4vd+n3uGVznTvRUY7xr/SjrLL+IulojA0RQx7t5ei73U3gn&#10;T0aYMr1Q17grtEYPrFnWefyc4wurqMeV62AFGzbwbJGerdqpKS9an/e79DhrbGEHZi4HT4FWC156&#10;DneoHqbntsGReXj7/ZlP/mQYfvn5J8Pwsy89HYYzrKsK2dkcennP5JFveQTOHQL71tFTYNA4Q1Yx&#10;g6P3PhKG/Sl4Tj71GjwRC2Tu6rdRXqeIcnbSqPfZFNnPSqi7ARljipShYozRIFukRx69oj0HYTBA&#10;e9WaYPBIpZF2hmmluKN0kIJXhCd2kC52wbZr3Nk9wtmzeOd73wXz1tZ1MKyVyf5B8rzU/W9DHcwf&#10;Rr5TRbCJ/atf+VwYTi2jb1Z81GluCuU6fBSe8wbVM4is3UKbXn0Du2g7NfaPHOuXO2SDAnflliFH&#10;B/Yh7WYPbV/rodz9wbhPdtk/Ig9E9ocTC2BvO7wARji3CBaqCl2DHJ573KRs18jSs7KGunx9GfVj&#10;0G+8HIbH08jHmds+FobZmZNhuNJGmht1yHo1h3LUt6C3utp5nUfac2Qg87xxv8+lUUfTFew4nimD&#10;uctx0faioZQjhsSmy/CF1yAbX/vUvwrD/Vfh4XRbasxMENB7s8b++tQy87UfLHPuAsJRZwyDLBmV&#10;Ui7ZEmaR2I99ACxalSUwGaYC9B/PoYfsCEN6z/T7iCNPPeqRbUpp9FzUgU/PmK6Dduj58FiusF17&#10;DvK8HtsV3yJDQbNxLgynUohjaxXXV679YRgeP4g+OFv9cBhuNCCXT3/r1TB8+Tkw5GydxXvZQ2M9&#10;5h2GfDmb58PwnkPQNQ+/CzLw5HNo6wtPfDUMHbZjdh6y3VmDTOw/hLr53jLK++K3nwtDg6UA6d59&#10;BAyPd5+E5/dbH/3LYVg7i3Je+RwY0x4m+1brIPTFn74A+fzmCvTe9R5kIeui7g+KnWOEKmXAodxf&#10;q3G8q4HZY74K3VHL491KE2n4axizA3obH88ijb/ybvSBO37sbWFoMFgA29ofvw4vp7/1N//LMPQv&#10;ok0zPryeChzTDnA8+eR7wSZ2709AvoK7sDu/top+f9sMldMIbY5Ff+1v//MwXH4KeqhMFq2hvIwo&#10;L2Nvlb3CsXzZ3hnCjvsTnhNDTJZjsRhw2vRml8eZQYVsmIfJbPnQfdCjB46i/2ts7dP7zKENlE+j&#10;nHQ4Tw14tr0MHtdBmgbyEsqQwSciZSMDzIC2kbxq0mS84GiSkhe7yh+x7jAegzQzIrYMpZllv5DN&#10;RyeQKFKPTFeB+juqI0XRSBXK40T6ZJdj1BGjx5DsHw5ZKAesg4BsjUPWjWzBAT1LuvT26MVczBx6&#10;+Q/lHc86qlSgSwZiZ6ENUZzG/XQR7ZUh21uOoVh41zfQzzboYWrQom576QJ0xVe+9kQY9sga6lCH&#10;FtLIX4ee8bYH7CSZjmPcdqo9wJZpXUehvMOIW2FWs9O383WreYjDjtOjLIsNUDIqr+4Zenu+406w&#10;ae7fB93ZHVm3Bg5lnSbKKCI8b7C1Ae/yYQ/6qnoAfW/pHowBL1+FXvrS72Ke49DuopNwaig2YDL7&#10;uvJ4jLsy+sw3y2WXOd63DHZr070QM8u3w25Dpq00lJdJchbPq/2MEF0zrUlxCvIcs+/vBj1jh5o7&#10;RWDaStNmVLPEMITmdirr5BBx2HDouZXWPHMIfdGPeSz2qUI82tBFsi7effBgGD5wD9iNS2RzMbVj&#10;wKRNAcIgoK3lUj/Ey5Me/TPQ/FChF5WddRIbiwwiZgbOz4SAns6jmBiO6yCqE0tXiIFzQPnXc1H+&#10;+f6QdRX9rHi8sf3S8dG5rq7ArhUT2VXON596BTadWDKHExg/BOVlV3mz7s0WkNaZY5hL3HkIc8Fy&#10;Hh6AkS6iN6RYVEYDaxj4nLsa6P/rnG90yEJTmYbdWJ2B7ZMh284oUoS0HdSOSkPX7Q7iMehGrDSQ&#10;rwYZ6VsN5CdNFrCZoyjHgJ6hGvNkIBRnYGtli9CNtXV452/VoP8MPNqT66soT5Z2yew0bLYM11mu&#10;X0M7+WzbZhtxlKr4vdND3MvLaN8i58QGgz7ylSbjwj/62/80DO+68+4wHHaRhxyZFhx6vg7IUOqo&#10;f7CdnE3Ux6gzIDQgfb9PdmkxOv/ML4Bh7X/9mV8Mw6CHd+64HeP94+8Ck8KhI2BvlgyIFUGstgZi&#10;TFObiWVLTF7FPNraH6Kt+7QdxBzjcowSa5o8rKemx/MvsTTomU4bZU37mM/4XVyXKdNiXhDjj0vb&#10;NSD7QIvMBg4ZHBzGb+CTaUEs2oUC05Y3MVnNxHYk3bO6jPlBnqwWpQHGV5frgJGeGKFN5rd+B/WZ&#10;Y79wybDU5dxPsiu9prTHuh+hkGaeDLpcO/v5n/uVMBTTmiAdEfU9iY3FLCMdaT9vMJjArGbrnx2M&#10;MkzjR4pdbbqd2FVXWojqItaGBnu9az8fYo+yK06FamNd98lCv38f+uYH3g1G+PYNzPsNNi/i/5o+&#10;HbkLrJlpsknOznCtiic6KJ/nX8H6Wa+G9bA0x/3GADajluKmHIzpBh7XuzyyaW/UoRMbZAOZp+73&#10;OT85dgxz7O519I8u9UegORb1xcUVnpIwQobz9AWevtDpoH8XuPaseWI2j7zUmP+tGnSQQ0acqVnM&#10;yT3qnHSMCUSsIH3at1T5qUoJz2qetraCOU+geUsBecpzrTvL/A+4Du5Rbxu4mthyHit20MY6yjM9&#10;Df3ryTbieBiw/0j3+7I9eF/rzwbqn00ypHWoB8TUkyOLkM+4+mTC7XEtV57/gphyJCNNstgY2PI9&#10;6KIOFsuwccSsliZzmWxVyYzmEGJHk56Oq7WdDBYIxRwx5KTaZ303yAQ96LJuGffZq9C1G8y+dKmB&#10;WOK7tBPFrGb370hHEnb5x9fWgyPY+Rc0n9HvCn+YzGo27HwLdhqSJXucMYjsQcJ+Ru/aubZTjpgw&#10;+GA8b/q/PXxMYlYT67FOPZqeg75rsM+2yGSqtRID5TsaB5kR+77NrGbr8UnttO36FsckFVflj+Jg&#10;3ia1n4Gdvo2J72oB7RYQ/zYWhx33pLQm1VH8eftdexy056q679Bm0rX9nkKDHm3SLMfDtx7Bd6Ij&#10;/Ihb72Ms609DBw5pqw8YZ6mKtRM/gP4u5iEkPa5xXbzIb1wjrG3gnpfBPKVYgq6nyRqNJxV+WysV&#10;YBMGtGGrZIjOk1lt+TrGx7Uu5igGS/vw2+wUIr3Ok5O++03YA3V+q3LSeK5PjrgMx/lgiPz7rNu5&#10;RdTLn/sw1vANbiO7f4k29IAMazdaSEsMcDl+k9L6xZD9qEXbvc31gTTZtX2O/wYVftPJeojD4Zqn&#10;2HJGyj4MBjpph9+72vyu2mwi7hur+NazWkOaWY7Rs2QTNyiWkV+X+ciThU06hyolOvVD5ZFciWVe&#10;FKoO6YZcrpcZdDg/aZARusf18WYD5bhSg/xcJMPaBk8O22R5okNLmP9Rg4WB1jVC8P9DjoOuZdvt&#10;hUl9d7c+GenKHXHjvvqYp9NKrOfGbPSsXCK+Lhv1UzGG3yLiy5EGPwxmNX/ioiMQ1ymTsK2tdoHq&#10;yI5rfI1wZ52b/OM3MYcLelYhRTaCVKgd582Y1WSj2WOZqkj5tdOOmNOsTIzTnpymXSd2G++F3ZjV&#10;9oJdlzvamIrBLmcc0TsT6mQS7LR0bYchVK0IIv2kNCQbWo/RnF2/qy9muW40ZH8Ts9psFbrY4NAU&#10;xr805wwjJRMGMgU360ijzXFVH/Y1JqT1PYz6OUs9pr0RBkXOU3RS4+Y6x4sW8j01A9uuwhNhukOk&#10;qX1LKp8gO0HfvAwi1swS19ZYn/0eCtLhOsqAJyedPIJT545VMJetX8O3X3+Icqxvcc4bY51OcVxp&#10;Rd/eUNbOOvI7Tba5TBG/Bzr5LUAc3RzG084A5Q9qyMtwC+9pT5hBlnFIBhIkSJAgQYIECRIkSJAg&#10;QYIECRIkSJAgQYIECRIkSJAgQYIECRIkSJAgQYIfGZwbwT8Kt/jV6Xn1e3/yxTB84WUwR3gpeEOW&#10;HOx8FwvKkNvcBvTauXyDu/G4o7zKndyH6H1scHSJLEV97MorZeA95w+4y567IeUVVC5hZ//MHJiL&#10;5N21Qe/V198AO83zr4GZqFQd773LcHehEyC/BXoNyKNazB61K9jpVx5gh2WOOzW1Qbbdxu/aST/k&#10;2eQGLs+XlSduswZvO5c7GbULVGfaave9dkEO6SHLjeip9SbSGtDD1+CO/fCWK8yijmr0umutwZO0&#10;skD2kD52KLZ4jvlsBe0V8Az5dZ7pK0/Zi6vj82f7LRR2Yx0eOtjjOIqb3tlimcvRAzCj8+bJkrJG&#10;Nroud85Xi3iuz3LM0ePZ4PSJ02G4dOZUGP7alz4bhmV6BwRil6H8jFIJ/3pkdwrILFfI4Lkj+yBf&#10;P/khyIjBve/6YBg6h8B+9OVX0S5rK/BQmE7hOp1Fmut9XB8pwxukyx2xDTbMYhlpTItdbIS5BXhQ&#10;ZjJIN+3gN5/y1Q7I9KEdwPRQ8FLwhuj0wSQXuGCBEnNXmufuGzR8eIw+dw7y/u0voW+2zr4Yhody&#10;2MX6wIPIw+n7kacbFbBu/cKnvhqG88sot0caEYfv3XF0XGeVt8Dr5tVl1O/zXwUD1EHuiF3ah123&#10;6QV6SRdR/0V6nHbbaOvhgP0jgBTVAtSxQSVL1oU+0licQxs/fOitYTg7+9EwTLnIyyDajY467ZBN&#10;yBe7Dj1TLvLcY4NXXoIuqKyDteH+U6gLvwhGgpUO4hr69EKrQ+a31rDTV56v6SmEi3k8V65A5g3K&#10;3Ombo0drxqWXfB86xAlQzix/d7nreOgg/yspyMo/+0f/YxjuOwcGvNvaz4ShwfQU6jldhM7sVLE7&#10;+62f/LthODjzvjD81gX09841eBcNzn8vDI8dRdr3v+eBMMy5YDTIkPnCJ4uHQY9t5nmQdznIpgao&#10;33SAfhFkqKjIuNRwUTf1PnRJ2aGeY3m7MdaUQR9xbZGNobX23TC8dgP9f5reqHfNfyIMPRdMJVfJ&#10;PFbfQvm/9Q3I7jef+K0wXJxFuxnMzEK/HjoK3XL8EMq8fAFj07e+9s0wTE3huffdDwaya2XU9VPf&#10;hOf1vgb6bvEU+tNz65BXgyK9sDtPgmHtUTKPfuDeD4Xhk1dQl8+98lIY7qsh7SpVR+tusHB9r4e6&#10;2Wgg/+kB2CmWZiEjBuV9aKthQG8veoyJsWOjBQ/rbgbjhncRcXzi/X8tDBtH3xOGf0LPs9Uv/1EY&#10;PjwNmTe4/RTk/MYx6Jo/+O4bYbh2Efmo0lP53JNorzvmMN489CC8t+5/H8rfm0NdiXXw4NJ4Z/wv&#10;/+7XwvDnfhptXWrT04AsDRkyJ+1gfbFCYez5JEE1+lXjxc2xPaYx5MXtUoZT8uAiY6kYFw36lP8q&#10;vXCOVSDbjz0KPTA3h7AnfSUvdHqvpZH9lCMvEOoztauBvGs9skuqdGJWU1zyAuUQncpEbGhoB3lV&#10;ZMiWmCYrmkE6y7g9xOmT6kr2V0DvBp8sKXl6s2WLkN2Bj+fEQOqmUXcqn0Gf3hgFypEY4TQu+tTt&#10;AUvYF3sbven7PFdfeRL5Tp9phqAd4rCMPmWhWoHuTOUhb/lp2FKVRYwvqQzuD/qIdMC8btJjsdND&#10;nrv00jcYcnxYayCNp565GIYvvogxudsmY0IAj1C/j+dtD1hhshff+Flbtu04dB2FMQ8+Az9iWIpj&#10;e5w2dsuPgZ2WoOv4e3Ycsr09lkdlz2TQ1hWOG2JWO3oEDBdNskFkGF+N8tiPsToEZD+5chE6/Mxb&#10;Ue9n3nUsDH/z09Bf3/4cx3n2834H74n9YMj5i0dN4cbGSRFViPnBrgPbe9su//haz23/3WAPJ8fR&#10;A5SX8O84TuVl7BE7WWYmPROBaeidSWGc5MggnsYkKE09uyMPVtpiq9Bjdh5CxHSzwaRxZIztafYc&#10;9Ps8GdWGTeTBjTESsRuPRio8mx1inJ+l7L7nXtgrS0sYD4tkjKKIj+QLeRTLpuZUcQ9OMVfLi1j9&#10;YxKzmrxZVT7NMRTj7sxqqgvEJaaFQGnIW5jvystT9S2vdJVLelvM4wPOow2GOdxbr8Pm67Vgp5+/&#10;Apvu2QuwS7ryDKXnX4rz6Z3tthPKl57U9an9GIPvux3zzQWyaubFLMU5qsYhveeyTnsxL8LVZej0&#10;+hZsP7FpVclEVuBc2+Mag6O1B8qKreMVygvfYBKzWp9MKvtOg306tw/21xY93OtkHKtybaTEufn0&#10;HGz2i2QhinvS9vUu1wTEwt5n2mLGWduErmz0YQM1yYxdLKAuAwf1kMvDTnXJEGBQ51rGe9/7/jD8&#10;ifdgLi5v0yyf9QLOMTzY4D77g5vBmFtvwqtzMETdTlXRfgaXXsAcepW2dspFfuZO3RWG/80//Zdh&#10;+PKLsGkffxts3DN34/ejt2FO2KBc9mlbZUQ3MEKJXrO9Nsre5HqQ2tThoFDbgoyr/2gsCHit59Nk&#10;NJudo20ygmwdeQe3W5h/FMSCQA/XAm23fgfXYlCR161YaRvMo0u7x2V7GfjMT4EM9mJW65C9SaxO&#10;YlZLU+fsZFbDczrNYKxrRvm3mNWyZMtwC5gEdURhNaGfi51yYHlJjwwHhCMon//+538tDLfYN/Ws&#10;dKXY56KpgsUYY483aicDpb8Xs1pchxvY9pew470Y7DrYE1a+J71/szRv9lsce6Wx7b5dvxYUl0Lb&#10;HiiTaXn6IGz0ex5Bn13mqQIGWuZ1h9B1R05inj99AOtZ3S3YegEpeIdNyoILXaN1oyFPglhZIXsL&#10;x+hihX14hEweaahvSjbFwrhF5soy10YPk2m1trZdHjWvqU5hrBAbrIFYu2WD+jqxImK2x/UUWWl0&#10;ekmX68cFjkdiUBaL2voQeTNIc4R0qTN6ZDcp5RCnTiBpcQzWKSbH78L6kcu5abWEuhmQWbG2MV5/&#10;EUtxvoh+3mxAp3T7WKcocg096mNkJGu2UFe1Np5rDzGmDfl7yuXiyQhiMRArs+aXkQzSFuz2kL+I&#10;AY56akBbQ89nuYbvkmquq0KM0Of8VvntrUOODs7AtlikXnPIxBBwXiAWmzS/jYilK0NbyYnpMbGa&#10;KD8KPeZzyLWBIee/dWav20FdDQKU69wy2nNtC+/1taYwAklwR3YWKk0yIET9G0EEO09jWA+OMH5m&#10;+7MSczuuMfvM9riivOxIcyfsd2/lHQO9p7FB1/G5lx3XpLT0rUfQW/pddTrkL7vlUSxH6rej/yAk&#10;dKWxtjqH/jC3APuzdg36y2YXMZDdp7JKP0vvSrbFrKb5gI2ojnaEY1m2WYLsskZ1Ev7d+buzx9hh&#10;YLeDjd3q18CW7ZvF88NiVrPTiD9vv2uPgz8MZrVsn217APrqsfvuDMNSE+vEa1xzbtBWraRhJzpk&#10;KvY4r6mSccZ1YHc6PGFF8wiD9S3on04PY5EILMslyGiRJ0AtkuVt3wK+J4k1dIVzLOnzSOcWx2kU&#10;ixgXnBTGtc1VJPL8U7i+cY3yw3lJwPUhn0xlHk/5EVNOnt904sxqp6nbZ/jdOMP51+U68ifbTnZz&#10;hjZEn+OGxps+WZE7tNXTFTxv4PLjed5DvWbIMudmkR/lN6CN4ZMx0SdzWYPfW9d5YlJ7FeOnz048&#10;rNJuGCE3i/F9lt/hsxnU54CMpA7ndhmON1muZ6S51uuQgcjhvFm6xWVeDPodpF/n6RKb/DZ9/Rru&#10;n+P3k0sck9Z1OhPtavX7NG2OiN0t9v1ISnIgFlOOe3Y/2q0f7AbJV/x93dvtNwNbL2TITKTnotBK&#10;O8rTbvOCN8msJibWCLZiuwnYO3ZANshedXbT3y0mUmGv9lFoPbbtPZtZbfwOnlF7aX3ZTlNVFD0f&#10;/t35nMFezGo2FMcPlVmNbbz97k6M40bacYZWO86d2J5P+/mdjL87Eb1jtYdCjU03iyOO3fKcia1b&#10;GUg3qM0lG5qP6TuR2mvAusnyO9pQP3CtbqYC/WhwgONBhsxpLk9I0Lrs+hb0bUvrEkxbc0J91+hy&#10;XU1rJfvnx/o4w3Vf6bpNMpI2eFJiieNENAd1oTvFQu8xTHN8snWWQcC12EyZ5eHctLOFNBo81cAt&#10;oOwlnuB1W5X7s8gavtLFd+J6Bc/nyX5q0OYYlOFaTr6D/Oh0gHWybRankMYMWd4y/A7YcDGe1rpY&#10;38vym/BgA+XvdVBOg6kF5G98J0GCBAkSJEiQIEGCBAkSJEiQIEGCBAkSJEiQIEGCBAkSJEiQIEGC&#10;BAkSJPgRwXmt/n8Ntxr2uMP3udfhhfqZz38nDNMu2M2qZbBSdIfYSSevzuYavKS7W/Tq8LGLb2kR&#10;z919cLwbz21wN+El7EicordzuoRnF07g7NTFA/BOm+eO/iHpNLpkeXvlMnblPfsqvD2vrrwQhjNl&#10;7Hw0EAuDQ09jn16q+Szyc+0GdgCmX8fO8sM8r7XRxK7CFHcbdn3uIKSnVpAf7/4M6PkmL9Q2d1Rm&#10;6D2b1fm03KXaF9MKo+j3sFdQXshry/B0mCtzV+UIczPwTMiQIU07KLtk/8lUUaf9Jsrn15H/Iuuu&#10;Q6/adTKX9Tfw+/r18c74dBa7Ije6fLeNfC4t0nN8FnW2bx6ei9kqrluUgevXwC6S5i59J42dp1my&#10;ay3FPOPe8i6w/Xz1HNrsm09BzubobSY2rS69C3y2o5zR0vR+zHHHbJl1/5HHwVhk8P4PvT0MK2fe&#10;FYbfuYS4Xrj4VBgWAngmLs1Btmv0Gjh7Dr9v1M6GYZmeyjP0hLh9FjJicP89fzYMC3OPhOEW66Lo&#10;om42XXgc9lqo9/15nuFfRJ2uUwZ6aXiMOsM/DUOf5+sbFPpol4EHr/rPvYz6/doXvhKGB9fRD952&#10;Cn3z7sfhMd7KwoPmV38HHuf1G2DbKjr02O4jL6fvhZe+wdyDYCB54wKeef0c+vWhQ2SOy6LeewPs&#10;tu0NUb50BvnNONhd7ASQuwJ33NZ45rJBroq2XJpDvZ46gP5RceGFUnSR75wHlqpUDgxZA7pRBvQc&#10;cch2Ip+EXmzX+vIa2vbSVTBaTechy2KdGPbp8UKGrHof5RhQ/01NYXdxPoc6muLZ0Y4LpjmD2Qz6&#10;edFFv22msPu5HYBdo30JffU42RvcKrxTR501DF5dRzv+43/6D8Kw/czXw/CO7tgTtpRF3JXT0IXH&#10;5tFW99yDNr79ETAVuLc9HIZbDtrvy1//TBgen0G73Hs7mOX6HpivUg7T4NnRBo5D3cd6LJClMcdq&#10;bWdRF3kyRaR8tHGLnsDdLGTCH8VgkKMHUyqNujPYpNfppRtgYbtw+TfC8DZ6Q9w/C++mDpnfOlnI&#10;yLCNNs86qMsLHcT99W/Ce/ry62DQM3jH3SjjbfvRhp/5zOfDcJOeyEUyxxUOIs7H3gHdeI6sDZ//&#10;CsoxfxX96mEyLwQnUOcGT5wHg9ILz78Shncso8y3V8AG9MoyWczIKNjdRNr3HUQax+5+LAzPtuEN&#10;ea2FOp07Chm6/ST6jcHt94EV5Pw1tOULXyXzmwdZDDLQqw3WTfpr6O9//2/80zCsfuivhOHreeik&#10;//vP/E4YPv9LYGg0mLvx+2F49Cjq5KN/48fCMDcP1tOOC/l78imUu5qiPjuG8iwtot/L62A4RDxf&#10;/cqzYWjwmT8GA2qjBj3qkbtz7BEeBjs8MKT7d4KDQQwaUyd5cchrI+59YhB5g8ibxWKrGdLLIoh5&#10;LhhJNxh7/CD8sRPooyfPoF2oElM9Mi16XfSBTAdylifzzEYP73tkkDIoZpB+ewvyM1VBH+zTG61L&#10;htcs2RoLpDNLe/BMkBeYwwJn6O0tFisDn2OWbDl5LnVb1HmMI8d3PbLmySNe3rhiC1HdtqjPDVx6&#10;gIwqNAx8emPKjpEXyCixMIiYfAZ4r8+8dVhusTaK0cdAHslpMdnS7upRh5RmMT7OT0OWsz7HKnpH&#10;rtErbKOGtk7VkYlhEd4eaRflNfCYVpvjyWtdXH/1NfTNi8+hb+aWMY66HvqFz/yKpENeR5H3Ucwz&#10;zacMjn4N/wYcm2wvWl3biGSaodon3jfsZ2zYXk6q47gHj0HkBaly7JKG4opsOLI4kMhm1BHwQ5rj&#10;6LuOQY/fcxz6byOL30lUMLJBoDc6/ni8HNKjdX0V+vTUQ3jm5FuRv69+Byw8X/5tlKNHxr4hlU9f&#10;jBIUwA6ZYnOUIQOHdkif5bnVOrQ9Mm2v6UnvxzGpPfZCJCuohhCRHDHZ6Jkd8hUGO+/rRf4u6HeF&#10;Bva9+G8Gdt0oLaVhvycWkjjUp3bzMotDcWxPcXSf+nwM5GG3dpnUVvfRln38FGR2sYzxsUF7vk6P&#10;zbKH51x6lEc6dYQu5xuqA3nR4e8on/TetMcw1YiYBsdyybqL9ImJC4IgL1+xtgnqklFdcVyMGNUY&#10;Ku6IiIHXnotyG4g1s0tWhxWygJ27DNv8PFnAN+g53mc+xWoo9hTpGHnteWklOson5VqsYAsLWCN4&#10;4DasJZyaxhyvRCZ1hyznadoeJY6HXTJntRhPjXkzIBlzKlfGOC5PcI/sntNcK0jT3h+wzdNDxN1n&#10;fltkYBkNvGHQ4thu4JKpb0AWra065iUe7a/9p0+EYXYetlyX/UN2SbsGO7RLz9LqNOyFFllBVYcG&#10;YmvZWIUNWp7GOPj6OdjSrQHaqTKFcrWXEceAFC1L+5CnQgl5kWdpQFvJYP8+2OAfeC/m+0tlxNWl&#10;ns3Rq3PIOPNiFSBjV78DmRiShbtEL9XzF7HWYPD1b3wrDDkEj0LUyTTn9csrqMNP/cZvhuHbH4WN&#10;fjvnRPv30x7gGkKH3qLx/iIbVawlwzbytcX1FClWkrNGuifP99SX02KKJ/tblsyLIdjP+7QPB12k&#10;kdYcrY+xqFxAWs0W8inbVLpS/Z7RpAIyMWdL6BMGmTzaSvKgtaqeTgxgp4vsXtolnRbKr/KVyEaZ&#10;1dgc8fGbeqQMN7CeVSii7bM5yMSAcXpZpN2lp3JfAw71IFXKKFEEVbIqGbS2UP///pf/YxiucN4v&#10;hiQNAZEek95m24qNTkx+pgQGcf2usso+1rU8qhW3S6/tSWPDSImGgZ63QwNfLFLfJ2zWhol5uQni&#10;+fl+oTiUvj0Waz4SjfMM9V6aTGZH9mPt56GH0GfdAH3CQKdiZLhueeIkWNg6XNu5cO65MPR5GkOW&#10;898S13TUWRtk/Czw9AARmw4rMVmuQYd06pC3w0ewJtDl2u8y2U18jud5rmf0u+ijU2RSy5KF4+pV&#10;nFgSr2q1fZb9YR/ZM5u0c6fnqCu5/rJ6HXq738B7VTKu9bnGvdbA/LLVHa+H59g/XXrA690B2Xfy&#10;M5yjkpWluoA57AyN9DRX2+bIwpnjGH3xCtbgDXxWYGEG60ntHnSI46NN+y7mRD0fddpvQqcU0tBJ&#10;19dQxwP281W2Z4msPQZZeui3WN8ulUNA+7/ZRhoBWcObHP/yLuLMkNlTxwd4ZDqQvAZc0zIY8GQN&#10;sZdmG4hDa/I56lAnYjsPg1FfRJ7G/QlxOx08V6ZtaDAYQq49ynKLtpCYsKQSxbbjt/CcmBY67Pcr&#10;HP/XmqyHzrgco8jDoE+9KztyLx1h9131VenQOKL6Y5Gj6wlpiOFOdSSbdpIO2i0e3bPfsa/td+28&#10;6flJacex493tUU9MW2G8TqM4KDhBdMIA7rtiiKKNpHn89Dz6y9QM+mq/ifH2xjXqIq25jDDg2OrR&#10;/uixT2UzkGXNe7UMc6uw9baBxEOwyy5MvB+fpMYQn+/sqG977mYxsURpWU1rpx3HpHLYsFmOorqI&#10;reUY3CwtW1507ZJ5xX5Xv4+fQ2bF6Bv10REa/H505DDsr4+8CwykSyU88zrXzs8tg91kk6xmkrNC&#10;Ht9+Dh2EPu/z+0RO8hpN/kb6lfb94eP4DrHMb1OdLegzTilGoybKk3Pw/SWToy3r4v2L/C7rZmGz&#10;5pfG5RkMIN/XeILIkX0Yi29cxzeFF59HGPQxdg1oP7dylPEWQh3elK4izccewTcUg7cewXfEJdq1&#10;AddkW030mxr1rJtF3ytOY9wMOK4MOcfzaS8P6wiDLBMdwaVdnskg/UwW/TlNPe2KbUvrrJyVd9Yw&#10;7g9oW/Q4PrU5d603UNctjrsGLtdCCxxT82XkM8s21ppWl/MbnZCU43yryjmgTjUbklG1y3IZtOt4&#10;58oawtc3kJ/zDdTdClnDaY6NIkGeor7J0GbbjM9ZJZO6FzFF7gE7jSit2Di/F+w+F8Hq/y7nEDZ2&#10;vBeDxgP7GV1G9yPWXOQ/gqXv4tjx7ARIp0p3RHVl5SFipUWwDelISe9eB2NsL6eN3erKbjtBz0bh&#10;9p8jKEr7fclbHPqmY6dpvyvY+dW3avt+/Nr+bVK5fhCM49ilsXZBlAfKWdphH/0BshIbHkJMqkvl&#10;dbdya55u/yZZlX3T4t4b9SeFLvWGvh1EQkL9Pj8N/WawxLlNlmvrXIYYpYVwYwP6rE1mMi+HH8R4&#10;26V9L5b5Wdpn0zFWTY+DT46Rr13FfEV7nPJVjAFd7hUqVzCWZTzOd8hwrWI4o5mYgdbADVrcl7B0&#10;DGugKTJAr17GKX5D6l+dZrA0g/nIsI25qcv1S0273AL3gM2yQkZo9Tm2kkLV4Xe9MuXG5Rx9SDum&#10;NIO5txg8mxmM5asd7LXJ86SbbBNpufzub8AtJXtqlgQJEiRIkCBBggQJEiRIkCBBggQJEiRIkCBB&#10;ggQJEiRIkCBBggQJEiRIkOAHhvMLv/hIuCdv/ih2tM2dhtfp73/lG2G4WceOuVIGHmLRrm3cTrWX&#10;sZu9yK19C9PYhV8lo1HOx847gwKZ0frcFtjbxG7IRx+GN/qj7wdLlU8vqAF3uabpPSTP2Tp3W750&#10;Fnn5wlfBzrVxA6w2IeiNWijj2UqVLGFpeAs8+V0wvwRkkrrjGBmIuDN+QE+FVhfbC0vc2Nmh91oI&#10;Mofl6M3ZpleU2Ety3NXucXfnkDt5XXpat5FUamMLed1awc75pSm8Z6CzxtMl7ODvc0d5YwveadUF&#10;3K9x16dDZrjZBTJ4cWvs+YtgzHO4+z7g2fIGaZ673uFZ9HOs9yNH4XmcKaM9ivTG8XmO+SZZgZZv&#10;YMemw12WVZ6RO8U6L5ZQBoN3fejDYfizv/wLYagd2ZUFeN22Wd/rm2S+okdjoDPW+XuReazmse3y&#10;3tvG+y4/+GHsKL3jcbA1XS/eH4Z/8u1nwtD14Z3dasDDn6R0qdUGdpb6PupI3qouvdUP07PZ4HAG&#10;cvTIg38pDAcFeL430yhrm9417U2kebSI/O9ffGsYNhzUTd07F4ZZjwxRg7G3vZdGuus8N7/nYBfw&#10;s98Bq1P9LOWPgvTu99Hb4+DbwvBnfxVMcd0baPtMD3EfmkI/vPMt8IIx8Nj/z59HfTcb9HDJoH+0&#10;umBaS5PxK5OBjAZkUIu8XSn7AT1mZjx6s45w+jA8Rgsz+K2fR9yDFOSexGupKR/5S6fQfuk0PGhS&#10;PvM74E5l9kUxz4TgNmgnQD4uUW6urkJPXV/DTt72FuqkmoE87efO36kq9NfMPGR/g/0mV4E3j8EU&#10;mi7VCeBp5GYRh5+CV86NG9ix3KD3/W2UbWeIF//gi/D8/cMvfjkMn//al8LwiE/dOsJ9d0MfzZ4C&#10;w1WWO6yn6XV/N5kr73sIXkHluz8ahmsZeBmnyFAw04Vu6RaxozvjoJ193jfwqKM9jwXTtu0M6m6T&#10;XrnTPtuWTEPNFNqx0Uc9OCnoJBERednxrvWVJtr4wkt/GIblOcjC7UfAEJfqIW3tWvc5NpTpvUIn&#10;pFSbzJ2r3FEvvWew+iLYGr/1ebCFDYvIX/Ug+uomn52tIS9/9u99MgyXyWz5a78CJrYi2aqmapCZ&#10;H38fngtx4n1h8Aw9il+5gLAQ4NnVLnThJTKvzbaRzzNvfzAMc5TZN16DHO6/E/r78Y+i3aYraDeD&#10;dZ5j/uSLaI8nv8e64Rhc30I+h1sYm5fWIKOfmIXcfeDv/U9h2LrrY2E45Jnlf/Nf/fswNDj/xc+G&#10;4QffAp35/g+BRe7Ca98Mw4O3o+6y3H0/PwtZvkYGz6e++O0w/PSn8fz5s9gx32xShkboc9d9xPBE&#10;RpK8GpVtbHteKAbbE2P0AsMxNLYKekceGbsx8hjYz+l67KFBYY7lQaxGekfeOEchmqmPvgd1efw0&#10;dMkq2TR6Q5Q/10T7tFmHNY4zudpYlhvrqMccPafkAee7TJvezUV6LqRZp015edNjXF56aV5nd3Gh&#10;jZhi6LWWoxegyu6SLUAsSAHvj8uP96I6i7HrRAw8ZHORB4mq02fbyzOkz36dR7FG9g5+6LF8Q+Y1&#10;zqwWedFQ9+cyqO/yFMaJTBZ9LFOEznFL9BRl3C164xfL0LED2p99sRHI2B1BqnE0EIZBk237Bj0u&#10;n34eOuilZ6DjM/TM9MWqE6DvRnLJeBzamwZiEErT09ind5TeiepdLj8Wov7DcNJztwKlFfUDCzu8&#10;8WL9JCoj5UoMMB49xn22aZDjcwHq6pEDGEffchqsGs0ibI0+2V8cFx5QKdpHBltb7EtbiGOYgy13&#10;1+MYV0hSkfrUz4MhcmMVfTBHtlMNvWLE0Dwgzvwlb04vjY6+W5njUPlNCxro2mZWi2PvuATEeauI&#10;O60rLrWdzRCp+yp7dC1WFD4f8He9Z4cGk34bh9vLq/uu9Xt0f/vjIcTIpbqTPhDG5UEcikLP72TC&#10;2C7TBvp/9E70LDDjwl554BDsxgfvgM2arUIX1jkGBmQyyUln0lMuRBpKT/kVs5rYz1zmPMqDVW6x&#10;A4+xvdwG0tURqE8FiaYTMQ+FQaRvI33ONH0+J3guB8ERMvQ+b3dRxs0W+qZYQF46j/n6+eucdzEu&#10;l953A/Y3pZkmm+W2sZwe0hWyex06uD8MT+2HLl/MQVcUydw1JIOJ5ilZtseArALLm2ClWaMXokGx&#10;Ch2xsAhbKM3+78sbsoK0M2R98cliIRabIcfPJr0RA7K1N2sxZsgO9JEY4rocN0rTGLPKZNvp0eNd&#10;LDZ5euXnM0g7Ty/Ka8uwcTk8jepw3CdanENIx62T/XejBptDrFpVep3OZiDLWzUwMAzJGnznXbjf&#10;bOC6R7Yeg/vPYJ57952YexcrqLNiAfkVS1uP7TczhTpuMA/1GvJU4drDFtmRn+G4atAiExqbMLIh&#10;0qyLDFn0vvgFzLOmp1EZ994Nhom5Ocwzo/7DiKR7DGSz9shecO0y5sGS/4LWZVi/sm/ElCMSQLG3&#10;6XdHNE4jyPtX6w3dDnSJK9YdH2lP8QSCWg33I/uMOlLlELPakH0xV4a9Y5Alo52eLbKO1ObDPuq0&#10;y3mzTyZ7MbIIpQDXWTIUpTjfNuhxjabWhLwUyayWziIfGkcD2gXy2O9R2eTIFDUQKwz1QjHGcjqg&#10;jfTvfu6Xw1DMamKpierZ0tNiBZIOsZnV4lA+FZfGFVwZIA4nctueAItZTYhfyxv7+4alx98MJAsa&#10;d34QqEyKU6FgM6vpeYVD1vGD9+F0hLe9Daz0/hD2ncEBMjtmaOdvbEHX3biB+e/BJfTJK1cwrnTb&#10;iDND3ZjmmuHKOt7rdDAezc5hzJgnM6PBVY5NW1vQ1fPz0Bll6vosxzjZsh3SPDZ48oWY1apVrC+t&#10;r2ONROyWBpUqxw+xfhFV2gPy4G+2oBv7PPkiy/UYMaw0B9AbHdrRPhnXDQos+4D567aQfoNr1rNk&#10;7k8xD3nqBY+sKB7HsI7WjdhvMtRrBquryF82h/7epM5MZZBmJofQI0vAFhl9hmS8EStriXW2Rea1&#10;cowZss9+0ub6fp+6pk2mF7EgBmSurPN318MYJRZQ6W8xMXZpo9TIombg+PhNbMsO2fSmebKIGIZc&#10;2WHUFxpXBc1/vPZ22Teo1SAnbcpgV8xXlCuxFw04uAVsY18GPWWEBFkjNQA7pyeqzxG0NivWVdda&#10;b5kE246O+ipf2+192Y+T+r9gr9dMWp8R9srrm4HiiutfG5PSs+9b05coTvs5Xdt1aqDfxBgsu3fU&#10;UuHfgGsDWsOZmoVsV3nqR4Ynv1y6KDZg3DfQGKpvTpLNtAf5GlBOxA56szqJI5KF2PMS60lln3Rf&#10;kP1v5yE+59tR39Y8OL4uFIctlzeDPScV7HeVT82RBHuOerM07bKO63W8HhTH+HeE0iViVovHNyDT&#10;dq6Afv/AnVhjvuMA7LAeWRivcK29RRuiwm+OZc6dljguZqnz80xz+VqMfZp66dgJnGKwXsNY/NpZ&#10;fNcqF5C238d40WlhPF2v4xtcNIcnu1iWY/RUcfz9KJNGfkmiOWp7yjnXRM9dQJxXLmP8czRm8YNE&#10;mfpb69EtLvo89ijmKgbvOYPTfapca6py7K1zXXVLYxxPjcmSsazP9VmPNmqWMtSlfu/GThgS86H6&#10;dS6Pei7wpIfoGxrz59MmL7Jp202M2RELJ08J6HHs69FmN+jqJAvq23YLdpT0kOY3aY4jHTKWbikN&#10;XqtfTVEHDcgEbrDJfJxfg21zneN5hyzyYiBM004ecK6gfqHQZrqKM6tFa4iW3WjDjtMOhfhJFoL9&#10;jGCnFV2zXILuO1I2xKS8Gthpjp/FfV1Hz0XzFWCSvnszkLpT3aodlKbua8zWuoeB8seu9iaw/QWl&#10;9WbqaocsUIcIdl0KuzGqRenzJzst+3oShpzL2uWIX9u/2XHbv/9wsHu+bIx/31uu7LjscdCGyjmp&#10;vLvlbdJv0gf6riRdKL0WzdXZR3VgnWQmRb2+jVmN6w5psjFr/ND6Sq2GtNrUqR7XPsSs1hPFP/uo&#10;mNWqXLcxSLMdXFbW2jLmGxmOBWJWa/FEAY0NXNIa5QX6OMPveEEf5ahxvcagS/a2k/dgneu+hzCX&#10;fuL3ceqaw/zOLGJs3VzFPEzs4CPlGAY+53bRSTI8AcpAJyBqvpjjeMihOOUyXx4Z5KRuK1OIo01m&#10;tZYLG6JawJwq04BtkgswTzMY8DvP3hKZIEGCBAkSJEiQIEGCBAkSJEiQIEGCBAkSJEiQIEGCBAkS&#10;JEiQIEGCBAkS/IBw/v6/OhNukRt0sDPx4BIZb+7ADvPz1+BZtt7BTr9hW7vsuEOeu/J9eksX6DV8&#10;6CB22k3NcUvgCMvL2LnXdPBOroNteIemEL7zcaR55E6w0NR97DTPp7HLLk2vqhbP8N5MYWfgd56F&#10;t+u3n3gyDA06zE9/iJ3t2hXotuGl9fIzL4fh0WkwxeTL2Nnnc9ekvCmH9LYt0WOpEfNez3E3unY5&#10;djrYbZ7mjkztkE9zt73DXZ1iXNvkjvj1Ne6+38Buw8Oz2E1pMDONMrr04O3Qm3ZrAx7gM/Pwetjc&#10;QJ06ZG2Znkd5rtGb/exZMPmIqWh2Ch4QBrP78P8mGZYKTcS1tERPWO6mT9ODx8ljN+oWPedWr5Md&#10;jFWzRIaSIId2m7odrGMGbXoJPPuVr4ThncfgceHRa73L8jWayEuN3nUd7vRvk0EjIItbljtsD8TO&#10;7v7YR9Cm970b8lS6+xNh+OVzSPu7L/+nMOz7YNdzKFduD3VXzuL96jw8x5fpuTjchBeIwWILniPv&#10;uPO9YXjyjp8Kw0b2aBj2XDIQ3QCTRyn9UhjOT4Pp4/Iq6rJJprtD86yrCjyEDVpp9L0O2Vgy3DG7&#10;vgkWp7wD5rGnvgJ2pzN3oK4Wj4OB7MmXILvnn3o9DLdeA+vLkSXI3+m3j9vFPYz/f/c7kJNWB6wH&#10;lSnIrk9vTXki+mQJkkdpmruMSyXEXc+jr5eXx+3ytv3QLYeOQif0ynh2a9SzDYYB8p8hs53ncKez&#10;C09ad4g8plMoX9aDfMa9CwaUYUf9lDuWa9wJfGEdu4gvvA6Pn+IQsn5oHnnaIvvcpXXUadCGjMwN&#10;kDeDU8dPhuHsabCe9VL4bdDkruDi42H4jYvwNFl/4QthuHIBsru8jnbZ4A7slQ205xzPqTaYIXvh&#10;PvbNXh4y0FtBHPurKN+D9yIPS/vBTrl09B1hmC7h/kYX9d+6CqbMOXrQOhW0q8HqJvrx/iLY3Fwd&#10;Eq0N4doJT4+Rnoe8bA5Rvm6PrHMBdFLagd52KCMGL74AdoO5LNrn9H0fD8PARR+rs33aLeoxeknn&#10;6ZHUzEP29+VQHxfJ6Pm1r6FcBq8/Bz2UogxsDtB/mmQBaDRQ3wtkeXjkDjD43P9OlPt3n3otDF99&#10;FmmeHsJT6+79453xb/3wXw/DVp4sdGS2XMlBd3ecb4Xh+lmEqTXI5qGDYCz7/DchVx4ZGt75E5Dt&#10;uROo264Pb2+DIuml1tcY1qFXHQ8687Wr6GNf/WPomCuXke/H6qirv7CIdnjwv/hrYTi8/8fC8Avf&#10;I4vjCB2O194m+sWNS8j3n/9x5Lc4j/bY8pHW5z8NPfblr0E/vPo9Msy9grpuNFBelx5yBn6Ad/v0&#10;FnDY1lNkC4w8zSzPC0rdDk+MUewMxxA7w85nAXnuykNjkneH7keeGRyP4s/r/zbrzyJ14dtPoP98&#10;6MOwY67QY/Rbz0APHyQzy5F9GNs77CYX1lGHBp0b0IEz1IEDjncDyrJDr0mX7BnBADKSzuA5Dtmj&#10;vEFPqM4zMRcoMXeJKSnD6yE94Ib07FP55JEt1h1P3p8B9bc8gvm7QcTEE3m8hEHkaeEz7QE9E8V2&#10;5rKcAeMaiDmCnhpxRp+hvM7ZLvIWnJP9NYu+mpmnrZGhpyhlP+Vj3E9X0B41hzYX7UzHH+uxDKlq&#10;lJbqYEim0ReXobe+/MLzYXjxeYynWR990+N4k2FdDmlXDuIyTQ8xl2wnKdqX43bAs7q2obyN5XTn&#10;c/a9SXEJikuwn4/6S+w55VPtEbHKpdAuLsd9EhSnHOqJO6kX3vnAQ2Ho0PtJTDLdAcc0MhUZiMFG&#10;NvjVDTLBzqG+KweQ1isvoq1feRG/Zwf0rBoiT2Jv81PIa9xJ0md+XcqiXSeT6wh1M77e/f049qrv&#10;SYxkgt4Xk0kcejbyVrV04w42M8kb44qSxu0dacevd8RhPcvb0f3o+eg5KgrCZhMzkFe2DTvO0X8Q&#10;2qAn2TiP28cjg4gNSPWqfKoAZLI9SFatx+6Fjbh/H+abbh5CPughHo/MSn0ySxlE7AZMVnFnbK9i&#10;jXV8V31vyHnM6EmGQFR+A+r46J7F+mPLXaDyET47hPS6nladeTHmzjTZQbqc5zY5t25QX79+GfOp&#10;F8+CxWydTMRleZQz7cgqpu6NxpkR8pyD334U866ThxEeEFsjx4kCmXA6bOsi5zFpMt82yOD90lkw&#10;4r52CezbBgfmYHMe3Qd7cboK/VQSw8o0bMCRUg8DMWNkWZdiVquTlWZIaoBOA2OCQafFNQAxcdIV&#10;tE7m6pkDYPvJUhduMr+FHOp4poI85Mgos7YB2zWbgv3gxxjhB/x/Z4i0rnPManLOnaHtVuWaQ4GM&#10;3u0e7P2BC1s3cMb5Nzh6GDajwaMPfjAMFzmHznD+mGbcLlnyMmR1z5ClZvk67Pp+D89XyEz44guw&#10;Wc+dG7PnZ8iWlyti7ix2CZcy0abNdJFy1u2gTh56AHZZlYx5PY4Z6l9xj36NxWI7vUa2pjTH+zzT&#10;7tKgkb2SpnyJAUzMRLK5+jHPfo9zPbEUtZqQhSHXI9IpjHMznLc0ycArhl+bWa1DtpTdmNXybNPR&#10;w2EgpqEBZbLHdT6No6MKCP8OdKKCGJV82jHs7i5Zngz69NBtkk27QGa1DFnnxX40oAyozrpkr5ie&#10;hc4cUK/JZlU5DeRR/TM/C2a1GzyVQMxqsjN36DW2p+YD8rwWdtP50VqgIrUQjYtxPRvHrbCeWYwJ&#10;bxq3kgZh63ghGst+ANh1YKdl11U0pvFa7GInT0CXfOTDWM+oN6AXDAZcN15YAIum2MHOnsX8f6oL&#10;GR6QMX1mBvI0pK5JL0AOG+yDNa4V75uHnj90CHrd4MJV9MWej37CJbiUy/Wg6Snkt97FukyNzFjO&#10;Fh4Uc3KBjJIaq+MokMWsRYbKZov9nvNiuav36fGf4fie4bxE9oFH1s1GH3nzO8zsCDqRY4Hr+5pv&#10;+YwrSxaUCtduG6yTIVkdyxXksdnG/Tcu48SBOEvFHNtDa4I9jvcO13D0jWFAhq+ATJKOg7hTnAtl&#10;Oc6rj7o51IeBk8W9DudR0ldDykSriTL3AsSVKWMu1+tDP6TJeNmmjhqQearBsbjdkN4z6xN4t8R1&#10;7B4XxPLU067mqson9dOA7MxakxjrIORx0Ge7jrC6grG0TWbVwEXdqCu2UcxRnaJtBz6ej+Zb1J0O&#10;7a5yCXkORDM6wpBl9HlPDBiT9IBgy6rKITW82/uaL9m/2dd7sVF9P9grTRt76SqDveKUfSlMev5m&#10;cWsePOooYeDTjpetLTb5Yhnj+cIBjOFlruF6lP3XX8OcNogWbkdx4Keogv0AsiAWV58NMV7bsRqG&#10;sO9HsjDheYM3UxcGtkzcjG1Pfc4eN8VEuCPtyVGFiD9vD4OT8mtD+fdYt8LN3p9Urza05qbf7XHT&#10;Dg2GtMlmDkG/7t+HcImsMnmuw/R5OkOTc9IW11nytP0y7PBZjhUBqXv7ZOc00BJPNo9nhw70aI/f&#10;X/0BxuB8EWOEl0dc3QH0nsaZLTIqO2RD621AjxukydCZz2Nd26P9KAacazegG69cRpoDrV96KLdD&#10;+kmq7VSbazyn+L3M4CMPY83pEO2QAnW4jnpoc1zc2kK+s7T/M7Sj1dZ5ykBAxs5WF3kzGI+9gCeW&#10;b5ZL62VaZ5IdmqdYSS/7WjugHaPnNKYZdMmypt+6m6ibrTrCJvM35NypTru6zjk7D3VKOWSx9cjg&#10;k82ywUfokq3xygrabpUnPQ05N+2xvGINjdaNLezGeCVI3hVG7HOs71sNhdhUIoL9zF7QXEOw+64Y&#10;1uz7twL7lUl5U53dShoTn9H62YS5kOpc/SZuF0TtcpO2uzmQ5o722SWveka/2WFUDmIcB+5Psk3i&#10;2I1xbzfYceh6UnvY1zfDm3l2EibXJ8qn60n5vNnpH5Ngj9923MrTpLzZzxvoScmZkOacR7rOZlaL&#10;2oNhRn2RfTbgGLgww/WQEfaRWc3jt85oSk2ZqGtuwT1BDtdrXeoi2VpiWp+Zhv6rlMb6LkN7RWNn&#10;bQM6scT1yWKFepj7XsSUnJnC/eEA5dT3IzHaa43VQJ+r5g/je9dj78Ja3OVvYU1zi9/r5/ZjXUYn&#10;FHgB8it7dIPsqE2enKa1RYPodJVo/RqV1eBemS7nntk0x17uHSqWkN9+HvO2fh57BgpcO+2u8vnu&#10;eNzPc0+JmiNBggQJEiRIkCBBggQJEiRIkCBBggQJEiRIkCBBggQJEiRIkCBBggQJEiT4kcH5K//m&#10;/nB7YJ+MVcU6du6dXICX2dvf9VgYfu+V58KwzQ3i81V4MK9vYKfgy/R8rdLb9uRR7MQ+dBLxGFxe&#10;Rho36tipN1vCzj6vBa+5+46BAePdH/1YGKaK8PJqc/dggeeYtughVCeLyLdfAYvFE1/8XhgalDLY&#10;yd9rYedicw3PLr+OPLRX4bL08Z/4M2H4tWdQvvXryH+O20TT9DpwO7hui7JkhBx3A8pbVh5jaXpB&#10;yEPXozeXdnXKk26FedtYxy59t4MdnbctjD37qtrtWcG9LreEb2xiR6K8g9vcqRnQK69YRP2vc8fl&#10;xgY8yw6RZWR+Dh4OBkPumq/RI69HVqPFWaTps8yePPnocba+hefr1+AZny0gr/eevDcMN7nLsnQK&#10;smLw27/+H8PwKHdpnjjEfBRQDoe7VAf0TNZ5uR16KG9uwbu7Rc8AMcbkmBeDB47inQ9+4FQY3vbe&#10;PxuG10vwqP7tr306DG/UvhaGA7IZ7afH8jvv/0AY3n4Gz7+yiT7x9e+BHcpgIQvGlAUyVz1y+98I&#10;w+KRj4Zhz4GsXt1CG6+tk/UvC1kvVeFx7vrwmN9Yxq7XqQzSMjhwFPkJHJS11gOLkZ+id10XbHSp&#10;Ppih5O144gh2yD59DvL06d/4ahiW1lDOtz4A1rfT70E7GQznkY8vfoWMUCkwDMzPgqErSKE8Qx+y&#10;EJAlJU2Pkyw9zbMZeIesb0FW1l8HY5PBkoc+d2QGOuPYkTNhuP/kI2E4rCLfbZ3LnMJ5xv4AaWdd&#10;yErOBcNBagg59NhHQ6DpR0Aao8gQkmmhheyP2gVxn7uAcpYryL9TRHt+5UkwdnWG0ClHKZcGcz1E&#10;cvok6v/YafbBAGUfph8Iw7PXEWftFfSnE0ePh+EGPebPU+8FHmT3q7//e2FoMNND/e2vwBN2gyxm&#10;Dcp5ega/H7kXbHMnqR/upE6dO4G2PZdBnX3vqT8Jw4ePIK+lAtrbIJ1DGtP0GA2G0J1OHrrbSUEO&#10;U2RcW6EX6HILjF6pAH1h0EP7Li5Atl9/4akwNCg60Lt3342+GPQRV5q71H16065Tz7pkfQjoyVOY&#10;gffTqy+jvb72R78RhsxyiKMPvC0Mv/EKmBS++a2vh+F0BrIqb+jaEPJUaaE/ved+6MR7Poi++6cv&#10;oX2br4EJ60gH5TO4+4F7wvDKBmS1WgRb4SMf/1thuJrBdVD+bBh2riGu2Q7z9hr08UweOvP4fchb&#10;h8wTAw993WCK53tnqUvyaejXjQ7a+HNPQFf88R+BbSLTRJ1uNBHnXWRL+8mjyOuD/+XfDcPOEvSi&#10;wbk3IN/HFyADT3zxD8Lwg4+hbw5Yd7/8B+gPT3wecT71NLyogg71AT3hfAd6uh/z7A3o4edynPTo&#10;KZ4hO9hI0BAStlfETo8MduIYxCpje23IY3c3r43t2B5n5D1Ebx15pG4Hnok8Q8jeOpeFzp+ml8Qy&#10;Pfz7A1wfq6Idl6YhvAuH0RcLpXEaAVkA+xt4V0SRQ9bzkF4dYqkQW1XAfiNPFI2PLr0MxfpqkKP3&#10;YMSsxLoa5NEeAZkuovKxMiNvqshDDteqsiCF8huozYUB3bPkESNHpkDPyWOEnhhCxOjD3+VRbhB5&#10;GrLt5ZmYc6G/5g5BD8/yjP5uE/3JTaMf9dKQWYfjzgztmC2m6Q3GSsbj2fx9utG4ZIDJZ9n3qMde&#10;qqEff+az0EGdVYzvJQd91qW8dshCEGTwvoFPb0eXMufSjrQ9kCbJtN0HTGo23mwctmeToOfi3nZC&#10;JCcMA3p5qq2zZJ0IaBc75FDax/H8vQ/C/pomO1WTHpspjsUuGZcNlMb6BsbalXWMN10yvE4dRf4a&#10;rNtnvg3dXruB++kB25UMWUOyWPgx28IXG5DlwWfXla7HdYs0xtfb63Jne03GOO7taexoT8vjfJz2&#10;+P+an6jfj+Ow4rbYUKLnY7pkEsZxbg8FiZXuj3XL9ufFSrEbs1psqAmxIy372oJ0u9IW60A8DXkm&#10;222rd1KU5VIPNsZDR6DTbz8KW3tujnMp6q3BQAWPydcA9pOdRsScwjDyamOdqO/Z7BS6P4z8E0fv&#10;MP2orIqT1wHLGdUV3QvHXpP4j/SxGNUEMUgZyDtzyPrs+Qib9Mbb6iK8cAX22stk/x400Hdl3A2Y&#10;twH7kebbBodpt9xxCHOCxSnU8zy96QOOkx7nKRrTCqySIXXKxSuwxZ98GTbtK7TRDe46BBv77n0I&#10;58jWEjGrVTCOSBRIipbq9bhYwvlzvQ3dL+apHplmDDr8f73H8aEAXVM+AFutQ93pszz/P/b+M1qS&#10;JM0Sw8I9tI54+qXOyqzMytKyq7pa17SYnpkevTvDVcQusYfYJQQPDw4A8gd5AByQAMgDLMRwgV3O&#10;7o7YHd0jelp3T4tqUdVV3aUzqyqzUmc+LUJLd2e433s9PP1F5MtqQQx4/OY5aS883M3NPvvss88s&#10;7LtWIwtPLgu7NWoQLxnrDNMh/P1MifeN0E9CBjttrMP0mXeXfmMyBtkV06iXxsFcDvVoteA3r5NR&#10;PU37ff/dY2a1Zz7wCS9NxzEnanfRZmLykr5l/PJDFza3NOfDuJpKQw7ffwl+/zDAGjDgekuRc58M&#10;/ZY850CXL8Mv7nEOUdvF2PDg/fd7aaWE+3qUvcoUZFaTfyJmtdUbZLSfxZwhy7WQRhN9t93D+KE+&#10;rD5YyEGmCfZFfyxzQduRIuO+mNUc2oM4mdXKedSv1+I7qMshF2tUBshySMrSTBE2yEWWshIzgRgS&#10;xKQmNjrlrfv6ZByVHTSG0O0kjU48wKw2JHt+u425gs+sFofM1IY9MsBoXUy+Ya4I/yudRX3FJBkT&#10;E+4ILbL//6vf+bSXrnDNyo+cps6GobFLrC3haPBJNl/lmuTjuJjGrBa2oco7+A5BefwvCY17PwrC&#10;MgjXdY8vwdS3B7Q5957GPPujHwXTydoq5tUu1tbQBw8uYz1FLKVXr0MH6jdgQ6pkUluoQOfrA/Tz&#10;7CH0h9ICxo5eA7qdITt1tTL2xdN52K9Z+qBxsspvr4Nhsc7TMHbr6KM7TMUqliugPopel82SrXJR&#10;rXKdm6diyP9qkTHJ4PiRzcE+GJzzdcjuYpH10Eyj/eK0qVnOMVxcvQpbXSSTQLUKmfjlZB+tlCCb&#10;nR3mTduTp23iAQqxa1ewftGnnXBx932w/2s6/YKGyaSP09rB9S5t5RxP7siUMCbksrhvUMd965fx&#10;jnX5AyMUyGKayqJtu2QgaPN3i+EAshrQxzY4LzMStDlkkHQomwHZmdsN5BPs4jnOA9Nc2zTiaCf5&#10;Y2K2kT+WoA77vmJgjuqib6Megx5srosrV8XUiTafmcO7dmtYq13n7xHDPq6rn4h1UjYpzjX8ahnj&#10;0ZjxYHQPyyNGmy7ts55VH53Wd/d8H5r/BDGNHSdsB8J2dz/zF37ehe+zhso56d5JUH1u91z4WlhG&#10;+8lsUp5hZAy0bYdrCZpXaSzr0GbotJwTp3AaQ6GMNu+Rne/11zGntQLrFf7Yo/mgUn9MQmruN4aF&#10;oOvB76eNuWEZTJOJdEK6MO3dLqYyq0151+Q3TsaY1RvQs3daD7EGhzHp/mny1r1hOYthTbp/Oxlp&#10;3XX2LtitxYOwZ3P83XKwDduyKRbNIsa6VBVjwYAsmpk07s+LDY3skybZK11kaSvFnpUg1X2bTF7l&#10;An5Huus4TjsSg0yny/VuzmXX6Me1WrCVjd54LC5XUL4cT6qKs+1XOXdr1TEGrN6A7Wzz99U+13bk&#10;12u9oM916EyguT76BNac3nscc708TzfQ7xSaL+9QNrs8LSSeQ9nSnHem8VgsT5aaDk8NcjGg/R3w&#10;JB2HCi+25gTnAwafVb8yuQic4rxYJ2E4tOPyLezAHCls45N9pLsaYzcwB7y5hfX8HZ7EJVa0DOcL&#10;Jn2KClmrRzkyHc9FL18Ds+NKDW06YD2GZP1U/3a4Fh3GFPPhIaznmpcI4XpO65vCpH5zp88KwXni&#10;JPh99nYVC2FvuW5fJuc2/T+MabbC2cMAe+u7ZHOE4PfT8tyL/WQ6PR+9L/yuPZ+nvMKZ8sUkmYbn&#10;eNNlhmcn5TEJdy6nd3fvNEyX2a3l3a9+t4P687Q8Jp1Q4SL8Wc9Pyoc/j/h7anSPxj/ZPDGrKW+l&#10;KmOKfdAvcwrPz3OPi4sDRcxD4rT5Ftcbh7SnzSbsr1jMtLYoe+wz+/N6pQybWcrypSPQpYu1arCz&#10;7SbGgGoZ85psEffqZME+WZjTs8jL4KlhOp0hzjUeK9B/TI7vfcr/ANcvSxbmdrv83buyhDE7lcGY&#10;VSlgzfrgAhjZrlzCnPv6dZxCmT02/r3lnoPY05NooRyrNzFur3Du14CoRvMulNsZonwp+gz9BOZd&#10;3QTm6qUK7LlVwzja3ByPYaNG9xKKLkKECBEiRIgQIUKECBEiRIgQIUKECBEiRIgQIUKECBEiRIgQ&#10;IUKECBEiRPjJIdqsFiFChAgRIkSIECFChAgRIkSIECFChAgRIkSIECFChAgRIkSIECFChAgRfuIw&#10;/vPf+tseZ52OINjZBnW/zWMPyqQeb+zgGLpiElR3D5x4yEsrh3AE4bdeeMFLE7s4eiEzQD7zpPp2&#10;YcZBI5dewnEAF66DvjUVA0XqETDAxd77KOjEF+7hEaIm6OqsGD7HY8hzw8bxIX/6tc946cULoKJz&#10;UU7jnh6p+3ZvgHbu9edxXOlSCS/7lb/zKS/9ky9/y0tX3walaZ6seqJktcBcHrNIQesiqSNGSAdq&#10;kEIyRdpTURXG+YwoDLOkjF3hUZYNHj+po0mOzIKG10WaFIMJHjdhkSK6SZpcHRM64LFZdhsFzZAS&#10;vkXeQ5sU+IfnIftCCbT2Lhrkxd3pIs/eDdAEzpAOWLTyaZPHMpDy9ybp+JO7oN2dP3HSS5MpUBou&#10;HcTRLC+8+aqXunj7ZRwNeO8S2rI6h3ql05CJoeM/RXfOVPTiosoWzbmOsWjwiA8XBdIBP3wCcv/4&#10;33rGS7OnP+mlr26h/K/fPO+lb19/0UuXW6Cdf88J0CYulFCW7BIojJ+9cM5LPeTwbH4NMvvQ3N/z&#10;0tTpf9tLhzwuoGaBijhG2sYEjxzr8kjVBhlxOxaovFMb5E8cIZEDRWKxTKr4ON4levmtBnS1PUAb&#10;WwPIsshjK86u4vtvfhF0jnPUt/tPox8eevq0l7q40cN3ly/jKB6eVBfLZpBnu41yGaR3LpZxQ7YA&#10;Gs3aNiqytcVjEOpU5sARf5Uq6CbzpF/O81jJxQroJ0uzoKueWQYNZZb8zKbNI1dSoD8Xo6yObxKl&#10;v4s4KdXJKu2TY4oq2Sb9J8Ueu7wFG7TdAh1yPIcnVjch82vUkS0LOu5i5y3I8zRl9tGncBzo8lM4&#10;sqfmoPxFG7axs4M+nOTRvCt15NVLQxee/eZXvPTGWbzLxUwSck/F0C9WO2jLUhslL1Shm3MPo8+l&#10;Mqj3PCmWT92FoziLR3GcxufOoU+fMPCOk0som4utDt4VT0AGyTjkOj/7uJemLR6XkYAM31nFcbNr&#10;DdhMw4bNX5rDUZ31NvriziroQ13cuwj673d2QEX6+je/6qUPldFHP/AE+qi1ABruOo8DsTsoy4vf&#10;xDHNb72Jo3uLPAbi/R94yktdVI9BFld5ZML/9Hs40vLsD3C0bdkk3TntXSIOXV1Kw6acIG3r6ceR&#10;5zkekXHlDdgFF6c7uOfUh97npa+/jLyfehw6evwTGHd2bdiKVBN9uNWDTthN9Lm1IeozUwR1djUN&#10;OSTSY7rwJKnSM2nItcUjN5s8xvDGDVCxfuvbsF8HkrieOAT5v0OK3Df/Kdr8l49CP/NPwp65ePk8&#10;yjHLcT6TQp0Ps19fWYGsvnkOsrp2Fe2xyaOrY12MN0Me/djlMWiBUyhGnQ82wCStuY7/zJAe14nh&#10;3XsofEOflbo5uRh/Ht1LSngdExdGmGo4+KwLw0F/EiV2+J3BY0DDb1CePG0jZvB4TVEOJ3g9Jbpt&#10;GzIzmZOOsVpOyCqNfICD0KcKjwrt2ZQvy2nz2M8+j+7qkzY4ziNXfLpkUhnHSYOc4vjqIk1fLk5q&#10;aJv0xwPm7R8HSHuts0inH0FIGY5F5X8nJnTJU8doqhl0n3yp8VEpKL9Ng67jLHQ0pguNSXHWxz/i&#10;KgY/ZPE4+k9iDj5HsweZZqgrqQ7GXsNA/W36Ijri2ggc22LzqCSLOmzwuMg06z5MYEyrG3jHt87i&#10;+M+XvgN7Z/YxhtsW+pPF9kzz6DIXTY7TGbaV+oEQlnsYe3SbZQtiv2fDeeho1fD3ok2/XZn879Tm&#10;PL4gST955Ch7iWi3y6Td/vD9GLuO3w0/0qHsO+wLyST8BRe7ddgjm8cpb+ygXRoG8uqnMc6nq7BF&#10;Ny7Cd712AfMam8dPWzzuwVJf5dEMLoY8Aj3F40qFsKz2AnkJ02QfxH556nvlpblG+Ei48PdB+M/4&#10;XtLktgwfUebfvzdLD8Gyh+sa/qxihcsZn1BeF+NjQGmTRgjT0SsNn74QfrcgHfZlFDq2zUX4mIlw&#10;ebu0mXkH/fqBZdjvh++CzSnloOsJzqU6pEVPJmBrXDg8AnJ8FMGt5QofByqoTEmm4XEzSBHv14nH&#10;Kft1ZmoE5OrCtx2UiWBLlrwuecRpi10M+sgrnkCfG1JhWrweS0EWtTZkdvEKbOVZzivbXfRln46f&#10;RyfOFcYye5h+7lEef1XkkXDpImy/mUL5TY4bsvm9BsbgtU0cf/LSRfhIl9bgJ+fYbi7OLMLPOs55&#10;SjmNuU++gHfEOU/REaoWj3mxePykZeLdvdDxWx0eYeaizqNUWhw8iwvwk8s8jkbHUOrYb5PtkkxB&#10;Fn0eTaAjR2rb8OXLpPjPVccyq/cxvuwyNSmzDI9Vli1Mm3i2WYdM1OS2jXcNeYxNr4tx8+Tpe7zU&#10;xbGjmF8keQzASEre/xqbizm8S8fG7mxjTmTyDNUs50rr6/Cfr9yAnQ4e0aQxSTqY49F6ut5sQr46&#10;MrLfg4yPHMI8slxA/Wy1F9vPz3cEjVVdHh998zrKMzOL9slSzxpN6GqPjq/6w5Dz/jzbIc65apNH&#10;FLnQ8dIJyqZHnzpBfyRO3zpHXR5S3jaPb9XREloj6fIY0D6PiEgXxmtwOgY0zfmGbIlkpeNAJWbJ&#10;VMdt6EgMYwD9StA3NBzk58Lhva0OjwHNoL8kTLx7oGMMLeoEj2vUkavyDXU8omQYp8/losG1jz/4&#10;g8966Y0VzNd1dNpIU5jeCo1dOgZUtlF20bePIwzVnzmnHttlIDwGCHvGmdB4EnyHsOeZd4m/DseI&#10;egiNE3ugeVpIdvqc4lGxjz2CtYf5BfU/tK+LmTL0uU87tUtdOHQA8/8Bj5HN04cb1jCe1FuwIaWD&#10;PNKT67JDHoeW5jqak8E7XZw+ibnyW2exbrm+ATt14Ajssk29H3KdosUjsIwZloH9zT8SU0djBSbI&#10;ba7Z9jpIlxcx9jS20MdMHr0lvelx3Jjl2m+a882VDdRTa8QzM+N+/9ZZzPP7bTxbyNFWcn25WILc&#10;q4tYy2p20Oc6PIJTx9RYPVzf2MAag0M/wkWGR6YmeNSzPsvml7OY46ytwC6kCyiDnUK9anWUv1vj&#10;EcOaj3bG7THDo1sbLfhKN67iN4AE+2aWRwf3DNhjm0fipPJ4h8YCjSMDjpsdrqv1aDtd9Ht4Js8j&#10;UtMFyCjLI9J8TadZCPdrzVF1DHuK836bx9K5eP01HG+dKyK3u++Bj7G+gXqtrUCfepRBi+uqvm1i&#10;IfT7jdpc9trFgG0maJyYdrS90rDPK0w5VcvDnR4DGjya3sUPY75kO5R3OL1TTLo/fC0sm2n4YcoS&#10;dzD+Wzzm2j+yk/1+yIExX0G/On73spfOzqH/D3dgJ3QMaKfla+ZodKPtkN2loB1OmgweXWVzjAvX&#10;c1p9J30fGh5/ohi/l/Xy/p8u7/1bYYzwMaBCeB1m2rsmrbfsh7Cc1T/CcvZTWp/w9SDStH3Vu2C3&#10;chW0dUFziCZSSzrCeVXTgS4cWMBzSS5g6sjOAXWlPxjXX7/blavQyQGPK0v3kMdMEXatwrW1JNdQ&#10;trcwtzD5O1GxjPtNziMbQ9h5F9ks5ydD+KiNXeh9vw0bXqKdfuPls1564QJ+l+jasI1J2sgOj342&#10;6edbXE9ycZDHwj1xF44Yf8/dWK8vc/4i/5iudWyTv8t0qYc5zmtMZllO4XPMGNvgHo/U73ZRN4vj&#10;nGSY5Bqiyqfj2RNpfJbd07HT0u44fxccX3dlhbYb8qhwh7LSfLJWR5uu0nfYamC8t3T0I39fHWiQ&#10;q6HM/cC43+b8doP+y1YT97SpH5aN8htxyH9gQTfCuhterwkirN93avvDz+15Z+D+8LPhz2GE12HC&#10;2PPuiRXEO8JHbU7DnvpxvnO7su5Xj3EZwjK5VVZCML/wd/tjcllud9SooGvT3hn2S8bivvWL2+Uz&#10;bY43DcprUnmnYb8871Smt3un8pie1+3rOU0OWmsNYvo79m9TF7crq007oyOPBfV/2TH59eFya3Ek&#10;yct++Xns/vzM+DeEg9z0oGNAh1wLlf/V5GaNThc21Inj+0wW9joZx6CgnzXKJc6t0rjPhepY24KN&#10;HHKOUZ3BOJHO4l1ab+r3OCbkmKbxvdXD83ETNrUfmE+m+Nt4j79XDC3ck8thblCpoJ7VOdR9dR1z&#10;uXQSzx1dwhywz9+hLK5HDZbH7yjyt9z+FuaTWpe0uQ+hzXUATads/pZeymD879KHaMXx+3d5lvc3&#10;4IvUVwO6wrNgcUeECBEiRIgQIUKECBEiRIgQIUKECBEiRIgQIUKECBEiRIgQIUKECBEiRIjwE4Tx&#10;X//L/723hW0ciYMdbZk8droz6CO2voWd1zM7iER+9G5EnD3y8Q946bkt7GI3G2AwOPe973jpxjp2&#10;Ubu4//RjXprMIQr68joirBJZ7JnLDLBLfbmIne/33o9d7rNHsNPPSGC3u+lgh+BrN8EC9adf+qaX&#10;WtyF6MJkNGavjWtvfA8RsWvvYOf4Q49hB/+J+xHF9v03EDG3/SZ2AOa5A7I3+uciZXNXP9nUXPg7&#10;4nlvkruDU4yI0VZf7cC2uOszy52Y2x3IpsPthznupJ8v8vkRtFs4mUNkm0H2kAF3OxaLKFd3gHfb&#10;PeRZLWIH45BMKxavz5fx7gSj3FykC2iPtQYj28isVp3BPQlG4aW443/APK+tQ2aHGDk3cwzts15H&#10;2aqMOv7cX/ypl7pY5rWjhxHdnCyh/ClG2SkqZcjoWiYxQzuBGU2c4I7ZAiPptslU5iK+DaHletCP&#10;D38MUdD3ffDjXhpf+hkvXYthZ+kLF1720nOv/xsvfWABenc0h3yO3f2wl37jIiKXXGwMEWlZbSK6&#10;4z2pj3rpwnv+Iy/tcAvvtoVozmYH6ZAR1aYNPRw62CHbaGNXa9VEu7mosU71GqIi5w20y9Iy6tPI&#10;Ia+VbUThzScg03gH7XG9D1n+6Z+TOY5RE089jsis3oGxnp29BrYw7TSu5NHnuNl2lCnkPzuH646B&#10;3bk3bsAeXL4GVoQ2I01SZNfLJyFLF8UMrinS2qAe5VPIez6P708ugLWxuIxyJsjI6Fhoa8HgzuZY&#10;gOnEpp4oGqU3RPli3GVsxhi1kkK5erxvpY37LlwDI9aNNehOpwPZXqmDkdFFowO9LzCy58gQNuKZ&#10;94ORa/HEe73UqIAZZqOPPJodtFeKu6G//JkveWn9KuxgiXJxYZEBosYI0kQCu7lj3HlcoG4eeAB9&#10;dFCCvuWy6MuzDtJHD0OWN2fBevDyl3/fSx+8HzrkosOoplIZkckLjFw2upDvTBHMRGsOdlG/8NLn&#10;vLQ7QL9ZIBPk3AzGhMvXn/XSQlLtE4u9/V2U/4vfgC7mGUX4UBHt8ZHHP+ylD//yv+ela330g7/8&#10;k9/z0s2L6ANPnUIZ7/v4z3qpRZvkosCo//wCori+sYb2+Z//GAxr61cxNi1A/LE2WTV22pDxAYZD&#10;3Z1EeuSTn/DS7dyYZWPlC2CTe+Qe6E1u5oNe+tzL/9JL/+Y/gNwXDkK/mknoSsPh7vR1RIwPTOxa&#10;T5roN4kh+uYSmSZdJMkO+upLkPtr3wXDW4Fj0f3PYOztkt3JSaPclSLq+XodEcr/l/8YkWZ3X4N9&#10;vmseZXKRWICczQzymDmEDj/DKK8zD/y0l75xDbbo+S9jXLebiHS3s+izN66h/GsbGGeGZK9zYXDM&#10;NNhPkwn0xXwOMhr6bDlIFR0xjVnNuV0I1hSEozY0ro7z9BIfYYa1YMRwkNXHhfIuDWmvGdneYbsU&#10;+bKkDTvRI9uTQVYUq4/ncnyni7sPQq8/+jSYY0pF5DlkJOyF69DttR3Iu80IcZOsGyPheYnG0wR9&#10;k3igHilFhjHqVlF4WQNtKga1GMvrkEXDZCRdGIp2sfrjccUK0qyNYLLtpQN+u3CgV4S12DWUpyKC&#10;TTECBRh8YrzmsK4mdVfR908/jvH+sU/+upe+SLaWa2+B+XF2G32z34A9MBbRvzJk/ohz7HAxYBv1&#10;yTJJYrRYguOIoqRNE/1oJQbb+tWvftlL334T46wRg1wUhSOmDxfSb0W+C3t0OPRZkM4Kiri8HcLP&#10;7MkjFEUYjrpXWdReQejepCJZxUjsy5X1ZXXyjGR64hjGkyceAitnjywWDtlpzeR4vGySYVDsfztN&#10;yHetBTvbMBA9ZGbxvRjULr6DyJ7aNvpRnwyyjo32S6XGPofPyMn+EEZYZmPgXdMwrR2DmNY+vtzZ&#10;POF2mNQu4e8MsciFyqE+59/n3+8lo4yYEirTJDmE8xD2ltNLpka3T2LOdELl9O3BlPYIl0X66T8f&#10;YsJxMS0vYcA+lqQsT3Du9ORdYFQtZKBXWbIjOGSpjg0D/Yrjw145Ik8xq4VlJtBF31u/wG17++2t&#10;9Rqrid8QSPU5xJyjiFi9K8hK5cuVkftiMeqSWW1Im6kA/U4X9d8yMQfZrcGnUD7tFuYW6UCZD81i&#10;Hl/kmFvk3FtMYgkySBlkz4qTne36NcylXr8BluA3b8JHj2fQPo+eGrOELZY5JyLbb4EsWQUyEZhk&#10;Me9zHtBmhLnWIAYW7IU1+udCtrReg1/nYn0XvppN5r1Dp8jcUwKTjJjER5l5iVygOJkfxebapwwt&#10;+gFxzpGCZA89jsktMvmJsSCTpE5aaMMW2edubKEdxERGwtFR6yFvMbTOVNAWLkol+LFiVhMrTYpM&#10;PprHi02kS3Yhmz7TkOxtfbIQ7DZwXbrgIsm6S5dLZLrTWtaAsqjXySbEdZVKAfUtUNYOWU4HjNIV&#10;w5kLk6yAHea5dgN+b46sRgnqS5fMBQmyBaqeYiyz6c8UGHnakZ82glxlMfEMWOcE2RhMMhHk0uhr&#10;ttg/qdNmqA932L+6bMdJzGrq59LFNudAilRWf86wvGFfJN6Fr0RXa+S3jRXMpr43ybCdTkFv4nHo&#10;xIB59WgXpH+6vruLMXuO7IIDMmHk8+O5XodrZ7/7O3/ipdduoP+KacAkW13YbssXkp8ZmKZ40Bqd&#10;C9VZzGpjmwnZhNMw/OsTxpMfN4LjexDv6p1i9PkRMGbsmSwbseCHv1f5szn0q8cffY+XLixC/wY9&#10;+OwuuoxsT5FJPEO2lnwBdvqRJ5/w0hiZLd94GesUK2vIY/kE5sFJroHaHdQ7xflbJwNb7GJnDXPl&#10;zg7sUzwBHS7NYVyfWQBLW8qEPr5zDieMzM1iDaIzYFnJuFKuwg5u7YzfsXID83Wx/h3h2ug6GUYL&#10;HH8KtG9D9tUimRazHOPErNboog/fewbrli6uXbropdcvIm2QUeXAAaznZclGlypBJk3aztkiPnf7&#10;+LzG3wFyHAs0T3Mh3yyfRXvY7D+JGOaqC7Oo18Y66m6Q6aYwA5n2aDfqZKk0yMiS49qIC7FQbm2j&#10;/HXaigz9lFQaZRjEYUOHccii2UU7Djh+JrkGFyeru8F1wfou7nfR4lxgfg7rkEOeTpKij+OICpLw&#10;+yCNi/wusfFkqOvZDGTq4uxZrDeK3efocdi8bbIBtjmvMQ2Ub3OFTD5iaaXOJGinq1Xo45Cna7iQ&#10;TzDk+pjKqbHU99NCfVLX340NmcasJigvyUafZY/fzbvCNk/P3mke7+ZdYTsWllEY4bxvVzZLOkk/&#10;UnnKX05wET6Zhd7NL2EMV1qgz/TmOfiyW5vQJRdirPLZ2kIQs5rWu8I6sB+C970beU7Cnbxz7ztu&#10;rZcxhdlT/vKdvMP/rWkKVILp9Z1chtshXK7gnM2Fvt+T8l3h6y6SZMWaOwabUJ2DLuRVA9qWIfUs&#10;XaJ/Rfe3yN9lxOK4wzEjnYa9znK8dTEkC7CRpK2JwYanDY6xbbwjQd81w3WaDucYZhxly4qNk2zV&#10;zW38ruzC4VqaTnpo+qdJoB9oPXl7E+PLm69hvbzLtbg+21X9K8FFE5trcS4GQ+RZZZ9775n7vVQn&#10;1RyooO5pss91OhibmpxLDSj/JE+fSorpe4JKie2sz/FB44RFvcqQ1TglxmiO87J78t2Vau6d5hjp&#10;wmBeFv2QXh3v0Fgw4O/C8qeb9C16nMv2OO8RK3idfkCXz7voU3+anDvscp6+3cS7NumvDdnGJud+&#10;e3TWX2vYi6Beu5hmT8P37fd5Uh+e3q9DgNhHY9et/T38jtvBX2L3n9nvWbxLZbwdieM0Ge35zOL7&#10;fgF9B+mOrk+Si3xWZ5rN2zPu7M3DRfgdwXfp7/3abjo72633TYLsrXzYd9OGLsJlEaZddxF+x52+&#10;83Z5CmHfaDpubR+VIezWBBmUw/hRy63nJ+bDa7Jxukfrwz3O8cSsFn6HQTkk6QDYnH/aKXxenIU9&#10;d3GgxN+9uN7Q17oQT8Fo8jeFDu22oVMAuJ8nTluvNZEKTw0rwex50Px4d5Pjnol7yhX474kU8rb5&#10;Y0i7iTRBJjgxrw043qSSGC/7AXusPULpLMbDWgPfJQoYiwu8XuX4nedczuRpgGmupe6uYw5idXC9&#10;sDSuSLuDda0OxyzNmhJcGy2WkHdGJ4dokZfzsUYPz3XiWLdJFSGP5i7ui/fH+xNKGfgvd6rRESJE&#10;iBAhQoQIESJEiBAhQoQIESJEiBAhQoQIESJEiBAhQoQIESJEiBAhwg8N49/5Lz/pbWUTU1eFTAJJ&#10;7mOzuJ3N4m67A9iYGHvyKCLF3v9L7/fSN4eIVG5ugX1q0MCuxPOXscvaxY13wCA0E8euu9klnAc+&#10;ZDTkdgN5WC1EwB1HcFrswfsQCXfkrvu81Eog2vgz3/2Gl37zO4hOCkap24xO7dSwY/G73zjvpfNl&#10;7NI7/Rh2vqcLuO/aDTxbewP3pxjxWycjTt5EfW3uOHfRZTSKooK0Uz/D6G7t4I+zftrNniYbWJfn&#10;vA64tTnJ6OggI5GeSTIaKykqDu7+zOURAdDuo31i3Am/yIjzOM9Mt3k++iy3eYqpzQN3vN+so31i&#10;22ABW1xCRK7JnZdJhly0WN71HUQVLDL6zub1DCMBz770fS/trY6jIpd4Tm5+Hm2YZFRtjDtL49xp&#10;ipxGCkrZmozgs/uMpuAO2myGUROMenfhMLI4baF81RSiod/7vru99MR7wII2rICx4yp35z5/DqxB&#10;KZ7he4jRkHc/9D4v/dpZsDu52Gp/z0vnYthhejyJSPy5CqI6S4eQrnNn+dkbYGLbXQdDl9GGrJPs&#10;YKn0ES91Emg/F4ksojk624gU2Xgb+n73CbRLfBZ1zzFi3GBUxJE5RDDm7kK5/8k//6KX9l/7gZd+&#10;8mP3eunu/Phd23VEdx6q4p1Lc0gLJeyM3W2gDDfWEFG9uop611vcWWvh3U4c+ppKIWLzcBVlcZHn&#10;mc42+0mdkRhxRuPMMtJyIQkmqwKZ1rTzN57A8zEHqWng/mB0Z6/HHdbc65vKYYeuSbkWS3gmw6jc&#10;gYW8nCR2WL9TQ/2+8X1EyK5uQydiXUStubBN7Dje4W7uahd5/NQJROE88ADYtrKHoQOXYsjTYiTm&#10;q88+56Uvf/XbXnq8gvbstCFTF8MYytujHUoOIP9mH/0nxV3bC0dog7LoF0UyFZYc2Le7SrCxy48/&#10;6KXnL6Cvn/v+173Uxac+hLZaOPi0lza6p7y0m0Db1vpveemuhc9nXwJTWTGNdx46BN3d3AJLjTVA&#10;JO25l6BTLv7q88ijTMaau04iWnWezHtPPvQhLy0tg03n+RcRDV3bRj955uMo230nwFa3LeaCAENB&#10;lfY2T5bG7TL05/UN6Nef/PnXvPTGObC72WQ3LDNq9dACoqWXDkCG7RWwns2UuTt8BGseutv+Bsac&#10;J55+xEvPrqMcR5dx/b2fQrtdJouF2UV7NJqwe6Uc7t9xYBs7fbR92QZznIvXn4Mcv/s1jF3mNnT3&#10;EJLYz/wj2JylMz/npa9cIOtZDnJ4+Tzs2B/+BtjgEivoi5kY9NbFJ55COxx+4KiXXqi/4qUfeApj&#10;7sd/+m966Stvo+2/8C8+66XJLeT9tYsY3y9fRORyswl7ZsZZyBHUF2Nkiogz2kER8YoOVlSExk0x&#10;q+nzOGoCzwejKBRxsW/0xuSvYw6jiRSBqXwUcXonzGoF2rUO7x1YrC8j98TQYDHyLZWGng05XuUM&#10;6LSLg/gq9rNPoP8+fgZ9dGYOOv3tV9FO76xgrO5ybDYYnS6TaOo6o458hpYRVLcEfTshw0hEQexo&#10;qnec9zvM038X2zURR39y4bNS4KvRuIA/Moz6NCVLRtuNHCwvSaG7+P7OuH2RWgG2sx6jNXsDfDdk&#10;2+1mILP3ncB49/73oK8efgqsDRfYJ7/yJciydRmsZ+kW+nDBhK9oMarFhcXxbayjaHNRW/nRjZRN&#10;nzp+9gr6+TdegE+0vQm7ZvTRf8zBuE+myLDZJONuPBSdJlnsB+mw2ESm9Y13g/C7w3kGv9ffkpWY&#10;h4dQSd9vNsmgYFN2WeZ5NyN9P/QesIOaKYx9wwRk1Q+ybNmQc58+dY8RVDfJLrnTh63PFtB+QwP2&#10;bGUdY9ZuHWNZjay8gyb7jSKCRkiqarcLZxxhr5xvbb8wJrWnrk1rs2kMJeFUfTIYaKdr/j20v3vy&#10;YAPps6CswiwKt9OvcHkERcyFEWYLUt7SmSDEdh0up6Bn/e/DZeH3uk/Rb0Ho2XAd9TmRRF5i267Q&#10;Hjx6GL7ssWX4l5kybKv6eKw/zi/M5imMP+N7lSVcX5F+j9scafA+9UUj4DMHsYelzm9tgXkyrHhc&#10;FlyPM6rPhcl7VH4xEzJQP9btQVY9MZQwetOOYS5n0dYnGa1nhcZVFzbHC4f1SXFcuWsZiwcOx6pu&#10;Hf3/xjtglnn9IqLu39yEHyMm7IOL8D+fPo65oYtqFXYnl4ONySiSnXZZLJkjQ+YlXUZkWowwV3S6&#10;2C0kMzF+uahRFkYF4/uhe+CDJzl/2iQTnMnxu0oGXptGqc95wtoK5rolf04OmSlyHsAzQprzLjGV&#10;SUd2duB/Zlnvp9/7pJceOoQyff7zn/fSTa4XLB/AnNFFiusLebK2F7m20etgnqj+LVbHHTL2yNcY&#10;cJ1FEaPyJ4N9Qyw5WTL5zM9jrifdXFlB24otLJeDjordLE8mkxjfJSagVHrsv2iu2ukhj1Uy8BVK&#10;mLdkybDW6kkPIVvZNUX+qs3l9/QDlF6++tMvHA7QVuYQsorRNyhxrYfNExswOjXMBNKlPyRmtWRu&#10;zHgnZjWH/pbJ/qpy+vaB5ZVuiGXMtyktyDZFhlsjhnxciFmtTvblJNcUzTh0QjppMSpY62GtJsrQ&#10;ImPGwgLmSqpdJjv2S/vsU7/zL8C8feUaxnHZEMlS9ZHe7GFWoz2bZHtVZ9v3f/kdZUPVGN2Az1NB&#10;53dsU3/8UN7B8r9baLz/UaBhReWRvoxlp9YEwmNVuoB2e/9Tz3hpLg/Z79bG6y89MsKkyNhXnoFO&#10;33sGaxxLGTTMxYtgZTn/DtJSFfbh1P3wJwf0Ozs+Uxv0cWS4kY7w6itYM1texFxgbh6pmNEG9DcL&#10;OdjbAfvR2jWU12e8mocfYJJ5scP7XIihK89+YHMsSHHdod6G7UmR+bLIPHs1ntbAtftMAXJIiKmQ&#10;NsnFbAVj2DbXEmtNjE0aF8pV2muyF+bJsNYlO3WrS5tEe3H4GNYL1lfRx12IKabLvFWvPqPpe7Sh&#10;i2Sdm+WpILVNjG1SHov+9Q598uWD4zXEXTJVJtOQRYG2emMVdrm2y3GEJxGs87Nt4rPYQ7NkNc+T&#10;Gb7XRVl3yVTuwubJFibX802uoY8MgpcM6YeY8oNpezSGySz0ybCaov0SY46LzU2Ur855So6sn7tk&#10;Wh3QP8xRv8Qg0e0gT7HSyxjlWB8jYJMcsjSofYZk4vLtW8jmh22JvvehyfwE7MesJsiXE8Rocif2&#10;S+Xbz+wK0/L8YVlUggjXIwy9O5y60N+Sb5K+nD5rXSxJdtdSFf17YQltnMmjHWbJFn7xAsbka9dg&#10;F1yYMei51rXkL4/bGnoTbvtpMpkmy9vhTuXrs/SE3qGyu9j7fshK18PManp3MA8Xty3TlPW9MFSS&#10;vWWa3j+mIfyOaUw2ui+cmhPWJBL8jeP4Gaxrz81z7jmE35jUeE+GGIunSMXFdsy1Ka25NduwH9YQ&#10;NndmFutrLgzSybR7sFulMsaoFudADk8pSPL3vT5/x+uTBTRDtjb56lorTgR+b6030C6OyWfEOGZg&#10;TI5zrbDLMeKts/AJ+zH6zTzNIc37BvQz9du2iwG+GhlJ1DVPX3r5OGT4sx/A793H+buY00R96zyV&#10;ocnfnXNkltZakVh3XKQ5BiV5UkCfv2G0GpBVl+OMw/lkggyqSVJai7U5xXmxTpLQfDto++PSEza1&#10;1uB6POVH7NMDjs2Sv88qTL94yHSb/W3AU3c8cE7q8NSoVhtz7Zs81eA8WVDX5Y+wfHv6FXXe78vh&#10;70fQtWljljDp2UnY23cnXwvCzxvi9hFmWLsThH+PGJc7XC/kvadsIZ/9dmWf9p3Dd+hdvmx5/x4f&#10;PqBf/ne+zcOzPkL+vnvnRHCPhN6xx+cYYVqb6pl4yO6O6zv5nZP8B51wMk1W0xCWnXC7fML1mVa/&#10;MO6kbOHxY/93sc153QlRjk8aj35c5VU+k/LTtfA6sfRO9kvM8GG7IP9M+5l8feTvUEFmtSWumTlk&#10;m+ySSbkrlrMO8hryczyBz1pzVB8Vs9pMFWPgDE+OdEGCytjONvLOkpm/VOH4YOJ6nKfO1Xf4jize&#10;mSTbqZiYbRqhAJHyaK6De4tVrJ80G/jyKhm8P/WxT3lpt4Y8trcxB1k6gvuXDvM5MqmKft7i6XMu&#10;rm/h96s6yxFLQwZ5MooWOJfWXhyNSQmuwXU4r2nHeKJFiT6rjedn8/jNzkU1wz0c3v8RIkSIECFC&#10;hAgRIkSIECFChAgRIkSIECFChAgRIkSIECFChAgRIkSIECHCTxDG/+m//Glvi9uQkUhdMvpor2Cq&#10;ia2AhS52wu3wvPBP3o0oj6c+jii12gx3yu2SjaYAtqCNunKKxV56DuxS3U3svJ4rgCmtx13n633s&#10;3KvXsFv9IDcbHp5BHncdBwtMp3jCS7/8va946ZVVRJQkGEnqwujj77fPYpfkW+cQvfXkk3g2t4Ty&#10;lqrYqXjxTaT1l7VbH/Jokz0ob2Cn4LDH3YYj1LlrUBFkOis8w53v2jWtXaFDRrUoIkDRtRbrL5KO&#10;lDmOJhhyx3uaEVMp7tRPcItmlkxRTTRbzOYZsgsVRNMmEtipqN2i81XUI1lAfi7i3AV5ZRO7HBM1&#10;7PBfWOaOxiJ28Ce427PLKK5WH/VRVG6BTFerm2jHzRuILlzEpkoPh44icr1BmeQyiPgzWI/w2cSC&#10;I3Ya1tvk5yyjEVOBfZe9FOpqd3HN3II+3XMIQnr0A2CrOfTkR7x0w0H9f/AWz8dfgRzmi5Dd8oNg&#10;ZPn882A2c2E6iNBfKKC87Rp2yKa2EGmYm8c7BnkwFF2vk3loF+9I852FCqJTUox66beo9C7aiGzv&#10;7Wi3LfTLJntYGiKILR5A+ySreMfJOci4euoXvPR//kMwSTVfBqPXxz+CPnA9N94pazh4R8FCBIkR&#10;g1xbjJZYJwPB0MTnAaNwBtThdBrRkvPziK4/cgD6tbCMd7lIUIe7ZBA6fxFy3lgBG2Pegd7NUh9T&#10;3K1rWfgcN9EeJvtLnOdOl0rjyPFcFjprD9kejNCZWcQ9Bu2XdDXWR159RtDUGMn7ThP24rnXX/fS&#10;qxe+5KUuljJol8NVtN3d9zzqpekiZJbpQO/uLiLSdyWHncqrq2j7v/iD3/XSVAf1zTKibmt33B6K&#10;dqqSHWxtB/Luk5lAZz/3GXlk0m5X88jz5GnUN8lo22cOgRUh/+iveOmLL4/ZDu0Lb3rp/Y8gQsk5&#10;iHcaGUTPbm2gPue70P9UCzu055Lou80BdkW3LbTjtbMo02d+H/m66JDN68EsbPiBe1GuM/ciUslq&#10;Q0bvvAZ2sJk4oqM++am/5aXFM2Cp62mHdhu6PuxhLHHRZER/kfqQImOkxXJerUOmv/XlL3jpldfA&#10;Lncf2U+sFOp99uo7XprcQflnyRTn4v6HwcrUb0AXb66CbfHjH3zMS41lyH/ufkb0OtCjfg9lMpt4&#10;LlOGnm6kYZtuMLr46rPUyxEuv4Q2PXoSu8xnq+jXl17/Ky/9B7+E9jr0BNr21evoJxc4Hn73W2B/&#10;/MIfgdXO2IZ8zpBdyMWHyTZ55Az6qTkHuf/8R8HaZjHi5dVr6LP/+p+ATSPbQjusxhD1/PyLYG/b&#10;IBOewQg6F7IlCTIjmhxbs2nkYdEeKAJD0RHTmNUU6Xc76N7wODI1ejMYmjDCOBIV9uJ2zGqKOrES&#10;uJ63UXeTzB9DvZMRsiTfGXVx2NJcDvfNHkV/c/HkvWAQLBjMowP9yOXZ78kUlTGRp0nfJ0XWKQX4&#10;JNgHRm/z/lcEnQvJQIyuYgUzGPknKLrOZz/IyB6r3fC8zTG4zwhuF2Ks4KOxJG22/CtnABk4LJdD&#10;H2nA/u9HOpGBdEimK8sa61ePVF19ysCh95qfBeNj5gBYauZn0F+evgc6e/y9YGu8ZiG65lvfA+vp&#10;m8/CLhygLjdSkKkLJ4X2SDOKzhxCBkNG38fIwhZ3IAPJpkFWkVeuIs/vfBf9pbcJH6mcHutXrw+Z&#10;DUzI2R7CnxEmRSDdDuHoPRdh/ReUdzgdkMlEOiJd8PtqKKLJRbiczgBta2epb+xkCbL/OWT2yTDK&#10;a5EMAB996mEvzVfRnl0b9jhDv9TFoI+/HbIh1Abw0+vM4+oG7HE6C31rDmAjGwO0h8N+Ut9GWZrr&#10;aOfWJvTQRZ7RWD0//Pb2GMsY9RHCtiksJxeTrrnw8wyxNAnhz2onsSG60DWl0o9wecLMaspaNlR2&#10;QQjXK4g97+Q9+iz4eUyRmQJJfTmM4OzTHOFymZxj+O/m97pvEulYuJzhMSlBP9Nh1HacUcT3zcL3&#10;eOxe+MU2WRB8li4yzbqYxtKgd2jcCdY9iMQUGQf7vxjVlIdYTvXMQCyoexgKILPRnUhk//x38Xog&#10;AlPzFTFYKJRV4/eArFltzh81j0xk8ZzPjsRIRrFraTx10eNYoyhZm3pTIaOl6BBbTdiD137wqpde&#10;2oE9aJGV6/BRMNqeWcZ87QBZHV0kyOwsvSFxTyxLexbvo9xDzokaXdiMxBAy6dMvtZgO+FybrNQu&#10;bEbJG2TPmDkCW9ckM+nWTfjrDiPaDxzA3KPOSP5sGVGhYhUTXZeRQ/0Vve+isQ3foVqGTzqkrpbI&#10;rtNo4XsxSqU4tmXJZNRqYDzsMzrf4PeLS2OmhSznzmJ8cchukKJ+pBmN2mlBVmJWE7NMi2xBDbIN&#10;ZPNop36ALciiz2byHYsLmFukyOR14wbm4mIJiJuQQSmHeuTVkJpDUYVT1AkXAypWs40xuLaNcUM+&#10;UJqRpG3pIc1WgmOZ/C0xYSbILm4F+zD7VpLfySeyuopshSxmy5CNGOV6XNMRE4j6u5jVOjxpIMis&#10;ltG6D3VR/bfLdRXloXFeLA4D3i/E69BHEf0nAqzAQzq4u03ME+NJyDsRh27Lzhlkl0xQf3aol/KZ&#10;FpYwL0smKZeAIVN5/s2/BLPa5atYd5T9kb1S2/v2bgqzmiB/34VsvNiBffBhyS40Hdhjn/eyUCL9&#10;cWLamHA7hJ/xmeJ+BEh84TFIUD8QdJ9Snfjw5GNgWi+XKWOyoLswuQ4ptpIUmUcefhTrMNubYM28&#10;fhNzpgbZwTK8v0w2xCSZVsQ2tFODXzlfHjNE9jWuUUeHjLZ3upi3O2ShKXNuUaN92uUcvChWTtra&#10;zV3Uo8exz0WJ5ZmrYB5SI2tbv47yjyZkXpImG1iV969fxxrkzevQ/aUDWB+okMVtpzFeqz7IuWWK&#10;TJc269XswP6KNVjzlj7Xpla2sLZTKWB8SbHDa11aY4CLdA42r89TP1pkO2j1cD1Nu3rsEMpZWwHz&#10;zfYNrIvN0FeyOXbXGH3vBFjaDx7GGEPXYKRvKG+XLKVra5C7z7rMcabRhK3MkikyR1bNIscVsYgG&#10;sbCMd62vY45Q2+G47vvSsA/SnxZPRuiSNSjNvLOUi8U1MN3vQurVod6kU5Dz7g7urdeQyl+Uf+Mz&#10;YfqsaZQVTdWgPX5HjCzkNpm6bf7W878ks5r8Nb0j7NcrvZ2t3MPOto9d3WPvbv142+fD5RL8sWyf&#10;d4fnCy70N83SaFyXHwL5Guz3DtvvyHH04eMn4Of0xbjK9YnrV6HDF8iw5sJwMPZqXNQ7xkwlehe+&#10;D6dCuN76HLwvfM9+Mgl/P2mdwsWta2/hctw6noSZ1QSt500r0y31YP/cU77QZ5UkXCbJ9N1gT7lC&#10;TENh6H5//KS/E8wnnoPf9OTT+I12YQa6sLuGcSVOgSfJ+NhtYdyxyBbWpR8dJ2V3mz75gGtwaR1/&#10;MIJBHe31eQ9ZgTMGfNYE5zdOGvdlK8i7y99Quw2Wm3Mmg+PqkPbQg408kvzhK87fchK8Xkijv7z5&#10;Gk4v2FrBGGaxDEO2mMmxIUO2N4eMZS62BrDhPmsbGSz7XPs5xdOmPv4I1mePz0MGNmXTamB8bzUw&#10;LhZy+N6pwPd1EaevnOGJLjqxSqdetDn21poYeztd5CnW8iSZVbPMW+Pq+FQqlNWF+oNsnSFf1p+T&#10;I9GcwtIYEZrPD8WS2kPK2wE6fcMO/A39Rr7FOfeb1zFXuLQB+7QdYBZ1IZ293dihe5SG7U84nQY9&#10;N61fudivz/mQCQ3h3TCshW3e+B3h+kzO0w750z8MpjGrjf7wEl1XWYO/v8j+jJnVBOaxL7Mavne0&#10;TnCb9vHL4csE0L1iVgs/q98gBPke4XxchH2CaboghMskn0q43fPh908qzyTsVyYXYmVVo4XLGU4F&#10;g/fbXEOYxvDpYu+z+OyXjuV8tzIMQu0R3hcivRMTZLsJ+6t36b4hbRMJ4P3nxKy2NI85h4tFzqss&#10;zona3GfRZX/u9tjhtV7D37K0tq71KDGrzc3Cvle1zjRCt4Py7GxhfCyS8bpcwjtsntSX4G9r2xsY&#10;6xz+tpgt4l0JTtjE+K81OBdmCn8vLMFftG3Y21dfwNrnvcfxm2+GzJ5XrmH+2OH6WPUg5rLv/yBO&#10;5styvLn+GvZCuNi1MMdp2PAnxdA9z1MV50tIdxqoj9ZsDRv36aTIloM1okEKPonFE3JmMtgb5mKO&#10;ewbYchEiRIgQIUKECBEiRIgQIUKECBEiRIgQIUKECBEiRIgQIUKECBEiRIgQIcJPDsb/+Z/8jLcd&#10;sNPCDr0eo826jByzGdlqDLAzbq6J9KH3gUnpI58Cg9Qwjl3UbUaerW4huuPmzfH5+S3unq8hiDbW&#10;28TOQ51fmmC0qt3BTvKBjTxLjE47Mo/deO0Mdhmeu4i8B4wuNgO7jHe3sRvw0osoR7WAz8uPImI5&#10;wSinLinJaqvc8bjCHY593O9v5yPTUZc7zz0wikBRqOMdpLg3o4hQXo9zl6p27ave9SZkrB2RYpRy&#10;EWfE7nwJ0QHzS9j1OEDWsS7Zgtpb2MHYG2DnYn4W78iRzcbmebszZUTWFXLj3Z5GHnlevQFmp7SF&#10;HfAHT6CNrSGiHc02yp+dQ56XVxG5PCTjlc1I3xuXwORTYvTa0vw4sleyyGTR9grNLc2B7cRgmFGP&#10;O/kd7lpNUC/7Hcg8zR3bOco+lsRnF9r53WPUhs1z8fMO9OrB+1Gv+z6CSMzODMp/aQUy7m9it+dC&#10;ie8uI9r+O+fAKuRisQh5lwywHl1mNHqmht2nFiNEewno7CaZydQe73/sb3upkQeT2UtXwLTSugqm&#10;JheWhV2r6RZ0cW6W7AxkBbt5GR2pXIFM778LMjhzBPVLHvqYl/6LP0He6a3zXvrIE8e8dIV91kW/&#10;iXfFttEO22Qg2biE8mQU2c4I+QRZBIrssydPgfnqyIEzXhrLQRfUN11UEihfqgB9uNGGDjz7LbBp&#10;OXUwrRUyaGsjjfaY427do4dhawoVyMGwoOMzgUiNYgqyUcS0WFu00V+AxEawuDOZO5VhvWKx82Q5&#10;e/5NyC5rQdddPHYP9GF2FhGsXUarGGJS2IJcq0W8O5tHFM6bA+jIX/zhH3mpcxEMXkWeU93i9y7i&#10;MdQjl4esrjFS10zgXUMyxogFYHWd7Ga7kOFxEJXFHj2DPx64G/nc//A/9lJj7sNe6uLCEHm+TWbB&#10;JecNL33wDPTkuSvoR9c2Ue7jebRtdQY7tF+5Dgay+jrK9LU/AcPa1joiZ10skkns7uNow49+DIxp&#10;L72Gd77+4te8dJ5MZO89hV3hH/0V9BPnIJi+WjYilOpt2MxBH/3QRYrR9ujNY/sbIztAgsx3r5D5&#10;7i+/BOax7Q28s3YTnzfXUX6HUYkJ2g8XFY5JDz8F29F+B+W4735E4T7ws9gF3s5gt7odo40cQgGb&#10;DbRDvkTWSm75f+Us+smnfxNRYS4OpzAG/9IvgqFv4V70sRpDetItsDIdzcPWzB8F69sffx+R5V97&#10;FoyKX/w9yDbVQP2PLyI6zMUTJ/DsySehR5/49ae8dLOGOq9egb1t7eCdn//cWS/97nfJFFlD+yXI&#10;NkSzHWsH2EFt2uPkEDotdgknj+uKdAtHn+qzf9373wXaL4hwhNJ+GI/VwDhYiBUgnFAZghhHhCCv&#10;BBkhLI5ZPUYHJhg1ZFI/xRaWKkNTH3kS7XrqMHwTF4oAadTQr/s1RHeXyKhYMqAvWQv6X6Sqj17C&#10;PwCTfovP/haI/BELQjoNPc8xUi9BRpweo2sMRvQns9DdOJk6HLK2dlCtkeTwXColKzrSA46LTh/X&#10;siyPMUT5+018b/XwWUw/wyHq2Sd7qxhVxOQZ6JKjv1G3ISmWTDLD2Rn4OpVFjBcnH0CfvW8Bkf1n&#10;Hkf0RnMJfWBkMbz/v/Ud6Pj3Pws2zQL9BhfJFOQ9YGR7zoIM2mR6M0pI4w7qY8YgWzuBArcT6APf&#10;O4/2fO676O/W1pjpssDhTPpjsR3C/cCPRGLbSqf9lNelbz8O7HkH00lRUbqme8SAY4oVDJdHFcR9&#10;CbLUWGRLWOB9HziJ8XaGY1nKtyP0IUdIMSqq76BdumJ3ob9+kWy/cUbyNMle0yYjaYdjsNyF5i7s&#10;Xq+hjjX6uw7dtDkHGjBiT6w7WepdghFWBlOfgSyJ581QpF8QY5uyV54uwjIN3zdmQ0MqOzJmgwhc&#10;m0KlEi5D+J3C3kjYW9/pQs8GLt0CsWdNw/idt8osWO9wuYLfudjvc/j5O0H4GUXVpcncMWjDZixy&#10;nvWee2DbD3MuZJDJLxGITidBzMj2wdbpHeNmCr+TviDvV70Uhcgp0y31DY+x+k5tliSDpVhNNS7K&#10;luj+hBiKFDHn/T+qd4CZSPPihM+yqruAFqMCdxkVKTumdygVE4nSYH1MdlgNz0OGfPvjOftkg+3z&#10;yptgo6k30Gfvuw+++cljGCMyjF4vkNXCRYZRmCmynNocy4acaztidyE7lc8QxzGg1eKclSzgbUaD&#10;xshc4KJlo83SZOA5cAg2r8Wo/2vX4EtnOL/Jk6lArC3qHbt1+IxVrpkMmqh3Z8BFlxFqLYw9d90F&#10;NjmxGnTazIUsgSZZRK0Y57KM8G/WYEtnK1g3iDFC88ChMSORWLDitHmVAsqjdpIebpKJfGsb41+h&#10;AF9DzFi1Xcg6TVa3ZHLcLtJ71T3LNYUcxxGxsok1IMcOZpM9IQvRjcYElDVN5ttEoF2kky3OM5pk&#10;vEnSZ7JZTulyivNhjXVi07PITCrfZED/x4X6cZaMQiaVt88I3wR96UwK5bS7qHFf617+QIrrQzJG&#10;9Mh2MZr4IB2hUIHvPyRr3kjQSESRRkiH89TZLsvis3G0oANi5bUN1MGF+mmzDVmJ3SGTRru0Wug3&#10;wwx0Xe22wxMVhhwflxYxpxKrkMM5lAv5sb/722BWu3qdc02OJ5qH6AlKYmRB8ZzslsYw2ZSgXZd+&#10;haPlw/bJoF3Yy/iMt/r2ymdc2Psuk3omhMeXMMJlCM9PdD2Yz355apzZ777bgnUM56HPKpfGm3Ca&#10;zmDN5+GnwFR+4gQYv0vpsR9WIGNMm8yDAzJZLjOa+/p1rKt0ODYsHUUejRruv3YR65NJtk9pButl&#10;ba7faI7iYmkZ8/ndFp7drWNttMp11BZ1dtQZvcSg4llk48wXoPNdsmlKDnffNT5xYGMFc+kux0GV&#10;a5N9rsu5kCL9jy2hvNuXMf8f1mnnerCVBkP7k7NjpssD87DVRw7i2nad92Zg29O0uw0uzu+sw0/u&#10;0HaObS3q5zP1BpiNumQWG9J2iFG1n8Y7jh9DnR999HEvfestMFnfuIb1lyJPAaiQYU463eUc0sXc&#10;HOqhcUWMaD57KZsuw/FRY8E2mVTVFbWefPky1i+yGehUsTi2lWLo1DiyXkN5S1Xo6IBrhzu7eHcm&#10;Bdva5Wk0QxvPpdP0D2zI3KZ99iAmIZ/6BvcmOM63NX7j0Vi5wPvJGJdKQWbNLVR8dx31bOyO2bV0&#10;govtoG62A/sr+YZ9QkHDiq4rnWQnHNKVhPMIw7dXe+YOkxF+twv9PY3VLPx5Uh4uxOwtBL9/t3mG&#10;894zFBBBJjA906XtEztGkn6lxto+11+OHMaa4TJ/2xGrTqmC57pcs3vtRfi4LgY9fGfwN6W+jT6a&#10;pE9ukBneItO96jmt/roarq8Lg/WYjn2+p72YJrsgpsk/XG5hWn0mY3J/2A/j+9met30H4LtuIVh8&#10;VuNiuCzhcVPvMgPz/CJ/Z7nnDOecMdjRHE8QScVhD8RQ2iArmFj0c/LBOVfVqVs5sr/EuT7lwiBT&#10;ysY2bJ5+C4ylcb1ahd1OpmA7U1lcn52HTtfIftrl2CFG336g3kYMOqrfee0u7SmZresbGIvPn4Od&#10;tnlCwZBzv+kYy2xamw91KghZmI8twNa/9wH8nnE319TNDsrQ5bptkv3dKcKPcJGhT5Dg71YWFd6g&#10;7yofokfW0h7r2dnBvK3N047EtKbxMp1Hfk58bGMszuUsyqzCdfok12otsuT15bfo91Qizt9QkxxD&#10;BmyDdn88hllkh0/yu1iP42UDMnh9BWPSazeRbonGdR9MYnWSnvts7SHcjjUrCP/EjkB76++wDiiv&#10;cN66zy/TlHSSTunatDFI80flEYY/dk8ZA2+HcHmQ0/6I3+Ydmk/9sJBfKQTLqL/D8g+nvvNH7CeT&#10;MCunC5O/rYX9k3AZwtDd4a/DTG0u9i3XlHUwvwxs+2l9wIXWf8d5jPtrEOF3+O+iLPfqyu3eiWcF&#10;yUp5hPMSppXBheSncU7Q2rXGqjZZnMPvcvgbQrgdTPr7VZ0AMMI8127jsr/+bwSA1gFUPu3jETp0&#10;0rUGPDeHMWG2iHmbi91d5F3nvp0qT1LIFSlvzhGS3GfRrKMMNZ6YKPZqg+O8TigIsjlq70N+DvPE&#10;FE9nW3kNv2uv78Iu330CJw7NkG3/8hXMJ23uv3jwBH7fT5KVujU3Hhsc7nmI83Qsh+xr7SZklMAw&#10;GStx7WbAOYfFfSbxCvJq2pin9C2MDQ7X9zL58dw11YWcb9WACBEiRIgQIUKECBEiRIgQIUKECBEi&#10;RIgQIUKECBEiRIgQIUKECBEiRIgQ4ScA4//63/6st+cwzh3jV7h7e4PRREXuUJxhZFsmhh3xi1Xs&#10;bPzUrzzppY0Edsi9cRHMUrubiETr9ca7JB3uTu+2uSuvg12Flo1ddts72FXY38X3Bne57rZQliPL&#10;2L1XvR8RWu+sgCnKIbtIKoadjC5+8D28v7uGHYmPPAiWoK047m1f4TPccKqI8n6LOwUZ8aQIU4s7&#10;0XX+qwub0bGKINeOVyHNCDdd10Zx7chsUA4+84Ii4gLRESnunq1w5+LsHHdiMrqrhiLEblwGo1Kc&#10;uz8zWeQR5w5So4PPFe50nJ3DbkoXTUbZ7DAibIa7IFNkKyuVwQpQJJPUpS3swNzdIBNbFmW6cQUR&#10;PYq4mK/iHRkJeQTteE0y8q3ECMU4IyoTacqXwmpzR6l2tcYZEZyRrJgagWjoPCN72zXojVHGd6kF&#10;tkcCO0sPLiES84R2kM4gMnx3DVHecUa5WVno27mb57zUxQPHERFycOb9XnqTkYdXbzCybR3sVCvn&#10;X/LSk8exU/S+h8GSdHUFu21ffuNlL20PEA2aXx1HqxRn8Y4nHvuklw7LiIRXNF2+Dx1NFaEbtSb6&#10;4LyJs4kPH0a9vn4BOry+gnodrKBvbNhoPxfbm2hzZxttdqONCJESoyUsnrO/y+jNk4chu2OHUK/Z&#10;RbDVSLdb1OlMYMf8DCOQ40k8u25Cn146j+jGQQvtYll4x6lDiAg6vgCWgUoaLHSJOCP62TfScUZ0&#10;jCCbMWB5rRh0IMOdytrurd3rNu/3zzv3/h/ZDf6x00XkZqI9llWJLD92E21tGYxiTOChehfvylTQ&#10;foXFh720S1l8920w93zm03/spYUd9N1MCu3iIllhNLmFtt1iBKlKOOTO5gT70fo2ZLe7hSjVMtmN&#10;ji7i+1Nn0C4f+8gnvLRaBQuXi0QFjEPnVyCL11991ksPLqKeG03ocM1AtO1iBXllB2iffgx9+F/8&#10;7p95af0synKEbGouzrzvES/94IMf9dLnnoOOvn0ZEfE223y5gnY5WET9jx1G33vs6We8NMnd4h1S&#10;S9Zq413r2QTKS9KD2IC2JpOEbUmSacDJ4tkX27Db/49/9i+9dO2l57y03ERbd1qwPcFd+Qajz578&#10;IPriPUeR9m6AXe6Zn0NEuHEvyr8bw252qwEdqZOVZ3kZjB6dOBjkvvQ9yPa1b4zZ6O4y0Af/7t/F&#10;2FU6jiiAdAky2FhHn22SGe6xM7BFqy3Yh//qt//SS//wNz7npXfH0O/e/zR21LtYXkJ9Pvar0Aej&#10;Cpm8fRX9ZtCBPfjiZ8DOtnWDOr4OGb66hj5g9nA9RWYVtaeLAZlIUmRUS+bwjkEc8k3Z8Ck0NvhR&#10;Q0z960wn7bF/t5E9ylPYG83Jd4fKEkQ4EiRFNhZFnw0ZzWYw6tthdP3p04jGe99HPuKlNtkpkg76&#10;ugubbIf1XdjsTg3R94k+bES8B93I8uz4EiNn8zwfP8XI8RRZYRSZYnFsdCG3I5tF/8jn0Q7xHPqz&#10;yTF1wKiNgYV3zB+Ezh45AVZRBt/FVlYZHdGAPrqo16Ff7Tbsl0G2ULHStBqoT6uJ1CKTbBu3+ZEz&#10;Gv9FrmHfEkmCOhsJdPwUbWImh/aYXcC4vrCEvvo4x8VTDyFN34vxZUAWtEYbuvGFr37WS6+SodDF&#10;LNuq56B/pOkjOfIfE+gvtR7uyyag+/NVyLTJCMUNRjg+fxY+7EsvPu+lLow2ZJFm5FePzApWSAf9&#10;CCSOZX40EdNghNKPCuUVfkcYt3unqX4rP4DsTA7tsklWGjHKzrD+jx5EVOrd98MOxrp4hyKHXcRL&#10;eLbLZ2UrWowcXW2iHTbq8DU2G+hPySLyqpE5R0yXCbLsDHrQPxdiTjTI7nmDtk/sP/EB6hEn059J&#10;ZXVoS8RmI+arSZD8pskx3A577lckGUWtfh/nZxe6FmZWC+fl5xmCrwN7vsb1YBSc/gznNS1vYZp+&#10;+WA9PQRsgYs7fZeu34kuh+8JfxYjZJ9MJCSVHlkU6OOpJejMfXfBduZoo+JkWnShMUx5i21D8gxX&#10;Q5Gh4bHJ8MsmXRjLR7qnuvnP0peOi42JoFnzoed8HVJUOK8H6yNGpVFBkdD3NqiMXfatXa41qM+K&#10;weyWNvageiEfD3wHp18+s1rSRN7pIuReIxvVNUbfz8zBphyn/5Zi5GlCrHSipRvBj+Qna3y/A/s8&#10;6MFmWGIB5RqKWEEHZD9WFLvsnSU5kPXFRTcJuTlFjBOVJZRP0eo9rpFYJurjJHBfvgC2SbGj9hmN&#10;L/ZGw0RZ62JzG6FFps4Uma6TA8g/6eDe7R2O30nIu91F2eJk39DYbXMsm53BHLBcGq+/ZMnEbcRx&#10;T8KE72eStVXY2aUNrXEOJd+J7WlxHSZD1jGttbiQb+BQ98TANY1ZbbYCP2fYZX05b3SYTyqOeqYy&#10;43ahyY915a/sapxgfdhuYlbTdYvRuQOy7SXYX1IsW5/5uRgMoDcp9R0yQQy6ZFoim658jdHk1kv6&#10;ZK8w2V/UB4fsEz0b/s9okEM6QonMfRqLxOYguhzZni7ZHHKkn2s3Ue8ws1pCazvUDReyS52O6qg2&#10;RN3FrDZIYz4iFo1GC+8QM9TsDOaPYtMLMquprmJWu3INTNZiVhObsyLBfSY1jcHqi+onzC9o14dT&#10;mNWC9tSFotj3Avcp7/A4FXjVKE/eQ4THlzD8PIn97nehe5SG8/DZnX4EyMaHsedd/Dwe2/A5G4f/&#10;/NDTmEc/8X6wThu0pS7KWehHg2yMa+fBpFK/gXWUdhn6FEtC307dg7zKFaw3Xb/K9aYhdFxzpL5Y&#10;9mOwIy7KYvmi3rTJAJ1j9HxtB+OJ37Kc/5pkSSqS8deiDeqQPU3Mly62djE3ElNUj3O/Cud0Xc7Z&#10;0rSpcc53tm/CZs4UUMY2+1upgjGCxCsedjfh7/ZZ/oVlrOnm2ce6fGePNme2gvFkYwe2Sbb2Mtd4&#10;52ZgR+6/B3NZF6tX0QcvvIl10hRt9bCM9bqjZA6fnUH5yqyPmPLWbmINpE+mvF4X9bHIBOQizjz7&#10;ZD3Y2EC9ZqoYe+YW0cZNMqfu7GD+adj4XCyh3Lu8ziEsluE6eXkGY4SL9Q3ok5gTux3YigQZR2tk&#10;GLVoj4tp1LNE1qDtDehZo4nx1CmiHtZw3BcGHCfk+2jtwDJxPVfg2hXHd7MBnTXIlpnJo959rlXt&#10;rEEeF8+P2bUMMlD3acdsrdGE1jb22BD6hGG7sdcvG4G2bU8eU7B37jAZe949gv4Om5qwjRHCZdLn&#10;H4ZZbVpee65PLsroPsjehZ4x6GTYHIPTJnRAzB4t+hgnTmH+e2AZ7WnRJpmc81oNfL5wFnrrQsxq&#10;lsYoUl4Y8kHJrKa162n1FqZUy8N4fe5WjPO4dfwLQ3q4XxmCkM0UprHNvJs8RyXx/g+36X4Y339r&#10;PW/3rv2Y1aY9q3EzPH4GfZPZZZySU52FXmRSaPsC2c7SHGtLJaS7NY5DtBMDMowuLGLOeoDjSmsd&#10;du2da1i7ctHJYTzLzmDeIpbM+TmsraW4bubQ1xUbqsGxrbaF353r27CpWjfsBdYrOzxVydJvH1xP&#10;rpItuMkfQ9+5gHGIw/m7bMdb5S25cioU67P/Kscq153uPYbfph7kqUZL9CkMso1uBHzXDE+wKNIH&#10;0G9mfhuyH5gak0WryfGnzWMlGg3Io0GfQn2hTCYdF8USbIUw4Fp0ivZa2mJJRmwnETEZ9FscztUt&#10;srsOyPboYpjE30munRn8PX6dPsfZSxj/3lmBft0kU58Qbp9JOh9mWdvPVZ3ihvr4cTKrCeG+GEb4&#10;fhcag/a+k+0T6M8uwmXUWsqdIPysoPnzNNzJG6ZOgUIIv1sQE7sQvE9/h+UfTkeGASkxrR2E/7Uw&#10;qwm+TEKsZ5Pzwz3j727VzfAze66HfD8h6Nfc/v1jWem+cF5C+N3B/CS/cD/4UZnV4lzXmCmN10bE&#10;rJZg3X3/K7RGoDUoMajpXb0+5hhar9AcbyaHMc/F6hrWnrpd1Ef7edJZ1GM0wnj/J3hKUGMXz7Y5&#10;JmfJ2C1mNbHqD7knwYWY1YoLGIuzMyhHmesvL7+IPSdJrgPO8WSujR38bj/kYCf27CLrma6Obf6J&#10;49jv0eSaqEFm7oUFjIP9Bspd59y2SbbNJNe/ymSI26lhL1G9j9+9szz9LJscryVmLMxv78QORYgQ&#10;IUKECBEiRIgQIUKECBEiRIgQIUKECBEiRIgQIUKECBEiRIgQIUKECD8SjP/i//3L3ja6zvYl74Kd&#10;wa7Apo2db91NRI5VGalspbBLL7GLXYSPPI6d82tp7Iy70UBaMhARFGdEsItaH7vr+IpYwsKuQuxf&#10;dKOdsHfuxhvYjddrYedfgWeqzpVRhvkHsXtvY5OsHXWUpVnjdvAR3nkLuwQrjCqam8POv2s1PJNk&#10;VMocI6nS3GleW0d08bCP3YUWo1xt1sMejneq6xzwRBLP+mfacmdmkrvU/YgRXI5luKszQSaJNqNy&#10;m9wdmgjs6s1yN2eS0VBHD2O35COPgK3JmEek2O/8wZ96aaaNd5UYfRgvYaei3UGeM4wezgciyDpk&#10;batx12fZRovMHMKOxuIsIuJ2Gbmw2kD0Q5Hnz69eQ6RFnee0H+T57ZUSvu/p/PoRzCSiIeLcrZnK&#10;QgaK+C+WoRNitKPofKYYP8qAwlREXIIRzS6SZMkwGDleuYfMaYchqzpZsuZYhruXETmSFFvdJqI8&#10;8twhO7f8Xi/dYfu4ODwD2VSyYJeBVsViDTJ4Xb4KppTNdTCmxXl2/M0bYB68+s5bXjrkGb47W2Q9&#10;S5zxUhfJFiInn3r4IS9939//9730chf1yDBaPVOAbjQa6Ku7N7/tpY8eRN4bWTDLvHUDURHD9e95&#10;aZORpS7W65DF9k3c07XQ16pk1+mRNaTOZ+49iTY+sozIzGwJdsFkX7jBCHR7F2VysUi9Pn4YzE6J&#10;JdTrwgbu1U7eXAk6ULJQv/kM8lY0hM1+Zw2Rdyq4n91Bu1gOy021yChahamjCE3v/5Gs2eVMRWZx&#10;N/WQISZD7rJ2ceVNRBSdfw1MXE4PttMYwm4p6va+B8DaUHrkU16aYiTTChmUfvPPPu2ll777VS89&#10;YI5llS2jfBuMnhFjQoIsiA4jL+wU8tqsk1mNDEwm26lIW/vQfajPp34eunzm9M97qYu4CR1u9KBX&#10;5zbAdnC5tuKlV9fAMJSOgREuwwianIX6XDkPGX35C9/10mNJXP+lZ37NS13MnEEfu/EGdlJ/5/nv&#10;eCkJ8GKVObw7zUjkQg59cY47zO8/AJv/wOMoq1OETeqaYzumSOlECrrbJ5NVjzR5xTTuLZmQ5Y0q&#10;8vzzl9FHf/f/A4a13hVEBqeHGAvsQGS9yQKfpq4unYH+LzmwAGfIoHjsb/2Ul766+wMvNbfBsGbT&#10;Fi6W7vPSWBXtu8u+4ewiktzFrA2ZHbsH9+SziJatxFCuKw6+f+cqWN2OJdBPUmnI5n/4PBjxfue/&#10;/4qXfvIIoqAPHtcu/lE/PoXIgoc/ALleoh5tsx9d30Hdz72Ndisk0O/vOQQ2vkEJOv4nv/cnXvri&#10;s9/00jTZK1wkGU2ncTGbQZumE8h76GAMUITCtIjf2zGrhSN7pkV7KK8wpkbCMrJPZQlC7/AjqhRd&#10;zGiOdBqdr9+GLB55GGP2ww9BdllGWpuMrLO67Kwj7DJqe3sb0eadBsYkqwUbYTNNMHywSHaKRIKR&#10;GdRP+SApslUEIbaJHNlMxUyS7tPW0LYkOQYMeb/BiMY4v2910b7tDlKLvqOLIceRIVlofdtNuWqc&#10;H5LFwuE7hgOU1xH9m8BIsmAr2pR/nOwr6SzKWy5Dt+eXwM5YraC/n6yijx48jijIQ0/d76UO62X3&#10;8e4Vstp9/g9hp11012HjNRYNTNTHYbST2PWsFHR86KDe1Qz6U4r2w2bk6fk27MHXf/CKl7p49VnY&#10;xnlGQbYc9P+xDqL24UikcDTYjxN6x7T+I0zqd3omzGYiHTXIPOTQ3xLrS5EMRSfIvvveh+g3kOFv&#10;liybLhyyM7QYdatIqg4H+C5tz5tkS2h2MU7Gi7i/O0Q7tMlApKgw+W0uHHoLJuc2Jpk7DAfpxTfQ&#10;V1traK845w4J9kGLTL1hhpUgwm0aRvi6fz8rPH7+VpkHSdRkr/SdsF9kqODrgB/tys9EMApOf4Yj&#10;48JwaBfC+hUui74P3rdf3vvVZ1p7BJ8Ll0vQ9XQcOtmkLdS8xCSDUjUFnX+M7AiHF+A3aF7jwjBh&#10;t/Retdm4HLfW3aYN1WflFB435Ve7UFSg2l73+MzVjCwV/OhIpn7ZaP8SzEfXjfh4DBszvAG2mAZ5&#10;XcxqtSbGR10vkEVkbM/0HN4RHIvFmkVT6X83k8O9Yi/vOihXkqyh8wsYAypkWnH6yEAMeQ6ZJlxY&#10;fbRpj9GBAzKr9TnPtDgGi31H4/+AMhFjl93DdZOfe0xdZJdRni59gR7HuSTZs4+fxLzwxL2YMy0f&#10;gR5ZeMXIR0Xe2TQuDMiA3aWt6tVQVhdiX2+LDZzMvG+9DbbjXg2f+7vw/9Nkiikw6rHbQV6NOt6x&#10;vISyZDnGucgXYBNtOWa0hSmxtXLNY3sHc9yeZEk/YUBGTNOAjMSiEGSl9JnV+Aqx0IhZrUk2MOlI&#10;kmN1nGyH+Szbmm2vdkoEWANs2rguo2bFjttTnmyvNull42RBkT/TJTN8lnNCM4n7h2RDcdGnv6Wo&#10;bsnK5pwznURemRSu06XyGYgUXas+OCA74oDMaiaZNFzkyXI0yh2JKBRYT3UtMatlacdaZKkTs1qC&#10;LOhJMkgEo9QNyll1d2y8Q4y37RbqniiCFZCvHMkY1+MplFvtKIj93EWa/u5v/9bveunlq2SknsKs&#10;JjXUOCOTSFH7spMNcqE29Nf1ZOOYCj88s9r4Oel18JqL8Odp0H3hsgWhe8J5+vWaRAMwAbcrk8+e&#10;GZJVuFzTvq/yhIX3fPhpLz19Gr57JT9ed6VrHdvlHEhMXh2ynLUs9N8HH4LNPHQYfqJOmbhyE379&#10;bg06rjXq2SrGAjvGDjZCLov3bm9iPqao+dlZ9KNLl7D20yODoiQzU8H3WdoHm3bDYioWThcJrgfn&#10;GOWvvEwyqAzoL1scE/qMou+TfjqbRBnFTDi/AHYxuwkf18Ulss/tcj3u3gfAdB/n+muGtlP9w+aY&#10;ttNAKvadIW3V7hbWiKrFsW3p095uXMf4cddRjAs1+kSaX87OYpzY5Xplo8m5LFka/XGUetYXveUI&#10;Wc7t1F9uXAeLToWMkYcOIeK/XkdZaruwW4kCZCz2cIvjS5fzrwLbqUDWdxdr6/DnLbKX2wbuMcl6&#10;trUDnbCGeGZxHusxhRzeceUy1mVaHciKr/THNBeLHDt1usyAPlK2iLZu9zA+1lrQ2QTX8S0bMpyd&#10;x5x2dgbvvPg21pVffQnrTS7EfN7n/EOsWvKVwv6iUpm1Pd9TR4LQiRZhTLMV8if3Q7hMLvzyhWzK&#10;fgiXJWy2g99Ps1fhPPR5z/UpRZvIrEbFsDl2Jcnkx6XPWJdMTCdPY13v0AG09ZDz0a1VrA2lOd5f&#10;PEuW0REGHbSLmNVsE31RDPblPOyU2Byn1VuYOtSNIKa3MMZ53Dr+hSE9268MQYTZW/7/hlmNWex5&#10;looVZsiW/xb0j7OzsImHj9KP4u8lOTJhLc6CeW15CX5Yg6eGrK3B5uiQo34D+liO0W4NsL5RdzB+&#10;unBmsS5cpT3L0w9O06e7egM62Wrh2RZ/x3Moqz7nL5rHyVccBN5RI+ua/N15soIuL6Eely/CXl94&#10;C79Hyu+0A+NHELfXAXyne1JcixoVzEtUqj59xJkcynvPAcj8vmX0q+UC7i+THdlFjwZZJwlkCujP&#10;Juc4eqfm6NIRm+yZbY6nHc6flV+X/sJQBn8En5lI9ZlDmqSuZnhdTNxKY7RTQ76rTzZkncJlpuEP&#10;uNB6MKcCMdNCOW9sYP549hr06WYD19f4u7EwrZ9Nah/19/1cVd03DbdjVhP0WeVQnv7nkL0Kp7eD&#10;8g6zewpiVgvntUdW/hrc/tCz4TyMgM1wEf6ezepjTxlGkH5Nw6RnbgFfMq2MLsJtGpbNndr+cd7U&#10;9QD+OjGrCWGZhOup/IL5am1wfO1WfZr0jAv/eqjcfhluvf22CLOeCn49pr07cN23X6E13jCzmljc&#10;w76qMgj3d5NzwdkAC+Us12iSHIsGnAM1OChpn4+Y4DUX1Du1z0Vlzedh5wpc+3WxvYV5SZK/nVVn&#10;ODabGBdNrh0a/I2jWeO7cxhHxKxmk8neHtJOB5jVRhMpLykv8nQG7qkxuTZbuwp73F3jb71b+E1r&#10;Yxfja7GC8cjhqQgDzneOLWKN0sUJnhDS4fjco2ziXDvLkD2zyPlhjQyjTTbjoQJ+q7bamKNe3cHv&#10;X4kc2jPWHs+RcibqcasGRIgQIUKECBEiRIgQIUKECBEiRIgQIUKECBEiRIgQIUKECBEiRIgQIUKE&#10;CD8BGP/5f/M3ve1zVoeMEYzu6lrYhWdxx57JaLM8N7xtXsAu9kIFF4xD2H3XTSPq2GGUV2BTYcxh&#10;HtokaZAZyiabzltvYHfhzdcRKZJlZMnyInbOZ7k78kadu/TXsXvd6WIHY7uPd7sYkgmqlMBOxEQS&#10;ux6NEnYizt2D+hUzePcAQQex62+z/D28XLs8uXkyNgwwxTkO6qNoBp2lrt2gYjWJhXbC6qxbRQ9Y&#10;DPOskUVpKPawEYoJlFO71hcriKi69zgY7coPIv1Xf/Y5L01wJ6bO322Y2B1qMQrvaAkREGYRsncx&#10;ILOatYY2ExtT6R5EJA7ZToM66lGoIo+3XnvDS1vrYN1ZnGd0xQx2qyYZKddhhK2LIWWVUYQbox5y&#10;3DmaTONdBplgFPVsMxIoyehCRQop+qhkjKO6iwuowKH7EeVx7KHHvDRbRgRJkoEHSYZo9rgD+Noq&#10;mIj6jDQ/TLaOkyc/4qVtB2V2oQjJpI1dq4049EtRgtfWsVP06ioi3AZD7DhNDKGz21exq3VANrp8&#10;EvV77TwjhEfonAM72zP3YBfq3/u//ade6hxAeWoO9Gerhx2xnQbaz6rjnQcyiOwzGHV47h1EOtQ2&#10;wdCULkAeLjbqkP/bNxAFmKWQxEhWmEEEn8Odswcq0NkiNwb3GMUiJoOtNuo1bI13/M6QHfD4PM/1&#10;P3SPl45a3/u/VESkTLqE/t7pQi9tds5OH7twuwZlN4DNOuRHi4/KkwaLXsxGdGk3Dt3LWMhr1ALe&#10;/ww+j/W5kznp77JHGW3tke9CB4YZ1MvFcHS3i1feQrTqKy+96KW71xDVWBki/egTkOmpj/4DLx3E&#10;sBt5EEP054triAD63DfASrXzAzDiuaiS6aWbQXmcIXQ0TuYeg2XoMQKmxminHneDW2QuGLSRHptH&#10;fX76p9GOD98/ZvDKUGal6vu8dCeGfvziTbDQvPjKZ7zUbqN/VMqIwGowKvWFL4CZLLOGd/zMMz/t&#10;pfc/9gEvdfHdr4GF7uolyKxDxprqLGxFvoD+22Kkv1gnZxjKkN+GXX7iFGR47wc/5KX2PHTFRYO7&#10;0Q1GO8XIaDUyGl7SS9DuWrCvGbKE7sTRh//oO2jHL33pz7w0sYG+6NAuu7AStAEbqHsrjXd84AT6&#10;2Ekyejz965/00u9sob5r18GoWCJb29JBMJm1e5DlkPbtWAnRky4+8F6w4LXYLzbIOpE1Uc6Rtnv/&#10;X1yFvZL9TsfRfn/+Xeyg/4s/eM1LP/7gg146NMAM6OK+B9AHj59EH1rfRV65ediGmUMoT4IRZfNJ&#10;9KuKiTI1diH//4GsdJ/+MzB8trfHUd0JRe4w2i5Lds0Uo+4GtMOKetgTyavr/mf2zQCMUJRMOGpD&#10;8CMuCP8docgT/z72L5UpiHAkSJx90hlZCBemg/odPgiZffQZ2O3lZciszbFNjGXWcBxxtroGH2dz&#10;E2m3xShustPGyAAl/0pRePkcUr+8tLkcNn0mHBeKUEwySkV+TKILXVS95Mf4skHioxdgCXBh0Xf0&#10;wBeLJchmeQaMCBHLluyZ3qHy61W+z8j8HDGCjKCIkRQjkNO0Hfkq5DyzBB2uzCIypErf4+5TjFS+&#10;BzZR7HMdMvamGIn+hbOwey5eevb7XnrAxrtsyrObREmtPmxLXDpMFso4x58ZMqrJ59tmFP6bO2MZ&#10;/jlZCmOb6Iu2gTzD/YKiGstsTyQTdeDHEJOidwjhfhT+fhJ8NjrqgFieTJZPMqErEUszommWrFUf&#10;OQNmtaUKbG1lBnbORZ+ThR7Hc7rio27Cz1Sgq23Y0O0GxrbWEP5Oz0G/6pLxZqAQ36BdYcT7UhX6&#10;Nb8IxlqbPuDXPw/G2u4Ono2TSWXocExmKnbOSZAcp8kzfF2fwyxcJnVhLzvX6Bpl4Ufb6hleD78j&#10;3NY+cLuPcD4u9Kd/je0TRli3JfdwmfR90B4bAVsQRLged4rbPReWhT4rQlbsGRK8QfuWIX/4iXn4&#10;OQ/dRUYMRsq5MMiQEo6aH9f11nfvsQcB1oYgglGvfjNMaCsXk8ZWF+HLYd1RmuCY50J5J8kYIYYi&#10;RUP2GBkuBibVe8DoVuUZZAtwIaYsF2LmFEOS3mlyDNqpw3crMQp/bhm+d5rsbRr7fP+Btskg05cL&#10;MV/1mA7JlmeR4kpjmnTbly2pCRR93+mhkNt1lDk3N55/FQ9CH4Z8pkNZHTsB1s9f/sVf8lKtA/R6&#10;KItYUV0vwvufhi9Bmfc435H+eeBaz0gIXtI1MQadX4W/+NUvfMlL334Nc9jFBeSxSBb3NqMkxVyQ&#10;ScP+FQtje6yoUrHLyr9N0AcX69nqKuyw40CmY3XEO2NDvEP+Z1AX+vSB1CXF3JOlH9AgG5j0pddG&#10;vbMZ5DFPO25SeeJc50iQjd+FGC66bPsYfZ12F/JO851N+kxi9lKfVMRvngxNk5jVfOZ5znUcsuuM&#10;nAkvyWWQl5jV1M07Xeh2nHZBetejEepxrSrIrFasoB/4bGzqm2JvoixUJjGrdciI4RNBkp0+xfbQ&#10;2p4L5e33Tc5dk1w76JKtIVnCOgBrO/YF6YfFyeKgeomdzkWBbfzP/9lveunFy1iDCjOrKU/ZK7EC&#10;aXzUPF/vCI4rsle6pnuUjjF+BvCV2IN//+2Y1egnhscXYdp1wR8DQmULPjctj+n1AvZ79y0I1XFa&#10;3uHrSitkGXni6ce9VKc05DSBGSHHMXO7B500OJ/sNeEn11e4frcM/RpwPTWex1pDcZYR52QVK2Tw&#10;bpv2YSuwZmWRpSRH+9OsYf6ezcK+ZbkA1mZfXScD2yzZgC3qTp+sQymutQYZlmQbc2QUdKRvtKtZ&#10;2tJ2F31ycwN2Okk9EzNOr4V6yu4lA+N+s4Vyb29j7WyeTJ4JMorl/PVYlDPD6x0yLA45hmVYxiR9&#10;9yHHIRcbN2DLd8jMv8D1YIdraDUyqSUpg1wZstuuaX0PdiEjtjf+LqDfHlyIsVaMjqsreKfmqBWy&#10;lbd5CkaPvkWH88v5edi/QwegA1cvgxmvT5uUCPiSYsuWfykmPzHADWlbWlzzPHgQLIB5MkK22phH&#10;Ojbard6CjgzINO/i0CGM+/kM2np7E22XTUK+9R38zlKrQ6c1/g25Zip7Xq7gnRtkDXz+OTD6u9jc&#10;RT8Rm4RDFi31a9m5Pf2cn8N+5pjhfgzJKNzPw3m+K1sSQPA5/R1+l7DfO/znQ7cFnwvnrc/hvKd9&#10;lr8cfm4Ss5rFfpokq+SwLRsDO5cig3ixhPabKeK5chW6bvM3IoO/1b35A6z7u2hwLton00qKJ+6Y&#10;HLN6LehCkr9FhbFHDrdW9xaIUXg6bh0bwgjLchLCbC3hZ3xmKGKajgi3+/5OyhPE+P7JY+AkhOWp&#10;e7WWE2bZ0fcm+5v0zJ9rke3FxdwRzHWOHoFtaNY5bhiwLTMFrPkmyKAiH0RsKMNN2J7tHeiIzRMT&#10;xOYc41q3CzG9ZDWHq8OObZtjn81FNgU900lIpRLKJqZbMQLpt8OUfnAeYYOMbxqD9fZSHmPt2+fw&#10;O8TaKsZxMX5xmXWE2+vf7ZDi+MJly1H7IC/ZPZvMywbX6GeKKPfCDOz6GZ7y5EInB3WZmc056JFj&#10;WE9a5Nq7z6DENGtrjQrP9ehX6/eoIf3+IRm8XQxoE+THbLXxG6CY1bhcPHoI92m+0uJJPvqNp0Fm&#10;tUusv2mO7UWa669ZrtMlqQs1snuvcW7U0BhBH13Yu245HeG+tF8fncaENYnx6k7zUhnC9+t6uIy3&#10;QzxkMsfP3j4PvVvM3z8Kpsk03FtuJ5/wKQ3CfjL1wccn3e/XNVTVcLmnMatNx97x6q8Ts5reqVT1&#10;8z8zn3DqQnZUCPtnk55x4V8PycYvi/f/nUF+zX6YVgYXPuNjaJ1Svynux6zmcN6YDK0HxLnPZIb7&#10;nVzMiDFNLJ9cr2/SZ9PvFWJW04kVeqfWA1V+3Z8OyKFNO1rkuJcv4J54Eu9KcIGlwxMSm7uYK8xw&#10;7S3OYynFzG3Tl+eyhockTxjK0W+0OZeIJ+FfrryB3393VvAbbYMM/g3Ok03W5+Td2D9TmoefcGAe&#10;cyYX1SLeUeNa4pCnFOhkjfoWxqocT2WYXcRvoLE8vteJEVYX8+Xruy97aaqAstQ2kbpIWhgPb9WA&#10;CBEiRIgQIUKECBEiRIgQIUKECBEiRIgQIUKECBEiRIgQIUKECBEiRIgQ4ScA409/7z/ztiAeOgaG&#10;rk1G//Rb2LnX4A7rcxtgOzM6YG3aIvNHjowShSp2Cg6S2FHXiTHyMj3ei5lQpCSjorJppF3uZn3+&#10;G3jHEe74n19CWRpd7PTbWMUuwt06thFunkfecbJcbDfwThf1HTybYxTtvY9hh9+Bu/jOInYRxjr4&#10;3N5E2bav4HO8j12IA0bUKhoqlcZ1FzZ3JCrayda55oQf5cDIa+32FLNanLsQB5RHm2eSO9wl6qIo&#10;FjbujkwzmrjELb4Lj2D343YeLEE/eBbR0Et8rsmI5SREGDs2w2hDyt6FzqyurWOX5PFDiLprkQUo&#10;z0jGI6ce8tJvv4rInc2z0IXlEp5fZiSjw+3icZ5jO1Tk+QgtRiTnSoiGELtejGfcJvL8TL0akAmD&#10;khzpG/4aMiTl1P1gKHqY7Gkucgt4b3IWedkJ5B3v4ll8Guk42cM2bbxjcxcRgQYZlU5yt+uhI494&#10;aSM53lm6wXr0uLN1mxELr731DS/tXUcUyOk5RLc88ehPeWl2/mEvvbaNd7/+GphavvAX/8ZLX37t&#10;m17qYiaG8t9fRl3/8b//b3np4l1PemndRITGDRu6mWe/sdYQVXdl/QUvNWPok2nqp1VAPS6jiB5W&#10;LqI/G3PYAZthhOWBOTJG3QeWrB1kFWtvgzGqVEDUns513uCZzH0Lu3YHJvTShUWbkuogk0VGQZ6Y&#10;R3ThyUOPemlu/gEvfasGRptuE1GF6QLKH89Qdyn7oqkWddsWMkkmENVptCDnagn9JBaD3u3WEfVo&#10;OEjzaeRlxZHqDOYMWdyc9Hin+k6HNi2LSMorW9hl/K9/7y+9dHgDcv/YPajvkx8Ai9nM0ie81Mzc&#10;56U7CeTz/S0wFP7lH/2el7ronsfu50oRfanPSHcF6KQYxWJpBzztXKoAW+iQOm53G7Jeq6F9HzuA&#10;+n38MUTxuLj3sQ96aWIWjGgraNJR38M7MmSO+exLn/XSZgr12yID0fO//1Uv/Q9+4R96aX4BeX/9&#10;+2Bo8LCOcm41oHQlRrgWZ9AeSTIpdLnz3WZkVc6AHStyJ3aJEUwfeC9Ywg7dD11x0S3jvc0u7k0P&#10;oIs56svOAHknGd2V7aCibTJErOWhM194Dgw53/vSV7zU5pjoomfC/ts11MNiVO2JOcj9gSLyOnMM&#10;/f4qbedvfuHTXrrMs8mf/jjKvxtD/W7uwPYciSN618XPPIod5Q9+6Be89JoNBrwL16Evp+eR1puQ&#10;3ZXr6HNxMi7Wb6KsL3wbtkmsj8cOQ19dHH0S9vPGJdh0uwl98fWL1JXXaSw2L0Kmuzeh25t11H+1&#10;CRvaYpR4PLDVv88IsoGBcmUo/zIjEzq814+GmJZ6/7ufx5EKPkKsMuFoDUF5CeO8oSNhKLrapj0M&#10;Qu/woz7IEpri+JcyIKP3PYWx6cQJsAJmyR5QLMJe1xrwRerN8bi/TWa6nRoipXsdtJ3NyD0xd8UV&#10;CcQouxTFoGgPk2UUI2k6EHmpaEalqk/XwrgjFopRbt7/DiNHFMWe9VkC8G5FlmTH5tiHw/FhHMXN&#10;l9KPsShnh9GBDt0AlWksa7zb5JjuIsVIkmwBY1WWEfmFEsa5HJm4MmTTObCMfvWe94C1Jplm/yZz&#10;lk2GgpQJWb/OMcTFlz4PVsNSDeVN8J4h2U8GPcjZjtFP7GD8MKnzpRxSkyFXjTju2yBLoouvPvtd&#10;L339he94adyCzZAOSt7SWMnG1+0Qw490O6z77wbKS1Be4faZBN3LwN3YgBFiflsy8kiMaiIv9qM/&#10;Gcr71FH4pQ+fOu2lYuN10SeDj8NrHTKKKvBIZagzqvPqChgVtlqwjfUBnaEUHlB9+m0856Kch3/7&#10;6Gno29BBWq9Dvn/1ZfhdgzZ1gOPNkHplpJGnMVTL7cV+8gx/b1CPfEYpWkl91vfB/PT3NHYspdP0&#10;xf+ePnj4uWAQnOZG+k66GYbeNWaxCdUjVCbd52Ias9oPC7+sExCWif9ZOs053ZCflVeC0cYVjg2n&#10;D8Am3UOddpEh85Ai8vSsb8sZcRm+LsTpO6lMSoP10d9qI7Ed6jqHkVueCeJ2ebvIk23chS8bvqND&#10;du8WWUz6XFsQ85XqnaHPJN2RDqi+YmJzIfYmjXOKeuzG4F9myMCUK8LPjIsZhmMYSV1jlthBmRo9&#10;2G0XXYbmi8lryHI4oTDbsCzEctZk/a5uwV9ukx25vDRmBV44DN9AUeePPoq50Ic/+lEvTZM9Q+Pl&#10;OGKXuh+S9WhARdIBO0LP/34kixL0zGqijjZZd4Ys1xX6///sj7/gpfEWGKBNMjB0u/ABjxzEnCqf&#10;g2wX58b1MciwZNmQmcqveUmnAzmvk8V8MMSYKxlmyAY26ONzwo9mHfd1tYfNviY2oAyZVeshZjWH&#10;bNVpMpTNFHG/2A9TcTwXJ/ubCzVxj+s/Q7KZDchAli1gDlvj2o1I0aT7ivhNU98KZcwx+mTnc9Hh&#10;PEQubJhZLY/u4DOrqVA9PhfnPFKyE+tbh+NMMov2cVGukrWB9yod8J19DpiSbZhZTfVwyEKVZCSw&#10;EfCP4ybzYh6DPsqneVeP7WEl4PuY7PcJ9k2/W1GH5LOKacZFkUxQ/9M//WdeeuEixnOf2Y4+j9ae&#10;xPYmqM2dECPA2GaNyrcPs1rYBgafDULf3w773TMt7/D12+Wje6c9cyfldDGtLC7uNA/fXwmlmST0&#10;85mfw3rZXXdjbai1O16sajdgt5K0CXNcS3znDaxJXb2BdckHycSbz+K+Mhn9D50Am/jqOubcdpes&#10;Y6tYI2kMaGtHKJLVTMxql94Ge4si9BfI0FWoYp2rTXYwyUHjjPSwxX4kf8HF1gp8UL0jl4L9mT2M&#10;9SWNi0POr9Y3WW72uaOHsNbQ5dz95nWwjQXdg+UDkGOxgrWcMXMwMKCuN8lIFifzTYHrzmpzMVu3&#10;yZqitWwXYnO4dAEy2iGL2z33YCybZ4T+BpnhBmKKZ7+WvWiQyb62i3apzEAnXGTTtD9kEt3ahOyc&#10;GOSeCjEUWlzzzJE91CRro9hsTMp6JGQvyZClx0WTfobNtaksx9orV1G/BPMqcM2tREa1JNs+nUQZ&#10;EibtCNeXHAPt5GK3jrZaXIC/0sPQGsuT7X9AhoXtdcjMSSAvMX4a9BkNrhUvzUHGn/lLrDe5uHYT&#10;awlDzUnJGC4Zyb7t6deh7/1UunBLX0eBpvX/cN573rUPgvfr7zt91zRoSHi3ZXGx3zOTlqhcBBlP&#10;lIfSIfUsxfFT8+TSQfiGH34GJy3M5qED167DL4uloHeHF6Bf3/sa1g9cXDjH0yE4L3FMtL1YQQyu&#10;701b/wrLWDKbJPs7ZVabJjvlGf4+zKYWRPjed8usJtx63+3LOQ371WsSgqzXQdhce/OZu3ib8jJo&#10;vwT9lig/2cXSQYx3994Dv5wHBcVaZJsWK3OKv7Vtb2Nc0dqcYUJX22TqsugXF8gaWiVLiovaKvyv&#10;XgcGrEdb3kvBP17iXCdDRq4y1+jEPLa7ATtYb/A0AfrqHZ+qfFReshiLcbfXg4w6nCO89Ap/m97F&#10;s7aD+8YnctzaPpPWkae1oU6XEns5RRZL0m8RY6L8Ar8/cbzMQBwexMSdJkuOwzlSnOk9/O3g0fuw&#10;zjVXgQwzZDMeswYjdcRUxjJaOjZoBA3z8gXMFurXa0MH6mQ13djCb+/XtvCOm5yr77J+HekXy9jj&#10;eq0Lm+Og1ifsAGu0C4Pseg7nl0muhwmSuZpDn++0794O4fZUP5rEeCVM04E9fTC0xiO8m3JPt6eT&#10;89hTn9swq+1XLn325zdT6j1NHi703TRmtTsGH7/du8LjwJ76BHzqO8NYh4W/Tsxqqs80/0z5TM4v&#10;XDcIWPeG11XDCDOrCZNYdYVwXir3fgg/N6lMKq8gZrUhGSHFpByWlfpHivWXfU7wt6vZMmyriyrX&#10;GRJ+HvCVuEXIn4dpX8+4SLjfn8vSt9LnONc/XOhEgSwH4xzH0GxO4znyqtUx9+jzNIblJcwPNPB0&#10;+Tu4zTmhGbD5Cf4elq5gLtChHiXoJ157Bb/1rl/HWNuiTPqsL0eT2L33Yp48Tz+iHDjB7uQRzCc7&#10;/I395g7mYUnOF00OASLeTmUw/+oOMfcpcR+S5eD57fo5LzWz/Mzfk13Mp3EC0riGESJEiBAhQoQI&#10;ESJEiBAhQoQIESJEiBAhQoQIESJEiBAhQoQIESJEiBAhwk8IxnNf/SfetjsjjsiwmyuImFw9e9ZL&#10;Z2Z4Vuox7KR74yaYJa5efdVLh2SjqpDl6cgxRIGkl7BTcKU/jogToUAig53VlQJ2FW6sY3f3F38f&#10;73ziJCJ2n/4Ydpj3iyjb1RU89/K3EEE3WEGGiRh2R56/iigSF2YCuwQXD2Hn5cFTjAooYNfhjsVI&#10;XjL22HVEGWxf4a7KNsrmDPC8mNUSjL51oSiOBHcVa5enGElSjCZWNI12fSr6W+e3txht32Ekl9EZ&#10;b8NPcj9hgsxJBUYaVDp4x4c/+biX3v/rf9dL/93/5D/z0nwP9U8xAs1k5Jyiv4wCI8pGiJPSwinh&#10;msFdjXdnUdcPPgImqNTDYFb7rz/9515qvXHRS4+TVShLVgudXx/TTvvALuUhd4CaSdw7+gtJDrs2&#10;54+BacDi10lGytlNRALMl9DWJ0+f9NKjpxB9uGsiCs9F2oD8DDHaxSHnjBhYyJo1oGzqjCa+toNy&#10;1i5CD8/k0OanuIv05nAc2btGpqsYI90uX7/ipTd2UI45E/Uo9NHWRcqyOEt2tiqiU1YY1fmbvw1m&#10;NWcVu15dlOJoj8Mm6vPxj4KhK8NIw1yVzDHzkP/2FbBxZTLQp2YF19fWsGt1McV2OfAhL/nKt9B+&#10;Low1PLt8N+R5aBF975ii5+exy/blN97y0o1LiN6qltGPGjHozHoD7AFxGztkrXwg2p4RFmYfu2uT&#10;ZDGokl1quQLmqMo8dPrs5he9tJjCO4rZW/vRfAUscFkyK7pIJ6FH2TLKv1rDs2IJazFSsUWGr0QT&#10;0Tinl9CeJ8maEmPb9x0oYjfAmmjQBvTIGrcaQzk+82VEF13/DuT9cA569fRjqN99j/47XhoroR13&#10;yF61ZUNmL1xEG7h49ftgSOxeQPTcsM+2YkRriYyVDlkBHTKRJahnySR0tdtGvXbJ8BNvIYLm/WdY&#10;zxE+9MzTXppa/GUvdchapAjfKzcgs6+9CKa06yYYZC49h93Uj2Yh64fvQ+Tf116AjjQa4/p0G+gn&#10;Rgr6vnwETJ7pLPrzkLbPslHeAUNOstyRnc9gfMky0myhh3HqvQ+PGRXnHwRD3G6S0bGUTcZBKva2&#10;dg/6Yqahh4pW7VmQWX+I+m/uQGYm28lFowkdXCH7UqIN+9TjLSm2Za6OMa27AN34/W9+zUsLTcj/&#10;PafQn2o2ol6vb4Fh8TTtgoufeRQ27tgj0LN3GJDb7aH/Vwt4Ry6FPnaNbIEXL0Kn03hV7OZbYOe6&#10;sYXI8UcfBZuai7c2UI/zryNa+O2XkPY7aPN2F+0g0q8e7ZlJhrlmglHS7B5iIssFQkoUdTMYou1w&#10;h9um+GwNx/INQtERfur974JjRhDvMqomHKWiiItwVIfPrBaMEmEEaTg6RdF0SerbyYOwRe95DPKO&#10;kxkjzmh0+RJ9Rgg2OuMxbNCFwLsMte7xc59MryalKAYTlU86LtYqsdn6ZQ3IyZeBmE/Z50z2MTFL&#10;JBk5Jz9HUTfKy6F/4zPJisZ1hDjHbz/i1X8n38Xyqx5iq+mQbdY/95++VIIR/0FmtWQKuhjn+J6k&#10;3TIYdZIh69YsI0Ol/6dOk82G/lef46NknCFzSWwOY6KLN9ZQ7jcuwjbsbqDPpdj3kowIrQ3w2SQL&#10;px2HLIt51CfLMg5tpK0k/GwXr11FlOmnv/gZL40xb7WxGBWkd35EXCiyOayXt0O4P4Th5xW6zy8D&#10;00nQM3H2YI2kBnVVDGojp8FLhlSjhMHvaTceXMQY8MEHwU6bI6OMiyEZFwwyKDU6aHvp8IC++ZD9&#10;YpNsQpc3YBObBsaTWBr2MEcffaE0Zr46cfiMlzbXwGi5to2+2eqgwK/8ALaz2+C7UASfSdphVJTc&#10;40nYT5667vdn2lnZWF4e5zMhtE9Zm9SLae+c1tZ6t5jVBF1XGVyEyykob4ORjJoz+ddDZVKq78Nl&#10;+5EgGxSq/yRMe69/nX1QDFBiLBKTQYpsSRWybjx0CjbIxbEZ+q5kGvHlzLxl0wXZA5VbcyXNQ6X7&#10;QciGjxmqkIcvV75DeYp5TfZa7xRTTDjaVUOJiy6j68VM1qDP1CQLVb/HfkIZJePoc5rzqgxiTRs5&#10;h14SZEnKpvFMpQo/sVKCb2ckbmVWE8QcJTaBODtjj/Mwm+3jOOOxuM/ycSlgJAqUTyxOYjUQJKM6&#10;GaSvb8FPWyMLb5rs1QmycrlYWsJc7hQZ7n/1F3/RS8sV6IJNmcWSGOMcMcIQcbK3DFqwY7u7cP7E&#10;PplIju9fvYaIypUL8BP7u3hmu47yHrwXbMVX6rBvX/km/P52B+PQ7AxkevI4/NME53WF9FjWObJk&#10;jYThJRZZ5myyZMY5frfbtKFkLOuSmahYIAuNjXyk0/EAM6yuDcncK/8jTQbVeh1tOCTDpfpmkuwi&#10;xRzKIn3Lc21EZXPRJzWBIlnFXih2sCRZ3Fo96E2c7WJy7GqQ3a3fhe5X59DO3R59ixHErCYfSMO4&#10;QZnlyNqaVROS/rDdRv3EbiZ70ebY1+aCW4qs+y6KFUboEnqmxz7aoyM/YH0yZKXqNvkuythif8nQ&#10;5gSZlBNc9xmIXYN5pzPw08RU1EQxfTaQFKOdZVMkQzGrJQP9TCx6v/1bv+ulb52HLqtPjh72kiEZ&#10;8MaR4kh9EzLFproYswAzD9ohpdPGgjB0fxjB5zUO7ofwO8Nlux32K+8kX+HdIlwOvTNczrGvgFTj&#10;UamCtYRf/Bs/76UfeBqnGpiDcX+5egXrLDWubbS5Xtqp4fPqGuxZIY88lw/CJ0wzmj2ZgX3o8cSO&#10;PO3WuZde91LbGtv+uSr88vU1zHM7XIdcXERk+JD2IEvWlwYZS8qMRhcDgE0mySbZwsQ+5uIQmdFK&#10;nPtfvIi1nqMHMa/XGvz6GtYKutRRM493Li3jviTXKbotyGH9BtYkXaRyGB9nF7F24FC3TbKctBuw&#10;w0MyLYkJ2uFasBjJshxfN8jAkuC6kwu/nOsYe8SUNj+Lvpokk8yQa2nbZF6LJ9EuabKEddgucfbl&#10;YnZsv8SsJvt5cwXrY602xlixe+skEvXhFPt9gb8l9AfQu2IF7bS5g/rPUz4u5hYxBvV4gorYGa7f&#10;BFupxp8KmW9UH+mIQ4aZBHV8vgiZlufG9blEdiwx8joGZFEkGybJTP3fErIcm25uY47Y6qK+C/PQ&#10;oQNkaPuLz/yRl7q4zFM+2j08m6DvqT4ZtHm3IOTzKZ3MoIU63in2s0VhBO8P25IwwnmHP+s5jQHv&#10;tiwuwmXY887JRRvdNx4n9UyScu3xtxHpbo/X73sfTjX5xM98xEt3N7CuurGFds1wHelhMkk+99Vn&#10;vdTFlz7Lk1oSuMfiHNvkbyBWH+UJ+7DTEGYCC7aBNeH0gVvx7nRkGotNEGEdePfsOnsxrU33w7T7&#10;w2UMYn9mNX1P2ZGpazRYI+V1nY4UZLo8cRd+t1qah30qkMXFpA/eIRtNpwvbKd+uyBMKWvRle/T7&#10;u2SF0Wk7Bzk3cbFyBWv+K2TqapE1t8hTf8SonEjieoYnVB09itNQ2mRrvnQZ+YhZvTcYy0enfYwE&#10;7SX6PU9rz6+dxZja7ss+0Z8MnUgg6HOQYW18LXSvTd+B80aT63l9f76I+9WPHB4PYNH/jPMEBRey&#10;AXI94/S7xNrskJ3uyDJs+cP34beCe3lqS5r+cobjptZ+VI8g65n+NCg7o4NnRLnW4ztrNcxTrmzA&#10;x3hzAz7UFf6O3CLra9HGfYMBnfcR5LupzSyeriJdTfC3KIpipNsoVFjGwjTb6UL9IbAE4CHMhDUN&#10;0955O+iZsD3y10ZCmNbfJ10P12N8D1K9+4eRleDLLPR+fZ6a95Tr4TK7kPwn1XES9t53a6aT3h2W&#10;f/ieadOX8H3jd4/7ifDXgVlN0DsnycKF8pnUHnrx+FmOE3xm3GdvLYvu17gUfvft+lk4ryCL7CTc&#10;iRzELKp5opCg8RzSB5/GrGaRpTbF+3VdzGpzZJp2UeFvTXHN+ynDQWiOmgzMeVyonv4aL39v8svM&#10;dU4XGnPFuF3g+pze1eXvfAOuaYnFNK3jjzj+WBxXffY9HYkxguZu6QrmGV22ZS6P9eWLL2N/y+pl&#10;zCEMzu1GA4qXzM7jufIc3j07j/G+kB3LKqHfS7k3pcsTHJ0YbH+O5xfGDcw7U5zPDAzct3wMv6mt&#10;bWEu1apjHpTMcp7MNSMXR6vYg3KrBkSIECFChAgRIkSIECFChAgRIkSIECFChAgRIkSIECFChAgR&#10;IkSIECFChAg/ARhf/ux/6m3JU/Tl5Xew2+4KmX0euAeRvp0cdvq9XgOrgDVAFFG9jiiqYRO7904f&#10;BPvWsbsQ5bEyIL3LCNf6YHgpJrF7bsgd2Dst7O5+/q8QHXmiDDaDT/wCGH+sMnb0vXkJu/DOPQ/2&#10;qewmduu1eQ73tfqYWe3wcezsWzyGcrUMvMPsI69+HO9O8hxts4X7r7+JHeXDGp4To4fO/h4yIstF&#10;ktGb2kGpXZ5hZjXt5tQOzIzOlec2XaeEnZA6D7i/g7K60Jm0qSLKN8sIhUodOxp/9kNgPfvAf/gf&#10;e+nf/y/+n1669jai8+bICGewAoVZ7K7Mz46justZXLuyCfmWDbzrwSpkdXcZ5X3y7/wdL/06owP/&#10;+H/8p166yB2yOq82TsYLP6IBX3uIMwrbYNSsWA1OvOf9XvrYxxBFtNZF5N5OAzv9BztolzzzmmXE&#10;40CRzvlxlMdMAn8fqCCKuUQ2MzONd/b6iP7YYATg6jryJgmKv0vV2YYMcw4jmKrj6Iira2CVUlSn&#10;HUcUXtJ41EuHKejAIA5ZVcgQVXYYMU5WN7uMXa1f+PbLXtq4juhOF7NptH2xhWiG+9+LvmWTkXCm&#10;gCjHlcvYKXu4iHLPkA2tdBx98O1rYPqqpCG8+Bxk/ZXvjCMvj+aw4/XkCUTjHLoLES+ZBCIN37wK&#10;Wb381rNemugguquaR722yVB4cxdySZD5K1VE5KILRVzbFt7VJbNahruDZ8jOWMwhSrDnoN45k7t2&#10;+5Clznu+/zSYTnbJBumiWiQz3FGwszUMyKBF/W8xWn1I9r2t65B7uoH03iNgiizmUI+OCbY3SxFN&#10;I/SYh8Wo1K6B/vNn34I83/gi7NMhRsh84j1o8yffj/4TW4b8mzG0X72HyKV+ZtxRVjvYgX3pJdjj&#10;V18Gu8HuTbBK5sgEk+COZlvMKmJFyyONMzTTaKLfXWqjjx8uglHGxT/81We89MCpf+Sl62SVNLKQ&#10;91ff/raXXn0dbJrvXEUEU3kXuvJLT/2cl379+e946fouylTbQdld5CqMFE2gruUcPtvcL00CBZ/l&#10;SHvXczlGYuVgrzI8d3u4ifHnRBmydfHYI+/x0tJh6ECXET0pRv/nKIuBjbGubaB+XbLOzaShy0lG&#10;Zjk96Of6Or53sbEKuS/ozHMapPg8+smwimgoMwMdbSRQ7pbJfnIDdu0NMsxtvYb26N9EHz5SxDtd&#10;vPdhlLNyDPp2mdG0FiN9zyz+fS+1YpCRzro/vwYdefW5l7x0903knYzhndsWWTpGeOl1tMdrr2Fn&#10;u032yAFZQOLsmxrjOmS+GDAqhcEIIz3kOMmohE4gOl2sZSbvUTS2SWaLUUMh3QcoiYtxX/QRiqic&#10;FrURjhTxx2bmruf8+xS5wIiNIMRE4LMDkPUrRdbW9zwAO3zmNMafWhN65DBKIp2BbnSakKlt4zkX&#10;NsPQhoxgEwuNTR9jHLVyaxnULopKN036GmLtCA7GDMkZy4ptSltiK/oet8UUFKxIPkX2OQqZI0h2&#10;4yHFqI042T9sG3ZXvpLeLBYN1cOmYqX4nKI+xbQWZKKwWH7ZQDGJpWhL0kyPFyHvBx8Cs1ouB10v&#10;chxt5/COLqNa8owCLQSYSeLH4G+tpNGm1y6jfa68+JqXbl2C39xvsT91ULZBB34MiQliaTLLphKw&#10;C3Z67I9dqGHc+O3Pfd5Lu2sYk/wI9ztkVjOpGw7Z9YII94Mw9vte8Mvg69AY4TxMlntIn9stoYsE&#10;62WY+N6i/xg30T4Jsj2cJBvw06cxJs/Tn3Nh82+jDL+w50A/xHzh2yuy1Tbpf718BbaykUDf61uQ&#10;fTaB7x88gfmPiyPzsO1vXwIz0fUV+qh19N8rFzjedSEL2cQh+1mDY7pY9SbhdvJ0oetyR9RfxqmX&#10;jJ+nTvDyLYgHGEODULuF20+RZXrXXmY1peO3+fWRESH8d0wJVZxWfx8BXde9d6qze/AumNWE8Lsc&#10;2R7aN7GcKUJu5Nh4icSQZmTcwcA87KnjYEip0FcSe9AYt9ZT9kA2Mcn2kW0dMuo7yDbgt0coVZ5h&#10;fZKtH93gJcrbZyoUezW/bwTGgg6pyBTp3eyiPK0Wrttse9nyFKO3TdLU+vVk6LzmsBnOM13MVGCj&#10;58lWUiZ7ieUzIbM+jHiPc5zR+OkM4QsN+phz99lHxbrtwmZUplKFxBv+fBf1EKuLWKnWW2jj89cw&#10;l0hW4Kta9GELZcwbXCwt4Ltf+nn40mdo44Y1jBu5EupnmZBRj3IWS3uC9q3ThE0akKXVqKDeg13Y&#10;NRcvfP05L+20UUeTTGTNLsrbJZPC/afhR//598D6e+UqbOXSEvTz1Akwq+XpZ6ep4y6SdBaGZCRT&#10;JL5B9rwMozS7bNsufdpmG2Uok/HGdmAru2QsCvaJAf2TAfXM7wdkkROzmsX5vHRazGplzqPFtF4g&#10;+5DteyWj94odjIzPCQv3dsg44NDPIuF9LM35ivyZNueALbLWFThf6ZBJwoXY5VJkfk1QjlOZ1Rh1&#10;2hSLOf1J1b9Lpt4OmdXi9DNd5IoYHzWAyKb3yRSndhIrklhp2028S37YsAfZqi/GA4wxSdrmPudP&#10;Pc6nUmKuo9/YYhf1o7yZihUtRda6FOsV9DOl93/w+2AQOvcWGenZHmKSELOlzwasMYs2UXZbCPr5&#10;YWbKaTYzzIqm9T/dJ4SfCyI8DoafDWNSHi7Cz018V+iantmPWW3aO98N/HcxDY83GbKK/h/+3X/o&#10;pR97/5Neuka2cBdiK6mzn7Z4MkSXbODrK2Beo/rFDh6FHbNoJzKcU+QzSBtkQT97DutkhlgsR/D7&#10;Axk51VelG2L5nOd6ZK2GfrJ4DGP5QTJmXr6ItaEBbWw/wH5y731gstzcRTkuX8W9WTLyFsjatrKC&#10;ceTEGax7ZcjopfnKaMD3kjztX20H65YuilXYnSFl1mmg/86VYa9s2jODjDgmWRBrOyiT2LQUhZ/L&#10;4/tiETbThdqwRQYeyaq9A395YwtriOkcymfQBjkcEywLeedpo8ocL9NafB9hwHFd48X6On5TEFub&#10;bIlMhfyVFFlp2pxri7lsaR5rWDfINhoP+LR3n8QaaLmMOrbaaFvpwgaZ98VamuZ8Uv5bq44x69Il&#10;6KPZwDuyXG930bcxnqW5HlalH2NbeLZRx3g+w1My0ibSq6uot3ys2Sqei3OOde4NrPm4eOl12EYr&#10;hvLJb1d/ntqvQ2sfSicxqwXZiX4ckH24XRmn3TO1PiFMYw+5E+iZcBmEaeKYxKxm0sbYXBMQk2ib&#10;enb6Pe/z0l/8pU96qU4aEbtTnezu26tY0337lfFvCC+/CLs5ZNu3yPye5vpwj/0+OWGNYBJux6wm&#10;NrDp8kR/v1NMY7EJIvh+F/9rYVbTtdAU2od8iNGNSAXN2TXfpKKZ9JEy9JlcnDyBsafM3xeL/I1s&#10;lmPBgCcIrK5jDVr+Y5xjQGYO983n8K4NskC2OEcyuFbiose1zRhPMXJyYI8e8NSMBv3HHH+76fHd&#10;B8keevDAES9tNpk3/bgeWeBcbG1g/Ni8gXWWMsfFXgd5XXgH5evRGRerrj/pDkHtNcl2hdsyyXv0&#10;e6P/2yZ9CY07ml+afDeJfUZ2G9dd9Dj37FNXtW4sn3zYQ30c9v80fezHj2H96QRldngW42SB4y5z&#10;ucX2tDj+ad0+yRNq5KMbmp+RAXqDv4W+zN/a39xFuzWpV22eQhMP+MmakcVZZ40TQ5bL4nxZa3Dp&#10;2J3ZmmA99vTzW5vHh57Zr+++277tIswiH1arSf3cxbTrLmRPfXvg34vUH3ND5dV9+t3i3dQnXJ7b&#10;lS+IaTJ3MY1x687fNT1z1S08HvyobezPBQNIcN34rzOzmp4P+y/B+7QUM76Gvqhn96zlhvIIj/P+&#10;93dWdA/TmNXutP4upjGriUVa87NpzGpD/kaf5v36PkFGsyCzWkl9kXlqWm9z7VBrH9rnot9humTN&#10;1zqMTsYQw9qA46UL7XlKc60nybUQrbd0afOzPAGyMoPyOX2MtSbXGm0OLDqtJsisZtCPzM5gvOiL&#10;Va6D9K1zmA+s3sAcIs0yFDj3uO+xB710USzTHF/LZXzvokFm7Q3+Jh3LoNwZrqm1dzCudHnqTKGC&#10;MatIn+TD7/2wl+6uYpx5++z3vDTJEyJmA2ujs1w3ulUDIkSIECFChAgRIkSIECFChAgRIkSIECFC&#10;hAgRIkSIECFChAgRIkSIECFChJ8AjG9+6Te8LXlbA0Ra7bSxiy49xA6+2haivK7VEFWbMMGoNL+A&#10;HX/ZRUQdNbHRL7b2Bp7P7OD73BJ26buoVbFLuzhA1FCXO6zb3JqdzYJRaeMNMEm0a7hv5gCin3oW&#10;dn2vXsOuPecKdgru1BFBNnfPePd6pYrdgh3tYmd0qqVdkHh1zCRTmtnBTsa1t5E3ybdiKTGAMdDB&#10;tsbvsMgEoV2fQ+5iV9S/dixql6fBqBpFhca5TbXFCDrt2s/0cd2Foh0H3CGaYyTMMpns3nMIeT35&#10;H/4nXvobz7/gpS/81Te89GAHO+rzpDspHMRuyT4j4l3skAmpzJ39izOIajZt7OY8Q/agBx8H69kb&#10;Kcjqi18D88ciHo+lM9pxypBZ7qTXLl4XA0bwphPcOcpzdX/l3/v3vdSZgTK8fBO7P6/eRFSatYu2&#10;P0ZmuAWemz9LtouZKiLRXVSz2gGK3aurW3h2awfMe7VdMKbt7CBqvd5HmSpklGsm8A6H9bfaiLg0&#10;zXEkicM2r8yAuWu7DR01DNxTLqF++RzqXswgcq7IqPpmHTtS52ZRbnMARrYrm4i+c9FpIlKkzQjq&#10;2Dx0IZlCtNSyiWiWjV2kXep6qYuIy4U5yKbFSPIUz0meXfigl96oj6Mi50toqwNVlLuXRhsaNvTl&#10;Ky9800vfvvkZL60msbN2MfuIlxo5yGGzi+iXhgE7oEh0F/EuOtXQRr9usTxJ7hIuMzqyQjaqe+4C&#10;O9rSHPTxEqNTz19G/e87A5nbTbSji4OzYEKxBqjb0hDyzvAc5mEW9esUsdP3yg5ke/5F6PKRAuzc&#10;o/dC1l2eGd0KRk+TBiwxgL6sd/Cuz36H9ukq5F3pQ0YPmHjHiQ99xEvvfgARcqOW8P6v9cnUsv5d&#10;L3VRXUD5rrWR97mXEVX7xve/4KW9LehkisxqabIjOCxnJos0ToYYEUVcH6JPzK6NI5V/5T14x/2/&#10;8g+8dNVEudYuo7+8vgK2oBffBFPXXUNEKt9VRdufPw9dbrcQ2bfTYkRvkJFIttKAHUrTDlSqaOsG&#10;yykdLtBAp2gK8yWMI3kylPWSKGMpELF0hGwlj58BA2HhHkRlb5O9IZWErGwDsiqwLIo6asZxn5OA&#10;Ptpt3D/sjnV4dQv9+4XPg52i0PyBlx6jvFMZRKNRhWOVAv4o5RE5FqNtKs6CPTRVRBlaBVzfio/H&#10;y1IV5clmUJ71NfSfUhF6NptBOzhkKjI4Ruz00L/++af/0kuvfgtjwaKBsa/BKF0XPTJAOknYipV1&#10;vPP7z4FNY8gx2CYbSpJRYIoOS/Ugm7iFMgzZTRpx9H8XFqMZchZ0L8M2s9jmQ7IfCNMiL9AjXYzb&#10;Q1CQzLuNWhHGJbj1eji6OAg/woV1FjPqXQcwNr3/Ydj2NCNhLRMyITlqjEEUMYc20ggwq+m7fpft&#10;w8+KNPEjdNnmJHEdATK1+RKLfpzDz3E5PiNoXBYj3+gp738zyboyjCipCsqW83pCUYRsD0VmZshU&#10;5IEN4zBiwmejY7dVdL1gUYZZRtMr+slguzgUhKJ4XfjRTiyn8khmoOdpGpG76TscIHtoOoW+VmGf&#10;tEqw9WWyIzby+LxI9jMPZO6K5dHPm2TP2qIP9IPvw7d455tg6hzWYTuTXdh4sYQajGTOZPDugWQ8&#10;wgbb6rc+/1UvrTPa0SFzgnRRsgwzqxn0I6Wfk5jVhHA/CGO/7/WOSf1Oz/r+L5libLKbOYxiS1OX&#10;TQNtPiATXowsQinGbi4bsNOPHIDtPEbGAxeKlDJn0C4xRuPYjHayyKqZMDD+b5P98NwWInt6aZSl&#10;xzEkZ6Cd5sk46yJtox3MBUS6X72ONr1KVoar55FXvMv69pHKdDhs40kRfcLt5OlC19VtNPcYR8p5&#10;yejGW3XA15EAEmOjcQukX76e6Z2KHmZq016My4x3BKPg9Ld0NawTtmzflPqOQSESwfvDjDD76azg&#10;6yV9pv3LMEb4HUPawCTtbzwGXVdg+JDsLyYNH6cFMbM/tvkfPgm9XliAz10qwXfwZcho+nC7aD7p&#10;K5rAMdqfl44Q/NvFnjZlFmJUUyr9USRjj+mAdnrMTDqWi8X5rcWoxhbHshoplQZivKIfliObi+ql&#10;ZnVYqDjZbLLJcTuV8tDhPFkx0/yuQ+bkJCMYbbK2dMiELYYbNsOofsh7wKj2YYwD1AhiTomlcM1g&#10;Gue7bNqtfhe+kti0XryCudBggPucBGxSroL2TXN8cvHBD4Jt+ed/AXMDMfS1Ga2u+btJ255jGRIc&#10;/2u7mGvUtpHWyRaUZiT8xibq6+L6CsrZZ51FvLVbxxzDlNJybWTTwrvPvgGfsFKFPO4l81qVGZSy&#10;sMEuLLLrDLpYV+rRoUmlYLMTjP6sy8em3nRoM4slRoUO0EKTmNXUB3tkl1E/EbNag2wBYlZLkHU6&#10;nUBZqiXqDJVAbKeDAOtRX44X56jDFj7LZTXoD4vdSOyueqdsky1WJ/oUzRbn9CN0OqibmNWSco7I&#10;jJihj54j83aK/WqX8/44bb0ifztk4RWzmpFkA4+QzuPvJNk9TUYJi4FM9kFphoylLa5BaA2hR+a+&#10;tPpCgP1I3VOMFx0yDabJXJdMQ84qn+yZ/LZECvVQJK/s25CMci6kB//6d3/PS6czq+EZFmkENlyI&#10;Wc0fjwI2NPi3C9klpfo+Tv9qz7gTGoPDCLLshMfBac8I4XeZ+9zvQs8o3fOO0Dh6pwiWJZz3tPpM&#10;+77MefDf+/u/7qXHjnCN5OaYCT7FchYq+C7JtcRhC/JsM/p8h/p330NgLut3YBMb61ivSLKs16/B&#10;ZjY5ZU3lxtH2G5tkNab/WOA6hE68qHNtMc+13u11rEUdKkDXM0w7YoGkGMRw5iJBZsqcfFbqFQlG&#10;YzubKF9jB2U5ehxrCUMyK83MoE/bHdjSQQs+RZvsNS5ssbdwrUAyFLNKpwF7PT+PNXiD65RGAWXZ&#10;JWOc7EKezGpznFO5aNdgb9dW4Q+XWfdWj3lxDajTgswuX8FvCTM8wUP2K0M7PENf3mI/ctFq4x1x&#10;2vhdstE5HK/jtKE9+hpia40l8VlsmznSVObIkN8j+0GwPhZZEDTnTrOfiwWhw2e03p3LogwlMqwV&#10;yLJ59TLWcW9yDTsT0K9EGvdYMeRRKiGPFsdxm+OhyfUVI4t2zBWwJlrhGu/qKtbz8rTPAeLO2F98&#10;7ite2qdvyqFojw3Zg9Dah+6fxKAVZicK5z2t/0+Dvp9Uxmnl1vVp34fx42RWE/wy8HK4HpOY1XwW&#10;X/ontsZL2oPTjz7lpR/7CNKjc9ABx4FPJ3a9QR22J8is9ud/ijWERAZ63WVfGrINNR+J0xPeTxZh&#10;JqAgJjHuuRjniTFuGpSn1nPGMhuXKVw+X77e/6N63Pr1D4Vwm90ppt0/SVa6Fl4K8GXg/4ZGmSmP&#10;ELOa5lgJ2nexurg4dhdsxJGjYDOZn8XYOuypPyPtk8VxzPYJPewNYFuPL2DNS6yhbc5FOs547mrz&#10;hC2jDr0adlGOOJmRHf4elM7zHSZ0VydGpFMYw5YW8PuNyTX6GJnLXIgZrtvEGCAG69ffeMtLXzuH&#10;8cTmfLJPRTKc8Tjo4nbtOo0hMm5gLBADrsYbScy3kRznE1REnQwxCDDEqQ0dzrnF/q+xNcG2Tvkn&#10;EfHd7F9L/E3hGNcHDudhJ2Y5/8r4FMyjv3mUQ7GKeUdbp5twzmp0IcsY52s7mxijvn8Bv7u+to3P&#10;bY5pdf4WkuLpKC7EAihmcZO+kOkvdNPWhGzHvv3FX5cew/9uCoOimm+/vvtu+7aL/ZjVwvDLSoQ/&#10;u5BMgmtmAK6Hx949efi/B+wtjK6Fvwvn4bM47oPbLFv6chf0jmky2FMG9oFJUPn9dX5iUp2D2O/7&#10;v67ManpXuPxh2an4k+4PM6v5DJzUM6337W0H3P+TYFbbr96TEGZWUx4JrqXvx6xmcd0mxfv1vU6+&#10;mi3DhrooyKbQv9fioKN1ozTsapb2dcg1La33qQsXi/DpNRa3G5i3uaCJHNlf2GGdNKjfQJP074s6&#10;xY/lT9DXk0IN6TOm+ENAkFltNKnwkgwZVHsU+82XMIe+tAlGNYs6oHqNJl5ecvK+01764cdwUln7&#10;Ou5v8ZRGFzMlzO22yd69M8B8JZ5FOWyymzoGfI5YCj7E8Y9iD9FDBzDOpxpot24Dz8/xlCODp9W4&#10;OP86fksLW8gIESJEiBAhQoQIESJEiBAhQoQIESJEiBAhQoQIESJEiBAhQoQIESJEiBDhxw7jN/67&#10;v+9tgaumsfMtnsRuPDHdXN4CM0R/CFajQQaRSaUstgjOiZHpAFhELpLt7O03sYsv1Rjvan9gHpG4&#10;vXnsOMwtHvVSbsSO9YaI7N3sYjf31bewIzEzZFRRCTuAO008YAyx+y7F7ytkxHCx0kb0XKOJcmtn&#10;5iCOqKaUjXo4aWw77Nawu3DrLdwX38DOwIyJXZaKTGsMueNxBNNARIJ2e4Z3dcZDO8nDu1qHA8im&#10;mMXuzg4jubTj0UU6z6hB7t5MkvmuyojYBe7QPPXM0156M448vvzt73hpgVF7y0VE1hiMZNjYJPvR&#10;CAuMuDDifFcNETr3LWGX4+IyIvl2F4956ee+9EUvfTCHMpgl6IzdR/07ikLO4F1pRgi7WGbEXplt&#10;f/hplPvwIzjj/gYjGW9uQxf6jKg+mEfbLhSQ2gm2Sxo7M2cC+y5nZh/zUrsAnX51CxEX2+9820ud&#10;VewUTc3e46VZRvQZ1fu8NMdoiHYNUYdrq2e9NG4jQs7FUgl6lC+DpcUqoM2q1O18HjqciKHd4kNE&#10;Ngy38H25h926+SLKYB4CixhF5kGRFC2yg5wnu2Gn8YaXzphow7Xr6GttG3mvX0f5l6tIq3N4vjDA&#10;/cce/8demophd6uLNvvDpoly53qo++XzYIr57mUwq1kGZPCBI3j2rtNPeGkthXebZP7TWdH9Dplo&#10;Rrh6E5E6r66BoetGF/Ups35LA7TDoSJkdWrupJeKmSnDHcvn3kL7FVS/RdzvottCNNGff+bfeOlD&#10;FsqbL6KP5RiVkqgw6pPR3nXucM4yyuBYCe2zfJLvLo+jIQ2ye9XbKHcyhv5hW4hKbVuIZOqbeGbY&#10;QKOeSCL6KEtd6ebApPHCBqIib37rT73UxU8/AdaynSLqs20j7zc2EEV07nUwKK4+D4avJcX4JPEu&#10;O4U0JZtjwn41aS969fFu7xM52NEPfRA7qTdpf557Fe301P1o6xvXYCcSOZTp9e+86qUWwzi3HeiX&#10;SeaC+Rmww7lokJ3BauDevJiFyCw2qELuNbKC5W3If5ZMY0Xu+s4nIfuBA1tVLJBJZ4Q0GdKW8VXs&#10;wQfRnzMHj3vpNpkTU4xutEQp0Ybux/l8LMW+SvbJAWXqopGBnv/+Z//KS9/5+pe8dLaIe7sMzz5I&#10;Zp4DZJvsxVDOPM8FzzH6eZGm8fAs8k0tjvuLuUSGuMUzXppkVLdZhq6a3K0eS6KN+7T9my3Y729/&#10;C7px4W1ESRWLaNelA7DBLows60ZWuRtk4vwf//s/9NL+RdTDJPukGDnTFmRpx9BeHe66d8iWmiSD&#10;nwsWKzYcScGFwyHUYRSwIsfiimzg/WIwNOJ4l9gsFAmUDoRRTouEEcKfwxCZaYHvFAOrzUiBDqPC&#10;PVBNshzXqxyjH3jyvV76ofeBJXNrBeyHW2vveKmYPAb0WyxGR4phJhkIW+n1cI/NaDuT/dtiFG2c&#10;rGZpRcxr/OtDl8UWlKK+2mQ76wcj/GgTYmJII9OSzXFHLKiKuo0zCjeTQX0VFaL75N8UUmyoEeQT&#10;DVmPApkt/chRpgaZ17pkp0kzgqRDfcwwuiVJ9jYxZrgYkP2k70efIEmlYH8LjIQ5NA8f6CCZubL0&#10;D/JV2OuZg/BPk0X00VQGPkmsTIPigmwgrlRcSJwMyIqRNCj2B58Hm+E12odcD30y7pDxhpE9RTJi&#10;2uwLLs5vwkZ+6RsY52t1yMSPFhJDGfuimPEUta37FDmmKJxkXLoyKoeiHhV96jOMoL0UPW+QpaIn&#10;phjq/LuJklJ5xgx+gO8X4+vxZ+pR+F10eUfjFez2mXkwFLmYm4XNzs1gfEiS1UFMyBaNh5GC7Nps&#10;x40uPt/gGNZOwX47JtppsTTWs0QPkcV/49f+j1767TW02W/93me9dPM7X/bSpS4MXIf+dNsgq56i&#10;2h3ocrh+QQQj8CdBkdRjmXlJLEFfasxytjdvMb6o34/exhQY68+t5Qu3iz4LemewPj77X+CaC9Vv&#10;P0YZfbqd/Z4UIeki/MyevPnZnhIuGL7/drjT6NTb4W760Pcfhf05Svby0STQSywyEoqJMMH+b7Jf&#10;txOob4JsR4KiD13YjHK2yFJksF/E2ZamP66g7j4DC21IXyy0XRi6AceVBNmS2vJDR8gxYs/hu/rU&#10;ux7HhEYDvkWKdDNznAc7JvqNbzfUDDSRSbI9uUiIpZzlFVNnloxdfc49B0z79DX6jIrsc84tHRDT&#10;hMF1Ahcp2pIEWVroirqLBvwDMtlmdOeFa1h7eGkdNkUMeWKOUSTjPFnBXfzar/8tL33kEfj9Gjf7&#10;PfohZIaLs61TZJ8akiFyZRVzQLEfZLPQmZs3YXtWbo7n+0m+v9WEjKpzGBfrZCxQt1YZkmRSeIvs&#10;Ve0GbOMjD93vpcUcvk8GbQ1ZGsSuJf9FY5aYsZptyE4sCG3qQoXMwz36nQ3WSzJ0IWbIHpmTpS+Z&#10;NPSn28W7VY84I33TaTxXLqK/iYlAbHbBqH2Df6sP9VmPHvvR2HdCfbpk7rP5nNh5/LYvQpdadenO&#10;qM6UO3Ie+SPUF4c6mxiinUpp5KlxvEm2M7HNJuhDyJ9skuHTIfOUi/IsxswB9T2Xw3c+W1ALvoZk&#10;Jt0VS51s/pBHD2Ro98TA6MLiHKBHxjiH7JHqt0P6nZaBeYhFNgqLvofYkDIsm2SXIguSC5X7937n&#10;d730lZcxF/WZR2iX1J+Vt6Ss+hksq6DrLlQu6VV4/PPHF42nxH7jxrsZV8LwbaLeHYLy3lPG28C/&#10;dwptwJ3k4SMkCz2pd+z17cZ+r4tFsk7+6t/8WS+1bOhZVvSHI2yuYY1qiTZi7SbXiTnXmb0Hfnys&#10;g/tKJueom1hT3NlCFLdF9pbGAHpVIqtYZTZg+8mOtUkGL4PlP3kSJwlcOI/1mD6ZOlPUv9WLWDeT&#10;/7NAG1ug3vY4Z3LRoI0sVjAfWdtA+cxZ1LnIkx6y7C92H/3+6lXMD+IpvOPEqYe9tFGHbHuaqI4Q&#10;J7u0yTlzhcyKV8lGc/EtzFHvfgB5VJcx98lmUc7mNurfpK1q8xSEmQXOkUYokTVya5f2jO1RTqAe&#10;czNY833rPMaRyyz/oUNYJxqSRdPk+nGa7z5QxPqNC80bWx2848Ya2P9LXM+bncfaVI8+R5d+SoKe&#10;ZK0GncgWULaNDYyL0vFjR8iAP8KwA7sqNCys3+3sIk8zQT+/gTzLeehGkewIbbLOtzqol0Ef6dAh&#10;rBm70Fi0vo5y3FwBO7NYKU6dxNqbmCO2b6Leh6h/x07id5etDfgcnRp0p0977eJLX37WS7dr0LOe&#10;z5AAmfgMNrKV9JHEpmuyT2vtQQzRQYTt0rT5i/q9zKw+C2O7cOv1STYozHQzzU6Fr+tzPPT8JExj&#10;WtoP08oSLrMLx4bcbbLrpTje9enTnnwY9uyZJ/BbQYFrJPJ5G3XkeZh99txZrKu7+NJXv+Wl2220&#10;RzIJG+Izc1MX+mTj2A/h9gm2k04GGl+5M2j+H5aN8tbvaEFIvuF0UrnuBNPaK4jwPdNYdlTe8P3B&#10;MoXLKb/Dr4+/poPPiYB/BeB7+fJD+ps5MpO4OHk37ObMDPRpYRZjz4Bram3pEceGHhexhkPYrwL9&#10;zzp/C+qzoQ4fxjg5VxiPk5ffxm8YHbJ7qvwWfwcqF/DuVg1swIbPxIt6OfRpT9yDOcV2DXMnZ3Ps&#10;J+eXsYa+uIh5U/8m7O53vg77dnEN9rmnuRHNt367DbdH+HMQfjswndam4fvG6a32z9TkdQS1eXj9&#10;JIzwfTSZIzvMivEdYjJOcx2kyjVWF8eXsLZ5iLbh5ALGxwQX5dP6vYi/gVx4B7+XP/825pMXeKJK&#10;M4u2jg+5PhaSwySEdVxw2Obh68KkvMN5yTcPX1cabo9p3wex9xruFfSsMJUNLDB/nAa/XKGTRYTx&#10;u24t954yTDNCE+DXj+O5Pptk29vju4c+j64wDUJ57VePWxG+Pgz3l8CrpuURxh7ZsH7hVJgkOtnZ&#10;/Z6dhml9etLzd5qnME0Ok8q4hwGV9lifVU7Z6WmyE9Qe76YeToCh3kX4HXvqIz90AlRe1Ut7aMLM&#10;amFZ6OeapN+uXhJzyAwpFmQXZfq/CUd+rpf4eWiMztK+al3C4j6eBE+EKfC0hxT9s/7WWD5d+tb+&#10;b58UbKmKcTuX5bN8p8ZJi6cdJSgjzQ/0O+AwIGuT6z1ZMjjv8nSsq69grtSk7d8eYKyeq/Kkhz7K&#10;pP0vC0fwfIrz0CBB6QxZf1s8icbh6X0GT0acncU4c7wK33WNazenn8BpZyfIoL7E33bL3ARmcz1w&#10;5W3MR11cJssnRRIhQoQIESJEiBAhQoQIESJEiBAhQoQIESJEiBAhQoQIESJEiBAhQoQIESL85BBt&#10;VosQIUKECBEiRIgQIUKECBEiRIgQIUKECBEiRIgQIUKECBEiRIgQIUKECD9xGP/Nb/7fPR66z37u&#10;M96F2BboVzM8fmJhATRzR+4FVVxuEd9vt0G9PrMMStZ2HZTYb7+A77MWaN+yPEbLRa2N7x46ADrw&#10;ZR0v18ZRFY0Bjkrqx0BPl+SxkklS4TmkNR/yCKM+qdSTM6A6NW0cWeCBRzpc6ICett4HZexiB/Vp&#10;k3ZuYDDPDj43LoEW0FnDu+MDyKFDasBBHHTjLlIWnp1G/SiaQx0lIWpC3W/wXKMhj7oYDPB9nEeb&#10;uEjw2KsCn5lluUukQ5w/TvmTN7BDCtzNLdTXqkOWrQ3Q72bzaKdidUzh27VBtbvNo0bmSHf4flKU&#10;33cS9NPXD6LdfvsLOALvQB0yjqWQOgXcXyqChtDZhuzuexjHorl44ld/wUszR0D93uaxpgmyGFoZ&#10;1KObIVVhDbrR2QVN7dZFUBnG+6A5X5wHjeCxow94qYtykRT2VZTj5VVQq7/0dRzT9FAJFIWPvvdv&#10;eGmWxxXqGFQjhjy71LuzF0GlXciDjtCF08PxkraBuqdnoDfLbJ+tDvT/nUuQ+/Ym2qG5CR0/nkeF&#10;778LtPsH7v15L43Fx5T3MVJXdljXjTbe2e+A6n3QguwW5vBMvoB67/agR/UWZFXrow8UNl/30jP3&#10;/W0vtR20p4udGGj+dx0csXluDe+6fvYrXhrnMSwnjoEC+tSDPFaWVLH2EG2dyuL5Po8bSMfQN11Y&#10;MR5z0IXunr0Be3D+TVAPzw7Qxo8eIb1+H/eXZkA5mcygja+vQKaJDORQyY2PA/vCp3FE7eY2jrDs&#10;UKfzPDKmxDMG00m0x8F7QaOfWlQ5IfMiKTzLPFJmPnDcQWMb7fHSN37gpfY28lwsQjZZHqnctyCD&#10;No9OsrugVr5rAfp19GHUp3Mcx+s+dxZHSrhYTKN/Pnw/7hlQL66S/niN5xZ++dN/5qXDazhaoWCA&#10;CjvGo/gsHn1Zpm1JVGAju73xMQF2G0cQLB3AOzd5fEaFR2AcLeJ6Lv2glz77nZe9tLYBelGTlKbx&#10;Mt5RmIPux3m8josGaUv7u9QXnpeXT0PeFfZjHeln+kelIW+TR1yVE9QFHgeczo/bftiAnAsWynWg&#10;jD4pevxjd+FYWXMe6U4PtlWc+BkD/WnAY3eGPCJLR2O56A8h9xvkEP70l77npS98A0e4prZhrxIx&#10;yPfMUdiDQzxa9L0P/YyXvs6jpTZ4hJG9hufuOzKuT4VUq7tb6FOxIfrgwQbKVYqjfsUKZFE6gOMl&#10;Eks4HiU2j/G1l8b3dY4ZHRt91UWrgT7YaEAHal2007/6V1/w0nMvwea1dqFXdgfjvtFBX02w/A0D&#10;+Qw4dPU6yMdFyqYe8OjGdBrlj4tm2kD5uhbkbrKPpgzcb9MO90Xla1I3RF89gp4RplITT7me1ADE&#10;oztS7PdbA9TLJDWui3gPdT5B3+fXfg1j2vwRHM1x5TKOjd7ZgF2z+7BTKR61mmC9RGVeIHW/1R7X&#10;odeHLBzWXfS/Om4pTjtlkKvYoq3hiRL+51Hn9JIhz6vkSR4A6fETpODXUW55HvslvY/ziAjLwPVk&#10;EnbBTEFGPHElJlZ0+WsuRNcsTv4kqepTlPeAR6kN++izOm4u1sJ1HXXhUHeGPJrACrS3JVpzUiqL&#10;Wj1NvV86iKNdZpdhn8vzGO+rC+gv1UUd/8O+R7nYlEtPZRohw2OjeLqBT4xuxHFPnw3w2WdxTPMb&#10;fwr7nKijf5sG7EKG9NNqT4t+notzq+hbX/8ujpHt8HgQ6cuQstCRfrKRvr8ZotfW0b1JHhHpwmFe&#10;MdlbUmCLol+nnOnIlzh1VthD4X0b+NTcIZpvUYuHyz0tNSn0Ixno38OH0G4uZkroQ/kq7Gq2DHub&#10;yuC6wznD0IaedXn85A6V93IDfbRmor/Hs+h/lQLGFBc2/a7DObz3gU/9HS/9r/47HDl+6fnnvbRq&#10;oV+0epRdBnkZLeRt8Wj+cP0AdiJCsrv1Hvczx0VUw59T6BjQ8fVJ7wAcXgsfZxAul1J/3uIf9ym9&#10;Uy8Agu8KHwMatr9UTf/74LO3YIocXOj902x7GOE8ph0D+m4QPgZ0Wj2m1rQi6rUAAP/0SURBVG+E&#10;Mo3zTA425oHj8ElPLIEyXcdL2AbscYJHwFi0B+zCI4VDO43npeP29W0IxzAd16hjToY6roTvMng8&#10;g441UXsmOSbIPvRJx+8U4fu6GHah9zaPtFZ5dPyCjnjWcVtpHqFWoS3U/XHqdJzz5XjgyGQVV22v&#10;48B9enquIQx5TJvVZf1ppx31RfpaI4PhJfkCbL8L2WhT/ovGb64N7DZgr9++Bj/tygrsxDqPP9OR&#10;lzq6MJ3F52c+8lEvdfG+973PS3WPjhzQ+Jfi8U0plZf61mjCH9veoY/I53QU5sUrmHNs8Rg3Fzry&#10;WQpTKGBO0ONxBhpfMjyq2mQ93jmPI+Madcy/Tp/EnKTCI9WyOqd5hA6Pue80YW9Vj5HEvf+zWTzT&#10;4hF4AwfP6hjtYgVz9P4A9WnWIePgMaBJzrV1pKv0RbrZbMLeqj5J9gMdvVYpQUYZHr2gY3WMgD3U&#10;2k2f48SAeXR4vFySck5Sf5oN1Ntiv1J/kx1O8XjWAfuGiz7/7rOcI4VHyuO+sybeVeEaj8bqNtfT&#10;NIarWXUMaGeAC8FjQAsVzNudOOqsI2l17HyfR6fKTukY0F0egyi9bDcxH8jRHqR94zPOeyAbw+Mm&#10;Ujw/1+Zxxr0YyqX2kRnWEbZp6ojKIj10oXL/yR/8oZe++sprXhrn8YY6HkfHuA11ZLJUn39YnM8J&#10;tzsGVL6syuOPN3uOy7kzBMeC8Nh1u3HCxX5j3aTnpz3j12fSuTgB7PdODyFZ6Am9Q6nkHz4G9OgM&#10;5q6/+mtYD1vf5JpbwMcolLAeUeJYs7UD3ZS9WubxJzst6N21HaxnbHOt8Z777/XSShl6tnIN78gm&#10;UaZUHL6ji1wW5Vu9gfWwTgt26PBRrJ0NqD87XGfNF1CmQgbl1fG6aR4ds1NjP5Kyj+Af+UbfW32R&#10;S1Yjvx1l6HcwJ0rSlnZamEs06rCxlRnYzNkZrHfo+GYX26vor7NF9OftJspxk8dGNljOA1w7GNAu&#10;d7fwzlNHsUa1s4V1gmaPfrJs1QjLfO+hwxgX3rmJddddHh124hjmx+0W2uOd81hHOnkX8t5che20&#10;afOTPN7USY9lNezRRtKfd2jr2hxncjzep9PmfFJ6k0WbZrkmleZRnbUm6id9nKV9dNHjkc512T46&#10;G7kyjqObpax6fejExQtYc8xSZ0o8XqdInd6+hLFYRxa5mJlBXlrnbzXxnX98Ka+n+JtAuwn5D9iP&#10;5nnMm/wBq4362IGj37/3HMp1+Rqe7VrwP9Sj1GNt6p+u6NNIyF7ybo4BHec6GbLL+9k5YZLtkbna&#10;+24gnHf4e3PaMW4B/P/iGNA4z5kyePytdLHLfv7ML3/MSx88gf5dvwlb1KAtymdgc/Jct7h2fvw7&#10;xfeee8VLWzxit2/AqFjUF5NHV5lcJw5D9QjLclK7Tarb7aD5v6Dn/TGC3096V7jN3005g5jWTrdD&#10;+JnwsBmu16QyhK/tqQ/HBOUlnRBUBB0DanP+VqC/5mJuCX8vzKJti5xXpuk3O1yT7/IoWJs+3JC/&#10;3ebo0ql+GpeGnLeVMmO/Mk2/fMh1Uou62+/BDvvHye/gs821dZlnh7ZlkfYwz3nQ9U3ouos2dbZa&#10;gi03dvDMuVfxu8lGE+Vq03INuObpcP1MCLffJB0IX3u3x4C6LeLC/zzBt5IOKFUbh9t6fB+uDznf&#10;0ZqDxjiTPu74iNXRuME2zdIXOEGf6fRRrH0u8rfatVUcI/32VaxZ32hBljUHPniX8+WBfusNyWES&#10;wjquz/JzpmFS3mFZyU8PXxfupHzTMH52ct5j3PoOPRdwVW/BxDKF1kTDUJtPrec+PnsQ/vu1Xs7P&#10;P45jQO0p5Zgmu/B1K+QvhG2oi+ntcCvCcp4o9xEmFXm/fj4NU9tnn+dc3Mk9LqbVX88H8/nrcAyo&#10;1hDD2PMufpxUP+Wt8uqeBH3Q/Y4BHbAzpjnP1Jq3Sf+/WuS63wgVrlsYQ46HtKf6/WRUCC/R2oPW&#10;WR3+JpXJwEbmOHDKJ7e3+fwIWj9K5rm2wflKLocxOplkfelzG+pf3E+R4hqIjuqXjK2AMidSqFM8&#10;gXdscg53/SLWCtsW5mOjia6XFNK4P2Gh3DbznjuMcTa3gDFikWtyLlJcV23xt3KTv+f1eMRoZQ6/&#10;vVUzSOMHMd488wH4sndzrlqSP8rxf9BH2RqbKKuLmzcwj4S0I0SIECFChAgRIkSIECFChAgRIkSI&#10;ECFChAgRIkSIECFChAgRIkSIECFChJ8gjG/+m9/2tuZ97Ryib67uXPTSzi4idWsbiMhyGEGVTmCX&#10;4OISduMdOIXooXNXwBj1/LPYmT1j4ftqYRyx0eYGw0oGu+fuewyMF+lF7Apsk1klw93gimzskMFM&#10;EVdxE9d7SexoNHaR/sJHf8VLXQwXsIP8j78MZotOA9FRHe4azDnYHWkZ3JFJSpidd1CW/k3UN8Od&#10;jV0HZbAYleAiyd2b2u2p3d7hXd/+7lAk/i7RNm6LZZLYudhkdNiQ9XSR4fvSjNSdYzss5sEgcexR&#10;sOdc3kDU1Goduyh3yUSWYxRrlqwp2tG5y8g4FwzMjSW4i/4wI2BPkXHtsZNop1VGNH7udbA4pclO&#10;kWbUd4yMOe0u8j5z5n4v/fV/+I+81EX5JFgp1tvQq6SJl9smdmAqGv/6zbe99Oom0uvbYAmzuYO2&#10;wHo+dhTRfKef/qCXulCEQZ8Rva08os/eegU6fZq7PY/f85iXrjJafYkMP2qfq7tgNtm2ELWbSI8j&#10;lmI97PbMKkrFBPvBWg2yuPAKylsiQ87Rw2inXRM7SpsdRKcfJJvT8Rxk3E3hfhfDJvQnx6iGuTno&#10;dCyHdw3SyCtOZrgu2WZyMZTp0tobXlpLIGqisIn6nDz2s17qJMEq5mLNhFyvbyNK5a3rsAPGxqte&#10;elcZchbrTr4CppjKAqNW0ihjI4Z2zQyoE4Hd+drtLVnVDOy2fe0y2nLrGmR2sgD52w3cv3gEUazp&#10;FFjGrm6gjKUS+sKf//5zXurihW9+00vzGZaLfTHJYJMso4lSZLh58mef9tKZB9E+bdqWoUW7sIuI&#10;oEuMinSxfh1tt3EVdY2RGWKGbFmzC4z8YXTRTgMyW2VUbZW25EAJZTzwONrePAD9c5Fi9OMJRmVW&#10;q4hW7ZFFLrl4xks3m3j3Z3//X3rpkO2XTuIdbUatl7qwMQkyF6aK3B0+gpGhjIpIDQv9d+1NRDVl&#10;O4y86KNNxUZRPQb9eYWyKVVgH8olRCwnKEsXpw+jHol5sjSuQH9eeQGshXNFGMfFGci7LQoo7lK3&#10;yUo1G0Pk1ciQeYnBXeQuLO4MT7ONc2S+WEyhHe49gjIceeA+L43PoPwdA3n2+FxsiHYa0n7kzLGs&#10;cmRf2M3h2kubaNvf+td/7KWXXwITYS4GNsO7ZqCjjx993EvTaXy+7xNgWHvxOt51Vw5lWzg8juyt&#10;lNBWQzLybZUxPmxf4Nj8Ct4Rb0EHCh2ULcdonDTZ3GZnoNt5ysq3Iy4q0L1+GfoWn4dN2exDlu+Q&#10;kfO1s+946SXuzn/l3IqXrr6B6Oj+OmyM1ZW/gD7tYkB9KhVRnsd+Crvrv/EmmDqcH6AeMfoW/ZEl&#10;c2GT2ctOQyd6HEcTPbRLicwTLjqMKg1jWtRH+LpDJlaTzFk2IzHiSfoJXeiSi8OzKM/f+tu/5qVz&#10;h9FvN7ZQrp1dyKjfpx71kNp9yCRDO50iUxRNZ2wQiLh2OIbZ1EmxYikqUoxqtlgpGFnRJfvZgM/7&#10;TCxkrbEd1MuFQeawOGWXIqtMilErKTJYZQtot1QedjuTh/4YZFYTK4qoPeJidXNBHy7Otuo2EFUf&#10;t9HGzV3o0aAFGSmKu9/FdYvP9RlxoUjzZBr1cqE6maoP6zx7DOP7iXvgh8wtYxzJlNDHqjNotzQZ&#10;S3yIVoxRLt3AGGZwbB1LEUiQDXhnFX7wV78JZrU3v/J5L43XoRMZ2tocGS5lcgaJsZ/80iXU/YXX&#10;YH9rJnw5mh7fL1bAT9wvDeoh3bYVdUP5JINRfKyToof8qCa2vWSqyHLTgfyFSVFQ+0HBP/tFHoej&#10;qARFGR0kU9HTp057qYvlMsaeeJ7tQ1ZQk3JVsKkpJmXKTD3u4hZkvmVBD7NzKGQ6h/tdtOrwsdtv&#10;o10++qv/Gy/9wldhG7//LKLYM+xPXdpQh8x8/ryGEf2q3631HOvaJEyTFZPR3OjWz7o9/JyL8ZtQ&#10;13B5lI7fgXTMrDb5fqUewtGa1E3f/tKO3fLMCPqs+2799laEmd3Ctl2Y9o5pzGrT8pmEMLOaoHdM&#10;e3cQBqME44zwO1qEHXtoAWPQ4Sp02slA13v0S9QvMhwj/HKzo016l6k2p1ERS2OPspBtUcR+l8wr&#10;AzFKpaDLxTzGgDQ/D4Zju+xKxUVS0fYdzm04l1U5b26RiYwMJoc5R02TfVJsKGomjQUuBuzYqqNJ&#10;dpwuowUlS4P93WG0vZgk0mn47EmyT4npJ1FgWUeI99EuBstvcz2i40AWV3Zgn19+C35ao48y9BIo&#10;myIxxaA6Gni9RGxqLp555hkvTZGBR2xsYqwzaI9F/CRW2gFZt2MOyiaZ1jn/v0n/rddDPi5kC3Nk&#10;2dGYOuS4UudaSbWK8X5IH6O2g7wGffhzS/QjGaA5GgPxbhd9MvPYYqdiecUwJma1NhnvnDjq22hR&#10;ZkWM0RqKWw3UM8jk4zOrUTcTZJUXU6yY1bpkC/P9La5vVMtoD0XEqh8FzYmY1cQqkaQ/WGvAF8+S&#10;lS6Vgx5tksFuGFoLEhtCPsdxX5GxIwzJvK0+1qO8TdqUIlmyy0nILkH2sF6Hc1T6rmr7PoXWHVJW&#10;ZIx3kSuhTfvs12KqU2Sr2lomQzorZjVB64N5vkJ93IXBiN4h+6nTRzkTXDsQs1rfRN7+O8VwTcYO&#10;k3qpvi1GQhd5nhDwx7//B1760g8wDzG1HmOrv0B24TFX46MYiCU73e8i+LeLaX7JDwvfTo+gv8N5&#10;3+m7pj0fhO65k3tvh2C5wwjnLZmFnxh/f2sbH1yGT/ehDz/lpfE4+kaxAJ1xMWQ/aZF9OZ+HDo++&#10;8f4vFrHe1+HJG0aKYxLnQFWuYw676MM9riXWtzEOpbiO4SJNnRQDuRgeZdMTZLwasj+JwSBBFrRi&#10;FTayTWZGsTXnuVbkYkhbsLRI1kMaaLODvGyuUV9fxTz5Jpk78zmsW3A4Gtk96CtJaUZzxfE8Xwxk&#10;OfrFOzw5pZdBPynMos5ieTRZhi7t3LCBvmyRLVEndATZNFN0GhzOb7fbsBkGbeNsGWtXLea1ehPj&#10;5cwc1hZppmMd2sMUy+ZYkLkLTS3zXAPtdvEujQs96oYtZgI2S340OrlwyF7V6KA9xY6gsW5Uc6aj&#10;d/HEkxJPFmjuwP/Pz2KNJEvbSJMTu/IOTq4YsiKJOGRUrqB+CVLlaf7mwuFg0+M432W7FIqQmZhi&#10;xaI57ONzeRa60uRaiObZXF6KdZr0C0Z4522sW1+6gjW3LlnvxXBjsc+qXAZlmWDf1RqDxixbFJ63&#10;gZh4hb02A3mEbVD4vkm2Zpr9Cdue/RAu4yT8sMxqQrisE9nHqNRJ+q6aSlgcJ3/1f/frXvrAaehR&#10;fQX9ZpvryTmOlxbZbG9ewjq6i+98+/te2iSzmsU5w1DU8GQJTnBdQ5gmY2GSjC3ZwH0wiTXHhWQj&#10;dhth0rtUvnA5360OCMF87lx/bn13eH0jnE/wc/jZMHzGG/qfvu/Bx8QQo/HHYp+cmRnb/DMPYm3X&#10;tmE7ynn4T3YPbT/kvMbk7xRa8ylXsBad4ZC7wfmZ2B0rOdi9LMduF5pD7HYwXljU5bSJZ8TeLJfK&#10;ps6LFXx3mydB0c8WE9tGHb8nu1jfxfwjzRNFHP72cfUSfNFd2us662eSYTlFlm1hms642K9dwpie&#10;162+o68cI+gepdKLsH8Zvs/kdUtClI6w/fSc1oxd6AQFPy/OvcsctIq09XqmRhvf5Dt8Fne2YzLw&#10;m46gvKch3A/ulFkt/JyLsGwm3RPEfmWbhPAj098xOe/QctRtyzB9eMEX4Xfrsy+HgF7th/Aalcpl&#10;+uvHt+LOmNWA/cS8XzvZIaFNGiPebVvud/8k0YXfu18e09rn3ZbVhZ6Zlsd+MgzeL3H6z8hW8LN/&#10;nf5vOO/wuyWXSfWadM1DiFltzzv4MXw9CM3Bg+s+LvRZY1iYWU0Qs1qKNkfvTHFtcXYGv225qGq9&#10;gfOPPhnW3B6CBO806ccPtKZA4WT5W3WKp4Dp92OjOS6TyflSloxuOg0oQfZok30uKSY1jqMO7UGC&#10;p0pYPNFK9bW5ju4iyTXN0cTXS9bWMW7utnDvLsfRIfem5Ph72cIC5jVtyrTD3+ie/BDm4seOn/BS&#10;F9kGbEmtjblZlydQaW2wx3r06Vc+9H7sz/ng/ThJ8GgVc3Sxue3ylEBLejoewmI7PI1wXMMIESJE&#10;iBAhQoQIESJEiBAhQoQIESJEiBAhQoQIESJEiBAhQoQIESJEiBDhJwTj5x496G23W2T0T4k7Dguz&#10;SE98CAw+9RJ20j33dbAHJBrYlXfXMbAjvfwWmKauXsDOugp3Cj74wZNe6uL1beyS79zErsD7jyM6&#10;aGYZu/AGJp7NklGlSYaxLnd9p7jj7+4zYJKaOYhdkVs3EEmy9irK4OKuM2DVeJtnqL5+AaxScwpE&#10;4j69vo0IJIfR0LUreHd/BTvKs3HsgGz3sYNwmESZXGi3pnaGjqM4sYNR15Vq57x2hTa5m1DRujGe&#10;39pnPV306ohUKDCKYbmMiIM8d4HajDxcZyQVg/FiSUYuV8mK0uMuSkXvdhiN62K5gGiMGbIVZRWt&#10;3gFLzmwR15tkWrnO6DsGKsYyOTCUVKrY0Tl/DJEZz/z8z3npidNgMnKh3ar1FqI1WkO0+WoPUWtX&#10;zoLRa+MadGVIdqSumG16qOCQ5/A+9SD08+RDKJuL8gz+Fpve0bs/5KXbu4jsM3Yh/8Vjx7x0jVEp&#10;OZ6vP7Tw3EYbUUmdBFnGGLnposxI/JSNPNNJsLdsNMHe8v1XEWXX2QLT16E8ZHb3vZ/00hqjPm+c&#10;f95L0y2UqU+mNRc2o85zjGY8UED03xHqdv4YmMb6ZLjZuAn9X72CSLpUAXktPIT+MtgEe8ihKlie&#10;+tlx39zie1st7rpt4vPmGpjt8knI5tolsLWVZ1D+0jzab3YZupvLIQrRIdvO0BjrWSqGv5OU4yCG&#10;vrUSQ73efAs6PD+EPjptRAIePwzWgdUN9tUU2n57F/L53d//bS91kcijjhlGc/Yd6FncgU7kudPX&#10;YFTtffdBf8pLYPzbqUPPOjW867lvgVlucxX5uChkUb5cHH2x28AzA7ZTnmySSe6Cjvcgi5aiWBgI&#10;LMalVAbvOnQK9tBF9Rj6VHkZdlmMYhVG0ypqtkBWvUuriEx67nsveml3l2x6CZStXYNNOshI3/Is&#10;w29HGJbRlutN9PdEG/defgF6v5DHOxYakPfpexH9fObj7/fSs4y8srvoR0kyNBXLkLWLQ2TLsA+h&#10;n7x6BXl/5ouf9tKig3IeJttBlwweCe60FrNPuoBosWEPn8VA4SIp1gLuKJepzvCM7jxZHA9k8fnx&#10;x7BjPHMC6ZYFnbEYFZ3g7nBnSKM6QpE79btZtGUyCd19gzL7F3/0J1669t3f8dJ/66dOeekTz4BJ&#10;7Z//JRjY/rdPPOqluSXIY7sG2V1r4N0udm6CsWc5jrY9+sCtrHJfe+4bXiqCsdP3ginue2ehA9k8&#10;bH+yDoWz30I7LXKsczFXwj1Zss8tsj4zBx700vhDaGPzIOoRY79uM1rtL65Clt/5Ct75zsuwe7UV&#10;9BsXlTz0/D/6D/5tL3XIFPn/+m9/w0uf+wEY1nI+QwzSHtkoejwfXVF6KepElwyeLuwM9EsIR1hM&#10;jf4ghmIe4/iYZ1hhn4weVUaguPjZn0KUwEMfgWw2qB45B/ojdpf1TYxpO9tIB2TTNHvwJaSP8SFk&#10;2GohgsCFWLAU/Rvn5zSjOhz6Go4flYvrXUYVikkmzwjtLMduMU+4SDCiIkH2GUVOtrvIW0xpWTLi&#10;lRlRXijBhthsD5tR60kyftgcs100GP2bJf1KcxsMYzYjMTp1yMQZQAZDpjaZ1rqMcjHIfubQpg4Z&#10;deyB/SFNP2ZuEbb8mU/+PS9dWEQUx6hDe4mvCmxSBSrKf0uQocjgjYNAuJXkGoeYY4Mu+ubOjbNe&#10;unkNrFtvXkT084vP/sBL84ycz+ZoNyqwc8MBCjEwx/b4W69jzD13CeOfmUC5FPk+YF7DIa6LFcn3&#10;L5kK/SHGuiTb24XBNrNo28bMI6irwz7okHbXFHveTxB7/GVGEwkMbIpV6Pu+9wQYI12cXoLPqb4X&#10;L9OW06f2mQjpB5NgKcaA89j5NfibWwPoZ/kQdCqWgf65WN/GmNpdQX8+dQL+49uvwJ+5dB46bZn4&#10;3Cbjqs2Cx5MYqxK0a+H6ugizhAl7ZHNrE/ttb/L5cZ5szwn2T9HZumecN/MKpZq3+Mxq7Bfh5yZB&#10;7w+nYWa1cbkB3Xfr1fB90NU7RfgdPwyzWvg7yWIa/r/s/Qe0JNl5HghmRkR68/x79V75qq723jfA&#10;RgMN07D0AFcU5UhqdleiZjg6mj2aozPaXXK00mg0OxpyJFFmKENRogNIGMIDDaAbDaAduqttdZe3&#10;z5v0JsxmxPd9kfniZdargpnZOSe+OufdysyIG/f+97///e+N+383+kxh8Psu2UBMA/00RR/nENkY&#10;7z8MX3BhHnbYpt0Wq0uaoaIqmvq0GLMCsO1yZDkKWc8YUe2wDI6L72XjW2Rm2diAvWtswU8Zy0On&#10;Z2fgN4ht04dYz8SmZTdQnzz7gcPyP3cSbMCvXcC8Zb6F3+XbpTgWyz6LKctH1+GcguOf2JuO7oWs&#10;8kX041wJ5bLIomXShpisv6U+SlmaHRqGHro1jGc2/fsWI5Q3OZ5cpK/63CtgvpHNyZOZ0yZ7QIHs&#10;AmI/eOQnHg1SH48+yv+zPzQ4x7YZCV8iu0uabAGtJnyI9VWMM0myvIlBfXMT7bO6hbIrGtSH2KQK&#10;ZGc3uN5i05FcWYEfMjWNNrXJWGCTIatagQ7MkY2nRMYrMc75sDl3FSOZxfFfuiBmoiZlmiAb11aV&#10;7UkWV0WMtoZEzpr02aQP0heL6ymKttXvSbJli6lvgmspuRxkk2S7isEgAOUf1oNzizqZ46wc9Mui&#10;f7VZwRggdhqxIHS6uD9Pxr/uADug2Iy0biSWHZM2pcyJTIFjcpq+brOOZ0WZ1dpkSWvRt/AGmNUK&#10;Y5hDdFlF6Yv6lnwLsdVl2ffEUpdhP6tvYq6oMg2ythpiI2Y5HPrphgWZeGQ7bVvQP9lAk1HHYtsS&#10;O51QYnv5EBPSpz+J+eN3v4N1FC1KuWT9l0xk4uVDya/Ws1R/pT50r8o3anwbZdujY0QUV/t9VJ7X&#10;Ct0/+IxQFpHn/rDPGoTkJ1lF83b5bH0v5ktdP38Uaw2PvQuM92IXHMvB1vgwEtCv1SuwUybZsnJ5&#10;5JWmb21wbOhUMe8t8BmaO62TEdNl/2hDXXveUL9vjk1iTUa2W4yKgggFdeLAuTNY12hcwliWzMAu&#10;zOzDuqCjORdZIH1oXbFA33VuGvOtfAL9pMt1s4tr6HMXL2FOapN9v0wb5Nj43e5ALsU0xkAfBpnc&#10;kmREy9P2uxy7yrSJXa6V2Axtr7OvdrbQh23ah3wRMhNDq4/KMp5fr0KuFvMU01guCxnOkEnNv9tH&#10;h2uhHTFB039Ock1CY4UP6cniEuZGGq+PHMFaZppzwSsXURaTTHZGG2NWhWx8NY4N8ncKZNsTK6eP&#10;JOe/c5w/ZjlPX+d6X4vjeqkMGVXX8czFi5gnZHOwUfv2Ye2kwXcik+P43ofYJ2tk91tbRR6TZBYq&#10;F7geRsa1Sg1jxewC+kmGY54YyCXr9MB4v7KIPL/6VbD+r28hDzGLyP/t0jbKz5esHba5WJJt+g9X&#10;txu4Nmpr9HnbGNtD9Loohv0uhp7d7o2ifz3KeHVc/RlRGUSvi34exqzWkP3i+JfmuG3yJITHPvSe&#10;IL3nRrxrs+j7VZuwA02+L9raQL+vsq/6ePb7OBVmq45ntDjwiwW3SLvVjrCg7IZhbf/DMquNwuCz&#10;drRDpNwjpnK7ttMgxLArXGdxe3njWXrmMFnp+UpHXavftRYS+iBMxT5rc143NY33UT6O8n1CqQRb&#10;kOR8rMH+n+E8LJ+HDthcFPFcfJ7i2mHIaMYTUw7xvVmBcxEf8vc1P8yTOSaVgl2tbyGPiXHa50tY&#10;b0nzvYCVw/Vpvq+skYnUWcf7HB9rZHZeI1v01irf061gzabB98U6TaY3EUDC7yXbqOyV+hj8/7Vg&#10;9PV4pn7X+pOP6HOH6YeP6HUW/YOQJZy36Xeb8/1hCOsutiyxzrL/iNXYpR+vtQOTY6DW3sVY+sNA&#10;dnuUrg9D9NooK9ZueUU/D7dByCN67aj28WsyDCOW8IbWb6e92v5F9Nk7yjKgVyOh91gj5DuomwCv&#10;H1XtIfWWr/SDwonY3GHtM6r8gmQTvW7UfcOY1XZ7hjBKJ653bLsWqEyj9RAYLHt07bzncAWJ8ghl&#10;xe/DcYWIykH1upp8or+N7Acs2m718TFqPikfVesVTbLKRstgs1p8hRLatXQBY9ee6f479ynNM7hW&#10;0+a7KJPvK3XKRJdlCJnVUJTe/IbjDf25LucLVpMP7yHHkygKnKN2OEftDc5BYpJRLacT0LhmQpc7&#10;tMdarw3ryzU8H1FmtY1N+INrZENrkVW6UYMfKWbOG27CqWf5Isbs55/Hu6uHH3gwSA/c1j/JZl8G&#10;47TWX09xf1WCvmlX77lmsN50513Yc3IXT2M7NIX5Sz6DZzW4XsNXvQmP47+P6gbGeTZljBgxYsSI&#10;ESNGjBgxYsSIESNGjBgxYsSIESNGjBgxYsSIESNGjBgxYsSI8eND8ne/9LPB1rwnvwAWqaVXsbUt&#10;VcPOv71j2Pl+eAE7AscPY0dcm2dXb6WRfuMFMC6tn8IuuL/xFz8epHd9DMwxPv7srWeD9Nl//5Ug&#10;fYC77IwsdiC6ZJ/qcpe+08WzPUaxHiti5+PP/zqYlvaQ4ajDDZpv1HCfj9/9oy8G6fm3wYKQQjET&#10;ee5cdArcHdlGdAoDyhKNK9ihuHURuyQzSexS7Dgom5nlw3pIK+BIu1S5y1G7QbVrNYrwvF3uBrUU&#10;EczoXMvEZx8uo52y3Kaa4jNqjFTwGBmTZFROJod2Mg2U3yD7Rm0TEQ8ud1kXy9x92YNDuZlkL1EE&#10;9RijgPceA8uOfRiRPe0UZHHPHkSIHbsdOy6n9jECjVGDRe7AzmjraQ/JPO65yEifxSqEePk1RABd&#10;WUS9clnU6/IJMPmlG9gNKlYKJ4kyHLgRjBo33dOPVps8gF2fzS1EVC4UUa58CfWorOPaqUkwFFyx&#10;8cyqgehcq4vdobaNqPU2mf0mC2QX8lFHWxUsyGRqCpGgCQ87Rf/o618K0uWlTwfprdOIyOzUwZi1&#10;1kC7Fiz0l3Eyta06kLmPcbIVGDb04fA82ZjG8cx1lvPiGcjOXsbZ/RajbW7Yz777IM4JvryE6L09&#10;RTCSJIuHg9RHi/qtyMIzV8DSttoAY8zaJfTdHHf2Gux7CRMdZw/Zk245iLI2qZdiIfBR8aBnEzwH&#10;P9FGW65wZ/8bp6Gjh9OIQs1yh28ph3Z788xzQdpJQD+f+i52/m52uKu3B89ClI3HqNR8C+Voahc0&#10;ozaz3Ml8YAHnMI9NgaXujTcRnfbay2BJqLUgsyT7kY8Ut4Y7DewqTjM6W0ErDNoOd6MrtUrsXyV8&#10;kc6gze113tDs26/CPOS6/1ZcM3sA5TNN9FuvgfbqGcsgue2BDwTp6SWU5fh30W9SVdg/y4CdKybQ&#10;Nyfn+1FRtSLqKEYI5zKeWT+Hcm2to+8VqpDt7UfRn3KTkMN6lUwLjCRVRFPNHYhC5o7rwgwiYN+u&#10;MZKUUcOlIsqtSOskmRbajACyGDnqsvyyA9Nj/Z3x6Sx0stJlPWgDsyba3CSzQmIRunr/DejD97/v&#10;fUHamcJ4tLmCsk2SJbDJ/Hw43GUvZp4JNvZ6CY3/3DLa9ht/CGa1X/tp9Oe5I8jrqTfRXvWnvhyk&#10;7/voLwTpSTIdXbjMdu1h8Ryiyjp1RKHNZ1Dn7AR2q4tNM8cyHT0Ie/bqSbCc3fzQrUH6mc9+Pkj3&#10;T8D27MmifX3sux3MgmfOo/wvfAnPGm8jsnec0QIzZGe6ZwF57D+ACD7v1nuCNHkItmnZgA6ImcXH&#10;Zh368bmvwSY+/aefCdLGK2BUuWCgzyWauKdL6kHZEEWBFlpoR42vVY5XPtKil4tgVCRI9PsO5e/x&#10;nHYSRiSyDL/ZX0RZfHz0A2Di23cHZGcdgA3x6rA5NfovHUb4rTIivraJ/mN2GRlPdgqXPoiXQB/x&#10;ETJcMYJC0Z5p2nbZGkXQiJ01k8YPLk2KotLVr7yBCCh9p1TsNJ6DunYY3aBImDyjH7Nk9ujyIR5l&#10;pHEnpPrroUZmuizHc0VzkLws0RZLq6JWyLxqJWDnHPavDFkTxP5iDjDEpcheUCygj91+B3Tyto/+&#10;TJCmGAHqMSLRjcRoKAIo6q6RsKwnHwq7B3cdPsXqmxhzLpwDg2CjjvEyy+jTc4xufv6rsMMzaXyf&#10;YhRrokBZ25BZy+3b46+/iPH8LBm8DNoxL4ycRGqLOYLR+dIZ+ZcuZReyiNC+B/BQDpttp/4g9UiS&#10;9c8T05LX90l9jOpXPwzkR0ejwvS90hzH7tvm+swRj94CW5fNoI7mJHShzkZM0edwO7BjbbJZVBx8&#10;Pr0IJoyNLseyQxhXbNpcH5eW0cb1Ku7dO45+8Oq3MV7U6+gfHTIMiXVD0VNuEjLM0p5F6wWgbaO/&#10;RdNIIFzI7BWVndqprzt99L/hvYrWjqRRpoVQzxiRNaqMPvT8Qcaaq0H3RvVLfVQY9ozB7wYx6nth&#10;FLPaIEbpu74X698PA5dt6DIS3KCvU2CnPFzG5/uPYvxfmIWO1qCOiawB/VN9xOLQlSHroUX7mqTt&#10;zmRRcDEmGR7scZc+echMSCZLMd6uLmGu0a7TryO71p6p/vxFUdpigvJE5+ThmZfIbPPtE28G6QUx&#10;spjou5KtUkXCDuq+dDNsYz5zyoavV+L4N0OGkhnOj4v0HdIZpLkS7GGugHrYdt9HWryEuq5vwlZs&#10;MsyxRXaaBFmeTp0GqyZLErKFanzNk9Vmfh5rKI+/Dz67j/FJ5FFgOcWY0qX/m8lAhmKSaJB5tEb/&#10;PkUWtzSZpZbIOtRlRHyOTOsAx2m2sX4TE97GBsa4sTH6v2SAdxkpurQI5piFOZR5ZgLXddp931Us&#10;DvU6ZKbxv/fQ4G+Kvl2UWW1jC89I5zCHd7h20CWzmZixfBjsdM0mnlugfOULNfi9fnfJnF4o4llT&#10;E/Bxs2Tbk4+1zQ8gs5rY2VIG+wHZTDyOzWIJbHJOmxbjDcvbJktiPgedaTVRFh8N+vEWmW3FrCam&#10;tyLnL0ULsstQR2oV6ECSPpHsMwnNEnWy7A4yq01MYsy0yaQgNl3ZZ8lKrHR5Mq81WF5dXyVLe4Eh&#10;yxbX1XyYZI8Sg5XTQv0MyihJxpgWyyUfVewOYowVs5r6tqKSfUg3v/YlzKOefurbQerRXmm4EcuJ&#10;JuG2WDcIyUztNKhfgp7fH/8GFWQ0Ro0Zw7BbntG8op91fzSfwev0f6XXWo/rQTTvkeXh97KNku2R&#10;w2BFftdjWE9bWcEcKZXu2699e8Hson6+zrXQDNdmk/RZPa4RrFwBC5fHftWoQZflD2fzsBtT05g/&#10;57K06z14pFBucy1jfQtzODG+Z1PQyTLt1cYqdH35Asa0jTrsVqoAWzM5h/XKAplnfKRTyGuMcwOH&#10;djSjhSSOvZtkvHaSkEW9gfoc2IdyV9awXrlGP7W6yfWOHvaQDWecPvPEGNZKjBbyWLuEe1ttzFts&#10;Miq3s7i+RBtpcZwpTEBmi4sYG3289QoY0vfNYz58292Ipt/YAtvcOhlwxrlm0+J8Pknf1OEpGyna&#10;uUYdspyizfLRaKAdXNpGydHjOGGxPRKyy2SONjkW18hGJVtba7C91qBDZbKI+5iZwRqHfIxaE/Js&#10;cr6VzSGPCa4NrF/GCS9rV2Ab82S2Nzn3m5mBXknXfdgcz7NcCxR7Q8pCnhsbmFssr0F2vSuDvxYn&#10;F7KDYtWRvTu4D/3IR51z7s9/Gusu5y+jT4khTczPUXur1GY/Erl8d2AtVNhpS7ZfM2iHAkQ//wAQ&#10;Q48QtW9RRH8fxWK9HdufIfTz2F7v6LOjn4cxq7XZ/+UzZTnXzhbQR+984K4gncnh93Eyd5hkqy1P&#10;Yz6QplvXJSuqjy9+DacvnD4PP9Gl7TCody4Z+5JkxRei9YrqxDAMq9sgtA4+GsNlPQzRpgvblsW7&#10;WjmHYbCdosxqwq7FJ0Yxqw0+I6oXo+Tr0f/U9+F8h2nP8QoS9f/pGYwFPm66BXrBJZHE3CzsWZdM&#10;L8uLmCNkqEcZnojSqMO2pvjMbBk2tspxSWUYz/fHsKkx2Lo239U26e9OzsB2HzuCdzpvvP5SkJbp&#10;g5ucB6yTuVfMauki8h4fsDVNshY//x28qz55FvOtCt+FdCmrLkVrs8WSnDjukC3bYHBtItouwvV+&#10;H7V/eo/rY2Rb76ITLc6BJH+LY5xyUT0G802yT+k7j+v4Huf7sv16tskxwWJ5tXbY5XqZwbHsaojW&#10;awcG3gcPYrQsd+aptYAootcpz2jeJuVytWfuAOfLoSwpkyhGDStDnzXgC/iIXhOtj1j1wjJcpfwe&#10;faTdMLK8I2Q8DNFyXi9+FMxqg36VD10fTYVhOjTqGddav93HuOtHtEyjyjJ43Y+LWW0Q0Wt2lDNy&#10;T1SfrkWmyjNaPtlAMatpvULrY8qbhF3h+zwxq+k9zPwM9zH0MK3TmThXaPEUFoNMt7KVXVakTduo&#10;dYsU1xRJ1N+b18Eha29ijuGjNA5/fZzvJ3RioMv5lkUWfRFvq9qGmC25F0XrUqFTzjVVH0kyppo8&#10;5aLNAXFpCeWock3O5RyiPIMxd98hjNHTPDnp+09jv4XJ0wz3PwDmNR97y3gPrJMbq3yXWee6kFtG&#10;ebL7MP4XOW6YWyj/vTdhT8dNN+LURZMnRzic9zgaxHuormOdizWNESNGjBgxYsSIESNGjBgxYsSI&#10;ESNGjBgxYsSIESNGjBgxYsSIESNGjBgxfnxIXmz9XrCFrUaGi+OvgVHom0+CneXCi4iK8i4y6qmK&#10;XXaT+xBVu+cO7OTfYgTaeB5RU+99zwNBupFCZJCPp0+/FaQvffXrQXrLDHbX5T1sI/RMPCPPXfcV&#10;BAQlqoyu+9i77gvSu+/G9QfuReRWgmwog+Htf34WTAn/9ve/FqQXX0TU0wSjOjPj2Jk4Psbo2gSe&#10;2VjB95fexi5Ew8PuxJCdItXfTW05LDc3iCoqM9zhzqgH7QI1yTwiBpMso3NzLENNLGiMxvPhKiqe&#10;0U1J7ebmVlfDwi5Kg7u+dba4dsK2GXVQJ1uaqwhYRvP4MNooV7oD+U/NYJfjr/z63w3SW98B5qEN&#10;bjztpMnqVgELT7eLqJ0r5yBjgzR1aT4zNRDht78EVq+jD3wkSN0yWMIqHZQh2UKET4kR8N/49pNB&#10;+uIb3w3StWU8I0+WpFsOYOfmntuoAz0cvBlRZSkTcm1dQaT43gNgTrpSR942zyZOZKGjjTwiEt0K&#10;6udwt+7YGNigMkY/Ws2tQ97FNCIlJyYQ/bTOSL4nX3wqSF/4xm8F6V17EO3U7iC6bqPN9qI+Hd2D&#10;yMekdvf2sFXDjtLZafx2+7H3BGm9g3tfePVbQXr5ClgN985iR2y2hV2s+2Ygy1vvx5nDNep4mhHN&#10;RhG7Wn2Y1Nk6Dw1+6iJYkEoNMMi0M9DDxRNo69yriKh8+PGfCtJzPKP45Otor/tZ31segux8VHKQ&#10;d5uMEbkE2meZbA3PvYyomwNst/373hukaxX8Xk0guvD4G4jgfOP094N0bKLfX9qb0G+3i7arafdz&#10;Bu1CoqhEsYvyTmWwm3h2HmxJp69Aj555DtE7RhO6I5YEH2luGbcZlYae2dMXtn0+g/KPl2AjDT60&#10;Y7NsFvIaH0c7plnf9Urffm2tw37NGIh4veVhtFVjDHm2TTx13IRsbjoEZpm5vT8RpN/8Ghjxzh+H&#10;/S5mYEOnJqB/Xgm7q310+f+pMvrmxe9BJ+012JKtGiKwNsmMkUrCTngWbGQuL9sDfbMZ/aHzwn1Y&#10;pFLKdCFPhzutS9zZXqLN75IWwExCR8UskSKTp53B7ynuJC+TTc1HKoNIso6LvFod3GO6sIFpD7Jq&#10;tCDvI2MYYG67Gf3rpvvA2Gl30F4Wt+WbuX400WYbz/cYxagwrjztadWC7XxlCWPdbA79JbOGeqN3&#10;9ezZN6HrDx8Au2HzEMp0cgNl9bFKvX/tFYxhezoo78/+2t8I0hefR7+fykMGZ8n2dPAIxuC1Jna5&#10;V8mKMF6CXCztzu8hU0JdjTT0qtGCXDc5tq232IjSzdOIUrdXwa5xE1k556dhB0t7sNP+hvc8FKQ+&#10;rBsfCdLvn4U+/e7nnwnSzzwNP8A+BVkVq5BRmra9zkiFLRf3WR2UIcse55p9HU6SoUqIRnkIo75P&#10;Myy1yT7tkYkpTd9kRjSqPfz0B8BUObOfEa3THBeSkHuHY7ZJNoCNDbA1VcmEkWIURX0d/Uq2yvP6&#10;9RFblsMxStHnGUZrKHJG0StiGUlY0B/VM0UGMkVkDULMBIpaCZnWuttlqTLovPwU/Rr5RK4NPVWU&#10;i0UGKR/yiRRE02LUb5bMI60mPotNI6mouzz6v3wpldEmM4Yi0X2Y9H32zkMHP/5zPx+khbseDVKF&#10;ZFCEob8WButIJbqQXWsTeti4DF2/cAUMgD4un0Sfczk2Jy3UOTeO8pRn0Z9fvYy++gqjU/YUoBvZ&#10;EmyJDdEnDLIIblX7evmtl8DGdnkF/degPZPtEItWl6x7LY5Nqo8ifRz+blD4kp0PRaVHo5vUxknq&#10;jyJ7O5RxFKP6k49o3m4o6OEIdTpynz5LBwwyq+3P9/XsQ7ejT84zytweh5y3yHJokH3SZR/bcjCG&#10;XanAPl/egO8n1ta9h6BLDlkefFxcRns0aihHmvU5fQLyb9TZTvTVNSZ49KsTLnQkyTxVr8H6RqP9&#10;o3UP7+F4GM0jGs0mbG8n/L/PpBAkO56leUso97AMuF9sOtH7QjabHvTcqJ6on3uiiBwB3ad6Revr&#10;Y2fe/d98RD9Hob4QzedqiF47MPXchlF5DvtebBligBEjR8eDsciS9eTOOdiM+27AuDM2Dp1PknVD&#10;kcsGGSWdATZNMV2tk3Va7E1lRs9nEtBlyUTMVgYj3sRoWa/BVq6sYAyrVTGHcrfw2cfkJPySIqPm&#10;mmQi3qojvcCIubPrGB9dMXaq3JH5tKB5tQ/pqNpYcnU5TxYLcj6J/l9gmqIPlGFfKNCWFAooQ412&#10;wMfWJmx5E83SsxGQgUHm3RkypV04B1+7S/ZGyS5kNWMZ77wHLLSPvRv+po8MGaxSZDfQGkGfLRMy&#10;kW3ZopzrZDsmUUyvPdFu9RquS5K5IGRm60FMqGLJK5Xge7ocH6pkQy2WYK+qNcjC5XiyvIg5+OwU&#10;5hKzU/AdO2S98WFSri0ydeUpX7G0iFlNDGUu5w5iVsuQgd1mfWwym3UHGArk24gNrFRCeeTHSNeV&#10;uvSpymOo1/QEfNUMWYM86oR8LR9JRuqKWS3N9hGDmss2dqhX+l7ssxpzxayWy6OMDj/7qLDvZKgn&#10;8pFcMnIWyHJaTqPdcmT/qXGdQlTeKTGTkfa5wbl80urPXybpp9c4z6LJDn23thjs2C6SaRi5TNQ2&#10;Mf/PcxzSmOzDirC0OJx/WLQhvUkHUrJRqX+0Onh2vY72FPuRfMV0tp+v7vnqF8is9vTTQar1MIcM&#10;EaFfqbGJ9k52Q7ZF7TSMWS069gpRm/PDYLcxStCzos+8lrKNKuf11uNqZVUe0WtGlVdse5LxTTdg&#10;3fjRx7Bm1WpjbCD5XgDlleOXTbHfkzXfMGDP1J+ztBM2dfrMGaytjI9jfOpQBzJkHJ+awXjqo8kT&#10;HQzmtb5Gu1vBMw8cxppJniybDseb5StYG11ewTirUzMmZhCRnuf8xkcxD132yHq6yXnh+jn4pjN7&#10;MM7P7MValSLitziGd8kA0GnAptg8tcEY74+TE2SdrpGpK81xLlumT8pxprmJMXmMdq5jYyxoVjim&#10;cT6cn4DsxOjjo76OvK0Uypcfh0w2NzguOmivItdTcznMlSbHIO8W2amXLoKtWmu9JG8M0Oaajtj7&#10;C+OYVy0c5JpvgYpC33uVsjQ2cZ9OFKm20K6bVc7JU5DV1BTax0eJtrpDe9zh+ovH+bvL9krT/q4v&#10;Yo2txTGgy/l1k2tVMzwZZhBi/5yYQj2KZF5Iabwm80WNzEPNBsaZKTKxiqEzydMdcvS1tvU/zs9P&#10;n8Ca4DNPY22zThYksdJxebJnE7f3YYeMXymytkoewxA+N+LXR/u/fJBrRdSe+NA0Q3nveMaIz0p/&#10;GGa13TCqTMPYx1QO1THN9ROrhD72C7/8S0E6k2W/rqHfn5G/ydNQprmGylE2wLPfwxr5qyf5roZz&#10;iW64moBUfo6gsoxKh2EUs9q1s83sLuvdmkw6EUW03NF22YaILKLQM0bJ4qp5E30d3J5HKGdmEc1L&#10;pxeIWU3s1TbXTvYs4NQTH7ffhHezBt/NFnkyQquJPEscswo8tWCNa9QZviPNcYxod9HfQ7Zdjg1t&#10;Mp35kN+UG8fY2+RcwSIrsMY75THGOcf8HpRxbRljXZnrY1mux7o6IqKHjI06P/3kd4L0tTN4N8Lp&#10;ZKJDJmGDc6WOdJt+gSAZy/cbnF9G5R29VhjVxv3vt1/f+4H/6ZUv4k/qnh3zXOkC0y7HWp1Cgb+9&#10;z7wtyTW6wbLp/2ofI4vPDbZPm50zSzaevPLme5cuWZv1Lsei/VCZBhEt70hwvBmFYbKN5j3smkGM&#10;uk6fk1wT2S2fAJG1zzBvvYuP4JqGlRC7yIrQellUtjvr1+8voxDNYxRG2dJhuCY59jDquujy8rAx&#10;Y7dnqF8Juj6aCsNcEI2Do2Q06vvoM65VxoMY1bbRcl9L3jtO2IjcEubBNYNRshOupz1GfX+tGGwX&#10;ldMaWMP0ofLuYFaLQD5JWjaHfqlFZrVZ+tE+pnOwbR4ZRJtMLXZzgzayyfq1ODaFZeQcIs91mgLX&#10;LeqDzGpjGHPLZY6TZJ1PcP1ESydiVtM4YiVR3pBZjZAcnIH29riWJmY1sc2vLWGu0+B4YbHuew5i&#10;TWjfHuylMTiPXD+LNZ7Xnn81SO98X/+dbolrUFkHdS5kMF5v8L2wncVDXDJwZ/nC3OTaodWGDKcm&#10;4a8c5vubfTfhJM5UCr6vj2oDdduuATFixIgRI0aMGDFixIgRI0aMGDFixIgRI0aMGDFixIgRI0aM&#10;GDFixIgRI8aPAcn17lKwxW21DRaJ9RWwnJx65ZUgPfkGdtdduohdhpeXwbwmtqp0BTsDJ3PYKTi9&#10;B7v07ngPWawSiOjwsc6o7XTnQJC++tKpIJ1iBPnCFHbp2R4iRotFfL/3AJhvDt2GPJ99DVGUh8kI&#10;dssh7BC8452IPPNhkEVmOYGIpX/5R2Bx+aPf/ZMgLTjYdTjGCN48o9JzJtLNZdQryTiVkEXEQzSV&#10;DzexfZe5yx2X+myQBSVkVuPnMGqaDGprjJqqMGrMYkSWjyyZ0nLKi7s2Gzzr1iEzicXIXu20tBkp&#10;2mBEsJXH75kc8nO8/g7NThfRWfu5ffZX/sYvB+m7/8ovBulKBXk0G2iXyxvQkTOrSNsNtKPVxm7K&#10;6gbyazRQP2u5H4mVPoXffuKOdwTpA48/EaSJ+8CilehAj5wE2r6O4iZe3cAzXnkNTCWrJ8A+cqCA&#10;C268sb+j/MBeRIakimCbOv8WdPDQMch1i5GJ1Toi4QpjKFOHzBiNFUQIThVvDNLiJPLZqCPK08dk&#10;Ae1gb0GucxM4z7duQQeffOXFIP3UH/6PQWotodzjZL7JMmp9ah+iC+98CHK48BbK5GOsjLodOIjo&#10;k7ffQmScQ3an5hZ0VBGhLvVqmmxhhRnI4ehhRmZOQqYGmYmcMTLP9JBJ4rdTW2APObX6+SCdsdH/&#10;X2dE5hf/+JtBettx7KD9qXd9LEinP/GrQfqvn8TvxqlPBenPfQgy9HHscdiGFTJdeQnsnl1po38c&#10;fwW25XACkZalGci90Ub9OmQuOn7ybJCuVhFZ03Vgi3y0Goxu7MCepUzIqE3bk2T09ngdurA3C0a8&#10;mT1gf7rYhB595TnUo7WFKNxuvb9zeywDOXuMOOyILYARSdNjaK8yP2/0rKAPp4b70tyFvGcKn8cY&#10;gbrcorL3sLkGm5BdRGTo1EHIbOw2sDg0i+iraUZWHZ2HHnldyOqt1xCptHQG0aBjGfTNwgx03yz3&#10;6zNJdrPlt1GfxddQn3IJ7XChAhmMLeCzQzbAfAHtluGO8pZYxgzaUkbh+Gg2Ife2BVtQslBnh1Fb&#10;LvMMo/N02DgjHcRomcGjejYW/zHIgOUjk0ZUqWlB7l4H93a5U9xl21vse/tmsZO8zEjZ9zz8ziDN&#10;7IXO2mQm8JL43UfLYR4ZlM8h86a7iWuKBXzeLEDvqnW0z/GvI1r4jlvQ5k+/CmY1403sWj/yEMa4&#10;8YfBHurj1UW04anvglntNjISvOuJTwTp54/DpsxYaJc//ue/G6R3HkY/27OAPp2dRns4JZS5YfTb&#10;fp7jpGEi7ypZQdod9HunDv2xPeykX2whrytr0MfjL8MO7L2APB+ZhOxvuQNt4eOGO1GnmZvAwlif&#10;AkvgV9bQR//t78GWv/6tLwRp9xxkNZmEboh9qwVR9sZR1KPdQlkDDOjaIK41+kORZ1kyMHbIItil&#10;Duwb58N7+MRHwAg7Owff4dIadNNiX0xyzHbkDzDSz+AY3WXERousp2LGGIxY1jViIhGjqsmwrT6z&#10;GmQRRuVFWJuyjIJUfQfrnWJEru7Vbx2O42L6kS/Bj4k0+zsf0asoru8y0ryjhupBvo/DCD3BNNAP&#10;xJyoM/cNRogbCcqG0dyuGGNT0NdB9g6D+vDAA9Czn/oL6B9udjZIDUYk2mRY8WrQaWcL43lzBf1s&#10;/RLGk6ULSNfq6AOrbTKY9NBiu4jtozSNfjExBRs6OX00SFeaqM8SRJcou+hfHutT6/3z0aWPtLoK&#10;G+Xj1VOwt8tk+zJryKvdggwbZGWpUn+qZLQRG5Iik8RUkmFkrdrRh0c/Uf6iRzbAJNtSDGtKxeIW&#10;7TfRz4OQDgqjIvWikYjR+/RZUcUu7fEEx18fjx+5KUjvvw2ROXVGCzepfwn2440m/IP1LvyZ02uI&#10;Tt/qkMEji2ftXYAN5ZAW4BKZ9lIG7CqHtMS5U2iHbgOySjICuNtEGxeKeHarTt1G0cJ6DdY3Gu2v&#10;9lGqaw2F0xJhXhFZDuv3+r/DfqHHR5816tkqY5RZTdj+rO2/heM283R7I76Pq+XhQ/Xql6F/vexX&#10;NI9h1w4ifMYukb6DiJZLENuhMOq6q8EkG1Bod2nju+zQsmMz7M937oV9u5MMa2LVTtE2JlPwRZJk&#10;KvPRZf9eI0NMlQyRYuzMcX4pmfUj+VEmj8qbZJThJlm3Ll2GrfzOqxi7fZTJGGPQh6uR5bBLO+Uw&#10;fNDW3JXjUdemrz6i/QZFq9+iupqh3rn4GMZA27RnfRYIyMNkxKXGKzGw+XDE5Mp7kowSzBrwdeZn&#10;4ZOfJ5tOx4E9EElTKEOObe/7wAeD9PY74Uf4KJMxWZGudhflGStCziIYkI+wtga/q95A+5mMzKS7&#10;0OubHCcZLap6+dA1YjEWS5VYNLe2kGehADvX5rjR5XhSIwNumXPvPTMYA3sZIu1BjEQdsreMkbmv&#10;RQZ/jZ9id+yS+XKNaw3ZAsZTuQddjnmDzFdpspcpqlbRqj0tCP6KUU1Mcar4ONlrZqaQpjmp0FxE&#10;/pgPRVqLcUxrOnXOKVJkzzWYihVMDIQyCx2y06r/mAOMRBvrXEtjfxF7nNic0py7kgQ5kSmgng32&#10;XZVX/qeY1VpUesOSXHrtMAnmoEq772v6EJOvIpVVbrEjSsbyIeoV2I8sWd+MAf/OoP0x2Ldstp2Y&#10;1cwcdD2ZRbnUbpUa2mmdjIsFsrqNjaGdjAFGxTRZ18Ss9s1vPhWkJtfOdmNWC30J6R/rPahfUdvy&#10;40TUxo3CqHFF318tn+i9O+3q8LyvtWw+ov5HlE1XeSnVnEifb7gF6zEf/vC7g9RIoj+lB4bolUX0&#10;l61V+HAdsedyvDx4COvLbfrqNTJat9nGFm3P3GHMuRvs4ynau85m39+nCieKjFJfvAQfcOkKxrtb&#10;boffWZ6AfWuT5bhZRypGLDEDSP+6A/0vRVpW6ZlYaNaWMU8RC0g6j/Lp5BGamJDtTdH3RTIWOiXU&#10;04fNdfo663bgAE608Dje7z0ImVU3IKvKCq7b4lpvpwZBNMlunibrU4ZrYT4aZPusVCCblou6GzwJ&#10;wqEd6iThr+w/gjY+fAjr+u0KfPE3X/pKkLbF/joBefhQv6+R1WeMjHGlMmQzPoZ26JCFdnUV/r5r&#10;4vtJsgmUyK65RhbtZc4BJ8c4lvUwXkbeFa59lmjiKptgM+3SZmY4rrsJpBs8YSExy3XAA5DtOE9Y&#10;qG6hXX0sX8Y4rnW8cgHlNDjgT7EM6h/LmyjneBHlb3Hul6Rt9TjfH5zrHdiD9aEm5fmpT+NEjsUV&#10;1EN+Jof/cEwOfXSWxaKeXo1ZLUSEWS1qQ6LMaj+IvyzWOd07Ko/o9/3P28s4HJDBKGguNOoZ0e+H&#10;sY9lOP9o0f/w2I8n92Mt4Vd+7a8Had7BHHWsjTavVfG5loQ9mOJaXpXt6uMbT2JcfP6VN4PUyGJM&#10;dWWP6DtEyxm109H2G4YoU80wNparY7usVabomHI1jBpvRiFabx+jnrdDh0dmDb0apQM+onntKCeF&#10;qe+Vyo/3+FnMamKaPMgxzcfeCfhCRY4Dmn84PIVC7GaFIj5r/c7ViSI8DUV+VzhP4FrR0nmsT/mQ&#10;fzyzD+smW2R8lO+nd549YQSJfNX5OcxhddCTQxbIVTKttRN9W1PgiQ9vHMeYdG4ddrSuuR6K4Bc4&#10;SDyuUzock6OylO8Xrp32EF1LiF4rRNt052fISDCv4kNG9WSYvvgI21qGmtftPJFgoD7sD9JVS32M&#10;eWn9JRwv6AuZkffJXmgv8Hv/WTtlNfibj+jnUestV6t/NO9R144qQ/T6a2JWG3GaRFiGcFVhO6Ks&#10;VlfHbtduL8POem3Xs6vWh4hk0cPwMoy2bwMQmx/1aBR2K9ePglktqhtC9LOui45XPkYxjO4GPWPU&#10;s66GUdf8MHleL7OaPof9PfLsH6Q9dvs9imG+kcqjVO2jcXA3ZjWb+1wyfO8S1pNs+jMT/bWRaY5v&#10;Sa7VtG3MHxN8H2Zw7tHk2kKXeeU4b8zqxCEyXfeMapA4A4qmE5y0t0njneZyev+Q4qlShoFne5pT&#10;0LabFj7rxCT5cz5c+o8JncbAeUllC3Oi/AzYzCyuBWlc30dZeDxJosU51re/DSbTaZ6a5eMI37WV&#10;Hc47yFpeJRN6gvsN6npvyb1N8zbml+kOv+c6Z4vlL8xgLXX/QawD+CiNYz9Lv4YxYsSIESNGjBgx&#10;YsSIESNGjBgxYsSIESNGjBgxYsSIESNGjBgxYsSIESPGjwnJ//g//5Ngm+AKdyjaHnbAZ7lTP032&#10;nAqjpBLc8Xf6IliQzp0GA9vqCbBBTLuIDEqT/aA0hV17PubmjwTpnfeC0emlZUQin7v4dpDedAg7&#10;97Y28XmcUcF33v5YkHoziDQ5tYZdlN/5HBhniqfAOPWBm/u7JPfcB9acszyb9o1Fsmk0sCuykEVe&#10;J15GNNfZN/DMPVOMcCbbjnZu6qxY08JOQB+Wi+imfuQ0ZKPdmzajZ3XmuyKStEs/Qza3Fre9rotp&#10;xe3vPE/ZKG+7DvmndC4uI8PSjHZS1KDDsBAzg3q7jBS1WP4yo16nGLXqY++tiGz76EfRLgu3Idrh&#10;4hbap1lDBIWRwq7JqoNosAzPgle9llp4dmUdumOfRRk2yDwRoIHyzDqIdrh7AuW47X7spDz8/v9L&#10;kHr77wnSZoLRz8HfXhm4gbvOXa9rNsq0tga2PR/zaUT4pSaQ54kTaNvJcbCzZWeQm8gpGi1EIjk1&#10;6OpYGjtP52c/EqT1JKIQL9fAhuTD7bwRpMka5D5BFpeXjkMHnnwJzGSmgzN6u+uQ2VYd1xczeNaB&#10;SehAJoHdvNZcPzLmiY/8lSC1x/HdRTLxrV5EnUtN1CPF6JO5w9Dd+RzaczOP9rjw2rNBujeJdjy6&#10;h9Kc/zmkPmyU50wD/bqx9b0gvdQFy8wzT+Hzd7+Evpa+CH38EPXzox/56SCd/6/+TpD+2Utog6Vv&#10;/W9B6uOnfhY7ZGdvRpvWyVhwglGNp99GO7xjArt2vQyiN/ctQC+TFnbdVnt3+miTDW5xA7rkY72N&#10;CLJT58G+tv4monA2uujnThc6XWxCfw6XwcSSzoIZ7wL70VeeAxOjsQmZJRml6yPLXcA2Q3nSjFzK&#10;F2H78hn0zRT79dYWZFS0uGObkfJFRqfuHYetqrr9ejQYStyuoI/ZVUSI3nIfbFx6BnnXyXh18DDO&#10;fD75Opgt1hgB7JDhZ5r6mR7DzmbPQJSlj02yYiWWwVw3UUDk67KN6FpzL/rzniKeVWc0h0sWAa8N&#10;mXkl6JVLxgaTEf4+mmRhEatMGk3Ys4D4osmd2E0y+OSSkKVD+hqP/SNl0u4xSjXFyIAAYscQS5MF&#10;/UhST9ptlKdsQt/G9sI+FNuIOr5rAc9cuOuBILUnMEZsDp45nsU1JtvKruNZZhEy8fiMvIFy2iVc&#10;t85IpbVN9Jvn34BdqL4Cu/X4jZD91EJ/93oN3aTXDrBb8xPQl1e+wgjk468Fab0CGaytYoybn8eN&#10;s7MoQ6uNNs+WUYaJub7tb5ChL9FG/++E0QOwMQWyFyUpyzXaXYvj4DLZg577Evp7+zhs0b3oEgFu&#10;2Ie2uu8x9ONiDpG+ky4uGnsc/f15D/7Bv/48ZPP13/tckGYugXktl4ZOVxXxkEBb+PA6wyMrhFFR&#10;HvresSArt4l6ixXGaaE+Y5l+NPTHfxrlPXYMdvaVE+xTdbRLRtHNDBfq0kaK8cJljICYJpIcw7st&#10;pD66jO4wGG1iKAKO3yvCxKCv4fAZHhlKFImiSHSXUR6DEYIZsuPoO7FKtBnmKNk0GSmiPMPoTv6e&#10;ItuIfncU+ReA5WK/VmSJ2BDEDJclO6iayWL/thQd0sUzi3m0eY5Rnz5KWeRxAxlIZ6eg31addXag&#10;G40aWTfbiJRX1Oamg3SLMqwwSsSjH1ZVpEwPFpkFpjLop/Pz6JPFHO49wMjWo/fChiT2gXkhUWV5&#10;GdHYMSlTiqrb5pjcQ5PRQM0u9IrBqb1yo1x1+ltbW8hjZQO6uVGFUV3dgL1aWYONr6ygj7bIyOpD&#10;7HeVLWS+fAlsCGsr6GNuF/dYjOSJ9h99jn4/iGgE2KhIvWgks+7bcT+vS6bxnwn6tD4eXYDc3/fO&#10;nwjSFfoWLfrmDdrdugGZrlO2b5JJukMGjxJZK+amYKPaDeTj4/wFMKQWeE3bhp698RK+T7OdjBZ0&#10;WU5rh35zx8P1aTIVDK8n5K3vopFlSq1UVO7Mg3ZB7aK+PdhOYdvxFj1eeY96dr+cyNMkw1eS9ky/&#10;D9qYKLNayJzIPL0IA0MUKms0erhflu3P8xG9ZvBaHzt09jqY1UZht8jSaBmGIYVu7RvJIGnb6M9W&#10;EnpuWrDXXc6z9pEV5b4DsEFH9kJn82QbSRiwnQmybPnIkZ2l3oRNXFpGf29yfimGEo9jQS6PPDTH&#10;FdOVRV9QbOAnz2Ce8GWuA/hIs10Mjj0GowG7TG2ODWIFl7/okq0p2k6h7pt0IntQuayIjtZpu1OM&#10;KkxTR01SrYm9LuyjZIZqkRWt5wgh7cFMo462i/ZQXuUUfPE9c2BOefMi5hw1D3mUWQatIUxNwwf/&#10;6E9irjTIrCbbLt9AyHMsbpOJR3ltbGIsc+iHiuGjRTqtUhE6och5MRj56CiqkdGm8hHErLa2hnlY&#10;kfOZjQrGlzRZdIo53GdwjSfPNSFPlG09NOsYg8TGkqGf3qTeiT1IPbfj4LpVjmm5IvzhDsdkl3kP&#10;Ml9lOYcWs+huzGoe12EmJqC7czOYL2tNpatxfiC6Okkd1BqHlYMMNslqni+ir+XyePbqKlmZaPfE&#10;qNAhK51D+ycmHR9rq/CdMzn6Y7yHYu31C9QjRzuQLaP8IauOS8PBcUV+ZsdhO6X6fnKpDL2oUY7q&#10;L6qfmDCEqSm0g2Sp68SsliH7cUJl6CFkVqNOepw7W2TFTeVRhi4ZuOfm4LdVaYOWl6F/YlZTu4oJ&#10;1Id80O8+9UyQfu1rTwapWDU0JGj8MXh9lOFXNuV6mNVkl/T7jvEkgmux/VFc7z0aA3+YZ0XHUeF6&#10;8tQ4LZkMtpkPyVKpIsP1jEfuhf/2nvc+HKQdGz5sjuu4PmpV6FOda28ebfp5Mr2UuL5XJDtjjSxn&#10;ZgpjW4ljoCXmGLJSpmmjNip9XXY4RyhyvdWIsBQb7GvFDPpYnjp+dpnz4RZ02mG/KpLVLTvISFZD&#10;fSpVjsEl2JRJnhhiMFJ+bQ1+5Pw81ie1Jq2x7Nx5zD8rZJI7uveOIPWhEzlaDcx9GMCfWL+IdUmN&#10;k6kSZNPh+r/noV5ZjtkJE8/c4pqCWCl9OBXY9hWyzhXHUf6kg/Wtdgo2sEtGzLEZrAfOT8NvOfnS&#10;N4J09U2srU6RId+e6tuvhT2wFa4HedaqsLdNMsCvc84j1qDJSdivqgFbYrDNJY821w2yWY2BfftQ&#10;4zxqzx6Uv0tGy2WuLWptpLuGMhQM1KvNNa3Zm7GmmCCTp7MBXytkGeqhTCa3GhlIxX7UJXtDh3qm&#10;fpLiOkyniXYscJ1/kzrkUv/6Y2Gvjajf3RrK+dTTYEo4cw7rLG2aPJe2UsyeffZJfFYftTk/HsRO&#10;n3q7PYraENVH941KrwqOodd0bQ/R66KsNMOBvjUKPwpmNU2RDDINaw1n9iBOePhLv/pLQTrlwT50&#10;z2KN/sQrWOutZdDWs5PQsxaZ13ycOAl//NWTWPc2uc7V5mkFKdr8Ltnpd7RT5HMUg/Xz2B7Xy6im&#10;J4gZXlDe0fWBqyHKrCZE6xFtl0GMet6OPEaKBjLVM4aNzfr/qHJpXUx+Tjhe8nqNqlpiT+XQrkeP&#10;3RCkPu44jHFicQk2foJMKuUi5iFiy05n0Q/SnGvsmcP7rosnoWdmATYlyTU5lSGnxfwedMqP/Ke1&#10;DdiaWhMlFfPu1Djnl2TPXlvHWrxDLUhqHVB+wsCcwlmHXp86Afu7wrXQLtcfNTnV2OxyXDSc7eUW&#10;JOtBny+qF7on+v2oz/3v1ULA4JOj1+oZUT9TkP64nEslaY+19isbJN3vDpyaFdobyiJtw/8wmafF&#10;8c7hQqQrm89nGWLZI7OPbcBuDMpS/9+tHiF+BMxqkkn02lFl2CnznWXc8dwI3ZfyDsFxNYrrsVe7&#10;M7zh9+iz+3Lot7WP0fn0Ea3GTuCCkfYtSoPm4xrX8UbBjQjtB2Hyutb5iz5rvBrEtTKrRcuiz6PK&#10;OCyfUXkLo/Lc7T4f/2dgVtPvwxjuhGi5BDFVa97e5Pv8KLocd7SfKSwTF1emeaqZj5k8bKNFv9Dm&#10;vUmOK0nSnzW4TmbyPf8M1y+KXBvaWsHcr7KCNbqmBuke0rSvZZ40kOF7/hxPgtG6vuaZYlYzeJpD&#10;Snac79HUrmJPC8DTIW2+B+/y+UmOkzYZ7b0s/MU0ffFpzo2yOu3MQ3rqAuYJF09hb4WP257ASYjH&#10;JjGHq6xizWbDxjzMTWJ8d+hXilltwYMM812uA3pIay3MbRtimkv12yWTh9+yXQNixIgRI0aMGDFi&#10;xIgRI0aMGDFixIgRI0aMGDFixIgRI0aMGDFixIgRI0aMHwOS7//w7cFWvnYFu+pcRuaWc/h83wP3&#10;B+ntdzwUpLUyInoyZeyEO7N8Iki7FewMXHkNO+ovXcGuwqUL2HHnY08XUUTlMUReHrkDO/9XutyF&#10;n8DuyMkSfs8zomxu4ZYgtabA+HNiHXnXz2C3Xm4LZa2vI7LMh+Mh8uvQMUQ3zS7g3g7PLy/zGUmy&#10;G62RDeg7z4JB6szrYHMpcNd9gSHYGUaD+qiTWUlsAdrm2OVOzC53E2o3Z5LbUxXRo7Phm9zBuVlD&#10;5EAmg7L5KKZYTu4rXGfEss1thrNJ7O7slLljlButC13uEiUVWaEA2X7k4+8P0iOPol19TM/gGsdF&#10;lEOzCSafpMGIajKXNFhfi+f9Vpr4fZXtaq/hmbXTkNW5Z8E40VnCfT6KjGI2uCO8WEL5b2E9jt2E&#10;SLi999wapJP3fDBIU1NgWmOgeMK18J91Mi5dXH0hSH2Me9gJOj+FiPdTFehqwmbEXh67OVcN6EK1&#10;BZmmN8GkdNhA+V0L9y/nEfl3cem5IPWRdqCD++fBaHX8eUQTfu0//UGQFoqo3/Qh6FduAREvyRSi&#10;Dc0OZJehbuybQ/3ufIjReD2USpCBncBO2BQrn2bkhJGgnkDter0HkVdtsiKNm4gIfP6NV4O0sv5U&#10;kD5+gEKcRRSrj0ZmIUhX1yG7U8vPB+m3PovorZeeBTtbhno0XsZuYvsKZHkjo+w//iCYZGYeBkPe&#10;MzZ+93H4dsjiyDT0qcpdtG9dACvD+hqefYiR4As3gtmunLk3SBnkmrDJjJVkFKGTQOrDpTAMRpUv&#10;MuLyzVU84/W3wUZVOwUdL7Ltp8k2tczd+U+/jF3EnTUwr3R5nY80+/HkOHQ1n8YO5QR3PytSp1pD&#10;O2S5g1/RK2IZmMqhnmIw6A6wBXVkM9ifNxips28G5Vg4irZd5ZnPBpl6OlXI+/xbjE4nY97sAeiy&#10;k4Tstsie4GMTQXeJvIP2SZAZYmyWDAT7oLtNF/2iXscY4JBZ0aZeKrrLYeRMUswePaQyiKhqN2Hj&#10;LEUmd7gDm5H5DCpMuNRxsbYlyArULqK/lwz0ybEsyuijzT6liKrCBMYXp4tMbT6rXMd4Y+4DU18m&#10;jbLNN1CGGybw+eADtDmMAPax1WKUGW2hWDA9Mgx4tOXeJmQ4UWA9Smi3NQP1v3gObX7uPHSksApb&#10;2XCxK9/HxCx0cp06u8FI3pfPM8LyFGxQO4k2L8wiT5s75S+fQZ6rpxBxXkijfeb2oN4+xhmINzuG&#10;Omdn8Myxo7AHXRvPUvQdieMSGfbRioX6ri1jvF16A5HNe3Owcz4WJuEbzC+AiSxnIWL05Cso1z1t&#10;POPOh1Gu7s1gHPnaCq7706/A7h7/xpeDdOsMIgW9DvqmD5ORBUkNEGLCkG1kv3bIZtYlY984bUjV&#10;Q7uk2YcTjMRIupDtdBJl9PHh98PmH7z1cJBeWUGdHTJE9pQASTRyl5/FciJmNUVaV+gP+HBtXNtl&#10;lIPYylJkbVM0tMe27tj4vchz87M51pM+iEvmkm549n3v+cyrRRYth3XNerADbfpKLu0WXaRe30R5&#10;i0WMS7kMy01j5XGM89EWkwpZchW92WngmSWW02WEX4aRJ8neyO6DprLXurCHGdpIi0yNPsQI08sl&#10;+KtoVEVei31mkBU3ANvBS6JstRaua7RQ5gSZ/zwJuweH/tRYHv2kNIWoj5kp1OO2/bDLC7eCtdHY&#10;D533OB4lTVzX+yb4K9Y3dyBKT1FELkOOkknYW1PGkexuiQ7bkre2yZjTpi0Vc1GFETKFEvq0j6SL&#10;tuNwkfiXfwgm2D/4HBhFa5cQvTrdgX1ybciolUGeLdrnLGUeMgEOMEZ4HfyWJiuezZ9GRuztglQX&#10;N7YZlWSIBamHd3Ls+dgHEfFTS+FzlxHkS034Z0cehp4lj6Ae/+FPweZQOYX23MfI3r17YRe22n2d&#10;OXkONq5ERkLDwfhy4jXIqt2BDREThpS3pe/JjCWf72oRcoqWlS6YYoTg5+QukYxuhGFtGEY9PhrN&#10;pghsfQ6/Z9tHsVtEnQ89w72Ga31EZTX4WQw++i6ayg6E8y72C5Wzz9rGfkVEn+lD94R1ZJSprg2/&#10;v8ZI0/D6HtIcc8JIas6R9Jm9P5FiVKHYmUx+fnw//NH9+xAZn7Joc2nnfWTIRqXy2pyrLi/DlzAa&#10;8KFsMqZYJVwvGaVYrRxZjy434dc88wbmCW8u9e2YoGcpOjOUa0RG+j5JOxey7tE2JjmYmxbKBKC/&#10;FsgWkCJ7TvogZDBeQDnFctzcQl9skYXSof/cbsB+tTgGyE/2YWre7kI2nTbnV3nI+8A8/JRXT8BP&#10;c03kYdA3bLeR9+13wa/52Mc+FqQZ2hofOY4nLdpM6WKKDJGKPu10YfMWL4Mxo8DxNMn6GZyLdBzY&#10;ICMFHbLpH/jwyNpSIiuYdFB6trGOuYHYWda3MFZnGI1a2cLvE2W0wxR9R7EI+dB4LSauQgY6WCFL&#10;W4bjhEd2N4dtvkw2m8kZjFVN2l/JUJG0PgoFPFdRtVMci3VNtYI21jNdRnPOz2PuKmY1l8yqNlP5&#10;Xj4UwStmsXwZMquRBd9KQwalccxHLl+Gzy0fJNQn+u4ZysEc6Pf1KsZ3+WoW2Zc0lyhwOEnRPxsj&#10;M1yrhrzF3O9wnPdoN5JcJPLS/TlSZhpjlpgVo9HoNudlkvfEGOqrz/q9W4e9SNF/kZ/mw2QdBbvB&#10;axiZbBXQb+S33HQHGKDW6rhukWuHTTonU2SUTmVkAXv1KKDvfPOr3wzSL33pK0Gaon1zqONKex0q&#10;SEgYEdZbNkc6MygPjXNCaJ9kv4QI08CgTb8atuWzy3ihZ4zKW3lFfx/8HC139PModtBRzxz2vUQm&#10;Rjv1A8lVqUk/v+/fwB78xDuw3veex8GsVtnCHHH1ItZvfFRW4Ye12E/HD2He2M4jz3EL+i7/JEu9&#10;M8hI0lVfJpNhhuu3snsGTxPxYdB+dWroo5Uq/WHaXa31ZJMo/37arUurWMtqcNKUo226vI6yT7Ef&#10;+jC5tnx4L9Zotlg/18K9hSzGcZc6ki/gs8m1+uW34X+ub3Jtfhp2bWLhtiD10fZgV6tbmFfdfAgT&#10;/7fJzt7gOtnMQax1GGQ/NFtgA5NutMg+ub6OfGZZXx8WGVzPn4MNFLNdYQH9fWacPjnXcjY30efG&#10;pmFj3jqFNcfaKnz1MtnQHDJ/+siTSaxYQNutMqK/SVa6Om2innHsCNYjLZ7GsNGBzk7sAxPzIuVR&#10;oi7ccgxrwD5On8D7hC2yBk3ugY2vcT25zntbZOYP/Uwb+nPzAfgFObKDt8i+LVvqQ/ZUY5lNOyS2&#10;U7GbifEyswftVqJv165BV64soqwmmf/HJvprVmL1s7iG8frLWE/57nfxjqNNtgOxmHa4tiV/OWS+&#10;pY53Oe8a7P/6v2yKWH+i0HVicdP1UYayML/gb/86H/o/u3OIHfYskpdSweP6pbCdjWS4vY3mZZJd&#10;Kvp9lOErms8gClxn2OQ6nsm1tQO3oP9+4ufeHaSZK7CFy+ex/tWqQe9WJuHrHuCaXYb2zcfp73w/&#10;SL9z/MUg3SSjYJesG1mbfWsUS1BEplf7rPmK3oeF7SSZ0PZLFuE8UvOuCKuNcDXZRRGVe7S8o7C9&#10;Hijn6Lpur0e0fBoTdH10XukjynwjKC+L42aHz0qLGVknE3DdNUffzzRhP/Y+9EiQ+njsZsyJag70&#10;a34KNqFLu2UasGN52v7VK7ClnTHYuTzXi81xPDPPo4hkW9s85cSHw7WoIu3VOTGmkTHG5rzLoj+f&#10;45hcp23qcD2JU+BwTU8nGfg4eQpznhWut4ZzJTqfTcqCpqXXvyFLsWmPaq/Bz+G9kWtF/BS9t69v&#10;KIvQb3ukA27ljjyiGKUbg75pgN18xgGE9YgwWPV1GjISomXU534+/TJG6xpNoxhk+fax8zp8HixD&#10;1HaouNF7o5+j9bgWRG8J6x6tV0SWgjmi/YYhSTssjCqvnqlf+5/Rb3boRg/R+Ut/nRzQ710pfUSH&#10;t999dUhno/Z3J7b/Hm2vqyGUzQj2s+i6XhT6/nqeKexk/xre90y+jwmfxaKMKpOPaHl2O20iimHM&#10;ZFprEzQG6VmjUkG+36jffahOUd0Lv+faySgMyzMK9SXlqfmk7g3XJXQaDq8Lx2D6ZwbX0dQlktxj&#10;M8NTeHwsjGOcNBzk2eHcrVNH/Sz65A2+6zh0GHMF+e5rS1i3EMNnhSfeaA7ow+OaWZ77jyY4purU&#10;NZeMajodw+H4N3sv9oV8+MMfDtIs36+6HdQvN/Bez2vAL2xw/ajO9xX1Dfjt1fA9F35vsXwm+88Y&#10;ma+zdLBbXD/73ms4RdPH+Djm2LOz8BWkA5sb8CHaLcxF9T5W87YFzvPzNfiwiQ5ktsH5G5ewtr1H&#10;apBF+3rsUYwYMWLEiBEjRowYMWLEiBEjRowYMWLEiBEjRowYMWLEiBEjRowYMWLEiPEDIXn05olg&#10;O13BRPRTmqwZdge71x95N9hlbroDLE+XPJxjPlnGjr88z3md3QuWkQtXEIn1yglE7VTIAuOjTSa0&#10;Sh3b5+bziNw9yDNftxixnBxDhElpCjv/5vh7NocIum8/h2ecJ4tb1kMZUibu81Eaxy5BiztKs0lc&#10;UySLiXb6ZyYRfWCNIQrs8jrPm91k5CijuW3uShZrjQ+HkdOKHva4xVXMaoqqTZFNzOL5rYoEdskU&#10;0dK54dwcWeDORh/5tHaAYgejdnVeXEb0mc3IUYN5OWTbUjRX2YaMHv8o2Ol+9teeCNJaqx85niwi&#10;ajGfR0RPk1HmHUZ95RidbjO600lAhlWyVjgudnmefRUy+/5XwXjjbaDe40Y/AsNuQO4FRlzkGSGX&#10;KyNvs4MdpfPcGfvgjXj2TY8/GqTe7R8K0o4FprwsoytfryCCyEfOA5PYwSnozZUmdvJXuihXLoP6&#10;Nl2UobaCeieTeNbWMiI4XLJZ1LcQvTavs/F7uO2OdwTpK9Tv3/mX/yZIMw50c24MUU733oUI0Sd+&#10;6i8HaT2FKKg6d7MXuNV3wkAZBneNWwnu+uVu05DWgPeIWKVNVqC2DbawnInPaQ+7cc+t48K3Xv9s&#10;kD46B90p7T0SpD5sC/q/UkGbVS30+3/2+78TpMsXvxakD9+MPuuMoR7fO41dvNb3wVr30AXsmL3x&#10;MUQ0fvC//c0g9dFmJJuZhsw6Jip2YRHtsbYK2R3Kg51mdi9YUswUbMtqBbt1Gw766CT7bMlCmQBG&#10;ijlo2xZ3LhvcCV9l9Ndzr7wepG+8iIizEsvSMlCfZ868FKT2W9CZdL7fJ6dojxQN7HFnsst0ixFv&#10;jqKFGFVvU6cZlJuYyKNfjBXRzt0B/epSD7Sz3LDxWzmLXc5TN6DuqwXYjpUaZNKto/1OvQgdvmEG&#10;O6BLh9HP0gY+n3yt3/+7a9Anu468JqeR9833IeK9MIvP5RL6uSIy6nXYsQK/P3IYbS7mC9Poy8yi&#10;PbrMne4nnvtukG6cg94kPOhEvcs2JoNkuoF2S9VQNoNMHy5ZBMX+4CObQfRygsw26Qxk59iwZ00y&#10;LZQZ+T81hfGkQjvnkKWxzJ31t85AD2++7b4g9WHtQUR0i8aagWGJBlklOk2OYXX8kGFE89QhyP1C&#10;A7bkxHOIvL68jCjk9hpkeXQvWQd6yO1HH3vxNMbSuQPQgdfPwKa/9Pm3g9QiM9aRI4i6fe0kdre/&#10;9CqibUu0tWOMHKh7qJ8PbwnlK5E96/0/A8bNow9gvMlmIfeuGAqyyMthpEIhA91I0XZ6WdSjNEbB&#10;9GBehG5OkZXu7g//tSA97kC+L77CseyL6HOPZUH1d+xRRC60HvyZIP0PZ6Hbv/0/fTpImy/2o+2t&#10;ZeiTRxYqx4Av4IjlqIvyJ6kLaVQj0ehQFlnojkV2iw4jnMXGleU46uND7wfT4z13wS5tXobdqlfg&#10;Mym6w/OYB/tLny0J7RhGLDNaxBmIRFEf67ToK6AYPR8INkOsAi4js5r0QRxG24u5RM2WUPQ0/QQf&#10;KbG2MoI/SzZdLwsdDyOrQ0YLlps+xlgJOq0o9wzP27fIOuKjzn6cYV/0yHLWIOtkjpG+nTb6JolW&#10;ev0K9fEUPk0bKts5yORhq/+S0U6ysxnp71LfrTTzEujrumRWa1EXmmJxYYS8iewDuGSPK/Pc//IM&#10;ZDU7hXa5bT/G/T23gEUncQA2kcVPJMmeFzY1o0aS4SDfAxtbTCtiBeq2qQv0F1PUJ7GCNGsot9o8&#10;zYia7Cz01KQv6WOJDDBrq+gvNQvl//y3wZD0L/757wZpkeV1bFwndocw0pEiTbJCXbaBjxSjn/Js&#10;jxYvDgP5rhFSYbEkOmQ3Nhi14+MofewPP/auIB2bJ/MoWZg36XM89gTkXbgR+vbsGdiQP/l92CBz&#10;C2P73YfRrutr+N7H2+eR174jiHhfPg+5nz4BWy7G1G6dJeYYbpm4TtFgLtn1JIbtEWaQn76TLl8v&#10;s1rfBgXJNihvb6CtBqHfw/T/D5jVotD9PqLMakL4OcKsJv1TOQ3O6aL3Xw2a6wmSSVj3a4yOHJRV&#10;NKJakaJJ2bXgb0+fWAFWK7zv1hzqceQIIujHJhHxl6KN9SHWbpOMoh6jzjc30T9cssu2bPQPMXOP&#10;03bk6b81OI68sgg/8vmzYHepDDCPj2qPkGEtGv5JiK1Cds3gvNlmf1LUoY/yGPrr7Bx8pSc+8NEg&#10;fe8HwEZRIAMcp6qJTfq4NZZ/aRP1PLeEsfvCFdTn/Jt9lvblk/i/s446diqYO2QLuHeeDL2XLiCP&#10;RhUPS0bYKt75E2A9ePfj7wvSQTtomZCbI5tB1lWX83019lYVfsjWBmxRkWxnYkvLFuHHcAqfSGVx&#10;nyJPfXicxxfI5qYoVMl7YxP1GCOrVrUGXypFxmIxq02NQ7/ErNYkK58Pkzpraw2BTAoNsmxpTcSm&#10;7jrUw40aZDfN9qw1UCatmWitxUee8yflOTkJn1X1EBtaTfShDmz/NOc3Ylaz6e9rXB2cg0tF9fws&#10;52oaYx3Jsow819bQPhofVbae1IO/w5jVahXMCVpkRs1o/YfzxyJ9pzQZr7Oci3YYGav2c+mTa1B2&#10;23iGbaLMPtJTGBc7Nq6N2mrlpYjlMfWfiPztBnx6k3MPY8DeWWQMDG0iGa0NjnsGo4LT/DzB+bSY&#10;1bT+ZNDGZjgvNsga7GN6D+558stPBunnP//FIDXp08pfVqpaRpnVBOnp4PcqvyD7tWOc2IX1LIqh&#10;48xu4/mw8PkfEtFyXC+zmjD4u/LUd2KGCv1Fft9nVkOqOdB7HsS62n3vxDy0SwaZrRr0zIdO63Do&#10;Hy/Mw+ZNTsEnT3Nyp2fZnCtVq5iLNDk3V3S4+vjrr8OuV85hvu3D4ljUbCKPXAnPmNoHP39tE/OY&#10;1U30h5lJzN8NslK3aSiSZKkpTsBGiWXQx9698DVVj80N2BCDbMZpyqZCVvo8T6MocMzYuoxnv3Ua&#10;8+Yb7war8613PRCkPro2ZLa+Dn93krbz7NtYMzx/HqxN45Ngd8sU0L+6Hfi/p09jDJybQxkrFbSH&#10;bK6PWc6FqnX0X10zvwcyu3AW7w4c2rliCc9wOE52u7CDq1fgT2dd1D851vcpKmT5nJhEOXIF5K21&#10;6nWOXXWyC+RLGJuSa5BdaQ7279DNWBtdXsM8KEHG0nG+z/BRWcOcp1rFb5lZtPnhA1hnOXMSa2xX&#10;1iA7l2O0TkxZmIFs9nKcaZO5U0zqPtQvtJaYJaumxg0x3u7dCx8jMw57vJdsk6tn4JN89zvfDlKr&#10;gGfdcMeDQeojN8656iTa/NkvfCZIn3oKTHZ1LiS3qKuOjnOgf2/QvvXZmvH7YL/X/6M2En+3X+vD&#10;C71ZYbv9C/ML/vbz86H/O2SCG/xtEDueGf0cYVYbhOYEo/JQGmUJ0ve7sbwMQj6Em4atM7uwDbfc&#10;jXXHX/kVnFLy9gs4PSY3iX7W4JgwvRd27DauV579Xv8EmDdexfr2V56FflRph3iwQCLTpCxTfb9q&#10;EFHZjpK1j1Ammh/y2iizWh+4LhxnB/yu3TBKrrsz++yOq9UR2D6WRRGtZ5TVZhAjyJn6+kObkuda&#10;jmyM2EZKZFpz+L4jfyPWm3zcexfYI29YgO04MoGx6cJpnIbV7MDG1Dj3SZKpTKdntMjIPXcA+uZU&#10;cL3LRe/cFPTOR4c2/ShPEriwAduZzSLP6TzmEmdOYM1aPrpFxpV0Hrbe4RrcJk9+sVSYHl46DmaX&#10;NY7jHeq/WBq7XGSTPqkdLDp9aq9ouw1+1pwseu0ohqT+9dt9p2hb71D9q0DPiuYRfbZ8xh3fXxXb&#10;C9J/BvsgsaOe1/EM5TkyHXiH7qNfhij630ef77Ie0XtH5RW9f/Qz/WuVRmQQvSfSeUcsZ1z1WdfK&#10;rNbLhP8BlOePg1lt+127AeXV+u/ueoLfNZ1RPUbJbhBh3iPGibAaxO5luX7snIZFZMqxfAeuMrZF&#10;9eP/SGY1pWJJjX4/CMk3mgrOQP8dhmF5RhFlKdR8UtAem8H1rUE4FI5Jn1ZdYhiz2t4JrKuYPJmm&#10;w1MXEjWk2nujvQA5ro+pHmF/auP+OscpvnoMoGvHJ/HcFOe3xTSeYXIO7nEdw+I7tr/8q78UpI/e&#10;h1OdsgXOu0zMoTwP1/vQsr4nRjILBUjyfVeX79a0pqP3+HV+9viuwaZNqTcx5zIHTplZ28C8t8a1&#10;wRZPI/K4hqZTAewW5l1aW8vzNEZrHXMnu4F3p5t8T+i28Gy9Z/LRTLAewd8YMWLEiBEjRowYMWLE&#10;iBEjRowYMWLEiBEjRowYMWLEiBEjRowYMWLEiBHjx4jkPQ/cGGy7s2xEXLSrjEAaxw6/Rz5we5CO&#10;7UGE0vgCdhPuP4SdgZUtRHWdOI0dcqcWEWXkNBGxdMN8P/Jq/35EbZ3fwh65F/4ErDrZTTy7VETe&#10;hVl8Tk+QfWMCu0JdD3lduoidfuffQNSRW8POwenx/u7CArIImT08bm80ucux0cT3tSZ2XI4xQkws&#10;Yt02dgp2uFvf5a5Ji5GxPhptfKcIn370Ke5R9HA6ZCbBbkExGpiMwBK7i8tdlYMbtpOMdN3PSL6Z&#10;OTDBKVrlzVXIv3YJMtGO2EIe5X/wNsj0PR8DS9LcrYiyKpUHHsII11oDOxg7jBIwMyhnSE7TQXmT&#10;SURv1cnC9cwX0ObffwaRiQ6CKhLTKVyXZ2S8D4OH0jYp/3QO8pwgO1thD3Z/pshKkyXzxw0TaNBb&#10;H0Lkxt53PBak5ZuRLqX7O9RrVURGHi0i7wp3ay4lER2YKiICsVaBDLYuoO09RjteugxmtjYj/eZL&#10;kPnBAiJMfGysQzZPv4RnrVcYsWhBdrfd/xeD9OY7wfSxdwplSSliPoH+ZLv4Pk2ZJgZ3v5Nmpsld&#10;qlmeZ5zUOf5JyMrmNuo1E6xm6TpSm2yJa9x1fOIEoqvumWB0IiPufNQ20O/NOUS2zhbQ708xevWF&#10;C28G6cnXvhmk1TX03W4Hbd+6iGd6p5DPh38C0Z1HH/tIkPpQPxifh442kpDvpUu4t1RENP1M/sYg&#10;nS6irTtJtE+dkZbpFHQhxygj9Wkfrou+5JEth8RqCY8MSZCEL3fo5KnziBx9/TTqc375tSA98Tai&#10;2CYY9Z6knvpwLcg93BneQb9vMfK1xaj1Fvuiyd3fbbI66Wzo6Tx0oMTo9UFmNbFIKMLPdJCWDOQ9&#10;fyt2VNcm8OzTZHe6dAr9qrOGct93M/LOHUG/O/828lm52O+TB8lCc8Nh2JiDhxB1WpqDvieL0FnL&#10;RF/scId1MYdd31YCO81LeehwmhG/LdE79NBpQxZLK5DF6cuIsNqow34ZpC9Se5lkGmx30Y6rG7Bn&#10;zUsYEwpp1HtMVEs9pBiBXO9wNzcZbfIsZ7IDvXEZGTrN8SbJwaJK5qXOOp5xEB8TNy5APj723IQx&#10;rJNGZGujCV1Y3YJsmg6ePVdG3topn9+DSOAvPwcbufz0nwfpwmHkN77vJ4L08mt9hsgpsoNuJRBp&#10;/NgTKMfXziLy+rN/iMjYO/ah/DccAYPS06+TWe1ljMGTZMQ6NAudWdmELH288hT0/N57wMbys3/9&#10;A0G67IBhpFnBsyY4lhXI1FEm20M1izIWHMjYZMT2FtlFfZz9BiL5Js5gvH78MUQH3PKhx4O0Mw8b&#10;8c3TaJcT334mSPefejpI719AXnvfC7aUC5OwUZ97CfX08R8/h3qc+jbkOrGFiGOLTHcd2tKq1IXR&#10;3GkyKqYZmZCxoYAmmcmO3IVx85FHHgpSH8duRJu9eRzltMhyYm+RkZP9XgwXJpmJpJ+yG0nGCoSf&#10;xfLWQy6H8sinUNSKbEWLUR9dRT9w7E6wHtks+qyYJgyxh5Ftw4ciEkW4Vab/lCSFlfwU+TEufSiS&#10;BiRyzLvIZ2XZF2vVfru0Wf5cDjbCYCRYhyxhYua1GXkhhgUx3ziMZnFpU006R7rOR5fsazbZDhXh&#10;Yntoc4+sZWlGr0iWNv2vXqsHf9tsty7H21YL17tkqwPw3ewE+tL0PKJXJ0uQwY170Efn7gAzhEdm&#10;tZ4xCpIwqpDPSHRhrxNOv08m6POJsTNZ1fNZPvpGDRsNIWbedAbjSZaMxdKvFhluV9YxVvtQ5Esh&#10;g/7qsX1WyUz6P/7rPwrSr3wV9shKwg5kGBHrkT0vybG4Q/3qKGS7B7HpJTnqetS3vgZeG8KIuTxk&#10;n6wxX9Gk9DBD/+/dN4EB+oajsGdV+nB3vhv+iEsGaDuFvpubh/w/9TnY5ePP4vORafhOntqrh0oH&#10;fuC+LPyUMyfht7zy0neC1OlgDDA8yNKyIBObY4Kib00LOq9qiXHRR2gLwnS7vhv8XqxyoQ8SQRjl&#10;RuENu86JRAVGrwnFq2eyX4VlC/72EY2sG4boM3RH9N5ReQ2rh5jVotC1/YjL7fUVFHUYxbBn7cZw&#10;E5Y7Eh05LK8okozKDMsd/O19joZJ0jeU36tnlmgHDpBN95Z5+Cj7J/t+fjGH/t2izdxCkmizNY0O&#10;xr02Waiadei0Qzaadg2pGMnO0sfbZJmdSOTjIFQvVUf1ispGEX1i3RF7aKkM/zJJZm8f73gU86u/&#10;8Td/LUjn59FHaer9i7eDvp+E1yXTZ1JjBvtVU1RsPZyt4bdn30R//+qnwVC9/DxYK26krTh5AX7O&#10;qg2fI89oTrXPEx98f5A+8AAYb7bVm3VVncXYYSXRpmJdXSQTb7OKdslzzHU4b5ychd2rcZw36QPb&#10;ihLtIcm8s7T9NllpxKa1VUH5xTxU4ZqQWObrNdjUiTLs2wTZawaZ1Qzql5i60jQmIaMCWdo61GUO&#10;dWG5Z+fhY22R1UYRtF1d2INYaOQjjY1BP1SffuQoyi+bOVbC3GIPGaPFrOZpvjbAcCu2bMkmX0Rf&#10;anFO7dB2TJCh/zKZBnsNGCRidajXMec22D/wFxBzu5jVxJ6rqPkSmRFTCdRHzDw25+bSr1HMap0k&#10;2sdHapKRuFQ9ReRLF/W500J9S5SVZChmNYfzNreFsg8yq6VyeF44ZtEuJclSZWXRTmIPrLG9xjk/&#10;EXuSwznjeBk+b4Mswz7G2edeeg5szJ/5zOeCVP0o9DWYar0saktVX+nM4LgTZSaQjKL26npZz6L3&#10;+xjFaiZE2SiiGCz3tWJHPUaU4Xryjl4bZVbTMw0ySemzdPrxd2NuJ3bQ0M8fYDBaJ0N6jnO0Ca7z&#10;jRXx2RXtoeZ8jP52qAsWWWoMreNQtmubsKk1Mvz7OE8GYiMNn25sgvNcRp9nyAjT5brmRg1+cnsd&#10;zwzZ22jnSozKH9MCdQ827VSSI77mOIVxrHu1m7B9FxZRrtIU+o9JX72ygmcWeNKA1jMe4NqCj2mu&#10;n166iHnxKtc41shA1uHaYo72zUzi+nETdm1lBf1dNldrKFrT8mFw8Uasv6Uy7ICVgQ156flng7TO&#10;9nvXu3HKx+ISbObSCtZQS/RRumTTv7BKm9pDmesq5TH0/17DBIlF/WmS9UcM2EWWoVnH517hgsTg&#10;/D/Pek8WoSurlLGPFNvc5akADlncJnKQifyvjSrWEKt8ZzA2jXW0HBntG1WsD4ynYMfECOqjUsGY&#10;2eZ6ycQEfRyOQctc31c/yNK2ai24wdMmzl2AjAocA/cewjxnECb1/PT3sa7y7e/AdrYc1L1FHW3R&#10;97M5R9QaZDiX4LrA1ezCDhvHvENwfFQeUWYiQfOdYRDp+rUiWt4dzGpDWFGiT4/mIdsR/f56mNW6&#10;9KvSfN/CwxgSx27FOtn73oPTWSY1FudhU+56J9YM75hFuddfxjpht9lfS1iuwX7943/0j4P0zBVk&#10;bpTQj1pc30vSlkYRbccd7ToA1VXXKJUE+uw/2+UcjrNRHfkBIHb9HwbROu7QmxG6OgrD5pc75Bqp&#10;eof2Sz66xfUjrS22aL8y9KG6fHd182M4gcjHrVwLKa3DNkwkoBfLW2jz8ixOJzK4bt+m7WxuwOZ4&#10;XNMqkBUtR38zIXYUrsf40Nrm8iJs+/gerIvlcmhbh3602FBXyR66vIl0fp7raWOwkRWON6tn+2tW&#10;33sRa1FbYvelD0E3MUSKtlPPlO1UO0bTQdDE7bhmxBLDwPXbdSKat/zQa4GeNaqvhXlfJwOTj9EM&#10;cNv75M7y43PYpwd+j14r6NroupGY06MYlQ+wXRbXy6x2fUAeKk+YMu/wGWyo6PLM1euxHca2meDO&#10;e/VpZL1oB4Y9c8c9Efuq3222vU6fuj6EJQz+7l53/K4pk8oQleEgQvkzHdUXoz6FMKpMw2S6W/lH&#10;T/Ugu1HMaoP57tq/Rz5jOIaVyYiMg1FmtR1ruZH0WpjVNJ6rbjvlvvOeQQzLMwrZK5VXtlz3al2m&#10;yzGh72MAHtnExKymodgITyzEeONDzGoW5zYd+uTOBj6HzGpFjMldNmSGewNyRfjmtS2Mjy4Zvdtk&#10;avNR4nwlX+C7Aa7P8fVLoshx3GH6vl/4eJB+8H68T8o2MJcoca9Adj9OebJzGG990FUIV0mTnJvK&#10;8ofrr2ourmU1yebc5hpdk+NnnX6B08T3PsRSrlMktc5n81q932uRlU37WjJaN1rEWmmjivnoVoPX&#10;ieWZ77Z81DkfGd6zYsSIESNGjBgxYsSIESNGjBgxYsSIESNGjBgxYsSIESNGjBgxYsSIESNGjB8h&#10;krffC2Y1I4xixLa8x55AVMetj4DlqMZd+TcsHA3SU5tgInjpFURLrSxujyZesHAO+i/9EthQfBQP&#10;gXXiT75wKkg/889xBrm9gmcWycBVKmAn/9wCd0VOY2ddahL3V9rYhtjkjseLpxDZtI9n9vuoVxHx&#10;ubGOnftpsoflGeW11sX3e/YgCkrRQ1cuIhIlwV2RY2Tf6bSwq7DG8119dGzco12fzQEmIR/FEnZg&#10;utxZ2e6gHooqdnhGvDaYitEkzd996Ax3/pTYQ2a1gwcRebjB6MHjx8F8laxi5+Ltt0NGP/VXEak4&#10;MYednJk0ZNZK93d7dqqsB6NrskVc2yGDh+fiGV4HET3nT2AX5Le+jEiHt19A5MbmMnZbTuQR4TfO&#10;CDKHTEc+kgbkqv2vCoLMkDnKcqFnXpYyJXtLgVHHhz38/sgDYLd47194X5Baj4ARyMcKowUPWGjr&#10;Rg11XU1AJ8082v7SJVy3eAnPGtuPci+TMefgJNiQDt2I3atf+to3gtTHyhLP3CVrhpGFjB4+gGiW&#10;hz7660G6RFaWUyefDNK9BXzOMSpkbGxvkGYYrZdN4VkBTG635e57bVR2uNPUIhuVywjshhj9LEQA&#10;Vluo3/lFMMUtb4AZoJxEmacL2mvbe9Qaohr33/OXgzSdvSFIFW3Woo4/exb69dQznwnS2ioimosm&#10;7m/Ucd0NR+4J0rGZPhvdHFkA9h/CTuS1OvpaysHn8VnUvd5F1GTaRqTYeAkRohMlMK31ckLS5d5h&#10;0XH14IlJIPjby9uGDDvUMyuF/xhiWOD+45OM9Hn2jeNBevoU+pOzhp2/g8w3Yg4y2D/Uj6XLBjvr&#10;ehV5Otw13GYEv8U9wjNkSQqZ1RRF3ENHO9u1U58segVGz88fg764tNff/RaYpS6dQV+89Xb8fvQY&#10;7k+SEeutt1GGA4fAnOdjchp6kMtAr2bG0WZWGu2gM7e9LvIqFRGJVS4ykteFbdVZ2Fs8z7rFSFMf&#10;NUbwXWLUn5uCzFzagwwtQslDXiUTOrx3/kiQHj52S5Ce20TZ3nobenjybTC0+TBdtFXGgS5aZGPK&#10;ZyCLlg1bYpKpw2L3yuYgW7VLs4IyWoxOmMr32+XgLMYDYxL91nUgi/U65No1ce/+OdiOApk4pw/C&#10;Lnz7NUaMnfl8kN55DDviV8jS+YUvol/5sBiReyCHcrzjUfSpJ2lnzz/zVJD+8i/eF6Rj+/GsL72J&#10;Z5w7hzzX3oTdSzmQw9kNyNjHW099KUh/8S8h75vehfF9PQHbWV1BWxbTGE8nJyCrVAfPyjL6OGGi&#10;fV32t5efQxl9vP19PH/ORZ43GLj2J9+BNp75y/+3IE2WHgnS003o1af+DMxxje+ALe0D1neD9P77&#10;MWab7/6FIPVxYR4Rhf/qjzEmffLTiB5eOf71IJ21waaZSkLHSaiaELtYmRHzd98MG/P4B94ZpB/5&#10;qQ8H6ViJkdw9nL6IaL/P/9l/DNLGOfhCZg19zyGThMvQXw3nGvcVLSxGBkWkpAaiCWQTGoxgEFTO&#10;DqMeumQTq5K5o0sWUTGrpbNoD5f0qK0mO3MPikLJ5qDfpTKuERuCx74p1oMu7VyLUeoWIxjzWfye&#10;JQNIp90vs5g4SgVEnXiMsLDJZKGoFH3uOVNIaf9s9mGxPiiqW6wIPlz6boqw1G82DZfHNk/zljAK&#10;hOxtrs7yV8Q4IxbrbTzbGmClMRi9NVmGPpTHMRYVGEF6G/2y+fugy4n9YOYLw11kTDu0jW30K3dA&#10;ZgmxFaCYPd8ckTpVju8dsky4Kcg0TTaEXB79q1bD+H6ZepqqoP6pPO7zkWOEvkXbbdJ/aVEXzjdQ&#10;n7/73//zIH3xJTCOzrBQHtl1vAzub5PlIRGy1fn6Abl1PTxfkf19Dbw2yO9RBHqOOp/kWO4jzeih&#10;u6ZgO+66Hf34cht98sF3wUa+++f/VpA2KrAHL78CttmLq2jrE29hbK83ILs77rozSH0UC2jLSy9D&#10;3t/7HlhmX38DtjyVxr0eZeBRth6jH9X/FRFrMBpxMMKsH8mGuumz5hhiETN3iQDsR7ntfIbgkR0k&#10;ih2MV2GZImnwt49oZJ2PYc8dRPSOYXnshiizmvKIPlv9esf3VLDdyhrgGiInA0SinkOZ7Xh2/z6L&#10;fkkYKclrpf8hGCEb1jP420tpYkq0b0eKsP2HmfqYJpNliv1WfcoqwnYkyTi82oANObOCsfsymVia&#10;NLJNsol3xEJFNhSX318NfVngWklU3zthe6JCKQvzSNNE+s5H+2sKv/7rmGfNL8DfEjQnkoxM+s8a&#10;k1NkvPI4BmrY0XhlkCXRh0X72mV5zm5CJv/D//I7QXrhBPzNziLmK0YV7CwNNohYaH76J38ySG++&#10;BWsqg22v/p0nk4LGKBHV2Xz2yjqe3a5jTDAZeaqsxqfBltC0kZ/nYb1C7O8+TM49M/RN9ZuiVKs1&#10;1H2CvsYmma7ybONGHbpQyKJM5QK+bw8wevSZ1WBXUxyz9DlJtlmxHbXpW9SZzuzBOFohk1+7i3YJ&#10;/YQeVH61WZE6LBY5sbGJYa03UQsSsbnumaNPJwYZ2dYBZrUuGcZsRp/mChxj+b2YNyfJCnZ5Eb63&#10;6jdWgu5scH6pqNW0FK6HGtlxxMifZT08lZfjXJptmU5D3g7rGfozZBVPci7FITFhm/3o4cw05k82&#10;2yfKeCXbIl0Qs1qDUbd9ZjWMq13qgjUQGm9mocPqYyELaMishjlUm74Qi5k4dhvmpEuUYXUDOj7B&#10;MrT4bB/TZOJ4+QXM1z/5yT8NUpfWRJHksu2O6hkJ4ZfslA5CfTK0s6HdoqyIaDR3FNHro599DNqC&#10;YdiVWS2Mm94dw57vY7cy7Pa7j+g1UVaTUIZkwNPnTAZz80ceB9vW0X1Yyz04iz6aCk+n6LX5G/BF&#10;M3n0A7GGtWqwjUnOQSfIvidWd5PR6hkyF3bJoq3x1eECjlnr25j1JvrmJhm6M/JBeU+BebkW6rmy&#10;hetMC+UX+2SW6x21LczpxczmQ4xubhJ2ScxvEyXUo0V/XgzSVdoezXNSqgD7W4cyLVv9eogtp0N7&#10;uv8A5/lcm/JSsEttMihuLaPv7T+GdcA9c1jvaLSoZ1ynyWj+38PmJuYEi0vwnScm0M+zM7CBZ85g&#10;zVR2a56s1LUayiBmtgX27RrHnY0Blva58GQR2IJ6BfOmAteaa1XYKTGWZLnen5tGGTpkCXW4Rrz4&#10;Nt5BpD3IVPNmHxaZ7fJTKE+F6/eJJuS7fxrj48rKW0Fa5e8TMxi7snx3sLwCv8Di8Di30F8TVb/e&#10;EhsDPWKdMqNxpM73Dqk8dNqxIesM523NGmTk2pBLudjXL80VUmR8fv373wvSb38XzGoNMqs1+M6j&#10;0UVBuxx/xPJq0LZ6HF+SPwQTlvq97ELIRk/I9vZr0YfuuV5GyyhcstaO8um3IWLXdE+0HmF9dsxs&#10;RsMlS17Kwj1OE/I+djvWw++9GT7dwUnouMl+9Yt/6ZeC1FhDf2tsoCztcr9PLq6iz/3O3/0HQfry&#10;63hXtl7gWJyCXtl2X+8HER0rop+vBl0rVlPJxtekQVxPnrtht7FYuNoz9Vu0Tfsp2mtUHlLLvqux&#10;XVcGMSqPDk9QKWRgt7w2baD8Nq4l2GR9NLle+J6f/lCQ+vjJn8G7sROfxZry0mm8B7JJ4zI1DfbF&#10;mb0YCzyuO7n0VdPTmFOJDa3EMbqyBt+v04Ut9dFo4f9Vrp3fdCfeH69dwrgjRuWFfXiX0+b8eJnj&#10;5foqxsX5Meh2jjbn+Hdhq3y8/AZOv2lQZk366V32RbEYi8XU4PjeE3KQhH3zKjoS7be6R1PSaHtp&#10;6JVORHVlGK72mw89YYduRO1UZI1hGKLPijKr9RHJewSGlX3X+kTqofXkUT7tNT2D67BRRJ81qn9d&#10;rczRn3RtlFktuny2mxw0txqEGFSjkF79SBF5vuqhdyDXok8+wuWZANtlM0oGYc7bbw7LIF9iWHuF&#10;8mcayaKPiE7s2h5DsPOW4XlEXQ89yxzqsQzHqHpcb9sPc4Oul1kt+jnqj12tXaL2NNpeUQzLaxSi&#10;16qcgs31IDGr6bPKZBiYSxkJro3Qn05wDWV2EuONDzGrpfiOna/YEu1NfLYpU5eUyim+uyqNYYzu&#10;/RL8rVcxb7E55iUHThYc5/s4vd/yMsgrw7U1h2uFx+7Au4b/4m//7SCd44kX5joYyZJ1rDEmy1z3&#10;nLsNaQ/FWZ7m46F86nzcYhPqXciGzzHB1foK39GpTzocR50B+6A5W4Mn7GjvU8jOpvf8zNPTO9EV&#10;7EFpXYIvUtk4iZQMbFp/7pLFzsdWl/PD4G+MGDFixIgRI0aMGDFixIgRI0aMGDFixIgRI0aMGDFi&#10;xIgRI0aMGDFixIjxY0TylnsPB9vnrASiux5/HNGNv/o3/mKQvn75dJCevIydfC4jfJZa2Al/4SJ+&#10;zzKyb7qMHXW/8jGcsXrTMTDj+HjyJJhv/v5/A7aTxCLYsaYy2D05uRf3phl5meTOwKl57OhnMFdi&#10;ch4RTXP7EBFw/A2wJGyscWdgD5uLjGRdx668dBfbCksp7IIsjyFK5coyogS0O7U4zvPbuQG9sknG&#10;C0aDjTGy1kc5h2iGzU1ERWm3Ybjbk7sDbUY7GdqRmUJZXEYdhjtTFfVNVjEfOgu+VUM5ynnszDy8&#10;H7IrLSDS7PIq6tupoZ0++vOIbFi4B7LMFJBPl2xHbasvqwx3q2YyqE8mg0iyKxewG/L4s8jz+DOI&#10;IFsku1aTO0gtB7s+02QCs0lbYzK0JENGLR82d46aisjjGb7pPL5PslgWowK9NGTjkiUt0URZj2UQ&#10;yfGem5HPB/7u/zVIfTQnERGXbCM6Y+kynr/cgIzGiojmSFHPbA/6dJ7sRltvop6zjDR75UWwb9jp&#10;fiSJVcRvmQkweUwsgPlpxsLnB+99T5C2KYMGGb+ajExsMjq/xTOIKxVEyh1rczdsD6WDiMAbOwh2&#10;j5SFCKu1RexO7diImsqQDaU4jqiVpAkWJ0UXutzhu4WiJF45BcaiThVsXD5utNE3Dx1F9L8z+64g&#10;NRR17jEi0YKsjpNx6c+/85+CdPUi2OhuHoPszWnI0uSOZh8HSWUl7fa443iarEVeAX1vg+Xd2PhO&#10;kO4fgxyOTEIOxQz6fdNAH7YHdlsr8rXINCGGOBfPVgC1m4Kimdx2bJApaoO7iJ+/hB2/Tz0FRrzm&#10;GtggfaSaZF9soN+3SNuWZP26lFlFDGxiVuRuakVkTOfBblMso9/ZolHooUWbYHGnvrprKg37O3cT&#10;+n+DNvJLfwSGrOkxlOW2h9BOkyChSizMPRik51fQBzZt9F0fbRffTZfQj0vcjV5Moj3yGeQlpsVO&#10;G2Uz2XdrdRRuaQm2tE17JwYDH5tbkMWFBu7Nk53JXMG445HFyDHYHjwf+/YJVOB9t4IZZ9+7HgvS&#10;0m3oX19/C7bJxze/AxlYDfSPElmZxFDYJrVSvg15J0uQlU12ozFGqXU60KcWo6XHS2gnH1PcXT97&#10;DH3MsTGebDEiOZdH3fdQlmM8W3zPYdjjRAbRxH92HAxgV95EmZMO+mJrDPf5MFOweXM29DxhYxf9&#10;Fz4PJp+P3QP5fuQJRMhlDqOdvvI96O6XPwd2wIPlm4P03T8FBrPvoJkCfP5PwEjw/nfi3j37oG9d&#10;9pfVc5DlxDjqlZukjNpID7FvriQRPXyeY8Pzf9rvL+kGym3lIKtCHrrw3ndArg/dgmcbt3wiSEtZ&#10;RAS6Hur9J68h+vmT//mzQXrnOmzVfRkwmvh45F7IdexdYIZ8dRxRqb/12W8F6Z//wR8Eafo8bPvN&#10;M5Dd448/HKQ/+zOISDx4AGNfMo3+obPuE3ZfBy4vYiz+488iz8YSoh0yjOzXeO+w3yuYQ2ZK0SLJ&#10;SEgMVT9AmefiNxn5LuaHiQn0SUWrdpjWa7ALnS1Edxu0JSYjxR2PYwHHah9iPSiRSbVA5i0xQrm0&#10;jck0Ct6hD1Rvoiwm2RFI0hOyVpqtfkXEpDZehi7bXZTTpY0UY4Jsi2SUtuGnKAIlSXYq+VYJMsr6&#10;8GiHWiGTGn+z0M/FLqPyeRzXm7RjYlYT+4bHMbvFsWCQWc0jD4h8v/IEGBSmpqAftx4AA8HULWAq&#10;bE3BLzDJbCf2pCRZUBJdRtSTwcFHh6xGYnPpsjotMgzkOV4WSvA1ttagI8uX6MuS4TJDxcsUkIo9&#10;zYdroTypBPSsWIAObFGHXbIKPPk8bMk//mefDtLaOTBZZhOQac3Fs11GtZoOlaEHsRZ1yHKUpj8C&#10;6fbSEZFXUSjSLEVGIJv9qsv29JFPwV7NJtAO9z0CZrsG2Y0Pca7wib+C/v7aSch7q44y3vcQGIhf&#10;PI6+/P3X4XvcdVN//rJxGv3+8ink+dIL8AvffOMLQeq5sEdpTlRcMfdRZ4tk4WgYaHsx+AxGj+2w&#10;EdRFfRYbW78lgVHRbPo4+Az9P8qsNuqZChEPf1fKvK8WSRe9RwivFR0YMSyP3SAmod0gJi9BZRIj&#10;7lURiWqO1if6udfB+R9gVzn0YDKqTMNCyEigz0w1bkQjM40MZOmRoSnPIlsDjERl+tyzY+gnebZt&#10;lv5yvYXPy2Sjusj54hZtocs+mCJTudgSNYe1BnQqqh87Zbb9e0lYrMKZNMaMJFkbbyPTxD/8h/8o&#10;SH3MzcNO9YOGUQ5NOVUuMSyFbIZ8WJvjK129nm2Cje2m8L2PyhuwgR5Z2huMhnSPgr3xP/855j5f&#10;+U9ggPXOwye1SxzTWM+Pf+Jng/TgPowRTbK7+HBoI8pl+Eh2G21msL2StNcdtkO3jfaxyYDlUomz&#10;ZbIIM4xSEaU27/NhMi8xk0m3xYRcoy87TgaPGtloymK44liVIvNqPoP7Nbb7MMT2xXqJWU0Ru9Jp&#10;k8zp9Qbqu8V0Vqw7/Nx1cJ8YGnyIAdbmeJ7Noj5cRgl9JrGEtSlvsefMzsCX4nJMrz7UjYEI9C7b&#10;QXlkOWcTI5zG5LEp6GFFfhjnHipTkzJtMJ/0AIt2g8xqbYbyir1NzGo5SzoN3y5N30cshpJxl4zr&#10;0rck2fUcMq37yM5gPiVmtZBRjHVWXxUrXbGI+oqdTtfbNTC0dGvoE+o/Piyu7SgKWsxqBtkNzRzX&#10;XWjvmswzGWH6G6OPJR+wq7L2sIfsRK++AraNP/7jTwap1FyR5P7Tfdh6Bu2dINmpXoM2KhrFLUTt&#10;WDSyfBR0X/R+H7uNez8os9qwZ43CtY6913qdD8kwjHSXb86+pt9zZHt59wdgIw/tg4+b9NBnc2QC&#10;8lFjv+jdHfxtk5ls5TzWgWfo601yLdeicqovFnKwOZJNh0xlV7iuVs7h2T5qNm1aGnnMTCHPK+fI&#10;lsW5x9w+sGmdvYR+keXcqN3A2kKTfnWWtlJrPj5s1qPahIwWDmNc8dgHU2zaOm1IqgBZVbgmbDOa&#10;PZtGvdjte/Xr60x9HWPS1irKNz2FcaLWxTM6ZHpubeBzooZMmmOQzcED8INTFuxBZQtlOXAAa44+&#10;snk8f20da5o27ZH6lpWG/zs5AVspJrYk9Sml/s/rQ3ZUrg35cDhvFEOnzZNHDNa13YRujJH5usM5&#10;VGYcNlVjxvQkbOL6Inz2y2cxxg+OL03Og7NjWL8oTGGdwuP8Np9Gudc3wWyV5FrP7AzWaWfLqOfK&#10;ImT/xlno17FjOiEikdi3D9dWKpgHNpqojyAmy0wGbW6VIKNuCzqfZ3+yOEmsbcEeV2pco+whyznQ&#10;HvaL869hjvPkt3AqToVrchXWvUPWOrE8yPZ49DHErDYM18q2pr7X98+22y/ZhWHWK7Q/Uaah64Tq&#10;Nww7bRzLE/la9dD1YcqCX4utFLuORWZBJ4G2vu1BzFUfvhFjdu0idLRGBqx7bsK63rEboENHb7wr&#10;SJPTuN+HWUd//ye/9veC9NtvYH3uEn0gz0Y/tpLQkSii48f1jCeCJCAfPIofJM9RGDUWX089om22&#10;o22vkVmtD7TvoOsx6l593yXTpRWeBoI8xL7naXzhGleWLI93P4D1Jh/3TiOvTAX6ssp3TFdoM5tc&#10;x9t3GOvHB4/Cxpu0QVqvcG2W1cXndgtjcaPet5UNrtc1PYxzHQfvh7INlLfKEyKm9pA1k+9G5/ZB&#10;twsc/7euQF/XLsCmvv4SGFh8XFzhe0eO5zXZGvrDlnwk+uR0myX+AVujdhxoECKqorpG88Yo+tcP&#10;z3vYM6LQNWr76JP0/Q4myf8DmNUkw1H6O4idz8ZnjcFhfcN6o/2G5a17wzyvkVlNiH4fLdsg9NOO&#10;8kfysEbMDwTdHx0zroYRJvKHgsoR1WF976ntd9Gn4fVgHpRNVGY7coxkErY9+/K1tP1Ief5YmNWE&#10;7T/sqCcfHZlejtTHQUTrc706sHO88csR7adoY30O/asRn6P9XOlgvfX/6Jir73cbJ68F0XJFyyd/&#10;Xcxq0XK79I9TnEtIRzyyO85M9NdGQmY1lrvLd1eVKj67nGOb9PNL4xh7tdVA75WSnL9srGIszNP/&#10;9mHxFC+9G5wgi36C78FMrst+4i9h/9X992DNs9hg/Tfw/qXkYiz0OMhV7P78eGwOex6yM/QFuJ9H&#10;p7NJv3boOv3hvlnjBVx/CU/86UHrjV2OtVqzsbWeQh+j3YR/Kba52kn6sOdeDNL1dbyj3iRDv8lT&#10;HAc7Up3rimGxYsSIESNGjBgxYsSIESNGjBgxYsSIESNGjBgxYsSIESNGjBgxYsSIESNGjB8X4s1q&#10;MWLEiBEjRowYMWLEiBEjRowYMWLEiBEjRowYMWLEiBEjRowYMWLEiBHjx47kwdvLAd/aBz+IY8ru&#10;vQ/Hy03O4Yihk5dA6X2ZlN1ul3SvdRxBeGQfKP337MP1dQ/01DlSZN91E47j8fHk10A//dnPgEI9&#10;dR575Q5NIs+//v/G8V/JAzha6Xf+DY7XMaq4bm8eVLfdNK5v8LiTGn9fu0S6uh7aG/h/igyFuRTo&#10;9RIeaHUN0tR5PH4qWyI1fAapTrJKZ3Ffhvv6auugq/OR5JkDomdv88gIQRTezSbK27shSHKkoXd5&#10;ZIqOA0qnSQVIynkfqSyo+1weH5Hk8RIp0u7NHwbV+MGDkP+hh0F/PsbTi8pF5NUgV2TNwbOKBuXR&#10;Q2sTVIQXLoCu/PxJ0Be++gIo0pfOg4Yv7aIsOR6h6NrQCc8DlWJbR/vxyCsdf5bh8TQ+REFYqSLP&#10;bB76Y7EtdXRKgketZB1QKGZ5RJ9jQNYTpD88WgZF+0efACW2j2MfxBFcBin7Vxs3BumVK6AWLrjH&#10;g3TvgZuCNJWBvrUMHM9yahn1e/rzfxKkW6/g2L2Z8T414dwx5HnHwz8RpOVpHEvhZUF3aLRRH4/U&#10;inVWvNtEPTKkPa23IIfjJyH7k18BPaKPeeZ1cBb1yJHe8SLPSm0kQCs/S0r8mzOgVJ5Y+AhSUv1b&#10;E6SanAZd+Os8Mva1t3FEno87XNAxHp65LUgzh3HcopOCTEQVa5HY1eHnM1ugr99s42i/CR5RsEG6&#10;yhe+/5kg9XGAFJg6Ts4aI105j83z8vi+xSOJdXzJtIF0IQca+4lJ0Ognx6A7OrrMR5dHBM5lUMdy&#10;GXYtmWKHyIISE0/y+zUBNsuQWb6VRLt88zRoqV9/HseB+jj3Co7/sjqgtrbYtjqOxiOva6ON9uu2&#10;cF2H9KIW+TfLOVD6F0kF6ug8vR4cUvbKNhgttHGuSPrs29Eub5/HM84fhz1+6E7IpDSB9jh0ADpx&#10;+4MPBWmT/eYS283H8hKOazj1Co7RWHwL/b6xgryzJvJsu2gXgxSqRhLlX1qFTfR4OJmO1WoO2EOL&#10;R3C6PJIv1cZFBk2jZ6ElkgXYJdG4FmgOpnhU33wO5T50G/puYgL9zsc6j/PdZN9yeASSjsPrVql3&#10;HTwrX2aZLNRfxyM5tHMWjw/Nsb4+Umy7m2+jvXHRNzd5FIdYXcc48EzymKOJGR6jMYlyr1I0X3gG&#10;Y1y99uUgNXkcso9SjjaRenT+Euzo8re/FqSf+DhoXu95AP26mYbM/t0ffiNILx1Hv3j0JhzJfcPd&#10;ONq3u9C3lRd5bOTqKRynk85C4BsV3NvdxLPH8pDBZgNHDY7zONAjR3Bs+OIafv/q53B8Xptjho9Z&#10;E2NUfgbtccu7ILPMJNpldhP68+gk7cHdvxwkq1NPBOk0j658hkeMfvJ7LwXp+p9DZj6Otb8bpO/e&#10;gz52x4Po9867cSzoJ3kqaZVj3Aduwnh5y1HYliTHow5tkXQiK2psp08X/OYlyORTX4JtS7VRLrMG&#10;v8alzXd51FKSx2WZESppgzquo3F4ClSAHI9p6LZRji4peMfHoeNJ6rTNzqZjmzrrSG2W26Q/45no&#10;qylrgJKYdOwl2uUUbYNF6n7PZLlJUdyi3daxx2keTZLh8ZKmhett+gE+aE4T4zpCrA7ZubSF8nV0&#10;JIdBTmVTtM30mXS6XIvH1hg8js6HSdtRbSDProOLUzyOynHgM6R0zAZpmrvsgw6P5rR1rAApiLv0&#10;mTo1GqkedFTHDI+yyY9jjB0fh1yP8Yi3yWPoF5k96KNJHq0szm6X436nhXGqzSOlfYhO2tTRaQ7o&#10;pl22qSikq1XY4xqPd9D1xQxkbRmQkVeCLqV4nKsPj/qTpM9pkL45T3tVsyETlz73734SR4f/zm//&#10;f4M04aEdkobah20/6AOTdrpDuaYoZ0o5xG507fIZ0zba0y6wjxr9Z3k8AnY2i3b4tb/1fw/Shz+K&#10;430d0mRnOywnj7w30/hsaGzjUd6bLchHRzP6KLCvrfGY6P/Pb/wPQfr0U/APC2n00Z7TFCQmjyYy&#10;2a90zF7S0u/IZ/A0gZD2PMInr/EwPAZ0BOV9NJXwdL8P/d8L88C1+l7PVlnUH3Yco0lnacczBxCl&#10;cY9eEx5BEMGwvHwM1iNE5PiCKK1+/x5cF30iVWcnhhwzFH1+KLNo/Vim6O9RDNZTbavvXLadG+kx&#10;YZ782uDxGS7PkRYrf0r+DPu2D4/HaOVM3uzCDhm0v14CtqOhI7x4XTIDnVXeHu1DyoC9MHjMtMej&#10;Cn2oHqPaI3oMqKBxqdPBw248Bhv63/393wjSu+7CcUc+dLylaamtWEDCk0zRzXtzUnzuNuif2Chv&#10;imPgBueIp85+L0h9VNeRZ6MKGWXYn/cewFqJyzH1v/0HsAcX1uA7ZUhfr2NqP/HzPxOkBw/AZ21U&#10;+msJ3Q7KMVaEXdIRadkCxg0ri+91HKiOiG5wPDVoa3QMaIf+stq3w/m1D4tHuKboG0jeDR71WOfR&#10;qDqStMVjgUpF2MZWC2OVwaOs8/QPXIf2r4ekjgPgEQJpjk0ae6UbKc6BqjXY8o0a5DCzB8fqNdu4&#10;3uGxFlpTGYTD4xpUD0HHytgsS70GG69jACcnINMcy5+WTzUwhrkcizv0r7J59I+ujmNlHx3jXHuz&#10;BtnVueaT4tyhrnbikUWDx4DW6P9GjwG1Kc88/cc0j4/WkSnq96qfjgHVusvVjgGV/KPtoc9a0yoU&#10;oNvyL9XLOjwGtF3BPDOlszB6sKhX6tdp9kGX5TWyKI9H/6DL62weJa52y/KIxQTXvIyBs0YXDmDO&#10;8zKPidIxoF1NPsOSsk1Zr+i4qmNEVO9wzOtBx+RLNkoHr/GhY2evFUPHgsgYFsWux4CybMLQZ+yC&#10;UUeJ/jBQOSSjvk+B7/W5VEJffO97cRz73j3wOyvrWOMq5mF7fMzzyM06jy+8xKM3NzbQj0pTsK/z&#10;81jrKXFSruPYDRYmzTFDR0mu024n833ZVeuwiZpLyB9cuYRy7eVxtDNco6vWYRtXWnhWPoP+0+Hx&#10;lG3aN5N9wscc89BRx1rznZjEHHWSvmqHa8DLWxgb2hzLNT9xeLRauH7c5RjQw/o6ZLTOo6zTOfTB&#10;8jjWdgz60q0t2KnTJ7COZk5i7SrP6z0e05LLon0KRZTRR6mI73I5rOHo2LJ2FWsGxRKubVHeFs/q&#10;TvNIu3qDYxp/n6AOVFcwr/axvoHymCnYhiRtRIs2QkejTu3Bs7qcz0/wmEyL89AOfQ8rC1m1OZda&#10;voB29dGsQU+mpjCnWzjAtUM6QVrTWqRMF5fxrmSGupznfLm+BL1q8Z3KvgXk5yNc+6P90RimZ6TT&#10;qJ/0pb6F4z3rHKOsFPRrrMR1KOrwRR5v6qMwBjnOLuC4v/UTWP/+5jNYa27Sl2txXGmFx7dCpuHx&#10;jTr6h2P61WyMxijZpVHX9u3WcPunNZJBhHaYPkXU9o36HC1Dl2sMGhKi9wHbbb2gvOTbRu+N+uzD&#10;8lYejovxMm1C3skcdOLBD+B92J3zaL/1c+iTSw30j5ks2nz+CPrmgT2wI9O4PcAE38f9+3/xb4P0&#10;66ehH4sm7inyqFvNC4Srta2P3X4fhOZ4w+V7fdjtudFjwKK4lnIrjyj65R/+u/J2Im0/TIekc9Hy&#10;6HPXRP/OJ9FO8kW0lqW1qwZ9u4c4bv7chx4NUh+Xnv9ikLo8QkzHGq9wTdHh8coeP8/OQH/mpuEj&#10;5vfCjk+k8I6tsoIydKsYM7wK+p8Px0AedRPzp4SBNVHXwngiv73L9Zci3815XNjLZ9EHEi2MZa89&#10;B9v0xlt4J+GjJV+c40WDNtOkjex1JKQ6ji3aJ9muasdh+ihTtwNaG4ygf/32vIX+5506MOz5PqLH&#10;NUondpR7F59xGDzes6OcHKujiOqnN6R/Ra8R9Iyo3IXo2pA+y65fyzOEaN7CyLJdJTtlFc1T0lae&#10;ux0DOkpnBnG1cgxDKNPgr+8X0Ncbgh3yZrn1ffi7ZDRCn6LrN9vBvCJ5D8+ph0hmkqUePay9dpSX&#10;ct1xbaQ5wuuvB5GCR9vH4zrEKKgbjbLvPw4M67rRd00STihvptE+qFSyu1r5w7Ye0b9/NEDeGv9U&#10;HptzOY0rmhvpd6272FzDtfgeSWuOHt9zTPMoTx8LE/Cl01wLtfkeqdJkGbQ/J4U81f21vqd1jiTL&#10;VNnAPK3AOYcPawzPdbnvqMy5ks2jRR/72IeD9ENPwPeb5J4Ai3laVczjknWMrymu+fYeitQH1/e8&#10;AsbzwsKtQdoqHAhSvZeweiX2MbJ/U2Zah7IG1wf0/k0dhMXwOIftKQUSlrtRw7x47cXXgnTj9LNB&#10;uraGz2t1rCN5rIb2Qvlo8UuKO0aMGDFixIgRI0aMGDFixIgRI0aMGDFixIgRI0aMGDFixIgRI0aM&#10;GDFixPjxIfmRv3RHsK/uHe8CU1Q2g/1rzSa2220yynazgwiNZB1RUvfcjt3173oULC2Ts9h932S0&#10;5MtnEQ115u0+Y8Sr3+Qu+WXs8Nv4/ltBegsDjf7Lf/rzQdo+jDw+/Y3ngvT1byOvO/cjovrsZbCj&#10;aLfl2iVEU514FrsOfSyUEfWsHXprDVyjqM5Mgbu324hUcFqo5/Q0GDPm9iJ6r8pIuEtnEanUZT4+&#10;HO4e7Hax47DRwLWK1hT6UVOQbamE3ZTZHHY2psm0kGN0gRg0fCR5jcfIMYsR1Z0Kyr0wj3r83F8F&#10;E9bMO1C/ZpZl2cCz61vIZ6uGZyyeQXv6+OqnwZpx+TzkajFKngQeCY9MKqkU5K1IZJesGi7Z2uoV&#10;REWYCbK4cHerl+jLQ9FaYoTpNUiQZLLbd8Q6ZJ2wGM09Ng6ZlfnsAqNsU4xEuz3NSPkeHv95sJrM&#10;341Isnrh4SBdWkTUXKYNmp3y9J1BaiTxjEIe0dFffg0MgE8/+UdBOt1CRNN99z0QpD6O3HZvkKay&#10;kG/HhjzX20jF7lKtYcfoyhKenSRjh0RSKB4K0u+/jH7y9gung9SH1WXUsg2dS7qoc52MA66i1hlJ&#10;MpNH5N7RKehwUbKbRtvP3Mi+euODQbrYV7PEbBPMSgtFMPMlj+KajIUI5oTJCEDuKvYYpaONvS7Z&#10;BrZYsQtL2FV8ZgmsIz7cK68EaZp6ZGdwj6Jqx2fJBJdGHpkcdgSXyeCVT6JeXepXl2wP1VZ/a/Dy&#10;BURa19bAtPTgHjAsTR8Cw6OXgIyS7LsJRWaKDYUVSiVR/jqvf+FtyMfHZ77w2SDdvIK2KnZpG9n2&#10;JiP311vYkexuIprNZTSxxV3vRep6vshIVLIM+JD+K8oGLdxrO/brg7dCFhc20eeaFej/kf2QXcpD&#10;BObte1H//ffDnp1iFPK3vv16kPr4/nPo9yvnYVOMLp7daiKvbI6RVB38nibrk3bSqyuHzGSM9igU&#10;YYt8dMkaUOZO7DZDD8wC7smVoV9ie0izX4fsCIxoaJAZ09pCPUrayd3D1AL6UnIGOlzrtZ6PNFkl&#10;ih3mSaa4jFiFWJ82HhX2zTHuvjcGtp5bHDdu3w/bksmBlXGLdjlFO2aR+XKGzETTC2AFTJQQnZt2&#10;0KcvdPHsTz31uSBtXMJOcx93zmFMsk1c+51nYbcWEvj8sScwHubZv//4a8hjqw1deOf99wXp/jLq&#10;23FhDzaT/WiCy+dgl+wq6lUjA9fZOvTfoB1LU3e9JMpUJgPmlA2Zv/Ys7NfmBTzbbvbHyQyZkD7w&#10;8TuCdGo/yvvmG6hPiTb91ixkdnQSLHTZWz8YpPbk+4PUZKS4jcsTn3wJdtnH7/6rTwfpjRewY/+x&#10;GZTvoQ+/J0in7oK9NskE06YutxndneyivK6N38Wu0a4igmFpEfLw8dIFfHfpIvyX4gZYDR0TdVf0&#10;Bs1cwiAbl0d6FzyxVxb6LyYZsBTJ4UPsGAZtRYeMYsUioj80TnYZTdihz8GhItHooCxGFu1pZdG/&#10;chnoow9FHmbIyGckYa+MNm0P5WwxuqNBdsc27W0uB33K5nChoUgMMsr4SNGOTVIH65vQE4/lTiui&#10;kuNKis9qcmwzFP1MlrcWIy/NNO/rIUP2281NyKjWQNulKfduBzorZjVFZrkO5C9GyA7LpOhDRXIm&#10;Od76yBfw3FIW9XEMjl3TkOs9N4OZdOZW9L0UI+c9PqvVRH0aZGK0HaSuB9n7MBm1kiGbQ20R8myS&#10;taXZwjhDIpKEyXFQ7ZTJM0Ioh7TJyKBJsp766FDfE/Rf8hnIsClG4jzqZYzjnreuoL/8w9/6nSB9&#10;6rsvB6lJvUsrGt9GfXyI/c5m3cNo++BvH7tFZClKPUU/oGmiLJkB22+Q3SjHrH7yEfgvD78fbJLL&#10;TdQzSx/cYCRTlmW0GE2Voi5ksxj36doGcAwwd1xklNB//Pewtyffgh2Qjjo2bQp9VIOMg9IvaW6f&#10;Wa3/kDDSjeNjP7INn6NRt1HZ7ZQl+/bAM0ZFz+lR0quQSY22fwcTFkP6lM+wdoxG7gnhPYyXGnbv&#10;METzCRCJCJWMotcaDP+KPsuOyHQYo5oQzVOfd5Q/Uqah5e5h8D7ZesGjfri8RjmIUSmM3mRqizmS&#10;jB4ZGvAUxxkfXc5FbbLLuGJOo/3t9YTgb4fMUB7tcIq6rHo4im7t9RgA95sWCzMA1VHlVB5RfQpl&#10;xE4nlpG/+Tf/VpD+1V/5lSBt06/2kaKPpmdo7p2VErOfe+EcHfWq1jCe7yEDy9YG/OUXX4D/sHEJ&#10;cy8fuQnMSyqM3iwUUM6tJfjNe+bgC371Kcyjv/CNp4O0YGkCjWf/zE8havLGG+CLNwaY1RyO72Ig&#10;XVrCOkuac4IcmVM6GrM4f6mRIVlMM1N74I81aBpdrm/UB2Qmf0O+dpY+QpPsWWJWy5Hl2KH/nKaO&#10;NBqQXZqMXyWy7jpkqQvAyFdF3YpZTe1kcz0jzbFqq4J7N+sop9ZfVGyxDg2urSivUL/YX8LPmjuI&#10;eYw+UZ5sdeU8x3Kx11H9WvWBMYy9TsxqhRLG/arYVjnnEbPaRhXjapRZrdFAOySplzmxQfRQJ6uP&#10;2O9ynA93yMSZTkCPUmSlFoOEmFS1vtSx8XuKY9wwZrXcLBbb1C66V9DnKuuRJ6NVNxK5bDfAIlQn&#10;Y5N0w0eK+iT/NsN2sRUCnoaOGxaua6u9MvgsFkSH7FRjZHeTDvgoUEZnz4HJ45Of/NMgJeGdAnt7&#10;uoBnaq1O42rUXkgeg+Okyh/Vs8FrfIiVQr9fK0J75yMyXkTxf1ZmNY2lkm8YIc8Jjmz8GFnyH30H&#10;1nyqNbBVufQrU7RZPgpp6HOpjHl+eQ5rIU1GgLeqSCfJTFagjdGcLkc9GxdzJPt2ZRP9sDLQJ8R0&#10;OT2GZ23xZI2Ll7CWXcij/FWu8Sj6vE3WabHVVMncXa3jWceOcT2gh+kZ2HabTJUNzp0nOB8+9zrW&#10;mWamsHaQIPNijfOT5Svoi2JQ7TKdmkKZfaxVIM/VDdiU/XuxFrh/Dnkuncea59oy1tobtG+rTdgt&#10;raOLFe3IEczRB+1xsQB5Tk6iPapV3GtyLSRTQD3XxO6Wpk5Q9TOcU1W4fmGVoCPtRYzNPspjyCPN&#10;+cp6BeOf2MNSXEtIkl3u7DnIrrmMdtt3FKdTpGk/NrdQlnGus3dpp32cOw3bQjEnJqdQvlwOX5Q4&#10;R2qRqT/BdXzHxfh47k2cLsGl4cSh+7BeMzODdyU+bLLhZTl+W1w0aLEcedrSCxfQLg5PkSjNYHy0&#10;Oa/nkn1ibQn2eHOl71vsmcO7kNIY2mf55PeD9LvPYT3W4XpqyKzWQdt3yPbap+5AKka/q9mYKLOa&#10;oHt22srt9i+0tUOeoTyiNlH3RNNRsMkGHj5r6OXbbX20zvJpBeUVZVa7GlyeRGO5kLs5Dh3/2F/7&#10;a0F6gOx/597A2uD4QejwETL+GXz3sbEIfU0OnDSSpB198ulngvTVZShjg6eVWFx/9AbWH3xcrW19&#10;7Pa7j3Bc5KXRe3Zrnx8EP4pnaKwSdtZ1++9RXAuz2iCzpg89Q6lB25jooH06ITUp2rpIZstND2Pb&#10;e5/A+7+ffhTvtHxceAnzkDZPMUmToXOFLP5VB+NhZR060a7jmeP7YVvuvB15jvE0oNUzsCmNK9DT&#10;Sa4V+zi1djJI8wdx7fgkftuwsL48NYaxWExQmns0uFYoltOlC9Dh118As9qpRTzLh9YK9L4hPH2G&#10;DJdt+qj9eT5lqPU+tmu0fQchXY1C65WC9Kp//eg8fYTslAMYpZu7MauFoM94XToe8X+Fa2VW693I&#10;//Sxs38AoYwi94ySf9gHqCPyFX1E15Giz7xWGei+Ue3sI5pVWI/Is5MRmfXLf+3QWvO1wokUzqB/&#10;HZWHj6ico2NpKDN9H12zuiaRbpeN8hxZq0imfVkGSYjB+oTyV3nZn4XwWprZ8Doi+lkYJrNRBZe+&#10;9PManqdsv/KO2vkfB4Z13XDtNgSFQ6h86lc7+pfW94bJiJB+RdtH6dXuvVZov4jWUaJz73Dtg7bf&#10;5txH1+3GrDZJZmkf+3myU5rXiKXdc3CtybXEBtfqNF/TKUgpzmldzifbXAMywzVSf50I8xaxF3uc&#10;r+znSX2//Ms4VWqaewKmuUZV4Lu5BNctXc7L9I7R8bBm5yPH93mehTxqfKeZPYw5XzoD/zJhIvUc&#10;XKdupVOMQpVJao432J6sK3XA0MtCdSCNvWyPJte4qmRWWz2J0+m2Knh3Ima1FufJ5gBTv/x0FSdG&#10;jBgxYsSIESNGjBgxYsSIESNGjBgxYsSIESNGjBgxYsSIESNGjBgxYsT4sSH5X/7mB4P9dKksd7iT&#10;QWl25liQXloBa8hiBZFXH74LUVPveRxsVekSdhW6jJ5KcxdcnZHYf/70m0Hq4/P/ARE92S38lqtj&#10;N+ADdyJS5L/4f/3FIL2UxjMvNBAV8m/+JdiZ8mns+J9tIirE4Y6/1TWU/dzriBjwYTaxm3E8j/LZ&#10;Ooc2iV2Gl+u4tsgooWlGYuUt/F5vYWcggxISDqMQtir9qBWPZ8M2yajW3z3PXYcMhiiVsXNRkW6K&#10;UrO4C5HB7SHzmhNubey1SwmRE21GWplt1MNk9PwDt6K8f+E3/kKQbmVQr1oXkQ1XLqJez38JjFOn&#10;X0Wkw+XNfiTN5llEgGUNPKuQwm7TjRUwyHhJ6gZZkMSc5IqlpoGIC89FvdwOyq9drqmBaHuKrHcx&#10;6moxMrmcQ57lMehfjvWemoC+FckI45EdySEjTstCPSa3GL7Ww7seRBTHLQ8jgq0xexPSJtpuhucG&#10;d/Ng+klaqB8JMhJf+OIfBKm3iuiOj773HUE6cUOfWa3OKiUN6Gg7hXJ0NtHoly4hGnBjlSyAadQ3&#10;NQlWwRaZQK68ietOPYXIlKTR169uE+3QWsfDnCr6S5FbTCemIBM7jy/MMcgma3I3cgeyTDMaMmsg&#10;XTgCuczd/1CQ+thfxD37p1C+whzq2klD71t5tKXLSFiDDAW5JNJ0DhGkGx2wDBy/AtajM5c/E6Q+&#10;JivQvbKDPJLsm5kcdvg6Jupjclf0RAF9OGXi2Qtkb0wx4r9OhijbQDv6uLKGfvHGmaeC9JYiZHeg&#10;BNtRYsSrnUE7maUFpAlEmFJlE/UuyjpuQYZr7BM+vvB92LRvfhlsTsbiS0G6hxFuDdrAi3W2wxrb&#10;lNHnGe7AzlP384z89Rjd6aOrnfncNm/z2r1J2IG77kC/WLgbO7K/+yaiJBsG5J52YAfmkmiPxBgY&#10;8r785e8E6Yk3EY3rw6GtzKUh13wJtiM7Dju70cIz04ywcki5yADlkE2jXEY9imRUS6f7kVc27dXW&#10;KqKG7QR0UawzOfbJ/BjKkCOrUJIsTw5Z3rwUUstEHydhRoAsdbWcQ33EDNlg9Kpj4IuJLNkCUyiv&#10;mAoLaXw2qQQWzwHP5Pv22COD4MM3gEEpyXJstjEG5KizGbKDTPIZM4dhgxJ5Rkdzl7pNm/nMIvr2&#10;lz/1T4PUx0wKbJ6lOejo689g/NxDVrNJ2q2ODft75DaU5aH3YDxNWLBNRgbPahvoXyt1lNHHl7+N&#10;Z6TIwrDZxLUbLdhji9EFGZ4briiCEhlK3Rq+f+0VRP5WTqMdS8zHx/wRyGbyJuQ5vRd9Km9Ar9ws&#10;ZHSFUXZHyHK4v4n7jj3wq0GavuEXgzQMc+E45OP1NUQcXDiJ+tywgPLtKUM2OQd5G0nIIMGIhlYS&#10;Mqotoz+ceBV9dWUJdq3KiIC6mFp6eGsT5V47D7bFuXVE2WdMlMFiP9c4byJJJBltIAYDMZyIWdUd&#10;iFzQ2e9Z5tFmtHme7FgZRia2upC/LVawLvrPJsdDj35NOgd55GhrfbiMSslxLLWo25029CvDtk5n&#10;Ub4GWU86ZN0t5dmOYlYj02rD7utXinWa5Hi+tUafgp0zxahhMwuZpfgsh/6Xbyl8GPT1mmQdyNCO&#10;+0gzwn1lFX1oYxPXFMlg22njs8aRMMLMUzkhSzFf+S3ho067kR6g11IUk93Af9Jl9M377geT14N3&#10;I03MgOEm4TJqtc08OSYoAkuEEfUWyuhjZRU6ubUFPUua0MWC7DMjZjK0LWmytBhkWBNFTJLtarKe&#10;5QFbmaY8ayyfZ0CeeQs+qsF2qaXpV/FZL5Nh7e/8P387SC+8Al8910H507TPPhr0O0zmLTYg1LyP&#10;UZFvQhilLh3Poh0L3X6fbKWgA0nqyzvIVvGRn/9okBZvwziZTsH+JjkW1NqQUYd6eup1jI8ZsSST&#10;3cWHS4bIS5vQs299DVFCdepbysA9rSb6qiLL5NeLjTZh4rqhzGqsUjQqTR8VMCdmrCiishTb0LZn&#10;6P+R6Dk9I8qsltxRJn7v4YdohN0g9KxofXStG9pyYGf5t/8e/exD9lS/Sa76LMYEXRd9hlhsNScZ&#10;Vo9R5UhKOIooI6IsNcPK7WPwWUmVL/jrQ8/QvSifmEhkjFj63nwMd+rZrqIIB8JWHc7TDTKoia1Q&#10;bGxJi/2XeXu8PiwmxzaXLIIefd0kWbYMr+/z7WjL7R979WJZIjqSJHXqI+/EGsPf+3t/L0jnF8Bi&#10;W62g//nI0newyJAodqqux3kJxwmTE8/KFu4Vo0matvLb3/x6kNZrsHd2Q1LtXTOOOjVd3JvJonxb&#10;6+jnlgXbY5Jl59/9538dpPULyEtMVz/9kx8K0puOYWxYX8Ycw4fLaM0907C/66vwQ7QWUJoEc1eD&#10;46LYN6tkA0rSyZg/ADu3SXZRMavV6Ev5MMjIlSZrS4HzqSizWpbzkl4HDxL5JDWydeQZwTlRhowH&#10;GVXdDp4vpAZ8NR9d+i0psrNucqyrsn7zZC5uksW10ULeg0xg/T6IVOqmdQehwzWTnjIHiZjVchmU&#10;aYw+lcmeV6/0x+IsfbMmbXqpiHlgk0zRbfrHBTJHdFmI2gBDjw+Tc75qDd8XKHsfbUbJOswrSzbW&#10;VhPtkOzid9NBKnsmZjXVN8qsZnJuMcislifLzihGsSizWoHMfh22p64Ts1p1FUwYaUYd+0izTRUN&#10;LZbDDimKXM6pxWqeZn1rZKe26BSJWS1P5ozBts+X0efOnUcf+tSn/ixIHY4nkuVuzGqqlz6HY2MP&#10;18usJkTt3rVA5RqFHwWzWr+fDH9WdMz6ocCxVJCeiUnN0MkI1JFxsgk9eAcYiTcT0GWP0e6rZGQO&#10;QF+6nIJuzs+iT+Zof3Nt9Bu1y6FDsCW5HOzclctgrRTzV5oszeUS5oZa//Bhsdx1MnBluT7Rpl1u&#10;UCevnAOjVWUV882Zw1hjOHgA62lp6pItHactCkAGqwna4fVllG9xCWvuF05gTjtewvpXeS8Z5Mny&#10;mCazdLOBMW2dY8LCAHvjhg35XdhEBPu+Q1gjGOe9Hc4/2hyHtP6dICOxGL09sjyubyCfdbKk+bjh&#10;KMaeQwfx7uDESTCnXz4FFv8jR7lOx3lJu4N7l7lWOjVBBrBZjIENE+24dg5zRh9iWiiRib9E5sc5&#10;MsTVyVyX5nzFJtXiRhftkuJcJE02qy3qQo5z11a7r2dieFuuQJ65STwjk8DYnCY7qNeBfS2SyW+5&#10;jrUQL4VnFbLQv2OHwUbn8j4f65wPp9kfZqaQh8fxUTbv4gWsMVS4hn3zLe8M0i6ZVtMmr6+jrKdP&#10;8hSbHsTuPTGPvNsbkMW3voWTa+pcr29yMa1DhlTbpm2kWfBoUzvy+QZsTNS2KBVDhxC9rp8H2mnH&#10;/cHfwesG7O8IGxPNYxQcnqIx7Dqx5gw+18eOz5Fbw2fzsmje0fsDkIHXoG7nyY77a7/xG0G6L4Vy&#10;Vi9irt3imtAY201+wGYT60+bm2hfH6U8dPOLX/xykL72MtaJbRawxTVag/1kaPmugqHXR+ZRkkX0&#10;2r5s8H3IhBXB9ZRJuhGVe1iWEd8PQt/pudFUuipE84i4Az1s19NBiHknWkeDa1VeB+3jZZBH10Eb&#10;Zw3Y7VYGffrjn/jpIH34QN/Xm5nFGCR9WDoNe7y2hTxqfCc1MwmGvmQX42Cb/lu6AXteWMdcyiE7&#10;5/plrHuuXsE7RR9nHdjRqXeAPfKG23C6UfUK3pUUuZ5vknU+ZMTxoPOq/ibXYd98FXp6cavvV4a+&#10;HOek8h3kp9V46pXWX7tkBbd4n+xD1E4Myl66GoUrek1C9/YZFLf3n2h78pFDsUPflCWh76N6toOO&#10;agii92i5Ivr9tTKrDb9qO3Y8c4cstss/2i66XuvjPtTG6t+DrGs+lFf02cKOeujokiFQFjtkFMlj&#10;lLs8jA10JEb4/dE2V0tHy/TDMKuF8tZ4+iNgVosyv+3ATuUOEp3QJQzWZ0fbjvIpRhQ4KjNhmMwi&#10;pj3ETqbU4XlGmdWUDjZz9LmjynetGNZ1r5VZLSwfdWBYeX1Ey+wj2m+j9Rh2z/VCpxGpvyvVOw+N&#10;AW2uXWndQusbuzGrTU3wfWAP+yYw1nKoTYgJvmBgnrVFRtINvhNM85SdFN9daY2Hy0qJrU2Ms3mt&#10;d/QwxXfk7QTKm5jGOsbP/AL2Pj3xTrCZJnjqQpp+QI6nAuR07JeNuZ7BU9zaOlKpB9ND3hkyurl8&#10;7yAdTs/y3dQU5oBuGnsJOrxeraaR12SnELPpILQkI3MsFfDoT5rc3ORxLrH5HZw+IWa1VhP7Fdbb&#10;mE9urUJmmuf5ULl3Pj1GjBgxYsSIESNGjBgxYsSIESNGjBgxYsSIESNGjBgxYsSIESNGjBgxYsT4&#10;ESP5V//u+4Jta3vmsEOvy2jHJiONkpvY+fbQLCLf7ngQbEydJUSljc9hJ//Ru8Gs1HSwQ67G88z/&#10;p9/60yD1ceZ5/HbPDKIB3v+rHwzS82vYlX/bAez4czqIIKmzDP/5ky8E6eYqdv6NO9gNWchhl+L6&#10;FexC3FrB7kMfDpnFMlnsXNzgTsU2o38VCV4U+w8jsl2yQWinaZMRThXu3LQHdtR6isjnTl+DkSF5&#10;7nacGMOzVU5Fnyqaok12Ee1MzTKC1NJO5x4KjPq1GY1l8xmKNP6JWxG5d/tDaJfjpxHpenkD0RB1&#10;RiFUL0L2HUaWtxkV7aOyhsg2K4O21w7ZNUbNdVp4dp5R6oaDexXFbpO1RixHbTGRMOJHTAc+Ctx2&#10;miU9wMwkdq2WymjTEqMjCzyr12D0pK1IOUaSGWTE0y5Y7aT1MU+GsbvuQoTe1A3Iw8rjmv0HEf1R&#10;5U7SxRYi+v633//9IO288mSQPnIzIvnvfD8i4tfNftSKIiWNBOS81oKsli5Ad6sNRMzli+g3xTyi&#10;61xGxKytQubf+cLTQZrcoB7W+vpVqWAnr8FIkSyZbsqM7iwUUX7bgc6mGLHYZURCIY3ySjZOB3nP&#10;lJHPfXdCpj5uvhXRNQeOYGdvZ/rWIF1dRTutbb0cpAkD0TkedxHbZHfKWSh/rgMGqVOXIYeVdbD2&#10;+UgX0S4TE4j4GZtA+Upl3Js2wR5Qyt4SpF2epdwlW0rWhg6P0S5kciibf4XQ7KLNLpJBsbKEfpsj&#10;I1k6hc9lRqdNFXB914NN6jLC0W0iwscim02GbDY+Gi76wb/6FtgYvvfNLwbpvgr7EZlf1lfQ1zqM&#10;jE+TuUhb4bPUcZPXp6nrPjwXbagIK5OR1SXuyL6Lupm7A2W5tApawAUD9chPQqfPraNMr34fnfN7&#10;z3wvSAuMMvYxxui7Yh59cayANJWCnsgWhn2MUcUhUwkjMkj2kEgxGr9W7+/2rpGJz+Yu7TCYA0ki&#10;R9uTY5Szzqy2GJWvqLtmEzcqQjsrNqEetOte9ksMEh63f7dowwsp7CQXk1qHZUmQrSpNBh+D9cqX&#10;8L2PFGVw+8E7g9Rm+dpkn1OEr0lbmWNZ5ubI5jZ+NEg6tIlpnrXeZpTb7z4FnfKxfh5si9lltOEb&#10;z34rSA/Mou1yJZTvne+B7O5/EPVKkK2uTiaQHFkPWwnoxLNvIVLbx8kXYadqrKsIRVpd/KdbQ32z&#10;ZPKZoG0tkN5xkiyJlRZk+dJxMB2IRdTH5ATyLk9ARpkixz1FDbCtOyb07soWZPbGv/pSkP76nR8O&#10;0tt/BQxr3SN3B2mq0tdhL4Ud+WIvS5AVz1UEgr6nbWyswrZePIPx8o3TYMDcZARAQywQHMvsgX39&#10;55YQ3XzyTbRPi0xLN5uIhM8x6qNcRD/QufIux3sxFxnU4Qz7i+sNREcY+E39QWxNiqQqltFnFTne&#10;oX/QZnQkSVB6YwNk6zLKJcV+5iNHJscM2QDTZGHrkmVHfor6YJuMa80G0gJZRvJljHEiJjM5Jvgw&#10;aBTSlHtrA3I3mVdeLIhi5snzM/2uDqPbTdrORhP3D0aN5Ut4foVR9Sv0WybI/KoAHysDvXKp62J3&#10;kX2TNRJDwfIGrm+HDGx9u3rjXWBQu/s++F1796N/W8y7RWaVDlNFGTlkVhBTS60G3VFEkA9FnRbI&#10;bJNkJLv0xCKlpcXoIEUZmbTLBqOH0mTbkX9gUKd8WLSN+s5lFKppIA+xZSqyid289yy0+b/+zFNB&#10;+o//5Z8EqbWBeuRtRB35qBuoa52MvVk+Q/Z5sA0HMSoiiySbvTKznsgmQEb1Yb+dKOHzRz+I9rn9&#10;VjCrOhbGzXYaZfPYv3NkC1y+BL+lRp2vhCNUr+5kFl68iHs/97nPBanHKCCPNjL071sY8+TXh+MT&#10;swyj2PqmJdTFfuAnypWkzCQ7Jxq9zjSMqJOMBjOPQM+XuEP9oX3qR+dF8uCzew9FSqgMw6C8+s9E&#10;6kUilqO/RzHsGR7rulMW+D7Uez0zct31RChHy6fUdLfLaESgcjh7DJ89gB11HnKNj+i9+ixmKCFa&#10;xmHQvUrtsM0BT2yG4TNYX47ZITgHdqU8Pei50fL2rgr+KirSJjOU7FiB7Ce/QWaJ+x8Ey7Py6www&#10;Z4m9VwxJspHtFuxRhsxYrQbsbamEOXmL8/yzF+ALPf8C1hhM9VX5Cz1kyd7SoA9bGoMNXCQDjjBJ&#10;VrQ/+RPYxDffBrtJibb0w+9/PEhvuxUMM3Wy3Pior8P/OLAfvtoKx0nZ3+lpjDvVGsY4jypdI/uU&#10;/LXxCbDveGQubnfxbI03PlKaq5FBQYxDYpHtUDb63U5CJgbn7JvrqLdJdr3ZSfoiZALzYXIMc+lP&#10;cVrVy4P+h2wI9UtsZnUuIkzuBQtNk3P0BhnJpDM+2vSdQ5vJ8U7faxyVfmkeILZag+Pqwiz8Zo2b&#10;GrMDsHwt+gTZccyvxGzZ5nieKSh6FmXp0C/rsixiqxWTfIa21od8GrGCZYvQUbuFe5sbmItmwujg&#10;IOmlfBaZ4zzOk5OpSF9Moh19zM5jHGzSXqnfqG9pzNLYrDFLcz/1ZbcNXWlvoP9kLTzbR5J9Mkv/&#10;MGSCVLQt/TKnAL1JpaB/YndtkKXalr/MdjHIhuSjwHsXF8Fo9Yd/8MdBqjUp2XybbS7mMkXsSmfk&#10;0+60Uf1rlO6wZ7R5o9g4RkK6PwiOQXqG0hDD7ukhLMs1jGG7YRS7xnWB5ZDMpEd9Zjg8o2/78fvB&#10;g9DLdzyAtbn8BHzGWhd2wXWgEz7ynDeVy+iLWZ6+sNmEvmQr0GGTTLcz+7Gu1CLTYGUNumuIPZfG&#10;tMYIdC5HBfDEoFhDnjNk9+xyfOjSDmie1qzCBrY8pKUC+nKJ7M86NaDLvu0jTWev28Yz1tcxLqws&#10;wy7UW3hGusA1UrJsJjm2URw9GcHGZzg2V87Dl/VxaYnrWWTZmprHOFMeR7maZHdMc62xxrHA5OkF&#10;ByYg69VzyPPMKcx13Szq7aM0hzxnD2Ctc3MT5UmROSrDdwtJsuuwWokafcA818tnJzCOytJfXurX&#10;o8u5zPoWZJTkWofYdOR4FTKwKWJptPUMsoGLea3dRtn6jAz47EP+cIgk2rTJU1nE2C1GjyzbuJOA&#10;AhXHsaY6Poux+yDXZ7fqaGcfYgwsj2EOK5Z1S34/7Vejiuu6NKZjZJZLU59qZH+r0c8xWD8fGr/z&#10;XNfbXMQ7ne8/ixMh1vlOoMv1viZtvdhRPa6v1sm4Zg0wp0cxzI7+KDAs36g9jqaj0P8dsrw6IN8d&#10;9ljgGDCqLNE57mA+4fhCP6TLMWvsMBit/v5v/v0gfeet6FcN+l2XLqMvXzoP/1KM62J5XFvqM6vN&#10;8V3BS9/6WpB+gSdrrGWhC0kyPCYjfn5Uhip3NB3EqPl8FAbHgGgeUfaaYc+4Xoyqz9Ugf2P0HWi3&#10;UXleyzAarVtUrmmejqNFDzOB9qrkIWOXTCtjWYybP/srYGY5OAk74WMqDzt6K1mKL54HE3zDhX1q&#10;tTEmtze4dppA/697WD8zu7Bf7dNY5zz7PN5VrdL3Wyz37YA3j3Hx9luwLj7FdxmtFbBMbtGspvnC&#10;rjwGX2+TLM4e61NfxrNPvI0171W+5xyEZBRtW+mf0vD36Jw2ct8got+F7SRfL3LvqOujazzJAVsz&#10;7Lk+9O2o+vVP7ro6wjIPoJ8nbMQo6FnX9qQfDDYZOkPZRMobbUcfUZllIu+mNE/RZ0H3RXXCJeNP&#10;nxm/X47+uqJkhi+i/rFBf0aIyja872oyH+H3R1ncovUQBl6t78Q16os3YhzcKQ8g2l4+3NC/344o&#10;s+oouINMw7sCeUZlFoVkdi0Irx1R3vB3rjUKWnsUdN2oMvkYVS7dE80jKv+d9+9sv8G1fh/Re5S3&#10;3qNG11CNiO4Mq470WveEuqm5KOdVelZUJtEy7axX/zv1b5U3wzWcLPeTGHy30OG6n8P3frUWrutw&#10;vwinc+E6zARP9PIxPw2fOsd3CZ0K6rFZpx/MU2N0omNv0hEk4/SxrCSeKatQ5wlMaZ5W4yNXhAxq&#10;GVz7sb+Ccft978Uek2m+9x9PwtduNTEOmhX4fJJDVB6DZs9jXXsTrSDRPCZJ/93gvYk83xeP8dSv&#10;AvzONk+X5FW9FDJNhjOyHtRUXJfQqVAdFiRJH0mySHJdb+UrTwXp0kWcEmZ3Twdp00X9KjzZolnp&#10;z4+7DdTjaqYuRowYMWLEiBEjRowYMWLEiBEjRowYMWLEiBEjRowYMWLEiBEjRowYMWLE+JEg+V//&#10;d38h2COXyWH3mstooYSLiMUjBxBR9fB9jwTp628iauOFZ3D26L59iBq6924wxhy5CbsI394Cw8rv&#10;/qvPBKmP0hIij/7rXwErxbEPgSHltQ3sptvYwo6+b3/vuSDdrGG33pXXGOkKEpiEVUEkgOthx+NW&#10;DdEEJncE+jDJmrNaxbXrVdw8PoXdk0cziEjodBDl1GEkcoNMHpU6ntklM4kXsmtgJ6MPj6xaGTLy&#10;iFFtnFFPBUYmdxmhpKhORSw73E2sCOBwt3jwFygWUQ+dhexyp2md5Zsr4Z4NRvieuoR2c1N4htjf&#10;FnKIRJ1ipF8r1d+Nu8mzdcPzf8nSsrGOdmkxCtAl40qXkbxi7mjw2Sq5y53zPaEFSdbq12iGkXzF&#10;LO7VrtQ02VFSZFBJMzrQY7S9lcN9ihZWZEmvMEFSINuIj7SDdplbQH2O3LsQpPtvQPTHwl4wd63y&#10;jPstG7//iz8Ec5F9Brs+330XdPrAzWAZawywBjgentFsQN5XNrEDtlaHns0zclFnJntkOXO4c/bs&#10;K4g4eeMp7Cyt4/aE6fUjY7KMWkzn8NwMWaSsbL8cPlzugg53HZNFzCYdSpK7rA1Glk6akNn99/Wj&#10;725/J84vnjp2f5Ba2fuCdGkLenR+CdF4la1Xg9Rpg5HISCHCMeehndxN1LvehZ2YXoB98DF/EDt4&#10;UyXYFDHvZclYl09AB7KMIuqakLGXQPvgar/toVdNlxGXFiLMfJg2dwFTBl4GtqbbZVRhh98nWD5G&#10;GeUtRK16OZStxv4+Tp33yHzlQ3ESrzG68z9+6Y+CdOkFRB6NOyjDWhO/ew3ckc1QpzvIs0B7USRz&#10;l5mE3fDhkkHQoT6YZCjKkOVhZgblmb4FeSZt9OGHDiGy6WITz3jy+68H6fe+COY16cjRQ9BtH2JZ&#10;q5G1QaFhuSy+FyzaEoMMkR3uXre5k9skM1Mqg98H2YJcRjdZZK5I8dp+lB1+VySGx53ysjE6677F&#10;SDPt0hcbhw/VLRqFrt35DiNG8xb0LGOg7R1SX8nWGIy2zbCMuWL/GS2yNt197J4gzZDhSjv6x6e4&#10;W526nSSjxb55MGDm9t4epLaNNrcsyNCh7Xyzivx9fPOFbwbp9z71ySAd49icy6Jf3PsI2ufdd0Mn&#10;5m4Gq9tWFc8sM+IymcH3ry2i/t95ClHRPjqk4KqwLStijLBRfq8FPRJD3HgZ35eYlsnSWM7BtqZM&#10;9KOQ4ayHWgu2wu7ANho8Uz1Lu5RO4558ETv7v/sW6nnlFey2/+VHnwjSGx+A/agxunCiC10K4KGt&#10;EmRlCKnFGO3RYj9eJ0PG2xfAZPIWmdUstkeXetblmGw32dsHIlVWybDy5kmwTC5dxBgwvYUIREWn&#10;TzFEv1SArmbIRKJz6BmYkcjncZ03wBoSjp3s92L2EMrUO9l++RAe2Si6ZFTp0ta4lI+YaHxkyOwo&#10;xk6L43S9g7qm6E8ZHPfEqKbolHIZNnWMzGqKUnPIXumj1WVbMxKmU0Pb2oxOLxZwj5tCpnWyAzgN&#10;lpP1KdD+2oqcIfuLD/lfLTKrVdk+7S7yFrNVknahQ39FWTSZdjk2i02zO4mI1Dvvwvjv46GH7w3S&#10;fQfAbpCgnaptwf6qnRRkZDDCX7ZwYxWsfGK6CaOrB0JjZNPyZFYTy5lJ9gax1VlsS/ltSUY6OWSz&#10;6ZUi+Ctmv8HIJZP2SQx+SfqXoR1mOJeip5w29Mxi2y5l0Pb//b8DE+QX/hhptol+5cNidFDHQX3E&#10;jqlyRKMEhWgElmCynmL+GaxPRixz1FUzAfnedCNs3759sDEZF9fN7INPsVZB+62T3TnJCJ8M2WlS&#10;CfQzH7/4s78YpN84DR/it3/rt4I0rAej0yXDFMcjm+XVdemQjQKfB9teLmafjRh57c6sJjsF2SnP&#10;UbL00Y94C5LePUxZhj6zmsAL9GzWp5/P9hSgbIjBNvOh8T5azuhnIXq/j90i2cPoWea5I48fgJUm&#10;WtcfBbNaNCq4dxH/sx3D7vWR5NgdLdvVoLyUihRbkM6KYS2sL6P1TH4O8xmIVJY/ZpPZSvdqrNJ4&#10;o3orj3tuxbrAb/7mbwap7kvRzssX9qHfFAiqZ7lkYFlZRL8Wg9SRQ7DpYlZ76ZXjQXqFDE2FMuaZ&#10;DueVPjRf1zxZzGqr67DlKnd5HN8/++yzQfrkt74bpDkyk/zsx8AQe9ONmH/WOH/wUVuBH3LwAO0S&#10;2U5s2vKZGTB31hu07WRpqZAdqNWFrMtjWH8Rs5rDWdM2ZjWyHmSzTDMYZypcK2nTh1K9XTJa5RjF&#10;uriEuatFNtS9e/DM7gCTcoJrCA7zSnH81hoNVbV3Ga5rkBmm7eIZYlZrk4Wr3UQ+g31EbdqPNt1e&#10;V/0eMqzxc5H+lqJyJ7km4Ym9foDNwRWzEhm4svR1bPaHLv3MXAnjhEfj2e3gmR06F2KQ0jrOONd1&#10;fDRb9A3IsmNwnM+IGbWOdknQ97HIxGTRgdSzXEbSGmJF5f0emX58TJHlp0V/MGTLpg2UnNWPJFt9&#10;Vp/uNDF/7qxj7j2MWS1NpiERiotFM8lTF2z6RhMTGKM9fl8hi56Y1bodlMkhI5OPyUkwCG5tQW/+&#10;0+//QZA22B80DoZsCKyf1uCEjo4DYB8etJn6/w67LCgKPxKVLkQ/h3lz/Bx8VnQM2vabj8icVgif&#10;8QOMYTsQeUa0/MKo7wOwHNIbjR9iOe9dEPyVz+pwrfDwYdjl9/0EWDRdF+144Szmqo3N/rx4agxr&#10;NPsWcE95DnPPKtcpWxX2f/ovk3OwT5Nk8u9wTrJBRmyLfVGsouPj8BV93Hr0WJCuc3y4dIHzRa4N&#10;1OjXk+Ar0SYD1grXUsbHYS/KZBmUSyUmSR/nyICW4/iW07xsGuUQ86XYNiTT6hbGnxLXj9pNzkGa&#10;yLtj4Jk+zp3Fevzegzi9pFRC3po/aj6g+YxY6GXT52cw35FtfekNrANmxvprVlOzuMbkXDtNfzFN&#10;tuw0bXuXtnRiBu02ybXSJsfkDCcsHfblzgD7brMFm7C4irGTZjVkDJd90vpSl2s5XgP6o/YIWUO1&#10;Vi37p/WDHrYqkK/WudwG8syXOF5yzBIbQItlm+Ia0A1Hbw5StX1lA3OjjSr0zscc697WyS5s2zKZ&#10;OtO0LWv0Y9pbsLuTM3jGKt+FLJGN7wrnl/feh3VPH+VJ+gS0+YuXsE6hdzir69BZl2wTXZYlwf7k&#10;kJGhwVNpnAGm8f+9MMzmyEbqt6vapSG4KuMNsRubkdYvo88O/ebI94N2Xf83ONd0OOcrLODd1G//&#10;1j8J0oePoK29BvQsR4bFMydxasmFV5GmFtDOiYF1W7H3vvAFsID/6R9/JUgrJeTZ4diaIOPtKFmq&#10;rNF0ENF7op+FUcxqu4j6unCtZRG2l4VGZQSiOrHb/HMYRslRn+VvZdkuBpmT7Tx9KLLW54vw5z74&#10;Fz8epI/ewfXnHjpX4Ee94y6MqetreIfz+ptIHfycOPUCxtikC9tY4Rrc7CzGy3X6+ytkf25guEls&#10;DLwTKc9j3nLjMbxXMOhDk8Aq4ViwZ3XOMRJ8R1cg03Wa487b338lSF99FWWs9ynmQ6gto22qPifo&#10;d3fEGsQwnRj2nQ+N29F7d1xPey2E7TxQhug9kRx2QNdrHWPH/dEyDCCqX7vrNp8V/P3xgFOnvmyY&#10;6tlKB9tzR513rEdANkrls0dToeOh/wwyq4k1XoiKNZSNZBphjtqJq8j6Gv11J1oIIizLzu7RxzUa&#10;1CizWrQ+YvYaXU+/nNsLEmUDE6LtKOiUpmHP2HkP685rlY7Me8T3QzGCWU2sn9HyRZnVrgWjyjNK&#10;vpLl6Hrs1CXp9Y7yMg/1B/WX0cxq+DysbLsxq3n093XvqHn06Hr1y6c8wrxokE0Dz8pxPUxrVBm+&#10;82lzbaTOk68aTfR7rVNOksHbx8w45gRGF3nV1uHPb5HZy+N7OzHX6/3LWIn38X0Hh8dETcxqif4z&#10;MtO458AdWN/6hV/6K0F6YA8+j3PtJ8n9JEYT/rzjINW7LsnS5dxI74h86IQknR4p/ZDs9B5c7P+J&#10;HOeZfN+VmMCctzeTCf5q+jXYxQ22mSk7FuoHLoo2qX5ungET/7N/hHfaqRbq6U3Ct2228XumBv/B&#10;x0oF5R2uPTFixIgRI0aMGDFixIgRI0aMGDFixIgRI0aMGDFixIgRI0aMGDFixIgRI8aPEMm//Q//&#10;arAHbquNyLFxFzvcFizsgH/3EzhLtZHHzr+/8/9AtPMj9yJCa2ICuwpPv47In2IK0VJNRmhWF7mT&#10;vocFB7voP/Y3wZTijmP3XJeRu1NjYFZ54TjYpk6uIopok8xr9hrKWD+BZxncRdnmLutKvb8bzzYY&#10;uUf2skwBW/3GxrGzMcfAtjZ3Gdba2Om/yWgpj7usxUQSCcgMMF3EbxMTiEhIM9LVZdhwmgxD2gWu&#10;KGkxZ2hTt8MoCkUbhtRNPZQYeZDQrlRG7m5VEA01xWjuFUb0VRXJy/IvLWHn4iR3gc+OIb/8TJ8x&#10;YnUdwsgV8VuDbXd5CSwTitw1uLWyw4ircBe7i52jniKYFVXBiPKxInTEx/wCImIzlI1FFpo0d4xm&#10;yR7mt4API4t7c4wE7DDSucsIvxzvtw3I1kc2iXLsP4By3f4QWMPmj+LZ4xOI/qh5qEcygx2lZzYR&#10;sbl4FtEd5QzyqdWhh14SOuJjcfm1IG1UEFlczKHcczchSrhgMBrKRPusctfxxirK/cJnEX2/+gYi&#10;n0wH9xfC3bD+8yADycgmk6BLBVE0oUlWkSSjUCZMXFfjltgtyiyfgjymGEH+8G3QWx+PPvFQkJaO&#10;gJkrYaMeFQv3LDKvegP9udNEX3Q76ItNRiEuX4DOHNqL+2+/8/1B6iNbRPRN3YUcMwZ00OQOXqOD&#10;/tQnTkDbO2TuanqwC50EZOYwOsIkU4CP2iU8P8soook7yKDYRBtfsSFTO4N2yK4jj3wLshtnFGIq&#10;g/ZLWihzlUwFPiwLet9lH/vC6ZeR/sEfBuncKvrcSgMRjF1GhDs2dZa7vnNkN8yr/bx+nzRoS7Jl&#10;yKpZRp80bejTXUcZ6WogYnZyD+xum9FSL7yM+p9+He3VrCCy9Mhh9IWZOTID9ZDJQM6ys11Gm8v2&#10;Kco2RSYy7e5u0mbatHcW+7RMVZXsST50j0mGJZPMiQqz0U55wWT/l41xyWDgkCVAu/hDNrUe0tSD&#10;HTv9Iyin0cb5NOrdZjvafKZFHcmyT6czrFAPzTXo+d23gmFpYo5RwWRHKJVpp5hHaxX6OE9Gg8kj&#10;YA1JG7A1bQt91WKfrvdqLjx9GdHL/+5//adBOraFvnb4MMo1cwB69oEb8MyD3K3f9CCHXBLPaCZg&#10;1z/5DdisSQe64uNs5c0g3SDD6FYb5egyKiJFu2Qx4mSsAFlMTuIZ49TlooVozhIjgjfqKKuPmgeZ&#10;2WQiLSQh9xIZ1Qo5RAHvG4dPkS/CdowxQjnFiN7ewIIUXTbRWexHKG8yml6R7ooAb3Yh3zoZxuoc&#10;w6psn02NZdSZMKCE0eE2d/gPBinVyRB1ZhF97zKj7atXUE+3hXrmGYlRZj8vpSDbPCMziuwL42VG&#10;zpNdbBBZ+gqOqzEXBcmX2A8Y2aDIH8NG/cSsRlPf03Dko77uI8sojjTLIUalLY73mSza0qGjUleE&#10;CX7utTX0aiyP8mc4/nQHIn0kN5W7xSh0hxG9Jmk3Kl20W4NRndVlFDzZ0xofGd7v0uYkFZ7Xg1io&#10;Om19x3I0oJurm3hmleOgQaaC9BQZGsiecM8j7wzSW++6I0hnyPbqedS/Hto1jD2KWLYZsWMk0R6S&#10;s02KorUKfpctsunrKTImtIu0cz70fzHfeAxPFUNqkgOkSSZe2UCxGZq0pSkxRtoog0Od9qEoG/mc&#10;/QBWXUN94udmDY0+zsjedTLZfgfmLfE7/+bzQXr8mWeC1IfXQH+wumgzj+PHbvZZZYvCop0WO82g&#10;7XcV9kM7ZZJl5sabYOvuvgvjnj0BnZ6bBtNlsw35v3Ac/li7jjG7SFaHA8beIPXxxMPwZf70LK75&#10;zGfAGt1nCYFsom2s9lR5FZGmeg7WV+3Qj0JDfUYzq7EzCoyQG5Z3FP1rgmRgioF20e/9yDc+k6Hk&#10;yvlqzxI7WzR6Tp+j9wzLYzdE847moUj47VcNXBeJctX30XwHoWuU/iiY1UY9V1ldrTw+okx4Yf2u&#10;AuUZppFIUZc6rb4a1jdkVpMe4v7BLq15rhiu1E9G2UDl8et/878K0sceeyxI6wPzeh+634eYesWG&#10;oz64vISxuUGWTfmZYry+cgW+04XLuK5DH1ZlSA+wgYuFZYW+n1hNxbTm0O4WChhXKpybf+qzXwzS&#10;rUUwE/z8T300SG+9Bey6zRrmlT5WL8CmiFmt0oTMGk34OHtmMY9pkRVURLIVMq01O/iiVMaYJpYt&#10;i3OLQWY1i+xmap8M/eCtCsrT4vxd40+aLO1iq0mTIbrTQD01z3fEdu6jzbl18LeXGihPis9y6H81&#10;G6hfg2xaDv3fiX0Ykzti4RK7+4CCSQ+kV7KvWntS2+ueDucxYr4Xq3uO85ZOk7oip6mHLp+rZxXK&#10;WEMQ+3yb8+LCGPRPEbsheytZapI0CC2y9EwOMBI1yYS0vIY5mtjZCvLVyKjcJpNSivPPDOdnNv01&#10;rQ+IWU0MbduY1aYxnrXJpNQdYBD0IT1RPxL0WX1VzGqtdcwz86KW6iFJ/UqR4UWR4WKpM7kO0eXp&#10;B5OTGKMdrgPWGihDkn5PnScntFv9ZywsgGmw2YTe/N7v/X6QVshIqBMFwrGKhVA7imFNbqT0dBBR&#10;G7/DnkaY1YRRfo0glrHB/MQsEEV4zWBY8wBkr66VqeFq0LPCPInr+aw8Qv+F5e77M0CKvqtkdeON&#10;WPt96In3BemVC2CC98jQ32n21xKS9EPmyMxV5BiQoc12s/jc5py0Sh98IQe5i/nLsGDHx8i4tr6K&#10;tbyUCf31oTVP2atTFzHXu+U+nDxQnIS93SJLm5iTyxwz0rS/1SrKIFZQjYk+WtT3Nk/10DjisU1l&#10;37QGcuESos/HuJbb5RxpfROy0ukgUxMYS3wcPoC5takxlz5pl0xiYvneIkO02MQ6XNudm4fdcHmf&#10;pxvIaOCjXYcMSlyvbHJ8XL6CtcIy54km2T7T4fwG12dL+F2R//i2hw7y8ZEvYP2rRRPtcl07ZJGk&#10;LqbS0mXIcG0JrEAptkelBlufZ5nynMuGTJM9aFzf2IBci2WsR8yQQW6N7wo2yHaWoV3eO811F7I+&#10;bnAd3eZ8TOu2Po5w7tnmmtuafAyeoOBqvCfz0OU3wIK05wDmL9kJyGOZz7q8DPb6u+66K0h9qIl0&#10;ckulimd8/ctfC9KzZ+ADtTl26WSUDLt1h/rUJCOhTgv53xNRm+Mjao91jdLo71FcjVmt/zzUddjz&#10;fUSZ1aKpcLWypNnP23zWzI1Yg/9f/xnW/W6ZRF4TJtqhxn61xHno+hW0izMLHyQ7TYa1Hjyu6534&#10;KpjP/83v/OcgfdtGWxv05VyuW+xW/mg6iN1Y6ITINCXM6xpvDxAt3264nvbwpTEM/Ty260R0rnf1&#10;vIFRctTnNsebPG2k2UL/Nwy0dVbsmzN4r/H4R8HafNc+2DMf5T2Y62TpQxt8h7G+CHu0+jbmJad5&#10;+sqZ0xhjl3lCwb5DsHfFGfq2edjYAm3O4Lxscx028NhR2KUbjmK+0m5yvUzrkmQHbvB9RMimyb54&#10;/nWM+yfegr3e5FrxICT3aDoKTqSfX+/9PqSzo+4ZxbwUtvOAToV5BH93h643uP4XfXb089UxXLcF&#10;5bW9Fj9aiM01KishlM9AvaJ1FKNQ9PtQ3kzldyrV9y7nFubA+5aojyr089z+e5/pGTKN1if8PMQ3&#10;7+e5/Z5o3Ue1lu5zrzKGXbNBjRrkCKKMc8Ng0wiOYlTbFdcwf+m3NdKoDHebd10TrpNZTQjLEPlZ&#10;3w/qaVRnhWjeui56+sTO63b2BdmK6LVCtF9o3U8yjLb5sHxGMqsR8gei5R5VprC+A79Hr9VauljD&#10;dIJCgad9jXOvSZZrOt0OxhudSmdwzcTl+xnbwVjnI0W2UoOnmnWbyGOFp6+4Ca5jZnGv3qUVORZn&#10;TNxvUVfqPOGqSd/dx+yNWLf4yV/42SC944bbgrTMk2r2zmHMbSzi1KZsnWtC3Huid3WSi/ZGUCwB&#10;9L46NGfcD6MTbnRaWZL3OjbGfZ2qYRUxVzTGMcdN5PHuuqP8etB/Tdk+qV70aA4aBJfrfwbXkZa+&#10;/mKQfutPPhWk5xuob2EP8islMF/2UdS+guBvjBgxYsSIESNGjBgxYsSIESNGjBgxYsSIESNGjBgx&#10;YsSIESNGjBgxYsSI8WNE8r/5R78YbH1bbZ4JviiQOeJGsk+8/4O/GKSXuojS+gf/y/8cpDfuxQ65&#10;2f2IEL1Sx47FLQR9JbzzZJ5gVKSPwgx2DR47ih17t70PESQO2Vr2TGPX4RuvgUHp1CVEuq2dfyNI&#10;Gxex677RwE67DqORrBTKWq30o9VcnvGey+LavXsQPWcxMuFsGzsuk9xF2alil2FlDVGsJneFFhhN&#10;kMvjc3kSEVg+JjP4vyLabUZtKtXORkWlKnpSkXM2d1xql3iaUXcOI5t8lMkoZipKljtgNzYQXZPi&#10;QxyxPXEXbo1RwufOsV3JtLKHURGThxB14WNzDbsYFfG1yUjEy1fAjtNh+GmWkVmqn3Yht7mtM8vI&#10;5rSLdijwTPuJMqLzfMxQB0Qh0WXdc7wnX2RkCFmSbO4CNTLII8nPKoPYRHLcWevDbaANjxzCztd3&#10;vPemIJ3ch4ijZIZR6tz1WSwjui2VRHTnJnd1LjZQ/9deBVtIswF99LG5DpaiiTSuvWUBEdfmHrCx&#10;zBTwOZlDfVcTqNef/+k3g/SlP/1WkE6RuSjF3aNOtx9xHe5E1q5ZhsglFd2oiCzqkaICSyaelVKE&#10;KaOI89xVnGVE4H0DOvCex94dpB0TOl0gm8zYfZDJWTItnSV7kEUZba4h0rSygejJsTLKcsPRW4N0&#10;cgwsdj66HZUfulksoq4pC+Uwk+ijzQ5shkcGNc9FPWouom2SDnQlTfa6LRP3+XjjONiocktI77gD&#10;bT63cEuQnqU52iSrW455rF9Cf+psIMrwKIIjE9MLYNDKFvtMZDYjctuM0H2dEYe//7kvBGn1WeiL&#10;04S+dOvQM9uBzPK0KV4b7TA5hvwKuT7jVYc7x/MzuKdbxA7yg7NgZTgwjb64uPZ2kCZLiHx97lVE&#10;XtaWEOlkXEA/M3B5Yu8B2NiQRqkHKwvbInuqCBLZmjDatENdZaRv+D2vM8m80OuBwd9BZjXtCE+z&#10;n1qMgu7bEqTaXS+mNbEliK3SpG53xZLECAIfKe50Vx4qn/qRnllIwwZOFGFbG2zHJq/Pk5Uzwwhh&#10;nVHuI81zvu+9B0yEOTJZrK9DV8MIXQfPdMg4eGgv5D55CMxqvUEvSFpk30px33h1gOlgOQU9/0+f&#10;/r0gPf71Pw7Sd9xN3c0j79s5JD32LjBCdTPIq9uFLfrC16EjL76C/jNXpHL34M2hbltkVKgpkteA&#10;LFMeZUpW0PEc6jU9DXtsZlDeUMZUAZsRnT7ECpTy0N//f+z9aZQsx5kdCIZ7eOxLZuT+3su3P+CB&#10;AAiQWEhw3wmCLBaLtapKqqGqpNIyUveoJc30GbVG6uqeHnUftfp0S0ejqqOjKkm1k+wiKbKKO0ES&#10;JAgQ+748vH3LfLnHvnpMuN97PTwtIzITLFKjH37fOc8yItzNzT777LPPzO27dmgatuHEIZR3Igcb&#10;UbA4xnH8aZJt68YGooXrm5BVfQ31i9loPw/rbchfEeGKNnf57CbH4CGTAvRGZ/t3We8Wx6G+IrfI&#10;cNIOtUuDDBabVZSvzKjCah3X1Mms0qbv02M0ocVoelsMWEzFVjFDffNgMzojx7ZMki1DxKPZHMvP&#10;iAUxR7SzvCAI8WF/I5uDmNo8BIwk9CEC9gnKKkEfsEP7WyNzWY99IE3Z5djoWTIctHvDfi92D69G&#10;HupV2MoeI0WblPN6DW3eoI/U3mR7sSxdRu0o7Vus5wCKrm8hy1iajB69PtJkHrp68ATG/RO3gWXr&#10;lluhdzefhG+bT6MeLbKm1RiBLmZZD3Ux2TBVdF2P42ONjFzlGvQ/S/9T7Dxis5HsA+bIUFSSop10&#10;jyN/kXYqYNGjvygbKVYusR0F7EDsR2HWAPVXseUoMkZ2VoxqKkuLUUPuBoScJZtwZxJl++6zYCr6&#10;//yrz/qph5dfQsTuRAd+lMtobtU1HAkWhsq2A9Rp3edQhh6oJoN+jWckOH4ePAhbed9bYWtifUQT&#10;x+poh8k5RBGdraD8V8jeHF+HUZ3pDqPU33Qr5ydl1Oeb3wQzgXRbjG9iEzFZziTLgAGL/pu+96C2&#10;C+5hnqqz0tAUYTuMZwqjRLqjXJSZyqffh+2E6/Q5Tpsy/H1nu+4sBz6beZvXvR7slYe61rBUQFAW&#10;IxzULFsYwT1GahsNYkZYCn1+PypvE7omqN8etwz1a8zDR8Ash1lu2V/1Wf0cMKuFQ/oGcMkI4EF2&#10;SXkMmQW310vlniJLzT/9x7/pp8p7ZgY+upiyqmSp8aA8p6fRT+VP3lhBfxZ7qPI6MA/W1qeeARty&#10;nSxiXY7FNq/rhsb7bBbjh5jUNG/RZ/U5MZHp969889t++sT3HvTTn37gw376pjsxp4jRV/Fw8bVn&#10;/fQgGY9dMtdskdVlnsy8bY6XMbIfbtUwDrXIrJafxLzTjeM6sQ0HDHMDxOOwfRqLdM3mFtkOuHag&#10;+jhkGkpxrMiT1bVRY/0ZnWrTR/TgkjHBpi52XVyT1NhMnZCv1GD5LLJATBzE2Nzl2o6uC4+TykP6&#10;Iz9K39c4BksnOmR+K5JZbW4K/mOKjDdNzlcUyewhKBe/y5Fdp07muCbnIWJWsyjbLn0kMTJJ/2qk&#10;vk6y/3hoci1KvoPWOALGWPohLbJRZNluac53WiyLfFQxqyUy0FubcyYPM7PQoxbzDvsEHsSiHczL&#10;iLZxKoDbQZkbK1iry5E92Adl4HDNRuZVPrVNZjU3jTTFqOI2faguZZ0is3W9Bv9FLHUeFg/BlxOL&#10;4e///u/76QZPCdD81rRv0g2dcqD5gPQ0DNPGmwjsMfu/+Szzc5BfiM0hwBhmgeDZe7AZjWNm+3HA&#10;rIcw6ntTVqpr2MfxIP9XWdx+O9Y1fu6TP++n58/BHvZiZIwiW72HWgs6uzCFvpisoI8myVBYI1tz&#10;4RB8u4bWeDk/i3VQxptuRlS7WPY2NuDX9WkPPDCr2FQBOnrjBpnSj6AfqT+0yNS1eg3+Y4U3qn/d&#10;chpzXl1/bQnP8iDbLPul8UMszVpnTVLP1tdhB5JkBXM4Pm2wDD2OifXl4XrlwTmMe4UkbYH6In24&#10;5RXUK57GM3M80WOLJ5OUiqh/kXPCElndwmyuG5w3NcXARda25iZsXotrDHmWu8Y5X5LrT5nQCRwe&#10;NL42e6iXB7EZaA6aIZN7LovyKE/JPZvDeNKr4xlahypXkHcyg/qKeaEZWrcQ+3+d7NklrgGqDcuc&#10;32ue1iFbeIfjZ5y25vIFsE8mprBGd+DQkPFO81mVO/BnOL9qcI1BrJSbZNdM0bbnC/B7cnnMc5L0&#10;d9ZXhvql9dK5GeTZJlvrg9/AWvSLr8CGNzTesEwoiScTtFuTDKp8hbIN42zEOMgP3i92szX6zbxm&#10;nN0WXg+zmmA+Q3Nu+SVh/8RDYPONsnrQ3ymuidap09PH8L7ib/31X/fTOw5A3+wa2l6+xfoN2ESt&#10;j/fyaPt0Bn3VQ4LrWY9+ESzgDz70tJ+eJ8u5k4Gt6zWRp8pk1tOsxyjZbr9jiB15MTUh5njBvC+M&#10;cb+NnXeNqY8Q/mxxDcSE8nDZT8w89dkc64RRMhsnzzTXdrZaaL9CBnauTxbOHu3gsbfgNID77wfr&#10;+2GuJ3uYKOHvRBr6kHBwT44s4MsvYH3m2qvo/9/5PthOVriQlrkJc4k77sZ72nwBNidJp2mSvryH&#10;tWWMe1d4kpNDtpmTZPuL8V1pm2uha2u4ri4/jOyNrzyD9zZXlmBbuw5s1iiMk78JMavp9/3eF4aG&#10;OTOP/dqx8Di5n+d50HXS6b0Yrvab725QHvus1o8ErcmP6g8eAtmOqI++E0OsaXeVjstDz9Q8P1wG&#10;vUsy11H02eGcQt+7oXnij4zRpiKAyr9fu7YNr3eQHYM9iuhDDNb7hXm13mXvhmFdkaodlGpuJ4Tb&#10;dhRG/W6O34KePS5P8/vdnq28zLbTPSbLmSap+t3UT9d4d+pBv+2VBu8f8DF4Zphx0IOuD2MvZjV9&#10;1r3muKjvx8kBwD3KS6d3af1xMHD4ifaaFDIYd3RSVZzrTlnOLbJZ+Mn9gFl+6MyKZa3VRHl4WFZs&#10;i/sWen3O07gPJsF1Dr3jKXCPkE1drvNUpkYe13l43wMYp++6F2uAk1zfmsmhXPM8+THXw7y3X4Ef&#10;P5ShnwxSfmYz2fZQ9sO1AKQ6mc+y4UPE+O7MksfWxZgca2FeKYb7GE+6ik8gjfHkSw9dHu3Qi3Fe&#10;xXeBQTemzrpcp+xKZ9nzExXU78zXsDb6KJl/X17HfpJVG797KCXhI7DqESJEiBAhQoQIESJEiBAh&#10;QoQIESJEiBAhQoQIESJEiBAhQoQIESJEiBAhwk8O1j/8pz/vb6/r2mBdiTPSeCGOKOesjbTTxQ75&#10;lyrY+TY9wx2OjFwqN7Ebb/k5nj16BZFapSyiiTwUT77FTz/89nf76Vt/9af99LUOmFOeehKMRIcm&#10;8cw//wLOM33uYUQoZ5vYRVl2sUuyTgatJHdbWqHowwwjyCbS2E2YZ5RmtYLor1c2sHO/ssntk4y2&#10;SzGiIZPCTsGZEu6fnUFkQD6P333weW0ypmj3o6JSg+hUbjfUDlJFT2kDqXYEpxzIMMysllXEFCMp&#10;tLVyZQ1RNgXu2G8yryajDhUd9RqZ1SZs7IA8cQQRqe4E8xuguYZdjBVG5okVpMoz6XX2cLCblTtq&#10;E9zdWbcQFTZJBpMCd54W2C7J0J5IRak7ZPlSFLHbRbk7FEoiC7krelA7SFOUnSKaFFWcjQ/rE6ec&#10;DyziorvffsJPF3hecKoAJrVOFztpSznIJNZD9GONmV+oI/rj8iVEI12//pSfetisgq3o+AHU5+Q0&#10;y1tEeYs5tH2LeV0uQ3/+7b/8gp+2X0H/mLZxfzyF+xrZIVuQzci+FsuZyeHaHNn2en3IuR+DLONk&#10;Q1K0nsNIv34DZRGTT7+JHbRvPsV6D3DbSeyaXVmFXp3Iou2PvR99di2DCJcXz7/mp5vrYCaobKEe&#10;KQdlOHgAfbfaR7uUCojo9NAkG02RMlo8jAhDi4xKXUaS6jzpHCOBGi3kvd4CK0oqjqjICUY0nqtT&#10;GQb45ndhf9xraLt3FHHtvR9A5G6frE7rTUTux3MowxaZrl55DcxkKxew0/fEJPrC3Yfv81MP7tQR&#10;P3XIsFZh3/ruddjGL/3Ov/NT5zr6nsPo+kRG/Rr9p99GvylmUb++jTJ4aJJRqbhIO5SE3br9HjDg&#10;XVpBVFSFduDiecju0hLq29kEQ5y1gmccnDvupwuLsMe2KJoGsPh3p0d7xQgT2S8xLLhNlEn2oMfI&#10;Eu3Ol/kVU0mV9tmDdoQnqNMZ7oCPs793yAqgyH5FC+RoLxKMPhSDkViGLO6Q95BwkGePu7dllwe5&#10;+f8rIjZBPSvlEXHW4a7wFneDp1iROHeep8i45GGKbAC33oZ+4WSRR7WK3elZRiR3yawWq4EZ4/Ac&#10;onJzB2F7+n1cJ2bIDu1EjeeIe2jb0L2HL8DufP1b/95PFy1ETOcT0KPj87AHt86jXiffiH791DnI&#10;9Hf/7Q/8dJJMB4dvG9qYDY491Tr0pMmoTTHYxWhj3A5kWcpDFgdnOR6yr7YYSd6wcJ0iAD0cKiBC&#10;7y23YNwvkW2xFUP/ca/Aplxdxz2VCp5RqUGGDeqI9KzThIzqoUgO6XOHOqsxtUf5BmMqb1HwpJhg&#10;0vyi5kJmHd5nsU+0GPnnocFoQEVQt7bQ9q0GfKguWUUU3d1oULaMjhabaKUBXRdbSroN/fXQ4zNS&#10;LK/DCHeH/SIr9g1GVIgZopflZ3a4BMdLnVOfFPXdAEn2RUVeaHhPMYLEZn/pMtKiw2gKya5PXyNJ&#10;e1YgM0CdZfUg5jRFdbpkeK1uUUZkJqsxtKdCPyBBdsOeonboANiMws9NYJzxkCXrQbaAMWp6Gvp2&#10;260Y025heugY+mC8TxvTgK20GSHfJVtth1Efyw3IxeX45KFBFrdKA3Iuky1AbZ2Io7yycylGlog1&#10;IU47Jluk761Qu0jPA2abNGTXIrNIlw0ge6e85BP1RRdCXUmTZUdsIh5ko2V/u4y+l82X7ZMedWhr&#10;nB5sR4p+Z78PWbklsIL+yz8DI4aH//23/tBPMysYu1wX/UR+sJnKf94eWRUC2YbEhCE5ebAYLZyi&#10;Hyg2gSw70N13Y9y3roKduVmBDnTzeHbmNOzZWgsy7S4jmijPqCoP/9V/80E//doPYK9+7/fAeOkG&#10;/jHKI5amBH1c+ahqeyZBPe1QnKEpg/0yqwUyo08ujBJlkLeindiW0gmN1cLw2dszsxl9ZzIU6HoP&#10;Zn2CcsoQ/xjipcbpj77XMGFG9O4s094Yd69tROOPjYTl92EZCWqPobx3XuMhFKS9Da+nHoL5DKOJ&#10;g4hGM2pVOhL0QeqdGMkB6Re+07N0j5iSlPdddyHa8Jf/0l/xU7HvzM7Cnjdoa4d+3bB8YqNpNNDX&#10;ymSj0rgnhrUSGUvOnEUf7rDdWsxTc6x6BWOCB9lXMeCIGb1SgX+rctq04ZOTsJGPPQlb+OXPf9pP&#10;P/YhRFW+6a43+2ki1G8unnnOT6cmYYeSeaTr66jH7AzmKV3aZ5drCtUa6tt2YWuyZFazyQYs5pzd&#10;mNU0joxjVhsMvn6S41rP0jLo820LdvjYIsrWIwOLD477vSbk2nHxW5b1UptXyZ7TatLnoJ9QWICP&#10;6JKRYWsNa0RhqF9LJhpL1R7yyTU2iy0vy/mWmGYy9H/arHeYWa1OxhuxGmTJZFMna1CDelOcBMuT&#10;xbWPPucQMgvS+XIdeiWmYg8tzgO7NOp96myPrBqNTcyxuzWMtVnWM0N2nYAVmKxAWjdIZlBPm/NU&#10;D9MzXI9LII8a1/vUN01mNZvsrJKh6mGxPSvXMZ4WkJ0Pm/plJ9CWAbse80wwmrhPlibbRj069K3k&#10;8yXJDO9yvA+5+7ES5b21Bf35gz+Ar7GxARlZohInZCdUT9Wnx+9VxrAN3cueyg6L6da8ftz9o1gI&#10;THbPHaA+jS3TPpgJ9oJktF/sJh/VcehjbL820CN+f/fdOG3jEx9/j5+ePYuTC66tYE2lQl/Wg8t1&#10;roks+m+qjt/Wz2G9ZZpz1LmjYD/b4jO6GcwZDh7A97O043X6/2KSTrSH6xZnX8V60twM/FuX8xKL&#10;PnmSEfFa27pyHmtUE0XIUmPEDOf/sk0tzqc9aG6qExMmJ1Gv7BTydmh7Lp9FWTZXYQsXF7EOleSa&#10;RI/rGEnahfUy1h489Dn3bHPOWeC6aq4I+6q5qcvy6XuL6xjVdTxzgn1yOocOr7UrD4US5LtcRp+8&#10;eA2sAJs3MK6orVfIvtPkGoHWQE7eBMbrdBayPX8J6xw1F2X1cIxt6nZh68TumWed9Q6gyXGxz/Wi&#10;Kk9r0JgmNrQ2bVKa7SnmNg9VMvbJZhRnUD+X67FdsjJo7CqVMDY0yEzUaMH4V8jOnmX75kIMchWO&#10;Ly2OnYcWcMqEZCUb0xZ7JtmPr12BDG8+DhYul6znVc5hexybPZSm4BvVyKjW2YIsnnkSLEavngPz&#10;W5sMqy2OzRbnkW3WtyUbw/72emD6mbKZ+8UoW6M8zVQYdU8YuzGrDQF9GgeL8xg927ShQTsyDZdR&#10;f3fJXCsi9Pmj8H1+4eMP+OmRAsrZp81o8vSTGm2O24SP2OcCzgRPjvBgkXnka1/EqQxnLqMv3nDQ&#10;pzpl6IQY1gWVzSy/MKo+gy/5x+4wrwqe9RNkVhsHs14exjGrBczp1IlxZdCYtx+Y8lWa7sIetNhO&#10;Vc6VprmWukmf/YO//LN++td+4af8NLkOX9HD5lmsG0/MwT9PUC+StE/nn8A7nJee4TsP9usyT1B5&#10;rgbGtY+8F2Pym2+BXlbWwaJmhdhcOtT7F87AlmxJN8mKO7eIe6cmYIusGH4Xi+kWx5fHv4+16ivL&#10;0MteqEHNttJntcO4VMxqgvn7fiA7HNzLouw3j3DZ97pHVTbLqTU5wZTHfrDXs/X76895/9A6zF4Y&#10;VVZ9J39dn/dKBX3WXCvMeGf6qvosFjf5rMPv0U9MvJ520fsJQfeaeZj1kS3anW1vf+XYXoKdMtuP&#10;NRvJFj0C40rk8h3CbhiWC6kpq73mL/tpF1POJvT9uLz2Y/vNZ+xo6zHMaoKpp2rBcP31216pdNq0&#10;OeZ0VNeHofVg3WPKX+v0undnufdGnPtxtE6X4HgRJ3u8xXdNBTKrTXDNI6Gxiessui+ZxDzBJrtY&#10;2Ad0LeRVq+PeSoUp1wpi3NMgZjWH6xU6cWCihM82dVkn8px8y71+6uGBD3zATzmNihXyKO8M2dkm&#10;yASX6sNHt/kOOM41HE7xBt8z5fslMa15MPuSGKLjrLOWt8QuF4wrYpnjiQ9d3tfju9XUHBhWfeQw&#10;94w5mI/1Yrgm3qes+B7Yk4aHnnymwJpgfHcvwsd45YvYb/HKZbxDfZHvbzy88ir22ujOCBEiRIgQ&#10;IUKECBEiRIgQIUKECBEiRIgQIUKECBEiRIgQIUKECBEiRIgQ4ScG65/9r3/N31Z35SrYoxbmwIR0&#10;8gh2wse4M75PBrLjt33YT59YQtRwhdE69QuI2DjzGPJJkpXrtpsQRexh8RSj537xr/ppYwbRZo+e&#10;xVnpLz/zHT/duIxouhfPvOSn/SR2/jk6m3+Tu+5sPGNmGrslFw4h+s1DOoUognMXEIF08RKiARqM&#10;Vk2TXWNyHtelStjhyKC9YFdokrun82Rs6DJiwEOvhh2M2jGaZXSWolMVCa6obkU/KsJUkc36nEni&#10;/nAUeyaHKBqxNPS5E3ZtA/IucQtsg/fU+ews2bcuLqH+ee6qVDTeGneJelh+FRGJYlQTg4ci/hKk&#10;7MimUd4Ed7UmGAo0wWh01SfYnUu5BIxNA2QZsTcxjSi1bB6RI/E57NDUbs+VVUSIrZKtKkE9y3Pn&#10;Zpa7ejOMBOwnhs8oFBF9Mr2AvN7wZkSWnLob7FpODqwZmzcQFXxiDp+7Ntg3Gtw5u1aBjBMx7HKt&#10;NMFW5eHcDUQ5FqZQRwavxfp1XDNRQjvZGUTb/emXEcn/xT9+xE8Pkrno7ltv89Pb3oTdt+nZN/mp&#10;h2vL2HWaIkublWTbcjduaRr63u/hczKF3bfxLp7tNiCrdhO/r5GRqNoA04nNKG8PvRuIbMkncM0b&#10;J6BPpdvRR88wSvO5V9An211GSyYh43QGz56ZYdkmIcMUo1V9xKEn6TQjFLkTWxGKWUbRW2QYKmSh&#10;q1vU6XoMuhznbmPtBn/q7LBdHn2KbGYNRFjf2UC/f8uH0cbzp8HuVN4E01gpg0jGfg76d47MKle2&#10;EBWarOBM5ZPWkCEuQ5aDPo1FPIb0PFl1/sPvgQGr9jjYz5I2It/sFGQbsDmRsShpoy8ePjZkups8&#10;CTbAtR70fi6JCMy5EnT70vWX/bSYRoT5ShWsgQ8+hiip6lk8+wSZiKgaQb9zQhGxHdoQl7uzHfZr&#10;MVikxdxjQck7HehGl6lr4Xq1J01UrNFG2T0ogkUEQknqTRCJQNvoKsJXrEBiF+LO+F4b+Qy+QRJi&#10;VrMpT+34V9Ss20c9FNXskCEqQxYHh+yVNpl7ujxrXDvOJ4rQWw8lRt7edgeY9izqbJ0MEnHajjZl&#10;k+Z54AfJ4lA4dIufDp6ORJHLjARo9IfR0J02dHcljvJ87/mv+enys3/up4dpdLI52JhF7mZ/z7vf&#10;6qdfehz94iufxZi8OEF9O42yeWh0UDexUFBkAx3A92yOWJ/tMc9+fYjMagnqcjkGHZ6awbhjrw1t&#10;i8NozpvJYqgz4Wu8t9WGDqwq2ilD9qY+ymAz8rTNCJI4IxmaHKM99CzoSUqMY9QFm5HVPbGCiUWP&#10;aVexPnWUv4WvYx3qK3+NdUNjssYzRanXV9BmWzWMCWK0ssgu0hYrm0Ia2M+aYh1h5IbLenroSfB8&#10;rIgFxCjYV32YZRD1yQhr9SdFyLiKFlXkwwC25MmIXJtppo28xRQjRiuxhoitxaWOxxnNnkmhDSyb&#10;hR1AkWMJhpKkVUfZEBpxN4nfe+yjbgL35ekvTE6j/8zOQtfn5mHHPExN4e+ZKejN9DSumSLDQozM&#10;Jb0W2qndgC/bqqP9mg0IqdVG/Tod3Kd0k36ch00ykTBoxhOGn6SoTznKKEuWXPmTYn0Rq67D+spn&#10;CgWQBv6TrhVJo8JqbEUg83Ofdld+Wpq21WF7umRYlU31ELBpUcHErNanzsouBz4c/eYUmSOls2ne&#10;59BPvUw/wMNv/vPf99Nv//5DftpPQf6qn5maEVfm566ihyyUkVUA2B4OGVUc6ns+g3ve+tY7/bRa&#10;RbkTOcjoShnj5eQxyNJtYT7QeBm26oCFenn4tV99o5/+6y9jnvLII/DlLLaDmDHkz0s3VI8Uo76s&#10;GMqg8ofrqb/FeKfAS42tkpX0RdcHeUhGsgcjEDyD5R3PrIbPfGSAIKKOEX9mGYKyjIDJZiDZCaqf&#10;id3zZPnHXBOU1/9/b+z2LEHXBP0kxMbkIdyfw9BVo+ppPlfXmNfqOl0dfN7WIYYYJ9MwzGcpT+md&#10;5qQUZaAjqr8pDw+6x6EtVF5i8pJ/KTv3yU/+nJ/effc9fir9lN+WJPOH5tceFGEdfq6H9Q347yqX&#10;Qx81GGtZFps0h2JW03jVJ8OnB+UthsSAlYX3yLarvvr96RdgW8Ss9vH7sXbyxjsxx7PI4uph5RKi&#10;B5NkdM+TpWVjDXO1mWnMU1T+Pm1IhesRXQvzrAznvnHmoz4aZlZzDEZOk1mtyTEu8L05/qdSuH75&#10;BtiDYvSrj3DdRSy0HvqSJ21hu4kxV8xqLu1AdRNjQodMZX36nfkZzNfsHMb9zdUhY4Sgtq1zHFc7&#10;qNzlMnzQgEWL/mKWrM5iscvSn5SfxmBVHw3KTX5UjiyuWkeqk9Usz9MAbK71uPSJFF0rG1QVixOj&#10;Vj10WvBPGvT5HOYhH7C1ibm5y/m6pjyFLMZa6Z2Y4m3OJRJcj9I81cPUFMY1J4O6y++XvVLfapMd&#10;OMn5o+yC+o1l4ffyZawHcGoBsL87jGJWO6kdHJ56EEsjTaVRD5WzwX7Wpx/piFY/FFubJGub2OT+&#10;4Pf/yE/X1rBuZDMiW/eY42egE7IDLKPK6iH89yjI3Mpm6HrTJgqBjR0xOKiKumYH/gtgVttLHj5Y&#10;TuVlMqgJivaWrN72trf56X33YQ3u0R+AYaVKVupZMpN5SIgZcRY2McV5/NkXsZ5XrsCmTM9gflzl&#10;nKfN9ad73wj7O9GC7tdXYWOLc2AdzM0O12FeeR7rKMUc8hKjZZMOZ5I2p8Z+JBsY57PUrupnmgeF&#10;Eegm9WJyCjavcgNjguzaxirqlc/BBolBem0DtnXxMNbLAtY2rid76ChangxeFy6DAecAbXeGrJmZ&#10;AupZIdP6ZAxyT2fQTptriHzvc20nFWpXzUk77HPxJPIq80SUPo1ok3nXyarpkqFbcpg5CBsltvR2&#10;H/M6D7k08q5XMB4061hby9JOiWGsUUf7pFQG//+BLeGcaH4B42uP85fKFvIpkvnHQ4JrCZssp9bz&#10;dXKHWM2rZHccGH8/6dNPOX0bmGL7ZLHscJwqV3j9AHJbtB42EKKfSBZicUgwjyZtY5NrVHmuRyU5&#10;Ri8to30aZGbysHAUbax3NSmIJnbmRaxJP/ooGJgabL8+2zRJfezSF2qSpatD9v3dMNaOEf85mNX2&#10;xI65yM5nyJ6Z0LWmzTTLYOY5qoyJGHWXY9bkCawR/uqnfsVP7S2sac9OQkfEyC+dTcVhL8S4nrGh&#10;fx5aXdiGF577oZ/+4DHYs7UWnlVgW7bIvi6onCq/mQrb6mPM5QTzHo2bpiw0t9gPRsnRg5417vdx&#10;CJfRnKOaw7V8uXEw6zsKO2TCz0odMkd2eGqO2HYz9I97Rfib//3/+o/89HgM11cvcg1ygGQJ73C7&#10;aYxJ8odjZJ1u80SIG+vo32Uksc0q2rFNVvojcxhnkh3YFDHk5yaHepakr9lropzVDWR2rY73d1Wu&#10;8abZ7w/NwaZPlJCuL8FuPfLgd/303EWMyXXRDQ5gyshEMI6y7ZWa7FXm72GM0xvzmeZ14+6T7oQZ&#10;sMbdK0YlIfieqeYgZlnGyWMU9mKT1LP2n+Prh04iEEx5jKqPKYsxSx17Qve3OaaNWzPxoFLIR9VY&#10;PfwMXR/bHobPvlu9lKe5ZqjUrL/S3bHzeaMgJmvBzJslG4mg/KH3cKOwV0l2Y1bbWdftn00ZmRgl&#10;93FQHuPyCuo7pkYW1+DNZ4bzG5e3IJsRXLdPZrXt+eKaQK8M6HvNz0w2N9uwmaNkGKyr8rmmL6R1&#10;Cd27s9x7Q/f0qB86nSTOd+1xroPlyY4/yT0qKfr5Yr7PcK0rQ3/ZIitaS2xiA3SYl977NFq4p8x5&#10;ota7slx7ELOaXpNNztD/j2O8zfB0wDveCWZSD3f01938AAD/9ElEQVQcwxwtG8ezUmnU4wAXUCa4&#10;JuhwjHVyyDzF9b0U50R01Qcyx7PCrpfWS02mWpf+v53h9yy4K4XTe7+gGTlv416hLk/X8eAU4FtY&#10;eaR97rdyYyiP3jNagQ6jTDbZ63rsJ3Ge3FV/FXtdnn8Y71TOXMH6rYcV7gfBHREiRIgQIUKECBEi&#10;RIgQIUKECBEiRIgQIUKECBEiRIgQIUKECBEiRIgQIcJPENY/+2e/4W99u0Amnje+EewBh4+AsSfp&#10;YOfh0gVE0546BHaqV2vYMf/MY4/6af08Ijg6XURJOhnstLv1JjAEecjnsSMxTraTy9y5GCNby9kX&#10;H/PTPKOhMnnksXoDjEpuBbvyijGwJk2RWSaVxs5AJ878Bqi28N2lFUQxXVxDNEGPOy5vuRXRKMdv&#10;IatWDtsJuwFDF3eBtrh7soUogtWriD72UDuP6K6umNHILNJXpCujb7V5WztKFXmtHamK8hSDUfjI&#10;/GQGkRRxMnEo3diEDCYYeaCo3EoF7VCchOwqDURcFBg9neVuz/NlRC54uHoGbTncGIs8Vb5cFuWa&#10;ZPsVsihDgZ+7Wez6LBQRJZEtQgdmFhD5OEm2HQ+LRxG9uHgYTFX5AmWWQHljjMZ98mlE7H7za1/3&#10;07Xz2HkZK6M921uoZ59sPPkMowkHSMVRx3meIfz2t0MH3/FRnBfcL+DzS2e+56dvOIBIviYZijY3&#10;EPm3fBVyyabRICdvvdlPPawxerHvIK3VwYKUccBmlMoh8mV5E3L//OfAHpjqQzYnDiJa5dbbTvlp&#10;roj6W+6QyWN9HTo7OY3fdEZ6gpGW+RT66Cpl4ZKCJWGh/NNF/J6Ig3WrFYNsa23I8NILkLGHq6+C&#10;qWt+gXpfYYReGvpedcmkxiiw7ATKP7GAvLNT0IF+D3qVoj7mqQseOl3k3elu3/Hb1e7nBOQ/XUSe&#10;tT7a8dK1J/w0FkMkYJr6ttmFXj3yJL73cP0cWdZctMd0E9Gob78Deb/r/vf76aVVlKt2BWU5UII9&#10;SB0B0925BiJKK0uQS7yC/DycOIBrExPUWZb7KuX/+e895KdPfflhP52qIDKuG0c7yf7l+9D9uUnU&#10;/1N/7Wf81MPCKdjZxy9e9NPnzj/np1OM0J1K4p5bTiMSuTaJHc7/+jNf9dPK84jKPcRt0i3uTu4z&#10;gtPiDm0fZGFIkSFRdipOwzW0X+jvA2vo/99ooY2H7AG4UOeJK+rdQyKBPMUcoQgf3ZMgu4Ge3SYb&#10;0HDXPq5PMfowwWhqKza0+X39zR3/XT7D5bnm2n0uRru4C31Msh3jDtqju4X+oyjcYohZrUjWgJOn&#10;oSdp9jGXMunH8BBFjubIjFdgvaeOvsFPbQf3dVm/KnfS19pg4/DQtTDmdsm08Ow5RI4/8dRX/PTw&#10;BPQ/aaP882Sfe8NNsCmf/zpsjtVG2UoTqG8lD3l42NhilCbHE5u77BNkjGuQZVM74g9MSWeR2ozM&#10;jJPloZBHvS49A533UHsFfacUtA/u6XD3vSKUuzyv3SaTaspG+yV7KHevh/rZZIXodfC9h04c9yYD&#10;ZjXoieXis2rcCZQAMnWYdpssGyMzFG2UYMTQ8Kz1gW4ykqXLujdof1uMQOjQnlkcIzocgy2O88op&#10;YE/jNz132F+C6E1Fr1C/OtJtRvYobZPZZ0fEssH4E2YyEtuMmG1s0gCwqQP2AwVNKQpHrBUW/S0x&#10;38X5OdOjLAewHMiozxZIsM0d9WtGzBRmMF7OHsZYfPRmnI9fLGIMKJWg40X5kOFI4A7kHgsY7PCs&#10;Vgs63RTrgZggO3h2pYrr2hwXO/QbatSra1fgc4hNwYNNf0v2Kk4ZypakbMgizUj3gZD9ZMhSA2Eq&#10;AktRMOGoSl0TsJrQJiq6Pk4b1GbfbJARN8myFfKoT5pRSHVG4buUvQeL7dGnbey5+M2ivsgOy/5m&#10;WI8afdo+mX4tjgElMqtthiLR//nvfM5P//A/YkyKJfEM5WmmZsSV+VkMP33ZD7IieJBe6xoxxqXJ&#10;0HfnHaf9tDiP35NTsFdLW/Bz3B58olQH+tW4jgiodG3I1pynr/foNbB+1Oro9/L/h5FjqI8iyxK0&#10;y4IisYRwPfW3pKgAtyBqmKlYUIPr+ez+mEjRkc8wyisWkGG0qVJcP2wv5mXoSvgZgr4zI3qHbY6H&#10;6vNeGPUME2ZewTP8/4cY1kdl2Ttvs65KGegXwIzGF3TZyPqyTYPfDNttltMsb5ztaWLks8ZAzDDK&#10;2+W90j8xeOpR0qEAITsWRGkaEciax6jfHDwIVuNf+7Vf89M8WcGH/QfXl+jviKXGg+pmBozXW2QR&#10;oAw7ZCQRG5rmJWJJFSuF2HhjIWa1gOFS5eFnM5JUZZGtf/K5F/z0q5//jJ9+/IH7/VTMav0Q+8nG&#10;EphuXNq06QWMg2tct5gpYT7SJZOXSxbdah2fO4y8TBfgf9lJ2oNdmNXE2JMiA88W2bNNZrUcWYU6&#10;ZFaxyWzZIrtOjnMJuvg+umRKk4/RqCJvk1mtvA7WMPlCLhnsxayWnMA6wfoNMvqEdFm6p7olOSap&#10;3GLEUbvJBhULXK8gm1CSlAViVkPrAh2y/vTEoDaB8jfIFlSjPmULmBPGGbnrMvS1zfs0Rwr0LzP0&#10;kepkTKuL9Z9s5Irerq3Df26XOQdnAbNZlEWR1z0X94tZLS6WN7IOe5iZwvpLjzog2UkXGpx31eiz&#10;aq1K/oqY19L00Vc5Ly0NqzP0C6lXCQ4sDbK1xRPwT+I59MEk5xpiXhezWm/gmXmwaXPE3ORBzGp0&#10;92O/9x//wE+Xl7H+EPiotP3B+En9EUui7Ns4hkYPpv0M7C+/ls9t2uPgOqZBPiPYesRqaj4rgHGP&#10;+az/0pnVArmynPpe6bvfDcb7IwfR3y9eRmT1AtfmxOTn4dJ52NWpadilAwdhK1o8UWB1BdeW6/D/&#10;Z+awPjMwrn6S47y+R4aii1xjufk2rKXkycjmYXoS9/bIgi0WxwT7RbmCtYIO85pIQ5c1QtV4Mkm+&#10;AN1O0i6vb8Cue5CdWjyEdS/J5Ppzj/tpiv3kzDmsB9z8Bqw9FEqw9ZUaypAia1uLdixDVi4PHY5r&#10;Jc6zLl9GXuUy7r3pxE1+qtMN0pxrJFjeJqPsN8jmVGe96mvD9XCXtk4M3BPTKN/ULNpQc71qDfbO&#10;rUFmq9dg37q0kdNkVptdhF9gcw3cg3znRg1tu7YKPWmSgS9Ou5bLYr6YJQtdu8NncgyYJGO31njO&#10;voK1lSbnUh7mZqCLG+t4VofrFxpPSlwzlE7I5+uQMX52DnOHxaOYS9QqsE1aj/LQp82u1aAx1Qqe&#10;NT+HtXOhS8brPlkfel3c16EPkWXbb7F9BhNTpAPkchhPXPpCi5Trxdcu+ekXv4j52VoNbSyGaDGr&#10;ab5VaaKMXa657wfj7JmmEPvFKNsjX1TPGGs7Deg6J/DGdwHt2dh68PtxtnG3MumeFK9pce3g4J1v&#10;99Nf/TWcQGSXwZYVb+J9kxVH2198FXaw40LPiuzbU1yT9NAmm3z5Bmzc576A0xkubSGPKY7VTRbf&#10;LK/KaKaj6qU1MvNaE2OmqDvXrn4M2E3+47F9HNw5l+NY9hfAOBnps9j0U33068FkwU9s2pbcEbzD&#10;+qf/9L/x09ZzYCS5/PLwXcjcmx7w0wMnMX4cmoV+lK/j3cBjj+B9ayyPuUUihzGt34UeJmcx35ri&#10;2s7VS9ChRg02v9cfzsPa9Ien82R27qDc16l/xUnY0jpPhFpfxrs1h3O7ItmOL56Brr/8Cn5fHTeR&#10;DkFtPC419WrcdbvBbKdx9wTPNIr9epjVxv0eziOMcf3Mg5mXqdsmdP34HP/ikJ0I6m2UcT/1GWdD&#10;9osh295QHkE5gvLgN5VnuF62u3TCa+wegutH+P3y9XRNcK2xvjcOu/vsu98rmMxqJgJ2pN0wom4e&#10;zBKMq09H7+hG/L5DT9j4psy0dv0XgdlvzTxVhnHMauN0JCj7AOG/R6FrKPe4eg3rP+r33XVV5ZT+&#10;mbbH0rsCtuuofMYzq+F7vbM1ZbKbbHaAdSeJWSxOBrUk10/0XjWn9yx8r+HQz6+xjGJay3B+YOs9&#10;bei0mTaZ02pkAa1VkXa53tUn61mG74nFrGZxvSU/jc9Jntpy5AROb9N6n4dF7oXJcj6b46lZ8yWO&#10;vZyzTnF+IpbsAsfJFOutduuyvvrsQe+HBiM6U4FtyvJq7qG1qhj9T63Pxvi+cjCh9JO+gzmWh3oD&#10;MrES8C2yZOyPJfG5xfdCcc479Z41toU5kOZSbgJzkxTZqF0y458J7U15/izmqmiNCBEiRIgQIUKE&#10;CBEiRIgQIUKECBEiRIgQIUKECBEiRIgQIUKECBEiRIgQ4ScI67/+x2BWc7ibbpK76K8sc2cbzylN&#10;pBG9sV7H7vpMkmw0S9gZ2F5DpJXLCJ9JRp4VA/aQWKw0jQipo3fd66f97FE/ffRxMFxtXkNUwHve&#10;9RE/ffSpp/z01WcQNXAghV14Ge5gdLibsF1BGULB0LEtRWfyzFcbQQWxqcPY+Tcxj/rki8izyYhS&#10;m2wU7TrqnXTx+4nFW/y02xjuCn30y1/0U0W0K4K0VkHEgc4YzzDS12V0VIYRr4oMUpRnmhFpitzy&#10;kOBZ8GJUS3CHYrkKeTuss8uHuT18kSZDzMoadjJOMG9Fib+4jN2KHsrr23dnO9yZWSCD1cwkdCKX&#10;QT1np/D51AlEaN33lz7up1OM/k4pupj1XbkaehYjKqprYMDaWkVUXWodMtsg+1Y5jmfXuLN3cws7&#10;Ttc3GSnEaLZKE/plMTrZw0IOkUXH85DFLYchu3d8DMxqxVtxhvAjL3/HTxV3nCxChuUV5CU2kVwe&#10;8pg9AvYqD1dvIAJvcgb9IJ2EDm62oMN2BtF0bReKd+YVfD9Z4C5WRsYvcydpOgO9zFvYjevh8CKi&#10;Zypb3J3KqPOpKUT0bVUQadV2IZskzz8uFhiR2MAzNs9iR6xdhyzjbehOm9GgHq6Tbe18k0xijDpP&#10;MIJ6MgcZHhIDGXf4VsiGFOPuY4oslo7TPuCRPnotyCxOxqQcbUSvTx130CcnJxFher6Nel07iwig&#10;+Tii8NNs35cZ2POd74Dd0UN8E22eSKHuFiMobo2jTX/qF9/sp6tFRONePwdd7pNB7dApRJ7nj/2C&#10;nz7+Chiirl7/lp96OG6hT50gu1ZiEox7Thr3fu8MIha//Llv+mn/NURttnvQ9UIakbtFMqwdnkLZ&#10;/urfeK+fesgz+rFsQX++9jhYsuxr6EuL0+gfsrMvXEG/uNSAHl1/ARGnWxvQkVwTDdFPof9nyBDg&#10;IU3mMIdtWi6jPDnaHkWfKnI5lcSzG9SvJtNgBz3bt9ka7sTO5WC3LLKuKRpAu+yTZHzT7nyx1sgW&#10;apd+kcyLabJr2RZ3bA/QFfMWI1t6jIxRJKsie1Nk+kjyvGyXrAIud+HHm7gvQaaiLJklPZRo2257&#10;I5jv0mQYbNOENmiPxCZSsKCkKT57/gTuc+KInN0i81StTrtYAWuPh0YKbBt2DPpSraMcP7z6rJ8m&#10;ynhGlpFwDpm91tcRvbZQQjRbuQJb28+iPu34MPJylZG4tQ30tQT9gCR1VGe+i1ltoYRnzeQp6x76&#10;/8QU6lPdwDOe/QH6k4dsG3nmGXGRTSOvJpmvbDL2ZRjt0JW+MeIiwXZJM6y63YGtTYQiMhKMdpD+&#10;KHJKjBAu9a3Lnf59OgtiE7Jpj22OzTFGMKbZR10yhHio62+OyYr+iCnqOWBgwXXSdUWUdajLLY6P&#10;ooeohcJ6+hzH+2QD6zPCYqDkfqJoJzEy6JmWGP4U9cI8Fe2l3z3YNvWakRU2x1qXDCUJspdZNmUW&#10;RGYgD4fMHrYDm6MIjTR/99Duoa0UEZ/iOGGReWVqGpEmd913j58euQOMakHAm6JwJGNGwgTyGMAi&#10;Y0efaZfMMC0yjlTJHtghk6/D8rbJ2Le0hbFvkz6Eonhcsoj22V4eEmSGSNFeJcmw5jDiJygv9W7C&#10;ga2M0+8KoogYyZQkm64VotuSzspXE7OQIt5lWzrUjYCZl3mkmIpVR+3cIzOOBzH49Bgt1OVviuKS&#10;/ihvN4bxJd6B7HIz6O/tLvrw9z/3ZT/96p8Px+IfLmG8XmbEktWDLCQDMzUjrnZ8pm2NU/Zdi/o4&#10;gEVGtR5tTJ+RYYkUZHDH7WCO+MCH3umnyx2MTUvLGCfXLmOMLiTxjNwE7PRrrw1ZHdwmdHV9Gb6A&#10;7Gw8cHLwLMlM/V/MaqpPXBMDwqynhyBHshgEjGpM+3ym7tXYqxvNaLXwM8x7grGY5VJWg1yY4vph&#10;nrxv+yN2PDMMc7xX2hvD0jCu/OF6CPpO95j3qr/oW/O6cc8aBbMcSn8czGq2+q1+C/ri9mvNZwtj&#10;HjnyWeOgSLgw06MH6Z2YiKQrIWXxoTp40HNlS6RvGpOYZez229HXfuM3fsNP18vwmfJ5+CCySbKV&#10;Q0ZSb+5M28c5tlgmN8liUiSTl9jYNG6KnVqMaixirEl/J7yYkM0ObYAP5qExV/N3RTcWydr21PNg&#10;q//SZ/7QTz92/4f89K57uP4xglmt3oDfe+gY5n4ry/DfpyfhZ3bJIipGzEoDnzsW6pkko7eY1dRu&#10;jcbwWfKVAmY1+rRlspY3xczDuUWK/kCni3G01Ybt7HJsn52CXQwzq4lpyKEetSqc51KWPY7j5U2y&#10;zXA8d208Mz+D+qdLGGdWl+Afy3/zIH0Q25eYR/X9xgbGrCEgiymytIqNJk5Zip0nGdJp6VqL6w35&#10;Cc59yIIm+WfJjJ5Ia7ynzIIxGvn0OiiDnu2hQsa0OvPKkUFQNmXtGtbcamsYq1JF5J1JQZZ9MvyO&#10;Y1YbMmIP/PZZzK2rLIeY3qSzLTL2aH3JZFZTP8ozenjl7DN+GmZWi3EOEWf5AnY9+mcxsqJlitBV&#10;MWL36G8p0l+svF3e1xPdyACFPGSU4dzsd3/nP/jptWs4hcGizxPYftqcPudh6g8U8cAdw+/BOBrC&#10;WPvLr2U79kJgr0dFq9OvHGurDeYCcwxQvf4i2Guc2M84YnEOJ9soH3bI2oryylbq9/e+F2sfp2hL&#10;GmSdnyJzf8IZ9vurZ7EuvHQJa2quy/6Qg62YO4l1JJu2P0PfPE+mvldolycWwUBepo3cqqAfzheH&#10;/aVVh57MlcCwpnUvV3NU9p8k+0ePdqFDZplsFmVLcZ7Q5Xx5UwxYAwyHUuQhxu4kT3roUabXV2Ar&#10;p+Ywr5+YhK1J2PQ36Q+v3sB8vxfjovcAk1OwTwq2bzYxTqY01yAzdJknkdgccycPYB1qYFT9hNPi&#10;mMUyditDJjKXc4g12rMm2ZpnJtAe9Sbsq549V8Ra4sY12LXrV7E+dvwWMNxlqAspB7YoDIf0kk0y&#10;3rVZnpxY8mm36uznCTJILWn9eRNlzKSRT4fXldeHY4ZD2yG29r7YG/KwlTPzkI3JKJXlGpvN+rc5&#10;rlzbhA6fOIG1YQ856seVq7DxFv2RdJq2ncZF43iCzAXJNHTi2nXc5yTQMJscI668NmS2FzP9FNk/&#10;T92OdcvaJtrhS1/FOuUqfam+/DTOH+Ocv1T4jqRHpu7Xgx22w/Av98I2W0nIx1bektE4mGXYjVkt&#10;uNawu+Ns4A57zOvMNFwP/V130A4ai9/5vo/66a/87Cf9tHUVc1Ot/ax3oF9bZdxX4PuJFscQrS97&#10;yJARceBE+Mnnv/gNP32pirZ0O0gtF2OvWT+zXmb9wjD7gbAjD95q5jFkOwLMfPaDceUbVd7xQDnG&#10;zeEGyuv/b5YveMI+nrVDJkZebY6L6Tb6XoJselq/y94EG/nLn4KOzHC+0+YavYc6mSsnZ5F3vI1y&#10;Zdnmdb7LTEzDjjV6WMvp88SBJqtRLGAcKZDxuk07v77JU2wGWFmFflWqsHU6CWJhCmvNGzwVa5Lv&#10;lQpZlPPFs2BS21yH3Wry/rOXuS5dhU3yoDYcl46D9Mq8br/3ezDbRzDv1TtdQb/LB/aw1z0mdL2Y&#10;1caVRQjnbz5rNAvTELp+9yf8xbBfZrVwPc1r97v2ZOalVPN+9XUPQR7Bs3CN/DJNDZTHcK4wbNsw&#10;NHYHMMaSXcHxcVz5le6O/VwTlgBgylKlHidjD5pfmdC8ai909zF/CZ5vNH7QHuOL52O38gvmutfr&#10;ZVYLM1yFEX72XuXYi1lN9w91AZ+3z13H6eT2azX/Musd41qCoHldGME7JuYp5l5BjLx61jjd3U0e&#10;OrmmxzUNLTIVOEeb4xxhIonv4xzbBs6Un9zguyCt6WTIuB6nfLRm4qHN96d1jrn1BmTT0fjBtbcU&#10;1xYSWq/ge7FcCWXIz8J3v+vet/jpEa5jeihMotwzWVx7pIDyTHCfhctFH5uMqgW+P7LSqIfDdwry&#10;ydV+gz+QDqA19T7fXerEJJvrMbEufUK+Y4zx/V6LlqDL+ibZvgm2fb+OuYeHXgv+Rq2Mdzx1Zulk&#10;4Etk8pij9tketU2sY7b4HjnDfWVuDfMtmtqY66CMzdB7yjLXRFHzCBEiRIgQIUKECBEiRIgQIUKE&#10;CBEiRIgQIUKECBEiRIgQIUKECBEiRIgQ4ScI6zf/3//A34Znx7CrPp7BzvdESdE/2F1nWYjieOYM&#10;WI76ZGty17Bzzm0j4nL2bjBDbTKKyn0JLEMeTh3Euabv+sVf8tPHHwJj2qUL2KF/5Bawlz1/+Zyf&#10;XryKaOM8I1+nuKswb2G34WocOwMr3EHY2xruzi2RySdzELsEq2nU7+BxlCGfQtRdl+w6He7k0y5K&#10;RVZbPHu1V0ZaXx9GFaV7qHOSzDfxGHZN1hiF2+rjWjENKRptIo3or45225NNzOLu5BSK5KMXx5bF&#10;NM+Td3LY3bi5iWf0G2AD0Y7TJtmrCozMWt/E7x3u6q6TBWllGTsjPViMxpidAzOaxV3OBe7ePHII&#10;0RGLJ/D7re94o5+euhsRWknK+sUnEbF46SVEdd04h/arLCNizkOnBpm0KnhGPIa2dBi11iNDRoLR&#10;t0nu+G2mcX17Bs/aYERfoo4yNkJMK3M5tlkLuz6PMYL3I+/E2cEn7n+Xn/7gCtqvcx1RIbE8ZN1j&#10;ZHknhXyOptFux4494KcenjmHHaGLk9gxmjgAvSpvIWKvxR2lV26g7tfWoNOHjkKWXbJ0zJVQpmlG&#10;H1rUDQ/pBp5b22I5M2jTrQ7Z6GxECc5mEYGZjoM17NoG+tzSJZTF7WJn6nwffSCzxm2ws2AX83A+&#10;hf56o4m2S7E/T83jmQ3qVSqN8lvc55rNoH3S2qHdgfLOkZ3vQgVt4KHbR9RmiZFgxQnYikwXjGS5&#10;JGTYL6I+z90gu+Mm0tkM2j6ehm36zIOwH69eft5PPWRZ7mID5bMLeFami+/ffivq88b3v81PH19G&#10;nrVXIMs3M5K0eCdY+M5fQP+5VoNue6ht4trjBbTVoUnIpHAQbbnURQTj7/7pn/jp9ccQCVzq474G&#10;dyzrzOujjAY9Oj3cYX7f3ZBBew66+8PXoKNXyPRm0wy1y+gX5S20qdjF2i32YTKQtbg7WsyRmTz6&#10;l4d0AX1QbC1dsh5o17ZYK3qMtGw3kVeMjHhiVuuRZS9LBi/ZPQ8B2xRtisIgXDIt2ez/2mXfIMtA&#10;W0xljKTNUQcyGZQ5oEEawGSVEuOCogZUjyCSmWObmOPECtIQcwdZERYKaAsPs3m01am7wQDlWNCn&#10;PlmluoymbbTRQAErh4vPcZ77PUGGMpcMpZ0E+le5PTyru14Di54YFDp91Pm1i2SCYtfq2qhnt4po&#10;tBNkq5pIMWp3Fd83LfSFHqOoPSxt4Lcqo/BcRnmlsxjTHI5pqTjKcGgGsnASqE8vjrF7MoU+cO5x&#10;2PzN8xyXBphwyJDSg1zjjAS3GUWQIIOCzZ39FsugKGOxBkgHxKJkky3MgxmdMawhv+fW/eF1eFbw&#10;mb+b0R/jokE87PiO/UfYKy/z/nCEXY8h7C51tM+6qn0UGdalbyRYLcqI0TZiklH/C8tJUSvDckAm&#10;zR7kO/gBKaUplgr1sx77WZzRKmLhiHfxuwdFpyXEhsX+Mb8IX+Ket7/VT6cWwRyjaBxL5+W7zKvL&#10;sih6mkx4HlzanwqjMBs1XNN22McCm4i6r60xapNMaltVjItOHNc79D1kH8RA40GRU2kyLIj1TN+H&#10;r/Vgkcogn6cdoPHpktlMLDAOU0Dtgjxt9g8x9NbpQ6V5T5t2rsvI9zjZKx1G1CTIUlHXoDGAomMz&#10;LsrXo9706WNskgnHlh2j3KUDr55BROw3vvN9P/3mw0/46WptqI91m+OG9IbMPALVJ8BQM7frZRBB&#10;z8hyRWpJfz1Iv/WbIvritO1TUxhHP/oesDjVaRv7bLf12hk/7dMOn5iGT9Kssy8MsBoDs+73PvtZ&#10;PxXLjCLiNbYF0U6E+qIYmB3qwCg7EEw/FM3F/mqmYrox8wjn5WH4GfeFYcXZprxG8nSo94IYScV4&#10;E0CMEyqT///wswcjSDAoj8bg8LW7waxXGMHzjWt2RAuaNl+whm3sYbcy6Rk7nmWUIUj9/wcpow6D&#10;60Y8os9xUWRzFuXbJaOQTb2KG8+22bZi1ZYtorsW5OdBNsGiLDQmixlG7FlWBmN2vU07HGO/7sJ/&#10;SbCPOglc1yDbQzI27OOybR3Oe1WuNp+pfvLTP/MJP333u9/tp2LClL8mmaXJKh5uH/l46vfqkxoW&#10;adJj1Tps/ECofpLLwe9q0c9s1tHv0xmUqRcaV8Vy0mD4YLEI/2pjAzayTeYnjQVi03n2FcwZ/tOn&#10;P+Onn/gIGDPuuRvzhA5l6aG6hXlkdQNO3YmDmA8ucf6e5xxPxlB9ssb1iRjZQntkF0tkUM8Y10Yk&#10;Jw/STbVPLge/slLBPLFOWch3ddgONbKbT06gLMkc5FDdQplLaenKoBw1zD3bHOcajObU+Ci/pLGF&#10;ebRFZa2Rorh4AKxHnTj0q0PGvHDbqx5trtWYdrdSgS5I71zq/HQJ5Z4scP5ShYxtsraFGVc6ZEpy&#10;Nb6QhbpNBojqFmRWKMKfyc9hDttiO4mFToSDdc4tkhwTPXTIvFPlWk4qYEbBTetkVqtswNfOkDU/&#10;RxY3dc3BAOsnfaZiNosnMQf0UJhAOW+ssz8QeTKrtdnfA5lx3HeoV9KREhniVy8+7adZrlN5cMl2&#10;nUhDzmI1atM/kf+eIWOHmNY69EXEVCjWJ7Huhe20I+YhGtI/+eNP++mNNejdwJgipZ2SryHW0x5t&#10;ZeBOUpdkRzzoOxNhHQzD/D4YA4J09H0eJOeAAdl4tiLbh8/A7/qsy837RpV17DV7sbsZMOvnQ38z&#10;D9Urldhuy8XQKabFj3wUtvHQPPQwzvUj2agk1wk8XKRdvXAZ8+PsDNnXiphDLByAfZqmL+uSKV5j&#10;27VV2NrZozjZw2H0unS/0xn2jWodfXOOa6OyQ3WeiKDx1BWbVha6P0X2rQz9zCrLoNMmurQrHjbJ&#10;5qUIeNmxDo1GhuspfRfPVh9MOejXp0+CZadRQ1mvXcccPDUD2XmYI6tWeQX94/p1sjTmYGtK84iE&#10;73HNQ0wwcbaP/LXNVZQ1z3WlsE+ovCoNlLPKddQKWTYPHADzXY5r2fLZxY5WJqNqlr7H5CTKHG8P&#10;277HcSSTgp5dvAi/Xcz8moveWEE5T96EUw+mpvHsWg2y2wjWPdDWq0uwrXWORx6yZE4XU3c8Db2a&#10;IpvDwUXOETj+d1ifHhkY1E7zs9CdngWdSGWHdiyTx98XX3vFT3uUndZC0kXIwuK6XdaGfrVsyGxt&#10;E/WwNU/mOs31JXzvobWGOiW5Zp6cg753uEZ47iz6UY3MSzXOPXrsy/I3WzXVE2kY42yG1iuGkK0Y&#10;fb1pm3aD1hYCmxLYUORhplpfCca0oCzECOabvcqjUxtMyL55LTkOQd4O2jJO5vGbj2Oeef8H4CcW&#10;0/j97Bm8Q6i10a8nyDp54CjW0ftV2CSxXXhIFaEvnRr61rf/7Ot+euYa7FHFwRjsxKCrO9qRMhkn&#10;0/D1pqSC+o1hFDJZd+TTBmMw75Od8KDnmeUQzDUFwazXLkPx2DzGwSyDCa1f7AYzj3QbdW/kUfc2&#10;18etFsaTO26Bbrz3fTiRoJCAjc2JWWaAzTXowQbnZhMzsFdJytnlCRWlGdj+NBlgyhXYxBb1yJqk&#10;b0t7PJ9C2apkg/TQpV+F/2Ox5XXcazuYZ+WmOQ7WYJfWVqGPySLscpNsvDUy4155/HE/PbcCvfTQ&#10;4iDUCRoP5eAyRsAGKgJe2Z6w/njYoeMjYLaHbIaJYG1qjzx3Y1YTzO/Nz3vp0X7qNe4KZa1x3pOe&#10;B/ORLn2UMPTc4b3bsZ9ybcdoWW/DGGHIhpgIykAfN/zeaBzU5kH92ITyz4I1lDH9fze7oN+kVua1&#10;5ueg/LSJ+qx1wP1Aee5Mt+dppvuBmWcAY90rKLdZBq7Tqq+afdaDxgXdo7zUTuG5227YrX5xY01T&#10;qbn2uaP8KpOhu+P6RBijyhGGWRY9SzDLEIa+Gyc7pfpdut3nO+DBDX6ift/VaUADBOvvfFcV17sb&#10;rvc1dboZs0qzz+nkpCbZ0NJ8doZpmozRHvJkIutynS7P8hU4r4pxTSHJvUGDkuN/Cr7XZHk5Zshn&#10;1JpRM1SfgYPvJzpBrEIGYZ1q0uP8MM8TB4cn7qCCWe6DKZbwu+b7b7p7uM/i5iMYgw/zmkP0zyZS&#10;eKbY23SSosMTEVNxPMPmmrbea8je6cRFDxbXh7oBMzLysvQOzYT0j31uh54p5dzQg06wqFbQxpvc&#10;F7UlJlSuPdnBCV241+rCR21VMCfJcoG20WZ9Mihri+/LfegULP//CBEiRIgQIUKECBEiRIgQIUKE&#10;CBEiRIgQIUKECBEiRIgQIUKECBEiRIgQ4SeIaLNahAgRIkSIECFChAgRIkSIECFChAgRIkSIECFC&#10;hAgRIkSIECFChAgRIkT4icP6+//o133Ot/oN0IIXwbIXe+8D7/XTZ199zk8vLeEYujIp/ipPgzq6&#10;swGa1rveCSrymz4IWtqHHv2hn/avg+7VQ3EONNqWDYq4a+dBIztHGtr1MqjlXjmL4/KyPOZgkhR/&#10;GReUc9keqGXv+uUP++nVLiiNH/rKt/zUwyTpPjMToM/rFkFtlyyBvtzqg1qu19F+PdE/gq6u00VZ&#10;OqQZdDugqeuLbnuA4haeUUiCHjfpgrKwz3NXOi4o/dot0LPr6JQcjz1w8qDA29rE73lSx7t91NMD&#10;T2MIjs8o5EHb3GygnG4H5WySrl5HpjmkBbzOI69cchtXeQxFnUdeeFhIQZ7FKVD25aZRvokZtNOb&#10;7sGxn/e8A22bnYAMq6Qc/vafgLL3B9/9tp9uLUNXCjzuwdWxegN0KRsdv5TgkSlFMg3qyIiEg2fz&#10;FMBYagq60MugfnVSElo8ErbRh+w8bF7EsZBOD3T/dx/G0RzvfAPojG/5xDv89Pk+2u3CReh+ycHR&#10;qHEe3eE6KNsUj8879ob7/dTDszyq9kACxzIeOIVjAR9+FfJe2cKxWNUa6OXjPMJulkcKTmdxBMG9&#10;b/ikn6Zc0EOea4MO3kP5Bo7amsjjtyUePbJSxtEbh0itPJW9yU+vL0Hf1ip4Zi6FvpcoQu86uD2W&#10;qaFdEqEjy5o89i+eQPkqTRw12u5CNjZp52NttFtKxzQ4aKBsBu3qsF1rdZRtZQPy8VDgNVM8gmey&#10;iHLnkkgzeRzj8Mr1l/007sC2uKKf5LGTa1WU5XNf+5KfbtaHtOdWB8ccFHksgxvHPbkKZHNLCfSS&#10;7/sZHAV7xYZuXH8F9JRz5Cw9eedpP73WwP1Lay/4qYdcGvKzm5DBZAo6uHAI9O12Cff+2Q9Qj298&#10;+it+muvBZnZJaznH4zcz7MPJ/vAIgttugSw2eczSkxegb9fOoK61JZQz3ocsB0aVKfIuTaIdDi9A&#10;xztdlFlHfWbyeLaHDI8acEkx2iOdq441UirK4k4LefR43J+OcdCzM2k8W8fReRClqI6C0bGfluhb&#10;SdvapV1qt5HKliZpFzI8BjSVQru4Pd7vg3/T1qlcov8XdWoqOEYSn0VnG+dRC6KGtfns+SJk6GFO&#10;x4C++U4/TZLmvLyFziWbr+MZszxiqdXBGHX5KnTi1CLqkcvjSIl2jLTouSH9ad/Bd2s8IqrPcePs&#10;Rei4jj202RdtUsfH1lHvmTzGVWcKunR2BbbpOo8d8aBjZ1weV9hjI2eykEU6iWcWMyhnzsHnPI/L&#10;yuZxDMfVM7D5l5+H3Si40CkPWY2LPIYlx2OAmy307wSPi3VIAxynLlBFAt3pk4q4v4Oc3Gt54zuD&#10;5z84UlQUt6Rr1mcdC6RnjUt3g029EvbKw/yso5c89ElzrjoHFNe8R/ql8T44Yoj9QXkHdM+kBA7T&#10;2ese5hxcO3gYUv1CuzA8ishPgj4qyu44qfwTyWE9dKRWnzY8zyPF7rwNR74fPIpjl/s8RsAi/XGL&#10;x7zE6Ze5pDB2eeRKN3SkpGyGyyPdLRt9rtyHr7S5jr65voH+tMmj1Rwene7SV0wl4XPEOe6LClv2&#10;z4NosnVEnfwyfR8chUpb0+fRVjoars9n6RhQh0f9hHVHxxgHx4CyGfSsahXjRZZU2NKbOo+46XaR&#10;d7HIo3p4zHyTxwh5sHjkYL9B2dEP7urIPqlAC3IulyHDr33zIT/9In3tq6uQpY7Rt2iXPciO6jhG&#10;l/Jk9Yb6RvSpb3v1k1GQfksWwzvwfZ5HXJw4AZ2YPAKbmNCxBhZkl05Dvw4UIdu3vAVHE3qoJHDs&#10;/f/zb//f/bTFo/UC/Webq7zB8Z8sk3yjuI4iGAUKZ9wxoMI4+v/hs7ennnSF4Dva3R3joKSnZ7O8&#10;444B1XVCuKyGGQ6VBzBp8s16mjDvH4Wdx38K2+UePOs/wzGg+t2sb1g+fR4j2+bxWQ59I/k+AWU9&#10;x3srAXulMSJbgk+i4xtVhkaTjv8Abf7d5pGDXR7vPzASfpLkXJonD8d67P8JUvb3eGRRk0dByUY5&#10;pNCP0/8JQ8exBEcM8B7hU5/6lJ/edBPmAQ1S9w/tLu6X/Qsf96AjeNUHdYRlQmMVz4hptLQOgXvT&#10;Oh7fOAY0lUY9EynI2EMuh2s3NyAbHUFf5XxM/rzKO8H58bMvYc7wuT/BMaAfe/8H/PRNd+Io4m5/&#10;6Ot1OQcor8J/WijBr9xq4Jo0j4u3dAyIjfbiCdgD4WL+26VuJEin7/KIBskpDMlRtlFHhTb4TNVH&#10;x4CmqWdpHtOWKWKuuLKE9Zp4a3j0WNpCHi3KptHFZx3rpyN7ajyOrc/2a9N/mTwIXWgnIEu3iXYK&#10;Hw8iu9riMZHSd9WrxqMKdI+OjJyfxZH1Oga0wWOPdNxkX8dODtDjHCJJWSQmUPc6j/Ur8zjAwiR8&#10;7dIhzOvbbKdyBb66y/G+yXEqm4RMPegY0K0q/HLpZpK+99Yy5Lu1hvljgnZh3DGggV1Por9YPC7Q&#10;Q55HJW7yiAsdLSyboWMydTSMIL9maQn6OZHHfVvXoOPhY0D7PP5bx4Bq7UN+icusswWUxaLfVeMa&#10;m47boHs20HnIrM98PKSzqFOHfruOAV1a4RoOfVEdWy4b1KJtVT31uxC2LaaNF8aND+b3O8YCYzDc&#10;fv12eQtBGcYcpaYsdJlZ5lFlHXuN4ZeMq6dg5uOhTbmqvwTy1HyGeSZoBwoTsGsPfOxjfrp4QvMB&#10;2KI412M1P/OwVYEtL9d4DfU8wzWsPNd+pgv4vEGbev061sW2OObddBr+XJpz2g7XVNPZoQ+b4JGV&#10;ba0L8/jOG+eR1+Yy1mMmi6hHlusqV6o4zuzgQawvHVzQMZTo65vrsAsebLa9ZBMcU8h1u0Yd31fX&#10;8Gxp7MEF2PyD8+hn1y7BTjz/DNbsbz0FG+phcx126sYqytuTL8r1iYkS/OIk9azEMc/lcdKrXDPQ&#10;Eb2FCTxTdsPDzAzWV3WN6nPtLNYxT5/Gupj8EY0zsi0dHhWT4NE38i166aHuJ+hzJpmWeTR1Q0eP&#10;8kjnrgt9KZYgo2MTeMYmj21e1308drrPejc5H/JQr9BWsM279CmmFlDP3DRlwLFaz2xxflbnPHOG&#10;x4bnpmjXQ3OkLo3h0mXoS43HrDbpr3S5prZ4EuPKzCLG3B6PdVynPV7ne5hEFs+SffTQ4dijI0/7&#10;m0irm8jj7Ks4NrbKI8XrNANaox8eA0p5jPDxtF5hYtxcbxxG2RQTw7zUdtv7jfIwU3NOtZ9jQPeC&#10;1l8E5T2s7fg8Va4y13K0pnnbzSf89J13wD7lOBZvrEOfzi/hvdnkLOzbTSfRrxyux1y7Cl3y0OZc&#10;6OA8dPbRBx/005fPwVZUdER4D7ZUCGRMmeynXcxjPXfcY8j3P8cxoEE9DJjz0jDMo2v3U3cP467T&#10;+vMomPfos0Pb17XQd+Nc+3Vj8K3edM/dfvq2t+O9U3cN66/1y0g9ZDkHsPleJTUJ21BIoTwXX8Na&#10;dKuDzyeOY7yY5PuAHm37VgM2KM93irNxfH72O9AlD+Uy9Gd6EUfSXl3BOFPnWHvkZrwb0fLj8lX8&#10;fug4jkgrzsKuuU3o+IsPP+yn338atslDm402PAYUsHnuZ5xfdylvtWN4zdPDOJ0IY4dejblH348x&#10;f8Hv5rz/R4H5jP3UYz/XhGHTRo6Da8wLPIyr214yG4/dy+BB8+AA9F2Hxy/vBdy/W1n0m1KZpeEa&#10;I545rt+P+96DfpNqmteO1T/WOyjb+EeMhfIePgPpOFnsvH4Ifden3pjXqKuaees62XrVQ301fP24&#10;e02Y4/84BLIbUd/w/M+Dea36oJ6xo77GZ/WN8PejnutB3+ta8zrzs1mG8DPCY6YH1Uup+Qx9lm7r&#10;XbCOwIxpfT00lgV58LEd+jFam+7EMHYl+shzmkdC1uhPTyxyzSSNsS3J9U2H6zIe8gWuK1K/Enx8&#10;nGsENR4n2eI6pdZM4wmkLR51P6gR/md9tGbU7LB+A/S4z6PDd01VLq7JT9G6RJbl1TurPg+/zmRw&#10;v8ocHDkaOtLyHW/BXpp33QPf7jD32iS5Fij5ZjSn5Vpjgu8l+lyn1bsf+Z/BiaQDODymdFBy//8O&#10;348Fdov1YTKEvqBOSIcsHa/dRD09sGqDeRe+W1/FnO4GfdSapggZ+BBJzvEsF/OxXovz3zbmIO0G&#10;/U8UcVCJoZ51OeNFbSJEiBAhQoQIESJEiBAhQoQIESJEiBAhQoQIESJEiBAhQoQIESJEiBAhQoSf&#10;IKz/+h//sr+Fbe0MIsWKZICZnMVOvzs/+FY/jeURjfrp3/uOn268CMakY4uIKvrIr4CB4FoMkbLz&#10;c0f89O5b7vNTD5/9Pu597PM/8NMji4gWunoJ7E3XLiAqMh3HDkySP8QcRmQuTIHh5r3v/qifXqoh&#10;0vTcGliHuv1hxM9GlRFkWdwbw0bFWIuRVNxEGWsxils7TMUK4nALp2Xh9x5ZdpqMXvEwSzasOJmG&#10;miuQWZKR+lnutFREZZERyklGffZiuL7N6GebEWXaBerB4b0JRpUuLhz204117EjcshC5kGF0QY1R&#10;wnYeOxkrTfyejHOnZgnRFTfIHOfh2BSi/269A5EVJ29FtMPcEcg7RZaJFKPnVy4jmuubf/YNP33l&#10;YUQ/KFo/GYeMOi3Uo83IQA9xRrKmGC2XzkMWYjXqMmLcJoPdVBwRF32ys3USaOOJaUZitFCvF68N&#10;I4MunXvWTxdvQl0PT2E352myat3/l8Cqdd1G/a4uU4ZF5LF+6TU/LeYgl8W5m/00ewi7Yj08cwnM&#10;afN96N5Np5DnZ14AM1q1+T0/7bahhwcm3uCnBbK2WE1Ewh2cQiRKewu7YTuTw/2jt56+y09rjPZ7&#10;6hUwqrku5Fwk+4xNpsKldehqp4pdq6UMdKFpo35rTcgq2cX1uRADxeJBRL70OpBJo4B+k2SEz9YK&#10;I8QZ4V4ocDdxHmXTzt65+VN+emUNz+7UIB8PBe4WTsYRxVkqwEbkipDBWg16dW35u356fBLsO5lp&#10;RA+9uoQ8H34Kenf5Chj0gm2+A7R7qGuXdXZqkGdiGfW5hYxjd759wU8TZMQ7vw47trUEu3ZwEjYp&#10;NYW2r2wgms1DlhG8CRt9scdnnDgCnZw8jHI/fRFy/tzvfM5Pe1XknUqgX+Rpr5Is69ziMBoyxwj+&#10;syso9/lXEDG1uQIZZMm4VpyALNuMPLa5m32K7FU57lQmqU0QeSI2NQ8ZRiD3GDWjnfFiVgh27FNf&#10;2k2mLaSKpLXYdxPcFW2FQm7EqhFEl/M3saAoQl7sDmJU030pB7oj9pp0GrLtu9qK7eWNv21F5HJn&#10;uCLbzMgERWKJlcvhbnVFYJKUYxuz2jRZKE7fDhaTVAptvrKBdnE5XohVTgx2lRZ+f/QJ6Pb8NGzM&#10;0UO0sahmLJNFe3rIzMB+vXr1VT+tMPL4/EVEE+Rj0NlYCnqzvox2yFnIIx3H79fJANIiVUEv1C42&#10;IyoT1CdF4bocm7TTfyqD8X+KTHBHD6H/pCzU48GvgFWzsYIyTDuQiwerjTxURyeBeoj1xGF0gBgU&#10;4tQRmacgGkR76/mDG9prbzMPIYge4Fi6M0oF1ysHM/puGH3AQoRgfqe8+xz3zXt35DEmHCpcBt0T&#10;jyPPYUQMnuWy/PJPRBClCCczikJl3BYFx2g0dUldI9KmoF66lz6I8uzS6Kuf6ZmVUFSPw4Ll6dvY&#10;ZO5KUvL63GdUTZFskz2ygFmMygkiR8TOFbL5siHpDPQ9T+bOG3n4M602y0tWUEVcpsnS2KdQhvVD&#10;asrQg/4eMqqxHmwfMa4FtpOMhUkqv9pPKqDrdH8YFtu+Q1a6LBltxAYi9hOxhAzbSzrAh9CPzqSG&#10;z9isYzxvkCEpSftq13FxZw0+xkOMxP7sd+DvXF2Gj75MprU4I3+6jPgT256HPm16npE+tZDPORKK&#10;GmSxw3L3YOqyUg+BDed4MfjRT8TIIUafg3chaj0/A9l26c+UyKjU2cC4fySB+/7B3/o7furhu4/B&#10;7v7jf/Xv/dTdEb2GdBjhhzKojeO8wNnWCbfXg003dswSTGY18zrJSiIcpcMW7a8ixyRDMasFeRqM&#10;K8EnGR1iVFllW14vxtVbCNdH4hzPqGZie336I6KF9wuVw4zqVCqZqj5G02+rR8+GjibFOquxmHn3&#10;ybDW6qOvTi/CZ/8bf+f/5qeLJ+B3dmhT22S1ajL10GhjXN/agi5vbKI/NzlPrJTRfy5fg6965TJY&#10;UbaugYmhtwLWhpQLfyadhv9QayGfrANmHA9dRvTJtjlkj1SdxX709/7e3/NTMXz1jHFG94+ylRp7&#10;xNIS+KK0me0e7FSPbc4gwViS/k6X4069ivm0mNVSGdhxD6USfJl1smjJ92wxQrRjMHuJWe2ll8E6&#10;+6d/8id++qH3vMdP77wDLPTd/nDOmuRcbp0sZRNkNRBbi9VHedRX6eLGSIYy0A08s8v5pZjVOrwg&#10;HGkrXVQayN2QpZAjm3CHOjJVQkTszAHMf65dwdwo3h4yq2XIxF2uYRxpddEOCTK/DQTvJ7VN3NPj&#10;/L7H8bJ0CPOubpKMcdRbta+HZAJ1Vbk7YgekrRebnNiMNK7MzaA9i4zg7ZDpp0W2mn6YhY76IUaf&#10;BNlK62Xo/9YqxtHcBPzjhSOY/7ZpG8sV6EyXTFFc6onlUmhfD2I7XFvH2BMn01iWkcjlVcz9Npax&#10;zpJNo34Z5uGyjJpvySe0xJzO9TQP2TzqnuacRvMtyVB9S7qs38V+tLrKNTrOYZurmN9n4sOx3SIr&#10;vkPGfpvhsvLZWhyT0xnMU+JkAaqTATawD9QRh3a9G6KWSNIXmppGPf7wD/7IT8+cg93qSdD0M+Xz&#10;id1Ntkm/65lKwzC/Gzc2md+beQ7zoT3fdv3Qpo2EwSQxqpwe9lPWcddIf8x7RuUxDlpf0BOCurP8&#10;suFiVktRrz50P04tOLiINVWtX9Q5PtUZ1e4hMwX7U6ev2aGNmS5C79otlCHOcbTTgc1o05aKNcCh&#10;H92vQy+LKejUTGHo17R4bYd5rZCVSvVo1dk/8tBh1X9rCeOkZDdBBrk8GdjUr3yQtUB2q8qxKJnE&#10;9xbXOFwy4KTIjJOM08aSeb28ATtyYwk2yS5hfc1DsQg7qjlFfgb9xspRZhwYr13CmnqKA8wUy9/i&#10;vCvHk0nyE8wvpEtaoxUbZZprzm3aPmFlBeVdWYW9Ezvb3CzX5DhXVB/uJpF60HwyTVnlGLmvPqU8&#10;NT6KuT9eQZnEENfgOFKchBwOLUJWndApINeuYj1SjFe9HOtKf0xjVqEAmWRz0B+x8FXI9maTPdvh&#10;aS6laeivhz5tY9KCrKwm6qoxq8qxocITCab1PmID9ahVoY+TRzAWb5INYoIMax5SPOlgk6xFFb4j&#10;yFDOT//wGT995SxsZ4djsMuxoMvxsE+bKZ8kjL2Y1YRxtmScPRuFYR7b7aiZt5mnOaf6L4VZLUtG&#10;+DrZ12eOgoXxjtPwJW45iTnr8WPw9ztV+EzL517y060b8BltMpOubg19JDeH8f6Nt+L9w0Nf/U9+&#10;+tRzeEfSMNZRTVkq3U/7mL7DjjvGyFfXD08J4J1aD2AZPIT/9mCWS/pmXvd6MO7e/cjAg3ndj8Ks&#10;1qN/laZP5Fhopyrnqu9+4P1++qH34R2RtQabf+U5zDk8NLdgC2eOQY9SfKfQI8vxpUuX/PTCVejT&#10;Ac4nbybD2rETZOEVowr9a7eM6y+/AmY2D2tV6FyihHtKc7BxZ17GOxqtrXVIudLmGDc1B/t74Dhs&#10;v8tx8dqrWFf+/pOYf3owmdXUTnGyU4qt2WRWG9eeo77fbxub9+7FeiZ2mv1gXBl20yMP4+oZxl7l&#10;0CkT40FZj8hmP8/3sPd1e5VhgDF57K8EHlCP3aByav1Fyw7BujDLOa69dtMl/aZTNEyY9wYyM2zo&#10;Xjq+G4Zl2P1eXWemYSiPHdcaWY/LS/UYBbMdBN2rcUdzWH0/DqPqa5ZfMK81+/lezwpOqRiBUeUA&#10;ttdz3HXms8OfTVlJRqPeaYQRrK1xbU5MXjplRmydHtpd2PI4/UuLezhSOfiyCfrmac6zZlKYMyzd&#10;gP9/7GaMS0WuCdVvYK7X03uLATI5/OawvF36xTGuufVYBp3Y5YRO9fHQoI+u+up9QIvft+kzeWhx&#10;D02L33XYNy36JTohMEdmtR5P+YlxfTWT5ZyEJybqJJkaGbs9JPle4QPvwbj9tnvhl01PUHZkp1Oe&#10;kwXIjK9ZAh88wzWgBF9iaw3IQ9DGnOvJcPU4KTJ1PfDb1PaE3m8Ea4fNoU71yEhXq0LuW5vwKdZ4&#10;wth6BXOfDv2VNN/JFSYwz7ISXM9rYi7SIWtzi3OTuD18lsV18e2lixAhQoQIESJEiBAhQoQIESJE&#10;iBAhQoQIESJEiBAhQoQIESJEiBAhQoQIEX4CsP6r//Zn/W12DiPX2uuIlPzwx97sp3d++J1++u/+&#10;wxf89JHff8xPRQL2tnchAvb4GxFdtNHFbv7TR8FYZLWwM9DDZ74GloZ7bwYL1aOPvOinTz2GXfRp&#10;G9sHs2LP4Va6E0exG+/223g++0lEnnzlS4hYjnWwm29ufsjmUnUR0breRxRAm1HMjSrqWSOjWjKL&#10;XZIJRvj1tWufO1NZzZjTQ2EUPeYhXsZuwQQZhtwt/JbgGauKlFPEYjGLHZd5RrPEJ7DTsUHZOylc&#10;r92fHhzuOE4yki/HKGid+9vkzsoM69VtYoeizShDRX0XyZxxlLtZj78FzEAeCpTv3BR3P3KHqI1b&#10;Yhvc7fj0D8Gu8fS3f+inWxfJXmfjmT2yVMS1ybPN3bmupDgoH1OXzHXZEspp9ZG2Y2AcSzMquOAg&#10;QszRvkoHz3DYbpsIFos9/fIwyuNAAXkdO44ozWQPz883oZv3vguMadYC8q6RzsJOQf/aW9jhOzML&#10;xq/Fg2BUu1getv16FdFMh5LQvYWD2Cn7pddw1r6dBhtSj7o5kT7tp90WIko2Nl7wU5LvxSZyiESZ&#10;SKMNPBw89HY/vbCEnchbZAuskVWvvIHvYzkI3Cng3pUNRNlYFbTLHJkBatSrNuVRKqAfeUhRv8TM&#10;RxKmWInlmswgj2lGVN5YRzR9poS8siXk1e4gOmxlnfVrQpYeJkpgUswWINcOzzvuxtCWL7wMxsUT&#10;84hKPTT1Pj/NHsDu44fPwF58/+kv+mnCQuO7dRZ2AJsMA+tlyOD684hGb12DLG6aRTT3TadR3zve&#10;da+f9o+AGfL5M4jkmeqDIS9NNrguGRp8sD/PTb/JT/s1yGSyiHJMHYLelTuo5+/+zh/6aXkVkUyD&#10;BvSTDNn1JidoHw4NbWVxHpGSF1julx9B1GM6A5tx9Bh0uOdAd+uMwCySxcahTeqVYfdsG/2mR7u2&#10;nVkNz+XG8pjDne5iD9IufUX2dLnzvFHH94pSF2OWZaFdw+xHyST0IsvoQe3qVpSz8mjw7HFRYDjG&#10;bu+AaY1lCzOrBVEqTLUjXOXuMUpAjESKMlLkfzKNPHW9Tbswz37lYYosALfdjvExQcaxKtkPGUw8&#10;yJwyoU0vd7DT/AdPwT6Ua4hwvOkInnH6EBhJ0skhM0mH7AHLbfTJS8tIX3oREb+LffSbNiMYrimi&#10;sotC5Mhs0FZ0hJjvQuEuuQL0SIRIHUbdiZ0h46AME2nYylkyS0xN4hnnn3nIT8++CL8hTxaHQpyh&#10;AAPEyZKXRNMNbAR0NZml3NmfgmiQoF3w2YzYVHRLOOIkyWgCkwXIhNjbzGgVsfIJ4yJPdkPPCLtR&#10;HsMUzzCfrc/dPiMhBtA9cd6j4kgm6luKQHASuE6MZIqu2C2yx6Ye6Fkqh8NIBn0ellcpMIzeYRnY&#10;N7vs6x7qdZQnSVYgta2iVGQXVAaxhCUd1E+R7vpe9isMl3V0+IwUbWCCzGoOddJy8H2cDD82ZSad&#10;0f3pBHRbEf9mlJKHIVOkITt+L99PBB9iOVO76DqHnUL5eJB9EnuDRfs0zBvlEstvk35XUjaR7SFm&#10;GZvPzA8fEeu10AerLuztBh2pl55EtPbXvgz20mdewDh+vYV+L6YCl35nj3ZCMhKTnAeXjIpdMj05&#10;qe1yDPTKiBaUGQ/LZBSGejm0EWLAGebNfkIZ3PsmRA+XyAi91YO9q3TBVNCh/9Nfhq/1gftg5z0s&#10;XUOen30QvoFKZwxRA1mgXcy2FiuS1E5lDNdDzGpi9zQhmYhZbVQeHiQ6XR9EzA0QfCfqUEIsYEIQ&#10;PTvGpmrsNmGWJQwNPSqD+u5u93gwdSH8WawtXm77gfRL1w/v/9GhyFCVK5CxIVMTYfuse2TrErRD&#10;PRY4kYWf9lOf/CU/vevtmEcfPwn/OEu2xB51py2GNbKMeWhyDiCGITGp9hQF2IcdaFA2XRs+xtWL&#10;yPvJ74Ld+envgiHWJptWLoP7Y/T9PMj/Uj+QLHpkkimVEFX/9//+3/dTXeeSPUX3yw4K4bYX43ml&#10;Al9a99iUYa2JuZIiLl3Z0gT9EzJ3iqGE7v62Z0xPgy1ga0tzU9hfMat1GQUpHc6R1fzcOcwR/88/&#10;BuvTe9+J+dzdd2Edo0UWaA+5PMbBtetguJ/g/LbPSEuxBTmSJZl7O9Tdbh9jXC+B+5w0bE6brAhB&#10;dOQAqltQ3hxk0aUPHmYv81AnG4LWIj7+iZ/z0wNHwPjxnW993U/rq0P2aasLPWrR92y3IDvZwj7L&#10;U9+E3e3R77c5tuUXyPRNZjW1T5j1TWxfGh813mXIFiRskIVGBq00iTwLvK7P6NwqyxLWNk1hxC6T&#10;4lypQ70Ss1qCvvrB41gP65Blt9bAdYOH+EmdOhNmVuu1UKf1LYw5FtnxMlyPqK3B39/k/DGdRJtn&#10;yAQlhh/5hqKEjlOZ+9L1AfI8ISE9CZ1uMzpYNifwv8gEqzFAurK+jvm8fMfeFsqUsljPAWw+L862&#10;i2u+RTNbp36l0mR3SuP6Jtn0xU7bITNRlnOoLhk0PMTJdqQ2/Oxn/k8/ffkM1hKlE5oTBjaREdiB&#10;nWDUtxDu9/tFwCrEcdLMIzz2hhGeH+81NxCU945y0g6Y35v3exh3TZgJ3cNeZRmVt3xNrZ/KpmuM&#10;1bN15+w81pd+7hd+wU8nc2jXDvtEpw0dEOu7hyzZvYP10hausbpo2yrXPhJ0tNKMQtdYF6zLskzN&#10;CvRRJ2J0reFaT7kMu1WaxPqXbEmCdipNNq1kHp8tjl12E3ZheQX95dIV2PUTp2DXDh7C+o4H9akE&#10;bWOa6xDWBvSj3YXtK/PkgSbtVZesOyurKJOTQvkbbfTFTGgOnmA/aNch1zRPByhwPWzxJMpV43yt&#10;wfTsyxjDpudQ/ykyspkMBh6atM05zukC5uEs7glanf2kWYecpUey500xs3GdvFml/R5ALAe2hWvq&#10;ZNUTe155C+XucOKVps+UzcLe2fRZxbqXoQ6VJiCremPY9ivLkPcE2b779Lldli/JdwJLV8F8KTq3&#10;JBmM8nOwtWKKyJIZL8Gx2UOd68EZrrkVyaZ56Rz0pcn1rSSZ+xJFfO5UoZcpLtQ6fC9gcRwql4f2&#10;WONFs4P2cVuQYYms/489/IifPvEET+7gCSoDA+4nGvviHF+CNboQdtgC9q2hr70d5vU77JmBUbYm&#10;bD897JWnyUykkxUCsMxhjHruNhhzI10/vGtnnoLKF3epu1noy8//1V/30w+8Fe8d4i342GLRWH4V&#10;7IfXnwKLlpXC7/UttNMm7Z+H1Dze7dx8E9ZCnnjwa3766JOP+2mV9kqnAgTlN1JTlqNYOE3mfWH7&#10;pxB2jAnb23M/7RHca3w/Tu/2g70YrMz6CfreZCY32XhGwcyz46AtCy76oh1DX22zz971Try/u/UI&#10;7PfhAsbEjIX+72GTTL0V+vVTfL935TzWL9Y28I607mK8OXYT9G2qBD1snv++n/bI0mjT5xpMEPwk&#10;PHe9sQF7s7QJH/b4SYxv2RLeN1p1/N4hK9uFC/DTarSpW7TfkxyXGjzJ57WXh3OKccxqYlSzORfs&#10;slzmnHyHjhifPYxrW2HUPWGM05297hsFsyx75bGfZ0hGAWi/9K2pq2Y/2nH/PmBK1N2zc263qSMx&#10;pq77Lx30bjcd0G9KdVKC/Hlz/dzEbro0fMZesjBg2kT6M/tpe2Gva19PXoJZV32miAIE3xvpuDVG&#10;D2Y7CGYeYjUWgryJ3eql3/Y7DzNPcTCfJRhTqpHYWa7RPsU4jHq2vhvWC5+1/jJONvre7iLVen+h&#10;BNs/vzhkBa42MX6kyLbmJHCtnuGSDixLlrY496hcOI81g5tuxUkQkzzmsHYN41UsNdRxK417E/RT&#10;KusYP1wy7Wc4V+rwhCiLfr1OlejwNCrNQ/UuoiVW7pDL0aB/3ua8yuaemY6LZ8X4u5jVXINZLc01&#10;kxyZ5Vyt+ZAt2UOS8yYNpXfeiXnXW++GLBZKGO8LYs+mT1Tie+cM5aF3qXFutrFCzqz2D+mdTIKn&#10;RPTI4Ku2Nts8mKsbuhOkDXzvoVGDvCucZ1TJXL1FhrRN/t7gWq/FDWN6D7ZwEn5pcZ7vvROYI27x&#10;1MZEB/MbD32+0zQsX4QIESJEiBAhQoQIESJEiBAhQoQIESJEiBAhQoQIESJEiBAhQoQIESJEiPDj&#10;h/VP/7u/5G+b++D9YIZ69lmwG91zFz5f5Rmkv/2//Es/Pc6ozw/9BqK7S0fx+fJVRGo0Y9hZJ0a1&#10;738VTA0e5ibArJTg+euPfh9sQW4PUVt9soA5CURLzc1hh+Itt2PH/8GD2KV/Yx2RZmcugE2rzl35&#10;KyvY1e/BIpPa7FHs1K/lkff1LuqTbmOnXwDuWLbJihYn+1Sqi92Gbg33t8rcZTlAfQM7GBNkGkpx&#10;h2icfGwJRrba3E0pBpkSI7VyWTyrx92gDndNNmrDqKiMKOyQRSxDJrIGOcpqjGab4q7JGHdTNlPI&#10;s8edmScWwHz1zveAKe/29yPK28MNsv7MJbG7sVGG/J/4IVj0Hn8SEVfXlxDt1a9D3g4jtNYZIZ5i&#10;FFiKu1XbdeyOtEPnHB+74zY/PfIm6FduDsw+qyvcjdtiBHUTZbh0GVFr1XXs4p3kjlLtbn3qeehA&#10;e3MYgfHGU7f6aXYSullr4lqHkbknTuL7+SPQjdIMylflrtCUg3pksthFfJgsgU+9CJYuD/kUrjlY&#10;QJpbPOan376IyKVmD0xDXe74jbt4VpVn9PZjkFmM7EjZFKJZJjvDtm/FWP422nxzDRGY1S3IJJdD&#10;tGCLu7x7aTCtialsvoTdq71N6HzchQ4vnkZ/6sWHu6RfeA6sZck+ypeMQXdjZB45dgjXzpUW/LRR&#10;we/JHPpuegrPfO3S835qWeiLGUaSe1iYhRyzk5BVrcxrCnN++gJZXLIuZLdwArpyaQ1Ma4+fedRP&#10;W33oQkKsQl0824PTg91ZXYb+nD0DWaUt9kWGjkwnoZtvux07ez/6V/+Bnz55Ee1y/VXofMpGZGk7&#10;jv7mwUmj3x+YALPAdAblXK1Czvlp9O95MvP9y8+AeeDyK2DbSzI6t0hGxZMHydzF86w91NmXLl7A&#10;TvKtOupz6hQi96dmILMbZANoczd+gdGpLnc8O9xZ3mX0nhhbsoVhBFaaUZuKFhBrmVKxV7QZmUwz&#10;HWs2kJeg3eI22TXCEeUBgxKyCphh4mJakA4zGrfLaDAxMHUY3ZkmO2UqyXqGihBE0XP3vNhCdEnP&#10;Zbl4lrdNOyVmtQSjbDuUUZzpTEhWJcr3zXeAkS9JG6E+1x2MgB56tKl9soJschf+w8/AppbXv+On&#10;85OwW28+DT0sFREB6eHqFtq+k4esLi0hzxeehx3OVZH3+qD1PWjju1isZiZhzxOMjqgzGndSB6AP&#10;0M1gTO6QASPOaPQ42bWyCdiYfBz9qlRAe21toI+efwhRuSlen+T4WUgOn0EywEFbQf5OkoLnGGaT&#10;nYnFDyL2gigPI1Kuw3YNs4XkGWEhDCNHQgoywPhApqGuehjePx6KOBB6otEyyj/Ma/szAkYGokPm&#10;rzCkmwFrBlOLKYMhgjZ2LOjfjvKHOwohuSpiLIigYBsymGVHXmKOcsXYx/sUUaNIEx+0AeqbLfbr&#10;gNGCv3cZHSkk+2hP2YEu2zooCxm0PLhUA0X7ioln7iDs8sAB8ZNOjzqi/k9dTzKSR/1GtspklvQg&#10;m2ZGKNFUBL+LvWHQkZAS+l1lDJhmlMEAyjNBvzGIVKIMpXaqd0KRPixnnVGsYhNxCyhLen3ou+Za&#10;aKNXziLC9XPfwBj1g8ef89OLaxjLymynHmVnsw/GFZHZg10L5BDScUv3Us8GHQQpr5HemNF3JpQ3&#10;iQwC+xDuf7pGLC6CdNjhH+84hrFucg7j59UOo9KLkFm7RZ1oY0w+elisELHYI2QWXr1MPWJkv9pU&#10;ZRhI3P9f7aaIJV2fMHQiXA+XY60idAMZMe/gGWMjKrd/3lm24Xcms5pgtsfQ9gDKq6/UKEPYxprl&#10;NzHCLG3DjnoT2z6PDV3fnrnKtaMshu35UWBGcQdyH5P1jjIMkKB/NRgg/aRNps14Drp4/wM/7ae/&#10;+qlf81MxYCkv2b8WGUvUT0is4aNFhqrNVUSw1SrwH7sdjBu5WYz3sSrnQoyKTB9ApPwKqWN/5w/A&#10;an7mETDFprc4r0kObcwQKJf6ppg6Tp8G2/SnfvWv+Klk1qdtDyIDaSuHdngoO40PYlZTHg0yJDbI&#10;upOgf9AnXXiCjLEahypVMmQxQjEeYnObnAR7gdhK5Hs2Ghpr/SRoB7FSra2hTJ/+g9/307vuuN1P&#10;3/rWu/20HWJWK5AJfWMZ0aUT9DPFVFchQ3JS/hkZVTpkhuuQmbznILUZetkJ2N9ke4fylKw0zjWb&#10;eIbYtYLxnGLvUd9+6S/9ZT+dmIHv+9WvfMVP3SojYwfoNTBHa/eRV7MBWQS2kD5Es4x2ErOaQ2aZ&#10;9Az80nYc9dnaRPuojB7EfKo82y3kmSfLjM15/Po67pWfM0/GGzFcdsi21aR/nGR0tYdAftTZZB59&#10;sc/+UiGLeYxRuIdOQKfbHOMaZAfrM9q1QT8mG1AwD0TBfr9FHRw0np8kqavVDci1toV5sNh00vSx&#10;u5xHWpQ1XcbAL7BSGPM8FAro332ysompLpFgn2M0cIrss80myr+5xf6hvthFPdwyWF5S1lCXRS/t&#10;kNlZ/d5mVG2dbZ3LYwzu0u8ymdVaXAcriimPMvZgi72Xev2fvgC29Rc5x07wWvmdXTpLYpQUTGaD&#10;UXZ5L5h+vGmPx+UZHjfNa3aO69sxLs/95DPumr3u3euzD+XB3wIfyGDdEUPywUXMex/42Mf89OAC&#10;5pk31mgX+AiLc0UPRZ78UOQ6qqLoe1q75Xrq2g2sL8ndypKpNEe70e2gDJ0g+hv3Z1lWD5cvggWg&#10;TT1bOIjyrpNxrTAB1pk82de1jpGk/XvlVfjX15Yw3p64GfZh4RDWPT1oXEuKZYZrOlaNaztcS9jk&#10;+tIG2cN6ZN1x2b8mp/G50cFaUbnCig/Q5Xi+MAXbN8P1oxUyFcwvojxiO+3U0U/KZHHLZiC7Ek+t&#10;sDimiznbw/IK1h9L03jGBMdN10K5xPjscgFJTEpVjgEBWz775PoqytbluoGHLI+i0HT/6hWsn9Rq&#10;aI+A2ZltmMrA9sW5Hj4zg7JpPWlrA7LKcK2+QKY8DxZ1WP27ybW0ZY7RsoUpLnyJmV9zvwnKUmwO&#10;Pdrpi9dC68gTkE2e9bI49pb53sXl+5aZeZ6kwHlXnix6CY7J55+Hns1TP/MHh/q1zpMckrS/qQnI&#10;pLEFHX3qh3jn8/xzsJ181RHr9iFDjV1tssCZNtPDSFswQHg+GIZ5/Th7JozKfy97ZOa5k1kNsgzw&#10;/ydmtRTTGsfkv/N3/66f3n8vGJNXruMdWoXje62GZ1pQ+dj1l7CmaLFdmnwP5WMK/Vxj6Ms/xBr6&#10;D37AdUgdn0PbI7a6cfXea0zzIFZTE+PuCFhQaQ8CjGgPE3u2DzFCZbchPISPrbtR53EycGiPlc/Y&#10;6ekA4/Lo8f1llv58pw87MHkEfvEb3whGlkQdNvL4AfT3g4fxfsBDg3MbMSIfnYJ+Pf09rPVcOEd2&#10;M75rmONYPE0GNpdrRCtkVk6T3WWR9t3WUSwDXFlCOZp8XzQ9CZvY5zuqw2lce+2lZ5FyPGrP4F1Q&#10;inpq08a8+sRDfnr1AlkrB2hTVnsyq/F3DuuDeQ5Ss133oztqn3HX7pWHbM5u/WU/5fCgk2D+IrDZ&#10;p/qm3WIqmDqr63lgzL4wrsY/DmY1rX8PwXr5/w8xaqwKIyx7/W22lfwzk1lNfuW4tt2tzYe/MRMD&#10;pk4E1+9gVjNrvBPj9Gv4/fY8zev1eVQ++k6MSeY1pgTGyURz+N2eJSgP8xp92k3uYYx6htpW2K0c&#10;HvQs9RfzfjVPuEzj8tT3O+q1zzKMgu7VNSqfPo/L2wnmQOjw84uw+Sduwp4CD1XOcZL0XTucW29x&#10;/0if7xlLWYwnnVV8v04m6JtuwVwoz/Gndh1+tcX1Mx8F+sc8LafKtZx6GXkkuM7V4kkxNvdlaL7v&#10;8sQrrfPpnWGLvrxOlPJQb6Gfd9nHHM5HOlzrcTkH1MmI2q+ktasE15uynJ/KN6zzBDkPKd6b5wl1&#10;ku+RRcwj770TewYOL6Des9xXMc01qQn67gnOcWUr1QY+tA7MNbbBF/7/8ktMBLrAZ5g6rN87laF/&#10;1uAeoFYDabmMeeDKKnSiSsH2+K5NJXGTkFWbaz4Hj+Lkmre86SN+Gm/i2Z3ycC2xxdM7Rpc+QoQI&#10;ESJEiBAhQoQIESJEiBAhQoQIESJEiBAhQoQIESJEiBAhQoQIESJE+DHC+jf/89/0t+F94OOI+v3B&#10;E4i8eOQbYDnaWsVOuBLZgP7Rf/tTfnrw4+/20zbpaS6sgOHqPM+d/dLnwEKwdHa4Azpfx67AS9fO&#10;+mkxechPtzZwTauLCKvb3goWsDe9Azsv+2TGuHQRZdi4gF2Um4xAe/k1RCrVKsNn2WS0mkNwV+zU&#10;m7Ej9J6PoNzrZDG6egmRocvnwKBUXkK4SnMNewE7FexS7HPXvhPadZhQBDgjEBQ92OHOzAQjsJOM&#10;Uo2ThaLEM23nyJzRJGtTN4FnxBnN7mEyg12pTUbAFmchw0oHMlC5sozG53G7sZvfDuayt7z7bX46&#10;N418kjlcV2XEtgeSssSuvAKmu4e++C0/vfwi2onEN0F9U4zq6pHRzu4h7zZl3rURHZEpoV6LJ8G+&#10;5eG228Gu9Yab3+qnBxYYCWLj+zoeETDHOW3U77VraKcnriL666ufR2T/6uNg9LtzYciA8YGf/lk/&#10;vemtiD5xStCnageRJXUyvtXXELXhlpFaDiKXs9y1OpHDfSdOgYXua9/EGf4ejk5hZ+yBg9gBay2g&#10;XR58DbLrx7Eb1CF7xRYj5apV7DzNpHF/r4v7kgnumA1Fp1/bRH8QG5bVxe7V06fAvuQmsBv35bNg&#10;OXLJijaTQ79qJ7Hzt76KiMebDiFyppmAXp5fQv/xYLUg55kcytFIQgZtsjT0eUa0ok4XZ9FupQk8&#10;a2MTrG8tFzuf44xedVraARyL5RKIxLdZn76N8k4ugLVhdQNtfu61Z/x0vYXI2M0qmKRcG2VwEpB5&#10;o4rr62Q88GB3qMxtlLPNLe/aeV3m7zMO6nt7EXn88l/5lJ+2p+/00689DPuXaYNhrRHHsz2kyR5x&#10;uISooYVp9LUy2Vg2ySJw6ijq+4Un0ebf+Oyf+WliGe1RYBTowVnors2oJA/XqS9bjHydPob63HwS&#10;NjGRwk7zjSp0okE70Gc4kUNGMpd2wyVLh0X7lVa0+gBJ2iOxnSmyXRGiiixp84DvVhOfG3XaPfaX&#10;dAapw3O0AxaFAXQWvJiixLqjwJeeEQEj2yKWh0HF/CTBXfeKnPdyFLR73oxQ0Dnm+qyobrHs2RZk&#10;4zBav0Omgz4jemey6C8exKx2121o8/wUIsM6FtqjUkV7iakkweiCNe40/9ojsCF2F3asOPGKn2Zt&#10;tOPhBURT+iCDX8tBeZ9/FX3s2ecw3mWy6P92AWVSNEGB0XgTSfRlRcgmU7A5Kf7uIVXEvakkvssW&#10;ocMx3hN3OW7E8Kw6GS5eeA6MatPrZC7kGGczijjFSBsPacrfcSCDBPtej2x/NqPRhTjbVMxfce7s&#10;dxVRx4iFcFRIirqrKABBn3HHeAxZW/aGGY0y1Lftzx6CZQvpKrC9zM0Q24ZCdfSb0iBSR6ySlJ2T&#10;QF4Ox81ADpKVwgxDMBnshFYfNkP9N2C2Y6RGEHHOVC6R/AP5Cx4ssZ6QiUORLQn5K9SXdhO6Htgc&#10;2kZF2/bYgq4iAxmN40EsH7Z8BjKPzB4As1o6A//DctAfBp3ST/ocm+XPSB4JMayJjSfU3oqmj4ud&#10;zYhUUhsHDCT0jxWdr+sTZMwN7t/GrIbnOXTMLEbsBCpKGXRVb/4+bEfcL7aBOFkDVl4bss/+OZlI&#10;Xr0Kn690HBG7Dz8FP/7cefgGlgWZdZKwT/02CiGWWkVaqh7yAT30k5QbddNuoc6C2Y9Y7RAoU9ZL&#10;TR5E/oR0Oqg7o0+Vt9jp9HupgO8Pz4AhNj6BvBIL1LMKfMR0DBFOTRfRYB6ef+EpP61vsY5GpKvK&#10;peKJVUTsbuqDuzGrSQ1MZjVB9dhpanCdfjfTQGYD6Ls4bYigPPVMpUM2PebFdgkFVvswy+phrEkk&#10;OKyPhVkPIfx5nN0NyjMm+jTIg+1oPmMURtUxDLO84+o/6llpzg/jZJfa4tznF//yr/vphx4A+4yY&#10;SUgIGZucgI+xUoGfKXso5ojG1lCHr1+EDaiU4UukGYmYpa2zyKyWICNZW4xWLG4zBT9h5ij8/9/9&#10;7T/205ceB6NyzkEZPCiSr8eIy4C9iZ/veyvYaR+4/8N+6lIZ4vQlJGv1I7VzWJflHyrST9eWyUor&#10;xjuHrDp9sT5xviW/VMxqfdovm2XwMEU2mip97XHMagE45nZpsL7w2U/76Qmy19xzL+YY7ZC/PzUJ&#10;/6qyhnLnknw+x4/NDc6p07ShXDPo8BndwWzCg5jVLNKG9TgPaJNJxoPGWMlKqVhyuowg1TygzHno&#10;TBHPeOCnPuGn2QmwITz4LbCJu1XMazxYXc6xySgsdiCxaNj0Vds15N0ig1c6Bzk4Rcy9a2Spb5C5&#10;rxVibVX55KdIF9LUUemJWPfULscOYx7c4ZxWc1zpqRPqtPUq5B6syaT4TPbVrU2012CQ9ZOTt7Jt&#10;WU89u9PCs1ocA8RY6MEmm1mljjp2eW+cPnh9C/PgNuXL5hrMQ6GHPTJExcic7rKeYlZLpOnTD1CY&#10;xJw0NQGdFktQJoN6pag3bbLNLd/AmsgG9fLoMczVxa7dXsfaQ5rzFx/sY/Ek5hvyCzXAN6gTmSzK&#10;4HI+3yH7uSPfidel6Z/1KWMPcd6TZtt/6YuYWz/1LJhhHV4rVvAg0po+rHRGv/8oCMYCg+3AHANM&#10;NhrdFx5LbK6r7GCX2QG29Q6gDOa4Mmq82s81u2FU+QV9Ew/ZaA/yqQNb7v/vMZXBJr7xTvSbN5Mx&#10;pliCz77Fft+tD8eVeBt9qrKJ7+JkzyrMQTfzRYyH61wfFvNginqYpf8vO9igTtzgWFeowB54OHeJ&#10;a8u0DTe9GeVssO7T0yjnATLD9BhpXr+GfnPlOvruFk9tOERmnLDsxBKiMfipJ7Cmud4446dJG/1o&#10;bhb1kw0t0/bIbjtx1Ctuw/6lD6N/eShk+B3nAg6Z0oK+xnmZTs2YLcAO99KQ2doN2InDC2TAYQte&#10;pD/hYZWMCtNk+SlOQTZiqszm0GebDdjUNP0B6XyNtrJSwe9FspzJ9/Bw7QrWAtsNtIdsixjhxGpa&#10;JoPsddq3bBF5zZINtEWGzpUbkKHD+egUWYM8yH62Oa5onUuMntKrqSk8u0JdlV4Vi2i3deppmqdr&#10;NGhbPbS4TpTkHC7OsTfDEwQ2uFYdV3uxn7ucux4ge37tBp7xzAtYT1q8FaeLeJjg+lCMzHwtjmEu&#10;+9HzT/7QT598Auuu1RZk2OP4I7bNLsdwzUP3YzeGV2y3B7rXtEXjMNLW7PF883dOwQPsh1lNGPss&#10;jrWCrhtePT5P1b3LU3HS07Bjv/CL9/vpYg46MUndbDaRq8N1zrUlrL0tk4EwQ5+xzz7uIbvAvsg1&#10;zJd/iLb++je+56edNPp5NwZdDspvMKyprOPY9j2Y146Tp3mnrneDZyMdNabp72E5dS2wcw0BGDcP&#10;k06E8zGni2ZdX+9nU+9GwbyHS1iDxobAK2SCOXLqFj99061I3RrmcVNkXMmQxcbD4hH40DnaozpP&#10;Rrr0It5plLdgZ2v0RTtcD5icgP7k57F+Fqf+HZqDrZki44zWzT3U+X6hzjXzWgtjb58nWXUuYZxo&#10;XIWuXlzFs/JH3uKnM7PwyYsW7NiFFx700wdfwXqUhzYbt0NZqc3GMatJn0zxmzpjfvZgtseOe5gK&#10;o/IIw8wvjL3uFfZ73W4YV4qxORv2zdXxBrtgXB8UNCcfD8Muj8BOZjXAZPLci1lt1Lr/jv4bXINU&#10;80r5A+Padrc212/WLmPOSBjXmwx5o565Q3fHfB5X3r3u96B79VuQp///3nkP13i23x+GmYd5rXnH&#10;uGcKo57hcF4o7Lxid4hZWdA7hVEwnx98HlGu14tR78g8hNfOPIz7vcVBcJbjyhtO4T3n4oGhf7yy&#10;gjmOxg3tPdkim7zFdySTWfjBde432OJ65HGyTGepwt01fJ/Iwz/10OCxEEWy5bc4R1hbBlN1iu8W&#10;2vSjdYqh9kzEuYaqdT6dutXm+9iG1k4GaNL37mmNijrZ4jqRTvma4B4Ji2s5XfrzNmWey8HX0vub&#10;KteXPGj5anoW7x8CNmkXMisVoC+nT2Ed9i1vgR//hllcJ5XWSTH5LGQV5/qmB71zk/xd6SDHZPWL&#10;oH/Qnxx+xv0mOvQ/PbTErMY9ABsbaJflG5hD1ynnmN6pc026kMa8zSbbdiEF/zTegV5dOAufdrOM&#10;fDz0ua+A6hUhQoQIESJEiBAhQoQIESJEiBAhQoQIESJEiBAhQoQIESJEiBAhQoQIESL85GB97bP/&#10;k79drpPHDv1P/6cv++nKC9g5l2AE5d0Z7JT7y78K5pcTP43ojxijbdfJGPW//7vf89NHH8JO+okE&#10;WKA8rJ7BM2Ip7JRTFFGWjCvv/sjdfppexI7Afh7p+iae/dpL2MlZvYEdfmVGRa2vYefiZji4k5sE&#10;33g7dux//FdQ3uQ8IklWqmDqunQG0WuXXgXDRGUZ0Qb1dTyjWUbZtANauyU9ONyxmOS5uTHuqtXZ&#10;t502C9HCrsIiI5RmGK2WK2DH5p0fAHPXgduw0/TMOURAeHjiwSf9dNrBztICI6xajHKaYHRxqoBo&#10;wvf89AN++pYPvcdP6xbasVzDTkWLkdpVRmx5eOYHYJF64RmcJ79yHrKJlXFvpoudloUMyuDwmS6j&#10;2updyMrlFtluHvUqzOK+2QVEonnIU44lG3pzeBo7K+9Y/ICfZk4gctHK4vtYD3m0EdwR+/ILiP76&#10;//5P/8BP31VEfT7663/FTz1MHUUe9RZ23x5i5NtEHrpbi3GXLnfQXriO+l89/7CfTqewA/XmObCG&#10;5SbBOvjpL6BveDi9iDotHsWu4fYkZPHcNe4ItaCrvR7kXN6CTMQs06ROrG5iN3GbkdoOI4A9tPuQ&#10;cz6He0tZyK4wiejTK7x3o4xnFWy2jw1dqFooS9LG7tesg++3AvaR4bNyNvRKrIAtsUu1cY+YypKO&#10;8vKT2OGFE37aKON7saYVCmjfbn/Y9skY6mOTrWS9DhvR4z02GSXWW5DZtUuwF40mZdrHMyplGqU2&#10;2q/ZQp/1wd3NSUZed1mPVpvXKPKIDDFHeyjLA2/B2cm3f/gX/PRPn0QfcDfBEGlbw/4SZ/kPzDDS&#10;qAgZ5ArQu+vrKOfULOr+6hpk8Zl/8x/81LmBvI+fRn9fugo93bw07PduCrLI5GFDDhxFO5R0ZjV3&#10;nLu0OTWGurfJHJfq006wD8e40znOSNoko1w9ONyNHucudUWGKkpVzCPcWB4wq7Wa0B+RUCRTuM4O&#10;UysRDUYcTxYhM0Wyihynyz8UxdLibvV+Dw9VpKmtaBb23XBgjPLUDnFFDQyZ1VCuLiOwZNMTNu7T&#10;7vR2F2XtMZ0m64CHSTJbvPEmRLbNHiYjZAffVyuwHQlGJiQzsA9bZIr6T9/+jp/WK4huu+l2tNu1&#10;y6/5aW+4CT82N4c8JkpocyuJ3fjNwcjjwbIhy47DdkhCVsUEhFLMQkYkJh30L7Z96Ez4BFlBEylE&#10;QSeS0DPpRMLBzfEuKEq//kVG4f7wJT9drLMdGDKQz+AZCY51HlJkUmMTDnQUfdFiRLXY8gYlxP8G&#10;ZY+YfBgcEbRnOABAjG6DxkdKKKJCY/M4dEPl3QvSKzMqxQqUEc8a/o56SWdVJjPypxtiXAp0V1Ee&#10;RvSDHUR5+ckgxfedPnRWETK63gps/rDMgVypq8EzaUMDRjvWS4w9wXXMSs9QdFQvzHrG2CSXMtC9&#10;inhTuRQtrIiRVg/6pLL0qCs9MnrF3KEOy4jYjA5OkokwXYTvWZqBD5jIIHqjr37OsSHP/h0wx3Ls&#10;kK0Jy0y20XuaB7VlEBmGRw+Z1ejbSjXEoJEUwwHZh5j4sFnXQL/JmCDfwaHBtRiyK7YQQYyQ58/D&#10;p33iIfiQjzz+mJ962OR4WDyMCJ7ZW+FTfPcR+FcvPkLGtR76vXwJuSc2baZLW6r6dkNlsdgOASNf&#10;DHUOy9ODqU/elWEETF5s8iA6TIPHAKbN15glZjV9n5/E+H/PaTCnbXXBvNAvot9MpcAYNVmAXV9r&#10;YY7h4aGHEO3rkrVJTGl6djzEJulB7C1BBCaLJlYKQfd7kP6YzGqBjNQn2f/1eVw6tAPDZwa/GSGw&#10;CkI1n6nyar6jaEGR2JrQfR7MwFY9W9/TNX3dUD4eXHae8HM9BJ9oQ8L3hGHasf3AfJagPIK8aJf3&#10;ut6DoxKzf9/3tnf56Sd//pf8dGoKfVEsKBMF+Jeb6/A5mmS0le63a9Dp69cxP/CwuQ6fOpOHTUlz&#10;UK7UYQ/iW5jH2/RzWl34Ya0KfN4so/AnpmFTr1XxzD/40lf9tEOmRg9JzpU79OUyHOd7zPOd77jP&#10;Tz/4PrCdN8l2YraDxgr1p0QoirDLNYRWE7ZcdnhzCzJx5FswyjBmod6pFOxAj7osZrUO5xJOiJ1i&#10;fh4MBWUyOIvVV8yW0jQxe2k8rfH3R74Ln+/QNPy122+HjamRgdnDwjzscJtRpzSdg4chr411XJtj&#10;JGWfHafDMaAbQ336ScwbBgOpn8hGSbYeJKPAPjHVNRrvxVy2sYL5yYFZjJ8f+BAY/iZnMT9+6Ltg&#10;E6+tXvJTD04f6xNbNchMEcfqBxb9+k4d9RXzWLZAKvwsmZW6HFfIcBbuRzaZeWTjVO5gfNBctoV+&#10;YJF5bH4GebeaeKZYTfv0OWTnPDRqkIny7JERNcG5qJjVLA7Wp98EtsAu59Nihmqyf9VaKEOYWS3O&#10;8b7agCzk48Q5xnZq0OV2DSxNfT47m+bcXOsvrJ9YUhwyr4WZ1YolzCESRejbFtmkkmRlEethtQY7&#10;0CUjn6KLp6awftYmY3r9BhiicwnI2INLxg09N8l5WbuDPNpseyeB/pDinLBNFj21cJZlCubwnWHb&#10;p7gWlaXf8ZUvw/48/hTmVWLXk+1oaX4cYjXyIL96Pxhnw022A9mvYOw1qFqUzzZdpl8YgGPWENTR&#10;cWUI/NGh7noYdf1+rtkN5vXhz/orzYhx9UmH+i57LUavu+9Ff7nzzVh/sQZa4KHE6Po+mRd7taEf&#10;trGM8axCBrSJOYxFuSJsx+Q8GMjERtUNfCDUu885b4p9eeD4+8mNNYyN/ZCtfO01zMu7HHMPHEXe&#10;02QYyzNy3GmgXuUl9NEVrhEVJ2Ez2/ST85OwPWG0yESQIEPBhdfQp66TzdAhU+EtN2P9stNFP3rp&#10;RfjqLdankEaZjh1BNP7Bk+irPugTZMgML8bLBucK8rG5dBBrlyHbOG1KluOO28fnrQraJREaJy2W&#10;k0trg7EK/d8mC1iObP6NJsayPvv14A8/yZFZbo31lu2dWsSpKB6uc62sR1azDPu5xqomGTrbXI9o&#10;knEhloQsFubArJYhW+MG21zMDG5o/VWsZymyUqU41ysVYHs2buDe+Wno3dJ1sALIxmRY3z77v5uC&#10;7c2S+c+D7JIYUzfIBKdyWCwnl+Bjhzm+b8pf4diRJCO+y7liiIA0lpN/zLHY5ZrU9ARszktPY174&#10;4IPf9dNaG+3Q4TpTh+tgMb5LaFHXwzBtijC0DNttpOzCuPuE3WzTXnbL/N1kuAr8bSFkx/edt2Gn&#10;9f3w7u31DkN1T3JtvbQI/Xjg58E0XK9A14/OQmfdGuTeUjuSvXa5ye+38LmrydUAkwdgG08eQfra&#10;k1jP/vJX4bO16Ad3OCar/GofrZma7KCDK/z/w+0XrLUR+k2s8oKeYRttL5np2ZJd4M8NEOQpOasd&#10;CGOoNVs4mHeqSOb9HuI77gLCdfVgfhZMOZh6NwpmXrYYk23YB60HHDmCucOJk1jbmpnD2vChGdi3&#10;bD/07DZshFin18mOKYaYShfPtAoYk5wU/c0q7Fqaa48l2rc055eXXnnRT3VylIfF03hHli7B5jXb&#10;sOG9TYxV6+f4PqUBe9ZPwaanMnh30q+wTCvIu94CY++jK8N3IkNmNaTBvJDNNY5ZbXAhE34mRrX9&#10;64Vy+HHktRf+Is8w+81eGMdc5ob1y4CxnDQWP0lmNTdk+zyYzGqqvrpbWB76O2xvPAzt0fZn6jST&#10;8XZg9Pce9JtOGtp323KM0v09vrfY7VnjoGeaz94rr1FllcyG4wauUU7j8gyuo/Ls9uxRzw3D1Ksf&#10;qR5sDxO7P3kI2Wnh9TCrCbuXeidG5aMhaCjf3eWv9gvWgpKw9dP0dY/MYYyYnxz6rglea/OdSJNt&#10;v1GBf9LkmkGOTNbaS7S6hnHpxO1g7nTIGtrkOuZgYoZ0gCT3EeQ4NjVrmJfcuIzxJKX34PJTWO8W&#10;fdYE34MPKuonemUgZrU65xEeOpIj38Np3G7WMKfQKQWlCYyHej+m+Vs/ht8L3IuTzqDMa6us1wA9&#10;rhFOT2H9xeE7gzzfx7tcN3N56sK734W9Qe+5G2uQYlLLUUY5vdNFkX3oT0fvqmTP2piTqs1lK6Ub&#10;ttZIdX34pdQA3dD6i5itaxXMddbXMB9c30D7aA9Ulw0iKSe4vKfTvxxu7Dn/KtabzpN5dYvzTg/x&#10;AuYr20sTIUKECBEiRIgQIUKECBEiRIgQIUKECBEiRIgQIUKECBEiRIgQIUKECBEi/ARgffnz/4O/&#10;XS5+ELvrfvt3/9hPSXoU6zBC+WdvAdPVz/4NREPP33OPn4q25eGXnvLT3/6TP/XTQ3mwBl2/Mty5&#10;+CwZvJJb2G03mcIuvDtvxe7N//m3/4mf9orY4fe//Nbv+umNZeySTPWxw+6HjyKfPqOH17h7P97E&#10;rkMPi9y591MfeIefvoGsbY/UGP105ayfVhm5t76O3Z6r17DDb/U6ypboYmfm0QOIIl48hB2OHrop&#10;1N0lk9DyGqLq1jZxb2UT5e6s4hmFFiOuGFl+3wcRXfCBv/Lzfjr1RsjsxsZwV+E//3/8C/xxHXVM&#10;c8dilmwNB4+zXT71K356071v8tMmo/Ta3NO4WUe0xLNPPuqn3/ryn/uph9QlyDWd5e7VFqOd69jl&#10;aZNBKRGHTO0cojiq3Emb6TLKLoOdl9xIG7PJqNNooOweOl3kOTODtjq4iK2WBxmh+OY5MOAduO0j&#10;fhq7FREkV7iv8l/85v/op4mt5/30r/862vXmU3f5qYezVUTqXl1FVOTJIup1aBI7eV0HbWgnGY3G&#10;6LQXN6D09iYizA7H0Q52Fvd9l8xzHo4u4J5smjvbJ/HMS8uQyUr5e366toUoyc1N5FVt4PfNKuSg&#10;6M90EdFVuRQYP3w42KFsc/dvnvLfaEK/qnHUS7vBc2yHLvVRbDRZC9f1ucu4l2HEYwVl8ZAmA0k5&#10;g3uSpDFpN3BvXI3K6Dqbu3IXpsHIkrXRfhcvvOKnh8kG18mi33jIZLkjOYbfXrsCdqakhfrp3Obr&#10;Heifu4nylslAUC7j+1wKz+oy8lIRDh6a3N3cZMRbmzJKM1JRrDqdNu5ZbEDGb5mAbN/+wE/76Zkc&#10;dj4/++I3/bQYQxk8JHt8LhkiC4xMminCJibSYN1qpSHTSzSBf/QvfstPZ3voi0dvRaTsww897qfp&#10;dcjWg5NFRG5pDuXPKHKKu6UVialAgD6/b3PreGWDO7TJ4JdgBGeS0asOGbA82LSjCvYXU6SYMbTz&#10;ukeWgzbz7HSQplmWOFmEPKvjocPd6x62GPVXpO5luWPfZvtox7siM2o1XC+WoMkJ3BenzLs8a7zH&#10;aCoPYtxQlEAQVUBbKYafDlm41G/ErObQBjVon11GyJZCsipRfqePIiJs8STavNyAzHq08Vm2fTyB&#10;ejbTsLGf+xZsy9Vnv+Gnd74dkQNXr4ORZPniFT/18IZTyPNtb4P9ue3Ot/lph7bQIStgjRFvOpvc&#10;jkGPxGDSY/8Se2OYkShFGxe3Eb3Z7uKZFs8W77MtnQ6itn/nX6P8Swh8i81z/E8xGsGxIeM42R88&#10;pOL4LsHUYnkcjlFicYyTXcBhGkS5BMw4bGuGT4pNzINJRCCdDSJKjGhHI+BqmPc+IL3akdL26LOi&#10;oPTRZFQTm0LwmbLzEOgu2zoeMMMgjz5te5gd00OXtlB9AP8P8xtGiQ2yUrmN3xJi9mDkjESlCFlF&#10;C/V5fY/MHsovDJ3732FUmlg1+mQiSTCVDMTepvsGufv/i/nOZdmcGMejAYZqAX23qP+FGdjXyRmw&#10;IThpjD+ug37eoW0pMgJerG4JPjtg/AtFXItBLGCGY7lle8SMJfaaDsdLiT1OI5tke6qdLPYFD2Ky&#10;UjSzS6ZUl3IW8hmUe1AYP3nhOfgnjz8BH+8H33/ITzebqFeBrGIA5JrK47eT98FvfOoiIpa++Gmw&#10;iBUasFsJ2s422Wf6FE3bwvdiMu3QLntIWLTHlF+HoVVi0xMCXQ++hkzF9iB0GUIrmYXtWPCdIMY+&#10;9gex0pXIUnkrmUqrqRt+miT771tu/xk/XZgH08cjz4Bt18Of/tFn/DTbQeUDXeWzTWY16YbKEFek&#10;Uoi9wYOu80G9UoSeGako9I1IRKVBv5deBb9vv99Dgo8NWNz42YxIHses5rK+PbNsoc+mnRXTmOD0&#10;UM4d9eNn8/uRICPijjyYBgjGke1lkGjM73eDWb6d8kaq+o+rR/iZYrK49Rb4j//Xv/U3/DRBP0wM&#10;aocPw541yCYm5qjSFPr3tSuIRi+vM7qdrFUexGrikoHTIitrp4PPNUbMxcmKlEigv1j09WJk5BZz&#10;ToJMMd/4PhhXn34EvqyHFJmvumRxYXDkwC+Ez/3O+97ipx954IN+WiN7m9mX5WfKxqb4bA/yA8Vq&#10;pnFybQM+diZP2ykbzjlUJoP5mkxqvQrZ1hucy3KO4eHgQbBSrKxAnmI79f7yID+kTRYqMddeWsV6&#10;wPmXX/bTQ2RiPnUS+W2SlcvD4gGwavTZprEm6mOlkff6GmRTIOOQa+G6DhkYehbsdIxMGX3pI3tB&#10;eA4u+UonNaZJhub3G6tYMymQlef+j2COtHgc6xXffhBzpPJyiFXPwlisuZtYi2WHxWLWrWMu220h&#10;zU5An9wMxuqtFuvHiNqwbgR9h76nyh3YTPoremacfqZsYY/0M2LKUYRsOmBPHVxD/Wo32V+y6A9J&#10;+nqbmxg/ehxvAmY16mF5C7reJuNPk2NGmvMeDxb9kM0K2XKQdcCoJGa1VhXPinMczJFdTETWYlbr&#10;kP3IZvslUtA7D2JWSzPd3IAOxilDm/WqsZ87UnX6b7L9LdJqVq5jDl/kOoiHccxqjSZk0eH4J2a1&#10;wgzmHlWpPu3ZDP2VBtc7ag3IyUO+xDl3Hu3x538G1vvvPwLfR/6I/DQxx3TJHCfIJx9nnz3s9puP&#10;kH/oQXppjgkaf5RfOF+TWc1kY5P8d96L773R2UN4PPEwquzjrlFq/m7CzHPbZ97rcO4gmyIWQPXN&#10;JG34+z8I2y+GtRWOT7XrWLtzyrA961cu+KkHm8yWGbIDrq3DZufz6A8Z+vlzJ8jewrWTVA6/b65C&#10;58WwVsiibLITq6voZx4aZAmIU48Wj8F2W1zzWNsgew3XNxK8LkcW1C7HiskZzJ9jLHu7AfvoIU/m&#10;rhrHg+eeARPyfAnrlOo3R46jPn3muboOmzI7h7y3aB/6Fmz9rE4RGCBgBcuhv9zg2FTmGofFCP0s&#10;ZViroD6bZ8HuZNOHzU3j/myJ19WH9ZC9KuTQr6s86iTJeYpOXbh2HQycBbK7ipV98IefaNyRv9zk&#10;KQMe0mQUKOQg/3oN46L0rMY1wU4H7VDgeJJWucnWaJHhcukS9MqhXlohhvXlJehehmu0uWms+Vj0&#10;a9bJPjlLVtQmy7J6GWs4zXX8nuFYkJxFe07OQh899LgW2mvDxjUqkFmX9nXmwFE/nSe7nEv/ZI3M&#10;Ekssoz2Neh48Cd8xHmIe19jTps9XoN3NJyGzV1/Au5uHvou5zlYT99Z5MkyrjzK6Xehhnz774KlM&#10;BzIZYzN2Wh/cIzvwem1NGHvlYd4rpgxdH9dkXTDsuIfdnu9B6zCCrh/etTNPQeXoONDZhVn4U8eP&#10;og2LReRyeAb6M0s9XFmGb9vhWJw4hLbvldHOCZ7C48Fln5ybhH/42hPw0x98CO8nytRNsZ5LpoEP&#10;pfUlY4Ft1HwyWKMiVL8fJ7Oa/h6Wb3s59susZjLghGEyq5n6tddnlVtQ9cNl3XkPoO9dF/bNSkI3&#10;bPpMKRvtOHMctug+nsp0ah592r0M9jQPLtfxt8gMUyYjXyINu5ubwbuZ9ATsV5HXN1Zgn8W0XK7S&#10;92YZespvA/l50GEYhw+jHFYX40vjDMqTz2EsurIFm+NM4b3RyWMY9199EmtX15YwV6rGMa5eWh6y&#10;Nf+ozGpapxRMnTE/exjXPiZ056g8wtjPM/bWie31+FEwTu/Vb4YlwLPMbt4L5r47McIkjMSPg1lN&#10;p/eYzGliCxrKG33RFL/m7KNkaraD8gpYJvl7cGLCHu02CvrtL8qspnfXwm7PFMxnmZ/NPHa7Xn9r&#10;jdO0y9IJ5Tkub90XvHMIXWdeE+TNa4IxYQ+7bUL5hCEmehOGmo1Fz7jw9TCr6bPmTnthVPkD7Jg/&#10;ApKJ7lUqucv3jmXx/fQEfIkM5wcdvi/3oHfRk0X4szMlzEMyPCHt/DJ8a52UNJnAPOvCFfjHN9+F&#10;dw5xvo9tbWLOYaWG9Y+TuTnL9SOXY9LVC3gBmeAatPwRrWPo1ByXg698ENkLMS+HmdV0SpnNcbBL&#10;favxRAWTWY3LsrE698l0+X41R+ZksVE3dBLcAHWeJDA3DZmlWdcu3xtbWnDhC5Y42b/f87Zjfnrv&#10;m9/opwdnIGOHR3Hl00O9LWaQh94n9rj+Gk9jbB5MjvykS5ZznXqk0yS0bhSi5/MTnY7moc82GzKr&#10;oe02OOcr11DnNuUdJ/O1Qz2aJCN2q4x8nngaa4cbXbYfWek89KibFHeECBEiRIgQIUKECBEiRIgQ&#10;IUKECBEiRIgQIUKECBEiRIgQIUKECBEiRIjwk4P1f/xvf83fNldews64VUZlp5KI3vjI/dj9+K53&#10;gkGmvYjoj2wfv1/l7sn/4V/9kZ+m44gEKuTBDLReGUb0nnuR58xeAyvWz3zqfX56/DQixd96951+&#10;+vhTiPBZrWOn341N7FT8s68ggrd5A2WdmQUL1dpl7ObLKSR1gHvuQPTABz6O6IGDd4ChqxFHdNMj&#10;rz3kp88/9Yyf2mSOidm47tgtYFaYSiLP248iom6GDGs+HOxUrInhpo1Iqqur2FX49FOo7yuP4lmp&#10;BqIFb7oZkQx33Y1dkicZKd/JI0KmVUIZPPzzf/Iv/TRxFREKH3o/Iilm7kBkwmwaOzRP3ox7OoN/&#10;HpY38eyzPF/+2Uef89OXHgej3NYSdkR6SPGepINdjxZ3TTp9fG6RcaTMKONGFfcmWtjrODUH+ecL&#10;iJ7ocPf3VgU7UqvV4W7cFiP5UtxBmmN0XWEBbX3PAmRw92nI5ug9YFp7vox2OENKn5tuZYRzHvo1&#10;h42oPpzCKT9NF9mmPZRvPgW5232kMQt6VWX7NdawS7Xc+YGfHkwguiM9heiPpRCzyY1z3/LTBUan&#10;OAno1ZUtyPfls2f8dL3K6LoJljeHera4s7fDCHOxBXQzuM5DihEslSX0tQrvqdmQYZeRbmmxsjBq&#10;u2ZD/7LIMuYw9CTJndD9Hna5dpvDyMsY27iXYLR/HeVQWxa4W9ji+dJ9iCo2VUTEX55RrmevgZ2u&#10;XUNEzPz8sD4VykK7nFvc4VtnFHedUYW9Jp5ZYZRkPInyiw0iFsd9belpggwzA/RdVNql7rrcoZzg&#10;DuYObYTLSOQUI1wXGQH/ljuhd7d/8gE//fOHv+annQoY8jz0uyivyx3Ic+y3p6bB8pcqoi/aB9E3&#10;X15Fff/dP/s//PTuY9DPVUYNnXkNfbSQH9ZjdpZ6xejYDNshqQhYRpY67Ec9RgkqOrjFvirWjR6j&#10;VPvUoRx3fXtIUjZxRkcogiTHiFiX0ehuDPWpVtFfkilcb5lRd0zDu/BzZBrrkI0ykYH81R42z652&#10;2mi/Jneruw7Kn5zE/UXuzm+T7bHCHd0eEoxOVz0SWcjKFhsbWYBajMBKivlH7BR9pIrQSLBexYDl&#10;KRabZHTj7TeDyfHwMbJhbqFD1MmukeGO+DyZGHqMDv4m2Rkf/sIf+uld9yBS7tp1REU7FvqIh7vu&#10;Rlu99UO3+2mWLIWpJvStk4aM2mTNzLEdm7QpNhnXmi20Q9whs1SCdnGApsUoc9wSRKnEGZHZIoPV&#10;t7+Oseuxr6IfZDqoz5SL3zNk0cyQXS9FdisPts3yUDMU/dQjS1afkaUpjj+KwJYeKoJJDIBdRhP1&#10;Q3pXiA37jgcxDwlmdKOidNTWfdEKEvbglzDCLE9mVIrSLiNIdKWY/PS79zQPNqNBxL4VMC4pDSH4&#10;aUyUkHIW8MSB7jJv3af6hgNugohVsoIo0iJusB8Jw3oAw8/G9aFqBDKiOIeRcLhIv0snBEdsgbxP&#10;aRD9HIq21XdBXrw2l4KtOCbW1TT6TZVMJmnKaIpsj+ksdLrF7p4hI0g4slc+UsDWwih7waY97nJs&#10;6iXRP2zK1ub3Yq+k6Rn8MJStbIeibepJ2BDlkaW8K8uwGQ9/F2yHD/0AfvMGWRHSRdSnmUS9LUbS&#10;e+j34Depbve8H4zJZ1YR9fQffw9MJbEqxvUE2XbVTKYuCEPWoSECHSRrwThdNqO+dkBtT4RVxsxT&#10;n800mUP5ikm038xBtMPiTZBRkowZLpmKri9J8QY+6MPw7WIcQ4OoevYfRXfRlRr0azxTMt6zfgPo&#10;tyDFLTvqoSyGefvJMJKR+iS2t23dhTfbNupuPnO/CBgWX+d9YcguC+NkJDY+M7rSg022DbMeO/KQ&#10;kIhAprzM/D2sX3vlpYrIpss+BDrBBtD3+hzON8vo87/+G3/VTw8cxBy6XMY8RP57juwoLhkucmSM&#10;qZKlSoxdDUbxXbk8jE7vdThfIhtLEC3HvuXQvmkMUDm7tD2KrE7RN7TIFHPl2nU//dKff8VPPdj0&#10;hZxAiVl3+vH33Q7G2I9/9MN+qrkrSYAHssH18m0TfJYTYj0TI1GlinqJKanRhR/luqiPw2jPLiP3&#10;0nnI2mZnrdBmyu9MJ3Gdh1IJ8/wq2bAdUsRVOV9RVKoiMdOMIqxUUJFz1x/y08VD8L+mUpgrbl2D&#10;3+Zh8QDtLNt4g2xayTjyqpZRH+UtO9vsUrZkvu6S4VrsQwlcFswDPGj+pborzzYjMCtkiCkWYQO3&#10;lqB/GY5ZH37go3566Cb4vt/4Btq8uoG1Iw8pMvZVKLMU+4sYUi22bUtzwg7GujRZeWouytSJYwzv&#10;kF2Iw6ePBJmQHbJoqW+1WdcE20UsbmLCbJGBbGUJayQnyWqX4xy8xXw8dDjftTropxkyCnXqyKNS&#10;hWzE5nDsFqwVJDIo0xLneI7mFmTOS5LByEOjDd2tkOWszWfanNd26L+LWa1IXzvP8b1GRrg+53wp&#10;1duhrUxChh7SRcwhJqbAyL9O9kVFCQdMKkyT9Gcee+wxP735FNadUkk8e+MGmNXE0uMhHqMNod8i&#10;lsIm2fO6ZKlLZRnpm4Se8dCAgSlF/Q7MoYzVLcisRn/Iw8xB9KUUWbH/7M9wUsAPHwUrlU2WF9mv&#10;Jo3K0N7iYWKjHgXT5ks2O8cCyEgIxhUjDWD4MR52MqmNhvlsQfYgeJYxJ/egsdPEjvIRO55l+Nmj&#10;YNHWJ9k3XU4sO2SjT3H+n+U614fvf4+f3vlmrJmoicubsEGrr2DeufYq1kg8TM5B91oTeMYm2cBn&#10;CtDt9BRsqcW2P3IIzH1p9qPlM8hrqwqbv3A71nyaZALsVYZ2eZOR/CmyMccqsF+VCnR54QTWuyVb&#10;h30wn8Gz62TIjGfQB6dmYWs0P/CQIRNnj3bgqcfAfjQ3D5+0wf6STsMeZLNcl+H8cnIC/cel/X76&#10;ySf89AgZmTzkE6hrn+w49Rhk0kpgTcclzW6ugH6VyWGMKm+CuUvrtQ71tNtEWcXi6qHFuh47AdYf&#10;sUzYLdinJBnstrgeXG+i/EKDDAbyry2yIVpkxvNw80kwDCRZjg2y4G1sYLwsk4FzkmyNBTIwJhLI&#10;S2OdmAGWl8AAFLBCkZnBw6XLqFuTck2TeWDxINY8c9Rxm0zxG+vwgWSPm2RHm5vHe4pJsry2ud7p&#10;IUs/q8JTWS5cwPuUPlkzF07d7KdJrq3HuX6+dINjwRRkU+DJA00yRczNcI17AK2r6GSKLbK05nmC&#10;zZWX8T7mOw9+20836Wu36StpmlOj7yhTtZsdGFzFFDCv1XrKXrZnt2eI0XlnHuY9o+2eaQ/HlSUM&#10;szyav2guFORAGe4of3hthc/rk6n7xDs/4Kcf/xiYa/t811FvgN1wYFT9pEWGrDZ9xK5OIuE6v1is&#10;PGiO4NDGvPYsTiV64WnY1U0L9ljsrpKBUpVfslKq3zW++thDfhonJTNT3qZejWr7oHzjrh2zdqVn&#10;jsrThNj+gzob5VXqch3ZlIWYyE2Y9d0d1E1jvUmszYUpjCO3vvmtfnrnrfDFM3zX5aFZ5bscstIU&#10;SmSEkZbW1J9R7hr9TjHdxttgcby+ArsW5zx7ag75XLuGscFDlSySU1xzW7mKe8qrGEvj83h/OkFG&#10;tdkkxmq3Cr27sYXrezbs98Xz1NOLeG/pQWu1YlYTm5tgax1G67D8LN/cxCg901/70ZNRGNvCI3w+&#10;Qb7fXs82/cxAR4R9lDnIe5+6aDKxSaajdHmUPD2M6+8m1P9HwbzTZFBTatoFPVP363PPsP0+aDtU&#10;XiEoF+segGvUQb9natZznFw87GBUNsorjJNdkLf//8728hDkyVT1cUPz3DB2lJ8C0bejyqKnjqur&#10;7gm/s/Gg6+LhcWQPbM95CPPEDhNahtodo8u3X+j9himjkTIbI6txHWGcTIXwZ7GEiXE4eKfAdbyU&#10;PnM+ELQD32ln+F5j7jTWCRN815gJrSPFuCcjzvm7zVOkspzj5TlezC5iHbNfhu/60gX41QdOwC/O&#10;kc1unf6pq1PcBhCzWIZjcpynRV2+CN9Ip8gluNDVZX2D9RZqC5dEYm2eMtFp45ndztCmtrnGo1eB&#10;8SRkuLmFe/i6MpYtoHwJMpd1a0h7TdxfmMAYmCrgc6c2lFm9iu+yOcgszZNt9L6rxZMtUg79MupC&#10;egKFOnUr5j933YTx9I2zmEeXeCKeh2QB5bbpD2a51yFGxn0uFQwqQH+S+y3acbSfw7XRONfkkmSp&#10;69E/8NDZQltVuG9ijevIPFRy4FpQJpzDSadbGZTtQBz+S3kZeT59Fmtx61wD1gl5HlJcP9q/hYgQ&#10;IUKECBEiRIgQIUKECBEiRIgQIUKECBEiRIgQIUKECBEiRIgQIUKECBF+RFh/5zf/rr/l7caT2Mk+&#10;vQJmpPe9Fbvnf/Ef/aKfdmewC0+RiP0Gdib+m9/6PT/96ncQYTl3COxo2RIje9zhTv8Nsk397PvB&#10;0vaLf/Pn/PTb3/++nz7xGKIi33IfolOz09hF+L/91mf89NJl7L6bYYRvr4cdgDYjZvm1j4NktJm5&#10;Dua0v/63weK28PF3++kja6jn44xiS1axq/CB9/9tP01MvcFPxXwVr2E3aDI2rM9kGjtDnSQjRMlC&#10;U25j12Eiid2Gr118xE+zecgsUcBOwa0bjOC7hu2Ip0/c4acNMYIN8B//GFHL734jIhDveDPkez2G&#10;qIdOgxGHbew7XL4IBrYnv49nPvU9pLUNRHNZpA2J99GeHrp9lKejXcXc1Nhj5EhT0V+MSG61kM5m&#10;sTt0ijtok4xMrjCifmULkT89RlN7SPMs2gTZcsT01Ori3hL15fhRRMS99ROIui/eip2k88chG23E&#10;rpDl7TAj/T3kGT2sx6aSKJ8dg06Ua7h5YxW7czeWn/bTCZ45XDwKprtcHGVxirj+0tqQXSvdxbUH&#10;DoOR5PoWHlbrY6epxZ3AtoNyJcmslHRQhk4T9e+2IOM8I02rtnQpFru8imiTpRqit9nEscoK9Ka+&#10;hMiWro3f17rQ0UQf9ZqKI+putoR+tN5E9EutiXzzMewA9pDNIJLyRh3l147mXge6kSBDgUvmgSmy&#10;1DjcIdtLQBdKZIN45hzYXtZuoJ95cKhYaUX/U7/ajBxtNbhzl2xNMUbZKOKhxV262iGvs5bzjEL0&#10;0Gee3RYbn7u+Y4zulI43SDvXZTRrYR2Rijdn8OwjhxHV/WobNqdQhJ56cKi7vQ7SYhJ26PgB2DU7&#10;iXsLC7Chz15Hf/jsv/kdP52J4xliVssXUJabb0LUkQfLgoxWeAZ0mn1LTCkJ7vpWWSybsqOstFNe&#10;O+tJ0hdEjRUK0DcPPbH7kVUmTlaEfgzlFjtIhxFLtoX61oOd1tCZBBn+XOq0zV3vHpwk8sqwL7pk&#10;++mRQSHF8m4xQrbPDp4h21ycZVH92ozirW2wYgMoqlvIFbTDnbrMnfB97jTvisGA9EYW2cS0G9+l&#10;bkwyotHD/CT61OnjYAU5fAwR4Rt15F2njjrUwyJ3qcfIkPfFR8B+9MMHP++nNx3H9U0yxB2cxH0e&#10;7rkHsrn9vWD5bDJyweE4YzHkNdtFOZM2ZFHeBDvSjVXo7tEjGKe6NsreCtkYiwyEbUZY9Mhi2CSL&#10;wDWylv7xbyPqNl1B/042IBM7hb6b4i7+NCMEkmRT8+CwnIrKVuSSAmGCgBBG3YjNIUm6hz4jL6TT&#10;NtkU+qG99hmySCgPoc/Mh5E9fhJAeXbJwCi8HmY1gUErISgPIy/2YTGqKSJrW3YqN6uo8pupoFs7&#10;bMdtEa8D9OkjhRFEgvn/D+szJhBxbL2Nj4N8h2UL5B38sb1cwWexNvAyi/qjSKXgmbwuHGVoUUis&#10;ehBd5pDV4cQJ2OXcNCL+62xrRcoX2b+TGfSFDtkB4zH8LkYjDz2yq+o7Rd9mOG4oUkntEzDKUNZt&#10;9iurjXwyHAvD9amTGTLOCJ0k9f/iSy/76VPfgQ15nv7y+iZspjPLCKYSbPt6B31zqk9bb+Gzhzj/&#10;LuQhi5vvho1oMdr+C1961E+/+1VEYOcGnq8H2UbB1IVtMNrUNhTL1OG9YLK2BSoVwrj+oc/9FMaT&#10;Ywcgk0wJOpKZgRySSfw+fwCMBk88Bl/Kw7UX4DdZLv0S2hrZBnU5kTOE+4EPXq9Ixf0g6A9GfVwa&#10;z2E0p58MSsIy8Xv5CxrDPQT9nDo3rl/vhXEy3g3ms/ZzTxijoif7GieMvM366Fk7ys3LzO9H6ZcJ&#10;3ePSLohlSyw8Q9uO38W8pvvkn3l47wfe76ef+JmP++nSMsZvMajkyczRpL88PcUIeLKCrKyAnUP+&#10;3Lmzr/jpFpnWPJSm4IdkaPs0x0swolLsZYLYEMWaIjauFNnckoykX12HDfrWdzGX93DlDPpOih3C&#10;on8oxto30d/9qQfAKNGl7vaDKHR8ls1RGeNkCvAQt/F3lSzMYguskxVA0ZKJgLEadiybhy+EJwxk&#10;tIW5UbMOXypFphkPYqET+5rL8aZRp+9D31x5aWzocD752pWH/LQ0AdtSSpExagll9DA/jbmCGOvW&#10;y/itkMf4IGY15W0yq/XJ/NPj3CJOtrEkWbharaGemcxqKr/JrJYvoCwbS3h2gazC93/sp/x08SRs&#10;5Ne//lU/ra4O53qJOPSmTPYitNywHyhiVMxq8rWdFNqpSdZzl/O3doNsNGxfH7RfYu4Se2tXLFoc&#10;N8UMnYjj3jLzunQe8/lTBzH3nSKTnCtDPkCXTEkDB9lP4mS0JklzbHMT80aLayBHT2sOiM9Vzt1r&#10;m5gjNbbw7PwU2ttDn7Ior2NeX6MuO1wzGEyo/KRDBuUUWaqynBs1REcl30S2H0UddHbOgQdIFTg3&#10;ncS8XXofpxFsc+1GVMsuma+vXsOcosA51dQE+sT6MtafcgneN4DF+ZSTwnPVPm0y8/S4fpTMYg5o&#10;kaWtxX7VZnsV2Uc7nOKFGTImZ5F3jlHYX/kKdPCxHz7lp9IN+Wd1ymjIDIO8LOqEYI4ZYQSsc0Sg&#10;yyHfzYNsu5kGGMGysRez2m7l8mD6RgFbR+g+Mw+zXHs9I/DndrmuTwYrh4wRIv1Pc3G2Txa0dAZt&#10;+8EHsC47u4B+P8/26E+hfV+7jjWtCy9gfdlDlWwtkzPQn0PHMY5M5DGvzaVRrwzXWV1G47fJ/nL5&#10;OaxD56lfmXnocptrQikytHkoTELfLfa51WtkKeX6n9YY6hw3xLzctmjx6ERMct0gl8P1+Rz6roeV&#10;61jHE7uk3MZ1rocFLM5ketZcQ76Fy8j3Lv39egX225bNHGAygYboky2rn0KdEzwRoU+DxuIHzKOV&#10;jvwYPxnYCXxucJ2wQRYxD+UKvssV0ZYHD2EddYW+QZ7fa57G4SfWoT1ocr14cwVr2GJvKy2AycxD&#10;kfLOplCgHpnvLvPdQI32a3YB68UpyirO/tDlJF1l0Ock/aHwXE9MZDUyEFlca+uQoSCdg66K1UGs&#10;CEXa2xznElnaqPQEHtqtD8fiygpkVt1CPc5dgn7NHUL5F45BhlpDt8S2zXqLOrVQhH7VuT6rsc9D&#10;in6TbF+rjXJPTKLOV16GDX/wmzgt5Ab9ywbX8Sz6C02u/49aSzAxZFAfjXE+tyAbs5utEbOaMMzL&#10;vGcoizAkD2FcWcIwy6Op3DhmNWGkOPg8hz736fd9yE9//hOf9NOpHnSjR5bgjRr68/oSfI46GSA3&#10;y6hHtYm2n8hBFzzEbehekkzBm5fBDv797+L0mE16Zi7X6CQDpaqvZKXP5nU+wn+HMLyGRoToG/Pj&#10;vZhxPATPH3Op5grbyhXCKOYhD+HrHfohQd2NrHSt/E19VvrjYFbrct6u02fke9v0jRzalHvuw0lL&#10;t9+EtS2rhjmghz7ng2tkspw4DDt6kO8Z+zbHNq61VeoYa2t1+HqVJmyhbMkk3/cVyQrToJ/qodGA&#10;jUyQdVp1rTW5VsL3XimezpKsw271ydTTySDtpVDWbz/4Z3567dJwDOtSrj02vnqv+pZtMKopJblg&#10;ALMPhz/rL/Oa/WJcC49a8wn0KPhJNQJ2lsGoyBi7Nq4MHvZbq7G6L9nuosu618xjL/3fzQU27wwN&#10;b9ugZ5r2QferDGJWC9tl0x4JyjMoH2VgJ/gs5mmm+8EOv115+P/vhJl3IGv//+3tFcjCKJfqYTKr&#10;jSu3qbv2qOv4XdDm5tiqhxrXCeba8G4Y51pY+5ifeNj1V2OONw7jnjFOhqO+N/MIPo/Rw3EYlbeY&#10;1cQmn9SJD5zPax1S7aQTYeTo5zjeTB/BPGBmgXOp0GlZzS3YbJvsrAmu3dR4WlmJDGuT0xhn7jyI&#10;eZrL96wx+twb9N1Xue5UD82PbV6TV3np44hZrccJptawNFalOI/U2sg4ZrUe56MeOmK75tqfSA/L&#10;AbMaypXl+3oxq/XqkLHJrJbGMBnr6fSKAbbK+HtqBvMvh3uEdAqWrX0WXRTYkpMxiWfbnHuUINrY&#10;e+/FPqX7eNKih9k88oj3Ufc029bl/qN+C5+TNt4XxYpgB6/nsTbULWBOmHY5F1rGWmSrhlPBPFSX&#10;4StUeBKPWJdrKF6sVoVs+nq3TkbreBafJ3uYq187jzZ/6Qp82hpl3+X7ZA8Wx72hVkSIECFChAgR&#10;IkSIECFChAgRIkSIECFChAgRIkSIECFChAgRIkSIECFChAg/IVh//3/8B/4Wtqcewk72m/KIbvqp&#10;d2EX/gEyXN1xH5i9rlewA+73Pw3mpMe+f95Pc0ns0lu49XY/7eew9W/pLCMdB3jfXdjBd/e9iMh9&#10;5GUwWl1Zwu5520WEZaONnf6vXkaEVYMMFx1G9mTIPNHiDswUzzmdYuSTh3e9GWw0bziIXY7JJHYA&#10;vukd2IHYyGFn4yuvMdruaUTA/vRHf8VP19PYndhi+Fe8ht2F86JNGCCeRh3bTUTJJlOIyGu0L/hp&#10;fRNR5tPz2KJ5hWfXvvDqkp9++Y8e99PZDex4vP0QInzvfADRuR6aJexsnZ4+5adiXKrEsZNxZQsR&#10;h9/+Itg2nn0QZ7w3riKiwSLjT5LlbnGnrUPmLA8uQw9qjOLocV93XFHMihyz8HuG21TnC2ivWUbO&#10;KuK8p4gG7grth2Qm2okedzB3GBU4EKaf9NpgAXjP/WAs+/Cv/IyftnMoU62Jdshk0K4dRgpSBXy4&#10;LeiTVYP+HJhB+5y7jl25567x9wp1YgHlbOXu9tPkIch66eITfprsoT2LaZZ1gGOLt/jp9Q5088wG&#10;osqbV/FMm2c+i8Wpwwj4ZALRdmkyEmQZrTIzhd2s+QIi6TykGBUVJxtIi9HyZbIaVWvQ0WXW4+lL&#10;D/npxmXo3ckp7HROZ1CGF5fAkmIlsDs628P9HpIJ6N6mhfrYTdxjW+ybLfSTuSzYHO67HewP5TJ0&#10;4JXriNiaPYmyvnYD+lcpQ9c9LMxhN+10Ee2RZn1SOZSzSXa9b34HdsFehm1JcIe2mljnnvcZ/Z0i&#10;e4CHXg/PjTNSrEaWtg4jjtrcmdxJUmeRVcytIUotS/a5BW7fnz6O+sR5DrSHpqLPGaFYSKNeBw+I&#10;jRFtOjeL6PXnrqGv/um//X0/TetcarKjHT8BuzE3C1vrQXrd6CCtMJJSTClJRpY6QXQHd2bz90GN&#10;/P+7jBztd2FH6oyInZoZsmspuDyINudO/Y4L+capywkKKzsJNrEW9zo3OthlHXdRxhaZCze5i9xD&#10;00Lfm2EE7xSZNxX55zI6vUub0axD7/JZ/J5kdGjLwjO6ZCbq1Id90qYda1JWSUYHpBkxrehUMbG4&#10;LcqMfTROO9ZlxEmHUcNFRot5OFSC7h4/iEi2E6fAsFYmy16b4m8zGrdIhs/EJO77zDcf9NMLT33d&#10;T2++GfXeWoHd61QgSw/33Y2+9v6fe8BPt5h3gUwESUapXXr5eT/tVRGhbcWg6xtlRCzcdRdsaYfR&#10;betkG/HQ7cAOtVGMWJ39o8WKPPJVRN1eegb9qujimTbtdsthH2QkR4ZxK6lQ/EqKuukwEkEMK9JR&#10;2coe9c1h+yh0UZHXKYZ9B+ftqx8O0CO7jLAz+gZ5SbfN3xNka1F0i8miEI6UHV6zPXV5qL360ZD1&#10;aHivBzNwZtjv2AghBHmInYbl1/dmvRRxNiwTvjAjnTwoQkr3BrLROfMB8CyzvoL5eTSQ9+AhTFRX&#10;1QNQpJlL5i8zQrvP+8Sg44PXBHXlszIDC+Xh8GH4pAeOIG2QmTDJNk9IDzmOqC+kOFaHo+0VgRSw&#10;A7AdhvLFs/V9hmVLMMK/JT1innX6uilGynrIO/j7tRfBpPb9L3zRT599DUxJVyrwVdPz8LlzJdpy&#10;MZpw7EiSQa7NvipmQw/JGGzk0UPo/+//OdiIbgk28B/997/lpw99E35Nqo9+r+YY1+bSoW1Qm0kH&#10;iJHX7oLdrle5TF0273EZbXTzSdjjxZsxLnaS0PlEHGN3IoHx6ekfkrl4gM2LmPv06IObLGbqkk7A&#10;ZuYnQRnE1tgz9HUUgnIbxmLYB/1k8EzmzYcPy+QnO8rmYZgH7h1+3r1Nzd/3K3MP5jOUmjphwsxL&#10;n8NRuGLcMfMehx15GpePLL/xla5ROhwuIH/zdzGoiRVFbCn67OHv/cO/56cTExjfry9h/M5koG9q&#10;y54i3elTrK/BZ03RT14lM8mlS4g+TJL1yUNKYy1ZWPJ5PEtjaltRw9InylJjsNhdHI7FNhm9KlX4&#10;SlduDFncHvn2Q34q9uw45+ckeYjdchh+7099BMxqLqPpwmxzHtSeDtmqRjGrNVQ+jgv1NvzHRhP9&#10;Os75lsX5TZ5zELFziNE38B1Dw8v8PPwwMat1KCNdmxWzM/tinA51rQV7cf4a2M0nyAozmwXTdW15&#10;GKVaKsDu5Auws5tV+FuFHJ5VJTuCmHvEKtvmUN1PIm+XTN5iVovT327rQg9cNxEjqRjrWtSJahXR&#10;jhn6zWs3oF+TZPb7+CcwJz98HOs43/zG1/x0cwlzQA9JrhVskg0kyQ6rcjtcw2lUIPcOWXRsRt12&#10;HMjDymBsq25Br8JtL19Heq++JnbDahnPFrNalus1G2Rze+0V+M1iVpuf5vxLUcYDqK/1m+ivNufS&#10;cRfp5hb6msbz46exhtCkbW82sF5RK6M9m2W0Y0HPGsCmLDZXGV1KxooU2ZgdsmbXNuHfp8m0ls6i&#10;jcWGJlZxm89OZlCPeBY65SGZx5w0OwGdrpLBT9D8UJHuHdkJzsPEoJGij7JxA+tPWQfXebDpd8TJ&#10;ipdg1HOHDFddMvfE2bZdjqdt2pwW22uSTFlx+mthZrUkI3QL9NG+SVagHz6G9UabYdGys2JWEwKf&#10;XPROxG5jx445QQCU27T5gvlZ/W8bDEZoEzvyMCD2g+C6PfILQ/fs5o/4GFVuExbaTox1yjtJg9rE&#10;z7GFOawF/9zPfsxPkynINkuGbDHkNBuwW43WsGyX16GzNnWylEXfm6Xtd1soZ24aetVPwBb1yaR+&#10;5VWsl5UmoF91MpI3eJJCvjG0MXG2uRhJl1bR39fJlJjhiQJTs1gvr3C8yR+Hb94jo/8MWcUcrkGE&#10;iDsHNhB2KlBJ9oOVNdiMDO1ul/3b4XqE7Lb6aFrjI/Nea+N+D7NkciuRTa7GNYA27Zvsb7UGe5wi&#10;g2SyDxlnuJbitYyHFhlzqlyn8VCuQSaTlFWSdjmxgfFEOpFIY7ys0JY49ClU/zbH1fVV2PwN9i8P&#10;E5RFJoW88nzPILtkax3ARqp3CTMc7ze2oDuaTxcnuT5DWRbJGOshy7FmZQltfn4Np880yHTV7qC+&#10;1RqeMT8JHTg0h7WhGGW8sYI10Pgkru/VWNEBamvQByeJdmnRbpW4FhhnP6iSPVv1FmO8/EfJVswZ&#10;YTvWoC8xNQl9b9A+Z8kMd/45nD7z0He+56cb1Ik255Fi06nTfu/GgDV87rDNwtDvautxdk3XmamH&#10;wF6F1pg8hK/ZjqHtCCMoy5gy7Abdq3cemo8E8xmjLMGn0HxOz22S3ez9v/BLfvrBd77TTwv0YTMZ&#10;3N0k863YWV0y916tQP9cdvwCbZKHHOk9MmSbvPYyxsc/+r1/76cbLFhfLBqEyhbUk2ODKbOw7II6&#10;EuY15vrWUIZ+EuiV7N8oBGMUrzWfoXdO4XKFsR9mtYAlj9+pfCqvYI9Yr/MwjlltFMaV0+IcyOZ7&#10;ijjtldgz41xXnjuM95lHDsGvm0wNdb1Uh/2qUSb5efT/ab4TbTTgb4qtxSErs8v3Ql2yzogps8a1&#10;9jWe7DM9MfQrZyZg88sbWHuucUwbTFL9pM8TO+L0Ayy+u2m26BfTh01T2I9+DevkV9eGfhuJ0wJm&#10;tSGz4nY7pb6nk3tMZjXBbE8P5je6Zi+mSEF2zUT4WWrznVkO2y6M8WXYfv0oXTK/GVO8beXbHeP7&#10;pjAsL9Mxa1gmwms6Jky5mrbfhHn9uGeGRWoQiO24J2CV49cms5owtk+Hvg/+NnxqfT86hyF0XSBj&#10;///tddBvQZ5MJee+4e8HZTKguYWZXxg7ymPKLpj/j4bWLfeDsV1xP/OTAcaNAR5sLezvE+Nkth+Y&#10;MhL2aWqCZ48qg2yjJKJTfMS0FrQXbxUjpsbXEhn+CxOw1wtHMHb0+b7PA5f1Ys0K8kyQSbjL/p4k&#10;u7TeUWfIxNajX3nzG7CHor2F9xnXNjCu6N28hxTnLUUyc7lksL5yBQzEaku9l9E6ZYL11RBtU/86&#10;bYwnYlbrkMHMQ5vManGuxwyZ1VhudvxMnnMjrle6nKP2Gqh3fgJlzUwg7z5PDfCwRQblBY7XOj2u&#10;x71NyQTG5lYNZbF1JgFPWBgMmH6ik9SKc7j+3ls55xjgI3dhH8J8hnk4eH6Xz3CmsMekn8ccvNHD&#10;XPXCCspS5xrpqZvwbvtgCXulYo3h2u7GOcwZls895qfrm9zzxPluj+/nXZY/ToY8MV2nmmjXV5/H&#10;mtaVTTy7wfU17RPyIb/Q/z9ChAgRIkSIECFChAgRIkSIECFChAgRIkSIECFChAgRIkSIECFChAgR&#10;IkT4CcL6f/13f8PftvbShUf9L06/GTvkF0rYzbb8JHbMHbAQiXm2gqii5y4iWmo6i3NObz523E8b&#10;GewyXC8jGmlhijvlBnjbe7Djr8XosucvgDnp+Vev++nSFeTd4dmvqQlEF/UY/ajdhC5ZXyYK2CnY&#10;ZaTQRB1l8vA3P3baTz/wK2CAWolhN+RsDM8+t4kIq9/+12A7unUabEG/9Ilf9tNeCfXppBEtVW8g&#10;7wtXhkxxp4uMMJjHGfDn17CrcOk62M0OT+MZpQXsorxexw7GP/0CZP3KU5Dte47d6qeHZxDBcPC+&#10;4fmzvRnsQHR7kEGSLECvvIoor+8wAuGlx8GaVbuG7a5FGxE1VdbTYji7w2hcsah5SDNCp8nduNr5&#10;quhhRQv1GFlVTKIsBW5bVVStE+eOU4dReNqkrAODB0hlsRPUSeMasepYRURg3HYfou3f9hEw48UZ&#10;meEkoQsW5bDJCI5sFvJp5JCvh6uXEDHduA5mkjwjLstNRM0l8mjTzg2wGJ1Iot1uet8n/bTBiN8L&#10;58746XQf7dxvQsY+yMTx4lXc+0O2pXsD0So6KzkhVipGOSfJ2FcootxTU6hfiQx6SUbMeDh67F4/&#10;nZqGLqYYJZWz0Re7TdxzrYs2PtdD+Z5+GbpR30LaJOOSGFbScZQtE9pZP5lHng1+VelCvq0m6pNn&#10;PeYn0T75BFkdttAvXPbRZA5lmi2i/83MDesTJ7OStv+73NbdZPtUY2if7z6GerSuwD4o8lK7dRM2&#10;PosZqNcb6nKjjehFRfK2u9i13XORbvVpYxipm3fZH7q4r0kGuUNkurn1AOrZCVH3rZMNwOIObLH8&#10;Lcxgp3K7gTynS4t++vBLsG+PffU7fjpFFsGpachmimd669xtD3FGrvfIKrlRQfkSZDlMZyCDBMvQ&#10;Z2cbsjr5yeB71FNRUm1GNIXZDu04rkmQ+aLVph1NIM/5ReysPjWF9MgtYA9YqUP3a23ois7wFotb&#10;P4H6e7hwDeVffgFtOpOAnKcnUZ/lIEAX/SLRRBksGzrbYnnZ9INnoJ5xsll50Jn1lUBW6GvJNPWH&#10;eqLd+Iqgc5ipw0jaNqMreuzDuRDTwhyZL04eAjvG6Te8yU9rZDXqMMJVDAoZMlykp8HU8/nvPuSn&#10;5x/7gp/OzuEZ1y4j+nZaO8sHuPcO9Mn3ffJ9flqhDV+/QXu9hnr88Ftg7ujVIdOZQ6jX1Bzqf4Rj&#10;s8vI663+cKd/oBeUhduHLC6+iPH7le/DdmS6ZCJxca+TQbmTNnRXkQwO97+nQrFBtg25W+pDZN2I&#10;kfUjRfYDMXLGyfJisiPEqdSKXOwySsKDkxpGk3oYF3VrRqMoKEW+xTAyCJ/NCC0PZvSQUplT5R2w&#10;0xiZWEbZRjGrmXkM82KBGSkSfCaUhyJkzIjYUTCfNXA2/GTnPfh9t7w8BNGvIYjFRRCD2jCKaHve&#10;PUZ76ntBzGphWak0LvVHeaRZjAPzYE45ecudftpLwT4lyFBoK3KDUfkubW+C0aBhGSuCvUP2uUwa&#10;+i+WnTh11nGQxuOM1OczurRByTzsXIdtf/USGMw8vPAQ/MPHHoStuLxFe0YWgSSZlyzaNYtsO2my&#10;0sTRfLFuA8+ysyxTqFnS7Me33QK/6r77wTp3gTbkH/6Tf+un515GPeMdPEvtZUZJ79DPAYK/lXLc&#10;36mz2z+bUHsaJCjboDxw5fCzmYqd8egi6jNzDDLtpnDnyhJsa7+HsXnlMvwGD04VbVzdEfoGwUoG&#10;GloVDS2iSJWBAVy79s2gLzJKTdfoHrEHDeWO31Uy3a7rwjZomJefBBhVDg+BbI3fu5xL6XfB/Oxh&#10;XN427UAA9hMTytNMPZj2Rs8ynzmqXB50nfn7qOuH+o8/lAZzJI5V6v8qm1L5JPJF7rlnyKL9f/n1&#10;X/XT8xfAUJUii4awVYbfOVHE/GTwdP//tTV8r3nXDc5BUmRU65KpyMPGJuYyec7D5sng0WpAt8UI&#10;laL/7NBui7FDvrhYXsQ8VSdljp2Bf+Th4W/B3129Dl8ikUZeDvvLqQPwbz76wIf8VAZKzxL6ZAaI&#10;U3aaZ3qw6Ss06pBnnP27QdaTFiMoLfrzLue0WTLMqP3KZfibLUZBhpnV8jn4FrLxsrdic0nSxxPz&#10;m9Su0oDvdOE6og9nyaa1WMLcaPMq/GYPKdqK2Vn4zJsBkxr9X7aP9Ef2ty26AUZk9sl0ZzPKNSam&#10;3BZ9rgHkV2lMFstMp4Nra2RDS3Cev7YK/RKz2k//zM/76ZETqMd3H/ymn25cxXzZQ8qGHRXbjk1b&#10;4XI8l6xafJaYfbrsYC6ZZuJZ+J3lLZRB9syDZBBnX5Nulsj4cP065l3qk5JxuYFnnnkZ6zSnDmJ9&#10;Zm4K/UpzWQ/yKWKcL4pZ7f/H3n+GS5Kd54Fghkufeb2ruuWr2lQ7oLvRDTS8dwQp0ZPCyAw10s6Q&#10;Go4e7c6OtNI+Y1bcfVazGkkzz0haDSVKJEUHAiAIwgPdjQYaptHeVJvyvq5NbyMjNiPe943Minuz&#10;qkAQevZHvD/uuZkZceKc73znO985cb73GFwj6bQxXqqHHbnroTBtMAK2Vkd/cyjzBhn8MiX4ICE4&#10;/6puInKVxU0Vp7BeJHa89cuvh2mBrFlplqVPxiiDfdIjS4WTRT3SRcgwgJnDPKQwjbmcGPuEiFkN&#10;1UsNyMy9wr5aqaC+Xp9l3kCZSo4kMGwHA+1gOhhDDa4duNSvHnXZzEEG/RR0tsFQbbHuz5ZQ7mwG&#10;+Ywzq9k5FDBLFpDHHsdJD9/9Lk4rkI3o05cVW2Nkr1k/sfBOGp8CjMaHSdcwM2K3cSNA9P2PkVlN&#10;EJPBjRDPU/1kEuSz3wgO+4VPpkHXRp6eTZtOtqmjexEJ/tF3vj1MvRZsYSGHNk9PQyfSZdjtze1o&#10;gWCYOb7Lk5G/1oKPNjuH700yE3Yo0yL79YBR9NUN5CV/uUM2/s0G+mrzCtIAPY4Li4voN4M89M3i&#10;mk+njn6+9yBOYzDLGCvYFYdzC9a7g7WSNNe+bSngED366U0xjdF2mxy3ldcG7UOL7AFLK+jDWkP0&#10;OCfR3LUqmvchZjhPyZORsMM1AJ1SkOa8v9WC7GpkhDR7qK/8hCzXbav0I8YZMZq09bUK2kNj1dY2&#10;1lkdrtWWZ2DXbJapS4d4lhH87TZkqjFvg8yxAWamId9pyjnLgfryZYy1GbaLOniDDPeH9mJtrk8d&#10;v7qB9ZY0WWvnZyDD9Nj4kuO6ZJcsQes8GWVjHc9qVOFndVrQHzHd5sgG4ZDx7xqv16kOaR9yCVDd&#10;wr2FadjXpUNYq7E4F81yvbu5Bpl2OLkTI27kk9BGiQXc4Tw1gEyBWNhMsuTpcJVXfwD/5DvfxjpS&#10;hT5FXzZFPt5fJLMa9WaSXZvk049DLK3CZBt+fV63gni5JuWtU2gkY80DdLen+iq/MZYhMQ716Ov8&#10;7N/4ZJi++RhsiUWfR+sQHm2H6HSV54CyqpPtMM3xN8DMFHTSo4177WmcuvLFz30+TCsci1o+dHZS&#10;vePpjRDlwVSf42sG8TxH1+1ehgDR/9TB+LVa94t/L+j+2HB53fWTmNXiOikW5+g6/h4dbvIjIMs8&#10;BxxzxRgn1t8e2Wf2Hcea1kc/9qEwXZoetb17GXbTMGADq9tgo/GaGNNa2/i+3aM9mAfjytQq1rYz&#10;ZFbOkRFatrPXgZ13+C4hQI3v0mrbsKuzMxib03ugfy7ZjAd1jCtb6/DN1zbx2SOr22wea3Xffwxr&#10;YHWOmwHEFiSfTX1L7RNnVpOOxJdrxvUpjkm//KjMajdiAovrapzBd6R/SEeuHb6YpOu3ghvJYhx6&#10;xq3IIZ5nvK9NeuaNXNa4XD2+7xImySB6VvyZtHvj1VE5daXu1SVxZjWD6xV6djwVditb9F1sLhDl&#10;Ef69OaIy0t8ZZw2Ly1lrhZKzmNUmlVv961baXPeOnom842WYXD8q9y1gUnHENivEny3o+93ycW6h&#10;rjfCpGfeCDvuia35xjGpvcY/j8YitLk+x/uRqitmNdn4OZ7WskQWsTxfY/TJ0BpAJ6K1t2Cju2Te&#10;tEuw5X2+Ey3PwLewNjBuNLmOfsdx7AeyOG/YJqO/y/W0AF2ygZXJit/nCQ4ba5gvcutPSqd/uVoL&#10;4ZwiW+B8ja6HmNV6PFWLyzQhIma1LPKySH9d28Y9YlbLinWa6zY+9yu5LXwuTqGseb7b9sjuHKDB&#10;+eLCMuZAhgO/rNfHWOzYEHS3iWenOUftcv1seQ7zhBbL2ub8bbaM6wK89QjmUQ8eR7p3FeUpZHHv&#10;OR4ddLmH76t1POvKeTCOy8/ctx9+gHxIhwz4AaY9tJXTxj2VDZzisV3BHNXnXg1bJwZxsmFx3S9V&#10;R3riZZwesolmTnX4ssQcOyVTPvX1ljJBggQJEiRIkCBBggQJEiRIkCBBggQJEiRIkCBBggQJEiRI&#10;kCBBggQJEiT4McD4f/7G3w23wG3UEf1TWsCuQm2Au3YaO+bXzzI6qIkdiT0TF8wUsAOzxB2Ym3Xs&#10;mH/zHdiV93O//BNhGuBZRmF+82tPhumJS9iF3yNbWLuOHX15B3mSPCfVc7EbUcw5HUa+LqWxu6/J&#10;SJLc2E7Udzgo79/8uY+G6cqH/1KYXmVev/mlL4fpK4+/EKbHWY8P3A+mnKN3vDVM51YfCVO3hN2h&#10;T24gCilA+g1EEq/cjqit519FNECTEcY/9b53hGnXIOtL4bYw+aPPfitM7zgO9rC3HAezWpqMSxf7&#10;oyjCtoFdnZuXwBJ2+oVnwvSZH4DhbfsMdqVmGFndrmIXp6LatGPT5Y7rNKPbmi1G6QzhdZFHlpFh&#10;LnfEXjuLyLEUo2hTlK/NCL4CI5rNJna7dhg5my5gl2exjDKVGGkWYKqE3bhL3Lm7ZxmRFPd8/N1h&#10;uvc4mLvqLG8mi99NRlNWtsBAUqu8FqYH9iE693KDZRzi5CnIymJbH1oGa97CHjDgZfJgVnvj9RNh&#10;unEG1791CRFOHUM7hCHDVgU6fe4cdCXAlSoiRd54FawB3U3U8XIXetesQ6YGoyQsMfV4aJ88O9gc&#10;I/rm5yH74/eAqTDAg/f/VJgu7IN+9DKoY8ZRVDZ25zYYfVez0A5X29itW+mif104hT7sVVGvzc1X&#10;wtTLjs4gnppCm/WqjHzpIg8zjYi+MiMZSzlE/mnX9+YGZOewfUoOZD0zC3mUprmzdgiLIUfTZF/r&#10;dbmtmSwP6x30469/D3mmFCnGPbUZ6qXDtMVd1r2xSL8OIy58RhZme2gn10Y9qgYiQt0+np1lN1hn&#10;JGmdUZSLPfTFLPWqOBZtb2Qhx8J+yMwny17ZQj0sH22aKUPPvvQ4mP4qbIelPGQ5M480V4Qu5Ll7&#10;PEA6gx3WrT5k5sWi6ewMyiMGj2i3PWUsWev7rRYYzQZkD+uP71Ombpo+bM3qKsp18Dh2YmfKuHbF&#10;RnRx04fsamw/k7LJk8mjpPpNg60nQC6L88mffg7tcOplRHFmBpC3xR397TraNM0IMjGpudxB7pOd&#10;y2XEv5iMApgcH9SGsoERmwl1I4o6ICubZJjOoM37jPJwGbWa51gXYKEI+3VwEXbpjrvBMlcjY0eP&#10;oQqdBnTX8SmbBexyf+Il6MIz3/ndMJ0pQpfqV3D9u+/G+BNgLgedPPBWPKu/jOjmL3wB/aP9AmxN&#10;ZQ22xuTm+vIBPPPQ7Wi/chHtYbJ9mh6eFcDp4KYGmQd61LNTL8DOdq6y77nQRyuD68wi8phuUf8Y&#10;ASjmC5uMfwF0Xrwon7yIWQ1yzrLd1C6KABLTnaJXFQ2hiFqHv4cYQG/i0SaKUpO90u9iZdRnTxHw&#10;RMSsFrvuRhgoBJ4Y3YN6TWJUE6wx5gLdq+jbUTkmPUOAbFTfKOVlk6J1AigvO1ZOIZLhWDkD7CxD&#10;/PPw3lg94hFlcfTJAqr6RBHJ0pWxR4ihU+WTHjlIUvOM9Dl6O8f/WfhrdhZ22uJ9tiJ6yLhmW9TT&#10;MRYEl2NNNo88xfSmtusxVCdN9p2OAR2VDRoWLky6W/Bdn/s2fMYvfQ3+aIALZI21pjCeGDnYjjzt&#10;lIKbTPZZ6arN6CjRArlsB5+Ml8YY00KZkSsr86jb4fvgd722DZvz//pf/jhMt9cgkzzHE+nRSB9R&#10;b32OGMGGiNpaaSzEMq438c+C2vVWmNUi8LO+V9ofQDb790JW+49DB7pk/jAG8E021iHbC6fg+wWw&#10;G/ClFd0c9Qf2SZPpiPUMz4wzqw0oROnpbn1ScpS8da1Sm5mOmNNwIS+PVHbEvKZfRnkIuz0/wPg9&#10;AeLXiVlNmJRPgKh8sTzFrLbj3jGfbhy75RO/90bl2A2Sx6QyjkO/xfuBIhjF4COGi1F7Qe80zojl&#10;4ld+5VfCNMD0MnyLjQ34qAXOm8Rm1KW/NTNDtgTmLRaO9YuwG7KdyyvwG2pkQw+wfg1zgjwZReam&#10;4BsM6A+3KTsxc0h3XUYHqh4Dsm+4ZN3oc+yzyZYU4OSLmGe88PzzYZohG7BPxtqje8Fo9XGyAhgO&#10;8vDp26kVo3oyetKmbQ1gMPJQzGr6rcE5rU/9Eotmm5GXmRxkrfo0yDYgppJxZjXpk9iLCmXc2+D8&#10;Q+NhmqwzKm+1gbnhq2ew3rGXc93bVuHjbV1EVGEAg0yXe/ZiziAmZYuMCmKb07gSsaHR7xyYaE8x&#10;q4lJziQr1zizmkV/VpHI0uEB5/URuxaqldogc98UdTZiVjuCyNjvPAFWq/VzYPIOkLXo17bgixtk&#10;EuypP6Qhqy7neMMJWZh0Ovjdz0KPxKwmn94f89PEaD3qByjw3j1giLhwAfLtqk9Soxqc24pZ7dhe&#10;tMsC5+JaKwnArIcFv36M9cjY13ehA1qruu2+t4VpjX6AGE0GHdx/7Qp8dmeMCd4ig12TzIkZ6urU&#10;LPx338MzLp6GfHOMfBVzmqv1GUbbat6i37MlzBsC+GRELzDvFtmxpQM9Rh6LZUusjGKw1/X5NHSh&#10;tom1roLDsXGINCNwDZt15Hg5YBt3W7jWoP9lsL516nifTP+lLPpZmmtb3hhlyRRPISCBX+qJb2JN&#10;7ZvfRF+Tjveo09KRaGzgnCTO9jKO+DiicX7n+EAjeRNE9+3m+3IuNAk7n3k9SCA3uo75jd83KQ/V&#10;UzKaCJb7RmVxaI882tWI5IdzPs2H901B/44tYE2hVUGEdmkG68aH7kIfLixBz9bGxrDFWfRXt0N9&#10;oQ0pMrp8hrbi3DruKSwzL87Be/RbNupkMuQg53C8rV+EDxygu8VxhOVuse+trmKdzqbMZqiPtRQU&#10;Mm9jXM3TXlQ3sJYqO57R6RNDdDl2drjW06dzUSAjuXyNCtnaT55FFPuBA5jHvOUtWIPo0K512L8a&#10;FSrFEDmOCwOunzhTGkNR/u2rsD19Mt+luFYwU2Zf5nXS3H6bdoP9K8DWNfjKlU36LxwPtwzIVWuI&#10;q6tgD5WvJLvd5ppJl+NqJoO2b/r4HCCaX9A/TLPtKhWM3zb9LrGwlsmEP8W23a6hbU+dgwxzZBnb&#10;Q+bIguZQQ+S5vuDS72pzzVyskmJz26iIpQ1l2WpAlkv7MJY7Odi36jWUkdO1EA7nnD71YZGymZ/D&#10;+nh3i+uXNeh0lbog/1Hs8vI/1TfTPIEhgL5TP89m8cw8mZPErPbUd/FuYYO+nlhbDep4l0xKHnU4&#10;bh+vB8oz6ZpJzGq6Pp7uhvgvk6+lzsSg629kzyZh0rPEAiFE14ktResYAfhcbxrj8y998mfC9MHb&#10;cbLOFDt+g6f6yC/LGtDtbh+KpL5d5Ck8A/arAOvrXEtIQ94XX8V7k89/FusNl8gGMuw54d9JslA9&#10;4uk49J3yiPoqP9+MWU124EbPELQMFr82Pi+LY1Ke4+2i5UqVX8sW8fHRjK196HdzzE/586JL7Xb4&#10;TkDzADF19imrw3dijf1jH/1AmGZ82IkA3hXYIYO+6vmLmI8MyKo7exz3ztBfXi7D594/DdtTPoL5&#10;mcP6pKnbM3x2cw12L8Dzz3wnTE9fgV31uUjVNzDGbp7B2LB9AfZsnSw7VTJfztEfnae9fub7YMjd&#10;bGsdcNR2YikT85MQMUBxbIjrxq3gRgxot4LY8myEH4ZZbZwdC0D77WS4ok7ELp+k+wF25g1MYsuM&#10;5xRns9wNcXnHlv0mtke8HuPXxeUqZrV4XeOfJ+mA1p3G2yXq5/Hy8bPKF9kerqvKTsRTlWVSfQNM&#10;Wku/vhaTobzFrDYu63jdo/KpOLo3LjOmgvRO+Yw/Y2cdr9fJ0feAbh09E9fHES/TOHZ0A2L3nHaW&#10;QffHvw+gd823it3yuBluds+k+sURl9H4Zz0jfuKD/MTIH9EtMd09dBvYXfdwn0JjE++uecBKiPIc&#10;xpGhYxgm21t4t5uhT93lGkeOLNnda2QHpl9575vACpragI9S4ymADuf9AXyyF2bYT6rrGE+2yVDv&#10;0//P0Kflslh0Wo7shA7H0npGh2zWjeZo/tLlWqYYRW2eZFXdwhilNZ5MAZmJWY1TvlSfe6PErFaY&#10;4SLiyB1L1Rp4vk7Yy0+xHcSa6+PZ5gB56N16Jg8f0VB9OL/uc600Yt0dgks1qb0H8c8HPvJwmBaW&#10;0V4nT0Pe7RZkJsbxrQ7ap8+TEvVO3qih/uUC/NAAh7kGusJ9CL0m5m51stD5fdTPJMO9S5/BJmtd&#10;YwN5v/YGfIgG35N1aDi07hwgYVZLkCBBggQJEiRIkCBBggQJEiRIkCBBggQJEiRIkCBBggQJEiRI&#10;kCBBggT/yWD8w9/4lXAr2+lLYHxRVOOBVTAkNbYR1XTu9KkwzfC807Qilxgt1e5jZ50iee8+hKiv&#10;QhnXB3i9fjZMfUaZ+iVEeb7CSDG3yx10A24NZHT3gJHiBncA1nP4bPXwzCzDoLsuyhRg0cUzHp5G&#10;+pb3IIrg1DR2ez55AlFRjcvYCbjMXanHlpHHIZ4pu5JHPZb3kzHqfkRLBTi/jl2D3zv1eJhun3si&#10;TB+aR9Tdu98CVrkeGdPSJUQPbNa587KMCMFWExEPfgZlrfdRpgCNKiLyXvouopdf/A6i1OsMsfJb&#10;kInJEMYaz/+dmUU9Ffmrnc7zM4iW0Dm8ATKMWB8wms7g+bLXLuLZJqNuqm3uMGUk4JFDh8M0lcee&#10;x2wRuyPzZOnKktpkibtIA+wl/U+hjryKqHJq3wfBetLNIgqtsBdsYnYO5b3A8/avtk6G6bmLiNrf&#10;vopdooWxaMiFRejkbfciQmnxIKI1UxnI30ghem2b24Rfeh0sQhvf/GqY9tcR5VklS6DlY8dp2hnt&#10;+L3SQJt2GohkmcmgXi+uoZyKHPMZTeyJdU5bfPm7wYZRP5rxuE13iCOzKP/ePYw6uR1RJyv33h6m&#10;CwfA3Gc6kJXLA5xFXLTuodxtRtaslKDTT7+CSLqnrz0XpgFqA/SHTgXyLWkndhY7X1dWUYZeF+nG&#10;BvSnWYes5nMo27FFRHnmlhCds7AX1we4to2oGpuRYSZ3CVsFyPJqC7J49AewBxlGmqe5/TvLXd+K&#10;Zq1UUD93LOyiy4jiZpe62oe8/T6uNX3sDs5z17SXhrC2GJHU4C7iwUWk6y9Br4odlCHA7CLuPfoe&#10;RCSlaWPcOp6Ry6POfg624nOfBXuOXYcOTDESbm4RkUxTC9CrLNkGAhgGIycpK4d11g55w0Rb62xn&#10;RYYNGLbp+niWrvcdlM0iA2bTg50IMD+DPrdYRpvNMdIvP4u0wz3Npos87DRl1KVOk1EuQ2a/rAMZ&#10;z+SgbwG8Dmz9wrFfCtOT19Auj34REfELfezcN8kGWGO9bepVURECJp7Z6yHVDvMA+l/sGD77lqIM&#10;FHlgk42tz/Lb3L2eK6EeYlYQO1pujL1thbI5OI+63X7PW8K0SnbDBqNuO4wOzjL6rjiPXe3PXcAY&#10;+Ow3fydMFxZRv/OnEDGwOLal3OmCGeJjv/yuMPWWoS//79/4wzCd2cazCnnoT34eOuPPoc1bA7TD&#10;VJ56VkYZmmSJCLB2Cn3s3BXYwBKjMw8fgY30OyxPG7qpiOoB+0tOLAGMZLDZTjzuPYTN/mso/J8R&#10;DLKRacmf40SaEbwGdZjdfqi8aAefu/WHDY50CJcRh2pjPV6sU3FmBe3W1/U+GQH0uyIyboR4tJyY&#10;X0dQPYXrr1e9VIbdmNUEjRPIcSdUbp/hH7o/HtW2G+L1MNVOMcT70bCDhYk+j8o8emj8N0XuqFzx&#10;vKL2YZHi5Y+iosbiLBQtGMmA16QprSJt5L79YHecX0Wf9dPoFyYZ/yJ1stGPshG748h/8amreqbY&#10;9Gz2c4u+kvpBmmxCYiz8yhe/EqaPfwO+Yr0BW2WRJSaAWUQfbLIdiimUZ0BWVp8+NrvDUKaoJ4sW&#10;2UGxI3UlTPruAebyGIOMAfr/gePw5Z49Bzv0r3/ri2Fq9OGXpFPo91EkVgxxhrUA0f/SgZi+CPoc&#10;/17tKUh3boQdeY1Hsg+h7xfKkOEdD8C/9MiWevwO+C/PvwTb+51vg30nQLrLOqagD8pLxYqiuvhM&#10;K6rP9bZnOGiHSaSvY/WMl199M35t9ExGLMk+yBUalW2nzHZ77m5QHsKO+2Lj643yVTni9Rv+Ev6N&#10;36PPkyKV/0LB8eg61oMhxusflScmk/hn+VtiUtS445DpQn7L0aOIXPzVX/3VMA2wVsN8Q3mIAWNz&#10;E31S7EaFAsb7Wg3ju667ehbzSDF8zS+SCbeDvhtgm1GM3RZ8m7lp5KXI6hq/ly0Rk5cYPBwygIjt&#10;dMD7SOo0nIvAVgXYuAxf7snHYeucLGzhoIfyHN1zPbOaSZ9czGqS3YCp7JrYUwKIWa3VRPlkhxpk&#10;9DJZ3gx9oHYP5U1nIUvlWW/Az282cZ8YWwKoPWz6HaVp5CVmNf2ey8OPVrnrLfjLT7/4jTDdu4x1&#10;gbsOgVG9sY45V4BBD89f2QO/q95WdCPK63EscFheg/2mT5bpPv3lgUUfkGW1Ldzf6UDvAoixNshl&#10;HD7ZG9pk5hY7U6RnHA8/8ZM/F6aHbsOaylPfAZvVlVNYmwjgpJBHo415hkX/rMf6mJzr9MmyZ/DZ&#10;jRbrncNcRGmTjF5i4wlQLHBcJBPMMNfw7+oBzLs2yUqzzXmnmNXqHZTpxEtgp7+NLEl7FuHbj88n&#10;I5eVkbhiXxY7TruFvD2OtbffC2Y1rZUUivj+6gX0hY019NECmeUDZDn/bZE9qkBm6jwZ0dw+ynvh&#10;FNboHK4P5Vh/l/1FnXDQxu+ZHPtLcfQs00GemRkyWsWY1ZTXgEx40uW4/1zKof+IWS1nob4BLI6P&#10;VoxZbehkh4mY1TwTvzs81aBLffSodzmuqTi8rk32xwDFGcgsS9amb38LOvjoo0+EqcZY6YvKrfF0&#10;xFA86ucB4uPQOOLMaiPbT7t1g3vHEWdTCPEjMquJ9THCLTCrxcurNp6IHfObnbC55icmMpusgZHs&#10;Umi31b3wNw8dwhqKaUMncrTnGdoFc4Dvs7OjcWXfHRg758kwujyLufg3v/lYmNY5FswtwJaWZ9C/&#10;FVVfraMPdtV3OWfKMaK/uIB8A9TXMR7MMY/CFPpPr4t+sknGNCePerZ66KtpE2XQOnlTrLz0g/bu&#10;wwkFAfp8ftfFb1evYYx2qxg/Buw3ixw/ioxqb9PGiG1Srp5JHXddlCFAJsO+xjr22D8KOY7vtNMb&#10;W2RFI+PdIhmkxZpQJ/uB2Lc7XG8OsHEJ45nFeYpse38K5T58GG1e5PxGPqEYMoOSB7hwDmuKGbI3&#10;tgYoU4DXXoO9mZ3Cusndd2MMku5q/G+R2VIy6rIsPuf18sMyXPMWe1CTDAEBKM6IJTfNZ/RcfO7Q&#10;znU5GDTp17R7ePZtx8AcMejiusYG1qzHll9SC8t4vyCmV8lzju8pGtsYN/KcRzY4lxgxraIdNVBp&#10;rJb/FkD+UzT3JsN2Lo88X/sBGNVeeh4njVTZz6MDVcjg1fYgQ/mKN7Z3yGPSNTK/k2xSPN0Nfsxm&#10;Tr5WLQlMLNNNbGyAG5UngNaV4tdp3uyNzTH0vPxevFv6e38XLMt7cmi8zhbm5h2+y9raIjsjfZG5&#10;Zdi3QgfP6qSg6zMz0KUA9Qb0weVLgfXTeD/x2T/Gu46LTZTBpf2dJAPVJ56OQ98pj3g6dNaRToD0&#10;U/nsNh5F80g+Pu6f7Ch/bE4XL/ek+gbQbxpa4/eaE+oj8ppbwW5yDMH1mVYLfW6ac78M9avHMWP1&#10;CNa03vNO+J0mT5IJUCrD7rb5Pm96H9jz7z5Km9OATfcrGG8MnVhDd3LqEuxBl0ykA66Tzc3C9uZ0&#10;WsAQa3WMC6e3kNfJdditbAnPNDjvqrE+7ciWhknKIUvqtTPQz9Mn8b55c2zBKdILjj3yefR99Dvz&#10;nihbYrff4+tbuuZGehIgum7CI8c1eZTX9RfHXThhcj3Gcw387huXMYBLXyJeHy0RClEJY8/WKRa7&#10;ySN+rT6rXrpnUn3iZRi/bpJchXi7CfEyCJLV+DN0TZxZTbfGyyeWfNkkrcVFNiomo93qHb9Gn6//&#10;djKU560wqynvSE/i9VT7hH9H0FrPbuUf3hQm8kF31Ie+gqBfJ7NU70T8mkltHcf1vWNC+WO4mem+&#10;WR4TmVXHcLM8brV+wm4yVN0NPYvtIB3VuDjg77KpU7OYix+8964wneH8efMNMLJaY+9CMjNYBxOL&#10;drMOX0O+aJrvk80CdZN7PlyuyR06wv0jG1jfNOgYD7iPIUC+hLErxVOVtKYopv0u9wZZZOzS/gqD&#10;a7pahzW5DqY+2+V4U2+gfgHkZ6XJrGalIaNmBdfKdjr0z9J878KD+KJTJ/M8ka84i3zssXlzrY7n&#10;NbgGMrMEXy3LPP0B6muTnV660uOpE2mefmbT19MJKxW+RwpgkEX6trfAN3jTu3GSg99Audw+7jG4&#10;p6HB9eXNFsbudb4T6vqYCy1yreoTR0fv83N8d27W8dwmGeO6bebNeb7WV32etKX12Etn4aecuQy/&#10;oZtGmV3asfF3kAmzWoIECRIkSJAgQYIECRIkSJAgQYIECRIkSJAgQYIECRIkSJAgQYIECRIk+E+G&#10;ZLNaggQJEiRIkCBBggQJEiRIkCBBggQJEiRIkCBBggQJEiRIkCBBggQJEiT4scP4u//wp0N+uY4F&#10;6u3FFVC+nXkV1HBmG1TcZh80dJVt0M/1m6C6zhRJTzcHSjyPHLjWAPelPVwfYC6H/3/m5z4Spscf&#10;+UCYfv2pp8P0t37r98O00QAVXptHEQyYh03K/5QF6jmTNOE90iPPzoyOHNzyQUPndFGvw1Ogqbvr&#10;/ofC9IVroLjbqqOeMw5o5+7cD2rl/XOgZj7x+OthemAG1LfTe0aUi8UHQOX+Ug3X5Cqgrn3vXhwz&#10;de/Dfy1M2w5oBH1Sd3sWKBa7BqgMey5o9ywHZVxr4wiiAC8+Ddn84Bs4sqJ5gRSEPuo6aKLuxQIo&#10;GatV0OplSIto8cgok1SRJR6r1xs1S8rkB6sMmZkZXNupgNZxdQVUvgfvujNM992G1OfRF+tvgEa8&#10;RZrwNo+MaruQcYZ0igEypGF0eNzHEqki7WM48vLCFqjkc6QyLPDYjatX8f2rJ8+E6eYZlHnjBFKv&#10;iiN0ArzpblD1v/8v3R+mR9+NI0ZrolZ0KTsHx4M+fwEye/bJ3wvTzFnoXbdFeZigR3RIlR2g4YFS&#10;sVvDb4Mu7llfHx1VEWDA4z89H/XOkHZfDNJdF9c7GchyxgP9fgCfRx5aDp67WEZfewuPEHrHw+hH&#10;2TtxHGh/CsfKWixbj3rX4LEhWQMUjJs8IufltZGevfDGd8O0XgVVfcZFvTI28iiQpn67in7S4/Gm&#10;vo+yzfO41jv3oH/lstCB+f2jY3NbHmxDhpSPzgDl6rF/b3ZgQx5/GlT/zjaPoeWxma025CGqf4sU&#10;n34KZQkwoA5OkUa/boFuslqHLlbOI0+btNRelvXI4dkmdWTjCvK58h1c727h+gBpG1T9938A+rN8&#10;J/pevQ0dzRZxjMtmBfV84osvh+mig2OC8jxWMkuK05kl9EkdBRtgwCOP+z6uyZMe0xXdObIY2hJ8&#10;bvO43w77nGTq8ljZxWmUJTMHmVnFkcxKPMJigUfu3HPbW8M0X0L9Xj8PG7nWx7GxbgMyyZEXuUvd&#10;9wyUIe1Av0weMRNgTxE2ZG7mPWG6cPsnwvTL38CRrxdehA0p+Diiw6Y9tnh8hU+ddjuoX4fHOFg8&#10;OiqAjsXR0Y86BrTLPihKUouydXl8kGib80U8a0Bz1eaREJkxGtfFEtpq/yyOCrnz3gfDtGlCvhXq&#10;aLcJ+Rd55FJ6Cm374gUct3n2KRyzd//bII8vP/6dMLW6o6OhDpRQkJlFtMvZKijSr5wHfbvDZ7Zb&#10;sNOZAp5VWETZBibksJ/2u9uDDF8/jb4d4OSL6O9794Di9W3vwrEahQXITseaeDzyImOifzSr6Fdt&#10;Hvvi0Y55XaTmAHYjgOh9TZpGnvI5tFNsDx1FxN8d0ulmXdQ/b+LZToE6YCJvjTcBbAeyUFvGjwsQ&#10;DOpGnKpbx5hFFPI8LiROCR5A1Lyia9Znk8f7KE8dczqiacZ1k44TcljP6xA7zkfPYnEjRGXi8QCq&#10;nxAdl6CiDBFRQhM6bsbkUVBRnrFUiOoVO95xvGzxOsZTlSeed5rHmgn6NbqeaYDoaCfKX9eIgjxn&#10;oC8uLcCeHT7+4TD10ugnThbXWTZSz4cdcQzowFC5kA7h5NDHdMxMrgCbnuXxRQaNx9oV0FWfePGF&#10;MP3m4zgq/uoV9D2rjDHDnkMZfB7FHqBDHzvPo91bA/TBbAafHZ43abAjRfXV98xL/pnNY+q8wegZ&#10;eVbJoS+d4fHGn/raD8L0xGuwwwb1yaItiVOUqx0Fjc0Bot+YxvuHEP88CVZMp1Gy66G8Jj1DR9rP&#10;ZtF+R47Dni/sg+1fXIYfc+IMxrwnvg3fPkDORZtZov9mP5ZvreLpGFCVNhqPpOM8gknYrf76Lm5j&#10;BIPtEbdjsnfRZ+Uzdr/+j+cp7FaeAPH7VP9J+Ywjnqc+ezHa/DiiZ/ERt/KsHxY7jp+IHR0TIP7c&#10;eH30e9zuBjUMoO91ZOQHPoC570c/+tEwDXCtirFfeVsWOqmOspJ/6PJ8Jh0PKtver8L3WOEctliC&#10;vl7j0Z8B6lXc43KcXpzFNW1S+Fca8N10hG0uh/FeR6hFtO60LS7r3ecAarLMAdYu4Gj37z0J38bg&#10;ccyieD+4jLnOxz4MWZg8Mk7toXq5PFZMR5CmeexpAItjZi2iwYecmzyuXOdhpXOQXW+A37M8slPt&#10;UuMRjG3WX8fqBsjlMB7oGFCbdljHgKqcWR5nJl3w6NB8/zkcubS8gPnZnftxDGi3AhsboMmj6WZ4&#10;pJ1H25/i3M2gtYv0i4ZBx4D2aNd8G36Qb/J+Ht3T7dDpGiKdhvyk0iPdRZ4drgfoyATJhCcppD7x&#10;CRwDevROzKuffQZjxvnXsVYRwPRwj45jTfO4hg6KM/TrIVOXR6bp6LpKDT53ugg52HmMj2366ppP&#10;B8jyCLfhpC9M1A6LKzj+yHZQzzNn4TebvLfRRZleeh7lvoP9ZbdjQNXXXB5flMmijR1OwGpcP9Lx&#10;Xsfvf3eYnud6RZ5HcdY2OQ/l+kx5fuxIhSJkUdvGcXd5zrWdLHW2i755+SyOZcpQlsUydNiVv8bj&#10;2nwe0ZDJsD/xCNwAZgbPzc4uhmmjAd9CeqXj8Ub2jbLVRyLLcb6xjTWvjIF2C2BTdw0eAyq/RMfM&#10;9ngExsCHrubK1Hn2K7kQOv4hY6Gedc79Avhcl5iifjz1fbTlN77xzTA1aIe6tHPxcVTdiCoTIW7n&#10;x6F7JBulfswpulEeAf5THgM6Ph7F81B/uVl5o99v5RhQGzqoo9ItHv8hH13HFT/4COa97/kw+oub&#10;hi31z50N08YmjxV7A59z9LsD3H871mbT1PvsAny4ba6F9LlWfegg1hTTXCdu0LacPYs8OzwulCqe&#10;KuTR73zOAwJofJvmOmUhB12MjpfkGl2TRws3aujnac4PejxaplLFs2X37rgTa8AB1OfUHgUesVu5&#10;gnWWK1cwNjg83nv/fsxjdLS4R7vW66JM6zxqeO0q1hoCHDwEG3fHPTjmvs4jYKwBylnMIL1yDfMW&#10;14TtKbB/DXh8c532osfxpMwjPQNUNmG/1q9gzX044QiTwjzsQLEI2UkPGzqKnONiiWsr3R7koJNg&#10;+i5sbIDXT2JtMM922M/1xSyP9Zau6vg8j/K3qD861rzOo6FrTPM8ilnrawEalOc052g2j2nt6th4&#10;yj/LdSOtHzV49KJN30Tt2rqGenTG/EsdoXT7MRzZY/O4o/o62nCD/lq9gzFLPqCGqD7tm44D2uJx&#10;rTbXkwPs3Ye217GZnTr6jUN/68Unsfb76suQbYPl1nFMLo9QrXMtyBk/Y3QC4jZxBzg3j9sktd+k&#10;dBwefRthdE3cTuHzbnn8qJCbeLPjv+h2Xjdn1Txj8QjWzP/2X//JMD1QhPzTXEto0M41uc7X5ZHC&#10;A5v9if5xz0A7jR/PqOOyUrSN3XXYlM9+CuuP6y7auE8/82aIt4d0O8C4zxwg3rbRuLfL/CqAxqq4&#10;7HZrt/h8cLdrAqgM8fFfiJcxQLwcA7bajmuZqb6Pfh/zHydhUnkFzbNMjpday5KIDfp0aR7n/o53&#10;vT1Mjx2AXxdg4Q68n9zThZ1tvwT//Opp9PMmj+JP8Uhlrf9leSTylXOYN/ZsjC8zi3jm0hT0zq+M&#10;1vevnIW9Wt+GHrmcY9SnYDtXeE+G/kGGC1Am9cfgu58nvo93DKe36FePnZk86djPeKp6SMSyBnGZ&#10;xz8HkJ/yw0J5TWp6fxc9G+kTboq7cLuV73qM+l6AWPfbFX3eI3ulMuw4QpTPVhmidIdt3Yl4uXe4&#10;prvIIkD8yMhxxPu7EJVr9yx3PFvYTVbq5/GflEX8nvgxoPF0h13YBePrpQFUn1swIYDeD8hmjfsW&#10;7FtRnvG2luxiv8cfrT0deheyW330vkTljurONo2eIf2LyehGiF9zM9fiVnF97wG07iVE+sVUmPTZ&#10;ip0BPen+G0HvH2/2TOFGMtQ9usaWnvBzNC+jNA4fwZzpHT//U2F69xLWw0898WSYfofvMQK06VMf&#10;eSvWs5ZWMfZcPHUyTOtnMH7Mck9R/SLGiCb96HsewFykz/lKnfMzIzOaU2Rt6jD94uo6xgWto9bb&#10;9G/o8mS55pGiz2RwXUzHgGotXq8n663R+KK5mtYh5TP1dFQ6xxWL+2Pix4B2G8g0V8A6RmkeqcX3&#10;lQE6LRR0bRO+3NSs5g6Qpcl1O1Pv1PiMHvfxTFEeVhr1adDPv/0u+JAB3vvIe8O0M4A8zzWwz2PG&#10;5zoL361vbmN9dusa0kEKc4k+54K5WZT10AHowPt9pAE8rmO1K5g/bXMuXec47vuQYYHv5PNTXO9r&#10;obyvvIw1uc0m6tnjupp0fzgp5j/DpmWfwt8ECRIkSJAgQYIECRIkSJAgQYIECRIkSJAgQYIECRIk&#10;SJAgQYIECRIkSJDgxwjj1//RJ8MterMl7MJz+mRxsLAb8t6HEAF3jixHn/mtT4dp4yp21u2/C7vt&#10;8wewy367jXzWtrBTcHFs/+o7prE78Nf+u18L09TcbWHyqS9/LUz/9CtPhOmxo+8M0+ISynBtGzsD&#10;65uIKHn52RfDtMmIHzvD3aNkeQlA0pYoQsHp4tkPHcMzz7RR/u0aolIKDezbu/8AdpaSBC11nrtB&#10;58nwtTw72vW55wE871wG5Zhpgt3rwwcRLbhyL3anuja+tynD7DQYsWo2dhv6ZLzqpLBL9I3LiBIN&#10;8NWvfz5Mn38cdZ51Ef1b8HCPO8A9DiOqB2SMymTwe6+PdrG4W7RQQKTDWIByyuxRjkXIamkF0Vv3&#10;HjwQpgdXwcwzu7ovTMsHELHxzSe+HaYX30A0q3aae2TE63QYeT62a79NFqY+o9P27kGe7hLKu15D&#10;ZJ9Yd5pXcd13v/tqmK5tgIXOrUBPVx3oX2kZ0WMBcl1EFL71fYi6e8vPY6epOYcolLzBqOI+dnO+&#10;vI7doRceA7vTJ9/zl8O0W4KuvHIJ7XfiJUR9BHjj1efD1N3Ad2YX5al0UdduGzJNMwotQzYN7TzX&#10;znKx29hp7GIVo1QAkpqkMmmUc5pMSvOU575Z5HnsQbTT6oNgXPP3oNyWA5lkbXzeZnRexUN9Nhkp&#10;F+ClU4jaPn8FcnbbiJIcdMSihb6niLm+y0iZDPpouYgdwV2ybs24+P7QXfeEaQDDgV699BTYZuqX&#10;0U5eE9GAPR8y6HrIO89d0EuriCS9Uoc+NRlZXipDZ7od6EyAxWnI8y9/4n1hOrcH177cwG7hL3yd&#10;kTsvIvLdY9TRLHcwz+SgG1fakO35b8P2+C20QYDWNuR36E60x20PkbmqBD2yubP62e/juvXX8Ox5&#10;RprnGE2Rn8L95Tm27zQinAK4LmTRYz/IigWJicHo324K7VJtY8d5y0UZUmn0RSeL9to/BfvlzEBm&#10;M9ztHmBhGhHFGUbmLzPq3ndgnyp9lH+LUV7NNbJ/MTJ2o0ZWDkZRtNrIx6/SiA5x5/LhMD2MLFLL&#10;B7Ab315+W5h+7lFE6LcuIOprZYDd3r6FZ9dLYEMs9NBvmmRs6JOxMECWcjfJ4OEx6qTLqEHZRK+N&#10;3w1GHWiMUB8US4Ki8tPqiEMUKZPbVmBL7rwHO9oHjEDeYERvj7o6xYhfI4/7fnASTD1bFxDl9sCD&#10;HwvT3//DT4XplD1iOyyQ2a3jou38Jci1zUjjbTJ9FBlJOV1AmdJkT0iTFWW6hPTkGUQ8v07WoADv&#10;fBNsx/IM7KjHft8YYOf70m2oV1WRl4xMFsuR1WM7uKy3C330UqN2kdL6GpQ9lMfkuDcga8sb34M9&#10;qLwCuZc7aPOci/7hiSU0jzHEyI2eUbLwnU17q6jzqG3F+Mp+5ChykfUwsyhDFL2iiCVFrYxFr0Tf&#10;xSJEB2ThUNSaApB1/SgrPEPfK5pnN8aFeLSqoHLiiaPPJvug6qkoJEWi6PoAko3K4TKUncEbUZ7R&#10;s8aiaK9DjFntxlGEQDzvKKqNn7MKlSEUIYdfR59DsB1UVz1rMEDfy6RgE+dn0C/ueQsimAdp9hdF&#10;eZItJbrPgi5bY8xqA8rVcND3xH6UYtuLRegrX/xKmJ4/AztWnIVtLy4wSt/m/dQVtU+AJv0xMaT1&#10;yZapNrVi+qMIfumPEbUHr+dYMSBTYYB8FtcMLW74tzCPMezf/eE3wvTiRdiINPucy3LGZbwzxTMD&#10;qG8Nv0QSY+aI33sziMFMkC4EiOexs1xIB2SGnE1DxsfvhU6Ul9B+PbK9Xqngc72L9grQ2kR7uFti&#10;qoo6SpiM+nWYRO0Ux4BCVJkiOQ0Rr8ckeYtNVjoR/R57ZHQ9yxggHnEZR7wMQrzPiqUyjkn37waS&#10;oOy4Z0cesQjNcUTluUm5JyEeVax8xm3MpDx0rfpvOo1+LRmL8UK/OxyrP/nJT4bp4cPwiwKsNzHX&#10;nJrCWFyrwj9Xn5J/uL4O/YuXya2grx4+hnmAzTnraTLJBGi1kWeP7B9lMoqI7axBnyPFts2Q7ajf&#10;h76ZNm0KfakBx1Uxq1n0vQKcew0Rli88C597wOjbLMedvXPwQT/yQfjqKUYs2mRg1nxS45Jkm6FP&#10;FcBiJGK1fv38pEPGLrq0Qz8YPsRA/nQRPq/ar97AekCPjGwu5xgBlsm2qH6qOWyT7LmCyqV26Q4w&#10;V336BUSjriyS3WYffF+vid8DbK3D3yqVMb/Pl2B3Bl2MXWJWi3Sc9XTJfiJmtZTDeQqZPn1GdXbI&#10;+BtAzGpBrgFGuoq2lb884Dy+XYNsJMyP/ySY1e64B/V44XnM58699v0wDeAPcE+dfrrNtQAuw6Qs&#10;sgeJsU92q8J5faYEOTgF6EidTOwGo1sDmLwpzT4mFrSZeYzrS8sY0154EczWFtnAxUL9yotYZ7l9&#10;H9YgVjg2d1jvANJ7t4ly5si+lCXLX73BuSt19P5HwNr60quYT/f5rCnet7EB/3qcWS2dgw5XNjF3&#10;LuQxT7bSmAeLWe3aBcwdsmRSKU0hT1fMahSuzzKnyTptkFUwgJ2FbLJz8K3FrKa+1emg7TWudNXv&#10;qfuaExU5VxKzWt7GfQEcE7IRs5rWf3zO1ToN+jM27FyBJyLYeehEh/rXrEF3cmmUvzc23rhkLZwu&#10;QY7PPgMb8+ijT4SpmNVaZG0W24YwGnKjf0LcaKwYuTOoT9QXmYfuvVEeAf7/jVlN6aRnRPWJ+W+7&#10;1dOh3y7/Vq6zR5Zi2edPfBQ++E/85AfD9MIlrDudPPVUmDYvw7b2O9Alk7oe4OgxzFntJvrFldcx&#10;zjhkYT90P9jOSyU+nLrSZ3mvrMG3rbfxvZVFe9ClT+UcMDMGmNuD/rJIJnV3Czb79OuvhanFiPgB&#10;xz+fEebXqsjbJitnaRr5aN7Q1Dg7hPyoHBkI8zx9waNd63RgeyzKVOyM05RJuYR6X72ItYMsGdg2&#10;r0E+ARpd+AzT87CrK3vhd/Q5BrU3wHCfIpN/N4Xy5ufRJ03ag0oN/SlDRrVZyiVAg2zrXdr6Kj87&#10;XKOtVmD7TK4NZHUyAhejC5SVGO7EUrHVHK3vbazD3qbJCiTfSOynZbKzyX4JLtdKNJ2e5TMuncGa&#10;wznKbmYJ9Q5QJtOmJUZrE3K2yehlU6cN+isLs9Abk/7NOplTmx3I2GOTu8VRP7LIFu/QN8pz/Xj7&#10;EnR0jWwTWa5dp2WPWQ+SIEXj1AbnJmWeBBNgnmtVYtHw5atmUI4Xvv29MH35Bej0NukNXNkU0lB0&#10;h15GAJ8MFLthZBNGdRxH9Dv9+bjN0e+T0nHcKrPaJJa3eJ43s7EB4vdo7jCJWU2pmNWGD+E/w9+4&#10;bvGTv/S3wvTj739TmG69AX/KHkCHFw/ifYtYkc+ehD+vObtYN9I8WSHHk0gCiKG+1UK/6a5j7fYz&#10;f4T3eKc2YEu8FPrzzRCvl8aOAJPWqiRXjXtqjuj7mNwn6USA6Hkx/VE6Xp4A+l7PHM8rQPxZAWQ7&#10;lJfWpjSWRs8i26Q+63f/ulW2EeLPviHITCJ2bM3HUrQ5Gj2ynJv8jb+FU5zuuXN0ks3KNdj010/h&#10;PcR5jqktnlLSpt0tlmA7HfoMbgfXDfKwIXYW+mVzrejaa/Btq6cxZwngdlH3bpZj0j68s1ngCUkX&#10;zpPN1ISdWjwE3TVaKEOJZfrB0/DjzlZgx2yD85kh1B6RHJmK8UnfD2Kfr7cGY/cT459vlVktnoeg&#10;ecyO38f8sDhibtXEvHfiej3TfRO6YQixRktnNcbKjkXPZhrvb2LZ2q3fCMpDqYYR3TPpXpV7t/rH&#10;17Xiz4j37x3ucOyZetZuazz8KYIuUR7RvVyfiL6P2Yd4upsvHh+bVIZ4fSdC7ylke34IZjVdqeui&#10;MoV/RxhIN8K/o+sCRG1L+6Tf4uUXw1r8tJnIZsbuvyFi710EndwxCRPcgOsw3kYBIp2YkAqRjGPz&#10;zEnX3whaU5v0jFuBH8tD78WiNqYsNLYpve9+rOl87GN4L3mM/v0pnvz0va/h/UCATZ2UcAzMyHfc&#10;fzxMfa4tXnkDPnWR755r5+APu5xjHH8T/J3mVfj3FbJVD8g+HSCv94hcc6tXsCZg0fGtNDDH8Cxc&#10;VyJLvSGflUxfYigbXomE42uzM5Jph36t4SDvHk8lM3vwq/pc4xGzmk7eMfv43K5hLIszqxljrPPe&#10;AOPZ+gbnUVz7yfB0M82b1W5cZkkV8yi3yffLrTxkevynfzpMf/GT/1WYBlis4tpHv/BHYXq5zZMF&#10;FrHO0mlhnalZg1/QTGENqEp/emYZbf7WIxjDD9IfWuVr/wC9KvzJeg1pheutYs3zPdTD4dwpy/nZ&#10;oIK8nn8B60YdE/5Cl2x6ffYfg+tMAbJcy7m+ZyZIkCBBggQJEiRIkCBBggQJEiRIkCBBggQJEiRI&#10;kCBBggQJEiRIkCBBggQ/Bhj/6Df+XriFz3Swu3F1H3bX3f2OR8L0xRexw/1rv/XZMG2cxa682z8I&#10;9p2pu7Gr8OIGdthdvYgdkHYPu+GcOnY+Brj/AHZgvv/hh8PUzyDip+4gerZdQERSJo+diEWelW4N&#10;EF3Q7CKK8h//5m+GaeUcypJlFHE/w12YQzgF7EwsaItvE+U6fOSOMN0cMMKc5Z1l9GbRwA7Abe7s&#10;L3DH/1IeZTzwvlFErHkM11xcQx0XXJR/KYWdiUeKyLPEKKdcBs9a2vvRME3NIArXT6H8WynsgHz0&#10;+T8I0wD/4d/+uzDtncW98wPsRHRYVZe7Hk1G0fYYvVokk0+OO2ktRn8p4kq7dwOkWbej+5B3jvJP&#10;e9jFOotNoKnFebT5BoqbepVn3tYaqHe9ius7ZKurMmrHJdNSCLJ7TLEciwuIDOndgR2Vl55HBMb8&#10;FKInX7+IaLwXTiB6cqgEYVJiFGJ5FtHHS1lGoAyR62KHbvEoZPHgL4FZ7NAq2u7I/neF6akKKvL0&#10;Weh+63lEwH+gj12e9xbuC9PafrA/fZssXAH+7MvoD9XTiAgtcmdvnTtle9R7k3rm+dgRa5DhTowA&#10;mT7SKUYhm1nu/B1CbCbpIuqo6EaSGqSyZNcocofvbfsQuf/gR98apvN3Ynd0KwVZrpNJ7WID7FU9&#10;sqAFuHYOUTgvXUT0ttnGrmgxdzUYoe+RmWCKLGmFEnSnUUN9l7grenoBkTOHZkfMatUM9Of3n/h6&#10;mJ56Dux00x3mzYjraUZczjPS/4HDaL9LS2i/73/rlTAtWdCvTBH3B7iPDAMPvB11fevPog3rjMR8&#10;egPPePJ7z4bplWehTw0Gb5anYS9qG3hWbx2f1zuQdYDaFuq63IT8HnkA9XrzXwVDxGeeAkPfC49B&#10;Nwo9tG2Gu9uzrFeBu6PL09DdXGkUAe8xOrPPKMgsI98HDM+s9VCGbUbuuzn0BysD/cmZ+H42Dx26&#10;m5FOt913b5i66dHO5YGLnfB+A/Y2bUD/XQN1bg4Q0ddiP+/w+z53RVdreKbF7fpZsju4LnQhwKVr&#10;2MWdb6A+q7g19eBbYAvdKYwJf/on6INOFXZgllFdior2HTzbZjS0MRjJTEwXRg51b9H0G4z2dnzU&#10;wzPQtgaZGBiYmMrlUO6eWFzI/mj3kG+AOUaK7ZtDHvffgyjupoPvzTRlUkU7KWplpozvL3fQblfP&#10;QzfOnMQYcuEUmNZstneA8jT6fSsPPU8xcnJqBu2QLR4LU0VLNDpoU0dsjjbKUJ5Cng2xOvRHUbdV&#10;2qlTZ/Db5ZPQaasGWX3wQ/eH6dFHYENqWehKo4fx3iDDYqWP6408ZOX5eHYA+QIaxw0LetHzqYNp&#10;9NUz34WsmmeQZz6DcXTACMZeB/lsXcM4Y9LuBbDSeJ7jQEYmI651Rv+AVKkG5auj7eUepLuK2MAP&#10;JnXGYOiQSYa/ABmyMomcyjHQjw0yvqVpvxQRkCfDXafJaIosvu+TISOTweeux04xRJ9RHekcyiOm&#10;Os9HH3VoQ6SjaQs6IUYYT5E07JM2dV0sbiEYIqYoG4fR52LHU5SRIqsYWDK8Hp+jSFk+K7regCwD&#10;iK1MEWQGI1qivPh9PLJvwHBDm1FUiljaLXpXkZXueN2G8MnwkWF/NtmWD77zA2GaXQS7QM9C3xWb&#10;a9lBe3VzuN6WgIYoklHFpR/y2NceDdMnyDJ79Rr6c7EMXc+sIN0RscUs49HGAWQzlPap/w6jiRSd&#10;ZjIaSgx5iqaKIuXI5qqIMzuP9g3gkZVilgwJhX1gFP43v//FMH355TNhym6Qyu0U+3UYZ1QToii7&#10;mL7s+D7WbvHIOf0u3Zh43xCKcNdvkrs+27QhXhH24shx+J8r+yArg5G89TZsTyYHWQaYLuL5HR/z&#10;mDNXYDPbddiv/iY+d7YhW407psO2H3B8oi+ldhtngYjKS1nFdcEkVYlPv9Kgv2Mwgt5kqvbwZQ88&#10;pAHEftUb0Kapj3q4x7TwLJuppb7HqCmTz2ySzTLovQEM9p+xIWz4YOouWQItRlb3yZ7jUUaR/qut&#10;h1YnTGnfLOofixRFBAcYDL3UAL0U9LvP8ol1wiEjhAb6Po2+S0ZCu4dnxdk4dotkjOtTdM1YeQKk&#10;2U6yWy7Zj/aRrVrMahZ1IECtDbu5SN/i0iXMr2bnMF47tPFbW9CzmRn43mvXELGYoe5nyKTkOBhP&#10;WmQgD7BVwfje72EsEltbn/5tj0xRijB31Q6UpdhpxSjZ7+B3mzok5pgAr78Gpo5XX34pTKOoWjJX&#10;rSygnh/90PvDNM0xrce51FBpw0SkAg5tr0P7HEBsMw0yosnmNcUkxrHJ53yrT5bcHJnVxAjX4tyj&#10;70KXxtkpSlOQp9jxxJwiFqquGAo4T6s30Td7JsaCJ78D325+BrbmnVz/6NPHCrB1Fay3BdrjbBF2&#10;SIydaYtjkiIOqcsDjqd9H7+nycrVFTMcKT16vVH/F+uUVFesWnaasmtCD8XW0qJvJHv2vnd/KEwf&#10;fgjz4peeR/1OvIQ0gEM2ow4Z7AcuZNLiOozmCNIrjx18o4Lri2RUyzOt1lGGcQZSg31ObIVqB9nO&#10;o0fBMHj+PNZVml3+Ttv44jPfDdNjy+gDc/S3+1wrCSCb4HMO4BTpO9M/6dB2uGSjue/NmA+cv4z2&#10;rNRQ7zTZjjqMSC2RvTqAxoH2Nvq1YNCXtRnpe+ks5uYW5+RTZbS17HO3he9dfjY557XTo3mY2Jbz&#10;C1gHUxurr7V5MoIgu5XnXDViWJQNJSu61UUawDEhE4P2VSx/fETEOu/RRs4v8zQD+p9bZAfy+qhP&#10;ketTnvIbQsxOabbls2T3+/JXEfnd57jTE5UfQXWLfCeNhfJHx/UruCr8S5tv0rZIaWX7fdZX2M0v&#10;+XFDOn8jRGNqbFzTZ/nqwo7xL8b+tls9B+zHRQd9aaDxgSyfom3+mZ/+eJge2w+b2OGYdmoLfbRJ&#10;nypDhuy5Maao6TLyTjPs/OIV9DW13bFjt4fpnv1gmXHY99Yr0NHqJvSrtQ37u0i77XUxhly+NGLy&#10;On4X1o+26NNJB135NTnkvcV59KVLZOhaxnrLHJlxNi8jzyzXD8rzo3ULMcLXNjA2nz+F9bnlJayh&#10;ZVn3uTnktUHbUm9At7c7aIcs14CWeeKCxXXlAM2mdBS/ubTL7Qp8jDNn4O+3Gfn/8Ds/EaZL+5FH&#10;lWu7FvtbmnN4MTMGKJZQNzFydul3dKh3mmvL3vXJbOfShuapI5tkT8tm8bk75rtuc60wS+bNXBrP&#10;9FiOWZ4O0iZ7QL2NvByeFDM7BVm2yWzn0yhVtiGPHFnqApSnMQcQO0COY0E0jnC8nCH7RIafxRzr&#10;08dtVMisxlMO+qxvgEv03TR+lMso5/YW5F0kA1yONrzdwfUNlqFHizZNNlH5xf2xdpktQL8vnsaa&#10;Wov99ugK5jHffxJz1xdOQu9qXK+P5iB8p1BvQsdtzqt3g+bisp1C3FZMskHx76Uzt4IdeV7/yJti&#10;h70bQowvgphkRkA9de8YsXAIzduGA02YdMdOaZBf+V//d38/TH/hY1iXeOEHOKnm9HmwT4gdOMO5&#10;aY6n6GxWYZN69HHnSrSLPGkowPI0+kmb/ebSKZzQ86X/+HtherGCMXabY9wOGe4ikwC72f4+fQVB&#10;14xSlDP+fRx65m7Pju7lTzvKu3uWPxRM+k/KS/0g+swyRLoQq4cY4NX2u9XHpCyG/yCNIUemkZSL&#10;6wZk2dRagsF5S2Ea1/3qf/ELYZptwD4E2GxgfHNm4QdXG7DLU1zLdDnnaXQxprVY76kSymRnUd7c&#10;HMbRXgXXV89hzEhz7hXg7Hkyc9JHSPMklHwO9muL7xIbBmximuw6Jb4zNTh/e+opzCFqLGs/PZJZ&#10;XJ6C1ggE/R7N12K6HaW7i564/lmTWJviTGxiKIpDzFK7QXp0s34R2ZKbYHyJdIesYusUQpwRSvWP&#10;l8S7pQ52s3LuXoY44mW/FeyU3fVluVGeWou+1efq5B4hvjakz3Hm/gBRW4d/b45Ria6XXbwM44gY&#10;1GIyUf2UxvuHMFGXd9FPvScZ6ShS5R1BTHCqv9IeUkdswlwrDWDkYCOUk8N2apEp3S9jXDTI7mTT&#10;TxObmMn1874YijkftXhKUoA2GasKXO8dsL/6XE/VOyjJSCcmeGSGd3n6lOiZ9f5I+y78MR924OFZ&#10;A76/6nPd1eX6ZVbvZWLtpJOgdpN/gPH20+kd0WlRbBedmqPxQ+sbA+5LWD0KFtdDhzH38E5i7aS6&#10;jve3tXHXj2tSgk7tOvQmzOcHZCQ78wPMzfMV1Le0AF/10J14r9/iXG+TzLFTPAUhgOq0tQU/fsB3&#10;ZtKraK2K/rDN+WJ0CgM+DmWGfLRG1O7yM5mMA8jPEmtbtK7cg1+jeYBObVIZejwJp0sW9yznAbPT&#10;8OXt9NgzuB6h+ZTW3nNcl8nlKWAf9eSjhsLjWOag3It3YB353T+JUwBXs6P1pO0XwRZ9ag1zumsz&#10;eKb5Bvz/tgm/MbvE8pdQT3Mv/Me77wRD3gMl7Ccpn0FZC5VRPWoN1LXGE8S2KnznoXeIfN+qUxyK&#10;9AOu0Hd47hL76hRONei2cH8hjzJVWyNfUidy4ZcECRIkSJAgQYIECRIkSJAgQYIECRIkSJAgQYIE&#10;CRIkSJAgQYIECRIkSJDgxwjjH//LXw+36s0cwO7G+QJ2yt1zF6I8/vn//Idh+vKTT4XpT/383WFa&#10;2IcddJe2EEl25hQi4wZkEVK01J2HsAMwwPH9+N/gDszFFUShuhnsQFzbwlnoL33rz8J06zVEo03l&#10;sbP/ah278dYYBtnn7nvtenfJuhPAIhWEQfapVBc7SWenEGmSJRtKtomyGH1cX9+CHNY38ewyI8n3&#10;L6KM7/ubONM3QH0vIl9Ovogdiwdz2FF66Qx2s178HtjAHjgGBo93vRPRBjNH7wrTbPqdYVptYcei&#10;P4v0i9//fJgG+J3fxrmzFs96LTGqSbvA04xm8bmLWiwnGUb+ahcyg9ZT00uIAlveh7IEmC4jT7uL&#10;6LJqF4fTWnnsaMwM0Na2gZ2XNe5KrdagK5tkE2m30D4KRur1uJuXkdwBFIngcAfpPHfZ1mvYWeky&#10;AvDoHYho/NNv46zk7RojzVCd1BR3qxZKyGeAbELMbaO8eQd5fuCv4mzk/Xch2tHJIdLEm0JU5+Mv&#10;PxmmLz4Ftq2SjwiyxZewYzb1OnT6oj3aib01QN0XFhEdZe+DbBwb9du4ApkMKIMumQvqLUSn5BlN&#10;WaQcPLJcmFnIPMAUo2syioak7PoM39IO6xx3Sae5a/ehY9DVt37sZ8PU3o+dslezKOMGo1s2t0aH&#10;EG9vQN+fIgtCtg0ZWDbK7ZPJqsOouxyZ4CwyyRWKqEeBUZ63L0HnF4robwH6S5D3n72IZzz25e+H&#10;abqB8vsDtLHDKJyj3JV7pIw89jz8ljD93DOIADx9CvZirjRql8w2+u/9c4hm/Nt/H7u3e/twzXoP&#10;MjhxEn320e/Afj33GchiycR1XhFRrC1Gf9pZ9JsAXht1dE8hj7v3o3wH3wHWss8/+b0wbV6GnItk&#10;jBRjSZpnXpfKeFZ5AbuOHTJnBejy2jajVPtkB2mzP/cUIcN+XSbNUzmN+2bYP1ZmkPf9x2F76zm0&#10;X92ibg9hMMrUXoPMlijvbgFtfJq/dxmlWq1Dzzo9lN/tIArCTCFPy8f3hoVnB2i4sC0z6T1hOpXF&#10;NXNkhjh6x3vD9IUr0KcXn4EMF8iWmS6ChWOeka9GGjreZuRDgFodO/Pbm9hZXvDR/y3azAaZ3jwL&#10;fTdvMjIATZxyyVrlGqiPRwacVI9CHmJ+CuVYZVs99GawS5gz2Nneo62sVZFHl7vyF2agP2dqiPi9&#10;+DpYBa9dgFwunwTLw52HRxHk6Rk89zyjaQeMksgVUeCZJdizQRvttTQFXb92FfU3LbRXcxOR2Gvn&#10;0b7nzuL7AMV56MPMYYzrz76A8r30TURg3jODvFdKuG52D+pnl1C2PmVppSDbLG1WtjyyY4aN8pLk&#10;IzVgNF3E5MNz4506PhdsPNMvQWZiysmxb3bIINFiVEuAQSyq01WYBKGoFIupop+1W7/JaApFZBgp&#10;6AYDMYb1G/kWjsn6MJLHpc1LMTK/rYhFjlkFntcuBpBCAZ+b7DeKIHdT0IUAiighgWjKZHRzhuXO&#10;cwxQFGjEslWibFkkm/WSH2CNRWL5jOAZMOomw7r3YuHBUVQg743Yq/RsRpgoiEoMOgEitgb6JZ78&#10;FLapWAw9pgPmWaSNVBCRImnVjuOBgC6jlxj8FD2j68Ae5fks20Ofvf/hD4bp/DGyJlD/1A6SaYbj&#10;ZYp9OMDL34eP8K1vPBamp16HD2jnofcWo5tttnGG46YimKKoKEXU0k9TvQO41GVFQ3nUUotCkHwj&#10;5ijqlfKWHHzel1E7owghvCZ0bYl2afbInWH6v//2n4bps89hbM3QPxH75CREEXKKGB6DfpMujK69&#10;Po0wIdo4HoE6HkEaz0M6GX+GQ1+042FsOHYU7AIHVvH7kaNgnHn3B/6LMP2jP/pKmAboNiH3vSZ8&#10;5600+q+FIS1VbcAfaGzDXtt9yK5dgRHpMwrJtjEumoxMsx34GgGcLMY1i+xRHfqFrR5sikc7VCii&#10;LJ0GbEyzCtvue2io0hT0MCMGqbGI2o4L2zjowFcSG5tpoP/7fEavDRnpGb0W6iGGtSz1UJGCKbIp&#10;GWNMMwOyang0/p4PHRiQYRlPHIJt7lN/ZL8U4RhFbFIJ+HOIIn3upiIoWVdF09lk8DSZhxiZxJIy&#10;kO8d05ndIpl1zQ6w/DuY/WiX1f8fehtYjz/xCTDLtMdYz/q0AQ6jHK9cQTTjElkzPLZtuw29K+bh&#10;C12+DN+1RPY6J0PGJbKfjDOrVevQkwHnL1NT0L0emcg6/B2lHms/fiOWGkcMM5znm2w3sTkFOPUG&#10;/PRXXoIvYSuqlvZtaR6+zkc+BKYujVVdRhXK1qvNM2QXccbY2wwypolZbeh0honLe/qMuhdblpjV&#10;8mQxVlC+xuoOx/ACGVsCzMzBRkasZtQBsZUpWlMsdWKb6VF/zpyF/3XXcYw3izN49tYlsoUP0ahg&#10;/jUgo+qevYhsbTPiUMxqbg+yscg4IAbSjgu5WxnoRJ/+gpjvxnXZImOXxlz5POks0nodY4P0rNnA&#10;XDCbhUze+14w4b35zVgLefUl+LIvPoc1ogBad+mSwdMmC2NT7M1kIhY8DjAVzjUKBfiARTLo1CjT&#10;FqNXA1hkKzHoJIkdS+Pn/Dx8dbWH7F7QKwO89CzmGGJWWyRz0TizmjDooFzZEq6Vb1Bvom+12qjf&#10;3fdCJpUG6r3NCFpFOHc4RzEzo7mR+nGPsjJpSzzqcpM6cPkc+lOBc7xp9l25a23KRr7jbsxq6r+5&#10;ebBPRb4GUzGryV7p9yx1Q8xqYiQbNLDuZ3WhIwFGzGpoH0VgSwXFrObTXhWmEMHb4WS2UoGMBoxW&#10;nypiTDTH6pErQ38y7P/PvQAb84Uvfy1Mo35P+xTJJPIH+Jl9Wf1jPDp9+Cv+alzQZJuILh1jeA4Q&#10;90X+U+BWmNXkv6uO19d1CNqSOKLrYqwIu4J6IZbiApn25cM6OfSDn/4ZjH85C7JzqGebZE27/SDW&#10;jzoV9J/nvoO1ogAW22PfIVyzxb6W1b0LsBmzZKxf2YN1J9kBsYOWyGK1znWPM2RgXCfjWoAS16AK&#10;9MdM9uMqfSetGayJ7Wwd635zXEMpL2JdwCJTZocR554mlkNM0a5ePgt2mm3mkZlD/Ypc4xQDW4Nr&#10;iKtL8F3rNZS/1YUc+mThnrZGi6IdMjsUZjH21Mhg2SRjXItM8CT4Ss0uofxLXG9pkEXU59g7Q9va&#10;G+BZAVocQxfI+Grwt/Ua7s2RhS7SP/ozPv0en2tdGnd0Xas90u2lfRgXpxfwDJvXNDfRZl0yLVTI&#10;YOlyHMzN0cbUacdpe2ZoR67Rh2q10a4BxKCwyDa0+c6gw3LKd9BpJcqzIfZM6lmXvomZxn1pMt8G&#10;6PVwz/mruGdhEbq6RRtokmU2TYoIMUiI5bHJtRCNzZE/R5b9AFpD2NpSnmjD5RLGoG89hpMuXjmL&#10;daMG1/cH9JXEZtHuQjZiDdkNuCPATWwJMemz0mjefwObE88jznYkxPOI37c7rreZmoOOcH09I1au&#10;eN70VcZI9VJzc+hj/+Af/J0wvXMV80qHjKJ12pg6fYvqOnWbrHtX1uEzWkvQ7buP4aQFsW8E6PO0&#10;iRwZ+iwy3P4f/+SfhOmL5zBX7ZNlJl7uSTLarT0mMasJk5jVdssrwI3aR3oh6FrNG38UjK9fBbgp&#10;s5qg+oR/R2XadR5JWWjeGEfEdsyTnnwy+bhc80xzzp6dgX1++yNYv13kWmsAsakXyIzW4vpDbxvj&#10;y9DpC5MK341OLcGmilltm3bbTcO+5X08M9PA922eLhCgQ/bl6jb8QIMn7+zl+9+ZJdilM2sYJz2u&#10;w+wpY2517RWwcH/v+2BWq2hNT4tcQ1zPejuC5BvXCV0f169b0RUxKupavWOO66TyiNo6lmd0//W3&#10;7Qp/gi4I8WfHoWfc6DqtjcahdYoRKNPw7whaU7xxWXbq+/XYfWyI40bPUJvGrxm19fVl0HVKd7//&#10;Vuo2gtZGlFd8/ciO1qFUpp3QfORmGJXoetntYHcbK7qeG3/+JFkI8d+l0zesB+cOI9lRf+L3xOYQ&#10;UUp74Gm9ie9WAsiv6pJJzeT7lALZ760W7pGPPXD4jCnkuXQQPtUsT4YzB8jP44lQAfo88enaFtjL&#10;xbTW4Z4GT6cw0ekzeatYzeW7NmlzPL7X9LnmrXdfAfry/Wl/xQDn098yuJ4ZtU8kU+BG7SBENlHM&#10;aVpbpE46HH/kK2lPwW33Ym/Ksf3wKQan8X78Mpkzt8fWdrVurPWLmgvfemEVfk12AfOTbBv1XHse&#10;eZS55+PI3XjnUFnDGkKF6xzyWQJIr7QmpXcdYvsVs1qaOhIx3rH+ppjYovET5e/2Ud9eb9QwHm28&#10;zVMKdYpRk+ve6t92Bs8S63ef66s9rg8W6PfP8HQda+zER7kCTY6h8olsrvlmOT8Ws5rWKfrchzHz&#10;ZswJj7/zgTA1apB558pozqo1mj7X5bt1zvEuQa4DrsG1yNBvHcKzf+5v45Sze1fRX/LXUG5jA2Ww&#10;NvGsAFr32qohj80ttI9PP9fWOhP7aocnE1x4Cb7Hdgq+hnyLVgt+QzGPslS1njtEdEJN+DdBggQJ&#10;EiRIkCBBggQJEiRIkCBBggQJEiRIkCBBggQJEiRIkCBBggQJEiT4McL43z7za+G2uZr3TPjFShE7&#10;4w7OvSNM//H/9G/C9O67sNPyXT8PVqoXX34lTF99DtHBbhU74vYdwM6/h971SJgu70EkVIDKGnbL&#10;lciSY2Sxc+/5N5DXY19GpOtLX8Xu1pUcrjv+VkQkX+gi+qjGCFRFE3ncLWkxoiyAgq997lA0yT5l&#10;khkq22LEXAc7ABVZatnI0yczkcX7S1nsKvzZvw8mnQBnyojGqr2Bs2GPr94fpk+8iLye/B3I9J4i&#10;dpi++xHsJjz4Tlzn91GG05dRn+mDiIB4+g2e/z7E5z71jTA1yepgW9zlWGAklXYikzbD5Rm8OQP1&#10;6rcQSTM9gx2Odz6E6Bu7xB2cQ7S7KH+uhp2hvnbuTkP+lSrqc/kidk82uMMyQ0aSPrcZ29xF7DN6&#10;MMNGGGcPUOTuPCPjFEXXYATlHfeCBe38JqIFn34NuuBwh3CeW1OP7efuT7JqNQajXZ+zfez0dTrY&#10;rXnnexGxdM/HsBs1NwM5p2cQXfzMRez2/NPPfiZM6yZ2E1fPYcdv/SnsRM3VR9HQJO5LLTDy49As&#10;ojrNRTy7z4jMuSNgO/KzuPf0ObJvbCGiKW1Av3xG1Kftkazmyth1ajNKtUe2oB5327rcLe0OUD7t&#10;8F0ha9Z996Ceb//LYJJpzKEv1n2UZasC2QfYriHvdBa7ns8yUnTrGiJe9u5jJCU3vB88CFanly88&#10;F6ZtRlaXutj/WjYhj5UpRM4EKDHK5jlGsn7hs98M01wLbWvznPJ+G3o2T8a/chP1e9/bYJPWj6Hd&#10;vvAEonDmGIUUYL2GNps5iT70X30CNueBX4Teb3hon1frKOe/+ixY9b7579EuK2RazC0g9bkzO+2M&#10;2j5joW6dNZRzwEjcHnf0VxkRvn+e0ZzzKIPN3eti1Suwfmkyr6XwMcSAu+tJYpJyWsybO/dF9pV2&#10;0Ndmee9SHmU7sAd6d9tt6E/1AfpJtQW2jl4HcgrQJttXv4E2n5rCs9M8O9ywoROXeKb4Zh36VWck&#10;f6eHtk8zGspxoWcWmRgDtF0yRziQjZlBn1yo49nHF6Ebc2/+5TB98QT64D1L6EcHDuD3whwiyKan&#10;sCu/IRqhIV49DVvx3e9BJ5t1jE1OH22boTAHHuru006IGYvEMimnCJm67JO9NhthiKUZlGNfHs+9&#10;907I154DvU6HkbIud+63ycxXKkAWJ66iLMVF9O3vPQYdXj+H9NgBNuwQHR/lbHAHv0sbaJMxzWJk&#10;w1QBbZ3pIaKhz2jcpgebuk+8ngAA//RJREFU+Gf//nNhevVl2LnFY7CdAX7xr5JtchG24qnXUd7f&#10;+bcYi7MVjDNldvxeH+OJS9aGbAo6kPXRTmYbcnEyI5nZM5CFxfPILUZ3dKrIs0CWlgcPQSZ33Iby&#10;mbOwOR2ObQXZPQP2oEb2wQBmG/JVVEGLEccD6ocijvTsHCMxDEaWOGWUMctxVexvPUbt5HgOfYC5&#10;GZTXYUQMgwZSW2QD295AP1lbg27nyDZXIOuWyWdvbsEOGqQ9Nceor8RQ16NvIzY5twd5D1z0QbFY&#10;KADR3IJMxXaoqGqbUSGmKFaHUHCnogjTjBhJ044pCkq35BX9wSgVViM6oz9D1oEB2S4C+MyDjx8W&#10;CPLWswdkpRgwCl8RQBaj8CPGON6v6ElfISpDeFHkES6Kov8YCZ+h79erQzf2HgDT6Ns+/NNh2k0j&#10;CtS3+Exm98r3fxCmjz4OFrUATz0L25JlxMgMo+7FyqZoTjGTULWjz7YY/ShUn2Fr41GjfcpiFJHL&#10;+rCdDFLIWGz0HCN5JGSXjDnKO0sfozsWbZhhJNjKIsbnmUNgFPtXvwNmte9+D0wlaTK9yp5NwihS&#10;jg07RDwCTBHKilCKRyIqnRTxeqMIvx3P4meLsaHRZ47nmQwaZs88+uTxQ2GSessDsOd33fsLYfp7&#10;vw8dCFBdQxvP9qDfuWO411tAfy+U4dMZLsbDXgeyW9vEMwesQK4Me333vfeE6fG78cwA5RnYPDER&#10;trpo6wbH2ib95aqD686+hjHutecw1+huogz7VzAWHNyH9vXJFhqgUoVdsgvwabp95J1hVFO+DNm0&#10;aEO2NmBT2nXU3/AQMXbxO4+Haa2BZ7Z7GF88C2NECNpqsTea7JOmOkaMATMe1ekrepV9Un1TDGYB&#10;nD7ao825mpfBPb7DZ9NWih3QMDDupzyUxTX5O3VE6ShKdATpbBya6wgeo0BVbsvBfT/1Uz8Vpve/&#10;BXPAKqPeAsjmqd+3GDW4tARfqUb2aZ9jglReDGwLRYwZpkW/jYyyLbKiBGgygs2jrKbInNJipFyH&#10;jIuquyJ3ZWPFzGQxEnZAFg7ZN2vMFz9zErr5ystkVmNbDisQJgtkJPnohzE/kWzbHFAVVam2zqRR&#10;Vtum7gxhshx1jo8ejYdB9pA2mUhIOr2DWU3Xi3Wn20FfSPP+ACsrmL83yfolKxoxqzGicnoWc1pd&#10;59joe+94D5jIDh2CX/Odb2LOcebEyLZ02IdStNULS+jf7SbKZdM5HZBZQXOJofMQJo0uUp8MQB47&#10;SqeD68XEEkAMdQNGCYtpKEP9q9WgI7U6UoPzygF14G2PgOH6bW97OExfeA6+62uvYh0ngEnF76j8&#10;lFqbDH5OxFKO79XPq03IP0dG7lwRMpRMG2StDZCmLrpau6FNUf9RvWwbshP7ntr8xHNgazpCZrUV&#10;Mv25ZGINILvVJbtcaRbjvZOBnDukSmlwXWn/AfjTOfr7HbKyypb22sinS5aKAFNkv2xV4NebcubI&#10;gFfl91cvgMXVoc89Ow19y9DJ68QYiSyWcZxZTb6nmNXkdwzoN2t9Rswe8qfFMiRZ2w7K6DUxR9mN&#10;WS1y8hgBL3+kI3vEdrGzaOsudbzZht2TD5vPoK+OszamyWw9U0SbPU+29s9/EUyocWY16YRYuRSx&#10;LOxm6+XLRH5KjF0juifGbhD3RX4c2PGMCaxo1yFWznid1T67ySJE7H5hvCwaHtPs3wWu0bZoh2bp&#10;b/6VT/58mPaamAM5zHtpATZSDAZbG/j9pefRvgHWKhgH9x7BWnN5GePj3ArSeep7j4xji1P4vDwH&#10;PUqLoXwKumMX4M+8ehrMaq+dQj8L0NnEeJijfFucB7dtlC9d4PhzFT5Vcx2+YD8DXZ7i2D3DtMdx&#10;1mhxQBqiQJb5k+exNmDQN51exfqRQ1Z99V2f6ywz7JN7s5D/hcuXwrTp0y5WRs9okSUgS/bIHBm4&#10;TM55tjfRj8XiVm+jHvkO2q/ZQ7l9MhvsOQSHuVSGTAM4nNtsXsVajxjF8zl8v72N9hhwfXia94od&#10;QXPcRbK2af5c4ckjAcQ6m81BBib1JsfxTfbq0hWur5Jt4+gdWC+6dAkyKrB9lhZgz/X9JuUQwKbP&#10;NjMLnbU5topNToyq6i9Z2qetNdR/Mca41uMatxg+Aizt2xem5y7hXYKj9Qf5gPRf5PsNf8HfLuo5&#10;IONHnmNFJocyirU9gMl69Dh/nOYaYY597Otf/lKYnrwMP1LrLT06TWJW67kcX8ZpQojIZw7/BsA1&#10;O2wlcaufY2b6hpjEqDYJGhN2s9ej73CNyqM5qD6P+1UhqBtR+SUXzufcMTu9Zw/WDH/hQ/CjprnI&#10;sUBWbCOP/rNVh9w7bHP54Jc2qMtcZ91LVj4jN6qP2LQKc9A5t4M++LVP/3GYPvUabE47xTlRDPF2&#10;EXaTmTu2hrEbbsasFsmKz9zt2dG1/Cl+LV27Hwk3Y1YTbsaEJUT1GMtA9RgasDCJPhM+/fsMucc1&#10;z4nmn1REj0wst98FO3LfAfhSASoNPFe1SbNPztDGrJHNuWtDZ+e4FtLnHLB5Fb57ZgHj0OIM3gNY&#10;ZB165ZXROOlyLXZARuV1ru2ukpX6MNla1ph3nuP8wWW8K3jlUbwLevo5sDRvkaFlfE10tB52PeJ6&#10;It242fU3shdxZrVhSZjujijP65sx+n6c8SoOtf3gh7Rfwq08Q4iXb/I9kF3s8mEJJ8thJKvd5T7C&#10;jWV5I0R1ZT8YPTOO68ug6+LXX//5hytXnFlNqcoWX3uM9/EAf1HMaru146TnTpKFEP8+rjO7Qe/+&#10;R32O+hMrQ7SeF/tefdYkg/dA1GVD6LcMC5LWWEpRZMgWbN0Om/K+9zwUpg+9Beush/bi96UZ+j1k&#10;atIpbgG6ZP+qNGFHz5Nl+fJl2Mg21yVeP/FqmD71HazhVOgvZrgm1SZDccpBoft8h6j1GIA+A1y7&#10;lEWfgCYnNWCbxhnV4oi36zgc2s+u3iVQgzSv0nswj+PPgD7iMTKrHV+FXe5egF96lqzPTb6XDuBw&#10;X8IC2ea3OZcrTGM9w1yB7d9fhu9x9inM4UyeQrN6BGsl3SrGmU2e6uByfAkg9rY21+Wm+Q5Nex6a&#10;3As0Jab1LK7XPEBrpRbXSMTO1+aJA43mqD46xcPm+yzPRzl6LvRN6xZivtc7BFv9nLLOcV0jz/U0&#10;J8eGHkKnAPV4QoJOm6FKp/I8yWZA5RhwT9MA1U4d/xmsld73CPay1MlI+ty3sRYfoMd1/OGkLUyK&#10;16CD3TpkpFcBWy3MR9oZyP/Dn4AfevsK5obz9An3ch+DqZMlhtjk/pwtzmlamitQJW3WPVfCM6tc&#10;P7v4AmWqk9G46aHLvTrpDNpAc5UAnH78CKNGggQJEiRIkCBBggQJEiRIkCBBggQJEiRIkCBBggQJ&#10;EiRIkCBBggQJEiRIcIsw/s03fjHcytasnwi/2Mcd7xfOYIfbyTPYWbq6gt2Cl2qIuLp4HlEdq7PY&#10;gXn/bYgUP3Q7mNfSi9hRd3lrLHLcxfbALrffnSFr1mvPYdfmqeexS9XdxI7AlTlElhQWkDYYoXSt&#10;TWaZIr4fMNozPxbZkWGkt0vmDkM7LSvY+VrYRH2myAClnfSWhV2hfTJfFMmwNlfC7sNf/L9j92GA&#10;0yXsLiz3kK7uAVPC7z12Lky/+++xC3d+C7sHDy8hr7d+4kNhOncUUVDrPPfVLGO34auneKb8EF//&#10;DBhuzAbLzx2XLe7GTVv4bHjY5Wl5qJfD3aDzU3jGHffx7PiDkNm1Nto1wGYL/6/0yB5VwzWXNyDX&#10;tWvY1dplRFzKxw5Lq4tyN7kbOstdollG0na4G1kRzQFMRowUGDXUaWBnpiLD9t2OiN+nX30jTOtk&#10;lhgqTZgsTmMX7+ISIkgGtn5HEsDtI88SWXWWqD93vwPRjUfuwk7f+WPvDtPNMtr0D7/y1TA9/RSi&#10;jgqMJKuvQbZnyUwUwCfjjsfdtn4ber5goq6H78Cu7iN3oj6FHHe1amczo54HjIxpcif52rmxqE5G&#10;YdYayLPDqM4c9d6iznYYeZ3n7ugtMq/cuwft+cAHwUxoHgJDwMDCTvNOH/kEGNjQvVIa0TOnNsFs&#10;deU0ouanimif/StHwrTP7a7PXXw2TFPUwxUHu6mnZvGsvaVRFKFVQNu9fBkRk5/+FOScJVOX0+Du&#10;XLKzTc9jZ+8c99Tez2j7/MNgWPuzl7H7vUtmsAC9NGTlnoItedce7Nj9K38DkaAzb4Z9O0F2tM88&#10;hjy+/juQ+1QH3/fJOmcoknxspy9JpFLVLlkourAp0wsob2EBeXTIEOfNQ3Y2d2Tn2ebZHPqNdn2P&#10;R24Z2motaiQPeXW12572KceIq1myChzMQccfOAh7fP8diDJYL5CVrgNd2fJGdrnagF5vXH4hTLsV&#10;MWEg0tJg52rwrPe1NtprnZF+bRcyN6l3TpuRqO4oWs/3UX63D1n1M9CzPRbymCLjx3s//mthutWF&#10;Pm5R/25bhhyOHwALTWH63jA1S4hODNAlY8oLZKr87qu498pJsFOWm6iPaaG87TYE7g/QoBYjru0M&#10;+mKfLFYRjd0Qe+bBQDZtoa5vuhs73J15Rk4PkIdLe1WtwxaVae+u9fC550C/XjmJMeLsyZfD1BfD&#10;xhDTRdR5eR9sd7OLcnV6GINdnkmeyyDvGQf9o3wAbf+nT4Mp70u/CWa1Awae/cBHSCM0xN13sT4F&#10;yODyFej7v/3t74bplUtorzxtfpaRMb0BdLfHyNKMyTGBLDb5HPp6AJfREbkptE+d7BLTjHTxeG78&#10;g0dhr44twVbOlRnJN3xqAI965mYhB7/IjjhEZx1tqWjgGplS9NngeKloJ5vsFYqi3Et2jXwZZagz&#10;umNrA3pbdEb9f2UZ5SswQpEB1qke2TKaNchZ0dA6Zz8tJlj27QojSgz28fEo3dIU9L/PyGlF1XY5&#10;5na7eEYxj7yLZJq4Ukc5u1XI2FGEEiN/+owSDeD2YUu6ZLJR0G+B/dbzKDvKyPdQUZ9RLSZ9qwwj&#10;6iVTh6xdAcQwJHY2h8xqDv0AMab5fJZYdPw8o6UYkZQjk4dY3+jehbAY7WMrM8rTMyFDg7IqsXyZ&#10;PNr4voffF6bpMsaqV0/CPrz4Anzhp74PFrUW2d5CsB9nGT2kZ4nkLyu/jLaeJAdRtJ0YS8T6IpYX&#10;l+NMALHLCWLwUeiVwd/FNuvQL7YYTUUiuVE0FZlxWpRxgEUy0i7MIIrGm0Jf+3d/BB/o+efhfxli&#10;SfFHujmOHRFyN2JWi10rNqb4dSj1TqjfxK8PoG/iv0WsKPzeYbsoWnB1Ae14+wHYr3uOw28zUmDf&#10;e/l5jgFDWD36T3WUMLMPfWp6H2xkrwp9KZGpqzSH67epBDP7EEn2rod+Mkz370fE0hztIKA2Ytup&#10;v1KvBmIJpK4zcCy1XcP3W1u0e8zGYlhiNJYN0WGUmkfG0L6L8nsp3Ov2MZ+RrTE86IrbQp+sbuBZ&#10;r5z9dJheu4Yxa3MdfphLZtkQ9AmGih4mJm2J4KcgKz8WdR/UPEAU5alsoshNlD1AO02fQnUms6NJ&#10;2UVMZHy2ntGlkORi6ftRGfjsIeK/RSnt02h8wWcxP4qRSGPAL/2VXwzT1QMYd1tsiwBiVFEdlc6T&#10;aWR7E76b8qrTt1i/CvnvZYSpz/HStNBurTFm62YLbZtixGeeUY5tzjXaHeQpeBS82sGh3RKzGs17&#10;1Jct2qIA5xiNeeJF9AuHuig/cZa258MfxnxYfVVs2yLysTivzNDPUfsGsBjFKGY1Tq+G5UZ5xKzW&#10;45pDj78XipCV7JWYu8QspWjJAPv3o60kb8lCUZq6d2YG442uu/de+N5vf9e7wlR2+YlvgP2pvY2o&#10;1QAXz8Ln7nfRB+eXOG/yUT4xq3VYPoMMBibnzW0XaZ9MDAOxc7HfjdvltNjXqF8ak8QOWqlCz6pk&#10;VrMYUSndePMDWOf44Icwf/7GoxgzrpKZJYDazKXfYrFhulyHURnEwOZSlmKQNOk/ZsisJqZcsdgF&#10;yJG5R+OjbKWYaqUvGmsr2/DHNC6+/iLmB/vn4O/sIdv7YExWklGnCVnYGdjq2Tn4+20yQ9ZbKMPK&#10;KnRFzH3rG5CldMJktK5HBv8A6oO1dfRjBj2nrBzKJTt85TzG5DRZ5MWsJpbgHmWjMttkbBpnVpOx&#10;E7OadDnOrCbZKppYTGTyUzJZ5OO1MM+2eqP5ZJoUlhqvLbJsDejr9MSsxn7s22hrl9f16V+22a8y&#10;XE9Kk60+gM0I6jkykeqkhz/5/BfDVIzEYlZTPePMatH4EoHCHyLuO/w4mdWU183unfS7WNGEXa+L&#10;lTNedw3VE3EL9cxQFw0PsvJof9K0LfsOgLngwx8B26SYJDVs1BmprT6rcaY/trZrUq/Emi19nyUD&#10;Vq6McaVDJvg8/d5pMkf3WtCrfAH9a3oFawhX1qHLW+7IxrTrsMc+GTnbnI+5ZPjyqCOyd9vMo1CA&#10;Lk9xHie75TOiv8BxK4DkeJV2d2kf1tQNrqlVOI9Msz/PkF2gegHj69WT0P0KWZSaHP8PH8BafIAN&#10;noaRzcEuHTgA37PAIyJOnQDrwfIc1sfStE9bXM9sk9GykMOz61XMi8UOFeDwUTzv8lWuG9EOL5Yg&#10;mw3awrZY9sj21KOuXLoC/3FuHmXo09ZUaZsC5GmXfPluVGF25+H4Ajl3tJ6fQd57M7heTKMtMnza&#10;PD2g2oCNTefxOUCZ9rXKNeos2fTkA2nclI3UfKxRgY9lcL6cp+6nWtAVsSUEmCLTXYvsxlpjFxto&#10;imsK6gc96qYY1Qz2r2j+SPue4dpiAIOdS0xwWa4zWFzH+8oX/ixMz65hHbBHn6NLXfXIhOtyzdel&#10;TR3v/9H/TH3a+ritjKdxxL9Xu+52vVjb45iUt8ooU6k+re93rQ/nDMozupef4+ybPv0Y/a7vPTGZ&#10;aJFliH08LeJd7397mA7I0lLgsxcWMCevsu916kjnF9CHXRPtqRNS0hxPp5dGa297ltDP2/R/Mwb0&#10;59lvYE30898Eu2yba3TCJBkK47ISxAY4+V7UPS7vUXr9fbvlE10b/h1dE6Xh3x8NylsQm1S8zpOY&#10;1XRdVH72hfj9AbT2J+iaAW1NgXZY/V3zLE/shlxTPX4fbG/RwHgVwOG6qliiF8noqPXtAU+LavOk&#10;kSJtTm8D+lQ5CbvXdGBzJd0sny0GxgBemuVJwzY0yMRfoH0zB7A1YlwpL2CMm0ljPHn+MTCrnSQb&#10;d132j2uUAWTrBMlK4/+O9qH84zYkSnc2x9g1qMcIqF/UphMwiR1tnFhpUjmFuI0RJj17N1atHx2Q&#10;6U6wnW+ISfcK1+dxM5mOQ9fKrgo72wvQ9fF0d9xK3UaYxKxm09bHv4+3e4Cd3+yOUamvL6PEsFu9&#10;Jj43LpPw707E84xNMa5DdKpadM/ufTI+h1A75ujL98hq1R57dpF+ukk/xCgij/veiffaD73nwTB9&#10;2zth3w5xTljmGonV57sQOouqR4fzuQA9tpnN93c2Tyfoc1+FyxO5Ntcw5p7hHo2rl+EHX7yAufur&#10;r5CJ7Az2tly6gFPrtA4TQH6HWNejgwL4EsHvjsq1G+IyjQ2b16Gn9y9kY9W1kRbRR/fzsLerx8BW&#10;vXcG6+L9LchunXsMDDJ/BcjwFKWyje8aZOra4jxm7hj8m5Uy2uPii1i/8MhqXCLzsFirZTuLZAcO&#10;UK3AL27xhMBZjic6YWi7grGrzPcZGeatd1eaI+oUGp1a0+RJZXXuqwmgk0/SnDP0OGa5PGVJczix&#10;0afpV2fFesoJdIY+oeYqdgY6E6BHPRDzu9ao9V6iUET5uzqRhPPjwnHMbR98z3vCtFhC+7TXoW+n&#10;3xgxj9tcH9Yr/u55yCrL+UeLecufH3D/hU8fI839PHuXIeu33odTd+44Onpv7PId38Y65no6jUEn&#10;BmV4skC2iDyaXL+7fB4y2qyhDB6Zvfvca5PiqWBafwrQbODaSGcTJEiQIEGCBAkSJEiQIEGCBAkS&#10;JEiQIEGCBAkSJEiQIEGCBAkSJEiQIEGCHxeM/++37g+3+pUZhV0qYzfk2WvY4XbtFHaMrjN661oV&#10;u+9W9yLq4wPv+kCYrizivuwcopFeW8NZ+LYoNYbIMur3B49/O0wv/ACRVIMryLPXww4/QQQd7Ra2&#10;CE7P4/61ZexybXEXXp+7KNNju/C1u1mkOANGXNk8K3a6jt2HfbK4dTrIwxsgkmG7jp1+U4yMv+sQ&#10;5POL/zfs4g3gHcCuzn1k7irlwbLzT//gO2H67d9ERPmCi0iY5QLKdN+DYAc6+HYwLeSKqM92H7t0&#10;1ysoa4DvfBU7JrvXsLM0zV2bPcqy0cUuVpPnILtt7FxcZpThg/chgra0iPpeaWGn77bHCPshOl2U&#10;z78EWVQuQUab6yxHB3K1s9j96eUpK0bpeHy2QeYfv8P25C7SlcOjHZliD7h0CcxdLbLQvOkgGLtS&#10;jFq7uI6dy22yzu1bAkvFHkYd9hh5YpBZpkTWvgCbA+zyLGRRryzZ89Y2IMvDM4go+Yl34/zffXdD&#10;h18vIDrlM5/+H8PUWoesyrOITnrqwihy/PzTiADxz6NdmmiOlJOHTI7dhh3K09yl2yQTYf8idKZE&#10;to3VFchmeT/6z/nCqL/Um5CN+kV3AFmIeUXnMjcYUaldxIsZfH7TfrCE+LPYqZy/CxGLU3uRevkR&#10;61knBVnV1qGDW1303yyZL1KMIF+aRTkdB9dfZsR5hVH382Qs41HFEYNLAIsROufZt/7jZ8GsNtgE&#10;s19WLEiMsHY6qF+RUarHyOZ09PjbwvR3nkVk6fpVMBkGmCtA/s4MIj6nB/j8nruRx8d/AXqUOoC8&#10;HuMZyl/6fexQtlqQVbcOXb9ahx46ZB8JkCPLZCeP/qIocwXkN3itGIhs7p72GO3tkCVI9RJTxniU&#10;laKctQPb4znrFtnzoghQPtRiZOUCjeYxbk6/bQ7tceTYL4fp3kOIRvAK6EcBKhZ2uF/r4RmvnQWz&#10;0HYFTGspH/1gXxl5b1MXztB2XuL51Z0O7LlF/RwLUE71OviQJtOCTTYBn8xPmSbufdvtbwnTqQPY&#10;Qf7pLyPq8759eMYjRfSXI8fBHlY+BFaOANUUorbVUhVGUL/+BmzNcy8/H6beOqMJqbMF9tEMy6KI&#10;2AGjcAdj8S8z02AvW7Sxs/3N98Dmp6YgQyuDdnHJ6NFq4xl5RWKzLxo2ZDyYgzz+/R99IUyfexLf&#10;B3j7vWir6WnY8gbZ2mrcpW72YEssMnu+485HwvT+D/96mP7jT/8gTP/F/+N/CtO//BDKeNuDVNQh&#10;HLIarE6jPdwmyve7v4N7X3gGNq/AMLQMZdHtQw+jM8qz6Ecu+1vegh8QYJqMoRYjDPbcjkiL5QPo&#10;iwurkFmaut24AF3Ym0LZphzocIuRMn1GG5RL7ANDrHN8lA2sM1Ja7DkKvFJUhCP6CkYArc6i/jNL&#10;8Gsa9BO2rkG2OTFMDbFK/6NMdq02Lk11Gqh7pwv7q0gMMX/0WTZFc/uMcDai6IJRVGSOrBquopsZ&#10;jTNwkZfbxLU56m6JzGprPei8TTbThVlGNpYY4eByoBrC7aDx2mSRo4kJOgD/ARS5KIaPDiO0xQgp&#10;FgRFxnZ7+BygL9YT/BRFFfmMzvQlO/otYiga1MUygu8zsnsOZTgWTkhSyaGvCXnKpqTo01qMWi/w&#10;XprfVLYAPVzbwO/nLmIcypCJxCDz1TijR6fNNqZtKFEHc4xcctk+HtMso1QUNaRofEWOKGpXehlA&#10;0WmKoGqQJVDMUBGBHH+PGMrYHgZ1W0wmBiOGapRDgIPL0HOxNFxlJOx/+NTXwvT8OfRBRSwajEia&#10;hFEU38i27IiqIxRNp3R0L9JRy16POLPabrnHnxl/hkVZuGTGnJ1Bvz92EHkvzcInsjz4To2tUX7p&#10;Pvq7beAeaw8Ur3wQSvziC38apoeWYe+OHIafP78HkUkf+/hPh2mRfXtUgzGZse1FjBRoDgB9knR8&#10;FxcY0vnw70jPfOZtkiXBGIuCNqkXfQd5+pxLiKWtyb5YJ8NV34MMK1XYiUuXwFhyhX7p1jp8wM2r&#10;SOsbSAN0yArSJ6OX28XnASPj2j7DvziH8zhP88ge5EtnyQQ2vCBMfI4FAdr0720yVmQ5PgzogMj+&#10;+jQUFvs3zfGwcLguroeKWg0Q/Ua7E9erYQcOE5t9Ub/LJhWLKONf+c/gh+UYLSq2iwAmbYVLX05p&#10;ifdqPCmX4Xtfu8S5OedKK3Ocx9FPthiVL3sdQMxqHiPZcnxmn752gwzRI1CfqJeyXybrJQY/1VO2&#10;M8DF8/DPX34B7Ms2GZdMjiflKdTrQx8isxpl1xXzEvM2aSMdzh/GmdVsMou16G+5bFS6qKkm/c4+&#10;HRWxZpXJeCN7JRtbr2P+k43CXYfj/SrGAV2j8VB61exAllNTHGPJCPWWB+C/vflB+GUa57/xNfh6&#10;9Q0w3wbYvAIfu8Po1D378Mweox0zrHOrzv5DXyGdg00aGEhbZKnp0m6nWQ/5RQFsMi3E21TzEDGr&#10;NTn/7POZJiN/H3gIzGpvvh/sk9/6FlgRNqiHAUzaG+mVI5vDNQGxGGuu4NGWqB2NPNrHLsH37dJH&#10;0Zw3QBR9ST9K7aH2KdHnUV+skcmWRUmdfAnrMytl3L88D39znFlN9/bYL/IF9DGTuuhTll3ayCJ9&#10;9eUVzEVU3o0N+OrbG1gHMDhPCOBQh3vUPbHjpMg+53MMOPsG2JcVKT7LOUde0cT0WVV/sbc7Y33S&#10;Z95iVhM82hqxboplTyyH8gMk42wOMvLbGAtsstkHcEx1XMjVkKw49vZpx2Q7Xc4Vugae2aON73Ge&#10;k0tDVkXKPkCmAP3J0Zd++QQYqj/zOcwXxazmsv9IJg7t1PAb/EUSlSWy50Ps9t044swDwqTr/yIw&#10;Ke84K9qu192EWW04QPIfYMfvvD+e9/hnm50rw/UJMcFqfDh8BPP3Rx4B62RxCrrR7aOt82nYsTbH&#10;AOl+nqxiAVbIOtmqkdXgPOb302TFXj6M3/tkO7xyFn3O56DgxFiExMg2xUj/C1dGjJdrZBTos46z&#10;s5gzFFm/agU2ResZDdqxMnU/zz64voGx2qMNdchkEKDH8aO6BhuxUEI5HAvP3uA8bWEPZFcku/PF&#10;8xg/1rbQn0iqm5qZxfqez3XaEFx32bsERkiHE69sHnnLt8imYTP7ZOWZ4tz8ygXIkMTWQ7uO69Nk&#10;cw6wdy/WlMSSK9vnVHF6wflLyKNGVrMpMv0UyFJZJdNXJrKxkJHRHI0rs2TNS1NXr15EnqKXKYgZ&#10;vQ1hiJGvzN+bnKy36LjMzmOd0NQcb2zcT5OZU8xpFufWGnciJmvazgHnSPUa2k0Ma3oHYpXxDM3t&#10;AxgcP8RQK3Y2sZa7ZMX1uJaYJnt+W+sAZBsRW0ia6+vjfbLPMVXju1Kb9fral8BGOWJWw+9yG32O&#10;0T2uP9+IWW1kMdA+siGT0knQ73FWpHHEmdUm5SnZCFFZb8CsJsQZOON5afxwODcdsdEDBv0HrSHu&#10;xqz2c7/818M0zTUbr4HxvdGkr0cb2OLnfJE6QlbEtU2MwfIRc2XYogD9Fspz75vfGqYLRbTts1/6&#10;Upj+wRfAsLbFOa1ws/bZTVYe79G9O/NA3SfJO86sdiPozh3P2qVcPzpuVu7rP/vR2uL1iF8Xgowq&#10;mofomjbfIeRM2IzR76inbaG97AWMFe94H9rX6cDmBHA38L85gH+ZJRvLRhc2s7gCozOHr1P+Jj5v&#10;nIQedmsoi0ubOqBB6G/D15udh48bwOL69sY21tD28n2edQA2fn0L3xfSKHfRgR23YFJSz3zvyTC9&#10;xDFiQIajNllgAqiNJSMtAcq30/dK9X10WkNMH8WwvBvk7+oeMSPeDHH2N+FWdDtePn0esbWhDGNL&#10;nz88tBBOTM7q1uq7O663yz8s4nLYDaN1Rjxr0j36PkppS+O+LvDD1Vl2Wae1xNeEdqwR7QLzBr+N&#10;Y1S768sYH592e1bUL8K/Y7KQzG61DLp+DBoPLa5hjq7ZvU9K/vosGWVYjy7b1aLvF2DA+WTxGOaJ&#10;H/gk3g3+3CfwHvgwWWTnPdgO7f3w6I9FJ65wjO7ylCAueYeQjRiQjkprTGJO91iuRgs2stlE3vkc&#10;7JgEUW/At3v9VbyTfpmnBr74LN6nB3j1RfzWqLF8XJeM1i8m2Cshkmns5/Hrbda1J3+EfqXeM9iU&#10;u9YDijyp7vY348SqQgHPSLNsHhnvtD4dYPt1rFn1q5BZgSclnD4Lf9/mmHD0AMaCa2/g+zmubeU5&#10;h+pvYR6nsthj2r7B+VUglQBzfJ/V4npMdRvvKYo8GSqdQR6qp8l+bvAknwF9vlYbcqmS4SuAz30s&#10;aa5t9Pgus9FgXvLllDfbIct5gC9WZJo/zRENfTFEn22rrUrRSXv04/Nlvkdy8Awjj7z3vx97hZZm&#10;MFcyuFeilMPvXooD6RCay3kdlPcC93Bl13FPjWuHXa6vOE1cZ/K9nUcGcteGD1IuosyP3AXdCHD7&#10;MZwgYPG5m1fRtsLiEn73Tcjg8mXMba9S7m3uAbG5Dih5uFzI0GlhAWpbmKeglAkSJEiQIEGCBAkS&#10;JEiQIEGCBAkSJEiQIEGCBAkSJEiQIEGCBAkSJEiQIMGPEcbnTt0b7mlbmL47/GKjhiizf/7/+f0w&#10;NbEpL3VwCjsvD7wJuyIP34adc4U8djruX0UU8WYXW+RmVhGB9vrLz4RpgNe+C7aWc4++FqapdeyO&#10;zJAloMndj5vcsWhlEXldZNQTCYxSjcP4XGP0gatIerKjhcDmwmi36YCR+VmeM+u1uNOUgQhtRuE1&#10;GE1QbyC64CCj7u49iPrf9bHRjr+7HsIOxSNHED1g5xEt+C9+91th+szvgY1uLgNZlBm1tVRENMTh&#10;B8HecPAQortqBqIP+gVuMxzi2aexY/HUM4geTPP83BxZw7pdRDkoEnZ5GWVZmsXv9SqipVzugMws&#10;4Lr1BqK/Alx5jVEMa6gPNw+netzNmtdOXzIONchK0Sf9g7GNdsx5KJtJBiCH0cNze1G/AFsNXNuo&#10;IJ1muRfugixefOXFMO2RkaHMiPiDy9hRuvcg8pqaxy7rTBZln8vi9wDTeyHvOndWG0XIpDFA+dZO&#10;gxWt9urTYbqQwXXNDCJFMkuQ6fYlRC6219Ae26KBGaJNliA7h+d3uBO2OA0597mbu03WCouMY0Yb&#10;u1ebl3Fd/RJ3uW4hPzM/ilBedZHHnRlEtqweQN9rLkN/6nPQyR6Zhy6eBguS1cJu7rccR7TN9ja+&#10;73qIGD1wHPms3AN9DbA5QB7VbZSjTca+KbL+5acYXdNCPecKiN7sM1Kmw/PAB2T8uXgO/T5nYkdt&#10;gKUF6KQxjYiy3/7cV8J07QyiomccyMQpod5Zbn1vkynnTSvYoT0zQP03SmCv+4NPfz5MA9yWxj09&#10;RsAuk3Fohjt8D2VxbvZ//usPh+mrLmT4z/7nx8N0zwL0qF5C/68NkJpjjBNtA9+105CF2CQUidiQ&#10;HeKZ3jbZeMTKkWWZciWkBsus3d8BGKif6urM8Taj5rhDvpRjJJyF/jNQFKqNZzg+dqvnTdjIVUZw&#10;3VGEjt89PYqsXz78Dvyz771hUrchu4uMyPzB818N0+qZPwnT3CzK5Dl4Vo/9qkMWhR7ZmxrcxR7A&#10;ZUhun2e/t9YRXbDOfl40ce9dPK/87gfBQPLtU9Bdo4m+up9jxYNLkMP9D+C6AO7KXwrTNu1SSYNA&#10;CnJ+jSyNTz8Npo/XToBhrdeEbc0Z0N0SZdgn40qbkf4B0kXI/WgGUcT3Hce4NyhCt8V45zKq2HWx&#10;K1ysItY8759DVMLlHpjU/vf/gEjH8yepREO88yGweHZphwdkGKjxnPVmB7LJNjBI3zOPfv3Wj/yN&#10;MH2B7fDZP/1UmM5YZG4wR7o8nUKeNnfPZ8g29eiX0T6PfRbsehZUPmXS9vfY9hnaqA6jELJZ9M1s&#10;RNM1tBU5RIr+4i/cGaa//t+izcSyKZbG75+Cvf3D3wW7U6mGss0xT6MIPesyEj3fG/WXigc5i1Go&#10;yfG8wyhgRcC6Ym+kTIWDJVy/uB/9o85m2LoKWWUZ+RBgaRa2sjwN36dDFhGPMogYyFjO7W04GS1G&#10;MucKuM+hf2MwesXXwDtExLzFfqsoQemk2CkcRnWIIefsNvyFGY59B/bBTruMVr/CKJEAvTrazhX7&#10;QQF5TXOc7zPKQawNPdqiniKWyAgi30NRog7tYwBFC4mJZ0DfzqWB69PGK2IpRdYDnxFBPp8p9jAx&#10;F43DIIuBz3v7ZNXoliCTZhV636TPIVKmOu2BWB8KjDouFnFfPof28UXFMkSzgTZstVDHabIclcmS&#10;aTNyLGLyJeOaWAZssqDkxSzJvF1G6+yGJtl2UozaVKCYoqOEKJKPMpLva9D+NX0q9RCH9mKcmyeb&#10;xPkGfvuX/+FzYXqJzGoW21T1uhnGmdUERYIpmjEeVRf9LkTRxtd/r4jlHdcPIZY5QdfEU4tMKwYn&#10;E+ksynvsGPz8ch72z/ThoxTIzheguYV+XCKT4MwRsNP1sohsH5jw34cNFf598C0fDdMPf+CXwrRE&#10;Fpg0+5fqOSwc0hAol+CREUn2yyRLg9+DLls29GnYCZBSnzzm44uibSwyGDkGgI4qoswiC1t0JW8V&#10;i5nB6EmPfdeXP6w+yxtJrByiii6WqpAZqdaGP9Jk/9miX9Olj1RhH93aQJ/dWIfM18nWVqmiL7Ro&#10;/wIYZPE2eozQ66MdDB/3GJb0njZFlF0sv0WWY0F6yeDEELGuFn3WtREZklgrKO8+IzMXV2CHf/bn&#10;fiFMZUPFIBMgTRsSRYQz74gxkv5UiRHyVy9j/Bfj1xy/73JcdMis1iULR4BOCzLp9dEOeUa2aQxo&#10;8vcR2Ji0PQ7tl2HxPpoFlVFjW4ArF9EuLz4DP8shW4jPcVJscx/8CPqJWChcseuxr5o+8rap68aY&#10;b5HOoI5tskr1WQ+xY9XqqKcY4HyWe3oGfr/Fz1WOEdvb6MvFMSafhQX0c7FMiUlFY5tsu5jVxMRy&#10;/M5jYfrgw+8MU5Pz4W98FUwmjQ20X4AGmQc21vDdvn1k5iKjYs7GGNtuoJx99v881xJ8MuTWyXir&#10;3pEmM/w4I5lpUJ/YdhGzGiNhK2QT0hjnkW3LYV77D8P3bXdQluo25nhiLgqQ45qN2KRtPl5rCuow&#10;lhgMaBfkFxhTsMN2Ge3Uof2QbAPI75giS57K26YtKbI/aBxs1PAMdd4zJ+DbzmVRpqU5tJ98lADq&#10;z14Hfcw3IKs8GX6sLJ7Ro0wXViCbEtfLqhwzajXc36yhfcWMD1AW7KfqS4oyF6PV2TcwVzD60NEZ&#10;zjkK9DFSYuGmL6GxwRqLUhV7YXYRbJ9RNDZtjnxX1Vs6P7wg/BsxMHHdw2+hLM5gtG7hkA1XDEti&#10;Slc9xTqtccV30NYND+WV39lnWYpc/yjkkQawOX5n2f9ffR3z+k//CdYCxKwm31U2deQ/4vO4bxdg&#10;3LeI+w5xjEeyj2PS9T9OiLVO2LUM1KN4uUd+omQzAbfArFbKcsyhLo7GR6R33oZ1h0OHYd+mF9CP&#10;MqTiz9iwkfUq+o3YAwf9Ub83xMbINadWB/06y7WqJfoz+RLnPFexBqoyab5Qq2Oskx9T4Ny+5430&#10;rEn726GuFsgwsEr2s80rmHvXyeI6w1MLTK6npSlqm4z3WvPxuMYQoEb29RPPg/l9+zLyzLsoh1GE&#10;b7qfJ1TsXUE9T1/CGsLKbVi737Mf62HDThsm518+FaYB1q9izb2cRzk0R7DIYDmgrzC/F2uleZaz&#10;xLF2e5tsYfI1ZlH/VpU2dQiXdrdFWyeW7Kn9YFA/fx5zU9kQMXxqLiTfwmT7CFWueQdYmUV5q9to&#10;0/VrWNMUU21atpDOq0smtZxNB4C6YXLcFzua2MHT9IcCdDnutdk+mkfJPrc4v4/sdQ+fWy2OFfQz&#10;NW56XKuWLQoQzYHCv0P94rpepwG5ii2r3URZ+i7KMEUW0OIMdHzA9Yk2y5AbY9OUvR3QRxoKPkwy&#10;HK8f/SrWYcWspvUMl3NzMau1e6iXWN7HIRsw+gX1mmRrJtnOHaDfudv1MdO945o4C5qgsk5iQboe&#10;o7YKoPUYQYy18vd1va7SE3xOJgZjhVohE+Ev/9qvhuky18MaZCTeWoNPKPbzjcvQ9R7bYbtKRjUy&#10;LfbErEp9C9AlZYXF93QHV9F/PPpsf/QlMKtVutC7W22X3caXqK7MY1zPA2isjeQ/Ib0RomtieqFn&#10;jZ9O8udFxCYflYd9dEJ546mYcfRZGP8cyZl6seNasdOqy3I+MuA4YnPdv7AH48173g/25mUyZQbo&#10;bMNm1LZoO7jG3i/Cb8+X8f0y17kuvwSdOPcq9KrCybvD0yYsrv06tAuzC3gHHGBhCT7c2gbWjfPT&#10;tE8ruLfThc62WKaCC3ud4ZrD009jjrixwfeSLr6vpjFWBJDMJKtIhhzX9Vk2VTphsW/q9yi9XuTX&#10;QTogxJnVomfHMIn1LL7eHCLW5jvKF3tG3Fe9FewgdIuxUcahy/9cz4rqc+NnCJNkOOn7ccT7y83y&#10;EqOXPss3GcfN/N/4M8TsqbIojcb0+PexMv8wGD35+nLfCmNf/Lk3le+Ecu52XyRPzvVG10A2cVlM&#10;YlbjK8RUjp/rafgsAfa+G3OGT/7NT4Tph++B3dnDkyHsFGxKPpIS8ojem/F7Pdvi90oDdPmeVydu&#10;+Lynz7mBGdUvTIa+FK4zqTNdsgX7JuYpDZ6IU2vghi2+3w9w6lXY2cc+j5Penv0m3nvlU9jbULfg&#10;b05qJzW5fo+nAWTz9LKgxzWroVEMkxwZn7tch9xzDHOLB9/99jA1WI8Nrl/YXKubo58doPrK62G6&#10;dgXvT8t74ee/fgr+i80TOg7sAyvY5nn4M3uP4QS76Wmu21yBPDpkpe5wLSiA3g/PzWAOVCpjHKzX&#10;UK4OT10sc/7o8F16X765yfkA1yTE7N/g+46qXvQF4Dp2hqcVdXiqR6tNWRIuZWnSFyxyfYXT0Yjh&#10;Xu1kjC0k+5w/Djj/GtA3N/meK8d3nAMy25VWIKN974BsPdrlWfoDByiXzY0RG7ibx4MH1IfKGsbU&#10;7lWMpX4FOtCt4JkdzZG4N8rs4TqPRxA1OKgtcu0rwFGeinV0P+aL3Tra48ollGOFLOBpvk8+eRqs&#10;h5tkSp0lI1xW76r4LtFjf7K0AWIIqcP1rZAgQYIECRIkSJAgQYIECRIkSJAgQYIECRIkSJAgQYIE&#10;CRIkSJAgQYIECRL8GGA8u/WRcNuckb8r/OLzfwbWqW//AaJOU9ewE+6Bd96D9GOI4mq1sTvfI7PK&#10;DNmS8rOIFrnECOHvffXrYRpg8xXsuDRcRAMYZGESC0BvCrs9tx1EljlZ7vzPgwViUEcUUXsKW+18&#10;Rh94FnYKNpvYTRmgX0W5ufk2ZZKdySjgWc0KdztWsFvQ85F2e/i9xUiAWe6KvJ+MXvse4RbgId7+&#10;Tuw8vO9e7B5s2YhW/Zef+l6Yvv5ZRBnkDJTb9lC/PKNrZhYROXfXcewcLq5gR2OtPIpuP7uGXY8v&#10;fQe7V40tfJ7mTsQiI1znlhHJWyCbyCbPjvcZUl4oYYdmjbsoK+1RpOL2OdS16GDX7IARbheZh0N2&#10;oHIOv7uM8tau1FoFLBz9DewILnqQWZrR1fk51D9Au4s2TTMC/ugqIizbRxEV+NwLz4Vp7TKevcgI&#10;uJUF1M8uoGxuF2WaJ9tQl1FrAcoO2jBLpqq5RehkZgo7st0S2usCo0DaNez6bJKhyM2hjFvcgTpv&#10;ou1zDncnD7E1hTaqZCC7FCPeB2QDcMiWI4osseiIecnkDltFfygq3GpBZgHq1OfuBnYPz1Sww3Wl&#10;jnvv2Qd9e/j9HwjT0gGU8yJltDWAjL71DTKPVdH/jj8IeRQPY1dsAJdnb/s+yjdl4reFVbTLiUvY&#10;Re2YKNOhWeysHZho20s1tFe9gejJOtXLrcOeBFhltM30ngfC9Pe/9M0wPX/iqTBdzuIms4R6ptgX&#10;Z8hk5JAxwl6Hnr3p7T8bpn/8OBgMAzR5XrbJe408dlR7Hchs1UQ7PfJeyCrzZrAfPPk8+pdJBqxr&#10;KZS7N4COizUwgLRAbSlKkQ53bfe7+Nxeg51yyWKRpo6WGQ3p8Kx1nX1vjEXEWYxsV4SL14cMbEb8&#10;FBjV4XDXs8Nzpq0i7EKH3/dYn5LOxE6x3/RHtvKAh7a/ff7NYVqaw1hQZ/TmqQ52TW+wT/Y8yFAs&#10;HHmyOk2RBcHJoJ+tN/F9gKaB59Zs6vk12hbaCJssdfY2+uDhFYwzbQMyPn8BjIuVFPrCHT3sFv/w&#10;PR8M0wDL9/3nYdqyYetM2ppsFjJscqf5wMcu/O8/i8iGN85Cf65dpY6TlS7VRdrtIZ8AaUYx7idT&#10;4oP3gf2stAd17pD5rUVGjwEjF3IZfN/JId289kSYvnIW4+MrLyCqdSaPfhXgyD2wjQ1FZTp4do82&#10;XGPwYBORGYfnIKt73oyx2lzBuHmtBtk/+TjYDvtjjGQLtK/mNL7LlKALF19H+T//OxjL1i9wICVV&#10;gdhqBoo2TkPnp2ZgN971NrCJBNjPce3/9LfBQrewSJupiBcX7XHiMsaRz/0pmO/mXNi39gZ01cqg&#10;HQz2ybyHNghQo1779CVqDdzTIcunx77Z43goxg9F+Bxk/XWe/jYjY7auQd8yPI8+wMIMdHaKUd4d&#10;HzJMUzYDMmToXP0NRiz3qQvZHMZ900G9FUneJatLgEwRz8gywr3PEMseGccUgTCgvslONBlFsUAm&#10;2WP0W+q0C2fHIny8FmSlaEB7Gv01yxARRdFHZ/Qz6klRrWI7EwuHYDSZ4RB9lkP2aUCfzWX0aY++&#10;UIORSZaFcmYN3OcySkXPVjR+ikwmAUwb93j8rtODbVTkm0XWyXoTOuIyarPJ6BqXUTiWjd/z9BGz&#10;DtpJLB0BOoykbtH/KHEMKHPMLdKGd5sYo2z6TGKEkaxyZIEYlj7821fk0xCKkJJvIKYhn1G1bIWI&#10;YU0Q25HBqCqX+pin3XCmoW8B5sr4f2YKY1HVhL79s3/9R2H6xgmwIjnxhxCTor5GpRv1LUGRi/o+&#10;nkZgxFI8Ki/IIfwbv34Ik78J8XuVZsm80OhDtwtkszp0APLYu4p5jJNH6puQfYBBF/05zwijQgH6&#10;ISaZVhVj1+phRI79tb/1fw7TchHjosUmVnC9wfs8f/QMjyzRliL5yGzR6eKmHpmrC2mMvWn67CmT&#10;bauIUT5jwOhBd+wZijJLcz5iqC+xSX3aV49RhQZ11mC92f2jZygK0Yi1QYCBxgvWJ0ZMkLIidjb8&#10;PlB/CP8O2wnFT211UKZNMiy1GIUXYGsNdes1kW6vQTaXLyLK6+wZ+HKXzoCd1W/CD57L43qxIwiK&#10;VrXGovQjnYuiaXUN60UfzuRYLTsllqejt2Ese/8H4a80+b3GqwAWx1D1LTGOGJxDjGwIdLhehT4K&#10;00XoY7WKvA2yN8mHDdDtQDY9zm/T7N8KJG9Rx82oTVFflUlzOjGT9GijxLKZJ9NUgCuXML+KmNXE&#10;bEdmwTyjND8kZjXm6XLeIiY5RUHbHBtSZFoLIGa1DsfnLsd3Mas1OIdyaXt86nqRfo5JtvNGDfa6&#10;SkafnNhCh5iiXMVOpshKMcTITospTt8fO4S503s/8hNhOmA7fo3Mas2tUTRkmwzom+vwi5eXsUbS&#10;pczylE2X88wuWc3yZLIbOPDVGxzbfLKlmdRTjeEBZIddRgdrTMpyPlKvQAY1RrW22rKVkPUesjm8&#10;9DLm6mXqaSGP+wNk2Hf6jBzNsg377EdiRXLIWuxFbDRs22kwMtjT8Cf79A80Tw4gXZzmvFL9o0fG&#10;GDHGqX2adfqPHB/PvIY5xQyjuJfmKUvKJ0CcWc0mk7ghVlkyqPXIEDE9j/KWp7HGIGayrXX4ZW4H&#10;Ph5NVQj1ZzHYiT3TIyPZgDK6eA7zE78LXSkVoG9FjmlcBhv6hNCZiD1ojFnNEgPiEliOpRcG+7eY&#10;1TR+jmwOyiTdTsufa6NeGRf9J4Ctfq6IYrKADHMN/4rpxxvQ7ypgzlMjg5JLnTW4RpTnGCcGowAe&#10;WWJLZNV7/SRYpOLMamIckw44zCNizhizJQHEfn4r0JgQ94V2809uhpvdM9nfInZhitgBjl3xvPT5&#10;L4JZTUzPantLTFXsk+9/F+aFq6uYlyyQ4Tc7hX7V2sL4tHYVdtDiGJBP0/YPIbbIegU2UGxHYrYU&#10;oyiHgGjOZHB8bXHtY6uCvljnOrQYNLM++nSAEtkWFVRe5z0WdbhCJhiNP/uPgf3fXkD9Bhx/dL3W&#10;JKWPAew8+sc1zv+qZNWyxD5DnbTJHr7OKPoCT5eYXYQ9ns7DHuzjiQsbTcp+iFOvwfc5fxo2L0MG&#10;vJW9sANWGmNcmezaqQHtMdfNp6cxTxBrWJv+V5nM0gFqHEObYqymD1TYA7lKNzzap+omxhkxEXhd&#10;pNUKdGCerAE9slgGEJukTkjZJEOUSxuptRqH8p2i3rTpz4iZIEV73SMrj0Mdssd8Ps9FXi6PTOiK&#10;9VO+OfXeY95tUgA0yIRtk7VZrGdp2hrfRH4BxFQv5iGNaRmeBFHMoo23eApNg3q2wpNGFuYhI73f&#10;qJMhVsx54xCLbDQ+sl7f/AbYtc5zjIozq3n04Zsd+ptj7GBxQBIBrrdHk2zOTRFNNkbQvWrKOPR7&#10;vJhxuxU39eNl0v9x5hrZGuWluYPFuY/8Ld0/UD+XXRyzsXO0N5/8lb8apu+593iYVi+CMfHiBaTn&#10;L+D9RKMGfRRjapO6vjyH9Xyxvrtcawzgc43JKUOP/AH0Y4b68u8+9ZkwbY8x7t8KdhuvJKmofdQO&#10;ka1T/7lehkK0vhTDbs+SXsSftWOC+edAtB7P55ocW+NrCjvXJwBNJ/X9ruWnLOI6HN3DtUK5KVaO&#10;dozv4ooF+Lx3P4TTce6+C2sO/ticoteCHTbY3z0L9taaQjrL0xvWX4W9vfAGdKOBR6c2NtBuvRJs&#10;UoEnDuh0l+IUxrgA+w5BB9NZ3CxWo3wZ93R5usSl0yhfxoZNt7h2+tILWJvuiq1aa3lk4w6gNpaM&#10;oraXrzfhd60NRTpCTLIfAMqve7ReGUf824nu4xhT2w59iNcnlgrxz7vr1c4yjUOstILGrkgfw78B&#10;8DkOsVRNejZw/TPiuJHdHcek7wPE23gi6LPKBul6MWKNI+7/xvPe8axYRSbZh90Y1W4sv50YPSne&#10;LpNlrSfEn3UzmUWyDf+OsNt9+u5WmdXicwj9PuA6VIau3qH3wY8O8Jf+y4+E6UfJLLzSwHsikXxd&#10;5YlIZfpGaa73j8ZapD36Ya4Y+3ldALHND1KwhT7LL8m5/NwnAxarMcwZeVh8Rovvfj3O4bv0S3tk&#10;bguga7/6Gbz3/q1/+liYtq5hjG6QdWqHvGO+kH6P63YAvd+yyNYajcF6d8M1kA7fVe05CtmuHsOa&#10;VZ4MWDoRYx/Z0I4uwmcJcPn7KP+5c1hPtZYwJl3ahB/ZXcP4I9Zim2tTh+/F++V5zt2713D9tU2s&#10;a8iHDdDievgK32Wm6ItWOQ8z2S55rl1ZPEnE5fzE4TxU74K0dtfiCXHVGvIPoLVAh+/ptRbq9jH+&#10;6SQFlzZUbLpZzjHyHE9NOgAdrlW5kf8zLAfbgwcgDH9EObRCkyuh7T2eLjd3BGsjWQyvw7ki6qm1&#10;3hLXTM6cwNpQgDvuw5xujvuLLK6VrNVRn/4lpGuvYyz22S7lDOZWTZ5i4rIemjtlHK3jDPWfstgz&#10;y7ky+8WpU/BZxaw6Q/Zgh6z4Xb6vzHO9qExf1SCjtEXGP2tsTd7t0FaEfxMkSJAgQYIECRIkSJAg&#10;QYIECRIkSJAgQYIECRIkSJAgQYIECRIkSJAgQYIfI4z17n8TbmF78RJ2r/2zf/KnYXq0iZ2We+aw&#10;+3HhA9jZ6JFZpl7DLsg989hZ5/WxO+/SGiKdvv/0D8LU2hrtkNvrY1dmvYndgIo6bVvYBdmbxd65&#10;iiKru9iROMuIOGOAHYFiqSqLdcTBrr71xmj3an0LUU5OB8938nhmv4DP9ZexM9BqkZ3FRL08RvYO&#10;LJStwKivNx0Ay83SA/g9wMPvRfqet4KFoWUhev6ffxqR5C//AVie0i7KmU3jGZaPncBZRm/vXYBs&#10;D9+HrcLtpVGUatOC/J95DMxP1jWU6yhZXWYZ8dZntFa1hx2nCrPNknGhRpaw7QraeSAmhiFqtRNh&#10;WhRTDSN3Lm1iB3OWO0Pz/L7FqOCNNZTzkg+5Fxh55lXxeXEZ7b1wZBSBsVZBxGSau1NXuTOzxx2w&#10;Vxkpt002mpU55nEQ8q8r0onsKb3L3GHbx47VAGLDqAyQFsi+Ns1drHYe95ol7P7M9iHLAZn8rg6w&#10;4zTXRpmWCmif5jJDToZoTKENr16BjBrcrZ02uMuWslI5xU6hKEohzf2iOYaBuWP7Rx0H5bKziNKu&#10;9KF7V89BFzo8M/oeRjK+s4So7vmHwEq1dRiy3WQUYdbjzt95PONc940wDVAmm8xMHjLZs4Ldufkl&#10;2IFX1rB7ut/Fs49MIZrTttA+FxtoV88Eo+Igi2d3N/E5wEoGcpxfBbPa5578dpi+8TzYpaZ91KPL&#10;yJ3CAuqT6UDPeozEXOAu6YN7wGr1SpO7e4d47hWwZE2vwYa0CpC36aF8+w/Snh1Av1k3EJHdcpCn&#10;O6CuWOj3Ww3sMs6kRv0lm+b2f0Zx9TyU2yug3FVGmDo16FuXTBKKDC8wJCAd7VRm+zAiOIBDNpyB&#10;oqJs6L0ijjxG6qXIXCQmIhL8pHzGBPQZzem56FdeGnIpzjAsYQirDd3MdVGOHCPjZ2Yhoxx3wA9y&#10;SA+sfjxM23X060tXwcKZyWNX9eEjt4Vpqw0dCXDuCvpWq4k2L7RQnxLHk14J5b1aQRThArlV0jw/&#10;u8tI2iaZ8hY85H3XPBjNAty+AJ3tdlCu/Cx+M7kLfVgBpCb6bteAvTuLoSL1je+A6e/qBTBG+HUw&#10;lhkN6F0A9ddVsv+96Th0cJ51rtUgu14HqVizcmz7Cw3Yq08/99kwzfsYI9pvQGdKZIUMsHg3ytcv&#10;ox/Y1I/lEr4/eQX3+mQ/GD49/Hv3cdjKbAb13qghzxMnUR97LAIj7UCXfRtCmCdrWKeK9jh1EeWu&#10;9dB3v/5niALpXEZe02QstLO4/93vw6D4T/7X3wrTACaHlaaHqG4nhXKXGJnkpxBJ8crpl8P0S3/6&#10;fJiu5t8dppXTkE0hx6gXsvT1usx4CMuGXgwYBVmpoo1bbIcB7auYIQaMwlE0ysEp6MaMmNV4XYUR&#10;zYUxdpqFWfSXqTnYyi7PxacJGT4L19ZriBjZWAfjUorRRDb7dorsm/rcaY/axeR58YUpyNdjnzQY&#10;sZPnmFatoJy1bfSvxiZktcjy3nkUkRkt1u882cQCGF08P2IFYlRHMQO5bjHSxWUURYHRnYoeNhnl&#10;MmK1ggB6jLII0GP/zdD/iqKB2I98MlaSeCCVSePZPu2amD4UiWWzfwwY1RLAYESM2r5J1jOnRfly&#10;zPXIGLtF/6RGZlhFGxmMQMlmkY+iWGyOnwE6DZSrSVajmRn0H5vRUHQjUwYjRjId3CtfV2wvhTL6&#10;piLSemTtCaAoKLGe+GSGGJBhTSwoIj2LIvhoaxTx32MU0Qz9zrn9I3tsMEKXokuZjM7+337zU2H6&#10;0jPwLdJkgB2IfYvYEfUVYdQucVhimyXiEX+CQXaDUb2YJ/uX7tvtfuliPHJPnz0XMrTJDJPPQP6r&#10;e5H54gr6dHHlYJi6abRbgPIU9D9NPyuTQtvXL0GfShbs8y//Z38zTA8cAWur0UHeFiPhPdrvnhgl&#10;yHAQQExXalu/h+dHrHqK2DMgS7Gz+mLTYxSUL8YI9gmLbMchqM9eGrIYOhdhQvUfNjZtDX0Kj2Ox&#10;yTHYJPtDilFdKTLgRFQmYww4o/BOpoTY2IYPQSJ1Ylbx63dg/HfaiuFIGf5tUnZtA+1xniybj38d&#10;vofYvisXOYY58IOl0yPWtLGH0OccXRMmEbNaipGIYlpQFFqX489dd78pTO+9H75vu4vvC9SFABm2&#10;ZaOGsVTMarIHvQ7qp2cqQjRNeU9xPrO+jvF0QNbzcWa1XhfjQ6eNsdRhXtKXvotxUzW32E4qg+yX&#10;bK7LcVUMOo498iuvXcI4/8LTYGdNM0rSYJR5nnX/0Ec/FqYjZjX0EzGrmWQXFLOaP6bLYlZrsy+J&#10;Wa3LdtDnYYcPE40RYpZJcd7Z60CHxI4iBqYAmqeLPUN2WSxf0glFWCoC886jWA94xwfApufy2Y89&#10;9uUwvXb+tTANMGjDx6xVMOaKWa3H9Ygs+1a7hus6ZDvOMWLRNdH2LTLdZkr4vsfxcxyKIO+SrSwa&#10;k4oYJ2rb8Fu2yYYgJqIS81xZQtme/NYTYSr2zWUy/QQok/E9LaYazoMH7FM7mNUa0Esxqw3IWGaQ&#10;Yc3s43oxfQXQeCf2MzGJitFHOqtoWjHJxZnVpsiourLIeQ7lE8Ami5PbQp/KkIHIIFtZmgx9DTL4&#10;LuzFWtC0mNW4WKJo4eo62Ab7jMgOMEXWkwajhaVPdpH+JceAK+cwV/UGmMsVsyhDKQf9tEkV4dKX&#10;MCifcWY1m7ISs5pkw1Yayhc6LUiXc/T95D/LD/PI8Jfuw54EELOa2H99seHyKWJWGwzY14rwuStk&#10;Qxezms2+OZXBPHR8vO/2cG95GsxCb5zC+sQffxbrl33asxT7nPpsnFlN+rabLxHUIEDc19G1EQtb&#10;jMJn97xujMjHIeLPjH8W9L2YAW4En36+oHuV/kUwq+WysP8DVsdj3jna9l/4qZ8K0zx98mmeCGGT&#10;4bZ5Hu3Y5rzh0gZ03RxjVnMYhS227ANkw203aY9ZzxWuP55nnmKMFetbVyy1ZL5Nc75s9ODbB+jQ&#10;fmoM6NNe1bnWnGF9i2XoYSHPNRPOUTWH6NKH13ja3Bw9I0XbpnXXLNnK1ujz5RpYQ9u6iP6/RlrG&#10;MtncV2bxbB1nkOEa5NwR+KkB+i3kdeY01u82yEpX4vp+ln5+kT76XvarHp3CAudOr7+GteI87cEK&#10;T8YIIMu8QaY6U7aGdkl9Ugxfitxv0a/RPLhJNgcxlfYHI9vik+0rTeYxjedD4xcmbh/1Mjg+bl+G&#10;vR3wnUGJ7ZQiQ6bDua5YNsb7mU8mjrWrWA/uVTBGmWynlRXMrcXM1+HcQiwONue8PbI8DBoY28cZ&#10;PRpN2LE27bDGrlIJOiAWjojBl2vBB/fi2QOy8NW30E9cMmU4ZCgI0NB3ZH5wOPbYnCc/8eijYXpp&#10;C7Lrcj4gZjWdDtCi77gbs1pkS8K/Aa63Z3GMyzlA3KZENomXXd8u/J/rr/G8xP4TR/wZ8ueEiH1k&#10;iFGe19u8OLNazKRGayPxObzY0MT4G2Ca/fbdH8E61z374Fd59AHLU9DN555Dn8vY0IntCmzP1Dzs&#10;m5dGuy0vYt3TzI7GgloF+lEs4llWF/3C4XuWT33pa2F6ura7zCYhLssQ/E51lwxHcr1eJ5SH0vgY&#10;uNszou9o++PPkk78KBCzmiA/M2LPi60pROXn732WJX7d9XqK38RsFc8rq7w4Nuj1lsF1QbHxvvOD&#10;YB26+04w4jTOjOYUqRL0Q+NZo4l3I7NLsFONC+jPay/iGRtQjVQ9i99TPC0rxZNtVlYwVlw8gWfM&#10;TJHuZYhjZObJZXBvqw/bUutBlzdfBbt5dY3rZnvBnKT12dMvwxf3OJeocMzIcg4bQPKLy1M+rKF1&#10;vNjvu9mQAHxEdP31uF6vbsaspusmMauJoXwcUTnDvyMor3i6ezl3YvyqHfdwjiRIBtJHIWIgjWEX&#10;078LdtY1gMqidopD9RTin/9ciK3bKN2NWU1zhTji90ZgY0f1Yhrv92JW29EWPwRGT46XcXdZB9DT&#10;Jj13knx1ffzX3a4ffYdy6bPW0HbYypjM9LvD9cz82+Gz/t3f+GthGuB9+2B/5vkOM8c10CY9zjzZ&#10;GXtsP7HMNlPwywYp+D+SnErscK0kgKl1LJ6C16H98hz0lwFPqOozL40R46xZAXI8tWLQgX9pplD2&#10;Hk9vCZBL41knnsP62G/9K/hfZ16FH3wRyy8RIhmz3+izxr4dY2AAzm/jTIiyhSbzyvM9xO1vwmlM&#10;PtfFvTW8s8rw3e99D78lTJfJkhbg5S/ihID1Cq7t8p3yGk/k0XvltU2021QWayXHH7w/THP0gztX&#10;sO5RqcHP3+CcL4A/hTyW6Os0ebJAi+tFOTKVOWSs1vq5YHKfieb7ejfVbKI9aw18DmBw7pNhng2u&#10;bXQ6yFMnI0Vs+5S71kimyfo8QyboHtdKqjyhIIDLdRPcMZQRyzfD+XBpGvLt8334PPfOFGfUnrhe&#10;80yXpyOtn8Y+lAC3LWE9ZX4B7eFzPE/vx7UHVzDfPfkd7NGqvY7ypfuYU3RczBMaVa4Rk1F5jTIO&#10;QRdBqce5Qovz9jb7YHYB+v+OD+K9cLoDfbt64rthOpWGHuo0xxTX22zOlwO0yH53fcsmSJAgQYIE&#10;CRIkSJAgQYIECRIkSJAgQYIECRIkSJAgQYIECRIkSJAgQYIEPwYYl/z/Ptza9jufAhvYo/8BzCnH&#10;D2D3470fQUS4W0I0h2FgV978AnbItVrYRfnkN7FL7+IZ7LL0atzRWB/th/Pq2DXX3cSOxTQZ06YP&#10;IuqjXsRuuuYAu1AtRp87jBrscufochbXNxrYgZkno1EqO9otfYEsTJaDHa5Z7qJtbGAX5/YGyp/v&#10;4R6HOwGNeXx2Tex07F1Fvd9yGDt+b1sd1eetH0T5Hn4HdqWuz4Jd51/8Nhh6Ln+Zkftt5OXyPPfU&#10;ADI0ydpQZFTbyn7saNx/H34PYJbw3cUz2OXYOYcdpXYN5bIK2OVZZCScR9aDagt7Nzcp662LPOeZ&#10;0ekzeex4DHCqCZkUGG2m7fOVdciw3cYuY222r7fx7BajcA2XO2QZ9TzDXZ8H74Q81lqjnaXbFxDZ&#10;d9dtiKzolFD+0+fAfJXls+YYfbeyh1GP89it2uZu1m4bsnTrkKFH1ooAil70uRPWYqRRl9uK+9EO&#10;5TBJlVlecx6ye/kNRIEUM7jg8H5Es00dAWNZAGs/IpPPn0PUU+c8zm/2yXiTYsQeyShSPnVVkW9d&#10;nlKsAGCD0dOFHna3Bpg+iN3EK8uIsF4i29llDzL52uPfCtPNH+DZNnVkJoW8Zhgxf2AOZdpzAPfN&#10;HEIUzmAB+QeopnFvwwCz1VIZenL4vtvD9FoXeVW20D52G9fni4ws5yHMhodIrqO3Ierm/DY+BzC2&#10;oEAr84gge2UNTFynXkTEz5EM+ti+IzjT+mvPwxYtz+PZGQ864dhoJ5+73pt17sod4rvfBiNMrwkZ&#10;HL4NDZCDCIf/QE8GNnbriqHH4i5v7fTf3kZEUMpGO1mMsgxg0R6luWveYHR2h+cwdxgxbjAa0hqw&#10;4zACwCOziZjWSoysd8lMGGDAHdcGdzNb1BuDeuOSdbLPaE6HzFKlIuqhnfRi9uhlsV1fkbNmdiQz&#10;w8E16T76f6YIfV+Yw+fpBtLjd4JRbeUIxoZeCu3VaUBXvvvU58LU72EsMMhQGKBGlowM2Q77jHI2&#10;HXxfJEtmmvRUbbKZdRm16jBirpSH7Dwyl2TJ0BBgtYA8igO0y+oeRCzm09CnQQuyS5MVsJfDGJDO&#10;Qv59nt39xAVE4z7+AzCxNM+BaS3AnAk5LnMn/IN3gFmtuIS+RfLCVL8BmXpkq2yS2eMKoxAeffHz&#10;Yeps41ltnttuiRpviOwU/t9LBi8nA5n5adj6ro88txuQcyYDnb33LkTbXVxDH91eQ/9yO+irNe5e&#10;D1Dqom3Teci3kIbuvvU+nFG/uBfsQP/X//G3w/SxL4CFxqpCjywPZdxPtrS/86t/K0x/+v/yv4Zp&#10;gGsmdbKCCPE5MlgOqJPVPphXXn8ZY8CjX3k6TFd8RoaTmbRLmafJzGAz+iXAZh36ov7rMSJcgS8D&#10;Dl4i5qi30f9JsJY6Mk19WoAu9BjBUNtAGfPU3wBF2tV5Rij0GS2R0QDJ6DVFf4ihpNGijSdjhhgn&#10;BhyPTBV2CINMXTkyQ3qMCLE4ptksQ4PfVzl+XDqPZ86x3zxwN9qxRgap9fbIxuTINOj10R6OWNzI&#10;UqNIni4j3cW+UyhCZxxG4biSNaON2o1RPcwo8gtpmow8iii16a/UGCE+4KBcYt5iKrIYSSpWqHH2&#10;tj7l3WeEpaLp2mSOk5wz9HlqbIcG69WnP5OlrS2Q7dHl+G+PsVY0K5CrzWhbXWszoseNWIxQBrEz&#10;xRkaimSpEatNnyxJARp1lEdMBFnqtCKnRFDmMvrEE2sIGSMyvECytqfIQkBZBpgpUt9pb4sLsIn/&#10;xx98NUy/9ugzYVqg/yzmXo0rERjNNoqoG/0ev9bm89VH42wgYoTTuCg2AZ/+qEu200CrAngaV0Pg&#10;Ho25YtcwDMqGPrZpQM/6ZAXLWmi/fcuQ1eE70S7WFFKPvweYn4P+3H4nGTtT8Bsr66jX+9/1iTC9&#10;89jxMPXlZ7IdOx3IMEeGA/mnHlnuAgyo12Kfkkwky6jfUK8U5aUIfl0nmQkO9SyAr0hkMvO4LIf8&#10;YTHgRbaUqjlqY8i4T6Y/fZ+hD2XwvnGIpWK33wLw0UOTg4fpmY4YZHUBWZ5SnCMGaFQxtzEZ9ZfO&#10;ovyuz/Kxb7bIJv3yNfSvf/JvfjdM0y/DX0kbGNscsmobDto3gKLnSuwPPUa8uwXIPU/2PI+y8waQ&#10;kdlFO9x735vD9PiD94ZpjRGC6TEmgGwG5RR7kSJ31ZR9MpCkWQbTh7zzGc05UN4m2TNJJD2UA/8Z&#10;okW/ve9CBqaYh2h/XDKSqJk0pLlsFzHnpGnHZIalE+MMOJtX4Y/84PuIHNXcwKINn+Lc9ic+/uEw&#10;zdNJ79C3dRnNOhDlH3XBsljfISzO6wcRsxraTr50h+P2gD4IRTgcwyAr2ZpmA3PUDtl5jDH2k+kp&#10;+E0enQWXeu+yHw2krGQRazGK9g6ygX/ooz8ZpkPhhMk3HgWbxaXzI2Zrx0TBrnF+vHcR9phT62GD&#10;oR6KxNzegh9ZKkNmrgeZ9AzcYJLpToxz4/1OrAwd+lEGO5fGi3YTPoRY2dpdtFsmi2ft2w8Wha99&#10;AyxWfgo6dXAf5g0B0mRvyVmwowOur1hUmDxtT1csW9R5MRA4ZIUwpzGPdLsYd3v0VQLYFnQwX4Af&#10;pnUKw5TeIK+MWGi30efE3HmazGpzWVy3OIOyGrI5Q0hqbgsyUeRnjuyaJtdMelyrWlhBm6enIIse&#10;bX+9ivl/cwN9YpypVNHBHV4ju6s1hC7zuHwe82Xf53oN79O6TVbsLS7azSfDWSYPnzaAaUCXs9OI&#10;2JUfJSasNtuhUOCz1S4cy2QHh4YtTDIeZG514ScHsNVvObe2OVeLCDiZV5959TnHTqXRJ1vs//Jr&#10;Zhj9nSY7UgDZNpPj4No1yPUP/uCPw7RDRsWInZZjlM1+Mcw9/Kvvd8NuPk2A+OdhKZhej53XEbsw&#10;OEQsbT8ibqU+wo5rY+WK/y69jH8/zkKZJqOT2Ji09pbLQ+9+4uN/KUxbTfTFA6vou9Nl9Ktmjetk&#10;HCNcjnGVsVMzJO8p+vMWfT3ZRo9rnh0y1mrsKpDJyCHTepOs9aUZzqfZz9rrsHcBBmRtzdNfzmTR&#10;pmLPli+XY73bZNtcIFNcpYJ+UanARpamoOPF6VGf3K7jeVzSTGXFBN/GmKRxX+yfU1y3YzB71G7b&#10;V+EHyU0ul0bjZIf9vCOmNLKWOVwHcjlm2eTjcDlupLlu2efY8Pp5jE8lzmFnciMfSXZIJwc0yCim&#10;vlajz9HlqR/lGY7B9OPbmyiDwbY3yKia4nwzQJo+ktvHeDA3zXGPsjn9Btjnrl2G3JWXw/XM2XnY&#10;5Zk5tHmRDGZisW2StS6A3KYW56ZXLo/YCwIY1KsplqFAFr1WHWNFmydCiCGyw3o2x1g2hsYyTMQ0&#10;KhZczSftGJNXlnPWchntZ9D+1elPyt7lcyNbmc+jfGkybBbmscZsVJDXF/7kC2F6agM+RZ9zKE6d&#10;hvNJ9OEaF0+kGyPGrFH5hOi3GNOVvhfDx80g/3M3TMpD9imeqoxiVvVVwRtAfq2wI08W0KcuyH+J&#10;l9vjeD82BU8trcC3+eh/+dfD9E1cE7hyAu8f6uz3Nfo+GbLMXtqELZkuQd9K1J3qOvyDZTJhBaCr&#10;OrSQeL76pkgyvvDHOOHh5CaeId9I5Y8RMY3m7mImohwCiEVT2NEO0Zxc7XB9OvwnTHS9cL1u4flx&#10;RO1x3bUjxMsi7HZ9xIIVH6epyyb7cyQLpsorPvfeDWLomwSPbL8213jFcpjzYKe0pvOJn+b6cx/+&#10;z9mLSAPkV+GnL08jrykT9qt6DXO8U6/DDjW7sIkbFXzO8R3CHY+8PUwXF+HrbpExp0NHrn515PPN&#10;ch0/XYD9Wu/TllBXe1wrcfkeyasjr+YW7NbFNeTVpW+YIoOcT0bmALJtSsftT4B4n4u3tTBJF26E&#10;OFvjzfRM0GebNifApOcqT9m1+HViHP5hyh0HxRphR3mV3qSMu2F0z+59VIjGgBvkFUe8PGLumlTO&#10;6HuuBe8A12d+KERjMernk7HQ51jb5fdpli3v4nqbzxqMMV62TPhCmYHmI7vjZjKSj3Kj6/TbRFnd&#10;+BG3BJ0c5nXQ302e6OTzXa0Ok4lOkfDxvUmG3hoO7kn9lf8WDEz/4BNvDdMA8xxbWzzpoUheqjbX&#10;91pkQ0sP4JumLWTW7WNuYYkFPIX3ZAMf9jB6WTeEJaZ3srG5HANG2oM21Hg4khnzpk571JFeCz6j&#10;w1MAMmOnAWiNqklnoJuCH7C2Bj165QTewZ9/FXb62lXUs0M28SmyjZ09ezZMz5zGPpMu90IE0IkC&#10;WQPjhNaaTfr/OrXAmYVtv/t+nAKwwj04V66gDAbXTo4dxXuk9BhL2LVXsH61zfGgwTlcJw2/Jc/3&#10;+VdO4x0nl2VSb3nrw2Fqsv4NnqJ3/jzq440ZqRyZkLWPgsPMUM8giwHff2seZnEuKmZuW6c5sP3a&#10;fB/e5hpDladYBPDp+2j9R2sdgx7KozYezYPxuU8me4tO1fQ05kZTfIdwhXuRQnRwzYDrJmaBssqi&#10;H7S28f3KnfDRC7ehXmn6eukcnq31zXIW6zgHF8CmFmDvHPpWg6eUXTgNue7/IMr14F1YWzz7DN7x&#10;fO/P8O4238HatEFfI0vatE4dMquMnWrQbuO3Bueufc6lRRKuk14szovz9DsfevgDYbpxAc8ctDH+&#10;57mPyeAerr78yyG0HowcEyRIkCBBggQJEiRIkCBBggQJEiRIkCBBggQJEiRIkCBBggQJEiRIkCBB&#10;gh8jjPPuvw73wv3x53GG6NXXENVxxxEwKh24Gzv83BR2ALo2IsJOM/rj+e89G6YXL4IVRUwA+Qx2&#10;FV58DVGgAdbPYzdxkZHvi6vY0T97EHluu4oOwk6+ElnACtqF62HHo9nDHrtKBc9sMho8P4PovQAM&#10;Lk95PnYm5hlVX+cux7bOquV2vYU9KMvD78Kuz9fPI+8rFxCNsJTB7r7VKaQB7r8b9fjLP/WeMD1j&#10;os7/9N+ANcc8i92Gdg2pUeQOQRc7HH2euTxLVp4VyuHAHShLgBZlUmO04LXT2B3scPdjoYxdkto5&#10;Wicrx9YmdsCKgazNiKwiI8jE8BGgwsixFCOoXO543SQjTLWCCDFFr/sDpDa3F3cZfSSSo/k51GNm&#10;L8p2jrt0A9iM4N+/D7uJX7mEXZ+tOsq3kEH59k+jLZf3IJpIkSR17mJtkxmnx93EirwOYCs+gJHv&#10;dg7tRLVJ9RiWO+Bu0CKZCfwynvXii9gxPJtB/R65H0waH/olMGcEWCtjN/envoLo8rXzL4fpLNmQ&#10;TEZ9e33IZtCGQuYZiahIf0Xh59gn9s+O2n5pH9jnpj3cc+8hRLpszqBPfub5b4Tp68+AYS19mewA&#10;LUS1bL8GXSnXsQt2igweOZ4PPH1gtBvX2QcZcFN6Kl+GTuSn0H+yi4jSaTtolxajPtMO7svgESmb&#10;0XnLd2CXuMeo9wBmk7uETdSnmkeDfPtRMKiVuC13YR/05sQJ2JalGfSXlbmDYWpwt3jXQn3qYqIY&#10;4gx3EafIoJJdQJ6KXC6Qqci0oBuKvDCo+40G8mzRPgwM6L7BM9VDuNDRTBp1dF3IwvXQRx1GinfJ&#10;YtS2UD4dp52mbmQt9BPbQD6KDg1gOdzV7XOnP3fmmwbutak/DIJMOWTI0WeTEaU+7+tYkEeOZ0Q7&#10;OiN6CDuL77KMgC/kUD+TtuORQz8Rpu+4GxGALZ4Zf+4qdsxvtiHz16+AIatSZxsMYIsC9BlN26vg&#10;WSajTbwubaOB+tps02YPEb1idTC5td5lniK6snhGfICSgd9KFMI9t4PNZHUPogZcsmguZqBHy3P4&#10;3cshasB30P8V0fsy2SgffxpMmQE2z4C573AJv925Hyw6xRX1D8iwzGL5TZS/TUaGDe7G/wxZ6LJX&#10;sLu9t4X8+iXcH6CwAFuQYyRGlsyc1gyZfRipa0aMQxiz3vRm2KmXzyDSpLKJMls99N0+GRkCOIxc&#10;m7JQ4NtW0Dff/t5HwvTbZ/Ds//p/+P0wvXoC/WGK/SNPG/vOe9E+v/a3fyVM7/vw3wjTAJ6Nevhk&#10;27iyxTPqB7LZ+NzYRl5f+MxnwnSGTBPlNMrWIjuSk4KM+l3oSoAm2UFT9B16ZF1TlJpF1gn1oxZ1&#10;u8P6r+aR98wqbE+ly3GUjA3TZOcKkKWPM7UIeWYYWW0wmsUcalCAJpnVqlXYhQZZW7Jk9DOoK4pC&#10;cBRVOIQira00ytsji6mobMocf3qM8tgmG8rJ0xiz9zFK5I5DGCsaZFbb6o6ekffwfA49qb5sDhmg&#10;LObtccxWFJeivi32SY9MGlG00VjUmsotBiiTDeLxYo8OmFjElGYY9ewyasdk+ymqTT5KAEU9DsTe&#10;xPZptlEOMXykc2inOsfiVhQpjs8Rsxp9I7uE+6Mo4iEa25Cz2DXzZCaImNXIgOlxXFG9ewxxzpD9&#10;SZFAJm2VO8bc12LUipjQbGSV8jmGicjCZ9yXz4YRK0KauloiO0p2HuNnrTKKioKFH+pwEeUpLcIf&#10;+70vwpf4zJ9hTLYN/O7T/xdG0XpId4OuUepRRvqsCCVFMO/4nvVRRFM6jTTKj/oYgv9LZ8XKposi&#10;5jHK3+IYnWfI3+IsZLv/MNrLInNBOqJkHV4zj36b5xjqkYn0wx/4+TB90z1vC1OxVfXILOH28Ow8&#10;mUDE2uiRGc+I2PiGomB5o99YV/U16ZMrVifWSzLTZ0VRZtOon74PINkMmLeeMUpH+h5A3yvPKEJT&#10;7Ua9VL6T2NNCyPdWOanLlol20bNGoPKTkbVHJu8e5zMBfEZaOoziEsNjmhF6FqMdm/QvvRx80se+&#10;D2al3/vdPwjTVAMMpHkPY/F4u/QYLW+RcVsysGxcQxM4tNuUAcc6g8W89033hemRuzGvrpNZZpxZ&#10;TSxfiryUDVHb9qlHOUY7OibatiDGoQzGhEYTZeqKLY26FKDdwXPFvmTRtsm2D/r4XXAVMco0IyYZ&#10;MqyJJVhtb44xkm1w7Pzed74epqk+7I/BMbhMX/zjP/HBMM1l4A/3pBscA3wK1yA7rW2zvkOMmNVw&#10;bZdsYF3qWZsy8LiW0O6h3cRuupNZDfrlj7FrzTBSMsWxSX66fAwxqxn0i7uMHr7tEFi2PvLRnwpT&#10;Mat9/etfCdMzJ6F/AeSXb12FD7eygKhUQ6xbLTxT7EH1Gtm1yBDXI+NCT/2I9kJjyDjrhUXW8i7n&#10;8w7LnaF/1axBB8QS5JJFyCHz1TyZFp74FhjixKy2f2VkK4sO2ihjQF8isgmOjzmOsWJ38xWdStMh&#10;ZjVjCpGj3RbK5KRH/aXbQRuXyiiPWNrSnLdrbq35WJNsDpDgUP6vvxSmsxnkszwH+x5Rlw4hS6ZI&#10;3kwO5U5l4PtZXDsQW9g0x9HMNMpUJ4urmNXam0gt9p8Afepsaxt2R2yr6RKiim2y0L328gthaprQ&#10;1SJ9jyIZcyYxqzlZ1msIMauZRU70Bc5POvKF+MwWdUDEX7IDAx/fi1nN7I1YNhw+N2Itj8YgZsJ+&#10;JOa0LnU2zqzmUidKZK/NkgE/gEkfx2a5r17BusN//I9/GKbtLu6NswlEPitt4sjXuDniY5M+UyQR&#10;do5hMcQZWwJMYoC4RcTH6N1wo98C+NR2zZni10tW8e/HmdXYkimDutlif189BIbuX/87/02YNslc&#10;X7l6Okwb21gjHNA25ckYOexgYTJGsDLUTa5P0Fdqk8lqxH6Pi69QJ4pkEdu7F/Y4m0d/6JK5SH5Z&#10;1O8c2NoAabJS1XhSRYvrjmLiSnHO1+M8P0fmviZ1fO0q2MTX1pEWyCSxdx/KEsCk/XXp7/Y5dnmc&#10;yw4a6M+NLdjZDP2c+T2Yqw47QZhEehex0yDfADb9xvMXsDaj+WOphLobfNaVS1gzbJBBYYs6sTgD&#10;n2mmAPvhsX+12prDD59BNmy53tIX+Sc9tleTdrosdjcx9ZIlodbEs808ZFViWQOoZ6lmRTLYteos&#10;7ybGxQ2yNZTYfj22V47jOlp6WDa2V5l+TYHyCLBZw1xa5W5toU3r1DebDKVpjgnyJTR/q7JMmvP5&#10;XAdUeweoUc5ivLJoM1s1PEOsZhqLO+x7Yuyb5jsPzT9VNo3xAYplXDPLteUZssw1LmIseuwbWN9a&#10;4zPErOaTSVb2oMX1FrHwaizYDbIR8emh7lGewiSbeYPp5VAXrn9+nNFKZZic9+TyCzdnVguTCCqT&#10;GLAF+ZODsTLOkSHx537lZ8P0ABkEmzX0LY2LJucIGpNFedetoa+2W3jmtUs89YD+WoC0Db3aJCN8&#10;hn1qnjrxlc99KUwv8P1LnFlNbKiCGKIMzf3Cv0CcWU2IZKZJOrGjXSa00/h1N2uP+Hiue+PX3RCa&#10;DAkar2PMSnqW0qicu43vMUgNJukmu33Kc5HXgEwxeTIV5eZgjw/fDj9ziadu1MkuHKC7hHrcthe+&#10;Xpmyu3gZY9VmHbqxdx9ODPI1p+bcNCV7xfdnCysYbzT+rF+D/QiwuYV5i+HAhvT43nIbQ1bKyUHX&#10;ywXYIIvvWV7hqUDbZG1zKdsuWYTEnhwg8j3pN+pz1LYSf6yNJ32+JV0gtMY4qb3iiOdtjfWUSc9V&#10;3pP8LzGr/SjQ/DEO5fzDyCSO0b031//dEJftbmXRd2JWE+LXRp8n2Xh2wOueyX67Iy9eErUP0zT3&#10;BDTbuN4hq7zBtVK9D9caxfhpIDbvjRbAJiAukx2IjXnj0L27yTFA9P3YGtSfF+ofWb5XFbNam+va&#10;Pt9RZeirWnxvPOCJUHf/JObNf+8f/kyYPlwe6VCR+tTl2Grw3bOdgxdX1Vqb+ij9Z7m/jQF8pYxN&#10;f5rvzdLWaL2iwdOwPO4J0HqWfDqTdknjuhcbIyTLnot8fNotyWEw9q5qeHGYdJqQRTGFdzRmHeO7&#10;WUY9+y5k1K7jepPUZG2uD554HYxq7gBj+SZPcwrw7a9ize1738SagTtAOXQij8F26NMH33cb5iML&#10;ZJnP81SaAU8/mC4jzWzzPdsQVTINr7UhC3sW63e5efjrJm3N5nn4Keu8/q57wOA1W0K5t65gbhQx&#10;q411iQLnHQ7927QsFWUgZrXo/RLf4Wgdw2FfNLn21uT8Tcxq44zd2gMgH0jM3K3a9c+I3t2Ef4d5&#10;ieWN45JY0nTdcNKBdIjmJvQgOjGohGfqHZtH3d13N8bawhHokZVHGWT3snx/v7oXMl/dy2cNMT+N&#10;kk3x/eLWRQzC9irKr2ub65gfP/MVjN2tc9DDdA95y4+U6vbG7IROURSzmk6N6XKNvcW1xb7GaN5r&#10;pqDTNvtPgW1tc62eB/Rdt46sU4wk7wQJEiRIkCBBggQJEiRIkCBBggQJEiRIkCBBggQJEiRIkCBB&#10;ggQJEiRIkODHhmSzWoIECRIkSJAgQYIECRIkSJAgQYIECRIkSJAgQYIECRIkSJAgQYIECRIk+LHD&#10;ON/+w5C3bZP00dvbZ8I0T+rtfAH0rVtnQbv35FNfDNNXXiR9OymLDdK4eTq+ice7nXkJ1H8BMh4o&#10;/bKzuHbxMKju+qSw7bqk5CMVnoFHppYzoLH1eZxmdgAqOddjmRugsRuId3OINulzbR7NaQ9AgVfd&#10;ACXe4gool+95z51hOrUKOsT5RVDhXdkAje2AlIBdUnp3LoE6L0Chh/J++L04OrRbRjl/70+eCFNj&#10;DRR4gzao8oY3hMlcEdS9i2XIYWEvnlmcBS1lJj+iDXRdlHdt7XyYblxFuSwe58ATJFL1DciisYVy&#10;pnjcl46EapLLzymCArAwNaJWb1eQSbON+jRJ8V4nRWKbx5cNePSQqGSzPFIhVQDtYZ57HxdWUb/t&#10;Hqh9G9URVfzKCugmq6S2f5nHzs7oaErSl8+Ttn1hRTqD+rZIA9kn3aDLI716bfIND2GTBl+UimnS&#10;GPdJodghdf+AdPR50iWm5vCMy5fJe8hjAvZMo6yPfBR0yQHO26jTc1fRX2aXcW+hizYs87hPg7pa&#10;raGtcxn8vrAI+kaPZdJxCUfmRvSHxWX0jyUD99y1+GCYdmcgw//l0/86TE88DSrvh5ZwPOBmHeV+&#10;/QR0prkNnenwmBG/CVkVxii1s6RYXZhHPcr3oA2Lcyh3/gDK4PFYOqMLGYoiskOax34Pec9nUK/l&#10;ozgmMcB8FuUrFHEM4yWe7fClL3whTAdV0IVaPEOxfQnHGC7PwQbddftDYdrz0Z41D8+qsI8EaLRA&#10;/5/JkYZyAJ0UzebUFOo3NQWdtXhdm0f6XN5A/6nVUYY87ZvDY40D9Cm3Jutq56ELDs9r6zfxjNks&#10;9KXtk969cypMnSz0KWPC5hikiu12R/UwUuzYbJcBjz7VcVkZB3mOaGpR3pSB8ooCWBTlZR535tnI&#10;d5wa2E+BYtQib26ZNm/Bh9x/4UP/fZhmeGzmibPPhenLJzAWuDb6QHoROpzJ4v4Cj6kKsFWBDlZ4&#10;/IrXh55fvYCjFs6fBaVttwf58+SYoWyRl5FGmrKvP+bASNEGDTHoIO8SL33TMejZftocjQlLbL/V&#10;mXeFqV3EkZfl8uEwtbvM04IMLyLbEJ9/HEcmmJdg4+/ZD/rifUdw72na56UijvDJeJDttRbaNj0D&#10;mT51Fcd/Ns6cCNOLr4Gud/896GcBOhbqqiPG1Ga+Cf0SFWu5AFn6Lih63/ouHCvwrRM41mxrDceA&#10;FlzocKEMXQrgUc+KPNbnnffgaOBFHmN0cRv1auc/HKb//F/iiM5vPo7jj99+HDblH/39nwvT2w9g&#10;DDQ6sNsBvD7yMiwc6dSzIQODRyGt84gnNwWb+Jk/xrFsjRdxXNYy29zI08ZmkF+NRywF8ProgwMe&#10;t9jjMZ46ItHhOKhjGHScS5+0z4s8AmtuP8pY4RFSlS1QSE/xCLIAFo8F0RHJZR6zaPDoF/W9Bo8B&#10;bfCY7QaP6LZJo69jRHTEpU8q3QA68jHHo9J6Ot6MvoTsmGdCly+vwS85eQk6cYRtvHcONqafR3/p&#10;RAeoBP0Tz9dRkJUmaP17pFAW/a7DY7F05KOO5hQlscWjVHRWlI4JCaDjWXTsuI5+0pFD0TGfHIP7&#10;PPopzWOD1T4mj930KFuKOoQohtXWojXvDiDXPmm/rTSe0eTYpXr2qTPZ6Dg01IcmNmXz2QGaNchf&#10;tP4Z0hWneQTOgEek///Y+89gy7IrPQy8x1zvn83Mlz6zKstXoQxcwzSAJhrd6G6w1WwqWhqS4ihE&#10;aihqxAmNRqGJGYUYY6kQg5yRIUUToWY3gEYbtTdoNIAqoGDL2yyTVekzXz7/rjfHzN3n+75zb558&#10;L7MANBjz43wVUTvvfeees83aa629z17fCqi3XdJtK2VBjmmApLeVsWc2neaQ/gl/knGUyo2U9hZ1&#10;vajIHfpENvumSHmam4MOyjXpg9C2GeQ4D2rMAZutYe79yXeRGu23/xgp3lyO/WwaSYBK9jZIpsdQ&#10;Op390mdkKcs25U76Lk77wC7SdUoZZxBSIEL6fKp3Pk4fi98ElCuful0pexfm8P2pe9FXBaaEm00D&#10;WuAYl8aQowfv/2BUfubT0LfVClJcDJmWXKl5JNNql57tk2Z8Np2NS9nlJXEKgrivaPf0WTLs0Tc3&#10;dzNQP4iKXHUyEJ25z2sli0IswxTAOKUq5Uzj4jC1Tfx3jsGsrKie8VjS/us3WaZICpg62KJ+UmrR&#10;gKnVvQH0+4g++XiAvxuENn0CjnWW6X7V72Wmz/GZyt3L4PNgjPZ/6Wvfjco//uK/iMq5ECnJivQv&#10;IyiVIJuW5RwsBXiG/F+l8spStwdMH/bwI49E5eG7kS58OIYtyM8IcZn2TfTzfkj54PyQLswztY/S&#10;yZeZ5i/IY83RbtNWMDXmeCYN6LCP/vSZvk9ppzL0kz36X4LHOStZKLBvC0ydJr0lf8yhvjPYXIft&#10;/M63vhyVwRD3tgI8q8yURD/3WfgWhQLqr/RncfpPipfSgGYdPNvAZppJj2s5pQGlCp349ai/T1vX&#10;57qxVMazJPtd7n8MmApL9teg2YRuVKpHzSWl+ZW8yw5qLt5D//OTP/WzUak161e/hv54953XotJg&#10;voax3L6BlAgVymylgWe3dyjjnIP9Afoyz5R4Q9Lrj5m2OUN/RpmXlKrUQHpIaUlyHLNkGtBBH33p&#10;M9V+lqk71HfPPANf2MrAhz/I9A8GTcpyzkL94vUG17nSQQOmC7CYws+VXmAa0LCKNbA3xPyvMh2F&#10;QbuF+hVLsHN9pkAqMqX7DttR4NpN6b5HHB+lAW3m8P1B+nHBjI/kcO5l5E/K12DKygLTyeaoCwu0&#10;o5VF+NFbTAHfZ2q73gb8ZZv6AcDY7G5gH0vpCMvzaLsmwIW3sVawuO9V4r5Gmf5kkb6I0oD6XNcp&#10;fauBZaEvMkX65PR5lB5T6TOknztMz6R+yLKd44D6S3pkDBkwSKYBtelITdOA8u8chxHTuEh/UcVn&#10;xqxLiXtDs2lAC0XogDzTTV67innza7/2xajs0ZeW7hSU4kM2TvNf8pm8fhb6W/IaTa3b/fYm7JEm&#10;LJkiTXjP9/xLwF9GGlCHKU/UwpB7iQ/c/WBU/vzPfjYql5Yxlj0PNuKVN1+IynIePpRPG0GVORnn&#10;6byP0yrSNoW0l2Pux2YCXBtQp/hM5z2izV1exho1z/S5I+4hNurQI3ZnZs+6iPnSx60yHn2IUgPX&#10;jrkX2upxXcA0NA73qNRX7R3MD482Y+pTGRmEDOtapTMcM735kKlWekzjr3FoLLGv2Nny9Xa38CzN&#10;XYMS+29pGb9RalStU4ackztMfal76lkl2pUC034rxWWH/o9BoYkxnV9A32TZHp/2pcY+63PtXaFe&#10;6Gxg3bl2A/t9m7vo/+oibMgy/QID7eMV6YcUqfuG3KseDdFXFy5iry1HHzzkXsPCMnTq2jr2CbWI&#10;kO84Oy5V9pHGpdPhfh+vlZ0fcw0rf9PRmpB6fHsbfVqiLM3OaT1PfryWsPLLxkrrx++7XBgo3eeh&#10;FbRH9nRnB3Wc9cFHXO9qLA8voM/eeQ37Qi++gHTkQz2TPuyYv1OlhvQXtL6ffUZST8WyfPPXsR8p&#10;HXMnJH8/C7nOehbVQQy1N4lp3VCX2+GOaUDZ7rg9vKf+HoNzgMuyCDWml//MZ38hKh88ApssH1b7&#10;zDXuneQ4BztMCZnNYjy2d7Hv121hD2h3e5qecTRCH/So40Ib9Rvync7Zl+FTbGl5KP+G/e7zH2qP&#10;9j1srdOi/wNKA7qfzZKNu6VvhMTv4r6d+V7jkRyHuH6cT3v91iCZOlKY/ZxMLyt7rT7RPW3uQ9zy&#10;rH3SgM7WRXsZyfoJSn8ZjlAvL0M/jHq6uMh95xMoVyro2wGvM1g6g/o9cgJp13avYpDfPA+fNKjA&#10;xz568lRUOm3Y4vEa/NCdLuSrtAg9WChDhq9fxvrYZnp2gw7fOzhZ9N14Ezo8oP87ot9ZKeCZevf0&#10;rW98MyqHzP3mx/tiN4+PgcYu3g/i53hM1f0JmbjdWBskP/9lIHnPvcZ5v2uSulHX3U4XzuJ27bkl&#10;dTJL4S+nL26vd/eT+SRuX5dEO/a5Nv4+oeuVxvgmJL5LpnKOx4dl4EAO83zPpTWSw9SWGi+Pue1C&#10;rX8mcJie0KcO2Q937CspEmKv65N9c0tfUef/KFA13JD+Ct9pBtp/tdHeLN/XhfRXxllc/0v/18ei&#10;8j//97BXMu9PbViGKRwt7sNnffxG5z3GXD92aF9cjmPWgr4bZ+CrDpkyMm9Dt86mkvX573wG761u&#10;tVWQn2n3UudQRuJ3D+yI9hDjms3Dx3Vn5NVifYsO1iGlDvriqS/8VlRefRf611nGe8vGPHz2QhHP&#10;curoh+4u+rRSwTuryknsNxn4W/Bvf/9LT0blX3z1pajc2oJvYXMvx+Kex0d+CnvZAX3vnTfhS/SX&#10;4IPfdwLv7vObsBEG2l9Za8O36DEd6NIK/JiS9rSuYyzffh3+5tHjx6Jy5SDqfe1dpP/c4N5IvoG6&#10;GQQOfJ4izx2wyNgeZCDg2s6hX6w5N6QvXuAeYkC503u/3h5pQEO+M7Dkk9PfbTGFeolnUhrVm/34&#10;fg9/H3MPkkuO6b56KRaaTL0I+drguxiP60XZO4/z5/QTsOulI/h7ge/vqlnIwsoi7mPlsWaaO4Kx&#10;MDh5AmN65uBdUdm0ce36LvZItgYofcr42W+jLmvPQS7rPp6htaq6KMijDgZar/SYOrzfQ1+NuN/a&#10;5R5pZ8A5yHcDOpNT4BqJzZ/qWp4jy+ps0QR59s0eGjtFihQpUqRIkSJFihQpUqRIkSJFihQpUqRI&#10;kSJFihQpUqRIkSJFihQpUqT4y4X123/+j6Jja/eSAengcZwePLcNVpZXX0HE28XnwIDlbeOk4jVG&#10;b6/zBKNv4/syT7+GOzgNlyezlIHXx+m64jGelJ3HieRLm2DVGTE6rVrASX6HEfD1AKc7t9/EicCl&#10;AqKJdto4gTrK4HeZLE/nTTBiSJ5joz0MAM24jAV58CGcFP3UrzwRleMyTke2ezgJ6PGELAOyM/4A&#10;JwKdMepm4JM5JeyhbC7iZOtOFz+y+jgLuHIM9XUr6KPt6zi1Gg4YLc2TnIp+GTN6wsDOo+LdPk6n&#10;tjbZ/xfR7+1t1DdDViGPkfwBQwHzZCxRhHyGDEX2zCnJDseyQ9aQUZd9wMgqRS44PNaaJcNEgawv&#10;uSqj7ngS9dRDZ6LyxTcRuVzgKWuD5SOI4vgeI3qG22hfk6fRi4zuapYxbsuHcPq4vIiovCFPYvYZ&#10;sak69jrTE7+uTnEyvF5RwyNFiPFUaMCo7mqOz7obstq3cbL0+hrGp7uL06vHT+NEbYR5yvJh/Gb+&#10;ACKq/RGuCdinh5bQ3toC5tflK6hng313z71g9uvy5G+tP41W8RktE45x8nUpDzl65Rwi9X7vy38Q&#10;ldkAslFiJNlgjPly4SxOMme6aEcwRKkoz1kGnMkgR0WWp+zLZIA7hEPSmfppyIt7Au3zyqjvLk84&#10;+5yDNtnBFkKM29JRRJgbHJoDq8TSAtr87hbG58//HAxK9ggRYlYRc3FAZoaleYz96VN3R2WLUfbr&#10;PbS7H7OQmXlPHVKFjsmMEZWZI1NClayFBw8y8r+M9q7u4lnXttCetW3cp+RhvnszUREZMpCNyOhW&#10;I2NiidcsOBjzn/2J/21Ufvn7uPelG9+JylITzxCzUrvHSNgRmOUMdOrfJmNCMYdrFdVpMcJV0Zwh&#10;o3BdB33q5jjfGeVeDThuRdZ1JrKfwfKZgPJTH+HeHzoCJrWPfvjvRuVzV3Ba//y1r0flwTmMQ6GI&#10;PhyW8Uy3jDqNqU8Mci7GMKzgGc88D1aJZ194Myq3d/HbMpkKyhXIm+PiWHdo4Vm5AvpOJ+1HsyxO&#10;PNk/l0d9fvYDiOY+cxLsYB4ZOQo9CrWFv88XwaxmkdlL+jc7+c9gKJqbCc4zQuLKa7SH629H5eGD&#10;GJeYZYOsTmLh6A5x8r3G0/ZHH0OE2UvnIEN/8LtgLPvo45jrEXJgrPMqsFVXrqPtvTX0iQJfi5SV&#10;YhZj+/5P/tWo/Mbb6OPtddS1RnbROiMeDDyOfTmPmzVz6OfWFdioh07+UlQ+9sR/FpVvbaIdVwZv&#10;RGUuQJSdP4Ds2j7GvJKfRkMPySpZzeKEf70I/Xr0OObJ0Ebk340B+v8P/uKbUXn56c9H5YIH/Zul&#10;ni7nICNDyrxBHDnKsbOpzxRJJlYUT2wOjIZW4EyZv6sfhI7tMQJA7HX52QhbsoMUGe1QrLJexWm/&#10;Guy20Zc9srV0GSXtMILDZnSB7FPISEYDMbvU6pBZi/a73UH/K8pDjGNXV+Ebnd9Auw6RQXWuRr1R&#10;Rd0cRt8bFOkLVYqYkxs7ZKj18GxFsebZ7/o8mGGAMxDTgSJNxDhjMGVpi4o4siJmz6Lds8h8p8gM&#10;O4AcxZ8t/F3Mahy2CGIHmUZYcqwttHlABk+LUTpD6gxFe3hie1EleXcFjopNxEARyWLkEqPKlCkN&#10;9fVYl8lTo//LxyuUUCcxtASyKzMRdorU1y0sXuMximjyr+j/IT/bbK8YpKplyEyD7Hser+92pvJV&#10;IzOSw98GjAD7yrPw+3/3D8GsJhbdkIwSpuWz0JjvFdGn78S6pEgeh3Ym/q26QN9zrt4SEUgGqTEj&#10;5KyZaMlklH2G9tFmVJ6iJish7WWOz+A8azRwr4c/hPnfPAwd5XMNYtDbhUx+4N6fjMpPfeLnotJ1&#10;0c8F6jw7y3aQkciLGQjwvdYg0lViLjCw2Ufqm5gdgPNFn0P+Xe0V00KZjDP6PskcY6B7a0kQs0mw&#10;P6fMaqwL+0jXqUoi1dAzhtRv+r2BfhNHmRFinXDI7BcMcF1ASo+Q838whh3yPLTPDqnPQrTTYEzf&#10;0+IccjkPxG6WE6tjgmFCc+98F/Pon/53/ywqr7z5vaicc6bRneqzPnWDa+E3pRHaNcKjYoYSPdvv&#10;ok8efh9s3IET9IcZlVtiPxiIxXwsJhjKueorX8+lXnO5OK1wXmTIAtjaxTMHZFbzA+mNSf0HsB8h&#10;o1PF4GFxvTvoo5+FgPIo3VqgbinymVShkzqi72OWzQnEYv6tb4KB1x/h3mJWq1AX/tzP/0xUFsWs&#10;RqbL0Fa98RDb4bjOMKtZGdxjSDuhaMCRWNDEAsK+6tEWiB1MtrjTRr8MqN9DMjAaNMiAIb2kcZBt&#10;C8QWyLbLB7z7NCJIP/Gpz0TliNGcTz4F3frWm4h2NTgwDz+/vck1EDt2fgG+6u42/ELp+tGY84Hr&#10;e586aMyoYbGI2/JzZvS2ZFORo5KBHNc1fe5riM3Vo6yq38tV9N33vwdmNd/DuuDIMvrJYK6Ef+c5&#10;PjHriWwYHpWhiE7qgHpKj7tkn/fLLMmalFNo7QRi9bNs9J38rEoVctIbQC/UqvA7R/TlumSMe5ds&#10;xnUX8nZoEf6n9n4MbM53i8/PkqFH/Vwk25eYbQoVfJ47grXqGlmDOjtYA3bWsdcVuvi9QZWRukMy&#10;9wQcK4s2Wf7AxnX4waEHWS0WoHvKHM88fRGxJopZLTfDCp4hI79Thp2T76To+j7XK7G+66IP5e+I&#10;ITdmhiQj803MamSdFHPnrcxqaE8sX+xLP8d+8PA7Ma/txayWY98UyFS7yj01Mat1GPEb20+B7ZSN&#10;kh+6F9QHwp0+v2fsweqQZFa7072Tf0/6Sj8MdAfdOXnP/do/6x+XJjM+AtfgA0aKv/+JR6Pybkbo&#10;L1Hmx2RMVVR9QBt44BCi7geMzNY6wKBBBi85yB5tWYkse60djO3aOtamVa53Q7JZSJcW8pjLjTr2&#10;qrJkLO1ZkGmDAhVSnbo9x7kpXTKm7pwIYlSM+fc8Mwtobu/uYB4N+2jPeDTtSzFu9fk3rbOGAeo5&#10;R3bNmNGTyjRPlknZI596zaFS7c/oygJ98CPLyOLRJyvCNvWT5rUY7MXuqn0vn3N2YR76uKN1HW24&#10;QbGC/nM5Ljnq5+IOxuHaJp41vwLGiPvuxf5Lt42+vH4Fa9jVNdgTugkTfTJth9jiAuoGfyx/CzIY&#10;cC339lvYnxDTmPyVhUPQe7ka9OCI+uAg65SfYYbtkxF9JHYzMgsVuBfX576qmEhz1DWjAeRnRNld&#10;5P6lm8MzZ1mOtf4oV2FbB8zwsMU9Wpv1cyl/RepS3UN+9KTl0f81Jx0Z2AkkHxrj9g76+blnkCHh&#10;0iWu+7m3OOQaXWv16boAn8XUJp9wL0h3iOlC9dJvtOa7E/T7vSBfQfdM1kd7I3p2XKe4bvvXX7gT&#10;s5oQ2xmu5ZJ/F3PfMF4LTsayDJn8EJl3P/IwfIbdPnyFDG1zkb9ZINvs4VN4v/L6W8jO0GUGkpBr&#10;EulSg6tX4U/2+a6jWYf8eNQRb5Bd7zqz68g+qt/3Y1YTM5HY3A3UYvV3Ekm2mmQfTX7IfwC6z+z9&#10;kuOhMY/rF69RUb9kXXRd8nezdbmFWY2ImUfjeiU/o9S9kt+rNNATZr+bhR1CXhza03EIHRN40EnL&#10;p/AO5ZEnsEdfCeD/5JtT23XiJGxoMYD9uP42dOcNsutUlqHL62TXWb8M37RDJpxCE7pywAwyeseg&#10;9Wm+Cb1m0OJaolmDTPeuQ6dkdrA/Pg5gs3MO/i7b8OIL8MG7AfRbm+s1sT2L+dMgOWbJeS+ZnR1L&#10;g1kGyFkkrzPY6zsD+b9J7He9EP+d82oWyd/GcpK4pa57L/rK4E51+kGge2lJ5Mrf2QPT5+5/jUHM&#10;QvUD4NY26Rk398l+bY+/Zx+KGXIvTFn99m6Hxsmnxstx/SU3uFKjDuJtWtuYL1YwfabLP4730TX7&#10;6YUkxMIr7PW7ZJ/c0keq6I8A6Vube80B918t+mV+QN+UDIoWWfXzS3j2P/hXeM/079wDNqhGZqrH&#10;+hwHsZjlqYf6IXShQ5vQV4aoEOt9sTe2u/B3sgXoOQ1DmJnudWX1PpVO59R+4JnqVZU+fXCP6xLp&#10;oDyZSwPuy2h9qewoBh51ukVduMR3vF///K9H5b/8z7GvcoHvXUpkWC+UUadD9+HzMl9QVHKo1ZEP&#10;wCYYHDyGe9fy6IsL78Cn+Df/+vej8s1X4TPkuLY4dJTv5nz0oVic1+gvPHIKWcLGF9CXBteZoa3D&#10;90WDDTxjgftAtTmsNbKc7hffxTNH7KtFMsaNyBw90pqc6zgDJr/I1MvoozLbGsRZDShXekdLWdb6&#10;Jc/9WMljh+dievR/tsnObxBqH1wsuFxjdEktVuRap1JCXWzOXe17i+Fb6+HYJyzwvhPEZy74PiXg&#10;nltAuVE2rZOPYIybR6Rb0K4HVnBe6cwR7CNvDp6LyvLhqc+3sIznH6vjHoersPN6YfzKVZy98fje&#10;7+pr+P7ik6hDY4hxGfC81g5LZdUz0DtCMav1uIc+5tgqm9GAa4gx54uGVv7jSGd0yJA9Rzbtxgxr&#10;a4V+I3szRYoUKVKkSJEiRYoUKVKkSJEiRYoUKVKkSJEiRYoUKVKkSJEiRYoUKVKk+PHB+t7ZfxMd&#10;kZsvMWKKUep/+DVEKK6eB/NNrsvjkUOctLzKk7IbDk5D5slKcTDAaXtnE6fwFLVr0PJwYr9yD07P&#10;bYe4R7uPk4sDRrwtN3Ais86c6t0riAjYfhsRWkUHv28NcJLTQZVuiurusb55Cyf0HDJzlAs4qdis&#10;4eTfEx8D21OfJxozZZw0zfLEY5HMPrZOBpYQhWcwYl/kydZQIONYs4ETjdUS6pnhCcZOn5ENFy5G&#10;ZZ/ndMdtnFDVM2rzOBVrsEvWLN/BiddLr+Pzuy8h0sIesPE8La2op91d9GV8JJ7R34oQcGdO+rcZ&#10;nTYaoB1M85sJyF6m09q1Bk/rLqCs1FEOQ9SNBEuZo/ehT196DVETZUZXG/TJsvbKOfRBcYQxW8zj&#10;RObSHPp/gSd+y2SWsclE1ifTx4AnMhXd3mcfGugUs8f8xDpJ3mPE/pAnYNXfzRLacZAsaZsexv6q&#10;oo0UOT/DUBDYOFG6chwyunICctF3IUc5RpqUi5gP97/vU1EZBGhHyMi4E2Q0zDG6c5TDqVYDMZH0&#10;+xhrh9HY33rymajMdVG/IqPyLjJa8/JlnGAeXAJLyvpLYPTqk6ks5IRpz5z21glYMcVUGrhmMUTb&#10;/RHkyWGU6vwSciovHONcdjE3s1XMl8UQ/VJuTE/IzjUxprUmomtHBbT5d37vj6MyGKF+OTKVtXhi&#10;eb6OqJxGA8/eHWCs2yPoKpdz2iDgid/5Gk6Kh8wnXy6iHZUc6tdglGRAtqn1TTxzt43f7/ZwPUke&#10;J3021WNZMkAoYKffQr0tslLUyP5Rc1CHtos6uGXIrk+dGPj4PrDQzu02mLQMXDINNSuno9IiA5Gi&#10;m7wAzxLDQsA5aJMRQiexzS8MHJ7iF8lhfiaiPFdAQ3z+8ZgLGfzgaTCSVRfBgHWth9Pb5Qrae7SB&#10;vquQMatFdo2ATAW9XerUCdYZzfXGO5CjN97C6e41nuDPMpd3Lg95yhVQ72IVY53NcX6PcGrfIYOX&#10;2GsMXOrfYoAx/tkPgM3kxBG0w3chf6XMT0VlMQPmi0wX4+nxlPiALGgW2RDy1L0G9kGM7W7jkai8&#10;wQjY89eRd73hov/rPMkvtocc61ns4d7HH0Zd3urhuqe+C7a65TxOyhscnEP/bXkYj7OX0OZgAPnx&#10;B+h/lwwszQpkZuVeREG8uIo6jYaIrmwo9Iy5/A0CymKDTBjKv14gC9Vj96KvDs8hmjMIEPXcXMR1&#10;r13GOHFaZbodjGc3D/1nsMEI5fwY9Ts8B92wvIz5f6iJ+nYdRFr/0VOIGH31z/6XqFz0EfGXJYOX&#10;K/3l0cZNYE1G1SBm7qLODln6jCyNo9AT0XY1RrHWF1G3LcrCkBEYuZn5n2HERY5jXa5ALzWbtPeM&#10;AdjawVj3mct+ylqBZyWjQLMZhh1MMCTrRJEMqIoc6Q3R0UX1BZlhNhiNfmmX8kfGojlGxhRrKPOz&#10;7G+UGzFhyM4owmTMtmez0FM2o0GSzGqK7o4jzmgzDBRlomhzRQ2qD7I51Gc8wh8UmTHqY76LuUeM&#10;kiF/JxYlA7GaeImoZhGJ9UVBKAYPRnXERB+M6JHP5/FztYTrFElv4HMsLT4jLtV2ytWYZUhWFJfs&#10;IGUyxmoqemTrmWVW8xiV4jEKJ2B9xETiMgrHon+QoyqfIwNQg6wBRbLotbcxrlu79GcmqNN3U7Sm&#10;RbacL38XbLhf+fNvR2We/qNHZgb1rdobRw/FmH6WfKscMRIpy7YmIyx1z5AyIIiVS4wRCql3yGBm&#10;ELAdYjEL6OfalBuxu9kePgdF9GmziX6Yq+L6A4dxnzFZnY4emkarPX7fY1F58uTDUXnfvfg8HuPe&#10;Ymkak9nGzaN+6jOxg2Spc+WLBzFj3qT+jBgLKfhiXcxxntiM+hLbjvpMjBMF6gUhjj6+uasjlMSm&#10;IRameCz5G65rYuYojqPLfu+TNUzfe5wbsyxq0g2aWzHTIq+xqdds+sVDztU2WbMHQzB2ulnUqUB2&#10;CseCvBr4FsZwRN3YaMBpyzLKbmcD9+ruQEdmRuirwS50TOE41ptvwG3O/OoXvxCVg913o9LAoa9J&#10;VTipL/om79Pu0N8asq+kk4Ie5tyDD8PGLR1HtLvLKLUirzPIZuET+JwXimBXf2sMxaqbddBnU2Y1&#10;rDXE4iK9p3E0kG8TjFAvMSuGZLQbDvFbQbpcMixmtQLZYOI6UabFcGLQJhPh09/4k6j0hrDXNutf&#10;JivSL3zus1GZV+QrWZsCrbe4IBW7Ztadjr1NnT7ifBlzjaf5MeR6QNGs75VZzaKONajV6B9y7amI&#10;y6QvobWTmDpPnoJ/+enP/HxUZsj08fTTT0Xlc8+gNDjANf+I/pNYv2tz8IvF6ig3ZMj1WIbrBJts&#10;tUP6EAPKIV2UiQxgnhlIl4hB2KU+FrNor417j8VSF6I92RzWx3NN7BV961tficpBD9G2p44xgnOC&#10;GlmKii7lhOOQCTA+Wk+RAH/i07F+mj9iVGM5MbxR0WpNGbzm5+GrjT2M4ZD7FSWu7TzO0SSzWovM&#10;ceffgq2rcM9rZRnXqaoGItizPNpeKoAhZdGhb6B9ruocxmHlNHzZ6+vwvTdWocdGZLVxi1MZLhSh&#10;Q1zORcnTNln+xYQnZjWLa78iWZDytG1iVvMYbRyQaSVHxkUDm3rTqWH9Lj0snTOkTMuuyG+TPZLN&#10;6FLXZhkBn6VeMXA5X2MbnEOfeZyTcuqGvLdPxkQxqw3oCyrgX4zFWbKpRaDcK9p5g/38+c9/KSrF&#10;rCZIf4nhYup7cELtAfWByv1wp7/fgj2Y1cT4sB/u9Iy4fT8CxCghtpw73VN1ypMh2iBrcb+OzGKV&#10;Gtr6E4/D/t17EjoxpC93YxO65tJ12OaVu8CsUGSkdZtR94UZuzI3Bzs3pq4YyV5wr2OO7A4XLmHd&#10;uNPBfKgykj8vhj7uFxcq8Cm0NsrN6P6JEx4VNu2Kzz2p2I/JQ3YdsiR5lK8s92XK3Fvc4t72NvV4&#10;rT5lpanQXxejYomsx902dJ30s5ixfNbPof3UOGytws9p3cAecYPtNaiSDaDTQr3EatofoV0eJ5tH&#10;0QwcfK7ZtH38vqD1C/dQlyrcIJugyHWkx3ktBuTLN3CvXTIxHOGeaZ7ZNLIcx67YHDYwl8WQ287B&#10;ZzKYm0d9Slzfbm1Cn8omt9jPI2ZCkX9yi63jOnJ3G3185i7scR09On1Wh5lPXNrFLH0eMYfL3x1w&#10;f2NzHTK8dgN1kg2fn4ddyZZRzi6ZdO9CBWMZkP1vbQtMSV2+M1A2E2eIPqmw3+N9DOpUycjs3FXf&#10;yEbduHEpKp95HsyuWx20x+Fe6YDt8unv2JQNn36N2BC0ttgLer5qIRnVb/Dpzpiy3NwKMXTHa5xE&#10;fWJ2FLLoxHVS+R6YirRPkdSFyXtpf2a6dkUp9lcxq4nN3SBPu//XfhHMu3efBrufTX/Tp93MUweF&#10;zFRxmn7lU1//vai8ehHzap7MsC2uOQw8UpM4LsrtTegI2fPz70JHXt2AnMlNVClmNUHswmImuh2z&#10;msq4r7hfkey7GDP3Mkjex+DOzGo3/2b2twa6Lvm7Wdz8ixkknj29997PEvaqi5jR94PY1x3a0x4z&#10;1oQ+dOvRh7C3/cCjYOMrhe9E5fKp6X0PutA3596GXuoPcK8wgCyKtbFehf1ptzC/M3x/USAjpEWG&#10;4qEywNCv9lxcF4Fy1uCek9YQV3cgX3nWpco1XmcN+u3tt/F+uc81occFgay99oxmkZSfeExjCbwZ&#10;0n/7YS8ZSH73wzKrCbPTaL/fxHLCPyevE8v5j4YZ43MbJAi7Yjj79LHBtL53esbNY/pe+vDWa/Z7&#10;xt7zOvl5Vm8JySck25Ocxw79eC8P2Z1bgWzn+P5ruME10RDSPGLGIoMB9zZkw5KY1RV7QX9P2ry9&#10;fnenvpj8iP/44aF6OPRNxWQlX1WZrcSsOMqhj2p3Qxf90y/8R1H5YZ6/cMjIbNChnyid6HnQgTn6&#10;Tj59Ufl6I2Y7qHLx/syfPhmVL76K93mPfOano/LRD+K9oIHLvamWCzuo7fjwlr0e3DMkPZvev+S1&#10;DtC+PzMVaV8sGE/HPsc9BNnS9kX4i3/yr387Kv/0C9C3b/loxyCAn6A6eDncu0r/7PAc7te8f3o2&#10;5f6Pwi7cexfW+YdW4HMPdvCbp/4MZwhefh3vnF3J4RZktsv1TpfsmccbuE/7wjT71w6aPhljjGGB&#10;5y3qddiF1jb3pPleuc19yVX63AX2WYF72lp/hTP7+g73sxf4boPJjDJDshp7ZLx39RKEcjbQ+ozj&#10;Jz9GGZgGZG/fnsn+pcxilt5/cc0gf1d7JWL91F6VxzUUl0yT9TCu0/Uh928i8D1wnyzYAeWnQLbw&#10;QQ7fP/hBvG8t8r1EOY+6PXgM+0qLVfxulIX9XDoztQ0lZnA8ynVyhfO9Rx/v3Q58wKCO/m9fRnvf&#10;/COMvbOOOTrmPOpSDn36kAaaa2JW63bQByNunolVX2cdVDtHe1L0HfRuNOTeVY3vK+vF6Z7CXBb3&#10;mkpFihQpUqRIkSJFihQpUqRIkSJFihQpUqRIkSJFihQpUqRIkSJFihQpUqRI8WOC9eKlfx4dhcu6&#10;ONF2cQ2n6/7sD38nKr1r+Hy4joijy2NEbV3YQfSTR/aJOUaI13Zwn1wfJwVbY0QEGNRP4zTdThOn&#10;6dY28LcR850uML/uPQfBJrRxBc9463kwRJUZNUyCloxdxDMDnrANMzzxOEFvB2f5ymQ1UiSSxWia&#10;o/fipOiHnrgnKhcO4lTqkHVoD3DSdvPSs1FZIdNPtY4Tqga2h4j8zS1ED5RK+E2DpwLrdUQstHjy&#10;MvDQ/u422rXO05VVnios8OjgwMYJVYNhDu1od3GP176JHPDtCzg9mWUMgpixeozC2WW0l0WWDp8n&#10;ILO8rsRIHwP0/mQsdSqYJ0I9npbOM4rt0BLavkgGmQIjE3tMSlwg+9n2Lk7Obm/iJHOzgtPSBq+/&#10;C0a1VgdP5SH0zKkDkJujK8jFW63idKfygmuMA9ZtyFOvnR7aqRzLBmKGGzHCyCeFSneIPhjGjDKU&#10;XT7LIfvMmKdfe2Qk8AasQ296slSJrztiIuDh2QNzqF+RET6LZOr5K59G9FSGEeWDHk4G33UPTtDO&#10;HYD81Q6Blc9gMEY/+2Suen0dkdXffurPo/IY27U0j1PU+bs/GZV/9B2c0Jbsnnv2q1G5eQHRLF4P&#10;dcwywsagEmAsPUZ+FhZxTYWRofVTiHDfGqDvrn4brE0HOOfCAk44Vw5jrI8dRV825qaniucP4l4L&#10;x3CifUw2py9/Aywu211EAGV5Kr1t4SRwnZGvOc6FWGiYF1ysNQYhT0E3Cuj3bJa/zaK/C3mUPUZ5&#10;9rrow0Ef7RiM2TeM4j7EiNkM2ccMcox8W+XJ8XfOI1LRpdw0qtA5Ls8C57K4R44nyS0ygeRc6odd&#10;Mn4E01Pep4/gBHVrDfXqOJhLI59MixbG0ibzY8iITDEUWdSVYiTKkLEsy5zs3gw7Uq6C39byaNcn&#10;7sazjx1CX3TJGuIwSpoBvZk6T5aXeRK9zb7b2MH111enuv/qDljZXj2L/m/vwq7Y7KNCAXLjkvUh&#10;X8U97Cp0SdeH7Ltj1NHlCW2XDIcGDplIlhiR+0uf/oWoXK4hWvvaDq7dfhHys/4qTpiPmJN7i8wr&#10;/XVEOlhDjK9rT8flPsr30U9/JCqXP/rvR+Ubu5CXa1cxLocYeZhn9MQuo9NsMkQcPo05fX38RlTu&#10;eGAmXL+GaFcDt4v+7bcwhufXIAMWmUdtRuqEZFI4fgAyv3IGUcKXe9CJq2R1CGgTemSSMGh6GI+M&#10;WBkYUjXXhB46cwhztXMJ8/3M/ZDd7AL6ptMHM+RrX8Pfi2TUCOZxP4M2T9lXctBxBxdQVsieOWdB&#10;/grV90flb/8p9MHbX0Z+/WUX7VDOdJvzqTXDdJkna8mI+ilUJDXlS/nlFVUkJiZ9rpL5p866XSVT&#10;Q5vsQSVG+hvYyq1PlpCFeeixegNtt8hauMko7wEjrIdkVhJc2h9FQ9lkzjQYkOHOpf3LlzDpxHSj&#10;iGqvhz7Yuo751aI+rlZRl+VFRNcXOWnj3P4TjBmV4rAvbDISiG2v26eeZd+KnUqMa4oaFiuKmDBm&#10;WShLfG6vjfZYiag6sbz0+CxFzo7JfhQ/g9FIYlYLKVMGimARs5qivLbJtDIQwyp1ok1WjkmHR4Ui&#10;MnP020aMKiqQKaBSRl8aBPSvHMqNz2gnQUxpqkMwxD0UGV+s4F6KtJSPZXH+GYwYXSpmNY/P0Hgp&#10;iEgMEGL0bZAtTb6uWK36bYzrDcq0QaVKPVtCfzpVROH87pPwGb76dZQ1F/caJfpW2C963SBm4uL4&#10;aOj1G91LfaFI3/h73kssVWJWi1mrZiICxaTkiSVMz2bfqC+Kh6B3D5yA7jlMnbl1GSxadgBfXrb8&#10;Jx7+K1Fp8Nd/+leicsi1kp2BTDbnoI/zjIQfUh+L8cNie23KG13yjBjzFBloIL2VZf3FDKduHTNS&#10;TIwY6qPYzhNFMv6orxWVZ5BkQhR4acx2JoYoMUkoMl7jmqE+0/0C1X2GLUzPVT081l8MEJMfRYXY&#10;gzot+AyrqxgPbwybV2YUWLUMfebYkEsDJ4+1aZY0UjkHzzhPVvCrV+E7jMiU0dqEjQ5o3w8sYU7W&#10;jn84Kn+Pc+D7z3wzKg1KGVxbcjG26gOt6VwKt+RPMm8xcuye++DnHzgBVmGbUWoFMnoa5LOYg2JU&#10;Hvno9zyjC+O5Rxa0HJnVyglmte0d1FV6b5ZZrU9WYp/6VRHjIhryyNAruYrtDMsSGRhLRfR/zJ5E&#10;GxEzZE3Qa6OvvvEkmNXGZAOzGWkpdpRf+NzPRaVY83wP7Va9Ldolx0Y/ZMnAZOCQlUmsZ2JWE8tW&#10;nzpU0Z9druVKZTzLod4V48yA68lYZ02gtahH2ysZlmyrlD3X30+fwT7Gp34Kaz+HdXju+e9H5Xee&#10;BjOZwdIcZNCj3R+0UFYWoKdGXP/blK8xmf5kq10ykPUD1HvEuSib7M2waKttGjsxI4lZrU22YLHs&#10;ZjifXPpdYjT71rf/Iiq7HejMu8gaaFDhvkuBzGocnom8QY4Uue9RL+So+32u0fNV+J92HaVFAb16&#10;FWstgwMHsIcTkrldY14ocm5ShnPUy5OBiYodMqtdPId9pRKZyo4dQh/OstDFLAfsb5uMwxNnNSps&#10;9p2ia6tN6KfFY5jv27uwAdtk3Qla8MV92hCDfAn/DqlvNS4DGgrpms1VtN1mfQv0h8VUmuMcFLNa&#10;SP9lllnNIlOHVUG/5qhb5DtpviuyXOxBY5Y5ys6AczPHNatLvWIgZjWJnJjVpL6kx7wB6ilmtREZ&#10;k8WspnaJWc2S3zaBT3+jQj93h+yxX/jCb0Zlq8N1MWUg9ksoZ6aXAcjfXowEe333lwIyMtx0//fA&#10;8nM7xO37ESDSn9gmJO6p+up72fQ87b/BUCzM1JUL3Df93Ec/GJVN6vwDR8Ai9DaZ086RhfruZez/&#10;tZkZwqHicOVzTDAgQ2KWrNM5ro12yeZSou7LkP1wh+v+ahN6SxkhcmXUrdxAO+wsfpcfc45PoAwO&#10;YijqD/B5xDWdGOBc2vEBmdSL8g+4thDT341N7N8cP308Kg1KZDnT/qnYAvu7eJbPtVFAVoBd7p0c&#10;OIa+8vgMZVToij1tCWtZg8UF+AYD9rcMfrxm43yQ7RLz4KCDZ80to+8UUe+znQWubwyku3NV9Huf&#10;PvSkpiioF7Lc3x53YV/GZJB8/W3U36nhWUfvuz8q5xem66/FRfgfPtnz19axb9ITozsj/BfnYBtK&#10;ZEOjqsw41Ndvn4N/2aGeKBTwfaM61cvFAnSd/JQM119ak2p97HIfcocsDWffxB79mBlLFhYxDo0l&#10;2JcKWe4MhgP0QaNCG8D9obNvgPVzQJa6efoBbgl92SDTRLxG5Noo9knIwm0g5nDNm/Y12JFn33or&#10;KkdkQXGZhcYj+6xP+6F3Jp72z9mu5FrQIKkjKF4x9Ju9mG0Mkjon+ftZ6A7xsxK/FeI60enQdSLK&#10;2u93BklmtWQpP0akE2JWE1u1usjm3olsu0GWuuNTTzwelU/ci4w0J+/BO6k8M5HkeZPXX4RMrK1h&#10;33J7E+9StiAiGbsIed3mXotBlQyOJ1awRr12BbK5sQE9dPUyymvbuIn0lVwgsT3Gfcb9DYs2bJYZ&#10;SH2xn92UTrldf++F2fslmdVuvZf6H79J1iV5/V512bv2E8T3mrbZYPqMm3+ZrMNsXZLMasl6cDsy&#10;E/Bl51hv6egjLt+NfdnHPoo1xj1HMcedKvSgwdr3yJq3iXm7yUwcRb7TyXL/0uaeVpXvY8olyMxI&#10;zN2qK/fXd6hPMiH14gRZqpuuMjpl0Z4dsiKN+H5lqQrdvnEFuv7CFchwLxYetNehXhtxvTAL9aP6&#10;TGUsu/ys62TT3guS45C8l7DfdT8I9ru31hyCrptZlkT4YZ6ZfFYSGob9YMkBuC1unh+C6iu/UUi2&#10;4720K8l0d8s99pCbWfzgPWf6jrZA7Ll8l2Y3YbuP3gd/rFLGs9ffpI+xiskxCjGfDLqcS3lmKxHu&#10;ND7Jv+9lg98r4j5L6NQfBjmyH6k+YkwP6fNpfZ/x0QcjZs/60C/C1v03/y+wnd3L9emAWfcM2tRT&#10;Ra7/+vQ/cqx3n76oFjBjZurbehOsYb/7z/G+/Psv4D7l+/HO6r/+/4DNzWBxDnuCLfpbYryN957o&#10;zxe0d6r33pQBh2vvjIX2DX34zdkSvh+PpjLfIINtuAl/8Zu/A+a3P/z816Ly6SvQz/08fF0mQZio&#10;VPShxbVGSN9bbHb98lTP3cd3gB/4ANZZR0/D53zgfvT3ErP/vXEBevirX8E7t+svwTfcauHeuQps&#10;wmIR+2UXzmFP1cAjG1jGgvznBqjfMbITr109F5U+ffIu36W1+Y5Oeyc5+kY57gm7fDdhoOwwczXa&#10;LPoQHWa9ErOaw32JUPtjlBGbMk63Zbp+IwPYDt+JGsh+2OzfMXUdzWMMikY8f7R/r9deBe2ncR9c&#10;7GIG2vbpc+1Q5b7diPVvnITt/Q//d38zKrvci/N6aO9BZmAo5WFnd4fwCReOTfXAgSO4psxp7THr&#10;yvVruEeHKiekbIZb6O+zf4x3iP4VyErgYx08INMql8AAO7TfQ+d0yTg+4DrE47wYU2Zj884sDfUq&#10;1y+0zXqv6eTxuyqzBhjMc202/SZFihQpUqRIkSJFihQpUqRIkSJFihQpUqRIkSJFihQpUqRIkSJF&#10;ihQpUqT4McE6e/7XoiNyCwdwUv83/xjRvq8/88dReYCHHD2edL3Qxfm2MIMjgh2eYi3wxFyuj1Nw&#10;ro8TgkEeJ+0MnCbu0Z7HKcCdK4jGXCrhJOZ8ARFIWxcY7fE22FoKZCQoMOKsFeBUYXUekSc+qSYG&#10;ZMgxGLZw0u8Io5kefRwnSu97GCdOTz7yvqisFNGefA4nesc2TiVeb6MOX/3qb0Vl1kPdl8qIDDDI&#10;86TvjR7aUSzjNG2V7GXVMk6edniSNPBQfz1zfQd9VyerxYCRwR5Pyhoo6vQbzDH82ndwsnXBxclE&#10;n+xTjqJXeWp9u4172wxvtXno1tapVjJRGMSsZTwpmmMkq0vmtAqjvpaXwEpRKeCkpZghcg302TaZ&#10;AF587sWoXCrgNG6lgfYZvPYWInuyisSf/GdwZBF9uXwQJ34LZEdSNIHNuuiUaodRuZtkYuhvIZow&#10;Ao91K2JP0ecDMkHpFGeWfaVTux7bmWG+7BwjlcY8Umoxgttg2Mc9drvo54B5ild4nDWbw+nU1Wtg&#10;aWrWeEKYJ2PnD2D8Fg5A7qpV/P5gkXWYoF5C1EzjMJjTXuuAGeX5N56Lynobbf/Yo2BUC5pgxPrT&#10;89+Lym4PkTXnzoKt6coLmE+ZNfRLnqePDRRhOWaUXZ8sFWWyyR07jYjxnRDytvYOTul+7qc+G5XH&#10;Hro3Kr/2/GtRufYcTos36jzGO8HcIcyHxZOIQNjkieSrHZweHtmol8X+D3M49VxiFHuZbFvlJu5Z&#10;qEIeW4z+jMBj0IUMZE+RlQEZI0aMBN9uIdJ9oJzJjHAQI1mpgt8VxxiP2sK0HTaZ385fRoRbp417&#10;lzl2FueWwyihebJSZpifmoe6Y/R7qL9yshscWUSUXWsd9esVoPMGI9TbtyALjkuZ5nQWSYvF9sSs&#10;Jw7krOnjc4Z5qA3sEiq0UkD9P/EwWAGqS9BjXRvfj8l40e6TdeoaoqKWKdsLB3GKfxii7zIljI/B&#10;116GDL75PH5DcsPJHES9ymXco8Ac3U6Z+quI8QpcPDsYoq7SC+FwOu+bjPb/1GNgPbv7xAei8ttk&#10;AfzDP/hGVO5eRB9mPTxzHKJPlJNbzB9dRrGMGWFqsMAIi4/WEIHw+Md+OSqPffyvR+XVALrRImNf&#10;hfptq4t2DDnRKswn/tzZfxmVvgvGhVkGnPUr6IO5CmzYLuXEKeBzs4b6PfwQIkVOHUL0pCI2d3kW&#10;XQRZW5uYZ6+TtcZg8zzmsRNCvnJ53LNYwFzdehd9V7dhDx98HM8+9BDs4JVLkI3vfRV/P0ldlQnR&#10;xwYlRiufOvNAVNapA8Ug4/QgJ2MHrDO//bsYp7XvgeFmyabfwGhqlwxkuTJkx0BRDD32c0gb7JKd&#10;QVEPip4I+GwxSVTFTrWA9l29gX7p0obMMq04jNzPkdltQYxWzLeeo+3aIrNaj1H4o+FU3xpkeU9F&#10;4Y7JvBJBzCiM7siT9StgYnwxwXQ3IBOtG+h/i5Eoiwehc5rzkDNH0R0zDA4jRqUox76i5pRvXtES&#10;YshwyH6kyHIpHbG9ONJfyuk/gdhaxrTXMbMaIzO8RKSeIpDHZHOafBP93+WzFbExG1FmcXDFUhbQ&#10;vrc4lfpknwto2xyyvoi1Sr8vkBFzRJaUMdlPG9WpnKmtFuVmyD6KoahBRh57ZFQQo12xDBmJo6PY&#10;ZeHM2I8ou3HUvNgOKG9Zyi4D/zMVMjIUGI0iWa014WNcW0d72vSVDMoO7n1wGbKbn4ff9btPvxKV&#10;v/On34rKkEw9ZbZL80WYRkminB0X/U31cTyUYjWM76VIRc5BjaParUinkAwHLiN+5bMbLC5C9x1c&#10;RDvy7BwGOWVqnJvDHPyXIk1Tiaysb7/8fFRmaVfz1Pmnlx6KSoPPfuivRWWFerZSZuR7FrpSTbfp&#10;v4ssz+LcGw4gkLkafMMhWZy8GWY1RSDG7HHsopEikOg8jBnxpz5WBJrYE8pkA1Skv+TRQPcOY+aL&#10;mxHQT1b/i60qGcVZYjSl6iDbNcus1mWUfzIitCIGCzkunLM727CDW5sobQd1VPtKZch0iRF/BlYe&#10;Oi5Hhs7z5+CDnr+EyMo++ywQkyI7NWS/l8malG9AKLZGkK+vfwdrLoN+G7501kd7svTlRrQneT4j&#10;VNgdkWX7Tt8Ndtcjd2P9KZ2TZ50MxMArltw+dWCO61tF8rGrJnVAPaslyJ9LFqqtTeitHnWPzyhe&#10;g0EfPoCYK2Ofk/Ix9GETBJ/MNnp2mX5xmYzDPnWqxlcMWAZ9RlJ+88k/jcoRmdVcRqXmOfd+4XM/&#10;G5UFsv/61Hsh2QQU3epyvZ3LQrYNHPoCY9qVER3LIVlo+mT/8xnxSnOeKarPaAPE5CNmnOwM02Wt&#10;wXqxD7wA4zMa4RmjIW4qJqiA+vvMg2CG+ehHsD4T4+rrr0HHPv2NP4tKg8UG5NvvYuy2N6CHKsvQ&#10;MWOy5IlpyBd7luINs7iu5+EzyffiKP1ZO5t1acepl2T/xV60u4Vni1lNOlTs+2XOvedeeDoqW21E&#10;5548Mt0baXDtn7U5VrITFF7tNYjF3eY88tj/1Tn4L6V5MBANGV68ugomHYM6WUPyBdRH8p4nRb1L&#10;PWRxryHgeO220ceX3z0blVmy/584jPkzG2mu/vPJyihmNYd7O/JX+mROrjWxh1VewBq3N8R4tbcx&#10;7zId6LWeP31GuYb6j/q4h03/ySdjj3zB9hYiX0MP41PgeiWrecE1n8f57nPTJ895ZRBa+LdVhq4r&#10;kdVtTJ0vHS5mNV++K22VdH1A6o8c9YUzgL9s4FB/+dQJDtm2pOonygQFbdWA6+QRmX2GZJTTfCpS&#10;T8wyq2X4bzGr7ZJZ//Of/1JU7pCZUIhZBGhf5XNPvmAJ3InZwCC+F/FefjMLsdDehH2Y1ZLP2g+q&#10;w+2uv9O9xCh4J9YKQWwDs8xqDY71FufrIqPsn3gUa9THGPHf3cac2ySTv835xKV3psw1rMfF6/Y6&#10;1jcGYmVdoh8m1t/1bcigW4OM5ygjI0Z/N8loFZI9IRhDZpwQn7vc87WHU78ypA6pkh0rIJtbm/Oh&#10;XMO11TL0wg6zZlh9yFWB/r5DO7OxjWc4WpAakH2iSP+3yn3IEbMdZMiC77MdrRbtKPfDs/SNJAMa&#10;j+pMRosN6nSLOkPZJbQ/lGO7dI8CmXnXr8PvEau2S/035lp21iXMlVCPPveFLa5HCmxPj4yWNnVK&#10;g88Y7EJW1ui3zB3B3leHNz9QxPUGda61s1wH2yzX1qAbxQBZo07Ncd04IIPCmO1b3YV+8FkHrVFC&#10;2nIDj75rjfrHJ8OHMiRU63jGUCxAokymHm6LEY/tKJQgp2I9NsjRz2jvYj6IGV7M6rJV8pcHGgf6&#10;n2JzbpCpQO2IWVEnEKNVjvL17J+B6fali9iLG5KxtkD9q8wkQ+rxkOuZgPpa69PkesBA8hP/jZ8F&#10;fZ9kVttPx+jbvf6ueyT/ps+3/GZmDWQgM7/fsw3eK7Oa3JuJ8xcV2nfy9J5FD5NhnaDA/daPf+qn&#10;ovKJw9hjL1M3VBfl32CsW12Mx5h7ijtbeLfw7W9+JyonghUVZa5jDOp16IBRC/M/pK/jk6HrzTfh&#10;u51nRqXp/hjbmWh/vOdDG7YXs9p+kBwKkpWkzLyX8dBvbgX7m0het9+9Z68LOYZJFrfJF/xHQo5u&#10;qQs+6/tkaXBzLW+tl5vHM8ZkgtYeiE9bUF6BbPzsLyEbxall9O2FVax5Da6+yXlPZt3r3NMsMCPV&#10;8iJsV6+N7+XrWbQ781XYUa13HDKcdDv43N2G3jbIkWXN5x7VOICuCLifvL2Oz4tV2NHWBvaHV2kP&#10;u1wTZsjikuV62pMymiDZz+ozlVqrJiFmSWG/+xgkxyF+hpihiOSz7wR7Rvfs95tYTvjnW+rCKrzX&#10;Z/4wuNMctvfpY4NpvW6eH0lM9wwB/e4HadcdfVT60/vdU+vPpCzshfga2mp9Fit1vgm/cuEwyqPH&#10;MG+6G1jzvfHcO1HZa0/rkmVGkYRo3rE+yb8n92P3+n3yu2SfxHsIPwo037kfZMvHceDPiBXMH2Ke&#10;10+jj/6L//4/jMpPPkCfitO9a011i2NDpyhLjkcbOqYeGnGPp99Cf7/zHLIVPfsVMMc+/S34sBsj&#10;rn3ptz32ca73J/hbfxd69OgR2MuY2ZLvom3KU1Z/oB2UfVfWDK0XLK6jB8yuob1tg3wH/f/mn2Gf&#10;8ov/8utR+dpFtPm8Dx2Zy0OexEDuKRsCbUEmgAyNOZ42GeUNCqzX0hKuufdh+NSPPIZ9yKMnsN46&#10;dAZ7NtqCPvct+IRPfwt1G63h2QXuV7xyEX1qkF/GuzIrhB8zbOEmJ07iPfCojb2OLGXixip8kDbP&#10;HRT5/q5UQDv1TmQsmtoJ6mTNLnCPKqB/rLH2aLOkU2QDku+VxKo7ECswX2p1mH3PQO8llAnFpx8w&#10;HLI+/Lt87HjPivvkkztE/9f6S/ubyqJh4DETmEUfbmUB40HS08z8vZDNz/z8h6Ly8Dxkdusazv00&#10;m+iPpSXMlyurL0dlfZ4DOMGR41gjvfMuxqqzQ/lh1sgM12kB/Xunhbq8/RWusdfwzHCM6wYc+5Ho&#10;6SaQDhmTqa5Plr8x7bYyWogF0ZPfyPnTLHGNzXf2Wb27yqGvXK7rDOrqx+j/KVKkSJEiRYoUKVKk&#10;SJEiRYoUKVKkSJEiRYoUKVKkSJEiRYoUKVKkSJEixY8R1uqVL0ZH2GpLOHn5Lz7/21G5+i5y2B4/&#10;iJOmb2+DRWhuDqdRV5bAklLK4oTc6jrYWlbXEeF09QoimWYDyAo5nPBr13AK70CWpzq3eGrzeZxA&#10;zgzx+RAZx6wcTuUx3XFGzEvVRZxCzJAJTKwCBitkrnnfQ4jMbS7gpN78AZzSCzycCh2OELnUYg7c&#10;HBllrjJH7MUtRPJWApwerfVYiQlCRjf3GLHX7+M32R08q8OcxDoRn3NwjyDECdPlk2CSefzDiLw+&#10;fwN9fPEaWHsMXvgeTri+/DROVmaZF7hZRTsyZEcIeNo4z1OqY542DsgK1mPkacBoL+XVNegzArfE&#10;KLTFOZzArLBfFdlTa6BvGNyVGTGCN0tGqRcuYvwuvQU2nocPg6GpNcPgdWUV0UBVRSzydC0JYDJV&#10;RsQpkiFMnKAXS12LkY2dIU+N8lSvgcVTs4r+U1Qjg87jE7Q5siDMkS1AjEQOmUtyHNcRT8HmyFZh&#10;0G7jZK+iS/X0WgP3HGZwz9dfwrywyDJw4ADmT2UBfby+zchFHzLhjdEugyNNzI9aFvfs8YT8kCeu&#10;K4yOPHMUJ5lbHuqSOwlGtu0snrlORo93XkQUVetljFNhNGVaIYFKpk8mv0YP96o5jBLIQn58F/Pl&#10;mIcx/+RDYHM78ZMPR+XXLkF2X34G+aqL7vSEbGUO/TvMoj59sjH2+Vn5nDu7iLqpk0FBDERzy2j/&#10;3AruUyIbzOVr02h7MVU4HmTVq6KNY/bN9ib6ZDSCbNhkUFFu6wLnqBuyH8gMVyTzncHaFk4g70rm&#10;GEk5GDLilSfEq2SfmPMh4zaZM+w8yi6ZM9RDPiOYDBwLfyuXOPYe7u0xkn3EyOUxTzCPxxRunj92&#10;2O+a5uMC6nCIeahzuWn0XZ+RkoozuP8orl2+B5HLQxu2YWOAdn/3ebBuZnagrx6g7XjsATBJFEoY&#10;J5+MMwZf+HOwlOxQ11dqkFmb9sN3ETWQq+IZ+TLml2XTjlAPBDZlZ4B2FuJw/UzmMCOpHz/1eFT+&#10;xVcRZfblL4PN0bVhy1xG8LUpcMUM+mSOTIpWA58D6gMxFxjolHx5C89/oI7yk5/9yajsHIJO911E&#10;Seb66FuPtmLMcblBMsBvPgtmNddCXx5ZgmwYXFqDTsg2cC+b86XhY06+/x5c+8QTj0ZlHK1K9gqf&#10;LKFWgLEeU3FfndExv/8i2MuG51+PygNFjFl5Hkyk338FOdHdAfTYoTxy+3/0UTCoNU+BofTZ19Fn&#10;joPfr54FM5PBB8i6eOZxsBT1LcxJKwMZzzDyYmyBjeJPvorImLe/AobOIm1WnTnyXUY6eKPp2Puc&#10;J2K6shgFkCc7hUVGO0VUeYrAYIRpIYvPtToZJMmWqKjpWca7HCMoSrQTZTLf1BvQVwVGDWztQlf2&#10;GA05pM4R8vydS4aTESO2DfIcS3+I9gSsf8iIgy7z0HuMSvfIpKoAxZXjYMotVCArikBR5K+BouuL&#10;jKofKX8/WUxVbzEuuJwPcWQc557Y0tSO8UwUYUCmSycOF2Q92P8dMuGJCcqmrh/EES+4l5jVfI9j&#10;PxPhJ5YiMd+EHJc+O6Pbxb18RojYZOYSs5rCqCpkvBpRJgZkMGgwmt/A5b19tqvPPuOjJ3OQOoRR&#10;uWNG5ytIt8CoFpuRQnGUFBkLDBStpYgxRbGony2y/JYYjTJPZtuQfStZP7iyEpVvbWDMB2RXiLAD&#10;P/3uI/CDD9wNX+07l6GYPv8niNbeYTS3v4HrFckX1ykReT0bba+IvimTF9ouVhNFb+fpZ5brmDeK&#10;sFJEr+St5OBzg9G5Bxfh2xscPQgbVKTBW1+jXzXxxAyOHQfDx3narEyN8kVRfekZsNHWaxj7Cln2&#10;TizCrzH47IfBnmmT4bVahq4Y9PE5ZmcQAx7HeMS5l6UMVykDgz7qEMzoFjH3iSFiSLZlh2w7JfoU&#10;XerwIudkzKhA/VepoC97ZCrS/DKQbsyInUKRZBxb6Tp9ljxpPDXWef5ec7XP9sSsaRMo6kwMHjH7&#10;GtcrirYfDGATOi2sDzJkwhWLylhstWTSmlucsjhlivBczr0CW3b9IuyHzfnicE2U4W97nLOKWHTL&#10;jGS0IPuFEvyEV85P2UFfegXr4TzZNRTwHRbQBzkOYUj/QH2Xpy48cQr6+NQDsIU21w2FWRZKzg/1&#10;SW8I3ZHl+kv9Lma1PP2XWhk6PluFv7axDt+pzXGRjTMYcI2qKE3pbIv17NGHvYX8h2NfZbR9ieu2&#10;OKiQv/fJvmsg9ulvPAV/0eda2yWTR55253Of+/mozOVh38cjypuY1ciYJ6Ycd4ZZTUxXQ8654RjP&#10;FztbnyzbPp8ZM6sV0Y6YWY2skwMyZc+GmDfmIA8Wx0x6SfsNYlbLayw5v+5+AGujj37kE1GJbyfr&#10;sHNYG33tL34vKg2aFdoiyuQuWXALZD/wEsxqIeeHbLNvo+86ZB4WE7nmrHStQSEPuRGzmsu1tvzH&#10;1g58cPlS8o0cB/1uUce+dhZslO0OdO3KAfSpwUKV/i8Z7XwJFPvOkz/APpNPPqY/UCczWf0AIk/F&#10;XNYmm7iBGNPKFTxrk30mZrUCGYdiYeY82G3jXlfOU08MYBdPHsH8iY21AcdyTFbjPBnTQzLaeFyX&#10;iI3jyEnUtziH+vcpy9vr0CWtq4xYtqc6MkuGFbkCFiP4u5RdsX/ubsB2+SP44EXuC4jh37Ug41pH&#10;jjl/sjnukxmQWS0vBjjaBbE4xntoYibg2jBmVmN7xeKS9fD9XsxqUg1uDu2TrE6ENyoC2otugIaL&#10;Wc3jfotshJj/bDICGuSLmBdFMnLvbGN8fu3XvhiV2/S9b0GCWS1mCSb2YiYQYv3LUtAe0J0Q33vG&#10;P47B/haSzxD2+142fL+/G+xXf0EMC2JhTl6ftP97MavVuUbtcX4cuAvryE9/GuxB778ffubuKvai&#10;XngJa7xSAzq2wCwHWdWBa6YdMk0aqK11sUZrXUJ74ncgV7k85YoM0iH9mK0dyIpY9B3u+fRoHJo1&#10;6BODIVlXs1y329x7zozxjDnOH4u++uWL2P8KD2B+lSinWtc4skNkxjaoUU91W6yX1kZkFK+Rda7N&#10;9YhD5m6f/V/iPmWg+nMNP7tfubUDvWlzzaC+k7/ZYL+PtVbi2m+L9lDjIH/fKaIdOzN7CW4Of8ux&#10;/mXO3z73qqTXHLKC+WJnk23j/oQvdgrqGDEvGISM3Hd4r8OHoWdvcO9ca6ReD30lu2GR6bPL9pS5&#10;B6fZXqSOWb8OuTTYugG71iArc4s2dH4e+yny8SSPzSZkWN+3yYomZvKA/tgsK8yYe+NiOxXzlvae&#10;Va5vwCYHIfdO6J+I0cPhuCi7gz3DBDQik6AYep/+Q/hjL15BW3ukMyyGmEcuWZIG9KlCh5qcvtWQ&#10;+y63Y1aLdUxCn+o3N397K2LdE/1/b0h2TY8aJPVVshTEbCkzn/z7LJLr21vKxNpI+yti5tV6R7rV&#10;nbFhOdr9v/E36P9uwkfYvoEx9jn2d1FnKtvHgLb4rRexJtnt4jqP+m7iUKCc4G6u61s3oJfaW3g3&#10;Ixat189ij/QSWbLeK7Oa1gti4zXYj5Vp2r83y4v6LLn+TPbxLDQe+o2ge4kVPB6PBHTP5N9nP8uX&#10;E2IZiP4//Szc+ix81vfJ0iA5c5JttsjEr3k9VqYF7mE1T2Df5pf/5sejsn8dvuwbF6bvQhwX1yxw&#10;rWORbXqHfmS5CTnx2LKNdejMGpnYGnOwXeMKZLlLthpvh31M9lCDLtdAlSZkul6HjQrIetzexN+z&#10;Q/zmwlkwwlxZA5OPxQw4Ft9XFilf/RlW8GQ/qq+kU5Is4MJ7lYlZJMfjTsxqyXsknyV9PQv95pZr&#10;b77V9N6JOgjJZ98O+12739xNYoYk6BZM733z3Ewi2V79LlnOIvmbJLOakPyt9oKTUGaVWV/8lnHg&#10;Z429Pmv+u9wvXlqWHwr7mCvC3i4vwwfcug7d+uYLU9ZDm/vYFjNqJJ+9H5LXaX9tWrdb73One8fr&#10;sh8BDvdofGY+8enHeBb6oq7Mb8xa4BzAM/+rf/EfReWnKujDDn3g1R73ASeYIyOtGCC7nOdjvqPp&#10;cV1/6RX85u1v4n3f22SWvFHEvTcc+GMlrjNzM3r+sY9if+7v/Z/wHq/ZhD6qlNmvDp4RMHvceAgb&#10;LHkrFiELmz08szbmvg2zUtg8+2Lwylewt/6tz+Od2zOvoB6XXexpav9P2fBG3OshafVkPYP2e2RW&#10;k08R8l2RQUA24hwzIIbcKzxxEvvgH/gI+uTg/aj//fdg3+J0HQzYVzZQ3xf/V/gYz38L+vqZC+hb&#10;g8ohvF/QvmWZa4IF7gM5O+ijImX83Dn4Hh73fBrzZGaLZSYqzIYT/zG5J0yP6fioGNKnHvH9l/Zn&#10;NA6xr02Znn1PZDDmOkZ7X13uNwG41lKmQcpHmwx+mkfay3aVNYg+nq7XnnWRzNcW31kb+GQa1Drw&#10;zPFHorLnor9rTEx1iK82VhoYt2NzWJMWK5RdvitcvQ6ZX1yYzuHGAp7x3AvYD/cpJzlmDijVsE7R&#10;uxG7hU574yvYV3K3uL4ZoJ1Dnp2YVRM+O3rE9xPasx3RkPR45qTLcsh1jsu1a4l9l+f5pVod88dy&#10;8VmsdgY1MlhKPFKkSJEiRYoUKVKkSJEiRYoUKVKkSJEiRYoUKVKkSJEiRYoUKVKkSJEiRYofG6y1&#10;zu/gSJyLU3dvfAPRsqN1lJUVRGkVTiOC6VgdZZ4nSW1FQ/FU4i6Zri5v4MTiuXenEWSvvYkT/Vtr&#10;OJ3ZPovInu1zjBhlxMvyCk5/lslmVJzHCb9MFWfr3DxO6y/VcTJzrs4TjPlpdGfPYhQao1IZfJdp&#10;tfDMIfOx2jzROObJzQHzt+YZjZrL6jgh/r67hZO/Bp3n8IyRjnMy6tYt4TTkAlnpnDxO5ba7yOG7&#10;QPacx0/gNO+DH/vfR+X/8Fu/H5Xf+O1/FZUGreuIKByREanJaNsKo88CD98rytFlPvr+CKcmfZYB&#10;o1Y8Maspp/QEA1Q3M09WmUNiB2KEbL+FqK75Mi7Mcux9Rga9cx4RzW+fQ9SwxSPBJ06A7WLzOv5u&#10;MO7i+QzwyxxcQj/nmatWLCmKWOqx/kMm9x6RYaHPE5s+T9iHjNiIwJPwCr5RznqdslckeZ45+BtV&#10;yLiiWHIF9E2xitPRYl6xGMVmIGau1i7ZDxjd3FzAQzsd1PPCRYzfR3/yU1HZJiXDq+8gn/DaeZyM&#10;Ha5Srrxp5LjYMrKUYZ0eZtBNJsuTvhLRGiOvKoyEcxndUj6EU9RDRtZdvgaWlK1r0/mSYy7xooUx&#10;7YeYt+ozhw9VRLIi/POKMoj+PwEjsS1GfWeX0LcG9VNk6uKJXp9RjyFjsO0y2rnZR586jBqokBUx&#10;V8M9bZ7av+skjiH3eL3BiCf8HUaVhmRzWFtDW4MR+4yR7T5PqYeM7s7x1HeBst1YRB13dxAhYKCT&#10;1qGP+rpkEBNjz+Rf0f8VrdJgxKnGT1F2Oqlsx/mZ0V4DsbOE1Eu+A10jxsQRo1JDRoaI0UfBjooY&#10;1ylwMRgWbcy3kMxtBnYZ/661caL6FFkE/r2/8cGo3FlGPvc/eu7JqPzu638RlVYBz9i6gfldZF2L&#10;ZHlbmYceMdhto/5LRZzcn1/BPVtkHOuGsDc5F7bAZd/alOWOB91pUQ+KFaY0wxqwfQHfvfoUIhQ7&#10;a6hHhVHDQxtjWHLxeY7shprnxRrKag3jKaaYWVYtnzJZ6KCtZ5Zwj/d/9q9G5U4P4zDH0/ViYhK5&#10;ZBdTMvPsNfTZd5/7taj0W2DbOL3MCyY4cBj1vIauy3Q30SdHarjmoeN49umj6JNGGfW1pduLsNXZ&#10;AsqX30J0RKcHfW6QP/5EVF66AD2liMmLF1+IyutXweiZo8yK6WuBkScffwRjvHQQkfNn1yETwxmm&#10;hXur+O7UGYQLbDPaZuRj3tocFytAu/6CLKIv/wl0ZKOFvswrzMLC3FAkpkGFTBYdMoyJnUosAYLD&#10;0LAcaSym+gzPyDJaapfMDF6P82SGwa9P9hiLdkXR9VVGYM8xCmJzFwO320I7vTgKCs8skAmApm7i&#10;U6FPI2Tx5YAR/IoUCRh+0mtT5zHy32OkT5aRiAtLiOoKaLPytA1tsqUYZCmj037EMy3moRezlyXG&#10;GEVoMWo4zz4cMnJe0cRZslIa+NRjykHv+dD9Y/bFYIS/OwwbElPOmHo5S9urSNohGc1m56T06jS6&#10;DL/xqBN3GNHeI9uOw0ifAiOScuyjxhwigkakLhpuQIZd2l+DQhW/6fQhZ2q7orVdsQawfX4X7bNp&#10;D12WQo5RI/kZVj3JrqL++owcE0NEgVG28qEWj8IPDqh/s1Q2eTI2DMhuMyKTnsFgFzp+gXahvghd&#10;0qIz8dw5+OitLuRsex1y4ysKOoTMO2Qcdsguukv/2WBMRoTGcchejWM9IOOLIpGqlKOVI9C7O2P4&#10;J9vb9BvJ8pojw88c21PMHotKg6CPfnTJFqso8zb94gOLqOdCDfoqT+a0NmXiu688HZWt0StRWS2i&#10;bk/c85GoNDhGtsmFZTy3WkW7xIqg+R2Q/SGOwKQfJ1ssf05sNTtrsHkGOfavIvLKZEgbMdpOtson&#10;85qiuPRsRXv5lAH5RnNkmjYI6bu5ZHjbWENElXw8MRaIpWFMNuMaWY87LdRbissfU8aj/0/+3pmu&#10;kTRPS6x3jqxOFue5y/5/+fWvReXYQl3qc9SpZaxLs1nUPwwgZ80FrK0M+PjMk09+NSoDsrvUG+wr&#10;6jebMjoc4HPsOzHaTYxdbp59zrWWwTeeeioq29uwnSRhzdhkWtMSMCOdzvWw2E7uuQ+yc/J+lCXa&#10;DJ/rMYMcnyv74HH9Zf4V/V9M1tQxNhkwxKziO5DHbgfXDUeUBeoLg16frA0edElsH+ms9kewWdIl&#10;YvSTji2Txa1aQf977KPY7xQLxwSbW5i/33zyy1HZyOFvoyFsa44MMJ/7hV+MyjLXXVpbJaOF4zWu&#10;7NEEilBUE6U7ez6eIUJRP4N5oijBXAnPDigDYpQakiHAllGeQPNW986TWUyyPSLjiOaemOweOIOo&#10;yQ99/KNR6ZPp88pF+LJf/SOw2BvM19GAAftmcxN2hUvtONo+S1sVkiZ8LKYLF3O5Rz0gFiqfsjLL&#10;3KR6OrSPLtm0xVDQImt4pwufsJZDX8UME+ybd95FZPDGOiLGTx0TN7PxRTnfOT4e/ZZsFnI1uQsK&#10;1sFhdO2Y/olLRtjmUeyRDBmxPG3FZC7SNmVp53Zp08TQY9Mmh5TtEtf7Yoy9chk2LuxjvXB8CX5b&#10;lczlBmK06I0xLgWyY+fpl0jv9sl4ceQusOkdPI5IZfXpxQtgJr5xFftPg9GUKapIWZw4CShoA0Ku&#10;o8QstLmJ33qsb5F+vtb/YvYTG6clxjVGsxrIl3Nq8MXFeurRlx2TlU06U7I8ZejEvUKyUVtkxMx5&#10;U51vUSeKnUXMaj7nD1pl5g3syMiHDNg56JQedcqQfV8s4Vk1yoSBdHi1ir7pU4/+6ufBrLa5pX0U&#10;PC3WJRQ7jYtY92MkGM7+bUH1E6Rv3yuSPrBw02fqungfIvEMyZ1kOgn9Pe5LlvJBDMSIEtCne/T9&#10;YDn/5Cexl1DmOiBHudvZhbytbUK+3Cp87pyyB9TglxaykKEIlKMs9wy7PYz19i5ss0emW42xkcQI&#10;XJ+sreMZWbINnDxJtlPOv8WjU9+ixzXcsIP5H3A/8sYV+GwFMkZcvgQWLtmIxoOY/1X69eMd6KoS&#10;5a1AJi+D3R7+tkVfLUum4YAsmZUqPufJNNYd4DqNX4G+lM01Ypn6YtDhxsEEoXQhr1kgq0GJbAiT&#10;h0VF1kX92y3YAEv7nH2uL+kTBpQFZbowiNdd9Olcfg4SLLlZ6iNd1ya7QYHGrtGAr5fl2ugAGZcN&#10;2vSB3ArqceggbM5oG+NTpd1T9ozrZITu0P6IoVQMcqM+9FZIxoyrzPxhMB5DHqp17FtaBfxG5LHd&#10;Nm00/Za5BtpHMcus3YCOL+Sh34dZ1H0ql5Mxo+OY4482VuEbzHEvwWa9Wju41zgP2RTLuUMbIAb4&#10;GveuSnrhEQF/G9LH+cpvgtH1Ipm8eqxPhXo65Np7LGVJe6/fJxmwDJI65RZ9xlK4E6Nl8n6zzxLk&#10;J/+w4JLqlmfvhf3qEXDNJHYqre8t2bohyhznvdgQDRoLYFL5uV/6a1HZOc819y7G+sCxU1FZ4n63&#10;P8CczHHvLVclEwsZo+WX9bk3YVAiw6701tVzyKrSIxPp9QvwKc5R7sbsC0jqFGLjnrJyo/CZmcTA&#10;on+7X3/Oyr2BrtN+vj/DomWgvt7rfs4+tki+3u3kJsI+LFUGYrZJ3nsKPDuJZH2TbFyz1CTJa+Nn&#10;xO+u8IzYh+WfO9wDWlqB3vuZn/npqNS7ksG2/B6jq6k3yazokMWk3YH9a69jrZ0dsC60O32yPNf5&#10;7jekziy4uF+ZGX9iIZhg1IJ8KVtBeQk6fJ7+2Rx9uK23sM/9W1/C2meD+q9H/z/Le1p6Z0L7sxeS&#10;Yyz5Sn4/7XVA2TWS1+0N/NqbWQ9GuO1vboWdYPj5YZCYPvvidmpxv7buL+tA3Fe0q/tdB9w8P5LP&#10;3K9+CZOwZ1313X7svzHuwFRM12QysLPX8Z552GJl4gq5xi5zrVqnvh0fgIyXmH2pQNbdLH3fNjNd&#10;HKK+XiWLpcE6mQarZKXq2XhGSD9FZEwD+hJincppvU89LDbB242H/pboofj7W0U7eSWw3/cGAesf&#10;g/XTnk28puU9ivQ7Gw3sKZ6uQjdpDmvdbZDc8/fof8gP0TpzcwD9JDYt/d2XXmAXxX01k/ZP9TuK&#10;IwuZex+Az/f4B3AW5a675JtiQORz+yOMvUjNWlnYVW8LOnfnTdjyc8/A1zJ4+Xno3zeuoT1rHNw+&#10;94WLI9R7P8h3Ul8mS4Mh2aKzfP/i8J1bhev3As9y3P9RZLi652Ho+mPMWHHwGNZdcwvokHdeQ51/&#10;9wt/GpUGF9+Bz+By/Z4NUP8z9yDrYrWP9cf5i2D7vM59lyyZvUrU9TZlJ1dDX9ocb4Ms/dvNG1jb&#10;7Wxj7eNzCF2eGShwQzZHWRh18exuBxdySz5jydegjMy+R5KCVSYRm/fa5p6U9sfzXJfI/4zvQZ1T&#10;5H5UnuPpZrA2MfCpQ2yy+919BmtPr8JnLGJN0TwAHXOU7/EKPtq/u45nOTZkPWCmtaXDVBQTdMm8&#10;36QNXlqGDG/TRmeZ/UrrS4vZc648h7WP3YK+8pQVLESfeyO0x0DnbsSyPOb5iT7t+ZDMkWN2/A7f&#10;gZaoW9V3Za4Fa/QTsvw+N6O/lUFoOltTpEiRIkWKFClSpEiRIkWKFClSpEiRIkWKFClSpEiRIkWK&#10;FClSpEiRIkWKHxOsMPzN6ChbZ4TTjuffRiRSd/tsVB67G4wluSWcuBz3wLjiZnDKLj7tzVOqWUaa&#10;uQ5OZo5DnOIz2NzASb1/+ht/EJVnv4ncvXOMhlpYwEnAeoORIzxgeugATrk2yYRz4tRjUbk1wmnD&#10;i9uI8N0ZIieugUeGKrFohIyaG+iULk8TZhmWKuaxBnMnK9dvMMbvb1zBCcbL75LtYYL+RUSlHLkb&#10;JxdrR9H26gGcHqzM8+RoyMgGMlsU2FcfcR6KyuMf+U+j8tffxMnrf/0//7+j0qDzGlhmHBxMzBR5&#10;8tAr4B6Wj3ZlyIJS4PlDi5EWeUWFMwKmpSiLGbaQJZ78bpRxyrk5h6i7kJEYO5uQiTlGs7lkR2jz&#10;hO+Lr6Leu2RgO3wEUR86kb7NXPgGIzINNMoY8xoZLqbRWizVTp0c52l1mxGJYzF4Kdpbx+AnEAOB&#10;ThqLWS3HiPICI+HyZEGokr2iwHY5fIYitnUqVxEZBn0yW4hlQhHKOQaz9BndeeMaTlq//9EPRaVN&#10;5ru3riJX/5tvIppqZxVylWe7DXQCXCd9xXYgxgtFioeUaZfjMc6ijzM82V9iRGOlhOttRudbUz60&#10;jAJY+mTVcSk/irRW2xVJpb51eMLW4jgF/F2JDDTlQ4rCmdzzAOSsT1aHkIwEYlYbObhHl9GEVUXI&#10;l/G9IhjEDHCAueJzBdQpAllMeoxK76wiAnbInMpZBwNkk01gzJPAARnZChU8Y34eUdw7W4iY7ffw&#10;d4MxGSvyPL2eJ7OaSxaByd1ZAjmyTViMMlApdqEho6XiUL8JxOhYUOQ7Y908/kasR4LLiCZFD3A4&#10;Jt+jP4pi+KqiXa5PdpQJ6k3UZ9SFfm398fej8m9+GKwGH/iVX4nK//4l5C9f3XwpKkMbp8DHZKvb&#10;3YDOdcd45kIBesSgyFP0p+8Gk1dryOhfF2M9tN6ISs/DKXyXTFdiQxmL6c/FeFkhZOnK2+y7CS68&#10;hLnmr6P/7SHqlcvjc3MR43TwMKKexZikU+L6LDabLqNvB2RmMhDzRmOM9txFRqLHP/PzUdmmvXB4&#10;ndinxopqZ/TtN8/CZn3n1S9FpUfbdYzsgQZ3H4FdyeURYen7sIO7uzgBv8SI65wLvWsF+L5c4ZhX&#10;ULcMGWNubGAuFPl3g5/4ACLz1nchX99+CeNwYR1REwMyYcm+zBUhP2Jaq5Ywfg+tIALjyClEagzz&#10;GCcDnyf6VxbBSCRbpGjmtoPSyaDfv/Y9RN89//uoSwGBApM5i9+VGFFfZXRIhBJ+26d9UU51RWAl&#10;dWmeOl42wCJjj8N77uzAZo061FUz0R5jziWxS1ZpY8XM1SSL0TqZZbZ5LzEtKipKekwsA7IhBi7b&#10;OKAt8xVRxehVRRyOe7h3v4+5VyCjUoFMapMbRUVtjv7YTCRZyD6RXZGu6DAKIo5uor1gFeIoJEWY&#10;xIw/Cinn3DAYkxkuZqilfVO0U6+P304mHwrWd8z2qU9k/xV5JX9hFskorlGI+myTgaXDKOcsI+OK&#10;WZSuZJkR/GJWG3D8nBk2tGIN8jHg/B4MIR8+I9vFTBj7M4w8mdQ8+r/YEaYsQahjjjbdgMMRMwyN&#10;KHtDMioUGMlzbAX6YP4Y9KxH5jKvg+v6YgmqQO/dWIOeMHAZyXriwEpUWoxeGZK9+Ptvwc+XvR/3&#10;MG7jPtqxdg32Y2EeOkrtCbxpO/Jk8WwwYmqrBx3e3bkUlY0lfu+hvmEOzyhwXmTIVBrkUf+QjH0n&#10;mmDA6W6pbydyRCaihTzkrExGjjFZgZabWN+0WtBrkqfJgETFu5fBCnxt/bmoPLKCPr33GNiRDJbI&#10;3nj4NGyYxi6OBqSOjBmL+Hf5W5JLhTLubCHqbtSeRl51yGhRKqHtkqMi57NslPyuWNbpS4ntrUcm&#10;EP29QF/RQD6EWPLEniO2ScmqGNYqZO7qdtDHPuUvV8L1I0aeeZzro5nIfsmFIijF7DOkbO9uQLlf&#10;u46Ifz8DG27TzpfIOlQsYcwX5zEGkxuhnODCeTBwXrkG3yFfwDNKZLiO9QJ1S49smWKnzUruxGwp&#10;poIZ//ilF16MyqsXwZDkxBGLGB+tgwPqOUfRm2SAPnPvmagUs1qRdQvJgmSQJTO3os5GAfpTn336&#10;4klmtQKj00JGzLXaaN+YLGKzEZfdHuTLI6sRbx2XA33P6rtkZhArkhiHq/QjxfRp0c726csbbG9h&#10;Xr/4XfiN9gD6J59HO+wC9O1HPvYzUTlXw5xzgik7gEEcAUx5nWVWsy2MacBQS83BfgAZVGSfmNXE&#10;4pTlWIuxNMmsNvOITJFMNWKs0rpWbFMB7UWNzLxjsiLeexoRph/++MejMqAPfOld+HpPfvl3o9LA&#10;YfQlya8z18nK0pjHPW3Od4e2SksFsf9pf6PHcXJo2yzux0h2AFwjWyWGIfVvpwsZEWNRPoRtzlJX&#10;umQ9ePcC9og2bmBOHD88XetVKZN5zjmf/e666Cuxak4qGBVuiHuKMVLMavXDYADr0occUXcZ9AaY&#10;H4XYX9danPUls1idulPsW10yJotZze9CB4lZrUa5NPBojMWs5lCOtJeguSVmtfkV+OoLK6i39Pfl&#10;SxhzsR0Nx1MZX1qGHb+xju/E5CdmtTIZMnbbsF1BH/OoQIY/lxHA+iy/IRRr3SzLjny0Mvz0CiNa&#10;ZcOGzIwwou8n2zCibyHmHjEWZvqQlVlmNYeMkIpeFrNaEPvknKvcB+iS2UP6a8DrxCagSOVKCeNo&#10;oPW45tyAFfq1z/9GVG5sol5aBwiaRxo3l7ISI8HI8G8LcbQ/Mauz/9LA+S4kn6E6SGb1WddJP8Rr&#10;KZazzGrZLGWPTI/3PQymwY888b6oPLYEecuSJejsy/C3HO6Jlg7Dt9IeSYV+kEOdZZCjfHV6YCsY&#10;cB9iYGN++zcgq9u7kK8yM0ZkyYrokxVQeqNM/zhPZhl7B/u6Bk36jUPqpatXscZe38I8LtIOjqm/&#10;ynX4OQ7Zv+UXaH+8VJ7KsDDmms0jo4L8liz3jdbXYQsGPdwzR91eJjurZHZMilmxVvhk3TbY3ML8&#10;rDTgF1fIblDkuln+YZfryYB7pt42GBUGvLdFnzZP5syxmJYm0P7pLtnoJEdlslDqc47yonmtPass&#10;/bblZbAJbGxwvdJCXQzsMn574Cj8wALZgWsVyhX9EPmubfrWDvtI+u3qZezrXSIjXqdL/5myYtCj&#10;TlEmhOo8+mzzBtn/+ayKWAApRwPuTW938ewyGX7ls2t9Z+BSzrVfd+0KZC9maaVP3eXayUivgcW9&#10;eTFy57gXKRbkuQXKxgTLy/Crrl2FnfuTL/1hVF5rwd6g5WacOB70mcaslNh0xlpf0gbP6g/9W2Ws&#10;O6L/TzH9Ddp3J8w+Q5g+49a//UDQhswPgGR9xPClzDxiN4v3eGiDQ449ehA4fjcyg/zt/+Q/iMrB&#10;NayLB1zLBWSy8imb4wFkoMd715tYezekL/hew5NvFQFjN2hhTnauQwZGO9AHb72Mde+rlDvVTwxr&#10;Gkdt/qhdYi68mVkNsjy1D/gs7DWWBvEzWFddt9/1BnaifvE9tM+6zz10nXSOcPN1bGtcL2D6+WbZ&#10;vV09DWKGteRDJ0jWX6XYgor03eTTDcga3lyGnvr4x8D8fngJc3zckp6YPK4P/bm2ijEv12F7atyz&#10;bq/DfvZX8X5PcucV0b5eHfqu2cT19SptBtcL1kx7RtwTkA2dm8O1Bfp+ea6R1s/ifeYf/u4fR+Uq&#10;11sjvqfNc6/E43pFzHK3g/p/f2Y1fC9ozZe87nbwlc4oce2dfkt1MMG0Du/leXshyUa5H34Ytbif&#10;rCf76P9fmNXkxwu3XMt6JqHr4jrMsh8m5mB8T/puRfoeBa6ZCkv0I0ewm5kc5maJe6hehv5mFj5h&#10;dxX7UwY5ZjPokN2oK2Y1KuAc10QeK+pTH1i0M7Hpug1DZBJszS14r3fYazwEmxlrdI1KjZP61IvX&#10;72iv1g5ilNsTyTYmZE/61aWOkR6IS9ZFOjWWXY6rgdY2zgB6qFjG51oN1y4sQA8tH4A+m5/HmGf5&#10;zlr7r32mqdvagM9+4wp069aGvKyJD9qjnc5AjsS2pfdiAX28OyHJsDaLEdWmy79ZtOw6D1Nrwsdu&#10;HkFdbAe24qc+jCwAR07AntTm8Yy7ecaFWycRnn0OvvNL38NZhmuvw385wPdfwQaeefEy9naDJtp5&#10;4Ciym4w7GK/dFtZpLt9nNujLR6Dd2yIbdpsZzpRppDNCv+YLaPA8M3gEzNq2TeZunSPRet/mOmY2&#10;64TkRfYi4HuXXe4bySeP39NRx0imKUIzzGp4lsN1qYH2ZPo9/Pbeex+Oyn4e7aocRztO34P3MgW+&#10;//ZbaP/2JsZpNMb1Pe6/VCinBoMAvt4cz1MtH+LYkf4vm4NeGvHdW47vye1tPKvIDGvtDezfjoYo&#10;be0dTaB1n5jVPOr8ccB+5bu3Ifdf2m2Mh++hVN+U2Vdl+g3cWrzpHExR2ZWi/6dIkSJFihQpUqRI&#10;kSJFihQpUqRIkSJFihQpUqRIkSJFihQpUqRIkSJFihQ/Rljh7j+NjrCFRZyEX+vh/NpuH6eAAwun&#10;8RRdlMkhGifLiCAdOM/rZG18UhEn6wo53NfAsXBi8uwGyq/83p9FZcXFSb8sowjqPB1Z4snFBqO+&#10;xDaQn2ce3SuMqN/BCc/SEiKbDIIsTg32Rogg6bVR72CIE5kN3mt3E/X1h6jvgCcA11cRdeB10e5+&#10;C+0rFXHq0GDxCE5eLh1F/YMKfuvlcNrRstF3DiPKqjZO3QbMBfvACHX4yAcRWdM5gna9uDbNbf3H&#10;X/p6VH7jy4iAsbs4cej2eFKRDCw6gSo2OpsR1lmeStQJ7TFL5bM1OMnIL7GTNecQId0e4Rjt7iZO&#10;CR/k9xlG219l1NrzL6Judd7n4EGc2r12DZHAyn1r4DFCUSxfYibI8MRvzDbDKDtFXCpiQ1HHimTS&#10;cXxFZBsoCtifYcMxUMSh5MihzOp0d5ZRIDYZvSSPQ564nWWlGTD/cosRS2JvaDZwUrRPxruXXkX0&#10;tjvGs+YbiMTMklFuhywo21voS18sWxPonmb2oUCbmzXIW51RxSGjWsbsgzYZLzKM/HfJGlDgyfOK&#10;TrU2pvMlZL+2xCzAw8CDESNfyFjgsS466Z889a7oySrZuhrHcKrXYIjuzHSGkF2LjDwWowq6PHU7&#10;cnDvKg/yVppoZ54RDTkX19d5mrg5j7obDMhwc/U6+rXDSKNCHm3Nuej/DCPh4zzUrFu+gL6sVDF+&#10;l1ehN0LmZDawGEWbt/Ajm7rO5mlil3mxxYDhFNl3PN2tnOs6kR3yJL1yZBsocl/571VPMQ8q4t/X&#10;b3msW4yEFueNZCjLE9DtPMpFMksZrJBR4NnvIwrg4h+8GpUfmsM9fvnvfC4q/zQHOep0Md/HQ+hI&#10;O4vxub6Bvs756OuDhenY15njvVYH66LF8fDIAtgLcDo/Y+GeYl4QU4bLXNc2hejNVzEu77wxPeo/&#10;3ME1eYYz1cr4PLcEnT1HZs4c2fXUN2KMiiNoipCzLplkvBn2E52+L0qHH0J7nvg0mNW2BrhHdxv1&#10;m5tHVI3S0Lcpu99/FRHlL1yGDRyFaP+ygzlg8OhRsDN89PG/HZWvvo36XNxCpMJE2qP/S3atDE/A&#10;c57nFSlEubNctCM3w6x2lBG5IZmdXr0Inb3Wwz0s6kYxkjWLZMjxMOd6NnRMw8O43fc+RGRUD03t&#10;y3AV9TxSQTR0cwkMa9tkYRlmYF+yjER68iUwdXz/916JytoG5pHFKJEs+7JExjiDsIKx9BIMV7IX&#10;iqbxyRQhu1hmDv8MmT8C2jbpdY/R7D71YAQybYnRIsd6lWuoT3MBdrJFX2J7F/NCjJ0+I+kVmVHi&#10;AOamYXiTm+PfI7KxdhndkeM8KjFCZNCjf9Ohz0GWozxluFLFeBXJiHGzDeM92WZF9G/s4F5xwE6C&#10;DUlQdETIuarIklkSlxEj2dXfLvWZmHg6XdQhJAuKw8hK2XDNSem3yb+i/8vOGEgn6pqY8YqsLlsc&#10;h1Yf9cwxgrwsJlX6EOUavh9Rt/Za6NvZCO4Kx1hsckP294gMSoqeVz3HtM2qb7GCZ0guZT/FSmBA&#10;FZPpM4zJ4ziJsadOvfXQ/YjMtsli2t5FfcWKqnZ0aa+8GZYRMQbOcd6HedS3cgw68ruvQz8NGMGz&#10;2eJ8ycF+7txAXYrss84YtmNExmKDegCZq1KQXuuhPrUSGtiYx7N9siNYGmOPvpCFOWjTFpdd6Noa&#10;Gdby/lTHtFZRzxKFb+UoGR5pk7P0KewCPtuMgvQZRfXKq2AT7Xax7jl8CLr3wTNgxDVYXoL+WjoC&#10;lqxYp7BfZRskf2L2EfR3yXSPzAs7G9CdETjfQ8pLjtHyYrQoMBJJDFCKMJ/8Ivq/5EyMkZ0u+zCe&#10;P9N65GMGIXwu0yfvkJVtmRHY21uI5lJEmRjJvADzKiD7pk1fJNTcnYF0xZjta9HvzXJ9qXkijHlP&#10;2WibfXlgGbZjfQ3tMlhdhY89uSgqFOEvJqs8ZdyhnhuQXVrMkSKUK5K5J2B0mFjgDK5eAvPAq6+A&#10;VdYjyyEJCWNd6dNvU287tEdnzmCunn7g3qjMcT1jzUT2uWRS0HgMfdQz1qu060lmtVyOMkKG312y&#10;UPliVotlZCJzZOAcDtB/sW9Ae9kf0YdQtCr7TL6q1krVCuyKWupyfHpDduYEGy3Y9Wef/UZUWrQF&#10;bggdOr+ICMuP/yTYAQou/m6TaVEyLUz1+3RcxKxGMpPYXxyFlCuPc5RM8GJWy5GxT1H20rViXnFn&#10;2DRjNinqePkYHcqwxqXB9VSLjCWP3Yeoycfej2hVm3b+/LmXo/LJr4BdwMAlU18+j/5b34AfJuYe&#10;sZbaMZMN6qd1mU/G1T51kaUIUto62SuD2F5yfhTykHvNtVYb49buIJozQ4avShnty9IXF7PaJvcr&#10;Dh+a7o3UyaxWIvOLmNWyNvuQfWaRjTrLNZRsXYZsdpWDmO8dsgXORhH3xeZA3SK284LmA+V+voE9&#10;qE4H9xCz2tUrYPAd7kLnnzzAaOI9mNX6I/pwNtrDaT7ViZSvygJsRH0JkbHStavX8YwWI4TtHNs5&#10;QZEMSe0O2qN6h9RDVeqlXg962O+D3SnPeSA/VJ/FwiFGXMmCQUC/y6nBvolZTfZEbIFaV6q/5XvM&#10;z2OM+wPKXQd1yvtTfZyPfVe0R8xq2qvROnfsYRw6ZGsVs9qI1wVam3N8Z5nVRmTJ1bpYrs3nv/ib&#10;Ubm+gX6WyVWfJpmW431NYR9GhttB9/pRkLzHXtHyPwxuuk+CWW2/esuHSP591oeYhSLJDaRDxKT6&#10;wcfBlHZ8BXsMJbKFtZmF4Z1L0B0lsr6sHAebe53ZHkpcw7/zFvYcDMqcc0MyJt8g81iW65cgwFyU&#10;zigxY4RFpt6DB+AbNpr0H+mPlcmq7ayBIcBgk2uhjU3IU4t7aTkyPy4cwjzP8/Nm7INDX8inzSob&#10;AtnchjN+csh1ifZsC7SlxSPogzaZubPUMR5lf2sbz5o4UVGRI/PHkCwPFn0tg3j9SBawag31PcSo&#10;+zz32HfJpFbkZ5e2bpPf97jvqfaUuVdvkCWzY49MUPKD22R4075YhT6E18f4zdO+DmlPQ7K4yeZd&#10;4F6dwfGDYKE8xrJEW1TSfjHlfYvMJQHZBHqbeEegbbxdsv+SPCBz+QZ00QGy7ht0eU1ImXWpTMRm&#10;kOXeu+TMtjFe8qvrc/jscFM+TxbUWQZ1MaPK19yh/Eh3KpNIrIdZXruEPZILb8GGzVUxv04cg/1x&#10;3am9b3JffoPMnX/8+9hz2uC4jKgXimQU5lJp4n+i3T5tdcj2a20+q1v07/i7fXTL9Dc365LZe+2F&#10;vXSV/JgfFnvXcG8k66fPecrmkHZDzGqy+zkyxnv8PKSuMXj0Q1hb/hd//+9G5WgT68DLq1hrXFzD&#10;mtqhPW/UqWc5L+o1jLnPeS57GWgAJ7Cpj7XOsLn3FHL9/9L3n43Kp74D/drn+tkTQyF9iCSz2ph7&#10;d2JaikA5kp1IMqsJ+4110rzoutnr9W+NXVIutPa7E+hi7FmXOzP2JSpKJOuruqkM9pA4/W3aZ7yW&#10;sp1l/4tNs8v9y9ocdOb7ngDz+0G+V+pzz8rADqDcstS7IWWv0sS1PnXjDpnXdnah1+p8H9Aq4boi&#10;2UVrZFgv0qwoG5WBx4WwspiUxRbEjBUW3yVunIW+evY7z0Rli+3rUQ/Go6d59B6meLLfk2Oq9ytC&#10;SFqq5HUG8T0SQyX2plvunfg8u4V7M2bmSQJ71cPg1u/3lrsk7ii+eyApq0KyDmJ9Sl53M1DP/dq1&#10;X/1u6fM9fq/v3iuzmuqpv6t0mFlCcyKCGHwodPLHbNL95BYwH/LM0LPMPdtCCDs6pl4eFzF/Fh59&#10;NCo/9BMfi8qj65gDBl/85/84Ki+ehR3f4kuNEWWTxxfi+k77G3US09/NvbBHP0wQtz36/63X3H4s&#10;3xtueS77P96zoQ6SXbxljcGJs1ddNPfisYz+fytcLgJVFzGqxe3nrXWf2WfF7Jfyu7ivlOH+ccBx&#10;0T6ZQxub5fs8i+cY3D7+HmTxPZfwMUu4QcD9eDH063yI9k8H+9iwZN/cjmkxJJuXTRtsU7a7PP8y&#10;vwg/8Z77UHp92IB5vi9aOQTftVrF76rMgnLyQax3DI6exlrNCeFfPv9V+BAvPYmsUf1tyPs7zBjo&#10;853U8gruYXEfeX0ba8E+WfcXFqf7+kUPHagMNdcug9VY66wR3z253DerlrjXQdum9irLjM50iFHa&#10;i5n+zBjjGWJl9vjOr0d/V+sZlfI/5Q9r7atzJnrH488w3YoB3iar3omT2BfuMHXi3R/GGaDDJ7EX&#10;5Xfx2+429nxaHb4fp86x+A7YESXZBIMx7jWO/4b2lMn4mKMdj9+htVGn+gD9XmaGtbAN+ZI+1L64&#10;wYiym2RW0z5rwHkyIEuzGK4DsulXuA7Ocn2jDJBF7rvOMqtpP2lmCqVIkSJFihQpUqRIkSJFihQp&#10;UqRIkSJFihQpUqRIkSJFihQpUqRIkSJFihQ/HljrF/+b6NhaeR4n84YFnKi8wtyoijJwdYbXxik7&#10;HUTVCWcxAekErctcq641jbrL8ERphowI4wF+u7aGk4CrmzjZ7zL/rCJ8h32cytMpyGsWI552UT5w&#10;/KGofN9HPhOVBq9uIZL1mbNPRWXvOk53Llk4Db2+hUixc2+idAO0WwwMYnsaMiKtzAjUY8dx4tHA&#10;P4Df2vyNH+Ak45jR6WKZc3lS1uVpXX+E6+dCRM78leP3ROXd7wdjQ49RyQbbmfuj8n/6dUQxf/Ff&#10;/F5UHmOeX522VQSw2DSGPCGcVYQ8x6nKKNXTx3GC06BYRFvHZBBqLoAZrc0TozuMBp6r49StWLi+&#10;89qLUTnooY9OncBJW7HSbDNvs8MoCwNFAev0Kg/8TsackYdkPauQeUxMa4qg1UlttdchC9qQDC0G&#10;Pk+vivHFZZRQmawmWUYN6mSpooNCngp1GZmdZyQv7jYpZ1hphuwrtVVY4m97PEX84rtgTOpvQyaW&#10;eKK3wijIkKdxt7cQ9RZQhgyKedRH8iXZVE7nGk+nKsdySHqBbQt1CBlhORmgqPDIxhf4qPtsRKyY&#10;63ye1h7zRKwirfuMqGQATByhHfcdfhajtow6NA9P50uX0Vg9zo+A0f5ZRoa2hpjnGfw0s1BDnRrL&#10;iGiwyfKQZxRlkbJjW9OIhbUN6JAedUuREb5ZsqBlyW7IYMFYDl3mHg8DzSv0pUXWxzhafQIxiyhx&#10;vMMzv1lGsCuyXyer+z5PgXM+KWpSUKRlTpNhAjH0hJTzahnX6HC9b+EennROyHtSP+ueYnNqkhHS&#10;tzBPSmSWMNi4BLn4+m+/EJX5Dvp7jixsD96L3zY+9WBUXl//blT2xjjtnS3g+iBEX3kdyNVKDfrA&#10;wCbrwRKfO7eEyNg33gYryutvgbFkfhnjdPwk2KnGZJy4tooT9VfP4vPGDZShjzlgEJ98z6Ivjp5E&#10;1PDKYbAIUE1lbOY5n0ZYoN8dMpYUqIt6PVw3ouwbcDgyBUY338cogI989t+Jyq0R6tAjO01jHn8n&#10;KUfmGhmwXnoLzEWXd78dlc1lXF8ls5zBSUbLFrwHovLiDchTpgb5CyYzyoCEmJkh+ypkX9fJVpll&#10;FFGNkeQhoz0NLl9CFIQfYk6KUSSXxzjVGLFXnsO4KAf51i7q0G6jPfOMqj6wQDt5CnU3KHJOedsY&#10;gKN3PxaVVpkRFqyfmAe/8hxk4dk/QR81O7i3GHxyrEOVvooBA1oyAfWWojw1B+WXiNlH9qTJiH6P&#10;7CEDDrCYfxwf1wWM9jZQlIpNvevQLxH7n/pZTFY7HYyTzTrI7og1VGw1OX+qx3zOZzGQdGnf8mQH&#10;KJNFYNSD/ekz2nvUxT3EJtQgG6rYQtU9Bn3Kd5wvnn3VY1SKxfrmyI7S7uHeiliSrChCyGKkCT4B&#10;YzF1kr5I42DRJxjQjgace/IRRxzryZX4P+eo5mwcFTKBImIUyKtnhWSb2WIU8Q7bmyUjX7UI3WFT&#10;7spiKmWUl2zfbGRmmUxXI9pWMauJLS9m02T7emQkUXRXkXZfTHNqV5Z9byCmLvkYE8MRFWPqrSZ9&#10;uIPUPaMsru93IWd1jteQv7NLkIE+mZoMOlvQM4fIniXG3T597zeuwH8ultEnm7uUxwHa1Sfj8Nii&#10;T+HCl12/Dj1t4JGNuEn5Ki6djsqFE5hzlov61BntJPu53YMsX3wXUYcV+uzFGv5etqCbFspgZjLo&#10;bKBvMow8XjoI/TOiNC4eQB/0qBeGHiLJNjcwf955A0xGJUYovf/x90VlfQ6+sMHKMdiRWhXfyd7E&#10;UdH7RMQF9Bslp+prRW7tbKLvDBz+Tb5rzMBHubepZ+UXa00key//oEN2Jz1z8i+WU1m0XciJ/Mxu&#10;F35Koch78TdiOVV0vSLIRmPoA5/RUhaj8v0ZXRlwXsjPkl4bkbFv3MfawmH9XbIhiv1Qnz3qYX2+&#10;chnyaeD5kJcyfQufzCoW52KejFBiCxowyjtmZuD8L1HWxXbhksXSYHsbz3j2Gfg+YkDGKExKOsCK&#10;oJSeynIu3303IujufgjrOUXC0aWP4DjQSxkLfdYjAzFVt6lwVCSZ1cRo4hYQAb+zzb4lq5iYYwxi&#10;Jk4yrMnPVH27ZDuRbZL/6HFeac1QJeOXlfB9LTKUG7TYv08+872oDH3U84lHPh6Vn/6pn4nKwSbW&#10;SDfOg90wFJs72zv5V/R/2SM9y0DMDyKo8zjXBiHm1ogGL6T/PybbXI7rMEWnJpnVnBlmtSrlZ3YN&#10;YDDoo09kC2q0H+s34Bc/9gCY1T78kZ+Kyt0trIdffuXpqHyD62eDPH0yh/sOO23o0WwOzy5QDwSc&#10;7w6juBWl6zECeICfT8woZeQHYFaTDtG+yy7Zj7K0o6Uyx5z29Z23wcC8tg49fWyGTbfJ6M0qS4/M&#10;4q6D+R+PLf2ZHPeLRvQxhpq7i/DhVX0x/RmMRKdHGRyQ9UgMsYMu5kGJka62g74Qs9qNa9gT6m6D&#10;SekUGeFnmdXkZ3SGmDf5HPpKvp98t0wOvyk0wP7ZWEbEsn6/vobxFLNaQEZiA/mJThb1jvc46JOK&#10;XaPbh822RyhzMdsenlGgHhC7YCifieNqEHIOuQ2szVT/Ln0HrVFzOdxbDPb6+9zczb6t3yGr1Rj6&#10;xKDISF5FEWfJ5qRNAjGrDcnsM2A7bbK2emyvWNxlbyoza9YMdd9wiH4MuR/xhd/4ragUs5p5moH0&#10;W5JZTcyKMWaZYt4jdK8fBcl7THXfe4N+r9/t+Xv6PsJ+z4wjzCmHwn7tnN1HcrlvssLo+Z/8GFgl&#10;5VNof6+2AP/M4/7k2+cxB8ttjFtrAzr07lOY/5tk6TR46zp8tXWymw88+gpktpIdtzmWJ45jLi7P&#10;wz6KZWjMfZyjh/B3+Vrr16Y+7AsvYU9EqM/hHrIPlTpkUgxG8dxjJPmkElHR55qqwL27YgV1NZDe&#10;la5QWeJ+ZV22imupzRvwF/tcH1Tm0Jch953WyOStzAUGGiPN3xzte57tODiHfTL5B+fewH7zRg/1&#10;X+B4NeawXthktg0x/xpoXyzgvBVbrvQvXcCJfKF9ki75ixfPgzF+nuvnEyewR92WcZ/gzBH44PNc&#10;U5TIytyn3SyRyX6L+/tD2pP1Nein6xsY2z790hMnsOfeaaMOzozMb67CL9Ge4FwWfXDpBpiv8k3K&#10;He2NQx8j5LiI4brBOvZorzTeBlUy8o3Yxi0y+RUpJ8pgcZ1McaMMnnVoEfNr7QoY43pd/O6u02Ai&#10;ba1P95G62/j31jXU+8lnwFjfol8vKSnRFmdpN8RaIXZ3MatpXGd1TKw7EnonqZemQD8nv9fnpK6Z&#10;/ax/+9zH/mGhbAHvBfvV06bt4vLEdF5UaN0jZrWJMo2KMfWEwRPUjf/gl/96VIbcp79wDXI35JuH&#10;NufaRbLp9TlfGnw/UeOaSHrD5XrOQAzO8R4J118F+lGr1KV//hTYfltck+7HrKZ2i23Pn7GXNu2L&#10;xidZasyFZJ8mzE389+R1BrpjErNyshf091tYd2aekbR7twJ/36teeyF+5r61nl6j0hF1L5kty2WM&#10;dZd2pETWxkfehz35o2QF9sgGaRBwX36B1w460IHbW7CtQ95rcRk2dsh92BbXOYEDWdC7HtXFYZqQ&#10;2ekj8kt1XY59NGKbTxyEX7z2GrJhfetJ7HtvU2bGvD5H5j7twd3CfLsH9huHeGxn9u8MbhnzGb8o&#10;6Q4KcSYhQr99rypkL5FK1vtOn98r9peyO2O/+aO6vLcaobH7tUf7SoKeqav3anfyO+2b7nWtQZId&#10;MXmdsiEpE1EE+kRU4ZNr8Lcs/Zd8AzbZqcIG5xz4GsE85tVc81RUfuKn/1ZU/sc/+ZNRuaTMF1PV&#10;n/nS3/v7UfmFz/9+VF4to0+2laGO7xYF+SV6fy5mNYfrMOF2fae/JK9JPGpfGbgdphlFAD1DNjbe&#10;I+WjZY90ndawST04izuxG1qyVYS+15xO3nOvZwRkJJvu5bKkjtB2avxM3kPty3K/KYjfi6OUT2ww&#10;3ZMFJKtSs2JUT+KW+sd1vBWW9r+0Z8t9/SEf8rFPfioqCxb8fbuHNUWlAt979TL2Riyypg1Yx5MP&#10;wgc2ePgxrAXuuhf2Y66BdVQxg732V76Ne3zp1/8oKje2YVdOnsR7gCLfd61x/7tN+1OvwVYYhEP4&#10;8dUcfOhrl+EHb+2g3kPqEvmoZb6Dy9PPGtBXavMdnNjmi1XYRGVJMFCGhFzMUA/7qH2/JLOaR/9e&#10;e4aSATHBx9fN6Jg+96jmm9hrWlpEW9su1myP/BT2hwsN1GHcQf27XfjukhWH80rs9L0h9m0NrCzq&#10;5ZC93y3i2iwzio30npj7gOMdfF4Yw4doDjHGxSH03ZhZtnwbpYFkWPvyPpWI3uP5nC96v9eN373h&#10;mdp30jzS2Qe9X3Nv8ivxXE6PFClSpEiRIkWKFClSpEiRIkWKFClSpEiRIkWKFClSpEiRIkWKFClS&#10;pEiR4scHq3Plf46OtnkZRDXVyarVG+BUfp/RwzptGNo4ESdWDUXdD8g+o9Ofih7S6UMDRb56A5wC&#10;bPVx6u4ao4DGPv6+TfaZDiPDeqSOGY1xz1YWv5/jgfn7FhCBNbeI6HWDsxs4gXn+xoWoXDuPk4md&#10;8zipudPDPRaaOBWaZaR7aOOkosPIkywjU1ZO4bSoW2LE3ASjIuorJowsT2vrtL3HyFLlQdaJckWp&#10;Nx1EwJxewN8fewzPKNQZiTqBk0HkxKUhctP/V//wX0Zl6/uIaq53cY8Wo1S7ZDcQe0NZTGV8VoPR&#10;UycPod0GvTzaoegZO4drbDJerK5ifFaWwYZkldBXf/69b0Tl4TlEeZXJVPLuOeYoJsNPnpHYBkX2&#10;q8tT0opGz5ZQP0X05sl+FvAUaIYnMBWhoIj4+PTqgJ0+QcAINoe/UTRtoYh72qyPTrmOxQjB6O4s&#10;21+qIYoy5Anm2cD6oU7s7oKZQydE67x2zDz/r1xA5NuAzGoNnvgtkR2swAjL65wDPsfRQIwXOebs&#10;zefQjhrZWRQdleU9Y6YPMviJqUgnaHW6W6di1S8Gjk5pM7Kla6NPxC7V7bCvGFWjeygiMD5Bz8iA&#10;2gpOQlcYsWnQo9yLAcrjaWiX+b0HjGB0CmjHgWVEMJQXcNrWKuDe1QrmidfD73Y2plGEbbLHHWS0&#10;bNFFXylnMlXG5GYcJ0bC6rNNJgmX8yXThj4QI5OBx7ZnNT5k4hILhfrGZ1+K9UjQafv4VD6jEmaj&#10;Ol0y8+hveQz15Efob99CH4ZkWLMdfO/kcQ9XzB2UjULA6JAm6todTXXMd/8cEXuDC7jnvadwuvvY&#10;ibui8kCTJ6xDyHJ+CZEkrRD9fuEiIrVsj8/wceL+2Ap0l8GADJVzlMXr16if30VkX59jGTOOFNFu&#10;RfZvbWL8Wn30S4EdEpK5yMB1cO3hI7BhK0cgA1nKwGBAWWXkvx9PaPRZlmMeR7vy710yNBj0Sc/W&#10;YDTjIQ7Zp3/p34/KcR7zXjo+IJPByEe9rzNy+ZnX/ywqh6Pno/KBBzBf/OGUZafgYqx6G9C7u9uI&#10;evALqEM4Qn87jNwJc+jDIRly8rTNzgiVXJg7EpVjX8I0uXcBY2cFGMsFkhesLGKOlapop43qZbZp&#10;zy9ehQycuwi/YS5AhMDhAsb+gftQGtgl6I71dZT3HvtgVFoj3HRgQQYqdZzo/+ZriCz96m98Jypr&#10;bYxfjjpTpCcu2UQMfMq55rP0lPwW+SMho3HFTFStQbZtRkXLL2gxEqPMSIFZP0aBeGJBipnVcpyr&#10;1Ac2o0G2WpBd6Q3N+zKj3RXRHw4wbgYhowkc6lORMbpkyxN7oyLhRx6eMabNFfNFuQ55dMlGM8tK&#10;0ycrmPLGKwBEzJtiYyswcny3PbVNBtNoKfR1HDE0Y+/lAzlss+ykTf02Vkgy54lPZpyx2Jyo/xRJ&#10;p9/NIqBWV1+JWS1guOcOI0i3qMtlH6sFjT1+VyHLnp3H7+SvxsxSExTZV90O7P5ogLloydegvChc&#10;bcC+FJOfbIZUvWxG/LsJxA40uQr/Zx+2OxjrY2Q3qFYgsyH9MbE/LdNvUXR+n4xGs+wUwy7qP1fB&#10;hNf88Wv4fO4q9NCNG5jnO6TsyRdx73wB191YfSMq81lcz8CmCGtreEaFSuVwHXo1LKMv5hYQybPO&#10;aCm5I2X6ThfO4fs5F/pvdeO1qLRDtGepCn1o0CQLheZWnWNZKKJ0S/BDrjJCqT0EM5cTwlZsXcR1&#10;82zX+x6lf1zmxJvg7gfAcFkqgL1A8i+2wNjuM8Jdn5Ol2HTFvLy7AwYjA5FgWbR78ukU2atId48+&#10;q/Sa2Cqm85/+AeVS9sigznGwaJN8yneect8iW6b8TdVBfqQY/8RY3CWrw3gEHRSzcE8QkEVa/lMQ&#10;yp+Cnu13sR4jKdCklXhGjT5ezoWs22QLXlvH+K1vwhcxqJL1ukQGLEvUvFzrOLy5/GHpi4B9GHC8&#10;ymQwUbRYzCowgRiUn3sW7F9jssrF7Nk0CjGzGpqdIelhzKx25uH7olLsVLPMarYNPWuRHbfLdbKY&#10;1aSn5Ku71BkObUK+hHmztQ09PRzi+tmIzB590eEQ7Yl9T95zQEZLm+szLWZl/8pl9LWY1aSvY0a8&#10;DHSmwdYA9bm6iU756Mc/FpWPPAom8QLZUN55GawON95E1L1nYYwlu4LYa25iVmPnBNS3svt9D/WI&#10;XTyy5I1oE/JcqwpJZrUs16EGea4H5Q9q7al5PqIdlRyK1eWeE2CB+eRnPheVzzz1lah8+x34fC2y&#10;Hxo4dLCytBM9Rrpa/F6RiGIqzdNnsOizjukLjcg45XM8c2Q2E/ubgRhJOJ0zReo8RYR2e6hXu4N2&#10;lGkncyyN1Bi88SYYcNdWz0XlLLPaXAWyXCFLmT/CWDuUbc1BS8xq3FcSs9qAdt4ls2WWfxcDo4GY&#10;hTQeYgWrcM+mtQtZF0tguQJdMuRe1fo62Jx2yQx3WsxqZJoz8KgbxayWy6I98nli5ksyq+XruMfc&#10;QbB+DjleYlbzunh2uw/bZlDhXGJzMpUanj8eUabj6FTYb4drBLHmKyo9T19XzDcWP9tZ9IdBSPkK&#10;S7BhGnPVU7pC38sHkqyKWSqmsR1ARjLdqW9R4vTs0TfKUQY0ny2ui2WThmQ7tNiH8kXErCbfryiG&#10;NgPJudijaIM//8XfjMq1ddQnycir/Y0YaocwE9E7qzd/GPwgv09em9R9d4J+r9/t+fsZBpFZxL/l&#10;nNRv5d/sB/0uZhecIJ/DvL/3QfhKH/0rn4xKRcAvLWMO5rgHVCGj/fpl7NP2ClhH9rlf272AckRb&#10;bdCZg07sMPtCvgLfbq6Kex+h/9tpQ2YHzMxR575ZibrdJxNYkxkjOmQkG82MheT/wgXUz2guA+2r&#10;LC9izVphloNtZiQJXMoy6y1ZH3O/wpthny1zTZDlmrRRhT7WOsCWX0nWnAF1pPyThcPQNbV5+Eyr&#10;zNJgZpCgsVI9xR4y4DpAkezDLvrg0rtY1w9KaN+xY9AXS9wXWFujvz8z9rKH6huf/laFzCQe92Xl&#10;S2mfVWugLlnBx1y7yu+sVdFnBlXq/0WO8X2UszH7YkxbkKe9yNIh097hxYvQu5evYr9jnmx7ffqw&#10;A7KKGrTWcM3qVexPBHnI9oj1O3AM+ykhZbhLVsA82at2V3GvA7QJLbJu5mZsWJO6fkS/Q/6HsoBc&#10;J0vrWKxZZGm76wSYn6VLr97A2qjDdlRsyJDBYBX1f/k7X47K59/FM9qUZfVukf5kib7cWP4+fQef&#10;PqB8wVkdk2SquhOS1+33O8mtSgP9W+9dfmhwL1WYfYZwp3qGAWRdtsrmmknMagXuNYj92JvRqWce&#10;xP7oJ96PtcHKEtacq5uQUbGX5bWXQKZk1bq9BvnqDDCeHt+nSSYMtP+tzEcDjqWWNvr8/HNg29vk&#10;PvmYPpNFVt2YPT/6/7RuoRasBrxGiPeHEmMofy3Zl3v1fxL6jdYtt2DGfu8FPeN2zGp3rsfN7Xrv&#10;mF7v79N2lcqmU+C6RZkIxKrn8r3eXffg3ef992CvPiAbjEG2Dv3UbEBvOZzpHtd+u8z+4fHeI7I0&#10;OzaeORpDxztcw/c6+P2Q+1FafxrYlDn5w1XqVY9Mq0doJ9/4FtbP33v6majskfnZob+ZpQyJMcZT&#10;Nq7bIClHSdyJWe3mX8/I8wySz0jeIwmt/+Nx3aMZ+91T2O/ed8IPKpWzSMr0LXVieXugD/drT5JZ&#10;TUjee6/26zv5PntdY5BkVhN0vXy82b2qmGWe+8gF+pcNrnlyHMRBnDUH75fWmb3kV/7O34nK//jT&#10;2Oc4wHb6ZH92mGnM4Nf/9t+Lyl99BnY7yazmixE+7jPAoU8lZrXsPrp0L+x3RZI18AfXa5Px4C2S&#10;v433PLXe59+lv/X3mCkv+v/N97lTfdT25DOSuNN9DNwQekh7oiF9OZs+nkW9rGfK55VNs+nTWrTZ&#10;2mOZfbbsoli9x7yX3nVqXywJ3SO+F9dze7XL4nswhxl22ny3ZHMN9NOf+9moPMHX89/58u9G5coZ&#10;7E+uNMF+dvUSznKcu471z6wee/AU1h0HT2F+lE+i7+69H/Pi7gNYM6xdgfy/cRZ1eOkZ3LN9HuuU&#10;Pt8Nt5klbI7ZnAxcF30x6mIc1q/BJxdTV5e+qJjVmmQ9LGv/gv7NDtd2Y8pbgXvF2isx0L+196G9&#10;dO2NaD2SZMLWGlH747KBut4lq3gEmpcFsmGXy6hvvwibfOID6LuxjXt6A9zTIwtdmXspcR25z9nX&#10;PswEhQoGSe+5tey3mN2g72N/OCZv3cIzlkO8Z2kMuB84wDNGHfSxz6wIEXhTscV68g/pr9gs1d/q&#10;21z+ZllV3ynTULUMnZuZeV+htAqsbooUKVKkSJEiRYoUKVKkSJEiRYoUKVKkSJEiRYoUKVKkSJEi&#10;RYoUKVKkSPHjg/XK9/5BdPwunwObSaOMU43ZPKKCB8xhn9FJX0a6h4yQJZlYzLA04gm6gU7G+1NW&#10;GsfFNZaD04Q9/vjp7yFCN2TUgEVWpzGZSrpkhslnceIvHOB0qN/DvcMu6tLbYF0n2FzDKc6dXZwi&#10;3NrFtZ0+TvqdOIETfIuMFFPkf55sJ3lGSTcO4uhpcQl1CnKIXDJwGBEqxqoeIw5sh6e+eVJWeaWr&#10;PHE5ZiRMlafDy3Pol8NH8PcDdZxKNFguk+Gh9uGo+OKf4ITrb/6TL0ZlvYe+6TDqTnVxSD9TYWR1&#10;hUwsWbIhzNd4pHaC/Dz6c6B89zw56pJR5doVRHd94LHHo7LloW/f2UBdmkVEjJ199e2ovHEJkUE2&#10;GQpqRQrJBHWefHV5MrzGE675Cp6pqDydZJ5lhDDQqWRFVen6iWCiNGAEn6JoFXkcR0EzGqg3gGyM&#10;+PeQUeouo6AqjNT0eO+h7juBosvE2CX2lTzv7fC0/WvvgAHC28KzqjwFneMJZ5un9y9cRR9LpgwK&#10;jNLKcj7UKhjDBqPu8jyNqpO+KnNkKGSz4pzkimAMeTx6NjItGXA8Zt7jIZmkel2UYhfQSdkh543F&#10;8SyUWIdl1NVl1KiBdITHqKyAp9YDsoSpLFXRN40m7tk8iM+5Ok/dZhCNuLuG6xWNb+CScWv5IGRy&#10;ZwvRDD3qCp1C18n4gCeEC3lGIjJiW0yRY7KeiBHHoMix04npkPeUfPSpM8diKmR0bcymwb4SVBfN&#10;FwNHzAIs2XXxCWvLQf0KZCDLl3HvIhkKxRylexc4vhajkDfPca5PEJ7Dae37yKh25BDkfmMLz3ie&#10;Uc+HcuiL+z+CE/NdB8wfZ98GM0FIWSm6sCGuhdPjBtsd1Hv3Ik6Ab61BR1Rz0E9Zsoh1GRFgiXHI&#10;xZhnbVw3ZLuHPephH3UwWDqAObd8FCf+leO+P8AczTJqRWOuOWyThcLi96Uy5IuHwid6YipffZ62&#10;L/BvK7zo5//634hKrwh2CemUcTyv0L61IfTAi+d+OyqzY0SaPXwGfSb2QYMhmVZ21jke1yB3WerT&#10;xSZkfKLYoqLDqO3tTUQfZMZo9zyZl+4/A5u+0KCsT9Bsoj6BhSgHy0bpkyGlTR05kI50Ma9HzC9/&#10;Y07voFEAAP/0SURBVBffX1/F9Xk2+NSBqQ1bJFtrPoNxqRdQrlIG7OJTUVmvo34vnUMfPPXFs1FZ&#10;baFPc4wqFovjcIB5ZZAroo0x+wnniyIQcoxykD1R5JXYNht1sDxtkEFil4yZZbZXUcUGHiOmHMa4&#10;5tAFE5nl92S0KFY513ivsSLlacNUN8EeTeekdONUV+A3YlYTY1wQYswD+ltjRlb2GK0iZrV8GXPc&#10;EU3PBB0yBrq0WbIfYzLBTRoSFUVG44tZLRkxqwiNkFFf3ky0bUidqEC3YMw+EiMOm2cpMp52JY72&#10;4pxUZKnFuZoR888EGktFo5JkY3JzPEM6ZYO+oEfZnTKrRUWm0mAfkR5syqyGOhvIvvfIQCDmuLjF&#10;bIeibsT0xy6L9bKV6PNZFqeRoqLYR5bYGBhhcmoZ8z5mdyFb5uoq2FvqZACoNyF/azvQudJdBg2y&#10;khWoX3tkTuuSdeLNy/BbNJ9K84i6OXj0VFQOh+jrb3z1D6KyswZWpIfufSgqDXpjtHH+MPTyjg0m&#10;m4qDfl45DIalb37/haiUw3JiHnXbXcd45Sto78YaGIluXIfOXyCDocEy/XWxABxYgj5dmkcf+A7a&#10;eTXEb0cubFm3iz72dzH/7z+C9tXKaHdtAfPH4NgZsDjMV2H/YllVdB3lJLbnHHSVU58DAiefcXtr&#10;yqwmVi0ZH/m3DiVMc84hy6RkVFFc/T76TNGrkl2xPhnoWq+PZ2ntk+WaIcyoXSj1TN1LLFQuWQPE&#10;HBuM0bfZWZZA3Dqul5dBOfahE/tk0XZzeFaYgYxWy/Ad8jbGpUC2o0tXsMboDWjjJiiVIV8VsgQ6&#10;jNZGbSfP5D/Ul5p7sv8+150lrncmtYn+r3EzEBvISy9hrdole6nukef4TJnVMNaKfD19GpGK9z+G&#10;+RH75LgsgksfSPpLzGpZroMFmzoxR9sktslcEbK+tQ29PuScFouAQa+Peo85VmqhzXr6tK3xmDNa&#10;Ve1UH1foI4llT/prTLYag4NHwQb+2Ps/HZXNBq4R24xFxXv5PCIt33j+xah0Q/ib0/mCUuOXJeO3&#10;gUtmLvna0rfSA2JWC8iaLWa1AtfF6oHBAH02JgunoqsNcoyWpXnT1JzMSdyr00FfFskg0+1Cxg8u&#10;YDw++bGPRuV3v/nVqFzfANPJ2vY00toic2CJ9+h3yY7D9YgY0vs92B35Dg7r5ikimIwyAWVispiN&#10;ikAO0QSKAFXUb56MVlofJ5nV1P4c7YpYp99+G1Hh16+8GZXHVqbMavNc15bJgieWU61lR/KnyPyR&#10;p34OaE9HfEZ2Hrq/RFs95j6UgfwRsfqJWU3s7e0WdIsYcEtV6JIRZXZ7G2vujWtgBxWzWp1McwY+&#10;O6k3xrOytJeyvdIRHvu9QPacZdpJrTvXyJAz2IWshM50TVEWuyn3GezYoeLYUd52d7lHMIC9yFGP&#10;idVCDPbqB/lvNvd+InAO+Tkyj3O/a8wFpuac5r+iimVntF+m9U3Wpx/Ugu9hoEBiMavlyW4qO6ko&#10;fNm/PhnkAkbjin0mjPsBZZYyYuAxStjlPLUp50lmNekltUcMMTFmQ8UN/hKZ1YT3cp/kNRqHHxZ7&#10;/p79uB+0rpKdn7V/e0F1lgwZeFz7/+Jf/Zmo/Jmf+UhUTpzYqDh1Er7T1YvQ8VtXwJxWK1BGD2C/&#10;s3sR43fhRdj7SzOsFMEi9Orhe8AcU+B+i78JfbWwBH22sQk91mnh73NahxahSwb0h22usbQv1duY&#10;ynKugLYVyFBwbRVzb5truiNkNVNfLMxjrW6PoJNaPVyXq+P3Ha7x1rbAWmNg8bliTGtWUf8x92PH&#10;PdSz30HZrOMZWjtst2DTm0vQv0dPYR3dI/uZgfbxq2SRu8H5QbOfKbNPtIaocs6OuR4ok61S7K6y&#10;FWJqM9BatcPsBrH/S1NU5DNkRwdkn5L/UiKzrZgWJMMOfRaDjU3Ur0DG95/7xc9GZY3ZSHz+1u5A&#10;3oZc81n053d28f3VVchGTswTfXze2Z0+S3tSuzsYhx7ZgEPu0Y57uGdIlt3NTchyn8xFHvcnqhX4&#10;svN3w/ebr0/7bMi+cmhPAu5PKMPI1i7q5dKm9ehbP3j60ahcamDML11/PSqff/m5qHzgroej0qBz&#10;BSzSX/ndX43K125wnOghU/1mCtSFea47Q9pNsVZ4XO+MabtndYz+fSe9FTNE3/6yW7CXDhWbyQ8L&#10;+UHC3s+4uaK3tI82VvZQ5kR+fY42PScbrHcQExw5BR9hZRk65thhfI7XgNx7mxjhqMg3YHtzVczN&#10;iUKICkjn5HcYloxHBiyDziZkMeC8EMuk9onLZLJ46jvfjcprZAWOGeDYoIB+l+a/dOXEKKOcQGwu&#10;gvpzvzIU+4z6dGZP507QflJyzO4kf4JEZ+/rEz5CAmIBEpJ1EOJ2xs+YXqfvxLB2S9/QT85mME4F&#10;MpZ6vEee9uTeB8HKd/gQdEw4s388V4O86D1Fl7ZoxDWExSwmvRC/ke9dDCCzLe57d1fhR5eK8FMP&#10;HIN9CWYy83TWITd6T1I5iGdbvLdLpf/iV5+OynffwvvmNuePzz519R6ZdtJhdopZvNcxjpGY5/r9&#10;7Lr4Vtzs+ySfeUsdEi/QbpHL2zD+7dee5Peze4S3g+bGXtjvWcIt9eb18e/ek+JG393yW2K/+iXV&#10;+V511XfJPbUktCd86xwEhmxHYaZPxbIWUA+V6U8dZBYyl+9Lt5kVqMW99eWP/NWo/B/+z38/Kh+r&#10;YKwldfYb2N/87j/676LS4Lf+AkyWT/E9yzaz4oyoE7OcxvLFp/XHZ2VOkz5+L7i5B6bQXtSPAu0P&#10;iZ0u3mtj/eI9dM6D5PiF70GukmOY/Kx9sSSSMn07+HFmAchFcv1IMx+vZbVmmj4D7YuZ4rjvFLd/&#10;gjhbHKFrs3y345NhLAk9Iy71LoSYbadN8zziXm+R+8Ue18sf/8wnonKJ+7HvvgD775PJ/szd2Ov2&#10;t+Bvb/ex7tnanu5bjNfRpiFdmwd+Gvv59zCrUjWL354+RVbmFdiNtSv43VtPYw/3mW9h/+jiKtaE&#10;83NTH8myYOeUuWLnBmzYGu2NmNWU0a1Cf6ZMxmd/BB9Je0U9ZVziXtaQaxCDPv0svSvUPor2+eP9&#10;R6671N/aI5FMaG2k64q16f6Lwyx5B5exFzXg+2CHaSIXHuQe7gDrsxptbq2EvpsIfVSMPa4NuSZx&#10;sxTMCapcXzCR2KQdKB0LY+gFeKbFjfFwE+06lMWeUHWIevsdyqyHz8pAaBBSx0usx3zPp3dWrvZM&#10;pdQp40WeD1Gfaq807iv+PeTfDcKUWS1FihQpUqRIkSJFihQpUqRIkSJFihQpUqRIkSJFihQpUqRI&#10;kSJFihQpUvzbQnpYLUWKFClSpEiRIkWKFClSpEiRIkWKFClSpEiRIkWKFClSpEiRIkWKFClS/Nhh&#10;XbjyzyJeuWuXQB+9cuhkVG62QDfnZkFJ6PZA56YML0qzIVpapUoMM6TyJz1fEM6kO2CqukMrpOyu&#10;I7XQv/rC70VlvwVquwbTAGZYWKTCvXAWaYRWXycdN5/l2KD+27w2Q63eJ12e6DRF7Ud+xNoCqPsa&#10;pMxTWo0aadJXToAO8fBd+NzJMFVPdkpPFzBV4EDp/0gpqDRgondUGkqlhAlIP5930d5cHb+bY+rL&#10;U8dAoWuQy+I3c3Og03/xLdDs/8b/+IdRafNeA9Lp5fgMpR7NMpWC2odvJ9+TFtKgRKrdEdPOlGro&#10;k4BpJXpM4ffQfaB5vN5CiqgM0zTu7uJe3/jqd6JytIM+qvK+85UprWOjinq4ynVDekeHNI6iA3RJ&#10;g65UEXG6MPapaAdF05ln6i6DgJT3SkGWYeqHPNN7Wrx3jylfYnpD1slmep0y04COA3w/nElBIvnu&#10;Mh1Y6OEe2TLu7edB3/gW04BaqFKmpDQcpPrukva43UVdmAkzQp60+i6/nGPfNZmurMiUl2qXKBgL&#10;Du49pUlFH+uTvr+JmpT9K6rLIdNNjoa4RtT8os0cMEWU0v1aRTyjxrp5VTzDmjkPq6yjol+38/hb&#10;j7T5orKcX4CMN8p45hzTy4RMFbG5g+/bTHdUmknRWWBKijCDvtjtgi5U7Sor9ZtSrqjhLLstzCOl&#10;fao2QLmeZ18buKTPHiuNieSI1JUW5UjpaaapINGXQYISWumEHKanM7BYPyum0cTzRf/pMk1rpYbr&#10;SkyDmMvz2byVT5kt1yCPOxfRx73XprpyJUQqi8DDs3Y6SFPUC3GvynHoo/tOrUSlXUZ7L5Midlcp&#10;lEL02ZCysrOGZxn02vi3M8ZYZlmvmvSSUgsw3UGOaY86bdw7oLwVmDY046EOi3OQN4N5Uo/7TBM1&#10;EOUw9epE8UaFHZKilHpB80a0r6JxFc35kHPbQCkQvC7k/gTn6Gd/8Vei0i+iDn2lmyT9f+iDdnZr&#10;hN+du/QnUVlzvheV77sfv8vSJhrcgChmvv51pEJZaCBN6+ETJ6JybIGe/dpVjOWNG0zxRR2SI1V0&#10;mVS/JxYgK8cW2YcTLLP/PKZfC0vokz4/jzhpfdraMW/uOJR1H3S2LfbDdhvzLTeT0vLew6Cqnxvi&#10;2q0tjEN/Hn0S5EAH3N3Bvc++Czl650nozuURU6T67BAXslRgWhGDgPTNSlsYp0bjWDqk7JU9sdk3&#10;Sl3SbMDeb5Eiv92mLWQ6KqX4MxhTf4WUQYfUwjb7xKX8VRuk9GUqEpt62qZdFXW89Eac63eCkFTR&#10;Puvr0u65TBemduXyqL/n4Rkh/YAh+yGZBnQ8Q1evNE1Kg6N0Pv0tyFVIPVauQAe2OxhTh3NUqbBi&#10;9mneeyTbPoEvCmXOJYt6VvpY6tfWZ/azni3/IFSpvPMzsG38xmIZp3LycW2PMry+Q/3EFFINpiBX&#10;GtQiU5dZTIcofTAizbOBUm8plbvGR6ltLKY1UDt8cjErpaJD2yE/R6VD2TDwmCpVaboD6oz5Jfgj&#10;Tf6m20GKmMXj0Muio7aYfqYzk77YQCkKDYpModkooQ96fOaIaehefQep+eRfVdieYhXXb25D9l9/&#10;AynUNrcwh48s3xuVBnYAuWkwZUV4HO05toJ5MfIhT29cficqJSO1EH0x3KGsupDhq9eQ6qY/xPya&#10;Y7pHgzr95D51vGNjHlcKtBNHkYZxi3Zn/gjqcOE6/PpsgGeemEM6jeJEaxocOTZNa3rXffh3SPmR&#10;fMgXDEn8b3NNpHSbGuOY8p42fcSUvZ0O5NJgwNQuJaYa9+jfl5l2UWln+9R3eeqBXg+/i+eV9Abr&#10;EM6kNimX0TaHNOBKjTxmutlqDX8f0q9RCjiL4zOmvvO5BhwMIYfjEdohHWUQsl9j2nwXz+h7oDnv&#10;UG6UJky5bApZ1CHw2XdMTbK7C93kcrwN8iXYTKV0zlGGk9C6TOZc4xeyr6T/NO+U7tBAdOWvvvZy&#10;VG5swOYqpWiefelzHaM0oC67/dQp2OyH3v9YVI61JpwOy0Q3cFx4jw5T9uToJ8d+M3VhjikJHS7K&#10;Xa45drZlA3CfWT+/x5St3hhzD3cy/cy5Rt2nNA3TNKC4R5UpC+OUXT10ptZluQz8O4NHPvD+qDx9&#10;75motPQMpo9VRr4rTO369mtYP9pDyITqrXQtqtNsGlCbaSQ93kzrlQFt84jOd0gf+9Y0oIDSf2pO&#10;KoW8QWxrqW+UarTI9a1kQ3NOnytM177chDyuXYVO9Wgn15imzkApD6us17AP2VSKx2oZOrRNnT9N&#10;A4oysNAPTgn972bxeaeDusyY5IlO4KjT+LpMryjd0elCRpQG1GFKfqXiLXLs3zkH3X/pAlKaHD80&#10;HfuFGupbVCprrqFdrk1HpPYPuXdTYMq1kOvLsdL/zyGtZoFpHbyZNfgO94tybKvSE+dlCzrwh4dM&#10;tTC/gFQKIz5jZwfrl9WLsCunDkL3N4rwNw0sylyfvqdN2c3SZ5KMDqifyvOwxUdOww4qRezGOlLH&#10;yLfSMsbAoo7Ocf7utqFHte+l9UmrwzSgPejOAn0GqUKlAY3Tl8vnmvEtJsoiKoI81nxK4yfbpHSB&#10;ydQWKhfmsU4ZcPwqLso+U+AZ5Lne0r0K9DE0b5QqRs/sj1D6TIMylJ2knCrdSY4yYuCN8J1NeZJO&#10;+OKXfjsqb6zBrksvxeB8ivUbbXGcQuU26Zpm06zMYrrPsjf2+90sktfc6Z5JJK/f65lKu5aEfhu7&#10;3Pyse+x3b5XT9NmTsW7AV/trn/lwVJ5Zpi0eQJecuR/pZfI1zLVr65ijffqfC5T9l19Fapilw/Db&#10;CoeQosRgjbp6axtzabSNex/gerCXgY586613o9LNQ8YffAj2qMW9tl3q6WIFv6vUoN826I8abG3j&#10;XhZ1zJD1LNEfO3PvfVGpNJm7SiPp4xmaX5U65oB8jqtXkZrRQHtO/S70mfp1wHTs0/SZkNl8HrpR&#10;KYbl+zUaeIbL1Hy5mX0L7WFov77RxFqiw2f2mGp0rolx8bSmzWLsZX+UCrLE+eZSDxpoz3a3Db9F&#10;mKN85Lh/V2YawwWmXda6WKkU63OQIaUmzgWUoQm0/zUcYFwOcG0x3oFOLLLe2pvfpo0dzeNZ6rMO&#10;07jWub8nv/Li5em4+Oxv6ecBU1oX2f/tTfymTxu7sQG/RfthcwfwzCz3smrUx1XKikGHaT6zHHOl&#10;YV1axm+H1LtrTIN78pH3ReXa2/AlzhxEiqXlBejl776E9zin7oZ+N7Bp737n33whKs9uwE626Wv7&#10;tAkF2jCbi1n5tsFEagzGWg9Tj8/qBf07qSsEqZ5YtyhtJtv9w2A2DeEPgx80FanBLbqQHz3+w2d6&#10;TPmMLvdQpVybHFeDex/FWB7ivM3Jh+NewXgbsjiirBaXkY7O4vsUW+9r5rGWDfis0YwJ035YkX7i&#10;mLqivQlZ7bUgf2dfh668wu897p/Z9D186j2lndP6JXY+JkimARU0xrK5+py0R9rqfi9QvycR33sf&#10;eYz/nnjW7HXJ/fkk5FPoXreUM3tss0hU5SboibqHU8TF/gB/KWZhR4Zc51TmITOPfRAyxOXAZD03&#10;1fmadD3usxToT3lcV+4OYKsG9KEO0rez27SPNyADNe6T5ai3tIdocV1g0KAMumXIZoty1qf+XWzi&#10;7689/f2ovHgB7xi2WUefa48qS5/7OJJpg+RYJj/vB2tm78NA68nb/z4hq/s8W3KY/Lt+JwSTFajw&#10;XuudRPKe+2G/uWGgZ9+pvsItdf1LSAOq/bEkbjcnhb2+2wvJNKCCfq93QtpzNNA6S3bPod8yt4w1&#10;aKkOXyF+B3QA7zX+y3/0f4nKX67DdxqH8AuG38K6+Ll/8o+j8vMBbLbBm7vw6a5e4rs25o22PDy7&#10;wL0b7dlKVcpu6rOvjef3gvc6xvvgdtdpv0TXuFp78pnxvj7/rvSZ8T35vnMvJOUlOab6POY7K2E6&#10;su8dY75DiLfMaNJkq2TDJD96j2RmuIFL3Rhwj076azbNqdasNn8T+mwP96ZmXgPvCbVX6+L482y/&#10;hLADPvescuxnD+o58w//2/9bVD7Bvfh/8g//66hc53uiB9+HdZr3DvYctrdgK7Zn3oVsrWHd5fK9&#10;xC//rf8gKrfOIsXz+fPfispT90LWVx5CXVZOYJ6cnMO+YGcLz/zWt7Duev2F6TzZ2MTz60XMvd4W&#10;bNmF83g32OJaUPKnd1lNrjHK9E863BtqdVF/h2c8RjP7SV1ek6UN0ns57VVNHhIV8TtFXqc1nfZI&#10;tDenPascz0YYZHOozyGuDTbX4e9Xj6Fv6mdQ7+0xfL6D3E+q5uDne9yHCgPY14BptrXHYmBz33qo&#10;94nqGx96aZf7Xl4b7Su08cwjBawZmjbq32vBTxgM0UeWcstOIHumvfLREPfSe6ws+9ejrpSvXuPZ&#10;In2vsxPqyyzXroH6fAK5mHeYFilSpEiRIkWKFClSpEiRIkWKFClSpEiRIkWKFClSpEiRIkWKFClS&#10;pEiRIsWPDuu7X/8/4mgcI5DtHKI3vv4MInQGbZySLPdw8q/DCC0xDmUL+H5zGyf9el2cmBNjiW3h&#10;JKBBLoeTh+9/CNFyw0WcsHzuIhjTxIxRzKG8eBWnjq9fwKnOcBunb/ubqEMwxFm7utgeWrjeoCfm&#10;px5O6lXJqGQxysCaw2nQUhn1rZTR/nmyvTzw+JGobBzgsT5G1jl5RB8YvHMFUfaDDk5rVsuILHYY&#10;IapI+HGAE5u7PZxsLDDiujrG6UOnifY1Q/TVfAPfGyzUcc/D9Y9F5ebowaj8Z78KNroCWc/ajC7M&#10;MCLbJ7uRWN3yZA3weJrXs/C9Qb7PU40oMnYB/RrwRGad0fT1CuoVFHDv+lHIwNPP4ZTray8gGtLu&#10;44T64Tn0VY2sTwZlniwt8HRqoOgPRjuK3UAsCT6POHtsR5JxJceIISc/PYkp9okMo4rEsFZkNKBN&#10;lqw+I39HPIGqqCiHp5GrdTAB+Tz1rSh9A0UWiVktIONQvsD61TBub17AyeBuC+OUY/Rzjsx2rR3+&#10;nqdXw/50vuTJwuKGqGeDrG1zjCaMmdXisBr83aL8KYpatdZpdh4Oz7gz0R42+1kHxUkeEjMq9Ido&#10;75AnYrse6tQNMJ/sCupam4dMtDIYz8kdWU7qwaggncotsx07bbBUuGQJWjmEublcRJ/aVczdXYaM&#10;rW+jz1yy09Vq6AcD18E9B5RBy2f/8vS62AEcMncoglyRlZqrzSau88kIMBvEZzGaQWw5OlHN6T6B&#10;LsYzPcpoMipF+kG/c8NpO7KM4HfJmuExClInqYsF1KFSwbOcmE0PdVL0uuBl0J7u9/H73jraayD5&#10;nndxyr66SF1XQx2OL6NPx5wPu22wBOy2ofM7ZEXZDaF/QzJM5ce4n0HYQT9ur+E3mS77ooN21Ctg&#10;M5g7gCgWhzI9GGL8PA8nzW0buijPn1tkd4nA6JTSHO5VqqG0OR4W5c8j451Od6uvdJK+wChil4x9&#10;PTLOGPTEMsOT5Csc+0//7C9GZWkZzKTtPu2MWCuHaD++ndi2d74ZlceXXovKB+5DNHHXmbJTvHEV&#10;0bTDIfqiWr8rKjd6qMPlGxjDNtlpumSScMmCZikieQt1zW6hL6ti8pogG+K3IU/TF2jXcxXUO3R4&#10;L7LRjcie0+vDZjsFzNVckTqJsu4rJGWCUhEyPN9jf9PelO5GZMV1Roz6jPi7fB0n/y89/WpUHmI4&#10;yNjC3FSwXUjmCYMCGQUHjKhWJIyiJBTZI91XoO4Uy4j0Rod6rdfDs8qMEJidTSPOwTHHOOS1WTJD&#10;ZnPoqzJZWjd32e81fBbz2pTRCOPhDdE/Borc8WijXEa6OhyPAvtZqqXbQwRjkdEhQ0a55mm7XdrV&#10;0WzUJ5WaT/unyJxRj9EbtP81+iBdttdhhHnA+ofUhwHt7Ej0uxMo6iRLu+1yPHJkIPNim0vbxToM&#10;5Y+y3WJWi6PdZ6KIHEWl0X8Uw5UVoB4Djv0N2g3de57tEvNVkWxWAfW0ZKZLdhQDV0xD9DECKm9P&#10;UcXyT1g/qsKJ3kCf5mn3FXVjM2pfbAkGsrk9+nAF2sVDK2RdJKujTV3fOIwona0t+IAhfUCXTAYW&#10;2a0GYiacwCNz6tI8dOS6GCTIxPfOVTCTtHahawqb7FvKeJt6dyeETPRyGEc/M21H3WG0zwD3evA0&#10;mCErR2B7X34L87uQw7zQb708xrhHxoI8u3ZwGd/v9FCXPP1lgxNH0I62gz7rdmCjGnWO7QKYOUpk&#10;ZMjW8XloQd9tb0DnnF6ATCwV4f8fPw7mDIP5FbSnR+Y32Q9BMhlyPikKT1FDgn4mXbS2Pl23yC8e&#10;Uw+JwUJ+mZ6x1Ybul+zGEX+8p54pxqjYR5xA14j1y1MUE+XeEwsHK6pnjsnQIN/bH2NeDMma0idr&#10;V46+lUE+i7FVtGp3BJt2YxNRdAXqmBHtqpjgxGQr/THooqxwjTU/D18kQoFsP5xjHllNfLJTqi9s&#10;stOKfUs6xWYkvZiKhrTt6luDPv3E118HC9Plq7B/YpVxqacDhoEpGlQMssdPgdXpkQ8+EZVac7hi&#10;GzNwMNYu2c2SzGoxKyjrnc/i2WJWy+Ygy7sttF/MavJTDfoD2G8xq4kBzicjSYa6RuOgcZsyq2E8&#10;S0XMhT51jaI8yzMsKI/8xE9G5dG7wMgtxC3GozLn33o+Ki+99WxUhpQr6V+tASXjrozeBFNmtaiY&#10;jC36aCimVer6gKwhXMbEzGqSbdnZKbPadFyytHdZPmvENtepK8VkJYabNpllxKw26mN+XzoHfVer&#10;QF6zFfzeYEgmgRrtNdVzZkz2jHoVEYlTZjXOe+5LiKGs1ISNyDHScvUG9KBkykB7MwFl0yYTosa8&#10;14cfqbJQwr1zOdShWoWuFbPaubdeiMojy5A/gyUybOfZv2I5zVLpyO6r3nmyuwW0qyPNheaUicQg&#10;y/YatBklK2Y1MdoVOAf7Xcj61ib64NgJ7J0kmdWun8e4nFjGuDTJJGHgsE9GXM9Kd2jtLR3Z5YJZ&#10;zGon7sGzxKy2SSbGQExGY+7XTNBc0D4D5lAv9uGiYtIetG/soz3DDbCYyTbkqEPFrCaGOU9R92SU&#10;NIj3T4qMoiXDknSkfDwxEPmc9/JRxcrpc340uA7trF2ISoMc1+Uj2pFiGfIilhett7RuFnN9QN+2&#10;z+99+nNisyty7R6BesYPMC55rj9+4zd/Jyqvr7K/2QWK4NcehGR9ouBQCnuwqsz6mnvhdowDBnf6&#10;vUHymjvd8xYk2Fz2fiZ0QPLe+myT0XO6VsL1+pyEZGaWWe3QPNbvH34A9q7uQ4eUKROTCRUVB0+Q&#10;Ma0Ke7K2CR+xQ9065D7lPQ8hwn80U4cR6SY87nONaddJQpPZegf7kNrbEevv4SPw6bRnLaayIfeV&#10;6jXMhUAO0gSra9AdPa4rm/PwP5YPQFcszOHz8aNYw55/91xUXnmXDFfHwKja34Fusse494hMRQYt&#10;7h0OuR5b515UPQv7UCBbjfyzitjEyLq7swWbUOD8CanXgyp/N4H2K+UH+swm0WX0fJbjIrbQEVm3&#10;x5wvBbJpi8l3jix0JdoGA+mdNvWu2D9kHw8ehG2qcj9vYoCi4tgx6CJlAalU0L56HXrDoT4w2FzH&#10;vN5Zg+5eexd6p8S9s6FYGvlOYIN2vdLAu4bDytLAjBCq8/o6xqdPn8lALOvbtLkLRYxHwP0uhzZ1&#10;9QZ0+chH35T5rOoc+shyUadCC+Pa68ImGGxch3yJsUoMscsr6JPzV7B/fOgw1iun7sP8evWpP4vK&#10;4DrmV9GH7Pr036wa+tygP8LzvvXVl6LyEh/foa4L2A6X80oMWdIHFtfXYtUb0DDN6hH9O6lbJAPJ&#10;7/djVttPDyZ/bxDbsh8SyT3S2yH5fH226TeLBXTINbneY4hFG5KeyZy8d8o8/pM/85moPDLHedvH&#10;HByQSW2L/lX7OvRX/Rj2/1wxqVEuHe6XSarG3L80cMnatnCY7NNcSO5eh1xtXsO7m2efg2xc5fzy&#10;aB9t6hQxq6nHtH6ZZVbTPFWb1Uca0+kaFaUQM6zRj7kd4nvePBwx9Cxdlxy3GLd51uze5V6IMyax&#10;HbfIMH2mW58x/ZzsG5X85aT/6dvSN7c9jEegfbQafL8HH8WeSj6r9uJ3BgOuw+kmZko2dML2Fdio&#10;MfVYyHcdRw5j7zrYgl3pv4XaPPDEo1GpbCFXz4P5ptScypmzgGdttGHHR/R7m9xfmSez6Hf//OtR&#10;uca96xEZSpWdyuJ+he1AvizuZRskx3K/Mb5lPOLZh/F6L8xq03vcLKsx6G/d7h4Gus8PxID1I2K/&#10;uWGwny8nJPsu2cdJd3lvoM+SvxW0N3LLs27+eNPvkvdIfk7iTsxqJdrkwQz7rNb5YtQXE7RN5t25&#10;M/Dl6sdgi3/+f/OfROW/+yEwrC11ca/eq9Clv/P/BVvV19/C+n/xg5+NSoMbb4Jh8PnXsZbr08ZO&#10;FkFRIVs8wLSPGdaymify96lj7tQfBvtdkej2fe9122dw7an1sCCGteRvZbr1fchx2usZ2qNKIjm2&#10;ScnWvfaZwTdB91JWE61tHOp43Ws6t/C9xkHzyspTnuiPhhzP2XYFIXSc3lNkuJ8sJnXLncrkXlBd&#10;b8usZsMOeHx/VaT+sXi24wOf/EBUfugofImXv/NUVF6m///oR7B3VzoHPf7mq29F5eoQ/qZB9QB+&#10;u8O+evzBj0bl+teQKeF6C/t55SZ0/+GHsUY69jDtzQHU5fRp2J1Gk+83r0xl6MJZ2JO3X8U93yED&#10;7OVLPFdBn1RnVZTtp1JGO2o8Q9FjtpltsvFPOjkqZpnV9G5XYx9Qlgfci9cYxnpCe0Pco5bsF5i1&#10;Rnslyrhk0GhiX6zM/YrdbeyHL9yFNYO1gj7JMstPo4q9oZD7Tu0u1gsBMynl87jP0hL6zkBZJIYe&#10;xsrKYY0Tci9xewM+X8FjH/V5TmeIcZkrQA5HY66RuLDeix1U5kT7Q1m+WxfDWr+HvtP8qDHDm897&#10;jaTPOLHkGs6yocbnklCkSJEiRYoUKVKkSJEiRYoUKVKkSJEiRYoUKVKkSJEiRYoUKVKkSJEiRYoU&#10;Pz5Y/9P/8z+LjrR1GJexOUZkxbsXcXp+5zxOwHvrOOlmMwrnnk+cikpFbbffwunCSg6RS4MmopJ6&#10;LqJCDAo8NnfkBE4md8hyUGKU1mCEI3Tvvs3TlK/hRHKfrFQnjiFvq80I1PU1/L7ZwAnPnMuTqhMo&#10;ktVh5K5OIFfJFlRX5EsJ9a4u4MTf/AKiue67Fycd8xU8I8zxJOQAdTW40kJ0fZH55T2eEnQzCGXw&#10;eDJRkRjDIU84WuibJlnG5hg5NyJ7UjiTe/ke5rZdqiFStx8g0vD//o9+NSqLZJ8QUZrNQ5x+H/8Y&#10;kYVjvomoMLFC5clcZuAz+qbv4dRpjtGNiurYRfMyNk+OnlpGH33ipz8Ulf/my2CYe/m734vKApka&#10;Dh3EqdAaIwENdPrXJqNAnn3TZ4RShZF6OtEs9hn9bsyI7CQjS3aWmWSANud56tlnBKJOuirX/pCn&#10;Q7v8e0h2qolERv+v19H3CpTRiWgDHpjOtNros10yw801UY9CCXLy5ptgJtzcxjhVK4zsYzSRx1O5&#10;7V3ImcUTqgZiYXEZ4VYiQx1JhDJZsu80yIJUU5QjT1MrgkR9p9OwimhWQJNBfKKV1w55cjc34tF+&#10;/rbNSOY+TyT3GX1gkaFw8SRko8vx3SELkYFYaUpkYRsV8awdRv8fWUS/N49h/gz7+HufrBo7a4g4&#10;K5BBYo5R4ZkZ1oABn9fuQ58VKAM6DV2rov+HHPPV69ATOum/sIB7inGpRbYEzRuDm06wT6D5PblL&#10;9H+xuOmzotMUPWDx5Lbuo9KeicRSLnQOfTx2/SHkpMFoPDFCjBkRqnYVS5jfDUY/bb6Ov79N9sMi&#10;WR0N7DHqM0fGhCMr0H32EG1fJKNidQmRyetVjPXZFmRbzxj1GVHLqKgRWW4MVJ/wIubm1XOQc7E6&#10;FEeYRyFPvNtFnkpnpH+5QqYGMmJkctBZuRLqGqGPPgpbiHRtktkiW0P7qouMBAhwj7HFKAFGaGcZ&#10;2eCSRUHMBX0yNBlc24JtchkZusSotc88/r6obDRxSr1j4Q/zS4jG6QxQh/NkVihtg43i5L3oh4OH&#10;8IwL29M+u7aF78q8Z38X/bp2Gfe4sEY5svGsHG1v1kJfddtox/o1RF4OybzWpa6J0MfJ/pKLe2rM&#10;HRtjGjBCZEC2E+mnsIfSDTlOZFhyM7R59nTeh4zgtRhdX2V3VgsYn/wiIitCRsiPaUeHZMgJaRfF&#10;fBlyPLIu6hiBf9MJ/9mT+QaK8CFRTJx3Xif9A/oJGxsY3zH1cvx3RlcYDBih4HBythkxXbFQX7G9&#10;KC++5CtHdleb9kdEnWKxkI4yoGqPGW8sRi7ZVP4+fYuSIpoYyagoQp+sArJ5E+coKgJGyBvkOJfE&#10;6NajLcvTjxJbmJhsZGOHHB8pzd025r3aVSpC/gzUNnb7FNTLDqNAFM2iyH+PUZ8jGt8hI570aIdM&#10;gAZin1TUk+ybwzHuk61lewvyH1IWytR3WTIo1sgqKBkasO+zbJfBmBH5YlQd9THmVeonn6wtijhR&#10;1I38sAojarJkGwxoZ+yZcRETrMh95sgQuUDWrxH9GxLkTPoO/+iSCSDHyJhikX1JBuJrazO+OJqY&#10;OXgcOv3yGiL8hozs36XMnr8A3THqQ6cWSrhnn+Oap4w79CFbM/MuZLSgy84olVCP4Q5leB3lEUZU&#10;5ebQNzvFq1G51kF98yH8sKyHz30ffRXeQB0MHjwJJgJvCc+81sU8btiw59kRZN0n60OfjB933we/&#10;em0DfdrgWqJWRV3PnJhGLDVLYDXoUvdr7SPWooDfx4xc7ApFmmfIiDWgny2BHVKGDHqUK42dIz+A&#10;Dprm05h+mE/GqBxZZ7K0s2JazFB3zjKrkXAsk2PIkiWWL7ICjHqcJ5SFLO2gop/FVmVxnbJLe6v+&#10;KM/Mf63VXEbgb21hzdQi892YrKUBI1xzZAfOOehDm58HZB4ulbGOufvMlKFgSEa+66uQm4DR5WJM&#10;0zyyqa/GjBST3zamvS/SrxzKxs1EOA4YsXf2FUT4bV7FvCgrIlb3ntQmAlk2XLK3rByGn/KhT3wk&#10;KkfsWyuAnx2BfSX5GZJxxaFuUOSe2CZLZGeU7nRd6Idd2ubdDkpFGxqMuhhbi/ZjTIYV6URXzNDU&#10;z2Wy5oghSrq9QkYcrZ2CiTQYzFEPGtz3ANaHJ04/EpW8ZArOj7ffeDEq3z0Hn8gZYZ6LuUCs2m5C&#10;JgxyedowyqSioXtj9KsYoQOx6vloX47sOmLA6NLP75PZOpyMpCCdIFsVz0HJCbtXc0zMamrghWuI&#10;Sl1bh3zWipCzowtT1jD5VRWuTwZcdw3JhFepYKy7XfgaYroRS6tPBoJyAzrKzWMcdjqQbWuGXS/H&#10;CSE77nBvI8v67+7AJ/TZJ/U5zDmXTA1Fsry9+hoY8d55G+N35CBsgMES2XGK8nUYGp6deIgGikgu&#10;cR9iSKXk0u/vjNG+Yg17CNkC+kyybtAiG6jGQdGbumaXjLYa40cfBUPEa2exBrp2DftLu2uINF2Z&#10;w3XLDfSpge4pFheLPsGIsilmVLE4NebArHbgBBg5O7TVW+vQe5pHs+wiDuW6Qla9Dpl65TuIwU+f&#10;W9dR/xz9z3hdTbvvsz/GsjuzdAiMfB050EfLh8C4MqZuEQOTZFjj1GpBDg8sc0+E6/tCFr9rb8J/&#10;MKjm0LYBo2rzjNb2FD3Leo+5hyAfL6BPJ0a5YCItBjb7p1Sa6paJwooK6XpFM//Wb/6vUXnhEsZW&#10;ek2IWRrZJQ51qZBc298OcbQ87XoS+91rr+/jKPsE9ruHnh3XQcqU2Ot3+m76mwS0qUX9IOZ3/S5m&#10;lFFUOv1qyafB4/c+HJUHyUI7UWxRIVZGrUnvvgv7xxZ9jpdeBMN4nXu8Rw9CDxSy1MvUgwYNZmyw&#10;HFzj0B/MUiauce/TJqPg6gZ0Zpl+tCLix5ybBxao32igevQRDXZ2YS8dsm1o325hHr/Jsm8Wm9qD&#10;Rh/9xXO/H5WLmB6ZRbK2Xe2jT7Osi0GWQyd5v8H91/edgg7ZuI69eDtAX/TIqtski+b8QfTZeeqz&#10;NveZy7QlBlWu9frcL16/Af+lShYmsYSJaUz7/EOusU+sYJ1QoR1dvQSdefw4GPQMqg206RKZLOcO&#10;QldsXYY975C19Ah9dZs6v069MM/9cK8PvT5Xh8yI1clgaxd90KW9f4fzfMA9N5f+SUj9WiFLZr2J&#10;ete4Bp84LlGh7ckd6txt3CaCQ/a8Ha795zrQia026tBuoy+13lyiTDj0i8sF3Mzn77fInFWqwJYZ&#10;KCtLkX687uVRR/r0YcUUEZ7DXvvTL4B1q0u7U2RmgpWTkJm161Omy62rYKO4cAX+x+oI9wo4X8TA&#10;qf3iidJHQZ1ka++T+kBMebN6ZKqPZjpwD8TXRf+fYl89xzrspbO0X/TDQmwOeyFmriGm7bv5+yGz&#10;sDgjyEJeNBBcU5XI8LeTgdw98hOfiEqDDz4MRp4FG/6kT5s6Zrm+jnkju14nw0+ZrK7Xr8LmOiHk&#10;yWeWk21mvojA8VhaxPz1PdRP71k2t6AHnvn2M1H55iXs6brcN+rRv9caSvtoI8q0NePHTDqH/7gZ&#10;U/vBMY7ty82lxTmQvH4v2dBvYv+Mn23qXyH5jB8Eyd+oHvsxqsV1mO2TCXQbf+Z+yd8m26o1jtbm&#10;k7tE/7e4NszSBz91H2TIcjBOeRmTCfJ16OalQ5CP2iZ05dab0CFXKhjDAd993ruMvY5GF/K2o7X4&#10;OuzpSgP2ZliD7LxJZmKDzQ5s5kEyn+fIIJqvYjyKZAt9+kkwq612Ma/7YrymLQj5ArPMPb0x/e2b&#10;gXu/1zEVi8t+10u2Z5EcD+2F/LCYVYuqx3utv5BUV7NMNwZ7MQLGz+Lz3YR+TsrhfrjddT9oe6x9&#10;/GXhvdwn6S+LWSmJeH+Zvp3KtksbPZudhfIe8F2C1ls99lnuLsynv/Zf/h+i8j/93F+NyuP0L1ff&#10;+E5UPvXr/yYqv/bC2ajcPAoW4UcWoIMNrj777aj89ip+q3WXx/pqmCR2MVNcQneKXUvYu+/27u87&#10;9/PNunUv6G9JnSfs99tb5lfiuts9MymL8T32kP9Z6J573Vvf2Yn+FPQMNVPXaw7GdijRrr1wu3oY&#10;uHEdbtY5kon92j8LfedyvyXHLCs+fewjR7FPtLIAO9IhI2aXmcjO3P/+qJyn3K1dw3vy776OjBgG&#10;97//8agcbeFvI7JlWny3rP3gLe5pHz+D93wHD8FGlMv4+6ETsCeHTmOtcfg0/G6DlUNYTwa7aMeT&#10;f4gzJl/9UzDBxdlk2AW2hwHKWvRxuR844rrt+hr3tsjWPisxA+63FrQnSKZ+n76d+nQ244bBdN8J&#10;f8/FWZtQZ75KjXCIGUF6m+gTj/sn9UegGwqnsE48sYQzUsVt1GlrA0xybQ99vOXhs8N38wVmxDQ4&#10;eQhsq2Ef47K18UpU9ln/8Rb6qNzDOBwqoCzxEFHAPfmQ7377A8iAoxcHE1jckxlzTTDmukWZDvNc&#10;e4uhW9mJRvTP9F5Ve19ae/jchxLzskFB7z6j/6dIkSJFihQpUqRIkSJFihQpUqRIkSJFihQpUqRI&#10;kSJFihQpUqRIkSJFihQ/Rlj/6P/x96MjbTtjnIxvO4gke/31V6Py2lmcnq94OAl37CGU93wQkXE3&#10;riL6Y/0FnJxbqiPKa9TEybh1bxrlkeOJxDJPNSsi2ePJveuXcdqws4OTivo+5Im+Awdx6lCnWVu7&#10;iIYqFREJW2I+XoPhAFEmYuBQdHalis9iLmgeRnuCAv5ebODE5coJ/H0UIIJMrCFhMI2KGjMKwCer&#10;TMho+mIBUXZiDVDe4tEY1wUW+nqRDCx1no5c3UFEmc388wZHmOv9/uOIyF9dwynIf/zf/i9ReayB&#10;U6hjRbgzCs0f4IRiZwd9WuVp0RxPoNfr08g+Zw7/3h1g7AuM7Knz9GOXNC9t1u/ug4iwOMkc3p//&#10;/e9G5dV3kQt/nuNxcBnRu24efWcQn37miVcxq3k8siw2I4cRPDrlrlOtvk5yMtrLYU7iXG4aDS1m&#10;NTF6iFlNEdaOoqF5mrPHCNGAEWXZHKKKKhXUX1HVYzL9GJRrOJF8dRWnV3fbeGazzn4u4O+Xr2B+&#10;XF8V+wTaoQjNmDGDUXsOmQ4MiuzHHFlxCnn8Js/xUBCXmNXKlGmfp6mTJ4EVcR6fCmffGiiiT6wS&#10;no/2ZMccO/6mz98MOIx9RbUX8X3jKPpuSMaYAfvUoMLpOVfHPOmQ9WN7E33zwAM4eT3KQ5dcvQ55&#10;29mEXGYZ3ToruwYDbzouISMPbD5fET7lMuatDuzu8qSv+qRGdkexN+1Q1hXpc3MkPPp1+h1Ki/2u&#10;0/mKRFZUsZjsxEIxjQpjpWZO0otZTew5PsdBemu3iz7zfOgURcqVOA8KjPgTK93ZJyGnfgef8yH+&#10;bmCR/UO0Uy4ZsDJk36gxsu/IMua9S505gDrO9F2cPO/2UCemq87kS5SdCXTKfLuN0r+G4+Y+k/KL&#10;Ac8iA0OXfZEdYZyq1AtLZC449QBO9TtkuzEol1AhjxH921uYe7tjyMcNsoosjBBF4BQw1p6iU13U&#10;IZ9Fn4r9pB9Anxts9fGdnUGU6oEF9k0N9Tt2DNE3Cytg7NlZxwDOVXCifmCh/3M1zPeFLPpu9W1E&#10;DFj2VAZalK9BDhHKxRqiDEIffTCXx/diz6pWWM8QfTogY0Gb7WsxIvYqo6oNOi3U49UX8fyLbyLP&#10;fDGE/DucWyHbnbEYcdnD53GJ48YoJJeXOWRmMhihm2O9XCTrWp0sLm4R9XPJQKg5mSfzWuX/x95/&#10;BtuWpNeB2NnmeHu9e/6Vr+qqttVoj240GqYBgjMgOBMkNWQMpQFjJFEuQiGFxB+jHxMjRUiKUCik&#10;GGmoUISGGg6IIQCyYRpg+0bbqu7y7tXz5r7rj7fb6ORea+1z3n73vlfV6A792etF3HznnG1yZ375&#10;5Ze5c62s4lpZh7bjsVFw5b9BQHuRyobNNiYmUo7nSjFRsUi1inbvkaW7u4t2IvZwiQosYcxwnB5L&#10;tU+bTIShYg0yMBw9R6yshnuXa2Bei2E5pCqi/PFgjPIxcNgm1T/kqKKTLSENfdosy8ojy9uy8P2Y&#10;TPESlXGKdfq3OZWwgP2ax/3wpRIWMk6RKoXYQvJbUrookzXc7ePeHlkR47myUnev9j/tdKIk7puY&#10;B/nSWFUoYNuU2dGeLDIuTQ0LcV3zmmJBKqYYkt3RpNKK7LFCdQMxacrsA8Som16RKfJsMGIdj6n4&#10;6FFFtkTGvuIwT4pwbHujLo4vinVDNTeX9ZmnwoFBQHU2m9fYbMBu6lSA6DGubHbQRrMMBFzmUwoT&#10;FdpMb4zr3NiDbRvUqEDgUvV2r4nfxHQ5YHsf9WmblCBoDsFMCmzkocB+xyqhLMdx/UyrnvaUZVuq&#10;VKni0kFZ9W4wXjlAHkqMvZeeQT21Mm9EqZTmalTnCn08l9OZ1ctaA88zLCNf+z7qqZqFTzzTQKw6&#10;9Nh+AsTgy0v43VbfzUt6bF8Xzs0UvIp59i9UwJCfiv0BTbJIdSAx5cV+7LNN5qmKJLZk6xBsKYM4&#10;3mV8m2PsLJscjVCWVlbXYj2y3x9RodS28LtLteAR7dUgR3Udn+3blx9icDShKq2YvGqTY6qfSb1K&#10;ijjyRVKadCVbM8WQisMh49pej4pqHu5RmmNQGcgXSl3AIwvXZ5lXFlEHp89i/GngZNEudnbBNvNY&#10;BgHvqTjLleLwBPmMFa+pSJB3UW/HKat5DMTefh3Mwt0b6P+L7AMs9i8e+3eL6p8Olbw2t5DHT3z+&#10;s1Eaq1PSTg1ssv3uU1bjZz2HfGUhizqX38vlMTZsM8Y7onqIxTI1mPSpGsMykkK1fL1Ey3DF6T3o&#10;Q0ayXdp2gf5jQl8b0B9X2F8aPP2BX4rSR5+A6qyliwvM1tVLmGu48i4UujID1KOeS2N3h+fPK6vl&#10;Oc5KKqtJJXxI35dhnzwhk1+qOyrrIdVoAvY7WSnmTaFxI4s/Vp2Sb5cJS61VY4cCfb2U1Xao4FVl&#10;ns+uzGJXjVWlrDYY0bdQIa5EJc5uBzF2ntcuUDFHymoNsrcby7i2lGcstlEDl2OyEfsZl6qMeTFK&#10;qcAbUGUuS1auyzGFFFnfeFOKeC9H6ZnN2bhsg/FGib5OfW6WvtBmHJBnPzihIqzDsun7uGehgvmN&#10;ohRi5yC1ryGViOQjNdbTZ9nsk4/DZ7xzGUoz29uws/Yu2vLmImy9noctG6itSUEwT3/kke0Zcj5l&#10;TDkwKautnn0iSnv013t3oVjSp1qd2pWB+lz5PKljKzat1dBHHR2hn+juQN2xwLmPLOtTsYViYPnn&#10;+XZns5/wshiPLK2ifAfsoxW7SWFJ/rjbQllLWU2xY9HBvdr7UI4zqLCfPklZLRZ6o0LXiG1W/Wqf&#10;kwse580c9lcqBwO1tR7HdFJd+8N/9UdR+jBlNY0LZmN1ebwZjvvOIMmI11zOScef9P08kooJwsPy&#10;MEtRZsnjH3Tv5L1slr+UsE9SVlM8o9OXV2ATBp/61S9F6fIS/S3rZ3MV7SJk39sdMcZjf+RwfH/x&#10;McRbDfq7HPvXW9dn9pWnWlae82MHe/Crkx7j4RC2sERblYJ1i0x5T0pdjGfKVJQsU/V4aNNZTXF3&#10;B3MIDvt3jac0LrRpT0ucp5Wy2o+pnLF3CwpXYphn8jj/iSfgHyLQJ2jMU9tAWWVt+C0pkE2onHzn&#10;GsqiQPXMRe6+0aL6XK6MsmuN8VwGqyto5xrXto5wrMd5P42FPHbKC9xh4CJ9puYn84x5bXZ6wx7y&#10;brDFnTSKsbIzyqh/CF+yvcM2ybF6leU+4DzNoI10dx/HVRbxfI3Fx6PUYMSOJKTP1I4W6uYVI6md&#10;nz6N/lBjKcXPjVU8b8ABqhQvYyXyKTTfKDW6jmIn+vxyDcfeuIE6LrMvG7Rw/B5jRMVE2RUorCyf&#10;milHjALYxeEObNiXTfKcIp8z08Fxd6mwsMP5Zpd+0OW8YH0Z7198zrUYNG/jnK9/47tR2mbsqfYv&#10;5aGkspoCm9muEkiHUp+d8x+z/9/rb4Wkr7n30wMQ+6L775VUVnsvfvZe4No6T2M/g/vyq3ve9z2e&#10;V6rUoXykJPzpD4IGlC8+/+XfjlKDD1xAewmP4CPznOfPyiabiPXGnF86tQVFwtt3MX83oU1LeULQ&#10;HJZByJ0rNjbRDjr0NXnuOuHxncab38G8349fh+pWhr5QvlOKTCHb1YTzHvPKaieV/qz/4DVkX4TK&#10;1J6bz3sYTqprKaycVH+CPh93neSxSSSfJwnFhElYx7QN5TcJjQVzHIfoTJ/3dNkPnX0E883FAso0&#10;y11NDNalbuLTR+9j7J3jMaPT8EP2Jvqb5jvoP2sD+J5SFe+/ihv0lXwvebQH++vMzSlU1nCNrVXk&#10;p3UdthvwXU6OCjg/+B7Up/b6yIPHccuE8xRStLbo51364HlIvfG91rHea+hz8rikiuJx0FzISTjJ&#10;FoT5ek7mQ+mJ9sTfNc+ZVFQTjlNWE3TOz0tZLVmGBsnnSULX+Hkoq8X9QvR31oclISW1OM6P/k4/&#10;M46pUrE8Aq+p+VWKsmfGHENsPoXY9J/+s/9VlH5ik/HOAeKWl//r/zZK/+D7347SvUcx3/kxKhaO&#10;3sEY0ODNEPOoN15CrPN+ldU0jx6e0N8azMrxweV9P473zz8LHmYLgj7/LPeKr3VMrGDwfq55km3G&#10;5a988pa6tuLOeBL4AdA5SpNl4cR5SNTDvYfdd968UqziEEeKw5yHKfA95eoa4vs17gQXcie1HSqt&#10;nnnuI1H6wVPw6607eGd6p414wYCbeWUO7jJ27TLm5Px8kfnZbSK+ufgk2s/KKu49HqC/sbkDV3kJ&#10;eTz3BOIcg/UzyN8j5xDXNsroi3a2MR554QWsOXnxB5hD3OcuUjbntNmNZiZjlGmvg35lwp0L+lwn&#10;YzCm8rNCbr0D2KMauOYKpRoWFzfHbRr7lbmrQPzuvjGrp0UH48SA9w2qyMdjn4Ea2pknEacd3MHY&#10;ob0NP7GTQx6KOfiJ8RD9aY1zWxmq1Bvk+QJe7+EH3C1ryF27chOMq+oZjBuXsphnynK+3OKYZNrh&#10;R0m/h+81b2igd4JjjiWG2hmFymqa39K7LI07+Xo/U+IuAppfk1L/hHXg0wcbFKRQF/1NkSJFihQp&#10;UqRIkSJFihQpUqRIkSJFihQpUqRIkSJFihQpUqRIkSJFihQpfoGw/g//xf8iWtJ2k8zI5hjszTfe&#10;xH7LzRtkxtWwh+qzv4FVj7UNrKC7/gZYRf13sMLukdNQlJksYDXc5QP8biAm8viQLC0ykaTqJAWl&#10;zAQr+ijulJlQoeEUlX0GNhhOQ6oGFcnKazSQJwOPKys9MtvFoMqX8HljCyv7QqrpONxbvbyBlYrV&#10;DeR/bCFPFlf8FckuNshXcWyni1WOIVkClRLZqlRKkcrGhKtXvRDHb+TAti+X8Lw3D7CKUqwVg1Uy&#10;XH7lE78TpdffjpLMv/x//HGUrtTAfhiQjTsiw3c0xOcuV7WW88h3nisi63MMsvIqrtEio3o8xErM&#10;tS2wvLMrWIkpJYmArIjXXwPDd+8unnNCdtrqAhiwUq2YZ9LEK5S5ENTlWnepoOS4alVweGCs7kK2&#10;p1hgDlcMa09mA5/PbpMl7HNVZ55MPotstDFXpw+oYGCsxKBSRr0UqRYidlGhOqt7m6toL1+BfXe5&#10;+rZMlbxmG6yTw0Mx/HGRMVVsJmwLgs885OfoXZUK6ihHpneOyhVZKpJJWa1ehv2XyGi0XNiMVAK0&#10;elWpML/Ht0dVnFiZiPdwPLSDDFd7j8h8mZD1PKAqnUeVqsImjh/UUQ7enFJcmez5lRryeUh7KZRh&#10;J488CebhrRbK9MY7YASK8lZk2XpUedHjZMlIM9BKXq3wXaailVjpE66AF2vd4vLn/hBtU2qIWrU+&#10;DJDHWBloiizVmVSes33j8VmqUmLMu/QLHhmKWkXss2x82ulMYc2sYtb/cWzeQVsULd1hXYcZ2F2B&#10;rKcCl5LnfTzfT37wepQOb+I8qdS4c+3MJYszpEFJna7AtiX/6jRhy4VFPE/tPPzCoI7235yAYSLG&#10;fy6m0Bvg/1JYuOiBsVsowFdKMWnio5x7eeQhRxUuh6zoX37kk1H6+d/6O1Hqq1ym8KkophXtIkwd&#10;8Z4vvYNV+O0DMAH6Y/RDN69djdJOE8yXagm24gYo20GPhjaFT3rDIhbAZ/I13LPiogxW6vAdW6ex&#10;53trG2W7aKFNnl5H2pr+M/irP/xXUVqkmlW+MKsXp46bfOKL/zBKVzbQt1p8zglVDcS4cmh/2vfb&#10;ISvNJ2tHbKKZNzb5wH2/8udgA33/r6GSOWojHsiPkc/BPtJ2D8fnqFCayeLaHpnjDtmRWbK+DSZU&#10;QhuxHy8jW5lVqlCGIdpYnkqjUuYpF3FgrYZr5vn9hMz4kCv/DcQIl/9S5YuJJDaE+jCXRiImtVVA&#10;vYiVOmE/KjW3eXaOmMby2bFCJX1IIMOjH3CzKKulZfgi5fGojTKVH+tTJTEC22mWik95KlipDnWN&#10;GtUFpMwyorqhzi/QT5Tr8LGjmSlnBjzGIkM5HOPzhMzpHK8tXyilH/mgUhV1PGTsoTKSKoeB2Cix&#10;ChX7C2O1BlJWE6SYMS20KFE8E7Ie5Cdm6mcziFFi0cIn8uG8Rocs/AFZLWUqEVao1CmFNZWtWMQe&#10;WSMGio3UT2Tos6W0MGTsoWtI6WdCFqqUYx+krKa6sxg3nqFCrdiRYz7fyEMepDQqMaCDbTBoCyyP&#10;Zh/37syV2cUzUBobUDn07gHOyTNObHusFzKQDkIqw3Rx773riFVHHdhwnXGz3cDzGEwmuEaN6mZu&#10;mfYyZHzSxvf+XdyzQPWjxUdQxruTF6PUZn/SdVF/G1mUR+ZoVi+ZFsu3CLtyF5APqbOsUHXKq9Hu&#10;8ijjrPxAAWXoM06TmMC5s4/hP1MsNKBW1KM6iGy7XEb++wPURxwX0FalsCZFqCzHHGovXSpmGMhu&#10;pN46ixGQX6Xyb9Uanku+Ncig7eUcfPZGVC6Zi8HVT7hkVI3ZKY95b32OxQHILB2PUMY+2/CI/aPa&#10;myWVLtFBpxhTsSpDtlaf/imkrxvS52TpIy2q1Iix5VMJK1/EeG15BWPAOtUGDaSqfHgI9t/Qwz2l&#10;eCfSY5b9i5SupYY24rgsa6Me5VtCl37dgDHmO28jNpW6SY6qJ67U6tiepPqZJZVsfQP5/aVf/kyU&#10;SrU1pMKcgeugXcTKasyHfIXYm/LHeSl3EsU87tHkuFjKaqFsZopJH2zG6aAoSnTNkJWtOhcjWXGv&#10;7LLAftKhqpv6Aqk3zbM9n6Gy2lMfQCx0krLajSsY1L576adRmumDVahLTRgfS1lNCj8GeebHI7NQ&#10;qjlDsiLFnLRY934GZSllNfVLUlYzLcggqz59Cqmayo6kwtKneonasRS8pKxWpiqilNXu7tyM0hKV&#10;ps5S/cwgqazWG+LhfearxrFntw2/a1H9uFoHS9Wi7RSqiDGqDfjI61QGklqHgXyBlNUcqjNKWW1I&#10;ZcVQirEcB0hZzebY6u13Xo3Sq5ehsHZ6A23UYJ3K4yUeG/s1jk/Utyne1XjeomLfMOTYt4Ty0Fg3&#10;y/7JwKJfkt89PES5i7UpNnGefW6eikltqtCK7XnrGuxvcwFlWJ1T6FfdSsXE9dm+mQ8x4tXPLy5h&#10;fmz1zFNROqAPunMTYw+NyVUeBmpjUicc079KmUhtTnHV8ADjlQJVcrMaH+dRSPE8G/MczqlTZFkf&#10;fg5+tLGI8pU67oixjvyCUql/rq3Avmwp+3F8Nq+sVqKyyETKdjm2UTHf1RdRWc2jirDPz1JWG4st&#10;zPh0XllNzN1OB/mSmt4f/et/E6VXrmGMN81p9Fes9BkDHteW4oKQZKu/F0hZLYnktR507ZOU1YTk&#10;uTpuls7at8HP8hxqm1KXNxZpMLsWylLzHVIbO30GaioGv/JlKKstUSW3dQDlCId9boXte8A+N6QU&#10;d4nKXkuL8IlrS/Bf9QLqtU+VPoN8Ce27y1j8xg341w59ozPENducM1jbwtx1s4PjC/TTfSpmSXlU&#10;4+jGMuPLKeQj1AfpGLVZqRfnqSYoZWXtErLbQVzd1fwax8IXmCcDm7FRjnHk2jnMg7Uvw4ZtqiDZ&#10;VbSDIz5Xr4972ZygDPl9iXkbcX7AQPFVjnOgLc5P5ji/XGmgbVUZV8kXPX0OfqLG3TeO2N5y3OWh&#10;SLs1sOhDVjim7u4hHtvdhW9o91GWt3dxDRbttG9DHzaiCsQ+VaiHrJfN5Vm/YnG8WOF49pCqVLPx&#10;IOo+z3Hk+grq0qXibY99tpTWffaB3X32q5znN0DJTMuV/nSPsXajApsctmFPecYl8Ry84mWOA/Za&#10;yOMS++RiZeaP81Q56u9r3gH5a7JwcrR1tZ+whzIpLKKe+lS67g9QphtnsDvFuU0oeRncuYR5+n/+&#10;//5vorTtw85mimood32OFRXlUxIKayO2u9iXTjHzW3jmJJJ+7d5PJyM+b278Evu8hLKacJLvO8mH&#10;zpnwiYjvmXiOIefDc7x2qPkaxhyTEep36Qza9G/+1t+KUoNlzhn2qGp+7gx8QpHj3ZdfxPi338EY&#10;TiqBHcYvJdqhR5805ph9nMG9DUKOQTdOwx58jtn6VLzMcS777ktQMf/zb30zSoesIe3SoucOOJZQ&#10;H24zxjII2ZaSULkrjUtQ8YDqIdEX6/vj6jN5TaWaW0/WU/KzcNy1ZdfH/fYg6Hi1o/h8pve+f7n3&#10;2sn8OZw/tTn+l5Klw/oscM5n6xTUUbRbTWZuPFngLgCu1Nb4TtQvo077y/Bna2eh6nLlR1AcHu/B&#10;j9VOwU8sLcOeBlR53j6EDfkh/LbBRSrQf/AZzCuNh+j33DHq9OoLP4rSb3wN9tWJx2G4x5jvdCYh&#10;8uiynzyuDpLKag+r66TSXfK899L+YxWdE5C8532Yy0Py/j8vPEhZTUg+63u18eRx83k/6Tn0ffLc&#10;n4eymuJljRt1TrKuY2W1RB7y3HFt7nV+pkRF2nIVscVBH+XZY7v97d/5zSj9zV/7QpRWm1Bx2n0D&#10;ayW+/pffitIXOD/w5OfwrirXQh+9VlNEMW1DfJ/ynT+DAq/U4wP5W2b3Ycpq6rsfjAeX96x+7vXH&#10;J+FBvz/ITo7Dezn+YdcQ4rIhdN5J5yfvbfAwZTW14+S1lSbfsR+Hh+YnHk/eWx+q6mS+Z59pLAac&#10;38qG6lPxm9YwfOLjH47Ss6uII99+E4qqRx3Y6rlPYe7u8WX0LzbXN+wczvqX7//kJ1Haotq/y76p&#10;WMQ1F/n5Ludln3z2mShdXcIcQoexe7eNeRspda6ens2LLWzg2Te20AdtnUMbuvA4xpyrW9zh8RbO&#10;/eu/+HGU/uS7iJ2OuP5C60q041CWedP8s8E+1x+NOO+g+YcW33tpRxK9E8xyslS7lqivXmggLtOu&#10;KJX6LB7TTnWHHHt++Dc+FaUXP4J+88aNt5DeQl9c5LgrXOIcHd/3B1S0rnJux7aQB4P+EHN+Y/ah&#10;3S6OqTbxucYduWo5vHsvUn3X4py8G8f7OH7YRfygd6YGskWp4o+11oRjzyLHlbJNjc+0O4vmGvVO&#10;RO81NC/mUwHbQOteHt6yUqRIkSJFihQpUqRIkSJFihQpUqRIkSJFihQpUqRIkSJFihQpUqRIkSJF&#10;ir8hrP/8P/un0fLBq3egnLDfBcvj2lWwoYIuVrVVbDB8auewItHOYSVdvwkGWa6FlXL1ClbrTYr4&#10;vTUB4ycCVwN7Q6yRy1ZwLZ8qOh2pGw2wCm9whJV+zgB5ePQsVlF2fTBNjvZxb7HbNjZmzMs+WV5D&#10;MlscslB97o97+gJYARUyZJ0cVp42TmNVZGED3/cC5GEywvVW6mCNAbhvf4QVmRaZ+ZaLYyZi+ItN&#10;6yO/AZXV3BFWPOZcrCa0sigXn2xcg2UqqnzgyS9G6Q++Btb5T/4CbOalEp5D7Gc83bSMqKZxsId7&#10;VbmyNMc6KJJpZzBk/sZU6ihSFeuxD2G15zCH55C6yfW3wJp451Uw/2pUQ8pTEWCBrI8SFb98sZGn&#10;EJM9Xqksdhbzp5XJWqAcq1RwhaZUTqRSJYajWMgGHhluGR7rk1EixQKXrCcpq434/LLPOpnZuQJW&#10;s4Y8b/0M5ZSmuLmNVfU32E48rtCVgt/dbawmbndxb4urV6d3j/56ZFpKnUfPmRMLZopqjexyqrjZ&#10;lE7JcQV5gayoBhXYylRgsMnc1z3E5o5BRlNyhbZBoDKbYGWrE+KaYg/7rDefK9CH3Nh9UOBK2FX8&#10;3mYzERvPoF7ANRaruObOHnzDo48+F6Vd3vPKbTABc1pLS9Uwi37Cs5BHhyub3TmlhYKFul1ehB+S&#10;WmPMPOY5Pj9LLShgmUjRRPU4Ydm5LGsDh+Wm72KlB5aJGMfTmoj+OpmZbRqILeGJwaz6mVNzcMTO&#10;Yj7yLvySz/Is1fBZt64X8blOFZsXv4E9vHeuYaV8kSo3Plfpnzo/ty/4Kaxk9/WMzL8IAFKrGLWR&#10;v94+FO+yFZTd6gfhg1oO6jMMUT8DKnwYjKkwkqXM2al95Hf9NHy63YDP6A2Rz1YON8/nUNZni2Cl&#10;/vYX/oMoXT/7RJT2uRe5QY6r5eeqKoLIEvKNMskJv7+2Axv51nf/Kkr3d1+O0qKP7/0OFf6mWFnA&#10;VZaehS8Ys+/JkrG4XEQesnmwJO0xfGiujZsucc/xn17Byv8ffu+HUXrhApiXH/zIp6PU4NnnPh+l&#10;hSL2jY83YBeDgg9C0ve02lhv0d8ZUIJTkLV24zKY6AY/ePm7UbpHP9Wl+uFuE4z4AZWThi3U6fZ1&#10;rNqX+14R43dCxgKzKOU/gy79r5QhqmSOLrMvLZKlLXUasdfzVCAqUC2JXcfUvviZ/a2B/JNUJcSO&#10;tJlRKavF/Qu/L5XAABjTxx6JYc2G5XLlv/JkYLOE+1305/KjxSzuOSCD3GN/4pOhsbCAdiK1SeVR&#10;6mfN8Yy1MuE1pDYl9SxJjLTI1s4znzmWie+jDVKwIM53lmx3TxIlU0xYFlmyG4e8p818SYlUDBFf&#10;fTXh89pScc2y/5mwvg2klBaQ8RqrriWuJUjpzqZSTJdMmIB5dWgjqmcDKYRKbUP+Wf36WP6LCgTd&#10;LvIrZbXqAphAWaqjid0RkGUvhSYDj9+NqDqj/k33lhKcFBnExJoGV1FSo7qY1JJ89jdquwYh813i&#10;sy6uIB6RwmWfChGKfaS8IpsQS0X3sKT+QuUCg9MN9I+HPbCapJiwQOWUNu/9yitQhOkcIa0ugrm/&#10;e4Dnttjgy6tI7xzOlJQtqn09snw2SksbyH+VikKDLmxx7w3UsdXH7zW6u1ttsIx8tkGvhutVmrj3&#10;4C5Voqaw2desUyGiRMZYmwqxi2IqL1I1w0WZXHgE/lnKeLepmBUOMcZYraNsDaoF5CNgf646X2KZ&#10;9ahsEVJZwaXil3xJowEmM0UtpuMFHKc4zUBqeRqvDMTaon9SneekOEK1QPk1P8TxownKJphIWQ2/&#10;G4hV5lC6miJm03sj9elL5ddcxkoBlaKnjSBKxlTCycqn0G5HPfhFg1iFYcKUil4WVY48xpd6LvVl&#10;AdV2Aipj5xmLN6gk5c3ZMl34dMyHZ1d7FVtV7C2bNh3oXKp0jDhOc6iAK3UUz5m1eykIXHoX9nH7&#10;KsbLLhnhKlOPamwO43yXKnyrHJt++gtg5XosY5WLgfoz+UzFpjZtYSLFVNa1lBOnpRn9LVId8KiD&#10;81pUVpsff3kD1g3rQTGoVM/chCpAbFf0KVJenGYqSrK0cZVxyJjX4OlnPh6lH/gg0jhYFdgF3LyG&#10;eP/SO1BWC3soY917wvxr7GjPXSeXR38htdUJx2FjxqBdqs+EVDnNcHwQM/tod+rLY8VMjkUMylLq&#10;4rFSZ+mQ3eixL6tUYKP6XrVzfRvPt30Xz1VgLHJmCQxHA4a5mWoV/qk7YOHQBupkxLZbGFeO2Q/J&#10;97h55LFch29dWkV8+solxHoaMxrkWEUTxiVSlc3mkY45D+MxtdmH5elzArabq9fgn69eRry8ucpB&#10;3xSrHLuqD9MYVKrANmOjgpS+FLXyHp6DNEv1eZ/zMFJRNCiUUN4j9tcaT1aqnH8oIQ8abw2OENNO&#10;OLDZ2IBq0BsvIxYvcoSwtojrGsjuvWmLNnA4D+QwThmyX5d6/hL7urWzYBFL8ffWddTDgP5wXhm2&#10;xOdgNqc2iGuqf1Hb0jlSVstT7dHlmSUqq81YrPh+XlnNEcPYgd0sLMGf9tjPSFltNt+CvEhZbXUZ&#10;cYPU9fI2yqxzANVAg7zNJ2G8pbYmdXyP8ZoeeKLYlf3JQOrzPEw+ReVkIB856KM8Vedf+bd/HqXv&#10;XAYz2crgecUEjpVJ2R6Sai7H4bh5knk8lCmfwHHf67uTrnUS3u/xD4LKQspqdL8xpGiiAXWW/c+j&#10;j2EsbvBbv44dIOoLuNbuPuyixXnis2fBiHcYl5VKqHMpxqxKkZGq2hXumFAsIjUoVFDX3QGucfUG&#10;5iG3dzE27bYQ+0iYT6ptE/qcHOc+Fa/dvIk5VakGlql2bCCfr3hefZBI5vF8JscBtTryT7edOaLS&#10;TZaqaQ3690X2FQb9HsacZbaTEmOd/SZs1c7gYqUC8u+w/fSozC1FyUPOdfWocl6uoa0aLHCMoxhJ&#10;SpGnTsNfXXzs0SjV80qhaHiA9wFrGywbqgb4jHusubHRuMmxJ8dmB9uYN7l5F33WDhVHD1k46uKq&#10;HIe5VGB0WQ5dxmHrVJYzGPG7Bcbx2zvIn3yexqwl2s2AfViWgeVRC/XhSMWWfV6eSgAhx+YGgx6e&#10;J8d5+TyVhdss3+oq+o9Tj8D+L9/A2GfCMl5eQFmVmaesg3q9ynjH4MY7+H/AfJU5D+ZTOS5HFYqQ&#10;vnGhi7J0qSR5cADbnVBFaWkVClpn12bqFO++AgXUP/7jv4jSnSyflb5D6iwMSWc+harBIcsupMMe&#10;Uwl63vfMVNYSTuMEMDSfGpDOe+/QXK76hYf52ZN+j/3ZA3Cff6UP0fcWFfsUXvU5XnELiA903NMf&#10;/USU/tZv/3qUGmQ7iEdaB6jTLMf3W1Q93zvAu5uDPdj4gAokRc6L9dsY200zESV2DjazuInzDUK9&#10;9ynjGIftVfNDaw3EoO+8gHnIf/3nfxqlbSlb079p+lz9p8auNmMOA58qxifVaVwPifrQ/I3uoeMU&#10;/8/X38l1iTJJzlHdV38JHHe9pLKaUl0rmSaPk9Jd8nul85gpQd37W8j3RWW+e3LYvyjOlHrwmbNo&#10;5+c2Ufcj+geD4RD2k2NMJ0XlThH59hq4ximq0zRs9BEDzvXuZuGTWoc4fvEU/NzGU5gDunga8xkG&#10;pTZsdPcNKPTt3ME7wvoi+pfLL0CF58Wf4L1lm8rjGjv5nHdWQ3KoEqj3MPNItttkfSQRjy1OwNzQ&#10;KEayrmb+7b0hmZf5652U3+Psw+Ck50pCO+I8EBwMnWSTJ+XpYccZPCyf8TVOOO69Puc8kmck85vM&#10;t1AswPanXpTp1CfSl2f4TsMvI8a4+PxHo/Qzn/xQlF5c5Nhv93KUvvxX8J1X2N8vLGHsvUQ14G0X&#10;cdkC25vB9a/gnLfvImbVXJXGQHou2XpSWU27FySV1Y5/3nv75PuPude2H1oPx/l3jgkeBl07WT/J&#10;ez4oDyf9llSnPvG4xL3vgYKgJE5oW8l7qc96EJL5ui8fcR5QzvE9Eoclz4vXVEwRaH6O5+o915Bz&#10;vmdOIXZ9+hzeUx7uIRbxuKNX8Swm4T/2JOYx9qhUfvkq5h4M7nJOoNVBP6F3cHnKFdYctJNmF3HL&#10;sx/CtRY4RpIy8ZjzlHf30XdVF2b9Sq6Ba1UYvzQW8Dy1NfQX6xfQph5/Csqe6wt4j+p1MH78+p9g&#10;TvE7X/96lO7fRb+ksW44N/7XjnQtrj9qduAbmlS2LXLOQ+1JfYLPOfsy1zNtrmNORZsGZTWxPkWb&#10;741C7hb1/G9AwW7rAp55hyrUfY6vQu64s0GF5U4XZd7rI08dvp91uKOKwWSMe4y7yKfj4dyVAfKv&#10;nR8LXFMQqwl6HONSLTjLOfgh/ZgzV1YyUa1H0O6Dek+h8ZTef+mdmtbvOJw7mLUXlSnKKpibH7PZ&#10;DnRkihQpUqRIkSJFihQpUqRIkSJFihQpUqRIkSJFihQpUqRIkSJFihQpUqRI8QuD9T/5n/39aE3c&#10;jTtY0XdIttatG1hp6YOwk5n0sbqtSJZ3hgpQeX52yZCPmYtUGanMsaKqYhhVsPrOKZL56oJRckSm&#10;W3dI5g7ZzWIFb5LVGThYbbm/DeaA9nPf3JityBxRBaBDZnUmixV+dhb5PvUUVo42qEI15h7+F58C&#10;U6GwgXw3A6xgdPkczSbuaVDJYMWirmlJoWSMe/lkd2sF5niE5wosrDS1A7ImAnw+RXZEvYSyNFiq&#10;4ZkWlz8Spf/iv8KK7OaryO8SV4iPuNL6iKzuDlUt2lTbKJFNaJH1ZqmeppDi2ITqOFuPo2zOPIt0&#10;4uIcMRlf+TFW145I4iiTlVtbQP6LXMUrZvBkbpWkVBi0oFL24lK5QMpXMYORqSDVtJjhw9XFWjls&#10;4HP1ZiiVMLKJdK0cGddiD4pp7fJ3lVWBqnYLZNDZdZS1wcuvg1V+uANWZEhFFa0s7XN1bquNsmuS&#10;OSeChspcCj8FtqOQ6kcGJTI8xWyfNogoEcsmqaxWpEKPRxWrkMepjOJFrKQwza8C16ps2arYdC6Z&#10;yWLCBWJNk30wJNNnUES+x4t47onUkuZWf9cX8DwUMcn0W1zlfQaMnSvXwUxsd8A2cKu4x4Arl0PS&#10;wSpkMBTIinSCmY+xyMjpNWGTIw8+JV/EvaUyMSGD0qVq0PSB+BflIIbmcIzv5xfMa/Wv6lB2ZXOF&#10;suPge59tMmuRRct6VH1odbLF+phXobPJNFLV10q4ZplKLyHZDaU82lw2QPriN8Gi3H4HK8izLJs8&#10;r1dfwnHnuOe3QWMRjKou27Hq2qVfFgu3w/3PuzegKmJ58Gfnnwebs5ODH+uMkIYhzjcYU9Hi8BL8&#10;5+pt2Mkjzz0epfYyfXeAsppw5XWeZfql56BI8qFPgrmdsVE/sxKbgvmWklAsIsUyDKnIYdG2Vdcj&#10;1tc7d5G3S1dej9IbV7GPezAAW8zgox/FNdwGyrU9xnNlx7jWGTKPBwHLbgIfGhzh+MEhbPvtV74W&#10;pUU+9wc/AUW1BpWBDOJ2nYXfyebAUhv6+FwQ2yNm4yCNV7nzuY+aYL298ToUJH70Q6ipGdxugZk7&#10;YEefJwvdLoHRO6A+yERsaPZ/vX2s8C/v4yYW2d9ZUTZjbtD0WPbrARW3lqhQtFxFHbqMFcSunxpO&#10;lLhUVMyXcA+be5f7rEeb9mmQC5DPMRnw8mNSFMpSzS1LukPcb5Cx3xHz+gjPVWRcIGW1eWUiKav1&#10;yLgQsjZ8vNRdHOZPfmDmU1AOeSpfqU8czPnKfhPXlrrkygpinxIVFQ+O2MbY7xSlYOIh//4Y3/tU&#10;PctX4DfsOUb/1ClGiVjbvTbqKafyRZLJsW+WkqSUfsZUFZGymlj59/gxOk7VhxQKYlYKy0ao1WDb&#10;Y8oe9qli4zCv8uMDPreBlJRcGryuLdWgUCpN9F9SHCpQiajCNueQOSMWiBUrX9KxTBGyHXTJaJGa&#10;lJQ+pGYy4J776hsC5rdOZTUp4U7U784xSB1SqHRsjf1mlZ+l3jYhw1/sO+VbMZT6R59xXW8wK7NV&#10;KnGGlNnpjmjLVPK7wzr90Q+hmmPRvz36FFi4i8tgHWazKMPtJvLy6o2ZakBgI0BcrqFMGmR5r1NF&#10;8uAA+dp+C2nFoerEWRx3t4c406NfkH05VFSulZBXA9mV30QbrLNPG5MtWWRne27lsSg9fQHKostb&#10;aFevXXozSgcDPEeJbTPn4roG+RzKLzzCd1KZkiqe+v0clYo8qtLkpEJD2/UyKHvFx1JBNiiSSSWV&#10;Y9Wl6rbM9lui0uKRlK0Zq3qMEftj+IeA6gixItYUPuvS9lDnNpV3JowVGPJMT6Zt0l+FVJ2yeY8x&#10;VZLkSye0+SFV6QzCCZ7Np8KIWGiKwxZpu1JplMqOk0XZhLTHHO21wNi91YGvMqhRhWUcs7dQ7urf&#10;pdhpKS5js5bi3TiDfLvqQzhemVisAwOqGL2bUFbL2ow1GCdPHOTBtfBZ4mwr66ivz3zpV6NUKqmW&#10;N6v7aYAbJcl+QjYwYr4c5rvI4+RjC1mUUZP+7aiL55I/NJiQkWcFaHNSqNY9ioolUB2zuqUPlE+x&#10;xdx0kQeVsdRsDJ54Eozk5z7yySid/YR7yeXduYF2/tabiE/CPj7ruaSCLF9qzXHschxMjKXGRFWq&#10;Pu1rNORNaEcB5ykKHC+qrFtU45FSkxTmDKSYpnYuZbUuFUY0Fi1VcZziHYt9wfW7UNW6u0NlNebl&#10;LJV8DArsbOsNsDL7IzzjiHZeq6A9DAeovyHzKSXMDJVipKy2cQrqGq++/XaU2nOqzXF/xnvmq/CV&#10;UpkZDXDtUQ/30jgyT7UQzTXcuo16un4VfcTW2mx8vEb2bIllpphO7EyL6obqN6UwEZKVG2aRp4yL&#10;64SMLxVzGDgcp0stWv2bVHcKtI0eFWNdqrM1Wxy3nEcZXXoTag+TNmLz9SW0IwPZ/5B9rusjH7aY&#10;yszPhDJgUlbbOP9slAZ8rjs3qVDaRZnOK8Mq5pEip9RnNb4U1IwnTbCc46k4tg8pq8v/SUnKn2PE&#10;2uyDh5bmlVBWilf6TJNxW7eFfK8s4fiQvjRv4/je0Ux9OquxK+dXsoyllY0JbdGhj9Q8DEXaM50+&#10;yjpg7C1FRvWXBvIFHn1+rYoY7s/+/C+j9K23qB5NRUX1BTNWO54rVkV/H5BNCEmmvJA8Tjjue313&#10;0rVOwvs9/oFgjKRYVCrzypvsTwx6Kcg/9fQHotTg889hnnLrDPo7jd1GQ9RTh2pAlo3Py4s4zuN4&#10;ZWShLaxRGdcJ0Fb7bcxnGGyswAZt9qGXrsD2LBv2sTdAmWicUm/gWmLIS51xTMZ7k4pfsoVgrk+W&#10;0rPaYq0O3xC3Mdqf2snqKvxxh21Yfstnu1qjonG5MLO7m9cxZ9NgH9zgczUeQ5ysXSO6Xfjl21Qs&#10;2znCGET9/ITzLVnGStk5RUXlv8hxR1Fzi2wXNY4Pz5yCKsj58/Bj+zvwNXreJSoxqk9stzDeNNDc&#10;7A53nRhwd5Nb9B1S7h9yDNWhUtTwCL+X6fvVn9Y4LlMsYjBh31OpoU57VHPqkf0vBXJd4+AA87NZ&#10;2pvLPiFXxfOurEFZKkt/ckSlEwO/hzr06fs9C593DvDMz37k+Sg99wjGFPJ3t69iDNTZgc167KtX&#10;6pwLmlPuu05luFu3caz61s1zKP8Gn9Pv4t69AcZUXSr2BvE7EnwulFFmF7dmymqvfP87Ufqv/81X&#10;orTLnV8Uc8uDxJ/j+UikmgtW3DCkOu+875H9vxe1MoO5IfW9eB9KawHv/zA/e9Lv70tZLaGoJmSp&#10;EK3vhyFjEsbRmjP58Kc/G6W/+iu/HKUGTgtjiHEf9qR3VQ7VgpdXYJt6f9Heg4209jBnt3sHbTND&#10;tcannvpwlBaozGjQp+1Ncxb9zbNfrxTR/w+4W8bda4gT/81ffTVK++ovGWPRFOJ6VtkH3O3FwOE8&#10;y319Eus07uOiv/cj5LWT9TZffyfVpSBltfvy8BDMX1fnJu+l75NpMp9JJS+ZmTUXhwnJc+Nr0Hfn&#10;eY7UmKcBHBLG7qvL8HcfeBS+pcy5VIM7O4g5c/SNegc6Xobvyy/DtxRy6C/KVG/Zp0Jnv4y+7Kkv&#10;wGafeALvaRa5W1P7xz+IUoPLb2EnlzbHNrt8X3x6Ff3d69/He8u3LkHxdsB3per3fe5MIiViJ8B1&#10;Avaf9wJ29l6hsaugMhZOEE26ByfZ00nfJzF/z6T9JJHMn47T+6KToN14HgS136S9Cck83X/c/WX/&#10;fstAO0ck8V6uo2N0ZDL/cX6lspXIv1KH7zUsjl8MpDofcC4nu4w29dnf+s0ofeY82sMS48NXXvlR&#10;lN64hfPs05hTPLMBm8/wXUmfznPn6iyGbd1BnHFrF/2/5mH0DkfPl1RW0/viuL99D23hYWMcXTsu&#10;20Q96LPK9DioiSXrQzipbpP18iCcdI1k/k46Lon5e+r/gdTm+Tm+0nuMS056jgflSefE57Khxwqy&#10;PPekcGV2/uweUlaLlTmpDqw+oF6D/724iRhDKvpHXfj+5U3Ej8tLsOUx56h39xDbG/jMkENfHnAO&#10;TjG0S2W1AXeueO7DT0dpuYC89A5xr4Dvy45ayEOdu6IZWFwDUOGuE+M22tqY77lWLqCf2Hocce/5&#10;R7BW4yJ3TKmXoBy3ewtjje9+DUprP/gGxly3b2J8YKDdPGy+K9QcfPOQ83nxu0O2J5b7gHPc+RLO&#10;X9vk/BN32fIOFYNN4/s62vf603hnXqni2VeXcaxN9WyLOwxoN4Mq55l63FEhcFDWu9zlbG97Ng4b&#10;7OC34gTXXKAK8xqVdzWPF8Z7PwBSXtX8fobquh7fBQVcVzIP2aRsweIYNst3Hdq5Ysi5a5fxZ2zr&#10;jGf02eUcWDC3G0jAerj/7ilSpEiRIkWKFClSpEiRIkWKFClSpEiRIkWKFClSpEiRIkWKFClSpEiR&#10;IsXPGdY//se/ES3l2z/CKuAuWdlXLkHlaNDGCrccVzY6XDkXrxTlajzt0+6SKVtg6lLdyiDHdarF&#10;ElbT5cmerxSxot8le93OYkVfQNWHoVaYkv0khpk34PdkoC9wf9sIzFdXympksq1ugU1QuoD8hT2s&#10;VBwe4vmfeAIrMTcfwyrEToiVnD7ZKp0e8mhQ5b6ydg6pRSZfi9ecqVXhOaRyYjvIv5RjFiv4/tQa&#10;VkAuFLBa1KCxgJWvQRn7/f4f/7N/G6WTN/HMOVbDkKy2LtU2LCoTSX0jR/UWj6xwMYUMSKDMrC3j&#10;/hc/CkbfsIhjpeJ0dwdl8e6rUN1z28jnIhUnaotg3cXKPlxFOaHKm4GYfVIWkVqOVlaKMavf9b1W&#10;kou9F3DVp0U7FAPSIOAyb63OjFde81pSfhtLOYLf56kSQLPLNLSn/2Ngzr3FffgNLl9DGUgBJ2Cd&#10;l8i89Lk6WquFD/axslcqVQ7LxuVq8IJU0aiCYiDlnZBM1+kDRYlDu6J4WaZONY4imcchV1WrbPh4&#10;0xSfZ8pqURLB4UEqKzETxUDQZ9FQtM+xxzIc1FAv/QbKoUfmsphBBtVF5G8YoEzcCX4LpkcZHHaw&#10;yrlIpUKP7SMrBSKmsfoOVxsf7VPlxoCKb3GR8VozBTVcU2WaVEcT4tXsVPCSLRtIFaRAG3XJetI5&#10;rpRKyLa3yNSwpM6UWE2s+lR9GUg9z2I5lvJIC1z1vUxGfDBEmX7jT8HyOLiNss2zTB2y2GtUkHr8&#10;A1jdvrCGthqBPn3Yge1N6DPzeVzbo80e5nCt1g2s5va4Cn/lDNpe4xz878iGz5Hag8HdPfi82z/F&#10;uWd4yIWPQqlnyHZTLGPFeSGLcytjlNXvfukfROnpR8DuMk9o4M9JeUj5Ylb5yO+0Q0FK1oogtr36&#10;Ljz1NK9U9rt0FeqJo/FPotTg7AW0+1Ie1+x0eO0WyujCOvx1m8oR16/jqhUbLJ0jrrL376C+PvTZ&#10;D0XpDtXoDjssmCm2VuCHV+tgCVRyYD3bWbAeAtqGR9azfIpDNufdAzzH1//6W1H62jtQiGsPYCMG&#10;+yHYnXn2ZRUH/dxjj30mSke0/7evoQzCAMzekPuiZzOww0kX+fZ7aBvD1uw5+kc4tsj6OF1DPawU&#10;YcsjsjNdMhborqZtE89RpBIrhUgzIzKYvVD1OvUt3G9+xL5GfYBcnstrJZXVxFof8KYtsuwLZJRm&#10;qR4w319KwWtEJULZWSGLzz2yoNn8pxWGe1ZriCmkqlGmSpr8SZvtzED9CTyJYYzD55XZJzXJqp8+&#10;aJQsUB2lR9UNTwoZtEMpq2XmFUiphqP24U1wrUkfzyM1ugKV8HyqNAnqE2wqZMSMk2BW90nIJ+pc&#10;2a76dymk+lQZGvN4MeLzrK9RXLimH1Cd4xpigst3xspRLIt2D8/hUPEjT4XfPO8xYswqhTj5YgOb&#10;/++0yMihXUhRVUw+9YvChOouRcZllo5nkYmRYpCjvSxUUNcVqmpKKUIEF6m2+FKI5T2yZLmIjRuS&#10;TXVApQCDRV7b5rV7E/glsWdusk+9ewPtvc+4ZIlqiMsKGnuohwEZtd25GHyXCsLNPvzQKpk+HyXL&#10;/PAA8eQ7PwVTXCqhhVU8z809sHDzLplKAVjE9gQx11MfgV80GLqo07deBGOqOMQ1yqyPGsu7REXM&#10;EpXIsjn8vkMVhK3T6B8dG3mx86ygKdwC7MqdK0cAZSalkdinUF1DvkjKcGLKu4w9pMRkUKSapuxJ&#10;fmpAnyElqDrVxKaBTZQo3vcs2q7L9sX+v1JG2Rm0msiXw3OVXykPTmhPUj2USuM0wIkSWarHHlNK&#10;f2OONXx/Vj4u46+Ayp2K2/tk6oVUcxxREcuiEo7UQXKMA8q0Vz1/f67MylTJkC+J1RvpIhTjhewf&#10;Z36LPobPkZUqglRewtlzhBw/Xb4K/3rjKsbHWTLcHB/3CGiHLq9tczC0QtWpz37p16NUbMRwLt5X&#10;+cbKaqzzkP5Aim+KVUuMz4QiGfJN9sFSWJNfNJj00SYt+mgpDE8zFCVl9nvxOfRLE5Ztvoiydtne&#10;nVhBAvUWzsX7jzz6XJR+6KOfilL5RlmQyKo7t9H+33j9x1Hqd6FMopjbY/+q57bnmMJZloHUTNW/&#10;dKne4nPsrfKeUHk5yzKWsleXij8DMkzzbH8GcftgmfR4jOzNZ58g5afYtmmA17fxPDNlNdjKabJW&#10;DdiaMwtklY48HNM9RH01avALUjXZ2wfDdXUN8XK+DKWMwEL9ODkcP2IsPJmL+SacA8iSYVlZBGM8&#10;x7odUp190MG9payao/Jaq4fn276L55kpq8H+DDapfl2mipHP2ELKajbrRTGG+j+p7Ft5xDOe1Jk5&#10;7uxzDsVAipVS3tI4pcI4S0qWI84ZSIl8j8o48scHd9CWCyGea7GM5zWQirbaoEV1yenFo2TMWENj&#10;0YVFxOgb56E25TEA3bkDFbo++w61ZYNqFWUlRQ7Nb8VzIUw1vvRaGEO57INt5rFSoA+inR6nrGax&#10;nUtZrbGIdMT20mbdq9+J53Do2xfqKFupG+eoJDlkngwcH8dSdHLaB7Ce6EMnUqdjvqQOMORYTvHZ&#10;9MQo0bjZ5rjZQM+oOqxTgeirfwnF6tdew9hNY21BYz7zP4Ofi7LaCZIXyeOSn+eRVAVQKpx0ro67&#10;L0+J898T+Bw+YwYpPs+uhXrQ86pe7lFW+9XfiFIng7bkjeGvTnN3gqtXMN4cBYw3XeafNv5IHe1K&#10;qqKKbbWDh4HqvNyA3xrZ8GN7Hdhi9whqFWOqTqk/rTC26nbhCzc34Tv1PPv7mAMuMiY0UCwhZW0p&#10;n8ftl99btNU8VXX3uKPFo5uYD9i5djNKe300irVTs/mXzhH6v/Y2FZOuIf3Y809FabaGYwMqQTfZ&#10;ro/oh4fc8aJA9foyfX+lNrPtHOfWx/Rf4xHKYKmBa4aMSTWXuLSA73v7yIvGOavsn1QOiqEMDqig&#10;duUmnlUxQ7YOn3hwiHop5VFmzbuIpa69jXkJKUBb7BNqa4j7syWkBnnGhQHbrUM1Ns05X7iA+SQp&#10;qjUPUKeTEcqmwvHL2gbmORaW8H21ijK7eh15N7i7g3M/xvil20L+pap7hqqmVc7Xa9zp0Fb7fP7b&#10;+zgvN8Bz+7RDg5YUBNi/HPI9xIBzCy776gbjq04Jfq6ygHoos147RxynMXY9vwm/bvDqjzD/89V/&#10;B9/Y83ENeEDT3mHvTGbtXWNYxYj8PByx7c7Flfp/Uq3sRL+V8Jn3+SsFh8dA1wwS9xJOumfye+X5&#10;uONjv8ps6XMynz79F4fY8XzxiAapud3Hn4Pq2a98HmNfg9IQdnGX6r/yaxXGYZqnP9jF+HmBcz9S&#10;p5AipMcxyLkNKPsM+b3BmLGE5qi6nCNYWsV85NomFPxe/T5s5Ctfh42MOAsnhTiNpaYFECVSVlN8&#10;YyBF/vvqkoj7uOjv/bBZDyeV9TxUZ4pP9FkqrcKDrvEwJO3iveTLIKlUJBwXJij+mH+/EIFzVhbH&#10;4Dl+LpTg/yzGNVtUhn/2Uby3rDNcNrh2E4rBmS58e4+2GmzinAIVR0Neu8972Yyrn/7Sb0fpJ6Vc&#10;/l3syHF0FWOPA6kfT/HuAOcuLKCvKrD/Li+gX/zOV6l4exm+U+9TbdpZQNXjMfPghPCRI+7eMo/3&#10;G7Mlle6SsOTn5pCs6+N8xHE4yTbmz09eO4mT7vWw5/hZlNUehuRxKvuT8n4cktcIWcfCe7nWfcdw&#10;7nP6RNHf+3wH+w/FlS5jCr1XDhmHDYazd4cj9sV2Ebb5zCegCP/Rj0IteD2Lc+6+AnWmt9/GuL65&#10;jDjg/BLaYJUqSQ53mTl8F37+Jnd9MAh5r9uXMYaOFSH5jkplJrVT1e37UVablfvJxxicpKwWl3mi&#10;Lz7OdtQ/6Lf76jxZfwkcd82HIXnN+D15Au/n2snniMEyOOk5NLel3bUeBF0jWVbxPeN74J5xXSez&#10;lDwvjuim33FtzXSgEiWlCuLkTAntYMT4/9HTGAPVa7B5zfOvcL5VCuqrq3zPx50ZDG7fxph/YYGK&#10;wVRWu/Pu5SidMBYaeIg5nn4W725rVGUeHKLt9dk/tbjTWrxbwBRZDDMyOcbSXhPntDmHw2nXTHUT&#10;z7txAc959gL6poVzGMc88SjWz5xefTRK33gRcz5f/RPEPQYvfg87ah3cxT2qJZzr891ht4PnGGh+&#10;mKnew9aX0GctLDO+t2BM3u6s3VeeQFk9/xu/FKXbd7CjS87leIzrkyYs95A7DNl8Pzvm7gEex3H9&#10;A8R6119FjGgw3kVZbHF8vFzHNcq0gSLn/XzO98t+8hzvB5y/8Wg78bzznBKb5tBly3HK/iFfxr2k&#10;rDZm/U0D5CiJbVeKsUT8fnbOln3GEg9vWSlSpEiRIkWKFClSpEiRIkWKFClSpEiRIkWKFClSpEiR&#10;IkWKFClSpEiRIsXfENbv/6dfjpbEcfFmpn2EVYCvv4r9zm/dwCr6ch4r+kekSxa5yk6r3UbTfwYW&#10;FWfEBAhGs9WuBbKVC1QrsMdYjVfm6rsa93jNcU/bEZmwLR43pJKK7SOPeQcrCG1mvoSFnBF4ycyI&#10;y1Et3vPUBajS9LJgMOV44ISM1yKlyp77IFZJ52v4XKxDXevRp74cpQZXbr0SpfttKECMqBjVHnD/&#10;WAtlkhFjgayPAhWKNpfxfGe2yGajKkWB7GIDt4rVkS9dwbn/53/2R1GafRvXKFVRzuUyVqvmuKJW&#10;TPe9QzDMtDpSKi5i2hlUWHAXzoBxsfQIVne2uZ+37ePYV3+KFbNHd/CcjRHOO3cebIosWXk7R3h+&#10;sac8snkM8mT2uqxbKVdoobzUJrJUihCbIKDygs9UBqtV+lJkMZBClS9GGKGVySWqsInFEXL1um3h&#10;ngvcz3nrFFiRlRWk33wJ+/IbdMlmnHC1rd+mTVZQ/spms4XvO7HKAfNGFh6LYVpvyMNIzO0pxGzV&#10;KlMxr3JkKOXJGqix7itk+IlJ7U/w/KGUYcjUmuYi+qt7G2ilq1RAtLjb4epoMcgtrhZ2WWaquMki&#10;TugsojwOWD9lScdMUa2jjtp9rFwuW7j2EdmrIyoU5ly0xQJVnspcCTwa4Pd+BywcZVIsCgM9R8gy&#10;8qmoFlAtRwp2OX7vcXW0GCNSRQulgEflBpW9gUdmuBQHYuY723eWTPKJyp9eUquOxRCPGeMsa7GM&#10;DHQ3MSlKZNGvL2Ml/N2rYFK+9gIY5L0m8mRRWU7X0nNe3ILf23oEzFOLKhAGY5bB1IFFSUjjVRtV&#10;G9S++nfu4t779C0FKs6ceRyr790y8tBqztr91TfBos0dom2tk+my9izZzZtYcV6sgIXboN09tYjf&#10;f/M3/16UBlTXy7AvkJqCQZY+zSfDImB+HSo/CRTyMhUTQQoyoYv8tsZ4rus33onSIADz1+DMOTCN&#10;B6pDD2nnFmz64nmwoQ/6uPjbL4N9sNHAiv47u2CKndlE/RSoPBNa8Kk1MtANAgesx0oJzHWbalPD&#10;Lpg6Hpk6UoRyqZ739g2oOPyADKC9Ie7pUp1j54iqUFP4VJvKZvjsu2D6FFmWFn3GLuvaZf+i8xQP&#10;SMGrkkWcULDBzDAIeihfm0zw4gjsjNyIrDlkP5MjMzzLdlGgxGW5gueSwxqzyn36awOpskm1LNBK&#10;fsLlin35PDEZ1W+M2IaP2HfpePVXYhkY6BohlcZ8+mzbQx0OB/g8YkardbCcN06RYd7EPaT8ISWW&#10;FhWKDIrMT57ln6evqTZQvs0OynBMn9iogAUy6iFey7BdKP9iYvpUGTAIyeC16K/k67uHyE+OfXOp&#10;TLsbwN5GI/hnsahrZdY1ff14jOMMxLiIFTroE8XMEDtan2PGBfMd0hayedhulsoFc80+vqage/lk&#10;p0tFhwIr074b/wmoKGeTxSLVOo+2E7NHqDpi4LKvGXZhu2JlyjdKXdcmY0TXkKqubFs+yma9yhYM&#10;VGc1Kr7ZtAGXfVePTKWFJdiVFLya+2ijG1Q/0L2aI5SDN8feXV9AXDmy8KxdKmDUK6AyvXIZCgNX&#10;3oI/KDO2cKlkoDjMC3BvdwF5HpO5ZdBnKFMMUGdF5n+frKgC43c3YDtgBTU2cY+jQ9j40U1cc6OA&#10;PqyyjHs3TsmRT5+jiu+u3EQ/k23h8xLzHZAV2aeaoxQkBm2MA4b0b5949pejtBCibC329Qa5Atr3&#10;gDF0VvZD9nnImEcKS1Kv8Bh7iLmkdqK4QfVnoDhDCmuyRfk1m+cULdSp2ke1jvbfonIWw+eMQ+Vi&#10;KeYZDLvIT58qbHUq1Uo1UGFizKJl/GJTiU3xi9RPQsYcItmPqdJnMPbQLw5ZFrECMstg4OHaUnV0&#10;qNjFcHOacfYrVDKS6uBEjXmK+jrqSn5ASnVScZN6ltqiytRl2fXIJJOymtjsI9q2gca1716jGshl&#10;jPkctp9Ylc3BtTT+zXD8u7wKv/2ZX/21KHUclEMwQT0a2Iytc1SjGjAulgqjGJaykYLGSHyuYg42&#10;IGW1llTFFf9PMWbsHQS4tscxkvoHKatJXdJlvNWnUqdYeQWmIdWQsnzeLNUqDc5dAJvxwx/7dJTO&#10;WivKXfayS8Xq11/9YZQGXcw9SIlhIsYz/ZdNuzSQ0pvsR/Fgh7bpMS5xszyOY1kxrqWc2u/LZlBm&#10;UiQ0qJAJqnIeDlFn6qv0fY42Eiv7sb6u3UEcuX2XCl4sq83GTP3E5f0WlzDW9ALWAxVWC4zj+134&#10;q9u3YYebpxFT1BfgG0c8b4gim5UP82wwoSpunioNJTIwpa4nxdhJH31CqYxr5nIoh70j+JidPSqr&#10;XYGa5eYqfjeQsprGpBQ5mj4nyl3jE/lEhrbTmBfHZ6isNvJRVh7b/TyzWfVicbyrOQ75J/lhi/27&#10;lOEOmP8++/DOPsqyHCKTy1UcbyAGa5ZtUuPFQAx9qeyyf68vYLyyznHAgLHD4R7u0TzCPaXWZ6AY&#10;tMtyVzwoBXE9R5vqf/0DjEEkFu7QYZcY/8t5TshiDebGlRZ9+CDEtesLZPLyHMWVglQpNf9SKaHd&#10;+xxTafwy7mBMYmBLIYl1pbjSYjw/9thvINvTtonfNVXY5JxKSHu0j6l71XWpBBuQstq/+9o3o/Tl&#10;l8GS1phbYLg5BdrmvFqbwfw9klB7F+I5E+Y7+btw0vfzeJiympC8lo7T98nz3s/zSOlOfYLG//Jj&#10;8bwFj9Nc1ryy2he+hP5tawPtf2cbPi8foh23qL4VOrCbDlWaClS6zdDHaG5k2ER7WdB2B1N0dmH/&#10;NmPxUxcuRKlP2+5l0F40x+awX5XSWknjZdqVbEj9apV+0eDuHYzf+xz7FDj+HbOfkU+pLmDuQwqw&#10;B03EBz6f9+gA/W5tDepHtQVKBkxx+W0o4Bx24Nvz/O3UFsb/ozbbnoV819jvS40m5NidXd10fIzj&#10;C8WZepvqUG1PSmKjMdqqIzthnapsbNbPkGP3VaqItA7xPIpLDTQmG/H+atfy09MKixLZ3es/wfx5&#10;j3OkNscWGosH9Gcu1WoNNjapIFRn/0C/1DrEmGKDyvaK7aQ+WZY6HceuFuOuYQtl3qffW15jXzjF&#10;Osfrmif2DxGnrGyir339yttRKvtbpFLqEVXPPapt+lR9vXuEGCMnlfMpNG7MsuwUO9zlPESvDft3&#10;Gb9X2Me63I1m2kkjodqr6+L3RZX5FK/84AdR+q3vQrm2I7Usjb0V9ydcheaNFafJYY/YjuZ9i2Kg&#10;hymrxX7qPSqrJc+fR/IaDzr2OMxUNu9H/MyE8pfMp81Y1uF43qeP9NgpBFQ923gMsfDf/r1/L0oN&#10;6g7qbHLE/pDXlh/qdlD3AWMIzQEN+2gvLcYxa1uwU+161DzE/GwE2k2Z43rFGPIDC8v4vn8b80ZS&#10;VuuwXcW75Phok9NMRomU1dSmDRTT3VeXgubpT6gn7Qyh82NFmWOup7pOpkmlIZ17Yp7eA5LnJu3s&#10;vt8zKDtTIifihDLQmFt+QerZFt8IBFQel8LkJ3/po1H6CN/djTuz3X+aN74fpUOOA1uM462z8F+2&#10;xtq89oj3fOQc3hFcyMDHbL8APxdS8fZQ74BWZ+OX01vwyx7n1q7fokIldz148wX4+j3uOiEl/iwb&#10;Wt5FmQ1pIsEYzznmu957ca+dPAzHKdrNQ+9fDE6yl5N8y3vNwzze7z0E9e8nHWUpED0GOkft9mH3&#10;Eu639fd23jzuu1dCye69lOF9xyRiCb0jjY9jpWapNl1mf1jgvF+B7zdyc++GtHvHbY6znv801I+2&#10;FtEODq9CSe3SKy9G6WQIG75RxL2eu/h4lOp9epcqqXm22V4Nbdlg5zVca/8Wxk1SVsswPxpXqryl&#10;rBY/p95ZMU57MB7gh6aId9wiYvtkn6bPx9mMvlNfHNdH4tiH1XHy9+PulUTynIBzKCflQTguL/F3&#10;CeWnGOy7dFycJu6VVFY77l5JaF4rznf015x7b/kn45Xkc87XY0g7ytGOXM57+wV8HnP3i/VFxNEV&#10;7k6xvIn4d5lz27d3EWOcWkf/8vzjiHUNXnsZ6yGu8t1ngTFpawe7TymGGHI88OQzT0bpEucc+txZ&#10;RWuO2uwbFtYQwxs4bFsLfBc1akJBbIcq1FKQczXPzzU39Ro+rz+Odn/6HPq8lS3MkV68eC5KN9eQ&#10;Gtx8F8/6Z38IBdGvfgWqa12OceJdPkqImToct/QZjy0vok8uFFGfI74Hy45Uo9P8cW3J7/7+fxSl&#10;bhF1/NYlxOYjH2VZosK4FMp6rC+bc9z5gP3jIc6/+hO+95uiZmGss7WMOnO5Nku7ftT5rlDmojgr&#10;y7hT43+9t5ASfpbvZw3GI8Y4yRiN8a/eZ7mMWUfM98RDWTick5saf5R4mpPnZ+1eZaD3b/glRYoU&#10;KVKkSJEiRYoUKVKkSJEiRYoUKVKkSJEiRYoUKVKkSJEiRYoUKVKk+AXC+u/9j389WhJXJAP3aB+r&#10;Aa9eAhP0nbeh0iLVKak1ZLFgPlPWyl6qhflY0BgrFGmlnEGRe6b6IVYuOzzYGWE1nqhZeSqruQVc&#10;e8xFdr4UMKjIlMFivYzNVXlZm18YcH/2DBXGxJ4vNXCNQgYrLgMyQ3NcmTnugdH0yAUc94lPYJ/d&#10;z33hH0Xp8uavR6nB62RavXrpO1G634XyWKuHshv5YOWNuM9vns9RzOOeT2zguRe4x3WNqimV0owR&#10;59agtPP//FdYefmH/9e/jtIne2DyBRWUUZ4M2DEp1WKai42bJ5tLSmYOV1EarC1jpeUTF7CqdlzG&#10;Ks5xEccMD3GtH3wH7Aib9bVlcdUqFZVCKhjc2MFq8ZhtT/a9gVRDAq629W1cW8w+MfmzsRoCfo9V&#10;qvjZ5up8sXOlQmZAMt30XJ4Tr1LHOSWqVkxob2IeF0tYGXyWq4svXARbZI8SId/4KRjkBmMyRYeH&#10;WAlrdcFYcslekbJKs4nvD8mw1IpUKV5VSnxOrTydU/KIFbu4wj1L5lS8Wpr5LpN5XSb7WzY/ISvc&#10;ImOGp0+vy/NnTXNaH7iHmOPaq1qsaOXLdnBcjutcbao+eKso266U1agyVh7iXgZFMiV7HaxgXsjB&#10;JrNkd0mdLQjBSGju8Jpko4td6ARIxUZ2cng+g4kUHmneQzJ4ZqoMKkvkW8oK8m82mQxiNKi9iGFu&#10;oLrKUh1MK9u1Oljqhh6VPUIuYZYKiiU2B1fhO2Qqy7cayIa1F3+NjOPLr2HV+s23wZ7LeTh3WnFR&#10;QmGfDMVOMgtL8CUfehzsu5CMfrs8Yw8PSWn3yYpy1OZY5w737C6w3Y8KOLfD4wZdrHbvDbG6exig&#10;D+nsgTlokO3jmV2uvL6whXwtPQUlAmsVjGM/gC86R5b0Fy9AoeDcU89HqV9Dm1RJ3UMKYZmF7Bj4&#10;cVo2TMkWmOaQKeo8ZD0cefDnPRv2eXSIsh73Zu3+wnk864gMuDGVeewBMrK+hvzebeGa/iHuOdyB&#10;XV7fRf9S2kB9vvbHWL0f3kDf8dGPzFb6n/ulT0TpeBHM9WYf9TQcIQ/DHuysWAFToTtCHq5R+e6I&#10;vr87QPsJM6jP0XhWL/08zpkEyOeAzONOG4z4SRtlUi7gHuUaVuuP6JOmV4j+TsgIztHvSXnFwNdq&#10;evq+PO/hDGEnFpUUii78QT5mhSBvxQJsxqWvscjAzmZn9+iS7SvFhZBMX0HtXEpDOX4W67vH+myR&#10;0RwrE/K48WBWZmLqy5+OyWrOUInE57lSVltYAqtj8zRs/OY22kmFyhnCYQ/1ZQDLNPYFWwzYFtep&#10;kCilyy77FTH+7RBlmiGr26UfHtIXOdVZu6+sgsHi89lJhJnaO8uODIsC44CJh7r2pKhEH9mown8H&#10;pP7NK6vFjCP6X9WP2BxSUhWxTP282JAO7SlXQD3ZsbIBnstgKEU6xRDs2GyqL2XJmBsMWWZUQfHp&#10;b8VOayyCKSqmubECgzFVdwxssrc8qTcx4wOWiZTVcrxnrPbCelD8MyKzWccrJjHQMVWqFI3Ybrtd&#10;lGuDKlqyTTGwpMAyiRmWzBuV/jzmweDiGvqDHFmAt7avR2mW44C370Jp7No12ipjxBwVrg7JGlQs&#10;UV2jupUMdwoxVh3FomTq7N9FzFTLwv5zZAlN6Ldrmyj33etkC+3juKc+DFa6W8K9r1yB7zQ4/RRs&#10;2WE5Xv4xFEcLLIsBm9oime71OllHjIOlqHhqCQrKNQe/l+ZUHbI2/S7jxjL70C7VD6SmVZZiIttz&#10;if5Lyh5SuJO6TquF8jCQP4rbB/PXIcs+T5VAq4R24bMdFFiPPtWBHI6FPKrcFHMz+2ofoR2PQhyz&#10;QJ9g0af4jCXE8p4+GRPYhkWmaJZqdWPGD2rDA6r0GfSHsKMhfWSjgX4kwzGcw7oXI15KJd2B/Dny&#10;pLLCU0+hwH+KfAN1L9+hdiJF6zyVSCZsc55U6lgPI7Imk8pqiiUNbKoCXr4ORt+VS1D/yoQoqzzV&#10;XMReky1YE+RzYRHlL2U128Zz+lS5MnBpm4o1+0P2k/wsXyrltSz9lnxMlWpUhxyvtPsoj3l252QA&#10;m5SymmI8qRgt0KZHvKYYch0qMhSp9lgis3+i8YzGevTPBmfPI2754EfAUJ7lAuVO9zT1BxgvvvoS&#10;lNWsIWIhjXvGrFeFx3Zsl8bukR+5PJ8+rks2nmJbmyqOAcdtUmuSDQxjH49M9ebqZYFMUDHCpSyq&#10;c9Ufqq1qHDBkHqSsdncHPrZIe9yoo980cBivLK9gvB+QxTjq4toh+52Aan89xnZLZKEqfhuxPeWK&#10;8NcaQ1pUgY3AwsoV4Wsc1iUFYKbxDO6R4ZyJQ0eutrnfhL/aP8D8xoOU1cocz3sj5MPVmIeVmefY&#10;QspqPmN0i/HmgMrFAWM9+UWDCvsqQeWuVArX6hdXNsAKvn0b+dZY6YiKd81bYLuf35wpRsjPxHEJ&#10;y8hjXbucp5DCUK2B+ls7BxZxl2XZOoTfaHE+QLZioPxJTUPKalKElO+TYqSU1YpUm3Jps1JW0/PT&#10;jRnj53+m5c6YouuhPKXIKdZ2UllN/Y3PeQHF0SHH1aU8buL1ZmouUlYTy1wsWsU68RwH/ZLD+YoB&#10;44S9Q/QfUtd12F7k/wxUH/JHUlb7GpXVfqK5Go43Z8xfXQP3+nkoqyUVfoTk8cKx35/A3E/ipGsm&#10;jz/ufH130jU0XydmNd1b3OZUj1KSlbLak09BNcjg4x/7VJQuLMOmS5yfnBpMlNzdhp3Ij9XI6O9Q&#10;Qc3LIF2iwuSQO15MGP8Y7N5Ce1W+GqcwZs43ELM1FAdT1cWjetjBPuLJeH6QNi1ltSp3KPA51jAo&#10;U/XQ4ZhOsdqIkkM1KhRLEdOl8nPQgq9/9Yfs02hn5z/wbJRqNxCDm5cwr9oO8IwBlWLXa1Cbr+QQ&#10;vObpJAdtxKr9AfISK9+7jJEKaNNWbxZX2mx7hQr8co7tust+r3mIY1UG8jkh2558kXyQVF3Vvxho&#10;zKx6ieOxPcTrpUX6Gja5nR3MLQw6iNcWWH9ShLQ5J+/IX0yha66uUh2I7XiiWIn+ukqVUynD2+zL&#10;pLA2ZrzW4phwyLHixsps7n2BSiiX34WyUOc2xhSlGuqn2cY1N05BiahBG4jnGlk0srf2EWw/5C4a&#10;BlJpHTJmzbIv1m4yIXeXyNuoj1KWdc22mfExP1BwUC5SSa9ynGbwxouwrz/5t1DNGvDdiM/xu/qJ&#10;k3yO+kCV9YjjhPnjVedzZh1Bvibpc6TO+DC/pTneeehaJ/nd94q/ibKaUo/zE9m58YiBfKf8enkd&#10;cz//4X/0D6LUoJZBW8oNcO7eIWzApoq8w3gr4HuMPGPAcQdjqoNtqFeVqNLsMx44pK0bLG6dj9KF&#10;Jcyz9tl+J9ydYTKC/Vhd+Mo/+zr6T8XPAVW3HI28NDZijGFpEmwKlVmyjITYBo6pU4P3UpvJayY/&#10;K5Y4KQ/Jzw/CSddQ+xaSx2mOaGb7tPW5B4xt+IR76P2c1NodG76oUEWc43Knq489/6EoPb+J721v&#10;Fr/tvvod/CcHn9Begj11+R6Wr94yNfYJDvuIJd6rxHFkZ4ADx4zhe/vop/S+0iDbgA0OOcfTqMLX&#10;33obvvP1F16O0jZ+zoQcZ+ZZlKEPu2zznoHH/seGXzeYlRFOSpZZ8rOg/nFWH/da2gnmGEHXTNbX&#10;SXjY7wY6JnlsMl9JSFlNSB59nLJa8pi/qbJa0r8/CMlz4896d/seykpIHhvoHabeqbFv0nGalyxU&#10;YUd17kJRqcHuOlTsc2F2EWoV9P3nqABVbzD2G6JNbd+AWu7bl7DTzlEPPtFZQ3t55BHMHTZcjOu1&#10;BqLXwnukacCJdIp3OI90eAUxUDyu/QUoqz1MDU/uLGmXmn9JYr5e9X+Znj4n6z5Zf/qs45K/J883&#10;OOlYfT5JWS15rfj4OWPWdxrb3Hd/9uNxnBP9PeZeJ8QkyTwb6Bz1J/FnpprXn93z3mvcd+/5oEVz&#10;tPgpk+MOfEtnEKPuNdH/F7luYvMM4oPyAmP0Xcx1ayyRZ8z3aH02NipybcBbNxCP3OUYTrH2PuN6&#10;h/PfTz79dJRWqW54yHk/KcTytX5m/RTGPQYUFp0GnXiQzj7a4h7HchnuxqY5dh9hTMbhvFG9zPiM&#10;U22Nc8jz+qMcY53DcxtcOI92n8vg4CuX0G6//icvROnrryP+H7ZxT4e7e2m3D2YhM+LOURbnhn2u&#10;EzDQjhpnOGb+wr+H9USdNmK5H37jT6J0fRNjvoVT8El7E5QtN5/MLFQw7rzzDsYPL34LSvIGF0/h&#10;HfnpVRxjs2CHA9TT0gKeXTuMeXw/pDhFu/54TCecD3A4d2qgnU0U9rLqpv4J18hx3timguWA82MW&#10;xzHxvCSP73H8FvI9pRSxIzCm0D1SpEiRIkWKFClSpEiRIkWKFClSpEiRIkWKFClSpEiRIkWKFClS&#10;pEiRIkWKXxisf/z7X4rW19lkMXaoUvHWpRtRevMaWKiZCVa6ZcUA5MpeKXqIlaeFviHZO8EcOz1L&#10;tlPNx7GulKC4Zk6MeDHGA7Ghijj++Y99JEoPDrAc+mgXq5LDEZZTSjXJQCzVCVdx+6INU4lgSJZ9&#10;gcshy2tYyWjncNwqj/vs2Uej9NO/+cUo3fz8h6PUILuE/OySKva1yz+NUncAVt2Nq1iRue1hRaPV&#10;RZmWq3jOtUUokj1Rw+rVxWWsusxWsFrSoMuV4f/F//7bUXrzT/DbGveT16pa38ZKxz73tg3JePHJ&#10;mGlQWe3Zz4PZN1jQ2uDpsdfA1GucQjlbWVxjEmAV7VuXUd5XX8Rq8DUq5ZxZxu+NC2DE9ckO321h&#10;Fajjo74rZLUbWCzXgKuA+1T/sqlwJ1UBqSG4XO05pHKPFGVw9vR8spAXqO5iEPIYqa9pwbHUw8Qa&#10;9PlDjqs/18lMPvMMVr0Wt6A+8t0fvRSl+9uoRwMpCfTJRG518cxlKqrYtPXdQ5Tt0SFWD0sNzaWN&#10;O1RYy1DBKyAr2aDCfNdo/yTbZUZUD8iR9SSltSqZAGIPx6teScnQSlpB6nYGHtU0dK5L1qlDtlYs&#10;4CW2tJZBU8HDX8bNnLN4/t0OVmYP5laUL5dg7/kmzlmo4hrPfREKDMEyzn3rCtrJ5W/D7jyyhQIf&#10;aS/E9z6VF3Pc1zkC23WGagd+GWXn0H/Vs2BWuGTEeaLX0wa0ml3MV58rfOcXrWuVvMMV8UWyuaQi&#10;6bMd+GSnWWOWGa/lz5V7BLZhhzZlUK1jRbVU2t7+KtQmDva5Cp3tSH43Q5u3bNx7dQXt4dHHwKwr&#10;UtlDzAGpiRlIhXFCFZCAq5vFJohX7tOnBlxxXajimn2uer/yDlaH75I9nY35B9P7Ut5scwV19swX&#10;Pxilnod2XXGw2tvPoc194MnPRemnnoC/6nGv8uU8ldiWUOfjOWa8WIAUC5u2NP0HzzphP6NcqbQH&#10;I6zSz7HNtlk2A66M7w5fjFKDXP7NKM07eNbyED4jGKCe3DqYC0GAtvjWT2nLL0CJ5YktqDv8dy/h&#10;/O9+FWzXQht9wjNzbLU1mvXKo2AaFJ8Fc2e4hXvkPJYZWRRWEXXu08bbZKXvHqA+pGgYUlHHYOLD&#10;f3q095D1NGCfKluXP/apdBMTSR18dlx8MRjiHu02WBMGJbatOhnrLNapP0I5l8bsH8gydqlQ1uC9&#10;l6jok+Oe+F3a/DCOH0x7hU+w473UcS7FGGMliyxtpL7A/oK+tdlku6K8mFgqOTJPht0ZS10qZ1IN&#10;6feQX/8Q/mnCOETKS1Uq/4ylttVHvSxzP3cSyDO3bfrvKUZkm3T3UHfKf5WsiLGU0sh4dejjGw76&#10;KPmgHhkQNs+vr4BtYSAVrTGZVy4ZmK0uzlH8ZbPftMhc0rXF/nLFsier2xvSB08hxVP5PPlXMXRj&#10;X0rVBo+M3fh3+qsc1QMnUkOb41kMqXrniiJJXzihsl2snsEY16fdDelDHT53mWxQKUZILSVUnqbw&#10;1T9TqUYME+3vnycVSMyRNuMCKZTo+wmvre8VkxiUyriGFJMKVP106J/GsfIFnsMfIE8FXstlTBuy&#10;3UkFwh/M2n2RPmOphjZ55Sb8U2kF5XzEsnn9XahYKLYYSpWOfUCW/WeNMaw3mdVLgbFDf4AY6IBt&#10;a3KEezpU8GvUUCZdC/lrnEaccLiPOLrGtvjEo/B/Y495vob43yBXwfNsbeDct98Eo5dCBNN6Q3m7&#10;VIZtrNCXUO3MoUrwo1u4h1qiO4FtGdQK7B/oR8tlsomlqsd+slRCXbaprMZQI+7/PR/PW62gzPb3&#10;Z3FlnUo3aheKWUdUBykz1pF6oNTaFDd7sWMW1NvNMGaM5LM+SlQPmd4sSnRvxQo+7V/2FtsyVZBG&#10;9Lkh5VzVFxi02A90+vCflTLKvUTlJxERVTZ9+o5+H9cslFGfpQr8dZd9w4TKYAYLdahsePRXHaqd&#10;BuznclL/ZXuS0uesaPC8FtumWGDhHLtLyiK3boJtd/ky4jEd4epeZI6NaAseFS8aZBN+6Ut/K0ql&#10;jubRPxg4jLcc9gsTjXXoZ2VfgtRNVI95KrAMWIadHus5Voqc+ZRArD8PdpWjPRUYo3vs40pU7JNC&#10;t9SqpKzmc2BQ5fhrffORKDWYUE3nY89DWS0zNz43CDluFsPy7Tcxzho0wVxWH6z+dsZARWqQZWyg&#10;kJXhyTQ+wbPHdcn+b0T/lC8gv1IJHJA97VM9dEI1CwP5dJf2rv5PZak+rcwxdqsFf2ezT7t5F8pq&#10;B0dQXC/zOotzymAB22Slgv49T+bksIW40OXgLZggfxq7FVnuA0qtTCxc02GsZJOp7coRTtGgzx9S&#10;xcDnuVKlkOpnl4rwS/I5LOsux9xXr+G5rlyBcsv6CmzCYGMZ45cyz8my3AOOT6b/i/7mWf6OZB5c&#10;pEGethzimk4J/dK8wrViBan7KXZTLKEYUH761AbGFteuo+2urOD7faqK3r2CPnBjBW3AIGS76Gs8&#10;TOquTaU3KfRJ2VoqdfUtzBt5DsrukD6+fYSxxvxzVKhsobbV7aB8pSojX685EK+H9iIFzDxjLKnr&#10;Tw0ySqSi4DDuMZDC04g9XIF2FnCOpj+E7QbsV6R23KfSpUuVXZuM2ALtyu/P+jCHc1AuYwS1A6mx&#10;BfQLFtULLY5xe5yja9N/BVIgp5fVvKDBoMd2wLbUaKDdvPgTzMH94AeYe7N475iVTh+qNpylXzgW&#10;c2PkB0H9pTBjut/rrzWeFubPO+mc5LVPute8SsDDkLxHfA02TalPz+6Fa7v0Dzpuemb09+mnMX9j&#10;8EufhAL6acZwRbZnKUd5dNBsqpmjLmKpPuObsIUfdGuNe9T/GuxxLqBPtdblNfia+gJ8hsX2rrjf&#10;41zV4R5sdMRdEDqHGFtVGS8X2f+P7VlcWa9DKdFxEK+UqrCzEeP9JSrXD3toi0WOcbNUQz7o4nkG&#10;UjUOcO+yM4tfdm9ijuBgj3bvwx+ceg7jfpfxYoPqgR0q4Pc5d5JjXOpwfOayPxq0cS+Dozbir5Ut&#10;PE+tgefpdNDeNTdQpNJlhYNSq4DnteIdCaIkM6a6qHxrBLbXgyPUdcD2EytDst+QerDKUH5cStGe&#10;lFRlA4xDDRQLTRt2lGxsYT5I7w4OD1B3HucSuh08t0uDungRflm7aQw5JqpR5bwwN5co1TOpSPeo&#10;XDfoodyzbHLLHJN7nDPJc9ylbqjI3TO6PT4Qr2vQ3MOc+pC+cEQbLFBlbnMD4xHFdq6NePH2Fai8&#10;2Gw3V66iL14/jVh4YwP1bHD1HfR3f/bHX4nSwwyeQ+07qaByj0LHFIpvdLyflPiZYnatezHzIff6&#10;UnsuJp1H0jcJx/s3XDM+h2nyGvL9ukacJ74j0bTB/HnxMYwh9Pm+3LG+Qs2Nal6G3+ve5Srq74u/&#10;/uUoNahwzHyKKhRSl3WpNjlkjD5hv2jRZw6bsPUKdxjwlnDvLBXaynO7GhzK78LMM0un4VNyVNM+&#10;uIF4pMV3V3/5F38VpV2WFUW1MiHnEDRXIrUqqdcbSJ05toVkGleT6gnfCxq6nmQDEfT+UfVD6LNi&#10;jdk9kJ6Up2PB/kJHHKfuZ6A6F+I83G8lEebvmXzG5Och5ymKVIgpSIGYdWs3UI/Pfgg7eZypooJX&#10;5mKMn76I8VT18cejtFvF/X0f/WdR868h+rANvo8cjxBflrbhW0ZSSqdf223jHk4d8bTBxhn4qXIF&#10;5T9mHHnte9+J0hfeRYzdkRqN7Ei+nnGC3kXE72sZexio/NSmknV476fZ78njkmV97+8s58S5duy/&#10;7r3We4Ul45+DdtwR5IfvuwPrVO83VCYyS+XxeKsTVI56DiBZFkkky0797vz3Sb+qaybbgb6/TyEq&#10;cYvjFL2S+bR5DSmpy5drjtfi+9SFVYyPV7cwzinX4FvzAfzxlZvoGw36zMgnPvnpKN3iDm9Hb/0k&#10;Sgd9+FJnEX3rHuOZ+jLisuYu2s0mx7xrnLOSDw400T/FS29ACenmVcSkilVnsTUQz/EytlPZ8Ovp&#10;F7IJ4L76eg84yQLuu1Ji/DKPh91X9XdfXcc2c79dJaHfkkfo++S4JZmelAeD+BjWQ/JcIb4G0+Tv&#10;6sSSx83bfDKWUayguk6OO+O8yD8or4l7KDUIWZ4Bx0/FCn7bOgsbdNkXTKiOtrEIdepJEzFss4s4&#10;+vw6fPwCVV57B5gTMhgxDi5ToX9nB/3KiPNKXc6VNLnb34c+gne+ZTquzj76iD3e0+K88vr6bP5F&#10;77fLeJzMqIkx2/ZtzMN6nIfQPLJ2j7JC5MHluxPN1WmOd3EDbXPtHGIwg4XTiKcuPI0Y+rFnoIZb&#10;tuA7vvsNtNmv/Rv0q7cu8T03721buOeY74j07sujmprBhPMoed72c1/+WJR+4AN4L/zyjzBv0WMZ&#10;rTyD+dQyw6zDIcYzedpp6zLq6V2+ZzZYW8E7/41l5NvrY2wXcoxRW0B/P+HYR7sv5fgutM/5P70T&#10;ztHHzIsGDjn/oh0SpHgdz73p3aDG7fG4DdfSPK1NpX+G2dPxGMpuwrUTBiHnYu9tFSlSpEiRIkWK&#10;FClSpEiRIkWKFClSpEiRIkWKFClSpEiRIkWKFClSpEiRIsUvANZ/8vu/Fq1pG3MVXYv7l16+Ahbw&#10;/l2s5HPIgpaijxgkOa7czHJlsxi8NtPQ5hK6KXLcoFxkjHhFNpkMPlfV57k62uXvJTLNL5w9G6Xa&#10;C7e7j7xpmZ5W5xpIEcnhfrE2V5ZbXEU4qXCFH1lqUmITC32BihFrpAB+sIHV0//w17DHrMHWP/lH&#10;URqsYq/b21QmunYXTONvf++/jtK+D/ZU4IEJuOJiBeniCu61QfaaU0Je81ScMuiRqf+//V//yyh1&#10;3wULp8Zljp4YyXx0L2av4xo5MmI2l7GS9BO/gZWc49qsXo64StUq4ppasb9/F7bwwguwBaeL3zcK&#10;WC158TxWbua5knzIlb93j1Avvoe8lcnINJAin/I70T7TvKlWGUsNQauNB1xxOdb+tawfjwzZfMzC&#10;NcA9pGKmldRiwhSpciCyg5jLayWU7dO/9MkoHVC54Ps/fS1KWwczFQTtTd3tYqWxFN7E/nWpotPq&#10;oc7F/FOeHKklcDW4BEl8rn41KHO5aYnqa3YB+dPqVKnpSFmtxP2ZWcLTskbZuGQyiw0tVsI8pLTg&#10;cWm/y8Kx2Y5GVHnwWX+xP6AayrDB1bgbyEMri+ewJAc3RbWDaxXuokyeeRzt+eO/96kovVvEquM/&#10;/d73ovS178KOijncs8TV4QHVKka0GZu2YoBcTY8VI552kWcZFcTSpFEEPC5L1oNsP2S7n3C1uhi+&#10;Bo5WsLN+tG++VhnHK+Hl33gvle1EZch2UcmD5dbIo40a9PdRRu+8BsZkf4d2z/yLiTHmqvU8VXdO&#10;bZKRuYXV6Uts93pOqVLM72Pv06dLWc2jioCYFFqxr7br0qdO2J6GI5zf7eA8Kav1mmCkGmSpDHGG&#10;igRLp7B63TmDVfluHtf64BJW8v/t34RvtVc+FKV9qj/0RmCiNCyUWXaOcZ2hXUxIQXSpOqX+xaIv&#10;wZ1MGSCVC2V1ZSY4LdPLIP9j/8dRalCw4QsCCz6zEKBNdndwsVLjYpTud1BGf/wHfxGl2Qns62Af&#10;fuCNt1FGd3fRN4zGqO+SZHimqHJlfo4+vVGHT3nsCaqXnEK/4VK9wXFQ1xbTjIvl+2Pa2ZB1Ppxn&#10;g3Tg0xwqobaoXNProe0NhsivbGB1GfZVIzv67j7YFD5Xv0vpZzSa+bGQKiAWWSdZ9k1VKpG49Lv9&#10;A7A83S7KZolqSA36uRrVtaQgN6SqgoFiCY+qFFKu9OVfufK/THb0yhr6LvmQQR/57rTw3GriNapc&#10;SZnJYMxnk+LYgMpeFlkT7QHKbKWMfC6vYg/5HvN0xP4xRzWeM+fRFi63UU4G3QOwTqaNK0qy9MPL&#10;61BpE8O110JePPqBagbtQ/1o7Ivk/0poNwYW+xOH7IZCCW1zn4z8PlV/Aip4FBiHSTEypC+p1HBN&#10;+ZTxMcpqIVudk+h7PLLqFbupnqRYZlOBKM+6D+j3pr8wNbaKfNq0M1u+nXYTq7Cx/AN+7jNulB8u&#10;UblAtj5TyJyr+wHKRso9yqfP/jHLmEFMktgupR5Af6Xcx8pqVDAykNJV7HeZzzHbj4jteamDcr9/&#10;9T9SdS1QQUfKMz0ysg0kcFNgbNEdwCYry+g33rwOv3T5Jpg7Gw3Y6GiCeCewUA75Es4fUGEpW8Rx&#10;BlYO98fdp22LCo/dA9RPlmW2so5zc0y9Ksp0QvWGTBsP7FKRNaQqTI6MLoNmD35oOIAtLFKZoGjB&#10;tmWTOfrKNSqx5Kn+VlmCr7SorDAZod6WqZ5okJ/g2v0RUqlKSIVSsaqU1Tr0pUllNZ+xk1TGDqm+&#10;a3CSstqEbKeZEh8uKn/rSFltThHKQKoI82w+tTEx2wuKK3UMmX00s7nj8U0co1MRZyzmP+PLuS4s&#10;06Evl7JagQy9PG1DZRbKD7M9jajWWqpyjEGlqB59axBblfHRqMuAY4l2Bz7QY5lZPNaT6iZbn0tf&#10;4lF9y2IcOeDzxmywKVz6vju3oDQuZTXBdVB2FLjOjGOlKHyxsQR7/PRnvxSliuGtOQZZHEcmlNXE&#10;Go79AW0jqayWy6OMRlQ/PE5ZTWqRfoB0QmUOm/ldXERfNaBqDat6GibAlvN52LYUZMIAea3Rd545&#10;/0SUGnhUBfjw8x+P0iCDcrX5nBaj9aNdxFmvv4I46/0oq+XyaIMjxrB0s9M+C+1iSEbl1DFHyXCM&#10;Mkwqq/Xp/zwqKc6XWa3GeIrxvtQlBalSq68bjXFvjStv71yK0r1dqOkWaWfL5Zn/8jmuLRRQh/kK&#10;/LBHxR4pj0nxSvcslnCNvo+ynHC+wKYtyGYs2eMUNcZdGjtkqHaQZV87oXJnj760SuUeqdh1qQx7&#10;8xbUXW5eB+N0dRG/G6xQqabEc/L0DQFjWfmlPJmz8ZgUjzGnrIbncwrwi/PjMGHM/jHknJR83YBz&#10;WSsraHuNGvzE3bvo29wcnrO7jzY9asJvrEh114B1xWmUTEi1uWwJ+dF42GdflS3j+83HwCLe7yAP&#10;LSrlDnuwdflxAymrKQYakJmc07if5i51w3CIfAb09YoNNRencafYqvLXBmKOjy20m1IN/bWVw2cp&#10;q03Y/rPUn5ayWo5K5VIZzFNF0+/Pxno21Qml9HSSsprLGGo6+IuSDuuxSeWrUIrRtOH83DzSkDYo&#10;ZrWU1X760stR+v3vw5fEDHPalz1XFga48kPwEIU1+WNB+RVOUmY5Dslz4/g9cQ8h2SckMf/9fflK&#10;3otzWsqv/K+uoTkHHadLP/445j8NPvkxquRn2K/Q50tJMEulvmod/q3VQ3++z3FkZoLP2QLaRLaE&#10;tlhgH28gn+5JjY1x2akt2LJPdcPFZX5mRseM6TpHsFWbPmga1EfJ669AXajUge0bTKh+ef4ZzEMs&#10;cR549+23onRCf3DxGZTBfh/n1paQB499wd42x/lttC9nrn9pUhEpu4y+t7oGlYPlAtpDm/kdsqwq&#10;dfhEi/2Nw1jC6+Befc5TdqmgYyDG++YmlMgmnJvd5u4kd3fhAytUdlcXe3oFz1XhOHjAeYGAscl8&#10;XBmyNXX7qJ/lZYxVa3WUmeJI7Y4xYntvccwtJZaVRfjrgOMvj7GKgct43KUKpWJv5aPP/BXoCzVm&#10;3W0iT4p1Cxw/a/cNqVT6tAUDm/Nf5Qr61CP6uqUF2O6oi3x5VCiY8LmrVK1aW8dzNKla51ENeELF&#10;e4MO+4WjJuwox90K1s9gHkwqWXo3onnwGvuM1iGe96BNZTzWk+IEg/1r6Ke/+5d/GaV7VJFWmZ2k&#10;rJb0D0KsZjOH2E9Ff+/H/HyjgTX1EMfhpHse5980ny0kj0gq+PxMoH0k728rn+xPgngeA98rVR70&#10;fu3ZD340Sg0+/yvYrSeXQd0dUJmkyHMdlvPiInyfz/mLkbojvifr3r4apR7tqjCnduizvSgW2jgN&#10;tZBnn8GOFUET/uobf40dHr7657CRNp9Hc4ZSVrM55mAXMNvJYArt5hPbAtP7lJTiOkaZxGX2kH42&#10;AtvkcfZgoLmeZD0IJ503f5zmjYRk/633SPHz8XB91vxmEsfdO5k/YaJ5CSrDWBzPdNlUVy6i/p79&#10;EHYBqmXg8/19qDsZVFfh+wac32vRV2a5e5bNsYXNeGxpDX1Dj7HfYAfzsQ7f8bSpzrlzhPgsW52p&#10;N26exbx3uYR8Sy3/6vewK8mbd9DP9C34Xan9aocBKavpXYTer8lGDFR+82Mzg2SpJstZn08q62kJ&#10;MD353PeilncPEipU9rwCluKq6O/sGuFJts3vfdaTkJxLFU56SoPktU8uE+D+vCAP89/H+Wf6sGue&#10;BBbL9Knu7Y8MdM04lQ3QJ05/iBLNnRSqsLNKA31dbQH9ZbmG/nE4xvjSzs3yuriE77ZW4G+7t+BX&#10;3/4J1I7uNjkHsoR28ihVapeWEd8MOGc/5i5aDtUQLc7DFji3Z/DaK3iPdPsmjk3G1oKeV7sZzd7J&#10;qbDm7GqK++rrPeDeO85w35USNn0cTrr/rN6i5JjjjveZx0GK4UnIFJL2mLyX2vJxeX2vymongmOK&#10;pL3O+6z78sMBfjy/lYhrhKSympC8F4B+ucR5kzLVWwd8P1Q4hRhh8RwUOkucAwp2YI/tQ9j62grG&#10;UHUq+IecmzAYcAc9KYtN+J6kxPmlu4cYr3Q4P/zch5+LUpvKwq0DjGsO2uiXPD7/2bPIk4F2Xyqw&#10;D+4doX+7cxNrUib8XbGHw35E75tdKsZrnsbjuEe1kS3MyrLYQLmvnUZ73jqP8cvyeRyzsY7xWcGF&#10;f7h+CTH7i9/BXPC7r0E9dNzC9xr7+uWZP8tz54Mx87t0HuX6t//9X4lSvQN96VXMY6xepLpbHnka&#10;91CvO7fx/GfPIo/dw1m8Pz7EtW0uKsk6iAvzE8aClIR2OJejtTSK0W3t1sb54zF3jMrMvWuX6rSV&#10;iI81vop3XaI/HnHsF7//YjvrMwZxtX6H15M6nYHeTeNpUqRIkSJFihQpUqRIkSJFihQpUqRIkSJF&#10;ihQpUqRIkSJFihQpUqRIkSJFil8grH/y+78eLVsbkFm038Kq+qvXwARrHWIFnat9Sz2sgPPIds5x&#10;NSQX52UkLFHM43uXqUGJK/naXP0ohvJ4yBWjY656FFuDn4tkhVULWJXYInMzw0WeBaonhLGuUiYz&#10;4RJem3tXZ6hikiFrmOITGYvLcQtkMPhS9Kjic2hjxeIyFVt+ZRFqUAa/9d//B1F64W//nSjNkKX6&#10;Vh8stT/8d/88SgcDrLwcOijb1QCrvKt1fK7msIdskco59SpWYht0D7AC9p/9L/9vUZrrIr85qgfl&#10;yHoWu17s3CwZDDmyjReLqIcPfQZMuXEFz2mgfIVUnXGGuOfbP8Hqzb3bWOXotXHcqSXk79xjWFlu&#10;814+q3r3EKt3Z2o2NIopAjLIxVaxyT6nCEK8OjhHeQaxi0dkU/aoPCaillh62bm6F8M9qYBlLMRA&#10;yiVSTpDixQpXwD/7MSgBXD8Ak+Stq9gPWMxMgxEV+TpktGlP5BxXiIZsEG0yLYfc39miUkY2h9+l&#10;/DeR+oNUraYoUSkmy7LKkjFlcZ9pKQoWtIqVNq3n0WJ8MS+zZLOoRcbHTSHmvVbAKv9ivE9oX2K+&#10;uCzvkGzDXhm/9+v4fcg9o3Na7j6F28Y9rD3U4ZOPoS2d/xhWD98NUN7ffgGs6NYEz+tYKNtiEde2&#10;aRPaf1pKOQYOGWGulvDDpKdH4BgxdiwWllR1tFjdoQqXQwPrUCpD9miQlTIEV3VLhS4vJnj017ga&#10;5GUvwMrkIv2XzeNyVIixerzXNlaqG7RuYtV5lyxZPatWP4stL1teXoUP2dgE67NWxwrnfAFl5ZGl&#10;p+ecV6EMA/zfY9lJLWi2Pz6eU6qa8jkDqoL4PN/hqvGDHaqG3YaShIFDRYWtU1BKWa1jRfiENrhY&#10;wrU/QLv7zHO/FKWVj34uSjOLYG5NSz/6u0OVigJV6QzqVVyTi+hj0onDFe4xY4HPIaJSwLLgx9hf&#10;tAP0gYGLFfMG7QAqEhWyln3ukT4+wE0rlcei9Cfvgkn2Z3/wZ1EaUlXwYIS73LyFNjDowle69Oex&#10;ys0UeRf2H5B9lh2BqbDWQDmXnsXvJao5uGWsvrdyYAhNO7EocRykLvdOd+zZPcZU05PCY5tKkVnW&#10;cZ+qTVKGPHcOe6uvLMHO9m7j+D6ZmxP6Nyl/GPgTPGtAZnEhh/JdIOvp5g5YBB2WxYR7rOfI1Fig&#10;asgaWSILBTynM+fz+1R6cKTyg1tMQwR+Zl9QpO9cWAI7YsLnHvTZVvdQby79XlmKV1K5mSLgqn/t&#10;qy6VWW8EXz8mm15slcU6bH5ANriUFUOWyzrZEYfBrJ/cvQPlvpB1XyFbZW0DMYb6v9YRyt9j+S84&#10;uKZYULGSqcA+wMAl4zJLhSqxZve77O/pD3wyMotk6Vp0ImJTSCEq7ovnfL58iBSi4j6H+fPIGJeK&#10;mZgvsfpkXn4M9wjEPprzX4Mu4xfGFnn6EO25L2UFsW4D+u8u+3BRsqpU0LG07z6Pn1dWm7A9JJXV&#10;VFaKKfi4s3pgHtS+xcSWOtfi0kzNRaorakMjqohMO/AoceJ6iJLpgbhZiapVQ5bDmPyhgGz8ItVT&#10;DMQuk63KV5Yb6Ed+/BKUI969CjvcXEH+JlQmklKGW0Ye/SzusX6eqo9TODn4iqMW/M8hGYfdAzx7&#10;vYRrVGvI78ABa8pZhg33qTaQ71NliGXa7rAOHBXy1FeUcA2pyzZKZEc2cWybrMeFPJ53cxGxa0hF&#10;nMYi6qVEFYjRBGVZnVMiDAL4wEwH/ZsUcYZDXFMKr+qTO1LhUb3R14xpTjquxec0qPP+at/Tu0Z/&#10;Pdap+v1yBc854MVyjCfVjqRkGH+WisgUist1LSn0CfpeWdA1YgYf+0eH/sxTxbC9uHxOg8EQ8Uuf&#10;Cp1SHhTjTbGFTz8xGMI2PPr8ah0sVpdKbD362PnnKebxWxDAFns9qgPRT9u8tp47ZpDx3lK6cKjG&#10;IQXDIC4Bc388651bVBykspr8kFTDCvThjuKuAPndoBrHpz8LBp2UlB0f9zYIGZCIHSzVaCm+xfei&#10;X0sqq2VzsMc+VQR7VPoIZsYUK/QF9F9SCVV5rqyC1SglNQ2h+n3UX4lKXgUqmk1LJvrbqMNvrG2e&#10;j1ID38dzPP/Jz0SpyojZj9WZ2lQWfPWniPt7h2Advx9lNXb70+dDGvfF8ssPUVbrMeYYjfHc86od&#10;NaqEqfylfCXfLrtiE4zV6/Ic227vQ9lkZ+9alOKOU1+5AB9lEDCWsKlEVqogZhj32FY5PgtZf7pn&#10;gX33kLGGZ+P8XAl5Vt/nScVqinIRtixlNcWDeY5PPCpijdh+PKZlxpkTjjtvb+O5bl1HX7FSw3UN&#10;lqguU6NaK4UHY5+t/jDHuQONM0PGBwFj2GEG18nz3vMqYYLKYszYQdeW4prUKpeptrnfRIwXeHiu&#10;zhHYrB5VjxYYaxnIJ0zoTzMcz+eomhvQFw46VPShetupJz4cpUP6sdu3NZ+GuaE84xqDhQW0HUft&#10;gQpqsq8ClewVY4zauEZSWc1l+5gWQJRo2kOqSgZSl5ayWqUB/+pQyWowYjvg84Sc1BkyzslXUF9q&#10;uy7H5pkRjo8wpq9n/qWsZmXvnaezGd8EjL86VPw4orKVTSU21fm8ql6s3svxu2LQl1/B+Oxb3/l+&#10;lKrNitkuHxIrrLGsHoj3ovjyILAchHsZ8MdDx8iWlf48kLy/PidjVsXqund8HoNFZen8eY3NM5nf&#10;+K3fjdK7e5gzK3DORv6nUeNYlbFCnvXQPMJ42prAn9VXUJ8OmyLNLYJ2MZgMce1JB/k9y76nwRhP&#10;djXhvbJUzfXYrwypINNsIZ7b30P8GWrSaIoR1UE3tqB2tlBFvq688WqUjntoLxoPS+Fv5KE9dNiO&#10;DluYzwk43ulzjGUw5jxfYwN+YOsiYtPiAPfeuYm5juuX343SClXNTz+Gci/yngPuYnB3F2XpUS3c&#10;QLtc1BdxD4/qQVKMvHEXcX6lgfqRQtdaA34uRyWAEcusIDmFOezv4Rml0L1Iv+by3CFjVcVVI7Z3&#10;zS1IRWyhPusXDRSrGKj9SgVUsbdUHeQTaxVcSy5xxLHR0RF8vJTVytwBQ2rcUog36FERTXO75RqO&#10;dTmfusixUp/z4srLHhWJlpbwe11qdQ2c32/N6v5gn+N31sciVV0W6siv5ocO7sIGJjbiggvnUPcS&#10;7Dhs4rnyjB2H3Zk/vvEmfeJffDVKDxiBxL6F8XHS16i9J5XWFL8d55Pu/wa4T1mN1zruGgaxrzkG&#10;cb54ajLfccpLzJ7j3nReFTCJk64tzPKHVDul6Dif15ayBFr4NAZZn6mG/Pu/+3tRag8QjxwdUFmN&#10;8xcHexpnor3XqOqYpbpxrY62uccxyVs/xY4+i+uwEYM+43rZuXYQqVEppcIxx/YB7OubX/tOlA74&#10;zmFE3+mPcB3NncTKGfRnBgG/E6SodnLZ4dxZvSAvyePv/XxynQFs8MTsXsdjNqaYHaeYLolZPpDG&#10;dZ2weilkJ5F8rgdhwrK0+G60wvd3IyqSrD8Gpc+nP/RUlG5Uce3qnP/y6vAB727DrvpD2OLZOt63&#10;PEoltTs3MC4pFWFfwQjHXb6N7wPOU/Y78FU3bsMulzdm70JrVCNu1HFumbvhvPHtb0XpLarljjT3&#10;zGr0qAAZUglHMYh8rNqRgcrvvvTBVTzF+7MZg2RdyR88DPF5iZhPO+LMI3kPqWclv599Psm2ca+4&#10;HUV/74V+01yO8LD2cV85cFw8r5Z43zEnXDN53ImYm9sR4mdjKt+t8ZneJ7t8N6j4Jct2U+D7jEqN&#10;49EFqCSVq7B5g7U6+ukqlVz3ruO9zzvXkN5mzNbgHPxpxgODJuIEv4U4RmJNTg19eHEdcUCZO5AY&#10;3Hobqm3vvI2xnCAfmFTXilX3aCNxnfN9mPCey3gOJ1nAfVdK2LSB7qd6edj9k/3qDMf7zONw0h1k&#10;A7r2SXl5UFv+eSurCQ9qL/GYVH0R6z55jThPsQ3ci/njcxZseMR3go9+BPMRRZh/ZtjCWMfn/F+e&#10;11ygMuY21/30+X4wy/nX8+uz+b18F3Fxj4qwPt/v0YSn4xHkZ6eDdvGhj0Btvqx3jXuIbfeprOZz&#10;nHDuHFSFDRxWVpH9YZvKY9evIV4Z0iRDzrEXuTuhdozRbo6as5NIs8P3gL4mDqeQArLeb29sIo5a&#10;exo3Wd1C4S1SlW59A7FcMEa7fuNHGEO98UO07d0beL4ud2swWGrwHbXmbJbxfB//7ONRenETvuKb&#10;X/l2lIYT+JjVC+hr776OeutzN6HHP4W+/Pxjs3rx9nHtay9jfi5r46GdAfI5LiNGuPARvKvZPI2x&#10;rc/3xOMQZdPiTjydAzxHr43UwOfYbUh1vQHVsUPOxbEpTsf7sBv5684QMUSN6udj7f7BOFJ9eait&#10;f6YocS0WajJFihQpUqRIkSJFihQpUqRIkSJFihQpUqRIkSJFihQpUqRIkSJFihQpUqT4BSJdrJYi&#10;RYoUKVKkSJEiRYoUKVKkSJEiRYoUKVKkSJEiRYoUKVKkSJEiRYoUKX7hsP7hP/hMJNhGFerMASX7&#10;rt2ENHH3EBJ9DqXfJc2vbUNylAPXNg42t3vLU5avNLetWZVbQ7hbuIa2fOpyG6cBZQW7R/g87uFz&#10;idsHuJSMH1C6sMwtM8rcvrLH7TcMupTuzlAGMJaf1BZcbcrSuvihSGnCZW4roG11JpIVpLZhsTuT&#10;2f0y5e//zv/870Zp7Rlse3STUn9/+iNsa3Lz1gtRGrqQMKyHyNuEkqxFbklSLCBvWcrbG3zjD96I&#10;0rvvQoLU5TYaksUvUtfR5xaV2qqyUID8nsOyapTwfE9+EPKnk8rsOSYV1HGQhWTk9ruQ9rv+Cmyg&#10;c4Br1LntzNOPQHIwy62Istzjw6Og6FEbkoATbgsm2zDQVhaSvJS0aH6AOhRm2x3he21TN+Y2KNrq&#10;qjdA3rTVpYHqTisxJUGorcgkqx1vd0TjWOa2LOtnIK145Rbqq8UtJ4K5ewy4rWe7yWel/GGRtqht&#10;aJu07T7blbZ70ZZqOW5bNaZQuLYXNSix3FyWkVtCWwoo/SoJ7nqRkreUUo53YWOjljyotrbxuRWu&#10;M1cvLtur5PQHlCJ3WafaAlJlmXMoJU+5xh5tt1XC55DXKVGO16CQRblnuLWCtqrsBZCXHISwuzbL&#10;zJaUv4MycbIoo4ASuFJTtbkFjoG276OiaGacw7naAm6oLSDZgBztW0xkeWKJ8u2Wh8+O7HUKybTq&#10;/lleK5fF86DETFtEfns88NQqZLf9NvJ0/XXIhR7egoT/uI2yM7C5fUzOha/M2LiW7EySwqfOQIp0&#10;bR1b3GTzuLtv4Tibepw25d4lxz8vM6xtYiQRndwGVO0k0D6/3LJS21SF3EJZ20xKWtXnFnMGbhZ1&#10;VszgmDGrzA/g12rcXqZ/BFnkhUPInX72PJ7vox+H3Ln7+f9hlPY9SDEf7c22VChx640FbokacrtI&#10;Kb2yaKYPyDSP51AuwwF+aF3FFh8rDdijs4mtMQz2aWvFEbY+Cguw84O7yPfqwrNR+l/9K2z/+eq3&#10;sR3Nc+tPROlRBm3g229BWjrsI8+b3CJ7qch9T6bQNkZNSqUeUYa9x63rlm3IsRcWYAuLZyFbWzuN&#10;ssmU4Iu4m/bUhvG5NLcdoGth+5JCGfftDlgatLuQPs/i1hEry9zGgGW6aUE69+AIeTnsSNoX9Wdw&#10;0IYfHXKroIknWVzYZp59dZbbgAzp10YD3KTMbb7LtOF1bgm1zO25DPrcvjfLbX6njipKJtwnI5dD&#10;/vNs30X6FvnpQ8Y5XW7bUsziuAK38pqXJrd5TfVl8q8ht4jMl1BmR9sog1wW9xqxTF1un6eYo7qI&#10;350VbP9icPsGZI7bLfgG9U21OuxHW0Vp2xLFNSt5pAG3WPKTW5XObXGQZfxUqKAcffqGIf1BvE3h&#10;EerYpt/VdtK++jzWm81yqDDOMxgy/hhzCxi5UfVR2gZUZelzu+IM+0fFm9KWtmiP2jLLYMhtMj32&#10;OUVu8eKxzhRnqQ/QVqg9bpMzoX8usxxcxoC+x3qdk90OuG2BxWtrixht/Sap7hHls1Vm2sJK24B6&#10;PG9pGT5qcXG29Y1ia/l6maD2rtc2gdoCNuDW4XVu7TFi3DXQ9/Tf89uByQ603a+2Fh2z/F988Z0o&#10;ffVVbHf4kQ/Dt9jcls0L+Rz035k8nn80J6vdqD4XpWfWPx2lQQG+pq/tibidfzaHa9zYh9/tZnDv&#10;DLdQzPdoT1n0cdoidsTtxgw2zqDuzp9DG9q9jbZ3uAN/dMT+5ENPI3Z16TPvHCLGtRkbLmfhW8oZ&#10;2JC2xjPw2YHYTcieaxvQAbdZdRgzqd10u+g/XI5BFPP2uT1jsQi/1uMWGQa1eCtaHBv7FtpEKH9G&#10;ufZ4y0FuHRtwSynF3LNtH3CegdqabFL3UBp/H/2d2bS299X52gZUdqrj4th+CsWaHtNY8j65LQZj&#10;3B63AR2P8Xt9EeMVN4/61VZSI482NEWVY50Rtxptsw/yJvhsaQsF5o9dw7RV43OGfZ78sscy1haK&#10;BjZ9wh1uz3zlEiTW9TzqR1zu76ltcrX92WIR+f/Cl349SoMsysO1Z3Wv+CreBpQ2qXsLisHz6qO1&#10;ZTK3De/xebQNaKzLP0VsD4zhJmPYrs/yXF5C+9E2oDbl91XHsm1X9+YW8Nr+bGEJMa6Bzy1RP/m5&#10;z0dpvDUtfY/NcUyXW1i99irGyZ1d+IF4ay6O+WK7mttuKMftCehu4+20xtwGdEK7U7yv3QNzRbQz&#10;bUerbUCHI/jU+W1A89x2qcCtxFQW8v3TzjVK8vTPLW4nWeQl9prYEm93H326xihbcz7f17bpzE91&#10;EeU44BYJ8fwKt+ic8EFy3JZ1xPjMZwyubUCnhRYlk7n2UuD4WGNNm1tx5vicAdtLwDFpu4X2tLSM&#10;uFI2dOPGpSi9+i7j5bltQNe5ZdUCt80LGacEtDu1xdk2oKg3bQMa5nH+MMNtAxm/5di3G6gdjDkX&#10;MGS8rD5WPlT5Xaih/+mwrt0s8tDZQ3za3UUMv1hFGRrkiriv5jK0DajNrYc1NupzzqPI7XAXzyDe&#10;Xz+NrRbefPPNKN3dxtZKBW7LZaCtn7VVheyryi1r5EuOjujXeujL1ApcbhHr0j9btJWQR9jc2sRA&#10;2+YMQ9y/VEOdZksoZ20DOmDcedI2oFmO/y32//YE/iKCtgHlfIRiNYdb9mob0Hh7P/qnDu3xsI3z&#10;Hfo9xWPz/YrH2CbPmK3AfvrVVzBf9ldfw/ZT2lZHvlR9nLa41O/vC4ltQWd9NJ5XfVn8mUj2s0oN&#10;kscmod+Vzp/7s+Kka+geLgPPZN5ie+J47PTp2bYtv/M5bDdz0EaMZJVxjQr7h7GHc0Z9XFPzG+sr&#10;iC+7R2hHBfrSHMdhvQ7s0UB9arcLX72ygrhQMdDQo43SD7hsa4pbNA/d3Eceh2y72u7fKTCmnSLr&#10;op0XOEdr086G9GO5Mu7FHcgzN69jS77wBmLYPuPpkGPW7hjPM+SWnQaPXkRMak+9uMGEfVC5yDbJ&#10;9qBx1/WriD22OPdTqKB9jHz4+Cr9V7k664tHHP9ts3wtllVjCfVyyC0HtU1rlXOKgxb83YCxbMgH&#10;7TThi+a35lU82+DWoSPuye3mkGoL4tvb8LMlbmGttjtgvJKnr9dWw/N2muVv8v3aanPELTjHc3NO&#10;Bl35ZfrIFstSMWCW8+fq+7TFooFizRa3unEHOEn9vLYoyrKdKM7M853I5SuwAc1HL3K+qa894Keo&#10;Mr71svBjlWW8O2gs47nabfjjIrc16nGM3qV/rrN/GvWRx5zK+MatKDW4fRMx66svY5vIXc5dn7T9&#10;p8pWSPqJpD+Yx0m/JLcB1TTNSdA9dO/5POj/8dbiyrf6vUT+ktdQmnzOe8AY9aRrxeAlZvPn6Jem&#10;B0ZJwH7Gpt0WuF21wS9/4YtRusV3TBZ9XYb2M9LW8KxTh3Nc7X3YhJ6/eArX7HEbXsXuBusbiOfX&#10;uCVve4jxxjbb75k1/L79BrYY/vY3vxOlmrMe8XHl31Rvx20Dqq2thGTZJetUhadrOvG8+r1lf+91&#10;7q2z++qDOOn7JFS288eH9237fe9zxGWQeD7BiSMz4LjjTjpX33t8j1pgfDzmPJpVhr/a4jagX/iN&#10;T0bp04+iT9u9hjjT4I2916LUKbCfcFDXz2w8GqU+4/rDXcyBlDj3USsjTnY5x3D1KuaAjlqwu+uc&#10;Uzlz8ckoNVhkn1rNIt8338XWwy9974dReoivMyPGjdOBWZQEPgxL24DylfB0XIDjfMXdU6hs5rfU&#10;exB0vN7v3Y9kPZ9cLydhdvy9dpnE/HhSSD6H5niSmN3jflsFTr538tjwQT7vZ0SyxHTPuL4S7cV+&#10;6Lb6yON8znVNpXr3pLGRtv/U3Hsuj/IO6Lhs9s0F9pfOGuLNU2fwXslglVsmlvl+pddCHLbNcdk+&#10;t8MtlXFt9ft72+hfvTb8boFzEDZ/XzyNPr1aRrxjcONt+NvrlxF3aS2EYuvZO0aUmYYpyT77vu1C&#10;Y1t579C8ffLc5JVO2n5yHrrGSflQU0welxyH3W/jMxx/5SlYx0IyD7qm5hqOQ/yOgDjpGieCbTh5&#10;3HvZBjTOX2JuVN8nz3tQfTCkyAxo5xc+87EoPb2OeD+7j/hx/1349iHnTJdWEf/2BoiTdznPVGhg&#10;LHFqFWtcDLId5OeA8aXWaDzyzGNReufHiDffuoV5r8eexpzI2XX0Lwd3MO+yvY92U+bYY3Ud7dBA&#10;4/QCi1PbgF65ivenA61LcPHABc5PlDkmytmMhTiPwenAaavBcT7f7xt0O4iLB5zrkG/xQ4yB1s8g&#10;htp4BH3d8nnco7KEey8uoJ1XClg/0tpDpt/4CZ7f4JUXXub/gF/+MvrvhS08R6WE9NIP8Xw778AX&#10;rZ3DNqBXXsKagYMD9NnrzyBPz3xm5sc+/TFc8/qL8DG338R4UUObQxtxol/HvXL0e9U65qrWzmC7&#10;1o3TGJeucp5ycABbMND6iH4TPrKzh7H03RuY69y+iWce9GBHzUPcM+dwTMj6sFl/gx5864BbyToy&#10;4Cm0puHelpkiRYoUKVKkSJEiRYoUKVKkSJEiRYoUKVKkSJEiRYoUKVKkSJEiRYoUKVL8AmD93d/9&#10;aLS0zaIqQIus7FvbWGnZ3sfKOJcsaK0WdqU8UsDqwoDM2RFVLvgxVmAyqJK9WV7HCliXqkYdrarj&#10;CuZeF+lwiIuU8ljJ6HLVsU81gWWqjCxUuRp0jOsYdMmwCsjKHI+wgm/UxzVDrgodURlqzBX+FbLX&#10;SmSMaTVfvFJ2Tpnk0RxW//39f/jxKH329z4bpfYj+Pzjq2AifPO7fxSliyFWGwYWVhlaVOGybDDL&#10;qgXcc/strFQ1uPRdrIAtDHDMeIxza3WUyZgsVdVPt4fny1FVZ9jD8Yt15P/0RaxqdepzKxeXcI1m&#10;F8929S0wd+0xVp/Wq1h5efcyVns+sgamhpMng5nsfDEX233YjNT6grlVxlq5HK9aJcMiLwUrLr3W&#10;KmKxJaUAMq2IKBmJ4ceVm/OkhNgmySJQ6pMBXyY7pUD70+pdrex1XNzrsI0VtQEVSUZz9xiTyt/r&#10;yHa56p7qDAFXS6ssujwupO1mybbLkgkgBaDRiA1nigbti0kmZJlJRSBPysJKFe3ApYqWSGwqQ6nV&#10;yIaltjO/MjvPm3hk+HtkP7isRJXvhGx7NQyx1/suDujzOv0SGI1Lc2yCpSJW6EoBIiA7a6eLdjGm&#10;StW08SGVOg1V20Ibv088Ml99lc/MxzA78XPYTdholiutKdKU8W38niG7fvpN9HdElr4W+peGYK3l&#10;criOgdiXqmPVhyVWBO1FJJbsIWyitYe23NxBmxy34KMy9E1ilhmIaWAzHZI1u7iC9ru+jhXzC8tg&#10;seaLuIfodiGZv7J5l8qYIW1mnskg5rrayWSEe8k+tPI/l4UPkvpeIPuh2phP1rSIPlmqVhq4ZAvm&#10;ad9dKvFI4WNAxcqdQ7QT/y7K6NwQbfBTT4CB+ulf/1KULv3Kfxyl/TxWsRtskx28xLptkM2YIYM3&#10;5HP4YjLQh/gZ1OeLr7wUpdde+VdR+uQS2KnnN2b3qF/E/TNZrCg/8LHCvbWNFfytNnzIH30bqpp3&#10;XwfTf4OGN7BgR6MK0jHVBELWkzP16EKWvnDMPqfVQ8G2ycrO3wGLezRGGeWL+H5xHc9bbtBmyTKy&#10;qJ6Un2uTOarSFKjoFopNb+PYLFXYsuqrqOAhdaAbh1i13ybzfTxBuYxGM3ZnSH+TpdOwJsinR+XB&#10;HBnMwZD21IOtLFbBmL9wFiv+M2SvukXYW7HMxjyFz/xMGEtkqXgRyiEQZZZBpY523Rqg7Fpd3HtC&#10;pc4ymVpSVrPmGH5S6hiSzS02lEs2Sr6GfO2TQe6W0Ff3yRQXs6zBGGN9A216MKe2cUgWY59qbQUq&#10;ikixdkT2l1jeylOFsoG2KCT0Zx7rYDhgu5siz7qvLcKXSBlV7E2x5vd30K50Dyl4+FS3UH8q5dva&#10;nOKd1A9G9CmWCxvWtWOfQ0UuqRo5zJv8lPpbh75+ntE/oRqT2PVShLDJtomVn2R/7N+lrDam6kCR&#10;7UJqKSNKEs4Thi2x/tghStlKKjsB7yElFtm8WF/Kt+xzYxNsHOXZQOoAUgOUqo5VUCyEtNOCvXlk&#10;P5WkcCdVUD6/LTkh5WWKOP7is/WlgEcf/tY7YDB9i37suXOw4fIiy5Bx2WCA78MJmYqrYE8ZPHr2&#10;I1Hq+vCJgyFs+vYB1GUmDsYYTg71czSGnd0ZgB1cokqr1cM9Kzb8sGPTd0rZaIoc+5oGlcnGPZw7&#10;5rMPGAfXGXvY60ir58ACqy6DRTTaR+xbziAGb+RRFwYulUT6A/g6KXT06HNc2maRvr1DJUzFrmL4&#10;TjSuoSqSzjcoxep+tG/GSDrXY3vOUrZppqzGe2h8QnuTmvA81OZkA4oT9b1Lg9f3Sl0L9aD+36Uy&#10;o9TTdNw8q1D/V2xkWkj0l/cK6FOk+NMnq60/wL2WVqjiTJWRCccYnQHK1qBKZY5+DzFnpw07Gg7w&#10;eeq8o0RxTMAAOaC/s9n/SBlv1oZnZSd1s+1t9PeX34GqVMyEZfmH7M8txmHZHK5VYr//xV/7cpSO&#10;GaNY4ew5NIabKauhPO3Y1+Fa8sMav4i6bFO5WPbUjZWzdP7Mv+bobyYcM485hlugMpRUAVVm8T3Z&#10;R0kpQ+YlNZWtU1AbNxhSHe+Tn/1ClMr9SPFpOrCKEimrvf7ai1Ha3gEjU77WFzta580pq+U5N6AY&#10;XMpqeq4RVdmkrMYphkyxhDGtlNX6tJUx1fjmx5OK/aUcIzVQKYuKEc+iyjRb8DVlzpHstzC+2T9E&#10;6lIJb3MF46EIUkKlDdSXEe8OqS5v0xakmqV5Fpe279O+Jg4+O+wLshyjqwwNVPdSB1dMl9UYB9Uy&#10;tWHca9CHjUpZTf3ppUtQbnj37Z9G6cYi7M9gfQHttU6Ft5BqSCEVbsxdDaSsJsb1NLhAWoAdDjM4&#10;X3aYZb9j4EghlTGb8lVhHxCrnNBesuo3fJRdpYay2r3FGJbqyGuLs/glVpeSP6Xqd8h4WPkacR6i&#10;WIFdNU4/HqVbF9AfvvsOVHZu3QTbNc96MVhaQpyrOYJej/E8n1Xq5Ir5hi30zfLTJDTHY1+1E7G5&#10;5xVVbcU2AfJfqCH+yFL5UX30oIPU4rhRymq5Eq4llcGA7cX1kWcDn22JUxzT3OCeSWU1tRv5WzGa&#10;D6gYK3tMqp8baHxfX2T+Oe/y2quIHf70L74apVJ1k7/yqUyoelNqSu19g3F8zHzXeJhQfyjEfWHc&#10;P6otzPI333fOI9kXC/G9E98/CMl7JPOla2leLHlv9XmaSzh9ejY+/tjHn45Sz0J7HwewjzqVfZwQ&#10;dblQwZhHk2oF9nEefWaO4xwpqrlxPZm2hDG1YiSNN5aXcU3PQ/uvLiC1aT95zonW6/BNUlYrst/3&#10;GAf0qK5tcMh4o7YOVZolzjnbYoxTjbFPu5o21ii5fAmKBT6liVaX4DvVl0gR26CxCJ9xsIc253F8&#10;XMnBHwTq/xljXLuJeYnlRSrK0Q+GVJacMC6u12Y+xuYzZjj2GfL+UrCrM98j9fsah5VYporLushj&#10;js5mZxe+yOCQ7PlF1oPGL5MDlHOJSsRSnZZqsVrByhLGEBWqT127gvnmQ84pGKyvoxylECMVOfl6&#10;KY57rDcplhTYVjVm6HMcXKnDRmZ5QX0Z5BKKfFOnHyWqO41lz5xCX33lKnx8yDF46wi2e+UK+pea&#10;5sdYBwaLW1CsOPcI1I60U0rrEOfqfcMi81nZRDtqNzmHSAXZgPMEmt9oHeB3g1YTx3z1q/CJtziv&#10;HfsMlk2ynQvJz0kFk3uQ8C2zc++9h1SNk74omYekbzKQz47HOj8r5oO8BJL50J3uyw/VzkKpIDNv&#10;LsdWUkfTXLHF3TcMPvfLiIvPnUd7KfGcYQv+p8Q5nwrn5lr0OX3Ou2T5/ZCx+/RmUTJfKgsL8C2t&#10;bbTTEecZs/Rjy1TAbd/EXOLX/urrUbrP9xkj1pvLMYQU1ZRaHMsaBIqVWGZJxGUZx+/32tHPU1kt&#10;iZPyFNvSPdfBd0lIISp5z/s+n2CXx+Uh+Z0+Bw7K1aE6tcOxd49jh3Wqmv2jf/K7UZrPY2xx+/JP&#10;otTgiPaU96F8Wvc5n8p5022qn/VZpHWq8IUMxhd472367w6bS4e20JjbCWKd6itZ9p2v/vW3o/TF&#10;V3GPHvuokWI/qm5K8SrguEDKavH7inhgMCubk+ryZPCiCR90HH7Wa7//847D8Xb3XnGSMts8LPr6&#10;nxnH+P7kk6s9xMr1RDweoc88GfffQ+pf8bV1CLvUchV+tdJA/+lwPjCUcp/mZ9l3T2rwfx99Hu/s&#10;DYocBx/dRNxxQGW1sALbLjcQlxRtjJv1XnXA/l7t3ua8cr+JWKm6hLin1JiNj29eh0LS3rtoLxr7&#10;KbZWqvkVva7TGEP29vNQVrvXe80QJK/Fuj/uHvoumSah5pw87r0oXKvuj7/yFCfkT+cplS89Dpob&#10;FHSOcNJzCZqzSiJx2WMR55N1msx3EnFejmmTFufBNp7GPMSnvgQ7ryBkyNzg/KV2iBjzPdgKxwwd&#10;jttyi4hNth5Bf7Nam6k1P9ZA3Lt9Cbb8ox/9IEoffQb33H4JY/HrB5iPXVhD7HqRSoOHO+hX7uyg&#10;naxv4Xr1BWZyiizHgQU+Y4sKXte481CH/ciEZVQooQ2XmS5yNzbNX44ZO8nXai7CoM25th532LL4&#10;nmvQxFhB45o654dWTyGf9TXkrbCIey2sob1XOc7MUrHUoL2Pdn79bbxnyHJs+tgHsKbG5RqI/Rvw&#10;C+/+GPPN7V3UteYnB5zzao7ho+aV1T7/m89H6ccfhcr59b/GnNM3X/rXUbqbw7W3A5R7rYHx++Pn&#10;Pxelj2zh/JUyxlo2y6O6gPjBQDsB6d2Yw0ko5euQyr3tLu61vw8b6G5j7LpzBengAHnQ2NWzcS+b&#10;9WbgcI3W37DnSpEiRYoUKVKkSJEiRYoUKVKkSJEiRYoUKVKkSJEiRYoUKVKkSJEiRYoUKR4O6+/+&#10;XSir+Vxt2uxjheXhIdIdKqzluMerTca4mPwVqpoJ3S5W1g1aWCHojWbr4QpZHFsqYwVjjooDYoqM&#10;qUbhc4UyF01mslQssLnSMSQ9enUZKxZXFnFdP4PvDSZcwhuScdklLaBzgPyJXZsXc4GMvyaVCrSq&#10;uECmny81JyoEGWyyTH71Oaw2/Xv/7PejdPmjWKH40hHK7o++8v+K0pUAbKemVq1yf/dyAeyWRRsr&#10;Ml/9CfZ9Nbj0ElaSFsbIn8X9c+t8vj73frU85KtLhZkF7vsbWji+4OK5ts5hdejquRkrQtv27h1g&#10;lWZrG6sdH38ELMl3ybq5dRmrITe5x22tgvKX4tiEKhatI5yvFb9ZF+Vk4GgFrIW697lqs+sinzmy&#10;CLUCW+oPSqXk5ZFZJ+WZgHvfGsRqM2QHagWyVCZKZMiXyZyL2dNkO88ICqx7pk0qtxhoRa6U0DpN&#10;rCAtkqkTklXYIUOp10GdawVp/FwllE0gFvuc8o2U1crcZz3gKuMhFYkKpPosl7DC13WQcYvKX2K+&#10;DskYFYtIDAyPal0GWaqwWCwjh/Vic4W21rmOaLO+jW90/Jj1OiKDplVCfW5VsQrZoJbF/1tdHNtl&#10;WeQqrKcibLfpgd0Z5lEmWTSLaVvGc/gh/Qf9wbx9WWToSGWxcJtMiyLuWVtGWdkOrhHSRnzmv0s1&#10;HVsbPJPhc4992bhfIYdjYnUAtsFBG+V6dIh2sPsy0pihyTK6jyE4x4xxuRS/SJXAAtkZp86AJbW0&#10;hFXqAVfyT6huIlt26LdilR7m8Tgmg/6v38QwDsgW1sp+n8+nPkDfS7nD5j3EZg3CmS07tBeHCnBZ&#10;Mt53yCY+uoWV17kBjhu5SPtk7C8xj7+WAzvlc78D9cr1z/9WlBp4a1+M0r0jPIfdArt5eQ117hXh&#10;pydUr5AKVaeLtvknP4SK0HYLzO1GAJbaKWemdLnZQD0UKlB86VFB7OAmnvVojNXo37mEFfFX3wSz&#10;bCnEvda2wCqw2YbtHK4XuMjjmEogBp4HG85QFWMSoJw92mTrAHXbaaNfkYqmy9Zaog1IPNCRwuI8&#10;828Z5UpTzFQXkJ9iBbadJVM3tgGqiqjNHTBuEOM6IJNJil4GXg/5CQa8BpWSMmOkE6rMhGR31Kkc&#10;9Qj3aT/DtMv+pUgWtFjIBi2WlddlP03qFcVbYha+9lqXslqX5d1n3vpt+HGbZV6hwprUKwykqDYc&#10;4hip7lTJorXKOGfCvskto0xHZMqOqCIYkkG7soR+1KJtGUjlzGVZdGmjFp+rRpWAkGqaXcZtOQ95&#10;s+gPfJZpSOZ57IOmyFPptkKGfp8deXURLO5+D/nvUsVFdS6WilSR6hXUg/xHnn2JgfpnKbtIrUEq&#10;RoLY9rqGTcWc6f+iv2LES71qpjZk8oG0z742ZBnFzH4+u1jzUr4cMNabsF0UCuz/1e+zmbhzSj7y&#10;0fcpq7FcpQLis78IpNokpT8y4wrM2+YW2StsEgZSDXHZ3+dpX1JMkyJpVwx5Bso59SuMf/q8TkA7&#10;lRqKweoK6rxN33FEBbxsEXV/5QaY/X/yFTCtL9ahelAieyhHJYZaGYyrxcqzUfrlX/sPotTA8eCr&#10;v/U1KCZN6CvvdMH06blgd2VyiHGbY7a9CurLdmDzQRf1Wc0izzaVMPl4ERpS6hjjGYMh0vYhrhmE&#10;sMMS+5VVxiXPfwhKV1vnwDx7/S7UgtrW96K0modyhkHDQj102shvrYH206XajtpHoYxUKg8FtuGA&#10;8XBAJny1yvPZzgxyUkRifChGHt3vtA+A/ZTKyIt8UY4yNvLtsrOAqoE6fx4O72GONpBviBWsxNiL&#10;aaxI1f5tV+2F9UUblkqMgZSrXNq7lOFiBV+2zSx/75OpryJZXYeqZq4Eu5wwJmm1OcaYwh/RTtjW&#10;JlQanVAtMI5j6Jc01p0Gi0joI20qXuj3kQagU6hd71Fl8p23YcNJZn6BHcXEwb3HjFXzGdjjr/7q&#10;70SpU2AeqJRtkJfyJn2jRwcUq6KQFa34qsj+RKxjhwy+DpWZuj2Ux9RxIJ1DnuNYxYdDqoI2qC6t&#10;/kbwaQNSe5Iy3vTi0V+p1Vy8iDGjwXCI357/BNqW1NtjhUs+T4uKLK+++sMo7e4i/pL9+eyj47Lm&#10;+QZSB00qq/nsBwdU9Aw4VhhR3aRUBjMwqaw28VB2/lzdV2K1Q5SjVM1U57EtM/YZss8rsY73mmCB&#10;Hh5i/GyznW0tYRxtYJHx7XFcWa1jfK4YQ/2+mIxS5M0W0U+GVFQb0UfZ9PU2fVIYj+BM3aMMpAou&#10;ZbWcxjz4OVZWk0qd/JXy9O5l1NOVSy9H6elVtFGDdcYQJY6RLMWFvLaQVFYL+YBWEeObkYWyDxn/&#10;zyuqqr9uddCvyC9JmafD76W85NJfaeyap0LvLSrijKlWs0rVegN/Qv/KOHDCtmUxXg/ob0dsPzkq&#10;lJ16EqqiGcYxh2SWjsiEbXK+wKBWRVlpHCY/rLhF7GKLsV5vH3Yk9aks4wGbhaiylJLB9Bem0+Kn&#10;DY9DlEWRymou8y3VUCmrZWkbA8ZfVg73KlMteDLEc+QzKCcDKatR0Dlu7y7bquZOPKlR8bmHnHM4&#10;YNnIHlXnms8xUF03VjGmk2LVm2+gLv/kT/5tlEpZTWUQUFlGbXdaaEhjzMrqvULXUuz6cOA54jxM&#10;cZKymq550rXf/73vv4c+J+eH9L3KTGUTzxdwfun8+QtRavDhT346SuucZ5mE8B12ntfiXMHSCuJJ&#10;qVX2B2iruQHKxrNgC9VFxEOaKzaQ/+ns4dqZEX5bbcgW8L1ioiMqXOXZvy9yPJbheLLAPkNjqi7H&#10;YwY39+ATnnoO7XllEX7p4C7mBG5dhQqH4pYBr3U0wnmNAts2J1mbLeSlWJ09T3UB7WL/EHFljj57&#10;xDEdu65pfIk6rhZh67G/4Ny1Q1XHEcvY38W8rYH6rDJV5gdU/e1QPeTMWZSdx752wrREpdU4TqBq&#10;6xLV4GQzBm+9AyWFTvwOAWXgH6Gs8pxvlV/SOKxIhWEpq8nvFdmmuz6exyAnVTLaaJ/zqhrrzRS7&#10;UDYjzjHaDTyHfOWgD3urU10zy36ny5jdoCgVT/p4qWry0vGYrrGEWELzYJ0OjpsacZT89KdQHi0v&#10;oYz7jE0MFlZRjlun8ZvmpCcDPJ/PGKnCuOx0GXk5YN92excKDXreaUVFSXMH3xt4PRz70ssYh712&#10;GzaocfMslgOS/mH6TfQ39kWMJe4/borEdzO/JN+CzycpqwkPytPMT+nagKPx/Ql5iGMMnafxzTHQ&#10;MUl1GV17lqLOJ5z7kX3G5/M5HSmRz23P8qnPIC7+7Oc+EKWjJuqpzzo9ojL/+ir6aJ/21qZKrU3f&#10;uZDHHIIUWfsc+xmsbeDcEtWM3uJODzntSsD2EXroc7/77b+O0hbb4Jh2ZdHXeyoPtpfs3Ly43rmd&#10;BF5iDsk6pg0TyfoFTq6zCHz0k2xA0OdkfRpIxVwINE68r+6ZJmKG4/N9/Pf6LvlbYDHu1FYwfO6Q&#10;71Dr65gT/Y2//Yko9X0qfYfwuQaDAH2PVO/zI/hItweVvUEHdnbQhe2unYXCymiCa9Tb8L82FXGz&#10;VFYZM/YtL8DvGZQ59+RT+ean3/pWlL55Cyr6fcadE5UV5yVs7qyiuH/C/tPie82AqirzOEm5Lq4P&#10;/hyXLb6+r4yPq48ZeFKM5LGsjxOucX998j9zYDg/h4SdPSh7c5jF+cKsjSTzYScHYO8Tytv8dfX/&#10;uJwTMbWO1HH6Vc9//zWRf31vEJcJU4dzH3oXWODOSdU6bDWeZ6a52exPtBuIRVv+4DPPRKnBuId+&#10;8e42bPaAO7xlqcK+wPly7VRh8V1tmzYs/1djLJJhDFXkTivTRoJ0iiYVCJvvIN7Y5bySbEBq2OoH&#10;LfZ5s88sq4RSXrK+3wtmpQzE9Rn9nbsm+8vj7qF8xeeekI9k23w/iO0kmeH3CMUNxymr6doaYybt&#10;TXhYvk9qs+8nzxbfT6ofiue99PyJPByXp5B2cf5ZzM8/8yx2PFhlSHt+GfHmHtf5/OAVzOH0QsTT&#10;IefzpE69xPi5SP9ssBbiYh0qPV+jevyIO2+0hyxL7vxmc+fAzRVce8R4ZecQ99ygQnFD7WUKvc/O&#10;0xo7B1hTc5337FOFuk/7046Pec69rWbhDzRHp9g1fj8+15ccUIF4yGvmOMfR7uB5pBS/xPd0Oaof&#10;9rl7Xq2BervwJMpqYRW/ew20dYMq56IWalBSC/gudOJxHFPHZ+1G8/J38Jxv/wjvsr0sjtNuRgPK&#10;ojZO4boGH/k8dov59IehrLY4gv/653/4f4/SI+5qNuY7hAvn8O7mwupHo7RWxrvtahGxo9Y+1Kv0&#10;a1MsUrFXu61ojkpz7SFtVetaPM5pDTg3/+6L2D3j7Rdgd/4A41PNww74jsVggdfGnVKkSJEiRYoU&#10;KVKkSJEiRYoUKVKkSJEiRYoUKVKkSJEiRYoUKVKkSJEiRYpfIKz/wX/yxWjpW4/MqSMqo0mh69pl&#10;sIIzY6yUK3DPfS78zZRrWF1pc6WiR8WYHlfrD9r4bBBS5sR1uLpRKlnxajysEoypS1wxavE8rd4V&#10;o2mVe0jXivgslRsDnyv6ChWsgpTQy4iqbJ0sV1q28UPOwwNNqKwk9roUVWyuZHaLs/V9uT5WTj7T&#10;wIrD//h/9A+i9OLv/WaU/ugQrLsf/fDPo9TNIH9dsgVqXMV7toKVmM8Vsfp1/2C2evXNG2ClffM7&#10;P4rS27tYWVpkObtU33LIGC9QiWnrItg2q+tYpdo6AMuuUESeq2QIGpTJaLtJtQBvG/n8pefBknTI&#10;zvn6t78TpRZlDxaqKNtBFitnpWywT9ZhwP1nK1TrMZAiSUgmok1mj1bGatWzxbrP094KVMjDUcY0&#10;UEZjVuxkhPo0UBl4oo7JznhsgSoJ1SJZdVy5OSGT1+ZqWzfE9zSJTE/Xm6LHFfqhFO3IUHTJesry&#10;2k3uX95poUylVJYlEyVHFQ4pTs0rRhSojlOv4loZKqx5XPkrZbUq2wOJ4tMCx2potZc2V/6KfZin&#10;WtKIq1wjUNVQSmNZKnaonAOe41Xx2Wf7mVC5YDJEnsQsHdPGN8lyN6gWsRp3u4nfbtwBm+DMKlYR&#10;5x2UXasLZk+niHxXVsnsqeMeGRflIoaNWBQGBfojX+pfgewGx9TIdD24g3aUgSlnlsVe43Pm6rDp&#10;URt5mCOrZPJc+R508RzNu2Bk9PZgAxMqJ8kX+h6uOaE6Aqsl45EdnmUbducUibSifIE+7vRjYFJp&#10;RbUIrR7rK8kYFxtdbSAbr0tm+0qw2AxidgRtQaukp/+L/lpU6HCoXqfjdU3HRlvV9/PKai7lvYKA&#10;ZUSWV8/COWGAMq3QpjtdlOlN7ncecD/xItXFPkTVnU+dmvmWD3z+C1HaeP63o7Sdx0p9tZeFBmzB&#10;zmBVO6sx5iHeJCP4Wgt94Hd/+NUozfSgsmOwUsAK96CHZ7z7KtgEjRA2vP7IJ6P03/74rSg9JDun&#10;SNXPgoX09BryYE9YX/Q1cZFOMWSd2rSPkL5RKo2WjzLsjpDvJtt5h/uGS/kqzzLNMc3O3SNWDGT/&#10;RqJorDwqln02VnfBcVnSvcUkkR8Oc8hjKDr4FPKfHtmdIetQaggL/N2lnVXJOt84g37pzAUw/vqM&#10;Sco22kDel8PLZHaoOGqPkV+ffREJerG6UY6sryLVwHzGLYdNXHtAhbhJH3ZaIZ2iqOefYiIVMLUl&#10;BkPukPWCW5kDo6TIGCRThf/r0r4mLdyrTBW7xpzSSp9t0CF7tsc+V/1mkX2YFBWPmO/VCvyWWF3j&#10;HpgKoZRN5nhUOaqyFKqIBZpk3xfYH8aCSlL24nP26fPFZC6XUI8TMmrcOfvyqBgjJkvMWmU9yF+N&#10;GW/FCmSsY0FseymDzN1i6nfuzZfqJ0/mi1TZpJQmqQKx7sVMyrHPjv0a44Z5JlYolQmmyhezH5fR&#10;hPU3pkKR+l4x4mqsp9U1svJnt5g+Iz4o31Wqs4T8fkAW94hsFId9gBSxSjUc32N99BgbjRn7GtRp&#10;VwX6lmlQHiVS5nnnBvrHP/zjv4rSQgbXXF9Cvs8sPR6lHzz/pSh98iKULi9eBCvH4F0q8Q57uObY&#10;hY/cnUB18uUbfxqlVvlqlN7YA+vbobJaLod8T6ggl89APU3Mswn9gcESld9GLdyr30QjDBnXb22i&#10;f+/QVz5ags1/eOVDUXpqC+z2d4aIge9mX4jSTG6mTlGnMk/QAeO9XkN7lZKVlNVK9C2tNlU0qIQh&#10;qx0M0FYbddS9lAsNpByYp3KdTFYKikKpjGsOaANSYpvFcTg+YPubV8BQuERLninX0JbVJh0OfkKy&#10;oNUX6Noh1ZEtxvlqJp5krqbIurCXPNUwpdgxprqczT5J48cuFaMYNmfWNqGsZpMhN2EZNtuM36YY&#10;NPH/kLG3+hGpawkW26DYdCFZxuEAvl59lsiDI/YlBln2VYf7qNO33waTXf7KYltTnzZkd6GaPbWE&#10;sd2HP/x8lOZKzNtwZl8lKvZait2kYEdfLyUbqQqVpJ7F+rJdxIpt+pwe24cU8OYRj3nYHvpU31hs&#10;ID6WKpWUo+QTpYQT2wBTxaWnTz0apQYWffjHP4W4jN3/1L7wPOoKjqg69fLL34/S/j5iJ/lKj+pW&#10;McOU/a6BlNU8lk1SWU3KniHHW1KhKXPMLdW5YR/9pB/g+DH7EoMKlXikhtmlIpnqwWcfrLGTWJxZ&#10;zkts716J0qMj1HWOfcdpqiMbuBauNWY8WKxQxYB9gNqg1KSl6C0lLymRDqlaNb15lIRUxpLitEGO&#10;/YiUORW3q43GCpD0EP4QtuDymmMGBrdu47mkrLa5ijwYnKJyZ4G259AvZTgui/tcBUsaWzNvSWU1&#10;Z04VVNA1hmS6S2WyHiuVoSxluwUq8YrtmaX01+EO5ivGh/Aj9QK+j8AxkMaYY44RXJa32seQyqRW&#10;Dvm88BwUL8Z8vh7b0+ERVC0UNxgsSdmWTm/+NwMpxYud2j/EnFyB3yeV1RSvzJTIZu1F8cmI4+Jy&#10;Awp+uTLKrNfH2LvPvkv109eOA6w/KauN+jiuTMVSA6+P/k0qkycqq8UjL/wuZbV9KvPLHtW3KaYy&#10;UN1LWa1EdaZL72B89gd/8N9FqZQHkragz4pDj8es3H4WxPcg1H8ej3vvpXOTfvYk3H+v+49PHnPS&#10;Z8Xos3sj3zbj6Vg5lWX7xBNg7xt8+lcx93mWOzgMh7D3BudI9w/Q1hjGZ5bW0L5PnUZ8Fo7wudmh&#10;T7VhA1XaqcFCA8dqUnfYgc1WOO+XoTr7Hln4O3vIg/quagXX7FH53mbw/sgF9NGVTdiUQfcIfakU&#10;xbwA7f+JpzAfs3MXbbHMvvvmu5jzbY1Rdk8++VSUVqhM8OY1HO9RcdLAo+8/2kf/sEFlt70OynvM&#10;eLHE+ZTWLfhdv4e8XXwUsXh+GfdYPH8uSq9cwnEGmvceMpVaaDyXQJe3uIiYVLFrcxvqOxpbqC1e&#10;uoT4Z2GJisZTSI19xD5rexdx/sEBfQft6ZBzpVIL0Vh8fR11rPlZKWIGE+TRQL5N47DDfTDwpSql&#10;2KDBfGm8OKDNljnPOjW0KHFo24d7iOkPdmZKyjX6lArHal32L10qeGteu8T4wGLesi7KIc+YdfsW&#10;rjlwUbYbtHUDm6rEBe6KEbJOcyzvxgrq9PYObNimMpfmY7PMm4aszbso8+1rUIcxGFNhuMWY+cU3&#10;MN7yqJKv/kbtXc8xP2YwkO/8eSirze6F45PXiu+VOM5A/2fIF0Pfa17iPrCvjqHxDA+f5XWGhymr&#10;yZH59EWak1ZfrTLMUTFvOKesdv48/M1jj2PsulLHeHKDaia3r6KeNHdQkPIj25cU1tUmda/8Ms43&#10;0Lljzk2XuHuMxlHszjN3aC8/+B7UjdvMv5TV1FWP+L3FcU9urkzfr7Jasj/UnPR8XSeRPCdZZ2oH&#10;99UTcVwdJzG/i4LBLN8o3+S1k8pqwoOeQ1B+kvlyqaKvnSy0C1OPnxvLmBP93K9g3mXsYa6lUZnF&#10;riUbcWWdKjp3t9H3hmP4do+7fUw4phhwTN6nqkluiPy7DuyuUsL1NLZYWZv1yXmO1fwWfMyPv/HN&#10;KL15gGsO+P5uPPUeBtrlw6YylnZ38jkPzqwdq6ymskpMiczqI/F9UnksWdbzn+X77kfynAfbYRIa&#10;UwH33mP2HIl7x21L9hYl90H+S5jPy733ndalyvcBZWCQtN3k5/nj9X+Vs5TV7r2iyQtSDr9i3O+v&#10;782zge4vH6d7ZKl4nS0htfMsQz63dijKc/yv966bz2Leb8md1WNzG7HbzhHiySHbRVm7HfBQn/Mq&#10;pRzitC7n1vucAwrYn9YbOG/jItpfbzyLY4aco+neQExx/Tp2U9PuRVm2F80xTAsgStQvxnNz2jqG&#10;SNbje0LClgX1ffE1WabH3SPZX58EtU0d9zPl94Qxm2wkec3YL8iG4vZ0/3XUlpLnCO/1+ZJIttF5&#10;3Jdfzm/L1hWGHZdfg+PypF0ktp6B6nW5js9Hl/C+stTFRWt1rBMpbCDOzK3Ct28uYd71wnmMc25f&#10;x7h6+ypSgyzb6e4t9D2ai5Yf8LtIq5voJ0YMImrceSjgGoo23+2ubaCd1KqM0aeIlbt4r+4++pfb&#10;txFT9/j+csCXjCHnuaRCnZ3gXmUqL1KQcVpmOE47lRj0hvj/kHNwGb5X0jvcXAHXbNRRRiHvOeJa&#10;J/kxR7tp5PD72Q/PFEhrFzBWcCssAyqj5eiHaku452IN/fuzZ6G+OzjCNf/i3/1xlO5SfXeHa3U+&#10;8OHnotTgqWfxbtmxEfcP2khfu4RdY4ZUKa+sou43FjBezAYYb4VZjJ1Wz0Ohbf0cbQjVG2GZ7yor&#10;XDNTkKIw36m5jA9n/grPO6QPObiJWOTNF16K0u078H+7h6jX5i5syqAuJeHob4oUKVKkSJEiRYoU&#10;KVKkSJEiRYoUKVKkSJEiRYoUKVKkSJEiRYoUKVKkSPELhPW/+8//cbRcsNkGs3j3CGmXCh6vvvRm&#10;lGr1YC7ESrogw9WDJax3c5lq9eeojxV23eZsOR4Jxxk7C2ZbwOXzUhES+1crzV2ubHa5pi4guzig&#10;eouYKGUyS5odrLo06Gm/6CryKzUBi6xgx8eq5xGXwh72yPbivcuS3SFLLxNiZaCYAQZShrtYwOro&#10;L30cDMOP/U//XpT+aI/7td8FQ6aXpcoJV2iesrECcokKKx9oYwXmU4//UpQavNoC2+4nN8Gs+vYb&#10;WHm4ewVpZ4hV4FLNcfgA2RrSpz6AFZpeD2VTFLOGj2Vwp0nW4C7yUWvix0987PNReu7TUAv6o69D&#10;aSigEoEEI4IM2F1SXNrexyrJSQWfVx6dMRXHWdT5gOo/WmVf32d9DFCWWg2apdRPjgprIRkZUkmJ&#10;V57Pqzlw5ahUpbTKeEJFkhxX15dZFjkpyVABxxE7f4jjfbEtyMw02DkEO0XSPWPmOxiijotVrFLt&#10;UCmiw+eRslps22T6uVSnGVCdx8DvoJxrFRxjU01jwtXEOa7szbMMymQVjAt4Dq2Mb5OtV60jTwsL&#10;YARM5pQnLCnvSB2ACgOBpJYquHewjLKdUPVkSMZ4/wjH9/qoX5X5ktrRFOsN2PvAg728+Rbs5Az3&#10;gC5xJfCE9x5ZuIdVxXN4RXzvFJBHiR3Fqk9TZMksmlA+yi6jvKtFrO4uemAHvfBX2DN5uMuVyc8+&#10;EaV+CfdoB2gLbg922W7jOIMhfYKKbNDF55DSEXn6N5tMsSFZnAMqMhSlUMbjZaf1OUbc+lnkd2kN&#10;q5xJkIv9q1SMkgwAsdPEqNPKZjH+kscZiIAfcvW6xS9CroQXi0gM+ZjBT6eqa/lj/B6zLGwWkIEF&#10;u3As1H3MkBFjn0yyPtUCpoWGlEyTa1QctHbAHO21wKQ9S1ayweNU5juzDqbi0mPYi7tMFclzy7D/&#10;xuPw0+E6VE6CAmxCyn7T/0V/39hHnl++itXfBu+8BZXMO7ehJrH3bSjwfPQ0/Ow6V6P/m+9jFXtp&#10;FUpDlpSWDsgI4Kr7VbbZRTJlVC4GQ7KvrRxsMEclGIsMBs9B/jz2i5Mh7iHVjVmK5xrR/0mFzyBL&#10;/yV78qWmx05YfsqSQkGSHqm+WWwV9on3sj3wf/nZLJ1+iUqR1Sqeb41KRVKKEntq9RzYHQOyCvNU&#10;6xBLzKBFJTSvi7LJMR8WldFixUhmv76Iew1p4y2qIcoPjsgsz5MJkCMzwMCXQiKZFxMy8xtkdwUB&#10;rjE8RN9cZV8QVuB3b90BK6LKDrS+jO8X2B8Z7DRh7wO2yRIVVLJsD4Mu/JGYZT0qwZRYxlK18Nmf&#10;hFSnmVencHJoi3kqPHXY300dXJSInZ6lqslRB9fqUAlKih8FlrEUZRSLRKCv0LEByztWPSV8MeDy&#10;aHu+j1R2NBJzmeoOE/X7U+SowDFmDKBji+x7ZP8TthMppkmBTbICOdaHz/41YDzDwyMoBpVCrPJB&#10;lxf7SLU1lz94ZCTnWF+nt9AXLi6hXkcjlKlBkbGAVHWCPvIj1RmGojGjOiDj/4BKEgtkvbhl+I+2&#10;ynrETE4RUB2gyvijwNhinyyn64fIz3/7R4j5nDHK6OnTYOP89od/J0rPWJ+K0gULTKylRfTlBkdD&#10;sGdWNnBOsIZ6+DHVT3545dtROi4iTr7bQdqj+mSOcX6VajW5AnxryPq15/qXbhNxV2cPz5gP0X+u&#10;LoI1JIbY1iIYSCtUb7A7eE4nhzK61oavH+aQxzzjAYMC7WnYAgMzqaymGFUqU80OfEiJjHih00Is&#10;v7iM9tWjzzKwyVAqUq0hZvqRqUR3PLUjXHM4wL1lC1PjjRK1GymrSQnTwGa/PZRNMlbwOShgiBAr&#10;vvpkwPm8VhxDOLAdKatJcWHEfshAymrFEuzc8+mH6I9cqZuxv+lQ+WMwwj2krOZTIWrCe7SopmJg&#10;e7Dl0QD+SQrPHhUlbMaiUuEasVAlKuoPOC7jcwdsw8O5MUWBPvCQaixSVnPpjyqUkxyO8NmqY8yz&#10;fg4xyCc/8itRWmB/3+wgfhh1Xo1SgwpVZORwPPYzSWU1+RIxfh3FUhZjVbJ2B6wHh0z4ecgfjwbo&#10;RzodlMEabVLKaootFNOVSsijxl3KS6EA219cQFs3qDPe/+Qv/1qUhuwLpKxks8D3qWby8stQdRge&#10;gv0pJq/Psbxio/ejrNbjODMj5p+NsqhU8ZwB89KjGtTUmUbJkLZkkGdbq1JpRSousZoL7UZlOqZt&#10;W1QLvLnzdpQ2qayWp92dX6ZSwRQ5xkQTKvJkqQDtqx2rrbKvGlGhQ+qoUlbrsxwCtk2H7W9eWS3L&#10;9t9p4RmzLupUymNSa52Q0WhRgVtKiurjdnahEvTOOz+N0pWlmZ2dXoN6TCWPa9pUmZbsqvxTluU/&#10;dVRREmpMUYJvlbLawhpUkudVx5qMkbJsg232AVIHOnsKPv/dd6GWWeV8kXxIoYQykvrs4S2MR/OM&#10;3wwqOoY7D8T+toB82fSrvRZ8vcr9zNMfi9IqVS0O9qBWsUf1JMUkBlJWGyr+YvlqfKX5MTGXu/vo&#10;f4pUksrTvylOkfpQrHQgxzaFlIb6ZBzXllCuxRrGSJ0uVA67VKtMKqt5FsquRvW6YY+qVpIdmGJM&#10;ZfQ4BqXpObQFtf+Asaqed0BluYMDlKV8bpYqQvOxq3k6g4W101EqpagrlxFD/It/8S+jVLGcEDN9&#10;2Z/+IpTV1D/ej3ttf36MdJzS+Tzmjz0OUgt4L0jmT59lLxqCzvKJupXag8rFYt/9zDNQpTX4T//p&#10;70Xp+jrs4+Y1zB9rXqtEH9OhikuJcz+VBXy/GCBuy1OlVlW+tAB/baB8aKxJ84rVJnoDpAOOidpd&#10;tO/hEH1BlmO5kOPjs+vop7JsN5Mj7iYyxeoFxB9Njj3HA7SDGsdqR3vwQUPO5dxpwj+orS7WUHZn&#10;t+CHO1QNXFtBXGow7uAh33wB/d9mDddeewTHXN9BHL3PPlrzSC7dhebmK3WMIz/4Ufie2030qwaH&#10;3NnBV9kxlS+XqqNLO1J30aYKjxR/s4qbaSTtDp7X4M4e5mZyHMNJaWTSRnkfcZ57TF+vYWK5irI5&#10;dw7PKz+uWKOS44FThHQm168hPtcOHELAiWHFpgqYq9zhweI7h2KssIayv0oVq1tUODEoUml7Q/ZR&#10;po/kfOrmKcQ6h4zzFQ+orB6h7WjOxAtQB0U+r0GrhWeV0lC/iXkM+bqFTfSjNw8wZ1Aao48t1pCu&#10;bGKuq32I/kUq1Lt38dlgwvb9zlX4xjdfQew5Zp8sW1VMd7+yGtJ4Xo/vfuYR+5QTfJ/6oNiPcT5S&#10;91Cq33UvpfPQvaQ0fhKSyktJHxmrpBPzCkyx74v+zhA/J32PT78dMj4LFSfTP8Tqu7TbHONVA40f&#10;n/wY1BfPbcLOcoy5B3zH0OHcZ57jyDIVFONamHAuiPVmaQ51inoZPmFwB/Ywps+bcIcdm/0gLD2T&#10;+dpffT1K7zC2GrLecrRpT+WicqCqrUFwQn2onSeRVKcyNTSPZD9lcJKiVWxX6pt4bjKdHQfo8/y9&#10;HNb6Sfm+7x78rDBrXonfYP7aSZyUH587jeQ4hpj4qI9YjbIKW3nmOYwvt9YZj87Nh1c4HpQo8f4t&#10;xI0N2lGB866HNurwLt+fttvwQb0OLGyhADutUxmyVoJN+fTvBsUCnnHMedNXf4KdoA6orjPkO7cJ&#10;y8bR/J3mAzQ25BhD/b49J8OlskmWWVKZi5eKMRf+RjjpOkDiWrHdyA/d64+S17jvmlKjOtYGaDc8&#10;x+Ycuz5biYzP7Chxz+MuTciGpZar948Py3fSZme2DswrTsa+mvnSvP30pCiZ5QH/0c5VQvx9/PW9&#10;ZWwQj/15rMP3RUsrsMliAzat8YlivTHXMUhZrc55qOXnoEZb4XjHoHUDaj43dtAne1TJX1+Bz3Y5&#10;NxByTHGti7woTilRtmnA+ZfSItrXJpXVDu7M1IKyfF+snSDefRfxjNROs5yz+f+HspquoSvNPuO4&#10;4+4RH5NIhdh++HXy9+OueRJOsvdZvAKclIcHjZU0pojzy1RIPl/y9/t8j/LwgHHmffnkPHMyNko8&#10;3n2Yv45Vwv83z+G9ZGDR3jgOc7XjRQXjqnW+Mx13ESc4Pn5/+lGov15gHNqZW2Nzh/a8vce5WK4V&#10;GGp3jGsYf1jc6aXDOblSnv6C88oeX2hsnMJYfqGuaGSaT/pElzYqZbU7dzCHPvRh/wPOXXucu1I/&#10;qPZS4C4HRc6/5vluwddCkinabeRvyF0ks9wxcMz9MewsfMf6aSiNjTkvubuLuDqkcmLIOWyXeatw&#10;pzuDM59GfXziy5+JUtvHs+9uYzeJkc85KCrDVXycu8mdX0Z879fm3N0R1x5Ui+iTDc5yp7ogh2Pf&#10;2ca76DtXEUN0uWtLbhl1ulhB3Z9fw3NtblFhfAHzUo0FHFcPZ/VSolKw5iPVpkL6K0cK/nxXI2W1&#10;Iv0VvN40T9w58sU3MId46wA2dXg485XdGyjfh5h/ihQpUqRIkSJFihQpUqRIkSJFihQpUqRIkSJF&#10;ihQpUqRIkSJFihQpUqRI8TeH9X/6v/xvoiV8LbKFpLDW6yP98Y/B9jo4wIrLnIeVflqP6ErBJ/o7&#10;vxIYRwRzEl5a5RgOsAJZ+2k7ZA9YsVIPzs1TsUPqLiGZ/Vrf11jGik2fqj1D7pdqMCRrSAxWl5Iq&#10;EkixAq1c5pOQ+SKG45CqFmLnBVwZq73+DaTQdYoKOOdWsRLzc/8h9pE/WkaZbo9Qdg2uvF6wkYZj&#10;MLNe//98I0p/tY3zf/fvg4VvcPtZrIIctFFGOSpDfSvAtd/6HlZkvs6V2bsHWCleyGBV5ZOnUUYF&#10;F2WUIbt1YGPVuMGdS8jfoEmuDsvx/Cmsuq1Qna5LBl+xjHyWqqiJvIO06WHlZqeIvNkrKLNMdVYv&#10;I65OFyOuSBZeSHZ3Zojyt5o4N9hF/RVJ4LMnKIcRGei+GHRjMM8M8i5WloZU4OnrnlzRXwy4yrOE&#10;e43zZHmWscJUNkHBnKld4vgRV70b9Mmw1LEjlplPVYccV/B6tJ8+9z0eDtA+xIiXcJlD+xyR9W3g&#10;dcEOaHCVvZjTUu4JaItlMo8rBZRFn5+zLNtBE7bg0vgLZBXaI9b3FC4Z120Wp8N9m8MlPl8Dn8dk&#10;22dpf3kHZdeiCsV2E8cXyAAscAWwwRbZQMU6VlC/ewlMn/UCV9uO8bwey2hyGvfskS14SOU/KZIV&#10;yXyIpcGmkEpIrHKQR3k6IT6r/Hf34N8sqk8sUjUhIJOn6SMvUmKYX9WuxfRiN0jdSCvgZ6JBtIFY&#10;mQQ/SF0oT9b+8hqYchtbYBUbVMmSDekjPaodiREuP6XV9PKtNlUGkijQ0OLj5xgBLlkqPq8xloIK&#10;VRB0bUHPmSOjX6ItMwUW3EPM6wi8r8oxx7obUqWJRTJtBzRArtSO2dOkU9zm6vdDrrAfkolqUGGZ&#10;VLiq3u6B5VW28XmdLO5PLWKF/GOfgp+uPAaFNXcJ/tilKp+bh/+7fAibN/gv//y/idK7b4A51mvD&#10;337u1z4XpX0+309fgZpGYQJ/WyQr7bCH5213wUIuO7hXvUI7XIG9Gbg11ItLJlw+h/yPqX7k04b3&#10;ejjXHaPs3H3co0D/0J56FYORh8xlB7N6GYZoW7JNrYQXszdWkhITFkmceixzsaeyVEsoUd3SoJjH&#10;dwX6nxIZmHmqneQd1GmOhuTJ8bJfOUOFvCEZTXn6C3uOGXtnH31YOCS7WexG9bV8jjLNq1pHe7fy&#10;SPepsCjmtcc24NIf2HPKJNMGwf8AUsBaoL9t9umfWSYNqgb02QaO+syLg3ot8npSKjXYJUvdpWJS&#10;fQFxlxTspE4xdUJR0iMz3hrcq2ohRkpGymRz7T7guT5Tqc8UeQ+Xyj1D1v1ASp4VlJkYpP0OfTzv&#10;UaqpDU/tiH6rTLUwKT3J10gRasQ4UQzEnIX2QkGvzIjPIeZSdo5epRhzQqMMGDdm+jhGtu1R7cxn&#10;fyG/1mf9lajOIbUBqQkO5xRIxexl8WYsKr3EbFraeLPPGIh17Hgoh1oe5z/37DNRSoGcTE8KvlOU&#10;qaolxrtLpk6WSmkZ9vNSUqsyHhNDzpNyTAXtxx7j+9Fc3UsJpiT1RjK++xPcc7+De/6X/18oq7l9&#10;tI+PbYAl+OWPfDZKn1n5cJQ6Eyi05M8+GqUGFhUiylSE2N97MUq/8tZXovSgwnJfhALOLapWHVmw&#10;/cUFPGfdge07YvEw5pu0Zr5/TCW4FtU9i6vw3U9VwBb6u4/+rSjNuPh8dAvx4svf/16Ubn0Qfe/R&#10;GdTbtR6UV0s+8mSwUoKt9ls4t8J2IHUEqQLWaui79/fRN9RqsCvZ27DHGL2B48QKM1BzbVD5MaQ/&#10;lbqOx3au+Eb9ucY5UriaxQM4b74P1//VFmPGYeJYtU3167qX0rzkXjka1PdSWIzAcVOeiipqH0Ne&#10;0yU7TUzZAyoQjyb4XFuAvVlS02TDG45mdd8/lFoRbCBDHz5UzMTnsHmNHH3+gI2v10McKhW4MRnp&#10;E0nnTlFnLHSwD/u4QvsJQ9wjLECttVaF3/rgc1A3+eIXvxClpzYxbnvnDSh4vPoKFAy8DOIEgyzH&#10;oAX29z3mX/5I9ZJnjFSQ4hptxnLhN/qMDyYenacGGVMM6Es0pstStaTZhE26jJUGUpBivDmJ7Yv+&#10;jOOFCfuGLOO5JbL1DBZdxPvPf5rjWT6XBOs47M9cuw31nZeuQWXOucEy0RyC7JX2leM42iBHFeOA&#10;saZiB/UJ3REHjuzbAvrjPJXLClRD7FINash5DynNGlTqPJZj5x5juD59vJRqNcfQ7sK3FuhbpcRy&#10;+84bUVp0YOMXVzEOMlCf67MPLRZhR2KfDngPh2M3KeFkXeTJJgu0T5aqSyWZWBl3zveLuTtgnUp9&#10;Sr5D45q432SeFHt4DNavX0e93bkJJbzlmvxBJnNuHbG0GJgulRKtLO4ldR2NV6Smq/GNncfzt3v4&#10;fe00ysqjgonB0QHqTKotMSuaSttFKlx2qSKq9l2liugC1WnGHCe89RrYnWUq/hpItWx6kyiZsNwd&#10;9pdSehtTic/j85ylslqxgTmFo0O0L48qKd0u7XIKV2MeKdfxXo6ULaV2zLHgkAp9mg/IsZ249MNl&#10;xgl92o5iRAMpdw64s0C1jnpaWEK7PaBa3qCDfIZk/vqMhTT/VecYyueY/f/H3n8G25Kd14HgSXe8&#10;uefa5215FArekyAIAqCnKFEaeXVrXFDR090xERPdLSmiJUXLjExLrVGEprvVklot37KURBIgKZIA&#10;CBCmUKgCyr6qelXPX3/v8SYzT87ZudbKky/fve89gMDM/Mj1Iu5+55zMndt8+/u+vXN/a4fjhZ2M&#10;JvAVPMrRwp6g3cWOGyVsLfg95Njd3kZbzTs0TppNjD/ZWYMK2XTrS9CrLc6Xr78FXf7P//k/j9Mp&#10;8wyopyI2mtpYyNrANLLXZj9LhrPfH4ejrstG6GfxoLwfdP/DwCKbi8TFo+2e+loLYRtxfImB9Ec+&#10;/Zk4NfhPPwE7uKeTByhvYzJC15YwrqtL6NNSA/1WrUMem5QRrQuU6VOJ8dPgBiOtT3O9pEkm4SHn&#10;fgOua4lRde8AZdFa45AsYy3quyVSz9yk7Fy/AhttcPFpMO5feALR5oeKbOeZrSS4AAD/9ElEQVSa&#10;2soqyjClDEzZRnTtCqNNlOlwD/XZp00/9yh8XoMpT/WYMM/dO5jLNjjGAvocL28i6v7sM2AYPkH/&#10;c/vq1TgV+2OdtlgMvwY9MiodaK56Era5RrZJMa5s30JE+4Rrj20PefbJHtYhw1edrDxe6rSJtzZx&#10;zaEPWXVK9Hs9rG/5nD96ZEoejVHffhcsCast6IPRIfS6T729bC/YHORnvPAi1rsLDuTp5HkwD1RX&#10;oc8qS7iuP4Vecln/EtclBmTbE0P5mP7C3h4+GyyvYU6zuoY+Dslkr3VWQf7Mzi6etcT5m9adbPog&#10;9Rn62aYfYXCLsljkuChQ/sVMYFPf6sSRShlyppNJqpThCVk5A9qjspiW59B46XbQjq/fQHr1Kr4f&#10;8d6ZdCR1jdYFh0OUX+vHWtf4nUDrSVlk9diClefe67PMadl7VQ99q89ZXXqUbs1+p7yzKYfNgt2J&#10;62YJS5LeXdFfDsXoOcfyOmzuez8D5uEN+iN1OvQzspZNOX8Xc7fmNxZZRGZc3xtzvUDzUAOxZfPV&#10;2tyeQ542N8FosaS5KX3XF76Idc3rZIIda87NtUO6IHM/B+ldbU47L9zTzqlLDbK/q6/lLyjvhAV1&#10;jkQOWA9dKxzHUHpPf9798e7fE8ZX4F45wxcq372ygvv1u3yKhHHKgI1xTxvxs9bWR3yPadEnFRtg&#10;k77syinMjx9/EowtzdnCr3R4YsJkwvKQz6TC9e16mTqD97x5E36l5hB2hOuXyWrc5HrsXCHEyQHX&#10;MQzatAd7t6DLr7wG/bzLda3j6inos/pTn4N0m2Vg0d+9p38ynyW0yTM5NtNMioKuyZYv6xZmr1Nf&#10;3zUeUkizG2dx3DOzed0lPyncc19Kt97zG22SfLcsji2/1kTjv0cj+ywh+72Kp+pwaWXej3eP5TRz&#10;pvx2nXK1vAS91T4B/6VE3RnNZygxOGdNTqegLasuw++8zJOibt5cMPhsb0PnSRE1eBKKbLDWBDTX&#10;2B7gOj+Af9YmO/VojDLWN3BdYx3jb0a2aoO9lzDPGroo95Snm3V34ZcUefqSmC3FWimfVvUqPcTc&#10;436/GWgdUJAM6L7j0jSOk2+968wim0fCzHRE3kL2t3uuZdtk2XYF6QXVL82wlsh9hh30uPEgHFeP&#10;3wk0P5YuTN75ai2C0LNVxnRZ5SqsnMK8yabvVuS8q7IE+zGfyMRJyBPRhmS0LtMvXuJ65gmuaW9w&#10;Dc+g18F4GXAhLypiTJ6swSZdefmlOL16A/Mqn2s+NT57zDG61MZ96+uYy9fJ/GXg8F2uy7Wo4T7G&#10;0P4+5iFi5NSpS5pjjAbwl2v0owsVtA23Rsx9KXzW2rZBOMS9XX7V5fuT9Y++J04//aM/Gafvfc/7&#10;47RMn3zrZbwruPka1i+/9SI+d8ke3rq4eK//zAewHvz+930iTmcdvOvYe+234vTma1+J023Ws8/1&#10;F497ajyuuUs3irGsnprr1TmfrfA9iXTJ2xPkMeH+F7cG/7POEzAuP4I51PlT8CXKNHpiEa/56CcD&#10;MQfrvVcgPUuZ1VxBJ8LI1ib6ip8tjpcx98lcE/vzK1hbNHjrTcxv7x6ZOXLkyJEjR44cOXLkyJEj&#10;R44cOXLkyJEjR44cOXLkyJEjR44cOXLkyJEjx/cB1n//N/9UvMVNzGo7jGoajbCz8tXXEA2sXcVF&#10;bpRVZLxPFp0xd9BPGAmg3etJ6MkcyY533qtdwkVSitgM6dOOUUUkJNHB/L5JJqOlFezQFDPbPs/Z&#10;N+h2sKvRY9SqmF58MlwoinB1lWf1MiJphzsaxagmpo8JWTk6vUVEf6OGXavr3K55ZhX1eOcPPRKn&#10;3pN4xs0AEXF17jY8XcIzv/457Kr80m8govcCmXF+fyqK8Mffjyi6Uz/7kTi97aGcB6++EadffA55&#10;3+ygnM+9jei22zso53obuyyXm2jDBne17qSiVMMxO5U7yiPueC1X8dljvygie42RjOvcOd5hVwce&#10;2mhKxoygQRlxITsGQYTfXPZtUcxoY7R3oYzvtYu4amE3p3WAZw9voP9mXZQ5YtSRx52dBlVGlXfI&#10;pjMiK06FEUt1PqvK3cJDyp/O303I9rhbXKxj3LQbY8Kz0H1G+Cg6TQw+YmeaMgJuRLaDyQSZV2p4&#10;dpFnKbs8Q7mjdphjTHlucLczA1rn4wblmj8t/lvmD1VGD8wo84qi9rkDWLu+Ne4KjBI3UEDSsIa8&#10;nBbuLZDxacagGkXwuTbqX2minoMZ+vhQXU3xKm8tGm3dRuSBoh+vH+KiqoP27/Icap9R3T0ydOiM&#10;+MkQZfHIFOFx13SQirYX25wYcEIyv9kRKmhR3sRoU+CObLE+WWSBCij7Ol9fzCYGWQbIJMQ9AT5r&#10;R7zPCDmxh6yucrf6KZ4FTcYvJxXRpfIr6lxRJ4vd83jGcZFl2YgAj2Nb48oWHdociqD02Y4TMaM4&#10;bEPuancZCqO8XerdJBo9iXaLk4Txw0BscwymT1gnpkn0IJ5t0V7o1iKjWBVVOKEeH3Oc7G1ih73B&#10;PiNjArIcFDmQXTIT2KxHneNlmfVu2diV3mC9ah7LFCDibJ8MeAbuBUQNLD+KaMhL70Y0QPUU7j1k&#10;5PSAFIXPfgFsQt4U+nilirIMmRZZtiojnopFytQc+p/rMVK3CL1bDNl2BdRzSF3U3UN5b7+ONtm7&#10;hd8tRrXXOW7CLqPe5wg5hvQsRW9l5YcEY4voFIVHkeUkSuQT36fESxxgBZcRbh5l1+U4Csl86Ymd&#10;ino3JPvnmUfBQjVlxF8S2UiGSYM9sizZPvISs1pIm2VRLyxVIYB1Rk34Fj5vb8Pua9zNBTFOxC6g&#10;aFaDJHqAcq8opwJZJ6s1RK+41LdVRkV6jITfIbtjvwdZoWotHKZYKDWkyrSHTtIBuLcs9jBCLFwR&#10;bXmDNs1iJGZIfyYJZ5sjYPmm7CxHLFu0WRaZe6pLkLuCGK3Y99JvYg+dcEzWGbVmMOV4qIsVjIrA&#10;J6MSVcbcn8Rnl5HznsdnUl8t2NDYDkrnkH7yFZkn4SPLlvzJkG0h2Zbd6LHtymTXlDEUs5qYygA8&#10;w+GICRhlqnEhpoERo9VmHHtlG3k0Srjw1Cn4gCXKypT2yWBCFoAxffJahbLKEFJFF4rlZYkMeBaj&#10;usdk/LHIzMJWKVgpFoQZWRgq1KuHIzyTQ6wwYvTN3/lnvxqnW/vI+2Nt+KZ/+Cd+Lk6Hu7zhDdjs&#10;n/o4WCoNVn/wYpy+EmBsfe4Xfy1OX7j9fJx6bdTDpn8j9ryVS/CNJGeVgIyXZKfZYYSQU1+02bCL&#10;eYvHOkdd6MCnumibj/lPxWnB+2icbNJG3DiED37pQ2DOGJ9Cu/TI7laiLTDwyKw27iMqMsusJlZX&#10;MauJ+S7LrDah/q0tww+YpmR5RiaYWgP3hBz3ilTS3MnlHEiYUu8pql5jQroyHQGY/D/NgDaHxoXK&#10;WSI7Q9q/SkN2X7IvSdOzDajKCx6jvSLOJcRE7IYYe2JUPSSjih/i89IS7G1koyxiGeoP0N8GQzJz&#10;zDhHc+jvixFKUYUFRpi5HsoyFBvFFP1k0VLNShiTvf5CH7epbwd91PmVtyFf0u3veM+n4/SHP4mI&#10;ucuXIfs2bZ6ic9+8Atl5/htfiNPQej1ODWwy2BTJRjWkPhUznPrNoR0XM6n8+ooDnXlI5q8BfSkx&#10;TBvINytSlzTJ1OUPMN/f60HuA7LTaDyJoaGkuTrnRIq4VplXlhbMahUbuuJDH/9UnEaM/nOoT50h&#10;oppvvvL1OH3jKtqmS2Ym1TdJ47/zMtEuGSTMaorwI6uLmNXEFClbJp/CYxRollltSraXkPMZg0Yd&#10;7arn9rrIczxGf4khXsxqnS7kqa55KOczN24j0rRYwH0XVhYRlxWW36INK5Vp/2ggx2T5s+kPj0f4&#10;XCSjWmSxHiHyKZOxSAzG6XmC5vFij7cpT2LiCcnYIbZGRU1Wm9BXNeq9V157Lk5f/NYX4/TEKu43&#10;WCXb5yrv8agSOAQThi6bjNcz6iLplCJZzsc++teiXkvXQ6xm2ToqYrdI1pmQ8lOtoE0t6pAWo/H3&#10;Nhnl3oMMhBP0j0GzgXpIniK2yYy+kPTyiEw9Yxbv0jMfjlOvDl2yS6YSi3l3ewvdUiejq9h01C8J&#10;syXLKx0/7dyJU6rWuU+B6yQ7iV8mn1z6bw61RTBDvSpNRdeibfZ3kbf0gU1ZmfJpE/oYVbEL0S+2&#10;wwWjhx1Qj3F+KHvgcPJns54z6nSNb62liFlNukXtM6ReM5DtrbQx/2ry8xuvg9Hj3/3bfx+n8ovF&#10;rCbHOkiY/fA5O99JI7GXxL3XIo/sdcL98haOu/c7xcM86zjYnFtoDqQ5ntZQI/nF9Nci6o3f+/v+&#10;YJwanH0K65UzshE//iiits+dQT+VqMW378Bmr5BRakYm/yZ1ZrmEzxVGxBeTNS/D2oKoa5u6/MIl&#10;sJ/1xSjah23ukLXKoZyJMs6lzm8uwT651OsvvYK17p3pQpZ/6OM/HKcaBzdvYHxUyBRd53rE4R6Y&#10;ispcP5ptwQa4HFe1c/BjbK7zFUeLdeSAjDabV8FAICbP4DR0YFtMl2P4ja++ASbLV67g+vZJtPnJ&#10;y4iMLzdwn09bbtDt4nmyd5pjhPSZ6jwlw+PayCF91NsvgAF2NMCYdtj3vQF1bI12ao5aG309DDjO&#10;ySDWG6Acayso1ykySs2VaZzsH+D3ehPrHD5t2Isvwje69uaLcWownEBH2CVcG5BR9dHH0QZSdY0m&#10;6iMGheUzKNt8EhUngz3Up7eLdhkOoL8tF+1hUGujb29tIdp/I0LdW/TnNzdhL5ZPgSUvJGvrgLZs&#10;qYnCBGQBfvkG6umwzAYNnrAhVvkl2hvJ0ZT+SxBiPDWLqMfmNuc7ZJjUKQ13yL7ncX02hnwg6u4B&#10;bfFz38A87M03wSQofevT1snvTxhLqVt8zqO/GyT6SRP/Y5DVY/Kx0kjYzB4E6tYH6dj07/p/thz6&#10;nLQFbazYnRbsQGoz6gPZ5FTfnzwDttgf/VkwdrSpS6rUnVq315qImFLHPvRTiXPAacIqArnTSR4G&#10;YgHSHFXzMTHbCkXq/mc//9txeo36eUImDJfrAeqGkGt3WveLkZrHpnEUg9VRCHldtp+S9eU5tO4i&#10;pP1Bgyyz2nF9rjnrUb+nGZ0MjmNWOx53j5ejfAyxyCUdksGM1XDJtutzziRfvMZTNtrnwYLyjg9h&#10;faPEkzIMinzJUW/A9q6twgaFfLd7sA1dMSBrvk3/+IAKoqL1cdroImUm4px9Zw+20KBJGb3+MnTl&#10;69chPwMyXamds6lw3Pd0C+5C0vz8z4OY1aIsu9NDMKsJ+iwRPK6cWT1xL+6WqTQeNk+tzWev0+ds&#10;OxyNu8dLIofH4l7ZNciW4Sgcd42+1fq42AK1jpGdv8SQbqR9XN2A71ZuwO7p3VnEOZJNWZV+cOiv&#10;NdfxDvIUPhZee3Wx/rK3B5+nTOZXqUjZGa2tBZyLTzXXXobdD7jeEkyhK1dPwt8hSXrybsLg1a+B&#10;henkBTAR66SHzatkzda7GqbqJ/WDGKHEcnwUjm3/7PfpF3Up6Lrj0jSyzGrJtUfYbYNsHllGsqOe&#10;IRz3m/yUY3/n12rDtEzr+Ty068hrDLKfH1SP7wq0Ycpbz0zsSPIOl4Ul0uuu7hrs/rnH4Gs3uI5n&#10;8+S621vwH0dcN7/A8VTjOl63h/UKrduG3GfRP1iwaVouvnO4p8QhE2cr5PgJMMg0jjd3aRP4vkhj&#10;eXmVJ4udxDp/KbW+V6b/XqJv0eM7gN0d2B4xDupdVsj3LYMu1lekY9wa8tS80qNcDvVebA6fdm+X&#10;68L2BTCK/g9/7x/E6WMncGrMMvsjGMDW3tzCWL66A10yokiU6hj4dQe22sDjOzadXhh1sDb4ypdw&#10;uuJXv4j0xhbq5/E9QKuFspVbuN+us758n+RSvxnUG2jPFueBDZaj0cTcQXPsGtcOK5ynzWZoo90D&#10;zI3aG7j+Pe/GKQENzh8MilzDkQTOKHuJvqVeEnOatICvkwe1dk0ZluxK5jX3MHj9dbTr3dKeI0eO&#10;HDly5MiRI0eOHDly5MiRI0eOHDly5MiRI0eOHDly5MiRI0eOHDlyfB9g/ZX/15+Ot7J1eUbt7gEi&#10;wqZkvnjrLexqC8isViK1WkAGKUXb+T4+T8bYEcfg3MKUrC8GEaOeawx/UmTsTLtyuaNakb6KNE0i&#10;kbg9b6mO32sN7CZU5Kki6QxY/PmPuLfIHZgry9jluLKE3Yd7PLP32h3saD4cYbekdukWuZu6VsHu&#10;Qy8Vpeq5+G5lCbsdaxbKsXYGOxfXPoD0tofIXZsMUbsvYjfrF7+AiKblQ+TjT1HWyj5+N/jJJqIi&#10;3v1x7G58tYRdjy9/HYw9HZ6ze1hAW+z42B1p8dzfMlkGogGiuyoeyhqlmDwqaOaCzUgdt4S+ZCBi&#10;ocydl0UL9xaLqOf6CXzebaP/3BrynNVRz4mDsk7m/wTtnBSLjs2+tbmT0i3joRNGF5UYit0sYnfo&#10;qWXsRHcKaJdnn4N8Tl5CRIfBCjeyFsluttNHnza5Y9cjq0aVZ5JPykgr3A2qXZ4BmZlsReWnwhDG&#10;3Bk7FXsbI3jDKe5RlH0wRRuMhmiDMVl1imRL8RhBZ3u4b0gZMZgwGrLOCGsxqDncJR1Q7nUOsM4Y&#10;jhQ5IpYkjjtFXiTfc5ergcXnB8uQ9/AkrplFqJdPRjyHzyrw+pmLfvLqKGOFO4E3XOzoHr2IOhh0&#10;X4Nu8bgTe7KEdveq2NW99TbG4M51REdr97EiG5Kj1akHtOP8rt3t/G7GaAEGgC2Yu8gIEUq4CUUd&#10;+twtHrI+VT7bS7OesSH1DKkvRdmXuDu9QiabKtkolnheeLuNeoutTSxD6U376ecZKGBMdVUkg3Yy&#10;Z3ffz//HFKAaSMqYsI3MoQh+MauNqevFrKZnKErVTRc0BYtjWoEaJDiIkZSXeZY5prQjW/fIRsg2&#10;OGSrKZMlQa3icNxMGGlmsH+IyJiDA0QR9rrUP4wi1jNcsjWGQ+h+y4EMjxm9ahdR36UmyrJxFhFp&#10;Bk+/F5HWP/uTfyJO9wLI6p0dnFPeYuSyP4bOfOM2Iq6DAsrmzXjOO6NyCtQPFpk8xMBi4FBXl0uQ&#10;lzKZU4oOx4+Ne/wRog2mOpM8RH/eehufd15FREPxAGVYcRcdMw3wDIWOJefj0/5lI0XEbqooyhRx&#10;agzJ54y6yUDfqe+SiCqNH0YVKyrVpo4ZM1Lj5COIGpw50JmBWKsYFW4g/euKgST+O28L6VOWYbmO&#10;PMXmOiBd5sE+ZEakXCXq2BJZK0KNiTkCMRKxDUYj/DbzoetObiDasUQ97JEdafkkmFQO2PdvM6Le&#10;5fgaMWrcYKnFaBUO3Kki8ckmpwjTkPI/JeNHpOjvmsYLrguo6xdPmH/Hys7IeOEyStvhWfuKVqkx&#10;klyRvSOOp2oV1ytKOuCYTesuBak2yNoyIRvNlMxeHllpp/Qf5fMFLuQyicBQhFn8dy7zqag72WCf&#10;rL5ihFAgSMS7JIfSlVPqux4jZEpV1FOMpC4ZGeQLG4Rkz0sifNn+itpyKFdiIPHJBrLMCMCLZ+B3&#10;ivVl/p84mSikaw7pK0+RYpRRSt38WuQtVkpHbFxkOxELskN/zqHuddgHBuM+5KlRgZz16Lc4ZfTd&#10;Xh9P+3//o1+O0+Eu+u2H22AReOrCx+L0sAhGsmfOg/1wYwB9Z1BqMMr3LHy33tr74vRNMtjsREib&#10;LNbmW1+L09kMEf+lCvSaE0HvTUaQt70B9bQYM+age1LocByMQswFVgZo3/fVwXSzunshTrd2EMno&#10;sVWnVbRH872MNjqHNrXKqLfBzIOcWYxSF7uLWCtkR8Wstk8/vtGAQyo7GpJBsbEGWdA4MwgYwVbh&#10;2PIpWGIxtTRO2LeSZZ86ST6FolUTHSu9HQPlmCsPpITykv8r5i591u9ZyOewWdYw5cOKpVhjyqI/&#10;L0ZuT3MDRgv26ScHM8hyswWdGZH1bEp72e3AlzToj9CXFkNhxdg5yzAp6tk2mcYm1FcFMgGFNGaz&#10;EvSA9INBleO9P4BemnmIAvyBH/iBOH3PhzA/KxbvbiNFdTts8yuvgA3lW9/8rTid2WDINrCod8X0&#10;MqLOLpVoo4mI8xAx30lPlQqQsz71dJ/FFwuUgUdmlCmj68ucCyQRkw5kQv6XdJCiiT3qK00OZbu9&#10;Er5faSKaz6BNhrqPfPyTcapB2ruDOdtL3/ilOO2QdarRROTiTgHjW3511sdV+xiIWW3eq/FfrUsE&#10;8mXFrkcG2MBCKrbaEttDzGoBWXVm1PMGdbJfOqxzr4drxO4r39wlA46Y1apkitmjX3p769U4LZFZ&#10;7Uxr0VZiXXfY3p4HGQzo4yQMHvRHtM5SLUEHBfSVBix2sQmdKV9KbWigNhNzn+Qpy6yW6Az6cg4j&#10;RKcc31u7kOVbW/B9a5wLGqw10WYnmhgns6StUI4p9ZJTQLkj1lOR2OUG7vMLaIcJhUEMfwbSO2I+&#10;92lzxaKVsDLT1vo+2q5GFpqVZRoerjU8/xwY/uop/6XC9YiZ5IrrZJ58BZahs0/mNI7V8++APvCp&#10;c3q0ET599D4jfw2WxFzBuY7WCooZ9swR16YmXTD0yDcXo7omXLpP7IfTVESsopzVl16Vz66gPocd&#10;5B1SF9lk9phSRuTXNLh+oYU2u4DrY0xRNzWjZE+sTNIhYhQVG4r8ODGraV2wwrU3n78byKaWl7EO&#10;1Kjh8ysvgR3rc7/0uTjtkx0zEX/2l1jcHC0QHAHJf9ZvzKapoXUkstcLaZucHp/3QzaP4/Cw16Wh&#10;uUbCLk2dqjUD6QmxnLbJlPVn/9x/F6cG730v5mqOi7q5ZAzvHJCJlLI6Jqt0wHWZs6fAMhTY0I2R&#10;GCUTXw9lMVDdevSt1zaoK2izdG1vH/P7Phn85RdoHUbsQA7ZRfcY5W5z7dSgzfUsl+ulHhmiQ9pe&#10;m36Jq7VCru/t7mA90qXfI1aOSpVjOsWsNtrEmLvyOtaDV8/Bx/bIZrTbgf0oeijXwILO36ZeWz+H&#10;CPiNCsqwwfWLA55EYLC5C5skZtS54MeJL/tCNu1l2qxbb4N15xu/9O/iVOztEcewT1vocP5gsHIK&#10;TATtNTKKcEz6ZFATa4MYoR3OZe9swo6o/555F3Rnt4frvs3IeoO3rqOtHn3iXXE6s3BPu00ZHaMP&#10;tW4nZs+pi7JYXENdYRl7ZBXausH1/9tIDYY79DE5z+qSZaLE9b8RdfqZ85fi1KKPMWG9Wkto6zLX&#10;Skc9lGl3D/JooPmiR32qOcXBDuopE+CPOUe1kffUR/+VqlwTImP8IRmH+1zjNhjpHQx9hCbb7Nrb&#10;YLb9zS98OU7H9Cl0ws1Yp4XEf+cyz3mA2N2PwsPqneP03fH3L67XMvxxzGp3z3XmyOhxQXoiq+eP&#10;QrZc+hyodWRPpKZYSK2jzbh+kZzoMcelR+DvfvyTWFM8sYTxXaavvb8NGRizrWyO94g6tUTfRGsj&#10;U7JSz+QEzqH5YpXs6/KLNee0xWJUgkx87Te+FKevc/z79LVJDL94h8B55l39SHsuyH/P4rh2FrOa&#10;2vao67Tuku0PXfuwzGpZpK8Tg5Wg9SQ980HMalrrXlx/d2ogGU5+o63V5+QEIq7NBSyfR5l1OZZn&#10;ZM57/yfeH6fLtcUzHKqZGn3Vc+ewLlktoc9u3XgtTt96C3bnwiNg5oxc5Nk/hP5rN2AvNU+biL1N&#10;QjHHMtcdv/r5Z+P07QPoxoDviyUnaucH+Tu6Ls2sdk+z84sso1j2uiyzWuLHMO/7yYh+y/b5cfek&#10;+9hgcf/dcpmGrnlQnpIZIXuf2iFbBgN9t/Dt7kY273luTAE9435slseV/x5wDmjrPSXtivSxQ39z&#10;nOq3cg32cY3sS80TkGm57zO+E7C49mlxnij2vFID+q/BU8EaM8jnzRuL9coB9abn4lmHlGGP/u7y&#10;MtbrEpbKED7TjCcu2PQNy/Q11k+grA7dSZ36ZHDAk1ze9TjG7avPg3X9pa+9EKdishIVuWRVcz6d&#10;+BRk5i/364PjftOpM9nf9fm41GDx3dFykVx5DMOa8ACVehfSz78LxzAPZvPWWEiPk2SMHWNfjrrn&#10;KHwvmNXEcKtnZeujE7q03iwEqfXKtQ+AbfrSU5DZ6RZ87OE1+MckzzKTijh5fAPv612un4cdzMFH&#10;ZCoLA5RJJxgZzGq4d8bT4bjdonCCTJ4RGQYrHLuHXYyb/S587ibnYfJ5VR+tgxg0xajIdcb+LmzQ&#10;5hZ8V50eE1FnTPmupLePcupdfWsVz9Jaj04acjknMRhwrnmdpyd+8A/8bJz+t3/2z8TpxQLGc3EH&#10;jbdDJrXnbsJ/fmUL9vTCZbwLObeBvSozssEZfO1LX4zTm69j3bfEk51uXoOvd2ML6WAGX87jXieL&#10;pxXV2yhvcwVKpdTi91wPMajx1D6XJ4aJFbxg416LazZ6V6p1I50gEfL9colrdz/4wz8Wp08uL96D&#10;yw4k0p7x/ebCyxSJftVYTN7783e9d87kEmPKOerdFilHjhw5cuTIkSNHjhw5cuTIkSNHjhw5cuTI&#10;kSNHjhw5cuTIkSNHjhw5cuT4PsD683/9v4o3synKtkvGBe2Eff117Bbc28OOxqUSdjQXuBu3xChV&#10;7QIVS9CM7BBif4jBzcKry9jFKTa3XpeRyoysUl7a0Sx2jSKjDKpl/F6uYNdhwEjg4YA7BeewGJk/&#10;IUOEou4vnEcUWsD63thGJNUBo0GLTewqLHMnts78b5Tx/WigLanzujE6dv00orcKjETyuE39/IfB&#10;CrDX5m7QW9jV+sqvIOpufID6LPOM3yGjcyJGxhkU2X4R6zYh285ojGsC7kIdM5qr3MZOy9U26u/6&#10;KOO0j52agx77rYQdtwZL3H1aZNRfe5W7NxsoV5tn3074zN0Bom5WTuP6/mn0j1PG3seIkRs+Iy9m&#10;qR3yFnfTKzhrRkaPIneQjvr4oRjgM48DL5w9gZ2jH/3Yj8fp2XM/GqcvvI5+/A//+3+IU4PDt8A6&#10;53VRzhI3HLuMqve5q7PMc4zFBFOpk+mCO5TF9mJR/qLUrukp+0rXDBktOBmy/Dwb2Q/Q7oqW7nVx&#10;nc70TaKjGIk61S7YOXxGBVe46zSJtMbHwoS7g8ssX0WsCYqCZHErjLAWi13A7a12ii0oKqPO0Rry&#10;GK+jfmIcK3D82NxFPXFQryLHYJsR2qN9yOHmi4hYqHeRn0HpEH1/4gzGoMPz46Mq+nZzE+PklW8j&#10;Ur9E1g0xKyatLxmintBueAMxPWk3uhehbRTJE/KeqerDW10xSHj4PhIDU8j+IbOJgYJ8FSxTYmRu&#10;g1G4Sytoi6UWUq+IG5Jz5nlflgVlpkPy5/D4m6KaVdAkKiiJaECqtjguWlBn4CeMWSrEHIpkUeSk&#10;L0YSF22m8UBVv9gFzTGQREkx+lisjWmGlfkT478hmeuSaAdGy0s2tWM78Jk3+1O77iuMXvUjtCVv&#10;i2GxnUeMqtk9xPg5YBiB9Nf8izixOTbHAeyQ2CksGzr09Fl8/sxP/0icGnziM38sTruMYL12DREx&#10;DRtj8WQdOvPNNxGt1qVenpKNcsponGEPZfV92L4Zv3ds1muOGiN16hXseFfEToW2qO/j+0KInfv+&#10;BNHrNuWxN0Kb3bmC37efuxKny9RZBh6VhHSF5EipkI1OEWR7s3J3VORcwtqmcctrJOOKjrLJrjWg&#10;DVi78HicujXUN2HQSLHqjftoP48MdS6jbMSspnIt1dA2it4Qo9ThIfpT7EDSy2VGnogJzCCkn6Ly&#10;D8ncWYpQhuVlRCSUqCCsAsq7dhaR5wPK19W3wLgakW2sSpttoPGfsJZRd1gcEAFZxPwRUkU20RQk&#10;rDs6m99n+acpukNFyTti7uHneaZxIoZIm23Qo+/jkSVAETF9RpirjUsp5huPkV9VRgUP6F8qil7s&#10;kz7ZwWwyLI0oAy4ZxypkQ7JYr2kq+lWMb5M+6mgxuqZM/0X9JcYxlVPsqD36RuU6xpejaGIqlzSz&#10;2pTsi6qhJcZOZDkfe/hlwkgTm2woJfpCly8gOkVlc2j70oyqU9ZHqm3cQfk8Mt/Ifsun6B9AdlfI&#10;gKdIUp9po4g2LtGXNVDkvqJmfRt9KoK3W3vop3/2i4ga6pGJbJXsvx9+16fi9Ed/6ufjtHOHY/HW&#10;gplgpQj9+9gTYM04/1GwIYQN+P83OaRGfOa//eV/Eaev3/w3cVpvI69+B3J35jxZtjyU+epbqINB&#10;xUHddnbJQuGiPMss7zvqePbODcrKAVKvR13oon8ufBxMcfY6vq8sLfolpF9rc96SyD/9NOmxZgNl&#10;OaCdEWNRoht5fY1+Ap4MiFmtWsc9Yv9IInspb4qyly4NFX3E6yPaRzFi2UfELEW0f0Ki86lzZHMf&#10;lllNv6Z1v9iJ5w5UnIjdbD7QkUQcs/RLBiOUdxqg3xo16NKIDD9iKu72yHoxx9BHO4tKUf5ZxHKo&#10;PA79YEcsWyybw7RPxqyIbCHyyQ1mZO585JEfjNN3fuin4/TMadgksR2EYlghOwWLMi8ayvD2m5iT&#10;vPTiF+K0M0AkukGFdkFylDAskiFKfq8iknWd2t92MP4nY5TFZ1Sk7VC/z1Eiq9H2zp04TebQ0nEB&#10;2mBK2yq58SlHLpkwFf0Zkk3Xoaw0Kwsdc6IG+X76PCItD3bgf9y5Ad/o1TexttCfoXynLoD90KPe&#10;SPyE1LzLwKMtMEiY3lge+aoz6l8xq8kwhtRzRbJpe5TDXhcyJGa1KKXzxeyk5w5GkFkxq0VkHvPI&#10;qtenjSvSF9w5hP+1s3s1TktkDzpZR/sY1CmbLu2fxajIQOUnq7FYvidkc62VoQtn9F37Y8pfjTLM&#10;cSPdY1AmG5sYRTXtkD4Ts5rkajpF25xYfyRObRv12tyHLN/Zgw/cO0S/GiyTjX2tgjmexznBlCw7&#10;6icx22nsyg/1alhzmEawjyH9AcmlgeY0SZ9TVov0W8TaWiZL5cEhxvDyMsYsp+CFUQ8Rv3dusn9S&#10;0eokGk38yXAA2SzVGalLHOzCFolZ7fTj74nTqIhnH9IWTOnvS9cYtBgVq/E8pg4s08+S7p8w6nnc&#10;gS1OWGfZgf4E9y2voGw6FaDDSGEDjSmxS3rsH4vl7JFh0Cezmkd9PdF6B63VSgP3hRPIshWgXQzC&#10;KexjkUyDC/2L8mjMphlFDXQ6wyZZB6RjxLabDt5t0MaWyJC00sZY+tZz34zTX/7Fz8bpgDJu0ZvS&#10;OBD7nuYk90N67BioDZXq9+x1wnF2M339cc/4XuJBeUZ0/hL2hsSXQL9ovULree/5IFgh/vbf/ttx&#10;atAoQW7E6DjoQS7qVfT53jZkN/IhNyWuq1QYIS9/2GIk/3QE2RmKaWKOYpV+F9mmNDY1ZwrIcqiT&#10;NsRqsrwCBv8ex5eYsNobkKE+9bq7DvZdgzXatcltRPJHPYzjCteHCi3oubmQx0lAPRZ6kEeX6yxd&#10;MpmGnCM2kG2MzTe4HtyH3q2vwj8Oyu+OU+8RtKVlQceUeRpInQyZHlViQAbPGdciikW0ZQz2JQ/i&#10;KEzIsFijHvO4tr6zhbYbUz/dHKK8r14Bi8DuHp7R5Hgr014Z2FzrqHDct8VmojZkOVtrqN/2Psb5&#10;jL63y/XjXg9tNSMDuWTA4PAA5aqSLahEJX7hNPq2z76/8QaYCy6dBUude/EdceqQsahMdrHDPbSp&#10;2FJv7yxYz964RUYEB7LbOgW5WG9BbgKyUGq+LLbHElnS9O6jRWaJDm2H5nEGid6lTG6wbXbJ+LJ3&#10;A2sE8lFvl3HdEpkwC1w7uHAK/dEj6+atO2DTNwgLeF5rCfOwiotyHOyjnT/7uV+L090d2ImQ/uVY&#10;aw7UG6H8aa29pfAg3ZL9XWuHguz+8fncfb3Bcfr2nu/5Oft9so55RD4P0sfJZ6byQcTeqPtluyLa&#10;H9lRg8eeAAvlT/0M5hIebatFH1ysxlO2+5RrPv0ObHSTC7Iagr5YqUeL/rlzB/KwdhLrDlOWb8K8&#10;xTjkcX3oG1/4Spy+dAXjJyRj8rwQcSKWsaOY1Y7ru6PaNw0xqum67Fqi5qMG8oWydlvX6v2S5CmL&#10;B5XFQGvOSXl4i+p3HLNaUoakHVCW+0EsbrpHdXfJciodOKH8l/iuyuXpGVERtvBDHwUb5aW1hc53&#10;XPyWvN/i+6OSBznp9aAr72zCJq9vXIzTiMydh33MEddbmL+5ZE/rcw1sQj/PwNuDTnn2K2DHvzqC&#10;Hp3xnZvkJJtmoXZQW0Lij4bmpsf1qbopy6ymebRk5OFkAuXVtff2NZAtv6A5u8Fx1xyXt1KNE0HX&#10;ST6FdJnS/zd4ELPaokxHy65OP/lOkK2nloC0lr1g7GWqInPOa9Baw5xtncxq8wEQJ2IF0+kknurL&#10;eobs+xJPKqly3bVwCPsoNiWDgO+HphOUd0B/rEQdWCazqvyTMtcYh3yZPWb/nKSfsHoK65UdrrOd&#10;2MBng7MbeAe6zJXk574MVu/f/k2st07oD0T0y9T3NuvnspF08sL9kG3/7Ge1oaDfH5SmoeF8j7wx&#10;TcBxlL3uHmam7wLHjedsE+nZR42T9Ltkg6OuvR++J8xqzELPzNZH6wRac5MtTNvECz8Dv/5DH8R6&#10;tsM1qNuvQe53phjfNt8trhRxfW8LejscwsfQfozRFsbJ4S58E4Mey9Vq494VrpM1ebpUlydDNHmC&#10;mtYzbfrsWo+tcj53VH0bPElAeyD69Nf3uN7iknlNJzxMOMnoHmKMemQcLtWxLhNxzU7yJqZlg5tk&#10;NRvSr/pTf/dvxenvfvcPxWmRe2cO3wZL3dtbYHF/c4DTtTaHuP/8BtbJKlO0x/43cZ3BF37983G6&#10;vYV51AHXagdcy3HX0FbLZ9AvzRbKvXoZrKh6X6aTLJJxw3f2MbiOErH9dRqBGPDCGdog4gkWuwco&#10;d4nviZZamIPUq0g/8yn4pz9wHqfpxGAfPYT6iZHINK/XO4VEZrW+RvuSPtUkWd+O/+bIkSNHjhw5&#10;cuTIkSNHjhw5cuTIkSNHjhw5cuTIkSNHjhw5cuTIkSNHjhzfR1h/4W/81/FetwnZJ/YZneUzUv/V&#10;V74dp7duI8JnaYYIplDRdiXsd7MYCRBwR5x2e9up/XBF7ggNGGWf7NRNdt1x1612f3PXoHZLFxW9&#10;XcOuwlodOyC1U3NvdxEVNeig/CRrKYTcZVghY0qVDBg+I+ItRsqVWtg9HSnyhNGpBTJfbN9GFIJB&#10;ZYJdgZU2yjXtYaeiPcK17/8RsDkEJ1GWL3/1+TidXMP1Vhf3DwoopMMd2hOyBxh0LdzrKOqR90wm&#10;yGM4v9vAYTTb6jJ2c9YruN6fIFoq4NbnMSM1xFJjUCdrW72Bup4+hT5eriKvpRoiK3qM7L01RiTg&#10;ymPYidlrod5imoq0WZVC4DD63kC76dUvAZkiAguRGTUydEWMKF+vIY+PPo0dwk+exjnA7TIil1db&#10;74vTKxYjzeb4D7/4C3H6/Od/OU6LO2DoiCjb5RqiTyzu6mzWUOCoiDwUdZvs/uQO4ChVD10z4S7W&#10;/hD9MO2jnUuMEhwH6MshI+EVGajd0Y0m5M1jFIHYnQymI7SJy3HikK2twL4eM88qy1dnlJ7P3d1i&#10;ObTI6jAhC0+HLBFFyr7B0in0ZeUS2qZjodz2DG1U5LnsgwjRkH4Rea+1EC0wuYFnvPlVyIYdYIza&#10;E3xvcLICOWqXGdneQBvU1rGzepuRsK+8Cl1jh3iGZMHhDlvtxp2xXdIEXsnOeOqMGfWY2Ods3jsk&#10;y45NZq8adUttGfWvn4AcHpKdq87IDIPlZewkb7UhLzVGp9nMQzvExRDV7yESNs3OZFAuov6KxrNS&#10;O8pFfJZEmcV/52nqGoNk538mvEbXKYLJc9G/i93rcRJDzGq6R8xqEfXSmLqzQeYIsVKJBUnPELuT&#10;IrQVFQbg/zyiuzAZQgYD2h2xGHmsuMpC0U3GS63EMcrorimZtGKwDbRbXu0/I1uhmFQOuogoGw2h&#10;G8WSNuriYRUfZfjRT0DnfPp3IWrNYOhAPgKynJ1YBsPAiGPqxStgC9nZwTNsRRMwerg3ho3qk7Fv&#10;NsM4i2aQMyfFdlPlOG96kK9WFbvul5p45rTEsRegHtMB8k7YEBl9O7Fw/5XfRnS0/wb0oEFjCtkU&#10;jovmSEC7qOsCsaFloiGlOw0s9r2u0S56XVvk9zOOc8nVkLpn+cyjcVpaQgS8GPuCFDNk/xB1dykX&#10;ikoNGNE2I/tJnSxhRbLVDCijERk7xCoif0ZR+7MAvxskdoHMHur7Btklmm2UU/WckS2vfQrRVF0f&#10;z3z7DTCRlGhD2hsom4FYW1RXl/ormiGdjFGfkMyRYn0puyy//DM0YSEgC+eQqUGZkTDlusYU+5Tt&#10;6lKfqc8nPu6tNSH7LqO+DvcxfjRGq2Q2MRiJWUw6m/ISMlVEllhDaizLiAwlM0YLlx30l0N/LEhF&#10;9A/Jwjglu57LehTpJwZilWMfS+6mVC4DPqNCZkxbbS0RTulWRVjalJOAjKqK/i2SDTGkHnPIqFCi&#10;b7dC/6xCBt8GWRT6jFw2GJLNIGCbeGLJIROEGOEmZPbdvwn/5iTZDhR9G7ACFUX8t1A/g8Nd+LFi&#10;VuvSTvcZqd/h5y98E/b8lW3oiY1NpL+fTAVPnALr4Z0Qz7YakHEDdwQ986FHobdOriHPdhNsB9Yy&#10;/MxX9hHZ8w++DH9ttwb7P6mCXaBMv/Rjj0Lfbe1DHr/xEiKcDAKOC5u6zmFE5Sp1qNXFZ7HoFGvI&#10;y/VR/8IQsru+is9PPYZ6hOGClcZdRjn8DsonJiKxt8gvaTZR38NDtFWVzD6yk9MRxouY1WYy9nP4&#10;jJ6v0kdVBLvsu835VeQiT+nUgPrJoqdgUd4WOnIhX9LdIVmkxGaqvFRO2XnN6QSNH0WzOXxmYjOU&#10;ziGbK59ADFeeh7aMaL/FrDYmg8p4ijJVy7B1swL6JySLxWC4sFsT2s4Z/ZZkuFL+VX7pK5fjSNGq&#10;ox7aTjbDZxknZH8xWGIE3w9/+g/F6YUnfyBOWb25S442SxjH8Oi5TCBFbQqFq6+Djeqbz4HNInDg&#10;Lxg4ZJMpMzJRdsWlfy84nD9L3844L3FtyONoSB3LMVEky5VBke1+ZxNMMWvrjFgmy/GrL4PV2B/j&#10;2SHbVPq6VIV+WzCrcXyx7VaakGkD2aogxLP6XTBwjUdonMMe6jkc4t6LFx6L03YJv9u0r/IrLbG4&#10;pdqjKGY1+SMaH7T7YlbTGBOzWrmKehfpIx4eiJ2W7CL0eQ3KZYy1MttxyjmDbNaE7FJiVptM0HbF&#10;Bsq2S/u4vQe2Cm8+azdYKy/0cY394nFOYFsY/xYZYMRuavP3EVlEq0keeFafUeEB/QGXdjM9hjUX&#10;GLH8Yp2SPpuQVUv3WBHK/653fjROLcrZf/wtyPA3XvmNOD1zEu1kcIksRm36rtGE/WNJntCGFZZl&#10;rqjixKee8uq43y8wKpeykGZWE9O+WGdDzsmLFdQ9YS9nNGrBwvcUlUKNUbc9MpXsbcHeBPRZDFY4&#10;t5NPHXFtJhIzGX0kzdVHVAhiVls/C7aKa2/Djo7oD4xoZw3EFi39qTWRLLNlQH8l7ENWpZ8jyuOM&#10;1zVYZv3e7S/WxaT75XeVGoz2J2P/gPLvU6Zt6V1eP3PwjDb7ZzpEfexw0WZiZyySNUv1mnFMilnN&#10;kg+nscp+3NpBf2hBKRTtA3WOQYXMo3WyFZw7A9ag558Fq/6//pdgZx2SOUG2WW2odQLZPLWL0jQS&#10;u3YMdE9iFzPXZ38X0p+Peu5ROO66B5UxjePyEAtjUt4U07tBuQx5CslO9Uf+2B+O0//rnwC7rsEK&#10;50BaH1MWvvxl6pYoRPrtF8As2qhDJi489t449VgfMZPRNMaYiTGxAR0+6kCPbd+ETzvxIT8TjqPW&#10;GtadLOp6ydPJk/DxqmXqKI6j8uFzcWogf8QnQ8w0xLO1jjefLMSJR7+/2oLeri0jut4hy3mBc8Bo&#10;AJ+4RGYAgxvfwhq7Q3+wtwT9usRjJTY24JOGb0E/+ftoG/s85sU+mbs8sr4Nd+EXj1PdXGMkvhiq&#10;d7agQ06cBNv3bY65NtlADsn+e5t+wvI6GE2u30a5u2Rv2iZTnsGA61ynNqAbPIbRj6lLzpyGLrTI&#10;JvLWVZaTc135bSXa2Rnnya0nMbYNJlyzCamjz51A+T3m+fabYMe8eQd+1qXLuPfcO8ECWKdO3LyO&#10;3zWHki3fIWudwUxsf2y7Gv2uwhRl6Gwjj2JyMgf6ySPzvVi1xHrs8OSSzc1F38tHesc7waJ38iTa&#10;/82rd9fDaCyDKf0Xm3PeCXV7hXb1zTfhY7WW0AcGQ76nCEPcu9TCtbs7WMv92rPw+Qb0Gw+76K+R&#10;TnWh/zUR267DjroPHqTPjmNkyDKbLEADlEKy3ngfvRqDuiiL1LTru4bF8S//WMw3Kq8YJmXLpBcN&#10;Lj8Kf/fTP/TxOG02IQuBD5vaHSAtcy2kQj8t6kBmLfkctHFaP9Y8x2BAppExZyDFNvypgLp8wHJX&#10;aItf/hpk4duvYV4SkSVQzGpyBMT4rTmXQVLXDLL9kZjzDHSdSz9fn+9m4VK73m23da2Y1QR9T1G5&#10;B8kzUr9n80wt/8QQs1pWxpPrWTYhKcNxhZgjeSbXDD2OMa2hk0gteZdTtiATLt+XPfYO2IJTS9BV&#10;Bht8lzmhrzkaQLfR3ZzPo5C35mPjMfovGEMWvDZkp80Th7SsfEh93lpa+Pu916HLX/gm5OeQpxYF&#10;UxRcfbh4V5Bp1GOQ7vl7oXZ9QF7JQh5BGVF3PExZjmM1y8pAVnaUao3lKGSvFZSXUpVB7IbHIV2m&#10;bPnUotlnCeEx5VzU4/7PPgrZZ4lZbbG2jS+k+6dkca/TDzJYP401dTGjueTcc1g/lUtrIjrxJSI7&#10;fr0Nv0xr2jOuf/Z60KEGAf2NAefWNl9W1Wpck+Z6jJivbRupRbZzn9U8fRnMamPq2DNk0PxDv/sP&#10;xKnBwRtYQ7zxPPzfb33jhTj9OhnWdDrQjOsCE+pZjR8xeD2MXGVxj5xlZOJBaRqL7+7WeYJ+vUcO&#10;uV6W4AEyncZR5TDIPuO46+YdGyf3Gyf3jpujkX3G94JZ7WHnpvpc5ikbdZ6sYrD+SdiHGlm0Kjw9&#10;JlkHW4JctZcxxtbIVMzXlYU63+HU+a5+sAlf8LnnsYZl8M1reO9wbgM+dq2Pa8q0Kwf0U+TT7u9g&#10;zrG6irE85EmEYiReXce7EL3/MBBrfIl7g4YHeK+qkxD0bkB6S+vnE7Jk2zxty+f9RTl9lLeJjNoc&#10;B5zz2KvwkX7+r/3ZOP3QKlhp97cwZne34Jvv98A8qi0ber8/3YXfdv1VMK51X2ejzrF1B3OHLr86&#10;5Ilb5cvw19cfwZz04mW8V7l46lKc1jhHHbPN+npHxPa52+dAXUdjrjVxb0qRcj+hfh3NIBM+33UK&#10;Dp2hFk+f+IEPYK37J54Bw5pBIokat8eNF44P2VrrmPEhRnLJvsM1+DSO1jA5cuTIkSNHjhw5cuTI&#10;kSNHjhw5cuTIkSNHjhw5cuTIkSNHjhw5cuTIkSPH9xDWn/vL/494K5uYxHZ2EPWjyM+b1xARus/I&#10;41YTOy597s5jsEeyI24yxpZBnfscTJHGiHDxeIBddA6jM4rcRVcp4fcKo588RVRw153NXXzNCnZi&#10;LpEFSWwX2zsLxpj+kLvpSfOlCBCdBV9mxFuFzFYuo54U/aTzsrWTsXeI3YmHh9gZaTC5jjZqn8Cu&#10;VJ2ru17BjsTL78AO66CFNnn2Beyejnqob4/bWHtdRLWJ4WgyYxnmKDKytc2oroMOdkNuM9KlyMgZ&#10;y8HnVhv1WV3BjlnLRr0HjMJROJEYZwyKjEBsNhEZtrGC3bRV7oJcqSN6w2dU940IEX6NRyELAxft&#10;nuwAZvFt7uRMI2LksSJGFPTgkvFuFGI36NISPp9gdMjpGqI7Hlt7Ik7X6ojSc220deMkWOwMOkXs&#10;0P3Xn0Xk99f+/T+L040RIskcRo6VyVTkcRdxxPopAkbn54qhKc2s5lMmR4wG7nNX7nSA+pUruGfK&#10;nc1TsufsH+A6RbM3FSmAywuT1HgJFKHP0J5EVsny0GNUoMdxVSKD1Jh9bLkof4n9MhmizNtkISow&#10;QtZg5Rx2Z3sXkWo8s9gFt4Y8pw6icxpt7PSdbuH7q19kBGYAWVm+iMjSq9cXO7FXeT62zW3FKyuo&#10;z9ol9MOVG5CrG9dRrzIjLxS1ljCRiVGC+mGa2h0tJg8xPWjnr3SHEJBpqcRdxHUHeTYp+ysXscPZ&#10;J7NBhSw9Bo0m6l4jO44i+RWdFTBCN2T5Dg8wvl3uOPeo9xJ2IZbfY4SmgaLiFfUwo0xqJ7/GmhgV&#10;9fm4yCWHEbW6jqIdQ+2pyJ1ALAdk+ZJs1z38XuROfjHGJEx3zFMMGBF1l0HASFCFqY0ZpTJjWzkc&#10;D9ohHrCAgShKFHHmY6x6jHotc+e8gf4X0DZFOh9f9Ca8wvMgb90ZdE2PbFQcHgWvC13/WBPph94J&#10;fWLwxDsQDdlchT7q7MIevH0HuuU2o9OmBdiELm3SYR92dVJEnpHYwSI8expS5qnHDWosd81Ge7fJ&#10;qFZh5C6/LgzEyOKwPxghO7C4c76BNrv+BqKJtp5bMBK1DlBpRSgl0RwUH+mBMCN36o9Q1DICx9ld&#10;0V9ineG9iQwyK4d9LGZV+QW+gwo2T4CJqbSkfuDvjIY26NMu22TD0VCaZXRFlWPQEUsVba2TYk4z&#10;mLFfOLySOhjM2HdCyOj76hR6dXkD0d4+o78i6uH6OiL8N/fpW70JndliVGuzTiMwhyK9EyYvGghF&#10;iEQcLw4jrxTF7VCGI+oUh0wY/gRyN04xetTJYlYnG07AqFmfvoEiXELqykzAaKJ3xfxRLkH+amIT&#10;mGNChp4KWU6ScmVkQVE2OpN/xojRfhdj1GFksmxxkCqM9JZP31NsDGLJky6cKVpNdoNRqn0+u1qD&#10;XhBrkJh8Z6nQWjH0iQmmoGhzXuLSl/AVfduFXjh/BrJbpF+p35srYCyQ7jEYD+kjaFyQfcZlu0a0&#10;VSHLvXUNET9iBy3Rj7Yo620yrvmyiXN09hjlxAj8AWW6w2juHqv3a1+B/e6OUO6D64gmukh2lAtN&#10;2Mm15Q/F6SPnEYVjMAhgz89/GOVap27b/+qrcbrmwd9800F9v2ghYqnThI8xugMmyJ/9EFhqdtu4&#10;/2u/BUZCK9DgnLcr05KFMTabQbbHNuV+hjxbZHxt1zFGq2Nct1KFbp0y0ml5FW1cKy06ximijSJG&#10;VImJSBGXkuVmg/alC52UyDTlbjCEHm7Qhigy02BKGS4xol3MahJ3+XI+fT1F8suXiDjPESuPGLLs&#10;FJWByhmQWU2fF3Yc5VQegViZFCUl34KsTdKN0vnyWQwUPeuLmodjs0S2qojsv6KADOhEiVnNK0JG&#10;5EtMqd8H/cVcL4jwnequsShGZ59jVPMr2S7VY8KQ2IARs8UWn0nfz6DK9v/kZ/5gnJ559MNxGqiu&#10;U5Rf7Foswlynwv/32LZvX8WY+OpXMDfxo4V/XKGxke83JmOCx/E+L3j8V4xRthifWY+ijzYdQ23M&#10;xzt/F3vVHOrTQQfjoU5d0aKM3thF+SYjtKnPaMGQeluyLNs9n2DGidjdNjYw/gx6Y8jHzgFYGsIA&#10;43lG1sbDA4zFEecx73ryXJzWyVorpoaIjD9Gsgxc2jwDMfRJhmWLxOI0pi8oBriQjARVsgV4fMYB&#10;2R39CcqSZm3NMqvJz5WNHpNtS3M4sYk2llCPPUaB3tm6EqdOAB27xvmnQYPsGVX61rYLvSSWKrEF&#10;Kx2TWbVEny+cz/4Mhj7qOaasRPRv0pGXLv2qaTKu8ZvkTnZTLGZFF2W4eA7RniTCKbx5G6wvz732&#10;1ThttxbPOMt1ojUxoZLmJ1kbQFIo0Yn1OdedUo8VW7CXvoP52IRzXOlHAzH1S/5DsWbhUck4qTMy&#10;3iVDjk8259OnEfHb4NzuC7/+q3Hq0/4anCbTppjVJrSPFlnMk0h+sk1MODBOPPJMnJ59BOsVt27C&#10;19vfhu2YpBhu1e7yLSJWQHn79Ft8TsatMeaTXoZhUan6TWycsg0G+v+Y60eNNlmLypBVn4xX/pg+&#10;CGVDDFlixl5t02+hbBfIBmMwm+L/YlYTxGhVJHOkXUL5Vd8R17K2d7mexLE5Yp/LZzeoMNK4xWjs&#10;ixew1vbqy9A1//Qf/eM47ZNtV/IvJnzZAOmNbGqg/0u+EruXQfoegwddf9Tvd0dG34vsM7I47ln3&#10;wz15kv3Lo90IOWdP5hZMixzTf/4v/oU4fc/7cbqBQZmssS7tis/1L4tMMbKP+zvwge5cx7gI2Pdn&#10;NsigwTI4FDibLNAGXY6T5ip8V5driTOeELE1heyKRXp5jfMb6rsVMuOLZctlPcXOvfNZMEUadLge&#10;XHsK61mtS1h3DLiuXCUjYUQWcD2j1cTvFfppBfqqh6/DBuxdQ9S9gU77aF1G3tv0A6qHkNVqDXl4&#10;9LNC2ooJ/Ue3hLErFoXtK2DXGjkL+3LpMiL0e2R8f+1bYMC5cB5z62YL13b60PVD+rT7PJWiRHbn&#10;AU9n6NI32duFH2EwGtAPo37dWEf/7JCxRAySWtefjOEfV8lAWqHfNZ23msEuGfMeP4+xbXCwi/IE&#10;9P9WuWY9GSHPKfMuVtEfb22inZ+5CJb8Fhk/b+1hXlYhC6VHX+rq6wt/rLOJthIbg7eEa8dkX9um&#10;TvdoC1ZPgYHBpuzbDtpBp5y4LFu9BXk02OZpMEvL0GNicxlRbw16kGWtIU4PUe5bZGdrncB95SXY&#10;yeu3NuP0kD6VwekTmKOdPY05z6QLuz3gM377q2B3ubOJZ3R76Pu5wxwnYliTXdGa0O8E6VMkjoL8&#10;y4VeQ9ulIT9MOE4HpqY+dyM1r8/iYfWpxXWJiC8ydF/ChC2HJ/F4Fjr3JPvlBz/5iTglee7cz8S9&#10;IU8WcWnnp+zTFdpFh47YHt/tdDqQpRoZ4g1GHIsBn9s+Cbs95WfN9yv0o99+CfrpuRdfjFMxqzlk&#10;qxezmk/m7nQ7qS2y0DXyy7LQ78exBKWfoXaW7Vow2RH0V9L3GCTzFeJBZUojKyZZZrXss3QCjKAT&#10;YO6ux90PVl5KZ3p3RhnX+8q5oYwTO4LOHNMunn8GvvkjF3iqwxxPUi9du4o+FZt+nexrDhdJp5yj&#10;j/u0/1xN8clKNeW8vs53VU4Z91VptwyuvwC/6/ZN6OV92iibPnnS3hy02TbLQr9rzfgoROmXGPeB&#10;1gUSSEaOz/oePKi8WV8qKT/T+zEuZa8Vsnlm9W72dyH9fVb36Z2IsHjm3TKbZZIT7qMyHx5cB5T+&#10;1hxe68zh/J/B+in4NwYnTsJmhmQQbWqezPIkcsVxM9G6C9+VrrXhJ2jdtrcHOT3Y57vQOWxSvunU&#10;Eq0113jKwYLxic9iXp0h7GJ9Bc9YvQy97pFh9vFnsFb0oUuLd9TjtzEPfPO534rTN16F3/GNZ3H6&#10;2oA2d0IbPGabJPLEersPIcRZucp+nn/B/wD6/bj0SHBMpd+TGBx3xz2ym2E/vN+zjvvtuDEoqKl0&#10;3V3jhP9/0Dzsnjwzn4/1Nb4LqCwqd7ZsCTs91+SWlxd+5elPwF8fb0LO+9fgI3R56p9dxz0nWxhH&#10;K1zPj6i3V+oYAz71QjhF2i8tfItrrPulVfiVvW9Bhsdk+5W/uMJyaZ18nT74kKfSZJnhtA5tELGO&#10;DtmJ+3vwe7X+W2niXp8LFMm7ORp2i6fHTdRPFDOVJUzt6RAbm8N9RT/yf/o/xOljJ1Ge8Rh+f8Q1&#10;6O2b8LW334JP3tvG3GnEE+ImA7R5b0jbPcd4ivG8zzxWnkTb1C9B9yydRNtcPvXBOD3VBCujzfYf&#10;8528H+J+n3s4xgHKbuBrjw2Hok4csMi0pnU/nTCi0yMDfi8maJ0q9e53Yy3r97wf7ZFG8p43O56J&#10;KKsBVBZdLz+H0NX33DfH3dKfI0eOHDly5MiRI0eOHDly5MiRI0eOHDly5MiRI0eOHDly5MiRI0eO&#10;HDlyfB9g/fm/9l/HW9i0+//mLUTdjBhZvZec7YzdknUyDihirlTFrjyvip2BiobU+c/DHnbpGUzJ&#10;4OXwAPYJdzcqeshi1GOTkcwNRr5pd77Oa1fkdY1npvcZobV3iHwMhowcHU+Qp3ZrV1hOn4w+9RYi&#10;E2bcoTidMZqlhHpY3Nk8ZHRnj6w7BmKGOH8O0SolsrYVuatzSua0KXf2DxnlPRDLSQ9td+Bjl6ii&#10;X6oz1M+gTKatCdknRtxZHjKSb9pBfcYTRrOWUa9GHe1/8gR2pzcZnVdhfQ73sRvUQFFA5Sqis2qM&#10;+FYk2PoSd6UzyvBmiN2t1gk8I6wz2kNbH7m7erHrWOn8J+5kDbldWLuDHR78Wyzj2gvn0aYXTmHX&#10;bt1CmZo1fF9tIoK/Qxm6XGUZ55g42K3qrSAi7+//w38Upy/92q/H6ToZSU6TcSRgBLCiI1VusafN&#10;hSBO0iRC+k3Rzl3uop308H1ZTGRk6JkxMvzwAH2vZ9UojxFZeMIUs5pNuanWcM3SCnYe2zwLfZ/R&#10;AQU0/7y/UA+fLBUF7ioWc1EY4PsDnsluOYvduMsXIIv+CZUXfT3hTt5SA3nUuBO7UoCsvPVVMLQc&#10;XEFZPvk+7AjGt4XC1bcQfWjQ9CDX7hhtcPIc8phWIS/ffgk7s0MyD5Zn6KcS2SDaPHe+yIigZCdw&#10;qmPGHHNi5nIZ+SoWGukB7eytMHqiQqaiUh06ZekM5IyEBYViBW1uUCGTWrGGH8tVPEM74BW9rWiP&#10;YR/6STvNNU6KZIpzyJ6iqLE0xFKyiNADVH4xqwl65vx/8d9kN76FsiafVdg5tJM9YTNjxEjCYjJA&#10;f3nUX2LnEMNcsjObz07YLhiRajBhv8wYYSxWCkWIqFwWZVc9OiTDhcak4yJvMSzYqb4XA4key49z&#10;nYIvxNg1pWzPpSX+65LZpk96I4dMGRuMBm84+GxQrqE8PtkNXn8FbEBl2qTT5xCB7TFSOWQEw4Ty&#10;E9YhOy538Q95bnhvyihjltWgwjYpRmjvpTZ0nhgewx7usclY2Kghqm42RRl7I4zCiLpI7BYvf+3l&#10;ODVwX8e1YqFxJR+E5ElSFbENFxFvaMuEVUdnqC+6JZHViGMvYVgj09OMNtoSExmfZpHJpLaKSKUi&#10;meVKRbTpNMWsNmDUqcWoeodRgRbpTmTjqvQpJKPDAOXvbiLSqUi2B0VPuqxvOtpjwdAVJ4WI0aZF&#10;suM1yFSmaI9yBc/wWtDftw4hT7tbkKEa26OYjh2gDbV1njx/Upu5JdTD5ViUqbULaDOZgEIEORv1&#10;ERUSkCnHQBEttRruEZPNxIIsy+ebO15xUqbdGZOtSfrMYz6KrnJS0VXSX2JWm5DZrcj2rFbx7EQf&#10;MMLdroL1pE8/VBFzYkURM6GB+mYq+g+2kdg0xTgiGR0zcmQ0xDO7jPCpVNE/YrGssF5hqj6TKeoe&#10;KfqEQlCinNmMVhmJIYby+NglsgPQpvUZOVdpI5JGdsqgcwi5sFmfigubZFE2A9Z3TCaDrVtgQ6pQ&#10;JtqrqEeZzJce6zNO6fz9Hcj7MmW12ID/1Gf/bHdRz3/5WUTdTweoz1B9ThaLjzz5sTj9yR//+Tjd&#10;emPBtDA5RLTtxXeivG4dLC5dMhN0Zyjfa9uw+4PpN+N0yUWbHXQQuXTmaejSchXsCL/9FbAluLVF&#10;fbwy2nN2AHaD2hTRQIqKnFXAkuC9BN23XEDk2SkXurPPSKXhZbTxxjPQOY3yYkyK+ap3iPYWs9pY&#10;VENEiwwRvR58ctlH2bBxD753bQVtL5kxGFMmy4xoj+ibyj6WNA7E8EfMxJ5DXSTZFZPiUVHrIWVR&#10;+lmpdL7sfEh9JyR+PcstlgSL/kuaxU15jRL/C7+JWc1VlDObOaDxHpFZrUhmtRkV4Ijjqcs2jMGo&#10;sojPku0RY/eUrE3SA5rrJuzBtDsu7exUkeViD5/jBKP+Pvmp3x+nqxfeHac2x2JS5Uwz+4zwdamT&#10;bryNudPXv4a5yGCysMUMAk78mIkiDyk/8gFl/23WR8O6OEGb+vIPqFP8FMOtEFCHT+RDyLdrY6wl&#10;zGpMxTRWJP3DTPae9RJTdGsV9xtYLvyR3V0wufb3novTuRGKkz6KUBhx7nT5FFhClloYe2LyschO&#10;M+MzXNoIA486T/Z6wayGOk8VrU3ZDgoYF5Uaxp7Lud3hAdY5xDYodjEDMYaWmPpkUtU1PudpFtkm&#10;uj3ot5U2ZOaQDIu3tl+JU5tsaRt16B6DJiNaZZPFKDhXFnEy1diiDZaps+nXBzO00TCpN9JQrLuy&#10;0Qb8Tf662A9lR8VaLFu7wjUS2Yq33gaT5x592FkN+fWorw2WCqjjiouCBhO0kUMmZPydP4sy7XMe&#10;LxueZVab0QbKTzDQmBNLq4gWxJahtSiNe/WX9FqrjbzLlOnXXwGbyIjsNQbrZM+ucj1I48Ilu7/Q&#10;78Bmh5TZ9lkwXaydgd3vHEImDu/AdgzJvmcgv0r6V4zuFbJmTLlWJZZ/e0RbRh/W45yo0UCZDvms&#10;MdneEh9yjpBjbxyiPs1VlM+uQFYjrldMRpBZMfUGnGs7ZMZaWYWd7bOtrABj2MAf4fliVpO9ENuh&#10;WNEUVSvfbkRGg+1dtj8ZFQeyiWR3MkjY8mhHzpE1aHsbc55/9L/9wzg9OIAPK7bchDEiE9ErqA/S&#10;SOxdBtlrdd1x12dxv+uOKofBcd8/7DOPgvJUtLbDMemQOVVMa/JB2oyU/yt/9f8Zpx/8EFh1DYIO&#10;+s5l3/sB8ixzPjbiKRJXnoev59P+hBz/zgpkww3xzKUq/OOlk2DdNPBrtGs8NWJ/k/4Y1FahxfHk&#10;yE6wr3vUVxcuYY6ucTWlniuRefEq7a5BhWtNTbJlLZXRJj7XRMT4apFR2SZr4HgfJ5JM9zHeWnXM&#10;3Udsl9uHC10pRrJmEXU/cwpjcrcDm7RLtiOb+vrk42BJK5IxTuy7jSrGf0hGsCupk0Yeewx11tqO&#10;1vXF8t87gJ0RS3iXLHMRZUBt2aGtJpldMpcymDDvLbLmOdSza+fBGCdGtSrnU2PWb9BH2lqGPq40&#10;0edl2ujeGPkYNLl+IpagWzfgW4ih/9QZ+A7NJdz74svfjtPKCL8/eglMclwGmF8HnVKmnt/qLPTY&#10;m2Qp69N29cmYEPFZK/TzA7JOyY9vkCG9vw872T8AG9z5MnwjEhjF8Clz5VWsN5K4LmHTGuxRl1NG&#10;djdRhj79lPIK+vyp92IMVkoo029/4fNxanByGTqyQOb323fATL1GVsqvfAVzvOu30KYzOrGai++R&#10;1S2Z52TWItN4kB7S7xSfBMfdJ9/2qLVRitM9UF7Sa/ITsrrze8MQx/9w0iH/U/ovqZcmOKmaa+3j&#10;Z/7o/yVO11vQIb19yF2Z802xcElPlDh+KvS9g23IyJ1tjPuQ+sCgw7nP0hp88fVzGB9iDZIvNKa9&#10;v/Eq5taf/22w5Y6pO7WGoLnVRP1x11oP8jquL+WXHff7ccxqaSQMduz8pI+Z2pwjCJrrCZKnB5Ul&#10;jfRapoHmGsfhHrY3In1XlllNSGSUPqtN3RKRjcrlGqrN92UjnrLx7h8Ge9P73oWTPwzWh7hXDJCb&#10;m3i32+nBR7JK+L3EtWmHfqfPiVmlBJk51Dus+T+DCucHpdRJMG+9CBu1uc35OU9yKWvNl+2cbe8H&#10;fZ6Xkum9UHmOQ5JXVndozeH4rO/BveUCsjpF0PVKvxtmNUHPkL7KynwWR4lnkndGmI+TQ0HjRLjr&#10;xJTvEsn8jOUX473KWCSN/ZlzC5b2JZ7CNOa7Q+ktjbUZ3wOFrHzAPl+lXT+zBNsbHMJ+vk4W0XST&#10;y8fRurbmjZWa5p4YF2r20R7s6XX6TufeBRbtlUcwblbPwWf90Ps/HaftKe3wHMFt2NoXn/1CnN6+&#10;Bh/hhefgr+yQJVNrtjP6aZIji+t8VuZ9zVEydJxcJeDvui6bPgzEjp2AduFhc0ifxpDFceXJflbb&#10;SKTvKX9mzpe8C03hqO/uh+wzHmAaviOoLMk7XZZf3+vZWrfR/N/A3oAjuX4S/uCUMnqwhfFTr+P7&#10;s1wDsciofP0WbIXP0xjEEuyxCG9zLcvgk3/8j8XpH/rk74rTf/Vn/kqcdg/hh7zlwxaIAV/MvjWu&#10;2WmciVk+4NpPLVWPZE2K69vdHfhGgz7Gb7nB+RjXLyWHOqlL9nKgvQKUkZDvoZMT2Obo7SDPjfNY&#10;2/jEH/nZON38NtYt7/A9y9425ridQ/jDwz6e4Xhc1+Az9G5OpwsZaC12ZKO8lz4IH9xdxRpHlevM&#10;73zix+J0vQk2xiLtf7eHOd2I64IW1zdnXMs3CDL7IvR5GuEZU7570tpbhetfkiuX75mmZHF98ul3&#10;xOnves/PxalBcjIS5T0r91mzIttlc21aP8tflixL56Yh+V/0VI4cOXLkyJEjR44cOXLkyJEjR44c&#10;OXLkyJEjR44cOXLkyJEjR44cOXLkyPF9Qr5ZLUeOHDly5MiRI0eOHDly5MiRI0eOHDly5MiRI0eO&#10;HDly5MiRI0eOHDlyfN9h/ZW/8adj/rXhBJR216+DKjYgBVznAJR3hzyaaIlU1kMftIGlKuj2Kk1Q&#10;+RVroH+1uA9uNEI+BtMJ6NymRVD6+aSjG3aQl8+j3eoO8qiSVtjifRGPo6mE+L3Ioy19Hnc4TB1X&#10;c8ijA0Y8DtSroJwB6fIi0iDXK6A7rFRQ3iJpD11S3bqkdy+QCn9AKnmDaAhKvtUmaAttHvlS8EFy&#10;5/i4NwpAVTgIUabdIY6CCTp45rgASj+bxzgWeJ/BVPSfLvL2SEEeWWiDLunN+x3QM9Z5LMJkiDzX&#10;SBN+cgP0gidWkLfnLbjIewPca5VBv+6U0McuqTlXmshzRi7ImxNQMUaraCNrHamO/5nxWJSQ1I1p&#10;qkWHRx8GpDEVFeSlOmjbT50FTbvroJwNHrdxahl0ic0GjoKLXJRxv4c2DQMca2XQpiyfOw/6wk0X&#10;tI7/y9/993G6/dtfj9NHmiivU0UZvBBl0HGIE1Lc61iw5AiJOcSGK/rCAWV5cACqbpcUy2P2uY4L&#10;OOzwuAPKdrMB6siIR5SMdTbOHEXSMtZIK19fBqWtaP/3djEmXR7pUbYhEwEpGgOdD8qjUxwbbcrT&#10;DguOtxgvzbOox34dMh3xaMSZxSMK2miTJo9K234Vn2+/gDZa5REGF87gGV2K197OQs5KU8jJUhXP&#10;PfMO9Mvru6Cl/vY3QUHe5vh2eQxjtYLxo2N1EjnjeNfRkQbqq/m38d+Ix0/Y6jtSqYpyVCekeKQF&#10;1TE7tZMYCx6pPT0eA2Pg8Zoyj0DWEaGS84DCoaNuD/ZAiypKUx1HqXGiYw+9FK22rtUY0lEckjdR&#10;durIS30vmnT9nuQzQ/n1/V08nSy36DZDHnEb8kjkEY/oKAyhp02JDWoNyGOJ51fpWKEKdaqOqTEY&#10;Um96PIap3wdFbELxmVCQopw65lBHS+h4IJtHrBZ4jK6dHOk5b3/9xDw9D3WUjSq4+H5iI++Gjbwt&#10;H7/v63inIvuFx2Z27iyO7AgD0DUPushjZwv1qJJy9WwDeb7/B6CvnJPQncVlHGEXBKCIDisYN6MZ&#10;2nSvB5ugo6QNZn3ocIfHUJxcx9GIoY75kj3ksc0Wj8f0qmhjyXw4QpnsELL89WdfilMD5zXoTVFy&#10;u6Jpxa0LSmWOG401pTpaWEdj6BhQV+MtBcm7tsirz33qL5s6MKDOtElxX1lBWxap++t16IFgiusN&#10;RtKbPE51/mv8N6L8q341yqpFGeiN0d5jHqlc5RG/89LGf3VMimjHDRbH4lFmSV1rRegvHb2lY8uX&#10;muiXGX2JHcrZiLIcclyV8DGGdITGc3JUN4+h8aifRXssmR9xPDR4/Gyko3y7PK5JxwXOoeOUy/QZ&#10;dFTY2CJ1NI8M1XHAyTG6PGZWzyzzGFEdE1LVeXZzBLy2SPkRJbLkTO06mWA8lHikcqkCP2BImZix&#10;rCPSVYcpv7LEtpiQ8pkn0Ce6QvXSM0cs03CAVEdy6vjWuSJHSp1q8UgPg6mPOup4PItHCJVZBo/H&#10;N04pP3XK4aVzsHUebVqHR3pMbfRnjbTcBj0eu+KwPhaP+Yqop8cca30eMznaB2X8Cumzl5eRV0Qq&#10;dvkt5dbi2LndLegx+Zy1ZR6rPkCeWx2U79/8Ko5rmt7GMyz6fC3qlD/8oZ+O0/e+50fj9Ftvg97e&#10;oNpGXzZOIe1yTjHjNYdvo1w3ZrCP3TM4SiIsoc3kH3s8FrTpvC9OR2O09ebwhTg1KNVRn+YI1PvV&#10;PRzT+OQj0LvffuMX43R6B23UaiGt0iZMi9Ab9gWMn0v0TYqpY+eWecxSZ4LjfY47BrTZhD6WjdMx&#10;oBovUQ/fl3k0geYiBpMRxkGNecsf0RHKLO5cqtBPwoxU33pGjXKoORZGHyBfQc6PPktHippbY1P6&#10;LnvsREgdKgp/i36zm6Lbn5GmvM9js6b0LUo89rBWQj11bMOUJdUxoF6ZMsujMUcj1LvT1UHzphrQ&#10;KclpH5xbSC/41C063jBkmRLfPYKsV12UZUL/M+2/tHisyUd/8Gfi9Pw7PhCneJKpO56h4/11PGgC&#10;Nsnbb4Jm/6tf+6U4nUY4GtLA4xxBxxn4lL16lbJAexnQ15AN1pE+RQd2UXrN5dHkLo8mM9B8vD/g&#10;8VI8VmN5Bff6pIbXcdHSczpKVUerJscdyfZRZy5zrmgQVaBT9rrwbbZu4mihKMIzdzqwufYUeT6x&#10;8WScLi1jXDzMMaA6QkDHm6hcIfshoA6cydeI0KflKuTKoQ3XMaAR5/DBXBKFSpntyOeOqfvU+3Zi&#10;q/H9Do9xWuMxYV3a99tb7OsAumajDn/GoMk+cknJr2NASz7avcf+cDgXkmzqGFCNlynXTqayYTxO&#10;L02vP+ZZYyHlX8fLarxXOK8ZDtH3F07DFh/sQk/fvAWfsbyMOdJnfvfvjdMvfvFX49Tg5rd+K07P&#10;t9C+IX26AudjVGeFYsR+4lw7oK3ymvCTRxHavlDEGEh01xw6+s2mk5rIonxTjpMe9bDFh9Z4nGSd&#10;6zYR9dad6zgebcYxYbBG383mPESQ7tNcp7OPtqE7WVg5D1leZdvJVg82IRuHh5B9gzLXzGzOV7Qm&#10;Ip+A1ZjbE/RHYYDxVKVe0BHJyzyeUT7SYQc68q4j1KRneYzU0jqOFJwb0DiJuJY2pR+gtTfpUK1r&#10;VHhs+LgPv6BosX/niHj8h8djzGSTqPrn8qVyo2Lqr+OOAe3Rt28sLfyXRhPP9yco79oadE3APP7J&#10;P/kncbrFvGgS5oXCs2TL0vJkkP1skP1Oelh5JHb9iHvTOO6ZBg977/cDytuhn6n5fpXzFc0Fizwe&#10;ZG0d+vk//y//szj9PT/3u+M0RhfHX4Zay+TxvTxFem5X0F/dffTLs7/9pTiVz+uGkLtdHpN06QKO&#10;kDxFP86geQ7HyZeXYLPeehnHyFv0nXwd/0u9fIFHQ+pIdB1zsrzO9T765C59rQLn2wZF2pG9Wxjf&#10;zSXovMZJHNsov0X20qKQ96m3h4cok+VijpScP8l5jcHNN3FcfpdH7Fx8EsdJlUOMrTu3MY679CPP&#10;PY4jhjcmKFvnOnzfxiX4rNES16xCzYXn/cH1cJf2cdxD+QZDlK/D9ZnyMmxSV8e2O8irzqNXI+rp&#10;fhf91ONxoQY6UuzqVchAn/bj0jOPxmmthLyKPOJSRytvbfLIVPrRJ06gv86cgO6c8khpgwkV7P4+&#10;/JfDQ7TNkGvYNerjRgn18EeQwwF9wZPr0CF2SB+8iL736VeWUnM9jYubN9G+29SrB/t4ZpNHjGlt&#10;zeVaYYNtFXRRxgrtTrgBmaG6iKF3Ii2uaejI9ylt0OZtzDWmlKdxQFtRhvx0JrAjy2s4Ymm5BX1u&#10;+SiTgY6VfPnFL8dpj+utp09hHD37DcyjdFz5lGsKPmWlx6NfdQR3oDNg74OsPst+to7Rd/fch6LM&#10;v0dZ0sgeYXfPM9h/0l/JZ6Y6bvthcJx+Vt6Oh/YOeMx2kbKd2AYdk6Z0DmX5wU/jyKc/+ntxnNZN&#10;Hl0bca0k0UZc9792G0ffLvPdTrOEdUGtkW7zXZ1BiUeNqhx1HmXvcS2kznmYXcO9115+PU7//efg&#10;yx3wXUqRPoaO6tQxoFp/NtDcJwtV+bg2FJS3rsv2l4HWEGeUTUHr3NljQLNPlM+R6oZ7cI8ccT1/&#10;UZ5srhkcU/70XYtnoF3TdTSIePxniWu64xCy4Dqod41z1cBDf37gYzgG9JHTsE8GFn25MmVzQp19&#10;Q8dmc51I7y8iju87b12N09K81w1mtAnlGnRnhcdo3rmBd8UGb7z2apwOdGQy1wCKXJcQjpMBfZ9N&#10;LcrpUZDfnlED9z4jqzu+D8eAJn2cKb9wP5E57h5BeR93DKhSIf2srG+avC+i3GVxXBl0NLTWeL4T&#10;ZMun92Mas3onZzNtLUHmz5xbzI/rTfgMwxH8janeF3HuqnoudA36/GQLdvUc1+5G9Ctf5nvjpSWM&#10;AYOA6/UDrnnIvlc4P+sP8OzRCLa5PYOt7nDNerqGsbh6CeVe24Af8+5HPhqnl1uwtwa7r2Ct82tf&#10;wXHd+1vwh1/61stxunMA34HTm2Q9SS0ZTWD/I75PF47rP4Njf+P32d/1WWm2H9Og6bkHWoN+ELJH&#10;Jx9V1mx5stck73gJjZcElK+jxo1KmRxvmCnP/ep+F74Hx+SqXppnJkclsgjpd1EGuj79vVfDHI2v&#10;Ueb+CeSpOYMsWzPIrBdCrorcJ3P7GvzNQQnz6ciC/W9qfPGocoOzH/9InL5zBb7nW7/063E6nGCc&#10;vD3APXo38s6nn45Tfwhbpncp1Sp9EvpMeudr4BVR3hJ7aLAHX1bvsypN/C7fZ64I4kR+QIlt19EE&#10;lHPcMQeW9IbBaAd5NlehE5qPYfwevAJ72d+HXhj0Ue5KA+WecS+NV0N/aV+Cy7WtkKlByHXsGfcb&#10;LV9AeZSW2piTvuvdPxGnJ0+/P059zjm6XfjiIefRHvPTPgGD8QR2fjLFtYHWNG3oM+nwHtduWnyP&#10;L8ORHM/KNcan2W8/8a6filMDl+uLsiIaHZJFjReNBr2D0vWCldwJ6FO6X2TPsvfmyJEjR44cOXLk&#10;yJEjR44cOXLkyJEjR44cOXLkyJEjR44cOXLkyJEjR44c33NYf/Gv/8l439qIEVOHjJ7tHiBiR9G1&#10;1+8gumiZOx3dIvbAORWktWVGcJDeRrtAJ9PFzvqEPYM/lhg53eemwJ072P25xP11FeYdcPf0wRZ2&#10;NJcZ2dPgDuwZow0KjPo22D3E7sKpdroy8rq9ip3WYglZWmG0AHd/1sX8xajQgYPye9zXN91BGQ22&#10;97Fb8wR3Jir6NnCwK3DM3c+zKXcVchdrl6wVPUat+GTn0A7C9C5eMdYI2o2ua3p8pqJup4xsqJEt&#10;pcTtiBXW/8I6dn1vrC6iVEvLiKhyQ0TmnXgCrBQ3+9hlG+wikro0Q/sOKnhG5Rz6/E4FO08dylCZ&#10;EZkjsr+NFUY9h0OWFm+K1OFu9gtnLsTpUhttqaj6Rg0R1rUy2HWWm0i1g3MwxO5Rv7bYiVmbILJI&#10;0bTvvPjpOH3pDnYb/7W/+pfj9JkQLAfFGvo+LKDNkuj8AM/QJs/UZs+5hKJhFXGge/Z2uas1wO5h&#10;r8wOYDRHt4M+j7gzVgw4Ve60nfgUgjlCMsBUuYPX47V9RXHy0jLZdKI+2n/iIFXkWMR6FC3cX2F0&#10;1bTM3cZz9BqQ63ELY8xBIMK88yFfLUbIDm4h79030X/2EN83GOmz1sauZJvy191ajJcqZXD5DNq7&#10;/RR2Ln/zNUTovPUNyNu6z/FUQRuubGC3sdgOLY4vjxFDs9Rudp9sOtqZa0/QrmL7UJuJLcRmVHei&#10;Qxg5vnICEUoh62GzzQyK3AleZBSmR/kui72A7AZjRkcNB9CpGrMJmxD7UREBioQy4Kb6+XdIHTIN&#10;JkxpYtdgnhovYuUQFInmMMPk/pQsq/nETODznskU7T9/SJyI2TJ5JplZFGmmvMUkk2bACBhhNWT5&#10;ItqFYQfyYXP8KNLFLaENR2TPEiOLdEnEceKFC51vUc9qbKl/alWUw2VUfURdocgsjRM8wegU6mWO&#10;2d4QZTB49QoiD51DtI0YPGRPmj50z4++Hww/T3/sqTgd1smoVmBaxf0Bo4kD2pm98WK87In9qAf9&#10;7DFaaOax7mRKWiaTWpPsCAULg9chM5lsuzNDO7z8HCK5DUZXwCZRphDUyeDXZ2TChAwGEzL9yI5W&#10;2Lauj2d5lOGIDDo++9XApTx5RdwzJQOJIl88MkKG7GubURJia6k2OP4r0N8rJxEuskcbbzDtI/Jg&#10;RvlQ9IAzQ/tW6K8UGfVcKKNed/aRh99HG7fo3xTYL2VG24vxzyCJyKNu9FhOr43+GFyHXWnXkVdx&#10;FW03ZdsdbCGiYUYGtpCR5qMBnmkgRrei2AH5fOmOiFG2klkxSjpkNBBbRbWM+zavQcd6lAUDZl0o&#10;U35aa/ANBoy2nZDRwuJDLIatiaFAbHsOnyGWgaKcjjk0zmfsW4vjtsGI3wGjh20yygz5udRUhCjr&#10;wzaSTU6zWYVsBdmDIn24PtkExKxWpH7rUG4GZMiRi1XkePGoe6YlyNCQEXUGJeo4aZ0xo849+qj1&#10;CscJx9M5ykC9QTni5zGbqEMaOIsRsgaDQ/pjlOEi/USxFnaob/fIJNFn5P/FdYzFChlYrSLyrBUw&#10;fopN6GWDHbZBwPZVe1pkFr61j3H8a58Hs9rNaxhfJbLoniaL0/vonz2+gmdc+vin4tTgwo+Abe3p&#10;y4i8+pe//myc/sa/BMOQdwfteriCyP7pOchohbbNnZBZYR+ycL6CCMU7EzBDbs1QNoNaG/e0p7h2&#10;dgttsV6BHn7rOqLRVxyyU9bw7IgsgG2yBDVPQZaa59AedorusFWGzI47yKtGRsEBdZ6YSPS9oqDE&#10;viMfcTYiiyN9WZ+222AW4blVjiExDE/pJ4uwRHpN0XdjRqvps2Re7AOJzppDUf4WGa7kK8mui1FB&#10;ukbldhjFJVs+0/hX+elUpB41ly7cO2SdJ2PaMtoCz6Vu57hyyGDWRXXm/QM5c8mspLF4sAt2IQOP&#10;9RDkh2QjExP/hvMtfR7j54RQ0SbTp+pn0CRz8I984vfF6dpT74nTeW7xXytiGySRpOyoBPj+zdcR&#10;tf7881+I00kA+xuD0fNiC/PZ50WyfSbRq0w9lt+hkyhmAj+griH7tJg/DCYTtFWvDz/F5nz99CnM&#10;/TpkXKnRJty5DVvmUy87tDsefTyxc2k+tkwWVAMxcezsgTlldx91d+nn9g4xPhSBeOY0dMl6HWM0&#10;cYLpi1hMPY82fA43GTu4Vj5DwEaaUiajIstLdukyGftctvXmHYzpAsffjOxQBuUS58rU8RH9XkVi&#10;i9kropzt7qPNTmxA7/UnkPlbm9Bbox6iu083Fm211oCczyzodJe6xorQDwVGQZY1JtX+ZIyf0DcP&#10;Q+i9iDp/SGbFEhmxDTwyi8nv0LqMWBuL9MvEftSmbu/Trz4g69b5s/AX3vcO6Nhv/NaCWW1zC20g&#10;Zvoi2eZd1m9Kls1SBeXyRfdN/6DYRN5BBW1vUw90OgtbLGSZK12uAyVrJGQ1G5OdptWCfC218Iwi&#10;mZRvvgV2iOEB+stgpY72lE86I4NijQy3NpnutsmYVuB8pH0e6xlrF8B0s3cTc8ARx126HnUycbpc&#10;g5IMKxpVct8nQ583hi71OBbFICl9F4Qo42gCP83nZ4OQemg6g2+wvobyVWrwh0OysXd7sPdzRzNO&#10;ZvS7Aq7beKx/yOjoIufkBlbCdInnqnzJnFz0DmKMpT2SDO/sYe4gWzCgbaum2GdbLbTZgGyUsr3L&#10;nD/+w7//D+JUJ0Xo2WLAkb4Ssp8fBrrHJpOXPmfT4yD5vB+yeTzMPcdB9x5XLo/zGZtsLjphQGu9&#10;Fpnunn4UJxb8xKd/KE7/6B8FI1AMdu14CPnWfMuibJYsPOPW6xhrB12Mq9dvQLb3b9BWUH+sLkFX&#10;lcuLep/h6QvSEZ0R6jPl+qTXov3j+FnlmuKMtk/MGBcuPxKnYoYusB/bLhiwDHwyQu73oAvLNVxT&#10;JjtbhT62RWb+kOuvExuyH4nNWbac857bd2ADDLZ3Ie8h1y8U2V7dg1/fPI3ynDgHneJSb/fIdrpH&#10;n+rUBuznqVWkkytfiVODvV30x3DMvucalU9mzjHLadNXLXJNe20Z9bt1A2tzp1aQ94jrrjqVw+Dt&#10;Tei4vR761A+Rd4XNW+actE4btk5m4Ztv4kQFn/rqDFnrWkvQvQF9R4M7+2gbrw5/pU+HeJdMuyTk&#10;n3c2ylAhY+nFc2B3C2d4RrmMfrpxDUwmEZ9dEwPeHL1d1HFHzHZkrqzRJ4/IyB9Rbsac/544A7vu&#10;OZD1MRnWlsh+9vgjpLuYY49yLra55Rqece0N+Eq3b4A1sNOBv8vlzAJfJRSqbfSP1v1atPMnNhYs&#10;Lnd4cs0O3xFcuwZfJ+yiv176xnNxetCDjFr0tQ97KLfYUcQGThOY6NQ0svope02igx7AuHI/Xbr4&#10;Pxoj+8zs5+yaaJInfURdLztroPmSyp8tR3IP5+KyvUK6vGmkv9c95y5DXv6Tn/7JOB1RH9wke2B1&#10;A3rO0YINT9OZjlC204/C/xqSXXe/i/42EKN9kYs4yxxzt3cwpjbOgrlymWsmb774jTj9V//if4/T&#10;IRlYRzp5RGu9TH3Rvs4RkaFS7zqy/aC6p0+oAXh9ah3fIHu/QdJ+vPa4dl70z9FpwrCW6V+DrLxk&#10;cU+5srJM/+24sqWha5SnZEJrPQ7XRpPy6n0kFZ2Yld/zPrDOX6YsGKw0kafsRZ+n+hzyFAkuI891&#10;Hv6zz/Xm29dhg7f28Kzme8Aifv4dYAs+ZcMmfutzvxKnBm/chP+7rxM2XKQzMvk8CGqH49LfCcT8&#10;nsVReR/3vLRuSCN7vXRKFsncPQXdm+37LHTdw7JU3SOfKRxXv4dFMidJPSMpP7NOypupX5JqLsXq&#10;zugP6KQiMUae2YCuMrAC2J4ZT3Qb039xOZfQO3dNQ3zqp0dWMdc7yxNg3tyFjF+jP7lGBm+DvVuY&#10;m1l8h1hvwM7bnDP0yEpvc16ywfWwTdpF70NYQ2yvoD7nl8GQu9qEn/mYB7tqcOXbsLkv3sT8ZLCD&#10;Z++8DX/g1luw94GFcT52MIdNDhIKMc9xuP4kzNL9m5GXY/s+o3cXQAfdT2aSPj5Gdh8WWT8h/czs&#10;8/X5fuW6C2yHe+SQqUH6/2kc973woDLo9/vlk61Plh00QSaPbD3Sz6iuQD5WeKrJrED/lmPN5pqP&#10;3umKmX/nAPLkFuD7hnwvM6JeP/NOsDobXHwMcl26Cv/4gAzX/TLqsb2HZ5y5CL/3Aucxkx7nYfQp&#10;ilzDW+IpczO+dzEoSklobW0He1HGZFgsch1ZelfvoBIWPa1Zc+yKvdkRa2iK9WyvgzF2QOY0nWAl&#10;Nu0h3xHKB0rWgNhvIdnbpMdL1Bs2TyQ0sMXcrP0GnFuvnoeeWrsM+710Bm11+iL8s4aN76dcU51w&#10;7ic2Sp28ZDDk3KzLNcMp2X4r7MuAa2x6N6B31xb9AK3bljgP+PCHfjBOP3UOfkAM3mNaPv7LtQLp&#10;gUVpBD4jy75LmZ1l7l+02AJsuRw5cuTIkSNHjhw5cuTIkSNHjhw5cuTIkSNHjhw5cuTIkSNHjhw5&#10;cuTIkeP7B+uv/q3/Nt4E12GE1CZZGkZ97M5TFPoWz0xtcRekou248b9QW0KET8AIDp9MOD6jcQ2m&#10;ZNcocvecxWjNPiPKBh1GTZFhpFrFdcUadlqLWa1OxiKPUcViWnLIiGGwTcaUKXdkWizv8jIij5qM&#10;6iy2sHuw2FQEIPIKIpTf4k5I7eobpCJib99GG51pIk+SMhVC5iFWoHDCfYKMLj5gRPmQEXT3ZVbT&#10;blv+lt19H5JFYEoGkwF3kFYYbay2VuRYiTtQaymmmLOMov/ZJxEx+VN//P8Wp28wGu1v/Kv/KU6d&#10;AAwYxSb6YVvR0mXk6fHc3CkjNAslRsalom+K3KHbKGLX/NoKdoxWq+gvi7ugPbJolbkbvcoI6zrZ&#10;dTo8szgiq0qNzEUGtcrdz6320SZrFz8Up//9//gP43TpFlgN6oxOmYqthswRgU9ZYFSkdqIaiFlN&#10;h8Drnv099K2Y1VwJBaON+j30ubaOthh5yk2688sUGjgvT7J7Nk4Kbg0XUfyT8WRTvjwyDjpivuDQ&#10;87lz3tbYZXTotMZ+mmPU4G7iGu7164jqqhew23m6hXLvvwE9UY8QAbhUxa7jMeVLLDd1sjy5ZI4x&#10;qLJ96ytos9WnEf333OuI5Hnxa4i2XfEhj+3HcG728kn0fXEF5Q4r6M+ZizIXIrSTgcuGdcgYEezg&#10;WTrM3mYbRQO0id/H9WEPv1fIPrexgp3NozW0mcUITQOLbAweI0Ur3JEs1oMZ+3BM+Rv1EcmUsJyx&#10;HcRQpPGu8/YNbLI4KAq9SgYYsZ0cG7EodhN95niXbnHIdpaW5bnSixMxjWh3uiL0JX+pzdsxlHdE&#10;XZ/sKCczkxhODFTcSVJOyN6ADJ5TMkC0yGRQqiKPCfWFUrGk2BxPToo1RJHJE7aryl0lm5HsRcjQ&#10;UNU3YVZjOmVkjSL/Jykb9uYb0Bn72xgfFUbVBjzzvcpyPtVGPX/sp8DA0nwSUdF7AcaTzhNXhHZk&#10;oz22OogcMLi9hWcNyaQw85D3iNe2+2ijNiOA2i2MSc+DPfKqGDc+ZcjmmeW/+etfjVMD5wWUo1LF&#10;NbU12PGQTKn7jOYcU27qZFhz2Q+tEb4fjqAXAkaiz//HdN6eithnWxVlF6SXGCasaIkCo6cKY6SN&#10;CsrUrCDC9MyJy3E6EiXrHL19RPaJSUXRNAwmKIjgskLWgMYSWB0PqY+vK4qdjEThiBEYZFiVLBko&#10;qtSjba7xbHenhXpNKNMlMsgUyYg55vjf2UNbzRjNIicqYLSLgUu/o0ymKzG8JcwQHEc+9Z2q7ZFp&#10;Ysb6V3nf/h20T1G2eY4ZmTtdRtW216DL/Sbq4ZN5bCb7R39N/oqY1cR4qc/BlP03h0fdUqb89Mno&#10;VSU7pZPoHDxjpDJVxaKB+6UPWc27/Moss5pHBsUe/UjpIYcRS90u2n84xn0Rv6/U4FuUxKCV0X8G&#10;ip4JA+TtOvhRz9BZ/vrcDHFdg7a70kBfN1Zh2waMHOoMF30/JFOXoqKHjFMp95DXmOW9cgdyNmbk&#10;/xMrGPetNp5VXUN9bI43J+XzHfAZvQGeqwjxCfXyPqO2/+MXn4/T7et4VsQIvxbZeS7WMSY/tgo/&#10;7vf9gf80Tg0u/8GfidMdHzrt6nOIGhyQauFffgHMaG9twpcLr4F5aNlDxL9Thg2u30EEl+xu1EQf&#10;HB6C0degHaGO0wHqPmU0sd9FeZcpw+2L+H7qwWfokZ1Osn3iHPrnzKPQpREj0gzW2vit30PUo3Th&#10;aIS8xO4iJjUxq0nWZbNnI9S30kD9gjQD6Qz9UuV8xXNwr8R9pvnJFPXyqNvFgrqI6mJbUUel5xS6&#10;xuIcR76Avj+eWQ3PEpNtQLkUE5DaUJFnBg710GgM3T4Zo9wMeJsDbaUIWZesWX1RSIhZif7XaIix&#10;29uDzBtYbDNBdkb1UburPtJfSX1VXDo492NW++GP/1ycbjyNSHZLdk4hr6zvPJf4r7JWdHeWWW00&#10;BauIgccoWel4sZKLJS9x+dj+RfonYlQTw9RwpHJjTISKTpyj3ydbRoFyL5+UeloR/A1GOXYOEfE7&#10;o92QnrA4l9D18lPrDfSXgRhi9g4QPbyzh7raNp45OES/iVntLBlJVsmspv4xrYe/eKZHNhsDsWip&#10;vTXPCljOgLI7YptZ9I1qdYxvsQXuMeI68CGfc2FGOke5BD0qds8pdaTGVtFGu0/or+zsgYXmDBlg&#10;B1PI7M07L8bpdIDxf6KxmLOu0u8NyOxWLKH9Q7LhWlyfqXKNY8YJ44zzghFlejrF70EE+ym/YMay&#10;G5w+j2jNeWPEyeEBxuaMfvyEbKEWP584hcjYzV2Ue8Io97NnYMPObKBNv/ZbvxanBmPKWaOJetBl&#10;TZjVfDKreWXUW8xqYnF165CjKdve4bxfPruBIkCVanyrTyV/CQsrmT88D3mtr0HOPA+FE7OaQz1m&#10;UBfbGX0B6VmXcziX/bC/C30UkS23dRb+/vpF+KqdTdjPnU2MBa2PGbTbsKEBO0unGczkO4kJnfVx&#10;xhiTYlZMIngxjBL9NmZZ72JWo8xGLvqsvYQ5eJH9UCAre3+A/gsZ/ayA5ZDsdGLMmzutcWKTkc1A&#10;0f72DHmJAU5rJGLcDjnhFZPkiHOobbIMhPT5NP9qtSFvBkU+v0FG1JMbsKViEP/bf+tvx+mbZG2S&#10;v6xpr+Z8YlHRWP5OsLCtbPgM9PvD5J22z/+/gthDLMqdVKpHX6RBv+0yT0F4z1NYH/yDf+DH4tTg&#10;4kno1SEFZn8Xct9gH04Y7f3l5+H7VRoYi7evkdWlj7ZqtCCf8kWaZAQyKFfhd03IEr2+jr6fjiF3&#10;K7y2TB/1gP6+7lPeNT57dRUyJLY+n6xoBuEMct0hc1fIkyGatI91MUR3OJ/nXLBH5jSNaY2XiLqp&#10;zPsMbOrhW7fgJ8tf6e4ijzaZkm3qrxGZ35eaGA8tzmmdAsbmaIKx2x+jLAZdsn9sddAWS+uwPcts&#10;u5vXYbMG/P3xS9Bbq2cxT37uS78dpyW2R5XMALsHCz8sICu728Q9bhXPGHO+2yEzgVuDYNXJCtZj&#10;2065htDgmojL6P3hAdrWIFm/ov8ROaijTb9R/kiddqfZQrqyhrIk6150+jZvkKmBctmsL9psexNt&#10;8tbVK3Haox5+4hLmI4nvzfWijbOwkyOuG5dZtpDzzLaDtitzPBncYN5dvleoNmC3I7K3jDgWD2kT&#10;evtkXOHaYovsoF2yUY7JnuaKhWuOlQ3Y0guPgkWzwDnFcAdj7l/8438Upze30M4TsgSPyZop+9El&#10;U7lsdFqvLXTh4rkGx65TJn7y3cjqzGx6N9A22Wfqc5Jmbk3y1NqorqP+M5Ac3f/5BqjHwle9G/r+&#10;qHz0W20Z4+WnPwWmyoS9nbIgH6PXgf+VnFhBdqEGGfx6Y/RTOaUrV5bx/3AAPTwbo4+nA/SlwzlE&#10;q4zrdm7BXv7CL/ybON3kaS0+519aV9JaNp4MlBP7cXd/CNk2kH8jZNeXj8pH96pP0+1pkPyelYFM&#10;mu3ftJxqLvTQyMryMcxq6frot2x5E3mh7+TYGKtiTIrIrJasN3n4/WMf+1icPv002M8Mogn6OiIr&#10;dmcT6y93rmMOWuE610CMtnxPNmU/+rRdz3wEzCqPnIGc9l7He8Av/upn49Tg9gTlG3GenNSd6+FZ&#10;ZNsm2x5C9vN3A61HHJfXUd/f8x3nlcfmQV2Sha6/i7XxmDyO0yG6/mGZ1Y6C5Ou4Zz8s7mVFnMsi&#10;fWgh+4y03BtozcHiOs2Mdr7CdfK1dei9VfoHBgHZyR2+uxnRTnu058rT4xxC4+PyKtYUlskoe5X2&#10;c5tr3FPR6s9xeID5e5lzPjGrab2lwpM3NCc6OIQ+tsh8+YEfwfvzQoBnFIvwOSpT/D59G98b9Mjw&#10;qlMZJntYd9i/QT/4FvS1bHG/gPqHNL6zMdqGU6cEd7V8Rl6O6/usfRTuekf4IGT6OIsHyd39ftdv&#10;x6UPBNtBcphNj0L2t3tkOPPshy7LEcjW57j+mCsy/ge4X31KnPssb0CGpyHkR3Pt1SXMgQb0yQc8&#10;PWptHXO7AtdvXr0FH7jE9ak1zgcMmnX4DNZt+iV8XzTmu8TuHvzHR56Ev7xCn3x/k3MjsgbqFMAa&#10;mRWj4kJuPa5dRtzMsL+LNf/JEOMly6wWZt5F632SQ19RJ6rpNRg/xtgno1pP72LoG1XIvC1mNb7y&#10;KVTJbmpJ93POW+Z6jNaqnJRjw6WQQsR1E70vFatkqYa2cGv07dqYT59+7LE4PXEG6zWNdei1Kft8&#10;pHfWc8y0x0EbRfhT6GOe1efpGXqnrvd3Nt+bhfSF6jzR6iMf+2ScfnTj6Tg1WPhfSCWaEkGtFyUi&#10;qe9ZmOx40klxQtoW6trFNzly5MiRI0eOHDly5MiRI0eOHDly5MiRI0eOHDly5MiRI0eOHDly5MiR&#10;I8f3CdZf/lt/Ot7Stn+InZR3bmAnZUjWpuEEuw23dsDMscKIX7GZFbgLstrCDs6QW+p87oRkAGMM&#10;7dRVVEad0WZ3drFj8YCRPXVGtq6TGWLGiK3ODnYErvNZM0YfKErXZaSJwXCA8juMwFJUbbWM3Y4e&#10;N09adeTdOI+dioUarp8xzxJ39Q3IFrLVR9SnwWATmZysY5dqnTsqxXaiXZ1ZZrV9RjKPuK0zYSrh&#10;NkU7tesw2TXLfYXaxa5r9awZ23ZAhiKXbVYnq0NA5itFWbhsD4NlRpv/YAX3fOwzH4/T3Q9gN+dX&#10;ujiLeNx/JU59G7Kyzz6uhNjFW+ZOUm2K9Mk6YCdsO4XCKnf8vvuZH4jTMc/evvLmV+LUI5ONw+j7&#10;Je6Ar5GtQjtjxdRAcqtCo4QoaYP6iafi1J+hL63XX4vTD3zoJ+P0H/8KojpvfP7X4/RsBeXucUep&#10;+kMRc2JWS+/+tBkhqahasU8cHqCdx4zATAL/ed1ogPKrP8WYZVt4psf+ipE8H3Km434t7oAdk0Vv&#10;xsi9Gvu84iMVIm4FntVRj2AJ1/u1Rb9MixwQZPQpFjHuJ/voj+Ftyl8PY6xKBrICx2DAyOpylRVm&#10;hINLZgCDaIo8l9aRx6n3IML/m28hmuvmNUQ5Pnkau4dPPcE+JTvdxMH9Pgev5aLNXJ3/PEeNbWNT&#10;8XjcVa++i8g8NBnj++42yj24gzaZ9VDemgO5bJxAajNiyMBmO8+vjv+KsEYsTIoY8xmNE+q8bLLt&#10;JRGyjHyXbASp85ytCG3kMDqzXkLdxZ4R8dkJ04WihyjDGoPSEyGjPRWZmo4Gl45JWJukW2bSofi9&#10;yG3h+j2irpfsKwLFY3SxzZ3zBrqGxAPz33DtoANdMmLkb402QcxqYgXULnCPOlRsT+nATUXLq3xi&#10;0yxxfCekhSxEkR0XMBOVcUy9rbz5qBj7+yhvp4NrnCnKbZMpMpyg7ivUT+9+FJ+f+gFEoZfWIdMd&#10;dGch5Pg57IFN6HCK+wx2AtjDfUbIebSLDtnAyhWUN5pBjhpkaXRDPFOsh8sreObuIa7/PNmSDOw3&#10;YNdWLpJp5Cz0z7iGtgsZZVS2II/lIZ/J3fnjEPUv0XbYJbSt/AGDegN5KmJJ7CAKOLhO+/jGFeiB&#10;DqOEI0by1hl5XiYTwwptSJH9bFAbU3apV5OoVUY/FKmvxdxTX4aOubOLCI3ekAwAzFusY4rU8Gfs&#10;sDmQ07wetMUt1ieiLpdfMmS0dpGMH1MK1CH1QWGGfqo4KFO3R1aXOUrMq8qo2gojL1wxK+LRc9lE&#10;f/jUbx7H6pQsFmJWGx6gTd1UKIlYDmyO65UNyEvURBuIWXTKKHRf44SRZYIizMWgMZ0sZLhcRLnL&#10;NISdA/h6YqWySX0nloQJ2UMsMqoICdMkfQyNcQP9X/WQPutTfgSXenkygV4bk7kopN4tV+EHOSwr&#10;g/jmPhXGiIGYXBVeHlBHVslOKxYtMVwqQmllCfaDQSyFegt2ZUqlNEzoneZ5ktVnRrs/rDKvbdqL&#10;ZUTIX7MRsffGC4iUPUtGhUtLuO7sCbR930KZLLL0GYypSw4PIHPqj/0uxkHfRzuLWe32W2hLl3Yo&#10;pA1rMKTmowXc/4kn3h2nBo98Cky2NTIp3CxDLh59BtFZ6xcQifj6ECwOf+HP/tM4rdxEGUpDRGwN&#10;J2j/poNnWFUwSkyL+GwwHKEeJbIyFsloZ4uZcBX6rbCK6GKHDLI9sp5Oe3jWKTKDXLqMCGUvZcOa&#10;JdR5cIi5UKMB31TMPWJUExNWh2wJalshGCDCqdJE5GWoOcocPlnCymRG8Mi6KF8iYS8MUF9FOMln&#10;LdIhLtIPUsS4/CEDsc+kGY8NFI2aZVoTG48+a3z5uo7ZyMdSmQws/ii2RTGrafzIH9M9HllCxmKU&#10;IjtoxH6YDGELh+wvgyDDKpfMmZgqKlpRhQF1o6KEE13CsloB2y4VydhgBPvHP/azcXr63ZDtLLPa&#10;IsIaz5wXAil9pbevYn79zW/+Zpz2R5ibGNQ0J6O/PuLcW8xK6kuVqsTIP7WdfLtwhja0LMjnLMU+&#10;u7ePqEZbEbpiEFcTkL21UoHcdTsYHzPaDbWp5FDR0dKZZUYfG8ifOiAD4tbu63FqWdAlww7nSGRW&#10;O3cWLC/LZMkWQ566J2FWI3Ovgcs2UB+r3ROGVbblgLreI4NEvQHdKT29T2bVCXWoxoJBpUTfiGwn&#10;Q/pjkrcqWaT7PbTVzi50zJlT8DEGY9i8GzfBSBD60Asn6qivQYuRlDPqLTGriTlm1se4KYtRRlTc&#10;9BM0V/Uj3BcWYF+G9JuX27DtBqv0B2tkEj2gT9sf4Blan9nehp5rt6BvR2R3k3/TWkK9q1wzufLS&#10;c3Fq4NJfWqPvN6Ufv2BWw5h12XYh52MOI2mtCmzxhDpezGrSrQYj+lGKTtdvYlYTQ5mY16qMlK+W&#10;0fdnzoD5bnfnWpxu3oIdLSYjbJ4nGRGK1A1iVtN8y6F/2aOun3F+0jgNptENsvAM6Gd2Oxh/Ync1&#10;qJLxSWsKyXxKawwsg+rpTiBnYpKTrlfEr9YLpD/koxjICtj0r+qUQZs+qFNEvUbU04pA1vxxRkZZ&#10;r4Iyu9R3oY8xYeBF9BUi3Ky1JjEHK+JYc7oSI6snfMZeF21Moqz5dfh+mXMnA81f65Ths6fBaqS2&#10;+3t/7+/F6SuvQL9anNvOFV+caK4oFpW0P/mwSOaZqbl0Gsfl+TDPuseGEbo3m0f2uu8GFnWp7L/Y&#10;Ay2ycC5znXNjCfrg6Ueh3/7IH/6pODWoUmfU1jG2yudOxekdyuzmDuQ+GkF2/RFkemcPLOIFMv45&#10;tCPlZTwrpB402NtjJD9t2AZ1zAZPzZA/MuO8ZEqdcvIsxmSlwnqSJblewu/yzUu09TE4luYPi5MR&#10;WSf39rEOXCOTqE22T/lU/X3oAzF7VurQyy7nig7XSAzEmOhThycM99uwmxHnU61VtMkhqj3Xofhc&#10;J1PWmLZraKNN+1psmWO5Sl2/hXUGi/7iWbLlFMgC3uO4l9/sRNBvEaP1X/w21oAP95HPHpkODEIq&#10;i0YD/bC2iryXOdeRPraTsYi2OuhRJrhWJ1ZUm22+s8M+mOMC1+ll/qZc+1xd5finnxiQgajOE1Ns&#10;6pC1FdjBNvVGn/Oft96AbxLyRAaDPn3NHlkcdkLk5dEPa9FHGrH8Z85C1lfIhnCCrI9ikvAbkPmK&#10;Fq3n2L4O23PnGmxPnQzcYn7a3EPfiw2tE6Ftq2SfK9IWK8ulNmTiYBf9YyAGjCbZ/JbW0B/+AZhe&#10;/uZf/xtxensX9R1wPmyx/Yd8Z9Aj27zYkrKsaQaJf3iMnkpwzHXH3XdUPlm9m9WBiQ6999YYie+r&#10;+xIfcv5ffXXEc9PQ78c9O+1HGhyVX7WFcfLB94G5YnUdOmX9DPTVqVOw0QFPWhkwLa/i+yaZem9c&#10;x/q51jcMVsmy5lKe9umjVsnmussTlJpcUHr7Fcz3v/aVL8fpJtcaZ3y3pvlcyPUaO3nBMf9O8xO1&#10;e6ZNVPcsY4/WsqS3hez9aahPs+2Z/Zwti9L7Med9pz5BllVLc6LjymKQfa5+05zC4WktUQh9low1&#10;F89K5uqcJz/zrnfF6YWLC+abUzyR4mALc5vuDnT1iO8wJ2z4Hudf55/5QJzaNeiH8RB6q1HEPLJO&#10;FvqdV8EQ/cp16EyDTZZ7VID+KnPOuThpA8jWW8h+Fo77/jvBd8OsloVOKcoiufcBLFZavzQ47nlp&#10;+UgjuZ4D5GHK+/2CxqrF+dxReFA9pLcdrv06yTtHtFGlinRtDXJn4NHXE+P5UKd5UZd4Gh7UfVXa&#10;5vNkVA150tp1rm92eNpERFZ0A5+Vk5/S5vy2pPEcIO124V918IjCB3/iM3F6iSdVzaaw6dMSbPX2&#10;89DPo13azzm88yjXSDqbdn7Kdx+3t5DucviMxahI1t9oinEvH+koJD2Ukc17cGxfLuzhg/C9lsi0&#10;jGflXZ+/43GQYVg7Ctnf7netwYPKoN/vl8899TmmP2Q2jytj+vt6DbLXXocN0Ly+w/lWtQW5dz18&#10;P+7j+6JFH5F25WoPtqJ1GnblxAn4uAZDMiY7+7h3xvctVTIj9smI/MQz2EeiQ+a2bsAO2Vz70Tvf&#10;Ite8bZ6AZeBQV+j0roNdjJcpfXO9e9e7aJ0OYNEe6b2STVkOyPAdkHXMT71z3+ugHt0RxxrXGbVH&#10;Q3pB6xkV6q8ZmYf1va5PoIWZOTRcPa2bcM6k9Xn1ofSsq6Oh+O6hTr+teQJrIa2TSJdOYP5jUOOp&#10;BAXada3djGboS597M7RnSPNNsTHrtYBOM/zoRz4Rp+/dWLC2ylfLuLfzTJEcR06bNaPy45Kldn6+&#10;C7zp4bVRjhw5cuTIkSNHjhw5cuTIkSNHjhw5cuTIkSNHjhw5cuTIkSNHjhw5cuTI8V3C+kt/87+J&#10;97JtMRLn1nVEfnvcxzYgq8HmFqJwNhiRFCkynjsztVNTzGqKcLRSW+xcG7sEp9ymXmTk2w2eebt3&#10;B7uLNxhVfP4soqh2yDgyOMB99VXko53Y0yHKOOb5+gaTHq/luewlnm1bYRSd52LXpCLemycQwVc5&#10;jV2hM0bM62zZAdlrtqbY8Wzgb+KaFZ7nX2dk4pjRBFMxpnEXZ0Q2i4MO60MWtIDXJRG1qQgfsSAk&#10;ETqZqJTkHm5NnGjXJC8TE1PCrMCdpyRgidEPcM3ZFezC/cCnn4jTyTJ2znp1tHeHO06nRTxzZmF3&#10;64yRy5Ui2kFRCIMh7r94crFD/slLiMZ0y4g6++YV9P3uASIyK2S+s0hrUuez2X2F4QAyUuJu0GYD&#10;/bvWWOz4nTTQhxMyJJw4RN89fu6H4vS1HcjwL/6v/3Ocni9hx2w/RJ5qUzGqKWr9KGY17fcUs8Vh&#10;F7vnp2Rc8sjuJJaAIZnVtIta0atRiDLaZKIxaPH84iJlQCx6AbefKiIz4m7hEhmIXDL2uJQZm6Ie&#10;NtFP4zbkb1xCaqBobLH/VTvYWT3qI510UJbCFH08IitPMMR4aNRwXYtnWysSqMa+MOjyjPfWKtri&#10;PJnV3u5Dt0xCyNMlspt0yRyl3cZi51lqYsdvgxHZXsJ0Zq5FnSdDtKdrM4qIu58L3D0ccBd0n4xe&#10;XbJO9Q5x/6iH69Zm2MlcKS3q4TIKPdk1b6OuFqNTA0bmK8Iq5Fnevo8yOZSJqSLeqRd9f9H3sxnb&#10;28J3rRIiQkqMqBTDD0VjLo8og3agq81URpKJJLuoFa1vkEQoUodol/q8FPHfbLSXoI38SUAA+9wm&#10;A0Zaj2kszdjuHp81ZZSgUrGfuIw89nmfGNacieqDMib6b44kwoBjqsgd+i7bOykvo74WLDVsS4an&#10;hiH6RcwN6chM7SgP2H7+AOX2mtBn3Qm+L5N5zO3Dnp5aQ5ne/SSiDKJz0FsjlnXrEP2rnf8GU7b/&#10;IdmCArFPkQljovYW0yCjboo+6z9FP9SrkN3bW5D1N29BLxsskUWjtY5IjEIVbVJiVF6RusTfx73h&#10;ISMa2LXFS/j97DmM5SrZqcTsaVCmzLounuXY0JET+hav74Bp6MVXwOC520f7BzPoGpc6Uf3iOEhT&#10;RFGFUwM8r8wI0Ar7eIlsKE2O2SqjBkvLiBR59Tp0T5VR9mJL0rgZ8fsxGSUMHG71L9HQNaiXdPZ7&#10;sYW22z+AvqvSB6JpLhwwGlzsjh7tjiLLDTQOkrPsacctymgyrmWraN8VQSvmCPlIkx76zSG7hcGC&#10;WS1OCusnGYVG5oGAtm3EyAyawURfSE3YtIvSz7MZnmVQ5HcBbZXNcVMXKxVlWuXX58jG+BCkrxRp&#10;ko4iEhbjFwXrDZgX20rsetJTsutT1q9Uoe2i/napv8QSbDAhQ610fZnMdTZlQiwnrRZ8jCHbvUQb&#10;UaYyaTLiWRHLh/QFDaaiM2GePtmnlsjuGZ0EW8vSB8EU2xnimS/88r+NU28bDD4nHUY+icmQDJMG&#10;Y+rPHv2VNtkPDsik1PWR52/+FvK6eR3zg0BRREuwwTPq5cu0YR/5yEfi1MBZR7SPdRN1++A7MQbf&#10;9W7ce0IsOXXoxP/73/pXcfr2G2irpQl0SVH+Vxnt0oowvlzRK8wxrKNudK8KIfVyex3p0qOUM46j&#10;wEU9owLqbzFquElGz7UVsnDIeZqjVYY8jLvwVet1lEPMamLVE8OP2HNqDUSQSe7CAX3dBiLjZ2Sc&#10;NBCzWokOukdGkZAyMJOvgWZPZF02TOyGJcqhDP8sFeFscayFZBxRlLl8g3uB6wRLUd2JD4Hfk4j5&#10;VGTgIuIN/eAHqF+kMlCnJ4ywtBtTMsu6VfiCAes/HmE8hWS7MBDbkeZIIcuhz9IVRfaL2iqJVmc6&#10;43izqY/TzGo1jtOPffin4/T8+z8Wp8cyq0lHsm3VXzeugXVLzGqHPTCVGNRoH4URdbXkSXpMPoj8&#10;XtXDIktjicxREVm2LPqQBmJW8zk/iajbxAqoOZ3Yvbtd+BoR9YXsj3xbS+xPTCspBmKVt8Pxcmdb&#10;LHIYL+MeUjGrnT3DKEH2eZZZTYaqlHqGfANFESZ2kf1hMapR+s72GM0pxj7K3+bm23EaRZBPh/6C&#10;QbmEa4uMtBTTpuSrSua7ziH8mMMO10rWML6HI+iBa9fA6G3TPrZrWHMwaJN5Ryy5YqizyNgTkr1F&#10;Niwgw5pF30p+QGjhPt9BG04pwxfPw2YYtJts3wj33rqFaNXdffgrRdqJQ0ahuy7ynHDsVennRAwT&#10;7XIOeLCLfjZYZRhti0wQCfOrjfYOyCDneag3CWLm0zPqpBJ0/5QR8C6Z1cSSZqBxHHGxQ/qrSJnQ&#10;nFx6uFRFuVst2KUWbd7rV2DjxPpWlkM0h0PfoMB1IDGLiFlNNmjANaqA85PW2Qtxun4RrKFiVtva&#10;ZNQ9/SGDtTWsc8lOdLU+RBumyFz5QFOOpyLlr0QfzyYrkNplTL0o9t0YmpNRvhq0QWKuVNXFfCd2&#10;3WCKevmcp5Wq6Jc6GZUnfch+DM5XPOpGFm+uu/G9FqfE+CZGSLG9auzSfSv0Jyj/2knYZAMtxbTI&#10;xCnbK13/q7/6H+P0uW+hbyOtQ1J/+ZonMx9B+sPgKB8zjcW1zJs47j5dn03T0L3ZVLjfvQ9CNq97&#10;8mYq/96TD0GGvEYZY7LO9dmPfABMQL/n5z4Vpwblt16K08kQ7XvpGbDnRicwt+hM0NejPvIO8LFw&#10;MP9nEJABo0i2wdOXsRZZTzFD3rkJphiLczKtQRXnnrLBsAPBabUxvrVWJxlpkomtxrB8m2uNAZkI&#10;bTKSG3gcY1P652r3ZI2HsiumwZBtWtJcXWujPCFiymekfa3Epqo/mOrEhGs8GaLPtc9VRtU7XMOO&#10;xhgfFfrAw5D2iUwgBloP7lAXDshMYNGf31hGW7XJzr63BfaD/oB+Mhnvbu6jPmPax5vb8CcMelyH&#10;D1huLl8UVtj3Tba/1ut7B1ibC+mbrp+mLmKxtVYUkMHBQKwrJ9dow6gTJ2yD8+ehd89dgI4Xq2mf&#10;E4NwBP3VICNmnf7+Fhnn7pC1z6AzRNuE1B12E220yrlPm2x1O3fQVuM+nrVOdrMG7U1IPbzTgdyK&#10;2dPAsdEmb14Fs9ruIdpTLOE9vtPwaINXL2A8NGl7926BjX5nG3l7PCmmxvFjcJrzsO42xkntJNY+&#10;pvQF/97/8nfidJun0fTJnD6jrTvsQu6GPG3HpezfTwc9SE/p2+x1x12f1VUGuvZBeu3eO4HEb9b1&#10;qfVKTWWEbLl0zz15EPqcvLchkjnHHLrG4nuuP/77fy5OI9pJuqaF8xvwE6f0z+bOU5ycPgffYnuE&#10;Mbq/CRtc4rzOIODac6UG/RNVIR9OGzJc5rif3IIMv/HtZ+P0q1/6rTjd5BEQPtd0A66HleiTiJ3D&#10;YJZ+qWSQaZNFG+LebP8d18ZHIWu3hWweQjYvFVvXp+8Ts1oWx+X93TCrCVn50Vq7TzZTj+tgyRo8&#10;37vKRlucl773fWBFO39hwT5b4GlYWzsY52LmndD3iWgXXa73nT5Dv5jMkDQFczuLZ483oQde+Po3&#10;4vQmWXcMutRXIX24MpmsuRx+Tzsf15ZZZFn4vhtYMkQZ3K8M9/yW0g0xuFb7sPX4bnBP3seMh+9n&#10;GbKQnKb1mJ6v37Lp/AKkAtctNMzW1mAP18goOSMzc60CnWMgJvg+baxOrirynbvWxxPWb57scprM&#10;vDu07zt8L0hS98JwgnwNltq4VoybTb5/FSP05g7sp1jZz34Qp0g8+d53xml5C76vU8V4e/NtpHee&#10;x7g5+ShO/DIYsfLDK7D7IzKqtTn3vr0Dnf76bfhpIee0YlZzuUY1Td7VAUmbp5C0/jEMa8fJT/od&#10;4YPwO5XBe0u9gPLOPiP7+ai6H42j2yFGas3vd4L7tYfKma1Xcs8DmNWEe8ZZClrzby9Dhltr8AcP&#10;+b7bdzROMMYcrh/t3Ybc1UPYnckq/Ia1Jx+P00rqvV60C3vSnOL5w13ce3CAtNJCHo88hZNgXK5D&#10;HG7Dj3G4N6fM/TMO17Yd+vgGYsmfcU2juwebJkbuIucIM74z0dq22kTzHq0FjekPJSescY+IwdY+&#10;dMuI9q65BDvocF6pdX6dNOaSEXLGtRIxw9X4YjLk+obWow1syp7LvU/zu/GXY1Nrznolr3fUlZC6&#10;kJ9VL51Atnp6YfdPnMM6SZOnyXg89WdMxjftfRIr9Yht6dGn87i22F7CfOyTP/xjcfp4ffGMGe38&#10;PeOFn7XuPWP99B7A0Ykp6h/aEe2DWQDfx+C4yF6RI0eOHDly5MiRI0eOHDly5MiRI0eOHDly5MiR&#10;I0eOHDly5MiRI0eOHDlyfM9h/YW/8V/F29ZubSIy5+a163Fa485MMV7sc7dkjWdvR2SWIKFCod7E&#10;zl+xUGgno53akZ4w+DCS7ICMKp0udnmGI+ygW2Ok8okNRC5d43X+CHm1NrDbU9G5+/x9PMQzDSpl&#10;Roo1kYcYrkpMB9wt7fawi1sRmicfOx+n9hLq0/cR6eeXUK8DMh8Y+Jv4rsrHNrnLe+KjXIq+Y1MV&#10;xMx1wCjpPnd5B9w1OuUu7xl3uRrorHOxZFmZ/YUOnxFq/7R2ZiryItl9i98VSa9nGrTIVrL+YUTA&#10;rbwPOyq1w1f1C8tos+4EO8XdIZ9Zx25dBpAVmg3swCwxArNi84c5fvDDiLTcJ/PQs1fANHDtFlh1&#10;qmQqWeKuXDGWKGrYYtsosqbNKJCSBZkxGDA6nsQ1hTXuED/dwpm7SysfjdN//Xf/aZzWuig/CfCS&#10;Hc6K3vV1zjE/G1jcGas+VaS0mNXEGkRimYLD3arjUWrH6BzaURqSbWCa2lW9xEjE5Rp2RYslZ8yQ&#10;qzGjV+aDLk7YRAVPEaPar84yBDW0+agCmR6n+iUia16EYhRGN5hnhGcP+yjneIDx4jLSoUa2kSVG&#10;binSQZuJGyuLKMLtQ0RvLW+gQBuPoO/uTMBE0FhGXstLuNlZRYQrScMS1qQa2QZsdpjDqHADMUTM&#10;Sx7/9dmcM0a6hhH6ehxAhvtkShyxjw/QNIW9A9SvsQc90igt6lH2EGVqi71BB1FzoGvXs6JxpjzL&#10;O2AksFeG7PjaBc56TX121BwztrtDua67aCPJ04zRzjZ3o4tZTWM2kWGNF+oDyeGRzGoJkJeYnrQJ&#10;XCxugp3sqkaaRNskobH6fTFORAuiY7xnZPYSTZMiERWxJ2a1+Y3x3wl3g0uviZHFYCYGAeal8pZJ&#10;y1gUqxztiy8GAsqG4+F3lSGJplaI4xzaER+w3V0yWfSpu8dT3EOShsKY9qVz/a04fZRnj//QxyBP&#10;1hOIBN5pQgYmZAQziMiMNqat6jAq4tYNsLXNjVicVJZRpnEBUTgMNigMGCnQ5dnxyxuIcIhcyLTB&#10;wRUwPbQ4buwentUocIxRH/hkxCivYqzVT0A/n3kC5V5lVFKVEdi+Bt4cwwEyCcjMN2Xj3N6BPnj1&#10;VbCayC5aFY4H7dL30A6SXdmuKFz0vag5yhHqUWNU+Rp38m+QIWmNbCbLZFa7eQd+TYG2uEbGCWHM&#10;KKthillNY82i3FQpaGur9DWWkMdt+lRWYtdRn6F0EyOYi4yaSDOreayzxwhwm7IphJR7RYFpvBfZ&#10;ZrJlGmiTLmSgwHP3DQKd+0+mlLVTsP9TRohEZOqccOyG9EUc6nhFV0S0Q2LKnQVUonM4HKfyB8sc&#10;e7Ua5GcwRruL3Ql/52UIUW+pEOmxJFI50T3z9qUuExudmETGYgNhNLAYiaSLRhOUSa3eaGFMSvck&#10;+o96xEDMYhbbu8ooGpe5NBjht7qCKMGtLuoXkcmozOtUZps+0jTl1/XJYCMdP6NOaNEHfdeH3xen&#10;7/zE74rTO2Q7+NYVsDT9h3/xv8XpRfrwdbaLRbtj0OGYHJEBo8JrR2T/PByhDb74ZUQLXt3CvKA+&#10;/2dgzSAbFsf0Bpln/uJf+jNxavD0T/z+OP0Lf/Lvx6mo+U7WkVcZTVQolhHR+/lffj5OxxHGqFvE&#10;GG3aeGaRbGjTKe63LERLGpTJoumQse+QenhCGa2VMTYDRiaW2mjjRh15h4dIW3UU6vRZpCUP+RhU&#10;bPw/mDKCnVFNiriqMRQ5YVbrYxzU+QxfrIEDRFyWWxhvBc49DHyyLolJWMxqBY5FjWuLn5NoPMps&#10;EhQuW8iIsyilvzw6zyFtWBLdpIhXjlmxMwoag9JNM0aQa47iME2Z5GTsST9HjBiX3hqLNVRMQ/Qd&#10;phHq7VFf+/SlJgOODY4nA0WwKfpccyGPekq6QoxLqq8v34ipmH7cCO2Q6NA5xKz2off/eJxe/jBY&#10;mrPMagUxjifjWSlwmyxWz3/jC3G6c/itODWoUr6EMdskYT1juZVj4ovQHpYrsL0lD361mHotG2U3&#10;OOggGl7ManMHKk6SNokwxjR3EOOy9LhL9uykfpoHUQzTzGqSo14f8n7zzstxOuO83ed83abPeobM&#10;Kit1lD8JL0yeBbkTw5mB5+H/Ecuraz0XdmZM+Zc74rOfGnyGywFz9eqLcVr20A5uCW1pUCri/2Uy&#10;b46mkFm1WZHjpt9D2w1G0A9LLcxffOrzt66CtWKeQ/y3QXY3gzZZtZwCZKDGvpzR55mRjaZExuEZ&#10;2fLURLJ5UwvtP6aPd/YSGNXEam8wINN4rYz6iA3hgExq0gsJsxqZrB3KSkCGlcBCWqwi72EXcxSD&#10;CX27Fue3FplvHEb0hmLoZFTtXDHHScLaQsa1oIJn22Ty6vfRlgbSMxr30kPVKu6V/B0cYK4n5uGN&#10;DbAAyx+7dgPMRWJ9q7DNDcrM2+M6xJD+UxJdS2a1kVgraE9XLqLd1y7A5+5towzjCdp0d3fBSiF9&#10;WuMcejJGOVW/BTsLyjLucS5I365Ef01zqpB2RnORtJsszGjvl9tgug9kzx3UM6S+JglHwZ8gkyGZ&#10;DWqUiZUllLm3j/42CMlm5DAPMVgNB1x3YP0s+bts4zFZ3We0eYpwFrNsmlltSnaZErMINSfg5689&#10;+/U4ffkV9O1U82E8QuZyrtfwjMSOHgHJURa6R+wf2ev0OZv34r57n6l7smkW2TyOe1Yax+Wpzx5t&#10;s03fQvNhl3MQx6bOIavDj//kJ+P0Ax/AupqBP0AH1DdwrT9Gn4ddPOP9H8Q9MzKN2WSGPLwDX25K&#10;lv1mE/qvSoYo+VAGW1uwoRNGhHfI0DWhH1ahX1IjM0ariXuXlqATHa4DyH9xxIzJOZLbRH0N6lyP&#10;DMmIFpFZ0KI+sLjWIJ9PeqG/Bz0hhlLZCjHjlzjHNdjfR/mbLKdLRrjhCM8cc+z5ZNmqUel3yDJw&#10;mwxZZc4lakW07ZlTizWrF1+B7T3so81anJ8omr6mEziol9987dU47Xnwm1dXYJtHZCB+7gWwhC4t&#10;43eDJ56CHIgNrNmC7xa2UVf14ZDzzh5ZnP0ePu/fRr86XONZoS8f1qiE5tjbhW6JLLU32mKpCT/g&#10;4jmcsGFRca1zDXHqQ/9OWX7NWUd9+vRaN6N/YxBRt/fEJnmIPi3y+y7lJeQalcZeexmya5N5YUD7&#10;b5NBrlymfzNHrYk22mVbbJNZzReDJ/2plVXMkYZjjA+Hc9uVGvIaUfavb0EP+/SvDWge5mMTfb9U&#10;gVzsXMea+6/8ymfjtE+m1THXU7Uu1mHZJtS584oiTSGrj7LIfq/1C+G4+47SWfq/xpRwnF47qrwG&#10;9zzzPsxqx0FzDT0rm+fCdgPp33VP6xzeOf2ff8/PxmmRPmtHazWcDJaLuHeZLI4jnkDg0x+uUi63&#10;OY4M+h2sb6scWkdq0W7XxegL8Sn4Xejhf/+L/y5OX78FXzbiM8UqLEZ52WGDIv0T1Stpk/ivqfvR&#10;baTrHtSfaej9T/aabB5ZJGXKZJ0uU5ZZ7R45IZLvU+t2Maif9buemS6rflN577mGJ1Y5BfStRf0k&#10;v0z9aZGZ8bGnwNrUJhOOQW0G+RHrp9ia3DLnTFx7L5M5ZmMJeclv65GhdH0DOnRAVpovfwm+1b6Y&#10;f+eIyMJqs2Msrb3pxBfWN5s+CN8LZjW9D8jiYcsQQ7oh29fE8Xnp+rtl6ig8sDwp+UnjO6rH7xCa&#10;a6XHWfb5i/kYypv9PeJpJ/KhznDd+dJlzEXE5OvzPbrBmCda9DXPGuOzS3Yml+xBE7LTb9AfOMl5&#10;481NsDmNOQHocg67n2JtXSV7r1jOZS97IzzrgEejnH4cY+3Jdz0Tp2XOg5cr8Mf6Dt7PvPAF+FBR&#10;H/muPI3rDSK+k9l/DcyoE7IDP/UOrHnu7mGsfvU52PMZWfJ1QoLe8aRes8RI65gskkszMnys/KTs&#10;ocF9836ADD7od8mKcNT1D8rjfuVLY5HPEWM59V7h/1tQeZJypfYApJFVhdn6pj+HnLO116DTm23I&#10;jxjXIm0WKEC2tc4RkSXN5zvupz7ywTg94Pq+zT06Bt4OZPjRVfjcz38VdkF7iJZPwze99DjWWxz6&#10;5IMD+vBcn61pDIsljbbPQGu2Id8f9fbh/wYc/1qX0TvaKHnfjXpoDVvvn0Z8F+fzxdKI9TU45EkP&#10;YQHPFMPolCcEjvRul3Mm7anRemaVpwLWuR5mUY9VU2tv0ptJX7KcAf11sdPafCcX8PpigDwCrnOI&#10;Tb9JP85LnZoTMi+dyrTMOZB7Cv20sgwmX5t6eKL3Ei6eNeHcqMrTDD75KZzg8741sOsZ+HyX47Bu&#10;OtElixn7xWa9Iu1VSZjF8VnLt1OWxU2977T449FPyJEjR44cOXLkyJEjR44cOXLkyJEjR44cOXLk&#10;yJEjR44cOXLkyJEjR44cOb6HsP7kf/fz8fbAHZ6Hf7CLVIwD2pG4uYuIiwajHGeMIBftUbWOXXxi&#10;ytHGayu1O1f/7zNKeNxjikcUZti4WDjbIpsRI9yu3AH7VmGG3dJtlk1R4mJkqfOMWYOTpxGtYlWQ&#10;R6eHeg0Z2Vq28X2ZkbDFHtJTjMxqnEJeHUZBhxXsohyLMmeO/hYK7jGSbIURDFNGxuj8WTFfiZmg&#10;yygoRemK6UMMDWJYM1CbJbtm2a6Cx8h29ZPLCAdXLELc/enx7N9kV3Uq3NZdQvu99zPvjdNeE8/3&#10;iqhPnX0+tVC+3QGi1KoF7tZl5L4ixZ95BsxltSVEcD3/zc/HqcFSHZGWtTZ2ZH71BbBpDAK0RZ1t&#10;WOGu0JA7el3uoNWuY4dMOR77MVII8BztFnYFuyVE4t6+DflpMKrx5Opjcfqt3wBrSBkb4uf9RQFk&#10;WyuqQ+xOaWY1UVgE/G3IyMvBAOUYj1BPh8wjir4fTfBZDHkVjhuHEf2BQobmmJGRq+7h3kYdu6Qn&#10;rOuY0QFqGrG9MJA5GYMzXuDbuE+R86qngRWiPNEUaY9MY31GE076GAcRWZ487oJuttHWFUbAKkJx&#10;pYFduSWeQ2/QCTEGK22UY+Yiz90+IsFOnEX9NtbQT0sOdg27ZBNwGEFme7hO7E1pHVNndKkYBwMy&#10;JenzjAwj0wB6YDBFmfqMKO1N8Oy9DtqoiMCyQrmwiCCt2tANZRvPshj55ugMazb8lIpN7BRiE3EZ&#10;SS8WSrEkzMjoYWCRIUFjywnQRmJWC2eoh1iekjOfM7vyJZ+KdhGLmlgIDKRb7kkV3UmZjLijnE9K&#10;vhek33SFnWK8SyLIMgpMZ1nPr2AKSCcGTFX+IaNbBJ1lbpDsquduejFBiPFJUcTFFmWC42oqVgru&#10;Flc9ArLCKHrawGP7BeieQsPFLvXOISJjpgPIk+tARg8nuHDnGvpv9CbYj86R4e+pjzwRp498GNEH&#10;5Ysom8EBWUBvDfD83S3UdfttPKtmIQ2LKGexSVvAPu8eQk/fuYHonLNilAggbwbDa5DNJUaXO6Sj&#10;9PuQryJ1pvR1WESej78DdvL009ClIWk1Z4y8nNEeGShCnwHihZv7yOP6LSjea5uwP9rhX66wccUY&#10;QR3qcXz5PCM+YJSRwYAsMjPqMZf91CCTSnuGz21GTazX0W9jtm2ZuqTMaA+xJrIpCz6jJAwcRj0U&#10;OK5LlKsl+hpOE23ZoZ30ac8tGhBFQwWieZjh/rQNc8l2Kt1nceDPFIVDna4xqGhQlz7HjONFzLhi&#10;Vouoxw1mE3yXMKudgF4b0VeImGcoejMyXpQoKxrTYh7V2I6myDcNsZ5ZzEs6RlkrYkTXTcnsJ/2g&#10;qJb5HfFfMfkYKMq0St9hRh04oY8znUKWZRD1rKEYPuhDrK6DEVbMak4Rz05Hd4aMFBky6k6sOW3K&#10;7KlV2Ls6mRP28Yh536MMDm1Aj76vU4P9LDIC0GA0onwrpX0o0f+6cBblfOLR98fpV55DBJ9FW/vK&#10;q9+O03Wy0zkl2gqywBns96B/pvRHkr6kDO6SIeM3vvRCnF7bRkTTEpkkdf2IbLuXHNz35//Y74tT&#10;g8c/86Nx+k+/TtbmHfhE1RCflx5BeR0yXuxfQ31f+kXotbPNd8bppIE2FjNBvYVntU+hHQzeIDPH&#10;zjaiu1Yq8PmKMzAXTH2w0dUd2P3iCq636BOdW353nJ5ax7xhv4cyFj20k8FyDe037UOflshGIdnM&#10;Mqv1yAKm6HWx72aZ1cT0aRDO0AYO51cuZVMyKpXh0OexXXzvMQJN/teUjIVzYY8Ti/6CQZH6KiSL&#10;U5a1ULY24LxF34upR2N0RjvvUF+4LIuYmgwmE45b1sem3xiyL6dk8puSRWRGhTCZUeYb7D+yUA77&#10;0KliKjSwGCWociqarlymDpHPQ0bv+R1MgSnnXWJW82gj5O8YVMkq8753fzpOH/sYGGISZjXOkea5&#10;xH+PY1bbZoTvc98Es9r27jfi1KDMuSZKb+qM8lQZNSy9pdIX2e4+ffJalcwx9JttB+MrIEORwe4e&#10;ZG/GutYps2Inn0ZoX8mAmGKkr72E2QvPtjivkc4skpXHQP5jf4Cxdu0m9FLEiX5Itq25IYyTkyfQ&#10;16eWYJsj+m0RZcLmnLaYYj91yaymUEUxdHpkHBjShwtZ/oBMq20yxaher7yIfvBclGWZvxsUPbSn&#10;/BIxq0lPiz1+qujvIerbWiKzDH2jt9+Aboro+1XK0P0GyZyV46RFFreQ/TDjOCqxvUOyoCR+Pds6&#10;LEEG/AqiKVtkwKrQNhpM6OOJKUl6aUCbJgbvEX25bhf+WYv94idMbJBlhzrSTbHOD7fh74oVPCCL&#10;qU0ZD8je4HIuF9EpUsR46LBfOf7njR8nNDsxVO4pI0EV5Vmvo+3Ut/0+yieGv4vnn45TS+MngJ4+&#10;3OM6kxjL5xBbiMd1E7E3aVw4jGAecy1nxLWgtcvwi7PMaoMhxplYeQzErCZ9NSRjhfRpMp8U+yTZ&#10;KD0yerO75vXHdQH1xpTrA+k2E+uHz3vX1y7HqR9SN5IdPMusFpApY9BDPepNyNnaCubFhzuwlwby&#10;/yL66Q36xZKvXg9+gKsoYjLZjSgDE/rqXJorVGp41soG2IUMRtR5EVkPBOmKL33py3H65lWwNs9o&#10;GzTXk1+tyN/7Re1LjrJY3AMZeRDu9wz9pmdln6nP98sjjaOuy+adTau0XWJOngtUnGguEnCeUixh&#10;TP8X/+WfiNPLj5Ihdg6PDPQbpzBeB2Tq6XcwbtZXcO36OvSdos55GELhkPIZcS44ox9T4zgzUN26&#10;ZBp//SrYwatkY3O5FtXnnPwEGa+rXBgTo2pzGfOdBvW0GKTHewuWwDoZ4FzOPQ8PseYs1vXuAZ7B&#10;IVi4cB7+45DCK92pkzGGZNtN94+rKHrad7GulR00Sn+M3xsl6PIp5/XXb4OVoxOhrUac16/UMU6c&#10;ItrOYNjDmAy5xhFofY9r8QnTFefcmjdWpEvJLEvVUrjyxutxeuI09fMcpxi5f8A2qTcgC2dbaJ0h&#10;7eWE7e/x5Ij6Eur17ZexNqJ1zWX2j6dTA+YIZ7jnxAnoVfl8OzuQgSYZlpfJUll2IYfdPfwecs4+&#10;V05xsrWDNQj1/ZQMkwYlsa+KgZSsdHtd6PBiFc/SHKJL2RCjb4tMLXKHa/RRFk+Yjw+eWBNqvZhr&#10;PmIxt8g60Wxj3Nis35BlqdLvX1nDs0Zcd9nvIj8D+fHr6/Bp6j5k+Rtf/o04/aVf+g9xukvWjDH9&#10;ggGZMEdkMJxpPUB+KPWGgeQ5m2ah77PMaum80sjqqDSURfa3ez6zKPeUKcswo8WIOdhVD4SY1eSH&#10;Zeuv74+CZHfjnTht5o//JBgsIG2FwtVbsKn9CLqmwlNMKpSNcoQxWVtH31doT3duLfTXmHrKIoNt&#10;awXXivF6OoZemA4gN9YYuuULX/zNOH3jJmQ9EPs312P0nk+220AnAt3TZ/SP5Zsfh2z/3NNfcyR5&#10;86dsXz8oD11/v/5NTqQhjirHXaAc6brF3A+4pz3mSK49pnwiY5nx1IX5gIkTTWGLXGOYkWHy5Fn6&#10;Rinl8shFfLe+zvlU/Heeh1jQOI4r9Bu3roFpsX/ANWwP99WXUJ+dXejKF78F3R/STzPQmqbSCRcq&#10;isz7uPpmP2fxIJl5GIhB7jvBg8p1HBb33a1brLu0/tF40DM1x/tuy2bw3d8JZPWcQbY8WZas7Bid&#10;0I6cXIPv0G7B3rRbsO0FrueIIchAp+BEXN8e8Tf5JQWuxY1d2PdT9KlWORbf3oJP4pChrO/hGQ7t&#10;p0HEd0t1rjsMac99rqkFnPMsk618je84my780LUL8G8ORlfj9JX/CIapQgVzwdYjeP9iUHwb8+PX&#10;XwXzs1vHMz7wMfiPvT7G4Bd/GWNy3IVPO6NusuQTST9kbNn9kJUBvUu4B6n3qg/EMc9/WFlNv8M9&#10;Dg8cHzyt5GHb4sj8MrL6HeM76AdB5VCaea26+D1TtOy4Sn8eU1dsXIAP7lbwW5F+gMdxJPYv6e0C&#10;Ge2rFyGH77qI95MaG2FnMafw6RtY9DGuvAW7oH0tK3wfcfkJ+OoFrh/39+FjBPRj2lyjKnLuMY4W&#10;z0jeNXHto3uANRwxXNvUAzP69RHnLWoL7Yvx9S6Ia40h57Kz1DvqgO/8xnwnMuT7e5/rehPqoMR3&#10;ZUfpHVyzhrxaDaRaZ4+4lnIXWB6b7N6yF8k7d77P19qP2JvF1mxzTq5TN+o8TcCgzDm0xbmepbqz&#10;fM02ZYKnG1l8L+TUkeeEZagtwVf85I/AL/3o+Q/HqYHez/tD1G3A90kVvlPXfF37YPROvrUB5kjN&#10;IXSyUrMlr/de6F3fgzVEjhw5cuTIkSNHjhw5cuTIkSNHjhw5cuTIkSNHjhw5cuTIkSNHjhw5cuTI&#10;8TuE9V/8yT8c71vTuczhGDvexKzW7yPy4u2bOIe5JSYrRmAex6ymnbIRmU4MIu4O7DDyqsboxsMB&#10;dueNeWbsY6fBmOCUkde1feymFLOaRfanbh9RazbZX9ZOYNeeQWsNUQFik4hcRu6TPcthZJmjM6xv&#10;IQKwyC2m6ycQyRS1kPe0hOt1rqvB9iYijqwO2u4EI8kUES9mkpmPeihwZ8pw1REjyLRzdkImLUVs&#10;G8wYliW2gpC7JHVPkYwrAXetMrimIKIl7aD1+ENJLF0N9K/BiY8/Gafv+cFPxelOhN2Qw8FbcVoZ&#10;obztNnaIW3XsiPdDyMZKERFbZzfQ5q1l/N4jW9Ubt8HOYfDSt38xTtdWkOc3X/xanAaUqxJ3/i7Y&#10;jdDGDkOui4xCXl6CjJDQrFAt4TqDx84/Gqe2izN2v/0G6jEaQ45cMsJtfQuRS+ubaBuHzGVJ9AD3&#10;cj4Ms5p2iI7HuGhIVh0xkClKejREvbRDvr6EspTI2uGWFzv9B3vY2e9STrR7VtEFY501zC3XNlOH&#10;YzhgFFTASIXkOkbEOGTKMZBUT8lktzfCM7uHiPxzecWMZXG4K3pjA31dqXMnLRkvNshMUL2wiLwM&#10;yIjSmyJCp9fBzmyxibQYgdmsoV7LZJQok2XAY1qsIMLBJuOMHS3qUWI7i2EsogzajHYU68bEgrx0&#10;pmCMORxClvsTtE2/h/s9yr43ZdTHHE0Lcl4hg8U88zjxRGlHjHuoV2CjzbTbW8xqY+1Wp2IIIzzb&#10;QHVT9L8Toh887j6fcUe8TUYbh7u4LfUxy6RN4AsGM0AMawZiWVP5GFgy/4w20E7/iOUWnCQEgPXg&#10;mE0zEQmKWrTYL4uIQ97LHfLSa9pNzUD4xfdkCVFEo88xYKDnexybipCz+UyX31eb7K8K+lQMHiPq&#10;6WRccRe+m4pFERvAhPavNIMMiCVvROaE0gzPGIxhs/YnuO/q62BB2r0F2Tg/w3h5Zg3PePIZyLZB&#10;8xnYIP8kvtsNUM47B7incIA8ZjbK6zbwrO0D6O+dPeggvwtZr/kYG84AZTOolvGMCqM8Z7RdpRra&#10;ps6z7vtdjNnRNnTpz3wSu+xbT30kTgcj6KoBWVRGUzzbQFEA3SGU9WtXwWCxzygNyf+YTFem5wyk&#10;C+0S+7EMWfFt2nKxu84x20T5x+yrGe+NOE5K1IFl2vsqme+sEG2xyijVMtkN62T28ZKIOMnrvFwJ&#10;dSXyLpM5TvpqbnTjZETWhv0u2iIUGwT1s9iSphxvKdciYTPwGNEaie2M4yBhVKMtUJSuZNWn7Csa&#10;JKA+t1K+RYFRtY6DtlldRyT5mNFmISOyZ2wzjyw2xRLqKfs4FksS/Zoi2yUGx55YqBSRIZYQjcl5&#10;xeJELCNBEVFrUhMjstOo/gHrZSA/q0Z2Ml5SGNInChUFzO8VbTMgm5PL+oqNl0We9zzqnzD9zdEl&#10;W9bODuQ84njR+FkiU9HyElgeFLEU+XiWmDB9lrlYQ1SRn2I/kpzMGylOhgWMZ4/htrVl+LmjED7c&#10;wSHG99I6Ph/eAZtIg2zBLn0LpypZntteMt0oikg+p1hb9xll/x+/AN9tcxdRgh6j7sXgNyhDhpcY&#10;XfWfPLLwwX/uj//eOH0uQJvc6jwXp0tnwMBQos9QK0K3PPJhMN78/f8BkYnu8/A3L11CZNZtstY+&#10;VUG7nD610JUvh9CJv/ntX47TsyVEJlYGqPthHzbbO4t7iqt4ZhThunOriJY8tYZnbe3A3pY1z5mj&#10;wjmEPcS8QwxqYu6rkEFNTBl9smjUyM4hmbepIytNsjvRDhnMGFVmUXc4ZFIqkLEqYBSkS3vpFVEG&#10;j8xJYj2aUvYt2iUrFd2V+HIctxoPYh5LGMpoT8VYJBnRWJZfKV/Cc1GWNGmCmNWYZcKSqTaLyOYi&#10;ZrWA5RezWqWBNhrLz+7Qpo3QBwYuo2kTn4c6UGy/81/iv2JYs+gr2bT7YkXy6SuWyNqcZlarMALv&#10;3e8Eo9qTHwfDmpjVIkblWbRJ0o0R58EKetzbwdxXzGp3tp6NU4OSDd0i9swFsxrkI+kn6vYiI+RD&#10;+uRFsoh4HmS8XIbMj0VpOsfuLuZA4wl0xgYZOcSsFtpoC/W9/DR9LlLe5E87tAmKXEyRoCT39ofw&#10;sd+6Dl0yC9n3ZGuSvjuxgbJcWAMjgPzRmfxi9pfmAwYuyzPTeoOUP30KzdkC9kfIvm0vQwepXlde&#10;Q9lKJVSgTVZwg3IJtsgroh9GPvpJrDmad4mtZf+AzJErqIdL5purV74ap7O5RjdwGcVq0GZkYZFj&#10;qlHEb7ZYDDmOitS/fsIgi2cnTOottGHUIBMLWVRKZJoxaJHdaMD1hq1N2jIOXLF/RpS3ziFko9aC&#10;bl85iQjxm7fA7PPcs9C5KzXcZ7DeYtR5GbIYUPeJ4TGceygGLuf7YlZTFKiY1Tz2k0uGH/WXgRjT&#10;RiPUQ4w2lUSfou7SQYEP3dFqoV/E4COftcB5qJeav7Rk+zkvDtgmyToXfT/Vb9BF/cSstn4RzGWj&#10;fYw3sbtpXc1AawNiLeyRdS1ho6Vsa/wHZILT2k6ZZt2m7GSZ1e6aj1EHKnp2bQ196Qeoh03GgSSP&#10;CT7PyGw5HaPNK4zKXSFL9f4OWenm8MTO5uPaqqJsyUonVjmpV7GzMBC4MMSj5z4fylhvYSw2yFRk&#10;IH3T5xpChQxErTrk7nOf+1ycvvwqor2l86eaf4oRJjMvPgrpiPU0El1DORMW398f6XyPu+e4Z383&#10;UF7HpdLdDttGvrfF/hQT44kTGJN/6a/+uTg9cx6+roHGWoOM1Qc3Ie+lZchJsQY5Czn36NCeL52C&#10;nZ9xPjYXuDjx2C62FgLm0Hjf4Try7R3MPU+T1cz1IAMl2keL/sDtm/CL19cwzzlPNhpFr+v66RB+&#10;m0HEMVikPdgjo5Wi8Bt1fG9TBjr7qM9gD/6yGNjEGKkTLnZ3IbcGWptpr6Bc84EcJz79zN0t1G/I&#10;+bIYhm9twk/W/LF9AvWRbevsYbwZjFnHMReGA3aup/VG+l/9behCj+WNTsFWiLV1ZRX9RHMzbzyU&#10;yWDUhZ13OcZqnCc6nK94bCObcwyx58nfnNEvld9VIUO5T4Yvg5Dr9mtttNXli/DX97bgz9+4Dga1&#10;Z555Jk7399F222SBGAzRPzuHKOvNLdjqMhlAV9cgQwYB1wTmv8Z/p13MCQK+Q1jZgNwfkonv4DbY&#10;UnqUy2odv584czZOHTLIjVPy9farL8bpqAtdWSBjaoMspucfx9q82F1WV9Efa+uQ8YDsyFpnrrDN&#10;d3cW/vE44wNUBvjtq5//lTj9hV/4N3E6caBDQ/olB2RYGnJtVDo3qzcMpL80lvQ5fY1B8nv8d4Hs&#10;dQ8H1Es4Lo9kmZJQ2bTOmZRJL2jm0BziuDyVh9bik3cG+p6poHwk6wby2T75Y5+J08dOo287HIMj&#10;FnztHP2uVciT/LQB2dAanIOX2D/7KWa1osc5ENkBl9ahGyp1+Fe9PmS1w/WMaQf6+td+5bNx+ibH&#10;zYj235P+4PsOR+vtc+hVn+qaMN0QSdsc3aT3tFn2cxrq02z/6POD+kE69khoAehhkWHTEcu0kLRH&#10;pqwGkj0hKT/9Y7uAfnIoXxbn/7KGM65jPvN+sOyfOAcZMmhwjewiWXL6fMcrO6d3N1ojeONVrE3v&#10;bEGPFWvIy42gL668Ambst96E7owslM1A7zi07jhm35dS/vpROK7Pk/TeJvuO8d0wq2WRLefxuLs/&#10;BZ34YXCcPGTrnr3uWAash4Dy0NrCd4tsme/CMXlLN+reKRXv449eiNNWFTrEoS2T7AepsaF5vMN1&#10;8UmRbcX3LGIinZXRRmfI6FclS/ab+5wzFaBDB2R3d7m2YqB3uA2+U3fon/SH+L5MZufqKaQVzqGa&#10;DfhOZ5/Gs0Z38I7k2c9SD5/4YJw8dmnBrHbjC78ap2/Rdz3xFPzIpz4Kvybi+5Ov/Bswq+2+gfpZ&#10;XGPzuU7hTRb61yC6D7PXsTKshfEM0vbwgfguGMXuwkM864FjMFlrY14PKNOR+WXk+0HPvGc8/P8J&#10;s5pHHb/2CHR8WMG4cLWWNoJsl6rQ4V3O+WpnsV7x0Y9/LE6Dl7HvZ8WFT1jS0V5zfPVzvx6nQ/rF&#10;e1wXCzmfOXECcwUxq4kle3gI/1fMapqzi1ltamFsGpTJnOhzPXugPQN8H2TxXZOYYu2MZymGaJ96&#10;IKCtk76wU3sgHBe6oNdHXpt38CzZ6JD9oBN7lLdONatXkGeTCzK1ClLfxpzRQD6R3oPpRCSdkKj1&#10;CM2954YjTnR621QMa1yrbzbRdktkpzMocSw5fLejd2yjAL6eTR3ikMF7xsleVETecwchTjyeYPHY&#10;k5hLXWov9NfGBvbflPjeYX8PPsKY/eJzvaxD/7LMtrn8GPwUsexP+E748kW8f2m3oP+KopadI1mL&#10;jv/myJEjR44cOXLkyJEjR44cOXLkyJEjR44cOXLkyJEjR44cOXLkyJEjR44c30dY//l/84fibXUD&#10;UlRFZJepccecoumv30YE0qyDHXFuCfvclDbI6qJdiAGjOsdkTTMYcofyUgW7m23uEtzrIc+I0RuX&#10;N7DLeBxhd3GXO8p9Msvs7KCsASPhT57ELr+TKWY1N4nyxzW2i51+4wnyrNbwu0UGmf0t7A6d3CLT&#10;wgZ2hTZOYedil8wNBbKQGNzc5XcHKP/pFnax+owcE3uWIt9tRuHOuBNTTAtiJpiwfYbcbWgwnSAv&#10;n+kiWha7IbULVztKuTk12XFaZASJmDBq3E155tSirX7+5/+zOD3/yd8dp68XsEP2YBNMGM197Jp8&#10;9CJ2284YLe1ZeEaPex5tskJMuRt0N8TnfR+RGAZf//ovxGk4wu7zq1cQ0T7gLlWHO0/FJjAYol+i&#10;AtpEbBZFRk/y6OLCmbVFm50+jQjcTh8yfMj+OOxgR+9kgn66/mVE3Z67ifqunAUTm0J+s8xqim4z&#10;sLgTVt/pnOYss5rLHf6Knu730OdTjpM6owcrDewkDUWNN0fIceFxTDbYdw4jlRUlPOWuYTEX2kOU&#10;bcoIwBmjpbWr2vaRpjG2UP5uiHKPtzGeRyHHZsIwgjZpN9DGbTL0WRHubzUg440ltHGvgTIZTFbw&#10;//6UUaVkVKgzEt5mxHib57dbTdSrXceu4VYZaYPMESWOcTt17nSBO44F6aMZWYxG/DzhOfN9HxFl&#10;u/uQ0VGfbUpGlskU9S9OUE+DZRv6puJABsWIVuSOarEdTgaQyUGA8aOI5SLP4RaTlCLKJWcA2llo&#10;VPEMMatFBdyrKJRkUz2zsFlfRRsUHOqNRH0t8s8yqyniXexNMzItFDyUWxDboRjWAp3pzZ3QbOoY&#10;6ociI5Idss8o6iagvhLznXSi8grE8jRlGRk5oJ3yBmIeSJ6v8UA9XCaLw9oK2mbM8vra7S6WJ0Y/&#10;F6g3QtE3zqGoRkWC2GQkmJSRx4jMEVYHstykrN4kK9Ab+xhfnddei1P/ENeV0ISFRio64hRZQc+0&#10;UW5/Cc/eKeEZHpm8Hn8aLA4Ox+IeWZpev4lo41oJY7kyQN6rEcoUQ4wEjPi88fqVOF1h9PmAzDGv&#10;Xnk5Tk818cyf/eQPxanbQpsPyJZS4PjfSTHf3OlAh3fI0rArRjXKpphVZascslA5Ooee+k/n7Vti&#10;+mF+Buy5woR9OONYnAQYvxUGUNTIiuZS5n2yhhVxWcKothKhLesWnplEpMxRLFI+KHsVRnutiJlT&#10;fcjIis0efQvKREgmVslbn5QGa+XF+LLJ9uXIj9E40fig7rcZybNgVsOzx4z+GIuNh/V06XMYzBi5&#10;b9GOr6xALnxGYPtk3xI9mCfmHrGksZpikBsxmqKcGpPZqKEymeLEsiEmFdl11WtKNhu19ZS+nqCx&#10;bhDwHrFriH02ZMRYEpnBtpPf1SebQJn25/xFMLImjHFkNFjQCMzLR6aFMZlHZPcluy0yq1Xo603I&#10;CuC6KMOUek61cWvwdcUYaVCjrxDSH5zayKNSRL/sMdJ/XIUNfutNMNxcPoW8ZmTyq5GB2CPzlKtB&#10;MMeYkT0djj3VY0IDMWZE769+/ptxunUb9tFjFGSDttu3UCaLzF+XHegcg//jn/jxOL1TQV7Pvw3W&#10;gx95FL5ng9E5A+rpjTbs+zc+j/Fy4+to0/PnwUxgr+LZvTcgtyWyVhqQELEw9hDJM3XRd2eeQVRx&#10;9QLa6s1vIXq4F6HNmk08O+pDxyzX8KxmDRHodoo5YrmO5457kPMK66WorjLnEg6ZFXs9XF9vYb4j&#10;+2j14f9UmohctsmYaxDSfhQCpLYijNi+PmW4SLY9i5FhDqOgAvar2HQohoUoZcNCltfl+E0Y36hj&#10;xOqo8ortcEh/Row/oY3f53fGf11Gwc1SUZJqG1esbWRWG5Ohx6a/mzCrUdf4jNqukCGKZJSF7j7a&#10;bjpAPxu4Dp6h8oese5VMdxrPIXWjmOIcNs5QbCkcm0cxq1XJKvPMOz4Rp0/9ENgQssxqEXWpIuiy&#10;zGr7uxib33z+i3F66w6YpQ1KDn1t6koxqyn6UWx0ipQrSw/LPlJGXBd63HVhw9PMasMhnrG7h3G6&#10;sY5xMe4jbzGQiyFHPqEYpKu0DWL8LJDNakhf1ks5fbpXzGpXrz0fpxGjmhfMaij/+hrKfXn9XJyy&#10;G5MIX5ssg6UUs5pHJhH1OU1BYldkR/uKrCzgc4Oshpqr37kN1p1WE89QxKNBtQK9JBaJERmjDg+h&#10;Y8R46dIfvr0J3bK8jkjEEudOb19BX4cRnQ2OF4MlMnEW6Ws3yW6iuZ5Yzkpksgt8tgnHu8ZRgezu&#10;QQvjZslDW03oPxsEnIeUG7Cxe3vQt2MyxbVoi3e30G/FZbb7EiLhV05jnnzYxZrQlW+DxaoYkKFs&#10;joi+Q72KeWCZLCDziX+ciBU3kSN8nKdoqxmjXCvriGKvkQ3u4ABlNRBDl6JUxazmkT1+3irxX+m3&#10;IRnUVlYpX2QYf+MqGCNOkK1mPvCQzrHMEwYCMhGKUXyihQfqtYg+Rp++7QojRU9chk/hdyHzOwdg&#10;IOuSfcdAawN1MvH0Oe+XDCZTDv4nDPAMselQHc99P5RBrGg+9UJqSCZsviOyGKysQEanlCcReSqP&#10;0RBtZ1G/zeiTl8nm0mygn/a3IQsGtTLyCujHl1jAxO9i/SzaMjHjRvMaGPjUmQMyj4tRvVpj/8wh&#10;xvHtTUR+19lPitD97GfBGvTss9+IUzHKzbhuQ/Uw19OpxjkG2Qh2QXpaciYsvj8aR+X3nd7z4DLd&#10;C92jNMt4Yducf1DfyrYVuK5XLWOsnj0LH+kv/cU/Faf11qINl9jXgyn6o1SDnu1P4K/UT0DHX7sF&#10;eenehI55+jR8ws4Y4+JwH+O8Qbbk0YDjbQ75JzXqrzfehu5WKVojjHOHuuWAfnRvAJk/fQ7lF5tl&#10;mWsJHudSGynG7pssxwHHwzLZl889Ah046kOmx4ewCWJW2xnDNlQ5pxsc0melL6XTRQzE4lSk3hVj&#10;5z5r1OL6lisdQ1vw6quYq29t4llL9KfPP/NUnNZSFA0TsoTIZ03W6enjjUfoHzHXNujLts+AFaFJ&#10;hskG59U22UIPe5wjzeFTjqpt9GW1Bt1f2UM5xZQ+43zKY1k2d7HmfuYM9HKPTPBNjmmvQqU0h2fR&#10;B+K6ZI/MJBsreOYtsiFoOnV7ByxBe2+gDPNCxIleSxzwP3UyE5w5C7/fYJfMYhbnRFOxmbIeLsfD&#10;jG3okv6l30H/TcjokzDFVVHvgsWHz/EGmfarYgEO0L4H+5CP97wPfXnhIpkMON+qr8DO1xscH5zz&#10;FVHUwpCfDcS4b9fQju0i+uVLv/ZLcfo//53/MU57IZ49JLvhAX1tzRfkY2mNTvrDQHpHcqXPWT2l&#10;3+c/MLn79yyUz1F6LX06hMFxeWWZSgSL6wNJ2dl2Bg/LrKapjljSku/TRncO5aO5lIHmUb/r9/1c&#10;nJ5ehwxWOcaGY4zzFmWjQXaNXcpGY5UnfHDdY8h3JU6KKcfROhKZelf1juoQsj3j6UQO19jrLmT2&#10;L//lvxSnz1/BnN3X2hsb0+P6rfx+A609ae5zXNupbRfQdXd/f1SfC9k+1bOU6t5sHkmZfgfMavfU&#10;K8OmI99CyJYtjePkRPPkQggZ0Rr2fGITJwHrVaxhjveJH/vROH3qXdAXBlu/BeabNb4fXeM7P73+&#10;SXwgNuYBWSj3tmGTbcrdiCyh3/oafKmdfVwfFamz5hhOIJMRT72Q3CW0n0S2DbL9dE96b5N951i8&#10;9DgSWRk5Ckf13dG4uz+Vd8h32wZZecjWWbjnuodkVrtfWX+nzGrCkc84ph6yE0orZJAVK3OFR4q0&#10;6tB78jt7XCMymFJYdRrONIKcaXyYuwzcJejhcxw/enf6Ev1H24LPWOHi9T7ZngzsKmS2Tn/DIZvT&#10;mKeSLOnkjbLmIShDZR3pUx+g7f7S1+P0pefwjMZTPxGnJ1KycfVZzE+ucd3lyU/8f9j702BbsvM6&#10;DDw5nnm4833zq3pV9aoKKACFGSDBAQQpaiApUjRJiRI1mJbalmyr5WjZUlhtKRxWuB0d3bLckmhb&#10;QVOixaAomxJFigAJggRAzAAx1lyv3jze+Z55yKHPzrVWnnz57q1XIIlW/8j1Iu5+55zMnXv49re/&#10;vfP71sY7nEfejfJX+T729/4V9hIufwafI67nex70bn2y2EMwuK9/c3rpODnXNPrA71yHHXdfFppL&#10;j8ND88jsGT4Mx+ald51EKqPHsJ0dmU9Orh9W7gfGwTFt/npjUtek19K+EtLfj8niqLw3yQRdP4vx&#10;EtSgO6rcP5ruY+9kyL2TPhm6PvATfz5J33cGtvjlf/PxJI15essW/RoMdm5gL2NGlqxDMqtJnlqr&#10;2Ft85AnsG4U6vZHM2DFt8bJOaaCvhF1d1EcnGwXcj+x3YZNG3Fso8b2Q9pljjjG1iZpyrFN2+IXe&#10;+024x2Dgci894L7QwT5soxE3n2PmOeYelV7Xu9zvL4vd2Md1DdpxVbLaGdj0DZBfj3wCZD9GXFfJ&#10;n0f1CXlfutfLfYx2E3tGy+w/A+0b6b2X2sLn2slim2pfWT5SAffmKtR/4xGeXeaJEuXMfnjKZMny&#10;O9xrb23SvuT7ru4Ybbi8CZ2/3IItIuOju0Nblu8vvAj5NbQvOIcT4bn3j+4CBQoUKFCgQIECBQoU&#10;KFCgQIECBQoUKFCgQIECBQoUKFCgQIECBQoUKFDgWwDrb/xXP5W48MmLsEoWluVleMLdO4An46Xr&#10;iF6Lt+BZ6dXpRbhC70h6+JGgoRQN4Dk33l5EXG62kbfl455eF55+B/u4Scxjm6fgFXrAqI+QnoG7&#10;jPqa7cFrb3UD0babmzyHn5FaBhG90GN61Tv0CpQXpN9A+UaMFBX6t3l2P9nEFEUYrzBCTo7cc4SH&#10;uPdwFxEJy2Sjc+i1GYmZBI9KPRzLZMgK+bsiTSaM7FcUnMGEnpRdsrHMSMM0obenTZY2MQzp7Fuf&#10;not+Gb+XGQnToJfum06gXgZ/4W/99STtvBVna+/S2zYim9ygjyicM4xIdsh+QAfUku9AVmyxvTB6&#10;d6cEj9vrI57dPcenv/rhJN3bAWvb3k1ENU/FijBjHzLyJSzh2QG9dv0S2rhiQ94ierlePI8yGHhn&#10;4L05IuNCiSw/r16FJ/DBEPfe+ST6ev0mKvLoaXgCe2S+UoRvRFfhiSiw5hB7RhSjz0ZjRCYeMoJi&#10;dgDZpgN8yuQzZrRdSPmskj2pzPziTMTPhNGcU8qAIrDr9HS1xCRFlhOXvqdjtr9FT9+YkQs6z3xG&#10;WWH2CUY8p7nXRZ+LxcGibHqM3K8xqnBlGRGyYsIRs09VDDkNXL/fQrsYDBrw3I3pyVsJcU+ngT63&#10;yVrYaiCPShmfa3V47VbJJOXaaEt5ZFey507PJcRAbZGeEU1mJI21mYP69SPIxu4I8rXdR6N0R7hu&#10;OoLnrzdGGQyWY8jXEuW+TPkQ64wiR/cZNWF1UW+XZ0GLNfCAZ31LV+nsa4MpGR9ieoIv0XM570Uv&#10;72npOZ1lrf7Q9TaZ1cRCEDE1UISiWANstq8iDSP2sceIeTGxxSxvPko3ZoQpHeUTKPAiYGSYT4Yr&#10;sbOJGUJRBIpmCSZ8piLiGfWcsqhwbBhM6X2fsi4pGofRjBVGe/lkP9J4UICoIgIiRpqp3pMMG5X0&#10;bzlCHqq7xflFDHAq1mSMz2LCmIzww6WrYJbcuw25i+nF7sbUWXOUKywYw2Urq7jmTW/HfHfmbSjD&#10;agvRNhbbbhTi+xtbeNbty5ifKrtolzLneoNmlTqPc9K9bcikS2aLkMweszLurXjQDxfWoUOtPvLu&#10;91GPUspgiLIY6GmzZdwTLEGHzzgeymT98cgSGJLNUJHwPbahuoHqrFTNhFfGNsaHGLhCXuTwPPYK&#10;Zbddl87A92LN2x3hd0VHt8gk0WC/NRhtbLDGKNQmo1UDMnHUGKG/0sHvYR333NzDPNNl204ZMSv7&#10;oMmQGbuF9jFQpLWYYSjKaXRNGpHJca/oSJsUUw6jO3qKZqE8zkYLWS6zj4Zk2Xn0PPRa1IZuH3Ec&#10;cbqf580xS70gNrQxbSixck3I2mEQMcqjzOhfsWCO+5wXGPFSloJghIxTp1zSVhTb4WSKZyhSxkA6&#10;w6WO8Kj7xAosdhpF00Rk5AvIYCvG0tNnEXk6oQzZMzzz0F9E3zUZ2bdKBputPmzS3R3YFmcYoR9b&#10;6LceGaBC2nbstVKFbFquh+smtGMMxCAkJqsGmfeiMmRiUEIZumO0bW0d7BUX3wxWkS9/4reS1O3i&#10;2Q3aKPdFjrPv9xlNMyAjVDVGWwQRnvWLH/9Eknbv4lmzCDJcKUPnVAcY3eUm2txiZJDBj3zvO5K0&#10;8hj01Qs3ELG7TIaCcxWwU0Rd5NXvQ1YPuhDW2SEKfJaMhTGZyGY+IsqHasw5whj6pzvAesXbgA55&#10;8hlEHEXUuzf3wWQwYpS6iFgr1DVtMmE2lmEfi5nMoOOjjSYz6lOyy0j+NOeWKW+9HmS8s4RxnTL8&#10;DWDTeg3YDzH71cCjfTWbUJ+SrdATmy7DuZwS+k3zuc9xUiX7qZ4ljDJRqikjAseLdIlN25O/zufW&#10;RV8auJyjU91DJi9Fq7mMslrkYOQabebwXjGipnbLFPWYMVJOjMMll/3G/hiQ4WfU3UpSO4BsG4ih&#10;U2uGiDa2z7YUI2dIW9BmuaWLBmTfdDm3x7RvnJShyeh25HXh4vuT9F3fAdbA+dOQKAqVethipC9/&#10;VdFKPbJufOFziHq/vQVmaYMaGRTF8DZmm0jPSr5kZ4nRK6BObNrQSTP2Q20JOjTieDPYvwfZO9zn&#10;mnUN7TwIIB+q+5TzRkyloWg9lUV97nF+kv7S3GwQMiJuGkKWX72KyHzbRnuHQ9RzNsS9a0so/yMn&#10;sc6U7SqR8Lj+SaP256hxza15UYyCEdcEE7HjSlbJSmnTXpBNaJHtTWveEechg2oF49d3cI9YQQ8p&#10;izHnO0W+75L5onMKeqpM2bj28peSNOaaIxIb2hydJc4HbO822csrJejGkDaGx3kwpK0ke8fmmtWr&#10;og39Ku73Is5HmY4JOJ+cJgvVjGuj518A+4zYTA8OoUuXami75Q3I0+o65sk+df/lVz+XpNt3nk9S&#10;g3KAdm6U0Zf2lEweFMUZZdzTOg3Vm8sZ+jikPe1znowa0P29HvXiHLKJ5rknfyW7+iyWyZTVnGu5&#10;TgNtKmaTF19Dvc+yvxyyPBrUuW8Ssb11GkDEfqqISYr37PcgP6fPY2479SiY1bb2YCdsbWMvZMRo&#10;ZIM6GU+1l6EoW5U7YEXF4u5RFkIykbtkQ5E4ieV0RDnNngYQiqGWa6JWC8x1loV2nvH3EfXylKyM&#10;Ne2JTFE/h3ttSw3q5wOMBYPZGP/3SN2piGXpjMkU5RYzfH6fbMYoe83vfh0ybNOmMmjxdIZrd9Ge&#10;K02U/6kLF5L0t34bEeEf/fhnknQ+sSbJjPNplfstM8pIfl1tkGfuETTfCw8yxQD56/LPyH7W//P3&#10;6HNmqXMf0jw4weTzSefqOfRbfm9A17pkLXcZWS3Wdl/smbTzn3r7m5L0b/3N/zRJOxClBFEL+uds&#10;A7qi7qOfBtSnnkdbegBbcH8LOqbkYx4KZ5CzERnWwgjytnsAu9OgVsW1WlsPyY4hvSz2PNn/EzEo&#10;Mzp9qQ1ZaZD5uslTNnbJrt/gdQaxi/nllUs4heFd7317krZWEUHu+KjnvDWTv50m8rr22qUkPWC5&#10;X3kFdufGBm1X7tkZaHy7tKnv3MF6TGzB53jKR0BW1Htk9Dwko/XMxjM3T4DBIOB8ao1wnUGFrCGt&#10;ZTxj/xC/LfaPIAMh9y/EQi9GprUljHNNIzFtw0mGsVfG9OkL0PlVMr2PJ+jDPtvC4bNWO8hTrJQx&#10;x1uf6x6xEGySVcygsY/3EP2bYHx6+S5spnNPP5OkZbL97uzgWVfuos0uX4Wcldcwj8S0p7UP4HFP&#10;cjBYzC9TnuRSK6Oc4QRt5nMO9mnLytzV3u1MYw8fUyaGaR8ybWfazKItpzlX6/U7u5gvm008u13D&#10;ODrfRpusn+Ae0CNgxuyTOebaNbTL2ip0poFO95hxT7ezirXNtS9/PUn/wT/82STd51w2ciFX1zU2&#10;YzzTJ3v+gr0Z6f1gY+Tw4LUUpNz1qT7LsaRofGUhW1s4ujzH4zidehTyulIQwY9VRf+RnG4+rtCv&#10;OunGl40iQ3WOMveB3/7dzybpB55+W5I26xg3yGEO6QrOl1Ou51tcF4vxvt+DjXGa7BYGw330YUjm&#10;xJh7a2Neu0TWb68NeXE5P/7j/xUy8eUbkPmA+lyngVRla1EHG8y8tMQJHpg/0z49ui3n3zB948jn&#10;kcrPHwDHsQTlZVPPfqAMufuPu+4+5MvNfUuH70hIQl1yxOpIPe1xD+Id731nkj5BRhyD/vXLSRqT&#10;0fHkKejRkCw5U+63tDcgLyPu53e5V1DxIIe9l3AKyKe+xHd2DuRNpz0Z+D7+P+a84Ma028kieWxb&#10;5eqdv07vbwyOa7/jvhfeKEtiFvnvbK3rHyJfui9/f5bxKv+b8nxY3seRT0ncjvo5r+PEMn9cOR8G&#10;7R1l71vsH2l8A7om/33nHOaux8/CFiqNqIvI0jziy5MdnshioFOLRpyfLdonA+4hhGTi8Ssoy7kO&#10;5GZIRu9ehLx16tf4EHNxkM5Dc3mnHVhmXn0y7te4/ljdQLnFKlTi3q//TpTt6UfxrLufeC5Jb9yE&#10;zjx7Afug413Ylwb3tjC/786Qx5PfhrF28izK1+L2w6/+s88m6c4dlCGa0X7h+3CdxPXN9qPBNzMe&#10;DNLvH5ib5ziGvew45J+t95dHP/uI52Wge/QOJA/Nufm8s2XQ/x9W9/wzHjZmU2gDMIP8s9LP3J+x&#10;2c7pEo4KQNfJByEgG3+Ze3MGbg2/nd3Ed6MmdHqNTNXRFsbHTa67HvnQB5P0J//IDyZp9DmsVy69&#10;CP+MvW2837h3F/a3QfcQMhxrI4b7Dvsco6uPYG/hae4zhdwb0UkWDu17h3OY9j2cjCaTP8vcoEqS&#10;HvcZplxTiI1txpNItDea6lvu16jNQr7f0/t1bp0mGHNOHfOaGVORx45ot0vfyWYv811CTZ/LKL/L&#10;MeFn2HQFlUdyLzmSrszLYyAfD65bbO6ttPjOsJE5naXC9/fyC9HetdrG4TwvfwPtB8xrhr/8rG6V&#10;v0hdp7wY0BbVyRR6/23xhYnFPUOP79ol/6MartdJT9oDjcmWrvp5ZNk30AmVeEKBAgUKFChQoECB&#10;AgUKFChQoECBAgUKFChQoECBAgUKFChQoECBAgUKFCjwLYT11//mn0lc5CZjeM/Z9OhT1KmYoK7d&#10;xrnlwW14JDc24DFn1eBhV2kwgm4f3sVbl+8k6clVeHIadGrw2JvRy25nG9EeOhtVjEOOj887jCDr&#10;M2IuoDdek9HUZ88gkqxNFrhBJlq1z/9XGLVaIyuTnLw9D+WM6fU4o8fs4V14i/a3wIZyYhOezFXW&#10;Y0aGFgMxP4hZrUM2FI/sWooYjTMsRgaK+J+QuUSejWLbUkSggZjVBmQBiRiarEgqi16Pih6oMKre&#10;ozexmNUqOj+X1z++Qq/2OX7gJ340SS98J5jVxoxurlTQrhFZUfb34eleZXkbZBmRZ3+Zvo8uvXdH&#10;9I68NoT3uMEnv/obSbq1+4Uk3d1CtMa0BFmwGJExJo3OmAwKiuyvuvBWt8kAEpG54V2PIgLNoPUY&#10;opmv3EaE4m1GRQ7InOBWERn+ym/Ae7hzDW7sZ8gsU2ZkU8izfUtsU0XIGcgrNaQ36phMGL0R6jzt&#10;oX88eqeKrWnAyOSQDFPyvo0pC2JVMZDHcovlaVDu5WWriFF54er844AsKWLsEvtezI4a8czoPsto&#10;MGUYc0BvYg2Usc5QZh5LZHFqk3VCzERVRqvK03/CKL7gBMpi0K9iTLr0qPYpiy2yHDZbHP+UgXYL&#10;zyxTdsXOIbaxmB7OXib6pk6ZbFIG1SYp4wLbO2Q6iFDOXY6n2zzLe0/9Z6P83pgewnPUp/BG36xB&#10;XmpkaUg9gOnhfsj+mRxCtsXwVae38YBRlGICyXrtS65SthbqTH1eRLigDRW1fpyHtsOQWDGqZSOu&#10;51fjLz2yxbAmxPTolye/8pS3dEjdk7K5UG7vCzBjlEDIKACPjAViVuPwTj3Jp2I/YkiZ2FDUb9IH&#10;8hY3mI4h1xMyrEXUnWozzWlVRhlrPEiu5K0uF+5AXu2ZZyiq1CmhD1VntacYLjWfxtTXEecERSbe&#10;uQNd2tvFmJiNUcYZZcJgPIP+Ovsk6v7st0HeVk/h2dL1JJ8r1ZrQ134APXH1y2AdePFLryXpaIKy&#10;u1XIq4HdxHxXZQR8lWOvbkPPulVE9Ayorw76iA7q72J+d3ZQ734XMl6jh3yng/wSsI8PyahQXcb4&#10;ufAU9HT1SUTjT6lDD4Zom33StPYoC2OyiUaMvLYYUW8gNtOSGFTJ3DcfwEmiaEefMmuzv0Kx8TEi&#10;XtGGSzZk5CRZ1GrKf44K54Ul2jxi16ixD6XBHTJGyo6Zkb1SMr61i6hXj+fmK1rfoCpmNelZRjJQ&#10;jc2Bz1IZqp/YzwLqlEjji3Nxd28xF3ucz2yy6myuQGfay+iPIeek8RSpwzYRm6ZHfTFTVJRYkzJs&#10;tT6Zej3KnJgJxewTT9CHNfaTS73ndcAmELHCYhWZ8v4go7/UBum8IKYC6sAJx6iYUl0xl1FmXcrE&#10;hYtg5ZiwDGVeF5C5xKDMuSse4DtFlowps5LNmGxGyycwJl3q/sEY431KdhSxN1UyYzKgvk1tPBS/&#10;VCabyf4ubFMxyZ26gMil+jrG7Je/8NUkrTEifibGpsGiX6qUhwEZBQ5EbTPFPbYNe+oLr91A+pUX&#10;krTqgE0nJO2DZ9GuJvOKn7H1vvsi+nCJbCc7Q0RnlVv4fnKAsdVHAHCpQoYfsb15HuSxPkGZPMr4&#10;2iru91p4toG/gvGycxd6KZgiGthfR3mDJsp76HHMUp4aLiMWp0jbNfTXqSWOZQ9tbVBvoyOm+9SZ&#10;KZMz5Y2RYWVGivUYva7oJ80VVh/j3icLX0RGDQO/jDoF1IUhI8Y0d6Xzj4U2EpOn7BzfQ5lkG8kO&#10;CDI0uqkdxTlUc9cimgvlFNOPoLxS20FRb4SY1bLsAYpgS5nVqJ81bgJG1YrFRWxcgUNb18ZcMWYU&#10;96iLtoumi6hbRfArukvl1zrLIzOMTFuL+tti/UdkE3AYZicGNidDqyc24wtPfVuSvuc7/liSmqvv&#10;A5VRGOFemUoWx1evB3n80hc/laS37mD9Y+AGqJPKL9Ys1UMQm6yYhdUdK2Xo7QnttypZbiJG5xvs&#10;3ePcyrmnxXXthKwZYkEaDSF/U7Ez0e4Ss5rsOZ+fpZddGXJzRBzPkwD655UrYBYTs1o8RlsFZD0U&#10;s9qjp8T6jbzEHuiSBU2MUwZ5ZjXdE9BenHFOKLkcVzHysCz0p5jVYtY/ZMTykHrawCfDgNgkNX8f&#10;HEI3zMjMJ4O318PnOtlNauyP114Gs9xoDBtKbIkGK7SJfCr7FhkFFWXqiNVUazzOsbK9HbK/iZGw&#10;RObxmMw4p84u2GkOBhhz2k+p8N6DA9Rd65CDfdTPYxR6k2zaVeotqwZd8/yLYK8aDrBHZNCiLdDU&#10;ep22uZjVUtnm2I1pA1msJwltSy73hGZl6GUxLBvINpBN7XOfotPBtSN+f3CA8k/Zx2JWUz9qeEzJ&#10;PjLdW+iW02STm5DlUHTkYgMqlyE/2ss5JJv2yXOwbTdOY4/qNiPpDw/QpmGGuS9ly2Oe6bxCuRlz&#10;vNvse4t7W8EM5XVs3Oe4lAWx19K2jck2ZBCR0c6q4Bm+h/oFAe4JuXcgUhQRsWnMTUZ4drmOfjmK&#10;WW06gnyXqfOlUwIxq3G8TKnTy5zbYkZB7/cxt43Yv40l7FVl9ZjHPKVfK1y7bSxBNj/xabD9/fbv&#10;gpkgZnTxPJfkr81xpvnmKOSZYSQveeS/P+66dN1M5D9ncWwe/Dp/r/Tf6+Wp3zSPC5rPtVb1yHgd&#10;UebLtBU92vLPvP3NSfrX/qM/l6SbdVxvsHzq0SS1lyFHgy3ohNYeZPHmi2AUn3UwBg/5zE6DfTzG&#10;vORS5169AXuuP4WsJ3DRd3u030+deTJJRwOUc2pDfnQ6yOE+9J1YWlT/BveEgxBls6lry8uQbYPT&#10;6yjX7378N5P0iSefSNJV7p/aM9R9jQxY/T2s2ffJ1BlzbF++iRNG9DnI7CmIfUnjpco19Be+gnX7&#10;2hrWhdo/6nPdKxZ9dafP/vUoOxbXZwba99I8HorRmuuP6ZDlpR5W5LzWKeunUIYzj2LvdBxiDCvq&#10;3qBeQbu5XBtUaTOteZiT9A5B26rLGxir0svaX25RP0sP1qLFmmLCvryzjeffPED5fAdpdYz298jw&#10;HjXAhhKfBhtgZ4n2SwnPvHsbuiogO52TWYdFQ7SzS0a7l17F/B2TZb1Rh3z5ZGIR07JtQ2n2u5w/&#10;8XVpuItn3u7CBjQ4+6a3JumEc/G4h35Y4hzmk23GJYuWW0b/OJxvlrgebXDNW6M9c+fuQh/3dS33&#10;F/YOsKZ78ZPQjZ/4JOyyCdnbdniSSo8yMeX7mQr3gklCfx8W+up+3ZKHrlvsdR5zfY695X59iALk&#10;mdW+WeRvzz7jOF39gF7W/MGhNuX4smjDizlW7JQpc/QcK2RMfOxt0F/PnAQTyYXzGGMh92WGdyBH&#10;U+7DTGlzb56DbdHkS4brV8GqNxUVyBwjsph0D6g/OVyrXK/v7aCvG+Rxq5PR68tfA+PzqzwhZo+s&#10;GjHXWA7ncrG/GOjElAXwW9qWuT6d/8IU0P7Nv3eoD3MykOKBegCpbHMd8ICsHIHjrrBo+5U5sYdk&#10;kJFJMuM7oJD7BW/9NjB+P3nx6SQ1sLuYOwfc01RfjTiu92iTt05iLlvlvl+T+15LlIUXPv7JJP3i&#10;N8DEOCZr84x2qYFlIa90PRKhXBHXvWqLN9ImBul1x7R1Fg/LU7bRG0E+L30Ws9obRT6fPwxmNbVt&#10;HlojHnX3AzqOY1JlyJdFOE7f6fv73x8B+fLrXn2vPaxTT4INtMN309YYc/oKT16ZX5gkQ+o7A63H&#10;t7cxv5taG1ict8My5m2PJ8A8tgJ92z2EXN4boiwB23DGd3PaszOQfRWybpo3z53H/qpOBwm4Tgkm&#10;KMvaO2DfPH0a9XyVzGqHY+jxk6eh32+/iPFjcPsu7I76OfgXnOcpOc0Wxkv3NbTJV34bm6ODQ9pK&#10;U9QrnsKGiB3UXziuP7N4mJwdhzTvo8ak7MvfN3D/0eV/fR2wkLOj6/7NMKsJD5bj6Pq90bbM6iDd&#10;k3+GPktnaq5W+T3q5fQ9q9758N3JyhpsRgOLRqdlY0+nugE5F2thxHeEJ9/xviT9L/7m30rS9h3Y&#10;CV/8+V9J0s+9CJt3Srbdfm+xNzLgfolOApzyVDadSlS+APvmyfPY/w/IrDYacD7ieMszq2W7UaeW&#10;xVwv9bnnJmY1reO1hkvfx6otUyZ8pPpde4oz/m4w4hFCY6YB10AjMo7rvbL6UvZ+tYJyV3makRjl&#10;Heoa6xjZMTiOWU1IZZtl0ftNvXvXe9Y2T7Y0UJtNuX7RHpt8hHSKWZn72x736tRGM64lQr0f4MzC&#10;2xLoHduUfjp6x65Up67JZ0A6daZTgiiHA+rYLmXeoT3T0IlKc1S4V3V/yxQoUKBAgQIFChQoUKBA&#10;gQIFChQoUKBAgQIFChQoUKBAgQIFChQoUKBAgQLfAlh/7W/8WOJuJ+9NsTXIQ25Mj8UrtxCNE9yG&#10;R+/SOXjXRzwj2mXkxd4VRMbFfXjcnTyJyE2DZgdewQNGd+5vw+vzcA9e0ylrED0Te0N4bh6Qmai9&#10;hMigszzzulZHBFYa9UkmM4OJPP6YlyJgxYjVoMcfyVBKY9ZfEQsRWV2WeI41HbjnZYe3okE4ws1d&#10;RuKKWc0nq0bMqDR5Icb0npQH94jsJ4voaXg+BhmPckXsDhktM2FeB4wqdFImLOThM9JKTEweGWbq&#10;TXgnuoyoO8voaINnf+Dbk3TpAr7z6N3YqeH8+wnZGg6H8God70EWVppo/0YV1613IBPLbXiLOzV4&#10;1vbIkmDwbz/1b5P0+dd+PUlHMzBgRDbaO2KEr84iV+ReldHfnksvS0ZyOB485E+mkbOlUp+MHNt7&#10;6KuI7ACePOMt/P7SR+A1vL6DflhfRWRJow0PZZvenTGj8rOe/jHbN6Asj/mM6QQRS0NGz9n0JHXo&#10;vdolk4SYJeqMrq+z/DtDRDoZiM2hzbo7AfKYjfHMlE2HZySrLGEd388oO2LZUSTMgAw/A0bxGYSi&#10;Z2KkWI1VHdMruL2KNllmNH2ZTAoePer9JbTtAVlRJmJBuo9ZDb9pLPqMgK230HY1nrvszPCschV5&#10;ezoHmZE+YiILyN42/wLpHEv0MF4hS0PKRMK2kqevIkz6ZCbZo77aYhS+WJ18Rq37jKY08Pr4/6kW&#10;ItsaDvTSlG3oMWJ3QO/vCZkSpd/qddRzQlYhsSRko1RNCQ2kKyzKiz5Lr8kbWqk8tFNdmrKh4H79&#10;no0I0DVpJDm9uFNPf+btUM+m93IM5K/TZ0UqG+h/M8qoy36Qt7YIORRcJwamkIxkNucXybKY1dIo&#10;gzkm1N3Sn5J/eaWrTSrUib7YJsm+qejIWYj7popCyMhXyHmiXMLYXHjqI9WzxK7he5AFFVNRbdvb&#10;eMbuPuTNtlCGEWXCoLkMHfLmd+O3zTN4tlhC29QZoQ29Pe5B9l/9EiIsb37jUpJ6ZdTbOY3fgxWM&#10;YYNWFWNo/wCyWrWgwzs+ooI8G+Po1j3opZgybTHSqb+Lik1Z7piMEQ772cBieyrysl6FHK2tYJzX&#10;n8Ez/Aa+t5voiDEjFQ44l/cGyDvUeOKYMCA5TonTY4nkVCn7hpFGgzLlSPaKQ30XkvEmpg1h8Vke&#10;5VBMTAanVjC/PfYIxn+Nka79KdokJmNErYWIq50d2ERhD/aOTTm8vYf5tMGosGomqrvMKHUrjfZK&#10;khQasyIa4fApWazvlO3vkMFQzITDLspoMKMNUXVQx7qPOtYY8Rszwq1Lhi+b0Z4WGzeN9mCEf6Ro&#10;CkamGFhiDWH5R2zfiDpPzKIcinN5Q95xHW2nKI+Jol2oz8WKZGDzHumtdCzy2oCXjvh9hVHFE83Z&#10;lK8LT11M0pBsdDOOiVaVhZtDuu0uo50VyW77yHtE+a/RBqkxelCMRDNGCKVRkuxA9bfBgOwsIbWm&#10;R7bQOzfBlDhjhJLP+omt8sRjkEcxmPR3IdMWI5YOZgvdIhbKJtkLxiP0y8Eh8nRPIJrw09tgwPvi&#10;78JOa0/AUluhrIc2yjZ1IbuVGPkYrNMueeSd703SsAMdsl4nQ2QHEZbdAezD/X1cP9jDeLFC1DOi&#10;Yq6OIY/uPr5vVxfP8tfQvl3WvTtC1GOthXI6VfTPuRM/kqRrHTBkWH307UYL7RB5GKO3uohorFfx&#10;2aAZo/yDMVgyxAQ9HwhJ4pMRQ/ZNtwvd3mqjfgH7Pu5BdspN6L1YrEhzOMwjJqtJNENdxcJEdZQy&#10;SSjPuZGaJLIPFFEmJrPsPCmdoelev4lBVfO7ZF3zvLCYDvEfMbK+EWY1mQ5T1i+YcP7jmIsp85MI&#10;8jQuYRxxiM7nOPRBMF7YyS7XJ7KHhTLnGbXJlG2Slo/1irheK9GujtgwNvvCQLb4o0+DWe3dH/ij&#10;SZpGzXEMKiwwFn1ICrTxIdcFX/7yp5P05h2sQQxsssUpQjRloSXTjfop4LpS7Aiy25Z8yNmUNlOl&#10;hXnKshbz/f4u2ntbkb1t/Ka1g2R32Ifcy3ZVBKB+V597/DylHGpeTcA5ZzRBnV987fNJaluQaRE+&#10;RRO04UobdsyDzGp4tkN7R8zMBmKkXLAg4Z4pWd0i9rFFGRGzmsM1qZjVQo6z0Qh9IJZXA5+6vFJd&#10;jFODbhfXziLcK3S7uHd5laxinJdefB4MZCULvyvS3GBlCXlbnD+Watw3iTFOtMfhUq5kH4upp8Qy&#10;WmSKrJKpaMb9i7X1xXp/m3aHWHOWO9DHYzJvDmgL9TjWZgOUX2P47DnozjHb+CsvgpllNlwwq20w&#10;EneJ83SgccGhN2Of+lJGLIvG4pTzo8P5yWqijLLpDRZRsbinTnajRhO2gxjEDw+x5p4EkOU2mco1&#10;7zdXcN/BLsZEeIj6GyyT2UYs5TH1mZjVpPOnZKEcUIdsnEE08com2FLErDZiZHCWqUH6VkxjVZZP&#10;ts+YzMIV7i+V+qzPBKnLNarL/tEY1B6YWCsNIjKoRGQDcl3Y4BGZ6mNGKquvp2Ra8ih/synaULK7&#10;xPX28HChj8d9MHpUaA9q7aYajyewO2XfuBQK6ZDuiHLI7x2Ou5hslQZtsgCJyVnzZZ366ItfATPM&#10;Jz4H5sqI5Ve9AtpCFhmYjgbKn0c6Lx6D437PrrkN8p8NHnavxCZ/r6Km0+uOyPu437S+DckGXuNe&#10;odhzfOrxMW33b/8g5sC/81/9jSTt3b6apAbLq7DpSlMwqN27BN1QcWDrjOvnknTGNdSIsmCTsW9M&#10;JtkR5Www4O9k0jMYcb4Y8TSA02fwzP09jNs6x0OV9ll3QF3OuaDMPawWdW6VrNqyE3zuQxmcov78&#10;8L/+N0k6oJ565k1vS9K6WFAHmAtcrrcsH+P+kLp0SlkXm/6QzKUGtmxm7s06nPe7LspfIdPY+Sdg&#10;k6sfDshEttJGPUZsQ53MkbKNzzEjRSJV9nysIY90H5Nj7+YNrDHEclBrIV0mi0BF+3u7YO7qHUAH&#10;GaydRN82lrF+9Mm6uMS9OLH/H/Zgg6ys4Hvt5YzIzOBTX1S4/7p/iDWHwfAu9p773Lv0NsBgGfpo&#10;IzHvigWhsYx3BacfwR7dzi5s93UymW7dQT3a69jD9tv43sChTr/0Fdhot29CphvLmJv7pP/0qZcb&#10;aRvh2YO7mA/jAWRgl+ygy6uQfYMy32FY1Mc1Pl/vQDbZRstL+D6ocpxTDj29F+A7kp17mF88Ms4a&#10;LJ3CXs6Qe52jA6xtPvaLv5ykn/0CmGB6ZE6/k7LXoO+1l1smW+CYMpPVVVmb3yCvY3St0qP0UxZa&#10;i7wepPOE4/RbHmkZ7r/9vvrk89Dn7DUGYnPWel52tBjVxGblcf3fzTBcP/ZmMFR+7wfAvDMk6+QZ&#10;sup5HfThgOOjvg5ZbvD9SjzmeNr+RpIOuYaXPBp0ud+4swf52DwFXbl2AjJx6RJpzX3I0fgexv/X&#10;Pgdb/dYO7WL2B7d6Shb3+1RPg/EDjGSL3wzEbLn4Hak+R/ftfx+NfPt/S3AMS1Ba7oewfcW0FfNY&#10;1NtcczQW9UNbiVlNcmX5GJM2fw+4cfbm92CP5c1kajTwuMdTrkL2ZjydSXaiVWF/cD98eoD5xOO7&#10;kBbXhr/za/8uSV+9Dn0W1qDXgwzzejyf4Qw0Hkoz5J2yBBEP6z/9rlQyk8U3KwM51fS6yOetz3lm&#10;tW+2DFlmNSGtI+UiKx9Z6Lq8Ssxtd6R4verqGcrzuHrky6Lr9A7lvv0k7kWneeWeod87fD986jxs&#10;ozHn6poD2T55Anot4jN6nMMN+vQFGAy5Nj2E/RTz9Ii4inm0RXvl8VXI/A59C27wxLcxx1Gde248&#10;cCiBTqrp01ZyeNLTxmnsR0Scc0u0P4ch5toTj+LZj3bw7CvfgB63WlgDuny3c/VrCxb9gL3UfhLr&#10;8tVz7A/a4re/Bv3av4vrugdo7x7378VkGEfHr1/yfXucfB33/bE4Qv8dp/OE4+RM0J7X0dc9RN/y&#10;nj9MZrU8tP+Vxxttu6wOyt+jcikVC7Leswgps5o2YKka5eOxdgI2rsGQezmBCzlqrGBNM6EfgkUb&#10;/af/4/8sSf/0u78zSV/4Bfhn/NavQOe/1Ict2KcedzPaxedctMc1XP8uxnOzh2vrT8HGuHgObNsT&#10;vhOdcB4q8X6X71+PYlbz2fcRX/D1D7gnxfcPFvczAr1jVBtSHrVHlO5xc09FoiCWRIMRGYQntJP5&#10;emW+5kMqXxzpM53QVWb7V0iRLV8DWy+zM7JzXN/re2adIv9eX6ls3yUyyS9xDWigNgs133OPbcY2&#10;EeuvfIXErKa9Ne07lbgO017PREf8zKF37DHfkYuhu8w1tN7FCfJx8MmSpv6424c+v0Ombml8R40/&#10;h2Tu9bVAgQIFChQoUKBAgQIFChQoUKBAgQIFChQoUKBAgQIFChQoUKBAgQIFChQo8IeAwlmtQIEC&#10;BQoUKFCgQIECBQoUKFCgQIECBQoUKFCgQIECBQoUKFCgQIECBQp8y2H953/zxxO+tZDHSZZFDUfq&#10;t90ujgG6evtmkpZ2QCu4TFrtqQ16tyFphsd3QPF9fgXHUNTaoONM0IBv3JRcd3duiEoc5G+OKO54&#10;1Nt4DApij9Rxp07jmKPlZVDeDUlzJya/Co95NBCle5ChKzVwdFQVKfpCUuRNSbVc4xGYOnfGjpHG&#10;HmjvQhdlMxiQLre3C/rcJVJ6e+R8JLtpSj0o6j6PlHkD0tWHpHW3ST+YOWcnpQEc8Ii7Ken19rqg&#10;X/d5RIQYI6s87qDM40F0DFh7BW0W8Ri3dR4hY3D2fTjW49w7cQyWjk7R0XQ9UkDujkARvb8L6mhR&#10;/9a7oHc9sQKZOLGEIzvWNkCDWl0DHaTBx3/vE0n64nUcieKWQQM4nqIeown6VJSEfhlt6pdJg65j&#10;wBzUo1LHdbUp6m1wd8A+slDHGmllI/b1cIS+fvE3QO/evgOZPrsGGto2j2/xeRSZKNr7pFw3EI2r&#10;yjnksXhOjPIOSFs7IyV8zL7W0SMRaRTrPLqnTerukMehGviUxTGP4hix79w66lFdIm1mjTLuIO9Z&#10;FanoKhfUvWi7KekuB91FfQ53UN6DXcjV0hbaQNT9p0+iDy0ec2KT/rGzxHLzGLRD0nNOOJbjdZTB&#10;IGgjr0oN5Wi3cU+5gXQ8QurHoLYM2HaO6EHZhjPqh5BtSNFP0GpAzpfbkMkBj4KpVXFVmdTXOl6y&#10;j64v7fPotf0x2mE4A80wT6cq1TLHzrk87nPNh5y3PNAa2yGPJCJX+ohHCY1IgXncMaCixMzSoIvu&#10;UzpRdKeiSlXfLu5F2+r79LhQHXtCJbmgG13UR98JomHN09Pq6FQhf18e2WO5dK30sU7/UTF0ZKie&#10;pfLqWCAdO6X6znNM/i4+m3vQRtK3M+qU9Hvm3agiL9GflkmlrqMXROmfHtmXoSTVePBj6BuLlMgh&#10;y+vyqMSdHcyDNdJTz5iH5qx7VyFnOjYwoKCtnICuMTh7AeVZWsc1VOWligu9NJshj+4tXHftOXy+&#10;dRPzau0Eyrj0JMZov4yxuTtG2QyWA1LER8i8ZmP81AKMwTqPbzncgyy7HJM6/uTaNp41GCDv4Agq&#10;/4i2hccxpGM/dDakF+DeSgvzTWMDY7e2xiMxGmgTW0cucnxl6YKHMcqlvhf7vI5CsahD4yHKN+1h&#10;TE4H6I8ej3cShW6Zx4qdoB6p6fyDOTwe07KxziM6lnHN7hTtaqsteZzD7i6oi8fboA0XLbBozlea&#10;1LVsFgM3rStkU8y8muelByiyi7HGCyzKU5AeT4fryzzSx2D3Do5rsknjXOFxoM1NHDfRXsN8vs9j&#10;dKQzRU+tR9o8ZnbMIy4q1sIO01FUIx2vTj1VqaA8vo5l5hGxnvSVgz4XhbdOFk2HYoaKPNWV/Eq6&#10;LRih7jHHeZ9l8Wgbjdn30g9veutbknTM+WUyhH4+yaPIDMakm761BcrrijrEQ70CHhla4bFzPuco&#10;R0dZU2h13OOYNkX2GNA+y1XhdyPW+R5t7N1t2JvDA9hO66sYJ+cfwRw95vGTKpuOJNzL0DjzxLFS&#10;bx95zHikTZXH5rSffkeS9kmB/6s/j2MLX/ytf56ky2McmSb65xnttDBDB1/10X5/4S/9VJKe/aGf&#10;SNKv/fYnk/RkA89c3sA8OirhiJKdKyh/nceJuZTPq9dwFOnV56jfZgsZWG6hj3vk9Xc2SY+9gWdY&#10;QxxV9cHN70rS9QrqN7mMftq+DOr+4DR00d4FlL3XhOwbbC6jP8bXnk9SHQOqsafjyis8frLXgy3V&#10;akGnigo77kIP+C3oj1LmeMFUt/EogiltPh2/GEhn8nh5LRV0XEZ6DCjtM42NkMcfALhJc6+OH9f8&#10;qMnZIQ24jvbQWEyPDeNYSI8o5DEK+t1A/1c5Yj5ba7sw5FF2eOT8WWjDSYx+GfM40NEU9095DETI&#10;40MN0nKyH1SPMo/esX2UX7a6joZObaCQ91MfB9SRbgVtbqCjmh956v1J+vZv+yNJatMuU0dYOiKJ&#10;Y27RErjugMeAfuHzv5Okd7e+nqQG5QjjWseV6RhQh3T50lMRj4Cscb2r+bTGM740tustrMHLFcxD&#10;Bt0u6njzFo50kR6OdOSo2l/rMNqoVMupDat5SUdz6kgYyZ+BZaP9h2P08XOvYM1nlTDGNDenx4B2&#10;oMce5XFiwlQy7+JZjo6+nKOaHnnEviRm85ncIJaNyiPFAh536HkYcw0e+Tal3d/jEb3hFJ8NqmXM&#10;714Zzwq4Bh+MUC+bR/LySaXdHfTjJo+AlG304kuo/yzEnkq7gfoaLDWgS8osb7MM/TWfnJNERzta&#10;PJorHWO0U1TfKo/LPHkaR0vd7qEeTR7tZ6AjhTSeHR7l3Ofx0n0eWzbgcZMVH+Wssq8dD5/P8ii8&#10;uzzS7tVXvpCkBv0bX0nSDa5JPR2pzzEqu13HgFo61pRzltaPNo+IsGo8BjRzbMOE+yb6qskjKWvc&#10;h9HvPbaBjs2IOedqbySmDWJTD/bv6Ri0eTsuox/Y/OlxeiHr4+oIBR4RM+TgWz+LvY+1kzhe7t4O&#10;2rS7hXkou3bSmNIxoGUe+83ly7x+KF+V60ab/TIYQgd6Nuop+0f6cKHvUGYDHfMZ8Fhj34FucCnj&#10;kY4BpWE5pC3iU7drTa5jkZZ41N+4R901x7CLo/Z0tLuOro3Z16Mx2kL1DlhvHXHd53+63A9z2Z/K&#10;x6BVhQw6lKPpiHLONnruFRwd+MnPQw4D6nrtLQY8NtTnmBbSOTDB/TpFv91/zRtHts8Nsp+PyzN/&#10;j9bJgn7XsSdC/j6D7Jo/Cz17zAGiI7k7tHudKe4LqYff8773JOlP/+SPJqlDfWGw+ij2Eqf70KPX&#10;L2OvsM+56cm3wMZucs3Qp420TTt0xDlhGqA/Ax47Kb1nMJtA1+l45tVVyPD1G7ThuH5f5vG+OsJn&#10;mXtVMWV4YxP36dgW7S/5LRyRYxD2qNuu4PjJa3vQkSsNzCONEXT55ABjkafol1Y3cWRnv496eNQ1&#10;M64zZzoiZo7tfbTB0jL2HyeU/3XK5oSHo5RrqPcjZ2Gjh9y8GvTxu8cjJEPtYWfW4lovdlkerUll&#10;V2otPaCuHHHcHzCPJR5N3GG/3b0GPfb813EEocFSB+vYJ55EH884v5xdR+ayDXQ0YpvHNu/soQ0b&#10;ba6nN9H+Ix6LeuM19KvB1W/geEKL7Xfi6bcn6fIjaO863zcc7EGHe7Thnm3hmTd4fNgBz/bpbfMo&#10;Ms4B2XG0S1up34Ue3dtF33uck/o8/vs9H3hfko7HaDMdLXr9EtrIp93S4XFIZ1cXxzUd3oGutGnP&#10;L1EmW5TpOvfpubwsrXCPvczjzy+9hmfINnzsMbTDzWs83nGOFo+yjbUP5qLuH/mFX0rSX/l1rMe2&#10;8XNph+98dOqZTvtz5iu0BNzfyB/9+XpI9ZvW7ccctSjkjwE9Sj8ed/RxPs3fu/h8fxmy1+X153F5&#10;RTSMU3uM46XC46Vj7n3NF4VJsp/Zr3zPB3H01ve9H8eB3v4Mjq6Oh5C3zjmM885J2PFj6q0q7d8m&#10;877XhwxLBsa0TQxCrg2WKTftDuwZh/tLDtduDR4zO7yJdcEv/tOfTdKXr0CWI+5FxFzH6KjiLGa5&#10;Nssjf6Rjvo2P6uOH4YF7HiJXbwT5IxsflIX765FHTBtD96X3v077qB5pyqPbfa6hxixSzKPg/Bgy&#10;EPN95tvfDT34nmefTVKDCte1K+ehTyfUV2Me4Tzbxzi3OQ40J2hcW7S3PvE7H0/SgyHWMVPKdtYW&#10;V7tLx0/5nkibhPl+Oq6vH/j+iCMHH4Z8f+WPC34jyJfDYhu90Xo8UIZjrssif88Dz9J72Ydl9Qae&#10;JTxQz2NkVNct3ictxr/sSr0byedh0c5f437ymTPYUyyNYPPV+U691cacNqKNFGb2EsZTyO6OZJf7&#10;yd1DzEluE/PlyU2sAdcrkL9792BbbY1QhoDi5HO9c6KF+ww63At47S58Hcqci+vUjWXOSeEhxsGI&#10;tmm9gXrXbMz/I75bWDsNW7h/B+PsygvYvzSweGzf8lOYF2Yx3q1PB3hG/xZtuT7Gf5d7utpzC9ge&#10;cbiwi/+wcJwMpDhiTB53DOhx4yP/vZYm+j77+0P1bXrt0fInfZZ/ZvY6/f/Be+/PW58f1kb5Z2lP&#10;z+C4ZygNmfq02WULpXfxfu1f6L1lewUyY1Cr4LuZzXJzD3GX9sB3/tiPJelPfv+PJGnrEvbav/pr&#10;H0nSD38efhpBHbpe+30NC58NtHa4uY8xefcmZHiJ8/zSY5h3HjuD/bwJj/kfcm/R5n659niOOkIy&#10;PdKS6/XBIcaSjgEtxRwPHBdpP7Gx9E5K+spi3npvG8g+m2NEu2vCjZeIzx7ySGvtx1ps7wrXFnpn&#10;5bCt1dXOEfPOcUfVSiakSyUL2pdVeS3+HtAOW1nBmqnDfQ+D9Ghj7n+VKUczrm+1HpavV3pMKPeL&#10;Qq7Bbe2zMg0yYzz1Y2H7NrlnVeXaU/Zw+i6eeTtlPFP7snt8b7uHpizNuL6c8t1bAi5EUPMCBQoU&#10;KFCgQIECBQoUKFCgQIECBQoUKFCgQIECBQoUKFCgQIECBQoUKFDgWwjrv/yvfypx4ZsqrJGecIp6&#10;PGTE4rW7iCwr7cFDbvMRRLruHMKrsncX0R1rLiKwTiwhgqNFlhSDbTK6TOh6ePlVejA78MoTS8P+&#10;LqLyhmQVeOppRJ6skK3NpdvkjGUOSLsRibFlDpVfnojy9Es9FeXVKcYeRnHWyHhh00s8ZtR04NEr&#10;0cezDQaMJj3cRb2Wa4j0kzdoyqwmL0mWQVFuezN4D4q9yaEHsZ1h8onoTytv1CHZGfYZyVeb4lrd&#10;4THyosb6iXqlswEPzHAEj9RlRtQYnH4n+vLCd4B1YsQ2uHsX0VnDAN6sFsO7qi3k/dyl55K0FaDe&#10;DKIutRx4eTbobek36DE7x13Ky4hRHhEpcBSIMRwjusMmy0u1Jm9hPCNkVJe8clMGqQk9beeYxvgu&#10;ZZ0iM0eZ3qf9fbTJCx8Bq8FKF3ku1+Dl3mHkW6WFZztkMBjQU9VAEUvq0zGjACMylEwDfB6RcU0R&#10;vYqIidKwaSQVRl6VKbcGYQV5B01c66zj3so66heUIT9TMRWwmadkQxDLUeqZzWe7ZI5wGI1vEKG4&#10;aUTl7FX0ndVDnds22mB4gMhEmzLSXML30xnKMBnj97jGNr2AyHKDqAUpdevo4+YKPkdk/dnewr0O&#10;I8k9RvLLk1ze0WNFjLMJ3ay3twfPXrVnRE/ragV5VuiNLp3RHyLPwxHksTtBJMYoZEQsI3rrmXHf&#10;IONgJUAbdVyy0VQxjsQGJvaQIaMgpJPEyCJvY4W1bbLcRwAA//RJREFU3udxLw9q1tlRxDvzkAd2&#10;GtFHHcOvH2Bge70oyHwUgJy/8xEA0rf579OIbYb8pM9M/t6PfASGrlUWdPqe1wtpKrt8pljOVGYx&#10;ehioLRTBp7abjiHcurddxe9iUFNEtUvZcMuQJ80dWWY15SmmJ4fPKlFm7RiycW8LMl6tIYImpGf8&#10;ZAYleXgTc9zuAcYNp83S6SfQbwbLm3iWz3YNIEalYQ/l3d+F/HRvYbwPtjB2WyfJGvIkxkC/Spnm&#10;3CEmGQObLBuSc7fLetzDM6sTjG+X7JLTEIUYMypKjGUR28qlbLsZltM+I44VAa4+TiNeFMJL20Nz&#10;r2TeZeSCR698i/2jPjBoMHo5jTzKRVr4ZZTfJ9tOifP+/D/J3zMnoeuXabdEI5Q5HKFtvUzEpsM5&#10;q0kGpSoj3iUbvo/2n5CZoEtmsglZ6CJ+FtNEjfNlSkUxh63xS30mWRUrkMuISrWNYDNyxGdewynq&#10;EfF7MQQZ3Lt+LUljMl1UGZLRWYMeWzqJdL+P8oaU8ZhjTlEqTgX1H1G2Ky7magPNwYoKVJe5jGQX&#10;w4V0ZYURQK6DesecZ2PKpwJh7mPwYzmkSzw9K8I9E+qcEZmTFNk/7VMvs15vfzcYIyacq7di/L4k&#10;23gO9fHNbUalMo8OmWsaJ8AuUIrQ/n1GAuUZ1XzWs88IkhZZBgxUTum+gCyOuxwnt8nQNx1gjtpc&#10;g/JoM4K+dxfP3GygLGMP+Y1jjE2D6QTl3R2gXO2nEAV45umnk1TMcM0GxsOvfPJLSfq//+P/KUnr&#10;ZJTw2Va2xzktQH8arNiwUf+LPwU2qv/g7/0PSfrRV15M0qvPgyXhNCN43/09/2mSfvZVyOHzHwPz&#10;rcV1wrDyUpJuDXD9/h5SgzYZIv0IbfK9P4ZnDloo5+de+u0kfTZA5HgzRNs8uvHDSfraDbDSXaf9&#10;2b6AKDHbAfOBwWqLzBcHYHqoinEvjSpGn+aZ1dpt2q4aCz2w0vlN2ORxZTFe5g9MEpcyO6W9XqFt&#10;Kma11GBTvBFlusqIeT2L2aX2p0E631O/at4UY1Qa5cXIK5v2mSKUdb1S2SRiWIuy6xdN5JR/sctN&#10;JOMx+su2UT6X65fQgUyPI7TNkNUNyHgb0940WMwneIYifCtiVmO/TKkLFfommyOasZ6MFgsZOe5V&#10;cb9BnUxE5y6+N0nf+YE/mqTzyStJZEsHtOlcrkvUFDaj7np9lPvjH//1JN3awRrKoMrxElOeAvaZ&#10;dEYqP9S/NbIdOGLNZP/NyIRTa0Jea40FU8xojDyvUvdrmagIxVjrXspfyHVNnvlWDIBiaJA69snI&#10;bmDZ+G1I1rJvvPzZJBWzmiIAY66FxIZ8HLOaZMPJRFxXUzuDnUmEJTxbLDtiJAgsjKNqFVHTzSbk&#10;azTEWD08ACNLQNY0gzqjtjWvix1nqGskA5yrJmTPXepgv2L7AHsjl6+DOWMwxjM6ZIE2WOJaeYXl&#10;8WLUK6atIWY1m/am9jFEpzUhc1GlgWeeOf9UknYP2K9kajBQJK7YPGdcrwxHuOawj32N7gDy6Hu4&#10;/uwmmC8tF2Vz25Cvt3wbmGW++IXPJanBp37l55L0dBNtYzNv2QHSA2KwTelbqMdmrJelMVjFGivV&#10;J3OIlTSkTVRlG7pcN0pWZxwXQzLAWYrUpPBvnuZe1haiiyPurRg0adsoijmg3k2Z1RS1ynE/GKMe&#10;a2dwCsDGKbDp7JO1bus65rB07TeH8tC6xefa1RKTIOfiiG1jk6mwdwi5crjR5FLWxUCoZwRkg0tg&#10;sR+4LrFjjLlKnQwD3IyqkH2614V9IkU25j6LGBaWW7APpj3Mswb9A8yZVa6ZHe47SFZH2iOg4ra1&#10;J8L673P8jPh5nZHZdoZ6uL8PnVKhHd8lS8gyo8tfuIS9q9/5zBeTNGabRFwXVDgGZmxTIZ0bE+A3&#10;fXf/b9888uvm7Od83sdde9zaXHPG6+WT5pFLhTJ15pD7kmKA1x5ppYm2vfAWsDZ+z3fBXl6v4z6D&#10;c0+9M0ktskwf7kPX9bro04j7rBHlaEi5aZK565EzON3hhecvJemIc8P6KegaAxfDvHRIltUowhi1&#10;bIyTHtd8DUa+b5Bhra4+7+G+66+8kKQNzmGnN6E7N84u5p9OG+MiqCCPLcpmLYAMv/gbYCK48irs&#10;xc4jb03S9Wcx7rUXd+8eftfpCIqIN9CJDWKq6azANrX3cG/kQmanZFI/sYSxu8G5Yvce1pX7XLNu&#10;nEP5VzuLZ4y4Bndp0/W53yXdc/0KGLpq1D0bZEF57mV8P+QeSquN8b57iDZsreCzgU7k0IkBslmr&#10;XBd2e5AJ7fNXaNeIube9ijbePANdP+HaUHvaBsMAOuFOl3KxDvZShyyTpUOsFR45hfKPKG8HZPpr&#10;k+lyQHvy5a/D/hrsQ5eWM7Jc60DmghDPHIbo82Wu9ZZo53d30P7SF4HW87QXbpNVc/cm1g3v+TaM&#10;G4OAzALbt/F+JRqgX556EmMspj1lN5GnmFcHPZTl/HnMM2IF9bihfONVzDMGhzuQve4e2sDqoG2+&#10;+Ftgz/joJ8E+uc/xf8h+6nFtG7BeYlZzLMzJb0gfUr++Ud2ZXpfZbzE46v78N8fpteOQzzP7OZ+H&#10;PufvCbiG0vcu7WSfa4hU31HHjDK26/f96J9M0g89ifdbkx51Ivfk9geY5zts/zrHauTjWQd8N7e/&#10;jf7yuNgLtc83h9aDYsWVnVXnOF9fh4xbdTyjQVvh5/+X/y1Jv/4a5vIxWR5HXCd43F/K7sOk9vxx&#10;7Zqba99oP70e8s/Ky83vB8exYC3Ki3ocV/70dAf9Tr34evVVPdL6kGnR5d7UWG1H/V3hOw/t6Z59&#10;FHrtaTIrGpzjPFJdw3hdWYMO6VLXvPY8dQT3bpwa9G97Ffp373mwZn7hG9CRU9Zb+3whZd3A4hpU&#10;J8EEPDGEpvmxeKDeeeRk5puB2jvPOvt6yJdDn/PVOPY6PjPf19mrj60roXvz172e/DwUxzwzX+7j&#10;oOu0j5Rdh+nUCEGsOdqPlY2xtAJbapnvVWuU8QbfrVvcI7m7x3fA1FEGq5u0ibg+2bqLtZqY1awq&#10;ZHd9BbLcjDHnbm0jPYjwvVdHnpaNz5vNhf0i3X2btkDjDOxBm2tAl6dkjO/BZh3Tztw4Cd1quZgv&#10;He57tB3U8+aXwfK8s4/fDeITyNtpYx7fQPVK965h7T3pYo5uVZHu7sCO3idru/bBy6LTJh4mWwYP&#10;yOY3K2dHjMk/KLNannHq/t/xvIeV24z0LHR9nlntqPrpu8U9R+f9enlkoevS6zP9dNyzHthX5Z6P&#10;frd1H8eVTrQR09fKGtfwc1T5zo8H782vgdz758D4/iN/6aeT9ATf9936OPZuvvh1sOPf4YkXHsfu&#10;lPsAtYzfSMWBnPe7sENGQ8i39inPPAHb/PwJpGPufYoxWSfe6ASLCt916R2WAV8TpSc8DLuU/xme&#10;pRN5ZpwHJUead+QvE+XeWWkf7ShmtTGZ3iU3Y/qTaL/CLaNN9A4nPcYp7TcUWu+hAu6pGuT7XlC5&#10;j5MJvWeOc0ylG5vQD8tcCxrolIKIaz6Pe2xi6Hb4rAptQ+1bygcs5l7iXGiSZMp1qd5DG4hZTXuh&#10;1Rr6Tmx7KrdkIeB7M497iXy1Vep7yHN2ArrSWkE9AupaAw+PohYoUKBAgQIFChQoUKBAgQIFChQo&#10;UKBAgQIFChQoUKBAgQIFChQoUKBAgQIFvoWw/q//tz+TuLbpXGCdBR0yuiOmJ9zlW4iwmuzAO3KN&#10;rsD37iBqp8wozjP05l9Zgqez32IY3BzbE0SA3NpCur/D6EgPURvyppsFeEaF3npvehMiTyKya5TJ&#10;NBEygmHMSNksA468uh1FrdIrUJ7hAX8v0ys8oqegolPLjBxxmXYZ5TXLeAAHE3ht72/DE3upikgq&#10;jx6ZKUManAtTb0NFmHr06ky9EenZPckyeNErc8LyTRn50uuh7SJ6LOr4eEWa1nl2rCIul+mBOR3B&#10;k7uVOQf6yfe9KUlX340I6etdeLZPZohSG4wRXRMwKrDGfrm+DZaKiB7kFUZm1egRbEVos3KZDTBH&#10;RBYjRav1yLYztVGuKZkTxALmOPC0dB14Bleb+N5l5K8ie4IxnmkgZquQchTN4CVca6J/br2Gtnvh&#10;IzhD/GQIj+Q1MuQskVmtzGhPi/0zIBtEAp3ny3aU56jYG8S0Jg9UnQ8smejzDHKLDDlrJxHh5Cwv&#10;+mVCT/24gzrGLeQ1EYUdfU39ecsb2GzT0OKzUw9hPNMh9ZolFiieTWyQnonMdAhH/pK7x7F1G2Vx&#10;eH5zdQlRm1MLZQnp+RxRRionMe4vPItIW4OhA6/omQe5cRtsiynKP+pCVkOOq1oVfa9ofJGKKLXI&#10;EBdl6iFCJX3HIM6STy9un/0mr2l5DQ/JCNMjs9qAbHx0Wi+VMwxGHbJMWahyqWFDfk50EN1kh5AX&#10;tb8iyRVhIsaPlPmOWUtnGeic/zG9o8WMoDxS5kh5oXOciwHjOO99fVa0tEHey1tMJZJpeUenERV8&#10;lu5TWRRtr0gy6R4DncNuMRVSPc08pCNVhhR8dvo78xHbm4G+mz8l+RswqlEsLqpHlWPOo0x49JT3&#10;yAQgeVOEXWZaSdmOJmROdMgKJGa1OEC6tw8Z9sj2oCgC9flul0yljFLtkB2pVObAm2MSIHqoQnnz&#10;yegnNi17hGfvkO30YIC8/QaFvkY9EEHXKFIjZBkNAjLaTBmCUSPjUn2fzzpE6tgcoxzfPUY4NMnS&#10;tsao9DIjlxY9v6jzgJHfabQA+3z7AN/PSK8pG8TixNlo4tkrZ8EQ0zhBBkOxpM3Rv445y2N0lkOP&#10;f5cMJE0ydDQbnKvESiM6yhL6q0FmuMEhxv/eFqKmHTGZzCECND2+zUhrn7LsN2ED7XAeOiCjx+we&#10;+jNkRGyjzmgC6tSogtTApeISS4iYPCXj0gNiTopZX49RXZaL68TOI2a1rM7fo+3mkeW0xiiHJTKr&#10;1cgyd8CoejEtzajXZK+l9gvbPs4ydrKvVV7pOodjTOwfIzJIKS+PsiqbSBWNOd9mmSL1DItyJr0k&#10;xhidk98VQxzlq8bo1GEX9X/8CbDRaMxeH6K/lhnVYrC8DF1/ZQs2n1gN1hu4p72K3yeMSpkbJkky&#10;ZNSRGOUaDYz3MXWT5NFAbJGaP2Q/Tcg29dpl6IiYNsapNcyTjRbqebiP8b6+hDE54txxY7jQ+bUO&#10;IvcffRI2X+dRROjL/hpeh36KGcH/sVdhK/3z/+0Xk9SbYLy5vL5Gxr4w0/dLFur+wSXU4y/+9b+Y&#10;pNE7vyNJ/9HPIHr7A2fAavZTf+mvJunVPurzG78G5otPfRSR/ydqGKNhBN0zHKItDbwy7JFgAkaV&#10;M4/g2Ycu5vO7nIuWPJS3QQaCtQiy3g6eTVK/jnYYMDJt7Io1Yd73K6hjcPe1JJUdrKjChzKrcU0V&#10;9ZFnmcxqpQyzmmwbBs2VxrTXazWukZK/cxlPGezQBiHXEmIa1lwn/eBwXWOgNZDDeVCBXzOOH0H6&#10;WdA8KB0kVaKxmrUpBI1NRbbJPp5yPeVS54idSoyRMe3+UYA279PkDcjsGdO2T8C8NTernHlmNa2h&#10;tBZU/QJ0S8mmPouPYFarMQrt7OMYL+/5jj+WpPNWS/5ajL6bsSwemcdkkihqeEAd9Du//WtJur2L&#10;6HUDz4a8pLYNjVkxvi7aEr/Xq2gb6bs6+4Ek3KVaBeO/SoY1gxEF7OoNMKu5LJctZjXZdsnfeRnG&#10;NHL5vfS1WM48Rj+zmmnEooFNdszxFH313MuI2rQstIHLOUnMaqucb86eWLAxG2hdL8YosY4a5JnV&#10;xEA67/3kr9bPAfs0oL1Vr2OOFrPakCxiB/tk16L9b1AnQ6VXwRiMOE76PejAbhdzQYX9UC1Dl4ut&#10;aovr6Zt70KHrJ/D74R18b9DmfK/I1XYdfabx4vuUZdYzoP1Zol0ZcuxZHp7ZXoZOLZOZMORa3ECs&#10;39UGfvM8tCF6di6TjCzf2YeeqnIP6HGytY1HqP+jT4KF8/GnnknSb3wZzHEGH/+VX0jSWsw1X7pm&#10;ZX8w4lUs9GI7i/h5Qj3gUMdWO48nqdYkBn3N57QFPNoOks2ymH3IgLm/w/7aQ5l8ju+dA3xf1/1k&#10;QzdY62DPQGKtcs8HYZJI32od2R/h95UTZ5J08wwimXtDfL9zB/OTym7gcU2qtZCY1ap1PNshq2Nv&#10;gHL5LMM+ZdWzOSY5aH2Ok4BlmnD8JSCzWuijzz2X8rIE21pM5IqAPTjAnCt7a0aW8Jh7WCst3D8d&#10;oE0N+nuwHeqaxLg2kg04oP0r9g2NXYvrmz672GX9T50Do9/4EM82uHUNewhDyuKoD9157hza/dod&#10;tM1HP4mI8TjVjciDROulSHapFHUG+Yj8Pyjy6+zsZ0VtC/otf4/W94LKpsh9fU6/z9yfz1Op5C5l&#10;LxaLO9ccdeq9FUbIP/EMbMc/9kdwEsPJtnTw/Nop9gybYzz/3h7au7cKfbRyFoxjs7tgl/30R38z&#10;SfucV1bIeDmijX6WzFFVsgYbbFMvBbSnxPa1fgIyHHCBVuP4F2tblXZAn3unoy7G4JRjNuJ4OfnI&#10;gpGsTdusxqj/EVmxx9T5X/48GIcndcy1nTfDPlji2t3i+u0e15MhFUm6rpnjscegI/oHGEPXXgOr&#10;XIv2/fop2Kgz9tede2i7IXWImHzWyHImpoWyDIE5JrxGp0tI91fq0C0z6tX9fZRBY/XkKsbg1WvY&#10;Ax5xbI647zIiw6RBpYa6TqgjVlieVgP7qbIdWkvo41YL/dLjesXnmrDFNXhA28PZ4l7JHB4ZqEeo&#10;Tqp/y7S3XLEcUCdGZGLp9zjgqf908sjObTJCcu/+GvfyDZZ5aoQfoBwz7jm3uHbT+4eDPeieV1/B&#10;uuDUaeirE5vQRVevQ1cFHONinDPQnKXTFu5eB/vaCbLMdRqQu5VlfK438ewh2T8rfB9hsx92DjGX&#10;bVPGDWL28a1d/KZ2/crvgtn6y9+ALbg7Rvt3D9AmU+pWEVo63FcOuW7O6sW8jhRLqPB6eskgf7/s&#10;zaOQXpvLQ8jnfRyyewgG2TLk89DnfDkjlnNRL6Se2KjF3EE94HP/wOAH/syPJ+m7l9Gn21cgJy2u&#10;M3tTjO/9W1jv+7Qr/XXoufoy9FR3C/Knd0Ja9wDovG4X87jN/RPZvY88AlmNHch9zFONfvlf/FKS&#10;vnwDcjYkM8uEi6WUKCbDspNvo3ya79MH+inzTuo45Nv/W4P7+zQPvSsV8vVI96P4fT7NIt9GYhyZ&#10;93Lyt6z3lSyTWJH1HmPA+zYew7z6xGOw0Q3OrkH/DmnfPraBzw3mccA9tyHzGk/xfdOBLnz5k5ib&#10;f+8G5vQpCxdx7yHOsATOAuThcN8hpv6V/B2HfP0FtZXW9H8QiFntqPbP49jyMBXyvx+HtB7J3/vx&#10;RvPQddn3Q0fhjeSnejxQv2NkVNcpTfeVMmUR05PuTU+soZLQnq5Y18XmWOFcvVTBfU2ymm4fUp9x&#10;v8bA4VqC03wp5r2TIZ7VD5BHg1Prugf5O+ghj3tTyKdY0lpcWzS4tjLQ+6Iq9+vKy7hGa77eDnTk&#10;VKzOrMfaaZShRzbhNu0ddxvz5cufBDNhP3OizXQdz2ivotzPXEBeX/v880l65y7bZgXfhzzx6mCX&#10;NhHbtJRlzZ7jDcnAGxgHr4uMzheOY1YTHl6u++eG+6+/X76EB/O8P48FHiyvwRtph8Uz7s87f68+&#10;y6bQHJAic31+X1XPSPf3mKZjjDrQ04lPtDFC7t25PCnqDNe+BpUmxtAuWX0rVdgKF9+Pvff1E1hX&#10;+ddh6+28DNv10hBrC7cOWb13C7pf+4BaUxn4lINaiLE16ULep9xHPfUU1otnN8DUOepx7URmTr0T&#10;1alHVb2slzPLHC73IaZct494mmEU0hblXDTlXoKaTKbdgOvIdE5OmdVwofZIDMZcVIhZTT/NUjsR&#10;9+p9sVvG9+lpFFwPpCdBiek2o/2Pk2H19eJ35LUoN5+Ve7f+yHnslZ5cw/rTwOI6a8b9Iov7pxHt&#10;d5VX+04ScTGrWekJFrAj9b3HfjPQu4Kp3juSHU+nX6ncql/A9WWN+3pTvvfqUY/b56HnbDKs6X4D&#10;Em8+xJIoUKBAgQIFChQoUKBAgQIFChQoUKBAgQIFChQoUKBAgQIFChQoUKBAgQIF/hBg/ZW/+iOJ&#10;65vLiN6QETryJrYZTXTtDqKbDu/CS7/BSN8p2QNOMLptYwURQGsb8OTcykRcDhihdOkaIuPiCHmL&#10;JGA4gMfy+gnmRbYpRRMxaL3kMupgxohsRdIrGswg/X8aRQ+PRIdRBSOyl9k8NzsI4YWoCGQ/9RRE&#10;lMuIkbHVGrytDUY9eFKLWa2tyBdGKFp0zZRXZOotSI/zxgzfl+htOObvYn0zsOmpKJaGKT1cxWoS&#10;8hkpaxCZYtqMhpwyYj5lVhvA07ae8VN865u+LUnf+WPfl6S/+nuIqLjXB5vewMI9U7aNIshDelPr&#10;zHKX0auq94xR4TVR0cwhNiNFpygi+WCMiJ6IDAtWiD6uuJCnZgfet7UO5HMWoh0OeJZyfwCZMfDI&#10;duSRxS2KUH5Fp994ETJ56ROIZOoM0ccn23hGixGBYlZzfOSXZVZLWSTYlwtZRPn6Q5RLZBUVeg3P&#10;GLHfncKjubwOOVt/FJ6x3TrawcAi05PLMGC1d8QIgLKN8pVjlHvGKIOADGapVy5lQmNCshIzmj2B&#10;PHw5loa7+I+LpitNb7AvIzyz3QLbwF4Xchny7Gib3B+Ns+i3s29G1KjB0EGdgzLG/5RjbzBldEOE&#10;/rFnaLtUQjkeXPaDw+gIRe/prGmDfh/3huyPkovffBtt5JJZQaxsthiI2J1jMn4MKLsumeOiTFvV&#10;GDXnixkxQjmWqmiThos0nqFvxaQk72lF9LOpSzN6UYsFwsBRxD6jS8ISUnnlK+pZ0DnUx0VeK3Jb&#10;ZciyoKTsUvSUD3OMZPKUF3NMykzCZ4kNRQwmCjzL1ieQLLIcikBQfcSGIJlNZTf5m62HWg3IemCL&#10;XUZfzdK5DGmkZ9IbvMZobTHkKCJZEds6j9u0agq2W0C2KUU9WKSZUXmGlOH5IGWKZEz9EJD1rMko&#10;3S5ZOgbDRWSvTeo+BiSVmk3oKZvy0qTsDgKMn26AaJ3eEG08G0PurAhzm6IR1B4GEc8nnzLioBLh&#10;GcF1tEFzhPmubOF7EYsOuhjLyxyLitSU/GmeNXCoI8U2qWhURYrcZp8eMvp8cIDUZzlPka3qqYtP&#10;JOnq6XNJGnAMGxweQG+KzGGuaJmSSYH6VxEAqveM88+UsuNobpvi+8NdRpxSJgzq1MdlF+3cZDgX&#10;A8tL1SYi4W8zUuOAOnJ6DzaUw35orsG+YbMY4eZ/TPtBzlwybilKTSwiGnNMUp1eJgNeKJ4U/Y6k&#10;FIwW9Riwbik7FlmOllcQuetSNofsdIeMHeMhCixbUWf3k0AjnfMMJGsa5xHLqc9iAVHUvfSTxqCU&#10;iaI9LPZjNkJFdRctlfTTbIK8ymQ965ExpU85Kzt49qCL70+cQpSKIkaDEfptVeF6c6yswI66foiJ&#10;8fo2op7b7LvTm+j7ElmCPNrRXckA5xXZFGqfbJS3R1tc39U96IH+FN/fuIG8Gmw7Mau1TiC9eguM&#10;eb4YuyyMYe8iGDEMnn73B5N0yUM5d+9iPB+QWeH2dTBD7HXRVreGsHX/2c/8XJI6XTAAlBnB6JMJ&#10;d0Lb18Dx8fwzE+T5534KTBynv/9Hk/S3Pwz78gNn35akFy9izSBmhd/6LTBMfPoSni27wB3g2dEU&#10;7WAQQFRL1jK+u7uHCMUJ5UrRkjVGG/st2Cc1ss7UtvGM9QZ0i78MXSNZMjhRhdz3h9A1mjcUMe6z&#10;T8uy2fuotxgk1NelEewft46yWBlmNdnDYgEZD9H+jQb6MKTc24xw1ziY0j6RjZeOO45JhwwTBhov&#10;YqUQ9L3mMI1Ri/N4dq41CMi0KFte9kA28lzRZpJ72RQBI0K1HnCor7ROC8iyMyCz2oTMZWJWC2Zo&#10;FwObbSa9I9aSSg3tqnpq/pmXKvmr+ilKzFYUHud4RfwZVFjXc4+9J0nf+10/mKSWmDwo/6nBkgfn&#10;4Ht3wFDypc9/Ikn3DiGnBjYj31Q+sRiIWS3tH85VzRraxmGEnJhXgxEKUS3DDq02F1F3I9qN126A&#10;4cnWeov2u8VIRos2xniIcgspU7SipckCJT0da5E+h21jHIvJ64VX72dWU79pHSJmtTNkJBEkdj4j&#10;/Y5iVlP0YqpHI7aFIhRdzotcB1QqeJYYTcSs1j1EZGnIvQqDVhvtaHFujZnnqI/5c38L0acOZX2Z&#10;7C8uGVYHtN2HFvTGxTeDZeiLn/hMkhrUSV8iVvaVNtpgTB1XJkudmOskCzENgIj1islyXmtiDidZ&#10;bWm5s9AxWmPLzlcAe5nyNCYzzr0dzAF+H9e96em3J+mYN2ycgb5+yzvBSnnj0oIB5xf/xc8mqeei&#10;rx3uQ6QM95STKgdMTFtC9s2Y+somK1q5hXVkVmcdkBlJrKViqWkwal6sQbIpRlwbig21WsX1N7fR&#10;58vU002KkIFH3ac1+FwwkiQm40Wqb7kJ1ROz2iaiijdOg/Giz47Y2cXcPBkt5MvPrctV3gr7Q3tO&#10;+7JbuIba2yMzLlksPEbdljlOFDU84jrAwOJcNRP7nA8ZXV5B9POYcyx/Lh2SITq13xhdO+HEstTC&#10;OIqGi7m4u4P5ua51Og1DMSsMaEvMaKPPphy7ZOxxKqhvtQO7v0Y25N3bi72RwS7m1kPK94B7cWtr&#10;kMlb3JP72O+CWc2mrST24yrXJ0Mx5RHZ9WXWJjsKi2h6lj9zbxa6LmuzGmQ/a33+sGu1/so/S+uD&#10;/BwtWTLI/j8L5V2J0P6K2A8o+76HMfjU2zD+n/329ybpBz7wriQ9mTk9w7v64SS9/ALGZO2x70zS&#10;zW9/f5LO+thz2//sp5O0N4BcbbWg74Z7YHm6x1MbFGx/5jSYAAymY9yzs8M+X4e+ffZtsNnmi+kk&#10;0R7u8ipkVEyLE8433QHK2B9A5g9o01eoHw02qMsdjusumasGHFvbZJBbexLP3g9h5yy7kNm1dcrj&#10;DejG0+soSyXGdQbjPawh+lwfjvYh55f28Mwlnlby1neBtW1vgHFz5wBjLuK+qxjYB9SLkYPUQPZj&#10;oDlqGWtPyZNOfhiTbafHvAe0YVdOY87aE9M/9XCX+sHA1X4214cedfwKHl1qttAmDpmfTp+Bra21&#10;n9aTswnKIIb1/SnuM/Dns6nB4R0wQYQsX8S9q/YqbJ0x1/0rS5AB14cuuXzppSQtcyg0y8j7kDqo&#10;zz1jA4/7k6Md9I9NlpZzT4G96NYByrJ8lutG6si9HcwngwOur7n67o45rnoom8FSA/KlPcG+9iu4&#10;9zvahiy0OUd0OpjXG5TtEVlobpBpsrUKWdnJsCA4HcjcmPODP4K98rXPghXwy89D7m5SmQ44DrSn&#10;ReL3+RcYJ2G0mIOFB3TfEewrBovrKCvpLmgOORau+4HfLNrpD9O/Ql635lTlffcfp3/zz9D4mXHf&#10;WzpWDB4O7bX5BJokS6dgFxj84I/9WJI+uYa+vP6ZLyZpzH0Kdwnjecw1xoD2wYinIDx2koyjZFyP&#10;2JaaCwyGY+kQyP/Jsxhz2pMSw3uH9u/O5VeT9Jd/6V8l6ct38P2YTKwhK2zRDsoyKYdcu+X7I20z&#10;9mm+H4RYm1X/3nG/YOT73NQ6i3w9jsNR1ylvbiOnnwOuJ+uUG23XhxF0a6wTRXiSxZvf8+4kfdc7&#10;MCcbnGujb199CYzOYR9yZVMvt7iv6pIZ1dd7De59fuyXIQMvHGIembCQLvcvZxk5C/nuZsGshmvU&#10;Vg/0dU42lL5eW+qahyF/3Ru763488Kzc5zfa52m9Mu9b9N03Wx9byiYHfftG8rNZ7rRcuXo8rJ/0&#10;zi1rS+rkFMmwbFBf67E2bQ/uSdUakLdNvm9da+G6GfXeAddzNtnsDSZ8LzfPJfnrkE1qxj327gQP&#10;5yEnpbUyrqO5UrrFPRHpKJus9R3OjQaNJmyBJplfxQAVUoce7mAutliP1bfCJj31KMpyyHfrDQdz&#10;9MGLsANe+RJ06pTvHAycFRi25SbacZ176NvXYM/s8h3OKEBbuGKGizHOetyXqbCN30jf5/FGZVhI&#10;n3HU3P668/XDkWeWvr8+r69DFjiuDEeUd45sfvp/fv20wP3f58uiz1ozKp903GTGS7qvmntm/tnp&#10;PiptCb0v05QrxkibDF9ZZrWwCvkYkgp5cx3z/hnuR4x60M/WHnU7WVn7Dq7XnsqQfjGtJchdnNkX&#10;6+7gnUHVwXieHWBMVQKUc/MpvAs5RSbYAddlOuGixDWE9hKrfO9hZU7Lsmmoi1lt3Ic9kr7L5H7F&#10;lGnaD0jm9cez0n6gyKifxKZoMOEaQPaV3g3O70r+hpQBMaqVybAm2Vf/pe9A2VFioTdIy8e+S8vF&#10;71P7MScb6fDg/pl+v/j4Y0l6hqziBpqDA/ahmNU8F32r9Va6p8PyjqjnYr4X86qwH7S3G3KPxUDt&#10;qz0C+QBpb1bvDNTe0v2qz5hr1C770T2H9ah7FutlV7I+R5nPP3oUFyhQoECBAgUKFChQoECBAgUK&#10;FChQoECBAgUKFChQoECBAgUKFChQoECBAn+IsP7yf/Kn4PtGV7nphJFTdOVTEM0umb22byHalo7L&#10;pTa93k4sIULo5Bl4yDk1eNjdIeOJwd0dRLTuHsK7bjbGM0KeNy02lhMn4V23yjPWe4xC9dJId17P&#10;iDJ59cnb0GDKyP1I4fZpVAeqW+dZ1Y6Pz+0NfN44B+aMlTVEKB3uwbP0619CRNa0B6/EBIxSE7Na&#10;iywoZUZFMDBr/miUS16FFg/eDundrSg1v4M2XD+3iL5pduDtffUKIsluXUPk4ZSe1V4fHRHQG1XM&#10;aitkFVB0/tIG6jMeoB/rco2c48Jbn05S51F898o+6tqjDIzIFMEA/pLHNqiR0WtQgoftaIJ+qjBy&#10;rlJGGSwy4Rm4PMfX4znlisDYO4TcOR7Sigc/ymV6vm9som107u71m/DSvYvg4lKV3rkGbsDyMvo5&#10;CnGtY6McL38ZN93+PGR5PcYzqgyp7qxC/uotlF9sPCNG+hnYOjyd/p4pAxa950eMpFa007zzkyS0&#10;0G/VdTzLO4NGnTRRVttG/ySgHE05PiwyxiliVGN0OkOeEevrjDlO6NG78KBFGVI55OcEjJSasg8d&#10;MZEN8cwSRHwu7MirVoI3da+HZ49j9Eu5gTZudeCVWztJoZnDalNmGyj3gE1zSAacKVMxl4klSec0&#10;uxV871fxDIlwt7uI7uyTJSdWmIeNz76FPnZLlEmxMpFNyGLkfEDmiRmZDnwX8jjpM0RjDot9W2P7&#10;2mQNKZPNQewsboSxO6EOVHlrdbSd9ICY1TRWDRYMUChfREYuYeEhjrZ06ZGt8SXIc1tnf0c6vzrT&#10;9ZJhRc3IiztgBJa8zzX+BY9RKinLE72qRTIyo3e1gZiSLOpMyaDnoZ7S5aknuTzOk7+L7+cVSBKN&#10;v2z0u8oZ0It7yvKrGPJaFwOGSIAU9GBz/lEqxrk4M6/Mf03+Dniuecw+c5hJyKjsmAdtT12Mi9DH&#10;5wnZKWdivnEx3kKOOwbOJahXMZ9UamgLsZ1KDzTo2e/XoK8CB7J9jeynA87lcuwfMmJWc4TBzGH5&#10;GE1gQ1WWBs8jj/M1RA85YuxSxC8jLFaoWzymmvPUHgaS4akEi303ob5qBrh2xradsE9DMZDVUN7T&#10;p8H+0FlDlPeETAwG+3sYY2VVlnStNuVFLEgumVj6ZAs85LhequBZEedRMX519xFNEKaRXfPnN/Fc&#10;l2xAZbaJRwauSg3R3dtDfN9l9LO1j0gr30cjOWSSORggH5/yauByXIi5xmbkO5s3HWtiVpsxCqxM&#10;vR2ybEFq9+DCmFGTBsM99PGsi7YTM1yHjDBl2h4z2lcxowPFrCYdJDakCcsgG8sAv5j5HG02yUW6&#10;1NkfYibVHQMyDziMtnEZZeeQIUcRHQYa72k0M9vEKuHaCeXOJsPrIftjMkI9qlWMm8effnOS7pDZ&#10;b7IL+2B1Gb8bVMTGRmW4RXuqdAe27WNrkNFoHXbwYIhIOY+Rc4pqGU8xftQO6Xw1R7nMcpP9t8SI&#10;pS7rNxeOJNlcwRxb9lD/Shv99cpVyOz5c29N0sfeDUazzmMYNwYjMiNOb8MW2iWTwq0u8uqHiIac&#10;WLC7vn4JTBi/RGa16oBsA2xrR3Mgx4LByIX+WiY72J//EBh8f+jv/tdJ+is/j4jfN9so58V3IaLx&#10;Xgj786VXEPH/1Vcgn0tTlGUUI2Joj+PJIIpQj/IyynFT7AVlyNv6OgyYIET/LTXIMjdB3969DmaC&#10;FbKEPPEImHx8RlEZ1Jeht8Y7YISTTlEb+LSTyzRcuoxEapDZL9BcMSLjApnV5kYT0jnG1AE1srRN&#10;yDZdZ9RnOhdpLuDnWaq3cJ9Yehyyb2qMGoS09SzaWWkUF8snmfQ4kFIZTe/jM6mj9LvNiMssa6ui&#10;Akdk7JhI7jkHayr2GdHn0u6fxRj3oxj6ISZrSEQGsMkY8msQMSJMbJkyQKpkDfBc3DvKrW213pxw&#10;0rU5p0e0g8Tka1Dm2uGRx8Aq877v+eEkdcjEMWO/eSx/zLYQk9GoD/1w+ZUXk/TVl7+cpN3+K0lq&#10;IB2tELIZbSbZ7+pTpS0ySHmcz20y40QTXF8tYy1bby+i7qZksrt8A+vJEpnqHOruGeXFpn4V04pD&#10;G1y6tsx5SfNUxLK7C7U8lwPIvZjVXrwE5oj5qgEJGW4i6rnVJcj4mU3Yz5Iz2Xh6lksZN6iQzVzM&#10;aqldS1tcTBBzIylJxKzm+3iW2J5GZIY67KKfpuMFK83KMiJEY46XiPITB6hHl/OERdbAdg1yZzW4&#10;F8LI8dpJtFGzjTJ9+qO/k6QGDtmhN1qw5WwyWNse2t8K0W827WRFN2u9GbKt3TKe2VkmMxsj0OeF&#10;RTpHxDFYJQNXn2tvjVvXR94DtkmXzAqrK5g/Zoz2fttb8QyLtuBwD/kYfP4Ln8V/uP6yZvfrGjGT&#10;1STzWmtQ7hgIP7+A/UU7NLtu6TNyVOPD576DGJa1vpKtJP105waYZepchzVWIAsBo3entIsMGmLz&#10;5jzgsHyyxV2Wf0pFNhijXssbaJuNs2A/EbPa7Xt4tuw2gzL3f6akAdAYq3I/qU5GIkW+RrwuZVaj&#10;7vQ5RqucT8RUNBgv1sfzb5O/thgRS8i71YLcjLmXUKlDZvtk41CU8HgEWRizXVZbmLOjzDMOtsDa&#10;2CJz3XwQJombY1YTu6ZkO9S+WRVlqvK0hoj337vGzZ45FH29x3W6xusKGWQO+ujLj30Scqhg7bLk&#10;j+utGYqUQnOZQdYmy0IyLMRZoTwCuj5/3/2f78/j2HtYvGw5E7Dv9b3u09gw0HfpfJ6/liddWBz/&#10;YrZaYh8//QwYFP/knwYj0A/90e9J0q98CiyhBvFtyHm/BHl49G2PJ+n5i2CjmuxibF25gnlwxmft&#10;cv45SSbFO7dhI736GsbLOLM38q73gUVmZQ3z2917uPbxi88kqdeHvTgaQia2tqCfO7TtOmT6qPJZ&#10;u1u4X211b2chy5qTfcryPbLkt8+9KUmrZNNvzmDnn6xjvOwP0JZiKBAbZ8oiwLnbYH8f99y6g3Jb&#10;tDUGd76SpPEI471DJnjth528eDFJJxybjgt9VnFQz1t3YNMa1JsYS51VtNk+I9sbZBiucE9N8+HW&#10;Fuz73QO03QbZRrp3YXOLFbXNMWpw+QZYY30yIkakZ7S5Tu+TvaFdRTkfJyPZ7hbuGwzR7ufOYw3V&#10;5aksS0sLZtg9srfN+N6hTXvrziXYUUtLmD9vH0DHjKjvzs3/Z7A1gJyF3JMOyFY5G+F6i+8tDEac&#10;5y2uOcdazyyhDQ+2ce/6EmRArI2tOsrWO4Qt0R9A5mlKlV67RttrDu3vV8muPCZrXsCTRWwy4lnU&#10;1yt1tPuIrIBojXnfc87o7eGZ2nM0aHGfSPP+bg/teuM1vEv46iX09e0B8h5zfhED4Yg2bGjjmeWQ&#10;cpjXQQZHsa7M8eC1KrmQ+53PXCD/ed422p9j3vm9QyGvS5Xm1Xb2Pl0j6HM+b5tzREA5096n1jc+&#10;95n1qPXTC/aTP/7DWEM84qI/9q5gbPV0ag7fQ4xpl1XJYmrzhJg2T35Za+AZE57mov2PBJSLe7eg&#10;R8se8qpr7crqTGkvl8kM+au/8m+T9KtXcN9QbBvU1x7tyRnXTAY27WO1Ub6tFu/g7u+HtD9o538z&#10;OK6v/yDQ/tWx9dACjfiDPFPrljymXJu6M/we0YZV51YpUOqPC4/DPn7yEaQGnRnkaZt7ftVlrANn&#10;A+Zto0992tgrfO+6v4/58Pd+4f9I0qusb0A5LNNuG3A/wMDSKT8cD1PO//OnJH+Pa6MH9vtzMvFg&#10;2x/9ncGx3zN9I8jnkZYr+btAvpzCsfdn9kT0Xf7a47Aog7TI/VAubyQ/MasJ+fIfVx+leseSZbie&#10;al9LayXK6soK5GnzFOZzserP2Od8VVjqQAxL3T3IHUW+1CFLskG3j7Wo9NchGcenZCu1uZ5faUGv&#10;lafIq8+XjHt8Vx3pnQn3PXrUmQbtNdgZq6sYJ3qX0eM7gAMyq1XJ+nPie3Hd009i7t7fgz0Q9aGn&#10;917BHtX+LXx/wL08g/EMc2661uGpWLMDpGO2YWBjrPW2Ya/FU9gWPCCqFPCdqfBGZCDfx3nG5ePy&#10;SL8/ao5/YL5+feTLoHfXwv1lwPMeNtbmuTDN44jyzpHNT//X3tqDQN66Ll8Wff79MKvpmsWzcW26&#10;78d1vN552rR5RbwWWBh/K5nxMq3hmpPnsP9Qpy9GjQx9M74nH08wDnSCkFisYu4Tfs+PfX+SXr72&#10;QpLeIzOxwTYZ6ptkM376PE5IefVTzyXp0qNYW5zmuDqOWa3Kdztl7WNqsW7A9/J5ZrWY+8AzngIw&#10;YZq2KbtnwHdVixPHkJ/6J7OsLE2p24Z8FzVmqndXOj3O4TsOn8zxeuWe9rk2tVkNizrrKIhhTeU+&#10;bizq1ankSCcUPPYYmPJOcS1sYNPm05EJZa4PgwBzsuSswv0ll/XrcZ054X6Lw73VuUJPEu3zJWA5&#10;5N+icqudxaymA110EmRAH67hHvT3wQhlik9CZ3pkWKt1FuvjKsfB/S1ToECBAgUKFChQoECBAgUK&#10;FChQoECBAgUKFChQoECBAgUKFChQoECBAgUKfAtg/cX/8AcT3zeXzCpDejAGcIAr+S143fUZbRrC&#10;AbNU24A35MkziCpaa5D1gBGW20Ncf+fWIsLn8AY892qMPO6O4F0X+fAAPH8RXnWPXFT0CdyHG1Uw&#10;jS23ETXQ7cMr+eoNRFM59L6MMuwBDpm7ygxBOHceUcFicWu34C24ugyPRJ1TXfYZrbIEr+m7+/Am&#10;/Lmf/d+TNLgFD2eDKSPEe9uoV9NCo9kR7qEjbEmsNAGjwuRFefY8IuOeff87k/TsM08kaf3kwkuy&#10;H8GTtNtHlMTvfuJTSfqrv/ybSbrBqOhAkWYllGGJEdhTRt221+DB7fIs7MnBwkuy/hZ6a66iD3dC&#10;/FZnxE7AzwOdC8yI7LRe8thkdGu1Do/MSAw+IdM56mQF6rQhP04VrpdTG326ySjnskvvTx5CPmTI&#10;0pWreJZINYIB5NOr4D4Dn5EfIfshpHvnlOHaX/vwV5PUv4d7y0PUo17H7+unEPnXXoJ3ZxgzUpny&#10;aBDaaNephWdN6E0bkEXACRmJOECbVFZQ7tpJjK+4yevpJe2S1maaiVaJxKTCuivyXV6sAT1kZ/R4&#10;1dnxinpUlKTOEZYXbDBDGWN54BrIA5xRRdMY/WSzfs0QfercRltMr+IZ40N6PFfhOVvbhIdspYmo&#10;AqeOMhjIW9ZiFOeQzIIpyxTlRexgC09lXFchc4kigcRIeDhA/Q10FneV0ZCRIn0m6AeLZ96L0cf3&#10;kAYR23Q+qg0shr7HZCgK6RlsMB3jGWpvecBXGUEqpiifEf5LESJLpijuPGW/UkH48p7OMCup7mIW&#10;0rnS6nuxmUmXhIz0lye2mFRST3PRojGCQXUwcBQ9rEhYjtGQcjQeQMcoalDRYMrbYbSXom3UHlkv&#10;cXm6ixkxjThIGUhwge5JGeVYNnmUj2fw5nctRREzLGeOKRmqQobLx2Q9GUeYZyxe66KpUnYHtXWZ&#10;8mWpPmRiirPzCv+/R50o9jmb3usl1i9wELlQbuD6Spvjh172kwDXzya4TvIZZsZkKnMWnuGSQckl&#10;a1t9Rh1qQffNyJp3MGbUBNtsOMVnMTJMyWxq4PdQHottd7gFPRUNcO8TKzgTXboopl52yK5hM9rb&#10;SdkQ8TltjznEFCF2vRLZW6RrrIjXSkj4vWfhPgZ5lE6chh3gtTA/dhdDsmRTz9qUPcGj/vIZfaLI&#10;632K/xb1RdPh3CZ9wahisQvEZGozqDGacalBHUMGuGoNcldbhq1x9Q6MJZ0dXxohgtZihEaJkQ0j&#10;Mkt4GmBziA3EYyS+WJsUtaaomjz5g8ZViXpjNsUFttgtMpQe3UNMogEjKasjlLNOO6B1Bu08iVBP&#10;dvm8myADU+ovj5EZNlkHSHaRQCxOQsqKw3EvRqgZoz8VmRRHeJhDNp0mGVZHZCaz1ABzzDifhQqT&#10;4TMdm5EhnC8CMl6NyaYXktGgRD39pnfBDjsky0Ovx7mbTAYGPsPtajXon9v3YOcqanC5je/rnNdL&#10;HC9iS+tzrgrZHyL+rZIJ10C68OAAY3FExguHMri5jHl0+QTs5QNFzlQRwdTZBIvFE4+/PUlPLOH3&#10;XUYlGdy5Cdayy6+QqddDn1vUq2Kh1Vz19VcuJen//E/+SZJ6W2DGqLEbxIriUzYMNOdIp3/7Jvrj&#10;v/87fz9JL1P+X/gGGFPe5MFmsuuo5wu7rybp1UOMG9tH2abbsC12d/G9QX+EPm+QiSDy0E8B2QDi&#10;PtpyyQLTx1ITz969g7lB7IcnzuD7s0/D/idJVYLOBvSsfedKkpa17oghd2Ja0/pGDH5NMiuJATcY&#10;o9y+opEbWEMZjNmXHmV11oV8VRhp7ZFhYUI70xcrD6OoqpSzgHpLurcmlps5JKuyPzRvK+IqjeZi&#10;NKE+qx/1WaxCM9m+nCNcD2U0kCwrsiplFiTNRDRDv4j1qFHnXGahvBOyhIxYNsvGswb9BbMaTfG5&#10;vY/fxIwqWbA5547IpKjoYOkii3P6UBF/hJgyDGq0HVZXsQb93j/xU0kak8VoxkvLlIXSHsZV9zrG&#10;yS1GJl67x/HGCN8B7VGDsaJLU32D9lQ0vWjoItplFbLNlckC6kZoq4gsoG3Ok/XWgs1hzLXY7W2w&#10;mYyGaMdwSpkgy5zmZrEfCXjy/NlksZIeTvV28hcI2a6jMeaF21exXo8j2jqsu9hk1xso77lNlJdm&#10;9PwheKr6wydLpYHFcsh2UFTmlOVyKIsR1+ZTMvbZZKeo1dBmE859B9znGE8WurJJVppWE/pJNt+w&#10;j3oMyMYWTCDL7RaeVauCkW1EPVfqoB3aNdz32pcgGwn6qOP6GvSwYJEl3KMRxG6Zjzm0nVuGjPcm&#10;qH+tA7114iyYIa0p6hmS0dcgZeIme2mPjDcx2WZizjcTRq2HHHMVMXZxPba2gusdB3puZxuybXD3&#10;FjeKSqh7mXOXKzZHzn9lMtuLgXBI3RRz/NtkC3JXEEE6zdjHXbY/7pzrPjL2lDmuZVtUGLnbH6FP&#10;R0PcIV05N1ySxCFbSDDCfQb6zvcwDhzr/jaQOSWdOqYtsXYSturJc+iHrT200ZiRpNLXCTjulYfW&#10;Y2ItsinLYqUd0s4ac6+uQtbs+cBPkjLt05BlF1OOQZjqbvSDXYO+9cgCqCVonXZn/wDjQYi4No+p&#10;k2qK8pZxOEeXTFY1UaNTL4cpKx0eEjGdkfEyYL+1NhENPpqirHWO9wFZ3A3u3IHecqu0CzmfrPME&#10;AbFS/vzP/3ySlqkrQ66RUn2VYwRI7ecM8t9pTlvg/jwE3Ze//sH7j0fWzn1dcO7V2jsfvW+g8uRT&#10;oUJ9POF4L1F31jzomPMnwIT103/xzyTp+7/9fUnq0N4x2NY+RQ/j3+1h//f0Bpn7uO69K2YvMkvt&#10;khGqdwVR+T2KbIVzmE0WNINyHfJQq0NeGmQgb9VhQztd3Hyb7HoR9/9qE9hdZbIJrKxjntmmLtoj&#10;w6c/wfgy2OEpEsunsA52uUdVpnydaOOZox7GdZ86yTuJ72dkIuzwvsO7nFeoSw38DdQxcDAeJjzF&#10;ZHQTbXLnLmT9xCm0/41b0LOdVeRR43zT4jw1mrC+A+nged6cmVc3MT9YHN8u7UnZcD7XW6rHlPYX&#10;m2hud+H7yR5/z1ATNBnd31pBOfr7qEfZgvzUGnhGxFMYXNKD9HrQv7NAYxj3C6PJYnxpG8vh+K1y&#10;fkjXgGRdPqSOnNCIsLmvX+U+yy0y/E25Zg8O8dnjPGwgHVEqo18cMhItn4fceKsoZ5Vr7T77aco2&#10;GnGO6HKvKCajuj3E9QYW56bOBub93evYBz8YYiyeeAx93qni2b0bWLdVaLtv7WANr73eod638L2A&#10;gdbpL3JMLi2hEb/2abD7vvIy5OkWWeYOeZKN9iNpTs/tBuSpUze0R5dFXqfkPwuy7Zh1Cl0vxi9B&#10;do+BdFpedz9Mr+bLoj2qdJ/5iLJqzZPPW/e4tHHH/ByRKcMjFYbrQe5GbLOn3/aWJDV47/vBKB7t&#10;YD1Z4p677K8+T8/RvvfmOtb3DhmUp3yX0+AaN6rgc4/7FwZL3IvqkTk95tjTXlyzgzzdCfLsTqBz&#10;PvvhjyTpJbI9HnBTp5LuA+Izp+gEHnWM2lFpvn3Vlg+0bW6uy99vkL9X0DX574/q0zeKh92blwl9&#10;jh5gGbq/TFkc9wwngAyElKeAlNUObSqtz7QGv3gO89MGmTMNPL7jbJahW8RgM6FudKvQyxsnwWQd&#10;8T3e/h2w5/zOv/tMkvZoq874/illwMuUXXvVNtm1plwHe9q/Z9vk2+yoPjbQ99nr83Ik5PMU8tcd&#10;ladB9rOueSBN/j6I4579B0G+3EKeFS2PxX2LtsznpfLq+8V4Qao21kk3ul77NmWuEQfRwhZ3yTRm&#10;6YS0JuTtze/F/mOzjGe1+P64ewAdZLvI02I64rzj8h3CkGzUBhPOPQHXSn3OTVWdamLj2mW+Z9GE&#10;0deeD3XrlOszrSt1aohBk+9g2zzBadDHvTpNLeB7lBJPwTr57Zj/z19E29X38OzBC7j/tZtgth1x&#10;z/7u3cWcrHc6FdoW7dto9wHfRw47GHMu96puvIyxKUbpkONK7wWFo+Qx/13+81Hz+B8W8vJ3nGzH&#10;nPBTuUz+Asfdk4euU/3S9A3crmsDrg/zbSSk3z+g4wm9s88jM7fly5eH3omKsVtMymLokh4Q819I&#10;1veNC9DjBuVVyFGV7PEe5cihTO/tYl4/7GMuWCXDcovvoiZ8R//0u3HazO4r2L/cHS3WFN4q1m7n&#10;Y9wb72BcfP0q7MnNC3jvvcF3bjMxd3GfQ3OFQ4YyMZhpX8AgPcGOewSjPuz0yQw2dqT9Sdo8koEZ&#10;9dqEDOoB3y+l77bFYpcxNAfcMx/xndlggGucCsqgk8T0DrjKcsd8iaM5UCddqCxxRgC1Ltd7u7xs&#10;Sx3nZUOnTwTUGz7fNVw4jz4/zTY28KgjRnx/lb6PJ8uvRbZGvb9QGw+4LxbNtbyBtK/6ST4GBqn/&#10;AfchxaSmdwk6AWbM/TrtxVVj6Ej18S2dZHEK9Zms4r6VNey1GlR4KgObpkCBAgUKFChQoECBAgUK&#10;FChQoECBAgUKFChQoECBAgUKFChQoECBAgUKFPjWwfqJn/iuxLXPJavOkNGYYrSa7CBaqMxInzNP&#10;IaroA9//7Ul69lF4Tx4y6vHKLUZs0y/vY5/4nSQ1CBjx1V5GGsXw1Gu04Nn3+BOIWl9pITqyHCPq&#10;4x1P/2CSnll9JklfPkBE0Gs3vpakjRY9HTPRd1NGSisi9uwpeEGHMTwtd8gWVKLHpa+oYToP2myP&#10;r732WpL+5ic+kaT2AfI1qDNaxg4RRbd3m5HV9C4MeEa1R4/ziF7dz7z16ST9oZ/8q0l6mlERio4O&#10;fHqHz9GLEA24N0H0zVYfkVX/7Of/eZL2vgTGiyVG49RGeIYvRjIUpdRhlKQieq1NeMMaLJ1EX43p&#10;KXpIppgS2WgCMpRZjKIN6SXskWksLqFNLLI9iBXGJ/vIbAwvSgNnjOc/8QTZ8jYZeRQjoqxMz1Gb&#10;dAkWWQPu0Bv/8hW0x3SAZ/uM3B5mPMxr9HyVp6vO09+7jnK+9Innk7Tao7cxowo7jBDtLENWGh20&#10;kZjkspFcMaNQ6VA6T9HQQ56FPotQ7lEAGWiewvX+GuQuLuPGmTx72U9h5jzwGc9Mlk+pTzYAYTpF&#10;XgE9XsUI5ZAlTNF2IjlS38/YT9noNYfe2w7bUcxP7RbaxOXYnV5B/aZXUbZxF/U48ODFu/IkPGKb&#10;ZJSSV7iBTXYPm3I2o/etojnkTZyeeyxGOEZ1uOpjRpLbjIwPM8+IyBApxi15R0dkFhCzmtgoLI5z&#10;isC8/fGsiPLnMKYmkif2HIG8hZkq+tlnP9WQRcnn4fsnXHg/zzh+poqEZ33TemVYiFSe1LOceauN&#10;sgxJBhGjOOWpnQswK4m1TtA56AbpPZQ96amI4bRjjlmLrvwqg/pW0Tkuy5qP7r4PZAeLF67lSAlL&#10;0Y5sEzZD+owp2bYsemiLdMRgRra4yQhf+mxny6HcIyk5ZJZQnvIYFyOLzoQvVyFf8mY3sNnuZU4U&#10;fTbjgLphTNo2j4yeG6uYG9YbSBkAlLI89cmKeMh0n6xoBsNDjCmP8t9m27UZTTSSTAeQYZ1j7jAy&#10;aDyDzt+9h+v6DLq9/TJ0koGzi/9HQ5THoo7xG6jn6gq+ry1hvIhxccYo41Msi85UZyDgXFpxfxYU&#10;m1SPKmrQZZ6hojbZ6y5/dxjpv34SUaJiVjtkBISBT/YWl9GDnAJKZTKLlplHvQF9tjPA97sD9Ffd&#10;huykTAYcCzorPxLzzBwVRuqXOR40RDtLyNuqYf64eZfRrGQVCckGFM2Qp0822jEZGaMRhWMORShI&#10;h7tkl5DMprqeFdX3SmOOdwW+R7JBxN4zx5AsH5NdRmeTAa7FiP2ls7C/ZmRrnQ2oF8gAMB8gSeKL&#10;/XEA1oBpNrqIfb3QSyifmHkcW3qa44BsYilrFfWAmMeoUu/TLYrUCTMRxQaVMiJHQ40HlmEyRH84&#10;ZI4R69wzZFYbU29MGX1vZdosnKKNqjXkvc3yTlgwMXbZYmkpYTw3OP7FrGaTucwmw0mWMWY0RH0U&#10;zajo2RPrkHvVvdwBc095DXbzY8+g/MuKwKZ+FiHJq9dfxn/meP4rYJf1XJa3jnnbcVBOseV1GQ35&#10;whVECf4vP/MzSXocs5rH+dVAzGoq75ky+ue/+Ss/maQnvv+9SfrcIcoZ7KKeX/3ip5P0xCOwEZ9+&#10;7weS9GNfBevG3ed+L0m7NxdMPi3qkCayKo3JejygHXZ6DWuHyXWMuVu3LyfpiBFa9Rbaev0U+vGp&#10;i2B38cTON0e7A3mf7F9NUsmobMEq7ZuUOboL2Wg00ZYzsc/QJrRoM7qVRVRUSAaYlAiVY8qXbqcd&#10;P2Fe0hNiLiuTMUM2SsR5XmUzkFxp/pa9nkabEccxq6VR7Pg6HaMMSpyvnVAmAPcIisCakO3nYB/r&#10;RUUkNupcl5CRYOZgDSFmNbHYDck4Z5CPOBYLq9aDMdmApmLo4O8ebcD5RMkEbWVR12reMShzDK6u&#10;Yb37/T/wE0laqrHvemATOty6maRXL0NWr11BROLWDtY3PT5j6QTysTJrvTDEfCGmt1iTasqshkTM&#10;atUy7q1wfeKX0GYBmWNaTayjK3WMI4Mxx+nWLsozJtvnfKJLkpCsn4rcD8nAoJaQjBzHrDYvPNI5&#10;ItpKY7KZ3LkG/ZNnVgu5Ptyog33n1Drm+QWzGn732Y9HMatpHSZmtYiR4THnl5As4CHX7I7ajPNr&#10;wPof7qM9JjP0hYEYxWpk/QtThjuUfzTCvD4kc4lPO3KpjXo0m7x/GWV79QZkY+se236Olge92+b4&#10;LbPPJ5RNX8xqbGaVwa+iTIMprq+10IYbp6G/YrKiHhygjAY1sl3v7+M7MW+J3dQmK/XBAfRUq8Zn&#10;lTFHTKTrq5inDg/BgFkKFm0WD3BPOcY8GYSYhGTrWVQWYlab1yj5O+IaNSYTnuUirayDETOg7jHo&#10;DZDnjDLp0g5JbQN8nTKoiSX74BBzmmxFyXw0xfca6wZOiLZJ1SejU2Xwam5WG444vpc30PdiVtvr&#10;oqwR8zs4WDD3RVx/pPsmlEkxJ0516gHtM803YgMkSeM8H/SH1j3SH+OM7SpdrnVWnlktot1bYxkG&#10;h7RZKXca32Jqaop9mnaRQXcHTKliXYvZP1IRU85VI0bXcgkxLwyeWV+CXXPYQ54WbalqE7JksEcb&#10;aXCA3zTvLa9g/rh3D/r41z7860k6neC6+UOSv5KVKdtM7ZLFUd8dBelKIX9fPko6/9ng+HtQ3qPu&#10;MUi/5/yZXwdk79MzjqtXRMYer4y20nipVTDuT5LZ6+/9vf8ySc9wT7XZ0OCYz9812KIl7oPt7mI+&#10;HM+gS9Y47w257lL49oR28b0h0ru3sSZp16k7y6iPQUCbbWMNMrvHNWyNurByirYb2fOntKHuXoLN&#10;u3ULe6nPvgv2Z4enanQPcd2wjLFrMBziWac2MM87M+jsa5e+nqRnT4GpbEqD7WCIei2zPyLuZYce&#10;2ioiO6Illo45KjX0Ubr/wLEpJpvDLu6JaatXyBS9s41xtrnGtdEAbd7dZT3uoewG+7sYD6dOohwx&#10;+2dlnfUiO12tgza1qXvGHP91zqcRdWaXanDCvSKDloN7ymW0+yHZUDrcswlj2MM2FXNI9qASdb1H&#10;RSZmbjH4VMiObnC4hToHXG+tkIUxkm7kOn5AG0gkDV4FbTQ3jJMkFEszbYqgRz1HeTSwfd7DNez+&#10;Lp6tdwurPHljg8x4A+7diCFiQP0lpkyvifzGXcirwZQ2uM/2j9mH/QHm0jpZ88ID9OUk5tqBTPi3&#10;ycRWW4WcNTroz5tX8J7AQIzHQzJAVGeQj4//Bt5pfOUrWMvdITv1Pvedpaclj2Lj0rry9RhZjtMx&#10;mgM0f/DjA7BYZumvrB7T/rBYzITjdKSQL5Pqpe+z7E755+bzTnUp9wZ0ygfVbsll/YZcc5TJYPad&#10;3/fdSWpwkmNxo4U05CSrYkS0S1yym4+HGD9N6jmPDESHQ/TnAWWiQjvVoEEWSo8nhhxsgcliRkq0&#10;ERlXLpLN2K3gun/zc/8sSV+8Dpm3yPJqUb/NKEvawzdwaISnbXNMKqhN0z2reY8Y5Ns62y9C/hrh&#10;uH76g+C4PPLPWnzOl5dC8QagZ7m0hSTjOt1jxP0Y2YhiwDrBPZ8nHsPpTAZPXHxTkk64ASRGyx5P&#10;v4poV7XJjDU9wFr8cAvz49dehs7pcX9twrKFfL/kUXcapKfCcDN0RhuVW6Vp2xzXP/n0KDzsGuWd&#10;vy7/vZAvSxYPPOt1rjXI553HUc962D15HMes9mA+D44XXaP3QA+w6DNVOSVf+qw9oyHXKstkZDWQ&#10;jTQlG9OZi5DB7/vu70nS0gDyFpLBO5ihDBOeKjPhuw+d5BNSv3e7i/VxaOHa8QTzokuW8xnXHT73&#10;+TtN6MQB14Zaj2n+j7jfWnGhz4IqbZA59D7Cpk4XE39piLaJyJLrc4vq9HfhPxcuwCaq3UF6/eOo&#10;73OvgUk+YJmmfGdlYNfw3Cr1cucO2mDC9xMTbit1t9FmW5dxnUddMmI/xPOZ5mF4PTk3+MNgVkt1&#10;+DF55b/Pf86zUVq/jzLlZThNmVX+mdl20f/13vVh0Lu2B0C7JV8WzW0GR63NDHRPapdw3kvfoZNh&#10;Ve+LX49Z7RTZjUPuwYlZNehDzkbcf5iyHu112I82n/H4W+Cjssw9iW98Gif6KV+DquYgDpPDPYy5&#10;1+7AJj11AevFzWXkLWY17ZVYqg/nn6OY1fSey+IehvbYxKwW0yaNM3scBscxq+l4MOm/bD8Oae+O&#10;eUyGfAe0pemwLUXGqNMOtPmYMhFTx6YslZl39er7b5ZZTeN+Qpsw5rMvXsCJA2ezjKqs65CnTakc&#10;egcVU+fYfI8Xcg03GlP+POgprRvExp89ZaOSsvyx/LQHUz2g8cR7Qxr+6s/5RJIkt7mem/E98wRq&#10;vbR0kgpwjin9D3hngQIFChQoUKBAgQIFChQoUKBAgQIFChQoUKBAgQIFChQoUKBAgQIFChQo8K2D&#10;9cd/6L2J65vLM1A9ssnUPXgJV+kh9+53vitJ3/Y+sIAp6HtAz0Wb0V4RI5n79Gy+s8eo2zkOQ3hc&#10;iqxgfwdUL3EEr8h2HT+cXEEk+FoDXoObTUQILFXhqXk9gseyV8EzZiG8jx1r4bncZBTwoAsP0tEQ&#10;HpnyvA4bqMCM5Qxn8syEJ+Dteyjrp14Ae9tteqa2eZ6rQWeE533we/+DJP3Ir4MR4ubLiEzoMGql&#10;TlaTM6cRMfrDP/rHkrS2hvpMh/Agb8CxtFROQ01LJX8FHoz9GsrXpdfm1QO0+8d+/beS9GsfxrM3&#10;Q0TVuIxym9D5s1NHuetrSN0LdGGcw3LQBnf78MQc0cPcoiel+sfy6d3JyKtOHV62Yoyw6RkvuBU8&#10;y6aHpkGDHvBvewv6dv0kyrvVA9NFyGg8RUePpkgvXYe3+q3bfBYZM3ydkcuIeYNRD32u6P9win66&#10;9nVEeU7vQl7sCGm5hXJ7U+RRd+AJvFyGdycDHksztoNBQFaG2IEnPIPSSjG970cW+idqobztM6hH&#10;VEb9FD0QMLolLCHvMCNf8lJVFHAacckoh5DexA4LqOhiW+xHZOoas01Dsm+JjaOSYSgQ09aUXs/n&#10;1jDmBnzWoAv5H1xDBGJwBd/3tpC6myjDxlsRsehRf0TyCp/DYvl09vaU3s3yclZf+i5SPdtmFL6i&#10;1VJGLzK0OXJ1niMcox4O7xnN2HZkCXToSb3wXGa/MBplyiiPKdkEq2RkEONcFlMqQUUm6BoGJpd8&#10;eiyfKCFqbV6xJAnYXxEjLnVfNkBbEYh5Vg2VOz0zmvdkvZ4NUo9+lY1MeWV6s2eh9h+NUOcxGZ7y&#10;rBkRw6DFAJB6Uas/mOp3pVmIsS4fReCKCQNZzH9HGuTbnZH/toMxragcgylppBwyPtbYzg4ZyMY9&#10;jjGe2a02Cnifz+htMZO5PsebGn8Oh98NptAxswifp4oAYLhDrYbPa23ohxZlOqZ8+mQLGTAyoEuP&#10;+W7KplgqDRnZY7H8TRf3Vlx8L5YpMfTMIujxwEce4wj6LAgwJssBvO8vfX3BStP9GiJwSZJVWnoM&#10;3vfrTyBqyK+hXAEZMAIyS/gBxnL59/CsMGXyobylAjzXBYzAk3woimYRMYm2ErNaxHFls42kf9dP&#10;Yhw57QeZ1dw+5lCNC3ZTicQP8zbDtR6Z43YHaMM+GSOrDvpB8uUzgnzGs/KzrF1lm33E6HQFWNTI&#10;qmWVMaftiXaP7A2TA7AFlBgd6TVwXY9ZKwrRQJFt0uliLcxH5Wie1PeaCzRuopCFI03NYLwYL5LV&#10;wy3YOi4jMDtLuKdzCvNfRHaj2QR5aAxHZKX0GAUajDBH2B6uN5BeEsuHmOAWbE6o9JBsZ2MyD7TE&#10;7Mt5SUy3MXWSwznRIKDdoTYpM0LHI6PKjGNTUYETPsNRdDFZds9cQJT+lDLUoszXJExziBnKZ2Th&#10;1j7aTFE5K21E2ys6bzzEfFmrQTYUxTKvUJKo3mK1MXA5d6pvxe5JFVnyyDDyxFvBOPbI02A5jsgW&#10;pCljNEIU9eXXUN87e2BXMLh1DaxktQpllgwrKeOb5Id1/8oruF7Mav72S0la5Xz6RpjVqtR1f/ZZ&#10;2I1/5b/7D5O0/yiiuP71/wkb9lQFOvND3/FdSfprn/h8kn7tS0gnE7T9mbe8P0kNrnMtsXXtK0ka&#10;z6DXghFsvA++7TuSdLsL5ohrdzAWb+9gXbB+Cm2+sY4yr9egY5pk7jVYIdvkeB/jRcxqYn7S3Cpm&#10;tR4jSfPMajGjQz0Lz/SbKJOBy//3+5hf4gl0dZkTfaUGvdzrIw/pibxtp/lVtqLkzyCQriZLmfon&#10;H8FuUS8rr8V8ifvFICXmsoBhidloz3Sely3La8Xuu3+AtgzIiuozqstyoUMC6p6pbBCWecz6J+B8&#10;onoILtvCSLPBjJQdZcpXyq5DnTjmGLYot24mQtmn7K5yfH/3dyBqWJHKL730mSTd2oNc3dlDlPou&#10;GTK6ZP4IaJuvrWMus8XUNEelwnmFYyptdzIlMXht3tlIqpy0xcBUjjB3i1mtxvWZX8a602AyH6EG&#10;u5yLggnWVSUyWo3J+snumvclHqaWUN+X+ezURlxQLzGd30PdMWV57lzHut0iO4hYjEOyHq2S3fHM&#10;BvTwTPMs9d9RzGrzgiClfFjSo2SlCSiLoQXdGNFu9MisonlIEdr9Pso2m7Fd5ijz2kYT7amoQSbz&#10;e7Hm29tDlKAYrtbbXD9yTE/qYD+4R4bV3cufTVKD1Rm+22xyzqVe1rj2OSeJpSqiraS5Vutkv4Y2&#10;XCVThl+HTOySJdRATMmrqyjX7g5sJ5vt22UbSH8FPcjK6gbW7GKr8+oow3AKXXvrKhhaDNZrjNQd&#10;o91jB2PMjfEMRSDLLlO055B2lsW9HEV5VtbBUKb536DHyNEpI1plS0jXiCm6QYZ36a8e2XLdKr4v&#10;VzCmxSJWtjAnG4S0K31FfjMPsRzINhVr+Zhl6axhzJ08T9Z8MoHt7qAt1bYGHm0i2XqCTRmOU1bc&#10;JJmXgTpwCNvDp+GovRMth1+PWc0hw4DFunstyGbM9ViVulN7KQHtHotlUj3b3LQS64BBjyxOVTZO&#10;RMXlUK9qnTnh2knmlUXdZFcwx3XFnEdmxs7aItq23IKc79zFNcJjj0FGf+/3wL7667/xkSQVg61k&#10;RP2V3TswUPtkkf9OcrSAOuZo6Pr8fdnPD7LHQHZf7x6D9DPHkz7n0yzSeSX329SGriiTxcKn/rU9&#10;yMjb3/2dSfrf/f2/m6SdOspss38M4ltgjfTr6Ct/CXu5W7dhn6WMnWTL6qwgb4esWtfJRn31MnTK&#10;iU3skS7mlznI1PX4RbAtTkQfzf2U+hLkyOL4D8jaNiAz0Q0yqPU4rrRXdGEVcheTNdlgtYU2mVAH&#10;hl3Yi12yUbtk3SyxvmKCtbmubK1Dx1a5ELVUhktgXDWwuU+6ehKy65cxzwwHYPCtt5FHzLlL+wIh&#10;2UBtzuGzA7Yx16wHzUW0fU9rO85JYqNui/WzivK5tN81H0ZkofQb1MNttFFImR9M0I8GlvYVue/q&#10;cbzH3L/YO0T5qtznt8ioFnGfvOxC3kpkTdDIjMqov8F4n3NsH/NZ0GMbcD82JAVmeQmMdzFpUMou&#10;9G3ch6zYIZ6ttXj/EPvPk8zee+igrcoByhusQuc4tIks7j1prdfiKRRijtC6VDQK5RhzYhgtbNeo&#10;Bv054lq05aMNpzO0ldjlu7doR1Lurn8NLIFDMuQ2O3h2owPZ2eb7AYPrO+j7d37we5P0uVe/kaRf&#10;+zxOqHnpJdT9Xh99fq/H8Uw9of3YMZlHLa718Ov9OEp/ZkEzLZ1PjoMIL47SY/r/w/Xy/chfL8Y7&#10;6d6jyp7fb9E1aSpjnG2k005kr5XIfrZx/mKS/vE/+ceT1ODCOcj1Gll1795Fnw+4J1CtIc866cuv&#10;XsEpOg3aLeursDE6ZNU46OH6WhtyZtAdgBF9fxfvpJbakOE+96bGtC9XuFcyJTvux/7lLyXpF5/H&#10;+7se7a4q7YMp3y3cx6JNG+mBNsqlQr5vxT6Tb/Ps3Kj/5+8V8p/zz/xW4IEy5O0BzkPfDKasp8O8&#10;HW7qaI0bU3a1x/L4xSeT9NwF2JsGpxuoe4PrR82TU64J1tbBchpwD+TVL0MfbNNGvXwL8tjjfRPa&#10;GFwCzm1iGm5zpCfPsLw6jUQsQMf113Gyoc/Z6/PXHnVNFsf9/rD7DB54hhbEhL4XHvb59Z71RvHG&#10;c8jJXwYxbe58ecSyp1Ln91K0XxPRjqmROdtA73+iU5Crt387fAWe5skPJZ6KJXZphw4AsRituQ8w&#10;4j5BmYz4/RHsNIPdXdiDHk+uKTVgowWck2pkl+rwfcthDzbRkGvdGSce7U11qljvRG3oUoMx6zjk&#10;nqEYrW2+Z4iG0I01sgA9/b3I4+wJlLd2B/V69WMYP89f4ekNtG1trrUMYr6jWeMe4gZZWEcNtO+w&#10;g2dcfxXrz51r6Bnpg1H6nvz+NeNRyMtiHq//6xuDdPZxz3rY+PhWMKsJ2feqx0H3iM33ociVV9Cz&#10;HmiHjK5UWx2H9HQf6tv54jVJYu57eXpvzCKIWW39UayVDDr051kly7FPG/SFy5zPaZO3V2APaN/4&#10;7FnkcfoJ7h9dx9xw9zLWIgOyChuM6bvxIz8O/5cr/+dvJ+nnfxd7oY23YM9mcwl2dEBW1ocxq8UZ&#10;eru0O7imGZEBeRrCRo30finHrBZQf81oj2ksS//pnXdqaM6hkzV0qtyI7F8h52KXL/r0jtFxea/6&#10;iVi828IzjmJWk7zl5SQdRzn50tKIRZvP+0gvPo42PsF1WQKexhDTRtMzmtSZYlQrUedrL2Q4Uj2h&#10;xwOx57IeVubkN4+bNno3pVNYVH6lOnVFPgQz6j2b9uetW9gr6pdR5mgN1y2fgGwZHFLvLlqxQIEC&#10;BQoUKFCgQIECBQoUKFCgQIECBQoUKFCgQIECBQoUKFCgQIECBQoU+BbB+v4/8a7ENa5Fzzyf57R+&#10;59vgHf3jfxnsB+MleA//5r/+V0m6zvNPn3waUdDdGB6XO4zo6e/B07G6tvCH+8rVjyfpbArP5RbP&#10;na7X4fHXYmT1ygoiReplPKNeRTpghFzgIbqq0YJ3X5/enhEjyw1qFUSXpNHzPC+3UUc9Awf3TBjl&#10;fOMOooJtF9e9evnlJH3+Bti4RhN4/DVCeE8bPNNGFMOHfvAnk/Rn/um/TNLbr4KFosqorzVGdZ/Y&#10;RCTNpITvfUYwh2Snkzesx6Avg3NvQz1OvwOpfwY/1hk1d2uK+v3Tn/3VJN37OvLudJGXT5YU9zT6&#10;oXGC3qyLapRGZF3p0bN0PKGnO88M9+lBWm7Ai3vYxzMqZG+LGA3mMJLMIwvKlJ7qDHZL8Mg6+vqx&#10;8+jr5ip+vLMPL3S5Jit6+942vD6vXUV/DUZ4ljxTLUYCWrNFozFQuRTR69NlROKLX0QfV0J4vp48&#10;h8gSdxVt5c5wXf8W6hft4dlOwM+ZCJ84hqwpOnBG5oUSo+ymDXiDuifZ1+soS58sDmK8semRGtLT&#10;OYhRFgNFWivKQSwZOtPZZ1RNmen8l+TvlBGjMaPXQnrQyntd5zSL8cgg9T5H1qWnTr89Sa9vgZ3l&#10;4BCezLe+DsaIGEkpIltV+zyeuflmtGHIsivyx8AlG41F+ZiwHoHYGhidViGrUV/RWzMWip91ve1B&#10;bj1GphqIncijJ+9oyvZkJK9lsw1Sz2akM3poT8iSMAsQBdIqQ18oStRAXsNj9bXOa07+zq9lcelE&#10;XFoeI9qxQnYTm/VbePHjTuVrkJ5TrigBMvKo3K5+J1LZVB/zOn3vjvFZHvSSCQNdk3qWMxpF7D9i&#10;9LAYaa08Ug9yjjM902O0uq4z0G9jssuozmJa8RkZazHyRR7ZGsMKUlUZLA/9sr0P/W0wpYf7chO6&#10;smJBNq0xromp16Z85pTRKRonDbJuyts+YuhCSJkxUCT+vQrqIWdzBnuXHMpEzUO6XIesN8lYqkiz&#10;KZkkFO02ZAX7omicYzTEbxZZF30P5fU4R9mkzfTpCS+mrEGM33uKJmA/NVxcd+fygtXh7hcRPSdm&#10;oTd/9/kk7btk4qAOjyOUv+ohSuLeK/CIr11FPziUXSeiDGeiDVLmQMlyLmpA8ic2MEUC2Ox7Ralu&#10;nEHZPEZN9xRmMEfACGObeYv9rEqFIDYWsQAdKsqDsl0XwwfLKGapNPKBrFwGVXRpyaVOGZNVos4o&#10;dYvMEAPeMjzEXDDYhi1B4r5ScwVyejBBmWeZKHUxJlWpR/VZkVXHocJolRnb3+Z4Ettmn1EUBhVG&#10;gu/dhj0VHCAarVGGfLTX2besT2ShDBGFnep73kh4RsSx7XjI1yBMozFQR5c6W6pOUR3TKa6TLMiG&#10;mJFp0OIcaLuQw2xEr3S4R1tP8+aMiks1FrPajEw+slcCPmPzLKKJZpwMKxybNUamGjQZCa/nH/Yx&#10;PhRpLEYSO8QYHNIu8Fgm1VdRN70B2kyMUgYdRseLxWTKCJ+YsnzqMdjc7/8eMPS6dUQwhmSU7JE5&#10;7sYNRCPu7uJZXUYhGuzcxXiZGx5JUl+DPTaijR2RZcproVzPXYc++Jl//E+StLwFW0rMalOG+mSZ&#10;1VR+i1HBLplT3ltBtNbf+tt/JknjR8G+8ZnPgG3iiVVEd11iNNdXXiPrQQNy+PjjfyJJv+8nfjpJ&#10;DX7ri4gE/73PIY3I8qeIpEc2UL8Z1ymdZbThnW2M3Vob5W/XUGZ3iGe1yFRscHIVfb+zDeOnUsU9&#10;sinErFZl5PuAzDB1RksGIdo27qEtNaZrZB8xqK+CXWNrG2MyJjueR5acKtdIAzLepPM5daWYCwWx&#10;jWaZ1SR7KWMydYpMiNQO4biSDlTEn+zQKplIRRYoZrVsFKEYhPUMn7IgJs7hBPWYUO5cMuDEXKCM&#10;Y44bsqJZbAex7Rio7i7rHnEO1tpPEfslrinEOKbo9MkYZRjRPkirgSRBjXlrnrj46Lkk1drttS2s&#10;+Xa76NvhDH0/ZJ9LFsT2cobMV1WydhlMWcy0+TiX2bQ5ZIfNK5xAzGplMiqWI+SlaMIqbVcny0wS&#10;o026Pcz70RTjRJGLA7G1qCwc35oX1fcVMn+JWU5lc6i3DWJGIk4YMX2PzGpxieveGPInVj0xq53e&#10;wDwvPSz7TGpYrG4JOOZE1JFnVovE+knG6ogM3A71reaKgMzqfY6r8XAR1V3meG6RlUaM1ZKzmIzD&#10;3UPoNa1J3RZ0R8A2+dCP/LUkfeEq9NoXPwJdanBqBnuqQrkfkX2mRsYVT3SZamhW0xWzGm0hj33e&#10;WYGNFJTxfcTxY9Droo9rVZRP+y2XL0PPDsaQ1V4PslFh5O4S2YOm7K8Z2af3etCH9+6iXgaPnqKt&#10;FlEeyGIuJmWxZbN48zbEnCVmtZjR964LW6K6Bn2tKGODLplgJtRnYrKRvvJIRSrdJ/bmiVjMKRuP&#10;PYG17i7Z9PfvLhjirDHaoCx2DI4HsWc4lFGNC61BWmz/E2ehz/tcU+3dw7ibpkz+Zh6grGodxmtd&#10;ji2fbMBiWptxPE3YTwzcT1kGfA6UlFmNkcwGeobyErOa30Z5S9S/PhXAmCwDAfW11vNTrslbNY6f&#10;zHgZ7KOOVbEUyabjXHVIVjmXrKVa0wV8ZlSFDKfjjLo+IKOUweZp6F/bgwzfuYPxc+485O4b33g+&#10;ST/y0d9MUjHaag7TujKNsCZSe/+bAuonpOscQp+P+95A/TKvEVMgf4+Qfk+5lDwed30Wx5XD4j5Z&#10;zKj1Mlk0KhXo5T/75/5ikv5f/spfSNJaGW3VuwtbxeDqp34hSc+8Hay/nSfekaSv7WBt4bKePlkB&#10;7T5SHrhQ2hN7ABkBqmQ509xuMOhCvpwA5Vxvc3zr5APOOzbn+/lCPkl2+hgfTbIcdTkX9rZhYy1x&#10;X7Ydo0wGE9oEcyFNEp+srHe3sDd67xBj8fzjOInAJtPaaIC5YMmhDu3DPpjwWbfJNmJQOfNEkm6c&#10;AVOcTRkIOa8MaM/XmhgXLtlYZ2PU/3ALsr93G/b+fJGRJLV1MH8YDKkbGisYL9UG5kHpmipZfvu7&#10;yLNdw16BzTz2+awlsofXxWxN+8Zg4qFvAzH2cvw6nANiMlb6ZE4psf0jzie22M21F8c1ulNf2OBW&#10;ysKCcXt7C+2/uoE1g2yKBicWl8OqO4asNsr4PZyij2Ouv3YugbVqOFvI2drTzyRpQDlfm0EPz8iG&#10;UmFbHu6ir3WCikvdOuUe20z7lD7W+zHnHwOH8j5mn9Vp682oT4MJyjkjI9wwhJ6+cRPl/dznP5ak&#10;YnuuUC/b7E+DIRncTz+Lec7ivv4XPwlm1+eew7prj2uFrS6Z+si+53HODbiWtdL+TJJvCtKuWpsf&#10;p684zabIXqf/a90vHJeXkNftYnnU99nfU514TJ7ptUxD2jVi39CcoHXxm9/93iT9/j/yoSQ1aPqQ&#10;jxoZ+gd9yIC2u2e0haqU5S73kRzu5ZykzDsN5LO+gTkxu/4S+/8LX/1Ckp5cxl5Bje/U5gVOkj2O&#10;k+UO5Ob/+Ef/c5J+nOx7A7E4a75hu+h0EIOIC5N8O+fbV2m+jbUfrvcd6ffp3Lj4f/5epaYUWeTL&#10;chwW989zWPw3wcPyyN5rkD0hIcHvg1kt5HynU4librZpj4vmcymibfi290C+Hn8KLPUGg2tgv69r&#10;nUW2s5NveTZJWy3MreE25o8RGUc//w3Yv5dexHptxDaPaPvNpGPCTJvJjtLeOXWG2iLfRkJeJvLI&#10;3vewa49D/ur8/UeVLf+sh5X/YRAT8+vhYXm90WfNW5/pg+UO+a43f1KHWHTE5J0y43APQuMu5lq2&#10;yX0Zgxn3RFafhf55+1vB8tfche6Z7kE/tU+TmZt5DcmOWq/j/hXuN9/Zxnx65QrYIA3SU5W4bpra&#10;KKf2BrQvVOcJYrLrdeJFl3am9F2jCps25p69gd6JaU8n5vqrwvf34wHfIzVQhjd/AHnU+X7cvoXr&#10;rnwJ4+gm2d3GbMNa5sX+hO97z3Rwz0W+NNzz8Oy9Ktr/8vOwu7auo40i7mGLWcnKMPP/fqGTof4g&#10;eKPj47jP6ftOwsq8PxLy9+afmbKcEvo9fbdNKJ/s/fr//y+Y1dJy5covaI2qvCKtfThm9Q7RZVl5&#10;sFJp5VHsKRp43JutjtAmbZ6+YNPuv8c9aL0nn/D9/nd8N04z2WxiHL34DdiGPdqn29tYexlsfBfs&#10;yb/1F/5ykv7WX/9/JOmvvYQTUFbfirloo4NxEnL9PtKJUWJW4/t7j+8ps/OKuiPmXseQ+6sTrtEs&#10;6quI+5eaa3V6mfb1JmPqL07u0ndxxtDUnoZO4BiP8NuU74u0HvZFBc/JTfuA6s+U/VRytnjEfI2D&#10;a47r+/kP/A+g/dcSyxDz2RGaqnTxCfggrdKHyiAaQof4lBeVo1rF2s3nfp5OmZtxDdgj25n8ZfJt&#10;5Gqjf450X5h6V2agfAKURjRUtDcXUs+5PAni6jWsWe+GsG1b51APsaMbaJ+RjyhQoECBAgUKFChQ&#10;oECBAgUKFChQoECBAgUKFChQoECBAgUKFChQoECBAgW+dbB+8Affmbi+KQq9fAjvukcZaXnqAryh&#10;b5A1Y3cXUbTf/nZEHb3lWUR3BA14zPVnyMe3wVrltRnBMcdXb3wlScPx15K0WUdE7yYjqVtN3KOo&#10;Z5dRRyVGXF2/8VqSKjqq3oBXtOXBM7OcORN6PEN5/Qo8+0LcUorJjDall2DEKMJbB4hUurON6OLX&#10;LiEq4YAem+EI3ohnXERHGXzoLd+XpG97//cm6d/8b/5+kvZ34f1ZG6HcjQDlsxh9M2MkaWwhwnTB&#10;soVowloZ3tYG9Ro8SE+fRjnOn0f7vukpeLE3nkU03lduIc+f+wcfTtLNCdrixEV4q/c3Uc+JhbTK&#10;KGMDq4w6dQdopL0tlD8Yog07bZQnJE3FRJF+jFIf+2jTEhliyooUZrR0s462NjjZQfnP8rzj1hLu&#10;3ZuCdSagy+geI8luXEMZdraQh22hjeT5ryi1iG1s4KY+mEg7ZJC59hzk5+lzb0nS7/0jYMTzVyDD&#10;+/TSn5ASZ2cLsn7lCqJ0r19BGQ0Gt+Ht6e6jf9wRotVm9NyPVuGFb59Ge8dN5N3rIm+PUcWKzJ4y&#10;8jGmF79Bylwlj39GC4j1R2c8i+JGEe82ox9CRVjwjOIF6wb7gz8b+HyWzzPQxxwfPlnALn8N0bOH&#10;L6NfagOUs1ZDfTbehM/eBjIdMZo1Yj8ZuGRKdBillbJnMdJC0faKEp7Qy1jMamJoUjso6kNnXhvU&#10;2P41lns045hjREKQsong+5hMUFOeeT2ZIRoijNCvKzVElor1zUCBUiNGvg3ova1obY+ezB7r0xyg&#10;vq0GGdYYNTwvefJXzB9xNiKOdUu98OmZnPfeFuQ9rXGBqzIyw8hSMR2NMyw7aSQbPbEVXcBbUzYg&#10;yU+eWU1QdETeu9rA5m8TKmKxA4qZw+f8Ix0p1hN51rP6pSmHuePBW39vAHk0sMkw0qpBt0QjROjE&#10;Q4xjR6wN7MDJiG3AthYzjhghnQrKYtNL30AsLpMGfxMTDNs/YLS3a0NvtWt4Vp06UQxsYuNjoFMp&#10;YFsNFDI3x0BR3WR29Mmo5tlIyxwnAdkmHcpPb4xnD8jIFDC6qMX2qcaLefL2NvTUo4+dStKwRflw&#10;oM8cet1v1jHfvPRFXL//Mr4/uwy2DV/R7Cy+IgIN8lEEKZsB+yES82M6DpIkZcgsM+8T52CL1NbA&#10;RDRkZLbBcAcR61aAPi3byLPMaEKxGE1Im9NjdEfA9hbjj2Q7IJOEm7LvQB8YkEyitLqEcby7cy9J&#10;XTGMkoEkYHRzdwdy2N9CFEGZERmtVdg/AwpByAgNA4fR2SpPRcxqYhjL6U6lPqO4ZxwwivIuu5yr&#10;eZ1BbRlj6M4t6PYR2QK8EJ/XNlCPWhvlDMh+GDK6fa7ckZKpdEI2yjgTdScmtVh9zFS6RDpCzGpD&#10;2hweyxtRjhb1gwyLYc3AYsRnRN2RgnI3UbsqQnzGNlC0Ku3HjVOwP4ecC9wa26yHdjGo4lGlkGNK&#10;kcUVsR+R9SSeIq000IY6439vD+MnpL4QQ5HL+crAVrScooQ4jg8OkOcpjoMLjKK9+GbY4iNGvN/e&#10;Q9kO+qjniLLSz7C5XCVbGUkLSx4ZIHcYZdtgxG59Bfbjy/egc/7JP/rHSerdhU1Uoe48ilmtxH7R&#10;nOTw8wkyRrzzTVhj1E9jHDmUr0oZ8+Q92t495vk4mSd+4EN/JUknGRn4uX/13ydp74CMb1wLhCHy&#10;HO8jcscuYyyeO4PoTzF4zDVa8jek/mhYYPKpRAt2ivVVXNvbhh0pZjVWay5H+CxmNclyrY4LxJ7r&#10;DGkbsl3Kbeheg+WT6MutPeiUeAyb02JblD20jRhgNX4096bRXBwKmrsrlUVb6RqHUVFCaoexXIqK&#10;EvS98nTJ4BPyuinv97QemOOBcnFMxmRxSO0tjjmxIZVctvUU9Rvj8vn6Df8JyQCWgELM4qXRdGob&#10;h3lajGxtNMkQRRt3dnAdKSP6htQLYcbGqjQoJ2SXaHBen45Q/h6jcYdD9Iui1gIyLPYPcZ3snlMn&#10;wHBQry4ie0ec/1J7jI8Xs5raUO1d5RgVK201QBlnYrSuQlZsfyHDE66vDruYL+MZxwXbU+yT6ieR&#10;Ly+Y1VD+lFmNbSs9rX0Eg4j9MqY9cvcamdViMqvNa5ykZBRdJ7PayZRZDfKU6n7K0n3MapwXxbKx&#10;YFajMFBHhBbKOyUrhUtZqNfRZiHr3T2AHhhPUEYD2Q71FtpTLHljMvN6nM9lI6QsrlxXL9sYy+96&#10;9q1JapHF/hf+5c8lqUGDslivQm+Nyczrk+mlTBmYGyZICdth/cgcZ3m4v7UMNr0B17TVymIfZkib&#10;ucL1WJ9M6SOuCWwyRe7uQVdq7VOlnEneBuy3r73w9SRdWV3I8lIV9fEo/xbHjUN7WesZVUvsdCPq&#10;uTyzWo0ygVyBQ0bLz/hlyDwlC2IPq9Bm8FmPgDROEefZn/jJ/yhJ793COuGj/+5fJKmBTYbOGuWI&#10;y5X5uhF5iBld9qLsy+Yyxtz6KdjNB2SBEzvYgHrCINW3zDMdY5Rzj4zkigoe91GmGfurQj0ccdyr&#10;TRXROxotbFexlaWskz7at9qGPorYZg51zYx2zIQ6X5Od1qxV2ZtD6DeD4T7kvc5IZO1xSK8ddKUj&#10;WT+OH/T8PE+yv4w4Jj2uGXfvIV8Dj/L87vd8R5KKmWhvD6wGX/jil5L0U5/6TJKOaV/alIF0DUJI&#10;t2Zx1HcG+fXMvNWYAvnf9fnB+7KgvnoYtPmQg4gXjyuzwcPKwa3SuTnP62iTdtpYT/+9v/3Xk/RD&#10;3/22JBUDxZjR+wbdL2AuHTUwfs+8C8xq3jL0Upf7ZC6j190I112/gT3HSh19vbIKHTnlvnObDL8G&#10;Q+rosMvxz7G1tgKdFziQhW3K2dIq5vsZZaBGm9whC9p0gGe7M9hl4ybkz0CMiWJl1FxUKaM8Y44t&#10;nzJQJoP6mPXyQtoHN8EScuVV6JiosZiTKyex/7jcwVy0RnsxIqvmoI88tLab8JnSG2JOHDLd4Xoz&#10;zLCcikF0ZQVzrGyjMe2uzirmqiEZyzpc1zcDlLd3HXaomKMD7gX3yNJlUOU4r7VpK5GdoRTjmq3b&#10;kA2x7Sx3YPc6ZLqdknm5G0Iv2GWsOysZcbU5TwTa8+RpKg3qW7HlR2O0WYXzn9jZBl8HE1k0JMMl&#10;1+p+B2uL6zcWuvLuLvrsqafwjEoX+qvLvl56BLrd5dzwwhcwD54gU2l7HW1d5RrK5v7adLTQFyFt&#10;Ca0Xta4fk7H7gGznooj2yRYYNNFGQ8rEay/Btrr3Gsp88ypPKpmjx5Nszj+JdeNaiPJ+/fN4H/Pc&#10;i68m6T775Q6ZLyeknbdpBKYMxdxD1T7NNwM+ItVTeV2U2rj3zfT3X5fqsRwF1nF6TXhQNy76wSD7&#10;+xvOi2mkfcBUD2DsWbTvn37Hu5P0Q9/5bUlqUAvR9+ND7l1xP3hCg0a6p9/DeB5RViq0+d70JOzJ&#10;5ibGrl/Hs8VSa1C1Ibt3L5FJnTqwSVatlQ3seWxz37JM3flL/yPW+Z/7Btm1aO9H3EM1knp/aloT&#10;8qK2Uxvl0+Mg+Ur3uFK7aNFP2f8b6JoF2AYPeZZwVD///wOzmvaFxaKjU3Ai2oYW3/2IWe38U29O&#10;0vd8AIymBist6Igb38A4r3IPqrmBfZc+9xgm98D6OeO6+ZB6+MUvP5ekB5xvIs4nYklJT9GYQ2xZ&#10;WrPGNEhintZy3Hj6ZtvWIH9P/nP+Hv2q6x72zCy+mWsNjqvn0d9+c8jLvvBg/Ref8+URw7bGmHS4&#10;8k5PX+J96f1ce1vUSVp3G7hrmFsvvAl7Zk9u0nbgOjPivmTAU81O8vpb1zHvxNxz0zsRnXricd1m&#10;EJAVd0T7Xu+qtLaQDVSp456UFSj5O58DebKaDOXaGmyOkOsdA4f7KhbfeVi0dVotzOODGfcG6ijL&#10;+XfgWd4AbRZeQxtdfxFlFFvlhPtsZc4RBgOyRT+5jvnhLXVcc29uXSQp2/fS13Hd9i32lxwZ9I49&#10;w3aUx3GyKOj3PwxmNSEviw/7LPxhMqvlv88MhwTK56j2SW2cHB54tl50EWleLPcD9cy829W1D5Rf&#10;5eIaVY9I91Apu3oPLla0kMx+y48sTuho0v5w+H5C+yqNGmzzJ9axxrnyVezjX+Fc8KE/96NJuslT&#10;pn77X/+7JI24BzGmj4jBj//0n0/S9y7BhviXf/3vJulXm7BlT7wJDNZrTYw1nWzVI6u2w/Wlp1On&#10;uMbKzp/STzFPTxzSFprEGIMWx4NY24SQdnHAPaoJT8+J+J5iSvbmTLek74XEPjnkO3OdcJWenMIT&#10;BsUIn2ejVJr2Z6Y+Qtr3/FGX5GVDqRjJp9oTpSp5+smnknStCTvPwGKdxaw24hqvrndNHp6mk6s0&#10;n4+GVFjcSxT7sUeGfEfvzebQe7z5/5K/MnE0r3jUq5qytN8i0rxyCfL0Ck9zuNnHeuzERazh7Yry&#10;n9ejgbz4iAIFChQoUKBAgQIFChQoUKBAgQIFChQoUKBAgQIFChQoUKBAgQIFChQoUOBbB+uHfuQ9&#10;iXvdMIbnYoled6s1eOEFXUTZbC4jeuPUu+CVf3oVkUweXedcRmiurD6RpO02vKynKZtTqbQ1RARJ&#10;6CJKSx6I62QY8RhpafPM1LIPL1A3PSOWbnqMqqqRPWFGj+iY0bsGgzEYIqZjRJSM6R3ZrsGj9IDM&#10;awrMGLvwRvzkZ38nSS+9Cma1gHlajGh4y9riXOA/9r4fT9J7+7jmZ//ZLyapztf2SQfgkW1OXp3y&#10;kA0cRk2xPq0KPM490V3MYdnwrH7sTWj/1graptZE3c9cgBfkoITf/9XPfzRJO+yP1bNow14Az1mf&#10;5wPXl9GPBlsRInX39/Cs7jY+r/I877VNeMbe3kdbijGiSfaDoAqvTnm3OmSzWV7H753WQgZqlLNH&#10;TuP5rRXUeW+G6I79Hu69fB1yd+eOPGflbUyPYUaYWWzLMOOOu1RFnsEA3rescmmZ7BJPnIQ36oWz&#10;356kThVR2xNfcgQv5NkMZSg30eajYOGG+/HfRMTulz/2u0lancJbOAxQ13gT0ZqzDfTxrAzZDYfI&#10;o87+0Vn/Y0ZF+xlmNdVNXquKXAoYcRyR3UVsTfLgdRmRMFUEHJlwRFoh71d5XRt4NtpV6ZDe3dYB&#10;Mn/uI2Qs6ULOPEbVrD2G6zoX8cyBj7abMrLRyzBHVBhZEZM1ZyKWAFTLNMZ96ZjlZiB8qcKIfnks&#10;TxklnvXKrzBitMlIUossH2JaVLRayEYVq6HYQsIZxsB8wCfJMtkfxdRmoMgVMdX0yXyliCyf7uAO&#10;+9Yb4FkdymWD7AcOPZhLjPDPHNWdRrroLH5FXMrTWn2Yh6uIGbaR6jvroYyLtkN9DVzqG8mbvKHF&#10;GqbuUSTjIvItSdIyCeqPLLNaWl5Gbc/o/W2prXL1seiZrWjUgBGyM5uyb6MNbQ86xsCl53g4QR0n&#10;fcwBdgBvfIfMBUGAvMVyIpYEtfmEEeONFvIuVxd9L5nzSbFgxchrNIB8jcia45RRzvYGyuSTuWjG&#10;/uwyeifi4E3b8L4IDDSwmsYmo1rIiEybERXBkP3HUIxDRmKLDCHgPGSN8YyWDe91A4/h9JunUM69&#10;CG1mMTJjxcF8d/NFPHPnKjKtDDHeV8mgITYR6SDJrcEi+hHplOM+lTPeE6fX4QubjEoubYhT5y8k&#10;aWMTkehT2gkGe/fQxzGZbloeMie5w9yGQHlHnMeHacQF+rpMOaw3MJdNJpzLKMuDDLuWa6M9z53B&#10;HHZwgLl1zMgRl9HadhnjvU+GkvEOGMtC6qIqI7Zi2jnRESEYFtvMoxBoTKVtKj0mO0wsG/zs8PcK&#10;9XnEaDEDt4Xy3bsDu+zwNqIb3Alk4NRJ6L7WCmymIWVzEqLNvIh5UocOOQf6GcYr6ZaYfanoTemh&#10;lP2I9RMrikvmghn7QWw2LqM7FZVj4JAlJKB+EqtcrYp5ZkZ5S3WJWFDYX2KvEwPDiFF6m6dhFwwP&#10;MZcbeIwo6R4gek5yojzKrGed/SDbSOj1IUdiupJcWmJTmyMWuyTrs7cP+TnYR72efAbR2WuMjgoY&#10;3XLyEUTOT1z06yFZqXojzGnTTGzK7l3kGTEy6eY27C87xrjQ/Ll2AlFTL+9g3Px//uH/lKTW7W8k&#10;aZWzw4xR4VlmtZjRwGl0EOvlUD4unsf4WT9HGaDODGgn+2R76KxC1z9N+/Ld70L08PNk4zD46FfA&#10;atAPYbN11mljUC8HW+jTSRVtsSRmiylkp1yGPFaoN1Y6WL/UqwtdWa7iN+se2CbErOb5aFexBdZq&#10;sHlGZO58gFmN7CIaE+XOYk3ROfVsku5RZ4QjMCVYZOyrldFmgynkL68PppzvJY9j3pdlVhNcjkGN&#10;RaXqryzTo4HGqGwljyw7IaMJA/UzWasMxMiVsuFSL4kBo0Rma83BPsd3TBkhcfFcvvC9IhfFIpSA&#10;5bJZ/skYeYrh2eZcrXKVyZA1HqMskx4YL4UJo1XDDFOjW8c4TiPyyF4wHbEfbJRnTHlDrc0zUM8B&#10;I4NlNG2QWa3VQVkMZox+lJ6yKE8OGTvVdmKQqvqoj08dUp0hDVjGWg3zi11ZrPVGjBo84FrOYrSw&#10;wzXFMMc4JNZZlVs6U+yBDtcLYnsTQ6lBRNmUPXWbkdQljtGAXEohdegamdVOn4TenVK3xLQlfOqT&#10;LLOaRT0lW0LMagFtCIdza2DhnilZQG22XVMRibTruodojyjOyBfnPV3bG6I+qpfPOW44wLpZc3Wj&#10;Ct3pTqFbSxbGtENG1lcug6HRoBnhu9UG2kB5B2z3KqM6I85dC3uR7e+gPpYH3dPoQHcOyM6zQrYX&#10;g4BsbeMJ8tKcKltofx82rJi+Bl3o2UYVZau3kNeEC8rXbiM6sklb0MAZQL7aFvIc0yYXs5q2clyu&#10;2yPOO8Mxro/YX2JWa25CJsTGbXBAZjWtFQLpBs4fNtsoZWtmBGyzg36UnfDDP4xo4t17sHt++zd/&#10;JUkNXO0pca1QqbC92Q8e7UPZFGPt5axgftk4g3lkaxd6IiYzyWEXnw2ku5XOOAYrjGbW+NbyeEQ5&#10;C6mHxW4WkoWqTP1hWstA85CB1oOaH2Kun3yepBBrXcMyhFzbjjlG50o0ScR6IHbOKMNEONiFPVmr&#10;oFxiJxargWy5kDq+hixL4xHasLmKcdOjLrW5jzHJrFnv7eN5bbJov/WtmDdt2oIf+9jHk/TDH/mt&#10;JLW1FhVDiXRpXt9loPkwj/x6V+0s6PcHrwP0fTZ/Mb0fB8nwcbAVoX1MmQ0eVq46dd5UrHtkr2vX&#10;MQb/8f/z/56kj56CzIwGkI16fcESFnJfeNiFjLZJ89fmHu6oC90i5gub9vGY65SaxT1RQXs7mX2x&#10;3hD31rl+2u/hnjrX6x0fdvwO2TTqHdiPFtmrDu5ADy8vQUfa3FPwHFx/uLOwB9o8lWFuoCCVuOgU&#10;D46fMdeVssdcnmYQ0JYQ+1z/EM9aoe1uEJWpv0KUz+fc5WlDiXbjeIi5SX39wotgPZqw7dbP8pQT&#10;3p/dDxdbs8U9p9UltFGDTCTDQ6z9qmWU06I+nh1Ad1y5AjvU5ppqaRN28Yh7kAYTzotiqk7XVTU8&#10;42XuqTeWcO/SOpggrArqX6mjHmJ702kZfmPBGNHx0UYzrle2bqHcq6egZ50m9EHMOc0lS1A4vZqk&#10;l371N5L02qtYi5/8ANZS9jLu87mfY7B3HfeMd1B37yzYmNtt2GxLfG+xuom+vLUNvae9adnHtQpk&#10;pNTHM8s1tL1BQHbAYQ/3BrT1/Bpksyv70UXbLvNdg13H+piHmZS2dzCfXL2DeffyrYUM75Jpb5Pr&#10;/YBr0NuXcc1LL8Mu26UNeHefNpDYDzlni4FFLEr49PrI6yMu7x+KPLNaFqkey7GvHKfXhAfKws8P&#10;u8/gOL2afs95RfBpJ+xxvv+TP/6nk/Sv/qWfSlKDG8+B/fPmNejEFmV3exf9JfbsLlmQNSa1BmqR&#10;LfDRJ8BQuNOHHVZrod8Mzq7jXUfLhV4OyTBylSyH5Tr0WJ3MqtYEcvThf/rzSfrpr7+QpNtqIz47&#10;ZTKm7jGIc6xMgtoon+aRZ1ZTPtnr8/ce96w3ij9I3x+P++2BuXAwPR75csy4N+CpTWgbqr11isCU&#10;dsPFt4Bl793vXzD3rVPNkHCvtEXdoGklJOP1vSvQc3o/s/wI3uF+8SO/mqRX7kJvTXL7a3am71M2&#10;L87XM52gwGuOa+eHte3r9U/+Xn3WPUpTvZVLXw/H5Z1HvnzHlff4WhyP45758Hos5O/B8iz6zEBt&#10;IxZqMZaF1PGyk5VPne8x6ycX68naBuSmzc32c03Md/EA+mtEG3vMkwfq3GPz2SqHO5hvSg7uc7kP&#10;oHnHwOK6MB7QPgzxrIDlS99Jc27uir2JayNHdNPcU5mRrSfM2N0e9w6mZG8b8r1Jle/aoxrH5Ek8&#10;e/XN0PGtAeb76GXM1VdfwTjbpT4UQ7/WcQY9rmXewfdDT5Zx722+f7xNe/eVr6G+u3eRl8sTY6Ya&#10;V8nfo/FGZfMPA/kxlsfDZPb1mNWOl3MgrZf2qoj0+5ydcBR0rU6VEo57tt615ds0JrP6A8jI2cP6&#10;IabdmO5fUPdHlF2XZXyAWe3c4oSOGtm/5Lez2caYEtPlrevc7+e4eOUefHL+zv8LJ5RsvYK1xa/9&#10;v//XJO3TRreXuB6a4z/+07Bltr4Mdrbf+eV/m6SHbYyPk0/jfd1ai+/9x3h2l3pB73B8sr3JH0Fs&#10;ogkoFxHHs5jVZhH1AfcGgiHGj/BQZjWujbJmm97tlmYo/5gMyAc95OFzndZoYGxq31+MfuymVGdK&#10;drKv9fLyJHHLi0R+T8jmenlK3V4mc/mTT4AReonrMoOUWY2Vm3Hfq8b34xZPThBLIw85Kc0mrAD3&#10;Zaa8T6cJuFlmNZbX1kYe+ynmOlnv9dN9DY6LGU/u83nCxaVLONFya4Q9xhOP0071Fv3pdVBulq5A&#10;gQIFChQoUKBAgQIFChQoUKBAgQIFChQoUKBAgQIFChQoUKBAgQIFChT41sH6qf/8g4mr39veizPP&#10;lx6BJ+bBAN7FPhlgzjXgHXnPQSTTFiOaaiE8mTc9RL6e2XgsSQN6gY4YFWawvo68KxuIAHNd/BYF&#10;eBaDh0s1MhDpzFiP0cKe2J4YdRAxjRmFM808a+8Q0QLDIaICIroPOjG89MaMppPXbY+R/l/+Os53&#10;v3Mb7AlDem6KgeLx5sKj/NETzyTpl78A78Bbl+EhXnPoQc2oKCeCd2GV3o/DCbxEvTI9NOltuVxF&#10;2WK5Os4Re4gg3XyKETBn0DYjumJWbbTN/h7y3LvLfqO36pARr9NteC6ePo8otekSPBwNtmLc02cU&#10;3XgfKWtRqrRxbb+EZ7g8T7tG728xxdUYVSjGiaV1fK5XF/XxAuRx7tS5JO0soT1v9sGMceMu2vm5&#10;l+BBe0g2EXliis2l7DOykaXstOF5avD+Z96dpLeuIXpot4u8Hn0Mcjc5RP3sEFGd9QYi/er0KL17&#10;Bf1Zofd6tYEQlRsH8N43uLmNaKj+Dsp7uAVv4ZiscqUTaNPJMjzjFSHvhmjLGqMPh2Sa0dnpLUbI&#10;J6D3dsh0QvlWpPR0jHs9RiAozwm9pxVMLNKWkJFZYrFwRLU2R1mMNWRKiCaQs1c/hbaYXEE/VBnx&#10;7sBRu3T6WbRNXEeeFsVqNMC4a3R44RzVFq4Vu4HOkY8ZqeNQpuWpHPBcaodsdVUX42PK6/uMwJQ3&#10;r4FYDupsCxIPpB7MMT19Q8pROENZQrZZGKGNLLI+NDzISJVj1UAMKiNGIg5CXCtvYzq6p2fg2/RI&#10;bpMloDH/Z+BbjCQRE0kmuiBgpH7EyDx51+c9rgVFXC0YiigzjIjvH0IOXXqcp5FQcygreYTrDGuX&#10;dZacWGTTSz3G2V+6X98rn/mNSOdQxLHP88mnLJcY4xblxr0LdhHkIbaBaIp6RBHycRnBaBDy3pHO&#10;VWekctmF/qnQq7tHYZC8ieUtnlIG+KwyWTtUdgOxnNiMwO3uojz3boFdq7cPPVuuoy2WTzDqaBNz&#10;X5lslTd81R/PdsgiaIk+YQ6xF4pp06NuEetHn57vpYDjOIYcDsgIKQajuQJJEmfCthpA7gym11Hn&#10;C0+gvWsnkIdYwW6/iHu3rqA+TTIVWvSEt8mm1WhQpskolUWeHW86o5wkf+ftSxkQk1wqA2I15Tx/&#10;5jyipzsnYGsEtAsM7m6jH8I+yrVcQ55inRCTyphjUdHbA7LQ+Wz3tlh3OO5slnI0xHUGEeXqFBlH&#10;LUYRDjjf22S0mXFu2rmNqJWYDCU2+6/egkx41IuSX4P8GFMIiMZ9GrGQi0jSOfQK53CZZRqhyfFn&#10;MGNUzd4e6rZ/C/NkOUA5N1Ypu6tg3RhyHAzHZNEgU58VQq5mZBcqKxRjDlvsQEzFkrNgtEC5xPwk&#10;xp4Zv9dc1yPjjU/b4z5wXIvJS1FMDlPpUkGfFSHqckwvLaE/Nd69FnS/xTnawGX0VrcHue8yomdC&#10;ZoUlsrDWyeoknaKiBbQnq+yHMZlObE1Uc1TKeK7Yil69gYjpe4f4/L7v+qEkrcgWpe4/cQb2jd/G&#10;2N0+hJyOyDA7zjCpTvt47pCMgVfuIJJqqYFyeGSIEbPalT7Gzz/8B/9jkkY3vpqkYpILyWDgy/6Z&#10;I+0PwiN16JQ6+9w62vuJZ8heVkabWrR/bUZenV2D/G2Rza7B9cIJ3m9QXYY9+eVXEDHWo85PGTwY&#10;vBmVILsVB7pjdIBnrLUR0dMiu8P6MsbwEiM1DcpkDhrvgIFHdq5fRqp5UDKsubdaw+9iVrMZHRaT&#10;Mra6hH4zaJ14Z5Ie9lDH8SGi1uwZ+rBZBQvb4YQMnpw3xeKgZ/piVqNOEiOQgXSKIlc1JhdRX5Dx&#10;KeVetoKYMsSK5tL+d2lrhYqEzcgZiUXmOeIZGvdiInXnqwoD6VlF10UextHugPfRLlY0d6S5bw6H&#10;jNyKFBuTecgv49pUZ5KZt9qGvh2SyWcQoAxzoyRJbEbYWfPSCRaZhDSHhQHH1IDzPRk/xiPMGxHr&#10;oc8j9ovsz1WyBrY6GKsGKXuu7CZFb7KPI+p2kZZWypDhCnViZYbrxJ5UJSuwm2FWk2m0t0d2c46l&#10;CtcEfdpuqX7OMatNqc+qZN1xuSaXzejL+J0jJkOPmPjuXoMem4/O5G9QQmECMiauMrL/5CYiRBVF&#10;KIYvRQpWGCFoIGY1MT2UJij3jO1viXXTxj2hmLlpx9TrtIXYqEPaAxOyVBnInG21sOYcc09kOsU4&#10;8Di39Q6gZEgeXGqRcSUcQ6/tH6D+q6fQZjfvYI2UgHNpg+urpSr0znCAtqqWUe6I5ZRMiyHa4pxh&#10;0W6rU8ZrZGgRm62B2PEODzFOXLaRIJ0h3LoL5pX1DuyuJlm43GW0odPC9devgm3T4OAy1t4rMeqj&#10;aE6Xa4k8s1rIeXHA+TQiO43DaPvKCmRC3WzQHeIen0x7Yl1T9KxY3LQeEVOvbCdFq37wg+9P0iHZ&#10;zj776c8mqUHAcdtkNK3mZOmfGtdIGi99rsk7a+j7k+cQXXx7C3pinmGSiF3MwCXjgMopXSFmNelX&#10;jb2IDHhiViuLTZeMvWI3dKgvssxqsn20jpFeFbOaxX0A7ZeVuC4Rs5rm5DLZgiIyADqZvbfuFuZH&#10;mkBpecSWI10x5UApU8dMxmjDagtzsfrzgPOtJ4r8OXZ6eO6FM5gPG2SZaXUg9x//5KeT9Nc/jJMG&#10;POqJlLlPMsF9l6OwmA+B4yPikVf+9+OvPwocx8floXF+zO9iO8oje73+n97D+il1yXihucvjSQ8X&#10;Hr2YpP/D3/87Sdr0IXcB2ULtAGPA4MwjmJPESD0iS9OdO1gfV2rQUzHbbDKCDrKo4+1l7E/W2Ndi&#10;qS1TXxv0+5A1v4JxU25AbmYxdKUdotweGSBHNEJc7tNMycLRWMYY7XEsDvq434sW+tAL8F13C3Zl&#10;o4m6djZhFwdlzh8cozMxr3OfT3tuEW0Ll2WxOW8aTKnLHY4H2d7dLu0Ssvzv7ICxY35hkrg+2nJG&#10;2Vha5ZzB+cbmesHAI33hwRh6qLmEcb9Gtq3ubeRd497c/m2wOZU6qEfEdY0jRmheN5OBN4dFRhXp&#10;3eEW9KnfRpvc3UVfr52CPK0sY5yT4HOuanB9zP6wac/UOot1vudA5g7ugBXs0jWU89EnwSxUbaLv&#10;yjPkEfM9xvAQ/fiNFzEv3YuR58W3gHlqdhP7zzbtboNLd9H+t8kgeO48+ny1iTbp0P6vuuivE6cw&#10;R9m0yw5ou5bJwrd9FWOgvb5ga9Zap8u5x+qgDatN2EI6JWPEeXJ6CTbEFplxS9yDXOZcscU5/UC2&#10;+By3t1B37T3HVTT4S2Sj/synoSu71OX7ZOKOeBpNTHlM9+i4d7ro+QeR152CbNh0+zG3f6H7tJcq&#10;3Kf3pMdyLCb3XXME8mXS57xezOK4ewTdo/Gc7h020B97HPc/+mfBQvK3/7P/JEkNDi+DteyFy5Bh&#10;n++HZJeFtI9nM3weD5Hub2H9OKT+7axxjcr3acMB1oYGzzz2dJI2Yshg1YZ87VIvDyg/p57AdU9R&#10;xn/uvwXDyr/hyTGHZPJT/XXqxoz7HgbWMfOgoDlXeTzQlpyL83vb2evyfZXPKy83D8NRZU1PesiV&#10;L/9ZyOcRcq27wNFz9+tBa24xDEmufL4jTMmCuKb9wHd/T5K+572wZQ3iu2CyPOB7qx4Zx1d4OlNE&#10;HXnrKtaC9Q700vknIQuf+3ewnZ4jy85A7Ch8tk4mMVCfiSFpzLV4WYyex9T9jbbpUcj3vaB7lR7H&#10;rHbUs3VP/rfjnvEwpNcd8azfLx5Wj+y7HSFfr/SzZFPvW7Rnyr62uJerd9enLkA/6F2+QZOnxohl&#10;eucm5Kns4/OsBPlzG3hWoPeWsoWYzmLIslWFrjp5YnHigNWD7HbvIO8B8wi4n7+9j/lzbRPrGP0u&#10;QuIamYhcsiONeYrWLGP/29oP4rvyIfduKjzlo1TBfNh6DHaX3n029lDu0Tegx69eRxkPyCZsk1Gt&#10;XcOcbhCyPR9tQYc/wf3KK7T5rk7R7tdewty9cwfXufRbmKYnjCXJv3c8KHFAXjbznwXpbf0uHWxw&#10;3D15HMd2puHwevnonjwxWv4eXZd/ltKsTsxC48wgf4+gZ4lZLWXTZCpmNb3L8ZkexaxWpY2qoyla&#10;fF+5N4Q8nX4P/H0++Kd+IEl/lwzkp7imOA0xLH30tz+WpK+4+OLiO+HzYvDHz70lST/3YV6zD/kP&#10;qQ8eexTjd6WB8RyR3azXQxnErFYmc3f6LjjDIq41UUg2NjGrBXzXKb+cGfeThZB7KgH36iZkTQy5&#10;ttWJiZkt3nSOjbnuoDlc2uapZNKrnRb0Qa2O8vt8Frsn3e+U3ZxlCZYNJDt4AXyWTGg+Td89M68Z&#10;36+0V/F+4vELOE2nkXnX4pLtWgx8MWXVT1nxca38QMbcM9WJY9JXE9qGFjfr5M9goPLb8ifg49WG&#10;GnPar9f+hM29epqKpStk+J3wfXjzJNd6POHTAK3//2Xvv+Ml267zMLBOqDqVq26+ncPLGQADwASC&#10;UQyiAgUFkvaIlEV5LGtG8sgaj+WxTI/np4lW1oysNJJsmhJFiiREMQsZIACCAF7Ai/3e69w337qV&#10;68Spfb7vO1VdfW/3Awl45o/z/dG7b9Wpc3ZYe+2191nrW9PfssyRI0eOHDly5MiRI0eOHDly5MiR&#10;I0eOHDly5MiRI0eOHDly5MiRI0eOHDm+ZrD+2v/nj6QubMuMECsyQuyQrEeFEC5z9hBeePt0NwwZ&#10;MbbiwcPvXWcQ2VRjBNyNHiJ/6kvwPja4fAbenEUbHvyTEOxstTruXSOrQ3sJ35eK+G1YwOcR3W9J&#10;cFCILdQlorfxgFH6Bp0Rnn80gJdzb4Rn9brwNI3J8FVnBN+NLTCpdfuIXrl+E5F0W4wysoqow/oc&#10;m0uZEXhbV+DVOd5C/epkbQgYJSwGH4v5pj16da+78E7vj+AtWl1GXfoxPE8NPJJntM/AI7HISPC4&#10;gH5OQvgbxvS4rNBbtdbAuFy9jnYHjMLZuAgv12sFRmZNMe7Co3LUR/2qCTwrLUbojy20o0tmtQqj&#10;bKpkA7EZfXvpDLzaz5zDs0cx2hVMGKU3RZOemGfWwSaxsgpv4GtHn0vLN66jLz//JUSh9TsY2wpd&#10;N2uMJGlW4eHvh+iXah9RJAbvfhQev488DHl75SbG9rVbiGTfP0CfrK+gnnRkLtxixKVy/Add9Ac/&#10;LjiMljJQpEF8gLGd3Ea7xhYuLp2hx+8S+synR6/HKNQiZaLHKGm7Ao/m5bkI0oB5zfuMgOmTJU/e&#10;qy69acWsthgR5NDjOmJEecw565KpqUK2IYOY7GVDRhHu/i4ir46u4FnlABGY7hL+XnoachgtobOa&#10;jDwvUObdCtpfraOPDRy2cRyh3iPmsJbnsdg1QkajBRHmXoXR34pMiOiB3aWOUjSrQSImMoUeOfi7&#10;XMU9SooI59wNGcEQk30qocd2wihcO0bf1o5jVuOzhrw2InuALQ9kekNXyXxRj1GHeowxLos1gEyS&#10;1px3dMh7KyI3ZtTKoue1xnqRWU0e3GJaGTHadvoN/qVXtYHYinTvzDuac06sFTWyzM33t4H6Q88U&#10;s8d85IAi+ctkncnYWdjmEr/PIGFmuydkJBjtY345ZKMrz9RxxlwTUSdOBzUtIjLElIvoZ3lxi9Fr&#10;RJnPPNHZDp/yJTYFgxbZl+5sQbftklntkBExYl6xC+wDjl+NzENtRg01GbFcP4U+LV9AOWnO+qxH&#10;D32xIZTIQFAku8YoYybhb6hLXHrCu5Sv4Ah1KY4gy9Ehxtvgzjae8cjD6MjGWdxrZx+RSsE+ZLXt&#10;IeL9ymvQs34H+rnN8cmYYhh1MCfKWQyBz7AVnwxLYlwT+9cis1ohQnssslicvQhmj+UziCaIGcFs&#10;sNfFU4IOWBjErFZmZEZCxoghI0EV/dA9RBRqkTLdaHAcMmY13FcRHAYRmXiWmlxrq1y3Gc1VbSNi&#10;fxigPTffejMt3QlkhYQABa9OnVqHTPlzUaqa32LZsdmh7JlCwr7S30KZdBaO2DXEpMFBKFEPGvTZ&#10;tl4X9e7cph1iYZ1plyGzzVWstRFZAfuM8PUPMT9s6jW3jet9ssEYiNFJrEwRxzJboxi5xylX8Mn6&#10;4tYwDhGjOyYj6K8abY9wLoLJp64Xa5GiTxNGjIiOJetT6qWAvSd9pzW9yij19jIj4ah7DELqEruI&#10;uTUdxLTokR1IDDgj2pHjA9g+7SXM+zGZCKUaJfMW2eEMLOoKVqvwxhtgEdhnFOHXf/cPpmVrHUyD&#10;iog5ewrsYjYpivcPMZ4DUhf4c0yqYlYbkFltuwN71x/g7xbXuwsPgRnm2gDj8bf+xt9My/DaF9JS&#10;zGoxbcF5ZjUxdAgx9VdUwrNXaQs+/nVPpSWXxULCyKsSbaEybaY+GXTOkV1hbY6x12X01tv7kMld&#10;6piQa0KJMltcBpMCVU9hpQW9Vicz0bgLG7FdQ18tc202WGnhmsH+22kpZjWvTPuLzT2JWU2MmGJW&#10;82PIQrmNcTNon3lfWvpi4Ok8n5bxALrDc6Bb+gnakzGWilmNa5bHNV2sOlXKpYHmgdj8xGQ7Y1hD&#10;OSFzlCLKSoxKDcQ0yHGp1tEvBbFYza2Xvpjt1DlEj/PD9iFvLtcRtSfh2O8PIDMxWXUVyR+ybgbl&#10;EseIumJENg2P0VlZtD3XgIxZjfMiYNRdwDqV2R9iDTPwGYEbUWZlaxweQl4qNvpZa5zstSHtYdlE&#10;Yt3aXEUdlmlPGARk/5JyEBudop7FvJnZYzR+KoyEc8dsxwKzWrECmTHojXDN3h4i2ooR5Krq4Fl9&#10;FNMxRF8KYncTu1Otij4vcl+scUnIOpqC9Qr4m+3rmDeFBHIf0NYOyXa0UkVfnD2NPeFkQR7vz6yG&#10;76YLd1rElP9Y42bhNwkj+xxGS4vRU3uP8RB1G5OlykD9KfZYzamQEYwe19ox2TYVaZkw8nKdDGCn&#10;IrC9JzZslJcO8EyDjgeWmVoJuqM04Bwii5HW0YR2imTaF7MNme4KXJeqLdhjkY+/tecziMkEO2a/&#10;D7nBdXl2ILapw0PMhwMyra6UoSvXl8hCeYpyeAb3ubPN8Z3itd/GetLwYTtYMdbBjMGbDShyjxpy&#10;D9UnC2ikswWet9hVzJeMdXCKARmRK1XofhmdCcNlZVsknJMhZVP7LodsbpsruC6gTjk6QGkw5jO4&#10;9BRiMgpN/5MWjRq+kI1+2MMzltZ5FnIRmQZubuHMIZrge11v4HBsBpQrydvSks4n0BcajxL3RgH3&#10;FiT2zFjOSJibMavNM+XpuQ9iVotk/3I9F7OaQ7ugQoasYAhb2OPZlsEh2Q8c/laMC9neiPJFyZ12&#10;Je4dcbycBmS3tYwxf/0FsLhm++opbBf1bi5hHpeKKDdPQUY/+zv4jZjVxHyrfeUsYn4mT4uYXQPM&#10;72cN9Lf000nfL2LxvgDqod9kJaPM7/l84d6xjMUFzF+3uAarHionlLMaBUqR/T/8x/9UWv7Z//jP&#10;pGW7zuvJ9LX1BtYSgxqZx/qHkPcmo+z71FP1TezhBmLm4rjEXG8urmG+jAKsS8UKvm81MWcNIurT&#10;BvcUN6+8lpZn1mGv+9yXlVdgV42UEYHz3RH7t85dXOiP2Oe4hJhnBiXqjJ2reMbeNmy3y098XVpW&#10;lqHfpHd9RviHZMSqOrBFBltgpxFbYlSDDjXwFd6/j3lj3YYerT0Glt0R2RD61EVL65Dx27exd6X4&#10;TffefGYN4yfmHAPtLSMyLIhl1qa9FdCeGfOcqEImtlILZ/Ex+7xHFm6dy8wzXZepsx0qoAHPmPb3&#10;0J9nT2Fee5Jh2pFFD3ULeM4cc412Szz8FkP8FJNDrJ3xGP1aZ/0KFYx9r48+CWljtznf9+5gXK68&#10;9VJa1lcw9uUK6lxkXW4zq4hBz8Y1Y9qHDdpbJD0rLFfxmybZaUd3IPM27bjWQzh/TtYgIz3Kztil&#10;PE7h0mZ1yI5fIzve+EDnK1y/eUaw38WcfIvvV7wW+mr3VcjXzhuwMdbOz/YUE+77bpEtb2UJf19/&#10;HecSn/gEmNVuk91trw8ZSAKMk+aFzhws7RfSf+/Gom6752+po4waiqA8CToTzvTXnB7LdOACDcqi&#10;TlzE8Xr3wb8zOOm3OjuwOZ+0f7E99NUB19Gf+PP/aVr+N//ZX0hLA/sAe4cbN6A/6xQsMY++TXu5&#10;2+E7HB9yc0jGwm6HZ460DdtkxupyT2/QbmKsD7cw9o0K9M7aGeiQ1TOYY8vMgLJSRl/8s//u/56W&#10;Ylbbq2IOqh+kt4vMxGIguTipP/XbRYY1Qcxq2fiynL/upO+yey7I0YNwXF2zdwcLWKzvInSvcO4M&#10;JAXP5o/Dcc83cLTXY3u0dmeMLNrX0I5+6im8f/3Ad3xnWhos+3jvdYtZlxKue1UPetY/gj4a8Xw4&#10;4rsQnXt3e/j8hddx5jtSX1OfRNz/GKh+Cfc+E2aocXgOc1I7T+rTxfE1WLzH4tgLui67R/rv7PrF&#10;8n8RfBWetdj+k+aRkRJh8TcyAfV5xkZN+zPOGHwxji2+v98kY9mZ596VlqtztmSJ+yadTwQ8L9L5&#10;2GEHa9IowD4ynEB2i7T5ImbqsLm3SPiesElWcAOb7Eb+LnTf7hB2gEO9u833FZceeTQtE+6p+rSd&#10;Iu55SzwfL7Zg8w3m5vqYe7ewj1J7nDrfGfZGmC+Ns3jm6Uehr70tPGv/Rdhve33o3y7PECO+Byjz&#10;nNbApe35MI5wC096GIeXt9GON3r4m68zCls3yZbJsxNbNivbdRxOku/Fzxdl5PeEE+6x+KyT6qT1&#10;Xt/r9Z/BSb9ZxFfKrHZcu79SZjXpPX2uDF2L+EqY1WKeY7g8cxOzmmRa7yk9zlES3RaWznMvYsAz&#10;dJ3tyE4Z8drHPvANaflDf/KDafkNp3nO/5ufScvf+J9/IS29M7A7I5iZ0/0dbFuD4gj6/2AX8v65&#10;V8EUW2V6tctPwQadMauhb3o92C06u9M7YZt7XXfuvYEygYVkvX4Qs1rWh5znJzGrSR/MM6vpbGSR&#10;WW2nh2ckZGNrttAHbe5Ja7SNdIY9Zl10jhPwrMhAOns+i9I8JBJZxhTucbUXH4Zo9xJ9Vx5/GOPW&#10;nMtmVOK7sZiymJ35pP9O9RfrLRU+JKM9j3im2y20b6wzYL6gtbU/nkK+KdxOTvd8uFkm27zUYjcH&#10;PGtv8NxmwnPMq10oOHuTe74Wfl9Rms0pdpg1i9XNkSNHjhw5cuTIkSNHjhw5cuTIkSNHjhw5cuTI&#10;kSNHjhw5cuTIkSNHjhw5vnbIndVy5MiRI0eOHDly5MiRI0eOHDly5MiRI0eOHDly5MiRI0eOHDly&#10;5MiRI8fXHNZf+DvfkhK2OUx3J163CSnfxj5o2YpMGWgxfVuRdHpnG+Cx/OZnQEN7bfeNtBxEoPhz&#10;hjPawHMV0OVF58+lZYdU8Y5SppGmvcb0U2tN0AeWmI6l3QJ15uoSqOIbTCEZFkBrF8Yz37uIKcSU&#10;ivLqwZdZgvq6MMTn/QHos/f2rqRlQnrNa1ukGVSKRabALDOtoEF0C9Soe3dA0dnfQ/1Xavg8GYDq&#10;rqicaKQRXF7BM7wBqL6TOvooINVicWnGTcjMKAW3hXtEpJHvMI2ZN8Y4lUnnqnEsVUFZPiiiDkPS&#10;7nnMZ+EwdadBf8DnM0VVm7+tsi/GlIlt1vfoCH11ihken3oIqZWGiVLhgbJxuQ2K6NIcVWlM2vNy&#10;HWM2YT2GPn7z8tvoyxdfxfhEY8jMUgmUrEt1UK/euAMa9AnpBls9/meKFVLYP/0I0sWduwA6yuff&#10;AE1rlWlmDkgRu3uEdh12QJVdjUnrOEKfj3ugSSyVIX8GIVPuOOxGdnPhzhKobpc20M82Uyr0AzzL&#10;cXGhpfS6TKXUYHq2KtPTGOwfIpVKxPkxHkO+lT4viEAZK6rIigfaXJ9jXWLKH4dUmIUm+kipBmOm&#10;xjGIbuL5tz+PPigc4ppgQEpJUksWm7jnuedAOT6uog4JU3K5bG+LPJDV5VmfWWWM3dEY9RW9fkGy&#10;SLpKmyk57SLoND0SWHpKDWNDPne7aFeJ88cgZvqIwIcclUL8xlHaVqaPLJFyfTjBPJ82MC0sUmeK&#10;XtQihWdJuVamENVrTApuh2kLlMIuLkD3NJp4drmASTwidanFubsWYg6slUDNPhKn5hRxCc+LyM0p&#10;HbhIeS0sUsoqVVdGA0vdI9jUFwaifNY9nLnv5qF0n4lSEpJyVb+f/i/91yc9rDNHf16j3rJq+Mwn&#10;dXSR7VSao4wmlc3UvfX5iKlvRL8rKlMDUQerrUp1apFiOEuDMsY9xzX0d0K6V4v0tHYZY357G7IU&#10;HeE+BpfOYY7tL+EegyHG8qhLmtoBdGhvF+0LDvDsCvuiqFREStHB9G2VGvRAtQ2ZMKito8886pLS&#10;Cq7Npu2I7SLFqlJ0DCd41rCDdoR7qGPCdKfFuU4rN7BOt9cxTxPSuYrhvVKE7Pb30Um3ryJlgU0a&#10;2xWmwGtznluS2zmaW8mVdIhFGmObfWKTiju2IOPTK9J/Q9oaNsfz0ccfS8vNy4+kZTCXgmB3BykV&#10;IqZCLbOJNdHJUjhGTKV4xJQqSts2VRhpUWPqMs176aQJU8QZaD0rMnXaxhpkYsxURBbXid1d2Dfj&#10;faWKw/Uu6Y8t0u0qFdlENtgUkeYBZVdzL6PbZzpNpdNQ+okq831GTItWor4LqGNLFfXxVD6YupJq&#10;q7C9BZ1pjdHWNdp4pzeZamUDC/5tpr61KX8edeukjDpbc3TBMeupdOuJ0gJSPiKmjhhz3GpMc56U&#10;YHsMjrC+TCdzWpSZqkxpKAwCPs7L0oGh3koTJn2mFOnqQ6XHUrm6gXa2liHzojr2e2ivQZlrrx9S&#10;zpRGjqmtlZLUp460OW4BU661aPcM+7wnrw8zkmbTn2jHfgfj8PLbsFtKTAnzdd/5A2lZW0EqdZe0&#10;2ysbsDu7I+iinWuwH8pMbWt5NCanOCL18+4h0+UfYl63mULIZXqw1VWkC7lD2+Nv/u1/mJbjK0gD&#10;2rYhQzEpykPadwaWg75xlCqF67bjcVxs6MJHnwSV9fJFrIN7TJ3asFHvaIA+bDLlzdIy7jP2oa8N&#10;ugP8P47wm7Xme9Ly1i2kwijY6IvNNp5lldH/GxugTj/ch912a//FtHziMaQ7WPPQpwZrtEcGlIda&#10;C3PJIk22lsFmE7ZFvwsdr3TsrhYoHzIdUj6LyjE3RXONewfO28MjyglTJbS4Zo2ZWiDTB1yLfaYi&#10;nqUsxN9KE2ogezEmR7cox0UXHnHdnE/zYVBSOkqOZ0Kd4zFlp1WAPo7m9mEyV0S7HjM9SMjcVRHX&#10;S2UB15rtVFD/DvefY+pGpS6NSLGeQn3A9SKg/rKp87IUxOR8rzQwD3wqjpCpryL2R8S5rPSbBhZT&#10;vBdizDXtYzp97hszm4OywHmtFOIhPw+p/1bWkX5naZmbqCmUlpxmZZa+RKlfHI5hZgPywhb3xTbT&#10;TNg+nlHk/i0pz9KADiAOhaN9pBb2LPSV76NMSpBdzePMJmSdpCurVeiiItNwKHVRpAtT3C2bN2+w&#10;r5TKgvbwhLT5S0yLvbGO8wFBv5esS+cayC7WNSqjAuaPy3RsMfVZRBnV5yWu97JNfHL/T8ZMuzGF&#10;UqQo3eSYc2z6tPRfm3ud3hHW+yrPOTyWl6Y7GINvuIN0Otb2F9Py82yPwW+fgm2zzBSVQ55blC3o&#10;M4dzTXOvSH2rlOmxhWdF1PFK6xhxLzu/P5DtHbAdA85BpS+OtYZxnzJkyvdGg6lrl7Em1NcxP+Jl&#10;rCGvvYWUxQbhTcylVh9tHzFFgsc5JZtPKtGiLahUmCHtF+01Ck2mzcv2GtO28TcaQ6WXlK7TPk23&#10;sKW32BU209VdeQty2ebavMTUngZKrdngWCqVZZSgb0pMQSybdtTHOtJYgi2xeR6p4PrUawc88wpG&#10;kHkDlzKrtJ7Sw5UGx4Ny0uNvyrS7Qu5Ra0w3O6SN6pUoV7zveDx7lu5dZZr1AffaXgP6yGZfJlqz&#10;qa/6TI9bZ7qwoo32j5R2mjatweEO7BWXqXRrTEEte8xiSmfdWyngepTDpRXY080l6KJXXnklLSUr&#10;KdjfHu3EVaZdrTFt0RdeQLq/D/27X0lLzeEsbRv7dDGV3O8Fi3vvB+G46x90D32vUnpOWLQDFr83&#10;WLzH4jOVssNpYMK0mb7w//Y3/lZaPnURfV16GylWt96ELN+uzPT1hIP06GXYWX3uTfvcB5zegNz1&#10;t3HumlDHLJ/C9YGPZzeZgl9ruDVngyvVvssUo9tMsdvkfsrVWS5TVJZ5TlxoYR1MOG/sgPYj0zzF&#10;LmTb3qPNOEWHZwIB7fODEWS0RJv6DNMtKm2b1v0u06G12cU7z0M3DjmPatxrGIRcR0bbsHt7tNvP&#10;PgUbdCrUaeGuQgcGfEa5hDKm/RIz1arH9oS06wwC2kZK713kelF0ce2wC91RdHBdFMBG7Q1xndL8&#10;LtNuCUq05eeeUQxRD70biLg/P+IezmEO9BL1U4U6tXMIndluY8w1R7X+lBw8yyCg3TjkfnGZOjKg&#10;7hj1UX9X9i/ttmQA+/mI5zVvvI3UZE2eu640ITtKc26w24WcrJzCO44oxDrYXMf5w3ALf9s3oWv2&#10;7sCmSlawPj76LM7Fkz72ViVUrVBmGiGDIWV0knDN4Z5hj2vSIIB9c/bZb07LKlPcKr3ZwQ7rwLX8&#10;rTfRrvGcHVZnOuUS97/JHubSK1ew1/nwb/xGWu7RHj445Pyg/T/iOUdIe7PIMZ8/i9T/ZY/MwHmx&#10;oLdizqdFHZRBeYSI4/RZkev9cd8ZLNblHn238LP5+8hGeBB8tZtnVyWmc2vRRt1jH/6pn/ijaflX&#10;fgylAdXsdO+NMooh0xF13q1bSJG0t491dG8fc9TlZunmTYy17J9WA/p5MJzpSu19ag3MB496a6+L&#10;a5Q27xLT+UdMAfurP/2P0vLffgp6a6cE3ah0zTq30Fw3mDv2uS/Uzzoj1N8WB0Rrmcq7gc8Wx/yk&#10;NW0Ri7/TXmseDvdsulK/kUzoGYv7tOw6ysRinebrtlgPQddEtJNdpfmnjaR5Vma/K0Xcxjmsce9+&#10;5tm0NFhfx/yIecDn8v1CQB046GNt293HuuPyvatXhZ7Y7+PvV16Bfhtz7bN4julzbTdI2Dm2QzuQ&#10;9nsmL4J195x8EI7vpbtxUl8KOkNdxPx4LCIbS5Y6q57hK2vHcXJ2Eu6yc+fwoHYK97suO3On3GTp&#10;8PRQ6lTJW72G/c3qKmzySxchZ09dgt4w6Pegt1YuwF5UmrzRAfTX229indnpY61K2Bnab2q9n4wg&#10;KxZle/49VCZfqvcQMj3hu9Eu18N6Dc9uUCcOlJadqWsLPIcuVjB+4Xj2jO4QC7TN87yVNuyumM/S&#10;e+L1R2CHrT+E7yfX8IzeFhT5aIizgzHPFIY891zZgF1gMLyFdwIbp7Hu1+rQvzt9ra0Yl/Et2LZX&#10;X2ZqUb2H9TBO6jvhLpnmWEseFmVQ154kb4L6/n6Yf59osCiDD5LdmO8B3smcFO65J3WL7rG4vgv6&#10;3XHPeqfrvrB4D21phfu1ZxFZvS3qTM1VrgVZSmimfOTWvbC0hr3E/B58eBM2Zz+BLefKL8SBjfDY&#10;j/9QWn7P12O9eIp2Zmsbc+DXf+FDafnJLdihy5exz6kyrbPBClPTu/RneXsH8/36lbfS8tLD2JMv&#10;8awhGkOm+zzHCNmeGlPyZrpprs8cvRfh+5P+EdaqcYx7WLSVlAY0g943cX7r/MJImoHmz5BnEgZK&#10;1Triuibzdpf+H+zuQpPnRA4FrCqdwokU8hwnG8+5CaZ35koNqv2M1nWHus91UMp3qMi/fW7SLZ5d&#10;KQ3oSmW2pyjxLNbmWU+Re9EsFTK7VDZcEPN7puj0uW+TDppumFGE6GuDRGdr7COH9XGYylnn3B7X&#10;E73rqHA8D/nS/cBBX9XO0neF7Tuc2++P9Kz03xw5cuTIkSNHjhw5cuTIkSNHjhw5cuTIkSNHjhw5&#10;cuTIkSNHjhw5cuTIkeNrCOs/+G+/PnWvk0ecvDnFDtA9RFSULQ8/egu2Gan8xOaTaXnuLLyqX3gL&#10;UcPjBJ6alQRelQYemRD6ZCAZ0dtujVGR5TquVaRvSHYgl1HEVXr+v7sKz+Zzl+Hd3V5FZJ9bn0Wp&#10;J/ToC1jfLpnRDiZoz6tv/WZaXnnjk2k5HMITtdODh2bAiGaXUWpVRiXt3kYUscHbn4T33/gI3qj1&#10;BNdstuAl6NKj32ZkktdEnUYhnqGo+8ZZPmsVdXXq+NygXMJvxNxhJxgnsReM6e1YpFexx4hxecYX&#10;yAiViPGGv3P1/RRjesuKSYRBdIXlGvrTYnROSE/S0REi4U43Ue/H3o2Ixe09RP588UVEYpQc3OiZ&#10;JxnZOIVdgAzc3Eb07YDMUa/3MS6DQ3rI0wP44nnIV6+P9t28gWcfdSgjZI5YZZSeQUwv2nc99nha&#10;Vsj8YldR3xI95l95A17DwyHqpIjEwRH+LrAf6LxbiMiGZuDTS7ji4rkeI6uiTVwj9pCA0UMTjnli&#10;oXTo6V8uop0VjtNBF977BgPVi8wVYYBrsoAjMhFWq/Sqpfx1XkYf3nkNfVyhV/X6eUTYPfxuRAbu&#10;dWbeq5/7zRfScqMI7/8h5arbwb1sMvaUl/Dw9ScYBVnjHK1S1lm5NhkPCp4qO/2tGC3ITtFhtGPB&#10;wj0ceiAH6luOW8J2Bj76rtKkF24B7bYKfNYU4QgyGE3IjECGkjK9hes2frPahg7pMZKxK7YBMkuN&#10;6OlfYnRnFDMscgqSHEznEMcclxayQHH2lU35rxYgd0N6uRd4z6WAdSmiPQUPUSwGCT2VxSDCW2be&#10;2ooOULkYhTZiFJR06bx3t8F81MFJzGqLUQHZM+jlrVuczKyWFilqnFt2HddOyFgwi7bF+CT04s7q&#10;RD0uz/N7o6To2j2FoprjjMUFpdic1FdlMhENS3h2MMQ9HNa7WEX7btyCDA13IHcGpzcxRu4ZzHuH&#10;ETwFyvtogmfdvo7fbl+FjEd9tDee4G+xgSoiOOjj89Kc93qLLFhLbchJndE3Fjt2XES9Y7KdiB1k&#10;QMbCmGuwxrFIJqCVi7Oo7qWzmMfjEXSBPZ1VBsUY18Y99MXRLdSzs4V6uoyc21hGX7YZCW9xPAOy&#10;Oxoo+iegLMeM4FWQXcQIAItz1CabqTz6XXrbP/wI9NbGBTBmBg6uN9i9jqhmzT195YhlghiTZVIs&#10;iHYWRYDPG2T28ocYr+mFaRFOZjIgBliXC8TqCvSaxWjuMfXwLiP+ox5kYZkMkMUqZCjUmsH+seYi&#10;YxRlKnnXNWK8idlnLu2yWgW/rbDrAq7pRZft4zwpVTRXp3ItuaFtsbuH9WZ8iDWoyTm3sY51o3IB&#10;63yHrFxJH3WQavHL+E/MOZCCzBUlRndMJ2NaiFkt4Y8V9SGdbzFyv0dmKYtzt05Gn/loL7GZuR6+&#10;w51nMqgIfUWS2IzukE7xKZcrZMhrMPpYbF3WHIubmE/FEtJndGqF0eaNFupdoN2miLlel+wCivZm&#10;XcQUM8+sZnO9v8nI6je3IUelIur1/h/44bT0PdgOnotnNsnS9Ppbr6WlGDyXaBeHDu5r4JPt5+YW&#10;7N79O2Ac3iTDYqWCZ21sIKLq6hFk/m//3X+clqM3fjctWxZkKFH0jhj/prAZqSNmtYBsLG6Ezxuc&#10;excuwv5/7H1gQ9vvYq5FjP6uxShPr0LXDl3c73YH/WJwRFaZJe4N1hrvTcvOHtozInNio4Z7+23Y&#10;8bUV1OHgBtgsCn3YTM89jd+Xa7NoyGoDY1raw/yo1DF/Cy51CXVfqwV9IGY128GYO1R4Y9rPDbJp&#10;jslAY3D5iafSsrGCdrzyKmzUgDbtMiOoxmzPIiTrYlaTvhPzooH+H5FhRH9nayzXTTGraR3VGi3b&#10;QfsBh+M43WSkhT2nlx1GAWpvMRpTx5DpQ3OrTLtLgfoOWVI6ZAn1yYiltWFC+2YeUYh7hnyGa+He&#10;i8xqHqOFJ1onydIhZrWY9vI8s5qUnBWjHkGIvjs6wrxJaNtl9hj7iF06bT/qooizZeqaFtlEDEqi&#10;gCIUxChVJ2a1bL3gM7RXt8hCZzOyrlrGM+I5dsDuEL/t7GHeu2RWK5DVIaGOkSzI5NPfmb5jVLSY&#10;uhUtHSvUbgrZcOqTjFktgg0hZrVxH/LfbmBcxKy2aOvK/tQaYbDIOKyyQF0nWYxszLXYht5zeH6R&#10;2Z38XUC9Hsaoo0HA/ix7mFMj7lkd2sEsCocH0CkebfcSI0ovF/Dsd738+bSs3oTufIURpQafOo+z&#10;DI/MBEMH60XNwjUO13HpVz0zlp1FhhynAb1RJbuL9s3zEEur2AHv3IY+U9+VyKIvvdA5QruqLdgB&#10;S8s8b2EEcGsNddqaYyS6cwW6uc09mh9A5ylCVMxq2V6D507q20VmtaQBGbbm1km1zCmiz8SspmhU&#10;seTpSpcTSVGgYkkTs5rYX89tgD0ohc6gtO/Q3oe6QsxqLp896GltwNxbPQvGvB6jQ8cT6K1+h3Qq&#10;Uzjsdx3JyE62ZDNxHEL2lUf7a0KbtMp9Qn+AuewV1adpMdcPszEuikGNMu1WyZyi/Rb1dUKmIZ/7&#10;ktPnL6Zl9xC2yYTt8qhjDcSsViT7bIXtGHMeWTwzkS2ke/hifeM5YIls3K+9hmwN2t8ZiIXJW0K9&#10;q7RXGpTRL78MG+iXfunfpiW3EtMJhGdOlUpahJxHi3vdrwQP+u07uffv9x7SjdKV98PiWYHuXSGr&#10;I49fCt/2/ven5d/+uz+Vlp0bYNN9/bdxZrpM1sDoEs7oDDwyc62tYI8ZDzF/VsjgLfatz3z0I2lp&#10;DSAjlzdwRth47x9OSzdje4Uc3iZztoHYl+tkxfIq0I0Tyuj4Teih4oR2c4iy14Uek+yIROtghPaf&#10;voz2JCvI3GFgkZl7TFtJjIgeGW9szueEeqJCVhp7GazH8QB6L+D53+s30Y7aKvawBs0VMr7Rbnnx&#10;8+hfl+yez33D+9Ky3IKsF2kDZmco7CuxTYc8B2iR4d8goo70Oe9HPawvVU4MmzpnwjODhCyiW2P0&#10;XYPrfI1zsKZ9qbI2TBHyHG7Ea+pc33wfOqVW5RpG2y+ifhhzry0mUovnai7rOqGuNShyr6Nzoshn&#10;/3JcmnWsf8ouMWSmhXJIe4Bnja72LTzv2NlBO199DXaRQUJbb30NshmTDWCV8i5W3C99+sNpGbHd&#10;FTJe61y25KMOwe6n07JIhmyDpWXIQUL9W6DOO+hg7A8OIRMrq7xnjM91PqmMBL09fP47v/M7aWnp&#10;PcAU0n29PYz56ins6XYPoKc/8ut4F3KHjEtbu7B9Es5dv4h2TY2QtNC5TWZrTSEWs3v1z+yaeYgV&#10;9R69pkXrHcBdsC+Fe9ndgHueNbeeGMx/v8iwomfc0z7u7cpFjLVFeSqxzwdFyOsf/lHs2f/K/+pH&#10;09KgswP23NYK1q7xCGPdZ5aGXgd/b93Bdftk/1Z2lt0OdMmoAltjmfZzyHE0GBzw7Insyxub2Jse&#10;9nDPxx7HmVqBTIsljumv/wswqH/oY9D5h2XYRBZfDumscfoflFNYc5kB7gcxRUt+1KdfCbPaSbhn&#10;jIl75RI4jvHK5ns5IRt7XqtnLP5WrCnTH6SFrlssDU6qT3YN61Bie7UXdMgqqrN1EpFO1y7M6XUy&#10;yxqsMhtThXsHMdaEOm/VORjnUczzmgrfk63TrvzND0M/iKV+wjOGeVZN3nLaMM1rjdNCO6U83iGO&#10;76W7cVJfChqnB11nMD9GBvrN75dZ7SR2t3ksvKK5ByfV/520SxBTkeaWzl0TjQvtf93T4zlMm+9M&#10;V9awvp7iGalBmTrwkafAQNrkOr9/DWfyN26gHJMFzSerWSY/7Fs9U2e7Yvg20LVij0r4zr3Lc6AJ&#10;9ysNMqtpD9gXsxrPjcpLsElGzALGox9AWdSoxpQNo8/32n3arueewt76/FOwC7w96MIeM5Mc9lEe&#10;kcY+tGBv1qiDDewJnl+toy8afD+/zXs5yjTUQf3fehn2yYTt0hmQGMmEu+R3oV8FzQdd+2C5u3tO&#10;HAcxq/1eZXSxHfNYnJPCPfdc0C36nUyK+9VB12pt+r1C52DCSXU/Dlkd+BN1u8ba434n5N9VMnyd&#10;vQDbcMAsWgYHPNcfRJgnIdmzlpaw1/jB//zPpeUzS5DJT/+9f5qWS8w6FfO918v0lxk1sBa0IpQG&#10;EW3TOvfgK8zAs8P3Fk36tSzXMedOYlarkPX1OGa1TO9yLvbI8j+hLW7zHVyo93UCz3KsAPdS3+jd&#10;sDIVjHn2YJDwfHhAhke9zz/kmanOkaVjAu2/OIE8ng1l2UG4Bs4f60q6NMaSN4215pHDvnF5j1jv&#10;hT387TCj1aOXmJVmPtuE2Fj5G5vP0G+K2jux7WJWC5kJR8xqpnYGOmvMsk1NkTHS80xHh1c266H1&#10;LjuL4xmvx3clR5zvHfpGOUuQgWGAPlWmRYOI58SsRo4cOXLkyJEjR44cOXLkyJEjR44cOXLkyJEj&#10;R44cOXLkyJEjR44cOXLkyPG1g/Wn/+tvSF3ghoySba/CS1JengqUjshEoqiVjQK8hb/jOUTf9SN4&#10;zn3yZUSFNTfgZdmcYwu6/joYt/wCvDZrjP5XxKhNxpvlFlja2h7KM21EHz16ERFN9hrq4I/gcScm&#10;j+XlGWNMtQZvTpeRLQ4jq+VZftX/clp+6EOIIOkNEF07okdfiR7l9Sbq32D0ysc//Nm0NHjhN+Hl&#10;aYvFhI6Hm6uIQllfgzd6uQafwOYaIxcjeA9aHrwP3TY8HqMKbmCTxc2gaNGLc4D+t+gZWq3By7PE&#10;CHebzAQdRuySjK5QYqR2RE9Ij1F5SeY9Oa0fx7qfjTH+FotIxGiaiN7finBlEOW0jugHt4z+d4po&#10;95Beud0RImNTlOB17rKtI0ZOdrfhvf6NT2Gs3/cejPWQEQBvH+H6L72C6MjDG5C3EuvQ7c08MR16&#10;49YYKZLQi3PASGR5sZb4vccoe7uMsfbpVaycxA1G/LUrkCmD0RB9MvBx75B+n24N/epSGLKoth7a&#10;54fok3oT42Yxsn+vA2/kISOeDBQBL/aCAqMeQ7HqcGxXlxEddeU19O0bv4ZoKC/A9+UQz2gw6jN2&#10;0Wm+mL6mKHuYz3aEa3a78OQX8xUJCQouhraw/hjmw8iGd7UiHesVzLdyAtlRlIJBxnRDz1+LzFZW&#10;CTJQIqNVnQxsNlnnXIYRSe5WVhHZ4FWgqz7zu7M5GUWIYqyW8ayA7BqKUPLwcSGZ4F4lRsQlnHMx&#10;Ixu7jBgtkhErjBBVYaDh8Bh1G9K7WGM9YyrBw0pMLu6zLjYjYOs+5KruoO+bzRkDhiJBNG8tetMv&#10;sqCo1OeKRBYDxmiE+hepEBRdMB/AOGNGA+TNvRgVkOVMX4zM5iDb7GPlp87cx6eokrnTod6SDCui&#10;R3I2/VH6r8toMDEQqp3K0561Y87bezGyQjKZsA/FGFNiO0Z0GQ/oOe/4uKdbRV3fehv50fvb0BsG&#10;p89AJlfPol6RGCCksxnR2u/jGXt3MMe6+4qWhK4cjPDsSQ/jNCGzmjvHmFMlI0GZ7GA2663ogKSO&#10;Z4mpr6zc9mSMERuECxEvrD2Ddan6KOTNoCv2RkYvb1AvVRlVvHsD3998A7qlv4c1okSF8FAb1zfa&#10;iKJwuA4pGsRA+dlnTD1pUYipBzS2iqgWQ4bFqAmH43iOESTLp8DsMc+s1iHjqURZDGIuGSvFVjHh&#10;GqfIRUXCWFwjxFSmiFH16YDsaCnIqlOm/hL1ZmUZ68ckwrh0yBJqjaE7WmSEKZF1I6LuCbiGlCoU&#10;7ik09xShEDByX8xJmmOa13Wu60VGuWkNF7OaZN8mK9U8xC63xciwPiN4K2RxaZEtrHoB+mms6LwR&#10;niWWFJvMt+PxbF3JoDFO/zXP5H843zMZYPeLCWfYR99BIqZrMKPTHDF3ThEoIodzMGB9POoc3UN9&#10;p4gSMduKWW2ZkfJ1MsZmUTic4wZFTqYuWemkX1dr6KMiRbLI6MKQtt6ILG0h69Ake0jMcRrP6coJ&#10;6T7euo7I9z7Zfi0y9HzLD/zRtCw0EEXr0n4pN1GHq7fAEuYqsoZ2dakGuTMYMOJolyxhW7dg/660&#10;od9OncIaW29CZ9zkOvh3/z4isHqvYM0Vs1pMOdSaZ2AxUseV7qbd79DWiBkV+U3nwID7vc8g6tyr&#10;g+HiS108Y6sEFo7xPuoaFNEfLvvYIAnw/GIfn62X3p2WFy9+d1p+6oVX0/LCE6jLyiPokyNGOF5/&#10;gzbqBExZD51HBOn5ZdTNwBqjz6oTsjXQrk8cjKmY1dpt9POAut3hup/EGI9SD33pkrFgNIZNaPDs&#10;e78+LZfJNPKZzz2flqMj/ObUKu7dC3DvObFJoXVVzGoT0ofMr+WKUg0ZjSq2o8ym0LrJ6HmNqWyM&#10;TDexPTFnp8XSJZutgct5qjk2HEEnTsigNH1YWnhc4xzKkUumnKMRvhfjh+yBMdctA7FNRdTLYkpz&#10;uHktkaEj5jwulnHvSYDvEzLbxTbbLUbSOWY12SliVvPJDnJ4CLmxxTggPcZ28c8TmdXaSzSopyhn&#10;IWx4rqLpI+65xaymZ6jvmk3MWYsMMWKra7YQRRmVZvviDvuzR1YNJ6Esc70Ue7PWb/Wt1nAx9Var&#10;XBNo7ytoNSADjYFsONlq12+gr6IAeyGLbG4TsusskSHuJGY1yW2VNrqBoh11jfrG4d4uIttLxL1S&#10;YuNzy6VOpA1hcR3S2jAmIwuAcamQbWbI9U1rqmzQLvdMFUZ/6+zhNJ99+nPQY82rYJ+/cxn2jMEX&#10;L4HNR4y1joV+FruLItwzVjSOy4iMixafVSXr2dJpRFzu76NvZQsbqB8lw3t72HO67IsiWXjGQ3yf&#10;UE8oKt0rYpyWycrlj2B7JS6FYIq33rqaliVGncYhziWKYmfhXrCYrezAiLKrdTHiXsRpkJ19Lkw1&#10;5Prtkm1CdqO2EmIUi8Q+x+uLjLqVrNy5g723zlYunsa5Uwrup6ZKJS3Ud9IHpRJ0iZjVhn3sGTwy&#10;5aycAWNen3p5Qv3XOZwxq7mUXZfzXyxmFv+2xWhJlkp7gnuNuX56ZVw3JLtoiXrLpkyHtLvnoXkz&#10;ZFRtpYX1zqWcjYa0XbW3ZZ+2V6FLeh2MucbDndsTdnbRn2LR8iizAW8iZjVb7Ee0oaYTJi3EhujS&#10;frt9C8/KbPcp1ldgl6xdhFxon1wqQyZffuX1tPzFnyezGp8tJr/pB2kRLDD5LO553wlO+s3i57+X&#10;ewsP+u3inlz6cB66x0llUoRemwzQh3/xf/Pn0/Kv/CRsqKsf+7m0PLgORp/VR9+Vls3LYNQwqFLv&#10;bL0BO6r3Gs58w23YpD4Zk0ebT6RlYQWMMB3a6N/xFHRMdwc20ZDnNA+9B88yUFYFneWIoc/jXnTE&#10;s8Ud6qDBTcjj1k3MzYBZG7oW5OyJp3F+dmodv28tz9hpnJB9Q1tIczHk3u/oCPPY4lm0mG+jHuoY&#10;UScmZH8LqP/Gin6fokmm16lCTguxGhySmTfkOq/5v74B/SQGgoTnmk6APrNpkx/ewRw2mHBjsnER&#10;4zPgecP4AHs9ZQ6xdObWgP4SYeIBmQkGQzxjldk/xFJpEJNlMiRTd5HrS5HnpuGYth+ZRyraP1NP&#10;iZBbzNJau+v12dqVDKETxLRd8NBH0ldxhLWpS1bmdpt9NEL7+/tgeTnchTwWuSevrKBPtzsUqimG&#10;PdS/zvXwEWYIefNtyJVFPdXinnRIZn4xqm6cxvW9DvTytc98Ii0DMq8bnL4M5s3qEmRvf4S+cdk3&#10;G2Snu/X6K2nZ38UzelyPxErRpL1/9SbYjzpkojAIaUg6LFt8Z3DjJnTkb3zol9PyVg/33NlHn7q0&#10;j8dkP1jMoDDPYJbZpPfg+M9jnbtQhqd3S/+d/f1giL1Jum6RUU2fn6TvxA62+LmB1jth0b7U30UH&#10;42HrHQKND4d7iA73wH/8x38kLf/af/zjaWlgcU8UBRhz3VPnydeuwkY/2MYcbTZwr1s3IAtX30Y5&#10;3qE+LEP2I569GxTLeheDe65TJl0Pfachrazi7zXuuz7/S/8yLX/1o3iXsG1DxsWsJvtn/pzPpj5V&#10;OxahPtX3i326yKx23LhMv2V5PO6+doaT6rS4fzb4vTKrLT7j+Pq/M8hOKfKh0ko6ZxGzmluD3D37&#10;vm9Iy4cvztbi/QPu7TjWDtloBgfYpyTcvzSp6wscvwLP3iZ7kL9tMgBeuQq91x9DbifzZ9XMnKJ9&#10;fWZWZTqDoNycNB6LeCdXPehe6v9sHBfK+fE5aazuZZdCO94pvhrMasJJ7TgOi+3J2IuopzT3xGyl&#10;uRdznonRu8qMFmJxX1cGiSnaTVxbq6NUJpTxEWyGHe51dskYub5Ge4B7ItVR76ZLZOcRi5qBO/dO&#10;3CDex/lPn+cRjgc7pMzf6t4j7tVDtqvC9/kdH2vysKeZNa1HtrdDX4QTrP816vCImWzqp6EjTz+K&#10;8/DgTZxL9nhufpvveltN7MXHQ9RtwjXbYHkJn62sYP6GO9jjHO2hnmPOf51P3LqBvuuSQSrkO4OC&#10;e7cc3jXeHOuT5CN7n/cAuXsnzGo6PzkJJ9aBn4uV8rj5d9KcXITe8594Pe1o4bjr/v+BWW3Csddc&#10;1JlhqQSbQir1LLMZnj2Ls/rdXeh1gw5t1D6zTXQ5zxtkRv9z/+e/mpbfRqbEL/zMz6flzTdgF199&#10;GbbFm3yf3mRWnTN8H2DgDiDPfZ7f3d6GDFe41zj3DJ61SsbXaIh1Q8xqMdtbaUAfCC7bbyDZS/ib&#10;7iHPAriWuTzjjbj/kjxZOhNiJsER57L0gjrRFzPYFAnfa/XIiKhn9/heuEY/kCZ1X/8Ie6GYdpwn&#10;JnxCjGYhz8kNsn06z3Z0xqOx17pJ0zabmzxCKVhlPoPs+Q9xPJfmdGWZMhixzTq/1ztai2eH041B&#10;WsRc932ey0x4JmRmg4HeMUbclxronZ/mVHZGTTZpnZ3Ll2B4BP1l8YxhyAYNmIEoIutbd4i1Ighn&#10;5/t+zH1t+m+OHDly5MiRI0eOHDly5MiRI0eOHDly5MiRI0eOHDly5MiRI0eOHDly5MjxNYT1Z//y&#10;s6lrXGmF3r/Mue8ymkhsDiGZGMYTeMh909ln0/LpC4iQ++TLn0nLN3rwzGyuwJsyodehwcSHl2aJ&#10;zAoFBx5/PqOx24wQr1jwAJzs4ZlVH57/6zV4km6cgSfpuU14hV5gJOzS5ow54ojRwH16/inla8B8&#10;tG/svJ2WX3z+w2lpJYhuKZfhITgcM+Kshn7wGHH26U+C6SDFBPV79HH0gZwN7+ziXp0OPALX11Gv&#10;FpkvAkYkOB7a7dPbc8zIOrHAGZQ99IU8j0MLHqV2Eb9xHUahMbJ3EGB8SvSqbrvoa4sRgjEjYWvt&#10;WbR9IAYbsRkxMq7M6KBTp9HPV++8lZZDMUvQ49Kusa+7qGOphGge5fIdDZE/2cCx0a/Tu6T/Dobw&#10;Qq/E6N/3PYnIkDMkHPDW4Xk+oEc/HcwL/+5DYPAb7tCjlpH0KRS5xij1mJ7+PtkoqoxydJh/2SGb&#10;WIGes8rj7g/RTo9Ru6eaM/mqVVGfhCwNIaPVFGySMPeuE+MZBUaMD3xEqUQuxzzBD27tQx5bc9Fh&#10;YvCKI4yt58KrucR6iiVneQnRkh/+TUSzXvvUC2nZKnIO9iFXDUZ1VkoYl3Jr1mceGR6ubiH6VPUX&#10;AV97E+2jOBXCBu5hUQbqYvhj9F6JUfch+9ygxn5fXYE81RhN6DEyo8jIsYCewTV6KtddRLqebsGL&#10;2E3wu09++hNpeeUOWFMM4jLkKnLRrwwEK4SMNGwyEkl/Ly9jTGPOl+mkTIsJIxd8MmAVrJlXcYHM&#10;dDYjDuW57DPiSIH8Nj21S/RQTuhF7dBj2wvQHzW2R4ySBgHlZsIIXLHTKLJ/Fo2Ge4lxQUw/YlbT&#10;da5cs4m7A8pRr+xe9GzX35mHP2VTn+veYjspUb5CeWyzNFAkf4n9ryhIESWI+UGRDbpebA+LEUDC&#10;fMTGvZEV+M2MJQSlwwiX0MN1wQiVsMhoFLEdV69wrs5F35x/BHOw3eQ9+ayI/Ztw3exR7Icd3DPh&#10;vAjI3NkZ4PedXXiSd7bpUU6vfoNi1r9oY4ne9GUyWInZRswekg1FXLtkmrHKkNeHvxPsHcONWXtC&#10;PkOe+eUR7uXv4bejA3x/sIVnBax3qw7dcprMZTWOa3xM5JzGTlENYrQKGbkrKLJBDBlqt0N9fJrr&#10;fIuR5REjAQy6Xay1gY+2ihGtzEj4MaPPqcqnnYNnDKkHPMqdJq/Lvmxw/R8yWsogifCMJr/r9fDs&#10;CiNIxlx/hmRQKpAFqMT5X6xBnzkNKFONhsdnGkSU5Ux2OV+Uuz6L9OdYexmbBr53qLhLbP/ER/sV&#10;GWtQYlSD7I07tyHvh3toa4ntXN1Eu9rnEV1DUtGZSiRbmNgRfVECTSHdEZGhZKavUF/pzkUZscnw&#10;ITY+MRVVGAk/z6wm9pWEumJMdhyHn+ueksmQbFNi2/O5Nq+tka2D5YRr16iLvjM4fR7RchPcunDl&#10;ChjJzrQxpnWy/oxp004mjPxju0NGp9QYfe9zrRuhSin2u+j37T3IlVgbghB99t7v/cG0bJwCC62Y&#10;SgPOl2t3wB4wYeTP0jLs5fYaoqoNjoYYD60TBztgn6iV0YebZFazKBt7nIP/4B/8i7Q8fPFTadlI&#10;OK+o/+aZ1UTHWmS/M8ip4JXQRx5t1WebYNf409/119KyuPytafmSD1v702/9v9JybGNvUQrRd82V&#10;p9LSYJcRvWdXUd8ffBZsIN4YzAVXt/H5lTu/kpZhAzZSkCBSq4fmFyoOZH2TNm+rNdMxS1XK9RFs&#10;pHIN86fgcs6xDxR9qr5V9FcsJrMjzK8iWTcizlmDcgNtKzUhT+Mxrkko0x7lyOdaoHkzncRpob8r&#10;jHDK2M903RS25h51i+ZkQt2neZJw/ZROXLQHsvWHenu6KUkLhwwgKbIINlyrOTd9evpvwLknFk0x&#10;W3p12KOHXG9IfprZGBNG2hlkbeR6pznmkuVTOjCiHV2krTomA2nBxxyVCTg1almwXVNkAeIJ9ekY&#10;zz84ADuFQ1tQell6WywJ6n+fa/Ua967LKzMWl4xohP0cU39lUacc42xppU4US2OBzH8J97jNJa6T&#10;c8xqXTLViOHVLmAONhqYqwHZMhUhPyJ7kyLDxW7U5NpVo7xG1EGjMfZMBhmjHdt+g8xqgQ+9VCAb&#10;e0gW4zbXz1Ob0AeC5FH6XGuAgcZW0LU2o6FDymYwtcJTkPXPpu3g0NbQ0E8rmxb9AfbwBhZlrkbG&#10;5xEZx3yynWp+9PvY29ZYvyIZyJYYaVr/yK+mZfs6WN0PyCJu8PoltHm2N4Dt4HrYF2frP+tnZ2yN&#10;KEtkBY/LkKdSiwxYPfTHvF4WY6jupT6rVzGWvGWhQ0YYMfXWV7jHs9C+VTIyfPEF7MWnBivKKVza&#10;GVVGUkZDfFek7pA+E9NaTFkOUGRsqRE/91pYd21eb5Ct82Lwk73I/YtswVA2E++tiH3tMcZkSR1Q&#10;L2+scJM7Rcx7cOplMhhbuKdNpr4S6zAaILq5VMF4bFwAS+iID98n65hY0QwyZkvqDulIj7aEQ4Yx&#10;7b/EzD2kXVnhfmAwwB5CtmDGFjjHrGazb8SS2RnjXvVl6ArZsL0u7sVlJuvjch3yeLAL1o0yGRbF&#10;Qm9wtIc11aX9VOR3cRZVjHZZ1Ndi/8zsOM7ZMpkMOx3oqO4R7mcg1sYnHseZALukUCTDx0tkVvuF&#10;f4v1Xkx9CnzPIpzn9qiLmO0j3xkWr3/Q3/eD5qR+86DfipVGuN/1+k59oL9JNlk4c+69afljP/mT&#10;afkEl4/ktS+lZcyz4PWHwTpb10HVFJUVjItFWe0eQSde2wYbW9iCbV0/DTYzz4LsNqmf9rs4Y7R4&#10;9linHjtzCdcbRNw3NmjHDPZgj731FtaXy+8FC5uYul9+CXbkJe4fr9zAPqe5iXOzM6vQ6y6NQJfZ&#10;LAzGYvUni77mf5VKsktWyr0D1GH5NNrntqBD4gDzbNBH+5bamMv+GNcbNLjwW2Q9vf0G+qp1EW3X&#10;eaWEN7FwD5tsmmJeC8kGWixivu/cms2XQ7LpXH4YZwAe2X/3xuhLMfZECX5TZ9aPcgyhKJFxaWr4&#10;pEXnNs50ZUMaxFxbl9dRb2X7CAL0XVF72gFkYjKCHZDZk2TZLNWwrhwO8Kyqgz42qLnQT4Ux+nNi&#10;Q4cckGFlZRP6oKjMBGSy9ClnBa7ZL33xd9JyMIANorW9IltqioB7t3oFfeBX0Wcy+9tkhBD7n805&#10;uFLHBcq8MCCr1fbbZE+hPjeorUNO2mX8tkndvc89uM/1p2hzDVsCG6sykni0X3yy2HQ6kIGQ51AG&#10;fY5Zi7rai9AnL34JzNW/8NP/c1re7uEZ2weQAYfnNIOMXfRuvSEdZTD//3ks6iFdt8hgsnjd/fSX&#10;+TVwdz0WS0H3mpW87mTVn7FoCSc9oyi730HfJmT0sMhOMeCZxF/6y38mLf/0tz2XlgaTPcxzlzZb&#10;awmyMCBr/hYZrYZkNWxynX/7Cta2T3/i36dl/QL0mENW0ZBM6gYW561D5f7cM3hvp7OmGuvbo+5L&#10;uNZ++l9in//Rz8BW3S7gPlECWYo5B+bHiebkPf1/918zLNqfWpvvHa/ZMxazgCyCJuA7hp45j0Vm&#10;tZNkdfG3i+0+rv7vFGJ8LVFGLTJYBuyzKvWbw/F79hvBrPZt7/2mtDQokQHmYAdyFo+gU157AWx5&#10;LueR1rQ1suyIDf2ATD0J9/NfeAGysHcEvShmYwOP+zCf56li9Y3nZDEFz4eFxT5bxP2/BR50D/W/&#10;rrvf9SeN1RwRKnF3O34/eKcyq5ottmOxPK4N+kx7O53VLr53yexincFz7JWho97AGt9qz2y+zVNY&#10;O20eCFeoG2w+TOxFA669AVlndS6rnhRLq5iy6zxbMNB30oVMxpTdQ/sZvYsSk9JE73y4hlvci3fp&#10;xzDusUOmqPOdRpkZG8RM5JHhNamgz1oXcN3KGejtM9T1L37xd9PyCjOqeDbsIK+APcmIbG4Gq2cx&#10;N5vMzlC4hf2U34HtucMD4YR71Bs3sB/rMUOHZ+O6gOz0GciWluIBzGoP0kuz37GO98FXyqx2z98s&#10;hQfV7Tjo/Z+weI9sfiw+bIpsfrwjjXMyvhrMasrSFrOiekcqhq4zp8Do9/gT2BNVaGdeI5uawd41&#10;2Jo+91WHnOftJ3Fm/ld/6v+Yls8yI8mn/vlPp+XnX8C5+OuHWDOO+K70HM+nWsy2Z+CTebjAvYPm&#10;psP92ebjOLNZpW0dMDtLn++o1VUes9LonRuTAxHsC551HB7ATpHci9hZzGo6JyuQhU7WQsB9vs4v&#10;9R4w1EsJA66pAzIk2+z4Q9ZbrI1t+vEMerC1Y57/6fxfrM/SrSHP2wykX/X+S6XGXqVY2YSiWNt4&#10;IGMxE8ljl2D7rcyfiXIajJl1wdd74Ox9Ki4oct13StBPMcsx05ep/h7fE8ZzTKqWOpB7T2U8c3hm&#10;FbMvSrTXxmROD9muPn1y+txnTkq4X4/ZGOeZ1YbUm3xEjhw5cuTIkSNHjhw5cuTIkSNHjhw5cuTI&#10;kSNHjhw5cuTIkSNHjhw5cuTI8bWD9RN/+rnUtW3lFLwFV88geuiNa2B6isiOYJO5quLBu+673vWB&#10;tFSE7Mde+Xha+mScKTAiTdFJBuUm7uV24fVYZPS/zUgjhxF6Y3oVBwynLzOSLGDO27aHyCuXHpwP&#10;bSLa6OlnZ0wLXUbLv/k22KYiMqust/Hba/Tw39uFB6lFdoN2ndHDjCAp2PCq7NEbfDShK+cU734O&#10;UVxHjM7qk2HkgF6E27uIIPMY1UJHxcyT3ndw7wIZfWy6moo9JQUjd2o11KtURJ9F/I3LSFKXkdWT&#10;mN7g9GjcqMK7tU6vyXKV3qGr6DODuIJrY+YBbtAr8lwLHrzLNURc/NZnP52WV7YQ2aO+KdJjXow5&#10;EcOSxj6+jwr43sAl41UwhrfkoI8I9smYnu9H8FZt0Iv40UfABtI6j/Z94SqYTF69hagPRRe6cyw7&#10;pRIi3goleqnvgUXAIRtdmfnNSX4y7VP0TULmP59R0xFLhyxbRTIXGKzXwDKzvIJoTZvjMnJRJiHa&#10;Hg/5G45tkKDdgY1+GNPDdKcHNpS2M/NedRx6xE4YpdkD28lqG57KxSr6QEwDn/kEmEde/zzuVWak&#10;okdZWaKXfqOKvg7mXJi79Mjvs7r1NmSizGiCErq5EJZRv2Ib7Wy00Nceo6UjMkNNKpDDtWV8bnCZ&#10;rDSnNzGmil6TzFpkXBn5+GK5gocu1eE9vOSBde9nf/pfp+VvfQR5ts89PGO8KzP6f0LvZpeMHSSA&#10;ms4xjItNj3GbfaD87VXmtFckjRPi3n6IOW4QxJjfCWU5SSgvjIiPyIZiMfwsIVulvKYdenC7YjAM&#10;IbvLHqJyDVwHUSUBmTwKZGXRPRQlkHlz8/NeD1EdYlgTi8Bi5IMi7IG7fZalnxYjrxXZn0XEkQZB&#10;3uHyPE/4fcCIeQPdy2WEi8sIUrGfLDIszTzPIbOJ6sj5ovuJdcTgOBYZA91bbCcW2QwL9E5PGP0c&#10;kbloyPly83XMr3IBdTa49DTDzF3IuS0WGfw0i344PIBMD7u4V01sQmRDHNcxf452IUtb1/CszhbG&#10;zyAm44hLWZ3+Kv3X5ZpQJOup2OYCjo/6rMous20845H3Y/4kZ/jFFP0S2rHEe1lbkJvJNseji745&#10;2IbeUtTEhVPohxLZ6VxGV9zFrETcKz9pUfAnd495ItYKyqbH0uYc3uAzG6vQvZGoAKYQG0XMfOyK&#10;6vKo8/SMgFEQNuUvYISA2PYk+2ICU+SpTbkziLiu1avoGzF3uB50xxGGqdDZR5RAQvZQLjuFEm0Q&#10;h5FcAWW4JBrLKRbrq37NooL4t1R4FpVio902I8kVcRZTR8UJF70ppDvErHawD9nrHKIB4y6i/88w&#10;guz0Q7AZeoz8jRRRzjq61KHjCepgIPaSxShUIZuTinZWVAoj5BStLtaRTDcxQs7A5jMiRjGPyCTi&#10;M9pG8leifalovAnbEXB9X1uFrheD3wFtkZgsSgbrp9EXbgPPFLNa3cG6U/ewHh718ew211Hpqxkj&#10;FGWdkaequ8HVm9AFQ9YrYBQgA/0K7/muH0jLGlkEQoa1jCj7b92G7e7w71MtjFu1NVsnfbLO9rrQ&#10;DTFvXmVkjJiVEzLZHNI+/if/5GfScveLH0vLOtfCjFlSRu4UiYU2iVnNZxSNTYarZc7v91Wx7v3n&#10;P/xfpGWw+p60/BhZaj7+5Y+kpcMIxafPYwx+4INgTzO4aVNWl/H8zbcRifjGL4BBoRyiLr9yBEaI&#10;69bLaTkgq4U9Ql+e8mBrXLyIvrJqZIGawq2jrVWyUlXrHFuGMmk+iTVv0MW4Kfor4dwL2K4RI5+a&#10;tDkMam3aAGRUHktWR4g0alYgdxbZKkLqRsmX5o/W/YT7nBmj2UwniA1Lv1XUs/YfkdZNMpVpHpXJ&#10;9KF5ZNOeSRiJZs9Fv0uni0VTa5XqMNGzJtCpCfcQNTLL7fcxR7uMdisx6tuei1bTmhtSZ0t36xlF&#10;MnwFZHwsVzBHFfHrM+LcEcOR2LbmmNUyO4vr5JjjsXvwWlo6nB8PYlYTk+nqKeyplpaxFhiU+XxL&#10;tg0emUWwZ/XBLTKIWS0e8Hecy40mnhF6tFmm6JMVp9dB5GU0wf6rWsOYil1WjB5inZJ97NOmq5Fh&#10;qcmoScmC2J0MSozCjPnd9RvQlaHPa7hHEvt6s459zukzdzOrZbqf/TLPrJbZt5RNyb+Y1cRcmbFN&#10;iFmN+xXZmbjzDMM5ZjUx11RZP5/RmTF1nS0WoS7mdZH3rDRgp7Q5L+q/9etpuXIT/bD/FHSOwdun&#10;MUaRWHbG0A1F7k3F7iY51H4g4Fi7ZLJOKpg3XhvPHk3wbI2PgebHvK42UNTpjO0Qv40YOV5tYu5V&#10;yRrWXkGdb3ZxhnL7ANHhBi7Pfbwh2EEq1L8uN33aK2k+SxdFHGMufZl9trQBRqB5ZrUBz1s0XxLe&#10;W7aE2ulTf2nayCapUD6l3zqHGPONldmcDDUOnHvqfjGrJWTRVTsmI5z5FMuYH5sXcSY14fzZvYM+&#10;mtfHYlbTZyrLVYy9WMTEQKaDpAnXj4xZrY+1qlxiXSmX82Mv+1Fzyef5ntcgIxQZbQPauGJWkw5d&#10;IvvGKy+BRaBOFlFPkb9TdMgeZ/GMR8xq04akhRhwLbYzpK0uu7HEfb/YjjpkVOt3UScD6aX1FVxb&#10;IctRlcxwX34V536//Gu/mZZZJLXWLMkM9fFxkE45CYs6ZxGLv7/f/U66lz4/6be6XjL/Tp6pz9QH&#10;Koc8t/zgj/14Wv6X/91PpWXn+itpefAymNWKHq5/4t1fl5ZbL4ENzeDOW1gPnz7PaPoR5v+dMeZY&#10;RFb9Js+A2m2cMSqDhObkNs8xqi3ulaiDDOo8c4rJ3Dc5wry99ToZ9i3owIffBTuyz7Ngn4yeHhk7&#10;xgU8S3unSgT5CiqzMZiQaajFAzCH82BM+0NyGNLWq9KmHa3g+yVmNxjtoa41ZjDok13M4LDLc2Ku&#10;VdEAeqtQw2/LYvCf4B4rp2DPR2P2CfVxUMb86pFFm9M/RUDWyDr3sx7bUySbptaV8BB2QdDDWlZp&#10;4hnDO5jTpTrtYq5tB2RoNtBZ/+Ym1oWYe4iY2QpczvP9LexPRgOMx8YGZMKiXihV0UckTyt0O7N5&#10;n4ywJ9P5tuOiHdsd1Hd5DX+3+E4h6qET7BB2f59Mkje30ed12jFiqRyOIKcGMc9sLOqjFZ7Zhsy6&#10;0lqDnI1oUww7kMNLdfTl0Q08c/MMGFSP2jj/DEvoc4Ms4wD7riRGLpYh2ZeHXEdLB3jGmLa51rzz&#10;tJkirjO3yTRvQJNu2iDcK/Dxwa2rmC//9G/+vbS80UXbt3iA4fchR2PZObQHjtN3D9KBi9+fxFZ1&#10;r746WT+bGhno3oulsKgbs2fc53f63733urt+YgGSHaBzQI/j5/Mc48/95B9Ly+84A3kz2HsT/b/y&#10;3h9Ky+UVyj3fJ+0dYsy1Poreucs598XnwXQFySkULj8Ee/L8OZxfGMTKIsEzjNVlrNe1Muqb2b9k&#10;Vq7yTPc3/hFk4l/+AjIP3Wa2I6eI72O+3/N59mNQEr0GMX82exwW+30xc8c94zXFScxquofL/eY7&#10;xXHnUjpjWqzf4tgL+l7QPY+r/yIWf6trxaymd082mWJifl+nbg253jz+bjDmveeZGXPfRgt90aSO&#10;D6nbdu5Ax195De/xtAfXPloMf8tt/M7n/uv6TfzuhRdxdhLP7Zpks5b0bo1ncIvMaovsR8JiPwjH&#10;f3o3TvqtcNL3x43P4rX6+/fLrDb/DMnXVwpl0VCdsnNz/n1cO++RPbJtia0pY1bjvcTeLoYyvUsQ&#10;y5CrTCqrsJ0MLj4MfVPmnqhF2ZVNFPCcv8z1tBPP1lgDizpIGb4mZPAp6sB8CpuHaGMyvpd5Vq41&#10;KebetajMNjz7HXIP2OCeTrq0c4AzCJ2jGcgWKNKOsrjfIon5dG+O/yw/hL3S2gbu+dQSyk98Ggzj&#10;N+i3cHoVzMMB7RfLm+nKQhntaFZwbXUbc2vrLXy+x/d/9XU86+oVvNPtku2c27Npv9wth3fJ8sL6&#10;uAhde9L3M8zm+Uk4iVntpHvf8/minL4DLN7j3sxKd2Px+rvfgQKySxbvsfj3Pc/W31l6BuCkuhwH&#10;Xat5Ln1skQVxKoHpv488ivd4jz6MssS995e+gD25wZ7eI3I+7/FdwLn3f3ta/vX/6r9JS+9lnEX9&#10;D38VfzfOwq7/Qg+2a0RWsXPLsOkret85xYTnxUcURp3tOJzvZ5+E3bvKPbnfgw0yHOJ6rXFlMqt5&#10;OtuVETWHsA+7/2DvVloG9M9RtqlY+0ueu0bsE91JDP06v6Tb0rSP1bfTeU9/kYDnrTo/3j6ELa3s&#10;PvU66isWUYsyw220UaYsWHL/ZiCZ055bWQD0dyYv7BtBGatsvrP26MPx7ONPpuUqfakMpLfErKYz&#10;9w73yU72vg694zE7YMIzxIBMkmpPle/sI8pQCp3Jsq/EpGaVcG32npXtC6iPE76X3PVRl30bcup7&#10;uPeQzN7KbmgwVJa/9N8cOXLkyJEjR44cOXLkyJEjR44cOXLkyJEjR44cOXLkyJEjR44cOXLkyJHj&#10;awjrg9/3ntQ1ThEY7/u2b07L3/w4IhKLdXgwO/Q2vrgJ7+gf/P4/npZvbsMz88tb8Oq0qvQIJBOJ&#10;PLENxvS4rPvwvrMZlVIkm0NEJqjtfXgPj4a4vtWEd3GR7FnK117l3xaj18XCYdCbMHrbgUdfsYj2&#10;OTa9VRn5qjy7FY9e1SHqUtYz6vDn8+nptz4X9d1l1N32NpgW5MF42MWzS8zjLm9deTorGscVc0GE&#10;Z1Yr8F4N6Q1r0CPbV7UGj8Rzp8CudWoZEYkND9E4y6tghAjJUlVmxHmrhAhGm88qc3ycArwpDYoW&#10;vDJ3x8h5bEXwejxP9rAogsflwRj16pG9ZcTI+F1Gvm7dxO8PD+H9GjJScRKgDQaJjz5zAvR7RFaD&#10;YAJmjCYjfG0bdbpDVrTDAcphjN8rAtumDMQTyIBBpcXoRcpbSK/nEj2U5TFaJNPKkF65pTEimXyG&#10;PoRkC1L0mzXHrNaMUb82+7FOhrcjsku5jDwKR/SuDel5SkamYg3jE5JZavcI0emTCH1nYCfot0ur&#10;T6dlO3x3Wv7iT/9qWtbKjKliTuI+8533GG3v0Ou1znnVZNQBHZgLsfKlTxEv47cTeSqXMaanNhhl&#10;w0iKtTOIIqgswVv6FqN0xj2M9eWzkM/Gecynem02/y16intk8hFLoMsKOYw4DAN8XwvwfXMJEWO/&#10;/OuIXDjsMuLMRzTl+vosWm19HVGnjot6R9QNy2v4+yOfRqTYEdlNBkN4TVeZl7lF1oZGBXXwGXly&#10;1JtFKioPuEWdkjBSxKH+KZKJK2aUWiDWDR91sRj9ZdELvxZBH1TZboOVBqIwC0X0ySTEmMpbWywo&#10;8v6WZ7+Y1RTpJOaJeIEdxbkrAg3/1z0U+ZN5+nPCiLkrFgsCo6eyyOQ5xguDefaA6c3SwiEzgifd&#10;TxYAeY6rDoqg07MVsZAwujX7fA7yql+M2sw83FkGAfpSrHpThYsiRp2OGBmzfQV6cKkChgODc09B&#10;/gPNE92bbG0Jx3rcxT2CPtor1izXwnUh5/+Y+mFvC3qwsw+9aKD+9/isiY85OSbbA0kOCxpKi+wP&#10;YkFZITNDkYw+yxcwn049gXXGYJ86fOcNMD4cvYm5tVRCtHO1jOjhgz1GIpFh8Nw65pPN8dN4xIxk&#10;UjSrgdoRs6IxIzAy+WDEQsQxV7RwkVFQYlbb3OSax+j8cI5NM+ih/6pNzBdFfpYYQWqzT/qMTJoO&#10;dlpUyNDVZ5R+xJALMbOJWS1jh5hiQqarKllQFMJu19GvnT5+e7ADHVMg20ytjPaVyaZjk5UipN0g&#10;pjwDdkHGBCGmm4xlhvUTi4uYPYpc48RyanFulzx8H4kxdgr1v8VoBxKVFA6O8J/bVxF5eXYda9vj&#10;TzySlmP23Yh9pa4pcb0MyFhmIBtIzDAB56jPh4l5SBG+VUbED9jeIn8X8m8xsDiMNDUocX4mHMuJ&#10;9MAIz4ioD4q8txj9AtZ/zOtaTawjm2uQsy6Z41brM70WBBh7l4yjGp9whGtL1Ncjsjg1m/he80JM&#10;DAqWLpXRtyEjGQ1eZRTdmG1NOOfGQ/z99PvBKLZ8/tG0HI5wsxHbPeJ65FEuXdooxSqeZTAi0xUJ&#10;egplyo+ibRIxLaT/TvUTI///2b8Aq+nW57GONgvQH4ren5/3MSN0MCpTmWU5oP1YISvju0PMg7/4&#10;3j+dlrWz35KWLzqwMYpk3zi9hPFbZ5TVmeJMlu0l2I/xKazTn30V+5LPvIT6dS08o1f4XFpGjPhd&#10;q0OmH91AZHIUYK5ObOjDMJkxYDQ4VsUBbLQK7Se3jDY71DkVyuOwB51SctHXU4MgLXp93FvLT4kR&#10;pwZFMiQ7ddiwNCGm8o/+r1fYixH6Qmue5o9Yd7KIeV4+vxbLZlB0mVgxHeqOkLbCmGxn0j28rNBu&#10;oy8n49k9AVyguW5gU64SRrApslVrglhnA0apBbxniexnB2TT7pFtxOXeaG5bmdklYlaNuCaLkchR&#10;tBfnU5X3JoFUYTLEmNtsYMK9X8aaOoVDhgvbwliJWW17D6wzDmmaZQ9oGvDPqd7Ff3zqi+UN7HPm&#10;mdUqXL9tjp2C/sSslo1xBlzQYGRiMKSu5XhVq7h3wn2lwThBm7oHkGGfex6RtpGAM4u8ln6TIPUZ&#10;FVlmFF6DrIBabyZkKDHwqG8lezeuYz3xyaxmRainRdqjRg3jcub0ArOa+pQycz9mNUsRrg5sHTF0&#10;iVktIUO8U0TdJJ+KALQ4fwY99IuBWJkaTdp+nDhiVNW5Q4/7Eo9R4HYJ86SttfljYIhskplx76kZ&#10;u/luE/W1qRMtrknqZ0UqZiwhlHWxIJZrtCVcjIdFdppJKPsnLVKIgXDCKHVB7PE0Rwplsmy5ZMax&#10;GSFqUaM3yKy2/jjOGI7IXm/w0ic/k5blHmxoj6zA6ueQ873MuelrMpItV4ySY+4xljYQpVsis5HB&#10;UPWnvtH5ShalOl2BDCR/E9r9mkceZaCzjzoOelhXHrk8kz9Fz047Oi3KjNgVY6VY59SOMRlwLDKs&#10;b1xA5KuY1UZk3xmO2NdTZLYz5Vy2kct72mR6FDul9n7SmVUyXfa6uHeFdZS+DtmHBjHXC7HRTch+&#10;KsYkj6ygYlbz+GyHMl2iDXH1ClhhxHLVIrujwcEO7JeoT8YorosJ9amY1Rwy8tMELHQHGJ/2KnRj&#10;lczD+wcYl4molqaQXorJbr68gt80yB775Zega371V3COmVD3h1QIRSq4sT275yKkUxax+PlilP1J&#10;vxOO+17z+kH3OunZ+nyxPA76bmYjQBbE8P6H/th3pOWf/ckfS8sVMtzd2YZs73OROHMR9mdxMFsn&#10;f/fDsA+jfYz9wTZkcv1hML5ceu6ZtCyWoCsmE9yzVIVefmgD5x4T2aMVyFVM+9qg5MG+8ingE86D&#10;hGdQ21fB7tZcBePH5nnM54TWbEBbqkidZA1gO157BSy8tSbOUg1WnwIzYkJGrhHPGasNrAW9Haxl&#10;e4xiX7+A8y/nDtjmIjKBHTLLxvJp9Fll87G0NLg1QL27ZPNcX4fuaB+hb7rU1x3OY9mIbY5LjeeY&#10;BWZliBxcZ5HB2MAhQ6d0TMh6JUM8syxlMcb3Y56920ewb67dgs1qr4PN4dTXf29axh7mv4FD1mib&#10;56kun+mU0M8x14d+D30W0L7UHm/EfWOzjTlcaWFNi5hZxSDkOXFnD2UygpwsNdAHcQi7Zo9n0et1&#10;rLGjKvrsjWvQTX3KzDZZqM9voC8vXZixnd7YwV6vUEY9llvQfZ0t3EP7TJ+2xjNPQ9cfvo0+e+mL&#10;n0/LR596V1quPA652lieMV/5ZAzuky3rUAzX3HOerqNvOrznJ17As5fPYc2NeKYyIEN2g6yBp87g&#10;e4Mq98oRmS0CB2PrcB781P/uf5+WV3bR3j0yXPb4fiP28Ayx7mr9mddV2f8XmEUWkV0mO2ZBT83+&#10;5qJwDLJnzbFiHAvWUzhJJ+p+8+1ZZAXTb+8pqacc2h4Oz/c8LmoBWSu+74e/Py2/6ynMf4NJn/27&#10;jPOsFTKQNLlvCYb4fsi1uMdDoYi2ndj3dq++kZarTcy3FpkwDOo897l4EfOgQ/u8zLMnsebV+D7m&#10;EplTP/Q//J20/Hv/7N+k5e0CZN/mWaTP94V39WkCWT2uP4+Dvtf5TGGOpc1gsa8NZAstQvc67lz4&#10;fjhOhBaZ1R6ExevUnuPq/04h5kib9oqPP6eLH9dFnhfFZFp///f9gbR86CL0cwoy7Xo8e66TAbLE&#10;875qGZ+/9Tbk59pN6MLhCHJ35gLtYG6ASnwP9vwXvpCW166BfcdgyLXJpuxm+3yeAWU4RnfMY/Hz&#10;dzICDxqnk74/bnx07WI5bRlL4WT99NXCSVJzUh1ndT0Z986Pu8eDKma6p8U803zT7yLq9zOPzdaX&#10;hx/He+IiWdorZDkbcU3qkKlTmYacFciIzq5cMqg5fBfqi21/ro9tnU1lZz1pMZ0n+G0ywL2a1Gt9&#10;2hJ7fZz31/heQHveMRmjXL7HNXB5L4vnk2XKe5X7xD7PzpsXaH/xHKJ3ExmtdjqYb+0zsAM+8M2Y&#10;ky9+AWeOXZ61GER8T79URT3XaY+99Sbqd5vnlSvnYE/eeh1z885t2Dd2gnpHyhJE3K1r0J8nMVzq&#10;2gfLzaLM3It3yqx24rO+ArrBTFYX7qUaqLaLevd+7VzsC/29eA/hpDp8NZjVLOpO+ZOITLS1Alt7&#10;aQmyvLEGO/kC2dBe+BKYrw1ubPEcgtXr8d3Ie/4E/Hb+i//1X0zLw8/jN//uH/+ztNynL0FvBFke&#10;7sJWP9XGe0C9lzFwWZ8+z6IGYsPm/v78eZzbr9MfY0J9MGNWQ3s97v0qPAe350RJfaL3e3t7PJfn&#10;/CnRNk2UJYdnPRHPicV6FlJhRPTDCPl+RvrMoKoMFem/0/bxnHyLfaB3NxW+E9QZhMOzHelIm3eQ&#10;bMwzq2XyxXHJmNU09pKXu8VoKlb8He2vCm28Jx8De2Ob79kMxKwm1kz5bolpbbrxSgv5TSU834uZ&#10;bSJURhyeI9WYjTHQy6IpEup4vcPIsn7wPHbCMywe/RR87nFj+lHt8Az4Toh3pFENn4e0n+ff4fs8&#10;u1nokhw5cuTIkSNHjhw5cuTIkSNHjhw5cuTIkSNHjhw5cuTIkSNHjhw5cuTIkeOrD+v7v/tdqdva&#10;iDlFq8x92iOTkOvSy7gCz7lvfAKRRz/0H/25tPzYGx9Ny7e2EZVWIIuL8ps69M4zKBXhkRwy4ko5&#10;bhXl2GME5dYtRE15Lq5r1BHF1u+hjs4Ann/yUhySaYbBnymKZFDzynD9syv0Nizh73KEZyo3qqWo&#10;kCE8A72E3qHnEGlSatNjkN6KBocJvQXFtMS+OujAq7XeQF/K2zOhd6ciGmtk8lltIZrw0cfAKLFy&#10;GmwPBmP20ShGG6tkcdigd22ryPolKC1Gigb0drUseL8GETwZowCe2fUSvF0NrARe8iMXUTedHtiy&#10;agnqWU3wrHYLkRYxGWAUJY07z7B3iMjxrQ68YHeHswiM/S4+iwYY62CAdtXHd9KyvIT6umTR+PQL&#10;8ErfZ9T6aIQ+L8bwei8yK/F8xHVCr1pFo1c9yJ1nYwwVXWuTpWJImZ0wClyI2L4mPYPno3oSRh7G&#10;R4hIqjNaJWTkfoH52xXdWGKUunKMJ4wmjHnP3QO0vzchG88Uq5S5OqOanv8YoupuvYo+82w8K6G3&#10;cMI+SepoT4mftznfSvR+dRtsx/JMlqMm/t8+hWdtXkb0X6OMPlKpvOBHfdTBZb9fvogIgIcvQUZ8&#10;eudaFsbLwGIUAJ23C6Mu5nO9wsjFJuRwbxufX3v+pbQs0PP6DhlVfHpVO/RgLikcZIqKB1lVkNba&#10;CrzPS2Qu+LXPQF+NCtRTvFeRXsNFRrGdW6EnOdvXn2MRGXE+B2SwmZD90GXf1Bj5Wy3imQOybfk9&#10;XC/mKEUTNDhu1s7Mc/nSaURnOFXUfxxDzhSNIsj7W5/L+zuQ9zQ9tUNGu8r7e55ZTSxmmdc3ma4y&#10;T3/dg/MhY8JiNJXDe1bIBKBotfm6KpJ/+r/03yKVtZjVHDL5SDcmYvhR5IKY1Thuase8B7aihgsL&#10;nu5ZNDE94Uf0Cpc8OtT9AefqTgd93X0L3vybS5BPg82nqE9J7ZLVj0yiCds87OBvv4fryvRadxjV&#10;alEnSZ/t7UG/9buITjCQTisz4iCJ725PMobcFRltVGTUmvKHK6K2ZKFONpmI6qcglwY3bqGN+9ew&#10;LiRk1Tpz9uG0dBjtubWLNdmlrry4gTVZkXQOZURMH2IoMVA0lBhiIsq/IqhcyoQYeTQ/XPYlA64K&#10;p05jjROzWsCIAAOfrBLVFua/zbZ7dbQ1oqd/Zw8R7kWOW5Uye0AbYkzGiwrbVeU4q48NRn2seC77&#10;WyaO1QbTSJcq72Abz3LI3tiocjxa7DtGgVm8gdZTA805sQUpIkwsGRb7psS56zGyggSRBeWGD8lY&#10;Ijss5rpkIJazAtl2Eq7rN7dQ3+0bYKe6sAp99syjiAxPOEcH7JMBI+QVLdKYM8RC6goxc0xYH63N&#10;EpOYbDVizbHYEIvPGJMBV8xyLtl4DcScFJG5I+DY2pzvPiNIxKKjqI9YbE/s02oZ7VwnY0zAOtep&#10;T1KIDWSB6dKlbdFYhr4eUb9GAeaXGFrUTultMcN2hrivwbWbsJ8mjCgpMtJvOMCznvs2sBqsXsIa&#10;0e+i/j3KiE9dVGS7PTL+KQrcoM/1oMgoqDLlXTZqkYyEQ0ZQ73Dt/emf+cW0vP2530rL+zGrRdSr&#10;uHOhsKS2Moq7UEO/nidL2H/2XX8+LR96CO0bjGCLXPQxLlYRbAlbvRfTcjQGu4vBhYehl1/juKx8&#10;N1hBJmuU2fTfQuEXfx3sRu0ObN11ztEG7dCbR7B9rQt4ZlDG/QzWW9y/9GGrMVB5attxnLKoJ/x2&#10;1MMzSkV8H9PwGZHVqk4WXq1TBg5tB68NppiQ83tM1gqHYWcObQutaUXadpJHRToWKbvHsR36jFXK&#10;IsJYjYD1FLvOhPNb5BtLS7CHxyM8W7pKKlLMngZiN7No50ofyDawbPYv9YH6TMxYR2QNFPOE6lCe&#10;iXJBpCtai/lnwSWzl8O5OaHdX61CVrgcFfwhZFvkhmIEnNks0+8YQpYxq1Efbe3BRnU5T1QH6XKt&#10;ZYvMaqvrGN/W8mwf5nHf4lA3yI5SlLrLuZrZZbx3rQaZiXysfa7WVcpIXIFOMgi5LnR2IYOxD/kX&#10;619E9ibp68yGY916tPuLJdy7JbYxjmtCZhADMavJJr1+DYw3AXWiReZtm79tkkVn8zRYIDK5Up9y&#10;POaZ1cR6rZHK5N+G7tD8EbNa7HDOsW+kh9nV2bOGZAc3iHn3FhlfxKzmi62Yc23Yhw1SYt/FZIRZ&#10;qeBZ/qc+kZbFEPbD3rMzFpcJx1Lrd5Es3rKHZeeWeEHCOepTDkuU6bAIm6JENvqIrOnztrj2BgPq&#10;PNluQzJbsQun/Y1nFTkxyjXIX4MsNUsNPPP0ZfRLmbaXwb/7uQ+lpUe947PNOvPxuf5UOZYTRoPa&#10;XMuH/HvI34vJyCNbsMGYDDA27eQZsxrqrT2OmORGZCgVG63s6htXERkvprJnyaZkMBnjNzrPqtKO&#10;SrjGhhFlUrJOZrWY8rZ+/om09Dl/wgHs+y4jhQ0k5+z27LwoYxyn/hJ7oRi8gwD1rZI95egQZwcV&#10;7qlc6uGQ9zOQ/VEkc/iIa7RHRvtyHWMq5siy2NBwq+neG+XuHZxFVCkDm4zyNtjfxnnPiGca1RLa&#10;HnNPpzMPh/USs1qPEdfNZdRFzHIHh+gzsfAaaJ5yOmdzs93Cb1/8MnTNh34JLPTcmpuBSQtFNH81&#10;mNW+GtBSo3YJi89a/FvX6/OTynnos0VmNbFM/x/+0o+k5dedx9p0msw/1U2wttzoQnYd2s2nN/G9&#10;wY0+xuitN8nSwjX3/EM40yzThtKzownqEmCKFpzeC2m5eRZnoo0WzmHC8axfXOq6mMxCMTMHiJW1&#10;34UNV7YhTxWe+dpk6ptwDU8YXd/dgr29c4N7YM4Ng0cvgwlJ9/a5FrfW0Td9Mg6PBpgvS2S28m/g&#10;nPMO2bVt6poxWdwfehJMcwa1FdRLc2xnl1kWPvLv0rJHBrWH3w+7OGQWB48yHXLv65aoD8k2EJAN&#10;1oDbpun6gnpoizagHSDGR4fsJ0stsDVsvwkWnRdfwnxaOY1zgXd/y3elZYFrtkFAO1d61iHrT1FM&#10;1trzsZ0Bdbz0nRgKxFKps5R6gv4x6DHDRqbTOyg7W+izrRtfTsuEurHdwN6ndRntOeI+RmdE29vQ&#10;UW9cARNeneeFBo89AUa0gDZTfRNyd3gTz2pWMC4N6k5lGLDI/r93hLEvkdXlYg0yUuRYGHhkySuv&#10;gzl0iwzCFs+FynwPY3dR7zeP0GcXn8a64pENXOzgY9rsYzL9GmifUaf+9Seoh0MGpf/6f/uX0/IF&#10;7jtvsw7KOqMMIyJxEQPzvK7K/r/ALCJkX+s/x182p68wZxf14Tx0drCo47K/F5jV7ncvg7vaw1LQ&#10;PRefpT2uzj5t7mdsMcdTd/6BH/ljafm+x8GEYeBT/ldCjEOJGUcisv7UyDjU4XnTIW2H9QuYg5ss&#10;t5l95iaZrqpk/jBo8n3euVOYB0WOZYPvpsR04ZBFr8y1+Zf+MZjV/uVvfDot9zy0Y8y5LSbceVtc&#10;zO7qxwf1t/Y32fXctwjH9blsO322+Ky5Lds7gupwHLJ73r8Z97RTe76TZOadwOZ+scQ1LqJNF4kx&#10;Rmf2XKu+/4N/JC2fegJnQgZLHnSDR700pi7pbGN9dDj2Y65dPbJQvXkVa3frHNZsm7rE8TH2B1vQ&#10;mS+8gLXaQLabz72CxfXOEmOy8IA5ec/fLO+Hxd8s4qRnvJNxmf12UbDubseD8KA6zuOkWp0k84v3&#10;nv978bt724x2zJh99T3aK4Y1/U7My+efnLGCP3QBusUh22nhCHKmd+WH1AtMVDG1T/DMmO8ltIcv&#10;6lAn6+pZH0c04EOen4SyWWmvMGFVoVHBejpmu/f5nllZZ0ZksxzzXKkYz2w9MW2XuF/Re4mQ7KdD&#10;6vZzz8EObrFPOjvQv0c+nukxI9nZNbzP9Cp4Vm/Cs5Yp9u/ANtioY96cttGAl97AHLvtgZXq8uOY&#10;zwdvYo/6/BfgZxEn3AfPvWcxuHt80Y5MTtJ/Z1iUp5ORDciJ+P0yq2UsYvfI58lYvJdqoHss1nrx&#10;+uOepWv03Un10XX3tOerwKymRYkqvhBxWjz3bmRYizjmFb6bOn8G7+pvvI3zcYPXD+hnMYJcTThP&#10;3vsnsLf7T//Yj6fldIOSFjsvgbn3n/70z6TlAX/v8j3a0ibn+Bxra4UsWks8fxSL1uuvg9V84yJk&#10;+NQS9nCTLmRb77KUNaRI5q6KMiXxPNBAe9PJEWyg3V2cO0R8D1kha5jFPcREZwo6g+a9fD5MZygx&#10;x0nvIg3qysqkn9Kv584dPFvnmPKRCnkmpLNe7Wl1Ri0kpVl7VB+b9VhkVJu9C8D3qp7YJ7nVnT4L&#10;Xzx8CfuGJY6FAV1Mpu3Af5T9qiz2M/o6JLQ/Q9oYPt/U+PxbVSnzfGneEIrFrKZ28N5FnnXqvFHP&#10;GHagh31mNzii38WtEfRgzDUhzPyxZnotY/lM/82RI0eOHDly5MiRI0eOHDly5MiRI0eOHDly5MiR&#10;I0eOHDly5MiRI0eOHDm+hrC+6dvPpK5xCRmqhoycrhXhqbdSQxTXUhVehz/6B787LVff9/Vp+W9e&#10;ANNCZ/RyWtqMTlX0fjTneVovkeGB+UldH894+0V46l99ER7KpRDPFONNl57/8joMyJ6Q0CN7pFyy&#10;jDw38OiSqChaOpYWrCqe2WRUnePBQ7DHSNczq2SG6qAdjRbueekpMEdVV2eRZN1VeCgOGG3SC1HP&#10;ERmXQnowKjqiRs9FpbBtk7HksbPwjnz28rNpudRkrvgpihVEtNhkx4oCjE+hgDbbRXitWmNEVEdk&#10;rfAaaGdQgKfjXg+RcbYFz9S2O4tWW0nen5YDF+PikyGC/pQFlz7LTkHem2oHxsN20FfT3kn/jdjZ&#10;AV0hDwv0uJ9iFMLrvkqmoeAI/X+TfXLnxu+m5euv/kZa3tlGpNyEnpheGf0vFrExGUkistoZWGRB&#10;KNEjtGrjN4+ehZf6668gR//EwT3DIsZpSO/U+IgyHKAf6ozm7jLK2sBPUG8xEigSpjWmdz4Djhyx&#10;IdBrOCHjX4ntCALIxhtvgiVk1MMYGMh7VV6pO9fQd8EQ88Mf8d6U4VId9SuHrIOPAVivIfKvUkc7&#10;RiW0r3px5qv62HvhnX35KczRgMxPu9cQcRgzQmFzDd83Gclc5T2LjOp0lcQ4RlSPlcnGtP5biPy6&#10;eR3zvbuH+VJz0RetMjyx+/u41/UB5mTgon1OE+0aM7zb9tF+z0ZpECSYH7GDMW2Qaa3AKPsxPX0n&#10;9Ir2GYkoBsk44hgz6mOJ7EdOCX1uMGCUb3cAj2s/QLRGEuJerRr67uwG+vQOI+OGh7h3ItdteirX&#10;qasmb+E6gycuvictXUZtTgpoT8ZIsuCJvcge5jO3uC8WIbGgZd7fKA0UpZWxUtD7ezEqQJHx8iRX&#10;lL486hUhIygaxiBj6qB4OxmLCO4lxgitG4qgUzB9FvHA+SOIscQgq7/6ht7e6pOMnYoMahZZgUpk&#10;0SRRTOHODuSufx3yeZlRBQannoYcHJEtb1YvlNIDwy7lrYt7F8myIcbFhNHPIfV4xLp4jVkfVhnF&#10;FJGBM9S8LuLzO2M8q8r1z2L0QYF/xz3MharWYMppZwBvdoPrlElbayjrf4qR7cUW5H9nF4wRLhk9&#10;zi1zvWE0vsbTZuS5+sNA/R9wMBPKm5i9bI0bdaXmh81niUHx1ClELFWXoHsChRlM4dXw/IiRFZKj&#10;Gj39Dw4QOd5nhHKrjT6UrIyoDxSCbmd1Q9mq4n4G/UP0RcSo+hX2RdhGeTTEb/Zvo58d6s7lBmSn&#10;SDaaqIy/uYwWXIVETLE4r8XiImaxAqNQNffEIlLmPPIY8e6TfcQn84+i2Qw0J+OE6x7ZZm/sQU76&#10;u4iuOdeETD7EeeByzANG1R5Rh04rlxaNOdbGIe3BqYJNi4gRI44YlxjhMuxhrhVpd5ZrkPWYEfRi&#10;HNR4leton4EYw0LqjJh9lzGrSQdSf4nFJWM9YvRnnaxWa2uwubx1XB8fyeaagvbGzg5smhUycC4v&#10;Y0wnjFD0Ob+jEUox9k07OS3K7MMBo/Zuk+HLoEMWqZjMtgVGnfRpG7zr/X8gLcsrmKOOBTkK2De3&#10;Gel3igxY5Qrq2B3M7BdH0ddka3RZZkw+jMoJOcXErPYz/wqMOTc/A/tMzGoB2z3PrKaIHc0c38Xz&#10;S1znxVbxHq43P3EZe4pv/V5Eoe87GA/3ANd99jrY3HbqjHTqwTYx2Oxirl1+4pm0/M7/8r9Py3AJ&#10;Yxlswf59/gX089absKU+/PNgWpuQDnHMCXXpvYgc3Tg/a0+1SNuC89sVoxrHp0jWnSb3TIM+Zdpl&#10;X3Ke+LRrwjFkmqoqRZX6trKEuebHmA9jMhHVyCgonRFxDRZrrpjxEs5Fj3Mh5Bww8GjnBmTNyaKg&#10;GM2kfcvUoEkLMTHp+yWyo0xGeFYmM7JBZl2WfSdmNc25hDZEUoBccctR6B2hzyLqoq6PL0Zj1Mmm&#10;/mLwa4qhIvEYTadnFdlXFu3DMedamcwsWhbDMZ4pZjWxJRzHrGaRfXI4hCxs74JZrUK5UR8ogi77&#10;k3ov5AdiVmuvQG8YuJluZCkmkSoAAP/0SURBVF+JGekkZrX036neop1gW7hnUdHHison25aB2PQ6&#10;jFB0IvR/HGH9L7Dtsk2lO6VjB4yg98gU3eY+wOe6ZFEeDcSsJoaOa1exx4l8yH8hxr1kKjS4Hm6c&#10;gl5btD/FgjbP5lASCx37VbLsOJDRiFF5gZjVXJQ2aREz5j8+K9a+gAyLBmKRqDWhTyPaMTHng9gL&#10;jzpYExj0WLBoe5xhu0Yf/3haOiFk5+A9iNA2GA5ps/FwQAw3DQ/1FAutdIyiI2OOj8c9x5h78Jj7&#10;t3IdMtHpQN8ZiJXGprzZXBc7h5AF2d7SEz6/D8kmdoHjU6T9s9zC55tkoTf42Mc/k5YD7l1dLiQO&#10;nylmtRqjVLUmizF1wL1vn4z/9TbWsAp1q8GE+0CLYxlTt5iWGTiyM2kT9ifoA+1TlhqYF2++jvOA&#10;kKyAxzGraV0riYGAfcFtVcasNhlhfYm46m1cwJlDwH2Oz3W014PuN6CKuEeGy2R6daiYxCymyN2I&#10;UaoeI2c7+1j3PVIRe9Lv1N8GYpEVE2qRjHV2GX2R8Dch7y0mPOmvIllDt28h0r9CO0zR3Qa7dxDh&#10;LfuxzujnSGyzYgUhe5D2AyPWTbadmDFHYrWaW8OoEqfzBN/V6qj/8gb2CK+8gTr83C/8clpyWZwC&#10;dcj2bVnv34tF/SMsfn7SdQ/CfFS+lpp7IvUJPWPxWVk7+Ln2Dferk67R2qy/6yX04Y/8oW9Ny/df&#10;pA0ygKw/9J1/MC1jD3Pw5kufT8vt2zijM1g6CyaylfOQ+y73qG3uz2p1yEKFjKKtJuZ1MMR86JLl&#10;ucrVbcRz2TLPMw0qjO4Pe7InMf8trgsDGkeHn/+1tHTuINK/wHOmtSe+KS2Lq7BDx7SVhlw3S/Pz&#10;hZ/Jbhn0qQ/Y7yuysXmuLLv5iIx9o5hrr4syoH7wxpg/Bss8v3M5KW0XfXLtCnRFsoJnbDwGJk4x&#10;kpaHXEd51lOgXRNwjib72KcalGSIoFrTazGGAeea9nD7t2BTr1cxTiPq7eu70J2nz4AtZLUO2fHm&#10;9vkRDT97gj5ydbZRhhw5iv4ng4mYbaXvtKeNeRYhGy+eO9+z6xjjDs9yRrTFS+y7N1+DjdGhjX3E&#10;PY+yVFjcjx7tYxzEojshe+Xm+RljzHIba1ORbPhVbbb57mBCxrh6DWM7HMKObJKB1GZn75KVvjDA&#10;uafmgoHOPNYvYe8zGlP+uf/tk9Xod9+ADDeG6KNKG2N94TxsiCI7U0z9LlncDbwyxkps8h0yp/V3&#10;YAP+v//6/zMtX7yBPdQr3IvqbG1MHVnUTo4yPq+rsv8vMItkH/M/2XV3XzYHyukC5p+VQeeoRKYj&#10;52RyHov3WPx7Xmfqm/vpUYOQ2X901Ok6XI84rqMyxun7/9QfTcuHWzP7pU273SlQx3ENjrnei9lj&#10;dx/n5hWeKehZm6tY6zzaFmKW3yVLmoFHG6JOpvSaxpJ7nrCLeT3i+YQyDXzyl38uLf/tZ7G/2ea7&#10;OzZrqp0hU8Hcmjzb46H3jh2zKRaGbXb9CcxqWp8MZJsKi8+au/QdYbEu81is/wliNbtOdaFwZ/K4&#10;UBos3lvQNXEJpc31U5TLPnVlxkLDw4Pv+MHvQ/kt356WBk2eJ3bIvDfResF3VzfJEHlExpu1dei+&#10;SJOTNveZJewlDm4g08KtK2DheeXLzHwzxY0t6lOeO3bHkN0Km5y19/8HzGqCrsv26MT8uMz//24s&#10;Ctbd93gQFp95P5xUg5Ogdi2WBoufLdZDDD2aN/pa19vMkKQ5WF7Gmvjwk7DzDM5zX5y8Bj0VbWO9&#10;a5CJNFyGTulG0DE3+A67SkalMjMnWcwaoHMmqhgC38kei7nvr0WonzPE9zbXc52F+vod9wnybxjw&#10;XLzCs1MDj6yzEc8lCtz3W1zvkxoqdOHdWHPDbayXA9quA74fv3AejKwRnxWUMO9K5dnIXv0y2As3&#10;67Dxvu485trn34Be7m7Afn7scexFb3wBLIbPf/6zaTmc4Fk65xPull+MWSYD6b8z6Np5eTkei7J/&#10;Lxb3USfd86TPswx3x8y/k+fk3bi7BrPfyVa/H3St5kf22xOenfXpQql1UXindTfIrhWTurJokFXr&#10;B/7QD6alzf29RT2e8HxjZxt63mA8hu3vcez2mMXs7Ddhffjgt+NeVc61G1+CLv+1D+M8PKSPzoDn&#10;reVV2Cbf/13fk5YGT/Bsqfvim2n59pewD/zS88+nZfwsbIbTzDYT9FGH7D0sNV2R7yLEbGjNMagr&#10;o8OYzM/7tFlDC3ZHlezNYlbTWY+vs2C9XyLDXKS5zHHSeaxBo0V9JcZRZhTZ3sIc1T6lSTbjmC+z&#10;JTM6nywtUqthOFNk2RX5WEmHy7ORTA6zc6a0KFjcDPGoJNPbj16E79Aq3y0aKNvShGc4E75HbdSg&#10;34qcKZmrhvZA3HuPmZFP9qfYeC3amSl4XqdS9S7NZT4wCHmuebQDeeSxXmFEO+Aaz6zG7HNlwEJN&#10;gGYNHbjQqzly5MiRI0eOHDly5MiRI0eOHDly5MiRI0eOHDly5MiRI0eOHDly5MiRI8dXH9Z/+Jfe&#10;l7rw3dmFZ/zRPryBvR6881aL8Ni7fBYRVX/yP/qTaXm1CK/8L34Znr7LZXgGJ3V4R+514GVdK8Ib&#10;0UDRjZ3r8PR7/WVEXm5dg2dyPIbvnEMvbnlzi2lFDEAl5pkO6I2naOQiI4gMxAYQTuCpJw9TeUl7&#10;VfxdYZRtjREKHkP8Y3piW2Qba2+gfWub8CY16FqIvi4x13ZM78cRPbOtMutPD1g6iWaRsWUHHoPn&#10;NxAxt1yGB2qbHqsGjgsvzk3mv27a8Gxfb+KaaAOMb5aF+sWM5iqyvZ0Edbl6E7muy9GttHxsZRYF&#10;PYqeS0uXUWuJAw9RObi79LT0GFbj0gM2pK92RHfJEtnfpp2WFhEH3GZkmoFNj1Ex7ilK3SLLy4Re&#10;qq/vQn4+8yY8fa/c+O20jI7gWesxB7GToC4Hc964kxiRIksV1Pc0mWysBH23TQolOnkWXHp5Wglk&#10;esx2iYUgc74dztpRYsTBmNGEQeYCi3m06cMTuSxWBzJ9BYzGcyKM/R4ZWqIA3rt2ZRah/OrzmB/9&#10;XVRA88OnJ3+B/Wqz70qMwhfj0Do9+U/R29VhtF7hFD5/5Ntnz3rsOfw/CVDP7UPUi7cu1Bk5utTi&#10;veiZPGEEzYQsboMB5l2P0Xv7ZE8z6DNCdzCATJbLqI/toBz00JcTstH4Fu5lWdBJLtnbYrLRNcpk&#10;wKki8segO2EUQwN9drYIlsI+++RLL34uLc9uoK+UJn9MJo+QzFf9IeZ2A8NXWG0heiQFWdZus40H&#10;jJavWGiXxz6sM6ptSCZIeY4HZAkpFSGPUwWWFsOdWV+dKuN5D6+DxaBPBojARx8owkylvLsPu2Cd&#10;WYwwi8gqIiiq2kC/1WdiHpAOXfx+evf030QsT2QRKVE/SB6jbOIYHYhr5IGdlem/075jVLR0qRiY&#10;pDTFbDBiRIwY2bJohCli9rvLyAN5ho8ZTSumiP4I/Vx2MI5j6hIxMl1/GbrH7aO9lx+H7jXwEIxd&#10;GJDpTs7mNr3Vxew1YV1G/FsBcmIXqJXYp4zmcUrUnWLOmMJidHaVkQfNKnRKlWyBe33Uf9hn5C4j&#10;lhz26niAZ0zIEuozOnq4x+unuNFFfyY9yI1VxDMfv4g1qUX2iW3qKZcMV2urjKai17uY+jhMpvP5&#10;n+k1XAdisc2QfUVy5XMMpVMCRvTGbIfFqOHLm4gkba1gvseVWV9FXKN8MsTUG+hX5agXo19nF+1s&#10;NTH3XIZLinFCUR5iBRwcoc9ajFY30LwYMuq5yijnZgVlr4txONxFNIhNnWLLTuEYN5pY7yNFIzN6&#10;0iBjOyJ7SMx1JhEDHBskcXEZaeFVcI9sXlA/KJplWgmUU4jdbExZ1bzvs96jHvRamfNpjTZQhax0&#10;nDZTfYa6RtRNjssvptC8DzWm/Fu6P2Y7JRNqd5HzYqI5zKhbf4S6Srca1MnOMuQ9iozYi9iuhHNO&#10;a7UiXwPZJ+wj5clfW8G4tBiJUrBYTrHDCJFxF+v82jrHfgnzZEzbokgbaExG2DhBXWLR7jDcZvcA&#10;srK1Q1bEKRTRLluOJmhhTDvr6W8AE27rIuy2HtkPKozUHjMiMHTRLwmZSTTfDDQuYh5WVJCd2Ty4&#10;Vtcdcmz/p1/+mbR86eO/nparjD5KKNuzJ0zFmQyWtgW58oroi5Dr3pg22zrH5YMXnkjLP/FeMMcN&#10;l6F3XyQL3a+/hGf3HcrnPkqDRxlp+N0XoaB/8I/8QFoeeBiXkYcxvb6NefCrvwI74LWXsM7XuXaN&#10;e7CP3/NeRE8uXeYaPUVcxUB4I0ZacWybLckH2tOoc10R46WNsQ/IqDTpgmFBbHY2+8mgzCjV6hJs&#10;VjHWRYwopblScMhuIuYf6RSLlDM+9y8lsdOQNchAciIWrYRzTjpF62ZI/aa/Le6NHOoJj+zGku2E&#10;7ZDMGDgl1jhGH2muDSewtS3axR6piHt9yNOA7IIJGaaGtDMDyooYsQzElivVJllWKWYin/Pd5bMs&#10;7nP6HE8SFBVssnTM5uq0a6RfPYxP7wi/2d0Bk4dLpqUs8pd7Co2LtgdjRo4tr3I/uTbb6xVsjKVD&#10;hgRLayr3vQ4jLkPOZ5v74hVGwEc22uX6bAhZtnzuCwxGrN+gAz2WBLCFHNY/4vqiOgTUqS4Nnf6Y&#10;fcV7Vurcd5L9NQgYvT+FTXYvi1K7fxMRmLu3X0xLp46xFHPZKTLKnN5EhL+Y7SZkAtN4au0wqPL/&#10;0vUascRB2wOyU/piBeF5Rsz9m9imFaUqBtOQ+x+DgDZEvY2xirleNxhhORpjXu9sQZcUKUjVOtq9&#10;TGbL8a9BZ57i0rXz1EP4zxRv9LjfEAOqjXo2xG5GFsZKGfWecC1QRPJUuaZFGGJuexXoQYesbr4i&#10;IacYZFGm6HdN15hrrMX1p0yWjRHXKtfB7xpNNGCFDKSHQ7AEnTmLfjH44qdxLpQM0EcuI+DF2hyz&#10;n/WMjCGZ+sGn/d/XXrGNZzXn9mG9AXSa1nMxccn2kU2hSH1F02sf4NHWu02WsC6jd595AuuQQUS7&#10;qUgbwuae1KatmlBnVrg/HlCXDAO059LDWKNj2hC3t6D3ZEMaeLT7IvaJbGmxmYnVUOdgVTKVDcXO&#10;Jpkhw1LGPkndk9l+U0g3R2STdmizSk487r8s6oERsxr0KTNiuBtz3bG5NrdaXFOmONrFGjo+hExX&#10;uYdzxYDLvovJRD5hXw2o1xp8hldD3Y6O0M6MgWmKbI9KuS6T6XGJttuNW1hj//XP/UJa+rQ1Ep4D&#10;yL4RC8/8PvJBWLxWe9OT7iFWrmxvRMxfr/XhJDyofrbYddhHun5+n6+x13fqQ/29dAlR2n/tv/pb&#10;ablSwzg4MfZA505Dxstkmd7egQ28vTdj6q6cwr7x4jp0vzfEnNp5C+tkibJw9jKYI4Y2xs2pY167&#10;ZGsMueZZlK/+4ewZDcp3kbaFGBaTEmQw8TEH93j2dOM6GQdruP6Rh3HWxVtPbWDqHNoY8QHk1uAG&#10;WabWTqNvYjHacG6FBcyLZgt9E0zwzHYPdQpKaF/E840y17Cdt8BSY+BwzIbcULU3cabrkJlfzArl&#10;Pn7jD7E2jds423KZYSF4G+wIjTbuE1ceS0sDybtYsuw2dLhXwbx3KRsx52KXzLFi6qrVcL2YPMTw&#10;q6h7g14HexixZgoJ9zHLbYyxGO8LOq/fh3wlffwu4PmaTwb1uWP9qW2D+kxHPf13MMYzyzzjDNjv&#10;V2/AvhnxjH1tHfXduwpGkx5Z5zoj9P2ADJ6bKzM91qjiwbKJsvnDe5apO8sexrhcgmwkyqiCYSvc&#10;voEza597kUeemo1Lh2xsLTLc1dh2MT84ZIzs0Z4PyWw7uIWz4VXuNQKeuYXcUyRi8p4iHKCtjodx&#10;qK5ArjovgQnjH/5f/kZafpbMHDd8tHPcRd0s2hZiaWezsv44Dvf7zmBRny1en4g+7H5YYHF7kI5c&#10;hNZX4X51thaYL1RW+Jsx2ekdrnETMnsUyfT5Z/7sT6Tle554OC0NQqaeCW5h3h7GWOdW67jXpA/d&#10;uU9G2CbPj3tbGM+u7LU2ZKXMOtVpRxuMB9ANy8yIUmYWmQPOA38f6/iwhvl0ug3b+/mP/GZa/vrn&#10;YasfudiP8udTfYJnxaLEniKkblA/PkgGFnGPDNzn93o3qD2fxkNnzu9UFo57htbrB2HxGZls3HUK&#10;MsWCnL4TuNzJhLKXiyh1ru/SfivUoFO/+wdxZnL59Mw+XuW+qtykbdeAjtzbwjy/9Tbs3iMy8a2d&#10;x3nLyhnsHRq0KTo7YKnV/m2fmReOhqzDFK9exfq834es6ux6aoymhfbFizaQMimoy0fMXLA4vvM4&#10;SU706T1jr+/vI08nQb8RQ4+gc8xFnCQTSfa28d5rsvr/HuoHoG7H3Wf+zC8F23GPnagXfZS7xd9l&#10;74ZWsI5+37d9R1oarFLn7VyhTuH7MFERhiWULvdbRy7W2lIJNmKR51FHI8hlXMDapQw+BnqFrH1+&#10;iVkXJF/mVwZqj5jKdY4xok0S8Z4OzwWyd9ZTyO8goM+A3ku6lNEhGeEffgJ70WgXunO7D30sG+LM&#10;OmzgCjMQJHU886gzs2E7t7E/ubiM/nyMbKyv88x99NB70zKcwLZIbmHfeOUFsFYdHuDZOptQPyzK&#10;lsGiPtM1KiXLi7+VHC3Kwvx12T0W5Yy4+45TUP7ukXW9g1+ow/1wj7yfRH0pvAM9vPj0xXo+qH4h&#10;59XiuvSVtEtZcnS2Y/Os8+nvACta+2HYEDW+86p0IJcvPw+ma4PxCHtwi2e8Me3LZ7/nu9LyqWfe&#10;nZYrfJf+9u9inX/tNbBmLl+CbfvwuUfSUnZC580ZI3TvDmRyyPm+RybBDt8VVC/CZthcwblZYyHL&#10;UUSdovO8MttZpj4xEFv+/h72ZAeH0BF6p+bR5ybLCsJn672flWXXgnz5PD8O6Qc04RppwKV2JtNc&#10;UbpkhJMseDpr53UV6rWEZ+96R5ed/XKfnYL1tLnP0vbJZT313jGgLGtf7/JCMcGWeQ743KM4q6qJ&#10;cm0Kj//vc1xcncHbGB+dndvMbqgzkZA3l0rRnOaf06vwOwNlX5mdfWQ/SgtX2QC4pz44gF2gzFA9&#10;6tgbW9CJegccaO/ksaFTrC6hng+evTly5MiRI0eOHDly5MiRI0eOHDly5MiRI0eOHDly5MiRI0eO&#10;HDly5MiRI8fvE9ZP/j/ArCZP6/0deCD37+DvOiOVvvEhMA38oR/9g2n5pQNEeXUZ3fnY6WfTUt56&#10;b74JT83bb76clgbyrr/OiLfXXwGDTb+Dz6tzXs7zkNOuouodB9FFypEfZN6RM9+7WVQ9flyih6L+&#10;ljdno4WogzLZOUqMIirTm1pMbP4A3pIBPf8NmoyEtWr07mRQVljFtf0YnowV3lvMSiNGC9tkhvHK&#10;+OHDTzydlvXVWbS9ojS2XofHa4leqadZ/2fOwQN77TJyW8dkFbHIHFNk5P61PqIjdjsYtwbrYvBk&#10;6xvTstRAVEZsYxziAq5Rblsn82LHePUmGPtiAs/TGpnhnAKiweKI/SKKtikYxDj9EmMpb1WLXrbK&#10;Y6z4ue0CPGqfv/OxtHz1RTCsTXro20aLEUNzXp9DRp2UmAu9TYaUJUaKlmuILBuwb6/vok82EkR/&#10;jumBvXeEWty8gTrEZMQysBhhPaK3vaux7EGe3AnucXiAPup24eXa28P1A+aQLrO95xlFXGO0usGA&#10;93j+VcyTff5GEbFivnHopVtlFEGjhk6+cBqe/dUqBxCPKDz+7ZCVM0+jHwwOe4gOCBjd7CZo37mz&#10;uEaR4F1G24lUa28P47C1i7rIc1kuw1E48/h1qRsUHiR90O3Ba9t1MA+KDiqq6PtuHx7cCetU8+Cx&#10;/cRD35KW/QGfOcXOITzKVzYg/+sV9MGIkYof/uSvpeWTj0JWi4wA6o9xjwkjGBOLUYVkRWszct6g&#10;wijgDhk47hyg78q8V4ke1hY938UAWaT3tCL+y4xOdcjyMNiGrBi0Y8zBxzfBvjCpoT0nMatJf3fI&#10;DpBwrmrukTgju65I/TgPRTM59KWWZ7WiasSOJI/yhGOd5eGm/On646KP9AzdW/UQs1rCCAsxqxUZ&#10;VTx9aFrEijpgO5Tr2yCLgKV3Oh81i+rCLQojRjCHAeZ3hSxN3X387urLkKG1BuRw/RzmtEF5DW2b&#10;0DtdTF4RI6eGZCoZk+VMDCvqM59Ma+UEnuYO2VAqZPwokeHTQAx1bhHX2IomKuBvsWvEAeZPRCYc&#10;n2M+oXzajCIKutBf3W3Iq0HvbdzDIYNCgRELj51FdFBjCTrz5j6ZRhgJvMLIebHPaBy4vBas+bHn&#10;Z9L1AcdDMiCdL7YKRRP6mkfUSefWoetX1xk5KtrDKcTENSADSZm57CWTMdfxoz30e4MMsCWygCki&#10;QxFKGrdhF/q6NhcdIWYOm89gNxcifj4m+1f3gGuDg2eQ+CObAyUP42lx7UoYmWWQRUNxbiXsq4wt&#10;hGwaLpkKFMUh1g09Q/NokjGrsLIGksls/uIevX1Eq0dDyJVH22l5Fet6mTaTWAJ9somJ9WyeWU12&#10;WMCxdNmPkgWbdRADruZJieMpRiPJQv8I8ieWV4MGo/5HXJQshbRnoTJo15g6Q9E6Ylxz2Veq0+oy&#10;5KtYxzPEgGvQ66JPbt9BZPv6BtaCTE0xSqVWxxrVO0DkSCIFLHpdC/e8swMZ2e9AXxho6M3oGdjU&#10;s2KZefLrvjUt1x79hrTsTPADMWYlXBMmtIMi2i3SmfMQ24nkRX2guanx2CeDzM/+0r9Ky9c++ltp&#10;ucno7oQTf6Q+nyKi3knIZCWbosAo9Arlv8aox2fbWJM/+IEfTEt7E3uOz3HOvnkTdtjYQZ9NyFRm&#10;0EogF88t4V5rZHR+5gPfnZZPfB8iyv71//hv0vJXf/FDaVmzoMeGh6jrgMwFj38dotfOPQKdY6AI&#10;ZXuACFLpyqUW1mYxkNXrWDdGZDewbPYR2Th9MqslXIesORupQhbgGpm3tI4r2lOB7A7ZHCbUGQpG&#10;09rtc7xKZfT1aM529WgXi6krpj4WS5CivyIx9rBdilxUFK5HVuOYrFQJWR0yVtQpMmYXMavRBhKz&#10;mk1WNpesFGPq+iGpSH3aUCN+LuYIm8yFBgHXVLGt6pmSaZtrQMiQsSL7TvO/N4Q8lXi9S/s/ngvr&#10;Dmz0SYUsWX0yjG5vYX+b+JA/R+uhotk43xWlJ5aj5VXI+ipLgxInvtZUiza02OkUmeyTnS0iG2id&#10;7BpuiHaVE/R1EKCPYjKAGIyoRydkUo25h4s5N2eMT3h2wj4rMZKv18fvvBqe2WqBOULMykl/Fj1s&#10;lWnHU3/t3nw9LXtd7GfsKuoScG1eK6Fv11Yw5yRnPuVTtpHWX4MyPxMzaia73GuIQS0hy6RF9p2A&#10;bMa6Z0zbaUymyOBoZiOJga9CFgPtfeoN3Et69agDFh6xNXkenrFaxXXN3/lkWl7woRf2z4LFwuCL&#10;jCafcBwSF/3bJP3PaAQZrXI+y/bLoonZDp/zzHXQhx6ju4dkITPok7VQBnJm37MPZWN4lLuY3W3R&#10;0KmRIWbjLJ6xO8G4VmszfXztFbDJxB3qTPavqisGb4/tE7OamJRIljRd83DPEpnk6w20x2BElnIx&#10;q2UMZFrD2A7ZRrL7xaimaNXdHawrh/uQ3ccemjHeTTcPaeFxHmcsubRZFSlaJqPtaAL7oEd9dfEh&#10;nosVIQN7B7CjpbMMxIAWkv0yuzd1htqltdhmX4lZzeZ5TMK5m5158b7SFwaSVZ3TiVGtwD1QxlhG&#10;NmqfdfJpDzSXcD4R+txzsK71OuaXweE2xn7SQRR0jfaYw3kkHR5x/5UxY/JMyhHzJf8ec+0SU6nB&#10;8jLWyTEZ36RvWy3okGs3sIcTs9qMgQB9Ipa6RQYf9fH9cO81FFZC30sOhUV2jnlYsgtPwIPrdXcd&#10;srWPpcHiPea/M3juO783Lf/Z3/ibaZnteci23R/jbKFLJrX1VZwNjUUbPkV1CPYVjXHIM8CDI8jL&#10;rW3c45l3fV1aFrkpyvYD3AO6otJQpos5ZnifzKFF6tXQxRjKTPcZCV8kG3bEuhyRqahexrPKtD0m&#10;e/jcIqNUTJYugy9++bW0bK+hrS2yBKxyjZpuetIi4TwpUp4GZMoIybI9IRPr5lkw5Xd4zmQQSs9S&#10;X02Ve1psrJDGnfNmchVMWP4+2A1aT+G8+Ggb4/H8r/37tHzP01+flt7jYEUwGFPnxWQ5bfCs3Wbm&#10;B607Dm1Al2fqA54za40Qm772ddkeawqfa+ei7BUZdR/w3pMxbKUaD5b7t3A2vU2mn40LYLFrPfZ4&#10;Wg5phxoUqfNGR1gPY67J/QTtEuP2+Ah6NgyxdyhYsEVu3uEegjZ3n5kgutvYz9VttMGgRJ1mk1F1&#10;mWtPj2fP1Tr+LpPlWPtQrdFjMhsc8nywzz3rU2dhMxkkZJ8cD2FXuWSobJ2GbVCqQ98mZDeNeb4U&#10;U58pC8qYsqxzlyLPwgzubEEXVtieJllxO69Ctv/RX//v0/Kjb2Ffc2PC+Uy9PMnO79Fnd53tEIu6&#10;bvHvRZykz7Lf8fxFOPZ+C/r0wTrybnw1mNViMUqQybdCFvox18dTtCV+8if+VFqeaVJJTbEkNskR&#10;2vrydbx/8IeYz+EEeqkTU9ZpM014Bj9ic4tVyEhlGXJle1gDDUq0O04xW0/QwW8jsk/2hrBZgwjz&#10;xQkhG9fI0vLJlyAjN8aYXxXJAPVIQNvDoMizD/XjYvmg8Tnpd8dBukW2tv7+ajCrTe/GEjipHic9&#10;Q9mDMrwDRp9F6LyvyHPmkMz1Os8XG3uJ9tgf/GN/KC3Pk+nf4OAQOiUhO+Yq9/27ZKlxyJCqbCZv&#10;voKxrnMvXuQakFAPdPvQvUVm0xjzXNPg+hbk59pb0DUO9ZWv8aGduPi+Qn2r/bzOnfS9xnceJ43H&#10;8Z9O78HyfvJ0ErL6Ue71t+60eM9FmdDf88xqJyG79wn31Of3yh3k67jfL95Lsrh4vpexnRLKiqXv&#10;td5bK1jrvuk970lLgwbPV2s8t4jI8Hx7i3tA3jokI65PW259A+d7Yn3c7+FcrNuD/tO5gUHAc64e&#10;M53ovf3sPT+e3eQaN6INFercWGyv1BObzNrgT2bP0F5OWQymi2taiEV+TFtiZROynQzRjl2elysr&#10;gFVEHcSgamE6Ffa5DhskXdSn0sY9LvNdQoHv4A/reP/iRthrBzvokxe++KW0vHVDdo3ahfbfKxvz&#10;MrCgh465dh7HyZPB/DP0f8nTIk56gvZfGRbW++PaISzWJ/v7GF1xLO63D2Mp6N73q4+BrsvWn4V1&#10;6Z1A7FSOzjY5piHvefE9YEO7+PWw71e5d0/I0vfJj/xGWhoECXS1y/2XyzPpZ74d7w6e4d6hThl+&#10;5XPIvPfSK2B5PXUec3KN7If927BBdnhWYtB3MCcDsmApU0qFNkfMjCJaP2zuFXSeuXEac7DaQDuU&#10;DbDMNcJA78EOyay9t4+2The1tKjS30WMzzoXy860aCeLaU3sYWJW09mDQcD5L50RUg9oLysZFau0&#10;znor3MNGfBcSZ5kg8DsxyKXI1m/Up8Qxdrj/j3h2w2HLmNUy5jJep/OWpx96NC09nW9MUWSfDfmu&#10;VtmikgT7FmXqsMh+JgWVUMYTfq81QTIcB/jeIOL+VWdRGTMiq1HkvSc8BxM7/oTnFPLl2jmAXAWU&#10;nZi+Ek36sBisLKGt7JIcOXLkyJEjR44cOXLkyJEjR44cOXLkyJEjR44cOXLkyJEjR44cOXLkyJHj&#10;awfrj/5fn0xd3Jr02KtFiFg8uA0vuhq97r7/W8G+9ejjT6blzQm8hK9cBePXnTcQKX/nOqIpO4yg&#10;i/qzqKhTmxfSssMooO3b8JZkmtJCkxHixRKefUTmqKMevChdRkc7Hrz12m14Hdcq+J2idA1KjOZ0&#10;6eEahLiHIsNd5lK9fAF1Wl9DNIpPT8CtLdT/5h14MHcH8Pxz6TVtsNqEB2ljBZ/VWni+Xca1ozHr&#10;38UzFS0gL+QqI602zyEi5tRllMqBbRDSK1sR4DeuIPrMpifi8gCdt3EBXtwjenUqSvDiGTBENJZZ&#10;xzr65ewmvFoNmi1E/4hZza1BBhyLHrL0aRSDQkiGiP4I3pL+DvJoryzDU77RgFe4zWi26C6fSHqv&#10;08MyZlmiK6nYHkJGMu0kGIduAFlx+OwRPYL3DuE9eoEe6gZeBVGQMT3jm3CELVj0lHUtsBl0KRuv&#10;995Ky/gIrG1nzkEmPvWFT6XlSy8j4mmpCXkz2L7DyD16tMpbOCGbgSKUr16HJ/DeFbRDjGtiiuFU&#10;KFg78HrdUBjCFGsXEVm5T+/5IT1de4xk3boOOSky77RkYn0Nz14+g/73luEBvXIZn59+BFFWDbJ4&#10;GNSqaJtLmTxiBKJyDSu6OabXd6eHv7uMCnPIWFBwIbA2oyEVTW2g8ZD8T+iJ7DNCvt1CvQqMkty6&#10;hXGxCohSqzF6vUxv741V5GsekJnRoFxB/zZbeNZSFX1YXIJs//y//em0PHuGXsRkZ3E99FXIOtoW&#10;9MVwDM/fOUffzLN6TNaGPUZalpk/W97sYYR7DfroQ5uRJQ69kJV3uuRC5nt3cB+D0hHu8fhpRMe6&#10;ZOBQ7m2xSipSSZH6YvCb9nL6b8asRm9peYu7c6whytWf/YYe5vKSFgtlwO+FiGxUikiZsb3xfnPR&#10;CPos83gXYwH1WpXsk34IWRc7S6WGZ1tZHVGKoUT3M1BblU87iwbW53xmlyx6EdksSlzjtl+DPutt&#10;Qd7OPoQ+r6/p2dP61nBPv4i+OBpAPkaMnPIZARdTz5VIuVQUqwAZcgac0xbHs8z2ValHDMpk+SyR&#10;dS220EdhiHuNydYUMpKpQJ0SsC5id2PzCyX+zqYOMth/HvLi7yDCcm0JOmGtgtLmfO7FeMa4A53j&#10;tdguyrDYaFxF0LFd8xADhqIxxaZRYJSDmAfE4iBGFZv64TwZR1dPobQbmDcGGZMVI5RLZDXxGBUl&#10;0iAxq1UZyVRkdPeErGAxowWziBr+sE45NShX8NxSBX3TJ6MFxaqgoOY+o+lJEFOo1fDMjKnIwt9i&#10;VhOTpIHFSL5pRdJCtoOYb5QXXxEZiuJoMEpSrHySeQbKzbF2mXrgQ0VSqM1DRt/GjMh0qa+aLUSO&#10;Vxj9LRaUCWV6QvbZkuifphA7zpDMAx51ieZvmSw5vhiiqJdcyt10QUoLn7rnWGY1MtyIIS6k4srG&#10;kMxKEzEXcA3L2AEI9fES2WgqvG+J7IkGFbI1vHyF7ECUl5oFnbHcph1pY85aAX9LOVP/R1zjrt/E&#10;vOuTnc4goV0ivTVVaGnR5Trz6HPvS8szT4NZ9GCE78tl6AevSgYARsIsBK2lENvKmKV0t5i41He6&#10;bkKqm1/+9x9Py9/9DFgePLI5JWQdKG/MorrbZEBsrsG2EIuLQ1aDIp/hcI09Rb31vlOwvyoBZODg&#10;AH24eQZ25Zj6/fqr2HsY9HfBcFU6CzvrG/74+9NycwU29ZWPfzYtP/w5MKtGI+xTHj6L9fX11zF+&#10;dw5x7+e+ERFLpzfRPoMy1/uiD1vUpq5vL0EmQtrei8xqNm1WXT/uwCYUuUZCO8FA7E3NNTJucX5P&#10;yHTjcl0sko15zGe4nCcObQyxoIqFasg5aiDb1GFEWCyFxfljM7opop5SRH8WPcV11XMwngn1uVgF&#10;9WwDRYTFMZ7lknlgOEEfFGkD2tQlirgaU3YHVKpiRUr4jGguMjOmDaf1frbu4zdiVpMOXGRW6w6g&#10;pz31LSla5pnVJpTNWg1rz7CPZ966+UJaOoxklJ2TRaPhltO1G6X08QrHd2VlNl88rn/8SSGmfrJp&#10;BziMkBtzvMTSKlbaRojvmy7m4mjE/mjOnjHgWI56mHMRGbtiRiqOyRRDVTiVJ9SpSD3e7eN6sYos&#10;r2IfKXZje4T110DMNlqztm+AwXo8xtiPaX8VAjyj4kKmL57B/Jecyk5wuQbPs896vMZX5DQ7PCAz&#10;uk2GTps2lJjVxACtNSBiHSdc8wLaEQZiQHUpN5JRMaYL4xHXTc4fD0Wh2cQzHg+wn1m7AfahTnHG&#10;ov1JrsWHZBSqFPBMrY/jEWRUew+fEaEWIy9jrv9iVrMtjLlNliDtUw0G7Cu1Q6yGimIVq5ZmmMvo&#10;1SLlbanBfiDb4PpDYIF57QrmgkH3Js6HatleCM/SPWVXeWQNky0inRSwLoMh7QKykJQpUwaRWAJ4&#10;rVi+NO9la9fIrK4g2lodfwvb25DHw13s6R+5hHMMA5eRrzZta4fRwmJaEOOlmNUmXO+PyMB//hIi&#10;mMtkdR/wzET6wyAh65yY7VwyolnUPxymbI9XZJ3GZJ0Ts5pFvZAx+fIMTLaWgWwcj3vOmCxmDhnI&#10;C2RaGnLPmjHA8XoxLbs8C5pQqSrC2eAkZjWb7ZlQl0/YF9oqVKhTEkblxix19jCkXBqscy8woT6z&#10;acO2WpCTG7fw7H/9cz+flmJvXGRW01wVHhRBb3DvNWwAoe8z+5PjZ0ZqHnfdh2N6Eh5UL4s6Utct&#10;lgZakxbvpb9/5Ee/Jy1/6i/8+bSULo1bOEMZ8LroAH1bp2xofAy2ycZSozysNWELaV739rB/1Fxc&#10;YXS92I99F/cscR0Z3YSu9GedWHA2oG/Ky7DdAq57FeoBnenIDkn4WyuG/Aw7YNEa7uPMeo3r6oBM&#10;NNHFGWtIlWe8I7arWIHumwx4JsV1Zjqx06LM9WTAs+CQZ7/7b0P3r5AJp1yFnBo4ZES2uEdwXHTO&#10;CFuDQsjI8qrsR2YxKDQwB8SaO97H58MIc3plY6bnWjyHcLMDR+iEhOfiA+6NbLG0krWuOHceaaBz&#10;mJBjL6ZsA5l9R2Q9yxhfeRYY0rIZcc5W+YM+2RquvPVGWq6fB7NajUzLy82ZfO1fg45OmPVj9Tzs&#10;dOmnQzJej7pYf/YOsE9z2jgfJ6F6YTCA7tnro06TkHYE2QgM3BKFlMwR67TzPerMEu0BsbfLVlI2&#10;lCFtJTEtNZbRH6MDfG6g/h1w/xtwjl0gI1ed7xsssp0FPexvDtmHK6fIvDbB2LshZYCybTDkO4LJ&#10;AO0J19C//m301T//W38/LT93E/P6LWa6ECN3wPq7XBtC2uzzkK5bxEmfC4u6KAP3Gsf9PvtsgSHl&#10;xHudgHfCrKZ7LjKrCdmfZFZzxSBLBtYzl2DL/oc/jIxE3hDjZzAmA6S3gvcVNtkY37wChqsRswSM&#10;ePYW0Tat8+xDe/XDEPPkm78V7OFnzs+Y+0Z92Db9fSiTm7dQVtegf4IKxvjWbZQX11Hf1z7yK2n5&#10;S7/G/XID52vhCHZBdnbEbCIGDvWO+nGxPx80Ptk9T/j9PLK1jGclurdsQeGdysT8s/SbxeefVJ/F&#10;Z3w1mNVi2Wm0zSdkZ7cps04MneOSSfaP/MkPpuXj58j4OUWxirG58gKYj/du8R0a9dX6eay99TZ0&#10;/bVr0L9drtHts1j329RzR3zn9dorOGupNGe2+BHXv2tXyZgeQ0ZH8cz2TJH1BcqQ+2GH63/2fkBM&#10;2UrrNMWDxuP40THjcff4LP7uOBk5aawXcdJ193yqs7wpFp+nezzomfr+3vo+WL6ye+uMYfFetD/1&#10;ueaibHbtxWtkQbtw7mxaGlS5X+GR+3RnhLHrcK3SGWmZ5xSV7JwIMiLm2IGP6z3aKlWxPk/hkwF1&#10;Zxvy5XBPV6K8+EPoygbfF01oc0y4zxzzLEss1c0i9F+rznO2Kcol6NMB76X3W2L/jfgestFG34yG&#10;sDPHPbSvw/W1znPPzfO4d49s2oMd2m1TdGmrOWRpe5xnpGX6MuyP+EwyWoo1e8A14+XnYRcPhtDH&#10;Gr/jZFnIsrUQlIgMvxe51G9Ouubk2gAZw9pxh9QPwD3P5FrwQNxHH59U35P6dbGPlE1qcV16Z0Af&#10;FB2MvVi1xKy28gh8OZ759g+k5Qb3DeOrsHE//u+xZhtsRZDVR87iLKPGM2k5Q+h94xrtGp+MhT1m&#10;iIiOINv+hHsOlvPjpPdYPs+cA+3BV2GTPnkJLNIx2c4OyA548w7m8DLPQE+RbbrMdUksigYJ3zsM&#10;mP1i/wC/VZaSeoPzhOulshrp3DvgHjbiIUrMsdd5gM93KwY+90DKSqK1KaAvjca0VUe/y8dIGQgm&#10;I9rN2htxL6jMSwbaG2hZ4/F+dn4vGb6HWY17JWXdaPEd1RMXMb53MauxSWJWs1nPMt/LZdOG7x8T&#10;nWVpv089oXeI2XmrDtCn0LlQwHfPOpPSe/wi98UDsk0eHmL8Ar0v5nk/uzjzIdC5II/TUji0f+e6&#10;MUeOHDly5MiRI0eOHDly5MiRI0eOHDly5MiRI0eOHDly5MiRI0eOHDly5PjawPqpX/5PUne6t19H&#10;rtrWGF6DT2wiuuyZZ96VlqunEFmR0Euyb8EL+kuvfTot33gV7Fp7t+n5TPaEhjeLICvx/34Iz2Wx&#10;h/hjeM6Nx/AErDKvf7lK78gQXnuOC0/+5WXUJaLXfkJvT7GMGAwYdTomA1SB9QnIQrEyxD0bTUbE&#10;8B4jspv0GPq3TVa3Ld5nIsaTKSp0AB0y+nd4CG9pjx6mZxj1ZJXgsWg18EyfkXP7Ldz7DKNc2mRe&#10;Kc554cfMl3t4iGuXluHRXmOk7j4Z7kJ6Pw7JrBTcoZf6EZ5ly2OR3u0rc6xaawH6oNmGt+bGGTxj&#10;8zwiGEuMjozJRmMxPE0eoxW2b2UJHrKNMiJ7ErIpzEN5fhVJKV/NIlmD6DA7vZBeng4+CAv0RJ+O&#10;gMEwQH/cOYRH8GEPcmdwagn1dhkBN2auXptunGIeiBm1sk15fOOVL6TlkMwZR2Pc862biCQZMbLJ&#10;YEgWGY9R9zFdYWMyx5ToOiv2wKNr8Lq90ES0il1BP+zQo/nGqxjH4i4jnKdwG2j78gWMbWMdfaTc&#10;0L0h5ESev/Iubi3heo9e1KcuY06vb+C6Cn3q4x7ml8HOFuberW1EOVoerqnS07/koQwZCRiQDSEh&#10;A05Cr2hFzJYVuTnnzS8vekVDR4wEp+N4waG3bY8MMgXmxK7RSzphRF+Wc5kRGq6L3xk8zqj4Kr2a&#10;XRuRYs3TiF779Y/9YlrWa+j3YILxqTUxV0MKdUBWqoARTU0yHhjYjCofxXgGSf6msonfKvAwLqBP&#10;xozAsKivSnR99sq4vkIZOro+i7gMtnCTp8+CPa5yGnIjhgIxjIgRRww5I+o9efTLI1ue2mJNs+di&#10;CBx6byf0nI4Y1aQAMUXVWPTQzqIIAlyfeUVzXGZRb3zoFIqYkiu56uHyc+kleeuLTaPMSBlX3usU&#10;MMn63CMyBGRnW4wkF/PNkVi0+P3hLcz//jWUdc7h1UvQe6Um6z5FiW0cV6ALhmPMa06HglXG94oi&#10;Vm5vQX03KbIcc7wC3MdjznKDBuW+TV1fLUFnOwnq140xrxV9MO1UlJw3fgFR3Ql1ZY3RyHUbvzN4&#10;7QraHJOhssSozfEe7mEz+skpY+wtRktV62hnxPaSZGO67lPu5rzwxZiWsZbRC18May5ZpiRHgeSQ&#10;feVRb5xZQvTRGpnVYtbJoNZElMaA0ajZ3CITx2iIMe+RKbJImRcrhXLai6lEOkp6RGNhkHDVUuRB&#10;INYsH3+LpW3EqAIxjVWo8wWbkQ0x2z/wIQMGklnJ8PQq/JtFn1L+uZ4qiqPIqLaMlYbXK5pyPrhK&#10;0RFiStKc8hkh5jP63KFNVG9gjtaWsEZZnCdRpjfw++KcHaZ53GfUSRZtwrVYETBiQZHO8ciIE7J9&#10;YlYbjVCXCiPpDZqMdFFkiJiHFJGk9UFRNFo3FDESkjVFEeN1stE0lyFT3gQyYyAmpBeuYt3oHSFS&#10;+XQd9Ty9iXXkKMC9rayP06LgkxVshI8LN29iPoUJ6mQQcR6HLNWbfUa8n38MNvnF94A9jKZhNsbV&#10;JuzJEZVSzPkzHM7kS31Ta0DHVWqwLTJ5Yyk52g1Q3tlBX/SP0I4lMt4srWIM1jZox01R8jBWfoB1&#10;rWjR5qTca47FCXRNmUyRTfZNfID/1GyMR4uy8OKX307LF14Au5uBE4Al4NwqZPbHfvSPp+WnX3gx&#10;LT/04Q+l5S3e0y2g39dbkKNRF+31I4zbJbIF1Wt4tkFDbJMB9zgu+jBjVmP0Y4Msc2Pua9Q+Vzp/&#10;F78X02xCxjaDClnxmsuQM+kBRdk7jLzyPFwn9jYFZpFgKVtHxf4o9g0Di/NTLCGyw8QepOivUHYa&#10;578ixouMpHVd6OOE9lDG3so5byCG0enmIS3cEq4Z0Lb2uFZbZG3I7MgI8+Goj3uPtK6QeXlCphOD&#10;JMDeILNTWE/pdJv6Tf1drNLW4C0GjAp3xYZK3TNvvwy4jjcamN8jzqUb176UltUSxsdnvcSA69A+&#10;k/0indvkWrZExl+DIveFNpkfbUb62tynOIxwpxqb9gHaV2Z7qtw/NxzcczzGfcqrsH0NutSzvX1E&#10;z4djMohZ+NwPIatcCqY2K/pAUYWyd8SstrKCPd9gwHbHMxs2Y/ekLB6SKXkwQqRxQDaQFRvtcmgH&#10;ry5jfRdrixgwHEbr3Y9ZLVsfaU9aZM2NeXbglqDvJD4lRnVHtA19MoBOBtAPBp4YIbmfjHkGoHVF&#10;a/GE67fuVaHMthqo/weeQt2KL4Gx+2BvFjn+W4rOJjtzzaXtyfXS19kImdUmPIexOfFD2o2hhXta&#10;NvSHTxlO5iJ8x7QXA64LxSLuGXBNFmuO1oIyx5Em33TesJ01PKt14am0XNoE86XBS7+Dc6HBFiLA&#10;vRHWS1uRxzyPKDJyn8NWKDEyM2LE75jtjEsYP4/soSnIvKU5p/Vfe42AMlEhE67WR+lUh7rIoz7b&#10;24FczrMbR4y29aQzNUezsys8Q8xqAdf3zgBydPbC42nZXMIcFDNhrzuzKULKXMw+kXw7ZAGQzhir&#10;LhxzRfZLb9mcZxyujFlN65BBxqzG9kRkhLHJ6Ck2M9VP108nZ1pUa5DLGv7M9qP1+mxcDnfJbnSI&#10;swQxL0x7Pv1X8idmtelETwubcuhyjLUm9MhiNd8ORfDKjnQ5tivr0M/bW5C3f/1zv5CWeqbWKNml&#10;90Tnz0FyIiz+LWi9EXSdPp49A31+3H3m7fJ5nPTMRYjMePF66UMDzYtsL05o3fzRH/rWtHzfY5jP&#10;586Cgence8DkG3AvVRGjN1mCxFJlILZVsetZfVzjk5Fbz14hS26FrEKHZBaOmlzDCpCFwxtge6rM&#10;Max4LdS3QjaKiEwEThl/x2QBsKjfDndQB7FSerR73noV53oO53KPTNjVUzPWkMsP4zxJjIk2DSzp&#10;fDHbZlHn1EEWWUInvr7H9Y0a1k1lDzDwuJaGPGMaKCtBgv62bM6jmHNSe4sW68l7JTobKeN3015n&#10;OQXtP+3RbJ6rlFjv8R2cPwZd7GfsCvqkcQrru9YEMRfIrpzWguUUnFslMqoVeCYV01bqcz0JeV2D&#10;do5PPbBP9oT6CuawU4CSacWQJYODAX7TJ/Nohax41RhyU+H58Jh9cquHcatUabftY+/Q70Ku4hLW&#10;yVINfZnppClKRfy2VIJ9mPiov94/aP8u5kqdqbXJPN7pwLaaUEZK/P2Y882g2Ma92ktkyaNdtvUW&#10;2LXKRYzppcuqH2We5xshmbyCA8hIYYI+PBTjyhRMFlMYdDAOGw9jftd5Hvk3/9u/npZfuIF73OLm&#10;1B+i3dqDF3jOTJPwWJykT++nZw0ynSn9tcCsNv/77P8LDCnvVFcKvx9mNZVF7gusEmQ+ESsHq7Z0&#10;CTr0R/7EH07LEs/5DHodyFq1gXOGhLrl9hb2Rm0y2SsjR8g1ef8aZLjGdbXt8X3HBPW/PMestnIW&#10;snhERtgxdYNbR9nvQ+ctP472XFoDo98X/g3Wzb/3t/5JWt7mu4IybfTEhi4dz2UDEIOSoP5cHBf9&#10;vdjf2o/p8+PGQ9A9aD5mf391mNXufu5iPRb/Pql9M9xnwpwAh7okYRly/5Wx5rL/I9rF3/fDP5iW&#10;3/Ic3hcYDMhg06V9ubOPdbDFMx+P+ksZIJob0EV71IHtNnROw8UYbzGL1o1rsO/0msZg5TRksDOE&#10;3fWZz300Le2A9aSd6GtfTHvN5njNsrOgr/QuYp5ZTThJPu7+a4avBrPa4jX3PFt1Sv+9F4vXH4fs&#10;Hic9e+698Dxk035FWNCdmjayF1XKXpONWCTD4uWLeK9msMGsZCF1m8U9UMAzqy7PSBs8Yzy1Cbnq&#10;kfFzNME6MyEjbptstsr2ZCBmtTu3wSKVkNWvzj3O6BCyrX1YqPf5ZJIVw5rePVQT3LvM95oGHs8C&#10;xBKtjG29AWyLLmV7ZR190T3A30dd/G7MbBqX3wXGXyfi796G/TI8mun+Du3dIpkRL53FGjAeYi5a&#10;PBO5s4096bnLZCCmTfu5j/5OWvaPuCf6PTCrZSxgJ/zmnchshjnGrRSUr5Nrczf0nuJ+9V/EPfOE&#10;OvKBWJD9u3BCn+hvlYtzVaX6VP3xTtozuwa/sXkevLi21c7BFn/2O749LVdKkJHoJthTX30Z/gsp&#10;eCYdMYMgpaTwyNfh3cEKs8Z4ZLx67QX8dsz3YerKnQ7mVcB2rcxll4v4PmLS5fkpWbNa62BffOQS&#10;1oQKdf2IbPJiViuSGbZBvxOX+wH5GBkE9K0ZcF70eS6ns/dKFfcOeQ4woi0uZi/pMb2TD7k/0/mf&#10;ku0YRPxO59fZ+zCyGs+Y1dC3nljCOPdGPKcIue+R7kzm3odpTN8ps5r8ZbLsYLRNVto4r3mEmSGr&#10;3MMaeJzn/T70T0T7kVuG6RqLflbWLItnPgHXZmUo0pm1zs/mZVnvOibcI8jPoEa2P63jR130iTK+&#10;OQ3oSNnTOseckE2vxL5s64DJgOeNrH6OHDly5MiRI0eOHDly5MiRI0eOHDly5MiRI0eOHDly5MiR&#10;I0eOHDly5MjxtUPurJYjR44cOXLkyJEjR44cOXLkyJEjR44cOXLkyJEjR44cOXLkyJEjR44cOb7m&#10;sD796r9MeeU+/ybS5XR3QAv4B9793Wl5qgVKYZ+pXiIH33e6oLje74OmUqk9vvz5z6bl/i1SGbdn&#10;tIFKtxSQQi4gF59o9JS6q9EGdWyzTUo5pt+wlZ6FtKE2KUCVXizLgTNFwhQcYZ9lF88adfDsAik5&#10;vTqo/MISeQLxiEJjnelZmIrlzhbouW/fQjsNdiekWCSd6ZD5mJwBKPHqBdIisj2lJdDuBUybWVzD&#10;50rjIoq/UlEU64XC3h6e22T6hSeeAM1v54B036Tgv9NDvXpMaVPoop3+Aej3xqT2VpoHpeMyqN/B&#10;d0q3VmdKqmXS5pdJd1htg3ayQfr9hDTULXba8gpkZZmU5lXSodeW8TuDyjIoHx3SUceiJGT6GWaj&#10;yWgdB6Tf92OMV7OOZ1WaoBMck3j3t7/0W2lpcLoNatVnnv7mtOw7qK/PNls++kj0lBHpkLdJ+/jz&#10;v/Q/pqXt4Zn9McbgiHSwBtUqnu8x54bP9DgT8n8rc6Bo97ffBhXuWgR5Wq7gugnpLLtMT7s7wX0N&#10;un3MoUoFY2k7uMZiqr6YtJk9pljzmDbXq6J9ly4/lpYt0u+O90FbO7wJOvGbr0GGDLYO8Yz6Bvru&#10;1NejtEkxHDONrhVTfiijPikvRbNbb2BcgxHkLuDnBkr1qHk/ZFoPpXbzffytFB2VBp6hVMJ+H/dS&#10;2sowQbsDjqfBRg2y966HQXdarpP+n/X9/EufSMuyh/liW+gDx0W/RxHap5RXIxKoVgt4loEV4v+R&#10;jXsOffSNmipqSz/C5w7vlUSoZ8lF+z2mMSyTzrV7A31mMLmJfn3mPCj7a6dBrUqmzkIYoQ8SUheP&#10;SKMpWk6q1OmzqRNxWQal+roLpEFVis6MElrp86hvRQeqNBtiTRe9aEYXOkcbKkpU/iSjmVV6CaW+&#10;KfEZWiuUqqfMlINK+ZNRrCrN2BQh5++D6IEHPnTm7h4qs/s2+r3Fe50+B70VoTDCzv8YHYnnWiuo&#10;r9oasR1KQRqRfnoUYjzGTNegfC026zQJoVN8ypfSjBhUKJMrlOl2GWWFFNFjpvmrkM512rvpv+ME&#10;7YkslHEE2Ui4LiVMgW2wcw1Cu05637duIxVEdw/1aTUhd50D6K8WKeVX2tA1kxrHPER7bMr8PGN5&#10;lrKV89Ypot4R+9thOl39JmQ7JKElfr7KdXKNc0EpSA0ipu+Lmba3UsXfdaYk6ZGONmI6FI9yZTFt&#10;iKihI64nowmuL5G315njC1ZWDI+6ThkcA45Ll+nAx5yLVT5L2csk40qpELH9/S7k0kByrZQEGT3+&#10;QnqMbC6yLJLGWbTtgv6WbjWQ7lY6dqWbUtrIcQftsCagb1bK9AZT2NkVNkjpDEk/HItzeQqt41oH&#10;1L+C0h1I90jn1Ji2bcL2UsVm6fWUPsDAY/rohLEXASWHWfIyvRQybbFpsUGWgpR1NHcwKJXRV0tM&#10;B1TyQT1toLTY1zto48EBvjvfwrNXWvg+YEqi8Ta+VzrEIedPj+l09ve5djGVkYHGyOe89ZjyVGnI&#10;1y7CBnzo3UgD2gvvbp/SgIa0a5RGP0vpNYVLYayTcj/rC1FhL6YBoGy02Ne20pkOICM9pjMvkkLf&#10;wFZqZ04Yh2mxp0o9LZRKTamILOrOMu2VWHYOU5CdZRr6Ldokv/LRj6elQfHwjbT8ztOo/+FbV9Ly&#10;d66gvFnAOr8b8tkc8grtMecIv3MnqOsG7aDzT85S2yVVfFf0aTdZ6JPlZY45+6jJNKBKDxTFGEdR&#10;l2cpe5hG0PVg2xuUPIxHnfa+6OSHI/Qvh2NqO+AZSjEuOvESdaxSeypdk+pmoAwbJaa7jZlu1lpI&#10;A6qUiMEYcqdnVEgPrlRXCXWO7NJ5OVNKW8vCs1ymbeoNkRqhTNtNKd9synrAvdMB0xxkaUC5Bxwz&#10;VbmBzTVUsjpLA8r2cP6flAZU9qfDuioNqNKHGgyZ7qdWx9qjNKC3rj+flo6NeT5hzqWY9plo0T2O&#10;w4Bp2pU2b20d6R8MwiLnAao/XSfwmwrTUJYruJeZOQYh7TJXlPd9ploL8Lc/we9rG7OUHQMqxe4+&#10;0mAFY8iVxfTRIe0W0bRHTJ8Xcr7H7DSlA2wvY8+nDH1BCe0zUOoXpVs6vIY0oJ19pJGp0CZ6jmmQ&#10;HKbc7VFvOJQz2XWipXfZLwZKAxowvWm2LirFrVKMW7on6h1zvde6GDPlbUCZ7/ewVzIo0j73quj/&#10;EveuSr+i84wxbYaYfeXSdljnvP+eb8QznTdwRnL4Kq4z+NQY97xN26jIZ3msZ8A1WKlJJLPKADOh&#10;8eSUoBcsG+laxqLbn5svPtf3Is9VlF5V+zLpCvVNwhRrFsfYZZ3qq1hnPvBD35+WZ5jaz+Ajv/rL&#10;afmFj34kLd0S6ptoTkrnU9doLlZpr2lfozSTQ9rdx6UBVapQpS/I9plM0Sl90OC9pZOkLzzqpIM9&#10;2Lh3pQFlSldtITzu3bR2hexXT+n/qSeUBvTMeezBl1aRwuPONvb0Ps+wUtA2UhpQ2UCZbPLZiWxR&#10;zqchzyOkt95JGlDZOh7XZJ8pR+IKz7tkazBlh1LbKX+FLbtB6wztsNbSbA3r7CGlYJ9lhXsam/cY&#10;SacE6AOXZ2xKNWpzvtk8n1EaUNk/Bho7tcdhX506hbSSe/tYo3/2X/18Wg6VZp7jltmq7MvjkO1j&#10;icW/hcW0YVmfEbP9KPph0WY3OKkeJz1T0PcnpQG9y+bj+Ve2d2a9atS7H/zL/0lavv8bvy0tT3G+&#10;LFdxXTHBfPKUnpZpJ3tMJWdQdKB/lIJEqTVf/BLWycuXkRZvbQ172TrtZWGFaUEnFp51eIi1ohFg&#10;nTKIbyEVVKNMmVtDqs6wBptNqca1p9vdgy4POOarG7DrA9qjR5SrCtMaVz3oD4OYujDhPt5hShXZ&#10;cj2mp4l5NifdUkpwjwbT5Ec8FwxoK3lzaXNjyovW8wLP2LwQ+0Fn79W0HLzwybSMmAI3OQOdUl/C&#10;GuwUofPDIm0tpsBOkaD+I6badDVvqE9HTIc1jvGbYoSyHkNfTSdvWvSU+40LzywdqJEnlGXqX5vy&#10;Nhhz/itFDIcn2IUNMjqEnmgvY/4rI07ShwyMeAZsUGRbSy3YYf07sCOLE9rHtMl9nhkeRaiLpzMS&#10;jp/2hm9cgSyVuQBttKDfDEYB9SvTFNWKqP/eDtYJnS247BuljD51CmeOR0zbKB013TijpOwYlLTe&#10;c50pUU72d/F+5U4H/V1ZgY00sVHPhy5jnlS51377C0hpu7sNeeR2JsXK6mZa3nwdKbmLVdTnkYv4&#10;/J/+7b+flp95BfbZPvWz9K3PNdrlGhwt6LvjsHgGd9Lfi7ow018L5xzzv8/+z/ktLOq+B+F+un8R&#10;sod1DiMkPB8OeRZc4VoWck4/whTKP/anPpiWHt9zGDQqkCu/Aj3WYOqjrdvX0vL0OvTZKt+jvPLC&#10;S2n5pS99KS2HTMN16hSevX0H+8r1Neg3g6f5fK/FNdWGTMc9yPBp7lV1LjsaoU8++q/+J5Qf/3xa&#10;Xh9hLgeSdaboTebOxSIH8/UknDQ+2RizEseN+SIyeaFhpr91BiR8pTIBzOanwWI9Fv9efMa9z7y7&#10;Tu8EDvWr1u+EesLi+lFj2tmAqdO/7buQGu67vgnvPQxKTME55ruznf2raTk6gt6tsZ79DtaE1jL0&#10;ls+XB6dWn0xLx4EOunULqYlbK5BLvfcwaDE9ZMT95D//h38nLe+MqE/5rkrnSzFfSFjsG+0Lphek&#10;RcIx0JmxwUlykX2e/nsv/hdJA6py4XNBNr3BSfc66bcZFtKAzu7zYJk/7jMDfa70uaqn6iJbUbaj&#10;X4WuevJx7GsMTm1ibYr5/q7IekZj6Joh02FXmfZPaY8PD2HfhExHXW/g+1YL6+RkOOsPf4j10ee7&#10;m7CO7xq0+/t8P6F9WI96tq/UpJS7MvVzjbbSZDzr0yH3PEX6E7ge9KpSn9da6KNT56Ez92/ANn3j&#10;Fp61xPTapy7DtrV2kZ4xuIm63d5GPxhUL8COeXjt4bS8cgupnb0q+lnn5L6LcvMc7jnYwfr+8mfg&#10;rzHoYv3PXvjdF5xrHNuT0oA+UA7noGtPSsFpLazRJ0F1eSfPPkmW598F3hf3qZPuvPgM/a1S9cz6&#10;UvMm/XeK30MaUO0jHaZ4jrmfdzkHK7Qrn/3OD6TlCt8fxXcgZ/u7kEeDw23Y7SO+ExgxleO3/TDS&#10;kZ9fg+1X3IM8/fLP/qu0vL2P9+KrD8O+joeYm5M+5pHOZwxGbHOfPidV6vj1OubHk08hHW7Cc6VB&#10;F/pgl3PVYZ0qPO8vc79f4tmPQY/+Kx2mEp5w/pc89Jlrow6ysTM9yzGWXaOzLZ+GP/+8Kw2o7EG9&#10;IgvY/zwazMa0zRTEeo+X+QrwnEI+HxpXe+48ydXLQ0JnOQ7PSJIFeyY7eCL0/m+dqVYvn4WtV5mT&#10;aaUBHfKMWu2y+D5pWov0X4v97fDMR7YTX+VOdT/uU6Le1jsFA8mkzk11DqZ3bTr7HfLz7Cz47uZk&#10;46J7V7mfbHEtMNCeddbCHDly5MiRI0eOHDly5MiRI0eOHDly5MiRI0eOHDly5MiRI0eOHDly5MiR&#10;42sE6x/8n34s9XW79K5n8AFZM5pVePKe2zyflmI9GriM0DqAh+OYEVu3dl5Py9/59V9Ny/2r8N63&#10;5xgjxDTgk0Gh5MCDtMoI/3od5dIKPC3dEjz79hmd1+/jWSW6S1Zq+H3ASGZ5OhqsLKMdJUaChEPU&#10;3ycTQdhAdECxJH89eFGKrckVAw6dIuWdKMYfgypdECMyJB0wknfCiMMCI+XECrTTh4egVcffq5uI&#10;MrQYCtslO9eQ0fcGnR1Ey3/ds4iYaDXQrt1dRAve2gVzxO4QnqcjH/UuTNhu1mkwZv0ZDeHNeWJX&#10;7+D/Dh0vXVSjYMe4B0kPCqU11Ntr4x5DMhok19lnZIqw6eHskhKnuTSLVmuuwDO/yChGi4xXoyq8&#10;cSti26An/zBEXwx66AePlBirZHerraK8NkHUiMEao6CePfuNafneb/zxtIxbkOWuA9kdRJCr7T2M&#10;y9ERPN+//OXfTsv9Drzdx2TEUl0NAkafVSlzRbZ5f4I+aTL61CUrwtXX4Ok8fAlRhC2yHJXkqSyW&#10;i7a8X6eySjbDkNGAI8oTSc6mN+cYOqwLWY4eZtRhHODvG68h+jA8RF8ulxFVEJB5xaC4js9aF/Hb&#10;QQvtODpE6Sri0qYXrpiUGIUQk5FhQnaBIaMl5qOO5UE9YMSkPJbpdFsIGGmte3oeykoBsmGRMYKO&#10;w9PxQ3ucObagFTIKfPB7/0RadsiKtz1E373wBqLSpkKbFo06KpGQyaPASPMS50ck/TAkG8oUVozf&#10;WB7qddDDveXY71DniEVHbEAR9Z4i38v8T4msD92bkEODeBc3e/Y8opsaZ+EJr4g9n7IQcwz7jArx&#10;ybAmh+xMVKr4nyJk5iMYsv/T7XkxWmBCFgB5Ryu60KUnfZGe8EUyNGS/n3tGFj3AsFkxKo0Zval7&#10;Vuhtr3uIOaJI726xWbj0RJ9n7pN3/eypgKKDFK1ySFaRKy+jv90YcnnhPObi0imOH6NdI84jgwrZ&#10;KBiIPJ3/+O2QEQA3rmKuHe5Blwx9jLlC3z3OgdYy5rtbw+fFVbSvssQbT1Eki0aFLFMVzj1X4QIu&#10;xjwms8REDAocfLHSjXuow85bZE3bQl0NNkZY59famDc3+mCISRgpWmtDH7z+Otb3JteTjWXo8YAq&#10;UUwyFmVhblgypg6X1DwlzSlGYMURfuOKzYVfa62NaDfUGZJ96hzmQqE2018RdYNFdppFZrVDjo9L&#10;5VGp4F6KlNeyPiRLiqIKXMpMb3fGrtVq4J7tNUSASU4mjHbc3cZaHJL9pMJxcLh2icmjSqYctT+Y&#10;Y9tQVE3GerQQzRxlLBz4XPOlwWgwzSeLfa55rzlioHmtea5xsmiz+R1ESSYjyFmTTJetNdhOtof+&#10;F1OToo9HZLEzSKhHFZ2hZy0+Uyw0ioArkgVJwZsx2c4UAejTnkvB35TIiOCQCXYofaCIXY4xgzbn&#10;2ObwhdjFxPzXbGNuJOPZ2Iv1y64iOvDqVawjKyXctFHFPcVY4A9wb7Gk9Wl/7u1jXR0HqNs8s1og&#10;uSfzUImMVYp0XyFby8PvQTStmNXEoFJXBD9ZuvwJ6tZqYb0y0FqscZBudBltI3nyGbk/5FpVYdRQ&#10;l7Zsb4z22GTuXWaErYFH9qUS14USfztgdJDWMo8CFHHtKi9B302FOS3EzHbWxudDsru89Sb63uDV&#10;z4LJ5+xF9NFHv/Dv03J4gHo1RhjTYRnPqjYRpTbs4+9zy9Ap/g70dtiHjfjsc4gOM0jIcFtmf4a0&#10;C1fX0K8xw7RqtG011yLuTyyyPgaMbLYZGVeqcbymcMiKIXaPhEw9gyHqVaRs3susxjnAdTGkThIr&#10;smTKQOt4iexTkoFsYnB8fMqTP0JfiDGmSv3lliBfEe1U6Y35PVIWvWmjT4r8bXeAsfMkP5Q7m6xZ&#10;Adkmxaw2ZEScQ4aMMWXJwI4xDtLZgtqle8vOLHpsN3WJ5o1DPVCkDWjNMaqOaN9Wapj3IzKMbN35&#10;cloGAXR+RFvPIUuQGPKka466uK7F9fPc+TNpaeBznmeMUOzHEm2mKm0j2T5qX5EM1xNGQZKQZapT&#10;ob88sjoZ+IzA6x5i/xgyUtFK0AcTH7rb4aZPEXMh9//aMohhsr2EeTMkI0OSzBhwxGIUcl+4/QaY&#10;PW5dBwviWcrZB6rQGUkD179JVsMZsxruLWY19aWBbE6tIxmrkT4n7amYIFyyWcSUr2xd5Lo/oTyO&#10;qd8MxMxXa6GeTZYRn6Xowj5ZJqc3Twu/ALncoMw+tImxP7eLqOitN9CnBq9VsTe9pej0FuSjzPEK&#10;OC4NMq4Ne7gu4R5wzEhyt4K6OS76UNGvYpIzEKuMmAY92gxVMvaISbnXg2xIzhyLtgPnSbMF+frO&#10;7/6etKxQDg0+9eFfScurr4HxJeQ+OWJfaZ2XPSYGiUVmNW0AjqhzyxWuDVMk3H/ovCXgPcUUJX0s&#10;5rs1nm11yUjmcl4tLUH/dg6wV5w3tQKOR5mMohZ1jSLG1VeK6A+4Zne5Hp4+92haLq9hfLd2EAU9&#10;z6wWcY8gZjXJstim2SwzqGnhsd5Djo8l/cvo1Gx/SftsnllN/SxmtRHnRcgNjeVCBjTvy3yWdHoi&#10;RiXZp7TbllfQtwadfZx19BnpXaa+KrIPxxTAiDJrU1e6ZCwMFUNLZTPR/BKr0xTqmwntKocHdWJW&#10;26e9/7M/+3NpOSIzg/aPYoS7H7vOYlT84t8Z2DfZHnfhOtlSRjsZ6PuMVXgK7XmEE59FLH5v8QxE&#10;dr/K2bNN/8/0poHm9fIydMZf/Qs/nJY/9Ef/g7SU/dI7xJ52iUzSR7vo84N9yF9x7izRPgU5EPN+&#10;wHky5BxVtPfmBtbRGtlyxY7v8ZxGDLEJ54ST4H4GW9t4bkDZc1epE+p41lIZ85mqvdAli5DFvogn&#10;eMZaEzqyv4/v62TQSlzIikFAm1Rr8PQ/aeHvYi89GGK9q7cgw90e7LRSG3ZjbQXrY8x5NeL6klCf&#10;G3iUSY9n0gW1lUxWw9vo/09/7BNpaeNWhWefwL27V8GI1aY+dtm3Fcq4QUK2s4Trx4jjIvblUhE3&#10;9ahTPa7dR0PsfbT3UER/TFkWO7dBlftiseXr3MXyaROwPdqXiG1n2OP+imckfTJGVdhn3fm9Hu2w&#10;0zzf97vozyJ1x4196HCdFzVp//odnLuKWb22BPu/x8PUzhHWe0upPabo9KBDamShaHDtEQtQhetm&#10;Red41Em9Hu517RoYshqcN/U27LDB1owBo8H1pOpxfWvj2iF1w/4h+kLMfKtcowPK3dEd6Fox+F3r&#10;4PrSOphbDGzOsb0tyNFrL4IhaYkZTz71m8hK8so1sGrc6aBOfWbsCHhGUuEZqZjv5zGvZwwW/16E&#10;dM89ekx/0zY87j7ZZ3M2jcGDdOYiHlTHeYgVVM9Q6RZxjxHHx+N5i/TvpSefTcvv/Lb3puUG3xUZ&#10;rLYw333K9GYTc7RchM7b28V4VXgW12EmhT4z2dgO5tHtAWShsQ7ZOXcBTJMGZ5chc6ObsDuGe7DB&#10;j3jvkO8x+jyHWLsIpp/br4FR7Z//NNbPbWYu6InlkPOmGeNzgwHfnZ2ExfFR/580DpKR45CNwwIT&#10;yVeHWe1ufCVyYrB4VjcdKZZfAdh0MZUU+C7UJ1NUvQhda9ehB7/5A8gi9PVPPpSWBg9f5BpLPbxz&#10;DXvu3/3876SlVUY9i3w3YNN2rXDtLZ2FDrFpnHR3oQ+1N5xvV6UMWazzne5nPw726E88j/ctsgOU&#10;SSnQefH/l73/jpYku88DwQybPt/L5+vVK9PVXdUeaINGs9EkARoINCJFSeRSGkqzOyPtnj27q5WZ&#10;3VlppR2R0kgazRnpUDyj3SPtkJodikai6EnQAQTABggCDddA+2pT/nmT3kRkxOaN7/sis7Le62qQ&#10;whz9EV+d825lZsSNa373d3/3xu/3Xc4BNm2ImPtNqX4QnfsYJ8lL+n3y906IWe3r7UcD3XOSHM3m&#10;eGLZpr7/eseBIBbqO6+7Xb7eSeY1JwuTcQPMDjnpsfQdig8dc/8l6AmD8xvYwxCDms/3d1WuP3Z3&#10;sN+llwIB52bZFAFPKioXIQvzfBcRDiZl1V6CQ90Y8N2yrMIB10IO94kPeOJYi/tjHm2hZb5ntrUW&#10;6ULeDLRO0t47l3Ypw9qpcyiX5SHP9hbsltc2cd8jz4LxyvOQZ+8a5n+XNKcBn2mw/CDarNjFs94i&#10;+69O3JCduXIR60YVZpH7aH/0MbDs7mzhPpl67yxD6MtU3pK/Y3CuFfT7iTI/9YzZ583eM1GFt8vo&#10;LHTyiPBO9Xg35XpHzNgN74Q76jPzWc+8Y65im55UVgP9ppRDLefyPZLGi3KwuCf08Lc8m6RLfH+0&#10;9wr2WLZuYh1gYHNtPaDdEtRx7Qd/CAyv67R/fb4L/Oh/AAN5h+/t7TJkeGUZMj+kLdjjvoaBbNL0&#10;NAm2wTJ9Mu4/DRn3qfP7fEd9cxv6wCe7dH0Rz9A7IL3PNKDpmdvleqvXh23t0e7K8V283odZ6ZoH&#10;ZdOpDHoHr3lnxHdCIX1cDLQXoHro3XKHY1S2hpjVPK5XNEUNuW8bkc1OInEcs9pELnCRze8lAyn4&#10;zFQPc62xsYF9jjOrmKPzooobQ02T7oly7SpmtT73xXQAksW9E+2T652d2Bplz0yfipSy3zETsUpr&#10;f0V7tn22v9aLDttdjGrpO0juKRZoH1dpCxsE9KmZbZoMGTJkyJAhQ4YMGTJkyJAhQ4YMGTJkyJAh&#10;Q4YMGTJkyJAhQ4YMGTJkyJDhPzqsv/zn1xIXuIunEAl28RF46F945JkkXb3nXJKOLHjl3WrAk7cS&#10;wtu4Y8Hj8rkv/3aSPv9biKi1mvCDi2xGUY2RejeScWTIKLocozYUEVutIe8Wo4d2eI6uogzyDq6z&#10;yTpQJXPJ+dOILDNYWYYXqphWcjaeFYz/Gby8i+97R/DaG3VQPzps5yJGqQY5eG5GdFe0yGxgUM3D&#10;e3v9fniZ55fgIbq5xXN/q6i7Io4PevA8Ly7g+2ge0VBimjvYZ7Q7zwA2OLeKM2nLPCu8wza8uo1n&#10;DFuIlhjauMf1GR1In/Me2c8GjI7Is9/qKaPcuE7b9Ajt0NVyIK9PeMAP2HZOGfcUGIkxHCLvo33k&#10;GdOrNRZDAZ0jq6vIx6C4iP9bFfS5Iqi9KrxsXXYXHU5T9g2LHpm+3N35jICpTYYig/USyrk+Qpt9&#10;x3v/QpLWFx9PUmsdctIhy8aeotR4LvKNa2BLuLX5apIe6rxkUciMISaxOECfOjl4KEeMUB6Q2S5w&#10;0Qh9Mql0voaoumrIyJga0uYAXsej3CSif0Rv24B9FbrwXh35SG0HdY8ZtTrU2ep7qLfOmXbYrYqQ&#10;WV5HRNfaQ4i8MRjUcG8jh3EQyi14BG/bggdvaYcMaxHlMGQ0To8MDREZGjoc4xX2q4Eie3tilcuj&#10;nDaZLAZDtEGHTB6OgzwseuF6PGs5pPduj7KRJ+OUQZnt/sQFsM+U5xiJmEedX3wbUYUBmfgWF1CW&#10;iKxAtoW8Ynol1xYwnoIOItMMRiO0a+SjTfaO6FXMNmFwR67PKLSOPM8pu4o28OjRbDFKrXUTMmRQ&#10;bOO7h86gHvNkVlMk+4D9EzPKqUH2SbFyxHyWord9jlmxBx0XhTCaYqgzYDOnHtojRiTrXo1JecSL&#10;WTGNNph6hjzJxZYhKHJZvxf5uxjYXLFSKUpXEc7EdESDPONH/C71Xqfru6K6r78CPbu/CQ//M2fh&#10;pb5wjvJYRD4p4wojCAzKRVxTquGaxiFk9QZZy/Y3MX7jIeWJrEcDjs0BowYKZA0szaG+c+vQA+UF&#10;RlWMYYupks1ox9TT9JCvVCGbebGAsr27lLfGEa7buoZo494e6l8k24hBvQgZdhnZYtXwzGod4yUk&#10;K8irl8GGUg3xrCVGaojpRxFzFhmBwqnoFTGqspi5MqOGNH8HI/Yt+2vEdEBGopD9gJLkcmfvRbSR&#10;Padvxnm6mHsjzlUKYqpyDt7aRJ/b9PhXZIZHHSr60B7ZEMtkbVWZD24xOmyMOiNcqmTHGTACY0Dm&#10;p32yoQ7EFEVmCZ/PEqOHx8jxmBHnfc5lBnEaaYS8HSqNmGNUcq8hpoiGEsePfle0tyIzNJYNxLIR&#10;kLkizZPRjsMmZZlMJGWyh9TIKOcwWl/TosrSbUCPG7hkUpLeUZSHxlY8NacaSNYtsW9w/NsVPEts&#10;SO0mypSA5a5WMB68EuTikHNQqgtZL0XfqE0UlVOuoT+kt/IxdZU1abPaAuq+uAKd8TKj1F0y4M2T&#10;7U/yF1Em+gHapEXW3FubsClsRsiGnNsM9PyYtqoIbRTpf/pesCBfet+3JekhWXP71P01Rmw7ZHVV&#10;VItYIQ1m54EwZQGbyKCB5KqwyL6PcF9bzAsKK6LtmGdZDQKO7zxl16Z+7uZx75D9MOeinEWOQc0R&#10;eer8OZa1FcPW6uzDXnv1VbAKG+x3EcV46VGU5/d+hxHhNyDb+TwiyS6uYJ1z+gJkJD8HORQT2Rc/&#10;89Uk7dAmfuLik0lqUOV874Vkx2Gfrp1Ceyu6KE+2zbQtyaiWI2tD0ITtniMbhF+B7jKwGJlcdDle&#10;uA5pkTnZy6N+hTzkcNDHOHCoMz1GtYopKk82rmmIZc0ni5v6XoNP876YYHsc/7GYe2izl0soQ8h5&#10;ySIDgBjMDPRf28HYFPvhfgusxQVGyjk+ypkysohZjSyN3QHKKBYeMcsmUFQd5WwStQYoYiygrnE1&#10;DljRIe00m7/blMtpZrUhQ/y8PGSg20Kb7O1g/ItlT2tUsQj5YmNmpOXhIeaGxSXMHfdcmLCeRez7&#10;AaMYI7KWRIySVGSfgqNjfs7T4AzEbtbD59WVB5M0V4HsG7Qpio09zGdWBBkeRXhGQHlSJPNYGSVJ&#10;SOYbi/NrvoSy1uuI7DskA154OMUaQuaasITx/dbXwM569U202XvJMP4h6tmogsK9ehHsAGJSC9mv&#10;Du2hd2ZWw/gQG5rkaETZdMisFnLOFbNaRFsjoMwPyI5ioCmqtgBWmWqN0aaUu/Hdyd/GIcaopL4f&#10;QV/PF7DetFovJOm9V76YpHGIshi8sQY2jCMyWpW4bvIpo2L4qpDRrkt9a3Ft2GGEoleCfEY52D1D&#10;2nrTEfUx+7bD+cIlo98qGVO1Ptm8hb70LeTVHkFv5cn+UighcvaZ931Hkm6cxhrF4LOfA1vLH30e&#10;LOXzNuRMTO8qTcqmS91ZELsb1xQau8cxq41kY6qNKKtislfeit7MkzFCssJuTcf/4R76b/3UZLyI&#10;qU92iUsdLmY17UOI1X9AdvDWANetbzyQpPOL2Mc5OkI0frc3sV/61K+zzGpF2leh9BJlukT7pk02&#10;IEUXjwdpkvg0WsWsNs1+pDnJZYWGDto78Ln24X6F1hJiSRBjN5e44/9Q/jgXLJHNyaB5iLVQawfs&#10;LbJ/HV7bI5tLxL2DvOwUHWPAcW5xDuzTjtM6wkA6fshIcLHnrq5CBo8aWJf9wi/8cpL2UnYmlEHt&#10;IDk7DrPzyOznFHdhVpsA7SBZmr7uT8qsNi5E8lffa7xPr/OlN6fXzAbr67Bl/9p/+X9I0g9+ACcS&#10;1OfRD0cDyGy+CLnrHHDOpn3XOKQ9M8aQexlam66uQUf0GG3eowBVFskCRtaKgfqDtoTP8REdYUzG&#10;1FEGMdlkxPLh0OCoUO8GTaz18jxp4BblMM/95ZS5gPNOh+ucPOebOtcsBm3qqzz3X8UsqFMYrryJ&#10;OW11CXk2uIe7XNWeAub3fB3t0aUcVqZOaYhY/pDta3O+dGV/US9sj/D77jZsiCUbbfTK819O0toi&#10;5qf7H8Vc4pOl1iDYQR+VGLleIrP7WCqSv1EbZYgt3BOT3aTfhq0tudK6QTbicZB8KXXEkse9EK15&#10;FMEfkYHU5xw8aHIvUevRqbbqtmG3xH2Ua6kKvdMmO3ks5muxBJFZJeA6+vlPfCpJbQvXPfg02FC2&#10;uIc6ciGHBhUyD9fILj8im6/WrGLR0rsCtZGYblX+/UMyx/WgF4dkRTVoHsJGcDgOJCd9sm2Kda9z&#10;CBkVM5z2zXTCym4T+VTJDriyPHkXktca2kUf7x0gj50m2OY+98nnkvTyNeS118bvHe6XBdwrsdto&#10;I5trkGkct59ocNL3VJkp7tBnJ7C9vBPu1Il3Aefwd8pbeYo1fvIZqc+KiDkxZcYo4D/nHwOz2iOP&#10;4B3RpY1Jv2i/orsJXTLHuWiOJwsFFmTg2utgQ+txPbLxMPJs0+aucV3qkJ2vQnZ3A72DKnNf+8p1&#10;2HRd2oXFJcyXnV2sx+wK9Fyli3H23/7oP07SKw2UJcrjvi6ZShdpLxh0acOdBLWZ2ns21X6MPs/O&#10;Uwb6Le0HTqb6PKuY0u//GNCz7oY7nzFbbgnFu8eIOsajDRRon5K2XoF6usA1yXd+z3cm6en6RFcu&#10;FDE/bL4F9kWH+ndhCXb+ZgNzQuxCjkolPHPUhy6JqEvKZHNaKOO+hTpk+OrUnujqxvkk1Wkg2zcx&#10;R/36v/lfkvTKDZRBTJ6B9hhZrTxt1VSXsg1HU8w3wqzcpGny906IWU2Y7dfjZORufa9fZ++dve9u&#10;+UwjrcdJ5ZvaHzaYXH9n+YXZ8mmM6XuleqLymv09vY79scx33QZrC5CL5gFsNa2Fzp2H7TPi3qj2&#10;nQ6HmMvOkh0o5jvHvT3uHfB9gG1N1nraxxYDfMB9iALXRJqTLcrRIRlsc2RS8jh3VTgG2uN/BukS&#10;fozUXqIK2eE+44D22QPvwb5EqYabmru0LTyMwbUzsLv6h9gf3OEpO1YEHbx6dsJ26vFEp+tXyYZF&#10;NuAOyznkInzpEtaNZ3nKR5fspy+/iHfUmzcwZ8+yQhlIPtR3s3oo7fMTWM3u6Ptj5HP6/9NI773j&#10;5+N14Syz2rvBpF7AcfPFsZh6NzWL2brOYvaZs9eln9+BWS1tG6aTMYl7R2QrFVG93uGOyND74DPf&#10;lKRnlyAT177wpSS9fg1rEQNu0+dCjg9/HXsaz3zkI0l6fhGyGFyBrP7eb/5mkg58lMG2Mc6W1vEM&#10;nzbf7vWptR4ZtseL6CQZcI/0zAOYCx5YwjMd6hQxq22RRdCjrV4kI7Ov98hT+kzvH/Z4GlabLNme&#10;fFL4zFB7HBQB7ZVozyDgujNiWXXSQLqfMYbeLUlPhdwXb/bwWXufdfoUaHvYZf/JJ0LrBLGHWVN7&#10;by7fl4oxVL4yYhbVdoTGjWRC7820J3r+PN6Bnuaaz+F+k4HPMRaxHro34h71kGudAfdhYu1xcc/a&#10;ESW53u2wUZ0pZshIDKjcr9Q7tlnm+o4Y1FKmfuhYta1O7BCZm8P9psrUqVkW+1ilyZAhQ4YMGTJk&#10;yJAhQ4YMGTJkyJAhQ4YMGTJkyJAhQ4YMGTJkyJAhQ4YMGb5hsL7nr51KXNnydJh8+gKiZP83f+Gv&#10;J6nL81ljHx5wvRw85v02Iip69Nr7w1f/IEn/4Ndw9u1QkRiliTdeN0TEVHMTHpZH+8hzNIAXnSOX&#10;ZlJJiBUtppdqGnlBj79lsm08cgbRIWcYCWAwIkNKQC/BA0bmf/lVMMS02vDuDoZyYUReFj3/Q3oE&#10;unT583hmfDzlir16Htc+9sw3J+nGJUSy/4efA6uDom7KZTyjsIqyBEXkId9BPioXRvjGTTlkcrn1&#10;JXhOBhG8Im8cIUKhS8/X+BBtMaSneHUeHrN+Hv3WDuHFqvNm6/RWX+HZ3wZWD9/1O4zoZz/YjJ4/&#10;YIRVk2wCPr0mvYBt4qB/Qn5WExWKyKe6TDffMUrL9I8soTyxooADRPQ47OOUPYsRTYqAFfOaPGoZ&#10;OJ+rWBOv9WEAD/06Gcgu+PDwf/a9fy5JiwvwkI95dvoCz8d9zYFc7mwj4mzQVr1w3V4D7WCwswtW&#10;j62bf5ikdoxnnq8ikrrFgm0yAjPcggezv4sxcOk9YHkLVtH2z38N+WzxnHMDj9F2LqMKGKCcsv30&#10;9tEGW28gz94BLrBXcX1ZEXH0+J0jI8DGgxgvFQQCJAjmMV77Ymvbgadur43PvsX+YUrRzg0Ywdju&#10;o56KjC0xgqHEMWowClkejrVyGZ7Xgz76KaS3bn+AyJ6jAdrbl6xTf0RkxrALqM+ILDwGFXrq1liO&#10;s2fJsLaC9KuXwZYXRujjpTraRuwzhQK8phU1GTDa0yFLgkFIZrW4yKjOHuoa9jFGPT5bjDxN6p6I&#10;5YzITuWIKY5i1byJSA6DuSFk7qHTiMirnoYekDv3UB78ZBqZMKvR45lsSRyaOa+AZ6aRsVMe/4pw&#10;FbOaohycKQYLA5vjWpH6Iesl9g2HLAjCpFfMb9TtqUc524LReIp+8vm7GJmKZIahyknvl2e25gQD&#10;nec9JDOB6ijWvL09zF1vfQlyNFdAet+DiB4IyKzUobd7TFkqal4ao5BHlEyD+vPoEDqx1eR8Q3aT&#10;Pue//gE6d9SizIgRJsa4d9lBPseqxTFiMCB7htjybLE5MhK5wnFUKqN8I7I+tNmmQ84jYcg5mBNN&#10;ccrTP/Kg8+YZcV1mVOfpU4h6iihfX/wKzsWvs4+L7J9lRkXE9Lq3yvg8nGIsSJnV2OdVPt9L2UuR&#10;p6IJA8phL2WMQH1KtDXOX0TkhjOPshrkI+gltYGCABYXEfUlZjW1gcuJxGdq0+O/Q1abQgEZSNc2&#10;dyE7BiXp5SLK7TEivhsjbRxgHA8ZfSpmiWIB9RcLUiRGOTJDDhlVkECROYxK0+H9kh8xQ0xYwtB/&#10;Ys8SU5RYRjQWppmzFJWastJwLPX1DM73AeewPJk+a4sYA4Ua2lzqV/037FD/jaGIOI3bAm2KJiPB&#10;xdI0YuSF4JP5JiQLl1VGPY5jVrMoV7UqIoxtRtfttiDbosbJM0I/Zd+h3hqwrcSsJqbbvI2yVpcQ&#10;9WZQJPOLWE9efxWRcX0yJy7U8Oz5ItpwGGGcDwPIVZtzxLXriBQqViCfYvpJwL6yKJtBD22zv49+&#10;uOdB2A4PvB+2+k4Lzx4xYqbGSEenwDFBnZL2xRgpOxHbLo0IE5MSbQbpeotsp2cKaONcBe0gnemS&#10;pcKdmgPaHDxiRJLsxozOFiNGXQyjHPd9zp9BD+OowKihZhf5XTkEm3C3MZEBr43x2R0gyuxzb30m&#10;SU/d874kvfeeZ5PUj2A/D5ovJuk3PQymtY//BliPPvVJRJivblxI0kffiyh2A4/sTKUBGBIGZBbe&#10;OAM7RnOSS4Y4jTU7pVJhP/XIDpFH2zmUgQSMgC9R7zrUgc0O2BlEMlHMk92JrEE29YWnMU1mhkIJ&#10;+UzP94ocKzoYxwMxK1L/iM10RNun20Hfa02lvOarlF32l1jhRmS5SUA73vEwhnwyqO01MW4KAfSA&#10;olotMmWFjIg9bKJ+nZRZDW0bkqnFYMR2H9cg+XtH9DB1o9jYPLa7ypYyq0XMh/bZNItrgCzH4wZr&#10;zBb119EBWA9iMY6xHj7Z9WT3SB/v7WMdUJtDW509h3nWwOfzpM80T2j+VCr9FFEf56mLumQkKedQ&#10;xoce/NYk7buTdfEu23N/B+NATFHhCLpSdqN0Zqqf2UayfVNmtQWsJXa2sZ6Op5jVlk4h+q9TgJy9&#10;+HmMuTffeiVJv2UF8vMh2qyjKp5x+QGsoz22pdauYt87jllNekq6XdGzoWwLyuYss1qal9aTlIFu&#10;g2woYwSMlBSzWqGI+vRlY7MfDvbIVEA9FhbRVrU82iF85bkkvfezYB07dQZrRYPPnoEc9GlTFLhu&#10;chn1qHFepk7v0bbwaLc1GUnuFVC/YET5Y9tPs1KNBTtJpPNHYiYSmyzn6sYB5psc58F2DvI1v4y1&#10;dtzBdd/6OPrroQuY6ww++YnfS9JXXoWc9RkROqQt61G2FU0rZjWf9sqINrvL/j3oQkaOY1aTnAwl&#10;s+zTAo1AjT3Z81rfSE8cklnpgDbeBZ4mYCD513jQeNE8qXWLglH7fEab9oyY1Wp19K+Y1fpc2xoM&#10;aXOGlCe1UVEsQSzD7NpNzGpiXpxlVivShp1m051En1NGxXLEyH5HNhJlw+W4EPuUooUVkmyxrVcZ&#10;uW3Q5ekLzV0yWnF8xOzTDmXXItuRmGDb1ANFsnJ5ZB5tTbPoEmLJHpBlWnOvmLxaTYyHX/zFX01S&#10;sbNJ1hVdbGndwjadxux3J32W3SIcl5eBTXk97nexR5507yzuKAunKo1pyfY028Ass5rmpnPnIO//&#10;9H/6qSRdH3Kv6gi2kMU9kVwJ+x2bNyHDa2dgI23T9jUok5VF/SP9vLBAu1HsIGRlqy9TH5PR0x1B&#10;x/QC2lA8mUNrJAOtzWwxdpEBS/bUiGvwwz3s8bQPYW9VxZRVgawPqNcjtv1rlzE/LcST8VJcxvxW&#10;XkcbeYxkZy3G4wL1tfoot0NG2+4B9vFcMnstc13W7uL32unJ5puvEzb6aDOfbJkD6nKLew0+2cPE&#10;FiK75UYOc0LBQ/+sW3jmoE/WjjH2G7ClNZ/kyawUcc/ZZhkK8xiLeR/tHnbAZCAmbLGm+KR9SNcN&#10;Y1gc5xHHYocs0i73NopiSiETVJ/t7pHNIRabKfVAn/qsMof9WoM9MqvtHsEGX6lxLu5ifqyRbcKn&#10;Hb3zOnRQVEHbvvQCTlToDVGW938AJ8iUiihrlyeVGBw08PyHngRr0TBA+VKmHu5XNsgos7TI/Uja&#10;/Udi7KN9dvQS+uPyJuZEg1P3Y35wuP/Q4t6BQwmL+C6k2UNerQbmqDhHWT4Fubx8E+X2OBf4U+zm&#10;Y4MxSfwa5GnIsenPoy8/+bu/m6Rf+AqYOdo0dpttyHSuyD7nuApF9X0MpuXBYPazoP3jEzHDrDYN&#10;6b7ZvN+t7kxBfXxSGQ2U50nMahHnUTGrWXz54ZBB40//hb+YpE+996EkdakfDWKuy/e2sSd9egnv&#10;KQLqqXnaz/vXMZ9qP7ZMZv86j655cwcyXeApKAs62mOMkPvW5x7EGCpWob9svue6QWYfj/d41FO3&#10;PvPxJP2Fn/rZJP3qTZShW0G9Gmwyb6ofLZ66cjeovWdTzVn6rHnquP5J+2GGWS3W3g4/C7Of3wnH&#10;Pe84nPQMsaVMgDJ9PYi0p869kT5PeOLUN54n8Z9iHTr/B374B5K0rHcPY1xYeyRJO9RbL3zt00m6&#10;UEU5izlcywMTcodc5/tk8FlZ456JDz3n8qSbU2cgl930BKaxHNBGXawis/Y+9O6v/4fnkvSTz2E/&#10;pkmGZItzdZd2sthcYu53cAkyXm+ycGPMystsP53Ua9LX77Zfp3HiPSf2/UyZvo5n6trZe1I5e5fM&#10;atP3nyT3+j4td/J3+vtJu98G7lFMb1WPuNckJmuLdtniOubic2RK17tah3s5p3lakFicGmRkHvTw&#10;e+NwIsvau6yR7Tci62Se72a0/m9zz0onkNWrmJO9fVwf72Fe7Bdgb2qfJgH3ifQe7IDrji73mu55&#10;ECxnlo/5c5fMag89/C1JOuJJcf197IG0uA9uV1BPhz4EBj3a1vlTGL+NFn473MQzvQrG/YNPY944&#10;fBs6vvUW8+Y8cusqyhByQp229yUHJ/VpevIR59pZuRNmZei4Z5wEMZNPcLwulI/H3fKbxqwMT7/b&#10;eEdw3j8OykvlmC3PbFvMQm0zOy8dd5/mu8l+JZ/J93Y+x5HeUwz5zu38k9j/v3gKa90bXwGz8u7O&#10;xHYdce9Ap8HVyJ796FNPJemlFdzbfR1y+IlPYr+my/fEI/pnlFmPc/RD2dmCrWtw4xb3h7gnq7X4&#10;A5ewLnzkLGzTiPan9id3yTSc57tDMat5XI/6U/3D5Xru4BD2R5v2rytmRe51BFyf6B2I9IXefQy4&#10;9yvyV37MBXrAGCH/Lzka0L5vD/C9zXe1YlZzyFSscse6n+vKPlmQxx2MdAyPe+uzzGoOP5/ErDae&#10;xJJE94lZbX0BOtabYrUVG7NODNI9OvVOLPQh5UptoFFtcy7WqRNa1+n7BNSvaki925Fq0DvBAZ81&#10;0B49+xZ/x9ezjXXqQcw1rT91giVf6/8xrKgMGTJkyJAhQ4YMGTJkyJAhQ4YMGTJkyJAhQ4YMGTJk&#10;yJAhQ4YMGTJkyJDh64T1g//dU4kPnM2I0JU9eCL/4MP/2yS951s/kKRHVUT8+Iy66YeIcCqQbqdL&#10;JqVf+0N40H/uk4jMWJjyXNzkWbW9PdzTG8CrLqJHc44egfKylWdgREaZShnRUg/ci6i0B+fhlVxh&#10;5FnAiDKDAb2hL/Nc/6sBPJYX5+GxXF0C09LmFjyVb7xJr9RDlDdm9Fp+jt6FjP5SJLDBxmn8//En&#10;4HF94TFEIvzPv/Rckh4cIM/6PO516HnuM7I5JIuVWJ0UvTO/gCg3A3mIHhzCi7XHfpLnrrzaQ0ap&#10;LpTgablahVfrTheesFEJbV1mpEJ4BfkYLHTRJjmytz36zHcn6RN/ETLwsZc/n6TXv/S1JL13FdF3&#10;v/G5X0nSQhNliULc73uI5Dh1mlHeZDAziGp4fm2efc2I6VyEiB6diW7lcI+8O9XsisiKGBkolq6h&#10;O/HCF4NPjdFDFTJY3bsKj98lMnIt1hANfI4sGl8O4LU75yFC/uIyvNp7LbTpNs9WN9j3IV+vXAFT&#10;36svg1nwFBnW+n0887BJj/4jyOboCjziV1fgGbszQlvtNCArTYfeuGOk0f8WvYSb6OOjq5Dlxk00&#10;RlfRKgxsWltHm5y5Hx79MT1/K2RDqC7jPv8U3WDHqK6jr1qMEL3+GsoZs+18DxGMI5ZpxPEVyWOZ&#10;jDE6e9iix3BBLBZjeIyaj5lH6qAf43ORUfNDRl7stNGWMS9MmUvoyS2mnGDKq3hEL2hFET+2xsjY&#10;02Bj+oNPw4P87DzuWV5BlOegBJnWePN61FWU6UGINjcY0avbz6M9O4wEGZGlMWJ0kNibAhfXtdqQ&#10;hQGj0x1GcHS2IRvewSQyzW1iHDx0FrJZuw/jWW0wiZxOkly7jfL1etQPjDhR9HTKsGTjhunor4gM&#10;cPLiTlnQCEUXWIzc02exNaSsSPSaVnSBymgwy/AkNrchPasFPTsvpihRZNEL3GJ0gc74thi1ayDG&#10;BM0fCs8a0NtebRQwxIeimqNT91h2kVdMxi+xaDqiNBxD8qH6iAUsYnlCRjlp3B81UKY2deTuDubR&#10;gFHEHvszT792a4qVptWBHLVb1Dtk/fDp6S6PebZQ+rsim4ZsD52T7jDKYCJl43JQrl0f8r9QQdTm&#10;vZfw+RYjGa6/gWiIObJszC+hDasUI7uCsRuTdSxgRIeBzS7W2e4jhmX1ydqQIyuTw/GjSLFI/cjx&#10;5DEa/6EHEKmVn5vUJO+j3ANGWBVoKxQ49xweYTxL7l22oRg9yjbub4yg+8tkS6sVEFFy9QbsHYP5&#10;MuoxR9ZYv4x7D0PU44B2znhgJInDepQYFinWKo2PUhGRJQFtDoMR6zqiLEqfCooYSXUokTIRsu+L&#10;ioDPIR+x9xho7IlBSLpFZ9m3yFwVtamfevhcX4BOr58Fw0qTzJhxAJlwaJsYaDxHtAPZten36TOp&#10;E9UmI/a55h2f/asyd7qM6hlDzyuTRUbRcpsdMnMxWljMlhZtDNkWIcfwiPIoJtNTFdgJK1Ny1h0i&#10;z/wibIIb1/E57KIe+SLyznN85MjOKkaPN9/mPN+CfnDIlClmKQOPMnt0hLw92oeqe20V9ubDz35X&#10;kh6R0bbdRsRfZQ52cexDrvIaT1PCUqHMSg8LQ/aD+kW6PhxABtQ/6j+f5RfT3DTrkXR9Op/wWuWZ&#10;fk9IZfR6mHNVn4hxn66NNhuSlVIMYQavXCOj2mdhk17oYxx/x/1oK38Z8/zLr8Be2xzALvZLsAFv&#10;XUbeDUZgXnoU64Mz5xGBZlCwGFEVQxcGXfTPfWcwDrpk0RA7kGQ95lh2yJI4GEB2LYYMVeYxtyfg&#10;WJRsxmTbCYfUKZSBQhnyNxDbGe3/AvMciBWU/SJ2KgMx7ZRKKKciycRaaIvtiN/3yfwTi72K3Zan&#10;jlSklqWoKdpnBhHtR5sMKw7nB7E3xm1EjEofp3Mxx/CNPTy700f5NU5Csg8ZaJ6QbpeMKsreJSOX&#10;GLJsF5/F+iJmuXEFkySgrPu8LgHnqHGnJUmDjCO9IexlsYf4zFNMncpb7E4HB4genq/huo3TE0ai&#10;PMdOzHEzQvHTOS2ixaL+0/hSfXtHKFPew9x96T6whvhF2MAG+y2MrT1GMYd93FNwIT9iQxErlZgi&#10;AjITKVpwcQXz4lgIksRiGQZTtrhstphMHG9dhj3/8osYg9/CCMWnuO5sFVGv5qNgG4k1BpK/Y/Bz&#10;ns80kDwMye6jQESHDK/dHvuc88eI9ovl3C67ec6TA7LbBBxXBmLPKJHdM5VvrkG7bZR/OIAs2Jpr&#10;uSCrzHMMvgRmg/Mvgkkjmsf8YvD6g2SEYh3rZPCLuYZQBGKRukW2rE22xwGFxSajOkV9fD/aQbrI&#10;wEvXLdSvmhfYFpq+85SBLtcHPc7za3XoO5f1rRcgM/3+hDHmsINr2wM8X9HBEXXKbMS1ZDjVe/xZ&#10;ctVi1LpP1hGDmKwThRLq3Od+kmTCY5/2OZ8MA5RT805MNgjNs7tbsPEevHgpSQ08tonLexyyUYhx&#10;P1Z9uKcTkNmiRSac+irW+UuL2LPaaeFZlal6tNtYax8ewNZOo4LZLdJTBUZLh2Qa7ZNtc8Qoe5f9&#10;6LEs0v2hmNfGCCmbI0Wuku3I5Z5Imezrsj97ZNcRk6TYYEacw8Xku7IMnWPQaWKuahyA2cqlfna5&#10;Ju23IRuRj7YTU6HsA1v9x1SsTgHnNIMDtlXKKsG9w5V1jCOxZv3cL/xSkh4doh4OGUtjNq5YFITp&#10;CHj9f/o7gzui7ZnH7PWz970Tpsenwey9d8tbek/1kYxPX6e20m/aj7z3Xqyn/vU/+4dJqns2tzFH&#10;3LqFcf3kk08mabkMmWmSOcqnHWAQbIOp52BIfUR5qhWRZ5l2l8sI6hLtmGu0uza/gr3GgGOzxzH+&#10;nm/CPrTB+jns5Wip3GtBNitk+x0bLknS5lwWUI8FrFes9TNt8jzbY5eMVwec/w0ubmDcBhxz80vc&#10;J6K91d/EnHb9Leh0h2vDVgvsdGKIPXcWDPmaX8XgabDGPapDsrBbEcpbOgXbVScshJxvtMkWRRgD&#10;eRtzgdNDWzV3UR+3Ct1jcODiuedWMdZufOq5JG3sY6y+5898OEmbnL9r3I9tttFP0ssqt881ikOm&#10;AAOHrGsBbYahWCbJwCk29kqVemmAcvtkKDjaRptZZKdzOfP73JMw8LhWHi/+k6RxhDx2DyGLYtc8&#10;dQZtNzeH664eoCwe9VdvD3pYes4vo+0CHXNgIDZT7kWtrmINEdewPz8i219MBu+SjjEg++b2Dtp2&#10;SObrozLGQp/zpkFez2jhuw71bczTPgaU1TZP9Wjc5PjhOt8lc7L652APc0KTdp5BxHnDJ2Pl8Bps&#10;7p2bYD+6cQXsGi/dgizvoUlyXdreedrwfbJuaA0yqwcN9N1xv01DbMez18/eN6vnDNLvtCdIg0Xf&#10;n5Snftc+Z8R955OefRvEfEF7RHnZ1Ld57lfkybDW9yCzP/gjfzlJn/kmsFx58WTfosh3Sjdvoc+O&#10;9iGTReYRcQ679x7oIM2DnN5zF+6D3r62i/tDrtm1r2xwuAebJuxinDxwL9aap1cgi4MOvh9y37yw&#10;Bv22vwmZ+Md/G3PCK9cgC0cc45aN+k5t9YzXJWgb4bi+MzipvR3q/NnfxVRsoH2tCSa/Gdgzp3vc&#10;HbeXeRrvKA9jnFQ/yeUspq8/8V5CDJjc2hlfjzTkGtWiDV9bxPrxA0+BbcfqQRYMVjhvPMD11NvX&#10;cBpQrwUZrFAfj2g3bjfxfXkZ+0dPPPBwknYLXEMMMF4WaZ+eu29ymlFAnbbI9UdzC+W4fB1z6r/9&#10;STD0vc3vWyx/wH2AEifzdI9Eduq0YTSzVyXIrjmpv+5kugOOu/5u/SLcXTZu/z2mrpmG8rjbM9Pr&#10;ZrLQ91rDHlemO7475pppnFQWfW9zTh5O2S/aL01HEn8SS2OF7H9PPoP9iHsuYe+gsQn7cqS9BfZj&#10;g2UMyORnYPNUpXyIeX7Uh8wGtB063ItzqR88sk4GA+iUKgeSz9MpdrmOc7gfYBByDV2lzRCSva0f&#10;wr5cXoWtqv2XBu3HjWXsFQYd9gPngoh2QG0J9d87muj+Sh12mN5l3noJc/ImmSsvPoWxV3oDc/L+&#10;TaQtvnNweOLVtctg8NU+U38wJevcj1PfKdVeW0g7y+JJEMJxcnRXzMhNmofe4dwFf6xnEqrXbB4n&#10;5TkzNG/DScycKWbqc9IzZ9t8GrPXyKZQKn8Q7cvoXaNLdvo5+oesr2PdoPcCOzs8HnEMi2yFfT7e&#10;J+vv+z8AFsBl2hhXv4ATRV740vNJ6tHuLMzhWct6T0D50qmGBtdvYPw2aHu7PHVq+TwYYt/Pd9YW&#10;3yn0+R5J+y15Mni6Wkvo1Ca98x2D012uSUb6wwP6HXGaF4v8YAj7RHOZ7ISADaC9bb2HCblOmGZW&#10;039FGqa1dIds2Fr7zM2jTTiM0v1wjTe9U9S8pHWQgc9TZWSvm96eht41T2Sa+owyEXKf+dQqdOjF&#10;VczBea55Dfo8xcfX6VDaV1YfUv6GqijbPaDdov1NyaHNdxI6bc5A/xtxXRzSB2CkPV/Wb8g2OdI7&#10;RO6Li40upP+SmNVokuTKPFHJYMBTIyZPz5AhQ4YMGTJkyJAhQ4YMGTJkyJAhQ4YMGTJkyJAhQ4YM&#10;GTJkyJAhQ4YMGb5BsH7w7783cYULY3ivrTbggXmpCW/8H/or/8ckzW3A+67dYUQjo+kWa2Q3m4e3&#10;5y9/4jeT9Kd/8l8maXnKcXCLESDDI3geypORjpc5RZK69C506clXLMHLbn0N3oRP8Qxsh56OIb1I&#10;hx68+wxCsq2FBWRaIPPLuVPw+nz6Q9+fpJevvZ6kP/7P/0WSHt6Cp5+fUyQ28qmwDA69WA0WluAR&#10;evFeeJQ+8uyHkvT3vvBmkt649nKSujbaVmdGx4yYiRmVJk9Hjx6lxRKjx8bQWdSKvg2mPNoNUoaf&#10;EOWukk2jQKYYu8BolTzKbTXhCXnrC4h6NYg2ce/Zs+jLH/nLfzVJ7/vg9yTpLUYLf/w3fjlJ7S7K&#10;snoBnr17jKK+ch3e35s3Ue96DWXPs+0MvCr6o+ijbwcHjHqmR6VHj1/fQz3kbZwyzdBz1qY3uOvA&#10;E9hmRIaBS2/bXg/e+D4jMuYK8JhfqSAaZYmsGveeRST1PkOWhp1XkvTcMqJ06zVERRVqk0jFvo3y&#10;bbE8X7oFD+Wrr/5iknZ2EVXXVb8xovLwDXjCRz3UZzjCM0dDtFGvy0ExRp71sCkD3SaedbiLe7tk&#10;WvPoCVvguHnPkxiLFx5DRNbr1xDdImYAqwjPZn8Z+RkskiXn5hai7Vp76AeLkcgOWSZEQiFmtRyj&#10;KEccFz7LoPONbbEmjlFkNLlYgdIznekz69LDd4/RgW4ez5AXsryi5bmsvKed3RVloujh1SLGgTWH&#10;9MWvfi5JL62iLI8+gr4Nyax20ITndjGCl/qAkbEdRsobBIy4KDKif0DGngEj+0OyMrhkkHJd9E9v&#10;iLx2dhEd6VDeBowqDrYn42QuQnkfu/RgkhbOYGwqqkM6g+KX63bhTd0X48hMVEXa9/g4TnG/gViX&#10;5OWtMaegJj0rR2Y1efyPGMknBhaLbaXrHeZjoD4MeI8+KzpaLGFiXFDEnhgNdCa2RS/xElkCp5nV&#10;htSBYlZT3ppXVK52H/VNI+L5/eznnJh7ptpK0ejFKsaDWF3ErGZxLNIZPzfso/zBAN+3mpCNo11E&#10;2XQbkPUBmTIk4wbdLvJuMXLXEiMOGSMsD7rT5fhx6CmftjXrY7PTLTKXlaajD8moEsaQj4USdOTZ&#10;c9CN1xnRsLeJeX/OR16lKu5bcMmowP4bsn0mtZjIE7tj3D/4NeL4YLFyeTJeibGkT1axIWXaY7TE&#10;4+/FmJ1bQVkNLLLlBYwWyjMCqUg75Yj1GJHhRhFiKTMGWdHCPNq0wmiPcp6smozIMsi7uKfA8hQZ&#10;ibXXQw1bDVzrcDx5lI08o1LT8UHZdsmcoahwg5TtiPP91FAi8IXGv64vMTRBQRA+IxYUReWzDAlY&#10;LvVPl5G7igJskk2jt4+286nXajU8Y4GMUn0xwol9aCr6VTaN6jxb95D6QCyNgmQ4ttA2rqKN2W89&#10;MoAahBz3RUZ1FvKYmzsK8WNbDTnnyvBUJE+qJ8isZrFs964gOj8ke5LBgBF+5+6DzXD9BtqmcYDv&#10;F5egt4tzyGNARphOB3L1+uuIoBtyDqySNUBRLQYR20htoyhbtVFxGe3+CJnVmoxoblBPlCuM/Geb&#10;eVTk6meDWg0sAWnkF2Uh5LwudgTJVaDoFubh8D5F7RzHrJYyeDBVJI9kQPNiWgamaUTSTAT/aIT6&#10;t2k2xGQuNGj3YM9+9KM/laSVJmyeyggyOyqjfNLTA0aDOgtYD+wcQt56B5D5+5YgQ5dWMP4NSh7k&#10;y4lxTUib4J51rEvErJZnW2j+HFE+fU5qQR/6IaIen2ZWU+Sa1kARI5bCAeyRmG1SrsH2FrOaIpI1&#10;vof8XuxnknGDgEyjea4NNJ8rqlAR7hHnvwH1wogpi5aypKV2mORsan6JyUQWS/bInjPgfJ7rot9s&#10;zqNiVrMKaOvtA7Sd5lOxDKldDEbUNxNdybajrpB+1dJtllmt16Nsk0FKbJZiZDQQo7DYL5tt9GE/&#10;xL1VMnPEDLOTHSoZVtmOjtCP1TLk7zRlx0DtOq5AksT8QsywspFkA07GItJhFzqm4GINf8/5J5LU&#10;zU+esU8dsbcPFpPRDLNak0wLYlZToylyLuBifWER9mhM9iOHY5lEYAlU9+H4n8Frr2Fd/PabYG14&#10;tgK5eWyA9ciwhDbbeZgsAWIBZf0csgaKGcxAzE5aS8hUs1iucGw1GIzIwB3G6PN8GXP2hBXwdhkS&#10;E5hBj0w7YqhVxLjvQb82j6AH2mQscB3Wm8IsBoO1bdT73Itg4bHm0E8GX+B6ZI9sG8Uq9HOBTOgp&#10;UzX7RQw9s8xqFhkJQ0V52rfPmwZqvx51hNpAdqLD+aZARkLZ1SHZDasV2Hwdyr41h7VHuY5nGkRt&#10;lHvzdejKfESdR13jcpyktjefrXWjZF1zR5OsDtJRBtU5zmEcz4dNzMFpJLJsUT5jQJtBetmmPLXI&#10;arNPJpwH7ruYpAnI8k1TNZfP4z+yH8cVSpJZZrUOmSYW1qDbFxbBBrVD23CakSSmzHXJfqLxLfuk&#10;QkYcMcBGXGf2urA9NA+JUd4nG5UYsIacAw1GMe4N0ZzjcQv7w/XQlnlGUg/Y50Oy77XZRhHX3iHr&#10;XybT0SmycRg0ydp4tI85WMxJLsdih0zRXonjmTI7Yn9Z1MtiVpPdM82sdsiTBiRPmnNWT8NmG9KO&#10;+fl/D2a1/QO00Syz2vS4mIVkMrVPZiC5kiy82+uF6eskk8JsHiflrc+aAxQNftz16bXT678x3vPI&#10;o0n6L/7Z/zNJNWdH3GM7OsQYXqpBnipkkLrxyleT1KfMG+yQLavnQbfd+/BTSVriyRY7L3wqSfuU&#10;kZV7oesrZ7Gm+/IW5FOq3/c430yxG68tYr+134L8V2nHaN/F5vre5/7MiDrEJhO/bKGA68pQEeec&#10;920bMmQQO5D/Xh92yhxPVHAow3EfbbQ1RBm2xlJuMIwwr26+/VKSnl7EfVUf7VAjq61BSydbuNAR&#10;8ws40cFfxLgvF9C3zT3kuV6HTdprIq/NG5hXihxPpRLGU3kJ6wADPcLiXtWNL2GPs0Wb4cFveX+S&#10;Bl3Uq0Lm52YJz5ZOHbBtxbA4x3nKQCeDiGlUDOLeBmQhT30bdKBL2juQAZft7gxx3yEZ1oa0p+Mq&#10;ThcwWDuNtU+pjjoGXLP1uRYYUHfOk11a9kqFLIDbXIf1OGfoVASb+mK+jDIaHB2hHDocYqEOO6pC&#10;uZKtMyTrmZ7lFNHYTh6CtktmwlwBurU8xUL54tdgC+zfgF0YcDOkSuaEiHbIkCznbTJzRuzPYvX2&#10;ffIj6rk87WeDERk5xKy2t4W8ctwff+MrYKV+/sUvJ+kO7fzUxqYd1yMTph/w4VOQbpvVcSdC70Jm&#10;7nsnHSmk303ZaAZiWBNOKovuF9vGSc820LXpM2mX6HPI9xIlzlkD7oEMyCDx937s7ybp4w/i3cGI&#10;DEAGA56C8cqLzyXpOpkUHZ7EIRbnLtkNxSa0Rlb3uSr3Gup4dreD63o8kcHg1ApZG7nfuHMdemye&#10;+w5Vrovn71tP0vYWZDXagk75V//v/0+SPvc29v9aHAyaPz3qO4OQ+xVpW52Ak9pbjN6T3/GM267j&#10;OnHyHQchoXXIuwf6850wW85ZzNZXa5DZ+45rl9nvdI++jfj7kDoyT8YRm+N7iTLz3d+Jd4/dPby/&#10;MWiy/R6+BFZPm2ymN6+C/VTr4jzXIaU5yNXeIfTuWb4T9hfxjJU1pIUc9MdiZaIHmmR83N7EyQFz&#10;5yFfF+8DG+u/+cmfTtJf+S2cuHXIdhdTZtDEs8Swksvj94j62UA2ktpMbTVpZ9yTfp/8NW15jBy9&#10;S8w+S7hbXt8IZrXbFg1j6Ps/CbPa7LPvVhbZmTrJKwGNNa2RYtoYYtEp1CgLj8LGe+gBMJEtzWM+&#10;6vPEjv4AdmaxArnUHrBBm8zI197C+9Mguv2eUYzPJe7DNMjWFksfcP+7zL2IYRf1DPne1aDbx/ym&#10;PTMRqDvc76/TnurShhgvYJIk72D8tA5hB5T43nZtFTZIxP4JyCxtMLeCvK6+gf3gK7SbH3nf+5J0&#10;gcL+5it4r9yIuA47xHWrIzz75i708hH36gOxJY3hkj1eayTpZ70b0Bo8nJlHvx6k8jUjN5Pvb9fP&#10;J+E42f2T4qQ8Z4bm7ZilLxROqMfsM/RZ4+i48TR7jWw3pemeKa/TnrpLfxGt68s1rIN0Xci9+gQc&#10;HwN2doH72I8+qfVYkuRuvQBfjTdfx3ogP4e8/QqetVrBGL11DfNKib8nYFtduwKdH3DP6V6O88fO&#10;wqbIcf+yy/0ZrSeL8yi/x/Gm9ihwjzgBGRFbfE/aOCKbtPYUqHTErKZ3J8KQNpO+nzCrIZXvkYHG&#10;gYaQxk2T4117g/N1tMkss5rkSv4Neo8xou4xcHiT9rU0T6SywN9n5UZM/mJWW2N/3kf7rjhVb7Gv&#10;5sm+LPkZcX2sU4x0Ip3Dfb6Q7191skfM/i0UuAAiY6RBWledrsY8JYMR96DEZt7hulJ779rr1sl8&#10;OoVqnvJ1O7Ma5Ia3ZMiQIUOGDBkyZMiQIUOGDBkyZMiQIUOGDBkyZMiQIUOGDBkyZMiQIUOGDN84&#10;WH/jn/+pxEfuIILnYg7BTrmNPbBK/dAP/+dJuvAgmFbqYhVZBfNajlHcLtl5fu7XwWzwE//inySp&#10;IrkMRgpp6+G7gNEZFqMzxOLgk/Xg1Bq8B1fFVpGHV959JXgEijWty4j4e59ARJrBdoQIkXaASBKP&#10;EUu1IiKz6uuIeH1z+3KSvnEFnqOdQ0SaHG6hTF2eDR2QTawqt+QxanP4/4V76Dn+JCLZv3wNjfjm&#10;G4g8jMjG4fIcbZfMMQGZCxQtXCzCq1AetgYdRrYq2l9MPqkXKlk0RJiSp/e2pTO6FfHPyOzeJjxu&#10;b3wJLGgG/gDl+s4PP52kD5O57r5Hnk3SLiOyPvqxn09Sl2xhf/u/+odJ2izAQ/alm2jDf/ovfjRJ&#10;q2V4Uzo2nmngF+lhSca6ssPIvDzKZzvw4nRttIXY6MSqIQ9nK/VSR8XdAb43UER+nxFhOutZnuZr&#10;y4gQ2VgFq8YKz/2PGHWfo6f/WbLw2R76t8TITIMio1NHzHOHEX1vNhGdvb0Lj/mrR5C/r3wZZ0IP&#10;XkD02llG6dtl9N/L1yEj/VcRAWVgUT7kRRzQndUrIjJv0EPdow7G7gP3oJ+++SOIynNXEbXyW59B&#10;5Nw8I2TsPLxYBzYjBMaosQ0aR/TIZsSBzqOPySzRJyugotYVjS+WE59tb5N9QFHiBhrfHpk45PHb&#10;68lzOUnS6/qM8CuSwUO/Dxntrkis/NQZ1xoX8mrWmfQBo4EPthBV9NAptPujZHHo87rdJrzE/RgM&#10;a4MIz46pYwwiG3WVE36rA9lUZOWI5zDr3Gx5DxfK0JVD6sT5eXyOB2iH7cuIijTo7qDu51bhnb66&#10;jj4X8428vuUpLka14XDi/WyQ6gl6T7vqH7aHgXSDypuC9woRowbTPqUnuq5K2SjE1DClxxQUJHaA&#10;lFlNHuFTenUaHvs4okzkC+gnMasNp7y9BzyrW2dsS1eqzcTWINaANCpCUfZsU8m0yizWQAP1ZYXR&#10;jGLAEdNApAh3jpdhD20WMRqVopELhqwvy99nhPPOwUQGtnagC9pHqJfFPvbp4e/Se91hm/psqyEj&#10;lC1GqVXnoUsVqVzUweBj+EWUQ1PzUhXjolKFvL2+BX3WYuTbKeZVm8ezRoy+zVNPRGJNnGLK0jgv&#10;cP52GOEzIkPEgOPJId2DzciSPvMSs4KYIx58CKxWRZbFoMpoZ0UP2dSvxTzyarehXyNG0dtsM7H/&#10;OZTtuIAyKbqjnMf8dMAxbtDvIDrWYjTHEqMcGmROFNNKXkwslBExrAmKaFCUhRh0DEIywMUUwnQs&#10;MQ+L7EdiUBSrY5GRGTbnCkUwxIwAzrMPDPRcjfMehdPhnCqmtcY2ZKCUzkdI59YgIz1FZJDdLnYm&#10;eiRl6CHSaCGVn5AcSfcLgQST86xH2Q2mWLWGLLfP9iwxWjNk+6tthj3kPeJ4FyOUzXZQ2UaMGqzR&#10;BnGK+N7AJmtOjYydQ8pszPqUypThGG3XC/H9zjYigm5tIoLe1tn9tCnEGJuAekrzosZ1l59Li5gT&#10;HvmWjyRpm+ysjSPIeKECmQ3JuuNwjpBdbaC5R/ODRflK2UvZD5KJ0YC6ldeJAVN6XMxq08/Qb5Kz&#10;gPPerJ2viVT6N2X2Un/wekUXtxgh1N6DXBrMVfDbxz+OCN7mPiLDpcN7stdC1GO1gGfefwlrhuES&#10;2HTe3MUNsifPkUnSoMaIJTeC/RsPYSudWUFbdshKVWTkG02Qsa5HvxWoj4c9RtdLP9cnjL0kyUtZ&#10;nGLqhKAPe8Qms1dpDjbekGPUpsz6ZGsLqOdk+zqUdYM+fxPr4iidwQGHuk/qKuij/MMBUkcxy2QA&#10;8Bi9qv6TzW5gMS/Ni4raGrFvIzJ7iRk51ctFrCl2G5C/DlmdxMYXi+J3DDGrafxKpsWa44kVmOpV&#10;Y85hZPmIdoPYqUPpwSkGmpDMVRHXagPZHRQwn/aU2APFcKM2GeeQ/G0cob5Fiv6pKWa1tF05/mXH&#10;DKl39VnjQcy8aURmiHrnuabaOAXZtv0Jk8ce2Vj297D+Gw2wdijSvj2kjVCg3IjFKWY91MaVeTwj&#10;5lzhiTWZ9TYQs2uOkcavvfhakr71MtbcHyjj+4fJNpGvoFHefATldjl3SH+IaSk/xaym+azHSGrp&#10;JYu2kdZnERnGQot5iFmN/an5VuxNZbFbjNElSxYvzRVkg3IO2Gd0c6NBVmYyqhQszEO5Cp558/XP&#10;J+klB7Jw/2OIcjX4ja9gXeiSKWZpDn0WUM746HR91SOLhhivxawWkTlK9R9wXUMRSuAzkrUvY1Qs&#10;zMlfUwZ8VjvbtKn6pDeMqIOKC3jW0jn0k5+HbBkcXSPTwmvo25D6R+MhT5tQawh9L30ldlPNIQdk&#10;KHY5xxvkKXNiZ2i3MI41r4gNSEy3fTLJaB1QrOD+NlmNt25iz+jBe6eY1Wj7e+wBTVkRv8e3Zsii&#10;3GJW63OeEbPa3Dz2Em7uiSFz0iFa+mjdqDWc7MP5OmShy3nP47BqNzD/Dbqon9YB0gtiWAoi3GcQ&#10;Up5iKnevAHvfcRktTOYUrZFGAXR+r4P6jLj+7zGfGpnY1lewf2BwdABGokOyfIjx3aUMtMlEpMhw&#10;2V+KzLZo77hc9/fImijb3uCIkdZieBGjyso69i211/jvfgGnAezwVAfHwnXSY5qj089MDVLbaCad&#10;RcrIfcJ103meBMnkSZjN86RnSf9N5p0JNJa0dlC5nn0W+3w//i/+aZLu7aL/IurCkPO/mAyPOM7a&#10;tE0KJfSjwYKPa6+/jX2WKseoS70Uxmj/Rpc6hXmcOYPxQTWWWyPzxGIN98dkcTRoHkHeGw2ss+rL&#10;kD3tJ49oJ6tt+j3IT5X7mGINTpmjef3cAn7PU6caiOmx34DuGJAVIOA4qJAlq7qMNWCb9tjuG2BU&#10;azEqf5tMgN0I4yrknp5BcR4MHA88hP3XxUW0hUXbqF5DuYYt6lcy5AS01SsLsD+7I/zeCvCszc+j&#10;DAbDMnTk6jmwlMU8DWNEtumlUyj/METeQ7KJLtKeKbPtNvcw14nxZ/EU2RPGCChP2ncVQ0HNhrxY&#10;XM/7tBnEItbi3N1mkxzxfjGCnbo4YR4e8QSBKvMOj9AfYouXzmD3jPUb5rB9MkZdJZtbSDnLUyc1&#10;OYcvLUCfGSxyfduXrdeBvPl9lKFDxnGXzAMNsjjUqa/rVTz7yjWwVgxb+L68irY2qK7gu0YL9djc&#10;xfwwtFGBGpnTxKzW597blatgmLFp7+dTuxj9OlfD+DGQTl+gjr5CdrxlMi987RO/n6Sf/PjvJul2&#10;A3O2dMmA82Yvj7zzMdroOL32bnSdgVjNBN03e/+sfjPQd9L9d1xzAgvK7HUnleE46N7U1k73cvQs&#10;fB9y7eOwbf+bv/PXkvQ73gc2obdfBZOewYgnVdwk2/p+C/JVWuTanHaaFmJiWHc4jko0Roocsw5t&#10;4SHnUQOto2xeq/kxYl7am7v/QbzP23sVNvoXPwpG0v/lZ38mSS/3kGePewraX5pm8hHbxt1wcjur&#10;TYE/DrPaNKv3cZiVgem16ixmy/lO8jENjRtB990hp2PouzuexflbetYroP9C9vWAfXzpUbxz/M/+&#10;PE6KmpdxOMbbZOKscQ0ecA/08mX08cI69NDZi7B3z22A2VNsZm+/DtadxQs43cXj2rH/It5ldWh3&#10;Ggx5co1dga60fTzb2YJ+83jawc//6keT9A2eVDEiq67WeB0y+Efc/yjJIBhjZrge0z+3t6V+FbOa&#10;8G76cbavZvOelbuTMOnfmcKPMVuO4+TDIL1Om1lE+j1l4bh63fHdMddM46QypN9rr27qsoj7L5J7&#10;mzpBezUO12GLp/Du/dmnIE+x3pXQnsnxPfkCGdfHBg7SMQ62YUdpndLi++NWA+9XXR9zmkO2yQ6Z&#10;uF2+T97fw3WFEuqfz+GZo4DPGkNbStrDsLmP7XEPsEomODFYujnM7ySSzc3xhJULp8F2FNOu3N+E&#10;rPtl2M8Gh5Tz7UOMk8Il2Hx1nmzTfxvlDVzUq8WT4gabsDkWuR7e43ujzW3YDdbUPp/D/RO9L033&#10;5yi7em96ErPacfJ0EmavvOPeE+Zk4et51rvFSXm+4zw1Mx9M5P728s/mrc9Kdd9x42n23nRPXSlP&#10;i4v4Xlbf5zmO5rn35vJdiN6TT6/5PBs2dZNruNoG3v0//gzWeh7fiW6+CB2/dQ3vvZ0q8kxPqeBe&#10;RIc2YZf7ZAYXOW9o/+vGFva/Lr0HTN2Pncd8EnMPsUtb/ahBm30eYzXPfRjBn94/pmy2jvD8dhvj&#10;hQfzjeUdbaR3nrPtr+KeyKw21WYTtjWk+umIp1HEXDfWF9D+YkmbZe5MTypI/o7zm/KBGOea/FX5&#10;NO+xiyfyQiHVZ7G3j9A9ufU12PL3cO1bnpYzyqpHdrKUQVHvwViPIdfespmGrK90iN6PeTxlSv4o&#10;CdSe3LOSLS5dohNIxJbfoxzpNBPVN30/04FMrGgNPvXeJdR7/eRvhgwZMmTIkCFDhgwZMmTIkCFD&#10;hgwZMmTIkCFDhgwZMmTIkCFDhgwZMmTI8A2E9df/wYcS37a9NqI69i7DS3K1CY/4H/xOeOx/64e/&#10;KUnnNuA1nFtAhFZI1qmdnTeS9F/9a0Tn/dZv/VaSRlNndYeMjAx5fqm8zV0eDr1QRzTQCiNLXBve&#10;ejYjm6pleOUtFHCfVcd9lSq+d/i9Qa+Me8IQ0QAbC4goufAgzlBv0Jv797/4q0kaMvpr0EJeO7eQ&#10;1+Ehyszg8Fzcm0T4zZNR7J4NelouwiP2VUYmdugtWPRRjwEdE2N6fSuqQ96VxRKiD6Y9McUq45AF&#10;QWxBYvSJHDLdkNlifHOS+HRZDHlebthBexy+jTJ1b+J7g8U6IvsefwZ9WvFw7bd/6AeS9Cs34c39&#10;+RcRebXO8v6VP/03knTxCUQEfvRzzyXpT//mTyZpvU63yWjSZqMYHrI+GWyKjPqybfSlZaEejoXv&#10;R5SfiKwWHs8onkSQoh28mPUfw4rgKVr2Ua9aFd6na6fuSdIz98Djt7YM2b12A17FgwbYOOYt9Oep&#10;MmS9VgP7QZHR7gahRY9SRkrO0SO+ycjdFj2Xr9Eb9Sf+5Y8n6Y3f+LUkfbKG8s5vIDLxubcRKdd/&#10;FR71BgVGERQo91YJMut5kLujHTy7VkCb/tnvh6fzxffAi/r1FiKvn3sF9SvP4Vk9sim4ZFUyqM7j&#10;t8N99JXFdhX7RJ/MN0N654rRwKNHb0TWE7EIOQXI5TRTTp8RiQVGedV4lr0iXCXr8gRuMoJXHr6p&#10;Yy/Lpsh/RQxPQ17mLYhNzqIucUO01cUVlG99CTLSwjAfCyYeEg1x3YhyGDOSwyAcoY1S5i4WzBdj&#10;B6OIxThSY+SxX4Rc+YzELJRwXRzhup2riCwxuPwiIpN9RtUtiU1CUTRsC3mKD9k/0rGKHpBnts8x&#10;6/Hcc3mFG2hsifUs9eam+7NYDIf0bQ7I8KVnpOx6ZAvQ2HQZ4W+g/lBEjvLWGdezz1Qq3Sg58ugF&#10;7jPSLCIji8GQbEsOo7IUkRiKtYV5BmJpJNSGaeSJ6sV0NBXRHwzwjFJ1phyKvKBOF8vUoIsyRGTP&#10;GzGkV33uUa+PJ8Ek6ci9fYwbW5iLb15BVHDA6IaaxhjrJeYll20oNggx5uXJIqRz3fNkGzMoONAx&#10;I7JfLs9jDqquYL5s6LxyRnnOaZ5hRINbZb92KH8tRDiIZdBAbDO9Jp4fM82TCWZE5gdFeYu5o8co&#10;Ycl0hXrjoYcRpVqYQ5kMSowk1rWqu+bJAZkhxhckidgQxKA2ZESA9HqBslMsUK9TnxscktGpxD4/&#10;dw/07R6VTYNR9GJB8aWfqCdo9qTMH2ICndaVAcvJrp1iJMIzbZZb58orSsJn34tBTlEfBUbhFBnx&#10;ayDmIUWC6BkOoyGQg4m6AQtPXswe/GX5NOZVi8wmYtnpBZP5XmNO7IWKwND8oTYasa9l+4j9TGxI&#10;Fuchl1EeKe3TGEO2lcso8zKj6RnoPp53UN6Qcij5Su0v9o8iY6RT6nn0fUwGIAPLRvkKyoNMEftk&#10;Y83TBl2vY267dQR52mcUvlg4Fc0Skm3MIYuAgdjjDilHmg8VQSVmtfd+63cnaZdlOGLkUoG2SORy&#10;7uKcLaYVg9rcJPLeQPpXLFuSxS6ZDMSwkupnXqfI7OOY1aS7NT8P+8hT87ju0XgI2NnqDyHttxj1&#10;aIvthfU1uPrq55L0q19F5K5fpPTq2RwHIz6sxGgpbwB5Wnn4Q0n6wLf/cJJGZMq5+oVPJanB3Ahr&#10;pEoI+z5HOV9fRHt3xUrFdk6ZPBlFWeLc2ycTrpjVagtTzBG0U8SKKSa1YQ+MEC7t4QKZL8V2pqgn&#10;MauF1ANiqXPFZDRGj7aCT3YPrcNG1AezjHgp4w/ZNsS8FOXQdmK80tidjrp1POQlBivJmZgJLDIQ&#10;5cjkI+FwyDK910Q/NsmKKDbRaWY16XqVXzIqudL6UrrEpe6Ubdvroj80/6f2C+03g4h2lyLFBow8&#10;TPU0o4vT6EbW06IRIWboNhmBXEbtbqwj2tjAIquW5gMxqYmcXP2iZ4oVVPV17WqSekyX6ljPOVyj&#10;GxySIXV3F6xHcQCbIp9D+cRaqDlLtp50o55VJKOS2GzEvNJjxLJBnEP7SUe89Trmka89Dxaxb1nH&#10;Ov9UD3aORZ14dAnzinSJdKXmjOOY1brcU5B8eTa+H5LF3KXtHftom5DsrWNlg1RsOy20R9XFnGYw&#10;4nwnu1L1EbPa3i4iShtHsAtqtA1j0rvYXNdfv/JCkq5SDS+vYx1qcOUmGTcHmEdqNdwTcjC5HC+a&#10;m8XE63LN0actFbK+PsdPj+viadsiT1biAceQ9DFyGJeBsq72L9I+azGPQzLhLJNVaLUOOR10Scs/&#10;xt4e2VgGyMMiw1BE2fU5BmVjS74ULSzZHwtcknQs9FuZkfMG0ikx+1Is9GqjahX3HB1gzMXcRxpw&#10;76dUQRu3Oyjr9i3o9Ucugbk3Ae2qPOVE0fZiX3Q19qRjyKw2GKG+8yuImK/WYE9v70PWpVsNxOYX&#10;cuxNdCSuKVdQZ/WhRdu61USU8bCN+oldUyxvZbLyBCPkazCycE1EZZgyq3ncw6LcDFUm3it5i8nq&#10;0qLeLnF9sLE20WPtBuq4v4M9DZ9zmsc26rZ5bwn1ErMal2HjQlAGGPnfpbxpnW2gPQPNe4oGXmI5&#10;Yq5Zf/GXfz1Jd3bQVtbYejVIxwPHVRoVzXQas2vTWVgzofq6Xjguz1mclLcwm6c+p7LCZ0j2U1mZ&#10;uk96S4wWijb/vu/7viT9hz/2d5NULHXa87m1hXG9tMx9WdpSMWVgdxv6z0D7cJpHSnMYg0OGuKsM&#10;NerEPud1nSpR4D6LxoRD2ZmrIB8DMQ/2aNdqj1lsrX6NY5Fzl9Z+lQKeqXlUOqZFvXHIublcRT0N&#10;Au5ribWwTbYat4A8eiyfQ/17poL9pOuXwaB0hOrkGlxrlE7hd6eIzwY0C3NrZDVf5GkLnR7a1cth&#10;bi2Sjbk6h3o2m2QLKWDsRtxTkA59g2xiBiXtw3N/weLYKpItRPZYjeP5rVdYfjIMX7yE0za0h9eh&#10;zqyUJ2uKeTIlBOwfsTMMrqMfmpzbFs6A0afME1PaZCpv7qC+FdqwYpLvpptz49/I7udSt/Uk97Qz&#10;Zf9GYpvi73uMzvdY/5uvY39twP2csdGOlKefGJw/izrz0JjcqIv23n4LTFhd2sO7HCcu9zwrFmyP&#10;i+eh+198EfN+nEffz00xwtdruHZE+/fgALpT+xFDnQpAvbV4CnsN27uwNXZ2YDcImrNr85P1nezF&#10;jXNkuigjzwqZF57/7d9L0l/8+V9I0qv73Puk7RHy/pCMsT5PCThOr70bXWeQnqhAvNv7DFKdN5kO&#10;EqS6TntxM5jWhQbpvgefrfXCNGbv0WelIdnR9F5C82u9Cnn6vg++P0nP16Bz895UPamPLA99dXMH&#10;fRqRUbW6ivcP1UXITch9b4vl1r5sie+XbO63ijnSQHvsJe6JbJD1p0E7JOD6se5CJvcOUAafdvw/&#10;/2c/kaTPvwLbqFjD+Gv3abOXUP8EAXUMcbc+veN32p2zmL7ujtM/CF0jhvhZzPabcByz2sx0PpGP&#10;u9RHSPfs3uX109A9NvtWzC8W9zHH0pH89ciUeeY+sFS9/7GHk/T01J7oHPdsdXKVSxYzi2umI77z&#10;DanH5viSs4zLc5UFML5X1vD+q3EDa8avPffJJLXIfmqw/gDePQ2v4x3a4UtgkT6oQl7myQT/B5/5&#10;QpK+dQty1ucmnZ3aZdClshOm1y2z43O2fWfZz6Rj0vcTd1x/+2eDWfkQjrsWOF7X3ImJXJ6U192e&#10;PSuqaT4njBuD2WeJse8k3Dk+bv8suzqeYgLWiQd6R+7yEdo/iWjf+9SJT3zrM0m6yDnK5jvqIZlL&#10;uy3olm4bcmlQKkCP1SqwHQacx1tHkLdcAXnkyEK7toQ9NZ8sottXwSAVO8hzyHnSIVOkgc81v95D&#10;DmkzaA00pz1TrrGHHcjmtS3MwWfuxTMvXuC7k1uoR7+J61pTp8w1yASVX8P48HkS2v4hbNC2mG15&#10;Yoz28Ut6H7uHObrRRNlucO06zSwpO1/MahpTY6FIErE1iWXzZBn/+nFyXsfLn95F/MfESWWY1e+3&#10;4Zj5IMEJNsUd44ufTxrLx0Frv/Qe2o/6rFR7XQtL2HfR3K73Aq3W5P3xsIt1SoOyfOp+7Gk8/i3f&#10;nKQu99S3X4Xfzt4mT1rgez29yx1wnS0bsEe5NfB5PMS50/Q3eAMnJpzhWuGxe/DMmGOwT2bOoyYZ&#10;ZLle8Cnj2s/0tSc3RszyN1t4FzLsoo42+0PvrgOxMxLae+cSJO2XEfcvJgxgSZJAzGrp+wbqysMm&#10;6qy5aWERekBr01QGuBcqyLaYnsPSE5N4j8ak9oO0ly2kskG7J86jbU5vYI/0/BLm1ckqzADlkB1i&#10;qe7MWnnqJKcJ2xzuExv17Fhwp3wGUvAejakhG7TPh404N+l7Zal3WspxwPdn8xU8u8z1tUHMvXPk&#10;lCFDhgwZMmTIkCFDhgwZMmTIkCFDhgwZMmTIkCFDhgwZMmTIkCFDhgwZMnwDYf3vf/SZxCdu0IL3&#10;WtSBR9tgD65ySwE83b7r2W9J0qe+/TuT9NSDOJe258JT8F/+T/9Dkv7mL/9iknYa8NobToXZMwh4&#10;nDl+U4TbygqiPZYWyBZAhoJhD16d8xXcWJ9jRJIifpfgTzjoMBrEmnhXDhmdmRvCW/rs2n1JeuZB&#10;pF87RHT3zaOvJGloMVJkgPr22vDQvnITeTJ4Khf16ao5RoFekvefg2dpv4g2fOsQkYgx3TrzdDnv&#10;05PRiVEfh17QBbKLybuy15vUQ862YlYbMAJL7DhuCVGABTKTxYyUKZfxe9CGx+LhVXpiv43Pud7E&#10;a3LlNL3W72O7FpHH6iI8ZC9vox86Abxvz1oo//tWIBN/9q/9aJL+7O/9+yT97ed/OUkZ/JbzIngE&#10;G3T78PgtVvCMlUU8m86rOc+nJzkj4+nkmrPIqiHWA4dRRA4jMgruJMoj76jPEW3y0AOIbjq7gegP&#10;eZJHDOs+OEKZbvH8816LXur7qO/jSw8k6bn7P5ykBnv0kh+V4H1vDeBdH1to36IF7/quD8/Xv/Fj&#10;fztJP/9LaKMVsr1U51DWvSE8hr3exDs3P4e+bcsLn6wtZXrM5xnx/tRTiLz6pm+Gt61dhQy/0oKX&#10;/uevwpO5M0Sb5nkOus6aNwhGkEE7xwh2ecAySlMRiAOdPazoVHkVi8XJp0csB7uiKw1SxkB+pyhA&#10;BWlM5B/17Q6Q94BjbkSWEcdFPVwHz5j2XBbksdxhBLnYp2o+Pq9UMI7mq2jvkKwWeUZwhIwo7TFv&#10;MTQZiMlx/Qzae3ERekuRS0dH6Jc2dWruCHnpLPKYeUVkbLBY72hInTXG5k3okHYTfZjv4TdF8Jue&#10;MggZYaJoEDEUjZ+S/JUXtUev6IknN/ttDEWrzTKrpRHIHGtDelHrWXICx9Xjz/TGT++Xa/cY8lIP&#10;OKB1TZS2L56hVBFyKr9kJ/W+p+xMM8aEZBYYUkfKi9smI4byGpGBTVBUh84qlye6vMXjtE1Ne6Mc&#10;fh6yVyyhHDE9/cV0ZbHN+m18H/ZZGEZixkNkHssLXox3ZKkyOCIL07UriGhr70AmCuwvz4Ve9sVg&#10;R1koM0pSrBBqOwVXp8xzY8Q91MP38KzVRTx/9R5E1bnnMDeHJfRXTHa2LufmoeYw1jvPMekwCtyg&#10;zyiGo33ouP0b0JXdXeglr4tnh130i3R7j8wfYnWqMargPe9FNGFtAWPVIGY0uvSNdILDTuyTIcqi&#10;DNtkZPDEmMEoY0Uhe5RXRSo1pqIm9nYxJhcY6XJmA/r3gOxyB2TyKDKyTLIqe0AMEWI5E6uWxoSB&#10;ojjE/DDSGBX9BMeW5E3RIB6j11OGH6YlPkvROQa6RBEVGnuO2CYY4XvjGuTPanCO4ryzyijdIiPk&#10;Isk8WUUMxJwy0f34Iq9IeDKs6Pcho+ml48UkFyvahtePBzPSMUJWxONE4jG6vs9n93uQo5gDQNHq&#10;iqxW/6j9pSdW69DrQZ4ZjTHso33jNtpALD8hx1SxiPKVmdeNQ9iyHV7fIkOJypAjI0hBkf0GbLQ2&#10;bTfpWbEaVJZhbz7+oe9N0i7tycNDjKc8dYjtw4aNyAJTIZOMgdhaUjkhxKwmqAyqt+ZotVFeDA1k&#10;SUuj98bQNWnU0Aif9cwC2TT0WeygYloRFNUl9oFOn/Zolw0zxuc//TtJeusqmNAKtMXHQp0k1TLK&#10;WSojMvMGlgy5cxdgwz792AeT9Px5MLP0u2B5+MJzyNfA43OLNlIxq63VYTP1yNCRZ1uI7aHHaLAy&#10;9dewB1tc9uf88oRZLSCrn+x90ZQNu9CZHqOkixWulSgT44k0ScScqrlYyy9/io1K83fK6snxHjCP&#10;tG851kZkqRDDmvTDKIbMqs8V0S+GMwOxl6RyNqXjDFSEHKNXpffEUrFPG6rRRd6y/8UeaqAotTSq&#10;UaxMhMtoVE3jKdsc9XMvQH9GGpOMBpseG2oTi/at1hADZjoS0xvbxpFRS7tArHRtsiEpKu/8WbBv&#10;GCjSVVGBY2MvSdQvkqdQbBvSV0yLeehhn8xqtTLWIA71gMER19Y722BbtgPqdDJCtclo4/FZA+or&#10;PUttlxcDE+VMUccOIx0NAjJcW4xEvrWNefGzz4MF8UNPY31px/j+sAUds8A1rfSy5Msng590joFY&#10;KE9iVgu4PrTz0HcWmVKHnAvE3hRTnjocqyVnoo9th3LA8So5E7Pa0SH6VExXFTKrRew/rVMOr72e&#10;pD2yUiycnjCrdY7QL56NfiiSeTvu4NlirLalKzlPzjKrDaljK2Q0aI1Qv8HUeClV0HcBmd8k5+k6&#10;SvMidWeebRpStzS4FiyXkc/yHOpb9NAHBodkvXzrOnRdTUxdWj9qDHItq37TelNjQGxJuQpsjdIU&#10;w5JLFpwWWds6HbSh6lMhw6X2SsTqur0LXepSH7fbKOsh2Woef/SRJDUIaTfatFs8H+USs5rHuUps&#10;ZiML7dwn61RlAfNJbQ5zdruPsk6vjbp8frd7+xwrpogCWahkN4q5YJZZTSxj2ldSP4+mxuTI4v8Z&#10;6WqTddEhi6xPVlatocQuIGY1sbo0Off51KEba9A1Bv0u7JCDbTCrxdQtBZZrQKY09V9qH1MWZBPF&#10;bIce1/9TxAS5Ju0SL0J7i2VvYQnzu9jZfuXXwLS6vY0xJ1aEVNZl687MIdOYtQtn8Z8Ss5rGVcz6&#10;Tecr+z7UHMp7//P/4n+XpH/zr/3VJBXrntYKEe0yS3ly33OfTFjdJqLeDdojyOr8MuaDGvf3tNek&#10;tbjDZ0uuxJw2JOu/xfHk5vF9g2tDA/2mCHCtHSyOUZ9MQxbXRD5lQ+t47ZGEnG89ro3atN9KLsps&#10;YNehQzb3sCe4/QYYueq0sYtzGC8edeHeJnRL5KFegwHquboOG08MZqX8pF963OPxGPW/xH2/kOtC&#10;z0beMRlIohz0VKcL3To/j7E3ijneOUZHbFsD2dQ7ZD30yKq7yk3aiKeAcKrKRVXIymEf7a/+0Twp&#10;GRhyHBpUmVd7H3pJDNfXecKDWEGqZGV1aWdtbqJtm2RSWSHbrPZ+exFkySDgYsjhPFGro/0r2och&#10;i3GvyXcC2l8hI8zBDnTTtRuQ3T718OI5tOF+k3pijHmeaLFSQ90DztGvvAg2ihJZDfJkWgi5T7H7&#10;Bthe1lZQjw6aOndAfe5N7Yl2D1COuZJsG5TnkGvtkOPZ43rtDG2OXTJjXbsJ9ryIcvXBD39Hku41&#10;JmMypI5cWIBcla/C9hML6Etf+lKS/tzP/4ckvd7G9y3tt2rdTNaN41hQZnXcSTpP+upPwqyWQoub&#10;GaS6krb3rO4UOF0eC3bVHffOfg4szpsu1y8hZOT0KtjPN2iHbSzQnsujLwyGtCVOrWGvTfNgm7bs&#10;vffhBAG/CB00pH4oVZDnXB39WeRpLikjEG0tg7kqdILWH8tcqw5oc+i9Smcf4zkooa+LNj7/5I//&#10;qyQVs1pX+/sO60s7KAEZYYS79ens72KKE469X/usJ8jP7B3qr9lU+E+VWU3zeEhBnJBnsf7cm/vg&#10;h7EH9G3P4nSjw+tgtzHwyI5nkcGvSXv/oYcfT9IK7a+t69jfO9yFLlH5z16EnJ2p0G4jc89n34Is&#10;nHr0PUlqUKfMbn/+i0mq0wlukLE7zzLc2MRc9/GP/UGSWmTfbnF+V//IrtbenoHG5MntikaS/S8d&#10;c3uP33n/9OdZ+Xj3mJTzeEzm+5PKf9Kz0+u1mTqLd2BWm8UMcc+JzzyxLGJWoxowCDifiVlNr5a0&#10;jx8yLzGrvfdDOBHi8Yuwic7WoaMO9jEXvnLlzSTlQQwJVskuaVGGxZZ7uAd570ewQwo8IWptAeut&#10;3CHssYNbWHsPY8hpnyd0SP4MCnnIaCgmUe5JaV22sIAy+B7qcXQEW0JM4wun+R6wgAawdIrOCOOs&#10;0Z3o/rMX+X6Fa9DXnns+SXtk/474DneVp7dVB8hrwD02sZy2N2EDXuEe/TRTlNZEenWh+UUnBUmu&#10;TpLHk3Dc9bPycvc8bx8vfxJmNT3r3ZZhVr9PQ212BzjvzOLEZ5wwfo6DrlUacY9Xazebc5Q+a699&#10;iaeCiZVap6AY7GzBRg05Bjcehg/DfU88lqRDrg0O3sIavcXTAIecz/s8QVAs7uleKOcGg0MypG2s&#10;4T14zIatkXHzvefwTAmlmNUOeUJUgacHeLRvXOr8wtT+XsT9klYT9wS0Y3Lc0xjxZDut51UGtWXM&#10;92Xp6SGsRsomNtWtIfcytb8q9jWxFwbcE1lY4F6nTibhmkhtZFEfp/05NYdprarvJu/jqVdn5Cl9&#10;38L1c0RG7jNnsV7ZmMccXZia5VzNE5JZzYe0l7VXpf0kFe8OZjXtg2tsTk0es1ORyql9xj6PkVT7&#10;DrX5TqhtQu6bi7lcp8/UOFcYZMxqGTJkyJAhQ4YMGTJkyJAhQ4YMGTJkyJAhQ4YMGTJkyJAhQ4YM&#10;GTJkyJDhfzVYf+ff/mDiI1eJ4W03CuHVGDnw2HvfGXhini6SRahET98C/Ny8VXjC/b0f/0dJ+tzv&#10;fiZJHTKUMdA3gUVGp3Pr8Co+f/6eJFW0/NYWmGNsemqfoodmjefi9xn1XGjBG6/H6A/LRxo7SA0O&#10;W/DUiwNEP33P9/xAkl7ZRdTT85s4w7q2Ds/NfgjPZLHRxIyY6TI6/IDUX/XKJMpr501GSDPaqefD&#10;A7BBdq0SPbBjekN3GPUVB/B2LVfRlmLnkNelmKUMUkYnRegzaibPyLJ8DeXxycokNgSLbTM4Qpvd&#10;egGsYQEDx1yyoxlsPIJylsisNnJRzsMdeOqOfJaT7Vymp+nF2kNJ+n0/9P9I0t/5o99M0i++gTPt&#10;V1bgaT4aTSIVDzqI+IpdFKRURL2W5iFfDqM9Anq5BowKcxk5ZsvrOIRnfMGGd+7q3ISd4uFHILOn&#10;1hG5vrgEL9Q8WcMsynrIM8cLZAEaMfrj1darSbq5hfP1vbcRifbExnuT1MAmG4ZVQ16bN15I0vUa&#10;oulK5QtJehMikfvrf+f/mqSbjGKrk0EtIMNCUEI9FyxEBhgMXPSdW0adi2RMGDXhBf3Yw2ir7/wI&#10;+iGy0S+NGPd95RBt/DJZEuMIMr3AMhcKEw/m3hB584jqnBvCa7pQQNuoPxR1IMT0zpXclRnNHuo8&#10;Z7kyjzFh5EJdy/SoFotIgdFCMb1sb+1CVno88zoiK5VH5qg4QruIsdBAHr6lMuWbHryKjPcZ+e7l&#10;0Db1ech6kdG4Ic+OzzsYV4UFlPHee6GrDM6fRdTGHFnxxEjW7SK9cR3tv70DPeD0kaefZ5Qb2zAi&#10;E+SIjGBWPOkP6YIbt6Cv3EPUNU/GIYW29BmRNGAbjRjxOr4g+Sv1IfYmsQ45U+dPi1lN7W4xwl2s&#10;UvLoF3uTypbKAj22pz3IDcSaYJB6UospiR7kIVkaNAfovPKU1Y0MH/KcV/0VoTzNwqNAS0WS2pQr&#10;ecCnDCV8lvKIGOWhKC7VQzKTo+wbSJ49F3LhMTImJjOf2kpndQ/IjBEyMkbMai5DFMSGIDaaiG1u&#10;0GV77+1BVpv7GPdWiPnBY6SrzmGv0CM+lrc622NuFfp3q4Uoo6MhB/kYlQLkvJjDeDlbgM5eWwFD&#10;waCKch8wQqnA8/GLqPZ4boBMi8XBZRn67GeDgLrBZTR6l4xxW7cQSXX0Ouo1YOSyL7Yw5mErMriA&#10;7x8mO2p5Hn1gYJU4L0suFJXCz2IisdjXirpnr+S6ZJjRuCpRRsRo1pmK9miQOXGZ+qq+gN/2OC82&#10;qUQLPtoinZMVacGoQ5eRTi6jCVQ2A8lgykzJeowYIaKhJqI1RUEULMiGolRkeyhSUe1ioEhWMSY6&#10;LKfH6JSYETy7u4iUH+xADj2ybSwsUUcyuiNka04zTWicqz6SydmIEjGVaI4YG3VIybDCaqesEDHn&#10;cAM9w2ZIn88QP4vt3yOTryJluh2MDw1rMfWkcwfrvbCA+bJIZl8D6aErlxH9V6thbK2dxrx9dITI&#10;0dEAshCSqmB3B23Ypb4O2OaK5CpOMcao/bqMKgoVTci2KS2CZebJD31/kvbGlo2B+inPaDyXLEJi&#10;9FNZDUpka0kjkpK/E7mSrLbIxNRrIbJJbaRU0XqyE8SUZzAZg0jF+BKxM8XcoTKIpUnPVqr+Vf3z&#10;1Oeb+yibwR989uNJeu1lMKnkuRawyZBUKSOvXA2sjI8/A4boSxfAonOB7Ag33sS64I23YQOOyKZm&#10;YJNNspCDrogGSE+R4XHAPvdYL5dzbr8HO6BIVpFwgHyOY1YbkLVQeosqfpwHxp5vIc9SFVF1A0bA&#10;aZyLmUFtpgiyAu0ygx7nXLFrpCxG7AfNo3mxotFeGwUom2zxyILOlwwE1Ne3R0myzjN2Y8S+lhy5&#10;tIFCsp5qHtnjWG2TRU+qZWLnjL/juFadrZSuDc8Ws5rsF5usOx6/743QjyGZfMc5JH/FTmcg3RKz&#10;zywyWUu3iK1UMpujPTBiVFiXzCViKHS5njt/dtL3qd5k+4phaMDx64gZh20pRjU9s1oE04JnYfyX&#10;uWZ38tDPBm3Og5tbiKi0RiwPbYpOyqwGOZNM6xk2w+5LnMulU8WsFpKFzyDiGtMj69fmAWT4D58H&#10;++EHP4LIS2sez96lvb/SgH7LU65kE0pPS94M1IcdsuKk5eQ4ibkGD2nfpAxrXGdabOOQ8mSzD8Rg&#10;aBAxinPIa/pkGqqV0a5i9Gq3UT8uzcd545k1MuVcewUs7uUNlGn9YbDTG7zwHNaaFdo687Qtohw+&#10;++wPsWQGGsNkmxty3SKbcWERfX80RD16UwwYKeMW7UaNe+mKcYWTRDaDK4ZO6pgumd8LZOkoLeEZ&#10;rTaYyA36e5gHbYhXzmJ5+7Qf86yPGMbUbz4j3mN+Vtn8BewZlTlvGURcX2gODRjBe0A5q5RQT7GL&#10;jBhlfPMm9nr8IjqqQRaanVtglnj8YTCyG4Sc/6RSHOlXtoWrOY55Rza+75F5rMR9jfoCxnmfkadi&#10;aDboM3I/kM3A8W1R7ufI8NpmWYrcr+i0UM9+h2xULJMie8V8FzL62CC28VytgSzun1gcFx6Z1QKy&#10;CgzI6t4jk4HNvLuapyK0x+lTZDIYIyS77/4O99RGKLfkaUhWedtBX8t2kN6L2J9jwUuSHu2faWa1&#10;oybbgvpV99TIHuTQ9vu13/jtJN0k49XXw6wmmZxNT8JJ103neRKmzPJ3xN3KkjL20ZCbZvDTPB/x&#10;O7FT/c3/6m8l6V/5S/9Zkt54CywUYq2rldBP6ZxAfT4ga+WNnQmLk+biOk8BWF3AvS6ZyA+op0o8&#10;RcMja2Wnwf7hHp3Gv/ZMdPqEQSwjleuQ1j7urc/j3j4Z7nti/eKYE5tbkfXuUI/5JciKWB2D619L&#10;UoPeCOVfWAfL0WuXsVZtkE1j4x7u95Gx36bsHwwxJueq3Ht0Ud8+9/3EBGZQ8CmLMcZau4O9N5ED&#10;O2Qxau6DLWFE1sYqGdXcMubLPteVkUc9MD9hbc3TqLPJ6L5/AOaxVht2fYn2163XX0rSJdqLpRWs&#10;azS/d6mjCmyzfbI5G+i7kHpYc3IvxLpkfR06YkQZKZQwfwY9ljuCfIb83G2jPUr3g4HVwOXeU42y&#10;bJOpM8c9j5i259Y+2n/I+bxkIc8B9V6Oe48h6bfLZPDr9yZ6OeAzDshYUeKe6CiGTOjghEqNMsq5&#10;euv6lSQ9aOG+h97/gSSt3YN+GhxM1hRH+2j/nR3IsNjn8tQZ2q+7vg25m1uEfluahzwdHWDsaX0t&#10;1gp/il14fRlrBYfz/RaZ4XuUt93rsAV/5t/8dJJe3UMeLV4vZsKANoT21aZxnP40mP2c6i3OI8K7&#10;0ZEn4aR7U11Jm332OjGrnaRLE8gWPwHaQ3Qi9HWR76oWFjHf338J7FMO5W9+dWK/8DCTnEd2MzET&#10;2Zz/q7TtCtS7Ifd4SxybS6uQJ5ungUg/632SgWzmK2+AgUj7EjUy+dVrmO97ZFht8/2MfwBb7rd+&#10;HiclffpNyOcWWShrHOv2AfIziHg6wd1k4CSon94JYsMX7uhT7tcJs32bykSaTsaJoGXYH7seM8/U&#10;fcfJmb67I2+ymNjsy4ifY33P9dfjTz+bpI9cwp5ole/9DFz2VYenYdQX0dfnVrG3W+YaJz3JgrqT&#10;ai2XD6Fz9m68kqSrZK29uo381tYm76rKTdjOL78IZrXOPJ61koPdvnkAnWJzbv7853Cy1WtXIGdt&#10;9T33Tnpk2SyRBcZA+wqzbTVpV+iUdO9U7Z78vfO+d9uf0ziuD28HbRPiuL4/6bmzeb/b8h4nw7NI&#10;5Yzj56R63L1+/H3qdJYR21trZ4fzuIo7pHFbX8Va6AnOh7lDvJOe40kFjgu91+M6Ic85zqDE9fqA&#10;e+sVrr13drAP26E9trKIcdBr4nOvwxOK+tBrI+5P5vl+ss13EQYRmUSlh3yyGIltfaEOXwKHez+b&#10;R3h/UV/G9z73iY/6sBMGXBt5Hsq6tgZ9bVAsYcw13iazVQfP8LimrVahjxfrGGPDXdR7bwd226iO&#10;ZzkNzAmvk/G3QZZxA4frJ+23anxo72z6XcC7wTuNl5QV8wTmy7thVm+/E/6440eQfj8Ok7YC0jxn&#10;mNVm89Zntem7qf9sefVZp+VM8oSspO9E+fscWZ3n+f4l3b8Zw6IPQJMMagvn4Qtx7r3Y744oA7uX&#10;ITct2peSjTzn8mEbur7Vgj7u8ncDzUU52ivnzmO9MX8K9uZ9S9D9YmfrtbA2OiQjoV/BXKB5SmtV&#10;nUhkEHHPuXnE8cvPOdpMYj9MdT71b/p+mEVUW6p/U6a1qTZjMVNmNe0RHLW4duCphUt8L6T3yjoN&#10;RKeECWl/Ttkss8xqeieifXCVU/dKniyx4/PExNNkVjtFNuvClHiq77h8yTnMU8y8eoZcM2Qv6hQj&#10;vWzTKTuyKwO+jzKY1R06zUR77P0B6hlQp+rUHJ/ze8B124BrK50ckWeha1XoN4PRANfc/sQMGTJk&#10;yJAhQ4YMGTJkyJAhQ4YMGTJkyJAhQ4YMGTJkyJAhQ4YMGTJkyJDhGwDrx372LyZudiVG4F46j2jn&#10;gN72c0N4+NbL8IquLiCKqNiCV/HpBxAt9ZMfQwTjL/zMryfpYBPek8trE+/oC/fD69kna4a8NdNo&#10;W3rdFRi5k3flFgkvvPYRIrTcA9y3SPaXDs9vjuh5anDmFCJb1s/Co1Te3a++jiiBN7a+mqRrl+Al&#10;2QrhsSwP4SYZMEKxQYzwfZ1MNAYvv4qogOIIbWLX8IwYQVq5iguP1+YBIpkGIbxd82SGchlFLK9K&#10;MaqFUywE8mDU2bxyxnXp2e4o0sVCO5d9eFo2u3jm4Q1ExDRehmdqIWAk7RQDxvmnUZ52DX3WI+OT&#10;m4PH5VCMBCzXkocKFsgutLaEqMPNPXjKjyzkI2/LhVX8bnCjgT7cZpRgmawyZ+hFX2TUt87mHjB6&#10;spBHefNkc5grwLN0fQmMV489/MEkNTh1CtGODlmZFMXl2mgrj5Fxgza8PauMTCoz6vaqizLuhPBm&#10;f+3zYAKoOIzUHOOeBxAx1WUk3rAFBqz3n386SYeM1PvMm/j+7/6d/yZJ3avIu8Lo1E6OcpaHt2t5&#10;yHCrMTyyfeXJPre6gnHz8MPwXL7/QchusYi2krduI0Q93mBEzeUGPWlDtOHaPJ595hzGj8HmPsrx&#10;1jWUzxkgD8nfkP0hpMRJdM8Vq1OpgP456kHepiN75dFbZF/WyCbTZgRsQFYHeRX3GIE94tnvNvve&#10;cZDmyEQmj2gDlVfewDE94kdkZRmR+SHKoW8LPsbJfBHf1yvIc2MD+uPSexBlvzA/Gfce6yQ2Bjos&#10;j+uHct26BZnY2oKeCgKMa8dGG4k9JEeWt5TRRNEJBvQMv7VJBowtXOsxqp5Bz7luG+UOGH0uFh1b&#10;Htp0LXfIoqd2SRkbxxCjR0yvdHlWx1PMaAkoApIz6Sl9npwLjs/TkQOKCkgjFRldGzC6WUwrLr25&#10;db08sZWXUrW5nm0gljW/iDZyOS+MOH+EaYQ18lQ0R8oIMxMVIvYEm/ovgdjZYjzDFqMKvezFtKa+&#10;HDByNxris6J3cozYzvEcdNXf8iYe5V325eYu5tpOB0wKYgFkkOR4/sQ4X17AeAp7iGJbW4G8fdt3&#10;vT9JvRWUbVSe1Odjv4/5sH8T5at3MT9sMDriKIex+fJXEW1faqM+VbIGOWScccuQryrn+/zcRI+J&#10;GcamDFqMspeOf+0L0JEHNzkHK7KBMu2ybZb4zEcfwnwyV0dZDUZky5HcOD51htgcOP49eu6LASBU&#10;pAPnvNwI95di3JdDtrmIUSwGW7cwv5U5bsslpA1GrQ97kDdfLID4OmWEEWuSGNXSoKQpHStGNY2x&#10;2ahZsYgM+kgt6qRSHrKgdhhJ5jmuItbbQOM1ZCRckYxiPiPLOmy7RgO6snEN0ZNF6tAKI8lKS+hz&#10;m5HAsQZnAvSl9LJNarVJ5EiSpGNO45mBcjmb4yqijhoxWk2smgaKkHZd3Jsnq4NNhrEB23BIao5m&#10;C/pYze2RwURlnCMDWZkMpLUi8jFQH27tQ1ZVbkXEt1qw8ZZOwV7e24GsbG3BDkvJa6gHxApaqU2e&#10;4VAuuow6iTge9Lm4wAjFb/8zSTokg9HONvSD7aIfHdo1YsKaZlYrl/G8tN0ZtZpGm3OcaG7utVGP&#10;tB9n5lmxo+izQXoN5SjkM/T9dAS4gSJ9Uv3LVKygHbJy5Jpoy/0Ofjd4/jVE6r78R/8hSR2Oj/I8&#10;7MP7H72YpPe993uT9NI52Igh1zFXr76WpAFtQ7FWbL4NvWcQ9yH/cx0wJ4h1bZ0Ry5pfLNY3z3lI&#10;zGoaV6MhZGTE+WZ+ecKAMUjtfNTVYVRWrwt5yzOq827MaoL0RJH9bdBPmW1QXvVZyM5Xu4vVIQxo&#10;OzGqTTrU4TrGZiRcyqI9ZTfMsjYpilsRZoKvcU6mHIdMKhNmNSoEIiKThoHFNhJjpVhZxiVL/opZ&#10;LS0D9bIvVioyfrfI7BnTNg9ptxnYZM1QNKGYEC2uKTStj69I/oYxyqs8BmLVZv0sRuNtrEPODBRl&#10;J0Qct+qXlGWW9sisTVTjmsN3IY95DzarS8Y1gw7l4eYm2KIdsh7luFYQc7fGXDDVzgYUjVyJ8iQW&#10;p1oNa91WMFkjxVoncu18Ywvr5S996dNJ+v5nsXdQOovyNzdht1Q7iMgskl0sT/0s1sZpHaP/i4Uy&#10;7XvKmUVmtZHFua2INok4jrTeV6Sp7+O+tKJjDNiHahutN6pV5BWQra5DlhqH40oMfwtkfT388ueT&#10;dG4DZbE2JuP+2lVEgFuMFF2kbLb5sBL7Y0B2rVEaqYi8SFyW61M2llYhV40A93WmoiILRYxbMQ3L&#10;xlBwsyKPfdoQqm+Za7yIA90pw/46+wh0bKMHXWpwneve5g7KW2rjtyEjKlOWPD5DOkdss1onqGzF&#10;OtZjxfLErhTDXZH1EVPc5hYj9rmXoPp4ZPLZoT09v4jPh4dY8155A7r+Ee5TGYw451Zk27BPLbH+&#10;Jn/H34uxwMPDxKxWqGGNvbqG+adFFr5p9vwh7XfpcLWRS/lfWELk/tGR5At92uMeT9Dl99S1Lm1X&#10;MauNuM40sMhkFVKXO2RUiV3aCtS7A65RpVP7jNCWbTeIKHDcMzl7aiLLQ853+7tYu9oxniW2n36H&#10;z+Y6QPt+qQ2CIqa/96lcA9qrBjtkFCqQ+c1im8wvYV5UPcSsdv065m6LbGAyNqZPfpjFrH6dhWR2&#10;9rq7XS9MXzfNRvxOuNszxFDOZdlk3T2G2tfi2CvPoc//X//gR5P02596Kkkb3JctcnxrnSLmv8M9&#10;ROGfWeMa8RC2iYHtQ9f1qPMVnS2mtTIj/n0L8tNm38YcmwOyftcqKFvKKjDFrDYKIJNaK0i3Fbh+&#10;GfU076MMKdsn527tC2oMTtYPaJeoAV1s0NlHeZdpo4VkjOmRGU0MkRHZqKJ9lD8gm+Z8Hanmp3IJ&#10;ZbLiyTw5JJtRkXORSBx6HmzURhPj6IUv/WGSzhWx3nrgvieTVOu46jzGUcz5Z8D9WAMxitVXwdRh&#10;c14c9NGWXa5DrpHha8DJgFsGKXuD5KlSRTscHaLsBm0yiUnvNBpYMzQOwOq0sYb6BD3kHWtfhfZY&#10;iextLerBAtcrRe6RJGDjdGlPqVwa1zHX4DkxjXJ/bKeB8Z8nO3uPbCke7TCPimBEuTWIKf+h5j2u&#10;w/Za6GMxlxQ5nsRAvMu1ofR4fQ5lvMT3AxWyBRqEtG12ud4P+LnMfVQx4XbJ1FuuoN1X5iFXV14D&#10;M4ZYp4tch+l0GoMC1/xDsuCFFzBfl+bQ7sNtlPcn/pt/kqSfev75JO2LgZHdpL0qMeVP6zP9f1bH&#10;zX4WUiYW4qTrvh7M5jGrKycnSOA66Y930qn6TixNsyhy3cJhMv4P2r9AffHe970vSS9dwLjr8nQD&#10;A5UjX6d8s5/EUDTgmsfnHNttYHyd44kxsr0LlKcKWdKalBmDWh1jqktbySJ92/o6ytNsQiaWyhhr&#10;IW3Y7Rc+l6S/+2s4Ledz1/D9Ae0gMbTNcQ1oMKD8q15fd59ybB/XD8JJzGppKuVJzOZ1Z1+jDW+7&#10;bmqPzOBu9TipvLP3HXfd7HfpPZyrQu6VpPt5tMfyFeiUZz744SQ9y7l4tZJK4ngeQJ9GXJOt1qHH&#10;nBCfC3wHoHVlyPFeJetpcRdleKMN3TlekCWJy/dL0QCyY9Db4z7JAHp5k2tpq45xYJMNsD6HcjZu&#10;Yt745V/B++J9stZoP6zAeX+6DWeZ1dR2kzZEffR7+h4i+TuBfp/O+yQo79lrj+vLaaSsQ8T09Xd7&#10;7knPnH7XYTBb7+PKdMd3M4yWs5i9fvaz3s9EMjDHiEXhQ4h9WXvNAW3zex7EqQbf+ZGPJOnwALpw&#10;j6cYxHw/3h9BFkZTp/+s0HZI16pkn93vYc9T+8JLZewdHO1DZgOHczHZaXMWxkTuAPLVbvH7MXTi&#10;gJtH+efo69BqQVbrZCsPuQbq8H1wmfus2tccUse2uQ7b2LiUpKcWMGYN3noJDIQtnn71ABn2Q62z&#10;eFoGCa3H6zXkucgTIEbck2vuox3eIkPhHhllDSKxEpKJa5Y5XeVVH7+b8fBuobn23eI/NWa1O8bN&#10;zLwizD7j62nLO54hsF+Uh+x7ndCjdYreRZTIID/9zDyptpoUoCLZNDcexRgs0m+kcRX7gK2bHC9k&#10;Qz5LFmCXdvFbvO5QbNVj9Mm0m+d+b4nvAC88AHm/d5V7Ajx9QsxqR0ewnws12Nce98klj4Up35SY&#10;dm1TJ9ZwXyLm/oOY1bQ1IB2p3rJTnYkLZlkGp1Wq9o9Cvm/UeDlqovxd7mvoxB3PZ560e0Zctziz&#10;81D6TJM3rtFzJQOqu6DP6fd6L0D/hDNksVti3+enWN1KBeg2l/rT5fMHfD+hesmmLRQwN4tZTWVT&#10;+T2ti/XCzID7c6nMsZzaqw6Gt+fV5TuHIk/m1PvYgL5fOsVMLjslvRsdI9ZJacnfDBkyZMiQIUOG&#10;DBkyZMiQIUOGDBkyZMiQIUOGDBkyZMiQIUOGDBkyZMiQ4RsI65/8f/9S4tJ2/4WHki8uXQRryauX&#10;wTRgM/KqRK9isQMsHSAa9YEnH03ST9xENNq/+pc/laQXGHV85gyiQg12DhGdceMqPKorjJ5TZKWc&#10;CAOeUZqL4HVXws85m963gzWUwac3deDD03FxYXKG+vvOw1PZ8uHF+cXLLyTpjbcQVVtnpF40B9e/&#10;Lj2vA3qFNxnt2h8hjegZWIngZWjw2k14/Lk9eDd6c3ALLCwh71N1eHnvbSES8aiFNir4jEahB7ei&#10;RcQwp+hIA3koy6O0oOgGXtJnxP9SHpHU1gi/HzbhsX3jNUTlFffxfTlCWwU6zHeMjfejgcMlPL9H&#10;D8tRDw9xGVpVYaT8+XVEHr+5jYi5zggep24Mj9gqWW3q7N+j9qQ+3TQ6Au0akiXPZ4Ti+gY86N0i&#10;2rI3RN6KwK7mEVH2wFmwBb3vsQ8l6coy5NBAnq46O73bxLNKjO6QvI0YrSYEZEnrevD6DC20VUjP&#10;4L1DjAmDQhnewK9/7bkkPbeCKMaz92Ec3bgBT+VPf/blJP2Zn/pYklb6yLPH6OKYXrzlEGVyqmgP&#10;g6iJ7+49i3b8wIcZyf4Q+jIms51YmeIAEQBHA3z//BbK0MzDS7pWQNsNW5CJe+8Ds4HB5iHq+NY1&#10;RhGQSbFPZgWxuoipyJK3MCOUCz6idjx68zf78ISe9hiulHFNpYjyidFmQLkX20aTekJMCuNBnCSu&#10;DflzLLSD5SAfm78bhPQaVlSjzSgHMXYEjCjP00N52EMbLZUhZ9/8/gtJ+t7H4B0ekqVm2vE/FKsB&#10;WRgUaXFIBrvNTVzc7zGSyULefUaUKiJOzGrj//AvFd0YA5b/qI1x3LmJCAqdlx8OqLdauE4MJhZ9&#10;yqUr1fw22ezElqI0QeoljXvlLC2vaHmry8te3uDyEhdDwySCA5+nHMrTKACxaels/ohR0hbHmM79&#10;TtkQ8rhPz7RYIUUXDHi/gSKv8iWMTYtMSyG90h1GABVcyJHYAoc8/zzi3JZGUbB+1jQLDD3A44Bt&#10;QREVKYrHiGsxDqjPw4BzFSN/QzKzlcUswTE8FI3FGD3W54jMCUdtzB8hI+NKc2RlYZuVWe7ykDq1&#10;jzn6ofsxB9/7KMZ7cYllHON3PwH537qMOq5Y0BEPvw/z524ZeT33uReT1GrjXkW+RQeQz+Iy2nTj&#10;ftynKG+DFqMixNJQnMP8NyIr3dYu+rZxC1FQLtu2z6inHqPWC2Rae/hejNE6mTEMXI5zsXmmrJoc&#10;D4qilxyKGWNI3eOT2TLoI58i545yDfXIn57YFm9eRj+41IlzFZTrAGI27h/k7TB6eEjbQexTeUa1&#10;iJVP0aAO5y0DjSGNsTJZAyqMgB0yArHTxkNtRkXmi5w/KKch2WBU75BtaDBkpHjEmIWFBUQ9OmQi&#10;bFD+en2Uq3H1epIWOSfEOTw7T9Y5iywvc0V8TsC6TeYBlks6g/2T9hujQQIywti0PUa8biQWpREH&#10;3Biqk8drS2Xk1ee8EFKhiVmtQXsgZh+L2VZse3OsT6GKZ51bmvS92IBbtMdajNBfZHTdyhrmzd02&#10;vr/xJtpswDZU+RXFF1Nnio3AQPIgvau+FstZfh5RUk99xw8kaWBjHtzZwVi0yByZI8uu2LammdUk&#10;RzF1v6D5U/3VERNMF3b09HxuILtMsi05M1C7KhWzmqKEZYel8wmfLTtAtodHZqwGdeZcH/pgl8y4&#10;Bq/tgO3spc//WpLmuijnE9/6w0n60NOPJekDFvTA1jb65/VbiEgsbWC9cnoNNrt9gGe//IU/SFKD&#10;QYxra320sxhtTi9BD0WUabE7FUoYD2JW89ivQzJfilltYRU606DPSDE1s8t5RMxqRUbul8p4puyy&#10;WWY1rSHEPlQmE4ZBj7SFlo06qs9Gmts41sS+GpB1S+y0+j5P5kLJcMR+Hnco0jEUpWZKZCC2Sc37&#10;moML0oWijGWZ9qjfOmSrTKPVGNVnoEjeke4lRrzWSZkvWAau/cTsdzBAf7SbtA1ttLEre8Aghtz0&#10;yKYnNgObNnjM+UY2lJjVIvanGNZkl4mZYHUFOtcgr7zYfGJrk65M60G9oLGo8VNxOAa5TvNcRMh7&#10;pckzupxPbtxCpKQdoW+jlPkNbZhG2zMaT+0ecF6S/rDJaFKpQNeMxitSIaCd7pCt5PI1jNE3XsNa&#10;/IFHIcPVcxzfb8NeWfYRNXgSs1q6LhhD9uEss1pMgyzimtTJQ/7L89DPnR7aQQwftuYhpmI2NehT&#10;/tXuFllcazWupyibXTLkaL3c43iok/ky+NqXkvRmE+3w2J8BM6bBW7ewL9HvQleUZSeSebsoZrUO&#10;fhcjbJ7rriEjr3u0H1fXocdaZPBtkZHNIM9ISo29lOWQQ9WhbS5GTIcRpGKYK1IfL5MN6f4zWLPv&#10;H6BeBm9vY4253eRzaVdp7SQGGM0Nalsx5cnOD1jGHGU5z7WjgcvxMOQaVAx3XbZhrcp1IoexXYAM&#10;7OxDf6+SjaLRQL+9zT2vhy7CvjQImpgniiyX1lE25zKL4yKkLeWQzbkfQmbErLZ+GicWNMUiTl1q&#10;0GOfjjj21B9iUFtYQh4HZFYT41q/A7s67GFtKOZ7m4pD+x0x94gSUDZDMpK5ec5dNtoqZt8GtNUd&#10;bjQNyIAtRr++9lhy6MeNUxOGyAHbf38HMuDZuDYvtlbKhF+DDtV4lq0rfecVUaaQi6we7QODnV30&#10;mUd97JLxZWEFax2fzES//GsfTdKrVzF3i4FJTMMBx7sgXWqQrjmnvjOQLlQ6e91J970T/qTMahpH&#10;svvFgOFTdxpone5wLTHPuecf/dP/LkmffuKRJI3JRFYge0bEvdBeG/1Gc3SsF9DmbZ5CYTAnhmr2&#10;9ZAMI2IaiWnTSY4GbXxeXsIe1WEJuqRegew6XMv2ptjbPK4VAsrLHFmCtBc1HhBIaQ+0ObeVqyiv&#10;IHkb0jbP0zY5Kk1sJYvMXNtkHljcwPyxuow0oJ2v9UmfSrRYxO9aAyrKvU+GYpJ1JQi7+C5gOWze&#10;41Qxj9vcJ2508IyDJtI6WZPsHMpQou6xyTrdOmBHjdFpQ1esz6ENWtvYr6wtcT1JvWYx8t110BZd&#10;7ssMyXxTJgtCi+xh/hSrSo37e2MjLkn2NvGMnVcxLyyuo4/zVYzNLZ44kidb5uIi5HFAdpEimRVH&#10;HYxxA5ffRbT5xOo7pJ1S0MsCtTdltz3A5+4h2qrLvYXqInTrHp+pk0oMfK6py9SJLtnoPLIXdcme&#10;2W7gXps6x2M7xA3UL7eHtjqKoc/mp9ZIlsvxUMRYW16GTeF1UR+ZIZuH7L9T2MORzuy2Ub8jrjEq&#10;ZF7pk+HIwKUuf+XLsLuWzoFZ7cH34l1Phevn//5v/d0k/Zlfh87ssi21DtO2pRPh+5RVYYxZnTib&#10;3gFlRszqsxPvm4JFO2Wyb3n7PSfpX71Tkc0hTF9/R3mUzjzD5lrb56kZgxjpn/6Rv5Skjz2L9xLB&#10;ERjwnCbmcIMFF/LQ4Ry2uYv3RAMH/VVfwdzcoX2wswkb8TR1j0fmngLftaXs5rRPDcTGovVglWvu&#10;edrrOs0kpo4Rdm++maSf+P3PJOlvfuJrSZrnPkePa6YgjzIYuDyVQLibDNzRP1wPvyMoNyfl/cdl&#10;VpuGpuKTyj2LO2TlXdx3Zzluh9ayYkEVS5je/xW59hCz2qXz0AuLEIEEDe6P2Nx/dLiOWaxz74dd&#10;J3vYp9zMcw7oVzFOPMq0xdN2lnlqQHFu0vc3XoFuufkmdP0+1/flKu4NOGfP8Z3gsoc59md/5t8l&#10;6VXuIwecwz08OtfVomSMk5jVJntSt8uG2szmdXfIyrvsX4PZa0/qN+Ebwax2chlQ7+PKNPudtl2P&#10;u9bgbt977INp1jOba1NBNo9eZcS0E9/zNJh73/8U9uIKXDscXYc/wMFNyM6gAz03siZzmE3WJlvM&#10;oT3Y80cSFB/jIdfhmocMvaGHvLWmChqQx1EH92l5aSD7uMB3ODW+xz/kPL64ArkfDnBdw8YaJEe7&#10;rE62Q4frzgH3x+6//71JevUljBGD3hbmg14dbfehEmyjLhnexe0bkt0wT0ZCdx55Ozso0wHXk1vc&#10;+93i6RoGfb6XtPiuRnKSrrn13vjrGAcG7+b69Jp3o9PHOIm5dBp3e641vV83xknXv9NSKz5mPjBQ&#10;3iflqe81Tmavm/48O8Zm7wnFnik/BfajSubwHbtYpzXvT+/Nj8jcXOKe/9xpzA+VM5BhvePwyLzW&#10;2cT65mCLPipV5PXQfbARj/jOZJdsyQYdsrBFfIfW6cC2XjuH9djFNdiZMdc1Xe6lNJsYm6V5lC3P&#10;tZ7N0xC032egvMWsFonxncxqgdZ66SkUkDe1pfbFx63MlOC+uljrDO5kVkN62EDa4bseMavl6eeS&#10;ztUz9qTKEPGdj4HylB4WJANK1bcaqzH3n+0a+vrcBbwzWJQvhfbwxhCzmhh6xaw2ezqelst6hhjX&#10;dKqOPkuupk/Jy3E8pO/+CeU54n9i+mjpNJfxIipJRpwcXNZ3yPVXgfak3pUY+Hw3gL8ZMmTIkCFD&#10;hgwZMmTIkCFDhgwZMmTIkCFDhgwZMmTIkCFDhgwZMmTIkCHDNxDWr37qRxMXufwIXo6H24jueP11&#10;RAH3u/B0e/8T35ukzRhRQmsjePBefAhRqNf68AL9+Mc+naQb8/CDGzJKz2DrEP+/tQsPxdEWPKdr&#10;G/CKXngQkUkxnxGT1cyv0qua3nZDFx7Mi4q4ZsTSI/fjLGyDjdPw4t7jee2/84WfS9LDBiJEamSt&#10;6ncQzT0qwTOxX0B9m114IdqMCI4YuTWwJx5/wy68Cw/2UZ8wgtegx8h2m9FpFqNT06gPOigWyEgg&#10;KIJmmp1CXp6KSK7Poa3k9SiWigqjVCNet/0qPMp3X0ZbFkeMjkBRclYB9xvc9wzac8/HtUGJ3o86&#10;w5vRNxfPfzBJLz34TJL+3md+OklDRtno7Fv5QNbmEfETTLMFdRFRHDMqSpHtIaPTQ7JVrJ+HJ3mV&#10;rBUlslQ9Un9Pkn7zs2AV8RRB3kcUr4HNyN0zdXj4kpwhFzB6uMKIcEUcBxG9Vrtoy74Hz18SMaTe&#10;oYo+NNijfHzu07+SpPPOK0l68RQi9V66Djl77pNgn3v9D+GRHHWQ12DIzBkRXyETg++gjAZrZyH/&#10;H/kz8KI9ewG/9RjJ6vLamMxQYYR6X8/h++e+jDJ1c2i7ObKlVehVXGLEoIHOlW/TO3iUQ5scDtAW&#10;Pebt0IM5auH31ToiqvOMWo/IDiE2BY/sVgZLPAM+GEDOxRQTkXmgM2CbMA+LEX+dDp5VZzSRvI8H&#10;lBmNAYOQ7DmKzu708QxFrc6T9ccha+M9F3Dvt3wb2nhlCb/HHC8xPYRDsg0ZxPQqjsiy2DigHtjD&#10;M/odyIai7sX2MGA0vSKENE7EACKPZgNF/aqN2jegp3Jik+yjfj2ygbiKZiH7QcR2t6l7XJ4BLe/o&#10;NBJ7DLXfxOMf96be6UyHjNqeRAIwlY5imeVgPs0QqXsiB9emz2Te8mqPeXPEz4qIURRk2YdsKJpg&#10;3LhIxxCbnrzsFZGcI+uWQw9tRZ2rH4eMZgnoIe9Ne5CPMSJrgoGCNwZiJmCUg3S2V0K9FHnUJVtj&#10;0GIZApTbZxmDEM+yfGQcTbE9DlnnQYj5ZWsPkUdDRjtfXEeEku8jyug62fbueRhsQtuf/UqS5g/B&#10;DnT/JejDG9cn9Qss6GgGLuVqKyifV4XucTy0zfMvgiFqi1FEZxlhvnAf7AanAl0yDKHnKmSzMxjt&#10;47u9W4iOUORFO0RkUsw5dr5yb5IWPEQZXd5ElMfeTdgkyzuo94OMLu4vTfRXzYPOEzOHZFYjSuxG&#10;BY4HW1FUZCJqso+HjMT2GU1Q4Znw9UVGbo1x2IBO3CHThcdo7x7DoPtkzZQeyJMNcUjmDz17fQ1z&#10;RY3Rh61w0mY6w11sX2IqcIqon0tZVviaWI+cEeRS9bdmxrtYkAx0TUi5V9RHWeO7gPYdMHJ58zoi&#10;3toNtKWidlfXwYbgM+pT5+sbaNxqvCoaOq0XEVCmpSfEJEN1l+tKr1F3puyUYwS0Kbwcnl8m61GP&#10;415MECFDSdtk4Wm30NeKmhJ7XZWRPusLlG0ylBkEIfI8OoDsnlqFnTI/D5uiTV24z0iRt97GmB0x&#10;0lQsrdJzakNnJjrRQNFmfUbZt3t4ZnkeLDNPf9ufS9JhAZ+v7+H3Du0Dz0F9lotoj8rcpB5elfM0&#10;mQTE5KmA0ALvbR1C1pu0TxzKgsvye0wXFmiXTkV3RYzUjTgmS5RBRbalDGtkKJX+PtqHnlDEkhjh&#10;FK16SGawAVkVDF66jEjw69ehp77jmaeT9IEz0DU+83p7B7I7ImPH+grKrUizt996I0mvvPpSkua6&#10;nHfHyFMG58qowIB2b7nEsUnZFetsqYJ2b3eg/2wX5Rd7aES7uk52B4OeBJ46wg3R/hbZDWxGWpfm&#10;MOYGPdRDEWcu1yey08TWXGP9DDr8bkQbSCxZHbLnaKyKQa1J5qEh2ZlKZIwrlSB3CoQbMQp6wKg3&#10;A0Uq2mT9ssmG63n43Od4cbmeicXSTHul2UU9dsm2a+WoJ9ROYwzZVmJ6HBskSSIWWtvCMxVYJpuo&#10;VIbs7zTx7FYL84zkrToH2THokAltaxs2dcHCs5arkJ9+Dn0t4VbkX0hmtYi6fUCWEIc659TahHk8&#10;T9YSm7a4otZmI+BSFh6OB0W+FWyUu0j2A8tCmdzyRL6aA9y7s4O51RlRvoaQUa1LNDZl0+mzmBY1&#10;XqTfxay2w3YxOOVAJ466KOdVMnN+7TLG2Hf/1b+YpFv7WCMFb2LNNF+GTZKnrIuFt8B2KVJPG6Rr&#10;AbF/UGeKWW280E0Sv8A8KbMd2s829a+iWaW+qC4SjMiUKgwpC3muB6sVPKPbg5025LjusO+rjPpu&#10;v/bFJO21YJdd+uAHktRg8wB91j/APW4RescJIKMx2f4s6q2Q84vYM2kuj/sD9ThzCYweR03Us9FC&#10;PxuIrUEsvmKr6XKd5TLCVW3resh80IP8lUp4Zq2G1PXR9p/7o99IUoNCHnlUi2SCofzLni+obylX&#10;KreY8oaUO49zg8v+y7FsBjHnlxbnA5Es27RxlpYwN4tVd52R8TfJdF8kA067jbb56gtfTtJHLoIF&#10;zcDmvo9DnW7XWB7aITbLPeJpAHnaiz2eSFAgo+XpM4gy3uPc1idTkUGrhbGXL0CeNJ4HQ8hdnkxP&#10;st0c6vouWZ0GjPh1xRjD34sFtM90xLVsCpfrjIjMMBHn+5zHOYtr6xJZAoa0mXLcaxhygPTa+P7s&#10;xoQd1OKe3/YtzMk2bQdFTMvWK5RRr8DG72I7ztHGchyUpU82tFG6bh6XjxHeQ85hso/LbKs52ki/&#10;8zsfT9JXXoPOUVQ61ZYpHP/zJwGerfGi9CQcd530ljCbx+QzCj77ux2jrzWne2RDnFoe53yukTit&#10;5C7dj73bf/Df/v0kffQ92Fvr72I9WWa/HXF8tMhSWVjEns/+FmR5LOxIx6gsYz7bf41rzxzGxdpZ&#10;7NONXIzJPe4PaeFZtiETeRfPKvCECHeIZ2qP1cDn/BxRLxVLyKtK3dHj3lzMeU/sW/kAZYnJOtUl&#10;O6tD+204gJ1TmdqDG5WQR5PzYj7EvcUu1kIeP3dijqMK99g4H4Yt7Kl6ZD3LkUFZjN4GLttZTBgj&#10;n/M457AoB/slYhs5DtrI5ekUVp86MdK8yGeR7ckgaLyepF6Acl95G2l+/uEkXTwH9g8xjPdbZF5d&#10;g53pcG7rcd/DmYM+HilifoyK5IBza4Pp9U2wiNx4Ezb18jLa1OM+rM35tUzbzuPeyeYB6jcqTibj&#10;Wgk2WbUMOVvlXsINsgN5XOusc9+4uYd94cM3UX+Le/JHZFZ15pFPZR0y7XF/ycDhY/vcv1gsIs9g&#10;EX3eYxudWcO910itLsb7KtejO7tgmDtNm6nHehv0xKAwZPtu4dpqgWOVuu/GLXw/lrTk7zz31hcX&#10;oecCtmFDrKJT9r5ODtD+4gDVyRVi9FeB885P/Q//MEn//c9hT/u6w/J6yDtdswYo86zOMkjtr5l0&#10;FtN6aRonXT8NXTNhhICc6fvp+c5glkFNv+sEFunS2fsMZsuja3TPiAy4PllAjyACuf/b34NOfe8l&#10;zIvbl6EPxVZpYFHWmi3Yeg2+/8lxLSQW7QrZ9m6SlbHFtVCdzER+hD0GjzKjOdxgYRn2V6uDgkW0&#10;+YZk5F4iE5/Fk2JirvdPbUCuPv27v5ukv/TLv52krSLKolc6Dk8qMYim2JbeCSf1sTW2YI7HnddH&#10;tHVm85otwR2/s9/SlPvm0/Npys7Me5Vqr3r6WoM7rpvaxz8Js+WaxcCi/UUdnveQNiizq/dh7v6z&#10;P4Q9oFWuiQpkfTLwS5D7Lllov/pHzyepTi/Icb9u4TR04MMPYy7otSCHW0eYu9ZPYe6uu5CrcAff&#10;9xqQQ4M+99pv0Q4+pO5fXT6fpFUyesZko7x2GScOvfIF2Nxivj0SkyfXZTm+zzGQ/hFO6gdBv+vk&#10;Kv0ufTDbbwa6Z3aci43xuHsMdJ3W5rNlm9ZBs7+Nn8b0dpz0jNnvvx5onTUp72xZgNnflYpJPcc1&#10;uYHetek9VoFrIJ2kUKlhHnnoIZw6deYeyNMK8wj2oP9eu4a5eu4sdObUFs94jYNrIr7Pzw0h01qa&#10;F7nOcrie1IkDTbKicRk5tg1x/xHXMzavNxCLd4XvGZd5oob2qj32ba8HuR/whIuQ79K1l1rnev8c&#10;bcHNK1h7vH4N+xsGI96z7mDsbRTQhhFt1BHn3kFAnc617gFZWi2u1SP5RvCd7ptvTN6Dt7k20x5c&#10;wHo4tJP1+d2yOgvT8qf/S75Pkit91vV3yPAME+FxmM1zFu92XLxTPrO2wkk4yX4R3ukZs+W8o61O&#10;qIZ0kli3dJ/S6Xw9vvvQWKyuQs7W78c7Nu3n9baxDtjknlyLe715nij0yIMPJqn2O65feTtJDXzu&#10;8UR6l8nHr5zGmmGjzvUXT5fqNqD798jAVq5Dxqv0G9FI1KkOBiHfmbUaGP9a30a0XUO+M5i0QZKk&#10;/ah31mJS17setbH8aAz0zlnvoi3OG4dNPKPFuc2rcE4WGzWNIb0bkf0gu1sMzQbaT9UafNKnSCOW&#10;U305kQ3c59HP5/xZrDGWyL5XmLKRPL5L9smwpvcoNvd+tVeq08nE1K/9wJBt5pMRU+9Uu/TbMJiV&#10;vRHrrnrp9ImY79x0spDFvR35QqgjQr6DLxXQDtweTODIlyH5myFDhgwZMmTIkCFDhgwZMmTIkCFD&#10;hgwZMmTIkCFDhgwZMmTIkCFDhgwZMnwDkTmrZciQIUOGDBkyZMiQIUOGDBkyZMiQIUOGDBkyZMiQ&#10;IUOGDBkyZMiQIUOGbzisl3c/nfCwHRyC/u/NK6AUbh2ADtgnveTqAqj93nj5Y0m6EoNisr4Amkr/&#10;NI7u2twBNXavh2Moj0gHa/DWFdDI2TnQnOdI4XfqAqiI5zdA9zYKQd3pkAbdLYFWM6JvnWjsCl18&#10;Pr8K+vrH3/PdSWpQXwAF55GNcnzihV9O0he+gmMBouug1es3UA+PNM7DEmjpuj5o6vqkrfVI826F&#10;E4pCj/TZXR6Z0Gwhzw6PPbF45ECOtI0jHjWSLyGvEo+0aJH+OU9KP7IPAjwDRpTXAanrPR6p4JIv&#10;r8LjQK6/gqNWmld5NESXZeAxZyMbZStW+f0YG0+DlrxfRZ8PSZXosyAe6VHf977vT9JuhHJ+/qXf&#10;TNIij7wRbWBIasVyFf2s43cM+jqTi9SIougdUiaCPsrQ28NRHU/cC7m7sAb5evaZDyfp2uknktS2&#10;QW95+eZXk9QgPARd9oX1M0laLFN+YlAo5j3U1y+AznFAusY++dH7PK51xL4uiNswT+rCMXp5tPdn&#10;vkoa42tfSFK/Bzr6Qx678rmPgf679zb6I+6BStLxq0mqo2T9HGgtH7xvIl8f+dOo4z0X0a4Bj+wZ&#10;Dki9GKDvRcU4GCJvntaS++KVW0l6mdzkdgH1rlfQHoUp2u2Y/x+ICjMC1W2HNJw9Hu0xYrrIvi2S&#10;GrroIs9SmUevML+Sjj8Yw/M4LkbIU8dOdUkTGvP4z5hjrdcB5W3exzN8D7+PyDcakIJ9mlU1muFn&#10;tUnfnOcRsJ6Nvj53D3THs8/ieJblJeStI1nSI7sCfB+QPtkgIO18r4c6No9QgB6PkwrFTZxyYmKs&#10;6QgcQcdQqsiiAjUQrabojLfeBE32qI97Rn3KKI+88KgfRKcZcZynOoeUpdIjooE10HMnNLLI+w6q&#10;T1E/k2JV9PshdYuONxtXLEn0LAOX/x+O/xkoT+WlZzvUifqsI2PStqM+rJQwfrypo+AEl5zPIx6J&#10;FujoMBYnT5p2nSQY8NgctZ2QHnOqc7jGEDWsqFVVXh1Z5ZaQjlyUX0fy6RhQN4TOCakzPRdyGbO/&#10;hlNHQVo5jIN2H3PzURM6UfrU9UGN61IfXKiCXvvBh59M0tc6oIT+6hc/k6T3z0Efll3oUoOIxwHm&#10;HMhZWESjWDxCqNWC3rrVhO6ZX0W7338PxySPDWnz+OkmjxvI83hTg+abmN+G+2jH0iLu3Y9Q/lqF&#10;3+d55Ege9sAujznafAM2RfUG8nlsDfWcX0LbGfQroBSePQZUMtjjUUk2ZdTncQxFzrlN6jmNWTHl&#10;6yhbHeti0KXd0uY9mkd0VOX+Ho9r4BG9toW2jEgBHFOWF2poy8U6dKlbmczJOi3Cki4h1bJFal9R&#10;MOs8hpDHylghyiDq8tl0WseIbtliZaVzPD5ryDHaIWXvzg7ssphzeLkE2Vk7hX7TkVHNFo8HGkO0&#10;x7N0x+4UjbzB9BgDOIZRhHTsiqo9HbxjRNQ/Ie2wSh7tOsK0mR6vE0S4p0+dMtC5YWwbl+1Q5vGn&#10;F85hnPRJXZyANt2Ax7CVeWS6jg7M8QjFDsv0wldfTFIdYTBi2+lYUOlhya2Bo35h+7d5lFuvjzm5&#10;NI+59rEPwN4NeVTRJo/GOiLdtscjJJZ4zGN9CUd7GLg8Ttbm+Jg9XlXp0RFtDra7KON9HvsQ8pi0&#10;Iutd4BxtUKKNZPOoDUdU1dK/tGFt1j2gbPQCyFuHx9CHbDunhfq77J8Wj+w10Byq4wmX6rB1LI7V&#10;5gHutavQPUtllLO3Dx107S3Qm+/twX5rHIAe3Ykn1NfLPMa8xrVPn3q5WmF/UefoGNAKx3erzWdz&#10;TtDxMzHrefsxoLg31rF4IZ6fjmsej1FdgA7s0Z6MeRwLT+5MZUdH4NXYHgb6TpTqZc6lPbb3RBbR&#10;7m3aRCGPPyzwGIFSFbaejguV0lJ/ASoQ+5rHzemITh0VoaOgogDyJt3UHuK6fR69LPr3OGS+YwQ6&#10;QoDHadm03/XsKER9LJZB+k712z/EGnGeR0fZLsaLk8cROgZuEW10/RaOAR11cIxmvQS515GEOqpW&#10;acTj44d9jMkOj6VwOQbOboDO3SBP28FmOUWrr9poLotFN08ZUfvrGNASj7qPY7T1cceA7u5Cvm0e&#10;261jQPv8XTIgW1Z6Svao9J3o9kucC3zaugYDypNdQdu9zqN6b13HuuRv/v3/Okk/9QL2FBo7OKpr&#10;roln6Yhk2Y4lD+M+PQJ+DM3z2hMQXB73ZVEfWR7KaxdhW/R5ZPqIYzWi7Sf9ViXdvsEh90YiHlmr&#10;fshzHGje6PW5xmPfB6S+d3kk4eBVrBXrN3EcKE9rTTBYuT9JOy7m0qGO77Yh75GN+kQ8CirguHe5&#10;lou45tbxkosbWNd0h2jLThf5GLg6BoR96/AYgE4beTrS16yn9EQuQlsu8jjNGnVoowVZ+uQnfiFJ&#10;DZYWUblTyzxSsw89FtJOTPuWciV7WnsgQ+pIl3IYsf+CKTshpHGgNWuZx0rWF6GXQsqf1ilLdcxH&#10;V67Dnizy6CsdObpzC3K5PKUrIx5zV+URvTGPjddJTw77OqQul2x2eQyozyNTdQzoLR67MdCxmmNI&#10;brSG0DFSqp+OAXW5vxKwLbvcY+h3IRM+9YKOVJkcA5okCbSmyXH9oeNltfZ2KJQdym6RR1mH3HeK&#10;uVcy4DpFx4CeO435KAHX91s3efQm13w6BnRI+0tHWts8+mHEMTzi2CxyrHZ5HlB/aowHtHcHPPZe&#10;KJRQ/vk6ZOBjH/tkkuoYUOnW9PiPmWNA03XpO2D2GrWpvr9bHn+cZ0w+o23uyINtZHPNG49XvQbT&#10;R5J53KtRG3zwQ88m6T/+Jz+WpHWKz2GTekyyTpXe7kAP1mqcJ22ke3sT3VJeoW5pol82N7FmvXjx&#10;YpJ67EPpTh0hE1I/NW6gn47amC83LuC4s5HOcRrD5pFnA+rjEXXKco16No9nWD3YXT6PZ4psyHin&#10;C/kcNlGfPI8kD13kW3Am9dH+xHiAJ0l6JDpleJHHnkr/SmfatIVirTF4HEqOx6DrKB+DkLrA5UD1&#10;qpgv+1wHW0PYGvkQaY7HsQx5PI10Y57HVkW0u52Gjo7M5a6+jKM4I+4pHLhIFy7cl6SnVnCvpEXz&#10;usOjb3Jd2C1WH7omPVZnah8pomy2uPYfcb9Rqu7Vt7CHFVAv33cGdolsigPq8fGEmiQV7kWEHdjo&#10;BjH7XMdIXzgPveo6+D7uwJZrXoetMdjFHuJ+hDatrGBNt9uGDLjcN3jw4qUklUwYxF38/9bbkMkh&#10;j128/wzswst/9IdJOj+PspROob/yefTx/CLKNlxCPQMf1426lKkx6rw210A5+9JnXLP1uL7fvo59&#10;/ZDHsM4vQe4KPDK9RBtDayatkQw0zx0eoh1jG22xAHEf9ySe8Rv/+n9M0h//7388SffzyLPFNZDD&#10;Ykcj9Plkv3ACfTebzkLT0Ek46b5paC9Bsjp7j3Tkid+/iyPxZuuhZ+pax+G8yJHT4Lrkh/7SX0nS&#10;H/7zfyZJr7+OI+AaU/I14Fhc4p5An2uI4gJktEMdc/4sxuagDxkJ29Cpm1deTdLtN2FTjKjXT5/H&#10;mDaoUPY8yoPs9tdfwzGMrofyzs/huuZV2ECnzuHzq1/4XJL+4i99NEkbeYzpmM9yaEcYaP9IeDd9&#10;eBukI4lJf0zySfuDa7w7+papcMfvM339H+MYUCF9Fuc0QdfPlsXgxPJpHxbiNX42ytlj1vc/iWOb&#10;v//P4p3cWhljOs+50CDiu9tbt6B3t7nmiyzIVasNnZ6nDXQPdcpCGfPHYQPjPuKRz4U6fuftue2b&#10;0EkGF+6Drtujvg07KIdXR7nnK9Bzh5uYk7bfgH5uc6/0S9wna3DfiVte4/6ZyNTsOE/b6qT+0vfa&#10;U5n5fTY1mM0zxYy8Td9jMLkP38/eP3v97UCdZ3HSM2Yxe907PUtrU+HE+hKzv8epnTkps44B1fFx&#10;6fqc48DLY6LZ2MC8eWYdx3zWOO9YI8jZDu1Lfx46pso5MAH38QLaI8MIctTjO0SHx+SWOA5k33e4&#10;RtI+f7sJeeu0kd9IZ32PMeI7P4fHMxe4nizmUZ/5edqJAfKwOE5OnYG+LZQ4Trjff4sy/rWvvJCk&#10;c2tT+6/MK+Yx8Y/SDmntwmbdp02ay+P7UQvl7O3i2YN92AF6X1NbQN5vXZ/YfNt8D576H3AdnM5h&#10;7K+7Ie17ytVx8qWxeZIcCSfJ6vQ4Pwlfb94n4Z3yUT3uhrvZL8JxzzqpnOm1J/SL+m1ig9w5dwk6&#10;Jlv7KfPr2Fc6/QBkNc+1Xesm1hTXX3stSTt8TxZz/0n7k/eex9i98hbWEQZ7+7C1ddSm3hE89Mij&#10;SfrgeYxzi+9A73YMqKbN6XfTAcd3g8eAxtyLisfWk8HdjgGVL0raRtTjOgZ0urtnjwFlE+aOOPZm&#10;jwEtag3LOVdHpcp+CCjTOh7UQOVKXQN47fR60EDvYwTpbX8ObXXhPN7lLlPX+spwDNtBP+T5jkf7&#10;QRb9JYZcy8q/Sr44aiuVxafNqM8tyoaBypO2KztvUgzmyaprH9ni2mHIdwlpv3E/qcQy57knZOBm&#10;x4BmyJAhQ4YMGTJkyJAhQ4YMGTJkyJAhQ4YMGTJkyJAhQ4YMGTJkyJAhQ4b/tWAF0XbiTufSw21E&#10;RoshPeB6MTx9P/bcrybp1377Z5J0rQRP3voKInuteXjl9QJEfbQZAdTuMHJojN234D33I3/1v0xS&#10;ax7Rj7v7YDOwyCIQRUh9Rq1Xl+Bh/cr1y0navA5v0FUX0R9PP/6nkvTsGXh0GnSHiCJoeWBM2Owg&#10;Ouqt1+Dt/OJXkMfrLyCa2w9Q/zmGGx3EjOaah6efTVfaMlnFDAYePBgjRj1023ArPGrT+zOG56Wi&#10;zyK6fSpqfSQ2FHo2Dul9OM2ykUa4sz0jRq2OGAleVfTpFvLaeRGe2vER/BDFuJRjljG9FF0f9TG4&#10;98Pwmg3LaPc2PShL9I4ssXxPPPO9SfrqdfTxS29/OknXGbnokuVoKNYQeqhHUywoYvCS5668OYsB&#10;2n3xHLxxX34ZkRaFNvrhWy/Ak/Tpx59K0uUL70vS0ioi4rZEJzaGG6GN6gt4vjyZox7ScozvPUa1&#10;NdmmTgFtE9AzftjG9RYZS0b9SYRfkdHbbx9ifLx4BeWNeogO2LqFfvjoz4B9rkaaBIf9FjACaxTB&#10;W/c9D8HL+Pu/bxIVdeYcIll6ZPAIGJUaRxybZNVSu0eMFLPJPvE2Gf4+Q4a1lo3I2kVGYLrT/UIW&#10;OfVVt4c+FjtApYAogrl5RC5IRqwA7Z6P8Xu9jKh7qw79UPSnnhFBhvWV2LKOGNEfxRjvfUYT9rqI&#10;EigyWjpihEwwYNuxzPIwN/AYMRqSLWuBTEQP3I92PXcebbC+jr52XEZqDPDMPKNAhiN8H5CeZ8Df&#10;Ddod/L9FJrVOC+loiHJQtMf9wO/ZpiEj+C0xqiV/TYqyjCuCdIyIjGg9RrTv3oAXe/cA7R71cI+F&#10;Jhz3Je4N5cVtoYwBI/7zRciIvNYVAWww8UpHieSVn0YJpx79uFcsSKpPwP4S84TySz23x/DYKF3K&#10;psNrZiMZxBg5flryVwxEelbIaMMio6vFAGRg8Z489dFIbUDWBpdsVE7KvAJE/DxhWMMz0qiPqWfI&#10;237E3tMYyjNqNl9Gyukz1+JcMGyjvn4E+Ys9lEnsiKbVDaYjlmwLsnf9FuauPpkVfUYRDSyMa7+A&#10;seYeInIhPEIk3YVHEc0+7KIwh29DhuoL0DUGayuIuCjU8awbhxyjHvTbMIC8dYsYD6fuw7NqFr4f&#10;kpFhQPYtimOu5CM6yqD7GvIMruKaFvNs11DeeA15n14CC0d/gDZyfcxtu4wc3XkVkXz3LkLXXKhP&#10;5mKLzKhipZJcKTpgQDah4QDP9Bj5nvcho/0eSq6IE0W5h9RRilAxCCkXXUZUiJ3FI8PKQRPPaDLP&#10;LnVHyAhaRdv71FuLYoNam/RLgZEKYqMasT4MlhzXE+WLGFnS76ANJbMebk+Z5CxGvXiMWjfwKbN2&#10;/vZxHmnM8XOTURCHB5gHGbiRK3DemSMzXIWRMn1GbhgMWT6NKbWvdEvEUAwWNy1/t4/fe4pmYRSL&#10;WJumdb7G5ICsfgtVyE3k4vOQv3O6HOtUPCMSbRsjg0RCMU8WvfP3YC4bTT1rxJK2mpj3S5zMFpfw&#10;TJdy2GDff/krsAvS+lFHzjLJeWQKMHApk+MOSZLWIQoehGiLYg3t/PD7vz1Jowrs4AOywOzswk4p&#10;FTBXFyqwI9bJTmsgMqwB2ck0XhQhzql2PBZRj1hMkNTjYhPqk2GuRBaXGtn1DHyyYUiuFJnP4TJO&#10;OVaZZ8TPMecNReWIAS9gRJZkRvaEwdwc6jo3B1k8IpOa5qZaFesUx8fnJqPCrr4G+7+xj+uFNhmM&#10;7AjPNDi3Dt1XGWF893qITJ6fg24Qc6Km8zky9DRbjKYX2ynrM1YISTK3ANkx6HM+kZ3v81kWGW0t&#10;jp/aEhhH+uy/EceozZAxtblY1ObIxmfQ6yHviDZOuQx9q3aWjSD7rEfm55hl8vh7gW2qfpZdcxyz&#10;mkW73yHjlU0WAYvl1LgIB5jjxK7RDTEv7ZPtZaRQ8xHuM0hZ/8R2KvuK5Qi5tnMd5KWotU6P603q&#10;g/XTiCJskxnErUzYghZPn0/St66CKflwE8wEVR/PKDISdkRlNLGpULZ+F89qcK3rU9ncdw/60cBO&#10;lTaeH8j+oN0lnSnbVjrEFROJx/EuZkna004Jc7lBm/b63h7Wv1YAuY+5xhiyrdI1KucPPVvyVCX7&#10;i7pa0dR+PLH5FMEn9tbNLdT91c+Bhfr/8n/6L5L06tZLSbqzhbW5nYN+82kL+mThKvEZBTKBGah8&#10;YlZLI/0YHekWoQ8CMo9bZHsJGCGuuUOR24qOLNcn9Wg20XeKDlRbqM5DUscckTXP4xj1yaQ4JJP3&#10;BtedZyTLU6yNLzLCuk92PbG0ljgXxC6eNWBk+IBjslhD34rtedCDvqgsY00fk12zyzFv4DJSXCzU&#10;rpjVOtSnlCvZ+zZZaywy9ZXIqq1xH1FH/dFnfyNJDeZqeEa9ivW8zfqMqCPVp2JY1XrHo50VkFlN&#10;9lx9DJiPAAD/9ElEQVQnQrvYU0zKea5Jh+zr+jzmQclAnjIs5h6xah+RJbhLtkMxzb15GdHFjz/6&#10;SJIatLn2r5agI8X+IVvBpbIXW2ahiOs0bzpcT65vQH/skMmzy/4z6JMpyWFbqM5i5NY+hZ9H3t0e&#10;xmyHZetxrvLJqqVI3gpt33RMjJFG9rK9xaxmcXy4ZGXscp3lk1Eu4lgWs1qP+1E9MhSdOYU9BQOH&#10;TNabN7BfJ2Y1re1CMqeJPdMpok0DzocRmdbFrNYRsxrb2EBMwkMyjqZ2L9toYQGy8MlPgVX6pVcw&#10;z4tVLGU/n2FWm8Z0uxnMfp5gMhcZnHwdcLffDU5+Nsp9Rx5sI5/2aDhC+0yvwS1tAnJt8YM/+ANJ&#10;+g/+4d9P0sYu+qtKndnchj4rUEmOAshpk/qusoI9ufkNrDMNDg+wRvO5F9JooRyleeQZsw9HHtpd&#10;J0N46PrcHqPYbRdl1Fo14qkBBhWyxOfY9wPW1eP6ftCBLA/2cUrIAteLuSpkou9jTPY61KWcm+fI&#10;TpFrTdgpHF47VhJJ0iA71Yh6doksILKVRtSdPu3jgDo/IrN/lexvfcpvAq7lOjxJoE6mXrsEe31w&#10;BaxMNz7/fJIu1anbuX++E6NtNi7Clig6eFbMvSODdhHlUCuWWM4ibbrQQgf4ZFLMce/aJrNtzDEc&#10;cNzv30Q7yPYy8GroF5dskotzWHe4FtqqyQXYPnVgkawmWhuunMMeXcy57OgWGDBz9sQ+9sgAf/Ut&#10;6OrTq2iLRdr/b78K2+L6K5DlXBdy+HYBeXzgQ9+cpD3ay3Xavv1DzAmybQ062kvj3ln7APc0yMw3&#10;z3V7gzK/fxNMV6c4v9bn0H+LD4MFaWGeey1kdzaIQ7TNiCeKDLhYHbIPderE4jzu2SSjqk96I4vr&#10;47NrkO1x4yVJV0zxY+QrGHtiGNceb7WscYS8fv9n/39J+k/+3j9K0ls5lKFFNosaGZibZLuQzp2G&#10;vjvut2nMMkf8cXDSM2a/11potmxic3knfTy7P6lrlQ61PyTWPL4zWT+PsfhjP/p3k/TiBvrnU5/6&#10;VJIaiEW7zpOD9jqQgeIS5Kq+gO83yIbmHkFfXX8NcrZD9u/OiGOU6wZ7yj6uMI/VdexliBbrxjW8&#10;F6tVod+0p964hn3/Ok9QeOtrYAX66K/9TpIe8J3OiGW3pk4c+Xr7dLaftEac4OT8TmJWs9kvs9/P&#10;Qv0ne2Aas8xqYmEZf5P8nZUXXZc+k/PrO8nVSeXTPQH1rcv1lNrGKqG/vunbvjVJn3zy8SSt0Xas&#10;TJ1Y4NJWbZK1ROPYJ8vZIpnfX/4i1rQ21whiPe5xf3PuLPSWmKfuvwCdu7YIOTW4tYm562AX+szj&#10;vNc/wOke2kPoHsF27dMGHw7Rj9d3YWt86XUw9/Rpu1scXwZi7pttO7XZbD/crZ9m8zE47juDk54h&#10;6Hcxq81itiy343b9JJz0DOFu1xvceQ36cFLedyrXcb+jrNPvKbQ3LTYz7R1onaw8xL4+T/ugCrWV&#10;rhX9KvRWn3KYrrnGKHPOHHITsd2FvOn9sdR0kWvClA2I7IBiYo15vcP12SHZKg3CIsYcXxPnAq45&#10;tdexSF+ALk+NCwb4fakOu+Xh+3HCW7ONvZUvfBHvx0Oe6PHQY48lqcHCKdiNBw3sfZzrou63bmBv&#10;4Dr3afq0mawGvnc5v/T4IkDr+6UVzC9vXMF4M3j7Cuwnj4zB0o06mkdr2NnTqGbxTnJ3nMwZ6PvZ&#10;9CR8I5nV7nbfNO5WTuGkJpu9X89+N/mm5bwL453GnmT8uPrpHa72chd48uH6JdglevdzdA1rnRuv&#10;Y32crmO4Vp/jeuB9T8CG7XD/yeCtq1hfdbke7HEP7uFHMQ4eOIN5w+a7kM4R5oZd2jmVOmzyCvcY&#10;INnj66feUY2oC75+ZjWk6Xsz/jArZynT/BizzGrSZ60Gyt8ecv6kzaR3gjHffWrfRWzm6eulqX2L&#10;WZZP4SSWvNT85LsDMavdew/2plf4Htxl2QxiG+NbzGoa97ZOV+T6SvvMMW0GvZKSzGhfUDbwgO9S&#10;DJSH9vyl69XeafszU7Wp3mkP2WY220zvO8o8dbLId5IGNm1WqqsMGTJkyJAhQ4YMGTJkyJAhQ4YM&#10;GTJkyJAhQ4YMGTJkyJAhQ4YMGTJkyJDhGwerEX4ycXmzeH6+G8OT0mGEz+/+5r9N0pde+IMkLS6C&#10;yeqp94HVwZ3D9S+8+lySNpqI2HDoddi8OfH4W+zCq+5Pfc8PJenpb/qOJA0YSe3S8y8i+1dowWOz&#10;PQJTzB987feStPEWIsweWENE39NPfFeSlguI4jUYMmKp58KLc/xr8jcYoFyvdOGB/KlP/HqS7r8N&#10;BgyfUbiKjjgg+4BXxmdngDIZ9Hx4/wWMDhjRg7rTgydgr0/vQ0ZFx/QdlfdqTG9Ij9F7Cvb0GJll&#10;YNHzUNGzNtkD5IE42EW59i7D89Rt4HuH7FvdAO3gl/FZ/ol5m27tY5z+MKL9whK8t0NGdVQZdTtX&#10;gWf5xgVEHN/Ygzf6jW14hcNHfJyzIjIYleuSAUjMUgYWmRXoaJkb8tpCiPoNGcnXJDVRuw3P+MUm&#10;+uFhD964P/B9P5ykFz6ASLmo/nCSJmDUZjeGt2Z/hD5zdZ4/o+hCMpEM6LUaMELRK6OM+/tgG2gd&#10;oGzWlGepIr+3DuFd3I9w7X33gvHtuY89l6Sf/A2MmzkXEU5dsh/5edz/zDOIePre77o3SStLaEOD&#10;gGxsCl4ckplnIBkkc5SinUeUDQV3HOXQ/s9fRdTKfoA2LVbR32mk7Rgjeuor6q7B6IGI42GZUYQL&#10;i/Dgv3qDEQkx2mqerA7LZEGzGLUTkwXCoFqGV3CZzFdDyn8qE/Qo3yXLSa+HcR/QTVdeuXGEfIIh&#10;yuySpcNAjC+9PuRmqYDnf/BD9yfpyhrv4fiWF7E8hBUZPxhgrPYYOdZsTerROEK7d1rIIxggD5vj&#10;W4HxNqNARDSURunNRHOH7LfRlNe3PK/ForHDyKP9a2TE6ODaqSP3bwOdpnMjRte69LKWB7RSgzTy&#10;ENUZA3nLy1u/K/JfZWOQThoZK0/01EV7CsprQI94tfs49+Sv8tQzhFkP9BHnCJ99LuYmA5UnT8YL&#10;MaspCq9YxveWIsVTdgE8Q17h0s9p/VOff1NXXKM6U3WkkZVlet3HZElpklkt6KBePqNVgyH0gOvi&#10;s+RvEEzmy7FCTZK9JvrcK6NczTbu7TDK+fQ9jMS8hLH52Y//UZIu7CHvFRvjfecQY5rNk+B9T0Cn&#10;D/msK7fw/OtvIuLi9Hl8f/opRElbjPIs9CFPMdmbHEY8dEYYu9ORV8M38Fvri3h+h3NS5QGUe+4e&#10;ROpV8tDtPZt6ifOmN8J4z5EZcpcRQ6em+r4quVI0AKMgFf0QchB2e9D9VBPjvkV/ihVQbBweyx8y&#10;AluMiwYRfxtQzju8xsPHXMC27FN0N/cwf7QZkc1AgXHD4IY62ajKtDEM5hkxIRaBiDfFZISzFMnA&#10;aBYxq/m8z6Z+My2RgHPEWHkiHcOmvhW7iZgvPH4OKf9NsumIWU3zYF7RN4xqXzmNuawtQ2aMlPmG&#10;c1aB48RhB+jsepVTOrJL3X7ESB7lqKgVRRUZaNxbjFpZWcI46Pdwr1h0WuyQTh9tqYg3i+1QZJsu&#10;LUIOH30cEXMpu8IYaosGx1K1hP4R46hY3A47qNfLr4AVUXNyqvpn9Jo9xYCRRrxQIR8dINM4hzyL&#10;ZA97+KkPJaldQ9TU4QCysLWNsi3X0R8Fsj4tzU8iYYe0qwZtjIdUHzOqScRVMWVdUVNFzo++h3RI&#10;lhSNs3xhUg+xSnm0kz32nXS2oolk/3oe8rDYFpouexw3k8ht/LDPyHKDVhP216lTiOZanEcflssY&#10;W2KEevPVrybpARmuOh3oItVTLIkhmTPKZL41WK2hfBUf5e91oevErKYor4jyVJ+H3m20yazGMTxh&#10;VkN/lmkrGYRk0xGLnjeCTW7xs0Nmoeoq7EWNK+kpyZfmd7GoVdkeBgOy5UYB+r5M/ZPO3+ynAVnz&#10;AubtUIgVkSnWKjFJab6UHWqgSDJbLEHsY6UR9ZTDMLRBD206FsgkaZPZdo/yGolZTcxYYwSciy0y&#10;+ijCLU4Z+FBgi2ueIW2IVhd9XHIw/yyvg6lkRDYrtzphJKuvgXXtFllOD26AWS1PdqyAjJ1qg1j6&#10;l2Xo81lNRpb7lLd777knSQ1cRpPJDksZqanrFHEotlwxx+X5fclHfyi6OCDjgpWf1EMRuXtkVssN&#10;IZspsxrHnKKjZX+JgUAMqmLj0+++j34aqvBj5FnHiLJ4hYwqN6+gDb/nGURgvvyl55I0Tyay+VXY&#10;6i71oHRLmXObokINpEtks8nusFgRt4LV6ZD6KvA51mzkOaLCtshE4nC+6kaYOwwmbYHyKEqwSgZO&#10;tcnBAXRKiYzw0YDXkZnlg09jzK6toi2HzNfg3/0KorAbjASPhxibng3bJ891VZ/zYZfsbIU5zHWq&#10;f0jZqC5B99se7mtTzxlYXKePF+hJUizgGX2uh6UzZMfXGM05ZLS32ljsxmNFkiQf+/1/l6QGddrB&#10;5zewLo/IHCNmtTT6nraGWMHzjLIdKfqbi6lWyqw2abP6IurY4fwgGQ24p7CxDrYvsX/2OpDxVgtt&#10;N+QavjqHfnzlVexnPPzgQ0lqEDJqWOXl1lR6EsGEyQNyIztxQDnSvH76DPam9g7Rf+0W2sOg06WN&#10;Qxu1QEaBQhGyKgZS6a8RGUWbZPLrk+U1T5tKzGZlMsZJJxmIjVHD9CRmtT51pEXdErM/IjKsBmTr&#10;6LaQnlpFXxj4tFFvXUe09iyz2ohMlh6Z30Zk7pORFPN3y2JbcqxGMtrH6JKZI+QcKj0kNn8xq336&#10;M59L0q++gL6VLpVtoQj06TYSZr876bPstOPyOA7v5lmzmPzOfpm9nvOhJ3ZO2hq3MRBT9+veH/lL&#10;2If9v//XfyNJm3uwG/sN6LE2bdwB2TZzZLqr1WFvlqnzV7g3ZNAmm7G3jfmlv0+mntMYi70C9FFE&#10;RrIc113lNmSay+NclzZ6xHGf5/60gSc9TEZCu4LPfRdylg9w7VD7KrSdBk2Ml2IZe3FOGeW2IsxL&#10;Xgim8gF1bwLaOCH1qM8xGZEpsnMInaJ1i+wan+ym7ZDzToh6rC9jnIxogxnYZG1rsq32r7ySpGcf&#10;eDBJ4xLK+eZN6AlnhOtXqmj/OMReXL6GZzi0eYcO6plgF4w1fhc2c8S9KZeMY1aMZ+w2MZ7yq7AZ&#10;qhyzOpFDzNK9IdLBFENcjQyJHtsiptwEDbSnS/a2Lvtll/YmD5nI1agHRkfo10oZ9rPD+dSgw72Q&#10;YRftPuji+cUy2vvaJmT3M58DG917HgMD0Zknn0zSxh5PjDiCbEeUiWXaMyWyVhtUT0HOW9SZy2R6&#10;D7nmEzteiYulIXXiG5t4tzC3ivKvrKAtI7KjTI9dl/s9deqt61cpi3UwJ8xtYN8lstkv3Lxpkj27&#10;sQVWt4IYyrn2bjY4nsYokeHu7INgrg/3wD6nOagwBzn54sd+N0l/4p/+j0n6RoBn7dOmEEOxTVru&#10;2b05A3133G/T+I/BrKYxl+5f8pn6Xu08vRdlkO7DvgPL0En1mL7GwHa4l87TXGQHFKuQo7/1N/7P&#10;SfqtT8HW3dqGjjFoi+Gde4Bd6t3tXbxTWDuHOUw2RynEfOh5yLtF3e6WUKZ+D+NLa1qDgLbpMlm+&#10;I/bl3k3s7y2RHWuH71fmuRdfXcJ4eOnzYCb9lV/4pSQ94FzcoX2tvdR3wt1kQZgwq+H62bZOwL1c&#10;nVIk6BknMavp82xfy2a8ve/5nzswkydvOal+s896N+2ga3Xah/Zu9A4IvZfLffh7vztJn3wcp0kN&#10;jzCWd67g/atBhXZtdRnj2+Z7l9MrmItHZFLevIb3LPq9toTrBy38bnnUy33oyvZNrN8WxMw4xj5P&#10;kygvQm/FtmzXJBmvN6Fvjw6gtxv7yOv8Wax/uw3I32c+DXvtiPXpF5nBGGKPntUds/2gvbZJn94+&#10;/gVdP90vx31nMNuHJ/1uSmcwe/2sDrodt+svYfZZk2cAs9cfh5PyVF6zeZ6E9Lp3un4m77TO3A/T&#10;9zoZJkfboszT2S4+gncRDteIOZ6kYDBfxz09B/OgT30rXa59ADF21/ieQu9Me9yP1T5nge9Wrx9A&#10;lg26NmS4y/k+oi/EUh16eGEe9lUwgL3VbqJM5zcwBnUKyK09MF8GMco0HGIMSwcbnL8H88ajT4Lp&#10;6uhVMMHKh+AgQHr1qxjP3V20RZP7f/VLsA3LDsqgU1ouvwTb0eC1r4J91rcwri2utQdsO728sqnz&#10;Z2XlJNmYvu4k+ZpNZ3FH3trEfwecVB7hJJvibvcZqJzSHXeDdM4sZuurZx/XDukzZ8pn08Y+qe00&#10;rt6JWW1sbPM/wMIp2ICr92IfIs99lYPr0P1bb5PFmG3IETjOG+k958CiXRCr9RhbW7BlOmL75T7S&#10;vRfx3uTeU9yDIjtwlycUaC9XbNtV7vnoJLKUWX6Mk5jVtA8xos09aQOk2stWGyrVPpMwfWqWzMIw&#10;ZSDDPWJWa3GvXcxqOllBzGq2bHBukGtvW+8WDWblIbVFOQdo3157Cunv7M8830GIWW2VayOP+38G&#10;I45vn6fdaL9eJ9uE0q/cX7W0xlNbab5U+dMi4tkGakc1e3pa3Ex7a69U+tl2ICMB31WlzGrcx6mx&#10;PsUpOZONOempDBkyZMiQIUOGDBkyZMiQIUOGDBkyZMiQIUOGDBkyZMiQIUOGDBkyZMiQ4RsE6yj4&#10;VOL65tmMUj2A1+OnPvqrSbr5OjyPH70PZ6Pf9+E/naRrp8GwNqQn+eUb8Ih//VWwnjUCeAJfeeVL&#10;SWqwFiHvb98AK9ZDf+7PJunQZ9QHI10Vid0nk8QghifzFy4j+vj653HG+uMX4V38nkfBZuX6k6io&#10;PD2Quzk8M2TURoGsTFv0BLxyBI/mj//+zyVp+9abSZpjNO5QrFW83uV5sAYB3XB7PP86oldnhxEu&#10;7Ta+F6NaTA9nOprnbNaXjtw5lxHkPqMpDIaM3goYLZMXGwVdGre+hGi7YQveh4WIXtIsbz9GPWx6&#10;ZsZ9pMuVSSTs2e+Ch+uRhai7wEEdXUYzzpURURbTA7PdQSRv0eczFfHKsg3EOpQyZvH3MWL2w5Ds&#10;LPJ8bziIKip2kMewjUYJGWVsD+FXWduF1+gjRXi7f9szYFZ7+Du/J0kN/AWUt0XvzJ6Pe0O2ZfsW&#10;otG2me618Ow59kebHv0uWUJiRioedtGvBi1GQw/JSKAo5gefeDZJf/on/uckvfIlRDRWLMimFaEf&#10;H34Y3rl/4Qcxrhbm0UZ7Yn8bIxrh+Z6D5yvifUTvYseTnKE/xKbVZ9RA24Ksv7GPttwfsn/Iuuc6&#10;EzmzGa0aM0K3byPvvI3yFOiWOxhQjixGbVLeCnS/LdNbv7CIfosZDWMwxwhcMaGJ7aTIc7Ednit/&#10;6xY8to+O4O3doxduiSwJtoWoHTp0jxtkIl/2eMQbiJzwyQcQ1fjgo5AXj20WM5yzXMHvYYjvA453&#10;Mcgc8hn7+yirQYNMN0NG8NpsM4eeyGJ38xhh3qeMp17HjJqSl3XK8MXfDcSypu+2D9HHt16DPLkd&#10;3OMzqnNEj3jl4FKH5jjOLDTtxCt/6lzwlF2OLtiWItzlHc1c3dlwAv5Oh/LUCzymJ/n0eeDKK6A8&#10;6Zlpm1AJqnyzHuhpW9HbXWxnIVkUElDPiIlDUfPShaUKxpzN9g/IWjey8VnRevI8T9mbGO1iIA/x&#10;oZg8+Pgi55syWSgssqSI9WHQRdk8Ruu4ZFFwyRZmkQ2y2UM/GyjieFSAzqiuIs+rN6C3dq9BD5wj&#10;ccrjH3kiSX/3S2AR2H8TvxfaePZyDXpx/yai3AyeegRn0Y9YkaMBHvqVF8BA9OB7cM+FZxCREXGO&#10;zQ8ZuTTC3Fwki12TTC0HXcy7BqNNtO/hV/DcIiMplh9B5PJSHVEfpRLSgNHsPlnbqiWM3coKyvDK&#10;F1C2zlfAbmNwuojn5QvoYzFCSKbFhBmQzTHvsXEpCyF1q3paoyNmP02zudhkb7P5XZ/y3mc0oMXf&#10;A+q5mzuMJmQko4iH+mTdm+P84juQLYOlGr5bKKE+jotnRCmzGvpUURs6A77oQf5IopAbMSxX94m9&#10;wyDg890B8iiRyc4hE9aIOqRN1pk2I+Rj2jtqEY2r02fBPtSlHTSNgHm4bHcF3Q3IXDIZ7yhLl8Lf&#10;JbNnh/dbnOSmIxUVlKVxX6XNIMOKhDG5BlnAmoz0GRs0SeJSRspkT1lZgIzf/xDkTe1g0GZ0TTRC&#10;25ULuNenPuuybdp8xutvYKymkSgsrKKnzP8MLOmaMSJK34DzRpfj1/HwOU8WgIff921JatUwbvbI&#10;3rS5CTvu3BlErTpi9mXZDA5uIqIq5CRaE7sXx02XchJyLqgzasrn2C2SVcjhRBvRrnOmGHt9RtF4&#10;1I0Bo2cElzaTMzMXpHMT+0XsfHPs8q1d2GsvvjqJIqySbe6xxxDBXmCewx5suVdehM7Y3QKzgsaz&#10;9ASDqVJmtVEf7eL1J/p4pYp7FlD1XK8PG7BG1uKI80ZI+2ue7CFtlkF2G6ebXERmzHwF7WQQk2VD&#10;TF1OgOfHlDePbCblNfStGNUCjiOHcqX59ThmNbEZB7RdK2STCDiRa2z1yOApZjWPOsemTDjUz76P&#10;Z03maI6vKYjhxSXTkJi4QrHvUX4CRqeKvbIVQLfs0SaPbdRnmu00YNi5x7EkdikrZWdCm4r1sN1D&#10;B4RUktU5RKnVFyBDxSr6I5yyjxeWcU2/hTa5+vrnk7S5g/Wj7bL9yTox2xZqw16L8xRl+8xpsLoZ&#10;eCXUKWYE7EgRyVxHaVyEXCNEbLs8o4lLZEcqkf1lQCblnI8oXoNhjGvFShgxWj5lVkv+jsuSsn6h&#10;HkLARpxlVnM5xsUMaGAxstjhfPj2JlhRgm2Mwafn0b5vfxlMsNVTmOedSxjDYg9VBKOYvFIWyDHE&#10;ZiibTe1ucwyKWa3nok8DF+W2XeQl+1FM8oqSHMSQNwOtBaTbAjGLcr4Rq9kRWfO8PMpXotw5ZEVf&#10;r6Dey3Wsa/wK5M3gi68j790O+i62kGdMxVQmO8qAebXJrFZZAEvCgPpKkaaFGoxChww/XbGlGVD2&#10;pLsLZAMTs1q7jbw0f1aryEPzkk/mQY/rNbEGfuKTv5KkBqfXoFM2yH4/aCEyNuJ4UAS8dE3KSMI+&#10;DjlfKsq2Z3NMavNkjCUyRAzYd2LgrFA2CyyfoqU7ZFQT84h0T7WK62/cwJx4hixQBmKulVwVuC4b&#10;l5jp7dC8gpzH93P8nD1zPkkPyAjWmWIN6JDdVDqiQrkoU3Yn+0dos5B7Oq1DtGmHrKKzzGqSP0W9&#10;Gsyup0LqAzGreSU8U7oy3brh3KCIZo23LhmxVpcxdg2K3G+5eQ2R/TYZlcSsFpJRRm2lkxRitq2Y&#10;1XK0H4bUw4pUNug0MA4UkSs58sjaME9mtT/8LPYjv/D8l5NUrK3jO5K/WnurPaYx+91Jn7+RzGp3&#10;fo82mv1e8+GI6xyx2YrZ1MDhPFKi3fUjf/kHk/Sv/NW/nKT5ReiYox2Mg4NNsO/Uqtjr2e+irULm&#10;c5bR3baY8cYokvWnexX7qK2b0HVL1O0uZXvE8V+lLhndwNwQLiDvofZvtd9JfW0wTybeiHZVzFM0&#10;HK6hrR3MsbtkL58jS1B7D+PEj6DPavPYA93Zw55KuwkmwA5tLoMa5+R5sgCUljBf9wpg8G3GkE2L&#10;tkS/gWecCVEPfx7XjRecSIdcF6f02uPn8r8lH3315c/+fpJeKKBdK2fB9BjMsw1pbzpcSO5fx1wu&#10;1ne1te9h/WLQC8H2tcvTMAbXoTvm8tBLKw89naQBdWHI+ceiPVYgO92QzOT+EuaXgCwJBjHZvUPu&#10;hw2pU/JV6JSjbZQhFjPXPOSKJCK5GvdrXLI1lrnXcNRDmxq4lL1BH327vcWTLVj3fgTZ2OVae/UM&#10;1qQXV9F/Ide8W1cg2zfJMDXPNV9tEWU1KFA2Wbyx7YDySdfV8qhf64Dr/iL0VUfU9dStdZapPYe2&#10;qrl41v+fvf+MliU7rwPBDJMZ6fN687wtXwWgYAoAYUiAAJ1EUaSopgSKUsuMxOZ0q2datjUzrZHW&#10;jHparW5pek1LXBppUZRIiRRJESRFA8J7X0ChfNV79fy7/t70mWEnI/bekfni3ftegSR+zFqxf9xz&#10;MzPixDHf+b7vnDjfPjH6W5DhgEx1hQqe71Qh/01RKm2BYcWjPXTW6TeSGeqFq5hnjmg3m63peKmW&#10;kfcST8Exnsc7meucAy6eA5Pt1z/+0ST9n/7hP07S6wbqN+acb8S138nkKElkS2ah7w77bRYhdeYf&#10;BppTT30IPFPrkNKRs2sFMeST36sER+ljQb+HXEu3aBcdrtf4ZCz9W3/37yTp+971tiTtkgU1xoBG&#10;1pzHtfM+xs3lZzGv3drFelmLY01yVmlAlp15pBb7R2u+xszcSPONMu1eg2ymG2JUuYm19pAMVo+c&#10;hiwsHsN88elPQyb+1T//2STd4ZrJmGN8ygwyAdfS7tf3R0Hlvmfb6xnJ35lnaU2dTClHyaHyTmXj&#10;D8CsJtE9Km99n33WLI66V7CpI9P1bq4LWPSPf+CH8L7rSTKrWZy33L46ZVYzyKQveT9OtkxjiPHr&#10;UP5GtKM7fKc1fwLrshblcbMNmW2Rgf2AemPnlth4Jnmw/R3aqBrfGQ53YBNKZJcOyKRy4zbyOHUa&#10;NsrjPO6LnwGT38EO7NNg5n2YTx/Up8zNLMsnSNudTZsyFHE+fRRm+0L/Z9Ns387eE2PafyhbFofJ&#10;wPS7O2VWyD5r1peLcVieWWSv0ZqBvs/+fnS9AIO69I5xT0j/pOWl7crmUSFbrkv7WjkNW/a9f/KP&#10;J+nZVfihW8+TDXkCm6djbZMRdehyXawA+aiQ7TRlWuJ7SJVX62B1rltu34Iu3etiTp6gjDqZnG8U&#10;LdjiRhnjaI6nmekd4/YQz5QtOxhgXZLkwZPrcJ85wvrLEtcRYgQjyP+jb31rkh6ro3xbu2Bls3gK&#10;1Yvfgn9y/Sb0uDmHuWmVp2mIWWnEdYEbl+EPxbj0HHRBFOIarZ2PuMoT8VgmnVh1FO4lI3fJ6BGp&#10;oLxkk/VZez/uhWw5ssgyq93v+lmonNId98NR7kuazz2enW2TLKbvBoBsntO2O9peRlzj0brK/Br0&#10;8soZ+MMlrlHtXeO79tsYV3qWz/mJTs1oco26znc9Mdqcg/f4DkHrRGfPg1ntFE9hE7PakGunYlar&#10;zWN81OmTqO1tPjOGT+bkLLNaeprcEcxqUk+qj9Lpe5gkmQDtFEP3ZJnVOh08q6N3AnWMlwrXzyKt&#10;EelEIRZf85z0+wlUTpVHzxB0ypHKJT3r8/1diWzaF86B6W6NZXE0T5gg5LywKGZ9PqLE9RPtuZEM&#10;l3TKCT/7LJPGk8ocRMgvhlxqNbtOgIvvimHR39RegAH7MSqgvHpvQTGd9CvK3KLeq/D9eQydfKSW&#10;yZEjR44cOXLkyJEjR44cOXLkyJEjR44cOXLkyJEjR44cOXLkyJEjR44cOb5jMLZ3/2Oybe3SK4jO&#10;+uLnPp+k3TZ2Wp5ZA/PKn/6T/22SlhZI46LduNxZV+AuXUWM7XjYCfnP/83/PUljtK9i1/y7St+b&#10;pB/8qb+YpNUTiNArkInE5dZE7QDuhCjLJ77yn5N0fB1sLm998I1J+vBDiMQOGLkZo0TGGuy7jHcF&#10;oqBigLK4S3Cf0VJf2wBb28c/hbP521uICi24jJpiBEbISLoYYYCdpdp5KGaCISOUFe1FYqjCaIwd&#10;go6D3YMRI7JHZFiwGM1+x651RpkuVrA7O+gis0vPkwHuNnZFKhJeDFEGGUwiRj2KgaUY4rrVhSmz&#10;2tp3o63CJnY79n3sfGXwWmF9DdF35TqetcVotpo2PxZRfzEseWJJYpuJaS2GiF3EGqIdpn3uZq3y&#10;nF3PR5ukO1EpG40iytq9AnmdY1jeu5bANBHjoTdgt/qJxyG7XRb0pWuIWNrcAFtgpw+56pEF0FQE&#10;v49yV8kIIGY1ozaNiNNZu8stRE6+6YkPJOkvfeZ3k/Q//VMw9a2NUe4yGf6++3tQzvd/ADvjHRsS&#10;6nvYxe9zd3+M0RCNxY27E6Cu2tXqemij0Rh5i3HApTy1A9Tn1QPk2Skwwo9MOg7bNEaRDF12gLYy&#10;GAm6OA9ZdRlhedCGjDg2dk1XK2iT7h7a0mcUpNVAWVbXsJM7RsSoLJ9MaEXuTC5pZzV3IusM7Ns3&#10;0E8ed0M3yABSYKSiO8T1AdluYtSruPaxR7Dz+MEHEL2pqFNFeSv4scgoXSNCPUMD9fMMjO2DA9y/&#10;t4fvY/S73OlLHZjudKdMaLewmEg0JtPd3fg6hRi9ZhlJslECHQrBtW8h8sJu43OJes3n9T4Vsh6R&#10;7upW1DHHk87GjmEzwmV6Vjju8XWeNPWRzhTnz2l9lN5VsRmYjHgTg9d0Zzn1E5+hXfVq04Df63eD&#10;9VUEXShKnBh8fsoUp7pSFyrqUVE3AaMOfJZBTAvpZnc+a3b3u0cmDjFumtTPFUUuNiETdg1jazDC&#10;dW4feZkBymCz3L6H+lol5DMOp7I8NKAbqsv4rXUc1166Dv27/Qyiiypsq4fPI0LJIwPbvoN6bX8L&#10;unKtgKicthhXJrAuQ3c4VTzXWoWu2+O554+/AQyqC6uwPxZ36+/eRiTvwEBEfJXMF5GJdtiivogx&#10;7KEcnasYU1VGdZRbKOdiEbZosYnyNyuIyjvJyIs3Pf5Yko7IjvIL/xY22t+eslPYLnwCh5GH5Squ&#10;FeuJ0pD9Vqcs6Gz0XgdlkxGzdZ47hT2V8Rj0MyqMJPEoH+1dsNSIJcukbulQj0sWen207f4ufAsx&#10;lDQYxR9jkeWfr6F8RdrxyMazDLIZif3Epz2tU4+HZFL1OO6nkTbTeoy60Gm+WBrpE1m1O+9x+Ywh&#10;Wc4iss5asvMs9vI6IuJsRmDGENOT6031ZwybUR4+fQOVS4ElHTlNHOdiVgvSKBVeOIF0hXwgRc/U&#10;6Gd1hvi8x3r2kFWhRBaOVo0pI+cWmvAxlpZYD/ZPDI+6w6SfG3pokyoZ/UIyLOwewHm6fgt+sEu2&#10;JzH1pXLFehgztjhkRL6Ybkza7UoN1/rUa4++5b1JajLKboNsOzcZLX3+DMbugKyufcn4BL1dlMtm&#10;XmI9tTgexuoPtqlL+2cywrHloPwn1+C3GGLwm2HAKJAhscsIXpv+r9hzqowKTCPCOfbk30TU+WNG&#10;DV+6BH/gyk3onlqd/sAEb34KketNMkNceglRmQeMTh/3MdaGFDCLts1keG7E1CKjx5hRxl4feiXG&#10;SgttsVJHH7tjXFN20IZiO/Zc5C2GHJdtNqK/VmF9fTrY8n9iGGTFGg1Q3gL9qYh5lBmd2aBP7rto&#10;GzFGWvQDNBbETNhoTNtqzLnAeAj7od80f5HdGwxRPpf+mM28U/+mjPEh5ivZ3dn5i9imZYtNMazJ&#10;V6WdKTOa1afvGnLuIGa1vR5k2y/gd5u/x8iys43JoDxRFkli088csHp9soeaDlksyGYhRqYlMjOX&#10;HHyOsUhWzzHZm55/Fuwnu5vfTFKbzKIm+9bMMF+G9AGHfdjbEpXm8XWM3RgW2Q0myiBJAvlTtDcW&#10;bWvqM7HeJdkjzo1qVcidmNWiIlmQJxCz2t4eooDDMdLCGPI2ClC/IiP51W8ho9v07FoVciookq7k&#10;I40RkhlmTL9+9zbH1NfAcvQkmaEq9HPax2E/9h8HY7pNGRabo+RM+j6G7Loi+ATpjlINfetqPYCM&#10;F1YRshswct9k/cZk3TLJLBPDoj2vcf4h5nOVI2VW63Ks0q+MBojaHpe5ZmKjrZd8rDU0NcGeYNvD&#10;eD4IMa9yyN425Dy4Pg8fadhFP43JjrCwhrWTPqNVPbEN0fYZRdR/dj4hZlg7kw77yLND9i+L6zDy&#10;qWyyIdXJhD3JPfnbPcAzn/7GJ5M0xtlTqIdNdu9wiL4Xg3LKekb5isiqI8Y+zfnEujky0V8GyxCj&#10;RWYeMbdL7WhuE3q00YqmJVvriL6pmL1rtP9iNmuk9Zu0M22PSXtdZoSr/BW1qtwqi3Mp2XWXOujk&#10;afRTh76fNzNnFduKni8mP+kfS6waHGMj+lJiVht2cb+Y1Qwyqzn0EWfHiyCGV5fz/QJ1h1NHm0r/&#10;yiYw64m/hmeLIW9AmVmcnzJ31iso542rZAkgm3aRPo4vf4B9a1VQBpfRuT4ZvCo1lGUkNqWZ6GGX&#10;ds0bQu7V51lmtS9/CSxCn/8CmDDFABmyf8S+fRgkm0L2s6AIdyF73R1zhwkOy+f1PisucYzs75b6&#10;i35mWUwm/vTZZbIul7nG9qEP/ViS/vEf/mCSXiCj2hYN/JCMPhGjt03K1TLtixOhX8zijC2IoOP6&#10;+xwvS1iH8TUHp67vdXBdiXOk/duQYYNMfUsnsK7mU/BGM8wLJked2Ektho7v7GP+VaaMvvga7Mzp&#10;J2BPTM4vgyFkfc5BPQ7IStvmnGTvFnzGGJvXwZx6ch51vXgCMllml3uc/1tkAQsnXkgMn/LoULc4&#10;nI9tXAOLW23G52uQuW7chUx/46tfTdIbe/TjV7FmeGYd83dnGeUecD3SqsBuNikTo10wmIUcVzGC&#10;LbSvmAp2OdYGtHMLtK3LnJuHHsZV8RiYe4rUUbevg02nQUbYBucNCahXfTLAjskAJabuQZd6iUOu&#10;No+2Ge5Bj42oi/w27KKe2TgJGxYjsPC8gGzRWx34550OyrtAO1lvQta7XBcYsNy3r4KpxDHZLy3o&#10;LZM+8B7ntjFOkL3M5Jwz4gkWFvt4yDnP6inc272EdwbuPuzhA0+9L0ldMqmVPIy7QoDfY4x2sY5v&#10;+5wnUgYrx8Fw5fNUDTHa9vdhR1sLWI+xuTY9JjORQYaCaDR9hs05asjvbtxCWwWUl7nT55L0+c+C&#10;Resf/ff/Q5Le4npAmz7hZHKClLKT1WsxUrt4yG8xpLeyLEFHXS8c+izq7jTP+z2Tv9/xfmUGh+nc&#10;w76bhdg+S2RWk3/sUz7/7E9+KEn/5s/gXZdFPyjGKy/jfUQT4lTY4jsNi2tpt8V8T6ahSL4Pnzkk&#10;k2HIfjp+HGvt8pNj7JGhap+6sdXEmJSP6tKPHNH/75MJy2ohz5AMzP/p3+F9xk2uy4j5fpYhT/2R&#10;xf36VphlhIuRtj1Zu2ahHLPPPIpZTanylE+kZ97hI2UeN60i8siuzQsR+0VMIPeTnVno2jSl36X2&#10;Nbm+VGtBF/7AD31/kh5bh77z6ANW6H/GGHB+IT/XZh3PrENOLr0MfSU/bI2MagHna4tkoRqwPcb0&#10;3V3OYbtkKo5hcK2jsggbZdjwCep877V5HXq3zLnUzhb08sYGbNwjD2Gtan8btvfXf/VXk9TjemYM&#10;+aKe3kvwp0B9m6ZJMvET0HZHMasdJpdZecniqO+nQNmy1x0mC9Pv7ixf9t60TEe8X8nmfa9nZZnV&#10;joKemb1O85o7y4g6S44095YulG+uIVZlGnINxOGa3VPvfUeSnlqBTb7+MuYPMaTTAvonOpmr24Fe&#10;a1BfWTbqN+A7UZ2qs72D6wZcR9Z7Cs2VYszxdIY6TwwwA+Tpk4m/rBPPqDsPyBLUIROv08L3jk7b&#10;CGCjVxywi48OUIYYB7tg8X3ire9M0hUbY/XFl3BCXVtrQDxBLORJBB5Zzxtc0x4PYO91asWAc8gY&#10;L7+CMTcYsa70edJ3CDylwOAJXq8Xs32fyuYd8nD395Kjo9I/CmY1sTZm8z4K2TLHkP24H+6+E9C6&#10;fvbZhz0r+1223Ef9ntquzLxz9vqA8ybN2+dWMcdYPQefVrZg7wbWqAL6Gn294+HeGzF0O3zv54gh&#10;egLpEvlTeg927hz8yZOrmMPZXHjt0UffIxN/NWVWg1zaLL+pU48mCLi+0CZjtU4YibizJ+C6qtpE&#10;bZC6eLTF+j5dm0s/s4Em0D2aM+tzuwvZ3OdpUTbfW9S4LhnS99YaYoE6J2Tjz55IJtuULad8hsnN&#10;yd/sdUP6OQ5Po7h4DjZ8nWtV1dnxw5ttnR7DPPROU2tagt7/60WeTioR9PvYhe6NYbFuEcdcwHUH&#10;Qaz5eneu0wwK3H805jq/DtHR3ok621Zz+xjpqWvJ3xw5cuTIkSNHjhw5cuTIkSNHjhw5cuTIkSNH&#10;jhw5cuTIkSNHjhw5cuTIkeM7COP/8S/ek2x9u0oGApFIlBnltFZEVNe5ZTAXzK1iZ+ZKC7vw19YR&#10;cV4k60lviF2GmwEi537nM/82SWNcfwnR6KuMHn7/u/5Ykr7xbWBaKy9it2BYQF4Rd3G+2kYEymee&#10;/q0kddrY0f/mC29P0tNnzifpKJpGRTnc2V8uI6LVIDuFwwgYk2fuK3Jvn4xLX3wFzHKf/8KvJ+m4&#10;jWjD8Qi7Kmc2+heiALtQxSwScFetx8ijkFEbQzJKtA9wvc+QAG7ATCN9iwzX67XJqjBBo4jd3isV&#10;7FK9/izPsH4FEQlzFqIfAwu7IbVzVMwKKbMSd1eaDp69uDyNVjvxXkTuDAz0meejPMeX0a7r69gZ&#10;fnMX0Wk3b2JX+BwjgF3u5HS5w9RnlLt21I8oEzF0Xq523TsO+mW1DJnokaHAJyOMyx3yPqPCxFbh&#10;s23FYFK/Ou37eQc7do+tI6pz7gzy7rJ+wwg74fs+2tmnzAcVRDvWPTxbzHElBzv96/aUJew4z2M+&#10;cxLnMzt17Cb+6b+BqLToEnbRn6lgx+k73okImHd/EFGezRa+147T0MB4imZ2+ouRKyD7hHZWD/r4&#10;Xjtk1c6KqjVs7LJtk9Xt668iisUjk0TgTKM6BYs7YEtkpygzErRYQXRNnzv53THkacwIxBW2g8qi&#10;SPIiZeLYcTAGxCiRhS0o4Pll5q2znfuMku6R0WNvE2PPY2SfdvgWGSHA46oLJqMKYpw5gZ25T70N&#10;/RJVUA5FD4RktikzvLPI85oVNaioqbGH/tvZhi4a9HF9DJc7jE1GCRnchW5w97PNHe/apW+KFYlj&#10;MI0AoAwrZ42JGNxMnPZ5nxGTl7/6TJJGuxgPJe03Zp962pLNrIrKkuOpwB3Ls5FkJrc3G/xN0SjT&#10;3edKWe50t3qSpL9Pz1pHPip7jHSnOKPkdI9PZqWQekuyrKAB7dpXahroR+2YF1tCjDDdEc9rWUdF&#10;A0h+bMpbaOK6NGIrjWZTPkmSskHGYDELY56dblG/Oixwowk5KpFZbcxxNSIbX+TeuePcpl2yxYTl&#10;cwf6BGPaqsXTuKayiLZ66RL0702xazL6tlGGrFYXUZa+x7x2IadVD1FvfbKMxDA2EbGwWEclz78D&#10;9n7DoV5l1FPDRmSGKaaLCBGb/QBj1hhB/iyO7X0yksboU3+Nukg9Rh7X2c6Pnnh3kkrXjHZh445V&#10;EYVaNKCvtzeQ58EO+tEwyVgygUHHRX2uiO8hI43EcKNO1ZnoYtPpkUkpogyUyTJoMT/JaQyah0l5&#10;0S+DIerVIcOI9IIYWCLqATFKdhjdvrWP+misl0u4LsY8I1nmK8hLwbJFllvMapL1gHa1RvYNi/KU&#10;jh9GfZpkMIrRJYPF3h7svZjf1heYN8eJ2BrdPnT+6AD9UaK/IzbEY2RDMGfOmxek25SWZhhSYozI&#10;hiSfaJ8RvPIlQjpeGjdibY0hNhODSkZsGWU+o0sm0Z6LPPrMS9Ef82TIa5RRzxr7/swxMsXxHP0Y&#10;Lv2TsYu+HjD6v1WlLTOQ5+4uxs+1LYwvMalEimxM/k7KqqgbRvrFCEI8f0C/qcpx0ZpH3/UYHfjQ&#10;k2BWc+bhl6TMajfAdnjmFPy3gGzAYnWKIXkuse/EKCYbYFF2xfrV99AGbhu+xN4VsJwtYghMxgvS&#10;Yo32dILmKsZnSJ1hst3Vd2JUc9hPNttg0EU5tzYR1a3o8FuMxlH0zRvfAEblGA0+9+rV15K0SwYi&#10;yVWR9RiSBclmD5Q5XuTX+LQrIfWwMcazYyyQ2W65ivL7ZOS1yBZa5TN85lWmPpZQD1zkWeGcwx3w&#10;/hnmvmIDvqZY8AIyuxn0ccp1yOoc510B6+O7nItwDGSZ1arUczHEBDXmPWJWG5OJSDp0OMLvY0bC&#10;mdSNsp/lEvJU1KuYWcViHSMbhW7Q11AU7pgMHlWys4htLjLZXyFkf4f96Qf4/Q4WV7IcmmI1Ifup&#10;dJ/BcrnM0zXxrGIF8mmZaP8Gr1tfQXs0m3h2jFIN/vvuPmTw0hUw9mzvwR8rcmwZ7OtpdCT1L335&#10;fgf6QGxoJ47DJsewyaxm8LeA80Sx04lZSb6T/DD1h2PRVtfh54/GvL6I+sQYZ5jVIhfybVCfDSln&#10;6h+NVekLPjplVpOspDZvhrWVU/ACcp603SZ9gmeeTZInyM7qD6BD9x7CHCp87JEkFbOaGHGLtImz&#10;UNSdjGja55Qzq4T5YkD/3mM0dESGNZf1sthfXUZw0n1LIDtRTXU86ixftc/5yg7XUNQfQYW2y8ez&#10;g33Ud3kTzGonZyJj9+fgd10rIxrbpd0rjtA2tTnI34A6Xv2xehJz884++tMd0qegTIcl+W3TZ9mM&#10;ZC1XIS/SP32yGu3v4pmS4SqvUx/Xamg7McLu7kBXffpTH07SGGdOY164NE/57qNd1U8lrU+k4wT1&#10;FbOaTzY0k2PSs9CPtuZrE1TIKuNRF6hNPI4L+XD6XvamTSYfzUkW5jFeapz/dw5Y1gl0r1iy1YoR&#10;Pk60G/+h3VT5xLIh+yNmtf0OdSplJsbeLnQ8H5HqU/k8RerZkthbKRudNuox6qHPRbareajk1qQv&#10;GEPj1eDkeeTht4jrd+UG5M8gm1uWWc0jO6iY1UaMfJ6j3YrRbOK5V6+AGaFI/VykThFLkGyURUbh&#10;MdlBgyF+rzagnz2ypY1mJmJD2iSfdTdYL5uMNvOL8N2+8TR0zWc++4UklQyLpSLgHFCYnbMehew1&#10;f5TMavd/PvVb5rp0LYL2xlZ0+sz8uER2hjLnw3/5r4D15z3vxkkEVdqPHTL61hYxLpZ5okKwCUbv&#10;8hg6SPOVIvVDjOgG1iX7BsZr5eyjSRpSh7tdrKuUqWDbnD/btFG7HB8O7eg8fW/N12Lscn5YIkNE&#10;g3ndInvWzhbGxdZtlHftLHyl4w+8OUkNzn+rZPovtSBndIcmdmbqJ1/eQHkVJV+PcFG5j3pK/orz&#10;0N+FOYzzsYu1K5NrV3P04be3kZ/W8GKsr0JHjug3tkdIX6Pfqyj2By5C14uhcNxGWU6sQdcGPvTW&#10;iy9+MUnPUW/E6Dh4fpvz81aVPgL9+cuvwI85ewZrpgtNGO+RjbYpUoZdzqWsOvREi7ozRpdMcEXK&#10;hUWG7TLLZZJhbCA2B64RlBchK4U55Kn17yL9Y2dm/jWmDi808dwideWAtiskU2qZc8L+CLbJHaDe&#10;L70ENiGf6wI11nNdftgMs8biPOo+5Px+xPlvk3r4oI/+cei/hF+BXa/TvzbPI8/6o1iLtNkHIfVa&#10;jG2yrltcP731AtZ21sl+VJlDH5Y55zDrZHujHvDJsmmmzL64zuUaQwyTOlF9d+Mm5kg2x21Af3H7&#10;2a8l6f/83/+9JL1GJvIdsrUanEcGEy8qRlavxTjsu8OQve7b/RxDOvB+z9Tv2VS28PXgqGf51P1l&#10;zgFt+oYDvj976CJ82n/y9/56kvauwR7FGO5hHHQ76PvNLmxam2YudDAu6iuQo4uPvClJKxzXty5D&#10;39VX4BumrCf0nWL4tPNjzj1LtAvb25hbO5y4e/RzohF+N+u0uVvwWX/xZ382Sbe5huXTVgy57hRD&#10;fsf9cGR/ZVhtUht3GLNaZh1ZMOmh6XvNB7JI5y2c39xhT3lL2ufpT8yTqZ6RMqodISN35H0EdI1S&#10;m3Nxpwb9NFR9WO4f/pM/nKRPPPJQkm7fpr3he4IE1HH9Dvq+SVY9k37hHtmYR/Qnl8ikukA9vMhi&#10;73NO7tB/K1K+ZtmBC1yXqK3BDnb7aMTlEPOSG9dgsyOu0Rt8X8HDcVJW3QrL9oVPgaX5W0/zhKsJ&#10;fPqiI84VXi+zmubPQrZ/sp8PQ9rX9732TrlUepgMTL+7U+6PAqt/pDwd9f0dOGQszSJbv2yeod5p&#10;zejOUHME2mblEZDtR2sJyquDj4WGBbveIIP0Aw9CdlYW8f14BD8ghtiM5k7D/rXo1966DRbZ9gH0&#10;WWBwDkumwYD62OcgNsjSXOZanjHDPFzlGmhNczi+T9U763IV/suI/tkO5ymNVdznNFDfkO9GGyHs&#10;aquEd7v7M+uvZTIk6UQrn/rYZf8YS1hLLxXRFgebsNluBzajHGG8GIvQ/RWyuc2ui3/1y9g3sb2F&#10;choR/I+JkkiS0IR+sMiQfL++F2avy96jz9nvs7grb71YuwfuJ9/3Y1bT53uV8Q/LrKb113vhfm2T&#10;RbY+07GH9LD6iFnN4RpIk/s9Vs/Al9BY7ZJFusy19909zE98+rAW1zVCytusy1QiQ7fWKwaU+wsX&#10;4O+uLcOOmBwnQ9qhLLNaowIZt2irZ5nVfJ7+0yaDYoHvEo9mVkO9ZffT9UEiy6w26x7of+lZ2Y02&#10;GaH3ONczyVpe1UldZHmMuPch9Rc4h9W74RhpH3H9If2scma+V5+LWa26CF354AXM01ZYljL7KwFl&#10;MGVW07tm5qUT0/QMrdtrXVPjSNDvHk8cBHCvmG2zJ1vo/Z7adMj5iNrUJZu5xbVSzV/EOJ62ywRS&#10;DTOilyNHjhw5cuTIkSNHjhw5cuTIkSNHjhw5cuTIkSNHjhw5cuTIkSNHjhw5cnxnYPzk338g2cKm&#10;KOiAjDFFRmCZY+x6PLWM3ZLnzoLN7MI6GJOWlrDTeWkN0WuXLyOa7SOf/c0k3dhDtFEMr4vdwYGP&#10;nYbni9jl+cTD34X0u96fpGuLYIRwye7wSh/3fexLyNMhm9Z73/SDSXryDMpw4F5O0gSMrq1XEKVt&#10;RogwbnB34ZjsbSXu4AsZ/dkjS9Knv4Kd/V/45G8kqWtgR3OvgDSGzWjtIdm/RPpT4DMUbVsg28bB&#10;Adp2l8wyHiMYy3Xc2GP0cYU7vGPMlRCxevtFRHFtvoxIsVoBO2UVYTL2sVPR4W7Xko88i2xrEXf0&#10;CthxvnwBu15jrL8NO79DE+1aINvB6aUHk7ReQ5TX068h8qpQQkRfsYBnKcJBZ+MHjApR5Oz4Dma1&#10;6f8x5hqI9ihxp3ndw85Rd4Ry98gSNhyCLaTJHZytGqMhS9gt/sosa8gN1NHcxXetOfT1yim02cIJ&#10;7OgdcsumwQgzw8V14Qi7jUtkF1pZQnToMQeRmTEuLGLnu2eiX/7jx8Aa+LVfA+PCHCOn3/tWlO9H&#10;/xKYCQNGjg/JauNzh3CBO51LESKCY4zIejD20Ofa3azI5DEZJMTeYDHSdMTIt+EQ/fPxzyCay6oh&#10;ArO2hmcMmV8Mj4xu2qG8woir3R5keRSg3BEjqq0IbZsyqpTRpgYjZFs+7gui6W7cx9+AM+kbC5C3&#10;DqNLq2Sw2O9B/l99FdGF3gA7mbs9tEPEHcONOsZygYyFZsiQ2AkeuQh5euRRMr6JMcZAO4uNolbG&#10;uDLIxqG2DUNcv7mFPMeMovBnIpQjnrus3b+RgXFtc5exoruMAHUP2Fa6XswjioYWjZg/u5uYO6zV&#10;H4pufOULkK9oCzJRIq1jscn+0W5q3u8wUiCyUY90V750UwxGhikNs9E30meZHdcqrtiQpmDebOsY&#10;053iSFUO7YD3GYWjO8RQIqRREop8YFHU1jEiF196ZIjSM7VTX3lUGTUo1gafsj9m5H7E8mtX+Cyz&#10;msnfxiF3huNWasJYV8JuOk3oM20473eRWTCiTOjZY+RXZL7WTL0HPCO93OR4tzEObmyQ7bOHPExG&#10;dRZbGEd7e5CNMtW5xWibkGPxBKNzY+ySSeSEg+effgK6vrOGm6t1lLtF5sdBCDnb9FCW3kTbxAjb&#10;aFuL9fGN6ZgMyW5Y4M78gxcQzX3OgQ5/2/fTh3jkfUn61a8iCm/rOqKmuh1EkB688EqSHrcw/lfo&#10;c8QoUveJ4bE5B10ve2MxaiBkBKmiT2uM2BJTXsgIBZ2ZLjYIf5b1kNEBJqMA9g+gp9pkfHUYvVUk&#10;S2Ug1hdG8rsc/z1GZAxkL1nGGA2KdYsRU7UK0lKVugdZFzzaAJfR3yYjsOVDmGQusDhO7AodvQm6&#10;9A2u7MBebpIZ7iEGYCny2uHZ/OMh2qizgSgwi9GQivxfP8GonRIHzgw0Fj3WuVyif0k90OWzxbzW&#10;I+OH2tRmm4rFQkxgMRQdrAjLdHxzXPj0ZUNGJItdKKC2qZFdrKTooQht+cg5RPqZjKSP0WaUqU9W&#10;3XCMzw6ZbCJGqbke8vzWJchwSMYiqTGpYTHFhbRDMWRr+gOUp8zomeUV2LY9RiiJWa22jHGww+iV&#10;G9fBcHDiGHx0k75un0wFMVImEjIQKNpGLFMlMt7abGeb7IYmWR2+/k1E7Y3JDFASy1N/Ou7X62jv&#10;tRbSLlkCxRBVYPSNRRYXRfjutqH3hmSQK4oJiH7cHJk0HPrqMXq78A97jH6q0K/s0leKGC2pcqaR&#10;V+wPl/bSoB4OyJZgdpBvjOP0UUkYMelT2IAC5aXJ+gYu24IyXqR89TlPECPhqAc9LSatGE4TOrFH&#10;ZjWvg7E2MWpJUm3Cv1ogY21Iu+mRnVkRSmX63mLuLc+yU5B9wifrR5MsFWJWU9Sdy8jSYQ9yE1Fn&#10;irGoRHYqh1HSJvszkOGcwKe9V/S5pehszQ18tEmVUbY+I64KZIAcF9CPux30q+ujLGJRBVAuk0pR&#10;kVjqYzH7RWXoPrOKaFTDwRzI65FljMy+c1SR6+vwIWMsrD6WpJ6Je68zkv0bz38iSedczHtTnwNN&#10;mI53j3qis48IwRLb+MxpRMgloN4UO4aY1QL6POoX6UAjE9FcMtGGTbIjjcf4PrDRhjFceipTZjWy&#10;nnho3yFZtTXupZ815zBoo45iVhvJp53Aol9ukSmy3UMe3ae/kqRv2kIbGpT1wUOYbw4efyBJxepY&#10;YgRjGgHINo6Rtrf0KPsckjuRM84PIwNtE5DJ1mTEcspgRlaK/X34NU6E/oqxRJYm2aZ2D79V6TuI&#10;EVrMaouL8E9CsjmXWbbLN59L0n4Xawin5jGHjNFawprHHvNyyDojfVZbgG0dkmFQDAWrp7Euc0C2&#10;sIhy5lOnBg6Z1WRwJigykrWmuTf1a5/sNNubkA21ZYXXV8ikHhnQHzZtxXCAzx/9yK8maYz1dbT7&#10;2VPo06h9Z55iVpO7G1K3VKlcxawm2Y6KmK+xKRM0FyDnRZbr9gZ09fw8rtV6hBAE+OyTtbXXhdyd&#10;XGPkO6OK58i0GsOnDhTSyGuxaXCgmxwvKfsf/UeV4cQpjPPtPfYrGVljbG+h3DX6WfU62mBENnOH&#10;ektMnVpfEQvgUAxERSobsrcWHYwXMRvEEDOyRds14Bw6oC6v0P5YJciE5kQ26+uSfiqgH304sxpk&#10;79pVMKvZXI/IMqvJbgQ2Pgfsc5l1rSn4ZbSH1pliHOxS3sVQR0Vr0U9cXEaffusZ+Cmf/gxOTJDu&#10;DGQ/1GZ/CKSsZlL2GczqqxiHXTc7Pu8NjJ9sHqoXVWSqqyz6ujEqDsc9/eO/87f/6yR969tg28QK&#10;YHL+X2G9yhbk78Zl6Lc96ocWGdfKZASNcXULum1xDvJw4kHotRJZXcYdyMuQMjyiD96SbjnAHG8y&#10;4JOkVofuHbFfY3jUCTqRYvsy1ofFRn31FuzKq6+hnBcffDxJz5+DDnUWIOsh7Us4RD5LtL9DMpzF&#10;EOtaj/6h9LFLJo/da1hzXqrTL1tAeV0xrJGZqMIx4HE+dusGWdEniDyU89R56IiITFeOjTbcIBtr&#10;6zjacn4R1+3uk2XDpB/H/n3lOfj/+1tgP45RaqEP59dpcyAehZIHubt+GW2mUxeOPQQb3CxDBtod&#10;9jn9SJvMUbWZudG16+iHxQX4TXNc5xu3MZ+/9ew3k7S/D93XYR+ffAT1Wl6ADHTIjHf9NejFuXXk&#10;E2P5FNq52MTzQ9Kcl1kfk3NSgyy6hRDl65DFdZfjvl+jz8t5V53sLgtcP4sRubDFFhtLczufLLR9&#10;MgzuX6cevg45evRNWC++fPXLSdq7/HSSRg20y7v/2J9K0hj2PL7zyHYyFBtNDXbbiDBuPLI7uA6e&#10;0WqgHybCkyQu14rESDicOZ3F1NyMY22o01ZoT8pcR/Fuwof96z/5F5L0y6+gzQKOq9EAYyAooixZ&#10;vRbjsO8OQ/a6oz7f6xnyDaTrhKwu1e/yPaQ7db9w2LOyuOsa5lW2kPeI8mVU4ZtQpRb+3k//uSQ9&#10;6UD/xbj9CvzBcQ99vM95/j4Za50KZGBuCTrl8afekqR6z3RA5vFGEbIckVVr8xb6McaxZeiQfgdr&#10;bsMuZDXgeoTP8eJT/isGbK3NObtBRpN//y/ArHalAznrBRwnmstPEOiokz8gxGgipDbuEDYovfcS&#10;1C9ZZrVsqjzTecvrYFYT9P4hyzySZVbLylk2n8OQvbYsBjutyVMvDSnL3/M+rP384Pd/IEkjtv2g&#10;N/Urb5HJ2vZQHkfrixT7Mduwzfcsy1wzXZ2H7PY68BFDMuc06Bsu0wYcbEA/xNjcwxptutZBBuj2&#10;83j3pHVwp4W8zTnocWceMr5OuxRx/eilp8H0+fuf/VKSxhDL71HMaupjC8lEFtB2mjPodyH7+V7I&#10;ytHRQJu+nuunfX6nHjoKeif0euTpKIgJ56g8jiqvrg85l9f6TQzpkEj1Yb8oLzE7p+OCx/1YIeTI&#10;KkEWjl0kA+4JyMhxHdswQZ9za7HdH1+DvNykrnv2ua8mqV7ImJzPjyh3Ba4vlXkyV6OFeowPOOeY&#10;wOR8i0TPE+mBLHr03Uo16NLbPDVDzGQL69CV9TryDPmeP9ilDLgYP24N9Yzx5g98MEkPXobf9fXP&#10;fCpJlx/Gup69hGtbXejb2g50/dhGGa/w1IPWm+ELLjfQVsXRtP8+8eufS9KNSxjHloE8AxON4vEd&#10;jcmTqo6C+v4w2ThKXrLfH3WdYEjp3gP3k/ujmNWy96ksh5Xpj4pZ7ahnxjiqLXTPUfZDNmuaNz7r&#10;+tl8fb7zrHKc1ufh/6+c5TsalnOwjTWQec5fNrYxzjrbsAlVsugHXFPQCVAxpAO0vqBTPC5cwNxh&#10;fR15WnyHnmVWqy3A3tQ5h7DYqrN+mddFnn9QZrUC3zelbUubp9/1/iWGbpmSsSHPdh/X7LAMBvfY&#10;VGssN/3plFmN/SDW9trMqTlpuajLU/ChAW21oHr5tKv1Zei/hy5ifrlYwvf2zFpXxLEkZv2IdUxb&#10;lWtTqRzJx0j+zqQqq2BN9YR86tSezLzrj6FTckI+W+yUapsR9VfKws13iBW27eyztZcBV+bIkSNH&#10;jhw5cuTIkSNHjhw5cuTIkSNHjhw5cuTIkSNHjhw5cuTIkSNHjhzfQRg/+Q+fxFY3AzsUSyXsIg64&#10;Jfn4IpjJHjwHRrVzZ8EudewYdsTXyBo2XwY7SsiI3s9d/miS/urv/bMkjWEWyMjRxy5Am0xWKybu&#10;PekgCvehc4ggefzdYFzbrmMX5e9+A2xni5vYmfmmt+Pc9oVl7EYOCojIijHogNEiGqM+C4tgyTBM&#10;7ILueSiLwSjbhTryKDCS6dkbiEr7Dx//X5N0Z4QoGJcRKTHKHexWjUrYcTlm+ECJTBYVtmWHrEjj&#10;EvLe4c7S/j52tRZ97Ficr2DntjUToLJxGXlffwmpmFJssjlFBey0tMT2wv2TiuhRpEOk6FbuZFw7&#10;NmUNqL0TfThidEa1is8lbrwcMpq2PWIEr408a2TZ6HAXZL+Leok9hY+epNM9ken5syHkpFFD1FDk&#10;c7dtg5HgJezo7fGZY0a5FbkrvMYoQrE7dGd2yI4OUJ6ALAI393le/gD1EzNPkxte104hr/ocvt/j&#10;BnjfRTTSGwqQjT//vn+QpDHq5xGN+t/9Q0SnfvYjv5ek1X3sSH7be1GuH/gTiLJbWQZj0aCHcoYF&#10;1CtgPxYYtTcb6avo3zHLHXI365gsGwNG0ZtkFbIdNLjLXa632vj8hY9DlismdjIvnAM7xEGBu5Un&#10;iGyMycDBM8IR2m68i7TewI7sPQ87rw0bUY/LvH6hgvpVmoiO2CVDQ52RWDEebmGcv+u7/0ySVi9+&#10;d5K+vIf6vXTj+SR9dRtRNZ0tRE30biFCu8jdw40KylJrYTxVq9Mowjc8jIiLFUa4emKK5K57yVVo&#10;Y9yIWc3kruh2D+Pk5j7K75BZ0rem4340YvQSmV8aPMte5zGHAa61PLZpF309JJOiwZ3k82toM5cR&#10;zP5MhI1YZsS6sstnfuoXIWfWHvp+kdHNC8toizJ1SEhWyjFuL5SLqJc2309350//165nBRdot7N2&#10;T+uH7PXaBK3P2d9j6H8rsz9aO6hnr42hz0q1w1wb0o1Uz03vS88a57jxGcGvXesW27I+hzZTRIDK&#10;EE5qGiNgdGtaNj4zhpi6BnyGGKtqjD6tlvE51btssz535/s+risOkLdYBXoW+5uRSzGsIR48rCHd&#10;os3qb8G21TzIbrtAPcBd9kUPeRiKQmB6sord+M3hVPdv7KM+tTrG0PELkE17FeXukUUzdFDe0RjP&#10;HPcxfvqMsq1T1sstjJex9NkEZZ47v1xEhPS1q9A7y6vQDX/3L8K3sFbfmqR7bNO9EeyjwSjOz34O&#10;kduf/wzYWh+ciXC0hrinRKYoMaalDAPs29EIZYnYt9UqyuuRdcMlM5vJKFUxtllkJkzAaNIx2UsP&#10;2rinR5aKIlmcpL99+iDTccK+ZpkUSWLPRKnalB9bYYIsT422uVlH/TyWd0BGloUmfJL02bzdIuuR&#10;SbanGCEFu8Noxi4jX0z6ARaj6qtk+uj10HZ9Mtv69GNKjGY7fw79GzIyOIYiLlK7z/LYDvUwx+8B&#10;GWN69A17Y5RtJOaPEO1BNTBJ8cwYFn3XRh19OdeAnatWcXHEKA+7Ch3pk4FJaa+N+mfLeHYV15Oc&#10;J4FLOffpH+vaOtt9SDa97Q7668pN2MlAZ/STzarMiCVF0geU+RgjMo7a9F8sRsg4dMhkG972nh9K&#10;0qgGe35jD1HTG2S+OHsGEU4dZJeOhRgqd4lyIV3I5i1IhxepMz1FrdHvunwZ7KfBCP0mNhiX9Y8x&#10;ItufJRZDXhOJ3YXPNij3qZ6lzJRslMahbjXJmOnS7+l2pv5+ifpTrTg1C6yR+pxsHAX6AbIrHvtH&#10;UdI+I7YKPfg7MZZtyP/6OnSkZHtIdpcFsp75LuvNvMVE1u/RFyITYNhH+Ysse4xSnZHwY3zXZkSp&#10;WBfnWvBRKyuIcg4oj57HsUuGaNkfMfvUyNYRY0Ad6PfRdwuLsAcDzoUUMSf7J3a2SMyj7M8G2bVs&#10;yqfaclbOlIfkS3nr2okAIbExLws4T/HJ/mbSV9/uoU27Q9gOsdjGCDm+TTKsGWS2CxUNWKFsGvAJ&#10;m6vwyffISOQecH7gw9/3Bxizx5ZgL2M89ihYPx2yko44gD791U8naXAdLBohdZFdQvmk68d9lF8R&#10;5xWO5ZMnUKYYEdkMTc6vxMw3os+h78NUp6Jt1aaOhTaskZEoDOjnlKZ932Mf7jMCf9xHqjHquvhc&#10;IbOSWJDS6DzKcpURyhqz8svEyBbDlR1hRN6AfWh+ChG/J7fh3xtso84pzLP6bwUTTp1MU2WyvRj0&#10;0Wfly+YcVH6yK7ZpyqRN3REV0TbjAGUJuW5hO5DDkDrVZ2TycAhdGqPGCEqTtnjM8W5QJ/pkY1Uf&#10;O3x2nYxkdP0K/Tq+9xeQ3yKZcGNsPwd9WiTzluYWPcp7s46xFpGRSMxqVX7vk4mhyzFcriLvARk+&#10;izNsYUUb7Vpjaslfob+/ScaOSQcmSYls2SVGo0dko2g6nGMFkJmvPY+5SYySg7yaFq4pkflFRrbM&#10;CEr592K8lR2R/yLWqkhsgmQZi9FcwVzvgOyrAf1cj/1RJ2tDm+xfBtcx1HaDNnTjsTXMJ69eAkvS&#10;mTNTtsOQrJkBmZTFql2kbZIeClmvEttyIlhJMuK4OXUG60+7XPPZ3YOOieEO8Z3gcG4acW46R6YL&#10;+XgG5/9tMi558r0l6yyLbHitAnmLoTmSxbYSo6hLlqPyHJ5lk2llRDksk11jTBYqMfihpeP+nj5j&#10;gVH+t69g3q55iHTHmHJVpB10SBUT0m569IlMsgsNOWbLZFiMsX8Au+iTTdYgsw3VQGF+Eb7o88+C&#10;werjnwCz2pSNhyVnP2XnmzH0v9oxmwqpLSMOyyvGvfNB+Y9Cln0jmweH/8S/RAfLXyixH2OIofMs&#10;2Tz/wp8Bw9NCjX1P0W1x7cQsor0rVfxgU+armmOQ8S6aecZA7IZcXHOKqNfeNnzSY+sYB5K3nlho&#10;OR/oXgFz/NYOfCM9a3mVjGATNOm7DenvbnehI+dO4Zotjuvru5CNuQXU1x7j+1MVlMntgJmsREYZ&#10;h2x8fZ4KEKPO8V8LoVcN2uQO5yMvXqF/SCbocoA2On0a1xlkPbI5foJ9rMXdfva3kzTGcID5fIVt&#10;MLrKuRyPOxErcPEi/Pnli29I0ojMljtkFa4X0R8+14A2e/R1JxgX0Ecrxx9O0klnJglVxsTfgg7f&#10;2UZeWvtZcFD+Wol2hz53fxttXiTbSIzycbbfGO0O6zdpA46DMRk8bm6Rpa2E7wfbmNcPDpDnucee&#10;StKDAO2xvwO/LMbaMtuTjGI8lKTgkTFqRB9b02a16WtkUOnS563Nw6a15iDrYxf1FRtBjMGQMlhH&#10;Xx9wnbLOeaYYPF0yy1y9AnahlRW0w5jz/i9/FTJ96i1Y7yyRJSVG/8pLSTq3CH9q/Y1YV26uw88s&#10;Mg+Tc/OQ68Vbl/GshRWUQeyzA7K8O6xfDJe/9XmiS7MMvfraFTLVn6Sc7UCW/+l/85eS9COvQpfs&#10;G3jGkHNunb5zT1DXZHWgEM7477M4Snceiiw7BaF1vPvlldXbhwO6wrxDV0/1bkhmVYPvPCwymoTU&#10;F/IX3v/DP5qkf+vv/q0kjfHC58Gm89pN9MvqCtaDa3wP8epNsO6Iwe8dT70xSR88gbnfa2Qq7O1D&#10;Rs48CdnxyZQV4/IzuObVm5AXMac2K5C3GudGFZ4IMXKhI0dkCa/RKPz83//7SXrjGvLZ4SkBM8sW&#10;KYNfup7KNG3/zPpxFroua9tmka5FE9l79Fl9q89pGQgxy78eVqujypPNW49gNVMcWg9enP1Nnx0L&#10;/aJTjDzOpcwI4/pNb4WO/JGf+GNJWowwJgcbU1/SKMOvHVnQ7Z6L31bJ+hfSzj330reStEO20AdO&#10;Yh5WIvNNhWsIox3obS5LF4rHoaNiWJxfmHzfs/MifL/bHfjUA/qoO7RJdgNyePYcZLZlQqeWyAh5&#10;cAl28tlNzM1jXL6G/wPOCYay01xH0lxU/q/m/3oXmkVWJu6Fo66druni928nzyxSWeDawl1ykxWs&#10;bwOpvCV/74bWYYWj5PJe9csyDB6Vjjj3rnEe6ZAFbeUk1jEXFyELK6I4m+DmTdgqo4o8zAh5lOeh&#10;x0ZcLyqQFdehbIzFOER/RmuQY7qsIU/jiRF2McYaXPvwOSf1JE885aRLP9Kik7HI07L8Ab5XG4kN&#10;SXI635y+dzm5ivekg1vQ7XWy6nr0nXauYt6ysIA2WmoiLVeQZ/0UxnCdvvnzn8OpZ7vML8bTL4Nh&#10;98YmylWy0FZaW+OBI5O54J1ypX6atDLTOzErA/r/aLnI2IAj8Xpke9pXhyFdPyam9QD0+bCy6Du9&#10;VzyqXkfloc/a6qDrDrs+e6+ga3UCj5DNK+u33GVnJ7B1ygXXROtr0M/HHoTcaX072oM+rtBPGXAM&#10;3OapB62W/Ejk7fM9VIzp3hKODyraBx/EPp7jZL4PuYbY2YP90YkxrUXYALHRW1xPq8wwkblD2IMO&#10;53h6tx7S3gWzx15NYKZGAG0UcD1cwqE2EqPalEVtth1xrdYZh9yzscu1UoP6qlLBAIr0rp6LKxHn&#10;yRLp0gy7uU4asfgs7deRzxp2UR+Tfske97vYJzC3fftD2H9V4SlHiw7a0vemc6QS5UN7gmyuBajN&#10;0ibiYol8WDF3TgQMSWYs6F1iDMmi3qvqmpRhjTZa9nHEdUmtYfsePrtcX6ryvW2Rejp9/zKB1nDZ&#10;nDly5MiRI0eOHDly5MiRI0eOHDly5MiRI0eOHDly5MiRI0eOHDly5MiRI8d3DsZP/aPTyVY4RYDU&#10;y4iiOX/6iSQ9sXwxSVcWEWU+t4Bd901GCVcN7CpukTUlcLCj7lMvInLs41/++SSNMexjl71ZwK65&#10;YoTdnt4+8uhcxq668gA7gC+exi7QM49gB2aphfuiOiJP3v7ke5J0voloPY87tWO0I0QJ7HNnf8vC&#10;sxZKqMdgjF2eVe6SLDKa1bKxG/TGCFHfn/z6LyXpi68iQsUdcPfhBMEYuxnHLpkHIuzIDg3sDI90&#10;NjSjck2eYdvvcYepi72Cjon6NvnsS99EpFmMjZcQ7WSMuYsTWU6exd2cKfMKyqWISrGZiZ0iZCSa&#10;WNNOnkUUT4wI5HkFm79VG0gPyOrgczfrmJEKvovPC4yu3yfr2XCA33Xurtg7uFkygdgmbLHPlVl3&#10;7hC3GM3pcx9ln2fbjj3ssLW4i7fGiDkxAAxnYgYMF+UfknUmICvO/k3szt1+BvUqsi+1W/34EuSs&#10;sApZKJOp7CxZH978ICKbYsyfQ6P9q3//K0n64rdwZvrbH0F0wB/7UUSMnL6AerYPGOXIiACTEacB&#10;I7AsRkmOyXAQQxHiAXcma+ev2IHGirYhS4Oihcfc4b81xK7or3weY2G+jN25rWOoX9jAdTG8Evpw&#10;TKan/gb7uoN+MW3k5dU4Bi1EYDZMlGGlhXHl1BBtE3rI72YP4yjGfBfj5V0FlOMDb/sLSVp7P9Ir&#10;ZKV6fhfRhi++jDZ99fkvJmnnFqK6lh2M5fU1jJeHHp9G3baWIBeKmEh3MpOVoV5hSAWjDEYD/N7t&#10;YNd0nww/BQP1dn1GTXCHeowxGZ8mFyfJXAPPNCizww76x1Pq4zqTO4QrDTy7sYBIC49j1p/ZUe6x&#10;rw3uRH5tA1FNn/4lsBcUD9B3C4xgXlhEOas8e7xI1hOfMmwZVByEGAtiZHf/GwpFkm4hpr/reqTZ&#10;nf36fRb67ShmNaW6N/v9NJrg8DIlwKUpdP68oukVNZtG3bGYY+kJjh99nzJeMQo5hsZkh/foPG3t&#10;DC/T/jlksIwYgS1mNdfFZ7G/ldMd6KznDLtWj4wqhQZkcaeDMeeRUcHwoFN6IexPgSwjgwOUscaI&#10;7CbZGhtkKDC7uC5GeQm21CkjrzBE3o++7ckkbXP3/dPXXkjS1jLkKiK7g1Gj3WTEr012hOGrU91S&#10;4vMsB+O1M4QsP/YoxtHP/J/+eJKOLJS3THYmgzYrJAvnvgWb9UufRVle+AzYTmM81EM5JA/qY0UR&#10;OYq+4+8BGUokbwZtdRolQWEyyB0hfR2jqMj+AOXc20PdI9pci30YKLqLUQU+I7XEzheyDAr9c2YY&#10;yVottHOZ/olB21ut4HMJj574VPQ9aBcrZK8INc7ESEJZNmeYb8Ss1md0Q58sFUXmFfF8/yKZbQLS&#10;N4hZrb2LyHPHRBudP4tITqMyfYaiO7JR0BpbPiNc9trQv90+7IZZgh/a6yNvlwxr6teiPdXHNlk1&#10;5hgN3Gox4t2D3rXLjNqsIVJ0RHZanywIAzKvKJJEZT62gHrblanuFHFKhcyVQ7LSpaxH9Ec6ZIZ7&#10;9gWwNxjUG3Q1CmJBHdOPG/L3GOMB/hdrrJ7uOGgDi4w4jz/1vUnqLMJPvr4L/+bmLdj748fgq3tk&#10;NkrlbQKNAzGnqT8oNem40PdKxfJw4wZscYF2XtGRIX2lGLqnxDpa1JFiYXGquFbMcYpkSvUxo6bE&#10;YBSRmTRlVjuYRhNZ9K0N6tFJBZEwajBSzciCENHPVBkD6i2J6Yh+5yyz2jHKwdIyx2TyN+4vlKch&#10;VqCUWS1JUnYH+WUho++NAXTt5BemkzYhs/DQQ/n3d6ErHWbWnINsV8kGEpDp2eMcxOKYtcgI2eOY&#10;1piIMaZOHJNdS8w9fbLLiRlS6PXgE/nSYx7Ku0z/xSKzVyojMzY5q49TW8ooXJNMgyFZQbLMaoaJ&#10;cm+RnbM3QpvNMqt5svPUkWXaEUVW91ju1VNg7jz36LuT9COf+ViS2j7y9Mewr3YIvdEiY26Mk8fA&#10;ZrJ6An6/Ino//SWwI3Re+UqSVmrSv6iX5Ei+yJCR52IbOsVo4hgm2bCkSyzaAzGriZkoUDggo9jE&#10;rFYpwmZUHZTtMGa1Pv3gLLOaSd9nNIIOqZJBUWNS885JhySJmLvUjxJ2x0caw6cMRvS5fdrL0Uc/&#10;nqTL1xE9L9ZJ7xzWGqKnMHeqkBGqLN3KMspXiiF5MuhHidU7oC9UpL3soQknOgftbZZQJsm2fMOa&#10;2s7mDRO0OQar9CFCsjMq+s8TKzNtQX2OPjh9ioBKpbyC733qkTc8AQa5GF/5/c8mafc2dLdpoK6D&#10;fchLg35WQFnWnLDC7xWNSzNZqDehR1yycw5n2qxeY/moG5tk8uhzXN++DZsVcgyqjVsraJsi5dJ0&#10;Oe7Jrvv7n/zVJI2xMAdZXGvBJwhpY+WnlGkLIvpZsk01RqmLPTD11WkLfc7LYhyjvOyRrXBAmU7t&#10;Du1Lf4S8I7GGUD+PaF/mWH/p7eLMHMNmtGyVbSAGO/ll0jkjRtuLHdcme7bLNj52EvNjMat5XDOJ&#10;0e2QsUIsmFXoPMNEXcVsq99D2r8O56wB+61En0L20mbbVctohxjpPItrOlNmNdxbnoNOL5I1S8xq&#10;Dn3AEW2dSbvjyo+gTxxjnqy/G1cxjzejO/WXmGHlM4hZLSCrgMtxdS9mtYM2bL9OTogYQW3QDxCz&#10;2ovPYy3tYx8Hm6NkI+Q6S0Q9ITt1mO1K5wiZVEhldObeGNnPR90fI51zH4HpPXhWNi9b60mal+r3&#10;EvR4AtrYcw9cSNK/8dd/JklbpKeSHJ4+B/atAX3YGn3a1TncP3FkksSV39OEXoixTQbFhlgxxvjc&#10;p39fJ7ux5sUmZWLAPA2uMxkVfN/Zh//VuTJdR7I5bp0FlKdCv//2a/BJQ57WUCJDXJ3MsUWO//Ft&#10;sAZ0ySTlLJBtiIwyxyNcF6Pdhm8gP6pO1qz6Kuaibc6DfRtlOmhzrW3pfJI2OZYd2ogXP/PrSVpo&#10;Yz05xqPfhee7FbTnzi34IeFXOc+9Dfu99BDmyWfW0T8lrvEccP5jsn4VB2UZkgU9RodrBWcvnktS&#10;lzqzRAbfwEd7G2T/8Oj7RO3rSbp9i2zuZchEh/M0zS9jNOkPLpIxYSBWE66LW2RnJ5lh4eVvQT/s&#10;XoPPUeT6/TnOI+0y2sybYe6rkmmvyDnmkBH6dfojPTKTfvMLTyfp8VX01yLZWq++hNMb/B76dUW6&#10;n/724iKeHWPI9pTNskPoNemOsnwLMS6gaSZ6GWVwyAyreb+YrkeFqR7baEN+NA7qRTxrmeOnyHXH&#10;bht2o0y2861tlH9AfbB0Asws0oeTyS/SCcSUPuR8vUg2Oa1lVWrIo/0qxtjP/t/+ZpJ+7Brqv0O/&#10;bexQt3ANaxZZXSdmi7u+JwLaTSGrE4+6bxZaQ8siy6wmZHXm63mm9LKuzN4T0B/WiTeGjd81Hw18&#10;tNWph/E+7f/69/8vSRqjSbt48wB6VwzX8h3GtON7fA8TaL5GXSIWq54FOautQdeILS3GlVfQp9U5&#10;6F2xgJv0t+bJPru0jvRgC2w8S6fgr6xzbvg//tX/Kkm/8nWsue3wvY3L+scwOE7UjvI10nalTGTb&#10;UNB1R/VPjCyzWhbKI2uT0zIQ92ZWY1+mz5/W8TBkn5FlmLoXstfosz3iMx3oB4v+p12ALTj74ENJ&#10;+kM/9sEkLXG+YPem42q8AB2+xJNEtq7BFxLz9irt46uXoIe7ZM3tUXe0L8P+6N1UQB/cIpvmmYtg&#10;0ImRnozkQZdvXsLpOPs8aWeJLDu7+/jd4skXCyuQu6L6gcw+ndsYE09fxikaMS7Tvo85yfHpW1O9&#10;TgrIfqPOVFtm+z77+V6437V6B3KXDDB9PTKQvVbrrnfJBtcn/zBQjtl63Y9Z7dvB/RjWxIRX4Hvi&#10;Mudp5x+GPJlcH5tMdJBOYNC/tbmAWqpAdxY47zK5QBF0oRNtsus6SAoB1zOKJ+AP7AeQV/cAflAM&#10;j2tMLb7XdqkjdKLYCt8PD/gMw4aMFgKUSYzlYpfvczwZnBs1l2cYu7kmu7qO8Vwdonx7l8Ae2LWh&#10;81uPI+9TCyjLMc6JdoZoj94OfI3eNp51/RWWaYJXL6PcB13ojiBgu9P2hgbaV+ved4P9kEFWdmIc&#10;9h2Ach79u3D4swDkcT9wKKa4nwwfVqYss5qgz9k89b1SrflmZX42v2ze2Tzvx6yWTe+ysxOk19Af&#10;aa7Cb155gH4idWXAE7osnhTTI4Pv3gF8xUZj6kvEmGVWE9N2gfpKGz0eegi2ScxqAU87ELPaYIg8&#10;WovU/XwvblM7lWf28YwHuKdNRmedEhVxfTV9R6D6sijqR5/ryWlbiVHtEGY1tZ+WytSuY+4T2SV7&#10;s8lTAcqcg6gtTa4VhdR/ITfA2NQPMfjKqWByXVV+ilxZgydu0fUreHPQjW/+IBhUV8l0PbwJPVHk&#10;aSBWAe0Uw6H+5LQwLiAS8eCzLURDn7IDs82M1KdDqnaYdbdN+thiHE5Z5TgIdVqO2lLvHEJ2UMru&#10;qLk81xQlUtrfFMPm+q9KlSNHjhw5cuTIkSNHjhw5cuTIkSNHjhw5cuTIkSNHjhw5cuTIkSNHjhw5&#10;cnzHYPylf3I22SLnMIJ9df7RJH3y8fcn6VITu+8VrdlaRkRZo4Edf+EAO+CKBezcrPD7X/vizyXp&#10;J7/8i0kawwixO7LAKACL0c2+i53+5hi7ns0udlx2bmMnY9nGbs+LDyHy5Kk3vC1J3/n270nSegVl&#10;6szswHUL2Gnc8RBFV/KwO2/JwbUM+CvUatjhbFjY2ewyynNzgCiEvT7OynYYDvbpjyBiK8bXb/1G&#10;khZD7Ao0yKCmZ0eMDPe5s9LiTnIbG7gLBqqdRt/cuozImRc/hyi2GFYbeTs893bEPELu3jZCPKvC&#10;yFfteNSOxSrP1W3WkdaY1sncEsO4iO/6ZMdxmtwxyuhZsdC5ZLopl3F9kbso2y76aTTkbkuyh9nc&#10;ISuWmhgmd8+aPLe8yqi5tSXuwlUkOCPkByP0/djFDvK4dWNUWP8Go4iGM7uKbUULM0J3cY270a+i&#10;nN/8CCL6rTaerYg5u4D+CxzsBDbJNlgm+8Py8nS352NvfEeSfpWRRssLuPcn/hxYG86cx7gJI5S/&#10;z3qYjFJxFQHHyC1Fr/cZXRzDExMKd+5q1+qAzGoBx2RIBqweo1p9Rq2+ehvp9RdQ7gfXELlgVXF/&#10;sQHZiTEMsAu/zwix7ibaLhhChvsMZCiv4rNVQ3808bGwMIdx5Ydo0wOyVIwOprK8O8J3zduo+zu7&#10;0Dnf/2N/JknX/+xfTdJrAcb5S9tfSNJnXkJ0zeXnkDr7iB548Byue/Qp7OSOMTbRZjbZNfqMhDcZ&#10;SV5jZH7kQW4Ourj+1hYiSMdd6KgTZD+zqP+G7lS+RL8y2kM5TI73EpnhGGxb6JNxya7g+joj5MUo&#10;U6xA54wlu5SBGAz0LETc5fyNF1G+L30YTB6VPsq9wLPs6/OQ1QaZ1WrzZNNgJGY8CgHkZ82wuGnX&#10;uXaWG9wRrqjCIB2/Su/c45zd2a/d4rNI82YW2agApUd9LxjSb8RsNIGg6HmVQ2NL7AAuo4kFMV0p&#10;2jNtD7GGzEDX+twZr+hOh+e3V8poV7EGaMz2OrjeHbNsYnmj7nc4ZmcjB10L5RlR7762CcaL2y7k&#10;7WwV9evpPHfKZYFjsGFgcK5R3vwu7MtsCErX4DgmI8wxnlF/ahER2CcfA3vp7zz9rSQdRoyCDjCW&#10;SUwwGe8o97iD9tm7RFs/QbWOchQdyP8TD4IJ9d3fjZu/6/1vStJuhPI12f4TpZ8kYkEZG7j/M9eQ&#10;9+/+e7AlxDg3BGNKSNYGMcKMBtDdYp+RHZdcjXn2u2RdbBQMSJnob9xvk70yRrkO2zkki8zODvRu&#10;kWx6ikzQGfCKABQjjpg9xCAVMiqhWYYdijFH+6zolZDR0RWNZ0Z3i1nNodxJPiXzFu2k9IjBaIoY&#10;EaMZXbaZymPSx9BgVdCjzQjeQR/X7W4i+ktRnaePIfKswmiQWYjJThEtGpuKgpZNGw6Rd6EE/Xuw&#10;D7vaJzWO+rFawf0xWPVCnRHJdcp714VNU6SyTV9jxH4Rs5wvNj1G/voM1Vyfo9yW8XsCMo/WmZeh&#10;KGcKzJiN1aO/+Y1nwLQgtpYmmRcj2myfEdhtMRVM4DHKqUpWDPVZRP+kxGdfeOy7krR1HHb9Zhtj&#10;WcxqJ8isJrYz1SuG5N9mVI36Q60qHZjqUOnCEsbP5ibGv5jVbOq/WSYPMbo4ZBiyydglxgGHjEuK&#10;bvZYPsmhy6hJlTsii8KQfk53f4ZZjbIacVyIqCSU3WNfTzodCceFmCxD+ngqixixQrJZxlgjY8Xi&#10;EscW7YxHpuEqGdQC+p0WCyFmtZRRUW1P5r9ghmWn1CLLBntibwd1rDH6rMqoT0Wj+h59VjodJhlm&#10;2G1pdOc8I+RjaLwPyS7RIrvEkHpJkaEqp9inXOpK1W9tiUyKYgJje0iXxsj6FKlvQHkSc1FUgt2J&#10;yACrNi0Y8GO2eyjbYcxqAecZYvssTn6NMSYzhk0/q7YAZotiHdHel25ijuePUb9BF5Hbjol+qZF9&#10;L8baMu49cw7sytJxX3waPur45stJ6pOVRSxHihAbMGJ81EPejoP6ryyhP2NU59BH6dijj5BlVhPr&#10;lGRZrGBlsoNX2JY+ma/sCieaE4zYp2JWcwcoj8E+HQ5hW8uMdEv9L+rMiOOpRLZKg6GkBqOlSzP2&#10;JaBuK5CZo8i53cHvfTRJm7tgfTjgeB5fRBuvPvWWJHVYX/lWkruAOjeG7IFBPebyN0MsABw3Y843&#10;/Yg+OJkhUnZqNunaKiJP69T9MZ75+teStES5DqmfZB9tMqxs76Ht6mQ/NDnvN6h7DDKY9E2MyfMX&#10;4AfFuEX/vn1TrGaw6x7HZIvzEZ9MVz7nj+qHgD7GmE1eoY/i0Qcs06+LUaXePdjEWJpfhNxFbOcr&#10;1zBn0/zeIRNmiYxZmseIxs0doD4f+8xHkjTGfAP3PHwOfmSfDEWTmiV/S2T7FbOaWI0b1Gvy36Qv&#10;xlxj8divMR58DGOxQ0a7bTImVatoE9kbnxGjHnXhQR/rGfL3G2SMmqfP1Sf7WQxjhPKJ9cdO/Q/k&#10;bTLSuNvhPfSz5CMGXE9aWYeu3N5CO5gmZDnG/gHsda+HcTDXwpwzEPsUWeg8MqhNDEaSDKhLpCsV&#10;UasIX4tlmWVakZwHWqviuBazWrWFObVTg7wNKG8l6vgB+9omI7zut1nGGHM1+gjXoBPvZlZDIYqU&#10;gTLXRHwxLFIWxKw2CtGfs8xqHc7Txf4Xsjwak/OLmA+88hJ0+u9/9DNJqnmvr7mefCvaqcPmk9LH&#10;SrM46vujcNj1szbzMEzvQZ9my+RzLlKiH1qWP+pOdaVTRzu+5S0YN3/jv8V6i9/HnM7gWu7xc1hP&#10;Kc9jPTZlD2KodhBC3gZcq6rPT3VLneUbdJBnQMa0UQ99G3osF3VowPW89ROQ+b0Kxk2LurNKm3Ft&#10;F2MkxiuvwW7M13DtxYdR3n2fMh3BZ/DJDnC8gXq7Y4y9L37l00mqtYTTS6inQyZsm0xtMewm/r+x&#10;R125BBb/R86D1XG0C/+syHU+a4H6KWKbULZTv3OAMhk9MhNPEDhoK7OFNtFa1djFetfuLUbTG+i3&#10;Y8tY/+7S37eKuK+/gfnYmP3lHpv6FmLiP1/HuOjtoV882gKPpwM06I9UaNNCMne8+vyLSVphW7Y9&#10;6DtfDMQTmGSfO7mOeceYfolTBxutU4a+Mstoqw6Z+bYPIFfuCGOxzLmryfnO+eOwpzG2N9DezsSb&#10;iFGl/RMLbcj58mXagn2ueSxWIF9rC8jr5eexbiubF3F+X2sivxgrC2gbK0AdFxZxaoR0oFL59bFE&#10;xdDa9tUrKIPmFItkwF97FCy9MawllEvMcBNjkCT+HmRiSJ96wHmXzbFaJWuSfHbNkWpkwgjIzh3D&#10;4IknT38VfszCm9+cpOdOwdepkL3p0ucxLv7J3waz2hduQR/0DYyzkdhmh6rv3Uj1KO2CkNWr4Yz/&#10;HuN+OvQwvZxlVkufzaz0WXmnc1ymqW97T+AaMUgIqf6lTeOyc2pXQto8M+KcdwHj7m/+92jbGI8e&#10;Q9+PxCbdh7wXWS+fayE6bcXh+tDGTcxJxXQ9RzbA6hzK4lMuY7Q57tfP4ZqDXZw0FNGXiKhDRwHS&#10;NZ7iIEehxWr/x//lHyfpF78JZsLrnGOEHH8xTMqi2v2u9uX6ylHQ9VnbNisbRzGr6RrloT5OZSIj&#10;P/diVrvbFh9e7myewmx5Z3HU9zGyvzl89xRYaFP5V4EHGVhYhR36sZ/60SQ9sYT+qM40+TigLjmA&#10;X3n7CljzGgu06/SzOrStLerGNvtpfxd6od3Hew7Dgrwt8J3pxXNgD41xm+9ktngC0riCtlktQcYX&#10;6rRh1G/9A5SlVsN1Lerd66+AMWbQRj/f1MuUCcSstrWJPDTHk5gZtLFaAxKy/XRUv8W4128x7u5D&#10;tJXkTvdn8zms748qV/qt1l957+tlVrunnDEV7nrmfZAt8yz0XKn+tNyZ8uj0r4hrBtUGdM+p42Bz&#10;1PtMs4bfY1x4AHNlzbt6288m6f4GZLfBa0dkjHV2oANXfcjVBmW9ewxzCovyViRDWYx5znm2yWJ6&#10;m+teI84tTq9gzBnU0yMDenhElnP5epo3V7l+5HE9yivzndwEJx6GL7fQQLluvgiftruL+f/8Q2ij&#10;M0+ynCP4dv1N+BCbffxu8lQ6h+vlt15FmWNceRH/b22jfEP5t2SpM+jX6B2BMO1jPOP14F5yEWOW&#10;Kelw3OtZ0z66F2T3haPGwT1lmGPsfvURsteZtB33GoPZe7LXpqeAZCCbdtf1zG82X52cxVsKNZ6I&#10;tHQWMqz3St4+5y1856BTZvY5d6pwrV55zzKrWWRS49JbweJxPw89xHW8JuxJyPExZVaDTZtbIpMs&#10;bZv0QkmFnsDlGDxow76IWc3gaT4+3wmoTcyMEPiUO/0uxrKUWU1fTCCfVfZEa1BeH9+LWc0QsxrX&#10;OQzWz+CzpP8C+lDWDLNahCZKT3ASFZ/eU1hcU5NOWbiAudR3/SD2SER8Hza6hblFYYTU5pp1DLH7&#10;6UQKvRtxub6idRixn2ktXu8D9f5S7aD9J9qTEEM+Eqs6MVWsD2U3zZufXb7/C9lGrtaV+Oyijl9M&#10;85mCxfk2tFGOHDly5MiRI0eOHDly5MiRI0eOHDly5MiRI0eOHDly5MiRI0eOHDly5MjxB4Tx1/7x&#10;O5Itcq0GdtufP4Wo5lOrDyfp2goiQhYXsMM3srFD0yWjgs/zZ2tkUdjzsAPyVz/580n68pUvJmkM&#10;O8KuzTGjny0yLlRs7ECuBoj+mDewM/P00mNJushd+QGZMlbIqvGm93xfkhaa2FV8MJpG3zWq3P1I&#10;xrcxGWzE5FEMGKHk4F4vQv0s0p15jPjb7WHHc52MZF/7KnZ0x/jlp/+3JI262H1aYrSsz3NkSzxf&#10;1uUWxW4fu6NXuaPU9bCrdX4ZZdi6jvp96bfA/BWjdwX3Fj3UWbs1fe6a5EbNScqdmYxmFxPDIqOF&#10;xahmM+LS1rngE5TOkdWsgd/MJn7b28cub0NhQyU8e0zGiyL3OvYD7Jh1x7hfkf1l9ms4Ewmfsk4w&#10;wrVWRiSYzrQvMCptwJ2lPUb+i1ktJJOcdo0qatjgTuIYHiOOdEZvtYW+3dxARMYrX0YUu3cb5St6&#10;aP+IEYoRIzRLLIvFqHWx1cVwGH1ybAX3/Jd/+YkkPfdmRJt4Ln4fkTGmwPPBYwmMEYUorzYC9wco&#10;W8RI7BjazSxGHu389dieLnepajwdMLp7GGAsvvAixqjdAVvHsTp2Og+LGKOtZbRhjN0NtO91ss+Z&#10;Y9S95OAej7tui/NI+yFlvIoyOWXI2WiIepVGqE+X/RXj9hbKVy4jz3VG6nxvFePnT//YTyVp4wf+&#10;ZJJ+a4hx8BwZfD7/pc8naZ1MUu95w4UkbcxEXo4pBq6i0iYaIEbR5rh3KeMjyM2NA4zBb70G5qje&#10;5qUkXWYE1/Fj2IleayGNYRmQlz0yP9pkVDLreLjPSIyqmGS4y1jMXoF2wrPvdWZ0NMNK4XM8jxkx&#10;+cWnwfD47MfA7NhkhHKrgXtqfHadEf0tjieziu+NlEmNZWXEZgztwp9GwiEVG0oothqWN92lznpk&#10;I+gUATC5kun0Wp872bORb9rFLmS/1+ci2QayZUjA8qZ5KyKD14qFw1a0MzHgjnOfukmMaspHjDEx&#10;fPaHT10g9kMxijhkvkoZsLiVvtfF9eMh8pTN65OxochI4fJMjNN4hPGyyrPdL7wXTEr/4Hd/LUlb&#10;N6CfbQ9jTJGNFvNaLuO+NTLLRGTO7ETTXfgv3OKYZJc9NI+xtEYmz3MPPJWknRps1qe/+PtJulzG&#10;MzfZP26ANm04kL8BI0xjjEvQQ8vUKW8/Dmab7/tx2PtTTzBKs8g20nnmjOSvmNBngQE99tUtjP8P&#10;/xtEAsdYayMPsQKJJavTwbNNMkc4ZDkSU9RwiL4XE8GU+ROpT3ZRi7YvRrGG8vRH+G5nH8+oOmxE&#10;jjGNOdPGMwvUoZ6H+o0YFSIZrlN+Y4gtR0ypxkQjxBBjn5jW+n30pcPrxfin+y1GZBsq04yOMSjX&#10;DDJJyzWkTpSPoKgJswSZHY5Rlt0N2JEy2ZAWGJW7sIq+iKExlLIXsnwpC9NMeWLo9wOazV2y1vXI&#10;TCSWqrkWyhLDYZQQiToKRbZ7wD4Tq5wvH4F0gKbahr+rjH2y1c0V0c+tRfbfBPJDLMrXPCPZq2Sd&#10;6TFiZhCgDM88h+g7mzpyjrbOZ+S1QTbOPTGzTOAx6qRO36bIvhyP0dcR/ZLzj74zSedOgFlijxHv&#10;l6/Bvzl3BuwPURFjUux2MdTO0qNpZFLydwr1XwnFLJgOdMnWNuplBhg/FcrlLLOaZLBEGS6T4a7M&#10;CHGbPqpPAZzqVqSSx3S8kMVBLDb9NvRADJvRQxNnM0kkXxpbMlHy/yOTfc8wpIBj0aKtFouNt49I&#10;3xhLFuoqZjXVQ5G8YqMKGH0W0S8ra2yyXiHZTpwI9RkNIFMxHLJreWSG3WfUc50RbmVGf5Yoy+4I&#10;4yMk2w6D2yb9hv7s07bNMWo6hvq+x0ixhXmyudGmRfRH0nYn65/kR35Bi8w3CuXSMyVLMRRROWVr&#10;xW8R+6tEiTMrKF+WWS0qQJdsk5lFzGoW840R0sbaYivknFRR+CYj4cYh2taugQV4f4C8hj3UazhA&#10;tHeliH5ZnGGjOncajOOLi2CjEGPHCy+DoaPQwZgrKxqY9ZB9EVvikGwiNudUx4/BrsaoN2kHk7+T&#10;LOivjNkPioiLOF4k26muNzG+6iXMO+VrlGoz/jFuKbTJrOaT8TlK7Qn8ejFzKqou7TfOQRyyV5mU&#10;U8lAkWM8hksGWJvzwhUyvN36TTCS18ku0+Fc23gE8/36BcylZH8c+tfyucQIEENRmSHlyOf4D3yU&#10;v9aCDhUzdGShLQwb5R8MMfZKRYyvZh0y3aqgTWO8dgVzggbzGnL+61JGi1SOYkEU81jZQJ5DstCc&#10;eRPWVJzj8Huu3WB05ATt18DyZ29Dp43JQCB70uIah9g2Io5hsVOKWc3lpEL9YFdRn9GMn9xsUK45&#10;h5CPVJ6DnZBP4TGCvMa1FJt9Xq6izy0+a0z22jCdY0zmbM9+PUmPL9H2dPEMmpOUpWkieEg4nmuM&#10;nJe+ltz1PZTBrKAdYpx7CPIyIKPP7etYq6mIhYa+QkR/f8h6iU3X5/rL0jxtOG1xNDOfCTzIkeTJ&#10;opNRJ7u8/DLZJNkX6WmxPq4eAyvPDtns5IvHOGhjfiv/Y34OOqE3kr5FowXSZyzfeIjyS1cWFe1K&#10;dvQi9bH8iBjya70Q/eEy6tfnukOlCXkpc61gRHljVqk+s+i/ePSDTK7HxJinL7R1HXNWMavJ1orY&#10;WsxqFeoQMauJEV/MasOAfsMMs1q3h3EScK0nIDOq2CgWlzFfv3IFbfs7vw02R0UPp3bpj4BZTTjq&#10;96O+n32WxsVRmOaBC7NlUn3EqleiIxDMzMErjHR/y1vB6vBjP/z9Ser1IZMO7cYDD4EJS9ORis02&#10;bUBGTMr8lJUK/R1jsAF/SWtUYi0ekrVtZxcyu7AMxpUm15UDMlhHAT7XyfY6po6ZW8Y6dIxvvASW&#10;L7EDHCc7kNPDOAgqyGu4gfnxDv1ho4X679Gvv805RZ2nalhd6rsydG+Ms2QJcGmVqzXozvk5lL/P&#10;PEpF5FEiC6VHRgCtKTSWMQbbm9D5o9cwNmI0DNpgF/OpBsfLjW3YnQp9I+sM7GL5LNJJYZJkSKZI&#10;fxdt5VlYyy+68NFjlEroj9YCdKHWRkYu5KRcRN+HpOY02W8hqZWukJVnk2xuTg359A9Q5hjRCOWO&#10;2J5Lp7E+d2oZbWb3ce/Ln8O8fYFrJKvraMtN+kgR30UcOw+fa0T2nRhiVitSp8sGuT204RxtVJF6&#10;YNiFzt/poPwuHQGTjKOLZJ/2aTM6ZKuMMdiG713VXImnFYjFvMW1dc1LLMrjldfATNqi/9huI8/u&#10;PtLzF1G/GJUS23kA2WtVoPsjssiXyHraJZthjTI6ov20xDZLlsPSAuzOFtdIYozakNHKMvIyRqi7&#10;1rktC+N/+9kvJen/9r/+syT9xgH6p19AWVSG0iHsB1n9KT8xq0/1WcxqWT2WRTbfGOn/mbyFw7+d&#10;9DmVrJ41Y+bvAY6HI8rncT3T0gke9Fn17qFItuMxWXb+yl/9K0ka44FV6LgST1CY1zrwAfqjuwfb&#10;tUlW2hLZ9Hyuw8yvQI68BYyzug09YKUsthO56KN8Ha3HU6d0OhiLZ96CkxOWj8OXmmN9+3zv0mBr&#10;/tI//SdJ+tEvfjlJO2Qu7fIEnBhOegIM7smuCx/FrJbt46xMzMpGllktKzd6Zvb7WfmJ8e0wq2Xv&#10;nfQy0zuhZ971rEPqIRxdTn5Pl9rkuqZPn92qQvf81F/580n65idop8hwFsM2Mb5fewn6aK8NObv4&#10;2JNJeunKS0k66MBmL/OdgcX3d3MDPOuZF76ZpB7niiF15PyM3T9+BqxYLtcAy8eR13APNnh3C3rb&#10;4DqFUYAu6XG+GVgYL6GYjbjO70TT9y63buPaF1/BvFGElmL3DcnOorWb1CcVEzlxd39Oca/fYtzd&#10;l5CFo5jVlN7BikbbdNSz9G36O68/ilktK0OHyZlw1C/hEWU5CkeVfRZ6j5ItD93JiZ+CVHZyuQZd&#10;aXAt3qNtjPHAw3iveozvJ7b2yGTPdi9z/l7t457GFei3JtkBO5SvDTyi0FnDmhfVXYI5yv8tspp2&#10;+D5Fp8gtcMx59IE2OOdrci3a4/6ESaGSxOAasEUW98XTUyZ1k3k26Lt5TY6LRczLmi3a5gJ/P8Az&#10;izwF7GAPZbt5FTa6Qt/W0XFtE2y9jHtffgFjcJS+I0cbWVyf0ftHYSq7d/bbYXKl7+7S9UfgaIa1&#10;w3Uq8Pry/iNBOj/8g42Ho8bevcbkUcjeo89H5TVbZr3TlS2rzMMvXjwFn6FWw+fBDnyFaEA/kk3d&#10;4dq61tG15jbLiKv1OYvzeq3nP/gg3jss85SviBP+3j5kuMf3G2JWK/I+sdKVuWYSQ8xq+wfQ/WJW&#10;M+kziVlt5tUZgTbSqWBqsymzGsqkd18xjmJW8weon5jVCnzXUeE6mNZbdMqOho326uhkhQS0SaHW&#10;0vnZZzltnkLR57rLmbeChfkNT/6JJNXJC3aHDN1j2O6SDX0RQ2NMa1Q25wr9NnxAnWxjcX+C3o+x&#10;2pP7kRoZH/4OZjVebbJBp34X6qP3sFpv8TSfpP13uS9Gp2do/5LkzKZMxdC7guk3OXLkyJEjR44c&#10;OXLkyJEjR44cOXLkyJEjR44cOXLkyJEjR44cOXLkyJEjx3cIxt/+5z+R7JdbYSTi+goijZoVRBE1&#10;GCG6ToY1p6qdzdjR197Hjscaoyk3+ohu/cxziGTc3MbnGNEAu+Y8sYSQiazMSLKyh93GFR+R79YI&#10;EVdBH7vzxmSOOL+KHdDv+MAPJem5NzyepGYZu/di2NyFXoxQj4hRzgZ38qUMPyyLyciYcpFbr7mD&#10;tBdgJ+Nmjzu5Le6enuDqDnYHvvgC2uKZ5xAxFoaI4irq3HkfWxLtOrcmMhpcO7UHLneNBtg7+I1P&#10;4pkxrn8d0QxlH+UPCthx6XGHqcNz2x1GUopRrcVz5efnUJ8y2QU8RmIpejpG5Rh2mddOIdKnX0G9&#10;/Ai7vLWbtUP2rzJ35Wo3a9fFLk+rgJ2aNbJxic1FLDAxtEtT7CeVEvq8WkU5i/zcZ5Rdm7tZRy52&#10;iU9aK/lbYT9WGUEuNqEYLndvqoAh0zZZKA52kccY3VSI9pBXewu7U4s+6lEga4hP2ZhzEBEfo15A&#10;W3zoQ9gt/7Z3YZy4DsofBehb7dYdsY0K3BFssd8Uqez6qJ9hSv4m5SCzQspKoy2/3Ak/4M7/DqPy&#10;eoz47x7g929+CRVcjMAGIdkorHGczLMDJ9i8hPINdtBnp9YQybDXQ1t1mHdkoywD7vgvM6rAZdH8&#10;Me4fMTosLEEWEjBqMzSRZ6kOOVpgxM9Tq2iTH/lJsDtWn3hbkj7HMnzjMiKEyoz4f/gYdmbPzTD5&#10;BGRQc7u4p+ehDR1GcXs91j1EO7+2i0ikz78A1rbBDhgOamLXYfRnnYwnMZYXoJ/MMcpfprw7jLws&#10;kfmxaEDfmeQ/lOyLkSHiTnKLzBih2CwmEBtAj/Lxqc8hou3KVy4n6XyEdq9UUK9aHfVsVFGGRUYu&#10;22RFMB3IhCAGmQTc/ayd5FOwv8h+IIKxdJc665ONqhBT0WERAJ5YmhjZpjyyz85+r8+Oj3pzWKXf&#10;J+AO7MmDk0TlVvnEJldkBKzYQ8Qgo/PY07IxMmiWWU15BR760CXLlMUI/RJ1u0OWBu00H3Rxncfx&#10;UWbUjUfWgz7ZKcqiMJjAIftKhdGL3/2jP5KkzxoYg//u534hSauMkPV7sCMLZNM7OY/x4R5A1y+e&#10;hn5vV3B9jFtttN8tMhCskoH0zQu4t0FW04UH35SkH/kMmFIrlI12hLwGZLwpklVQ0UQxhtwt/8Q8&#10;xs3aGFEbP/RfYNye+35Ed44KKKdst08da5IOpuwgevCFLp7x4V/+bJLGsBEkWKhV8VzJd6+tuqJd&#10;i+wnmxENY44vx6H8MdRCDGsRZeKO4cLIiu4Q/dMla0BFUSgUSZsMXjajvgp8tvR4GrlBObUZoR1D&#10;Y0dMamWmRbIZ+NT93S70sMaBbIZSk2xPssVi54mhaE3d6zL6we0jb0Wni7nDJnvu0MX1t24hct+i&#10;bZij7K+dnOp8sU/J3xKy41+f1Sb7tP8H+3h2n+xHYhFqVKb1UAAliZUm0oMvSi08e0SmPp+RvUWO&#10;OYvMK2KY61MWFHW8WIQsnTg71f0Bo8t9RgdVGF0kZrUx5cYlo+eXn0YU6KQRk6TJZ4pZzSZDwcFM&#10;RL9L5pcGmRNKjJAZDtDXAXXHY295f5LW1jAu9sco03MvYjBcOI/vixX4d7M6NqtvUYspsrpbzGVF&#10;+qy3boMhwmGE7Nwc2sokw0SMVIaZeZGRuJIJ9aV0qi9GNdoIl/02pv8zGGB8tOlb3MGsxnhUg6nG&#10;ieoZyN+nnPlk4zJttKVY0BRlNGB/+Ad0EidY4fxieZF9ThYHBQFZ7HvZIbG1iVlNsu6R+atsUHeS&#10;KTZGqQUdHZKhrnOA38ocWxVGn4pRQmxBiliq0l8R68hwiDZrzTCriUFtSEa3OT5zzPKGbINUP5G1&#10;QcxqKeMVGTTUAGJWuxNoC8mCGNYUbIaWmWRBBqgCmaGPYlbrDtEeJtnsYoR0BoosR+ghD0XhixVl&#10;5EN2xaw29DEfGA6Q13gMX9Apoc3EmhjjzEmMpXoVumCbfuOGGAb7+BzRZgeUJ5dtOO6jzfd2YaPZ&#10;nYUHH0BEegwxcol5V6w/Yk7WeBFbjSBGP4P9US/DZo/7aBeHbGExxKzWkdy48HMnjkmSHLTBJqJg&#10;24jPUv9p/NQanFfTxmmeU+P8LcaYuiFglOAiGV4PPvI7SXqhhj4djlCWzRLb+4l3J4lkuMK5axih&#10;DdN50ASyZ57YGak7imSZM8jK5obQoZUG5nAe5+b7HfRbhYyRZRvlL1IOY8ge1Jq4ZuSi3B7Hi1g0&#10;2vuQzVodz67baKNBAN/qkXe9PUmLx8Fc1OY8Jsazn/5t/HMNcxyzjbz7nCPUySo17kM21S/VBvRu&#10;RJvnUQcZ1GsWWXncGX1e5ZpO1YIePmDUtkPmOI377ZtY11hsoR425VPyWKUQi8HgC98A63OMKhlE&#10;Fxh9apPxwSL7gdrMSCN10d6VCuo5GdRJIrkbG+wXzm9iNJcQJeySqXKfY9FhVHGVLNM+22YwwHi3&#10;qN96HfTX/BzKaFJe7ZlI8zDQb3g+h2Q6n2R1UsbElLmfvpLY5tZPYJzvbMOnna5nTHQaZVB2sNWE&#10;jukzItnSPEXzk+TvpF60i/4YzzZl02lHi6xHneMuhhhi3ABjziMjn2+gnuUG5KVCNkYxw6e2i36P&#10;GOXEAD7LrDZXQ17bN8CMLmY10bOJWa1MW1Ul87BHWzWi7rfqbAcP+SkiOEaPbGBiVhMDckT7sroK&#10;HX/rFtr7Nz4MncMg6An4zxGsAjGyPlD281H4g9yXZXPJYpoH+kuflWpuG5FhbuoPTes3v4A1gfe/&#10;D/Otp94IRt5qkX1Leu0WmVaXOQcUK3BJUfqKhOdal9IYbTKpuNQRYy4Mad04jHBvkSzzno8+n0zy&#10;kmRpBfa+wvK7exwbOqFggoBskiOy+RfrKGdEWv1ygHs296APDsjoFUV4JtVAodmAXVxYwzPbQ9x3&#10;9crUH3uQzPpVtusST6go1yCL+2OMyeIc2qxSQypG7ALXTvtkcRSGG9Pxv78LGaVbn87phmyjOlkP&#10;HzqJ8dB55itJatHWVU+hH4MQbdtago68fROMcjEs6psq16T29zF+bu9j/CydhU2aP30uSQOOC4es&#10;b5ttNFqoCPk9+DFhF2mMrV34yiUydy4sYQxOHMUkqdIeDkmbHVJnDodYe7y+jfuPPwDmv4uPvyNJ&#10;RQQaQ7pezBEOWaZcroF2ySolf16sZwdksuvu6nfI5fwa3mtUVtBvoxl9UCO75ESJJ0mfDMN1rlua&#10;qW+LvhZbXYcMEjUysI8pI5IVMWnFaDqoxw5Pj6hXUVmfc51TXNvs70KWew5s98IJrOleu4w+Xmxh&#10;DKgeYlyOsXkNc1Cb8+FTZ8DwOjzANWWefvH8b384Sf9f//Rnk/TKCGXzuU7gURZcnvIyC+nNNM2w&#10;Mgjp71qrOwJ35TeTj/6XLcvqwumVwOy9d+LuetwN9nHy9xDQ7ok9ROrW4KlBtkVdRTbHv/Yzfy1J&#10;Y7zjYTCQ3HgRdrLJdeOdm1jj1ck2fK1SqHAOt8/1vLkW+np+HWN2oUa5OpjqlvY+vhtoztfBeN0m&#10;y9+JN+C0hsffAObXKrtlexey4XYxVr/4a/8pST/3NHy8DfoL7ixrFfv0yL77/xNmNfX5/XFnffTM&#10;7LOE2TJpHiXcVT5ea2rtQGvRZIT3+PuPfehPJ+mP/OD7krR9C8x5MQL6PiPWZ8D3kCdOoK+ffQHs&#10;x1c3oRurDvz7lkPGPjJeeyPITkjmzI1LmKMUZuahC2tkGmU5189DJktkY7u5AT3l0/5Ibppk1epw&#10;DUTvleUfLxag12JQpacsnx2uA3t8P6eTaTQ/S1m3M/Nl4ah+inG/Ppz2JfpR1x+Z6oXFDNI8MrpQ&#10;Tz6qDEdhVr6ySMud/L0bRz3p2ylD9tpsedQEkOh4Tod6a02+zAssri+Zc1N//w1vBsPQKueipg/Z&#10;3iEDpE9mqNU9CMm5XZSlTubbHb433+MSw9Vl5D2cGf4DTuZKnC8ZlKsa7V+Da2/DMezlcIRyNjhl&#10;NenL+mQFbHOd3FmEjC+emPrJu/vYF7HoQkZvdiHTKw/CH1k7QT+ADErBAcpvtpH39ivwBzZLfCdN&#10;27FMRuIY+9cwpp7jqUwudbbWWYtiqOdagTDtxzt1lHCYnEnvvn7g+vs9C/h2874T344M64S2b+ee&#10;GLr+XmNQuN816VjNXPd68hY01vROpMy1q6VT0NMLC5CTvZuQoz7XgMT0FfBdQvq+U7KiTR8TZJnV&#10;imQcvnABTK+rWiPkHLC7B50+oB1pLUO3W1qzphYqz7xs87oo1x5PGIm47mBb0OmuB11v0J7Inuv0&#10;iZTdLNN2ARcCwhmNKMJg1VkiHVBJ3I9ZTazmWgPyqd+sGd0fcj1S63ey62zdgkPd0aPNvfj2Nyfp&#10;m9/yo0m68TL2IRkdzBdsD/0n5uwYWkooc09QFKKNhl3OX5pcB9f7F7aBWCpTcySZplM7nllzlxiI&#10;YS07Xmyytk0cmCQR07pYT8ecl9X4TshioXUKo97fxND793tpiBw5cuTIkSNHjhw5cuTIkSNHjhw5&#10;cuTIkSNHjhw5cuTIkSNHjhw5cuTIkeOPBPlmtRw5cuTIkSNHjhw5cuTIkSNHjhw5cuTIkSNHjhw5&#10;cuTIkSNHjhw5cuTI8R2H8T/+x7+a8K8tzIP6VUfZVB1wW0Y8Ru/EOo4HnSO1n0EuzwEpMc0i6Ntu&#10;dEBT94XnP5Gkt26SMnYCc4C9cZ4HOsCI9NMlB8+0eUSS54G+zhvhISbLEI1AFbcwQhkungad7ROP&#10;PZmkp06BPjxGjRTkDo9nKrPATgF0iG4RlOpeiLKURQtMprvI47NJUdgtgCK+b/A4xwlaBVAqbo5A&#10;t/mbn/rFJH3+1c8laTgEhWFIimiD9IYhqfFsgzR9Bq6zSAl49cUpjfOlZ0DdN9pGHjrQwSK9fLWI&#10;flpaQJvUSU+vU/9E1VjkcSlj0jtu7kzp23VE0KmnQCe/WUB9rAoo/gJS2A889Nf5izgS57VLoKsO&#10;SWLoUGZKPNZBR6yJhjCGKF9LJmpSIj12kcd5lngUjI7A2OdRT+PsMaCUvxopWyMfbRcj4BEuOqJv&#10;RAr/EY8aCEhF7G+jbdovo37eJeThDZGnH+B7h+1Qn6GnfOoplPMnPvRoklbqqJdv415vTOpC3uOH&#10;lAUe+eZ7eFavh+9LDmQ7MkHRGENHuYnKPtCxhqSr1fGfXR4bpuNxtvfRdl//MqiXaz3IaY0U0vMP&#10;gAL0IEDbxti9Cnm4eOyxJF1+CEfrfvlboIreIA19iUdGVOZQtsoCaOk7pK03A9S7xyNKirfR5glI&#10;S9kJQeFbIyFwxKNfzBGoPr+nhn754F8GxbVxBmP5cof91EU9LdLqr6xC9mNYPJ6lSure7V2Uw+fx&#10;t6Mhyq9jT168Cdrsp1/+QpKGLqg+q6QALvDYAauE+2IsNVHn41XozPVF0LnXGmjnEqktfZ434RVR&#10;3pA0mgGPStQxlKL69meowSOOob0OaI4/+nsfSdLdl6F/WhHkzGZ/1Bu4fr4BvbaygrJVeCSRVxTR&#10;KGDwaIkYovnUUWlRRH1F6lTJrG2zTQhRf04pgPH7UTS2MXQ8lqg9lYeoibOYUrIiNQPU5+5nT5GW&#10;O/ObnhlGGC86ckjX6WiC7BGFapcYOiJJxxd5Ov+Wx0eYqb5FapL6niepFUIeoWDQlhV4FFOZFOwj&#10;Hi0Vw/Opf3hM6ZllUESvn8YREF/hsbqf+cTHkzQKILtnj1EH8Qi5Jo9NCWtolz0bOieGzaO13AHu&#10;CTbQD2+hvS+SrvbRd39Pkn7xBRz/9+xLoK2uOki3R5DLHum4F+o4RjjGwjIorb0DHGtQ3caxFP/l&#10;H8cRK9/1fwDFrUcfIgpRlkEBVLdLtBVGAddv81ihX/jX/zlJYwyexxhq8MwQg3powONVHR6VpiOg&#10;DNoIHQ1VdPA5HCEtUlYMykCJrLYxDOqxro6Po+jaKSU82tmiDrJFs60jByhnki+PeiHkMSMxRK+r&#10;o0R0jLdk2x1B98t+KK8yj44RnbVkWfTO9owNM3R+IcudHWsF6nCPtPrlGmxTjzJ87RrsS8hjmudJ&#10;3Xv8NHRQjCrLLybkdGySKjng8RTShaJH7vLIguEAZenzyFVRNdszdNSmgS9LHINFHk3nNNEWI9oJ&#10;HQfm8KgVQzJBOyt66h6Pp2myHVaPT21yhUfsWmwij/1QosMVsK/7Pq577lXYOreHvhWlvI6rMnmc&#10;qY70jjEe4vkNjtsSaaeHQ9iCsYs2fNNTfyxJazqym0clffO5Z5P04rkHk7TMY5Jmj/7M6sasrk71&#10;K7+2KdMlHtd+g359iX7o0jJssDVzDKBQk5xRNiscTMUS2kxlkQ1wSavt8thJHU8p33V/D7pmNHN0&#10;akrBTXlSmylP2TT5VGMe7ZPaYNouHZG5t0P6fdJtxzgzj2sX59A2OrZRZlHta9M/k89RYb01Fgd9&#10;9FPVRNrncXQxLB49ZLHvex3ID548uYdH22kgdLtsA+qQGqnJHY7F3hByN8f5QYz0WHnO3Soc10MZ&#10;Kfro6VhV+9PPFGW3Tdtl81iwdAxTdmahuiuVTS1Rz1k1Hl/AYzR1DGjBgK+13UPfd4bwUw3R0k9g&#10;GyiHKMYNCq38FoNt0ffQph3OQ0sNyEKbR+OYFvVcFW1bmvF3mlUcubPQhA32eDS3joicKOIkGfDY&#10;E+l4HVGyv435S6eNtF5Dmc6e4TEOE8wvQJ6yx4C67OvsMaCpzqceK5ah1xo8BpRqZKK3p0dD6BjQ&#10;Nu2GGaCdI7bdLm20xkPI4/UEHa/dmIeON3WEH/V1mfO5GK6J9oxoH9Y5Pxx8DmsDj67gGSPK6BX6&#10;5u2LOHJcR3XrWM3UPs3Il456GVJX+DwOoGxjHOjIygLLZZXgo7sc/5Pckr81jgEdbevbvG+Cfhtt&#10;ZbGOIXW1fAiXPlRngLFa5rkgUUA/bAwd8t3f94EkbZ7EHGsQaFQXCh/78L9P0mADx+AMN5FXZKOv&#10;6zpSjD6Cjj3Q2EVJYr2GNtVxhyUedVed55FmE4T0Sft70B0O59Bmxsfo7UEvlXh8XmkO8mWxz3U0&#10;+ShAmbpc14mxtgq5vvQ81giM7deSVEe7amxOapz8NalTdES0ZFtHetcX4fuFFto2Rmixj2nfXR4J&#10;oyPeWvOoe3cI/RWxnyyumey2oeNrc+iHRR4HKlsdY9xGXo6BdtZ8q0gdb3PNxteRsCx3sYw2DeiL&#10;HDuOtapNHr81pKzE6NLG6FjPJudwOr2oqGPAedy6KT9TRyu4GF8TpZQkEdNDjwHlveMAfeVHuCYw&#10;0e6lCvStw6NiR/SJJpNWJLRpOvpOx4DqiM8YOgZ09xb7nj6C5kg6AsriGSV1Hnnt05dy+YxiE37L&#10;wEfZZo8B7bP9XNpSHScpv2ptDe29vQ0l+Ku/hmN2PbaNRkz2GLBZ26VxkPWNsqBrlOKo6++Vzx/2&#10;GFCeGlKoc0zWaIt1FHmMRR798gPv++4kXWni2noJbTH/GNZ8yk3YutUTmAM2ud7R2YJt8MfQh6dP&#10;YYzPzo8LPuR9Zx8yPZ13cKzyeP8l6pJCgH6zLFQgaOPIoo1LsMlFHtm9y+P0Ypx9BEdClSl7NfrQ&#10;Lo96GnO8H/Qg440Wyr9xG/rstZfhuz54EcfVlHi8e5nz48FYbT2pO33VgHbb4lqnxzXNCv2xOo9h&#10;9HivyaMiLbZNZ4S5udaTKzyGOobLebzLcd6njFap++a42OnymbeuYP58ewtlaq1hPeD8caQjD/pr&#10;94XnkjTGziZtWAV9W5iHPvV5fL9VQhucmEe5lmh3bB9l2qQtGNPfDLfx+bOfwLpUjCKPmSzWoF97&#10;1HUPPoHjPJ0W2qS6BFtU5uedHaytu0M889hxHJlcb0Je6zPihZaYQL4q/RZNyNSsPt8pXNnE+sRo&#10;AzJx/RZkeEBfdv0Y/IEi62txLhnj4lkcZad5h81+0DqS/Ogu/YOFBb5TYD26Xch2ow5Zdxq4b+xP&#10;dU6vBx3eakK+927DTo44fm6+hs8eFxlaT+Idx0keK719Fesxxxex3jemnlYZY5icm7bpEJ5o4doW&#10;53KFPp71K//LP0jS/8+vfDRJD8po/yH9he4YMiz7PwvpzTSlHzKrT2Okn2fm7zHuup9pdp4aQ79Z&#10;fH8iHZiu202HbwLlkT47g3vp5dROJH/vhs91jAr1W0i/36d/Y3Kd2aRN/9Bf+MkkjfHWByBf3QP0&#10;ccC1qFs3oJ+uMpXfdYZr8t0B5Et5WzwKuzmPfhn3pjr/9m2MwYuPw+cMuabY24fuGHAd+PEzmDP0&#10;NzEWi5wzSO4+/5s4BvSr38Tawg51k97nxNBRT0K2LyfGGSmR7Q99ztq22f7JHgMq6Br1dSoL2TIQ&#10;fzTHgAp31ks4qj4xVL5suXWPrSJwvUhtp6PH+tR/b3nn25P0Q//FDyWpuwfbEGPnKo4a7Ebo64Dv&#10;WzV6R7S9PQN5RSZ0UKWAvh8Z0OMG38faPKd6hzISzFS73IAdnF+GT6D5YaHHOSCKPckced3egP14&#10;9AHIdEQd++w3P5+kO7uQ/QHfz8YwQt57Hc+/fQP+u++hzZwiaqY1nGzbCllZyH6exV1yc1dfohF0&#10;XTYVDjsGNAuDOnF2fjuLe5VzFrNylkX2F137+nKOdQ6vnymL/nu95dMcwuK6kdpQcz2P+RTpt8V4&#10;0zvpQ3AtbXEA+RnxXY7B4wLPdqCDzrSRx7gL+bvN93e9Rcj48Bhk5Vp3Og8b0k6eOo311LCDvA9u&#10;wz7WW7CXx8+eTtLOLczVd7fwuwyP1vBKK/AJi0v4PijCF4kx10K55nsox+c/Cb1aXDubpMvn4fcu&#10;jFCv6ArejW5soEy+A78l5NH+oQmZDyPkG6O3g7Fz9QXogRHXjQNKQSonnI/djZkBPoPD5Evr8lr3&#10;+nZxb9n5TuR5BDiPPereo8aWrte71Oz9s/fpf6X3ujbGUc8UsvnFCDgqDfqDJR7R2ToG///4cc6r&#10;bkIm+3zPXGlCxkf8nF0/1xG9MaSv9Ni7jgGtw45EXJ/ptZFnegzoCtcQuYanY0CdGd816MIn2t7m&#10;kejcu8HtLPc9BtTnhp6snQ/5+72OAQ14jTfGw3Z4VLXBh8sWmx6uNzNyqmNAizPjyE9fFvAZrHPI&#10;RrRpVEd8r3zqjdhf8sY3/mCS7tOmF0fQOZYHW2hq49IEkXwFrhd7HtrdG8HGtnj0ttaVfL07UZvI&#10;XlIubb4znT3yXcsV8seyMqxjQCO2u6f6ci+Ox7lTmW1Z0nsBvkOxZtbedSTotBVz5MiRI0eOHDly&#10;5MiRI0eOHDly5MiRI0eOHDly5MiRI0eOHDly5MiRI0eO7xCM/+nXway2vMQIb+4AH/e4q3gXO3sv&#10;nns4SZuMfNXO+dVjiL4LyHby9OXPJOlHvvwrSdohM1YMZ8ydfmTuUpSn2HYUTmBXsNMyYLS0gQCA&#10;QrWAnf7FADs2y3zmsRZ2Fy/NgfErxvL6I0l6+iJYj9aWEUlWLWK3dmgiksS0uSNQO5PJUFAlw9WY&#10;Oxx9Rh/2o2nUbdFFPdrc/VxuYdfq1194MUl/83d+OUmDEBEARgG7QF1GIPsB2rLMqBztKjRnaFy2&#10;t9EPT38KeTr7KO/JCsrfaqKcYl6pcHe4yCxcRoEr6iXiLsmRi/rGWG1gt3njYchAu4F7hiHqWi5D&#10;JhTZa5CdQtECira3GTlbIHPU2MX99syuz3T3L6Nl6xX0pdMgSwUj4HtkUjnoo628AG0csu2KZGCo&#10;1xCdp2jxGB6f3+9DcAIX7Tq20JYeo+fcWyjL/tMo5/gG82D7q6xN9v35Y2iXGH/lp9+WpMfP4Pl9&#10;l/cw+m7MUNeIkZii7GPQR8Fz8SxXjFJkfSuR8S9GyB2vYzLbiPlJkfz7feyY1Y5XMcW8eA15Xd9G&#10;O3ibqEexjfuWFjEGxqOpLHtdlOPRx1CvFzxE0T3z8reSNCALyHID9V1Ywu5ckywCHmW3SVaxEaPX&#10;2+0pg5/XZfsZyMMmg1ohYtRpG/Ws+JDpd1+AjL/1BxFV0SaTQanCKEJGmJXL+D6GU0E/jF20SXsX&#10;zxyR8UkMC/uMTHrmlS8n6fUbzyRp5OF7g/FHDplyamRojOFz1/mpOUROvP2Jp5I0DPHsQR/lqpFl&#10;z7UpC+x8kxHlFneUi1nNndn9LdaAqxvYQf3R32RkOCNEmwXUIyqgvM0FPGuJTAorS9BFlSb7g5Gn&#10;2gFtzjKr8blpdFfyd/J9JvqRQdIpdL12ZKd5Z6LGZhFoh75YzpiHIt6zUQJpmbRzm9FV+n6WLUi2&#10;S/em+om75/VM04Ksi6lEzw5CpOoXYbYVVI6IY9PlrnqxZkWMzDDMmXJNEDDi2qCMlMj0GTLqIDTx&#10;zKKNcRNDkbs++9jwoQM7V8EGeOqtP5CkYQ3j5LNPfzFJqw703mAPUbeKWJhbVYQvyhJj/zrG3t4B&#10;2sQaQ17O1RAd9PhJ2NYyozYLa4jo/eQz2OE/HCISfhjhmU+9B2xPlTJYOmO89Mo3k3Rz4/kkXSND&#10;ySkP0RIfeAc+f8+Pg70tXEB00T79AZMsKHUTZdliROC//tlpVHfpCtq1WoEdcWk/RkO0b4OR7hLJ&#10;kDv8XbKFFhnl5ZFZraTxwevElBfDJiNUhzrFY6R0yWG4B2GTVcNi9GnEKPt0XNAmSP6ke2JoDIkJ&#10;SmmJg3BEFi0xq4nVqMTrFOGjfEzeZ8pGz4ASPPkNeci+GNSREdkZbLZtnxFkN28g2svdQ3TaHMtw&#10;4tTUhtVo171Z9oUJfLHJcfxWyapriImAzEneGOUfkolwRKbLkL5fjCLHXJHPV7uLsVcMJUHEtiRr&#10;VYFMo06N0US8sD+ETJS6GBvzy1PdL2Y1MfeYtN+KXPLoC/U43l/dQP8MDpBW+bt0TCAWrpmI4WEf&#10;0c9iVhODj0f/q8+2ePRNH0zS+VPwzbd53/Mvv5SkZ08hQlDMarPRL7P/z0KyqYgfXeewvsUyynR7&#10;A7rFIvvsHCOyZpnVJJMkkZoUhP47mQnFSjNR5kkiX0hROB77Y0wWqwEZmLoH9Ak5BhLQtqqNUgYf&#10;6mnp5RJtmkeuMvmuEeXRpy0TY1bYZtTkBCfglhQWqtQpjCYWe7HGscOx5geQUdkZ+ccD+qNl6szx&#10;APWJETrQUw51+pCRn2JIaTSgl8VmLFYHMatVq2hj+f89sg3Nk80iRsBrFckvdiYx2EkPSBZcspz1&#10;6PdEHJvSSZU6+twpTW3XFChIkb6p8vQ57osTyY8xZVbD92JzNEzYrJ0+ytYeoD/EBBbDKkA2DfoW&#10;Pm2yRT3tkdnHj9CmXoTy7nWR19CFj1proKytOYx3S3PDCSz6rC2xFJLJeY+6zyLzm0P/v0+WoH2y&#10;V4lJ2SVLsk0f5PRpzEtjzLXQnj7Hg0nfU8w1dpZZjamijZ0q+rhVRVsOehy7/D7GiHOFfTH2UY8a&#10;nCdut8GgbNNuiFkt9cM4jhbI5GGTFUnMaoqoizFklG9xAHk5Tt2w/VH4shUXkcmu5v9LiFgengfj&#10;BIuQMhjSnbuDOcPkPGPMsSemp4p8Ps6LeyN8LlbJjEdWMzFhnDwGVhqfYrVLFpEYYkavp4zJHLcu&#10;dJ/LNuoMMY7r8ywv5c/dg5xdOI++XjmH+q2fht6O8XsfBjvu1mX4VQGZo8YjtI3m+f4QBbQ4jqpq&#10;G85/x9TXYqc0yZRlkEU4RrMJebAowxbH5oAR70Myovf3af+auLfEMkRixKbvapUg43OrUvQTv/ER&#10;sOP951/6TJL29xDBK/9FulGMUmK8nTKroWzSF04Vz3YjPDuGTfYvRcAazFOyuryG9t5ro59GQ84z&#10;ydK034H+m1uAzC4vQ5aHHazXxHDJ4l3kekXItQOal4nvgTRldeQ8wCFrjZjV1o8hknmfstTrIiI2&#10;RmcfY05MafNkFFPfy3dz+Qyf9lDhrQF1ZSB2VtpRm/OdKu1uDIv62A+pl8isJsY6mwzPZbb3SKx0&#10;tMmyk5qqktTijgjlZgU/7t6ELFuMhhaTr+5RlG2zTBlO16pwfYnremJWKzESOMaAYy0Ue/4YfRzS&#10;p14ls9r+HsbmL//H30xSzammTGbswHsg9dePgvwYIutb6f5seifQvkdheg/Km82rREZ5rTFMCoGE&#10;pzjEOHYGeud73ve+JF1dQrsvzaHvzxzHuJhfxhxvYQ3XT5QsEo6rIVksQpZFdimGRd+m0sB3Hv0U&#10;RY5PBkSSKOJfCjf0IcN7ZPYeVSlnVdTj/Op0TmFQtwWU2WqR9i2EnAxt6OfhAXSo2IxtMn5tkZFX&#10;dnW8j3XcOmW4TJ0ZQ/Zkexc63LYhP42UeYzlZ72rFepIspxWydTpcn7gklnGoc6K4VAPR7SdnLpO&#10;fAzMr/wN6M75dTKn2WiLQRoJj7GwyLzHzMfsoE1jDOmbDejHGz76bpVzVoNz6gJPCTk4gE9UoV4u&#10;cn52nSwjO20Usjujj0PW+eptlHt/F/p2dRHPXiPzWngA/Xp6HTqx3kR9LOrziH5lfR5tWSNTbIz+&#10;AHlaXBPxR6h7hXq5tw292t1G3y+SnW2Luub569C14yryXCGL2/IcnrVEXzbGTbJHlzk/XKWvI197&#10;Zxf1tDg/a5EJZo9l0Hwg9f+5zm7OsIOWHXw35pwzilBOsXu3e8jDtGnryCTRJ7t0g/3XpGxLudbI&#10;8hbD5v+cOheGZOhbb2Hc7F19Okl/4R/+n5P0976FvHdMPHPsovwh19UDjunD5pD6LsskdNe1nIfp&#10;++w632F5Z2FyjSOrC+UfZvPQ5/S6zO/6/k6gXPole4/PNUMnZVZLksmcg/1G9rMzj781Sf/sT/3Z&#10;JI1xkn7VkMx2B7uQm5tkTtzvQgY8MkatnsG7rEceeUuSpgysHczFb9GnKHP+FqO9gb5cJ5OKQR+i&#10;v0nZ5fy3TVZKh2s+Zx/E+t2Y8+nf/YWfS9LPfu2rSdqxMSZ8UXoegrv6kD6qvr/rdyLbn7M4illN&#10;UJ5/GGY1scgI9ypPDPmqWeiZuk9lijH7fwxdq3FgMy3QfmiuXS7jPp3A0VqEfvsTP/juJLXHZKCZ&#10;wLTRd7tdzLO0Hjbkmmj6zqyE1OPcMKBtcPgO1KzCjzaqmJ8FFvRCfcbutziPr7iwrZ2beGbjON4P&#10;jzmvD+inSDeeI0NkjeuvPa65XbkGVt79aOqLj/u4Z38Tz3juGaw9b2/SrxfTIv1MvRvI9ltWFmY/&#10;Z38Tsn05BZ6l34+67jBmtbuuEUtN8vfuPP8ooCfq2Ur1hLvrdycOY1YTxAh3v/KaZP/Vu4+A85VK&#10;A3I10jvRGdbGN7/znUl67hGcFtEkW1CBc4YrX/tKkq60YUdPy/Xh/MU4C/33moNn3ihwfj0z/m3O&#10;b236SAHXLYoc3wtkJtZJAkEfPtLWLuaRA67xVBfhWxTr+Ozwffr8wrRdDM6/jDbq2NvAeL/Fclsc&#10;qyc4TgbXoa93J15qDHcZvqBOY9N75n6f64EThPQFNq/BvoQ9PMPl3MflmExZHImpDFA/vA7cJd/f&#10;JsPavWXm28tL+HbGTzoOMtXQvdlxkV6fzXtmH8JRkO7P5pktr37PXpfFYdepO0xR7NPfcujnnjsH&#10;vTzkewmd3lZdgA+/dxN2JLVHXPDQu68YWsPRGrtDprEHHsA+nFX62CEdzy6fdTezGvLkq5A7/BeP&#10;69tbW5gDGdz34dBm+Vz7EOQThrRlLtc3taYt6J31zDQsbXdWJ7Uf4zH01RaZ+E2+v9CeG4uZ6D2r&#10;2j5gm5dmdIxHWbZ4rdauQo5jC8WdlAufm+dhH8+cwnpakezIcxZSh/uRNH+IEZBeusr1ksDHNR59&#10;BjGl6x2UmNVmHGckXF+WXKlMMdRWYpOTnKjuWWY1l3kF7L+Qa40l9otDhrWUCX5Gf8j3ef3aKEeO&#10;HDly5MiRI0eOHDly5MiRI0eOHDly5MiRI0eOHDly5MiRI0eOHDly5PgDwvjfP/53ki1ypoHojQVG&#10;2/jcfb9DZp/lReyCXKpjZ6ZRwu68Ro3RXoyGbEeI8vitz/+bJN3eRHRSjKaJXcHjCNFbdoCdiTaj&#10;/8ICdtWNC9h1bHGrZTXijucRyqgzYz1GmHKzfqFC1p0YDx17Mknf+dYfS9K5E9hJ2jOwE/N4Ebuk&#10;A+4ANLhL0uBOQZ2rXbHx7D4jUizu8ovRcxEBE4wR0bLawDP2Xewm/A+/8/NJ+sxlRKP4ZBozeM52&#10;gZEPpQA7UA2yPQRV7i6coM9IqkvfwM5S+yoqe9oEc5LJs12rZJRSVIh2Wg7IPuEwsrpaV7QUd69P&#10;MMddjN46rimex+5anRevaC6POzBDMkQ06rguZLSkTwaGsYvdsCbZuMrcJR5j2Md33hDtuNQCm1tN&#10;zA+Uwz4ZbgYedpAqEng8QFsXApRJzGoW2QVi9Ea4NuDOfYMsWyPusu0zGrLzIn7vfJ1tUUZfjx3s&#10;oA1G6I8lHrj/Ez+I3fkxfvhH0NeDgO1bRx8OGB0RMkJuSNY9h5GJoY+89g5QfotRq9UavjcZzRJj&#10;yF20Opc5JCNXf4y+bfP3AmVSZxA//TTqtYXLC91d3L8wQj/VyDzhdqdy5lQQxfzw296VpM9tg1Ht&#10;+WtgQzLYlwuMilCUQVBGG2n3a5ORWqMQ46lXZiEm6PdZ5108t8RxUqpAPjxFAg3Q/meH+P3Jd4Fp&#10;6eG3P56kvgVd1Omj31pNPCvGmKxAev6og7p2GWFt8zz5y9vQU996/lNJGg0wvnTWtcuowjKjwsWM&#10;EcMia84jJ6H7HroIWRB7kEHGnmjM+jFSIxRzCftREZcW2VACGzISY0z2ghcvv5akH/uN301Sm5EY&#10;LQP3eNxZvbCEz4sNjMnFechjpY5ne+w3RYGZd0SUYc9yGiHGHeHT6C/US1EcQrqbmm2W7rY+InIg&#10;xv2Y1YTs7+mu98xnReXEEHmTdtcrCE+sAIoiFOuZGEl85cF6i91B5U+ZPybQtQbLQeLNQiTdrego&#10;1lPljMi+JRaYIm2VGKYClsXyUcYYFR/X9CuQG38BOuXqy2AD/NCjiNL0GQH/sW9hzF65CiYzYww7&#10;OyQ75bnT0F8VG/nEeOE1soOShVIR1ycZJf1GRj80GeH+xPf98ST9xc8+m6TdjeeSdNWCXv5v/s7f&#10;TtLFh384SWN84ovfSNJLN15O0i9/DQxwxRD28703XkjSH/vp70rSE+98b5K2Wc4a28yO4D/coq/x&#10;8/8S9YxhX4POr1CH97rQJS4jq1qM2ooYARjSfgSMFo449kTYVaQMRZTLGfNSKPFDt4/y+Txn3mK0&#10;h+RfzFJisxCjkcmoCkVDiblIsh1D+pSB7ennRpWR2GM8u91GVKF0iZmJ7JmyCXJMpLF1M8/juFZ5&#10;x5ThItvZYoSJzyiIHvXE7g7afLCFvq8zv/WTsA0xGow2V9RdqKHJPCPeU6PtMlm+Lm20WOuGQ9wv&#10;lq2IERoxdKa9mKvMCOW0bY4thnv4ZNOxGM0uZrXmAphMxPjRIfOCRWaZ5fWpTTbIwGvwYpttUSaj&#10;ktgxhxzHl/cRfdffFwMAvneo80eUiVnaykEPOl3MaqnMksHH9ZDHhce+O0lXL7whSW+RSeLSZUSl&#10;rq3Rt2ogMlbqPYb0UjYqS6lPZSoZKbGtLDLG7O2AoaBI9qQSo3Qssg/FqFXgm5Vp7wKxs7G/SvTj&#10;xaYn9l+XfTwUawplZdRHu4jZQ8zLCaiX+ynTIMcBfVub7ZuyF5KRKZa4GC4jyE3aCNXbJ+tNjBbn&#10;JfPUx3OMUHJoW1NmNX72OWfQuJJeGFMenQj+mzdEvjECRtGLWW3MSElvgHLXW/g+oF8iZjUx3tTE&#10;TMQx3Cf77iL1eIyQ9txnW9XoM4hpJMu0qjza+5AvMUtoftaYg09VrZJ5YkYHKa+UWY16Vex5jom2&#10;PIpZzbRQ3x3q2gOyEATsrxg25wxifJNPLXYDX+xhZCTZbePZ7SGZCMp4ZqVOuaTPas6waTpk5G7V&#10;MO/yyNTVbqNtqtRXO3sY72OxnhU55yWj0u4WGUvo8z70IKLVY1Sr7Be2u5jVQtoLMdh4lHtFvkn3&#10;i0GtwbYcdXGfU532/YDMOwcHZCihHJn0TXfJNleizAZipSPjQkiDtLgEneKQSUYMsw7nWjFcVH0y&#10;Z0MezYlVjdH74ueStOYiWjgk43JQQZ7uY2A/ky4Sg6EQprYs1jeQuSF1Rih9TBlXJGNAf7ncgA/k&#10;0q4MyC7YbELOyuwvMQLFkK2t1aCPu7S50hlFMvAN+/i+WoE89shmXB4jneO83q1i3L/x7e9P0hhf&#10;/Pj1JD24Bpkc9vA5QHVS/2VM9szJ4EwShzo2oh4L2W8KqC2Rabl4Rxuy/ViuGvN2yPxy9SrWbAZk&#10;HltewPf6PaBtK4mBoQIfckR/LsaFE2CNe/mraJNbe8izxKhU6Ub1sWz3XcxqLKvYxYYzazwLa+hL&#10;j5UdUY96I+S9vA77t70PPVdi2KpjQ9/199F/9TrGTxSgHr5YhibQuphJ+QmoY2RebEWp04dTBG+V&#10;OjWkzVtZBRNhhx16cDC1K+09RDE7lOuleVy7v4dySw/LD/Dpe5hiZdX6AMewfNbDmNUMjl+jgDoG&#10;nLeIydsqQU4csugOOXY1hzJZ35TlnRHMPtMYDbL7790Gs5pNX019KLYqMfVkmdVcrr3ZDejaHpl9&#10;ZpnV+mQeLJFNoz+GrCrPVTJAH7CP/8MvfThJxaymqe1RrCizyPpG8p1S3IdZTdD9h82Ps2wuWUyv&#10;vfPetEy8ncuBk77n9zPsFI8+iTXRH/yh70/S0ydgFxz2z0EbayLnL4BV58RxrLso0r3EZ2nd1SpD&#10;b/Q0CZ4g2oAOKDWgI+wGxk+fMmlSv1YpZ2OuT8q+BJyX1bhOOeA6pdiSY1SpE0L6yZ0+ZKFMprha&#10;FesyKYsp16jkB1j0O/s9PIviViiSBSl0UJYYAcdQyhzIucHeq2B1GZNBtUSW/eYprAXVe68mqd/G&#10;fZU12HlnHTbO706fEZJpwOZ6qiabwx4Ykt0+7b4JXb86h+uGXGcN0NSFSgfjx6IvMh7C14hRIlN6&#10;RJY5k+O3vQMGHFMMqmRIHXP91aNuLFMH7dP+3KQOKi5inMWolejDsc+0Dtvfxrw/5IkDFucvjRXY&#10;+SWyB7RWaYeoxxza3RJPLInh0cYOt6EzR/vwV4qU//09yMSkxMnfYhFy5rm4r8v+POAQfdtTYLzq&#10;b9OvnKFaMCiDOiWiyXZ2aMN6lD+femufLLtFymqd7JRdMmQtHYNed2eYO+titqPf3x3j+SHH3PZN&#10;jEkxyDn0p2362Pv02e05lNXi90trkMcYNZ6CYZGVdRSgX1ZqGP8vfBFroP/y7/7XSfqlbcjfLud8&#10;PvPUGnzBQxkOQ7reJYoF4m6dyev4vWyc0ixmdWX6P58x+1uMo1R69jo9K/t9jOl3LE+m/Cq3llF9&#10;sqBqDd5mvw4HuP8N7wKb5Yf+/IeSNEaVrP5Vzlc6XfTxAW3bPt8duGQwKfM0hjP0D9bp50c8AeeF&#10;29C94QzbSIusJT2ui1fJiGzRjzJZgcDEPdEudEaVLEOL85Cdr3/kd5L0P/zWR5N0vwB/OfIgGzHG&#10;ZIs+yv4dxayWtiXbPJvOImWfyjxD1+p72djsM4R7MauJtV++573KE2P6DPyefbag72NoXU7QtalM&#10;0pCHOoUmXUvEGDa41ih5+773wrY3bei5GNtco9EcTyxSRhM2yObcuqFneZC7DbIgL9Vh/10yQZ4n&#10;o98JsqFdfg5rwDF8rs1E9A22NuFLN0/SZpHZzyLr2cYV2M8mffIKh1mPp+vYnG/fICtcjCJZ5hqc&#10;gz//HE4Yef552NoOGaH1flhM8WJtzuIo2YiR/U6fszKgPs9en71OsnQYsvcG0Z3j6Khnvx5k8xYz&#10;mpDmyVSfj3rWYcxqaTmTv3c/M4sBZaCGaqaMRFzmT9eyijPZPPAI5pNPfS/eDSzQ5w4OIHc3XoQ8&#10;3X4RPlONNvcY5729JcjEpRrGT59r9gbtbIwi14W1VjWiXzbku4TzZ8j8Th9ou425euhARxpVpGWu&#10;45Qi6NKmg2fOVfB7jF4HddyhLa3QFxXDbZFrV0X61pc4FxyS2f+B008kqc/3su4A93e4HhVjyHeW&#10;t16BHrC5hu5zXaJXQv30DGEqA4fL7KH9O7PmdwdmGJLuhXvLzOvLI4tULu8jjzFUZ/kOR91z1LjQ&#10;9dlxnn4/c99h878Yujbrlxx1nXBYftqrUdK6EO2mxX0iFx4E+5nbhbyIWa1CNuOd67ABanutyxRn&#10;Tg8ajjAOfK4plmu45qGHMH9c45xDrNM6EeV+zGqlmdN/fLKxbW7CDlgW8nLIMJqyyRNZZrUx1y+n&#10;bcnf6efPuPvT9scj0ndUIw/6YJvMahNDlCQVtmWWWW3ykCQJ6eMW2QcxxtRtmqf7GRZJY8i+p16y&#10;ySh+8iTatMXmX+C70Sr9tmEP/RcjIMN4hXt+PM0T6UfW6NvJB9EJNvosKQp4+qLaRSxpMcSoJqT+&#10;O2/We5Qss5qnU8KYp07wqHONSsxqIW1gjKLebSZ/c+TIkSNHjhw5cuTIkSNHjhw5cuTIkSNHjhw5&#10;cuTIkSNHjhw5cuTIkSNHju8gjN9+7h8lW9y8EDveKty5X+YuwS7Pay3UTyTJmSZYXPZ3sXO+xfOZ&#10;DUZg3eoiuuOXP/yvkrRAFqgYEaNP+gXs9DMYpekrkpIUaTpzXDv6iowGC7jnz2SkWcQoMEXpWuF0&#10;713Twy7mR5bfnKQXLzySpBfegDOvbTLE2YworXJ3dIXRgunOQO7gVnS7mHNitBnR0m1j1+fxeeRl&#10;s5xXOqjnJ57/epJ++tO/naTz3F3Y5jPmGL1rcSfjyMJuyRheGTsWS2Rpcp/F7tTGHp7V5Q5E18Nn&#10;Ma31Bni2zej8BZ5FLJYgb4w2jBEwqtGaQ93WHkcUxHaInbNRie0ulgrtfBVbEHfG9oeQCZ3H+8AD&#10;aPMXngM7VwKDOya5E9uxEA25vIwou4iMUh1G9I58yI/LqGfXZfQzI2nrZCjxuUs8RtRnuchM1CU7&#10;m1tC/QYMPtn4Kneh30IepoXPPs8Fr7BsdR83/Hd/a8qCcOoi8o4c3FuywUzmMgJ5zKh7bXb2GO3o&#10;MsLU4xbuYhm7jwuM6hzMjJcmo7gDshbsICnsU+6GI0TCOCWUc3MPbXt5C59HbOt0pzajvMoDtH11&#10;jGfGOFdBnz9xDDt4v8xIxGAR/fHqbUQsLFEWqhyzHiMyN29j936T7bHLfhxzx3YMjXOri3KcaeKZ&#10;xWOIlLlpQGYrZcjsyQWM3VIJ9Tx9EuV+5GFEBt3ewDNNRjDG8Lgjecjt0T2yx4lVo0AZ+PKXP5Kk&#10;B1tgd/AZIVtgFJIiG4vcjWxzJ3eMgLuYHzt5PknPrl9IUrOEyAzpLZP1VVSxxo2i8it1XG8xctOq&#10;QffEaJP14EtfB3vUC78H1iyLOlPbvy3qI+3ynmshz/lFyNUcIy5NskKku6SZJlDEldJ0pz4+61oj&#10;jZ5H2cQMJaaWUCxB3ANtzOyFTne2T78icO+U1YXXcYe8iikZ9hnxm+4KZ9vG8MmwUGQ7K7pT1yjv&#10;osYeowQi7YDnZ4vMAKqXN8PeNmIkeJWsK4oSiMgaEka41+ezUxtFWXC4S9wuIErM4HUWGQJmo1nG&#10;ZAnwGLHYJTPnDUZDN7cxRucYze3VIEd7lOWDHco0I5mtIvILzWn0TYe6MGC0bc1B+eqMSD7NyKQH&#10;uEv/Le9+Z5J+k8945htfSdK5fbA5feAh6MEP/gj0SAzrQdiem4V3JOmvfApt95Gvfy1JTz4P5tE/&#10;/V7U/fv+PKKG2ow2LpJRrapt+yH0xT/7xS8laQz3RURaWybKGYzxDKrdlBVFzBAuo75pHtOI8jS6&#10;gNcNqb8UWRKjxPHaIfOIyb5jwHXBZGRfkSxTYiIQQ5GiJEuM0PDE6sR8YhhiguJXNpmriozA8KiD&#10;xmSrrIi5iP6CGD6y42r23PnJA5MkZSKSnmKjMGBmYnORh8ZgpYLf3REuuHkDEWb9HuTr4spUho+f&#10;IpOAdAUVgJh4FPVYIjuNGEkD+gcBfboBn+WTmcSaYVpI9ROSlNnKZeMZHN9jsmpIjFpkEVY/jRkB&#10;JD0SMTpvcXka2e9TebfpXzVo75rsuzEFrhMg3TlAKnYetaGi9yRvs1G3u7sYlPU65N7muJ7UKPk7&#10;ZATp8fMYJ2cffneS3trHM5557pkkXZzH/ccZhTer8xVRlNoD6urwiPiViOV0yEC8uwnb61BOK9SZ&#10;DmU7RlUyS/+wUEI9JP+Tnkn+BmwTyaMimvrUMWo7l1FU/Q79NHfqW4iVJZQ9YJaqn1g1CyZ+kKlK&#10;x4UYvXi9mKUL/SkLgkO9eayGvBpN2FzbYduxHqkuF70R9XijhrYT65bYakLKSgxFM1UZpTYkO/CA&#10;bEE1ykShjDbdJ6thlW0qlmn5B/InFxihFWNIf1+Mbqur8L3HfFYqJ9QVKm+fEaXtNuYgYt+bp4+x&#10;RHaq2Ugy5WWX6X9Qf7m0qQ71bokFL1O3HAxRxrCKPHcZedplJKDPsRzDNlFH2Xs1gUE/wGdbjMj4&#10;sduBP+lzEJSr+L1ah00ukSVRYhmjSFaDBlnKxKw2HuDebbIjlcvIQxHXFcq85gO3b5Fhiq732XNT&#10;ZpI65WgilEg19+RHsWsKvtqQ+rrqgGmhQT9yMMDv6RxjghFZsPf2MI8yyWQzR6a3G2SClP+leYvn&#10;w9apDPUqInxLRfRrKGqfGb0cBJw/sh4ttuH2Rz+RpOsdsJkMeZ1H9vbgiaeS1OZ9qY0mO0TKmjiB&#10;yqO2oKov+GJIG0NOIvoFRgPMEiHnW2JHK5PFcm4Z9sobQM5i9MkaUORzu13o55BtI59C4zhlKA3o&#10;M4SwFSsn4EvNnYSPVLWm7CfXvol5yI2XsX5yQIa7eg15N2gDumSVVL3FDhxIj1FmtVbikLl8Vvc3&#10;yC4tpiuxyahdd/ahUwYD+j5sm0Wu8XiMVo1stLGiXMcdzFFiGGSN7A1Q5/4G7pFfVWL5xVQmhVwj&#10;U7pYM9P+JSOpx3lljPoS9JbN9aE9suNMBCVJqk3UM6LuL3FtpEx20G3OWZfIkPniK2BqaC7PsNKQ&#10;ZbEYQGdEjIRX+WW/xdhl0e8yOcCLZP5boo4dUPf2yRAUY59sjB710+IC+mzIKFv5cC7X6DRnoPs4&#10;mWNAhocD6GWDazxTGUH/xdBaWki5V1C9x7Fpcy5dpg5JmcjwyNTGqR/H7CexQcaoc42guw1ZtslU&#10;YnJcKMrW5lypSNke0eH0yIZcI4toh35Zkbo0hkumTYpwYUA/WH7NieNkvqfv8O/+7S8maZ92Rf6W&#10;z7UqQf7AYTjqN/md98O98raOyjvzvVr5ru8t9HHJQH0LXCMyKH8x3vPBH0nSv/TTP5OkNXR1odfB&#10;fPL6Feig5TnorQsnYE9ssue2OBesNjE+Bj2UoUxGzxg9ska59H0ch8+nLy7207JYS7l+ZHAd06Ie&#10;dykbIfs8op2J4dQwfsdkEBqSkYjTrokNxthzKP+as2s8TH3wOz9zmKXztRgpAzT1pxgUe5zL6V4x&#10;RupzOhyoi+SXOfT7q9RBMSTXFtekxURQoK43uR4W8kSOiOzOYuPTXG80wLjpd6B7fTI3xRBD78TB&#10;TJJ5Ml5rLF65jX5zmpjrzK9CB7VZFncX+k/MxXMruK7Hto9xbA7jVb7OARkfV2mDDlitkeaXY7Th&#10;qRbqXxxBZh12ZImsoRWe4hBD9m2/jWtdMrxdvwpdU6ZCKHJQejxh5LXbKPfgFtYpmibGybFTWNMt&#10;r5D5jqxVCahHZfdqDXai3kdw3d7nyTBjrgXtbsEXLOlUBjJQLC2jf/fpO8YYU2EtNbFGIsaHyjzX&#10;k6mv9m+BpXKLdqNI1q0S1+Tn16Dvtg/w+dgK3tfEWGhgrAWcv0ScN1mraNcX/h3e1fzcP/p3Sfr5&#10;EcbPZh31j3yUtzZEPiMyZc/6FPo/m2qdX5Deyp6kcD8cqjtplGbLEUPXpowjKgqv0xjNsr7M5pPN&#10;c5IpkzvToovUK+F6jUVLCzccEz/6l/9ckv6pD74nSWMMngEz1dXXIJNzj4LtxOBpP9s3oJdNAwNn&#10;4xXIwMEO5GnxEb7TYtq7CgbD/eu4LkZtDv5sh2szVfpqK6vQ2fIT9wfI88Y2GH3rIcZucYzx7ZHB&#10;+yO//4UkvR5hzA4i6JEYxQBjUlAbpqkmMkS2T/WOTTi0z4lsnwrq84DMRILy0vVa49b1s0wemr/f&#10;hQwz3FHI/qz3mbNrPIbWGfmboLzFEGOG0JUV2tGxj34ytUbN+dabvgvvSp58B1j2Y8xz/aV9BSw5&#10;JudZgx7s/P4GmaG4tllfh486JNO1S/sRUldWq9BJT74Ra8AlliGG5godnmAjG2Q2IXcO3+0UXZZh&#10;G/bkJlmcPQP3WVxnjgzoyjGZ1GMEPCmhzPcmPk8++tZXIbPb2+jzEef9Hv19O8MQk5Wzw3BXH88w&#10;B387SOVtZl1fyD5Dn7NP0vdZVrTXg+yYy+q8u8bYEc9Ir8u2ywT3GqeHIZyZv8dQ/Q5bCxUWuTZw&#10;kqcZLZSwfqE1dEsnKpEpXfbFpG/lsR0G9Gdkd7WWGqPE9w0lsvwckKVM6+Gr63hfqb4c8J1OUEFe&#10;rSbud+j3DLmGsEefaUD2sxgO1Y2ziGc5fHawi3Hgt1HOHZ5443H+2+S87BTLYhaRUbcHv8DlOmGM&#10;EeeP29tok32yFurdghg7xbKpfkz7k7Kiz1l5jXHYd38UuFe+YvXOXpNdu56+rwTuKaW8VmtVrxf3&#10;k32VcfY6vY/IIr2WP98v7yzueAbz0PsWnWATcbxceBzv5/wO7LvLNfXyIvRuZw96V01c1jxsps2l&#10;88UEWW7ARj32GPyRJYfrL3x3s8+TasTsN0ffyGEZUznTwsYEHhkFd/dgs2jSCnYReejUOb1Hkmun&#10;cvoz5Y2R7Y/Z+sgv1JxPqe9ifHQ4flyuWdebnMMZGEcF+mkpyzn3FonVLkGmPJLRgFpf70LSk234&#10;/bHz6K8zy2jTBt8Flfi7McPMrnFdq6DcFt+9jYa4RidxpO8Yk78xOH7ok4hhTuvn9owtkV1J90VR&#10;n7L5J1kx18xYVbtrfc/h+wCdKjDtjzSn9B0oS5cjR44cOXLkyJEjR44cOXLkyJEjR44cOXLkyJEj&#10;R44cOXLkyJEjR44cOXJ852B8aef/m2xl29rDDvc2dzCeWkQ01FwdTGolMqspkrrlYFdkpYCIoGjy&#10;X4wdD7v1f+l3/mWSfuPl303SGEEBOyttnhctaLeddiAqSlpRB0UxkHC3dIU7/kwyxkSMQhgF2JUc&#10;Q5EJTQ/lWq5gZ/b6MUQPLK6jPsvzqOf6ysUknW8h0t0pM6qQbEmWtnTO7JB3Cyjn3oi7/xmBaHKX&#10;YbWO6LMX+4ic+bXf+fkk3d4AS1WBkbTOCBVyGJXjVabt43PH4Soj2b2r2AF7+zlEE5Rc7MgWs9r0&#10;TGHkqbbhBsbCiGfCBrw+xnCMaIcCI2Pmz6HclYtoqw6jIqrczeozgqxUgQykTBgD7HbXlsy1Vez+&#10;7jIqJ8aIz9KZwhbP5D/GSL4gZJQa+3joo77tLqLVQkapm4zW1TnHkTPdiclNpynzi8/mDNkW21dQ&#10;z91ncaF9gN3ETZ41rkjsMvM+2URZ/6v/I5i0Yswdw49DMnUEEephUEZHjC5Md/gyAjBiBHNoQC4t&#10;MrOIMaZP9qQYDUaGBNzJu8eo1N0RxlHESEvPx7NfvY629W1ECe4y+k5sbuUQ9a8GKMMMwVKh1MGz&#10;lsj49PDK2SQ98y6wsnz2VbADbu8gSsdmVKtP9rZ+Ce0w0DBho5tkMIhhMsJ7TNY8h9HRx8lm8OAb&#10;35qkDz/xliS169i5/dJzX07SG1dRBm7gntQL9W8sIOInhp4RMeIoKkFGXcrVZhvj5pvf+niShoyU&#10;LXFHvTYPh2LKIqOhN8N4V2IE+MPHIA+n2FZ2GTutB4zWsLirWJEkOl+7RL3WYBR7cw66yWcUVYyv&#10;fBNshJ/5LNijIgaw2tqFzp3HiiCtVHGvmNSWlqG/5uaon8mII3lMowtjUKelkYjUQ1Pge20ZV0Rv&#10;3EoxIqX6ndcbLOssFLgw3dmOe+6KquNYlZ5II5Y5tlXW2QhNMSKlzD0Mw/UYTaO6O6ldYXvjURNd&#10;j38MhkGHaivWL0YasUPd7/GZpsXIGEahutTtYktQZEPFwXViABMVgM1x4il0eAKdeT4kk8W1Tcju&#10;5h4YIdYXsMt+oQn56ZDxpsEIeC9Cn792A/apWEe7mM40+sZkuHNQgnwvL6BcVdbneA1ja92EXIll&#10;Y+Utjybpv/zIbySpuQlWipNsl/c+OWWn+K7vhj1ZufA9STqc/7NJ+tFX0JZf/RoY1o57n0rSv/yn&#10;4HNUamiLZ58Du2DfQ/2OnXpjkv7eb9OOTnDwPGWSEfliwAgY+aq+FjtowAjFEvvcJeurrhPLiPS4&#10;WIZiKHpWEfgOo06KjDgWs5rFCGyxUyiKS5E1JUY2hPR3UsbSCYpkuBN1hPJUwMKoR11PW1wlk4dn&#10;0qZxDGhcibUtG2gXQyyy8rs05iTLqqfsfJm6xBvj+tu34PP1uujPE62pDJ86w2g0MqeJoUt5Sw+Y&#10;JvKKyOwb0VZJlwz5LAZkTK6ftlUatcG2UR8GHNgas/J9SmSjqTGaXc8Q25ucpYCsAcdPTqPU6wuw&#10;Jzd3OKY4rqt81pjP2iNrQK+LNkt9Wl4n/ZVGuczoSrFHVaswdHQNCj5trkd9tHYGY/D4A2As3KUb&#10;98yzYLhxyHBy8UHY0zujePG/InkUGSPmPZUvZRpkWqIfvLUJf4wuSsqsVpZOnaBCORHrhKHIRdY5&#10;bo0YKbMa4ZHRQCw02fEz7MFHGpHdLgFtcqR2ztQjHb6Mfgo9fK/f5ceIWS2gPjDk005QtvDcVUan&#10;11uQI6eM+gkaa4Z0ORmYHEf1TZLJuEdZDOrMGGJWq1SRtxhKOhzvFcqESSbVgx2w8lQ4hsXgIZbT&#10;AZkhF2eZ1cg0Muqjbqur8L/UzhqTgsa92N06ZIyWbmk1YW9aZAsRs3SMdHyz7yPqJbq0k8zx2aHu&#10;5NAs9Pgsq4IxukMWyx4jAcUeFMOnzhM7psorliOD80dFXm4foN6DIZ5RJHtVhVHdDpnVUv9gAkvM&#10;Q/Qjp8xq6C+fekvMRQXOcZXHiP2wuQG2BDGrnTiJto9R43idNBoSjldF3U0ZCYGQylDjybHZDw3o&#10;qD6Z1ewS2jDGmOU/OMAcwqAdLNtos10ysEiGxVAgZjWxWNUqsOliGRWzWl30ohMMGB24R0a+Y2TB&#10;dj/7+SRdfhnzYjGS9cj0MXz3e5OUQ3Nin5BPwHFkadI3QWrnUh3Cm8go5FOOQpvjpob2DgroALEz&#10;OlX4Nc1FzHk1L4gheReDWr8PGVQxbMqu+lh+cujjGW0PrDXv+CD8lgcewXzB9Kfzlt/4BTBW7Fx5&#10;NUmj8WtIOR+rUpeK5U2MallmNdmySOwCFvy2WSaf1RW0gXSiGBXF/tvuoX5iJNJYa5A5UezyRfa9&#10;yTnw1sGLSRrD99FmTgQ58XdR7kmrJH/VbxH1lCJDxYAb0I6m0fac14Vcj4lRbUGnSZ929zGuFWVb&#10;4TgQe5hN1ql6C+2+uQN2B7GJnXv8TUm6sYE1sBj9y6jToos2GZDl2OJERuVL5wWaS2WY1ZbXwNjT&#10;oYxoHh2j20a5xba6tMB1E86PU9uFrAs+v1cAcpZZTbZQumeWWc0Wwygjkl06hD7ny8Uq5EVtJ7ag&#10;SUcliS9fVf4x7dUss1qTrJ+dLawpGiyfmNVC2gdTjo2YLGl7TZapSv9stw85jMgAHEOnNPhcA5De&#10;FdPb6dMYY3sH8KWyzGqyEabW9Q5B1g5mPwvyO++Ho+6PcT9mNbXuUXmUyPI0IBtKY57jiGM1xge+&#10;531J+td/+q8lqcFTC/Z34MuduYC1ni59czGYWQHkqhEidXvw92uLkGmrMdVjIdfBDrroc4N9ZjL6&#10;fq7KfqJ+9RRZ3SDTD5l85Ov5HFdL81N2rakMIm/N7ydPSf4W+VH2YzIQkmTEcSa20DqZVA3Zeeqi&#10;iAyGMSTWmuv0yLYxHuKzQbYdn3Mkj2uOBtdj5MPLp9U8bml12maKZE/9c80veyhvjSy7YgnrtGG7&#10;xbJhcp7vuxDEWzehvzpjXBdjPKSdZ133d2CTbM4zaw20b5+2YGUNcx6jgTwDPtvkOr9L1lCxK8So&#10;cX2BhAIFl+N5tI0+rXMtqkZ/UXZnnrbJ0wkfyKbQmkf9OO1JYNHW+GRhMzkyxMLsUUnuk51RfqfH&#10;8d5jf27twj4dJ1PBeg331chCEEPvHdQmgzHumauhHg3q1RJ1T2cf9mTAdT5Xc42USQbPqnCtNMb+&#10;DtZ0qAILVbKC12yU2wzw+dKrYI7bYlsWyIDhKusR/llZRb8tnIQfE6PIubdF21MxIMONBurxH/7h&#10;30vSX/21TybpqyXY7H0yKoV6XyNDSkxZEKbIfqfPWYafO9YfZ5DO5TN67jC9l9rFI6B7pJ/vKtuM&#10;bowx+3v22klmTO5Mw5l1iBjpiQqUuze8BXPzH/7+DybpgyuQ6Rj7r4EJ7bUtyPKZxx9P0ibZmXu7&#10;mNtVV+4cHxubGNcd+h6P2OinDTKyd8kmGqMxDzteIQvI7U3o7uYC1udOncL7rogshltbWFsMqS8O&#10;OtAlFdrZX/sXeId1vYPxNprxx+R3CGnfqy2PYCZL25LzHOGwPheO6tM0L8pXlsVG109PD7n7GUcx&#10;WGXrcRSyZZIhkq8YQ+spWkucPBQpofXJMk98KtE/ExOxGMrHLMuP/pkfT9Lv/X6sscbwbn4xSecs&#10;6CW6fJPOBEuLx3ecr3Uhhz0P8lOnzingtsJrr2EuskR7f/E8fKtZ5k6PDOOcqhW2t5Cnytv2Icvt&#10;CLrHaUE/9XnKT8T69jvwGW2+c3Q3YG9i7NHWhEXI6uoS1okHPFHo+W+8kqRD6t+RDAcXRdQvYip+&#10;PUj7kmuif3DcLTN3yQkhPziLw6XyPsjIqhgEs3KffeJRY09j47Dfj7oni5CyruvVDvqcrtnNtEOT&#10;7Nfr65i7rixD7ww96E4/QhoW2Oc8oUPr4nonPyBD/3YP8uprzXeCBtcA6mS4lW9j8Z3N6jE8W+v6&#10;/RH8ZpfPqtGIt7h298pLGAPtDvIpz8zD1vjOstrAPdsbsOs2T7uab2J8jLgO0+MzdPLAYMg1iQ76&#10;U2y2Ka3TBEOu/+zzxI0+mZVkikO+QzfIrJYiw6h2Lxwlw98uvp18xKyWxR2nxkwg1Z/KV/L3cOia&#10;o0rxemX7SMyU+ai8VAaTJb3fdcJh1+nUDjnTuiLg+64HHruTWW3chrIvcd5oUG+PuH6mec6s36b1&#10;IY9MXmJWe+MbMY9c5Lv3kL64mNUC+qOtFmxbOeND/WGY1XSihdrIEz0YkWm6O6C6aW1An1361llm&#10;tVqDbUWma71b0BC0NJGZ7R/1Mcuhct6PWa3YhK1+hO/T1ji/LNKHnXVzQsqaThKYTN6SRH689jLJ&#10;H5naG7ah9kKwHppvc+p1B7TeqLEnWdQ2KfnYd/n7nC8Xeb1OQ5tcmfydfVel0yKn3+TIkSNHjhw5&#10;cuTIkSNHjhw5cuTIkSNHjhw5cuTIkSNHjhw5cuTIkSNHjhzfIRjPHHw02VZn1rB7zvOxW7LkYofv&#10;chm76CtFRGKMyECgM6IthvbUHERuDLkz7vMvfSJJP/yZf5WkMdqMFi4yam7MKLSAbChiy7C4qy4S&#10;axUjr7X5zuBOweIQO55LZKnpcdd+DLHIRIyAq3nYweww8mq5RsY4RqMvLSDC5Ow5RD+fPY+z35dW&#10;sJPR5pnx/sz+XJNMan3uUI64I9xhNPSIrAgDG79f3nkuST/yiV9J0o1LiCIocmdqkexgviLsJ+iw&#10;rRYclNNmfa5dRlvO7TC6rsDfuVtSbeZrZz37zWXUAY/2TrBxgGgbs4sv68vI6/T70QbdMnbE2hFS&#10;0SJYNbLncKu276H9tbuyzgi08Uykz5DneAu2hd2pKwvYSW6Q0WcwxjMGHnbWdvvYWWsYiMAwGAGn&#10;iOyZjZhTti+yuBkM9Yu62FF68znsIu5fSZJCxccO4FYV5XbInFEuoKxvvIA2/pEfx3npMYwGntuj&#10;TLrctepv4x6TUdwKBo7IaGAVyXBhot4RCz5SlArZNxJwd/SA7Tfk7vphgGd4ZMIYhdh1+82XUK/5&#10;VbAEbhwgerLPCJMS96Y6ZLMojGa247bRZhXuIn7QQN8trqNfoibG2KUeImSu9cAsY9eQV28M2RlR&#10;f9QVIVhEPjEaTUYTkEnN5tnwb2WkzhtOgV3vldcwTr6+C0a1zVuIQu/vIdK0xV3FJUapVshoFqMx&#10;h7yXlhBhWF3G8/c6kJenX/5qkl67+UySWiHqWytDBmp1sZxBDvtkhXCHU7ltUL4fXobOmCNro2ei&#10;jw2Wq8HI3TGj0rwx+qvMaKoy5bLXxjNeeoECOcHLjKQcMaLXJdOQ2Jcs7ry2uJu7qqiOFsbu4iKi&#10;OOcYnWow2iPdPT6z01ln8KcsBiyfpOOuXdFplADS6IhIpXB2Rzlhcwe2SVqKo5jVFBEUcAyoCIoY&#10;sBhxMsusljKqkD0g3RnPcaKd4mWyVWVZtMRmpZ3pPllFZiMXIob0jV30WcoQJdYA6gGXetoVMwEj&#10;syqM9LFLkC+LDH4WZWcsSskJFPU/on25dB3sZX2y/B17ADasdxNjsUyWA5Fy1ZegnzcOcP/WPvRB&#10;tYZ8YzjSCWLwYsR7sYjvl44jyrZIdoNFRhW99V2IGP3fyfy3exXsZ6uMQnrP41NdeXwOsvz2J9+Z&#10;pCce+JkkjVrvStJb7NvezmeTtGSBzeLSy8i73YHO2Q2hx6wIY3Xjy7BbMRwXOkDtb/Kg84j9Y3F3&#10;fsQ+DckqIFakyEf9JTMG+1mRD7NDQCxUYslKIybJdCmmNZNMGT7lUnIoNhEFXJuMZBBLVwy7TDlR&#10;ZzJKQ/I+JNOS2JmqlKeQoY222AIIyXAw47+k41q/iW2Cfgw/Tvw0/ON5sD82ZUPjaW8XulHMaotF&#10;1C/GqTPQ6ZaDNlMEaVhAfSZfJH9DUiaKjVKlNKjvxozEcFM2Krb5BAoMSXVD6gOxD5mZxwgRRY6U&#10;GElXLCP1OUb1DJNRe6vLU5ZA2cPrjEBWREuVhl5MI1tkpxkz8k1tnUazsOklK7NwU+YItJGihnod&#10;Ribxc3MddnP9gbcn6cjEGHjhFbDzWIxgungePu2sHtP/IRtHfZ9lVpumKHeRtm1rAzZZDF5VRvw5&#10;M0wlYuATK1CJEbFFynbKapbqeKRioRDzgtjqhiPI/Ig2ub0PvZCAUd0mhUE1LRXxLOVpMNInIPOr&#10;2kE+oxiKQuphc0ifdwIxEqxwblFh6pDNOLWfkk0JJmVbPqvF3wOywIgtIoaY1Zwy2jGibd4la4NT&#10;xjgX68kBdXqJ/WNLXzEyrj+EDM8yeYhtTcxqKyv4Tbol1We075IN/T5gngXq2FqFZaLOMWdsuUUd&#10;aDAN2edibw3I1OGI/YH9M+I8xa6gnjt7GE89MoKVkE2CEXWGxpTP8WNQt5i0bSrDbof+/wD62m7i&#10;e8m2mLvqZEWJYRuom0+7btGfD8SowvZWNJ2YJDR2FYW4R5ktllDf1eUp412NjNpp1D/nBoq6U7/I&#10;JkXUUynLlo22apExY8BIWpPR+THGZFXusA0i6jibrORt+hY2fVNFYotZTb5VtYxyF8kAEpEdkOKZ&#10;IPRxbXcP4/X0cfik5V34A+3f+miSVjj3cI9Dz+6/86kkTW0wx43mrmyeBCnbnMY9x68YosRGYxQ5&#10;T26AHcDjHMhnZKaYx8pk6zJmfNqjmNXEjKq5Z78P/SCdKD3QoQ/46EOwHQ+soQ8unoVejvFbHwEr&#10;wLPPv5Ckgz6issslzO3U9ylDDnVoif5kIJlI9TS+9x20uRjxYqyvYU1DCyqSzX3qEle6kvUdkuHD&#10;WeC8jeNcc7wxde+BP/XHxDJvj/Dc8eaUrSxG2odpJDjau0FmNY8sqBo/BhnKIq4zxagw2jTk+tGw&#10;i35SXhWuP/jUA2MXZVklw88tzjNXjjeS9E/+xZ9M0kvXp3blU7/2O0naoM0JuEagMWhrjMp34vi3&#10;2P4lRtOvHoMfdGsPeY/IvBpjRH3qUU5qZOQXu6xFvTQmI5Tf53ye8jdlVkOeEdtO85spk+lULgz6&#10;cmJWC2x8r3FTbUJuxKwWsI/lw4rt0E0Z45FPjDnOz8WsFnJtQJ1ucK4jBs6Itk5+spjVymSOOqBN&#10;jDjni2GgGCm7R8C1Ns0jV8nq3yd75s+TWW3E+khvuJnI68N8pPuBw+S+19/rdzGrHXXNbPsehooi&#10;senLtjmG5+fRjzF+4L1grHzP29+WpCdPgoG/PodrKvvor1ITOrK+hPFeJTNJbwtrjjs7N5L05IOP&#10;JKlLhsUYLk+AaHKOMO5gbup2Ybcd2lbZthJZDXsDyLD63KaPvs81rPlFjPUEanD5jexz+Uo+bZT0&#10;do3rTGM+o8Y5qiE2YY4FMRpEoynroXRLQJntjPDMMdko9H1vjO/pDhTmTT6LLGI6OUFjYGUVYzwB&#10;x3VE5iSb/mAnpGxzDbhM32hiHJKkt4u20TpSex/1FRP2vjnt+5tcQ6vXoT8VXd8lU6dNHdGkblw/&#10;zpMuIpQ/snFdvYZ6iA1hloWoT92wwzXQcyfBFLXt4nPVRr0alI3b1yBHlTL6/OQZrBkMB7IjqH9l&#10;hr1p/wbnXZSbAcf9iM+ucj7fI4veRBkmie2yv+g31xZh522uVw7JeFuhro1h0BcYa32R7IUNstAe&#10;3AKze6uIZ1uUy4Mu+nNEhqLQgu0KltDnS1zDjtG7hrlal3Po3Q2MF8nimKy44xrXYcl25tGXbZKx&#10;szZH/4X9ss7TGmI49KFlQ/uv4IQKkyxtP/f//sdJ+pEXsf54aYxyCxLdiROVJBH9sHvps+m6Cfon&#10;9Vmp27P36vcs7vUMjXtdc1SeUheCrkvXP4ijypCA+khQHuiF2BZDNg7YWCYZy97zvvcn6eMnIdur&#10;LfRPjC4Zd80QsnxsFX05vA35L9OPXFiDDByQzT3oQGYDtuVVrm23TmDdf3tn6ocNbmMt7ZEzkIdt&#10;ss/qPda50xjnizyJo1JCWV58DqzH5hzG3rE5rLn96//n/5ykz96CD78/rU6hGFE+Mu2Y7fuj2lnr&#10;NFkcKgNHMF3p2ruewTli+j2v0xrELP6gzGr6/S42N81DZ55lkhVU8ymtuWvux6aa+EjQ7TqZw9R7&#10;L65numyHH/9JMKv9+E/8iSSNsfEcfNfRELp/ceXBJF1fAtP+Gue3t7ehgw7Ihry3i+ujAHbzxi3M&#10;RYZ9PPtgE/JXnjk1p0Ud3aV/Wwhh729a0BVhCfK3chY2oca5xDH6xVtXMf95+emPJWl3h3qRJ2TE&#10;8MkgKtt7fI3vjR5Gnr/xy7+epLd5kkjAsTiy6D+yf5Te9c7hEKR9/odkVhPjz+uBnpQ+m5BcZr+/&#10;J45gVhO+3Vrp/fJhY1LfHTpeZyBmtezYu9f9YqiVP/vYhQtJ2hlCn418rGeMePKW5lc2a6j3Rf4Q&#10;stAjU6FOKoqhNbQK58pi4OMhDIUqTy0SS6XXgy+i+wY88UGsib0u/bkAn4v21I9ZXII9L/F9r8+1&#10;KPl6qm+TvvnOPuqjNfkRx+LOAerrcm10unYX+1Ho64N95OlxzdMXg7DW2ikjWabRo3BY/3xbMnkI&#10;ZIvvJTv6LX0Syy/QFUzX5IVs2Y5+Qjw+vr16ZMub/Zw+e6asR15DZOeT970+83uM1LXRez3dQtbz&#10;C4/BFnj78AFHXFe1mvBjalzb6XYh0wEZCGefnWVWq/B99xuf5N4Zrj1F3OejuZxOupsyq9H2sRp3&#10;MqthXO/sQqeXyKimdxvarzRlVlP58FnMavpepwYdBi0FSBaV+jyd6aCNtuBr/EKD79rTxQi+i5fx&#10;LmqNe0Yg075l/2T70pPOYWFko1DLiR95AXP28yvw14pcPzPkMEyQ5kldrz0CkpMss5qgd0G6Tu+C&#10;0vV0zpdjpKeOsR7Z90ZTZjRcEHB92JId5Np1yqzGr/Vsk3PEGBbXaqbf5MiRI0eOHDly5MiRI0eO&#10;HDly5MiRI0eOHDly5MiRI0eOHDly5MiRI0eOHN8hGK8dfDXZIme3sJt4SwxW2IxbWK2AoWiBEXOe&#10;gd2T3hg7Mk1GP7mKDmOEycDAXsDf+PTPJWmMLz77W0laYgRZvO85hs/oTO2MVSSozlQeMjKrXMH1&#10;A+7Oq4zxucmoULEjxLBMlMMcYzezP8I97R7y6l7irkdGCc3xnOqHH8CO0zc+hqjnC+fw+ewZ7ORu&#10;rCESIEbIqIEuz4sekQligZGJPtlaPG6nDCzU55lXvpakr11H9MqXvvnJJN3rX09Sm5EAMWy2UZks&#10;IC6j6jwyPUXPcYdiiF3fIdkafB/PcvFzwQtRVo9l7exxN+gELnde1hixUKyi7VaeQN9Ha+ivXoBo&#10;mkYDbeXxfG2HkWdByF2ujJ6sVRGNo7OKY+iaNNKA0TgnVhCJVCoj770OowdHjBaM8DnizvmAjADl&#10;Esocsd4xxhaeMSygzgYjxYY3sTfz4EX87u6if6pkJCgxWrjEc51rFsr9gXchCuRt755Gq42qeN4B&#10;o583tlGu21/GOeYLy/h+ZR1tVOZO+VoNeRkW6hmyrcY++3NGhn1G5ofcHe1FGGujAduTjIKvXEdf&#10;vnIT5V9hW250GSnPHbbavapd0mKFiBF1eQ0jRx0Up7BuQO7W5sC+scMdslfG2PHc8dAvThVt21yE&#10;HEZV9Ivjol1iPHUWkV/v+4EfTdLhMqLNPv8lMCrdfPbjSepGiPDdIytbewd5aIf2XB3tMd9ChUoz&#10;46Wqc+drkL1TJ59M0leuItrsmy9/K0mHIcq/2EK9mjVEPXZ7HBcm+seN8OyQ9YxR5w7jx9fOJGnN&#10;wrM6ZGNxWmgD7fa2qNgs7um/dR0RpdcuYbxv3kY0UocMWDEMRoIostdlNIrFNI0YYVphdHqzBVle&#10;WEAZWvMom1WHHIoBYDaqUMxqijbX7mjt0NZYDe+KvEAeYiq6F5RXkfujpwEtyCMb5aQoPDGrpWxW&#10;vExlVH1i6BpFpeqzGGFUBpO710uMbhPbgOxOwPHiMmLAmtnlrR3jY+7o91i+lIiD+sAnI57HSJ5J&#10;pkmSPpM61rEwhs2UmUkZTb5j1J3sxwEZPdQPG2TCGDK6Zo6Maa6P68q0aZ6H+kVkQTUYdR+jH0L2&#10;DNqqc6dw3vy73vf9SfqpL/x+kj6+Crlqv4axqaj6D3/t+SQN+oiMW66jDMfIaBhjbRV6+IPv+a4k&#10;feTBH0xSowh9EO0i+vO2gUil6wZ8kOdfAcuIWI5ubmMM93fRL+Wtqdw1I4zFuPcTSF7InFikTvfI&#10;iOeRdbNaQ9tYjGBMWfg4PsROoWj1GLrGYp9JrgzatnIFOshklLYiFnxGKPiM5BcrqBiJimTniSFG&#10;NYtpxAEjH2PICKyI9VQ5LUalSJbTSAWNl5lxlh0XqnOJNjVkxJXn4neXDJGTX5K/0gudA9SnfYAy&#10;LZBpKsax47CZxQry8PkMk4wECnQJGUki1jZLTEVsQ4/1FOvZrP5KI3b5nepskAFWY9Zn3cWmIaal&#10;Sh2yKuaO/pD9SHvrkC0lxtpx2O9NRe6zXR3e61JOdumnhQN8ZvHTaBbXhSyUyRTjK6wnAcofsPwo&#10;ZRzZA7svdqoy7eepR8FyGFTR1q9dhQ9Sq0O3rC8jAlWRgjHU54JsgBg81L66zubvRcrG5iae4ZKJ&#10;sVGHPtPvMSoVjKkyo7TqZFAQs5raQsxqKYMXP4uRV+NmSIbYISMYdzahL2IYZC/LMquVSfU0YjiU&#10;mNVCRjsKmjtEulOyM4KfEEPMauvz6JGSg36wi2wjRmsqitPg+CgYkOWQcyTJk5hWbWvaFz6/k74S&#10;A+fOHiPfaKMrDbRll+wh8gdkHyMy4XTJtiP2tBiDEdrRG8FOiIXV45xBfoBYTwOxUTIiUxF1Nn13&#10;6QuDemEWYoKLmKdYAUsOZNMw4RcXTeQdsI00juwKbNjmNvqhyzFQob6LMSJ7RuqnSDfws7pB9rTH&#10;OVBIW9HhPFOyUqS+aM3h2TEc6qvuHtpbnxWpKxZn2QTpII0b6dr+APdrjtRklG6MRh3PTaPT6PdL&#10;Z+v7/x97fxosSXZeB4IR7uHhsUe8/eW+VmbtQBWAwk4AA4AQSS2tlU2ytTTbJJNsNqmtW6PWjEnT&#10;LXVrplvWRrW6R1LP2IhsCSIFYQcpriD2vQAUaq/MqtwzX+bbX+zhS8TE9XOOh6e/96qKpDC//KTZ&#10;uxkR7tfv8t3vfvf6950riFlN5S4W0KYVsuv0evjdqcxYaUZkFBPrzNiDDNicu7qc28SYJvghxpxF&#10;2S6TiVjXjdkHpUpCln3U0d9Cn549CbajYAcMPRufxX5Ag/TUe2T88t71SJSKoUBy6JEFTW1rIHsq&#10;tu3YRmUyrwzJRGYXaZPXoL9HjLof08arcM4uct0gmTEYkYlQDLxd6h8xo2ruGpCuXN00HHBskvl6&#10;0kdbu1xHP/gg1mkGG23oxJdehXyLCbIqhniOPY9lKZdlN+Jh2juZTnZR4pYxrvp5XFdm/QwWF6AL&#10;xGaktpO+nbDdY/Y9slHVFxANXmBkZp4PLVHPX+R+gUFIJr7vfPmHUTrcIdsHJ3yxtolZTfWoV1He&#10;mEWP+nhCBrlxAfUycKqY70olfNftoH09zt9in3TYFmPqraPH0O4vvQhmtZWj0H//0c//x1Ha6aGt&#10;DT7/y2DkWuCauVtA+0sXSv6keG1+thidr35YOQLZFkv61jYihQ3ae2ib4RC/1TiP5zmfOGRODMh+&#10;2GWEr8s5QsxMhzGriXnRQGudHBnJfNrHPvWWwz0bMavJ1g3IbiYZ0d6cWEPy1K0GLbKtt+9inTvm&#10;HoBsiwn3tLQfUaijjaTzh308o0RGoJHsL2tWj3DI+YJMkOUq8jh2DO28y4hwnxtgv/K/fTxK221c&#10;H7A/80mKzimSuiW2IxPfGaRtJyOlSaSvFw773kDrYkGB0m82L4uR5tovEFNLJbF2/Ru/+Jej9E/+&#10;9EejdDrpRkmNjBEdsv3blA2ba9ylJeiLa2TCunUX67OzZMJfbKLtDQLaVw73hx3aZWPK2c02yllb&#10;RIR4kbqkShtoYuF+rd2LZEXzBsjHQIz6086Nkv4m7MAKx4OY+mRS5zkme1w7uRXY+2PKvEdZkF06&#10;6EIvGvRoK5WrnGM5lrjMn6Yop5hgpdeq2mOjrI8VZc96lRPsAQWeFFLkmNLYHFCG9zax1tC4bm+h&#10;bffIrn1nC3PGLtk55lagp0+uwO43uLNGZku2d502n2QgZL/luRe8vAgddJL7Sbe51yD22RbZksVe&#10;abBFBm6Hdn6LbKUF7hXucA4osu4tMpf1+qw3+6MzhB5b38IaY/kE9uANxDpXpk6o8cSAzbvYx9hk&#10;W6wexdro+i3kMbGxv7e8gPbv7WLvXfvpjsP24MkeBoUSrrVdlK/RwTMLZHe4uw4msvUtMqxQVq0C&#10;67+AMuQ5Bxe3sd+320ZbGnQ5/w0c2CvrbIsbtzDWTp3DPssxpiGZJtZeQ/mbPPFifhGpbIwTNehx&#10;gzLlvU8bfMi982tf/UaU/uq/+7UofYbP3hygfxwyxog5NaAuzXOM3g/IkXTjG6X7bFl+fxgO0oNi&#10;d9Bv6WviPA+57r4l9xQHlUHXxku51DM03kOyPoV12Hrn3/v+KH3yMZ7Uw32cB8/O1mH14+hz7ybk&#10;vUYWxi7fUW3uQaYt7uuF3BPxyNhT5HuvXAP9u3gEOtWjzjL45u99IUp762DLmpvDtTFrM9dC9T08&#10;06lgHNjcez/6lkejVKz//9v/+EtR+vxt2LBdMnwZiBFVSPf5H5ZZ7SDIfEwj7q/0M/4QzGqHlVOI&#10;f0+xV+Ut9JP27PS75mQDMXDLThTzsdZXeucTjFCWIhcbeZ7YM+F6S3s6Dz5+IUr/yn/281Fq0KW+&#10;qTUh6Me5t+sMUO61H30mSpeW8Yx+CbLb575MoYey9HPY290hA/b2JvTa1u6s3gWygm+ToUfv9Spc&#10;0/b2MKetzlMXOpiPVubxDIf7r1cuocyDLmT8qmhspqi40KvdHeRVoS1b45rh0iuQyRvXUQaP+94B&#10;332qv/alqP59SPe92KfSSF93GN7sdQaHXXlAMe/Dgc9IlXv/OxzgsPLpew1tzQlJaMyl08Og90Vp&#10;Zh9B3yd/1x6HGMfedgFrOO079GljdGl39rgvOWLBx2Sf9XjSynQBESVN2igGNvcf43fJ3KPRyTZO&#10;HWVYPoo9hLAPOfR3MZ9qTe5Tt/a6kLsCklydutWgTKbgBe5T9MhIuLmLeb8fIu+lFq4rkJ21P1Le&#10;KONuD7Le55zR4hxiMOK73Jt89+lxT1M6I699R/ZxWgbSn2f9e//3Bont+D8UYls9TYt2ANJX6J70&#10;fJ7GYTL+HxKS2X3PSrHAJXFYu7/ROErjvus152itRFj0oTn3EN69jbbITLjL9xm0NbRHPeJeivo3&#10;+d4l3hvg/nCJevgtT8DmWSxDX4+5dpMfSEibIWZW45wnTLSvMUVAe35rG/OFoxM4yNLsc+/jMGY1&#10;sbXrezGrpa8zmF2DvGWvBNzn2mvDVhpwXIlZLZ7v6RuhExVs5h0esC8uMdczVZyAY1MMayrLkL4p&#10;D56C7nmAJ6WU41lhVg+9Rwm5n19lnyvv+F1hWv9y71BypLJpzTprs2le3KvRe1G9n9N7JIt9LF2h&#10;9/tVztnazyyy/HoXOtYJOQm7Ms/3C7MaZsiQIUOGDBkyZMiQIUOGDBkyZMiQIUOGDBkyZMiQIUOG&#10;DBkyZMiQIUOGDD8m5Dv925HLW9eBZ+62j0ikgFE2VZ6nP19HZNKkgIidEqPVCvQaFHvImFFEI7Ja&#10;ffu1z0Wpwee+/E+itHtXnsiM9qUXaJdsIYpUHvN89mCM7y1GVXkO7ivwujrP4bXHiE4wuPMSo9Nu&#10;ozwk6sptDuCp2SygPm4Bz1iswfPv1BI8rY/OwSt0uQpv6DNHz0bp2ZNgWDOwLyKaoU6WnPkFtE1I&#10;7/MhIymKjDQL6D04IrNKm9HHn/kWIhx+8MKXorTECHIDZ4x2HtBbs8ho25BsOsPLyGvSwXX5EdpI&#10;3sYdnRfchedswKibCdnGDMTKVKkr6obejxbybj2AZ0+OQSaai7husIm8x4zYkpe7PDaL7Kdej40/&#10;xSSHPGKvXLLqnTuOdi2xvXc69GIlo9WQ5+mPhvASDwL0b7WMts+TqcSgn8c9eXoVd9eQV+cy5Wod&#10;9Q17kLsCo7blrZtn2GSrgmf86T+OaN3Tj0GWDDp0l7+yDs/jZ34ItgD/Mup89gLGzYWHIE/NBfSb&#10;2OZ89qs8Tv0J8smRgcHAYmS4znDu9+B9r8ipQhUMfr/x+2AgCm1EVM7PQ7bX2uhzn0xRBXr8Kyp8&#10;nIjV8BmVOWZUKYkicssB6lxlW/mUL5R6WkZ67dbPoSzePPrDqaC++fwsivAsWRcWXciPc+KhKF3n&#10;+H/u0veidEBGO38X7R8McZ/Okq8U0Y/lItvBmslXo47ylhyUo17g2fYevn/pOiISW6vopyqj8vd2&#10;EJkhNi1XEQ9sa7HuGVTJaHG2AS/nuTK8nH0LeblkPRn0UP7uDcjsXUa3Xr/KqLQufp9Q3sYTtKWB&#10;ourluezRa1t9KCYVh1EqNUb+tqi3FhbQxo0W0gl15Osxq2ncHhb1eFhUTpqVR0h6Yus8/DSzmry4&#10;lXd8D2XiMGa1gyIYYo9yXqs6jhlRomvDEGO3QI/+glgF6PUtVkqfbe6W0RcG8vjWOeQBWX9Cet+L&#10;3UWR/4oItxhZXqIMT+gtXqScTshqOYl5lKZ5sIsCnTnOZ/eHkPfb1yFHIdsiX8F1wwH0RHwW/Ihj&#10;oQS9MCRThsGRZUQ3nzkNGX7qPR+IUruB6Ln/1//0T6P0wyfx++7tV6K0TA//r5PdbOO1Z6JUc9cq&#10;Gf0M/viH3xel73krojRd6oZbjJwOe9BfrVOIlurNQ+999QdPR+naDUSF+mSdK4S4395FGxu0AkSR&#10;5ylfYrabsBHLjMAeMWp7QJa6GvXFhMxykiFFQYplaJiI7BezkCIUhIqLtigyQn/CcaE8JStio8oz&#10;0qHMKPVigvFOETGamwLq6gH7ziPThcaJxpFNGRGbhr63WI9k9I3YfuJIEo0lyRtZAaaliP4qgsan&#10;/aKIk24b329soW1Xq9CdBovL+H+9wTyoX2VjiL1NZSgwqsYii5uY1fDr9NlsI7WlQazK4qgZ1LHI&#10;9h+RkSBH3ak0oKzYLvS2mNYkZ84I9SnOmix37BjYJLbJmqN+cWifjRiVt8uou0EfbaO2zTNiSW3n&#10;FPFs6TkDsTN1GdWUI5uJWE0sykR5EXbJA2/H+PKKsJ2u3cS4WlrEnFwja2hS5yf/byCdH7OfsLwz&#10;2YiSnMv+2NwEM8yAzEXNBuqRZFZzyagmhrWaC1lQlGTMHMW6B9Tb6mOPY1jjp08WlR4ZdDbJ7mbw&#10;xsxqaDsx+Wi8U1Smup7jiRMTh8C0grBFDEo59PlxshgUOd4tXix9UCADjHSRMhtSnmqaZziG85xn&#10;DEJ+pwDWMsfS9i7qPB3AUVKmjdEjy1MckKj6sU07bKvlVdiGBn3K5thHfRThpnFdZL/FdiIj+hUl&#10;Jb1hc07TXCwGtoSKiRlE1a7SiWKKtqkDtY4cMdI/zLMMZMS6S93S6UDeSpRDA5/rqAnneUHR66Fk&#10;gmtWj21UYlRt6KKM0pnSUSXqAwOLsrm1jrm1TEaxEdmphmS6VlvYZBoSm9uYNrjGcMzAUkU7GNRK&#10;KJfGRT4ek1EyzZSyqQbW3MbyOw7k0qHt2GX0bbkxY3PwuO7YYgT8hDJQovzvkR3MYSSvnuUz0nc/&#10;sxqepbXfXMJWWgvRJnkf9TlFdvbOs2Dbsp7G/L7QhGzeO4/19B5ZqcU+p7Ws5LOQYPKNWQDRFHG7&#10;22SQ0Xq3UER5rRqeJWa1PGVbEdsW7f7kPCn942gd1uGYw8d4PIgRQ2xbHpmuxLqx4+G+9RHYaQsO&#10;9fsUJ+uwtzzaU13aNovL6FOfNoOYF2XPSE8rslHypvEVcK3lksnQoFFHW2iuku7XOl1roI0NrFeq&#10;ZOZrkoVWrI8Tsm7b1G/nYL5FcBht+q1vY701ZNtoPrG4flH5NTU3augHMasJbg16IHTwe4QCbQsy&#10;9Gyvo7wD2scu13YVMo/s3EG7HzuNvZw7t8HisEJmqF/4+Z+L0k4HZTf41Kc+jf9QL4fcv5BMiFVS&#10;kb1iLIkZM8i2s7wKezng+nlrEzatgXSHWMDK3C8aklFYdj9VZ67Tgxy5YrjjfDkga+PUuIgSMQEm&#10;mdVixt0A48Jj9LCfxzU2WfIrDbSpZDukrKSZ1WzWM+7AKUiqHjOr6Vm6RqZOvIZtUFYpw2JWc4po&#10;u4CpmG8jkLWxz30tMYdeuIiI8bV7sE/2yBjzL/7Fv4zSXo86hIylYtHWeE+OeyH9XWwnx5jV3eCg&#10;PAwO+95A62IxWAhvlJfmhjHnOi7zp/lBdhYW0I8Gf+Yv/Pkovcio+pNc060uQR+4ZNPxaNv2ekjn&#10;j3NdNoGMDEaof439WUmwBrhjjL29Lez7dMhc1ZqDDulQprWuERNEzC7LeUctLEYT2csGYhgbk2Uy&#10;ZNrlnDbmqR5i+5PN3SKjZJE6frq4iJIBWdAsDrAkUfzeHuwnsWaIwS+WAepOjROtSxxuoGmN4XBv&#10;FbWfXk/WOoMx7UKL+9yjDuoR9FCuzXvYP9pmm4Zc5+xxnOxwTNZXYO+PWIESGZgMuuwHm7bn0eNY&#10;O5S09iTNYV7jgfZYheyG1Xmse9auvxqlp5bQdhXqIIPaHOYwrb9uXvpRlDa51utTR/bYZkeOQCc2&#10;yMjQJnP6Fa5f5o+CqTOfWE+KkW6ebIxbd6BHd8gQEWqfhfPFhLbQ7hD3LTbRT702dP9Oh/Np61yU&#10;VmnXGFTHKE/Rgx4bdpD3nXX0w9wS2nuNn++x/Foj2RwXLsekxfl1i2xJBhPa8U3a50MNaJa7zv3t&#10;CWWkVOR4JpvzUh39MyLj74RrkF2yORvIblmmjdPke5Qv/5tfjdJf+cJvROllMuONQ+Qh9m/ZYRbn&#10;roGFNktitl6MkhhpXXmYPtuvUw+H8vjDMqvJ3hFz+ZtCUilMobxo6uX2PHxePgsGvI/85J+M0mM1&#10;rMnnaM8UdWTRFC3ucxWrbHf2S59za7x3y365ce12lA54MlGN65fmEchhE6KSq5LN1WCL+w+vXsc4&#10;6fcgR4vcn1vjnvTeqxgPPk/NOXICOv/EebC1HaOc/fIv4R3e959/PkpD2tEGQYLFMwn1Q5pZLd3n&#10;8TrnTeAAcp8I6hflnZYJrVGnP0SJ1mtJzBjCX78++8C5Kpc46QXA93nuERnoJA2xsWvvOd6HgUqc&#10;Fhi/61SWMfeu9f6sRObxuXmk/4e/+Tei1GAywjyyfe9rUfrAGTDenD6K9NVXYdtueViHhS5k9UgL&#10;+7RTQzNK8hXI3S7t4noZJ2S0Oyrk9DeyRW6S+fHeXeijMlmC+2REP76Ieto5XB+zVhdR/nGRYyCA&#10;Lu3T5jAY9dkvPCFk2hFR4nO9cm8dz3zpRTBd9skMp/0Z9Vt67yuJfSe88B6x5bwRDpONQ2XmABx2&#10;5R9geMwgmSTeLLNa8gSOJOJ9pgQ0xtLpYYjblLIu6D6NyeT+utYtSkmAnqtx7dYjs5pHhvhaC7Jc&#10;bmDv0ynhs8WTbApkqy1xr8UgHGBstXchm33uhejkscocdODiUb7rJKtZnu8Galy77tG2i/drB7i/&#10;xH1mgzOPYp6YW4ZdNdb+Fve9X7kDm2PEEwXOn8TJMZrfdSpDu437tnewLzXXnNkvEx/t++yPwIyo&#10;U6OkZ8Wspt5Ky8B+mcW4Sfav/v86Q+pN4XVZ0VKsmOlSCSrL/nLfjzf6/Y+Cg95LRvhDMKsJbzSe&#10;Dvxd7/60H8FeLpId8MxFvC8bbELPjqifpwZ2lIS0/XSf3vGKXddAe+oT1q3Ed9CPPwEGz3meGvMf&#10;kllNyw35aui0H5qoU6C+8XtYCqZ0/kz343ddl4RkUdfqfbKY1Xo8TaPB8ls22mpC20J6zSLL+Zj6&#10;I4l8aqGvLhf7mRjhZKJ6Dp7x4Cms284uQp8VuRa0uF9uIHkQs1qF/j0+y3cosxrnCpVfc2H87j0h&#10;Z3rfrTWCp/ffXOPFeXPCkEzbyov1LGltwXcggRjKE/tJFt9HzL7JkCFDhgwZMmTIkCFDhgwZMmTI&#10;kCFDhgwZMmTIkCFDhgwZMmTIkCFDhgwZfkzIe/1e5OrWdhDNdHMTXrjFMTyQjy7CAzNgxNKEns1W&#10;iM8OPRMbZIhQSECHEcu3/Oei1OCTX8F59zdeAguVzuBXNL28vhWlHfBc6TE9esV4k2NUwjgHz/9S&#10;lZFMk1mU+itfh0dm/zV45hcZhWu3UN7qHDz55lu4dx4BTrlGCc925YFO5q+ihbyrJXhTGswtI/Jr&#10;kdFR73jqqShtMiplVECbVBjNbeXgaerl6OnI6IjbHrxG//1XPhWlr/zg21FqINazkFEr8THT2/D6&#10;3r2CyITJLr0leZ6uvLp3yM7RG+F6eTBW8qzwFMuM4PHoVesxanXnJiIqGkfx7CPvQSTcpI7fR/Q0&#10;FdNHgdFeLqNWfUYbiSnAYDBEpKIipy1G9C7XEYFRriECk8RE0+ZnPTpoo94AEbMFG/1TYmR90uuy&#10;T+abIpn2tq7A+7x3Be3tepCFQGxsbFvLQZ6FPPrt6BLK/9N/At75reMzD+AdRkhdu4X0+Wcg06Nb&#10;8Hi9cBH1ufAgntWcQxvofP2QnrVysLXpSaooPIMRQ/f3OvCuDwPI++IKvGtfvI7PX/3+tSitN+Gl&#10;X6+jDBtt3DdkNI7OCY49txMezHLttchm0qVX8PA2ogyaPtrS4ZnpE15X5Vg8TZl/+GGwpXVtPPP6&#10;hIwgU/TYZlWxStTQFlYdMtDLI89dMqhsXgIDg9hpCiyTnG4rlLdmDWUzmKtjnBboOR0wanYwhoxv&#10;UDaOkQnOJ/Pg+l3oP4tyJTYei0yROpfaoESP6yUbeZ5evRilThl9vruHZ6zfQYTPlafBRrWzh/4Q&#10;c05OUVT0io6j1KcYMXJCTCQedaEi+G16PZeL+NxgpOncHMo0R5bHRoM6h9GVsWc5PbINxPIhj2p5&#10;UFspj/0JrxOLhbztY49rhf7T0z4ZwSSWFnnqx1E1zHNfxA+9vCWq8u42VxrMonKUTq9h9L9YD/R4&#10;yfusPEw5+KwQ5S7EbY2+VnXKDYYsTiFmtSHP1haUt541YjTBiNEsRfZxkX08Y2BA3mOWQUxLBjHT&#10;EHX2mO26dhd6OUdP+Q7ZtiwWc0hd2WCE78THD8OAcyGjvA3e0YKcvPUM5GSlBXk/8s6PROkvffob&#10;UXp0Drq/c+mFKD1yBOPsyM/8uSh94bkXo3RChpaPve/JKDWwtjG2Soy+u3OXEdcnUOd8BeVfaYF5&#10;5Q7ZEL7yCq5rkzUp4LxZaKM+cz2U2aC0h7Gn9te4FiuQ2CU86paYWY3RUGIwlOwo4lEMa8nIfsmy&#10;oGc2SSkRM/rwlhFlRXlPWCab46ZENhqbUe0Gem6eEQqKGNfcpugPXRfSDnNIA6YINEEMNMloCjG8&#10;TVQujRONSUXNkvFRzGr9AWwJRSZ7Aa7b2UbbNqXfppib4/y+innQ9KJB3kL5QuattorPuqd9YCta&#10;l8UOWPHYFpxCfSMWBsGhrlSUiuwQRa8MGSXkVmELuWQV6ZHhNyDzZYU6y2B1GfbJyOKYZGRImTbP&#10;3i5k9+4mZJ3mWNz+cQQMZWTCio1pTxuIEULMmwNGQ0v3K5y7soA57OF3vz9KR7RRb97Bs4+vIio6&#10;LMzs4jTU50pVivRc4FG/FVmPzS3YYb02xtH8HPo3yaxWYhiUWIAqjCxUhGGaWU0yoP70YrYKfO6S&#10;8aPDKLBtMv8YWGL1jf5O82aqceDHDJiQGzGrxfUTEwHb2FIUeB8RmAYubZkjLdxbYb3EjOYyYskt&#10;zvSSQcCy9Vn+Ou1lsZ+FCZYNNYKYuKrU1R2ytEqWy5zXh2T20vyTF7sgdVSnA9lZWdnPrBaQkaxB&#10;Bl/pA7FtaKKXvnOkizQ/xuPt/jInjfGCi7zEMieWE/WLLQrfmHUaZcgz0tpzkK7v4vs+GYAd5hMh&#10;ZAQs7Xm1hUNmtJjxVXqZtlOlhrznVrGOEwYc/35Cx0yY9y4jcmtkqhI7XqeDyNZ4nFMvTwUsSvQ5&#10;ZipiP9ZqM1mplvHbhCwOYlZThJvYNhXdrHqKWa3sQo+prXt9lLnagp4wGDJSfXsbEZU5MleXqM+2&#10;ycYsZjXphYBrCM0flTLWGAXqqjHXaa3GbF15j6yE3R3I/bsefHuUVmiv/O4v/0qUvvv9H4pS67FH&#10;ovSZZ74cpWKGErOHxu7M9pu19/Rb/GWUpuyrCW1CuwgdaFXAruNzLWFRtotkwLLJ9p6M6pa8O1yP&#10;afxIhhXdubtL+55tJIaoUYAxeOytYJ5xTmBM37kJHWrgXcW93hraSqxsLTKNx4xWLEuVbJVa34TU&#10;eLJbShXUx5kno1fCfonZcrhvoT6+exfrlVGAZ2kcOByD82W0aUgbb+IwupOsPJU8mMsMKi6ed/ka&#10;+mzAtpHMai6TbtGarsr1ccC9EQ1dlxHjFtk5DYIc+mppBeveWzf4fOpbMaVWyazW34Y8lqnvdtew&#10;bl4gE/vHPoh5dHuAMhl86zms3Ya0icR0LxtuZmehXppPNIfbHJvzi7BtHdqw6+szVtDRCH2uJVCl&#10;jPK2u5Ar6cQJmVd42XQexbNjZjUyrk3Yfwczq2F82LSpfdqNHhmd1b5lsu9JQtlIIAAA//RJREFU&#10;bsZkExejh13AZ5vrFz8RGu+w/cWsViBTjDp5zLEnckxbsqz1DvcWclobkXXEdmZrowr/H3gYJxof&#10;AfulQr1qcTz8yq98PEq3d9DXNtmeQpYtXsMegNf7DaDwEunrD7s/+T3F601da5AOCNd4kvklnbl4&#10;EjrH4K/9zb8VpSfPYK/m2DzkbJn7MKVttOGQ9uWQsi2WfJ1gMSajxJisrtLAEdiuXbJHBWR+CQaY&#10;V8oB5slxH7rP4V5V6KC/KmSO0p5ESD1oJZjtJZOOxjHHiRjS8mQrbbcxrgLt+RyBnhCbRlFsSbSZ&#10;xKgzJNu5gdZGJbZFnvrLJ1MZVd9MmDlO1sgwo3mlxnW2+jHZnR6ZFT2yT3pDtOs29726e3jWrRtg&#10;Utf8IiZGbtfGusam/dbnnGAw4j6wmLpO0B4MOZdVqSsrtE3F5Olzb/jBC9jXW7uCPbn1K1+LUpd7&#10;kgYt9l2Za7st6tetPBhTj1x8MEr7XOPVayhL2UcZQrbphON+auRGSW84q0dzHs9YXIVNs01mkQH3&#10;y2TDDsnYE3Afr1xAP5hWMQg9yIbfwxxnc1+zlli7OlzvXrv0bJQ2TuFdiNYp69uQabsEGd9kWSwX&#10;8tdYRBtvbEIWwiL6tUi2IYOTx2B7bl/Bexeba+rGMvZ4T51GOtzBWqdN1qaA7A5lbvqEPJ3BbWI8&#10;LR+b2fsB7bDN63hGk0yvv/JP/3GUfuUlsGrd6kHviqF4QNupIGYiMnxxKzi2GwzS68g0Y8VM7pGK&#10;ZUtI5vVGiPO4P4tDcZhulS1yENLX6lnp78tcI3Vs9MPiCZzk8TMf/pkoneMcHRMQch/XgM2Yay5D&#10;Nzjc3/Oo68SOO0e2v22eNvPaOvb/WtzjrZIpsnMZ+2UVzoUGpy+CRatMlvWXr70cpQ73ZXZpK+yS&#10;WW3lPMo/aWOcTMiu9RBZED/7Sbyj+vzXvx6lOUvjalpu5+D2TMtEuq/fqO8P+l37yGnEssF70v2l&#10;dZcWUcn9MGHGrCZAN7xROWNYfEbKLkiyXM1OM8G84RTQH1rb6JCVEtd02iMRo8xogP6xqGsntLn+&#10;ws/9mSg1+LmffGeUfu2r/yZKb29AP330w385StsbmE/ubGBPd4v7xqeOQHdUa3hWm3P11h506XiC&#10;92HNFhiKDYZ9yOAOGaFlH1YmeObVG3g/tsvTgapzGBDNechwdxd5N7g+m3BPcW0LZTM4dgz7WdOF&#10;BxLqvq0OdPliC/d+9fe/FaW3X4NMe1x7q//S6UHQmlvXvFlmtcNw0LMOe/5hpUq/jxFerx5JmTMQ&#10;C1IaykNq+dA8KYfpcWWg7w767Q8CjcnZ2n46PlJsQPYCdOPJ87DpApt7Nnnos3naLVXuxZXoz+Dm&#10;IDPtG5DDbc7hBl3KUZvvTUce8pxbwp7v0grWcEW+kx8OsM+qfQFtSwTcS9EetfZBk/PNw4+DWe3J&#10;d74jSq9+F7r78fe9J0oHJdT9U/8MeyQFsrM1Fu8/Hcchg9z1a2AwT+pFawyd8sJzGHt9bkZPqJe0&#10;n19gmx4uRwfLTBI6We8PjTdjD+i94iHlPEzu0rJ9EHSNGCzfLNLlVBn2lf+QcZeE7hED55sdRweN&#10;O+0h6v2ETuCqtjCfnH4Iuru3xj2fPY4DnpTWp61R5LxUoIwnT2UacF0lnVLhO+i3vg02R4snPUxG&#10;kLMdrokOZ1bj3Md31QbBNsZYmllNviYe1w5a/85sDKRiTtf2xKxf7r/OQDaphqnGa8B3B20yVXfI&#10;zt7kmi7NrKZ98gnf2eU4FxpYKX2sPXS9jtc+ivZC9K5qxBMg33YR9tnRJvTfmPv/tvabpyjyXdSY&#10;jKM57Qdxn0W6VLZGrJdYFsmRvp7ZTLO2kkHss+BqX53WF9sxvGWiE1/oT6V3nWX6oBRpM+lUE52G&#10;YiAW9vtbLkOGDBkyZMiQIUOGDBkyZMiQIUOGDBkyZMiQIUOGDBkyZMiQIUOGDBkyZPgxIH9l/ZuR&#10;C9vWAFE31hgeemcX3xalNtmDwjLc7ERGNeF1eUZc50ZgHSgX4G1YrMAD+LUdRKYafOEb/zJKPY9R&#10;G2QkuHETz273Ee0tr/w+GdfkDTmmt2GRXpU6C1defCEjhgzuvYp7h+v4bZEepbUlePK5JZShQdac&#10;chF55hUFSpan2DOdEVel0iy6c4kxhVWyAFQaiEjwyeK2PHcuSt/xMCJ2jxwDA9OIzBLDCcowYPRX&#10;m1E3v/mNfx+lBt/+0ZfwnwmisiqMqx0ximvtJXw/3kQ5C130U6+HiJge3SMLFZS/rKg2B97iBmKE&#10;2WZ0fLeHcnjrKF+pgrY5/S5EZOaP4foho6Lz9CgtkuXJJetAGOC6QC6aUwRjlMv38SxF5jZ4lnit&#10;ieiIvod7RiH6UcxqQw+etmJWE8OCImQNgg7uDTdQ19FNlHO8g88FRmaMGF08YbSKzs+tViArZ8+i&#10;bO//KOTKncP3Brs5tNH6JvLob6I/ersozzKjpeYZwVRkVHStis+xFzW9WOPIgSLqZbDLM9QVadkg&#10;k0ehgWi8T3/tpSjlUf1xxGijgSiqnSHbWqwiI5RZnsLBbLiYwRUlCo7qMBKzwuiGsMuxOMJ1Ffbb&#10;PNlcjgfovzNk7GudwVhoXoDMG7xG+b7ZIyPKGG1WbvHZZJ9bY+TYzZehD4J4TMpzGW1nMWSulqCj&#10;KzPU1crhnlIOkQe+BXkvryANHZRldwse5T7besA2y5EBp8QIecmhgU2mpBXquHNHwQixs43Ge+VF&#10;RJTevYp6KNphSE90jQ+fEcLqD0VZGcibWVHxPtkMYmYyRjuUGD3fbDEKr4n2b1JWa2Sa8xJRKmno&#10;/GhBETzSqzPPfVwnb/Q89Z+ixO7zvJ4iyUAVe2ez3HEUAPswjviJvbuR6lny/lbEdTwnJHRLzL4W&#10;s8Yhj7SHvE35mYjNiKHJNq9XWS2GqZca6AODgDIoRgtFTOhsdLWZR2avAceNTZ3j0APeJdPHhBEL&#10;YliSPjQQW5bapttDZMJr116L0kkBMptnBI2rfmP0sPrVDzHQC1VEBs0tz5hWmmTiOsqQhSXK/8/8&#10;+T8dpf3TGL+/+yVEFz//iU9H6c9cxPj+yQ8iWnqbjDfjZcj2LucMA4+6fZfManU+ftNDZN9489Uo&#10;XWpAZ3qU+S514oiR4rc2Ua87r6B/gldnc/F8B9/pLHWxlqWjagOyVATUhWLGGFPHSIYcRmInGUkE&#10;6WrNYdO7o7+cRhOMOIDOc5dc2SxUgdc5HMOziExTXsoD9Y/PaOc+5+a82BjJOjGmzBdd1FNl1DP1&#10;WWwbBgGj0cX2M6FtoWu9EcudGoOdHqPS+UybEY4dRl7mGY1rUKujUc6cgd6NVRzZNQLqkJCfpxVD&#10;yn6yWF4FvIuBUWU20P8VpRKz0jGaY/pFlKhe/SH6TXNcs4lxUeK8v7ODccYhnCslZKDuIm+3yQLJ&#10;5iEbwyaZl+7eQ+RekdHRbhnypKgph9H3srWomgBWNrbhhtAheoai2IpkjHns3e+N0oDsFDtbuH5l&#10;EXbCkN8nsV9/si+lQ1K6f8TrbfbHzibqt7uDMb3E+aYohokpKhy3ZUb0yHZ2i2gLRUkGKgvrpTE4&#10;4mJDertLRr+dLdgPnd1ZVGSaWU1MXaqH5iaxb6aZ1QLOr2NeL2a1cQ/1M3BCMBSsklm4yUiyMddA&#10;kq8a2ZcVyReybAOyWLmcwxWtNqJ9Z6DIPp/RUGJWG5LBS9Fs5Qae7VGWNc5ju5Jpl+uE1VXY1QYz&#10;ZjXa9yXIlc+8xG4k3SkWIdVvrDCq2B7ghfHcrs/TdqRNLbYvjU31/YRrQYtrCLE6FciqMWLk/lYX&#10;vyuyT/YPgPJIV4uxzlZ5o7/Te8gY47H8bhltWCSbUGyTxHYMZWcK2V1b65B7MZDoWZ092HqKBo7n&#10;braNQz0ttkAxebYYnWdQq0A24whQlifNrCYZUZ+7ZEUpOWgzzRkDRtJWGrO+H5BteofshPmQMsn5&#10;b7eL7wtsd6mHcAy5K4jVsQS7Oq4vf7c1CU7h9XBzmX1daeHZDz6JiP/v/QARvyeOYV0ZhpDVl7/+&#10;W1E6Y6mLkmn/cn4RtdwUYiSQ7o91CttITOSWdGCZ616L9ykakrIiuXNjyhzTBqiHdInGT5k6XWxT&#10;m5tYr+g6sR6sbSDq+X3/O9hK7/3wo1G6cW827r/222CmfYVR0GOuN5oubSLOAWJ9qJBFJ577aC+I&#10;0Uuy7bmoz31R6myzGucP7at0yeAZcjx1yZwkVuBKBc9UtGqpirZUf9y8/b0oNVhepd7qohxdsrTL&#10;xkgzq2ktl2ZWszgWCzXMl/ki6mMwyiHvhx96S5S+dgl7TRb10lAsW3UyMN3D7+Um2KY6tBmLnCse&#10;voCoVTEyGdxj5HGFddSSYcI1oMPIULHvCWJ1KzDKtUVGoOUVzMkvvwR72mBzQ7oD9ywvgS1gr835&#10;nywaLhmuQvZ5iToozaw2Fist52rXRf8ZxMxqE9odpPDwKatiVitVIXdpnSpZL3CjIE99PiKjlIFL&#10;Jp7OPdTLHqM8WutMhTRKZCoUKFce7Um/j2dMyNJlkznGJUuXQYvl2+RegeSoTRmu13Ftgfb9v/n4&#10;J6N0iycSTGhvTrTPR8zmshnieYGIbYoY6c+A7kvfLyS/T0yZ92Hfvak1tlCIj1xg/7JxH3n0gSg1&#10;+O//0d+P0gXueXq7ZEjjnBrSjl89cTpKbY6bAVmqxKqr9Ut3l+uAhC1eKkHOHeqfPPdhwr07Udq9&#10;BaaUyz/C6RHnyeQzJjORewQsXI0K7t+6h/tcUS9O4ZPx2eNgJIFoLMtj7klVqshTa54CdXqN46ik&#10;Uys4B8hu8WhnGpTFQi7blM08IquZx3FR5tohtmsK1GvR3+n3lH2PbMmT2O6e5sXvOmKC47pMbIbX&#10;boAhJiQr4yhArh5leMBodYeMmUXuL41cjHEDHaLQ4Do/5DofLZHLnToO1po2yyJb3Spg3ilznA92&#10;kOfuLtro3m2s4SPQvh0M8C7g6i3Me5Mc2uaxp/BO4eG3Ph6laqs9Mq/atC0KNdpElIE89YFBleut&#10;lRb6Ns/9mF2uBUbcZ6nw1JMh31NMdsBk2RmgjCXJF9mZ85Qpy8L3Bnd38NzAQru6NvuJa56tDTB5&#10;lsk4qL26CefgCW2o1hzWlwMuKOfJXGTgc67Sula6JeC150+AzU1y4y2gr6s8tWS0h35YXEGbWT70&#10;35gsqQabZORrLmFs6oSX//7//rej9LvXcc8NngIQkOlZLP8W9207nGeseH9tP/brT42A+6F1sJC+&#10;T58P050RqAt1bToP3XsYC1dy79DgzTwrDZ0kYNdgDy8uwbb40Lvwzqfkov5ijK9Q7gwCMrieOYF+&#10;ObOAPNa2MKdpnTLXgPxMFVqU7PGUnBztgiJZa3/w1a9EqdXFfGvQpF5aPoFylbj/ba/g+zplceIh&#10;z51djI/N1yA/N69gL3uVtuKtq9BFn3ka+rtPG8SgQJsu3Y6zfsHvh/XXG31OQvNl+ln6rHs1nvRZ&#10;ayb1p6byZD77mdWAJAvLQdAztB0evzsk7q8PfpMdLPtcOlGssgXunQp5MqzETCXxOhOy9NRTWFsY&#10;/Efvxv8L3ONd60MvV3iK0WIJ68K9Dsb9xgBr25wFu6DfRXknU0vboEX2/LtkzPRH0BsGx5ZgZ/h9&#10;1McfIo9hAFa2YgUyfP0uZDWvfbMK8q5XqQe7qNewjfZwW9B/BsMuyr+7A12f55qtynXI3Bzex9yj&#10;zH7ji3h32rUxbjTe06xpB0G/za65vy//oHgzzxL0Kf29vc/uPBj33ZeWwdcX4eksdHg5I3AOSEJj&#10;Jz0WD8Nh16W/T9rZGhf6Ls/900efwPuJygLkxSpCnip8JzihcThus+/JUNbl3sR2Yg9xQEbKLvfj&#10;ZA8eOQod2SJbm/YQqxxXOuXg3j3ozJDvBYpkqRL1cJH7oAbvf/e7ovSjFyDfH/+l/yVKi2fxcuTo&#10;U1jT3n4e73rWr2NsbtDWDjl/VpsYk3fuYM7w6RNhULBRrmuXUa7hiG2SWnunZXvWD2ijNyO7k/v5&#10;lf/AOGz9cx+03xj9nWFWvvvrIej312VWY6plVBqv1wb345A2Y9kNDpN/3ZNmVjvseuGg38WoJoa1&#10;ItdPLc7/pyh3u7QNB9SpkzKuH+xBhrVvWeA7Ca3/DfQ+O94PIkP3296OU5XmShijMbPaDuaEgGWa&#10;MathFaJ6JJnV/C3sqW3vYB5xOebSzGqy8WTSxX3OnhVr2qxf8DkpM9rW1vsHzReyGdp7WAt1yazW&#10;4DuPPP2VJvQnKZLNPT6Z6D5mNaTxfh31s9gCfT5zP7Ma8njP42C4XuQpiEEX9pqVqEeB82Kea4qA&#10;87TY8mf7qnw2n6k2ivuBk8WY+s5P2EXazx9Tl4RkQlV7z+yrWbkMQq6bp/+JEhJI5nSYi07w0Aky&#10;Eci8d39OGTJkyJAhQ4YMGTJkyJAhQ4YMGTJkyJAhQ4YMGTJkyJAhQ4YMGTJkyJAhw48B+U9857+K&#10;XOFKJXi6najjLOUTVbA1TOidm5vH79YInox5RnEHPK91/S7YUZbnjkVp00Vk0+987dej1OClWzjn&#10;fvEsIvdOnIQX8fe+j4iQHzzztSgN83iWIqkVtClvxIAMYJU+PO7KPqIQwthbcgpG6nlkZ6g16C3o&#10;wDu/YcEj2ZKrOa9z+YxmFV6hIm1StEWSmcRmJGyBzGqlKur+4nO3orTzKjxJnzwGL+mLDz8RpcuP&#10;IMI6fwGemgsFRB3YZGa77aLeBt95Feevf+/3PhOl/g4iwfYG8JbcehHXdq4xygbJtK1QTquMehRq&#10;aKsSXTsXyrPorjCAJ/nWEFEPWx1kUhmj7wv0clw4g8/LT6Lftop4doVRxl7A6G+2YZVR7DtttLlB&#10;vYE26/ZR/pDepyfmEeUxN3ckSte20XY7PdzrkYXL8+ABHPp4lkM2MbHUGeR38IzeZVxjb+JzJY/y&#10;+5SrUQ6/W4x+WmAUriKxzz6ANnvivai/U0fZDDYZvby1gTYrM9LFriKPUgHtnvOQdziCfLUYIS5W&#10;HXm5iuGnb8+iugeMeG2Qja1ML+dvvYgowe/cQPlDRo7UbMhocw5MBdt99OtggOt8MslM6K07Ls1k&#10;WZE6RY4HMZVsknlhyDHXYuTieAt5r1Bmj5LNzd9GP5wPMP7ONRDFY9A8iWs3a3jGrR76eMvBM3bK&#10;jO5qIxJg6zbKkHMUTYDrCuzzPCNLyxyHBjajgEqM/H7y2E9HaXMFnuQv3UF0/c0tRPjaisIni4BD&#10;j/SYeWHIfq3M2iokE+LRGmS2bCN95rvQgXtkJKzkkEefZUpHeYnQTF7hk4Q3sZhRYs9kyqjYssQa&#10;VKYXerMFHTTP6KcGmSTFVDAU29BB3vpyKSfSzGpKC9Qd8sAWO5LokjTujX+1QZJtQN7piiCNn8+Q&#10;CnmW63tLUfjy4Kb3t6JdArLtKDWIGd+UB9tVnvKKClA0fT7EMyymtiKz+SzphWINMm8wJOOFvOcD&#10;RhWofgUyF4zJSDDooO/F4jZhWRoVeLmPFUVBZoMgEbU6kfc9m2JjE+P+xg1EjnlFyGzJR7RmmVHE&#10;xRLK0mNUu8tIutYcoisrjEoyqE+gbx5595+P0jMLmMOGd56J0nd89D1R+t/9k49H6dozz0fpmQLu&#10;W6yhXitltMPZc5C/lbfMIvrt4zgff1xDm1y5gYi3hQW0TbEJfZtntIDPti3ZmD/GjAi600fbbHfB&#10;PBFsIDV46ROfjVL1Q6OKchTFpqO+1xhjVFEcVcAxqkiScgn393rUnaKUnaJIpgrJt5grCoysELPa&#10;VIijJCQrmiL4BTGAKKrIUphBAi4Z3nxGN3R5bv5EzI8l/B6PSUaaa17RMzW/lHXo/xRqkyQzgoHN&#10;KGDfU8FwbxwJ32EUOw0zOw/529uF3gt3ZvN9hYy8589jfrDJYjpWRAlj+0PWR3rAYuRFnvpYzGoK&#10;TfFiVrtZ31gcSzG7AXWN6uewDcQWogiZEpk7yhyTPUaxB2VEOruMuDMocrw3lnDPYAz5mBY8Sva2&#10;Ufcu51qxhVWrkHFFoBUZdbSxCfthQMZSAzFWisHHZ1RUlWwV0mduDXk++i6M0amiipJ2G2Wc5/wU&#10;cPwndWXy/wZqs8IhEeQjfi22lu17sEO3NhHxtDyPKKkks1qthLGkOShmsmI/2OxU1XxCXb+fWQ39&#10;1RvS5iUbQr8zk7M8mZ2seG7FvRrfYhoRQ0x+PBsHBocyq3UQ2WVQGMNeWa7iGXNN1CcYwS5xOE5q&#10;deitmDWTTDMj2lJ5sqSJEWvQn9l8Rc6lIw9yValxnUX56pJtr1RHm2oMi4VDMi8bo0dmtSMrGH8G&#10;gx7kahzrPLSFR5mtcu0TRzuyLXWddGzMtMpnSu1NFD5moPbmnKwIPTNaDRSNlqcu9bmGKFZR7yHZ&#10;RHY5Vn0yTqh/DWI1lYpIVIFQAiMDaG8xFhSpO13a6gG/F/OUohINbOa9cQ/yXmJespXau4hQ1DiS&#10;3PmUZcm82HTFrLawQNaEKWoV9iUfK12oaDXpdNVPY3jGrAb9VSZz4ZANU7qPWQ157HUoc2RDyYew&#10;Jbpcb1m0XVmNaTfeLyta283mGchO0UG9DHwPOmFnACaS1gr644l3/2SU2jWsi6vsh+/83i9H6dal&#10;56J0ppOiZCrreEbcv1OoPJInsVOp3cVCl3fwjByZf/IFjF3NM9IPRbI3FciEbaDnqTzSy2IkVISp&#10;WDXVJj4ZcrrUD+9+N9Y/D51DW15+5VKUGrx4GfVYu4M8x0OUv0H7akQWDTGQiVltxLlJtrfF+ku2&#10;wwrmsGSEY55jamEJTAQBZbHThUyI3VDMni3OP3YTbafoT4f1dKtoy7s9sG4YHD8FfXP7MsaLfw02&#10;qyKM47UQI/W1v6K5Quxhus4hQ7SfQ70NfDLevOc9H4zSSy9iTSf23B3WR+v5PTL7Li+CRahLNvQx&#10;5fODH8Ge1611lNng2iWU22Z0cIHR8WJWKzgo34xlF7DZPw5ZjppzGJse15VdlsVgNEQ5+2QnrpOl&#10;Zcg9A582XIkMZD6Za9PMav0u91TIGqy5Woz3BtJD+ZBzAKNWAzJ4pJnVpKfSzGp5C2XS4kQsuwY1&#10;Pq+3gfXKxEN5FYUrNraQDD51MsqMxTTaxfdjzqelJnSNU8KcYFCjjttjxHW7DTvK4zxSJgt9vYG8&#10;f+WXfzVK1+5ijIqZWGzG8Zqc6UGQHpBMzvTQrH2T0O9JfWWQ/mwQz7UppK+lObk/T7I+hROMk3oV&#10;Ov+Jh8FcZvB3/uYvRqmTh6zWatThFaQD2jNLNubgUgdsDhYZu3IFXDfmnvAWo94bXCcbeNz/sjtg&#10;RPPugSlSEeRX70EWXr6CvB+9gEjxHm26Oe6ziGWvVMMcQpLnCCM2gs92F4umQ51XqUK+xK43bbXo&#10;b5f64PRp7D+LEVKsXIr0F7OfgWyhvlgmOX409jQXaK9Bc0RgQw613iy7uC/QWivBeNLnPLFDlqw9&#10;nWzRRrnWuRfa43U2+2PC8SHW5hJP7KjRZtzd4dpkijnqzxL36wdk2RHbwZFT0Ikux4vF8TXxMa5K&#10;3HuLy+1i7b29A51j8NqrP4jShWXsk97DrbntW5gXji6jPx59AO2vtlnfQFkWj+KdwbGz2IPwyPaq&#10;vVWD3W20SYlzT5E6buOeWE3x/fwc53na0z5ZeTrUscUW6qmQfjFRiMXSwGX71rmXsLaHCl27DJne&#10;uIeyTI2NKDlC9uKJRR3J0z8WV1GWQQdtf/HkbB9Z+3lD7oM32E9rV2EbrCzDPuxzb6rJvhX7nFhe&#10;LDJAb97BKTU73PM1CAsoV6WKPr71tU9F6af/9T+P0qdvQB/sks1pZKONArLQ2NSpuxWUsUT2o6QO&#10;OkzHzZif7ldwFued9Pevp3+F+Fm0z+M9nNS9ui7NrKbrDrs+ibge+3+KUBCDCe3qczyJ4LFH8B4t&#10;R3u4UIYsNRqwuQzi04lc9NWDc5z3A4ypPc6PHvcGVk9ifGjPd+37P4zSnTtkB5zHuLlJ9meDvU2s&#10;Swrcv19axjVzLZTjPHWhQ3tlc4/6jHuEezS35jiffudzeJ/3tR+CRbeNokQo8D2ckG7PtCyk2/+N&#10;Pieh+TL9jNmJHJCJ2M5kXlq7qj+lr5Ns4GlmtVk5Zjo7iXQ54/0/4sB68DuVX+VQOuZ+xIT2bqOB&#10;uTfgOkxlCcmyqWY4Q91p8Fd/8c9GaWEXdlhA5rRdskt6ekdIlspqGXrK6UDfWUXI45WbkDOtAeco&#10;pxtbYJY04BZHzs1DruoV5HV1HfvFYQ7zDF9Hxuu2HplwdXqOx73e/BjPaJx4d5QalPMo961XfxSl&#10;FmW6Rma1rS3kZUEl5q68DLbq69wmkp54PWa19Hfpvj+wL/+AOCwPfa9f09e9WWa1+8D5Os77/uES&#10;Q3sOwmFlzHOP5PV0ZRrpvLRnov7QGFV6EJS30gr3as+cgx3iVDBeCjZkokRWswnHRygmUjKt6fsS&#10;51sD7b/vDmAnDrm2LkpHpJhFy1zL6v2FTrCaLsqR0r7M16D7l4/M9mFKnO+faOKaF774/Sjd4j5x&#10;j2vz6gj39rZge6yHKJtFxwSx1atftAdmUOD77pefwxywyRM3tM8qXwa9gxdm/XiYHpwhlqs/IrNa&#10;eo4+CCpXfApTCjITD5PxNGvg/trM+vbNIt0myXnkPiTKfNg4EdIMV290/UHXTdS3/KpIm2HpCOzJ&#10;E+dhC65fAXPfYAv2Y+ii/EEf5dUpDY7YwrQhOIX2AkbcbynSRnj7O8Cg/B+SWW1rGzaOmGq55bmP&#10;WS3NihYzfSXWW4Daava9XoPrfYOqKgbCThv17HB/osl3HhbtfJ3O5HCPW/nl+M7LYLY1judqXayv&#10;08xqPjPx6M/w7sdgVy7yBKUxT0O5b/ywfYtkEp/QV8YuQR9o3076Nu5TlkWn60gOZTMN6DdjIGY1&#10;vtqcrmuRhvJP4F6O9qDiZ/FEMu3RUWRiHxe9U9AzDeJ3MtHfDBkyZMiQIUOGDBkyZMiQIUOGDBky&#10;ZMiQIUOGDBkyZMiQIUOGDBkyZMiQ4ceI/L96+hcj37hWFZ7sYQ9edzUL0T8nVx+P0sUWIjDWevDS&#10;LxXkQQ8PuhdeAANYg8xRI55V/vQPvhqlBnToz73l8bdH6cKj8PS7EyCK6N99ChE/916Dh3whQKRY&#10;md55eXoVBz6ivoqMgC8zIqhaxPUGNTGjkYVJEfs+WZH8CT5XGRlaozdi7D1ND84yGQzy8tgko5ZB&#10;3kL08NXriIi7/QrKffcaIhicKvI+xqjaKqNqLUYoP3Ia3q2rp/D96cfQ5iceg2eqQaGBSJ0f3EY0&#10;1298599F6XPXvxylgx2UZ3gFafAaPBLnAzyzVqHnOF06J2RNmTEXTUGP8I278K7tMpJHEeJV+jQe&#10;aaEtlh8kS8MZPKNHNrBgjA4ukyFHEYMOo9gN5H0+ZLT5mNERZ49CJk4ykuyVV1+K0jVG9nXZf0EH&#10;n8uqD1n4ysOZZ/etF1AeZw/PbTJCLs9IJZ8sFP0x6mUzMnG5jDaZW4TH7NFz6NdHnkI0m5OQr40d&#10;lEPetJaNaBSbbWbTCbVChj85r3o51N+mfFmMVinQLTxMsJ3ZjNpya3iuX4DcfOa3MV6GY3jqD0aM&#10;NiyhTMstMPfd6qI/O2N4H+cZ1TmhN+444YktlhNX7BnyGKena0ftThYhjxGIBcrKxZPnolTRiJ1X&#10;0ZZOexblNUdP7AajA0NGcd4j41JvGXneC3H++sRDHj6jIR3qAbEJNMXIFEcbTZ/PdrRYx7/9l/7X&#10;KM0dRwTvP/iX/zBKczmwoJWplOTxOy6i3h2yC1QnkA1F7xrUXMhHhZFkd15FHW9eRz/UHMhCmewU&#10;Hhmu5IWvoSePZjH/JJ3yFWEl2CyXPPdtsh24JfRHrcYIrCbGe7OFVEwFeTJGeGR1ySciCGaMHXim&#10;oujj8tKzWZEYYpJQpE+acUUe2clImUBRJ2LVYT3ErGArSlIsLdTbirAO2Fa2zsbWgDoA+k2e+voc&#10;s9CQBUGsVCOytYh5RfUWs0m9QR06hX5Ls3ykI5PExBJSrrwunhGQLajEaDBFAhcYaRomwkLy7GOS&#10;suX2etBrz72AaLW8hzE5t8ioO7KESJ4UuXCe88y9W2D8tGfu/bn3XfxjUfren0UU3r1bYDW89vtf&#10;iNK3vQVsbJ9+GpE/V26jfzo3EPFwuok2K9UQ+bDQQvmPzs+ih21GC9knYDO8uom8PvYxXDN3AvIT&#10;jCDDkzzSMJROR1sGZOGZTGckg5eeRf0NvvrZK1G6PEakVZlzbeigvQsKMRFDBMckSfamuh1tUq2j&#10;zcS61aesFxhZYiB2E0l3LMtkl4mjJDleJDNiYtsvu5RX6k6DqhhRyZTS3sFc1GPEdLmKNrLI7CFW&#10;oDi6iM8sMHqyxMhesfAYxGfRK9qfsBUSwkgLMdZavFesNUOOaUWBiIVuixEoBmVGWpxmFEqriT4d&#10;MwJuxLqHIfK2JpjrJpxAqzWOUTL6Fmw8i+oigphDHSpWVn1aMPYx2dvE7BGzg7ApepwrSnXI55js&#10;oTXqh/vYxiiDetbeHmy+kLbEaMS2EQMUmeXURqUK2sHz8XmdzGojneVvwOepnesN9PVUQKJE4iO7&#10;6pG3I/q0uAh7YO0uIpiOLWIsKOJa7WTg83nS0enoLKWCPosRdnsb4//eXTBoiNGzRDY1gwpZC8q0&#10;r8QM55JtxuI4Cdhh0rdiERuynzR3bLcxV/fbqF8/wXo2jtnNOJaQhRHeCHnqkDHXDK5Fm2qEceXR&#10;drU4PwW0PcLRTMc4OczvR7jmcV3VFc8Uk0eZ9db0FzLsSGq3N0C9irTFB7StDMq0QcWS02hAd3b7&#10;tFMYg1Upw4YKOJd5Q/QtVc60/Himx2fPz0O2DXbbqLNN3SgmsYD2ukt2yQIj3MZcM4lFQPXyOL7E&#10;LqQItIIrvT3NU3ZGHnla1O152ps2FVYwZPjzhLqDFfGodzu0M7t91JNFAciMOqbeiqPTeY1Fdo3p&#10;4idKAs4FZcrjtCORUqOXHJQxqafFXLezA5vaYduInWWHLEKKZrPIwDjqoY1sCzIve8bn/LN8BDa9&#10;QamA76bGDxLWfchnl0oo7ywiDs9gd+RqtPHKReoYyplLFg6DAdfUG9uoR5OM42JjurcJ21vjPbaR&#10;aHNraihzfnJTbTUuol0MLDJXx/Y69dHjT4JhvEiWl+UGZPnbX/5OlF6+QzYINr8rvcf5KogH96wf&#10;4ohYspwMyARTZGSo66BNihXqeH4e8Hq3gPsXWxhvHUVHTyH7uCCWVs4XYm2Xvat5RXbwkLolICt4&#10;mIf+cMksXSuDKcPACmELXX0VdQ983NssMu8R2rJCdi2LOmfAcspsLFdoa5H5JyhgjVXhfoiBGB9l&#10;04gtSJGvA7IdyM6xGT5ZbUF2uqzn3DwZiigrzfnZ/HL8CGzSb30FTC+7d2GfTRV1lJQpJwHzKlA/&#10;SK6GI9i6Y66Xi03MbQXtZ0yhaM53vPVdUbpJBqKrdyHDHtdwLu1ojT3NQ2KMDMlg/sEP/ESUdnbQ&#10;Twbf+sY3o1RzmfTYmHqrxO/FTC42OjHbOWX0V2se4zwf4vOALPYG29uYQ8XSNNfCHgiHfW5Iu7HR&#10;wPje3UX/OLQTLD7bI9t+nrpH6zj1r0G8VuOYmnDek63nkHnQIqusImX9AeQxpriqYEzIzjQ9Jbhk&#10;KezuoR09Mrw7nIwd2nAjrv1aLegn6e0e1/tTAzpK5snU1KdNZbC9izwrtE3FbBfrbMp4cx5t+a9+&#10;9ZNReuseZCTH9da0htHfWT1m4JDax+KieVyfpY/0WTjsc/p7A0VYC+kIfZUvnYfSMdmcHM2zHEfv&#10;fT9YBw3+8s/+XJQ2uZ6tcV+pyT0d7RX6BczFHhkmikPk6XL/yyOL214f9tcS2c8MimSC3rxFRjX2&#10;2cuvgIXFWgLrf/PCo1G6RzaUV58GW4oY4urcM20tQR5LZG80EENavwcZEBNOq455pE624+UV9L1k&#10;M2bEZDh3sYixKNmP9beozKeoUI8O23jmYhPjokCd8tIrL0dpkeO8WEH93QXovyZt3+4m9oiUz4z1&#10;bfpcTqoB5/1NsgTu5lC/4S5+745QltIR6F2bdpvFdijmUT+nCplYruE6g3t3YJ/IJiovoq0q8+jz&#10;EVmLHc4z82SCW7uEfhTbwdlTYEkXs/x2B/cZbHI+rC1gjtV+0t466uySmWuONu29G9iPCG3UY/EU&#10;xnmJzH9VlqXG8W+wuQmZU2S/WORuXkdesk8WyKymtcdoF3pugyx6ZeqclePYyx50oRcqPJ3C4PYr&#10;YOoscg90m2NrRN2pNd+LP8R1i030aZHsFINd7KU8dBJ2T24VbZdcby8sUN9S28j29GnvDrpog4Dr&#10;Nb+Evj5K5phaF/W6dxv9u85F7eQE9nwM5pbx/JMtMLt++r/5O1H6r3/ni1F6ZQ/tPSTTV5+2YEg9&#10;HesrDI/paGIjvwmk9VQM6bsUS0paD++7LwLuGWtjjDj42sMhRmghef+sFAc/Q6neL3G5lTt3DvvM&#10;Fx8FA4bP/YIy2XVaZAk1EKON3gGcPQl99erLYCi0uW9/hHqsxHd07R7GWadPmSD7VoFrVY+nPxgM&#10;cOlUV6KARZ6wM+b7lEUyKDYXsH+/cgp2luZij7Jw/BjK8MVPYR79zCc+H6UeGbQMxAAbs5kQsxM3&#10;APVxOhUL/evj9a8Ro1q6n2SfTf+DlNBaKrlXrWsPK6eQlBcDfT6czeUg3P/8WTmQV7yXyFS/l8la&#10;M1uj4vulJc15udzf/7M/H6XlEuZzfwGyeJlrvB73rpoLWIfUuH+0dRs2O8mnpnoAcrd2A3ZqrYwf&#10;vJgl3ehXlG+pCXnaGYKxp7zOd4rcGx3XIasjB+W3KnjmXgf1cLhX53MuPnPusSg1sLsQ5s2r343S&#10;3W2+B/MxnwxD2Ag17kXd5bMvvQiGtZD2v9YBstED7tEbqH213irQjozliF2elgW1v5D+Pfl5/70H&#10;Iy1fsQwTs3zwbF2fvi+J9Ak2h12rvA9Lk5jldf84PwzK4/XKaZBkC0qXt0yW5VMXMKfVSpANnYKh&#10;95ke7bKQut7mXqKYI5d4AlEEvtMZkq3pLm2FgDq+QmaiLtcexW2UxW1Ap1pc14/YT5aYb8lkXpJx&#10;MkVvF3ZMiwxpAVlxx7Sll47CTr5zC/N6j7b4iPvizVVcV9mGzr1zGwzgi62ZLR74kItLl8Bs2xlC&#10;zgO+U/B4epbNk3nG2tvW6UD8rP1XjY1kP8d9ya9eT04M0v2o6xJbbfuQvkfY96x988z94yWNdH4A&#10;6pjOW3Zz+p4x9+h1nZN4t2Zw0DPS3+3LU2vS9EtFQmtF3Sc20WQ+Y+4NOFyn+NxrO/oAdP0qWf7u&#10;XoF9v0eWYO1pi/XcJyNhmWtD+WsY6D2wTztGp3u99YlHonSF68UB95W3tjEPFbjuqnE/Q3Kl9/t6&#10;R2cwop9FmyzftoO8ityTC/Wuml2tPVGdmKYT7fLca1cbBdyjExObAbcCY7tSMlngenKL7wS3aUvN&#10;cY3hkMpTp4PoPblYncfhrM1UV+m2+J075W7EvfYR66XyVlrQIY+cxYlVRbK/2bJhEydByK5V3xcp&#10;C8pLp8cV+MwK39mM2E8e93hc+QzoVCe+XzaQrTbmnjqXfvH+l5jty3wXoH7xeZ/D/Y0afYWKeq8n&#10;/5j4xIxpH7GLUNoMGTJkyJAhQ4YMGTJkyJAhQ4YMGTJkyJAhQ4YMGTJkyJAhQ4YMGTJkyJDhx4jM&#10;WS1DhgwZMmTIkCFDhgwZMmTIkCFDhgwZMmTIkCFDhgwZMmTIkCFDhgwZMvzYkf8fP/WnIpK1Can8&#10;fLJ614ugx667oOD2h6Cr83qg8mvUQDfrh6DpW9/CsXo+KY2HY9BWDgJQZhoUbFAgPzQPKrv6aVBw&#10;7tigIHzlGijVL18Ghaxo5wMevVkkPWWZx76EpMIr8zikVmtGsTzfAnWtzSMJdEyALyrOMepR5FkL&#10;TVFckq7O4/lgY9LABvGRCqAwNHjmBdTt6vM8duIe8yJVfOsCac0XQKfX2wJF3qVncSRGg7R681WU&#10;8dQyyv/AWdAoGlx4/KkorZ4FfeMrbbTzNy9/LUq9EehEazxe6tYVHMd25zJoE6tj0oXmQWE68VCP&#10;MWkQDfo8vmvUBv2p6CdtHtVRJB9is4TPtWOgUJ8sgUa3xeNARyHq56A7cn1fVJK430DUivk8nu/x&#10;eK/lxfNRWuKxLR55HdcHoPId8LiKAY8A8DvsP/ZP5zX8btC+g4c0cqBpbBWRp8UjhnTkFk/JyRVI&#10;B3z+CI8eWIBcHj2P/j33CO63edysQa+vmyEnbhH37vJ7Z8K2m5CWnVSGNo9jC3IoSzBE/Zs81s3n&#10;0UoGOnalUEHe3/wRKGG//wrqXl8EVezmPRyxMN8knX4Lx35d38NRvDpCVTS3/gBpkjZU1JwuqStV&#10;1y6P/wh1XCnpNP0+FEWF/XX2KI4LXGiirD/6PcjpAo/qjMCxNuogLbkYF31Si+ZbaMvaCtroVhF9&#10;PyYtZZ6UkzpWaPpL9LfCo5cMmmj2XJU0k//Fz/9ClA4WQIv/P38GNOabu2jLPHnSCzyeRSiX0ZY6&#10;2tZlWQ1KOfw/v4vnvvQM6joc4pkuj37V0YNhiuqeIhtTx4pmN6aznUJ9I5pvy0ab6XtRjVaqKGeT&#10;x3/OzUN2W3NI43rk0U/KL9n3to6ESTzfYHYFoF9F0S1qch0zk2A53oeQPPkT6hTRoR52DKhNquL0&#10;EXGSoXRZDfTdjBod0Pfx8QvU5ToSRzTgom2NqVop66XSTDZEZyoKXCFMUd/bbL3Aw/cjKpsxdaFb&#10;4nEirGdMB5ug/tVRqD7lfLeLca+jRwY8vmhawSip6YhVVp8ssLkjRzAPbWxgblhanVHF/yfvxhGC&#10;R86/NUo/+9mvR2m3jbEXljGPeDzSut1FWuaxjTttlGkcYjwtVlCWt17EMS8GTz+HI53dBcjiQ09C&#10;337oY6AirrI44wDfWzxuwyeNtc9jqIJpSxjoSK9XX5nZFr/7q6CEX+JxWiUehzHKU9ex3XX87cSB&#10;HBX5LJ72kquUoa867N9BH7omeWy2hk6J/SP59z3ocsmIxnV8PC77UfKl48VmNMjIx2BE6l0dJRDQ&#10;1mESH703fRrT+5E+qsiJjzLTfdOsOZZUPpVDY1WfRa8teRyRL9nTWKT+0DE6XW/2DJvUwjz9M7e8&#10;BD01KbBdSTvtsa/zIWRgzH7T8aUBj/TSMaA6hsdAx1uG5CKOj1UWRTKP9bQ5V41YTh2hOmRbVxq0&#10;H/Mow4hHXR87wmPPpxiTHntvF3avnlWgzm938LtokW0efZPX0X48JmmPttbGFsaPjiY3sHjcnMU+&#10;W6Au17Hd0ldj2sGPvus9UWrN4fidO2s40kbHgDqLmJuTOkt9ruMx04j7npAsS2b3eBzi+j2O+wWM&#10;yTJp9w2qnHsqFdgxJQ6yoo4B5TMmsZyhfj71s468Vbl7tFvae3h2v411Q4QQv8kU0ClaovmOqetF&#10;Yz5GWfQsj8e563hKJ4d6lmnTGhRC2NqLFfS5jnJS8V3Ngxz/OmZO+qLIfs2X0Faal3od2LQGOiq4&#10;20EfLvA4rBGPpWjv4fv5BRx/MOARaz6Pa6mSVtvnuOvwiKjkMaA6OtAmfbmOAdX4LaSOHtExoA7n&#10;bh1Pr2cUXDSA6p08BjRmWeeRCLaO5Gca8sg6v4/xVODRkZIz2S06wmCvg9+T87+Oy9QxoHnqKek+&#10;W+3O4xjGtM11DGjIZ01IUa6jmDRGDGRT7PGIwPQxoNvrOCLF4rqmQJtvzPlfx4COZANTDleOzvql&#10;4uAejQeL+ip9DKigYw4c9pOOdazSthhy7nLLkCGDvodybO9hXm/w6IoxZWKdR1ep/R0e/eyJTl/z&#10;CY+K1THm8TE1ecivgcOjOvbayLtFPXTxqSej9Mpd2M17t3AseHOA9crmAOPKpvCUqaOkawPKjEGB&#10;a7uYw59nQ2rtWaaucV20QaEEHR/yqNQRdWnBwv1NHlOTOBkmrpva12Nb6ShlycaQ9ph05XRARclu&#10;gPFt00Yv1rEufeIRrO0N9u5At/zw61+OUivE/FDiscADjuMaj/XX0eOxjcHxUOJxDbH9XEA964nj&#10;QfoDlL/goq4uj4Lq8vg5jeMR9W4wQJ8vHYW9NtJakMeiVOp4Vs7GUWwGFy9gDfqNL+OItM51zHNv&#10;dAyo5ooBj6XTMaB2Bf1WnoNsGwz66OsHTj8YpUPaLWu7nB+G0N2y03Sstuw12Ug6SvkD739flHo6&#10;hnKKb38T9vDMjkI5J+xzl8e4cArI9fhMl2NVewtN6vGJj/t327DFDQbUfSHbvVZBHSeU+wH7WPPM&#10;aIR6cnkS71n5Q8jI6x0DqnGtY0ALPFYmpI2dp7w4Neil+FiKHmS4qKPqY52PZ2jeMtAxoAMeERh6&#10;aBMdp6ejHnQMqOZRjTPJZ0g9XeO+nuw0gw6P5KhpnmAbxUe/UC81Wxhr/+rffipKb61hnMVnwNNG&#10;1HzCJr0PsiUkA6mTXnI6jU6/C4d9Tn9v8Ec9BrTBoxQHQ+okttnf+Qf/bZQafOQD743SOR3F72Gc&#10;+NvQ+U6Azx7b1hpDt9arGPd5PiPg8UE96j+bx4UYFKkbN9Yh3z7L/f2XsD5bPYl9voVl2C8THrl0&#10;6yb2fNcgbrkFHpdXZj8WEz0j2yi9J1WpYaxZDsba/DzSWJ95sB1qNeitEo+INBJpoHEVFmdt36qh&#10;bhMa9JqTKtTD9+6hnn3uUasMLdq+O1uQN5vtoOVXl2sLgwqPL9U8r2NBbQ142iUTHpG2dAS61eJR&#10;tu11PGOifTHeX1qe6co5HtGjo4I9tkWDR3D7nN9HXbTBkOuYKzyO+cEVPDMYYCx3POSzOI9+Muit&#10;oS3K1OH5JlKXw/b2PchZs0n7l/rN455Hmcdo6kwfHZ06n9jXz7NNul203wrXZhPa9zd4tOiA9rDW&#10;GAuLKMvmXZTR5Xg7xmPzOjxuKN5TmcLh8TiX+D5i7EBufJZPRybtcQ3X7qFMHr/vUXfOcV35+Fns&#10;TTSbaHODzW2U5+Qp7O8v8PjYPvfFZYPGe560paaL0yjZW4PNdOkyjnM6/jj2cc4+PnuHsHEdvy1R&#10;jj75v/6TKP3M13Ds+q0++57r5BFtKJ+2LKVwOlZx/5s5BjSt4/bpPLZ/bMen9kjfDNLHZO17xiE4&#10;7JnJ+2caQLUH0s9waR+HY8jf8ZM4TvPsBbzjyvH4LR3fXq/P7DDZzt1NvA9a4Rp6ZxNr6jLftzRp&#10;83Bo5kIHsnzqzIUobZXQH1dfwfGNfoB8DepV6Nkbr+AZXggbYZnypvdGjuqZh8zmuc+xuAh5XDkO&#10;e+C3P//ZKP2NL8BO7eRRlghcQ6ePAVUbqu3U/kq1t6v11+sh7rsDZ2oD/K5n7X8m2kp36/fkfsdh&#10;x8fNnv360JFerwflNXs++ixdbpt70voslHhsoOw55adjkQ3+0w+/JUrfy7pV+X7oxkX0Ze84ZOP2&#10;Teiv1TLm+Touy136wWei1HOgY6t1yIz2oxvcXzIYbkJfvfj070dpqQ5bwuEeVX4Z76rWfIyD8QRy&#10;d24ReTY4R2+v4zjDUhVlduPj2qdtMV0JGjz7wveidHcAnX3szBNRGvDc0pBzVn8Hsv7Nr+Eo/5HW&#10;ZZwrdBxoUufHtjJlQO0avyNhNxwuC7yOv8dXHXD94XkA6T43I8sgzju+H8/cf/3su33lIfR7+t70&#10;M5Qe9Axh9tv9bZBGOq/D8kweA6rxqWstvq+s853CqeOw88ucLzn15josQmsJMh9wjrZ8/FBJ7Ffm&#10;eFTtTg+yO6KdK1N8ZQ7jpUg5225DvgZDyJtLfd3exXhyuI/sOkhHXMMbFLlvUeL6RPVaXcVYO3UG&#10;4+XuNvaVxlqn5THvl7nP13Rx/e2bmOPb3J8y6O6iPrdu47vNLdw7VJ/GR+8hL+m9WP9xfixyP0z6&#10;Wbaigcv9lRHteCHdt4f18UwW0HZCUnYOy0PXxOk+uXvzNkX6GarrvmfwPeW+7/moN3MMqHDYb7F9&#10;lVoTCmqr2VGSymeWn44B1Vo8z6ObT1zge/oF2BTXXnwlSnfv0l+EayPJdODjWa052AEhx4hBtwt5&#10;HvLdmo4BfeqdmHeWCsoLNus2x4XNvcM67WDpVq3/84n5d7iNtV6ny3WUjgHluxtuIcR7HdqPsNiG&#10;od7tql/ZRLpuJiumD5Gnz3lB71mKfPe+3cGzN9pogwb31MoFXF+gvMmUCJiP9oQNYj3Gx6ovZQPF&#10;7yM0V/G9Y3MJ8/1DJ89GaYnl1xGfIfdUDEIex17g0aB6Hzyh/5SOAVW7V/h+O+B6fsh1sEUfEI/7&#10;ap7en09hye6lT8aA13TaWB9WuQ4ulaBb9C5kwj3tItuoxv2zMdejOjLVcbU/Y/oM1/CWDBkyZMiQ&#10;IUOGDBkyZMiQIUOGDBkyZMiQIUOGDBkyZMiQIUOGDBkyZMiQ4ceH/F//+09ELn3egF519B7MBfS2&#10;ZTrk7yWym5TJDtAbwOOxUoNnoFOBF5xTgTufw8hgg8EQvnGlITww8/To2yRLVp8RyEeOMsKKUdqB&#10;vKUDeASW6KVnMTJLnsv12iySrFpFHg49sBWBrah7awJv4wKZrIbbqIdDb2IGmubGjCZ0WN+bNxAJ&#10;ZfDiM/As3d2Ap2WtjsipUw8guqZ1Ft7cy0/AG/IbX4eH//e/8NUoteQBSe/V5rR1DY4w2sWgyfL7&#10;ATwWA3ppOvQI7y/AI7F+DF6qgYvy72yjbN49VMTtwzOzOIbH4ogsFQbbjPIr0RO0xn4plRjVQJa5&#10;Ir1CbXp1By76Y+4CPM5zjPAZ5NGPHR9pzIo0hRhiqozqdsiQMr8AD/Eho7cU8d5l9IRnof5bZAuz&#10;Ge09Wkf9e1dxvYHfRflqDmSgUcIzLAt9LQ/SgBFIVUajnDmO65steASfOI82OnUxSmJWCIMxmTfy&#10;jMgvWLj33jbqXKQfqMX6KAJmTM/rIdnOinQxLYnFroTIeAO7gnpse2irf/OFH0ZpafF0lNJJNXfr&#10;Brzqj80hMkZMSte2EKElZjWxJ8jDP59gp1GUoBtHneCz5+PePL2Hc4q2o+yG9IitkqXqofOI9rr8&#10;NNjePHr+GuTphV+ykdYoi70t9LFY5Uo1tEF4EuVU1OqQkVsBy+LTe7pO73GDKiNfG4zK/tB5dF63&#10;Cvl/9jbGeW8Ime6RuS9Pb+MxvYorBciTRaalgjUbk8N1PGOCrHIbt6BLFKmjKHOX7SuvbrW3Pitq&#10;MpAX9X1QXrhGLIeKuC6SvaRWR1vOzaF8c/OQwxrbUJFCIaMQ9Wx5sRvk6REee6Wzzwr0vNb3Iq+I&#10;GVgo03qGvNTFKpb0Wo8jQ0l9Iw/zMb3o2fzTkvDZsec28+LvE4XMEMlnzKL8kWfsTc9r4u/JeKff&#10;9UzdL8Y16T/JhoG81gNG5sRtozmJ9bJYYI+R7mJWkwN8pYq5QcxqzOa+aFHNWWKZ7JDl8Mo1jPcO&#10;2c3GjAzz96B7XDaJ2mphCdE7NqO9G4yqMGhyflupIq+NuxiLQRVR6Td3EKl87iyYCXOMqgl8lGV7&#10;hHHV6UEvr7rQByeOoH4GX/r+j6L06DJk9ac+Bl3/xEcQ1Vyfhyz6PhUax27ISIcJo+sm0rXU65de&#10;RNSFwZf/LfTNMpnVxGg5mKCcuREbhVHnFueuioNxUmD0hJhYxagmNodk5KWCZ8RSJkYl2SmSMzHB&#10;SGaEmKmF40epwyhKgw4jxwPKqFh2Yl3CMgRiQeMYnlYw+qs89SxF6SeqsY9ZTdB4iZ+lMjD6U+y0&#10;8Xhipvq8lQiyCnuYQ20y3SgCrlDGtW4FMjHoo9yBx3IX8LsY5MSSJlYnpQZieuz32WbUp7GKY3Sn&#10;Q1YzMbGpLaS3Xdp4FucnMZQoSsTAG+LeARlUxCIwpq5c34BMFsgiFtudbLshmZY2NjHO2l20Sz7B&#10;3CcZFKPjPFlZZEd5tF+6PfT9W9/3E1E6aWBc391A3kcWMBZcsorOGEmneVHhSK6ldw7r+1mbopzt&#10;Xcx5G+tgSxCzWolsBAZiViuTwUKp2GmUtzrKYio2ri77U/3lM4xqh7Z6exs6x2BC5r08Q9zyrI/Y&#10;6PSsooX2nkxQBg6f3Cg1bgq0A0pD2AcG1QnWKaUG8hLL0XSAR4lsQUV5SUTjaG6WoUTdb3OOE8OR&#10;gZjg9sig5kr+yYrb3kO718ka4tF2D8gkUWMEv5ik223MCUnW6ZGYB8lMIrZozetx9Ffc9/jedSHL&#10;GpMBGXAcRmyNuTaUrWIQsj/EamhzrWbRzuxy7I17qFeF/eNSFjyyu7Q9lKXbRVk0ZxvkOV+LWU3R&#10;j3na4GJMjVkEydbmst3H8f0oa8yejewiSLe1d9kvbAtFn27dA7u2xWhci9/bnMNs6h5FIY7Iqr24&#10;OuuXqotnSGZjdiy2kdiPVRbpfNlfccSiCz0wiBm0ZtH2Iw/6arcDua66HADUzxuUL42DPPWamJc0&#10;B0wrGCWKQNXYFoOpQbGJ+b3dBgvL/DI+P/knfjpKv082nWe++etR2trD56aLaHuL413MaiHn4iDB&#10;iCGdMeFvSsUeWCvTDibLm0XWuZDsrGJ1sRmFWKfNp4hBA40HybB0oU+DOGAazz9UKjYFaJcs8/ka&#10;2v6xR98VpW97aMY+++y3wUjw7a9+MUo1V6nP+2QUr3J8iy1MZZFMOFxjya4skCFLOtWgRiYfMfqI&#10;yapDZjXpDodzUps27AKj04diAydD3ITXnz6JZxqMKF9XX0G6QX0mZjWX695Q7IwpZrX+CDIz4Rxc&#10;qOJZjUXIkEGHuqBVRZ9KD+yxfD3ay2XKSIFrayeWXTSKmPLe+c53RGkyOPobZFaLWcp4b0jb2mXk&#10;aIFjtk89XCJro9h5ag3IW+hDrjpdjDODvT3sKWlvZHEe8/aYMtjtY/6TXpVdaXONGJ8GQNYkW+OD&#10;ekPrGQON64D60yKDraK4Cy70Ub7E+YUsO4p8LTHadkRdL7lTmQyKXOeOyPppM1rWVoQxx7UYOqpi&#10;C+T4EvOtdKXLvTyaPRE8tpX2K5LMbgayU+qc9z7+bz8dpTfvIIJcc8C0ZtHf2O6J/t4P2dqC5kXJ&#10;iZjVBP2uVHi9z2/ErJZG+hlF2hhl2p1iqfoffukfR6nBkw+CgTAvVn+u4Qa0p7ZuYQ6b9NB2E7Zh&#10;eRX9E4Qckxx3LtlCnQRbUI4nbmxtIE+L+xCbMrQmkB9rhPIWxEw4x3FEmu0NsnCtUOd4ZJIyUKT4&#10;3bu0/yjndeqzAvcYlrTupSEWR5xzDGjeFEOZ1kNakxh43CetkSFRbIZin+5xPcBpMGYusbqQ+QIZ&#10;WNtkGRQrXYHPNnC5lytmNzFsSy85zFTPLpL9U0yrXc6vQyp5h/uXNbGOTtHl85u8Z4eMcGIiXlrF&#10;3uGAe6Qex8Um2UPEvFSjLmmvQa+PkxMLdd2Yc1aFrG3dzZtRmqeOr5FNhFuj0xvwLLVxkXZZh3pg&#10;nGDtcMmSO9PHlB/KwPodyM2YdkCV84nHOXrEvVCPzKUWG3fjHmSpSjvBwBugP8Q8MuYYHVG/Fbg3&#10;OOCeyJ0NPLu8iO+Pn8A+h8Ox2dIeBNvWoEMW0DLtjlNHYfuICV0yKQaGzrRnDMSkvLuB+ze3sTap&#10;H8P9R8+eiVIDh2OtuIc16y/93f8ySr/03ItRukbW4hHZweL1PfV1vCeFj1NZn5X/zSKt+9LrzRiH&#10;5J2+3+DNMqvte4aQelbyft2RZvvSNUo1t0747mb1OBhxzpzDOx+bA6xWhxy2uEY3KNJeH69hfAxC&#10;6ji+Q9vjMUdN6vKlBubk/ja+X2lBVzbqKMP2HsbqqDiT4fMXwbR3k6cx9MhYWzsChpViEWOxakP+&#10;+7ext5i7ASa21Tr09/Ip6IdvfAesVp/8wjeidLc4s8eGZGX7gzKrHdbWB/Vb+rv9l+CLdD8JadY0&#10;i78n9/e0DhTSeaSxr0xMXw+6J13OWTmQztbiSFU2va8Rw5qQrMepk5C1Dx/B+7kG59qLP/3BKM0v&#10;Qp6GbeivMtccIx+2+qWXsW/rNND3BTIvxmzCCUbVE6tgEnzm21+L0peug7VxTBbXMxfAWrzQwrvR&#10;Bb7buvsK7OuNm5DP6cOiJE+Wt7A/Y2vW/tU9zic5nmZw9PjDUSr9NOKeRwBRzz39LPTcteu8T++L&#10;uPednMIE2ZNq7z8qs1pSgvbL8GF53Q/ZhHHe8X2SkdeXUwPtIabl7jCky/bm7ru/DYTD8hLSeSeZ&#10;1eLvKN+yHZo8qeOhh8HYq5M87t3F+mrM09kefRzse7IHtm5BrnpcZxqE01WNQYesUmPO0xXaYy3K&#10;W7AH20E2kktZ7tCPQQyrbhF2QJ92RHLPyqYNceQk9KdLlvDVEsbU2ZPQz89dAyPxhocylTgXdLso&#10;95h2qMZkkpVqxD319XXM+2t8tyMGXzF40bSIZV1tHKb2FmyeOqETrpI4zCZI96lSQTKhtV9aRgzS&#10;9wi6Nk4pdzOgTG8kd0not/Q9mptSJse+MshG/4Pg9cpzEGQL6r79DGvTPuP/5V9RrKJ9j56HfbhE&#10;RuTXnns+SnfXaf82IF99srR7I+SzRCbsQDbKFNpbHvFdaIOnqL3r3RhrCxbG5oAM/Tu0T+J9yvhk&#10;EpaR79OSbT8gM3WXbIdiVnO5F6J9yQmVuN4n5+N3VFESI94j5jPub3v8X3lqf6/A9eM2170bPN1D&#10;5S/RH8Hhy13VJ9635btFg7jv8FP8fMmu3nHoFAD5DKweQX+dPgI20xJ/l49BOEbZDHyeMsOfcnmu&#10;lXzqiALXTEqr3Ltl0+Q8soiL0WxEnaq9OgP5VYVcO/e5Tt7toI9r3OvUSTtj7uNZ3Hcp6WQ4F2kw&#10;gCxpXSP7xiA+8Sz6myFDhgwZMmTIkCFDhgwZMmTIkCFDhgwZMmTIkCFDhgwZMmTIkCFDhgwZMvwY&#10;kf/Iz61GLnp5RtUosj9gtJC8BBVBMi7D+7hIr8lQUTv0Lmw04IVcb+I+u4B8DPo8u7Zcg9fcZIRn&#10;isWtuQCv+pAMa6EHLz1FakzoEV9ktH65CI9AR1H745nHryKTG4xobdQRRaCIY52xPOjR27iLNE8P&#10;RbeA+olR6c4teDI//0Oc8WtQHyByyj0K5or3/Ox/EqUXH38sSqs8d33bhsf1P/gf/usovfxFRKXM&#10;tVEWhx7YHqPwPR3EOwXJF6b9gO/G9Pq06d08ZITvpIjfj56Fp/biEjwxO/dQbr+DNnMYTbCzizY2&#10;6PfhzdhiJN4S+6fegFdkjk6OIb1RbUa62/Sq3Kni2VUy54wr9CTn930fnt0GOue4XkKdK4wMaTAK&#10;b8KooK1NXDchs9dwgv5Z30FEYDmAV+vOK/Cgn2zMIkz8EcolpppyCeUoUBZDRuzaOTTuwhyiN48d&#10;R/nFqHT2QVx//iI+F8i4EoEsa75Yy8Zoq61ttKUiEcWsIC/1ESNE84zoqzByqVRGfmV6QBv4Rcjs&#10;F3+Ac/wv3UO7FupkThgyEp5R93Nkhjl+DF751zcR6dcn64iYlnq8fswzyw1KFDSX0YMTnjc9IuPC&#10;tAb4y+gph/cO+5DtAsfo448gyuXac2B12+3O+r7OM60rPNu9RK/i8RBpt4Pvd9vIa6WCclcWUbZ+&#10;DWW5G0IGPPZrVUwYU8zl8YwjjMTPt9HXXbKiDAPkJQaffgj5EVug60COWmSEnDCSvFrEWDd48Rs3&#10;onTtWXijL9Qw1sbs05DRqQWGXufplS9dquicmHmJ7t9JJ2+xgyjaQfqXWUz1An6vN1DeeTKtiGGt&#10;UkW5FWEekE0sZn1JMBPJu1tRGYr6sBkmoHt8spyo3LqvyHGmqLUZK8fsGUN610/YRopUCulxrXIq&#10;qE3MavHZ8Qr/EIMO80564asdlSZ/M9BnPUNtK2931UuMWZUq56n7ovFwz4RzTUB39DSz2jTX6K/X&#10;57gXsxpDM+qMINd8JC9+ebcbFBmpHNANf8i63167E6VjRgn1FLFA6gGbZWlvY5xU6eW+uAQZfuQx&#10;RD4Y3GmjHsP1Z6M0R11tc768fRfRaI+dRKTu5hoZMli2SRVtd+06mM2O1lCW5WPQHwYv3oW+sTpI&#10;f+p9iJr72C++O0oti5FKPtuOfRtynlFEdsDIp1webfYix5/Btz+NyIs0s9owh/rkyWilzmcW03HN&#10;eYMR75IJsQyJESvJToHSza6NWRAYNTCTM/yuVND1GiexbZWgjvAUAcLfOHynefFeliIgq54irPK0&#10;E2LWAMqjxotYDw0k1ypfrJ8YcaHvdZ3GqPISs4+uCzjHbfZRL4Oh9D+ZoY4dha5sNHBNkcwkPpmT&#10;Rh7Ly75W1JB0kqKhNUYjsE2kY3TNhO0csu+L7OshI9+mN+KvoibJtmVbuK5cQRmTLBcWdeJggHop&#10;Cl026h6jbsSWUKlgHMnGanfxe5vReYq+ESOOgZjV1Ic1Mj0oAtSn/bLLSPknP/jhKB2TRWRzB2Nw&#10;tYVoKKeFaCrJtIFkVH0eyypFUH2sVDpVMvtmmNUqJZRfrEtiiivY+D5mwGL728xbEYjqT7EkDUdo&#10;s71tPHuPZTDIk6kqHnssb5qRMKS9xmlnOt9znOCyqQ2CPNvr0LH1MWVqipOLsC1ssZeyjwPaqDaf&#10;LaZSyWjctkxldonpp7FAZuIp7CK+G5FNp9eGvg370J0e0zLn/TGZb8Q8Iia2Cevf60FGZF8b9Nmu&#10;VoBUDB2a/2b9gtTjvBMzqykCjvIk/RWS+TY5NgOu1cQ0qKg66ZIBGXJCMavRvhSDUS9AXm0yEg00&#10;R8Tz7Kycat+Q7Z9mVlMIqUXl77Dvw7ifomRaT8ir2PkMJP9ivCtxrSR526OtnZugTW3qTJkORTJ4&#10;crkcM6vNLc76pVqi7LLcarMxbSBbTKuam5h5mQyGea7tqkXogREZs4pl6CCDYYC67e5i7nRyWB86&#10;HPhipVJYnsammJfURor4k31WraJ+LtlGDHpc7/tkoTy6Ah3x+IeeitI2ipv72ld/K0q3L70UpQtl&#10;MkeTHUXMahrT90XxSn9x7hkzangkhivKm5jV7DLWTpMiyuKJUYr2cK0MWQlDKoQpJF+K/pWc+YxA&#10;lO2mtW3cP3zG0INtsrqKcfbBJ98SpY2EDf7lL4FR7ZXr6JeRjfJWaC93exj3deqcIpnVQo5Zj/s1&#10;ikh0WO8S2baHLKuBWL5WVmEr3SUL0jb1asXFuBhxzh5w3Tg/jzXVtPWiv7JB5hpcwxawxjJ49SWw&#10;MsxVMPdc3UT5x9SnZeopn9GajoXyilltOEJbjsmGVG0iorSSYAXeY6Srzb0rjZcBWb/EAFchG4/D&#10;/SLNqxrTYsR751Nvj9JkVOeXvvSlKNU4r3BNF5BNrsgx6bAvh+z7chXjwOJcXuHnqeBFSb9HO3qK&#10;be5pKKJ1eRHr9yDEvd0edLtDW0kMURZ161QIokTMag7tFZU5abvGNhztWs9Dn0nnlWqYi7w8Pgfq&#10;azGq41G5ARny1Iay/QyKHC9DMtuJWc0SrTT3t7SuUZ+rnBo/fSpLh+yISWY1MW5LBjUmp/+L/qqe&#10;Na5jfu2Tn4vSGzfR1rLV80kavSnUZkkkzL8I0gcCixIj/bs+H/a9wR+VWc2jbJSpr0+dggz9w//m&#10;70WpQVXP4LwhpkS/Df287UP3lLjnOaCMj8vsD+rxYRv5FDnP1Lj3YDDm3kd7A3k1aaeUaRd6HeRR&#10;py1epO3R4b6rM8LvI9ocy2To7iROgugNIYTzHCcFF88PuSafcDyIXT4vudO8wf0MtV3MQkn707bx&#10;bAPtfUwHY5TE6yfa7QPapDIVJMOcfqbzPJ5dIrO/mNhm8jr9jsxofUaliz3s6FHoujzbTDLd5xrP&#10;4pgrtJFngfa218QcMSejdoo2dXiJzAlFykKwh2fv3ASTknSI2ELcKhiivBbyVnT+UGzutN8M6k3I&#10;Q5UsU5Uu2mzDRTkd7ikOuB4L+c5gqYZnObRVAy50+myHMmXbQCzLYmHQPpL2qnY2MdeOyDgs/dTj&#10;vp/sylEP9dTnS69gX39xaWaL73WQh5hHR7vY41g5CxaX1jLmJI80L1oDWqrXAup7+/LlKPVc7L8s&#10;L8zGC5szZ1FHBpyLLNpjy4soz+Ym5uZBgD3fkCd7uFWMVV8nknDv5/gxzPsGcxzvd370TJT+03/2&#10;z6P06avYx9xgfwz5bmHMPELpIMqK9v21Z3eQrnwjaMxpnZnGRGwvCd2Yhn5LPz99T/r3w8p70LNm&#10;V6LuaegesWPnLcj8sZNgjhKzWo4M8XNkxNG7BoMimXrWr4M9p8o1tLsE2+/WFpguqxXozhpldZsM&#10;UXXZthCFeO3nJ5j8V7jnN8f3LNtk8ls6+1CUtneQZ2cAe6RKPTu4BH2A2k31+GnI08s3wbz22d8C&#10;I9aejXoZ5PPUbYnWAw5uQyF58o7B6zGsvVGfSg8n97mSmF1//xyQlAFdc9BvB0HXp+97PRz2jDhN&#10;2QPpfWXNBbJVZyd0zPTxxfNvi9J3fwjvI0tNXHPhNNZXZe5heTtISwvoy34RuvHl70Lf6XSswphz&#10;M0/RmF+dvRNplPH/mgOd9/INrOW2yQJ6eo52AE+yCbjPcncL9ud2H/VrreIknEIBY2B7Y8as1hnh&#10;3g2uXX2ytBb4jqbOtduZI1hzNAsYa9/4Ok6y+s53n47SEeeXMef7+N3CFGKCVz/E/YQktvX0/X6g&#10;HrFMRH/Va/fjsDwO+14iEOcdp5SZ15G7w/JMy10a6ft0isZBSLfZDPe3ifBGz349ZjW9d6lyjn3w&#10;YTD7nT2Fvu/twpYSm1OBrK0VsjSvzsE2vEs2VIMOfQFcvi/xaTNp06ZDWa1wn+X4cTxrm3t0Dt+b&#10;j2VjkCmXWz25cuI9pRiQJz6Ynou0Lyu02ap11GuH6/s+1ys6eaxM+3n3DlgDez2UTcxMBgW+y9zr&#10;IO9bd3kiBfcW89yIzAeQ/3Q/iF1Q7/n1u5jjDWQzp8eF9NBhfT7TZ4DewR2Ew+RjH1J5pFk003i9&#10;fPfL8P3QO4M04jX5HwGaw9Ll05yWZlY7qB7aw9Va26JtsHQSevrYUdiVa5dxmsHuJuRQJ8Xs8b2+&#10;1jFLK5j/PQ/2qYH2uyaUTbHHvuOpx6N0qYCxNuJ6bZtMbIcxq4nJXzaggU48FLNaoYi8imSsFgsa&#10;p/OpLcF7uZ4MuI8Xv+timuf6LYmYvZRZxMyC9OHYJUPiDvdjalxLuVyP5blejt9/c985yawmpOd3&#10;jZ/4dCb2tU6OOHIEe29HaT+WY2a1KMkF3Hs3CGifizVbFfL1roPtrZPT9F5m+kv0V2smfdb7Ap2q&#10;ZWDJ3mCfDdlWbb7v03sgnTyg8RTwxMQi913qXLPm5UfDPcfkntWE8n1/i2XIkCFDhgwZMmTIkCFD&#10;hgwZMmTIkCFDhgwZMmTIkCFDhgwZMmTIkCFDhgw/BuTf/7NHIxc3BWPEHrFx5AE84BjklBu7+F6s&#10;VMUcvCnHHrwKV5bx2S3Tg45nyxpYNr6z8ri2EioPePY5PAO9wmihOqMGPDIA7IXwzHQdePHJM5CO&#10;jblwOPP8KzLyqFUnk0cVnvry8PMYmTziGbxDeowGjHxzyJS1fh1RBq/9CFEuoTfz+Ds+j4iFP/PX&#10;/1qUzr8FrFIbjL5fXYT39q/95iei9LOfQ+pdRrSAH+IZISPIXTJOiJXLQEx3DGrKTcRoRS9Oj/XM&#10;s/9qjJBtzaEtc4zMzosNgcwEO+vwnDXIe/CGXCCDxwIjFJpkVrNrKJdPWbDpBlplNNFrHqO9ivDI&#10;dJdwfes4vMO3+/DaNegy2nauBU/RMT0tK4p6rsJzdDTE9zkyRuwxj1168/Zuw5N0fAdlsnqQFQM6&#10;tOcsehfXqrjGdZGmmdUWGa29fAT1UaTSxYdw/4VH0OdWDmWMQG9iyY8/Ql6bjCZUwK5ktLPL9hYr&#10;IJmvckX8vngETEvlIus9xbefQwTJD66jfwqLuGbAKLwBmYpCRuMtNyHj82RSub2NNlN0Z47er90+&#10;ZNqfSo/g0HvVpVNtoYYxGDPBUf4s0YKQichmRUush6Kkb76CZxRm1cnV6G3rh5CXPOUlR+akQoiI&#10;w2oREf/jW7hub4R6NE+gjScLqEdQQxkCCf8UTTLZFOgNLVaWXAE6xB+gIuEAnUyxi2W7TFad1SZ+&#10;qMyjzYuTWcTl73ziO1G6/jy8vo+vHovSUR79lCfLYTFmJkOqaChFngXsD52jnSDymEUeyENejEqU&#10;zXIFbVFvcMxShufm0W8VMlwonyGjQ0bykpYr+hTyBFdUAJ2lp9/jP4oqCsmslmToMUhHgcfsDmI0&#10;mcITQ5+FZ+SZt6I4xdShwDCbE04cZUdPdEVJq17JSLJZe+I76fr9KfKUB7nyGlFW9Lla4xhNtJUY&#10;6UIyvgQsvxiW4n6jZ7xHRrURGdbUyZUS5iVFxAVimFGkwBRiVguZpdhY7twFa2FAtgOS65gOipI8&#10;2Wn2dsEioF5YaECWz595MEoNVuYRaXH9BqJ/XY6fjTbGXK2OMXiEkdUvPA/GIbcONtHLdzCXMegg&#10;d7yFZ595aBY9/NoW9FP3CqIy/9xHENn3p/7ae6K0M4JunHDMFqiAQyodsZz4ZK2xGNn08kuzqKhv&#10;fQJz7qIP3aHx7zHa06Hs5ikDYxsFrpLV1Od86lO2FYkhFg6lSUh+dN78tGTRX8mhfk9HwFhktZA+&#10;UDpKsAcoOssmm5HYVkPKiaMoEI5rRTtVynoGflcZ0mUxSD/fYbTKkPaIxovkX/cmiJMipPVY19O4&#10;mfYtWQHy1C01MvEtzZP1wMI9RUaBjUP8Pua5+4e1YdGd6RbV1WNUhtgQPOYxpv4tkm03IJuL7FGb&#10;0Wwj2kaTCT5XqrjeZ/0MSpy3hx7kSrpQDLdiUFO0SpX258YGIoN6XfwuopsJ+zHJ5lKgrBUYDVWk&#10;XeizOyQDu3sowxMf+GCUOorCb+MZSzXYWHYT85OYswzUt2o76cxYn0rfsr3VD5orum3ohc0N6Jil&#10;RYx3l6w8BlUyPqktNIYKjDDUsydxxBhSMatJH6vcO4xg7DFCq9uZ2bCKIppIH6uuqfLnbMiZIyYP&#10;MsRsbyFafW0NkWbjAHkvMMrS4Ngc2re1jCizedrYFp854TpFawixAVqcy9R2Lr7OjaTvypizDdwa&#10;5vFqBXqpz7r2dmnL0XYTM2RIuRuQecnlvGpzTlb0W62G/Axim4hrniqjTdVGcVQeIWa1IvWypjib&#10;0aAFsgsFAccV7R4DMatpLis61A1iSqRQj9qwpSwye8oeGFkYgx3a6j1Glk4NBKRTFPhcMT/Hss22&#10;kL7Nkw3ZKXCsUe+JPUhrrTKZfDQGDMRU12Z/uGRMUvRpewvjIGaEpExIL4tZTXOXx/mlRrZhgyoZ&#10;SGSAKRpY84tYmsQYNR2sUSJmtQKZGkoOxuKI7CeluhixjN7CNZubmMeDPtIq7ZpBPJfhsyLc8mQV&#10;E6OKWKyEohjzKqzDFMMB6ljkmCvS9is3oDvu7oDpY0gm9eEIvzeKH4pSW2tDLn7znF8kUwaaJ8eU&#10;gZhZjWtaRaMWxeTdpB1P+2vEuUEiW+Xad5xY60me4ihiPt7jPCMGyC6ZWDQf5hzk4ZEhXqRgy3XI&#10;yJnVWb889yMwWVy9g2vHZFh0+LABWWfqtElL7A8xKoqVq8j1v+aTYgMPFUGQQchI6UYTcrJLRh+N&#10;/xLlTLpjzKjH+XkwyWgs97nn05hDW05ylMspfOrC9bv4bkSWkJDrZTGreWTfE8uIGPoGQ+i5gOvM&#10;Jte0dkKPiXnLpoUrti0vj7YQ62SVMqytFM1Hml80h3/oQ5C7ZnOmjz//61+IUs2LZY5b2RpuillN&#10;fV/kM6T73TLGQIF6YJdsagbDEXU61wblCtpzTBY2j8x9kvsJmePSzGr+EP0lZjWtGZNRqtKJNtcd&#10;oxHGYpFzcrmO9UBgo5zSjZaYh9nmQ+5BxEgImEPdPehiDg3JPmWp3BzHHu3KWgXPkn0woiz3xLr3&#10;OsxqYsec0D6W3S6dX+Pc9snP/kaUXrkKOdRcoLWuMLN590PNKjtFYFFipH/X5/T3SVja4CPeiFlN&#10;tpPylA0vhrzH3vWuKP17//AfRqlBSEbhvPZ9Qnwec05rd2FjVMjQ7/chT2X2tc02m5C13q1Tx5B5&#10;zSDPvdzbt2FPTYU3Soa7kDOP46O6ABk/snoySvtkd9ndwpquNY99wGoNe1rNxRmLS4dyMXEhF2Xq&#10;n4KLZ1cs6Bi1oZhvyxyTYmuUzGrtHQ+b2XCJx47mFa3nD7Ofta8xXZxHieZ5sYVpHbcyP2O+svj8&#10;Pa4R2luwc/GtuYftz3I1ON8vUFdefpHsGtRJSyfIOMc9LIM8273MNNjEM25fBnvOPbK71c6DEap4&#10;FPPkhSb6uruOsqn/QrKIrBzBnGBQitkKIScByzmxUH7Hgu7WaQUazvmQ8wyZPUvcqx9Qt465v2lQ&#10;pD7t0Q4WC52YRm/eQH00V5cYue/ThhUrX47MJAPO/7fWYX/alCGDxhzmxw7nQZ/rwkaL+ojMzl3K&#10;epFto3lnjqyOGzegcyYn0efvey8Y5Q1uXcN6o9dFfSaUs2oFbdBoYc9mxD3rDt9xBLQ5qmzFozwN&#10;ZDzEWO5y/yYC5X/cRj3+wf/yK1H60l3sL+9wg2nEeUY6NOBeWz6HeqeZ1ZLQeDhMf+7TmcnNzgR0&#10;f5rx8iDd+Xq6+iC82bIZ6Mo0y5egexzKy4Trk9PnsLd25gLY90IyyYpZbYX9aaB94XubYPU7cgR7&#10;V3O02ebnodfE1nqXa4wW19piWt68gZNXNi49H6Vz3Bs2mFCZlUu8h+xtPpkeFxewN9AdQ/6OLaAM&#10;m1ehr3s++ry8jPLfvQJd88V/96kovbuO6wxCnf4Tt54A+ToMYlbbJyP8PtkHs+/SzwDC1LOV50FM&#10;KvdD2naG+N5Umka6TIezBM2ekS6/5D1+FteeGieaZzTPT6+I/uqzbCddZ3Ds9IUo/cmfeV+UPvgo&#10;Pp+/iHT9tVejtH8dus+lDLsrkI3dXcju5dtYm7Tb0BfjAPo4uQ47fwT7wZ3bYGts93FtqQq5C8ic&#10;nhM7G23BAueXno9ne33Uq8n12pkiF01TbAyRx9PXoOPtJmS1SiZRf4C17AJ1vjal79xGPZ59/oUo&#10;HWrPgV3A6TeC9h3UrlojFMT6QxE4TP4k67FMRH/VWwfjsLzS36tr47zjFLkfJp8Ghz3j9e45ENLL&#10;ib2RdB7pz7Nn4543+8ykCax74pR1bvB918px2ItHj0O/zte4Dub+QJfrzA7nzTLXtK3WTL46HejA&#10;mBGN+3NDytGr18hoyXXz0inYrg2yZrfmMGd7tJuni8QoqXCt5dI+Muju4Fl7nKcDtqvd5FpWp0+R&#10;HXiO+4KDbZR7Qjugew9l2uV+7B4ZyQ32+rRVCxjPTgk6nETk0/U/vr/2PN4niWFcbSybNuB7J70f&#10;SPZfvOfH9ZbuifcSU7J6eN+/sWykf9Pn+Hvq3Zm8JQb2G0B5JFm9DPK0eQ4rl76XOZM8jeEPi/T+&#10;a7qeWtccxh5qEJeHaxydRlDmqSCnyby9t4a+7+5iPWDRX6cn1k0qyYUl2K4jMl8baH/I5j6X5P+J&#10;J+EHM08fGr0b2SHbYYF7hVUyk6keet+RHPe9LcwjvT50v5jVuEU1lTekmi/1Pnk6SUVJzLYtOaRM&#10;xO8DkhtjLIfmXOXtcS3X5tpvh8yE8rFxua855p5jgXOHE5/aBN1joLodNh70+ld2jPZrVhe5XqZN&#10;WIqZ1Vhv7s9EoC6x+H5YMmDzJBdB84bFtZLslrhstJm0PxYPqyk094tZTUz9PTJaa69abHkzvcBM&#10;qFOaPNGuxHdxOiEjacdkzGoZMmTIkCFDhgwZMmTIkCFDhgwZMmTIkCFDhgwZMmTIkCFDhgwZMmTI&#10;kOH/b8i/9+eORa5u8nhTBNn0f9FfeTvK0a00gcecRc+/MdkobHoXnjwJ78ohmXRK7iwSdhZxD6+6&#10;Y6Q1GnXgqfjYkz8RpXMNeOlvXoVXZdFBmcIyvAdvdHAeuk1XvyI9Am157U1RoJekmMYqjN5UBGOh&#10;Dk/sHqOOQnrUtnfg/fnSDxDtcusSPJ+rDjxLV5bBCmPwx//K34rStz7xSJR+5td/LUofeQLnZ+/6&#10;iHL6n375/xOlt19GREBzG+VcZ0TshF7eBZbBYYSDwYSeoWLV8OilORyjnC4PrS2NUb/JiJ6M9Gh0&#10;ari/WEaejo/Po92Zt2ethHI0eOZwtci2I1uWS/Ymn5/lqdlgNPQa23B9DxEafbILLJ1B1IRdm/VL&#10;nox7Thn39ujx3qLXd04sJ32USVFqHUbpDvbweesKPNPLfdzn62DwKbwBniHP0CrZXGoV5J2f4LPL&#10;qNwWzy+v06vdIXuYmNUeeQtkOJ/oF7GBKZqoxzP3h2T0kCep2HLy9OTNM7LSZiRcZQHjJeQ4W7sN&#10;mTH43gvwJh43MR7aOeZVQB5DRsr1duBVf2wVXreVMqOj6G2vsshjtkvv+wGj3w3y9H4uM8xkIs9+&#10;RqPq3rGi7xm90mqg7eTtvbuHMt9+Ff1ac2bjv8z2HobwQJ6QgWxEJpJKADlbrWCsdfvIe+0GInts&#10;MpfNLeG6B96OsTiuo8wGvo06iSlxRK/oPuWj18e1Fhl8KmSCUSTmch31XalxDCwhQu7GlVl05xc+&#10;/s0oLfVQjhajHwJG9Nqkp3PpYS2P5FlUFOBz/CvaVv1koAifmI2GdEZVRrQ2m2jXJqM8my18rjAK&#10;Xc+SXleEXXzOeMJN2hHrIr9TXypqVRgOUM7YK53e+jE43sT0kWQLkne2XcA1Nj2vQ0U/0BtcEcgO&#10;w4gTTUKw/zghxWWZIh3NofZMy/+E9QvlcU6miRnzEL4vsR4kTYjgMPLAJ8OLzkAP9QxGRej8c53X&#10;7rHtePl0LCA6R8xqqidJByKIsUbMakNGB1+/iei1MeWnwMiGNlms3BLKMJmgr4ssU4uslRbHmcGF&#10;Y9AZGxz/j77vp6P0xVcx5rwh5qxTK7jne9/8dpQuLSOvzS3IfJ/MkiHPln/g/IyJ8ModRIQObyJq&#10;/qNPoO7/8S/ibPvgJOup+Zte9iFtjQnZWwPqWp3j/sqLM3aKb38KenPeg+4guVzMrFbKY1xb7NsJ&#10;KR9rjM7vMXoqYHS67B0Ow2l/zoQgDvQU+xSjH9SHkiPJXTyGyZAlBIpSp9wmown0myIuZ/o3SqZW&#10;DK6Nxzd/L5BVRBDzj5DUQcnnGeg3ReXod6Vx1AqhILuQTAW6v9+fPaPNKBSxsUzIZLXU4rzCyCz9&#10;nuf8b7O91ZYaqzE7VYLBS32j6HkxD6nuFiPDxVAWf0850/0e2RI1touUDUUwGzh8rqKdVR7pVUXn&#10;SfdZHJubm5gXfbKGjKkf4shZMTJMIXkRk1VOTAXSlVQIHbK0Pfqe90dp5QjYZ7b2oAeaRdgW7hLm&#10;SbHvGEg2Z32Lz0rTET+SdTFNdMgevLUJG32REdvJfimTFTBmVmNaKjHST6wVlCPJsM8I/5j5hjZg&#10;d4C2Fatbd3dmK4ntzxb7DFObaw7lNSSbszuGXG7fQXTxpZd+EKX9IepDQpbcQhP60eD8CUSMrZBt&#10;bYFzcJ7yP6ZdNSR7sNrWIQuV2GtE4zSmrIfsX4OCiz6bZySbIhZ7XdS110HeY64DfDIr9dgfJa4H&#10;tD5rk9FEjEUGYiDzyV6UZlZL971YJ2WDiI3GYr9oDPi0Y5KyrLwcrsM0p8XoQ1a7ZKnwabfZHHv5&#10;BuaZkYU23BugLGOulQycmFUH9VKqcihiTKxmYlYLFY1H9umQclcmw7eiKg3SzGqyf6WnO/cQoShW&#10;U4ssoB7nf0eMfoxu05xe4ZrLoELWckWIillNTAVq5xFZHaXHSpSvEtm4yi5kdkQqIrc2k+HeCHls&#10;bTKicgfyX2dVfQvl0bOkl23aY+0u+qfE9XTc5tRnDa7VDXqcg3tj5JEr41p/gmfudMCsJlbjItla&#10;V3yMM0fMalyvWdRNkjMDklPEul/6K+T41n6G2PIa82CSyFewNhXRita0ZUYPi/3FgFnGbSIzRXPT&#10;gGxzikxWm5SLSDvUu9V59OfSMYzxBvWHwWvPgh1j6ybYARyyHvke+5zryEYd9SjSMBETrMeyVMjI&#10;WKAezjO60xItzxQB5bpIFmzpW9mwyrNcRnl721x3NcGiMyErrct1vZitzz84Y9lpzCHvr34FLNR7&#10;V2AXilnNJRWmz/HscJ6skYGsR92kiNFmA3NbjmynBgOyzdTJQjNkO/tka51QL1epsDxONJp3emSr&#10;k63xUz/1U1G6ujpjcfr4xz8epTHDAtc8wQj9cRizmsu2k7IsUf9ZHKMdMkkajAbQKWJ4qtXBDjCm&#10;/etTNhUBOyRTWYFypvnHI9uQ2M41scqeMEjLcJ57Chq/Thn61m1g/vE5j3pkbdMpBgOuF9R2WjMa&#10;iOWoRyZUlcvi4sfhXqFHY1Zzk8opZrU+94Zs7hP6CTaHCZk1S2QQF3N3yHGgeadWgy7/3Od/K0pf&#10;fQ1MBGJ/kn0v7GeFORz7bCQi/b0+H3a9wZtlVkvnpbRMW2NCOf3Yn8Y67r/6e387Sg0WKJMbW9Ax&#10;W2TqqVFG7WNvidIe5Wl3E3ufkx3IZ55MDWWXjUYmk9Em2KEMXItMjtS323u4p9NGuawGxvf8GYxn&#10;l3q2fRvjwSGbU3MZe1gT2ib1BLNagxH8FpmTy9xPLnHPKudifano+jFlw+JclhMzKeeGOJqbe8a+&#10;hfwMtG9RraAcE+pIsWlKl4zI9lZtoGxau9pkMHrtxZejVPPo8aNgNjDo047t7WC8HDmKOeqGBxnY&#10;GGPv89wibOzgWex/57i26h9Dm3srmNNyAdqh2EnIEPcANGcF1LvXLmEu3t3GMy5efChKtQa027DL&#10;ZHO0lmBLlJvo32p9NofduoGxdf4M9sxkI1hDMKpPZPRQ10+VZJSoLQPaK3Wy6gWUbW6dRKizfafK&#10;Egnr4TOif2MNewwBWT/FpB5ch71TXkLe9TNYE93uoV6NI9B3DseRQUA7fpEMEFqbXl+nrUeW4Dzp&#10;EH70LPo4zzns5Amw1K3fQpm2bmMv5T1PvT1KDeol5Ll+B3s69+7i2vk5zAEtppUaZHpzA9d1ycS2&#10;fQttPqd9ZR/9ePsO7AkD2fUNnpbxP3+SunADfduhfSXbafq/6K/PuVfMann230TzK9s2ifR3+rxP&#10;91GXH5RHEmmGNQPlpb2QfXkfgn3P4lx+0P1i+zJawSB9r+7RnBWyjc48gPFzjuxVWqctka1VbHsG&#10;oy5+29oE8965U7B/h+zbI5JVrjc7lMejx2ln0VbdehY21toVvLOaGhtIp9jNYXyeeOCJKB3XUd5S&#10;E9dYHDe5LawTXc7FJZ6wcPwC6nHsAsr27De+FKW/9Pf/UZRev4n1skGf6xDNobM2Qxse1k+pXolx&#10;kGyIDST9mz7LromRmkclTofdb6ByHpamkc5Lj9x3fWK/fHbP7DuD2T33y52+19pV3yub+DQTzkcG&#10;9gL6+s/9ws9E6YcefzJKS23ovNVlzBfPvYj5e28H432eLC7jJuTvHk/oqFHW1+9A/w25/jeo8J3Z&#10;+q1LUXp7Azq/wbXCxMEc5XMdr1N1Vo6hvI0q6re7g7IFIeaGhQn0skF/wnXIiXNRWiQD54+ew550&#10;wP0Xnaa1qz2FbYyTZ58DK+AG7ZmxbKb47JFZuwqaL23t17F70tfNcH+/6aqUJLwu0nnrs2zCOO/4&#10;utcfX0mk8xbezL0GYt28//r7n/+GeXF/I4102Q4ygZV3kftiOfbh8inYh41FzMknlyAbJdotei/T&#10;5/VBG/PkWB06hd5FW6QeW5xDnmIiv72JNazPPOaOQQ+3aOueWsL1XbJBDbuw58TmpFPBDLo9PMvh&#10;nnStgnIXXbah7GC+X21yHTMe4fs7tzAG763hWSOy7/YTjNfbtG2KXB/PL8CWWDmK9O3vwJzw9Jex&#10;93mFJ9/cuwu7f8QTVrRfKPtA+7EGkgfZtYfJV1pm9+83o83ftAxNof1VXZvsSwOV7TAc9Iw8+yr+&#10;LX6fx89658PP6TzC1Eg/6BlvBLWg7rX2PStVxgOgdtUJPNOLkfDkgFOnscbob0Gmtb8sVTjkXpZO&#10;kGrNY67w6ethIJ8Mi3ubyyvQu4+/BTZQncsoMfbu7MKuERutTvtQPcTInkR/m+UbkPmYvg9iVtP7&#10;L62f4z7n2m8iGkFCv8sm9vXyYQqdwONzH2b27hxjtM09uC0yJ87znUfTRbknZBwVy5vY6yc8xcVA&#10;Om2frmMbhNxviRntuZeyNIf589gi5uQKZV0HV4o5zyBPRjWdMqN906KL8so+47bSFJQNPquQkqtQ&#10;J5ck9PaQ+wzSqw7fbQy57tI79Xi8c62t9xkh5ahKn6IS9+C1zx6fKGfA/Yn90pEhQ4YMGTJkyJAh&#10;Q4YMGTJkyJAhQ4YMGTJkyJAhQ4YMGTJkyJAhQ4YMGTL8B0b+fb+wGrm0TehmJ/YFsVLFrCCMyLQY&#10;/aTouoCMUg494ebm6bXHqO+51iwirlKl920Rz1qiB2KdkZPuPDyVr15DlMf1H8Lj/6/+lb8YpYMc&#10;POtfuAFmI5tuii4j/m16FEagB6UiDlQPeU026w9GqaJW79xGRNPzP0B01N46vCRLLjxKTz/01ij9&#10;iZ9ExKLB0cffHaW/8zufjtKlJtrgCNnlvkm2hs9/7jejtHsV3qutHH7v8FxgMXyMxfSRiLIckwFq&#10;2KfHNL0lKzzrNaSXsyXPZEVBMfI0UNQgvURdeUCLqm2KlRbaqLGEaBp5rRZ5b5UR4OMq+5x967Lt&#10;QpZ3u4363GNEZnUJ9zWPwzvcoNBCHkMLeYT0pg3JfFWit/Soh/ZXBG+PEZq9NXi35ndYzxE8Oj2X&#10;EUJTjIfIY8LI6zKZLOpk9FCUfamGPEqsV7UCGRGhyfkLuP8tb0O7FOxZPSaMEBkxCvX2HXgZK0pQ&#10;HqX9HryJq5TDAr1ca3Pwcq2twGP2hauIcPzhj2be98tnH43SQRHX3mOkcnsP3vQOo7ZsesqKwaRa&#10;RTSKWG1i73WOCbGMdTyUzSBktGmVHrArp+Al3Wig7v0u8tpmNF6RrFuKivbISDSiTF97GXm35lE/&#10;A5dRpjGjG8erw2fmGULZXUdb7m6hXy6cRlRXYYJy2zy3+m0fxJj0a/je4Ooa2jHnUDaHyHu9h885&#10;RvTrrOQiGQnrZFpYXoDMli20x8TC79/+9ixS8Ru/g+iheRteziUyEZbJNKCxmacunbFtIRXrS8DQ&#10;wPj859inftaXtToiKubInFarQ1fWG5CnMmVW58mL3WjC8/YVrZ+3kF+a/cHAos+yoohUTvVxHFFB&#10;z3LB5tiVB7euE+tIMspL46JSRTlszidjRtnnxUzA8VRgFOtE3u0qL8umqAp5yBtI16n8Ko++j8cB&#10;2d1CHRBOz3LNgYIiGqyEl7fYZeTtLSgSUxHJYlbzOV+KKVL9Uee8oogU0wsGSWY1edVP+MwBI8Rf&#10;vYJ5cWcbEW+DPurnUCfFDJEO9EOdbBytJqLV3SKebdAgq0ODeuhn/+rfiNLf/NK3ovT6a2BY668h&#10;siHYwTz54AXIZfNByOM3v4to7xtXUaZTJxG5YbB+F7pg+zrSE2XU46/+Rei3B/8SmEgHnOMCsQaR&#10;VdSy8KyQYZHqpRdeQJSxwQ8+Dx0wN0LU0GSINvHyyKtEJoU4spLMag2y6PQ5V0hO6fA/7Uc+k7Jj&#10;ELNRcazFY47RzTOmNJRftofuk0woal95O2TyM/DJNkmTYNookJ842kNjVuOC8707QRk0XvRMlyxX&#10;SbZD6RuN+zQ0juKoD9Yrrc/0vcZ7OGCZpuhSBxYZZe8HmB9aZEHQef9xmzE6t0B9oEhaMZKJkVH1&#10;MgjFtMPoEjGraTyXaV8q4mWS41gk+5GaeMzffUYTeT7KeOoMIuQNbNbxDiPgpUOGA/SXz+g86S9m&#10;kesxyi0Qi42iWWg7JSPI86xbuYK2GOeRV6B7qNtHnNseeOIdUdo6jXJubWGclS3Uu3oc0dGSbYM4&#10;IonPkrwk54UkbNZHfSx2s80NjHcxqxUTzFklGlKay0pk8nkjZjXpSJVX8tnzIDtiddtj1JWB2CNL&#10;nFcKbE+p6TYjKXXvay+D1em1S4i29RgRtHoC9XAr+Fy10YYGj55DOy+gyXIVhjWNumiLHMsXkuUp&#10;XjNRx+dVtjIyqDBaMs9oaYO8g7YpklGkzChhj3LWFVNvzByFtumS0ZbmzfQHfC9mtTrtiAjsc28E&#10;OamQnSbWAykZGNMGF8v29Bv8JeOa+jEQcxEjygxihlj2ueRNtk/Yw7wi5iiagtP6Yz5yyYQ1osxv&#10;77LPuQaJIBpNQvo0ZniLozZRzgL1QUDmLruCfvE85Fl2UVatpQwU8SUGRbFOaZ3bvguWmQl1ipjV&#10;fDKuFChHVgF5i2SkTsYFAxIoxFagTV0o+1DyFNB+F9OlGKLFyN2oYc0tpimrjPWmQd9Dnu0Oxu3e&#10;Ota7FTbVxIacVDhWtY5Um3aox6p15BlyrIqiaIlRkwY9RjW2KaPFJtrw5u7zUbp4DvbzVgdCO9cC&#10;I4t1GWwhRcp8M095oj5XFLGBIhADRv9Jh4wZ6T/9IUpcMozV5sD4WiCDlE8WmgnnYkUhTrhGNNDc&#10;NGOlQnl9Rh4PyLI1HLAM1EVlzv+7HYzBx96GSOYP/PSfiNLnr8zsl2/8/teidPsq+iO3g8jpCuVs&#10;RAaMBoXETjF5qd4u51lFdfoMlS2LKnKKIe9ZJbtPn+w0Wrc7VJpNyuYOGX9aZDcLaIcWHPSrxv+Z&#10;szO2oGmJor/PPYu10vY6bNbQRz1KVFQe58tiAfWU3A3IoilmtVoVtmuhOatHl+vFxUWsd4cjXBtw&#10;Xekzqr7MeVPfS466ZAmU/faxj/5klJ48eTJKDT7+r/51lA44v8e6juvdEu2qIvNQf8SM5NR3Lj9b&#10;BfRPr885Y4puG+2uvbf5OdQ1pP2r/hJj9YwRLkqmuga/j3qw5S1F2VIfJ20+ld+jonUYqSzdnSfj&#10;c0Vl4DOGfebNBY6Y5iR3SSawCpld+pT7ISOwHc4b2l8Ss1rMvEo7WezaPc4JE9oeucQ8WSbT1bRy&#10;USKbz+dYVN3FrPbrv/G7UXr5VYw56TWxaR2EN2JZk/17GNL2s3DQfX9UZrWAdoPDUxr+8l/6c1H6&#10;J/7Eh6PUIE8Ztrmut6nj9tbRTw+y/XPcYwi5bpyUoAc8rjm6tHdefRG2060rs70RTWwnLyC6fpf0&#10;mlo322RBK9P+l/zMzWFN2lrEXo9Dxq4JmeTdBAOpGF7qZJ/YuHI5Sl1GsDdXsY8s2y+gHojZZmk3&#10;ao1RYBS42FPEwBqB85rWamJ4Vrk3N2G/bKwjzwfJRFQ6jjlY6/uA+61aRpZrszl5mmmUvPYa6lEl&#10;e+TqMuaqnR70wxz379Z+7xtRmidTwYgsIvUHoLdqLbTlxhbax6BJRqc2WZeffQF9NzUeomTxGO4p&#10;MMJ9zL22joe8Le6ZLHDw2vewB9mqz9qqbUEntJZhs4oNYO1V2Bpd6kwxwVdo2wbU/V2O2eUFfN+S&#10;DRLM7PwhmW3F9iGmXo1/jdld2r231mCXeRbq8drLmI9OkRXl0QcvRumAbAkl7qcZVJso14g6xV9H&#10;e+eqkM25Y5jvHNqT2m/VPDPi3q/Ygzf77Ff2l0GLp35srmGf5doV7KOEXI9oPndpP/uci4dV9Fe3&#10;gLw6bZQxz/uKebSHwR5Z225dAvPW03zH8Splt6tNK65/c5xzxaxmyf7iKRUHMasl/2+Q/rwPWosf&#10;ct0+nZlYHwtiJU/jIP1qsO9ZCTYKg+R92s/T/sNhKHLfNSCT4omzGP8PkFlNTDkLXH+VE7qluwWZ&#10;u0d76rFHoTMLZCdemoOc2dRrDmW7QjaezbsYV3mO1Vu3bkXpbZ4SYHD0Ati0zp+BnI8DyKTXxpiq&#10;8tIh5d4j822Da3edurHAsjjUg79Odr5P/w72CQ0GZKTUGJy1N/I4tF+UHiIL939/sNzo85jz+b68&#10;OJ/qvaagdU3yeq1RVd50+kbIU2b2Xf4mmNWENNOQypk+nUFrE5frLtl3Bi4XdR/6Mx+I0veeAyNZ&#10;6SbkxqqjDB7Z48fcF640MN8P7lGn2tApBfb9M9/5YZS2OM8abGxjP2wwhH4eOJh7hlxf2TbkanEJ&#10;5T/Gua1VxbNd7kHMrWCc3N3CGnDMkzoM9rh306xhj7dJ+2XtFtYWd9fwjLVdtMG4imedamIP4fs/&#10;xJ7P8y9ADwaSJaYGmp9lF8Z9TrmROtgnXzHul8/4qgOufyN52v+M+2V19vv98pqEvju8vMAb/T7D&#10;fnmdPXfWjq+LBEPPQVBZkrZ5um56v6I9nvkTsLfmViATF49Crkqck2W/9amvN7ewJvET+bpkehIr&#10;kMf3ESs85UDMZCPaYWLhqtD2PjKH6ybcF7t+C+8ixzzt4BRtYoMdMqvdeBV7IS519mgN8u7tYRwt&#10;k0XT4elmGu8e6zWkf4BOndigXjcQk/iJ42CRXWU9ujwBrdfBniFf1+VWjsCeWbuLPL7Dcb7ToW1B&#10;3eNxD9ugxDHo8YQH9dNhqfpW+kzp68nwYbKZzvvHwaymdJ8ZQPtl33Wp94LCQc8S0r/Npij8R7/P&#10;GNYObo/pnUxn7Vrk/o9Ys0JOD6fOYK3Q36U9OYC9HNJXIuT7/tEQ+Wi/zy7M2lT7ED43CVZXIV+P&#10;PArbZ4H7f9pr2NmDjBa4ZteJHqqP3jeLidCgvwUZ7Q2Q2gWMY63d9B5DYzZuA9pMOmhIe3KCXvUG&#10;CRvS4xqtz7E40J5ggHL1KU97XEfrRL5GGfUs8r2S3jNJHrU/YxDLC2Van8dsA51uEPCz9FuL7M6n&#10;yTguZjWx6ufjF4XT/6sPuW6xWfciT9pRufTuUO+itL8Zn6Ci2Yv7NCO2tYHeFWhcxPtKbDO9/5K9&#10;JdZs2YZj7uFW+KJVbPsB350k+ytPucCVGTJkyJAhQ4YMGTJkyJAhQ4YMGTJkyJAhQ4YMGTJkyJAh&#10;Q4YMGTJkyJAhw48R+Q//p8ciV7eAEeDeEB5zBXqzuYxmlKdm34E3ZV3Rmn14F5ZDfK6UEC3SKOH+&#10;Oj3mDVwXefsTetN34KEoz+XCcUTuvnAFUcWFHnzpPvC+90bpN3/03Si1eca/2BOcotKZ712Vnshz&#10;jPKSh+IOI67uXYfncq8L78Odu/C0zg1xXa2EyOvTjyAy5V1/8k9G6ZGHwMhm8OUvfj1Kb/UQ0XLh&#10;YXhBd0fwXP7SN74Wpd/+9S9H6cIEno0BI/xLZCAZsc3FQpD0JB6OEN1gTVAul97N8rAe5uBxOWaU&#10;sz+G96pDl0eHXqF5MseIUWbMCDqDi4xibJ2E16YijS1GXDfJ6mQ18eyBGLkYFV0lg0evj7zXyb41&#10;YhSl587YwgpL8N4sLsAbvbKANhmSNe94HVEdYjm7zSjIuzfRP7uX8ezyAGUaeyhrr4z7DWyfnpgj&#10;tCcdx3NVRteLZcKt47qcjTau07PeZdT36bMo/5NPwaPecXCfQUCP5R1GDz/7AqJLX7uG8il4oEAP&#10;0YCMVsstyOMDD8H7eMvD9z945YUodd2Ho9SgwHbvMTqz3YOH7qCLNinajAZkdGE4RlqtoQ177D+N&#10;XcmV+qU9whgw8Bn9XKen8eIJROpUycrgkJlol6wtHlkE5I0be8gzeujWiyhjbQVlMcjXkbdPr2eX&#10;bBmTIcpl5aFDOmTVayAoMnf6DMbVQ29BZNDcKURs7uZQ/o3BLJrg3iYifALKZsi8OyO0jVOBnCxW&#10;UYYydVGpQtmvoExWEeOrfRv5fPFLjESdYusW6nFyHhELZeqfbh8RsEVGZlXJdBXSs1pO3GN6Kssr&#10;WdG7ihI1aLYQCbu0BNmbm4Psui69n8kcJ+aB9NnxMWMXHzLgOJFHdDJQUbpkQHlRhLHjoPzxPfTi&#10;VuRZkVG2ul/sFmmWNwMxE7Qa9NAnK40YMPYzq/F3smuovBYjgeWRrmcb6P+xtzplMs1gZYlZjZ7i&#10;YkcSw5yuC8lowOwiqO7yJI91dvR3eo+iIVj+kOwtI0bp+IxKqbvoV7FvKZJuxvY2y1t19tg2r1xG&#10;dPC9ratR6vdxz4TzyPIi9FSlhmcvH8X8evQUdMtOZ9ZmZ45jXD98mmNrARFvv/v0V6O0zYid3k3k&#10;Pd5GW9p56ItqE3ri0nXMgYqOrtZQL4NuB9cWcihHNcS4fdtp6M6f/2/AaKH+E8NoyGjV8YS6XtEG&#10;HCeXXqaCmOJbn4IunPfwjNwIeaWZ1RRSMWHkX4OsAW3OxQMySDiUXYfyqX43KLjIS1GcilSYMCpA&#10;0D3qY40jyaOic+KohETkpUUd4SoygfPHiHo35Bj1mI4pbyXpGsqwxqCi9cWEaZBmVtP8oLGn/tA5&#10;+vpsUy9I93tkztFnx5sNmD2yneTLkBOf9kyVjB5zVeQVM9oxktyUzqDIs/DFrGbRLo3bcAqxepbI&#10;aCk9pDmgRhYONul0bKJMI7K8BWwzy8GzPB/l932UbWkFc0ME9unmFiKSpJ86e5C/POVL7DQDC3mL&#10;Lcxje0j3OGQhkc4yEFuT2JsC6nIx+kwLEf0NyQB35pHHonSJUd2bjNguTiCntZOwWZPMagF1m2RT&#10;SEex6bPFyCXJao9jensLc97SIuYrl2PDoEy9JeaUAhkxXBf1EksexSuGTAnJpcq63UObdxkNtkMm&#10;IIMS268ouhnaGKMh+nhtDWuGG689HaU3b0B35sUYV4KOGYTQd5Uy5qsHjoLpw+Cxs2+P0gJ1S4Hj&#10;dUBmnPEIz8qT+UrjYTpZR4lFtqNyGb/XaG86bA+DAlm9xgW0WW2BzNRko+gqQqmPcrqMgO+ScSzg&#10;+AoZrT+k3hBLkoFYKQKys5VLGHNaA07UAYSY1RRlL1sjGEHOChyjuq2YYNeyyfolZjVB0ZnBCPaa&#10;ZDqfRz0LVbLWkg20x/lza51rP9o9BsOYWQ0FkF6Lo8w5t1qcAxy2sRguC2T8HlJflMiUMV0sIZ1C&#10;um/AaELpUY3V7jqi1X0f/WJPrWyDgGxtsm3HXI1IfzfmYA8ZLMzhGo1ARZR5fLYje4t2gPrB5fda&#10;67VaWEcPyPw1Kc50fj9A3XwPc+/2Opg8KmTL8Pl7g/Iie0XsYf0h2rrRgg2uqEmxIhVpWxkE7Euv&#10;izm1WUbbdAsYv7mjsDXe84E/HqX+Np7xlc/9epS6KH6uGbOion813xh4U4vLYJ/tx/X+mDqkQEaL&#10;Sg3sAXYJ6YTseRPq5THnlTzHpkE871EPy44fcU4akAFqyHs155Yr6FuvA5aAtz0O++snPvxno9Qv&#10;owwGn/utL0Tp13/330dpg7ZFiRGIYqzWPG7RFgpYNkUiioFFtEJ5staME3GJBeqbxVUwDmzvon9k&#10;o8t2UJ/2Pazn6xVcr/VMmWslRRO//yc+GKUGyuPX//0Xo3S0Bjkbk/mJy5h9zGoaV2JWC8gaUnVh&#10;15XIwGSw3UWbHD0KeVd/+GRc6pNpTDaURZYTn6xg/R76zeac/oH3/0SUPnAWtrDBJz7xySgVk5jm&#10;/5DR82JWc6nrNWeVSqhPzLJHHWtxD2JnF8xEBj71qFApY+yNKZsjjjExKc6iiaMkjtz1OCdMDVGk&#10;rLfmX4NYJ0o+cmgDMciMydRjlTG+J1yDhD76LRyxjVlPjY2EeTy1t1D3AfcUxPgmZjWX+3R9sQDF&#10;doH0H37XPoCY+wtsQ4O5eayffI7zQQ9tOCSLkepeJQvSb/7W70fppVcx78dsQa8D2T6x2ZVC0mY7&#10;CPo9fd1B9/1RmdVs6t0q5+Kf/cW/FKV/9ud+NkoN+hznDq+RfVKhDXSJke+rYm/nHq5Y0Is8EWO4&#10;B3vn5ZcxF/e8Wb/cG2Jeefwt2DftkPGqR1lo0WaqcF08oY7MkWll0aaupW2yLOYussAalCXPyGI6&#10;NiGTe23cUyArYKWC6yacL13K8t4ObCWdBiLGeLEfN1ZRFoNKBfIjFgErHud45vY2dGNIW+LECbBT&#10;VLju7FGGa2QR43CZzj8J+eP83aftNuT81tyGTHPrJrcdopwjMkm7XO9/93d+L0qXaYMvniXjDU8F&#10;MChRvva2sDe9Rfu92IKuCTkGLe4hBmQmbx7jXgL1xd1bmMs04Hdo/xuM9lD+s+fAlL5yAvPFJpn7&#10;xCg816Qu5Pqky33AkGuhVZ7wUaOOnXCP1GBvD+WW3C+twD6+c/16lG7cQ3kk21rzDDl/SIfa3D9b&#10;WIaeE1aPoMwG5SraZpcMdrJthpyTG5SvjevY+21S15TI5rizibJ2yOJSbqDM7V30gYFkckx5+v7T&#10;P4rScZ6yyz4s11DOGtnmfI7FPO3M5Rra8uZlzLPX78yecewBrFssBzb1r/7zfxSlL6/B9m5rz4k6&#10;U6wHAedRh3OzTO4x6SqSa8VYV6bSQ8H3GdP/4C+vP0g3Gtz3PXWImNXS9xyWhxCXLbHfkoZKr3kx&#10;XR89o8h3BWJWW+Z68dwFjIF6Df04R0ZcMf4bdDagjy9+5D1R+vAF2B17m9jXqpWRZ4+s4AMyfpRc&#10;yES3D9tonIN8LnKt2OMYNmjWoHcKHdjc/T763CeThTdC+StkThlwfCw0MV5aZLi+fhVsVKfINqg9&#10;ov/iv/t/RKnBndtcB6f6dCp50d/D+mXW1ve3cfqzQTrP9DVvxKym78X4ITs1eX1y39pA5T6s/Onv&#10;Z8xq+p55J+Rt9ry0DOKzWMBVFu2BKE/tx6j8sutsMsYaWA3I3LsfB+P++x/G/tCkhEnoho8162IJ&#10;ctMcIx1yn8LiST47HuR0aRXz6kuvYN5fODk7cWBlFXZ5Z4esbTy1qOiCLdvpY97wtrB3vbkJ+/eB&#10;JyH7LuVvcQ7jZbiL63e3sA9tUG1gXt7cRB1HA9R9bwdyV3TPRKnbwthb6+EZvWt45s3bKPczz0FH&#10;Dmk3aG/OIN4PS8mHWL5kC+6Trxj3y2V81QHXHyZPacR5pZiiZmW4f3y9Xr6Hlfvw+qQxa6v9QDnS&#10;2Jd3ilntsPImTeB03fLc9wq1xlmCnrrwCGTggRXYEBMywO7uQIabp8Ao5fK0qp7WSlO4LczbCwuQ&#10;5asvQuc1yHDfrNFuoe3T6WKOLfL999ISxofHU1G2aScPuHY8cQrjz+CJt8GnYVCA/fijr+C0uMvf&#10;ezZKLdqHwTzyLnEsP3ke42njMtYxl6/DlnV5OoDFd28GE8qsRearKm2iCU/TWV8D46pdx+e8jbFX&#10;4Brw+k2M/0uvwR/DJ1NWwZnZlWJlL+g9Xqov1Vbp/kuDw+xASH40FoV0nlo3zuTt9WT1fsTl4hhL&#10;571/TgOSp+AZaM9OiPNNIP1d+rNkelaGKJl9PmTOSCJm7mLf612iD7HKnXsAunuwB9u8T2a1Me0Z&#10;l/t+HZ5o53BPt0q9bhCzFdKmWV6GffngwxiDMbMa8xKz2iwvjDfVy+FaPp94IdDbRrnErGaR5ZPV&#10;ieVGzGrxupn7/xZ1e6y3qXtmJxPxhymG3NffI5Ngl+vBid5nUQ90ubdepc1dc/HMChnNtJbXe0En&#10;8bJddWXxp8Bv2ifSfl7MrMbxo9Oxzh7BXleRa8R4vzLhz6NTF7RH5TCPIm1BvUfSe4AR31nJ1kgz&#10;q0nexA5uoNOMNB5kd2ifrMz3F5pHA861ej+uUzCrtHHzXFwMuc8keTXI8x3C7JsMGTJkyJAhQ4YM&#10;GTJkyJAhQ4YMGTJkyJAhQ4YMGTJkyJAhQ4YMGTJkyJDhx4T8z/3f3hW5uo14BvLGBrzPbTJwKSJU&#10;Z6LbZOFaoFdhew3ew+uXEHm26MLzr+AgKizPCCaD9Q141Ynk5PxjiGRduviWKK0x6nTzWbBMLa3C&#10;+zk3D4/AL/02zsdv0BtvfRsev70dpM0xPB4NHj4Hr80Hn8K9E3oo/+hleEO/9C14XC/0UJj6BF6T&#10;4SLyOP8ueImeXMFZ/xfPglmtND87d/pzX4Y39ONvQ5RnoQQv5+98/9tR+msfx7n+uzfhUfoAo0Ed&#10;H22zh+bIFemVGLPwMBovAj1jFX0qBh55tY7YT4pUshjhQzKE3IhRg3SWzNXoHW4zssbg3ALyVpS/&#10;GEry9H6sMJq7oqguRkMrarDAKJBxGW14ZwdtPGrDY9tKMHoMA9TdPY5+qZ6CF3uejHx/7gJYQE69&#10;DdGB9+hRm+uisV7bxHWX7+L7tW14f482UCaDrR14cRYZTe94lE2yBFZ8tEEhj9SnJ29FrG5kqTsy&#10;j7Z/z7shA40ltIPBpo+6f/VZeMJ//6WXo3Qrj3q59G71e+h7MQ1WSpDLahnX7eyg3FVGXrplDo4p&#10;Al67x6iaIeVG7BkFsbPQo3foo73FHlCg23Fp+s/A0/nmjNDs+mzbKXxGsg/3oAeOH0NblelJPRaL&#10;CM+w7jGKtc4o3WYF46W/i7K+dAPRYcdXZpHwPN48F/Lc6TwZLRQRP+4h74CezSf7iI64WEB67iTS&#10;R/7YO6L0RUbIro1nUeprjHa4eQX1meSR5sg6Mcdz5xVRnmOUQYlMedUmnlFoQda3r2LgXLo2k+GV&#10;VcjoUx95d5T++3/3q1F659uQBUWWF23Uy49DRJCXTWYoeU0XGSXSnGcDTdGag56VR3VBUQ8O7pGH&#10;tliEchyrsVc08562avSXxBhxhNaETIsREud2A/gtZoSjHHn0otYzFM2lsoQsi7yt+XUEReDX6HEt&#10;phdPHtpso7go8jRnVLS8vi3qGtVP+Rr4jAqMIxCYZ0BKpbjuvCUdJWEzEkXMMmOybeTIbGDgkl3D&#10;ouyqFeWgn2dkVl8NzjEas1cxq2KBYzQ+ax31USSngUOdP2C7jhgtcPMO5uj2Lcx7V/qQ+RpZquqU&#10;kXNkkFxu4BlnqcdOPThjC/rg298Wpa6Le75yCcxDz7yIObgywDh49TlEZHZ2UO/+XZTFq+L34R6Z&#10;fcqo5zgP/WBgtaG36mT0GPVwb5lN9Hf/a4zn4+9B3neHqEcxj/K7eeRt2RgTOwHLRNvD4Lu/cjlK&#10;ly3Mz2rvgYdyLDA6OBQrKJmKalXMeXfvQoeIhUIyJLnTZ4OZfCPVZzFgxLJKGdW9GkcxgxHv0zN7&#10;49kcVuC9Fm0CnT8vtj/lpTx0Bn9+xP9wXFU5Z8/KPKtHgZHsAaMfxBpQJO1JwGf7zFzlFNPCWPpB&#10;kc4U7vFkVo9RgLawPbR3hxHkTh5z8qkFlKFP/TW20MfzjMIXu1GXzEoj6i3ZQwYFzrVjMtuFbMcJ&#10;yz2zne7vB+kOMfUo6l56LeCclqNtaBCQdU15dMX2NUT0s76vMMreDziGyeg7Yf8VFDknehTKjEGB&#10;c5GtiE9Ga4mJRDYEA+Bzjz35VJQWlhEZu8VIJ06ruaOnMO69IfI1CNgvE5uySAY42aB5KuISyzli&#10;dFCJZRqQ1UbMEstzKFO5OatHkZFTtg+5KVNXyI6cDpAoUTS05Eq60+ezNJZHPei5zS205dbuzH4p&#10;s/xFsux1d9Av167DLnv+pe9H6S5tH7GeKnp9lMMzumzUgg298TgZJw3eeQ7RkN4O2R0YBeTv4VmT&#10;AHaZxbZi8HmuQl3D4MPcmPP9hM90i5SBKRaXYZ+4S5C9NpmUrSLkqRji3jDEM90C7INxiLbc2mBk&#10;s4V+3dqA3l5eJuPkFGIB8Tm3lmhzit3B4twrXSP2MNNTBtJNE0bMiXlRei9md5oiz2i5InXNiPdI&#10;Nzpk/fLZLx6ZlArMo15De3T38PvmXdRPkVkG3Rz6gyouzrtIe7/ANiyQQcZm5JvG/5hztqLtimWW&#10;P56bZ9cOyHBl0wYSC+3e+pUojSGdQj0cM6yxbHm21fwcdcwUJPLIxeSqLPeYa7si9a9sJin9WBdy&#10;zC4wT0UKhhPcZ1DgQwKy/7W3YEuMyYiz14YML9BOHpC9YUBGNaq36VoJ8qh2Ud+XyVBo4I/RVoMA&#10;fVesohydAfrwkUcQDf3YgyjvKy/8IEpfeBp5tVysiUoObPKQ84vPucMgJAOPbDSbes0XwwCae5qi&#10;712uuxwX9pdPFgrNAX2yXJWcmQyLYTg28qifu2QttLn+6nGtZzO6eWJDtmsd2BYPNjFmf+Kj749S&#10;66GPRqnBb/4AkdK/9ZlPRGmDLEi2w/Yn69k816hivNMc51JmY7uYg8GqsOzUdxEYCa610Ih6a49R&#10;tlPpjP4WbVwXcK+hVMNn6TWhQSbvn/jQrD4TsoJ+4tfBGDd8CWsjMXQVGDnpkY2yUkKbil1rRJ0v&#10;3V9tgVWh2pqNlzsbGPfz1JV2zCiGezxGa4phkKo+1+eeiNgS/D76/APvhB0qBnaDHz6L6Po2WU0s&#10;5iVbx6HutlkfiUiJ9R/RpigwKrdgI++x1m1TdLt4vvp4gWzaATNT5Kv0Qp79IcYo1VssomLllX0a&#10;z7dTyAYqcmCojWyWb0I5KXKchIyOVsSrbKsRGVmo/u5jQahy/6jXhjyNhxgXebZFzKpH5jiNH4ru&#10;dLzhmbsdtEvI61wy5Bo0Wlw/xQyKKECbrKt92mONJnTMF3//O1H6/PNYJxRYCOmzN4Ok7Wygz5r/&#10;DoOuOyw1UBSzkPzNgE0TI/37hOvixUew/vm//O2/FaVvOQlZMlghK2GHezwVRoSXa/jsDTGPBJz3&#10;Ze+LbWTI9fBODzLg0+Zozs/2ePosR40M6hTVXEgWQy+ALIzIbtxqonwO9XCZgtTZhq1nUz8skMHb&#10;YMw1nc19ljHbQuOkNEIeebIe9nh9VXYJyz0mo9eIjMoDjuHycGZXWntk4lMfz8EezFcgV+MByukx&#10;2j4s4ntFjIsJdoU6Ksd6Dnehcw1KrMeEdv6Qp5E4u5D/Toj1b7GO8g3JqJbzUJ9XLoOFxueeVmMJ&#10;9anxJA+DIef1bZ56sUv7ffkU9uvrC9Dh67QXxZxkkenOIrvZmPuex8ggtbE9m4u/+Q2MsVPLkIfl&#10;Bm076QxuSj98HgwjQzKOaX3TOgYdX6fdNhW0KPGaqLfBdTIku2QUa1HAQp7C8tJttNmY+0sj7kP0&#10;uY55kPZ8nzZ8lcx+Ta6djq7O5he/jXl77x5Y28oN5ClGvjL3grpk1b6zhuvnV9Gm2wPqZerx7Ss/&#10;jNL2JvrTwKb9lOe8t8013oB71wMPsqx5o9pH/Qd8T6NlctujjXsUe5OdxJp1mafLLDZwza/+i38e&#10;pS+9Bpu1xz2qDmU4KKBM0gMOGXLznAt8zl3JNbjeCWi+1jw+Tq3hpFN8ysJButAg/fkgiO1ESM5B&#10;Bm+Uh/YvDrpOLOzpfROxgcve1Z4ht1Cm/YF6n34Q7E7HL1Jf0OYYkF3EoFNBHh9+HxhpV8mO4ZA9&#10;JOBadtLnM+qwg3PzkNmQstK7DWa/Itvapl1g0FrAParHxhpkb/EoGARv8eQai/uRR49BH9tcrKqP&#10;uSyL1zFHVjAXf+7T2Ps2+NXP433YYAwdUXAhnHkywE+4Bz/SJi91izLX+vj1MI77A223D4dOxbhP&#10;7TAhI7M+3weeeCCo72XbpWUincabvCnEvx+A9G/aR9qXdwrp35PXNW300ZmnnojSj3wMbKdjngQF&#10;rTXt83NgfB710bfbd7D2OH4E7Dt+l/ZBF/26zj2GEt8BG6ysQsfMkW1y7y7mkRzfHze5RhAD7KtX&#10;sB7QKUdOgXMeWc+XlpDf1S3oXoMjTcjPuIO8+7Sb+xPop+EEc+8Tb/9QlO5so7wvfB1M3be4d/C9&#10;Z/Dsu5uwT5PsSLIHlWp9q3VVWl7Snw/rJ+0tGhx2zRshzfJ4mBwmIfZJQXK/H4cOnPugZ6TrbZB8&#10;d/F6ECvgYTioPrPv0A9WAbov5H5YawHycuI80qMnKZsWbIgd7gfalBWpnpUFMOEaHDuCubNcgBzt&#10;7kD/ap044ntkyfCI7xbrlO0+96hLZB5zyAik/cwRT4wxOHYGz/3og2+NUu0X/fL/9/8dpff2YEss&#10;8LQzsZwus54V2h4vvoD9zS7tu1KSTVfs3uyrnQ5sVYunyuTIpr/LU6RaZFRsjDGH7dzDuP/BsxiD&#10;nfh0tiiJoFNKtP94kAwCB+vUGZC3vk/KV1re02k6r1keSKVLBY3lJN5snoKuE/Q53t/j9fp80DPT&#10;UB6a44R0XvqsVPW7r558J5Mut05rWSIT5oTrmgHX6NrrtbjG6PN9gEW2bZ08ZiD24gIZkpvU3edO&#10;wnejwXXVkL5FvTaeodNkHJ0SQPVbokznubdl0OX7hW4P9rpbYt11Yg33jfXOJm4DZqE9EDF6xW3F&#10;30OuAQ3G1JWjIX7scN7bauNej2ugIhn6mzztrMb9c7ELanhY6jfa10mkVeWE7wz0rlqQndmg387R&#10;VaxTimKI45rcSRi/NFGna1KUV/v5Fe6ntrnvVyYTZIFLuP5d2IIO/ULEYtfjqSC2D/1hkJ6Lityr&#10;lh+S2P8lf7OThdBvKqPD919WzMyINDlcYn+J6G+GDBkyZMiQIUOGDBkyZMiQIUOGDBkyZMiQIUOG&#10;DBkyZMiQIUOGDBkyZMjwY0T+b/zjPx65slmMQNrZg9d9nlH/iip2yIhToleky8jltctgd9m+QQ/N&#10;Xfi/dQeMOFPIiUEIr8AHT8LT/2f+4i9EaVCHh+JgB97EW5fh+f7gg/B0/sr3EQ056MNr76f/1M9E&#10;6Q/XwJZw9frzUXr7WXw2eOdb4UV48mGUW5Gw159FFNqlr8PLvkY/yLl5lOHo4/A4rTbg9fn4mZ9G&#10;+s6/EKW//Tyivw3u3kN0EwNdcndu4Cz0z37q81F68xq8QZ0c8l5gZHmliLb16YU4JEOZx+ikGdvO&#10;9P+MCBdSTsI5i5GlI3rAynPRI61GnvWuktlrsYXCLpFFzaBMFgaLXo7NJr2zkXVuQq/nVouRPfSq&#10;bJM5zaW3e56R1/c6iFjodOCyGTIC3aDXQzSEVUMd3Rae1TqBZ3yAkUDv+WOPR+lOAPacUojyhyV4&#10;se8x4syj1/uL2wz9meLWPXiIvnwFHuE2vdJbE+TR6uOZ9ibymOyhjax5PLtUQP8szqFeD5yF3HYC&#10;1Nfg5Q3I/St76ONdeu4WWc4xPeWrVTzLj9l00KhiaDm6ivOd84xIrdQwvgz69PptkzFm6MMz2aL3&#10;c4VMRfKOXt+GPNYZLVh24e3qDVG2grzuKV47jFAx8EP0y6gLT+XFJbRzgdG3YnXKMzLBY4SVggWa&#10;JYy3zbvIZ3MdY/n0GURwGVRqqLPt4qYiI3PkpevRo7m9TS9vRoEtbKHcj6wiSq26gs+nnoKMTI7D&#10;k9vgJlnZtu5C5sYdRJ2Vxqi0zfps++i3vQ761GJUoVvE5+ZRlLEy5DixZuMlx2gOjxGx3/4Wxv3m&#10;SxzvjESsMgJjTDdvecaXyLrjMvK3Sg/zOseCQZFRaWIxK5LpQd7s8pyXJ7z0m8awPisyKPZ4FlMT&#10;2VUM5G2e9sIX84rYzQqMvFA9VJaYYSqVTzI7laNED2xFXsrDXJ7xPj3LLXqUy3NbkZm6TmkSftwW&#10;bHfmLfY5lWHMNhDic7SpS1TsCXWo2CsMXD43TzaAHD3cdcb4hHcPySapCMAwZmTAdWWHEe9sAOn8&#10;MH66yQsQO0NANplba2AtvHUXc1m3Df1Qo35zyyjvkSXkMF+CHv4//d2/HqWPPDBjC5pQN26TleE3&#10;vvv1KL21jnFQzYGR5wdfvRSloz3I6mALZdklo8GkD9kv1PB9vqrST8vdRV5eH8+qkG1q2YdMP/lB&#10;9M9f+j+D2aKNr3MDC/Olw4hxsYlYVczR128oNnA6Bv/ta1Fa6SKqOQ5uZMRClVHBeTKx2GSAUT+N&#10;GKGQjBY2OCgyJhklZ6DxM2GIiKJXJLNizsjTFlJ0scaPZEJRSgZ5ypxsAqVp2c2JQYYIqOvFvOpo&#10;HHFsKFLDoMiIEI1Bu4jfimTLjMcRL3A53yioNWDk9YQRWoKdn7XPgOf9hz2Us61o7Ql0/IWjjEpj&#10;Pw19XNcsob1t2j+xfUN5i/XgFDreXsxq0/9FfwscQdJH0i2xTuR190UkTaE2mohdJBFK5nl42JDt&#10;2e4gYs8nO02BtlCZTDe9AZ49pK2UZ5ncMtqYQcdTWxDfGzicoJX2fc7/ZA9S/4QD3PP4U2D4rB07&#10;GaXbZFRiU+eOnESUdxDgPgM/QLm8EOMhF/cZ253GX5H2pc96TRgl2GW0VIesiceXYTvZ5YQscK2w&#10;skAmxzzaTLp/Josoi8bYgBGKkuFeD7ppQOYiRSp2d2eRPuEe7DF/EzbQ7atgxLhCFsrNEcobhMiL&#10;YjRN8awG1yB1zk8NRh8eJdOZwZOPIWJ3m+wTY9qyuQFTMjuHZKuRjFbJlDGdoKIkIEtVQHl1KfsG&#10;S7R/m8cR9TSZw/jIFxmBnEP5+kPYRgUyMMh+3N1Cm4xZlp0t2GFJZjWfUXNhqj/ErCaWoID6S7aE&#10;oPlebFYaP1qLlBhhZyBmNYcyqzGo+XvC6NPx1JI3mDC1+HupiPp3Oyjb+gajQxP6eBRivTFhNNfM&#10;PkHe0iFaS8VzMvVAgRGAAe+fMavNnqHIsD5ZmMSsJgaSN2RW4xhWFLdYLOfmEMVrIDEZ87l2Efp2&#10;ws9FMZNyYKu/HIapFUhZ3iCjIZcc07bFfQYTskaJCaa/R6Y6joudNtIGWRx8PiOkvhB7qOYwsQqp&#10;PxfIBGzg0eZsM2LfJdtMrQlb4QEs73MvvvD7UUqCldzda1gTtUqY51tFpCpDnyxPBiFtA4tz8oTt&#10;HnA8iKFXdO4u1ykFRhmKWc1nP/UYYRpHCk4Rz3txbB/S3hDl0DjvUQ9o/Ex/iBLZGAsVdMgHHwSD&#10;zMUzYJgx+OEzYPD6rW+DfWWbzFVijEwzq0keFfWt+WTMssWyTYajag31NRiSfbVAWyfkmBNTgaai&#10;egXPutfH+JKsyla1uIZwaat89MNgCDE4Tfbej3/y16L01WcQAR5yHIgN3KNeLjN6UvaX2APjdQPl&#10;cX5lFgl/ex3lqpM9q0D7eELWwJHGXvTX5AU9VyTjX9jH3C1mz8eeAnPm2YuPRanB5z79KfyH9rHq&#10;OmHeLvdV1Odie4mZ1Vh+RYfaBYy/mBF7igH3f9THc4yeF+NtSKYPMT8GlLupsEeJmNU8Mq6nmdU0&#10;Vg1kC4kVaEgmUYt6WMxqZTJailltQJYXMRnKDpKKTK6RxJInZrWQ7OUW55GSgzL4eTwzzaxmcw3b&#10;ZruIWc0hS4dBlfKg/UiR6vW4nu8N8Owax8vvfRGnHTxLpjzZumINk637ZpBeJ6cZfoT0dbN18f2p&#10;QZpZ7TDYvCe9LgmmKzWDJz4IGf5//oP/a5SWyDBn0JxDn47ItNmnXrJdyGKFulzmSJ/7dlrHSIdW&#10;ySThkpW6Q8YVg7kC7I0iGfinAxdpA/3VpyyHjFqvkdUhzz3RbgFlzNOednkSQ0FM+FPs3MEzKkXk&#10;6VZh24SUydDmHMAxN+GJD0PaKTXKjE/5criX4nIM94PZXs9wB/ajRblvzkN353nSiCc2Q/afzXHl&#10;5aFbXDICjGmr5xrYD5skZHm6QI4Sm3lOF89RMiRzh38d9mZ4DzLdOgXdOmI9cuyHvtgQuFacW5zJ&#10;1Ab3Ke/dw35q2EWf1zm+l1vQOW4NZbhNu7FIG9wiy2a7j37QesfOURdNsXYH+60D9m3JRd8POdeW&#10;ud9Vp71Z4jjvUEZLZKtf1j6znpU4BSDPPfTbm7D3e2QgrbiUrxH7kHtWdbIfzC2gjWydsODic4En&#10;k5TY5UXRb07RqKLcE7KWbWzjPUSdjHEBx8tohPa+dQvvTsYs7/GjmKuq7Os7XL9srcHmMrj0AvYO&#10;u+wzyVXAOVbvXcoujMONLVxXoEwHYk2ooZ6rZIZrNTnuphCzZqWCPD7/K/8sSv/tr306SvPs23ic&#10;c6/Xp53l0BYKtedOfZ3UmdJk+i4kDWi8t5HShYd9n/58EHSv9i3S0PLkjZBmGUoyLCXrFoHtLFtP&#10;a9d474e6RvVeXcWe9OMPPxKlY+qa67ewZ2fwxAfeE6UfehyG8KVL2GOz2V9NsshOqEu1ThNJbkCm&#10;jz3usSxxThwN8L2Bx9NYXLLl7dzCOiXgmLNLqIdDZtV1rudPXARDZ6WMgeHwXYTs4iHtmgpPIjH4&#10;0u9jjv3t3/6NKO2R5VT7GBOmNtm3ZLv3uljLlkrQ4+m2T37e37Uol6A14H55QxsKaWa15DOScmCg&#10;vN5ono+fmVovH4Q3knOVJ33dYZ/TqcGQNtl7PvbHovTDTz0apfee/16ULh3BXunH/jzeba6sYG67&#10;cRVzXm7xdJT4fJ/3yvM4dWOHeyza+zJwuXgrc6+Mr9Cm+hqfu3cxT3b3kAZkpymuwHZfpq7Md6Aj&#10;l8iuG9JWNCjyRJ5dnqi118W1jRXUw63Ddli7ifnyLFk0767j+iuvYk/o+R/h1JBLr+LdUJIZ1+O6&#10;Su9dxlxrh4m9AIO0jL4R0nsofzigDAfJbBJJGRCzWnwtbZ39OOz7+6G8D3r2YcxqyfIYpD+nmQyF&#10;5HX6v9KQ83uRJw4UqMeWT0B3PvIW6BK7CHnTHmKd+szlflroz/ZG+h3otkYVeneVbLjlCr7vcm+k&#10;yJMSdnmajE6fOHMO4+XFy5jT9f7pyCpk+0Jivb9+GzaAdw/zwZD7FjrBYqONvHt9sBzZZDkq8tSv&#10;agXjbaeDsuztQG9vrc/s/TL3ehy+I5hvoc7lCj73uhjXDtl2a9yjq7FNf/Qi5ooXbsAW3OMs7+k0&#10;tylGZLYq5HHvvr7dh/v7enY98jzo/jcr7+n3mIcxq73eM9I46Nok3ui+dGrwRnlOL+B/gNfLy+Cg&#10;9hFrrOwU3aP1onw8xGgVyhbiHopDO6ZLduACr6/MzcaL8vL7uKfOPYSL57E+qZLdd8R1ppjVdKKP&#10;TlpQPiXOIUlmtfY21iu9Puz8Mt8LiVnND2Cjpt+liaDMolzpHa+g3wOeXGgwoR4Ss1qP64+Bh7w9&#10;7pWITb9WRz1KRdwXrwHVD0wLB+jFmS2B8k1oX0pW9bv6b47vARbJYu5yHMV7wAmjV+URs5rEZXgM&#10;91YeAJtjvYV+sjahU9ZfeDVKx9uYF+dqyHvE+TEYoQ8MZoydeJb8xDSVan9Sl/nyN2D9uPTLFajv&#10;LDqSaO/H4f6Mgc29ZTwpQ4YMGTJkyJAhQ4YMGTJkyJAhQ4YMGTJkyJAhQ4YMGTJkyJAhQ4YMGTJk&#10;+DEi/3/8pT8Zubb5Ibzkd3bgVScPyxo9kStlRFAwsDo3GcID7tZL8FoPOvCS3LwHD9+AjA2DHl3t&#10;pnALOAP95//Y34zSR34KDGv3uvCetAbw8G1vIAp3aR5RaL/3+/CEf9dHfjJKHz4Dz99bnRtRukdP&#10;yPU1eM4blMrIwwkQBfDqd5GuvwzvTrcIT9GlI/AUbZyBJ1/1KDz9xm14ib77ob8Wpefe+VNR+rV1&#10;MM8YXL0JT8Ttq4io+t7v4LfXvg+WlxyjuGxGb7pFtMXZU4i62enBc1OR18EAkQPyPjQQK4D8ChVp&#10;7IsFgGw6I3pYjnzkMWC0V4lRUI0yrltqwNv61BFEURjYBdw7YJTgwgI8MB1GwimCvDXH6DsySu0w&#10;qs1hJHOBZ2S3GZHZZVSemDAMtvfgzS0Pf5cRyI2T8O58K9le/uzPvj9Ku2PIpUevdquIMowC3Ofn&#10;4NGZn1M7TX+jt+Y62/XqPXixv/wyIpecNp5d2sGzrE26eTbRNgN6sQ9tlruE/MQ0ZcDg9Ok1eP6Q&#10;DAtzjDgMFFnGaKIymXw2ttBm8rZvMdp1WoPob539Y9Ame0nfR927PYwTse40G+gnsbzcvAf5X2Z0&#10;pFXEs50ixnB+ApkXicrQg/e+QbuPvH3KV5kRVK1FeOOPLTxzTCYCne88JiNRnfrhleehP8aMEj99&#10;fhYJX2A7lquQ5SbPwc7TezhgG+zQA9uip/Nbz2HsNSuIXHj2278bpQ8uo61+4T/7W1Fq0K2CkWSd&#10;UeYvfxmsDds3EVE9DhB1s9ZGtMAwh7bZ3kC/FGzIW7kGXTQaoR0qDhXfFCfYJmEd9z5/CeXt3oAs&#10;iNGmvwUGrBKZLxThXmtSpzKCrko2PZfRkgYTMltOSxz9VSSIvNBjNrM4Qkzlw/ViPQpSbGNx5FnC&#10;o1ze3PI+lyO4GOHGfJbLkL7ZudIqC27QM2x6iScjAGZsRrPvDOQ5Xmb0qaJUxR6kZygyRl7t+9l5&#10;ps9gPcQEqfLoe0UbjFNRn/F9/CyIWSZ55rg8+MWoYjH1+UyxUEmnK9J6+kOUKNqjOIE+sBn1YvG6&#10;JLNawDYLWEVFP9y4jflmYw/zTIfBNG6ANnQ5vlaK0LXvOg05+8///v8+SvONWZt5ZLi6s4P0G995&#10;Lkq7fch9t4d2/ubXMZ+Wq5i7FM3Z432D2xhXtSq+tyuzeujM9DbHdTVE3iccRNX1R4jg+S//83dG&#10;6dkPgMnyRg7XTxjVKfaGPPt+48asX775BdgCziajMxWNTWafIvvcZjSnU4W+2ttG4zmM5Eszq82i&#10;WWbPkizH8sPPYuTR94pU1lgUY4FkWrKr1Akg4wZiQBwy4npEtqkRo04kRyK0UJS3T2bPgJFaRbIF&#10;WPzdTUQslBhFLt1hMyKjkBp7edkvZJhRRVTvPBkk4+idhP0yop7xe0iHZNsZdaF/Hz6F6LURizVA&#10;NXOujTazGbERcr7xGd2tskVQtCDHt0gPxZgg/SamrjHrqzyUpsf/hBFmYt8xGIYoqFgadnY1J6O9&#10;Xc6bZUbE79Km8waQuyL7WjbUkIxAI0W1TyEGKOUxYN5iKdZ46JFF9K3vALPa/DkwqO3SOFF0y9JR&#10;RJjm85hDDMSsNqK9ovlGrDnSW4oWEvvMhKxhex466s41jLtVys6xI7NnFJtovxPHzkepx2tiuReb&#10;pMYTkpxH3anopx4Zf/ptzM3b22DXunEJEYwG29egn0br0I2K1OmTNevlu7ABwyLskrkao9B7mPcn&#10;FJrQQRlbLfTjqlgepvjA28GyvP4a7P6ATAkFslQ5NKxGZA8Sm06VTKpjMt4N9/C7GIDKiajbBdpu&#10;SydhnxePaHygrcZk5PXJwmjlMT7cAuSpTTab0Qhl291BvVeWYRcZDDjI1OdF5U2ZLohNjzKZ59wm&#10;xDpR7EfULVqrOGL8mEJsQGLeUqSVbKEhfp7eyzbLIdUzCwW03R6ZSbYYQTrmvGtgc60Zim1K45qR&#10;elZKpsWsFlB5Fgsor0ed6biYR8UUZ+DRzhXbjCPbmm23c1fMashzwnXYhELsk5lIUcTKe45rKoNK&#10;nWOMdUszq8XsdOwXjRu1rZjVqpyHPMpKvoD6GIy4XhzSPvZ6ZOgTEx/trIpo3jjubdp+A9K1aZ6U&#10;zDickxcpvwZUTznLofyPydpwDPfsDbBeeekG7OTtIeq7ZGHMLbAeC1w7iSJLzDEGPr+0NCdxDg3J&#10;AC1ZkLyUxKxGtjbpdo9jscc1cJLdXEypaWY1rWvV/n3eq/FRJKP6Nhm5j6xCN77nIsb24M6Mje/K&#10;Vei0V2+hbmPKYDDC/CL2rXkyWWiK1bNipjvqa18MAXXUt861osGItJIq9/+Pvf+MmiTJrgPBcBVa&#10;fFqk1lkiS3SJ7qrW1RoNTYAQTYIEhwMsyaWcITkYzpKcszsUAy44oB6SIJckgIEg0EDrBtDVqrqr&#10;urSuyqxKrT4tQiuPiAnze69HpOf3VVaT7HP2h98857OMCBfmZs/ee/bc3jWxZVXJSjXguTnGfmq0&#10;xUWyI9Xo800ww7y7DRn68CMPBaXBvoO475e/+vmgfP00ni9kVqNfIma1NLNyJVfdcUb+IcRGPX8A&#10;tsRgeQP1SGfRrg71aLeNfmgxJmKJvZFMJPLNU/T5lGF+7ykwT9xz1z1BafDlL2H+WKf/ZVPXyGdK&#10;iTGNNu1mZjV8FsOkfNcemckNpBtUr1IRfnGHwTYxq1mU5Z5Y2ql/Xfo5HT53yDLIOu7IrMY2adF2&#10;WdSVPbLs5POwO30yZYyY1dAOPfnk8pnG+itFNowGJybdOtpXjLtisOo5qJeY1ZRVK1+7Rp9JzGru&#10;GGNnkvNF2SpbfiXlqdnEvcWs9uhXnwxKMavZtPNiVtsJUX8wCrXlfwtmNT2zphm73Ts6Z5B+a1Mn&#10;/Q+/gFjIn/pRxEye+8YfBqXBybvBRD+/F3FYn3p0wDlR28aYTXJcyNa1WGrOLZulOevy6ogpqkMm&#10;2z7teZ47VqgfMgXooQ51SOM6/LV0C7YhfQLHDZ3HoGh1afMsfj/EdgX1lV7OZFFf+f9JslNpBwK/&#10;jWunGAPtK1Occ5OkA93SrqHOKcalDLqMvSV6aAOL479PWfXpf2luqgx3t4E69Kkbtzhnd3PQVfmx&#10;+KuY31zq2wHZF50mfOtuH3q5yXGUt3ENi/NnK884IJ/TbdCGTY/arM9548ULuGaLPoRLGyBMl3CO&#10;y+cry9bSBqdK6PvNdcz3r5zFeDLokEG9Uod+StA+7Bc7scYzWSXTBeolB3WzNZ9knEPztVQd7WJQ&#10;nMWzrzTRFhdXEKcTA1SDbMsuGfuK3CFiNofYYY8Msnvm8TwdMt8V8vhsUScZeAW0r52Frrn+JvwV&#10;i/pragbtLpb9Otnrqhuw2T3Gzcsb9LFoi/U+wODyFbw/WdrAc6TIfjJQXIiyKsbuVgXHFcmwMDUH&#10;ORLbe4ksMBnqBwPFUffvB/P2y88+EZT/+P/410G5vIU+btAvaCv2KBmn7IS7McgGsL8MovpITLWC&#10;dJ1iIbuxVwk3zcV30IcMgeyKsZBNgJuuEcYNUOedoL6OPp/KJufBScZy27zH0QW09f4C4lHrnJf5&#10;nFca3P+edwblvRnI+eNvIJ43yfny/oMoc4wf2xz/7S3I0559iJNt0xYX+E4rjNMMUSb79xYZqbep&#10;n1fIgljgDjs9xgE8sW9yHOzfB9aqOw4g7iebfnEJ4z83O9JjySbk5rkXXwjKS5xzX9jAvP3aBupf&#10;3kT9PfoUE2R3SThoQ/VTtBzHzd+wDyN+YxThtdj3O107KpvC27Xzt6rDOG46l1BcP/r7bp+jpUGN&#10;7GX3vf8jQfkT3//xoNx47cWgbDUgd3v24h3N7WTsdPg+tXgHZGGGzJ0V7nTz5LfBoHfhEt8VDyFm&#10;xxbnvdJb2SlcU3PqZAZtm5+kfaSO6Xfw/eU3oGPnySTjjTH32QPIy+oS5k2tFuxNmvPEEpkFrzEm&#10;VWSMLXEQ8S+XcbFLZ3D+177ytaDcElPxEGJj9lgv9aXmW8JOcvPWiFxgiFtdI/q74haCfn+r60SZ&#10;1cbCJrvg5nqO463rzDEYQVRmb8Jb6F8heg1HzOdkUE/n8LmEaUti8SDkK5mBXpvge9VMhvOGPj57&#10;CdhkA8+GvBdykL0Od7JqNaG/BmShTXsYD4p9OGQiPX4MunK1jNh2g2N4dgaxt1ky/xl0aXNd7q6w&#10;Tp+txf6ZmEK9lq9BlieK8BHz85DpOuMc9UvQqa+fhky7ZGA1sKnD11ZpL+iH+XzHtnwd184zViqW&#10;dsVX1smCuN7CmLi6Ct+jN9Zd6jqPO6LshpHc3NjXo369Ue5uKTNj0LHh+4jIuVHGP/0+Lsu7yfWt&#10;6vHW42GEna6z27U1zxd03G6l6nDD89AfjPotktkMx4undz7hNIDXYryzxTlSZgpjojAzki/dr1GG&#10;Xi6SnfX2E9gZQTLRIUOZmPtHzGoo5WNlNaa5o5VBeRM+RKOJsZil/RCzmtjD9F5W0LuDhGIhkXfS&#10;IbPamK3u81k7tBNNyn1X79o4nl3GN1JkcwzZwTh+9L5YO40p3mEQ3n8XudHOI8Mjgr/qt6k5KLaJ&#10;PHSPy3tZivPJlx0inUK9wl3XGCN1DsAXPfAAmFb3HcT6q7NPYV3M8mnY8+4WGKTTNny8PhlNHbJW&#10;GyjOqOq67Hs55doZQeO9S79/wJicmsRmm9pi9GPsQTtFGGgHiNHdY8SIESNGjBgxYsSIESNGjBgx&#10;YsSIESNGjBgxYsSIESNGjBgxYsSIESNGjO8RrL/4y58Ilsg121g1Wykj8yKVwmq22WlkTuTJnLTM&#10;1ZHbl7EaffksMjYyfWQErV1H5kWCq437da6WHCLvYM/mv/LzfzcoEydRrFdxb2WEJRys6JvMYkVy&#10;ZQuroA/cD+aI1177TFCmm8jInuTeqx6zQAyef+H3gvLKN78dlBWSrtnM7Dt4CCtE992GslXAtVoO&#10;6l/0kRlz75E/HZSLd7w7KF9tvhKUBtfXseL6sc9+Iyif/gNkHPibePY2V5SK6afIPW6PHUVmY6eL&#10;ezlcbekzc6lVH630b5GZQyv7QwYVrqj0SLvTEpMSVzwqYzbJFaWTyopkvy7OjFaUM2E6XJmcK6BN&#10;Mjm0u7LpPWYw5Ero6+0KZKHfQX3TzBjrM2uYyRKJ8gDnG1zjXtw+056yWaygTBfR93dxP+2f/vEP&#10;BmXbRRttrGGF7SCBunlpZBX1e1wxT0YGgzSZqqwU6tlKYzXqE6dfCspvPvH1oEz1cG+ngWs4ZN+p&#10;kGmukkLZtdEuybHMBoercF2uXve57rOXwPO5FlbAuwP83qFo29zbe88+yFefS0yTzK5U9qpBlfv3&#10;t9vMSKoyg5WrgQslrJStM2N8g78fmMbvgzSWS1se26GKa9stfK9MFYOVTWbEcoV1iStk5/ZBTkYs&#10;WxzPzLjukP2tlEUW4isvYJVuhoxzC4dGjB7tAY7Nk9Fngn2f5ErgBFn1amSwO2ljNfHHP/nng7KT&#10;xLj5j//+l4LyuAO98amP/XRQGkwdQnZ/v4T2//zjyPJ68plPB2WiB0WQtiAvjTbk6YULzF7lauQ8&#10;s91mJrCifHoCbWpQctluyqZr4dmrl3HumxewQrnXgezmyGxRKKAfipMYcMokZxJlwh1jPVLmlxbZ&#10;u8w6G2X2BcUIYaYY+smnPuiSyaBP5ghlkttj2QZUJeH497kSW5mVNjNHXbIKaXW46hJlMtP3DrNB&#10;DbSifzgAgqLP1ec6Nk0WkTZX9KfJiBOyVpCF0ibLgxgYlJVvEGYY8B6mZgZiflEdtBpdq8N9Lg+P&#10;MqypPbRC3kCMamkyJtrMeowyXLWoAz1lCwhic6EeS5KNUgw044wSWp0eXpN7pq9tIHNnefMKyuvQ&#10;DwWH8jUDWdnr4fuHF3HtP/2Xvz8oC0dwnEHZgew+cx6ZOS98hwxqPdjJ7TLa8qWnsNr+9qN3BeXU&#10;EWQqv34FbfSdR/8gKBfJ2maP6WOb7dntoa2sAeqX7KOP18iK9IMPoi1+8i9ixX/3BNqw1oUMJF3U&#10;u8uV/iscbwbf+iwy1/ObyAANTQ77i4nWw75Fvbw0rlUrY9wrw2SchQJA24fyO8R4RvE4xKwmRgId&#10;l2HWgWRd7IGCdL5VRX8ZdCg/dWarNpntqKQTn+NHTJgqO9TLoqlKkwEoTQaKDLNBDLIp1MdiVoNY&#10;13iLoX6inWC9k8zYVSaM2sajnXFcfN+pjvwXn/rG6uIZB2TEWLsKeTu2AP2aYL3a9Gc8MkeJ8aNL&#10;lpFOyCw3Gie29BHHs1hbkrTb6rses2xUb+knPV+PbSrdOVTIQSGiAIPWcOQb+Dxni2xfFvVsklnO&#10;KTK+bpMdQPWVXy29JibcVlt1G9aLDFUp6sAOdXuX2TQ96pBqGXJ29/1gJJw/cXtQboRsbrjm/D7Y&#10;TccdZan6Purpywcg64klFhPWwaaf5jObvs8saJ9696UnngrKwWVkhd99dJQ9ODkHv2s/79+fgs5Q&#10;5rfkXrpTzDK1GpylDttkexvjYruMbPDrl3CvZ78N396gvg5bO03bmpzAtbv0LdaZLdhpob+maJMb&#10;ZfgQAzKtTB4h4+0iMzDJhmZw7yG0c/Uy2WNr8M+StK1i8mtz7qP0IbGEjhg9Ubc+fQ1b854hChx9&#10;02SomzgM/6lLHSKWHV82lw5bNoPjG2R7q9XxnFUyMczNwl82qNUgN1QNIQa0M5JNMVuEDASE7L/8&#10;4VAf8nk9siEayKaKQVTMamKV9ZmV5gwwl3D6qL8YyRwH/VAnS/U6B2N3zBdP81if91IGsphfbv6M&#10;SvRpa2Wjm2LKonw6tO0GXeod6XbJbooMRevXYB/FcDFiVkMfdyN6QGyVU8ygNShN4b5qowTrpew/&#10;MauF7c3vkynqWLE4k4Go18dnMZsZNDjuxaLdbdDmdGAHq2QmymZxjksdFDKrkZUvSTsp3SqZKeHr&#10;AE3KqjIUM/QnrT7GqsV5wIEHwAL08nU8z/pTXwnKiSTabj6LeyQtfBbjkgGHVMhu0lPcoQe5kW7v&#10;S6em6HuTlcYfoI3FqldjBqfm5Aa5HK4VpfIQq4ayOhtjGfoGmQFsW6MDppW98+jrhXm0ZWuAuaLB&#10;8hYe5OIblC8qxV4X8ZU2deOIWU2yjjolmYnI5ghlxC1i3FucjxlYZI0rcB7fpAxUxXpO8UqSrVEs&#10;opPTqH+tCtnxeLNmFXX85CceCUqDyQW02Ze/9sWgvP4m9FCXvo9stM82kz8vXRmOWWXM0rcYZ1YT&#10;c1+ebEVd9keNLCYt6S/acasLnVhnnEWMhcNJbFDcTvaQYhrjx+D8JcSiWmSsdWwc2xNzLestZiw2&#10;VSJLJjgx4FvUfz2O1ZBpcQiL47jDtpG8tckOLFZT+WM+4zF91iHKrCaWV2EnZjVl+7aZ2S8/y7dx&#10;bCZHZjWyjHTYtmJW65PJTPpMvpdBkn3Voi1qM74nZjXFpKLMai7PM3c1aNIH9unTimnSwKFeksTb&#10;HN/DjgmKBpnVcpSNr3/jmaB8+WXEJ8SsFsrAW2Dc1/xuoLZWKUQ/G4wzN49j1L44R/osyrDW5zj5&#10;33/x7wXlBx+4LyifefzxoDTYcwwMI3v3YseKLOWn3cR48fKQu5CBlGWTkw6b7Z8k01SH7M+KHxho&#10;rr1F/dOn3BSrsO/znHO0yaS2xBhphYzJs/RHJ+YRd3Zph7wi+jEA5ceX70w/LE82FukUt4mx2llF&#10;bCvJjPh+mjplAvpsQJuQYGyuS5YhA1up45x7t1toK5f61E6gLZp1tFGK+ivpwr402F/1OnSkzTI1&#10;JgPpKfjMqVnF2tAvtQuIV/apgyaot2vs88x+9KfD56gz5lsh+9tMbTRe6owpu5yj1ujHr3TQDxO8&#10;9yxZHdtkCVt+FfO02QOIB2Sm8bwDzhO2NkZt1Wqi71fJ5tsik2qXcUybvltLzG9kVsukoUPry4hr&#10;pDlHki/SaXNsD1HksHfIqrfB3wZk4J2ZwJxjrQbb6pH97PAU5CnbQ10yA9Shyed3inj+/PQoXmmR&#10;aWyK/mCHDLybZKk6fAS2qEc7c/4N6BafLHzy/epV2J3mBmTpwhXIo0GSjIMO9VSNdqFLveySdU66&#10;fpuy7pJR4vA8YsAWdWSXMjy/B3MtgzQNdauKNpEO+c7zYKZ+9EkwLYndpUommSbnDhbf+aToz3UY&#10;UxnXi5oz9/id9NJNsTfKvebauyGqc3fSwYqZCbvq6bGY2jhUF503fr5iHFF9q50UBPnBYoyQbloo&#10;QY7SZF5cdSAjJz74QFAa/ODHPhSUzjWw611g+y/sQ9/N8v2LRYYfewu6Z3sJ8jfgzh5Th/EuYf0S&#10;4oFT1IMG07OQ/5U16JCtNfTtpWs4tjBLxo4UrnV9BTKi5y1ydx23hvPSYqukjm1TLg3WKpgDtTkn&#10;PfAOML4vU1e+cg31TjOW3b4KPfHUH4Hhyk3g+Uf9gLbftV8NorY0nDy9NcRcthNuxawWrc9Ndn4X&#10;eRvHWz6TAX26m64dQfT38eNssk59+Cc+FZR//Mcwz1o7j52qLLKdHT6JuFFtDfp34xpKtw09JWaZ&#10;/UduC8pqC33++hnoO4NmDfaito65Tor+TI5MnOfJ6LmfPvbMJGSgXoEcFQuIuxQmoKe7jAtYKYwb&#10;A49sOhfO4h2sGJGn5zHHkZ+4XsY11xgTuuMY/B2HNnrjIsbCM8/g3dAq9ZtBRT4RfQuPMtihPhBu&#10;2X83Af25E6LX2u3amhPt9vtO34tZTbDYrrfGzvV96+e+sY2iMrubDN90zR2Y1m6+Fo5RTKTP8VKc&#10;Rhvdfgr613bRt56H3xV36ik23MVng0IO6wf2zGE9gd5RdSjvNt99tuqwzZlp3HuSc7vlN/Aew6W9&#10;nTkIuWtwHrN1BWPD4PAsfmuRxS2ThY7c4nvuKTK9FvhOVHq8R9+1Qv8guwqd+uhjYEu1yDJu0Ke/&#10;vkxGSzERF+gDXmEcs9LGOFG8r84Y19QMxuL2NtpwmfpacUwDMTy1FcTdBepjsZxF+zMqA7vJyjhu&#10;PubGOtz8++5j+K3lendEz6O78Laud7NM43PUr9H3KuWT3Px8I+gX1WPEWo4yk4VtoJlPuGTh7HO+&#10;02G83CI7cmEa84LsWICvR/+2VYHcFOgnHzuMcZT0IdMhsxrngK7WOmgXBtYpyzjNOLPaNncna3K+&#10;mM1B/odOUVB0GbuJMquFei/CrBbGA2n+u2NyKzIw7d6jd7gdHcy20u5eIas75U5zdI2JPt9ZpUe0&#10;dSHUL4OInVfcLupHl9j+BcaVkvRDPT6nmPQM0nyP1w9fguIeLVIiHn0I74EnZ7CeqrWF/rl0DvrA&#10;r8Hu212slRhY8MsyfG9rIOZk+f2KFQz47Hq3PvwhKMLnYuyKTRe2ncX3HooBje8y53I+eOOoiBEj&#10;RowYMWLEiBEjRowYMWLEiBEjRowYMWLEiBEjRowYMWLEiBEjRowYMb4HsP7CL34gWALXYqZOo4nM&#10;CosrF7WSL8VVj14eK+XfeAar72pLWCmXcZCZcfkysnG2VrmfuM9NpIdYyIKV5c/87J8KyuIDWNlf&#10;YyZbh3vb5/JYZXdo8c6gLBbByFZJYoXf01ceC8ryC78alCcXsOr4pfOjFfJnTmMlv72EVfbTBdxr&#10;zwNYyTy9h5lMPlmQMlhd7HAVn9VAttuBaWQjHLvtw0F5YWuUFfWdJ/4wKD/z258NSpfMMfPMCiS5&#10;RqLKLE+Hqw5nJ9AmuRZXYDLrqMeMX2WvG4hloknGoT5XJmvFZZ0sJm2uRtUe8GKlUGbgBBlNSmQE&#10;KKRGK2Tn5tGHJWbVaVGwmKC0obEyrNPMwKwrO7iOuuWZXa+9cutk11lnNrLBchervHtcUZkivUOG&#10;y1bvJPvcT/8AGbKKyCq6ug42jQHbOJlBRpnjQu5sZtIbeFzNmSaTSHEemUrLXEH+ucd+PyhfP42V&#10;8CkXMmGRRcNn1m1fWdB8Hq2YNRCDAokKEh1lxjKDqpjiNeuoS20F/XSQmeETXLXeGOA6PWY6Dsay&#10;Ctp19H27jXHRYMabSzYHl9lQ9Raeq03GgnuO4vfcHJ5/ZRv9VN5g/5RRthsjOVM2nZ4jRYaB0jRW&#10;S9tsi5lZZMZkyExU3sDK/m4DbXfmZYynA3uQ2bD3yIjtsEYdYzPDOs9VtNkM6pPM415q0yIzGh6+&#10;4+NBaRWQAfSrX/rtoCySOeoT9yBDzeDDD/2JoEzmMX5XmW3zxeeR4f/c0+j7LLNte2XU25tFNoWy&#10;ICbI0FBPa1yh/wwcH+3ZGaDelRVcYyGNey5tox8ur2BV+D5moxaL0KXZAlYo+2Rk6Q8oX2PMalpp&#10;rZXGjo22UQZ2dFW9Mma0YltjUCufRTUVZjZg+AXoMVNC+2X3yLQUiiKv7TKbXqvTXeog3VN6LJqN&#10;OA7t1a3MGK0+VzZ3l3orSVYRMXZopXw6rXZBv47v/d3nWNL9tZq+F10Fzsy3KLNadB9xPc84s5qu&#10;nfRxbZtjcfhAQYFWH+pKMmG4YlbTtdkdSQsykGKWi5iy+mOZ/mJUa5DxZfhr8DfLcfLkBbCJ1a8i&#10;M3OKzHdlstQsTkOXHvEwln/4R+8OyoPHRroyvR/j9OunkSV3+RrGaC6LTLflVeiIF7/ybFAeIVPH&#10;qfvvD0p/7p1B+X/+238UlLk0xknBVp2H/ycLwr552PF8CRnhl1ZRz+e/9kdBeagH3+Mn/yT09Sf/&#10;B9j/JT6/P4A+88m4sr4+usfXfgf2Pr0Cu5Dq49kdZkNbZMLsk1lN31fLqEPSRfsr+0jjTLIdjqMh&#10;lCUg+VYZslMweyCUN8qGjpMMRcdwZxP6zEBsNLUGnrXJffS7HJQ9jmNJJqVrKF6omxLoQkYGjuns&#10;mI4Rs5rY1orMdFHGzCCSyeeSMSmsPy+VZvaXRV3VpL0xkC53yDCamoCOvHL2TFDuYaaMV8S1B2Tw&#10;cd3RmDMQs5rGyTjErGZxvKhd82TLC1tJNjpsNUBt5JMiosss6T6zVypN3NugRZ0/YEZfmcxqyjSm&#10;+U941JUt3tKhnyMmFnZfotOirIw9l9gvxb4kmyS/RNnd7Trqdec7HgzKheMYX2v0CWss9x/B97Yz&#10;yrjuUn9ZMgTM4B86IkGR1LihIIU2guPHZ2bWd776aFCe/Qrs60J+ZCezedzj1B3w+/ee/GhQKlMm&#10;nYEeUjv3qPuaPtqkw37Y2MKcYqOM35fOQRddefXpoDQY0D/OFnHNVAnXdDxco11Dva6sQceIiUys&#10;rknK+Pwk5hKDAbPZKesG99/3kaDcWoXetZq4psf6ulTuA9li+uIaqzbHbp/MVzZ93l4F/oJBjj7S&#10;1DTad/ooGYSplxIu5K7NLEi/i2sW89CNYm0sV+CXNeq49vQ0nsugRkqiPPswqqdkc2XDxtvAQPog&#10;yeNCOxn8NWMXcmsg9jLpPtncDOcjSQfn9jsYR5aPeaOYIZ0k+qlt4fhNsgVqXBk4tN9iVgvZY+lT&#10;RD/L9wifg7IuZiyPc6RxZjUxvjbZ5xnKbpRZTX5XlFlNrEkhwwTbdLxfSrOcb0k5iFWS2X9J2lGx&#10;Aqi/0kkexzGd4dxOzGoDG3U1ELNat4t6dZsYWz36/5UW5K9Axg+P2bmDPvpPc9MsM39D2aHM5xMj&#10;3T9Iox1raIpwTrRxlRl7Do59zw98IihnjtwRlL/+L383KDNk2ZvNoK45Ziw3qTMNmtKbqN4QaKsu&#10;mTwt+aBkpXEjzGp9Mqu1mFFfb2C8aK5ukOezSl4ky2JW0+cWZUTHoQamjqjvNOfXdhOZ/Z43yrTO&#10;T8HfevUNMjwzFuCR8U7yMz2Ba8gHCWWYzGo26yIRSk/guv2hdhJk33IF9G2ryXuSCcvmnEnMao0G&#10;2jTN4236Da0GzhN70nvf956gNLjtHvhuv/s5sOCvvgY2h7Z0ptiR6NvJLop1U/MBjcU6WXamFzBP&#10;C8D57ySZhZpk8Fkn83CbMt7n+E+RYd0mU0mTLEctjtXDt58KypO3wU82+MYfwTe1OOfL2pIvXDsZ&#10;6gh8r37J5XEvfBpCvlQWz9msj2Ii8tXaHHvSLT6Zqyyyhjlk15R/2WO9rVDHIF4gZjXJhnxaA+lm&#10;kkwlOpTNYQcEhZgGk2nKGW2WLwYVzt1FJCO47E8DMat1GENobJOthefq3mJWo/kfjgf+h23Zod7r&#10;UveMM6tZnFcpu9nhZ4f2RfYvTZa83ZjVwpu/Dag9b4WoX6/P0e9vBJ5VuNU1xAqszxkyyv7Kv/6n&#10;QfnOd4BZ7drlUbzSYtxxogg93CdbeZJ6urGKOZSuqfhfaP41DxYlqzLOx9rF34Zv5FJ+hkYtKJqM&#10;FXYYL+rTLykdRHxolf3hVml3eAubjGYWGf0MbMq7qrO9BTnbx90Keow7+luY22letbECvbuf7Lk2&#10;fY/li2DsnSDrRuYe2KEAYqrdgk5ZYb01NqczGOdTs3iOAf0wx8FY7tFHqlMhO5r3cwwbuA2MjwR9&#10;n80t1HPAY9MefECvjEapXwPbmZeDzU4ewDhqkcmgmESMrsU5rYHmYZkS2tfXjh2052LNqpCpQMe3&#10;NI+2WF/qQclGmywEBrUK9M/6Elib2mTcrGr3jwqu3SX7dId+i5OEvusxhtijre4y5lgojpRNex3x&#10;xe0lxDyyBcz3Z6bBVJKjz60dRuYPIdYg/6BC9rce2VD27SHjGn2Lab7vMKhV0TbVGuRtqgQdI4ab&#10;MLbD2JTmKdUqZKTWhPzJX6vyuTcrkCmDDudbLdoTzWVTfI52HTJRIQO0xR0sUtTbPlkrjxw6HJQu&#10;mb5Kkxx/Q3SakP/rVyA3adrYRBqysFzBvVfYf1WyWFy7iOOf/xbYs33OJ3uc58iXNZDfG35HezDS&#10;mfhe9qfNWHtUzwlRXbuT7tW7kN0QPSec/hO6t44Tc5ZBqGfpT2nOfdM5/D7HunhigfAg0136XQcf&#10;vjco3/dBsHMb3F6C7vCraJuFk9Bf1998OSiL3JljtoB7vP4MmBbrLYzJA+96b1BOHYDu2VqG3mjz&#10;nZGB2Es6ZF2sb0Oezp7H+5TiPGzCJOVKtlky3BFDCWM/Yp92GbOubox82C1fjFyQcy+JsVTaixjj&#10;3fcgDrCP/shzj4JR7dd+5d8E5bkE6nBzf1AZjUH9EC3HZfItQX23E3StKG7FrBbibTCrvV3sVpfo&#10;9zvFFMtUm5/6+T8XlD/1A3hP4i+j7ytk22zTv7z/HWD9E0voFpn+8jnIUC4DOZydQL9eI5u+waVL&#10;mNO98OJzQRkyIs9AjrbOQwc5NdSvSvtT2k8Wwf2IUU1x56semdpWr8KfMHDJaLNZgcyVJmAf9+zj&#10;uzTORRf3QxeWa5DVpdfh+yVq+D3JHZWuXIW8fvUp1Nlgg/OTPu2D5iHaLUqIykD0s6D+2Ik5d7dr&#10;7HatncbBOHY8j3KuerwVo+DO2Hk87VzHG+s3enaUQliXXZ+TeIsxKt/N4boEvbvK5CGjx05A56RS&#10;+D5N5qjQb+Hc22U8zSDDmMCxwxgHR/Zhh5faNu61sgJmsTIZR6fnMA72liCz85zff/bLXwhKewb6&#10;/Z53QfdbYvoeYo0smNr9q7mBa2b4XrlNJksxSFXrGD9p+uodzodzWcx9l7jLW26Waw+G8G20TYMx&#10;Er33GnBeJZne3MS9l+gfZ8livEjf6M3TZ4Py4ln4A02OI4MU269DRuRoX0dl+r+GWW03edGx0TE2&#10;+j56L3ze6Xq73UO41e+RUGl4/E7n7Va/qF8T1e36HP1+/Dr6n+IR8rtGzFX4HL57hpobXlP1xHF9&#10;ypDWfOQmIX/jaFdxjTzfiRzcj/lKmno2yqzmcUc1Lwc/QG2Woa79bpjVOpyveHy+sJ2l9xhHjjKr&#10;6Tjt1GMgRjWf7zq0pqbDNhI7nUu2WYfzKzWZ1odobi4GQjHJG6iPdpMjX+/e+Lv8T43JUgHzS7G1&#10;aXcT7dJioDCKdlnT3MfbQ7vIHesO7Aezmqd38Nzx5ZWnsGPNtA2dk7Q5X5EvOIRPW6v2s0SVxmff&#10;jVnN4vEu5/thyIdtrDHsjm374nCeiDNixIgRI0aMGDFixIgRI0aMGDFixIgRI0aMGDFixIgRI0aM&#10;GDFixIgRI0aM7yGsv/D33xMsZesyW6ZN5iu/i5WMJe6bn2FWZ2sD2TjnX0Fmk80sigSz06+sYjX+&#10;0hJWxie7ON5gOomVfT/+iR8Pytu+Hyv7qhbuWV1BJlaR2erHj4Axws0gcyS/B9f61sWvBmX59d8J&#10;yvQasgdf+Day2w1ITJJwXPzn8EmsTMxO4l6dKawuHLioZyqD1cY299e3B1ixbHdRx4yD/drL21jJ&#10;afAHZJO4chHZXmK8SeVR/wRXc09MYIV1jqwhvQZWWKeZLKgFwR2u5Gwz68CAix4TYtnocfVmlysb&#10;l1eRladMX8Hiykytos4xMybH1a/hhYdYmMG5i4tYjU6CokSxiFWcmQLqX2N2pFbGSmb621jl7ZGh&#10;pdZDGy13ULetMVaqjof7arGpGC1sspcc5crxT30IjD2Th9GW12rI+hxwZWa7g+8zzOBMZZGVZOAk&#10;sBIzn0VWZ4usOuUeVoiudSBnv/elzwVlk2xOEwnIurJte1yS2mYdueUvwEy8dh/PJmYBZYhP5bHa&#10;fuUCsjeyDuRvbhqyPDGLjMAmV5yK0WB8wa3P1fPtDuqtjFEvgxX9yjiuVbHiPzFAez98P7IMS/O4&#10;Z4srtbc2IUNvnsYq/EaFAjiEVsoqy9zjCn83jQo1uUf6BDNl56ZRfzH3ba5gHF18Ayuhj3CsHj6J&#10;8WPQIrtXm8+lDPAJZu6I9SfFlbSTBcjjQ+8Ao8mlDZz/R99BRtYCGX0+9bE/HZQGh/cgozhJ5jcS&#10;jyRO+9BnT70INpaNZ18Iyvo1ZBM4RVxrlQwZ6W08RxtfDwWNAjuERflqkC2otoH+uW0RMlhhNsrF&#10;ZfTHXA7nFsju6KZRqTaz1Czun6+sPIPoymqxnQg3r9BmtgQzy7SSWaVNBh2xKvSY2WgQvVfCQf38&#10;MIOS1+DPWp0eZh1ynOg60ZX/BvpNDEl6Hp/ZHcpW1WexoXi8qY7PMvtZlx7PpNP/LaYH6v5qA5+l&#10;xVXfypTT99GsPH3u83eDkKmKX4l9JWShopiI/SNsA65KF0tbcoAx7FJfdMjq5Ek/D6H61cmwmKPe&#10;PXnyZFB+7RWwU7363BNBmWKWQa0HuZrLYQw+dACZ1vc9iPLAEcihwfw7YOe+9G1kz25X8TxZDzrk&#10;6pvIujn/JBgJpmzU+4Cy2GlX/vDZbwVlOo9+miajgcEkx2KB+rWQgV25QCbV5y4iey6zBh3y3neg&#10;Tf7uv/1YUK6ncVyti+uIobFHphmDr/8esuM7r6M+mR5ssUWbqyQDyw3/ExSVTWSaZsnYN2JWw+fo&#10;eDLQd5JJZQkoMyOUG5a7jmVmOokNqU6GAIMWbVKNTEJtH/X1KWAjZjVcQ/ZHQ1jwOd4s1t/j2DZI&#10;UYjzzLIpkZVKGZTSA3yM0AcJM5hoxFO0+5L1Fhm/DBrMxLepK7MzyLq5dgGZmJPMkMlMQjaUKeeS&#10;aVTP1yNrWoidsu7YzqHPQ/sgNhBb415ZHGx/6Z6emNXIYidm1Tqz8Q3qXTxzgln1FWa8iVlt0MGx&#10;HjOqB8wWUjaOzYwR2dse+1nMkQYDZroO5Ifwpw7rrzZSMs3xO8AEs3ACemGTzFm1MsbJnkNHgtIh&#10;+7FBq42Lajwoa0gMSiGzGgdOswwZddKsP1l2vvXNbwTlE1/4raDMWPB3DFIpVPCRh98flO966MeC&#10;sk+5kS/rS6eSFaCDjyGzysY2xn99FW21fAk2/OzLjwWlQYFZWi71T5m+p5OCvlq5jv6Rn+zSmZvK&#10;oS3FyiN2vn4Cn/fugc40+P6P/mRQnr4AvWs10b5p+kxpsu7IDx4wbUh6wGW/2WSUcZOQ+TqzIg0y&#10;9FMmCjhnch/8yAH10oDzE9lk3jqRz0GnSq7KzD5WRtpkCX6ygZjVJoq4phjUovqpTplWVp70mJ4n&#10;yexjfR62SPBXxxuEuo92QnpUx2TJnNIhe3BC/jT1r+2SoYBlhYwmzaH0CNGkZWVD38SsplLjnX2d&#10;oh2JMqvZohkYosU5WYt2XexHLsdoeZUM3WKYINuUJlNiTdLzS5eOM6sVyMBrK6ubbRYyq4mVkW0q&#10;fabvO118zpA5o0Nd1Uvgs0GTTB7qs14b+mvQgrxvkVmsRHnxxORHluM2/Uf93mzCN1Em3byD8WbQ&#10;JLtqlzqv12G7k3n46pvIeH/gPsQFPvIJ6Il/+XtPBmWKzz3JdsgyBtEc811bIcUTjhWDaIfsYLb8&#10;M/qoUWa1AbMJW+y3GvW5GJoMcjn0y4D3SFE+WsyUFlOfMjGFDPtpo4c2mpxFzKEIsUy0ycRiMDMD&#10;hoHnX4Gf1Sezs1XHMWLGmJmEv6ZxLvbddBZ1CpnVqGNzJcw305wzGpSrqI98BmWptiijCTLhJB08&#10;t8Nzc2QyWNuCbh0KeVAoI/bB+8GGbnAPmXc/83lkmZ9/Hnai1YA+cjm0+lRgKcqwZFk2Tm293UDd&#10;JufAimTg5dGHk2SMqpPldGMNczo81ci+TE9grDUb6OMWmchqNXy+/U4wq33sI2DyNvjNX/2NoGxW&#10;UO80mTh99r3LB7EoG+qXPDNho35aluNme2uk8wdkfpYeFhtYyKLPeJhHxsQux2JX88ebmNUwBsT+&#10;rjmTgfRuir6dGAlkq7p99KXHceLTLxE7tRgNxPwrpMZYKD36bopf1DbJuEL76IRs8qiX5DBFH0kZ&#10;wUxMHvq+qINLRlIDMat5vK9Lf0VytbXNe1KOvvkY2DNe5PhShrlFXftfAulh1Vc2K1oK0c/jYFeH&#10;CK/BNoheU762Ph+/F7L7T37xbwflFPvJH2O+mtyLsZPKwg/skEGlzrbT7gZ6rjAbn/3ZbsBGJNlf&#10;mtquXR+xnyTJVK24UXaasszYR4vMfetLiMHtm4I+c2zIsNpyQCZVO0n7yM8GmtO4tM/NTcR/09Sr&#10;A+o82VrNxbdqmOtNzuGePfoel99kzIe6c3Fq5CdncYnwWsPJa1CsLmG+2Sdr28GTYGMbMFZq2Wjb&#10;wXXIm9VD5XoLOK435iM1L8Cf7WzjWgUes5VDH07kMRe3OV62N9HeS69Ap6Y2EYvPZ6hbyP6cSI7G&#10;6L55XGOSzG+VDdyrUkd/eWT77zN23aL29DhnsDGUE34N7WBTJnJkxDZokmnzjWdeD8rNK7ATZbKd&#10;uIzrVcjmtnAYNi9kPaVfnKNMtHgP69yIQXnpKth8zl0E20fXQ38cOn5PUKbImDwzjdhhoYTnLZAF&#10;IbmA+WeDdiZL9qdp6pM054AGdNESNtukWUab5TlPTlOmxZK7ugqZlnw2uXPF8nXEZ9N85yAGaYMy&#10;mXw0jts12Lku5xZ9xu1sKrbBFq7d5nNv8fg9s4j15Pj+prPFmPAQPTK62WRxaXH3kk2+y3jwAdjt&#10;Ju957iyYvS5dRhu//uprKF9Bv5JsMNEZY4pRTEDMcN0unl3jRvoqZHugHhD0/LtBOmkcvu55809v&#10;C7rnTtce6VnIbhjHI3o8x6KvnSTz6ID+WI8MfVYJsvxjP4m57yNj8fBZMmq3tdMG2aXLl9H+zibY&#10;d8RitrqB/inbuObUCch8lu9bijl83yajsoFVoJ/LeER1DfPCS+eh8yZncY41C5lIMkZ//QLft7io&#10;2/H73h2U22Qov3YO53uMORpUa9BLtnYMIru8R3169wnsKpMh4+XTX30M5bOYB7zKewnqF/lOAPpB&#10;/RMtR3PRWyDCOPV2cGM9RvWL1kFxvf8a7OYPRKHvo/6AwYDzvh/8mT8ZlJ/6MewOVb8ClmOfelfh&#10;ujtP4h3n4b1go2xswK7IpxV7/Tb9681VlAa5SejuC6uQ2fPXEd+r0vcu8P3X5jL8srV12OwC5zPF&#10;LOx8lrYrzX70RfkzRIXzq+QEdPrUjHxpXDPt4Pd774Iv5JPx/s1n4ftduUyWHjJ4Npvop6efQ3sY&#10;6F1hm/OnWgt6TLveRHWFPke/j/bXDf0SOVbY7drCbqxUwk7XtejTCeEx41vrfBcY7HBeeM1ITHa3&#10;ejqhLbi5vrsh+hx9MXnRf1fMJsN58NQ05G1hEXI1PQlbXSBD1GYVetDWjhJDdDj/KuYQ8zt2EHNY&#10;i7bK5rYZ07MYV0vncY0ux8XhI9BviycRbz2/DBnvM/6c5jzNIMU4VpKxjNO0rR7tepdttNGCPW/y&#10;nceeSdiVjSvQzyucC5bILn7bqREreI/zpqUl+AI5zh+3llHvBg25T1Z2+ccprmPIZ1Fq96wXnn4+&#10;KLc20U4GSfpPPuOW0T7fTYYFHf92JOFW8qJXG9Hjdq/TSF7Desg/IW6u/1tfOwodHz1vHNFraN6v&#10;76OldL3K8D0sP48jGm8Vo3gyhbLLXQ01l8pkMH70TkTvnxyeNzE3mhuFa4I4jywybnGATJcpMj23&#10;m5CXepXyRXkTs5qeaydmtTLnNg2ytItZTfMrMauFMWe1N+MWDn1EvV5RG6k/xpnVwp11+A5Hv3Uo&#10;E3pHkhSzGucn0qUu+03viCVKSb04H0M0ZiDIf1H91LdJttUk2RuzjIl61H8W4zMGml5ofuvRdj38&#10;0382KJ85TbutXSnaGLt3noK+e+nb8Meal2AX8w7iSv7Y2JBcKf7o0k5rLqTftVOY3rs4nIt4bEtP&#10;8TPt5sa4/jhLot6x87FixIgRI0aMGDFixIgRI0aMGDFixIgRI0aMGDFixIgRI0aMGDFixIgRI0aM&#10;7x3ixWoxYsSIESNGjBgxYsSIESNGjBgxYsSIESNGjBgxYsSIESNGjBgxYsSIEeN7Duuv/zK2Aa2R&#10;4r3VRtnTdh9Z0Es7Fqgwr7wEmrbGGijmMqSY63DLuOtl0L2JsnhQGdHczWZAzf0TPwQ6ulOP3B6U&#10;22nQ0L32/CtBuS8DyvIHHwJtbZNbFKQLoIN74QK233zpS78flKsvng7KAWkvDSaPkb58CttoWB4o&#10;lrOk8MtPg74yKVrBkAYRFIXdNo4r5bAVqdNFnZ59akRJXq3jWbX1gE9KQo/1FcV6uOUm6c8d0uqK&#10;blA01mSSTvREzzeEQ6pFLwkaQNHSbpdBId1okA6Vpwy4rUaWlOtJ1kVsg9pmQxS5BoUU6jMzhS0e&#10;Mx7oHHMZlB63kehqf1BuhcGdVhKbZdAK9vkg1QFoA7d8yFLHw3MaWEmsjxRVopgUE33Qnc500Faf&#10;vA1bWt39PpRrPu5h83mbTZyf5LYzE1lQrwaw0Fba/qPvoM3qfZQDbm37+ce/E5SvXMAWPgsNtE2S&#10;W8OkufWAS2r5TW6DalDjNrkd0lNOa4vHEs4tlEA/u7oG+Utzm6ZkFtcaNkRQJNOov7YXGiRG9xhw&#10;a5q2T6p4tTupYrU1UacJqsx+G7Sz77wfNMiFKbY1KT9rbdTtlTOgdd0uj+7VquIe2qJWNKD5CZzT&#10;7eF720a9p/KkIi/geS6/iW0Rli7jeY8cxPg7eASU0gZ9br3RpIy22hgvRW47NUnKyAMzkMOPfeLP&#10;B6U/je0rPvvEl4PywrPYBvjdM3jOn/rRvxqUBnYR9ep0STkqunzSoK+RUr3CrYi2SYX73BlsC/rC&#10;07hHf/N8UM6TDtrilmYGfdL+VrgdaJt9N0n5x6fh8zVw7lQKtKg5UnkmXIwHbUMT0otqH4shxGYu&#10;mtBw2xJ+3o0+VNtQiYYzpJ9l2eX46rE0kO4It/0QpSqfp0eKzn64VQfuHaWj1Xag+jxOyR7SgHJv&#10;Bekh1VN0pzpOTxe9R8pBG6qO2ibBQPfTtSjCYRuEJbfs6fOz6qAtcaSPQyrTcKup0TW0Panl8ibi&#10;XqW8NCgTwy9QcEsrPVfWgZxqi58ObYS2PzKQDW5xq4g06VCPHcWYepT0+W8ugUI64+GebhLXKrGf&#10;Pn7/A0GZm8b5tovrGeydxVi7cAH6db2Ke167Cv22tYQxqq3rWmzU9S3o61YFW33UuYXt5AS22XC5&#10;7UkAVCdRvQa69izbKElq7lVuSdLcRv1PlnDC3/oHDwfl9Htx7Ra3N2hw+wq3BH/C4A8+h60q6i+g&#10;vXNd6PheAudKD1jcGqXeQOnTnuSzqK+2nZIsjcuwIBlIcptIyVu1gnbVOZJRybrGrLap1DYa2v6p&#10;w62mDBrcHpI7iSQ63J5R2zKJfleQ+NGsDG+CL7qkG7dCWuSgCGBTV6S4ZVCBdnFmAm0R1pv0zNpe&#10;r88O1bYISdl0jtGe9l4eokrbZbP+KW7PsnYVlPwZblNYmIEdDLe84haluodKbb8R6rUh9GzDL1Fy&#10;G4ZwWymOd4v6aziwUfJ4i2NULO3hln+kvh70IRMGLT5bj/cQPXWf22f0uXeVw608XW61MKD+9tk0&#10;fY53bSc8dFL4n+Gx1C0+KZ7T3B6zQZ/NIZ27xS39DhyDjzR/FFuMbNUgNA1uyTS1B9sipVLYhsag&#10;zb02tQW1tpmx6NSp3tqyu7oB6vgC7b09Bf/mW09hy75HP/PbQZl2RlvbZbnl+4e4Pdyd92M7b49y&#10;NVR2QaFtcTJ5UspTSzap/7bLaOMKtwu+eAXzhLNnXgxKgwLb5MBh+Fm3v/tEUO67531B+cpl9MsX&#10;fuNfBeX2BfhMJY5FhzauarGNM2jDvdOjNvvku380KK+vQFd2tvGsOdosPa/Hbb6TOciNfCmNj4wH&#10;vdfnlp6XL2LrDIMCvYepAuo7vZd+I7eXGnAr5XYCOrDTxnFZbq3cp49erWK+0+acJJ+n3zlEo457&#10;THILp1oNcuJxOzCN++g2oIJPO+nSlkvfaUxKHxpo+wbpVek8+RAet10c0dHjGsOLBIWf4HnczrnF&#10;e/S4pVwA+Wg8VVu/udzaSe3vUKa1bWOop2kbGi34YyluJaHrGjRpgzvUyxnOCRw+X4Pbxvvc9ljb&#10;gA7CLfpwvs+5n649vg1obgJy4ZBS3eWW4NoGVNuzyn6ISj7FOV6H+iBLOn5tA9q38NlANlT90O9g&#10;bCW5rcZGGfZc23zaFu6p+Yl2ydLv1Tr8bMl2IQG/JkASbdDq4dmHE5eg6Nbxefki/JYUdecstwta&#10;9dBGhSQ+T6RwL4dzj87YdhptTpot6l2XWw+16WNrG9DhBD8oHI/xjCTGy8BCG+s61TrmBc6Yfc1y&#10;+3XZEW2rqG1A+7QF2jZA281mUZXEEu369H7oklN3YZu3hXnobYNrVzAne/SLiGnYTdTDbkHHqL9m&#10;plBv+abafjXFLa9Fwy+TmMlzTs+t/wxqdYw17drS5zagHcYW+pSjtAsZd7lN+IEj2K719FlsxWbz&#10;uQvcnvGTHx9tn3nkBGzR7332M0H56uOYszVqkDe5zZrjpsOtFfgDfaVQb9BGT81j+3kDi1uQaHvM&#10;NmWxvA0Z1vbZPV5L269WOX60BZu2Q79tL/rnzrE569e+ju3xW9zC1k2jPj63OUsxbmRzHqLtz7QN&#10;qPw0n/01PYUtZlbHtlAaUA+pj1O0933OWS1tN89YkOZu2gbUps6PbgOquaC2tjeQLs/Qz2r51FO0&#10;xT7vmUxjzPWoL3yOUW3X0GHsSjooObZdk7b77DFeUt3ANjTaHlTbgPa5tbO2fpC/Zp7cQNuEN7gt&#10;u5fG8QYOt24eUOnLv9ccaWOT8SI+57cewxY2L3Eb0NDfoW2IzqcNot+N+5zj0Har0bl59Pyd7iHQ&#10;HIaIHqt4mfSsxonK2++ETvnbv/DzQVmirztVGOljm9uspThu01NzQdnldrqejT6mShnaHZRDYQiK&#10;flgH9JPFA2vN0bwlYePYAuMl7SVsB7Z1DvGhhYMYW11u/yU9Vr4E306xttwk7Q+3bfJo0wzaHY1b&#10;1KdPneJTr7kZfJ+kP9nXVn7c0rq6DT0x7NCgUBsqHtDnFqYG3Sp+o1lPcJqbWD2PLRLrV6Frjh6H&#10;Li8eQJu22P6brzwRlAluNZzbizhl6cBIjzUq3BptC3K0eBL+8qAGWfW5BXIugfonPLTRNrf9fvxN&#10;HDfNLf32FKHrz12Cn2yQ7WFcTDJ+YtNALFFXtrmNzHQJ56b4e72Ptspmce2Jaeov+r51xkENMgW0&#10;d6WM/rnGtrl2Fc/XpI+R51aqC9xOs7HGbapoZ7wk7p3jfPTatVF/lLnVqM1YaItb3WjbrDy3ei5x&#10;7nZgGvbeZ/xyzxQ+H9yLOZFD2W+xTR1ug2SQ5PaKS2+8FJRpyg9feSQyKdSzUYWtDsc9dejGJvTx&#10;yiraKrsHNjFTHMlylfPfHN87NCs4R3GwAe3f7AHEQLtVXGub8ZWJPZAjn+2y8gbmRLU1+KMG/gDX&#10;vraOe6W41f7sJGT10CFsx9qnHWz2UYcXXoP8rNfoG27j+5eeQKx0ewN1MdjexnyjSxumbdTRIsMy&#10;Eq/QFpHCrXTmTrq3R/9FUNxOiF4rirf6Xdt/Rut141MM60CZSPH9l0NbVuX5H/upTwXlT37yB4Ky&#10;8fpoTG4w5vzuH/5jQbl2Ce+xtlcRe7Z7aPezp/F+4hq34D344HuCMr8Amdh+HX1+9QrGkc13CgZ3&#10;PIj3V4v78P6qz/d8F88hXtag/z9Dn3p7DWNWfr+VxRjt04eY2497+pwbXuO7E4PtNei4HreeXjhy&#10;MCjXOxgfGb2bWse4epLbTV1kLHFT7zekhyPzSgPFgXaz2+PbRxmMzoWwhMdHtgEdv86udl6GMYJo&#10;HRR/eju46VziVv6AEK2//IMA3BfvXZ/4ZFA+8r57g3LGhlxpPrlvL3RIizGeRAW/TyTRT84EdGTp&#10;MPTX5RWM9SrfoRg0K9AFWxuIZfQ55+umcM7+Q5CFlXX8fuZ1+NVrV7Gd4WQGushzIWeXLsNvGNRY&#10;pyE6HuT69gewJe3sAnS4S39yfhK6XdvOya6XstDHT7+McbK0CZmXz3j6BYw7g0vc/rZNGejIT6Qz&#10;FJUNfd5NZtQvu/0+jlsds+sWim9Vh4ic33TMd7kd6HezDWgUoYyyFHZ7bh1vEN0GtMt5S5p6idP/&#10;MHZ18CD03R23w99sNiCzHt9F7z32jqDUdoIGitVUq7CTSRt2utOFPPk+9JT2RLcTmFtr3nb77fAB&#10;73/gvqBMqj1oP7cvjWzypdfhsy1znlJmXCk5iTlon3o3RV9uZgb+V20NcYItzh/rPmzyngXE1dt6&#10;YTBEfRvP4TLepXUKK9dQjzrffeYOYuzlOc47nLd1+LvLuPPZ1zHvv3AJdTCoNtjwqZ37UBj18c4y&#10;ol/H+zwKXUNl9Fhb7ylpN3Sv6HE7ydsNenMM0XvuBt1jt+PGv7/VtW61DajK6FzwRt0Pnadj5Rzp&#10;XXMuz1hCH32tbf3TaZzX5dxC78n6nNMXSxhvBorN0AVPTBcRmzq4H+8AUz7si/RxowZZ1Xtuj9vN&#10;qo7pHbYBrTB2UKd/m2FQTdv3Kt6quIZiKT3FA9kkipNF+9kfW2sz2gYU127TB+9y60qLbejxfZfH&#10;2I9Fr9BmvzqSO/oBLn1BAz2rZCDap0PDGRT6Pexb6rXJEto4xViop3eMY7Hq4dnBX8Wi1N69IsZ5&#10;tY85Up7zY8/F+H7oA58Iym9++ZtBaa3BD031MN4ZFgwQxh8ZS5PeVfsq3iWE8WYfF7H0DoFyp21o&#10;Q/9tzM7YaoPgb4wYMWLEiBEjRowYMWLEiBEjRowYMWLEiBEjRowYMWLEiBEjRowYMWLEiPE9hPW/&#10;/pt3BUvZrq9iBWOD2bVuHxkjbh8r+crrWMG4tYwVcm4LK/pIHpDoMKPk8gp+v36dKx5HiVeJew/e&#10;HZQ/8+f++6CcPIQVmHWyCHz1j74VlA/sQTbIRz6JTN3NJFY0v/wSstS+/UWwI1ReRHbbhINVyEWy&#10;cRn096NizQEz4BrIAClNgeVoMYeVyS1mG/aY6ivSB9vHimbbxyrpp74N1qo1Zr0Y9Cpoo3YNqz57&#10;zHRt1NGGFq/dbnOFYwIrNRdncO35eWRzNZg5pwXB6dQoM0ZZwzWyr2xs4l5lZhOmkriHxxWJPusy&#10;QaavCWZx9SysVk3lsMpywKwLA5ssGxlmUE6TncoWK4hWAqfRRl2uRu9zVeSlLtq2w9XuPWUZcZXu&#10;OGNUixns9TbkxOIK4C6z0YpVPOe7p1CHH/jUI0FZc7G6099Av/WZVtUjw5rnQE4NkmlkWAzIktH1&#10;kfUhpot6Au3/+WeR2f/0BawYn/Dw/Z4BrjVRQ9vZXdR/k/1o0M9DUKoNZs1RfjwL9R8wU26F2c7Z&#10;OayYz01D/pS9nmK25ICZyq3eKJNEEHuUzay/JtlPxPYQrnxtInv11F33B+WevTj+/GU8ZyLDLEIL&#10;z3dlGdkGBpvXkf04aKB/PDK9TM9BRi0ty2e7O8wamCD73tlX0YbdOo47fBuec2YOY9zAZjY0k9QT&#10;1SYzRpl1N0+msodOYBx/5ONgTFtP4xr/6tP/KCh7V5GV88jx7wvKBz8MBjaD2gBtstBH1k/LxTOH&#10;7FmU3U2y/51dgd57+eVXg/L15x4LSqsL5pVeBpW1+sg4M7CZ2Vsn29RwYKBgplGGjCnJNr7Pumjv&#10;fB5tJWa1egN6TYu9U5QZA2UHiKWh34csR1fRa0W2jldG5k1ZacyUDbMOuHI+wI2LoBNaCO4whVT3&#10;7DiQbbXl8Ej8ZV20glxZb1pNbSBZFetHyNbC+qfSGE/SlaOV5yhV70wSYzvKVmXgMzNmtFod5yoh&#10;Sdf0xcbB48SoFrY5myZcpT/GrKbV8g6ZK4dKEiWvNWBbNPi8anfdW4xFHnVQmuNH7CkDHm+g+6oe&#10;Ys2cyGFMXuhi/C6tISu9uYKMmek56P7peejQAjPIuk08p7M10mNeDbrDoyzX2K5VZhOkevi8xUzK&#10;DhnIjh9GhvjzzEqrdDCepiTDY33fZcZEfQ3OQG8Lz5MsYFx0GqjDOus3zyzon/0zyJz7wF+9LSjr&#10;PjODa6hTyxqxHv3OZ8GSab2Jdi32aEOZ6T81jayCXgLPvrQMvZ3m+Eozm1ty6ZMBJ5QJDdIhwgwL&#10;ZiZKjsSsps/6PcpMpMxLybqYjYaOA8ohmsy0qjZx/xZFsEc7KbkTc6rYXGtsuwH1d5vXUdabx7Fs&#10;YPEZkxwn2Qzqm09inOcoZ6kM5Eljrkd9LVYNL2SYQ538MWa1BpmiXFK+eRPoh3Wy7HlkgCrNo7/E&#10;4pZl1nqYwcF7dsOMDpQB+N9oxp4YyQbMvFTm1YD+icayTT1GMqRhf6AftsmYkUmPfIuej2dV9o3Y&#10;MW0X1wrlRexItJcd2vAW20w6xuM4G2dW8ymTA8qNQ9mrUbfnyNqSpn+5eBBjcfogmG/Wy7CrFTIW&#10;zuxD5mwhN2Ii9Ol/DJhNHxKjDNBPA2Ymlcvon0aNWTbMJC/tQTb+y6fx/Wd/6z8FpdcbZdsXyNj3&#10;/tvgQx99L5iSc2SXVRtJ96UpZ2JUkS5s0Pe9sgH/Zm0dvnhzbeQrTddhx//Ye5A19KHvI3PFNLIf&#10;B7Oow68+hef69V/5j0H58ne+HZR5Zkc51LkTORxXKI4yyd7/nh8Kyq5YD5fgi2aY3ZVhWzq076kC&#10;2tLR+KcNoLlJdJlFfOHCiFltjlnAC9Nom9k9kD0vB7vX69EHtOHnk7ArkSVzkuSv1oAv0unigAzt&#10;jEGTPt50EX1Z4VxC4ztJP03Mavo+ZDmUDYwwlIU2eywLVnpTY7FJdumQaZVMEWJ1SNO+DMjyVic7&#10;WJvjRMyEFn4OMCBLoe4rfetFmNXE/GqODEC5s/i8LTG2hMxqKAxanBf7ZKpUe4vVsVWBLCibrc9r&#10;RZnV9NzS3zMzIxsmZjWbcyLHQz3EuqrnEivj8D9BId3fJQtSjuNIY9zmvMagye805+y1IUc5F9dc&#10;WcNzFJklqUZoU9+pjfNkYAlZ+WjrnBTubTDoQjdabGf5bmvr6PMrKxjP7S7qItbmyTTuNVeC31/M&#10;oy4DsTol0JYGIasR9bLro81azKC2Nfbom4bMah58owHvOWJWw1gQ+5NBhvOuPnW3/PgmGZa71Bli&#10;VhMDqcPgx0YV+u7IUbA9/uDH3xuUthTBEK++CeanR78G1ni/gXZ3yNoiX2GG82LZXrmLYlYTm5jY&#10;D4tkVhNLl0FLdp/nNNuop9jzkmR+TEtuWpCRmT3IVl/ZQhuJWj3FWMInP/HRoDQ4ejuYFD7/B58L&#10;ype+ithNg8x1Ls+xyHSdirCzSteEPhRt8OxeXNegLZZA9p1PZsR6DfcQ+6JYwxwL/eCR9ahRx5yu&#10;xczx2+9BfOqB+94VlAaf/k0whvZbkFGxzfV4zwzZQCw6IV3q2zxZgzS30LifmwIzycoK5pfjkM+Z&#10;ysIu+GSf6bNNZC8t+gpdMpOLWa1LFk0xq4k9X7rXQDpEzGpNsgaIfapHRpV0Fna0LzZEstIPr4q/&#10;KMLxl+L1DGweE2VWS1IENbYGZMroUUdqnA2vGvwVW0KtieOTmVFczOVOA2JWSzMOliX11eYW7qkM&#10;czGrvfjymaAUs5qp7TjG55Pj/x9HOKcmbsWsttt1bsANmdE33yM6xw71Lf35R+6Fv/O3/s5fCsq8&#10;Yl1NNvoQhQJiMnn5l7xmdwY++YCMKoLqnRQNYoptxTHc3IIPn2Gs0aBNtryUC90xaOOcN6+DsWR2&#10;AfauQH/EJaNVHU2Y8NsYF3nGA+qUnSLZLQNo7k376JPpbZuMnRNN6KsO9ZhXwnPb9AcSLchXvwX/&#10;2EtinJRrsH1eF89lkC6Asa6fQD03NvAcsr3ZAuaoPlkP+2nooGmyGl/dxNz2zdOQv0wTPuuheTCU&#10;GaRnjgWlNwP/PEf2r/Lr2MVj9RraxOI8Pk9WsIU77wrK1RXoMYcDxqGu8evQAwZXNlCPppgVyFzX&#10;ow1rV9FmijnIj0lwlwm3CBnITKEOHLJDvwHtYtCqQf+0yAhlZ1Cf8jrqcXoJbZej75Bh3Lm5jn4Y&#10;UKZli8W0MEEf2KBPZrjyJuYl1XW058Qk9JXD8T5PBobyebBXZTkPO3IfWOazs5AJ7WKyj3Y1MzF6&#10;ngYnaVWytPlN1GfrGvyWHmPR7U3Iy+wk6rlK5r4N+tld6lS/j7JDNguDFOfOU2RrrZOFbf8+zOW6&#10;1Nd1sj54tPsFxlkKYqOmzr+2jPHS5nEG2gGlVods+n2MA5tzajHZ9Rk7nZtD/2xtQa5WVzDeHZs6&#10;twB98eabbwalwbe/BTaGi+fICsY5gfzeehXjQXqMLuGuujJa7oQos5rgyL+PYLdr7XSvKLPaYIdj&#10;DAacgw86eL4M/ZZOCm31qb/8V4Ly4dugR0ptyLrB5RXEnP1l9MsU2SXy3HFgiUx29Ro6sFWEL5eY&#10;h6w/cD/i/H3aspeffi4oO2NxpGwOfd1poH5FvfehPa8xfnH9FYyTVhf3KpFB0aHvUOOOSwePItbQ&#10;IqO3fEWDq699Iyh7VY5fxik8voPavIxxc/YpPPe1BoTgNP2USbG8ap5MGVJpMGI3u7Hz1S/agSRq&#10;P3V82H+Mh+nzeL/qftG+vhWzmkoxX0cRvd44drtX9PvdPkdLgyLjLw9+CIwpn3gvGDu7S3wXOg2d&#10;V5yHvel0KJvsjzLfEy3uhSxkyfZUoO81kR35Y5o3nVtGLLpCZrX2CuyO08R4GnA3qiaZel++hthH&#10;g+9M9h2C3ttcQ4ynsoXrGDiMQ0zP8d0SdzEqkRkmTeZOzZW0K1Weca8rFdiMwgLmlWnO/b76u18I&#10;SoPHH/16UHJqkagrVkh5icqVPt8sbzfiVr8b3PqYnWVe50XjMAEicr4r3ibD2tthVtPn3e5p02eP&#10;Pk8UO50/ii1RnoK/5tY4VjHouXnoyg++/51B2SdbaKsFW2YnoZsOHx6xaB8gw+DKCnyKahnjoU+G&#10;6j7nqmIe23PwzqAU01Kd7G33noKunysx1sDYxGNfI8vuEE2uEdikPdjmvPHACci/drAYKuSgcBh/&#10;6fCz4uFttlFlG9fJkeXcoM33q2JMV70V4zl7AWsj9uyDPUnSJxdzvMUYVqMMn6SyCRvyypsjhrh6&#10;Bz7NUOmhvAXEDhjt294uOncc0fERPTbKrBbdAUrYSb/rmOg1dc/ovXfDbuePI/pd9HOUWS0Kfa9y&#10;J2Y1m7ov/I7jVu/xp2cgm2IW7NOht2kzFCMenhAUskdiNDNQO9r0axcYaz90EPo5w1i15K+uWCHZ&#10;6ZPcaUyPmaLvPpwAoByisoWx2CBrfjqD51E9eqR1C2OjrFO4ww11jRju1R4qxxnAFNPQu50Ov9CO&#10;FaYVDJKcBycZ+5HciVlN73ZUOow/74SwD9kGUR2uvlX8clI6hbGhNOMu4/GXhOKkHO9pxvlyexA7&#10;u7yKayc9jPNMDs8zfwR669IZspxvwk+Y5q6UtTG/RrEqlUnO3dSuqr+eT/GvFpkYB9qpj/2jtpT+&#10;Vlsb2Iw/4MoxYsSIESNGjBgxYsSIESNGjBgxYsSIESNGjBgxYsSIESNGjBgxYsSIESPG9xDWL/7K&#10;Q8HSthevYxVdt4fVjqkqVs23rmOF2/YqVunmmWXU4H60HjOplYy+uo7MnstXsdLe6yMb1+Dg/O1B&#10;+d994keDsngPMngaWawE/PxvPx6UP/D+nwrK4yew0vm5V5Ft/M3Hfj8o+2fB4jRYxKq+4j5kCBw7&#10;+XBQBijivlc3sDe038Ee/Zksszy5StpL4houGZT6XMnY9ZFVUNvCnuudNjLRFvZxJfEQZ19DRtUf&#10;fAFMT/UtXDPH1am9CtrA6nAlaRbf7z3JDIFprHTsV5HBRNKzYWWYQTNEj/VZvoJnZiJMgokIiV4L&#10;/eFyRaIy+ieZ2TszjZWYbWY4iSWhxBWaBlrZ2mPWTYHMatqnXWwTNldgXuogW+ISswTTA8hGiqwI&#10;STKw9ciW0FQa3hBtrnj1yZTQ52r8Ppnf8mRSOMn9wv+7HwV71iCHFfGVJjIubBsrM1eZFd6vs0GG&#10;mCiB9cNxIMNZZtE326hvO4VV6I+9iBWkz51BP+aLWKWbt9DXySbOdxoo+2xrA7GAeCU880aFfUim&#10;tz5XAF9ZRebI4jFkVHcmsAK4xnp7XNnrMsPOJxOQgbZuTjKTJckVuq0B6tm20O49Zoh2t9EvD96N&#10;DP65u7HC+ZU3ng3Kzgra8N67sF/7GxvMkB/i5TfQBu1NCiFZERYXUJ8MVxNbCciP38NxTbK3rL2G&#10;ttybQdbK3lPIEEgujLJvEupjZoZbzGxZqeIaczn0+Z/5CDKB9p5AJtDFTfz+q1/89aDMct/jH3/X&#10;nwjKY2SSM1hJoN5pH/e1bawu7nIl7+YWVgm3yE6xzMzd77wAhpXrG8gWLE6hPzxm5zeYWWbQISuZ&#10;Y1E+2C8DrWSmTG+vod5WDfeaZebsgLJfZybwUFqCv0pgNnDIdGHx/h6zocUsooP7lJ9QNsjopT26&#10;fWVocVV0dMWzgcOsFLEVabW0Vjlrb/KhQggKMasoy0VZR1wUnvC4ynucJazRQNtoob9WYLu0J2PV&#10;CaB7q54++y+Z4GrwDMaE2NQMdDuXq7zHn9FAq9Y7zOrSZz23WFLURuEqfT6vQfhdh89MRgWLzzHO&#10;Imngc5X+wOfzsK2yzBC2pcgdPJdIUwyUYdxnxqEllirKSauIazWakM3Tp18JyoVZZMKdPIbM626N&#10;sr+KjJoW9383qJPVRyv452cxfi3epEYdXiaLwzTH7D0L0LF/cBHZnPVNHNdg2+Um8HwGeWbZJ2hT&#10;L12ADi+wj/0+6lNt4Br5Our70P1om5//JTCRdCaQ4dOhrneTIzv5n//zY0HZfQXf7bGZaZ1i5sUU&#10;Pnd86LN2Gd+nXTxXn+NN1CR9Mui4Nu41nq1rexiLqRT6Wow8Yg+UbCep08N92MVIxIzxDhV8ZQvP&#10;395GXQzaZOTYruO7Lse3WDaUfZOmbVAWR5P1DmWYsr3TuNd3OlfZKdNkd3LoD+TyqG+RmbJKbmt1&#10;IJ90E4Y6C7KRdDHWDQp52NKKxj8zfmpkA+gzC31ulj4HMyxcsTqSRUEsTxoT41AGlcfsE7XzgOMl&#10;RUqPNDPghoMxKCxlg3FMtshcWCNDwFYHbVss4hkMqlXITa2G5xGrRiaLZ7elI8MsvKAIZUJ1HX4T&#10;/FXG0oAsVQauGJV6uHaf2cI+6ScWJsg0QJmYPQFGmMwhMBCukamgsQ2bvm8ff8+NbHGDmfou2RrU&#10;p0zuTnSoI9aXweqwzMzxfSnUYXoRtuw753Dc538XDDr57oWgNPDobz189weC8oEPfn9QitXEop1Q&#10;ptWAlejRPspOio1rpY66HCrinm5lxEj2xjPQQ+/dDzk6nsR8ZnER9n7iGP3d+8HWfC55T1D+9V+C&#10;3X/+iy8GZdKFjsnSGV8cUOaHePg9yKRMNPDsDbKCtSpoZ7sLPTzBTKYsmYVlqyRfIuitbjHreCxb&#10;bWoCdmBmFjKXK6GvB9Q5Gj8d+o9dykiaGZWyVQ36++GQoJwaKMuplMM9GmSEHjFFot3DDGUyl0g/&#10;jO6JNhVTadfHPUN9N4RHphtBbFTyMbpke3DoT2c49+ixDg2N+xb9fNZdjJIGXbISy4YpM1RjTtDY&#10;C8ecdCSF3mdGX4pMay4ZMQzUFsq2yxQxlrrMuh1sQ9bF8uaTmSR8Tn5uk8moSRrHuQX46AazZPGz&#10;yKBk076oLTTeh/8J/vb53Cmy0HXJGFXMoA1D/2aMVctPoM8qZODutqGHM7RJa+uQSek8XaPrQyeK&#10;+bKQB0NOjUzYqQzu4YSMRcP70vYI6p9KBfe+cgXjN+pvZan/JslyMlXiXEtyRd1q4FOPydcUA4bK&#10;oUJGyTb1E2jjTB7tbnOe2WK/1JjBOUZ6Fvq/oc/KcaBs1XEGYQPZ2D7naX3OnxcWwEjyU3/iU0G5&#10;so75mMH5N9AWT3z90aDst9APTbZhjbGEeTLiuJRhsVLZtJc2bV2Pc4oMmdV6YXbosL5sPtlWZcuL&#10;bc+10EbZDGSlznnl1Dz03kaH+pdzklkLbfju9yO+Y/g62GIAAP/0SURBVHD7Mdz3yd/+g6D88mtg&#10;4G2RJdNlv4ilNk391hcLKmXc4/eFPGTazqE0sNKoZ53zLvnafgvXbHHMpbK4ljJ3JW/y1zRG77sP&#10;7JvvvB/zToNf//XfCMpGHffIpdBWPu9ZKkAPdKhDh08Q/JXvJ+eq1kD/lSbQhuMyU9mCvdZ4mZpF&#10;21WbvCb1UJb2W8yePTJgiEmtw0z6AVm4feqmNFmqDFz2uWR4QF0eMkeQOdXJQs56ZDtvk7XNo6z0&#10;qEtDhsyxce+xbzucM1SpG1OMi4WH2hjXwwoHhYaVbFab/nGP2d0uWbkNLLGD0a7Z9GOKJcjHOllX&#10;c4x3Pf44mJcffxp23qVsD8iK+lbgo4bj+iaQukiyvOtxNwHPHYC6XTIgNt0ws5pQBrX6VLL88LvA&#10;BvinHoFfs28CspI5hs8GnUnoPL8LvbNQQnumuBNBk35vsoDPqouY5KV/u5yTLF0Ai9JUamRn2+uQ&#10;89xh2If0Xsy7mmXIZCaPuWmPjGp9drrHuUZ3C/7AyiriSdNTkEebMm3gU0ekybTXT0A/NzhvtBmP&#10;tOkL5cQSSkbfOvWxR1aBJHXo6gtPBuXVSyPmiFMPgZmjx3ng2mWwUcxncI+BZJSsdbmDYOpo9BB/&#10;bpNx/Fvf/lpQrizDLz20H+1gMDeFsZam4B8+gLjwtQ0c+8YFxKgSA/TL/j1gNzp0lDrRgR+6chnz&#10;+84m2jR7fMQaks6jHZeXMPf2yXQlJrUNslHmCqhLk/Oy+SnqHLLSeWzDoRAFRZJZ/AbXL8P3d7kz&#10;SHEGsYRtXlsM8eVNfN5kfMylHu9wDHiMAw44dmc5/g2SnLNtrONZr/F5nDyukSPjbZZ6rEIW1+UL&#10;iNEf34t+OnEccf2DxxEjkW/eZxzXYGYCMuyShcUrQpa3yWLyBhnW6vTPXPqNDufgL770TFCWFtBv&#10;0/SZ1jieDAZkrpzlrhcMkSasHK41dxAsesUiYygF6r022mqbu4IUyCTXI8uhx7mvwctfhQ1ubkPX&#10;pfaDQWHvfvTP1hbmVQOyMRc47ptlfF7fQFmlvTz0TjBk23nWaYhXPv97Qfnpz/5WUG6RxbRBJqUu&#10;Y24JvjdqdigT1F8qBfla4yzN/60hd1r3Htfb+r/qIX2s71X6ZObz6BcrLuOTtfr//U/+YVB+8D3Q&#10;I9uv432UwRyPvc7492oHunNQhc5481svBeXEAcTSp2/DeK6T8efUfuiJ0gSuc/Ec9EWPrBsGbbZf&#10;nf5xOg9ZvHYR+nWGfv7SNuR+eRPjZWYR+mmGrJtd+i+NCu49MYv+bYaMq0N//knI+xafZyYH+bA5&#10;R3jxxZeD8vUl6Ncq5cxizC305dkfOzGZReUlWoZyE+k/7RIkjPd1FD0Fkolon2unG2FAO67aemOx&#10;nHGM33N0raC46Tn63AEizXdY3Q6fL2TyxbiSHra5c4HNOLLBHHduOkamxHuOwybZ3LVg8RDsSL4A&#10;f7PLey/SNs0wJlfgTgOvPQmmz+HkNygWjjAeMkRResfDsRevgKnPq0PevvMiGG1btPslyleTjFdt&#10;+oo57bxCe9tnjMIgk8YxfU5g0vT5vB5ks8X3WdqhZu9tqH9nAm0zQXbUHtlms2QFPPMMfEKDf/KP&#10;/3lQXq7APjbEXMP5uuaogvpRTFdRhD4U5XAc6mthXD4Mor/vfvyN144eZxB+Rz//vxTh+45IXXfC&#10;bsfc6rlvfeVhu3IM6v1JOGQ1n6Qc3X0Ksc9HPoC53cYG7GWSfugE/QSDSfpfl85jJ6rcJK69TVbK&#10;Hv3MjAd/8ti9eI/qcR4me3/33bCv995xKigz9BvWGQM3OLIPbLqXzsGf/NKvYmcKdwYyuo8M4tUN&#10;xC8tvp/oNyCH62XY4j13YQx3GqjDJt+VGpT4zqO6BVu7Qb3b4bu0i6vwnVy2pRgh9U4tzZi238Tz&#10;p/nO95VXYGcMlst4Js2RhJ1k8K1xaxm+1fjYDaPjdh6j47DEPCpExsut7mlF7qHj325dDUbvCAA9&#10;903j5C0+652BYqGar2tuXWJMbYJMya02/TEySVa30OfJScjjgPFWX1v8DNGjHtZrlD1T8G9vPwA/&#10;xeVajiZjIyq1c4ViEKp3lrsIjsdGamuQWcUfUmkc6zKWIPb40TwZz93lSylb7znYHupf6WXtlGEg&#10;JvdOG7/pGh3WT2tsknyPlOI73zAeSRuguoiddzBmG/SseucmedEuP3pvHx5AKF4xXYQ/5rGydh96&#10;IMW6GchE9Ti/ZbMmUnOY87S489E2mbfFnl/ivKtbgw/oMc6X4S4Veg9t0KXfy2onHNriUAb1voHC&#10;4TN+3pD4yIeirlH/iKVO7yICUC+xtWPEiBEjRowYMWLEiBEjRowYMWLEiBEjRowYMWLEiBEjRowY&#10;MWLEiBEjRozvHaz/7d9+OFgbd5FsJ50q1q+tXsLKSr+M1YEFB6vpKxZWRyorN8cV8JNJZAAs7sXK&#10;v8P3nAzKdWbrGpSZ2bNxDSsqZ5gRniGDQo8pl6fuxQrApx/7clBevYBV+T1m1O15ABkCNRfZIF4C&#10;dXv4FBjZDNYqWHF5dvkPg3JhHzKx2v3LQen0sNxQGeE+swbFflTZwnP3m3iejIMVpsnUKCvqchWr&#10;Cb/0Waxm7nbABGclwLQwXUJ2Z5eMENcvIZtlfhGrpucXcE+3ieffN4d7TUwjm8rgyWeQzdCsY+Vr&#10;r4XVzg0yKzhsu6wYfZiBWGQmnRhLlN2tRKWpKXxv0Gcmjs3sc61KV9assqIqPlZaXm/wuZJY8ZhK&#10;YjWk2MEcrjjtcFVlZ4wNpcOUdS54TfS5jj7bx3Np9WqRjAo//BBWxt9zP9rkyjZWoics1KlRw3Gt&#10;FlaDGlgJPFvKwTl3Hf+BoGwxA+NyGxlLT51DZty3uFJ8qoo2c7gi2G7jOZJixmP2ikGa2YMJrjiu&#10;MFMxyQyKFLNWr15Hxnx+ERkiziHUbYNseu0y2lR7lKeZCW+gbP80Mwwdsmx1mX7XT6JdW2T4aG+g&#10;fPhdyMQaTKMuF6/h+TJN1PWOk1jxvzbGSnXhOs4tX8d4ra0wg2oSK7CLk2ibNpkx+myTpbNkAFiF&#10;fJ7cjzFw5E5kDmzbo/Ev9rwisyGSXI1bZubCPFmb/vQjHwnKwREwxD318leD8vxZsKDstZAV8cPv&#10;+VtBmT04Ylar8n79Ftp1wJXUymzfriNTYb2M8vU3kfF/5jyYF7s2zvMyeM4kmdnGs6nEftX3Uf+k&#10;g7bJcfykmLK3eg1tM6hgVXGBGctiAtHKbWUV2w6XKQ+hvcMtMluJ3UTMatrHuc/KuKxeu4HxIH0W&#10;MqtxLO60wt/V/Sm7OkZsLFqFrtXPWjkuhigtr1ZGQEpLuceyEmrcrzzMMIpmp0Uyk6L3UkaTxqAy&#10;mcazCdJcGT68WvBXemdUX5Qdyr2uOeDziU1j9Pz4vTe2V7e+s5hlIsY+rYT3qIfFMqW903tkfdDn&#10;XBLjyqXsJFh2ycBmIP3rc1/2QZ+yyJX86Tx1OvXuRo0sQtPImM14sIsWGSFXL8P2TeXVTonEt198&#10;Pih7tNMF6r4T+zCO+8yaL5PJsiqGmxY+nyfjR2mAsWCzbSeKaGuD73sf2Ix6FuzbP/8VMCQWMqhH&#10;mv3SZrunmSU0Pwk78z/+8geDsnQM7dBkZlzXwvMZfOEzrwal/yruMePz2ZNosyZFVWyOPjN+SznK&#10;LBkyehqbLfyulC1nLMNX+/4rS6VGdiCxlgoe2U7ENCTZscWSyKyOahVtWFtDXQ2qZDloM4NhwMz2&#10;JrNZHGb8KXNGjCVK6gxlnVkq+n18/Ct7IRwftMUpZtfIp5iYRNuI6cajvHXI8NGinGqY5PP43UAZ&#10;rZUWZZjPsb0EHynFdl6YR1ZOn/1k09a5ZGZqM/O9S8chzEAx4I1ddQjR5XhxqXPS1JkkawmZ2KST&#10;6qyj+qNF5g+HGfMG5QquKR2uvhQriE8GIu3J3+fzj3Qr2nj4TfBXam9AfWdwE7Man7VbQ1tNplGv&#10;ARlM9p16IChLZFJcWYceaGyhjWcX4U/nyZpgUOH4dcjMJ/YvT/4M2XSWrsJn7bXIVEJZnr8N2YO9&#10;eeia3/80Mupf/jp8doNJjp2Tc/DDHvzEDwdlJg05cun/J8nO7FAefWYbdSmHYtIob6Etp/tgcFg+&#10;A7/AwB1gDB6YhJ49NoE2cB34XwWyG0wdh1+yyDYZsG7/j3+Aej/+Tdj/CdkyZhUZvPtdyKTs9lH/&#10;BJl7Bsw87FVwT5tZRBbtj9gPfdr7CplJHNrAGbKpGcxM4/8FjrkMGRaYfD4cP2iDkY0KimEb0n5w&#10;LIoJzCU7V3uMzcFIlEGWczbpCGW6KSNM1xg6H0Hhcuz6ZCLK5dCmym4Te5gter4hpBPFfNXmPCTM&#10;OB7gd4fMcMkc2lZsOh0+T51MYM06xqYzZvfbZCSQHsvmIU+CRX9MbRa17wOyUYlZLUm5FJutQYsM&#10;Knr2LDMT5YdUr8LHHtDPSrKfOmS4K5OlImRz4NjNj9ni/QuYG9jU7WIelF0MVbdYkFj/lGyag7oV&#10;M9ClauMemX8MfAt9Vib7QbcNvz/DtttmPScmyIhDNo2QJYx6K5NGdrFYhqWvxzPi1M5hNiF1oJjV&#10;lpYwLxbUthnqadmbyZBZDc8znr3aU4YffhqCcsFrKJNS46ZHFrB0Dn7CiFkNMlyro116SrMcIp3G&#10;2FL9oz6sxpwQ2tgkfJAWmUlOHcO85Uf/+EeDskFbYfDaBejZ3/kMWFBC9sIaZLtRRjk3TRlhG4hd&#10;y6Wttqi/xayWyqIfx5nVxByhGE6fx4Y6w8Lzei7apt5Am+RKZH+hD5LkfCfHOfu9hVGbZdaQwa5M&#10;70fJUDlinw2KsC9vxazmsP/cAmTbwM7gmi3q2ZA8kszbHTKLUf0mPPqoA8awmmQkb7fRhvfdDUa1&#10;d7/7/UFp8Gu/hox3sRfnKN9djuuCslHJvGBa00DMamKtk4+YnYMM9MdiIi3aA5/1mCATVItsbm2O&#10;sSzZJ8W2r74fDpyg6DJmIma1HhtEDMAG8t00dwvrQZnoc27uksFuwPhelwxkJPYIGTLDuaGyjIcQ&#10;c5qY1Wpl+BIe5/82fYihlAR/OUTDeoqlLcqsZidHfphiVn3OjWwP/VCaQL3LZD/Ksr/ErPaNx8Gw&#10;5JBNzOJ8ZXweKchVi/4W/TwQUzy/F8PadwWeG84R+Fk22aFjL5ZH+WnSmZ/4yT8ZlP/r//hzQbm1&#10;hnhnYRaxRoMCM8KdbbLfck7nV9BPnSTaLkt2qoRYd/uog886VOgvWGSQrXEsGGQbePZ1MnNlJ3Ct&#10;no9417SFcVQgI48YhX3qFjuF+KsYlDMavErhHqLCGEdhBrEyjbyQ6Z1jsL4Bn7VE9ow655U1xtXy&#10;BfqfPfhv1RXY8K1zYNc3SC9Cf6bmwCR+4U3o6atvICYtpvcDdyIGte8u+JXTZD1fXoHsP/si4kzp&#10;HK63//CI9WwkL7TXbJvZNNpkZQXMah4Zqw8dgA50Eniuao3+All4m2QTT2/juQzElN5uoa9Xr5JV&#10;gzbA5+9T02jTi2fJksZ5SZtzokIK/TEzgbotr+L5DLoc15YYrFm4nGt0xG6Uot7mGJYMW2Tm9ehr&#10;2NQ52gXBwKdO0Dxwm3ELJ4u2aFQhdwU+1yTnNW9uwc9Zehns88km6nTP/Zg7TR8C41q/j+sZpOhb&#10;MMw6nCPhs+uhDwc5tFWDturqGcQQS1Qca9T5b9Soi4rQ/XNjsfceGZKyJcjiPPswz2uo32aPYRx3&#10;z5EZhm20XUOdsgVcs8O4clcxuCGWxCDaRx/OU8/WXc67GJesXkN86PwTYAGUHr/MMe3ux9zpXsqu&#10;dm0x+Pp//PdB+fmvwH/ZIJu+WEATZP3125CBJn32UYwNfRz6jBrLEV07jrf67a2g82Sbd4KOCWMj&#10;dFhCHa9r0C/R3M5jnFY+4v/+i38/KH/qJ7Gb0IWzYO0xWF/GGNx3GPH4Ht+ntNlfV8hqXpjDHFuM&#10;atVLeG+Rpj3NufBlt6jvepw3G5SbkEG7gHGQpW/Ra+FeU4wJdMqwF4qLdzmvOXAAcUCXMt7iuCmT&#10;xdUa8y1evwTWOLHm168h/vDGKxgXV1dQvw796aaYcDmmxXgvmfDp1If+9Bii/SDsNucIj+PcKXr+&#10;+HWiUhE9JmRvjtRLcRpv7FoGb6f+dL/CY6cZh93w8LnF/igxJtVW7I1s3HvvwJh8x70jJtWpAt/7&#10;UH/ZbT0Z7MWJI2BCXhADXhu6s0vm1Sx1amEK8lflbiIlMmbKDhtss28dsv9Xr8Jmre6Hrcozvu0x&#10;5jlbwD0vnIMdrVZwz03OlVzG+WfnR73hkKVU7saeU/cGpUM2qmFrBn8zjL1ncrAf+xgvL5BBbo1x&#10;tAJ3Eanwngb/8h/806B88kXIbJn+vd1mP1E2BfmI0e+F0J/ThGeIneThrbDb8SOZHV3bYKfjw+/+&#10;GzGrjWNUj50R/f3tPr984J3A12PD+kA/h75GCteWf7x/H9YKPPhOrEdotcDUpN2Octr1ZYhBF7p8&#10;XaxSE7Bvbb1cY/BmkjtblBZRJsmA3aXePsxdJzJ8lzPgXMsbYyK9/STipzXO+7/2+c8G5SqZu/Ni&#10;6OVc2+NuJ/0NjIGZEmT37gfBbrhE3X/h2iimMkUfLdvEs5avQx83LPgOm4wX9flOp7qNcaC4877D&#10;8FfK9D9rfMe7vALbbfDqea4biWjN71bG344M/5fKkWJybwf/tcxqmttGjxv/vNs19Hy3+l14y3HH&#10;2Ix2tpA/pbhEnusTSiGzGvrU70GGB9SRPuf1Yqt0xt5P1vnur8853IEFyMvRBewip3fWdfoK2iVD&#10;70gVG5ZuFLOaT5k3qKxBnsW86SXRNjZZwxR7jrK0KS6YpFyF7+Boo6WXFc800LuZVhP3b4XzFnwv&#10;0RCzWlrv9+hvqWW0I5F2KDEeWRSKXysUImY1+QFDQeJ/gPwkbFeOMUWb9t/jvVUXA5/zJfmBnLIl&#10;2h70WYfxsUa4TRvaPc3Ygst5WN5lP3TR9vbYc3T0Ho71drjji/pSO4xEmdU6XK+kWI92jhMxnMvP&#10;4+9Se5wfqrYxYsSIESNGjBgxYsSIESNGjBgxYsSIESNGjBgxYsSIESNGjBgxYsSIESPG9wzWX/5L&#10;7wqWxvW50riQRYbOEjN5z15DxoUn9iCuFtTq2wJX5R9aROZZjnvi28yGTnij1XhihnnhPFYsWktY&#10;uTfD7PrZKa429JnlcQ2sCD1mxL7zETC0pN+Jz4+9ADaH6jqypk7NgZHJoKos4YnzQVkoatUwVmAO&#10;uFd6cRIrTFsd/G5bWC2dqJPdrIPP/Q7qXszhfIOrZF974TmsEkwVsIq7NIdr9xOof7WKrLrb78Lv&#10;d9/7zqD83K/+flA6W2hzx8e1O9oDd4gtsWbV0WatMtrfIeODxZWl2QxXNnI1ZYarV+dmUH+tOG2y&#10;XSa4OtzAYlaqsps8rpKsMWt1rYE6VPrMvEigLdwU6pKZgGzoHj5XW7a4QnY887wnhqdI9mmW+8kP&#10;mC3kMMvjvQeR8fZDj2DP8XULsrHVR3+lta9wGeeNI+OiXYspZJA4WfRXu4CV4l98/OWgfO0iVo5O&#10;bSOLqMVspD5XlLpchZtVpukQYniqk8GvUcVq1Nwc5F9MXLUKsqHS82jv1EnIwEYXq9l9Mkbks2QP&#10;4OpXA19tYavP0C/pAvp2m220uYw2aa4ho+kd9yGbxZ5Gfat1nD/YRp0WmRnTy41W465uo4/XrpPx&#10;bRX9kyqgXhYzFlLM9Fu9BBm4/gaeI0M2jjtP4fmOHUdmwGobz2/Qc/E8aa6R9chgIUafbBXt/X4y&#10;qk29831B+a0X/ygoK9eRFXn7JH7/+Cf/ZlBWHMiIgUV2siTHRY06Z32TmT5km7lCVodXzyAbbJus&#10;KKkC24RtnnTwfSY/Wulr2WjXNpnqRK6Vom7MMQN8YxkymmyiTi5XuzcbGA9a3R2uMFe6yBBiWRNj&#10;hZiUelyCbDHjbyDGRGandeqQQzGraaW2GNq0an88E0iruz0yjGiVujISlPk6Ap4zmvUtKBtxeGWW&#10;w3oxGztkwOD4iGYH9HnAKCPuxvqmyXKk51AdDJR17ouuiFB2gVbhR1fXS++pbuGqe+ox/W6g3+wE&#10;+lJto4wjsQOJYUSr9fvMKNO1MmT0cJPM3LLxXOpOAx3bY/Z/14de6nDv99kSvm+Q0UZZlHsOYez1&#10;aE9WriLrxidTgzfWPi9eR2Z0l9kPbgPH3M3MnhYzsXvM/N0gY6GYYrpcne+Q4TLtos4zGkdDnFg8&#10;EpT+AL7C157COM5m8DnDPew3O9AlKR/9NeGibv/Pv/VgUN7+Xoy7zRrqmCyMWAP+8A+fC8rrX8cz&#10;F+q4djKL9veKo/EboIXv8xnU33fR1zJLPrM+B9obfoxlJ1z1z0esK7tbTINDaTAQQ4TDMSs2sDD7&#10;g9dWBsfm6ihjaXMD7WwpG53sOA0ykUmmbWaQixXF5r0kf5Ih/T6etaNxGh2DGTLYZNPol1IRslnM&#10;of3HmToMunwOMUVmx+yKR5vpU/fVmIV25Syyg/PUJYt7kDnSpb7L8DmSrEOXg1NMS2KeMRiQWS3K&#10;oNTjtZS1YlPuRWImvSX7I3adZgNt1aU+CbP3hqhz032bLFMO+2dAn61HBiuxm/j8XW2tug6vEPxl&#10;1RIWda+BWBnlY4thxWfGj5g7lRV04sH3BOWeU/ArVzcxNuub8Aum5jBOCpPItDNo9dgIvJfLfpIs&#10;bKzDTl6jDz7lYCxO0D+ZWkCW/fRBsAx864lPB+Vv/frvBKVByoP/tUAGi49+3w8GZZ6Zul1m9reZ&#10;2eOSMc6mzhxQrw0HSlDYpBdrXfp6UNavgWnVIJ3GGJwsokH3FdD+Fv2PdAYsYu/+Y38sKBvrYOid&#10;2wu5+sYanuNv/CMwNFp0W9JKSx7inXcgOzNlwVdNajxzbtAkm0uTLKId+r85MeHRGCuDyaF/Vxib&#10;UxSy6Jcc/Q0xqyn1SDpE2VE2ZUF2UD637G2a59fI0GSQ4tzAJbOFdIRkVLa3S59CMiE2V9k8sfH5&#10;ZEHRdcaziMWMOGBGlc+MLDEqJ5UpRgYllwxrCY4vseps0z/dWoNcDoUD5RC9BMZcmKHHDNbQVo/V&#10;Zxz6XRSZHT6vmHJH+nxYb9pvZfvniuhTobwCJpKQwVo2luNdc4oW9UOXbbXILFyDOWY5illNjG9t&#10;Zqn58nmG/wLoMzMY8cnIE8a5stu69FUM/ATGb4VM3X7IrIZrbmxhnOd5jRYzGn22t3RrTuxtvKlF&#10;m+GRFdJA7Ru1M2KuXFuDXyKIdStHBT1FZrVSETKRoo22xvwXdeGICQ33GHC8iGEtyqyWLUAHWRba&#10;XEw+9QbaJfRThxCz2k2gDyu5F/TcA80Xyax8Yg5t+oH33RaUnQRsvMFFMll/4wkwb2xu4xy3D13S&#10;YJvNTuEaYlaTTxsy+nIcaZ49nPQGRX9MBgaUl2Sa9aOdlM6wybzgkFVLbHO5IvS5J3+fzye2VGcd&#10;zCwGZ54A6+WBk8j89inLDY4D+fXKvEzK/pENTLLiUXZCltrMyIYNyE4stnbHYhsMUG/Zc+mHPBlx&#10;Eg5kut2F7Nc477z31MNB+cgHEWcy+LX/698FZaOFeXE6wXvSL5aP1KP8hMyK7A8xxTUo25lZjPf+&#10;2Jyqw9/EsJbPkuWXMt1u45pFMXOzbUJmNcqfvwuzWjqN/jFw2Y4ak2Lmli4ZkFXPJrOa9HCX90rS&#10;QW7QZxXeilmtuo1x7nKOJN1tkyVEbPoZxrDENNWhPzk0CkFhjzGridEx9KfoxxTJ0NUgA2eK1/7O&#10;E08G5dfJrGZp3sXToz5wgEh2847HDHETs5qOewvmHoMbrsf/iy1Tv8mup2gTor635OhP/NzPovyJ&#10;TwZlIYvjvHHf9RxiHY2L8HFqZISdOQZmn5k73hWUbNpEuqixhmt0WriX9FuazIYDjgWDbe7KkGd2&#10;uVSjYprdGuy3S322fAU+aok7WkxNQ/YHTdxL7I8dsrgZZMmCPVSgAXyOH7eE+rQZ42XIQ5sfhL6T&#10;fugyfuavwcfdvARGtUIG7WLQoi/n9/isM5jLlksYi5ukgt5Dn3aB/lYqnKPiuBUyx4ghN815p0Ge&#10;7Dm9GlnK2tCRmTTaZG0L5yYYhy11yWKDYZFw9oLNLZFjzJpxKd9CuxiIYb/PcbzMXSUyZDMQe6v8&#10;shTtxXIT/ZWmL14jk9qAO2FoHmCwuoV6S0Zz1IHXavhejPD5As616f9ubUO3erTR2i2kzHcQxSzt&#10;1BBtxs56HdQ3TRbdGtusWkef9smeZ9FB8bgTRpv3WCNz9MG96LfD+9B2FdbVwKf+7JJpoNflM3NX&#10;jxb7o5vBc5a5Q0qXc4ckWQHz8xhH7Q5kvTPGSJTJof5iIMxzbmBVcIzmrBN7EeP0GGfeXEH/zTJO&#10;4xVh2869jpj2zEHESA2yfDdz5TLmPNkKxzHnCmmOsRZN8AtXoCcGjHO0aziej504egxx8kMFnjDE&#10;b/7SLwbl157G/Zds+uAMjqbS6IdOB7Ipv1K+k+YUoS/1FgxA8kGjfv1u+nm376Xfx2Migs7RPRQr&#10;iF6rr/oy3qI4rXYPeegO+D8/8SM/FJTv/Rhi2gY1Mry2yHxTpA/d2cCYq/D9S3oazGlJ+jUXzqPv&#10;V23IwqSDdwvyqxU/MFhhXNuhXpqZgV3vkLk/yTnpgL7Q9Ytg41q7gHvYfHewMA3WlOHkKii26VeX&#10;uAODwYBz743TmAu98LXHg/L8JfiFm4zdbNLP6TMGkWJMt9vj2KV9kSy8Vf/ol7BfeOxufS6GGfVr&#10;tDQYzQtxDV1LTCliVhsewBJQPV36L/ocLQ1G17yxFNwurt3L4Hv5VF2+B7To5+y9D+P8h37oQ0F5&#10;cgb2xmDlDGKia9w1x0mh7x3qiulZ6BRbu81cgl+QciFXFmNd+07gHrYF+ZuiD57mu18DnyxUPncI&#10;EmGvR9b4o9w16vRT2Cnqwjm8lxVL8CZ9CJ/+s3zAxrURy2mHeniJc6O5A3ivd999YMd8+BTYTXuM&#10;I5+7/GJQzufx3JMFzoU4n2nwHWJqCjrY4Iv/v88F5W/8py8G5XoGz9VjnDuUDYKhqpu+F/T9TvIY&#10;levoMdHfoxgdv7Mc7gTFoP5L8d+CWS2KWz2ngVjWdC2xYvYVCyHCzX7YHZNkiH/oYfi4s/OwyZtt&#10;+HyNMgV1iMUZ2NKZKcRLL17GO0KP7+KyfOfeqMD/sqm/CjnoxAa7IUPfcIFsSHW+U5kjQ6bBvScg&#10;uyv07b71acRN16vQ/T3O01KkReqn8XlqEtdwGDebP4DPec596+WR75qhn5wvYkyuXwIL2uU3MaaK&#10;ZA1cruDdqEIGFcYKD5+A35ClA332BaxjeOMNsMEZXOV7ijrXHQhvp09vxK1l+LsdHyPcODbf8rzI&#10;nC9EhJFzN/zXMKu9XdyqDgaK1YYMtfycpi8tZrUJ7uTR5rtF7diX5vsmMeZpXuqR8dOgzd16NHdY&#10;5C4rJw9hTpAhI3etgWuLYS1JljbNE1za1TTXnWgXIIPqOnzmLv35FFnNBpz8+T18P4pd456K33nS&#10;VxFfT3p5J2a1Nue5zSbsjJjV1LdRZjXteCcddZNfShY4A71r0s4BdsTPDdUz4/rq6+I0bHWSaw/6&#10;rFvawfOlx+IC2sVLMdsk2Rp97sBRruHcvgv9kMpCX9mUlT7nUsUU7m2xja0x3a93fT7jL1FmtaHB&#10;DArJTSuMTaF/tKOIdiDS+oQU44DjMVetH7qxpWLEiBEjRowYMWLEiBEjRowYMWLEiBEjRowYMWLE&#10;iBEjRowYMWLEiBEjRozvAawf+vidwXLBdAer6CbInuFOYhXeWg+rIVeZiT3TwPcDMiykyBpwaB9W&#10;Vba50i4ziUwlfTZIulhFV2UWx/JVrHC3uBq4v4YMDIur8pwSVjh7eZTFPFYqH7wHq/DOVZAtucV9&#10;bY/vw8p6g34ax6SnsYJ6MED2VqeF+qbJ9CGkUlhtaCWwQrDfQSZAo4bVlBZXbFoWs3OHOPcmnufq&#10;JaxE3rsf5x46iLbMcXXkvfdhVeT7PoQ22fSxkvnv/i+/F5Sti/g+y6z39QpWQBvYzLrbXEZbteus&#10;XwL1LZK5IMXVz0kP984yq22CGVsprqjVvsFiITJIMUNZzDzao3uLGQrrDbTdIIk29chQxiS1Yf/g&#10;Xj3uZ9wlC0GX2W9iRTEImaJ4rsNsecfDKk+LqyhTPZQnuGL0A8fA2LXnLrT/xTYyfxJd1NlpjFZi&#10;prgK3SVTVdJBVpBNNqM6M64f/Rra+bXXcY3mNlaQ5vJomxKzQmyxQJEVwsBq4f8tZnl4zEZ3F3FO&#10;rYwV5xZXoHrMeEndjueocD9gmykoSa58dpi5bdAZQK6SlM0jR8Bm4BWwxvTSCvZf31pG/1SZQXP3&#10;vdzfeBFt1eVy3cp11ClH9orkGPtRuYHf/Daeq7qOc5p9yItYarwO2vnSixxPm+jISWannLwbsrxv&#10;L+pQ9Ucr/XsO2t3WPsfM8Ff2cH8L9Z/nquP3fvTPBuWjL30jKDtrWGX9obveH5T3PQKWlO0EZNtA&#10;47rM7IdaE210dQm65dxlZH1dW0YGw1YFfa4k7mQKbWJTLpMWntNNj9b1ZtLIVBj0cF8xIw24+juf&#10;4njahFylq3g+MXWIuUeZYw5XaJPgI4DLcayFymLb6Cvbi/KSEHsGGdW6zOIIM360opyru0NGgzFo&#10;lbcIE7RKXf2iOogdpUEmKSHDVdBa8K8syfEMAK241n7aQjRLQMxqUWglvPRWuEJ9bBW72KT0ncV0&#10;NFfZ2WSO6DFbVe0vBgPdY7T6/sbvDcJMKWYe6HOPZbTtRtcKitHzdnFcOg29J6Ym6VCDvjqR+qfF&#10;rIc6WQMWJnCNGtkZ62SI2MdsxxplYnUdmXPTC7Bp5SqON3j1LMaJsmnSrN/JBegpnyv4B1nU7+Iq&#10;bNc2r5Eny6NS6Vx+FjOQgV2nPec4rXfwPAN0R2JAdsq6i3uRfCaRY6blX/krsOsf/mPINK8wI3uj&#10;PdL5Lz2LbKGXPoM2mO4wE4HMF8VZ6N8N1j9n43MuA13oe/BvktQfFnVmlzIznukrVrMBx5bkKsxa&#10;Y3+JxcKjbdbPoUywfzVellk3gy1mLPXol1khIyyvRcaIFtvdFosbM94lZ9HxFbILDBFmrgZ/R+Mn&#10;xazGLOufp07MMushQ6YOMczJxeuSVcih/2CQJxuLy+yz5U34MRfPIMt7hoyiC5TNFvVUlnXQOOpF&#10;2kpj2EBjMByLei5mGPu092Kh7LEU85DayB5XwEP0yX4wELvdEPUm7jFgJpvf5jXJWOAyw0xsIW2m&#10;qynjR0wgFIGhDOA/9lhmjEt2IjHD1MqQacmXnkMZJ3e8C/bw+IMfDMo1MhJsrSIDboZZOamxTFjL&#10;xdjx+J1FNqkO67e6Cvt4/QqucaSIeyl1ceHYvUG5XEMmtuWcC8rf/93PB6XBefoI+zmneP8JZDce&#10;vu2OoMzvoY6hvfSVEU6/WY3Ub+Pea6dfCMprp78WlLMl2FcDN422yhVxrzSlurqNtnjpNPzFP/8j&#10;jwTlnR9HHV79Cur7/g+Clfl/+zr8g1/9KuYUk8wEMnjgNjCrLbrQHUkJfhsKq0m93KYssIsThQLb&#10;WH1O/SWGmSwztQzyZGlI038XC5qYiCXbPpl9PbaZWAWVlSbmwQKZcbe3YQMMsmSqSrSi8o96qNS9&#10;pLdk2zQGlWEWjkkeP26TXWZcyXeQfRtwrCXz0Asa5yrFfDOgnK5Tb6wtQR5tMhYZtHzYDd23UEJ7&#10;Sy+L7Sv0C/i84fOR7kSsb0lm+t/ArMbfQkZxtqt0+eYS5EasXz7v3VFGGe81/F/wV2N3ckbsNYnE&#10;HLMcwzYLmdX4rGSrSTJDTpmwyuiTLilmoHPVL92x7OO+jd/EQOJ34HNn2e4bWxizDu+htmqSCbpH&#10;ppKZGfj5zQaeU36zO8bqoPur3dVWktFtMhGqLcQMUaBcTU+iH0tkhUjTBx+wDwyUmdhh//AWiR4H&#10;my0/jDLQI3NUrkCmCBf6okM72uA8qB8ytZn74hwh9Adp5/VcKsMxmsdnsdbvKWE+9oM/BF2zvg0d&#10;a/DyK2AaeO0l+DEW7bzfxjFiVpuZRP9Z7HwxqyXJPOSQ4Ur20XIhU10xaQ7R5rOJ1UXzXTHb0eyE&#10;DINN6sAk/ZgUGb7FzGh1cG17jnpliNPLeB6fDN2LXTDZNJldK5kVE5kyQy36/wNmcUr+PMUJ8qP4&#10;y4DMNT7nAh7ZiZNk7GpTL3QYw8okobdti99TpitkPTp1x91B+dGPjJjV/q9f/49B2WK2qUv/qsU5&#10;UIa+YF+DkXOGFPvDJyuy2nZudn9QtmkzDDQeyvTj0/RJLfpXDTLgFIpgUBkoc5bfW5I31lE6SMxq&#10;42xc8kXDzGu194A6hPEvm+wZferAbgdt5oj9ZSwWYjDOrBayYZNxtLJJJqihJjKwmK3tkPVPGcsZ&#10;soFpfLXon4nBy2GcyqAr24tDEl3qgWwex3bJGubwXs89B5aRr33rO0FpcQ4v5iVB8mbAJgkx/ts4&#10;xBCj30P7R/2wG8avp/9Lh+gasrkpMibK57Z4nM77m/+ffxCU77qXrPTTkPVxVuDtZcwv3nj+iaBc&#10;W8fno3dj14L7boefaBXhi3coV0n2udiF/AHGWZc6KT/GCJ/woLP7Ysuhqk5x94YOfaQu55M9sjd6&#10;YnsM/g77vonjHMY5G02MUQPtIkHCi2GjoW0csV+zb3tiGKSvIF88k8LvHn31lbNgs1y/AN27QLZN&#10;g5defjYoLbIA3/7O9wblwknEpLekM8kYPTeJutUGaEsxGAwGeA6LmfA1xroMPM79O2TNTtHn6XAi&#10;nG9g/HSW4WO3OU7qzEZvbcG3K5ENcXIedat18ZwGuUnIg7DMHVO2aINzs9CrZT7P/DRijUuvPB+U&#10;PRqFCn9v0f8skrXZYMCs/9Ul2KwJsp6dPAHmtwbnSitl3FOspxvUD80K2sQjoxQT+xNbY2wXad53&#10;wHq4HN/pPPp+u8F4I+cUPTLE9UgLNjPBGMJ11LFfgV3K0CfukIHZYGEf5idz3Dlkm3GU5SWc0yD7&#10;n5AjY4TGfZdjNs+5bf01zHkvkOHMYJ4MvZM8Z3oSOt4voC0rlNkO2TWztDcTZL6d5M4RAwv26ALj&#10;mRm2vcEdexEP8ju0lzlcozTB/mLcodJGG+Vn6dsx9rC2Clkpb6CfXLLUzbXwvcFv/NN/EpSvrkKG&#10;lwa6P67p2KgXRTz0I0NfSXMI+iZRn0qlQVRHRhHV09HPgkV/evzags4Jy5sPCeDxXcdw4hYUDRqk&#10;Ihkm5ymH+4sYfx/8CObqBt//o2Bbq29gbjqRg+7oMzD25OsvBeU73wd/MbuNNrr44mtB2WWsrYlb&#10;DdsOz2PZIxle3qDe5Bg6wHcC18+AAa9IJVpP4HuLfsub1xEv36KfMruXc3X6WieOY/48PIPlcHyc&#10;AZPV0hnEBL79LdiZ82TDFqthT9SdnFi2aO/tAWV5hz4Xwt+Cvzscu8M5OyG0r7Q7N8gS5+eaUw//&#10;w4I+U8iwhs+jeuJ7N7KLyej3m7GbbLZp94edGhQ5+ureJHT6qXfcE5SL3Bnq2Az6/ODMaNxXqpAn&#10;xRItxkKzM+jrPJnGGtcxp77yJna8EJOKnQOzUsOHvnPIuDY/gXc7exdH7I0FMqPuP4R5lXasqC2d&#10;Ccok/bMyGSPXoa4SVbIC1th2Ht97FNKQlfOnMQYMqvQBSvOwrT3OUTO0/4enUK93vAOsVasNvPvx&#10;ZuHXp2kb2hfAEFVu4XdrL8auQfkMZPVf/L/+z6A8XUZb1Nnn0leCfMRwThiBvt+pn6NyET3mreTm&#10;RqBu3w3e7rXffh12fsadoHdSDGmF93ir9tD/VYa7ZtC+61yHcQiLMY9CHnbyvgfAcHnqbvgrm2vQ&#10;oZu06QaFDMbFsUM4dnMD8yntSuJzHtkjw1+bvnWadWjRRruMFxw9DIapPccOB+Xd78MOMQY9xjyO&#10;8X3q7//urwXlZx/HLlIzR8HgO0078uqzzwRlhizTd50Cm2CCfvXtp1DnFcZvDMTiu28Kz3W4CJ/u&#10;m1/5SlA+yWs6s7RdZNHUO5O9h6DzC4xBXn4dMa6nnoWeMLiyjjEphsQovhv5GcdO5+0mX7e+x85j&#10;cxy6xq1kOLQJuyD6fnWnukW/i36+VR3eDjRXG7C0aN9czp3yk7ATi/ugM7tkn9fOApqL6HitfejR&#10;vzRQ3GLA90YLe2ADjh+A7Oa4e5GY1bT2JE1GvyxZndVmLmPCzbH3y/VNyLPY4lOKAYbMaihD+007&#10;M6B/qd0cR++y8bv0uHa4MOgzRt3hpFU7bbTppyhucTOzWlCEcYxo/zncUc7Aoc4ImdWCv+ba+F6x&#10;9qjvUZzCHCLFeajeASXpb2r9j0G4KxTjLV4S9dYOT1tVtEnfwbgPY+3h+yW0aZHvIjzFOcfezSte&#10;qthtMhJjl91TKRY+Z4BrFsis1u6gr7UzkXbZyo+xaYvFTW0VI0aMGDFixIgRI0aMGDFixIgRI0aM&#10;GDFixIgRI0aMGDFixIgRI0aMGDFifM9gfeiDJ4PlgC2umHQ7WAV56CBWr9/xEBgUtsl4cfF1ZE24&#10;XNE7z0wl7XE78LB60p3DKr2z18FQYNBuYVXdNFdcLl/EqkmvjdV1+RLusXAfGAy6k8gIunwe19w4&#10;jQygU8ewGjQxg4yB5VVkiRw/gpXABulZrhLMIlurS5awToeZWcxYmM7hHJKGJRxmEeeSYIqrkDWp&#10;1sK6vnPn8dlg+xyy/+p1/Da/D6sI0xnU8+47sKL6Z372PUGZKCKDZrWK33/pH387KKuvY6/s/ACr&#10;wLdqyGoxWN3ASv9Bmysye1hZ2XOwErHI7GeHq9XzeXzOM3PR5orLIveUb3NFpLLwDbJkHlolS9m1&#10;NjLfttt4PtdBW4kxZUC2N5sZ2X2uetXKVLEoiH1ofKWpw0yeKLNamxkVaSzuTrjcG7nAFaS3MePn&#10;kQ+CnWPLBStat4f+HYxljjsOsk/cJK6RzSPbo91B2734LM599ItvBGXSQtuUZtB2Yn1Q0q2YpJRJ&#10;bhDKexPPniWjQCePNuq28CAe69Xh8+XuhEwPSmjzPjOvlWbgMtPUoOXj2eYXscr0wEHUs+ajf66u&#10;IdOtyjSV1hrKdz2ETJJ+Gm3XYIZmZQNjwGM6iDO6VaLFds6RlaHt41nXK8ieY5J24vrrkInyBTxf&#10;ps8xvYC63XYXsignZikbzCg16FKePGYcMnEv0RdrSAu/D8QcNY0MmWYCuulAFrrmo3cg8312z11B&#10;mcggO8eg7EMnLPWYObqJDP/zV5CV+uZ5ZM9uMis43PNebUIZFzOUy9XEPrP0DRwKr+1AnsTuYDFj&#10;XyvElYGZXMG1sllkP2klvc9ra1G4oyXaQyRTlC+lnzD7NsqsphXv3QrGrpigNL7FwDSw8b3GouuO&#10;3YtsUqqXMvK1SlqMS0kPcigGDK2q1j7TygIXO9r4uNc1pHaUSal7RldiC/ZYVq2BK4Y5rojvsw4G&#10;ebI0ZTKop9o3ZIaR3DHjX/cKszzDe+ME/T6e+RDWj8wX4Qp91kMr5JUBr4xGXUNt0u+ibVMp1NXl&#10;YBxnVgsz+VAk6i30cbWG7IccWRxqFfRHg2WS/dEgu8C+I8gmkuysjbHsTC6A6eHiJYyTQQ1ts5BE&#10;hrzPDIsVMmJc2YLu8TJo60nagp7GzWHY5qYoD4ZoLuN+aT5jnfcgaWMiQ1ZMP0u5IdtJ9RoykH/+&#10;Z5Cp8eM/B32w1EEdOmRHM3jxCYz3V77E7Lsu9Jj2x5+eQVbR5hqy6ZID3EOZlckCxkdK7HyUAbHz&#10;3CDLSVxTjKHKwFDfWxyz6gcxrA1bN/gbyl3wdyQbV5nBbLBOJtUOmbxscg7YzCwXsUSLuj1Je+/6&#10;KJU1LPR573FmNZ+yq3Eeyix9hAzrXWC2WpE6KcdsGz2fSGjabAfbGo3JdBa2eMAsmlWyfi1fxbMu&#10;ltBP8/PI/uqh+RM9ZuOo3cNxw+ce7w+xhHSpU9RnLdYrZD+jjRNrnljOQj3HrHV9HnCv/wRZ1Awa&#10;ZAXs0HiVy5A3sQFnyHDnsewy28bhIJa+CHVL8NfcG+1jYNMfE7NakyyuFmVTvoX8ktve8e6gvOPh&#10;DwXlGtnEVpfgq0/lYR8bbBcDNwlbNL8XuiGVxVjq08dZWYNvfv06s1M7eM78FOp57J6Hg/LSVWTO&#10;FnLQH3/05c8EpcFzj8HfnXUhAxOUyWmyCcxmca0pZvKlaZOUrVpnpv869dWLy9AbeQ77dHYkZxpz&#10;M2Qvatfx2zrnNZfX4UvdWYTM/tzf/7Gg/PpnHwvKP74Hcjjzfsx3fvyfgb0tuYL2MHjkHWB4TDPr&#10;xxXbjDLMyHxpMRPJYoZ1kVnRIiBpOug3ybDYeQxybAvJ4PB/wV/ZVouffWoPl7a7z+8lEzo/Q1Yq&#10;sQcZFNj+rSp0h2yzEMr/mN0zsMXaRBlO0acNbaD8mTEmQjFtiVBVzJAha1kBciiGDLklFhkJBh5k&#10;Z20Lft3GEnx3h3MOg5acU9q3UgkCorbQ84VtyHYXO5BNmWf1Ey7H4g3Maszukp3PUHbVRptkBW83&#10;2Kb0AaUXGlXIhrLbhBQzyQz2LOBZbbHn0F/pkl3DZlum2Oc9sTqon+iH5jN4ftW1yzY36DmQczGr&#10;9bq0zdShVTKmWrQ38jObLXzfp680Q4aom5jVxtpM91cbRctaDW2ifhLTWoGUKjNTeA4xq2UyuIdY&#10;XgzkI3Wo48V6IKfJZr3ErOaT3TVXwPx+wPlzm9dstVCnLq9nIH8yWn8xqIQ+ISHfNiUbRbnSdd77&#10;4fcFZabIOMYQl69gnv/tb3w9KJsVfHbITF2n/ExPkfGKMt8ns5rkSH69mNVssqC4Y6xUjSb6RZnX&#10;HufJspsz02ib28mE+c2nwUpVImsVpwGJHP/j+bi3M8as5s3i2KsvwX5snnk8KJWNK79e2ahiVhPT&#10;2oDM6mpri1miqQnEpQwc+hY9ZQ8zduNQdtUr/oB6gHMomz6f7Gi9hjFw/CTm5h/7yIeD0uA3f/N3&#10;gtKXM0ElIZnNkmU2zGTm72JWE8Ol5hyTE9yBgNn6Bk0y2tfoY6cpJ14W7Sk7mCU7S48+eY/MakMF&#10;jIJxNJt1ELPUOLOaMow1F4oyq/UGbCMyq4mdttNG/V0Kc4dzD+lSh/6OwW7MamLDlAq0qcfUplmO&#10;c40fMavlC6jLDcxqdDot1sOn7vM4n+p1oYcHHB+vvAI2ADGrJTxci1XdEfJDbgXZNLXFyHYT1BPC&#10;uO8qRL+TrbLpIcqGhf3H46VT/t7//AtB+YF3vysoHTIwNhiLM7hC5j6nB3nPNbDrRHcdftq0i++9&#10;GcyzktztoH0JsZOk2mzmtqA8fwHnLypoN0SmhPr2puFXOhnIe2KFcdhr8BftIp7POQZGiG4BMTqr&#10;zTFNs5hixnX3Iu5lcPUS/NrcUcRuJ5nR7zRw70oTx2bYVknZ4hQdRzIPtcgk0ed8Z4PM/ddrGI8G&#10;6/xuzzzs3QxZKlpNyHSezLCFLL7vM9O/Sva5vfPwvbtrYKWwm2QuJTsaAPnwuUtJh3rK38Y16mT/&#10;OvcmWTfpLy4ehP1IpvDcTTKYZ9Noy0xuJFMDypNL3yxJmX31pVeDsjSPzH3JfJn+f4c60mHsqiOG&#10;aMp0j2wjBkm29xZ9tSrbdzYHGdx3ADKxxZ1ULDLjNGgT6g3MWxQTbTRxnVQBbWsgRjHtWLHN+fyF&#10;C2DH23sQrGApsv8MJ8ZBYW2iLgfvgn9vk4nt4lmwQU2X0PZJ6j+DypuQs2nqkgstnDO1H9dukZkz&#10;TZ0o/b3GHUVuuxd2vpTDGLi8BB3U2Bq9E1knG9X5J/AuYHISz7f3Xsw13Gk8z/6DGJPtFNpm5QLk&#10;r3ERY1MsCC778fwFjDMDq4qx94H3fjQomyV08mADbWKRscunjp8/iXvOnYA91O44tSqPp59w+bEv&#10;B6XBr/yrfx2Ulxpo71UykNoedX4f5w4YO23SB6HqD32ocF4c8bXGfayovyXspFcNdvte84WdoHNU&#10;Kh4U+n5Ehv5uK3Ty8NwaRy7tVJG2rsB5msGJI4hrfXAR8lHzcI2Dd+L918R+6Le9x8HQc+llvOd6&#10;/duYm9Y70NepDOPMLnRNPzGKh3f4bmPxGJjQpvdCNzz3/NNBOXS0gsJLQ4dOLeKei2RDvEKG9a1N&#10;3CPPdjhKP3ShAH1tcO4JMKl96VEw97x4BTpvmTpRLJ9Jvtupc+cHh3PAPufT0b4fR/Sb6DEDzQXZ&#10;ztFrqQz7lbZasTsDvZMaHQOZDecUPKfPttC9BCdi73dCKJP0X6L1c/meLH8IOnPxHjCpTUygb/cx&#10;BjlNPz9XhMHMzsHuG+RctOvGCt8h8p59XjvFeIxP9r0rF6DvMtwFIXkC71ceugdyurUO+/PiGdiM&#10;D3/kB4PS4ADfA9cvYR68egnv1to16J5ikfHk4O/QxpbR114B/rzihF0e367A/tgHcV2DPll2Kkuw&#10;7/vI/JSk3ezTjvQ4t10gg1xxL55jLxkmq9fpj3JHqOu9UWzkENlJ/8Xf/aWg/A9fho7z+W4hqp8U&#10;V9XnKHR82N9D7Hbs+DEGUZnY7feo/H032K0uwq1+H0e0frsh3O0n8nx61SWMX0//V6ljNf8XwzgJ&#10;fUN/WTuizS9g3By7A7o2RZs2SYZ8g3Yd9rxM/8Xv4NpeFjLRJUu5x1jpPHeTSzBW4HL+orHb34B+&#10;vvsYxs882awMktR9sgtVsjl+5iUw2Z78AOagCwW8t+hvQ/a//vhjQdnk/FHvULKMb7zn3Q8FpcEm&#10;z1m7Bn9j5TzGpuIySbIbFQ/An1lbwbiQnhN7XZ/smvU1jJPXyJxpsFyBzxMdF8J3Iz/j2Om83eTr&#10;1vdA3d4OdK3d7jX6/sYxN/p+53vtVMfd6r3bvaN4q+fWvDZ8D8Q+TXA9SGEKOv7wCdgXL417VhqI&#10;wQ24+9cW44Ee4xsZMmMZ6N1Hh/Xdux9+44FFlEW+zFGsRMxqYgnVjgXyrVTV5tj8q74NeyDLkWRs&#10;UOsKxKymd+4hQ7x8RMZAQn3AhvHFPq+XV0P0GBDrMu6g93rcgGRYS5wj9k8xqymGpTKK8Z2GtCOY&#10;4kWaxyt2q77Xrk3yUZMZ2M9iDvrA1XU4P1bdDPqMCyvO4nJxk471KbutHuq/ybUDNn1ZvUcvMqao&#10;eNJg7B5hbJlliu/lFbfo0a9RPyjuZ9H3KxYhf1FmNY9tGrJUD6FrUDxixIgRI0aMGDFixIgRI0aM&#10;GDFixIgRI0aMGDFixIgRI0aMGDFixIgRI0aM7x2sH/nkHcESOL+JFW9+HavsjswiQ+cnf/KngvJd&#10;H8G++a+uIhPo289hb+Wz55B51q9jFbudwmrL2ZO4TocrHw0uv4YVcp0ncUyGK5VT01jRd/B9WGWf&#10;O4q6dLlsuN3EaruzF5nNVsbKzW4eqz47DTCwLCLZI0BqCiuqtZ9ueRsr+NIZrOC3UlgtmFeacB2f&#10;s11kniTq2K99dQl16CdR52OnRtnQHY/ZZwOsEkxnUc8rF5HVtHUFK5p/+o+/NyjvuQcrtLX39V/6&#10;+78ZlNXXkDmT7WP15FYZe8gbbG4g2yzLrMY+V38OmP2R5epVlytmJya4ArOEtm0y2zZbxHNrVbsy&#10;yQ2UtXy5jlWsy2SnIolLIsclmhazh3oe+rGXwwEWs6C1yl3Z9WIm0MpZg4EykJiRoJWuXa6Udcks&#10;5JP1IEkGs1muOL1zHzp5kcx583O4h0XmPwPXgSx63Pe+Tzl77Syyg15+BXJUXsa5qSTq4NhYzSl2&#10;ESUuV8nSMeBewAYuV466zBYWO12lg7brc+VsnlmSTba3uwcr/Av7IQvJHM4rM4M+zZXDBllmnx44&#10;jHM8F6tTq7zHilhqruC5cj0856lTyIhvDnBcm8xk5TI+17cgy1lmgRn0mZWecCDLPjOllZl87Syy&#10;c9bP4fOggnqXCrjGwSPIgDnAbLG+g3tM5JgiO0SnobZB37aVnUlZ7vShM8pbuFfSRXvPFzAWH3nH&#10;TwTlkb3Ijnz9FeiivRNYbWwwu4dsjA2MzctryAK4cBXML0vrYDWsM+tb7EKDYSsZJFMoS2RgsToY&#10;TyED3hBa0D4gq5zD7I1kGj+IWeyNM8gs8y6jH8X4keSKco3ZMIt6LDtd2fBhlrbYNPhRe5DrjBaz&#10;QcQepIyfERMb25rPO763upjVtKrb53gWtCrdc1FvraYWE4Oy85T1Hd0fHMD9Bqyx6hGFvo9mOIw+&#10;s804vnrMBjUQ44iynbVUPyRd1LXYl2JUEwOb7sGhHX4ez2CgWkq4fDYxcDTqXDke/B2OrRz0rZgu&#10;dI8e9Z/dx7hIMRXIJnuTMgMMxFCj7IgGn1WsKCtvwu71WKkwq8DCPdIZnH/0GMZPvcYMh8aozVpd&#10;XMui7GWps30eI+bBbT5nk2kGDpkXc6zj/CHo3MnjyHY7fR6yb3D9dYy9fFo2KSgSzRraNcdxcP/D&#10;YAV4+oXTQdndBIvOR94N2/cTPwcGqQ3uV3/5MvSewUuP4//NS2jPKbICMOEiZN3qkyFK9jQnZh/a&#10;NGU6hHLHVf3KAjFIknmnSdbVBpkvlB3hkoFIzGNi07GUzRGRcUnNSnmUUbJ8Hfqr3sCxCYt+ihg9&#10;JZuUJ4fjy2F9U2RcCNkEtce8UpmH0N3FtqZrKosmTZkoMtuhlEaZpV2V3uoy46LL8WT1R/Ll0r8a&#10;kPGixqyPFWZ7TaYgE3v2IEvNJVtri+yNUT0hNrShAkQ5hJ5RTGQtZp21mDUTMhCxnT2LGSPST8z2&#10;FluAMjnqzOz3yPJkMKA9H1DnV2lTLTHcUK9ayibm+HfZVr7kUI+lzBkyahk4ZE5oMtPYp50ZGoWg&#10;aDPTTewsx+98MChvf+cHgnKNzGor1zEGU9SZ5epIvtLUT4eOIIs7k4c/0k/gXmWybtWY5dRjKuNc&#10;ibJAhpsrl3GPZx/7D0FZr4zG/YuvYPxmHPjM/gB97TFLKu+hEehGDp8H96qTxdRmNpEY5QZdtssA&#10;besmRzIwaEO+M/RjkmHGO7DOrMkCdeNf+2t47jJZqC7+9meD8s/87CeD8h8+jyzEN14csSC8507o&#10;pymXGb3MvMrI/yV7QN9B2R3g7kWy7yQ5ztIZ9HkoCxLPIWQPlOktFSGGMukly8FzKOu7T6Mllgox&#10;rtjUPWJgNMiQGbFRxnc6NtRL7Ouo7ZUfoPGRot7u8jx9L71gYHFskWBoeDF89pgJOqDcJbqwTR7v&#10;6aahl7seZGB9C/23sUKmP2ZiGfhsb0HsFNvbGr9ouzCLnvdQ+1u0cRqTTpL6gTJk0KPeUYZYmtdU&#10;29TIftIis1qKz80kvKGegN3pKPubMqO6GiwsYnxYzFITs5r0s1jONK/qU+Z5i6HM4/hsCvMF6YnO&#10;WDZk10J71prQEX4bc740faetLWQDJ1M4TpmLPel06t3JEubJXTKc8Nah72eg9lUZlSNlXCpDU2WG&#10;84HZGbSNMvzyZKPp0nc3cOh/hKyeNPjynRzNAcmm1UlgfIlZrUdb0OI1mxwnalsD2X7VPxyDHCdR&#10;e67PrljbqniuUhbn3X0fWFLe94kRM8FX/uAbQfnkE2Qga2CO6rTR3mKhE7Oa5Ef9ozHtcUyqDlYa&#10;/ehwDmzQIBu47GaKCrjRwD2ySdiGAwcwl3vzPOIZmSyuleVzlabJckbbfmR+dI/77kDG7he+AcaY&#10;J7/5zaAUm5lYpJURqvprLtHt4jg9R5Jj18mPWHYS9B0s2gExqqn0OTeXj5vmuPbIONGqoQ07bfx+&#10;+AjmkR/4IJnwh/i9//yFoOx1ce6AFkXjXMxqmkNp7iSZ6bJ/OhwD03vQLi2yqRmUyVbcJpusGG4z&#10;ZC+WX1UowFZVmKEcMgzy2poL2WxTsTxJJgw0PqUTpZgH9JWkK2zaRYvMRH0e55EBoMF7CuNzPZc2&#10;Z8B54jbn3DZZTyh2Q38L54jZKl/gvWhHOtQt2QJshJ2EnBl05NNRPnrMu01yjiEqeJ9t+toZyPCj&#10;3wT7S58sz+OxqSgG/EnjfTfcklmNkL4Qxq+r/0uHaN6o+kUZ1XT81BTa5n/6h38nKD/2rgeC0qZ8&#10;2vmRfWmRyapFW3X+m58PyurrzwRlpwI5dBbAwnOCLFSVZfh0dcYeZ08hnumwrSvXMF8zmErAb2q0&#10;cezEAuaenBolLjz/VFAuco6enUScuXAUMVBvLxh9hs57UCje2RmzKwxxhLsZOGnpdshRsgy5v3YN&#10;dZmahSwnxJBD/aVYcLsFOyS2yku0iQb1VczD+lX8luHcz+WuBQvzsIOTeTLAkJGgQX9GjJH1Muzq&#10;5ir8yb174UMa1DgvF0OMz/HeOop6F1vwn19+DsxcPe4qUahg/p+/hn4rzkC3tPeBBS6ZxvMZtClX&#10;mxvQdXvJoOTxnuscJy3q3601zqfrsF0O9cHe/dgt5PSrqEuRrG4GYjVqceBsN3Eth77sRA7yYjOw&#10;WiRD8SbjkXVeamofYnhbDBTY2+hHgyR3fiiUIDeXLiK2sMU438IMfJ/hWcHf6RnYqF4W3xfJPJah&#10;Elp9HbK7SDZ3xYQMXr+Ga3fIDpY/gHExW4QMXD/9WlBuXEO8cmIObVofYOzlHcjhvWQHqqObh+OJ&#10;DCZDnCeb0ek1yEWVfuZxMmHNzkG+Hn7kg0GZ5Tyxx7nG1xgrWa1C9586ir53yIpisEQ24gIZnacp&#10;e0cOwr5vU8a3yICfcyET+w7gOPlQdR8yUirjeT//78GmZvAffwd2cqUPOalDBIZ6lrZIzArUgT7j&#10;R9L10nsqhZFPNXoenTP8leV/GaTfd4J0eFhG7ITq5VOvJenTCin5jJzf+7TZ9hhjb4l+vksm27vf&#10;jbj9D3wY+jXBcdHmeCnNQpafffGFoLy0jrmQdvTI8r2FQ91p0Oc7i/Qk9G2qhHLosASF7EzThm93&#10;10no/IVZvGOrk3XDozyleK9SEp9feAJ+ncH5r4L57bHXEJe/ynl6nf5Av41zcmK25YTLJ/txv32j&#10;DKifx3cBitrYqK2NsptEmVai8rYTdEnNrXWPMObOeEpos8diUQZiIJG5H7fzguRJ9VCcUZ8tzkf2&#10;vhcM9h/6wR8OyiyZjEq0L3W+M3H5fu/wEdrPIRwyBl+9gPGfpL/s0IYVyKAmO3rmAhhWh44+Sr5D&#10;va0IvzhHf+ziOt5P7rsdtiAAY2ep4T+DNv2z/iXoljIZexzGPupkVJmahm3bJoPPG2+CIbNUwvN0&#10;uqirQXMDdnlqkvqIO0GVStBTWdqyBnfo6dInl40+eg92HEpzV5PKZTC0vfwU5igG+xhzeuG5l4Ly&#10;c0+BiXedfnB0ricdMtJJgPo8+v04ojIYlZO3klGD0e83yt9bQo5YBNF77Xrv74Y1cBdEmdUEfd5p&#10;3ESvqXYVW3afcz2xHmmnigHfq+T4nvL2e+AjdfluJEff0WCa82C/Bt+nwR0dul2M90GK42CKLLsH&#10;OObIll1exfHnX8Vco0AW91mxVR7HDmoGDcZVOz50/B4uXlji7ippzvXuPYg45SyZkq8wdrqHjMSb&#10;Kxjb3/k92N9tsh0bdPiepEw9nOG7DsUS1KZiPUxTxrfI4l7heyaL87MK/YRX+T7HoMydRrSjk6C+&#10;3FWOboHx86J9r89v99pia/9vgWhdbh57O4+P8fN2q3f4PcfHfxU4Xw9jmLRZDL8mClPo8xO3wwdM&#10;kWWyzZ0VG4ydrmtOSBuXGduOTbFC7cp24AD89pOHMJdL0d9VXKlO5uGQWY3xGF3bY9xYsRWD6jZi&#10;BwnG7R2uCfB7OEaxA8UUZe/VloqFjNofn8WsNs6oqnUfbb7Pa/H9XpfvRCyOPemYFN/zKYYVlhEZ&#10;GQuHh/N32X9H74v4vUqxoOrdr1jlJ4vwAcVibZM5bsQoOwTZyzyeK2Y1vZPSWgK9H9vkOhLt3JFL&#10;Q2+lFG9mXbVDmYFiT1pvoHed8pVCv4si3aQP26vRfyST9WgXN7Sd3mfuFLPClWPEiBEjRowYMWLE&#10;iBEjRowYMWLEiBEjRowYMWLEiBEjRowYMWLEiBEjRozvIawf+rE7g7Vvbgur6hxmTBaYhXfXXmT4&#10;fPhB7KE8cx+za/di5dvvfBkMa5evIBMgU8CKus0qVqavabX+EFvnsMyu0MUq4slDKI+8H/fo4tKJ&#10;dhMr6JNtrMgszGCV8TZXLnavYSVgxUZZ3kDm1VxplHlZmkUGrjJbunWsArWYXZTOMjNcjFYe73EN&#10;q4+vnWGmVRPtcPf9QZH4mZ/H6lEDJ48MA+0B22bWtt/FKuhzryADSftJH+d+2Qkbqwz/zj/6jaA8&#10;8yhWOs6lkPW1vY3zDDbW0a5cEJso5LlinF/06+ivNDN8C0XUe4b7tSuDIcWsNp8rOWvcM9tgi6u7&#10;V2pYRdslC1M2j2tpRakW/LrMtOqEq13xg80DxCQjhoXx7AJlJugri6tqk1zp2ua9tQd5iivjteI0&#10;yYzrowW0w7EFZtpNjtZdTqbwnU1ZfuMMVsqvbHOFZgrZHBsbqEvCxjXbNbR1ixl91ZpWreLaYqkw&#10;EGOCEpSTXGWrbKEWV/bmXPS9TxaUDtlESguQt8JeZPw1Mji+pMTAIWb3cpxMoN6tDmS40UM9xay2&#10;dg39VyBzyeIerL61uKKWC/wTW2RW2VjBauXpwijz0maGwnYT9bDJ3DGoog9PP4UxNmhQ/pihMT2H&#10;a8ztRdaB9iJ2PTzv3tnRA/WZmVdn/Tscz5KbDlmPqhWs4LfJJHfcAxPBj/7Q/xyU3kGMwVfOQPcU&#10;xti1ci6yGC8xy+HqNjIW1zbxucwMvw4Z/CSPw9ZFYaEO6STqL9YNZaAZuGQYG/RQinEsx7HZZH2e&#10;ZyasdRrPLcavDPe2zzLTQWPXJYORgdhOtGLcpj7ucvxKr2nVc4XZ+RZZtjrMJtBq6GQK9fc5JsbH&#10;pMR6lEEWFOGYC1dL8xR9r2v02YZis9BKaB1noJXuUfYiXVul+mOkJ3DcaKU2yjRZhqwxtkNl02vF&#10;fop78ttkPWyRqchh6o6uHd6TDxhlVhObmoG+izKr1avQswM2uPpaDAY+2dzEKihmNWUGKYtvRAM3&#10;/I5ZETZXuLeZRaC93yvbyHgX+2aL+mp6Anpjbg5jL8W2qpEtaek69KFBq065oejNzUJ3Dmsa/LUo&#10;02UyjVRWcXymhXq2U/j+fR9FBmCP7Ajf+ubzQWnQICNqgXKuLO9mDW11/CjsXi6Le3/z2xg3R/ZB&#10;pzxwEvW/5723BeXpVfgH69eR/WHQ3kQ/uGWMm4yDZ+0yA6BNORHRY5Lt7nJciBlz2IPBXyYlhDKc&#10;zeK5DFza82oN91DWgE0qUmUZsBhehAIkWZbsU84k+y2yCBisM4NyaR3+SaPD32QPKaThfvJ8Tpv7&#10;7eeZaemx7yXb0gsGYpXsMAtHx6TZNknadzGrTZAFNMvPkuUe6x8yGbZQZwObWRwOs/wbfPar52BP&#10;JpnNdegwdHqfWbbNJnSoWBzVVl1mvaiuAXhfseuIYU1t1RfjGz9LTw0HWFBIl3bYlmKha5PdLZnF&#10;WDZIk13GI+tJtQJ70Sc7Q5LZbBbZwXrUV9KJUb2mzJk0WQYMXGbPi1ktMcDnDmVResBj/Q+fQMbo&#10;0XswBleZFbWyDN9bbSgWJINMFv1xgFlQhSL8xRYOHfqHuLcYsJLUQWI9Si1gbD73Bsbq7/+n/yMo&#10;79pLJ36Ipx9/Fv/xqVNStLHqTFwykaReUJu0yOqY9CAbBda1tgo90qOymp5BHQyakWzBDsdxi9lE&#10;YhLV/OZP/zB0zh0/8lBQ/rNf+LdB+Wc/9omgPG3jel//xojV4cETYFbLkZUuxcbKMevfdnDtjkv5&#10;ITN0iTo0x3HiMXtIz6vSQLoltLmUn/C5mMGYzVC2+bsYIfR7YQL+ZSdkoRrdQwyuLbI2KtNNcqJj&#10;JZtiHBHjj+rr2tQtZBMSm+s4s5rGWlfyziy1FNmYbGZt+8y8Tip7jUwYfhK2bJ0scNvMPLV9jDeD&#10;Htl+ZJvFNrO2CT9S9i/0SzhfC5+X4z9sa7LbhUZxCDE7tKmXosxqW1u4l8dr2dTPYkvqMFtwIN3C&#10;+UCRGeQGBw7QV2ZWmfyWHn086anQr+J49vhcIubNJNH3ukdHk8UhfBv3ELNatwu/OEtqtGWOsVwW&#10;7a426pMl0CEbxGQJc9kWWRycJG7uso4Gahtdw+fYE+tUlfp1YwNt12yijVwy5MzPQSdNFCAreWY+&#10;d6hrDVwxprEtXNobilHCoy71KZNt6tJ8EfMEMas1OE46XZQ9ZlUaSO6FkAmZ4qHnio7nUOdXoEtK&#10;uFVi/wJ05Ee/7+NBafDZL3w1KM+cRtayfIgq5adOxvvJSY4Lzo/FrJbNok113oB2putAvsbZQeki&#10;hMxqMofNFu6RJsvM1CT6+Po1+Jn5ImQiS/+gOIX+cch4N+/BFhocnIYcnOd4/erjyACXTLqSYfoQ&#10;GY4nZadKb4Uyw3l0Is0xYsAMUC+DZ/cowxbZNXuUo0abuoXPlSSrboM+u039sWcP9Ma73/XOoDT4&#10;7O99Ef+h3AwYKxAzWpYZ/GJc6jA+IRlvUx+L5e3wbfcEZYv9arCyDIYU6QpBOnJAPVRgcGCbx/m8&#10;tsXxNWJWQwf3qZfHs1QluyGTa4RZra1YRwZ97VBufPkcEWa1cD5EWTdI6n70p9aW0fdi4E/Tl9Bc&#10;0BdzzARkVdeUPydmNYv+gEGX9fU70CEWx7FHP92mPWySsePcOcjwV8j01yEDiEUfd3yuGmJMlxlE&#10;j9HnPuds+izbLdx0bT73+Pc6RbpDsqxrhTqIv4stYGEBY/Tf/PN/HpRHj4I54vobiL9OMQ5qkF4E&#10;I8TAhlw9/zIYcB776h8G5aU1XPvYqbuC8q77wLIzzzlhrQpbkeJc9eAs4mivPftkUBr01xAT7W5j&#10;jja7B/Z95nb4meeWoQ+qK5iDVi+dC8r3P3RfUCbpBxd6lM88/ZgplAYOx0X3CmyV/OBODmXGQ/yr&#10;04fedQqob9OHfRGLuUWbLtanFAMhyxehLwzaNsca+6q+jWvmOG72UQfWGDu16eO2a+gfJw+ZLu1F&#10;229z3OSLo+fJUfd1GZ878yL65c4H0SZdxoBqG4gL1y/ARmyeRxyva+FaPucp+4/hXp490sdXV3Cu&#10;z6z7DGVgagp92KRMSi+cfuXVoOwzbl6cwHMWplGWOfftYpgFaNLmpKmnxNDh1NHXPbZ7jqxo2RLu&#10;LZvg0Uc/RJnpcVeQi5uQJYN6B31cmEH8PpNC3555GTLoknGhvI7+mJ0BQ9TeAxgneY7p+RL02/Iy&#10;rl2lT+HRJhr06Xddp6wemkEbiVV2m0xRDcZ+e2QH2FzBNZsd2ID8AsZkcoA+ePPFN4PSIFvE2Jo+&#10;AtaVJuuf4xy2v4k+zqZRl+NTkO2ZOfS5S6bOJdK2+TWMiSkysxhUtjiPZXy1vIQxOJWH3LXp389w&#10;HtkuYS7eph1d4Jzc3sZ59fPQLf/h3/xKUBr8zlNgRFrv0P9i/Lgq5gQ8TsIlI7JPFouozxQFTUFo&#10;Ewz0/8F4DOBtYPwaBnT3Q4zrY/0/LG88NbyWYtiTBfh0YriX36IgkGKPAzLRGGgniEIO43XvXfBJ&#10;/+RPgd371EEw8vznT38uKA8eBfPa8VPvCMoXzoBZsVbGOGuT6WT7OuytQb0KWWT4ODG3iHFw4sSJ&#10;oCwynrGygTj5/DzqUOMcPEudsoc2YO0M+rnyOmT46S99OSgNnt6AfG308KwaFw4ZO/ym+h5t4HHs&#10;ikV3KB3BX8lCL7R1kcYfQnYxalvF6hrtvyjjSlTubrgH322IBVD3Cu8Z+TzOOGIQra9idePQKZIr&#10;naPS4tzamoD/9fP//Z8Jyr2MbTcr6NfUPMZ5law1U/RtDXy+P+lwZ6A2Y9WsdqJH5rVpxrIK9O9b&#10;9DerDeiN5ibKhRno64lZHNfgnNBA7yEOkkWqx3utXYMsnr8OH3e9hmtph4Rjh8DO1qcNf/pV2J13&#10;PoL3zV3RUQ7x1HNgFCzMQq8mOT/O+bBJbgPP2UpgPGRmIeuTjNcsLMKuTNAGVC9g/Lz8EtheDS5t&#10;Yy66Tpa/l94E82WbsRLF70I54niXHEXlMSoLBjt991YIZWLXa7ND3w7+/4BZbSzMvSMUHnwryNZq&#10;x4HwpQ31sbYFs8gSmuN78fveCUayQwcwbsZeHSZyZBRsVMBOVtmCfFgODurbuFZxFjb3+Kn3BeW+&#10;KchVki+FVzmfe/KrYJ10GeOeXIBuNTiwAL9k5hDq49Rht/tllM+/Cht7eBbnHNsLm7zvTuj+qSy+&#10;L03gOVep83/117DDhcHqNvyW7Sp8oWn6bqU98L82yLx/kLGcFOdXV5fhc2yTVbdexvmNDZSvM0Zh&#10;sEKmpN7YzlMGb1uedsH48VF5Gun0t3vNG2X2rc+LyveN4+VWsh299k7H36r+Ub8kilvVwWAgZjX6&#10;GHoqxXQLnGsfOAp9nea7nQFjJmKILtMvbnHunqQPbxDuuMX5WIHjp8jddMQsqB0Uwl3+OEePMqsl&#10;aQMUBzSo8v29mNUUY+8y/qt4keIPev8qPT1iIkdby1aH+lovIYaQv99mTDPKrGazDoqxiVktoV0+&#10;OCdX/6gMY11D6DsxwMpuytcIdzxjtXR8jjvZ5Mks7bLNHO4o6IzJEl3uYXvy/lxzIj+ky7LHa9QY&#10;0w5jp/xdVRFD2xjpdMhopzLN+IR8ovCdOe8h9r3hpCgotHOcYnRaA9EnC6Rky0Dxe1wpRowYMWLE&#10;iBEjRowYMWLEiBEjRowYMWLEiBEjRowYMWLEiBEjRowYMWLE+B7C+pm/+OFgvZxfweq7lrLUuSrP&#10;IfvUYgcZGMfmkQXywIfASNC2sIr99BnsV79vH1YM/9tf+XdBKWYsA7G1TTyAlYmzp5C1YZXwfbOM&#10;FcoXXguKRLWKtXQprlxMMZs4z9V72aNca5dHxlIuh7oauBPMdCWDWIbZG4UslizmuDd5rYnjtqvI&#10;llpaQd2SSdSluobnO3oASwU/8YOjzIXFfViBbJFJocdMJNvHNVPMQu+RYaE5/GfgZHHcL/8LsM98&#10;53exYjnX5fFahThEr4MVsD1mkDoefkuL9YyMN2lmxCmLdoaMY2L6spnFUmcW2yb34zZYYdqTE7JH&#10;4VltrhxVVo4omEarOlH6XO1qKWPUZj84WIqpVawGXPCaEAuNo4s3cY3mBA5wyb7lMhunxVW4yhDP&#10;byMLscjlngNmNhlM9tE211/FCvDGCvpj70FkjO49ARnuclXq1eXTKF9B5pigFc7KWg9XvQ6hFaBT&#10;k7hvoYB6NVpo3zZXo/pcSWqzTy0HbeFQjAr7kYU4cQfqNI0FtAGSGVxjkMAqYtfDuatlZNWsMmPf&#10;G+BirVW0yaEjuEjfxT19sqHUmdVV2YS8TYpmaIgBVzVX22h/v4GM5MsvoGwtYRz3yUiWmcTq6Pkj&#10;GO8ZMt1ZlKXJNK43lR/do2ehT1uUF19MHFwF3mWmT4rseteWIPN7ruL3X/gbvxyUNbLwnF2Fzuky&#10;c9BgaxvHrjSRVVBjhm+Dz95oo027PmQklUaGhW2h3rUqsiL6PuqSyaNNtfLZwHW4MtyDjsgz81ts&#10;aBtbyEj41mNPB6X7Bq7lkZEoyX3yJydx71zIgoQxaiBmLmXoJ3o4t6NsdLadxqKY1QakTRCDko5L&#10;cmyHrBBKrxrC5jHhqm/9RnlXBoASGXWNcAV58HcIZu3slK3mkCVsQFZJf4zlx0DX0rljKuMGaF/x&#10;cNX32D20Ml8Qq5lHhjWxMYlJQfdSFmRPK855nOovdiSDcEW+fuvic4OZxj1m/Ct7wGX2l1gELNKf&#10;DLroa7WLzaX09ljmk1hMxLYjXd5glmbNRdbX1hLkrbEMfXBoHmOyx+NSZJ4QO9elMWa19QrG5HwW&#10;OuTUfmRarFwDK1M9iXon9yAr5/wFZB21mW338U8i23P+ADJ91tq4xzNPjLJvqqehV602xkFuAuNk&#10;355DQTmxB+e++hzOqZHN9B13Idv4riN4/oaD5zm/jrb2fLRdgCae3aqg/VM29Fa1ju/tBMZYms2b&#10;TaF/hgKEgrrJod8jOyqTmGL2oYEyRcWs1gmZlVDPFLOzxawW7idPuXI1dplJGo436kyDFuXg9CW0&#10;3fIW7pUUQwrHT6+B50uQZSNl47nU5y4zHpRR0x3LHGrRF+hJDyurnDLtsb6T9FdmmeWZzeBzj2wh&#10;Ymu1KK+DJtreoMfn8CnnNTLcXTsPOdo/DR16/DiYF7bJpltnZo9P1hBloLTIgjDOEjZUyEEhxrEO&#10;z3GTkDMZcrE69cke0qYzomybkGGNz5W30IYOWVMMXMqB9vffWCO7Ae0lyR0SHjPLfbblbsxqavMM&#10;mW8Nkuw79Y/se4XP12Lmcp5j9sBhMBMfuA1MDMvMgFtdRxtLXwxoKwxSzPbbfxBjbGYW/m+TGbGb&#10;m7B7ad4jm0HbzNFxsekTfe7ryKz+8m/9WlDmyNJrUCO7XMuFj1NIQkZl08QGNrITaJM2/Xwx/qSy&#10;GFdbFbR1jizINCUBXPZZnwO2x5OVyZ6iTCgb6t3vw3P/xF//YFD+wl/7Z0F5/+0ng3LDPhOUjToy&#10;fw1OHQTzQGeL44XMPBm2WZI+woD+Vi+B558ng+oEfdjygGOZY1NPb6AxJVlWm8h3EMNNPoVrynb5&#10;bEuxWE2SWblWg1zq/HH4XbRFlsxqYmUbkJlnZJP5fKxvqC8G+Dyy95Rp+gcBQnY2nCO/X/qpS5+p&#10;U8YcLk1KrHQB9e+moR82K3iu8joy7Qatkc83Tq5qoAzS9XXYuRFLLe6t1HK1lXSjGMwssZyOzV01&#10;bqV/MuxLzQnqzGyvk9WQU5+h3sJ/GmRgHLmRaCv5eQbzCxiTFnWCw2yzkE13zNcx4FQikdF4Yppw&#10;Nok5iZgZu7QzBj2HWfFk0ep2OfeUPttC/cVqqL5sNHGcR104Ow0fY41sCjn6+c5Y5rXkR3KlUuN/&#10;e5t6ahV9H/YHZWDPAjL5S5zrFgu4xzgrlRhSfabyyWcacB4jXdqj/u2Q/TxkVrPxucX4gJjVWmS5&#10;MVCWn54nZDummKve6p/Qr+Q8eEAW2hxZ4Pbux3zh7gcxHzVodPHb7//+V4Ky3cI1UnUwQkWZ1bpk&#10;VOtRV2qOKrYOZTpbGbShxXYyGFAe5JN2aE8k41n6GKkkys0N6N00dU6Sc70MmcpSZO5Lj81dq30w&#10;FHQ5h1tdQl8ra1YaQrpGzGrK3Bfblhjksh78tyRZeQw8shbZKbRvm4zo3RauaVEPiw0tQSZsZXHW&#10;ybol1tD5WVz7wftJoz/EFz4HZrVQFzITtM2M4xzZ3bIsW8xWVzaobLh8jMVZzF3FRmmwto72Ffua&#10;mAds6Steq1DCuK4z9iFmtaEiDwoxREWZ1UKmsyHkaqbS9DfEtMtCzGoWGexs+gmdDvtN9omyLpkf&#10;z4RNM2t2WIGgWF0C29aAYyxD/SaGzw7brFgcxXAMxKyWyUNn2ZRHA7EDdsnIKTbMJP16MXeIFeDi&#10;RTCkPvqN7wRle8A6WqN+MFA/B6A/qO92K3s+2wwfQ3/+hmvtgPGYgnYjkD1PchzLb5Q89TVXZd/u&#10;2QO/7V/+o78XlHuPgzHnMtkdSuqLIRamOHZcjJsKR+E1MlsuMaP8+Dx+nxFLHetic67h1dCfHbJu&#10;pclgYnB2CfGWN85Ab80XoRQWeEx6HrrvWgtjb2sNNnqCzIXTHvSFTR2TpN+Q5w4SBlXqwgznnG4O&#10;emn9EnyDXg3Ps28fnnfQx7jYXEPdimnUodPCtStVPJeY7uWjGCytgF1D2fVtD+eusq2m2aZWg4ws&#10;VxHTzWRwjUNHjgRlrYGxmqSclsb8fY/2zmd7ilGswx0gxKpVYOzt3POYJ5/jDhypOxjv66OODx1+&#10;ICg362QlGGKVMSnFT6+dh3wskLGjuBf9I92zSiaci2+C+W5mBjLRot+QJyNbh/c06JJpLEW9VKSv&#10;vSUmPMquyziXmBSnyMR2jbuwNBnXXJzDc6UWR4Zl8QCZoMlI61N3vPQdMJO2KxjvPhm+HDLzbr72&#10;TFAWZ9j+e1H/1QrOz3CO2FnDcxuI3bO4H3GKDuOu9TM4JkM26sVHPhCUFfqEScrVfrapNQVZ2L4O&#10;Pf/yCyPW+Tx9Zo92okTWInce17aoVxsbGC9WBjJ6dAH95l96IyivX8RLk8njx4Py8FHIncHZlxAn&#10;rZRRr1mya12pQN5mj4EpZoZM1bP0l5Ocx7fKGKPVCuTt3LfARPQ7nx6xan1jDX3etCDXmTQ+r9He&#10;2x20jduFbPfoPMlXijIWjXSnyhFGfrDKGxH1k4Xo9/L73xaoh0ZzHXzWOxDNBwbU6bKHLv2aLY4/&#10;+QEGshOzk9Dh6WmMzb/4F34uKCfT8sPQHxnuaHPoOGJ0F7Zg0+wWZHl49eDvuXMYswbrZJcWS9aA&#10;jGnVJTIo45RE9hD02OI8ZCOTwfNowjI7B9mwOdn6d7+EWPyll8C0ZnCVzSkGeLGZeR1cQ/NGsTj2&#10;6Evl6I8qjqS27bMc7zf9f7dSXSr5GcWqRz6QQbQfVRrQbQmvoX7SDkJiVtPvsuNsyuG18L3uIUaT&#10;8XvgiGE5+uoGeIxXJtLQmSffgXH9wz/8w0F57kXYgJOHsNtEiSynDmOrBtkkdJ3mwQnGvTMZtPu1&#10;154LyjbZjzPcIabJmN1ggGv1MxjLFv3oqRTiL62yntjMX/Cbl8Kx3gDyVs5DVjNkwvQZU+tQx0/R&#10;9tXJ2rjAdzs9vd9cgY4y8OtotXOXEZtJL0JHHr/zPUG5dBFtcu0iWKly3M3h0CnEbeYYNzr9TbyX&#10;kc5vFSk0Q/j7IecW7dozv/u1oHzpOvRsVE9FmdUEyUb0+3GMy4PBSOcBb//3Uf13g84V81AU0XtF&#10;P4cYm9/vhmg9o9A7KWG348fc45tg8xxHcT6uEbAZFBnFcKDHLL7HuPdd2KXpw/fDPjb4ft1g/wHM&#10;x+tkOXvp2S8EZa8Hu635WGmKTJici8+TuU/2c99+xAyffQ7vlR97Dfr4fT/600FpMMV1FJVrkNUi&#10;45Qbr8G3Ps94/yRt9XHa6IYYpjahx6c4l51mHOmNiyPW1vQhjI9nzsE3uHYNfkuaTt78JHTGXBb1&#10;7sm/vERmOb5T6TCG2K9jbL/wCp7LYIO7S7T7+E1y87blaReMHx+Vj93HwW64UWbf+viofN84tm4l&#10;26HO53E7HX+r+isusxt2q8P496qHbFefz6FdmrLcAWme7/W01kA7iC1y3GzS3y9xl4M5zSGH0I4I&#10;2rVM/spsFnq2Q12jmGmbbMF5vo/V+hjZQL2/bY2xaZYrkFkxoDtcG9Dr4Rg9subJXa6z0HsXMauF&#10;7PKK9eo9DG29gZjDuhyLesdEwk4tf0mk+J4uqXe5lH3FUkKfg/NrZ8zIq48YWgjjw2Jtk9LTa2Ad&#10;X5zGXNcju6PApQThOgCDPv0tMVUnuWbI5roFvd/WJl5l2mLJivrF4zUVS+mOyamY+1Sm2L66Ro/v&#10;6YeKOCjaDNhYjOkoftH1IRtaP6OgtuIdBooXs7oxYsSIESNGjBgxYsSIESNGjBgxYsSIESNGjBgx&#10;YsSIESNGjBgxYsSIESPG9w7Wn/hz9wXL5dwushoHbSzVy2WwEm75GlYZ22Srmp/CCrhCDiss28x4&#10;T7Sxkj7DvaTPnsVKdKvAJYRDzB7GSt6Zh7Fa00pirZzHjF3bZcabj3u0GlgJuLmCz5fP4V5ZG/e6&#10;7SS+L5awstNOIqvKoJ/ECr5OD/fSKsOJHFZ9Jpt43qlZMCt84zFk0FVrOO/kvdiPus8VqKU0nuvo&#10;5CjLqzSLrJJMEmU6w7ZK4Zl9LttMp3Cvvofn7JJt51d++ZWg/KNPfz0op2xmyDVHawiVZd7tYqV1&#10;iqs2sy5WHtb4e8rBytICs9imJpChZWVw/KaPNlvpoq022V8GKWb7aRWnklCU+Wpxte2IgQDPpRXB&#10;NllEkqyDMs71e298RSYpB5RF42slsrJomdXV50pMrdRU3brMdhP0+x5n1C9XzpJNaxXXTjRxrxlm&#10;5s8wo69VwT23uYq97EFWxOKSZmaKzSW3WWZLGqS4P3mxRBksom8bzAjvccWoVhV3uFpXK017pAXJ&#10;T+I6n/hByFv5CFaxG9S30Fdi4qpz1enGOrK0umXUv0+GoRWyAZxYQFsMClgx23Kx8nd7E/fslPE5&#10;O5a6EK48ZqbCm69h5XJ5BWOqs4VzS8y4PnQAK/0nFvG5YeHeXWYq59m/M7P43UBJvs0G6t9LoG16&#10;ZCAQW4AYbl5+GdecfQYZff/Lpz4VlMd/5KNB+dg2+m1tG1m8Bt0a9m73u9AlKxw39W3Ku48+bPYg&#10;ZwkyLKazuKdfBVuVrtNKow2TXMltUJrianQX7ZyxkZngMLtubQmZTK9888Wg9NdwjSZXE09MoE0m&#10;mcmbzKBhstOs0xBJMkCmKPedDuRGrC3VLuSkPUBGkzL6wkQeLpseMFtikERbW1qfTAYwA5usbaUM&#10;dKOXQBu5zE6xuMxbq7d99RNXpyuzbED9ID3B9eYBOhzPSWYuaPW5GMX6HGNa8a57inlMx/tksRH7&#10;5Hj2jfYBp0pIJHNoT40fyVWCjIpqqy5Xhyv7wNKKcrHUMXvEQKvMxbqiDIZo9oBYaLSfe1SPkaAg&#10;kXZhXzxmlofL3Q3IxOEwo7JLhpt6B7Lo5JE5vVXD+KiuY6y2mUjXqeBexw8yW42ZDlc22Q5DXGO2&#10;+UnK4v5p1OeNNWRtrlLu5w8iE6jD7LrrZdz7R94LvZVjdtHWNo5/5ulXg9JgexXyr+zgo/swbvLM&#10;5kjmkDVQpl6eyGN8HGZm9vYSxuRSBXVNc/y1xrJg+uzTJHXiBDOrxb4kBpJMCtd0Ujh3wKyD3ADP&#10;Ldl2aKfSzDDNjjGrqc/rzJZX1qb2z5cuFWtWaE9RGCEKCltjgfJWFJPGEC1mOb7yBjKtWrQfM3uQ&#10;abVRR1uev4hsdK+PeuYSKDVekvQ1QmYvZlUYhBkWzO4ImVV4DZdsk9NF1GuyxGuRjU6MZj6fU0xl&#10;6TrGgkGb9qTWxTmVKjqkugkbMDsNPb24B76hx7Faq9HGMUOm1UTZIWOOWLkMlKUxUGYLbplw+Rxi&#10;kxuQIUKfxZiYoi8lH8pjnZ08fq/RNzHos1+GFQ2KtRWMA78O+5KjLcuz/bvKMAnTdXFv9U+Pdc6Q&#10;wczAJXuRntCnjhQzUcjGyDrM7sH43nMErGAVttHSOv0gZgraYwwrKbJLHD7yYFBaZMmxyXraaGAc&#10;J8nCkSEbQp6/b29AyXz6d387KJ9/4o+CMkM/yKAmxjFm9LpF+KRJ2oduG8+jcSB0laVLakLp0i79&#10;BdmMcXa9HjO+xWgptpwWWSrEHprKou1uuw3X/pv/08+i/Dv/36CcmWC24UHU+dTD7whKA+8qfjtz&#10;AX5JgmzULnW/24OvwaEW6vxCEXWSvpN/KVvQIPuAQehjcyzZHFvhZ8qNdI3kSPZncpJ+P68dMhnx&#10;OgbK+LJoy9S+vlhblO2FqoTfK8MpZBge8yHGMRhpurAeYvWLMsV0bNSvTZYjm1nopSlkZHeZDb3O&#10;ednqBmRajEsGNtmM1RYpOpodsdAx61SfxXoQZtcxs79DeU1l0F/hRGYIta/awqLuTFJG62SG7vt4&#10;Hp9+Z4tsNDQrw3ugrjpuZhrPZ7B3UX4k60+dQTUVluNZZwayH+qWJBk+Rc4ndkuDLvt8jUy88i1S&#10;7NsGWRmTnKuK+arVZv/Qx52bR/ZwtYHn6NH+euxvA8lJn+3co28ke7m1jvlNmWx0bbJQe8yenJlB&#10;P8wq5pBHHfu0CQbqQ+kMMRQ5feoBsjIOyE7boZ/lpuFDOGn4/w32b5f90iqP5seFAnSgGNQ0riXL&#10;ISMh57mSkRR9vyZZgXKsywPvBKvjJNmDDCYnwDzwnz+NbO6rZJtLkTGuTMaYqSKuabFfhoIUFLKb&#10;yoyV7Po2fKkcWZwNWvRrxQCR4njdJguHnOo5MtqsLsMHSWfQZuks6hAyLDpon/seuCcoDYpTOOaJ&#10;74DRZukVsDhIH0l/CXm2jS2fhKyATWb2ShntP4S2M7DTkNF2H8/a4vht0BZnyTYv2+tznIs1sFnD&#10;tZP0Z+YWIAsPPnBvUBp8+fOwawMyLfTpuPusX5rjX1MLyUCacYw65cqhrMwtIqN/YwM22aDNmIZY&#10;NeVfpkP2RjyfYiMNjpMO9Z7N5+vLP2AMTn4R1UMA6Ugx2UnFdal3u2QJUxauxzZudqDHLI7zdgfP&#10;47iUwzGdn6HucChHa8tgFrD6qK/iTQ77uiFGSDJ8emQJrJMFJp2FfDnyvYaQ7HbJwCs2XIfPleXY&#10;q22j3hcvYT7/pa8j1talDbY5J5KdUrkT9Ft0Lhe6dnze6DXkewjjjGqCx7medIxsVK6AcSu5atN+&#10;JBmbytDf+bt/428G5Sd+/EeCcpPMZZ0Kx/QQM7KPGnu0Iz7ZGfqcA7my6x4NSB++eOc8GU0Yzxho&#10;TnRkxD7baOO7M9RXxb3Qa3n6HAscKNopgtO0xDrtpLtFGZZ9LeCAHlm1Dbavoy8LRei2qXkwX/k1&#10;nHO+jN9nOX4SdTzHddq2icOob2kKvlKZLOJrZ8BAUaYvYuDSn01lca+UjWtuk1U7NwM/Wozq26vw&#10;i/t13Ktt4TlnD6IfM+zPYgbMpAbpHtr/8iuIF7UrYJnxpjHXk/0p8nkuv4jj1sgko5BB9iB0i7OI&#10;NnfpwxskGfeeJevHRZ7rcb4yO4d4vs+5UJv9VV1FWzYZW6zSb0jTx8gWR3ZlQB8zR1bfVR6b7+Nc&#10;MfDZBfg5h0+QyYRMAGIDXJhFmzryld7EmDUolRAr2HscjO4Z6uWv/sbvBqWf4/g/ivhkuYI2eP1p&#10;sJntO4R2z82g77fLkO3+Fuxt+SreAxisUP/c/dHvC8r+acREzj77ZFAW8rj3vR8Cs5pHduo+51+p&#10;AZ67mIVcZuYwP7tCH9agzzn/1auwsUna5v1zqJ/GieYtHm1ddorxbsbsrjMmrB0VDjHGYmAxhnP+&#10;DGIyrgvf2tuD/rqNDHCVVyhPNdxzZhJ1cxgDWadMfOc/fSYof+1RsNkZLHOHlBbn+RZtmPx0MUWz&#10;euYA/geQfgtL6uXo9+MQu44QPWKnc8YhW/5WOj+KaH3E7DO8SFCIMVqxRvnqVe5mMv7+oqA5P2Mg&#10;eofwF//Cnw/Kd98HhtdZMkdWtyA3iv9luSPHgLqHr9MSW5vQHwaqp89Y7hvXIedr9EnbZJE8WEK9&#10;m1Im9AVnZyBfTToRe3m93/oXYCL/wxfg3xnUkqin7ik/RqXiM+Hv7DF91rz+u8LY3MZAvrdwky2O&#10;2O7oZ4MuGeF3OyZaovYj6Hl2K4Eb630TaN+znK9MLUA//9zf/qtBmcujP6vnEBs9MAG9WCTjpYHY&#10;zcRwX6vic4Jskk3asJffwLvaNbKcDmoYswXuzjQ9j3tbnFsplio/02CL8cge31tYlKd9M9B5R2lz&#10;JynjZ1+FLqqT3bHXga5UnEm+qzalMGj0UP864z79FvyVh9/xrqB0aMvOX4bNOnsRz7PnBPTbNEQ9&#10;UaO9P30G/kxZdKJDHDh2Z1AePggGz6e//QTKb3wzKDf5VqPKNi3SDtItHo4nyjwda5vzt/FdmXYH&#10;ZOJGORkhnE9HxpUQyrAmI0OEMqpr0s+PyrAgv3o32eVQuAGj+u4s09F7jDX3W0Jxsp0g3a820LxG&#10;NZHeDe/NuJqYiO9+ELI9w3mqwT76J34D17p4EWOr0aVPx91aPNriEoeTxflLL4O77zkI+3rnfrAe&#10;/uG3ng3KuZOj+fG73wmfoUHGzUubsP9LFzBXcukTpooYe1nGM7KMd1jc6aK5hvjz+grq9n+z99/x&#10;sl3XeSBYJ1auujm8/IAHPGQCJAAGiUmiJNqmZFlW25bbnrbdY7fcVmtsaxzaadqS7ballmf8m/a4&#10;bUu2Rmo5UBJFikkUSTEDBAiASER4eDndfG/dylUnTZ3zfd+pevXeBUDK7Ok/zoff721U3VPn7LD2&#10;Wmvvs9e3TBPzK8aJ+7COXT0Nv3DoYk49+eSXkrJDptSgTd+WjFdSw5trtCNkzL18GYxrZ85j/sRo&#10;055N7sfFkBwJ08yWqcxQf2uf6Q8C2Zf/IzEt228G031xEA5qz0Fzd/Kz+tfTCzD2c5HMXGW+0yks&#10;oi4FskvqHYi5gTHvULalUybZz33q/4H2i8g0uEL2X9uEf9Ki3dF71mIFddC+c7ofTpHoTTCrDVvQ&#10;5an+JANZKCY/6tvJPY4Yar8tZTOhE2OIYDKckFO92h1wH6nH9Ucgtnm2U7pGe23KxqQ1K4+GpPuy&#10;k9kmxnoUf9MYT4+pfFP1UWkOekt6T+cCyvQTXD4zRsAzKMp0kuc9Rg5BUljca/BpCwZ99KV06XRf&#10;jv6S/DspjtM2SHuhwnQ75Zdpf39631bvTIvci9Aefgy9y7mpWhkyZMiQIUOGDBkyZMiQIUOGDBky&#10;ZMiQIUOGDBkyZMiQIUOGDBkyZMiQIcN/aRh//mfenhx16+7whFyA05GuixNv25vI1yzMVnAieXsD&#10;kXAOmdgcMt0YjDg1Sjg5VzuOE84xjrwFEVW5ZZzY1enBHKM+XAcnMcWIUc4jQmu+hnztTohooatr&#10;OAm4cQ0RAaUiIgSKZZ4iHcEsMYKXkZ8l3ruQw6nPK2to785FnPTrXcfRxLc+Aqa14+94V1K+0kT7&#10;Q0YbbT2HZ8a4cBGnoI8xAunoCp41M4comnwe9SlEOBW5QdaZjQEimJ65iFPRa2fwjHKAOpKgIQED&#10;d3ODIb50xXbEU44mI+PFRKa82dU67tUO8cxdD/XfJSNTn6wpMQqMnh3dBQVPioqtSREV+izoVKtJ&#10;Fhqb0QQ6HarLxcSWgPf2dUKWZ+HzbJdOXKouHk9sO2JY4inXgNH1C3VGyItFbYQrZxEVNGjhWocR&#10;1RZPGds8EUxRHX2Pk74eozcNnv50eKKzxkhyd5KZRLmfyzjZOuAJ5CFPmuY5LjmG3YoJxmQ7fDKQ&#10;5Wz87v6H7kzKR34Ysh7j1R2ctm8zMk75jVtNRKGIWWiP0YMDMtqsVhCVFzqYowMykoj1rcuI7GqB&#10;J+lHcH3Iy8WXEPG9BxFNWQNcRqnPM+JveRUn/otVyL7Pk846NF4w8cxiiad6R+Ch2dG1qL/PPPNi&#10;/RCTRIfR91/7JObH/Brk88EVlG//YUQs2LdjXu2SDSGGwZO83hAnwHcZPTSMECHWzaE0WZneHqIE&#10;6jb6qjdAtMHQ4ThauM4Z9aJQIcPQMEC9lxcRAVeoIx/+Z3/v00l5/mlEHlY7kB+f8yTKod1HmS/8&#10;yFHotaE1npNeiHqbPJHcYSR7RH02jPD3SH1KxhuxJpiM+LHJJqToCJ+R2/mI8jmCRdksMDqywFP4&#10;JZdyz9P2IdurCP++hzHuUzeJXUsnzwcDyvgIYk5TTur0JLnCOPD1eP7z6LtJvZBGzjCK0KcsT7Ly&#10;6BS3on9sRtk7jNYaTfSkGMsqPothaRyphM+qi9jcYohZTfn91Q6dHBdblSJ7FCHPAKv0xLlMn5jV&#10;ZPOiCWY1i+Nh5tF2n0fbFVnpGYzCoa2eLUH3P/WFV5KytQ2ZfuBuRLcNQ9zvnrcjqifGv/ut/5SU&#10;y2jGyJZh3qy3oEOvMsJSJ/zvvxd6KueiHct3QYaLZCjZ24JMfPMJRK3F2L+O+uZa6PdTh1HPElnN&#10;Fo7Ap+gyovr8NfgHJnXP8irm/fJhyJfXh301FMIwQtFExPTGS5jP0TbqURDLg6IcaIuUA380sROU&#10;GSEbMpTPpJyKOUfsPDE05l1GXitShkSkOZOMcJJZ2c+UUYF6TiOdMuNQHmMMydw3IKNiSAFaWETk&#10;5GPfBFPJFiOq56vQxxKfTgc6VnUtVTA+qlOMXg/1H0wwh8WYYZvLBdxstszP1IkmmbKktyPqSDGr&#10;uaKaGKHP+c2hz7XJctDegx8yx0ideUbwmi7rxwkyJGNWr4uy38Pv/UlmtRDfKfrGplzY1IGac2Is&#10;SucgywKj21NmNc5Zy4Ge221RfkfoatTIRNSkXxgMMNesAHMxom7Mm7huNILJv2KUsek/SF9MMquJ&#10;TUtRP/IdxKhWyNNu26h3bR72I2VW66OvrjJStkv9bEyM/cIK5svSIiJeHXfsC8QQs1qpgDlnhGiP&#10;k8Pc+9yXYOO+9rWvJGVvBxGyQ4+TYISAc4pBtjlO95Fsoz0DzkGDUTSKdvLpn4RkkJmpcN4zclYy&#10;HIitdgTp/jJZAAxeG1Iv25yTYsBYnIP8/fNf+B+T8p/9y3+TlHn6LT/x3yAKsmFgfsXYeRn13NlE&#10;pKJHFpA8I7As9pExEXEco0L/sZDHsxUkJnsjHyuG/GHN22mZFUOPyb6T3dHf63XMoz6jpWTD5L/F&#10;0HcFMfRNRT9pHPT9dPRUer2Y8WRwiRsiB6XTKMsaO4e2WXXpNCCrnBa5hWX5RJDLXTIr7jYx327o&#10;M7oZ7S50ntZAR4+CDdQl28G1a4jSE0ua6uL32JdcU4hZzRBF4whihBLzDVV6GgEmRu7Ax7wJuYjr&#10;M0qQgeIpG1Lgo67zcxivGKvLWHtrzD3qhnQ9lj5zPJYxZD/ETJAnM+OAesCbmCeKpru+Bt96dgl9&#10;5fNZHnXdNLPagAwfo4mUFNPMahHnW0FRfDEk39SF8p1kBneon1pkPe6zb/Js/zyZhmdnqOc4j1J2&#10;2xGkGxWJ7zDEMPLQRzZtmZ+yaqJv3JKYPLku4GJw6KH9fgftiiG2Rsmc5ub0vNH3kukhZXnYx73m&#10;OTc/8APvSco6GeNibJPZ5VOf/kJS7u9R33Zx7/0G/LC5Gn4jZjWDayiH8ztlyCaMIuaRwfkWQ2sE&#10;2RMxq7Wb0HVa19fIxtYmC4dtof/FqFAga7uW9+9815iR7N77wXb0iU98IilffOq1pJRdkR00qbcU&#10;UanvxaymvtUewsIy1nwxxKw25FpG9k1zzOa88bg2twvUwywbZLipVPDs2TmM86OPjNk0P/kx2DmL&#10;vkQuohzxnq5Y56m3BTGr9SgzDufFzDzqL/8sRreH/++QEU5ypHVWPLNjFLle73PtozooWnVIFlGb&#10;dVHUrillNYJ0XhqtSqdV7lQQUsdT71r0C8Sspr0e+aU57iNNRtK7DmS0Slu8cR1jnws4Dozslfve&#10;41iLJczm7/pcP5ar0Ita08ZQH5hk8onYDp9td7hu9PuQnwsXsZfy8c99LinFsjvNDqq+fz1o3h90&#10;rb4f/52yPpKSGzARcW1Rd2t8+pQbsTMqon3s1+O6I0fgx/3MT/1UUv6hP/bBpAx47z7nT4ygi7b2&#10;uaYLe9C/K0vQiZ0QflZxEWs67T30XgFzfX4X+qFL33yPzOVzd8LvjKF9RTEMldUXe3jmZTLxzK/i&#10;GeXDYKFY595oOY92bpOZrEZ/ssS9hxhr+/jbJhnWlmYhb+XD0FdVG3tUu23M7wLXL5HsuwE5297E&#10;3weUyzazTVzapq0boUImtTwj2NfbePbuLn67nMez52ZQ755Y25mBI8/PnV36N1yD27mx7l84BD+l&#10;Q+aYHTKlm9x3WOZeor+DfeK9XVx3nXo5V8W6eeUYZKFawbj0I7QrRo97g0vzWCfukunJpO4UA8xh&#10;suh09+HP99Ds3DWyNF9vQg8cvxN7cCWyvsVYJrOCQwbV/Q3U98IV7CnOz6GPTjDbwhGuqZfogwzp&#10;S0UlfN/Yx7NeeuL5pIxxeAVyU1vEvXY5/3/3ccjV/Y+CZecYWUIazzyblNtcV0Z1yEbKhH+dfhCZ&#10;Tde4zoxx7Tz2UZZ9yP0K2/fiGmS5vAA2IyWPqWiftYe+a5GhaHUJLG8iIpwnY2kMn3pr/ijGrk/9&#10;tUnZXKxxLpIh4sJLX0vKAZ/58LvemZTUxrk617Iz2mwdIaSPsLmDfZWAWXFK1IEmWYED/rblQhZa&#10;LYzbYTJa5tk3v/xP/3lSfvIZMPzF2LFwzUAbXfKByLzicU8gZWegftK6RUjX5n8AZrVbXXsryLd9&#10;Mzr/oHooA4S+1TrLoH0tky20vY/1pthcY2jfYWYR8tDlmu6//ck/n5T/t7/4Z5JysIZ9vpGDlhQe&#10;+6bNPcj2APcxuD4bTPj7W1yXO9zLbZEhUfuuak/I31bnMRdnmcHj1Vewz1Th3twh2tVf+8VfSMrH&#10;XsEcibFtoa3pPen/a09NSP/OXtNn9eW3hTf4zfR4vRlMM59Oy4fuqavSz2qHbN5UOd5fjv+f/0PI&#10;p1ApBqWR84OSWSd+8qf+u6R8iMyRGy8jq1O7DV1pT+xTLi0yGwb3qjbIdLlUwRjP0Q8+fwH32BtA&#10;55y9Bn+tZGA8S9wT1t7cEhlJc2S1jbHEenY79BPZjpkC7qn3drkB+ihkNheSUOYG1EW7XMdd4Pr0&#10;xCEwnCXIQ59a3Mvpcf/FpC+4wPcyYjW0tPdrYa134TnYgpBZGzbo0+7RV4lx+31vTcq7DmH9MrgK&#10;Hfgfful/S8qL+/gsvW2Q5c3nvmSkLC7cQ8zx79NM0rfCWFbZV1OYZlY7SO60XxBD36X35lohvfYA&#10;HMSwxmEd3+8G3Lregp75RsxqU9MvwXR99Ul9Ib9ZP9UeruRQMqG9odPvgEzPz43HxfAhD4UI8uBy&#10;XztgVrJ2Dz5qsQT5n50FC98G9+Drh+EPHGK2LeMyzgq0yQ61bY51/yPvxvmCk7fdk5QVF/7Hc49j&#10;Lj77PGyrNQN7ImbS5jrmU09MxHxvO+B6YXERtj2G+uD07WAjn69jPnjcj9gkK1sz5PsXspjvMaNX&#10;nQ5Lieyb36CPdXUN/mmMHdk1F3I+LTdj3Fo2bi1H3yluPcfezDN0zRvNi2lMX3/Qs25134MY1sb3&#10;uHV7bpoL/HwjeyP6W8xqJsfQ5QvjfAl2vLIK+arM4XuHv7N4nTLhtcjQ3ef7jhg6w1EoQgYPzUKG&#10;D1fos+ZgX2SbxKxWUkYx7okoY5eq353wkYZtsC2PbTKeGUaQdzmU090rvcBtybgDkkJ9qz3uySwg&#10;eqeUvnPi/oOumWZWS7M4yN5wD1VM6jZ1jxjmY+j5qV5KPydFCu3dqI9q81gnaw8hz331Et8B6d1j&#10;DF8ZLKjrUwY7Znw0+V5GmWnE1h6mtiEp0n3AFOq0EdJ9Ofop6TPYN2n/s2G63mb99f3oyuTf9KP2&#10;rCb6I8/3YRNfZciQIUOGDBkyZMiQIUOGDBkyZMiQIUOGDBkyZMiQIUOGDBkyZMiQIUOGDN8dZIfV&#10;MmTIkCFDhgwZMmTIkCFDhgwZMmTIkCFDhgwZMmTIkCFDhgwZMmTIkCHDdx3GX/unH0i4365dAPVj&#10;OQcqP6Uz8VgqraERgubt8jnQ85VC0G07ZOVTqkKzBtq3yh2gdYtx6EHQa5o5UAkqHZ5FqnXXBp2g&#10;6OZspsKquqBJtnOg3+zm8MzWDp5heajTtY3LSRnjzrtB43rxwpWk7G6Dps5vgZqwPot7K/XLQh3X&#10;Hz+GFBAbfVAXfvPC2aTcbzK1xETagAJTuCwVQHtYcVGfVg8UnmtXX0jK/i6eaTDnWO0wOmvgoc/3&#10;rqPMMZWMO2qpIKbILlPcKB1m2SXFLWnmB6RYXDi0kpQ+LsttdkHf2CYlfI/pDE13fE5RqQaEUBTd&#10;op2dogVMKfpIfyj6yTSdmWgpKQs3UGOmFLV6RlKMU3YEFCTSUOteotnNc+xnbNC4RuRD77w6piZt&#10;N/Fbk1T7olwORq2PYfDeZHvMhRHkT1T4Zg59SUbf3NI801CQgjKGaA+VcmdtA/TAEVOh1muoZ07p&#10;Pgml8DFIbeiFGI8aU5DccRIyFePwo6BAvjoAXWsvhJz0PNIXk8418NHvPaZSqNZA67q/C/rZUgl/&#10;V8oP5TAqBKzjCI2XUc99Mo73+2h8L4Lc2ZwvtUPoi+IsZEZpZ0wKicP2W5Rtl9STMepM56PvlNrW&#10;55nZdhdjv0Gq21e/jnFwfFBg5oeg273vLjzjnreD3nbAuiQoQkcs1ZDGq1xEXxgFlGsNtGd9i2lp&#10;NplioAM9EWJ4RgLGcSD1esEaj31lBv1WzoNm+/SdP5aUYREpXD/ykV9Nyle//JtJuRCg73zS67tl&#10;yN+hQ6hTdQ7179tobwylMwmYanBQ4FiTQzlkWchDD5gGKt5jaq6QNO82qYD7lBmlzyxTbmMETCcj&#10;SmuXE9yR8mHapaKFsS8z/YfmgKhARQHsMn2lNaHHRP/fN/As0fwLJmVAukLXa/7bpDvVFFRKpoh6&#10;L4aoRSmCadoylxNZ6bUGHuacUqoF7GuP6ZHSOlBxKHVcAn6n+glKD6YMVeoblXELY6R9RQr/vANZ&#10;UhrQHO1rDJP2bzoNaM/jvClA59gh5kVjA3//5mOwgyXq+ve+9b6ktElrfe8j9ydljH/ze19KyuEG&#10;5uuRWVCmn7sC3bFLWvcy63BkETb6wQeRBqSwinu2mD5sbQ332dke670e0zH396nrmO4nz1SbR+7E&#10;vU3qQIOpBmbnURe/gHaFTPfLbJSjvoXsxygFqMdr33gpKXsbmOdVUhIXmK7F5vhZGmNS9Cpto1Im&#10;iYaXajo3Uxs/S+muldJKNMYmdaGocGXr9AzZTRbxJE4Kya2lnKQjBJx7Dm2zT10/w5Qpz11AutNt&#10;poIZdvAsvwd95dOWKdWXY0O+As7xGEOm/3SUlknpL134Z3NMpVKlvrZ9jJ9DP8CWDmFdJfuT6Q5Q&#10;65F80KwrNUp3H303V4M8VWfQv7bSuLFvfKZ56TGdk0d/LZjwKZROQrTMNtP+pmnnSD0snac0WWNK&#10;/PG9Ymj8Gl2Myz51cIyQ6YAqc5ArTylImb5g2MFc7DEFUUnpNVOFgTo5TE+nvsozJUMMpRBRfzLr&#10;aqoDi8onw89uGbZq+Rj8hTZ16w7T6zX5DIe2Isax47Cd9Rp0uuSkz5QwHvWrN8A8ypv4PBxCt3zx&#10;G7+XlJeuYR3Q3YWe2N0cz/vARzvyTPs9TXuulCltziOl5lHaveJUKuUO7ZQ+S+fGUIp2pWVUnvxa&#10;heNFWb5+FX0yU4FP9Q9/7i8n5a9+8uNJeXgR13/g/aDTX+tiPGN4baS7WvsW6jVgmuUi51qeKbCU&#10;glT04eUS7qmqUQTGNmxC/kTJLVslGyYonZxNv1JpwfJMkVgqYoxF5a++mkwdqedWmaJGNkmymGbx&#10;JdW4xk1/l00bMi1CSunN65W6O4bSsgsGdWVKF850pa0GUkYxY0lucRXrmC7TVDU9lC3qAclpjMjD&#10;/6sdNaZ6qjB9rPq0y1RYY9cDdZG9l52/VRpQ6Xr1ncO2Fpmybr+Be3u0zaMrk389pf2kqPaZNnPI&#10;9WWtPp73Rw+h3kpfrjSgSg+ttdJ0GlD1v1RMifqhzzQtPa6dYvR7+O7aGlJCnboDPmuH9kXpTosO&#10;+k7pmnpMA6o+WVhEGpo2U0lrTVVwOIAjBD76QLT02huQuG+vY8ybaRpQ3Mulnp6jPzBXR3/Umd5M&#10;KdQTUCalh22mZcxR9xhMXROw3gOmAS1UsKfgFqH/pFs8+hheG+MdQ+kYRWU/pu7HsyR3+qzrPFbF&#10;4h7KDOfoj/+pP5WU232khouxtY/1x2NfeTIpW5u8Zx+DvrcLX09pQE2Oi9KAForoI4vzPYWLNUYg&#10;n2QEjEbcV/hNxLRRXaYBtdlntXnIY6OF7x2mz5NPtMS0bv0W+uzQCj7HePhh+IeXL6Jdn/0i0km1&#10;uZ7SNoDS+BdcyHTElFFK66o+VYrf2blxmpMCbZdHn1myOT1OqZ/FNKaaP80G0iJpPTrHdILv/t7v&#10;ScoYv/EfP5yUDlOCq56DAdrsKMWmUvaqPZyDSt9SpE6pzjHlF9O4xJBuaTE9kUV/zKWvETI9RZmp&#10;lgacTwFLk3NAqWHMVIHje0tzYgTp3TxTkJmct0oDGjLNaWhwHnMNojSgzCAxai/6IQjRD6xCAoup&#10;z1cWIHvXLiO1TcS5pXRfstmy43kqf/kFAzpA1Truo7rEaDG9ss2mRmyjdKbSgAbMM3XpMvyUT/ze&#10;Z5NS82F6Hfd6GKdbubFM7R+h7wX5l9J7qVzeAtP3ki2VzMqez85ibh5mGs2f+nN/OikfeehYUjoR&#10;+sdner4Ydh3+Ycg0R6+9jDl5aA739GzIbIV+ojFEO5SuuTwH+etzPTOzBFnWvmYM28M81Ro74Jh3&#10;NtH/+5vwH3e2sV9XkD72Mb9mVuDLNhrwn7dpJy2mp4thz0AHMEtLLqTNqnLsSx70gkHZNC1cOOS+&#10;Xo4p9z3Zd66L5Ut1mHI5xnYDc7I+AxnsUO76TFG/vg07OlOF7qvSd52hD1hnWs1vnsV+U3EGdTt6&#10;HGm0YzSZYnOWdqbfhI7cuPZqUrq0xSHT6ng2ypD7MHYR/Q8JGTWP69MG7W+MBaagrzLNvdIShtSJ&#10;e130XbmC/pdv6BbwuybXQAX6VvV5rH+UnjaGx3TGRcrHsINnuHmMXbcHO+9QNjbOo09OnUJf2LOQ&#10;u0Wmb99nHbuXYftitKnbyjXuz3Gu7TKtep52sHkJ/v3TX/xqUkZFpNl88O3aC8E8O//S+aR0aFdq&#10;tyGVV4yAqWh/71f/96S8/Q6k7Fo6DduWq6DtRRrEnR08c7cL37vEvx9eQXu2umjP7UwfGiOkfNW0&#10;R2VjHHymka8znWeVz9juoW/32JczS5DLkH7d0SrtI9fNMehC5CymJ/PkAUCUR34J+r21C3+scR1z&#10;1eQaKuA+knz0X/9X2Nd85jpkP8Y+UzR79KFD7sv1Bpi/WgtJ3yoFp5DuuUk3Kr3mLXSlvptO1ygc&#10;pF+nv71RS7853HRvpaHUngj1s9bTSgOa6ham4YzhMvXh7DzG0KVeesfDSEX4N/5b+InGHnyoAdcW&#10;a0zVXT+Nfbx6HT58n/PNSNcgI7ni+qTXwt8uXoT+3diGjC6v4n1fq4WxLS1gz61WQLvWNrEPuHoC&#10;+wV57vP96i/+v5Lyd7/69aSM0XPwLPVRQEddn9OSHT/9/ZtJA6prU0z95iCZEG6qy/T9Rkj374jp&#10;a8MD7qFS9l/3kU2f3BfT/pyga2XfbfqVIfd2+tzv/xMf/MNJ+d63aA8X41Gah93xJvYS5gvQ1XNL&#10;GNOZZehsZdSOuN5aOwcd2NiDHbp6HfLW4lyem6N8sm6767DdXnssZyX6xfK/8rRNfhN66upVpGHv&#10;cS2uBUCB+6oO92fqTEG+24B8zkRoQ4ylI/QDuW884Pp2b5vpDJvQRx3ugZ66C2kaZ0rQiS36MVcu&#10;YA40mGbbkH85wjLTfx6nPTjKFPS/8kv/Oim/8cqLSTmknI19OrRnQAUXcJ8j5N6EM+GDHwTJz6hz&#10;WE4D7Z6Wt5uQvmMdy2J6Lfc8hWlfVZhM6x9jLNuv9+zXb6Oe9Z2kARV0D6WA1pzSPpl+qjmX7jPx&#10;mdLHDz4Kmzw/P5bhgOm+c0Pcq1KA31WAaKZrDm+Ie9z9wMNJWZmDDu1zcVSm73fuq7+blN0OdGtr&#10;Qq3MHYGf/vDbIaMPHXlbUvpwOXJf+upXkvLiBuaNXcE8uHgWc1Mb6iH9zeoC6lqqs7IjOJTFew5D&#10;pv0mfQq+H37pDF72rtEHsbnnqP3nPO2TnYMP8sSTTyflGdqQGKHeAXL/5GDZvFE2pq+bXvfcWr7e&#10;CDfqVOGge93q+4Pmw0GYvn5Sx09i8rrx/6PN0/cY1+uN7xVj/Hl8vfZsA54P0RkbK+SY8vxH7TDW&#10;X/VFyLTSNHbohxoOZGiminEuT5wbaexAWFv7kMXFIuzMoQJ0p/YB5PsoDWixgmdpH1lnBqRLe5xn&#10;MQYd+KLpGpp+43QaUEGpL1O54ntwnV3R99IH4YSe0/sWpQHt8/1Yeg3vIZ2i903pXhZtn0qlAWUV&#10;CDxf91B90vZxLNO9dr7LWpzB+kW11VGO9LzFhHcbcA9N99I7kZLmN79XGlCtZSV2Eif5UhG/mLQJ&#10;2lP3uddW4N6N/Jdxu/AbXRfwfILL91/S2+oq7f9NvpMr8d5jycuQIUOGDBkyZMiQIUOGDBkyZMiQ&#10;IUOGDBkyZMiQIUOGDBkyZMiQIUOGDBm+SzB+/lf+XHKE7emv4cR42UCkns0TjIoc9xll0+Npyu0t&#10;nMLXEUWPEdZzPKXu53Ga8tjbcCouhruC3+Z5CpcEPLmIEW6miVPBBv+g07Y2o7/8IU7tuTzx7AQ4&#10;wTls4Bl9Rh3F6PRR38e/9EpSNq7iXsUQv3noXvymuor6HzqJaKm1DZxovLaNU/hWAdFR9RmcTi6V&#10;xpFkW7s4/V9mVJTDCLdr+4gYu3YNUSfWAO12GIFdrqO9/j5OOrfZl3ke7XR0tHGEIU+jigXIZxS0&#10;FaI9M3x2wGhogyxTjQARTdt9RsQXcb3h4N6TB5mj9Gionot+TE+fUhZ02lEMXRofnbjUPScORSYQ&#10;w9okxqeBgdDASc2Qp4PFRqMTqDkyqNVNnDAveZCVa2cRVeGTSSeGRTkybZR9ngIN+IxiBTLdJ5NS&#10;pw15dELIXTHPvi2jbxcY8ecHuC5GymhFxpq9Bvq7R9muVjEOoxFM/jU4fypVnirmiXid2vV4Itjs&#10;jE/6n7obsnrqPZiT32yBsW/fwpgGXZ5WbbLjIzzTZpRKex8RiQxgzjkc334Dz+heY2jqCOE1tMNt&#10;MZKniHp32Wc2o2/zy2i3VcYzTUb8KRpCbFRFRn3bznjsSzVUxLRQ7y7ZHHKM9PXIkNjYw1i2TUTZ&#10;DEP0WZERZTWevF6sYbwKC3hmjIqLSJgHjnwwKesPIUp+iyxzL7z45aTcWUO0d85AVMEwRDROoYy6&#10;OIwSM3P4e2mCIS7oo58fvefHk/L4kXck5dktnAL/7Kd/KynXn3gqKTHyo3uSne7onYisVH80qB+G&#10;BQ7UCBHne8jI8IGLa3LsA5uRyNU8xstkdHOP890P0f8h2V5GkyApxFozGRG7vYtIYkX468S75rOY&#10;xwo99InDOTlDFpeKWIHIFiaGKHciqls6osOIUZ201glsizZAukMBCmKx0ontgBQAYuEIyBQXQzpF&#10;9dapbTFj6PT3gH1jMoJEOlZ6QkijPXTkfASdeBfbkT7rlLpYNmzKz0HMamIodRkl7YjJgEwyMUwy&#10;LJgOfitmtb6Ptg9tRJKFDcj2XBVROl/7KqJvjA5047vuYxQ32710BOMW4wVGRbS3MfY7G5gHVxiF&#10;ZtKmLSwx8sLE30/fDp20ROaii5fxrMvXIaemPY6ENw3IqMauXEEbq2RMOXkXIjL0fY5j6lNfNcki&#10;lCcTa8XH70IyFsboklVy6zzqkaMv4JBRTZG9RUY/OYz6HA7Rl4qEFTNLQJkwaI9SpswRCpSbAdlX&#10;LNYzZStl1PZIIFlSZhSRoSgKilUaVUmWgRgh72mwHmJWK9AWhYxwv7qPPnnxW2BaCxoYnzTijKwB&#10;Dpk0JiPrTP6/GFHFFlSr4551jq0jRgIyqxUVPcx7BvRFxrYMchpjwLCS3Q7uubsHOzkki+bKAnR8&#10;hfZS4h/RfviUGW+I0lfExiR7Ex6R9rsjm8SxCxkhU+RvTEbjBoxuZfXTYHRFkuyQnafLqPUYBvuz&#10;Wof+FHubotiMIWQiIPOKWBFzihgR8wcjS6QPxCYSQwwxivTJk61I1xYKtMEu+sxj5FttBRF+PYbO&#10;NslaZbJvjx+FfojhONT/tA8l6nASFI3GB3ZvY+tMUtZN/KFYQbu++OxXkvLsGnUNO29nbdxXOxu4&#10;t00KDEUBKmp4wDWDy3EbUj+5ZBMwqPfkbxYor2IZ6bN9MTR/R0ohKcQQVeC9XEYX9fYYgVjDfPn7&#10;/9N/k5TXJNuMRLujCt++TqaPGK6D/vvUR7Gm6G9irpVUL4v9bWLgtI4p0f7kRQnJOaHopMmowjbZ&#10;KdRG2TSVFvvEov6SzZY9V1SkmNVk782UEmcsR5USnuFPM4pyHqfsp1OMRUWGmvbIejKOjkLdxAQW&#10;QyxB0kc+5V8Ma0P6qD6Ze2QuZ6gXhqS67Yfow/YQnzt9TtYR7Bz6TGOuqEI3ZYxGO8RUJAY19YND&#10;5rshI61tRonfwKxG/esxMixPHSP52tnCOPiBbAKeESqijPqrS4aSTpvjU2aDR7jtBNrskFlN0jIy&#10;uvwfYJpZTbIhtVsmq1OPTHKtCTaHvT3M633aiTvIEtJl37XJlqf1je49ILOaaGvnFxDp1+ljbnOY&#10;c67+ZwT1b0i27DzlI+L361fhL3fbtAmKdKeOXZhHO+Zn0N461zU0pwm03hgOMZcU7SgKKDGrhYwS&#10;HhqQCbcEn8MpcL3D3w+5xuuRdSuG5pBkWFDfjOcNSjFFebQ3BTKrlbkW+rH/GkzMl/YRNR1jr49x&#10;eforzyZllyy5NiNhxUQ0S3YUO3WU0bdFzuXUT5bPyvWQP6FjPP6/pQ0Yzv/uPsbYomzPLMLH2NlF&#10;/cW2Vy6jTx06wSb7ZWFxLMvHjqBfd3ext/HkU7ATHTKr4Q6jPqSUF6ifJTPqS/nsu9RnRTIYxZhZ&#10;wPp4wHWHyTGWnxlORZhaFvpODBH9PuaF2EOXyUDxnglmtQ9/GCwyLnWB2MCmmdXGexxoj3SPmNWq&#10;rHeFbMH7ZI6KIXkZco0mXS22s1yEZ5Z5jz5ZgEeKLClM9pWY8aZ9DbEFx5AYiJ1V80VRzyGf7VPu&#10;QpY9rjnYxaObQ95CMvZPuHyj5+KiY2T5v3LxW0kZDNHPYlDJ0wdKmdXIiiRWuiH9s2KVNph6IcY+&#10;dZpDXe6x38VYL1bWfgt9ep0sQJ/83OeTcp/6zmbEuSBZuRX0t+ly0n4DrMvUvab3xSTjNwL3kk0V&#10;k6fWkSdOYB9ynsxWsnk//Rf/TFLeeRR95+1jTXjkJNhgYxQX8P9GEfPm+tWLSXnxDPaVjh0CQ8/q&#10;yduScqh1Dn3bAv2w3j72C4q08wXq5RjKVtBqQ3/Ol9G/6y/hGdcuI1NFi87t2auY17edfCAp+1vQ&#10;E56Pe7pLWGdWuHcSo3cJbPhHj6IPwiLkwwign/oWfkMispypvSruxV09gzqszGKNatNHP3vxQlKa&#10;EJkEebJLiimlsUaWObIcWlXUsz+Ajgz2IZemB9tWKGM/fJ97dSXq7xL3FmPY9DmbZLjY2eAzUN3c&#10;0MSzZg+DGa/D+VJkxgSvgz406WsszYPxbq89bkh7F7amwP28Sxz76gKuPX4vMhE0WE+D8ubyFi59&#10;kHoddTm6it/V6uO9hBaZ0Pb3UR/10cihSYo+DXebDJCrC+jbQQd2R3tXd9+G/YqAbFDnr+B+MQZk&#10;FCzxHcDuSxjL+TrtxDb8yQ77bo065OI57AucvhOMJi59wiLZHywXgus71K0jyEf48G/8flIaFYzt&#10;H37f+5NS89shO3ipiDLYRb2b63jmbXeAhdadQd1nquM+W7sClpK9Hdj35RXIy84a5q/BNVKNLKjO&#10;MdzL4Zquwv7f24HsFGjjjh3DXI6xy/EocA9jQOZAMfZ5XEt09vDM7fOYg4MIzxRD3Nd++yNJ+bnP&#10;fSYp10RtOMI+9/w8MgmJGV3MaloT0F1JmS6EaV04nXnhVphmZzsIt9KyMd74CWPcWleP2kPfR3s4&#10;pkrahALXSkPuaQ3oL8fQ/CjmyexEH+jkHdBff+nPYn85z/3hGveXemSXv+3eB5NyhX7l9iZkaP36&#10;mPlG660G2TNqy/Dbdwe411YTMl3ag0w4M9CJde4zmWRYs8lSfdsCdO1v/tt/mZT//td+PSlj7HGf&#10;T30lHzRgHbisvHlseZ3m002ycIu+T7+bZmOjT3qT7Z36rN9PlzGmGeAFXXGr30xiWiZUTq4f5KMK&#10;svcqC1w7RMwe0aOvfseDYIb8k3/yh5Py3iPQUcYW/BuLLMcxfCrvU1zjeLuQI5sMqbU74Eu8fA4M&#10;SwOylmv9e/Yc9ECb67NqCb/b2YGsWBPZWdr0U+aP4N1GYRY6w+Ee1ZUr2G/xqRc0HAWuydevQvfU&#10;yOw5W6PdDcY2bECm0NvvgB2Ub7SxAeYq+cXX1mDrFsj8usB3BWfXYZM79OVnmUVkpYYyxjqZoAPe&#10;69BxzMUXv4H34489gXe6He4ba34pc4VYj7WGkq+rTB2TOEh+RrOO5TQ4j6Z+p8/p/LlR1BOkf9Om&#10;IjE9L4RpZrUxbl0H4KB6A3rWQcxqr8eoNg2L+lVzKmX0Sf4dI10P8y+aiydPYVxvPw15i1Hgu46l&#10;OfrJ3Hdd28UeaI6Z01ZX6SdXoLfbe5hz3/O9707KQhk6/5lnwETWpu7vK93ZCGLiP0p9+tYT0LsL&#10;c+icq5Thp74K9uMG1zlN7pH0mNVhZw0+k8v1f+Tg7zHm6auVuH7M8ezAPaehQy5zzj23A2ZFrbW1&#10;tqhw7rZ34M88+XW059rmeO2qfQWttSUXB8s2kO4x8rqb11BvHuNnvjl/4PXx7dVjev6oH6Zx63mG&#10;Zx00BzXXpjF9/fjz+HrpnZB7zqYB+2Hy3YBdRFlaxvfVeYx1nnanz8WHxfMii/P0VSb6Z3MTvrZH&#10;X2K5BH07y2yLeg+sPWrpfs0PrWnTzET0yLpkYovR70K3p2dP6POJgSvHe+qdmt5vydRqvk8zq0kf&#10;6L1gDKnGaWY12epxZkH85kBmNdYlzTTI6TeJyT2ZGAcyq7GPVufIrMb2KaPY+FlJkUBtNLhezxcx&#10;r2tcz8tnUmYllenv2D4xq2lqehM+i95djN9J4RnyX1T/6faE1IW6Tu1O/Wd+nlQH6XmE5N8MGTJk&#10;yJAhQ4YMGTJkyJAhQ4YMGTJkyJAhQ4YMGTJkyJAhQ4YMGTJkyJDhuwjjN37/f06Osv2nXwEbUN3E&#10;KXNFxPFAb25zG6fy9y7hBH+OUR7zR3ECvljByczmHk7hXryCiKf734GT9jEWj/NmzOnsVnAPMSfk&#10;yKAmpi+DbA7pKTye1Az6+HvFxr3zOZxwNs3xKemvfOnVpHzuSUSp2T1cs8jT0IePIQLp8CJOFS7M&#10;4WTz4jFEmL20geiBzQZOBLa2UIfjqzjhGGOH+dhbbZyCtshe1gnRV7utbyal46HPBruKMuIpRJ6S&#10;NBm1X2H02kRa4FyH0bY2WUzSU5As58jUZTJCfzfCqdQGGTO8PE97MsI8Tya2kNF5MQY8paoToynT&#10;mk7qTp2w1ClIg8c5Q7ZD0GlKHpKciDoeQ6fodZLS41j7jEQWDJ7AnivgtHdxiEiT7XMY1+YW2psf&#10;/Sd4FNqI7EU+I8dM5rq3GR2tU6E8pDr6AfqmxAFYnEPfFl3cLwzGdRNz0pBR3QFjxYdkESiKUYUn&#10;gV2eUC5zvPKMSgl44rnbwTgbZM6KEfZwqvjkPTjVfPTdkL3ndsAK5iliqYff9Jqo3wqjt7se7il2&#10;mvVLOAl99XnIY2Ewni9LFUbocFxCC/8TiEKKUZw5BgVGRfZlmWNNORuo/RHamUZij2CxH33mm1b/&#10;i1HRMvGbwEd78g7mRd/DM2wD14U8eO0xsiafH4/LoQrk5PYZMEbk5jGftyPIy6XriMqdK6BdPQ9R&#10;hw0yKrDZuQWyHBklfFF1x9E3d9/xnqScLXE8nvlaUm53ENH21JPfSMrCHsZ2wIi56grGcY7MVraL&#10;+ocW2tljhG0MRQ0VHejEAWVa8yHyMR4mT8KHnGM+qXEMG5/FVGh70D0FMuiYjNSMscuIXkX06yR2&#10;yLPMPHCdnopWNHuebDozDsZtoQrdmjJhToTQhFQeQ85FMaJJd0zrDJ3EFmNOnvpPERnqH5WTSE/h&#10;85kF/lanv8UUIyU0pM7pMSpKei7VhzqmP4JkNj2GzyhBfa9LpSPFbDW6W/Kvz+hnkxRSrguZvhWz&#10;muhKZB8jjuWQLEDbe4j2Mtdga3/sh/9KUv7Hj8Pu7K7j+ztPIopom3YmKo7l7IGH70nKV86ADfTS&#10;NdiywyfA0qTo9EYfuiP0MfnKPKXvMcIs9NDObgPtNIfwCxJ40JUzjP5Znke75hdQNhg9Mc8ob8dC&#10;n/TI3jCgPLbILtJ8DRHw2+uIDEpQwG/zqE5uoQxGkTT6j1ERdTLFlqcYMjzqHIt9ndoGGodaiR0x&#10;gku58RkxInNpF3APyY10qKRHMmFR1iVnYg8MOddjpBFhZP9wxUSIS3MWWQHOrWHunj2HPvQC3FSR&#10;I2IVVOlPsAf2u/DV1J4qrzlcwUMUTe8zytAgw5ruNVLYSaFI31AMbSlvyqg+jAjdaqKv1jcQlRVR&#10;px89TB+Oufm9SHYQf/c4DmIujBh9o8jFGOpv1cembBbJQtVtY4zDAerJrhzZIdaTkaQh56rBvm8y&#10;qlMsjjEUdVvIQ0YDMqlajOpyyKol5ps87X7AqFA5G9PMajewJUkeqOvEliXdV2JEtkN2gR5twewh&#10;RN13qHcbXbS7Vse9T518OCljeAPKKrugRDanxg7s5N4e5li+gHFbzKEvymRD/MTjX0zK19Zh8wp5&#10;tHdtjcZ5hA1OT7eH3wRdtNUScxSjvmyyTFjsuzxtF66KZQV9J59DUWL7ZAJKwLHU3xThr6gczWOX&#10;snn3/fj+5/+X/3tSnm3gGS88iSjD6gbWD6dPwrbFWFkF48hnn8O86ZFZrUj/2c1BFkw5EWRt0dgW&#10;XMpCGtmE67W+idHro7/1G0U7jXor+VcMBQGZPIRqFbIgeepQ15fIfir2mhipXeSaYPwM1E9y5jHC&#10;TPUbkIFJTFP9lFkNfan7pvNxBDEgyp6LxVSfu2TCUFSrWHfz1NMRx8s30I5+gPHoDMfPGOYwDvIF&#10;NEfFHuSwfvIl+mQZULsK7OteFzIeKdJvwnlNmbe4HhOzWp6+3d4OxnJIP8tUJB99JQ7LSOdiXNod&#10;6O0imQtiiFlNLItieBSzmtZlkmn5IPKdHOqvdLzICNmj/ouxsY7+FiP03AL82g6jGTseri3kERmv&#10;6EC1S30zNw+fQsxqFmU7P8F+pOg/lWLuHFKfrl2BgggoZwHb41MOF2YhZ3PUOWJWMymfMRRMO6SN&#10;MrWwpC9rcb0rHS9mNZvrSdOhXHF8tTYZNCFTMVJ7R0h2x/MG0OfUN6Vc2fR1K4x6/qE//s6kdJfH&#10;973Gdeznf+expPR3cA+L03ZrAywts2TyoWkbVQbXFchKJdlQHZ0K/AS0DujQAIpZrcQI6gFlU2xg&#10;tTn4cLtb2M9wLfTVwiJkY0A2RLFq3X0XWGtirB6BPnr5JbBQvvocmHzErKY9DkXIyv4EHPuQfVkl&#10;q1aDrGGT65Y617lD+gYO57t8cJ+TTuOi+S/XQcyQ/Q7K5SX01V133p2UMb76VTBxq18LXNt4KbMa&#10;GmLQdgm6fsB9mtos/NHKPJ6xSTaIGIoo1ppI+jdgaTPC3+XarUu2Gs1/aLtRO9q0h4o65lpL+iEB&#10;50dJzPCcHilbG61uwP2UiJ89risd2gyx6UaSrAmGEzGrHV4Fg9fF8y8kZejBZtm01Smrm5iiyFJZ&#10;JpPPgDbcJDuNQZ0Vo0Pd5nJdFWjNR92Xpw83ILvk2nXovU9+9nNJudtCH5piFyQm++qGfhtBn2Xf&#10;xn+/ceynfyco2l2Y1B9SaZq3Wu/KD5BOl3rTWnZ5Geuev/F3/8ekfPAhrOc2NsAQMjsDPRejTOYn&#10;EbwOWvT11uDD1e7DXomVw7PcFnSLy2j87T3IbOEY5mTvKn63QD8ohlHGWO5Tv3ZnjiZlq4cxf/F5&#10;7L/McI3R2sY9enuoyy7n8Pd/COxVG6+CkWV/i0pmhBfPQR/5TcjA/Sew7zB3GGNea8OH8y30nZ9H&#10;uxeP3Z6Ue6TdGnLd0u+iziX69PtkwowRMevCJlmLymTCMGh4XPr/+2TGmj0EnRQt4Jlrl9GugMzS&#10;JDQYyfaYnULLvh71lUs28NwW5uhwAN03t4jPXfogbhE6pUGWVDHfHTmEvheDbIwG92o6ms+UxdUV&#10;6KOQ/mKdrAd5+j4GdevCKtpV5p5oQJmvlMbzJyIL2PYVMNj0m5hjd77t/qQcUlGJacEUszX3J02O&#10;19Ya+rLu4lmV0ng+2WTY8/fRf94O7lWYxTrymy9iH+NbL0DnrBzH9z7XQLMLXCNtY9+vbqLOPtd6&#10;HTKRxjh0Amx/bWZ66G5jTVBgvY7dDoaV/Bz01ZCMcdE+yibZWXd6+Hykh3bYE33WJKunTT+lRz8k&#10;oF5z6Nc36TMdK0B26zXqb+q96hzGZ5MsKCu0ZTEKJn7jNaEDByHqmyuitMn2l2uyT1n/TU45rX8/&#10;/69/OSk/8Tj2N9taPI7Q5Hre1/sJ7hUoC4B0ZjBAfaeZ1YRUJ76OrkxxwD2EW/ziBoylCrjVM275&#10;3AlovZUyQ7Da6f4f3xOE3M9g9ySYYRai8hx0eN9Hv991D5ij/sbf/Jmk3FmHDhlSnvauY22eo/81&#10;Q5bmIZ+R531j+GQOvLKF91krR7Bn/bZHsBfg0xd87TpkO7Qgb9rLqZcgZw4dhbvIAPTqU2Ab/Ad/&#10;6+8kZYxrPehG7T3p/YRss8Z0PMav37fC647L9D2nmNWmbfH051uO7+Qe7AgTy403BTH8TNfhxmeh&#10;3vqb5ofkxue7gSrXuxGz/rz/R/5wUv7YH/uhpHR7kIn+HnTmJssYp+/HfsXuK9DHuQ6edY3s/3e8&#10;AzIgXTHg3k+Je3GVOvy3Z1/EPnOLe4dd+mUXycwUo0+bdA+Zuivcd8iF+J7bYLlLr2JPWvtmc3zv&#10;2mKmhZGjkxQVyrBFVRVjlzrb45rTpY3SenB1Bb5GwGw0ly6AMU7ZcoqrYPpt0HYtLGLeBRNrvfYG&#10;+mp3G+stj3qsQSasz9N/FFtgl+3QO7Y0WwXrlDJITeiqW8rcDYAs3Azc441+fyt5TWVQ7y2mcPO8&#10;uMVNRng99qrp30zfU1DWEPmy3wl0Z/VFuoc29Ux9T9WY6msxRd19L/yBGBWy+Z06+WhShtR5zR58&#10;0MMn4VfNzkM2Kx7+fvkS5OzYMubLbaewfpxdgq5t0YcsuLg+xjz9yOsvYL5+6uP/IimLPI/wgz+E&#10;eX7pRTx7sw0fMFqADF+9gnt2yJaod1yTez3ysxqUbzGI17l2yFNP73G9qLWE9nw6ZOEf7OM+Lz6P&#10;987Xdsa+a8j1eG/i3XiMsYzeKG/TsqvPeo/5ZnCQ/E+zmh0kfwd9H+MguT8IN8+bg+fHNA561nj/&#10;9NZzVdCzx3UYX58yOvKdu85C2GTLzTO7nDOHvxdq6P8S/ZXSAq7TXpBDX0/vo2NEXMdrj6NIFvZl&#10;soHatFli/xazWp7v0vSOS/eWm9Ahk2eMQQ/zY8ysxjZqb0NsZsm/43toHS2oqzU+0gd6xxJDexpi&#10;wRWzmm4lHZ6+x+P+BadLWhfZOs2jcGpvKIbFfSMhHUsqxXT/jn10bAG2XOvOaWY1Oz2zM2rH6L8Y&#10;EiPtJ9e0F882TzOrTUN9LkWt8wAxtGcjfar9LrVj2i/WnFWmqLG/jHvayqJDzZ4+e4R07yP5N0OG&#10;DBkyZMiQIUOGDBkyZMiQIUOGDBkyZMiQIUOGDBkyZMiQIUOGDBkyZPguwvjMc/8yOcL2y//i3ydf&#10;1MiIUibT1c4OTrPvMUqqFODU5MJxMK/4ZZyg6wwR1bm7hVO3Dk/DHT82jlSqLeDUXHcW93TLOD1n&#10;2ThFmGcEnMsIyoDMUGLmEvuMn8NJTWOIz9UKTjTnovEx/M9+GtF1LzyBE8jFECf47zhKxhjm+Z8r&#10;4bTx0ixP31cRMV6eRxSe7eJ09IU1tH+ovK8jNAZoqx3i5HGFbE3Xt8Bss7GBHM8lxr42t/H3fg59&#10;W2YO7ApPRRZZVngSMsaAUefdPiIPdLLU5ElFRfZHJfT31hCnoT1Go1k8QetHPCGrk45kSYjR56lo&#10;ncRMT/ayqQqgMlk/sTvo9GMoBqWJ05AxdJ/J08Y62a9TkjpJ6SlClxEKDtnn6g6jvzjWe9dwkrx5&#10;HeNhM4o3reQIvvL6Tp3ANilHOgErlirlTO6xmi6ZMVYXILs2T6pOnowPeO8eT4q6eZwWZnBgehrX&#10;4Glim6dwKzWyA7C+ISMd+338ILDHfdVlxFQhggwfPYK5WboN8+Sij2gp38b41ThvimRc2W+hbrub&#10;kM/XnkF0e/ci+vpwbRxVMDOH30YuTuFHBvpdEXIRWUMcztnCHOQtz1JsTR1GfXukYLMZiR1DuZtD&#10;yolFhiuT8zoMcIFOgRsWnml4+OyQYSIkM2OPTDlhB30Yo8Lv6mQpO30U0ZG9JYzl2Qaih0wfOsTm&#10;Mzo+2h2QdWM2wngWyBh5dP4dSRlj6RgiRb/x7OeTcn/juaQcMjooMhD9cN+d35uUASMpt9qITN7t&#10;IHrHtVGHMMSz+yxjOJpLjGo0coicDA2Mtcfo34h9oblpcWaZnLx96o2eC72gPg8nom4ViVQqIIrL&#10;4Il5nfxXBIxHPa2IWJu6qUA2pxlG69fKkFOHjAAxFNATUAh08lp/0FwNqZf09/TkNe2J2BF08jy9&#10;zwhil0vztfNeFnWMIrEcsm2JqURsdCHnuUEdqVPuHpl9Yoj9QBAznPSaz76JRyCGyz4Q64nqbfAU&#10;v2NDvsS2KfbQGKaB/9e8EbOaR/bC1zYR0RO98ExS/tB7P5SUT74EdrTmFiLfjt8Gm7dHBo2lO3BK&#10;P8bcPPrguTOQ4fYAOqXKwLicA13RZoSsz/z0fht9NeSJeos61Wvj+rw/tmEzBiORyGpiMgpvdLOk&#10;2OsgesK0IX8lMiiuHEJU9PEH356Uv/xrv5mUzT3YgDA3jsCYJavfgoPfHpmBvZd9zBmob40MPiQi&#10;Gelx6Ikho6RGRi0pFB0q+cpTJmK4lJuQLEhqu8uweTFh6V6K4pi2m4q8cCnbBqOjYhTJXhQo0prs&#10;H5KFrQFk4Nw1zGsGdedmZ6En8mQoUFSF2F4auxjfGD4jrarskxqZ72bECkS7HTC6xqb+LVQgq2JB&#10;6fPvEW2aK5s8gs/Iqx3KxfomfT/K9okj8LciRp+INVAug1gPFclhcF5NMpEpSkNRHanfwd+0GGHG&#10;W418If6dzFcmGUsizVUXZY/Mc12yDsSQTiywr8SOJfkSGVOB/V6m7lD9xc7qUkYCfrb5zBhj3wBy&#10;IqYhRa+UK/SpqTM61L+33w1mjCG/3yDjQpF2ZXF+bO/nF8CCI1ajjXXojFaTc9HAb06fxhysDfDZ&#10;o7/z6ScQXf/MBTDn5Mmo0aGtjnHxPL4zeqiPcRsi907dDv1z6gTqs34Zfsk8WR1eePyJpGxtwV4W&#10;qfOrMxgnMWBtca0RI/Dx3Dz7UXZCEXspewvb9d4/dGdS/tRf+eGk/OpZrBeefh66JboCOa2RtSvG&#10;3Xci4r0bIsLS24VclRTR52MNZDG0KmVQpu4vkXm5x8hkYdI/HkdUod6RbBJEIUWfE16sT2JaGUww&#10;J8YoUI90OmMZ1twxaEfEUpjaJioZ3UvRXT6ZSPR7sVml848+x5iZeTwX5Q8PpyKyWg30xew8fIbR&#10;og4lGa4iMl4YnJu+Bb3W5mUxxCKn+aH6DQZ4lsLqbNWF3a0+s8i6JbniEmTUL2N9LP0plgkxqzlk&#10;6Gy38CzpjNFd8C/bKSZc9WmvC1nJpwzMudxtxzGvpbPZZaO24xrZEbVTazjpvYKN9mgcQ8qZIgVj&#10;7DFatlon4w4ZyBpkKeyG6MuCDQdA4+cHkHVhbh5R7GL+dkiVVZhgP9I6S3NP668+9fH1a2B4tmTU&#10;qNt1/cwM2lMnC0+9DFm3qb9jyNfzaDfErBaws2waeoM+n0+qWKNA9gmyuA6opwOuzSOOcwz1t5Dq&#10;8nS+4Fn6nLL9ck1oDlGnIvcHfvBHH0nKw6extxCj1cYc++iv/25Sbl8GC4pFKVi/Dv08w/WIS/bJ&#10;iEbtIGY1g2vBQGzCI/To+8teV+i3D8mM02dfiFltk8xLea7FFVkuaB12+6kxs9pbH7kvKV95GUw3&#10;3/g8GAk6jBAXm6uMsuofURZCrkFqddRhn6xh5kQ76nOQ4T7nuUtmJDFAmrQBGh+xb2paN8jmpD2V&#10;WgXR7jWyucW4dhUMVQWyfikyNKAMyNVTlK2g9YqijmfYZ9Vl2NOt68xQMIKiYwdtzIs02px6qVji&#10;GHIutslOp/lvs33DLvw5g3s9oRTdBKuD+qLKDANyazsD9G9EVq0gwnwxyMwi3SOWZ+nzsb4ez0mL&#10;jMiL89Bnly9+KynFrGbJTsi/pJ4Sw2WtBjnr0scVo5oY1mJ0+Lci9ZdDJk4x8RrsQ2OIiq6vYaw/&#10;+qlPJ2WTc1T+nPollZUJTP9tupzeZ5q+h+zptA2f/N14bXDjvbVGKJe1Nmf7+PcjZMr5uz/3c0l5&#10;/1sfTEpX9+O6LYbJvRmD+6o9stNRjHKVOYy19FdEe1jgWm63ARmpkWVrbx9rieeeejwpY5ykraqe&#10;PJGUowVJUszMQN52d+GzXbgK5hKnhjksxmWLVJLHVrhGDTDvSnPjOdkrsN8o53WyAJ5/DuxAa2fB&#10;TpkPKLseZGTxBPZ0V+8+mZRnL0E3XaeOuvcQvu8sjPeRt7fHPmaMUg1zcXsb8mTTpi2xfkP683nt&#10;bdPu7HP9trkDPW5aY3ta4iRUdoj+Pu4x2MF8bnKy1Y6hfhH3y4pktDfohw3oeywuo/55rgtiDHmt&#10;TQYyj7qhQN/VoZ/lcu6SUG20JqRdpS4q1DCnVw5hT0Hs2wnI9rtHtuWgh/rPltE3NmW4yLV5j4wd&#10;Idc3yg5i0zYMWpC37TXYwhi1Kuxf8zrWBh36LaVjsD1bXM88/RQzKFQhX6VF1GGR6zaLuqhFhsw9&#10;+mdzZKeOcYhtLNGf33jpTFL6ZG9aIKPaoXns93nUJftsd8D92/2LWFtskuWxQDahGB71a46M0CYn&#10;48I8dV0Rn/MzsGXWLsqgh7Fuc403dwT1Li+hzpPMBK3reH64j7Xd7ArmZmkRsjCgX59rod7tPvq0&#10;wb3RsA+b/St///+RlI+fxxppOMFy2urTLtIWh5ybA+7rS+en2/y3YJuIkepErdGndOsNOIBZ7XV+&#10;cQMwWrd+hr573eePYNAmG/QhdP30fqVH5jlvItvELNnw6kcwZg7fuS1Srn72Z/9ZUlr0VevMyrK3&#10;gfXy04//XlJuXsd+cq0C3aT3GTE8ro2UhaDAeh0ly9SAe1hlbvjVlqi3ed3yIq47dTsYsxpd6O3d&#10;TTBk/a2/+teTMsb566i/zxEgmWPKrCamWEPZNJJ/R32WbpDdejwncdN4TPgdCQ64x7RNfj2IDVyY&#10;fuZBMqFmKFHU68mO9iW0vpquX577+n7AeU9G3kc+8O6kfPtp2Md5rutnatSLUG8A/eFyHTp7hgxq&#10;ks3TR6Ez+2vQpXtrkKN2B/N7ZhV/Vzuu02fVPqVsQoydXei6PjMo1Lj/2Auh32ZnIF9PPvWVpNzk&#10;3vQcZX23ATu7tAJ5W1rCO13t/cSo5ulPXoD8D8j27VO+VlegA336hj6ZB7tkUB42oHzectdbk9Lk&#10;ejmg3YnxrcuQ6wGHw+Eazqe+/dV//UtJOeD60KffrzVHkeMa9fFZ2R60z/zmMCXThPzlg2RZ48Rp&#10;dgPS33DuTeNmWX39OtwK00xRB9aT5bc1J1lOQ/dI93yTf8ffa29Kc1Pr4gEzx73n3Xi3EOPee8BK&#10;vDIHn7rKddeA9rA/gM935BD0do0s2708/u5rn5U+x0ween22CJnWs2P0mYmq9Rzk7TNf+Z2k3B1g&#10;7t12DPsr9x3HnunlDWbTYlYNtwZf1rEh060d6IHdNZQxmgO0vcX1fquHeo4alBQ+15F5+iBDsmyK&#10;5ajCPbduE37BE0/hXMM2/ZsYvvb+pOyJaXmSPzL9vT6/GWa1m2X0RvyfgVltVAuWwK3qPP7uxjmW&#10;9oUW5W9gD/XscR3G19t8vxjyna2YUu0Qcl9ktoL8Ar5XlkP5DsrMpewSBa4fLE2kEZRlwSIbW5lM&#10;hLN8r6I6aM9UbJQu911lh3QmRS5rpwV9HcPrwveX/GivROcS9BtB20qaa2LuH/0wKaS/1IxoYgzE&#10;rDag/ehp/zi9BvfUWl17PqYY1tg+LYm0dtfvJiG9pAZMj6H2jbWfd3QR9l57Vemz+Gwx/MdI91W4&#10;B609mxm+/9W2kLIVqVQ2A71zSPcQVccJW6y/qZ5qj2RYpb7XddrvSxnjqWskC3pnP2ln9H503MIM&#10;GTJkyJAhQ4YMGTJkyJAhQ4YMGTJkyJAhQ4YMGTJkyJAhQ4YMGTJkyJDhuwTjIy/8THIE7sP/5jPJ&#10;F4PzOPFmkQnDI3OEXcKpuuOMTiswOuraLk7lN1qIsusy0qlWRCRTvqATg7lcmdFBpZM4LVms8tSj&#10;hZOMFk/yunmc4ox4ek+npvNkKvAZnhMNeTqUOXI7ONSf4KMfeSkpr7yCk/vFAKehqzxErxOJxw/h&#10;7297J04uNpqIItq5jBOB95x6T1IOqjjRfHmC/ai9gVPM/j6iCmwDp6L3Os8mZa8H5huL0YF7DZxI&#10;rizjpGClhEgBbx/PLLOrymxPDEWIe4wYiyK0fcDoh5CsIEYB9W2bGK+oxHOIefxe+YJ1sn6SWU0p&#10;+tXPIinTydGUOYH1C3niV6cnFcUqtjGdPNVp1vQo5wg6Yanc7jop6/EkZclBNEiRufoLLPfXIVfN&#10;dfSVQ0YyHVb3FQo4gkk2L9x54lQnYfKMJgnU0kifgEdiDV6/MoeIpiL7ZWYWshKjN8TYmwXIdJ5s&#10;M16IMe51ME4G2cLUt/UZtEd96ZNFzGcUpOGwQSM0WpC1QRfPchilzQOyuWAe9Z45gejVMhkImmRD&#10;aq7hIa8+gWjOwTrmWWGIG0yekl5cxnduDc8KamhPuYJ+LpTwrEoVzyiR9SBHRgWPDer5eEafJ5rH&#10;rYn/H9dw1o/6APcSI4c5FU1nDqmLyGgn1hqDrGkhaezaHZQxGluQD9NDeZQyeOQ2zG+D0RLbZA/o&#10;U+5aTUT2hIzWMUL04XwJeuPwDPLQx2jyBPnLl8FoNUdZcHbw/U/9tf9nUh574J1JiRmZy+0yyvmp&#10;555Myh1GFxXLaPe1LeSnj7FNpptZRuYuLCPirdVD/babiHLab0OXdpXbO0C7S4xQznmoW4ORD0Xe&#10;z2REeox0/jLCvdumniIri5vmpUef6bo8GVcMsomFZJabL0H3L1XRdzHyHOOuiXvpJLlOwmuOirVC&#10;zxBS3cQIDOkYyUqMNHKFchTynqqfTrrnyWamYM80AJmV0Ul0ne72Rck0gmySTqGPT5ij9KmnA9Kz&#10;5GnT8pq0AiMsxaxmimFtgllNrCds+kif6Vmoz9fOIyL8DkYivOUuMP597GtfT8oBo78feRsYgfJH&#10;EfFz7DQiiGJc7cBGXduBHe/2YFdKZGt0XDyzRfa5VgftMnqoW5t1ssiwYHiQHZtsGzHsIeSovY4x&#10;JQFRrlKAnOzu4d49srYZO6j33YegK3/8L/yFpPy5f/ufknKbrIgzRzmAI9ht1OuQA9t5lOxTBRf1&#10;dDim5Tw+24yWlu1LzaNiuHTSXzI1EZHGn+RMRiKJWc0mW6stBk7KaBqxwFtLZm0aWjEX5RkFE8Mp&#10;oh2KHOmTWUT13aJNuLbNKBQf9zhCthGXLBQ+2UQ2tuCftciOECPPPimxT8QaokBDRVRYLMUi5LJ9&#10;Mh8poyFZT6IJ1sYBGdR2GVW+Qzaqsov6HTmM6O6A+tYPIUdDsj1KH/hp1BfqUGTEYwzpErEeasw6&#10;9GH70iViZeHYRvxsUb/ZLBXNIhbIZnPs86XMSmKXkh+AS3NFMtnOzEK2gxbmk08/OqJOku7UXDYn&#10;otQN6ilFIinqpMBIWbcA2fAYCbRPVta7Hno0KUP+fWMbzzbbmE+VCn4f49gx2JMrl2GD1tbBILO6&#10;jN8eP4rI1oV5yNNwB9ft09f92stgsXj6AnRQYKEfOmRmiOGZ8J/e8873JeWd7wfz2wyjbl947Kmk&#10;tDsY8zxt1If//a8lZZm2akC2U0W9aQz6PfRdDEVDT7MghYxo1Zy76yEwpJ5+EPrhvQ9DjnZziCr+&#10;xBNoj9WDr+eIJWmEe8neUB6QyZn1LiuSiVGRbgF1MUz0t/ycKtmD2mR10LwfkN0hhr4TU6qinGS7&#10;ZJM6jHas1yFn8tG7ZK3SfcqMxBQzUQwxinn0JcTO1ieLo+RNrIHpfKDsyhaLnVWfU7C9McZ/Qzmg&#10;LdV8HvioX42+dtzi5F+ffnQT/o1JCiOzhHFp0c4moI8tuSiJlZLPSJnh+Hk0sZIijW6jrhz0qT9o&#10;A1yurWKIEa3TQb2mmdU6pHoTY1pEhq506UN7P6QP3+V1rou6xLj9uHQ35lBIGZCvI3073R75UAWy&#10;c4yEJCmkFyfZ9trUw6UK+jHguOw2IAv9ALLo0o6KJcAP8DuN5yyjj7tkVrO5DnAn4t9kP1JmNf62&#10;T8aejQ34rPKBZGp7ZPKYraEfppnVLNq0GCZ1gk9/3iAjQRhifEzZNuqSgKytZh7yZnCtLdkf3Sn5&#10;VyxVMaTrVf/UR52aD/qcMhLSKIiRUMyrH/qjP5iUh45Rj4wgF/NjvwHmp3NnsBYosw/WroCtZobr&#10;TIeLVzGrFcn8JdlQXQzKtjcRFSmWtZCejEu5CVlPsVOVZyAjYgGr11BfrcNC9pX08qk7wJIa433f&#10;h4j1l14C8+bnPgoWkEEHcq/6B2TjkQ6SHh9S2CtkZOr2IJfpnB2hOoN1r5jVbPraYvsrUfcpInTY&#10;xTNtrrEbDchfgXM57+L6+gSz2uYG7ILjoj4m/RPZc4d6iVsl6ZyTvhKz2vwS1kL1FUTMb62NmdXk&#10;d7W59yT9q6hmp4h2hZSnHhnwxCAhln2vh740OS4B7ysbEkOyWq9qLPHbVg/PDtJ1IZ5pkO2YQzwC&#10;J6nmOf3+lB1lhDyjsKtl3OP6VfgKPpm9xLKTRsLTt87TzlS519ZTNgGx1tNviNFiH7h8bp66wae9&#10;J/nRqMS9N9bh/37s02Au3KetmLRVMcYRzgdD14yvvbFPbv47v0dVbgmxAMpPcbVO4ZhL7iP6i7Jx&#10;d566Iyn/7v/095Ly3vuwTxGSCWTQgu8Xo0hm14hsc76N+T0kQ0Q+gK31LoE9p8dsGiaZfzapL4q0&#10;DbMz8KE+8umPJWUMk+xNJ45jzTnPNZ5FX61IH7RhoQ5t6mW3hHke7mGcIrK/lRdw/bH6eOwHL0Kn&#10;tNuo3+qjYKq8tg3f9AvPwYc7dif6okl7E7E9D59C3S6cAVvF489gH+f2tzyEkiz8MV5Zwz6M1mPz&#10;RfytTR3T5F7oXXeBqbe7gfrvMrvG8gpsesg1616DjGBkWosxv4j+vX4V9b94CbohamNPKr8IX/3u&#10;t38gKfMu+qLMuRc2McZbm9BVIm9aqYDRI4bWIwP6nj6Z1MSW7RQx50KyttVmoB/2WqhLiYzFqwuo&#10;a4l78UX6ujHEtJfnRrZY/7treGaP9arOoC4VzvdIvgUzDTS30ed57l25qxiXGK093Gt7E8967XmM&#10;Xb2C+VMgG/teiHsHfdTT3+f+xiZkZ4H7mHNkmDbZntHEQTlChSx6ZfZFo0yfIYc6GMxu4HJeVGfR&#10;32Jre+kbX0nKrRcgC24FMpRfGI/LkXvflpQG710n421/F3OxoAwK9NVLZONy+Q7kwhmwVhYqsIV3&#10;3fdwUvpcG8Zo72IMd9fBSFTimM3V8EyTbBsmGd+2OX4u9372vgoW7X/7M/8gKb/CfdehNiNG6DEt&#10;SSiGWtpJj2xhBvW0RQZsn0zk05D+m7QnMSb3+QRlPhBeR73eEnpC+sxbPONW303Coq0Ws1rKlM7v&#10;Q47DUJuM8tFHWDkE2VucA2Nij9k9qkvQx//sF38+KY+uQqbDJnynCvfYrp15MSkf26OvyvVAtwU9&#10;EqNAu7HPd0ybu7hHmYyWp+7CXmBI+x9xf/aeO+GnFMgqZHJv1yE7cIUy8nM/83eSMsbnnqP+4UhA&#10;QkfVYt+EtIPqU1OKSv3/JpjVbsI0s9qbxLSdn/w89nWAaRm46bPecxFa9wi6fvIZ6T42v5NfJgT8&#10;Ps+9nBL39X7kR5E949HTsGE7F7B/26U+d2hvYhxxMb9vvwfvbLV+ipiZoso9hc0GPjuH8NuL29CV&#10;Lt9N3X4Echpwv+PsOTxzMNEPC2REE6Sf89pjo845cwm+4LlLYHusc42xT9tdoP1p70Hf1bmfFmN5&#10;FuuLnS3Yu3wd9W/zvYR8VZfP7HVwXWcTa6fBBnSpw73r2+gf3Ple7JvFeOoa6jWkPbz/IfgW7hZ0&#10;6K/9y3+TlN+kz9AhA9FQ48h3Dalsc3/A53uxN4dby7T2fqZlV5CcTctvjPQ3E/vYk5iWadXh5u8P&#10;nqPfLrOacNB1t/4WOGje6N76XtfJnKg9A65B3v/e70vKGB/64A8kpclMVoMW7Hg1Dxnd4x5orYJ7&#10;FGfRF4unYJNnZqA7F8u43hvgszvEHB453ChH6HD92x/CJr94Drrz2WfB3qqMXB3ufy3y3bNYzT2u&#10;We9a4LvfEmz3mTOYuzH2WrhHuYb66WyD1rQd2om5U/BdZcOukrnQ4jt1k777N7+Jcw0d7g/E2Of6&#10;3aAvcLO8CLi3xmN8nb6H/yYcfJ8xpq85SO9+e7j13DsIN8su2vPmnn3rOSa21j8Is5rDPTKPmbjE&#10;8GrR/3DL+PvsMayvCjP43Oe73/0O7jW3CJuwzNLvct08wj6ZeF2+26xbkPOZEM+yuW+p/bA3YlZT&#10;lr02/ZwYfof7v7hkBPUvSsmskL6u4/9YYrScstH61aTK8qmz3yyzmoZpmllN78vSczP8fhLpel73&#10;nJIj+ZHazzu6DBsu/W3yfayyzU1m/Ru1JPk3fffBe1fIgCc9rSxgwcT7uhjaQ9EeouRw8h22/ubT&#10;55yuvz5LD4ut3WLd9E4h7SNer/f+k8xqBV6rUciQIUOGDBkyZMiQIUOGDBkyZMiQIUOGDBkyZMiQ&#10;IUOGDBkyZMiQIUOGDBm+azD+42t/PDlW99Ffxknxy1/AKbvKAKfUV3miss5oj9IRnJ7c2sFpyWvr&#10;jNxTFCcjScWu4U2cfNzv4iTv7cdxovLEXTgVPHsIJ/6sMk/n8jS6x2gBnfTT8UqLpw6jIU5oVhix&#10;1PLGpz6ffxbP+vzHcYq4buFUvhvxFH6E9h2fxUnl7/9+RCh6Zfy91cJp5P4+Ttj7PKF6fgOn9GNc&#10;PodT0O0G+sAiM4o9g2uPnES9Dh9izmpG2992LyK1Zi1EzH3hk59ISp1grhRwijqGN7zxZKJPxqhc&#10;gBPN+4yEtcigZtZwCrFv8HQ4T2BaDJHXiVNvgpWiWMXY6mSyTkMq6s5UEl6esNQ9VOpAsxhWFPg+&#10;Zj8an5IU20FEJiKLp2kNPmPGZVRzGzfZPodx9Ju4t1jndLJTUe5iT4oRMeJKuex1qta2dJoTfeYy&#10;clmRGD7Hx+Pp4UVGqyk6pF7DKeQYO4xmrC2ivg5ZM4YholS6PNVukV1Dz5ibR/11ELU3QH8EjGIp&#10;8roYe4y+3O3jhH9goo02I/cKZOqKamhn7U7I2bCKPlt/Du3ZfhHXuT7mWZ/zpMOIxhiHT2AeHD2B&#10;9pTuRP0XlyGLJUZShYyUa7ZQtz2yIhkR2uW4iDz1A0ZZTbAghDzVLbbAIdn9NExi8jPS+Aj0nV3F&#10;M4YdlHUPz6iTvbE5EbXSaOH/e/somxHG43ae6L3/OCJDq/eCheqlJvq0z8jAQRdRnRv7iMAsthCx&#10;MF8ZnyrOr+D513YQCVe8hJPg71q6Kyn/0t/4p0k5KEPn5BlB7rNdQzKzKeKM2i3XTmPRRmPTwb0L&#10;lN1SkdGMZN7apdxfICPOt14GW9vlyyi9DpgZgiFOpucG6EtF2fcnGGMUhh5xIDxGKkmvdrsYa3uA&#10;unhUBz6jo3U6nQSZuSpZLQ6TvSLGUhlzaZcRLempeup0zWfpOZ2wlo4R9NFiZInYHGOkp+n5jJSZ&#10;U0wqjCSzI/Sh2A9CUSxSVBVsL70VTugvnaYfigojjexDJwRip2BUis2xlu5RHW1GknwnzGpiJHjm&#10;laeT8j4Pvz3ECJkPP4FI3hVGTy6SLfHIPbBpFY5FjF0Hcr7VwTWtBsoKxyWi3TPmID/XyNDl9ygr&#10;FnUQo/VDziNH0UQjlA3IQeMa5km/CdtVLaHeAzJDXdzEbyt93PuIhciN+96G6LavvgZZHhYhI3c/&#10;Ctsc45knLiTlUUbyHytgjhZpg3Q6v1xSVAc7NY/SoG0bMnLBIZtKmEYhaJbGYsJrFOWgiArOXyeP&#10;Z0VixOH1Pq+TDEj2FT0xUtAoRwgZeVnKo40FypnPudmj7mwx2tHwcI+hAb2Rp24MGSm7vYO+3N6C&#10;PkzAe5QYlUGyuVzBQT3y/N7lPHHYR4ocERQVoTndnYi86vn42xZZzvablC+y566SccQj80Cqg1g3&#10;9bv8BZfzvuhifGIEnGtiWlAkTxhirPtiL1P0CfPkS285tLkFtrNCJo8tsreKaTJGRL1UY3RQwGcZ&#10;1OJiL1tkBNxuF/NFLFUmx17MGWK4FftLjJByJbmx2Z151qvAqE8vZa2DDJy6/61JGZLZZLMBWehf&#10;h03LmeN2VGdR/32y/S4tws4fOoR5s7xI5hX6yZGHe+0wSv+xlxDR//RFRNlGnEdvfS+iE2Pc8453&#10;J+UMGQqCM88n5ZNPQW8dvx3RwSvLiNz92b//s0kZ9tBHAdmqbEalB4zYGtJnEnNhDPkOYx+V+pm+&#10;YIl0gX/z3/1/k3JzC777Sh/sGp0BPn/hZdjNQQvzZ5YMMzFWyXg1X0LUuYPq5crUy8M+fMICWY5y&#10;ZCwR1UW5hN93yN4ghrNOaxxJVqJ+CkXJxfbY9AOkO7otyNMM2U0EMX8pcqlcxvi1yboTw2WE1ZDs&#10;K2M7z8hj6i+P7CZilhJTj2y1xWjKNEqMtjiinY2hv8moTjMlhmSUKFXoK9DmRQO0r0GGWd3SqaK9&#10;DcnACCJ4UP1n65BlfZa60jOlp8SobDmYs2LAEkNkvojvY4i1rcWxmmZWa+/j710yFJj0jUb/h8JH&#10;qai9dgfXWfI9Rrjr9uWkfCNmNdVf7RHBRCnCuFm8Xn0vhuYYbdGP23iGTbbGxj7kxiNzt5jVZOsC&#10;RhtbtEtz85gDHTIciVnNoJ6LoQjR1N5J7rhHsM7oe5usJh51a6+N72fErFbjM8uoq51ym47Ae4ud&#10;UGtYy+S8la530DdiVnPImGzSvg7ICBJFkM/WHlhtYkj+Vaayy2ernyXbPbKAOWR17fvo0yIZuz74&#10;Q380KU/fyWjJES6eg278zGc+m5Qba7Bl1RLufeUyIv5naF/yHHQxmYyZ1fBMzdHSLNYvbc7dGGKk&#10;HhnEpMib+Gxz7g10Le3hzibWGJUy/Mk82yW/xx+iLidvw9oqxgc/CEb6V18Fy9EnPgrGuGlmtWl2&#10;RzFMDWicKzX4qgH7Wn0fI1+CbvO49i9VMJZdMiSKWc2j/y89bJjos36fjBL0w1zazduYPSDGq6+A&#10;oX/kYCWF1hJiVlP08EHMakP6JosrmNu1ZcybjWuI0o8RktVPbH7qix7HVlR2NteABuVfjOsR+0R9&#10;aXC9IkboWzGrVcuQC5uZD9pd6KNQ+0kW+sIi2xyHYyTzeJaicyP6vBPk+aO1KuS8SIb7jbWzSemR&#10;pUUsO6NfJf8qotqlHyybJVY6l+NokiUwxh73H2zuM1p5PMuh7nTYR0Mx+m6jfZ/87OeScpNMM2Ly&#10;uxXeKDpeYz0d0Z8yxqd/5+ebboexiGFy3qaR0/hJyqwmmQi516E+u42M8b/wL8Dmrs8+Wal2Nsdy&#10;JhIsdtVIZ9D/aOPaARlXBm2Ul8ja8uAj70rK4gr2K0cDkhQD2oZXLoItJcbFC2D7OboEn265DLlX&#10;xo1CHe0or8KOW2Qeam9gz6pN37bM/bQrL8I/E5NcjNoJ3JuzI+eyj1rULd016KtZMkX59AN2r8C3&#10;s/uwh23ajLO7ePbqPdgTqpHdJUbQg3zvsG9WTx5Pyvos6m9S55foMzUHmMO2SZ3PDBcvca2+vQfm&#10;i8UVtCFGZMBfaXdwbZRDH53tQP6XqetvJ3uYQTaLmQXo4yZ9kyJt3PZ17L31BxzoESpk1Tu0An2K&#10;2o36hr6PQwYfl/oskC9In7VO2xvQtokVrcw1fIw8r9W+a+q/kGl/EOG3NjMjRPJV6Yv4XM/s7+I6&#10;km3n7AnWnvYeWP9mV/Dc8y9iHdK8AEY/l3seeY7PYBNju3eeOmgZfw+599lkloPOGuZJtwqZifHA&#10;D8BO33032M+2NmDLWmToXL3tdFIO6Rsdn0WfVCgDr7yKZ370C19OyojsdMdr6I8YdyzCD9EadEhd&#10;v3LXA0mZK8IvDm30v9eBb9RqQJbNIT4vUDdaA+k9yGUMMYnu7GPttknGl1Frk3/r3Js6cpQM/PTl&#10;6vvwgT7362C0/9SXH0vKx8jK64k9aIThAH1i0OYMyAinPUKZIIdrOC/d9bwR6RqCNuL1dPB/KWY1&#10;YfJZaT3ewAaINV9LUe0ZypYNyRbuc5FSLI733k7egf3iAvuiS9bDMAf5/+m//OeT8k//qR9Pylwf&#10;cjWkf7a+w/0wmMLUdkcTrPObZNIv0DdS1gitL/cbGGObuqc+h/qZOdhHb5Pr4V08pEr9YdKv/t//&#10;V7Cgx/jYl5HRQftcA65dA/Z0IJ+BffbdYFZ7o/FK/TP6QWMbzbqM4E34yjGm76lrb2ZU0+c3bse0&#10;jzBdnwqfaVC/Hr4Dc/P0A9A5x09AJ1aZ2Wf/IhkwhzTyI9SYyerw3ZCz2iIY+vb53uLQYfiiETf+&#10;Fuegl6qsw3W+gyiJlZrrM7Ha9vVedoQidXh3E/JU4JrgWg/y1+R6ajCEjO/u4nOfPp7poJ12HnYo&#10;Tz/g/FWsi2LU89DNS2RbNh365LQ7lTL6ROxm+zvYO2iSIWd2Hntazz8HH6VcQl8dXeHewwh9ZkLY&#10;uYb6Lc7gnguLsCcvPY5sAJ/81KeScpvsph7XX75YndmedrpOkGy8Gdwo04J0i2QklUPNn3QeJcUN&#10;SH9DUZ6W6Zs/H1Tfm2V7/Ntb11vPFm580hjT1x1Ug0lo7a21eKqPp/aktOTQPBPj0pHD47XeWx96&#10;MClPHIeOE/mn38dvmg34VZEBvWsfh2/7yMNgET+9ALb5tYvwP61F2OSI6558e7wPU6lCZs0KfOny&#10;Atg1h9zL/fwXIF+VVczRvAU/YbAPP+VKEyxnwzbq/8DDYAfc3hs/49Jr0N15+qgLfIe5Rz9gwH1I&#10;f4B5le5JU//tb8BX3d2Eb/Xyq9gj3Z5gne9zHR/22cHU4er38Zji++nP4+ugq6bl8FY46BoObYrp&#10;6/T5Vr/Xd2K8fLO4SbYn3hW+MW49X0Y3ZXnzXJvETfNlYoHpci+wH0Hf6t2ByZecFtf9h3gGp7IA&#10;edxhtoO+BZl417vx7q3MxeNzT8IHjNEms9qJYzg7U+MZgHAbOk8TSO909T5jmlnNZXlLZrU26jMe&#10;W8oNy3BibyOG9iGkD+z07BDurT4T21iaSWkEn3s7ytjSU6YR+lXKKKh7pXVK+x1/13s06RrzFhov&#10;1U/8TVovyqH2WVJmtUPo4zQjIv1shz5wkevPGLbmJPtG9063pCl34yMz+Kzr9OxA71AIl5kLYqh/&#10;NbaC2qVS0J6oyf3V6b+n/g+7SvvqMZThTd2dIUOGDBkyZMiQIUOGDBkyZMiQIUOGDBkyZMiQIUOG&#10;DBkyZMiQIUOGDBkyfNdgPP6tn0/Osv3Kv/2PyRdPfeG5pFyewUnfuQVEkuUYdWqXcFqvzWi8XpMR&#10;jjx16PE05dV9RDR1Wunxvdx8Eac1F8o4uVdi3ty7HsT38yd5ErCGv7fIuJJj5K9OLvoBTnQ6jA/z&#10;yMQiJpMYbZ7ge+IxnJS//C2cTC7mcFJ5oYjfvPNdaNf3vg8nlA+dxCm+agX3anXwjMe/iVPK//Hj&#10;iDaM8UANkQpXPbRj0EKU00O34/u73oJTqXOHcAI7sHHKtUF2t43ncK8nPo9oapPRbO7EGUJFeUSM&#10;vErz/5L1oF9RH/FUJE91isXJZ9ROqGg3nracjLa1xQDBE5k2I2ItHRHl2Kb5ZPlTsYV5jHDQLcWE&#10;x24RYVGCClkyCiwdRpsVNxGt1ZFcsd87ZGQxyDxmM/JaJztTTJyWTk/VMro5BdlZyjypqWhN5RT2&#10;KDMFsrYoqrLMyBIxYcTwlTO4iO+cEk627jNq0x/i72KAUaSVWCzUx/tkatCpY4sRtDHU3zqV2mNk&#10;ldonthmdqFZ7ohX8buMVyH7zCupiGXh2xFO47hzHd4TbHkT9br8H31VqaJdOwLoF1GuHEbJXriO6&#10;wPfxO9PlsxkpK5YhayKXsk7P9nuQ/4AnmQ0y2IisylCEmIPoGsPESW3fZ+Q4o5JcEzKTI2NcDLHs&#10;eIw23WMUpD1AROYRtuPEPOb7LBkjH/1DiFzaDDGHL23hWWcZnXBpaxxNgBibXO69D9yTlLaHtu8+&#10;h2f8d3/2byfl8DCiHZwc6hfxKLNtUaZJFxKw/mIIieHlUP8OI8MHLuozw4idAmeVz75r9HGPc1tg&#10;d3n8AnTKY+c+lpT2LtpV60E2AjJpxWgzSrbDUFaLoXoFzn+P42aJZUvMP2hOykYlZhKXc3tG7BYj&#10;1BkZeqwA/RtyvvTIcKUT7iHHLRKrgBgYdCKbTH2K/BlynsXAlaO28qR+Ok9oNwqMwDIYBWIHuM5l&#10;ZKlHHTJku6MC6ibWpximmAV4wl0yLf0zZBQXyZxGrYL8u2SzMCnbDsfeItuIw3zg4QRriBheTEXd&#10;TkX8nTkH1of2LuxGZwfzvUh9fep2yLgCGA/fBlvn1BA1GWPoQl/1yGK6x2jnIhkubUZ57zLaoZ3j&#10;9WQ9K7Qwrl3KdovsVpat0Yj7n7qhB/3TeA1Ra8sm6tN3cO2163iG5UFu6owavOM0otCv7SAiqB9g&#10;PA4fgk2P8dJLiKJboC07yig6h3bR5ZhWGRFaIb2AS0aoQKx7ZGYwqbc92oaAzHExTI5Dnl/lxRpE&#10;O6gIBTHiiGFGkZgpA6muYymGsxgW50WR9RTLkSIZIkUoi9GODGZmiD70KEflGfgel9cw/9c3ybQ4&#10;QomyV2YkteacQ7tp0ZercBwsRnEoekhRHwrCU+r7KMB8itH18MerW2Tu4Dyvkc21xmgvT8yKnLN9&#10;sRwl/46exfllpxF/qHOMHu1kh4wqXbEzUldIH6gM6J+M/QR8LzYqzekwwO/bE5Fkltg/qpBlRQ8N&#10;yFyVp3wVqWtyjJZW5LzqHzEEKI32moi8DOV3UX6o+kZygvqUK7BABsevwWi8Iycx38VAskP2kMYF&#10;zI0umSdiLM5jfs/OwMbOzcOWHj+O6MAy7b/U28XLmHvHlzHnPva1ryXlGc77d77vfUl5923jKFV/&#10;HxGGT332M0m5uYe+W374LUn5ru//nqT8nf8N0dmf/JWPJ2WZEb4DMkgEDY6XCVmxqNDMicgfw8V3&#10;dD9G+hmf84wePLKA3/7Cv/q5pGyS9fO5b6Ju1gDMjE+eh71vhxjfio9xizFPtsaTFTCmalxs2oKA&#10;TD01+ngRdb1NnyNkFK5FXSu5G0ywUSmiSD5dxHkhJkgxfEWMRBQLjVidxC5Yq2E8XfrXk/6y/l86&#10;pUjGHo9MI/KbdU9TNC+cc94QdZJuSqMS2V6xOsWQDdN30nViSsqRCXOWbJ9iawg4r3Y34FMFZFpz&#10;yeowluQRyA7mMapZUWae1krU15rXXd5LbDV5sro1m7BtqR5ge2L4ZC9qkq1Q16QR8n2U7SFsW28A&#10;WXCp84sG5pmYlPcYYT4gG3eMBw5jHewowpV2XKzTQzJ0lQoY81R/sQ4O2+eSGSaiHmyLemGEHvVO&#10;l0xvcjqHfVwTcN6UyxgXje1+E1G2Ffb/bF1sJ7iPmOI6DeiJGKuHwbTVJgOUTd/VJxvCzjb6Ks+o&#10;/BYjNZtN3GN1EeOyWMe8K5IVYiLoLq3fkOOjzzb1sHSoTxaxnI12OUUwrDhFtEfrue6A/cB1aAzN&#10;0zQakPNBMqEIRV3XoS0IuMYr9DBX8yb2RN7/IewLHL8Ha44YOw3036c+DhaWM6/g+atkW23Qf6+U&#10;cS+TNkwMSvk8vp+2yQHZAf0JFhSX7AUm+z2ir5D6LfSXpfu3WbcK76X1f4EMa56H2bi8DBmP8dCD&#10;YPnd3IDt+dJj8FW7jPwu2RiPVC/wXoqMV23rJdRV80x+WgLZc66FxE4q5m4x+Vn8PuJ606FsdFoY&#10;D9NCHerUmcePc89rhFdfIiMPfQyRufjylbg+0R4Cp3s6Dtq/mZuFvLkL8Me2NsbzRJGwQ/remtdp&#10;mzknS2SSCyiHfc4rMbMZ7MtAjOtcqxg3sDrg3kUxKRXRh5L7UD6Tg3kixosB19VpxCsX62JHDyf8&#10;sWoV9ayW8durl7DP5Xcx9ib3pMS4okh+MX1pH6NLFsrqDHwOi3WOsU+GSPnDDueaTaE12U6xOHa4&#10;5/CR34KP0eni85jchQM7gVt9dyuIsVtzTvNIGH/GddN/j6HvxPgg1n+Nh+xNqL9zP3ZpGbL6j37+&#10;ryblo/Tf/ABzsl0az0nLgH2p0n4MWheTsr0P1sZ8HmN+5Tp0zTPPgtXsvlPwKw+XOT6cBJ5YbSgj&#10;MRoeZPjsFdzjrgfAOjFDhsStK3iWSXZ/sbiWyDZlOpAnm7Kzvg27U6IPFWOW9dd+Sn4Wv21zf6xF&#10;9u/tTcwx2fEO9yX2yUK9TYbvgRhZK9AX5Tr6KUaZvlzIrAYR6314Fu2pUu+2yEaXMvzRP9u7Ctm/&#10;tAa/crjIPfDjYHGLsXcZa7IysxYsH8Yz1zaxl2PT7lWr0E8d7l94Pn10PktrqXYD99ue0PlzrKdF&#10;lmiXol1k++aZ/UM0zgP6DJf30Jenj4Kdp8w1++YaGA/EFhqjyD2dShF91Gui7aUC2P7SfT6yAw4H&#10;0L8W9XKZLGIe1z8D2r6oQJ0zgnMd9/TOg81vv4FnndnCPa0lyP/sMtozIAvQ5fPoS7eI+pttyNWz&#10;X/jtpGzTBi69/YNJGePOR7B/d+IQ5lCBezQe9XSdOn6W/nObDH3aY9/dh0xs7ODZL6/Bji5zfRPD&#10;pP4s2xjLFtmkH3o7fITqKv0T7hnm+nhmk/c8fwZsJ7Mz2O/IlyCXo8UhyhH6ejfDsS3RSF2/Clb9&#10;nWdxj/os7vHAB7A+u/iZjyblZ3/pt5LyuTbmz3XuXwwmWBWGdAqmGVAlgWJMCGlHw0k7PoL0X+rz&#10;TulI/jyB9LIyJxyEW+nZSaT3+TZ0//Q9h2QLrJPFvSffg3uHYRv9YiyiT4++HTIVw/KRpSfYwnzV&#10;utDn/tZDb7k3Kf/hX/mLSVluQ74G3PcfUKcOqyjTtQhtdYzzL+J9XoX7EUUy+RgB6jvsop5beTxz&#10;nv7wEvVbk9mQ9rbB6HN0me+yuNB+7QrYhmL883/8C0n58lXMLY/7qjn5Kdof48K55KO+e/RnHG4g&#10;TffxrcbxoLG7SW4O+jvnQLp/OwH5TcJBsiBMP1P+m9YL6X7ShLya/Jt8U82XdI1B33b1PrDlf+iP&#10;geXR24D+O0xbNb8APWfTd2pRX8fosVq3H8f+6fwM9E6J60mxslfo9w7E5kJfQ1vwVe4ThCHs5A7X&#10;oZXKeP/V2MNvr12ETEdlPCPimuHCy9Axu2uQjQF9VWUNGrAP52h7F8kI3WJ2oRjFCvqms4v5snkO&#10;+0uOi/oXZVtXUV47RxuxBxk+chLvHqpcV7r0p+VbxdhZx713+X5rl/ulpos2e9xr/9xnv5SUW/Qv&#10;h3rXyE4ztOdARiJvggleuFmu2WdT8vbtyt8N108zD068970V3ogZ6uY6v3H9hPFvb6zTre4ZY/Ku&#10;Bz1j+rfTn/U+fPr7YoT5YtQxj2Lc+9a7k/Iu+tAWM2z1+xjTbfpOBhlsCwso/8g7fygpjxXov+xj&#10;zevZkPVWhDnp03+Ioe0FeefKxmCyno5FXy9E/Q6dhi2QSn31Oej1q/vwwx65H+zHJ5fGa9eNq9DN&#10;FzdRj0On4MOVeJNz30Q2vZefgCzXZ9An22RDdG3uWa2jsr/7pS8m5Tnuc8YIuFdV7KLeAdfBGq+D&#10;xvZmTMnpm5SpG3Frf+Dbudd0ffXbNyt//yVxK9sUY7ouuu6GutDGmpRVsctb3P9bYvaJXBF6yZqD&#10;HVo4BXty3ymsT1aXYSM2GtgfP7s1tvcB15NHZjFvvMuQxYhM/Bb363v0wVU/MXTpDIQOiGiPe68J&#10;fR3D2ceewfjcCtoVcA/BMPF9msWBWkN9FHIPW3Y13Rfj2jGayPymswseWUG1d9Bn5jHVX9vh2qNX&#10;1hPtAdn0etPPE/vIHvtf9aHLltY39ZvxMT0vcvQY1lBD7tFbvHeZaxDVIYb2f1Q/2TcxkGv/Xu/i&#10;9N4+lSvWKa2L3vtxjRRDex45+gx6vmTR15kA3DqnTGQmn13muj/dT+O+RuDiB3lmmIlR4bqST8yQ&#10;IUOGDBkyZMiQIUOGDBkyZMiQIUOGDBkyZMiQIUOGDBkyZMiQIUOGDBm+ezA+8is/l5xt+62P/Eby&#10;xdoWTkeWGMWlKMeAJ+ICMhgM+Nk2cbJvhtebjDK6tIWo6c1r41O4cy5OYroWTtEporVSwz2PncQ9&#10;jt7JE+9zOCG4HyAiSUxdToDThv4AzzB4Kq87EVFSYvTS+ga+e/wLqEd7AxGu33saz/iH/+SHk3J2&#10;GaeJFeWay+Fkn8VosM0+Ipm+/AIibWPUumCTyM/jNPP6Ok5Uhwbq5VTRd1YLfRQ0cTr/teuIPti7&#10;8q2kvH4GUSsOTyfbE6c9zRJ+24gQYdBmJE9gos1eenKWJxN1QhG3Stlc9L0weQrX5MnR9MQoI3GN&#10;NMmtSp2mRB8p/7GiDhV5JlY35bSvkVUpRhGBCWkkUptMXb0d/EanPEXOMBzgs8kIAYcR2Wn0cfLv&#10;qP08QTsJNdHiVZYiFMuQHzGlhaRBMhgdodOeAU/UK0JYjGsxejy9KiYel2VzgPaIFa3MiNA8T7eK&#10;zUHsCS1G6elE+iRtgMZIbROrnk68jln28FknaDtkpbB4Qri1AZnp9fH98h2YZ3e+fRx1u3ICv6U4&#10;pfPAYsTfdgPyt7mL+vYHuJefRrFDTnU6Vyds00ihEfRdn2xYQ0abiMEm5MlmjbGTDiD+HlH+FMXt&#10;85TypCwbzDmu09wRmd+6XUQ3uD38ZqaL8bqbbAAf+rH7krJ+F9q7a2Psz61D95zfxf1i7J3H6fJ3&#10;Mtphbh4RO/uXMPYPHEI01OFT701KM0TEYs7CvVPoJPNEBKwQoNq5Vg7Pt3xMnJDRZ3kydVgsHZ5I&#10;7uage17cxkn4y2Sr+PzXfykpr154LSlLEzqmyvnZI7vGMKS+JbONyz71qevFUKg56OuEtvQCj1MX&#10;xd4xgp53vI4or/o8bIEvmWAUvU6UB5TxkGOsk/UWT6lr7AecozHEtiaGC0UJpSxVnHshdcmgiXlh&#10;eHwoj7lbPNVt5XG/kBGPMXDnUX3FWkDZU5SnTxsUMYpbzGqWfslnW2y3Q3aLvKLFJyJixwoZ16aM&#10;NWQLOfMaouy2r8O2zZVg8/Jk5SuTddN0MY5HTyFKIl/G9zGsIuRjr41rAkbJ58lW09zDvQfSd2XM&#10;zT0yqYi0pUN9INtQmGC1HA7x/4Mu7rn+GmzpPJn3euzDjQ3UJU92tEOz0NO1Oq7rc3zF8pay742w&#10;wwiM22YR+XmkDjuvKO4oREky19wcbbMiNNLoA53oJ7OBIgAn7YsiwfMcl4LYPhm5LHYQk32Qz2OM&#10;ZV/0d186nzZaURIxTOrfAlnPAtooyUBEptFuF7LZ6+LveQOfI+ptw4V+2KL+bk4wxki/VotU+ox+&#10;MBSdIsYLMpHYaYQF6iB9Lh9DnycCrkd2Et9d38HYCkuMbhQzyYDPitinXUa1SJ7EGiJXRH5CDLqi&#10;uR7nniKPFWmsemmuqg89RbOKsWfKhokJoD/RIMvBPJZfnLJQkSnJogLLkyUvb/MZbJdD2zWOCsf1&#10;o85FOYIYggP6VQaZVcQcUyTbjEl70qcNri0g0jWgnm6TaerKNfilVbLAxrj9CFiPFGU/R6a7xTrk&#10;pbMPO+KyvW4TLBz+EliDX6Gvd9d7352UESP8Hvs9ROHHuMYI69lZ+MdLp/Hbtx6Dvfz6J8D++cmP&#10;PpmUAx86sDCDOvW6kNnWHp418BFxZZMlSeyWCVImR/zNpN51IvTBfB19+hd+AtGFRTJFPP8iogtn&#10;5jGOz15BJG2PfsPyRDTknIN+XyrBhuU4Lg7lze+hfvIXJT8Oo4tDyQLnMsXyBt1ip/4f7hnxWtk0&#10;sew6eTxDeksMM2JeE7OaSds9GdUtn2xIRjf5wWJWs+j/y8/UPQz6+/reFfOf5gs/TzxqJKP6DWWZ&#10;czCNPqeeLpM1Z0BbnLJTkB3FJ/tJnixbffqIMULWa0ifz+Wc9NknYlZTu1X/EtkRa/NkOyIjS6ov&#10;eN8YPseosQe7pz5LfY2Q48DrOn2uA3rQey71gqL2O/SBxyM/8sePwifS2kB9YFImxKxWpG2WHjNp&#10;FwvUXymTr1iFyHwVY4hLcz363PJPBoym9eiH5Wk3NLZtynYajV+CrumxHWKW6TYw52OsHsY85/QY&#10;R3lSFlpc+0lPtxr43GrhHquMlF9kFGiZkZiTzGpxL8UQ6+z0+sOk/grIbBsxYlnMahZZxgZkzBHD&#10;VI5R1THy1Jti9dZaTXLk0UZJvrqco3kyETusW8VDHx5bQR9+34//8aSM0Z+DPfz1XwcT8tUXsMao&#10;1VC/PbIJOGQekXsV0i+TjyGGKfXDgH3u5qFbYzgu/l9rt4OY1RTtfW0dtqBahUzk5afQBw/IeH3k&#10;8Jgx5r77wcbUacPX+9TvQs92NH+oU8bMalSGrIO2YeoVPNNk34vFOUbIMRazmi0WSfrYNnWE5Eu+&#10;hPTukGt1TuGU/dzSOmeE/T1cIz/doW70yGYmljD1xWiCJ8U0s9r8HGQ5v4jI5W1Gu8ewaOdHhiAp&#10;NHaK7JVOLHAvweBYB9IhZKcIxdApZhDVSYuqEdR2MavZeXwxzaxmWuh3m3KTRmaz/SbvrTVfQB0U&#10;o0z7Jzt47TLYtKaZ1cSuIz/T5cRWNHGPjl2pSl+xhLkbo0m2liHnrZjIXPpyanLKrEY/+Tc/Ama1&#10;fbJqhfR/1Oe3gv42uc8wie+UWW3yiZXRfzECspt73Bsd0ucWW2iBc9PhnD1yAvPsp/7a/5CUDx7F&#10;XkPQgb6YpbzFCMkma86iH6MefLbG8/C/LB+21ljFPbbJwNBpQ85mTdidqI0+7XG/pke9F+PIDPzK&#10;62SZWj4B3292Afp2Yx17ndtr0G+3HcXf93YhG13a4DvvRrR+h/ZokyycMULulywu4VmzS6jvhSvw&#10;c40e9mjFAK/5UyLLdHEBdunMOVwfcN5p/thNsLnGWFlB/zkVtL1LBs4isy1UqHMG3GvwOZ+WaxiX&#10;59cg+2fJKPe2U6eTcpn6IEaLMrhH9r/FOuq5du7ppAy5rilaqMP8Kvxop4a5mTJFcy+kRuaCPvVb&#10;DI9rBZNr7p01sB/ss15VMsCc4p5WSOa+bpP7T5TxophI8uhTk8+K0dtD31Spb12y7HWLaF+Rfvsu&#10;911M7pmOnKWkKPXwLJt+cocZFQodfI6x9wIYnV964cWkvNBDPQ89SCayKurQpt0xivRXVrAnJ+aF&#10;Bhk+v/4k+tiiT/WudzyclDHmyQ502wp0YYG2eP06dHelgHmkLDNaby2ugnn5OrMciMFncw/9Eclm&#10;jLC7A1lb4dqt5qAe7W3Mg/kK+uz4Efy9VMK9mzk883ob12lOzPPZFt/DxHDph7g96PiCi34dRmBr&#10;+DL3M/2tbyblvddeSMrf+/UPJ+XHz2NcLhvcUyHzV482MIb243zac/lGqNVYfgTZZOlWrQe0NyIG&#10;SUHfT0J7aN8pUj3Me9/KBryeXYghJrl+Hn1cYd8MAjCT+XeDqe8v/fTPJOW7V8f3+6Vf+FtJOTyP&#10;8YjIbCMmvENkl/rA90B2qxXM77c9/EBSNrYxv4+UMeb5+7Gm3d9FHWJcP4P53c9zPKi/2teg+4dc&#10;Px6/BzplwYPcdMhGdeItYP+9fB7MWH2y9bT28Iy3/eD3J2WM3/hVMKT/41/8X5MyqKAPQrLrm9xP&#10;VZYMm+vnNrvEmfAh3iymx2fa9h7496k9qxtAXf5GYz8N3XtarvSMG2UY303vTWk9rzXtj/z3fykp&#10;/+u/9BeScvNZ+NGN18CK2CWbqMs10rHDYIWK4TLTQItZro6vwl5q37TdgQ48dAS/WeFvB9wHDBrY&#10;8xk6kEeT6+nBJegcx4B/F6NLNt0u2yP/PuR+/fkr0HNnLkF+inOwqz73DPpt1AWadvR7zv+Wj2fF&#10;KJtYXzSYresSWeRmVqCXS3RDqmST3SXL/NXX8L61y2fccxo2+PAy/AaxiscQG7sfoK2NBta1fg3X&#10;limj/+k/IxPZxV3YggHtStVCP/h8z+Rx8WuyD2+Fm+UMffLt4lbyGolaTKBuuRk3fn+Q7E/Prxi6&#10;dvo3t7o2Rroem8L09bfS+XqGrp3+zUGfp7vBUqaueUncSI/eAb/wex6Gvi1zDpbSLCt49i7lKCzg&#10;pm85ekdSBuuQx/0NrncsyM7sUejB+x4Fy3CMy9fgz7ahhnMnj8Hn82jPa9x3tFzIdof1v/0O6GOb&#10;eyjPvYb3ee1N2IKIPkgMg+csDt8DX/r4HWDLijYg76/9/mNJ+ZVnv5GUh46iDvl5tLfXht1vX0I7&#10;Psfrr/WxdorRYtahgfasuf49aJxukivq4ekBuum6N4WD59i3i+nnT3+eljPhoO+/HRzYV8R0n94K&#10;eodQ4L6FmB21fq/Mw88cutBzc8cgow++A77FETLddyRP2gMrjudLxHM47gA67+qLOM9ikI1V73J6&#10;3EuTrctz7zrNIkJ1J2a1ZgvyloDrj5BnVELubciHFnvYmP0LSP1Jvi/XOx79XVndJveqxaymDG/a&#10;OxjyWXrPpWfJdWCXjrQ2vp9mVpvU5+m+JEutR+L/i6H9MNVf75lWV6CbxLxIAu/RmhD/o2fH0Ptq&#10;9Y32ogrcI9H7Bp99oHbqmQbvqfd82tcUm24MM20jrplkdovBW6f7QgNlIuD4VZn9J+T72YDPcvge&#10;ymE2pxh6pzZ+eoYMGTJkyJAhQ4YMGTJkyJAhQ4YMGTJkyJAhQ4YMGTJkyJAhQ4YMGTJkyPBdgvF9&#10;9x5Njq3VlnBi0mMU1IAx3zqxZzK6q8485SFZXyo1nHav13BSzizi+3Nkc7h+FtF6MZaLiBSpL+E3&#10;YqNqbOFU8C6jPQ4dwqnOd/wQIgF6szhp2TBxCs/qIPogFyGqwOJJx24Pp/ZiRIxQqM+iXudewUnm&#10;5x7Dvf7uT34oKf/QhxCVEtr4e0Q2BMtDFJFr4fSoZ+E08u8///WkjLGxiUhF12MEeBmMC40u2vHi&#10;a4hQapzBb7vrOJH9PR98NCkbNurytY8/kZTFHvrFGI7PEEZl9Hu3gLbu51D6DD0W24yinHSy2WBE&#10;uVgR0ghmRhva/D6GYeDkqw68Rzx9H6an8PUb1MvQGUee/HUYXZjjCU0xkEUhnlEMJiIwLuGkbNHH&#10;byKeEN9nhIjBSAyTZUB2MIWtujwprMgrnQb1GckVw1akK/vC5MlMnVKtMgrEnmKQcBi9KnaBkH2q&#10;6G6Hp41jiG3FzOMEqMXw7BajNNTPikYvMBpa1ymCpjfEyXTl9A0VUj6CWBt0+jdlhBF7A1nZBoyg&#10;0anbyOApaHzMXbuGKMrFwxiHRz6AU7rl1XHkpenguQUHp+sVfbPHKMhrO2hXs4s62IzMdnS8WNFS&#10;kh0yGYj9LYbqrWgPi1GZJiMuvSHHS7Jpcb4bGLeAEVo6UO4w+ngyctw2MbYmf+MzWnOXkeMe5cZl&#10;px5mPuT7TqHdt90LfVBbRqTSfhtzY88aj33QxsnxRTJgWFXqsxx+U9pD+fBpRNWZDvp7ECHK0+Op&#10;d4cntvOc07nBeJ74ZAUYWugzh6wa+xF0RsRIHd/HGA52LyVl6CNyuZ/D9z3OhR0yXO6TqaS9hc8x&#10;Lq6hPRcY1dF0KE/UBw5ZZjxGsUsOJZhiUlRpMJrIEuXRCC5PuM8W0FdHltHPZTJ5+WJUYWT/kPdW&#10;dIFkW9E2qsNggLrG0Gl5zZvR1cm/OrEvNhSzjLJL1gQxrIkNzeWpbjFLWJNRnvz/HnWHohvGJ/lR&#10;ppEiEe5h6FR6yqyWFKMS86TIaDCD8yaGcopHLPUMtW+vg6guy4Bs9xoYv94O5s3yLCLlen2M78JR&#10;3KdYH/fZgPIzjKjHSmSuIaNPFFIvm/jcbpGRgIwsHQ9y2SJrKFPIp+xjMQZ9PLc/RBvXL6I+M4we&#10;6nnojPVt2Meyi7lbYWTQ/BzmUy9Au/dbaF+b0dEx5ldxzSFGO8+QWSyuaQwxq9k82T8/g7qIRlMH&#10;+S1GzEec733ahlTmR+BPckWOQ5G2NmKkiK5V9IRD3W+TbUuMaqmtpgw5E0xRDILIFcV6NhURJ9af&#10;NhnxOh1GOw0wR50C2hexLzvUrd0JJsI+mauKrJclJkLad582wHVQP9kTzYE0Aojfp/Nugpmkw8dt&#10;NSBHIeXi8CHo28Cj/SO7Ro5sDmKQUgTHaOInhRiaxOwbg6RyI92Oa8X0OMlQG0O6RGwnypOvyBEx&#10;Q8kfMCO0J2U9HcEiw4tLXeJSt4S8p0E7KHanEqdzyqTIvhV7TYq0c0f3YpSK/C+pH7G7FOmPjJy8&#10;pDAZqeRRt7SpE3tkXHUYwXzsKHRujAoF3qddLJPBt1hgHzA6R9FPA9qI2RXU4cjDYCJd9zFeX/0m&#10;oqo6Hhg9YhyahUzuPg82hOo6ore+tYmxe/os1ghiBQppZypkVBqyPdvXMc/NIZgKbLJQTrLs2DRW&#10;JvVYSJ2SI9NgGWYn967vh99SW4ZuXCPTR7GGPtwhY1+e4zU7ETFUpC5fdhHBbtIfccUqQF+jwnWN&#10;Qd3ulnDviD6WLVuR2rixLCvyLVR4F6Hvu2QYK3HdJaQsu9Q9YlYbP2PcV+rvIX8jX3RAZjWR/Om3&#10;0jWS/XR+0O/SnTWP+LMEYrYS46iQ6tMa7E2JDD4+7aRYKLc36c+QhcspQ/Z9zr8YYtobkG1Hc08V&#10;EXOK5rH80GIFz1w+ciIpr13Ds2S7pb9jeKy/Iq2LjAyTzjNYB8PGPXv0ydv7kNlwiN8ZPvSgfJUc&#10;dUyMY8cg92JWE2OKxXWH9JbGz+d6S9RlRcqdQ5a3kHqgS+arGAH7ps9r5I8MOrgmZKRsnhG9slVi&#10;3Z0jI67jYtw6XSh4j7/r7Y/9ypk5zPeIc9Ngf4ZivGH9fDJEbZONvctwYzGrLc1A1sWslifTZwzN&#10;HU8sUoRsk0tWQ1/rYAPtypexj5GzMTc7ZB0ZephfXgvyFqNcxphqv0KRiJKn4STD4wiyXeUAfbxv&#10;Qn8tkJV+ljL0oz+O9UGM8lsQ9fzv/jPYJte/BT+9OoNnNsmO0CWDXYU+bEBmNc1hRVGqbjbbL/ax&#10;GCbbbDn4W8pGTR9Ca+uleexvXONaQSqkRB9J6+GAMj07Q5ka4Z57MKdyZHX53c+AEaItthnawYD+&#10;mHzuSFGrfFadc1TMcF3KSgxFuou9weWcHE3CpJC+EuOyIl21rulzz2Ek9ElRInOZGONjGFw/tZq4&#10;tsQ1wZB+lljCxA42cjSTQuMhxpmFechbcQ4MJlvb430xRcLKBZDe6XIfQhGtLtl/FDVtch71u6jb&#10;kDKsuijqdfQNy1Gf8CFl+ody1fqUez0ryuFZLiOpxWauaF3tDyh6epJZTesmMatdvwKW75A6ZJpZ&#10;bdQBKFnfeh3z3SdbkMmxL9YgjzHEYhTI36VeS6O12WT5i22yN33ktz+RlNtk8goUFk0cFM0eYzqS&#10;XZ/lo050QYLx9eq7my7g/8RtRX/OcI9Ktlj7S0X6NUXqbaOCOTh3GvPs//rn//uk/NB7wAx16SqY&#10;V2wxRY+wQp0XkWWu7WG92BlC3/Yoh5UidGSf7CB+hDrlq2BD2eEe0PJx7Gs0yB6aoEk/kZH4q1y7&#10;Nbcx7y+cB8vJ/CLmwcoKyvPnwRLuzIPBRAwxnRZkptke6+MKWWSqzOahXtzfgf3Y2sC9KvS7etwn&#10;W9/E3++4A+xhJTIUR9yDW7sEJpnHz2G/LMaJo2SCn4VMlsgsPke9WpAPSjkyK3imHcAP3mng3i73&#10;PQpisW+M166H6JdHnJstykKth/HY5lrHmYXNjWhf3BbGrxDhepO+UYfTKt8by5fNvujncK3BPdrt&#10;XfTJ5Yto86nDaG+Nf8+b0AtRC3XpiFWEfnGN7Kkx+hFtkuYU96hCMsJVqdSbZEvocY+uyvXL9qtY&#10;Q5QpO+VDYN175unHkzLGtZfAWtKi37FwL5ggtvbpeweY54M9MPjs91Hfd7wXe+6HF+CT2DWsP892&#10;8axmn/ZSVCcj3DaH/pSvViQzpHRdgz6p9gpkc0t1tMflmkoZSkhwn7Pp38XoUCfu7MLGDlgPMdiK&#10;QUJJPZbprxW5Nuw7+HtvDu8rakt3JmWwi/6JUaSvbbkoO9z3cg9hrlkNzMnHfvGfJOUXf+dLSfn1&#10;LvTuGplYbbK5tegfi4EpxjQLjvoiEq0uIYmUjZO+FUNZuo+mRa8wrTtHOIhZ7fV0+CSkj291vb6b&#10;LqcRDCA/fgl9USKbYIt+5l/+x/88Kf/qO8Gq83v/5GeTMsaXzoMB8hztpDK5tLnWOPUAZPuv/zR0&#10;u93HfB8wW0abWWfENv3AWx5KyirXYTG8EEJ36RrmzcYTzyflPNmkd05Cbo5rfXMNz3jtPGz20l2w&#10;LydPn0zKZ54EC8/yIXx/7zvflZQxzv4aGNX+wT/4p0m5bkBX7nUpC5w3AReYyp5hcv+J5CkH9nWM&#10;6b/dZFOncOD11F+Ta7wUE/sKk3izzxYjia/3SvQFJ5+V+qS8h/4m/93kGudP/CmwLz96P/ZbCvSJ&#10;jt8F5s41+t4V2nZjd/yMrQbY8MSErPXUkMxIc3OQm4CzUu/xrpL1dHkB+s9ndoQu9ZxBn3z7Et45&#10;xFjmGmjQhB7bpK6slWDfG9xrbDBbi7JOmPxdxLV7RGb4Db4/7nbHdr/r4fmH7nowKWtH8X44oA4t&#10;cC96j5k3isuQcb17aPfw7K89jXe4eW7O3XP/PUkZo9OCHfFYjwF9m8EO7j3PPbjHvwQd+dpV+Awt&#10;7i8bdKiH1JER3+NY/PskJE83yzv6W7KhUrrxINx8n9F3qgf/prXPNCb3oN4MbvUsQX87aH6ofcLB&#10;82iM6edN/2a6r4Tp79kduTL3RPsTtvgt3wMd/Z7vRbaItXPQmcfIClyfgU73mLlKm4oG1y+tPfhS&#10;oYGx3tgFm2B9FvPq0CLmW4y33Q/d7u/h3hcuYq6uX4feXeYaaEi9XGDGi/0d+NEP3Ak7v0Am4yH3&#10;A815lDG6TdTn6qsvJWWVe3EvPwN/KmJmustnIfNNrh+X74KeWD4G//ric5DxL3/p1aS8Sp82Bpfa&#10;Ix2CeZHa/QNk4Ca50f6qBoZ4Pfk6CFqbCt/JPb6T38SYbucfBLIF03u3eob+rs/6+2TdQ+pyk2di&#10;avSxh2Rx56u43FveB1360MPQgcMhdGc94n7TEL/b3MV9Qp+O6AhVZimocK9g6yrsgT+EXOnskPbD&#10;LO4ziVlN+7TaBnC4r7FPXz6G30E95BxIT0VkiB3VKPk37RP2gfaXAzHF8+8626K/TzJPRvStPa63&#10;tD/pUa5S+WI9xbCW7tuwtNju9J31hN6WfRfkI4zZy26sn86PLHO9bPPZJV7vsA5jFrcR+A5K9VB9&#10;S/SzlIVF+ysHMavpnaPePQRK9xaDzzPZ/xo7yWC6vc1DRT3u17gmyjqzG/rMhhKwroUZ+BZ6bxAj&#10;4nssPCFDhgwZMmTIkCFDhgwZMmTIkCFDhgwZMmTIkCFDhgwZMmTIkCFDhgwZMmT4LsL4sQ/ckxxp&#10;azI6063jxFuPJ/tsAycpdaqtxiibyixOBC8y73eOjFC+gdPr1zfB+tLeGJ+SvO8IcoXn53Dabn0H&#10;pybPncVJ/u0LOJFZc3Fa7+3vRdTW/P04Zdco4u8RTyMajDZUFK7roG4xlKu2XsMpwpkqTrjbIaID&#10;3/duRDJXSjzxx6hVMcZYEU5/5ga4j1FAHZ67iNPSMZ58DtHCrcs4Hdjf5MlFnv7c2EX07HAH9yqH&#10;6Muf+DPvTcoLJk5Jf/iXPpmHiaUQAAD/9ElEQVSUtRwiAXTCM0bfYWRBDffs8oRpm9GRYsBII5M4&#10;DhZPJioiVgxmDNRKWdJiWK7+n9fwiGjKsMbIY53k1elOHTS18/ifBTJlLVdwMnv7Ksa+sz6OKoia&#10;6KOAjBwRmQm8AKe6xeKgvOaDPivME7A6mZpGXjFya/L0qqX6Jf+OT/CWK+h/Rf4KAccrT5YnRbXq&#10;tGqZ0ak6nRvDU1SQToCyvm3OI12qCDmxIQg2Wdx0grbP6M4xm91EW9m2NDKJ9eoyWlisGrpOrDyN&#10;PczFfA0nbe9/BKd0D9/JuTARVZB3GLUcoZ7KZ/zcy4jQ7fAUrkcGCR2pL6gdZPxw2fcd1nFyXNL6&#10;c+jEoGambFIcY0avBDxy7TBaJWIUjpg/LD4jEIvKCJUS5lC9hnnuOdAZhRJ0Q20R5dJR6TGUBTIo&#10;uowiyg3RnhpleicY67F+G/qqXkQfhQx7LFuIcjjmQLcM9xDlUM/ht/XVtyRlUEAkbS+EzFs56MG8&#10;MaG/QpxaH5I9TqfUAzHwmfjtwEQk3CuMpN66goikuR4im9w1REXUICI5l1Ff1yYifb5ERrVvdVHP&#10;gAxqBep+j6fTDbJtBcwzrVPhiqr0GUE6GqnkX5s6OIZF/WPwRPxKGRGuq9QVZQft7fAU9YDz3RVD&#10;FiNMhmnu8qQY1XVCvvibNMqBc2mcu5vtoC6PdIK+gzp5jNbVvKtU8Wx3kvWIurCdyjXurRPlYlZT&#10;NK5B5hQjh9KifksZo6g3ymVGiU8wq03mCI8hhjWHOmevh7Ht9hCVU6Ue7m3DlhUD2M8eo8MYTJmr&#10;zuO6GO0A9mVAmxNR1/UYIepFmAdFsmsFZHuIxNQVQrC2GW2jOS7SwwQh9OqwD/m+8hqil2sWvncY&#10;jX6F7H8WGTktyuHCPGSl76OvhoyKUh1i1Jegh2bpE8wrsoRdmMqA2BtqmO822VpcRadzLivacED9&#10;PBn4I+bOPCMQ8ooSFNPIRIRLDEURii1I8ikmr/Qzow9iuLxXmQwKoxok/w4Zda9+FtNSt4u+Gg1c&#10;Uqgdbhn2x2MDOoxkiLFPthbp7Lx8BsqwdLfkP2UmYV8q4kLfpwxlE9EjTUb27Lc5x8hqdGQFkaBD&#10;RlpK1/tsV0SWF91TtkJkQh0yF8XokJVxSGZEMXZYHEONxjjqg+3Dn0e+En+X/Du6DyNPSC58A2OG&#10;/JICGTAsjp1PFtYc9VuZfy+QGVMMTI4YGDT/+VRjQsdE0l/0w8Sg5FKmK9QVEXVKdRbzo8txE+OY&#10;WAFX65j4FUZwx+h1MNcY9JubIRtAGKEdERsvdlqHzHj5RfgJheOwYa+tI5qqPot+efXci0kZ4+nP&#10;PZ2UzadgXwz6mfV3gtkiWIZsvvYEIhgL22jv3CLaefc7YC8/9bknk9JYIxsNGXDGEjD6ijLnBKhH&#10;KIauEuf7Ku65cj98IIv9bpGJoVDFePm0jwXpu844inB5CWwfK0OUJn0FMSIGA/RplQw/YlZzyBSR&#10;s3Gdw3HTXJiMdlU0lGRQfzMpC5rvZUVFy39kJLDmrPzONIJsQieJYdTv4RmSzcEQ90h1ZhphznY6&#10;EBbZ/VhKkn95b/nCk8+y6IyO60GZ1hqOEVYFsjyF9PUsRoFtbYDtrMu1osPrrco4glT16zNi3GWn&#10;aY4FdDjVp2IxVj8skVnt6lX4Tuk6h1HRMVTfvT34SCWygqbMavyNW0K9AjGPktWlTRaUPksxEzkT&#10;jL3Hj0MnilmtL8Yl2RX2odYSAX0ifS+5MzkHZKt7HnzFGCHHcEiW0ijEtd0O2mVGkAExq4UcYzGA&#10;VGYw/x0H7aS7ljLOhJSpGGI7U39Lj9pkzxwJQ1I0m/BVt9axHu534LOvLEKviVmtwn65FbOamDlT&#10;W8qySPYcnzIxzNHfr2DfIjQhA50e/CCf+sBrj/39YhFjneeY96nrZdcVmehxHNpt9FWVa9ONPPrk&#10;GNckc4x0vm+Ra/sRDr0LrBifP4vnr++irbLjfdrJ3U3sP8zNwgZ4ZBOw2SfyXbUf4JAlKVIIdAwy&#10;cgYstd7SmnpIPSB/oO1jfGz6pg7ZgSzKuNhTVlbhy8d4y/1gnxSD2Be/jGju/U3IPzVi6k+7XJMb&#10;ZJ80KTu1IsYrT5vXoUzHGPtmlAteeyCzGiPiA9poMS5a9GfEzpnnmi+GxfnZJIuvQwa4IaOFbUXZ&#10;p+xgtCvsO83NxSXY4NoifPItjmOMLtdqitCX7hNjn819CUd7VNK3lPE+WQDbLdifnOYbbVmouo2g&#10;NVCtyPWGjXsNKfditg5C9IGY1RQhq/GS/jLYP9peiiHftVZBfdfIPiFmNYt9Jj9N/qNPWRazmtgq&#10;PdrLyiz0Ywyxxg4517QnpfZJQ2hN2KFe+tgnfjcp19ewBvE5TsKk7RKkS4SbPusnCq0m5CsK07+b&#10;fJJDpq6I7DrpVhP70gohEyUb4xbMQdbf/+d+NCn/4o/8UFLeoUcMwOzll3WjuC8wpiUb/bjJ9UbI&#10;NZ/B8QnZp3sb2MM9evrupLRmoDMN6u8y9YU5wXrWY2d4ZFgLycTVZ4aETa4DqsuIFK9yv7lPVgeP&#10;I3eczLc5Rrfvk6klRr6K+VCk/RazypCMUS0yP44zLEDe1q5j32ZuBnbF557bzhp8DGUFaNXA6BXj&#10;2O34f4f+eYE6o8J+9sS8wj04jXF/iD5aWEJdOztgr6pQx2zs4Xcx6ifvSEqtdfLcl9gOUT+HDEX1&#10;Kn06zSMfNqG1g7EW02KReqLPvotRKkN+upznFudYVII91/wY7kCH1NjergF5y+ehB1pkYG3IRh+B&#10;TYshXW2wXmJYCPuQYZesDjazGXj0r3y294Wvw8+vkt397ofBdHLhNbCNxLi6gzHepYzO1THWRa6T&#10;Pfr98ila25DhKn3wFRftnJuF3M2eAEOJQQbDwTbZdUfwmFXBKELuozn2VRvjskkm2LkZvAvxuG9c&#10;pA4qcj/mygUy/XFudyaYCK0i7Tv1Z7EGG7pyBHZik+8QctSZBv1gbv/limSKW7oX8yloQMata2h3&#10;jOoy9iUbK6inO0Afbj2P/u5+9AtJ+enfeSwpP0K7ucW65JuQow5Z+A36Fuk6eQT5G9OsH+O960lt&#10;N/67vj/oOu3h3QD+Fv+OcSvdHeOg72/SxxPXHfSbaeRtzItgiHHpkl1w5iiYyH7sPfCD7mlBlp56&#10;DLYwxoUZ+AQXbYxxhXs3Rc69lTugA//m3/wfkrJ9EXJUp+126pDLzgLm8n18ZntvzA44S/sxuAbf&#10;+pXzeL7PPbWjt+Od3NZzWLeXlmAbdrjOqXF9I2a/XQ8ycOLYbUm54OLZMb728X+flP/in/1/kvI1&#10;vrsRg6LB/bsuNwcD7kEXqfe0lpju+zczFtPyJEx/TsectnrynY5w0PMOvNcUdEutGcdsKuNnSd6n&#10;54tYUALu2fyZH/uBpLzrCOai9hqO3wa7dOx26AmjAJ0ZmZjjMWYLsEkNMo4W6WNrv1LrM5Ef1mah&#10;33z6rKYBGfD6GHwvj7G2KlxTbWG9HKP53FNJ2d6HLO8xK07Yw3wYcN/r8hZkU2zO8zXI28Xz8IcD&#10;+roe/cr+NtYLMXY8zLFTZJW77Qj6oN1AP7e4HzxTRf0s2neLDJ95ZlQ6exn13tmHjbj/XryviWFw&#10;Td3iWnR1Dv2+Y6Mvzr+A9ywvPvHNpHzmOTAVcgty1Gn4n4DvSgStQSZxsFzfKJOSDcnMG2HyvpPM&#10;QTHEBnQzcO+D63Qwvt3fjNdjN/fJJF7vrlr7pJj6rHsfWHKN5HOtFePud7wzKf/yT/90UnY3IQNr&#10;r2LMW034WXfcB3+tTvuo+a2sLFsN7kPxnaPLDDGbV5BpLcbRBejEUytgWBtqf5hZmjp8v//CS2Cb&#10;1b6yOYDvEJKddraE3x2775GkvP0+7CPE0Nrz7Mu4xwKzybz0zFeScm8N743OvArGtAb9+OV7MCdP&#10;3g+f4gsfh1/wlS/ANxqEsB0xTL7zG5KF+f+fzGqS4T8IpufYdP2n8UZ//4PgoD64yWbcAiHliQmR&#10;UiZ7LiNz5cOQs7f/AORm9TDsx7Wr8LVnliHLRWYF29/B/bTnE6PODCcm9782L+NdQLeFeVOkv98R&#10;sxp1epH7aOm84UxXljZlEYjR6eFeKUsY13Ih2cPSd0/qC8qRbG/ItZP6LEz3RG6U0xjSS8MBfptm&#10;fqA6Vn+n7P8wo6N1I0qJ8jSz2uQzUgY1zs3UR9CZB7ZHfsAC/bEV7X3Q/pvch3H4UCfdhBiB78jT&#10;erCeDp89ZHYC2f00y4fsDq9X3bR+tiyMd4yIvoOY1XTGRv06viXGXMxqjgFZqFE3KnuhJwZpMoDn&#10;eL8YJseUtcuQIUOGDBkyZMiQIUOGDBkyZMiQIUOGDBkyZMiQIUOGDBkyZMiQIUOGDBm+ezA+8P7b&#10;kjNwBYZOeDzRa+lEIr9XFOTyEk5g5nkCuESGHM/H72xGKO2TYWr38vhk/NEyTuoePoYTvucZufcq&#10;Iy/3thiNt4vTd0sLOGX3yA/gBL27gpPwbQulETHCxMUxPic3jvQ5NIuok3e/HVGBp08iUsFmZHU/&#10;h/q6PEbY8XECUMxkRbY3z1zMWx0881d/8/NJGePMt3AS2eTRyh7Do9wi+m7IU4bNPZz0H6yhfu+5&#10;D5FOR96Cvvw479nax2lFo4y6xIiqOHHYCtGfQ0aOhQP0s9HH92LmiMgIIZYjneDU6UmTDFmmjk+O&#10;YDP6Mj0BKvYPHmVUxLXNE6VlsmkpirXqoF23LaHP5xiFd/EsTqKfeX4c5WV7iN7wyKzmi9qDTD7p&#10;wWaephwokprMP3k+c3wyliVPmsbQ6dUCT2cqoqTIKDYx2oQ8jWropDKjinO8lw7runl2xAQUSZye&#10;lOVnMV+4bNfMHOaHoo191lenitXnKTvaBCWRrvEY7TF9oloR/joJrEi3foD5YzKK8IFHMO+OnUqK&#10;nG3hd7N1Rq+OUMojQlJMCy+Roev5V8ACYJZ4CpqMMUNGmLo6Ecw62BynFpnydGI4hs3/91M2LPSJ&#10;xQjLkJGhJiPjHY+lTu0yWmVItsNKGXW+/0FEYMa48zRyb/d5rb2EZ1VMzMGgx8h+Mq71GREnRsWA&#10;zEWmzRPAjCbqkrUjRp8nxUuMJLWoI+bNYyiLiNb80pOIyDhtQ/5PnoIuytdxnR8yAshFNFRIpqkY&#10;YscRi5adw/wYUH+1eaI55PetHPRTj/K39iyiOL764d9IyqOM6sgv45nHf+Q9SRnjylHo0aeuI3Jv&#10;/WWM+XCb7BIGTtl7ZLwyKOxiVAioHzwTcip2QJsn1WNY1D9BiPqVGWW35EIHLlNfR2SjYbBtzqYd&#10;EoNaRP0sPRFMsLelETv8KmVfZF+JCcri6XqxnTHIJn2G2FKkL8zCuB0+dUOXcy1lb+I8DhgeqDk7&#10;GtSksMgSoPmg3OpiksyTAcMWk9wIyikuaP471C29AGO+sY7xmqtyfjVR/yGjb0MfUZ2rhxAJJBae&#10;GNvdK0lZm2O0wwzqY5dR+mkEA8qyWDg9jGN7iGddoO1us93WBKtAPoc51NhCe668jOjf+QLbDJWS&#10;u34d8yqibZgl20A6bpxvYq+MyAASI7QxdofyuOfJBciTT4ZEgzJZLaCPCoyosmkb5DuY1EUe55/H&#10;cRpHR8Zjyfpw7B1SPfqMZJDul20QO40g5gzJmca11yAzxghjZjWMiyE6ScpyagM4lgNGt+ysIRKl&#10;zUiGSh26hQEZud5g3GdiSFTERYUMCzmxUvEZsoMhr+dw5Ap5/E6sj0J/whY3O/hNGuRPnbE4B5mI&#10;xIhDxp9GFzJQ7FLuWDeT4SEDtqNDxrYYzT6+VFS9WNoijlMaEaM5Sr0gu6/xkm3uUb+nem4ipsMk&#10;U1S1Dr3lib2I0fJqj5j78iY+6xmKamUXjuqEuk+ScNj0ceSAGdRxKasb54FU3zxlPUfZLdSgz4eM&#10;jDHJONfvwl+NYTPqqUb5KhVxbzGrBZzvhSLksEH2SQVS77dgG159DDZu4yX4ehf3x884Q3Yit4i+&#10;qjiYe0uzeMaP/gRs0DPn4P9/4wlEZt2xAL/kgXtgR//Db386Kc0u+4PMEZEEcQQx3Lj0P7QOcebQ&#10;SXPH0WeVBXyf53wPOV6FGfSZzyhIlyxOAVkcYyxwLh1rk03Cw98c+hphH/q4pugg+gUuWR0CykIp&#10;ZfBFP2j+ARgXsRspKkro9aDPKvPwo+UHS2bl78+QjUoyn/r2I0gWwwF+SzFLmdXEQpnOf/riLteC&#10;qf8mpiLOf+mzSYhZbRylhXtJNl2y5BUczJdAbEj00bfXEc3ZYaR/uQJZKkrmR+iw3n3ZBfaBmJJG&#10;Tm1SyGdVX7i0BXWyHm1wPSr/c7I9ESebmNXEbpbqcDosYkUzyfoS0ndqU1/tkQWl14auz5NtL8bJ&#10;Y1yjku2zSwPuUJY11np2JJ+K7S2zLy0f14tZrT/BrBbRjg0CygCHskdWpiiCHIk9S+GCTTKvletY&#10;z4hZTSxdc/Nci08ost0GfAKtiaRH0/rz4XvbePbuNmzXoI9nLVPGl2axnrwVs5oi2D1GHktmTa0X&#10;ycTns54eOb1cMjDnyBbWoX8f5DgHJthPFPQrhjWPiz8x8/XUz7TFYnVxyBwRMNJ/2cE6rHz2LMo2&#10;ovJjlE9At1x1oVta7N+UIZIyvL0J5gIxq/m0yYqYl2+oeZbu39DPjGHJx6RvbXDOWdxD8OkjDMl0&#10;NfTR7pLYRFObnBS5iGz6R46MWR3e+T2IGD/zGtYdX/o87ISY1YqyyfQVXPna3LfQWk9sgUWyCk0y&#10;q8k3C9g2l9cexKxmce0wJGPvmFkNf3epq+48hcj5GG3aswsXEHFcKOMZHsfapA4Uy3coe857ij1z&#10;YRH6av4QGEn2diHrMZpkoZKvKv9QLGcW1wwmfSRLOofP6FHexKxm0KZp/aM9khjasykzQ4Ll4h4+&#10;mYXF5jzNrBawD1OWffltjJb20lDa0W/ou9bJZLF+DXY9IHuhfI+Q95S98ajHq1U803HR132ug8oz&#10;WL/EEJNFfx+6YtTK5F/tD43unvwrn6lLW/epT382KS9dwRpEEehvBhpTIf3MtQKbkz5TOOh34x4b&#10;jSX9DLE3dgPoH7OM712GxOcD9OlbHgE77d/7X/52Ut5FdtC1M88lpal9DbKmx9i5AlaTOx+B31VY&#10;JRMPmUkKZKfy+ex2B/fY3oLNOn0SLDwBfXSbrNzd5nh/r8w93m3Kd5EsZl4JZZ/McAaZVGdo6/LU&#10;la1dPCsiK0+N9iZXhy1IQLkeUPfZtCOWNuG4B9oj+7J04MhYJ8UeI/flB2i4WmQonDepR0Zwl+lH&#10;ae+T9TI5T/qsv+y9jT/nti6AjWKZshzsQk7bLdRpk2WMxcMYhxnauxx1zMiRTIqgQ59aWRu4hoi4&#10;p9CnjuntYU+rQt/JWBj3WcD5vsP1WL2CeonFyaZMhvRZO1D9uW7jtaSsklVP7JVhjmskORAj2GSV&#10;0mKvT33kcf/BIROJVeD85jjt7kBGxXDtc91gUP4qubGvtz5AG40C+mDvOq6p1iFXxVXJF2xut4H6&#10;OTU8c0Cmss4mdFIUoU9nmGFhf2esl9evoV6PcL5UuGYN6FsUyDA0ctCS4uIZ9FWRzP3Ly+j/iHJ6&#10;rYc53OihX2IEZLbUOrdewDPyXNOulFGvqIF6rS9izB3e06QditqwHVtnyW5xfczcuTSPeh65B3at&#10;+fLvJ+XjXwAb0hNfR5+80EAfvUyWg3aA78vU13TjUv9ati2GT39eum16r1p7IPr+VuuSGOln6lRh&#10;8joxhsoPmb6HcND303iz18WY1uWDHMajRBVTmMPatVyErM9wn8ykbA/IRhLDo733W9B5ebLkiBF6&#10;lYx4P/mX/0JSrh7FPCi5GKerZyATs3P4/T23g8UtmsjO8PQTsAeri6hXR0xrtON3kFmxgWbkrnNd&#10;L1bKGm1zr4Nn+Xxv5tDY3XcYLFcx2nwf8Y/+9s8l5W8//vWkDB3Uly5GrhGg3ZwmOUtMt+zL6fG4&#10;Yez5/9PjILzeb2Okv+O6RvI4iTe6xzSm62Jzry5958ZnaP0WQ/eUrydZVrl0/9uS8o88iHcGqxV0&#10;VnkRcrVA3VLwoIfvvw8s9AbZ+mLkuxizxh50pOol1vUO9xJqZMte34B/MM/1sEFmTxJl5opko06X&#10;ErTVMS4+Dzlr8j3w+QF80oKBzxst6NkmGb1LJbaD7IDdNv7e4DqzMgc9XprYD9+8DnbSs9/CsxYX&#10;sFYKSrj2zreBJehoDTp081mwBe750LczbOelC3i3tbuJfjlGhrYYC2TPVHal116DTrc5D/SOrUu9&#10;+9UnwE55ZRd91+O6RXvDeS4eexMicpDsjoFxmpa7SfmJ8cb3GYG2Kr3XrZgqE+D7N5L17wTT99R6&#10;7CCoXa9Xk5uY1QR+r3scVFIN5jp60TTCyYfASvbX/87fS8o57pW8+nXosZe+hUwR9z56X1KWChxr&#10;2r75PObVDPcWKjXo7yZlZW0L79divPAC7vnQCfjUp976cFLOH8H68PBhMFqtXcX7mf1d2POVOnzC&#10;Jz4PG/6NL8HPXLkD93n0e783KWMcJ+vtxhXc4/I1zNcys0h0OvBvXrqCtfl5sm7mV2A/fAdz8YUn&#10;MAcuvYIR6Q/o94xgcR04zGGP6f/MzGpv5p7T10zXfxpv2L7vALrHtMwKB/190pb5zHikbCw+96x0&#10;TmT5KPZqjp+CjDguxrHGDCvlOyFPRgtjXfQh2wGzPcTwcvRtOOZNsvmaLehO7Qv1eviN9gryeTwj&#10;z/0W7W05bMf+xHuw3gA2THsEYvIK9W6D36cs2tSRAee19pNTG0zfcXx+ZDxe0ksD+t5iVgslo1wD&#10;qi56F80uzZl8H6H33tP76DH0jJAv5PT8NEsDv7f4XvLIMeiBRa4LxN5s0AfP8+E3MKtxLa3n612G&#10;pGOaWW28P4a+GnVWUuj9hM8zES6zbSTgmBnc71KGELVH/r4Y+fvct3N49qTMvazRYgIF7ZLB8w7q&#10;jxg6qzSW7gwZMmTIkCFDhgwZMmTIkCFDhgwZMmTIkCFDhgwZMmTIkCFDhgwZMmTIkOG7BOMDf/JE&#10;cgTOEoMAGRTsCKfsfJ3y5injGnOjzy8jUqNew0l0r4fTwz5PLu6T8Wv7yvj0/ayBk3n1Au55lRGh&#10;+4zW2NtH1JTPQLJcB3U6cgzRKIuHcVpv7nZ8X51DXXIWfjdTZ+jGCN//Lpyyv+skotYKjLY1GGEd&#10;Map4yMgXJ4+csF9/7pmkvH4Jp479Jk71Xb6OCP/LW6hzDNNFdECfETJuGSdGTZ76XF7ACesH3vn+&#10;pPzwb3wsKY8rlzVPPr78Ik4u61Rl5KKMYRRw4nBA+h+SN+TcEPdQfnmD7D8+f9tlhLiiD3WSVCfS&#10;J5lvjCKfy1ORir5VlKpFxqQaw4dmKjiZnSfLzjJZKpbmEUEj1oT2EKd6n/76OLf95kWMtRnhHsrr&#10;rdy1YkrSac+AjDGqm62owgn2lhgG6xhDEdJl5hAvkQkujcTiEc2IkSZiWPG6uIcOKJs8Oato7+hW&#10;J2RZ6oDuoI+Tr2VG3dXIcGHyxKhYXcTIoAOxOsXK2yXIk1EhjWBjxKR+K2Y1n/2taJAh2Y3uegh1&#10;OHEa7VeEXdFBnyuKN0Zk4P/XtnGPr34Lec47A8i2xQjSItmbAp1gZvSQGNl8jpedx99tsr3EMDnn&#10;PDJzhGS2EpNFn2xAak+Bc9VmWXIQQfOWexA98D3v/GBS1hkpFKMbQBfkbJz0LzqQgRYjQa9vvZyU&#10;podog3wfp7jnyjhpPkBVcj0XdRGDVMkanyouFcCMZpiY//sbjGgl2+Ggi/b1HNyjPo/rBh1EPVoB&#10;nj1TRBTyTAntcfPQVTFCsoL4iqge4vltE8qxUEW77IDPJJvekGx6T37rq0n5q//q3ybl4Q088+hh&#10;1OWd3z9mVpt5CyLyrtRR72+sIdLilZfQVxeeQU77vM9nMmrIZvSjGImGjMiUDIt5LYbJHNcjQ5MU&#10;Nk++u2SnWamjXotz0JmmATmLyAqkoAnlD5c+C1OWvrHu0GRMWYs4yaT7HEYZ+KwfRTbnMpJfJ/4D&#10;2jIFDMcIebreZ/3FaGGoLyi7HpkGVX/bguznqZN461Gz8PcSGQysiahItUcRCYoOkB5j4Hhuewfj&#10;NejCRjm8Z9mFbd7bhtFYIvPlYIJdq0G5WGCO+pOnMQ/yZFjrMUJjQOZLv49otCLtzL6HcXtlHZFl&#10;DTIYONa408wBdMvmRcyl3Uuoz2oVUfMMjMtt7qK9iuAlWVquXofsF2bQR90u5rY/RJ1iDCiDcwHq&#10;ffuicryjrTZ1eY0sR6bsCRk9LEYP24ySFnuKZFusQjEUhS4blEYVMLJCDCS2GIwoq5KNkSAmxTQD&#10;mxGOx0X2Tiw0Jm2xojTw11hn4jeK+NvdgX7Y2uU4ldB3gQzURMSy2OIUlZHWh/p4OiJU7GEO21kh&#10;g6xJYca38VhQuEfYb0N+xNjhMAKmLpZTzh+xBGw3MbYV6gWD14u1rsf53umPfb0umTaHnGsha2LS&#10;TkofqR0BI3nVPvXxuJ3QpYpw1u9juGQDrDMCU2wMnQ76JmCkWZWsIkXKnfrapQ2PaxnDYCn2wBgW&#10;/RLVz0gVKj5rnERmMjOLOWsxYqlCn2NAlsfUt2DdYpj0Q+iW5MpkUKvWcI88o3EUiblxGbrl2BHY&#10;qI9/4RtJ+XtfAXPOPm0eiT8T9OmszpJFs1dEO2ZDPGOmhjFcuAs/isoYh7IFPXX1RURVbV+GjG+O&#10;rHgMm7pFzH4xTAPtKdJnqs6xIhWM5fwx3LtSRd8pIqlDX8ko4ncVRjDvtVD3w8uw0THcHr5bGYC9&#10;1fQoP5R3MatVqWNGjnxS2GTwylmQuwqZh1NmtZQNJpYfXCOfzxbbBP1/MflV5jDm0hOSWTEtzc6S&#10;kYTzRrIdQ/6jmLnkhIrNTZBekt4q0l/0uU4RW6XqoOvFwh1Dz5KtvVkXoo9KRcisYfMZnDe7m4jW&#10;GzQ49mQmKM7C7sToMWR/oDUo2+GaeLaqoz6V76ppNX/ocFK29zF+mmdiLIshf3+fTD4O7USqO8g2&#10;Y9IHEpOCTVbByEK9d5u4rrMP2R7NEpYjP30V14qdrd2DLnRIQSDdomdKL4jpTrIvZrWQEXSTzGoj&#10;5ZEUKbMa1/2dFuxFzsBv5H9pzSGWnSqj1gtFyJ/Yn6Q33AnWs32yUnVo0MWOqTXBkP7+7hb85xb7&#10;3/NRXzGrLdLuV9kPrkIZRwgZRThk30hnmhGvJcuhmNV8Kiib9RezmtbJAf2dsItxjtEma0mJazo9&#10;o1yF4yLmOLGWNsi+55JxPE92HZf7H0tkiFo9pjk60nXriGq+egVsJg5lNPQpZ9QRuzvws6pk3xF5&#10;oGRabIGCwfYFE3bfLWEMba6NJNujpyX/SodE9Nk7bFeJa3Wt4xSJKb0xQ3beGO//vncl5aXLiCb/&#10;8hdhL5pkzysyWlLPcKh/5auPKpwU0qX5Curco02LIWa1kP6KQ/sXKRKT8z+NHCWLWMh7DBWlyr4p&#10;U1Z+8AM/kJQxLl88n5RPfwMsNI5YTaW78QiROY3mw1hnxJhmVivNI9q+tT+OHu5zng/oz6bMl5xb&#10;AaPO1d8W9zNM1rvX4e/JnJqy1aZ1GY+97IlLG+rS7nuU+4OY1cQkL2Y1reciKtehLhihwKjg2Tp+&#10;u8bMCR5ZMxzqdjEtygcKuJ8h/zlfxvwSiW6erJoJ6HMP22h7yPponmjtN3ICk2IwxDM//VkwEpw7&#10;T2Yl3ufbwXSkuyH2Cn59098P+DzJ2GuTUT9lUhRjH30Gh7pjtIJJ/r3nbvhh/+Dv/2RSPnQUOmWH&#10;OrfIfc+tnbEee/ITYJV74BTYcE7cC6p9T/af2RsqtNkhffFzr5xJyvos+n92FnNxSOZPMZ7EmC9h&#10;zC9ehR6bPQTWkqN3gvnFMzG2FsfF4vosoOz2ZhHpLyaAImWgWMG8i6F9OK07ArLLeJSFoAV97PC3&#10;ux18rpB9q0RWLjE0deg7RVSm+QnW5gH3VQu0yUWtO5q450gRo+S6vreBeb3z1K8n5bCNPrvt0R9J&#10;yl366m2up2MsMzNIjs9qz0Jnz+9QbkzMi5yD+qpvfG1MkKlXSqgzRF/WxDQ5QqeDNs6QoTLkPWTL&#10;JItiGhQ7dRhi79bkfrPJ/aagC1tti5Z+BEvR8vQhemTRd8imY9fJ+sM9ghzfEQypv+xV/L03wPet&#10;q7AdPbLzxBjytxZ90SHn/dkz0DG3HYJsL/DdgEu7Ys+ir4YBSk/DSFbLiLbB0WbECDbr3d+Gf1Is&#10;oD1L3M9zuKej+d/Y5juDHm4uUyamSIM+V6M3npM29/FC6vTFRaw3ulxPXjiLPbiVBbSnTHbngLLe&#10;4zgok8QMWesa5/BOIcaZZ7+WlJaFuXb+M08k5at9VPDlPvpobZd2n7a35+D6Vgft1zpuLWXPR7tj&#10;aA1AiU331PW9GFdEoGJN6D6AnUXod5P7FYL+Jt9nGulv3wDT101+PkhnT39vk+W7WOG+pQPdoQwp&#10;roPvJSs5n/vTI/j0qfNcD/aGmKMWGXwPHYPu/BN/FP7II3fhndsC7eP+Fua5STkdcF+sTrsbIyKL&#10;Tu0O2AMxjexeAVNPmfv6A7JwWQOMS5fsIsVF+KidJmTbIWvKmRdgE+4nI1CMpbthT577KuTrb/3c&#10;zybl3i7nOfd02mRtNymzo4UzCq05CI3Hmx3PGK83pjHS8fsuMqtpjat7p++dJu4j1v/0GtpDsTc/&#10;8m70a52s00vcx7v3A+9LyiKZ1Upci5fol53gOMcIyHK2vg5bXOM6Ssxqek+0tAqd0yNr6B59iFmu&#10;9Ro7WIM7ZFq2+5CzzhbuG2ONjMn5FTDB5OagI7/FfaM81xpba/jN0UXY+VnK8s42vn/tHN41ONyn&#10;mScbZ4xOB/232UU9LbbH5PvjGfbp6jLm3LUdzDWPfbhAxrg29wmusi6V2ti3mCd7pt4LX7sMP7HD&#10;91tvuR97Pwb171c+A5/qsae4vuE4Bib1Ok2XST9uEtM6ZSwfkAl9Vim5mpa36c83QC87Cfk800j9&#10;5TeA6vK6zyQm5X0S4/XmG+AWz0j7LPn3daDrDirptyizTYz5E9C3P/hjP5qU95+EL9FjlqkXv/XN&#10;pFy9B+//CkXIfEA9XsfQ57pt3HvQhwzfeRcyPy3MYZ8pxmuvwD5fvgK/ZZ5MasdPgFntKP3EY8vQ&#10;v0MyFWpb9unHH0/K1y5AhguHcW+rDLmL8VYyhHs7qN9Lr8Kf8vkO923vh46p+dAl3yBLoF+G0F5v&#10;4N3Qf/61jyTlxib6LrLGfmVIXy0Sizzt/EFyMi0T6ZppSlQOkp1vB9/JPQ6q9/+RmK7DG/WhbMik&#10;LfPIimnynIfF91fKAlgma/PqYdiCnInrjx+FXnYPgdGzGnCPqod7t3tj/2VAf9LW8/fo73NtpL8r&#10;80COawsxq+mdiMl9aO2h7DMjQwwxqznU7dor0Hpfnx0T95Lv6nGPRxk61Ddh+ns8c7IvdYZBjGp9&#10;rfUmWL4SpO+sUOodVsqwxlLsmtpDjRHRXsuv1fstMZH1uDBRRojjp6APykNex7/TbcsV+T/WhP5O&#10;Gfr5Tqko2l/aD2Ur1F6P9LHeURtsr95PaB/c1vpuhJTZkn9TE9XPHIbU2njc78+TSVrjaXM85B4b&#10;3J/SO+8YRpoNMkOGDBkyZMiQIUOGDBkyZMiQIUOGDBkyZMiQIUOGDBkyZMiQIUOGDBkyZPguIzus&#10;liFDhgwZMmTIkCFDhgwZMmTIkCFDhgwZMmTIkCFDhgwZMmTIkCFDhgwZvusw3vd/WUl42RxyKpcc&#10;0AP6pM0fDkDkZpDetMoUPXPzoFStuaBNDZVqyAbdW7MPKrrttXEaUAtf5SyfdIFMIRoytcK5q6Db&#10;3N0CvabS7Fhk46uSPvDU7eCMu/1BUBh+zwdPJ+XR42Ma4RPH0I48qfgcA/TeAan+LBM0exHTtnzh&#10;sReT8lOf/0pS9pqkxOuifU4RdYmU4meErgl63ApTi4wpRtEX77gf9fqjf/IPJ+X/+zf/Q1JeOYv2&#10;t3bQnv0NpPZwSW0Ykho/hk/6vHIR9W9vgqI36uNZIVMuRC7o9IZFXD9gCsIe0x96TH2lOoo2MYZh&#10;4m8mqfnyLsZaKS4qTPe5OIM+nSGNaI40zrOkoZ6ZQd8McvjeMzE+zz6N9sU4/zxoJG32mcmUMBFp&#10;G5U2wyR9rVLciAJ3zKiIzy55UZ2J1DBK41cpoH9FVy46Q0P0ky5Kn/3utSHzo2+SfyMTJbOM5Gym&#10;54rhk8YxnR+k2zTYJ1Wm4irXSMnNiockRhQ1tKD0TmxmggLTknikXxZjrX478CAnYmRU3y2ROfme&#10;BzG/aot4ZpUplPImZMmcSAO6Q+rLL30DVLfrpKEvFDCm6kOlKBHXZZ91CJnaQ2lOq0yL4Njj+aIU&#10;vO0OftNnugXJuFKKpmlome7o5CGkqXzvo38kKd92N9Jmispzvzmmo45sUD57EahETabzMuZQj46L&#10;+bPXupCUDlPczDENVcDUpA2lP2VqFqVciTHooR8LJaR0Wb+Ke3W38UxvF89414OgEbbv+7NJ2Rug&#10;bj0fKToHXVABO23QCs/nQdsbY6ZGWl8TNKBXN64nZWMT9Otlpik6UsUYm0uo/3oR9NRPPQ2a4K/+&#10;5qeTsh8yBRHn9spEiojjp+9Myjt+4NGkHJ6EfFxsQw9/5jNfSsrXnnkpKQucm+4UXbXHtGABKU1v&#10;SKPF+W2SBlS0vxFTv1RIm71SBf3xXAX0s0pVG5AKlEWqD5SSLEbEtJl6rsl6mKRD1TNNpujsMxUG&#10;p3Cu5HJ+kIJUabdyTBsSI1QqIdJIq+0m9ZGerTShAdNs2dS3DqlUI+ZDkN4oM/3ErdKAmtRngp7p&#10;M9XVlWtIUeTmYWtnqvje9KF/z74MnVutoG+LpXF7PFL0Bx7k6Z57INNzR1CPdojfBrQnvlKKBfi8&#10;3kLd1rroD5/pzvJMFxKjt4l+3LmOMuqhfnWmrDAM6L7tffx9v4U52W3h2auHkdKzyNQeoo62JtIa&#10;ttlXReqWo6SXZ5ajNM2hhlKyYDNNSEA/QfpNaY2UcsVl+oQYBuXKIOV1QTqRdlL3UJnOD+pn6TuL&#10;9mesY8ftkRzpbzZpnGW/RRus9J9Kr7HbgN7a3aUeTJ+J++UnqHwd2hFXlLyofpqyWumZBT2LKiRX&#10;pO01OA6O5r9S3Y7QasP/6DLFQIn2vkr6YtEJe9QlLaafMIe8F/vYo23oU490lbt3hH4673FPjaVN&#10;myWKe+mMkH0rO6q0U7Jxfaby1rjhV4BNn6LGNIw77OcB6ZmVJkvpHMrsVNWFxWgccW+lGLfFHT3C&#10;tL4a/V/yr3w2pVa0+LlSx7wwObYOfdQ+69Tm/LLZnhhdpiGrMv3MbUcx72v0OYZM0aPUfF2mFCzk&#10;Mb8/+83nk/LT34DfbJmQT6XEi2EbqIfjUb4LqIfaLkroGus9O4/2nHgEa4x9plj50hOoa57peNo7&#10;0EHFCdrzAvVydQ52rroMfTq08NsjJ2mzSXGtORgxPUXexeeFGek99EOBqccTXEVKuOXqvUnpMEV3&#10;iYMa9GD/S5yrIdPSOkW0w3QgdxX24TgNKO4TQ75eSD/Kot+olIn6vjqD9ZfShioNqORvjmlqI0qv&#10;2htDzwspD6k9kZ/J30jOhpxrBfoM0ima72nakzRF/1iW9SyP/tPYbuOeHv2tCv2YHG1wyHnT3IVN&#10;8xoY85A2L8eUhDGUctNjHym9n0u7qfkk/SVKcvX/0hGkYJjsoxi9rvpjjNY+6qF2qU+61Bk22xfx&#10;3gbHzyrD1oVcR/dppzSuMVaZitst4N4dzkGlAR1yrPPUobIFPh0Y2SGl6jI4Tn2mNImhNF99pnRS&#10;Jp52E3NLfWmMVs4x5Iu3uvQhqvAzq2XMUZrHXJ6G1ZxI2TVgmpluF20ddUZS2OyDHm3DDtOAdppo&#10;r8816/I89NrSLObgrdKABvRDPK7hpBLsCPVXCl7Nc5/p9EwH7VDa2QHXx37AcWF6sBhbW5DBeg0+&#10;aYEpOCtc27WYLk82oNmEzqwwrZFS1xqs91vehfQbD77vvUkZ45UL8Osf/51PJGV4Bb63x3RSBaZ4&#10;be6jr5TusMh02vK5Xa6ZInaRT6r/QhHtjqFU1nKdda3sodIHKR2oR1s8M8M5yr2iLmXY8zFeVaZa&#10;i/He92MtscVUQb//hceSssWxVhrQgPZcMq91pVJz1rg35DIF62Qa0EC+EP0Ul3Mx5PpEvnW6rmTf&#10;eGyfUjK4TONg8dnvfuc7kjLGVaYBevUM0rGFtGlKA+oyd4VSo4+UX1Jobg45B5eXkV7DmqFta6Af&#10;ErCfB9wzS1MLc3z6XK9I10TUjT73DDzqnoB6L9Kk1pxQ3UZI5wfXGcUKygHHUN0b5fAspQGVPyzb&#10;LZ9PKdf7E/5YqYQ+Uiq+a5dhN4dt2OKD0oAarK/sTonzbaA1FOsSw6CuGzAdk/rdpXOqdEeWUg5z&#10;H+l3P4e17Muvnk1K7WsKsoXfDpQ2X/NIkAwI6WelZpr0+fhYpSuOqEvKqH6uzfFYvBvz6id+4o8l&#10;5fvfCts1++xHkzLvQa8tP4g0vMPbx2nBtphC2GZa4509pFg5cQ/2KetM097c5J4JbcArl5GqqE9f&#10;dXER6zGjAZnZP4+UcjFaEfY+9tvQDfkSxvDRd6A+SpevtIuzK5gXQ8rVjIP5XqhivnMK3ABbqWiZ&#10;SjNg2hMvQNmnuSkz3bJsbkj7XuS+XsS9K/kF+VnoN+0LxIjoEzlMc9TZQFvb17EfU+F4FWnfPY7x&#10;888i/Vn9nvuScvWB+5OSy4JcYxtzIka1jN8Y3A8rMeVmp09dz/oM2uhb1Gjk453G/lKfutJmemaD&#10;drfP/fMYZe7xjpQFSurGHNOU9yh/xRJ+M2hCNvJM/5crQW9FBdjiHtMMTaafkV/Sa0N+OkxRyebl&#10;irSXQRPtWD+HtFTzTP9ZOIp9MK+Lvm5cx/76HnVoggjyZGgfhfsSFy7DRhctpperYFwKBYxXic9e&#10;ZXqjZkv6ISlG90EHWLSnMVpMn1Wlbtk68/WkrNAWOfQtLBf6zi6jbkOmWD57DX1Ym2P76LJWK5jL&#10;MTTPhz3UZ9DHs1YPI+VjxD2BBvfiSmvPJWXOZSpS2hPXhB7c/CL8h8u//8WkjPHMy5DVZ9nm80wv&#10;vdfAwDD7ZC6sop/3bIyP2cb1Zged1KKuD2krtMaNYdMnCDjH5OdPp9xXiiFjau/QSNciuD7FxL6r&#10;8J3o6FvhoJR4r4dpnV4vsH0OdIfNdWTX4DwrYJzmhvRN2tBZMfaKkOE5jnGBe0wD+kIzp7H3+4v/&#10;6O8npbWJdMvNPeiF0++An9JrUH/R/dq7PE4Bu38Bqdzue+BtSZlfwTq/yXVMuIM5urGBdXzUQt++&#10;dh22YumRB5LyxN3Ymy4xDe8z33g2KWsnkTovxuEadMk89x/+EdOA/s5vfCwpm1pzaD3MdLkR7c5E&#10;RuEDMT32byQL039Px4+2dzJ12jS+XTnTvfU7+dMqJ++nJXJI31R7hSu0h3/4B38oKdt70GsVTrXV&#10;VeiYY3z/ulzF/N/uQlflV6lkRjhWgQ65dg22SGuD+gJk1aP/a9AXvONO6Eat91se6hYuoP6ty0jR&#10;ee7Dn0zKaMLnu1JH/Zfvwz3umIWcBfQhbDqW516CnF08C/+rT32xcAjX73FNuMYUnbWlcXuWjsBP&#10;6VLfLh/Gb6IGdOP+RfgphVnoZ2MFe3QznB/XN/kekvKpFPDGhL036UP3dtDvO1fRd8UV9Pfd9KeM&#10;JvbLn/nCl5Pyc4/hfcs6ffO2Qx0fYS471JlvDreWSelUYVoX3RJTaUC1f3Qzbrz3QbKv79/Us4np&#10;e2lddtAzUkw8Y/p500+/+Rm8gqU+q9R7nBz3m2MUuM/ww3/6v0rKR+7GPl+PqWy73EfZo44v+tDl&#10;21vwY2bquNcwhGyYNmS/YGDOzjmQ1xg1C995S3imw/0vb4h6eXyXWKJtePs7HkxKg37K9cuw6eea&#10;qFtnD35QfkiHZoQ7j55Iyhb1bHUF+kBr2gLtX72DZ7rcqzpHO9Ngev1Pf/oLSXlxA/5MzxzLikW5&#10;GQ5Qr+k0oELa71MynK73p0ThDWXjD4Dv5N7T8jd9D32evu4PgoPuNf39rWyYb0FuHJ53sbk/H/K9&#10;y+pp+NpHTkKvXTqLd7tL9E1nj2JtUaKctpqQL8Mej1+BKWc9vq/LM71ygXLjac3EfQqTe6Z6h6I9&#10;VG4HjGQJ/9Pcwz5BjH6XKaj1coryFnGvQH3hUpfrTIDWdHqFpev03kx7K6O/sIy/wzMG3E/tcd/S&#10;5p6CbHbEfe/pNKCqv/aRtKYPJ/ZfQtrcNEUou3NI56dPOarz/dKJUxgHp8X+Z8XznKsl7j8ZE75s&#10;wP43THyXntlg33hcH4ZcB0TcIzS5Tjbor2ifX36yUvvHcLhHE7CfTU5gjalPv8bjfNe7BpvtLnD/&#10;0ozQLm3DWNzjndwb4XGcA6xihgwZMmTIkCFDhgwZMmTIkCFDhgwZMmTIkCFDhgwZMmTIkCFDhgwZ&#10;MmTI8F8Qxh/50yeTI2/DCKfojDxOvIWMlBHLTJ4R7aaFU3ozVZzILEYM5+DJWkXXd3mirt1ghMkI&#10;Jg+X512cxrMYRbffxbUzPL3eGuIE/PUrryTlYIcnAZs4MV9h5NbDP4RTn3/zf/6LSVmeG5+9Mw2w&#10;tNk5nIYe5lDPMId7RIxPe/pZRAt8+LcQ+StWkGEf7SjlEKnoMWK8N3EyWKwnFR8nRXsGnrV0AqdT&#10;/6vvRzTLkSPoux0P7e22EW2XdxEV+cnf+HBS/v7vIDqyOMHi4pKFQdHNzQaingo8te3w5LXnoAzK&#10;KP0q+mxgof/7jBjXCWBFr8ZwyUiiU5F5MqtYZEhTdOfKLOpS4unuTgunvxerOLFdzuM0ZJ6RQV0f&#10;/fOt53HSPMYrz+CkrB+g/hFPWLoefhuQwUPnKMUwEwVov8VTqg5PCJfL6HuLp0hjiGGg5OBvAU/K&#10;iknBZUSYQVa6Hk/+5gZ6JuoQ5NBnJk+v5idY9QZ9XNPjqXWxnLiMPp2Zx0l5ReHz0G56wleHVDUe&#10;ijD3Gc0SQ4wvwwDPSE/yGmiPzwhTscvp9Or3PoJyfgVRXeUq+mrQx7wp5vH9IMDp3RjfYJTjy2uI&#10;eNEJ7IgVz/NkthOhz0KdLs6jNBhhVqihH4wW6tYnw1QML2VrVBtxbzH4pKekGbH4g+98X1I++tD3&#10;JeXhCqJ2+hwfMaoNjHGU+sCArLXIcjJfwJw0GQFbq6LtTUap9sjy2GAkabePKJ1+H6e7PUUfDhlh&#10;OoLHCLEmTzu3GNVUYfTp7vOo17sWVpPy/T/5d5LSK4Ah7pV9RHevdxFxtkA5tHvowxh+H/Wdr78n&#10;KQ/NfygpL6Fbcx/97d9Myp2vfzwpT5Ixrk8mhos91Hu9ib4yBrhfaKPO+QV8jmExGuI4+/+ueUR7&#10;LL8d/X2mhPH6zd/+/aQUo5o7HtoEKesZ56iYC2JIvlPWIDJ4BGS0iBiJXWEU/fF56JSFBURxtzXP&#10;yASkgF6dpI+h5yl6Q9EaOukuhiWbtswfabgYfeoHk7Ju8VR4RPYAk+xbMQKH9yZLRhpRwXuP5zOu&#10;E6uDyQgrm2wvYp/RafZKGXbmVsxqNiOWU5Ypnnj3qRtDsou0u4iYMSzIX5kMB9cvoO9mKoiObO1T&#10;38Vg5HienWXnEC10+/2YJ/VjqOdGG1FrA7JS9PZhzDfJhtI3oKtsG/a1t4V5FWPjNcydQQt6d24G&#10;Y+vQt0gjqRnlZFE2qmSIyzlob3UR86vTw+cBGQJibDNae4X9d6xCW0V9XMrjniVGaBQYLeGz3T2G&#10;/sqmi9HTo56fjF4R64fF3+o3DGxPkTJgTUUqiG1DDBrVKqK+DQPfx1BEcqmE/rQYSS6mN7G4eJQB&#10;2e4u9UObjBNihel30FclRrXEEKNalZGuLn03T4x1YgUSCyt1fpH+gcP2i6HAon0KyGITo9mBnOw3&#10;ICc19lWVOk9BJz6jPAJGpe/Rz5HMDxlRIoaP4YQfNuS8VWQurhzdm2PIR4zmItql6Bb5CbUK+r/A&#10;PtY49cmuOZzQMaZ8izrs+8Yu7MZo8Fig1HjM0p9M2d1YiqFEbK1isU1AHRKyzWL1cxzIi/SbQx+w&#10;Uoe+DhW+zmfLHzDp+8n/ScB6LC6iHafuRARPd4Bxunwd/vMc/96gz10j0+WTZ6APfvm3P5uUhRz7&#10;kO2PETIkZuwjob42ozvdOsacbleuFkIOTxRR79sexRyeexh29KtfwIVnv4l1QdQcz3+HPlqFDKOF&#10;efx2GEH33H0PdIdBhkX1oWxVycaYH13Fdd/zx/5KUn7m97+VlDG++fGPJOX3n0TEe8FEX1TEKkCf&#10;Q1FPAf0ElyxgFtmPi2SbTRnK6APHGPz/2PvPaFmS8zoQrcwsb08df673t73vhmt4gAANCAIkRVIU&#10;KVIU+Z5Gs0ZPT1qSZjQyo5FmSZwl+6SR4VAWpAAakCC8Nw2gve++3be7rzfHnzrlXWbWq8i9d1Z1&#10;9r3dDc1gfuW+a904VZUZGeaL7/siMr4dojlglJYYCzpdjGfJV7mKCGzl0e2i34RZstp49BHdKdaw&#10;kPEx+N+kkAWXLKf6rOvk62bIbK3IrDR97tDeXiNiNkmZlR8vBiiVxydbTpGsFD7H/5D2tU0mKZ8R&#10;1wPOE3z69gY2/WExq3Xa0B2yLynq+rAMLK/GQ4m+uuys2rjNZxqIAbJJeyedniPzU40R2Xnaea8J&#10;2eyRAdcp4n4xLftkPxswqtVgdhF5Zsi4IGa1NP2PPhmYUgpDI8SsViigLMkIs1qX7MAGHsvdZQTv&#10;gEwJYlYbd1iQODbKINvWbEPP5cnQNVPBXH1EnaPx59N/MFA7NjtomxGjPNPUA2220Q7ZtjS39Rz0&#10;y+IsxrKY1cpshwz9AwOXLORiDle/iF1O/qJFlkaPzGojB/0gZjXNpXqcD3hibBrjKll05uYwXypW&#10;UC7Z7TqZ1GSbm23cq7l3MQudknPx/dtvR1TrjXeBtcKgVUQf/vFnwIR85RTaIsOxJrbzNp+laM5K&#10;BWXQmBPbi2yBTZZHrdsYiEnBol13aHw0HvqUuyxttDdAm8r+WNRJLg2uk2EZOQc0eOs77wxSh5G4&#10;v/97XwpSMatl6P+KiSVJmyU/C7+Ox0Qe9XPoz00zq4V/sW4ZjkUxq8lFCNlx6fvIrvocT5r/pClX&#10;97/13iA1WFtF5Ppzzz0bpAkyB4tZTXZbzGo+fQzJfpRZrbAX0e7bm1gHMRAbe7cD+RAjpKJ/ZT9L&#10;RcidR9+hx3HlkllNDG0eU9l4S07WGPI70tSf+RLGt3REn+tMFk8eSJGFT8y2Wn+xWTgxzE8zqxUZ&#10;nb0wB51++QLWFnrUMRTlsSVQX+OZikxW2xVnMN7k3yWmdH6SazitGmyuGERzkcjcNH3RLsfRV3hy&#10;wvOnsO43vpApMG27hHCOx3JFIdZsuV9C9HqL801h+voU5Wmg0wDE6t+D/UjT3v/aX/7bQfqrP/Gj&#10;Qfq93/7HQfqd/4y1w32HMbdaOQ79/J53gtHLINlGW+1QXoq3Yozuv5UMPR5kwEugDE2uR8jeeGT+&#10;k/9spdHP59cmayPWAM+4uol0fhm+2123Y+0jTV+0SXagbAF+SoEMUSPOFyyu67kho/Sk7UYcD57Y&#10;76ljPLbZoE6fPA27kS1jLit2Y9VjZx1zI5/9UiITW7IKnWMwZD0KXGMbpiELF09Dps88Av8wxXna&#10;zR/AmpXL0ycc+hzLZZQlQTslhkyDXBk6ZURKuFET/ZAmUxFKO9YZtI8F+oszYramyNpsyx71e8ab&#10;2LAO58y7ZAFdnMXYTPl4Zjh5oixrTWRjC7/nWZb5ZaQJl6xnF8EIapAlk2gmi2uGFPBhkacE5PG5&#10;x+9PvYgTCUplyNGRZbR7i6w7iQ3UPEnGNQO3iLpvbmCNY/sMmNMOnQTziL0IObp45okgzTVgu1sj&#10;6M77bgWrqUW2yhHZ+HKzqLdHlicDqoyxHsYzR3x3sLOFZ9seZZX+shgkqotk/CFzfFGMpLuQy0ur&#10;WKcxmCN77ByZkBs7GO9Z+jFprrXXNnDPrg/7sbCMtt65AKa1Jc6pvv9tvMf47gtoW4NnzkOGz5zF&#10;exWx69hsyy4Z8AZce273kDpkeUuyfttkTSzQByxy3cBAMtghc6LmJWJjSJKxLku9PaI90dxhss6P&#10;skXX/a+ll6+nj980uJ4hXOsZb4QkZcLLQBZylJUK/QSf6+NDraPze4N+Dm2V95CHzzmCy3dNyyVc&#10;+0//xv83SPeSLfAbX/1akP7Mn/vvgtQdQMZf+jwYcGzpmjGsJcji5stYzz5xJ3R9+S6cpvH085Af&#10;f4RnJcmEtbULmajuw/rrnj2QzyL11ybZho4cwVzYwBthLG1dBTPPy8/glJa//zfAsLbuog2aIdsU&#10;6tvgPFLrrm8G6qtoGmWZifZpKDNiP4lc/3q4bl4RXO/70RRbiOYpYhjU3OLGG7Hmvo/rS8uz6JeN&#10;l3B6xgxfohYr0HOzN6A/R7PwD3zaQINbD+M7vU/RO969+6hP5cdz4d7helKBLKEFMtgP85DhJo+4&#10;urwOe7+5g7IYpOgLpMiuM1iDjizuR165FH6/cAl248VzWD8qr0C+lpe43sx2eeK7OH3m4tSi6tvv&#10;xHvTCv3lNv2O2T14j7rONZJ1MvkeZ5s2Evh+g7b8AFmD5heop6ccMemxTfrnTz8NGd4+T5vENdL5&#10;WZR75yrK8PgLYF4+18A4Extyzkf5+1PvJ4Wo7E4AmYjK0Wuve2NMs9wbXJ9N8vp6dhqTtZ5X5/t6&#10;iOapdx5C9HflPf2tvgufG7nnuuXm9eG8kp/VLMWpefFALGbvw8lNP/KOdwZp9wJ8DCsPveWvwGZX&#10;spCfxRnU5/mnvxykjQaYLVtd+JcOfdci2VANki7GWodzT6uIsfqO94Ix+YYD0APWAOPJ5vv9rW2U&#10;5cI5yPiIp1bUueaQm2K+km+2wnFQqcAPqzcwjmub8EfOrOG6Bj+POM/vsYxPPYm5UossSK3RZNxr&#10;HjiibtcpZeqPqJxE+0lDzw5n/MB1+/N1EMrNf8O9QvTeaPkFXRe9Pirb/y3QHD36DJVFsvx6tm7I&#10;U35yWoP2Ua4O1zhu/dA7gvQ9P/HeID3zJOxLj3q7Mg8fgqRp4YlJspsGGfoKNhmhfc7v/QF0YJY6&#10;UKeyjJ3ZINFJI+F6EnVPksKguaFBuw4/Q+9TxBYmZjW1gd61ianU5bMTXNcPxz21inS+WMUMtD7Z&#10;4ylA/63MapJlnaKjZxpo7qy5qMt1kx5PttO+iznOmw8dh63KiNmO9U4yzwyfMb3/xaKdH3H/jsDl&#10;oHEbIbW4xhuKDd+Ly09xuTYXyuOUv5zhu4Eh56xiVtM7zaHe09GPH2cSJC73gMyQlS/B9VZfp//o&#10;pCvqRQNbzG/B/zFixIgRI0aMGDFixIgRI0aMGDFixIgRI0aMGDFixIgRI0aMGDFixIgRI8YPEdYH&#10;fnlJ++oCRHenKhpQUfblMiKyCjw33GIUq5XgrmMyL1lDfG5dRfSIQd7Fb+kM8hZDipXErs3KAnYA&#10;22Xkud3CzmS3iV132R6emT6IqI8fez+uf9/92DE80NbBMfqMSEqksXOvxPKlh4hiudLELuJ/9Z8Q&#10;jbLbYfQToz0ybAcniV2gHuuZ5O5rg4GH3/IWynPHSXx+//sQMZ1ndJ1LxpR06qYgTfrYzZpPYPfk&#10;Jx75ZJD+1//fPwvSpcbU7lyxGfAMYhsbLBPNAdud52cP09hZ7eYR/eTm8cwhd31q92R4Vu70zkXu&#10;/NZT07wnx12eM6RWKzFq1SLTV5dRVMs8Iz7rIJpTTFmKkL+0ijIZPPo9RjO2cE+VkVYNRlCFrDXa&#10;cc5IK0URK5K8yKgjR+w13BUbgHKQIsPFgJGkirTOsk1HrLHPXa6+gzYTK43HnanaLTp9Zq9pSQNF&#10;KqY5Hma5+z5fQv1SiuxnCHZ0p7Z2BotRTixqBgXeq92oQ26JtQp4tjugTDsow2234rr9x9E2Fpkl&#10;HEa1JDgmE2Q2aJC5yeDLjz8cpB1u1RULinYJkzgh3N0qFp1sntfxhxajW0ZDlH3IHfcGvR7qJrag&#10;Xgt1FuvU0jz69h33I4Lm3sM4M75UQJrOYLxf2UIkgJWhjKteY2ztIiLGTmF3t+WBIWbUR8TibAVt&#10;kbSwc3yng3uvbOL37Rai1Do95DPqoeIdmxGlY6y3EaE44mCcIevaW+97S5B+9o9RPuch5PFLN2Pc&#10;V9+JqNvMfdAPzRzao9ZG1L7r49xwg2rqYJAuWT8VpCtZRFrUC9BTn30CkaOPPQC2sxWqrydPISJJ&#10;Z3Y71Lk2o97cDnat21MRpAMy+KXYu4UOxmu1iHtz84hKPbONyCSHkf8tMq6MBS1ItPNcUWMdRmwa&#10;WFRAmTQu0m5zsTnIjiQZ0VsiE97BKnSKGH2SaZTFZ1RxfZo1hLu4k9QlGZZTLFQOx7FCZhWtrbYS&#10;A0NK0TYs03TEgliOBtyxL7lXxJJP5gcxqokdzWJ9UmRvEVOLdGWSbDt5Ms0YeLRFKqcYYcJoAtqC&#10;7T6ibWqdS0FaLeMZikqt036WsojsqV9FPxpkyGTTJGOaM8D4veMgxuiN9yCC76UBoiUvbODezgby&#10;3BTTTRv1bKxCzhpXKBtjeG3IV6mC8ZsuoPwav70mI3VY90wVPkaZjCqKxh+RHazfQhtvbUz6vtnF&#10;b7MV1OfoIv0UXBqyhGTIjFfKo00TtOdiXnXErMqIhwHLNs0imKYu99GlCZepIpAVXaNoEPVxGKkQ&#10;/G/6HN9rvDhkJjUQK1D4G6MdJANin+uKiUl2nhG8HdqKVY7Z3W2MxRQjbQxKZJWRb5dk5EuSTEUJ&#10;ss3YHKtio0vzuulIUQOUbFJmg51tMlQy6ly6X/ZS48MTcyrtalN2n+wJiuizQ0ZYDrwxBmRQEzmA&#10;zJpLRhhFeYvFUSXN0b6WyywT9UWXzDIuI8ypFgKM2C/pIu7pksWkx36Qr+Dy+xLzlCyIAcSif5PJ&#10;qn+DJIAlR4V6x2Z7WozqHLCiebLNFMjw41MvWMxM8pYiW0pzyj926Jsd5DhZZqSu26XOpo+uGKc+&#10;2SwOkLnga99HpOnvfvahILXp4zpyUMfoU385ZFwQK2Nass2RkJSfQ7bjFNkQq2ybQ4uIYs0fR5u/&#10;vIq2Xl2djP/BNmzW/Dx0XG4ZuqZPluaFHMqX3Ye81WY9D8/O054cKUH/ve9uRIwnl8GObPBvvwg9&#10;e4BR5/kB8ihzfIxc+AFi25HcFekjpSzIfIrMw2I4SE2NlwFZCmXL0vRV6/S15T/OVBCJORiivH3q&#10;P42LeTKrddrowfwUK7BYswa0K0PaP1tzAvnPlNkeGdccRsL1qRtLZAUM2REYrTYdFSVmLrH8yS4O&#10;OL6dHBwXjWvpIEW+NRmpLXa3Dn15MUgZKDp9QJbQThP945CdLWTX6aCNJvoY9SyRmbDCuW2f46vb&#10;pW4dY0CfocdIMjHEKTpwUMcz1W825zEhWxJ1rNJxRwaJ2s5gjjIrpuQBo2qTnIfJvwojKql/1TZi&#10;yEzZqK98q1YbOjhA6Kvh2mYbz2j3MH58soWkUmiTLH3DZhN5VCpoo7SDsaj5QTGPenXdybMkq0Oy&#10;K/vU0+rbIeVoYw1zQs27RmNrbLA4B19vhfPLHOcmeeoLA5fzJeloyV7Y3pz72A7SgQ2dOUhhfIzo&#10;j/lkmPHILNlrTXSL2llhwGm2s5jsmruwsWLVGpDhr0U5y9LHKHD+fOwYIrJvPjGph9/FPOUb34Ve&#10;vbAFnTeTxfiwyACzfhkR1XkydlQ5Hx4PoCDxmSbJQuWwfsOpCPIRfU3JapFMfu4Qfa/xbSnylSx8&#10;YmtLk+3Ioy1Ls1+KlckzPvhhsGFfvIT6fONzYJPe2ca6S05swX20e+jvcMyGZaOelq1r0vczKJTR&#10;Rm2xGhY4FikTYgkRo7dNZssk+1NqSnrOI7PUTbccDlIDMdNePI/UIlOCR12TdJB3qMEVdUsdKhbK&#10;hSXMY/JzXKsSG9oYzTrGjPx16cwOI3tdrY1w7GpNQc/odlBu2QAx/kqPj+gHGKSos6VDZC9DNkA+&#10;S/P2DP21BHWKmKxtro1I56ueBvK1KyXI4CaZVrwenmHTD/O5/uKEuhDlVNmyZLz1uHZnk9HHwOZ8&#10;sNfCvF0MSTP0y2wy9Y4vDJIhbe2XvgE5fOY5jCPp32gU+7UgfRZdwxFDyfXwmuuJ6WcN5Btx/Dqc&#10;Z6p8RdbrYx/+8SD95Y/+TJD+0SdwKsMnvgJmtWXOf2boRxwuQ4calOhLbO/CJzq8DF3+0fe9O0j3&#10;/toHgzTr4/tGhzpkH6K7e2T0ap4HK4q3hrWSK6+A6dagchAMautrYIKqnwcrw43L8BulW2ZOYE1k&#10;7ijWetL0Awpkhhm6sEcOZWl8BdPxeGBfDn3oXY96K5+DTh9yzUZsjUO2YYYMtzZ9jEYXz0hl8Fl+&#10;aIaR9QZiY9YJEGILa3AtS+xzCerUMtnZcjb8rgLnW96OnoXrEgU802BExs3mBvzLNKPs05wvc4od&#10;zk3FVrt+Cdc71J3VBTzbIbOh68OGG3g+njEYQVfYPNUkxcmrTSYCi4wMQzJh1elW2mR7mqV/79CX&#10;2r4IWTDYZtvMH4IMJCzITxaPSuS3IXcDsq/ukEUwNUJaJovO1hrqdYnsO84UU/cMmWld9ukZPv/m&#10;E1gfExN6ikxlbhF5D7mu4XAeupd+Te0ydBOnGok+ZcmgQpbmwiza0eO7gKGL9u6SCT6vZ7AfbdoE&#10;jzo0n0M+I86fG2Q2McikMK4L1MuJAfzILk92EJvJ2LgFSSWPdwY2T4K48gwYMbR+vEp/7ulXsBZk&#10;8MSTzwXpww98L0h7lBeXdsGlIYyuM8k/1nwyQ52bY33lCxvIV/Y45xFCdmOORaUVss1JN8pX1dxb&#10;a3JDfq+yGshH0GkZI5Y/1OFch5noXY5RpqHejbIOvfpjgNezB9OI2gbZMPmhOb7nCP3/MeQ7J+kn&#10;dqn7CvQvS1x3/dkPgOlnqQ9999LzYHs6eehkkN7FE1ROb4KFZOG2yZz1+L04mWOd8xMng3ZfPoh7&#10;G/R5xs53kNR2kGY45mbY1wMyZjr0zQdt9Es+M9ExmSRkoEV/JtGGLPy1/8//HKSPvAyZ3GEbjOin&#10;5Cm7PdpRtfm17Kb8QkHXqJskC8K18jCI9tf0dTbLoWddrzxR2QjnZVyb06sPrQPMkN3ZQMyCNv2r&#10;6jzm8zfJLvJkpL2zsAG1y+jbdaZiKjxxB94lrBw9FqRl+nMGZZZn+SB0xtYqdF2aY+nkSZy0kaSP&#10;IPbZAm3ZiPbG5TjPUnc6ZOOticF0jO467N2Qp11cli5MQj6KtLkXXwLr1MYmdPzRk2D463Cc7+7A&#10;nyuSUbmtUx3G2HcU70SaNcjXJuUpPImKJ3bVmmTyrcM/yXIuO+K8oM/6Z0qYP9x4Jxi0DDSnGDvd&#10;QbJ5CW328Nc/H6RtnYKxiP46sRe+0VOfB9vhV7+FkwbqIzzLpk5NTL2flC4L1zTZTw7fQ0quovIl&#10;PSxc77rXAx/5pvGaMnAMTH//Zp8/GT/XLsQ0w53Bq8ck6q7vOE15Q4Tl5ZxPn5NkwLRoqw18vtO5&#10;4Vb4L8dvAIvpDMeH5hYefdhkCjLynvsx1718GXZ2bRv6+fJFyGevRVmeYtFfrdHvGKIcBb7Xu/uW&#10;+4L0yHH4xXXaunfcDz3OQycSjV2Mk62L8KkuXgCT6tmnnwlSg+0dvH8s8+Xg8RXMPS+Rla2VR5uK&#10;1fH8DsbwGpnkRtvQ58+expjtsQ31nsxAOtKnzY3K5HQfXguT6ybjw+BaMhXNO4qwr6/ze1Tupsum&#10;v1UffY6WP1qG6HUa09Hvp/OJli/6ObQjxPWeFa5LXQNaT5Xt0WlYHudTd30Ye1B+7Cc/GqQOTze6&#10;fBb+9Cbn6n3enyO71dRwGXsCaKsU36/2VsHKpvUGMQ9rPTWhU2S0n4L10OmNYlZr1CHbBq0OZFiM&#10;7lrbEKu/+jTHNRO9sw19U7aR1mujMjC+gGmo8sP1VK1p6CQuZj2Vp2Qeqcqm92UitBcDm4F03EAn&#10;BLDu4bos81zgXqjlvVgrLJDl2OLY08lE2h/T53syA536pU0bvo17CpxDdzm/nIw5XkfZlbxp7hvK&#10;G7otgJaYPPoE8mHl7wtiz1fePsuf5pzb93G/T3uZ47sRnThkoPJMvokRI0aMGDFixIgRI0aMGDFi&#10;xIgRI0aMGDFixIgRI0aMGDFixIgRI0aMGDF+SLA+9OvHg21rYRQBd/b5OtiUUERIiawtWTJGZMn2&#10;INYHj9Eq6QSjb7andvy1kWeriR17B/diB3MmiZ3Lae70u+0e7Cpe30G08Te/9YUgffc77kH604j8&#10;y+awqzidZRQeIwICMJI6ywhebQbO2dix+KWvIMroaw8xStBG5KvqJXYxsW8lmU+C58EaDLgD9tZ9&#10;iHr6yR9Hfdw86qwWTGtX5wDPyCXfjnSEaIjPv/CtIP3t//0fB+lifRKB0eeO1lwF2xr7Tew67XI3&#10;ZD+BHaR+FumoyM9kkvAm2zuDRBH/iro1GDEuWDsXU4wOjjKrVRi5nOTvLhkXcowkyTiI6hArTYes&#10;D50eIx/GePJhsE/YHUQ75MJ6IA+PeVrcOp/SjniWd3YWfZ9jpLXQa08i4hShnKZM6pxgybjD6NUE&#10;I7NsUmGMeN63Ivx97sJNsn7aJWqgCONGHddmGLW6WEW5VL4os5p2iYa7RbWLmmXuc6epQYaRFOqq&#10;HuthZ1gvRiIfPoBnnziG70tz6Ceb0fQaF+H5zGTUuUpZMvjeC9iR31eIISMP0trhyvqKIUusNGnu&#10;8O0wQr7JPLUrOZNFVIFBNoM26TL6L0kdkWfky/0c30cPQ44yjJBdXED0zfnLiJTpeiw3dxDni9Af&#10;BpvbGM+NDiINmpuIInDI8rI0g/EvJoImdxlvtRB55jKSUbul7TLKVm9M+r5WQ3TTXBV1PzGL9q0w&#10;Evx3/wRsAue+jWi0E0nU59gMdonf8/Y7g3Tfh34tSNsH8IyO+5UgNViy0TZHS78apL02npWr4hl/&#10;8NU/DNJLZxDBfP9Hcd2XX4HOvHru0SDtbiHyslOHXA0bYAhIaWv0GBZZ9ByyMVhsA9dD2uGYTKXQ&#10;VooO9sRISJlQNGTILsCd2QH4ndjCtDtdzJ0jRRkxwjdNNqD5DKJZ9swh4inLCGzptdYUE6GYqixG&#10;6omlcahyUB8kaWcU2ShZVcSTw13iikLS9wYOI718MnRpx79NXRHuIOe9ozB6E3lK91i0CYoOTbHt&#10;C3nIgkHYVtQ7LvWXdAaHf+JKHZEvnT76fqaAZ6Q4vvw+ZMfvsq1pfw1cD9eOyKLXqsOmLmVwzd4D&#10;GLM9Fmu9jfZub0DfrtZQpkvnIdsen2H5k2340nVzSxinfhJ55Mm8kB1Bpp0qPidn0CaKvKytko2z&#10;gX7Nc2zsbIn3aVy+Pq7du4jxfbiAPDPU5RmGJBWqyDujHfyMmnApC5LpDhn+Bl3KPvvTQIx9NqPt&#10;fWQxtq2v7h/JoxBG0rFeijJW5EIqN7leUXb6LUn2JY01BUWIoShD5iTZujYjYnaaiJzd3UU7eGSz&#10;NMhQJsUopjztcGyivPKF0qzvNHOaQRh5wQymA5abTfhmHtl1ZCeTtE2sTkLuptrI5Tjp9eBLiVVU&#10;ERdiDTXQvX0xrNHZG/RREOXpeZO6G8inLRTgb6k/NN5dsifo/H0DK4V7kmQF6JBhRcwYkz7HPRVG&#10;VMu+exy0DkOU1KayNwZs/rCdNX702WWFi2QZKNJGjTsuSFRaMbBZZAJoqrHHmKPNWimj7i4jq3J8&#10;+MJ+2KwL7L92DdF2S2SfevBJ2OL/+gUwsmYYKTOyYNsNGuzzrPwPG7KYEg8NQ49HjGTuU5Y1B8nS&#10;vi+RzWmUg92dn0GkcCY7YTttdpG32JpzjFhu9WDXUzk8K0N2lvlF1Cs7j2flK7AvC+zf9Cb8h+W5&#10;yTPe/5GfC9IvfBE+7FCBxWR3semXFMlsIWasLKOgk2TlyZDJ6FrMapI9sQCmyEAoZjXplnJJTCV4&#10;pticNE+ZnYFMtMggnZtiInPIkuNJnui7ydHUONH4kD+vsvQYFZajHhPLhTDNrKY8ZINlDzUmE7Tn&#10;SbI1hbqFMtHjs8XIImY1MRgaMEh9PE5pmxrsD7ZVmuNa7A2aCw3oJ5RnYJdmq5y/sKyaBxiIWU1z&#10;iCgbRaeGZ/bJBCcdr3GveoWRqBzj0/VYXEZbpDjv6pMxSsxqig4M/RzqSPldRfbPeCITJGLMG7iT&#10;uZFYP/tkI97l/KVFZrUUWcCSKdpPsjw0yNA3U8U4yZANXRXJkzVs6GG8Gaic0UhFlaFF27Szg0h5&#10;RUP6Q+j8hVn0y8IsysJp6KuY1TROpKLF2Ctk0pyHpZGHm0TqiaGXumno0s6QbceRUI0h2bUok0kx&#10;3LB+u7toG021JQNiVBl0Ub8cKWaO3XZXkM4exe8G330Ckfu7FxCdam1BLqr7Ebnv0w6uX4SvZ5FR&#10;eC/ZdGz50ZrLs4096h6xwhjYnIdJFjXPH5BVLsqsNiSFrEQ6xXaQD1shg7yCWw3e+963BWmrjTnQ&#10;H/3x14N0a41rNpqbc/6V5fxYc23pQTFKOWRmcKcYCiqzsANNsjmk6T958pHoxw+7lDvmHc7nKbsp&#10;+vQ96tIbbgSDg0FjF/Jw/iz6JcVyu9TtDqNWbT2T1nfE+Y5kfnEZTAypAnUM/QaDNpkg5bvlyfoj&#10;Fkot2UgPh/aDOrRDVrQeGda0VjKirxEytY4hZjUxd4lZrcF7hyzDkA/N5imjZChTVvbYYzbQuJOv&#10;YZChDY0yq7kaW7R7HtnPtMQQ9XNyJdgwMaulpuZGlmwT2eQGPfSd1iVSnCOI+bLL6O+vfgvM4089&#10;C/ZzOVtqS5XBYPrv1wcrcB2E/vHrQPNAl/q3z77LZVDnJcr6MplWfuS9YGDY2kLbfvKPvhykGcpf&#10;SeOF+RoUj4At9tBNYKpffwG6xL6MMflX74Pc3/5LPxukznGsT2Yd6Is0++v8FsbCehv9KfZBg2IC&#10;/lKtjt9ctu/VGvyQQgXj+f53gIX+yJEDQbpTg09V8KBECjmUW1H2Za4DGCTZNs0t+KQZGzJb34Ke&#10;LRyGb5QWMx/11YgyL2Zst4lxk8PPZsDwD/pDY7hcj0iStU22dUAmqTRZcxV1PmCbpOljDboof6OG&#10;Nssz2l0M0wY+mR9XN3CtlcL4zy7BH5ihDWtRF424Lpik/79N1qQ+mccPL4NBI8HxZ+BQ3yiqPks/&#10;3hZzDVndxoM3SEYFlM/iPHSssIPE07onT5SYnhuVyWaWJEOaQ3mxBuiX5mmMuR0yeFgz8CXmeJ/T&#10;xPcXL4GNr0aW51EJcmsgdgM3iXIUFzA+xP7jk41y/0GwouTov6fPwA412MfZZazFjzhvXmP9O5tY&#10;xzBYKeC3NHVHnuyYhUXozKtkLbe4ZjtLHzZDdrp2C/2lUwCKKehSl7rLYMh7xAZa5L02+2uXJz6k&#10;6Kdk6L90bNSzxncka8++EKRnn8ApDR2u6xh8+2mc2PAgr9G6dnR+OaRfr89pzhk0L5a9VFnlPxjI&#10;Xmt9WFBeWmuTLhSzmmydrmtyLtWmTXO1ljfFTqFya+1wMr9HeTSvUp7Tc2uD8LOccGI09VH3vhF0&#10;T7R+mnuo7cSWqs8GuqdAx3HAsZXJY2wWDkIf/8W/9BeCtHMVc9LLl9HnyQHk6NAAnwcN6NB9lH2D&#10;+QPQBYVZjOd9e6DTU0u4ps9TDjJk+3vh6aeCdIEyrrWudbKmZCmvJTGTTzF6tF5AOTp9yP2tt4El&#10;7Lf//X8K0n/7mc8G6VXqY0+MfVwnGPKUh7DtQyqTCcJ5I6H2nvT1q/vtjWyv+mn6OjGrRX0CXRN9&#10;pqDvNQcZ0k6VyIpocX3KwOdczVrAOPjJX/mVILUkHxefD5IybYHHsVmYw/UtG+OizPWbu4/jHUmJ&#10;6+YGqSKesX8/5GhjE/pK9vrGk3hfWZQDRp1TYJ4Uz0SXNq1Lfaf3ZZ3wpILxPIXzi9YmdT3fI9k8&#10;2cUvwBZd4Jrt5774pSB9/9vBapbjGJiZg5w2+tT9U/6LGPgyLOc6WZrr4ZwcbbR+Ae98tq7g3Uhh&#10;HmOgSqbuHt9r5OfhJ9x5zzuC1ODAAvyRZAv69dyz0KerDdRri35yjTr/0BL8stZZPOs//Pv/EqTn&#10;yb7vcu1tlMIzDa4nV4LmWa+RaS0MElH5i36+FqLsZdfDm8krijd/z6vHsPB6zGqvGXs/oM8dZVYL&#10;WZw5nzPQus8tt8E/ft/7IRddnvA2V4Xuy8qH2wfdN5uHHM1ynG9vw4d4ZQf5ZWbBfrhcxBzQ4OpT&#10;jwTps8/hhCQrjfFzgoyXaa6/LB8Ey/f992A+vb8AGZYPdfaB7wTp01chf6tcBzU4s4710jL9yJMH&#10;9wXpcAO6fJvMyLlZ+GEHboI+aNdgex/4LE5tepRjwKc/oHmogfRnn0zOQlQWXtMfr5GV6/fn9eTq&#10;zT/j2vIWvd7gzeapVL8r1diOfn8tRPMQ9DlaFiHMO8K0OA0xqukEEe2n6POe2z8Avfuu94BV+wBZ&#10;JofcR7G+AxlZ24VPkeA7hxHXOwxGXDcacV7SvwgfOk2/qqv1JL2H4LuODN+JhD4S5xg21zvqu9C1&#10;Bt0O5qYp3kvTPK4f9K98ucm7NFwQvosm1JY+12UmbTxpey59JAac8+k9ksX3sFFmNeUl+dI7YK0D&#10;Jlk/Xwp9DJVD6ywhgzrl36MNm6dfsLKHzGo0tS7rlaMPnKSvIdbQAGwjm6dLWrxW8/c219BtztOi&#10;/k64xs1+k46cIjkdPwKVdClnSfahTiUL82ITKU+9x0xzPilGNZ++RIbf6716AOal5o8RI0aMGDFi&#10;xIgRI0aMGDFixIgRI0aMGDFixIgRI0aMGDFixIgRI0aMGDF+aLB+5n+6Ndh+p12OgnYmuoqY4U5E&#10;J4EdcDkyKhUZfWQz0kn3pZPYhZt2sZPOIMcIyQMVMKctr2AX8eol7JCvrWEH84WXsUv47GnskF9Y&#10;wW77t78bO55LJVxXrGAX3tIKdo/u2TNhQVjei8iQvoPythzUY5PRnV/5JCJIzq1hl6GTwfViCctl&#10;kGpHdopRHx7ZNgyq3GX6az+F3amzDACrW6jPWgLPKjPsLu0jKjJt3xqkhQQYlr75ykNB+lv/+z8L&#10;UhLGBdDj8hXsRnUZYe2xnE0Lu1AdMqnZRexgtBgcMe64IPHJqqUIjQR3kRsMuBM2ZHwh60eeuxwr&#10;RTxbKb+eMCdxN2hyhH7qd/HZ0y7c0SSC/IGvITrIb1B+yJCiSHDtyHS4YzTHSL8kd3+WGU0Ysj6Q&#10;0aRNti6DIRkUxFghlpowooHFshk1lGSUyzCBxlaEv8ddu4qgf3UkGf5ucSdyLodd9XsXGcnHiD1F&#10;oShV1E2401RbhQlF1BrYLGiaMtgl249YKLJ5RKHdczd29u9dRBk87m7VudUJRqcoknlE9o1TFzG+&#10;DJ65jL9dMpBkueM33P0d/D+WWbIDKCKuywjTBqPbVb8Ro9on7FDj8nDncZL1cTgu7rkdUbYVhri6&#10;HmR6TwlRLqUKnnWWEdp57hYfVzBItmqTAbO5A1azZhtRBTu7KFfZQb8cWMIgtVNoy8YA9zaGHEeM&#10;iHVGSPMZRBk0yU5l0O1iB/mhQ2j3PWTmsMlI8gd/9GKQPvs9tGWJ7HKjLvLcxyjB2/eg/nvu2h+k&#10;lbcjOspgYT/G0iyjGNJLOBd/pggd+IlPfyZIz/7hp4L0b/3Pfy9Iuzdix/xlsnJ89glEsz3/PURe&#10;J8jykOCZ9wZ+C8/IlvHMZgIRVN0+ojfKlDef8iNWEUU4iunHov4IGZl0dvYYPndpizFJ8o87xmOP&#10;diPL7esOo9BSjBRbIqPi0ixkYsRosN50RL8Y3xiBFeo6wmO7axe4bJrO0Q6jIlgG2b7pSBIhxSgT&#10;DV+Nk3C8KG9UU5vDQz2XYgSAIpdTabT9NLOa7+E37f6f1j8Gfhr6+OLW00Ha98EqOEvWsEoSkTzO&#10;EG23cR79WSFLgkGdrBO7DnTmFiPAq4wasNmGLvMc0A46ZC7wy9AH66uQp51NjLcB5c+gOoO6HiJj&#10;4u4O7XcBdS3sRfSQN8JY67YQzVHfgBzuXMH35RLqsecQ6tXoT2R41EW7zpLVaJEGsNCALi/lUJ8k&#10;AhYSPm1czkM9xMDQZLnrjEDvUS5HQ0nqWK7Zd4rmkO+UYwS1Q7kXY9n4acH/YoxS0IDGj+ROzCDT&#10;EEuobFAYDU3BE+NYUSwUHA8tsiGKIa7ZRL1a25M2s6RbwnISZO5UOWV/GFA21uP8g1DkhVidhiFD&#10;wfj5HchDlFUnZBhkWwqScZcMBmJDEiOZzfqrPQIwWkg2uUunyQ+jy1Fe5a32TrL/wmjnSKSS4+G+&#10;nhiZxhCzmpjdeozwUaSexr0Y4OZpG9pkxlLYZIZtnGIjD6eiVI2kGITyQT0kOZOOKc/AppXJrDbi&#10;swW1nU9/zCphrBrMVTE+9jCKtkf5SDBidN8BjLHLZC5pk5kvT8aO7zwHXfOpr4JZTZEwFvvZIG3z&#10;eX20d2YRYyzrIG1sI/pUkUqS5RHnEt4QbbYwD795bhF2NE8/4eJ5lMEgRyZFMdp4FuqhKCOX/kyJ&#10;zDzDIvrv8HHcd3CB5Sbz2sHb4dM/RDtrcLeN9rT3wxZ7u+gPmywAdgL1KRRQ7y4ZyxRV7zCSKcu5&#10;k8KOxHZj4NGnDlnXxKxGFhCHfmQhjzbp9WHPhxzvYq+tsK+bZFLNsN8Mkg50HokVQ/YCMav5jJZK&#10;h6wPKEuarIg96sYkyzhhGXu1/Bk4HKeaF8o/1LU2o1LFuOizw8LodI7ZAcd2g2xcKpuBp+g4jsEm&#10;mYrkjzgcN6HPwfmOS/1XqEAGMrSnksNpuIz6azQYMc06Fyh33QbGSaOG/hCrkeYekgH5FGKfm9Zj&#10;yyuwb2naETHzRZnVpBdsyrTatsxn+Jxz63vLmtRHkXytDvLaYVSkoiAzZJe2RmiLNP38Rge2eG4O&#10;7CL5LPSa/JosbZdst4H0a5/yEq4NUKY3tnCtflfb9BrwU6LMannaVbHuGIhZTTLgU9dLx2fISJLk&#10;uPDJbuJl0Na+mNcH0H/dDvo3P2WXuiy3w2sdjV+iVkPbKFqwx8jFEZkUbQttW6CdPHoA/s6Hf/FH&#10;g9Tg+e3ngvQrX/xmkF5+gnOMfYh2dshk1dhC1LZYhRaqnHtw3Miuqo0HnCePyNwbIIM+deljZ9iu&#10;A5a7LzZAjslhEzJdLMLO2GybVgfXz87CDhU4TzN43/sxDxHL5L/5178VpOurKHeKY3BEXZOjfsqI&#10;rZbjXfPMJNcenNTkGeUyooG3FIlLO6JxIt9CzGp52kkxMHr0+4t5yFd/AB175DBk3KBDpp5LF7Cm&#10;kySjhZjVbD7Lpm8nHaqySKbFrJabQd7TrI09/i27niPb4pA6Z0SZVrS0WHSlz8Ss1mU64jzUot6e&#10;VsuKXE3SBs/StjZ474DPCJnV6KNrPi/VGPotLGOffpCB/KkZ9pmY1YYcW2Lu13qE5lAWM5d+yxch&#10;V2IHS1HXGtiUb5fMx70eZEBrJjnqpxT9tSb9mO8+9HiQPvE05ujjG4JEbS+9YaC/9ZsQ/TzOhOm1&#10;cS27GIWbop6i/55l/aorYFZs05fyqefuuwFrBiUyWX7t25jf+3TSNfctcawbWBbyvPed7wrS933o&#10;A0Hapb38yidxgsUHbkE09y//GNgcNE4KB7Fu2+R6xouX0Yb5Isps0PcwwUpx7jq/Anm/vI15ZW8L&#10;bA4FRuzfsR/jIpPH9b0C9PKIvlKOc74mWaoM0mQ1zvC3Cy+BsesymVTmjt0YpAcOoh7ZNNpEzJED&#10;Mn1mePrGiPOE+jbHz9Q8oMT5rdY4R2RlKXAM9unXN+qwAZUK5K5H9oDuBvR1jrK/ew7rn8PWZLyI&#10;+WV1gHJm5lHu4jzyaHEOFfpOnHvsWQarS4H6q8N1S81jdq6AtcNgpYR2zhegMzWP77TRD8MGyjm7&#10;B/21y/nXHO3ihO4FstChDs1y3dPAFgsjGZObXGOye9D5G2fhr2+QPTRXRP+VyRbYpkxcraGvn97A&#10;5/n9k3WxO24FS0nXpW9N9jjp8Ap9uDb1dpHMo+02/GCbazuVEspa4qkMbeqHy2QjMThwCGtNLcqN&#10;vY7yFOZQboenZzg8qeLSRbShTV1ZJpNP30dZZl3oqHQRZTJwySSYpJ+iqXVjE2007EMmc9SleTLF&#10;9TuwRx5ZDv/gn//bIP3+F+A/9KjfDS5TLjZ7qEe/CqYl6WkxKXdb+F12Ray/Ws+QLetOzYcF6Wyx&#10;SQiyWcpzrMCCRMzXM5zD6hl1Mim2ON61/jG9TC59KmY15R2y7LKcYt2Qvp7obeQZXXuYxmt1PED1&#10;GyKcx7Djws9sB/n3el+hdjII11EctjdlN8uTRjJH0E9/+W//lSC95Qj0wuVz0HN7Shj/z5yB3L1w&#10;Bgw4OZ2gMsZbDmC92+Ja7r5DuCdJn7s0gNxrrnRhC+vhm220YZaMK8kh8pzxIY+9S3h/Vk1O9HJt&#10;zweDNElfNcX3KU8/i1Nb/ul/AsPaJucgHa6ppcKTLNAvStW/05i2zwZq7/CeiK2Nfo5Cv7/6Ovwd&#10;lQH1qa6NypW+T4ohTmuobFu9HzCQbK4cho75kQ9/OEjvvR3vBDsbsJOrHA9nNjDeZ8iC9M63wDYv&#10;VyEr9R3o2E3aV4MjByA/S/SbrlyC7Vng2s7cHN9H0n9xytBXI47FDhk/HTLfpfiu5wrXXQZTa1Y5&#10;zo1efAmsmMX9kLPKCuRP7Jk6KWlrC/Xp0r5obhFtS/nfBhcexykxW5dRD5drOC0qh9YubTPHz8IS&#10;xkuvAnkbcV5ZO493RCWK18mTeKdiUCbDfnUedlBzVJd1v0SG5dJe9NtaHTr95H6wVv3Lf/ZPg/Qx&#10;sVFxkaU//ie8WtYmdY7KW2hy9furb7vufa+H/6vMavo+WofXw2vzevVYnfwOObzWs3VtuAb6Jn1u&#10;pZxuTj4n0R8+WcMNdMLQHrIZ/eqv4iSFeg3yvrkOtsMTRyHbiwdRhpWDbw3SSh4ycfkUrhP7WbGA&#10;/Ao7LMQY9ivQ2adaeO+6yzGXIbt/uYp1seMn4MtmWhiDC3x3M6ANfvB5zGcGfE9eWsHYNhDLkd5X&#10;dHnqxdoVjJ/eFchym+O4tIRnlsiS+E36Ei9cQP3FrDak/xyA8/Uh2Q6vJzfXw0SeXq3rf9B8Xh+v&#10;thk/SN6SF+F69+q66O/X+34auubNXGsQlom69FrQO50+7YzWIYec737o534mSN96F04z61+E3d++&#10;DDvSsdCfXa6jD334CeV5+vhjOGXYucsvnQnSTJ1ywXe2KY7RKLNalms68oXErJbgu4Max41BvwO/&#10;Xf6T2MLE+iXfVX6Wr3rS75wi5CVQNl037U9wySlcFxOzvad3fyym2v96zGpygdXmWiMy0PveAefU&#10;Wo/VFS59pznOMfbsga7J6wQo+vJ6F5dhWZywLONnkGnc45qUTvcTc12LJz841HdaI1FbaJ02yqyW&#10;cCbP0OkKPn1vfU6Sfk0+uNa5PRfP1qtGrZVqvczniZUpzl1DGTdgv7BZY8SIESNGjBgxYsSIESNG&#10;jBgxYsSIESNGjBgxYsSIESNGjBgxYsSIESNGjB8erF/4uyeDLW9WuG8NabjhkJFI2tFs61x9Rvin&#10;GLWmXXeK6LO4lXkmN9mJuTKPXb/HD90XpMt7cW6+S5aj7z+EM5K/+SffCtJcB7vcjx3DOfvdJHZZ&#10;rp3HLvcD+xF1ePNNx4O0MhXhl8thd2Czi12adg7l7luIDHnhZeyu3+2wooxsshXZSOYL7V61GCXt&#10;DCc7/ha5A/b2g9gNfcediHbMHMT2wY0kduWLXSDpoT5ZH9EGjoOIsVe2ECnzD//23wnS1NakHr6H&#10;vEL2L+4Y7Ss6dQaRFwqcTuXxvZVhuRmd4nJ3qBiM/KlI2KHYTri/M8mo2bwYehjVJeYYm7sgFdFE&#10;krdEzkEEB4MQE+ksoqd2d9iWYzzwNURBJppoz1lFTjNvRexK3jLc9aldnooGS/Kh2sHZn2I/GvZR&#10;NxYrZC/jJs9w16aY1ZRnawi5UpSwdjhrB7CeZaDzjHW+sdg0lpYg72LAEBOMmNUU2KC2U9lUpgaZ&#10;8wzECKHI0B6jnYo5tNnyAUQ13Xob2rmSR/TKkJHIFne5KnrAZUSm+vvB5xAdZXC1yd3MZEhIq08Z&#10;ITphgEBZJFdDylW3p0iFIEm4HmQhNX0m/BDlzaRRjyzb/+g+6IE8gwFbTez4P773jiDt+YhKvbCK&#10;qMeBB5kYMupucxvjx8BysGtYu5ybZFKZyyFq4OAynmUlqR+GiERqDVD/kaLSBpRP7nSucVeygeVi&#10;XL/tZuxKn5+HftrooNyf++wDQfrwV6Br8mS84NAMIy9d6pYKmVXuPgD9YHD3OxBhteeeu4P08CIi&#10;LJJzYGX8kxcQrfal/wFRd//o1/9SkC587E8HaZd5/rtn/yRIH/jq7wZpltGVqanIXumYDCOtGgNE&#10;Pe1uXQrSkpiL0tjtLcaP8QAJkj7ZqAo5diCFQCwJBmIe4qPG4wD3akyJgSnFPMWwluC4znIsHFyG&#10;7iwyMnbIcQigPRWNGY4xyq6YEsVaIx0TEqkoooGD1GPZhowsM5BOSOfRp+Eue9Y53KnP8k++D5IQ&#10;+TTGcMisxujcnKKTxxCzmpFmA9VHttonk9yVXYzjzhC6dT6PvMo2or28FvI88yzGyWIOY9PAYwRu&#10;Kwv9utlGhEWqg88F2r10GtFqTbZtl+mRQ5CJdg+fr2xCdlzqcYN0AX9XZ6Aj2y2M5xIZEl1F8pEh&#10;o1fDuNm9inRAFpjFvYh2K6+g3i2OQ4N8D+Vc2I9yLlYxlhovoDyLZBVIs3n9DGWA0ez5NMqySzls&#10;0E72KBw9slMZiKgmw6iINMezbaHNMoxyypIBJowWYMRDmrZAsiObns+jDtOIsmrJD7CoOweMWCiU&#10;YAPcIcZmn7Ii0e2yP3d3yEIyxoCsoEmOm9BO0u6rC0NGNRpQMWCIJU3jS8xqPcqGgZg3VUfJu1gx&#10;Q7+Sn4Ue2VCGYpqi/hBrwMQejb/S+GadxYw6ot1T3mKAFPuO2Gfk44klRP1CbZboTLHpitVA7EtD&#10;9Q/1mSJmi/RrxCwjZjX1vfo6jFqfilIVu5YYYhRxpHJJB1WrZCYgY8z4iuB/+RhiVnN4f49tbZC1&#10;8Yz9jJSyGLnTaWBMLe/DWOtSznY3Ub4ymZQfOwO2lD/41gNBKma1TgPPNPB8XCs7n1rC+LcYeTUi&#10;61+CPkSvyzYik1Qmi9Qlm8WhW1GmQ7fC3j74HTASG/Svoj6zcxj3Ow5ZAtgv2T56M52Sb4fPlQLq&#10;XSlATxy7A+PoAx8H69GnP/G1IA2wjnoc3A9mpOwQrAAZ6gprBL2Wof6VTyQfSmyUYreRTE/byRFl&#10;OPQ9KS9iVkszulHMMZ0uxrNLn1XMnEXaJzGrKTLNIE1b45MlW9FRFo2Uxqru8TnnS5FpqSv/2qKc&#10;6n7Kp1IDRXWFLH98Rjjui/DLshm0u/SZxqrYAgf0/2s78CGTZKIxiEYittqYE4U6g7+rXGKhEmNM&#10;kkxZebLqqYzh+BtDjDYax/pNjHCtXXzf7SAdMUxPPoTaUnrLYv2nyz4/D10hFrYhGTkUhRZlVhsr&#10;oyBR285QzqT3Boygs8gGFYCRue02ytcgo2KHrFIFzsM8F3mk6WPU2/CP5ziHz5MBx9V6AMfqsDOx&#10;L4LmZmKotTgn2CRbgFhNNe/q7eD7uVnI8nwV/ZKjIVIZDSR7akdFTAopMryL/cRl1L1PR2DEef+A&#10;kcH9NsqfncqnL+ZB6jGb9j3FPt3ehs7UnLRPRsWRj3JStSbmNY9uo35vuXXCsHLTW7CW8cVHwVb0&#10;+W+AoeBQhmsGHPce56g7ZJN2aA/FgiL7JBmy6d8NGWVt4JE9Wu2dlf3kZ49yleJ46PU5b+Mzxo50&#10;kHQbkJmlRZSxQpZOg/vfijWehQXMKf75b//7IF27hDmc1hostm2Wek62QmNXc12HbZecYojLkDFi&#10;u45yjAU9SMQ6GzLHUKf4tFFid9DcVWx0DhlObr9jwuQjmX3uqZeD1CLzaJRZLYxspf2XrlEbi1mt&#10;ugy2ix0yNhj0yerj0FYpylyMSg7XQFL0r2TfNXfq8X7lMzYGQWIpqnoqAnsS0Yq2EbNas4M+lj8j&#10;jZGjPRmxbeXaJamDNP9SNK6BdFy1hL5bu4p5h9uCXs7S5xlyjqT1pnFHBYlsQ5bPdhW1m8NnA5u+&#10;m9djeV3IgM9I61wW14qtpk6b8MRTp4L00UfBfuCzz18zfxtDf0ftiz4rjbICTNu/a+FadnLE/tA4&#10;UJ/vIevHb/z1/zFIG22uhTzzZJC++ND3gvTJJ/F5qDFNHTVuEKRjZLnAsryAdaJ3nwBr41sOwp/a&#10;4drVg5//YpAepD254QiYv/bfjjWIw28Bk8TWLp7V3IbuNNAhCkXqxgzXIQuUhcsXsaZw6SWwO8zP&#10;w/6vct6434b9tJLIaIbsYYnJsE9kZ1D+UhXl2m1Ddntkx69yzaZM5it/hHJalNk2ZWZmCWPRSsGP&#10;221DdjI8ZcNASxpNro+16R8XC9S3lP8GGUqz9EtyjIx3G6jP9irWhi6Saa03Nder7kE9ctTLyT7l&#10;bReMFl2GlmfKaASx2JTIFtqmHk7m8Xl+L3TN2sblIDUoUY9maQcTA8os9dnmOvz5XAE6P1NAG7S4&#10;1luQDuX6pJPBGJUeNGhsoo2W92EdvMN3ArVN2KrL6yhP4xLW3DbOk+mninoXqL+yNsbu+T5kZ+FH&#10;fzxIDU4ehu+9voryVuboG1B3zrFt6jtguhuy/LMn7gpSl+yhVcpGh7a7wo7evjpps1Yd9Vmch7wN&#10;FrCeUqGNkp5NcC2nwXWZbBF2Kc15y9ZL0DUknBv3N+TOIFmG/Pd5b6hJBpCb/g7arkS94HEt2FqH&#10;HNUvwp7+n3+EMfvYFp75ChnuDRrbGFtFzjEt5iH9Fb5TYN+KJUXKXozwYkWTby49bRCuy0/Nyw2U&#10;t2yVnulwbbpIvSCftk2GT/m0OqVhWgcrL92j30K/PfQJleL36TwM3khPT0M2N4pwHsO592Q9g/3J&#10;MiqdbjPd47Fvq2TJlU07fDfWev/m3/nLQXqwjOtsylWihfomktBf9izGdqPN78fYXYPd69no28w8&#10;xla2h7axLmEc7VJn5im7a/TN3R7a7NACxvTGK1hjfOmJB4P04BKuN6i+C3PmvfPQHR514jOPwzb9&#10;vd/8x0G6Sznq8tQVdYvFk3imbXAUYsWOQvf8IH1qcG1bzD+I6DXTfWgQlSuHcwqS0YXrfvZUvRaW&#10;oFOWyUB2cAXpiRW083Ad495eQltmluBjVyv4fJz9Ib2XLtGelCd2pbML/TXDMbl2Ae8852ah+3pk&#10;RtZpOdkyfMEE166WyTwq3+7KVbK9UWfuvQEnYwUgA+8urx3S/zjB8rcpT3mtwZOZc6cBPW3Rbjpi&#10;0SUjmdj3DNbW4Tts1qH71qnXxhOWICkmYXN7XOv1afMsMvTvmUM9Tz2G98v1Dcj+3hUwXxl0uR7s&#10;kHn79rvAYGcfQHkaZ2lXeNJOhmx0+zkH+ixPuvnCV6CP18kgx9eEAcL5OyH2GclRVN6uNx6up9de&#10;D2907X/L79Nj51qI3hMdP4JY317vGUqjV1yvDGEb8ufJ/bBLmh8bDPmucIZMrz/yIZyusLJMn2kk&#10;HxC+3D76oTfcgpMWbjiG94EprsE/8dR3g7TP/mtdnsz5as/Dt9uiv7tJFsr5fWBnm61irbNaRVn6&#10;m/BtNy9jDDpc30uTAf+lV7BeUD0KX9JAJyWNJ/BB4hRw7bETmN/WXsF46nI9oqL3f2t41mc/jVOZ&#10;LjZgQwbSNVM2vsv5lt65qe+UXq9fhElfX1sm/q9g8uxrl23y7Alej231zUAMpcK1nqHvVL5oGr3n&#10;etfrvcW1kOaaxpDV0ekYYqj/qT+L98Q3HMHcb/1ZrG889n2sqde4HpgtQR/PcL7jepBXg8ws5GvU&#10;gU6fdfBZcwyP6486fSbBd9I57pWQr5jm/N4n2+sO7YvBgPt3dFJN6HpzfUjrRHofJshmiU0sbFs2&#10;mfSBP/VeX2uZWi9ikvDJtPbafkK9lSa4BqTfpef0/mwaesbYWUBK+PS1tW62dx9sU4r7EnzWy6HN&#10;SLL+0/ssbPpyYp3TOyb53B2u3ye5Jqj3dlrnl8+utQTR08mPMUip3PxK7w7FFCcfXGzgLnWgyqa1&#10;Uvw/bkNmpFP3xIBtIPs3+SZGjBgxYsSIESNGjBgxYsSIESNGjBgxYsSIESNGjBgxYsSIESNGjBgx&#10;YsT4IcH60/8TmNW0e1O7AbXrMZoWGUmuXZ0ud8gr0lK79G2yHy3NTXatHz2KHb1HyQ5UncPO5J6D&#10;CIyLmy8E6QuPIm1i83Hi9rveEqTOLHbf7V7GruIbj98bpEeOgW2nn5hEdZ86g7OcL5zDjtHWLiKm&#10;0kk866Xd54K0ywj4HCMwfZ7HrN2RQ+5gHJKBrWBPIkkGHqIc82RWWc4ij3vuwO7oG96G3fbb3D2d&#10;tREVVvHA7tR3UP8zV7DD/x/87b8bpFYTuw8NbBd5p8Q8MOJuVZ4/PZpHxExaTGqpyb0GFiMUwvN3&#10;B9hl7Ws36BgWo8+1M9ShLOTJDFMpMPqJOyxdRo4rinWhyCjIIiJ8fEZDeB7ue+4ZREIYnD2FPnLI&#10;dDGTRlqZR/0kZ9qJqX7okhFKn7OMPBW0c9ggZHHhV0nu9hRT2TgTpJRhyX7TRdsockuRZNotOh09&#10;LGY1Qewms4zesBjxzqCPRDKNPCa7cpU3d8TyWW2W3UBsJckkyjNo4/mLVTzjljtx79wiyp1NYTd+&#10;n1EDDiM1fUaaWGm0cZPP+t6TTwSpQZdMKyFrAHf6Z3K4V5FzYplpdxjdJdoAxgQO+mwXjhPfm7SZ&#10;n8DYy2VxzcoCxodDGU9TvpIO8p6fQdThbhvRLBfXEAHgJ5B3s4f8Om2cs21QYoSP5aGu+QryLjIS&#10;e3keETP+CM9oDLFzuzfETvIRdyq7XfzuM8qzw98N9rPvPrLvXUF64qaPBOm32tA1n/7OHwbpA19E&#10;ROUhGxHMnRTGnM6lzpP2KM2IXpvMeQYHF6BLbj2GyKSjJ1DuA3d+IEhfISPJJ/76PwnSv/nf/Y0g&#10;PfqTPxWk3gD1/sY5RFx88nv/PEgTlxHNOuOgDgZNjp0tMqT5LnRKklECYiAc91zwfxhFwQjLPtlE&#10;0pQRRWamp3aNS366LnRHkowr/vhfkFIPh5G6jFpNc4e1R52zXEC9DzACxbYmeqAn3c2oghH1mXZ9&#10;S+dNsxgZhMHn7Fch3B0+NdY1bnN5yJc+Sx+4EZYZ/R6NjspnoBsTI5RN54fnp5hIPe6mV7SHogCU&#10;t6KCtgbo4+0G2PYWyLKV9aEPdjbQHhdeRBRuVYxSY+TJUGdV0Y67A0TRNNagsxfJQKLyNcic2mZb&#10;2nVcn2e0XrKIfA6QDdVgh5HfrRbkSqylA47fXgN2VLojRdagZhf9pIirClmq3B70gcfoD4MUI0A/&#10;8AuIoD50D6KXP/PbXwnSlRoiFWYYfT7M4vp+m7aMbE8dypnHSAVFvbapDwwGLFeaui9DOXeHqF+O&#10;UdolslDRxCVSjA7JUvbDyGDKjpOcyIgidGSLwigN+l8pRnN3yPyRJDvNiHrb1tnxzLJHFqsOoykN&#10;mnW0u8+6ZWR7GYkxYQ1BSvU8YUWhXIbyydiHvihMxxCzmiJJpAfEABNGxNJ+qE00ljV+xLAUYiqq&#10;SLbVlMBAdtoboDw6c19ypGdnGHmpcstvEIuSTcUgpjYDj9HQA46Dkdjm2Dhqs0oJcib7P2CkeEEs&#10;m/StFGESNu4YffrU6vu02pdtpTaZmYG/VSxivI87nQlStYNFRq+rU2wu5QzyuOEw9KhIAloN2MM9&#10;e2Gba2Rl6+7ggj0zsENPvQx/+hNfQASpGFs6ihgawyND35HjiBr2F1GOpTl83mUE37MPPh2kWbKd&#10;WXxmkWxCLn2IfUeRtz+D8bN6hZG1Ywy20dBzS2A/aJA50aKfmHfRRg0HukM6RhG8hR504z2HUc/f&#10;+PNgc/jSg2BiMXjwNMb325fAguR0UB+/BT2WTOD3fAX+SZRZzaYfliKTmnyNVzGrTY0dA/WlmNXE&#10;fCEmslYbfepSdssl9E+W/dEiI0iW7GEG6SR1oIfyjhS5JFvGvMSk5DEMTayOXfqAjoPya9yMcwr+&#10;V5kNxPAkpoThlD9o4BTh32SzKLdL5moxF9pJlontUquhzLaFNjXwyJQqf7lF9hmX8j9gpKsiyWzZ&#10;T44r6YdMFvpAdn9s9JCOIR3XIrOaxmKG9mT9CiLhkfO4jaljxLSmsSz9lhHz1VRbzZIZIUefW22V&#10;4TjyGH2me+TnDDleUrTJmRRkI5yvkKHNQLqu12VbdXBNp4s2K5DxZdDHdRnOacWsVp2F/yVmtT71&#10;oBjW87QdBh2ymKjuKqfarkb7I1bqeh3jqF+DTM+TWW2WEZxZVHc8f+AfY4jBbuJfodwj9ldG9oZz&#10;XJfs336Wc1Uxq3Gsilkto3nZGEPpXeat8M6ZWbTBxgYirT36lQPOscsWntmlH2dz/LhNsB2mds4E&#10;qcEH33pTkDa4lvDVZzCXyJOdUjpEvmuPMt0hG6VYNgXJX5Iy3WfUuEGPLE4D9kuRshj6qrTFKTKj&#10;uy5kQvpq5KFfez30X7WMes5UkI/Be96NNZsDZI74J//H7wXpVTIrSUwsymiKMp0NbTX6tcRocJv1&#10;n2bOs8nG0KKvkEyhrur70NegbZWekCsxlA2nfkun0c933AkGKYNBF+V76kn42Gn664o6TZENRGsj&#10;YZQt0aMsLC2iHcrLsE/1GsaTgUt2ObFNSP9orp1lH+ap+7v0UXVfn3MmzZF8GXP21zSzmmyP7yEN&#10;mdWo18SaI1LnfIHzEc6hxKwmHTrgmO7rmWNI9mYqGNcbV8Cs1m/C9ubInKr5jfS2NbWGY5BlfYe0&#10;0empuVGSfrCaW6ztQ7ZFmmsdBbLvNWkTnn4W/fid7zwWpJo+Sn9M9Mir/zbQ+BAmn1EPzcuicz8h&#10;+vu07nc4Pl364Cnq4VsPQl7+7l/49SBN05488QTYtL/14MNB+o0LmK+NNAdXJD3zM5hdgI5IcRyU&#10;SfdxM9do525FunYWc7rNOsb5x37xx4K0cQHrRUXKyjt+6heDtPDWdwapgbOK8X1lDf6Ux7WA4wex&#10;9nnhCpghamybwzdhLbhWQ/+tX8Ki74h6T6yVR45hLmtw8iiZ+FPo2xTn+adOPRqk3vkHgnRuCb5t&#10;dQ/mokMb9a+RBbzM9afyDOSqVoN8lrieaRCyL1NWW03Il8aWzfHf7kC+2h203fw8fSc+q0s90uU4&#10;Ku6FHTXIkim0RzsyqiGvi01cu0ifu0eGi20yfhUXyLpD/TDDtS+HQ7E8RUe300O7+1zH8lsof4bj&#10;u841wz514UwOzywsIs8E/YEu5+h5Rv4365M19+1zZ4M0xbXpwizK5XfRFq/soH67W6jfkLKcclGv&#10;Y1k8+7Evgs14z2Ho4fv/zMeC1EBsnpeuQM5szrGXxVyZhs554nuPBKkYvE/cB1koso1GZNCR2pqj&#10;fr5M5k+DR5/AO4Q9+zEGb7wNNrpMGzTgeoZdRJ7WDNpEc47hFtYlN17GHGLdR9nuumNiX+w05CLh&#10;I6+x8kfC9QgnT7tOZvdBHb7D2W8/G6S1TYyvV6hLznG4r2/hOoPzL+H5F86BWcnqQ0f40vVa5+J6&#10;vvw1nb6i38UeLpbjaf0lWxvaXOo43as8ozpR1ysvnaCiNUTNTabtqvKMsqBozUTPUCo9Hv0+WpZp&#10;hDocSfg5Cvnz12NWUxrV/QYO5ahA9uIW3z9UyHB1/I5bgvTv/82/GqQHC8yL864650J1sjcm6Dcf&#10;PIiThgy8PdCb9STyTpAxOZ/FM640YDcKZ/EOqsV1fYsMzGvbkOE2mf4GZHW7cBHz//yUrjyxh/7J&#10;Lq4p5PB+yyFD7yf/8I+D9Itf/WqQjisSJOqfQWRN6FoI+2yKecPg9e6Zhu6/Vn9M8Orfomm0T6Py&#10;NOSxNFmyABf5TlQsJAZHbrstSE++FWxMFbI0lfkesvkyxrdP23byduiefBmyUiIzZJ4y5NCWz5cw&#10;rzGwuRZ7hSxte5Zg37Wmvkl7k6Q/1qGPVCIr6tw8dObaBmRgl3PEHNl5Fsn6ZKA1gFnqwDQdyO11&#10;2J0K2ct8zjW6XHP0uP66wDWT7V3orVoLtrhanDxjjc+/dBXlGbVwb5OMnmiBROLQDdCvGcrmldPw&#10;+TQ/u3IVPsbQw/31xsSGeQmMjwH9/JM34XSfUhbl3WtBlutrGGsdsrZ2e7BL8iW++Rj8sy9+HSxu&#10;Pc3Fx5D8CJJdsdBcT76EH+Sz8hD0W/Qe4Y3yvhaiz4gimke0/oLWZ18P4bOu88zrlUVMSkKebEKa&#10;zxgM2P5Zrt2+7R1g1Tt4AL5atQq5r9ew7iimv8P0KeY5Fo+SDbl87PYg9avwTdo6vWqMcy9g/lHm&#10;eNnm2LPJJpvn+ClyfalIH+PiGsbT+RbGSXcXPvpwHfJYJpOhwcEbsU7pkz2/26IO57rWfAW+xcZ5&#10;sLl7nEf7TaTffACszVfIdtrhXNaa7k+x/ofr4fhN6ZuXjWvLxOvherItTH5HJ0d/n/48Ke+rfYof&#10;FP93MqtFrxPCz1Pz+ii4/J0Ycq3M44KLz7XED//cx4P0jlsw/xqQue+pJ8CC+vIZ+Iolrr1VeXLC&#10;lcuTNasMmfQXC7BdS3xXrrmSR1ZjvVMbcZ6fJXOnfD8xq40VcpBsk43SQMxq4RoBLx2F2h6QH6bT&#10;J/pcO9ErNZ3kpbabMH4hNdDfQ760kUsh/eyEq7tTSmOM8AQPIuwf+uKY/RC0vX2uW0Z1od5ZL5FJ&#10;df8BzD0sMuGOnfQg0VqJ24cPOL1emSGVm5jVtP4lZrUBlZ7Ww8P3d6y/3kHIpmvNcZq8LsqsJl9W&#10;/aC2VFt4lGWxnPNV6Ph3pJpb6F391OuwcI3n1S0VI0aMGDFixIgRI0aMGDFixIgRI0aMGDFixIgR&#10;I0aMGDFixIgRI0aMGDFi/BBg/cbfvivYw+Ywgj1FpodsDjvnxJjAjXOJBKNytVNcUTYOd1MWktiJ&#10;WeKZ3wcPgE3NYHkPo5vSPGO/jWe2m4isSpewq65SxK7CpQKZyPbivjNbOC//ma9j92eeDEuH+HvP&#10;m+yQ3+hh5/GlXURKrXXAKDS/D/XZ2MDu+m4fu40LjGjIJbCT2WF0VE+779ex8zk9xPcGgxF2NRYL&#10;jNDrMuIggfp86OM40z1/EtEt3QSit5I97H7eqOG6T/8h2CkeewjMOG5nslMznUAkgqIfRnlGJBSw&#10;27mf1q5HtOWIjFFueM4u6msz9cS8MsWsJHYf7Zi2uXO0QGaLGUZx6OzdUcikwF2gFeyszZGFxmfU&#10;WqeH9njg24gSN6itYptkegg5KjHivbrEZ0QiQ23mKXYTRVjpOm2N145aA50xrO30GbLOaJen2I/C&#10;3bXcgdpl3iMyGIktScxqYocwUKRYGEU8g13FJTKr2ZGdviG7S2Q3dIo7SbWLmpuLA1hJlsdnn/Os&#10;4WMHMMbuugfyP0qR2YPMaq6D+2xG9ts2djJbOZRxow25fehZjCODpJheuOXVp9xrp6+Y4nT+dJuM&#10;DAk+I+mgr9ksCZ8MgNNMIekU2nleLHrcczxs49mdHYzF/ftRD8tCvToDlHeLO/4HZGBJUIa7HUQO&#10;GRzeh6gyv4tndEbYpZ1lm8xX0RYux0mbEXx9yvTIRRTCgFE8DZ7HXaxMOub2GYz3t7UQuXDyxj8T&#10;pBcPIqrmNz/9m0H6wJcRVXPMRmTv3BLOkx+SSa62jXKLIcryWa8xfDLU2En8NteH3tl/AO2cPoi+&#10;bz2BCKS/9T/+H0FaeDuiQXDXWFe6iJz7r9//dpBe/M7ngzTHSFsDO4dn9cmYkAxZpNDnfZ5BLoSR&#10;FRwfozDSEbI9ZDTxNBuSmJM86kztwFbkmNhEtPN60MV1Se5mbzchC1UPbXRoH9g0Z0vQPQZd6U1G&#10;hinyIIzK1LhnsTTmwsgmpmE0J5Lws4GuyTNaUG0kfcWN7699NuupNsmS9VCsDhqruSyjE8YYiQ2D&#10;ulvP1m58nTXe8hnNvoVovDnp6xFs8NoVtGlzg7aO+Rk0aMd322jfXAG/pbnTvUKmRe2y77G+6J1x&#10;Xn3I/F1vRYTG2g4iNMUoYZCh3um18Cyf0ZkdMiYO65QfttUsI8ldC59dRR8wAmBnB9EW0+eae02M&#10;11/8C4hUvPWj8Dt+8+//+yBdWoXtrXgYNw1GQ5BMcNxP/IMIGSXJ7NEhi4VBs4nRNWL0c4bReGI3&#10;zTCyMpdHWyrSgSYgkSVjUYr9Z1EGXB/9Y6BI3XFrBf8nyYhhKRolgz7uMNI9ZANzWCayjuh7RYv0&#10;p9grGrvwP/q7aLsUr3WZR8isxmZWZInGuSLhhqG9RN7DsdciiFlN94gFQDIsRlSplNBGMy/pjSg7&#10;mq8bxpAuUSRLOI6HvJfPku21KMNJUt7JN5KMiyVErD2KRDEYigFSES7Icgxck2QEUInReW0xRdKw&#10;i8UmRz87TVYFMZ4Y9GiTPCogRR6FUeqsn5jVsnnIqKXoFsqI2rBPVr3NbfS3wQr9lBsP7w9SXpIY&#10;dKAH5uaR93odsl4ng+KJQ2AJ/f6LiKz+L18Ec2GP0XtpH882qJYhB9Uyxn06hWdmy8j7ygbGsXwJ&#10;McSpnk1Gq9I9TVTJvFBktNcW5w0Gu9QdN91zd5D6bLMh5SVLJqXSAUTd3n4notafexjRgxef+m6Q&#10;zmVQ/5/5abCF9L1JlNfLL4MpdW8HUc5iVpPuyThogyJZduuMSMwzkizDuVFIRksdlJpm8GKfaxyo&#10;Txst5KUISzEptqhDPfb1TAWRmopc6pLpI8fofYMk2aR8sml4ZPQJ7SGjJNO0oyRvDBl+evRDbVIX&#10;D8kIIExHi2XIIqmxJcYE9bFTxlwox/5x6RtNmNXQHhq7u7v0K8m8YqBoOz221UJ/DAfoj04H1krM&#10;r4L0r8M5hpizVLY0bYCBTYaObdoe6ZgKo1PX1ujLse1y1C1iqRMLktidxHgjvWawsgxfJmwztqvm&#10;fmJWU0ScGCU1T/FZ3wLbckjb7vn43kD+RpfMah2yhDY6mDtnGYnZ7+H3YhH2ss3fxaxWKKKsXckC&#10;1w8KOZTNoEmfLdTH1J2eysvvxeC3toZI/+4OooTn5uBbiFktRzs6zawmWWVW4z9QDpqkMO8k5/cj&#10;svEMyRjrc96i+WVfEc5TEbL6a6RFEMrC8h74FJub8LHVX13OrzxGd1Zy0Hvqr0YPv185izUJgyJt&#10;TqVIuUGxQl1fqmDcaxxpjNW2IY+z1DlpynCOflufstSf0st92mflXSGznTCkjDj0MZJkaVZ0q+YJ&#10;tV3IfDYH+Vyk/Bq8811gVitX0He//7tfDtJLF1DnDAftSKyH1HdpKS6O/wJZHLJkANL4MfDYH336&#10;Ng4ZBeXrKMpZkaX5PNq2x2hUjXNFu2q4Hz+JaFYDyfD5VyCbjoeLXM6DuTyWYNOMZQXlky6VH7y4&#10;gOj6ygrsbZe2wUBsYB36lSqXfB2x6WbJBKs1t36XMksGQ7FYeSzbiOsa00sOsjU2WT9mZ6ErGizP&#10;gONHfmNeTES0py7bVoRdYkucZraXbpstQ37ErNatY1wXGN0tEtaQ+ZrllZ8pZjVf/nURutYgzTGl&#10;8d5mBHaPYytFZrUKfY022+jpZ8Ai8I2vwe5b7EDpIqUG6kOlQvSz7pnY7KkGH0PX63uN3Wk7afHv&#10;mXnoV5c+0Qpl8u6D+D5Jm/38RcjjlZZkAWmLuskiI1iWnw1syuKINnVIWT14AOusc4tgPzl0P3yf&#10;rQ34Fn2yuL1jD9q/OeCzm/CN/te/8w+C1CB9y51BukF/ZcATKdw6ZZW22OcJELk02ibPfhyuYO2n&#10;zPEuGXf7k/Fi01+ZIetnmTZndwvlOkeZ7DTxrGUyWxRpA2a4rpkYYr6VZxs3atDjThntYFCgfR8/&#10;Nfi/1aBN4/hQn3b7aH997nRhL7VuMUfZ7VJfF+S0jKGTKzY2sCYj/78Vrt2ibWbJNNrjpHXEcVKm&#10;jNtcm3dpZ63sRB/7PnT12iWwzKy/jDWDPfuxNrV0CGltF+XNkQU4P4s8W208M03/c+kw1l/q9H0N&#10;NH+8QFaGSgV9WOe0dvko1r92yfBRbyDP9R2Urcu2apItJJWDL1t0JvPiec5rC5zzvfAyxvPsCvzI&#10;YzdgzT3D+dcpsr0VeNLCieMow8Ym1qTTScjX4UPQy7tbKINBvQY581z0/Z4S+qPOceRyjBUrGJtp&#10;Mlhn6ftlyI445PpeDdVKpKcYVkZk+XE30fdD6v6lo1jHdPZBFtfWIdsbX/xMkH77YayzXBlCrrY4&#10;nxwNuaZCVjeDHbIXXYaIhswq4Roc9ZcnH5V6WHpLv8v3kJ6eNizS+VqXV96qj2xaqF+ZSgc6LJOe&#10;2aeMa24yDY2xqF5VKuhZ0VT3Re9/FbRWEMk7eq3qKXcxqtuj109/lt1Lya+kf5Ilo+3b3v/+IP2N&#10;n//pIJ3hqQd9vg+oVuF/enLfdqBz1i9M5qx7j0OO5rjm3lyFDRbD4KUa9MC2TgXg3EFz9WYD8vTA&#10;A/DfRrxuRszKZPwz2G1Cfy4vQzdc3ITcLxzHmsHcInT7Z/7rJ4P0oW9hTVo+fF9+gGTkGnhNn9F3&#10;k3zpPcX1oPuFa/YrH3/N38a4lv02COWLvmuJulLV0UkYBulZ6Maf/hW8O7jzZqyfzqdgC67ytIl2&#10;C326uw39UKa9PHEIPmqSzxrodBMxnoyRyUMnFsmoKtZiqw350bvd7CJ+b3DM5bjm5vLEq80r0CWz&#10;fM83l8Uc6sXHsd5sUCMrU36e70I5r0rl0HYFMqdlSmiTcM7NptWJK3qvrBNX8vTbDBo8gabJ90Tb&#10;9IEuUIdukzU0zznfMm1uhutQL56BrGcKaJcMx8D02luScxmfa6BtzunSFtILpzB/adI/0ykUFn34&#10;o/vQLzNlPPu//Nv/HKRntydjkuLwWr3EtgjlbdpxH2NqShogqsfeDN7onuj3bybv6Pi4Hq6Xl+7/&#10;QZjVxCovvFEZOKUNYfWgc8TyZDAkS67ehb7/AzjF6OgR6LPbbsaaYY+nk3z/2W8GqdODXt5ehWzM&#10;VCFfP/Mzvxqke5fABOxQRxl8//t4N+g18cw9x+CDn30FeayTgdjiPF7P3EeGwuN3g5lxczybN/j+&#10;H4Ot0ua7d4N9h/B+smghj5eexQkWiRTK8e4PvzdI9Z7lye+Cjfb0ozh17rlXwKJVZ1NrzE4dAJPo&#10;8r2Wz1Oi3oy8TEPX/2B3XRvXl4CpAk/hWmUVy9Qbyarw2ute/ayJbF+/hqFMv8G10eukH651vdZX&#10;2lwv0QkX2k/x7g+9L0jvvRXMkS6Zrc+dg/xduIL1/Z4Nndun3W8Opvz9GYydShLpvgx8hyTXCMYT&#10;kSDp0l/mFqFEhiz58hl1MpHFdcEdsmkbdLr4W8tCocmlzAryw9QWA669hTqTf+ijVI3WCQ2GfM+j&#10;9W6dRqg81e46Wei17c6+1xqL/ATaaADfDehLh31JaK1qeRlzCjGrOR1cHz6T7w4GXdg8h+PQIM+T&#10;nVKyH/xNe4J0OpDWkcN3arRDKpPW6vVuWydiGcjP8OV30WfQvSFjXcRHCsvPMtl836Fl8BRlYsJi&#10;Z6qKZ7w6pxgxYsSIESNGjBgxYsSIESNGjBgxYsSIESNGjBgxYsSIESNGjBgxYsSIEeOHAOvX/+6d&#10;wVa3HHc7ihGizEhdfa8dc40WdhFf4XnnimhwXGyNK1jYZXnDYZzbfOONiLQzaPA8/K2z2OE7vIjd&#10;wjMp7ER+x4d+NEgr3Jk84q7jDZ5JfoZMRKnD2KW/u47vX3oCjGQH5ycRcW9/yzuCdKeHHaO7OVz7&#10;0EuI5vB8RIx0Wti56XA36HyO7GeMSO64qG9jA9f1t1AHg1EXe/02NvAMdwe7Bhct7EL9C//DjwTp&#10;gbdiR3a/iOitjR3k8blP4Qz/B7+NyEV/xEgs7ro0yDtoT0VBJirIe1RmlA13lKYZWeUzQsHlTmfb&#10;Qp6KOPEYmSnWLoMkqSt07qwY1EqMQKxw93mSO0od7o4UU0Fah9n62M2qCL+dGp790PcQ+WDQbeC7&#10;lOSF0TSVMp6d4Q5gsZ4luUt0IJYAypvOzI3uBjUQs5rYqbKMgPP4udNDZIbuEbtTn7tvfe7wHQ7x&#10;WcwrLstgoHJkuPO9WkWkTIHnmqcZ3aEd/drJ604xjRlk2Haqhzuc1MO1sGtWz0pzF/1tN+NZx0+i&#10;X0bcdmylGGFJdiaHFB4Wo1wS7MezjOB84gWMG4NCEf1ik72hP0AbZRjtpXLXyFqh3ceFPJ6Z4u7q&#10;HiOtHJZdzGwGro9xMjeL8Tsiu153F2mRkaALVZS/3YGOyZRR/iF3217aAGui2EU8yrzBEqMcuw2U&#10;w8ohTTNSZmYGsjD00JdN7sDWudo+x96QDDNFysIBtrXB4f3Y7Vx9FvfcVvxwkBZ/9BeC9B/+7r8I&#10;0k/+zu8G6U3zqE95CdGrA0b2bPYQsdTbxS720QbGgoHXQn+MMmjHXh/1yFso7wyjiQ+Sce3P/xTO&#10;IL/p3W8NUusoIrUuFRHN9senEcnx8Nd+L0h7W4g4NbAt1JmBJYkU5S2kLMnCJvhJ6OshGQYd/p7k&#10;WdidBtrDo9z5U8xXAzJApblTXwwJLtMUd/xneDb6+O7gf5e78rtdyGOhiTE5S2aPw8uISAmgyGLq&#10;RE/jmbvQLUUwcbd3GNFEfRZ+5g57fT+9g14saxlGaU/O+w6SsV3hH2HUA9pSOkY759PU9WJPc8i0&#10;ls9hbBv4Hspps33d6TCAMRwq6qaH8XB1A9HCVUYGpX302/oaoyFor9LUawYXGLGzdg46oUj2nOUF&#10;yGyxiGstsoXVuMN/m4yD7zsJeau3YF/bjP5MkqHNYERdvcuoeidDXUE2E/8qZTuBsizl0SZilKoz&#10;WmiX8tTkGHAptwYMOEy8616047t/AeX61//pS0Gav4J2LZNtS4xyIzJlJBzkJWaSAvV3pojf+1My&#10;sMvo+kEXeYhZjQQYCYeMj1myZqVT7HvmkWRUWIasomLtEVORgc9xkWa7Z7KQFzGK2bRpDGgcW0vm&#10;EbKiUa5YtiFt+2DqfH2xnvXJnjXukCAZUUYZNDgu16TuBuF4oVET89gwZMxhm44huy07mBbLKf2R&#10;0O7RvkzGonQQrlMbqZ66z0CsS2GkOG2YRTaZaJSzblUe+l2fB9S1Pu3NNBuqWKVUfptRmS4jwDP8&#10;XCAjX5MMkTYjTYqMupeay5JtJ0n/zaBLthmbUSa612WkknyjMpnVxAKo8uqz/IYeWS6aIWPmeIyV&#10;UL7lKmzxQHErPgSqTLtfI2NHhxGuy3sOBuljl+GLf+U5sI0Numi7VFth3uN7tuAzZ8luOvsWsB4c&#10;uwnMZFd34INvb0J/uWT4G+wimrhbx+/lCvIcUrZzZUb4HgKjssGNbwejYmkWkb3PkUGlxCj1G24A&#10;0+KttyHKe+OFB4P0858H02j14F1Bevg48vRWHwrS/TOTfvnSVx8I0htK8Ofn0phvpBiRbHkot9q/&#10;1UE/ak6VIkvySJ3PsShWHgOxGUpWxaxWJ+vEzAzqrrEnxqsR85qtkpWWMtPvQx+L7cFALJ6KsBR7&#10;iVjBNP9IcayKuStDP0BRYTbnEkLIZDTli2fEokM2IMmkoult+s2ZFOo1GtHXoxz6ZIK2qIya9OuG&#10;A+hDA1thd7SxikaX3e8o6pzzlXAOQWa1NOc5aepU1W/a7idow9q0YRP/H+UVS2WHY03zEzFkOmwT&#10;bzrPMaaZovbshe8qZrWBWKcizGop2o0Ur1MEoBhLc1m0aZ/11vcA2orVGI9rPL/ZwlhzaHsHZF6r&#10;MPpcDH5zc5CvEhnx+uxHkk+HEXIGLbaFou9CfUtjkONcz6VOvXQJke/dOvTA3DzqMUcWyFwGZZ9m&#10;VhtxIiICW/WZXCXJfYr+mkvmggHnSh79LpWhT79fNsRA+tbSPJc+38oK1gpqO9BvkrcmZWFImc2z&#10;viXahgbl85XLYJwyaJB+ZpFMdgeX0L5tMqVUZ/G5pYhR2sNOG/dlKF8kdx3rb9S3Q7+6T9/YYGCj&#10;TTyWa4aMlmIcHfB7S/OrEcaD5ro9+g1iGSpwjr5IVgWDu25nxC7ZWh5+FFHb588gWtuRrmDUpsyf&#10;2Nvk/2Tp95TykAVvaj45HPeMgUeG7iTZ8lyWf6SxRb9K/paiclVfyWm5jPrdeffkNIAamRRfPs05&#10;2gB5iFktyUnThFkNn+X39ymfi4sY29W9sJ/TzGrdDv5uUe7lx2isjihvKcqyGPo6ZCjqcpxHmdVk&#10;X6bcl7CcabK0zc5C79bFhEW7IfuSY7v7moOQtSqTRdn6YkvkGDdQ+efIqrd6GdHarR3Y+RIZhzSO&#10;pCNlw+h+hsxqCcprtgymJQPZIkX/1pvwRwb0w7QeUaa9lK/73PM4neGB70AeNRWSbpr2K6f/NniV&#10;PRhj4qviuonNZn0i1+t7+ZuTfh5fW8Tf8zylwSKLfF+6cBb1oWiP/Wr80WPqWbAVHbJAyUfSGDEo&#10;LaMv2z3oFKsOI3CY6xEF3JL44MewjnHzW94VpL/9734rSFtr0M9VjiuLjE0//l6scxr81F/5uSBt&#10;cWJSIMNIU2u/ZP/J0icqkNVxKFaXAdrMSaNeWuORSBto3uiQ4iFNvUqXITEsQ6cPqRtJ7pJIsp/E&#10;ttml7XIZYd7nPKbI/ANwwOTJeNkne2mPerhUgkyOONfYWIfPm6PfM2I9XHwM18+z9O0NbPpX3V2M&#10;wd0a+6eHMbXONerF/dAhWoftbqEtSznYjLEjEyTVZdglt4HfDfJkRnj4O1gHurKJPG+/774glX46&#10;exHrAMsHwcjU6KD8Nn3F6gz66wAZ8Dr0HQ3sPHyFy+ssP+dqc2TuyyXRHzZl1eK68zrr0WJbe/TZ&#10;Z3J4Rt8Fi5jB1mnokip1wvlzkMlcCfa8MoN67DsINhSfOnOrBflbRhMlRjvIp3YO85e5Kp7pc/3D&#10;oE+WqW3KZK4J/ZUj+2GGLLPSV3nZMsqISwZSh/5KsgBWN7cNGTB45Rms/a9egn3ZIfv1yhLYAG88&#10;hnqcfwnlfPQFnBSzO4s+7uwBa0uHNqTQQds//fWvBanBSy+C6c4ns7Nto/3FgiY91Sc7YOinaT7N&#10;zzpZROsB0/pR69tiy1Aqfzf0+6UrQ92IdDIHRxvqWWJx0+8A8lC5tQana6J6WWlUHwvhfGXKUEZ1&#10;dVS3h/cQWiLR99O6fRrT9QgZRdlWmjdqznr/j4DZ5yd/DAw43gb8xQzl6dYbbg/Seh2yY3Mu3+5R&#10;yMfobqKvbziKMdihbHbJIGz1IS/PkfF2xHXWfWRxvHIe68QXLmKcdUbIu+7Bv0yXJj5fLwUZ3DuL&#10;91xODuNnZh9ktcjTmtZeBLvj7/y7/xikz5+WfKJtpn2JN0SEWc0W01Wkf9T3URm4Vn+OQmbea+eh&#10;PozKhn5P8v1TipSdYjAukCnaoGVDvn/65z8WpP+vn4Pd3HgWbZM8DAb4+XnY5gF9vWcewrpFogXf&#10;+9BBvIvYJbvT7gDfG8xV0Q+HlqFHh/S/8hxjYmNL5iFv5WXopzR9K4v9dfE01pXbdejpw9RNLz97&#10;KkgNrvBUiJmT0FcLRdS1SJ8tL9YasuuGDMR8j1FhnjM8KaVHfV27ODmVqdWALtjdwrO2tzDvapE9&#10;vjmEbGuO7pBRasi5a3EFvvewBJ9kjb79vWTZN7D4vrgmlm+2+74l1OOVK3hmiutgFv1o2drGNu7b&#10;Wce7nctPvRCkT52f2DCt4w2YSm40zwwx7biPIR1zPVmOfp5GVEbf6N7Xy+vNIjp+hNAGvOb3iW6M&#10;Inrt9ZjVrvfM6ZO3DNJcsJh6RRW+7uqTTe+nPvITQXrTCaxbVsn2e+QQdGm7gfGU4LuS83V8vnoO&#10;+uwYGeFv2Ms1EzISGqxdhcyeeRrz4fmDGHsdvu96+TLembc4d12gH73EPHSSwtG9mKte2uazuaZq&#10;0ORcrUC70K9B3nfJdJ3k+6NlsrodKGMMfvYTvx+kT7yINdQG1120PligT25QI0t5auq0HoOo/ET7&#10;Jfr79Ekp/624ds8bQN7eHFBXlU/p9eQrWg/N+99IHg2ieb8RdF3o5/C2aBkCcB5vc/1E7xCqZcjC&#10;iRuxDj5PVmaL61/bXHPfakHPrfO9nlj1MjOQaQOHp5QV6UfO8V1mSafnNNDuYlYb0b8Xs5p8pCiz&#10;mtZcDDp9/K21ZZ1co1OYdHKb9q6oq7WGHV13HTEftZ3emRhQvMM1DbHGjx8eJLZSPlP6WFCe4VFE&#10;0t+vYlYDtKauPo2ewLW8DL9q/37Y8BzngmIZ0ztGMQ+7U2u8ea4La16stnP5XmtIWRCz2uQdNhuP&#10;0NqKThGaIlYL5w5RZjVB9+gUilDGuQ7pcbJucS2B4pVIcwE5OWX7Yma1GDFixIgRI0aMGDFixIgR&#10;I0aMGDFixIgRI0aMGDFixIgRI0aMGDFixIjx/xisv/YvPhRss1tZBqPA8hJ2jM/NYpdtNoOdlIre&#10;vlJDhM/jTyMiqKNd7Ngol5hh9M773o6okBtuBGOBwYOPPh6kn/8dRFQcSGLH8c/86C8G6a3vwz1f&#10;//pXgnTnHKI63CZ2Dx48Dragk7cjmii3gl2hX38QZ0c/9wR2AhvcfgBnOr/nfjCsDbLY+f7Fhz4d&#10;pLsl7BrsdBgV3cTn+QLYEhQN0eiTQa6LHfedVUSPGHS62P3ocPdg3scO6xzP9Z0pIO+f/7U/G6TZ&#10;fdih/Q/+DZiXNk9h9/1NB1GvJ58D01Wrj/sNLLH8cOfysIxIGb+EndliERKLi0XGqCF3UTrcPalj&#10;hAcjRB+MbG4jHUNnDqcZ2aLzaAvcoVlMI3W4m1sMRYUsdsh63EmaJGuSxUjnl06jzR5/bD1IDZIJ&#10;7E7PethhaZN5ZWUOeeXI/qWIULEHdBlppaiEPKPytaNWu0cNBmT3ErucmNX6jPZsMrrR4c5TPaPD&#10;iBMxqw0GSB1FFbNNDRT5nScrw+wcZDFbwWfVQ7tsVR/t+NVu6DTbVtF5/pBbTMfojRCFoj2lxTTy&#10;uPcejLGFRZY/z+hO9qNnIzrF9pCXTRkYd2iQvHAZ4+rZlzGGDYqMKncYVaAI3jQjRLs+vm+RYcVj&#10;VKTtsB/IGpJKIh0ywq/dm8hyNo9KZnBJotfSjl1ED82VoA8qZdRPkeZ2Ftf1HZRBDE0eZSiMLB2j&#10;08Rzy4xqSo5wT5JMCWVG9CrCbJtMcW1F07KLdQb7ySW03c13T6K6syuMFv46dOHxbbBInvjQXwnS&#10;r17FuP6X//F3gnSeLFrpKp6ZqaCfLAsy3ydDU702ka8dskl22oiCsHq41nJwbYqyW2H06n4O8BMV&#10;XHfkOHTkkbdA/146hEjZr3znT4J0o40ITQOdSZ0roZzHb4YOLM3hc60GObx8Afps2EObZslWkbRx&#10;3flzyNP3IWdJ2gKDPqPNbO4QF4NCyHDHyNAMo7kKRbYNIzccRhNkyUpJcq3EjQfB0mOQJaMgrhiP&#10;X47ncYmC/5Pc3T0It9Xje43FMEKBu8Jf8/0YYlaTThDj0/iv4H+q67G+Vt7ISwxyDKYca0i00XjQ&#10;BomY1cRUaCDWNTO6DMSspvJYBTyzzuiDrU3ISoHVS/H+jVX8nnHRT4n2RM4usV1bl6GrRw00bIn6&#10;IDeD8mfLuLfLci/sR2SGV0fE5SYjtedmMDbavYmdlK2pVDGGkmTRWSXj23Ad46KawRicSbOtyAB0&#10;tYa23GVbVfZhDNs53GcwYJ8d9iCDH/0zHwnS3/8mIhUbL+PaOTKKDm0KkIdniLErw67Os10yZA3x&#10;xN4zRoMR+wPak6zDvmS0pILm83n8keZnyZtNWckkOX7I8JN0UDaDEcdFjix5uRJ0Rsj6w8iwIUPD&#10;LMqjZN3vIy+L0YU+Ba+vCI4xwmhnsh4Myd4kdk1VWdEruj5kQeN48jieJJ8+Gf0MZO/CKOfgf6PH&#10;kLmia2RvZN99RV4yb5v1UD+RJDWAojYs9pmiU3wPeSuCWRFJKpNH1hdFgev3AfWb2jaZ4rgZo8No&#10;E7GbJMk20ycLkiJDcmQmazB6VZFNFfoiIteSjzXtv7QY3axIazE9Sk9LfYlZTeyzI0YJZcmqE0Yw&#10;0i9o084YLJMxsEgqnrbYaCl3aTokWy3Uq0RWoSL9nR7lcRNfJ/Yfg799aZUVG+M/fAq2Zv8x2Pdb&#10;5qHLXbZdn6wHtR3IXZ/piw9jnpBjWxbZDntuRoT2yp33Buntb31nkBrsX4ZO6XShd1q07/kRnlkm&#10;42PrKcwRPvM00gP3vSdIf+6nEeF89nHMPb766f8QpHOMaDR45JHngvSuo28J0kOzYEpNkj2v04Tu&#10;EXOHogXLZJjpd9DGKTLFemQNEJOxQZRZbfxX8H+zjfrMsM8HjPrq9smeQfnSvE2GaMC5SGZKhhXd&#10;NKReVvSwS9keMspOeqlPXyjHCGxFZjlkXFIgmaKtxoVhOmmLEesqXSLZtCuw2akU2tka0YfldW4C&#10;ZVNkX6OJsgz6epZ5Gq4dUW+JWU1jqkefNcuyiLVBzGollsG0vkGfc5JXMd+I5bPOeRd1YaEA33OX&#10;LIJtMV1RPysC8DXR+JTtaRaB+UW0QZZjzOVYFLOaWlX6Sm2iubmTRJqiL9Em85U/mox71ZEqJtHj&#10;HKfZRpulyTzca+H7Ug593thF5G61ijmvGEwGjHpLMfo2GTLjGnlHu0ufepTZJOdsFTIn7bDtzp9H&#10;NPGI+nmeTARzC7hOzGp56rsAsodsRjF2iI1K8yuH+qtvY+wNHOTpknXao4wPybo9YuSiwYB6Vyw/&#10;asOFBbTFLv1jh2N3exN+cpLMP9kc2soivc6wg7Y8dxX6xKDWxD3zKcjT8Qoirf0sdEuBbPPbtNE+&#10;6yMG7+EAetriOMvQ6bDpo08zq7n0q1zWo0J2oyizmpPG9+0G5lQ5trvGrpj+ZMvzmvOO8YEPfjBI&#10;9+0D88Mn/s2/C9Izr4ApweH4tum3pciIkaTTIdlPcV2jIr+Y7JoGYrt16RemMrABPv1lqVDfgvxl&#10;bdRH0ajyoxtkRVhYwO933QPf1uDqVTANvfwSmBFSCfTPkNHCYlaT3hazmimFwUDMakuY25aX0R51&#10;RrkbtDkH1XgR25TGdV9sZpw4F8iE16QsdMjSJmY1nyyW0j3OVJQqp10hS+DcHHzyBvMYsk0SlJFc&#10;SWwgGEfs+vFYQN49hiNP6zHpzVlGYa9exHpDYwvrQGWuQ9jUkSFTD3WJWEGjzGq5CsaAQZZ6qcW2&#10;E7OaIqedFP2bAuSmTb/g5ZegYx57FHP3BpmhQv9UFRxDf0fngdPzQQPNCUM/NLTdQDhf4/dqH9kC&#10;A/mBI7L/9Wj3FfUsxmcxKNrUT5Jdl2sjjSGuu+ce+EbbV9AuBjcexdrugGsiO03YsisXsca5gK5M&#10;HM4jj9tuAuOCtwdsKc05rF++dBHrG62L0F/vvxsybfDTH/lTQXpsCbas36FuzKG8KTJHJsiin7Ao&#10;y5yrJrnOlOXcVm3nDdE+BgOysCUd9F2G7CxuExXwueYkWehxLlqagX4KWV6pv+QPzHCMDncm9nKH&#10;THClIuRITKq7NTxDjMhiz5VPt0v9tkAWl+Yq+kH6u3oI+t1gYxf6Vad3LFDXuUuQ4a0rmGNnueaT&#10;4bzy2dNgbcmRbePIfvSTQ13f6yI/A+80fNOXn8R8uEYffJRGGxRp4zpkwF/giSi3vQ/zaDuP66+c&#10;BWvIDNcUD+yjvznGgP5Hpsh2bqLdy2RacAYoT5Mykcyg3JkEfh9R7npkyvFX0S590dKNIZ23wXFf&#10;IBNyigyR/RbqYdHXvvHY0SBNcj7Z5wkK0ncbm9BJQ/qMc6yngZjS8mKwJ8usx9NjkrI39A0zWcob&#10;1yDrG+jzPNdExZxeInutwdmzYCdaXUM5NtZRjvUzGGMFiFMiSRbDHdrFnTbasMDJ4EoCZTu3hrZ7&#10;ggyxBuscJ/KLxxOwIJEfqbm3x3VvMULI35HeEhvEiCeoaB5tIP0vX0B5a40gqjtlL6f1rYGY1cTI&#10;HmV1N9AYU7mm9Sjwat2hVJgwSVBWmI/qbfAaf53XRFOVX8XU99Nzh2lMl1XrEkKJdn+5gjF17J67&#10;g/S+d2Es7ie7ptYYfLJMS2bnDsIfFSOugU7mGdQhi80NyGaPax8DD+Ngh+sYWxtgabtEZp/dbYyz&#10;JtcF0yno60oFY/cEmbQM6g58hc5VyNmBZawjHzoKXeeR/ctrIP393/ujIP3kF74YpF2uI8vvUb+F&#10;/fM60Kk54YuUCK4vC6/uT4M3YlaL9rE+6/ce9YDWX8u06Ytc/zQY8l3Z8ZuwhvDxD8BfTtbQH4kl&#10;3HNgHswq81W05YUNtO0G5ykZrpOv0a/OsV8NyoucW3NtJ8O16rNX4Mvq3VmVfnuKa1aFRdifwwuw&#10;/+UqPl8mk9Rlsuytn0dqYM3jmsWD0MdFvtvZqcF/Pn4jmOK0AN4jq2tnA35wkuWu8EQCzQN6I+gu&#10;g8eehK7MzEHOU2To2WF5Ni5Adjc435y7Be8G5g/AP3Gkh+lf+pTD5JBtPkaJ62JdKsULZEo9wL7b&#10;oo++5yT67fhe9M/Ljz8apI0e6qXTQ155Avb2S9/5QpAaSLf1mIaySXETw5q+l87QOqAQ3sf0B0H0&#10;njf6LERl/c1A9ygNdSY/C9LLyjv6u0H4fOp4IfqMKKLMai7Ztcc3IB1D7ZylLrzlOHyH205iPpiU&#10;bWpi7B0/gndqN78T65FHTuLznAPd+NIpzDGqhzH/39yZ+GNZ2uABT43QGlztPGTY4/xynTb74jno&#10;400yyTqcH5RPoGzv+1Pw08pT63w1srUuHaOMkiXT4lpHoQRdPqxhHGToM33iX2Cu/tDz8O8bXNMR&#10;A5ZHX8TAKWC8aL+B+u71+nAa4fXB/9fGm5U1MV9Frw9Zq4jXkxW9b7hePaL3RK8zo9cgev30fa8t&#10;36s/R59xvbykL4TpfLLU9V2tAfCeHO3FzB7MdWzSZfW0nlGGPN54E3Rmn5TWO5pHykccozOArity&#10;3ByljhRbvteBPekxDzGrZWlvNN50gtK1mNV0soDcppQWMPSOlj6o+t6hXphejzBQ2/h01HRazrWY&#10;1bryjbju4nBtSgzwoYtBO6K81R/hSTxMp9/tCPKlZYPli2oNe4knK+zbD7tfRFOH74CyOl2C77oG&#10;fE9ukAr99yAJn+FwXUz1E7OaI5ZJ1kNtJ2Y11WPEd1wGWlcd3xQkOslpXNkgiTKrhXnwJCuXLKii&#10;Q09zjqU0pZcKY8TMajFixIgRI0aMGDFixIgRI0aMGDFixIgRI0aMGDFixIgRI0aMGDFixIgR4/8x&#10;WP/qd/5asDVuaQFMPAuLiIJQtHmXTFy7DewK3jqHaK51ns098LCjL8td7vk0dmzecvSeIG3vTnZJ&#10;fu0rfxCkF1/BbuF5G7vx33UHogCLi9gx/61nHwnSWg3RQYML2Pl++zx2Lr/zY/cFaSKLMjx/CTuY&#10;E1Pn5/cb2KF3oIr6HL8FESAvN7FbeJuRltrJP+xjZ3ObjAxNRuPVmyi/6tGtTyKWyiOUP1cB44Mz&#10;QBTd5hlESVcTyOMXfvnDQXqB7E2PfBWsDje8FYxqH/jojwfpP/zNfxCkLz77dJAaOIzOro/QZoMc&#10;dqlaqckOVwNFMulMX0XXaqemdoNql2eOzGQGrSzKtc9B5OWCjQiZUQKRFJkidlhqR/yAO7M95lXm&#10;LvVkkTtpXewsP/UUZOPSKZTdoEAGGI+7NC0ypczx7PcsGbFGrHeGzDJD7tTssX9yOewA1m7XJKNx&#10;DIZkCxh/G/xPoohEp4NnirVBTBCK/kqSrskno0qdO8iH2jI7FdmQYXsXGAEyN4M2K+9RxCj7gXvG&#10;tdtWO04nZw9zVzF36Q4TLKwBIyRH/G5mHrJ331sg53nuai/m0W/9AXe3uiibw923Ylbw+ew1sp49&#10;dHoiZxVGxlhkCwp3cXOnvqLYG13IgvojyTbMcKdtklFfdbKi9Xt4VgDWca6MMdlvI698Ds/as4zv&#10;3S7KXXcQDapIlAy3CiuiT+xiSUYlG6h9O9xpXOzhmYoKyBSRR32EsblB1o1OG89IMuJyHpcl7ruP&#10;O5tncL/BLCP5tzp4/ugR5PGhvT8ZpIN3I/2Hn/pqkK6+9L0gLTMK1+JO7XQKMj+Tht6okt3S4BuP&#10;PBSk7RbKM6wjsmJARju/j7yyjITNMnpLZ1mnPeirRY7tuaN3BOlmGf0yWIHeMzh6I3T9bfshT3sZ&#10;wN4gs9/jryAS68yLaKNhHW1cZWRpbRdyeX4VERp+EvVxyCJk4DOSzCHrUhgdwIjXHhmIPI1v6rEc&#10;2UPExGClMc7yZIOS3jCYY/v5NvTPsI220BjrknNNzFHhbnvqNX12OTbDaFGW1UB5pcgoaPOzxoN2&#10;kLtkiBJLjeRP+iotJhIyFiRG6L98Fm1nMGJfe9wZ70n/cne9lcGY9TqIXttYBbOaGJmGHTx7tEu9&#10;xwi7ceMiHcNu4u8XmpCLjQ3YrkU+u0oGA5/9kZ5DOTMrqM8QJmLcb3hWmlHuW9uTiP4C615l5AVJ&#10;vxL1LeiGoY/BVk6zz8lUNujh+1ob5e5ZkKFMGRlk86zPGKsbkL2FNNK/8OcxBndIIfP5zz8RpCUL&#10;/onYjEZpyJvDaOmQOY/9lGMEenYqYkl9O2A0iqK2fDFCZJBHjkyYWTJIJSkzihwd3xH8n8qybUN2&#10;tDEoT4pgSJMpJZRVyRP1bV9hIR7livZJ0Svb2xjLpRLGhoGiVXpso0YDMpBPoXxizbHJ6jqg/XMZ&#10;cTKSXIZRrajHYDiRr/GXwf+ybyELEMfNiGmPDCSyl6zGJG9iEn3HDhxDjGoO20TjWNEesvfRiL4R&#10;naLp8W0gRqyw7K/6HXlIN0TTMiOO1f41sgLb9JFKtNmVEvSv2Hhc2iEDRVCKTXLCEIFxnGHk39wC&#10;FLVYmizWN03fTkyyJdmbKZ8vTT+LRBxhZJWg8qfYpsM6np1OIs8OCVd6FfzhZGG7y4uIxjV4ZRvs&#10;AA7t+2D7pSDdXkVbuIy6GVqwH4cPnQjSqxu4/uzzYHHYPQ3//ud+FRHm7/wg/OnCzCRSOcFo/6SH&#10;cp59BizFZ55BZOsOI5ITs7AR73jXu4N07yLKf+rBLwfpV//kU0HaYFuXlyfMEdt15HHzXkQzLhbg&#10;d2U4Hvq7qG+J7BsD+uDZEtuakdYlsgVN7EuQBJBPqt80Tlr0A4pk1fE4DjpkxFL04BwZr+Rr9RmB&#10;nSXTjAED3RJ9yn+3Sx8o4ttpPIsBR+NA+s6mbVMZo3MQgzQjpNJiTqLttfgMi8wj6TT0b4p+TIfj&#10;wWJUp0t71O5ibAyndIzF6MARo9PEttNkVGqO+lcsaPJNk9S3M7OQgcn8hg0kBTmG9KiY1Xo9XFOh&#10;/O+2MBela51IW/BznLFHb+D56AepLYttlqK9NJiZg6yJIW3kog3Emq12ZteO24pzV37hyD6mWc8a&#10;6m/Z7M8xpDd3diDfnMqNbTLlnewhLdZPEW5uB3nNksEkw7l2v49n51nGYgltbSCWuRaZB+W3y48v&#10;0HdbvQw/f2sTzkSX9mhlGfptcRZ+TpZ2KR9SlZpxgjzFwCH/X7KazqA+I7E2kF1rwLmVT9nu0jeS&#10;aRbzh4HGosam5ESsVDuMBJVfIPaXDK+XDdcY7bTw+9Wr8OkN2jXUPU+/cHEeeUs8Cnn06ZC6Jku2&#10;mpAllO2geX9aTOsc9z1v4u/3yVTlsB3THLdpMj2nyMamKM4h/eaonZQ8qkwaCwZ/6k+BYUny8p/+&#10;w38O0scewlwoxf5Kk03WoV3Nskyy4WrzbJH9JhqYMcQM53K+XijRH0ZW4/LhXrH/l+gXu9RBeTJ8&#10;bV9FBHqJDJgHyJpgsEGZFHNi0kXbiIXSJxO5IkLHHREkaivpksVF+J2VJdjJ7W06zmN0GFWvvqyQ&#10;yaLRRLk9+qIOmSBz7L9OG3LkMsJZrHqKWg39IPoHBiqX2NayZGXxGaHrklXES6Ce2SzKIhaLPhn8&#10;OC1LDEM2Hn4xhtgNy/RxVi9Azts1zAkyXDORD0JRGBeYMszxlaYdTXEOkspjLBvMkGlwh23QpG1W&#10;v4zou87PQk916QudOYe+fuJx+Ad9CkubOkosW9NQeVzNnwjJ5jTD0OtBEdqykxo/AWjP1T+yN3pG&#10;mjZM36uc8glthzqljt//3J/7S0F69pGHg9SgeQnzw+Is5fxG+C/ff+xbQeq3YH/cDGycGLE+9PH/&#10;d5De+fFfCNKL5+FTvfTgA0G6u4u2N/jFWyDfN9wCtvkidbemT8Mh8habY4rreJky183I9DPMw4/p&#10;08bhf8Chr9ol669DtgAnCX014NqA9PHWVaxfzNIFqqTQ18067M4Vsr8sHoBvmE9N2IJ212DQU2Qn&#10;HtKHTi2gvLvS23zmCv2Xdg6yatPG6VCGFtmD9x1C2xu0yB6zS/ajx7/33SC94TgZYWT3uYbSIdvA&#10;ucuol9eFzNxyGMx3KRf5rdfox4xRW6djkoKOTu3BWnqdLPhD+oBrF7C+v7iINn3f+94fpFnKrHys&#10;1VW03cperI8ZSL+mdYwHK91l/UY+U/ojsrUO17IKXFcbd3CQNIewq53hZM7a6qMNajXU58QhPN/u&#10;Q65kP9wsZLxHJtUZss+NlU6Q1DV3J5PfoAn93ub6h8HuDvRyZRa6u++i76plfJ5bgm4ZpZBHlnq6&#10;X0f5B2QBbaQg06kNtE+nN9H9558FI89DXwKj8xqZ1QZknbNz8I+7DZTl4jm8O2iS3WV5H+TIkv9M&#10;G3h1G+1h0CKjdrNJu0BdIUiXJOWn0BZL78mu67PPtYZpvRfVgVFfQbZIsLjup++Vhs+IpNdCNM8o&#10;omUQXlMWXjd9/bW+M7jeZ+Wpz9H1F61bTOv80A5wIGTJOlnmvHZuCfr4L/7FvxikRc4jK3zP0qhD&#10;Zgc8lWJuFjpnYY66dIwk7fzWFuS6zcW3JE9MqrcgE6sXMTffoO+9sBd6fOsqGP82VyGzXc4nxcbv&#10;8x2dwfF9GA8ZMofnuKaZpmi4KfS556O83/gi1scffwKMWRfEfCvWXbadUgO1s3S75EPXyPdTP0za&#10;/9X9pDUW+favkjO2WdiXEQY8PVvX6f2D3oXYHPe2he8dngowR0awAMo7i/L96E+AWe3YCbA5pTmH&#10;ztDHXeY8uVJCH4vxpk//8yrZxepb0JkGuQX04c4O+r7F9T3NP1b2wMYW6YfJV9U8RUzKt9xyS5DO&#10;FvHsCxuQiS3aI4OD+/H+OLMLefKpazbWzwRpib7EgMxkPaZ6B7JDH1jMslu7KKsjv3qMrQHKXV5B&#10;OypPq4P+OP0c/JIhnY2Dt8EH2UvGcq1ld/leb50M2I8/DiZ/gyLz3EtGmxpZPktkdu3th36d43wy&#10;cQo2+OoOxkf6MMasWNzbaxij3/zsZ4PU4CwZNxucY4bMyVxrG0+8gkTviYYhOxJkIaq/Qpnm3H76&#10;99dei7wE/S5Zvx50nU6SieY7jXCscU4hvN49ATiPuzZe/dsU8U4APfM14zySCg5177S/X5GM0j9Z&#10;uRvrfDfeAlbAm/bC1l4lA/wO3zkcP4g1z7fcfnuQztJe7qWcdsh+fPEc1jMN5nTCE5m6tzh+Vy8h&#10;b5dtp/cQPZ6s0GI16tQbxT0Ykx+///4gLU2tvZUXOOfkO7OXHsacZ7sLHXHiPTh1qX4RY+2Vx6CH&#10;/+Bf4eS7RzexnrnG9xg2/TmxHhpoHU/rLtH2vq7+ZRr9/lqI/na9a2Vjo7jeM66Vz/VL8foI5S+y&#10;/vR6uF55wrwiqfBm8k7ynY3eDQy4Pp7i6VmlOchNkmzGDo8UsvlO/fZ9mAPN8NSynTXIzNkrmCsZ&#10;1LmHQ3tJTpI1vkw/vkN70hXrP/PWewixUufJBOuSEXNna+IfewPYBW1g0Tsbl4xcst+C3q+KRUxz&#10;JkvrRlwrtUJdOWlL+Q49rh2EJ9lQ3qf9EAP5DGEZIn0fXj+lB3nJ+BqUT/eGY4rsy/NLsDP79ml+&#10;g+/TtDs5ruv5nA8lWGYD+dbj3IP/s1xE7NJnE8SCrL0pkj/pHPlIfT5j6tCMcfl5LfWN/NqJD4Hv&#10;dTpLj3noNDmxozvszwx9Jq1bOlMKXv7Wq1s/RowYMWLEiBEjRowYMWLEiBEjRowYMWLEiBEjRowY&#10;MWLEiBEjRowYMWLE+CHA+te//zeCrW0zJeyyL3D3eZrR3Z0Bdt02GHl0ZR0RGL0udu2leTZ3kmw2&#10;h/diF/5dN2HX7qc/9VtBavDcs18P0lVG5uQYSVFM4V5F+M/wLOWyw98H2EVYtbAb9Mg+7OC8611g&#10;C7L2Mtr7MM5mNnjokQeD9PLT2M38nvveEqTrWzjbfXOEMlTL2P2cTmHH33YTu4kv74DNod9HBFdn&#10;A/v6di9Nthcu57F7ML8PUZ51MhPsbGEn9RIjzXKMDniRu/Dftvz2IP2RX/6VIN1zB5jZfucP/nGQ&#10;rm9MGK+2mohg22W03A6ZBZod7FQcMbIy3CCqXbcqpiKUuPMyzaj2aaaYhTzKP5tGOmQkctNDBIAC&#10;WhXkUGI0rpNDnp1NRnExqm1mHhF+3/4Soiq2L0x2fRZ5Tm6P0R3aYVqo4Hudo+0r+plRH0KPu0Oz&#10;jP7WDs4eI80Msln8pr2YPUZgKgrV4m5OsQYowklsLn0ys+0wmk1MBtNRUUVGneTJ6jBHRpUcWRrC&#10;SB/u1dbuVUUNhdH6ETYYl+wIBi5ZszKMPj9yDO1+6x14hnZNZzKQnxHjT32yBohdTGcPe9xdvevi&#10;+6cZRWmQI8MgCe3CqJoh697mztiuqBjYZqksrtNu4hF3wbYZvTJK4FkGPutcLSL6pLWLCKulRQjY&#10;TBn1GnSQV90GW4VLBg+dJa9I7GwWMpNhGoDlGHq4p9FCNLHVxU1VsWv0IH8tVrDZQhuNOvj+PfdA&#10;jx2/CVFuzS7KYjBsICLHsxCx4z6GRrvZgz46+G6wCnzpOcj/Hz76mSBdYORGmk3Yr6GNCtSDqSrq&#10;b3COeihJlqY2y7VNRgx1TL8O/WR7kIV0FrqwSaY4MYEs70X9jr8Nz3r/z4LV0eDIMbTZoAFdU0yj&#10;P1pkHnn0FPTAM6fwLKtHOeuiPrUd9PFuA88YktkvPRkuiVkybvSHGM+hvHOHfJdMll0y21mMAMqI&#10;/YHjpM+o2xkyrcwzMstgsYpxkMmiz0belFyMMWAUrRWJUIqm2sk92bVPxTCGxrXDyAXpDpfjXLvV&#10;FWkaMqtR74otybbRrw6j72xGOBdyk6jIce5IGM0k3SHZFguNR8bIzUvngtT3ISsu22rgU1cOUEaH&#10;kc4GtgP7d4k2S1GeaTJ39qi3Wk3cM5NE/2X5u9fDfYok81i/neYkstdi+YeMnPL4Wew0oxTaqpyE&#10;/GdG6FP5GA1ely7DNhRn0GatJsZhAF472sU4vekkIhJyFdR9Ywd+TI55pxntqGDuFCMvwghLykKW&#10;0ZI5MnsYiKmiwyhTRWc5zCybZhsyIilDmXDIiCGbpQjMFG0IybcCyDaJRUusDKGMKvqBsqkodeWt&#10;euj6dgMyIaYTgzQjXcQ80iA7hR1GrTBT2mgxxw3IpjEiU9SQERjhOAr+ByY2E+UKI7A1Hshcp3P0&#10;u6J98tGWYZ7snxSjcFJTbJpiX+tzrMkWqStVBo1dRReqjaKRMPpsidVxyu4LiiCRrlA5Q+Y6GqkO&#10;bbj0WZ5RLkWyuogx0qXvG4B56bn4NH4m7bgYRWdmYX/EvjFS9DY/q4xiystPybCYnZpkoTp0CJGx&#10;QmMH/r7KsLWJyKp8BXlY+xG1Zx8BG9rWDuo3X4HuNVi9gkjXJBmGN3Ic9w2kXUZ5719Ansdm4b8X&#10;iogI/to3wPixexVzjvuPon8+/qd/OkiHZIw1EIvUU489GaSvMPpxmxE8yTKe8fMffFeQJsmY8/1v&#10;gtHge2fhJ5zv056QzeHkCp3fMZIJ2Mc9Vdj5hTyYOMT04dURcVzK41liAc6Q+WMs7EFSoFxN5C9I&#10;AkTZWtT+GqNiVnM5HtpkvBrnFvw/U4E+H3FMdLoY9ymyDBn0e7jXY8SXorT1TI86RLZMsqLyDhTp&#10;xDmFyigGKbFbGFgsl+WhjZJkfs1Sh9oF6KM0WVgzabSddKv0s8ux2Rvgi4EoAcdQtJ3YpcTM1Sbj&#10;gNgLxUbVbqMt07SflSr6WOUXw+RYISAdQ7pB7MxiDcuRcWjEOW2bfqTmW0MX16XoS4ktdUhfJJND&#10;+xjM70E0o9gQPPrpGTpSko3rMatZZCZKp9CGLer8xNScQjp7dxd9LhLqdh9ttUIGqO0GPqcU8Ud/&#10;WfotWaSPxbmGQ8aVMu2tgdqoTZY8yZd8uVwGfb5+Fb5ujQxlbbIlLS/hGWJWKzCaeJpZzXVRDzGr&#10;hUzW1KHJFMbLa5nV0A4JzvvF9urTTnmyQ1PIMiJU46Bahf4Va6n0rXzuFKMO83nIncSpQx/3yuUJ&#10;s1pjBz52lpPs+TnUuchwxnwe9VCUo9gCQ3tKGfDZD/KbbTJo9C2kBv0E+ixJvyNDe5IgW6El1gDK&#10;4WAEWZ0wxLGN2Q5qj2nf4ud/FnOgCuc0//k/fiJIH30YjNFiVkvZKK+lcrMsYf/Rvy6Q6V9+j4FH&#10;H07MalmyzylCVvdKd+bZZur66gyuv3IOfnMmi/zuu/+tQWqwtYM5z9nTWDdyOMceMlp4RJucYb95&#10;Yj2mUu+T6U7MajNkVqvXJgwYWvfyqEOk41ucQ/vUr2K4tclc1O+hXgPOnVQWsQWFUcTU4wbS1Un5&#10;l7TJYcQy8/bJNJzJoP+SXA+QjIshU76gTX9uGqUix/clrHs1tjDOpc+yebRlyGIY8ctStAliVksy&#10;ytugQvaZOnX8Dplj8loLYN3FruezXlvb0O0PPwo/oUGGj3BupfE0RtTHU7nEsKbI6yjjRTRVZLVs&#10;SMiow74IQN9N10Sv1djT3FXlnDBDoO3qdbTHn/3lXw/Si2StNDj1wrNBmiXj/ojzyxxtsLcM5lqb&#10;DDi1NbA4/aU/97Eg/eU/8/NBusbFxTPn4EOd/v5kvfL0U2CK2ksWrXfdCQavez+E0zMaGdaLY9bi&#10;SRXdXeQ1dxTrElp3yvNkBWeKAWM84JGSNWt8UZCIpd3n2i5d77EPhLbqNKCXi9R7a7Q769sYiwt7&#10;4M9VZ3jjGJtkCBfTjc/yHpzBeO40ID+uDVm1ytBTiijPkzkuV4AM15ronx79IYPlZay9u9SBWrtO&#10;emiTItcEatQZ9R76dG0XbBw5rsHnRmiHJH3DjMP2GWM3gfHr52GzDhwCe+SifB/K6tNP4OSRlRWs&#10;sR/Zi7x7mxg3B+exxrJDOfPo/xhUlzgnUNW4BiVWWYtrb12O0SR1pl2D37xONuQM26xLP7lpQc8Z&#10;ODn4t7NzZA0iW8nOK2BOz9C/PHwX1vudZbCeyF7Khmux16+h/0Z8VkOL3GP0uMZRLqINrA7qWruK&#10;dwO5AeTH20AZipzAO/SJmgOknoN6+wfA1FKiXjf4+u/9UZD+7h98Oki7ZNdaOAZfcGcdMlBbw7PO&#10;tNCm0j3VCvwEh/7mLD/3yXph0KJf2OG4sMiGK/0j+yN95dFn12f5fGq7Hv1n6UWD6Dw4XA/m51AX&#10;EhP2B0C/S8dG02shmmcU0qHXg8ooRD8bhGsB17k2Wj61qdJJGZBOlynU/1wTcDhHqFAGDuyBjH/k&#10;w2DdWiIbz+IM5PHYfo4BMpTovUeerI4GDuecaqsB/eWB/BfaXLHr17kOWK9hvPc0r+G7E63PnLsC&#10;3XPhKlKDdBNtkplBOWdpo8XUW55HuVtr8Ace/DLm988/D/9rl2NXfqfaeLqfo3ISfmaq9a9ov6nd&#10;w++Z5bXkTCxBoQ0ms5ru1bqw5hqieRJbU6mK/kvRP03Sny6XMTYNtIbrckz+xEfBFv+e94HxPcO5&#10;bO0C1jNzXN+sUNdvcd1/RNlxuT64NsVKMy5R8L/Ku8vToQoF5FEmk7DesWmtUfOZ9TXYmfe+G2Wy&#10;qc+z9PUyc5P3FTo5wa/BLjz3JHyCAX0l6Y4rV5Cn/EmLun6oddY5vIOcW4Gd2eJ7D4MDK7CTI7Lg&#10;ilmwWEZ9GvSDm/SLs6xnJQNbdnIR9l3r5W2uwV/cmPhIq2fOBml/G+27bxk2rZ9HWy6Tab9DxrTz&#10;L2Bt6nIX42XvLVgPs9lfM7QFDz4CRmmDLz/w7SBN8n2XmHw8rl+OhSNIkmSZ6VMWogx/kv3p8WGg&#10;MWDw2t+QtxD9XTIeha67FnvV5DeOLaY/TGY1zfejz4xCz4ymPuc7jiiix+BUNNHmeLnrx98XpH/+&#10;N34jSIucexa4blRbA8tUrcl3cNRbBxcgp/ur8FV0wscTL8KfNlg6Cr+kNI8xuPoYfPOzj2PcNLge&#10;M+I6cU/lpo7Jkr3tKE+GqZPx6ugi3nsYHDwMWXTIDNuiLfCoc9LhOj4+Ny5Cd/yfv/mvg/SxTeTZ&#10;qqKMI76H8ThuDLR+LRamqF6O2uCoDISyEvn+Wnjja15Pfl6La+X3xqW4NkL5i4yv68mlQfT5+nw9&#10;mb7e99eCZE7N79Kny5Whh4tzsFEJ+rguT2/z6CtaPchElb7EiAuFu/QDDAbMe4E6+5b9kOkk7YTe&#10;F3V1agvtZJq6X3PbHPei6HSZbTJeGgx7mLPZev9F1kOtV7ymzTj3Ebu7Rz8zfOcm3ciyaT3UQHZf&#10;TJcurwk3vkSgZ4e+A68X65jKpNMNDfQe63rMaiOexDG3gHnavv2wNxnqJp2gpveXvRZs3WhqvVLv&#10;Ch3qX70v0olcKkPYFEwFMaupPgOeepRhmxuETHChr4bfVB+1t3xanb7gcm+AdA5f/43Lit+13pya&#10;0svKk0+MESNGjBgxYsSIESNGjBgxYsSIESNGjBgxYsSIESNGjBgxYsSIESNGjBgxfniw/vUf/NVg&#10;Sxw32yZcRWe6jADrI9Ki1cGu/BYjaBR1qHS+gt3ER/cgMq6zgZ12Lz6FHcMGJ49gh+/TfTA6nVtF&#10;RFWfO/7yjILMk72pxF14ixXcVyoiwuzW44gAXC6AiWG+AlaIA7dM2CHO7+AZX/822NxqLeyEz86i&#10;vAdWcDZ80sHu+5W9uPfKNnYTX91G9FS3icg6v8aIufrkGUd4VnW/gt2mazVEiLg8W73Ns+IXlrDz&#10;9MVnEIH11iLOwP6l//6vBmnDwY7m3/3cvwrSPfsnWx1TSew27XiMbHGxS3LEM9Tr3I1+8SqiA85f&#10;Rfl3GFUvFhjttHXYz/PVSRT0DSmUx2O03/ltMEJ1HbTZvhVEhCwyUmF5FqmXhIysXkZUzoisO6Uy&#10;ovY++weIdhtuo6wGWR9/KzJZu1nLs9gxKrYQsYEpKl1MRi1G9KX5rBFDMJNTZ3VPIsaQR6M1Yfkx&#10;UESfztvVztOhi7J1GeGgKEiLEQ1ZsogZ5BidmuJOX7F+LSxiHNjcGXo9ZjXtxtXuYkX6DJmfwaCJ&#10;cswV8OMddyBS6eBRRCp53EGbcNBmvsWIRNwWslOobRR5Wh9iN+6T5yDjBtwAm5glK4gCKFyy6/QY&#10;zSpGjyRZERxGLEoPKIrd1i5+RtgaiEVu2NFOWeS5tAD5mmNkfqeBe3Z8jB+fu4Zz3Iab5nbxIiOC&#10;0pTxAGGEOHYob3ahYwbMs8SdyUPu7K1zZ3JzF+NshVE6H37PvUGaKiKyqcUIbINeD3XbvohydE+j&#10;XP3nWHduJPfnUL4Xybpn80zuBmW4toO0yAjYGe12H8N1kJc15DiuINIoQZasPvulUYd+6u7guvQI&#10;ERcnbsEZ9laFOvMutMO974YMpfMY2wajEX4j0dNYZtEGDUb8PPIsIuGefQn9MeigDdu7qH+d0cVd&#10;7sa3fLRHjuJpkGHYysDjuBCjENMuI0HFxjF00VZiJFNkedNGPcv8fp5MBwYHimijuQp2o3sOyqmo&#10;gjD6g3Qt0cgGjUnt5B7SDk1fp93yKe3U1w5wju/xYAsSl3ZSEfDRiEsxLdmMvFKbVQqwFQYWd89b&#10;ipDjeBEbnU/GxQSZR2tXobcXFyE77/44otmfv4o2/ebXwCbgkCXNwO2hzoMdjLGyh2cuky20R7aJ&#10;zQ34ASUbsjFw0efcdJ/odCHLiqRZ24BMGbT7eF6ZTBbSv4rk22ijD+cLsK0+2UNHNmQ0VUF9UkW0&#10;Q8gINqXX8wNEMW2fg/3zGQU0vwd2u1Rhu1Mf2aynO4JcFcIoMLSxZCFFFogCmZkMMowS7AxpmxkR&#10;YvchC2KlTTEVs5p0vdpIzGrJND5PBWCM5R3XOjQMuidFBjtFRUg/WxwPPdouyV/I8MM+mJuy+8nQ&#10;TqL8zSbGVhglyZQBWGN5xPWKRlHgyTin4H/ZgEw+/GFyD8dQi/bBI0NEilE2fY65HnW938PvGm8K&#10;XknSrmRykEODfg/jQbbHoZ0Zt1rwfxh1oygwliXJMmhM6nuPbWflUbYwAtqAeanNJCfqHzEtSYd4&#10;Pr73aY+yjJYsk3UkSXlT/xiwa0PdN2QfD6gTbdrzUiQyNsF6q7ySjWxRkdZsxDGkT7sd6IYS2Sn2&#10;7UW0doPRtS3KRJJ+WI56q59FGVbuAINyagYRfX5pEj38KJlb/RTuqaZR3kIJ115cg21dzKG8tzLy&#10;9dxp+LJf+TZYzxwPUavVc08F6UoV/ZKUMztGh5Gv2cNg8njmZbAW7a7Ct54lm6OYF67S9g5oIxKM&#10;YOyEcoj+2r8wiVJPk7Fy3xwYEpaLnAsw0nfYAPtBhQx20v2ZAto6yQjzlGyAIq+m7EsyYj/Ul5Jt&#10;sRz0GbHc6UIHKq9yBXpb7C+tNtrOIpuSQY8ssxZtciirLIbKI0YezSHoqk/YXKgAdH2asq0xEIAT&#10;S58sc2JUEmOKnUR9bDKRiIFEcxFFtY0o213OCZv0IQ2kV8WyJdaAHmVb/SBmMpdGS5+LZZRhbg6+&#10;0fo6bRfHtIEixaTj5Kcoj/Y2vm+10R+VGciTxYhFEvyNdSfq6ZDC2E+gfwwWDiASVsxD8nvlYkgW&#10;FNGfysgmoZwjsjilKWddMmD4jJY0cDlfareRilGs0YZ9n6ti/O6QqVrzGodzBrE+FeehJ/J5XN9h&#10;pH86g3YyUBt1qNskZ9K7mg9srqG9G2Qka5HtcWUBtmppHvObIlmg8vRJDDSPVFdJFjWvdJJoIzGr&#10;+Q7KP6TNstLQa2J9FbPagDbdQO0uudbYFLPaJlkaJRu7u2jLpIXrymTbUT6q36XLWC8wqG8jDzEP&#10;Li9iHFdKKLdsQZ+Tu2wKOl9sXIo0HxuvIMnQT7DIpDNKT+x+U+zYYtykrzHs4l6xa2Vp/5pdtHGJ&#10;zB7yGyxFolIfpCWoY3zkx38sSMW29tkvfC1IHyNrUIrztDRTm3ZFzGqh/yXGBTKuW6FtN32K8kmG&#10;U2RpkN3TvWJUF7OaS0fLoz3t1iC7iha9734w3xuMOPd/+pHHgzRFBiWX0cI+82D3jGUcbago4oGY&#10;1RawhlVdwZqVZMRgQD014PwwlDPq1xTXOsaGP0h6lAGP+q5PHd/nfN9WNLEYbydDMtSVYlbLUQ/7&#10;lDv5Kx7nVWJWE4O6GHuS7J8w+pj2NQDnQmJW27h6OUh3GamfCZlg8LvWAcTCOS5EkNjsr5BZjSyB&#10;BsUK5Zr3rNGXECMxk3FRMH4sjve1daxjfuvbYLqoUzbSEYZ4A41npZJJpUMxE6idqXui140HSpDI&#10;R5QeUGoghuToNWF/aZ2I5XPl19O2ZcmE1+2hfu/+4PuDNFWajPvvfeu7QRr6nHnYu713gDnll//G&#10;rwXpuw5DVk89ivWhT/6Lfx6kv/TWu4P0R38OTD+bLP7qxsS+PHIOftfVVawZXHwCc84P3Qqm+p/9&#10;RTAudnzYE4/16m7DH5NNqBaQuUeGiRpPRzCYWwRTisfTJtpN2I/KEutK9sk676ksYD1gQHvaJRtf&#10;iUyrsomcMo4LMZGzLlklfery3iae1bkIX0/+8ewRrkXfBEasBhlgK/QvK/SvN9vQNX3aZoN52qhc&#10;AXZCayEvXDwVpF2ylCfJeNcc4N7LG0hHNsZCl+N/ZxMswbOcWxksHsR699Is5snWJsqRpZ+V4Vxi&#10;u4VnzM3CR/cSKMushfJ3VrEGtPc41nizBydMHmdrWIsSM1SZdde6I7tlrHNQXosMHaMO6ve1z+ME&#10;ApfvAW595zuC1CGLq4HmH1WuBYoB6vmXYEs9Dvzjx9AfxQKuK/cgT8Mt6KBuG/1XJnNBahZpwpu0&#10;2YAMETbn5x2ut2TJVrx1GXl8+ZtgCy2R7SSxi7nT9ovoh8wAbVe8Eb8XaKcMVsmU9p2zyOuZy6jP&#10;/DLkqDjH/qoij0u0xevPgaXFoe8xIjOhP0C/egO0qUGazLp56uU2fVDNAUN9Rl0ypJ+m73VdhfWT&#10;Xy0/yGD672lMdGLkd/ajfheiujP6+zRC/RqBdGg475/S6dOIfn+t697MNdPQ79LfWv/Q9yqbga4Z&#10;kXlvlu8+1JbvuB/sgLfeAFlYmcUY3VqFXPl99MPb56D38jzVZekA5tEGGf7WJZOgk8M1adoFnTrT&#10;2IWNtvso5yvnob9PXcaz5DLKhxKDV3YRZTbwi9B5Zfqeen+XdPHsDE8cOPcUfKmvfP7LQfrMFeTV&#10;p62eZjsymJYtzSHUnqG/z++nWaUMou2uNrfp5wvTciamcUHMqdFnhsxq9MuS1EkZrscUOc6TfLli&#10;T/lIIRMJ52b3vf2eIP3ghz4QpDdwXfjMOTB97XD+n55B/3mcA9msT4fr/+3aZNzP7aVO41jrkBW0&#10;SSZR+QEp1meO7MUlzvGevQRbXuGccB/fbem0EJ+61SBN+9bVOhbnaot78W6xyjn2+VfAUFwm27wY&#10;/bT2mKTP7rPN95Jp3aDDde86+8eZQXlb9MXnySpfSqL8Ldq4/CHI6CznC6svYp1c9v/QPsxlDR78&#10;1jeD9OUXYHvTXLtp0W9M8R3H8nHY05p+p/9cJZvgLhkxbz2IOb3eqxv8q9/6t0F6aR06X2uhYp8J&#10;ZVPvsujnR1nNorpx8hn5Gbz2Gg5kIvq7ZDwKXRddz70WwjxY/te79lXgHPzNXK8TaoTrlVtQnkod&#10;rkuJGdqgkoaMDnnN/ltvCtJf+sU/E6RlNt1MCXKXo2+0S1Z0HVaW5SlC2/TbfM7fbr3tviA1WFmG&#10;D1vl6TcvPglW2S997rNBenWTskG9Nj+HsXfTvfDBu5S3Idn3N8n8PZ6sIB3j1ndhHnv4ltuCNE8W&#10;+TTXv+o7kFF4w+P0LOrxL/+3fxGkz5G5sE29NuJEO2RVGsPlnNWlKoja5Gi/RPvhjfrtB0FU978R&#10;riVnr/3m2rhuuSPjS3i9el6rHAbRe/T5zbRZaLPoD8tW6T1WUWx5NuSlz3dZfb7X0ykUDteCNAfu&#10;ca5rYPF0m8UFrFXdvO/VzGokCUt0OMe2uLaTou3SnDZLf3/IdyrbZEk3GA6gdy3tdaBOYfXGbYHP&#10;sq2ai2sx242wO+odm2QlPD1oDK0bDZiHZNmK6JpppjSDUJYnWb0KYksLIEZx6lENFz1ilMB4WliE&#10;f7ZnD8a97I5YtFPU8eE8kutMBmmOVxFxap+L9qBoHT885S8i9WJWU31c6UiezGeg9cXoKUUToHw6&#10;7Sd8x9DH93Lx0lwL0qkgdsgGR4UyhpjS2UQxYsSIESNGjBgxYsSIESNGjBgxYsSIESNGjBgxYsSI&#10;ESNGjBgxYsSIESPGDw/xZrUYMWLEiBEjRowYMWLEiBEjRowYMWLEiBEjRowYMWLEiBEjRowYMWLE&#10;iPFDh/XX/9GPB2RvfR5nEFKOJkHL5lmg8OsPQNfaH4CGbkLlD9q2Io+Aaa2B7u3Sc6B1LTugsTM4&#10;tA/0xOdtHId5hUdz9tO4J6UjcHZBha0j+xwe4ZEtg472SAW0mvtypDYvgSY5kQNdnMHlDmiMN3g8&#10;SzKBe0o51Gf/UVB+3ngzylRdBH3r48+A+vb0K5eCtLkFKs/mZZBlVm0exzfGTBl0+TaPsBy4pOLl&#10;kam7DdTPJi2oQ5rj986BXvQjfxZHZXzu218K0kef/36QHj08RXueQ7+ksuTk47ELaQt5dpl6pANu&#10;kCL3RdI475Amvc2j33q7qMfepQn17bEsjm7daYMWdK1Nmuk0aHSPLKLtDs2AQnKORyU2esj73Cb6&#10;L5sDHeSVy5CdR76Ntkz10dYBSDOdIg9gs4M2W64g74UlUPn2eGxQhvTConHW8RkZyobP446yU5T3&#10;4VE9PJ6pT3pzsYSGVKQ6ioQ0570mLuiSVjg83oRHRBR5rIVBOoPyiOJedJR7F0GLnyRFpigWeXpm&#10;SMcp2sQJXTguGDA/gxEp4veSafst94LWuTiHZ3t8hksZGLgoH09zCakz06Tb1NE2mx306zMXQSVv&#10;kGR9KszTTuNeHamW4lEFFo9hc3hsk45JUVvXG5CJEY8AULsY6M8Bj9S02BaH96PNctQhOral4UE2&#10;xh0WJFnSWPJkqESZx9ToSBMDz0ef6Zi23Q7acNhHo4hScsB0Zwfl9prI48QS6HlvPwy9MPB4LNIu&#10;9J/BK6ugy03wKKpUAR109hlQdrtnQOFr8xjQ3DzqV8ijzVoWylgjZbZDmvQlHitkMOARwtkWnpvk&#10;8WyZHHRDk8fK+Rbql26ivvYW8ryXtOILJ6Gvbns78isvoPF48kWAkKKTx+mN2MfbQ+ix7zz+dJA+&#10;dRq6w+pj/Nd3UA/1+YD96aRBk5wk5anBgMdEuqQYDUlD2adDHp+jvndFic1xIWpsi5Sm+lzl8ZkG&#10;RwsYH3sX0VZDUpV2ONZSlFWf7R2l39Vn0c7rWASPR+BOQzIYHjlA2xXS7jKvITlXpXt0/Yj1tXkk&#10;qeWjrJWpIy+S4RE2yFu6xGPfiyo1Rft45uXvBOl7PwC7tO8m6NLy3puD9ItfeC5In/ze5PipvUdw&#10;zdrLkOnmRdisKsdWTkchttCGlouKuBU8uzdgmTieeFpKwte5wmNcIjW96HV1nG+GNPKdFvLI+ThW&#10;r1XDmKzMY/yXVjimOV5SFuxJjkdhGdQ2oNM6O2ibIo8MKhbQvr4Fu2H5HCds2xSpvx0eDxrqY1Lk&#10;pihv4VGLY6Rpa0Y8xsSjfHUbSMcCFiQOf9exZdkIPa9FKm/Rauuoa4Mk/as+9arNEVMmJb8t6mRS&#10;9Oo4ZlHijzimbckfjw0q8ZhnA437AWnBNfaGjGGQ/Pd7uC480iJyrIHNcvd5PICVoRBMQbq/x+MM&#10;egPKMO1NqAdkq3nUaCYD+2+xTBqKIxnUMZTXgDpeY0zHmKqeooiWHsjQ7tt8tnwr2WY3w46aguz0&#10;kMeviSJaz9SYDOvB4zfkV2d5xJ+OyEqSUlpHjxqIhll59amshx7ySFi4J8+jFMplyLp8DpVF/VOY&#10;GouCqKF1ZOKB/bB7HR5Rt7MD3a9jAbuqr4f+y+zBM2duw7GbbprHUySh+w16HuoqSvKZHMbavv04&#10;GuG7Dz8SpHtn+T2PJjn1Cuzol7+DI/wvvASKfH8bdnXYQRnzOgZ5DB0ftbTC4/x3YDfXGrRZPLZc&#10;Z6TbZZR3XLggqXAek6a+2OKRSvPzk/lLhnJ0lPZ+3yzqPmrjGQMeA1ol1bpPiuwUfaskafiTPDNO&#10;/SR7YyBqdF/HGFIfyZ8pFJB39BhQHdVZKMIHH1Ivt3hk0Yg2xKDXwW9JHjkfjg/aLOkzyXr0iDT5&#10;xTq2QvdLpnS8m4FDH9vncVMp0nxLF+ro/TT7pzILeUtSd1os44Bjs017v9vG+DLIZ9GuKofGmnSN&#10;jlCVny89oPbPco6xfz+Ojrp8CUdFhUd8jxH1CZSnxuiZMzgebO0ijtM5tB9yszKPcSK6+Q6awTRE&#10;kAxHyMdgaQVjsFSAf6Wjg222hSDm+gyPC3R4/sSIejydooxQn/f7k2dIb3UHkIcBdUu9BftZ5FGP&#10;HfqCOgZ01MWY05GWVY6zCo9eWedRf1LnBrInmk+FdPk6OpDp9jp9Dx4F0+H4Xp6HL7Q0j7FaLkBG&#10;po8BHfB8Vc0zQv1M/yp6DOiIx87qGFCbR6m6HB861lDHPBpITkR9LxnQMaDbPDJZ40Jz1BSPgC3x&#10;eB2N7SaPbbxwHnrOoFGHvtVpB3tW0K7VMp4pP3jQxjMy1O2yG2nqPx23pbI6FfiCqfxEj+1wTjTw&#10;oON0DOhAx4DSpyiUIIdd6poc/R4dA5qi3exzXunQZzL42Mc+GqSHD+FoiH//nz8ZpE8+8WiQ6vhP&#10;HQeqoyCjx4BqDOap9yTrBhbXALpUBQ59BR2BrDZQv2Q4VlvU7UnqqyGPR8pmkfe978Dxcwa7DejX&#10;l5/jsWv0dXzqGI82OcX5so4B1XxAx4DOLaD9F3hUxs7UURdtHhfT47w4wzqmUih/LvTZIIcdVZj2&#10;pdXE2O23UQ+H/oGOgJcdMpCe1fwpk0V9LB5Jr3GgY0DT9KNTbFsdA5rT0UXUpdbUEVc6g7NQRPm3&#10;13Gs99YaUh39oP5Q34fTeOlntoOTZd9PHQmV49HmOnp2dwdjcEh9IF1T4XGhLn2RUy9g7fEb3/x2&#10;kA45tsMjr6fqIV2ivCSTsjOyky7PSNN1OiZEnwXlJ32iz9OQvQ9T+m7RdaJoWRzqsWEHuuf9774/&#10;SO+//z1BavCpT/1RkF5Yh+x18vC3fvRXfyNIf+sv/nSQJijTPbbtNx8+HaRPfxb+2HtPwk6NqN+2&#10;GhP56qW5RnUnjkrfdOEbNU5h7vkjt2DNds8+6OHCCsrg05cYT6KCpLGJ9dcUjz2xKnimQTILe+Dy&#10;CDGX43nI+Um6D12a4b3pPGR4/QryrFCndnhkd4/H1mQkX3tOIh0jT1kdUKc3t2GrsrRBDz6E42Qr&#10;tAX33o1jmlwet5eVTLOtejxmp8Tjzg3aXFvyOVfI8ejkK2uQ6bOncWzenj0Yu5ssw04T4+PoSTzz&#10;6gaOgnru1LeCtFrgMfVjnDgM3ybFszh7daS1Htpi+Wbk0dPcg7pmYYHyR52zdgZrw7JlpWWU1WB2&#10;Cfa6TN8uyXnZLtfii5xHZiu8p4/xMWRbnbkKH6o5gMzsO4J1s8wV6DeDWfpoLR5/42m+Rb0rPexS&#10;7+rY/LQDWTh/8YUgHe7CV8+0oc9SPDp98cSk7x3KT38dfT/gMYcljo8+5+Qv8xjpVg3l/up//FSQ&#10;bqzj+3YWfZ3l/Gfv0sQW27Q5Ax6TZ/EYf8mijtxzkmgrHQGdLaDfupx7PPNdHK99+hHYV4s+ikGX&#10;a4QN+uA5rhfLPmpOIZ0i/2ZA30I6RsdTa+1qet6ia4To8UBRXTiKHAsa6s6IrtXna+nK6D3CG+nZ&#10;18sziug10c/Sy9EyjJ+O/1kGXadxYxCOoTTnbJzzpbnm9s73wA+58SYcubtnBTpmdgb9sEm7mnTw&#10;Oceyae3YYI5HOmocpMrIY89JvINyuW402MC49njc1CWucW82oJs2tqBTHa67XLwMXZqvch5t0MFY&#10;StMv7DYwRsvLkPci39utP/tskH7u058L0hdr8Fs8zdF5v9p0WrZeK2e8JpSXV/dPVAaUhuvJke8N&#10;tM6i9S5dq7wEl88c/xAkWsvScVtVrjHIp5A/ZqC5qMujtfYfxpr1B34Ex3eXZ6DXqhn0W4V+2Ab7&#10;pc92SNM33NyErUhx7d6gMkc7yXEqeXv5Zdhz+Y9b9EUXFzHnOHwYPmqZ6+gtrhHZXeiPNuc7OlLO&#10;oEz/EC02bkPazUPz6FOVoVaDLuU0NJGkjs0WUdYu5519ttWAxx4b1Hjs99IR+AJlrv9aPAK1tYZ6&#10;rKzgnUeL/ZjmPKtRQv0HFTxzoQg7lGqhXgbyI196BW308lkcGbp4Bn5JqYp7rFvQRrm34HjzbR45&#10;Whqh/Xe57tRuY/zcehRrXgZf+9pXkH7jq0Fq0c/lKYtjPQCZdnk0X4bHUKvNhNfqHGEip9FrpJev&#10;d29Uv70WyPv6z57kMYoewUeE9069H/pBofnwG5cXiJZXa/NqawNnRF3O9eGVm7G+95GP/HiQLnBd&#10;Zu8K5tR76cdcfAVzitOn8J7s1nvwPt2jL5KmHllOYSwb7Mlg/tKpQz52eKTzuS3o9DOXePxyCzrU&#10;5hyjTPm75e47g/RKBzKv9QqNO4N9t+EI3kPLB4P0SAHju3YJvk+fR+/t2Qu/7bHPYU70D/7ePwrS&#10;q5yXdbm2MKTvMd3mnL4nenzxI7stRPtH/fB68vNGuF6f/99xDOibxfXKED3u/PXk8/r1QLmiv7/R&#10;52lE7V54DGgBejpfQprgGrpLWXCpMx3aCp8vXLSnQv6qQYlrtTMFyPWhKux8lutHOvKxw/d2Ftc8&#10;U1xPlj3K0jcaUtdvb078F3cEe6H1vZHWrDnHVj2TXI/QUodPZelyjWfSVmwPiqnWigy07qXjQKP9&#10;cD3ZtTgI9I4rCh1xaeCHuhkplzom7wQ5T9yzjLG6tIyxOWrAFuS5tp7k/T7nWPZUmVJ8n6i2kdti&#10;cZ1PdQ73orBpVC+Naa3Phu3CNS+DAt89yR/TbxO5Q4V8jkm1N1+zJvgKJCF1FT0GVO1hEJYr+D9G&#10;jBgxYsSIESNGjBgxYsSIESNGjBgxYsSIESNGjBgxYsSIESNGjBgxYsT4IcL69b91Z7BtbcjdhNol&#10;mGXEZYpMEL6PnW8ed8x5jNx3yLRS587y7YvY5Z7sYKd8zppEkP3o+xE1sFtCRNsTp7ET+VIdUdnc&#10;lD4Gd9cpypO798QmYg2w2/jgAiKvju0FC5JNFjKDroPyttsoR6aLzIsudmre9TZEAN50B9JCFbs9&#10;t2t45u//IVgfTj2GCJLOOrYEjhqTnbPHFxHlZTN6OZnFTtO5g9gV6SWxu/7Fi88HabGEXZHvqOK+&#10;mxjd8sQ5RHud3cAu/oVFbjsc4+ABtF97iHJnGH2SspHm2SZtRi6MGCkzYqRDZ4C2XL2EqLX1y0jV&#10;tgZOH9E2vR7ar0AGNTuFdp5JIdpg7wz6IV/EvXXuXr24jl2VyRTa4VtfOxWkjTXKkjfZUT4aQF5s&#10;7rJt9FGvPQXsGF9YQpRRz0N7O3k8a8SQ890mIhwUFSbYCkkfQ5HUHneQjrgrfcCd4dp9m2U0XS6N&#10;tlzdhOwOeL92iecYMVOawc56gxS3hIbRA0xXZtEG6RzydBltHrIicXuo8o7ugHbtiXzZTZT36Aqu&#10;ect9yNsnU0ef0cAud6/2ByjnkNtS8yXIjsWdsdodvdFGlNRLq5PI/hxlM6PIC4pgmgxq+Swjs5Jo&#10;M5vPCJnVuHta/dMky4NNBgMDMdp4ZHEUa4MYFEbc1T0YYtz4lBGHbZOkXhhnECQlRvqL0cPAZ/SN&#10;WBqarHOS9Rjw2S0yFHQ76FOnh13hJR9jYZ5RkJ0a8t7ZnPTLTg953niIUTYkKXziAiJb288hckHs&#10;LMeWccGBPdSJi2iT9Q6YDBVRm09Cfxhsncfu8myT7biMvrRZjyGScb1w71wCX6QZAVxewNh19iE9&#10;voz2uPM9YFxzsmhzgx7pPvLMu+ehzi/vonwPngbTyKkL6NtkF22zeRY6v74NeUrlcP+IOkosFQYO&#10;ZbXH7yT3wpBj1CU7Usi+Qbvkcgd5wUfbiVkpx4h5gwNZ9N2+PWhvp0rdyUeFkXLMO7pDXpC9EVPT&#10;dDSf7hEzhD6LSUERlIoOdDnuXUZNCmJoEIOU7eHzNLNayoZ8i1nNJXtZGHVKnVMu414rhwjmpSPU&#10;X32Mo+V52JvZJUSB/dGXYG8MPHTd2D6wL2nHZ5fQxy6jcteeBxvbXAoynGJUhca/z8gam2wqhfxE&#10;lutkNemLiZA2qUtmjxMnMY7OPIs+Pnca9mbpAO6bof5rtZB3yke/JqkODBodjLkOGXcqJTy/RDuR&#10;dlA+7ejvk4FUkSMpRiqnqGvEEiKzIvYRgxz1VprfKa21UT9F04nppkhWtnwO19lksbA5dsXOE8rO&#10;GGKZUOS0+lzMNmJSUhSIGMiajHCIMqupPmk1wBhi+1HUw5DRjB4jqBXF3W4jqsNjGEiS0Ztp2k1F&#10;jg4Yta9IbgPZnjTlZMDoW7EeiXVrOuLYwCfrnOqbyUJPt6mr6mRDMeiTlSEazaHyTke0GiQ5NhU5&#10;ot+lk9QfA45x2U2DkEGRciKmEn1WKkYVh4ZUbIhiJBbLpk0mVTHfGSgP2csh9bGitixG2YvtTww4&#10;YqEJ72c9NN4UMW8gVjbJVZ6MSu0e5E2RVTbLOyDbVIFRVOljYDMu3osIP5fsAUkHZTIoUoYTZN60&#10;SqhP2kVa34XymaOfsrkO3/S7zyPy+nlGLJ5/Bp9F25Qio05mKtamTB3ZZoRxt4O28nKwCW3qUq8P&#10;/VZmNHo2xzzm0TbJMvJxh0iP3oj6GRy+C393v4SI2IPL8N/FrNZtoI1mimjLFJWHzf4a0RdK00fX&#10;eJ+WL40D9aFY/8TkJXYDl3ajTWY15ZUrQO/1pWPJquVNs5yS3ThJ2VPUs2zZxL4ESciUprJNmNXQ&#10;ZorMmkRyTZ5FFRf2lOymWI1YrUSWbTY3j/KLoWtEf61N1qG+LT3Hh46RUYQ128yjryA9HLYdowJV&#10;T9U7R+aVvWSvvXSJrC6MADRQm4hNTkx3apPnz2MO+/SDkNVl5nnDYbK9Mnq1y2e2UYSEl5nUY88c&#10;rimyLdwh6q6oQrWrIuLS7BdbOp1ly6Tx7CHlqtmikR9jwPDtgYe26JJJoSXmtArGd5e+T5pMV14b&#10;fuUsWV8Kc5h7FxmdvrOJsTtFehbaWMl32D+KxmM/7WzAz2w3OY560O3LC5gLvh6zWp/6SnkLHu2d&#10;TUYVK0m9lII9GTCK2qHeGnJ8DGQDOY+Yhuackhu1xXWZ1eivFajfxFAo2XnllZeC1KDVgF5yGDG6&#10;dw/kplpGXUeSP9rPFO2mT5ursklO9dkqk+lobsJMVCOzWoPzwCx1vFg1xGqcp10ZcH4iP2c8gIJE&#10;zGou6y32V4OPffQng/TgQUR1/87vfTpIn33yySC1yf6l+upzhrI84BxPDBRiVkuJfcOAfkiHa1E2&#10;r/WoG9QG6hf5IC6fJd9ul8x+0nO3kR3JoFbHuLhMpnq6JeOGRvm0Lib2A4/zZ9lijYHZeawJiVlt&#10;l8ylBg3KS68DfSWWUPl0KdoLdm0oqxaf1absvBlmtRz9KPVhmut84wlIkHhijhvx2RwfKbal5s8F&#10;XtfjM6aZ1cQsIma1+jZ0w9plsAXkuKYo/0TMamJkkQyPnZAgSZE1zGJqkKUfMlYmQTKkrhz0aO/4&#10;fZmnMQzJpv3Ms5j7fO/7DwfpiDIjZiaNbQP5k2E5qX9l97qc68gAilHteojqqPGNTCfP0jNkz1/z&#10;WfPGiK3u0G+ZG6Csc2iOxDEythhUbwbTwiOrmCu1OVf673/5V4L0T73nviDNM/zZvQSZP3MK60Tf&#10;vwr5ahWhU9ZakNuf+CUwTxhYFejqRcpshbr6uRewNtI6j2e/8wjGwewSyt2bwTOty+i/rVWe7sD6&#10;zfBUDoMS2X5djr0B5/27Nr7PJVDOvE2dQR9cc6HN7bUg7fL0Bi49JIol2N85rgUbpNnHtbMo/8Ya&#10;fAOLTFibTdw88jCuVmagZysr0CXzZB5rtWEjbM4Dpk8ccDmPsujbFLn2tNVCW9XWYR9rfPbOLtg3&#10;xD5z+DhY7K5cRj91W1g7Or8B2THIklFA65B7b7otSG+6Cwx8Zc7XSSxsKhQktgv9p/lmW0xftD/t&#10;OmTAoMTxWqSsas65SWa4rYsov3T6/juwFmVVIU91rnfatJtXr2DNYakM3Wlg09cb8hlDDqmZBbSz&#10;1sM6ZPLXuEmnqG9b+D2dwfXrPGmk10A9RlP1OXEX1kvOb6O9F8ja3udpM3ku1exegWxc+C7eZ3zz&#10;96BbHr+KvJv7UL8ydWSyMpGvPH29fQuQ73m2RZdy73LdYous0i6ZV5bnsBbc2IWsP/ESmD/Pc041&#10;mPLB22THKnLtts91I+mjuTn4WWorMeJqySqcH1A/y+6Ivc5geo3M4DXMahHdGGWhkD67Xvpa3fla&#10;XO9afdbvwvW+vxaul2f0+7GEMgWkv2VDptc51N7hegRTjY+3vhX6+Mc//MEg3btAgaM/3a5j7pea&#10;wfjYexAy1KQNNBBr1s4a5CdHO3fzfvhleeqD7SrKlc3DP96+ivvqq/AtXiTbeW4BunaN40SsfAby&#10;RZOUL49+5OJ+2CDNh19+4IEg/cynPx+kV+jP6H2NWNJC2ZnqH30neQv7PKRlBdTu0T7W/ZK/qH01&#10;ELOaftO7smieQ8k8v0+T4dtmH2uunlLer1oPRx5d9tXyHvThRz/+sSC97W6wOjlt9FeBayaXTkMn&#10;7nI+nJuDHquTWcmjXjaYm8FvDmVP8/lt6gjJ2+o61i32H4JMaLzfOgd5mtmLstUpbw8/DBbHYpU+&#10;2Bhii/T4bqTP8b+cxzPENNZsQhfZtBVaT5qZgf3RWqN89mwa8magE6pmFiCjCTIKr2pOQUZBKwE5&#10;9OjTnjqFNpt/K2xedhbjqP8i/NL6Zfj/Bg2u0d7wNswBLMrwxh99M0gvbuCeAx98V5Aeey/YD+eL&#10;KP+Fl/CszTrKJna9BtvOoFtD+3/mj38vSDd5+lXHQj912VEemdXoLr+GWS2KyTiZyEAUb5ZZLTpu&#10;JkDe17vfINSJkXckwvSpGD8olJfDMXc9XL/8gPyvwdR7maSPPDXPXTwIG/vzPw2W8BL9EneIMXvo&#10;JujnwyfBxvrAgxgXS2TR7pJFcJb+XYm61qDfgt1u+tD1Vy5DP1fmIO8jlsHiO7UsWd2ukBl6+xz8&#10;4wpZBg/cDt/+xltwio5Bju8f6pvwHw8fw/ge0h9oXoQfnEhhrD3zRZzs9u9+578G6VnWt8+xqtPb&#10;ulMMS7JnDtdypF+FUBaI6O/Cm5KnN8APyqx2rXxfrxwGb1SWKLOa8Hr3vdn6Ra97vc+qh77TmmGG&#10;766U+tSR4Tt0rh10yehnsc9tnnqWnjphqFjB2sAi37UdmofvqoN1Wi38oZMVxKymvRGSHTGrudx/&#10;ssX1QAMvQb1JXaJ3oGKw55LOWEdinOh9k06Q8EXdxfnPiPpL776UGoSMY6HfESTjVJ/xRVRG1MZi&#10;exSka23ebyAf2heLo/qJ9dM62IE90CHLi7DhIzJA6/0dWm4M6i9rqkw6FSr0Xzh300tF1VPDRWUK&#10;y6L343x/Jma16XoXi9BHYuIbcE1k4t/iWRruagKfk+1wTZttpJNUdBKL9tMYhO0b/B8jRowYMWLE&#10;iBEjRowYMWLEiBEjRowYMWLEiBEjRowYMWLEiBEjRowYMWL8EGH9yv96e7CVzeNuepssDvkUdrHn&#10;GcnqcGdi28LO8i42Bid62ECe2L6CnfOjJqIJeju4/4bDk52+/9v/8veCdKeEnfx/+NlPBennv/GZ&#10;IE1wFz6DIBNJ7iJUxEaCkQwdnbvLHYJ3r+BM/9sOgu3BwGFUZ2EvWGXOXHgmSIsZlP/tdyHaozqH&#10;+nX72JW/d//RIH3uNCr2T/4hIoI7m3hmmhF0BmlsdkxkstjdfMvNbwvS9ALyTGUZRUDGtyt1RJbN&#10;MCJpuIZdiKev4PvZFez4rxbRFwa33MToiCyjZbgDUYxX1gh5WGorRl4mGSHjiyKL3zfqKPQTTzwV&#10;pAarV1BX20Weh/aDMULsYU4Su74X5tHHmQplgTst/S7aZmMd13/1c08Eqe0i6iY54M7OALjGtRj9&#10;kEHbLFQRvVFitEZ3hO990ucMuQO41UO0QYrUC9p1OZqOrGHEoZh3rB4++w08M0U2pqyFfhqRheJK&#10;kxFllLcUdxvnxaymc57HUADLiDtBfe74XWKUk3bCK5JxyChaBRVo9240WmeaLshqYNfqjYfw211v&#10;xW7bHtmlmhwPeoY9xDN1frii0FPcdVwsYif0lRpk/YkzZCwZI0tmoRKZFBIZlEtRRTkyk2TIUKBI&#10;JIsR5B3utq+1ECVSZ0S5N9X3WZ7NPxxiXKzMI6Ivqd3bjL7zPCgXi7u/1bXqF53ln03jd+1gNhhw&#10;p2+nA1kdcKd7xkH5dcbziOwiww7HSQf95oywS1zsHLUe9MVsBnrBYKaEcu/L4xn5FTzjlSZ2gT/y&#10;J5D/SgbX9cf/DCoV5HnT/YhY2rIRbesqUp6sbgbDTXzXehnRGT1GKJcr6GMrRflB1yeyI/RL1kH9&#10;h0VERQ/L0C33HMLvb3v/24PUshHxY+AzGqqUxnjtcVy8yN31X34KrCHb6yjL2vNo/83noDfcOuqX&#10;yVImyDLgTkWOO0n0kZVG+4bjljrE445rjzvi04wyEgvakBG9tnbCU2ayCeq3MYrcZr+8BJ25eAjs&#10;H+MBHCRtRkklKWeTneIUMEJjUxH0ijQz0D0KRNC1YkES85LGtSIapiN4DFK0r6Mh+560otPMao6N&#10;uinq3qOOCXf+MyLm8HHIbn4fxnWtB4ZOfxfPXCCD5OEbEK3nlWETDf7p3/tSkK6+BFk8sYTom41N&#10;RO70oTIS1Rz6bbSL+tjsn6UTkKP8DPRA6+L5IP2Fn/35IDX49jOng/QbX/pOkM6Ne80gnUce6Srq&#10;t3oejbqxir5e3ofxU16CzG8zcq7PKOgE9YCBxSgAEtSF0amLOch0luxuHUZ5+JSBDK/zKbuSN5s2&#10;JM0d/sWps/oLjDIRM6Se1aRyr21jXAzIXJBllFSWOpVkqIk083EkC4y6N0hRryq6weJYUoSuZGL8&#10;R5CI+cJjZLkv1iPWN00lqrIaKBLJZ14MxEp0KLM96gXJvxhXpPvzZA/SWJZc9qci58RSSnWV6FGn&#10;NBl1pnLlyGoSRrjyhjIjE1OMTtthJPz2Dh3PMVSPZApyHjL3oBph+VW+JI13qHvCkMVXt3GP/SF2&#10;FIM0I/vFnJJhlJBFHSJGHz0zScZLRVyJWS2bQT0VUWKxzQ0mEb1sVzGrcfyneK+Y1cTYE9aH94kp&#10;ps9IbEU0GcyRxalClgqf967vIMq0z/La7I/NK/ABD1WhU/OL8EVOvBfMDD00R6LV58RgDNfH32n6&#10;BuUZRP/tbCGvoQdZaA3gM1w6D51zmiw2zz/6XJCWm6hPqyyZxud0ahLVnaLeTdN/2tkik8UIusP2&#10;IRuDGcjjbAG2tkNdUphhfZP4/dAK9OBbbr03SA3OnYFu62wgMvbwEvxkj75Gr4VIxQrbPaPoSNLx&#10;+BwXki+NRUURGygySWNKabeLtlKferR77Q7Kr/syOfgzfcp0fwifVgyeBmKNG43QntPMbtOQPGXo&#10;e+gZut6jryWGRYsRmIrEMpBOkywryly+davLa+l35jlvm2GEs5g+Ol20UZeMeC1GphkkObcRw6N8&#10;t67u6cLflK6XvyhmiGyOEYKU6atXMT9NTrE4SS+FrDpkxxJOrcJPfPTbYNco+6jHQgllOnoINnp2&#10;CeMuSbat3lQk5sIc+i7PCP0+mV/Udmn2A9VdGPUoH0NsW7ks8pFeq+3CbhqIwXYwQLkaZOoa+Ggr&#10;zREaLTxbbHReD2NUbZTKw8fK8lld+v0pG+1jIDbZKLNaqI/ZT9ubKF+rAX0hVpQ9y7D/S4w2LpGN&#10;siA2qDEGA07CCcms2kRsNWJWs9KwJ1FmNZfzHI2bIdnbp6Gxp2dUqyjXJiOXVc8GmSQVUan7cmRR&#10;GTEq9NQprEkYiFnNIluQmNXmq9BfI9ogl6wnSdkb+sWyAWIzFiuXT8acmQUwGRmQrCGx20S7iwnD&#10;7yFVtGlSIf1kspQsCGImGzAidjTl477vfe8J0hKZN77/EJjqn30aLAjywS2mmuOFc0TmJR2ZI6ue&#10;I4a8MUb0j9tkAUzRz5X9y/CzmGKSkgnqZZ9t2q5h3iYmtgMnTwSpQbmCPt5eQ1ttXIKNCuec7K80&#10;o4ZHeyGaSQAA//RJREFU9CHETNrjM+bIrDazDLvS4ngxEEPKgGsb0jUhYyIHvMbTiOylFuVIzGpD&#10;6jn5FBO/ZoKQCUW2KMtyiw1FzF300ZNkMxOLo1hHMlEmwilGD/kvhRzK3yLLxNVLmJfkqOvV3jaj&#10;bOULhiw9EWY1m2PVIEWGOLH6ufQxPDKsydfLikmObXaKDF/f+s73gtSivDn053SfgeRG/qXstiC/&#10;yqVNkF54Y+AZ09dH14Fky/RZtjf0jwmV18/huopDf5kMJRZZ0gz23gqmqDs/8GNBeuopjMV3nKCv&#10;c9cdQdp8GfO1F74ANpELZKM68mfBwPaxX/t4kHbW0a/bbdhLg7tmYA8SfGzfwhhsF/H96Utghkrs&#10;QuaP0g/dfwB2pUO2fLG1jxs3SDiFD2ANcW+azLBZslK5Li7yPPiXGfoKiRFvls3m3KInHUQZ8biW&#10;OlYoSMcQI5ROemiQCef0GcjyDbfeFaQUlbHuxxicp6++fAhrwy5ZzhO0cSWuYRv0KYNjxRQk3Rqu&#10;TZLBS2sjp1/EiRVaa0uQUc6z0LY1zo/37YNtHhSZ7xjFHGzpLlk195GRYy6N9p332TZcd+2QWdS6&#10;jHGTo9/S5dqO3K/0FEVWkjqx14JcSH1tkMnv9CtYR1o5jnnA3Ar63HLx7CptVpt6q8U1laSYAcYY&#10;NeHv5tn3YqhPFyD3PeqOIpmjO2TfaT7+tSDNHsazrVnUP5vBerMYZJ99AWt3BvvI5pekv7xWw9xo&#10;ibrc34QsD87g5JRP/MdPBOmXn4SO2UxA7rTmUCndGqSlWw4FqYHmTXYd/XKyuhKkBbazk0Tb1Haw&#10;jpdsok+TXCffIrPsS+cgjw2uPYj5zkCskdky9GenDdsjX7ZCPyac95JR/Xq6ZkSfVX6cgZguQv+L&#10;8j+9NmswYRSclM9A94X3T+nhKKJzo+i910P0unANhXi9+6PPVKo2CG32a/Q4Pkt/67NBeGIC2fMc&#10;rmerH977rncH6cnD8N32zGO8zOahr3pkqXIzGKsLnMsvkN3SYEQbtboKWdVJD7Mr0AcO323YHZSv&#10;TZ+1ymddOof71skGlV3EfeubGAuOaCnHKHSg285fgCz+/9n7D2hJsvM8EMyISO/z+ffKvHJd1d6h&#10;DUwDIDxAkKADJXGk0UgjDak9szo8knZ2V3O0s9JqZnWOZpaaGVEzlCDRiSQIEARBwjvCdANootHe&#10;VVeXd8+79JkRGbF54/u+yOyset2QSGj3zImvz+lbLzMy4prf3Rv3/26HrH+1GmzH/ALk7OzLeO/w&#10;1e8iJlyl3mtt0Z1YrxmHPlO/R/1MGzE5PoJ+F8UWjJN13bisR6flEGI11ng5jEvETJam/yhVOBei&#10;/cootmA8KqZsA7ETuj7GZ2YOffT+978/LH/+HviVjS3Y9A6bs8fYocFY0KeeFxjfJMcYxwesp04n&#10;0Fpigb5HzONiEj+8jHXh2VnYt90djH2hBnkSU69OCbDGnHJ9G+stPueNacZ211/Ce8YCGW59rtGV&#10;yAx5/gp8Q47zlMUDsMuap7pNrAUZaB41t4i5kVg099aw7tKin9k9zxidcXWb79HSt8Lu5sl8lec7&#10;k3OUZYOtIvuMY3qQTLV9njJ1+Rzq03UhPweP4b1QhTonHZY4bV9D3Uo5xqFDZAPU54nHvhmW330S&#10;awYrnMd0eWqWWHYC2nit+Qj72avXZ5iCDOz320n9ufG6kf3aD9FvJ/VI9+LcQdjX7k783kDXak1k&#10;EpN6vx+SZJhP8L2ngad3UPRdSyex1vm+d+O9fq2AQe3yRJhqGTL81jeBXa+cRNz19DOIB4aGISzu&#10;ewAnMtClh/jTL30hLNd4Usg73/PesLx8Ebq4xjh5YQnxQIo6u0c7fPYFrI2mSqjD+9/5rrBsUZ8M&#10;WptYk7r7zdiD0clC7sS0FmxArnb2YGNOfwnMcF/jva8wxuqyr2y+0+4ORnZMdjjLIYxiBI3TmL8z&#10;0OcqNV6v5+9/eLyxbI7jZrKynyz+sHI1Ge/sdz+D/e75Rs/S95PXvfZv9KfmkTIJikP0vcc14CTf&#10;Syg+8zr4XCfWZfjeuc/5UAjGgUfnoCd3HcX7RZt2rEmm/g7n6Jbm/fQbqkuWL8S0trVFNliDngcb&#10;rnoNaBMjH8Q2i5Ff7+8illauvWuPhJjVJG50iSF0ypJO5FGMMHkq1gj4XnjtaIzqpjW9EGIp5CM0&#10;LloD0brYEbIxz87AptiM45KcEwW8p9irtQ/AQDKnmEZldLof26ln6511pJv08/L3Ws8fly+tI2kc&#10;BqqPnqUuVKn39ny22PS1/scluYhZTUxzBlFsHf4/RowYMWLEiBEjRowYMWLEiBEjRowYMWLEiBEj&#10;RowYMWLEiBEjRowYMWLE+BHC+mv//d3hFjZlYTo8t7nArPJCEjt6taeu3sBu3a1V7DTvN7HrzW1g&#10;C13SxQ75zg52T95yGNlEBm9+CDuUB3PYOXl5HRkYP3j5sbDc62OnrzKB8jlkD7Vb+DwjthFmC+bI&#10;llL1sPv4p9/+C2Fp8ODbsNvZnkc7nnr+K2FZKmKn+y0nUN92A1lGnQ7adfgEdjReWcWOv3/5v/5p&#10;WHZ2UJfdzVFGbJLsZrctIyPxwCKyAi5sgYEhy92EDzL7rsx7f/5zYJTTzvHtBvueO+rL1mjn8jve&#10;DLY4O4sd1V3uNBU7iDXADkdle+SyqKcyxpSF66SwM/b6OjIgHv/+E2FpcG0T90yROWW+gnom2L5U&#10;HtkS8/OoZ3UKn2unfzqBMf/B95A599Jz3BnLLA97LPtGO0utPPomXcM1uWnUT9ncHe7eFsNHn7tc&#10;VUaZp9xv2eMOTwNlnWfZRyluIXWYDZHUpexmnzvHmWAdZatnuSu8wEynKjPTDHzuhLV4jcedpdPM&#10;IM0yi36SWW10ZrHagd9r16qyKQxS3Jl82y347pa70EdNsoT0qKsZbtlPu8xAZpZtn7tYHbKKianp&#10;0jZk/czaKGslwyzMCjOtBhwH9V2espmeyPjVbuk2M663yC62y0xUa4DfGXg99AETZBLTPPM6S4YU&#10;l/rvOJA3sSMoSzDKnmYZcAwatA8GYlaTDSkyMz/NTHGSuSR8/qSzhfoPWqhDKYcMmQwzzuce+pmw&#10;nK0io8xgaxW6U3D/LCxn5vCss3vo34//ux+E5VQdeuTkMKZTVfTJuz8KexHMQ2bWaIM29vBMA7uL&#10;eqw9iwyLFPW4Sja6PnVVbBpi+knkcc9OEmfbzx2GkP/cB5Bd4aTxuyR11sDyUG+LmUaeg3E5twNb&#10;8cw5lBdehA16+buwoW0kMCXSpLOyEuj7NJkvxrMKBszUFRuCEDC7Udcq8y3Jz3UOuHZ5k4As4TAL&#10;OkVGCQOLGUvVCp5x6wlkUhVnkLW2x0xS7ZjfL+thMntv/FzzUT1lRIDoLHGOhyCSKTEuKQPQZhZ1&#10;RKwywO8r5ZGcJTnmw4vDQhk/A+5Gr9IrH7oDv5k6ifE5dwVyOahjV/6hKfjHZBpZyYeYVW3wYhN9&#10;81u/9sWwvPI4xnbegf8oV2BrxCJWJEvjwgKz0+Zw/SCFbKPK0NIZPPAm+HqD7Twy9f7JP/5fw/Jg&#10;FvUZMJsj1UWfZjOQeZeZzD4z49vsozUyGtlkU5kmO41Bm7LaIrNLwKygY9Pom5kS2qPMePkRMfhp&#10;a3/EvkF7blMWSmSBM1BWvNixdN5/l+NU34H96pPCxKbtT6Zw7wx/J/YT6cBQEVEOkaafFDuTI7+h&#10;VAX5NGZvigHLF+UfGQm8HuqS4/iJjccgGLbWwGWafJtMN22ej69n5XKop+vBlkgHCmQAks7Kl/n0&#10;NwbdNp4//FFYtPeQbdtg1mOG9crk2Re8Ls92FwoYN1GZ7tYxfh2yvhkMmKmnrpFtbDEbZRLyXcrY&#10;UNaOnq1STDn62yBPvz5U5LAQ80tAXZSeu6yDMnyGIxH+P8VMJWWSJDleYtIzSDPjSPUciFGUfk9Z&#10;LWKbschIovarbmJJypG9NmJVGaJafi0r0Awzqffoi1y2w6Pta9cxXkXa4TyzpO/60LvDcpvPblsj&#10;nSyVwUzQJ8NjmmKxunkhLDs2WACuXgcTgdOD3D35FBiHXnoaDB8LAexYL4CNcdjnsqEGdgfPSFDe&#10;bNqWRI26StZitwn5S3I82jvM7C1BDsvMDlu+B9mQlhg+hlh5FJmwM4dOheViDQw8Hhltgi6uzXEs&#10;5RPEIuZT3yxmamk8+mQ/M1BW/WSGolhe8syq75MduN2BTc8wbksz/lc2lEe/60czOCOTqIdkVfee&#10;zGRVHSSbknUxMsjfi8HXJstFL5L54bXMqqPrihiUlG3e4xh2GbeJgXWG4zFLNsAeM1A7nMd0yfRr&#10;EPC5YliT7sl/9zqvbZ9YDm3aVJs+TTqwu4s+HSOIjGybbILuHfCi5y6BXebJ70F28w7q6bD/K2SM&#10;O7SITNhDy3iWk8L9DKrM+I7kgrZbiBgUNU6yt/RZNuWqTOZfZdJv78BHG7DawzHHb7f3GAgncY8c&#10;mUj3GrCz1QrkqVPHnE6MjOkCyzT0XcxqWVFoDqGMRDEHRvaM/iLgmsMuWTIbe7hHowlbc2ARccMC&#10;swuLZGpSaeCSrWB0b8hmFLKRJXg/ZrUUGcjFKCVmta6o48cg3ZNOKpt+fR2Z+dIX6ZM/QB9rvEqM&#10;QaQDzz0zmoM392A7HMZPB8keMDNFm01/7ivDkmMu2U7TF7usW0ZsQWRLLk6DPcmgx7a22+jvARn8&#10;xKxm7m7g0IZqDivbJL8pNmHpxChrd8QQkafMfvsbYLZ54TmwCDiaP1MXHfpFsSeoL8W+lclBRy2u&#10;+RgMyHQhZrVMFm0NWC8xq4kFMc/6delHs2SKE7PagDHVwvERC92Bg+i3S2fPh+XuGvRczBi+2CWZ&#10;CSpmNfVVn7Zyhmw82RrG1aWvM2hQdzwy8ERrAhQUj7ZSazxiy9c9OmQb8ulHbMauERs172egmMBi&#10;zOSkce+Asad8lE+9EbNahjGgMmjTjFmlL+o7A+linvPAHmOKa5cxJ81yzUD2TKzBYlbT2Is1JMN1&#10;wNcwq3FsXY6lWOk8jocgGRAT2/MvItb4ylexridWYzHkSrYNZLdUas0pknO2syd9V70nSmHEKnQj&#10;xsdoHJPPHNcxAz0jqflwATKtkwvEXmlQou370Ac/EpYu/fc2GRYfvP1NYXnhGTArXN+BjDcXEO/8&#10;g//u74XlQ5yieqtYALi4g/jHoDYH/+ZzrNJkZbQhJokuY7gmGeCLJcSRaQ7bfA+2dMDTDhzN78cY&#10;4vb6fB7HrELWFrcBX+ZugZ0in4bc9OuQjT2ybM0e4fpmCb8XA5DP9cp8EaduGPQ5X/cY+/Rpa3bW&#10;sYYG6RrWl2wbfRd+s81THBbmoPdF2jUx0EzNjub5u9SPYhV9kaTN86i/2/zN9U20q017XF7AiSK5&#10;Avp8bRXrr3kyLR2dHq3xeD7k3+LaTqmAMumizzoN9HuK7KU+1//6ddSlwnm0Tj2xqcNRQDGEz3s5&#10;ZAvq99AnFn3UGsfBKkIONW+e4q0y9CNt6kmdLDW5MfqDVBH1uH4N85aCh7E7UKBuSX3nYLe3+X7i&#10;wguI3Y/MYe2hzPFokGWswjjHoZ0zuHoV/bnSRLvuPI5rcqv4zeO/g1NXnnkKPu0r5zCveSWJvq5b&#10;6P9sCu2tnMDc4oF7Ru9E5qYw5hT/hEX2ktVrWJtde/rJsMxwHnKdzNVZzrGLXG/eJmPfOpmiXbJx&#10;G+i0nCT9iJugreTYZXR6DuN8MS9Efp42UhDrrH5vIGa1EaMa7iGmEdm+aI3gtaZx7HqUk7bzZpCf&#10;ESbvoe8nPx8Bdbnx8xuhe02WimUj9gf5bn6vv6PvGXuNw2dMo3hL7w7e9wGw7dxzN+SluQv7tbyE&#10;9TsxfrWu0KbU8LukjfE1aNWhJwPaT42xzXg4l4dMT2cghw2OV5fxS56x9y7XbcR6sjwDG7pDNiuD&#10;y5T/VR63lKEs5/keKU+bsnoOPvhb33w8LNdIG9ZXTMXxUN+Oy4L+rTGL+puxw35jPvk7ueKbjT2n&#10;g8MvcU+f9dDfOvFJa7l56uA0bXqb77sid0/d0IkwBj7j+RTtaJ5rmXfcBbb2N53Ee78UZUNrcJ7W&#10;ATnf9xl3pRm39ci2ZxCwnnPzqJfWCNWvmmeKcX+0jhcWQ/8DO5dh3Jmluov9eJfr7Qaa83h7eH6b&#10;rG07ZBrV+7k0Wd4y9D91zrMWl+DDDi+CpadchOzs7qIOBusX6N/43uvQFObLr7wIxtEG42CxoebI&#10;0nqNzGQB21HfgHwuVPD7uWNYpzLwOd+yuIbQvYh4P3s33iWkyQL09PfAwKk4+qG3PhyWWpvu0A5f&#10;XYPP9rZH45Lme64m/fWTL0Efnr4OPV7nezKxfVp6Lz7Gjm8wKbujvzmAYxh9N9Klm2HSvk0+Q2yU&#10;N9MbIfrtxHqSMM7yD7z2uuje+/ze4HVC6dfFqH24QWvs2bkMZE7PX+DJLg/cAzbWWb4jdXL4TXUB&#10;snooBdtprUG/Xz6NfQ21o5CrRTJj2mS1NXjpO7B9Xa5PvuOnPhyWe4xh117EfNPl+kySax6zh/HM&#10;Vgt6s8J3uXcsIrbobcM3G5y5Cnt8gsxqc0fBnFjgGqHLFyvuHt4xfvZf/HpYfvPM6bBsc03e5uk/&#10;HvtsnD3M1ztZdOsNfns/eVK5n5zdDG98zY1y/3rQs8cxWa//cKD9k3V9vbpPPuuNnq3vX+93km9H&#10;x/jQbygO8ThOHpmUxV6sk+IC7j3wyRhfnkcMOx6+iMX8MFkybz+M+UiCzLxtMlR3uK4hBq8MT4SJ&#10;mNXopzzO4TfXEbMYdDmnsETjz/7VPF9tjpjVKIge572+A1nV+rfHNW/5TTGtGUisfZ0MwnmH4hJB&#10;z9SYRjLDedkN48P3ZgY2xyNioue46OGTzGpTZGvV+l+Ofl8xhc33GDdjmtTYR3tNWB9P6/N89hsx&#10;q+n9tz22xpPVWjTrO5iQb/3G53tWkdNZvE57uWzaeIfvbTUa48xqkpP/MO2OESNGjBgxYsSIESNG&#10;jBgxYsSIESNGjBgxYsSIESNGjBgxYsSIESNGjBgx/iNg/Rf/r/vDLWxiJNJ+thR3s4nsQxm8gw3s&#10;wttZxy7IoI+dfgPuxEyS+maqiF3rR5eRIWDw4Z9Atu3cQWRr/O5nfzssn7+GzKT1OnYJa/d2gtmC&#10;LrflaZdkpc8sA+7snEtiB/OHHvjZsDT4a//l3wjLdgk79i5sYbfw9WtPh2V/B+fmawd9Ttlot2KX&#10;6Ctn0b4XXsDuxHodPbOzC9Y0g5yF3Y+HmRVwrY7d0Cs2stQKXbQjt449gR2eD1yZwd+NDnbSNzr4&#10;22Z7fZ4hbfDIW8DesHQCOyzbzNTvc1wG/IfFHaVzNWSOBcw+SJKJwCdLz8vMflnbxLMNTpOxJu8j&#10;GyAbMEuCuzVzFeyiXJpGubyA9uaTqNOFa8h++MaXwYTRaSI7wWYdlHVsIBaA0iKzOrApPeEVmK3F&#10;S3vcSdphJqPH9tlkZrISkDMxG0QyM4TF3bPRObrcvanNuTazIbLcSV+rIgNu43lkP3SY6Whzd26K&#10;u0HLzEo20KZZm9l/YhGoMfs+x0wZsTNEu3OVPazdrkxjiUrKiEGWbT51Er+dP4LfNH3c2+EO+Slm&#10;iCY7KF2b2S3UycYeZPkyzzNfazM7bxF6aFCbQx9YzNb2kqhPjmlG1QyeqfOllYXjkQmuzqyhHWav&#10;1i1mEXgYZwPJdzKJ7w7zPHavh3b6HmTAD5Dprh38Se4Gj0B5cpnZt7o12ond45hTjBILZDOyE5DV&#10;fgt9dPE0M3jJAJnr4Pskx/z+u46H5X/5//yXYXmOWeEGj38fdqtSwtn0Thr9eSlAez77ZWTTBK+g&#10;nWkLu9JPzaEdb3kr7Eb1MPpyg7vHz3CcDLb7qOf2NYzlrIs+SRaRqRtlylKOUiXc2y/jXq0OGD4+&#10;8oE7w/LoPLLxshk+Y8Ad2kPYFtoeOMgk8QOM9bXryPx5/Lu416PfQ7bnylnIiNOB/DmUXd/BeGhH&#10;d8BxNchQjrwB+kqbtC3usA4ob2LykXyNZwsYiLnMF0ufmI6GGNioVyGFMbznOLJrZ5fQ341oZzme&#10;sV8WiD5WHVQaaPd5z8XYakd7Tuwy+Dq6t+6prBSx0wyYxS1mtcBHn1UrGF8DMauJjVHntfvczX64&#10;AB87zYzfmdswXmcvI4vY7aD91TJ8cDkHm19NjbLVlo7Bv3zrZbTnX/4LMA4sOsjCSXbgY2do+6cW&#10;UKetLjLOUswmmjqAduX70P+ZadTN4K6f/GhY/qP/+78Iy5qH+mbINNK8BJlI5zB++TLlh4yLOy38&#10;3ayz/WRRihgyh+g00bZtMjrmivjNqTnI9HQRcib/KbY2e8AMAdrdHOmflLGQoD0Ri5pBuUzflcNn&#10;ykRUwlivjbH2uhi3gD7aZvySy+PCdBp96fGHWd7PwGJGQo7sH0nKgFhM5O+SzHqW/5G/Uf0DZj6J&#10;Wc0fy0/oMYOELjbR7KKtPpnVlIUzPQMnLYYJMXqkM+hTMZckqcMDslga+GTeENNIuwP7VGe2eo7Z&#10;tw79aJvZNUWy0uTlc8WaxGwXa4y9rcdM1p1t2MhmB36kywwSsbapDmKG6jPjZdLGKOvIYvaKGHQN&#10;ylXYcpd2Sn1kkc1F4yB2J18BDcdjdCY/vhfrVpZ2wUD1lG0PVF+OfbGEPsszM1a2NFCWLVlEajX4&#10;9+VDKMVcZOB1cM+162BdWiAjhpiV2tR79c2ZPejXIVLClQqo/8Id+J1TxThZxVFMsXDo7rBsbKHe&#10;9SLscH0PMegLz4Ft5+oLYCJdO4P4MVmDXagzPlsji3OqDrlymbU7YB0N8jUwPa0xs7hYhU87skC/&#10;vwd/v7mF3/T7eEaPmcvTy5CRY0fQjuUa7NeZl2FTDXaZtHjvUVwzXcS8YyA2twH6V+yzacpEitlp&#10;NtlqBoyVyswyHmeDURaRx9hGfkS6J2acTh/60WEWuzKdsnnIp3yWr+xnxrwGHpkr+8xSa7cZd/FZ&#10;ETkj6yCfJRbEkW9GnWy2U0yN8m0GfcZTrjL19Fvat6GCh4VHvRCz2nQO9a3y8wYzTAcZ9FmijPE2&#10;8Ng2h7Qa0j3ZyB7tgRjsxKyWY5+RuDCxsAD5VF+3x9iP1OYRqxzuLTx3Fnr0+PfIlsUsbodzkSLn&#10;YSnaw6Oc/9x2cqQvuQPwudUyxlDseBETHDPgxLBqK+OM8uVSDmtVyK5GYXsbsm+gjDcOeWJjBzIr&#10;hqV0GvVskslOWfk7q4hpp6ZQ3/IM4skMmdW2NzB3z4/MchQryaYLYnwbNiwsZJfqu7DfO7u0NQdg&#10;WxZnMdYFMjWNM6uJSU1MXX3KLJs5lH/IrpjVEinIj0tZTRfQ1z7nlT8Ms5r0RExpa2tou3yBvndd&#10;jgtlpljCmEu/nn4K2dUG7Qbm4Gn6iQOMWWdqeGbAeFNsdGJWk+8Vs1qP8iYfYNEe5Eq4n0GfrIRd&#10;MhS5bepWB/cUk4pYzpWNqjmqbJRYz7rMpFX7DT7yEbA31WqIHb7wR2CTF7OazRhWGaJiVtM9pW9i&#10;WsszG3ecmVl6r7hFLCEWs2xlt8QUW2S9BxwAPaNDnyHfvXwb2C0MHiZD/9e/BF/V2SRLIXXSo01x&#10;GJsHvIfaIRs6M424PknWw3Fm5voe1l36ZGUQS8iIBQXtKFDeuh2MR4eM4l0yEQZivmWd+l3ZZ9zP&#10;4I2Y1QZkHBSzWpo+OJ2H7MqfZFP4vkPjKX0z0JxIzGp9spleuwgGiRzlSnM/W3MjtjvyXT8Es1qH&#10;TMnDq/F/9qviFjEMJlnfp5/HOuBXv445UorMX1qXGo8F1W+yY+MM2yF4rX6hsZ703VHmNds5GW8a&#10;SHd0rTDSOciAYkNBfeUloecprp2kxXBJhk+DDk9wuPd2rAnc9/CDYfmDMxiXpSTWgAYV+KH5d78j&#10;LO8gc/f7UvSLL2A9oFPCesf07Y+EpUGfJyaUi+x/G79RrQfR/AOfdKmbNvtMf/u0v2LOCtzRemVu&#10;HrbMnsUajc9JT7ILPd7oQEcDup1eGzKxtoHP734IzPZ9ys7mFawf1bLwDf70yCfXyJ6ZoN2VoLfJ&#10;yLVJtqMsbXuLvm6L8X2FzLEzBcahjOFzZKcxcHehx2nG1pkpXBt04Ld3t/Hsp58Bg8yxW+F7izXI&#10;9BSZ5dI99G1jFb5k1x35sFn6UpvP9X38NlXC5z7tgJh58rQhLQd1qGTRDwFZ+BNiNR5j3RIDp2y7&#10;T7adS08+E5YW570zpxA3b3JeXMqgv5NN6jAZ2XzKTm12xHTZ45qgGOy6exjTjcuYO2gCfPuDbw9L&#10;K49YaJfj11hBHONuYi10sIO+CrjePD/D8R7C6UOXTj8NP907i/Wvy8/iWd8/DWbBZ1KwT6s5jJtF&#10;tvYk7VZqCeswCxWM7xx11mCGc+Yqx+fAXfeEZS4Hv/mlP/lCWD71BOZICQt1khxlOJ599jVNzFBM&#10;qf9DdOWrOD5JnYRAO6T4Xf5Gsa2+l+2RLVJsJDtn4In5dYJZbfhJ+P8R0wfuHS1UELpe5aTtHIfq&#10;FfAWN7vmZph8hpHUcbzes/YrhWgdQHXjvfR3kuuf4zGSkOPpRXo3kCaL/1ve8eawfOSRt4al3neJ&#10;pVG+rk0WZJvtESOjwYCnxjQZY4tps8b5cRSn8DSWpWnY1oD1FNOa3i/Nc33gz775aFjOUW4B3Gvb&#10;Qn08ztO3zkDnttfA4JO0MbbPvYp3aY0k9GR9l7EV+2wUR6POBvpM/SiZlP9WbCq/qFLQ9dIT3W/8&#10;OlcsdBpTxkpixZO+aBqj9aUqWRJLVcR6nTbarxg36YzkS0ywpuYGWa6D3Xor1mMPHITdqvD0hQNk&#10;stO684DtzJcwjtHchGwoBn3OoZNs8yzrFzBeL3L9UesU3SbGzadeN/l7vYfyrsEH+1xX65VHtr86&#10;DzlweY8VMu61bfytuKVQYpzCvi1R/lbPg43K51z95DJikFRuFPOtsT+vcZ6okynyfK+0ukr5KaJd&#10;MydwjynOATuc11+4Aju+xdM4Oi080+Adb3koLOfKkMmnvo9TSooD+NjDd4OlqsvYVGvzOsHH2cC7&#10;2yvnz4Tlehrj3N2A/hm0r0Hu3V1c2+B70u8zDrnYQD0DzW01T/shmdW0DnhzUGj3wX72bWTPXlsH&#10;g0lbF4FrNzfU8y+AWW3oaPiPm+OGukwgST/V41zRwOG8WDbh1vsRJ7+HdvjVF7F34PhtYNk7dRxs&#10;eh5ldv0S7NzlKxjfBcrwFOd+vaZ0fhivXMOawUoDMnjvw7jXwXmw+u5ewffPvoB9ChtcHzhIhu7j&#10;POnp4hl8f4Hr6qfuQWxrkOM63M4uYrjMAmT4liOwMUcZv6/uYY3zO7/5x2H5jVfxXnONNrVooV86&#10;mlvpJZeB3jvwWvWdMClPk7Lww2C/39z4OfRoErpuUiZuJiP7XfvDYpJNUPfbrw3jmOyr/bDfdeN/&#10;aw+EmLmHzgsF/YbGS6c0pfV+i9cl6fNctic7A1ubLYxsfpbrkTWuERwmazwP70p0G/CjHa5r2Jzf&#10;pBm/JMUky/fFLvcYbZK12qDNtfKUjqKhrdBJdvLjYvm3GVeKVT5IQs81ddccZcSoNpIZ7SUZGtqw&#10;0Hy/z3eDk/2uMVXsoLrYXF/SdT5PLjDQ+zoxq2mtR8xqYsVfZlxV5T4SvYsqMU4YTojDQqdp0MWH&#10;kI1WHB/NFeijxKwmNzHJrKbAZpJZbVy003xfpw8n+8TlOzn8f1jqPRjtQ5nv7W1RrpONW7EHhzOE&#10;YoexJsaIESNGjBgxYsSIESNGjBgxYsSIESNGjBgxYsSIESNGjBgxYsSIESNGjBg/Gli/8N/eEW55&#10;0xmu2uTc53mzHllM2twxP91EllNHDCUBdu163PdWcLC78mAFbC7HZ3mO7RC/+Dd+JixfOvu9sPz1&#10;r/ybsLzoYof5dh8P19n9ypDPBNhNmOE2PdfCTvMed0Iv95Fh92AW2VQGf/uXfyksi7diR2g3gd34&#10;K9vYHb21C6aksxeQAXBwCbugNy5jd7Tfx47Gbg87mLfIyFAr4H4huIPywhqyhfcS+O06z4De2UUG&#10;kksWoGOHsJM5y6xHZeX5ygDeQgOnAuzqNzi+gH+/6RFkZ3WYaegxC7qZxc5sJjAkij6uL2aRjT5w&#10;UN8kMy9eev6FsAzYtwaXyIZ1qY56Z7lrconZc0er2AU5t4AyW0UmXKeD9n/7u2DKePVF7oj1kD3R&#10;5Y7S2oJ2xSYS6Wn8xs9gjC1m8g8CNEDMSj2WHrMOLO4QFsuWw3xWsW91xtqjM/a1+z7a4epQvpgF&#10;fZTnAt/PTOpjJ9HHH/sXHw/LHTJIpXu4X7WA/jBI8oxdsc/5zBTNcgdwbQZ9FMkyd/JHO5rZviS3&#10;kCp7zaKsGwQuMvfuuBWfHV6GTPa48zVXxBgnUxjjrU3o4tnzyOK4fhkyX99Fe13uzg0y6OuDt47Y&#10;jw6fQramsu+8BMZOyUAZnp8vVgAxELS5+9blTmGSViW6ZElTVpJBMkAflZmdVWP2isXdtZ0u6uvS&#10;tgySkMuig75kYlmi76Fuu2S+2OUOboMsN/xmk/isQAaezS768NxzzKS8iptZfXzuJlGnPNkp3jIN&#10;vb/vEfRLMM8sqSF2bNzDVrYcxzI/hd88cQFZDp/7DvSpvIpnnZxC1sSROTwrt4TOXC9Alta4w9xA&#10;WeVdMkbVuIPZraNPMmSXdGmnsnMonTIYr+66A/d66/2wja0Edi4XBrgusEfMJC7HqJhE2/0M6vP4&#10;s5CnP/4t2MzzSLiIsqIc6SZ/H1AXJAMkRwphMQNUTJaTGYZRxhu3pytrU6wiYkloRWxHrHMBu/QN&#10;imRfqFbQxqka7FCW7FQ617zncNc9d4E7E3u29WztmB/PFoky8GhbdI9oN7tYEcgAoSynAUu1M836&#10;95n5aJPhp0KdNrBpf6PsCEL3OLQI+1WuoA6H74JvuFLHQLXbqHeebCJJtt8qjNozl4I8zZRhAz/+&#10;Dfiwa89Bf27JIRvHz4H9oU4d3dpDH9l7uGd6Cn1/hlk5bzkIXTD4ub8Nlo3/0z//X8IyuIp7TnVR&#10;vnodmW5J7viv0ldVKdOZWfy9x6zQvoe/V6+PstW8HvpKdjmXgc4dOohswoIYFpVxzGHstmU70KfR&#10;+ejUaTHjZMkiZlBi5muZNDJ5+oUOGZLalI0+x3RzA33s9PH5DBmVxLSWyeE6J4G6G2TJlKKMBI25&#10;zp0X05pD+bMZuIndME2GOMmfmMC6olEbwqHPUdKDntXvoV8dMVswHugqe5t9JbnsUobzBdhzN6Ch&#10;HsKnLU9RP1xmr6xvaexwryz1ITP0PAZZMhGJVcQhC5KYAVpkajLYrEPumxxLj/2fHOCZA9YnncWz&#10;fWaciKGk1cTvej3Yv3QG12XZPmWtGoj9QPWOslGk/1GGCUonj3KP7CL6XS6H8RXDVGXMjvlim8FP&#10;Ew1m0yoTVlmcUeZiHnVKUR4XZ6F702RiybKK11dHjL0Bx1asWjNkUErxGVeZ2ZdKQgcbFvT/CBmt&#10;2nvwgRdXwTKwtQFW4UOpkf06SNYiEj0NdeiWsHx8FZl8z66hPmcuws/0uhiP2Qr0Y2qRfTKL9u1S&#10;PfbW0R/dqyOfPJ3DGAXTuHb6MB66cwX2Sgyldgb+9OT9YA15598EA/Pnv/2tsFwgY2+qgSzXs6fB&#10;ImKwMAt7e7SMes2wYUEb9bEHkLMk5S2nGDf8//A6mh7pcjaH8ZK/MdB3gnSt1YJsFovoG5/6r4x5&#10;yWieciQ2MWUl+YyTQzB+dBknK/PKo31VHeTrUhn0iWRG/jBNmyPfFjHPjKVFMfErymreI3OHsqKz&#10;lN0Ms/OUrZdPoU/8HmREGeXdAX1Zfiyjn78RI1SfNq5NZqGRH8fnYopSrJHnCGWZIS+b0ydbhIFL&#10;ljMxp7CliSQZVZ99EbH64z8gYzdtf5LP1nxlwJLkQkMdRZ0Nfvy9YCKcn0f2rOytmFSTHIe+4niO&#10;nxICxTQqWVB8urEOmTdwmSXfZ9xe3+MclXFZMod7Bj7KhUXIuNvHdbL5VTL8ZshwtEs2cFtU7ENo&#10;riPZFXummB+8Psan3YQMdzuQjb064uelGdieQ7OIE/LM/syRTcCgS3YWuo/hQ9GOaOxsjI9FhqGB&#10;jdi7z9hK7CeaxzmUIbc7ii3E7KAYVBBL1eYm5wPUG+lTj/FA1sHvLRt1cFiHl8aY1To92FdlLx9Z&#10;JNMK+0BspgHHXvGnMkhTZCiQH4rYUHKwwRZtsUGTgXmDmaxZUY5T/5PsC7FXqU8HHvWMfRYkoRM+&#10;WW7yZBMy+Nm//HNhmSNL0R//e7BRv/oK1l169NUpyjDNWRTXB5wTilEtz/oHbJ8Bl4siJjWxggli&#10;DZG9ythoj0e22eE34f93d9H3YqO59c67wtLgZz7682H5iU9+KizXL6H+ETsgSyXIWrSzis8s6kCl&#10;iD4rHsAaULulOgzlfQc+qscxzmTRDs0lAs6bs3nogRhhxajWbUE3PTISDQ1eWKjdOpnAIEc/meXE&#10;XvGKQ+bBgeSKc7osGaHSZHHV3C4nG0n989QfQ+i5FTIQdxvo35VLYM+w2UdaK2E4JtGN1kTE4JEh&#10;O2CCzHkGHm3+sUOY3zbI/Lp6jewt9FWymTbXSE6/ijjlS18Bg/TQKIWF+kEyYRCwHfIfWmuSnus3&#10;mjOo3fLnEbsuPx/+ICwUM0ZzySEcsrZMzot1rZ6pZ0WsL6p3ZHdZN14fxadDyOeqfz/6s2C8vnoZ&#10;86+LG5DJNz+EPn3n7WCQcC8jFqrv4Z7l2+GnZu/GdUu3YI3E4KDkSmtwo8cTuIcnNmSuK7c1t+Nc&#10;yObvdV3AuMGgwiYv1NAeq4CHdLk2qv4Wa0DWRrt6W2BeSbHfM1nYpovX4bsKzGJPLSJONSgW8FlA&#10;++ywVIzQs6BPHTKja6grZAlvuxwPrkOluAbZGmPASZFZLMP1FJfxcS/NMSX7rCUmbrKBnX8MMWuN&#10;cyb5p2QRdWpzvclgdhZ2J7FHn8t1pOISdKsyB3+eCKjnPu5V70CfgquI0VNd9GVmEXF+hrGKQZ0s&#10;rWI+np7GNSsydWSCrHKeskmGrlwFep2nbCfIur29jrX5+TL90BANspVvk4XtlvseCMu1NYxtq4Ox&#10;PHAA97QSaG+6R9vBOWCX65crdY4Tbam9MmJS7qxgrP/kK98Ny6cuYXzanL+vsx0N+Z8eZNlpck0l&#10;gzrOVzFu02TuC8i8btCh7S4UUZ/5BcjCnfegXasb6IN//6//VVg2GoylJuyEYg6Z+nEGRtkIMQZb&#10;tLuyP4pN9RtdLz1SnCzb4zEeGrdf+vf4ZwAVYgLjdmkcerbW03TdTa8fZ3gZYvJa9YXiY907sqWM&#10;F7SmElFlDSFWicgH05/rRBROeYY3of9gVVL0O1o70bqMlsHt5KjOiuvTlIsB5xgLh8E8eNf9YMm5&#10;4zDs8CGyN9bJxtPhHKnWwbhsNSDDdc5zDFzGU7U56L/saZdypHclIisWy4YY8RemEP9PVxB7OPSn&#10;5zaxPuBUUCeD5TnqGNnVty5Cly6/CjbTJ86hDBj/nvs+3pttr2Du1OTc5HXHfAKT1wQcS30+YBnJ&#10;MhdVZCvV3vE5uFjAFWP7jBfFGBvpFsdU808xrM3O4V2i5uiad7qckxtkVG/Wy2e9brsHzF33Pwi2&#10;0j2yYh87DB9bIrP/LudUmutlKFcBbZDBNFnMNMadPciHZHSebGhbTdhrvYfM8HdZroP1t/C7lSvw&#10;BT6FJTW2ZlViXCmW0Fmy+nezaHuLsdCBI3gv3KzjmdfPIR7LsI8vvoz1lj7tYpUsrwYpscfzuRb7&#10;u8cxd+gfF5bI3LkGPXF6KHcYZ4tZ5rZbbw3LRgPPMrDIWLNEZutLl1G/gQWZfYFMVw2+u33oLrK0&#10;ilFuA88KuIaVoC/eevo7YWmww3fOPtmKp+9EPa7y5KNH//TbYdnlXHB06pkEDthPTyLbdBOMv497&#10;Xex33QRz1DiiWPQNsF+9JzF+v8nfyA4Lk88e+ZF96kRbb5NNNATnMg7Xzu98K5iHP/qX/nJYvvBn&#10;T4blbXeAca0wR30he3O+CBuZ47x5QMbvAWPbx76BeM1Aax8lvltfnkOs5K1A37c7kNXqHbeFZSGN&#10;6578BtcMyE5VmEYdVjfwu3RupJMFxq5bK7DVec4jLe7t6PO0Ar7GT5wnw/IK12PaipM5R+roZIIx&#10;hkhb8Tnvsd+Y6vP9ZWR/ubrxnjeXTfn7/Z+xP/Qb38JY/YcieiZ9xp8LWjt4g3Yo5rjZdQHjFr2r&#10;Vf9Ga3Bk8NJaqMe57RzfKQ58+Jckr9cYdMfmYWn6lZOHEJ8cnl0KS+lRhye46QQ0+VrdU/Gk/KmY&#10;4He3ML8xiFhV1QwxwJOJS3NyrRvrfUqPa6cu51ST0Fr2OBQj+FzHVpubZJPXCWKcwqlLI1sSsbZx&#10;ODQu4/Z4QN+jk7h8ssx2tLmB/ucY/c/xg/B/A64NZWmv/OikBVyfTY/a4zCWiFiO9RVZsRUTjWJb&#10;/C1oDWvAGNDluKS5R8JAYycmQcX9iq11glN0sgrtRI4M3inGpdEJVlGMhbro/gY6UUTNiBEjRowY&#10;MWLEiBEjRowYMWLEiBEjRowYMWLEiBEjRowYMWLEiBEjRowYMX5ksH7uH54Mt7L53ImY4Mb8oMnt&#10;gG3u1O1jp5vLnXA2mS8SaeyIS/jc4Z9AptV0FhkZs8URw8rBRexYvtDCLvNzZDdbZ7Z6p4VnKCO2&#10;y0ygAXcu5pgRlCJrTYsZC4U91PHWAOc+G/zdv/PfhuUd78cu6KaF3cUDB1kcjz79ibBM+MwMa2PX&#10;4Le/8LWwfOAe7Kp2yVS2uYU6LkyjXQa9POp3afWlsHzuHBjjVnfAbuRzV2eB564vMUN8wCz1josd&#10;y0woGXY62mU1sQvRYJosYG++D6xf1UPogx0fWV/axWox67nTxE7GdBo7+6cWkGXgkmXk3EW0f2eb&#10;vx9ir4MsgesNZKUpK7PGrKGjFYztgXmU1Wm0o97As/70i2DjuXQRWQUpMvnYZJYozmM8Dfws5MXl&#10;bk6LOyjdAQRPOzJ9bgf1E/heWQXKglI2mLnCoDuWqZhlppuym6Jz/pmtPc9d7IcXMPYF7uy9715k&#10;tZz+ATKCvvT72Amf60O+ZtkPBg6zygfcjTvgufkOtzuLWS1FRh6PWVSTZ3uPMmpRh8QYq17Khsze&#10;eStkc479uL6DHfEkRRiOJfru+hXIXcdDuwc9jPnAwzPEkDFwIMtThyCXBkfvQBZmkEI9A7JPaady&#10;kjqnjOWumC64nb3PcdDuYpVqn0GW2aUF7ioWg1+Cu9ldD7u2A9oYj7IvGfd59nWPu6obzPIMKCMG&#10;6RTkwutCvtNJ7FAu5N8Ulo09Zml3eI91yHy7TVsTIKPBSWF391vvQB9lM+gzA4uscc4A9a/OgL3J&#10;KqIem7SZf/QnYDFsbeDzaQd6UeJu96kTuLe3iPtsjrFSaDex10Y9ityebZP5zSebnEvbOHcccnPo&#10;DmR13H03sqYKynCmvXaaaOf8HHfBD+GQ5qPfQZ+9fA3y/4kvgjXnyceYkVWHTIvNIWJg4DNoNqKz&#10;yT1RAw0hpotMH8+Ksp8ndmRrl73+FvS3zWzWAjNIKtWRvmjXeYbtyZO5JsoMpez6ZNkaZWyM6mmg&#10;Ok3W0UD/jnbN8x5iUtLnNuVenw8/Cf+vjNhRlirbT2bGErMSDcTOpt+qVB8dIutJIYfxuO2tqO9a&#10;F+PW7+N6MRqquVZuTM6ysP0H8vATKw3I5Kf/LWyffQ3ylsvgHgP6rLUtjGeOmT2zS6iLbNMy2dAM&#10;3vML8Mv/+Fd/PSxf/ip0LtPANdvMOJS/STPr6M47wOJaXECd9ujvd1roMy8Y+ZXtFmS0SNmr5NDv&#10;JbKGZCkD6SR+0yfbaYfZT2mOk86+F4OJmMtkVwzytOlF0jiKWS3HuKXJjIQe79Vq0NZsoa8LtHtV&#10;Zkn6ZFQTm4iB5EfyIiYuZTWLuUMMPcq0sJhhkWW2l9Iq+rQT48xqOj+/08M9xeSjbOAcGQml301m&#10;XEkHxN4iNlSHrGdiNDBQtyljwqOfXNtkliOzifO8kERLw/gF9ZcddFLQ96HjDYtxZrU9ZuI3yRQj&#10;hjiLMc/QUIdFklkdXVKytDscpy7liRmMabKhZig76nuDLDPaRKWivpB9U+ZSkYwkSWXOdKBHPcYp&#10;0n8ltRSZNWowIHOKMqeUaTUc/LDIk3UvpSwV2rlCGX02N4P4Js8MwS1msfZotw2UheaS/fbYceh/&#10;wGzO8+fgA9IpxB7uAH6okkPM1LChk3+2jmzpV1aeCct0c/SMqQCxfz6Le/T50C1mEa2sQwZaddqp&#10;HPxoOYu+SWUQ4EwfRbuKZJy5vof2DNr4nUGvjnvOHIJfK5KN4dyzYHpUNtSBOdTpJ9+GeOejv/SX&#10;wnK7hvjgTx+HbfrD3/xYWOY7F8PSoEqWhoUabN3RRdgnj8xqlnST8UuWNtOibR8Gu2ExGKD+OY7b&#10;OOuZ9D3KBKfN73Tw7BLZ8qjOUVZwTiyPzLQWs5oyyAdj2faK6QaKMZj5pmx6+Vp9LrapiBWY2Xh5&#10;6oCSCaXLYloz6DKzqsNYrdFCvaRTtSnqiZhHqBBZB+0dMP7p0Ce4CVyfKozilz79uvyiGG3UZ1HG&#10;HPtApcVnpVjfPJmyxEDTG2NW0/NbZIQS04LswXMvQV8eexwstAkLdUnx2Yo9+uwsm5mNlRxt1BA/&#10;8QHI4KFDkE3ZI5f6YjG+EbuR4nnZxID2TPNn2WNllBuIBVNsZxoPjXmS/lPx8NGjkPGAmZZiUqqV&#10;oAM56raY1Zwxdi2fcVWLTCti3JOcefRZYlbrkHllh38fnMZYH56Dn7wZs1qPY615l0W/3aMu2mQW&#10;91mKadwN0DcpslWpT4dOMSx67dH8WPIzyawmGa7XUV/FfmIw6VJ+enUwE1VrmIvk8rDPp5/+s7A0&#10;2Kljrtdj/U8chHzP1zCWnphTxABBORKjSoZzKs2TNfZJtm/AzGyDIAsbInYZj2wMWgPK0m9IJ700&#10;nuXQd0dzO/psh/KZdvG3wc9+9K+GZbYMe/tHf/hrYfnK6TNhOaAvyqietHssogznDG1oqYy4WOsD&#10;BmJTjxgfqXOSZemBxqVSRb9vbWGdQrXd20ZcJn1/8IG3hKXBR//KXwnL3/md3wvL1Qsvh6VsYyAG&#10;FsZMNn1cknMfrVOUySI+cxz6tMs42WCXazFiVnPIkqEMZIcym07BPolpocOYt0N98biONlQwFJTb&#10;cYj9I82MWPXNJLOax1Tm/ZjV0mS+EUOjSDXHUSWrhJjVrlxA5r7D+DAtpmeOucqUGEmYhZzNU9+5&#10;jmYwoC287x7YzLXrYP24eA7PUEZ5WnEw11dOn8UpAF/52jfC0ieTqvpBc8UQjP1H80HqHhHN9Shv&#10;k2xH8kOyB1oruun1pP/Rd7q35pfROPE3uk4Y+HiG2EW1hjcuA4rXxQr4Ex/+cFimyJb5+BNgujl1&#10;ECw8c7QTLu3A3L1gEZm//WRYPng/WB+O1HCdQYH1FBOk9ES6aDPubXcgo03aHOlwvgT5tOgrxJ7Y&#10;Iku4gRisSkncu0xK0dQA90qsYx2s1YTdTU3BBqZLWBM58xTYW1Jt6D2XJBLFI2CKq1mog0Ge7DPD&#10;p4b/b+/BTlu0S04FNmXojFEwpug4iJPzjKfFWjkcyLBwW/CXBo4HW2BnUc+ODznvsg9qJeoR2QMD&#10;xifPnwcj3irnlTnOS+er+P3BJdV9+Lw2np+Zgw/aJhv1NH1ApYz6uxnUXzFRK4WYfHcVtmZjk+sF&#10;RzFfKBdGcpgiG8iApwGksvhO65FJsnzucQ5K4p5EZg/2IcU5kk+G7he20EfFzEi+amRr2yPzzsw0&#10;YwP2e3sdcZjV4LoZ53Jdsup5XJctVMBU5JIRr08Wu+tnYT8Mnn4WcnS9CuaI7YM4JcYnK4BFn5uj&#10;LWpexTMuPgUGltZlsjwydpybR19ml0bvRHauoK96K+i7bAntePOdqF+WcfOv/9Ynw/JaA+0brTuh&#10;jPSc8/1xZgJBuqgTD/QbzUFlW260PSj1/UD3ucm6mO6p3w4/Yfn60DNvBCo7ut8IYtUQKLLDWPW1&#10;9Rf0DJVR+2VLx69XnK7v5JNYal2iwNjHw8dDK4F+F9urFa0D4n5aSzFIU266Lsa+wPnH3Bxi67vI&#10;/CQm/iQZbVKU6UIRdmCnhc+nyI6YGluvOH8R/u7ee+4Py4A+dUds/4xPttZey8yT5727XGs/uIw5&#10;yVQVddE7kzbtiEGbazJznGPvkNnq+irssEebeZ469k364EvXoGej0yjQnnHfJdxMDsahX0T3CP8/&#10;upfYRCJ/xDEYl2WXczx9FrAUs9qkTGheprngzALYUPS5mHwDxgEGKc6headEn7J8gr714fe/NywX&#10;pmDfirQ5esYUGe/ERtMk053iOoM+fVKOY9Vrc92Evui22+C/18kMPRTIsDh4CO8ay7zVLt+R/NkT&#10;3w/LbRd2+p4HEXsZaP1q/TrYwYbCGhYLx9CeHMe2wn5Ps+8uXMb6ivpqcxd1uXodMqFxMti+BHtq&#10;c26XI6tfhmyUik0XClz/YjhwvQnZrpOxu05/uXwA43RokayjQ6zy3UeS8tMg42angnFwGO++8BTW&#10;u8QGPjUN3dMUKF+GrT+wDN/x5BN4r2xw7TTY2uTfD9wOPZ8vod6f/l3Y+p0m/GL0Tm00tCEk45M6&#10;ITt4M9iM639oTDKsvQ6z2g+LyXqr3N8HjKBrxay2328mbf0kovUYMZUPkeVcVCdQ3f0OzAPf/nae&#10;2MZ14tvvxHviCtdV83wP06d9O76MONLjvG57FfK30x3ZSpunM9RXIItra9Dfl7+NPQQDvtydOQrZ&#10;vOvh+8Ly+jXEGLtkOSsdxLM3ruPz9Nj4Nnchu3WuEc6R1btFe3Z9Hb9Z5Kk0f/Y9sLZtUKYjxkLa&#10;u4jRH6oawmIsNylzkzK5HzQ+k758HDfea0Imif9fMqsJ49PH/2jIr7xBO/Ssm10nezp0fCjpCbWG&#10;5ZF1a6Dgj8+cmYUd69JWZsjmmuDa+y4ZmUPQr91xFHHxLYuIEfRuvceyT3utdyaTzGpaB9D7p51N&#10;xA0GA57ME50iQ/H2xazGeZne22keLTaw8bXoEGyn3suOy5ZiBDHc6rseXx5EXUX50zz6hth38pH0&#10;hQZi7NW6l8+bak+DxXcHRxegq0eXUPr02Wn24bCSKDW/Hns/Ocms5lNQUmQB73LNUOv4ioEU3ysm&#10;9Bjbqi9TZFg0iOYCegbbrthI63Qu402tUxZoI8WsplMOLc6To7kG7bOB+nP0SYwYMWLEiBEjRowY&#10;MWLEiBEjRowYMWLEiBEjRowYMWLEiBEjRowYMWLEiPEjgvWTf+douJWtV8fON6eDHXMpl5kHPey6&#10;yzDbrJ7ELrv5BZw9nslz25uP6wfMVKrvMbOphL8NyjVmTiewo/fsChhgfLKy2W1klvnM/s4w28sj&#10;M4bnc2dyh9mSZL6wmbm02MKOZ4O/9u6/F5Y//bd+Kiyf38Cu4S989d+G5YXzOBd8ZoYZTAnsnN+8&#10;iDref98HwjJdw87GHRe7Pds97Lw3uHANjGIvvYpd9m0fu061c9TjNvslZrMVc+hLy2eGwwDt0C7F&#10;BplBOnVkDhrk9zAut85ip/4D70G/71ZRH7eBnYtpZhX39/DbAdnZlsj+kEgja2eTOzu/8yzOXjfY&#10;62IHtstdrBaz47PcSbpYwo7Ke04gE6FIRpjHn8f4nf4KxqXRxbPTZDtyKvhdkr836PjM4iYzmc+d&#10;sSMSJuyfDLhDfMCttCOGIkC7P5Xk0uYuX4Noly13vlqUk+oM5Gt+HrvRxbbTZWZ8UawpLZTPfBOs&#10;IU4Lv58qjDKWOGTRrs8ud+MmmQUxzeyiNNl3BhMZCdGuVrZTzGrK9DMopCAnh5bw3DQzri9cQ6bS&#10;9g7a3OuyHcwIEnuDMv+16zXN7Jc+z0Um+V6I43ciCzOLoU0EKe50ZWZFysIY2jbKPnf09rkj2CU7&#10;kO6tcUwya9egkEa/5jPUd47dwFe9UUoOubF3eA/83WlDTm1m+vq8d7ON8TNw2K8+d+re7iIj4ZFH&#10;/s9hudpG9sqjz0P/zz8DlsfUGrKHjt6CTqndgXvn8rAHzT6zj4bY20P/lx205/g87pkt4O+NJuT/&#10;898Ci2GnAd0t2Gh3wCzo+ZPobHsJHbHeHe1alz4HYr6g/GR6yGoqcowPHMA97n87Mphqh9A3ykhq&#10;7XFcWsh4cikznc5oXLo9yEmLrDgXtqHPZ9ahm60WntHZRaZIq45xaG+j9MkEVCvBxszOoj/GGYl0&#10;RvoeM3zHM9kMbOqsdttnKSNiS9Eud0d6xusyY7vWXdkApliIWS1NtpAsS7EASi8mEWXU8ZmDMdoA&#10;j3IvmxLdQ82hvogBMvqbsqrsPO3wH94JBdNVxpnVUmQBi1jbeK8iMzAX5mDPkhbG5ZEP4vPtBDK3&#10;BmT0CZierqom86N268zxmQQyKPw0xu5//JWPh+WlZ5AVNJeHfZhiuddAgwuL0JfFWdQ7VYO/OXH3&#10;LWFpkF+Gfv673wY7xZc/BkaRmg258tvQl4DZQg7twLGT8L3lGeiVQ8Yln4xZ21vQzRBso9iw5pnF&#10;HNAeiTFKrDnKvtXOf59MMsqeUNZKiuOYIkOWgUQuS6aXUgHjlC+j/3u0QV0yfHmkTt1eh88Wq8gc&#10;s8TFRKZsQ4Mom4BGUmM+YDscjhtFelhf1o96pCxVXxkKyiQjo5yBWBkbzBDrMoMix+zaLG2Isj16&#10;tD3K5Il0k7ZePm2c/STPWCggK0XAeq1z7JpkRSsx42Ka7GDeRGazRf8oxtUeGX4MGmRQajMLXToa&#10;pZBzvHyOYZ1j3WrjOjHgWmJFYeZyNoOyQLtmkGaMoAxdZZa4YtUiu0GFmZhJZsSIfU7tHbYM/2f7&#10;smN2TKx+Pksx3dnsyzLjK/VplrZwnoy3xQp0UllQpQr0qNOCXhnIfooR6bbbEVdu7sC3bZH5rlKG&#10;jO7u4fpSCs/cpc99oYnM7VcbyJZuMsvb4NStPxGWb37Xz4fltR340E99+g/C0qfPXaT85xOQwxNH&#10;wSp06313h+Xnf/BYWOb7iD1WGHMkMqNxyTnok6k5tPXiacSm9Wuo39I8+mZmDnbqjip83DuPof9v&#10;PYCMssyhN4flP/o44oNnTiOb12CGentyWZnvd4VllzG3T8YPhwypYgUS85UYcno9PFv+UTbKIJmC&#10;HMgHST66lPEys+zFaCN5EqNanjGe2FyUSSeZGofPTH0lNcqXKetUMm1RNiMW4fD/Q7mLzBWuVwaw&#10;N5YCLJ1UfbtkccwV4W9qZOyR3bLEbmih/n0yq3XZ956NccxVMBcxaPL5kmkx8ihTb5JRTXpj0976&#10;tDXq22wOdXKVqjlEg6xfbTLGWPTnynR/8WVkgn/zsSfC0ue8JcU+EaMCiUwSbh+yUmRMb/DTP4FM&#10;3qNHkdk+oJx3Oa9ymAEndoek4itSEgVkNlCdxK65vTuKK+tN3KvRgK61KVfqO8U8/T7avnwIDCrd&#10;HuyBmNWmqtCzUh56JzsiVttxNBnDKv6QnClGb3H+1SZbyjbjy6Vp3PvYInQ2L8bcMmyrgdjBZLst&#10;9lnErqm5gljCuI7hWfg7VcC9XMYDA8l+R3Z6pIMqh3cL/68+k5xFmZjUPZdydf0y5pHLR5FBXy7C&#10;1rz81IhZbZeMPcqwPMYs6LkK602fJmY1i8+SjqbI8iJdtOkvbbLSFGZwPwO7AB0aMPbc20KMt7mK&#10;dZkKmevSjMHF9KkYPWA5IEOxQx+Y5RzR4Kd/7hfCcuYQ/MqnfutfhuWLz2HdoU+GaGXVKmE0rXiB&#10;80kxk9dqjOfGWLRbZMXtc+zEJmdR1xSfJGm/pg8iNl0je0K/BbnrNVDmGTseXByxNr7jbY+E5Rc+&#10;9/mwbPH5A2WZy5agKyKZVntkS8WIWSJr1TizWpNZzMObouTaSFR/jsNojQ3PEBNhl8xq3Q70R/FC&#10;MGa/BMWRw2A7LMTga3McFF9JDzLU70lmtSQDVMWQYlE0kB6Uyc7iUq+vnAernk0PorUBi4s/FuVJ&#10;cXC0Dkh7bOfYD0MMyP538hawg2xvIm65fgVMHWnKgJjVbGYFv3QWc6Mvf/VPw9Lz2X7FmWNZ6vqX&#10;7JVib7VvErIHYjfT72QPeswu1rN0vUHAa/V8lZPPmmQ/Uik7EDGR3OT3YlYTM/qbHwbj9akTmKs9&#10;8QrWMQsD3CPDExIW7sC66m1vw2kT81OQiXuXoCe1MVaEQQZjNaAMOoql6e9V/y7XbDWnFYszvh1+&#10;zlKnTowi16GfYJM8MsX467Bf7gbmV16FutmH/GndxeM6ZwuinniZjKOHltGOEhnzA/ojA5+Mztki&#10;2pylPcrRThUqsEtpjqnfwlzcIRvlcNDDYv081orFkhR0xtaT1iGzPS7IFZfBYJcie45Oiti+gjWc&#10;Iu1TQNbDJsc+2IUOzCQxHnWyURqkaMNzExSIgdYYyLzZ45xIdtm3YWOSSfShS/8SuOwrMpgZBHX8&#10;O8c21uknclrrJftPhjFRR+yMSTxb8+Uc5/n1XbLY1cBUYjBP9iiPErG6Alu+QGYbn2ugp58Ee95M&#10;CX1w7SxYnCoJyET+AGKs6SPwya01yMLFJmTKYHcB/iJbgw/LZ3Hvcp6+lra/p3iX/qfLP8+exXg8&#10;+QMwFl4ko9QtbJ/BA29/KCxXaIdfeQnzlZoW37uQ6S/91r8Py+YuZEBMBbIxkd2iPo1ileFHtAGa&#10;U3hc3NDn8l2T0D11q8gmRfZwTO/5b9VnZHfYGROI6ktM/j0C5W3CDoagfxPjs64VdM/Je+teiqNH&#10;p7SMoE/EUBn9hl9o/p+m7dN1WutRP8iH652EmFcNRIbRKeH90OwC5toLVdiUZcY8Wo+pHcba28IC&#10;rk928IydFuyf5nqa/xi0GtDfJdrqcgH+//x5+EHJSXYasl4i8+qVq7BJs5zrJsmgKGaMKbanswYZ&#10;N1gjk+j9J8AmtbfHuMSDjbltGXr0v/2Lfx6W3/jed8Nyiycl9CiIUV+zD1UajP/7ZtAa1Agcj/D/&#10;I/+TYZ9GfTZ23z7neGIg0/xQUP0seqskGa7FdF2bxfikeG+XtlcsKAYO48c0Y4AO164PHYdd+smP&#10;gPVUJ0Uc5mlAYjkSW7vYoNp83+pobWSIwQzqMZoHo5/z9LVid0krzqQNErw2bPzMFJ7dpb3bJNuY&#10;4hqDgPP68hRktsDTZmwLtn2O/r+9hjmGR3a2ApnV+4wn23wHkSbz9asXMHcyaLURR25tQN7rrIcY&#10;4tq03Vpn7ZM9fMC50RTbIXYbxWk9vnc12NiAz/HJsqx5V5LvDg/PI36/eh52+ulnEDNNHwar0NJh&#10;jF+G78muXcA7oJ6OLBuitQed7NAOn7wd8dVgE/ryx7//h2F5fQftDLgmJBGdtIX6OyppVwwmbd9/&#10;MLOaQL/yF8GsJl2bbMckxut+QxvD/9/YPmHy88m/HcZBYkkNwXtLzh/68LvD8gM/8cGwnGG8lSlC&#10;nprnIcsH5mlbOdcQ2+ERrp1srcBnn3sJpzwYlGgbrvYgs9cogy7l/9wTWEdKk/G1UIVd7jRxXaWM&#10;eGdqCXLXbUOm9nYQfxqsUU8yBdTr4DHY5STnZUeOwx6vPoY5+Zc+/6Ww3KK96tPH6SQGEuS+hlkt&#10;wbZq/W5yTPcb48nxmGStvjnGxuommHzW5DP2q4uBrtV+hP9YRO/3/hyQ/k7WfxJ6R3Wz6zxqiBjG&#10;k2Ky4lxbLPKaewf0vVn6/wrnfttcBwvyuE+ZpwMalHKQ4TmuKSxyfp6hbnVb0HMxqyl22o9Zrcc1&#10;oc1NrCWG4Il7qp/Y1wdk5JqMByzGXwPGQJG94LPVVzdjVoviY8YxureYtx3+Vv2eoF7cYM8YV45k&#10;alRHsbHJ50Zr5mT0E3vuETKrHZjGPhKLv+MS1TBmx982n53i7ww0xmKdc6lbGQfjo1NCNG3ROESn&#10;+xGqa8B37hbX5AzUNr3XVx8ovtIaYZ/Mi2KZFwu1mNVUb4d9qdNOxmVa/fr62h8jRowYMWLEiBEj&#10;RowYMWLEiBEjRowYMWLEiBEjRowYMWLEiBEjRowYMWL8BcD6wE8dDLetRSxGAXZWZmxm6PnYIads&#10;7QM8IznlYOellcRO4D633Xa10zGD0uf3BrtdntXtYjfxnotsgN0dPDzbx873DDMuXRu79rJT2JXv&#10;eth5PuiibsoYsHP4fXF3lD38U7f9zbC875E7w/IPvo/MpOvXkXGVSGPHZr6A3YSFAPecT2O38Vse&#10;+LmwvLbH3Z79y2F54cooG/r5C+fC0iZjh0vGJI9bSCsFZBcsMNOiICoC7hb1uuiHgYsdqlYC5eZ1&#10;7Ig2sLdwz1mySNzxIHZSH3szdlw2Az6TmVbDTgmLjfNghJjJIbPswEFkkA0q6OMnXz0blgbnLmOH&#10;uM969W3Uy03gnhm2695D2JldLqI9X/4WsgqaZ7Br0imjfakZ9Gmf2WGeGCaG0I7fTBby4vGZWWYw&#10;isVIRBAeWU8kVoKyobSLdCg0KIdwyRagTwplyE+uIiYOyiZZH5LMOBHDWrKH67orqERvHTKQ465R&#10;gzSzHUSzo8xinb07I/a2PORKDEaBdtuyQWJcinbhjm1uDci+kOfOV2Xy7LbwjBazWcRsJbYGL2DW&#10;UAZ96TJjNJVkH6uuGbTb4PBJ6PPcYdR3QMYHZfCkbNgFm8w4YtnoBeibfgC58/h3mgwG49l3GT4/&#10;J8YeblEeiJVtgHs0uZvbYbaR5+OeTOBP2Lx31KeUUwO3i7Z1m+irxQ0wJ95/70fDsl1EFsTzG8hy&#10;/PYXPhWWt3Cn9n13Qa+KJyE9WfbdLutgsMV+llDmmaU+zUzWnQ7K585gXKwAz8wwoymRRjuTs7jn&#10;noNsniYzhwxKFhgf0n30mZvBvfLU80XeqpbFs5cOyh6jk9pttKeQhQ0KmF2xsQLd3mmgnwzcAN+J&#10;9UiUig2PY0ndrHu4zuGYbl9HvRvMZKrSRxSZYZKknBkow9Cj3iujT7u5Pe7elk0XM5SywSVHykxU&#10;xtM44+LARd9oR3lGu7jJyJFh5pujrGGO32TGRcQQhSK6zkAZ7Nri7rNeYuqymYGkjHExrEUMBnyU&#10;SxvkMAPL9JZBkUwfBjkyKigZUzZimoxc1Qr6u9+Crf/gz+LzVgq+akDb0ufZ8Q7rkCvRdg3Rpc/J&#10;96mLDuTltz6LzJ6vfO6lsMxs4LdliGFiaR6ZPdkl2NaTJ5BR9sC7/mpYlhbhRw3qFrI0f/v3fjcs&#10;P/8bXw/LCpkxPNlbMkTMTUG/Dx+GLnoDyKxYAwpk/uiTecHg6iXGBmT/OnoQPqpWRh+JHcTTGelk&#10;RROzzKABuVO2RJKZARna+bEj4YeDjf4Us1qRmdbyL0myPtSZKSKWsA6ftbOFuCfDrHaxIo37F51z&#10;rwzqHFkCU/I7NIZJtqdAVsd0ihmMzOjvk3kmTUa5PhnoDPZ2YW8azL7VOfFVZiBKn1xmYjj0CaqD&#10;dFgqqAwam3beQJkUA+qrk0I9NnfxzK1NsP5UWf/lJfjNHbKdCBHzKLMixVBkoKyNNrO8ZBsSZKfs&#10;sh1tfl4XAylpQmRrhoYgLJS9UshyfMlUZqBsWbFSKUvIUqYPfZIYrpJkKBLbyzbZHFRnZRVFbLBD&#10;iJVlEDFFol9TjGPyVciZR8alIm3rkUXEv+Ua6rvLbLtkFqwQQ+FHOYTYNRpkX5uZxW8yZIK9chm2&#10;vVKlTSHjQoZx8y5t++NXkVlddyDrP/7IW8PS4INvfWdYzi9BF1euIoPvn//OV8Oy3Yef3D2LODq1&#10;/nJY3j2P+t5+D+711FXUMbjtgbDMLyMGLlRhHwwyZH5Qdvb1C8h8LdMu9+qQ9WfOwPYcZabi8hR+&#10;522D+eLh+5Cl+6Vvw/498cKIWa2xif58aA627pGH3xaWXgd9YjFWcNgXYtcQG41Dfe93UCcxr4lF&#10;yEAZcD4z9pX11OngnmLGcclC0eYYi6Utn5WeY3xTzMwOqDcGUaxJBjiKW8Swpu91D7EGKAtM+i7P&#10;pevFsKgMOgMxqXnULZeBfU42jz5JPlixbMrCs3st6EuXeuQl4R8LtRGzWoNBs/pK+u8y8ztiVhvo&#10;b9zLdqCrgwF+r77NMLtwLLRI7NIeKZvcpq0WW/Hp05izff1bYPAecN6S5j3ErCaXNSALX54s1gYf&#10;/ZkfC8vlI2ibS6bRXh/+T5n7A/aVI8YlZdvTh4sJUn5ldX2Uqbi3h/5sdyFPPc0hdE/qdZaMXKUS&#10;bM7OLtonOzwzBR0slxEv7O4iBkyzTw3ESCAfq3GRvMi+iVmtQ1ne3EUdl6bx7ONLsEFiVitWRtmd&#10;fWVBct6VILOAT/0YdlJY+IyzBjb8jJfA52nO0cWGMmDc5ivGvwkkZwEVJooJCf3do5M6fwbz5Nvu&#10;fFNY5nJ45ktPglnCoNVC/0k/DpKdeJ72KYpVxejFrEfFxWmyB2huJ2a10hRsb2kGcxCDrSbGQwzc&#10;YrTdELMaWUEt+sWe7BP1pMQxbzIr3KZ8Vsk6ZPDeD7w3LE/dB5agT/z2J8LyqR98Pyx7ZPhThqXN&#10;uWCW/sdnfCPmi2ky98rGGLS6aLuY1cQuZzP9VvGJ7rF0FAw9586AddPjoleHjAyK+ZaXyUY/xFsf&#10;eXtY/vFnPhuWSdqQAW2KQ5son+3ynmLAkD7JtuTmwY7SbuE6g2YDvimQfnDdSzd16NsCMSVTBsQI&#10;oaz6LufNEbOaFlGiVOBhPfLQqaGzCoso9lH8IXtMfUlyTpchq4DmLSmOg5jVFOMaSFaLXPuQrROz&#10;Wor1scTkoexaruVIjAZcnxEbsp1HHxoEjLGzedTLoi7Wd2DrxGiXpExksvjtK+cQF3z2C18Jy773&#10;WlmRbTLQv9Seyfmi9F+wKHfKLpadEBQfyz6Mz10l/8LoGeorXDuaN+MZ+lx1i2Ly8P+jvw0ixjfG&#10;AocPwc/cd/c9Yfnss/BdbZ6yUZlFPPnAQ7Bbt3HON8+4Osd4prSINRaD4kmwtJWnYUMq0xifJNmk&#10;tP6ntG5l/qsnVNtRd6CuYp82EOufzznz7gb8xxpjVvXJVBUyPL8Ee3WFDJKlGdSNU5OET4YiTh2H&#10;nYdYMATnU4q/suznKuUqTYZOnzakvgamryLnSE4FfnJ9h7aS62SVGvVwiBevgJU1P4P+PcA5kHTO&#10;tunnyVzZrYM9I+NAjnRCxIWzkO1iDr+bJeNMCLIv7T7/ZFiKnTF/J1hdUqyn1vtaw5EyKHCeYCWh&#10;Pxbtgkd/ZZER1GBnHbFycZbyUGY7LNi3JpljVq5jzpCtog80X+mTcabfwDM9Bku1A7D9BpJn6Vab&#10;7Edprpskiyg3uUaaot5/+8tgde+voq8P8rST6cPoo1YAGRmQscQgP4/nlsgqkeR7hgqltMi5nrS8&#10;y799srdJYpt11OXJc3j2d74OVkeDmRzu9dDbweg8c+pUWDIESjRX0L//9J/+clhuPY/3F4ql5P8j&#10;U3ITZjXpg6e1s0n2KeqibIige2idNrKNtEnj1+vfUX14jemNmyG6FzH59+j3o3ZMImJ+iK4FonuJ&#10;4YLr5pP2WyxBun78PvvZcMXJ+k2L4xAxeXLNTQwriik8xgvjrDTVKcjqwl1g17vvNr6j4Zzc53pY&#10;jbFgdQmxw/Q0ygznPW3q4so1yJdiEQMxb0XM/HxXJfagNOc6S3N4dpLj19zGGtUcT2+o1PB7n2v0&#10;uxuIFd0xJsINylWFcmPTwGbJ0lJo4pm/+esfC8vvv4r5vkt/0mT3axwkSyoNJuVLpcZDLHuTnweK&#10;Bzieep+p2GIcvY7metBbQczCWo+12beae+skjEwR9lpzwx7ja7GgGFhck8qzHl3OX+YPwef+7b/+&#10;N8IyYGxt8R2cYqRUDuNRFrMnFyi1hmqQdHCN5qp7Wl+dx7pJibFgSaewaG2KcaX0RfP/Fudr84uw&#10;nQmeUGDQ3uAaDYUvKLIvFshINgW7anPeuUkm7uuU9VkyljVWUYcq3zdd4+lVBhc3wFBVIsvc5jbk&#10;XroWMaozLmsxzqrlUQe9g2iScU3zAtlFA7W5LiZ1sssd4Pu8HP3+ziaevbaNdrisQ22Gc1XOO10+&#10;a/UifLPBFP38DtnlZCOKPcjsZz716bA8R2ZRlwuSDNkjjNsrg0gncHmIyBYSNzI/jRmLHwKT9xvH&#10;ZH2Eyc/H/YbB5Pc3e8YN996nHvvV74bPeT9LQeAQJIAdXovv7iXr6Xve+Y6wvP0g4uXFRdjf7ibi&#10;sA7vVZnFuJ47g3frHbJn69SMpBhZh3jlMvZCNLdxj+Q05OvoKcTPe3XEUk8/+62wPHEKLG2r13C9&#10;1YeNKR3GO3kxj69cHa1XbjJ2OHoQsd0yGeCk5wuciz7/LczJv/DZL4Rlgz67Q9HQ2qF02x1bs7IZ&#10;f8m+CvvJwn6YnEu9Fj+cjL6RHL1enXTt/9GY1cTcKb8hdnCtL6d5KpBFH9Hn+muhgti3xzWEqUXI&#10;54mTI5ZjsUQnuJZjMRZIcd2rp/UZriNrXVgnROjdh+xwlycwbJAp28DSaYqM5RjKRXGM9ovo/atk&#10;JeD6n9Z+1UcqX49ZTaeAyE5xKTeCxli/3U/uVA7GTk5RrK34Umvqep8kP36UPnaOp0jYbJ8Y1aJ1&#10;J3w8nIOM6hCFrIxve/SDSc4fo3hKsSrtk97B+yxT0Tt4XDcYcCzG4PIkFPVBxKzGtRCXa9IR8ztj&#10;JO2fycq3Se84XjfDD2cFYsSIESNGjBgxYsSIESNGjBgxYsSIESNGjBgxYsSIESNGjBgxYsSIESNG&#10;jD8HrA+8G8xqA2ayptLY0Z4vYGdlOsOsiCL+rlawMy5pMdsrwG7KLrMgxSCTJBPI5t5oN96h49j9&#10;u7qO7LMz6zjDeauFa7q72IVXI5OFQ7asFHckt5rI9vDJ+mYxp8lNI2Mg2xplXH/g5IfCsljFPb/y&#10;7JfD0kliB5+Vwi5OZUUUbGQZLBaxU7lCBqaXLoMV5vouMkmazVF7BilkIIi5R7smA27FPHb4RFgW&#10;yHZg8VxanwwMdgK/b7ewg9Froa79LWQbGASkZVCm9NQ0dkfedhw7+A+dIBPUPPr2/HXs4BcDgINH&#10;JAZkUpqqIuvtzPlRxkKzjnq3eti1Xbfx2+QssusHZICr9HGPYoB+PnsO9XSZAZepod1+Be3soaoJ&#10;l1lHBmpHgYx2gVizmBHmkkHBZZaENWDfascsd3BqI60SyMSyZZDljt2FOex0z/CM7k1mJDab2PEu&#10;5iedX97fYyZTBr+rX6Fsk1mt6Ix2xkcMGMrOUhvJQqPsk1Qen0fZDmyOdgIrG1eZwD1mSxr43LXu&#10;kBHFZrZGj7to2z0Mbq+HnfIDZuEECYxPYOHvhI3rHOqNzXb4lEeDqQN4/i23Q89d7n52HAyiRSaC&#10;RID6yl6IUc3lmfw+s/CLKdiHcdYBsU4lUxw0QudRu8xabzH7JklmL5dsCcpc4ubv0W5cjp9Btwk9&#10;mCoiW7h9GmN6eAFy3yYTw5OvIrNBWRTvvA+6OjODdnVSsDVuF7Zqe5upjkMEtDtOATajx5SX/gCf&#10;D7qow7VzqHfXhz3LT0Eup48g48kt4J4bLdiYQR/tNch5uHfOx87qIMPd6ZTdKbI65ck8Nr2AzIvC&#10;FOzWRh1jv7WHdqSZdd/poq5JypLBIhl5Wn2MpfRDDEopMsBYZEVqkqVm7TIynfpkKpouot1pyozO&#10;DTfQjuq2hTZrN70y23ROeORHqNhRNjh3uXvM7ur30Q5lko5Dqmak0UAMKnlmEWaYHXVDhg9LfSyG&#10;tfHMPo+ZlNL7KMsOxfDZVHDqt9jMpN96Zp/3TkfjgOvyOdhcgywZ6nRP7Vqfm0OWA81cor0DZqKf&#10;+nl87haQXcOE8eF4QjczzAQsVfAsA5uMUCkXn+XS0JPPP4/shn//+2AFyW7CLrQuIXtzYR7yee9x&#10;9Omh48jSeceHfjEsU1Uwahj0mBXx1aeRwfO//I+/GpbBOehgx0afltiJs8wyOEA2QI9se9MHIdsN&#10;dnF2ZuTv1zgOzVXUO082uUXKV4Z67pEVLVlCvzcpT90t6IvGR0w4ebIhjmcuiNVMWRC6RiwBYoCL&#10;MpnJOuGQDWKPMVGLbG5TVfStxXYbKJuhQxufIuNIVplgrIPGr1RAO3Nk0WqKdYOZ8Q5lXtkuBvUd&#10;2MYOs/8kb9kcxjZi6mQWaIo0QZFdYCnf1+E4JSK2wFG/ubQt2Rzs2U4Tf2+QlbGcwz1OHUP8tbmH&#10;z6VfeobsxJjJj3xpi8xq0tcM4671bdicrTra02Hmj2KRlFJROE5iOSvSbuSK6A8DjaEYVTUuOmvf&#10;kT5xnMQEmU6j/7eZMt8iu43s4DizWlLZKcxqypDlwOez0iXcy6ENmSnCv1TJpCQ211Qe97bK+Htr&#10;HfGPwXHGpl3Gs6tkhMgzY7dRx/gEZI4Qk1eaDJ92DXHnS2zP8Tsgw++9E6XBQQfyFfSQ4fflJ/Cs&#10;57fRn1stxEhXX8Wz66tgXqnl8Kz7H3l/WL7t58GSfNdB2JhtstdkyAJhwK5JbCfwzD77bCbB+uzC&#10;uPzqk98IywRjn2IOMrH27B+G5X0lPPtrX8Tc5NW9kSy3kuiT+234y7c//JawHHD+EvThN+0E/SdZ&#10;RF1msSUzaPegj8oqhhwwa9pAOhXQd0V2gMweGcqRfJM+F6NajnMlZbNl6CTGfVjEuhAxq0F/BuN0&#10;hUMo08piRqXYdC3KvnpG2exRhp+y4IboifmK16heSbKEFSy1B+PhKdt4GOUauGxf12VfMls8W2Z2&#10;9xAdZmGrr3z6aD1L2YQeWQF8ZoOpG3zWYRSTUH9YR4OdOuQ8imep78rQP3ceuvXlr4MtS12ZYrvV&#10;5z2xG9Lv5JzRuPyln31XWB5mJqwYkV0x3FLI1acO/blD5ltlXmcZ5xQYn65twJYa7Oxgzia/ojhK&#10;Yys7VBBjEce02cLv5COqZejA7Cxijs1N6LgjFq4hxKwmdr1o7DlO8gltMqv1yFC4JmY1soodO4D5&#10;WJ4xb7k08vtiIhNLlhVl+qHeYojymUXo0Z4NKDOpHO7VpQ/xGWv5rJuBYk5BY26uNlC7bKY5KobY&#10;Ywx+8VUwSt521/1hWSqhPePMavU64hY960AN9ZrlHFyMvGL0EquIniVmNbE4ipE4V4adLs9Cpgya&#10;HKIG/b4mVE2yB0p+xATZ1HoFmTxKFdyzxTmF38Z4VUQjOMTbfwysmneSlenTH/9MWD7xOJjpB5S/&#10;TBp6gdEx9gvPVD8o5p1ZRJ/50UR6+Pwe+sIlq3+KazlJ+nXJgPT65K1g2X/1FTB6dJrQ2U4DpZZx&#10;lDlv8JY3I7v+c5//fFj6CcQvUf04DxDr7MBD5zoT7G6FPMaxxHuPJ5DubNO2kIFMzGpa40ilYfNS&#10;aehzl/MzzUV6HchZu835Pv2NRd0Ixh5WYEytOVGSc7WIGV5Ma5yXOLSFEbMa5SvDuvWVjcvPDcTc&#10;kxNFGuXrIplUMtQTsbRHzGrswwz9jUdGRsVO48xqw+AuLAZcj8iT4bZNJk6LFZIepNn/Zy+Cdfrz&#10;X/paWHa5phX5rjHok8kM6sl5o8ZY4yGIyUMlVTayF+PXi1lN91apZ6p+epZsqMoB47NR1jSul/4Y&#10;KLte8WWVWdunToDN4eppxF9NMl4naQcOLUDfl+n3a+xzv4TY6vA7wD5ocOokmKoWD8I/LC6jzBdp&#10;M2/sZgDVH30d/YMyPJadbomeiIw8JIJLrDWgP9foPzItsJ7cRnaXKucYPcZpmRra32OMEaQh4+Pj&#10;0u5hHAZkx5mmfeqIeYWT7CznBZvXEct2OqjvrfdgHtyhDoiBebs9ao+XhmzmGA9WuF7n7cIei7Fj&#10;qNAouog325tYf9GajjWNvh4UaPM5xzLYWeGa+zWwfuQreOaUDXuwsIixzFRwL4cnJHQ4T8lVMS9L&#10;ZPGM4YCERbczWquWD+uyT4pk9c9xYm9Tj7uUzXUy5Rwn08y1F0+HZZdrqOVFzPe7tG8GYqSen8N3&#10;bfbzLlkdbrkbTHEWbU/DQx/sXobef++b3wnLgO85LMaR0wcht1NLI8beUh71PMD5iM35PkZ6+Fs0&#10;cwj8o8/xUYiX5PzEpnBrvfnZzVF7vvjHYJl2LmMN5y995N1hefB2smzRp/39f/hPwvIrv/87YSnI&#10;R0jvxTwqm2Mg5gTZFDGNR5iIJW60OWERgY+MrjOYtFuje1Fmb2Jfx6Hvx+9pIB8+/vuoXqyJfhOV&#10;7INonkNMti9NOdT9xHIxjsl662/Z1YiJJaJMw/ce48gM5+bZMnyXRfthUKT9ue8WMLneQYZKj2xN&#10;fcpuiu8vtNa5xLXsCteN+oyLtzbAWNgYe39U5tqFYiCPft+nrXE4xznA0wq2yRglHyyWlGmuCfUZ&#10;F7c4JynOjmLxPvvg8gWsEeYYw956GDr1nT+BrL98GbZokxOW57gu2O3j9xofjdf43DWS8wk5icAx&#10;nfze4vqrZCJD/XciZvzROHd5woneoWlMLcaVguISrZlI56Rv6Ry+F/uI1oIMAt5b8ZhP3zx7APHh&#10;3/rrfyssS1xDGHQZ87H/M5wDzS3AfunUkB0y3hlkAnymNl6+hn4vkqH/AO1rh2zbYnursj0BA+IX&#10;X8RaiE6KuP1OxNE9rh8arJyFfbW5FtrjqQSHluGLlgqor83JR476sM21jz5tq8WFvbVLeD/pjb0/&#10;FuObO8C1TdY3IGvgDus3W4NepDn326Q/1RjPTWHOKvZjnTxi0Ocaosa2zljCpw9q0I8Xp/CMBmNu&#10;MUXrhCuxmnf59/pZrHUbzJHRSuylgxbq176EsfvWdx4LyzUP9xZjZxR8T2BS1mkyb4r9mZ/QF2+E&#10;SXs4jhvqsY+OSq+FG3X1xmfccK996rFf/SY/1199+m6DIsdctv2hd2F975ZlvFur8fMSmRMDMosv&#10;kxGzuoA5dpLvV7euw47rHVZ+BvGQwaVNjPXWdbz76/HUBovr+lYRcrZwAPdq8N31xXO4ZyEH3U3P&#10;wRccP4qTbOyxidh1znXKtN1istdagtaCzj/xQlg++s1Hw7JD39Ck746Y1ejievzcIM3nja/Hj2M/&#10;GZgcjxuZ1X44eRyHnrWfDOxXFwP95j+WWU33/otgVpMP268dwusxq9m0+epFvecW09iAcu+Q8drm&#10;OkyLez38GvzjnbfD1h89iPjf5jqsgcP1Fx7EFZ0iM6Bv03qG1kwVq0q/NHfNce7UIYvl5tqIWS0I&#10;uLaufRb0rQNWI4oHePOAc1PFtFr7VR+N+go3GJcJl/7ZpzBH8SJjB10rdl2d4KXPVU6Ohz2aKERj&#10;JqhPxKym9bDjfCcv9joxq6ldYlhLUplfj1nNZR9ZXCeTf1BcMAxswkJrwS7Xa8UWnOH6sj/0WJPY&#10;j1nNZ/9qvqb1Ce0D0IkKOnnJki+kvxwfF90Tv4gRI0aMGDFixIgRI0aMGDFixIgRI0aMGDFixIgR&#10;I0aMGDFixIgRI0aMGDF+hLDe92PHwi1sygqoclf6FHeOi0nCYYZij+w6OQeZWV1mr1nMRssnscvd&#10;bWNHXS7FrLAh/h//3X8Tlud2sZP3l//p3wnLzS4Z0zzsoCO5QLR70mY2tLInWwF2YPrcYd+3sSu5&#10;lh09az6JHYmtFnboB8y0GnDHXkb79NKot7LQ0z7adfkyMkza3OXa8bHbsFRA+wy0q7HNrC4xeimr&#10;9ujh5bAUS4vHXZ5dZklYrMvAR9+2t5CpYDNbzMBK47cus06nmKGY5U7/w8xeWT6FndU1Zsj1uIP2&#10;/FkwrTV2uPPfRd3qY1l3Ys3oMXNhexfXTjF7LcXdt80GdrySSC3R9dhenR9Mpjk3hd2RPneJJig7&#10;BlFmKDN8bDJcuNw5qp2YSgZOkr/BZmZ8lG3DnaTaMZwly4DBwQPclcq+2Wujv69vov5iJAv6uFdf&#10;Zy4zq2KxSmaDTdRt5xLks5yFTBk43EFtkyXMZeanzd2pcwuQRbGbRDu2mbGkLCn1h8NMrN5YNpjN&#10;tkZsAZS3Ljunrkxq6p5213rMqPETyDSxHXYmt8ZHzGqUaYNCDfW79Q5k6ljcWe0w+1kZbn1mjouJ&#10;wSM7oM8sqYDnmUNjzfjgdwaOspv4UTSWzCboMVOmyyxWm1nbYpToMqtI5zUnyBJkeaOMhVr+wbAc&#10;eMiG2CWrRGP9VZQ7GMu5w7eHZSIFfU56yKA5eRBj3N1DllqriOyDEpkADXb2wFyVKaIhbWa21hvo&#10;s8DHs/td3KvTwTMzM6h39RieueshW2JzGzbK9tE+g5QyxpOQ4QyZLQOyT2QH1NEi6nVgDjJfY9ZQ&#10;tojfJ/OQ6XYH2W2PPfaDsLzyEjI5Dd7/9jeHZZJZXJcvIOM1yV3QHbJl9MnEsEr2KjF2FZnlVa4i&#10;i0oMgOPZ9mIQtJP4TZSFRnkfcMe4spr1+aTeDwc2LPrc1W8xu9pAiWu6h0+5SjFrq8SMMumuoN36&#10;YjATI5bYa8YzgbRLPdDZ7/xK9bWo16pLkvoz2U5BbIHKCMiSfcdArHNiqsuQ4W6WmdZtZsp0tzGW&#10;P0tmtdQc5G2XO+RbYs5SJiDl1qBLZpdMAt9VyRzx3EVkNHzs34L9I72GZ3ZW4KMaLcjAqWlkGR04&#10;DL/5038NGYGH7/+ZsDToJSDva5Sjf/Qv/4ewPPulb4blTBG/dZhJ6u0iphgwQ7RIeTp28lRYemRt&#10;dcqos8HiEbR9ax16e+XcpbBMsruV/ZGm35e3CDhQHY6PxywQMcyIjc4ZT4mQXEE0h/KFa5XFKiaL&#10;iGFNvorxQZ1MhBur0P9iBn2YzeE+BmKEECNROoe/LdZXRFwOfYKyt5W5oKwJXzaXn7fJVmHQop9v&#10;NeBH0tRJJXGob3QufsDxk89VzJTks9pkxPTGDvkXu4dYmzJZyEKDNnN7m6wmzEo/cRiZYo0e7qV4&#10;QNkVnrJexvxKxKzG+EX6mmGG6LUV+ID1XWan4hZRnyqL2KJupmmrxHqk2NfA4ViJxUVsOgn6aLHt&#10;lSgLHjNHlV3XauPv3QbqIv8q/2+Q5D3FnpNhvOJQ7jOMAVOMaQ8zuzbH8RNjUY7X21ncx3NHfXb0&#10;6PGwPHsOtiMgK06DWVFtMtrmyZ7RY+ZLicxXOY5HIwFbs3wKfbRC9hQDt06ZI5PYegXMQu08+iZd&#10;gc7ukvHupZcxL3jfvWDj+eWP/tWwzHLOsefDh2ueUHMwFiHIInu5C1/qMyu4MsAzainI1R7H7Wof&#10;ffi9F5A1/Jnf/Xth+f57wFj8xc+C5WF3e/SMko9syOVlZJk9cMfdYenTDybJROj3YSPzJbSzR4bR&#10;bB5+UvojNj5lfxnIligFSyxBrRZ1lDZcTGRdshnm2S7ZHGWziVlNPtFAGW3SZ8Vl40yoBspaE7Oa&#10;MsrkL8XsJ31TrCdfZzD+XAOxZujaXOq1euKSHdgW0xrtVX8A+epZuN4pYpwMbLLKiSlR9VYfRH+T&#10;DWBAmySVcxgvBwxMxZxVKMF+GOzuQs57jH8F9fe1VdTzC195NCy7nCRF9ppxQY/2S7a1oNh8iJ/7&#10;iXeE5dFjmH8MVF/GhbKzEVsm9SJLfdIUQ/1fJKvDHhmzDDZpbxu0+X3a12jsNCcI8Cz5EZu2MMoS&#10;zqL/5+YxR9zaRjyQJiOLgcu2uszMFVOB/EyPmZTKGhY72toO6jbPOcgtBxF75ORnmW1oINbSPrOc&#10;VX+xHyvDb8A5uM+5j8sIwCH7i0tWZM1VA/a9gdgLxUykMdffbc7F1e+S+Qbt2sZ1ZNUfOo74ZXoG&#10;tuj004+HpcHWOuIVsS4dYhb29BRkUPcW2+Ykw0SaOiDf5lAXxBpYJOuOwexBMHnI926TFU8MqoHa&#10;STYqsTrYjLUDZkW6yizlfK3EGMPg/R/66bC8/U2YW/zR7/56WH73UeiHx/HK8F4W9T1PZkjZFPn9&#10;2QWwEbicExq0mcnb50JRWr6ZrFtCmjZwgXOkq1eRcV4no1qfdqLCta8cWUYM7iAz0te/9a2wLHNs&#10;e4xPFAuKFcznvSLGVI5DoYC+zE1jjpTkvMZADLc9ZiJrvt7nWKfSaFc6A1no0t9Msmu2mriPxb4b&#10;MJ4eDizKIRSXqL5iVovYfzmGVhJ9aFHfM1z3ErlDivKn6UwwZvPlJzL0wdLJsy+DYTCdhHyJ0Zbh&#10;1tDW4B+Kx1zGyTbr4sjOGZC1ROYqTZ/U4VpPirZc9iqZxW/PnMPYf+5LOGnBUyY2Mb5eobmcMJlB&#10;rXI0t0OfSHb1uWI8LXyMZw0Lsn36rUpdO+lb92NWGzF/vvZ6A7EXZCibFcr5HGXy2gbswIAZ2I6N&#10;Pk6xbytk8CmQPWXxKOzIYTKtGBzjWsDxY/judjJEzczjGVGYq26mbg4biDJa6wqLhE92lFErhpdS&#10;5uTvmpxvNWlDen08pFvH5z79S4VrD3OLqGOSOultYL7ZvQBmucFh1N2gMg+b4ZFRRey50pdBErqZ&#10;5DxxjQxm623oYs3Cs0Usl5/FmrBvoQ4G5QzGgUtnEdNLfw+/1YkXxRKekWIM2O2gfR79a76Adqc5&#10;2bUYJxgMaIf6jJl1CsDmZYx5fw99UCKL2M4qfNb8PNYDsnnE0bk87PCAa4nj7OYNNqDfRT1KDu1o&#10;HvYpqOMZKcp6n/Fvi/OSHudGmTQ+73J9rNemjAyRJXu/6+MZU2Rlk76kyEpZEPUj1yX3ngJ70+PP&#10;Ioa/wnYkZyCXp2YxhyrPjeLKuaP4rEKjl6bNjKgJNFGmTPN1xFA2UGr5W0sHgU4LGdPJNY7hx/7d&#10;b4Zl76XnwvK/+AhiwRP3Qrf+p3/yK2H5sa9jzWQS8hWyx+PMag4XKtRHujayQ/zRpF0a2R6VbOBN&#10;7Nd+dmuSMUX3mHzW5Oej79FXr7HL/LfW6ybvJWiYhMnLbH5gM8aQPzWYnLfIjkY2nXMmDb6Y60vT&#10;kJ/iFPSiUoO85ul3Nbc3KJKhZ3YRMjjP+GVAf641EJ2kEHA9r8M50fwybMlMFXZsbwtzlI0VMJsZ&#10;FOj/ivSdYkbTXEJrnS0X69/5Mu6luU97G5/vXIXeHORag6XTNsaY4qps4zbtruTMpi381O98Iiw/&#10;+td/KSzPXEPM+7v/7tfCss/TmsbH2kAyZTApZ5Es6DcclvHfAPhea0Xym4qTx5+puElzVelzxPDB&#10;2E1/614p+vk0549pnnYgdR/Q7hlY9NO5LPpPzHtzB9G/v/zLfz8sAzLF1shUlo3iHPxe8U1OTLNc&#10;gzDo0r5mGCutrsP+ak1RMq64URajwnW9FGO+Jhk+62Thb1NPxLxiINbI6hzs6lX6kxznQJrmLk7h&#10;+5defSUsF7jeV6EfaVOG99bw+xcuvhSWBj4XPbP024sHIP/lEt//0NQUeTLXhQt497m9g7lpjbqo&#10;diteK5bg4wwGnLOmkhi7ObZn5QrWya5sYn25wvlIXnrPtfo+38kFimHpMxo78GUGmjfKLntbGOML&#10;3382LL/y2LfDcodroorptL6xr73j5+N2b1KX3hATMe8k7Jvcb7I+UT32+XwSk5/frM43/Hafdr1R&#10;e/W9GO896q6B5t4pyv8H/spHwvK97/uxsHS0NtqBPmQz6KsB39f7ZA08dQQsrUc4z15f1TsJyKNB&#10;SmxNLcSc/S3oyS5PflnhyW8zy7D9Kc79ktxPUczBTlx5FEzlPuP9+QNYjzFw2Vat34lJ8QL3BGht&#10;8Otf+EJYPvFneDfo0rY3GYsrztE8rT/23jhLg+uO+U6D/cZ6f7y+3L0uJLNjDFY3w+vVSXLxwzKr&#10;7Xev/79hVtM7TX6nUzw8zZF4WtmANqY6C9uYoj93ZuCL774NJ5TNlRCj7K2OWFt72/AHefq9vPwB&#10;Y74+/b4Yy4TJOaz2bvTJjLm2hjmJgdi8ArVRa+bU31EcgPZqnXUgRi+2Vxj1Fa/jfQw0pmJW099u&#10;n5/rmZQRhf+T7MGUxuHfKMdlYvQvAHcc1oOnS3G7T+LEIewhmCf7+fAhKDjXGwYpYeHw2WmOr4H8&#10;i+L2Aetr852O2jGc4IeFTsOc9IvqS9l8Z+zkJ+ma9m6orxSTD9hSj3Me7R8Z/iAsHMq4mOQUe/hi&#10;f+T3Bg7XK0YtjBEjRowYMWLEiBEjRowYMWLEiBEjRowYMWLEiBEjRowYMWLEiBEjRowYMX5EsH7q&#10;Jx8It7oVi9jZPjeNnbv5EnaK+8y+b/WQUZbkGeu9Lva5Kfs7wyw828MuOK+J76tZ7H43eP+73xmW&#10;Lzf/NCw//mVkE+242IGZJMNYijsv+8pUZBaYGHFSZDlqudjZmUmijrksMmMNcnncw2ZWmt/FvbsB&#10;siayzMzvOfhe2Z6Nde78C7A7X9khnoedzhltpxyiw8yKFEufmcm33QLWiqPLYDO6dAkZJDq/XLtA&#10;rTrulc2jnVM17J4+dwbsEAatJneOcsdihswdAZ+Vd9EXae6WFOOFdknuMhuiuoid2IUq260MzCF6&#10;3NWpnZQ7qxiPvI0d5g6KRCuLezWZZe+T8SZIvHaXrnaeajfseHanw362dJYws/FcXhOxO5CdJUVW&#10;PZvtj3a3chi0i7SShVwa1CqQZZeZLJt7YFbR+eTK0PDJ7qJ0YYc7xstJZG6kW5C7tbPIKspa0AmD&#10;LM/xTeVxTbTDlFlPEbMaWcHEvCb2Bu1mlezo74C7SA0CstG4Yg1gZqvH3cX1FnSyz2cGYhrjruoo&#10;eZu7YC2yDShrRMwaBnmIXuLQMnQofwDXpDKoj8647jPDVEwYHnf26vxm7ege9CArYlEwSGrHuHYw&#10;c1e0xqnDTCaXsqv+DigzLWY05LgT29uDbBydx9nyBnfc9q6wfOJJZO64FmTz1SeeCEubO3tvufeh&#10;sFzbRD1rqHZi41Vk8jQ2wC5253veFpYzy+ygIVaaZ8PSTyAjxsMtEn4futXqY5f6ZhN90llB9sTB&#10;e7BLunoLM52YfbTDbCKH7DUG0Q5qZhbnyRqZ49jlSBlVK6M9FWbd9pX9QbtXYOKrGDTOvIrPB2tU&#10;oCEOMdtpZR16sr3KjHyyzwzI4OMPYOtTZJ+YmkXWxxR9xlC5w0K7qZUhYGBT51I26qdd9dqRrd3c&#10;k1kCkpHoOum/uof9Y+BRj5WJFCjbg9m1aW5bj5iUWKapy9KbSWY1PdvAU8Yex2dUb/w2qicz3cWQ&#10;FTFD8Xc2M/qVGaed57nUyI6JWS1H1hwxWYn1dLUOwfN2kPX10z+Nz2vHIPMblIVel76CLDaOg89D&#10;kB1zQEaLIn1to4P6/b//p0+H5dpL+NvtoD2NJmS3tIPP7zmGZ//9/+Zvh+Xcm98algZt/qZZwHM/&#10;99yjYfm7/5+Ph+UtNpiK1upgLGx1kb3R2kOZZxb3Qgn6JebMgP7GoL2C+vRopzp0ObUZ/KbPLNUS&#10;jWJSLC/MKu4V0cdiKqI5G8o6boRWAjYzFsSiJfeWZlaK4oAKYyVWPzGgLDCZOmJWs8kMUsmNZD9H&#10;gywZTdIOS76UgTFUkLAQM4NFe5xnRkYyYh3CD8SGaLC3Df/RbaJvsszcGwZzYeGS0SvDh4lNRAyx&#10;pRL85NCJh4UyUSMmiSF8XqtMCov+vENdbfHZvTZs6WIN9bbz6LsuZTfyK8rQiDKbh/XBrRL1Bg2x&#10;wHqsb6GdrS4vZEZZJot7OfLNzOwXy5m+D8ZyOtJkm8mStS3Sf7azQH9fYjZrj0xDUVYk672zDV8m&#10;4Ri3McqYGn4YFmImyZLRIqeMXcYDC4egD8quaTGLM0NbWiHDmhgaDQKy5GxsI7apzKHfMzXEvS3S&#10;BCRz+FxMCskWxmN3F89wFlBHv4j2fPVziO0Nkj5izqUjYNcImEkuezZbQLZW4KF+bcaT7/oxsPHc&#10;chh9vNdEPKx4oE+Fs8ikZ5Bh1k87gzEkOUgi4+I3tRx8VZe+YbaMecn1LTzz33z+Y2E5v4hnPfqp&#10;PwzLyyBeCxEE6ItTd6Jdty6DzThHf1dgHOy1YLfKFciK2PQyGfStleK4so6vZVbDuMjvyU8qm17+&#10;YkDWXLEhq0/lMwZ93FO/13zAQJ/5ZCRJTswZxBognyQmCJdzoSi+pH9UXUcZWCgNPNbD4XeyIZGf&#10;55gOhpbboNeDHRAjIxMAh99r7OHDghxtzxApMl3J18p/i4VJ9RNjr0d9cmTblXHG69SX8h0G29vw&#10;Lx2xMtPPiIVtDSFc4k+++PWwbJNZXMxqETOxsvZoN/JjzGof/RB85olb4A8DH7ba1dyTGa9dsjeL&#10;/SjFMU9yDqG+LdIHiEXNYGMTeqvPXPo/zdEGLp/Jfo9YzJKor+Qvk0GMWynD77eYRZkORs/qs//V&#10;dvWdmK5aDYx1fZfZmvRdKzuQhYUq2nfyEHSXBN/DOjGoHUJj7XXxXPW3sop9PjtiVmP87JJNz86g&#10;j8RGbYu5kHMuA8UEYlQTq6niyXqdMstnNpqSYdzT7UE4ClXEyVPTyHA+8yzYXgzErCZWzENk6KhU&#10;Obaasyo2pfwI6TzbRfmSv3HIHG2PsYKXybK2W4dfdDsoJdN9PkN9YaXwucWYVXpifhGCzHJVstYZ&#10;/ORHfj4sj3Ke9Sef/q2wfPQb8A96ZooM64qZivRtgmzV9DxkoKM5+xAu1yvEspNkHC8bOGwB/k/Z&#10;LpFpfXMdPq9Hlmqf6zLFEvzToUNYtzF46yNguPnkJz8ZlmIn7XQ16ZMtQTtkyzNaH6CO5nKwWxWy&#10;ItsKCodoMW7p92EbBz7KLvskSQbFgPmnYupXzNBiO+p16KDY9wKxQdHuGZTJmCITLX8jdn1HTMJk&#10;cwsoR2kys3hcg0uT5UUZtOPMakKKWbNJrj+cIWtQlmz00XoA9SlJZrU0Y14xLYlZzSKjhoFNG+2S&#10;YSTL+FhjmmIDxUSaZrz28qtgjPrs574Ylh7nA1FW9Fg7tOYkqL+pHpEeiCF1cu4axXSUU8XymguO&#10;X9/rUhZ5z+jevGY8PjSYZHXR2o4n5nv65vFnyN+L0a5K/6C+qrchhw7ZwlI8JSOTxNgPhTYsdNLC&#10;gQXEbzNjp03MMX4/vozM8DtvRex3YBFrDGIcTBfxmwLtXIrMMgmetCC2J9+GzR0L918HaN8O57Au&#10;GXJ2xCLaw7On2ZcVFz691QXzRZp1zJLNxsDOw7+lyf4t+9umzchygUVr1m3G0+0NsLlsXQNDb5Lr&#10;nKUFxIwVMqwZZOhDe4zxevRRSd2TDJARkzUZmMQK2KnDf9o85aS7C2altTNPhqVBZgpjdeIg2D03&#10;NvAbfwp+oU0Ww+UFxB5PnAZDcp/+8TAZcA4xJmqtYK5eqFI2huhR30t8l+A3qL9kVuts4hl+B/3f&#10;pM+maYziyXod16XIRNzdABuiQYHt6FKn1BfTXPN1aPM62xjTnRXE85ceAyPZy1mMsZdD/xcYi9R4&#10;osJcFfcxOEwG1OIhyoVsBVnb8KShbnKxIE1b6NCPGutoECj2Zuxqja27yoU+9vjTYfmvf+3fheXx&#10;FvrgVsYY3z8L1umv8RQXxeoe4wCxVyjeGbdjsjuR/aJJiOauZAmctDUjP48yuueELTKY/I3K/ZjV&#10;Ju3b5LNHJT5/jV3mv9XWSYyzZYTgdZPPUuyo+UzEODGE2Nakc4rzffU3WQuzXJMqVyE/p05Bv+Zn&#10;IadikN3bAluIT/ZUg4UZ6P3SEuaTfcb101xP7dPHphn75eiLu1zrsalv5SXIqeJUnS5gIDadrU3Y&#10;BprwaI1UPqBNeWpzDadIhrUOY7vtLdyzzHUZrVGofwwOLqLe2zvwI2nqaGsPccmFa2Cd1PrQ2Zew&#10;Lv7E98EwXOf8ZXysDSQLBpLZ8c/GoTXBSHQjYMzFrCbfLj86jtFaLfqkTxl26DcVMwV6yMQcKpoj&#10;cf0vW4DsuIxNDGzKXpK6ObWA+HbhMMbrv/qlXwzLqRye6TU4fqyTLzZhxkEVrheur+K9hcEe3/0d&#10;OQKbrlcKPb4L0Ck5mg+vr8Nnid1YMavfgP2W4dhinFDXWukQOjFkmc/qsc8KFejBJt+nlLXOyndX&#10;mq8dIoPpznXI2eln+R6GNtTg/A6+mzsC2700A70ZrME/pvi+zOf6ZYssm1MW/L7i5FX65jLnAxnK&#10;tAEPbBnGG/jN0kHoVr+DNmuMtR6jPpIMWHxXdeES4szaHHS8VhnFSD2edFJgzJrle7vf+FUwDD5P&#10;xsEm1yf4ejaal01iUhfGzaJsnbCf3twA6u4kXo9Zbb9S0N9vVKfJ7w0mrxlexH+8Fjf77c0QcGFJ&#10;cajBoIsxLJCZ720fem9YfuDHMAecFcs8bUxrG3Fih3GL5kZNnuQxy/OlBlzjbpE1zUCMtHuXvxOW&#10;msOmj0F/CoyfEz2Mw+EF/G1xjr16BjLygxfBhpbOQYZr9DsGLvvswCJkeHcN9ertQQ+StCE/eBKn&#10;5zzxOFjaepQ7abfDtWCf8ziVBkmtsY296xvHDeNGTI7TjfZ6hH3HdFJGx+ploN+pDvvVxUDX/h+F&#10;WU0YMazh4j5l0MlDljM8nejQUchXiYywWqPL8v1RMUtbyXmmgdfGvXyySdpkxdKJGwPOaXUa1WQ9&#10;ZUvzPL2xR2a19TFmNZdr6sMfh4XPAEZzWY2DWD7Fhu4xdvL47ncSWrcYRxSzTshij/ZZdnW0BwUX&#10;TjIPa11DCLgmZyD5iGSSv3U5d03xPcYpnt6yNIV1VsWd8jMe11IVR+T4jt5gtP7O+tEnOT6uidqp&#10;yxiD6HPFiMMAOywUc43HZZP6ovboc1e/9fQQQOOiTs6QXZSvsoY3RD9oXcNA7z4ntD1GjBgxYsSI&#10;ESNGjBgxYsSIESNGjBgxYsSIESNGjBgxYsSIESNGjBgxYsT4i0e8WS1GjBgxYsSIESNGjBgxYsSI&#10;ESNGjBgxYsSIESNGjBgxYsSIESNGjBgxYvzIYf3X//WHQr42HTOpI1V0DECKZVd0jzy6I5kBLaDH&#10;42j6pNUUlZzLs67yqdFRKgkeb7BlXQzLa3Ucp9flEYoej8XkqRMJm/SAroe6lXmMUJtHQ/USoIWt&#10;ZPF9tXogLA26GdIHNkBB7NRxr6AA2rpUEjR1HbLU7TVRh0Eb1+l4ym4Cvy+kSeHdGVHGtnh8VMpG&#10;hbOk2ztxFLSbBR4L1u6g3d0+7rnL49umdkFvV6vh+0Mn0FdPPDs6BtTpgh7YaeLeHvtql8eZOjx+&#10;NdECLW3Q4TjoCEkes+GQwjTHPi3wyBwDl5R86RlS3ZMGVFR8dQ+U8Z0CqXtJM5hy8f1GEnSPKR4h&#10;oaM7B2yv6N0NCnlcEwxQTx2p0mIf+jxSySJFaTKB60XvKApGUXfrKJby2PF5HR2PyeMv1PY+n9Um&#10;ha/fx71EbZkkvWuJxyDsXga9sNXAdY5uMES5BPnXsZgJHo0qWlQdA5okPaP0Q8eAimpaR3NJ/1we&#10;aWtg8yyrAetp8wiFLqkS6zw6TUeo2Dp2hzyOedIbe/xcx4nkeEyKq7N+hsikcU2xhPpWTuKaPCms&#10;bSplP0B7PdZBFJE6HlHt8geQ8WRESTm8VjTNpBoXRCEpWuoIPHIl0DF0rG/ahy5W7RNhuTyNY8MM&#10;lo/jCN5UEdf+3id/PyxXnwJtbi0FWs0jd90Rljo28KUfgIa/74LS9KH34viakgWaYLKihrjlTh7/&#10;RYrnKzxO77kXQf3sNWEztq5fCMvrr+LIhLd8BFSrxePoh3PXYAd3NvHMNPUmBCnRB5T/FM/BsBOg&#10;KM5nca07AL12rYbvDxyADdzYgs7u7OFYivoebMwqbU7Ow30MTh2DvTp/HX109WXY1VQb8pMlVXyl&#10;jH7X8X+yJaILFV19lp+rzgaiP911OIaU5YhOlPIkqlEdpxMdVcDrcrQDOmZzQN9g0CGHt3xQksfN&#10;+LTTPnUwS9sh+5amPtikJNURKirHITmXrokq3rTQQL/RUaiihHcoQLreIrWyvtcRzNkMacWH0HFG&#10;OopL/V6rQYbProLO3N+B3H34w/h+7iTuvc5jNvrsqzztWuDjc4NZHhNV5zE/Dumo93iO5j/7lc+E&#10;ZbAF6vWdNYxHpwXbqGOxb+fRGD/9k3eH5R0fHh0DmrDoV9KQwWv01x/7Z58Py5WnIW9NH/asyeNZ&#10;8qSnTfbQl7MF9EOljH65fA3tNlhfxT0z7OcTR0GjewvLK5cQa+R5tOMgoM8i7W6GNMftNj6X/4yO&#10;tgv/D1BMouMxRQNsUzZ4OmiilIOMDwOEsPB5lISOAd1cI7U87ZyTGtHqT/OIXU/HxtFv6CiyFP/W&#10;8aY68jbLIwYzPJrHok+2eIRJvT4a+50tjKHPCk1VYM88Hk1X5zGsour1Se0vnZR/GVD/o2M1xnuL&#10;8YqonvuoZoJhytAH4fvdTVLz82iL6gKOQ+gwdrI5rgPaFN4mhHSyzuN+dMxJn3Kj4z8DC/VN0nam&#10;Uqhvgkff9XWMKCvp8Ch5a+z4zGwBupdKQwbVF2nKSYH+Psk4xUugTo6O06J+b+/AR+g4B93HINCR&#10;AuH/h9Xh4/OMY2ZmMU7VOcSLs0fQV13Sbu+twOaX+My+KMAb+N7Apn2a4lEV1Qr6ZHcXR9ZlctC1&#10;Q4fh6y5uQke3rsBHTB0E3XzuJOrwmW/hWK3Tz+LZBrUKfNHSCcRC5QyOSMnX0HetLR47wZZa1Ke/&#10;+ld/ISwzjJ+vN1GnCuWsneF4UrYMHFFt8x465iRFrutZ9pXVx7On09CvZAp99+uf/I2wPHsFx73p&#10;uNmPf/L5sDQ4ehS27RH6/6UK7unwCMRMH2VnG8cwzTCe7lLY8wX4UZf3Fqv2OKW8jhiRn9DRljp2&#10;IkO58xKIOaLjaGhbZB8Ue08eaWIginfFrpJNn+eE6FjQoWFDSVvTY3xm89y2NI+lHDphlIQTSe7w&#10;uTzW0JY+sL4RXbjmCjxUqdNlzK0jRz2Mp8UjyboOSp/HPxmkouPVcC1dc3QMqCf5Z3v7vLfo0pOk&#10;KpcOFnk0xDxjeIO1Dci/7NGA8YqODF3fQx0+8/mvhmWzib5yoqOF8L1OSPc5HlkeU2/wl3/i7WF5&#10;y3H42j7Pl3f7KHOMxXXssU9a94DzFx25r9iqUoWd2N4aHWu2ug5d6nAcFOLQhA7nRrD5Fo8J1pHj&#10;TR7BX+BRfPk89F/Hzw0HLCzyDvrHoE87puMaJo8B3dvBsRTyM5KR1V30zTz9/MnDeFaG41WpQI8M&#10;oiNfeayk5pp9ypf6KqD/85OQt36C82Yeja5jZtNZ/N3hOodBnzKsI4907JeOy9nbg8zqGIqtLbQr&#10;k2LcllOd0O4cj5Y7O3YMaGMXcfyARyksso3VGuRceqzjYyWrNCWJLH1xj31uR/N71LFQhb0z8B3a&#10;EA5PhgFLq40+jI704D38LsbU53G5WfoGl/F0pw7dKEdc/onEe973nrC85y0Ph+VnPvEnYfnoN74W&#10;lgGPssowXvHZ7iLbEcXwOrJwBjIwfgyor+PGecyPxbFV3CyZln3N8Mi6xi7Gtr6HUkcRLc7DF8zO&#10;4tg3g4ceRhz7uc9+ISy7nHO3qQ8+58NJBX20LTp+0uFxQqrTLI878ngMukGTx3e6XK/ouxgHj3KW&#10;41HcLu2UbI5Q59Huu3s8i5h18NnHiQHLIapcQ9N8TP6mT8OUZJym9T+feqN4UtXO8sgyqfhAvmII&#10;rdGkGfdKLM6+gqPscvTRNo++ULioY0B1zKmOAU3wWERr7Mgxm8deDbjuVeXRPX0eSaLjp5OMmQpl&#10;xG1nzmNt7Y8+89mw7FJINO+UnhkkKV+jOSqujeae0kGOk/pS99KpTdERGZGfGj1D6PK4NT1D0LN1&#10;D32vz3UvzRvl53sc+9c+i/fmvcpF/Mbt4drkAPLnsC97XH8q57jWq7kIY3Sb8ddBHnduUKLcL9Sg&#10;r8eWoFML1N8pHlN04NjRsDx48pawLPE40D6FRUcuDlv6msKgR98bsD8hscNLGB+qfS36pha7QCeQ&#10;6PimKuWs4qDd7XXIhr/6SlgaZOcwfywdQeyqY/z7fFaGxy95TfrNFmz/5irWfDo2ZLcyjXZfOYNz&#10;5e+67fawNLB4lGifRwlbNmyh7aNlbgcVz9Ie9+vQ83SJLc9CF9o85nRtB/fZacEuG1xn/L5wAu2Z&#10;zaId6RUczZfmUXCJWdQlVUPs43Ftyy5hXDU3ydJ5pDl/Nuhwza/II8PdbcT3qQBy1uS62DUe0bnE&#10;I2L3qMNJttfmOnrLx+cpHqkegrGnxXUT6UGWsWiN85kEj1T+1O/9blieO49nNtIYh2Qa9mCav8vw&#10;aNsC13UNFhj7HDlEmZ3HsXPZWdhjv6D6sk4B7pXgnE7zfoY/QxGGnHkW+tIgoA3c4JGI/+wf/pOw&#10;fHUbNn2dx0j6XG/RfFpxqEt91/pAwDhzHLI7gubHshU69kd2S7ZmNGfAWEcxyISNGkdkI2UbuWag&#10;cZq0pZOfT9q5Ya3wf02WhtC/U9Q9/VbQPYJxozGE6q/f56cxvpJgzRMMcoxDFhYw5iXOCZp8d7Oz&#10;CT2fmoPtm5uCvizqCE+us7Qb0J8c7ZrWNQ107HqJcpGcw29nlnAMecWB3uytQI/qLTz7yDF8rxjK&#10;7aI9Xa6re1GLTP0Qy0gGmk3Up8WjCLWW6PC45cY25KzVgD1bOgT7beehH5vU3WEAExapMVmYzqP+&#10;Sdqx3i7q62XgT/JHsR5Q4Lu3T/yb3wzLx55EXOBqHY3jMykrBpLJkXyN2mow4Fqvjo8dyRfuKeG3&#10;J44ctXQW+RBOtMaEe3uc26Q5t47iL8q25rRaK+xx/UjHgJZr9Kd8L2Wg9SFNwBZ4zPLiMvroww8j&#10;bs7xDMjZCmzGDI+u1DpawLWpdBa2Z3cbcmnwyjPwNbUafOvMNGShyePbCjy61mMd1mivk7yXPQ3Z&#10;KDEO2LyCdY0Gj8DOMU4w6LZgr7SuPctj+6fm0a5eHWu66xfgW3OcO1w+i3XZ2gyunzt2Miw/9/Vv&#10;heXCfXgPYyA7q/d5ywfRV7s78IcXXsXRoQ7fxS1SnwY99HWbc0Qdly+5SjoYVwO9gpqdRZxe4RHd&#10;LQ+/STEGX6xxfZZrJl3FsoyNNrm21eb759mxY816OpacseruFayZfec7OBLyfA/13KVI6pnS60mZ&#10;n/xb6zV/LshpTUB3vuGZQ0R2d59SkM5Nfj9px2+G6F77XPvD3MPA4ftmd+x6vX8r8UjxD/78T4fl&#10;nbfgPeMi143rXLdo0x5sc77/4L33h+XKFcRU3/3Oo2GZZjxT4HqGwYEjsOHnn3kqLAu006UTeNaH&#10;3/mhsFz/AY6Rd13Y0kwV9/L3YIcvBrhnKQ8/VGQsaODzuF+XY7lGWezy/f6pu+8Ky9/7x/9DWH7n&#10;26hvi/ZgwHV/i/eJRnFkKhOWFvI5pxMmx/yNMGbib8ANY7qPbP6nOAb0jdol3/HnAV3XG8qywpWb&#10;XadYR3PSAf1IQFmcO4i4prZAG89jaZtc65kNIEdd2rdcCTFvdmztQcdaW4w7CgwkbcYlOiZU72cm&#10;x0N/Z7keqGNAN3gctYFiAu1pUDzpRXEU7p1Lcr2FFqrH9fIBY5FJGdAxoOPjGV0zKYt6R6Pfsk4D&#10;ykpAudOaytiWhxCvPQaUysN51IB2qM+43mGscRvfWx6cgQ/TvEvHZPboO7ROXtC7xiEmjwHVHhSH&#10;63e+2snLdJyp2u+wfZIvvRcYcL3ZgCY8usd4Pxr0OT8csO2Kv5KMuzzKDF16tEZks86vWbdg7Prn&#10;16wYMWLEiBEjRowYMWLEiBEjRowYMWLEiBEjRowYMWLEiBEjRowYMWLEiBHjDWD90i/9ZLj1TRn8&#10;glgzLO5wE0uV28WOOIeZ7toRK+alhIMdj21mBA3ILGGQItvZqoMdvvUd7Cj3mIXutbDDMuVgl2eH&#10;TEpi+uoxVdFOYTehMuqzZHUpKNN/iDx/M2CGlTItM2Qa6QUot3exi73HnYA2d2iqXdqlKAYWl/cz&#10;sCzsMhU7WJrbBA8wI//wEjN0ee/zZ14NS2X2zpxEHYopZoqz/fVro2ek+hgHr8MdisxyEPNLuoi/&#10;N8ia0RBbljJMmPWR53h5zAjsK5NuiFSaGZUF7tImY5Rrox4Di98zu6bLPdZ9Zp4GZOERG122wJ2c&#10;Se4WHW3ITFjMqtFOTO38dbkbd8DMjIFYxZhVYAfsZGbGkDAuysIdJNjuIQLuTs0W0b8Ox5TJH4n6&#10;NmRS8pPkrt1DFtp95QJ2rdc3KetkbyqQEcigyH/b3H4qZqQ+GePmmVmSyeHZA+1L5y2iTDgUQ/3D&#10;74d3Ymn6Au0Q850yS7S7uMUsqYBZzhG7Rp5yyUeKycDi77Rr1VXq7xAB26Esm2oZ31UOQ27sKfzd&#10;IStTpw6ZqOShqxrPLtkrUj6+t9h+g2YPA5DkLmK/j8b3Bhgnj/dOJVF6bYxtnqwHBw4iyyZXvjMs&#10;V18AG8HUHuyJwdwSsohOvvuRsPy9rz0Rli7ZEb77xa+EZbmFcaqIXa+Iej7wUx8My9odYE+pbyJr&#10;5623IwvUoFxAfWdnkHXmMWv4U48/FpaXXjgXlueeQ6aPu/mNsLzz3ah3aQm/v3QF2ZRNMmAlyLwQ&#10;wkJWnUU2rD7Z5HrMeJtilnlnB+3qUxaKZfRpZQrj1mK7t7Z4Hf8uFbGj3uDAIWT5rq0jqy7KdiIT&#10;Uc5D/5dzkE2xVzk+ZZVjr8yzNNkTuZE7hDIWgjSysaJsgIlsiGh3O2VVrG2CMlG1kXucjE+2IroH&#10;d4R7yhCd3AFPPRAbjfRHbA5KkFX2qoGY0wLKt7KEtNNfu/K1o1wZfimxA3CHucW6KENOWT05+iWD&#10;KtkAssymK1eRPZOijbhI9rz+FtiO3vUe+J3lu1Df1gDjGdBmagySY9kR1QzkZOBS3phltkEb+a//&#10;9z8Ny80VjNtggDqVc3jW1BTsnL8JlsDDC/Dp7/lxMBcaFGaRJdCnre4zq/s7TyPL7rO/hgzAnI+6&#10;7NWRmdQP1sKySgaAxSKeWd+Cvm9sjfzk/DHI8NQSMka6ZHFNdmkbNpHpXqFc5RgriKlLcUuRWe7N&#10;Bsa3wcxYxUMGGTJAeGQiSDJbJcXszDzlSHFBipkNLn2bmO7cAJ9vbmMcC9QrgyqZVaQHvQ6eJaMu&#10;Fgr5E2WBztAnk9Ajka7QDpBdLJ1G+wyuX0X/Bh76qlJGvQdpyFljl/JFtrkcs8/TKbafeqFnR5mK&#10;cmpDyM+lspC5nlg/2O99ZmnuMPNf2amLZA+L2JHwCCOgYTGeiRWxBFHvpc9bW/BFI2Yc1GF6CjLc&#10;I6NEfQd6EmVJkrk3oLyK0dAgTd+q7EVl2Xa7eEaKma6yC0mypKhOyuAV2269BT1TOw3yZC9SzFBm&#10;PCNG1RPHwdB5161gpygwc/bMNfjDLhkMrBbGL1uGTmyRkcFAmbiK73OMizsttCNgh6fIurW6Bb0u&#10;lNAuZRPP345M2N/4Nvzq2tbIIJd76JsTS+jv2267LywdxkZntuBn5pi17l5C/X72w2CYOvgQWDde&#10;JbNCnqzG7R7bJ+aYIdJk0cgV0RcdKoBDpiSLmUn5DH57IoF6Ozb07N9/E8w5X3/2U2H5lntgsy5d&#10;HWUq3//Bnw/LCpmgLr+AMtjGWHZWwcI26MD/l5mJ2e+jDzNpPEv2O2B2cYb2MITidqkQ5aUn5huy&#10;49qUiRblR3KYYoajYsdsFv0g+TRIUveUXaa/NUdSppvuoUzmHnVVWfpimJTeTWbOGegekR+fyOJy&#10;B7hJp42+9AboS0sGjOOTEKMa/VMUTw+RjvoZ9ZNf17PFqCadFPS92A01B8mR0a9QxjMNxGTRo23Q&#10;PEosbBst1PeTf/DpsOyTgkjxiZ6tODSgHUyNpeH9Zx/5sbA8cQJxpbJpXdkW+mr1gdhdkrTLKd7b&#10;4Vx+iuwoWzu4j8EWbV2ftk5sxZIPn/MXocj4XesDDCWGNgrxQLkC3a5zclUiq4qBkgHFIrW3h3pE&#10;7IHs76012C2LWXVNyvQc457jZOdJpfHwXJE2eAhbawN8vk/6HI/1UPxl0y57ZOHqkwXFyUK+rDT6&#10;tsMsYq+JObpBxJzKscowdkhlcC+xVdhkA1pdha0skY1Kutkmm8UMWYSefRJzE4M+mbr6ZFBZIBNk&#10;kfMSsbj6nLOp7yK/Qp2M4hm2O1kiA0BqFL+kyA4asK8GdTzTJZvcDGOoFp/VZ6a/RR3MFHHPNhl/&#10;ui3Y7YINHTZ406245vYjmBt97ymM6Q+eBYN1i/qUJjudmJWzNCoZxRi0STMLYFHY2h75sFwOtn0Y&#10;DKGgbRwarLCwybSWJNvT9AzYEi5eBCNvi2OcJRtCnuO5THZqgwfuvScsv/IV+LcdVHvY/9QT2nCL&#10;7GWyyw7l0uFcQnaiNAtZbo7Z43od/RvQWDi8p+KrQGtSnEMUIH5Rxusu/dFA62VkqZOMaB3AwKGc&#10;5NVnbLP8TUDbKdYa41kNsszc75O9mqHr8H6oTJNtMBCzI7s1UeZ88NxpspSKEZXxlcP4OcmYKmLE&#10;ZpAn5sgc1xoMUhn0SYcxnOrhsk/E9KjGF4uwVyur0LM/+jT8/S4Zzdj8qA4Gmg/KXlmsr0e/0WRm&#10;eSGDe9fIQL7XgD41aY+Ls9A3sVRuX8VcxB1jOa5TfrSWk6J/S3ISId/a5Ryuy3mBRf0v0IfpOmfC&#10;1xlEfnliTq3faM4qWZVt0ThIHn1ep3my+segwpMeJAMFxs5ifF8mo4TWx5aP4PNTJ8CIXyqhr6K+&#10;11xVwYaB/smhkuzS3Qzn6ChFdmhxzcDjZGmLa1e9HvqwSJ3o7SLWe+4cxsfgvlNYw80EmJ+kbOho&#10;kmOeyGJM5ZOlT5eehm1fuQjfdu9D7wpLmwxrQQayY+C18LwS48Mg4Bz0PNaPBtSHKlme5Ltd6qL8&#10;i9gTtP6y2xzJV4FsITbXF5Lko5Md64h9kew/ncvwYZVljJ87gD0okH27O0D9xeZkYHu4d59zbotr&#10;/14PA9blwOyR0bLfQJ8WuXbrUPa3txAnTC9w3aDKGHCI0jJimhIXTmzKfbeGelpkD+mfga35o8/+&#10;Vlg+cRF95pFxWKc2FBlT5cmwKn0zEKN9uYh7nzqAPqxRpufJSjVVxt9Zxo0W51Ye7ZrHxeqs2JzG&#10;9C/JOOTaNczF/+d//eth+dxVsPztMqZoU511KkUU2zLmlW5Kl1Ua6J+KQXuKyYkofqfN0d8qx/2H&#10;gZgzxHphoH/ruSk9gvNIsTmIPdthHK2/ewwsUyX0eY9xTIZyO70I320gub71HqzJJhnHNNehvzXa&#10;+gbXVTU/GIhtg2UtizpVyQwpFiQDh35g+RDsk885RJc2X/29toN2zM9DLhcOwa71+ni2bKTPtcm9&#10;zVFcmaPMOVx3EQtznn4mR1+8uwXZKFLPFStpXSOVgH64/LzeHMX7i4fAbBWxMnOcxDgqm2llcI8u&#10;1+i7HdyjyjVHqUWf7/90WovWUAw8Mr8ld9B2h34kSRbE6TJsiEOm6G98+eth+d0LOIGka8O2yJ5r&#10;jaXPvjaQvCe1viL/yPcvPRcBmnyWT12L1mMY92iOGK2Nji0oiaE68pfSKc17GZtG71l4b50ME737&#10;pD2bJjuX1oYMJD9iZRH72u13Yh3z3W97W1jaedSlw/erB3PoU4d2zMWjhzYIepJnDGLw5B98PCwv&#10;kNH6wfe9LyxrvMfFl+BfOtTn8gz8yypjpOVj8H0V9u3Vc1iv6dOfOvR1BmJy10kha5xTlPuQp7kj&#10;sOUN2vZzl8HSNpzkhcWxI/D/uxfgC/fqiGlzs5gHGYjZWrZEc9bjJ7AOJnO0xzmuYJEleGUD7G6H&#10;juJ6hzHkWb7vMNheh79u7+IeD78Ja1Z712GPX3jl5bBULDdbRH+vrUFHT92BdzzVKsZj7Qras8mT&#10;IwwqrP/2VaxzP3MG74FeXsGzewxwupQn+XWf71siudwH47b/Rozk3CCy/a/7m/Fnog7j+jJZH/09&#10;fo2B9ETfTz77NWw6Q9zsGZP3EN6o/pPo0raUx1i6Bpzf104hRv3Fv/1fheXxEsZ6+xpkdoXrqLe+&#10;iafIHIbs6tSfzRXIwuVVXL/OdXSxWBpoL8CZZ38Qlvf/+I+H5e33PBCW22Rabb+K0uP7jA3ODXNk&#10;IqzSBrW4hn/gFry3NBA7cec66pvmqQzlKehUjmyan/jVfxuWf/wdsBl2+X6zzbm3zXHpaR1tTIbS&#10;lIex5esQGg+VsumTYy9oXG+GyWv3ww973Y8WN2/HeN0mZXXy78mu2K9dr3cfWye/iKU5h++qi7BL&#10;dz6AdY3pGdj47RXaTFw+tJmohPYvaHxTYzqapm91txHTZLjgp8+7bdh6+WydhjdZ7xJPddrjqS57&#10;fB9m4FLWPK5paD+O1uJGTLW4TnLki4GYewwmnynbMt63kzKqa8TCqr8ny+i9Mp8tO6Znas3OIGCM&#10;plPmLL6vi4j2uS/nwTthUxam4Ls8ntwx4LpxR7Et+zSbw30MxIymOEXrlxnOz/QeyOK8MsV9Papv&#10;iu1VpcTq1uN+HoO0mEJp89S7OlHMZ9yvvpQMaMuA3qkl2Xc9nhClE0ds3X8IrfXwpzFixIgRI0aM&#10;GDFixIgRI0aMGDFixIgRI0aMGDFixIgRI0aMGDFixIgRI8aPDtbf/bs/H259C5jBrx3/UaY+d+e5&#10;Lnb8+R52s9tJ7nJnZpOY1bwAO+Qa3FWZjFJsEolSDbvlrnvYbd4h80O7jt33rV3uwnOx41eMHTZZ&#10;RAbaVW2hjlnu7NdxyWme/2qQ42+y2qGnbDS2Y6OOssvsuighkxly2mVoi9WKmZrKPjIQa4iy5Q/O&#10;Y8fyDLNR5mrYtXqVWQQ7uyhP3obsWqeK9lsudk/6TfT52kXsmjSor+HeYlbLkSlBbAgZ1rPrYWfl&#10;dpM7GNUV3A2dzaE/aot4VnUB42fQYabVlQ3suOyJlULZjJZ2teKZYgNSpmJBu1PZR4Ui+lCMEQ5Z&#10;6Qx8ZoRqR6yyMgPu4BWTjcbFYpaBGEmUPRGwztqh6o5tR67NIkulWERbd3aQKeI28RuHyUAZ1jvJ&#10;na+7V9Dve2TKGHRQt5Qye8dYEIo5fKaM9yyznzsu7jEzhwxK6ZHY0diMSHaUPSRmNTEBGIj5bMDB&#10;VAaydvAqsyRixCA7ijJ+BMmKdvVq5683tuNXBy1rJ2zgYbd0+QD60KriWteGrg4vDIsqM3nESlFn&#10;tnqBsjJURJRD+GQW8pmFE1B2t8kg4SkbmkU1gQyHhQPIFnjrMWSnXr6APv7iY98MywrZxgweOrwc&#10;lm/7uZ8Ly6cvInvz3EWwnfzex387LK0mxngxAz14yz04b/6ue7DjvDiFHegVsiMcn0aGmkGTTANT&#10;M5DzRgZtfWkbffPUi8gUO7+JTJntc8hYuPsdyIawi8gAFIPEJtP1I2aAIQLa1dkantu2mZFfZ/ZN&#10;Hzvhd3l+fqKLZztkwPSZ4TRIo31JdqpDOZyqIYvKYH4WmUbr6xi7i8ygypDd0N2D3Hht3FvMainu&#10;Ck8xgyNFe5EtQGaKZHUyKJRRj0BZ6hx7ayJtM9rpPi6bQ+j6ATNLRpdRzoaQzRsom5MfiGFNu+21&#10;U1x6oPYok1xMMtJVsQ0aSGdkv2R2lOka6Q9LZUM57KvhL8L/qz2o0dB3kVmtQr9qUGUWc4aZxSX2&#10;54BZqa9cRrZXxoMsfOADyAI9eAfqtteDXojxQ89MM7POoMcaZIf/GcjfXTwLGf/4bzwTlok2MlsL&#10;ZDlURplFJqNnXgJ74ENvRzve/QFkCBr0yZTqVOEP+8xqbq+jXv/qY58Ny43zkL+piNUVdciQcbBA&#10;Fh5ld1pj+nJ4GTLskUWjQye1tw6fm+3g3pUkx41Mai6znvNkZsizb1otPKNB9gMxBRhkyawSDHvP&#10;QH5R4UeBNt/mvcWIOaBtH1AGBmSt2NjC+Dn0ZQbKzBP7p0s/LpkVs5oyM3Wefol6QQKZKHuwSX+a&#10;TCE2Mdjbht21mM1Rq6LfuzybfncH8UC3jXEoMGM/Qz1XLCUfJr/E8CyE/JwYeew05EN/t8kIK+Yi&#10;sYXMz8CHi51Huq04VewJBm3Kg/Rdery9iXvKxpSZAV+t4t5tMsbt7EA2xKymbGGf41UlE5tBmnGK&#10;2BYVv4iVIsv2qS8GZBlQhvXwm/D/6rtWG3VUprKBspmUtZKi387Q/x+cQTsOH4LuKX7zs6jnHmOo&#10;HOMuu4ffpceybzr0E8psz1HnxPLikmHIYn1tsgjXmT29sX45LO99/71h+acXngvLr3zjhbA0WC7A&#10;ZsxX0LaFg2hXpox6u2S+3aDfzDVg+z78yMNh+chPgGHtMuvgtTEuUdwt+Rti0ICe5qn/BTKHVvPw&#10;uYMGflPooi6VWcQUch/PXEX9T69+JyyrNfRdzh31WdZFv+9u4LsW2SeTPfy9eh4xRnsbdnmuClm1&#10;mA1l0Rf4ZBkcCntYZERBM4SYQ4dfhv9X3NtnxpLNzHD5pjZZBvZnVkN/KHPJIGJSQ7VvYFZTZrnu&#10;IRnfj1lNeif/Mg7NJ4fKFBbSRf3GY0zYakEHNT9Ik+lKjGoDG/LpU6+8sexOhxnrqq/qEbG5Rr4Y&#10;v5lkYJOeSe/TZMLMl0a+WLG2y2x5n7lkRTKMrTVxj0/+wR+GpYiXZNJlD16PWe2v/MQ7wvKWWxD3&#10;ui7tEtm8sxnabjGrcS4qNhfFfpkMZCFHNqRxZrUdMom3mW3f45grY89XXEPZkFxFsQP1K8tsyCJj&#10;lB2ypuU1uQrBNmMYImY1zVP0rE1ms1uMPcQWKGa1o2SUEbNaliwRBpPManqY66A9k8xqfVJC7ces&#10;1tb4cv3CQL7fitYXUIqdQnIj1oYVZsiXycwntgGPdauQqeXZp5FVbdDaRda/7eNei2RnF+vXfsxq&#10;qpvm6vJZkk+bzD/pCuajBoEY+shI0t5AJvjmCjL9DxzFHCrgvW3O1waMw3Jk/NWaidjmLQuyZXDq&#10;VrB/3v8AGHYfewyZ5H/2GOZCktUEmTzStOliwHJlnBi7lqcxTvJPBtkJZjWLc3CNtZXC34oHSmQa&#10;7LUhX9eugpF4QF2Yn0ZfLc7iOgNl/Z5+ESwUXcacLhkjlAlrkxFT8wE2Zxhvoc+USVqaRgxMcx6i&#10;wRhgqOgsMbYRiwn7wHfw7CKZe8S2u8M5oC8/Qxva7+K+45nwsuV5sWNThik2EbNaUj5qglmtS/0Q&#10;M6tku0X/ayC7atO/FTL4+8JZ9KHD+ohdV+saMoUpxray1z5Z9ceZ1TJkfmsyhhOz2lBJwyLyozRk&#10;pRLkR8xqn/vsV8Nyg0xSCjS1nmRQHrP/ITioeTI7bu1gfpXkuB05CLtdITvQlauYe/RpO+WL6xv4&#10;nc94xqDNLGdBcb1iHPkwyZcgv6KAQH/fjFlN/an57+Rc1WYfTjKM63tB7OCTvzeQfMkuSZ/nZqBT&#10;YqEqM968/cSJsHyQDCalZdipNGU+R93OkyHXIE3/5rCeCckL5ccRoxfntD1SvOtghICMkFtrGJ+e&#10;2HnIwJIbcE1lCIes3m3auCmurblbsNcDzl9q1OuAfXjRhY3tNJjFPoCcHVtAPJrhKRQGnQ2wrvg5&#10;9FV6DvP4nQZ9Qhaf22RWtDVeXDdLMc7JkE3BU8y+CQZJgxZZ2CpzkNEB124HtI0tnbRB+c8yXvPq&#10;WKu3HIxbhqzPbRfttqj/Bln6Gs2rei7mtXkH+tFhHRTTrl2Hn1RsWKDeNOiXeoyXF8iQaWDTVhSr&#10;8EFtxpcO16yzlIGv/zHisEe/9PmwPEOGZJ9j3eQzutSJbBZjn6HPMMgwzhVDaoU+tsgYaIo2ssb6&#10;FciIleV8X7FdFBePrYMLYmvcpa3+2vcRE1whg9cu7UJHek17IF2WfZiMffXIccg2iN1cl0zqscUY&#10;I7IXE98nGaf5cnJD9LVex98kUUTMVZpnBXyf5Ayl1qBHHzG/hLniNPUjYjAnlpcRkxjodJyC2sHG&#10;bm1hjOXv5+nHe+yja+tgC+yQnS7HuUfU7jE/STFLTJHxqkb2tS3qquyczzWpbbKBiI1PzEsaF8XX&#10;OqHIQPOQKb6nEIuIWNbL05Bx9WGSjBdtzu/ls/r8XbTuMcY+q7jjCJmtNI+pk/3z4EGsLxe5HnyF&#10;MZFNv1ksoW5ic1NsrvUBzQ8M+mRA7zBGy87Dlje28ffCNPrmOk8UefaxJ8Py7ArGrU/5FNu7R1mK&#10;5pBDSCYFMayJWU31VL9P+k/FCVGMchM/KUiudA3uYD7Hb7UWpD4Qi269hRjD4/iWcxiD8WfJBys+&#10;0fr4LafAJn/3fWBWmSXb2ZFjYIJfTEMmtJa91cVYzzGAu/bMaP2la2H+2GM9p8jqO81Y7sXL8A+7&#10;PJnqlsPwxf41+JUmTWGGytzYxDyhzXc84wyNPc4NSkXIPQ8eSexcwokbHb4LtBkLqq+O3Y72ZjjH&#10;uPo8TtsYGs+w6I71WYq2u8ZYTv2r+VeK8r/HtYQ0T1I4egxsVRtbeBfU54kY85xjjcuwWH0211Hq&#10;XUIijfqJ7azI+LNHWT/7CmQ6z/gmoJzmOM/c6uB+Bgf4vCsvnw7L77+AMdvg+5UBGa+EVg/jofdD&#10;kuX9EPmbmwL1+mHvoetG12M8JvVwHJO/URnpUXQvYFLPhPHr9O/Jegmv3+YRdJ2Yf8pjfqbN9YhT&#10;D4Ix7cPvANP9YQdjrRNGVvsY8/wu5K7FucbUUdjSU/fh9zNzkK+LF3jS0mnIiEGGfn99G7ZPDMkL&#10;i9DRRa6rbJCxr0nG+zbXAY7cjnm1U8XvDlBmTiyO3us9/yJYzPe4z2KDDNxr5zHPf/Ag9P3bn8R7&#10;1D/+LubmLTL1a11Z49JjHcZHKcVx0LuN/fAGX+87rv8h+PP89i8Or5VhYbxu+8mqPpcaTLZHf+u6&#10;yXIc8oMlvkdZWCYTH5nVylxbS/H9t0X50Txf73779J/y90PHhXIIW59xDTpN22jLLlOf5IPFrKZ2&#10;qJQtrVMXxLxs0OP7XrVHfptT0MgORacfsPPExNYhO9h+tkV7jAzUj9F3N4k/DPS9MDkO9lhcbPAa&#10;W8n+03uu6MQHRuMBdewBnuwmZjW/DT+i9849MsKLaS5DnTXQ1gt9p/rmfdi6XfpHbmtJOJw/m94w&#10;cDg3VHxpM052x5jVtDaguEtr6Brr8fdZBlrL0ppPPgd5U1015xhwHuqP6ZHWWUefxIgRI0aMGDFi&#10;xIgRI0aMGDFixIgRI0aMGDFixIgRI0aMGDFixIgRI0aMGD8iWH/vH/zn4bY7JjdFmRfK0siQySvK&#10;3PGxu9gPsO3e485Fh1nPCWaMKQOjx4yyEDYzSKv4Tswkezxjf4/Mao0GdvDZzGRKMrtYmcs97uDM&#10;cXdeilmIynI1KJLRScxIXg87FneYdbKyi2coS3DA7E2blCQ6m9fns8RKleGOf4OAu6PFVrTALJz6&#10;GrJvHLLQKLv7ljuQfbd4DPW+uIKsg70tPMNtoE+bWxyMIeo7GA9l/RRL+K0foO/yZBxIcodmq4E+&#10;zpPhY3EWmRi33o1d3/NHsHO2EyCzxuDcBsboiRewA3yzjjF0uOvWJmtIlD3MXaBJZtWpbj6/L2Tx&#10;eY5MLNrhaTDgjlfJkzKUOl30r8Z2QIEUk4R2wGpnaZ7ZCVVmDk3PIxvRIEuZ3dxGJsXqdZTdOp6d&#10;ZablIrOffLK6PPs9ZHUMepAJmzJue7g+NcbcV+Azimor6+MNoB9TM7i3sm/EjqZMmmiXMbtGDIam&#10;dwUxOkU7e/lb9ZmygPW9Mk+S1AvtqHW0DZk7ZZXJ3B/bMRydAc162mJayKDPggrK4gyenUyxHWTd&#10;8wbUbfZRefifQddCfxhoE65Hlh+X+tpnvQZd7PZeyiNr4PYTHw3L7BT61l1HxtLVa9CvRhE39NsY&#10;X4NjefT3sVPITDrzPLIZPsVMyw1mupZqsAsHp5H9dRfPne8xoybPjJgHl1G3I8fBemFwHaqXaCVg&#10;t+buRHZQq4rswNM8b/6FF5E5dvkcMmdufwD3DHLI8Ks3cG+XjC2pBOpk4Pj499LUqbBcod1NJFA6&#10;FYzX6WtgQdu4DqabIsctga4d6jlkIcld0QVmah5dRHsNKiXU+/oq+ub8BdRfjIKNTdiHXkM+AM9O&#10;+ZC3DG2PMrLFfFGhPTSoUtcyefzmhmyAyIZLrlS+9jpllEnmLWZoGsjORtl0rGfAzOMBWUT0DO22&#10;j/SGu8XFrKJMrTHytshu9cRMxPqNzk4HRrvzw2L4LNxTCag2mQ0C6qZDNqtpMn0YTNWYZU5GtWIF&#10;+qHsr2uryLopWPCn73oPrj9wK+qy20WmgsOsCWUlONmRnKXJQDZIQH9TRYzdZz8PFoSvfxHydmgK&#10;me8uWcDa65AVsYVs7r4clj/3t5Ct8/CPjzJhV+qUvQJs9MBnplIDvulffex3w7K/DjmaLaAdzSae&#10;kbNQJ4t1DchY1h3LcKgwDqnMMXtwHuWVs9CPQQM2oyimV2Y5k2glURZTBLOke8y8bpJZbRwZMqtx&#10;CKNMCrmHPPVAzGpiIuLXw8/xDJ/Z4Ntk9urRdxtUmaGne40yS/As+QCP+jCgr0hTwGzqOZMiIqa5&#10;RIBnGvSZ6S6Gm0oZ45JIoWzWOdbKVKTPUjmgT5YeyXdYHh86hPycWEIrZCkTA8zWFmRZ+twgQ8ds&#10;VRk/uHekZ4w9dDa+QZd67UmvmT07aOMasU0Vmb2q+KBOVo1GU7aV48R29MhgOM6sJiaSHqmTZDPU&#10;B2nKT5SV00d7Rpk9KGUfuh04E7FaGSjOlb66jH/L7O8DNXxfqaEuHdnMFDL5yjOIM3c4bsld+KnZ&#10;WTCaGWztkBmC9/RYtpndWWCGVYGMAx1mTefIJLVbh+259e2IK1/uwQf/yq98JiwNqgGyucp5+O1K&#10;GX78wALZZdiuQQH1XiiDHfFNh6C7d9wPdp7SMdiNJrMhd8gqNFBcM0SFcXCJTDA+5zEpxjoBx2uh&#10;AgbVAf27xb578dnHw7IbQB432+gfrzuS5XQf9x6Qna3eAINaOkWZpD/v7mLMkz70x+/jnhn6AE/s&#10;gtQ7sSeFoD7LR4kxxWWs51A2ZLc6ZJRS/BnFhrQXI2Y1Bi1DpGivXD5D/s/lHGmSWU3sQGICkD1L&#10;TmRuyWePQ3odtYeI9GOAerXYDkuMKmTsFLNaX5lbnF8O1E9DaJ6le/ryC4wppEeqv+a46hsFpmJ3&#10;VHycE8PhEJqX+JwLyW+LWW29hd/8wSf/KCw7XdaT7CCyX9LzgBmD48xqP/vBR8LytlNgP/Fd6I2Y&#10;q8T+oWw8uryIeVwMfjlm8ju0RdtkUzOo077uMRsympcQgZiFaK+1DqC+LZeZkUl5KxTx9/YubE2K&#10;8amBTQYMhaSNOmMMypPDjOSNNTDc6Jl9sjfNMX48NIN4wEmiwTkyGxlY7D+XLFNiVuuLuYZjK7aG&#10;LoM5Maslc6i/mNWatPlDw4xyiDT9h5jVAmZHKuNvxNSHv9eYDZ3Jo+/EqpvlfLksZrVnMD8w2F5F&#10;tnPSZttn4HPEopVhGTGKcx4t/6O6TDKr5YqwtYUZxPgGfTJ0iDVgj8x2Vy9h/n9gGXY3V0EsOlCW&#10;LcdHz0xRB/wW+j5iCx/ivre9OSzf/J53huVjX/16WP7JJ38/LLMB6p9hO9Ka25I1SQyKPuta4Jg3&#10;6Z8M8gXGyrSJYlZLcBxs/i0ZXlqCXm2RFenKVTBgi6VSdmJ2jFnt5K1gCH700UfDMses0z6ZKi3a&#10;ITFXT05rJOtlMpDXZuETpbsGDdq+HtfMEtT3yHaSMSmRQvySY3uadfj13V3EyfInSVaiR7btcWY1&#10;9UWONlzxTJRhzDEVs5rP9TBlXPciRhXKNnW8HcVQoz7Qutgks5pNuyxZlR9RiJRk7Dqy5/h9vjCK&#10;w8Ts2GCfie3EYVAeMfhTzmS31jdw/Ve/8u2w3GPX9MU4QztmkOP6Y9Qe+oUZru0oJr++AfultcbZ&#10;KnyXmCRd2qC+fCDbLV02kB8XxJQoH6xrlYksWkOH49al7snP2Cwn588G0TW0EdHf1JvIV1H+Jtfq&#10;0oxfdJ38v4Fig1yG8Rj9Y4nyo9/Ipt5xB9Z63kx7MZ3juhnlslZFnxY4LzWwaNtTGTyrxLlCkms/&#10;w6ezFDDI7h70PmhgjBvb8K+bjNtq81gTKfiwgwbtLmK3QhH1yVdhG1wfz1rjKQzVaeh1n5nxJa2d&#10;0gdcW0WsWJHvE2PLEHsNyEnPggzOHoCtKNm0QynaOc4Xh8EDSgu/SwT4nc+Yo9dH39Y36VeH6LRQ&#10;zyNHuc4l1sw8x1x9RNsjueol0I4Umd8trvG2W4j3xWxkUKR+yh+6HmR6YwtrUyXanjxtusPJ6Q7H&#10;YXUVc/SlA/BZSvhvct0jBG1BaRp9IxndJUub4twVruP9xm/+Xliunsbabossml3qoNhDxHCWHFvf&#10;VywhJnUnBVlOUtfSnMslaad0QkeKMaLsnwjVxJo6Do8xM11sYov2rMXfdjTfpd44LAXppmylvpae&#10;GUg/NQcV64Q+V6l7iBVIa1qRHWYpuyHGeIPoXlpjpp9UTCD2L7UznYB90OkLJ24Bk0SJaxA5MU2S&#10;BW1hbA4uVsYOT8cQK2CSn4t5TTomu9Whj97j2p23h3tLZtLjY8/6dsnCenAJc1D1XZb2K0HWHclK&#10;iz45TXnSHMQiA3CXJxMZBHoX4OI7imQiQ6a1EuMv9a3YeBr0UXonlZ2HzeTtEns7o3c7Nn3OItfD&#10;PK431MleIpZjh3GXGLin2N8257Z52lbNgzpkBVUsaKCY2qK/L5AROc32Ncls1+ri2d/40p+G5Stn&#10;wd7o0J4P7xD+X+8ntLZloLEcOviwELsWVS+qj2R1Uj+idWZiXE+ESL6pL3rPpfhQt9L7Sa2VaA7u&#10;ikWPdUtroVA/DIF/az0vy9OIjhxB7P22DyJuXiLb7zTbbV+ETV9egr9p8L1A+yr6duX0yHdd5dx6&#10;4T6wsln0RXn6h1QJ995iv6u+05wjOQPIxh6ZpK6uwI7P1iAbdbJrGmyQ6SVBlvmjU5hvbF7C2Hol&#10;1L9FNtBBD9cfWUZMbjWhFx2ugZ69jvnQVAa+wKBQ4loAbabDGDRLBtxTt+NdyfnzYIzTO+jbToD9&#10;3+UzXzmNteqAsu6MscCcWsb6dWMdOvTME2CnSpMx0eE85NRdiFukm5fWMC5eAX1WIivi+grGRe8i&#10;DfbOoX7bl9Gf18kotM15b8A1rGg5hUdViIVe0LOFm8nyjUBbJ3+7HyK7Hl0P2bjZ7yfjwcnyjeon&#10;fdN1kc7eBJPP3+/e+36u9zG0oQapacjX298HRrVDVehHagMyW5tGHGLPQd93yNZ6cQUyfvebIGdv&#10;ugfMaodqmAd0ebLXcy/i9AaD2jzil03amhTXL6qKe2ex5nF1C3O7HruizTnd+z/0/rBMch1p5yz0&#10;5dAhrKEaNLless64N5lD/zZ2IYuH6F8+9su/GpafffzRsGxyPVLzlciH81mjtexhP9Lw6l3bJOTT&#10;fpT4YeTlPx1GfTOOcXl9I1mdXEfdT9b3Kw2cNH5TOQr7WVyGvOVriC1mK7BPs3nIeNKHzXH5XiXZ&#10;ha9rNmH7tRdBrPQGHu1rjeukJYZPPlm0Oowf9e5n5D9xL/nmPE//afAkn0Yd+mLQ82GjhXHZM9A9&#10;Jm1Hl3GjO2F7VEa2adRlEVS/yXoK6ubx/n49vGbs+U/F2JbiFdlVzh/vuxXvTxen4dv8Lq6TbEQM&#10;vbyP1iYMbK5Tjq8tG2QD3KvZxZhG8afGTXViHRU7ij3N0sl3Q2i+FIHXaD4mJj71r941OvxdinMH&#10;m/NM7avS2uo4M5veIb525GPEiBEjRowYMWLEiBEjRowYMWLEiBEjRowYMWLEiBEjRowYMWLEiBEj&#10;RowfAax/8H/9m+HWNm6qS7SZURwxqzGrSGfuD7gz3rawQ7NPlqSEg++V+SDmib06dh8bbG1j9+/J&#10;+5Dl0fGwg1LnNte5Ub9FRowMmbkG3G3oMCPL4w6/ghikxKimFO4hKkXsIswxC3BvFzvldzbxrAYz&#10;42ze0+KZ68oIUnaFzpYVO086Sm0cPo5ZqGVm2VSS6JO9VfTRFDPCUkXUq7KAZ+x0kXl9/Sp+t7vN&#10;bAMXfzs26magXZlMgEmkmcjT76OzbGa+ZZLY5XryMHZzv+VeZATPVHCvZBp91CfTXXRu7RDnd7AL&#10;9YWzyE5bb7CNNrIJtMPS4U5ZJ8qCRn07vFw7M6NzdFlpEjeEEJNFoKwz7rb1WuhfZZRqN66SCbSj&#10;1GHG1ZFl7Dy99VZkUxSL2BVv8OpLyKI7dxoZDLp3QJYMh2nNNZ4LvsPd6yvnkNnn9lVHPIviF2XK&#10;GZS4m7hA/ciRrSXFHc3lKvouwzPRXWVJazcrd4tq56nODU4xC99Am9XFFDV5brNkQ7tZHcqszj8f&#10;/iL8f4q7d3W9NiePs7moHtLzvAO52uuhb9w05Gb2ELIK0iXcu8PvgwR2+paZeZLpoT96qdEz2swq&#10;yzBDPEGmkt3LsDn1F/Dsv/y2vxmWH/gbKL00ZLWXh8yfu4xslaVZjH0LzQqxuoFsla/9we+E5Svf&#10;/15YFgp45n0PIPshYDbRyjZ0McfsqSozyfNi38vBbtzy0AfC0uDKDtqU3YHOPfzwW8JyJYtOfPy5&#10;R8PyzFk8+4WLyGxYXMI4FEBGk+g4aLfH3evVPLKlDDodyE86BTn3mT2bY0bs7W95OCyf20JGz9e+&#10;9aWwtOvQ4SIz4FIO5LRJNpoi7fPth28LS4NCBjbjwmXc69wVMKsVmb3udtDBTLAa2inoE0kgEqU0&#10;rpshE1ixgrrnyLBmkBYzBLNLo53u4f+NbOKek5Cs6nqfdljsG7LTAC7Wd4J+q8wxMUXq80hvqJvy&#10;fWKIs6lvBrJLPfoFZeop41KQrsmvys9ENpI2PpBxZOrMbH6URTxLFoZ0FRkwBbIzXL+KTJ4tsqRk&#10;PejgW94GG3jkbtRtl4w+DtnnIkacDHTYwGGf5YuQqxbt8yd++5mw7K5DTqYKYA88S6aya1ch01t1&#10;PGO6D9n567+IzJ6T7x09o8PM1RkL9tbJQE6u+cju+O3fQIbl9Rega2Ubv83zHPYKsz8ae4gXmi4E&#10;sa4xGCJXh7wX6HMXDyCrs9uAvw/aqKfNjIsBbXuRPqDgwLYkmXGlzIBmA5+7Hn5nIGauLFk1bfom&#10;n34lTXurhMqINZMZSgGZcYZOICz2mE3YI/OMgexVjv5FGctM0I38hafMJvomZQenaCeUFSL2yi4z&#10;HAwk/2IUktwr60yZu8ouTvBZao+YiZRh2hFL2BhtiJ4RUE8qzFaTHu3uYCxd1m+bTGvTVfiRIvtB&#10;Pq9LxrvxzAs9jkOW8JRN24JOipVFmcqKW8SsJrahHlmFXNoHZTLnGUsaBGyPsn0V70aZPaxLjyxV&#10;Yt0b9UNYDMcR7VHfD3i9gWxaLo3+TVYQ9BV47XyNnxfxsByZPLbXcY/5JfiM9RbjaurLocUR+2yf&#10;Yyp5EmOK4l+LgVdrGzqZpI2fmkOGVjKN6/OHcd16HnX5lf/5j8PSoHUN93IC6G2e7EXzc6j/1BL8&#10;xMwy2B4OH0AGsEefdvIovn/r28Dq2CxCp8Vs5nVHsUXAuKVtQQZ96uAUWSnKXYxToYhnZMgi0mWm&#10;4lOvPBuWXWYsie1JPsGgQJaP7jX8ZmX1dFhmHfxmWmxgzOhvbsNGdtqI7yNd5nzB5xwpM8asZimL&#10;i/5DctNjrCb2pqGRCYsRsxp0N029V0yY5efyfQZiUpNtkG5NZoLr+2hORzsuWR/P5jJQXYctYzm6&#10;hzLhR34R14h9o0V2pmQatr9UQWZ2wLisS1vfJ6N0n4w5BqkEfqM2R88g65HqKxuq69QuMbK2Ogxw&#10;mO2lTHkD2avRFAD9X+C8Y6eDvz/xB2BWa5D1QdcF9LNiQ5ZtHc+i/CiZ1W6/jaykHuLeAdkZ0yno&#10;zdDghkWfMZ5NeyyW8JTsRgr1bzFr3WCbzA/1OtqqeYjsWUB2FiFDWdAcpEKG3DSZGPJl+PC9Xei4&#10;ZasPjSzCbslNy5fK9sn2rK5gXSAgE4BYkubpyxeY0ZykLmbJLm4g+9pnNufQIYZFn/0b2WX2WZu6&#10;2Sc1YSqP+otZrUEfFnRQVwD3jFhNqXsZsrcr+1RyJB+Wp91WDJgmA1iNcdyT3webo8Ee5yEpBtVL&#10;c4iRZBtkO3zJeCQ/eGaG7FusQuSnUhm0Lz81Yihos+2u+opyv85xKNfQ33nW0+dE1GP/q09LlMfu&#10;NuRUsaTBj33wg2H5wDvASP3VT4M997N/BP2QWc3ShqQYz7hk6M4U0N4B5wWZgLKkzhwiX6K9pY1I&#10;JNkH9J9i9hNb7uFj8DPrq7Dt1y5hfUBKnWOGb40sXAbve++HwvKrZIYTW7FiIpt2QexgYjWTfUux&#10;DtUq7jnFjPmxMCxiJew04Gv9PvTVYT+nySAnRuSAjNbtFnS5QaYoMWNKT/qy1yOjFTH0pSXLtIGT&#10;zGppsjiK/TdLhizFCWLGEmO0dMAgkknapQLjeDGr6QQEi7GG+k62MEXDELHpk51ynFktT3bCevRc&#10;1pvrfR71o+9BnqpV9Pv2Dv7+1jehe3XO99V3Tc4xDLpkC0mKUZH1FpPqNNkz2pzLra5g7p2jni8y&#10;3lo6DPYQl/3S5Pj6bLfBzsVLYblLXVI8aFFH5WrFgK/5JkVk6J/QV7qjfOA4pLcRGyNL+X8xLQqS&#10;YUHj6k/4ct3XIFvAPbNkNUyzfx0xjFJeyuy7u+4HC8WbHn4oLPPMIE/Rthamb1xL8DmHy/O5h8hq&#10;VqG9Gj4U5R7ZTNYxX+4xVrpGGbhOBugCWZPK87iPR+Zyg6vnwKxycAnytnAIcUl2BmvYFn2cP4Cs&#10;OGRHCyjLrg1/2SabTZIs5yWyxBiINWPAeN2uQxYciFsiNwv5GXBNymfs45F5tdNGmSvRTzKGSuRG&#10;z+hzrUqw2Z8u15GL9NE22TiGgWhY+DnE+/KzEfMvfydmIwMxW/bpL1zanV4L9fPpZwKuA/bI9m0z&#10;lhiIvbaD/i+m8X2KpwMYFI+Bgcsmi5NDnXz6B4+G5eNfR/nwm94TlvUk5OdXfuNfh+X58zjNJKBe&#10;Re8UtIYqRq8h5EN1ukyKpx04/NvivFcsvy51csC4XoGPdNjlQrLeJRh4YoDk2rp0yWe871Mn9XnA&#10;cqSLuLfm/+O6KEhP9ZsB+38yFlesrlKfj56Bz8WmGZ3YMURSa2hcV6EURcxxPfqkgD5hhkxfyweg&#10;eyW+68nQn2Zp5/KMC9Lsa4MM/90YUC54z3wBci/G1+YW5G5+FvPGocELC4ex1CYZMdUO+UaDzU2u&#10;b60jLltchN5LFqanEXvkamhHaw8y22uitBnLXl+F7dEpPJrPGGTInp/mu6dAa5qUl5kp6HO7DV3b&#10;3IF9kNyVarB3JbJOFqjvYnMy2Ob7rln6v+EghkWWa1Aa6zTXSMTQO6Beyb/WyPDV4vtByVmJjFMG&#10;1RLu4XPMZ7h+meE4bV6C7l29BkbbL3/zsbA8vwafp3kLl18idpQRneiwjVwPGlYwLMSE6nItQHMH&#10;yfqwNuH/o7/FdMc/1Y7R9SNbICiG0/xLblJrukXGIqqbGAc1Z9Izxt+3DAci/L/YorM59PvBg5Cn&#10;n/9bvxiWx+chZ9fOPh+Wqetg6Cy3MS5iGX36KbA0t/HoEN0y2VnuAFvb3Q/i3UeGLDpXryPeXDx1&#10;a1jK5tevQWbXr0EHPM6d9jg3WqS/bJGF02Dgw7+01qFT3euQwQ0yeKe5vuyQJWzjGtohFuMB5yQd&#10;xgk2Y/AM/aWBxmiBjH2r1/AsrREenIeOdrlOJj2443asXWt9b2cPfVdnefpFxqVDpDgufepclv6g&#10;m4RuebJLZHGcZT3LYl4TAyFj7yUygG4Fo77aOQv2uy9/5tNhuUK97nO+Lr+o+F9MORNiGdlvYVyG&#10;9wfuJdwsTjSY/Fx/a447/r2eO/n8yfhxP+z3+9eD7r3fb97oXkkytA7GfHF+Cnr8yI8jdihx7ayz&#10;Dj0oFDA+px5EzFphbLRHpu75GmM92txDM/jeo8xf28X7ZYMOx7QyjZeBh7jWdOEl6LnPZxXJznaA&#10;J0C1NqE3ySR8+OElzoF7kMcGT7Qy6PKEmqV5PKPTQD3Ffm/34B9/7f/2v4Xll5/6s7Bs0IYMKH86&#10;qaBH/z/+Pj/ac0G/L0TzyX0wOT77yeHNsN/YjmT0h7/XfyrcTF8m8UYyO4lJ3zX++z5D/6P3Yx/I&#10;wu1HwvLYEfiE+5fx7tzZQUz63A9w+tcaZbfVhq/qkHE8zZipvjuaGzV3IM8nOb+dI0vu0PiFxR5/&#10;q7ZH88yJODNH/9rgvVtjawleAFmVfKmNo1PncA/dW2zteq+iE0iivuE85vVs02TcG8193hC4flL+&#10;9K7RwJGM8t6K5wPGLWJWu/tW+OyDnP/qNLrRmjV+7/G9/vj7c94yWkdR3zjcX9TTyWNslq+YSPN6&#10;rS1OrCmMv2u/YZ7B+it26mvuw34fvV/C79SlFtsxfmKlgWQjBNcMJp4YI0aMGDFixIgRI0aMGDFi&#10;xIgRI0aMGDFixIgRI0aMGDFixIgRI0aMGDFi/MXD+nv/FzCrad9al7siowxMZlB6zHrqMespk2bW&#10;LRkYPGbEareemC86HWR/GtSbyHRbPIrd6Lsd/H1tA9krno/dxAkHZY678XvMLFdmfIZZCNo5qHP2&#10;xxIVE1VmrXh97NDb2sCzuswO6Nl4hjYkKkM0qWwhZocp8X2cYUGwHdzrALMEp9LIJHn1WWRY2hbq&#10;dev9+N5LY9fki6eROVffwc5nl7sjlT4pFiKDgJkTFhsXZeJzN2TKxY7Ek8exo//he7Cb++gBPFNn&#10;w/sJ1KXTRR3YDSEaTBU5dw07Ws9dwzX1FvokncKu7ayyu7nzUtn4voNSuyi1+15/jyXGRDsytTFT&#10;u1C7TC90uHPU4453i32iTAZlntxxGxh/lGXxymnsSDd49ntPhaW7hkb219H21iZ26Q7IHuBzd32S&#10;GT3KAhtQdpXh0+9A9sU6YlDIQDbF/pPnmOXyuKZINpZsAfUW24sYZizqlZAk28uwZ1gOn6edyMzI&#10;GWXTjnXoEGJ9UH8ro1xIUk+iHc78fSR3BtxFqx2tmSTq32NmcneADKZkGd+XpnAPO4M6ZZgFaTM7&#10;J8VMMo9ZYwZ9ZoTbHvp79TzuvXEaMpq6ir9//M4HwvIX/sbPhKW1BFm2T2Gse2RW2TsDRqn22C7+&#10;z3z7T8Ly6e8hE75IVqp7KS9iHkpkUK7w/HaxVEyRdarCLNHFNHY21w5Dtw22eHb7iSKyPI8v3hGW&#10;X336B2GZmkHffOobnwjL3XWwvZ04+qawvOM9yCJ+4tJXwnIqC5vqtzF+Bi0fu9U9G1kRDrNtTyyd&#10;CMv7H35XWK4ONcXg89//YlheuYQ6JHhOvd2hbDBDKU0betsR7Lg3yKeREfLKWWS+XVxF5k9lCn2X&#10;YnZ0KQ27HWVJ91HfFPWoxMxG6Wq0fXoIMSRMkLFEGO1GpxzxT9k7ybay0ceZYgSZxklmNdl2Zbpp&#10;97cY1eRXbD47RV1WO5LM7jQYUNZ8+gntaFd9tONdzZEtHDGrhcXwC+qFjCPt34LYIoZYXIStE7Oa&#10;w+ybKxeRXbPLbMKkiwyHN78F3596CPXdbkO2aR4SKTJHpMcyrstkTulTJ5/7AWT19HdhKws9ZqUx&#10;C73Dg+mb1JPtFv6+8tjnwvI/+0vwP7e/Y9RnBdqxYgf3qPfR5u0csgc+/Q1kyD3/LbC2zTK2sBlT&#10;dHeRoVHOoN5BEn3VHBtmsWmUSvhtkZnjhSQuCpqwFRbjG9/F9Vn2Rc5ithFt44AyoazWXgd1MBBb&#10;UZ5ZdBFEA8pBTmdwr3yB2YGUYWVayP8o06G5N7LHYiXNyk/QPkXsE2LE0OBSjsQaJpY0xWGRnyWT&#10;lIH8RJPMYgFlWhklYsDxySqnjAv5pSzlUQwNLbLbBLQPBtI5+aAU/aZH5+qyz5T1uLeLGCTPLptm&#10;dnH0jBbq6rmoo4FNVpke79lqY6wcslMUyGJQqUBmE8yWbLO+jSb6pMUxVhZIjb8T26tB5GtpU0Yx&#10;DxV+wo+q3rKFki993mbmqceM5RC8R5nMlinGFEm2a5qMPZWDiB+zZCCqr6EdYgMuTFMHDsCOuK3R&#10;M3bXYTMU3ys7XeK0u07fStbfmSlkZvn096UqBmhQxvj+f9n776Bbkvs6ELzlrjefN8+79q89AMKD&#10;AAEQJEVRFOWGpAx3Q2ZCGokajaTdjY3Y3ZidHYUiNDG7jJFC0q4kkhIFgSJBgiQIQ9gGCDTQjXbo&#10;7tfdz9vPf9/1rm7VVtY5p2717fe6AYjQ7h91XsSX795bJivz5zIrfye3imjL//ifvxKXBi0yq8ku&#10;y6fOHUUbLJBh7cgKmaToo5RddNcK/NK774YNmn8ImbPjEliC2v40i3AyxDVDZrAWCngQkZYFXdRz&#10;qQL7unUDYw6RIIgIq9vEFzbHDd0O/KhBP4Bs7pP5bdxCf3iU8YqNNnBy+JyMjagPY7KCeWTjCijz&#10;SUwSwUoyFSHflsZlzDKX7ok9V8xqia+insnHiR1slIr18ozNFMdLJqWrsi26Rp6f38CsxroIs3Gp&#10;gRgjJNPSE9mYIdlBmIQX+Sb0ebVBlhP6zQGZCnwysw5Tz+NY0GvVVzopdgD592lWGuqg44UBKxEw&#10;DhBzpIHOSWw3zU+VjENdZqv/p08gW3qXjJE5sSZwPKnnli1NN5mY1e5jVp2Y1cZk+FH9bWa6D8XG&#10;QXtmsa0Ua5TKqFuaTXNrB9n0zTbaPU+GaPVtyO5CbY08oY9D2RRmkOcLsE1i3+r2oEAuWQYNxJTg&#10;c3wpZrXZceGta4htQz6PnnNtDnH/yjzueTtmNUHMSBb7Omkb+jDZa4bDUbiF7/MVyJtdxPO0e7jO&#10;hH7GYMp6EhdJlmmlBp3r0S5Lf8SsVqiini6Zlgpk1VhlxvXXvvKluDTokoE+GOO+xw/D1sn1iCE+&#10;oG2UTRV7YIn1FxuM2lj6VEjFlQPG8122mZjSh5yrUdZqqUT/08c9hvRhFn24YpTBPpkxUlnq73oP&#10;mJ/f8xMfjctP/fpvxOWXv4hnVqwth1Ms4UF9jq28EvonGTeMaGtEVxuhXMOziRXPIvPFmDG37JP0&#10;4fRp+JENMqttkVllNKbsFmEra2RBM3jvh8Co/aUvPxGX4R7YGoZk3nsrZjWX9RVbnRhZhpRTg32y&#10;Eg46nCujbZO8edRjsTj5Y/wwJkOX5r86ZE2Unow5JnFS42Mx2BXoJxSHyL5Z1JdCCfeaOJC7UhV6&#10;LoZLzbXJ5ksHDPTsmhsRs9rlC2AiDcjsY1MONY9nUSbkw5Sd79OPllKs01XanYTVkH0smy0brrnD&#10;egPt3qZ//+KXwXq+x7GIR93s09YaHOwhBpLO2fTrroN6LS6gXxaPnY3LjVuQp5tXYM+WOG57/DEw&#10;miwuow43tzE/6LBdDAIy3Vy7grHd7hbswQFZvsQc6anhqaNJ/MZ+SfyU5pv4OYbsLvVCfZ/4c7ah&#10;IBui39WvI85HaYwhVhGDAZld5R/HZAnxOb5VdvYSGa0f4rzMQ2cfjMtSAc+poVS5DhtUr0PHDfJ8&#10;piJjijmyzVbJoLjeQmx7axO62mSctR3guG0y4a1xV4aVw4ijD3bBKFNLNdkumZyP34f5ErHpjTi/&#10;cmgJsceghbG2z5hDLLxDF8e7Nj67yhhP2bExfY7H8WRXDBw+9DmU3y9AJ/s83mEsUuDzaw6rQRak&#10;ILWrwZjs3T7HNpUF+gOOmQaMC4r0M5xWznmc08lxHjAKRlCyf0ZkdzRw6RfsEs+hz21Thv0hdNXj&#10;JFCf/tLmfH+Rz3PuyT+OyzX6hLKuF2FA21zhM9ZLuNa3vvzpuPz8JzD/N+6gLR9930/G5ZNd1OHp&#10;b4OBaGeHuk29Ecvo69iCaUddynQ+RD21W4ZL9r8Jqp3Y4bFsoQYXbPOJjwNHYqeLMCGT6ohjbLE4&#10;yLaLAUa1Cmb8u8b/r9PzCOnP0tvkHMbSOka/z5aCzot+if+6lJE004LqqXM1Th7xnEIVslujTTxx&#10;BvOaC2SlioKRuKjSJhUZd1q0Vfka+tNgQDlv+5D7GllAF2lTxL6+zR1TVtYwXqyQuahMW39rk8yq&#10;xPw8dNXg+nWy/TL+WCCjsMYMd98Nhm6LzLydA9xr1IUeKZ67fh3zaU4Z+j+hThjMrWCMM8d3Aoqx&#10;u4yTj5IhfZ9+fZ9zBCvHMT64RRaUBc5x1Wpoy/S4pk3mMc1DinFkjv4zGetxXNUg+7yYOjc5T9Bg&#10;/JKwhTEw1fkGi2QJ064z82Rd7uj9CWPqF/4YvvePvo33NNc4l+NwxxW9d9HuTOlxpcazekbFPD7H&#10;OJrrnfpB3FtyKVZDibR8YXosm24/gyLjQr0nStSD9qrOthR7rua2ZvG6OeuE4Q1libHAIcb9Yhr9&#10;xZ/+s3FZo595/ptouysvPR+XJZ7/jW8grm6WpnVfu/uxuPyp970nLudox4b08yOO4Y6fhh8cbUOe&#10;JgfwbVsL0JM8WUF7e5DLHbJ0pnczGpORducaWPOuXHgtLkfr9H+cv7AY+x3Qf+6QTWfI+GduGc+/&#10;tgz7MHambTbP+Pf0ApnVXkOcNeDYs0wG7j67ss++rnNe0ybLuRh9i2QqTo/zn3oW/uHqTeitmLdW&#10;yOrfpp2+916w0XmKRegTmowfh7RRp4/gOQ4tTd8fdbgzyr/8f/4vcXmR7797ignIZqwYbkzfq11y&#10;Zm39LKb2+o3Q/LGu8VbXmj1uxjW8DrPzP7Pnql6zn4U3q/cspM93Ouetrq35gEgpUUbQ+66P/uxP&#10;xaXL8bvP3RZCyvA6+3K9hHKpARm/fAnvzQK+kyvUIRO1ZdrU1Bzv8hJiztUVyLvmY1/j2KHI99oL&#10;ZAtc53vkwT7e0d3cxO5HhSLa4d6jYHsb2JhbMFg9jR0pxCq9zzUQ/V34tj6ZLv/5/+NfxOU3Xnkx&#10;LluMe7TrDz5FMi3GpampjIQU32nnAEF9fEek3g3GoL/5XnCnPr/TPd+yLv8VkK7D9yqzwlvpi/Qu&#10;/ftkCbbtAx/9UFzecxdY5Utk6DrG3Yr6B7BXT74AZrU99vFeE3HMcAjZl63vp3bkO9iDzN5/CnHK&#10;2iLkXHMi7YPXz/eJcVQxt/xswqy2jxhK9txgFKJ+mj8NKTd6P6d1FdpxRHFOV8xqZDC03sI2Gaie&#10;+k7zYJqev905t8frbVOQWjdi027JtgeaTxZd4QTt/eA9aNOjKxhbj7lmRbs2RbWI/2pNiOZODLQD&#10;hO6vMU2YvCPBuW+M8/l8+p66jbOjuqfi/bSsGdhsf71vHCfn4rlG/Ozxs9Rfc76a1hDYjTEU072+&#10;BzNkyJAhQ4YMGTJkyJAhQ4YMGTJkyJAhQ4YMGTJkyJAhQ4YMGTJkyJAhQ4YfAqy/98t/JV5OJ/aI&#10;aXY9VsC5LLWCb8TsIZfZUMousJJ9tXHcgKwvY65KNlAWfSuH1ZmBhd/63PvccZA94DJTxvGwvG7A&#10;/dAFLtDMiRlgyJWYWlFooH3M+13c42Af99YKzCFXCWqVp1izxDo1ZVzDZ5uZF+lVlfUyrrHUwMrl&#10;zcvIHNu6gnstr6GNjpzCCu2tA2QubO2gbYbMDLLITDbhimwmGcTQ3bQXv4gXXLJUHHOx2vtjHwHj&#10;0n33YgUsyRNybWYAd4Zoc2XAes40G9LPod57bdz4ygYe/sYt1HM0xHNq9fSYKzDHXB6ptZ4Ob6pV&#10;o1o+mc5aUaa+VmaK3WvCc8c8V9nrq6vIijp6FExT996FjKYaGXEuvobsqOef+GJcGmxcZJbjHq7V&#10;20IbeMymt3ivATN6PF5rwow37eGr1Z0JU9Nk+hzK/CqR1aBeQduVWZaYXVQmO8tEK2qpJ2KYEVNT&#10;gc+rlakGajdlXE1mMo1UP60AVpvOMqtJL7SSVjIeMPvDAN9E1+SKZSV+55mNo+zzoQVZKZBhzSuh&#10;XGhA1j3WYeJSl8nQZlBhpn5A1pLzr0IfnnsSWSx1iEJuOYSM/q2f+TNx+Z6/+ffjMncEMn5zA5kB&#10;3/ku9lh/4pkpQ8GtFrIFwjLaKiSjSkmrupkdMWK2tFuEbnpc2TwhW0qZ9mCNq5JPkZXK4KFHkPX0&#10;wIf+Ylxe7KKNPsusp41ryFB4+jVkiJ7oQ/fedvJPx+XP/w//KC7/X7/7P8bloPlcXE7IPGVw8uGf&#10;iMvXriBzbKWK8pEHkEFhW6hPz8LzXR2hDb9zAfc8/wqy2Js3cO+6g7b3KEt3c89yg2IeWbYvvPJK&#10;XO50kPk9x+zgvIu+XfTQp3Vm+hdzaLsxmRcsrn7PMwNNrIgGypJ3LZwzy1Sp/bHNkbeDVn0H1Amt&#10;yk/v1S3bPGEm9RSQ7gkz3kbMdNW9tJLcYkaAfF+J9E4udTMGbZoYCMSkpqw56ZhW/muRuiPWICpt&#10;IFtCXfTIPnJojhnPEY4fA3OfM4f2HvI5rpJZbb8HWc6PoUfveg/a/f53otw4QAaXfHWNmY4OmSgM&#10;asw6O38JcvSJ//C1uBzehEyfKWGFf77H7OgQGReHT4Kl4uiH/kpc/rtf+2dx+fYfwQM/+vi0zTza&#10;U2XmjJghlsuDrekPX8RzfPV3wApYm6CtTq7Br9od9heZxwLGGPsd6KpBmxl4h9fgJ8rMHmyQScJv&#10;IwvEDXCOQ7kJKHdOGccn2WGUZTEtiHnGQIwCYjNKMhKYOe1TFpiAnKvWoHs6jiqYG+NjYmtbzbQ9&#10;xo9lXkS23+E1CvQfknmXfsinrffIvpOoEzP+FZ8ZeGVco0u6GdUrYGZyAvrFPBkvBGW5OGSO8dmW&#10;knmDETPEyxXIYJLVgSKqN9qmzTitK2abEezWEhkAxD7V6SC2St/DpTz32JBtykWZbVhiVlqZTDiK&#10;5eR7lYnd7ePeqmMxzzZUGkiEZO99xsvSe8U8DvVJrBUO5UjsR2K+0fldPk+YYoMM2deNGvTeLbPd&#10;Wb+VVWRFnXkQNnzIthQr2IgyO9dA/SsFtGGPTCEGXbLhTMgSEh0UF23G/+0D+Js6s09tZuW4cyi9&#10;Isox3Xuzhrb/zd+dMqttXqZc+XjWGtvuw3/hnXG5dwA/UwlxkRLZaHvslyUP914iK8epJdigu3/s&#10;XXFZvQfZrQb9MXxTr4U+dpnJnisgXhn6yF4t42PuOtui00KdFkuH43LQwr1sMq9eu4kMYYMnnwRb&#10;az5A26yWYJ8rE8h2jkyW9hg2UgwMBTLkdYY4r1xEf0zow/Jp6mGNL+iLJHuyPxaPtckSMGBfK+Nc&#10;me6Kq/W9xnUGys4KaROkD5Jlh3IvmRYT24h1kIwrU064bYYfrxEqA1M+mt+PmEk2muAexTJsfrGC&#10;LL0Rqb4Ur8m/9pg5F8NBX8/W19c5NGyKZXUNsWWqTUeMDRVXy84bqFsUniuWELOaz9joNz/xybi8&#10;tQ1ZtZglPWWbxHnK8FdbGvzMj709LsWsNuF4ediDrhbIHGOz9Hkth7ZFPksxRj1hmsC9DG5uIKO9&#10;04PcqE16zKDMkUFVcZVY9TQWcclKkecYvVJHNnuPLF3F/NRPehyjKt7q0bZrjOFwLHTjKpnVKI8u&#10;5egQs4+Xyaojxiix7RhozOyTMVzMaiPpD6F+GNDxjELIiJjVLLLWdAe4XppZbRpj4trqslqDfU89&#10;lv5sb6GNRSpdr6GNarRJq8vIyP7yl/4oLg16ZDPokwHm+FGy6nIOZMqsRp2N/xoZwecS5zuiu6Kg&#10;3bDJgFusoi0NfAfPekDWWDuPYy3qWsLWSCbbPNt4wBjVISNDwhbI+ZtiFKEKZ1YQa/7pj/1YXH7+&#10;ZYxPPvWbn4jLPI8t0v8o9pbt8cgUNxIzrI86pWPXYg33CFlPm+MUsYJIZmWPTpyGv9jZgt/ZuA65&#10;q5Ipd8D2mFuYZqf/qT/1c3H56T8EC7Z2BxgpS56xEbspic8EizZSjCVLlOmBgr8IB2QHGXYZC6RY&#10;Iw08MgslzGpsE41zFNMd7GMcIHY3n9dJh21qkzxtRp5sDrKJYiLMk1ktx1i9QMZiMcJZyjqmfUiz&#10;WcvXFNgoBcrXtcvwpWL2cQLooMZbs8xq8hUjtlWhjDoY1Mm6KKYY2cSE6YXP3OvB4VcYS3VaqNvn&#10;Pos4ZVjENStkkBqmYt99tuf+Lvp8QoaLahn3EDvmQ+/9QFyur2Ou6qtfxFzU7jXI/D1Hwa5x8ihi&#10;DBFocOo0Rv3Qybhskt2zj6bIXb4BWb1+DWO+EVmAA9qnIn2X2uoNZfwXkB6k/XMaHicedW4yn0R7&#10;rO9NTxlIpjVHZ3DifjCkccowN2acG3CMIDZZMdceqsA2nlyFvSvU8fwT6pdNv1JIsd2EXfRpfw9x&#10;1qAFvYkEHmUH5zTJuLxDn3X6cTDgL5Olpn0L80gL1Kv5KnxBB6fFOHkG49/Tp+CTa4ynQsZCgxbq&#10;MB4xsKQPK9XwPAFZ5/T8kybseyklZ47YpTim61E+yh0IQZd63ORYqkh7t1CXnYL+DDhHN9Y88hiy&#10;YpDERvQTrvw6u7S1jedI5itpH7wi9MziHPyoj7ZWLDLp4HkMbJs+mP5yxHGl56JdN8lInC/h2jtN&#10;6FWFdTp8GGP3L/zWb8Vlgbbm8HvfH5cG1eifgc9x/XID9umJX//VuPytTyL+2iRro8VxQUA7Jv2K&#10;DGBcjCnbfcql7ImB2M2qtIWaNy2Qicel30jiSb4b8cmCGMgmyraSoahPdiEDzQf7ZG3UXK7mfMVm&#10;MLXPqIN0U/2axNnUUR1voO8S8oaZY4VgRu81R/eGuJ6GS+0Rgz7Xpx9XbCq2wPUV2Ih16vki3bjH&#10;YCqvWIKxqmKpAZ/j6GnYR4MW21mxzyrnzBr0UVtNjO1CMt/lOf4q893PImP2WxuYH9vZQewlOTRI&#10;GMRmYgjFemLRElPqHHX4xjXI+PlX4evEyHb0JGT7+iZ+N/D4jqBI5oj9fehSgXPN8tWHyc6kOYXz&#10;5/HOQ3a3TDm7uQFfoToa6ByVvt5xsF31XPU5yLjmLRfIHlRmzKqx3h7HzRqPFvgMMchy2iN7v8a/&#10;x87C7hb47umJj0O/P0+Wwz7tWMCYVZI74nOkZVmymMg9+0msoLqGZFvHqU0UK+n79LVnoVhCuzWI&#10;gUuxjs6tkXVWMjFmnKy6aheO9NybYLE/ipxvUAxRqeAad9URL/7pn/lTcbnOccF3L0G+dtnm3Rbs&#10;876YLyM8ei98V53+QT7LqlK+aMNLPn6f0PZt7mGupMF5szp3oZBuXiebps92MRhorMexwYB6rzmf&#10;G3y38NLLeNfhcLeAEm1oKDZd3mOlAB11GbcZ2Ix7By3I1wGZ4OpkO+1Qco6exbzY4hGwUm2+AMYr&#10;PZ/PNtu8Af9/5BiZzCPkq7jfVbIW9jlvsUmW1r0WxuLHuMPT3cdgl3zGKfPcDUBzCzcuYYzx2AMP&#10;x6XB1qtoi0/91m/G5RXu7nOgcQvndsSMbHG3oqg14r+S7Vn7ndht2ekUdOzsb7PXmMXsvWbLNCTv&#10;wuyxuvfs59nvhTd7jjth9pzbXcNAMVZRFL4RFmn/H3sHdkB62wfASHj8JOSjSj268RJ0b4OxxDp9&#10;wIhytc3xwo1dyIx20zp9CPG/wZBjvip1kZtF5c48jHsv8N1PifOvi3x3Gg5gf30f97r2Ghixrt3C&#10;+43lQ1NZfuAUYvEzK/A9Nt9DjPs49yuf/L24/Of//N/E5blNjDHa9PtiRYrOjP8OyXqeZlazOA+m&#10;93tvBU5NvRH0/z8IpvIjPbk93kp2fphI3/tOMnmn7++kF3cqDYoLsIkf+0kwwy8vwS699hwYOYdk&#10;x3Q4r7TFcXKP7480J63dJvQuVON+g24L8crpo7CzSw3Il8Nj+gf0N7yW4pkkPqFvKHAOsrUHm5ve&#10;xahLOZ/GK/QTbBO62uTaWqOi+ERrOtQ2asvZ0mDqr+Niegzn3G53jsG0/eMiuU5yPc3JRbBm4o7k&#10;nRuDc4s6dv8Z2Irja4gpODxI1QHn6zpipzdImOl58en7SdUTpWJsi/G85mG064HmGnWP9Fx18k6M&#10;5yq+1Ly44mcxWCre8niclmrpXW50M5REWpa1Xid19wwZMmTIkCFDhgwZMmTIkCFDhgwZMmTIkCFD&#10;hgwZMmTIkCFDhgwZMmTIkOGHA+uX/95fjpfCuVzdOOae3GLAEivThBljI+4Nb+WwIlgr/VwPpdjO&#10;xKzWJ7OXQa+PVcFbITJZitxvWYwdVohrlpnhNrZRl0GAawyZKe+LCYSZT8kKwVRWqzItlAXhMztT&#10;2YNilHC0go+r2pX1nazsE4NO/DcCV/kZrDDLbjLEqtOb15CdxoXU0aFckch7jbl6UHvx5wq4hxiI&#10;tArUTq2SVPsqA95PsrXw/XtWsZr1z/4cVu6Xa8h8228hi6DLw8VOV3KRLVG0sPLWYO8A51y4gv55&#10;7TxWzLZbqFeeq289rq4dM+tuwAfValetxBbDisNVlDazKw1sssjpGZVtssJ9tdfXsUr38Dr27J5n&#10;9ua4R3lq47l2b0CGnn8WK8t3zyODwcAOWM8h7itZ1P7FYp1wyECmPYULYkGw0GgTB/01EjMBs/EN&#10;8pQLZYbXmW1brkCGi2Tsqs2h/loJrEvk+bvYXYpF3Huo/o1gUwaVjSp2Cq1i1Sp17Qes1a7TFfGA&#10;WFykmy5XISeZqBGS/Ygp/z0yEBW1Tz6XMFt5lKV59F9oQTeX5vGcDTIuFErIPEmzHU7Y1yPamBGz&#10;H7/w5W/F5WQL9zxThQy8bxlZBT/xl/56XN4gE6F3mtc+hfLXP/O7cWnw5HfAVpAPkd2Qq+DZ+23I&#10;eJXtrpXJYo7Qau5CiLZRmw9CyNtdqXTbRxbA8PahH0W20/I7fiQuP/HtL8flf/7kP4/LQcDM6iFW&#10;Sf/p+346Ln/kYz8Zl//2j/9DXF69+Uxc1htMN4zQWMGz3byM7J8PPYYV8mfe9UhcXj1AJkWzhefs&#10;5pAN9dRVsFM9/TyY1Tq38BxzzCAp8XlPHQczFoCswCef+05cTsh4Wa+hrVyunp4LYGtWyTxQIWuD&#10;T2Y1nww4kk9bzEQRxDAgBXAob7MMa0YbbweZdp+r1cVM8npmNfxfK8H1k1Z7J6u+dW8doDKxWyg9&#10;2twCddNALCbTlf64llaSJ5l89DdSMceh3PHxbNoane9xOf9alSvpI5w6gz5yaAMP+tCbmzfR133a&#10;xPwEdvtH3gFdPftOZIdtd/H9XB3yVyzgOtt78AUGN76FLK9XX0UfXt9GvZvUh+Yush18ZkUX27jm&#10;2aPI/PnRn/9v4/IzX/vDuFy/B5kQH/hR6LCB2LXEfhbSb/a6qOer25Crr30KWR/eAJ9PMmst2Efd&#10;Lj/3Ulw2aGv78qMR+rQzNg6NlA9tdWgeOtUoo+GDEXyb2N5s2sqAWe3K0BBU99cxE1Euysy0VAbF&#10;IIlLUC+PtrLCDN9kv33KAKUu+bxP1gcDqUWZmYcWswpd+os8dSsQswf1eiw2Q8qTmL0sZknkyMRo&#10;oKxnusfI9+DavSbkQ+xuCkdm2dyUBZ5nO0ROPS6UjWMgX1tllq3kXdkmFtlQmmS0HNLuTkbIPJur&#10;w8YohBjx2mwOgDFdj30vdjaPz6yM6docriVWAe2F3yfLQbMN2ZWOFpX1ySY1GLBv5VMHlDPpvStm&#10;EspIXp3M7KKAHeuQGaAndhueb+CTVWKeWaVi1VV/LM+jvU8eQxZunxXskcFM8XBujH7MM0vVpv2I&#10;wcyjA2ZUDcks6NN2SziLslPUg2VmebeZ3Z6bQ6O7J2Fbfv0/TllOr72G+7cGuMc7DiHm/Nm/BtbQ&#10;T3+OTGViS7BwTXsO/WWNce91MhuslOB3G0X4vlJuGvMdP4n4ce3eR+PSL2EMce3c+bhsnkd2bYH6&#10;UGSm/+oDyGTcZ8zY6aKf8mSEfe4Z+ESDJ58Ca2mlAHk5uoz61Cwc67FNggFi04KLRlRm9jjJJMPz&#10;Tka4jlgDDeRXpsDnAVm/LNonl9m3fcpPmbos3yt7pbgyyWaLcCdmtQHtqWyJZPpOzGrKmBNkO9NZ&#10;UbqGxlXy0fp+KN9LptiimK4Ymw9GeL4JBdIiQ1mnPbUxFpmRkwww2haNWRO/zvr5bPeEPSEZi6CN&#10;ZN/EfmwgBs4JdU1+XX1rUcc+/onfjsubtyADlofnErPaNOsO10k34cfeC9bcB+4H42jgwwaOmAnr&#10;kZ3FZiwxpmwk4ywaRWXyz3NM1eKYyWBzC/48YVJjXyX9wTZUVp6y7RpkjlAmY5FsTx59ucYtlSIb&#10;JoIy94cDXpt2VvfS0ODGFTBF2PTJIX8/sgJ2hyVmBLv0bbVUnOyTDWws28Z6K2Fa6qQMP7FQilnN&#10;LSHessnk1eNYL82sFl0l/suuiy6Gi4hZLWEBYR0Spg5mTZeYFa3+q1dQ/28/CXti0G8hrpoM0dfH&#10;jzELm21Skr+nT9O8hWKNapU6QNmXb5uQXajWgL0zGHLc1STTRcAxeciszgn9Z0nsjRwHu2yzElkU&#10;bFJE9UdoK4/MUwbzrNddKxgrHJBB6atPwOa7vKZUbEzbk2cbFZhRrjg64PyFQ103yJfhT3zGEDZZ&#10;HRTnz9qjkyfvi8t+D3p17qVn47LKMXtAG1MiE57BX/iFvxqXn/082LK2LsDn+NoxgPInpt7p1A1l&#10;hnFCrQZ9WVhEe4ilzqDJLHsxogZkxxC7jse288horWzUEWMPzaHsMzO5QJ0V+1tqOinxDx7HY57m&#10;s5J5Lxzs0eeG7OsiGRTFrGaT7SFP+ybfZiB9KJEtxON46uqlV+NyQmYhN4T85POow52Y1YYjfO8V&#10;0YYGc3NksKDdERuN7LN2eujSdpaocyR9yf3e734+LrvUhTKZ1dwUg7rmbPb3oM8HTbSvx/mhgPMY&#10;x09hnPL294Dx9fLVS3H58vMY10/a6Nf1ebTh3WcwdlL8bJDcn8weC0fAkNBkcH7lGliAtm6SFfAS&#10;GOSHilmT0cTrYSVGy9gE/F/6oLkntXNC9UzouNkxkQ5XjCvbY3CU/tqhXyjwmcucB7Op33KgYsCu&#10;F3F8ZHxQ0Bf3aYvEfmxAcch1xOJEHcuzHm4dfkOyvkJ/URyAFeXgBpgxCnRAy4fRfzbH3gsLrGOE&#10;+07AxoQdsGQcP40x+eEH3xeX13agY322Za0O+XE5JlkkO73afo+MBuPBtK0XyWCzS8ZH9ZnYEHrU&#10;rRF1Ve1epD/UDglis5Ksj3dTMRLHzC6ZkMYd2ByHtrJDPbHIIi+ZqBXQJkEO9d47QBvWq2R1U/wW&#10;IQxxTTFDOpzPH4aIAzSWtkL0qR2g7XwyNLT3MX/+4vOwE4tLmENY/ejb4tKgxvi8QHkp8pk/+2/+&#10;bVz+/pdhpy9T7Ec9tJlLX9enTRWTSRTkxYXL66FFAbHlJLEQbYrkSnqhthIT1ITzrIpzFJeOVabm&#10;Eiacu9W7C50jJUsIB1hfizKb6DCPT8f3BolOR9Acm+qr+YZZ6JraWWQWNK3RA+CeaWY1PSPJ5SN/&#10;ARlcXkQMemQR8/lLZKEKRrCliiHE3LXPedouYynt1nLm7ul8ZTLG4bFi0Zgnw41YXhJ94HuLOdpY&#10;jZlsBombm5hPG2sePcI82drSNtrAZn10T5vx2BoZ48ScfvUK5m1lYxeWcL10v4i52eMYQiyHfTJH&#10;jjrQtTz7zSZjooSixOCpT8bRhEEjdY8JbcOE9ewy9hGLW4X2YD66uoHmGspko/MYWymOlgxpXJke&#10;r+qd203uYiBWufsfxZg8T8be3/nX0NWnr2B+vENm7IC2xKeAqj/Sz6P76Tu9t9B7vT5ZWyXLKgVV&#10;N5FX6k36ORS/aBys+SPZ3eSdIs/V73OcrwkYe8sHcMrhdXqXsBwy7i1SplfXYFfPnEa87jC2XuBc&#10;/M+8/71x6dP2D/nepeCiHOmFX4SgCZ+1dQC7mqcfXKQv7m2in0Iyk3qca3OX4PNczue/8A28n9m6&#10;jLjm8HEwNd3kblUGxRWMV+55DDGQxTmOIuegzr+AudvnLuG9xINvh0xo8vHCJczTiI1vkWPHgO+T&#10;DCaMTTWPukKmKs2hHZDN/Mg6dFFs1OMmnl927dI1xE4Txpke5/licFeYssYAtE9i0e0x1r56GeMA&#10;j/OVx4+gTeqL7AfG5hbtRKc17ReHuyk88fnPxOXTr6JN+pQbnz5Zu82IidenvUrrw+0wK/Nvhjtd&#10;S9fQ77PHpT/r/7P3nT0nYRqiT/tej08jOeYOPmr2mnf6rDsVU7tQ2fTLYr9+B+P5Gt+/rNB3LXqQ&#10;yf4y9H5nA/5jnnZAc/Tfegbv4sYcK9378P1xaZCXnPPdWpdB7coyYp61FZRljUdoRPR+wx3h89CF&#10;frXIauunWFt3noVcbb6AeGqN7KQr3KWs+QqY1P7X3/pPcbk5wLW69CMsctp1TsxqUWVYRs9BQzbL&#10;ZD+LJHa4A8TuNCsD3x9uLxPCf9m1/8uQvvesTAr6PpHRmfrq851kOv398ipk+OyjYNfrc6x67Tri&#10;kiHZ8LVWQL4tcvAoZ/pDa3REqGXgU17OnMBYtVFlDE2/PepCJmbHnfKbeqeld/BiVhtwp0SDLseD&#10;Oie6WvxXPkCx3iwD7pBxj3b7EuTnFTen21jX1DX0m6+5UmK2X3S8fPrs86alUsx00i2xsIaMKzUH&#10;9wDXOIhZLSRVuept6wKEdqMwUD3UZoqXQ7UJY7xehzJAP1PmmF2XUl00vzS7Y5+B9Fb3mDKrvb7v&#10;kx0s9Z5WYqY6sZVUl3S3ae52+oQZMmTIkCFDhgwZMmTIkCFDhgwZMmTIkCFDhgwZMmTIkCFDhgwZ&#10;MmTIkCHDDwnW3//lX4yXsinLQ1kFyvwW65cy93pd/O6RoUurDMMcvlcGBwk/outhRadBuwsWoN0S&#10;VpbbIVZNivXDnqAO64e4x3IZ925PkGmy20amyfgAF1d2i1ZZvy47ggxwOWa0u8ro04pRrkQucLWg&#10;MvmU9eTYWO3pc8XwiCv+xIhlsM5stR0kMOQ6bJucjRWnE+0RGyBTIckcLeB5Aq5WdZkho4w6sfcY&#10;DJmpqAzkkNnLE66Ufe8asjR/9s9h1fbIR7ZKnyuvAwervfvcrz3o4fvNC8iwMXjmGfx/YxP1Hg6x&#10;7HG+inqLIGnsYIVpyH6ZFFHPAlk5tLh6xBSSPGXKZoZtDGZ52XlcQ0wLj5DpSSt82030dWef5S7q&#10;eLAJ2Rl3KAMd1GnE/jJQkr1VxKpUnyvb/QmeLxiiLHLlq8cMX8tDNsiQrGJjZgDqeVyyPxgUuBK2&#10;wGy7ShltUS1DL8SsVmdmqVbtciFzrsiV9bPMaqNUhnLUOHERMKtUbaWMH6HPla9aZaxkR8lTcjz1&#10;JMkITLO4sfO0AnZSxDXFbhKSdadOdpqV48iacjzUbb6MtsuTmazIpbMDZjoZ2DaOafVwLV46d/k6&#10;2U9eRQbzkQCrirW/c5WZPyfec3dcvufv/VJc2mtgovi3T0wZCj77xV+Ly+MtXLNXQT9oRTN6Lao3&#10;qpDzZZ+YvjJmNw2YSTNvof8sZZJGWF3C/3/yKBgw7mO27ZN7yLD49U/+u7jcayOz4bHFe+LyQ/XT&#10;cWmX0YbPjpDxMxZtkMebR7hyDZlIw5vI4HnExbO+++/+Qlx6dyPz4vKlF+Py5o3n4vJKG/r//Et4&#10;/vZV9GM9h+dbZCbW8aNoS4PuCHLyxa8/EZf5ChqnUVbfo+2WfNR7cR6r9ufJSpGb0F4F6HOxDokd&#10;xUD73CfMnDOr0fV5CtwzYfwjhtSJZGX26zJ7p/83mIxxDWXCyT34SfYAjrco+8nqbq5ad8lQkC9O&#10;9c2RLlE+tHJcq9h1D7ExjmmHbQvnhUwxKZElQMxYJOHJLZOxxODM3ZAbu46MvR1m6G+QHSUks5pL&#10;OXr0EbT7Az+CPm5SthfnkFHTbuIm3/w22CgNLjyHa21dRsUPMcu87SJL7WITPvvCJbCfLDJ78v6l&#10;43H59veC6e/6Vcjb8nH4tg9+DKxDBsrAcF3IYo/MBFt92NNWE1mnn/0EZHipAX1aWYF+7d3C+VfP&#10;ISP+5HHo30SZphFeuwFmkg5ZEKwx/MXqPPrw8Dpsjxi7bK7TD+ij82JeTWwr2kPxQMLSE6FINgn5&#10;qkQGaDzEduJ6uEaB/jwUXRqFVywQE8YWJDQDKOd1+gmSnyQyWlAmA+slmz5Stj3tdZ73CJjtbrvT&#10;51DcMWCM1GO2/5isRWLo4OMlWTW+sr+pm0lWOnU4YfqMIGa1/AxTr9hMJwGeo0v2nTHjM5sxX5l+&#10;tIDDIp2mnvG5DEbsyx4zQfvU+yr7R8wdJWaOvC49KEKfutrpoAMU+xWZkS2/atCnTol1KYlBBaaE&#10;qC0azAoJSaE0ZhztFPF9n2wqKdOfG3URq82TjWVsI4YTa0PJQtuUGD+XmPlXWIVOXrgGFsQGWRIK&#10;zNzeOA8dNigwq6kyB9vizeNeB8wiCsmWKVlYoF2aW4NeD8ko466iLrkj6M//968hW9TA7yMWytdx&#10;rZ9+ALFqWIB+fOPbsBmhAz8ycvA8NpluLAv9JcbRB+uwExu3YJvOf+eFuDRYzqHN7r8bMWvlMDL5&#10;L3TQT5tdtKFjIZY4VoUP+5F3gyEjfwRZumLy2XoRbfXqTfhTgyd34YuP9yEXa8toV5JK51xljJHB&#10;o5DD8yyQAWjSxXM5ZKX1R5AFZSUZaAwjNoSQMVufciZmhbzHuD5hVkNbS7/+S5jVXAb8yuIqUIZn&#10;mdVm9Ug2SPbQQNdQXDnLrDbiNWyOU0pkNxEzVqcPe+0ok4yxevtgqnd5ZorrmnpWMRCJ7VBjVWU9&#10;J3Ewr63zdZzawUDMahrjjFnBOhmHAjLxffw3/3NcXr+OrHWnANkNePyUlQNt5LK/DD7yrgfi8qEH&#10;ESda1O+hmNXod6LBU1wM2MchbX6R97D5vHUyq+3tow0NdvegOwOxA/CB1Gddsp+oDcW8tLwMnyuG&#10;v3IFbZ6waw3Q1iRBiyFWDNlXxX5iTtOji1nNZZuIMf3oKtgFlsnS8b0wq4XyD2yDZE6AAeiIPmsU&#10;oA1tMniJWa3PWDegXhloTkMscx79SZVMBO022rfbwTktjlcadVxTLGcOS2WSvvLi1H71yFg7GeBa&#10;h9fBDiQGziJjajGrKZNSTKNi7rLoC0PJPMdltTnYQ4Me45Qu9X1MnfTJ6GXTBpZs2Lkx5ykq/BwN&#10;kOPCon+81UGMKGY8g3lmWLYuwX46jAHLHH8MOP7vMv7lsDFnc5xW4vOxy6N+RB099peBVYTvGpP9&#10;W8xqig28lF01uPd+MPRsb4Kl6hZjViuJoXBeOcVu/Fd+CazenyGz2sVXwNAplnBNdNmcK3A41yAT&#10;KEZpsU9VGrRvmgiI0Cfrj8/+kAzIhntkTslL51jfdpNzIaxL6wC6XaR8DkkjJqZJA7HjihVnllnN&#10;SJDBLLOaYggxq2lKR0xZYk00UL1rHHvLjF68iPGwmCKLNq59J2Y1oT9AGxdSzGp1MquNGceIWU12&#10;zeYAf8AMcjFgTiao7+/8NuKULgVvwrizOgdfbZAvIP5QjLazDearXhftvLiAaxYZIx2/H2Pqw3ch&#10;znn2eYxnzj0Pxug5slPefTeOK5BRy6AUMvh30FhHT4MFsE5GogFj2ps3Eds9+x2wNty8gUz5kLKT&#10;zMeyjIIolBESvzzDiKpjPca9spnyAfpd/jLZSUFjeF03QujBDudpbz22r6N5WNoljbM0L6C5KS+H&#10;Np9makOfQsUcEfLsa2Wj22RQqTMOmKMt95vwwUEbY9wxmbJGtBdiLC+QAdOjTXrwwSkDxkOPgJng&#10;uefBsPvwA/jtgXsxNl9bQ//0WM9oYB8XQ47R5zuQmf51sFiEaxhfO2fg6w3cPOSgS9a8wSZ8QfkU&#10;GeLIiB74kN0K551zXUw8798C402JsUbepZ5okitCQF80Zl+VOFejCa8u+zhgv+TJbOOxnJD1eHMD&#10;bbq8AIZlL6Eyj+zPLmzjgHMG84x7vSqu2aWdS5jW9xgj0ebvdyE7z1/F86+dwW4hDx1Bmxq4ZELz&#10;xBhKv/cr/+yfxeU3nnw6LjtkOR/zOfeGsKkjMvmEfG6bM4I+x8uScQONFyX/AwfnJvaUMaFiDsnq&#10;bBya6BF9Q6KbEXyOj6UXOlfsBxqPiMVYflCQrqbffRikdyzQM0mnAto66W9yJuNgMUrOXlulK3aI&#10;lG3RnEDIubKlQ9CLY3yXs+BxLMj4arQFO6YYgq8cchPGO/KbBcaXNcqhwQLZJzsceI3xWLl5spdV&#10;6bvaZI4Su7necWkHmwl9lt6NNMnUZiA2XI0ByrynjnVYLzFLyIZU67h3i+MWsbV7jJ2qfCdh0CcV&#10;fGOJ96AvtSmjUTAaFy88B//R7OKaj73r7XHZ17s2+sUFjeVT/lNzUdubsC0ljgcdzmmIjXXMCUgx&#10;lh5wzKBpL1/zBWzbxUXotmJfg/IY991zEXccW8M8/mP3Ye7aJivjr/yzfxqXzx9Az70a5rID+vke&#10;x2cJ011qnJn4HOpgUrIfBjYrPAPFxdIrXUfzsWlIc6S32uFG54hpRBDrtGxRjjGT9M6XvWAdDaSL&#10;U/2Pi9zqMmz+iSMYuz36sffH5fH7MLez8cVvxOUyZeXU2+GPutuY97xFJnmD6knMoxbJzOvwnCOr&#10;GMt96Uu/F5dWAU88YoyxvgKmnOMPPBaX+we49h9/GTvHhGT+O3ce87EG0vuPfhA7wIz4vm5vC76p&#10;R3bvIWOehUPwH1XulhNybNWmTkuH+9emc1bRADEu9A721jb8zNoybM2hNciRTzbWKxdx703Ws8Ix&#10;bJVzPR79v3ZQMWhv4ll3r8BfzzMGPPModG7CAcnWFnzvFc6p0XznTt+HNt/ljiQN2pHrHB8bjLbw&#10;nqizg/p/4Y+fiMuNJtrVJdtv5CjjQgw3IX2f/EfajxhIPtN2WdCxM4Q8d7zGLJLjqItpf5Nce+bc&#10;2WsrTpyQTSgdNxrc6fg0kmNSY8003qwNDPR98q6IYw8DjZkbHDPLX4hhzeL8SkBmfu34ELBNTt6N&#10;uF9sY+fPvRyXUm6Xu7wYHL0H86j9bby76ZLlqEJ7NMdqFao4VwzFgzZ+H2+hDsv3QvZbfKe9KBsU&#10;wd+Gff3Wi2B4Hh6GbT+1Cp/80q9C/z//AsYpHcYMfdwieY+sseKYO9ul37PpPfiQtvpO7T9rZtWP&#10;KrXDze0wKxd3xu1lYhbf+/X+5JC+51vJ5lRGX1/P2c+zx6evW1mFHNxzGjK5cQ32rE22Vo+yPaaD&#10;rzG+UfwZMF4Ra6h2xtDcnEHA+eAH7sN4dpHzcj7H3CwSPVb9ND9gc46oyFhKDOZ6/2HQCXEPzU0n&#10;oM6pRWZZ0TSvWdSOVmw7+XTVIW3HZkjYEiQ7291BbvS++Hb9YJBmKtacp+wwp8Uj40A/SFt/30no&#10;tZjVJt3Xy3bynpK6+Hp7jP9brG+JzKF6F6eYtX0AHx2yH2pV9HXyjo5zWppHDykzBtPhBW1bMn7B&#10;D3q3obZQ/fIFHK8xlJ5X8+FiVku/Q9RuMjgiQ4YMGTJkyJAhQ4YMGTJkyJAhQ4YMGTJkyJAhQ4YM&#10;GTJkyJAhQ4YMGTJk+CHC+kf/+K/HS9m0alArDpPMNq681Aq5CVc6RkfEf5Wtpj1tJz7Xv02wGs7n&#10;nrMGzSZWd45XuMKvjGP2L5NdAgvOc/eexer0VgP3vsFMrS5X+CtDa3YlozL+DMSqo5V+Wt2pfeQt&#10;rugbjVEHhyv7QxurOpOMPh+rCZWktrg4XV04GWPV/a2bqLgWNzrMfNeKTN1bGRqCS7qUMhnMfK7A&#10;tIvTVYV+yPpwb9ciswsmZFh75zIyFD70YayWLlXQllevobzwGp7j2iX0w6CNB+lsT/vFJ+tSgYwW&#10;xQbKAVdSK8Ml2YedK+M9tqWYlbQQXitJtQJb7HwGs6tQhXyAlcCWjXuMuPe2+k+Ju2Krs9l2/gTt&#10;EJChxYDVi+6BtlJWjfbRVb94lBetCtUlpuyC1AHKgkoD9UOerDllsstoJXyxiDZcXES2l7JZlTWs&#10;TGut9FX2vvTOQDqptlJWlxh9Zuul45VlpHYXM4yy1QKyQolhw0CMNdHF4sLK8R5kjhtSj48xK+ee&#10;Y5A3rYz1mFE60up2tqmj60bocbWzJX4zZlKOeI8LV5AJt/MKs1KVBd7Ait9/+EDg0hQAAP/0SURB&#10;VH//v8Xl3GFkGXWZbfcHT341Lg0+9ZnfjsvhgNmpAfQgyKPtej6yV2Sn8gFkv1FH1kF1Edc+fde7&#10;Ua4jA/auU8jaMSh76GuHfdzJIVP/wvYTcfkff+Pfx2Ulx+zCAjJ5rEtgZmmIqWERWVRWHfccjqe2&#10;5evf/Upc7ldgW467WBH/F3/2b8ZlbQ71een6t+PywEWmz8s3kFn13eeRVeT4aLs5B21/ZBX2YpkZ&#10;2wY3NmBfn33tlbi0mX0ntfWYFpF38dzzfbTd6XkyYObRDmILKJABZEzZNvCZDexROSWzkm3ZSOmB&#10;stKSDGwel+hLsqae8hZBLDS69pjZAEpGlT4rS9BnhkxemXvKlGUdpGeuaJ0iOMpOpUNQvbWSX/6T&#10;5jq6F0qlljhc6W9T5m2yNTq0c/PMLDV48OyjcVlZQZ9duIFs1C1m+I/oi8WSpLydt/8IrtlYgazX&#10;mLnoOtDd576F/jbo+pDNzYPLcaksoV4fff3qK2DGuHETWdPzDfx+/CiyJlcX0D8BM8fufwC+7MSD&#10;KdtiM5uDtl/sLftdNFJrABv54rOot38dz9O5hudcOvN4XF7ZBItAw2ag0EdWkoF3FKwZslMHzNpc&#10;ZPZTo4MsAqeJa9gl1JfkbrniEM8xIFOJWGG0p798goFkczbzOkB3RPYVslDMQzbEbhQwHUFZyP5M&#10;mtu4O/0sGZb8yy/oXmL28Ghn62Tf64Wov7K9HepAiWwEaXTIkiN2IzEOBntoQ8l2kaxNvS6uLR0U&#10;KUeRDF7y92EqB0KMG2JxU0a8dHJAuVEpX90bQnbnmdnjUbfHPLGfyiSxec1uB9dwyRBRJTOkmBVL&#10;vJbYgELalCHbSn1MM5ArUsfH1E0DHRvQlgjqF/WTGGJSJLkxJvxemUpzzMQeKw3JgDGNzFLYQJbt&#10;6dNgXLp8GX5kaRE+S8yQZWXQiB2NLG4rLizD9V3oocHNFnTowUfg38I++n5vA/c+aCHWXjrM52Tc&#10;Nb8IW9Jr4VqlRTxgewX3/Nr5Z+PSINxAe87fxDWa9Pc7Nuo1rKBeAeNlZcyWyVgUCXFcFGk7l0to&#10;+0iY4mIkOp4IssduHvcUi67nou2W5++Ny8vMtj+0Alt48iSziI/DH25ehh187ltgLtlmNrhBi31Z&#10;pN06tQ6WjApjiRJlIyQzTvSfuCgz1rOoMIUSnlc6no75kgypmTQvMfglYx3aHtkrMRAUmCkaMmUr&#10;z3FNEt9FSGwJ+yG6aFzIdylOjCQw/iuGXum94CqujP8aHeV/pEARkueh7dNjyQaOybbllpDl7JI9&#10;SL57wIxRl7E6iSZy3dTzFMj6N6ae6zkSBjnqpli+u2QoyNOvexbkiaqZtLGdtIMB7j/itYWErcFG&#10;HX77DxG3XbwK/ZKNnMY16CdHTGusk8Gf+7Eficu7ziIeHFt49gn1wCGraUiWGsUzAfXcpT5onLPG&#10;TPMWGb8MbtyE/IshKaTNH4pRmSxoPbIficWs1oB/EaNcrQrbU8jj926Hz+FMfbLkTDIgGbYpH5LJ&#10;g23E++qvAfVreRlt2qjhniUa07n6lP1IGX6tFu4rRqUcM0MDzl9oDOSH0L0hWdwdMl3kqaND9u+4&#10;D70y6JFlTcxq6vMSx8tiUpN++OzrwsxY16V91vkvfAdsPQZtZpW6bJPDa2CVy1cgL5KfHG29ZHcw&#10;gL2uk92Boj71QyX0W30e9s6gRyUSk41L/6n698gwojGtSxkRFN9IP9T2abjsq5dfRna5zb5fW0Ws&#10;VyKzqMWgyWYcL5tYLqE/FKu7E/YHx14GLudNJmRldMi6NqEeJLrJa973znfE5Q2yIexeQyxYpmy0&#10;98GYVa7hOgZ//i/9pbj80hMYY17fgv7If4vpzlbDMwayOXhSlqoY1h2ybhTJpmTQ3mP7UVY1pzEk&#10;e77NY4tkkpvQHovxa9iHfLabuE6NY/Ge7Fyq/ySLHschYloZz2Qu1+pkcxJrHdmqmDCbayizl/Ma&#10;aYbZEestX1Shv7t6EQwXoyHtEQOcPO8h5+Axbrbon8SOVijg+Q0a8xg792g/tXOCyzkfl85ofx+2&#10;JWFiG6Pe3/gm2AZuMKbNcwxrJ1RfUVdyrCofO2B7q63E9lmkPnhkCVo5DN2VcXrtNTx3k5nMh9cx&#10;nltfnc4pjF38Nk+dW6UfPL6Ca+1zh4FrtJW7jPG6dFqXz2F8pjmi2XjBQAx2Q9ZfbKzSj4liKO1S&#10;QLsd0l7IB8uHaXyQ0IoYsE81RhLkg/W9zk3iGdnI1/nc6XHJvSLMniMkMTgZrCasrxjYNFZKGJcl&#10;f9wZolBB29/7vp+KS4Of+/M/EZf+GLYhIHth0ER/HVnGODiHro/iMlwripzjv8MD9NM2x6PuPH5f&#10;JUuyQZm+s0D93kez5+wB9LlYRb2kT7kJyiHnDnbIwCRmuCIz4jWPY5CnzjkaZ5ClJcexhdoqz3nl&#10;nHRUu0mQEafHaK/M+cEoCEcZ4aCFZyxwPLjJ+QqrD5ktN6CDXcqVWEx9zisPepqvgK1Zoa+ose0N&#10;WvSPYqwtUe+fewVs8f/sX/yLuDzYwzW9IZ5zkMNnxTm9PmytlcwJ4XvNCRkUOWbV+EoMSbOyq/hG&#10;eqS5IH2v0qJfkpwa6H66pn4bcgJJjBEaN2quWtBcrqga5G/S+qd6JTrEc1R/Md7qnDHjM59xZMJS&#10;wflOm2P1ceo5HI5Hjp4EG/7CPGS5wt1Xipx/tHnvXbJoKRbUHONSg7Edv9ccXJOyYVCgf8tX8ZtY&#10;Go6RYUnMNto55NJVjpc55huzPQZjyLjYhvXcBn4Px4x60Icz94A9xHdxTJEsOUXuFuKOEDMNuCNM&#10;yDFJQHbRShn9N6d3JhEKA7Z3iLYbW6jPYALbMurC31x6FfUXI8bSYeqsi+fz+E6nTXb6YoodVIyc&#10;kqtDi/ArFQXOZLx9qcc5wQ6OX6jCv+bIMhvQV7gcoy+TlSoaMKCM0LuKsbOfR98HjFHPVFHeeAo+&#10;99PPQFevU/cczi1ElYyLJI5O4mk8l4FkNtEXnprongZxqXnhNPTYyXWoJmn/oray+EIoYRLlezLN&#10;yWlDEYUMNe4643jTOMVA7G/pcb7qK2Zb1adAJq+jx9GHf+ojYCp7+F4wMV18GW0YjiFnYqmcX0As&#10;8epreMdqsPCjPxqX7zqLOd4G2ZuvP4t+WlzHNW9wrmT3APOti7QDBfZ9rwV5LDXwfBc3cNzOFsYs&#10;BpsXEUuvkU3v2g7Gv4tLiF92OLcmBqY8dzGwyEB47ATGvCEZry3Ox+5xztcgX4UMbvMdTm4BfqLC&#10;/lnjHMjOdcxZ+5xjtxqItzT3UGGs12VM1eV7ToNjD4AxtUzfucB3Htevox4t7m4Skinu8suvxqV8&#10;rWINMZAfugdzdkcexdjDYIu7lGy9inO/+fUvxeX5y3hn43JMPRqg/i7Z5CcOffMM0v7EYPazgb6b&#10;9TOzpeTwTmUyn3Mb3O6+aST3uAOLlu5xO7zh2pocJfRe+XtFQJlJGIoiyHdKN+V7Hn4Uu8d84AMf&#10;iMsrV2CPq+uIT+xt2P4J/UiO8U/Adzk92vFBin36bR/EtY7WqB/70Jdzr4BtvdnBtY4cgewePQr9&#10;uHIZMdUhvhOSLzhKQ3jzKTDLGrx2EWMCnwzQ8ydxjRrZQj/7Gx+Pyz+6gGuKUVXv1qbv2F6PdMur&#10;2WWHf1Ck2dpmcSe5mv0+ka87yJF+v91xbyZ7fxK4XfvM3lOfXToWLaWR3fJEy8U5kcgxxoViWM0v&#10;GZQbkN0S5w7aPcjgiEzIlgOb52otAG2ixfdlulUSX2puUTsWRqiSXv2BuxHzLZIBXu8S+jnJO+0Y&#10;ne1oCDum8aQesKk4LLW7XItzIfJzWo80+15MdmnMCQqZKV1LYxLpuE+bL5ZHA7GsqpywnSesfxLH&#10;M4hQf0meZDcUR6uOQbJmKjqHMaZ2dhJj8oRzHQGf9wHq6grfhbgO/JDP+UnttJSnz7NS+jMd++Ne&#10;RcqFQiPVs0+Z0Hz5PP17VIm4ENO9rudpzBhB77eStSgcl6ktxEisd2/akajKOTn2fALZEc3Tqo4G&#10;eic9e06GDBkyZMiQIUOGDBkyZMiQIUOGDBkyZMiQIUOGDBkyZMiQIUOGDBkyZMjwJw7rv/8HvxQv&#10;ZdNKNq2yK3APcq0mTDIPuFo9x+xunxlAyowNyKgmZrXxZJoR0xtg9fCkyJXIJayia21ilaPXwurO&#10;GlfM71fx/UYHGQEOWZy0H6oyapT5oFV9BlpoqBWWWgWp7HSHWYSDPkqxh7mF6cpRA4+ZM2LhqjfQ&#10;LgbNbaz2PNjH82jtX6gMeK581UpLLSRVPbWX7ITPEXK/9voSVrcaDMgwEnVQXBQ9rGR0mD34QBmr&#10;uz/0wYfj8oVnkHnx0neRzba/z5WnXK1b5j0qqRXlNjNBLGa02sx67o3xfEpHEVudzxXiyi4eMDs1&#10;WbXPlZAJs9ptVi1LrlR6zIQPc1zxqoxlsQdMUN8xs/FcrkiNahP/7TNTy0D1sLTqlu2t1Z0h+1r9&#10;4rBjXK5SFcPKNOsOx6dXe4qxokimNLHL5MkWqKzuhQVkE2oFsFiatBe0nj/6X/z3dTLM/+t5lDWb&#10;ZPawPtNrAAmboJjV2Px6Xq2WTmf6BHxGZbQpq1iMJTw1d9cJsGkdYZaaKKQcZpYMlLWn7AnJUIQh&#10;6yH9GB5Ab8Iijh2FaLMnP4fsgCVm8P7kL/z1uHzPn/4zcdkcY0UwxS/3O7+LvdcNnr/8ZFyGdch/&#10;7wD18ikvdgGyfnQdmXJ3H0Emzf3HkQGzTAaCpSVk6ZWYNoWaALhSdH+W7Rzs0+Wtb8alMrCtITKT&#10;XnoWGTR/+O9+LS5PzEMm1g4h46nXhrw5wbStdnPIsvGPULeKkN3VxfvislFA5tvKGlZD+yto3K9d&#10;OheXF55HdlFpB410F/cwX2rAXoQB+yfCOWZgnN9ExlSRGWIJSwBEINI0nNMgs9qJBrKoKlWsqLfI&#10;kONZaK1pllv0fzItKJNSkG5J1lXqe62El76ILVEy7IeU2whiEppQH0SIFFIBZlfOK6tVjDCyZ8o8&#10;jRQvLpwUM6THleQhVUe6qcxX6WSydzduEdkvXEP2TAwgnstMBupbPbFrudzZB8GsViV75mtkgtjY&#10;BJNfXgx/zDQT28GDD6KPT56Crj7/DDLprl6ETFw8h9Jg2UW9K/S5E2Z+2mQc8Ur4Xn5fjJY9Zrpe&#10;ex5ZYvfcB7l824eRZTFZgSzFKMBu2cyOsEZoi14f5dUxfOz2LehcdwN93NpEZrlbQpbhXhuZF8Me&#10;SpeMOAZ3zyN2aHbxW7PFTHKmvDtdthEzFwolPEebdtcd4jzZyApZnySPnRQ7jaBMY8FhxvuYzBIe&#10;BctjRnyiD/SHluw4vw/J8mogOZJ8KdaJJAkF6yXfqrok9peZIzZjEPkr3dtgxGv6tMd96uaEbSeU&#10;KAPKsEhYQOnnldEfCTlKMl8ZiFnNlq+lfEnVpCfKiNHz9JnxO8uCMKA/CVLxi0cWloN9ZGkGQ1xz&#10;bg66ZTGjR0x4I2bMKKslSVRSRrziyoTpBNczGNBmyIfNZteI4cpin9pkhBNDjNhoZNfEhjboKIaM&#10;7k9WWZsx3so8su8W6HPFyFdpQEe7ZEGSP5ddGzKDqezC3zTJBmEwGuOctWNkp2F9Bz20yYBsQq6D&#10;Ph8zs2qRdmGYw7Ub9+Ge3T58yMZ3p7bltVfRFue20D/dEfrUa6AfaodwrTJ1t0L2zTkyFnke25j9&#10;tGLB7tlkhbHsaZzc7EHur28js7g/QtZswYUvc0L4/YfWH4tLj/1174P3x2VhCTL++a9+MS4vX8Zz&#10;SE4NfOpihdk/J1eR/VQZo55FMa7wOXNkRS5VaUMZZ4pBTnGbbI6B5EhxWPS08d80s6OBQ7lRTFjg&#10;uEDsKSHthzKvNE4zkJyIiVQyLJ8rthzdWzYo+Z1QdhXOjk7j86WzvBKfyiBCsahYV6X/YlZzxKxG&#10;uzVWLKU68m49ZmwZWGRyFSujJdvIeGVEmyFmNTESlciE4zBzWf0R8h7p+Fhxx3CmH5RZFlbgc3/7&#10;95AlfeEyY6mEcRznTThuVoYd3VCM974fjOLvfvtDcelQftpkc3H4nHaevjr+G9WTdXAof8pmWyEr&#10;T4dM5AZbu/CpA7UvLzLimMhinKLMQ4c6WGdMKDFqzCOj9/AhsAtubTLe7iFL10ByLb83FjM3+1Jt&#10;sH0TrMAag+SZRbiwgOdt1HAdJnLmqmXGpxHEIt1nhr7F9g75/Syz2oTxwFsxq/lkLDOQjiVjON6j&#10;RLaZDhmsZudQitIbypVsv+ZWXvkuGCYMxKym8dKxdTAlFCijPuVHPrbAMbrYzms1tMnUpuB3h9mu&#10;JbIkGPSpOk2yy4hZTbZnwFgpYZZJRjxAQP1W/yasdnxeAzG/nTuH8UjA7HIxq5XJZpQTexjjGrXh&#10;G5jVmJ0akpnMQMxqoYNjXbGZkLk78YeUq4fuBbvmlWuw7a0OfMRBG6Wy9RcWUEeDn/0zPxeXX/g8&#10;/MItnmvTB2tspPmI6ZwH5Y3jEzHf5im7aWY1ZRT77PuxD98rhjKX+l4uow+pgpGe43ifdq25j3Fo&#10;hf3WZUyRZlZTn7kchyhu9Gk7pJuzzGoO+2PIcUqJbaXriUnCYDBA/cUEVScz1PXLiBEGjFekD7PM&#10;ankq+vfCrCamDiNBBiHlpViCjrXZt4159OlohDp99nNgwOyRaXE6jpvKsBhdEp/Fe43JJiNdK4lp&#10;jHJWI6PvkSPQ4a0mdPvll1+My0Uy3zxwGnMQBuMc2ky6JxawNbIFVcn8vs9xCEk3cjucexSr3rVr&#10;iH8Uq6d9tmJOsROrrzWfpPo79JuC9MimL1B7aN5SzKsGBfpJtadsikrJi+4tzH7WcWmbMgudo2N0&#10;jth+xPbvkS1AwZxHX1Dmc3uUlUgQ4+KnPvbBuDT4cz//F+KyyzYbcp6xQrZizQuPOE/rFHUP3lO0&#10;O5TPCVnq0uzT4zHqW6FfoHvJ9Xag3wPOFRTJspljfFmWDtDe5eln/W0ymnFsb+ByjmaviXrmObao&#10;MsbIWajDzg3IT4dsbav3ge21RMc/2YavdpTavwRZNmiR2bJcImPgEPXau4n5PJ8MPQU8Ti7P/mnS&#10;tylKqZVxTZdyOE7N8SRzMWzXcgU2oUf//6/+JZjVvv4kGJ7HE9hOfwg7ICIFEfNOx6H4j+JmA0mk&#10;L6Zq0TARvNQbMCvzyfws9chJyXow845AkK2Z8Boam4r1WLFTyO8TPeFzpBniAj6T9FwhrBgiZncz&#10;mCh+Z5UUewTsB8eBD/MorwaLy7Cvx45jTlDMHBZvlqe8S1/2R+ivKnWzKD2h/da7kyoZfcUGaTDi&#10;M3foH+fpq/Kc1wsZ1Iq5Q/artgD/ycNyPTLLtjhOll0zGJJR7YBM3PN1yNHyCuxwsQrZDTkv6+9B&#10;J4tzGKPnD0EHDrEMbkInb50Hy6ZByLHZkVWwexcZI3Q4Z3LjGs7ZJpNPwDm3eg1tpn7bK5NRjqxc&#10;y4fw2UAyKJbfMm3JDlnQAjIo+gP2zzzaMqQPk98s5xGHhmLtYJuNuzjfQHJuzWFsENCQ+TuYt3yJ&#10;rD8v3cRYYeBBjsqcLxpzPKqxbsL0PeMbDHQv+bdZXdM5s+fOHieZTnQ0gtoxifep92MajYACZLH/&#10;SmSdW9Q7Ec4NTX2XyjdCxyjuVRxfJKv0R96GseC774WMFGglX3wFcfUGGb5O3495jXIF8mlwahH1&#10;yGssQ9uxjSbIFTjHOSGjsN4tXt7B5/tXMJd7sQXWPZtxXJnvdvt7kEeD7R702V2kDGsM5KI8dQxz&#10;2AeX4V9e+2PsCCNTc34H9yiQSWaBMZK9gnckBhyaJvMnJc0dXodP6mzh/fJeDrroL6NfTqxjXJ0f&#10;vl42okA5LnZ3IY8GpzjXVhvjmFdeAjN0SKbIE/fjfZHYss5fQEw7Ytu222gHsdGtHccc/CMnp7He&#10;NTKrPf/883F5kYxqF8gI16O/UT31znqiBiAky8Ls5zT02530YfbcO+nP94M71icVY6fx/dxLNnyK&#10;qf4avOW1NPebio81P6x3t7JDGuc/+OCDcfn+978/Lu1D0LU65ergJuZ8Wl3G5GQu6jbxud+D7TQ4&#10;+xjY2sI2vtNcreKYgxZk8tRp6ODSEmyqWN30eZGMinn6hpsXYBcMXjiPnZLGnNtYWoMO1keQ1Wc+&#10;h7mqp3YxbtR7cs0v6/Ms0i37ZjL3/eDNmNW+V8za/lm8WV3/S+T8dpi9V1peZ+81+9mGyUz8pxju&#10;xOTt8GIFzvGMGfcnA4cIlSXIsHYO63KnALuEvh9w/t9mbGdrXQlj+ALtmSivNAektTcGNc7Xn72L&#10;bLpk8c+N8H1b7zHiv1FsQZ0bc95i+k4L3x/sIUYfpXY1aPOduPRD/lq+WTGr+n6WWU3zy9rdSLsj&#10;zM7VGejYNzCrJXGyro063ElmVCfNDY9H0xhJc9O2gmu2M6djonvjec+eQpuu1DnO5ByJ4uKQ4zHN&#10;P0UNw/9E7ac1F6yfGNQlk3rmMedsZAPneC8h4D30e/pp9ewlMqiFeh/PY23OiWi8pbZzNGpK1dfA&#10;ZRykOrL7AM41SY4yZMiQIUOGDBkyZMiQIUOGDBkyZMiQIUOGDBkyZMiQIUOGDBkyZMiQIUOGHxoS&#10;ZjWtiBMriFYXa8WiMgC0mDBUhrgy5pMVijyAzD0+90M3sBys5pw/gVV3z1/C/szbG/j+RAOr1rtc&#10;Jbw9YTYUM2k81m3AjE2t7rO5EjKdHTFNk2E9Z1ZzKyvF5wp6ZWq5edwrSYogo1eFq64tZqQZ7G1g&#10;xXTCmpEsj9Q10TbKhtIySF071D3R1DmXq15t73XrCmNo5aLN1Z9Drj497SLj4vAqsoZeefaluBwN&#10;UJdSGau/taJUDCXaF9nAq7A9WU2LWdF9rroVW0N09/jvZIDvfWbw77fRDloVKVYuraYUK4HB7GrU&#10;ZDW0i3OUta0MMZcsGiFZa4a8t67DxcVRe0j+IvA3rYj1mV2vjFJlXE0zXwCX7CG+Vq+yrcSskuzf&#10;HMFjn5bIqFbkCtN8AdcUK0hjHv2iDGa1ZaEMeVKbqS7SwzS0UncwQJ/r2ZP2ZqnvlZUnuUuyvZPs&#10;bxwvZhyDpK/4m1IPAzIq1WrILHvgLjCQzSuTX/XlvZTprMtED8T/RDLJ9bJDtSczfiYOjlk6dCou&#10;d24ye7iP43/+r//NuOwyM7AdwA68+ipk/bnnvhGXBnv7YDHzKrjG4rEPx+WJ02dRHgMD1OF5ZOzM&#10;MQN2TnbCR52GA2QX2W3Yoh6z8A0KYrQq4Fzfw287Tdz78GFce/cW6vlPPvGv43Ljj5FZ/eAKsmze&#10;9WM/Hpe//vu/GZdjBxkOBusgrMg5DdRnxPrlLWS6LVfIrLaMDAufbbjFTOtRB+eVqE5Nsdixn3f2&#10;kIltcJOZRX32tVuDrPbYPy7TJCfM4K2SIm+9gOynlXlk8hXI0OAEOC5MrfQfMyM2ZGaxZLVHBp/Z&#10;vcgl67IPc3PQI/klyfSIDCAGOlaMMbJXyoSb2iPcI8k+nbE5YkV6nT8hitRbsVCKQUHHiqFIp058&#10;3ZvPzTrJNxTyXDlPf5VmVnvwIWTflBeRrXr+OjItNzaRqViyUZccs1SPHsNx9z0GHV06eSYuv/gk&#10;5PKVq8jgErOEgfcasoEGI2bX5SGzD9yLbLSVCmR56xJ+P9hCpumgB7aAHrPYz5yAH3rkvZDLuTOQ&#10;NwPfQf1K1JfRCM/YoY+adPHZGZCVLUTZZWb2mFnrItXYZjanH/CLCF2KQXsPGXoTZg3ont0NMmLs&#10;IbOvbjP7QKnVLmRAGRsF7uGvfpWcAqyvMpHZtxVlUjAWUha4Q98rhhkxqjnMVh3zfD/lwySrLu8h&#10;KDNB+qP6qS4+5Sive+fQDo4YcVPZ4SHZTIc51LvJRlTWxpiZZWILEzuQzTp41IESmTBs+hOxcBko&#10;00X1MzUyULMri2VEPzFlPVT/4Ps5xl9iVvOYLWYgZqW9XdjhkLJQqahe7C8XzykWIZfZROoX1Wm2&#10;bcf6IUK3j/YUm69iPmUJKXvI5jWSNpFMMC5QnVxmOkteDcTopsyWY+tk+1xH1qfqO6SPrpGtRQy3&#10;Bxuw50sLOG/IDMDO5tSH5YaIy10Hcm2TEXbss2xTpsmWOSY7U5FsdaM1PNfiMbT95qf/KC7nXoWu&#10;Glx04B+evxsMZJtsk0Uypy0soU9r82iLwhh2It9mpitZH3oWOnSiOJKZjOFoqv+DAFlde2TV2+3A&#10;v1VoNFbJAnrvGjJdgzaef2EedewzbvvGObAdiQVWLHsGYuysk2np+BIyFas+9KNIfyKmy1yA48QK&#10;GglNXDjUfyEdhyaxHIoEGmPod4cx+pB1URZXnnGoZFdxfzqDLGHmnbEliYxSV8Vapfrpdx1vWsdA&#10;si5mNbEkGagewiT6ZyBmtZDnOEVk9DtkR3oDs1r8NzqetrdL9gGDiY3n8ajPqt+E45AhmXnELjdi&#10;lp6y7VzaQcXeSvpSO8Wg7ImxRs+ldp+QsfZ3f/+JuDz/GvxMifZWTN4WB3uBmDGYRW3w/h9FbPre&#10;R8H2J4a+XgfyFNKXiV1KtqfAMgigy+MBnnOODFHDIdrSoNnhNYd41h77VGOckM0qRrKyWA7J1qRs&#10;41Vm6S6voLzO2MRL+FFMk6GvNH5XTKfYzaFc7W3CZycMZpxbmGvg3ovzaLMifVqRcaaBw74XE5zN&#10;Md+YLOAaswWUSTGrjRg7JMxqZGhRPDkm+5OB+jzxYVROxYJdZtmrbfQcjQpkOYkJqW9lMgNcvIDM&#10;Z4P2LlgBhmQoOM4xhOYdxJ5lrmIg3zuhD6jSHyb2gXpik1HNSTF5Ddm+XdpRhzG1nk+ZrQ59l5PI&#10;F5+D/Se70GwiNlTsZCDWwldeRqb3uIPnWiUziZjVxABrMWNWDDelImxmYj7o1C0P1zXwKrDdIRk6&#10;xKwmRnTN+SiWWqYMK3N8vy2WQVxbcVw9xdz34x/6WFx+50mwglzeZBwpG0c91lhasq0wK+BYpE7G&#10;CLeAfiqQvcOgzbHZmHZqROZwjePFqFirou0GbJSE8YYysM/Yt8QY43bMarJpDu2Z5iUmtI1CtcYs&#10;aQ9y47JNxKyWTzKc0aZpZjUxV4pZbY6sNDeug82lR/YJxcdiVlPslxcLN9mb+mR/yeen/SJmtQHr&#10;7TCTN1K2uChSx/YP0Cb1ObRdSP3/3d/9bFy2OrhnJORxkWZPssRWSj23Odcz5A4PY9mcFmyFsowt&#10;ysYxMtyIdf/Flzk3R3t4zwOw8wY2xziykVObgXqtruJaS8tgUpD87JEpc38f5QUyfYjhQ7bIQPI0&#10;O18kTFjvJOOdsi0WwSQuoN7Lvqf1XvZYx+heiV2aucZsXWaPU5mOI6TPQsKAw9Kz8ZwW9cArQL4U&#10;U4nxslrG99EJcaGY6s//3H8TlwY//tH34j9kIhiTqa8sWbShHwHHch3KhOdB5ou0MVYV1x6SwWzC&#10;MZVBmcFmwJhcpGzDHHTQ0bwKGQv7HMdXG2TymUdsm6Od6JHBsOxOx+CRAsTFmDI6JoNfifVtdSB3&#10;TRf19nXtPejsOr/fuYS4JldDnSonMCYxsNl+Nc3/ci4qX0Nsd/UWzvU5Fi3S70x66E+PDJIu45YR&#10;7UdRdYkQksXUZr3rVTTWLfrS3//Ef4jL518Bg9W1HuxDexttN6J/UbwzJguXhnieJpQjSOY07p2y&#10;+uP7tEymIUaS2eNo3pI4OYbknTon+ddcdcJ2wtg0iTeTuSzKDnV1NoY3mDKq4TkmvL+uIZ8ldgPF&#10;yWoL7Vhgs45j7hZynMyRBotkGivKbrEennwx5/Fdxq7FMn4fi0WD/SDmtUSXWfcpg+YUBxxvlYuQ&#10;RZ2rseqsXVC81mQsYregyzaZr7lhRIwB5y0ko2PGy7JbYgV8+L4H4vLaAfR8eRVtc9caZN7tYU5X&#10;80eXb2D+zMBjPF86hLmzNbIV1xjbvfzU1+Jy+zqYmHYYJ/jcVaPn4B5V+rrD6/ARqWnX3Drnh7c3&#10;EJ+H9C/bG5j3291E3FkP0AaLj2Nu2l7EZ4tzbUWy0InN5TrZkBX7Goj97vADaJOVBtriwvPficsn&#10;n0UM1bbQdhPG4Da3qRjblM9ELiHTYjYzkC6NZphD1S8FsbQSeg0oGVcMrnLW/xhoPi5MdvfBb4pn&#10;EtYQXlx2a5G+2eNYT3In2pTX2QteU/XWc6yyD70GZONQA3379vsxh3LoEOztBmOOPsd2c/Rxd5HJ&#10;z8C9Bpt4cR9yvnIW7GuH7sI40+G7jmAPMtneR19vkNFz5Qz6b4EyVOV7jybnl54jU6xB9TDqfeIE&#10;5m5r3EHhqS/8YVxWGe/bbNMv/NFX47K0iuMP6A8Vzy3QvzQYgxlo/s6ivPSaqG+T814TMqQWF6AX&#10;K2xLRrK5P/7MF+Lyfu4CcuQM5sevXqdPi7B1BXpSL6L9txlXtQK04eIqdO/sKcyPd6mTu4wLZvuz&#10;zVhxeBFz9gZjylqJO+xsN3Hu174Gfd8jy7ZFP9njLhOePY1/05AM/yB4q3Nnf9fz/f8aeqcj6D3M&#10;nTAb64olOB1L6tk0ppG+6tw1sp3/0i/9Uly+++1vi8tt7sLw8gtgymusI37paVzJ8dnOzvT93r0P&#10;4X3kqy9hvnFAJs+1NcjsxfPn43JCm7q6Cr3XrgXy5bUyYr9VMjFeuDTVyRyZeMuUM5+7yDkHOPeb&#10;vw99eP6AzPbs67diVouEgv+Z4r9EBg1kn4XZ/noz6NjZmGgWb1bH7+d+b4Y73WNGXGPM3lOftTbD&#10;p6ppHYLYdC3GhkXGgkPGwgW+ozcoIdyPYmvI8GSEc0diROb7Yr3ryXPsEDBOc7hjHYef0bgO90p3&#10;0xzfE99/F+bU5zi3EZJZrc96qU2K9J+Kp7XrhkU/2jxAXNbhfKfBkDzyimsTFmDOHUhn2SSR3cU1&#10;pbuaI9U8uHyy5C2t/5r/0ZjA19hA60g0P8w5xTeMh9l/UzuCew05bjPQs8pc6R25dsGz+LxnT8Hf&#10;L9fQpmIm1rt4DVg015CWpSTOZxsoVtU5mmPIMVbXc9XKjPl4rde/84zqOA3DkpisxB0eZJf0Tl3z&#10;9AFjcs3JaYI5sa2SabaHoPgsht6pxX8zZMiQIUOGDBkyZMiQIUOGDBkyZMiQIUOGDBkyZMiQIUOG&#10;DBkyZMiQIUOGHyKyxWoZMmTIkCFDhgwZMmTIkCFDhgwZMmTIkCFDhgwZMmTIkCFDhgwZMmTIkOGH&#10;Dusf/A//u5hvTduwiRJOdNPp7WMMRHEXcptPlzR2Y1L126SH0++TCaj9DIoVXPsf/qOfi8tf+dVf&#10;icvnzl2Jy6UGqFWv3gI18cEY1Jii3bW41UDAe4quLmFenDL6RQfhS8cS7R+OndL+gYZuxG2DPG77&#10;FZL+UNsz6XkXFkCF29zDlhcG3V3Q6U3p/3QvVoj0jRPSudqkm88X8TyFEigXA5vP6eHeHrdmMPBJ&#10;Pz3dSRTX8kiz61/F8wSkaS6SIrfM5xFdorYyqeZBCeqmtlAbW6CZ1RZVDrct0NYOokwlG2JCa6q2&#10;POiCxlYsx6G2LBKPZWpN5JQaGfVK6BpnaJl17UTeSCfY51YZqkzIUvSKBtreSFSPY1JHjrl1kLY3&#10;ci1RXqJOLukGtUWRJEV0imka5wLp9LWVgLb3zHuohygitf1HqQJa4WQbjjz1hM873e4gLmLM0kom&#10;9I53oDvVNUbcLlfbgGobVIvX0XN4Kb7wgNsuaRtQT7yM5NdcWobc3HcXqJNFGZ/0H/t1TPkcapsm&#10;Un4aaPu7zgD1c0inOaGeL62B+vL+h7H1grsKenTfAy1ouwl9a7dwr80haHVf2PhiXBo0b4H6+ngB&#10;VLwfefvfiMv5Gj7bbIthC9S3zW1ugdlCPQdDyHJ3hN/DCWigu9yex8DK4Tksbnlh5XHNfBnXmCP9&#10;eXMPz/mVm8/E5ehl3OsjD34kLv0y6vTpl74Zl6MK7m1w6CjkxbXwzL0h2nu+gGuXStgCh7tq5m4+&#10;g20Pypuow8Iqrn3TQ/2vc9uzIWlf09u2TChGRVKPW7RT2gZUsmpPUHoD3HQhB6ruI/OgR24UQbit&#10;7RJc0vMbBPQLA9ohyb0oXyVH2pZGfkjbUpe4HZK2B9L209GZLKNzuDVNZAxY4p7J1oLUm5A0u/Jt&#10;yRbLvKT0ShTMab3Xlm52CTKYHEsbI92UvdJWZNNL4HvZJs9FmxdY10ZqG4qHHgZtu1uD77l4CxTl&#10;u7vY2qZMmudRG/10393YO/bdH3k4LkNSr98YUra5v8iAzWRwsU+Z20b7Wtchb9UudOtwA/f49ree&#10;jcvPffnbcXn/w4/H5Yl7sXX3wU1sPXJkHec99i48j4FlYcsBi23Uov4PcmjL1gj13HuWW5M42EZg&#10;EkDW9y9iG9Oqjd/ln/K0JwYDB9escpuo2hzo2m+08P25C9APbwTa9jIpisvcElbSpP7M8x6yqaIE&#10;NpjKA/pSHx1tl0HbKLena1j0EZETjIuAfkf+qtOc0h/LHue1fTflIrk2kcibthWgT2OIEcU/eM6c&#10;hU7XtkIxHMiDz3MO2pR3HtvjlnGerk1f4Gn7Jvq6Am/m0H92uX2zQeJrGMPps2jcRRM85Jbi0nuf&#10;23CMaXdXuF2jtiRJbwM6YFs191HfErfNqVfRduMZamiLbVmiLg9IXTykPXAV+/K8EetmoG1Ao6vE&#10;f13Gl9oiRf0lWzKizAuKsaT/soPaysNA1+jTNh6vsb6khC7Ow84O2BaDEerp2LCd/RZ0eNRHvevr&#10;uN58GXbEYPcmfNGE26vNHYGubVIG95uod4XbyA+5nVaeseyxu7H939w82vprv/HxuLy3pE0XIh08&#10;Der6nTXUaxSgf/LcNvNgC2OG7R3cc4/bBo0pu6UTqO9gDv3hdnEdawCZaNAXGFSXYPua9M0397GV&#10;QpH+4fAcrtW38Bwetz0a8nlb3F5+GGmxQYk+fEhdMNgb4r7zE/TD4QVs1dcIUS9XcQ23b8xNUNaq&#10;9IO08TZjd9ma18Vx9F2ztNjSc8lwgVvayUdPtwGFrCR6RxupbRINFKtpi1PdS7qnbfKNVBto2yL9&#10;LogWXPWXbdI22gaqhxDQRyfXkl0rYesOm1Ty2oo/2QZUdOEcY3XYXwYBbb7Da00p4XGP6TZOcZHr&#10;c1sNh5TqZcqs4mttqaS2i8G+07Zq6g+H4wBvAds3/N7vfyUuXzuHrUUKaksHxw9Zf4f9VWJp8I4H&#10;Ee9+4G0PxqXPLYRGIeWqjjZi0+Q8jl3LbOIBqf1FYz/XgM0c0T4YdHp4RrVfm9swKV4JuX2mtr6p&#10;kupf22yIZn9+Cbpdn0OceeM6fPxSbWrHJrRt2n6u24e+a/tCj3LYbkLv1cedfehZrYLfFxdQhwop&#10;5wvaDzxCntuqav5C25cGHA9q7CM7G9DXaRtQu4A21Tag2uJv0J6O8yVHr5OHCAXS64suX7LRauF5&#10;lrkNc0i50/aZFZ539QpiJoO9bcR23Sbs8okjsC31IvRhxG2xLRvX8ORHGLuWSzhO4zfd1KlBBgLG&#10;OQZjxh1DxsE2ZVBjc205qm2o89yuSjKv7QOk9wcHkNNkbB+hzLmNc+ewDajfY5sswq5Wq5R7bkWk&#10;8b/uUeTYIWQ/Ttgv2kbTwKvhWha30tdvshHhjO2ZaFxADHqwA/LFAeOAGmXB4MF7EYs++Q2M0dSX&#10;ml+SsWHok1xLtkXzHI0GrulVMR+Q99CmBl1u6TT26be1DSjjkSBE31XK2Nsj4PhM23+Ox+ivXW7R&#10;r23Ze9wyz0vFjPITspVF+hGNdYRKFXphcYsrr4K27TEuK1AGFNumx5Oqt7bNqtP/3byBeT5tA+ry&#10;OVxuPcKmi9qG9aWsDzi36HnTvq/PQbdG7AeX20jJhmg7bG0DWqMt9Lh94yc+8am43NrHPUpl9EeZ&#10;W8IZFNlXRX6nLTvatGOyZ5bidm7f5hXRJiXavQplWv0xLqNuxx+ebgM68nGPPreTWprHvftN6JY9&#10;QfueOAS7u7eNOdISxym+w63haIu0PdsBt6czuHYNPmm/iXporK25waGLPi1y6y2Kbi5k/KstRzzK&#10;duLvU/GLza3C0rbAYHaea/ZcfVa8MHuczjeQPRZ0rO5ZomnR1oEO5UnPVeHWfgXKTJBHHQ4fw3Y2&#10;f+vn/3JcGtTmKP+MySslyMmoC30p0ye48nvcAn6kOVz6y+4u7Nw84+nogigjNHewjVQ+h75qbmLb&#10;v/oE9S3f92hchpwHaHNMVODWnpaDOrYu0ta++lxcWscQRxgsruDYXg/169H/OwWcu7CKeL5Pe+bS&#10;fu93UO+Q80fRQDguilX8XufckEHAufFzL70QlyH1YP2eR+LSkj5ojodxWPMAdqvXge/L09avcO60&#10;vII5RwOLvr/NbQxL3NboxkXI9h99/om4PLeF+P/WBDZ1exf+J5mXJHoczymukSwZzMpZ5ETjYjYW&#10;FySjmi+ePY7u9nX6YvG+0cksWMZ/p9C2wCG3CZJfjDQk/msxftN7gTR0v2T7HwelLz9Of+lyq3DF&#10;3oqjNZ/XoA099BDmacupfYHyffSZxS2PXDrKRW6dFvB9xB7HtCscm3cY+405R6WtPGWb1HaKIQ0G&#10;jNPztM8ae/OVTeLjFhqQ+VtbsJU9xmcl2vOJdJjbBmoOxUA+dXEOz9xjTNfktr5La7DDP/a+D8bl&#10;hFutdVrwN8sjyPQrL3wrLif0V/NHpza/tYW26HObz6PHMYadm0O9b3K731fOvRyXe9y+1GXcY1dw&#10;3LCP/qP7yS1xHtfAY7uFHJPa3OpqZxv126WelBjjWUdxzZWj8Cf5bfijzXOoizOPeD+3wrG5Jo8j&#10;7F/D1nWrx2FHlwL0w5WXYJeeuYYthcdltjd/nzAeHfusI21+nvY8bfuHHK9o2zxBW6JpTk1nSPYV&#10;tyVqo+/Z52mdDLi1ZsC5kZA2RGPXRh0yoRgkunv8d8J3b40q/Qpl12UsEj0Yygiak9ZW2tr26vhx&#10;6NbZs5CTnS3Ytbe/DZ9PnEHbLs6hDceMvascH1x45qm4NAj47jU8hHOsRZT3n8QWhPkR5M9yoLP7&#10;3C7UHkI//DrqeMiBnt2ijc3N4bOzjDoYFGkjrr+Eeda9GxjPNE6g3kXGPPs96M/F6/B5O23Uwec4&#10;5jS3MW1z29ob11AaeNya06PPsmz4oA5t4Eluqz5nIwbJH0BGmnsYZ13bwjsdbRnvsQ86qdi1tIo+&#10;zVdwDYtj6VYX+r/LLTqH23iOOrfP09zcGW4tKnnb6aMP9g/QxgbrJzHO32eMNuBc1CvPwm8+8YUv&#10;xaXizS7fj7m0c2l9MJj9/GbQsWl5vx0SPzRT6rw3O/+trv2DYPaa2rZ7ijd8EWP2PH3WXI98gYF+&#10;03t82SF/Jg44eep0XH6YcU2FsdI245h+AHlaO4aYqsI45tYtxCwGBckynezly7CNa0cwjzSvrXcX&#10;6At2ERsdMH6rcS7o9BzmCQ52oSeXL8FXGNTmcQ+X8t6ownaP23ieT//OH8TlVW5lq20/x2xLfLoN&#10;eFwa348M3g4aN98O36s8fa91mJXlHyYS/bnNre4kmx5t6ZBxmN7j6x2QP4S90DvQCQOf43dBLg1O&#10;3Yf45Kmv4H2dM4EM9LQ1p4dzfI79bL7LznG7zzLn2qYvRVEHi2snDJbmYfO0DWiZsXk4wLlD2vTo&#10;m/ivxqraRtPX2iLGEE2OS9uURwOf86bSQb1nVeiZjA+T2Bz3ku/VnJ0+qz90Xjrel0/WeFjx8ohz&#10;n7pG9L/4r8abuob6b7Zffca2BhbFXFPkak5tA2rbeM6zZ7A99hL9SoFj8ALbUGPx6IHjQjJioPmX&#10;IX8rcLzr0H/onbvWu6htFTdrLLHHeEDxf7WC6xhoTklzTQ4fTPdO3nuzoxyOvTWPrPebmqNLXucT&#10;SZxmwPZkU2XIkCFDhgwZMmTIkCFDhgwZMmTIkCFDhgwZMmTIkCFDhgwZMmTIkCFDhgw/PFh//x/8&#10;lXhNm1YcapWdViRqBbJ+L+Wxui5gmpCYu3rM9lLGJhOwcpMQq/gM8kVc6//0j386Lv/TZ8DG8J1z&#10;yMjYO8A9d8gMMbGYeTHCvQu814irCpVRo0x4Ek3E0ApQHaNVkyFX9IntLBjje48r5JVBZ+WwEr4x&#10;h9XJhRJWR1+9giydGElyB9f8vW45YPSRFRLjj1vC81XrWC1ZnENbhRbarj/AitJ6FatiDXxmxc/P&#10;oX42mVLUP5NdrPD399AvlRFWZA/ZhsMJnkNZIvPMCikym9WgzwxdZdcrpTJhPeLK2CRTTKsiKRO9&#10;Me4hxjKb2S0WWSqS9onARZpRU+G5RsrUC7n6k6vAJYe8VM7K83gXxwdcGRwm2dKpe3D1ppjDQi7D&#10;7zexYnbEleUWKTxsZi4rAUar9sdc9annDrUcNoIYLOpVygc/u2w7rdytkgGmUsMKfmXZJCtMKTI6&#10;XqtYDWZX6mrVqsr0qmCDJDNebAKsixilkpXY/JzOflUWvVqxwHZVxviRQ1jxf+IYskKoTlEb4Vqe&#10;C13VFVpdyk6K0aPMbII+VxoP25R31rPIzNFHPvCxuHQPI8vo0g4yY2oB2vKYhwy0cRnP8yuf/1/i&#10;0qA1RHbDO08g6yHYhB4M+qhPu42MnkGA40gWluv6aIvAw3NbRZw39lE3N5UJ65K5JwxxspjhClDR&#10;SKZxjYAXnzDb0CJzUTGHLHvbRrlxgKwIrzrNFqstQh+67GufulWxYYfsAs51mPl+8QlkVISXcK/6&#10;OrIoXg2QTTQSa2MBz+kxo95gwuw7mzIpWRyz75SBWXDw3DazjcojtM2xGuzVSoUZf7QtHrOQDcSk&#10;1OFqda1Sn2ULdLlCXDI/m51aYsZlwhAw7ZYIOEZMVbJjslNaGO+TPUQ2JlkxP7PqXswFYpI0EMNb&#10;oY4yuSfrqZX/uicX+keygFL6recLA/SHmNXm6H8MxKzmu5D7K1vI2uwzW0ur8QtkVDp+DO3/9vfc&#10;F5dBCXWxCpCZXMj+YF0MirSRkwDyElrI5BmTYXRz+0ZcfucpsANeuQBfXa+j/VvPQnYnHWRVP/gI&#10;OuTh90/lq1SH3W2TUaE7wj07AWR3MEb9XvssMssWKw/Fpd2Ann+H2YJ+gJX+IlSyx5AlgxMLyBac&#10;dCD/PfrNxlHYq502MpN2L78Yl3PMUK6z3UOyhLHrc0VmS0nOZHMNurzHhBkhLrOZwxD1USaD/IX6&#10;ukgfEBniuBgw+8AiS0qvjesajIawBSXaVcm9riWZVTaU2A8tZuM7tPWWI/tLWaY8xiCzmkXGig4Z&#10;0XqUrwFZjYrUSZeCo4wMZVNYlENhSFZdA2VMiFltqs9xkWR198nsMRCbIVmDRoxB1pYQt0zEfJti&#10;IlM7tppovyoZVmo11EN6rux0R23KrLpuD/02pF2TXwxoP8ZkEzHo9iUH+M1RjEMFLzD+FQbM0JZN&#10;KVXQj9OMH9StSpY3AzFbtQ4o7yPo1twSdNMj21GpAb2Z8PjRAHXqkIHUpb1eqKNdghDPbXDhArL8&#10;5pil3ajj/kWyuM0fRlbghZuwOftb1+NyjSyaa6uH4nJvH/706a+AqeSuVdqaCGU6xJCZsEEXbXeZ&#10;bGAX6QusOuoQsN079NUlMl64jE1a9DdHlvBc8+WpDDgFyMeohGvtkBUwJIPEGplVOznEHN19tKlP&#10;NrSLF/B89gTXblThX2tr0+zhMbuowQzqlTr83pwNebO6eB6bzDjKZq/VoGdJjMcsNsVv8hVpyBcL&#10;iT+h/ohZTWxOslNibdZxHu1CEk9HmMaJcZFAx0j+kjEU6z1JXcNATL1ig5uNRw3kDwXF4mJ6s5lx&#10;5ZXRfzmyOwQ0VGOyb+g82Yt2wnAYgawALrO4xCw2ZUrDuWIBHwxxTT1XgfHcNBbB8ekYySaDorLu&#10;RmJt4TO7ZLr93BfApHDuZbAI2RpM0L+MZbcUv6TYnj7yNsSs7zx7d1xaPvS/M8QYr7gM/dcgarCD&#10;rPp5MssN+PxiCWmQeWVApgCD7huY1VBaOpexeYnsX1aI/lPbebyXWHNXyMhyk7HJMjPSDcTi22cm&#10;6JA+Tf2h7EgxeIr5ZsDPhTxkQEwFJVJH3I5ZTWzSI8YEHmMin6x0DD+jB8L3wwnOs/LQ8ymzGvq1&#10;vYe42UC6J78uiIVJMiFdbDbRb7KtUhPpZKmM57w9sxr69MhR2NkF2k7Jpk0mGTFbS/cUl4phXHV2&#10;KhhTTThWMQjIKDQWQzR9kZhRRxyv+PRdXhE2XaxVkVDEhfRtj2wD6fGkmNVeeumluBSz2tIi7GmN&#10;zDyRwMWFiMgkG3nOM2kOYcwxbb489S+FKtpXzGo22co0hzAhU5rqGQltXPi8Z4dsCRPKuGyumGQN&#10;3vdesHx/8Ytg7570cYzMs1gkNU6OniD+q+7RgfUGnrtIv+JQjwy6XciNGAeDHOoneQknaNcamdXG&#10;jLfGYigmQ9zWJmRWbO/DAfyoMmoNxAjvUAZmmdXU/iXVk7bVK+NzwqzGOEy2KB0fK0bVXFqJPujm&#10;dTBz9MX4Rn1+K2a1PpnVHI8OOMJcg6wmfA7ZbI1tChzntjkuaZARRsxqH//478TlzRbOK5NZTXpk&#10;4NFW58kKZCf+Gs8nHWtzfNjcow1soJ5lZry3d6EfYjeuLKItV8m8YLC8wPGXfBXvMRqgXZXlXSyj&#10;fr1k1wnUaZ4s7bITmleTbTK4dAnsDWJ4kL8XG1uebTmdV0VdxAip8WbUwXGhOdSU8Oc8zpdMs7Tx&#10;eTbGke9VKdshmZ/9/XtBci0KgcZVRVKtlWi/xQKTsM0yW/0d7313XP63v/SLcWkgFlZVozEPueuS&#10;DaVBxsFwhDYc9iBvlRxsk/x8h8w3tlhepT8Repwfdsiiub+HezqMUV3q86QDOTq6jOcIaLf6tAsF&#10;ysB3v44YZJP+1uCd73hPXFZrkL0Djnk6tPFrK4hfgg58F4njc8MK4nzJkc3xi/ozT+ZygwLjjKsb&#10;0HN/CTq1TBuT2GHOH4uZcMTnaLUQ5zTJIlKh3hUpQwZlskMX6QfrObTVd77xnbj85vOI4zco/9eb&#10;qMtemzLBa0nexEDYZzyUnn/VLgCKpzQfJL0Qg5quKSR6M/N7lz4s8aMRkjNpv9SumrvVkbrGmPGM&#10;6jkZ4jybfrJBRkzptIHYV6MaxX9tG30/4d3FThkyDlBsV65DVuqMI48dBdvD8RX8HnDXF4PmDnyp&#10;tnrQ+NaSjee7j1Uyx4xakM3dbcj0AWV9SMYstYOeu0yGCQPFYbUy7Kxi8IRhjZ9lA8V+PKRt1LVt&#10;soiI1aVMPTOo8JxBGz50v4W4rEU9rq1BDh9izH73cTCw2rSp7TbkrtmErdVONodXMB9lMKTf//bX&#10;vxqXRe6U8MBZ7FZw5Tzs9dYt6MXmHuoyYCy+egrXqq/j3mKMvHkJ7FYGNfpSm7auyzmFvT08z/Xr&#10;HPcyTpk7iudq0GdXaYsONthPjOuOvu1tcRkZLZQR7AGu3WVcdfAa6n+wie+vMq5s0rdZPu6RIxtn&#10;zoJsy06on0b0fQZiVNOcrPq6QHkbM/bT2DTZFYjjxrSvMkh24UGVYnh83zjiLj59xq4j+gLpwxoZ&#10;y2o1+ASP8075HNq6SSY81TGfmrMa088lgyBidR368egj6FOffv7QEq79vsfujcviGHVaJsvZzi7a&#10;+KXXwIBncI19troO9qX1I2DeOXwC48udXbzLnK+hTYocl4Rsw0L0z8BizHfxOuaCl07hvYzYag26&#10;tNldxnbb9CNdzs0dOXwqLldX4E8s2sanv/bluHyZc7zy4R3OEe13pjbmyAOot2K+5jXEu2W27z33&#10;YGeufe48snOVtl+MamRQzBXxnGWOHRUHGdTJkLi3gfdDnU36IvqwxiEwDo4Ye2ts61ShBzW+8+jy&#10;vazNe004VjG4637Uc3cbtmH/OsZ+/W3YwD/8g8/F5eYB2rJN/1Mgc3riI2bKHwSzvku40z1U3uk8&#10;g9nf3uxYgzvVP33e7DUU7k/xhi9i3Kkus3FnGvKLimFHZGPVZ51zfJW6+g68p9H7/lsc59QYq69Q&#10;p9PManM12JCVuyELPe5O1j7Q+gLI1QKZfZNpZupNyPesLt/xDGhrxA5uMOR7Cs3jhWPaQr4H+vxn&#10;oXsUs+RdgpjV9HkW6Ra9U999/7h9/6Vxp3t9LzL5Xwuqw2xd0/5lFrP11rBqxLhNcwViVtO8hsUY&#10;WGshHn/vj8Slwc/++Y/G5b/6p/9bXO7cgG1RjNfhupAx4xnR/ub5cq2o90mMC8bJiyMcZ3D4EGza&#10;o2fBJjnLrCbbqDkQrZlQrJGwcPFdnZjVmmTbNfCpU5pH1vsSuc2k7STjbOiEuXT2XvS7miO6nf5r&#10;DK1ztFucdE+ymsz98hqz/SgZ0PjBgFMayW9a/2HxXUeeL8wevJvMamLiZ500D6vdQiaaR9cANYLe&#10;c+m2HuPCAudXe4xp89qdQet5eA2LcfGtLfg+NfbCHOO0CJojK1BY85zrUBvpXZp2TrI4x8PqT30u&#10;K6m289imYaot9dv0CTNkyJAhQ4YMGTJkyJAhQ4YMGTJkyJAhQ4YMGTJkyJAhQ4YMGTJkyJAhQ4Yf&#10;EhJmNa04VKnsFa2AE0tIgavafa6Y14K+AVfCe1y9N2LGTzClH4v+j9XDDz2GFfnLx7BSr7qClcf/&#10;1//pn8elsp1Dsp5ZzAr2uCxxkGS+snwTZrWk5DFa+adsroQFxcdxVWZY9ofISlg7hIyGEZ93e3P6&#10;POMeH17ZzDzG4WpCgYtWc5U5XKvWQBkWsCpybh7n95gh229y2WiEY0eQkTD2UZ9KBfWuktErx+y5&#10;/cu4RusiGsEhC4UY1fJkZlHm6CTFShMw62S6ohTX6JDpRauCtRpUmVpa8egzY1QkAU4OMqDftdIz&#10;BlcBayXpiJlipTH6weE+9H2uZrdcnOsw+yNXxr0CiGFOyTnTVa8GOCbPZZwFZduQPWvELLvuHo7r&#10;kXEtL1lR1hp1IUkoT/LcTJYmrtlgdn2B7DOzK36LlCcxq2l1fk6Zc2LA0erR1ApZIWln6qKyHJW9&#10;pn7RCt+kLXgPsUCIhU6/e2kWGGXf8WEd6ocyRc6cQBbR4hKz2bkqd8DsNdXFYdu1ycpjpVaYB7Ix&#10;1JceMynnKWBLK8jYueuDH4lLawl24dV9ZLlcPgdWpJPsB49ZoReVIRuhNQfbsc/M0c3nPx2XwzHu&#10;5eRRr4nNzENmb4pxocCVveUC2ijMIVvVV2pDBFvyRHmZcAW5MuOVyWdTJpo99hcz5ivMEB910IYW&#10;VydPclj9buC4eMbxEPfwyN5UKiM7qEy2LJe6NSGLW58ZfN8990pc7u8hm8Mpoo0nYnmk/Bo4vIZK&#10;mzJgk4HIJ2sQkyYTeSsOUB7NI0tknSwO+TLsm82sfAPZz3aX7c7V6YmNoGxIxqUH+n3MzP8861Rg&#10;xlKRpYHNNtNq9WT1eqK3uGbAuoy4cj6xa5JVnXcbZjX5v+I85ExshVrxP8usJlWUDRRDS/Lc9Dti&#10;VmukVvo//AgydoZkCdlk5oF5ohh93DMkk9Wh45CNx979rrgsLYD5x7IgK16OWToTXSf6r41j8hay&#10;GYYjZFqWqRf9HPpym6xbuyEyMp+78LW4vPR5ZPJtX0Q25z0n0Y8/9tEpO2ipTP1geze7uNYGWQ1y&#10;FuKBZz/9XFzOuci+O3r3w3H54nnUSZmKIzKQuvRXBnctw0/aZIY5YOb76ilk4zV7iD1uXcA9lsjU&#10;madtrC5AVqXDkXLHhbJBJJ8GrSZsyJgKkScra5FZxAnrKa9l0w5XmB08kUwzW8UjA5XYEwy6yn6g&#10;QxGjLauV+GSxmilrc9jD88gPTRlx8IV02CBkBkWODFwtZdsfwFYOmfleYZaN7ENC/ieGNcpskg2u&#10;mxvIn1C+A+p3wjTI9lV295i/U92j/8BmzoktxEcd5X8MQtrGHtlkpR4i3ppm16K+YgMRy2mPWfXT&#10;OAXHiXFG++8bDMSyxg5IbAdT/Vz6D5vfi1VX966Swaw+D52UvXOtqT0eUg5a+5Bz20WM12DcOEfm&#10;juUV+OIhZb7XZdsGaA+LcVhvAp0VA5uBjl0owL/Nk9qm6OHe+QrabKcFnRt38dwrh8H4U15Dhun5&#10;q8iefvFLT8TlYWZJGVhk82zcg3O+wyyuPcYhI9rCpSLq0NmFXl0gA8iwi77Pw2zkPBfPvVDF+UfX&#10;YYMNynXYvg4NruKqyDjGxaiNax100VaDCdr0MDOYzl2CjfGZ1OX28bzVuaksL51Ee89X0HeLZbRB&#10;3YP/C2lzbLJsBGQcrpNJeRrj4bkdtnnid1KwJMQET02yvRRX9qmjsjkaz8gP5fl9mvlGtsCn/ZmN&#10;Lx3pCeMbya5+F5RZpvMTGsUUJmKTUHfwWeVTLdoQsSQFZFaTKr6BWY3+V7bKICADt2LrCZ9rNkNO&#10;rMcj2hTZRrG1TbPvcC/ZBwNPDF70FzpWz16vI1b93BfBavLcd8mapQCAzGoBx8c1ZnAvzTHbO8JP&#10;fRDMLoUxbH+ZDBg+P0dOIC48spftHyDzbY7szSSMSp5fzGq9hA0yir86OEgMST2xY7BtBpQntZVY&#10;NUMOrssl3EuMS7U5PEeLMe4iM8wN1P49MiqM2e6JHSajRZtsDyXGch6ZBy3Gy8U86uhRVqpkGzPI&#10;U17E2jaizrlkfJgEuIb8pXzdyOc42MX5eT6XmNV6TWTnG2i8lIzdeDH5cz2n/Herhf6qc2yo551w&#10;rFSkz7tyGSy1BgdkZep24HuPHCGzGllO1HZisncod4o/FZdq7Ko6u2JWE0V5hJAy6CsW5ThQsiy/&#10;L+Yhl4wR03EjnkfjzX0yR6XHkyU6XzGrjfhciwtkayE7qMX+cRijT9sav9uMJXx9n2JWy1cQN1r0&#10;CxZ11GOGr1g48rR3bo59TmN0QBYksU2LjbavVPMI959G5vul89Dnrmy1UvtpE6dMmPhett2mjZmb&#10;gy7mabftFDugmNXEDhhwTkTjEE12NGgjfcpTn2PsPlnMN26BoUFs72NlNmtsH0FMai5lQExrYlZT&#10;nFukj7OVaV2BnerSXpSU/k2Z0ZyRwZSBAPV0aEs2roNtsteBk6X45fIzzGqFIn6weY8BGU5cMugZ&#10;1BuQ65Dy7isWp0y61JNWG7FPpY7nKRbRD5/6FNgrLu6ijeQ/E9sUQTqm30q8f62GtqizjZo25KV1&#10;hcwJZDRIGLEW0Ib5BcjrHNtykSxvBpUJ5EtjiTZj2QHnUSNhj4uQ44DVkxjvkNw5ilvAyKCxruxA&#10;q8WAJsI2M6Wl5+025EfHHGxBj8XYN2ZcKT1XvwaMacXYr3GAgZiFZ9tTei2oDvpdsUS6/dNIYowU&#10;kth7ptQ4pUAWsBpjbjEPkZAgiU0ioYiL9//4h+Pyz/zZvxiXBivc0cIZoY8D+hnpbI07Vchm5ukv&#10;Bz500iGL/mSC6yTtQvZqg/4+2r1G9ug+2/DyDYypq2TAroWwX+1t2NKxzf7hDh3FOo4L6Nu7qXht&#10;EuDcxQXEKXN1tIXlQz8s1rsbQCZHLmLyxTyec0z/PuE8WIFM0GOyiRr4ZETWnG1QQH+Me7R5BfSt&#10;y90LQjI/BmQkprjlupxfC8laJyYdA5dsoDuXMb+1/fKTcbm7jee4yjndV6+D8TkM0M7NFuqi8bzY&#10;gw841m1xXkqxoMGYWf89VkzzQfL3iodnZVOyLtYm/e5SWcPUXILkXfFtsosJZTmZN2L/RIY6LrRT&#10;QWQU42IS4DqW5vV4uEGxhr7e3Yf+lxgLFMj8klfcRT9ZYwy3ugh/U6UvXp6HfE7IgqYdWQxaYtwk&#10;s1uBzLxjyoQYGO67C3Zrl4xJHbLti3Vfc9uKpdR2lRTzuHRIjEqJ3tOX6XOJvlb9MGbsXqC+e5xz&#10;uHoVsqK4zOCuk2Ch2tnE3POFm2CVqpPx9uy7wGJy9H4wq509grnrOb4L2d/FNffJirxNpqWQ41CD&#10;OsdXWxN8d7CHcxarqMfF587Fpd/Bc23v47gu523uevTBuFwvUSdp34aao4hw/gIZnsVSyP7RIZeu&#10;YKw9oh4Uq7j2aAfxaP8axsV6vxHwHdaJ++6Py6V5jIENtvehg50O2uy17yL222O9m/RJQ42vqA82&#10;5961q4likFGfPjA1Lybm0VlWE71zs2dibumN5ux1XjJ3pZg1pcM2mdXEADvkGLTXgyxrrFHgOGSF&#10;LPOHj0IGNGYSw7LkLs3aKhlN9JxjNh3z+I+gfcscw1UL+P6xu7DbxKKLNnL4TnRTjISMTQzma6hX&#10;r4W+7LVQn4U5MK099NjjcdkmY+etq/A30vM5ytUudXOxDp8ghvxCaueUPZ92lqx6p49jXqXVh0xv&#10;3ETbzXOedm4BbHSXOD547knY8a0W2npcQtsOGL8ZzB2C7i2uY2556wZiHovtu7pKtl3OL21v4ncx&#10;Et6iLBcrqPcJMrHN832FQYXMsBs3EEu/cg360SZT3L0Pg/FuwLn4Pv3G/Braps56f/dpMH1yej93&#10;9n7sFmJQY1zSOUC/KKbQi4vPfQFMiy9xTupghOcr0o7Nxjuz5feD28VVBne6pt5zpHGna9zp+0jD&#10;WL4eupfOS58/ey35v2n90OezuN21DFwyTmoe2kB+RaxMkm+xlGreTrZFscQHPvqhuHzkUezucuUl&#10;2O0Cbcyx09BZvSs1eOmF78bl6nG8n3iQbJrbG3ifsrHxalyGfC+T47ysH6IugY1+GHLQpLHtPscz&#10;BvUG9GR/G/K/UMbnORdjp9/81d+Kyw7XAogp1udY9k7MalED8T9/krh9/xnMyuDsZ2G2j2fl6c0w&#10;PZb+4QeEmLwEXVfh2u3whvrRnuk9ikXfpZ3rLAqtU8B5Y86zf/insSOZwV/7q38uLr/xB0/E5Sd/&#10;HUzi+1ynM7Qgi0OOrQuMKWw+v+YF1Bw97Y5AW2Rw4ih8/2OPQHZr2hVjhHO104AmfxVfijlVfl7H&#10;tcUkyXdfBgOuQxD7reyP2ky6OG1DfFY54ly8/KuGoXrOdNuLQXwqCyjFUKa4XuPf2TrM1kXXSWL1&#10;CIl4sD7atSzku2uPg9NH7kH8ucx5ixxjIb0XsFiH6Arx32TOPoLuF7ANNIfmcqww5Dojj3GK1kZN&#10;KF96n7apcSa/X5jD9wba5bJAOSriUhFwLb0n03gxYB1kE32OnULtZsT6J/HZbYAjMmTIkCFDhgwZ&#10;MmTIkCFDhgwZMmTIkCFDhgwZMmTIkCFDhgwZMmTIkCFDhh8irH/w34NZTSvdtHpQK/z91GpgA2VY&#10;K5NRCxPHzAotMPswYVazp5kkrQ6yUybMOHjknchE2Ogi4+fpV7HXc58X1b7uZWZLjC2uKu7jdzF5&#10;5cQExBWAMbhKXdmaWj1oa6UfV6NqNbVPJgVlB1cbuPjiGj43udqz30H2isHWJjKsxETErepzzgx7&#10;jlhP5paRsVDgyn6LmWeeh5WOYhuoFbAS2+DHP/yTcfniy1+Jy8EQK/1zYkiysfLy6gtYpT+8hXrX&#10;uIpVK1FDG/2ZJyNTekn5QRvtP+grYywuks/KXknAhlfmbKCO4CXtHNueK0vFnmbgVlEvr8pzHZwU&#10;DFlO0B+9NuSOCzJzxTrrUOBxOCw30Spdrug0CJmRb/Pa+QKOKTM7xWOGYnMXx21vMLN/HytHtbpT&#10;K+wFZWQaKFu7wb5UcqlW2+vUohjtmBnm8ncxSogZR7KijGyDZFW2VuhSN7USOWEF5O9a2at+ENON&#10;MnsEyYRk30CZfQ6X/obMOl1lls29p5AR42hvZWbfdaX3zBRXZm2HmabaV9ug10G9R5SPCetVJvPD&#10;0ZPIJjr6Y8hwvXoDGT+5BWT4tQNk2Tz1hY/HZbiN3z/4o38hLg3mz4CN6gqzNr/+9U/G5fUrT8Vl&#10;wWFWN+XFIdNCgVn5ebWD2DiYldsfT5/DZ/1d9pVH5h0xdomwyOeq42RV9xhyVuY923uUFe3nTAYq&#10;A0uMJH3KCzNKS3W0RZ1Z28r4PfUQsoTsNWQf/eqv/UZc7l9DtnetigyttphKuMe0gcXV3UVmjvjM&#10;HBWz2piyKb2WruWZgbbKrOHDVWQXVeaZ4UR9MxiTcafDrPNZmdVnMUhIH1RK9j1mhTpkeyqWpjKc&#10;L+L/yYp4PpfOFXuIFeIaQz6n7iEGuQn7WjqR457eBiKPydfxbLKB+mGaAYBzlT2QVEE6ypX9ARnx&#10;xKxWTZbem0ydt8elTya+AzJAFbiMfesasr/CLq55/2lkTX/4xz4Yl848+qNPtq2CB9mYBFM5G9sb&#10;KMfQJdvFavpCAboakhl1MMY9d2kjN3FarkR2kT/8xG/G5aCHrKKf/vPIMjJwC7j/kDHDRhP3Pxjh&#10;Wh6pR7/1ZWTCdW/i+GNLqP/Eho3d2ISPswbQoyMryBA02KW+tnbwHNUKs4LnkU006kFPCmRM9Xxc&#10;o0KmCWXbiplFcY8ysNIr/ocD1C9gvYtknxATgzIvcmQmUQaDx3slMk19chKWymnfdw9gp6Smeeqm&#10;MhBssZ3xXDGUiQ1BcqZsCteDjfHT+QnMWNee/HtkuBnu4d5jMmHVxCjDrG75KDEP5ct8ftalz+MM&#10;tB++w/smLIWM1WxmgjNcy42ZOTIasG2oOAXqxZiyO0rFLx5ZcfrMWg6ZClMto40Uv9hkE7HZl2KU&#10;6dKf6rN0N6DdnrCfDJRtHyqOnNHzJMOXp4jZNvpf/LdIu10no5LOF2OkwZBxV6sJH1Zl/Lg4h3Y+&#10;sg5bbjG7rkWGlTEzYpwSrn1tA7JeIoNhoTxts6NkSvUHeI4e49tBDzpYwi1zFbbtbg/XGJJF5677&#10;kE214+PAj//q78VlY2pacmsIHXLFJcjDawzaRszk32V1WmTo7DDmGzMWFMOSZLpooX9djim8VKxU&#10;cFFPT0ypLtpGzARin1R2tEem0bseQcxxYZOsI/RlBTLIVPPqv8jHnoE9ytM318goWs/TTnXwvScf&#10;QFtSI6uu4kn5J8VfYkFLI8mgSvxgXCSsDmLoUdZ5gdfKUycD6p1H2U8YIyNIH+RzdY8RbV5i66Sj&#10;tCX6XcdrrKRYV8+VjsUl3zafR2M12QH9XqqTKUfMatQjf4g2lH5Z1OEmY0kDn3ZY8bC5m4HkRm2m&#10;+o3ZFsr0E5uG7uHLZtGeGYjxRjGFrqn6VxvIMvydz3w9Ll96CeO0Gseu0ZHxX9X17D3I0H7P42+L&#10;S4NaHXI97oO5Im/zGQPei88le6tsx5LuwazHEUsxq3Xp/w3aisFpcAeMdXz26YTx5JCZfCtkAxoy&#10;u9gjo5oYGmwPcZCus0AWDwPJTY99KFkVa1uO8rSzDZtTIYtYvoh7uBae23HQLnmeV69MGRVLZP0a&#10;zLC3JezYM8xqYuEa0G5NbHy26f81Vhq2pyzHkgsxCynDWvMSQ7KAa1wmRoUFMmAm/p4yr7HjlUtk&#10;34vQaSPu6nZx7to65GmRhljPVUjYP6hjHHvnqYuqW6J3JcRBCYuqAdmZRpov0SCbGA3hTySzFud0&#10;kjEix65isdojC0eaWa1M9gAxqw05xzBPZo75uVpc5iaQCTGrySaJWU3MF7hzdI8Uu5ZTxP/Vp2Ir&#10;y/P5Ok3EMcrkdRYgs5JD2V3Zu2k/6W6RiHKMs8ex5lwd90jieo2VaBfUH7ItNssFjmFL1F2PemPQ&#10;pq6JKW04oj9nTGv7sOkN2kiHrHWzzGq3xP5CZrVgBJlJ+xdlTHtsI32Wf5DcFMkQ4ZTQT4UabIlY&#10;GssMTBVLpZnVFBdKz13Ky+YNsGy0yOIiBiYxqykIFLOaw3u8GbOaz3MUDtY4z2JzPLZHVnaPMVS5&#10;jH748pe/GZfPncf4OIkR8TgxJBcu5/Mc6lCZTBxV2iGfLM0WGcla1P8RpfbEQxgLnbz/vri0ySgT&#10;DKb90r6FcZNsSJ2sUn3GK5rI9JhpXmT8f2gV7dCjzdwjg4/qXhE7VYTdXejg3j7qJ/laXsYYqUV2&#10;lib7Z/M6Bnn7ZFwbkfXI0biFumkpXoig+aH0eMlgdryvchrfoJyda9R5bwYdo9Kjn9Tc2vwiZLfB&#10;2Dsy8nGhedniPOzCh34KzAQ/+e53xKWB5sF77Nsy2Rwd+oLhAdpm/wr6r01mjMY6GJesFcjj8jJl&#10;5Tp0NBQNagSHfTgYod6TDfRD0IAeldgkE84BHYS4d4hL56yQY0Wywoz6kAWbz2+gORmx/gRkcbry&#10;DOaV77kLDB/WMspBBXMFLieDxwPEBSVm8rdvgLFJfslg/hjGFFYVNqMvFkYyw07I7OOMIHdiqb1F&#10;+zcpo5+W1jDXWPTo5x3YJoM859SuPfvtuHzii5wXJ0PqHuOrF86BtdRz0X8OGdbESpGwOZDlUYz/&#10;mvIxsPM4V9+J1anTwfN0u7C/spkWZXpWHlW6pNmR3hnMyr/GKz79oZjWPMa2c5yPPOBYXawHkbDH&#10;RZns28uMHwxOnD4Sl7tk4vVYDzG+a87ap98fkkmpwTGFy/4iOXAUF6Nd5LcMVo9iLqbOePHGTbzL&#10;kQ+qcH6VZCC58iJsTpWswLOxk2xVrQZZ0jy6gfy3w2cX883yKp55lzt2iFnN4XhT44OtbcQr9TL0&#10;TmznNbKKGQx4jYMt2MCtXZ6zgrHe3WQ1e+wY4vhH7weLld2Fv2nt8TkYeO7TBxY592sQ7EKOdptg&#10;2RlRr1+9iHsWPPiqvVu4VmuTdphsIQtLaJu6i/boMg6187BnBg534tgjG1aF8/lF6qjsbcA+vnLp&#10;YlwGbOP+PtpBLLVidS6S8WNhkXO9EeY5X5cbYZ7+O8+BXeqVi2gTvhKIRBVtIX2xyQCv90hi11Mp&#10;/TJIfLL89Ywf0XySPs+OYXP0WRp7e5ofS/kdzQNpLsei793fxXPtcg5E7zw176x3PMe5G5LumYzZ&#10;NY8WIakPIfZ+2Yr1Y+inteNkIqOP/sVf+IW4hGRHx3PHiFod1w7J7Gcg9pU5voO59BLkbHMDffrO&#10;D2AHm8i4x8XBFmKhVgd2YO4U5pM7bfojsiHuX0d/1hdRR4PyKv7f4Hshn3LT4bu/YY8BGueyq+vw&#10;L2Ii+9bnPh+XzzyJ8fPZt2FXjQPG2QbbG7AJBbLH5cmmv7yEa2n8u3kV8+I7nAteOAoZHZBB9rnn&#10;sLtGkbJc05xRhDrnRJ0q5Xwdz9XnOHH9MPR84zz0ZLkMH/XaBTBhVTmG1fzNNu3IOvXNoEx7JFa2&#10;5154Ni6HtMdjjuG+8a2n41Isro6YOSkj0guV+v7NoGMS/XgLzF5T7ze+F9z5Hq+X/TvVO32+/q8y&#10;zVZkcKd6zZ6nMonz5T8jTG0JftSOJ4LGOKpvhbYo5HjlQx94f1x+9B1g3Xz1RejbpU3I4yLZ0g3k&#10;1+rcqWqZTPt9srL3+9DrnT3I2WDCHZIqkBnfoa+eQD7Lefiy+QbshcHmPuTm8FF8F3BHm95lzG18&#10;8v/zibjcmkBPxKT2/TCrfb/ydCd8P3IlzMqN+k/fz9Ztto7p86fHSjB+MGiOcbZuM+J6W6h+yVwI&#10;hVTzfnqvr98drh8JKzjuL/+NvxqXBj/xUbwDXLEhH//+f/u1uPzPn/r9uOyTldknq6vmbkZ8t7XA&#10;+RmPvq3Xx3GdZGesSK4Ow98/9gjePZe4K54/RH18LSRhffWqNL3uwCBh9uZOMgOOtQy63ElH8jEr&#10;J4k+z+iubMxbMaul+ymZY2Y9pzufqGR7J3XB57eSL8XyBlp/pCUzI87NTMg8nCfD2qP3nonLlQbH&#10;jWJ3Vn9RzvIMytW2MWjTQu7WE3DO3ee7qwljcjHeazyfTOFwHm1zj/NLZEmbn5/GSFXOP+Qt/FZi&#10;vW0+a5/19bnrid6Xldj32mVL7ylctrHiu3S/yL+lHzFDhgwZMmTIkCFDhgwZMmTIkCFDhgwZMmTI&#10;kCFDhgwZMmTIkCFDhgwZMmT4ocD6+7/8i/ESNq2C1Iq2Uokr5JPVkUDILO8RWVKS1YNkESmSuavH&#10;FZo5ZkcbbO1glfDGZWVpYIWvN4c1c2Nm1beZsVCpYKWmxVV7E64m9gf4XsskucjwdcxqWoCZsB3x&#10;GLGeTfKsHzOtPGZ35Lny7x3vwsrGnIeV8ZevIiNud4dLIiNsbTCTRSsZmYWrzEmtolTm+8IyVj/b&#10;ym5l1rSXx2pqK8TxRxbADmVw9BBY1q7eQCZoqYo2sx3c+/JlrIq+9gKzCAKspHWYKVtroD/EjDNk&#10;mhgJCmLsc093ZeSHzFadkA1Jqx2TbGI2uLKHQ64O1QpUrdLVKuNRil3PreCY/Bz7gQwYAbNsfS7c&#10;7e7jmh73a64w6ylwcPyEq14dZmz5XOFp4JI1w3Jx3zEZOVTfcgkZfKMhjmsyw8l+FXVKso3Y1WLl&#10;my49jY7BqbkqmZ0srlotz2TTi52hwAxNMavZzHB0KAtqqzSz2p0yJ5SFpmyzZOWpsnXGvAaFXhmM&#10;7J7oeHwupITA4rW1MpaLbnNHV5Ctds8psCB2mfVdWqCek31H1yqTwafN7Lx0v0gXW7QpFtugSFtx&#10;6CQyj92HkLWWJ5tLYwUZCfus29eefzIuF3j+yTzqYjDPvl1lpuh3WmBt+PTv/kpcDpvIgCmz3XOS&#10;H8qVx9XseTGu0ZCMUivux7QZyqZ3uPK4zIzDLldzh2SUKozQmLsO6tLHY+S8HrNd2+i3Wg0yb9AO&#10;0X59ZoouksUl58BGSparZMtZXcAK7CAHmfjDL8Je7HTZP7ynLSaywtRWDpiZLxupVejKoOwzS6hG&#10;dpoxl4U7zJxd6OH5jtQgK3MryD4Kuee/QUDb2G5DfmRLJNPTlfG41uzqdcEJeJz2zGZWi0GRjANS&#10;gzcwqxEWV5wnzGrMetRxYz6X/EqaWU1pthbTnZUlQDMVAb8nfpGyrmtr5b/YXCIBjP8WVKYYcMSs&#10;FtCndtkvRd77+Zefj8tj3gmURcjPmSP43a7DJ1SPQXbmj74vLodJXl6EAJnJysIeaaU7M8wGOcih&#10;6tk7QB9//fPIFuq9hN+3dpD5M3cKz3n2o9OMy7AM+9vag+/qtVDP4Zj9RR1s9h+Py/1L0J/t116I&#10;y6U1yNP1G2AiCQbIPK03pvfolpHZ22vCX8+RQeH0MdiBFlkd2leRVddw0c5eHm06oe/lY0cyhPaw&#10;bMohfaLBiPpuM2ugwuy6gEwxss8OsyVKsvG0X5I3+VXJqU/GP4NeC+1qs8/zskusYD6JjfC92Ixc&#10;KvGUcQL3CpmVP1HaSASXzALK6tjeRcakv4v2t6mj1TL9BD8rK03Mi3n6NjWen8ruDHiOqxiJ8pX4&#10;R2avsZpJFkqHWZwu9cgROwjZUrtkFTJQBrxPvXXYjrUSKpowQrF+5Qr0Sf3QItuj+kPZ7GNmKkcH&#10;oowwZn+EMww2ypbXNeQ/c8wsTZJuyBZSZJvp+KWFqSznKIt92u76EuLGYQf6c3gBMUZuBLsd0ua0&#10;xLw4h2u1yVDmdHDzanXaZpUynv3mBvXbwTU7TfioFWa8211cY8SM8i3q8OHT0KsxO+7X/vW/j8sa&#10;GagM6syyDWy0TYf90ScDRIc+ts/s2jEzqibMRrUC6NGYLMiWj+uJCUCslAb2BN8VlbVFViqfTHwh&#10;DbRNhoU6M4NOkmHu1gH8UhBZYoMlMpWsVKayvLqIawwpk0WyGtc89I/fxbEk8o3qxxicGbwjxogu&#10;9e12zGqJP0ycDz/TqSlL2xPzCm1NXrEUs7enzGr4fsLMeYNpZhvqIShOlF4kWem8hmQ80V3aEsWV&#10;IW1P2t/q/2JW02MlDIv8vVRDG4YFxs/Ui6GY1RQzMs48YLaxgc94V2xMyT1oe6ZMFrjXYIhzxYoq&#10;FqHkeNk5BRIRPPoo2Vn1g64tnfvCV5El/czzr8WlLHqJz+NaqOM6mYGOzsFPGcwtQgYfehvi4GEI&#10;/W51kGVb9NDnjo1r+ByXiP3FZQb9gHZAzGodsioYdGhTJhzvjtj+Az5z6EM/xKQwzwxg6aZD9sZ8&#10;CT6vVIddaPVw3UZVsmXG76iXGBLEYmLznhOysuxtkVmN8aKnUj6asbmY1RpkdTMoeDhWjIk+WQ81&#10;9hazmgzyLLPaOIc6illNviLNrKZxrcZbGh9WmdkvZo8e2/aAzESLDbSV9EU6WaQMX7mM+RCDDhnV&#10;ul20/yJZC5arqKeYr4pkjghnmLxc6qKY1WRHrCKuYzFb0iCgHxwyRhCThM4Zc/wiZiyrCBmQfohB&#10;1qNM724jbhCDmUGFzATnXgSzWr9ze2Y1i/2jbGHB4zhScagttvqUf8k5+H9IVh2NV8SgLiYMsdFW&#10;yExapC/oMsbSLgFD5m7aVci2weM/+qNx+e3nEYt2z6OMAkKUYpujqUjsHONpxZGNeeiimDxKZCwz&#10;GFAu+rR1vT70xKfNFrPa/Bxib4vZzkPasUEPduPmjetxKbZ3n2PzyRiyYyB2GbH8JkycyvBlH8sm&#10;uoxtSw3YqXaPckiGJfmSNLNaEt/i0RP2tk3Wb58sNXnGA2JW05zdnZjVHLJyGIhZLaRcjBj7NWiv&#10;xKzWakMGNM+Sz+N5nngCzEwXrkLPJ2Qh0c4RMSjn0qkcmV5L1IcaGT7sMuZG2mSA9PNoy4NNsE/d&#10;x9jpx98FxgWbY++DIWyWwbXvwl94nHcVg43sWYesSDYzzSecX6kyFlo+gflKMRLJJq2vT9mnxQqs&#10;Y4bMfpZMtBQz0MaL5ejmDYy3NKcTNUhcyE8qi9qgyNhfvjMdCxiIXUZxryDbI0ZVQbZTpUESf/Aa&#10;s3MHGn6M2XYrq5DdebKAD8kcU61DFlZPHovLn/lLfzEuHz8NPTNwlZU+gAx6HDsEZPJt0uaLderC&#10;yy/G5bEzYLPK03eVOL+5S7bjMedpDKqriEE9MhMMyUrjkr2oyph1exN2tsExrT/B970bsEl1+rJC&#10;6XRc7tvoP4PaKph5AiplawN9unfxlbissdkdMomvnECbdHvsR7K0V+cwFr9xEeN9n/bAYO0I2q1Y&#10;Qx939yBnLtn8NWbTnKhYv7fIGBWw7w8dw70dxjUW2dEMrC34k83zqPfXnsacwG6I9iwuwUa025DN&#10;69egB+Mh5u97bdjWDv2sZGjMue9eKk6u0ObNxof7+7AZ8vP63uZzJf6esi/Z7nMcqXjIIJFdlopT&#10;QlElMPYWg/3CMmzO3g7qMGqj/Ze4c8KZ47BFE87pGRTZpwHtaMBYSfF+lSzfmtfc2CTbpPwhdUDs&#10;BzYZpIZsQ4M6597qFfTpMBlTw2ZqXkmvkxYXcc+lFcTNagexpr16Acx4mnu/HSvVhEyEAzJF6Dn2&#10;2pD7Ctvs0BHqIuc7bm7g+cJNyMLCIcjt4iHIuMH5i7THjI2SvqS/O3wS72XuvRe6eKaKeq4uwvee&#10;b0Lma4uYm3Oa6K9gH3pn0Onhu/0x9GRnD33Z0c5BPp55xFj82g3Uu8358j4Z8ipkVmnMwSdu7eK5&#10;DE5zHnxE+9VqQdcOrUJe+oxzKw3MsffpN5ocD4tVyxarKNlE99jmS7QTBkdqePbRDvzek0/9cVy+&#10;/Cri+1yLss2u7HiQCe3GFHDcMsta7aRYz9T3mjMT9H3Ctq6xK79P5l2pmxof2IxZdZxBSB+cvL8j&#10;C63GrIrPuj3aErKbjRjLLs5D3tZW0aah7EPqHpIrfZf4P+pYnuy4d9+H9j15D/z4X/slMKvlObLs&#10;kyVQpCcemYoN2gdkA6Stbm+gH14kg+LSMupX3cXnHPVldD/8xzx9XMA5OotzQq9eRRxXSXVBRfNi&#10;RTxP4TDjXZ7bJtvZ3jbisbs4t12bh+49R4bMb34ezD+lEtqseYDrGoRkJFs/AyYfjyxm4230wyLf&#10;H7foa2/x/ctcD8eVj+FeTcZdr70A5iuxhxqIoXtAGsC1BejUPQ+AAX3AmHTE3x32X3cMPXnlBfji&#10;E3xntU3mVc1jGCwxdu2TrWiLbFpjju0efPzRuHzpWcwl/M5/BAOWTdmVrEg/Zss3g879fiG9+UEY&#10;sN6IWZl/fZ2SOI6lwex34Ruucft6zZ6n0knGZ7iOwZBMx6XE36M9PY4nda7ek+tdLTcDyx3h+/0P&#10;3I3dGnLs1wrH8odPwxcYXLsG5tFqAfdcmIN+9/uwOR3OPY/z0OeuR3bKEnQ4LEBnK2PEY84Qsr+y&#10;yHULEa6SQfH0A/ABa2TVfPoPvhCXX/iP2A3jpt7Bsy3vxKymtsZTA/pOuy79oND4S1Bbfz/QObNy&#10;Ndv3gn43mB6L9v/B8XodTOryJo8zWy+5MO28I2Y1l+8FNDcc5iHzxSX0/T/+v/wf49LgwXuw88mD&#10;q+j7V59EvPw3/t7fjctbLchTnrs0iblLw18xQ9a4nkHvPfqp2PXoEcRujz+Ke5Q4xzTpo76Kc2e7&#10;UrsDSPf2yfSteHqk9y4RpmNk1OetWM2SsTrbLNB6Jeps8m6b8Uy67TXHpvcpMg2KA6bH3qGPWc7a&#10;43Eyl2/ui4tqzdBQazP4njHv4djH75POwo8qLhgw5rCiEaRBUXYspX9qA5fzYwHn+RRb5zTPzzk3&#10;zR2q2UP24/YBfFaHdnFuOi2Wa4hhl4PtIueetX5kwHGUmNUm1Ksy463kXQLnJPQuQbs1pOGzHdkd&#10;GTJkyJAhQ4YMGTJkyJAhQ4YMGTJkyJAhQ4YMGTJkyJAhQ4YMGTJkyJAhww8P1n/3t8GsNmEWmjKN&#10;Ksye6fexgjfJuGQm74DsYQOyNPmkxCpyBZ0zQqmsKYPdPWSV7JDxqj6Pe4iBaJjjvcieIbYXO1lt&#10;h7V1YtCwyBZWIrNGXtRAEUZ9rCL0eYyWqwYhvh+RWa3hcbkgM0re/jasvv97//DDcTm2sQL6U58B&#10;U9GLL0yziWwbq5q//nVmSPvMEsKlc0wySLKCFrna3uHKbauEA7XPfi5ABkeZ2aIG959Edtd4gGwV&#10;Zc1fu476Di6gP5ShrOwPjxn8ypqckOFO2VQjMhQZKIPSZ4aBsj50L60QLRewgjfZZ5arJAMymVhc&#10;LeqW0A8dH6tA86kNdT2uPq0s4pzyEbRNs4B7qf5i+sozk9pVdgfvqcyzJCNtgroZ2GSusNgRAdlN&#10;xP6nFfRaZWuLaWkbq3jzLVzTO8C9JkP8rr3kDfrMcK0WIFcV3nNCli/pkVhAyswCUVa+TXlUZrJW&#10;5WqPaIOQWXbK9g+oez1mSYnNTCuUxQo2GKNuSbYzdVIrhJUZrxXcBjaz6pQhXoq00eAhspyVmSkv&#10;BhyX9e6yLi4z4Rtcvb+9h5XboTZnjqAV1SFXOftkHOv5+P7M48g8rh9BNpFW63a7aBuLbTvi9zd2&#10;kX23swm2NIO1Guq5wqzMyipYKs5tYtX2576GzJ2yg0wfsTSJZS/P7Pwi9/QO2F/5VFa3HeLZtYJ5&#10;RCZIUZMNaROV3SU57I5gC9XX4yH6z6X8FVIdMmG2f8CMiQqz1qKT46LAe3uUuwHZENoDyPANZvD2&#10;mFXvMCs8T1Yum8wyBqp/l+wZYipxmAInBimxNY5p2CzKV3kXdTpWWovLI8eQdWiJxS3CKOAq7S7v&#10;wRXVsiXKcMvT9kTfxH/ld5KV9Fz6L7XPM0vdQLqWsBfyoIDyLnasZO9uXnv2Hsrakd2TXTTQsQXa&#10;9AJtd3IvrizXKvyJVtdzJXnyHGQCCujjStRlsdcZPHTfQ3Hp1rC63q1Dtw6YtXr13Hfi0ivBR/TG&#10;ZChpwB899jhs5kMPYpW+ayPzdEj2IAMrR+aNHOQlzxX7LjO/u8wICwp47kEO2acvvop+/NX/9Wtx&#10;Wd3A8afvQVu95xdQJ4O+D5kc+rj/ltgOmCWxECIb+OgQZbD0QFx+6SXod3gVtqRQxz12qScLAeyB&#10;gVtB/Q9uwpdZtO2VGo7tbCMbcHALxzGpM7K/aO+ALC7y1ZIvua4RM0kNfNqvItmXZNMHtNcBfVhI&#10;u+0xa6DIzGuxHSnbRrIyDHBvg4MDZlDwN5VlZhd6zJbmJaN68t4h+tZXJjPt+qCP5/OYXWygrGeb&#10;pTIvuk30j2DRrin7YcpogHvKh6kcMDPWIOD9EzYsnJLomMVrBmyMArPYmswYDZndpnhUGTIJvVsE&#10;MTw0yZhQKOMajSruOaQNLDJ+USyhe4rxKskE4vONRIHJ5zSQLVB9xOijtlMbqL+UCeQlMSzupf4S&#10;w6cYZwwS28bOdch6Nhoi9iwy5ijQDrfIrOIxrmRXR5YSvxcoxMoUNBAzco+MSFVmTPfJPBDKb7B/&#10;vBXoc4Gx9sIqMwEZ+/3Gr//nuGzfgH4ZVMhwu7CKem2eIrtDA/p961X44NPzaO8ixwPbB6jTtVfA&#10;olAsIMaYIz2osqL6Ym+OkC/i3C4ZtxI2MI5rJmIRoJ4XXPTLsWPIglaM0boO+3GInXB6BbJiUPJo&#10;Axqwx6USMim9KsYMvSHaVzGuyyzdChnmRqTfyJPxRpn+A9qJGLht4idcyqIYfBJ2JsaTklnppBix&#10;5af0vT4bKLsrElKURPoYA2eGcWnWT04ZMnAP1S2d4ZswxLH+fuIHX38vuwT5DzleKVKH+9SvCVl5&#10;HbIodfrTe/QZh0jnNOZRPTodXoOf1SbyyXNkItL3HY4F0+1RLqN+0n/F1rqn3UDW7Je/8kRcPvVt&#10;ZEVXyrQ57K/SMsaM62eRqV1ag88zWCFDysnD0MVqAfXoteH/RrSljXno4oCMaUU+r5tHXZLsfMay&#10;g/5UTzrUGTFttan/bN6cy1hwn35f/rBAFgf5D5/0gY0qY/J92KbGAny8geS7yyx0ZS6qDS0+z7Ur&#10;l+OyStufF/sUn0d2JF9iXeh3DVSfSR99HJK9JSRLjURRjD0Bx9aDMT77bId8EfUe0Bf4lAEDn/qp&#10;8YuYbeUDBrSVHc45HDTZFmSZk16IKatepj28BbYXg+0N2MIumS4WF2BjVldwrM4t0f+LiUyMWPLl&#10;SeyKJstZBVzH9qax0oQsq2KIzDGr09H8ib6nUPi0F2KdF8uZnmtvj0xAbGODWh31fu0VjM06Tcjw&#10;0hL0qM62scjQFYrZls8hdi5LLJRkNnS8ad/nbNzDZfwbGZG4cKkPTbLsykcfXUIbiGlthywP0Yn4&#10;S9tZJxOWwZ/9i38pLr/1/DNx+fVPfjYuxeDhyp/zs3YekC1ROb+AOg45dvVSTHc5+lDFEP0BfJDs&#10;U57PXKGP1lhjTD2SD795EzFuiTohxvucxqcRynxGh37coX32JzhG8YtYc13OvxQrkCOxORbYT0mG&#10;rCYOIoi5PaCNr9NGbFzHXJoyqCtkwJhmOaOtFNtaBfzeY+wt229QIaOjS3ZWn3MeGo/lxQ7WQhzp&#10;lXDNAvX8C3/0rbg8fxVtrbnGqNYso2uSvUX2tMBM5XoVY6ZGA+XqCcyRWGTua3IudP862Jy9Hcwx&#10;3DWHuh09DB0YW4hVDJo++nZE+yW2Vc0/DMUEw36RfWrQJk7GkPFosBUXO7TH+eWpLNdZ3xyZevpk&#10;IMrX8FwumYmaXYwjb20jlqtWEbcp9BYz7PVreC4nh+c26FfRV+M9xJE5Mj9ZZNMVs/OEbVvi+Eu+&#10;QGynOc6J2GRaDVJzb3XuFlEng1fvAPXVNOqAcXu5jOfNU/4Ej33tMAZ89PGH4/Iv/DfQ9coO/JGB&#10;xTmQMttuQH8YFNCHRc4LBV20leWj7JE18yCP2LDYQBtWyDIsvTIYFXBtl3pT6sIXjDTGaUA2umLC&#10;ZD/UqC/XLoNdrEj5K6/heuVgeg/N07tjtLvCsn4J17xxCb6oQ7ap1UOIZxZpWoccVFTJglgqs01T&#10;c7v7ZByaIyPcYBe+bJO7GwzbePYSr1Eso8MmHMcE1FmP+u42ORZZncYULmOal8/hmb/1DcRZNbId&#10;WtSTfTFJkU2stYtriqnQYSzeIotzyHkPMcgarJJVR35th33c3cF4a9CD/CysQsdCmqd9MmD71MUQ&#10;TZcru2jMxQcwP2awy11HLO5iMtmBHt+vcUkf9mtrD7bEH6DNVhZRtzHnsgO22TxZQbsHqTE8xz55&#10;6toGmerKtPUF2u4RY6gDsmd7nJPSfLkYWKtkWNK7IYMRWT41J1CiMsr/BRxvyndNOP+41oCMLuJj&#10;bn8TLGNXDlAX7zDaoc93EQayNmJriBwHCj6HGH05LMktk40u0K4gBTzHtVfQn2KxKjNWNzjYRhuM&#10;GQuNGPsdOwXWqXf9yLvjcuIgrqm1qB+6Fu9pcTx9hbsE+NxFx8DinNpuG7ZhyHFIlXHN/mW0xa0u&#10;rlEnG11nF3Z3yOfRsL5QwO+yfwZt6mCB8l2mrVd831jHO6nCLvxOyD4eiYWSNqd5E3Io3T59N2S4&#10;lPjN6Nm2aUM4Bv/O82CueukV6GpP8aTiR9p0l4zY/S500aLPK5J9NrE1EcTGOCYTjGImXzaD8qex&#10;huhap0Ne/M6Pyby4mHwNqIpJnCvGRL3jSFj+aJ/FBCeG0f0t+UXc6/AhzIun5UsMXoq3HOpmwhjn&#10;4/Ox+/Eu5PF16PXH7gUL5ypt/NLdeL/hcz65n9rVYO/c03F59TfBWlbeQP2ukm1+bxn1aefw/cOP&#10;Yr759L1gLtt+DuyCB2TAPvLBd8Xlwt3Qgc2X8E7SQHOhK2cgF0XG6/k2WN12u5DVW/uQf5dswXev&#10;Y/zbJAvnE89h15zGcejEXhGlwfNfAVNfgTp5ivcSA9nGefhcmz7p6P2Y9165F/V1rtHWU8aX7sL5&#10;Ny9On2OH7HMT+sXtFur10BnsdrV8CPVpkf005NiiRJnd3oee9MnaXKWMXDgHxlWDPfqgBTKIHjuE&#10;Nrj0Kurv0Idp3uLb30CbXO3gnmK6TJjtOci1GaeOUu8r0nG5gcayb4nUe7s0pD9paD5ISN5xzByr&#10;z68/+o3nC2+80xS3q0ca+n22FMTWmL53wqrFNkve1fJ7HavS0eQCfZyMzLElyMhPvw872fRuYtyT&#10;SzEpT8jENwjhq/Tu3JY94Fzo0YfAlGY38P25C/AjmifwB6hj0IUOVziPZjBg1584DRtx9iQY3y49&#10;gzH5v/kX/yYutwqQ1dl+uFO/3O772e9m2/tO/aXvk3maO9wzjTsdo93Jfrh4vT69Ea/Xmzd7nlnZ&#10;VCmVDekvQ46POeyK4jgc0C9BlxtHMDb/H//P/4e4NLj3kN75QW6WuHPFv/1X/zYuP062RlmDXb7z&#10;0fv6gPMx5SrKPtfc6L2BwX33wK89dBb2tWRxLM45Rr1nVRvo+fSOt8SdCnZ3cO99Mn7Lnxq0OHeR&#10;fMc+Vlzpk5FPcw66h+JMTWlpzlE7Y0jX0/2TzFvzN/lmYfYdrtjMdN7s/HlybQUfEQKxxnLuTPMV&#10;IdcILJDJ7sHTp+JyQbs50CcM+a5H67Vcxl8uZcJAywimLHNAl/UR06uGbppb1NxOwPUN7Q6+75I9&#10;uzY/jZHKeZxc8vDsHufxNNaYsG0m3P2Gr2OTjTbZTYmNTfoNh79OBvT/6RNmyJAhQ4YMGTJkyJAh&#10;Q4YMGTJkyJAhQ4YMGTJkyJAhQ4YMGTJkyJAhQ4YMPyRYv/x3/2q85m3MFYxaDVirYYWfVgtqVWGO&#10;e6L7zDibaPUgV/oFfawY3ryBjJPNXZQG3FI8N2KiVKGElXpjruwfks1pujQQ19aqOzFhaQWtK+Yf&#10;rgQMuFrZQCxSYYCVe6q/S0oVh5lYQR+rOc+cROX+9t/6SFxq2+mD0aW4vErGlhdewPEGR88io+qL&#10;n0VG6x/9HjJ1vBFWnBZDrIqskiWgwMyZMjMDxU4l5hJlcuSZ/WoQTHDfqotn69/EiureLT5HDefW&#10;eO3WLrJwggHapsgMwIRhgitLR8x0NGgy+2fErDKtdlTfa6W/mLy0ADXvov6FCo7LkRXI5ipP7Q1v&#10;c3WlQUD2CbuK+xdWeM4arqEVsQVmZoglQRk1E8pCkikf/532s4GyscWoNiHrnI7WcyX7GHMFc8CM&#10;JOeAV2VXBx3UcZK6x4CZPOUC6uFJVpm1ppW/CbMas2qU9TH9Hc8luCnGKy2xVhbqLLOaGPCkH8oA&#10;nET/DLRvsOQqWb0f/zUl6mxgcUWsVnXPl/Gfsw+djcsiM/qHtBMuGWEGbENlJlVryABqtbEC2CED&#10;g0EgHWQ9xeCVy+OcB9/9/rh06shA3GYmY6+D511dRjbRKMC1n3z6S3HpiSYpQo1Z6AtlGJlDRx6P&#10;y+Iqslj++LvIUnn6BWTIdzvIonVC1K3DLN28A5tkhdCf9KJ9sZoos1oMaiNmcfWZtTZitrr6ejhG&#10;ZoxWYocT9j1ZKsW4ZMDqRP0CW5Enq4wy+Et5tLf2o37uWWTusBtzHuuo7Pucg1LsFC7l1kD7ZveZ&#10;1T1malkgvWXmf5l6PULXR3qNOpV2cfy6jX5bP4y2diuoo8HIR5/5bCvB4rPL70xXqaMUEuYyrkin&#10;CEVtO+0Yl4xDWhEvO5awOfE/WnE+uyI+0TN9T7uQXjGv/4sxpkQGP92TyU2JTqr9R8z817UdsmhO&#10;XFynwuzCCjPqDB64GwxEy2Sqm+Qhixevwt/sXkPGjk+7G+aQ1XUWp+U+8D5k+Lg29EfsLnkyTMWg&#10;DIYOdHCbWXcWmQWdHLObc/i+T1a2lo/yX/4qsggHLyE758hhtM9jPzrN8ClaEOa9TWbsltH+fh9t&#10;5LwCH+ddxHFv+6lfiMve8Xvj8gt/8NW4LFOPWj7uFSkvyggbPp4956MdxRY4snCsRbaKErMFytQv&#10;ZRvn6aMTkCEjYbEge4rBmJu7y+YlckYZmCiLg+cUaKcrZLwQq6ZkSQyaY8YzBgcHqK+y5yRPRfoL&#10;NkVSfzEShDn8npZZgz5ZXyIHhDKC7JL0od1GW3VbvPeMj/Lom5RRElJfkqwI6Wj8FxCzmtooVKoL&#10;s1fEqCh1F0PMwS4zfZIMFPSP7LBYnQyUSZgwjjLLM5/HuWI7rDBDV7bRp/3qsz9nmdUsMt3JLhoo&#10;jpybQzbTiCxZXWaOqs0iAxEXYpBSvZXFXlFcwzYspLJvbH4nFr3SPNpErLg2z7XJjjIiy1O3i7ro&#10;OQtkbxjzvM3taezqUFbF2iJG2wmfj8QDuXmyOjQZQ600YOMPH0JG9jbZa/79x/8gLje38NlgqY5n&#10;WlnE87z9Qz8Zl/bb3xmXn38WzGkW69Vgn+4xNj1/Bfattw+mCZf+qFrD80+YWW5QQFPlxhx/kCwo&#10;NyS7gUN2UIsMn2IxXSKLjtiGtq4yE72HOq+nsokcB/pRInPwiWPIWFxcRRZUm9mNRcZfBWZ3F4qo&#10;95Ca4ZI1RcxTYs41sKTH9IeJPFFBxDRYoN9RZrlYjsWsJj8jnUzbA303C50j6N4a4iX2il+Ivc5R&#10;0MjMrPS99JPF35ThFjITTqw1USPFxSyzmhgbdJ7jwK+kmdXGugYhX6znkW6KWU3Pr4ytEmPZxGdT&#10;B9KXVea4no1mLalXroTfn34BWatfffK5uAxzkOkC5evd7wB78GOPoowGSygj7Nx6JS7Xl2i/Qshb&#10;GKINAtoUMUP2+FxibZbP01ipUobuDobT/pCMumSs6dH25cSo0GbsyrEGiaByecaEktnCCmLfPu1z&#10;SPsxl2IPqJOpR35FDGQTjkvkH69eQWa7xf6pklFNzGQNxpF5sk7nyUxmkGfcNOqxrcgw7HOUo5hP&#10;KXtiXBvQxvhkZvKKkKv+CM8jO2KgWK/MZ1cWoxgF+5SjHv1Em8y3jSqOl86KDaLK/kozq+1tY9wx&#10;6CHeErPa4gL1gnI3y6ymWCOxE/SrGueHZI53C/AJBgFZ1wfS9zswq1mk0R7z+W3qh9gopO9iyvJU&#10;hwhinXvxBbBr9Hvw50uLaGf1rUWbaHNcIDbHxAdzLF8ka6jN8bVBaEHWbLLHeWSPc9hPnQ5kYn8f&#10;/mWFrCIBbazYhsSSXmaMUqf+GHzsXRiTvvos9PmJi+gzZaWKHdhhPWXXZBNla+YWoC8TsQWWUecY&#10;HF+JSUHMarKzHp+5kI7bI8wyq92iPM0yq4UcexjoN4/jR9XTJ3uGmBjE4CW21koNfn+ssSrrpgxf&#10;2VaDMf2enn2Jz37zOsYt25sYM1Q5N+Byrke66jFrV+RTffq4XKrv5+YxtrHJdiZmNdl+jY9bbcwh&#10;kMwpV6nC33/5S2AdefYltJniySQ+jRDwGUPajgLbpFqCXavVUM4dxo4Kc/PIXndon7tt9OfWZcwx&#10;dHfAMrI+h+c4vo7jDUZlPHuhjIq2ObbRnNsSr72/RxmhTW8s4HkGQ9iNHu/p0h+5KVaxAedRnC7s&#10;kx3i2IEDP6J71MmOeeEK+itfgA3pkd1IbHwjsqR7tKkGAzKHjVu4xy4Z3g+RLb9Lfd9oIc4acZxV&#10;YgBXoi7IB68ugJmsxDY18BnnK7bwaXf39mBjVk6BvXSujuewKFfVCtpC/lPn3UuWoJ/5Uz8el92d&#10;qV0uN9C3YtUpMJNdTD6ad/SkR2TyevkC2u6oWLc0fqlBbitkYDIIO5CLPMfJ+4zjq4xL+orryejX&#10;o/3OaU6R800e2cOtbcTNXh7tYdDvop7BKlhcKkfBjDzcRz+0We/SEr7v7KEuDn1dnbH3HpmvGsdw&#10;nCU6OwPOHzscv4TU447m+TrwcTvXMafucKcEzdVr6tNdRJ+7a+iX3ACyblCgX7m5gTZ78Rmwyx/c&#10;wjPvb6ENxDQ44LxT2EWbjSl/xTra7sYemXAYv5QpMwbrh8BipDHp5kUwvW9xHqNBGzS3hD7eJotj&#10;maxUY8aoB2RLy01QPnoW4waDXgt9NOT9Pcb12u1kwt1AJhP0T+igXzQeHvXRNmMy5on5Wj7BYHYM&#10;kCc7xhzfQ2iOOlKUuOgwrtykPo1o8zXnK/Z/sY4Z2GQeDnl/n3MEFe7Iod08xEgUjCFHNdwy6h/I&#10;sOLQFus6vwJdTr8T0Th9NME5+qwxULWMY10G6RUKVkC7US3D1tzYwflODe0wTs3vD8kmoXn7Mplu&#10;zpwE09uj92FuqthGv10foa2OHYINXa7gHi/dgqyPaMcP9lBXg1oDcr7I0s6xj3fIrMg59E3GRoUa&#10;bNH2q2DZ27yKsmvRNlXQP8uHcT0Dl7J4/irZ2DinMb+Adj15Agwsgz705+VvIc45fBTMinkyqfXp&#10;j3y+Y2twLOI1UUeDyzcQ65UoC5foP14+B7056EAmx5oD5nsJjzG8T/snffPowzSOMcgzdlZMPeS8&#10;lsZyPudjxCAlxhXJtqDzxbDiktXRQDGoYgLF1hbrpbmsPHVQMcfsPJriYrHULy8hhjLQjg7JvBE/&#10;WxxTjC3I7ip30zh7hnL3MPplgTq9NkbbFWlDq6chIwb502BIu/g03g288A3EPItkehtyXiJPuamx&#10;W6JANC5KfDfXH6CtXLLzPPQexMSKBQ0OLkF+VubQVx0yRjr70IsW48PVE2DheeZpyNkcY9rDy5DZ&#10;p57GDlZ6/mhQhTKCxtCvXoNc7TH2Ls3D/npi3Oe9RmzLJY67rB5kYsxxS4lzeOndJmzauDHFYcCx&#10;QdiErZgn1WiVMtu6BZvfIQtojmPVDuPpBfqTl7+MOWyDTc5bFZdx/8P0M3qXc+gUWZHysDlf++o3&#10;4nK7ibikSebL82StnpDJyOWEheTTYHZOQ59n37foc8i5Kx0nzH7W8d8L3nAuy1nMXjN91vd7fx1/&#10;p1Lv3tPXkS2Qv5Qu2vxe0DnyaZIZzSMXaRt/6j1gVju9Br3ZZNxj0G4iLr4+gh90yFxf4btQjzbv&#10;yBkwq93zCNibr10nCyDndFvkxmqSnUpsjgaNBmSvzPj8rnnEbN99Cuxsn/ydT8XlRhHX0HO9Vdu+&#10;1e9vhtl+FFLDx7fEne7/X4dZTZCxnMXrH+TN2upOsjlOWKpQONrtS2zTZBPru7BNdz0KO/+Pf/nv&#10;xKXB8WXE+S5t4lyF8w+Mpf/J//xP4/Kb3/p2XN7gmFzrRJJYj2zgvQGeY0SGNYOzZzGme/A++CSP&#10;sQVD1lyfc2h6Lq3lkIzq+xZ3EWoz5pVPNGjzYsk8q+aiqKNaEyE7NisDav/Zuevb9Z/mH1Qv+X/d&#10;O6kDMX0PhmuqVF0S28rrGWgeT7ZD6yp80i8vkh37gZNo03m9J+JOiMlOl3wfozlIMf0bqG0SO8Z7&#10;DekfcoyLdYp8Q6KDfFfS7qBO2g2tVJvaQbETl/N4ZjGriSFdzGoBY+qAnx3OuypmUuwuv5O8S32d&#10;QcD/39hjGTJkyJAhQ4YMGTJkyJAhQ4YMGTJkyJAhQ4YMGTJkyJAhQ4YMGTJkyJAhw58wrL/z3/3l&#10;eGmcMhC0AlEZMYJWFY7JlqVEGDFgBczM2iTbyy73nw3L0xVytVWsRu8VsDpQ2bNDZmcHXAGo7E4t&#10;SOQCwZyycCfMGLUD1NFnNrTFjK4Y+CrX76HeWmWoPXjdCbI/SkVke/3cz90Tl3/uZx+OSz/E6v1x&#10;DnW9cgvP02GGmoE3h/v5E6xa/cJnkUHy7SewSrWzjefNu1j5b5FazmH2VJ4r/NmECeuRzZWNBpM+&#10;2tvto8GtNp7dG2Jl4soDeK46MyivnEPGGZO8crUqVnWL4YNkQblun8tfI3R66Dsxq4lJRUmmyqj2&#10;WFFlmpT5HOU66jRlVuNqXGYXBOPpikyt7PXJepKbQ/8E82hnrb4tMeMiyeJm/024OlRsKYFWiyrN&#10;MoJNOgBlpYVcfa4MMsnCgJmiykJLGBlaPH8H5XgHdQ3JBGQwolwp8yqvjGQ+qtpIDCZiYFIGTdSo&#10;caHnTVbzplfIcmWvjlW2fG+Atppl3VF/OVwVLaYZi1k3yvxJsr9T6mJrtS2bcX0F8nT33Vi1LTaB&#10;AfVcK2DFPiU2hzJZD5hElctzBa7BkDJcEkMfszVrS8jyuv/t747LMbNYD0JcpLkHmW7MoQ5Xrj8f&#10;l3tN6lkL7WFQDJFNUCIj2pFVZjFSntxVZB69cB1ZYM8895W4zA1hB9wQq7zdPGRmMEQdex1ksxhI&#10;vpYXkaHkOHhmZRq1h8hyGJMBzg7xPGOyukyYFeEy3XtMtsECmQoNAmZa5C30g+TLIeWNMtoDZiI/&#10;9Y2X4zKc4PMcM0ctyn7gsH8lf6LOieDzWmJYE4NlyNXcScYJV62PyWbmca1zsYn6L/rIBjm6hkyh&#10;Yn3qQwY+nj2kjZB+SBd9yp/8jFZWS8YluyNmlCcr6JWBFUEJMNJzyZ70g7eI9AryN7sSfrYOKiXj&#10;BjpWvkh6LZsp36Vri/1glrnUJeMKuzlh2yhSbwzuOQXZfeAxMBE1canc089Bdse0W6MB7RsZWJbK&#10;kLvSEE7g0DxkaIkZwOuHIbcGxZOoR4GMSX4eNnGUQ+aPzXp2uCJ+wszyXgh9+cpn8FzXvgVdXFuF&#10;3J0+i/YwEGNHswVfJibFC6+inu1vnYvL+3PQ2XvvRxbR3grYm662UKc+s9nbFnRxdwgfbeDvo54B&#10;mdXWjiMruxMgW2P7GlhrKswSmGefVqQHZK2b0GcpxpB9FouYwbCPYySTYndRYq7Y/8RSVaAdr1Zx&#10;D8nAaIaBwmdbGzQPkJ1pU8fEWpJkefIaknFlao4YU+geOn4oBh1mlBokLCbUD2WE9pjJr3PvxKw2&#10;zX7AvXSddCaJjrHpw8RcYTNLVcxqYjnT8d0OdY8Z5yF1s0I9STOSDumTxLAm9h+PWR/yn+US2l/6&#10;L0YyMaxqz/6kzZhNJD9qoAxeMauNKS/KIlJf6p4ey+jJ4r8en3eWXa+SyhxX36ksTuCT5hYRy9UW&#10;EW+OlAnEaw7IIra6Cr3Z3YYfmjAT60D6F8GiXZWtP3UK7GDbG9DrvV3Yjiqzm+dWce8K2ZDXT8HG&#10;P0sG5X/3e8j+rNaQAWzgDaF7xRGu+VMP4RpHH4N+XyHz8LkbuNfOdYwdGnPIADwY416Xd5BBXmOd&#10;S0WU4+HUJwdkUmhy3DEh48BkiGMdsi9bNbRZgZ9pznKVBp5z6zKyoRshs6DJ1GTQGSHj/dAa6nX/&#10;mUficmUVWVAttm+J2V5iVmPyVC6kjorRQ3IqvxMjFf8ZSF4SmZhhVpPcyU9WyLAsuZJO6rNBwnLI&#10;awpTfQakBzpObKf6LF83y6yWvo5+ErOa6hFQJhNWYzLhWMxWL5JhZsI2lB2wXehwi9nEMZihP7U1&#10;uKk+q400ZlCbSJfVdkl7UGfFSGwge6MstOjX+K8yw0p1yPJT3wWLzme+hhjVI3tInfbuJ9+DGDds&#10;QzfSjIrDBu579zHor+NDngLS7Dpkn8nTj/R61Gf+rhhc8VqB480edcFgwLFygcxOTbKAjWkH2mQq&#10;WCfzSpOsh20y5CwtQYfvfhiMyxfJ7qDM8iMLU/aAhUXcY58Zk+oHxVXyYVcuoc1GvHeBrMYrZOFa&#10;nEPpUFk9sqsYiJVh1EMsEYqJjzqoLg3ZXyFj7iEDLzGr5Uvop4HkkbGGQci4WD7WkW1nf+h5OmSA&#10;EitKRSzGHMNKd8WYuXljGr/skYG+04ZNWyCj5fIi6qdMzDLtb5LByHtLVxUEJ+NkMmfmS+gLg9Cm&#10;7aAuTpjVaYt9goUYiXzJKHU40S/GSHrePOMJg3od9xOzWrcHu7q8hL6rV3GsS50Us5rLmErPY3Os&#10;UahABsSMZyBmNcfDmK9QQelQD3zGbFtbiE2LZK9SVr3iSc0DFNhPq3NTdooa5WuP8n+zDX24M7Ma&#10;PidhAP8zRwasEceOZbJzxeAYTlmzA86xSa5csoeVFL/wmvpdzGMbG3xOyqUY1RTTGui3AsfYHmNT&#10;xTGykVEjxUWxCjmszEHvfY5xbR6vUC/tw/Qc6sP1NbBmbNyA/7x5A36+VsFzuZzvYlNGOo3nK5ZQ&#10;itk2TDEPL68izhiFlHeOr3TPBufDDprQq4mFtmqwb7/6lWfi8ukXYL8Spl5mKhuI8VjxVRLvU6dK&#10;jI1qi3iOxSpkvlqgHDKmO2B8euXqxbgUc8lhMtAYHF6H3RTTtsMYJ8++rtIvin3jgDJrMw6wu5gj&#10;kU1yee1yA3JnEPRxrZ3rONZhpnT5MNpq3Ea8WCsjvuyTiW04gI9QnOy4eK42M+DnycRm0OTE8NZV&#10;9LUGuEfIrKYYaLsJOyd5W1sBS1V3jO8PttFvh8hkskj2I4MW7c1BE+MVizp6QDa3RTHe0VQEY3x/&#10;/C74rLaLazXI5vL2s2CvuGsdsl5yprZyxJ0pNKfgkAVt0oE9cOdxTn+E59Bc29YVsKCETbTD4aMY&#10;j45rmOuy5ZgiTDbAMNwly9fyXQ/FZW4Bc9KtHfiJ+iLbgOxVO/voj3IRNnXCe33na5+Jyxrn22Jw&#10;bvcoadeX78PWIdcvITZX34rduLhLVspltO2Ru9FGXTIrhLQDYWoc5lOfS5QPj0w27euYm8qV0Zc7&#10;HNvqFcNOEzbV4hh8gc/n7OJ5FhjvGLhr0N8R2WnEsPb808/G5UvPoC1D2oUOmXm2i+inKhntfL4g&#10;0Jy7GOQUQxnIpNUoezubiHEs+ok82VgtGq5BBz5uiWMJ7bZx8zpkocV52aMppqgC/bXPxgjIzLNQ&#10;w+fmDphULl3BcwUhnn9xAaXmB/qck9D4XnP5BtqNQbGrl8SwgHyV4vkGx5k7ZHc/IMPXkGxVS7R/&#10;bTK0GZSWoEtLZOQqcYeNEm25zV0mutT7zavoL7eHut28QptUhyxbtBMlMUaR4ctgonl8CzZQY4qh&#10;mDx8tgE/T+g/qmTmLVNmO+zrUPFAakxRpU7Vqyi1G8DyAupxYg326i7akh2y6C4so+2OsL4v3ACr&#10;VY5xT6MA22qwXMQ1yozfD/ZR3+sXIC8dxgFH7sdY22O92020+3YP5RX6l4NL0LNyC7bJYJlskotr&#10;8JfLp6HHecqoU0L75q6hX778ZcyHB5zHn1/DWGRIGRCT90EXsr5Sn8qyGIU0t/D0M2DPevJbYD9s&#10;dyiTZHvRrkyymWP6Ppuxh8vxS5Fxj4HmcKbvH9BnYmvudWFbfI0bFVQQigmT8TH1x+GckIHY7/W+&#10;K2GqSsa7qJ/6QyyHij0Cxgn9Dtpsfw/9URaDYYQK2f8GfJcz5ruqZK7aQVut1+EvVu4BI9n//h/+&#10;9bg8RnbQ6195Ki63D2ArV85CVgweCFGvrRKueUCbVyJj8q1zF+Ly5BnorMsY9tormCutNxEP+Ieg&#10;24tVzBurTu59mDMyaO7DXzdoz0Lqe2eV7wL4/mVChu79XcjPhdcQExU0VuIc4w7vff051MVgk/Fj&#10;V/N9ZITW7hINtvsKxx5i4r66B7s9YvtrZ5yJmNZS9vDB++EfVzm/J7bj86/g3e5rHKtqDtTvQv66&#10;tDElvl8aUVZWaEvTjD8XbuGZN7cQB589TRYd6mqNDKoP3I/5pZDMpDsD6Ohzz0Gvfue3PxmXYvAd&#10;cz4zmYOMoPhK7yHyYjGm7r2hpIwkcyF/ApBMC3e68uw99d45jUQ/ZuaqZs/VcSrVJvqsMWAa3y+z&#10;WjJWotx52imOvrjG83/2J7Bb25njmFMxeOIJ7Aq104QOOmSl4ivPKMaGnVs/hfevj78PbIYT+nLt&#10;xuAzBt/agv5du0HmtQgry4z9yQp4hOzY12/A1/725/8wLrtsi0QG3qLv3+r3HwTJDgvfA+50//9/&#10;Ylb7XtpoVkZVDjhW1RoWjf/zvCc+Rf7Fg5y960N4P/i3/uovxqXBMll/ixznl1zY3/UVyOCnfx87&#10;i/3P/wQMazuMy/ROZGLBxs4t4rz9A8jQkCybBo+/DbHEQ/dBRi3OtXNqN7HTspXJWoeZeeJ+F8f1&#10;eriHGNYMdrn+JZm/Vh9TR2eZIFVqPdP0s/pl5jPH0wbqM50jSM91jqqg4+90nuZngtScgsNjxQKs&#10;d2qag1uah97fdxzj5QZ1M885ogFZtCf0r9qNLWXyE/uV9gMGEz6r5i/NkxmMOYftk505xzm2LsdO&#10;7Rb6p9TA9wZ6B6OdBV35DQ6aAq0h0DtNPq/L2ENtpudR22qePb0ORn3/+qfJkCFDhgwZMmTIkCFD&#10;hgwZMmTIkCFDhgwZMmTIkCFDhgwZMmTIkCFDhgwZfgiw/vbf+fl4iVuSFcBlkfqs1YFaNTgJsdru&#10;ykVkZHWbXArMleWTEVZClpm54S7gOgYdB6s3ex5XXCoLWAw+3Dc+WVTHFaZFsocoMaHbxipEn4xd&#10;QzJKaLWiQcKWQSavEjMZwhzqP8d9gN/1bqyg//CPYUX8PXfhcxjgHvttrMrfZTaYy0w7gwkWBeZy&#10;FTx7UEDFn3oKGQDffAKZcjc3UPH+BHUYM7NkkVlHPlcnDri3+okaMhcMCjuo73Af9QiY4VM6jPqu&#10;1rCyusp6XXsNK6wPNrBysVbG6motsuyP0fbd/jSboM8sLLEXFD3UU92gjHCtehSbkMqcQxlRdjRX&#10;g45t3oMraQ1s/n+YR739GuWmhO/FUiOWM2WK55gpF6qPZ1a7KysMQH2VoTwkO4ZW9haL7AeyDGiP&#10;ZDdPmRmzXzpogfEerhdOF/zmggP0VcVFGyhjQaxbqo8yl4tkvLCpV5Hwx4XLTFjpl6PV+hHErGZz&#10;9ayY1QZcCSt2p+m5KC0qyixDzhuZ1XC+gTLc87znoSPI7jhyBBlZkp+AGUvKNtJqXJvZUWKaG4kd&#10;MNX3YitIGOy46raygFXg88z+spjVVp5HHfwAuvfS+W/F5UYT2QObTWQIhFzRbVCZIDvl+AIyWfe2&#10;kcFTKeGaD77zPXF59f/L3n8GS7blV35Yep95vSnv3qt63nS/9g20QTfQaGAMMYZjgpoRSdFpRA4p&#10;SiK/SeIXKUJUhEKhCEVIH0QOORaDIWEGdtBAm9f2ee/K162q6+9N75XnrN86mS+faXDIDkqMsz7U&#10;rpuZ55xt/vu//3ufvdZGweCFV3XPzoEY1gXOAS8syEa6GdnI8bHYbgEaTTFBqxUxFUoF9cUhShyN&#10;DoykhPI9RiGmP9S9B+yKNsOna2UsbClAsq86yrIjPt1X/lNZ/XaUUdpqqf5ffF4MDSvKLMGarpax&#10;mT5tD9tzBCspwBBG1dQaVJ9sfk6YYZqE+dbjfOocZ6iX6CeLXeXxzJp271dhIQZoDNTHxtiL7cfq&#10;mt69buab4f7gndejoXd38/cMoz+BMoQVMHweuO0/Yg1FvsPl5Nncy0wrj33Rrv4ZeHe9fWLEvqNf&#10;R0qW3PMDu+9hf/a5URmmXKnHfSa4fOGhMH3mC18J021UwV567e0w7cDE7qDk5WdkSRvbstMxZ49/&#10;+pmnw/TRJ1AbnKCDgmBiV+N5uvNOmJ5HsTN3VuNKN69xpD5UOyYTsvHf+LGu+/Y/FIP0kzAAH35i&#10;Ok5uw5weJTW23r6uZ954XfWbbasOV/HXZWxlCXWX5Aqse5RwFs6KOf/qfbGNA2yiynb6pJhxt+4q&#10;f/dgHFZQ8hzdlc/IoJRYyCoP+YJs1Wo7ZulYqcgqZAE8XpilkYcJnqRvRfYE29P2WEYRZoiN96yw&#10;iL+2kmGAQ87xn1RamOTwLbYz94e8lRRghvdnlAYDOC9D+p1ZLQFsix63bfdt/NG83VvZZjqe6Drn&#10;2n+bwRHAfW7kDkO/zcD48b2sitaDud9HNXfYV3t0UWxYXFA75bguQLMlP+t751C0yBJXOV85GLCO&#10;ITqozZmRaPaHx6cmTGC3VwDXiWMIK9b5c5fH/iw/V+4UtuD2G8CqXl7RGBIgX2IcwL4692Exr6n/&#10;bKyLzXz3npiZxapstIw64jChut3ZV8DSqYvZG8VUE5RQ3tjZkQ958EGxo45h05tB7XQFZYIEY9jK&#10;lcthWnxa4+leRWN3ZWXK7LWSyj/+jX8cpieaGmtXj9UHz51RX90raJy/dkf9+ZErUsDIcs/nXhF7&#10;uH+o2Nas6RF1GqBPX7p/X/5oTPyRIZaFiDgJI3VtaaTyJ1GfOXNO/u3t166FaXEgRuzxkeo+QKYm&#10;G3zwAcXnZ1fFiN1ckp+yX7CyWqbL38pKIsMcxApTtqHZfpacU1azPRm2G8cOZqPZxu2vrO5ozD7D&#10;duC+OekQYeJ7G/PP9j3sUxwUWjXRph59P4FjVH/mZ4xRZbIa7diKFoynHrsjNVd8Uzqr/v9hymof&#10;mKuSX/t0ulOEqa/XF/NMtGmcEPQX1atVmOfvXVzQmPTym7L5P/6O2M+TSWGYnEDVNIPCbK8juyrB&#10;/g7wyEOy908/LeXB5EDP6qIWliRGyKEO0uvLvgbYcDar8cViAjnsq9OetmsfZVv7in3UAO0Lm6js&#10;nr2o+NntlmQOOGKOWEFVxGz3ImoDY8oVYBmVNSv3uq6iuIox6YXnVVdW9lxblZ87f1J98OS66tZs&#10;yQxtESDDfLGLmtOYjs5UJ2onj0kjVFG6KMWOcqqzQknPsFqlx+4AVqaKlNuxyaJVzrCfNvP33X1i&#10;C1iTec+n6RbFvPKwhZJkgAPir/qx4pZaTfW7CbO14Lm3ZRqtgkxdWgUwSZwyoJ8liWvyqCUFsLJa&#10;kz5lVQcr9HnOlsRW+lGcECZRPNPDLg8Plecc6zcB3Pavv6q4sNHUuLKyrGcvVPXbDP4hw/w+TZ+z&#10;WuNUTU/XjWCgBxihaJ1Iqa7Sef1tlVbH5oeoNORQVrMidJp4q0dbt+kDNVRiAnz+K18N07dvaM75&#10;1rN/EqbK5aROmAtFQtVz62deB1hiLtt3eZjXhYA1azXfLqpBLWw6xXi+QJ813I+69CuPfXkUfHza&#10;wayyWo44sYDCoNdEethAFOtYWa2qfFeX5L8Qtk6kaXsrkjnvAZo+BYC23VxXbLO3rVjjHjF43qrA&#10;rIdFfos8FkuqQ4+XQ0sXT3DypMbeDi1hH+h6X6qpP++j+NFhTmFlte+hfPnCa1KtSlKODDYTIEU9&#10;JlFdsaKKU9ddjlh2GdWXqlOUDYZV3fv2ffX3/dt6Zpp4IcClk+fCtIIcWJ01BM8ZlhZlk+6DyZTa&#10;q1RSXTW21b+sDux4JzMzpp9eVlt2UQo+ZHypnZF6ThV1p0Zd9rK3r7pLZfT7/X3lKZ/SfXwCxAIq&#10;7gEO9jUe3EMtN886q9cKMwW1T44Yd8CaVYb1s6Ul5WUbhd+lquqyT8wXoI49eN5bwjb9d3ZXY9D9&#10;PeX31DnZyqnTuvc66xK1svL/uc98OkwrVdW1lT0DDPDdjltGu6qTblPzs8JJxbsceJHIoLDWReXR&#10;ouxV1MFGqNS1UDII0ItUVvUMzD6xe6B+conY4dbzUqNaOStFm9JjnwzTY+K3AvHL9lWpwNxA0SdA&#10;AVWWTeouyzpKY1GxbO2s4v9iUba919Kzu1sqbw9bffQzz4TpwZ6+z80o9BfxASn8Up/1vkZJfy8V&#10;5L/efkP9oLSucqwQawxRR+411G7727KBJP0lgMeiPmNNB6b+y69q3eInL0ulvUMAUMA2Nk6q7fNe&#10;G6JvpxjztlEb6RFPB6iVZCdLxHapvNqnx7plb6R7+JSSInPxbfp5OqPfJ0nLqF30t6ft4nG+l1e+&#10;xigPFVGbqO9LLXOnq3ZIVKRmsb6qe01yFf5rJbUxfWAfhekAPfxxtC62rv5rdfCde+qrjvWsglTn&#10;xJXFBfwG42Nr3+VT+QNkiIVW1+RfV1AcHDMH6hDXjHvyObvYSLuuZ97f1bPS3CeN0kQaH1VkTThA&#10;GZXSAX2pigqtlUWthuRTTTxHyjK38rhZpVxD1kxwTSGqxInRnI6Y9MwF2eqD59UOyyeUr9OsUd29&#10;o3XiAXPcRdZrO0XZTG5R1wfId9UfRin9tlzUPdZPad1vH1WRN96SMlmGMfcR+v0R668nUJ/dPpRd&#10;/fM/kWpPgL7XJTnFpIYa3lnmbKl92cnyo/JjWygpD1HGq6OkMjpWnTVatMuC7DZa95wgRYyXYi73&#10;2uvqiy+9onn9EUpjHeL+Lu/ovO5ixfuJYYWJ1fczrK8F8LpFNJ5YFZv5idvLJ1kMHP8z1/V6rBXl&#10;/YwsY3iALPl32T6Y6nufYDM/b/SY5vcxA9TTjg+mPt8qZo51fDqAb5XjPWp+Tf75wlNau/27/+bf&#10;DtMySr/L+I/9kX7fQEk2wDuvfztMVzd1j5Wy5lMlFIl/9zvfCdOLT2u95TzKS6P31I9u3pBS3z7v&#10;EsbICXf3NU976JlPhGmAT33py2H6zou09ZZ8yojTZC5elkro+jnU2Grqex3q3afsJDmx6M7bUjB7&#10;cwc12glWVtTv77qf0x/u3FRs7viydcx7F/zZWXxS9ayU4ZaXVQ/NA9nrtfe05hPgJIpWyX3V580t&#10;9eetpuz+Dn0svyR/YL83Im5cu6A4bhXV1j5+uYiKW4CF1fevpY2OFa8csZ6fQXF/bUP3uMR4X2S8&#10;+aM//uMw/c3f/q0w7VJOn9LSZp4cYIzP83uWJD+K1n5Zs55HFO94vYZnzNv6LPybn4Y/268mzyKP&#10;s3C+nS/jo57t/Dr19X5H7b8DzCureS4xxscY07qQP/C6Uou10lL0fpnxk3W/L3zuU2EagnnW8W3Z&#10;7pAYwspD2YTsqYJyZbqie9RW1UcXGI/SKMLvo0R8Z2saK2WZX6XxdWX62jvX9cwX3pF/9pqH8dPa&#10;8cO+d90Zf2Zb+DP+7uPge/z/i7LarM0FiPoi6YB4xMr2I+954D3FImPfkGnXF3/xi2H6r/zSL4Vp&#10;gCrvkv3eu0z8lEnKBlLEN//n/9N/HqZ/+u3vhqnVBPtj+dCTZ+U79/GHnhsG+MQnNWd49EHid5n/&#10;5GIlXdZGvJ7k/mSX435mZTUr9B/MjJN1q8NH4/j769dp5JdYe/fvo8/B/HWzymrGiPzax3gtar7d&#10;/AzHk17rcTkjHzqjrDa5KEyiE3bI3jCpStukX18+rXcKFa4tsc7htWCvhaYZk2eLOe/r/J7SMZLX&#10;/306gNdXpqeW6Vk9Tnyro1ien1VWY75SzOnePllgyMLDkPfb88pqVpL2Wq/z6vJEayoz6zCNhuba&#10;M0WMESNGjBgxYsSIESNGjBgxYsSIESNGjBgxYsSIESNGjBgxYsSIESNGjBgxfjaIlNUi1QV2Jnq3&#10;oFMreLQ62hH3zpti1+ze1U7zHLtBzaiprWmHeqfo7ZYBE0SsjT7qU0Pv+INV6zykrQ4CuwahjIjF&#10;VT9U2uHMfith9WHtCPqsBHM6CbNilNAuwscuaJf+Z7+oncpXtEk08cAF7b7vHOvZ93e0yzMD4yw5&#10;yyRLaxdha6ydf4codb38mupk+57KWSyLMXNnR3V371B5GB9Rp2xWHXeU53KD3YgTLPZU+AGspuSa&#10;dsw2i8pfit2oFVRDEl1d26srzaW1/dYsrxYsjxF1H6DjXZCw5tPsJLcKmnehmuWZZ2evd0WycTth&#10;hZY0bJFRpLhGe06QZlttN6e66NWUnyE7fb2zN8EOzKR3tcO+zVrBbIbRE2JmZ3eGLaMDmH497MI7&#10;Xp16R2m9rjxk0koHVmpgV+iIdsk0ycsEo11ss6t7QXSd2LCumSqrqVwlGKJWSzOsrObmmFU7c12Y&#10;vWzVqZ7P2KddXF7vWDYT2Kook2/CfyOmALtYU+zyDZDjHmUYr2fOin2ysKid+z532mcJ5ylXB0bA&#10;mHxXyrBGUIGw0kGALvXtXbN9dgsfouTTIZ8Fzu5PjmW7A/rs9qFYA72cnplEsuQAhkyAwhhngdpi&#10;GxbXmRX188uXxIi7ARPh9l3ds30otk6KPp1fkq0XllTOdm/KWDo80G+zsIZrVbE2Mzm18WFLvx0m&#10;ZU9jbMTs9R5swQL5H8B2y6AOFSBNObKcV57oKB/9ke5p5bfbd+Sf3nlL7DyrBSxV1U7FvJxLu6c8&#10;jLAZ794PkKLto74HhuzEjnapw8wcopSRpp8UOvq82lJ5zsDWXUQJKMAxilym5pv1mDKjFPu3Cod9&#10;i4/XjpRVBvg5MMuwsSqoGXB5FCzMKI12cXPP+Z3yZqXPK6vNPiPakU/duE/5mXZD0a56eEQfYE90&#10;ZAtmdVqZsTZWHQZ45KKUh574zM+H6b26+sHNLTGO929LDfCgK1/aJf/Jscrd2ta4tAZT9iswezY3&#10;1LcDvIuS0u7LUubr3ZJq28kLetYzf1GMy+x53XOU1b26bdXls7f1jHdE9kqk7unvM2dnxn2c42FL&#10;1955Szv1m3dVFw8+KWbGKKu6uHVVeVhGQaZWg8VGM6yg6tKDdRHgMKsvV6tSp9mnXAdN1VUG5mFn&#10;S8z/BfxYqUh7MAZatcl+20pFKbNbJmg0lH8rIhYK+k0a5UErsLjfmP1pxS+rV1gpM2+FJf0Z4shK&#10;qvSXrNUcYDPbDnMw++z83Z+MLiqcVlrK0GcDRDZKPu2Xj5uy+wFque4HtvUcjC3bvKFSTvIW6Y5M&#10;QDzZZ8yx/WdQnbEiTJ88RONJSmOAldXqxDlrqEOkuW+AY5iJzl+hrPp0XzQTNhuxNZRTK6n0rEJF&#10;GzuPI1huZuMGcJ25rsw2NyIfQ9tSzGgczOGTcvjaAbFJGTWOANWqmPwVWMTHxCcl2NlJ1IG7sG8r&#10;jNFp1HVbMGLyKANs3ZDSQoX+FGAVdvrNm/IhZrS4Ds18cXkzsFFX8Vdra/IL577wDaWPPBWmozF+&#10;foJD6vH/9XtyDr/3/J+G6YWe2KrrA9XhGDXJzkh9M7VAO/U0Bo/uajw9bqoO2131PzN9Awyo791j&#10;9Zuk5xLUiZk+aRji/WP9vgfz/9FPiL16956etXNPdVycUQ058aDq02p5J0qK68+vi01rOZMM6tOp&#10;tuqwQD7TqCL1rGD8IcpqVilz/45iNn0cfZ4nvnIMa7sr2sd4zCZum32G++14pg8FmI5zulf0O57p&#10;7/23fSLNPPF7Sqf3mfyWeZfZdf7Oftaq2pOOESZJlEw8Ztud2Qel8oovD2H4B2Aojsro/Dn1tQ4m&#10;/LnHeZfDPr+PI56tMytFHR2pTR1b+16Zovrsa6iGPPuDV8I0j9rTKcbcrdticXdHur43Mzf6hU9I&#10;UeHLn5PSSwoF3g4KEn1sYYQ9DVAPyGaVh3Ta8zK1WwV1F6shBOjgGwpljam7+NUerM2NVV1z+uzZ&#10;MLU623FL/WSL8TPl/kTdR+OMVbommB8vBiiPWVG0Q4z+h3/4R2Fq339+U/3q4Qc1ll8+q/jailP5&#10;8tRXZrCbdlO+MJrb6JFRG46Ym1r92MpqY/zDvLJaB1WRAFFciZ2bFZ2z1Dv9pYOSzMGRfJCVVvLM&#10;xxwzWt1lVlntEFZ9ExbhwqLsZq2q+i8xznve5Tm11dA9ZqWIDxxLpEvqL9mCyhfAymot+kUPOxph&#10;b9E8nnG8zzzYcY1FZtst5dUKYNmZ2GKqrCZ1huO6xuiVJfnThZp+m8dv+5mpyPfo2VZWSzCfHqIm&#10;EiCdVSyQzKqMKdjEVuyw4op90AC12iRKJEmU7Rttfd7DJy0w/gb4K7/2l8L0rTcUk37r2z8M0yj+&#10;oB1yxF9jmL8WyPQ6gFVsBqyN5Jg7hiDmtzpZr0983JJNpyjz4oJYzmPaYUDcYj9mZTWvQVhZbUAa&#10;IOP5O+spJWKlPvMu+1IrqxVrasfqkp7dY66aHuieLl93Jha3L7Aq5hpz7/0d1sXIZ5q1tDTlM5M8&#10;59i8rHJ4jBugvhHgFMpqCeKmDio0HgeXmDPsH+hZbVSbFhe1vvfDH76q9AXFRmn6aGqG0ZstylYL&#10;sNMdv1vVpcS8KslcnaqYfK++urKmcmcquudxXepCu9uaq++h0hVgxLjyySe1ELm+IRscpnTvQQYl&#10;EhYLF5Ky2eGhFEg6+P4sa43JlMq/h4pdgE5D6xYrK/ptAfW5o4ba/oKyncjRb3Za8vXbTY1Zm+u6&#10;9/3r6u9D1mELM2tvu8yNEsxBrWy7vqF4s91RvkuoAVvps4j/XTutcfLWHbXbqTOKMyO7nOAY39xk&#10;LdPjS44Y9mhL9dyg7c9sqh1Ki8rD5cekDvY4MWtpqPstFpWXnZ2p0soIlZONdeWrhe0ec2LH8iW1&#10;V5sTOBZgmjtg62dUrizrauNjtYGVLwP08c0Rw31fMfkRtzqNqt5bL0i1xnHZhUf07BpjxPBA6+tX&#10;X3ohTEcnpGYTYJRXX3wbFdMHToq532NuYyWGdeoojW3UUePow+gvVfW7A9TPqsxnAlx9WWqFVers&#10;zDmN3zvvyAZbfdVRbVP21WVudwIfk0QB69otzQ8WTygGefdVlSfAgH596hOKkTqoyb71pvrB1dff&#10;CtP6ffWtIr4wi3KB17AXF/XMNordR0eypVs3ZfMB8rw7WEKdLUt+t49Vz2celbr00in5lMqC8mbl&#10;yJ0ttbWVftYuK8+Drala0PGOxpXaquqxQxzTuKH69dr8AcoFZ07oWV6/7yHdV63JPvP4w0P8SQCr&#10;ARdRpK2xdpjnncHd+4o9HDdGylEOooDn4Pso4K8w7wxQ5f3I5pKen8MP37qmvlTnZJoFlGK6KNrt&#10;o/pbRZ16UqAw2duTDZCVybg19TGLqHyPHRMQ8zl+t7La3oFiDqsiW6mofqy2HhC3FLDpPtcF6BLD&#10;VegHhVWNfynGhM9+Worip1foxyPV6dlHpIp8iLLa9nXZbhelko01tV+AorI3GXtUZ7WUyrGNj7j8&#10;eT2j3lW5jljrLabVZztN1pkHqpsTl/Xse+1pu20dqkxDz9k4DmgZhfpnvyv1rfyu+k1vT98f1hnP&#10;WYM4e0lzk61DZZqwM7FM/wvQ4gSFFsqdr70l275+S33KClBN1PNbzAfGzMsyjCNp3gWlMqrT1Ixi&#10;r23WY3DWwSjx2JD+4JjIqsF+d+K1Ny/peP5gddQAKdSK/K7JdmW/63mNU8fengv2OqrzkdVmWRdo&#10;zqppsu6QpF9Pfh3+69hhyDuPNup/n//6L4Tpv/v1r4fp/W9/L0zXL2ntIX9SPur+61rHDXB/X7FN&#10;YaD8t3aUr7Uzip3OfUrjX5N1y623dO14W/k85PSZ5p7S9Sc1nnRX1ebLCbVPgAdqig18AlWSddNx&#10;Xn20TLusUN8D1H6XT8hvJYmL7S9GrI/fwX4DeE7jU7OOUHgrVeV3jzHKMbHry68qxkt25UtrKN3m&#10;sJkcaqf2IwHe+BPF97felfpUa1llLKPI67n3lSuqixPMc5I+EQKV47Moq7X31F/euKO2CGA1v5Ul&#10;/SZPXPvya8rv4inlc3lVbZ/FNhZaeva3vycVpJffVDwwJF4eYo/HjNUBrKw2ce5hMuqqEq2o5njZ&#10;NmzMr6H4pBiPER+GD16j1Ij+nnvWR+HjlNWM+WfMY758Tj9OWW2+X0fvoIF96WRCEibTe+h3Xrty&#10;fON1mvNnFA8FOLEhe8pg5z7xpMxY1eCdZg71xsmELUySyO4unpDtVCqy/bPY56vPPRemAbbx1UPW&#10;t3z62h1UZN++qr7WY/3op9Xlh8HX/FmV1f5lnvFnxf8Qymqza5cfj/fbxBQ//fpZmwsw/3eKwcl9&#10;DbHmKAayKnB6SePir/zVPx+mn7yiMTpAgXl6kjixiDqpx88yivtvvCm/9J//X/5vYdpk7E7lNP5f&#10;uqIYvI509NHR1B8//LDs+YGzet87alMOnt1m3cXli/aV0Cf9LuuA8WV7W/GM3z0E6LFG4DXc6Rrv&#10;++vZfdZrvP6d15mdh8insN70fug7qxNHz+Kn8+O/v/e6nxHlBQz8EnuCMeWwsppPOvO7w9ObGg8v&#10;EecXWB8rcgKJ1+rsj62sNmv7jqec8cimiUMcD7s8fofVxxdFipF6RKLNmsOId6wBIoV+1tA8hHoN&#10;y8q1Vq6L5hbUcYu1LefBefSaqt9HBYjWk8J/Y8SIESNGjBgxYsSIESNGjBgxYsSIESNGjBgxYsSI&#10;ESNGjBgxYsSIESNGjJ8hkv/uv/fXwi1w3g0YMeGBNyJ6p1uT3fY//pFYVAf72gF8alO7wDdIzSY8&#10;GOv3AfZRJ8pwfm60W5LdgwWUB9iYnEihUOBdfAnYOF0Uyep15dXsdTPtAljNJAsrYwx77sEr7AYV&#10;YS9x8pTuefGSdvQ9cE4Mn3uo11h9IFfS/ZLeqT5BKgcrC+Wtu7ok8dbr2rkM+SPx8MPaJVlb0g7U&#10;mzdV7oPbysvpipgOv/cPfjdMW5y7H6DFjv09mF9mNw9QuGux2RFyYWLBTOqEdk+WCzBQisqjGbBJ&#10;mLUBut6FyvnqSXZFehekWc4VmAgp2HTe8ZgxmxCWZCqSNNF9hqhbBcgiNdLOirnUqapcY98DDK3O&#10;wg5Us20ysF2Ss+otE1gVKYAVK6w45t3c3tE7yWj4r/NvlYQh6k9WUumiANBnV2ua8gVIHuk3xbY+&#10;Gzf02xwsFqs3maVWqWoncw7WYbTbGEavMWNe0123sAP75GvILlSrmXl3qumnWRjAPVge3lgb1YN3&#10;4VK+AFb/WFvVzt5Tp8UYcXul6KPzZwqbDTqijUswsZLYiPthgGOYbjlYpm3K99o1sSKbKBPm8A/p&#10;vFgDCRj/VmYb0H5j1EX6szvqYVCmUIAx07gGQ79WUH62d8X2OqiLDWZbKJZUl5mCfl8u0+ZJfR/g&#10;+Fh+zCSBSkV1VqTvNbqy7QEsNisXDehXA/xYCuXB8Uh1lRxMWWrFnNg1rr9BX7aZtkoY/eDll8XS&#10;3N+VDdvfpTNq+0Jez7ZTtapF36yvCay2ZgaJ1Vi8C922OnY9Y4dWXkj1lVZaKsfZiup8hV3iARpp&#10;1V8PVmOGfpCFkdmlTZ0v213W7MmePk/T3wyfxx0gOpub8vjafEHPsM1ahWee0eB+P1XZUl29TymG&#10;e1upyvfwjnD3Vf/OTD7Dn9vHDqnTDPvGq4mpP7Cy2sXHxIC7f6w23oM1e/u6mIu9pNr6qKnvi0nZ&#10;YRp10DI+fxM2+0OXpozrxqY+e/cNsWzefEVsrWWU+Z75tJiln/9FDZiFTdVlgzp89W3Z+j//r2Dx&#10;3NbnpzemvqV8QdceDnWvW1fVfxZLsNL2pb6RPiW20MRBhMmNt8X2fPCixuT9HTHOy9TdxVUprgR4&#10;aVvPP7MhpuEqqn63778Wpi3YqlnU6TIwzCYtGf6bi9gP+jtPLGLVs1lltSZn7JtxkINtm4EZa1hJ&#10;JfL1c+wPKxma5RWpDE1wDEPRCnw5xlSrtDgOyZfVj0bEbeM5hpP9s5GmbwdwvswQ8bh5jNKC2alJ&#10;+oUZpu5PHk/dP3wfj9UBon6AcocHOKuvmv1htprHrMFIdWoGpseO9TV8CnkK0GjKBq36WUbFNFIc&#10;NVMk/DeAPu/RzzGniEneJ5Zw+Roz8ZgZI2bo21e47FZUSNG2Vhw2Eybns/4LepbbwEzhECi6mZWy&#10;WJBd2XebEboEe7OFIpGViqwUW0Lxb29fzNL0DMPn8gNSErt1SwxSw7H4EfbnurSK2Sb9oo8a8qNf&#10;k7La6Svqd6OB2ilAmzq6PlTZ/t+//jth2rr2bJjWsJt2S/keo7xQYQyr7+nz/W2N0ccH9CfYyAz/&#10;IXIoJCbJp5UruihgTL4Ik3FT/WWISq5Vq849LF9i9dB339C4evYSE4UJymu6R6unOc2FmuL3h09K&#10;4WKE7SYY9zOM2Xn6vft7n7GjRGwe2c4EZkq5T0U+AzuJFPtgKDt2jdhqqDlFfZHrPV4F8G/nldXc&#10;V400DGDDefLvMvSXySekwux93O/9me/Rp1+PxrpHhjlckjHa85wScUAf20/DCDxAZS+AVcFmx+kA&#10;8/m13/Xf9m8ZGH72W5EPYvwPsLmpudveodre9T4d/9VP3r4mRYg//e6Pw7RETFjE3x3sSl3oGPZg&#10;HhXhAJ94RAqj3/zqz4VpLoXvO1b/HVnxgvh+AFOugE9xPUwKGv5bq2ou3o7Gusk1/KRY0Xf3YX53&#10;GaseRkGmiiLO7oGeXSeGMAvddZvFbzUnUVWAUlHlDWCGZM5MYxjf9qGttvL/m7/1e2GKK00spZTJ&#10;zzwlpugnHtb8uIuCbBn/F8DzpybKNknsZMjcYuR5IePiiHlvd0A5UIbIoaaAkGlkAwEGMCfpmtEc&#10;rYAKguuiieLPPqocZZSTPWZPjD1MPIe6f3eqrHawL7tookBWq6mMaxXZpJXVsvTnNHGj+7VjX8ef&#10;I8b5EQpe6dzUzqyshsjeZLxT+YawUB3/51B1Snm9BoWuDqoQdezS/tjs3QBLS7KvN15DWQ2l2KUl&#10;lWOBckHMTFhgwnOQNHZG15zMmZSOk9TlBNmi4scUymrDhO7tflCuKD811FyauxpHRiir9YnXDlDK&#10;sRLexuJ03vKpxz8RpvduaU3n2dcVHyeJE5PMV2wb4zllaPuHhQXFvl1suwojPgQ+sIWyUB/Vsr7b&#10;A+WxcknXWH3Tymr2U9vbWoDKYqC22+GMspptN4uSSKTk4fiM/FrhslRVHVcWNB/tWlmNUw9GxDXN&#10;tvIewOxar0usreoe+yj43N2SmnmeRas0yn0Z/K/V9wtes2Ju3qfPBtjcRPmxpnwdH6n/+Jk1/OrB&#10;oeYaA9RoFxY0N33hBc2dvv19rWPaP0QGN0GWflqqyH68/mV7cgzouvT4nmQuWGGOW+R7rwUdo+b0&#10;HsrYAUYoK27U9PzHHrkUpusX5QMLJ6Xi9OIbb4bpcB/lIdTSChXZY6qiudLZS58MU0RIQrzxtlR+&#10;CqgaLrJWMzhUW64l5V/v3de9721LaaU70hrv449LuefNN/T9/i7tMnWViSIG1uxgJ/i+5RW1Rymv&#10;fC4tqw639+QX8iX5ixNV1WEThbalZcW4ruMAC1Vdu3VTsevOttZynnhM8+XdtH77xis/CdNRT/da&#10;Pa1Y7q/8zX8jTB9/9IkwPbih9adRQ34gszadH1vpfdxTPkuoGuVRcxkz/g1bigtaW7KrREY+ZHFR&#10;5eowh/BYnS5Ny9NBrcA+Y5cYIcWYmuMetVNq2zt3VP+HKA6fWkdti3jsOopeBZTwApxeUH5+/NyP&#10;wtRPH9+Sz2gfyf5q+OUL6+pXi099MUyLJ3V9w2vELdVLqz7t9w18x5C+1D+S30knZFevv6M1hscu&#10;qe8mdjX+3b6utHhK9V67qPTaHf3+3o+0Lh5gCZXVb/zVvxymXeLEo13V4Y23ZAvf/64URlKs2e61&#10;NVZduqR+5divUpNdHrIu9fZ7U9WzMvHT8opUS9oLigEHrB2ujVS+Ba/JoSZUOK12avN3D5/yyAOy&#10;t/4d2VuA3/2nfy9Mj5j7tInDCgP5Xw5nSDQa+k9pTf3KClIp4plFFJisnBGtCU8QrRszJygyXx4z&#10;1hbpT2mfhkGMUWCd1mq6Hst8EkOLWCUEfezUpurK+biFfe0eKv/jhOpiONDf5y6rrR94QH7uzRel&#10;SHzjltph7Zxs26q8AUZHikUHBdVBhrWZ1UWNsa26bMGqeT61oN2W7brNrTRxFL3HmPbJJPWbZA6U&#10;RmF7gZODvvQ5qZ5deEqnFdSTsoXLqDMefv9fhOn2sXxoo6y62+edVYC1VdnieVQzb9+RP7vbkr99&#10;4vNfDtONZfoL4/3N26qj+3flazbPydenKxpnV05qbh+Ca2oEWO099XOPtds76hfP/uBbYbr1nvri&#10;Lipg1RX5gSsXdSLJXkt9+T3WDaywHCDD6R1WVrtxR3azhyKf5xhHrElZAXcy4IeJTxHwqRtpYtcs&#10;CmsB0oyhWezb61mRsgj9wbY+RBXZ8HsZrwnlWWvMs1YSII0itdfDovdJ+Ofo3nOp5wHthurYqscd&#10;FPySM6rTfU4t8Kk/PgWEJfXEIuviI/z2N/7SXwjTb37qsTC9+ZzWUDo88+QDig8O78/0SYLrOzvK&#10;TwM/8MjjukeR9y2PbLL2wdj2zj3FJa89Kx96eEfjYh0Fz1/86/9qmC4cTMvTva8x64C1DyvSP3FF&#10;+bICt0/D2MG+moyvG5taSzm4J3vc29IzxzWVIcD+kco2oB8nWfe6SRzFoVKJTFl2U8Kf3byre5VR&#10;VFtAmTtFu84u0f/mP/inYZpe1fi+/Fn57Mdq8ul+d3D7unx4EtXyTz2tNfqtHc0T3n1XikVDbP3M&#10;4+o/AeoNfba7pTrYRDnVKsXjDPbE+lGOecDenv5+7U2ti98j3m/jv7y+4bWSAPaNmMn71jQCzK7V&#10;BLCPN9yv/LkVtOavm4W/+6h0chOlPwWzv/pgvj7+HtP8vj81PD7Ofp7EJ8zP3Sb/C/+dL/OYfp/H&#10;rga8o4rUpt0OtMtwRoFpY0X9+iR2tsgcacRv7UtOn5Pvf/AhjZP1ofrPFqrMw5uKBcd+rzFTa0XU&#10;QLdYGzmxqfj3leel4PfiCxpHRjnle758fxZMr5n204/Dv8wz/qz4/w1ltQ/HvP0F+LDPAmSJS1LM&#10;nVr0/1JF880xdlU5objh3/z3/60wvYgfD3EoO2ky7/A7aKuFOhYqsz75rW/p1JM/+AOdclCqqnzr&#10;J/WMQ+7X4TShAI88Inu6cJZ5RlflGbT1LI9N7mteV7INRMpqvNs53Jc/dGweYMB8yWsAXpf7wNiL&#10;X3b7+XOvMcy/G56ayrQN5hXVnFotP1JYZY3a97Kymn/vdnWs0ePzAEny57J7vM+hnHjulOryHO+5&#10;MthCmZMgovV01kiik1hm1vLnfXSfuGvMmrvXLaJ9JayX9VFYS0WnHOjePdrc75kD5JgjZNm343dv&#10;k4eGSVR3VILzZLVZ24Tb0+/H/LnVKQM4/vrv1uNixIgRI0aMGDFixIgRI0aMGDFixIgRI0aMGDFi&#10;xIgRI0aMGDFixIgRI0aMfwlEymo+w9o7GK1Ck2X3nT+/d1Nsp6swyHNl7Xo7cUo7hJMp7ZyzQkOb&#10;XbsBmjD3zGoYjbRDNAnTNVLs4FpvB8+a9cgOwV6de3NGrpWYBtwvgHef+h7LS9rp/8UviimbTouV&#10;cuKE8nLypPbtrS5q52njWEyBHGdEV6piW4xH+n2ASHkLttDLr4tJcue6dop+4gkxZy5e0LXDvurq&#10;pRf1/XvPqY6Pb2jXam9faaY23SW5N9bO2Ku3xA5IHSk/uaZ2IvZKumeaXY85FKSKOX1ehUWQRinK&#10;Sj9mIQew2lq/rTTHHsaiGS7soszBFE+z+7EFOwQiYyI51OfR+dXsMPeOzQBmlbezKlerKpvIwjwa&#10;sQN26F3HPtsXdnECRQ/v/jSynG0cwDvjvcvWqT+Pdm/CgPXfx5QnAYur1xZDy/Xjs+ED9KGlF/vY&#10;bFN/Fw5V72YweJdtpawdzN4l6t32VsgwzCgP4D6UQV3Cyir0jmi3dKSeAZPHymUUO9Fjd66VfrKm&#10;gbuPTFCiLs6eEYNkdVV2M7nL+1L7BZcjYj2zO9eMuiQs9ezMflgz3UaoTBxzz5ffFfvMO7FdJ022&#10;HY95RpLspjJ6RhkG/IzgXWJ3R4yvMvaeLKjvFfPq/4OW+t7Bvtg4I+oiCTs/Bdu+mJJ91mq2edf6&#10;pNqwB/svnxFtH2GFLvePxFg2nhhjw9hRbyjGQ2Ks8g7aMP4mWKrAdsJm2z0xdiplMTDqqGa98tI7&#10;YdpEpSKHD03mld+Vdd2zgJ/uw4RzuwXwLvt2CzvH/lPUf45d4MORPs9jo9EOchh1+bo+P10QG2/j&#10;5JTZ2ynruR0YlinsbXKzMOmhQDRA5cGM/5x3f8Po5Sj1hJUVzcoPYLEl26KVLGyrJeoAocQI3oEe&#10;+UaUP9yHvUs8gH2J+5JhZlwWuzd8zw/s+GfMsFhAit+VZ8aXRy49EqYnL4l1ug2L+d6uGAj1A41R&#10;I9QE2x0VLDvUeDiiXZt1sXAeuCwFICtRBLh1Vf3goKt+kYWJsET9n1rUPc+f072uPAPj7Lz64AvX&#10;5CP/q78vtYTsnu59ZVmMjADFMiyBqliyVkZ5G1bQ/bfF8Hn4safDtES//r0/+OdheuVRqTbtNzS+&#10;Li+oHddm2JANqzOhbLl9CEOvpXxVi6r3HCz2NZj6Zq9FimXYdMZsaXyr1XcC2L6a1G+OsTYNI85x&#10;ykcRfaywkMnRr2x/pllM0EQda8gzzEy0/03DaCjX1NZmkHZRNJi3N/uR3gy7c/Zc+AC+po1c65Qp&#10;onuaDeI8OGZ0/3FqpRBB9xrwXCtXTQw+TNxnGfYnz+T3+Moe/f7oQDa/AePEqo8B2l31Cz/f9lWk&#10;fs0gH6D+6b9HHpusKBn5WvUn20ITxZMAZuhYCc224LpzQcxaScK6MXMmm9f3pbLqsAAL1ApmAY6P&#10;NV4cY6ursKLNkL/4kPxBFkU/s6MLed3jLhK/Zk+7WVot2VSABy9JxWn7nsYVM16tMJIvyq4cpyRy&#10;enYVdZcd2Hpf/NVfCtPSCbFDd2aUFqyaVVsSw++3f+/3w/TH3/3NMC2UdM8jq3z2VUeLTdXJ/Vuq&#10;h7swnqoD5c1qgb0ZpuLYYxPj35RxrdRxcAVmfJJ7meXaJg8IsCUO78nXPPjgVFktW9GX9YzKfmVJ&#10;funhDdQaGmqvJCqsmQEpVZjFT3SwaSurTYxH6QSO/2zLKeyIJoz6if2RmUm2Xc/X3HfNBptVVjN+&#10;mrKa/ZThexpWVhszdrmuZ+/jfm+4n1hZbYCN5EqKUzKw6YcD2aOV1fzsNEzAPZikAXqo/Rh+/gdS&#10;6s5/DxjfC7DrnTfX6SzDbwNltSNUAvydY4UU4+W719X3vvW958M0k1abL9UUG+7t6Ps+1x2hmBHg&#10;S09JGeYbX/tcmOYT6kuHx/TnkvpkZUExoO3I8Vl/MoIE6KLGWUYhIFIXnGBI3FFBicPKas5PiTrJ&#10;w4gzMzOBgmcVhagxz7ASUW5J7TeGZRzgGPZ8mvm97dx+97iuNv6n//S3w7QD0z8zUD/6ymc1V//c&#10;04pbuk3dr4pKdQD72Rb+yAOK549m9tnnj1MqRxf1ymFGbW9ltQ5jhG0jQBf1gwy90Iq9JebekVIc&#10;ihJHKN/mGaPdB213Fdrx/l3FPwH299TGR0fy5QtV/WaTWKeISkCKPmuFNa9z2IWkaQ/PSQYog4xT&#10;+PMJRknda4CvH04sJ4BVTJMovFopLYvPH/QpH2sj+/tS8HGsbiWDAEtLmgO8/abWWY53ZGdLi/pN&#10;DXUnK6sRJkQ+xMqxZm52WENIZ6cxX76kZ0QK3Gl9l6LMFsNdW9PvtralMNHtyaZT7i+oheSw3UJu&#10;Wlff/KVfCdPr1xQnf+fHUptIonpkJb+MYyHmhLjjCDVUXwYZFXShpj4cYIQtNhg/Bij22OdZWa1U&#10;1D0oVqLLvN4Kazs7ivM9vbey2shj+wReW7PCu2M5q6FF4wg+sUQ+yzWN4T3HUMzTzIhtzMQWQ+rA&#10;dr++qvo/2JHd3Lkj9ZYSMZHXdPKouVlZLZtT6vWLPvFBgJU1+ePSgvJ1sK+yFyhXhfjlEMWoBLF5&#10;uay8vPii5s1/+l2pb4098HvtaoI0LPQ8/bVq/1tR3VSJM73esrgsOyyaAe9xx4rxqIf2iMvuoXgb&#10;4OBA+WyiEvbgac2d/7V//W+E6QOfknLHXlM2Ut+Xv/vht78dpl3UMz/1aansPPnow2F6/9bUx7x5&#10;VX1x5SwqobdQJLmrdjlkTNu6JVUQqzxurii2O0DZJFVS+ZOsu97dU54C3P6Rru0xrq+c1DpGvaFn&#10;JFkDfuRR+fSk7WyRueFI39+7rXyXmU/n8QsB3MfsK3qcPlFdUGywtqh2udpSWzYL+ryWUj4/vSkb&#10;/uJDiu3yZZRNlhQTp8r4kwmah6rnIjF4itMXMsRu3a7a0mpiY+Zhd1mffOCE5iv1XZXneE9j2Kgz&#10;rbMB6n8l5ivv3ZJf3Xzmm2G6UdOzyijxH9RlN460D1mLtPLiCn1269k/DNMAFVRxUif13Wt3NC8+&#10;vyrljjs3ZAs7W1KMWWf8WHgA5auTWhd03ZcXVMc7zOEDdPfUdlZjSizrN03WJW68oZjIY2u/QP9B&#10;rTndVB9YZr1mFZX0t7vcb4Kd21Lc2mBd/uKGvnMMdPNY9dpd1uffe0v9fIE51Qp5e+9dfX75shRv&#10;rJr4rT9VfwrQZI3s8Se1LnF+Q/3m/k3Z+GRUCv8dooJ07Vgt8vgzUqN75mHFL4MD5Wn0slQrtlGQ&#10;CPAjVHIOM3r+45//hTBt91RnV8n/3dta18zlVHeef3pOnmRdr3ms+NTLawEGSB/2UJE+us+4zZzI&#10;88jyguzHimqeZ7Vayr/VDtJZXTc7H7BCtVXXLGjbxw+kPPdhHD/eUR4euSjV3BMozNwlJtpHqbPP&#10;eORTXwIsEm/so3A/pHwFK1sSTLhuCqwT7dD3lpfVJ73WsE+dza6HlBwLFJW2UBKt4Ns/+aQUl57e&#10;VH9ae0C22r6n9zQv/onsaLTEmHZKdreFMnOAPOPFYygK3uN0jL2envlzn/x8mK4xv9q7K7tLr6s8&#10;r70hldcz67JLvwfYR5kxwMOXpWw1IkZtogR1WFdaW9E4cxN/+4d/KJ+RLqlPeg0xd6T2sDJ0Bh/b&#10;9hr3BCN8n9ctbt+WjzlEYdmxOFmZ2IyurdOOHi+tcJRxPDDzjiTjk5K4hxW4bXDD6N2iPvcalesm&#10;xTifJs3zXmBW2T7LOO91Y9uFxxv7L8fLngv681Zb9jQmpuqguDzz+iiy2T7zY69NW1Vuhf7QZez6&#10;23/rXw/TR3nPWt+Xn3afXEMxdjizuL3PvPjMOfWxodcyGQtahxrPh8zTlioq511ikCEx3i7t5zq7&#10;vCwVtFe/88MwDXD1lvKzeV7jRI84Ze0k6jsbxBA3FfulqbsOsd0hc6fzD2vN+5W3ZevHt5SXALkV&#10;1cWQuZxPkbp7qD7X5B1gAeXbqlUmeT/x4g+kKmrbOHeO0wAOprHrP/z7/yRMTz4lFdnP/0WNwSXm&#10;v37n69ivxxz26lWNS5tnVTeXLmlcufGO3m31Z3z+qfMac/vEhX/wB+pzKZ7x1V/+apgOeP/4Bvne&#10;PVAf3GLN7p33VEfuPy4XJh8iWielf1iBKIpNPyINfhkgmo9FqepyFv7O+OC9hOjvuXvM/874sPXz&#10;6Flza1cfzOf78zSPSO1pZqJm3zD5j9II+nu+XENUsv2+fMTY5nHRJz5Fa3i9aZ59Tami9EHi9eV1&#10;zWeskDZinauEuuTGhvq538Hv3lNcsI9qeH1mHrZ4TrZYQZl3Y1mx+Le/9b0wff1tzQcG46kPDzDf&#10;Hh9Xl9PfTuvxXwYfZQP/XfA/FWW1DOsS3ifTIuYusP/CaqaLZ2Qrf/1v/c0wfQp1zQCDpq6JlNUY&#10;mz3mdhmTkrw/9Tus//K//K/CtMEYZrH8fWLYWZXTxx6Xbz97kvgcP9vnxKEeL+Y99kb7FFivyLJA&#10;0yIvzbqeYYX5ALttjT1ek3X7+F4f6KvMu6Lfscbgk7ncN5NjXTdrd94/4fU8m9OIjQduL4/R/tvr&#10;Ex7/vfZm+CSVAGme5/eNXoPPcOLbpTPqo1ZWSxEnWAXV6y1eH0vzcmHWav2OaojPd3wyZs0qinXm&#10;YqWB9+mQxwz+sMu+IO/TCuC4yqcXOTV8muK8f7Cymk/RdFu7Pd2HZ/1ydKJj+G+MGDFixIgRI0aM&#10;GDFixIgRI0aMGDFixIgRI0aMGDFixIgRI0aMGDFixIjxM0Ty7/6HfyvcyjZmN+chu+29+85M/+1t&#10;sb+2YCSNUSZZQLmnUtPOuOFYuyp9Pn0L9lGATka7BBNW2fDuQDOQodl6h98AtmA2zU5AZGhG7NxM&#10;JMSK6A/0u7HlRyYwU7TEDr5HHhJr7qEr2vnf7LwQpidOaqfo+TPavTcaqPz5vHYhQtJNLC5ox2Mm&#10;zS7SCXTnRGKvo53u3/6+WLeDrlgEZ1bFHlxGzeHtt8U0+cmPpU43vKv85xJi51ihoLw+LUeyov+/&#10;9KKYb+mufpvpqv5zMI1LKMeMOdPaqho5lHL6fD7i81lltWZb7MERu09LKCrUYFB6V743xKdgAFrp&#10;K1PQM5IDUn7o33fMwp/AOyobWT2zU9HO2cKC8kNTJkbsWk0i2zZmX+WYnbNJ0iys43FyuhvX8C7a&#10;WQZYAO/29K5UM2d6Re1Ar7DDNg37sdvTvY8StrtEog7rLocCTIqvlu6pra1c5V2rPifYCl/elZud&#10;U/RJz5zVO1VWc31Tj/x2yE5eXztAEasA+8t7UbvszrUaVN60uxlltSpstUsw3SqoiHgnr1XEMqii&#10;5WEdeRdyr6fvfSZ2FiW55Iw6hZk5ezBGjvE5b8K07qCK4DrqsFu3B+smazWkSLlHeTicYSh3DsXY&#10;O7MqvzRiN3Czi92wczeXUX/op+RbxkUYDTDoSj35u1RJO9PNEg+QhymR4t6dnvIXMarhvh/B8kym&#10;YSQn9KxsQd/X28p3Ek/SrssHBdhYuhimuN9EL6md7q1j1eft62KhHuypHyXxfetn5R8q68pLZVlp&#10;tSq/ZWaN2ytA/VD2vbst1tzRnvLV56zqjPse9le2UoTMLmFyXepQeTiRlgLAxmmxpQP0F3SPFGyv&#10;Pjv9+zCW2yjjjKnTMopDGWy73ZSfWB6rzVPsys9gAwFGsMrsbwb4MzPkajCubBOG/cFUWU12OIDB&#10;4B3zAdyf3ZfcP2wf+eI0PwHmz1IfcP58GgWwIXnJwBaroLIQ4JEHpbSyeUEsrV2U767CZjYTYFLw&#10;MOm3lI6buvegI9s984DGo9UL6ttbR/pdgPGB7Mpt3YJlagZ5rSg/tljVs1dXdO9zZ3XP1MOy2d/7&#10;sWz91Wc1tq0dqZwBFlOySauUbVzSGHwdVloLtsejm2KcNWGKNW0bKHp0Kc8ajOBiR98HaJPPfE42&#10;Vx/JVxzB1E+P1E8a770RpstDfZ7sE+/AYIyAnxiZZQBLN8AQw+908Hm0Pe4p8suRupNuEdmZ1Set&#10;CmPWSM/qoRP0iHGGpCnG4CxjltU2q7DXBzA0EIqL7M10BDMVZplXViAzS60Og3KAr4zuAW/DTJiI&#10;laY/P8icmbFhXzuvrGZGifuW1VBMxBjB+DED6BBm4voGjJMZ5oWZI33uZT+cjwIW1dmQ4CLNmJsi&#10;zhnTTu73xyiARvFDVA/Bcyk7z7cqpcue4pkpWN4p4tAcsW25rHIuVuQnMIFJEygPAeowk8f4n+KS&#10;2HSnTqrso4HqZDBU2ugqHTG+Dqi7ATFSH7WzCmzpAB4zO109a21N41+lpnGzAxvIrE0z/So1xcHr&#10;q4qVFjdUjsolsbo6q/JVAeoNPXd0qPH9jRti//233/tvwzQ5kJpQDR84Sske97dkh71tPbtYlP/o&#10;UI59lDyGqNoGGNPfzZgajVXvqTRjAAz5Mxt6lkOpQVLXHTNmWz04n5ZPSqanfmzswTinzy4vyl9d&#10;WRFDt0ffyqMIMyZuTDJWFEsqX5s6LaNoMOloSifIYFceW83KdMznz5Mw/4fYvu3R8zXbrpVzpn15&#10;cg+PXXPs1FmWWQD388ndw3/n4+gsfXbE+OM8zN5nXlnN3/VQq+oRP5cqYoxncKK9rurSymrOv5XV&#10;dlGxCOBh0HGw4Wv8TNedP3d5qkXd08pY80z5AGur6oPHx8yVqDrH1ilii3euKW58/W3FoYdH8g9m&#10;OG6gQFhaU3kPYKAHeAq/9flnpJyYGqqPtrvyfWVUzdJZ/e7wQP3ELO8x6r895s8V6nRWWa0P23Fx&#10;Rf293lb+s4xJu8caD1v7SnPETsV19fdeU+1WQJmhQL8poQyZW7LNBD5G/X0Ii35Sa+G/qZRsch+1&#10;ht/8rd8L0waqDy0Uob6GCvoXnxHruHukuq2h6hLAY2gbVqaVrsYwQN1OI/yXfWQXZcURyj75InVl&#10;BQpsIcAY5mQWn27mq/uH7cjPsNLPxGOF/0bzM+zJiorbqDcGsDJUHTUjl/FkTeWIlF+pw5xVROhq&#10;vneG33niMIYxOxjz+QQDYugR/XeIslqPcSSF0lUJJagR6y8pGKZN1KmtrFZiXLEyWYBqVfbyDsow&#10;zR3Z6tKS+netSl0qCSovhPuo/VgGJdI2cVAW9dAAOcaFVE79IplRfguoanWZl1lZrd7QPbo92Urj&#10;WHOoDKr0AxRkKvjMAE89LIWF7S2t8by8ozpwOyTxbxliDCuu2Re67SNlNZ5VQfUwwAglOyvZDEey&#10;G68hmP28UJuuPQXo4HusELO9jQKjbvexymp55le2I9uP4xirgJUqakcrq3mtzXXo2Ne+M4BVM9Nk&#10;ZH1V19of3L2j+UseFXMrq0VrI8T9Viq2UvmsstrisvxxdVnxvvtPFT9URk3HKoDJrO6ZQcHopRel&#10;hPHH35bKQBrFlokxKZ3AY5GV3gukZeZ4JdbHSlX5jioqx4u0dRV1RAt/tmmnEc/q0RYBtvZki737&#10;SpeG8o3/5l//Wpg++YTmTFWUum69p773o+9LXadeVfz1V/+i1HiGu2+GaW5GQX1Q0tiTOaUY7eZt&#10;1dlzf/itML1wQbHd959/NkwnBQyTTEXXFSuKDQc9jYF3b2pNcp2YMMBOXjZ61GAMQm2+39SzXvie&#10;1HUvn5Ea0OlTWpc9dUY+vrGnWHH3LmtCB7ouj00EiBQtmZNtEwuMUXZcpv+O8c9f+xWpIzYbGk8r&#10;qLirNJP2aCmva8TZ6xtTO9u5oX6fZr0iwZhcQQWl3tZvMyuaW6dR36qgTDDy3I5YvkOwcsh8O8A+&#10;zx/h2yDRJx49rX7Taqhfn+C0gybj/s5d4mQuWFpW+XusYd96QXUY4Ii2++RnZR9bb8tuUkPlc+eW&#10;FDreuan6XnlCCn2bVZVzcU1+4GErMr8lxZgbr0udI8ARMU4Ohbvaqmy1TJm3Yds7cuPwg8ToQPZU&#10;J+bojHSfYVq2e/mcVAUDnH5Idl7aVN3c3ZNPWaipbup76u9llAo6+KUfv6LyWh2xwJrvfZSwKvTh&#10;q9e1Rh8gzdi5sib7TrdlC+Nd5XN0LL+611Abbz6mseLnvyZlnCJ+d/8drTm8+carYXqtNVW+GlTl&#10;h2uo+a1zKkGSmPuI9rl9qFhh1Nfvivi3qdKNfl8/Vt1ZQSOAVbO9Bn3tnuzJ6qcZymklVdfl9pb8&#10;dKchO0sSR5eteDVzikCbGCjJCQMp1ikGrI9NJq1hYrXdcUF97SzzrRxqunW/P6Ivd9q6PuVAbgKr&#10;aDdbHheV3+FQ1/qdR484vss8p4k62+q6xozukfKURLEwO1DdBWjeV99xzJMoqp5PXdC67MMPa20u&#10;eSB/cGFRPnLjslS27xGH7t9XeReZtyygbBhgZ099rYBqeY41HpdvA1sdoirfLSsPyw8oD+MD2Xan&#10;q/IWKf+dt14L0wBeV1jcVL9dOIsKOHFihjbsNXXt1ZfVTw5ZA34L9aY9+lmTdpwMimHSoe8G2CVO&#10;dkx6cECciOqPnxGtI/Euyra608BnTqw/QIpx0vYZIFL7xqyiOSkxguN+v89Mz6nmu7/4ZB6/r8jP&#10;qAJPnH2Y+BrPyUmiGMmp3485LwNspm1VG+pldg5upRt/Vqqo750+qzUFlocTpz/1hTD9+me+EqYL&#10;xDNLnAi1fEp+0MsUWWLFAEXmMmNivRTzxAzxVpL112PixiHvPvzs0YLGDH6e6N+U/+veVx4OJhGM&#10;sYPi+CH+Z+WK3n2u8d60zDz+6stS12yiMJ5mLD60MjY2v3ZGqj0HV+WDAtRRsmowpq6UFFvUFtWn&#10;BsSbWzd0TZmMWwn3LoqSO8SupxmrG++pXAH+0T/+jTAdMP/6lV/+1TB9YEX3OmY9r0/c/OCDUkXc&#10;RaE8zXxybUG+ddRUXg/uanwN0CI+PonC2g+fU53U8Rmf/KyUOVc4ReeNZ/X97VuocLIG8aPnpQrc&#10;81q13zV4EjXBkLE3Whv5iDWf+bWS6NQg/jbm1fYDzK+7+O/5a6O/ozFL8Ofzv7cfmUV0b/q3/3bq&#10;PvvT4Ln7bN4/SlnN2ZrPXy+rOuqxzllj/LTKdJZ5glXd3e8CjL3HAT/w8NNS6vwFTqqo0mePtmSz&#10;W+/qvUqFmNz7M1r4mB/+5MdhunpO84QADz/1WJieRH26wPuh3/2dPwjTF1+Xr+86EAMfaIeZOprH&#10;tO3e/5uPu+bDMP/Mfxn8T0VZbTyn5JUgphqzJl/GdhdQFf7EZxSrf/XTiu0DrK0qxrFa+5D1cK8p&#10;NPm8yzykytr0q6/KJr77Q+bFGX3fZg2xyqkOAR64pP8v+fQxBg4rCFod2H0yUq5lvPT7MZ8QcUS8&#10;4L1GAY6JafyOzPC6Q5J1Iob/GXtUmuFdu0/mitY55nxQCO5hOHboozA6v/7tgMDrE5ENkyeXe8C8&#10;P4CV1awE7fVx7zO6eE5jkpVIM4wJOWIn+28rGDvOnu0/fj/pdSHHwam08plxrEMd2M7GVpTzu0bK&#10;b2U173eYhasxioVYF7Oy2rTOdK8083g/099H7emxbKYf+gRE3SFGjBgxYsSIESNGjBgxYsSIESNG&#10;jBgxYsSIESNGjBgxYsSIESNGjBgxYsT4GSLerBYjRowYMWLEiBEjRowYMWLEiBEjRowYMWLEiBEj&#10;RowYMWLEiBEjRowYMX7mSP6v/3f/Vqi71u9Ljq3Tlqykj7pocCzF1XclK98bSpLtBDLcy8uSAqxy&#10;5EgvKbm6/YGkVbdbkrEMwCmeiSHHZ6WQGMxK0TKSzev6eC9kBX18YHSMoS5P1BuSQR5zA05xC5FC&#10;XvPyGcnpXdiQpG33GFn5VcnQPf7J02G6tqqLO0h055ckbVhYkTziUlmy1ZsZydMG2C+obl75ySth&#10;+uqPJHfcaeiakY8aRBbx/rvK07jJvZcknbdM3o7aOgKgw9EsAXJJ1evBHUmNpjqqiyzHrww5QtAy&#10;fJZLtMye5fR8bN4IKclZWcVBdFSV7uXjDaJjgJAHnJdOtYSfj/ZKI0NrqUVLlc4eqZL2kZbIg/c5&#10;NiOzTt0UuEdWqVUEUxwxWuBIkqSymuhjbyWfwTZBkyOGuhx1OIhkcmVfPu7PZ46kLVOJ0mIO2cFc&#10;XuWyVOtgpHoK4GOy2sjs9vi7hHRi4ohn7Ppz2USpKOliP6OIPHKW+mjPSKtnuIWP4BqSj46PUKNy&#10;ChxN5uNxxxyT5+MPLeNoSfwassg+ainACY5KefSKjogYcjxTdKQHcs09JDGzWeUpSdrmyBEfg1jg&#10;kAXVvDDCzlrI0jeQsnyV43D6SFgXOKI2l5IkdHFJRxAkkbG/vat+0uaYl7HPoZzgeFd+Z5kjOBJZ&#10;/WYqE6pnZnhWJGs8J+Vt5HLqd5wsE6JY0m+GSHgOOBrF/WfyTfhvvSF/0MDP1TKqk7LlOUdIsZKX&#10;1pbqMsBjpyTpmimpXdol5ePb3/pBmO5xFEG+pHp/4GHde2FZeXHfKxZkb7202iU6BpRjgUMge+yT&#10;QQ8OZBe7HLe2x7ETxYHspj+WDHURA+XEksSoqWdUOIbyynn51gD9gm6eRNq9z7VdjnrpIf+fJi8+&#10;0dkyrz4St4orySZVvlxGeQqQpX/3e8p/lzSf1m9KHPWUol/PS1/bb1nSeN6HBrDfHHN0T3+gerS8&#10;aYlj/rKW1+f4jz7+YUxb22+k8a0VS90zVgR44JIkxk+e0REjTcbod25IUjxNHnzktTFA9tXHOgya&#10;+vvB8zpCIzFzTONNjjto7GBPjCd55NgPmjqCIDFWxVcw8bWq6vTi52R3ufOKB37rTyVVXr+hOg5Q&#10;QCK+7GMYx7rWx0kf4/tKZOuRy5KQv3VHUvE9fKqPC2jtqY9vLk/b/rglH/Lgo5LNr23gx5DJff3t&#10;F8N06x2lZzleKnekco84SqJgOVtswseAjvDTAXyUi0+4K3GUwMQAQ1jeeBKwhIntJ82x57aNJFLy&#10;Pmay1Z62Y5cYwEfwZrBJx0AOdnxcboHjNEYD9SOPbY7rIjvEzwUYcqRzirTNEbXJDvnCrhyXkUzq&#10;RPf0MaI+Gtr9xcc9BHDf8nd96i7l2AJE/Rz/yyMmsRB1gw0XOYqpWJpePxzJNn18n49rmhQsTHyU&#10;XZ5jF/vUnY/qdL93aqlsn9TjvAeYtqWu9d9+tj/3NXmO4SgiGb/KcecLi6q7fY5YOTjCsU3gtq4U&#10;GAdJz13UcZNHbV3T4pjjBPaXTCkd9HV9hiMuW331o8aergtQLiou7rX0WS2ttESbNjiy2sew92i3&#10;syc1FpcK+Af81aNf+fkwLV/Ax0xwq65+f31XR241DnW0yB/+SH1w+6aO3NlMajwZjDhKgmO+O/dk&#10;BKt7Kk8Tm9g9lE8a2CADIKvt43oH9CXb4uqi8n0W/9zo6pnHY/X/2qb8WIKjVvLED0czx022u8pA&#10;lbHzFEdrP35BEv6ERoksMVNhqGcMiUcLNeWh2cYmSuR1Jq70SXqWw05Hx+Pqbx9lm/FRV3NjV5H4&#10;y/3IMbuPxA5gG52VDg/ga2y7luaOns33jpfHxP3R5/g3y4gHmB07A7ifRP0GW/cxoEPGtDFH3JXx&#10;lT4ld8ARREfMIQMk8Xkdn7dGmbs8w/nPEycPHS9SZz6uYUS+I5/ZneZ9dU3zv1ZL9uAjBofcu4Av&#10;eWNLNv78TaVj4pO9t3SczknGo/MPKjZqFPSsAKc5cu+JyzrKIcWx/mmOsk36COK8bLXO0WpZYqp0&#10;QX23Q30sb2hMbh5P+/2QubWPvV5Y1jEtnnK/84aObRxRB8uLsvFT5xSD9JB5f/kVHU2yRr9axMcm&#10;iTsDNOrqp+mUytHlmMkxc9FWR3X36/9Mx4DWOQ5tTL/5+s9/Jkw/9biOMJo4qzCxXQZwnNLlWIMB&#10;c5xUTp/bzhz3jrH9do/xhvYpVVTOAeOtjzkM0OZY6ArHdyYZS3PYv+fLh4fyJW3WUBh+IvtLERd4&#10;nnBva3rk2OGh5grtlspeKqs+12t6xirHzPYpX7rw/v7v06p8ZFLkG5koD/HnAYZJ5bdL3xsyt+tz&#10;DNCkE4ZJuSw7yzCeOvZ1jOFjQ3scRZKP5j+T/HPUwLVrOr5kn+PZVhd1zxX8a5ojSMc+PpO+6yOX&#10;Uzx7zNGD/b7+DpBdlO2OOcLNdrFAP+lzPF4D37G8oX5VP9R4WD9QHOkjWZId/bDCnCnACkc6bt3V&#10;0UJdjhgb4J987GyKfpHx8QzUv4+dKjJ3TSX1rGxOfVXAL3l+35Ht+ZjPYkF1Vi6pnJOJvxImtW6X&#10;HY7qSrM+4Pn2kGP0A5TwdT5iq4h/7TN/j46AoD+XOPajwDF1La8vcVTZ9BgOXRegw72GHH+1sa57&#10;9NrqR++9Kx9TmLPhPO3n8clHZbh8s2tWKyvqr8sc6ba3T78pql5rC7Lx7R21scfHak1HE770otYz&#10;v/WDl8LU+R+7006QZqzJME/JuM7It+fYhSXlwWPAAnW8zByp4uP2mdu2add2Z1qefcazcUs+c3yk&#10;+cyTF5TfX/kFrQcsr+lZPY4LvE94cvuajoT62le+HqbFju7TuqXYK0CaNqw89kiY1mnrP/m974dp&#10;uqk6bBHPZzka/lPP6NmLFbXjO+9dD9MXb+ren/jqz4VpgMW6bO3lH+hYoomzC5Nt2vL2oTKcI25c&#10;Y62kxnrfEceIjWiGezc1121xDG+AGseAdjiWpEFc9sRjT4epff7+DR2/+IkH5Cc2V9SXt1nPuPiY&#10;4ralTR29cuO25sKrA/rZBEN120k+dNzlmHzs7smHnP2cnpljHKym1ObjWxzRxVGDQ9a0yhzz1l5R&#10;nw6Bb69kdI9UU3Yy7iqfe7sa50tZlXN1Sfb03R8+F6Z7B+pnRfxIjfLfZe0qwBi/dOm8jgGsMleo&#10;b8ln/PG3vhOmPWz28mefCdNyV2ttixzH89h5jcV3GirXtaF+H+CICXD/vmy3zFiWY6LcGqttM/jQ&#10;fY5IT3OUb35TaZtjtG689HKYJjn6LsBXntAR6U9yXM5eg35/TkcjHtClksQWaY4t//3vqz02OELx&#10;s1/+Upi+Sbyzx5wiS/kDdDlafOtt2fkixxS38flHrB0MDmQLD3FE70pVbXvikuZCxwO156tv6Gil&#10;u8QqAU6f0zpFfUtlTHXJt7pNoskaVrPNmKBHJTauqBx5H8/O2kiW45qSXieYYJd13sXTqt86R8+X&#10;OOYvzdp5Gh/Zp3/s3lJ8kmOeYr+VvK55mixKqLPGfPFTT4bpkCNrj5j79OuyxRLvLdIL6mOri/Kh&#10;27dVx/us3/qoyBbHgBbx2wEKrOONWDP0OrePvDpxQv3d8xh/vrOtOnb8tbCsunNM39lWuQKkib1H&#10;RZUyd0n+9uJTWpN7jONo0y3ZxGqZMbyp9135rPK2d6j+c+G81rQGrK0EaGP/eXxHaUn53r37Qpi2&#10;7yt1HDBmXMkx93hsUb7kZl9+rVDlCDjdNsQP3/5RmJ5kLXYpLR9+8aLyc3xNRzm3X9HRobc5zvDm&#10;oWzg9rHq7vaB6sZ+ZGlFbeD5XIDbHCvpNaq9HdX34b7mQhnadDqO615eY2v09Ay//+o6Lps5siuV&#10;lC2miPEmA3aYRMd7Mr/yvNlzwSR253mkY1wf5z6eeXnoWC66J7FclncFth+/O/D3wZUBRgPVXc+2&#10;zxpx3wuGE2SZOxT9rgbf4lihzJHUX/qk+lOqonKce1THZX/lmU+FaaKn9qI2JnHDtPH3rsp+Vhe1&#10;btRj7SORlb2PduT7u/jwJsfM1zb17IrcwaQ2lNejLR39/No7GndqNfmTAIdHaqsWR72dOSs/vYTt&#10;djuMZYcay+7iO496avvqkuyye6zPU/i9dFI2HyDLXCA6Vt19lPHOfuCAuYaPss0vaRAvMifxccj2&#10;C3dvT2OLb3/722H6OkckOsZ77LTq8JFnNN7XadNF1o3PrWk9be+Oxr5CUXld31Bdrp/X/DnA699T&#10;bHTEMexv3eed9AX95it/TseWZ4mX772q46Ov31N57nNM3o+fVzt0qeMe45Lj5xAeB4j1ekwUo3kj&#10;PtLrTbZlfx/Nn6M0TD4UNMvM3Mf3dqf7ePiZTj8M/s57AqJnpPT5/DM/qhyZublGgPm1W18brUnP&#10;5W/8EZUx/7vJU0mnmM9noSQ7+/Pf1LGzj3G87Dvv6H1Kg7Euw/vWjVX11eY92frrzGVLxIYBRkey&#10;n2cuyGeM92Sz3/qO4v3XtjWnHfid9Rx81KoxLc8HMcaxujwfBd9j/nduF+PD7jP/2Qfuwfz5o/Bx&#10;+Z/i/fnwupHx0/LgcWbeBmZ/Nd8//Ez/1mOb34Fmefc04B3jKKfrHnhIsfgDlxQH1MryOQG+8Emt&#10;x1dZ12o11PZen7i/rdiu15GNZDOyv3ZLdfjd78u3XGPeU1rUWJckDwFOn1S8sr6sZwy97kVb9lmr&#10;LjIWezwd2t5Yf+o3Fc/s78qWtzkqPkCXtQ7XWZc1hSiGoA79Ls125D6bI+Yw/H2fWHe2/eaPOPaa&#10;gdtn3kant36/jYzn3vuNRx6dAx+j77KsM7BElUhm9dszpxVXnd3UeMjWgcTKUG07ok8mORLbR5bP&#10;9lXnxvbUZ50oxbGsPo7VdebwxXXm1HBdZ2beITjOyhZoW9b+u8SDg75umhqrTtPMN5MFtbWPp/e7&#10;thzvsLw/ycejBijz/otsxogRI0aMGDFixIgRI0aMGDFixIgRI0aMGDFixIgRI0aMGDFixIgRI0aM&#10;GD87JP/j//R/EW6/67NLvdfRTrdOS7vOt+6IeeFd6DWYlutrSs1mrVXFDukmtIOzntQuyZv7YuEF&#10;6LMbcGwlgSQ79lCZSrJ3DmGCRGqknX9WKjGjNzPQDvkOKm9tticW2GUY4NyKfnNxTayBYk7ftdvs&#10;7Evo+6/9qliGnYR2MCfzutfKgpgn/bZ2Og5Qo9mrQ22a4BDVhWs3VUfbu9r5PkIdYNTQs0eHsII6&#10;qquVJX1/5efFXCzAeNhC5ebOnenO0s6RdiYe3FLZsx0YydTNkDqNdp6yUzELo8S7Owcw5c2Emd09&#10;maX+rcJghkK005xd+VZnM6LdqzBPvUvValxmJbRmlK/MUrW6SZ9dqwMUogrL2kXZy2lXq9kCWRji&#10;KVQ3vHs1yS7j9MzucCunWVHNVjEif64TNuNH+e7BQLaqQ6S8wL0jpbkJxkhgmME+wEb79JMMMoLZ&#10;luqsOoJBY8ooO0tTZhdH5Zg+AyJlIuV8e6csW65dzgI7l4f04aGZcrSfmU5D2j5Dwa3qFuD8ObGy&#10;Ntdkq30YZY0jMReH9D029idqFbHyzDJqNNQXvCs8Byv/fbvdsRfvjtY+7ETi1btiBVhZrYR63hg1&#10;sCLPSsIs20GpqY4qzKivZwdoowRZoV6tyDWrxhDAu6bN4DPTyapULfxfLY0to4gToFBVPvv4Lyvc&#10;lWDTpJKyo/qxmEsd2Cx5lOKshDemHY+PVBNHb+q6AJ957GthunRBfuh+Xb7lt3/7N8N0OFKZrzwi&#10;5s7yphqm11fdLC6I6ZNJ65nHdT0rV9Czh5aBmaCD0l0SWy6gVlFHlebaVfm3VkN1OUTpIztSuZI9&#10;1V3vSPWw2JXfe+C02K8BUgvYKO1hpkjPY0KGdqKPpWC6m7k/pg/mWypHBqaylRYDZGGue5zow2wz&#10;G6+QF4PZqoZs7I92oNsmvBPdTIDZHfX2n2Mlk7bXs1KoUxRRuMpYlZFL+74H/sviZlZPzPG5FTIC&#10;rK+LuXDxQTFjDmFH3L4r9mYRJRWPaR7D7a9SQxXw8D59Iq/fb6zovgFuNDTmFEvqY42W7pGH6VOC&#10;xd6CETdGLWVzQffqtcVY/vRf+UqY3ujo9//w7z0bpgEqXeVnAdZJc1/5rS6oPUYrYglvosDQguHv&#10;cWgZFlGrqXLcuiamWWnaJRPjXV3z0BNihBdhqTZpr3u3xaDevSYG6TI24L5o5cSifTw2oX8nefwQ&#10;ZbUerN88/jdL3/K4YmUL25XZa/PKapF623j6DCur2YC4NOi4SvH9RXxOgcoYYIcDYqJBV8+2KoTj&#10;hAADj5PEY1bHzNBfDI+PA8cSlKeAbXhc9Ng+aE3He/edKDYg/86HYwirnBkt7tGHDWK1XbMjP1RZ&#10;jdjVY1KkDEN9p7K6xipzfmaX2GhEuayyYfVD+4cA7sYus8tnFrA/99jbw1Esl/T3EmNHCT9xDOM8&#10;iaJhgMahfHgNJTiryeVgseQr9Enaq1BkfISt00VVoIu62JiY3L40wCpsuxu3Fc+27kvBIkNZSzB+&#10;z6MW0KSuTHIurdG/8vr9458Uy2txYcqAb2TF+N7Bt7cP5VPe3JUPefkd9eN3X/jjMC12xfbKw6pp&#10;q0sndrY0Fq8nxG7duSdGYIUYJcCJdfmIfJ46oD1cvyMcbg6VqWFKbdtnrM4uqP6HKN8UUVjwfQK0&#10;8K+LqFKdQnXq4QtiQQ5Q4koO9Mz0EDY6dZop67phU8923zVbKoCV1XzNLPMzgBmMVlaL4nts1zG3&#10;P/f1Q2w5QNpqOJF3E8xqMhwz+V5RX6XvzqshmrU321/8f+V6mk9f0xvrm2JZtjJEhWKM76xg81bj&#10;6sPAmlVWGzC/iFwjZR7gc6K69PdWiKD86agv628rq/VhfQdYIS5uo15sVV8jjeTotbfUn77/rFRd&#10;Tj8s9ZZ9FKDfelM2v3SsvzdnlBYufULqB1/92qfD1G133GdeST4LedVV60jPquU1eA1Qr2lSH5Ul&#10;2Vub2DxAaqh7ZlEUG2d17QEq5U1YjmN85MqSyr28rjgzh+956WWx9qvY2wmUjqxmFaCFSlCGGM9K&#10;AzZyK6v9o9/43TBtNNUuKWYGv/ilz4bpZx6TGswANUQzAwPk8JHzymoJmKK23UmAFiYjbNfD6zAj&#10;P1csK/awstp4Jj4+OlA5UtiL2ZpWQaigVL2HstXOvtIKY7Lz4DGwhELbfdS6AuzvoxbNvKNSVT2v&#10;Ml6sMgfqo2aWnFOlStMdsnnde0BfHDGnGox0vwBD1H/6lNU+fYhaln1FoaDfZVCYipTxiBfGxP9W&#10;ksvMzMFL2MVN1kb278lWl1EUXV2Q3SUT9EVikamymuoqhU13G4r9cmXZWYBkSesnCyekdh8p4DFe&#10;NhrKV452yqLS0Ouqjo+ONO8cUd4R60lF1LkCJOmDt++qHAs1VF2sqMZcwcrjVg+xb3WbVyrqiymY&#10;tXnGkABj4j4rb/RQEHQ8ZtazVdkzc7FTB+ar7S/FeOL2mVVWK5qlSjxY4u8ePsP+OY+NVun/+ZKe&#10;3UDBZ4Baj2PZlAeuCczEtVrb2ioqLPTNa1el0PFRymoeX6ys5jmX17YCLKG2vn5KMcEByi9pYqBq&#10;Tfnf2dVcyfdYRLHk5Zfkn//FsyirKQuTGEp5CpCKlFPUPvbHZeqmSPxbXsIOUTVYXVedVRbVf1LY&#10;dht7bKBc1G1N22V0pDprwF7OlPTsRktt+tf+1W+G6de/Jp9YXtCzfWrBK3+kGOr8htQ5Vi9oTtVB&#10;dTBA81B2f/Cy1EOeXFJd3X5Ha7TvbUoN5cJDWhO9vSWfdAWF7zw2nxnoPuWCytXqqu4DZEdql1v4&#10;zz52f5Z8JVHsb6CsdpdYt4EiW21Fv9+oqi5f/ImUgV54Se0U4MIDyt/lBzUu/Df/6L8I03UUVC4/&#10;KjWaAaoBVcbmYlntYZ/02U98MkxLqDvu35RdtutKA1RROzveV5/68QtSSG1hm5cuKe7Nsk52grng&#10;Hvm/tqd58/JZje1PPqW8Jxsa0wOMj1UHWWK7JjHriQ0p17z4imKGI1SYH3pI7XQ8kD3+6C2pUnVZ&#10;PEiNdf3hren4sr6stZizp7We1GOu1sRvXb8jGyiwnrFO37z742+FaTYrO2oNdd0JVJ7XLsj2A+zj&#10;owmTJ7GcfEIaxbV6R/Z/cKSy11k/X93U2uOpM1KIqDM/sLrVGHsMkDnQtcN7WrdYQYG0y6Q7z5rC&#10;AmqUnQO1yx7K3GsPKN8JlBejmPZIdVvD94Tgvz94WTbYpG9euvx4mDZR9BtaSbKtdryL4uAzT0qF&#10;p8eRBXffQjGLsS3Awqr8UYc5wQFx4RhV/LWTyu/rr6OwwjrgE08ornR2rURQdGzEWB7AsapPvWhs&#10;yS7yzBvLJcU+C8RA3//+D8O0yTi/8RBqgLxD6dzSWF6dUejff1d9an1d647rl5TvLuvaDfyUY58R&#10;vnCdseHGda3PHB3ovZHXiBOM5dnSdLzM8//1Tc1BPd+3j/ccfEgM6/UxjzNuc68vn97QfXauyaYC&#10;bN1QG156Qv3l3OOqg3Mn5A9WGC8uoqjWIz1CRXj7QL4zRx2NUSyZXVsplOQjfErBMYp3jabq8ril&#10;e4yXFN80WaPrsV5b4z3YxslPhOnCCu+TZhQw3r2jcpTyattaXz7y6rs6DWgxIZt946oUoVrU2Z0D&#10;8qI/E0kUex3bHrEGf+7M9PSMHCdY7Owo33duqBxWWHNs0WccyRFXer11iLKv59xut+GMaquVazwm&#10;+32DP7cKvVVSrAqc8jsS4rIh76i8ZjokTwH6KDsbjkd8T8+LbWeO8Ywkc9joVBrmyVkUJQNYLYei&#10;R/PbCmtWJzbUj04Qx1gx/TM/98Uw/Sz936cyDVjPsMp+gPsvyd+Mn5PvOH1FY1W/ovwfb6sPHqJy&#10;nERdPn0NNVNU9kaoGm5cVB84Kqp8RzNzihVUjl3P3T21XQpF5OFINnv1PeWljDJ/JqXytei7h5zk&#10;0eb33WPdJ8Dps+oHhFORnRyQT6/3+x2V310NqGv7hzx2t7aqcr32svpCgHsop/74x1I/8z2S1KtP&#10;sjiFou8D5+XnvI6/uyPfmMUO06xfrC7rWQGWiTGff1bjykvbilHPfFkKtn/pb/7NMD1FXb70278T&#10;plZWe++Gxup3r6lv+0SMSI16Zgyz+nI0B+V96wfB93O2bJ85TfW9/w4QfRf+O73H/L2Mj/p8HrPP&#10;mEeK/h49a05ZbR4uv9MUsfzs76N1rbl7OB/RWgL4KGU1w9d53X/2vv6/T94on1QcsHFBfezTT8mn&#10;V5lXLRC73r+jMarOXK/H2k7pvPzFbI1tX9dvq1ldOyC2eAtl5PcO5ZfHDnQMlLnn6//j2uO/r7La&#10;x937zwzy/VH4sz3j/ff4H0NZLctYO/RckDyM2N/iEOKbvywV7ccekjrvu69N/djlp/Ue7POfk4Jw&#10;l/dAVuA9rqvtt7Y07mfYX9FlXXXrhvzg7//xH4RpFyXJIgqfAZ56UnH5Uo3xAyW1MXO7JuNfzutM&#10;Xmhi7mR0mQfs3Jfv/DBltWgdm7qwL/epRJjfB2CF4VmfGMDXzbafn2EfF8WJVkqbU+7ztdO2fn87&#10;Rj4HmwiQ9+kj/KZLnVlZ7dxZxWkXT6s/p3nvVWKNyApqLo73ciR8FNEMon1TukX0/s75dp34PavX&#10;SL3+7XI4bptMeJRO4NOUMkXyRd/rYWe+ZEws5L+ri2r7aO2K9XTHVN7HM5w5babkNabw3xgxYsSI&#10;ESNGjBgxYsSIESNGjBgxYsSIESNGjBgxYsSIESNGjBgxYsSIEeNniOT/5j9BWY1d6W0Yyvfuabf3&#10;Luf8Ly6KAWOG+QK7Kfsd7YArV8V26Yy1E35Q0I70a7tTllob1pY3/w8sT+OdvPzZ72g3XgYWXpod&#10;jQMYJZkUTE3UKLxLb7M83Xv3+EmYSUVd23H5OON+oaD0zFntkM8t6R61E9rZ+ONnxaCrjbXT+dLj&#10;j4bp81vPh2mANmeND3PK/4hdjru3tNP98Kryl2hrN+r6SbFT106JHZxcotwoFTVaMAHYbRlgUNfO&#10;xa131A7ptuqkDCO8TbnM8oiU1czwZTdlB9URs15nlaaKMMO909I7TM2UjnYHR7tQlbrerazmXZER&#10;gwFWQY+/A0RqMtzK+Tseym6Kq+wqrurzfkbPcJ688dmMFO/wNKMjgPPbZ3dmz8wDPoeAkMjBPo/y&#10;nRTTpNXSTt8e9Hsf05xOT1kradgRPos3493CMEp77OgdobZRhgVVgm2Y7JOiFDOAtVNCDSlAlr2k&#10;zq8VeAacF2xFHDOQvRPbHSxSm6OOxz7nGRZRraI+EuDKQ2KpmjnSSKsO5nd3JyhXDma2laL6ZuPn&#10;ZUuFBd0nYsgFMNPbO68pz2v4mra+jhSgxqgmJGFPJUjbsMCbHbEh+4Mp+2aAHaUwlFG0q1t1Nj3b&#10;GVvArrLseLY92oZLOKUsrMIAeXYTZ2BKWRkyhZpWp6987R3JP2RRisil5CNLRfmvDOoJt69pd3v9&#10;ZbElAnztC38hTHMXxCa6c1PsoT/4k38WptVFteWDj2gHdraocvnM6GJBfqyN+tNSUX7OimrDmTOh&#10;+0Plb0T7WDFpSFvfvCHFm/uwU62KmIBZWkzp9x3Y4QsoaZ1aVN4C5FdhgGX1/A7tYNU5q7TYlqf2&#10;pXYZmo3QUB6sLFmY6ZMFrk3iHAam+Fq1jN8W8NPpOYaclQpts2ZVeBd+ANtFEoUSK8BMnhb+m8MG&#10;zJwbwyYYmJGE4xswplmlw2yEPHUZoFaRnTz06FNhendXbMaDQ9hejBsRkAcY0S5Hu7KZ9qH6creu&#10;ul9GESjAAioAKfp9rqoxKo1Pr8NkHrRl0z0z35rKy/LgzTD9zF8WkyNzTiyP3/pDsfMCZHpifNa3&#10;lZ+62cPU+ycWZauZop7ZQLWhWlFerPhzuCfmRXegvByiLBOgnFD+n35SrPohioJX72jcPL6vPpZv&#10;ijGSRxFqDFu1Qh8tWd0Bf2G1wSRKWAHa+MQubFkrq+Vm1NcCWFktUu4gzrEahevYvskqKAH6MBS6&#10;MGFMGrLCmodiszULMK+6ZjgQlw0dnzHO5LPTcvSsyIcSocdzs4OsvObPzbxIcw8rFZgpa/+cmfH5&#10;0bX0b6uWucxdVI6imMNxDL6n0yal3/u60oyy2misOrKCaKQMS104vylSh1cZFEitrGa2i31OAyWZ&#10;WUad+69VZ/ydleBS9PdIlSqjuimgqLK+pLxZpadB+yRgeQfYvS+bLWMneWKmak3johXWMqRV+mwH&#10;JbUhigtmniYpXxZGbIB11Arevqn+kKwr7h/DdFlAGSILy3ihIF/UK6m9Vk7Kt9+HDfXlv/TLYdqG&#10;3R2gOVSfzGBHHWzwiBjo2o7q97s/EJP/9qvfD9PFtnxOHVWE7WPVYY1hPoViRgGFnABL2NdSRf0+&#10;ndGzjlsq+zF100SZoGe2NgoGpWUx5g+JwftJtWcCxlOAUpnxI6lrTi/Jjz5yQUoXQ+o55RhkIH+X&#10;NpsqpzodoGJVLiuvZm4FSBGTmlkUsfBm2FkBrHZk+zP7qVSSXbrfOT4ezLDto1haX0VxsRWV3Mei&#10;cZF7OXWenDoPaeLSWfg7+y3fw58THieKqCU4bo5iVBQ+x2Z9oTJ06GBxAvuxDP3b8YnVWA2z6CM1&#10;JO45KXCYzCurzYauSysaozy/spqR48kBtn3ruvru9/5IiqPnz0mVpnhKzNl3DtVf9u4ozR1Oy/H0&#10;Bd3jG7/wmTDNWYGsK5tNMEaXaupjO4eKyzKoMZdg0Fpx0fO6Xlt/B3B8kWJ8bPVV5h2ULiZOMkxG&#10;fdXhUk2+JYkq5ekLYpK/+baUiUbUwzrrA+MZJcJuR/0T0eJJvdIvaCdn6x/8upjj9YY+yND3vv4l&#10;KczNK6vZxgPkURJroE4zouxTZTXq1/NhbLbTV5sPqIdCSf3fymr9ju4XwHZj1ayI3YhNJ+mzzbb8&#10;UrOpuqzAro/6AHZWQbl4G0Z9gG3UItuozyzWFJcs1/TMFatqMPdJFqhUkIbBmEVJYkB7DekDI+Kj&#10;AKMEPgKKbgrly5GVvVgryDOPTMH0tVLEmFjXLH2rUHtuGMC+7c4djS97dxUPWlltBWW1FL4vxT2j&#10;yS517TE6jW/qMjcMkF+SIk8RxTHHTFasvMv6zGJNbWt1MM8RD3ZV5wPK5XnC4sI0Pnab3rhxLUzX&#10;Wf9yWdMsDnj+aJcSxT3U/8KCnu26q1Snzxgy5++yvjWAxWxltRSs5yJqbFYg6/MMz0msrJZkbhHF&#10;n9wvQMGxJ207r6xm9cM8yhe1ZfkaK9scMnYlUbPNYxtW1Q1gH9luyZaXF90++vvGddVlFX9mOGby&#10;uOK5oNesOsTCAbweuXlGaiF1FDjsw2vY1/6+bKBNzLC2KoWpV17WvOX3nn0xTANrDuD5WgDXu8dH&#10;K9oV6GNWCVpCGWcdpY71FewNWz4+lt/aP1T7tPGRhJkhfMJAj/ynGEvTKIz8/Gek5vR3/+6/E6bt&#10;Y40JVgW9X5d/KOTxsQONQ6WZuNKK2z9+9rfDtHlXY9DuO6rfpz8j1bYs6g4bn5S6Q4b+dXBL/iqL&#10;ny6hJnQf1e0AhXX56hHKilbAWKWfWGklhWJMgjjGquzJtGKm4Y78Rh9fejijeHcw1DULFdX3rbel&#10;ura7K6WR8gXNAZ94mLygeLWFEsnpFV23RF/o7quubrzxepgez6hSdfdU1kNcxK6VelBFqmGjBzuq&#10;m8qa6ur0ovrLPup5ViZ9cENp6+Z0fnz/thSI6qicpVASP7WkdriH/dy+pznsBmpUFdaRdo9k2x3W&#10;cbJp2czW/nQsTuIjzpyQ/Tvm7LC+lUa1oYWK6B7q7bdQvistyNd2OR3kYFt5eeqyyhPg5Krq5N6W&#10;7pHJqC7qXf1dZ65TQX1rH7WtlWXFVmsV9Zshato9YpP8CpU/wQJ28N5LKNQyTynR3/vMxctV+a00&#10;yj31fZUnz5y1dkp5GLN219tRf2rdVEwVoFLTbw9Rpr6w4I8jAAD/9ElEQVS+rXIsc7rMAnPAI9ZI&#10;ckXda3tX/TxLvH/lAb07eH1b/W0b2w6QQU1qAXWwIb67hT86dUo2cP0t1FDefDtMv/TFL4RpmrF7&#10;j3glWcJ3eo1ugs4ttVV/S3aezsu+lk9KDemY9fETF9Rf7tzV7wfEgMsbqkuvWW3fUx1Vib0C3Lmm&#10;/B3VZasLXLO0IL/EgTWJEbaaWFNbZ5mL3Od0jaM95dH+vc88rcYYEqC2qGsLqH9P5yuqQ8db9tt3&#10;ubfjRq8PECYkeij6ZsdTH3PIO4DTj0mh8iLqcoevS5m/uq81qMUz6ucZ4v8ScZtPSnH8Wd+V2ph9&#10;ToAc+Syh6Oo187sN2cmrW/Krmw99KkzPXpGKWfNAKnQrzO3yVbXjxGLDf5Mzas1HXZVjTBy1UlV/&#10;tY3eeUv2dPee8jfAX99l7n1vTzY/Zm3Ka3GNQ33+4ANa7wtQr6tO7t2R/Vy/Kh93gE/xuldkmZ7T&#10;MddL8m7Oc1nHEbNqzW7T6Rx0WtYAVtO3Oo2Vhq1EbjhmstKMlQkDtFGN87OM6F0BcYpP6PA82Xnq&#10;0ea2wwzrN/4+gOezke3it2oo91ZX1F455MBr67L5L375F8L00XX546cfpv5ZmxjMqNAdvyu7f/1P&#10;/kWYXnjkcphmT8qOSmXZQpZYfZf52s59+creSDZQyOnZI9T2HnhU/qzMPCZAknWT1rHavnlDtltc&#10;kp997578w9W7UnuycvfZdb3fGHZU/2ls+t6B+sDtG8pLAI+hXrcfUYcZOrLX6e9syT8dcsrOmRNS&#10;dXVMfnioz5cZd7yWF+DqVcUId1nXeuEFqdPtof7TYzwv0k8KXgslLojWV+knOeJJn9oUYEisfYTt&#10;7bFOeeZpKXH+jb/218J0Dbt/99vfCdPXUX17+5reqe83VOdt4nzP0R1LBoiUh0izk548i3kbn12L&#10;CmD7dMpt3ned///+O30Q8313Hn7GnwX2Fca8sprTKG+krofJD5TOYP7a+fx84F7Y0/zvPvj3+/MW&#10;wP93dZ/8lJQSzz2jOP+hcxp3LtN/WrfVD3auqh/dwU4TzBOyqDiX8HsBMswrr99Wn9vbkR/e3ld6&#10;wLg/ZJyfVyZzOY35v2fh7+bLbsxf+1G/+zD42p+Wn4+yq3nMX/d+fHgdeK72wbadK8ecXfp6v08K&#10;4GtsF/Pw+JflHWg07vDeucWc8Gu/JNW0Tz4pm7mNbQSwb/tX/+rfCFO/C+i2dW0bNXz7Qp+ocEBc&#10;k6jr+29/V2vzL7z4cpiWavIxAZ75tE5nWVslNmNNrd9Uufq4whS+3v7XCpBpxjwrq+1ua8zYZs4R&#10;oMGaiNvWdRfthaCu3K+9r8S/SzGfjta8gU9Dm7UFP8OfWdE1yckQRmQTM9cG8Lshfz7N09Qmish+&#10;Ot8+zMRqeefPaax97JLizcmkLkyi98xeu6acabyu33kHSGODKeYQrpQuJ8EZdoVWJs7hO6JyYfR+&#10;Hz4+UlsESPOeO5OjzvAdLlekTsfpJH4fmeM0HNe147Asa93+fMDpAgEKvHvVNzFixIgRI0aMGDFi&#10;xIgRI0aMGDFixIgRI0aMGDFixIgRI0aMGDFixIgRI8bPEMl//+/+zXDr2wAWwzY7yu/BuisWtXv+&#10;JLvxK0v622elDjnjNl8Uq2OQ0u67ZEU74+43pkylY1jDfXbRjcYwJ1BGskrboKVdepkE7AirCngX&#10;pRU82Gq3XNbOu3PLU6bPZlk7DTMovZm9MeDaUZfdmyPle2X9wTC9+Kh2t7/0olh2a+tiIdUTYvyM&#10;Fqe7CztHYo70mnpua1/5vPs2uwLbundlVXW1dFa7n0cwFdowyCCzJwbsmE3N7LgdwPrZua72SHHr&#10;/IhdqW1VgtlCZp96V2e0g7On1KhUlLcAGRhh0d5Fs4bndqN6x2W0u5VneFekf29GjJXVvIs1QLT7&#10;2Uor3KPNbwZZlTe5rO/TC3pWP8XOUvKY4gxf7w4d2xgmcD77ZoqzS9OsZyuWFGAD+9L0WL/rsN21&#10;Sd01Yfj1UD8KkGKTahaVkDy7oCsV2gHGnFkPKVQCcyiqZbv6u5gWEyiNrWd4ZoD53abRjlf6nne8&#10;pmDueJdqGqWFfB7GCaoa3uGcx75Wl6dstUsPaSd/tqRy9Nl5bXa2nz3kb+/CTcNmc51ZYa7Ebt3u&#10;DEvV9xjAGOlQnHe90x9FqHxO/SQFO3dIndiurAAyQCWsTxqgn/BnyqfZ6NPzpvUMswicp+muaKdh&#10;kqi35b/yU/NKrKNYsYnaRj6vMncmTw9wNJAdNVCSzMFQSjVVZ0swmi48rp3pr7wmlvfrf2iWdyLx&#10;jS98M0wzp8QC/sEPpGRx865YxBcfVttVlYVIZS+RNMMKm4HZs17RM7v0hcFw6sdS1IVZ9WYDpvCV&#10;naau0R78SZ2gKNVip3VmrGeOkMoo1PX95ox6QH5J+e3ntXN/TJ1ZCcp+yra7AMt2zN9tq74gxWIS&#10;iBlOAUrYYhYfYcbIALs3OzABy76IfRVhllndrUv57bf6M7vWoz42wiCgxpiR5HHRbLskqXfX29/1&#10;KK+ZpUl2oBdyU7back31d+6S1Flu3BbzoI80lNvNghZmGR6ivPbaKxrDDnfUcjm275/cFCsvwNd/&#10;TgzdDCy5Mb7xGHbDENWaIWPT1bti9PRy1Mme+sc3/pqUmh78tNi5z7+k8TLAey+rzc1SN5Ot0VU5&#10;cjv6/NQDujaN33rndbE+u7A8s7CFK1ZtRN0hQIn6rcLYX7ykvnVYEuv0R89+N0yXjpX/zZTqf4Rv&#10;zxVVvirj6H8XZbUirNUMLCeP35FvMX0C1o4V1SI1CuxulhVpm203la8UfsljQQq5mhT2Uywr393I&#10;5rFh1EbyZk/MKEd0YN16EDVJtQ+r2PnvY2Ap2INFGM15bKaB+ojH4rylSCewvTtmGFIu9zWzbRw7&#10;UMxEizoe9PW7HgprzlM5ilmCe/j5+o2Zr3nUAsxizaKE4fjRqpt9+l4SG3J7WbXWah0BzAaycoxd&#10;w/GxWKceN8xWKcOMzaXVDssLtBPjYq4mB76PimsAs56rVcUGKdpjBcWOLKo6m5ti3ZlR3sJW2txr&#10;QP+K6qw6rbMuQafVJNuwaQt5lStd1LjZako1ILOngm4+oM8r1H/7SH370a9+Pkwzj4l1G6CbVX4T&#10;DeW/VVWb1hijDurK5z0YWX/ykz8N03de+EGYlqy20WB8IVDroWTQuC0Wb4ACKg0LKHV4PO/j85N8&#10;fkz8dXCEyoDr8ozGxx59tA4DrYnSXAArdZ24qHtvlOSfL5+UshoCf4kcjMVkW2z1PCz7NL7dyr1m&#10;+rt9AqSgTJkRG8XLwL/NoTBkm3d/L0WqqKo794UB41aAaV/Tb3zPSA0IOP6cf4bz5PuYYZqhfWbL&#10;42sN38ODVp86zRZUHquaWWZ7oao6s2pjP6O/D2f6S5v4JFIYJC6OmHzkp8O4b7adkcI/ONvOw3BG&#10;4dpqDs5/B8afYbWqOwfqD9/99o/DdGJwYVLCd555TLYyWpfyxCs3pmzITxVVJ888oVi8ZGZcUrad&#10;YmwqLOrabZTVrABXRC3JCp4F7GtWWS1H34uU1ajuY+Y2ji3cPuuoBx42Va6LD4nJf3tLqlRNVAhq&#10;jOnpGRvyvMuCo1bmyjB3YGhK/P1f/80wPUL5Nc24/rUvSFHis0/pmX2UlKu2iQmyjL2RshrtkkRZ&#10;LbJFtzH+2+bTR2muUKZ9UdfqtjQnCTBA4YrWiOw+zRjmscyKz2b0V1FtdB9IMwZ67r2P2kaAO7e0&#10;luD4fIl4ebmq8i3Q9n383GRwUwoYXiKFjzGKq33i4zHzyxDMOUfE1inGayvX9xnPM4wR2YJ+b7XH&#10;EakV5how/Gf7uscuK6vt31HctYLSysqy2jCNv01aVj/yd0oz9JscY8SRZfknWDmjvjRoq43H2N7q&#10;SalIv/GWFEg2iKPLa+o3/Z7qcOe+GOcD1F2NE5tSHwqwd6C2fPMdxaKn6bdW7s7S9tk5Zr/9hG1l&#10;cUnjvBUWFpZQaJvASqht4rERscG8slq5JNUN+1+vadnP7e9rXLRCnh3DrLJanpjTCnxFlNW6UQyn&#10;cuVRNS8Sn6Txz8cN3SvFYGdltTSqDgGshGZltZUl5XtMPm7fkK1HqviUx2OVFQz9t+dcbeYiAaxU&#10;V1tXfO8YbkA8v7yi7xsokNXr8g+rq7KN117VnPv3v/9KmDr0Ts7Ex0ErB3AsYXX5HPkqUOZIYR0P&#10;kSPNzo99jLd95gdM0UMkGdeytm8UxzOsjT75qHzgf/af/R/CdIgfGyRV/8f31M+at2TzyxVd7xML&#10;AmRpy8OO4ssRKvgvvKu6aff19xOcLnGeOd5aRvWfgkXdIY4ZLBB/ziiod3uKqwrE63l8YL+u9cvh&#10;QHGyY6QUcXKbwaA90DPa99Q333tDjP4HHv9kmAboF+Srhwnqir53gMLbMidu6N/A5yhmvXtbY9Yx&#10;6igpVLZa9J8DFCJ30vp9gOGhPrM6zhhF5/q+fHfVqhSsGRyjdl4ivsxl5O/cvukKvhSbCdAjBuri&#10;B5aXZNODpu5xTJ2lWQNd5FmZjp5dq8gntVkHu7ut/jUYqg8EKDE/bNMPOg2lPdSjKyhXFeg3L78r&#10;O1o7q3j+6SvytddRYrqNGlzW8lQTLDKupVk7zHDvm9fkQ2srirFrqLMOFlTuQkHlOMG43qZOG/S/&#10;lYWpP95FHcRxR3qomKCY1rPS1EGHtSkrKfZL6i87KEmfO6+1hjJzqKu3FEs5jgkwqMsnNhnfxhXd&#10;Y4w/sqqsVaZWUVb0usYhqggPPSbbrZ7U9wPi/wCdXfmnu9ekNllYku0NOPXCyqiVjPL15k31i2WP&#10;zfjjI1Qb0wuy+irtGOAe1zR3ZE9D1kStCnrxPMpcXi8nOMpk1R5d1q7PXZAy03Fd867tmfnXEWNP&#10;uqDnF1G6OyAu85pchfWlPH7YCr6NY9nM0Z7uc0BqhZB1TgAIYBWsVZTvHKdP333o7xKqe9sodlT5&#10;e2VF8UAdleOt+3rW4jpqFhNsXtb60ZlHta6VJNY5w/uwBHZ4s6d+UOF9xGZFdWvVrTHBbw5V9Js3&#10;9fsAQxR7ywXZ7MGeYqT6sebi1YrK/tCDUt25t6Nr91qq0/WzrNljG6fW1K+a+1P7KqK41UDRcgnl&#10;rhJz81d/rDXC6+9qHrK9p756hNIKJpw4OtL1Hos7zOlPoBQZYOWU1hWt1vLqq1I/fBM1wGjNh5jc&#10;S6hWPfNJStFaEX7ZzwwwP0d1vOLPM4yfVhxNE+dYoddrPCMWbvx+w/OdAG18o+/pdEzM5xA1ileY&#10;9zrW85qD38n5d7Pw3N9x8vS9g+pmmX5cQL20XtTnf+c/+I/D9Avn5Y8Pr+oEKJ+skKXPBkgy9ryz&#10;LyWu1Q31obW0fEsTNeceJ1UsX5JCT2Oge2R42eh3V0fX1d/XzsnOognRBMM99bHbV/UO4/ZPFF8N&#10;T8pGbbNJ3o9toOo45J3PAb7pmHi7y9hx3JZfC9AjRvBcvIKK3v1dPdtr7n7v6JivnJfNnzorFbdb&#10;+C0rkRXpmwFohkid/Yhx5m1O//nxn2od+fAmim/4mi7vJ5wHd5wM/q2bmdpXGSWiPnO4bdbrL9Om&#10;/7Nf+8thmkWp8NUffi9Mb5KHe/izY+IVlkgn1qm89L3GMsGQz6J1JNY23ccM29107Ub59e98vUPa&#10;6e+Cz/Th9JP3Y/a3Aeaf7b8/6vMPBTF5BNY85u81Xy6nXtefzVv03dw95vPh332Uspox/Vx5i9pg&#10;An83ZA7++Belpv9v/3v/XpiuFWXbXdRcX35eSv1+//raa5q3HDTUXzrMYU9W1TcCVIll3kZZzWsD&#10;t26p3x+xHjaem6cYs3UTYPr3B39v//VRdTF/L8O/d/phv/uofMx//lFKZfN5+qi8fByia7yJAHzg&#10;3vN2Cd6vrDaf7/l76nu/C/Q8f4QPSddkR3/hX/lzYfqFT8l2ZlxMYhd1yc985nNhevas1CUdI+2j&#10;mOr3FNucoLi/L3sao+Z846Y+//V/+lthetSQ7wnwxS9pvFhZlv9MDeV3Oy3lr88miTSTa/sJK2J6&#10;7W7QVPyzg7rrFgrxAZoD9iFwbWQvxBJuF4/RUTzA556TT/ue0g9TVpu3Qd/Lp2UZPnHMccl8m893&#10;J/vgAFZW8xrJmPW5IfP9s6cVPz79sGLtHOsZXg9PRorJSqMne918ApuX3997ccN7IzxGRfsp+N57&#10;OvK8F0+z/m+bSbIvS9D/07zb8LKJ/VNUB9SNTz3y9/PjSZb3mT41oIPKa4AU7/HcgjFixIgRI0aM&#10;GDFixIgRI0aMGDFixIgRI0aMGDFixIgRI0aMGDFixIgRI8bPDMm/87/86+G2tWPYQTevi2Fhtsrp&#10;c9qRubYOe44ddD1U0nLs3suktStvlIHdUoKJkZvukNtjF/BxWzsqR6ieDWCOmfnuM2/TQ+3wi9jg&#10;7NJL5XXdelmZubSq3y2VpwyGgc9jZieiN1YOYRomx9p1nEINJcmzlhZV3lOXxWTMntD1naR2qr73&#10;Foz5CV5/XnXQuisGTLKlusgW9OxFWFuJih6ehPTQRVnKbNQhrB3v5MzA/ggwhPoeKas1VOYcakbj&#10;PjsSUaM5Zkesd24aGdrJ7A8zOwJk2TnqHaWRehDsTe+CjNgrMF/9e7MRzCDxTkzv2p2UjHR6jXd3&#10;+p5JmEjHKN6Ny7omu8rvivrdEHaqGbDjATs3Z5TVpkoJ+u0IlbMcbW1GbJbd+FZSycNIGJG3NvtW&#10;j1GDabZVLwF8Fm8CFh0bY6OdpjmYmGmYVSnOsm+jDDVo6LraWDtpS2P6j2USJiiYcWTJG5+/TCeM&#10;2phdxlZaS3NWebEigxvA4ErD/qhx37PnpgpLyyh47aAocPstsbgWYaPVqrKXEsy5CupibmOzwPvU&#10;1SIMnw4KRiHYudxjR28XW9yCyXe7of6UgG1gVmESmzGby4x+Lp9Yl/4OMM7otyl2MHe76heZrD5P&#10;JFVHvT79xAzfaOe1r9PvOlmxWxKoKAWowJzaqKrtFquqg0RO9+qjDjiEkdzp6PvsofpH9kjPuvKZ&#10;J8P0Kizd574l9kSALz/1xTDNwFD8wYtiUjR7YgWdvqh2yeSVryE0tTQKMi5XoaJnjyhPmj7gfhdi&#10;bpd5ij3MVuyxSkCfCq/DcGoeKj3ax6eyu7vY1OeXNqb2lYQ1ezSUH8ugANOlj1pJKkl/rqKsNnH2&#10;YdKzGooZHCgv5chzgArqhoUU7QF1vcfudJd52FB+8yXdu4yNp/ALA1h3Q9T4BjNb5bswWFL0sUhZ&#10;zcw8fIr9rJWvLFsVMQT43GobI5RNcih9BNhcFyt4ASWVW1tiOZgl6PPKrfgz5p7NlvJ4646YWM2W&#10;/HG1jL0uarwKsIHSwuopMd3K2PSNa4oD6tuyzVMnUeaDLXHY15i9tyV7/IVviCn7zC8oz8+/PmWQ&#10;fvv3da/xnsbYlaqetQrrbue+fE4VxqtVtZ77rhhlI9hti3mVM4lPqdQYUCcorMgf1bDVCxfF+iic&#10;UfqnP/hOmCb2pFBYboq9UcyovvMw5muwCsyE8dn4k0FD6QTNjvxXp6l8lvO6Zl5ZLY0vcZtP/hf+&#10;m2RssCLmxymrtbDVFOOdx80sDOUxz8qh/JZmXPKteiiqmokyC7McKGrELBmhDJNi/B9RjqTjAXx+&#10;FqZWuyObsIJZekZNcx5d2tblcL7sfz2mtRiTrToyQlnFqppV1HQDDFHiSXOP6Ax+mOMeF4uoGkTq&#10;OvjEIT4nBwvXjJN5ldoA9olWx3GcfITCmOF7lWHErKIGmGdMGNMcS6fE9txHFS3AfdjNa2vqD2PY&#10;892exscCqgxWGHKd5VFFs7qIFaLGef1dRUkjwBj1iBaKSVVYtFZQ6qT0vWPVHfrgpQ313QKqeokl&#10;fX/qgsq7PuNbTj/15TB9lzYrMPZmUebJJpWf5lh1+RNYwr/1O/8wTIeoHZxC8WMRxYm7N8UMPLwr&#10;fxgC/2n7cOyXhLFjpdVJBBP+26N/jVEyy8BAT5fUMNU1/S5T1vcB+sxXSiXVd3mo3zywIR8zbGB3&#10;KKoOj+Ubi7Cic9RZmzjSzOvRTL/3uGGk5tTKbItZWHcup8dox/XRXIJ+9mHKaqOErjF8D/sBXztl&#10;RelZ7qv+/uOU1XxPfxY9g/F8iF9L40t62GwSX7mEjbvPDrKylaO2fhegiQLGAgo+VvAy29RKsQOz&#10;2ciLbcUKWcFTA9hnzgiqRuOi69v3DmoxQLeD70Dt5Ld+74/CtIOPJRxNlB07rmmczFaV5wCL/Pep&#10;Jy6EaT6aH8ruIgvOKy/tA7Ecy1n5lqbnRsylrBzbmfEtSZRrrPTSHqn+W5R90KbtadPTxAUHqCWc&#10;OKt8b+0otuihUlNhDLRKeoAhdZRG+WaAUmUOlaYOMdQ//PX/JkyP6ro2OVD7/dwz6lc/9ympW4y6&#10;+CqUcgLYllt1xfND1MFSWfUDtzVh49T303zzymp96mNEfBPASohjGK6eaxeJYT2O15vyz3soP1aZ&#10;802huq8xd6ofqU4DXL8hVQ3n376/VlR+KyhWd1EFS9qggMVMPT45Xhkwl0qkVechUmr7EfPIMWOU&#10;ldV6KGJZWS1fkhJAknbs065uaysYzDKEl1Dku3VLrO6DW1J3WFxQPqyslsFm3Y8cD3uANPu2D/t2&#10;vDhVWFk8KTX81FBl3IORe+GKPn8LZbVFVEJrqJ4MiAf2UGLq4a/bqJ5tnp7OWw7qqovnX34tTB+l&#10;P6SJu/KOX1x0nIb9XBobsJqL1dMWlxXTBxiR/2ZbNjd0fphTe23NSitWUPAzvMZ1iEL5kP4zpp3G&#10;3C9AgTWaHIpqkXoZqoDuTzlUaK2o5rTJ3C+LzUTzHMeyE3j9qMc915fVtwasGd64LhUhjxe2G8dt&#10;UR742+WcVVar1dSWOeKNJCcNePlkeUXfN5vyC8eHihVWVlTv77ytOcnvfu+FMI1ENO0oJvAaU4Y+&#10;5GHC6zFechpyjS/1rcyoNlPeKto5x/CkAbIwyJvEuYM5ZcgnH9K65P/xP/2PwnRznTiLOjoaqnz3&#10;bsr3tOqyJasHB1g7qXtYkb5W07Ul1mqOUPIaYbMdKxbtqQ43+V2Jtm5yEkEJJbYA+a7yP0KZNk18&#10;dYz6aYo47fC2YrvhSPlM1qijnuzs/o7WCZ7/0Q/DtDDjW2oooVhpt4Q/LZDvISqGQ1R0C0UNrGl8&#10;fQfFkjH95P628mKlqT4KxgG6+yrH6rJ8Qpcx+Yj22r8nOyq15QPTR+qD94nPTtQ0b15A3YXl2kRH&#10;WQmxcELrxKW0ypHpqlz1XfmvY/xxj2fsX9Uzi8TPhRXlLb2uZ9THKl+mYd86qbMF+Z+bd9TGRwyA&#10;BerSas1lYocGSl3248usq117U0p3q6dlSy1ijwA9xvO770lRKd3Q2kES/1UoKH9LZ3RteVP13HTf&#10;ZN1meUUxRictH1Wy6uYEPRSskij2DZlTNI4Uj1htfmdXdZXNVsPUCqU7OyqX59WnTkpNK80aUBFl&#10;swD7W7LB/asaw9ax0Sb9uctY63lXmXG1QxwzxPatpHMFZc9D+lOAEevHW3dUV7ll1dHiReXLPrBg&#10;dQTWwW++pbnS8bbKs3tPeS0TLz/0pGKnALvEI7fvaj4yzKnOhsQSKdYKS/j8jU3NSXcPZPu1RdnX&#10;qVNSo0t1VNfX3tWYHsBj7wCfV92gbVGCpcoSJWLSqpWSmVtYwbrFWoLXBSrEC1ZXEHRNivz7PcUR&#10;CkU91g6sfu71lvyMmmGAIXNdq25X16YKkZcelrKa1fKWOAmihI9oMa4ccDrOhQe0ltUmDr37ntrn&#10;6Qd0KsLdu7KhEw9M1dtuHSn+qI1loy++9VyYWt07j7/aQBH9vWtaA778qU+H6RZjxeP4pomzCpN2&#10;Xe0TwNU26NCv9+SHHz2jGOn6m/Ixr+6pv9zmZKU9lOJTrBk0WAvx3Mjr457DBqiyTun42EqWz78k&#10;ta06Y0CXODpa+2ENMoVz9PgfhYIz80n/37Go57mem6bxIUmriqAOEp2QwJgeqdswn+N2IZrMTT1v&#10;9DOmJ46Qb90qmgf78zLjUBb/MH23MIXjwSguJLaxKt0aqoEsaSdGS/r73/8Ppaz22Lr66PEWyn5r&#10;GvPSKDIFSGfVZuMX5I8P9uRj8ud1StaIZ2Uo7/ik+nf+tGwjM5B9DvCV+5wAU2OuVCjLVwUY86xG&#10;Vr999TnU3PAZGfz23n2UeQiY68zVfXTNAetorQbxC3UewPPZSDEGuH329zWOOD1xWrF6r6Vn2S7t&#10;F+7tKC9nGY8CLK+qPXZ2VFdbrG9Xz8o3ZPDXr/9EceP3f6j3wTusmY55xiEnk4xY7xzaWCZ49BEp&#10;qH3ta18L0xdf0pr0a6+qfv/CL+lUnXVOOXr2D38/TA9Q3W5hKzdQzHI/mlUgNGzmWZ7fxtc75rZt&#10;RvPkudT9JFobVlV/aJ+cfiL4mtnfBpjeW99/VPqxmFewYtyfx3weomdTbttOgI/K13z/jcrj9KdC&#10;z5gtl//fRJn2U09/Iky/8onPhukaJyc06AfXGCvWrmj8KPBe8Dan57idW/enawo7KAg2mZNevKgx&#10;6oUf6T3j9qHGC59cNY+onMBrXx+G/77Kah+Hj7r2o/I3f8/5vz/qfh8HX+N7zUwTQ0Sfz9mlP/d6&#10;ZoCflr8kp7FMJmJh4hhwzCaDyrL+/rVf+9UwfRrl1fLMu8PdjuzF48ov//KvhOnqivzYPVTMrOTt&#10;uNjvPhp1zWN27sv+/vAPvh2mP3pOypIBvvwVnULI0m0ih2KnY41WV9cWfXQgfdTKai7XiLXc+8Tb&#10;N1CQDNDi1By/k3Vf9JgbvdMlNdxeXuP1dVFfjuKA99d9gPmYIl/weKPf+n1LhzmUfz+vjupYIzvz&#10;7jBLQDZgXJgEn2HSYT65yXuHZx6VsloxgQ14TcexL8XwGsOsHzNSrFv4m1FXz3C9+72dxw0rq3mc&#10;dfziehj5GI4JfJKb909lvVbN57ajFHXmU1q8BuLvnXps9rpOn7W4AD4B6v1eOEaMGDFixIgRI0aM&#10;GDFixIgRI0aMGDFixIgRI0aMGDFixIgRI0aMGDFixPgZIPlv/Rt/Odyad49zjO/dYwcv55tvnpJi&#10;SqWmHfvepdeGWVLhXOTEmN2HGe2U6+e1azezMN21e9zWNXuH2iM3QOWs29MOzDbn5Pda2i2Y6GlX&#10;YQYGsBmJq+vKxQMr2gF4qqr7JWFsBGizY3GMckoCdum4ww54lCXaA9gF7B4s5VSejStiiTz9y9o9&#10;endbuz6/9zvfD9MA116EgcDuxlxR7ILsIjsRa8pvi3sXYfCUefaAumrDVrU4T57fBUh1dO+779wN&#10;0+GRdioWk9p5Pamk8F/vED040I7YETtKzZwtFlUu7yw1eyVAEVUW7wj1bkfvXjVzybtB/bmf2WNH&#10;s3dsdrjez7biSQAr3uVhintXdxJ1N59V3x3rHuklXZtZwWay1JUePXmGdmROqc1BGZWOocukUN7K&#10;sKs1x2+TqB70UR7LWsmLHbFD2N2QiBIcrx+iS121qecmLGLvcHULVmH65OgnVoyBqDSxHeU/DSPV&#10;eQtQQJ0lx87kFPnwbtsRKm1jmBVWn8pibxnY09FOX3YEL5GXRx4X6ytAr6Df/BDm5J07siMzx7O0&#10;8QKKPmc35RdOrqufFGE6GgWYwb1ZRhwqJ4O22rZHv7mHDbwLA7DPbtwWbDvb6ogdwC5PRFZxOkEW&#10;9px36loNzz6mP1R/74/FfOn1YddBTbAywYhd0mZuFtJTtm0lp93p1ayYRSWuSY60A7jd0r07MGIb&#10;SZWjc0t/t65qF/vPfVXqacUHVZfPvSTmXIAzy2KXLi7KV/zoDbHTMgXV1cKSypktKJ/eeW76dxbl&#10;hSHnVJt14LocvI9NoWuspJCiYpNUrFWehux2HuBTzVy+cxtGX0N1VWzq91dQ4QjQp0O0x6qDFAze&#10;Nk4v4z6HLyzmVe4ReUrSz60i4F3i2Rk2UQWfX87AxhyrXXwmt89+twqibcQ73+0brdRn9oTPPw8w&#10;GKoPWVFp0uHDxOozZlCkXZdWHKBf23Yz7GIfc58RfiFpyaUJNlZlF2nYyw0UUnIweUd92ZtVEPpc&#10;2+krD4giTcpN+fFV9t8BTuWoK5ijByhzekd8CVsY45d7LfWjMYy3Eoy/8xf191NfF8PvPcbZAD/+&#10;IeyIu8QUVbHt1tfE9Ln51r8I0yF+rT9S/p5//vkwHWB3VZTwllbU745hHQXIr+mzzH2xMs5W5ZcW&#10;TuhZ78BAHHc1jhdQ8EQIM/JzCygT8XHEFksyRgawslq7IVuwsloSu4nYH9zEdYmJR9+7r9o2dDfB&#10;Y1LjWGXP42PGjLlmP4ywtwzs1AL92mp7CBlMfqW/B9GZ91PYj9on5FD0sK1Gwk/kN01ebHcds0SA&#10;lT0COEawQl3XYy3jyHwsYTWzIUyMQZ98w2hsw86dVVab3DX81+Ol+3XSymrkr1iSrVuxs0VezIZy&#10;nTqPbcapWdaK284KVgP6mhlwLocZxxnysGoVC5xPDdXTLv0/TZ8OsH8g26yUlZ9j4ikzk4oRU0d/&#10;O09W18zin22nmaF85dLC1B+nC2Jj30C9bKWsfKUzsuGtA9VzgVihgZGsUu4qKlbtkuzzs19VLJHD&#10;zgIsnRA76Ji2LHeVr3Ze+e4SpxSS+vz731ds/U/+m38UpmPU3Fa6XN9THo6PVa5jxpsAmEWiw1jl&#10;vmTm0Zi665U03jtujJQLYE8tr6sdVjZU972E8hBg90hzpOSB6r+a1Jzo6cufC9NxX9dk0cDqN/X7&#10;TE51m0eNr0f+XbezymruD5EP4W/3c7OcMswRIhYYjCbbpX/nGDxick3gGGA4x5T0NbZhX+tneIxy&#10;3qK4jO8zWX0+21+iOIPY1H/bt4yx2Qz0vEgdmHhsoao6tiLWMKe/j4mfA9RRPzJj2mzsHkpeVuKN&#10;6oo+FylIT002hFUDZlmShZLa1mXvoEI1ZXNKPeP+LcV2/+J7PwjTBookI9RBqqgellCMTJh1OMGF&#10;pzVWffGzj4VpgWe1WoqvPIDkc4qNjvbouzWNuR3mOx5n7IO6M4rQI1Qk0yjU1fnbIiypvvpDhzjA&#10;8b2DpnXY6rfvaz5qmygTzzQ7ui6AlcgcAvXw7QX8cJe2/wf/5J+F6cERsSHXfeox1cdXPifmaHqk&#10;62eV1aJxoyn/O6LNE8RMkS0yxo5g5f80ZbUWKjYB+tzTyj1mCVo1yMz2OvF+E4W1HHaVhuFom19A&#10;4bOFklaA69ekcDGiH6+z/lKiTR2HWZ0ukurDv3malbSSRFHlGhATp2aV1dLqJwPixRFKqIOBnGgX&#10;VaQsvjyPohfmOJkzyX/1YfpbWW1WEX51VXOkmzcVd21ffytMFxdVdiurZQmSkqgYR3eg7+Xwc0P6&#10;amoBe5wgVZVqUSGvex7sKx+uOysK95lT5PG3GfzWESpIHRT7Gk31s5WN6TOGsJtffEnqFJfPaAzN&#10;YE9Wa7dCh/tD5KeJy6xmbEZqtaY8BhiymNFBKcasUiurZZlLl0sac4f4Rj/DduW1n6FtBF86q6yW&#10;ZzyxP8OEE31iNjOts8R2CdbDMiXVsdWTctiM50juhwGiOsDXr6BW1KWPXn1Xtm6F2Giso648rjiO&#10;czlbqPQEqDIulFCoSzLX6+NfHV81W5qH1GnrpSX189u3NE/4Z3+kmMPz/cmdSCfAV+Tc380iJr8u&#10;c9KxtdVaGV9cLo+jXqfwGtisEkaJtdAxKoY91KgGKA8+cUXx2v/j//q/D9NCRvfwOmw1r3oYLel3&#10;1+8o9qhG5Zrko6x7J5ZUV7m++ktpBz80Ul116DdWO21SvuK65qNtmPBDBo0cyoABqmWpmnSxpyH+&#10;p5hT/upD3fM2zP3GgeZjjbvyE1fWdaLFO7vqi6++JRW+N1+SgkSAFdSWrIJbRoHk5KLatrSozwvY&#10;bAebGGNHI/rZIWpQBWy9i932Z/xYH9+dTOo3JzakSlNGiffdN6Ww0r6tfNZQ4Tx8TGqgNXwTYvuJ&#10;QUN13uUEgwArKG9VGNfaHfWbDvV8xES+wfpdCjtrWMErqfKvbuj6XEZ5OL4hZY0AQ9TnKidkH0nm&#10;rEv4lO6hfOBdlGTsU8rL7oN65jaKDLUF1bXnTAFajHs7KHjdvan4ZFxUX7Ry1xNPak19bVMqNm++&#10;onl+fU+288QTGu+zrFk3d4h/JmgxNh0fqYyniEcWlomJULipoFA2oD/fe0P2tXFZqrV37il+yeEa&#10;Hzh/LkzTkYpCoLincrzwrHxEVs2QOP2wlHhG+K9KgbjzUD/oobheQv2wnVNdLlEPeOcQh5wWkUNC&#10;aWUdpaWe2qNALLtgn3iovvouSl0HrEf1PT9ALWGpLLsL0MdurBBbZ03z+Ji5EHPPi1ekJra8rjrd&#10;pd4rKNwVrIbGGtDVq1KDDWC1LK93FVGq87uDAmme+VaGet5jrpvFjjwGLCzgB5nDWvkzQHRqCXXS&#10;QN33iLopoaBaIs70etGQE1bubGGX+M5N1rIvPKLyB9hFGWlzRTHGU1fUn4eoOR5ZnXJPNpJiTSRP&#10;3JVgPfZ4R364vS8/t1Ke2leVk4B28YXvoGZ26omvhmkyrXzv3JLi0ouomjzyiU+G6foZ2WwS950Z&#10;qj2bg2kMvr+t/pDhfcvJDZX1/mvK1+4tPbvNiRd1+lcDBbU9TjvxaRrlmvKUt0o4a/QBrCrtObUV&#10;SN59VypzO/RvK5ES/k/GdcYb1v2icXUuDfBR39lfOWbwOpnHcCuteUz26QdGiv4TYESs/FHPiu5B&#10;/ue/TydVnmipzfPnmXmxlflrvFcdRjGB6rNYlh2Visp3dk2/+w/+4/8kTB/bkMJSknXwXhs/Mqt2&#10;Rix357f+eZi+8hPZzwPf+PkwPXdZ88yjd+VL2gPle+UJvddsXJevL7HO/Nbv/FaY7r8n21ldln8L&#10;sHxR9rD8Oa35vL0lozxzhven19Xn2k2VM8OYfbeuZ9zb13vnNMrfp9bkg/Z6VPIEO6hHbpxQDG4V&#10;lgMUqhso+WzdU/6spv/IY+ov9j1eQzzY1fg/+4rqFKfB+LSlW8xf+oxtVVRX9zp61tVd5btFnHbh&#10;ouKXQ+790o+llljinUSAEaqfZ2ry9RasOSY237ygGOM0736uviAlrA7rgQ3y8tprUnu27U/XM6Z1&#10;ZgV7m7tPsrEyoW12Hr7nR2H2e/9//or5e0e/m7v3fP/5sDx94BrmrtHnP0VZzZj+Xp/P3ven5Wse&#10;Pn3lozC9n/I2ex///3BBffSv/tW/FqZf+pzeCe7d1Lji+KrMHGqbdZcNxsf1k+onHn+f+47WnQJ8&#10;70/U33uMRedOya7eel7veHdQtLVS9zzm8z9fP7OwqpTxkfU+B//u41Tb5vFR95r/3Peez4sx+3v/&#10;/6f99gPl4k9/7tew0bOjPQgfft8AH7gnq9d53s2NOY1hkFKc87kvPROm3/ilr4TpqKH2GXDSVYDN&#10;07KXd997O0yvXJFf/rVfk5212vrtiNOnvGblNZEbd+VDHXbdvS0//bu/95thGmBxQTHFyop8v+e9&#10;PnTCJ/cUmT97HdZz2oxlQ3m3s3tf8eadXdllgIOOPnP9ey7tOvNeFY+tjgk9Rvs9mv+OvieG9Dvu&#10;AL6H/ajT+Wsd1/jZRnTa35ytZLyWMkGG2Nv+OMk7z05f9X9iQ3Oepy7r3WiefVWZaO0DX2JZd+xr&#10;VoF0zFph9O7Z63zE/y5Hm/w7n47bXF7XtdM27yIDdIlT/H7CJzt5ju1TMsledO889/a7NZ/+4zxN&#10;31+ongJE9wr/jREjRowYMWLEiBEjRowYMWLEiBEjRowYMWLEiBEjRowYMWLEiBEjRowYMX6GSP7l&#10;P//VcO/b/dvaIe7N/6fPasdubVW7O9MF7XxLs1t/iNJKAQZgJsXnaX0+yGl3ZLI63Y03SmkXXR2F&#10;mCZKamZJtZr6vtfRTj8r4ORgJpVQEbp4Sjs5V0ra8VdL67qUt7VOkIINlIBRMoYJP4Ql0B9qp1+O&#10;73uUZ3VN9948r13vQxgzL7yinc63bkzL0+uIxbByWhkd57XjcoTK1NgsZ8qdGlFXI+0ejDYjwz6M&#10;FNZmGJcIXSTqO2LLDCDkpfu6ZtDXDn/vCvUO2Sw7Hr0rMg/z3bsmZ1FCqcM7Qq1u4t2QZoZ7J6nv&#10;6d2QHXZ1mtXSgRHsXZdOAwzY6VrgjNsBZR0hcTPuK7Uy3AgltdGyyjeukhZVjrQV2thZHsAMWG/r&#10;TCb0XQYGfJbP01ZpYjeo1doitSN2CFv9YSrlNSkjO1xbMNuasKHHMPMTMJOynNVfzsmurJ7XtZoG&#10;u3E7lLdInQYowCrPsrM6h+lVx/rcO5LTKKn0XC5UNFIFtZ+RxUZOLsm2H3lyyiTb6ogJ8p1XdQb/&#10;m7fFPC5Qv1mYJjlsZBk23jrskPUVMcVXFvV3EVbuUJeHyKOGk4Yp2qcydtiK/e6udm8PsK8R6icR&#10;I4mqsYpYxF6faRefze/dwu2Bdmbv7omR0OHvbE73tPoOBJRJPxGDKZtRH13MiYlZqkwZS1auMav5&#10;aF/3bhzIh3br6pMD5BuOG9hfX+XJ7qqPPvWQmHGXf/7JMN1HhSNAC3azmYUvvSfVtdNnxFBegB2d&#10;ge7pndlmbaex9QHs9pT72xzzP4DVC+wbzJLw395hniQvYyv7UA97+3rmvdti9o32lJeza9rdH2BQ&#10;0m+KVX02Zmd4C1+Rs3ojbOJSUe0wYOd5EiWmNju6Ryh4pDnPOkA1od/UULzLJdnxT3nMtMqQb/uv&#10;NIowU4aDbMI702dZH66LSKEKG/ZPzKDwva26EaU8w4oNHnC9036WgZGzUhS+I8u4YvUMq01FYzK+&#10;ZogPslJJFkWQxpHqbHFxasslzoTP85sj1IyWV9WPrTq3dVsMM9v2Ijvgy8vK04Nn9PcTP6+6Pa7p&#10;2QF++GPds/WOfnO6rNhiB1bt9fu69/Gh6raFymQXdY1zD4np10EhYnVRqh1HB7K3AAf3xbpbqqqu&#10;asv4oTX80gkxZK+9KP92/KrY3JuwPRJFOdcaTCa3QtIsg6ryHsCKXI0jXVOwsiL3StsGuElkZ4xL&#10;Kf4eW0WTtD/D9uzAWG0cqx4LKMV4jLayhFX/UjwsB+PX/mwMe8Vsi5YlZSbwvaxIZt+RYeAz68Hq&#10;VPNqgSXYtT18jH3KYIblMY8eY1MafxT5HPqF+1cHP5VAMWMSWIZJE/urEvsFGOD7rHzjeCNSB+He&#10;VnPr0md7xAwOG32dfWTPyqXUUwD3X6sWWdHKcZfVdiLVRtiQRdTfVosqxzLM2jt3ZbeVBdlrgP19&#10;jVFWiupxjyWYpD3YtPPn/ffoL1XG5C4xyAhG88LiVM3l1BWxTZ9DMSbTl28YEyvtwFLPwlhcXFaf&#10;LVWVf8faSeReP/srnwnTZRhBAY6J7zdgm6dG+m6fuuhldO97W1Kn+J1/9vfD9K2rYuE2jvAxKfXd&#10;9jGxu2ND2i0AIdskQ8qfFbqsxLm6hgKLbjXxd/o+l5QPSvVU55NKC5P2odLjHf0uQLOue1l5a4OY&#10;4Os/9wthStVN/AHP7igeSMCmypTVfgMUDYooMljBN4Bt0GOW7ckDhMeiFLGRbXNAec1Mcszk+w2p&#10;swD2R64bw/3XNu443/eaV1bzmOY8ZBjTo3htAvfnyY/CxM/wNXSfqUpjpKymeyzUYBd6fpkTo7Qx&#10;w7huNqD/4adSafKLHzKjz8/sE39G+TTb2LbTUR5m+30OlWLXnZVjotgANv7tLcXRP3lJagJ7qL6Z&#10;+U6VRWzW0+cVXwa4fFr99rNParzL03/bKD5l8DnZktjd93avh2kFu8qhXOx29fzNCswBBlZwLsp2&#10;MenEEb4+MdAzjrYVi1dQD6ktqXxnLojRfxdGuZHG97TaU8UYD29WofK8skR+7a/+63/0T8N0n/gk&#10;jVrlYw+eCdNf/Hn5qgLz/AoqMQE8h+6hUjaC9ZhEEcpt7N9ZVbPd0wdWViuiHma1seMZ1TOPOWXG&#10;jwL1WsIm3E/2UIb2WGBiY9SnGXciVU4rYE1w9T0pj01yGP67sSl/lWNMLmN3VpmdBMxK6SdZYj73&#10;yQRMxyGKQFZTCzDisz71P2Z9YjxUfjpt8u+5K/GWbb0Ly3OIEkO9Ln9mFmWANeaDt25JteHeNTF8&#10;FxaVj7UV2UA2q4uS2KxVDlK0Q2TDlLPvue8EaZTVqutSQ7BiQgofs4AKyPahlBdGRbVTtSBbPtpT&#10;e7UbSgcoM9Rm7MvzwJdelLLT5hnVRR5laCuVja1iNudrHDNZDdD9Pl/Q3wFGrC8MUZebV1bLsMZW&#10;5BqLMs7O4QIcH6icfZSjrKyWZI0igPObI663SmCP9TH7twz9J808LF9VXVp5cIwa3dRHYncBPDDz&#10;3ToqR5Gy2ntSVss4HnaMTT+y44hiLMr5YcpqbvtIRRulyAJK0VZIbByrja3GsbcnP/WPf/s7YRrl&#10;n7EvRDTOUSfkK40PMWu+RbsVmKvmWS9z/7EP6hIgDDDy4Yykh5XqrM5m5Zccimuff1wqk//Rv/O3&#10;w9TCilby6dC/N5bkM5teX0JJLoDbdPs1KXUsDFU3VeYW7VU9o97WM2solTGcJu5cVbutr6j/5FDj&#10;b/bktwPkUmoXx7C1kuq7Rqw0UNUkmqgH7F3XGPbmd6VeNTgh9YcC6kgt7G2vTqAwwS7qLAsrKLvg&#10;t5ID5Xu8+16YZqyKhj0W8DFt/FWHxam9rtJ2SuU6i1pXgPVzUnHZ31cMXcNM0kgONI5lR3v3tF7W&#10;QuVlZVX+b+2CYt4kShgj2nwbdacALVRYKlm1YY62LJ7UGDCgfer00fV1+aB2U/6hua/yHF5VzJFp&#10;aGxObU/bJb2msq0/rDYeEauNkd7uERMVlvTMJn1396b89voplMcYu4/2VW6PGQGOmGfsE9/eR5mr&#10;xHrjQw9Kdeb0hvJfZV3jlVelHHWEv1tARWR1WfbXQnkqgNf69nf0rBYqdJcfRiWogV+i36yuESu9&#10;LZtYR5WnA3Pf6/+HjAU54p0APp1gd0f1uW/l5JLqbJWTXXJMtuv3Vd/NJv0C/3Hlk1rfW0NNAKHo&#10;EFuc2GLVsuUq8W1b5fBJI8eoTezR5iWUI71kYH8wog5TrGkFGBEr+JSLPWKbIUoJwz3qHVXH0xdQ&#10;7CroHi3m1znuk8S3vP3aG2EaINXTZyk1x6QBdG2RtiwwBpRQOSvjiypLeqaVr5uMEVaCHhOX7t6Z&#10;xpsbxBarJ2Srx0e6ZjRWWy7it/YZ970eUWTNoEfsvj9U/HZpTfaZG6s+ApzYUH9p76pf51BvO7kp&#10;2105JR/R5/1ED5XDzU3Z15D1jefeUNywgBL5/RvTfr977UaYtqvyY0unpXr2hc9JWa3IuPfm2z8M&#10;03dQHullVL7HH5Xa2yIvyrzuf8y4H2ABNb9hXz7mcF8+PH9fbXr1FSmo3EFR5QDfWEWxtM6cr4U6&#10;ZSqrdssTQ3U8v5sgxRquVeYb+AGr6+7uKw9eT8rMnZZhtSSP91HsTpwawPHG7NxM0G+8nj/2eI6/&#10;SFlhzeuwXJ4kph3PzoVZF/I8eLouzD3BB/MAeIbV7Ly26jgnQJ65RBGFwTRr/zkr8VbxLcT/XdTa&#10;/4P/6H8bpp+8JKWcJH7Csd7hfY3pAWoDPaN+Rve6e01zjGs/1HrLZ//cXwzT6ln55THrGvd3ZRP7&#10;z8tWru3qur27Ug9tNtR/hvjeAMUVXXvxK1JSWz0tn5dsq6/+8Cc6GYYl68SjT8lft1nH372rdyg3&#10;Xpda47Cl9jj/mcfDNIDfaY5RBfJ8YxeVzDr9PU9sG1U3fe/EuuYLVsbxIunujJKPLymgPPruO6qD&#10;/o7qucR4soz6WXFZ/strcadQlN5hXe+l5zgdhLXiAM9xgsCwpXykGQdPPPhQmHYxzmpF/WN1QXnx&#10;u5H7jEfvXlNd9b3+GvWjMAkxXePgQ2w5sl387jymNi/49/581vb9f5+eMX+t8VH95YP9TPiwZxgp&#10;Xgb6c8+7jI/KQ4Sf9v0E88+cv+f/EMpqnpP+lf/53wrTX/zGN8O0z/rrkPTuNfnQNOuTHeKv5Fn1&#10;r0tPSY22UlD8HeAnP5Kq34svqu8db8tu7r6rfrzPCVDz64DGvNrZfH3M4qOU1T7umgBRPXzMOwPj&#10;p93L3/ue8+k8Zu/n/3tu57/nivVT4bq0r4/WSj8m6z7Vy8giyT9EZTLJ+9kee2u+/ue/HKZ/53/1&#10;b4fpQ2f1Hv/4rmwlwOBIPvHwUDHDDut1n/rk58O0WtP43sMhd5lb7PIO/i7vAUtWDWaB/dnvSK0v&#10;wOuvyL42UAPueV2IRV2/c8pSJyPmyUPG6OjkLpSID1Cc3EVhNsB+R77Z7eG1NMNrivblXi+a2pWe&#10;9QHbcBwwYxs+ccPjg9eufTJXtBbFPf39tK3DJPren3udM4CV1TzvGKFKPiD2vHBOseDD5zSPT7In&#10;yP3ez/ApJikGQddtAJfJeyEmvwr/7Xfe35+7rD/6Hed07qP8ez3G5e4QAwfwHh/HOn4H5bKPiCVc&#10;8kidnnz6/UwKVXAPU877gDEtgNVmKXqMGDFixIgRI0aMGDFixIgRI0aMGDFixIgRI0aMGDFixIgR&#10;I0aMGDFixIjxs0PyF7/0qXBrXuNQu+wWF7RzfOOkdktWlrXzLYESUYsd72l23aY487bA7vBRUuzW&#10;QQGVpBw7/yfIVdhdl9EuwcMDsTt2drRzrlXX96OBdvSZdVur6JmQ7RInYR30OIM1z/a9KmyFAHl2&#10;HFoBwswJ77AcsBMzw5a+PHkrL2gX/v6Wvt/ThuZEk2ck15W3AIWTYt3U1sWmOazruzbMqiS7B/NJ&#10;1WXE5s5oB6n2Iga7CvXsLiw35zFAnp2Ge3e0w7SD0kNuKIZLZ4YBHsA7G83ejlRdvLORncP+PIBV&#10;DLyrsQ2z0jsqfQZ6G7UXf+5drlYZM1skYgTzfZ5dpAG6bdlZEbbJgF2TiZJqI93VszIo37VHspHj&#10;jFgTqVV9n1uGUUodp9mtG8DKL1aXitgDY3Zzevezt3N6FzX21rfCHRtRU2ZoorwQwGfq9mEtW2lp&#10;jGKSPp0A1Z2i1fZauveAnadj1BDa5C09s8s6z45qn+NfwAhrMMJS1FUWltqQNh3BtskU9Xkf1m6O&#10;Hb6XTsleL1w+H6YBXt8Ry+vlO2JnHnjnK7uKh7ACUzB/C6gB5lAmWCiKYbK4qJ3BZfrfOE8bTLC4&#10;IB9RgkGVog/uo6x2FeZV2ucWl8XearJjO4N9eaOydzaX8vp9ALNtrGq2WxeLoN6Q/UwqM0yqKDCV&#10;K8p3uSiGQg7W2hAKcGqsftfl3OQArYZYDa2Wdq13O7LRZl33bh7Spg3V0aKymciV9axVdpSvjFSu&#10;009KraL8yLQ9jmG0NejfrZ6eXyyp7gYjfZ5M6/NymbaHoXCEqlaKdkqiOjbPxg/g/uL6zPB3Fts8&#10;hu1Yw/5bSawb2x6nVGfX3lW9tLdU1+tL+n2A7KrsJpuWE0+a+Q5D2UoKI3b616q6Z5/PB7Da27Cn&#10;hzCyUqhABKjCrFzI6dpShgGDfA9gtieTsln7u0jxCj/n3etWtbFPDWAG1YB+6vpMYpRm/jqNdvCT&#10;+hkdFE6swmXVx1nmQBtlohJ24741sAqKmf6ozqSS7G5nt34dG3jospgX926JMTcws2yC+wdSvshy&#10;yxJsx1WUyPZQ7ry5p7FuTAdbW1EdD/Y1lp2C2vvJL4jZc+6LUjwI8MPn1U9e/ReoSKXVX3tp5WOP&#10;8tSyMOWhHpdRT7C4VqMpu1oraYxOQaoIcJhUu1y8KFWaQlbX3rmuMl84rT72wo+/HaZHt18K05W8&#10;6sjqdFXUHMa0eZr2KCzqfgEajGGHe/KzWeyrCKMviV+L1EI8BmNnZjLYj5m947EgQKuhtreyWtFK&#10;MfiFSB0PG8CUJ/ao9hij6pBm3JlYVvjvIWp2AawgWquobBny1ej4HvreDAuPg/YTVr6I8s/vezOS&#10;V7OxTIA+/cX9IPredUK9Q+Sd1KWePSR2qh8qb5UKRjHBCBZ9hfHOTNYm43ihpDpIM370qEMrZsz2&#10;7wDOUxNFzFn2jfNdQLV0YGXVpmzBMYfrrFRT3ZbwmatlfV6AGWNbGqNuF+DWllhRF8+L4Z7Lahx0&#10;OGNFnp5TxuTlNbG9xynK31Y7jYiTZ1WPTjwkNu1BXd/t35YfqFU1Dnbwu0X6dRkmVhfVox4xbm6s&#10;9jh3QXX18DPqfwEWTktVouc+lFAddTJiy/YSV8L09//4j8L0uVfFOM0vyQ/kqvIh6SR+PKtntRuK&#10;EzKMgQE6h8p/pyEfk07KJroob0YkIxTTeh2l9QP9rn6suhygttFqq5yEvCHM1u4cqU7OLitff/5r&#10;YsL32vJPLmemK79nf5AraR7Q7KodSkW166yymhngHlcwt8lN6BDE2mnsxbbq35dK6pO2aY8nwxmm&#10;kv3RgLEnipn4je3d1/oZ/j5iH84pqTlesNpoAF8zn0//PUKRwaqH/YjVHiaRstoIBta4oHGn2XeD&#10;TtoDO2+jXubphhmLZt06n1ZOi+J5Yu+PU1Zz/qweN1VW02+SxKo378gGfvisVCeGDX3fotwtmHUW&#10;1bmwolg8wOcfl72fvyA7McO/PZQ9je1Tyvr+YE82X2T8L1WYF3OdfdBwhlHXb+vB+aru0WCcOKad&#10;hswtWvjZDPHkyqpikBPnxSjfQUXMNpJkLGkea94fIM3YZPUmx04l6qpLtv7eP/z1MN1DGSrDvS6f&#10;Uwzyza9KtRFh5kms6zFtkl/G2CFqUkOekUb5IbI37MnKai3U5gZWsZlTVutgEwGOqYuqxxf6aJEx&#10;wPW8DXO50VJ75fDx/t5jt8fNWWW191BWszqrldUKqJcVcARDlBaS9DWrO2XNO3RMiELsABW1cXI6&#10;R+on9Fnftouqw5hZa69FTE2AsrAqG3Vf7nrNgXG+iZqQ1VACrKMsdPu2lETu3dC80spqq8saF11H&#10;qaTu5Tmh5wOeA1thfTCYtn15XTHdqYek0nAbBY/+oeYG5bKesef1CNp+sSYfsodCQQf1rQzrUrMx&#10;+Jg5xXM/kQLp6TOySbd92YxSVH/tS62aa19bIi9WBU+j2CbQh3BHQ+7VYV7s+N4qbyPqzO3hmOTP&#10;oqyWIz9ZWLRWiHPfNNKoOeVQxLK6Xt8dqScbcP8y+ziA7XyM79hgrmC7uoYClJV6nP/Il+D8rWbp&#10;Z7SZKwaw6mykrMbcJ8laWo4+12JMbhyjXoWibR01nn+CsprzMIoChaDPKB9WL8Z8Jnak1H3Pa4hj&#10;GtDjiOOFaKyDVTxVLJiOk2PmbMm5MTdJ/38aFfZf+fqXwnQJxbRLD0hhZf+mTn4ojVXHnQP9ffrs&#10;VOl2iXXKN9+UurTVz86f/VyYps7RHqgYW0He4bGV/wqMgf2W+tlwZg7ePpYdbe/quzMPSMmrx1pH&#10;FqWo1l31vTv87l18bH9F/WuNuXc1r7z0ZpTtD8ayzUxW8VdqQJl7auu9Pdn9Ams7rQPFW50dzQWP&#10;tzVuLqypT/ZQdR2janV2c1pnQ1QyC8RKVh5uWoWSdaHmfY17Q+bcpabKt7gm+0yiSFbAL96bUQvb&#10;OdR4sbgkZaVSQflIZ2WjNVQNK6y7DlgPa49lK4urso07KGa88/wPwjSzPPUxSRQHz15QfN4rqr/0&#10;vZaOGsJ6Vf0jC4t+b1t5s5LXLu20gmK5+3qAgwP1sYN91UUBdc9Jbwz/tSJfmfikeY++qT8Tyw9I&#10;ZbZY1e97h6x5t6Zx/iHPaOILsqwFLG3o2kXimva+1isqyAJuoxxdaurvFCd4pDc0zmYZb62KGmBM&#10;8N/DN3atKsl80342zXxrQB9e5nSJHGvSmQz9Hj+e5JSaAE3K2Lwt2/QabQb/1kKhq0lMnefUgDzj&#10;//0t9fMReamW8ZnYaYDjJrZGn0qj3oRQbeKIPtgi7l1Ylx2urKkvWp1r3yrgA/rsTakiBmhYGQWl&#10;x2pN8VSBE11GzBs3N3XvGnkZsjafYV58gMqpfX8uI/vs1Ke+v8KpHtmEPnPc6DXOzZOKUT2gHtZl&#10;Mw66PWcvVuRDT3EKSHNX8+4Auarq3aqxLZSV0n09Y+2UlC8e+vmnwrRc1j328TFLqLP6dKAE4+kk&#10;mFI6wXv4jNOn1KbHPT3j1JLyv8Ka1Nah6v0oxbw4qXssDtUvsmW1fSEjO21bjXuC7EB+p4Naye1r&#10;UtVMEG963v9iXXVz7ZbitYUVjfe8kpr0Sfo7NjxmDbtUZG4+QZoXcT3WNKxQcv+u+uLOjsq7jXqL&#10;1fPnVTmsLuq/ve40C4bHCI4ZImU1+tGQzyPlH+IyK7GMeY8zq6zm90OGx2LfIxqbGd8dO3junkEZ&#10;J0nA4PjfaioBKvjdWkV2k0Zl3nNoK/ZVWZ8pk6Wvflkq7p96TGsoybzqcFSTXZaJbUOU5NMGBypj&#10;mvirlJYP372rtu+iVr7+0DNhmixpXOxzrNM721IX29uSkleFdyRWGwtweKj57tozGjsvPK44ZXGs&#10;/t4nLts7kB32jpWHUV199xjb8Jzw3Wuyw1RaeQ9QZN7UbahORlYSPJY/slLv0qr6U6QEzThjNZcr&#10;j2g9vM78yydDBfCJHIur6ms7e/IdL72umLXGWmIB+6owjuRQe7N69hZKvgtnVP4/+a3fDNMA339H&#10;c4kGc71F1oUuLMinHO3IX194QrHTcFF117utcly/pXnOQUPl7nrNhAXC/sz6a9QvSK2S677l2HoS&#10;OCvhd7bpefh794EA0/h2+tmHYfaaAPN5m8eHPcOpT/uKPp9TVjM+6t6TL8Lko8oZwHVkzOfX7wh+&#10;Ot5ftwH8f8/DvvA19eu/8M0/H6apXdl4b1u28IOfSF2znlM511iHGbNv49RjUuV75gtSzgrgaYaV&#10;LV9Fae1Hf/InYfrObb3zjSatc/gfU1ntw66b/2z+b9/ro9J5zF7v//80ZTV//lH3/O+jrOZ7jjmt&#10;pMD8xvtCCksaP/6dv/Ovhelf/FWp8G2WFKdlOhpHA+zsaS6wwIkI+8TNzz+nE7ouX5EC5sD+i3dX&#10;LA8kGqx7JLHdMWsR77wupeUA3//O98I0xVpZgdPxfJJgk7rIUmcp4q80aqKuy/qOxoRdlGN9GkWA&#10;Tkr9YDC31uFr/S7K7eY1hCh24Pe+PvJ3xAHv6/9+18xvp2mYTN938WyfRDR7iwCOL92eQ+LSABn8&#10;VIGYp8/694j3l5cv6R3OpZOM3Zw66bXU1MTTBcjzXiZN300yBgRwm0XK4vrJZPxT43pNyuuUQ/pe&#10;jrUgr3Fbvc2/zzL/DNDinZLHGsc+rpsE73SdF7uYPGuNPt0kz96NPsca+nqr3AXo+B1O+G+MGDFi&#10;xIgRI0aMGDFixIgRI0aMGDFixIgRI0aMGDFixIgRI0aMGDFixIjxM0Ty05+8GG5hy8C2XaqJQXHl&#10;Ie3qLsFyGqNItLujHZrezW5WRAXmW4Ydmr2RdoE3h1O2SnlR97AqRb0pVpF3Ht+/o51+pYzutVjV&#10;vUtl7Z7MZrSLuNTXzn4zYvNIr5h1HKBQ0LNKMFyaKFkNE9rBOGCHYhUmUIZ7bF3X90eH2imYKonF&#10;UzupvwtLuk+AlQu6tlnXrsC9be0WTKfEVMjAjOmy+7PL7tRoQza7I332u3cV9mZYUWZDtXfEnmm/&#10;q3pd6mnH7FEXdg1MJO8UtcKHGXHeJTrJnNIZeA+jGSA+B9jsVKv/eBerWSlu++5Iv/f187tfZ3ch&#10;Ox9WZ/PfBerfKk9tM33Z7dkb6+/Dlsqfh4m1uCJbac4QStJQxrLYbAaGiEvag2EBkSzRhw1RTeiD&#10;HvbYZzvoGGWAWZjJXk4pHxl2EXfJZ7uvZw9RtvK5xS1UIHhEImcWLrunUzMKK0kU0WwDKVRmygPZ&#10;V76NTaZ1TR3VqdIAW4CVZwWWGup1l86LwbF6QoyOADf21E8PYA2mYEmNYWQeH2h3awfqS8qMubG+&#10;NwvcbV0sa7d3EmWmAJWc6jMHayiF6loHJtU+5/pnsuqzbLad2AR1zDNNce5Z3ZGdwAGG7FxuwCLq&#10;Hov910vr2hzs1QpMsWVUa7INGD89+bXdI9hsCbGPkgfKe4AcO5S7sDDHKEHdlGkm2h39dtVNTf5W&#10;UTBaIf8F+kB2U59felJKMwGsFFisKd9D2Jn7R2Ls3ttXuaoratOTZ8SE20Xx4u6WmEpF1CBa+EYz&#10;zhKwRAPkYVBHUk/0hwK2aPZsT39O2lTlS/s6lLLuof649Y529S9Vps8oLaqsHZifmUkPCjCgn/ss&#10;7wwKKsmk6qSQl62P2R7eG8kOuz7/fIYFV0ChIHOsstZQUKvk1cZm6HXZSe4d51ZciBTW6DeTTITJ&#10;cIZh4p3kIzPzvBMclpcZJtk0bWufCBPRSLIT3bBSYwa1ugBDtwPMVrMYU7D/0yPaB79mZa4kylLd&#10;fcZT7PA+TM4BbPUAA/paucYzYI6VYV63YWTuHahfLG2gLLGgdrn+jhh1VXb2X7moZ3/+z01VAt89&#10;0HOf/Z5ih2pbTPDzMELe64r5k0vp2c19PbOC/fVR+qqjaFheEOvtANWxACf1+MRjT0mFZRIAhMn2&#10;vmyyjqLY1lWxA4c95SkxVlpDwaNoFgF9Ngs7PE29BGgzXtcP9fycVSaLumZk9gbsghztMh0fwyQw&#10;yDCxfY1gPAeo1xnvm/LdaVj0Vg0rwsjyvSMKr9Ubwn8nv0edrgXLdXsXlvEEC6jJFOi/ftYIpQL3&#10;A9tXz4wRYogC6i2OKTyWI7YbYsS45lgiUgU0KzWtz9v0H4//CVTRUjB8xqjtNmATZi0FGADfYbWN&#10;Av29a8UU6sr3potOfInKlWT8TKEq2CZWbLeUzirgZClrCl9p9Qmr0eLWEoWSvjebdg2FqIUS9gTD&#10;pI4alNn4Ad547vUwPY3qUrqifBVgSTVRXkkSJ45RjtlYVBB0576YzJPMhkmyqHbegyUa4IEHpKxm&#10;e3rzdT2zhq8Z4/MXq/I52WXY34zVY1i7Lca6alV5WNiVYmGA1SP167UvivVXXUE5oSI7yp0Sm/B6&#10;Qiyv3Y7u8RB1VbMizFh9drutGGXrHTG6rr0ttmGAG3cY93aUv3ZH9T4cqX3qLZUniSLX3p5sI2uV&#10;jh6/R4lwqyMfNMu8KmCTLSQdz68ohvji00+EadLqIX1iKNrWXTTH2Ndo6fp8Xs8yc2kWKcvsgPlY&#10;epTUPTxemMVeKqnu/Ps08anHkgB+3tBsLMfr2LSf4d+ZterfD/EHnhe4jjLEqbPxfqS8Q3zovyNm&#10;L/fw/MX9KMu9ytRRBgZWF2Z/2x1tgmbj/fd2vp2PaN5CnZgx6s+TMOpcjnlmf4ACz7cy0uTX4b+u&#10;9wy+cBtlmd/5A1iHKEOY+danfFE9UP4An3pAbNlf/LlPh2kvKV/XR7kmi6JYD5W3DmNydUE+vs+k&#10;YkyeivjW3ow84IA2btJvx4z/JZQwWiM944hx3wrdVdiQFeYFVixyHKAnTtrnAN8zQSGnfJWL8h17&#10;KPlkiD+SxFv/xf/nvw7TOnOMNn32ydPyPb/2NfmHTEnly1lVdIIh85M+CgQZFLrGVpsmroralvJ3&#10;YJR2saMciixWkhh47jVBGxZhkb6WdYzAvNDp4bHiE6txmO3pua7+mrFP+lWAq1fFWB0Rp584qXi+&#10;MNazHata5dzqD1FfdgzI59G8H/vro7AWYMB477lomfExSVxs1qRts0JsmCGe7qIi0Efhp9FQjJVm&#10;fhfAY7HjjZtvS8ljmXttrBLfw7a173D3ShM/pxib+5QrOTMXL1VlsydOa1w5xs73j1X/Vqly3bgB&#10;FlBtbh3pd3XaLTFWeSqsGQVwuPLDH7wQpmdOqF1qtKnDlUxRdpT2syJ1MZWruKx+4lgqV9Z9AgwI&#10;SAYD9blJwKGEeVaKMcnjh+dOXqexL2k31W594oEh6kOzymoWFvH6iZU8OpE6liqpWFLfcx2XUKFh&#10;WWOSYiNzc6kAZhabTbu0qHt5jvTGG4o1HA87NSva4mb+3OWzmmUAs5xXNhXHuB/0espPhXU7jyd7&#10;e4rzq6hPNpjv/8bvS2XArOpZ9Xz/f8g4EI3BFMzxrtX/ptDv/X3UR/VxVE6PMwGsRozASqLIXHby&#10;1PDfC1c0n/rlb0rFdX1J5UNQfTIfUH86vCulpR5qh/26xogAy6hD5xirbm/LV584I4XC05j9zpHq&#10;eWlDqmBWo2sdKP7qteXHnbck41GAnYTytXNHyigXUKw6uqf1lOs3tZ4yRCXwiFMDxgVdl1+SH071&#10;ZV+tI/mPEspkATYvSE3ODHwr9rfqylepJJt1bF1A9ej+LT1775rWThr3VP4CY1oVpdz1s4pXQ+Q0&#10;1qyc1np4nzHr+FDX1g+kpHT7rTfDNEtfLtCdcqy/TIwkTLa7+qLPGniA8+dkw8vMW9ooXTWGWutZ&#10;ZW5wjALbpGOEyZB7PPyY1J3u3FD5Xn3uxTBd/8xnwzRAhecXkFap0a9rzKVHMNlbKKg3USbroJJg&#10;pa+x11RQNBsxBgTYP1RdtLHrRdTOrPZ3tKW2PNrHdzD38PwsyQkFVhN126c3lccADeKWyYAdJl0U&#10;4DIj2ezpFdVVBttsMqewGt0haoCrqD2OmMOvbUrRYA/lvwCIrybGrHkmS/ptrahr7x+qHNXTWs/I&#10;o5RcxUeWyMPOgWw/i9prmrgsgE/cuIHClcfelTWV+eBIY6vXNU8uoJ7Nu4PDoX5/0NJ8xuthXs8I&#10;0GSukyJfHX4bKaGyxm7bXsQ/nEXhuoK93duRTeyN1PbNGd/SZb60UJO9Ow7JE7Naxfw+aqZrrGeM&#10;mBd4jmTFyBZ+276lUJv2/zzKvCPikOvb8jXtvtrn1KpsINtgnsWYNmR95YiYMIEqeLWnhx8yhwzQ&#10;4d3Nuc9LbcrX3H7rvTAtttUev/qrXwzTc2fkn+9ck1rNwZbafIH4OL+mPJ94QL42gFUZ33pda2iX&#10;L8uveTxZQ+XpPn5qjfnmMqf/XH1Pebn98vNhWiNuvvSM8hxg4WEpKe6jiHiAytl3/+gPwvTuW4o7&#10;76dVV/f31I59TqU4cUa+cBSd0KF2rRZUpz3WWAJ0OmrTs7w7tOrH2z+Rmtvd9+R3O8Q1B15nQeW8&#10;Q/zj9RmvkY6iyHnyGWNyjjjQCrxDxn2vqXte5rUqr1HhPaJ3B/57Vo0qRwDiuMPzRY/jXfKd5Xde&#10;j/W4vrioNnfc2ScOyKIkG2AJG/W8xKmfke1jux35wM1FfV5ENewr3/iLYXpmBaXrdxVf12bWxR78&#10;7J8L0yKx9RHvzpbPaV3prRdeDtP3UGX9zFe0HrOCGqirfd/KpMwJ19ZlG9k8/WiCay9LzfPOVY2D&#10;j35BY9JC9pEwTfFOt1tT3aRR4u28pXy/eUfqbU3ar9SWve3NvAs9JK5tMq539pSvNorWZ4iPey19&#10;voeabrYsn9Lsyib22/Jbharq9AIqagEqKOovr6gOTj4s1eYBv73xtvr3H/yz3wvTO/xdZTw8bsgH&#10;DanzK4+q/C+iYhfgDWIFvw+2j/BpLC3ucfa02tbzyG3UNxuUv4UaqlWcmWpE7zMCeI3Gwaffbdre&#10;DL87d4w7/70/j4L6GUTf/Vkxt840nxqz9/X/nY4o8/yznb2PuqcxrwQWwApXRnStT+YC0TNd4XOY&#10;f+bH5SVZ1mcPnJQi4WOnOBmmp/ofMU/bLahfn3hU48dDD2msuPa85lJ7qJ5+8yu/GKYBalnFbBne&#10;PX3vWZ1c8cff1ekyr+H7vbfDmK/T8UeVfwL/32X7wLVzf39U3cy3x/x1s/jo796fz3l8WP3PI1LF&#10;/pjnB/io7/2Mj3vWvJLaB65hUaHSV9vXE4qF8uw3+a//n//3ML2SUyx491XFP7v35O8CDNi3U2Mt&#10;fbreqGffuS+fWSBeu/SI7K7Du4UC8/8s68dN1jX37rNWMsHzz0mp713WdkpWTMMvjXgvk2fuMate&#10;GsBrWQ3mcX4/WZ9RVot8HHXjkzciXzfz7j+A31uk+L3n7i7/fDprd9H6Az5zwLjtcniNIPhFAF/r&#10;deJIHZA5Vpq8pYifA/gAwBQnuIztn3mn8MhDGptPEQen2/q+j2q41c/yqJ45Hps4cKUTeD3bJYtU&#10;5ogtJv8L/x0wBrucRobfZSI1N12fZL9PAJ+QFF0b/ZZneP0LBTXX6cgnCPKMPPuvvEfFiE5pmcCx&#10;nHIdI0aMGDFixIgRI0aMGDFixIgRI0aMGDFixIgRI0aMGDFixIgRI0aMGDFi/AwRKavlUtqFu7ws&#10;9sbFi2KKFCrsCoSWY+aPVRpysI0jZTXYA8O0doO2+lNltURWO/OLRe3OTHKWa7Ohe4/72rnXRals&#10;GQbs8oJ+N06IxdEaSLGhiKpFLqmd6RG9e4LhWM8ys2KcYAcfDKws6lv1He0sbe7CHGMn5+lLum7z&#10;kq7rsLvynfem5emiIpdH/Sed1C7WLMyYHrsdk+wgNZOyy25DM6uH7LIcosKRhjUVYAQTr7El1k/7&#10;NoU8Ul1lOcPaTNNody7bEP15pCLArt3ZnfPeI2wmqxm73mGZRIHEuyi909+s+2ZPNhHtTOXe3n08&#10;+yzfY541m4dJagZWx7sp2Uk6goFdhx3SYxfrCCWZykkxuAKUaqqbAmyUUVZlb3H2bQ/6fHKsusnD&#10;NK/3VNfObQm2dHKOWRMgiwpL1/JsXJWCHdSlrds8CyJWAlG3iZ0pjYgKMB/aVsiZwOcSR2ou2Eml&#10;LzvLHOpi94MxZ0Z3mtQpO5q9k3t9SX30/Gnt3l2ZYSwewkprw6TMQqH27tsurBTERRJ12EV7sG3a&#10;feU/ixpSweXzIfkTjFCdyxdUjz3ytbihHeKFVbHNn39NzJOFsX6XgYFpJZK+dwTDhsrO7Pg1e6kL&#10;M2mMbSbok2kYWW3vQm/Kp/THYtscp+WbdodKc9uq+5Yp9BMkUTlcQenuxONSVvnxNe1wb+6aFaX8&#10;efP3KuzAU5QjT15HK8rbyUti0gQYwi7ts9N9mFH7DFCGHHKWd7qoZ6RhunkXtRXwzJgdwIwrwOTM&#10;plSnAcawm60GZrUW26aVIxr0tQz+wO0y4Pd3b2u3/lWYgiXaOUBtVX2sl/Oz8EvYVQJFvyxKEDmY&#10;WDkY45OShP+OydSIOu3N7ApP0edSddXdQsr9W2nSu75VnMTYVHf8lBlJ9k32laMZFoVtzr7dGNFf&#10;qP7IR/os74wVGPGRViR037QfnFVWG7A7vVhQHRRLSpNWpaO8ef6uoaLVh2W4cxf2xIhnwvYaV1Qf&#10;AYpl1bPZs2Paw4zYpbPyFUPqooN6RRflr3tt1fWSy9MUQ+68iD8hTqAK8JMXxBK+f12+o8yYnOjq&#10;2lNXHg7TPnV2/S3ZUeJYfdTDYh1/nFme+q9BXfcum3FN37N6ZAaGbho222vfF7N0rai8pGjXPL62&#10;CAvXymouf4B6kzpo6l4VbDQP+84KEj1Y3/bfHi+tHGG76tOvJoandIImz2igHmc1DasdFvAdOVjp&#10;I/xEOmLn6Jk5FOGsrLZ/ADt/ggrsmTz9pMdY1oGZaFuNWKnc2oo4aZTX3Ds8tpvVEmDIuGAmrG06&#10;UrIg5ukRn1hF08/odnR9u67vHccU8XchiM2q2H8OBc52XbGCxwTHFo4ponEEv5Ckj3YY21oo6KVR&#10;6wlgJbtui7IyRg0Y0Isl3btMDGIRwxp1edKsW1RCDtoaP4f40gAtKP2Hh/ruQl7ttHRW42SDcfQe&#10;jOtFFBdLWbX1FrF5CnWdMba0uiaViwBmWDVRHLBK3uGh6sxtucCYlcnoXgv0JzN8jo/1+4d/5Uth&#10;+pu/8RthGmDnn/9RmJ5cVnusPagynj6pSvncl78Rpvlz8g/jJMoM9+RDjm9rPN3eVbx/7T31n3dv&#10;a6x+7+60XfaPdM/hWPm8+OgnwnRQVX2/iyrAYEcMRMwy8q191LlsXyfOMxZnbd2T8nBt6lh1swor&#10;6NOPi32eTenabP//y95/B92WZud92Mn5O+fL382pb8fp7unJgwEwg0EgAgESAikm0CRli7JMSmXL&#10;Fq1yuUoSy5blMouuslJRkiVKIg0iEYCAQZhBGAwwOYeOt7tvvvfL6eR8fPZ+fs8+p093zwxBwv5n&#10;P1113z7nO3vvN6x3rfWu/a7nVX8PTjQOiMDUH1XdzPZixqV5v3KWZTf7LoD9Rf/dDNG2VYvMavYD&#10;zKw2zxLmTHAzpfme/oXtZDT/yawcoyPt18/qqtLZU2ZiCxBlneH4LmYk9tAHmbz60muPJM9aMpsQ&#10;TFlmimrNMcNyyUz/sN5wvRaZ1dxS/94ZcpFtps4z3z7oZ9UjWsswPmYYr8D2dUxm9m/8zh+HpZmZ&#10;kvgaySijT3Xpz43LM5fl//7Y94lZbZjW/B/CWpHGfgwY8wH6oQJjjpnVUjyjhC/RgzEzQAcH/hR5&#10;n5B9W6qq/qOS1v9D6puGjXYFnyGf0L32tzU3S2TKF2FgbNXxt6fIm6V1Sc/YP1YG/5A1uP2XX/3n&#10;ylJ/eF92Jwub1tOXdM+f/lGxpaZZ6xaZ0wHSZjmGzWyM3zxCnqJ5wBwbYXd6+Lx9mHzzMMoPkIWe&#10;1w1TDGBnMQvlIrOa5ca60MxqZgvzsxHpqe3W7+fXxbduvxaWZtvY2lR9KknZf9zEaE2+yKxmeRoh&#10;A8Uy8yWpvpzk1JcBUgX130lTeiiN/zGGEcvzIk0f5olzFGGh7iI7PdirWy3puQn6L4DjDqcnmh93&#10;XlP7ajBFn12TzOZJNTWTrftoxqymZ/fQH/4cIIf/srIpFoRmR/VqMekysDXaZ0/RrnJRz+7Q/h5r&#10;wBEM8fbTAiSR/89/QcxqW2c1T5bN+OgxJqt42oLw35QnPvJWggHezDelmvzqACNiB92u5GcEuw+h&#10;qESuonYWyYIe9zXW1muWcTOrtVv4FDCrpXyjKbL4sdm8nmnfyHrXyMMCVIRRzQxrbtYIFvfIFiCf&#10;AQbYP8dNVmCCMWvgjRvK6I/qgj6zLHteOJboZ/i+ASxfK2fFSuXfdGFpqaGPbBePYFguwy7fghX9&#10;Y78vBswBumjgBk5h1RzZt2i+6g8eS5oZ/c6l4eu85rPddyw1gPvAOmWAD5rGvz97QSzUH/m+94Xl&#10;tS35cudhAztpaK338IH8nBTr+05b7Q9wuK8Y4rlNXVvDP7RzodkxrT/jVGJuWh6t1yb4D2YujOzr&#10;FJm2vrv4iFi1bu8qXposSHY7yMnDfcl6h/6uLUu+1jcYH+JmA+y8mbECPMKa1JnsHXzwUV7tSR3o&#10;mRXY2DrohV1OBdnekSzY17VtNtPU48+9JywDnMPf3dzQvSrEBLe35auaBcCy63nUg8m3x7gWt8To&#10;P2DN5PhAgPUy8rCje772vNiJq1fEtnHlgk5COGH8zEKbYY1q5vvd27rerDXveJfYEgJk0J8Hd8TG&#10;tEE7KtbtMA4+hIHpxh353LXrsr0bZzgpgbX54bb6MkumfIBaVe24C6vUyob8etP/OWZQKkv/ZpjD&#10;jlHdekV+f5ux3j7WM1ZW1P4AqzmNZbIp/8OseoU1+U57sG1VYJmuLEnu7sN4ZcZYszrUD9SnZ85o&#10;fEpL0nsB8rBMd9AVKfRqA+abXE0ycRGW6jPMyWPYDfceik0nD5t2saDfW1cF6LQ0p+w7e/07xgdv&#10;NNTeBj5ci/j3Y9clG5ACJlowKXptEbGJTmH24j2YbSf4M5myxnIIneMpTERrsO2Oj9Ves5qVz6uP&#10;kis6AQL1HOJkV21uwwSXQ6cUYIA4R/++DhvYjRuK8S7BkmbWR7PS1/EtNs5rzbt1cSYDBZgevabe&#10;2VW77nGaRN8s9DCklkqSsz76qwtTVIn7WF+fnkr2AzR4/vXH1M/rG7JhGeISnS7+JixHqabmQRV/&#10;+In3SYeMmed7dzU3ve4OcBYGskub0jF30ZUT3nVs1CTDZ2Ds231VDONNGKXsd95l/Z89K5/x0pr6&#10;LMDVsr7LoTMG6Kff+9X/OSw/+ftaoz8YqO0pdIrlsMa6xn20iswPmmp3h34KkEHOL14R02AK23vr&#10;m4rjvfaK6l8+p7E8JGa6cyTZzWLzPA4d6pqai424zWm/b5GYRRjSd9bHBa6NTgehThFDMWXPJ/lM&#10;keS9if1g+1e20bZ3M2ZxPcsnDY2S6puL5+SXNjgNwMxZARzH87sBry2imMAZMSjlOTkp1ZOMV2u6&#10;7oMfFGtmjfjFShmfnlhpgPXr0r+rLdV//4b067mz0lN3WcM9gMHymefeGZYXq5LHpXd+OCz7RfRE&#10;WzKfPdAzjjh9JsBpWn97/UBjfP5Jtf1SScxkCU476SE3W7xX/sYfSf5yW6p/o6iy11Y/rHK6QIDz&#10;z74jLIvE5b7wB2KI2ua0lcmp+uqPf+U3wjK9JVk9Q/z5yrrK+/eko456qnNtVbYvQG9POruHLX3m&#10;kvyYS1VkFgbiV2GMvs/YHqFTjzjB4/RYMt2G5blFuwN08MuLsB5NFxFh4bHLE4t7/HHpWevMwaHu&#10;aRbeCcLjE1Usp/PI4HPq35ldsA3yNfbf52M3ARZ92kWWrXnM27UAi5+NxVNm3u5381j0qX3qkq/1&#10;O2pjsd6L+JMwqy3W0wxG3y3eqi4lTs34sz/242HZ4f3K6zATf/gHPxqWW7Bqdg6lBy6saw6P9yUz&#10;X3j5W2E5nDudZZ13O2OYbP1e4t6x5P9TX/9SWI5452u8aRyjar+5H6L+X2ibv39Tn73NeARSMY/F&#10;6+bx9n97a9l8+2fOMPvNd1+PAG/XvsVnLspWgMXfuvScXE5LP7QLGrfSE9Jn/+g//4dheTknn3fn&#10;psbz9u0Ze2P7QOvB6+cVxx6jf776RY25fe+LTyl2vfU4DOXEGKr4gCneG9dhIO7zXjnAPmzZX/+a&#10;mF13dySzY04lMOG23xW4XY4ju71t6naAL97pzGyx3494ZB3LMbNamvhLBMdZw3+nv2N83ko3CrPx&#10;jsaBofI72ST+8Yh1imMEM2Z0lQ4P+N1Vyu9b/Ycpxryb9Yl1SV5GZ/O65zufkZ05x3qY1/zT6zTP&#10;3d4ML0Oj00wcOJsiaqpPDiJW7fWy30l7b4fbGcVd8J2S+PD2UcxmGYBLp6X+ZxYbUTniPbLX1Bnq&#10;MEI23Nf2mWasdLp+fr7YN/MTYsSIESNGjBgxYsSIESNGjBgxYsSIESNGjBgxYsSIESNGjBgxYsSI&#10;ESNGjD81JD/03sfCLWwldrSvrWnH7pnz2rWZLbHLjhQG74Azs5oZevI5ZSElYb6ZpLWDrt1XtkuA&#10;3kA7J7PL2oGZmGgH+QSGovRE9xr19HnCueVlMh1qNZW9ibIHM7A25dj6O5+5kCADvAdrS7+nZ3XY&#10;GTppkSHSUn3XyOy5cEl1WN7SjvlsVTsDO0PtRvz689pxH+BooD5yBl+uqN2oJH8khhPVwVkebDJM&#10;JBPaTdgdabeqz5QewLhGYlAI70o9vK++O3hJu1krQ7WnzDOzbGOd7c7VvZyJYiagKDOFOgXw7lNn&#10;dfTZybi40zfatcr3FTKTfIb6Ymasr3vDs/jOWSr+7LOGI6YIPpu9xWV/pE7swoJ2TJZUEjaSAJVl&#10;9U11S32TX9Hzkzm1c0z2wOzcYn1/mNXnpbR2pLd31Q/9E9oxt9szW9b/F7ThPTHO6bcTds6O2dvb&#10;YszNtDZyFiifJ+zWdZ91aV+AAlta/djcRH2zPFa/p49U3zy7n7MwfUBGE+1OzTB3L5Ldeem8siSr&#10;K5LbAD0Y3VrsfM1APZIiM65Dtm0LIR7C2NEc6BkNUh0mGXbK0pdJxjOA2/r4ZWWrPXpRGVhmcTwd&#10;akz/X//4H4VlFpaGFNnt3lvrnc1jtvfOZ8IXinr+kPq2yUjKwB6U7OleVy9oJ3kVlrk6c/W3f/kX&#10;wrL9OuyNh+qXepFOnWJjQ/P+Z/71nw3LqzBh/NN//oth+elfElPEUl/zaVJUO9Zhr9iE8WJ1hUzg&#10;TeR0Wd8HyDFnTptk8CXUN2ZWm2RUL5cD2Co8T8xQ5qmbZiu6M4FTE/VTgAFZzEP0Txp95MwyZ3un&#10;YbRYKmlMa+uSn3xN8rjHzviXv/l8WI5gewpQWcc+QDVULqgvBmRtD2CyiFjE8sruSjJu0c5rKNWS&#10;ZJz3YSgK4MyRDDq+llG/zuyDrnFGkvXZiAy/qSIIiwJMhWbjmofPTO9PJF9cEukv97d3tTvr3nq3&#10;SLbu4m5273LPkNEYYACDQtEsB/RNkvk+JLW1wNieWZHtPiHz9/ZdZVqMyERb39S8z5dUhwA1ui9V&#10;UFt3DmRfJmQ35OmaVZhTu4zDBpmuk/Oawwd3ZdNLCenjpWXVIcDZK8oSvHFHWRLNrmTTfbmVkizW&#10;YSI7IhttdV2ZpT7n3OwIm5vSY0tV/T3Aa9u3w7IGA9QK2agXr6me33zxm2E5gqWmffuFsCy0YSIg&#10;09EsFCX0SJ6yN5cRa2a1IextVXyndEljOUaHtxt6FskCiXJZdVs8Z9/9kJ6Ttx4yfHKkjAozq0UM&#10;DGRvVMga7tKuLHKW4XdpxrWLfJ7OMd/kzMgJy8wQ1p3UBL2LbE7IqLDdTzlzBF3j8+ptR80gEcBz&#10;y9kakd3jN9ZXZrYwm2EGltAOrLsnx5Inz69cftaHSeZihUzqPH7MBGYkV8f3jrKMGdJo+pMFHdkX&#10;7M4Qtp4AKWyqmdXSZMa4j/IwvpUrqsP5DcnGqKv6m9nDZ/IfnGi+tO0oTJFLa37k0V8rsLUdkmVU&#10;heVg6liFxQiDPx7pM+ROiTr6cIJdXd3AWZnCzCQ5Mluccbyzrexu61Lr/tVrygK/evmpsDx9oN8d&#10;3laG/LVHpAd+5Z/+UlgG2NmRDb30E8+E5Ts+IP105ZL65Pyq6nv0klhrHn5F2YH9pubu7aayc5+H&#10;3bQJY2a6LNrGfRiYQ7C2OLuixp/bRDfAzPXyA+mHM1X1XY9BL2PTtu+LGaDMmD9yHraevnRRgJ2m&#10;ntFsMMbohHc/ofoUMpKbnJmjYO5I4W/aTnqu2t+2bZjHm5jVmFv+foTMR/79ArOaf29mNdubAPbH&#10;zUps9p+R/XvspHWNl1VmYlvMJrSesJ86/3c/wyymEwyidYmZ1ZIwKdnvH5DBvAwTUwZms0lO7Wv0&#10;Z2PfG6m+8wwvASLbih8TGWOwqK8W2xWMnBH1GXNrevOw6MEG4L5qDfT9r31cWd9tKJVJ+J/KiOpq&#10;fTGgvQGunJF9/7HvF5tJIiM9POxIBjP4uX2ePYYZqlKVXbE+yyCXBbNSzbEmtbFdxzBBmHE3h71c&#10;vixZri5LV7TxF3OMYw5Wx8ah1vVZ2LeyrEMbc2vwLPo0T30OH4jdpARb6YDswp//5d8Oy0MYCycT&#10;2bwnL0tf/Lk/+6GwnNY2/NdMpgGyyMEIRrJRUm3t2tdD7jxPhoxpH5+pD7t7vqb2Dll8t9pa/wcY&#10;kiVYdFtpV2SLKc2sdtrQtRASTH13/d7zy7p3fl185470UwsdXyMesZFB5/HMiBGCrMf5ewQYIuMF&#10;WO1GxFaS+NsBUiXpRjOrJfGvzPbZh4UnCdvDMmwhFRjJmqe6rtNUe5swqw3n/H23sd3Sb2+9KlaH&#10;amQXVYccrKg55sOIuWhmjxTryVFf955n2UjBpFSGFa+FTh+jS/KwtkRsyH31ZR6W7RFr9SEs3F6D&#10;ZIm5BEhjiz/zWWUkn99QH6zix0eZrTBGW78tMqtVNsxMpnGrrci+BBih01sd2RczWSVGujZPfCkD&#10;A9N00obFvE4P0Mbvr8OyYzYqM+cFyJN572VGHp+oC+OwmV+yMFnm8PsrsG0MvM6nz4zknH8c6WHW&#10;CpafCX7xzZti38CNnM5N1cGybL3t2Jf9t3n9btb46lkxX/hH1sdmc+vRl0eHWjv4uj71/+e/+Ydh&#10;aX/U2dMBRqzJbBdcD3+mmpHttY5x5vLMriIT6MZNs1RhAwMc7qNP0SUj/jaE1eHaI1pDfeQD7w3L&#10;PO1ahkW43ZfOOTXrE3M1A5N6gIcPiZtSn1Xid7ZJfbK188RwmzATj4jxpjjpAhOXGHSlpw+2b4Vl&#10;gDTsZWcuKKN/SCeduaxxeul1/fbkVPV85tl3hWUEWIzLK+qjNGyO+7uqe4CzsMlZPgbYsBEnJJy0&#10;YPaiD/r46kPGpYOjUie2cu91yeMyzMS1NfmyAc5uSv8USXH3+vH0SP1v5sECumb7WIwGbsfamubN&#10;Nuvj88uKHZXn9PYx9qJBBv999OnampjRzq+rL5ytboZCsyDlWQMWWcN+5ctfDstKXu0McB6Ghb1b&#10;ignc/pbYENZQKUswcU47Piy6XoOcUX3Xl9W+Cv5k+0B1bs8x+YwLzBNYDYtreubaJbE3jAfqs70d&#10;1aHC2nqFNWD7SPc6RRclsIF54iABdmGfOyFOkSFuuYJvPfPD1P8rG/j7vA8wG4LXdnV8o2pFz9qC&#10;nTuA58HeDkxpL2k900Kf1jY0to7rnV3WZzP22Y6urKhPEwXNryZMbQH2DiUvthtV7mW28y7s7SWY&#10;CetpPbvLM3LYsKkSCgvrmvYcQ07xjPyoIQq3PUS3I0+9huRt+0DtNLvckH7vMH8++D3fH5YVYt89&#10;4jUBbr0qtswcunyEz20Gyyx2/MEDjd8h9dxcVZ91TpEn2uVTDkqwDF2GZTBAFaa3NHqpzXyo4yd3&#10;0Y2bsM94nVXv6/s0LIKZkfphRHy8zDwKkIVl9gR2vNaRxumpJ1WPDMyEJw9V31ZGfVLj9JISccpV&#10;mNRLrGPq+M0BisRb3/OEGK1euCcGpeyKZHBohtK2ZDTJ+uvBAbqwrDpsXdD6euMx2Yg0jMsBUg9g&#10;kSPmnMb+ff6rYm/8yqsvhuVxkRMUmHtJTlKyb7iKDDeb6L9D9XUNOxugj3w9ck26vrmntg6J533j&#10;BT0rCdPydPEQFi3W9Y6B2J52Ga951jP7AJigKK5km9yfejAB5m1rADP7m8FwsDBf8nNx1x5z0brE&#10;9fG7KtvxIu9bfI8hMl8iJu/3Yytr8v1OmzNd2YSR6+JljVmjpc8VZHvzue8Jy+9/vxjUHoOt7jN/&#10;9PGwXK+oPWfQ2zVY+Aa0M0AxpXo/uKG1xd2HitnUYNh/5kmxnn32i58Lyywsm5vowpWO7vXe90s+&#10;s/i4+/jJ+aszO2nW3yTMj4mU5n0KxrfyUH1xuqtrzYxjpshWW30zgQk6OnVrV7opQBUduFHTPR/s&#10;Sl/dghEyU9C8fvkbkrMBjKoXYTUuV8U4uEcsdXxWtu2Rc7IRAXY+Jabdm1+VfTxyvXbVnmPYzQ72&#10;Na+6+IstfIomYjSqqi6OPxVMBTaF7YPjvi4t52abfPdz8o2svz7/6U+HpeOtSeym32cMkcNJFKSY&#10;/lTVimIzfpZlNXpHi741i5i/N+yTRzecw2LcJPKX3+Z7s7UvYvH3i3N4Hu7ORUa1RSzeY/EZ81j8&#10;bfT5bZjV/iQMcYbvnSW2+76ndDqT2aQHBA/OnJdeLjje1VZdHG8ZENttIDvnLul9RwDHsy1PN1+R&#10;fXnpW3r3sU2st8N8dv2j8o3dMde+mWz4u+/Uz4ufF/F28c63wtv97a3Yy94Ki3V9I5Dzt8F3aofx&#10;Zll683X+zZtK5nWJeH4rq7F95oelh//jv/d/CMtLBemtWl725WtfVhw9wN1X9A527YxiIx3eG9/e&#10;lj/Twc6f2ZK8bKzLV99Y0bu1ZZi9huwDOETvjR1knMK2+OUX9azXb8oHtHwMYQMr+H0MdtV7U4wm&#10;a9YjGFa76O0Ax7B5DtFH0RocHehnmeXUsA4c+TrGLYpV09de4weITtoCvibNHgj7AWZ+82fHLQq8&#10;a7NaiPa2zMVEHcdybMdyz3Se6nz5l2ex52ZWm/SwQ/j1aV4qZnlPNi9vs1O+9HzHIwYwemZYJ0ZM&#10;cfzOPpBjORNsRQ77YpsdIOpXxyUX4pAeQ/tGfi/pE6Dct46ZuP5+bzmaOw3ADPR6UowYMWLEiBEj&#10;RowYMWLEiBEjRowYMWLEiBEjRowYMWLEiBEjRowYMWLEiPGniORHPvBUuMVtZVW7NJfJAqiQ1URC&#10;TMKHw4/JUGo3lPWQhO3JbDwJ73QmA6jTVbZogC67gPM1ZRHkteE3kcyQUUFWZHqoZ3Nce7BlPCzK&#10;sOms1sTE1Otrp3Auo92XS+VZZsygw/Pb2oU/6CqD5/BIOxTzKT384kXV+/wlPbtS00PN5tIna3+Y&#10;0NbH125pN3+Aew1lQSyvaPdqmkyRUULXTpLaXeiza7tkyJiFbjxWfSeccT8myzjpXe5TJAfaod/a&#10;029OHihbZcIOzVpKz452voMBWa3euegdjrPsz9nvI2Y1djV6x6x3O3oXpHexe8dmkaynLiwcvqfL&#10;aNf+3K7LxR2V/jyAvSRLpqiz0L0rNMU90mZ14RkNshL3t5U5G8DZc66vzxAuVzU+ZdIJ0yV+RwZi&#10;alV/7x3q3ne/qZ2+mbbkcWJ2pyk6I+1Kv/S0/nb+ETJHkPsx86HDzuQ2st2CvSbKECLLwP2RHXrC&#10;Tf9mdiZny6fVN8We7p06lnzlYSbKwtzj7KIEmX1FMlCvXVI29+a65ngOhoMAztJsk81US9JHMGE1&#10;BpoXXXbwj82GpGFLdKhbdV3ZKxevw1xGdluAYkHz5VJVu7dVi0Ti6ECMC9+4qYzQ3/vy74Vlc6Sb&#10;O1u631V7IX+LiDLmdxWPyEbrkvXXZ1f3Skrj9AMXngvLP/+9PxmWW08o6/Mlstr/g7/3fwzLna8p&#10;+8Ab4lec7T7Fv/8f/Z/D8of/rX8rLC0V/8PP/7dh+Z/83//TsCxmlNGTSirz58KaMnk20uq7Jx5X&#10;BlrxsvrlsDWT4Sw7ro+OJd+tBruLnR050Of2QDp1RPbH0MwkZJZ6nuTX9ExEIjGcYyJswbbhLE7r&#10;iunV4b+evyVkYo0swc0Lat/yeelWs6K8+op22Hd7qluA4or0pzeZL1V0zYDszk5XOrxc0jiVoCwc&#10;kl0wGKr/0xPJeBZb0J1jcxjROGeOl2FYSNDWitlZzGxFF3gnupnWsmYbQXamSkflFNZp3QnywM58&#10;f+/t5/48Yv67D60zI2YpvneyQXruWf2BfmNmtVKRLEauTcK0UBzrHs88pQzLz39TWZOn9G2tJPlq&#10;78v2bWCvAgyzql/zhCwI2Fhc/9sPyCwlQ/YdZONtrmj8VkvyGxqnuj6d1niMJso8C3DunLKDmk3V&#10;e5SULDw8Ijt6ggyTadqDAWN5k+wOMhuc1blihrk2wjzFuCI7v4qOOSATf+OMMhQe7iqz3Rmyo31l&#10;+FfH0vE99JknSIWMuAy6szvHHNGF9azX0W9LWcmkb2Gb1u1pjjprzWxazlTwee22BRNTsE0xJjPX&#10;mXwps2cygUhgTlTJKO+RgWJ7mSPr01k6ZvrsoEND8Iw2874PE1mBjEzLZpSFQh+kzFBm5guyXNzu&#10;8Zz/Yl3iPhibWU2XRPUdcm8/cwIzQYcMjV5Xf++09TliWpwiTbZfqaB7lfADnc3YQxd63ptZsE9d&#10;zHaSQfadbeOe6rZnesz6y1l1aTLg3fY07AjLsGauFvXMcgV5Qn9bf1mm200/bfrcJvUlm660gW2m&#10;HmfJtquZtWEfxi/mQwb2qVXYUMZdyZDZkANcIfvZ2cM3X5MvbRYhM/j0OpqLV9/1vWGZRTYaTd1r&#10;SFbXS/dVt89/UkwlAc5f1Xc/9L+RXnr3mnRf+0h9d/slzcnf+82vhGV3oOyuk4H+XoR5LZOlb8mE&#10;/df/yt8Pyxt3ZjLw278hVtPsvhgUn9mQjukjT7dgl1ztqy+S1q0l6dRDsyDCWpODbbQHS1qAk7F0&#10;fqasfi3BbvTso1qPpMleK2KLU23uiRORKklf92Br+7bMal5PAdsLz8UhmUez7G+1zyyzke/9bZjV&#10;UjBT23Q5i246KcPC9YvmP5lWvrfXKfYx0gvrhQCLzGqRnQTO1hqT7TxCJ7Xq8oVWappfZt9J5aTf&#10;ScYP0YGp2nrUmK1DVIcR4+X6ueybQRb/wJivqseob/ZJ6hONC03uwmT1P/+OmNUanpPoXzMbeQz6&#10;c+Nybl3z48c/LGa1ZFr2o9+Sbc3ACNnDN8yiy0tLGvMB64UU42CGtfEcW1AHHX/SkKy2kPMJvtJz&#10;3/PhsMwXpL8OjuR/DrD/k64+92ACSNOe2qr8/AGMDAEskxMz98IuWcCeD9Czv/ybnwjLBwdqZwpf&#10;9/Fr8lN+6qdUpwkyv1b0ymH6fFgl2x1dO8oiA/jYljv3txMpO9iGRWa1Ab5UBwadAIOu+qpARmLE&#10;GIf9dnl8Kj1stu9CWmNrG2fWsCzsYOm5eb+7L7/ErCD2E5eTrEF5ptnj08jy4jrazGqu0xBdmoRN&#10;LUAWJrK6M1hZUI0o22RgjnnWKuwZRZjMunX1Rwf2uVZTc9XjE6AMO0sPvfviC9LLVdacFzZ1TzOr&#10;QeoU+RJJszmR7Tkk3pGc848zBJAKVclDlzFN0vaMs8+ZFwPWk1nWqmZWG7Dm7ZvxEla4AEv01R//&#10;0efDcmtJz18vyweNXDZsVKQbubd15xJsFmb0nGdWM9tfp6exTqNnk2ZtZW6OUDIFmOHMGOdneM1r&#10;FrERTEaWlQAF2HuzyIv9kAHrZvd/imdkaefSMvMbhT0iu9jPNuNsgKGZLNFtlbJk2X1z77bW+xls&#10;g2XY2cK+p+MT/uxM5gC2TdXzsr1uYp+5ur4uX8HtOjwgbsb8GMKc80u/8QdhaV0/mUsf9ndp/MLo&#10;WtrntXgPlraIHQBGtUxke3Uj66DrxEbMtBxgl7WQmc+T2C6z4b7nnVp3nYElpH2gMa5g/09ZUzUa&#10;0oPrW1oPFWFuCGA2F/viXTKWzXpU5OSKE1hDUshfLisZWFnWWq+Pz3r7pa+HZQU/IsCNB8ruX61y&#10;DawO1Yrs9vMvicWsDj3bj/z5vxSWZWIj/QGxXFhc0sjQHnUKYJbIIqy4qxXJar+l3wyQ+wKscns7&#10;C+zZ2KyBmSSxbTnPo+JMV25uqv/NKNLF5naxOyXW1ilsbRt2pyTBBZ/iYDmswP5i1ucAZZjIdo40&#10;dnl05+qS/Mw8clXAjtx89bWwvPaYmNeKxOr76rLEETLw4EufDcsA1U3F5brEcO7vwIzMmmCJOdqD&#10;OaFUVh/XYBMdYV+r2O7GPvI3F0NMl9R/I645e0WxtYuc5NA5Vd/00bdmujYD+TH3zMHE2EU3JWA0&#10;DrB+UcyvnbGeewiTX3tPcfkl3lN4HeM5WVtTnzZPNNY95nSK+bTKM9dmaiwxPJLOuPn6K2E5ImbV&#10;LaqdaeqXIq5fgpU1CdtRBmYl+xxH33gpLKvopgCPvENM1ff2JaPbMMZlOQXk+EDj9NRj0hmpgWTz&#10;yH1lhm70QRM2zTLtCvDos+8Iyx56qI8/fHxDMZAMOrNLLCh3RvZ0DPvDyQPdu8i7nnXoHuzfBdg7&#10;Qo5Wda2kfuobYP/7kQ3W5xZ66dFH1K6HMK7duKG+9jrGpxs8+sTjYRngOnJ/tK/6mp0mSSzwzouK&#10;3VaQZc+5EXamAJtbPiGZsfoqwCYYoI/yP2Fsm5QF1ghl7rn3QONVRubPXdA829nX92Nk/Qp6pKIu&#10;DOHf5Fcke7bn0boF/6yAD7QOI+fXXpMcDYh3PH1F41uD6X8JhvkAZiA6us18573dLerVMDMsOtXs&#10;GhViJM26bEYJ/b1nVij8hyWY5AJk0Wlp2tHaVfuq2OrPfV3x/QnxmWViiPU9yU4Hhn+PfYp4jRlx&#10;A9RPpeNbLekS63D7PmlODLFumTomKtHtjmHZ57BPMr92dDw4ik1F60O1w9eYIcZ+QbRedjAXWCbs&#10;awVoEhtcO4dfiD9SQHdcv6o++tA1Man+me/5ibAcwbhyu0Mcg/HbfUU24f2PS58EyFTVB1/7ouz0&#10;KzcVb1le0/uXdz+tdyEd1mztrMoc73xe+aps9aUV9WmJOO3qRdW5tK7xC7BK3HR4X0z7J8eKJ6XW&#10;1I58WbGdcln+Wruga9OsM0e7Gs9OXc8YEv944UtiSQtQx2YlKsjJWfXFPjpzbV1zrMQ8fv2zandr&#10;KPtSvqi42cVnxVD0yIZ88P6rYswM8Gv/9T8Jyxv31Vcv4jfuJ6kXsuBTsNJmqUG/dZGNCzDhPf60&#10;xuO1rykmH8DrQ8dkurB7RnEg4pJL+IcXzqmed7dVJz1pWiLa44hlSJiPv0w/hIXfhfqZbke0XuGS&#10;KDaCBn/DvaaI4rML3wdY/O6tfvNWsL6zn2/MX+96GvaP/Zu3e1Z0z8W6US4+cx7+25vuTXwviZ//&#10;3eKtnpWuSmdcOyMdcW5VMm2WQ59ysALTfZk4xVRJqliTjGzflgyvoqcDPPfcu8PSOq8Ec/AnP6aT&#10;nz7+q78elnXYad1O7wewDHw7+Jq368fFvvtO4/R2f5/Hd7rHd8J3+7t/EbxdP8w+v1F+A/hvLqN5&#10;wOkrSRhtezCr/cxf+/Gw/D/97X87LHvE3G+/rHd0Zl4NsN2WrjR7dBIGLrs4B8fyqTOs7Uol+aRr&#10;K9LTZ7ekK123Ib6UY6gBzAS5u6dn7aCf28S9D7fZn4Nd9LyZ9lb4b5q4Rx0f42BfNs1MWgHa2MUB&#10;estxV9t3x3ZN+OjYZ7SHxb6U9Vw0HoLfzwawTlwcl4jtkHuaWc2fzdbumJ1DCGZ1nwu/Th/o+mpe&#10;e8xLZT3jPe/SCTYbxF3MrJbgHU4kR9j9NIy+vk8Ay6J1fRTTwEb7NAzbMMegF5nVxvze7yvnnzGw&#10;7xP+G9gujbFtUidiw9U1PmnB/rDhurq0rMwzq7ViZrUYMWLEiBEjRowYMWLEiBEjRowYMWLEiBEj&#10;RowYMWLEiBEjRowYMWLEiPH/K8Sb1WLEiBEjRowYMWLEiBEjRowYMWLEiBEjRowYMWLEiBEjRowY&#10;MWLEiBEjxp86kj/2A+8J+dfW1kUxXObIh3Re+9iylD4GdDgWxR/M99FRWGaMLECxnuT3PY6rC+Hj&#10;caBrPndF9+5MRB/YH4oKbxt6w+QASmIfDcnxFOtroo7OFkT/mhiJIq+cFZ1ygJM9COrGolC9eOHJ&#10;sLy7LZrp6pYobq8/IvrNXF51Gg6hR4SRtcMRcv2R6OmOj2c0di/tivNudU3PyORFweljpYZj1ZeT&#10;uGbHGEDL5+MZJj7KB2q9tLn1pshyhMrxjtp4eqj+T3D8VG2oZ84f8xNgOILCD1o90+y9FeWq/98U&#10;r293nI5/57+XTCdIe43oyBXqFNHbzmGRTnbAcUs+ksBHJ5jG3VSGPga0WNTvXJcHDVFhBhhxxNO4&#10;q3o3Tz22qk+uoD7hNJBEgeP0RtAhN480bif7ksPcWM/KQwMdIJnWWG6eEQ3rlWuizzwtiTa4x7NG&#10;1LvLZx/D5vYXK7o+A9Vid5eJNYWuDGST55dEM9k/FrXn+ETtKhdFGZnh+ABT4GeZb1urmtNXoUEu&#10;lZhPc9SkJSjrI5rjluZtYUnPHHJciymLc8jfcKI+uXckubx7JDm9nNFcPMNxYyGQxZM9HXnTPxH9&#10;9yihOdUsqt4NaE87fH90wPE6B6ILHXIUU5oje6KjhwMgT9OOD4sxx3r5SJX1ger9rqL6YoUj07Y5&#10;9O3eUMcd3LxzOywHsG8+3pnNr//Vj/9MWL7/+38wLJ+/I7rTj7/8qbD8lVe/FJaNvKh6qxwRc7Ym&#10;+uwaFKBXr0rnLl0Xdf7BCfpsinFH9e+7/kPV24yeOwc6NuD+rujzu1B2JjlKxfPKx4RNSvr7U0/q&#10;SDYfNxLgwX0911Svi/Pf90hD7VnIqi+WODakvIH8QY1/tKs5kORIvACVTf1mQj3LHEvU5VktjpUq&#10;+hjQomjCB33VaYR+yCSk73ziivVGgAlc1j6SJu/OaukZtaLm2oC5aMpYU2T7PFfrOdOipubnPX/r&#10;jTQ/PF+io144YsXHgw2QVV9XhDbcR4tGdPSI1/wxoAMfA8j8dp9NjWtYjJm/myXNtevXdDzCl17U&#10;MQG5Gn2ZYlwe6jiHpcLsmICEj+7gKOchVP4RjSsU4xcuSL9NoMjvID81jlSwbV+tqY9vfEtzIECK&#10;oykyHPH24KGOX7BOaTT0jOWzmgfVM7pnAT2d5TiKMkd7mRF8n+OOAlRqojGuraq0Ln+4o6MuNjhq&#10;ocHxoKd7Oqq2VlTdOl09y0enrXC0minWo6OVp+AU0ESvqT7KJVWvbGnBpnFEwczW6ULbkQrP6DTV&#10;l7b/AVIci3fK0Sk+BjSNVbCYrNKuft/yqHrmODJuarzDIoNfNkKfBLA9bNEOH+uR5Pz16FgDH6kA&#10;TMVsvWCacR91k+cIrwDuC9d7wuB5ynleMMRRX3WRjR5UxRP6+ORYfdX1EWZTVDmyNct5HrWq5D3J&#10;ESQdH/PLfC5wxIWPRRlyTGie9poyug1FtHVPgBz9mJgwplTc7chy9NvqmubeEjTNBY5WGHY1TvYJ&#10;7Tt15riiKxuyTTfvS7fnGKciv11lbKsb0gdNOLB76JzsUHWscCRhnSNi8hwNG8D97eOALmGnrftP&#10;OdZ3eVm+wyY66CAhW1zCb8mv6biDewU9O3V+1lfn13Tv4rGOcjg8kP27/MhfCMvjlu7587+oIzxf&#10;v8kRMCvqq8ee5EiLsXz0qxyf+VPve09YnuNY8wC/9arm8//7f/6tsFzjaMgC+swy3MAnLY41AO2G&#10;5CjFcSb397FdzMUL53RkRoAO65YMujFPXz1zXX2X4dj//IR7Ql+dNv15QXXoc3R3DlvwVv7xm48B&#10;1RjbH/aRMb428skXjwFd8MUD+LsUazTr0+j4fHwl6wz7/9/pGNAUc3xaW8rZb32Evj8bExY7o4nm&#10;rI8DbZxoHKol/d1zO52Tvmt1Zv3TTqvN7hODakV9Zwp794XrMqTc4Kg+HwN8wpE3AaKj4MjvinS8&#10;+52xbOMP/9pv6TjcJn5cimdk6Ptp54XFeO4oiQtb6oMf/b73heXEx4A2dGxIdAwoz86jD4oVXddj&#10;reijIlNzNstosV4/qcvu1TkCekA9rl4WDf0SvmqOI8p6HLPTqstnT3KEn/VIuSbbneWouQAj1jQ9&#10;ggM9joUvQGHv4wz/2S/oOIrdA/09kdT3j1+VLf+pH/9gWDYb0j2bHI8WIIM9a3Slrwas44sTyYTH&#10;2jI/xPAsHgNa5LjHHv0wHs7sS4e1UI655v417b+P3Dw8lp6NjlgYqj1F/M6Ej7b0+FgWpvBxDRPG&#10;zPM625YN8DGgWQz/4jGghtf9GWzZgLPhchWOD5kit6p1RxMb6mPzfAxoz/OcetZ85CV9NSSOMeBY&#10;1zrrlvljQJeqsk2tlsbj5ZefD8sljq66zFFj+YSu8VHJPldzbH8HH8N2c5KctTdXlGxW8PkG6K2x&#10;j//H3o/RR44f5Vj4+3jcDmuPDjJkHRpgZU199ft/8MdhubmqMd/kCEKvNcbY/UhPLxwDWt1UHX2M&#10;YG1N/nQAHwPa60oG0u4T2jPwce0ciVEtvzHm42c6vhQdeYm9Ss3pxRyOBz009eE8L/RM28kkcZi3&#10;OwZ00JLMRLrf4zdFVC/WRiViNf7+4T0dZ5SiPfYjUz6ClHv66AibQh87EsByv3pZscARtqvVkO+6&#10;taVx0x2DuJ3mpI8UWzwG1OPyRhOiemSJP7pe9uuTtNlrUdtPx6qKRcUW3DU+NmzrjPrSx4cEGHHU&#10;iNdhPr744ln5gu/m6CofvVvAFtjG5Sv6neNj23vq47V1yUqAXF4/9hGCls00cypLvLKLz11njedj&#10;XC9duhiWPcbxBkfgHXE0f4AO/nmLYwGHTdnQ8yvSBwccfZcmdvjRH/2xsGwRs8pxjHMXm7fCUVgD&#10;/LUAPi6uwDG/NY4BPN7RUUjJkfp1hCz7aK5sRu0Y0sdj2pHjyCUfobicn9n98op8z/ZA/T3JqN5p&#10;1qYV+1vcc3db7Vte5/cczTduaC7Uj3Vvz7sAtRXdc8hRm3nWDP2h6utjiatV+aif+cznwrKKDnrX&#10;u+QPZzii8OZNxbbvPtDRcAHWN1hbb8h2NtB9e02NebWm70fE91LYkeuXpacO9hRf7XJ83amPgp47&#10;ztS+6YjxuXxJR3bWViRnp9uK+2Uduz6nOXrIsaUN1hxnOfp2wBwdEs8NsFFTn3TxD+23JErE0E6p&#10;P18PWRePie8liCfV1jWuS+iJkyPph+a92ZFwE/yV/lD3yKxK/oes86vEjVeQrz7Hu7U7+EromiWO&#10;wn1Q12cfJxjgqSefDctdYma7u1ozlZHpBw8Vvzh/QfZjvaB2NtC/GeSwj83u44/O68pnn1HMz/Cx&#10;q6/d4Ki+vPp0hL9vOarvSJYfvao13s17qssJ8fSrV2exXa8tj+jHLsd2D/GjajXJqv3lIvN7qSr9&#10;ZBtw87ae0VvwRTLFma68xnornUNv+fjIlHTFrXuKLw28Juf4xWFd8jXhmPk2ZywVGY/Ll3REYYAT&#10;jpnc4Zor1xVb89rAR1i165rPaa+90WsrWxqvg2OOuGxIb59B5gNce0y+drujfm7sopeJNd+9LR1+&#10;94FiVlXWJ5tbWpM6ttgjZr3eU528jglQ95GvR2pPl/VJg/XMxobm9xI60PGvLHM5iW/RxbdgFiXa&#10;2PYTYlcBRn3JcIY+WkpJjhwrvIk8FTkWuMCRdSlUSIsjIL1WHKGDHFsM0Gyovw8P9axWR7Lc6Wgs&#10;kyPNNft8afwdr5285ltdlj2yjzFCLgMUGcMWc2wHvWXZZagj+53liLXIFlum8Z+7HbUr5ZekU6xt&#10;St+eI76Q5ei3I96JrA00P65xXPyVM5LNc4/qOPDrz0pvrCzJP/vGp+XHlHnXEGD5Ix8Iy2xb9ds9&#10;kQzWzkr3rXLtBP1bf0lxmsID1aHEUcvpd6iuzZxGf/+e5ni1eiksA6xtSo6+/JU/CssXbuo48HPv&#10;/L6wfPwpvX89i24ZD9W3Pr5096sqV69onuU5tvr1A/0uQDspnZImtptHR569rr4pcxTZ535H72FO&#10;0HMVjtG0f5m4L9kZv/BqWN6/O7OTn69Ldzx/pP6vH0tnF1mrdZDJHjG3EWtZy0atoD69tKX6V4m1&#10;72/rvgGOTiXDE9Y6HeKmjkPYn3cZHYkc/juV8WiNFBZTu6v/8ZF3aQviHPybCbFEzwOvGewT2Ue3&#10;r2v4SEjf518Gfrbvtfist4KvcZ947bzYV4vwOx4j+t23aUfUV29zT3//nXoiGpeFch4Z9O4jT8kW&#10;XLqoeTTC/kyI6eRK0mu5rMqnHlVs9Mrjss13ObbWdjRAAQF5+OqdsPQx63ce6LfffFnzvY2uXOzj&#10;N7UfPTz/rX+z2M/G4j3e7vNb9c3b4U31Av8i93g7/Ku4xzxm91PfBVh8huU/+p51i/eBlDZlj/72&#10;v/M3wvLPvPt7wrLA+mB7V7pqwPolwFJN2uITn/i9sDzYk+0dTWQnVza1liiWZQdHKdmsjc1rYVnN&#10;yZfKEEOZlyvDewFaLenZY2yXjzk+4BhQx97GxAzdXn9fP9X1+zvYdOxugB6xkEjOWPf7HdTQ96Sv&#10;3LORrQ7/ncl21Nfhv9PfsdYN4Gs8Di4dN3Yd/J7Ln+1DuLQv3myqXdbTAfxeIcOa28dn1lZUvvs5&#10;6YFljuwd15GbPn4m63vbMr9TxNUIEcX8fSk6Pr/wzrnTU3t73i/CGKdpl48BLfg9YHLWV35d5T5K&#10;c88xPbv4/jg6IpX1o8fB789dug7z7z+8lvjOViJGjBgxYsSIESNGjBgxYsSIESNGjBgxYsSIESNG&#10;jBgxYsSIESNGjBgxYsT4l0TyZ37iI+Eeudqads/nYG8yS025wm47sqSHMMp0W9pl1zjR7kFvH6xU&#10;tLswxbbQ3sC5GNOHkc1R6Oq3P/oz7w3LUUGZC3/4GWUH3L2rHZrdunbXZca6ZzmnHeZVdhkXcspY&#10;GHTZxdcmg3mKKsxJzlzvJ7Sr+MIjumfBrA+wHxXI0kmlVN/xRPfssSsxkdS9T0+12zDAXZLI02nt&#10;pu9PlDWQIvuuB/1chr5wpoX76miiHajLHWWSPXfhubA87qr9AV490u7nDlmPzduqT+5Yz8wUdc/F&#10;XaFjdndG7CjetQvmdydHuxn5jXdi+jfeqenSz3JGuXfjG9656e/ns78X62GM2CGbISt6ABuKd55G&#10;7WKHrLNaJux6PWxJhuYx4prjY2WOtBsa0zzjU4ZVq1bWLuNdMq/TWclMg4yTNtlDmbkMgDyynDcT&#10;HCwsyxvqszb3crah02/77FbNIW9mD/Ku4/kMnzEsAEXYDZbWlZ3WPpHcTB8SFmZemhTUnizZH3na&#10;f+msMq0unFO2V5rd/IO5NOIi2cPOsEiRhTtkR3iSPklRp1FbvxvAMHNIhuWtI7KQmuq7EQw5ASZp&#10;tbHsbCcysMbu14raZ9KMhwfKcmyeSud0YABKk2Wb8u5bGMECmLnHTD6FicbhCLYTy1cO/ZUmiy1H&#10;dqFltXGgncyjtvTDUl7XBbjQ1W/OJNXfiSuav19siY1tP62d4cOirqnQzq1lZVGtTNT/q6u6d+Wa&#10;xrdNtlGAxq6USzqlZ4xI5zomK2cXVqnTtvSvd3M729s7sD3dimRuP/GEMjI8JwLskXFB10Xz3/PA&#10;SJd1jyRMDBN00lSxhUUBZrUku9XLVc2NALWzmmPeCZ5l576ZhZpkyGXR8aUCmb7eHk5mz3jEmINx&#10;St8HSNJmw/I1QX7WCurnHqwaZoIxS8UcOUAI67vs3NibAbFPxqh1oVmqfE/LZqSX0fnWx2Zqse71&#10;VJzM6RhURaJcUr0rFfVhEvaZ6UQKixyZx0/CrPb1b4lZzax8K1X6ksz/pu3lFOvLGjN/0+xpbI+2&#10;JRPnqsrkPb8qHeLMv7tkABfIKlytau6ekD25c1vZ3QEaB7qmx72XamqP2QD38Qfe/4F3heXyimTD&#10;GQ0ZGFjMstdH7/U7yN8Ulx9VhtHSqubiTl1ZGmY33VpVBslLX/lyWKZH0qHZjDKYki31ZYns4lXq&#10;6MyNLtmeAfqMZZvs8hL2JI+vZLsZZQQwpM4YLcDCU61I1ut1zfV5BrMJrJERAyJ61hkk9q+qVfRD&#10;xP6lh1nORswbs0OY/SFAH0axLmw7zhqe9DVO1oXWIW6X6zlv1wPY3s/b+Cjjhe/MGOF7OUt14qxH&#10;fmfd04vYzfT58FhzuQ1bYgBnl+ZgO61UVK8xmcd9bFaafk/j83XNYkFdzHo4ZM5yeSI5p2NSZgsi&#10;G2UCe5mz5ycj9V2JrM8Kvx9B2+ik+tWqZLzT0via3S5AgTnXgp2lTcZ0Cj+khqKqkR01qqjePdq5&#10;RIb54W3N0T7McyVYKgIc4kMMsBtnzsg2WfeP8L+cAZMn/bmlRyTWi6rj2S3VIbMsu790VeMTYKep&#10;jPB7L6oea0/8SFi+56rm+avf/FZYfuElsaI1CspG3XpUjAzLVY3r+VVlG7UGYjZ47ef/QVg+lsMP&#10;mmIIW9AfP8TetyWjRVhBGgPZlwoZzIMT9eUQVpAyDIWHbemDPgwmHr8AZptg6BMZMsuefVz1K+bU&#10;OTnm4hD/Mc0kyMNS28Fmz2zBbN5PJ0JYuN+n/xf+G8095seib2078y/CrDaGCQ41O71Gz3JWU8QA&#10;wdw0M8ysLvyeOtn2+e8BzMZmv2wG5jXZWpOkxjqRVB81TyVP+aTGI43vmE5LhnsD/S5Ap2Dfws/V&#10;va1bDGfbL2ZzuT9WVyXTtsUnsCEEsL32NWbPcb96/dhhrfqrvy1mtU7XnatnRxmoUTnToZfPaOx+&#10;5ENaF0/SkpNeHaYuGIo69GURWcmXNE5earsui5myAU6xJ8f4RI2O2jPiXo+c0xzLLqlPty4o0/KI&#10;bMnTI9nVMjolybOSZpyBASuA/aYOjFEJ7OF00MMiCxvQb35B8/9zL4m9JdvR2D99UXPyr/85Zee3&#10;69InNdY5AdLUu0tcogczT3Gk+pmdIZVSPTFxEbPa0AyMNfkNZlabmNVhimZd9c8iJzkzdJJJ6XYe&#10;HclncuZ8Glb5IuxUOTPERz7tDC3sQJJMfc//VEdZ0GZzy9OOJDKem2PiDRAxq6EXxsQkxnn5MwEy&#10;MNOZWS3ohQD2KbyW8LKqUtY44EpELEIJmG9OjzUuIxinAiwhPyenatfrr4s1s8K6/dp51SHPTdPO&#10;kMW3GLj9MDEM8R0ncxmXuaLqVVuV3RjBXDdO6RlUN8psNWtV3v4kirwOy0sP5s7K0sxOnmU+fPKT&#10;nwnLCipxC5ajJH03gqVy+rTw39TcmjSAmdXMXru6Ln81wAg92oZZKTGSXUnhW4yIHfR4VqWg+g2s&#10;i5jf1k37ZFGbWXEMw1qAPHKB2x7pvihD1+t8dL/Z65ZWVP8Bz+qT/Rz5ejYiU1jvJBb8Xc+phzAr&#10;J7FZUUav66IqRNm4NoXzbEF+bvW8WDXMONimXmvEM+3L1c2qQzuLyOF//XO/GpY94hc51p8hqIjX&#10;IYbZgjxHB8QK08hmIS/9FOkH6mYfvVbVM8yOFmBCTMRjuQRr2Nk1rbuuXxabkNk+89xjAkPXI2fl&#10;v5Vh27q/Ix16eDJb56+tyL7Vyrr2iLXakIz88UD6K7ekZ0K6OfVRNS+2lqXHvOY4wXa059bk+Sti&#10;ums0dI1ZvsqwGw1gkKzBlHppDYYbbPO9I+mSNExZntuWpQAPX385LNPMh6vX5H89hIG/A+tOeV33&#10;WOIZZlJMMe/NInbS0vyHoClRifiDpnJG/KVWUz0K+Pl9WDMLZY3xxKyTA/VF/VD3tIxsbond5SZM&#10;+LVN2ZsAx7uaD4evq6/SsJ4OecY6DMJnH1U7O/gcd+/KNlzi3uuwo20zv/aICwbIdpGbIX4wsZpE&#10;VrrkFLpwx3Stj1eJh+88UN2iWDunmDSIZQU487h8hVPG6uwF6bhzsBg9fEXxsUOYiq48oXhFm/kz&#10;JAaUc2yFz473Beh3JD9JGBcODxVbWOdZA+ZvGblpovMbO2LPGbLOOguz2hkYfGx/dx7OmNXa2O9B&#10;Rn2Tw4aeOye/pQVL3hj28xY+UgO2rT7MyhVii7sX1Q/veseM6WxMTPrgruZihZMF0uiOu7swYmAX&#10;zxBb3ON0ihTrgyw2b4U4TAsWpQCrrKMqrP96xFf2ttV3E/RVBkaoZWIlB3c1XoT9Ets7YmjJwOS/&#10;sSGbEKDTUTv6LJqLyFHBcS7WUQd7mpuDsfp7e1trQzN4mwmrCUNvHd3TJSYRIIMuObcsuU/jy51d&#10;x8biazcnGvsBuqbNeIyQr/aJ6nrxEcnOyrrqEOAQBv7tuzDzL0uXFNF9ZuoaPdQ4tLARXg9cXFNd&#10;HPM6JQ59+eqMjarKmKX70tEHMIsc7kkP34NpsMnYeylxFRarPGpqu67fD4ldPXFxxng3htnxLsxj&#10;hQ2tk2u8s1pb0livEIs+PZa8dbhnjr7LEz/uEHPrtHXfwRwjfAb2+/sHyDJrarOyHZxIP6/iC1Vz&#10;mhftXclhdkP9bz+mha0YwFAYoIGv1kA+zAjrfi6vqX+9Ht7Z0ThaDztOuQqrW5IYWI13igEGxJEH&#10;/M3Mai3a7nutrOkeBVj/mrCIlvBbHL/II9P3YSYMMBjqXlvnZbc3z8sejLD/jbqeeWldtrjEe7D3&#10;f89HwnJzQ37pSlk634yG20fq+wAfeL8YN7v76qu799QXz8HE2T1R//bRV7s3pSP3n1f8+GxRurG7&#10;qWf3aypfhZksWZnN/3PnpPu7rAluHUhXbC1LV37oe/XM4T3plFVi1x//p78Qln/422JkW3r/+8Py&#10;oz/9l8NyZCGfYryrer706c+HZRGx2KhJhkf0+xHxlh5xiwvfq3hT+UQy8ZVf/XhYbt/ReOzCYhfg&#10;ReR/gP+V5B2hWfPNUtyDTaiF7h+gU1bXNI7WoS30YmNf4xmgwzp45BgN8uH3cWNib7bF0XsJ2hPZ&#10;aPxlI/LF5+DvopgPutF+Zo/3lGYP99yL1p+Uht9TvhXe6vnfDebjE2+HN92bMfa1i/eYsfy/NSZv&#10;8efoGY4BLNzzTfXk89u1298vlgH8/37f8NxHPhSWy+uSmzbvTLzWnhBzqCHrmzCXl2GBRE0nCvwu&#10;gPvADOkD1j43Xtc8/4NPfjIsu2aEpj2LcT7jrfrMv5ln1n4rfMe+/BNg8R5vNw7/IvD70z8pfPLC&#10;Yl2SfhEyh0W5iErkL8mgrhAH+wf/8O+H5TvOyr6f7mnuDvCxlldmNszrqU/94afD8ptf/0ZYHp3I&#10;38pKvUV+TCYn/6bCOufiinwMI3onPPeO1Wz/XWJ+XvOdnmKjG/iXyJ1ttGOg1klNmG4PWL+12yj2&#10;KfrElCx7Ses8dKHvbVmI4szE2HANIyyyTtpfDWCfwfELl44ZzmRD33tMHb9w2SXGE8X05ubkhPbY&#10;X3ecbm1DA/K+9zwRliXe9w3xUROw55qRm65PTPzef06+Ft8pO25inzxFzLnN9/67db33TqToU7/z&#10;nj8pzfFsy6z36Yy5psMa22yhjpGmF2In9pcju+N3iz4dYQqPwxtHLkaMGDFixIgRI0aMGDFixIgR&#10;I0aMGDFixIgRI0aMGDFixIgRI0aMGDFixPhTQPJv/JWfDLfClciq8ZmwQ5iIlmBKYwNdYsz3ZhVp&#10;NbQL0jsECzB9mSlr4G2JU6TJfF0eahfnz/zsnwvL9/6Qduj/4u/+X8PyW698JSzbh2QbNJR9cP8O&#10;2R4D7RDM5/SM/XvaDZ9mN2KAi+e08/jCVe1KPXdV1zR6yvAtkdXdbmk3Z6GgeqY4F907/bIZZUck&#10;Jyrv39fvAxzrJ4nVTd2r09M9zBQ1SuoH3qlYJUs1n9EuyjFZOr3XtQNzqaU6NmGBCJC6QL3Jjn3l&#10;s8p62BwrQ6aV1G/NiOVdlUNYa7KMy+JO33l4h6x3urrtQ7KFvAvSY+xdts4cdXaLd7eaMcL38XUB&#10;XI9oJyyl0599bZ/zdNNk+Hp3p5kaoh2+zqIgayLAmIzLcVq7Nk8bysjodlVvZwBNyAjNp9SOVlH1&#10;dBa+M7HMjuYdqQG8y7NIdlDExtJRFot3jEY7T6OMeZVZUpvNIDOhztM7UQZ9w3PZEVslk2fQUXtS&#10;7ArOcb7xpEgWiM8a5pnXL2m39OqG5kSGTCCINEKkYWsadXXP5bz+6OyUAbIwJgMzy1bnDON1n6zw&#10;V7aVmTio6vpUlN8+7QvOejbj24Q+6nIu+4BebbIzuZdRO7qwn7Tr0jV96piAUYrN1SE819LIdI9x&#10;8ecuGWZp+sa7qS1f0wvCojS9U4DUkfq2ST8EqOgWievL0k9P/qiYHz72wpfCstFSX5RgDSnBMLax&#10;JD2Xbej76rL6PLmpZw3m+qpzYFmV3mkOdM87D5Q1ewLLTsLzgmtTzIsSzBfeiZ3Oa55kYCpoNmnE&#10;FN4NHe3I5mz6LNl0zrQg0X+qf/U5yVzsWSaQoZwuTyyvqO8CVNaR0Sz9mOIzWR9dWCjTMBUW8tLb&#10;45Hal0zpWYz89EI9xOMYYAy7wQC5ymJ7Rofqq1pazywWNQ88R814NUuqoAHolgzsIQEy7BBPsrPc&#10;8uP57yR8M6v5Gc66t34zO9qsj7nQtAJT9NHpJRjVlsysltS1EPwlNpHDFbIkb99S9naXLOK1iuzt&#10;ZZjXbu4ouyJAc0+/vbSlTIoHd/X54iPKlKuTCWAGvyFyc4YMxb2BsinMVPDVL8t2n8CAFWBtS3KP&#10;ykgswYQ1Ie0hxy78JPPmwqrunV0i/WNV2YNt9MOdVzkLH30eYOucfrN1Vra4xj0GMF198YtfDMui&#10;bXNdPkM1p/YlyEAtkuW2QlbkkDk85LoAzpxonpDNCdOFiYic+dbgzPoZa6jGOpvWvcys1iNj08w5&#10;AbqwFvj8/sm8sp6CaT21wTwUX8PyaTkz/LkDm0CADnrUjGp21dL+jOxGmQ3MteRcXwSIMjJoX2+O&#10;BcH6OPI/mDezrBXknj6Z/jAssnw95nObunY6+tw4nY19mTZDGJEo5XWxmZScWZbCTo7JdOnCLOP6&#10;m22gTwZQhwxHZ++EoJpmVkunNGZrK5qDg67sf5asqKW8ZKNAVmqJDOYJ7JSeT72T2Xzpw3SX5drK&#10;ebKFu5Knh3fFcrB+RvN6bVPZtw3kMjFWnY725SfkkDOPZwDrrUpJz2jDHuRMeCfquOzCPrsKO1gR&#10;GqfJmnyn7YYyRydk1gYYo+ufvSymtElbbT5tKuu2m5EvvXRR7bt2URmwjXv6vpzXM4vL0kWtpmT3&#10;U1/8QlieYjMC5GA1XMWvuvVV2eLLF5SB/MiTz4blF14Te9Mu2esmUMqin8dme9yXfug2Zv5+AR+i&#10;jr+Ypz/f9/TjYVnK69lp2BxHMKvlmKxmVmuRSeY5Oe8fW8AW/fUJytPfe/7YZvfJPv8XYVYbmU+T&#10;e0fPwDZl5jLCAgyZ1/bZU9ghzx9nV0Y+/RQzG0u54PebeTeZlu1KpeXDdpqMT4dMQJj9EmaKSkg/&#10;B+gvae65b5zNFdlU+26UXht5DiRpt7O65v18w2sCZ6GZaS3qC+uFhGTjV8kUb7XVZ/YtbAOS6KTJ&#10;HDPW5RXJw49+3/vCcpKR39JvKlMxA0tgk3qXvW4zu9lIpX0Ky8QIPRjgtC7Zq0ObE9kA/I4tWFBG&#10;pF5eefQdYZm0b36q+dAzCwqZmVl052iOaaHP/Gyw/lqGhaYLQ+rq4+8Oy833i3Hx4y8o6/5T/+M/&#10;DsvKidYSf+MHNXfzI+uFmZ0cweLrjO/OWO3LZ6TXZsxqqr/b2cev7MGIU1yWDh3w99EcI7wzRnPM&#10;07xZp5i/lpvjusapid1P0v5iUXWJfD/Ecsj6OMApbGyIRbReSY2kV83OtMislmeOIuER4691yjip&#10;Pu/DWBggWZJebcEmZV8im6NvmB+2fzXYnXAxEj2y8BPEJLodtdu6M0CRtWizofq8cOP5sKzwjEcv&#10;KH5RwqM3Q9kis9oE/WZWtPFcqmwGhr2lqurnNUXSbGz0s+e9WQDTsAF5nE5gUxgnZJ9qKzPdcv2x&#10;J8Py81/4Wlh2DzUeZlabjNU+M6tFzNazh4f/VrfsH+j71U0xggUwE1ynLfkem0VmovpOzOqI4BQi&#10;hj7Lvp7pzzvbWiN+O2Y1x3ystyasH834nuKZeVj1KrA2QSAdMfhZ/439hyk858yGVST738xqZjsx&#10;g4Tnhe2SYyQFTnnw3O10WPPOobwudh3bvR5rglpN9e521JcNWDIzjJP//nMfE7uAYz0lYnQBxvSR&#10;db7tifWqP6/BeJ8nFlSCubdHLMGy7QmUx0fxGj1EX/2eZH5sbml+2F5sLMnXW2bdVe+pviesyx65&#10;pvVbGRbHYkFldy5L/WBXsluEWX+pyLjg3x7VtfZL53RtG5awEgyGZX7fPlLGvG3B+A1+mOq/DBP3&#10;hL6wXm1gfwasa1pH0h3nYfx5eCAbsHlRa9XKir53rCHAq9+Ub1c/lG9w7boYxw5PNcadvvr38lXN&#10;Mcf9PN8n6Hb1+LROtKONTaunZvO/in/8zielB6ol9cFNmCLr2LZKTfrgiadkq7Zhd9u+JxtWJVZq&#10;1oQnntXvAnQxmXd31K+f+vRnw3Ld8WRi6o88rTo8+rjY645ha2kj29bbWdbiV8/o9wHuvCY2uru3&#10;VK4sS3eahWr9vOSntCY524c1bIBPUUvr3q98lhjXtnzbNdhoA1y+Kh1XIfZ36YLi9uM1xR8fvCpG&#10;jyZM4mtnNbZDrFenJTmq0pf7MCstz8Vf6j3NufZAz6ifyE+s0UcldMn1J8VeNsSPufna18PyCGbC&#10;JexTiQz+PLLdtXGeosE60GvwJXyMKmx0Ow80xnn6rHxGcY4H22K824c1rNeW3nrnk5LpLCwEARoN&#10;3Xt1RfOljf80xA6ef0Sy3ceHG2J/7sCqZxbHQMsEKOGHNWDlCtCF4WF5Sb/tNJnnxF1Xaqp/gZjJ&#10;Gu0YwB70yjdk+zKs53qUaRhKA3SJARbL0p8jWP3tk5uV1iybA5jjm6wJh9iuFH8/hE24x1qqtDR7&#10;Vhb99ciq5vcpp3l0DmXHh8zJMs7U0rLadUicpWVdgt29fl3zyUyeAe7dV//eJB6WQ4+981kYorDv&#10;X3v+q2F5BqabCe2t+/0Zc7HIaQArxCoCNIkBLOfVZ7Z3NziV4Ju3FOcalXSPCkyJS2iuNDGielfj&#10;O4ZZZQ1m9gDJtuq5zFx89Ckxd6SJXxzB4FPFR221JTcD2JDr6MY08uc5OjIjGaehBBixhmvARLh6&#10;UfN+uaZ6d5h7ZmdOwjo1PNKz2jD+FYmDjXjPZGbPAMfHqm8DBnQzEXeJa2Xwy8rI+q1bYs+yfT8H&#10;+94qctqCAbMM+2GAPkEPnwSVRkdUYC09gSHulHXZBAa/IX5WnvWj/Zjlito1v5zeR2ZH9NXSmu6d&#10;rzB/dWnimTX8xAON8XV0yDMfEgPZ2rL8so2CdO/O65oDAY46GvsR+vOYd01JTo3wvG+inyrMkxFM&#10;q0ew0G/BVpnl/cuE+7XnWHaKxAzy+Oudop61hHHzeGVZO/TxBT/362I5+7l/8v8Jy8d++ofD8i/+&#10;yE+G5epcn934Da2pf/Gf/0pYDtH1Vftbmxrzcx+S7v/gY0+HZepL3wzL28R+bsHGeZDR/PF7gwBN&#10;fIg0dv/RD3wwLCfo8hY+wqs3Xw3L/QP5smX0rk/PGhJbHNn3YJwD+L2pZTKKIaiY+smqT84xAj6n&#10;WT97/Wm/2Ndb1/pzgOj/kUXHdPy91wx95o993fl4UYAoHjVnH/+kmK/fnxh01uK9HGeJ6gsW+4aQ&#10;zxsQXYOPtnhvx8cMr8HfDr7fYjmPHLGM936/mNVs/waMw7UL8ssyXhPBSDimodUxegs/4uD+7N3O&#10;KWuEYU2/6VPfZdYpL35Op8zcOJAP5fZ6XeNTyxb76q3G7+36YrHfjbe6x58U/yrv5fXwnxT/KpjV&#10;stibEazGj75TNuDf/pt/JSyfXBET7MUt2YIW7e/2ZnbyEJbfzrHk6NVv6vSC4wP5M/e2tY/EJxGU&#10;1uQfOE6UGqkOZvQf8O7ezL0BqjDQRydU0WQzim2jGx0PMANbFJums1tN7M2R/AOzzwcY+H0C8u/Y&#10;7oztnM/WV/SFuzvF+zz37aLOHHJyTwDXK+m/OT6HzpzJhn7nmMnivfv4hl7/z8dfk+yVsT9sLK9I&#10;t7/vPXqXUGGPSkLmJjEeamwz2PAMDRwTY5lnNrQNsr6a7XFQX/hUkB7t834etyPaD2SbQTlhP00A&#10;fTN9Lv/n+Lj71SdS+oABx/XyxMtmOkY/8Gku7ivfL4D7Ner+GDFixIgRI0aMGDFixIgRI0aMGDFi&#10;xIgRI0aMGDFixIgRI0aMGDFixIgR408Lyb/7t/9quJUtw25v79j1LshSWTssx2aOSahst7TLbgy7&#10;UYld3yl233X7ZHuw4z5AiszXM21lQ/7Fn/1rYfnOH9P3D4f/WVhunyhb5TO/qx2XX/2UnvHglnYX&#10;lvNiSxgOte2wdaJMjbkjexPveb+yOi5cVhZBu0emWEI751Nk5jfqqmcOhiK6IZHNqB9OT7Tj/PRY&#10;7ei1VdcA19/xQ2H5U//az4RlCmauw7p27qe5R4GdzJWcsj5KnA9cYndha6Jslv/xnymj/JO/+Qdh&#10;GeB8QX1VJtvxHmfZ19Oqd1kbXqNdoM5cMnuAdyV6J+RbwSxBznA1zKy2uHPUWSzOEBizw9S7Jc0s&#10;4zq9FbPa4s7KFBnTebKLumTd+Pc+133EzkwzkpkRq3EsWQng9qTJRu+Q1dRjm6eZVRpkWpkMoERG&#10;j1nqclzvbIPB3PnGKe9+ZvdqnsycbJUds7TLu1bHZHOm2RGbJtPC2ezOaM6RmRIgB2uLWX1yzMVu&#10;XTvhp5MwLDIw9eVryq5J0UdLsO48dV07sc3wNUqrDt71GiCX1t/SZMTlEtSXjOWmd8qyW7hCdncH&#10;5qXXYSraZQdwBeYCZ7EHODmQnJ+w8zoPy0yvKFk47Ws3eKaka/Nj9cmA7JQ6TEbNE10/IvM0Pb/n&#10;ll3D3lmdJmOZ6iS69M0QPZciQyxBxmaS/jejXIad18sn6p8Aa0P162peN62tKqPsHf/aT4Xlr3/t&#10;U2F579aLYems2gvrGofhoXTrlUvKLG2W9HmHzMAAvQPVq9XQM7oZ/abrs6CZ0S4HtCtF1mOprHZn&#10;2NG8tKbPE9rlrJ4AzswvkY2WTOnZZmmY/iL8t8Ou5yUy/p1B1qrrd8me7p0nE6hWm419CRa5SREd&#10;A+NDGl0xYsCSZDumM9LbEyZnEmaVPvbHO8nndZZZsAbWhdieCcxqZbKEqzWxb/V7mv8DMuXdzgnZ&#10;Q2ZoTM5lkPns7QLzxTpu4Hlueirk0PrNZ5RbN07ILDUzzsjslFwXwMxqlYr6ogxzWgqmxyxsW8vr&#10;ysrtkxF0AltTZSKddHxHNqNGxmWRTOAAeTLhk2Rr7ZFRvbkm2bxzU5mJGyuyXf2+5nuNbMkJNt2M&#10;q3tkTfbZ3R8gW9VvHtxVpugG2cBPXlBmyPZLyvq4e0fZ6mbkMxPGmcvKLs7A7vDVl8TSsXYORo0p&#10;zsAMu4yd7MM8+MKr+u0E+pBNdGT9lp5V6MhWD3OSnQwyXsUOjdGVKTsGU3TIIrY+WyrpmSlk0/rg&#10;hOzmHkwZHmtnKtTK6geLF0QGIZow1nawg2ZWsy213cgzv6M5S9ZwAcYb/962umlWlCla2L8xmbqW&#10;qww6xXbP8D1tk3tz7DMBPBfNmBHAPoMZ1sys5swYZ4aM5xgSA/Rberb90jo2PJ1SZo/9sgBJ9M3W&#10;qn6bz+q3Q9/T7EWwNvapS5ssYY9LlfEYklnaI8NnZGaMKaxfB+gl+79LXNtry78sFfR9KSe5XKrJ&#10;1i2vSq4OtpXluVrRdbs7mjcBRtTniLG/SGbu2jllBb9+X1mdFy7IN0xSlx51ScCGMqC9Y7KnW7CM&#10;BNg6q0yqOiwHp8hqbUn1PSUzy5kz61vK7ipuaA72yIJK5dW3XRgM2nnNhQDLZ6QzfupRzd97X/5G&#10;WH7zy78eloWq+nX5gpjTijnV++iWstqfeFaMpeM1Zb5/6zMfC8v9kcZtOJfpM0Yv1dWMxM6R7l1g&#10;Tl1YUp/W0ddtfKO6RCexXpEuuXML5jWy80f48AEGsJSkkbeVnO75/mfFPmX2r+RQuifN/MkzV1Mw&#10;2nZhtZoxyuj7AJ5bZvM1ogykBf95xqyme5Zg/vDfzVbjzwGYklNNx/x1JpbZG7Hvnrs8OlpT4PJO&#10;9YWe7WeYBWb6NMpp/5HxNuJaf47qk6GeWclVKiX566GXO6diWskm1fejkZ8pHRtgsCxZdn3NrOqM&#10;smlFVaAr345ZbbFP3zAuZH657Tn8X7O1sDyZ6nDJ/6/8thh7Tk4kA058s39vZrURWWwBruAv/RmY&#10;1VI59FBbspiHOrLusaa9JoLLJKRbbHqbTc1t+3wBWmYpZi3TgelpiN+RL+iepZrs/2NPPheWlo36&#10;nnzUUxg+VlY0Dhn6o48PGGAAu2S2rAod72lel5HhC+evhuWj79E8n1Rkmz9Z172+9M/+67D8wLLq&#10;Wuzr2VUy/kOwiHGbzdCbgs3J8uZ5Y2a1HuscM6sV8AuGHuc5Jh+PsVkDnNkerWvp33pL/W320hHr&#10;M8/zEmtEzxevMwMcwRhhX8AZlOOB+jnHmnWRWc1r1BTtG2CTLetd2MOni0OVU2RhImyR/W82TC6J&#10;bLNZd85d0TiNsTMn+/hMPfXLsKd297GbAXLEPLqwOywyqz0O23cRVgqzT3md7/XXG+gopphnVktn&#10;9IxiSbojmdaYZ/EvneVsl9rsxml0aweWbbPrj2Dly+TpiCku0fbPfV4xKbd5y0wq0XpScmam50Vm&#10;taVN1fHbMauZoW76kLDwGmHMmL8dsxqqJfr84L5sWBLGLNcxQAEZtryYCW4qBGHhOEQa9h8zq1Xx&#10;vXvORFazpjpT4zZgXRpgiDx5DV6AXWbawWGxhw4xO4vnh+eTVaLZ0qzXm7BzzKO2KVZWr6uaDc25&#10;VfSS12ce6xFsNmbReRGGqJ1tzbOoYVPYBnt97Hnboh7WCxvr8nMKMHzk8bvsU9k2FNCtCdhEszmP&#10;3HSO5aRvj/uqZ2GF9QztyGNrN1bMhiIdY8b7zTOKLWRgf0oRv01wvwDW2X3mXKao+nqd1eujV+mj&#10;Er7uyPOG9ecI2Wg0JK9FfMAADRi1i/hXy7D6Dn3PsnzZLtn2D2E5KZlNG4aIqUCFRQmWULMMB9g+&#10;0Hzd3xOLxHJBfVCEiaCTVt8V0Q8FGBjzMJPv41eX8HXvvC6m3/axxuviD4jVJcAWa9HMWPUawf59&#10;sit/fYDOy8Ncn+WEjhJ9WYAV/CEMck3WNZfOKAYRYAXG1CS+5ic/rfhvp6D+3tqSb7pOX67AQl1k&#10;Pm1vy0fq4s9ll/W70pHmV4BjWLROcRayjEOe9a3XopsbWlMUYN+sP1TfHJ5Idu7siJnh4ZHk7/pT&#10;8n0DpGGmPGV9UiM2e/19Px6WOZgF77P2zhMDTZvdlbKHfW2z3lxaVp0CFLlm767iEr3oPQV6ijjA&#10;EnGmFPrp9ED93sInKa7qd21Ym0owEhZWZnYyMVT9e4f6zU5bbS+3mBewBvVhTL78nFirJvggd57X&#10;eufhbTHKbcGWWIENKUCqqH7eOi97UD/Clrbk851Ht/Sbkrs+sZ29E+beiu6VJnZXoEybqXyKCayX&#10;buvRa2LePMTnKNRkTxwHW8vo8zLvEl66JxnoVdSnlZxkxzYiwNZZjZF9B69XPO/tY5iNozuQjC4v&#10;E4vCL/MaogOr3u6OfEazHwa4clU6v8zpOa1d9cX+LTF52P8fsRZK4Ut1YcjdIp7WIcZzFuaocmSz&#10;E4kbyHAXn3yEHnpkXX5LBXN3a1fPTFXVrtoWbGK0q3WC7MCE13wwi/Fu0o/JDf22QIzADMqv3pOM&#10;338oez5GZ5aw4UPWAdtdyeOj2ICr75gxKtodH+/oncE6Tl5xWX3T6cuGVfBNt+lL+1ZJWMT3iCE4&#10;jnR68kZ/NcCEGHUL3X3tonynizDftg4l0yfI2Ql2cIyeKBJLzHgdh24dsbYPcAyr2Qnr8zz18XK5&#10;A9NoiZMROsSw7VdG62KGukkcI+8Y0RSOwZo9L8fJCefP671jGya7A9jRBkO1u82pOj1iPknLE/rA&#10;tjBACn8xT0ygzhrP8cZLnCpznNKzs1uKoVy6qFjJ9xATvcI67SGBjPL1p8IyQOqC+uBCXvVZh5UJ&#10;Qr4oLKbaTetLWVLVEmm6vaXLvMyZdozqCIF/CK+vpK2mfajqJ7qwlnWZ/2ZzTNEXX/8DMXX+3/4f&#10;/yAsf+Bv/uWw/CAx+sTQtUskvvol+eCv8Z6kD5Nalhe/jxMf631NrEH3Pq73ML2s9MTyh8Xc312S&#10;3krvSZa++Rn9LsAxdr5YUp89uqoxr9fVoBENu7sjnVhH3oq8/3Ycpku8Mm/f1oGDKcyA2qVMWlfP&#10;6ewA7lPPuSy+6ZtiOn7H4NgC1wXwuxDr4yj4A6IYDzrTMV+/H7L/7N95XTqP6N4LeLvvF9fki6Ux&#10;f73/36VPEFp8hpczb3dPw6duvOXfv0tmtXk2o+8Gb/WsPqyZP/3T2kPwvo98JCyPiN3U8NdGD+Tr&#10;1ndku/O8yx1OJBtNdOX6OcXCAjzYk23y+/oJ71E3ljRLX/nWC2H52W98KywtTy7d/jGxBtd/sV9C&#10;sH5cbOPi5zf36b9YH347/Ku4V7Qe/pMCQ+R2R+1/C0bCxd+49AmBfeIRf+nfkGz85A9+b1h+47c+&#10;E5aJsfT7k++RXtvcmvmuwx3ZqJduy2d9/jYnnuWlc5Y3qCe2awUbUZhIL99nneL4fw9Wc58uEMAx&#10;KDNxVTkxqcUpLQ94F+gYgfcUef4bPmnk5EQyb7sbwkEEjE8X/WodGkhn+K9lljJiuMQftf5yGYG5&#10;HsDxB/sfvmcX/9mXuj2Oc5iBMOiRAN4T4hOLBpwqEiBLexxLtL0olnTNe9+tU2iWYW/OD+QTjcfq&#10;G9ch2keCvM7roiT+i7+K5jU6z/5N334ypeePY4pZfMUU14193NEUHhb3t+Uk+L8AZkqO9Cyx9Azr&#10;Abfb45olZmJ7M69rbe9mIxUjRowYMWLEiBEjRowYMWLEiBEjRowYMWLEiBEjRowYMWLEiBEjRowY&#10;MWL8KSH5d/7uz4Zb33KwBKXYXdcnGyDKtGR3W6+tHXNtdvJ616AzG3NZ7fQ1Iw5kIyGS7GJcGokp&#10;4Z3vUBbAj/ykdsQXLiqjbH+kHb+//XHtzPyl/0nl2TVlnK9UVLeH98XIUshqd/v1q9odGuDMpupT&#10;WGKHHswjnZ7q3SKjJNHTzsUurBOlonbpd8m8bjWUQXK6p9+v5WeZC3/+L/1fwvI9H1H2eYPsp1JR&#10;O1zNVjNMsTsdxoLMWLsm+2MYsrKqa3+s63/5F/5RWAb4tV/8xbDsNlWfzQosArRjSDaed0dGO+UZ&#10;xyy7JL3707+LssIDsGHSuyD9N//WY59gh6l3bOZ9/jm73KNdkeyW9HXzO2l97+isXe9idWYVuzm9&#10;G9TXOhPWz3AmvbNyG7DcBBiQFZ8nA78Dg1KzpT5L0t9dsjwGlCOyXKadFRZDsgx8tvLxnmQhQMYM&#10;UDCHmZ1hmQyrJO2o8DkNC8cQBqUMWRTOTHKfzmcupGFSy3Pm+ITdxK0DMmTZkZwji9Vn2hdhQdg6&#10;o6y7SxckM4WC6uDzgM3cFGCVDJ0mmXtZsmVH9EUqq3LADmuP325Dc3NnoN3UzkwpDTRfRnOZ8M2m&#10;rknDwjKg0dkqWSkpxons9cxQdcgU1P4HDzVfWjCsJfvIXWfWjjR9QVJkIt3Rb1LITRoWwDr6IBVl&#10;P6kufVjdNgd6do2s3fJglg2Z3tV3Z8gEyyFvP/JXtQP+N258JSz/4O43w7JMttTWsjLMzCK4tqk+&#10;nyBfN+9qF3yA+onk2Xp0wFxK8iwzEYxQsBOyoFNksY9hwCuRNZiAhSZT1LOyS3TQFBNYpYZkvkay&#10;SFZHij3N7RHZQsy97BiZRpVOmEcZ2FLmdUwuJ72aXNI9KjAKmf0ghS5xFlsSGW0zdy2zKXarT8jG&#10;S80x0PgccG+WN+ti90jzNnUi2d6qKjttRHZbkv733ByTne6z1sdzLBtlstGLZJ3qDlOZhLGEZOco&#10;S8IZJ2kyzKY3DQuzP1hHuhyY6W+KPgxexYIyFsyMlobVLQGD1OaKsjlbp6rvSQuZYDe7MxeGZI6f&#10;W1amWYDzVySDZtPaOVWGX4/d940D7ehPwxpw/pqyJYvUoX2ijJ8M825kZoy5PsvSF9u3xKyW6qre&#10;Neb1vUOy1LFRBTJeq2QJZ9BBz5JBcsK4JCv6XYDMK8oceUC23HFOz+wyQo9sKuv0zNkLYfn7nxRL&#10;U/ZUunSlqPpOkHHr2iXYHZzdFuD4WH1yXFe/lmBWy6LMzQhhNk1nqzlxLs8cte0yhsnZZ+vmOlnd&#10;Zme1TKeZY6m06j1EH49hQbA/ViqpD6PsCsoAbdgZ/J19hhTj4OyHfAkbhoy2zcjGdWYbtO+XgFlq&#10;Hs6ssD33POGRkc22zrD8dPh9EoaYAfRzh7AjBChxzZUV1TOXUb0j1g90fLaov3fRqQ3mbBIG09VV&#10;GGewgcOJ2jmcY6HMYs+dsZuAnaYG82APtqYS41DDnlSWJSN5qL527ylbuowv0mSOBujhs7WQ3TwM&#10;kTUyrstkeZfpdzNgZmBeGuGbDJh3PWQp2VZ/BLA+bdLP6RSyB8PoEFadfbKh3vmofPY8NmzntrK+&#10;t2CSWLmizPpLH1T2V4BhQ3Px3h/9dlg296VbWoeaq84g7+XVd9WKsmmHsAo+830fCMsbZDJ/6hN/&#10;GJathvRYGT0RoNvGH8bON5r67KyoMiwayaHmbhkmhm5Hf0+l1HcPD1THBHO6hf4O0GAe1wYa0xIT&#10;+oNPi1Gh6swj1hajgepdqGiM7VO1YU0oMa/MZBbAbC4Z5kvSEwR4zg2w+/aLu8ih571/Zx0TsYxN&#10;YZ87sklg3k8PYPtvWD9EmYD4uP5+tm6Y1XmEHBnOmov8fmeppdX/E1iCzZZ7sqtM0iR96oz0ed3Z&#10;q4qVwpnFZimNsrdY4LhPhswX13uCw5PxekbNm1pEfQ5gljW7i9E6hIVIBla9Nj7Rx37vc2F5dCQZ&#10;4JaJEvN9xDcp6hxgA/bPH/6o1pNl7Lv7KE82+jHy4/aUCpLtCbKagd3J2dH9OUboIb6nGbcGsGqe&#10;NDXnqny/CrPq9aeeDssx/uPdB2JxqTdVh1pNPkmtonI4p8ci+4FMmnnAa7x8VrJ78YyyCc9sybfY&#10;+iGt8z/5afnRN7/wx2G53lOmcCnpcQ3ayliPNN/7Epvp3FRfDWB5sO3ymPdgbXZZYP0zmmrbAIPe&#10;rB0d9I/ttm2wZdChjg4xhBa6Z0J2fbaoZ69E7LSqc6c9m5NmwUvB0DNM6NoCLE7OaC3ifNs/KbCu&#10;9Jy0/Rmi9xKwuQ9gAg9QhFnN86UJS8XE/i4ykcd3OAODp3HzdbGOZEivrB9Lz88zYCzBBtqCzeXG&#10;q5KbFAy81y/LZ81MaCe+Uwa2FkR7Whd9b2bcNKwvASDiSVRXNHYp1pUZ/JAx62CP/airPs5yjwH6&#10;3A8bkMncJrYSYOuMmBW++IWvhWWWNeqlDdmP6MQB7Kl1aMaLKGIhxVXVsYvt2NjQ5wAeh/19+dLp&#10;iHFL9UrC/jddqIVFCmY1j7n7rF7XOG4/QGeiB5Nzmb01xmUAe5sZeKw7nDKbxAepwDi4uq4YQge2&#10;2THxP+u/JsxlAazbqd50nus3KeqzazYa+s52I40/Y6YJ+9yeZ505VmD71OtnpTPch56DVfwt6yDr&#10;Qs9/++i9nq67BXtNY27ej0b43vpJ4tpVsZnsH+ue33pVfsy1VT3LdZoqpbBw/CnDHN2F2awMq5Vl&#10;I8C5LdakKJPLV2XTrMv3txUb8Np72FHdGseKiZy/JDkto2uH+PZmCQ7QxmfehT27tCqdvXmBkyqg&#10;4UkluQdMvWZrPD6VfK4j+5cuieHIDIABzKzUqMteJ1knlszIc6D6Zoi/LJc0tg2YekbEULd3mKsb&#10;MBVdVR0D9Lv6TYqxuoO8t5CzGux/Y9jZNze09itTt/qJxi1VldyZiXgIM+nmkuoaoEb9y+jEDnJ0&#10;gA/ahTEhD5OX5fBwV/puCaZvrz0GrI/7+NkB1og5F4gX33ogWSScklhb03p9raJ7te9JFhr7mkfH&#10;TenfBjZkA1+3npyt8688I7alA3zyEWvwrQsw2DD3fEJEBSa/fVgaH94RO1gWdq0+7wU20I8Bcqw7&#10;bsBm3hhJBp47/3hYXiYOefBA/f/a6y+HZR+ft7ShtXmqovcBJXRmaS6W0CX+eAyrUQ67kWPsl/Cp&#10;D/fVTuuQIbbBDKVeO0H0mTiC7XGlqt8FSGIXui21Yxu7UXJMh3ckQ5ie19YUIxzx7uDBseboKf6w&#10;19UVGOMCrC1J9tYYsyHj8tqrYp+zJcijhIYwMK7DImQmpgrxlww22O0KkCGuvceJL3t3NY97fbWj&#10;XLX8Sx8fn0iu3K4R82lCuwacUGAdGqCE3rlwRvN1gD0we2wKG9TiVI06bJ+XHpH+PoO/iTs3rYN0&#10;1K1dyd8DGP0CbMBcv4UdXMLemyX8ATpk7ZJk23OyDeumf3eZGO8I/dyZqbHELgzpS/hsBYKKzfuS&#10;kzx9N4ChPEv/b2zJXlawWW1YRo6OJI/HxDMDZJc178+h44awL2Zg5E0ziLtd3eMQnX5KHBNissSg&#10;rXHJX9L9nnpWJxYEeHpDfXDzW3pXdoB85fBJa34nADt11+s15kue2MhKUfJ5uq9Y3TaMd8W5GNwQ&#10;Frb6Q/1tlRMVJuj4Nv5YBdaQMT7IaVt9U/Mcxcc4wE/IwAIXIJPXPdowCyaJex/hu9VfQRfiV555&#10;QnY0ydq71cAuMSf7xFtrMBQGaHISRw77XEXObXtnMSrNi8NTbBU6pcNJMYcPYZDF7m5uqo9D4CP4&#10;XlnTydL2Vl39fLqlay68U7GQjz7x/rCswtx5ihN86WnNo0uXZNMDmLtXrQjmr+pl1zTNOsY6phf5&#10;//qmjQGy/5XEF/H1jm0HKOIvegpN6Jsei+lCXxdNWMt2GNImJ1v90i/987Dsw6y61NLvU8RhAqy/&#10;VzZsxPuwJeLD6+j053/z98Ly5/6z/yIst/ekM2of/lBYfuS9HwzL/qFk57UXZX++8YLsVQCfuFPj&#10;9JEieq3FmmAWQ1A77PM5vmL/3+8Q7G96vAP4N/6b/eWZ36zfRnEa1i9l9J2vc10i4ItE7x7eCrA2&#10;uf6LdXDdzMbl9vn7FPbGdQrga30vl4v1iJ7FWnTWjjf2R/T9HBtVFHOK7qm/+beG2bNnfanfu69c&#10;+i7+XQDfKarnQruia7lnime9aRzQG4vtn//se2c4KeA9P6R5/e/9O//rsNyA2fbhtmz2lz6vWMju&#10;HfmVNdhQk1vSTV3eE1T9bmiKKv79HvGLJjK6UdW9H9zQvX7nE78fln5P7vcwERslc2JxfAKYYcnv&#10;I98ObvvieEX3xL/+bvBW9Qjw3TLdfTv2NM+9xXt/J0Qywbg6Zufv5+dLVH/EwX/ztVnWU6cFjcff&#10;/tv/Rlj+5PvEutfckf/WSEon2e40HsgOBWg/lO2snFO8/sUd+dzLm/JPnnlCjMgd4pNf+5LiG65U&#10;eU3ytbEsP7NxJPk6wY8JMOFd/wRdV/T6BFa2On7YMae0eJ5M3Me0/wh200j+kNMAyQUmR+uliC2Q&#10;+IP72XptxLN8UpLtrPt4UQcH8N98L9d3MH8E3RQp7jWAWc33MiuwmYz9/Rv0g36SyBD7dMw5NdE4&#10;vPMprYEu4OOO27o2j62eseWrnY7BeZ+WoGscax9Zs3mvCpWY2S7dM+sYG3rXp2j6+2ykIQNfQc8f&#10;eyOOdR73jsJJ+JNlTroYsFnA/W7ZT+L/9Lp6ZtvBvSkiexj+GyNGjBgxYsSIESNGjBgxYsSIESNG&#10;jBgxYsSIESNGjBgxYsSIESNGjBgxYvwpIvl3/85PhlvcnA2UIiM5S4Z7tqAde6OxdjK2e9ot2ST7&#10;w2fI5tj1XYAxJjXSPrjBXAbZmN31G2llY737aWVtP/aYrvnCN38hLO8falfoaKKMkxdfUCZvIaed&#10;gOllZeG0T/W7lSXd99pl7RgOsLaiepdhEEqbaYUdmXtkzmTJWh311I4uWRCHp9oBmCKbdTmtPIX3&#10;PvmTYRngz/1rfyssMxdUnyYZiHl2Yg4P9Yw8GXMpMmUaXd270FOGyY372uHfS2jX6migrLEAt+8r&#10;o+33P/35sDw5Vr9nGK8kmZjevendoYs7FxPslvZuzzfs9GWIvNPVmUje4Rrt/GWXpDcm+1zgt2NW&#10;mzEtsM1yCn/nncfRTmQe7me5Pb7WWVx+hrMIfL8OmZwBOmSXecex2Zv67HjtMz4tdnGaxWIqvGEx&#10;YIdvr69ymay3FjIRoAdz1RDWArMGFhhjM5LlyFzKUJdslJ2vens3bqWo+ZOb2z+aglktAzPHgMzk&#10;NllnI5h9Csy1NPkC2TU94/HHlQm8uqb6Dzif2n3puRAgT1bTmIyjCtm1Le+ehn1r50DZKh0y5s1c&#10;0mB37pBdsO37kn0SB0IMK/rQg42lD5NXgoydaPct2V8TMvpysFntwJp0cigdlIORxMx3ARDNRAtG&#10;BcuyWY6yZp2gXiSKJNLMAWe+rsHqtrpCVmuBDNQpRge612BbmVM1NT1xeEhWV1k33y/rpkky5atk&#10;nq2mVS6T0TtBNo4Z3wD76KfjpuZ7iwykNC1MwzDirAcnJliusmTQlM2owM7lCUyMSVVBKDAXScpI&#10;Ffgtc8xz0awiaXbSZ8iUG8H6ODKDB3VLmTZwinJF/Zip6SZmsDQJy4T6ldidn4ItIGIaY7e7M8/G&#10;C7vgA0TManyXZS5292FEPJHMnl1VFpqprpzJ3yfTz7pzjGybiSVACSabguWKZzlrfZFZbUy2Go+I&#10;snVzsKVZ/1nvzZ/XbmY129TqkvrQLC9L6JJKWffa3iXbEDa9Y9hSLl+WHlipyD4e7MzsS66tudRD&#10;H/cZswH2fQUmK2fEJs/oHh3mT4Z2O7O2RL/sPFS2ewhkMFlUPccZ2b3bzJ9SgbmKz7FW0zPGHWXh&#10;bzLBnn2HGIwmaWUMfeHLYmoLcGtX2SabsGyMycA8s6F7/dAHvicsDzhH/5d++b8Py1pffZZlAvkc&#10;frMOOdvd4xSgQeZIF3nPwpaTth5DXw2QG2cwmOEia2YsmKXSyP4ImQ/QgynpFMbQLH1oOcniz6Rg&#10;c7KMmsGsSCa/db3tqO1WgGbzrbMcnC3Vtc5kTJPYJrMnmNHD8H1SMJIFiPoN5pEo24N5oH9n9Yv0&#10;NT5Em8zscU/37kGdM8+sVkbnXVqmP2E5so/g7Nksc3cMA0AXP8CsrpWK7GQXRpxxUuVw7lkZ2Es7&#10;9E0aG7VFhrUZ7nIwE27BGpoh86U7kA0+qstW5GAHO9iTHAbot3TvSgn7UJZ8XTgnf3i1Jn1w796d&#10;sLSfVoEx0ewnA9pVgq3y1svyowM8CnPHxYvyxesnqs/Rjnxq3/O0LRk597QysVZLysy6dUfzu4Z8&#10;XV2SLAxhKAnwddjXzn5IWcG7ZFgVD18MyyGZV80yrGxPiVHq7itiJL1wVRniDztq78vPfyss93ak&#10;N+amZCQ3ZoTL0mbLzwDFPOriO2F4RmTI5/E9TMuZgynDtiFAmjEslKR/RujIp8jgXyULbNRUO/uw&#10;Iq3UPBc11idt6bVyWe2aZ/AaowvSzBfPKduTCTPGtsrMEc5IWmRWW/TlA3hOZuz8gJmfzt+py2Km&#10;WVQX5qgx8/dn9/U8dzv8jMhu28dIqY/GOZU59F3dLMIt9ekIPed2BchtiJXG9fEzvFZwpnjwfwH8&#10;vVl3XBVnuUV1m/PF0wuMTwPaaGahyUjzepTVmH78U18Oy/19+XFj6uS1oO9jVt0Alp8f/vCzYVkr&#10;6ppFZrUWOsRIkjHnW5lN24xglvEA1nlmFBvBqNiEZbIE81qxLF14nQzMPkwYR6eS3S6MPTNWUcn2&#10;KDN71pDn5swUCRsbZnIqf+jrhJ518ZIYWD78V388LO/tSvd88ld/LiyH95UBfxY9H2AylK3pdqRL&#10;pgussMjDtmFmNScATtDLXcreSO3PV5VBamY1sz4EcD/OWOZ1baRzsIe2re2W6jThc6Go62o1tbNH&#10;rKEFA1uA3V3ptHRWY11iDZHrkz2LbTazmtczRdYORh/ZNrPaKK3xyVRkSwKk86wHyY7sspYzA5aZ&#10;1TKw7Fx9UowGfdgFXnlJzPdmfRyyTvb4Biixnu3DwnrzddmqRWa17Fj97MRQ+zlmVEuxnhyYiYKM&#10;1AAd7HqlpuzhNLojndEYWg95nHqwMyZZGyWRgU4HPwg2u4jufIpyWTb1C19U5nExofZc3CLWFMUj&#10;1IBI7+I/Thi3En4pajqxAZtKAOubRkM6zj6ddabZEFIs2swMb8YL612zt9zHLzCjsVn4AuTp6KxZ&#10;NaK4kH6TwTdNo6eKyE2N+tu3mApDWNhnbJtVbAq3x2o0ZzZg1o07ZIYn0b9mHstEDB76/bdjVrPu&#10;Xt0Sa5br0WW+RCxH6F37uraDvvcDfBKvN8cD2jfF0bYYYvqn6teL5+Sn9GEWasM8NoTpIzp5gEEu&#10;uP8Zxzr+wAAH21nuAS5elA+Rox5LrI/NKNzA18gzr47qqrczmofovwL2v8IaxOuIAPbfzQrcRnbP&#10;ntOzR7BnrtakC2tl+TlmuDl4qOz8EfPdLFZmyAwwyesZXhOdOadM8SbMtzvb8g9TsAZneOa9u/IV&#10;OxO1ex1Gvwp2yIxFAbyu2j/Uun4XFvolnpXGxh3B7vS+97w3LPdek//7rS9/NizXWMuWVyTjS/jP&#10;+bmYNYdiJA5ZM9fIePepAPuHsodnYcAp4EM0Yew2M3QbtuAlYkBm+g2QXuf5MKhNkMGdBzfDMgsD&#10;5xh7WkfGPS8GMC1FbM/LGpcr7xZbRwAInRONA61/9+5LtjeXNcZnYbYqoUOPTyVve9iGSkk3ePhQ&#10;dbp3UzrmykWxooZIa+x29tUnXve2EqrvI6yRVoiJHuDbpXwiBOxG5y8oPrMMA2gdFrsAPWxQf6jS&#10;jHY+uaKHXbQ/3MT+XD0rmba/ducOaydssfXBvF/ZxY5bpye6kjfrmgb3rixLjkawAVw+p7VVi3l/&#10;gqzn+f2LryjeH2B1Xf1/7bpiNHns3PNfkb0xA/eTj2gtVN2SrDRb8iunDnFYDJoapyyyk0XXBmg1&#10;9LckeqfB3DSbdCqvMTd7KeHkRIOYT4JYcK2q8eiPpXvMnhSgw6kly0vqizb9GsXD6NccMY8V9JtZ&#10;qWrEhrZg6O0S93x4IN1Trer3AcxUtdNVPbaILVrX3z+WjE/QhZfQ26uw2NXpqw7jurbBM2EsDnD/&#10;hpjt1pgPefroDsxiCdZuZZ5p+cvD4AXh11R/6xlec7X8smWKIf7+Ro+5tsfchLk/jX4tMkcdC+2c&#10;yJaZjatPkH2U19/PbqqdAXL4oE30zyZsmGbCyfAOYFzWuJ27LB0a+THYjNs39B6qBXPpIbJRhoEq&#10;wPkzuneP+d6f/hcgw5xbr0h+OpyMYkb8PZgWdx/KL7h8XjGJL371i2HZ5X1BgHc8K180TbsctxgR&#10;D2sRr7yDraquqS82YRmyA3b0ULrHzCzVmmQowHhJ88LsgAXmu993+T2L41/VVemtQ5jxevjBJkzf&#10;3tezfJpIgHOcquITKupHGtM0/m7zovzDp7//B8PyDAx5l2Cl6xDTLq5p3K49ob5fwdcKUJ5bv74V&#10;LE/218yyO0Jm+9E7OZX25+yWJqN1ddA3/MZfMS/GtMdS34KtJU+cpfm87P7XP6f18sc+8bthee81&#10;fb96Qe0K8OG/oHevG2fUd0NYp3KnGqdPfvy3wvITX/10WB7WVKcn36340ybvW063NR4nB5Kdh3vS&#10;MQGSvO/O8S4wYvBh3rqvPD/sT9ofjWIk6FrP++FcX0X2BERxV2I+hq91WSC2G60LFkEs5dvBzL2L&#10;mPnsKq1L3f6IYY13VK5zAP+/rzX8+U2xH9h3DMRs+nv9bvE+IWjb27Xd3/vei+2Z0OeL17tvQyw8&#10;13/zeC2Om0/X8vfRvRfiYsZ8u6L6sd69cE3z+wff+c6wXGFfQgq7mFuW7PYch+HEt43z0hMb/O7g&#10;1iz+euM1+WpdVTNRwHddxc/t8s784x/7eFj6tLzoVBy6hmXym9ofwO8K/v/BrGb483diVpv1/5vb&#10;YfzLMqvNoGe8Qb5A1GYu8frdenbCunL9CY3tv/vv/NthmdnXXLx/Q+uY1SvyaZ95p+KF916ajX1r&#10;Tz7zAWvOflbPdKzqyWs6KeXsiu7x+g29S9vn9LgDfN0q6/8xeqN1qu8DjGDJWlmVTfK9HUPfh1nY&#10;zGqOu2aJz6TwdQ9hujQr+ryc9ZEr96N1iPXugHi/v4+uZTzS1GlRdq2z5vWYsXgvh3j82e+XfRKX&#10;71FkDTHinYN1p8c3wIi1gE8ISBMbNWP/u56WvTvHfB+19Pss8mQdmSIm7NcTZj8LMOEZPlEoageM&#10;fRl0jsfDZdpxL9qfYH9GFPeci+v7ffGECvgkNM8fvzv3sRM+USSdZV0wt3YI4LisfZIe5TzePJNi&#10;xIgRI0aMGDFixIgRI0aMGDFixIgRI0aMGDFixIgRI0aMGDFixIgRI0aMf8VI/r3/3V8Pt741yFrs&#10;Dti/RhZBKqsd1Z2hdqG3J+y+9XmnZHs5ky5Hll06qd17kz679abwb1cm2jV4dlO7gccT7QLdPhBb&#10;Q2Oge/XJch6MlXGSLytjq5TQjtM0mbCrVe3qW5slLiRKBT1rdUW7Psucnx8xq3W0+7F+pJ2i3bp2&#10;CiYT2vGYIRs6TR3KY+14/Mkf+GthGeDdP/oTYens9BQ7Lr/+B8oOqLLb8JH36Mz0LuxUjaQyZ0aH&#10;euZrMKst17QFOjN3FnwirXpmYej4L/7LfxSWr7+izLCVgZ7h3bqLO5gz0c5effaO1PkdpVEWM7/1&#10;WdUeY/82xe9MyOBd1QkyhLxD0/dJsnN2flerM9ecyet7m3FlcSeyd7maIcbt8j19fY/spAA++9hs&#10;bSPqbQaVLmfxDyid5WiGmxOYy/pkkJ49K3k7PZ1l+NWPnYWlayY8q0hKVbQz2+cAk3mVJRvS7DTe&#10;DF6raU6UYcwLMCI7O7OksZ+UNC77p9qJfLCnDJEiLAmbZIGvL+uZ73mvdlxn2FV9n0zNasT0ofsG&#10;cJZmj+y/04d6RgKWrVZaO2K77Kgd9vT9HgxqhzvSCydHkpl+U/pk/RHt3A5QuqQJ2sxrR3aqrHpP&#10;Oyss1svKkM9B8dUle7tBhtMJ2Vw9snSrsAdVyNYL4Guc1dQjNTaHPkvAbnTsLHt2ZpfY6WyZWRmq&#10;P557lzKb/uwP/7mwDNA+UZv/8//0PwrL8X2xIpQ7eujDhu59il5KbaieGzBHrZOpmCNjPl3U50RN&#10;fw9g5rd6V20/rmuXuuWuAztjxsx9yNcYmSbJLpHTNEtkYI7xzu7xXHbBJKP/T5c0prmq6jXJ6/sJ&#10;tHPRznKzTpABMGirD6NkTnTWPCtNrqA5llMiWMSs5kQfhmE6FyXDZurskyka6TPm8sisL1wXwJlv&#10;Hmoz4XT2ZDdGB+q78xvKxjfboTNhnJXrZzlzdDSXbe9sOjNceGu72ZuG7D73PcwEY8Yu68w8mTDW&#10;14t6MIDtZR6mtArMaBmy8ZaWdA/rxkOyIvJkbyfJztk4r0zlfZg8unNZXilYgB7cvB2WZsLoNDTX&#10;lnlWqaZnLZ/RfL5IRs/rZJavkBW9BDvVq6/OWM9sc13PFPalUFD91sgE39tTZuX587rXy9/8Ulhm&#10;OBv+7JYy6lJZ3ScJe0qA/a50QIW/rZNxWC6of9dho+pgJ/74d381LJdhVuvA+po3Ayb6I4G+ixj+&#10;pjC5hO2JM0nMelDIqc/aMHZELKJkhzmDZqmqdkc2Dz8igNm9jmGRzMDcYXlx32VImXfGuTMCrc+d&#10;MY7ai+x/gHpdemzRlqYimzaTkwBmKvHv/Czb/Yi1AmaQEFHGherteWK77iwVP8tZN87yaDhDu6t7&#10;9vFPj+YYI/Lc4zw+Xjalvus665xnWQemGZ8R2VzO8igUJDvOkpzgh43JlAmQxdb0zVYCu94Wsmlf&#10;aIl2ZEq695hMcde1N9CcKJJZ/9r9GRPh/o5kcnVJ8+ASrABLS5KXEYp2d192Z5lMuUJJc6+HDTgy&#10;Ayn9MZ/dabbYHH3gOdpAjpxNZ/tYJHs9i41KIl/piPVRdb11X3okQBYmqOvPPBWWNz4vduA7L3wm&#10;LK0DLzzzQ2GZRL/t78ofvgiT3Lnzuv6f/dP/KSwf3hMrRBb2lwBmcfIYTmCbqsMuadassYYlktnI&#10;N7VNwy9NwvhTs22e4uyW/JOHe+qjFLr96UfEpHBmRX3Ra2it1GzI3qzAbGt/eNLW+JrJb2ooVU7h&#10;zCQbsWgOoiKMwQKzWj9ieVQ7fZ2zutzeAJGfj39pzLnpITzPjUV9MKuULvTv5/196z5f63pYH7gu&#10;Q9hmk1nksqC+7NKHzRPZmXZb/pDXKAGKq5ITP8MJYK6HmdXsjzi72AzMGX7nvpqNAZNgCmej2c+3&#10;nXf9xzAQj3KS6U/8oTLFH+5IFpzZa2Y1sz3PemoqazgHP/T9z4TlGn58xIwEk+qQ7HRn5SGyUf1z&#10;yFmfOT2v801+24cVd6rQwqINi+vU8IRFBkaJx58Q+3mjJVs2GNBOxjWf0zhNWLdk1mfzxWyYXi82&#10;YX6K7AesbJ2B2vXMc2I//YEffl9Y7rZVp9/4uX8clp37YlbcqM6e0YclIzXSWE7IPs8QjzDjqF1R&#10;+/cdmttHIRSWpGMH2NmpUVA5he24Mwyd3ej+tpz1yCbsYpvGyHoOW7YMs5p/38bHCnAfppssrKDF&#10;oq4pMJZp5kue9aWZ1eyv0LyIWW2M3u7DdlOszhgwJrDne600QE7MrGbfOg2z2oWL8h+H2MGdh6rr&#10;EIafAfdpwQwWoIqtMqPVzddlFxaZ1dIw9kNIMm2/xs9+g1nSdNX076z5ArRgsimQ/ZuFrThaOzBv&#10;rBPNaJ+ByTLHvb2WGsMIa90UIMs65StfFttnfqz5cWmBWW2C3FgHZWGXnjBHS2Qw484kNjfFMhQA&#10;cUh0OpKHTl8ybTmz/5+DtTGJ3FnGrYPsz925DSMT7ZgwNwKY1bBS1j2tjwdmKsKeZPCRcrS/AquO&#10;mdVS9G3EeobP9Eao/mZWM5PnNrI+dVrDwgz4acbJGdeLbEeOTQRwbOrsZbExmnnB2dmOp/h3DdiF&#10;PPeqVWwyev0Ytpo7t2fZ6X3YzFonrKvw781gu3kBJi/YwB036lKHCTrE8mQ9PKJ0XCnAEmw4ZjM1&#10;M/oKftr+ttZGVdYxx8SAaiuSwy6Ml5aVMddvwyISIA+z8CprowE6ZB0ftDtQe8sw+pbxJ3dg2x3B&#10;6jDG//T61PIboMD6qwArUA1WoD6+9PGx+vLgWPXaWNczbt3SerGxp3HYOqM+XuJ0gTP2r6fo45ze&#10;Je4yYu32QZjEerC03tqTzrnyiGK3p7vqo+aB5klxSX3Z7qvdyYnGJcXaKoAZ+poNzXtn8uc9f4gj&#10;m6WiC5vABmvYJsye27CIk1ie2FyVLxkgX9W9zPqf7aqv2iV9PjhQvfe3NQ6PXRULl9f/BzDLNb0G&#10;ZE7W8hqnACXi2CNYmHaJUQ1RSHnidXniZWbgL53V/Mqv6p5H+2Is+ubnxXp0Fha0AI9/8PvC8qij&#10;e/gklanyC4siDISnx+qLHixvK6y/Mui/MbKycV5jXuUklQDWcZajDPbQeszz2vP+lFhdH73lPjs+&#10;1Vy1bqnCjma20QCOB3k9WGRuNrh3nzVFmnKFdx956pIhXtviZIVmQ7IyzxB5CR1SgXXZ9d5+ID20&#10;R4zX7aolJF+2q60mdWEOjtFnfRi/A0QMSsQpBrA4lLGbjodnifWeu6j+HhJ3SXHdBGaGHozYw7ln&#10;JLFzXresMF872MMkLGdmb7tQZ8yJQR9x6kEpp35oEuu9d6T2r21qPgU4uyFbug+7TA9mJTM9FmDT&#10;Mst2PqnxMTOR+7JOnGIEu1t7Z7YG7+PnnuDjTIh1LLFG7TXVN9uvy5YVYPjLERcsIlc+scdrjzG2&#10;O4BftdUtq9SjQMxta0U6ooVtsv1IcmKE9VQyL/1RymsuVBybnMLvLE6wSUurqv+SZdfvSmA33jJ7&#10;+7rmrH2+ezD8nTZUx83L0qltszlOkbwr/ZQ7qzmWKFMP9FkORtIUcTvHgI5grXz9SNdfOiPfqF5X&#10;3esdyUaAimNOh5q/ew900sv6hvrq7DWtxffQLa+8Ioa8TeKTZk4t4EcW8RNS+BoBun3Vs4ZeXiqp&#10;n4f4iZaNOuv8GvbUfRO9vmM9N4KhpIPuClAwqzSMfcfWT2fFAvjE9+p9wxOPitm6hlpaZU4e0le1&#10;C2r3k9fFlFOG4VvQM0bc2/6Via3QzlN9q3LEN9ZBed7DpFgHs3SKMB8eiJbKviljyzSPGPqK/LB1&#10;Q+P25U/8YVju0rc//zu/GZa3X5EPm7mu/gjwF/7CXwjLpZ7ukcPO7B3LPn7yM58Kyxfu3QjL7AX5&#10;rNfPykaZ8ba9L9/J7TwgBh7A7+kco47iE6yLDfv5npOLzGp+BxHFX+bWk4b9wijuyprHWIyR+P3k&#10;28FsbvNYjNk4DrwY24nqzbP8bPvTtjd+xvwaaRGL93AZPcPvYxEW6wHj2zGsuT0uZ89QexavedNn&#10;XTa1DXqm6zoPfvKma11/f+8Tnfy9sXi9y/ln+f/r+HwfeK8Y1X74HSo//zu/F5YTfNT3/NAPhOW1&#10;x8Ww2hrKPqYfSoa7sHGe8K4rwI2b8ql3YAw9e1mMlU/A0mqf9Zd/+2NhadbMPjo9Gp+oRcK8mEV9&#10;hO/8dljsy8VxdFzGWPz9W2FRtt/uijff643jNY8o9gcWn7GIxXtbFmZslCrn7+P/t0/guehrHHy/&#10;9pz8/L/x1382LKt92aGIlXKk8csUpOdP7sseBXDccR+W2dqq7NyK1zysVYvEI/dYGzmumqnJHvpd&#10;0NGBdCQhyBAtTrsoFJFr18snDzHHrGftf/r0jyLr0dNT2fcTmEn9LiJAe0RMZmGeRnFY9lFYDy/q&#10;sRTMbO7zKPbIGml+/LyGcGl0iENGjGvhv9PPrIO9hqiUZcvtY7gd82Pv9+9J3vW5PiXetb/3nbJV&#10;Z6ryocZt2uP9MlQ3ybNnJ0GFRQg/zzbHe00m7MnyM22z3K4c35uZzS113NMs4wEGkSHRgycL88Yn&#10;Dnp96ROq8ryPXdSZ/rjY9wH83uSNEhAjRowYMWLEiBEjRowYMWLEiBEjRowYMWLEiBEjRowYMWLE&#10;iBEjRowYMWL8KSD59/79/2W4De+QLIFjzlvvjrVzd5TWjvLeQDt3+zCPLe5+9o7lFNv2M9FO59mO&#10;O++sTMAGlCCTb9jTvb0LPUVmbKujHZkpdvGtkxGTIaOnyDn1EE8l0hPdL0AmqR19W+vKenA2jXc7&#10;7pMp3mkqy2vS100mE+32LFdVx1FP2RXLCWU4/J2/+R+EZYDK02R1ki2U4pmv3lDW2TK7WGtVZYrc&#10;vaEsnBUyYkuXlTVQXPJ2VfqnN7fDnjYOksoi+vv/8D8Oy89/VqwzlwaqnzG/izNANC5kNHg35fzO&#10;erObpOh/7671rnqPi3f2J3mGmYfSzshmh6ZlwtdFuzCn8C5UMy64HovMar6Hd8w6y3YRvr5LdmQA&#10;Z4z7sSbFGcEmMEQOR+xgLha0IzbJDuDDQ/W1M1AukP22S5ZbgCNYAswW5B2+y2ThuN7ecZolg6xA&#10;Bp2ZFTwezuQokZkaIJ/TtYWSyl5Oz9jra46ekomYJ0tqGZaDd8BOdeGC5K7T0+9vvP58WKZh0lpb&#10;127rABVYUJyBvM+Z12nqm2Anco5z/3fu656vfEsMfynmSYZsngFZ6tcfVwZWgEuPKduulSDbi53Z&#10;E9JQamSfD2BjzFXYqQwzwc6Rdn9XlvSsAiw2rYbuFyCJLDZhUCoyAayXzLp30tP8T7MzuEiWfQVm&#10;j3ddFSvd3/rz/25YWn8E+G//x/8iLD/x8V8Oy/ED6ZAzA/UNaivxcKBn1Jc1ttfOaL6XYbPxuc5J&#10;tkt3TZExxUpV98oxtrtkvnt+p5CNHGxCnmPenZ5qa34NTtQPY9j10lDOjd4i8zKRoj4So+nYq0zm&#10;uZbMyzSZYmZx67VUegd0sYLuJNs9wJA2m/JtkVVmSLuqS8rETpEFOaSPzGRS9Pe2PypCmH3KGQoZ&#10;5KO9p+yCEdl4Zzc0Dp67Y3SOMwDMzOIMB2cXCvpthaxZt9lHcDtjx7rQrGwT9J0z5zNkwFvPWe/N&#10;bzh35moW1j8zq+WwH0tkmCbRgXtkwJdg7iuQybi5Lia5NRgyWmZVmeLLL38lLO89rwzEyxeUfbN/&#10;pD579jHZuLHZXcgw625LRxauo2vI9l45p2e9emfGUNCjD/IM1qVNZQN6/t554aWwvP/gVlgOyKbI&#10;0O5SQc/oIws5Mja3zitzLkDerGQj9edjjz0Wlqct6bP8suTtkOzVz/7mr4Rldlf1NINUDQa5JKxD&#10;7bbmsFnFAtinmdCPtiulMhmlyH2LZ6dgJiygQ5nSiTIsXWbdGXuOTGFmtdNj6bZZ1p2e5Wtz+FLW&#10;a36GYfu4WAZwtpxtkJGElcH221j0HVwuZkOUYHsLgX61nHd7kqPoGuTeei2D75ckw73N7yBkSfTI&#10;ej2wkp0iy7XnK5L7XFbP6Hju4fsk6fgkttZ2xxlBM99E49EjKyQ1x6pnNgaf2T+CkaAKw0UalpCV&#10;kn5XqOre9X3NpyoZJu6PEZmcdVOuTHELxogcfsmVqu5ltlCzHkx0i0SeLOEUGeSTscpjmCTTI9mO&#10;6sYsOz3D2LUPNR/U4um4kK1tVpokjEtb+Kpj2DZGMF6VepLx5SvKaL76IWUABnjly58Ly50/+q2w&#10;TFyRbnnhvlhCrjz93rB895NiVOrCyrq/Kz/ryjWeiW/333/s02F5ciIbZ4bVAB3mqbOAzBLksfTY&#10;rm/Il3PW4CH3MlNDs652FZHbWkkyFcAsR0dd1bPCXHvmqnTeFra4CUPkAF15/qz8nkiu2pKFpSX8&#10;L7MSTGG/cIKdmLGCIcPIzRDGDvvFZjlZnLMzu+IRnt0jZRvK58VsJ89v6zv//e1+n4FBx759gNFY&#10;cjTBP/a89/oxBZOS2Z4SeclXGpaKUU992MIvdfan2Z8COEvebTWT8oj6eX3jeg/Q5dFaiTWh1z9v&#10;laVrFiNn9Nm+u49GMPENUmrHxz/1Rma16YVhkWWsPc4D12GKFWTuz3z0ubDcXNG9B4z1hL/3YEqy&#10;TGfIgE/i42YZhwFMK65rgBG6fYCtMUtpF1+jxfo/D7PaU08q03d3X3NyBKOfx74IY+5oqGcWayoD&#10;jHv6TQb7eHqgvsiyRsotSWcW1s6F5Xu/56Nh+dQ16amHp6r/x37l58Kysy0/wYTMAUasgZzcOYDN&#10;xawTZvDOMH/sp5lZzvEMM6v1veibY4xoweycRadMWxb+67GPMhlZw3bNyILdMNHF+orXW3r24SGy&#10;McW922IBKrPer7LmS0M55ozKPDIwGr61vTdLqMdnCBtXtqS+DjDB92RKJrqwmDB9poKEbMBykoW5&#10;u01fJ/FxLWdmdW3WpUsDbG3KNzs+1nevvCq2gyTsTI9d1Zhn+MxyJprDKfvysHB0mdNmbArQhCkh&#10;BbNIEaa+MnrVsR7P4yaf8/YxHI9yliqsdl67Byhi7z7/ha+GZQ5Wmoub9Kf9GOo7y1JV51pPFZcl&#10;X0NYHc9syQ4FGOOzttqyxfcfak2dI415bVXXFmGOM7Oa5c7z3jb71s3XwjLp9eScPs47zgBLmOdH&#10;H6bXjHUKzGp5+rRU1ZzssRZKc88sWdJmLgrgTF5TdphZrVjQsx/cFTvTGJ/V93DcyRnnEbMaOrOP&#10;3Q3gsT1/jRgc8BquUpHct5Bt+7peG27AxHIy0vxxNvjd+1pDBUizpjhG941h2t+AiWyF7OcC41Rm&#10;jYEqTGxzXYV5b1ZQrzXOn9UcCJA8Vp8csz5JIaMr64rhdMlUznnuYsPWYHk7PhRTSaksuWzCOtIb&#10;UZkprK/6sJhMYIhZW1W9i5xU4bVOxDSMHjuFzc19mSWj3+xjAcrLalMTFjy7COfOy5frwVT0wgvf&#10;CMsCPvsJDN2nMESk8FlrrMNqE/VHgD72rs96y8vZ67B9l/HZurSniF92uAPLADGGAox4bVjGGjCY&#10;5ed0TL6oPnCMt8uaIsdvlmrq/yPiLrdfFyPMxQuqSxGWpBMz+5X12cx/AUawStV5/klHfVCBfdJs&#10;zmbbG+5rTUgYLzFhzeF40gnxqBRMSwFKMCAvY2s7rCePYBi7+eqLYbmyqvbmlnTPMwWNbQk201FX&#10;dXvla18Ly9FcbOS9H/xgWGaRUTNyJVnPFzaJV8C62Yb1+Oie/OUsuvIU23aC3382OXuGYyIHxHKq&#10;q/Kt0zAV1db02ezSbeZ1cUV/n6DvjvbUR6fEFP2OITWnK80OWmR+t/Ia65Wa5liRdZnnQ5u4cRJG&#10;xjSsb0XYA4dJ1WGeISfH2tRsM2aO6+D3mrJoB11Szktms/ih2w/UdxP8hB66c4n1aICzG9IhI9bM&#10;J6zd3Jf2yQ+P9X5iqSY5W6roXtbDOWxCEpY+sw0G6GP3ijD1rq1oHJaKknMzdKSxk/uvvBCWTWio&#10;WsjRuQtaSxWX1c5D4p4N1ncByrBrbSDDXVjL67zTWYYdbH1DdahwGsIJ6+E2dqfmdQB9V8dvC3D7&#10;gWywY+sFU7/i+9lGHbU1Dl77JFmvLTmezvrSdigK/kyRhek9V9H4mLGyCgNhjVjDt76hudZpqd4r&#10;FemvEvGBHKwcSfqwNMcGnsLmjrB7fewjohn5j8OG+nn9nPySCeudDL6VT5lp4ONlodnoo88DpFlL&#10;7BzIhm7AzuZ490P0Uo1xKTpexjgMWBO2OEVkwFrPJ2YEcB/dhj32/g5rbcblw08qbt/u6tqHzHP7&#10;YcfE5FY3VYfV89KHfv8SAPFIVPCRvLYYI4v2A7YfKl7pdwhmKG3xLrEB07AZSefpT8bEgU5Zr6ye&#10;vxaWZy4rjvrux9WO1bLuWcVnKOOjdvEv07yXuE78peKjSqYwi3wa3cKQTwdXxRC77vd3/r7dVX1T&#10;xL8t6xE7IOOUJX4bIBohfNIB8awx9i+BbcrW1Ydf/g0xR730unzVzCPyDz7/vBiMP/9xMa4VL8tP&#10;C/DOd4hxvAyzWgtm6j6nYH3jW/Ipju7LF3KMNMO7lDE+YwcmH8fqLXcBxvSF1wAl1pFp4pHWlf57&#10;FOenjN7P0CFRTGIhVhLAf0vzTsPrlGgNROnv56oZIvre5bdhVnNJkyNf0NcuxnZc2p+27+r5Nx/7&#10;WXzGYv0N/91rWd9j/l4BLGeL1weI2hHV943tMN6+r/T7IXGp+esW2zH9o8oFRO3j74v1X7zOz5hv&#10;j+N0bSr6kY98b1j+9EcUP/3NX/qlsFy7pphpHnt+9Yz08waMxV/+NU6ruCN71ZqLW3TQ0U1YzxwT&#10;XWJd0zuSr3F3IH/SYz3wmhbgakR447jQdvfZ22BxfBb7erxw/eLvvxt891csjNcc3q6eb4fF33vt&#10;FPkD/H3+Pv4u0qt8drdmeafz6NNiy/zwhyQbT26JES+P33NvT/7aqde2nFAQ4OEp7zyJHa7gy6aY&#10;v44JeI9HHZ+1wpo2x9phb0c+bZ/3AE8/pX0wAdownvba0qutpuTMLPQrF+S/mEkt6fepyJeZ7a1L&#10;W6zDLIcBfNKLr3E8fFF/+f23+9l9+QZRncLXfTtmtTfpdvYj+NQC++Q+ecfzIbpn+G/QXtWlO8fK&#10;GbEU8q7GKBf0/fvfJfu/yd6HSYf2EndFrBITK3LKed3vPpixeeqiFDEF6yuP/YR2mR3YMRLH8aN3&#10;Cg5sTBHFlBflnDH2u0IzqzlWXYjeXVEn+s4q1GMQsQxO4WtnT48RI0aMGDFixIgRI0aMGDFixIgR&#10;I0aMGDFixIgRI0aMGDFixIgRI0aMGDH+lJD82b/7feFWt6O6snxbfXadp9lFSFajWaiGZCI6yzib&#10;ZqccO5W9Y9M7m+d34XpX45AsdGcHJQb6fkIGr1mZsjBJbXHefDmlXZ95bZhPjMm+cxZrZjLbkTkh&#10;U7RIPb07sMfu+nRa98pm1N4aWR5tzqdtsqOze8JZ+Lk/E5b/5l/5D8MyQP7d7ETMaedkHkaPo1vK&#10;uFg9q2vH7MC89frDsLzKDtkU2c69nnY2D1t6ZrY723XZ52+/8+lfDMvf/aNfD8sJTApD+i46B3xh&#10;l7d3WWZghfCu1Zx3S04x8s5evot2fZOd4s+LzGrO5MvAZuHdlt5l6euiXZhT+Ex4Z/RaJlxvy4u/&#10;75Ll4d2VvneSfZZRXQcaxwDO+HLGgrOzSYpMmEmqSyaSu6x3or72zlpn+joLt0mGfYBTMuCyZHkZ&#10;ReaD7+msYYu6WR9KnG+8vCwZWCLTMk02VYAxma9tmNSO+soCrE/U1jFZp3nyWspkrVUzyDayP3HG&#10;+FD1T6UZJ74PMGFnboddwOms6pVLS8ZzMF90WxoPZyxukCXldrSbqnNqqLpcvajMgAATdgcf7mke&#10;7OyRxcwYVsgSrq5qvp+QTTxgN24nofqOoNlJM69mZyxPf4se6nunNSxHTjI3+0GGHc79tvqyu69d&#10;3R+8KFaL//B///fDMlFTpt/v/sFvh2WAX/g9MT3snuhM+MFDjUtlR/eujTSGfbJxXh7pGefPKONv&#10;qaqxH7NDu0V22u6ussACVJxZTfZyGraAKtmcy1vqo8KKPo+LGuv6qdrROdVO+f27yjI6bpO9mtL9&#10;kl39PkCvRV+RlTUhZTeZ0+cMzGqTqr6vknVrndNsMEfJPqxtqU4jp/5O0fZYJvTbEsxDGbIe+4xL&#10;raqMkQnZeGN2p3s+pc3QwrPnMxay3kFuHQIjn5nVxkea3+c3lU1XoU8xbYmus8F4VsSiMsdCZz1V&#10;oq2pHDqRZw4Yc+s8s7KN+ZxlR30KnWTz6Dr7mQGc+ZohO81sdEWYZC6ckWzukSl7BCtKkumwjB54&#10;+hFl6RXyau+N15SFE+DuV5TBViNTp3ZJ8/WITPBEU31iHXiLjNMOmaKPvuvdYfmR71f2xxC72WnO&#10;WEOOYZVqkMVtG+Rs0yMYSU8OpXtWycp1VmsfBlYzGFRytOsptStAvas5aLkpwAryyJNiXiicUfZq&#10;j8yXf/wP/0FYnrz2rbCsjiQbG5uaV33Ya+owLVlOA/j/e10MCpRXGdgzPfZmtnEy7YxZTWNtFijb&#10;wkli9gxnJtRPZGcyMBBNJSX8N+9sZzOrwSZaxGbZhlmunB1dMlPmFO5/Z1hEWSpk0di2Gs56mPfp&#10;Ari9zizJw8AYYPG3bbK7h8wjP3OE3NvOe573mf8jMlA7Xd1vD18pQJoxvViTjYIwMdHAluXJkE2Y&#10;EY+MJtti+xoZbN2YdjZauj47m/6JHP3XI4MtBaPI2rqYZIZkhGSo07V16blTWALGZgNe1lw83FPm&#10;Uq06Ywnc29eY78K8s8r8KNXwGTZkJ623evgzZVhPmyfqG/tOXdhOx1F2+LSe+MET5nkF2c0s6bct&#10;7OIE5rj8Fc25akmZP6me+mw1LzlbXpaOWttShm+AP/j0Z8PylVeU8Xr9ujLFVs6TBQyzSBHf4cpl&#10;+cWZrNp3io/bwc9p5aWDXn1JLBCf/8PfD8sAJbLldl5/OSzLsIRmWAeYZebKdTEuHpPFdQ/bkC9L&#10;tz7clR6xnl8ys8YUebKhsyn1axk6oMsw1q2QxX70UGyNY+b/xbPSPRFD1lB9u7SkPp3MZVlF6p/U&#10;3BE+jmU0gZ82QD94Xo+w3f6d55XxVpl9nmP+bHZgZ5/6Xr7SfeLfz98zgNmr3opZLcm1A3xA38Os&#10;QBOYP9J5ycIYVo4x4zaA9cD6u8v9AmToK+sr+/fOZrYPbh2zqBu79uXRPdO/6N853TVjVtPznUGZ&#10;Yl3Vh8l3mNYc/eTnlF24syf7Mb0wLOwPmFnNrK4BVrEHP/wRsZltwHBhFr0Ua6d2X7Jrts0K7BUe&#10;nzT3HLB+e0PGNVm1Y/o9CRtChz47IQ5Q4p6PX1cm5fa2/MchdtE6v8wa1iyjmaT+HiBJH+VhPTk9&#10;lY3NwKw2RlE//m4xK77j3R8Iy/OYqLqGPPGxX/tnYbl94wthWeP6ABnqMYb1awybbBp/2KylztQz&#10;s1oPNqsBbCf5inTLEPYaM8gFcFZ5FjoKz9E0WYUmkrJMRJmi+JM1mC5Wa5JxXN3E/e2Zv/+1r4iJ&#10;bxkd/fhl6cYMLMVJHvJmZjXdO5CoABGzmj9n9MwkjCwB0kX+n3nTYlzM4pzFdxowBydU2KzbZpLI&#10;4/sm0FHHh2J/CbC6Krkw68wrL0kvp1mrPX5FOjE39eTDUlWJ9ILlM0v2red70WyUU7RYU1h/+m8r&#10;69LHHdhpPR49WF2LrK2odqKLrct6vTPn92Tptz/+Y8levqR7vB2zmudgFvtjRo8SPq0ZyLY2Z8xq&#10;9u+PTzT3XrspluOlqubHWbLpM2nV2ww3noP2A/zsGzd0fQqbmHY29RQFWJjMVmb1Y2Y1Z7insXUl&#10;2A8ry5offYIoKbM7EoybZ1bzGmh6s7DIMveq+BYP7so+9s0Mj362LnVpf9L63WwdAfr4L+uX5VPY&#10;VrkPysRXusxdsxy7z1ZXtd7JFdSuJHVoMY4BTmFye/5l9WfzWONzBdbA6xc0R8foWev4An1n9jf7&#10;my0YWSrMDbP0BhhsvxqWD3c0h4o1+SOFimT64iWxYjNMU3uq0pnMqYnqloIRc+9Y7a2tqX0BzA5/&#10;eiif53BPsYFBV+OQreumJhwcM255svJ3j1gLoc9cf8fJAqzUNK+b+I2Ws2swv0wVdFjcfE1Mi2bJ&#10;tY0ajjSXjzpqTw6ZsZ0JkIJtZplxyMAKkDyQPu0QX54Q/7pyRez+B/e1dh0N8GnJJB+1NafTxEFe&#10;nGOIfBR/cYv1b/1QurLmeYHOuW/7iN4tr6ivB7BXHMDqVqQvV+aYr/royK5tK6yaSdjm0qpeJAt7&#10;yNFBXe14inXwANmd0Gc1ZCXA7o7Guneielw7o/aYkbuIL95Elx6w7szCijZhTegY8PauYncT5nCA&#10;4kBt755ITsw8MMprLB+9oLVDDpu7Q6yqekn6bWA/tK57rsPsd291tjZCNBP7nHJRQf+swQgxYs6Z&#10;scwM0nXWRmYiTGFPd2EkOXio8bv7mph+Aky41yPXJLsFGNJqrMXXy5L/Fv7Zy7d0rZnw7W9euKK5&#10;W0P3nDQ1NwN0sYebsAJaH7fp/25dfVSHlbbBqQYpYkN1bPfU8QoLy/616+rrAEX8+e6RfgvhbaIB&#10;y5H9mRHx1TZMKyPWnWah6nZsP3VBG182wBLxowNYAjdqumYFP/IszLWNPc2tlw/1jqRA3HuZMb55&#10;QzFVr2ueelb+p8czQIM182ZV8/cARsJX78muXH3HU2G5Sbz1dE991zWThP0cGp7FJp4hRhTgha/L&#10;f9/fkU6xDauhuyfE+TMwr1qeGnX1XRkdOSROkDVT2ZxvkffJAZuS8zxsmAPqax16jF44pQ8qa+qr&#10;6rLK7I4YVrapa4EYcYAU/uQq8yPPHLv/UPqgiezWypoXlSrzg/jk6qb6ZEQ77PIdb+uZ/ZbkNMCJ&#10;DQc6L4W/NdatEsUz8svS+JdF+6ZmecYJdB/Z775zS6zDAVbQ+WaKOyA+Z4bIFex/xIYMw2oKm3zE&#10;KSxPPPpkWEbslH45NMXqiuTD6+BTmLj8vsgxrCTrtXG0VtfN2gfSsXVkIVFSv7TmmC7r6KUnHtNa&#10;7/F1+THJQz3j+mXZrOWa5lWWvkkzJz3GXr8sE7949KL0eICkxCpav5vVZULcK4V/lkRvj/GXx/TF&#10;iLgZ3TBbX7O+zxOPDeB18YR3gma6T/fU9jxMiQe3NUd//b/5n8Ly9gN8QdhPM7AFHtzS9z4BJ0AX&#10;+V8q0nbqW8Gv2ccG34LFeUQ8xn6ATzVJsU7rINN9/OQAZuS2n5K3n0ybHSu1b2e4bxwz8Dsp98s8&#10;c5Tlyr/1msefXS7e0/70IqJYyvw6H0TjQjlkvRJds/Dsxe/tT/t6M2X7+wDz/x9g8V6G75GZ0+UB&#10;/L0Zi3xd9P0U9tuje8zF4+fhv7uM2LNBVCf6ar6Ob7rW9Qj/nX0ftS/8d/Z9hIV2+z5RDG8K/38F&#10;WV4/J/v4Ux/9cFiOYZfMr+rvfjc4PEAnviL7ea+uOdDCj4vkd4ouNqrPGtuxpxI1L5nltC095XXy&#10;m9rv9n2bPntji9+M+WsC+DqXnh+LvwvwVt8FiOoFvlMdZnijvM7j7er5dlj8vafCPDPUIqK4Kj+J&#10;+pBNM6vnpPN/7Ed10kCRmN16QbZvc12+1RB/7SGy0W9qjgToZPS3FPO9iP1wHKmKPn5wqGt3YAV+&#10;9HGtd0ZH+nzEySv2ac1WGSCPrLXxU+7fld3z++B+Rrrbvpxj1rbrZl72e2TrpmgBOsVxU8/3+zC/&#10;KzMrnWHbZlVp3ek+9b1degxctwC+ZpFNMpPUbzpmfENPeW+B9Z/XRmZc9PvLeXnzKT9jBt+x6hLs&#10;uO99p9YKq0V8EOxnivd7fneYtlzCmhjZiDkMiNu5fqkFZrU+tsxsmQWziCK7Ubvoq1GPZ05hfbzI&#10;gun54H4e817CsZysT2XTrae/59589jPt7wQwS+GbWxgjRowYMWLEiBEjRowYMWLEiBEjRowYMWLE&#10;iBEjRowYMWLEiBEjRowYMWL8K0byo/+La+HWt3ZHO3OHKZVJdtelMtrpHuzHDTBhZ5w3NmbZuZhK&#10;aoefN5R6B+c8ol2qHe3KS3lH6Ug3yxWUZdNh197yirJRnnxUmVdDmDJanJFbP9XuzzRUMtXKbNdn&#10;ioz+8ZCdh+ze9A7AUkLtKhb0fZ7Ml51d7Ryv84x8Ws/OdZWJcbbynrAM8Gc/8HRYPv7jymzbHSgj&#10;ZkJ29gr33L6vbKGdB8oGy2WUvVImrWMCg9whWW/VOfaTUUb9/fHPfSIs6x3tgn7lJWUPLPW0A9Pt&#10;inaOssvTnwswgHnXqHeRzsMZkkkyW9vsvPRvnbHvbZDeXendqX6Wd1dGOzL5XQDfywxYb/WbAN6J&#10;aXaQKMsWtjTD9+uTARhgn8wr71sswQAAsMNJREFUZzuXYc3rkUFSh0nBWYXetZtm166zoPrses2S&#10;ZVQkWzeAs2ic1ezsYM8Hs9akkTuzNpRgE6iSWemsLrNa9M1oNEUvrbFqwP7XzOiew5zqmyF7o0xm&#10;UpUs9GxJWZPO6urC3GXKpRRMZWb8CxCxYbChtZLUXHzskjJ+znDPDOyHbJhNpMleGY71rDG7vYdm&#10;r/ANpxi09Zt2Q+24e1tZjSXYwzY3lV1QrqiPGvTdzqky5/ZaZHXApOhsN2fBBDCjgJnV2rS1QBaX&#10;swMnZLMmYWNM19X+d6SU0fR3/ua/F5ZnP6JMh//nP/mvwjLAJ18So0t9oOzSAqmK6Xtq3zrit9bV&#10;s+9n6SywdV7ZT8782Ycp4x6ZwQG8w7hIFv1WXrvt19ekO85fOR+WmYr+Xodl8s6OWOtGZvAgS6qf&#10;kMynx5K39qn+HqB5pHkAYV00z5OWF4awk5Ucrq9rPhXJvGqYTa+o8Vg5i60ooi+m6FAPs8vkyYhN&#10;kbmE6kiskC04QoeaaczmZELWvhlJ5jMf0kP9dky90+ihHhnKCbLNz25qjH0+u+ewWQO869tjMDdN&#10;oqwzsxaaWS2NHhoyj6zPRmZ5oYFmVksyV623vZv9rZjVUgzAUkVjX61Kd+TJQovOHu/r92OyoAvo&#10;raeeUPbeSVu/+8LXvhaWAV64IWaxdz8uG3b+gvqmCavACDaDFZj8BrAybpIRe50s8KaZ/HZkA9Mp&#10;PTtAn7GsnVFGyB6ZxQ8PZA97bY1hdUl9UiADsY2tKxYlK2fXleVZIzNzjWzCAKPL0k85MpWW6Oer&#10;l9SeIaxZxx3Ntf/hPxez2v2bav8F2NvWYeXo8vmYLPsCbHYBkgndu920zdEYFspqs8fezH5mIvVY&#10;O2sgha6yDI/m+sw21pnTvtbIYE8yth/ou1yUqaD5bfvqPjTjRABnflp+bKO6TY39YlaRM+V9T9fI&#10;8yRiyICBJoDr7UwSP2u00CfOQve9nUltRpUhMtKA+Xa7ofsEMLvOxRW1rUbGdQvGiAL+lNkPJ+ic&#10;nplhmbsZ/AVnmLXxC3L6WYgJY2qfoYyvcBE5c6byyYGMwAVYKJMlngErUKUsHdmDHSGfn41Lfknz&#10;/Avfej4sy2QPr8H6V+Ae9tesvwrIfr2hOqTI7CltiYHRTFMB7pOFrjtN+xf95Mwfy8ku9mSdLPVN&#10;5nCdjOooe6iFLJ3AljrF7V09Yx8WoGJS+vYd51Wfn/jpvxiW1WffFZZ7MMmWYGkZnKqPq5uwipAp&#10;1IVl66VX5AMHePVVMZN84xvSbc4Aq5Nx3SRDa5VMJGfwttCZRRg9d2DOKJPRnJ7L4HSme7mLjiNj&#10;6uyadOF6VbLQOJYfn2QOrvN3y1Xaeq2i/jC7WIAJNss+9Bh/0hlizuryvTyv7QLN7Inu6bm5mAEY&#10;gMTLCM5OM1LcwzDL6Qxv/JwlA2qeWW3C3PR3Q9ZjM9DenGQ3U5TsD3wdcmm/LoE/1MbGBeiwdnXb&#10;rQvd5kJec81w3xndlmxCtP5Bh873me277bP71c80i9kI1s8//pLY/x5sSw+YWdX6z0xtKdY1ASo8&#10;76PfKzaJNczbhD4roDM6zBPXwcxqZtVKIyND1jdmFwlgeR6ivSf4IR1Yqg5PZe+KBbXj0vlrYVnn&#10;+wlZeB6PpYp8kZHXBUPNswBJ7H6JsW2iM9JkDU4fEhYf/bE/F5YXryqrc4kxb3TVZ7/zG78Ulvdf&#10;+FxYrlRndtIZ723sdK4A0wV+v523SDbIqo+Y1Sa6V25J/sMAhrg3MqtJPuzzsbROZGC6s29qu2+W&#10;qTb9v1qRrjHr6QhGvG2YvAN8/OMfD8s0LEHvf0bxhnOXVK8Ja9O8sx6RiSLZkJEP4XnD+PRhxM4Q&#10;WwmQgg1k2pLw3yZMOGVYJIsw+DY60rNt5ssybE/24Q+PpOdSZJj255jHK0u6Vx8WoBtfeyks06wT&#10;H70ie5IjbuR2GWZWdAY9wzVdg0uWAnQZqwlMN1nm+Tps344d2Fa3+VyBWc6MXXdel+2YsHbdgCkz&#10;QCarsfvyl8QOmsxp7l0+Iz0VLVyog8chyxrErBulFa1te/Tl2uqMxaUAe9sh2c3be7KbtZq+X+Fk&#10;gRHrmyLxFq+drLet1154QX5DHnnNmoZrCqu0HNea3dfMakP7jfR7aUl2sLYiOewzfxLoIDPl2zYH&#10;MHv5dBDDwgxva8Q8Ht6/G5YdbLKZb52lG/mA6EbH7kasvQKYWW3jmnSGrzF7gO3iEPlz31j/FvN6&#10;Zmksman3JLvrV2aMdx36+eGx5unDh/KFyuqyxHNkoR/B6GHWCTNeRnVgDWUm1eWq5mIHhpYAZo1v&#10;wfxSxpfOE+8qub4lyaOZyA9hezPbWbUmuWyjgwpmUZwi6iPaekS8oQ8DbIOgTt7Z27ADbq5Ldrfv&#10;6/c51lY12F3ms+2zKzyPedCHAdkMqZ2m9FsXXeG56ezpBvrLLJVmyF5m7RvA/nsBJuXlmvpm0JY8&#10;NZuSlzqxtCo6o0O8uDfSs824koedpgwD8SijOgVwn5XwF4fEsGqsB/OwIj6gL4uMcWVLurJJ+44P&#10;pWMrxOpmWffTcWjpb2YNqKAzdhoaW8t9FRY3+/X2RVaq0g9mXE9iZ3p7s3jSjTtiByyYZeNIsmrG&#10;9NwZjfEyLI4F7MZOS7GTQkp9mK/q9y+zLujN2cnmjnx/M9c00Ckp7MSVLeYWMZHjnsbn4pNiASsx&#10;nndekz5u7uq69UflDwU4DwOc46iW3X5XNtq2qIssVInxrMNcNGTNZ9bTluOByNQDnhngzj2xR61h&#10;T9bXNNbLsHxX6f+bO9Jnx+jEHIxwY+LNBViDKzjc++j5AAVincvEHZZgghrw/uF1r3Hos+HY80f1&#10;9wkwWeZgF3/n3AXFBwO0YGk73tdY5ojZ9PGhc7Dr2t89OCSuCdv2+YvyAW2TT2CamhoWlVNUVzU/&#10;+8Sczay0wRrn3LLa16Dtt3ZUXnlM4/LMM4pRvfQ1MZodolMvnpWfMIIZM0ANndhNqo/2jzV/Djr6&#10;TQH7vbmqcauhA+0DTohzDDLqs/07Yu6qoQ8CNJqaHz2JxdQHklxVijCrqZmJFLEqM/ttwxraJs7k&#10;+H6FcW0yFgHyMKZkeqp/fvpfgBZju4+tWnuM9S8PPWs7gi7ZPdE8f0CsqLAimx2g4DUNvugE/6uD&#10;/BcYnzHx5RL23HHOPuuaTVjn8vgFezARTpDxACme372nuF4bv7L0iHRG5hJ9R8CiyDu4EicmZVc0&#10;HrucFGFGzwNYFAPkeFeQY97YzhSTqtfNW/IzW9idCj6r/TAzx4zxH4bEhPeZ6wFWYDOyT9OAYeXM&#10;eemvJr5EFHeBydLrs3sPNB7tI/VHhT7OrM9sWAN98+5n3huW7Vd0zdE3JYuPPKcxrxKHSGCTs3rU&#10;1B9Qe5dhGe0hM+teNE7x1GXFWaZCq7KgPmh7beD1PL5CyuyZfrljv8zveHkvaJbzJdr9BugWiVN8&#10;oQmxDa8dXvwNvTv5lf/un4Tli0fSNbd4t2M7CzFQou0TvqZo4lPbv7SPmsPnKFC/5pHs5h5xmKyq&#10;mxjib0WxEdYcaXynAFvomyry1Sfms7Mjefd7PTOrWafYVzWGIz00eq9JTCGAn78Yk/G9/PcMdt7f&#10;Txf8YbEYl/V9vhtmtWh9uBAXcgw00pH83p8dGz5hTs/HUOzD+Z6G2+Fr/YweNsvwZVFdw3/fiMWY&#10;TBQPA2/qE2zVYh9HwE94q7/7Xv6bPw/pO39vBiXDfeW4WfSZ0u0P4P+3z1aAifcSjM9X8K2LJfWd&#10;35G+9DUxlL/0svTEPu+fzDpdnGM7nD44LLyuwl1hNTa1AdgX79XwSWmG2zf2pAbzPe331hnWaIt9&#10;Zyx+jsbaZfjvDG81LovwtcbieBiLv5v1wJvxdvV8O7y5nh7zsHjTPAvgeeE9BH6G40uPv1c+0d/6&#10;q385LI/uYd9flx28clX+WHVFOur+tnzx3Qe855yigD+2it+xi31znP+Jd2rvyhqMvg9YK5iNvvtA&#10;evnOHfm2JfThJDHz91fXpHe3YDs9OpTP4xOSkuytsc7w6Qz2XSP9QNknBjkPx/pdb/eVZdJ6yPFl&#10;xyP8Lsprb19vXeX7+HcBvI/Ff/NeGe/naaD7o3Fb0CHRyYPhv1ObsBBjCcFcNJOYY4WVkr5433Ma&#10;2xp+W6qvZw9Zz+SxM3ZVHTZzX86jz3wecEKNRTnrOKT3SNF3lj/DsutnDt+KWY222/b4s6/179y3&#10;Sexir+tnu8/oI2LXefybALhu0fvGGDFixIgRI0aMGDFixIgRI0aMGDFixIgRI0aMGDFixIgRI0aM&#10;GDFixIgR408NyQ/+peuz7XJTjGFOS5DxmmTHXjrFLvqcdpQn2Z3qPYN5tpKacc374KKd5VM4+3+c&#10;1r16Le3ALJCJaCao8pJ2gz56VWwVa+wuTnB++QnZ3cfHys4ZkS1SdsZ2ADKMRuykdHams8wzI+2S&#10;TPbZWTlRORjr733q33NW+1g7VZdSV8IywE+8T8wQH/3ZPx+Wp6fa4frwFWV33PqGsus3YKMYkCW4&#10;eu5iWK6c0zPNJHcEs9qlC8pECfBbH/v1sHzHc2J0+8ZXxRzxz3/u58JyI6Pdrd697Z2m/uwdpWWy&#10;PryzNMuuzwDeSeod2GZW65A94J3xhlkCvD3Uu779LO+OXKxDAO8odxZh9BvG1NmCzlTwzlPvgM3B&#10;SGC5ct3n5eyE877NTGSmtG5PzzSzmneWJmFLqVbY/QlzTpMsyg7lUk2ZQQGc2WeGGNfXLDo9MkfN&#10;7pRBnrwDtc841ckujhjvEpLLAEsXyarZUn06BdUjkdK1ObacZmAmNN1ZtaT54922UVaxs6uoozNl&#10;Avg7M3tsJiRX3/P0u8NyDcYIkm0TTqgyA1OXM5WdZdtLqv09MgIDuN8bMKs5y7ZCtvAmu8GzyMjr&#10;ZPi9+kDns3dgdcoU2V3sncBzGR11MmHMWFGjj+qMYZ1MyiKZvIOcPqe7avc7c9rV/u/9b//jsKw9&#10;qUys/+rn/5uwDPCpr4rlsNPXTvcs7BSJtp6Zu6OMqnOn6pN0Wn3nMV7bkj4YodeOU5Lxu41ZxmXP&#10;dF7MyZWJxrTGDuXznHGf5R5jWM32nI3LeBa8E5usKmfnHx2pjgEO9smWaasvPLjO6E2RgTVMeh7o&#10;ngWY4QbYgnRJdS1sqJwUZmM/RBbHZL573qdT6rsJO6w3N5U5O0CWR5RR9o13cGMz3gB0hXWc59qA&#10;TKv0qWTj3BllrVWqZN2pS6I56bkQidUco4wzDj23rCszedXf2TfeWT6hHMK+l/U2cZi+fB+6Y16U&#10;o3nrXefVJekfMy0k0enNfWWlVcgQH3d0E2f0mZXC+v0979GcDnBjKHm6SmblGuwaQ7LYRmSv7h09&#10;CMvjXbEhnrx2MywbD/V5Z0cytLUh+3hSl6wHeOJpZUZncqrIcV1ZHI2WxqWy9f6w7HSUeTFKS0+c&#10;vyQ7uXXh8bAcDnS9GUnP1GZ2aQ3dXNyU7Ty4o/rWyHbIwm7i7I7f+uV/GpbdgeZwsq3fLZGl1x8q&#10;66hJZul8BoYzLTowkE1HL/y3DLOS5S9iVsD+2Qfx92Y/NAYp9X2ANJljpxGzWlhE88YMWBlY2pxR&#10;ksUW+JmWrxKsb352gCPmRQtmIduwiA1wjskiwMTznHZEdUFX2U9IkbkRIMq0wK47I9F2JsM8cIaW&#10;f282ji7ZIb22PptZbTditZteQ30v1NS2alXPT2EvIgYSywJn9/fwB8zekiJ7z6ygffRHisyUABPG&#10;xQwpS/gWZy8q67a1wKx28ax0TJFMkSUy30bYyzSMLLMnJBLrl5QR+60bYhg42IZhYFUynsVfsf2b&#10;MK8tTSlYKwsVMTFkqVP7VOMcwKweW+flYz/c1pzsYR+dRfzqXWXwXV9Vpn4WdoFsWc/uNlXzzXNi&#10;R/jEZz4VlgEePpCOyMOsloVZ4IkLyh76mz/7b4Zl5RHZ2GFSc63dVN9VcpoPqbTm7vhQ2WE7B9J3&#10;t8lgDvD8DdXzpM1cg1XyCF+wi5+SgFVjOoHCokjWfaGk0j5icUnjVofpKEALn84MSdNBDIsVWPOW&#10;UpLRzpHqVSTzqoaeHuF/jVOqSwk/zXND0P973k6ieYEN4p49fO8oY2mOnS2A/ey3yuyL5hh2zZ8X&#10;56CZCKf/F/5rxjIj+iu/99rqjcxq6k/Xw8w3bs+EOTlmfVmAJcQsYQP6bMQMyZCJalclwBHshK6H&#10;9Zgz26K1gX0qYB3ZxS9bXOf4fgGs02brDfqOPkqhD8Yw+P7h58XYeRs2bd/JNt06aDpQKqfIU5+P&#10;fI9Ytc6sqh0J+j2NDhlNV6dhSbvy2I0xT8miD8y+lZvPmKNNA2RuApun2bOOTjRfirCBrMMI5Uzx&#10;4OkBzF67BCPhECeqB0twgBRr6RwMFl3mUgo9UF2WfvrhH/mJsFxHx+Sp4wEq/g8//qthefDal8Oy&#10;zHwLMGEN14FF08yqaeaJxzxaZ9KXvaHqNoDNIrek7NA+3w9hhQmwyKyWZu2Qg618KsRh4bG1XfEa&#10;cIk5mmNcUuiagzlmpd/+xO+G5QAGu2euyo967FH1/3Qww8JLthRjv8isNoB52OwV/QzPLs/WrgmY&#10;vJIwibZgWM1nmTdmnST7MQ/DyuOPSsd3Ybh/8SUxePXo+/l5774yM+LL3xJDzAS/6tFLWgPlWfuY&#10;Wc1zbrTArDYVprDIEkMJMIHVKAX72Qj7XYOdeZZRqr7pIxO5tNpjlXrjxRfCcjTWmJ85S59PUYJJ&#10;5ZvfVEZ7ciLf9OKWvk8yDskFZrUM82OCTiwu6549xme5NovxlGBG3N+XnTdLvNfSaZhkPKa5BaaC&#10;ifUz+vtbX/96WJq8KTPHWufTDAqMtcfJzGrOFjbzYwG5qZrxGq3f70pmHFsxY2GAaO1jXYkfeQb2&#10;oPsPlK3dhjE28knt09Iu63FnLM9n/ptZbfWyZNL20r53pPOwI75nF3Zpf+4w/w/3tS64eEnrzwAZ&#10;GJJSRfkCrZaeaZaaFPHKw0OtNSqwIkwVXlgcwupqxt4zq+rDIUzkrSP9PUAGJkIPVZ4xtl0/JnZy&#10;BV8py2kBp9i+AeuzRRtWgwE7gMel29F8tbxFfnxR41NkHW9d7nvaNzQTUwqGe8cWA+QZyxzCZ1vU&#10;OHXsR3LjWFQHP9jrggKswsuscSvL+jyAESxAE8aUArp8aw3ZVHUS+4calyVY54/3FJftEm/K4PNN&#10;8PHKJfVRD9vXeyhfMsDmZfnHLeKTbdaDjv+ZTcdj3sHfucR65ZR678I0U8Y+mV0/QJv5vr+reFcf&#10;dt8l2BdTMI7VYSioESvpNNSnKRjJc8yBCtNkh/VdgCb1qq2LSaGDrVpe1vzuYKvyxP8vbEo/9/vq&#10;k05L7RkRr1k/r7r1OZkgwDe/rth0hfnSI/66ytq8CcthA3thO19jvbLM2O8zb3qsv0rIRoAl2Jay&#10;XGumqFN87tWq7rWzLR3ThPH5wpaYJMw8mIelboicnrKGHMzFlbro29V15u1AfZTF+Zxg5weomjrs&#10;bk3qP4bxdxnWlAl29cEDzdUAjgnUYP8zA5fl6+5drXmanASRtS81Ur8fNfUsx7DzzLfSHJuDGY8d&#10;fxzxnqRZlywXsIensO25nVeuyAfp4gcsw645Jq7kOR1gDRbQCjq711S/14/E9lFj3E6OtLbzCR3u&#10;u81zMKjB9lLndxsrGqeTXennAFnq0+baNmuKLvbjCOaetarG+olzivfZVh3B0rZUUF/fO1AfZ4qz&#10;Phsgq4Tap36l6j9AVovoHPs8rRP1nQl9c3nd6/5DjXXEYDiZPeN0X208ZX1eYRyW82qzY4GZsvq0&#10;2UMvVHSPNs9sw9aW35CPsXVh9o7KrPC7sJwXmB9JlOWYGHV2UzI6hNFvBKNJF3uaJv61QrtbR+rD&#10;5pwNG+OP1WCM6zIPJjn1USOpee816+hEnbWWl65fW9F4HPT1uwrzLrCCxu2HGqucTxi5KP2cxtc7&#10;PtF6q9XQfGnxrsGnaFx7TPH9o2PJ5QRbWIhWs9Mxg4HX7JdmOSzRBz30bg8GuCLsRmur2JGaZKWW&#10;U5/ee011TvGeLEBlS/r//EXFeur3pPu/9Ik/DMsLzyjmuVrRmBZ4dh62Gtvk81uKkXZhSz1pyjYG&#10;uJxUPa499mhYnuV96oC1bAv7aR91gP9oVjqfYOF1ptfs9rE2Nzw+0z4grjVGJ+7CstlAtouwZH/y&#10;H/98WP7+74th7U5JstFZkkyMYa0cmHllNvTRGtyn9eRh+3n8/WJlXGWMs7zr+cPf05rqwbZkwizv&#10;9v18+o5tdoCVFcnVWebrBBagQ/yWSIdyr1n8XjLg7wcwjkaxhzlmNT/f18zHGQKYUc339t9df/vV&#10;b4LXvN8FHPvwvRbb4e/92XX2O1XLQAD7bl7/2s/0PaN4DGUW3Wj49310kus2nltTGNH60Cc5Law1&#10;XJqJDRfiTX/3Wnwe0WlZVrwLWOwT12Wxj8zCv9in/nsA/7/XGD10SI04/tPIX9HvPJnvX/iy1twP&#10;TqS3zMhsZjPHwgN4K4fXV57fY4IIY+zl0PJP/3tdbKYyx/cJc3xXzGqG+2hRxhfHY/oDld8FFp/h&#10;z9HJb98Bbs9bYbGextu1axEzBsA3tm/+95YLy5tloYI+e+dHngrLv/BnfjQsa/gFN29oHXOCL1gq&#10;SybMSu3YXYAk9uISjKgPbuk93Te+rrjkpeuyg5euaf185YrKFC8Lv/zZT4dlk/VyHX+uN9KzA6xv&#10;SN+e4US04wP97QSGtc2Levbdu/LFb97U+wCzahlpYhFm+vP8D5Al9uE56W50v/aIWywyq7lPbUf8&#10;e9/nrea4x8Wlx2yAHorqh92IWOj5fYFTPxYZ/pL8PoDfX495h+j9LavLqu8H3yNbXfEeGjOrsfcp&#10;w9w1qbHfE87rFstgB1vlZ6SYwDmz58LU6/mQgb01knXeD+SIVY/NuDrFzCdwW9/Yn/67x9LvT5Nj&#10;1Sk64W6suvgdt9fw9p8DmAnuu5vdMWLEiBEjRowYMWLEiBEjRowYMWLEiBEjRowYMWLEiBEjRowY&#10;MWLEiBEjxr8Eku//i1fC7XLOYDXjlrPmkmSIOht6VNLOuBS7Db3/LUv2YJpd796sO5jLhvT5pD5f&#10;vZAiK5tN2kkOKr/0qHYVnzmrXe7OWk+zm7ud0g7HDlkR3mU9v7vPrFnTh4aFGa+8+7uW127Bdz7x&#10;obCslPUsZ+xnyHbNl9SejWXtEq1mtPMxwGpH9zisK8Ol29MO/vrp62FZ3VTGyOaVZ8Ny46yuHbDz&#10;f22Z3ftk4zur9Yuf/b2wDPDqy9oJ+/3f+5Gw/O/+y/8sLB++rh3Wg6R2Jnr3tne8+7Mzmyswy0SZ&#10;p+xyD+CMVe+cdgaDGQfmd20GWGRWK5uNx7v1veuTHafu8wC+l1n0XM80DDH+rXdzOkvdOzOzyKl3&#10;uQ7YSe6MhwApsuO8oXVAPZ0BYLnxjuSys1rz+twms2RElv1pXb9PkzkUwCxHZrgxU1yRbJSu60fG&#10;ovs4xzO9m3XMzlizCQ7WZu1ILOm3/bJ+a2arHDLtrC/vSk1n9exiXn/wrtdUUn02ZKesd0u7nwL4&#10;nHWP2dZQu6bPraidj10Q68ESWXkNsu8S6ItWQ58rsIUMR6qL+zpAjwxSMyKarcHZhDUy4fb2NI9e&#10;fChmmRZMEp2M+iEPA17EZDC3U7tA1uy0IWExgK2MKTcdL43hEpkV7bF2o5cG+v4HVsRg+B/8+/9J&#10;WKavimHmv/ml/z4sA3z8d5QdtJTVWB0h94cj9cX6SP2dv6mMqpVj9YUzygqcRz8gk69DeZPs7gAD&#10;pzewn7jX1edlWA62yGR05miB88vzZHUVq3xm3oxJUTIj2SlsSgH2j5UhZr3srPVhC1lEdjPsBk8k&#10;9X2WbJAk7A6FZf09VdN4DHMzWZ6we35CRrWZbTIwPyRhWDp3Vtlf/Z6e6V3hnudJ77Jmh7nZBgI4&#10;09UsG55jI9qXaUjuL114IiydbTciV8SsaN5ZHu0eD/8VJvRFCnu3yKw2ihgidQ8ncSwyq41tL5FT&#10;J4XM7/h328065/mxtia7MeDm3ZbGzSx1JuxqtzUn774sVov3kz2xNrdHfdSQ/F+5LNtUOCd5L5zX&#10;fH+wp+zsNowqdXb4P/9VsTeMB/rcpm+rzOURGVgBzp6FWRRWCWfJF2H7OjlQ5sVqTf7AI9eVWfLY&#10;08+E5YA+su1YxnaV+T5AnkzY/EVlLN6/q0zSzqHqn6Nev/YLvxKW3X39PVNUvbNN1alENv4IJo8B&#10;7Z63lwnmwYAx9edsQWPufjdjpPWUx3qFcXS2tGVlkFIdA6ShWKifqP6WD/eBMzRSZDQWStIxWVKV&#10;+/SHbYCzq4oltS/AwYGyS+swqzhb09ksEwxolGFCOyYw9kS2e6FuKTJMAvhas0fZTkeMvWQ7L2Zq&#10;OGOkg+0eoP86MGDut2e6xWyNZ8lALsP6VYIhYoB+7vGMAuPSI9vTGddpdKNlt0tWW7KH8Qhgv4p5&#10;mhmqXMJOOlN8iJ67AgOLGTHT+KhD5sAJGbF5MuwCpGC/7B5Lj92q617Optlax/fAx81z7xRMLEnu&#10;NWY8mseyp4kGuncK+4VD5Mwsf8uw1JhRuEd71rbkyy6vKOO3W1ef5DOaP00Yy377s18JywANdHZm&#10;IjnfIHv7B3/8Z8Ly+2EJ2fnYr4XlElk35z/80bDsOqMHP+EbXxe7zT1Y4G5TBsjAItdgTHdhlcgz&#10;LyL/EHaACbrVbCcDfL4WTLdJ+qU1xxS1VNP8TE7UjhI+6yrMFsmBdGnrWPWq4iuVyRLqwUiURbY9&#10;J80mLOj/rSui9Qvz3TatzfgtMqt5/nguel5F95vDIrOa7aCRNAso+O6Z1VTnANYV/s6shYaZyfro&#10;0OoqrLNUpQ+rVd8sYbA6tOeyvE56ukcGBp7lZY1PhvofHyrb3KxuZt3xWsiy7j6zS+F2BUjjd7gd&#10;7lfrQLMvjmABXGRWMxtS5BfQe2Y4CWAN8APfKybSK2ckb2ZIM0PqBDYqIzlU3VJkZOep6wR7a2aN&#10;AO41s56MWU/1+vrc7CBXebWjAutMCn3Vh9FjCKNKCVs2otNSc+xa0bqEsR3CSjMh63yDaz/4ng+G&#10;ZbWozwkYmJIVzdVPwaz28PnPhGUNBtMQ6Gj7fCPaU4j8Z7XL8u9x68JAOkqp1xeZ1fro5QCLzGoZ&#10;Ss89T98BOsWslX3WfmV8xDJsKWNYOu6fztZGn/+K9GaeMbuKXrp4Vu0xQ6FZNb9bZrUh7JTpssYx&#10;REbPz7FW7TSltyLWQ3zxAfco8KxLl+Sbe6374KH8NrczirlM4bV1Eon71g1l1Y5gzbh2EcaItOqb&#10;Q99aj9GciOFrnFCfmsEsQAaGuBxMPh0YoYslfba6yrL2SMMqMmBtYSaZh/dhHSmoziuwuQQoV+ST&#10;fu2rirfksGVXtiSrE8c8HHOwX2BmNXRSAYZC+77LVem5AGZW29mRrnDMyX3odUAhr7FE3Gawz0TG&#10;rNn3nTk7P//z6Dgzq9mvNBNEmuxaMz9mC+rjpZrmpNvZbavv7Ds5IzZApOMsk/hPZlZ78FD93cS3&#10;LcJOZX1rP3SRWW0y9xCvUWuwyHgu2kf1yQ9mwva9erAdWW+3C5pnbdi6LuHnBDDrb5I+aLMOcwb8&#10;jZclE2vIhP3pM7AEtdAD1g/LG7p3Cv9692DGgtKtc+9l6fzykmT1uA4TEXGmFfycCjG3DsxqQ3xf&#10;MxKbhaswx7A0i8XoWWa9z+Gvb2alb9t9jcvJqfwYy9XWptaE00VvWBzRZ+v4owFW18RitH1fjEJr&#10;MOAcHEq2OzD2DNHPLfzkDM9wLCiLTT+/pXmTTs90S+OhdMngWOuWdEF9Mqho3g/WtM7dWNE97r4s&#10;Rs4+zMKpvOpUWNMcXMdH79ZVx+1bGscA+VXdcwUmMa/t2ofq37MwwJWQrxP6vTVWX1cS+r7uujJu&#10;K2uw8E3ROZX+7WBzksRuUoxPEXk5OGZcsHUry3r2pTNa8+7AZnOCvaqYvXWKJLpxTLwui5x5TiVh&#10;2erCGuSYaIX2H+Mfmy304rr6sNWe9dVeSzohCVvruRXFEqaTNCx6MI/1YANrEQesFfV7x2fbMBut&#10;b2h8TiezdUsR2zmkPWbRdNvr2LIzZyQ3npO9nup27pz6Ko0M2/cesZbf2tA4B4jio/RRIcs839dY&#10;9mGyP3td8aRTWJyOYcjL8c4kRZzM+rAzx1ieZP2+uqW514cBuogdbHDqwTe+KBkuFvWMrNci9N0Q&#10;/7MKC0f7cMZ6lkWPmZZ1XFRpBrzGicY2WoPz7qcAG5qXTpcfge0pzToHdpcAHdaouB+JDj5fcV3j&#10;kNvUOL0O09jw1ithuXpBunJ5Q/J0SN+NYEdLYUc7RzNd2WTd14eBrAJDb5oYegkG8mFDOmP/Ndmb&#10;C1vSX2ax3HhW8tXalWy0Hmh+BZjgI2zvS37KsEiZnWqZ9mTxdw9h7G8Tayxw+scB7Gf2P7tzfVaF&#10;/buPnz/0egQbZWboJu8frDM2iMV7CZQ8UR1f5DSBEv0SYKOsMe6gj2qXVe/Th7omu4v9yKgcw/xm&#10;RtU07JN9gjxme/VpFadza/C1Z8ReaFbAzqGesXtT8ceDuphhepzyUS5L5s9VpR/yxPkH+IIlmAin&#10;i3CVU+wyHtff/VxYVrEvPlHgHrHE44eqV36o7+2XlYiPL1F2YYxJzq1bhlmNR89xH+a/T4bpY7OG&#10;ffVZB332/23vz4Mu287zPuzM8/DN/fXct/sOuBgucC8AEgMBQgRAgZJIyiQVkQxD05ZMWnRsp5JU&#10;nIqrrHKGyh8uOxU5lqhIphKnJNOWRUYiRYOkSICYifECuPO9fXvu/vqbvzPPJ2fv5/fsc/rc2xgk&#10;oZJK7aervtXnnL3XXsO73vdda6/3WV5bW6+rzZKsbffGqu8YJr8ALdaNzLj3OL71f/v/0HuGLH5Y&#10;3WsNE8lTpqhnpFk7SOPDr25KNooLp020dyWT07bGwRlYsJ+4IPtYx3ZNKffEuiSv8ib8PgC59Psa&#10;6+mzpzV2A1T9DpA5ntdf29dVhldYb/3CV78cpndgzz+muGl8qwkvYCf4PznW/QI0pvqtxvpdFeZu&#10;68oxzN0+FWRnqP5qw7bvU47MVj/yur8eHcI+aBXbaWY1CG4iOfJ4XmayXW4rY9E/9j1ebzD87BTr&#10;FvZRjWVmteXUa0TfCV4/Gnnewr3RWi71clkW10ACTGlz3x/A/7f98Geny3kXef/ld1P23X1q1kzp&#10;h4nLJiiPqDyc/OZn2u/3nM8n2jgPXxeVET/OnwP08U2jOcRSG7j87rdovXupfn6Xutx2/j2A/1+e&#10;SW+AXlXjm2GfeIz3exuwZ7322mthem0HvcvpX8OExpvlcpHVyXsx7Osk/c4N+Wvw/iGHTrGQmu3V&#10;c6gI9MusYkpnMLOa1xKXsdyGxoN9O/tM+r3gDffy+f8XmNWC1gv/LhVlcSy77yfU2uvAa/gtP/er&#10;PxmmW8zLMri//a6eeWdHOvWQdWaP+9NnxdIZYOWU5MfMqo195g5H8t18okoeG3t8XzYsw/g+hsXV&#10;pzGZIRZRCnHqjHyJVd7b3XxN9v3kCF8QJlXbi6ZPViATjzf74Ce8i/QcK4BPpPM4dbO7Pf2+NWjN&#10;ANH3liiv83F/NE64brEfl6/xbyM+R3oOmTerm/Oqwo7sdfBIZuwUzzBhj88Ye+f32pucWPP+9+id&#10;SMnl531XEt8ow7O8HjjFb1m0JfP21W+2SXnWztL06Yj9GFPYGfOc3JGizd0O3hu2eNKS28p192lL&#10;0cmBSzYhWsvhWYO+rkvCbB/NG7D/C0SkkV+lJ8WIESNGjBgxYsSIESNGjBgxYsSIESNGjBgxYsSI&#10;ESNGjBgxYsSIESNGjBg/QMSb1WLEiBEjRowYMWLEiBEjRowYMWLEiBEjRowYMWLEiBEjRowYMWLE&#10;iBEjxg8cyQ/+T66EfGym/09x/NUYurY0VNY56KpTBVHKJaGMzCahaIPKbwS9G+xvD9Cfzo+REk3x&#10;lGN/ctBLmkr2/Dno2aHGG09EV2daPh8LOOyLO24yEW1gnuMSAzR7ojHsNnVtYSqKvjScr0+t64ix&#10;97zjfxqmyZSuD0jxwr+UsdsXPeIIur4mdOkB1jkGtPou0SAWHhNl7wrU16WEKBZLaX3/0ldF5dk5&#10;VF5XzolGsVzXs46aouX8nd//p2Ea4Kd+7ifC9Hf/+X8fpl/78p+GabsleunESP0SHeVpSkyoCMfQ&#10;8ZmGz7R8JY5BDRAd/0H7RjSV0AD6CJ6I8m/p92Uq3O9EtTin09Q10bVQXpq+NSo/ZctS3gzHnvjo&#10;QlNLmjI7QAr6U1PCDqDyNR3lrBBhkoOePc9RCQWOderS1yccNdaDojDFMZsBzD454ficPEfw9Dnm&#10;xKfQmDJyDD1ikXFWg3IxW6HtoHvtrM6pyFPmhCUxXaPbLmpLKFhNEWm6Yx9/4j73EZCG2z7Acp/m&#10;OL7gDEfTneOoku0tUT9P6fNqTdSlJ9Dvl6Bib4xEwTzyeU4z+Hi1g9s6biHJuUabHL2x09H3374h&#10;ivh+Xv3VRbf0yMvHsWaHqq+PVgyQLei3JkdujToqVxKK4Qz6KV2TPLU51uj8sX7/+JkfCtNf+V/8&#10;R2E6PP9omP7m7/6XYRrgk5/5x2GaRb4mLfXLAJrqMrSuo2N9zrwgetRqRvptfYUjYZCBXlnPvrZw&#10;DGg/pcxhC030mhK4NY6uXKupP1rQzK+t63PNx4FyLMiEY5KGHA1npuhWQ+0SYEBbebyaNtR9etKQ&#10;XhqjzMsc8ZqfSJ7SynqmsJUMS+jrheOqKlld1OQ4Dx8rlYIW1UfhrNQkX6ORyu+ja62DfLTXiOMo&#10;U3wfoDdQX8L8mihwZFLnrsZUfqAftk+JArcKXbvPMRzzLI8X074u0gun3CERlarayhSq1nURLXU0&#10;xvR9dHwojTam/En6e+FR0dEOEypUr6mBNzd0VEV3qPqaStbHgA45Cu/Ex0xB/1yAdvv553VEWYB3&#10;nOdIVI5fefzRy2G6e1NH2O7ckez66IHMlmzdLY6+bu6K3n21rnEyQEbShbmuqZRE1f/IIyp/sahr&#10;XnjuWpjuvKTx/hc+9pEwfdc7ZZuLa5KJu/s6GmLI0cpp2iXtjp4h3dExEStv13GmaY66Kqzp2I9/&#10;/OXPhenv/b2/E6bvgIK4kFHqIyLdf1Uf2WX7tGDjTN/c5pgA037XoLRtcTRqgeMmkhiiFKmPMvH9&#10;Pgony3HgAWw/Rhzn6aPgphxLagr1DLarxjGUTc6GGHKcSIqMVqEV7y4cn3mMv2E76aN4Mhi3+VGi&#10;YTKnHOZYJusL+xhFKKVR1yGW7YqP3ItA5m73aPxEFMqqXx8jzOkviY7/M0PjROXcWpFOX1dVE5y+&#10;ED17wtELPibM48a+h01Vm6NuOtA8FxeONc1hjKfIoG3wOscVZTmmeY8je64U1aeFkq6zLPiY83Zb&#10;YzTDkZEBTjja6ehYz2/3ZEvPcSR1gWOCmvgaJcZuGmp4TguPaN9bRxo3A/ydAAccA53iqLdtjoSp&#10;4MeM0Mv7XfnFF7Y0hqubGk+vvKyx66OIjvEvdzhyPEDnQOV/nGOaNrdV93c8Jh3z6rM6+u5rn/ti&#10;mJ5akd//rrfrGMSdHR331Gxo/O+UedZA/XFvT/kHqHL0SY2jnV6+JVvqYwvLjPMCfV9eUR5Zjlwr&#10;pFTua8/LR7evUqjP+37tnJ7fuC9Z3MLm1rHf067atHUonVnnOI2y2x3/YMp8JsfxB/YRA/jYu1nP&#10;hH+tB6YIp8fHAArvalXCblvF5XP/mfs8VheR4rnO03Zv+chL5zVaONo5QMZzJeZv0dHcyE4AU4dH&#10;cwz4vu2HjG0PKUMeSvkh/THkyKvUSGMiy1F47cl8vOwNdG+ROcJGVf3i+h1zFHSbI0psu4eMxSm2&#10;wG3vtmJohEjCSz5hvM/nWZSDowUmyP9nv6Rjsm/d5Rg37FETqnvr5eTCkQQZ8vzoj+lYzDPbumfU&#10;1/i37zO7O/w7wPcocgztgGPbcz4ONKPvrQcC+PhlpkSzGYV+85FCLXRflTa0/GWZX7mfTOHvI/yG&#10;HAFZ4NkBphwDar3a79D++C1bHE25iu+Xn6j/zr5LxwnVOKrn2W/+WZi++KKON1zjOMcATNkSfY5K&#10;KiMDw7TKN/e/hAxzuD5zjx4+bLIgvTDBh0oM8Z1msI7Oc0xOFlp8y4mPX/XxBdGRwyfySXz0W7qo&#10;sZopKz3Gvw7w7ee+GaYFjgyu0a4r6Ks8x5jVc2rMFHOgKXKZxmb7OI4xNrqNMc7kNK4CZArS5UV8&#10;guOu5l0j1mMGdFO1LD9zwPFu+anquVKTHhxnJLv7BzoiokN9A1TKyDt+yKu3dDxTciS9demsfMEc&#10;x7m4Hy3jPu7Tx854mPiYwwDVVdWpQxuMpuqfUh576OMvi2qTWln1brFmcMy8Jjq6hzWUxfnkal1+&#10;1XPfls88oS3OcMyc/bIsR1fNvgn/+hgKH3++xrGuPnKoznHUAbIc5eRj/pKswXnNJkUbzCbdYTLh&#10;mKOZEISJjy+3LvrqVzResj42iTlxgCQ6IxUdwaNn9JhPZfmcYe2gUpc99XGgQ44o91F+xZLaelFX&#10;2j9OoF+TlMNHJR7sS95azM19lKj1lmXA60o+zsb2KYB9zrXz58PUx2Od4NfknAcFG3s+hq3Kc5Tn&#10;dKDyDzl2ahL148yO5DX27O9OCyqPj2V84U+/EKadosZ9CTmccoxhEuVZ35Ks1DbU560Ovy8eZa0s&#10;EyXKl2acNJqyH0ls8tqq+qNzqEFa5dj20hnp0P6Jvp9yFGMfnz5Am2NA23vyp+pVlfeE47Jq6N8W&#10;xxm2Ofoxn1fbbG9zRCLG++bN62G6xlFsAS5xJN8djis685Ynw/Rui3JR5yLzaE6dSxxN9czykcqb&#10;yatNaxX1eXqh719/Qfpmf199vcYRnWeuaO0gt6b2nvbV57b/+xwHXqyoPlvMZVMjxgQy1WDdJsAR&#10;c571beW9hg24e+3VMN2kbyd99dvhPemH9GmNlxrH/RYraiPP80+a6oMAe3fVjsmennuB9Yn9lMpd&#10;HFoP6Nn3OF42VZN8bq1IR432dSxQCWXZX1h8b2OLSxXJS7+tMTjFrq+c0dFwXdqsvY8PW1IbeS3F&#10;x3x3OC70uOF181mfMQ85wRZvrqttLl7WnPzG7RthOsRPnuIzZFgrGKOvu8f6vY4Mc/JtiJ17Ogaw&#10;wHzlEvI1ZH3lxdd05ODZM2r3LuVsJ5XJOXRh55bmL6++9GKYXnzHU2G69aiO4QngeWCCeXCPI15v&#10;vng1TJ96SvdUmfvZn9y9rbY7YG1u/YLmTBn0R7R4PEOnpfKlqevWac2Nmoy9DOtln/7UJ8O0faS2&#10;ObMlXbLGETn2q09O1B8NZClAbkV9mC1JJgcj6ZR1/JBxW/Xzkcl2F+2jT1h3qXCcaBb/Zp/2CJDE&#10;DhQ21RYjjrh84qlnwjSPP9llzWP/nmRhwNGwLFcmjo/Uv55LjPBPu/hpAXY5gjczUrqFP1LGXtRZ&#10;B/ARq9dvKc8uxwFeOqd59CbHnPo44d3rGocB9jke8lZPNmr7cR2BevGS5GOzqnrmO+q/a9ckT7Zp&#10;Pla7yrudFkeuuf4B7C/6yF2vCzfRlSnKP5s8hUmR8VLH/20hlzvHKmuWdeck/kSAKkc9FvG1fXy0&#10;j8G7yvFyHY4Wq3O01/pFrffZx01yTC7T6ESB4+X39iRLAcpndM/Wmp7Zo853b6qvDw6kn3zk6+Y5&#10;1Tftzr8nvbGzK91UwEZPPAkJgFxcPM96JHY+xzFY+xw/fW1Pun6KH7q5pTHoY9EKjJd7N9TnR5Qt&#10;wOm3vjVMczzLx2d3GQf2Q1od9AL+o9tq5RQKy+tL+C8Fjq8McPOa1lfHvMP89b/xPw/Tf/zb/yRM&#10;/+R3/yBMra+H+KazgREmPjrO60jr62rzUxvSewEyzCFGyNyAPredq3FU7Qb2o1ZSnj4GMIMf7flP&#10;i2NQPRdcQX8EKFEe65Bd+vD6LbXvQZtxcqh2PhyqLYeLfTtDFn95TJmHfgc2g48685wueq/FnNRr&#10;IF5797rF7IYw8e+G5/CL3/uejNcyuMZHo/lZ7muXyUeL+h2jU9/vtdUAzsOpn+nj7p234Txmd+gv&#10;9xkT7I7bY3E9afZr+Nf3+P3qch6+znjj74KP7FuE+8PljPoHX8/t6+99tLPbrsC7qSjF37RsB/Dc&#10;xm0zpT/8TB/tOEZHWgb6HCc9RJ7G9l+WxnKAqJzMX5L4PO4f2ySXIY+/789RyppW9HnpvgD+v8fS&#10;7D9h4jbZxGZXWY94/rnnwtQ6v80ayszwKwVzWZnDfen5iOFr/V744X3uNub6heui/7/JcxfxsLyN&#10;5XWaRTzs3u+W5xvx8Gd8v3h4mdSPQ+adU/z9fGbuj+Un6tMU+0OGWfXlUx/QO7R/99/75TAdsv7f&#10;vCM7mppKX1+9Knt6547evfko67c/IT87wOmzl8J0jO9gHX6MT9pnfKywLlHBP8uwftZuymcaplW2&#10;BusDB/heAR67pHW6fE524tqObO8zH3xPmN6+rjWf556Vj91i70yWpisUJXdtbIOPrby/p3lPgM6J&#10;/KkB47iMzfK7KG8wSqIfnIfXREbsmbB8ud+S3iOyIHd+x2w5j9a90QtO5+929TmH32mbnGYNwetK&#10;86NKZ2DC6zWPbkft+cg5jff3PKX3sXnW8YYcCZ+Nxh4pqsQq5QHdgp0Y845qwNp7ioZfHsdp6wV0&#10;qPPKeF2fz6jWB5FU3ZZtcydaA1EbplnPy04kR0P6bUI/WJ93mdsuooLfNK9hjBgxYsSIESNGjBgx&#10;YsSIESNGjBgxYsSIESNGjBgxYsSIESNGjBgxYsSI8QNC8gN/9WK4rS5DaKs3+ibZsZvKaXddlp2/&#10;2Yx2xHlHsplm0uwYHLP7bsAOR0f2B4DYYpZqV+Gkr53+dXYkPnrhYphmYQNaWdMuzyERv97x3GPH&#10;diap76MILSIBAjSJ4k5ndO3EO/0G+ryW047SQUc7ShvH2nnqqNrpULu8E0l2g+aIgh5pB2SAH/vR&#10;nwvTH//5nwrTATsVpx3lkSBCMc2933z182E6nBKxNVKEz31YID75O/8sTN/+VjFLBDhN9MmnP/vH&#10;YdruaGfsiLZz5O6UnYreNRntdKSfHKXq3aEFImcDLO4uD7C8S9I7Sc1I4B2n/t1t5p2a/t47Mhd3&#10;fc53ddIvXJspSAYcMet7XN6Ud7HDJGMWug6sNDVkKIAZU7xLsw+bjOvpCF7LNNWKdpiOp/q+RdRL&#10;27JsVqUZJrBMOOI7S5sM2fHuzappnpGk3Bl24+b9TJg9JmW+ODffvhq1ESxUUUQ1O8SnHoPsOXW/&#10;ZQiJ8+7dqP/YcTtr3DCh6UO479w/joCtwXCRJyS8nNGYrMGU9dRjikJyxFOCnc8TR6vCQhDg3n1F&#10;2xwfajex2ZzaQ8nya/vaid2YasxN09TbeROtN4TNLks/FReeMWfFYSc2ctOhDSpEa4xgjHSk9WmY&#10;1X75Q78Qpj/+q4p0cnDqnzwvZqYAf+///Rth2mho3GZg9BoQzVghGr9J1GDyPnpqT58voHuqeUUm&#10;dWj7Gw3tZg+BvFhvZVeIkkKm0/RlmQj5M2eIaITNLGsBYzd1lujDmUIIkwbReAHMBOFIfrNsOlK0&#10;R7Tt7qF2vKe6yEgHuUJVZrY0roZl6gsDZoACO9+n2JM+O8YrsElVCmqTWlWRYQy5RBdGlWRWX3Rh&#10;lBwhX6Ox+jnANMXzoFSaNNWGg/sq50pe/XLugtIKkclWACPG05Cou2XGyRDWX472x/aYWW15N771&#10;G7dFUTcjmGGmjGVHGy0+y6w0ZlRYXVE0rZnVWjDize5Wgg2ewDhoVoqsow7oZ0ffBihTHoZS4rip&#10;sdmE5eHyWUV514jKXdtS/9yFHaF+RhGLhaLkq76m/szBdBBgCuNTEebTdFbPuPaaIpSzxyrXeSI0&#10;1tDf9XXtqF97myJGhoyr5FhtPTqSDAUYVGWXUzXlsQtb26On9f1hTu38//xv/lGY3vummG+2VtRW&#10;WdraDKUFyu/+XGQPHSAnjn5OIj9FfAuPucqK5MvRLUN0UxkGshFj2MxqjlBZRKct3yFJpIWRg4El&#10;hc4vwQTXwx+w3U/jM5VhE1hkVotYztCRY9sHoliS2JEkwutoYds2233bajMwLPoT/i1iGmE8RPYm&#10;/Dv/3piaFQXmWEdq9BhXfWQ8QLulcm3W9fx6WXn1sCsZojpM+ZbD1xiYkZBoojG/N4mkHaAHrLsC&#10;ZGijMfeadWPrjJgXCkRr7x8q4rieokyrklkHWDrCeee+ovBPFnR/ta7IYzNHDNGzqxv6fuuM9EAP&#10;5jfrmjr3dZrqvwH+S6+kMpqNL0Ckn7AnJdpoBBOOWYvNQlO+KAaT8Y7yXq9oXFUuSG/nNyTrgwNd&#10;H+AxWNfWYU7YeV4RVvexK599XewUxwhBuYJeZhy08cldj/aKLizDNpSEjSBAHgYIsk7cg8XB7Ln1&#10;FemvbE/9cXyoKLBeR+2+vq77d/FN7Pu5PwNMYAxLw/pZJfJ7GwbISlblO9lV1HQlL1lZIXK8B4tC&#10;YkqbEzXteVEAR2HO/qfENAeMQdv9Lswry8xqHlcpZHbZF1+EmceMaE5HGewLRmN4gQkmgNnB/Lv1&#10;4CIiO73ErOZyTjA8Zmcr1tQP341ZrQXjYoBmQnIwRXdnqFeKuWfk01qPYXOHtJmj9By9m6Q+3w+z&#10;mqs+JRL2M18UC9iN24rwN7OaGRaiKDbKEiBHm/zoh98dpme2NQ6GsIR73pJy1CARe4Wy6t+HISNi&#10;JvK8bIFZLYsOMLNaF+HrIyfuY/vmnlfa/nmO0cVm5WAqcVsVYCwL4Llp0vfAqDK2bw7rZBOWoFFP&#10;5XxsXawJ5brqddJSGx625HOUzUY9Q5bxbX/Skf1pDfOo/Ja3NPMXM6v18a3MrDZNo1PehFnNdTWz&#10;mn2DJIsmvs5+VgfdkidiPJ+XDGQsZ8l5PV547vkwbR9LR5yGuatI35YnyruaV//Yd0gzj7f/OIHx&#10;LoGsdIe6bpqUnghQrst/LK6oPAdNsR2YWS2Bf1XMSB93ia6twOKUZx6WLKj+OztiFemezG1YATZS&#10;SpN47UXp+vRE31w+r/pl0IUZdGsKfWAGQPu0kV6zgp+hBCNEnzE3SapcJcqJiz6bc6jNyvRxB4bF&#10;FmtE1nt+Zpn+ClCv6p5nv6Hx3ES3nz0tP/hhzGrWD1aZKzCcvBmzWg6dZiaeFHNTj7kkDMJT2GWm&#10;MK+Z0c/yOPsm/PvlPxNTqZnVVmDMCJBkLcH3FvFzzQifZt6Z5vcqbC952JFHlKXXlp0sUHb7dwHm&#10;Pp6+M3tkkbWQPRigIsZCZNjjyQwTrn+edNFHNMvn+lmtoZnRtgGzmtmwIf+LmDqmKGozq21cFDPT&#10;/X3pmDF6JEARmTt7WuMlW1LbHMDQdRf26SZ2xqznd66JEXaEbFdhMHTkdR094LWIAAVYs/u0yQFs&#10;0q2+Pte2JD8T+mVzU/7myb5kpk7ZmofSH0kU8tppXRegi29n37TI/OQYGzsZ0972E2Ev7rDW5hMw&#10;6mXVY4Qen0TrS7NnFOg7dH9e4jbzTTVWe+QxiRhhWLfoKo9Xb70UplswrK/WNE6aAzKawSxsHbMB&#10;sh6UJo9TjPvEqtr5Tkv1PdqTftrIyu5UYB41Q2MLP6A8Ub0C3LkrWe26jzfxM9EheeQpBevUlDW3&#10;NDp2o65nFfCpRqwP7u7OmXz27+n/FeykR3MJ/bvfkJwdJVTfK8/IPyiVZCeTzH+O7oslaW1T+fQn&#10;enaA67DLbSNHndc0P05hb6qwGmdWJauTrNqym9f1nnsc3dR8pbkjW9xjHhqgcJk+Y12rsMfajT4m&#10;spvKq2fftqmxNm3quoMdMUU0mhpfVWxfuzfXxyNH8pOewa/P9DXQveY5Zj68B5tQDYdgypx270jj&#10;5hA22vqG1jFqCzRuK9StgL492ZOde+klsbdtn2dtBMZBk333YE40U0yWdbVtfI9DmDACnDDXXN1g&#10;/Qv21d6BrjmGreLeHc1nrtWU16WLYmCz/9lkPU+ja9YejL8AnrOuoJ8Ge+rDBhSqXeTedjCLmrUN&#10;O6aMHda6KhXNBX26ToBhU8/f4sSHPPawCDtYEcbOtTXJ9HRFsrJ/ID3XONYY7bFmuramcXb2ohhC&#10;rl2XbATo4+e7zinWXYZNyXh3IPnZ3Ga9bFPvlV57WXrZDFJnYVZs0db370mmA1y9qbXozKrqc+6K&#10;yvHUk2L9LzNfvku/NK1DeY/WHDBfwQcf4nAPF07mSSIwbeaJZzdV3jQ6soR+TmP/WntaC3K9PR89&#10;holw+yxrcfjuAXq8kDMrZgk27wz+YpM13Tu3kcPTyOGG+snLMM0D9c+dW5Ids2+vmW1zhnZb7V6C&#10;9bBW1Xgf0j9eU7x9Q+PnykXp/mpFY3agIZnY6Uon5WFzX4P1JcD4ROW8cRUbC/tREl2xkZTOH+En&#10;bp6SnK1jfw5gFe1x+sEwr+vaC+vIQ9YwcrzjqMJyVKySB+unA8aNmeJ6jKfGa2ITyzJPO816bWOP&#10;+f8M33pe/v6dfbXJR//SXwzTH/voR8P0//if/O/D9N6OyptHZqf4JH6nU2IOZZ+pUlHbB9iADbTO&#10;GoGZ4nway9Ge5L3flqyajbaAvlrh/jLsdHdvyQ618QfMphaggFz5FIJD5OoIZkLPua1zBnwe0E9e&#10;d80zl8IFnvUvAjhDtGaAH7i8ZujPkT/P9V6/XL7eWPw+xdiL5nZ+JvPkKE9SX+88zL4XneIEsrwf&#10;COD1kjek6OnlZxg+2Wb5e7O6ud4PMPkA32NmtTdC31vnPwwPvX2G5XvdJp6y+fdoHXmpHn6nklpa&#10;Vw7gNY/onoU1jQA+ccTPGKP3xqw3eT3cv6fxtd4MXsfyyVbzeb4+uwz2cf05Wgfz5+gUHfJ7oD4P&#10;fpdmYdjlKuPHmL3t9jXZoy42uMO6mllaXa/lPgjg8jyMWc2sRvPrlBrLeS7+Ht0T/v2Xh2Vl+dnf&#10;Cd/7td9BaP8VsVwGN/EYWc7CpptZOGVqZP8wj64uSTbf92NiKvulX/qZMH3HFX3+1pfE6n77Gr4S&#10;c8S79+QbdvEnzXocYBMfPMnac5O1gFVYqIfM18swpNZzKkuSeXWK9bFBTnmW1nTdidcvZyhndU8f&#10;P/7uXfkGH/zQ+8N045Tm5n/8RzoN8Nrrcx8uQIa54jFrCRlsSJK13wC3XtB88O5d2Z4C4yRF+bP4&#10;W23YaM02P8Ce5DjdxP1kWfY6p3VmADNSRjJN6jHqdT0zppnN0fPlIuX3MPf1fp8cwO9kfc+YdW0z&#10;q73zyUfCNMd4mDLvta6x3Z+yjpPBPmYX7OSUub/Z5F3XNG0V2QlSr0F7vcXr+lPK7TbLMccNELUn&#10;etc6MrKDzMesA4OnBEiPJbvRmjDv9Xwil/W6TwcMkGNNal7DGDFixIgRI0aMGDFixIgRI0aMGDFi&#10;xIgRI0aMGDFixIgRI0aMGDFixIgR4weE5I/+8uVw25w3M2ZgBUmztZ2NvYkUkTIp77xkn5uZ08zE&#10;NPGOTHbKDRdoA3zedZ8djHmiAc7BTHCO6K0ku4XznGmbLalwbaJV0kTV5/PalRcx0KQU+RBgxA7L&#10;k66iPbpE15WInE6ltCt0wBnQg67K4sjdYYeoKOLcshzWX0k9E6YBfubjfz1M3/fn9d00rR2iSRiW&#10;pmZeqWsX5bDI7kOYAL759U+F6W/+bTE1fexHPhSm1YWz7f/HP/yjMN0/VD3MUDDfSEn7L0Q5BfBO&#10;x1mjh4k/j2ATMCNIALMaGL7WOyp9T4Ldjsu7KB255R2o/t7XLe4+dp7efeprE0RUeNeqWZ6MJP3p&#10;CIU+zCbetTokYiNA3ywsMA0M2J3q6JM8ebsMLlN2VpMAjpDrwCjVJNq2RwRnANfJTBdu5zH1SfG7&#10;o1KyMI4lxtptmyIiO1VUIaYVPTtxTmUPMGWHqyMlJtHubAroSAvGlZkXMjB8OMrQO3xHjg6hLRdZ&#10;Dx39EO0qhkExy25a7+hN9fX9xkQy/NGnfihMV+raGdxVERLpnq6bLERAXL+jndddogKS7Ky+eawd&#10;4vf7Gj8jvp+aRQzmmyQR2CP6Pk/ZFgMGGg3lYRbGekbjuG32RSpaoD9GXbXp20s6L/yX/6LG9Ns+&#10;9hNhmmaH8IEp9Gb4u//svw7Tzz77e2GaIBK0BCOB9VsSNp1mj/7b1a7iC32VaW2oenVh7HvlRDoq&#10;gB+3klQe6U3ptpMj1c9nefu87FJJfd2FcfHiFUU/XnxEUYVdmBk8RrtEUwVw32ZM+0NEyUyIw2RI&#10;2/XYRT1sqF/aRPRNkLcJ6reVUQRZn8jrABnsh5kuSylFhJUT0v2PnnsqTOslRdtdJ2JxkNIzGkNF&#10;RSeJYByzM/ukP4+GTOf0vNxAbda7o3Swr2tPwRJw9hFFhJnZxqyAlhnru0jvLQKGq8nSzvy8Iyic&#10;F3pg4uvpz0i3wgIxoaOTyEyCaMkAfkYSvVSDPWylrojFAf0yMa0JkfG2wWbqOn1KEZd37ogJ8Nat&#10;eYRDnoJlzIhIHyfRT+dghEjBNOSoEOvMtR9+V5jm0kTAE2H75NsVlRegVFFeh3uKhuwQGVLKqD+G&#10;aclAmmiQNE1QTOu+H/6R94XpjbsaZzuvipHtKaJAA5SeUMRrq69y9Q4UrX5wQ1Ep1S2V759/Roxq&#10;155/IUyLTbVJeiqZnRKRVSyqf/JEBrvfAjiyt8UYSqNnC/RDmmgOs1QMYFQzS+JKhXpiy45bag9H&#10;lgRwZIHHu9lxXI6IRZMxazagNJGNZphxNFUFNgSzigQwk1gaZo4hstpHh5q9bYQsmBUgsn2UJQfT&#10;im2eZWMRc7uvcqa41+PHYy26l7ZLwCbSQ093YY7pwZ4YoANb3AbscSslCdCACF3bQZ+b70jlrll4&#10;sC9m2WzQrwy/B5jVsvgQ9jkdOb25LWaCYlVj7t59yd9Znr2xqT4fTuRLZIloasF28epNMc8EyBZ0&#10;bW9IGxHJ6uiZjTX5rqdPa/y4DZPY/wZMBc2W0iz+ZyGKcgnaRnl2OkpXNjQ+Dhv6bJfabHlmJMml&#10;ldc2DIuppPpjk+jdJKybAbbRHfWy7rmX1jWv3JHO/tzXvxWmCXRQHmafIr7QkMjdq0R1X85KTySJ&#10;RkrB6hKgsK3I9xPG2OGOIhGz5HHqktgZe1OV4eo3vxKmrV3ZmQ2i2CtrmoMMsbvdpvILMMUXWKup&#10;Xzbq6C3YgqhmoncsPWXWoI26ytk8YSzDN2RWNNudAFMzePFdytGm80tC2Id6GLNaBrmzbCzqLyNp&#10;owSiSKslG+Z7zWZjmL3GhfPYXvT3l5nVZpmGiSPjxgsyGcDMaiPkLGJWg+kqhX5rw0waoDnSd567&#10;Wfe5zbLoSvvmZkxE/c10jttIebqpF/XYlHE+/0bwPVE02hKz2us3FA1pZjWzCZnNbZFZrUA7f/AD&#10;7wzT82clX6OufD1H41n3D8dq2zy2uwd7Q8Qq5AoyVw9QYm5pUtwmunNAXR3dXC1Ljw2IEHd0m8vQ&#10;Y05lWYmijhej77AnGeRh0JM+HuCjFmEFeP7bYiLotHTd+rrqvXVKY3EF/TUmKi+ToPAzFNGJjkA0&#10;M/c4o2uWmdUyWekDM6sNmN+ni3rmFBsxZq0hQBt7YIYURyBGkYi0dwM77qj6flfjvWYGX2Dmif5g&#10;Pv5eu67I0RTlq+HjZXqsW4yll2u4CH1kOI1+yzI3HMDynKRsY1gg+0N9DrCyqblBFp9g71i2ajSm&#10;r2EmyybRWzD7nd0Qk48DeMew2+zuSteOYWAJUIJJZUR7fus5+WE5nDszq1l3ZhgHZhdIsx7gKNsR&#10;vu6sQkpnKMF6NoFR38xqhTR+PeUbMz/JQQFtBmWzsjui1mwhpQW7YobBr3/ta2Ha3Ndc1Wxbbgyz&#10;Ts2+IBU8x65jCzHpibVV2c8AGZh2j2Ds8BwpAxMZQdGzqusZY3z0HOxUWXSip/Nf/NxnwzRD9O06&#10;bMMBsswvpvgxZWRgOJJfmPY4Rn5qdfkFpap8bYus/Qev0yyyg871pvtUac7MarCFdPE9PI5sZzyf&#10;d95mg1mE14nWYE6x39WEbTqLzkuZOZIx6alSgbnfE89o3jBgjWQX9q0Ah9jrVRhiR0SQmwWkz/pQ&#10;AqYI28tD5kANylJZkR6zL5UxExCsTgE6Den4VRiFTBzsOfcaEfFW6Wabsa07uiXWp33YazZgC6vg&#10;Zwbo02Y7sEpdeUI+kbHfUn0unJd+6ME8eP+e1m3yjA/Xd4iuqcBSF+AYxh7biQKLaWb/mglBmEwY&#10;V2e2pVNSTf3+Wlv1YOqXePyyTpkYpOfPSDOPb5jxCUauIuyAqZ7k6LCl/iuu6lkt5M1yZvbHiPUN&#10;Gdl9XaxjAaYDNfgIZq40LHkZ6KemtGkShsJRVbK6ASNx0ewctq/4AdVN1TvACy+rzi3YlScTyU16&#10;TVH269jiMXOf8rr0XhE/IAeDdPO+dFO7rf5dvfThMA2w9uiVMG0MJWe3XxWzT+u25r8bdY3vaC0I&#10;xqKNNY1BrwP2qccLr2q+srE6n4Pn0A32s6as268UNB5WahoHJXzr9q76x3awwbi6f6DyJ5n7Jcpz&#10;u8J0I4GpStRgLUohTyP0cZLxnGY+kN3S/GCS1TMOWmrrAjJdxm9bLSifAF4vvnFD/kmR8dtCIWdY&#10;c7Nv0WcNeoyvu15WP7VhPyzAMD/x3HYGry0XWQvYqkrOD3elI3dYxxjiY5x5VOuUBWTCTL9e47b9&#10;7MKYF+AAFr80di5Lm7SxDxP0rH24VoP2NmsQa1uVTfX1uXNizDBrZYAbL4nVb8JaZ4n5xwS/OYU+&#10;OHtRbHRjymdf/OBI/eF1gRWYvaow5B2fSK8F8Dr3HnZyyHuWcVdy1uqwJohvun1abTZsqz5mMtyo&#10;Kp/jhsbPcQuhmuGQtc2znPZzEf2bh2Vvgm7v0qZt1lUmyF+1rr4fYZSbnLKz6B+bMbyVV7uv48P1&#10;jtT3I2x1qSZ9V6+wFqevZzKj+vXR5xna2Ew5AeyTPnrl8TC17bK9azDWThgPGeRwHaa/Mj6WSfhz&#10;sJ+n+T4Fo2mAFMy6+wca1xNYiyuc6rG5qnu//Q35Ur2mrq+iO1fW5BM18AlLMJYtLL0nbrwgVrYe&#10;TCpmGKrAGHmmoj62L3V8pH5c5f3EqTXVy0yyQ9q8zzMDdA4kmyP6Z7Wu9n/kgnSIx+bt25L5zTX8&#10;Zd6ZpJuqTwM9sY6PcvMVrTUE+MYLYpk/9lyVvvvZT+iUpiPWrj71GbHSDNDLXuOxD5vlncgQ5tgK&#10;4yWA58olThLIc6+v7WM/PTdfZt0aMIFeXVU/1Fnv8P2LJ3T4HdPy2qAZ7zowXDZhvo3mY+gHs595&#10;vuYy5fFPA3h9YhnL643+bH/Mnz1P8+f59yrLIlw+3zNCv/r72d2kgtdfXE/7p77erNwBojVQUtuZ&#10;Zfhep9E6X1QGYf6uQen3wqz2sDbzWojxxusefHaA5WuWyxfl7fVxZOMN5aZ+87I8mG+AKG/aLkJ0&#10;8sjSPejQ5TJ5nWPx+6hfsBt+xPL7cZfLLICG7zeiZ7wJs1rUH+SdY/xHa22sC5tRye8BhjzbrI4T&#10;1oC+lzZbZlYzvHVgfp3Sh+HNfvfav/Hd8vhO5f3XDyr4PeC7lfth8H2eXw9g0PLpAp46BfC8wydY&#10;Fdd0zb/x8z8epv/mz/6bYVovSd++9G352lO/J35d84VXrop1bBf23YoXoGcYo7u9v+Xxx2X//8In&#10;PhGme/dle4uwh2bwf5/9xjfDdMi87exZ2eThWHrN7LwBjg41l3j+ZdmybE12sJ+S7v7Y+/SswwNd&#10;95k//VKY+nSJ8VSym2FfzGyghElmYf2lDfvnN76q9fopa7zRqXiMlz5zI6+f+z1XHl97Wef02aPj&#10;+U4Aj1Nfa9n0uPX8cPGeAC7L8r4S6zOf4BNgxEslM5FmcaIvn5f/8pbLeleb5T1kGv8xk1T/9JjD&#10;jthHYqY5v6sLEOlVfAvXI8l7upnSCBPXJ2K+Zy3Ra9nRng90ao75ZoDl9rT8+5VC3/N++sPDPIWf&#10;FZ1G4dMP6T/n6zYN4D6kWWPEiBEjRowYMWLEiBEjRowYMWLEiBEjRowYMWLEiBEjRowYMWLEiBEj&#10;RowfHJIf/VUxq3mTcJLIVzOpeae1d9Cl+trfZraKIVFRPXYCRzuvk0QALO4qZNvdMK10E4aRc6tE&#10;UtdUiBI76bw/PAm7SZ/o2jpn5fpc3Ucf1a7RV6+JuSXArQNF2/US2tU5ZQeyo717I+3cSxNBloK5&#10;JEWkzLit3Z3JgZ6Vm2jX6On6B8I0wF/7uV8J03NvU+TFwZEijGtE4SW1uTMxZcdlpqj6JpP6/ZOf&#10;/NthOoCB4f1/Tgwyv/kP/kGYBrj6qurkyKmLFxX1eO2Gvp802eVJvaJdlOx0dJS9d4dG7AnsdAzB&#10;jtJoJym7G52Hd1hGeS7tqvQzou/Z0enPvi+An2+mpag8MBT4WVkiEXzvlIixPIw3Y8rqdmk3tfM8&#10;wPzceLWro80yMMgsRzK4LSbsXO4SMdshWsSMao7ADhAx2xAZ4gjrMSxIZmApwvaSIzotQSRQmgjU&#10;dEX3j9hd3F2bR8SlTJ9HhPgoipigj6M+D5OonnmYyRzd6jb1TlpHVS8Eqc/6QZmYfSbFGE15S7ij&#10;C2DXqHb1+UOPi1np/IZ2BJvRkE3TiR7RSQFu3RfjSGuq/jkcKFpup6Nd3omq+qfFWE0T6GYmOLMJ&#10;OBLbbEPeqR0giuJmzKXNdkaobpWI/yJ9nW6r3u89/e4w/bVf+V+Hae1xRfQmYPAZLzDEff2WWJn+&#10;T3/nPw7T/okiL1foB4cq9IiYm+qRiWFPbVrtqE3rJ2rD6Uj1uboQqdQgunErI52Rgm3CjGgdIvUc&#10;gWSRHrPj+sw5RXNtkyZS0oPe0e2xG8Aq28wRU7p8im4025ajvaeM7zFRlEN20nfz+nw4VLReczSv&#10;T56d0j5jOwcL2FpOkftXTr01TMsFRcDdJlqgNVVe1uNFxvsU23EHVr4A04TkqzhUBYa3Jf+Tpuq8&#10;acYOGEs8JlOO9mZcDbFTb6YrrSPHjANfE+30n1NeCjSux5f1Rgob4ft9PvgDIBIphfwXYVwql5WO&#10;Ka+Z1dKwhBQLUNxNdd/muqJCr72uyL579xRNHWB9U+1dq8q+vfaSoiTSyPBpoup6JxpjZVio1tfV&#10;b6vvejJM12AfKCED+ew8Enb3nlg1XntB6faqorwfuwQrY0nRjhfe/SNhOkDX3H5VzEuPXFJE4zir&#10;snZhIShYb8xQ3NTzZ/9Rin7dI0r1tRvyBzYeVXm//qU/DtNv/PY/CtPCULJqf6CIbDjieVH3my22&#10;y9jL0SZFohzN0DXCdxoSPT3FnphZrUAkw1ELnc/9ATLYzuMDtWMmhdyQWk+badSMEfkMOh/WkAzR&#10;O1X6t0XEf4AB9bD8Owqijy21nu0RpWJf0DJs22xfcETUbsahJW+CKHqN1LZptMQMNfE4IrrefuaA&#10;MkC0FqLZUF3XiHTfqKseKdpgHtlGufE1BtaB+JtTnOCmGWJQ3NmFCDoHp42JLnU9trbkA67AzLUD&#10;e0h1pDKUyiqT2RyTRDJ1kKE2rHUBTrr67uBA7T6E5cd+cZ16noct0Dp9gIx2zLbRJAoHBhZHMAfo&#10;0cfH+9KZTz4h/duGOfEEJoxUTjI6xY5WYDsaJzUG823dfz6lZ5zf0FgN0KGOu1O1wSNbYpN4Aaa0&#10;z7ymyOQcOqaMHLXuS+cPWzgR+FTdhMo0hQUm8klmKMFU08fGTmH9KJekCy8/Knt++1DP3rnpKGfa&#10;GFa3CowkRVgRBguC1ocJpQ5LaQ0WhBTlKTN8ezBkJGEDq8O2MYRhcQozSXVFdmiRWc1sh5FvbR/a&#10;vjnRmo4oN7Na5KPzu8eu9ZbldBGe6xiRvVtiVovmDkSF2QYu+/d2hRcxISTf5ZtlGiaRX28mOYpS&#10;gFltgh4b9dWGyYFk2SyQLdi1A7TwnzwP8RiFHDyCo9MH+JdRmyBHURRY+HdezwBmVjP8i5nVkvid&#10;Zlb70y98PUxffV3+SS6nfvLcZOLIuYVoV9z2xPveJ2a1Jy4j00TZOzLeUWkDZMB+jJmTPQ/wHGQR&#10;lmvbrhPYpx2xazaTOnJlNkDrfEffRTKLTnUbDtE1AYrIURrfZtKXzhjSp+ms2EE+/yX500dHuq7G&#10;PODCRc0pzm5rDCcnjLP8vM1K+Kx9GOtc4yFzJZVqlkYyqrYa4P8P0fGZinSQmdUGMPoFMBuex5TT&#10;aI7BODDTgOdZg76emce+FpUkKiW1oW1eALPJ9DHkZy+KVadxpMjSwaHkaL2k3x1Z7XmyWbQi9lNk&#10;JZNTvbowBAUor8gfHLvcLfQttqoMU1kWlrejlnyQ02uaS/Takju3ca8nGRk15v6+5cQ29dtE3+Zh&#10;Q7l4RrYrBRtNFic76ifkKkNbD5jXTJDbAGbHysA4PIE5rRj51rp2DONFbkKZaIqB16NI/f2irjTD&#10;4LPPipG3dSi7fu6s2iKJbHs9wzrVY3BCaubxPvVcWZW/ECBb0Jg8xibTddFcYswc2tHO1kuZJWa1&#10;IT77F2BWyyITG7BBBchAy2JdV63SVmauY1ynKER1Rf1UgV1khHx6fHgsmDUhgO2GyzmFCdEsxfd3&#10;NP/oNqXXnIfHUaS/+L4EW8iirvQYq62pfFVYW8w4mqN+Zlbr2Beif/L4w0+/6z1hOsFPvgEjboD6&#10;pvLOliQDX4MJ9vRZsQPZ1777mpied3c1Vrv4j+6/U6eUjxmWC5TthDEf4HiisVNnjfAizFuHO/Kv&#10;zM44ZC5++qJ+NyPMjesao03k8dQpmLsW2NvM/rd3ovav5PX5FGP1+J7WLy9c1vzsGNtwQrmLsAMO&#10;sIU52KwW/RevqxwyptIwwI07+pxgzeDcpuSpxLrXiDnGbRhzBrCErTJetk5JZwV4+4c/EqZt+vJF&#10;WHL7MNqOC9IdzR2Np1Mw+0xhNTqCFXACC0KZ+UGb9alDdGuAE9jm6ptikzoPQ8Fp5pu3XpVe8wkK&#10;Bx3ZuMpYed7D162sqb6ntiU7Z07PmdVeuwrLTlPtP4FNPpOSLHzkgx8P0wlrJkP02q3rYlZwvZvY&#10;KffLxrm3hGmAy+f03CJ69eZNrVl99UUxrD39IZ3qsX8gObyOTG9VVZZiU/13tKcxO4Lpv7SoW47V&#10;d1sw1ZWZK3RHaos7r8vfT6LnBrBl9aBJm8DEduTTA2A4WisqnwAnvE/oZfXctz393jAtsNbZxfe+&#10;9TqM6rBnvf3dPx2mCeYiJ0eSrym+SIt5ULU0r08JX+kebItN2EnLW6pfDcbkAvruCBaIe/uyESV8&#10;pv4utn1T+W1fvBymAVodyVoK+e/viMXwOqwZKexPAla6U6zx1LF9dXy/PCfi2MfdRd8F2GO95Iix&#10;lSupPzbKqscIdgOfKLKLXi4gR16vOLshm5eqqd5msQ2ww6kZ0foYxrS+rnJvn0PeGWtNGP1u70jf&#10;5vE3T9CddrdXWD8f9+b1WUV3TzmhJo2OHw1UzxZs+ceMhyJrjE+/7f1h+trzYue63hab7bmLYk+r&#10;bc7ZTq++rvHRZ731EuuoSftdOdWvjN94+6bG7gksZyXarrqiNk7Aytc1XfsMOfpwbU1jc/dFzRmu&#10;PfdnYdrCNypigx+//ESYbjFO9u5pjE7MPMoatedSATro/zUYxVDLiVJBfXhyqPF+wFrt9rb07MmB&#10;ZH61Ipn1+6UC7Bynz+k9VJd3LAEmd3TPXlvyk1lTn1rfvusZnUA0gQH6a5//cpj2j9VvW+9UP6zC&#10;2rYKi1tjYc3qoEkf0y+2wVXK1ckqb7PK78Pgt8Ea6CX6OgGzSgGfpHmi6wK8/LLsyRh/ykx+G3X1&#10;dYs+3rmld3BpGNTS+MPlsuQozUlRXis9ujH3Lb76rPRTE0aUDms+q7Aan7qgPPb3pCNbfcmCGdU8&#10;V3/YO60A9mOjuTait8w2bV/Qn+2/ed3f9t1zQPsi9sECNHgHY1/N12ZgVvN7i54ZBimMyx09k9Tr&#10;FosnLHkNIfITqZ/vmddHqdneLLsu09w/Ver8Alh/+RrfE62vkLfh6/17D9bw5bJ6HhPA5fYar+G8&#10;jOX+89iNYJbkpTKb2XQRzuNhzGrzNtH3Xut9WJl8fQC/8/e1y21kRL+znje/7sFnTJG7xWcvl2uM&#10;nzmHyvNGhq8Hy+Q0wwlri2WN/h+tKz7YJp47+HPB6zFLeS/mGcCnnnicBYjakUUqn07iNaw2Ntuy&#10;67UCjwvPWU15OW8fpQH8/3m55r8tYvm6fzm4jt+5LRbLF+D7efbyvd875rL63fCv1gazVuDFd5oT&#10;vVKcEGFbEiBb0DPGSemKd/2w7Pov/cpfDtPLVb1TL8Aw1jiR7r9zT35lbUVrCW3WBb/5nE5x8Kli&#10;AQrbsiMV1rMe3ZA9OVeRH5Bjf04PufrWq/LNa8x5O6xxn/PpLTC0buCnBTA72Y37KtcYW3bvWHOe&#10;02dka9/6pNYz/8UffDZM792U7z3BbmbxCUewUfo9Z4Ap7+2vvSZ2uau8M3A3RSc78N4uOj2DceGT&#10;b6yHrbdcdo+rEIz7Zb3r91o+YWhR9wWI3ovxDNsssolse4Do1CvmK7mcnn/lgvrlsYtq/4zLj27N&#10;puQ/mlltzDsEn3hRYs4bwOPErMVReWFnc3tHa9Gsmdh2m1nNbeN1GLOiBbDf4SHp9R+/5x6hn5PY&#10;d5/K4n1YaK/In/HaldfsSqyRBijD3ktzxogRI0aMGDFixIgRI0aMGDFixIgRI0aMGDFixIgRI0aM&#10;GDFixIgRI0aMGD84JD/274pZLZHUjrckEaLeVehdetEuu553DWqfW99n4BPx5N3DE3bYLW5CjKI5&#10;69o1512DZZh5HrugHftZom9TKe0O7VOGfEU7A9MdRa1c2FSkxs/+zM+H6e9/6jfDNMAnv/hbYZpk&#10;x2G/p4Lk2Ik5Tqm8/Q6RAOzgHPf1fWasZxQn2uWZHWpn6jNvFxtMgL/yiZ8L09zGg3lmxirnVz6v&#10;s/n39hV19PQz2mH6ra8ogubgUJEWv/wf/Fth+p//3f9LmL70wnNhGuDuy4rw+aVf+MUwXT2vaI2/&#10;+1t/P0yrDZXT0RLLO+S929P9Ge0cXtjp62gn32tmNffxA7tPZ/D3foZ3sy9HIeQWGEmMMawf2Rxt&#10;5ggRoh7Nvpc22xHPmPIM70j1fc22docmF85pbxJ9MyDqJw/zjSNkJuzyHCKzrs/8/FzlNTZzWbQj&#10;XtcFmLcnbRD+neXtqFPu8VnCUyJEU0RmFaFRyNZUn15BZWpX5xE+ZmuawBLUJ/Ldz844moaudJsU&#10;iFYtwsDifup4J62vHyELM0wcfULEQQIWAz/DO5e9AzbT1/UfvCKZfstpRQs6asJRuV2YTgLc2FHk&#10;YWuk/mkkVdfGRGmK3bSdnnSRmaJcryi6BfnswZ7iqJ0A5YJ0Rolo4T51HbDjfaOu8VKG9WB9qOit&#10;n/nwz4Tpj31UaYKd6GyEjnYfBzAz3H/9O/+vMP2DP/3vwzQ3VhSUI5iTGZWlTH+dsGs401Obrhyq&#10;DfMwrR0vRIvc2NXu9CR9lC7TD7plNrbUNgN2o6O2E2ykT6T5IoP81bi/QETdoiynYc/LIS/JHL+R&#10;lyOsHPHicZQmAp7A2UQnpf6431XZW7BVBcgVdZHZwCA7SJSneubZVUUXlnKKGjhsSCYmOT2zR5tX&#10;YcJJFBTZfIMo1gDDviL7Mi09o3dXcpKfSha2z0iXbxIVbdbANzCrRbu/9dkMhotIQj83Qi68i95D&#10;0jrFdA0ecxELFYJl2Z4ZzDBZjL5Jcq9ZtMyo5tSRPgUYFlpNlSVLVEcurdRR9rdvyQ45+jPAGSLF&#10;C7B63bstxqEe0YxZdHqDaOe3v1UMRWswRVTXlVcyrbY/PFAExO0bC/3SVDne9cTHwrRxKB3oaIfj&#10;fUVaPPnYU2F6qa5x07gnO1h7VBEaG+9XhPk+LCH5hTGZhtFqZapn9dA/iaw+F2BU6Q9U3t/6h38r&#10;TF//wp+EqeXREcpZ9F2Wz+OFaPsp7EVd+wrknYG10cxqU6forVFHZSohb/myytaBASyxcE672bwc&#10;+ZpetkF8jhhIKZMjFi1Ptj/lssbAIgvlkMiLFMwcNEFiip1I4xf0ifC1XzCPUAyT4IcwsSwvnm0f&#10;2UmK5c+2Sdbpke9hn4OowSQMBSbusD7uW+nMcHigOtXyKsfpTclPhnPw/Qwzitq3MOvLmGemiLKN&#10;+mOqcbUYkGY/yxHXHuanThG5dE4MDIeHsgUHbZVtdVVtvLGisWtWyj7RqXVkPsDNmxqnh/tEFNfE&#10;TjFoy25uw0RcoH9y1KfpcsOGlsYGdk5U1uo6Ud4zdGCqugODwtsvSQ9Ui8r7hDY7pk/PPi6Whoo+&#10;zvw0le1+W1HsR7eUXq49FqYBLj8tX3l3ReUr5yTvZnN79qvygztEjlVgFdnfV9vtHhBJtqr7clWi&#10;os3A1iP6cIYC/vvGhiKUVtfUH3eJ4G/sKq9tdPrrMBgU0Rubp8XilEanDojKLy9E+OzvS8fNDHuY&#10;NA6JPq9JTs7BJNFvyv6lx9SrpPo77w7RUTWY1UbRQJrDfrCZey3tHj9dfNQK7A+Rb8TvjobyuPL3&#10;AWznslEEqeDx+zBmNUdHGWYsdN58fGC8zH03+QYe91F5iPDzswpVtaFl2Mxqs0YNEzNjNRd813FG&#10;7TiE7dB52Xf1MyfMEdzeLtu8Hqr3/PqFiizNZfyLmdVc92VmtZdeFeNCPv9gP42xXYtsQTk08A/9&#10;0DvC9Kkn5RN1YL5ylOCcWU155ZjjUq2g4GGSc0QcfkSAfFF6xsxqjY76xdZtPFBFVmFMOYJhgUdH&#10;jFkZxqBZKs0glSGSNEAJJsdRR77caCg91GNcpIpqk689pzbaO1aZnnxG7Kd5jPJKUfVLwZyxqkeG&#10;KCOr7X21UR7mmAHlDUoWwHNUy08fQzJKqIw5WEamlN/sSAE6HZXbds9jy0xRHh+NJWY1M0qswa6x&#10;zPqcpA0DHHcliy7Hj37sE2H6tU/9XpjefUnRsxsVy6rK7zl2hihVM31N0Bg5WNT6MMkHSOXVt13W&#10;aPpEadqXtS9YLkrv3toVA8l2XXnZvxxjo2c1Dv/u31Y/BigXNc9K4lu8ekNsJjnKvQ3L8RTGlDmz&#10;mlOV14wEI+ZvY1jPA+TQzSVYM6Ywq+Vh+Yx8C+QoPVG97NdHDAQMXg+TCWtaARxt+tLzYv9rHMqe&#10;nDsjppWp53SRRkDekAmzDjgauk8Uru1TgBzMaifMeVIqZuQODqjzCHZZj/808pNmPjZi3H/x858L&#10;0wyM7Os19UWArP0q2rdSYb6PbvRcL4P+LZWlj2urauMxjliXfouYLxaYx61/R6wbed5YRB/sYou7&#10;x+g1+thpZMNYI3IfLMJjsr4ie7+yoTldH5/PdjONjJupwIwE5ZrGwNYVMcEW8L/S2JAAW+jyWSeG&#10;yddefTlMV2DRPQtb1jXmgo5UTsL0cwKrlhmXBwONk71D+T892AIDDI7l82xtS66ax9I/FcaRWWdH&#10;1LtSVJ4p5K76Dvla9dPqp91dPWP3mhilA9Rh+1nbVN2vvcI6I3OCYV9t5gh3M+JNsQ7b+DcV2Pi6&#10;+F+2CQHKJTFCFtYk74+8W8x1e7CzXXtJjFFV1o8ehT2zh22487p0zaSm/ijUVM/my2K1C7CJ/Dx6&#10;Sn1+H3m5x1xor6V6dGHmTbEOk2Hto7yizysrkv39W9JNKZhwW0PdH6BH321flF976ZT8+xOY36/Q&#10;3vde0zrtrVeVmv339Fs1p127IptmdrcRPmAAM9w1h5pjH8GYcO916Zwc869PfETsZxMYF24dqM12&#10;72ocHd7W+ppZha9cVtkCrMPslMGHuwULYA8fcP2M+qHZVJ4j+me6onHdZe7q9YtjGIs8ZgOcYgya&#10;Ja9zLHv4VF26vs2pGN+6Kx16b1e/Z5kXmBF6/0T16TDf6cNgHODctsbcI6fFQHAKmc4zL3vlOa0/&#10;9NCFY3zAx7dVhhxtN8D++xSHnX21h/V3gJTtB0xQh/j/tQ3Z6K111TfRUX3vw8rYIo8kbXP/umSl&#10;hC1490e1jhEgA8Ngf6j2/fwf/2GYTlmbPg8T/CEMz+doiz5r3D3KXWS9bwhD5vECA2naDM4Fxi2M&#10;9GnsSb+h8nscj7BdA/pjA7bjEutQq+i9Nfo7wEvXWPdhbJZgRHvsMY2bCv30/HPSOadh7PK8q8GJ&#10;CcNI9yvtwNLRxwcOUMQutPtqizWY/AZt1evmbTEVtsxwmdR4f8fjWqs+QfavXlWZN07JhlTrKlOA&#10;AWPIDOmXsRNJ1gy7zLWrOdWrhD05gN3E13m9dTyQPK5W1BcBzp0RO9kkr/a8D1Pi7/3Bb4fpLuv9&#10;W49o7r2OLaj09YxcT22SXtf6nv3T4yO1WQjGhZkf17fUZ2bkvnVLsom5SZxmfPndg23wCet/GU5r&#10;cNo4nK/xtooqb6IpeWrc1nhYZXyXWLfssr7cr0lG6udV/g1kZIQOauzrmWsbKlOA+hn9/w6MfMMW&#10;/QAz0UkLxnR8uLzXyRjWLcawdeRjMMQdIhMBnr8pxrQpYyoPk+CEdRa/U5gZlDBJsc4664nw7yAl&#10;3VhbU1vnYOec3FR9ArzyitZdbsDoPmDt3etC1mf2U7xW5zmp18OmPs2Avh+hswL4u2htkLHld2n+&#10;nGI9wz5rtO6Nb+v5cMQwzWkOlqkAy6eR+B7PPT03T1Ivr29GJ0OEf2ftwDqr5+jReuYM9iddL6fR&#10;ugXlN8ys5jU7Xz+hrG9Yi5jBvqvz9Bq1r30D8Kd9vZ/pfHz/Ytn8/+Xy+hlR2zGnjvqF9SNj+Xqn&#10;D6xbLGPpt+geyvvGPJf6k7L4c4D5vfN2DLDYrgF8zzKzWsrvyyyXzAUni2vuy+VZyuMN6YIdfzMk&#10;/XJrAS7+vG4P5rH8jCnl81zKbbN83ew/YbLY32YOn2DnvFaVZd7e5f2F+9xlMluSx73LMG8fl33+&#10;/3l5HvxsRPVZuPfN8Ga/z5/rZ7x5+t3wna77buX67vjOsrCI77W8D4Pn3CNoaguc7LF4Mlc6r/Jk&#10;KtIVv/hLPxmm73mv/JPjl5B75OqRx8S8dojPPaDv/Y43V5Ys37mjuVOA9onsWQ1m3lOcXrKL793g&#10;pKQ6vlMKW5blXWLujOSzxnph+0S6//DenB10FXteY23z4K5sa6+peiWuyNd5/DGtZ776ssr37NfF&#10;Uj9Gljtt+RB+p23WrgDJrOrqfR9f+KzWNo7wcbIwiw28R8XrSGq62ccHx6RlyWvZtikBPNaWZdfM&#10;anM996A8OU+z63tOZN3fZu4UwLrPtiiXkV185Lx8hcfNrOb1fx6VZV1yyNxqQtv5faUZYkNQbusK&#10;73OZNWaY+Nld3k15D0GVd4Suh9smYop7E2Y17xuZ+D0d5TWzspnVvBbnNRLrwgm/u23dj8WF+pTx&#10;jXRljBgxYsSIESNGjBgxYsSIESNGjBgxYsSIESNGjBgxYsSIESNGjBgxYsSI8QNE8uO/ejHcGjdO&#10;auebN5amiEz0DmY2+iWSPXbtsRuPwMVEip3y3mUcRYHye4A80V01oiAaB9pRuabNnYkrjyhCIc12&#10;wkJOES+ORpvC/lZNKWJsu/r+MP3xj/5UmN5pfCZMA/zWH/5nYbpHtPOAiPE8OzFHRB6N+9rRWCjp&#10;s3eFpmFHS3e1e7SefnuY/o2/9tfDNMBjT+u7k+a1MK3CIHHrmqJV9u8ruvEMUTm7RG988nf/IEx/&#10;5qfElnbSV1Tlb/6D3wjTkx3dF+Ct58V48Td+/d8J0zs97U79T//W3wzT8pGinhxN7x3+3hVpZhzv&#10;/owi4Yg2CGDGEd/rnZfRjn6+NyNDtCtyaadpnh2Y3kXpCO1FmFktX1A5Jnyes5cBInssPo4G8bO9&#10;M9YRttmMvg/QainqzOWrlLS7OEMESaulezotdqnSFAMY/rxLPE2Is8vm83gDOILCZ+xGu+YZNwUi&#10;/qMz+YlOJeAqUTdLYF1f9GCeGtTnEZfeOT0m6rkPO4V3/Do6xQxM7uM0u/ULMP1kssq711O9PXan&#10;k3mb0w2zvHUtwZ5RxPiIgdyl3jl20n7oCUXOvmX7SpiOYAjYJ1Jwb3ceTbR3qJ3hvYzy6OfV/r2U&#10;0oH7oYMMU8+IjY+27dHmXaKozW4RoJBUnWtEofWRiyQRMI5QLraV9+Orivz7D//a/zJMqzARdDjT&#10;urCi6ycwewToEvF27Ug7yf/wK38Upn/8xX8SpmOiaisF7WZPI6tjIsvTPbVl4Y7aoXqsMk6iCK1E&#10;4rk72gGvHpv1A13lvvZO8z4Rfo44KcIuNBP2MLEMnNrQDnnr4JlQK53BO6fzREN6O7eZIkfIboZ7&#10;HHXnqKIREUADdrXvdxXx1xhIr4Vgh/zI5SS6LoVh2V5TdF0xp934jYb6tgD7VLMrPd5vKiJtmpDR&#10;ODpc2LVORPsYZrXRiZ6xShTnxUfEZpBJ63efUZ5BF5kJy+PNvy9GdiStkaa6x4wxwQhfhHfVe6xa&#10;x+SIXDATqXVUMooAUBrAEWGOfKtW1TYrMHWYScF9ORrq3moFFgeicQt5IuDIb2trHnG9RlTmkSNY&#10;+5LdE6JSk9hLR936rPsSDIzTgfrj3q6iWZstjfejA/VfgHpN0eiXLj4dpm3G1ua28jz9tL6H4CNx&#10;dEPR6fWRynCRyMszV2RvR2O1bRH5DNCiX8pEQSdhY+jja5iZ7N6u8v7Nv/efh2nnpiIxV4hQsn5O&#10;wuSRj86Cn/ev2WNcDzOtmVnN+ilpH4p2n8KQUYIBIAc7woCIBTN9BXBUXfNYeidFXMFcFvXZDDdm&#10;C/NZ/BXOec8xVjPowS4MBwEiWUPO+2YaJerUzIPWLb5udmOY2B7af3C0mBlkAkR2cQmWe7OY+HPk&#10;c/DMJBG8toVD7FAf+xPgYE82s0Idz6DrxkSZO5rDbZdDB7p+ZlbL0mZm55jiA7psAdyXA2yp+2kd&#10;trNLl+TrHR9j94gQqcKIMxukYTIl8sqRpu6fANdgw0jC7JaDQSKJT1ctSW6OYW/Lw1hgpp7Kqvzm&#10;PaKh68cq6xCGogA9xs6taxoPZ2C0Or2JjoRZqZNS+ZJcn4NZeQCr4ASW5D6Mpo8+IbbjAO98m/5v&#10;ds9BQ/X6xte+HKYvwbJxeKL2Hqalp5PY7h6sB6Ox9MAl2DqKa2IfOYb1KcDuTbFjZBnntRXpjGOi&#10;s5v3NM7zMNke9NWW6ZL6zeyIWfqngqyXFpjVbtxW+Y9h810j6nkdpo7TGyp/+1h+fnoi27Sxqt87&#10;MOfMWi38W6qqng9EzEb2Qt+lkU3Po2xPBjARmLGgj08X+Yb4+fNxpXYJ4O/sUxjRtd8js9oUmTXD&#10;ahQJvDDpm89HGFPWX9YlsNL4uiIsDkkYMMYDye60p35MomMa2LoAk7T6MIqk5hmex1h/uT6ex/iZ&#10;xjKz2rwWQRsoL0e0Gy6Po9ES2MVPw6r9AszYhYLK6DIMYdlZGPaJLOV8z9Ni03j6nfKpG8eaD9r/&#10;TWUkwyP0Wx6/coifbH+5BJPGwiMSGfwPM6KfwGI8pe8iHwK/6+hAkZQZ7Ih9xUJJMp0mItPMavZ7&#10;ApTRs0NsTg8f2v5VCr/k2y9pXO3u67oNdP4AVr23vUWMittbGm/53FwOM0QWOtLS8u85gT9bNj0/&#10;GziyEhaufEX6b4Jt91wpwHI0oOtYgDXMkeAnrDV4/jscKQ8zF+eJcnW635zP9R57x7vC9On3/UiY&#10;mnHk9/7efxWmL37p02F6Gv3lejnCMQNLUxL5ityEFUVqTmCpDjCcqG0G+C2eW5t5cIrerdDH+yeS&#10;v42q8irkpef2TohuZb7QXmDstV7qoGd3dtXHedpwa0W/D1vSiXkGgseDx5nlzaxUE/RcgCSsDPVt&#10;sWOMk8ozS10jFkNoNbKwOJulwpGnGXxc96vHT4ASrOwvviCWI+v2C+fUPxPsxdznof3Rb3RHolZH&#10;vvh+FRsWIAfT3XFD8pNgfuJ2dT1GUHpkKZPXJcys5jH4pS98PkxT+LCrVfVjgAz23GshJXyJJOxn&#10;EXs2+jdD2VZWxWgynui+Vlf62POZNPkFiHQc5Z4yTywyv/Q6WA//JYoQp6+tt83qMmfuUj4BvO6z&#10;uqp2rG/IbrSIPM7QFo5M7jDWzBpSYdFxvaZ+vPzMW8O0D3tIgCnrFbbTrYrKV1hRXw6O8CtHGh8l&#10;1pkO8DkIsk+cHOvZQ8qfoj4HnfmawtWva/70xDvEXF1ck724dRtWwzX5dCnWVV/59vNhWq+of558&#10;m9h31jZUtuaJymAG4ABt/JYJfTZGfooF5XHYVj1u80yPxUJB16+va/xbL9y8qTG9Ast2gHeehSXo&#10;NbHTPP0eze3WHtUccBeGpBe+IqbIi5uai6YY8I2h2rjfkex4qn4Iy26AV18TO1OuKLk/dVrjf3ND&#10;eZUfVRmuw9JWLst/Lpktn4qV0QvPf07rxhlYkXKbKmuAdZih1mAe26Dut16TPvBcLgsr/vNf+maY&#10;NmEefO9HPhKmxXW10VpNZb79gvyDAHXk3/OoYk3lvXus8XvrRfnJZpd98h3yCza2JBNmKHt9R+V/&#10;/UifL+Xn/XL6rP4/yqpB7x5o7NXQDUXGfR5GxXxF4+Pefendwqpk5PR5teHrL0peN5lzBDBr20hV&#10;TOx1Vd4BDEspZLp8RnlMsQXH2NcM/rTHe2NP9iWPDQmQh620fVt+VRd52rgkFtriafXdOCUbdX9P&#10;YzjZl87J4XOUGdNp1mEntMsJDIcB7r4m+c7ASprKqFwd6pXx2i+sQSNswYj5Tp/1mR725PCG8nv8&#10;Kdn6AGUYN4ddtfNNGJfyPGv7gk6sKK1KJiZTtckx7NMnpCNOEenB8lZe0Pm1VbXFDr5cCVa5Dnq6&#10;hu40++y0rXrswhS3fUHjq81a12ldluhQ3wBV/JU2fuV9WECuXBYryPkz6p+jA8noNfyZLH2dYb2m&#10;AaP/6dPS60XWsg/u6Z1KCObBE+YONWT16Ig2gaGwPVabTmGCrcJCPYWpsHWoZ5nl2MwSASqcwLFP&#10;nn1092NPSM96jjCgj21f8sydzOSV4f2ZGbMmZrmYYXtLddyAJdB+/OdelA65yoJYdZv1M9amKz21&#10;7c7L0oMt+v70lvLpLNgwXNPEASymRWxUAbvh93Yjs4IiA1nWl2swsXndJYtfkGcd8PYCc2enJ9lc&#10;w0586zkxkW5uqJ6bm/p+zLs3s7h18AEHsMFUYLg7RI/5HUqACesOZoaz3R+6P2hfM9ab4T7yBXn2&#10;yX09K9PV56lPYpjhsImuKMsWZSuqq1kYLasr6+qXclFlqNdUn+yK8rLv17il/O6/oPeEAW7DtngA&#10;I/LQa1GUz369T8+YdUyYZFjnm5jRi+ujOasfOoNPK4p+IzWTeJq+j+b33Gv/rbAwlwtgv6y3xB4W&#10;IMqDselyzpRfmHiu7bWCpMcJPrw/ex3DzPJ+rxnAeXttw+VxOSy7ht9zGf7d7eD7/DmAv4vqRju7&#10;fsvw987DzzQr2HwNYl42l2O5vFE5qPPydZ43L5Y3gD/7GYu/Ll/r9wyu1/xepcttspyancufA0Rt&#10;BbyO8jCMR87rwfp5Hm34WQEWnxfA6y6+1/3whjzDv2+sR0S9tICoHrS/50LLz5jLuvp6/kzl+YYy&#10;Ld0XwNdM8RXMqObT5ixHA9aHPW/xGDCz2myyHibL/RbA/5+X78HPhue9y220mNci3uwZfv5y3t/v&#10;5381zNv3QTwon98L/mXLFb2noP/yOdmp6cL8OFFUH65vq93/k//4fxWm73q7GMh2XpK9uM08uYNN&#10;M0PW+bPypTawfT5h4eVXmSfMMOD9nd9lrDHfrbOuP0Efd9kDUcTe3L+nZ24+Ll/jynnNNbK870wv&#10;NKXZMo/35G81eA9z42X5BMWzaotUWr7oEOb7q9f1+1FT9/V5X+51skX9kWEMFlnzOIAZ9bWXtd7f&#10;YM42po9ZCpk9VM+eoGuMSF6VbTSeAiyzGFoGxh6DtJn3u/h3jx/vQfFnj4lFO5TCJlsXpGeeZYCI&#10;We2C5kY5xrXnv9EYxY/xCQo0WXTaWQCbmj7lHvJe3D6Fn91uyu+yb1RnzmCbNVrab5JZGEe+hmLM&#10;2oQ6064ROyv3up17rEfkeGfl0wu9djXHwrPwVx42umPEiBEjRowYMWLEiBEjRowYMWLEiBEjRowY&#10;MWLEiBEjRowYMWLEiBEjRox/bUh+7K+fDbe2OfrREeRRxDs7sX0m6Zid8t6N50hl77RLeOc2kXK5&#10;hYj+TEq7/4ot/XbvvnZJXnlCuwq3zrJNL6kdfZWionVWiShJphWxkJtql+hWWaxOH3n/J8J069H5&#10;3rvf/qP/Ikw//ZVPhWkfJoI+EW/ZifLwTsBpSr8TPDH7nWjCgnaWPnH6x8L0pz/xC2EaYPVJRZ9M&#10;kypXj4iX3WuKSDq3rYjwaVp5/8Z/9bfC9CPv/2CYlrZUv7//d/7LMD24JzalXFL5Bvhrv/bvhemV&#10;tyrCqjFRhOH/9m/q+/SBImUcFeXdn+4fs2/5e0dJmtEsQIp+iaIf2MXp1N+P2XHqnZneOTphF6TZ&#10;nryr+M2Y1cxoV4KFxjsuvevTz5iwQzlFGRz1YfaEIRGm3iG8uGt9ynZPf5dDNgdE6DVPtLuz2/GO&#10;V12XrvNMxoADx4ZQfg3ZqRpgzqz2YJsFrRGgQvRqVCzSclHXlWE5mVT1w7hGe5QlQ4sYEiE9pg08&#10;pBwlkSZz19dtZdaBYkn9O4QRzDt9zfwTIKoru7cdzZQkD4LxZm2oeq8OlecHHtE52+c3FH133NLv&#10;I2T+9dck0wFGRPL3C/rtKKFIrEFGD+929P1QG60TIyJJkuy+hSwsMWTQTmljR3cHyLMDvE60cIMo&#10;SO96ruW0e7iSUPTWj//wXwzTj3zox8PUEVstItFSyGc6r/sD3LxzM0xXiBS725Ae++xzXwjTL39b&#10;6dGxxqqjiRwxlkaXju6giw5UnwLRoAG+/bqe0WaHeBU2A49rsyBYvpymCelLE6Xinf4b64oarJWl&#10;97ILEbFRpBKR7MPZvxAwWCTZTp+CtS5nmaAMY+o3Ydd4a6h6HQ3mzDfDlGQvjZ0ZEfVYq0l/FYtq&#10;93wWvQzDh+trBrOTI7XLpKuyjk6UX4DpUN/1YOZLwYy4TrtvbykSIW0mK3RmkR3lSRgIo13hDI8o&#10;4mYGM6uN3IcRY4ye6Z3kbtP5znLlYVmdsP3d9fNYzizskPeg8+MdcVyrqT4prh1i2zIw8xWJHs4S&#10;nVuH1aF1It1i1osAU8Kg81T2YJcoaBihHBFeZFy0GxqctuV37ygKtEfEc62o6MJ6TVHfAQZDjcFn&#10;3vtDYZoh0rU7VHnef0b2/4AoiNGa7H0V1oRJT21bQo/3m9IbmRxyGgClMexITkqbZrIIk1mFVN5v&#10;P6fok3/4G/+3MN0kynY4URnTME9MYUWqVa1b5jJgNpkWz5qVJPxbhGmlCZNMEhmYYiOm6NZaRf1j&#10;Bsw+4y2ZmI9J2+c2EbtmVIxgZiL6rUS0Z5fo9gpRwimiQAhOmOl527zZrfYZkE1H4aSI2kqjcG2D&#10;rXcdmZmCvcbn1s8ZSHVdANtFP8u6PAL23vfMo1ooN3n6/gFsQn0iOQK0jvVdjj7aqmvcow4SQyKP&#10;DUdxRowktGUBPWBfcQoDzSLTijF21AnVMZPd+bOKtj3YV4TSVkX9Mp1IJqynpzCU9DG8GSJMAxye&#10;qM/7fZWzDmOXdU2nrd+tfx3JPMFvyZekQ3eIzMrBlDeOfJRZXtj+nduyUXV8tXOwl+WgJJlQwV5d&#10;rAg9ZL+DD3WGCO11osPf+eEPhWkAs5Ml7ukZ3/rqs2H65ecUEX5En3cTamcPp1Nn5TdXYJK8fkes&#10;aBewISX0WU9FDHGbSOkT+nqA3OTMLoUd7LT1ez6H3cFPsJzmoJSdEtJkttcAB/RLBfaWhP0QIsMu&#10;wzqRgwHabKzrdcnAGLZZ6+si7FVRFHEABGSKLC+PG/tl9sOsy6P5GNebpcZj0/kE8BhLMcYiPUB/&#10;mFktuo4yOSLW35v9eJlZLbmgKx0BGvls2EnrL48DzwOKNfVtCqa+CXp92oG1CbldZFbrJbDfbivS&#10;aKzpY+T3Lvvs1svO2/WjliHM1MW0NkISn9a60sxqn/rcV8P0uRfFMFMsakwaAxhMzV4TwMxqTz8l&#10;Nu13Py1Wl+aJ/Kic2f9gVuubDZToXPdPj6hKM+Bk3BAzpJhnDZGLFnV3hNsYFpE89v/4SGw75Yrq&#10;5TYrwH5oWzjLOEyGsKEGyNEWOcrbgfE6BVPvGB3+pS99K0yvX9NcIYUdTYzVRn/uRzTPv3xBvkUC&#10;psUAJVixOh2NzWgeTL+k6MWIWY25Us/1Tks/RMxqRMAuzvV6sDQsRyZH0YyMo+axmCAsy6mpxncB&#10;v81sCCP67QwsRAH+8k//hTAtwxY0hlXjt/6H3w/T5/9M6xinYFYzm7FZtlKOuseeTMx2ir+fpJ4B&#10;hrS7me0m+C9J5K+BvOVhP96BLfdtj4rZ1mwpd/bkK97ZkX5uEPUaoFjEluJ/3H/9tTAt4RNt4ZMP&#10;WmqzObOarjczmX3eAYwrZpIIMCGv1XNiMx3S3qmpZHxgql50uuXR/nzk72AbrFvNnhrA6xQvPCcm&#10;q/a+6nwett8kes1Taes3l9/MK7ZlnhcsMqtlc2qLI9iwkqxFpbFBY/rUEb6ZLPKELGe8zkIhvvj5&#10;z4VpgjnWCj5IgDxzN+tsM29HtoB5Y8Q+S1R0HYa+Kba60VVZPY9cZFYzQYKZ62YDJkzMrLazB2v4&#10;rnSLx5XXj8y677ZyGSOfdwazHa6vyt+qrmv8NpGTaM2AruwS0WtWzeqqxsU5WKZPXdRa3ArMZAHa&#10;+7I51CJx6hGtwY1YGy0mJU+NE0WK7x3qeuvWIrqx15Bu6uG3pQvqtwbMkQGuwaJ1bls+RA1mkix2&#10;/WRXY6uD73CIjjFL1QYy3kPH5rDhM0dA6QydrsZDhjWQK2/ReDbT2ssviAnH9ruHTi1QlhT1Og2D&#10;2YC14CZ+UYDCWOP5xvNi3jq3oXngU+9+KkxHrCXcuiNmmTHR+e6vwildn4Wx7PVbatv2wikApbpk&#10;kSZIrDD3MSP06aH00fGB5pctmKIuvkNluPLMe8O0y5z761+XX3p8Xyw8xep8bJ6+qHWtCowEa7Ds&#10;7N0Ts1eauRBNkThuacydoh5V6lFieFinPvstMcsFsC5f35JOSeObnnAyxwB2ww5tNIUhq3hPTD05&#10;1rhW36m1uEPYke+/orWSABfXlUe9qLa6vSN58vrQE4+qngP0Q5u1g2lNMq8Z+qx/JmrjO3elz3d2&#10;5s/oIv9m4DtzSX786+jsHB22TZvkORWg3VE/9fh90tT1eU4gGDAmAhw1JV/NjvTPt78mP+sKzF7b&#10;sM1NWK9jCjVrYeY1+AsrNY2BtbIuqKpbEy+/KMaGAC++ItmrrOj5w5rSKf7VCYy3R7Bt2h3Isg7W&#10;7uA34Eutw3jfac/XeDdh8GrATnHvjvq2DgvgpSfF5DXCv5zsSnfevq+0gJ3tMbe4xXgpL8wnV8u6&#10;pg3z6+G+nl+GbePCY+rjY/qvAVtbBnt46oJ07ElfOvTwnmTHujTAY29RObPoG+vnLdZIyznJnefS&#10;r17XOoz1wJNvE7Ol73O6uiLbGDHJzGBdnh5J7xzDcHnSVFpe1z1D7GINfVWEhqINI+wdWN4KsOmu&#10;1edrVl3sep7+uXFbcv5emC/PrKovPV6uvyK5GTdUtgy22mzIJ6zjTLFpAarkUYI12vbuiLlB5Zz0&#10;wfq2ZLsMY2z3UP14hzLd3Ve6QX4ZOyMz+GSdnfuq8whGtCQMihcuPxqmSU4Q6OHDTgeS8Rxyt7qJ&#10;vwbD7fG+8stj2wPsH0muVtakLXIl6ZzrMAo+clnv0gb0rfvjBFbkLicm2A8YYRum+MsBvJbjudyF&#10;y4+E6Ql27zT18pzv2n2tPYxLyvPUFZXhGJt84yUxGa5iEwPcvafypjKSb6+HD3g5GDGNrqieK9Sz&#10;xJy16LktaR/99/prc2a1L39Z7PJmSM+zVm0mlWPq5/lWFiYSv2tbnpsv+qzG2PMQromuDf/O8sIP&#10;jubL+AwRs8qCrx3A989PdcG/nsHrEZZhz5ks/xGTGr9HDGpLZbQ0+fPEaw0zuLxuk6g+XLM8//f1&#10;/n1xHT+Av3cZAkT3zGaQYbrczgvlCRCVm2f6PYXz8e/fE7DvD8NkqUyz3MO/y2Xyu4VFRPVgXhzd&#10;g9/vz8ttZsw/v/nvb4ZlhjXf87B73YbGIrOa4Wss7v683A/LLPnLbWtZX3zm8rV+x2bM81a6/M5n&#10;+dnRZ8q2KAv+bcI7two+Q5rTSgb4/W1Sv5Py3Mrz4GWZWJRxfzcv1/LnB1NfH7UD+E6/L19rLF/r&#10;PIzlZ38v+O7XPmyszdvk+8X3U74AfidimxW91/OJVjNkqmqTx96q9Z9//9d0at5WXfOO1YJ8pcqa&#10;5qLSlDP7cVV2/hQnp/gkKevWoVk4ZzCj/R5rNF1YvOusOa/7OEMGkvW3fatTZ1SWKeusI97rl6q6&#10;PwSneJnNvMkJLq++oLnRqKt52HAie9EZyK40WFRv4AcPYBe1ffWafQAzvrp8K1WV++5NsWa/+rLm&#10;mUnWjbxmMuQ90ay1SQXLo/ePPCDLdLW/8zrxCN9z8doAFg3bS5/aaJmxXfHpewFS+JrWMRn2SZhZ&#10;7cpZ9S1XRaeZ5QpKJ7SDTyTL+XS9BTk1k5rXnszY7Wush2y/fTqAmYWXmdWsU3B1Q/i0r/lpg8pz&#10;ygK5GWGtc3zKkd9rer8PBwzN8pMsmWFtyNwwgE+X0d8YMWLEiBEjRowYMWLEiBEjRowYMWLEiBEj&#10;RowYMWLEiBEjRowYMWLEiBHjB4jkn/u3tsO9bdHOZHZej9khNxwoZZNhFBljdo0ku9y9oTfJfWWi&#10;dgsLTDGOlEjvaDudIxA/9PF3hekzH9BO08MTRUNMh4rmmAz0jGpV6Vsf/0CYXj79vjAt5Im8Siky&#10;KMBO94Uw/dI3/yRMv/DlPw3TRlNRQYNjlStT0m7QbksRNJBXJDbq2un4iz/9K2H6zieeCdOvfFq7&#10;RgP8yAd/MkzTq6r8F77wP4Zpkp2jb3mronD+2T//p2Fq1pfHzyq64/c//TthOiKitnekaI9P/OzP&#10;h2mAj/7VXwzTVE07GY9PFMHzf/6b/0GYHlzTDkTvPvQuSDMtOMrGu0TfjFktTbSNd4J6Z6V3nztP&#10;p5aV6Hu2PDriwrtgzay2uCPV5xwvM6uZzczMahAXRYwj3t3abGqH8IidsY7UWNw57+8cNTjo6pnH&#10;x9rJ223rc4ZdrmUiYsY1Op/I2QZRUi0itiLWwRm8s9RMCxkiw1Ps4q6yk9plYANsokTkfJYI02FJ&#10;5U6uqV+6WUW1BRixG3XEDv7oGbS/WdAIjogi/R1B62dWqmrDSUrX+zz9RUayEVtcu8joiB3hIyJ2&#10;h8oikekrj7MDtd17t8QCcQpmtT2i1dtES926qajDANmSostbGcnsbkKRicOc8my3KBdMGSOYFbyj&#10;t98iaq2oZ5uFY7BwLrWjnddK+m08VIRY1jIIW85PfOSnw/RnfkLjy4wYZp8bc552q6n6rF5Q/QIM&#10;YOZqEvlaLklPtYgU+/Sz0jl/8oXfDtPmbSKq6Lci8tbvqONa9yTTG4V5ZN/rrynicOdQkW5FopvT&#10;yIB3SZuZLIU8TYimzxFZOqtJ+DcHs9TaqvSamQ9C0NdDmAj6Y7VzgSjiYkXtncyqjbIwQpnZx7rf&#10;bdghn8O+2idAL6E6Jnrqjykh70XKXydaOpeVjLQbqsegp7K0G9Ltnbbqk2Knf7o57/sErCBDdnOv&#10;bGoX/kqNSAV27E+7KrfDVEo1RcaliBRwNJfZdUamHZwh2nVPpLfZjmZ3hX/dL2a2me+y1+9mInD0&#10;kyPQrEiKRD4HyBJt593rzss6PM+13pVu5rsEZTsFc6f14de/8vUwNXNBgCJR2DnGdZl7t7dkiweO&#10;iCNq88qTioDdI/r2+iuKsG41FI2Yx5akhiprgNWqxsXHfvSjYXp8rLF19frXwnSjqr5//LLyrm8y&#10;1soaD1OiO5Np5PNY0SLDgexlgCIRF5OM+nKKncmhaxJEF/zuH4mh5F/89n8XphfSyqOdUpumYbWY&#10;CUmYrK5onJjBM4CjutodbCxyn+cHlXImb7BRmYHA7CBlols8BjA3s4dINgIMkAtHukSsRciAowsd&#10;3VxBhrsYTtveCcxxGexQYiH6xj5An7YyI2fez3IYF75en+jtDHajWNLY7eNrIOKRrxHA5XS5I4Yo&#10;fx/+DcaHyuI0B8thFps7pdwt2CjG6PkA3Zael8FOrhR5VlnXOE+ztI3Jy3Z0iqEswXjXoe1TPCMa&#10;ozN4/E8Y92asc3ufP6cxtw9ryABWh7PnNX5WYdm6e/tumOaxZfX1uT4+ONT4aMAwsFmRzra+3T+S&#10;D9uHueQszDJZdHobhtIePtKscGFSxacN0OzpmpdeU2TxChHsV84qCr17pMj9flN698wpRdfvwhZQ&#10;IuK8TlTUGGaA97z16TANcAwzx6f+7NNh+vIdlaeXVxtUYV6wPhvDmlCxjcM/u7MrXdMm0ieLXKaJ&#10;og4wgLmqQB9mYGGrMn67+GvZnvoteazfGzc019iE6ae4orL0GZNj9EKAG9fky9y9JR98fUVj7pl3&#10;ordKkoGjXUWUVWG0rcCmMcVvsC3IU2+zjgVImaELOLjUcmeWrCEyWYY1IWLo5HfbH7s9lvUA9tuT&#10;+AZG5N8v+f0eq2buMqZmVuPriI13IZLRjAhm2TGDt/XBhGj6ATa2VJXfloa5y8xqia7ky1FiDV0e&#10;YpCSnnUdHZVq/ZWhLSJWZlK30bjP9eiBaL5CGQMsM6v5mmVmtSSMJGZW+9bzso9mVnO9+/g1Wevl&#10;GTL45e98u9gOfvi9T4apmdWK6F0zq3UYD2l0pcvSbmmeUy2rDbP0X4Ak9TAbbttReOjsCUyrnjs0&#10;YKFYW9X4cPmzjD2zPKUoU3agZwfoQn1YgDV3/wjGDqKJMzCoffZzYhmImNXQY9m0yvTxD4mR9eyG&#10;8pnC1BrArFGthnTHiL63bojsZmT31FZdGA0exqxmOQuwqP9DMF49T3YUvplrI4bCvJ5RYZ7SgMk7&#10;A8vIlctizgvwF/+8mJ2TjJMm86dP/t4/D9NXvi62rFPopw79loNZMZnUM60HbNOKMKul8N0DDInb&#10;LNdkk4Yw+JpZ7f6OfLlZQ4eJozjXKvLTLpzX+kWXeu/uaa7SoQ9C2NZSjqtXxUxWZY3gFMxWPfx6&#10;RDiaP0/tm5s1ibnuCPakABPaf4XyDKbKO8kczzplCpOVh7X7zW1l/949noyiRWfzq5Lk46XntZ50&#10;dFdtcxHGpRQK2nrb5Z79ECZ9fMJyRePHTPdvxqx2CJt3IqnyOEp4gkyYJXOZWS3LOLL++sLnPhum&#10;Q+a+69jEAAXmOD7xIGsdTrlNypInunvKnKJeh1UIZrX2QGPQetGMDQHM2uboWjPzFqoq9517ioru&#10;3pMfb9YAszkWinqm9XOez4s2rIf+XF1VP9SIQm/AepSiD7PMs8xQPEK+zKz2NKccFPi+tSd/IMAm&#10;bFpNmAUzyML5x8Ui1KU46+j8u8xrPCW9DmvtRk3jJsOYqBPVfoi/E2DY0E05xve0pHLv7aqtGjvy&#10;J2sZyUqV9Y0866yjkZ41hDm2tqa5Uwa/LkCjIf1UoG3WVmU3E+jjcV7+4Qr1PoTBawcGH7MIXjh7&#10;IUzv3NRYWONZAY5Y2+iq+DO5kmxu0EaTpvrnzoHqlSioLANktfOsGMeKZ+TTvvPDmjMetebrYr0j&#10;lSuBDAz6PCwlXdi6r3bda8lfQ4UkNrms7jWsbTEXJU6r/K92dN/5t2pdOUAd+c6zppFLyh/pwA6Y&#10;ZQ51B7aqM28Tu9kucji+Kz//NDrHPkhrgWmhiX++fUFzB6/13LspnbNWUL/U6vLB7T9/5Tkxku6/&#10;Ln90kzF8aUPytfJurT8HuPcNzbWP7khOkjXN7ydE06+xxlNN6HMpjSxckm4dF1XP5Fg6au+rfxam&#10;N8g3QBHm+lNX1HetE7VVgbXF07AavQjD0M5NleXSRbEjTWCIvY/PkcIo1DeVX4CNNY2l66/Lxz6A&#10;DWxlU8+2jjh7mncCzP2mU12Xq6le3a7K5Paowkh++/qc/egabIYp2KazXenlLH7xKCM56nCaQY/v&#10;s7AFJ2F1KMA01TqWDkpN5/5ELi2fYNjVd0f7kptJX3kxdUhsMY5HWfXb/RPpg/q2vj9hLWTvUDKf&#10;N+PtDM4rha/dn7KGznpqFV/J+vq4p99XYNXP4M8UveaNPEbsHDNk0OFZJsRpjG2zpXa3rb13T75C&#10;dlX6yyrdvvr2tuaffk9gBq0ua9oBSswNjgv6rbknOasVpc+8JjdgveLCaY3zKja6faQxeZM1xm0Y&#10;/Aem4Zvhytv1Tqq8LXm7f0868OqXdWrG287Adsa6i0/bOGhITx0eKzXz1wDZaLEGFODMGY3nI+xG&#10;465kcQzrVxH5H8LIWWDtsLypNhrj388mYmFi3yi7MG+xPe/iw5boUzPebp+XLi9xEkLGbJno9gYM&#10;8V6zMpuz3yv1O8zPZuhGNBlK1zjdYAg36ZS5Tgb95VMAiqyfT1LkBWt7qqkydzwHnCHF+knWLPiw&#10;BW4yx+jC5Dc40veHt6WnzThaQWa38d+8NlRZWHe9f019+fJVsWKP0N0Xn9C7DjMlevHn1Ck90ywn&#10;JdZdOi31dRs2ug4yHeBTf6r3kXdu6Fl+n4W7ksiO5fMMWTPoMQ6yvA8zK7tPbfD4yvl92Aw+MSGa&#10;qzLWrCM9l5u1fPjXz47gdeUFvyuA3wEvfu//9712xmfPl6PTSvjeax5mXivDED1hfWbK/Kxvf3qG&#10;qB6U2+ny916vMDwfc7p8n3VMAM/lfE00l8On9T1O5+ub+ux+iO5zGy2wAi/nYXitZxnRdbTFG++f&#10;90OA6cLn5WvfwKwGlpnk3vA7n9+M7Wz52jlUjuU8EauHwuw8i/kuP8NzOGOZxe0NkIhH+aSW3qMF&#10;cF9Fa25LbbKMhzOVWSbIm3RxvPg3nyBWY76VRg/4xI0GPu6YwevxYmY1rwm7jF6zC+Dv5uXS58Vy&#10;LMLXv/E+pcZieyxf688ux+K1i3hY3sbDvg/w8N/evF5R5/8r4DuVZxE91lKqMJX6BKIu+iDANC8d&#10;+Vd+/uNh+h/+DZ2SN26ob3c5SWTzvGxUkjWTYlYy0juWPfQph54njxbGZuOqfOhDTiFqMl8/e1k+&#10;x9378oFmRiJMrsAafuOq9rfs44s8clk2r7oun2+nJZ84wAbvNB5lHX+PU9QOXpdvutPR2ue5i5ov&#10;v/iynvnN58Wqm4MtdMjJJLbFPWxAgDHDPEs7TpD7NMbqxee/Haaeo6dgWPO77CnvI6M1bPqhT9st&#10;ymeGeZdl13Zh4GeSx9y+PCj7ed4BeS3YzxoMNIYDJCmPdVyOucPlC/K/Lm2rndXjs9/RJcWyrhvB&#10;LOt1wryZ/BaMd5f2G5rVj3J10SXzdwMqv08iLOLXuH5mB/R19vFDkPcYefd+GF9rZjv79d5zkmWM&#10;9mhTn8bk9WTPjxdZW/OU92GjO0aMGDFixIgRI0aMGDFixIgRI0aMGDFixIgRI0aMGDFixIgRI0aM&#10;GDFixPjXhuSHfumRcOubdwd6h553Fy7vkPWOwGhnM9G4aXbYVbKK9igmidaB9SJAv6Udf+OpdvjV&#10;GmJh+NW//lfD9Md/TRHUvYZ2dzZhFclOFUWRIoK0Vn13mB7cVxRUD7aNctE7HhOJIUw+hbK+u3Og&#10;s22/8i2xmV19XREjuydKe02VszJ5Ikx/8a/oHOFnfuiHw3Q8Un0//2mxpAUY3dbO0Hc8Jta1T31d&#10;UTdPf/ztYXr3lqKJ/+CffjJMN9e1A3X3pna7jvOKvhkRUPv404q0/jd+6ZfCNMC5be2EnSbVdkcd&#10;3fs3/w+/HqaNG+y0DP/OUnY8mtHAcD/Omcq00zFAgQgwR0FEmzTZ9R3tPiVK2Bt408iMIy1yBfXP&#10;mF3rI0cXwNQQwBFTjgDxztGhQ4CQpymRF47EaBElNSTiYkJ0ZHaq+0owlATIEHnVaEp+Tg4UZdPn&#10;/OMk0cWO5q4TuTsgarhDtJB3qHqXp6O8A5hFwpHgWeo4ZQewGXoysAN4t2qeiMoMbTXJqjFHST2j&#10;szbfhWs2mQlsFBkK7N30Q9rXEdVR5AgykMsr7zznHftc54kjmjg3OEClTN+xI7kJc1UPZh5H6qdh&#10;e1pJKxrqiTVFjq2WtDP4kKioBm0+aOtZAZIwjdweatf2AdGOI+seLs1w9rPPjB9w/naSvi4WFEXl&#10;aCjvog6Qpo5uu0pS19Qz2gX+5KbG5r/9K2ImLBNdO2irnmnaepBVW+Z6ShejVTJEAY2IUHbUnCPj&#10;CyX9fu++IoB/5zPSGd++/VyYjo6lc1YGuj+7y87t4VyGbxCZu3OkPEuw4qWIri+yozpHuaKzoan3&#10;mLFrppmVsq4vEomdY4wEGKDLD070rAxnbLPxPbGyqYjFJMxxU541ImIuie5Pc+5+d6Z9AxyOpKsC&#10;NCaKPB4SVTpmPK/nVJ63PKIo4N2uoghvdWDA3Jcez97XWBw0VA8zGIxgfwiQJtJtlYjxOsw3BXbM&#10;59BLA+qX7Km8BaJQs0R5d2Y1CJCD4WNimscZvNt8SLRfpBuJnDILmvVDHkaLiFGK7x2F66jICfSU&#10;OWQ/QAbd4GdMaOeNNUUNZ9h/74DGKe1emv0LcIGIhgNsxiERy+POfNyfgpFgwvhuEuFbhwmiQkR8&#10;GX1drapNTzhv/rit/jk+VN6Pv0U27NELitgM4HPWh0ROH7PD/8ppXZOD/SiPzrceKxHlnaopGrIH&#10;w2WnLxkZwdwUoE5keBqmoXRKbZDNq13v33o1TP/hf/MPw7SNHA52YL6JmCKkY9wNeeylWl5wZNIQ&#10;xk7bhyTRUVH5iSB1tJ1tnyMYHOBk9s3hQt/3YLjsw96WJlrbgYY52nLMGCxX1FZJ2APb2Dob6wL6&#10;whEpAXqUv0VkRRr7NkH3FGA1SxJh4sjrPM/KYsNGjvKifin0RADbb4+Prq/hezNzOFLMDHYOXkmh&#10;U/x9iugOAmNC7B7hJ6L7z8AkWoC9dZJUX08pw3BEG1C/FOHrZrwxu1CbiJ/0gp0c2+9g+FoPO8q2&#10;vK5x04LhMoVpOr2l79Po8btELq0iX+sL/ouj7XZOJN9DGHkGMKfuoKcLMGJc2lJk7zrsh23syiHs&#10;aWuM2SQMgAHu3pEN6jY1jldLaouVusaPdf29Az1rSuTLxorsfA3d2m/Lzvdgc+tkpU8CfOu27N8+&#10;zxrSRvZX7As5Cm3SU303ibof45e2iDbMwBIUMUuSX4AMfTvBrpRg/+ygpyZjdUQ2Kbu3R70OW3pm&#10;iSj1pP04/GeVQDiG7WjtkvTq6praqjTQeClm1E89IvfzsIVU6ipvqq+yIUKRP2mG3ABpbFUSux7N&#10;uxwWDfoj6atKSWXwGIz0Fyxc1kULwz5i9XS0sO/xnMBzweXUTEUeu1m3ObZs+XpBv7kc1pX2Zacw&#10;eQ5og8qK+jhNNNiYsrr8jgLrWr/N0JmoDTzPMOv38pzV95iF2mzMIz67z6P5ja+bweWPohj5bL2W&#10;Yu6QrqpP/8VnxWL6zW/JvuRgMMoTHTnkWVMriBkmAz3vmXcoyvF9z8iWDjqSVUfVZmmbAfYyZZlh&#10;LjXFv5mYNQCbGKCL4kzBztRnrtBGx5hZzEycHXzaekXy5Pqn8ZnG3B/pSHz2AFPmPinK2zzUWHSE&#10;Xp552Je/oXnyS1elJ/Kw86Txwz70frHVXDknVpER7I4BquiCdlvljMb5zDMOMLafhYxPacMhjFF9&#10;/K58RXI3YkxMFhi8LM/L48PiYTkz63eGvk5iZ8yk3GUutVpT25+G+TPAT/7CXw7TaVPPGGAP/tE/&#10;+idheu35Z8O0ylwOkpSZf6Prco5GZy1kdkX4NwMDZjINi9IMvZGem2IeVcKeF9DDV1+XzHocDJmT&#10;1/BnzP5rZrMUfX/EfCeAo0sLMCc//00xJpVt73jmGH/fSwRmZvEYtrwNYafIYlcDTOir1fNiIBzn&#10;VB/rQkdz2sfo009p7L59dftn7tcFszKrq9rq5Ze1fnTvuphhHrsIEwky7nm/I2dz6D2zo+dX1P55&#10;mDrL2NEAOWSvCcPKrFFI6UPGt8cu04CZzZLdN7uu5w6f+fTnwzQxVH7bG3M5MwtmEibEaF3C0avU&#10;vQjjklnLqzUxyeRzKutJR3m7jW2TA3juPabuZdqwWFSed2FW29uRD2Q9674vItOooEQFnbpoV8wU&#10;U1nB92GdrIXfnKTt8vhbjWPZbjNL1vAxzj+mNcgzlxXFbsa2AGnGextWFq+FXDrHvAXd0iNyOkUb&#10;5qvqa7MhtJlTVWBBHHR0fX6BBeWQEPI6bMwrrD+Y3awxVF62tWWY1Es1XX8EwwzuT6JM/yVh6Qsw&#10;JCq7gJ/rkxAK+Ep57IfXWY/NZs48awKzzzSt+2eOaZhsFRGaGTrr6gezNk/70vlVbFiB4jRh02mg&#10;G82Ad+eW1nTNfn5lQ/1b40SCAAewLF3flwzWV9Suj5xWWzRgw3/1psZqxgyjtt19lTvDM6uMv2xe&#10;+uPUFvWboQSzTee21iPMmnP7qmR4wDpKeVMyvv44TEodtWVzrPtngyJMusytcujaAKmu5GuVtad8&#10;VXm1T1RP+83piTo3x5w8B+PYfdiaTpiDH7D2Vmf8B0jh+3/9NbEFveuH3hOmp6oqv3X9AadJFNLq&#10;l9y6fqijdJIvyTa8+HXZ7H8Bu1uAtS0946nHxVSVZm2h29a96zC9T9C/O/uMSdo/Wdf8Jc/cdqNC&#10;vWEgDzDk9AWTnU6Zg1bwTxLMVUtZlX/vkHHR1rNKsIFXYUmcIAv7dyUrBwfzNnvlhsae2VcHU+W9&#10;bJvsW9g/s1/ttIRuPOF9RmZh3Jsp3KTFBdacdmF1yzNW19c1DjKw8A2x772W6jduKx8/s4deDmC/&#10;ZYUxN2T9xOxGXr/sMj/xuneFdZc688fjI43lFPZyhfl1gNaBynv+tNlAVOdDTjPpozt7sBcmVsQg&#10;0WxQT5gin3xU70gayMaIueJBV9cF2C7p3soTmodNYNpdxZ8/5t57sDhm8PFWSLvMCRuMwU30x/6u&#10;mEECvOudese0DWtkc1+y8GffkB9zzHzFv/dbarspPkWXE0bSJcnnGB8KktcQE4R4yhpHZN9Yp2yj&#10;54bMecyU5Xmj5S9PG0Xr+z5qZYZ92H7zZenGNdb1qvgMaeaul07DjoKdPMGfOYIdee+G9MYGDIYd&#10;/OO12lwGzFyfQlfsHapf+pRvDV2+UVMZojUfnJIK8tRAlo+xad0FX9y+tutspo5OS/J16qJ0jHH7&#10;tvS07ab9lCTvsrK0fW+BIc7vsfZ5N2jG/TPnpNujcmP/chyNkGU9tsXpIV43G2D/Z4VWOsPdXcnT&#10;N78p/XnQUFvNnCWlS6xoTiMGKc878Z0WfaMIvC/xvbP/hX99bZQni4r+3m3ltjWi94NRfm+GB+/x&#10;Ox2X03mncO6iZ5Kn/VFfZ3bERaC20HTzvOdtpF+WGZT9+3L5/ewAfq7n+/6c8ZyBcTxyIUDEshX+&#10;nd3n+b3n4swLAiyX13253C9+9vz7B8vk7w1/v4iofaPfHuyf5Twe1kZGMjqdaf6sKA/WApbLsVzf&#10;h5Xfn5a/D7As58t5Pix9GMx66rnKIiyDfiW9KB8BovFiBtWlMi3jzX73/z1PNvxsszpF7xbcJrSx&#10;P/sdqWX8zWRguS2+WzmdLt/33dr0O2F+74Pls9/pxvZ1b/6sB+UmapOH4GG/f6f7vM74UND+D0OG&#10;Od8IW5xlPW1xfjwqSKf9+7/+PwvTX/jEXwrTcl52cQ/b4PfBXrfIsqa7e0tzqRNO/1qBXXefOUqA&#10;A05XqOHbjPHtzLRWh4H0yrbmss092dpD3s+8dlNszeOk7NJHPyy26cfPiGktQDEnn2KXeeLd+8p7&#10;766Y1VZWpfNqRZXviHe5n/uiTlLYZ96SYh2s35cNtp4L0MGWeu5s+U7Rh15ze/FFrc90mFsbSdou&#10;ei+OXrd8LY6XZZnzOPHJQ5HY4GdGZeE6+/lGdCKDbg8xyuhe78PJwKz81BWx5W4X5HMX2GdRrekZ&#10;yan0gJ/pNROvkSwOe+9LmGD/R9SrxT6JLD5ElnoU0HO5yA5RL773qSgpr3nP4Hc4CfxE749YfJcR&#10;wD7qhHcHPlVm7Hfw5ONTwdpd/W59FoDliCXLFSNGjBgxYsSIESNGjBgxYsSIESNGjBgxYsSIESNG&#10;jBgxYsSIESNGjBgxYvwAkPzAL1wIt9fNd9M6ZXfe4pa9GXw2qaN1fOZtCeaFElF3k47uGzXm96eI&#10;QBh0de1KS0xqv/bv/HyY/sSvK9qr31CUk6ONzKzmqOd0QTtKez3tHs0S5V3IzCPimkRK1IjWSsKa&#10;M0hcDdP+ULtQX76uSLHXXlIERnmqaJ2f/Euwm7GD0VG4x7vacRrgb/1ffyNMU3vaFbhaE0tTloiw&#10;F76lCNczl7Rr8h0ffm+YfvWbXwvTndcVRbiSUBl//X8jtrQLTz0VpiHcCER1fe3ryvNv/9//0zAd&#10;HbDDEZhVy5GN7lf34/fDrPaGTcTfI7PalMizKPL/OzCrORptwENTZG5mNR6VaLMrdMTOzTGsIWZW&#10;qzgiZYY+FdndE3NdF0YeR7IWHNVNnmmiH7swKPmMYu9Q9Vjw7t4AGcrts4PTREP16a+IUQ2GtTys&#10;KGblMrPamKjB74dZbUJU3cCR/uxO9a5hywCPShSIfM1k6VhdlijBwhOgzu7mCW3RJkLZu4PH7Pif&#10;9VD4tzTSvZeriqStZLXL2tFU7WNF7y0yq6XKkr27Y0UsHSY0jsfe6Y8MZGEeiqIGiGZNIad52LgK&#10;MDY4ai9Ahigt74JeLyhi722XNKb+7Z8SY+KpzSthOi1r1/eccUjPgvAqMTjSjvNFZrU8zAKO0k4Q&#10;wWPmkSxyNhipLQ9hz/jDL/9RmL70tc+FaYMo1x5nfKdhbwywl1Tdj8weBcNSkp3JZlTLMq49vvtE&#10;VI4YOTkiSE9tKDqyVJAM50v6HKBnZjWYY9KUO5tRXmZWM0ubm8LMaikiFpeZ1Y7GGn8BzKzWH0u+&#10;R/TZChG/T1x6a5jeJVrgRgvmn/v6nNnR9ZmR+tPMamlYkQJUiRI2s5rZp5KMo6yjuRiria76Kccu&#10;djOr9eivN2NWm7AjfAqjW7RTH/GJdpaza92Re8u6cwxzUWrK78j2IrNaLm+ZFMystrkuezIZ6POA&#10;ZznqaQX2g8efeFeYngwkw0cNmDzbyO0MGXTImUcUNXjfEa3UY62kthwQBWF7Ul3T9446HPTUP489&#10;8WiY1haiDPqwF20/qmeMaP8yLDPWZ6mh2n1ANFFuypZ6mApMJzKFLSA5Woy6U/vODItS7jXb3Of/&#10;5PfD9Gtf+WqYvvOHxYb6R//t3w/TFfrckU1Z9EgBPT3rcKUz+JplZrUU8uKogDzsFbaPlpVSFJGs&#10;792mI/ReADOrdZqqY3KkNjOzWp4I6ykRPEUiePMwLbSIMJnSLnkiAzMLeszn9nc8PrBvPZi7zLTg&#10;CNGxdQq2IvIlHGlK6u8DpGgrjw8zq7nOZj0x68OcWY0bsJtmPUpThu+FWS2HbpjASrvMrGZGGDOr&#10;ZWGdHA/VVmZWy8EAFmAyQM76KkAaH8F0LGtnFLEEOVuinNK91ZJ+z8CIcUzEeZkyFRYYiczudQyj&#10;6DHR/tm6xvUxEUhJdNEKMl+HNWCAPhukkAnyy8GkE2D3vnRB+0R5l/FDqjAUZGAHPWxo3E/QY5tE&#10;xJdhzOnCrNbvqn9OFhh8nr2uSPUjIq5Kayp/Dt3Qgvl2BLNElX44ty39NkLvllf1zO1HFNVlf8w6&#10;KUC7oXI4On5K1HMb5oEkY61SUv8M0cf2a8pV+QGOmLVMl2EfCTCk3c9c0Ryh11e5W3fEBL1WVT8k&#10;+xo/aZjiyjXlkUL2h+hrR8g7ijJABvaSJBF6Y+oasWbxuY89LcPsYR1j3fSdmdXIEz9xOQJ5OfLS&#10;Y9X+TaQjkV0/480iNh1xPMLOOFLaeZhZbYhfU4ZZxsxqE/SV2YNmCiJMFiPoulO1gRkvnBr2jbro&#10;1IyfvSQDy8xqjt4L4Do6UmyZWS2LH5NEN/7hn8rOfONZzRddJF83MPPMArNaaqK83/2UfNP3v1vy&#10;bma1NPNfM6sN0dtp9G0KHT/Bf/temNV6zJXMrDZnhg6TObNaWbLq+qfQy8vMaklPLmZYZlZrwMyR&#10;Rf7M5LXMrJaDwSsFA/uHPyA/Zs6sNu/7GjbXzGpjfIIMzGrR+gV9PCtomJhZbcD8cZlZbYQ/EyCy&#10;z55v8TmatlCfJtGsHk85nlGgPm2iRKsVfb+14Ov9+Z/9C2E6PFL5u/z2yU9+Kkxff06MHjXmciMc&#10;ATOr5emH74dZLU3EaxGZfRiz2ggfooQNKDBvTJrVDUbZRWY1R5/nq+qf554V0+DDmNXMcp7BN1xm&#10;r+nDeJWbzMfLCD1aPys2/GEGOef72QAIE8/TrGUzfP7/BrNakTWqN2NWO8EWp/A7ZgUMkzRzhZ4Z&#10;xvlsZjVHDWdh9Pv0n3w2TCd92fhT63MblkG+H8asZr/LzGqezphZrZDX/OvY4w0fxKxpASJmNfSQ&#10;Wb6WmdV278lWfzdmtWpN/UqvhvC6xOqmyrUJQ3qzq/LMBmuYmFmteaK2sCyYWe2DH/3pMK2d0hqc&#10;o4kDWM/k8J/GjKkRjDeSjJmOhJ0py7pAhTVH2xUzFpX5vcN8yOtnAVIV6TbrlAzMqV3mw4miZMS/&#10;J2FtnVDgImP5BGZ7290U608BHPVvdnXbtAnylrI9qchPHMMC1kVvjRn/2byeNYVRrpxQ/ULk5Ksl&#10;mNt17quP95/XmqdZxFYekw9VeURjdybN4d/DoXzF/Vti3cvhG60sMKtVttXn3bTkZGT2FRjE64yt&#10;gzbf479XYPSZYiPasNlUGH8pyjzq0+Yz5Kib2Y/GMIlfvyb23MqKfNXpUH7m+Suy3cmR8uozJ8lj&#10;Az0mJvijARp3boTp5FBr0p7Hb8B2NKDTu8zfp6wxrlx5R5gO7L/A5jRmneD1my+HaYAxdn77cbV7&#10;H8Y4zwgiP5F6VtBTkS+kJPHCF7X+vNuQDO97vj3Dzee+EqaTqy+F6bvfqfX8VkPrW+tbYlwzs1qz&#10;K/k5/ajWfjYeEZNskVD/UkbjzGzUAfbvqI89+lL4JWWfDAF7md81jLCLjaYZvCQLZhrvwTZ/+5qY&#10;13eZqwS4ekP+yDQvG0qxo3Vy2/k0PoU/e5zZv8zhKyVJO+iDAGaOMEPi1pbk6d492dIcftrp09Jv&#10;PlUjC/PqyaHKeJd3CWbwL8B8HcD2bYRuHA7kp3j+6zXCJHJkX7y2Ij1WY13gkHnoFOa/zAJ7261X&#10;5efWWavxyQ0t5vUpxsEUezhqo0vRY2ZWu3hGNu3ovuqVhjl6tzX3LSoT1f2H3/PBMF1d07P2b98M&#10;0x7MHG0YOc3MXWVd1nPCIrbaeuzWTbVhgNVV6ZC3XZZM7t1V3nf3JEcd+nwDNvMTfFuTmmXxG1Y2&#10;pQ+7zB1P9ub12IX1K8Nis1m189jL6RKLltfkPM+K/FD63Ov7edaCAhy1aF+Y1Sr2pw40Jvdvau5a&#10;wF9Oc8rM2hXNPfI19cfebb03K0BzcR9dVTLF/Az21cykMoZteoK/6HVzs9F3YSy1LipgZz2+PMfy&#10;5wDWU2bx92kLe8hLkVMaysx5DjmZxGPT73CG2BWvXXvNMUAFJsEspzKZgfDCBa1tHh5IR1x9WfOW&#10;9apkt5RR3tmS2qHFdScw5rpfA7RhCn7lReno25S/jd+YQ9l4bhGl6Bb3vdM3Qwr59hxo+VLnaV/d&#10;8PUpr22BxX54OFQ+A5ciktkob6/FUygzYEfrApTte2FWcx5RffjsPjeW23KZMSuAf4t8I88fSUZ+&#10;v+JCAPtbswzCZJlZbcQ8M4Dbws/y+F6ux7zf/Pubf29EZX0TRM+if+Z5PvjM+XWCP0fXY4sXr4t+&#10;SzB+l8q3vC60nKfx4KcHf39YXsZy+RfL92b4/xdmtSlzEtv4RRlwG3y3/jD8e5T3Ur2/U5v6F0r5&#10;BszvfbC9PWzc2L5u8Vlm2loun9OH4WG/f6f7FtdJvyPoh2XY/xrz/iiLvjaLdYDChuzD/+4/0n6P&#10;j79HrGVN3mOUeXHfPZKuOWRdqY8/ee+6bG8PBva3v1unUqV5RxTg+u1bYTqhvf1uZILslnl/V8bu&#10;32U+M8KGn70kX/3+gXyiC6flBxSGsikBVlh/KG+xFoKdbx1pbnDnjtaR7nPCSvNY5X39hvyeHdbs&#10;x5wQk4J1zHtAAgyX1ty8Buf9I8bVq/JP9vbk1/gUDTOrWV8v6/XF8bL4/wBeg5rgD1ts7Ncvrwd6&#10;3cKya5b2+Tve2fPRnxmuzWY0bh/GrFarK6+HMav5pKHFonvfyhjfRk+cyQ/Oqfc6pLFRRXSQT6qZ&#10;MsewnvtBMKuZkd/j3sxqrY7uX3wnUixxTfg3RowYMWLEiBEjRowYMWLEiBEjRowYMWLEiBEjRowY&#10;MWLEiBEjRowYMWLE+IEhkfj/AOEuv+5rp9SWAAAAAElFTkSuQmCCUEsDBAoAAAAAAAAAIQCJyUtQ&#10;6yAAAOsgAAAUAAAAZHJzL21lZGlhL2ltYWdlMi5qcGf/2P/gABBKRklGAAEBAQBgAGAAAP/bAEMA&#10;AwICAwICAwMDAwQDAwQFCAUFBAQFCgcHBggMCgwMCwoLCw0OEhANDhEOCwsQFhARExQVFRUMDxcY&#10;FhQYEhQVFP/bAEMBAwQEBQQFCQUFCRQNCw0UFBQUFBQUFBQUFBQUFBQUFBQUFBQUFBQUFBQUFBQU&#10;FBQUFBQUFBQUFBQUFBQUFBQUFP/AABEIAHoBL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r3V3BYwPNcTRwQoMtJIwVQPcmgCxRXmWtftDeCtJ8xItTOpXEfHk2kTsCfTeRt/WvOdS/ae1&#10;m7uGGmaVZ2sHY3W+V/r8pArnqYinSXvM4J4/Dw057vy1PpOmlgoyTgV8l3/xb8Wa02ZNYntlznba&#10;HygPbjn86pnxFq18MXOq31wO4luXYfqa8SvnVOl8MGwjjIzfuo+t5tUs7fiW8t4z/tyqP61B/wAJ&#10;JpHT+1LMf9vCf418qQuz4LEsfc5q/Ci4+6v5V85iOKqlL4aS+/8A4B205c59Px67psn3dRtX/wB2&#10;ZT/WrMd1DMP3cqP/ALrA18026gDgYrTtpnTBV2U9irEGvGnx5Oj8eHT9Jf8AAO+GH5+p9E0V4faa&#10;1qMP+r1C6QZ6CZiP51v2XjvVrdQGeOcf9NVOfzBFTDxNyyLtiqU4eatJfmn+B0f2fUl8LTPUaK4z&#10;T/iFGxC3sBiP9+PkflXQafrthqmfs1ykjf3eVP5Gvtcr4qyXObLB4mLk/st8sv8AwF2f4HJVwtaj&#10;8cf8jTooor6w5QooooAKKKKACiiigAooooAKKKKACiiigAooooAKKKKACiiigAoorzr4mfHPwn8K&#10;oWj1jUA2pMheLT7dS8snHsMLn1bFaQpyqS5YK7ObEYijhabrV5qMV1bsj0WvO/H/AMePBXw3hl/t&#10;TWoZr2M4On2brNc59NgPH1bAr4/+LH7Wnizx+y22kPN4U0xesdlcnz5P96QBTjHYAD614aZGuLoy&#10;SM0kjtuZmJJY+pPck969qnlUrc1Z28j8pzTxAo05OllsOf8AvO6XyW/32Pq7xz+2LrevSiHwjbHQ&#10;7P8A5+btEkuG/wCA/Mi/qa8r1TxLqviu++26xfz6jct1knbOPoOg+gwK4vTPuj610Vl2rz8RTjT0&#10;ijyaeZYvMHzYio3fp0+7Y2rXpWxa0nhHwnq/jC8Nro9hJfTqMsEwqr7liQB+Ne6eE/2YriSOGfXt&#10;UFsc5eztUDEe3mZ4P0B+tfLVqM6rtBH2OBw1Wsrwjp36HkVuQMZIHbmuj0rw/qupKDZ6ZeXa/wB6&#10;GB2H5gV9M6P8M/DGhwolvoto7L/y1uIlkc/8CYGumjiSGMJGiog6BRgVwvJXV1qTt6H2FHBuC95n&#10;zlpHwq8TXyq39nm2U97lgmPw610dv8Fdc2/PdWCe292/9lr26io/1awUl+8u/nb8j0ox5Njya3+D&#10;d+oHm6jbg99isauJ8I7hOmoxn/gBr02isJcIZPNe9Tb/AO3pf5nTGtOOzPNP+FX38f3Ly3Yf7QYf&#10;0pG+H2qwjhraUeiuR/Na9MorxMT4dZFiU04yj6Sf63OqGPrQ7Hktx4c1K1JV7KZh/ejUt/Ks6RGj&#10;ba6srejAg17XVS5061vOJ7aKb/rogJr4LH+D9GUW8Bimn2mk/wAVb8mejTzd/wDLyP3HmOn+KtS0&#10;vakU5eJT/qpAGB9vUfhXYaX48sL4iO43WcuOshGz8/8AHFQ6n8Pra6bfaSm0P9zG5f58VyOr+F9R&#10;0lWeWEvAv/LWMhh9fX868OlLjXgm/tE61BebqRsv/JoL1svU6rYHHbO0vuf/AAT1iORZkDIwZW6M&#10;pyDUteNaP4kvdDmVoJmeAdbd2Ow/4H6V6F4f8ZWOu7Ygfs95jJgc5/I96/XeG+Osuz5KjN+yrP7L&#10;ej/wy2fppLy6nk4rLauG95e9Hv8A5o6Oiiiv0o8kKKKKACiiigAooooAKKKKACiiigAooooAKxfE&#10;3irSPB+lyahrWo2+nWif8tLiQLuOPurk8n2HNcH8YPj9ofwphe0ONU19kDx6bGxXCno0j4IUex5P&#10;YV8SfED4ga58RtWm1DW76W4y5aG13nybcf3Y06Djv1PevfwGUVcX+8n7sO/V+n+Z8NnvFWGym9Gj&#10;79Xt0Xq/039D1r4x/te6p4iY2Hgp7jRNMwyS3dxGguJ/Xb97YvuMN9OlfM9xI00ryO7O7ElmY5JJ&#10;PUnuSe9W7v8A1P41QbvX2dLC0sLDlpRt+f3n885tm2MzSv7TFzcuy6L0XT8+5FJSRHEgPQZpZK6z&#10;4ZfC/Xfit4kXS9DtvM2Ye5uGOI7eMnG9iev0HJ7dyOHESUE5SdkcGFw9XFVY0aMeaTeiQ/w7p93q&#10;13DZ2NrPe3kp/d29vGXdvoo5P9K+rfhP+yuY9moeNNkiMgZNLhkYEZ6+awxgj0U49T2r1L4Q/BHQ&#10;/hJo8UNvHHf6wQftGrSwhZXz/CvXYn+yD9c16VXwuIqqpLTY/pHJOGo4SnGpjNZ9ui9e7/D1KWm6&#10;XaaLYw2djbx2trEu2OGJcKoq7RRXKfeJJKyCiiigYUUUUAFFFFABRRRQAUUUUAFFFFAHNa94LstY&#10;WSREFtdsOJk7n3HQ15rrvhy+0KTFzETH2mjB2fn2Psa9vqvPbx3ULRTRrNGwwVdQQa/NOIeBMuzm&#10;9eivZVu6Wjf95dfXf1PYweZ1cN7svej/AFsedeEviI1sy2mrSM8ZICXJx8vs3t78+9ejxTJPGskb&#10;K8bDIZTkEeteY+MPh5Na+bd6YvnQZ3Nbj70Y9RzyPbr9ayfBXjyTw7MLW8d5dOcjGWJ8j3A549h9&#10;fr85k3EGYcPYmOUcQr3fs1Hrp0u+sfPeP2vL06+Bo46m8Tgt+sf62f59D2qioIZo7iJJY2DxuAys&#10;OhB7ip6/bU1JXR8ptuFFFFMAooooAKKKKACiio3dY1LMQqgZJJwBQA5mCgknA6mvnP42ftORaI0+&#10;ieD5Yry/BKT6lw8MQ7iIg/M4Pc8A+vSuf+Of7R0mrfaNA8JXBjsOY7rVE6zAgho4wRlRn+Mcntxy&#10;fnF1C8AYAGABX3eVZFosRi16R/z/AMvv7H5TxDxS43wuXy9ZL8o/5/d3Kty7yyySSu0ssjGSSSQk&#10;s7E8sT3Oaozf6s/Srs33vwqlN/qz9K+wmfjVUz7v/U/jVBu9X7v/AFP41sfDzwBqnxN8WWmg6RGG&#10;nmO6SRsbYYxjdI3PIAP1zgDrXnVZRhByk7JHlqhUxNeNGkrylZJd2afwh+D2t/GHxELHTozBYxEN&#10;d6hIp8qFc9MgcuecL368YJH6H/Dv4e6R8MfC1roOixslrDy0shBllcnl3IAyT7AAdhxUHwx+Guk/&#10;CvwrbaJpMfyp889w2d9xKQA0je5x0HAGAK7GvznHY14qdl8K2P6Y4Z4bpZJR56mtaS959vJeXn1C&#10;iiivLPtwooooAKKKKACiiigAooooAKKKKACiiigAooooAKKKKACvOvH3w9OpebqOmr/peN0sHaXA&#10;6rx97+f8/RaK8fNcqwucYZ4bFRuuj6p915/8MdeFxVTCVFUpPX8zxz4Y+NDpV4NEvzsgkciFn4Mc&#10;hP3TnoD+h+vHsdcB4q+FNt4i1Q31teNpsz/NJsj372z97qMH6V2llHLBZwx3E/2idUCvNsC72HfH&#10;avD4bwuY5bTngMauaEH7k7rWPa17q3mvLojvzKrhcQ44ig7Sl8S10ffsW6KKK+0PFCiiigAooooA&#10;jdxGrO7BUUZJJwAPWvj79on9oVfFklz4T8Mzq2iq2y9v42z9pYEfJGQSDH6nuRxxydH9qj9opoJb&#10;vwL4YucTYMWrX0ZwUBGDbrkdSCNzA5A4HJOPmTTwFCAABQMADoK/Q8hyXlSxmJWu8V+r/T7z8s4n&#10;z5vmwGFem0n/AO2r9fu7m4v+pFV5u/0FT/8ALEVBN3+gr7WZ+UTKc33vwqlN/qz9Kuzfe/CqUn3f&#10;8+1cMjzqpU+zS3k0VvBE800zCOOONSzsx4CgdyTgYHU8V+gP7OvwZj+Efg4/agsmvaltlvpFGQmB&#10;8sSnAOFBPX+It7V4Z+yF8I/+Eh1x/Gepwg6dpsnl2KN0kuAOX69E985Lf7NfaNfAZ3jeaX1aD0W/&#10;r/wD9f4HyJUof2rXj70tIeS6v59PL1Pmv4jfELxD8OP2sfBtndatcN4N8TW/2YWUh/cxXHMYx0wd&#10;3lHqeXPHSvpSvmP9vLwzPP8ADXR/F1gGGoeGdSjuVkXGVRyAT/32Ij3717J/wtLTIfhCvj+ZgNN/&#10;sldUZVJ6GPdsHGc5O3p1r5M/XTx/xZ+04uh/tYaJ4IS5QeHhB/Z182VIF7NhozndxtPlpzyC7DHS&#10;vpivzftfgzq3j74B+LPjFdFz4ruNWbV7Z14P2aNz5xGCB94s3IyBAAOtfcHwh+J1p8QvhFo/jCWV&#10;Y1lszJentFLGCJug7MrHgdMYpjZ5ZqnxC8Q+MP2xtP8AB+i6rcW3hvQLD7TqsFuw2TSbd2H68bpI&#10;VxwRhq+k6+T/ANiazm8Za98R/iheJiXXdTa3tyT92MHzGH0w0Yzgfd+tfWFAmeL/ALV3xeb4R/Ce&#10;9nsbgRa/qh+wacFI3K7D55QMg/IuTkdGK+tav7NvxXT4wfCfSdYkkVtVhX7JqKA8idBgsRk43DDc&#10;/wB6vDL5R+07+1slpjz/AAX4CGZB1jmuA/I7Z3SKB3BWE+vL/hmx/Zt/ao1jwLKTF4T8YkXel5+7&#10;HMSdijqeu+LnGcKT2oHbQ+w6474walc6P8KPGN9ZTPbXdtpF1LDNGcMjrExDD3Bwa7GuH+OX/JGf&#10;HP8A2BLz/wBEvQJHH/sh+JdV8WfAnQtT1m/n1LUJZJw9zcMWdsSsBk+wwK9fvo5Z7G4jgk8qd42W&#10;OT+6xGAfzxXiH7EP/JuXh3/rrc/+jnr3igHufEvxF+F/x1+G/gnWfE178VRc2mlwNcSQ28029lBH&#10;AygGee9RfDb4a/HX4oeA9J8T2HxVFpa6lE0kcNxNLvQBmXnahGcqTxX0V+1R/wAm8+O/+wa/8xVX&#10;9kf/AJNy8Ef9ekn/AKOkpDvoep6TBPa6XZwXUvn3MUKJLMP42CgFvxOTXgXxy/acvvC/imLwJ8Ot&#10;IHivxzKR5sYjM0Fop6hwjA7xwSDhVHJPavavHXiZPBfgvXNedQ402ymugjEgOUQsF9skAfjXzp+w&#10;r4I+1+GtY+Jer/6X4j8R3kw+1SY3CISfPjsN0gYngcKuOKYjJk/Zh+M/xAuX1Hxh8UP7MuJPmS00&#10;t5HjjPXbgBFGOnGR9ahn8M/tB/s62M+p6ZrVr8SNBiP7zT7hZp7lU7sEwGGB/dY47g19jUUguec/&#10;BH44aD8cvC51XSC1td27CK906dl863kx3AJypIO1uMgHoQQPRq+OV02P4C/ttadbaSBbeHvG1vmW&#10;zT7qSuW6dcYlTdxgASEDivsamDPlj4E/tUrqHxJ8Q+APF93HHcx6pdRaRqEpCLKolfEEjE/e6BMD&#10;n7vUDP1PX54/Dn4E2nxw1740wRzmw8R6ZrK3GlX6lv3cnm3BKEAj5WKqM9VIBHQg/Q37NP7QGoeK&#10;ry6+H3jxG0/4h6OWilWTH+nKn3nG0bQwGMgEhh8wyM4BtGj+2d4v1nwR8FZ9T0HUZ9L1AX8Ef2i3&#10;bawUlsjPp0r1jwDeT6h4F8O3dzI01zPp1vLLI55dmiUkn3JzXh/7fH/Jv1x/2ErX+bV7V8NP+Sc+&#10;Fv8AsFWv/olKXUXQ6WiiimIKKKKACvAv2pvj/H8JfDo0fR5kfxVqaERAEH7JF0MzAEEE8hPUgnsa&#10;9U+Injqw+Gvg3VPEepB2trKIuIo1LPK54RFABOWYgegzk9K/Lrxl4w134leLtR8R6zBdSX19IGKi&#10;3fbFGPuRr8o4VcDPfqepr6vIMrWNre2qr3I/i+3+Z8lxDmjwND2VF/vJfgu/6L/gDbeaW4meaaV5&#10;p5GLySSMWZ2J5LHuScnJ5J5rorH+GudsrW5AA+x3fT/n3k/wrpLGGdcf6Jdf+Az/AOFfrDPw+pfW&#10;5sf8sRUE3f6CrAjm8oD7JdZ/69pP8KhkhnLEi0usf9e0n+FcszinqUZvvfhUmhaDeeKtc0/RtPTz&#10;L2+mWCIYJAJ/iPsBkn2Bomt7hjxaXX/gO/8AhX0L+xv8O2vPEGo+Lb63kRLEfZLMSoVPmsuZHwee&#10;FIHTHzHHQ14ePxCwtCVV9NvXodOW5dLNMdTwq2k9X2S3/DbzPpzwP4PsfAXhXTNC05QttZxBN2AD&#10;I3VnOBySSST710VFFfkkpOcnKT1Z/TtOnCjBU6askrJeSOU+KXg2L4hfDrxF4dkAP9o2UkMe7oJN&#10;uUb8GCn8K+ALX4pat4y/Z/8ACnwa08yDxDc62+mTx87ltlkDoG5zje+MYwBCRxiv0pbpXyV8I/2f&#10;P7D/AGufG+vzW+3SNKf7Xp5I+UzXalsDnnYpkHOeSDxxUmyPpLw54H0vw54DsvCUNsj6RbWIsDEy&#10;DEseza24YwS3zE+pJ9a+Dk+IN5+zv4L+MnwpvZZVuRJjRZGyC0cxCSEcjrEVcEDGQ2a/RWvkr9q7&#10;9n5/Hnxh+HetWcDNBql7HpeqsgztRCZQ55/55rKO33V55FAI9k/Zq8Cf8K7+CfhXSXjEV01qt3cj&#10;bg+bL87A8Dkbgv8AwGof2lvi0nwf+E+q6tDIq6tcr9j05M8mdwQGAyCQoy3HoPWvVERYkVEAVVGA&#10;o7e1fIvxKsbv9o79qbR/CTW8x8F+D83V/I8bLHPMCpkUE7Sctsj4JwAxHBOQRz/wJ+H3x9+FvhN3&#10;8N6B4VZNaZNQmuNZeQ3r7kG1ZCGXGBk7TyCzepqj+0B4F+PHjDR7XxP4j0Xw3ay+F91/DeaA8n2t&#10;FUhiBlmJAKhsDGMHnrn7pC7QABgD0qO6tory3lt5kWWGVSjo3RlIwQfbFAXOJ+CfxOtvi78NNE8S&#10;wMgnuIgl3Eh/1VwvEiYycDPIB52lT3qT45f8kZ8c/wDYEvP/AES9eC/s821/8B/jx4r+Ft1FcHw3&#10;qjnU9EuCjFAcZ2E84JQFSSRzCOPmFe9/G6J5vg743jjRndtFvAqqMknyX4oH1PPv2If+TcvDv/XW&#10;5/8ARz17xXwT8Bf2rD8H/hlpfhe58DaxqM1o0rNcRZRW3yFuhTjrivc/hH+1pH8VvHdl4aTwZquj&#10;m5jkk+2XT5RNiFsH5R1xigGmdd+1R/ybz47/AOwa/wDMVV/ZI/5Nz8Ef9ej/APo6Srf7UUTzfs++&#10;OkjRpHbTmAVASTyOlVv2TYnh/Z38Exyo0braOCrqVI/ev1HagXQ7L4p+GZfGXw38TaHbn/SL/Tp7&#10;eLnAMhQ7c+gzivGP2E/FlvqXwbHhuQiDWPD15Pb3VnJ8sqB5GkDFeoGWZeR1QjtX0lXzN8U/gR4t&#10;8GePrj4lfB+aOLW7w41XQZdgiv8ALbncM7BQTgfLxzyCCSCB5H0zRXye37dj+GbiSw8Z/DnWdA1K&#10;L5Wjik81WYdSNyrgZ+v1NZuoftPfE742Wc+k/CrwFeaY7nB1y9mQiNe5AdQin3JY+g7gCzIvG2qR&#10;/Fv9uXwhp2jsLm18JRb725jO9FeMvI4JGcYZkj5xhsivsevFP2bv2c7T4H6Td3l7d/2v4r1T5r7U&#10;MMAFJ3eUoJOQGyS3BY8nGAB7XQDPkv8AYr/5Kd8bf+wvH/6Nua7T9pT9n248ci38aeDJTo/xC0j9&#10;7Bc27eUbxVH+rcquS+BhSTjkqeDxx/7GNrPb/Ev41NNBLEr6vGVaRCob97c8jPWvrCkN7nwZ8bP2&#10;gIPjJ+zLf2Oqxf2T420rUraLVNLkXym3BmBkjRju25GCDyrcHsT9nfDT/knPhb/sFWv/AKJSvmX9&#10;sr9lk+KLe+8eeEbU/wBsxoX1TT4v+XtAOZlyeHUDlQPmHPUc/TXw1BX4d+FwwKkaVaggjBH7laYd&#10;DpaKKKCQooooAikiSZdkiq6/3WGRUf2G2/594v8AvgVyPjLT7m68V6Jc2AzqNlZ3lxbqTgSEPbBo&#10;jngB1LLk9CQe1ZVzqX/CYa34e1mLzBpdvqKw2isCvmSGKQSuQQD8pzHg9wxHY0XY7Hon2O3H/LCM&#10;f8AFH2WDp5Mf/fIrA8YMEvPDLE7VGqoCfrFKB+pApdQIbx/oqjkrYXTEeg3wjP50cz7i5UdB9lgz&#10;jyk/75FNeG2jXLpEoz1YAViXn/JQdJ/7Bl3/AOjbetu6sbe+jCXMEdwgOdsihhn15p3YrISOO0kO&#10;ESFj6KAaljRI8hVVR3CiuV+GOn2tt4N0uWK2iilaEhnRAGPzHv3qfQ/+R48Uf7lp/wCgPSuOyOno&#10;rP8Atlx/aRtjYTfZtuftm9NmcZxt3bvbpWd421iXR9Ck+zFhfXTra2uxdzCR+NwHfaNz47hTQB0A&#10;OabtHJAAPc1xngFrbRbi98N2yTRWdsq3FisyOpELcMvzcna4Y5PZ1HarPjCGPUda8Pabe/Npl1LK&#10;ZoTws0iJvjRvUZDNjoSgzQM6mOZJl3I6uvTKnIpWUNgntyM1Rs9D07T7yS6trOG3uZEEbvEu3coO&#10;QDj61i+PtQC2FrpS+Zv1SX7O/koXZYQN0pwAf4AV9i4NAHVdaiIht8ufLjLHljgZrmPAN4kdndaK&#10;qyRjS5PKhWVGVvsxGYTyM4C5TJ5JjJPWneIrWG68aeGkniSZPKuztkUMPux9jQB1KsGUFTkeoNDu&#10;sYyzBR6scCuSsrO30Tx99k01FggvLGS5u7eMYQOroscmOxILjjGdvOcDEPxMWR7XQBFaRX8v9rRb&#10;bedwiP8AJJ1ODx36HpSCx16+TMwdfLkZeNwwSPx7VI2GUggEY6Gsrw/byw2bGfS7XSp2c7obWQSK&#10;R2bdsXn8OK57xdZXMnjDS72wVn1CxsLieKMNgTDzIQ8R7DcMgE9Dg9qYHZfZYP8AnjH/AN8ihYIo&#10;2BWNFPQEAA158t+vi7xJ4c16FnOlxXrQWAYFfMJtpvNlIOCORsAPTYxHWu31rSIde0uexnyElHDK&#10;cMrA5VgexDAH6igC5Iquu1wCrcEMODSrGsahVUKo6BRgVxnhBL3XtQl1LVtpuNLeTToFT7rOpxLP&#10;gdDIAuF/hAIBOTXbUCGSSLGuWYKPVjgUizxyNtWRWbGcBgTTLm1hvIzFPEk8R5KSKGB/A1zPgLSr&#10;O2sruaK1hilXUb1RIkYDY+0ScZ9MUAdFe2NndLm7gt5lHeZFYD86lgiihjCwoiR9hGAB+lcp8Rt5&#10;Xw95dmt+/wDaiYt3YKH/AHMvcgj3pvw6iEkeq3ywR6d9qucSaXEdwtZUAVwTgAscAnAAxgjOclDt&#10;pc7LPOO9Gecd65rUMJ8QNGydu6wu1X3O+E4+uKNLYSeOtfAOdlrZq3sczHH1wR+lMDoAsNsHfCRg&#10;8s2APxNSghgDnIrnPFWhXGpXGnXlukF49gzyCxuiVjmZl2g7sHaw5wSCOT06ifwfeW93oUX2axGm&#10;CKSSGS0BBEMiuQ6gjgjdnkcfyoA12uIRuDSIMdQWHFPTaUGzBXtjpXIeJdGsJfFfhhnsrdmluZy5&#10;aJSX/cP19fxrrooY7eJY40WONRhUUYA9qBElFFFABRRRQBWaxhkvobxkzcRRvEj56K5UsPzRfypk&#10;2l21z9n8yJcW8vnRgcbXwef/AB4/nVyigClqOm22rWxt7qJZoiQwznKsDkMD1DA4IIwQeRVXR/Dd&#10;nojvLF51xcsNpubuZ55tuc7d7kkLnnA4rXooAx9a8NWuuXFvPNJdQTwqyJLaXMkDbWKllJUjIyqn&#10;B9BV6xs10+0it0kllWMYDzyNI5+rNkk+5q1RQBV0/ToNJsorS1TyreIYRMk4FJBp1vb31zdxoFuL&#10;kKJXz97aCF/QmrdFABVO40+C6urW4lTfJaszREk4Viu0kD1wSM+59auUUAU5NPgmv4b1k/0mFGjS&#10;QEg7WwSvuMqp57ik1PSbXWLcQ3cQlQMHRuQyMOjKRyrDJ5HNXaKAMrR/D1vopZo5bq5lbgzXly87&#10;gf3QXJwM9hVp9Pgk1GK9ZN1xHG0SOSflViCwHoSVXn2FW6KAKa6fAuotfBMXLRCFnBPzKCSAfXBL&#10;fTJ9aqa34ctNektpJ3uYZrct5UtrcPC43AbhlSMg4HHtWvRQBm6Xodpo+9oEZppABJcTOZJZMZxu&#10;dskgZOATgZOOtJrmhWviC1jguvNURSrNHJBK0To4BAYMpBHBI/GtOigDM0fRYtGjkWK5vLnzDnN5&#10;cvOR7AsTgfSrTWMLX0d4yZuEjaJXz0VipI/NV/KrNFAFSXT7aZrUtEo+zSGWILxtbay5/J2H41bo&#10;ooAqWGmwaaswt08sTStNJz1djkmrdFFABVWx0+HTo3jt02I8jysM9WdizH8yatUUAVbzT4L97Z5o&#10;97W8vnRHP3XClc/kx/OmQ6Zb299cXcUflzXAUS7TgORwGI7tjAz1wAOwq7RQBm6xodprUSLcI6yR&#10;nMU8LtHLGSMEo64KnHHHUUaRottosLJbqxaQ7pJpXMksrdAXdsljgAcngADtWlRQBl6xocGtIgll&#10;ubdkztktLh4XHqNykEjgcHjgVZ0+wt9LtUt7aMRQrk4HUknJJPckkkk8kkk1booAqXGnwXV1a3Ek&#10;e6a1ZmibP3SVKn9Cat0UUAFFFFAH/9lQSwECLQAUAAYACAAAACEAu+OhXhMBAABGAgAAEwAAAAAA&#10;AAAAAAAAAAAAAAAAW0NvbnRlbnRfVHlwZXNdLnhtbFBLAQItABQABgAIAAAAIQA4/SH/1gAAAJQB&#10;AAALAAAAAAAAAAAAAAAAAEQBAABfcmVscy8ucmVsc1BLAQItABQABgAIAAAAIQBnaBDr0QUAABod&#10;AAAOAAAAAAAAAAAAAAAAAEMCAABkcnMvZTJvRG9jLnhtbFBLAQItABQABgAIAAAAIQDme/c0xwAA&#10;AKUBAAAZAAAAAAAAAAAAAAAAAEAIAABkcnMvX3JlbHMvZTJvRG9jLnhtbC5yZWxzUEsBAi0AFAAG&#10;AAgAAAAhABHY+2jhAAAACgEAAA8AAAAAAAAAAAAAAAAAPgkAAGRycy9kb3ducmV2LnhtbFBLAQIt&#10;AAoAAAAAAAAAIQDM3vL737AsAN+wLAAUAAAAAAAAAAAAAAAAAEwKAABkcnMvbWVkaWEvaW1hZ2Ux&#10;LnBuZ1BLAQItAAoAAAAAAAAAIQCJyUtQ6yAAAOsgAAAUAAAAAAAAAAAAAAAAAF27LABkcnMvbWVk&#10;aWEvaW1hZ2UyLmpwZ1BLBQYAAAAABwAHAL4BAAB63CwAAAA=&#10;">
                <v:shape id="Shape 25504" o:spid="_x0000_s1027" style="position:absolute;left:-29;top:101920;width:75599;height:468;visibility:visible;mso-wrap-style:square;v-text-anchor:top" coordsize="7560005,4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Z+dxgAAAN4AAAAPAAAAZHJzL2Rvd25yZXYueG1sRI9Pa8JA&#10;FMTvBb/D8gRvddNQa42uIiWCFw9Vi9dH9pmEZt/G7OaP394tFDwOM/MbZrUZTCU6alxpWcHbNAJB&#10;nFldcq7gfNq9foJwHlljZZkU3MnBZj16WWGibc/f1B19LgKEXYIKCu/rREqXFWTQTW1NHLyrbQz6&#10;IJtc6gb7ADeVjKPoQxosOSwUWNNXQdnvsTUK5vZ2uS66bi5vh337c5Dp9sKpUpPxsF2C8DT4Z/i/&#10;vdcK4tkseoe/O+EKyPUDAAD//wMAUEsBAi0AFAAGAAgAAAAhANvh9svuAAAAhQEAABMAAAAAAAAA&#10;AAAAAAAAAAAAAFtDb250ZW50X1R5cGVzXS54bWxQSwECLQAUAAYACAAAACEAWvQsW78AAAAVAQAA&#10;CwAAAAAAAAAAAAAAAAAfAQAAX3JlbHMvLnJlbHNQSwECLQAUAAYACAAAACEA+ZmfncYAAADeAAAA&#10;DwAAAAAAAAAAAAAAAAAHAgAAZHJzL2Rvd25yZXYueG1sUEsFBgAAAAADAAMAtwAAAPoCAAAAAA==&#10;" path="m,l7560005,r,46799l,46799,,e" fillcolor="#202429" stroked="f" strokeweight="0">
                  <v:stroke miterlimit="83231f" joinstyle="miter"/>
                  <v:path arrowok="t" textboxrect="0,0,7560005,46799"/>
                </v:shape>
                <v:shape id="Shape 25505" o:spid="_x0000_s1028" style="position:absolute;left:-1035;top:60542;width:75564;height:39288;visibility:visible;mso-wrap-style:square;v-text-anchor:top" coordsize="7559993,3293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zSxAAAAN4AAAAPAAAAZHJzL2Rvd25yZXYueG1sRI/BasMw&#10;EETvgf6D2EJvjZQUl+BECaFQ6K04CaXHjbWxTKyVsFTb+fuqUMhxmJk3zGY3uU4M1MfWs4bFXIEg&#10;rr1pudFwOr4/r0DEhGyw80wabhRht32YbbA0fuSKhkNqRIZwLFGDTSmUUsbaksM494E4exffO0xZ&#10;9o00PY4Z7jq5VOpVOmw5L1gM9Gapvh5+nIZP2V5u4zdWyr2c7RCD/RpDpfXT47Rfg0g0pXv4v/1h&#10;NCyLQhXwdydfAbn9BQAA//8DAFBLAQItABQABgAIAAAAIQDb4fbL7gAAAIUBAAATAAAAAAAAAAAA&#10;AAAAAAAAAABbQ29udGVudF9UeXBlc10ueG1sUEsBAi0AFAAGAAgAAAAhAFr0LFu/AAAAFQEAAAsA&#10;AAAAAAAAAAAAAAAAHwEAAF9yZWxzLy5yZWxzUEsBAi0AFAAGAAgAAAAhAJIT7NLEAAAA3gAAAA8A&#10;AAAAAAAAAAAAAAAABwIAAGRycy9kb3ducmV2LnhtbFBLBQYAAAAAAwADALcAAAD4AgAAAAA=&#10;" adj="-11796480,,5400" path="m,l7559993,r,3293656l,3293656,,e" fillcolor="#d7242f" stroked="f" strokeweight="0">
                  <v:stroke miterlimit="83231f" joinstyle="miter"/>
                  <v:formulas/>
                  <v:path arrowok="t" o:connecttype="custom" textboxrect="0,0,7559993,3293656"/>
                  <v:textbox>
                    <w:txbxContent>
                      <w:p w14:paraId="77BD03C5" w14:textId="77777777" w:rsidR="006C022A" w:rsidRDefault="006C022A" w:rsidP="00D17800">
                        <w:pPr>
                          <w:ind w:left="0"/>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062" o:spid="_x0000_s1029" type="#_x0000_t75" style="position:absolute;left:-912;top:12821;width:75565;height:5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0IdwwAAAN4AAAAPAAAAZHJzL2Rvd25yZXYueG1sRI9Ba8JA&#10;FITvBf/D8gRvdWMQq9FVRBR7baJ4fWSf2WD2bcyumv77bqHQ4zAz3zCrTW8b8aTO144VTMYJCOLS&#10;6ZorBafi8D4H4QOyxsYxKfgmD5v14G2FmXYv/qJnHioRIewzVGBCaDMpfWnIoh+7ljh6V9dZDFF2&#10;ldQdviLcNjJNkpm0WHNcMNjSzlB5yx9Wwd7vTX65n4+F2R0XJAvdy4+g1GjYb5cgAvXhP/zX/tQK&#10;0mkyS+H3TrwCcv0DAAD//wMAUEsBAi0AFAAGAAgAAAAhANvh9svuAAAAhQEAABMAAAAAAAAAAAAA&#10;AAAAAAAAAFtDb250ZW50X1R5cGVzXS54bWxQSwECLQAUAAYACAAAACEAWvQsW78AAAAVAQAACwAA&#10;AAAAAAAAAAAAAAAfAQAAX3JlbHMvLnJlbHNQSwECLQAUAAYACAAAACEAGltCHcMAAADeAAAADwAA&#10;AAAAAAAAAAAAAAAHAgAAZHJzL2Rvd25yZXYueG1sUEsFBgAAAAADAAMAtwAAAPcCAAAAAA==&#10;">
                  <v:imagedata r:id="rId9" o:title=""/>
                </v:shape>
                <v:shape id="Shape 25506" o:spid="_x0000_s1030" style="position:absolute;left:-944;top:68042;width:75599;height:955;visibility:visible;mso-wrap-style:square;v-text-anchor:top" coordsize="7559993,95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OftxwAAAN4AAAAPAAAAZHJzL2Rvd25yZXYueG1sRI/dasJA&#10;FITvhb7Dcgq9091KIxJdRQuFUKjFH9DLQ/aYBLNnQ3Y16du7QsHLYWa+YebL3tbiRq2vHGt4HykQ&#10;xLkzFRcaDvuv4RSED8gGa8ek4Y88LBcvgzmmxnW8pdsuFCJC2KeooQyhSaX0eUkW/cg1xNE7u9Zi&#10;iLItpGmxi3Bby7FSE2mx4rhQYkOfJeWX3dVq2H8fu7M/ZWu1zjY/m/B7uibbD63fXvvVDESgPjzD&#10;/+3MaBgniZrA4068AnJxBwAA//8DAFBLAQItABQABgAIAAAAIQDb4fbL7gAAAIUBAAATAAAAAAAA&#10;AAAAAAAAAAAAAABbQ29udGVudF9UeXBlc10ueG1sUEsBAi0AFAAGAAgAAAAhAFr0LFu/AAAAFQEA&#10;AAsAAAAAAAAAAAAAAAAAHwEAAF9yZWxzLy5yZWxzUEsBAi0AFAAGAAgAAAAhADMQ5+3HAAAA3gAA&#10;AA8AAAAAAAAAAAAAAAAABwIAAGRycy9kb3ducmV2LnhtbFBLBQYAAAAAAwADALcAAAD7AgAAAAA=&#10;" path="m,l7559993,r,95492l,95492,,e" fillcolor="#202429" stroked="f" strokeweight="0">
                  <v:stroke miterlimit="83231f" joinstyle="miter"/>
                  <v:path arrowok="t" textboxrect="0,0,7559993,95492"/>
                </v:shape>
                <v:shape id="Shape 25507" o:spid="_x0000_s1031" style="position:absolute;top:100490;width:75599;height:6430;visibility:visible;mso-wrap-style:square;v-text-anchor:top" coordsize="7559993,6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SYKxgAAAN4AAAAPAAAAZHJzL2Rvd25yZXYueG1sRI9fa8Iw&#10;FMXfB36HcAXfZqrQrVSjiEMRBhtWX3y7NNe22NyUJNP225vBYI+H8+fHWa5704o7Od9YVjCbJiCI&#10;S6sbrhScT7vXDIQPyBpby6RgIA/r1ehlibm2Dz7SvQiViCPsc1RQh9DlUvqyJoN+ajvi6F2tMxii&#10;dJXUDh9x3LRyniRv0mDDkVBjR9uaylvxYyI3232769fHbBi64jNtzpc+26dKTcb9ZgEiUB/+w3/t&#10;g1YwT9PkHX7vxCsgV08AAAD//wMAUEsBAi0AFAAGAAgAAAAhANvh9svuAAAAhQEAABMAAAAAAAAA&#10;AAAAAAAAAAAAAFtDb250ZW50X1R5cGVzXS54bWxQSwECLQAUAAYACAAAACEAWvQsW78AAAAVAQAA&#10;CwAAAAAAAAAAAAAAAAAfAQAAX3JlbHMvLnJlbHNQSwECLQAUAAYACAAAACEAIkEmCsYAAADeAAAA&#10;DwAAAAAAAAAAAAAAAAAHAgAAZHJzL2Rvd25yZXYueG1sUEsFBgAAAAADAAMAtwAAAPoCAAAAAA==&#10;" path="m,l7559993,r,642938l,642938,,e" stroked="f" strokeweight="0">
                  <v:stroke miterlimit="83231f" joinstyle="miter"/>
                  <v:path arrowok="t" textboxrect="0,0,7559993,642938"/>
                </v:shape>
                <v:shape id="Shape 25508" o:spid="_x0000_s1032" style="position:absolute;width:75599;height:1044;visibility:visible;mso-wrap-style:square;v-text-anchor:top" coordsize="7559993,10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9PYwwAAAN4AAAAPAAAAZHJzL2Rvd25yZXYueG1sRE/LisIw&#10;FN0P+A/hCrMZNLGDo1SjiCC4EXwM6PLSXNtic1OaqJm/nywEl4fzni+jbcSDOl871jAaKhDEhTM1&#10;lxp+T5vBFIQPyAYbx6ThjzwsF72POebGPflAj2MoRQphn6OGKoQ2l9IXFVn0Q9cSJ+7qOoshwa6U&#10;psNnCreNzJT6kRZrTg0VtrSuqLgd71bDNhzMdZedV/vvuL/EiaLdRX1p/dmPqxmIQDG8xS/31mjI&#10;xmOV9qY76QrIxT8AAAD//wMAUEsBAi0AFAAGAAgAAAAhANvh9svuAAAAhQEAABMAAAAAAAAAAAAA&#10;AAAAAAAAAFtDb250ZW50X1R5cGVzXS54bWxQSwECLQAUAAYACAAAACEAWvQsW78AAAAVAQAACwAA&#10;AAAAAAAAAAAAAAAfAQAAX3JlbHMvLnJlbHNQSwECLQAUAAYACAAAACEAyOvT2MMAAADeAAAADwAA&#10;AAAAAAAAAAAAAAAHAgAAZHJzL2Rvd25yZXYueG1sUEsFBgAAAAADAAMAtwAAAPcCAAAAAA==&#10;" path="m,l7559993,r,104483l,104483,,e" fillcolor="#202429" stroked="f" strokeweight="0">
                  <v:stroke miterlimit="83231f" joinstyle="miter"/>
                  <v:path arrowok="t" textboxrect="0,0,7559993,104483"/>
                </v:shape>
                <v:shape id="Picture 25" o:spid="_x0000_s1033" type="#_x0000_t75" style="position:absolute;left:53370;top:2957;width:19080;height:7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pR8wwAAANsAAAAPAAAAZHJzL2Rvd25yZXYueG1sRI9Bi8Iw&#10;FITvgv8hPGFvmqroSjWKCsLCssJWL95em2dbbF5KE23995sFweMwM98wq01nKvGgxpWWFYxHEQji&#10;zOqScwXn02G4AOE8ssbKMil4koPNut9bYaxty7/0SHwuAoRdjAoK7+tYSpcVZNCNbE0cvKttDPog&#10;m1zqBtsAN5WcRNFcGiw5LBRY076g7JbcjYLdJXva2TT9/D4v0h9zTGUboVTqY9BtlyA8df4dfrW/&#10;tILJDP6/hB8g138AAAD//wMAUEsBAi0AFAAGAAgAAAAhANvh9svuAAAAhQEAABMAAAAAAAAAAAAA&#10;AAAAAAAAAFtDb250ZW50X1R5cGVzXS54bWxQSwECLQAUAAYACAAAACEAWvQsW78AAAAVAQAACwAA&#10;AAAAAAAAAAAAAAAfAQAAX3JlbHMvLnJlbHNQSwECLQAUAAYACAAAACEAK96UfMMAAADbAAAADwAA&#10;AAAAAAAAAAAAAAAHAgAAZHJzL2Rvd25yZXYueG1sUEsFBgAAAAADAAMAtwAAAPcCAAAAAA==&#10;">
                  <v:imagedata r:id="rId10" o:title=""/>
                </v:shape>
                <v:rect id="Rectangle 26" o:spid="_x0000_s1034" style="position:absolute;left:5050;top:69276;width:66696;height:20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22249BFB" w14:textId="77777777" w:rsidR="006C022A" w:rsidRDefault="006C022A" w:rsidP="00F77A1A">
                        <w:pPr>
                          <w:spacing w:after="160" w:line="259" w:lineRule="auto"/>
                          <w:ind w:left="0" w:right="0" w:firstLine="0"/>
                          <w:jc w:val="center"/>
                          <w:rPr>
                            <w:b/>
                            <w:color w:val="FFFFFF"/>
                            <w:sz w:val="72"/>
                            <w:szCs w:val="72"/>
                          </w:rPr>
                        </w:pPr>
                        <w:r w:rsidRPr="005F4C60">
                          <w:rPr>
                            <w:b/>
                            <w:color w:val="FFFFFF"/>
                            <w:sz w:val="72"/>
                            <w:szCs w:val="72"/>
                          </w:rPr>
                          <w:t>Teacher of</w:t>
                        </w:r>
                        <w:r>
                          <w:rPr>
                            <w:b/>
                            <w:color w:val="FFFFFF"/>
                            <w:sz w:val="72"/>
                            <w:szCs w:val="72"/>
                          </w:rPr>
                          <w:t xml:space="preserve"> Science </w:t>
                        </w:r>
                      </w:p>
                      <w:p w14:paraId="209CDC4D" w14:textId="30C21ECE" w:rsidR="006C022A" w:rsidRPr="005F4C60" w:rsidRDefault="006C022A" w:rsidP="00F77A1A">
                        <w:pPr>
                          <w:spacing w:after="160" w:line="259" w:lineRule="auto"/>
                          <w:ind w:left="0" w:right="0" w:firstLine="0"/>
                          <w:jc w:val="center"/>
                          <w:rPr>
                            <w:b/>
                            <w:color w:val="FFFFFF"/>
                            <w:sz w:val="72"/>
                            <w:szCs w:val="72"/>
                          </w:rPr>
                        </w:pPr>
                        <w:r>
                          <w:rPr>
                            <w:b/>
                            <w:color w:val="FFFFFF"/>
                            <w:sz w:val="72"/>
                            <w:szCs w:val="72"/>
                          </w:rPr>
                          <w:t>Chemistry Specialist</w:t>
                        </w:r>
                      </w:p>
                      <w:p w14:paraId="1194EA5F" w14:textId="2034B1FC" w:rsidR="006C022A" w:rsidRPr="005F4C60" w:rsidRDefault="006C022A" w:rsidP="00F77A1A">
                        <w:pPr>
                          <w:spacing w:after="160" w:line="259" w:lineRule="auto"/>
                          <w:ind w:left="0" w:right="0" w:firstLine="0"/>
                          <w:jc w:val="center"/>
                        </w:pPr>
                        <w:r w:rsidRPr="005F4C60">
                          <w:rPr>
                            <w:color w:val="FFFFFF"/>
                            <w:sz w:val="52"/>
                            <w:szCs w:val="52"/>
                          </w:rPr>
                          <w:t xml:space="preserve"> </w:t>
                        </w:r>
                        <w:r w:rsidRPr="005F4C60">
                          <w:rPr>
                            <w:color w:val="FFFFFF"/>
                            <w:sz w:val="72"/>
                            <w:szCs w:val="72"/>
                          </w:rPr>
                          <w:t>(Maternity Cover)</w:t>
                        </w:r>
                      </w:p>
                    </w:txbxContent>
                  </v:textbox>
                </v:rect>
                <v:rect id="Rectangle 27" o:spid="_x0000_s1035" style="position:absolute;left:11564;top:89997;width:52271;height:9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4BA7001A" w14:textId="77777777" w:rsidR="006C022A" w:rsidRPr="005F4C60" w:rsidRDefault="006C022A">
                        <w:pPr>
                          <w:spacing w:after="160" w:line="259" w:lineRule="auto"/>
                          <w:ind w:left="0" w:right="0" w:firstLine="0"/>
                          <w:rPr>
                            <w:sz w:val="96"/>
                            <w:szCs w:val="96"/>
                          </w:rPr>
                        </w:pPr>
                        <w:r w:rsidRPr="005F4C60">
                          <w:rPr>
                            <w:color w:val="FFFFFF"/>
                            <w:sz w:val="96"/>
                            <w:szCs w:val="96"/>
                          </w:rPr>
                          <w:t>Application Pack</w:t>
                        </w:r>
                      </w:p>
                    </w:txbxContent>
                  </v:textbox>
                </v:rect>
                <w10:wrap type="topAndBottom" anchorx="page" anchory="page"/>
              </v:group>
            </w:pict>
          </mc:Fallback>
        </mc:AlternateContent>
      </w:r>
      <w:r>
        <w:br w:type="page"/>
      </w:r>
    </w:p>
    <w:p w14:paraId="2FCC4042" w14:textId="77777777" w:rsidR="00353B5B" w:rsidRDefault="0011668F">
      <w:pPr>
        <w:pStyle w:val="Heading1"/>
        <w:spacing w:after="33"/>
        <w:ind w:left="329"/>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78CBA693" wp14:editId="37C258D4">
                <wp:simplePos x="0" y="0"/>
                <wp:positionH relativeFrom="page">
                  <wp:posOffset>0</wp:posOffset>
                </wp:positionH>
                <wp:positionV relativeFrom="page">
                  <wp:posOffset>7199998</wp:posOffset>
                </wp:positionV>
                <wp:extent cx="7560005" cy="2802256"/>
                <wp:effectExtent l="0" t="0" r="0" b="0"/>
                <wp:wrapTopAndBottom/>
                <wp:docPr id="16744" name="Group 16744"/>
                <wp:cNvGraphicFramePr/>
                <a:graphic xmlns:a="http://schemas.openxmlformats.org/drawingml/2006/main">
                  <a:graphicData uri="http://schemas.microsoft.com/office/word/2010/wordprocessingGroup">
                    <wpg:wgp>
                      <wpg:cNvGrpSpPr/>
                      <wpg:grpSpPr>
                        <a:xfrm>
                          <a:off x="0" y="0"/>
                          <a:ext cx="7560005" cy="2802256"/>
                          <a:chOff x="0" y="0"/>
                          <a:chExt cx="7560005" cy="2802256"/>
                        </a:xfrm>
                      </wpg:grpSpPr>
                      <pic:pic xmlns:pic="http://schemas.openxmlformats.org/drawingml/2006/picture">
                        <pic:nvPicPr>
                          <pic:cNvPr id="24067" name="Picture 24067"/>
                          <pic:cNvPicPr/>
                        </pic:nvPicPr>
                        <pic:blipFill>
                          <a:blip r:embed="rId11"/>
                          <a:stretch>
                            <a:fillRect/>
                          </a:stretch>
                        </pic:blipFill>
                        <pic:spPr>
                          <a:xfrm>
                            <a:off x="2725928" y="-3669"/>
                            <a:ext cx="4815840" cy="2807208"/>
                          </a:xfrm>
                          <a:prstGeom prst="rect">
                            <a:avLst/>
                          </a:prstGeom>
                        </pic:spPr>
                      </pic:pic>
                      <pic:pic xmlns:pic="http://schemas.openxmlformats.org/drawingml/2006/picture">
                        <pic:nvPicPr>
                          <pic:cNvPr id="24068" name="Picture 24068"/>
                          <pic:cNvPicPr/>
                        </pic:nvPicPr>
                        <pic:blipFill>
                          <a:blip r:embed="rId12"/>
                          <a:stretch>
                            <a:fillRect/>
                          </a:stretch>
                        </pic:blipFill>
                        <pic:spPr>
                          <a:xfrm>
                            <a:off x="0" y="-3669"/>
                            <a:ext cx="2621280" cy="2807208"/>
                          </a:xfrm>
                          <a:prstGeom prst="rect">
                            <a:avLst/>
                          </a:prstGeom>
                        </pic:spPr>
                      </pic:pic>
                    </wpg:wgp>
                  </a:graphicData>
                </a:graphic>
              </wp:anchor>
            </w:drawing>
          </mc:Choice>
          <mc:Fallback xmlns:a="http://schemas.openxmlformats.org/drawingml/2006/main">
            <w:pict>
              <v:group id="Group 16744" style="width:595.276pt;height:220.65pt;position:absolute;mso-position-horizontal-relative:page;mso-position-horizontal:absolute;margin-left:0pt;mso-position-vertical-relative:page;margin-top:566.929pt;" coordsize="75600,28022">
                <v:shape id="Picture 24067" style="position:absolute;width:48158;height:28072;left:27259;top:-36;" filled="f">
                  <v:imagedata r:id="rId13"/>
                </v:shape>
                <v:shape id="Picture 24068" style="position:absolute;width:26212;height:28072;left:0;top:-36;" filled="f">
                  <v:imagedata r:id="rId14"/>
                </v:shape>
                <w10:wrap type="topAndBottom"/>
              </v:group>
            </w:pict>
          </mc:Fallback>
        </mc:AlternateContent>
      </w:r>
      <w:r>
        <w:t>Contents</w:t>
      </w:r>
    </w:p>
    <w:p w14:paraId="49C9DF52" w14:textId="14E9B9BB" w:rsidR="00353B5B" w:rsidRDefault="00F85EF0">
      <w:pPr>
        <w:tabs>
          <w:tab w:val="center" w:pos="2462"/>
          <w:tab w:val="center" w:pos="9885"/>
        </w:tabs>
        <w:spacing w:after="160" w:line="259" w:lineRule="auto"/>
        <w:ind w:left="0" w:right="0" w:firstLine="0"/>
      </w:pPr>
      <w:r>
        <w:rPr>
          <w:rFonts w:ascii="Calibri" w:eastAsia="Calibri" w:hAnsi="Calibri" w:cs="Calibri"/>
          <w:sz w:val="22"/>
        </w:rPr>
        <w:t xml:space="preserve">     </w:t>
      </w:r>
      <w:r w:rsidR="001F1B7D">
        <w:rPr>
          <w:rFonts w:ascii="Calibri" w:eastAsia="Calibri" w:hAnsi="Calibri" w:cs="Calibri"/>
          <w:sz w:val="22"/>
        </w:rPr>
        <w:t xml:space="preserve">  </w:t>
      </w:r>
      <w:r w:rsidR="001F1B7D">
        <w:rPr>
          <w:sz w:val="28"/>
        </w:rPr>
        <w:t>Welcome from the Hea</w:t>
      </w:r>
      <w:r w:rsidR="00B75746">
        <w:rPr>
          <w:sz w:val="28"/>
        </w:rPr>
        <w:t>d</w:t>
      </w:r>
      <w:r w:rsidR="001F1B7D">
        <w:rPr>
          <w:sz w:val="28"/>
        </w:rPr>
        <w:t>teacher</w:t>
      </w:r>
      <w:r w:rsidR="0011668F">
        <w:rPr>
          <w:sz w:val="28"/>
        </w:rPr>
        <w:tab/>
      </w:r>
      <w:r w:rsidR="0011668F">
        <w:rPr>
          <w:b/>
          <w:color w:val="D7242F"/>
          <w:sz w:val="28"/>
        </w:rPr>
        <w:t>3</w:t>
      </w:r>
    </w:p>
    <w:p w14:paraId="6089213B" w14:textId="77777777" w:rsidR="00353B5B" w:rsidRDefault="0011668F">
      <w:pPr>
        <w:tabs>
          <w:tab w:val="center" w:pos="1944"/>
          <w:tab w:val="center" w:pos="9885"/>
        </w:tabs>
        <w:spacing w:after="160" w:line="259" w:lineRule="auto"/>
        <w:ind w:left="0" w:right="0" w:firstLine="0"/>
      </w:pPr>
      <w:r>
        <w:rPr>
          <w:rFonts w:ascii="Calibri" w:eastAsia="Calibri" w:hAnsi="Calibri" w:cs="Calibri"/>
          <w:sz w:val="22"/>
        </w:rPr>
        <w:tab/>
      </w:r>
      <w:r>
        <w:rPr>
          <w:sz w:val="28"/>
        </w:rPr>
        <w:t>Welcome from the CEO</w:t>
      </w:r>
      <w:r>
        <w:rPr>
          <w:sz w:val="28"/>
        </w:rPr>
        <w:tab/>
      </w:r>
      <w:r>
        <w:rPr>
          <w:b/>
          <w:color w:val="D7242F"/>
          <w:sz w:val="28"/>
        </w:rPr>
        <w:t>4</w:t>
      </w:r>
    </w:p>
    <w:p w14:paraId="07CCC97A" w14:textId="77777777" w:rsidR="00353B5B" w:rsidRDefault="001F1B7D">
      <w:pPr>
        <w:tabs>
          <w:tab w:val="center" w:pos="680"/>
          <w:tab w:val="center" w:pos="9885"/>
        </w:tabs>
        <w:spacing w:after="160" w:line="259" w:lineRule="auto"/>
        <w:ind w:left="0" w:right="0" w:firstLine="0"/>
      </w:pPr>
      <w:r w:rsidRPr="001F1B7D">
        <w:rPr>
          <w:sz w:val="28"/>
        </w:rPr>
        <w:t xml:space="preserve">    </w:t>
      </w:r>
      <w:r>
        <w:rPr>
          <w:sz w:val="28"/>
        </w:rPr>
        <w:t xml:space="preserve"> </w:t>
      </w:r>
      <w:r w:rsidRPr="001F1B7D">
        <w:rPr>
          <w:sz w:val="28"/>
        </w:rPr>
        <w:t>Introduction</w:t>
      </w:r>
      <w:r w:rsidR="0011668F">
        <w:rPr>
          <w:sz w:val="28"/>
        </w:rPr>
        <w:tab/>
      </w:r>
      <w:r w:rsidR="0011668F">
        <w:rPr>
          <w:b/>
          <w:color w:val="D7242F"/>
          <w:sz w:val="28"/>
        </w:rPr>
        <w:t>5</w:t>
      </w:r>
    </w:p>
    <w:p w14:paraId="5659F628" w14:textId="77777777" w:rsidR="00353B5B" w:rsidRDefault="0011668F">
      <w:pPr>
        <w:tabs>
          <w:tab w:val="center" w:pos="1508"/>
          <w:tab w:val="center" w:pos="9885"/>
        </w:tabs>
        <w:spacing w:after="160" w:line="259" w:lineRule="auto"/>
        <w:ind w:left="0" w:right="0" w:firstLine="0"/>
      </w:pPr>
      <w:r>
        <w:rPr>
          <w:rFonts w:ascii="Calibri" w:eastAsia="Calibri" w:hAnsi="Calibri" w:cs="Calibri"/>
          <w:sz w:val="22"/>
        </w:rPr>
        <w:tab/>
      </w:r>
      <w:r>
        <w:rPr>
          <w:sz w:val="28"/>
        </w:rPr>
        <w:t xml:space="preserve">About the School </w:t>
      </w:r>
      <w:r>
        <w:rPr>
          <w:sz w:val="28"/>
        </w:rPr>
        <w:tab/>
      </w:r>
      <w:r>
        <w:rPr>
          <w:b/>
          <w:color w:val="D7242F"/>
          <w:sz w:val="28"/>
        </w:rPr>
        <w:t>6</w:t>
      </w:r>
    </w:p>
    <w:p w14:paraId="54453625" w14:textId="77777777" w:rsidR="00353B5B" w:rsidRDefault="0011668F">
      <w:pPr>
        <w:tabs>
          <w:tab w:val="center" w:pos="1139"/>
          <w:tab w:val="center" w:pos="9885"/>
        </w:tabs>
        <w:spacing w:after="160" w:line="259" w:lineRule="auto"/>
        <w:ind w:left="0" w:right="0" w:firstLine="0"/>
      </w:pPr>
      <w:r>
        <w:rPr>
          <w:rFonts w:ascii="Calibri" w:eastAsia="Calibri" w:hAnsi="Calibri" w:cs="Calibri"/>
          <w:sz w:val="22"/>
        </w:rPr>
        <w:tab/>
      </w:r>
      <w:r>
        <w:rPr>
          <w:sz w:val="28"/>
        </w:rPr>
        <w:t>School Aims</w:t>
      </w:r>
      <w:r>
        <w:rPr>
          <w:sz w:val="28"/>
        </w:rPr>
        <w:tab/>
      </w:r>
      <w:r>
        <w:rPr>
          <w:b/>
          <w:color w:val="D7242F"/>
          <w:sz w:val="28"/>
        </w:rPr>
        <w:t>7</w:t>
      </w:r>
    </w:p>
    <w:p w14:paraId="7E3B0C91" w14:textId="77777777" w:rsidR="00353B5B" w:rsidRDefault="0011668F">
      <w:pPr>
        <w:tabs>
          <w:tab w:val="center" w:pos="1522"/>
          <w:tab w:val="center" w:pos="9885"/>
        </w:tabs>
        <w:spacing w:after="160" w:line="259" w:lineRule="auto"/>
        <w:ind w:left="0" w:right="0" w:firstLine="0"/>
      </w:pPr>
      <w:r>
        <w:rPr>
          <w:rFonts w:ascii="Calibri" w:eastAsia="Calibri" w:hAnsi="Calibri" w:cs="Calibri"/>
          <w:sz w:val="22"/>
        </w:rPr>
        <w:tab/>
      </w:r>
      <w:r w:rsidR="00B67FD2">
        <w:rPr>
          <w:rFonts w:ascii="Calibri" w:eastAsia="Calibri" w:hAnsi="Calibri" w:cs="Calibri"/>
          <w:sz w:val="22"/>
        </w:rPr>
        <w:t xml:space="preserve">      </w:t>
      </w:r>
      <w:r w:rsidR="00B67FD2">
        <w:rPr>
          <w:sz w:val="28"/>
        </w:rPr>
        <w:t xml:space="preserve">Teaching and Learning </w:t>
      </w:r>
      <w:r>
        <w:rPr>
          <w:sz w:val="28"/>
        </w:rPr>
        <w:t>at Walton High</w:t>
      </w:r>
      <w:r>
        <w:rPr>
          <w:sz w:val="28"/>
        </w:rPr>
        <w:tab/>
      </w:r>
      <w:r>
        <w:rPr>
          <w:b/>
          <w:color w:val="D7242F"/>
          <w:sz w:val="28"/>
        </w:rPr>
        <w:t>8</w:t>
      </w:r>
    </w:p>
    <w:p w14:paraId="3A5E22CB" w14:textId="77777777" w:rsidR="00353B5B" w:rsidRPr="004E61FC" w:rsidRDefault="0011668F">
      <w:pPr>
        <w:tabs>
          <w:tab w:val="center" w:pos="1388"/>
          <w:tab w:val="center" w:pos="9885"/>
        </w:tabs>
        <w:spacing w:after="160" w:line="259" w:lineRule="auto"/>
        <w:ind w:left="0" w:right="0" w:firstLine="0"/>
        <w:rPr>
          <w:b/>
          <w:color w:val="D7242F"/>
          <w:sz w:val="28"/>
        </w:rPr>
      </w:pPr>
      <w:r>
        <w:rPr>
          <w:rFonts w:ascii="Calibri" w:eastAsia="Calibri" w:hAnsi="Calibri" w:cs="Calibri"/>
          <w:sz w:val="22"/>
        </w:rPr>
        <w:tab/>
      </w:r>
      <w:r>
        <w:rPr>
          <w:sz w:val="28"/>
        </w:rPr>
        <w:t>Key Information</w:t>
      </w:r>
      <w:r>
        <w:rPr>
          <w:sz w:val="28"/>
        </w:rPr>
        <w:tab/>
      </w:r>
      <w:r w:rsidR="004E61FC" w:rsidRPr="004E61FC">
        <w:rPr>
          <w:b/>
          <w:color w:val="D7242F"/>
          <w:sz w:val="28"/>
        </w:rPr>
        <w:t>17</w:t>
      </w:r>
    </w:p>
    <w:p w14:paraId="486992FF" w14:textId="77777777" w:rsidR="00353B5B" w:rsidRPr="004E61FC" w:rsidRDefault="0011668F">
      <w:pPr>
        <w:tabs>
          <w:tab w:val="center" w:pos="2697"/>
          <w:tab w:val="center" w:pos="9807"/>
        </w:tabs>
        <w:spacing w:after="160" w:line="259" w:lineRule="auto"/>
        <w:ind w:left="0" w:right="0" w:firstLine="0"/>
        <w:rPr>
          <w:b/>
          <w:color w:val="D7242F"/>
          <w:sz w:val="28"/>
        </w:rPr>
      </w:pPr>
      <w:r>
        <w:rPr>
          <w:rFonts w:ascii="Calibri" w:eastAsia="Calibri" w:hAnsi="Calibri" w:cs="Calibri"/>
          <w:sz w:val="22"/>
        </w:rPr>
        <w:tab/>
      </w:r>
      <w:r>
        <w:rPr>
          <w:sz w:val="28"/>
        </w:rPr>
        <w:t>What OFSTED say about our School</w:t>
      </w:r>
      <w:r>
        <w:rPr>
          <w:sz w:val="28"/>
        </w:rPr>
        <w:tab/>
      </w:r>
      <w:r w:rsidR="004E61FC" w:rsidRPr="004E61FC">
        <w:rPr>
          <w:b/>
          <w:color w:val="D7242F"/>
          <w:sz w:val="28"/>
        </w:rPr>
        <w:t>18</w:t>
      </w:r>
    </w:p>
    <w:p w14:paraId="153924E5" w14:textId="77777777" w:rsidR="00353B5B" w:rsidRDefault="0011668F">
      <w:pPr>
        <w:tabs>
          <w:tab w:val="center" w:pos="1378"/>
          <w:tab w:val="center" w:pos="9807"/>
        </w:tabs>
        <w:spacing w:after="160" w:line="259" w:lineRule="auto"/>
        <w:ind w:left="0" w:right="0" w:firstLine="0"/>
      </w:pPr>
      <w:r>
        <w:rPr>
          <w:rFonts w:ascii="Calibri" w:eastAsia="Calibri" w:hAnsi="Calibri" w:cs="Calibri"/>
          <w:sz w:val="22"/>
        </w:rPr>
        <w:tab/>
      </w:r>
      <w:r>
        <w:rPr>
          <w:sz w:val="28"/>
        </w:rPr>
        <w:t>Job Description</w:t>
      </w:r>
      <w:r>
        <w:rPr>
          <w:sz w:val="28"/>
        </w:rPr>
        <w:tab/>
      </w:r>
      <w:r>
        <w:rPr>
          <w:b/>
          <w:color w:val="D7242F"/>
          <w:sz w:val="28"/>
        </w:rPr>
        <w:t>1</w:t>
      </w:r>
      <w:r w:rsidR="004E61FC">
        <w:rPr>
          <w:b/>
          <w:color w:val="D7242F"/>
          <w:sz w:val="28"/>
        </w:rPr>
        <w:t>9</w:t>
      </w:r>
    </w:p>
    <w:p w14:paraId="4C491A04" w14:textId="77777777" w:rsidR="00353B5B" w:rsidRDefault="0011668F">
      <w:pPr>
        <w:tabs>
          <w:tab w:val="center" w:pos="1694"/>
          <w:tab w:val="center" w:pos="9807"/>
        </w:tabs>
        <w:spacing w:after="160" w:line="259" w:lineRule="auto"/>
        <w:ind w:left="0" w:right="0" w:firstLine="0"/>
        <w:rPr>
          <w:b/>
          <w:color w:val="D7242F"/>
          <w:sz w:val="28"/>
        </w:rPr>
      </w:pPr>
      <w:r>
        <w:rPr>
          <w:rFonts w:ascii="Calibri" w:eastAsia="Calibri" w:hAnsi="Calibri" w:cs="Calibri"/>
          <w:sz w:val="22"/>
        </w:rPr>
        <w:tab/>
      </w:r>
      <w:r>
        <w:rPr>
          <w:sz w:val="28"/>
        </w:rPr>
        <w:t>Person Specification</w:t>
      </w:r>
      <w:r>
        <w:rPr>
          <w:sz w:val="28"/>
        </w:rPr>
        <w:tab/>
      </w:r>
      <w:r w:rsidR="004E61FC">
        <w:rPr>
          <w:b/>
          <w:color w:val="D7242F"/>
          <w:sz w:val="28"/>
        </w:rPr>
        <w:t>21</w:t>
      </w:r>
    </w:p>
    <w:p w14:paraId="2B77E777" w14:textId="1DBE3605" w:rsidR="004E61FC" w:rsidRPr="004E61FC" w:rsidRDefault="004E61FC">
      <w:pPr>
        <w:tabs>
          <w:tab w:val="center" w:pos="1694"/>
          <w:tab w:val="center" w:pos="9807"/>
        </w:tabs>
        <w:spacing w:after="160" w:line="259" w:lineRule="auto"/>
        <w:ind w:left="0" w:right="0" w:firstLine="0"/>
        <w:rPr>
          <w:b/>
          <w:color w:val="D7242F"/>
          <w:sz w:val="28"/>
        </w:rPr>
      </w:pPr>
      <w:r>
        <w:t xml:space="preserve">    </w:t>
      </w:r>
      <w:r w:rsidRPr="00235C65">
        <w:rPr>
          <w:sz w:val="28"/>
        </w:rPr>
        <w:t>Department Information</w:t>
      </w:r>
      <w:r>
        <w:tab/>
      </w:r>
      <w:r w:rsidRPr="004E61FC">
        <w:rPr>
          <w:b/>
          <w:color w:val="D7242F"/>
          <w:sz w:val="28"/>
        </w:rPr>
        <w:t>22</w:t>
      </w:r>
      <w:r w:rsidR="0045733B">
        <w:rPr>
          <w:b/>
          <w:color w:val="D7242F"/>
          <w:sz w:val="28"/>
        </w:rPr>
        <w:t xml:space="preserve"> &amp; 23</w:t>
      </w:r>
      <w:bookmarkStart w:id="0" w:name="_GoBack"/>
      <w:bookmarkEnd w:id="0"/>
    </w:p>
    <w:p w14:paraId="31F79C2B" w14:textId="4CF9C8BC" w:rsidR="00353B5B" w:rsidRDefault="0011668F">
      <w:pPr>
        <w:tabs>
          <w:tab w:val="center" w:pos="1244"/>
          <w:tab w:val="center" w:pos="9807"/>
        </w:tabs>
        <w:spacing w:after="160" w:line="259" w:lineRule="auto"/>
        <w:ind w:left="0" w:right="0" w:firstLine="0"/>
      </w:pPr>
      <w:r>
        <w:rPr>
          <w:rFonts w:ascii="Calibri" w:eastAsia="Calibri" w:hAnsi="Calibri" w:cs="Calibri"/>
          <w:sz w:val="22"/>
        </w:rPr>
        <w:tab/>
      </w:r>
      <w:r>
        <w:rPr>
          <w:sz w:val="28"/>
        </w:rPr>
        <w:t>How to Apply</w:t>
      </w:r>
      <w:r w:rsidR="005752B2">
        <w:rPr>
          <w:b/>
          <w:color w:val="D7242F"/>
          <w:sz w:val="28"/>
        </w:rPr>
        <w:tab/>
        <w:t>2</w:t>
      </w:r>
      <w:r w:rsidR="0045733B">
        <w:rPr>
          <w:b/>
          <w:color w:val="D7242F"/>
          <w:sz w:val="28"/>
        </w:rPr>
        <w:t>4</w:t>
      </w:r>
    </w:p>
    <w:p w14:paraId="032EF298" w14:textId="77777777" w:rsidR="00353B5B" w:rsidRDefault="001F1B7D" w:rsidP="001F1B7D">
      <w:pPr>
        <w:pStyle w:val="Heading1"/>
        <w:ind w:left="818"/>
      </w:pPr>
      <w:r>
        <w:rPr>
          <w:noProof/>
          <w:color w:val="auto"/>
          <w:szCs w:val="24"/>
        </w:rPr>
        <w:lastRenderedPageBreak/>
        <w:drawing>
          <wp:anchor distT="0" distB="0" distL="114300" distR="114300" simplePos="0" relativeHeight="251724800" behindDoc="0" locked="0" layoutInCell="1" allowOverlap="1" wp14:anchorId="2AD09D47" wp14:editId="202E7E3E">
            <wp:simplePos x="0" y="0"/>
            <wp:positionH relativeFrom="column">
              <wp:posOffset>4785866</wp:posOffset>
            </wp:positionH>
            <wp:positionV relativeFrom="paragraph">
              <wp:posOffset>5289904</wp:posOffset>
            </wp:positionV>
            <wp:extent cx="1591503" cy="1626870"/>
            <wp:effectExtent l="0" t="0" r="8890" b="0"/>
            <wp:wrapNone/>
            <wp:docPr id="6" name="Picture 6" descr="Staff Photos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ff Photos 003"/>
                    <pic:cNvPicPr>
                      <a:picLocks noChangeAspect="1" noChangeArrowheads="1"/>
                    </pic:cNvPicPr>
                  </pic:nvPicPr>
                  <pic:blipFill>
                    <a:blip r:embed="rId15" cstate="print">
                      <a:extLst>
                        <a:ext uri="{28A0092B-C50C-407E-A947-70E740481C1C}">
                          <a14:useLocalDpi xmlns:a14="http://schemas.microsoft.com/office/drawing/2010/main" val="0"/>
                        </a:ext>
                      </a:extLst>
                    </a:blip>
                    <a:srcRect l="20949" r="5710"/>
                    <a:stretch>
                      <a:fillRect/>
                    </a:stretch>
                  </pic:blipFill>
                  <pic:spPr bwMode="auto">
                    <a:xfrm>
                      <a:off x="0" y="0"/>
                      <a:ext cx="1591503" cy="1626870"/>
                    </a:xfrm>
                    <a:prstGeom prst="rect">
                      <a:avLst/>
                    </a:prstGeom>
                    <a:noFill/>
                  </pic:spPr>
                </pic:pic>
              </a:graphicData>
            </a:graphic>
            <wp14:sizeRelH relativeFrom="page">
              <wp14:pctWidth>0</wp14:pctWidth>
            </wp14:sizeRelH>
            <wp14:sizeRelV relativeFrom="page">
              <wp14:pctHeight>0</wp14:pctHeight>
            </wp14:sizeRelV>
          </wp:anchor>
        </w:drawing>
      </w:r>
      <w:r>
        <w:t>Welcome from the Headteacher</w:t>
      </w:r>
      <w:r w:rsidR="0011668F">
        <w:rPr>
          <w:rFonts w:ascii="Calibri" w:eastAsia="Calibri" w:hAnsi="Calibri" w:cs="Calibri"/>
          <w:noProof/>
          <w:sz w:val="22"/>
        </w:rPr>
        <mc:AlternateContent>
          <mc:Choice Requires="wpg">
            <w:drawing>
              <wp:inline distT="0" distB="0" distL="0" distR="0" wp14:anchorId="7CF94C20" wp14:editId="02EA5C85">
                <wp:extent cx="6917009" cy="7190437"/>
                <wp:effectExtent l="0" t="0" r="0" b="0"/>
                <wp:docPr id="17504" name="Group 17504"/>
                <wp:cNvGraphicFramePr/>
                <a:graphic xmlns:a="http://schemas.openxmlformats.org/drawingml/2006/main">
                  <a:graphicData uri="http://schemas.microsoft.com/office/word/2010/wordprocessingGroup">
                    <wpg:wgp>
                      <wpg:cNvGrpSpPr/>
                      <wpg:grpSpPr>
                        <a:xfrm>
                          <a:off x="0" y="0"/>
                          <a:ext cx="6917009" cy="7190437"/>
                          <a:chOff x="0" y="0"/>
                          <a:chExt cx="6917009" cy="7190437"/>
                        </a:xfrm>
                      </wpg:grpSpPr>
                      <wps:wsp>
                        <wps:cNvPr id="25514" name="Shape 25514"/>
                        <wps:cNvSpPr/>
                        <wps:spPr>
                          <a:xfrm>
                            <a:off x="0" y="0"/>
                            <a:ext cx="5481041" cy="5184001"/>
                          </a:xfrm>
                          <a:custGeom>
                            <a:avLst/>
                            <a:gdLst/>
                            <a:ahLst/>
                            <a:cxnLst/>
                            <a:rect l="0" t="0" r="0" b="0"/>
                            <a:pathLst>
                              <a:path w="5481041" h="5184001">
                                <a:moveTo>
                                  <a:pt x="0" y="0"/>
                                </a:moveTo>
                                <a:lnTo>
                                  <a:pt x="5481041" y="0"/>
                                </a:lnTo>
                                <a:lnTo>
                                  <a:pt x="5481041" y="5184001"/>
                                </a:lnTo>
                                <a:lnTo>
                                  <a:pt x="0" y="5184001"/>
                                </a:lnTo>
                                <a:lnTo>
                                  <a:pt x="0" y="0"/>
                                </a:lnTo>
                              </a:path>
                            </a:pathLst>
                          </a:custGeom>
                          <a:ln w="0" cap="flat">
                            <a:miter lim="127000"/>
                          </a:ln>
                        </wps:spPr>
                        <wps:style>
                          <a:lnRef idx="0">
                            <a:srgbClr val="000000">
                              <a:alpha val="0"/>
                            </a:srgbClr>
                          </a:lnRef>
                          <a:fillRef idx="1">
                            <a:srgbClr val="C7C8C9"/>
                          </a:fillRef>
                          <a:effectRef idx="0">
                            <a:scrgbClr r="0" g="0" b="0"/>
                          </a:effectRef>
                          <a:fontRef idx="none"/>
                        </wps:style>
                        <wps:bodyPr/>
                      </wps:wsp>
                      <wps:wsp>
                        <wps:cNvPr id="78" name="Rectangle 78"/>
                        <wps:cNvSpPr/>
                        <wps:spPr>
                          <a:xfrm>
                            <a:off x="4497904" y="6820874"/>
                            <a:ext cx="1366144" cy="196655"/>
                          </a:xfrm>
                          <a:prstGeom prst="rect">
                            <a:avLst/>
                          </a:prstGeom>
                          <a:ln>
                            <a:noFill/>
                          </a:ln>
                        </wps:spPr>
                        <wps:txbx>
                          <w:txbxContent>
                            <w:p w14:paraId="1FBFAD02" w14:textId="77777777" w:rsidR="006C022A" w:rsidRDefault="006C022A">
                              <w:pPr>
                                <w:spacing w:after="160" w:line="259" w:lineRule="auto"/>
                                <w:ind w:left="0" w:right="0" w:firstLine="0"/>
                              </w:pPr>
                              <w:r>
                                <w:rPr>
                                  <w:b/>
                                </w:rPr>
                                <w:t>Mr Andy Leese</w:t>
                              </w:r>
                            </w:p>
                          </w:txbxContent>
                        </wps:txbx>
                        <wps:bodyPr horzOverflow="overflow" vert="horz" lIns="0" tIns="0" rIns="0" bIns="0" rtlCol="0">
                          <a:noAutofit/>
                        </wps:bodyPr>
                      </wps:wsp>
                      <wps:wsp>
                        <wps:cNvPr id="79" name="Rectangle 79"/>
                        <wps:cNvSpPr/>
                        <wps:spPr>
                          <a:xfrm>
                            <a:off x="4851583" y="6993782"/>
                            <a:ext cx="1597213" cy="196655"/>
                          </a:xfrm>
                          <a:prstGeom prst="rect">
                            <a:avLst/>
                          </a:prstGeom>
                          <a:ln>
                            <a:noFill/>
                          </a:ln>
                        </wps:spPr>
                        <wps:txbx>
                          <w:txbxContent>
                            <w:p w14:paraId="653295F1" w14:textId="77777777" w:rsidR="006C022A" w:rsidRDefault="006C022A">
                              <w:pPr>
                                <w:spacing w:after="160" w:line="259" w:lineRule="auto"/>
                                <w:ind w:left="0" w:right="0" w:firstLine="0"/>
                              </w:pPr>
                              <w:r>
                                <w:rPr>
                                  <w:b/>
                                </w:rPr>
                                <w:t>Headteacher</w:t>
                              </w:r>
                            </w:p>
                          </w:txbxContent>
                        </wps:txbx>
                        <wps:bodyPr horzOverflow="overflow" vert="horz" lIns="0" tIns="0" rIns="0" bIns="0" rtlCol="0">
                          <a:noAutofit/>
                        </wps:bodyPr>
                      </wps:wsp>
                      <wps:wsp>
                        <wps:cNvPr id="80" name="Rectangle 80"/>
                        <wps:cNvSpPr/>
                        <wps:spPr>
                          <a:xfrm>
                            <a:off x="232835" y="315116"/>
                            <a:ext cx="1507623" cy="196655"/>
                          </a:xfrm>
                          <a:prstGeom prst="rect">
                            <a:avLst/>
                          </a:prstGeom>
                          <a:ln>
                            <a:noFill/>
                          </a:ln>
                        </wps:spPr>
                        <wps:txbx>
                          <w:txbxContent>
                            <w:p w14:paraId="3AF68717" w14:textId="77777777" w:rsidR="006C022A" w:rsidRDefault="006C022A">
                              <w:pPr>
                                <w:spacing w:after="160" w:line="259" w:lineRule="auto"/>
                                <w:ind w:left="0" w:right="0" w:firstLine="0"/>
                              </w:pPr>
                              <w:r>
                                <w:t>Dear Applicant</w:t>
                              </w:r>
                            </w:p>
                          </w:txbxContent>
                        </wps:txbx>
                        <wps:bodyPr horzOverflow="overflow" vert="horz" lIns="0" tIns="0" rIns="0" bIns="0" rtlCol="0">
                          <a:noAutofit/>
                        </wps:bodyPr>
                      </wps:wsp>
                      <wps:wsp>
                        <wps:cNvPr id="81" name="Rectangle 81"/>
                        <wps:cNvSpPr/>
                        <wps:spPr>
                          <a:xfrm>
                            <a:off x="232835" y="670665"/>
                            <a:ext cx="6446011" cy="196655"/>
                          </a:xfrm>
                          <a:prstGeom prst="rect">
                            <a:avLst/>
                          </a:prstGeom>
                          <a:ln>
                            <a:noFill/>
                          </a:ln>
                        </wps:spPr>
                        <wps:txbx>
                          <w:txbxContent>
                            <w:p w14:paraId="6351B603" w14:textId="77777777" w:rsidR="006C022A" w:rsidRDefault="006C022A">
                              <w:pPr>
                                <w:spacing w:after="160" w:line="259" w:lineRule="auto"/>
                                <w:ind w:left="0" w:right="0" w:firstLine="0"/>
                              </w:pPr>
                              <w:r>
                                <w:t xml:space="preserve">Thank you for expressing your interest in this exciting opportunity. I </w:t>
                              </w:r>
                            </w:p>
                          </w:txbxContent>
                        </wps:txbx>
                        <wps:bodyPr horzOverflow="overflow" vert="horz" lIns="0" tIns="0" rIns="0" bIns="0" rtlCol="0">
                          <a:noAutofit/>
                        </wps:bodyPr>
                      </wps:wsp>
                      <wps:wsp>
                        <wps:cNvPr id="82" name="Rectangle 82"/>
                        <wps:cNvSpPr/>
                        <wps:spPr>
                          <a:xfrm>
                            <a:off x="232835" y="848516"/>
                            <a:ext cx="6684174" cy="196655"/>
                          </a:xfrm>
                          <a:prstGeom prst="rect">
                            <a:avLst/>
                          </a:prstGeom>
                          <a:ln>
                            <a:noFill/>
                          </a:ln>
                        </wps:spPr>
                        <wps:txbx>
                          <w:txbxContent>
                            <w:p w14:paraId="04CF703A" w14:textId="77777777" w:rsidR="006C022A" w:rsidRDefault="006C022A">
                              <w:pPr>
                                <w:spacing w:after="160" w:line="259" w:lineRule="auto"/>
                                <w:ind w:left="0" w:right="0" w:firstLine="0"/>
                              </w:pPr>
                              <w:r>
                                <w:t xml:space="preserve">am pleased to present this application pack which, I hope, will help </w:t>
                              </w:r>
                            </w:p>
                          </w:txbxContent>
                        </wps:txbx>
                        <wps:bodyPr horzOverflow="overflow" vert="horz" lIns="0" tIns="0" rIns="0" bIns="0" rtlCol="0">
                          <a:noAutofit/>
                        </wps:bodyPr>
                      </wps:wsp>
                      <wps:wsp>
                        <wps:cNvPr id="83" name="Rectangle 83"/>
                        <wps:cNvSpPr/>
                        <wps:spPr>
                          <a:xfrm>
                            <a:off x="232835" y="1026368"/>
                            <a:ext cx="3433603" cy="196655"/>
                          </a:xfrm>
                          <a:prstGeom prst="rect">
                            <a:avLst/>
                          </a:prstGeom>
                          <a:ln>
                            <a:noFill/>
                          </a:ln>
                        </wps:spPr>
                        <wps:txbx>
                          <w:txbxContent>
                            <w:p w14:paraId="1A767A3C" w14:textId="77777777" w:rsidR="006C022A" w:rsidRDefault="006C022A">
                              <w:pPr>
                                <w:spacing w:after="160" w:line="259" w:lineRule="auto"/>
                                <w:ind w:left="0" w:right="0" w:firstLine="0"/>
                              </w:pPr>
                              <w:r>
                                <w:t>you to build a picture of our school.</w:t>
                              </w:r>
                            </w:p>
                          </w:txbxContent>
                        </wps:txbx>
                        <wps:bodyPr horzOverflow="overflow" vert="horz" lIns="0" tIns="0" rIns="0" bIns="0" rtlCol="0">
                          <a:noAutofit/>
                        </wps:bodyPr>
                      </wps:wsp>
                      <wps:wsp>
                        <wps:cNvPr id="84" name="Rectangle 84"/>
                        <wps:cNvSpPr/>
                        <wps:spPr>
                          <a:xfrm>
                            <a:off x="232835" y="1381916"/>
                            <a:ext cx="6418648" cy="196655"/>
                          </a:xfrm>
                          <a:prstGeom prst="rect">
                            <a:avLst/>
                          </a:prstGeom>
                          <a:ln>
                            <a:noFill/>
                          </a:ln>
                        </wps:spPr>
                        <wps:txbx>
                          <w:txbxContent>
                            <w:p w14:paraId="6F988320" w14:textId="77777777" w:rsidR="006C022A" w:rsidRDefault="006C022A">
                              <w:pPr>
                                <w:spacing w:after="160" w:line="259" w:lineRule="auto"/>
                                <w:ind w:left="0" w:right="0" w:firstLine="0"/>
                              </w:pPr>
                              <w:r>
                                <w:t xml:space="preserve">Walton High School opened in 1967 and serves the south-eastern </w:t>
                              </w:r>
                            </w:p>
                          </w:txbxContent>
                        </wps:txbx>
                        <wps:bodyPr horzOverflow="overflow" vert="horz" lIns="0" tIns="0" rIns="0" bIns="0" rtlCol="0">
                          <a:noAutofit/>
                        </wps:bodyPr>
                      </wps:wsp>
                      <wps:wsp>
                        <wps:cNvPr id="85" name="Rectangle 85"/>
                        <wps:cNvSpPr/>
                        <wps:spPr>
                          <a:xfrm>
                            <a:off x="232835" y="1559767"/>
                            <a:ext cx="6012656" cy="196655"/>
                          </a:xfrm>
                          <a:prstGeom prst="rect">
                            <a:avLst/>
                          </a:prstGeom>
                          <a:ln>
                            <a:noFill/>
                          </a:ln>
                        </wps:spPr>
                        <wps:txbx>
                          <w:txbxContent>
                            <w:p w14:paraId="067530A3" w14:textId="77777777" w:rsidR="006C022A" w:rsidRDefault="006C022A">
                              <w:pPr>
                                <w:spacing w:after="160" w:line="259" w:lineRule="auto"/>
                                <w:ind w:left="0" w:right="0" w:firstLine="0"/>
                              </w:pPr>
                              <w:r>
                                <w:t xml:space="preserve">area of Stafford. It is a school that prides itself on providing its </w:t>
                              </w:r>
                            </w:p>
                          </w:txbxContent>
                        </wps:txbx>
                        <wps:bodyPr horzOverflow="overflow" vert="horz" lIns="0" tIns="0" rIns="0" bIns="0" rtlCol="0">
                          <a:noAutofit/>
                        </wps:bodyPr>
                      </wps:wsp>
                      <wps:wsp>
                        <wps:cNvPr id="86" name="Rectangle 86"/>
                        <wps:cNvSpPr/>
                        <wps:spPr>
                          <a:xfrm>
                            <a:off x="232835" y="1737618"/>
                            <a:ext cx="6046505" cy="196655"/>
                          </a:xfrm>
                          <a:prstGeom prst="rect">
                            <a:avLst/>
                          </a:prstGeom>
                          <a:ln>
                            <a:noFill/>
                          </a:ln>
                        </wps:spPr>
                        <wps:txbx>
                          <w:txbxContent>
                            <w:p w14:paraId="5E1667A8" w14:textId="77777777" w:rsidR="006C022A" w:rsidRDefault="006C022A">
                              <w:pPr>
                                <w:spacing w:after="160" w:line="259" w:lineRule="auto"/>
                                <w:ind w:left="0" w:right="0" w:firstLine="0"/>
                              </w:pPr>
                              <w:r>
                                <w:t xml:space="preserve">students with a caring environment in which they are keen to </w:t>
                              </w:r>
                            </w:p>
                          </w:txbxContent>
                        </wps:txbx>
                        <wps:bodyPr horzOverflow="overflow" vert="horz" lIns="0" tIns="0" rIns="0" bIns="0" rtlCol="0">
                          <a:noAutofit/>
                        </wps:bodyPr>
                      </wps:wsp>
                      <wps:wsp>
                        <wps:cNvPr id="87" name="Rectangle 87"/>
                        <wps:cNvSpPr/>
                        <wps:spPr>
                          <a:xfrm>
                            <a:off x="232835" y="1915469"/>
                            <a:ext cx="6440741" cy="196655"/>
                          </a:xfrm>
                          <a:prstGeom prst="rect">
                            <a:avLst/>
                          </a:prstGeom>
                          <a:ln>
                            <a:noFill/>
                          </a:ln>
                        </wps:spPr>
                        <wps:txbx>
                          <w:txbxContent>
                            <w:p w14:paraId="61479561" w14:textId="77777777" w:rsidR="006C022A" w:rsidRDefault="006C022A">
                              <w:pPr>
                                <w:spacing w:after="160" w:line="259" w:lineRule="auto"/>
                                <w:ind w:left="0" w:right="0" w:firstLine="0"/>
                              </w:pPr>
                              <w:r>
                                <w:t xml:space="preserve">learn. Parents are supportive of the school and rightly expect high </w:t>
                              </w:r>
                            </w:p>
                          </w:txbxContent>
                        </wps:txbx>
                        <wps:bodyPr horzOverflow="overflow" vert="horz" lIns="0" tIns="0" rIns="0" bIns="0" rtlCol="0">
                          <a:noAutofit/>
                        </wps:bodyPr>
                      </wps:wsp>
                      <wps:wsp>
                        <wps:cNvPr id="88" name="Rectangle 88"/>
                        <wps:cNvSpPr/>
                        <wps:spPr>
                          <a:xfrm>
                            <a:off x="232835" y="2093320"/>
                            <a:ext cx="2126239" cy="196655"/>
                          </a:xfrm>
                          <a:prstGeom prst="rect">
                            <a:avLst/>
                          </a:prstGeom>
                          <a:ln>
                            <a:noFill/>
                          </a:ln>
                        </wps:spPr>
                        <wps:txbx>
                          <w:txbxContent>
                            <w:p w14:paraId="6A9EDCCA" w14:textId="77777777" w:rsidR="006C022A" w:rsidRDefault="006C022A">
                              <w:pPr>
                                <w:spacing w:after="160" w:line="259" w:lineRule="auto"/>
                                <w:ind w:left="0" w:right="0" w:firstLine="0"/>
                              </w:pPr>
                              <w:r>
                                <w:t>standards at all times.</w:t>
                              </w:r>
                            </w:p>
                          </w:txbxContent>
                        </wps:txbx>
                        <wps:bodyPr horzOverflow="overflow" vert="horz" lIns="0" tIns="0" rIns="0" bIns="0" rtlCol="0">
                          <a:noAutofit/>
                        </wps:bodyPr>
                      </wps:wsp>
                      <wps:wsp>
                        <wps:cNvPr id="89" name="Rectangle 89"/>
                        <wps:cNvSpPr/>
                        <wps:spPr>
                          <a:xfrm>
                            <a:off x="232835" y="2448869"/>
                            <a:ext cx="6582220" cy="196655"/>
                          </a:xfrm>
                          <a:prstGeom prst="rect">
                            <a:avLst/>
                          </a:prstGeom>
                          <a:ln>
                            <a:noFill/>
                          </a:ln>
                        </wps:spPr>
                        <wps:txbx>
                          <w:txbxContent>
                            <w:p w14:paraId="04C52CC5" w14:textId="77777777" w:rsidR="006C022A" w:rsidRDefault="006C022A">
                              <w:pPr>
                                <w:spacing w:after="160" w:line="259" w:lineRule="auto"/>
                                <w:ind w:left="0" w:right="0" w:firstLine="0"/>
                              </w:pPr>
                              <w:r>
                                <w:t xml:space="preserve">The school continually achieves high academic results as well as a </w:t>
                              </w:r>
                            </w:p>
                          </w:txbxContent>
                        </wps:txbx>
                        <wps:bodyPr horzOverflow="overflow" vert="horz" lIns="0" tIns="0" rIns="0" bIns="0" rtlCol="0">
                          <a:noAutofit/>
                        </wps:bodyPr>
                      </wps:wsp>
                      <wps:wsp>
                        <wps:cNvPr id="90" name="Rectangle 90"/>
                        <wps:cNvSpPr/>
                        <wps:spPr>
                          <a:xfrm>
                            <a:off x="232835" y="2626720"/>
                            <a:ext cx="6616475" cy="196655"/>
                          </a:xfrm>
                          <a:prstGeom prst="rect">
                            <a:avLst/>
                          </a:prstGeom>
                          <a:ln>
                            <a:noFill/>
                          </a:ln>
                        </wps:spPr>
                        <wps:txbx>
                          <w:txbxContent>
                            <w:p w14:paraId="614C427F" w14:textId="77777777" w:rsidR="006C022A" w:rsidRDefault="006C022A">
                              <w:pPr>
                                <w:spacing w:after="160" w:line="259" w:lineRule="auto"/>
                                <w:ind w:left="0" w:right="0" w:firstLine="0"/>
                              </w:pPr>
                              <w:r>
                                <w:t xml:space="preserve">variety of other successes. This </w:t>
                              </w:r>
                              <w:proofErr w:type="gramStart"/>
                              <w:r>
                                <w:t>is a reflection of</w:t>
                              </w:r>
                              <w:proofErr w:type="gramEnd"/>
                              <w:r>
                                <w:t xml:space="preserve"> the efforts of a hard-</w:t>
                              </w:r>
                            </w:p>
                          </w:txbxContent>
                        </wps:txbx>
                        <wps:bodyPr horzOverflow="overflow" vert="horz" lIns="0" tIns="0" rIns="0" bIns="0" rtlCol="0">
                          <a:noAutofit/>
                        </wps:bodyPr>
                      </wps:wsp>
                      <wps:wsp>
                        <wps:cNvPr id="91" name="Rectangle 91"/>
                        <wps:cNvSpPr/>
                        <wps:spPr>
                          <a:xfrm>
                            <a:off x="232835" y="2804570"/>
                            <a:ext cx="6583032" cy="196655"/>
                          </a:xfrm>
                          <a:prstGeom prst="rect">
                            <a:avLst/>
                          </a:prstGeom>
                          <a:ln>
                            <a:noFill/>
                          </a:ln>
                        </wps:spPr>
                        <wps:txbx>
                          <w:txbxContent>
                            <w:p w14:paraId="21A70D68" w14:textId="77777777" w:rsidR="006C022A" w:rsidRDefault="006C022A">
                              <w:pPr>
                                <w:spacing w:after="160" w:line="259" w:lineRule="auto"/>
                                <w:ind w:left="0" w:right="0" w:firstLine="0"/>
                              </w:pPr>
                              <w:r>
                                <w:t xml:space="preserve">working, talented staff who always strive to improve achievements </w:t>
                              </w:r>
                            </w:p>
                          </w:txbxContent>
                        </wps:txbx>
                        <wps:bodyPr horzOverflow="overflow" vert="horz" lIns="0" tIns="0" rIns="0" bIns="0" rtlCol="0">
                          <a:noAutofit/>
                        </wps:bodyPr>
                      </wps:wsp>
                      <wps:wsp>
                        <wps:cNvPr id="92" name="Rectangle 92"/>
                        <wps:cNvSpPr/>
                        <wps:spPr>
                          <a:xfrm>
                            <a:off x="232815" y="2982283"/>
                            <a:ext cx="4701135" cy="1484942"/>
                          </a:xfrm>
                          <a:prstGeom prst="rect">
                            <a:avLst/>
                          </a:prstGeom>
                          <a:ln>
                            <a:noFill/>
                          </a:ln>
                        </wps:spPr>
                        <wps:txbx>
                          <w:txbxContent>
                            <w:p w14:paraId="1E76474D" w14:textId="77777777" w:rsidR="006C022A" w:rsidRDefault="006C022A">
                              <w:pPr>
                                <w:spacing w:after="160" w:line="259" w:lineRule="auto"/>
                                <w:ind w:left="0" w:right="0" w:firstLine="0"/>
                              </w:pPr>
                              <w:r>
                                <w:t>across all key stages.</w:t>
                              </w:r>
                            </w:p>
                            <w:p w14:paraId="3A9A1A95" w14:textId="77777777" w:rsidR="006C022A" w:rsidRDefault="006C022A">
                              <w:pPr>
                                <w:spacing w:after="160" w:line="259" w:lineRule="auto"/>
                                <w:ind w:left="0" w:right="0" w:firstLine="0"/>
                              </w:pPr>
                              <w:r>
                                <w:t>If you feel you have the qualities we are looking for and are the right person to work at the school, we would be delighted to receive your application.</w:t>
                              </w:r>
                            </w:p>
                            <w:p w14:paraId="44FA9627" w14:textId="77777777" w:rsidR="006C022A" w:rsidRDefault="006C022A">
                              <w:pPr>
                                <w:spacing w:after="160" w:line="259" w:lineRule="auto"/>
                                <w:ind w:left="0" w:right="0" w:firstLine="0"/>
                              </w:pPr>
                            </w:p>
                            <w:p w14:paraId="5C5F2FB5" w14:textId="77777777" w:rsidR="006C022A" w:rsidRDefault="006C022A">
                              <w:pPr>
                                <w:spacing w:after="160" w:line="259" w:lineRule="auto"/>
                                <w:ind w:left="0" w:right="0" w:firstLine="0"/>
                              </w:pPr>
                            </w:p>
                            <w:p w14:paraId="4AB60EEA" w14:textId="77777777" w:rsidR="006C022A" w:rsidRDefault="006C022A">
                              <w:pPr>
                                <w:spacing w:after="160" w:line="259" w:lineRule="auto"/>
                                <w:ind w:left="0" w:right="0" w:firstLine="0"/>
                              </w:pPr>
                            </w:p>
                          </w:txbxContent>
                        </wps:txbx>
                        <wps:bodyPr horzOverflow="overflow" vert="horz" lIns="0" tIns="0" rIns="0" bIns="0" rtlCol="0">
                          <a:noAutofit/>
                        </wps:bodyPr>
                      </wps:wsp>
                      <wps:wsp>
                        <wps:cNvPr id="25519" name="Shape 25519"/>
                        <wps:cNvSpPr/>
                        <wps:spPr>
                          <a:xfrm>
                            <a:off x="4498097" y="4941443"/>
                            <a:ext cx="1625663" cy="1783207"/>
                          </a:xfrm>
                          <a:custGeom>
                            <a:avLst/>
                            <a:gdLst/>
                            <a:ahLst/>
                            <a:cxnLst/>
                            <a:rect l="0" t="0" r="0" b="0"/>
                            <a:pathLst>
                              <a:path w="1625663" h="1974418">
                                <a:moveTo>
                                  <a:pt x="0" y="0"/>
                                </a:moveTo>
                                <a:lnTo>
                                  <a:pt x="1625663" y="0"/>
                                </a:lnTo>
                                <a:lnTo>
                                  <a:pt x="1625663" y="1974418"/>
                                </a:lnTo>
                                <a:lnTo>
                                  <a:pt x="0" y="1974418"/>
                                </a:lnTo>
                                <a:lnTo>
                                  <a:pt x="0" y="0"/>
                                </a:lnTo>
                              </a:path>
                            </a:pathLst>
                          </a:custGeom>
                          <a:ln w="0" cap="flat">
                            <a:miter lim="127000"/>
                          </a:ln>
                        </wps:spPr>
                        <wps:style>
                          <a:lnRef idx="0">
                            <a:srgbClr val="000000">
                              <a:alpha val="0"/>
                            </a:srgbClr>
                          </a:lnRef>
                          <a:fillRef idx="1">
                            <a:srgbClr val="D7242F"/>
                          </a:fillRef>
                          <a:effectRef idx="0">
                            <a:scrgbClr r="0" g="0" b="0"/>
                          </a:effectRef>
                          <a:fontRef idx="none"/>
                        </wps:style>
                        <wps:bodyPr/>
                      </wps:wsp>
                    </wpg:wgp>
                  </a:graphicData>
                </a:graphic>
              </wp:inline>
            </w:drawing>
          </mc:Choice>
          <mc:Fallback>
            <w:pict>
              <v:group w14:anchorId="7CF94C20" id="Group 17504" o:spid="_x0000_s1036" style="width:544.65pt;height:566.2pt;mso-position-horizontal-relative:char;mso-position-vertical-relative:line" coordsize="69170,71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PekwUAAFIlAAAOAAAAZHJzL2Uyb0RvYy54bWzkWtFuozgUfV9p/wHxvo0Nxpio6WjVbkcr&#10;rXZGM7MfQAkkSAQQ0Cbdr9/jCxiaRNOkq21WQx8Sx9jX9j33Hp/aXH/YbTLrKa7qtMgXNr9ithXn&#10;UbFM89XC/uvb/S/KtuomzJdhVuTxwn6Oa/vDzc8/XW/LeewU6yJbxpUFI3k935YLe9005Xw2q6N1&#10;vAnrq6KMczxMimoTNvhZrWbLKtzC+iabOYzJ2baolmVVRHFdo/aufWjfkP0kiaPmU5LUcWNlCxtz&#10;a+izos8H/Tm7uQ7nqyos12nUTSN8wyw2YZpjUGPqLmxC67FKD0xt0qgq6iJprqJiMyuSJI1iWgNW&#10;w9neaj5WxWNJa1nNt6vSuAmu3fPTm81Gfz59rqx0Cex8jwnbysMNYKKRrbYKLtqWqzlafqzKr+Xn&#10;qqtYtb/0qndJtdHfWI+1I+c+G+fGu8aKUCkD7jMW2FaEZz4PmHD91v3RGhgd9IvWv73Sc9YPPNPz&#10;M9PZlgilevBW/e+89XUdljGBUGsfdN5yPI8bb1ETq60i51BL46p6XsNrp/rJE4ozwVs/eVwJxrj2&#10;k1ltOI8e6+ZjXJDLw6c/6gaPEXrLvhSu+1K0y/tihVz4bhaUYaP7aVO6aG0XtpnLGuVuKvr5pniK&#10;vxXUstkDDtMcnmb5uJWx1gcH2vYt+u+S7I1b9uO2Lujb9d9te2Q2bJ7ekvLejI6CXjC52DgBlWM3&#10;Z7n2B8aJQrBUkoUNpfsmbUBfWbpB/jgI78EwrOlAbJGnUvOcxdplWf4lTpBylCi6oq5WD7dZZT2F&#10;mqToj4yHWbkOu9ouArqmNFWyo/snaZYZk5y6vjB569+q26Cz0DXW/WLiR9OTtT2jbjYtSYJqsOie&#10;KuEU04lGLvLG9M9B8DTIaLW6+FAsn4k0yCHITM0n75CiPraels2+IPTDfJXFFuoQR3p4pPLrCSpE&#10;4IOoKLqkcpjyhe4PL3TUxF0puUADTWo8kNLzOj/3lFhWba5aurCwdRa24HZ5q4Ova6INZ7n+zIt7&#10;YNpH/EEoNbuHHXG226+m9bG1Lqq/P2E3TrIC0YokpZKtN2iMrZ/aVvZ7DkbUe2FfqPrCQ1+omuy2&#10;oB2znc2vj02RpJpmCMN2tO7HOwKKzeMAUIrr0wFVHveU2wIaBK6vnD1AvcB3OBpcBlAKryFpfnBA&#10;FaJwH1DUnZOhjuso1yM8Xe5xLvfhZL50LgYnkcF04IRoOYCTtMvJ+TmCU/oMdPoSTimEZLzTRu9P&#10;txRc04HTOQIn0eVb4FQC1LuXnVIqwbGlXohs6d+P6cAJFjzITiMgTpJDo+zkzJGuJDU1qCFXuK5k&#10;F2Nbo+0moYaU+fdzkLeoe+PmyV3Fg4P8FFxJARl9GTFkpN008ISKOchPIyDOzk8PQlZ2Byz9fyvY&#10;Ox3pyUvhyY20mwagcPQBoEZCnA2o7/qS7xGuZEJ6DIFzmQSFEuvoZhqA+kcANSLibEAD7glJHDfs&#10;oBC4zO8P/95f4HIj76YB6JETImVUxLmAOixwXYc4bgDUAeM6bnfqfQFAjcCbBqBHToiUkRFnAyqE&#10;UgcZ6inHAcqXolyj8CYBaHDkhAh1bxS5SEXp72coDnCl8C+3hxqJNw1Aj5wRBUZGnJ2hignP36Nc&#10;iQNe5uLw4kKiyEi8aQB65JQoMDLiZEB5e4brBGBXnM8jwYc9VPg489OHvASoUCIQNACuTt7lloUb&#10;jTcJRPU9ttlHh6vt87ZR3JwpFkAw414MeOGObA9ULh1Pyv6syFdQTuTmEajj+9f/9JrbzAXX3Dzw&#10;BY496I5uuMgeXzMT3WCaw9OXl9HG2qvX3OOW/biIfNjuLfbf4/FPb9nPtLUCsz/0Nfed7wjnXlMH&#10;Vvq/uOam91Lw4g7NqHvJSL8ZNP6N8vhVqJt/AAAA//8DAFBLAwQUAAYACAAAACEAIJjrOt4AAAAH&#10;AQAADwAAAGRycy9kb3ducmV2LnhtbEyPQWvCQBCF74X+h2UK3uomxhabZiMiticpVAultzE7JsHs&#10;bMiuSfz3rr20l+ENb3jvm2w5mkb01LnasoJ4GoEgLqyuuVTwtX97XIBwHlljY5kUXMjBMr+/yzDV&#10;duBP6ne+FCGEXYoKKu/bVEpXVGTQTW1LHLyj7Qz6sHal1B0OIdw0chZFz9JgzaGhwpbWFRWn3dko&#10;eB9wWCXxpt+ejuvLz/7p43sbk1KTh3H1CsLT6P+O4YYf0CEPTAd7Zu1EoyA84n/nzYsWLwmIQ1Bx&#10;MpuDzDP5nz+/AgAA//8DAFBLAQItABQABgAIAAAAIQC2gziS/gAAAOEBAAATAAAAAAAAAAAAAAAA&#10;AAAAAABbQ29udGVudF9UeXBlc10ueG1sUEsBAi0AFAAGAAgAAAAhADj9If/WAAAAlAEAAAsAAAAA&#10;AAAAAAAAAAAALwEAAF9yZWxzLy5yZWxzUEsBAi0AFAAGAAgAAAAhACGgI96TBQAAUiUAAA4AAAAA&#10;AAAAAAAAAAAALgIAAGRycy9lMm9Eb2MueG1sUEsBAi0AFAAGAAgAAAAhACCY6zreAAAABwEAAA8A&#10;AAAAAAAAAAAAAAAA7QcAAGRycy9kb3ducmV2LnhtbFBLBQYAAAAABAAEAPMAAAD4CAAAAAA=&#10;">
                <v:shape id="Shape 25514" o:spid="_x0000_s1037" style="position:absolute;width:54810;height:51840;visibility:visible;mso-wrap-style:square;v-text-anchor:top" coordsize="5481041,518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AxAxQAAAN4AAAAPAAAAZHJzL2Rvd25yZXYueG1sRI/NigIx&#10;EITvwr5D6AVvmlFUZDTKsiAIHsS/lb01k3ZmMOkMSdTx7Y2wsMeiqr6i5svWGnEnH2rHCgb9DARx&#10;4XTNpYLjYdWbgggRWaNxTAqeFGC5+OjMMdfuwTu672MpEoRDjgqqGJtcylBUZDH0XUOcvIvzFmOS&#10;vpTa4yPBrZHDLJtIizWnhQob+q6ouO5vVsHvz7lx9mK265M/o9ltatuenkp1P9uvGYhIbfwP/7XX&#10;WsFwPB6M4H0nXQG5eAEAAP//AwBQSwECLQAUAAYACAAAACEA2+H2y+4AAACFAQAAEwAAAAAAAAAA&#10;AAAAAAAAAAAAW0NvbnRlbnRfVHlwZXNdLnhtbFBLAQItABQABgAIAAAAIQBa9CxbvwAAABUBAAAL&#10;AAAAAAAAAAAAAAAAAB8BAABfcmVscy8ucmVsc1BLAQItABQABgAIAAAAIQCP0AxAxQAAAN4AAAAP&#10;AAAAAAAAAAAAAAAAAAcCAABkcnMvZG93bnJldi54bWxQSwUGAAAAAAMAAwC3AAAA+QIAAAAA&#10;" path="m,l5481041,r,5184001l,5184001,,e" fillcolor="#c7c8c9" stroked="f" strokeweight="0">
                  <v:stroke miterlimit="83231f" joinstyle="miter"/>
                  <v:path arrowok="t" textboxrect="0,0,5481041,5184001"/>
                </v:shape>
                <v:rect id="Rectangle 78" o:spid="_x0000_s1038" style="position:absolute;left:44979;top:68208;width:13661;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14:paraId="1FBFAD02" w14:textId="77777777" w:rsidR="006C022A" w:rsidRDefault="006C022A">
                        <w:pPr>
                          <w:spacing w:after="160" w:line="259" w:lineRule="auto"/>
                          <w:ind w:left="0" w:right="0" w:firstLine="0"/>
                        </w:pPr>
                        <w:r>
                          <w:rPr>
                            <w:b/>
                          </w:rPr>
                          <w:t>Mr Andy Leese</w:t>
                        </w:r>
                      </w:p>
                    </w:txbxContent>
                  </v:textbox>
                </v:rect>
                <v:rect id="Rectangle 79" o:spid="_x0000_s1039" style="position:absolute;left:48515;top:69937;width:15972;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14:paraId="653295F1" w14:textId="77777777" w:rsidR="006C022A" w:rsidRDefault="006C022A">
                        <w:pPr>
                          <w:spacing w:after="160" w:line="259" w:lineRule="auto"/>
                          <w:ind w:left="0" w:right="0" w:firstLine="0"/>
                        </w:pPr>
                        <w:r>
                          <w:rPr>
                            <w:b/>
                          </w:rPr>
                          <w:t>Headteacher</w:t>
                        </w:r>
                      </w:p>
                    </w:txbxContent>
                  </v:textbox>
                </v:rect>
                <v:rect id="Rectangle 80" o:spid="_x0000_s1040" style="position:absolute;left:2328;top:3151;width:15076;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14:paraId="3AF68717" w14:textId="77777777" w:rsidR="006C022A" w:rsidRDefault="006C022A">
                        <w:pPr>
                          <w:spacing w:after="160" w:line="259" w:lineRule="auto"/>
                          <w:ind w:left="0" w:right="0" w:firstLine="0"/>
                        </w:pPr>
                        <w:r>
                          <w:t>Dear Applicant</w:t>
                        </w:r>
                      </w:p>
                    </w:txbxContent>
                  </v:textbox>
                </v:rect>
                <v:rect id="Rectangle 81" o:spid="_x0000_s1041" style="position:absolute;left:2328;top:6706;width:64460;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14:paraId="6351B603" w14:textId="77777777" w:rsidR="006C022A" w:rsidRDefault="006C022A">
                        <w:pPr>
                          <w:spacing w:after="160" w:line="259" w:lineRule="auto"/>
                          <w:ind w:left="0" w:right="0" w:firstLine="0"/>
                        </w:pPr>
                        <w:r>
                          <w:t xml:space="preserve">Thank you for expressing your interest in this exciting opportunity. I </w:t>
                        </w:r>
                      </w:p>
                    </w:txbxContent>
                  </v:textbox>
                </v:rect>
                <v:rect id="Rectangle 82" o:spid="_x0000_s1042" style="position:absolute;left:2328;top:8485;width:66842;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14:paraId="04CF703A" w14:textId="77777777" w:rsidR="006C022A" w:rsidRDefault="006C022A">
                        <w:pPr>
                          <w:spacing w:after="160" w:line="259" w:lineRule="auto"/>
                          <w:ind w:left="0" w:right="0" w:firstLine="0"/>
                        </w:pPr>
                        <w:r>
                          <w:t xml:space="preserve">am pleased to present this application pack which, I hope, will help </w:t>
                        </w:r>
                      </w:p>
                    </w:txbxContent>
                  </v:textbox>
                </v:rect>
                <v:rect id="Rectangle 83" o:spid="_x0000_s1043" style="position:absolute;left:2328;top:10263;width:34336;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14:paraId="1A767A3C" w14:textId="77777777" w:rsidR="006C022A" w:rsidRDefault="006C022A">
                        <w:pPr>
                          <w:spacing w:after="160" w:line="259" w:lineRule="auto"/>
                          <w:ind w:left="0" w:right="0" w:firstLine="0"/>
                        </w:pPr>
                        <w:r>
                          <w:t>you to build a picture of our school.</w:t>
                        </w:r>
                      </w:p>
                    </w:txbxContent>
                  </v:textbox>
                </v:rect>
                <v:rect id="Rectangle 84" o:spid="_x0000_s1044" style="position:absolute;left:2328;top:13819;width:64186;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14:paraId="6F988320" w14:textId="77777777" w:rsidR="006C022A" w:rsidRDefault="006C022A">
                        <w:pPr>
                          <w:spacing w:after="160" w:line="259" w:lineRule="auto"/>
                          <w:ind w:left="0" w:right="0" w:firstLine="0"/>
                        </w:pPr>
                        <w:r>
                          <w:t xml:space="preserve">Walton High School opened in 1967 and serves the south-eastern </w:t>
                        </w:r>
                      </w:p>
                    </w:txbxContent>
                  </v:textbox>
                </v:rect>
                <v:rect id="Rectangle 85" o:spid="_x0000_s1045" style="position:absolute;left:2328;top:15597;width:60126;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14:paraId="067530A3" w14:textId="77777777" w:rsidR="006C022A" w:rsidRDefault="006C022A">
                        <w:pPr>
                          <w:spacing w:after="160" w:line="259" w:lineRule="auto"/>
                          <w:ind w:left="0" w:right="0" w:firstLine="0"/>
                        </w:pPr>
                        <w:r>
                          <w:t xml:space="preserve">area of Stafford. It is a school that prides itself on providing its </w:t>
                        </w:r>
                      </w:p>
                    </w:txbxContent>
                  </v:textbox>
                </v:rect>
                <v:rect id="Rectangle 86" o:spid="_x0000_s1046" style="position:absolute;left:2328;top:17376;width:60465;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14:paraId="5E1667A8" w14:textId="77777777" w:rsidR="006C022A" w:rsidRDefault="006C022A">
                        <w:pPr>
                          <w:spacing w:after="160" w:line="259" w:lineRule="auto"/>
                          <w:ind w:left="0" w:right="0" w:firstLine="0"/>
                        </w:pPr>
                        <w:r>
                          <w:t xml:space="preserve">students with a caring environment in which they are keen to </w:t>
                        </w:r>
                      </w:p>
                    </w:txbxContent>
                  </v:textbox>
                </v:rect>
                <v:rect id="Rectangle 87" o:spid="_x0000_s1047" style="position:absolute;left:2328;top:19154;width:64407;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61479561" w14:textId="77777777" w:rsidR="006C022A" w:rsidRDefault="006C022A">
                        <w:pPr>
                          <w:spacing w:after="160" w:line="259" w:lineRule="auto"/>
                          <w:ind w:left="0" w:right="0" w:firstLine="0"/>
                        </w:pPr>
                        <w:r>
                          <w:t xml:space="preserve">learn. Parents are supportive of the school and rightly expect high </w:t>
                        </w:r>
                      </w:p>
                    </w:txbxContent>
                  </v:textbox>
                </v:rect>
                <v:rect id="Rectangle 88" o:spid="_x0000_s1048" style="position:absolute;left:2328;top:20933;width:21262;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6A9EDCCA" w14:textId="77777777" w:rsidR="006C022A" w:rsidRDefault="006C022A">
                        <w:pPr>
                          <w:spacing w:after="160" w:line="259" w:lineRule="auto"/>
                          <w:ind w:left="0" w:right="0" w:firstLine="0"/>
                        </w:pPr>
                        <w:r>
                          <w:t>standards at all times.</w:t>
                        </w:r>
                      </w:p>
                    </w:txbxContent>
                  </v:textbox>
                </v:rect>
                <v:rect id="Rectangle 89" o:spid="_x0000_s1049" style="position:absolute;left:2328;top:24488;width:65822;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04C52CC5" w14:textId="77777777" w:rsidR="006C022A" w:rsidRDefault="006C022A">
                        <w:pPr>
                          <w:spacing w:after="160" w:line="259" w:lineRule="auto"/>
                          <w:ind w:left="0" w:right="0" w:firstLine="0"/>
                        </w:pPr>
                        <w:r>
                          <w:t xml:space="preserve">The school continually achieves high academic results as well as a </w:t>
                        </w:r>
                      </w:p>
                    </w:txbxContent>
                  </v:textbox>
                </v:rect>
                <v:rect id="Rectangle 90" o:spid="_x0000_s1050" style="position:absolute;left:2328;top:26267;width:66165;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614C427F" w14:textId="77777777" w:rsidR="006C022A" w:rsidRDefault="006C022A">
                        <w:pPr>
                          <w:spacing w:after="160" w:line="259" w:lineRule="auto"/>
                          <w:ind w:left="0" w:right="0" w:firstLine="0"/>
                        </w:pPr>
                        <w:r>
                          <w:t xml:space="preserve">variety of other successes. This </w:t>
                        </w:r>
                        <w:proofErr w:type="gramStart"/>
                        <w:r>
                          <w:t>is a reflection of</w:t>
                        </w:r>
                        <w:proofErr w:type="gramEnd"/>
                        <w:r>
                          <w:t xml:space="preserve"> the efforts of a hard-</w:t>
                        </w:r>
                      </w:p>
                    </w:txbxContent>
                  </v:textbox>
                </v:rect>
                <v:rect id="Rectangle 91" o:spid="_x0000_s1051" style="position:absolute;left:2328;top:28045;width:65830;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14:paraId="21A70D68" w14:textId="77777777" w:rsidR="006C022A" w:rsidRDefault="006C022A">
                        <w:pPr>
                          <w:spacing w:after="160" w:line="259" w:lineRule="auto"/>
                          <w:ind w:left="0" w:right="0" w:firstLine="0"/>
                        </w:pPr>
                        <w:r>
                          <w:t xml:space="preserve">working, talented staff who always strive to improve achievements </w:t>
                        </w:r>
                      </w:p>
                    </w:txbxContent>
                  </v:textbox>
                </v:rect>
                <v:rect id="Rectangle 92" o:spid="_x0000_s1052" style="position:absolute;left:2328;top:29822;width:47011;height:1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1E76474D" w14:textId="77777777" w:rsidR="006C022A" w:rsidRDefault="006C022A">
                        <w:pPr>
                          <w:spacing w:after="160" w:line="259" w:lineRule="auto"/>
                          <w:ind w:left="0" w:right="0" w:firstLine="0"/>
                        </w:pPr>
                        <w:r>
                          <w:t>across all key stages.</w:t>
                        </w:r>
                      </w:p>
                      <w:p w14:paraId="3A9A1A95" w14:textId="77777777" w:rsidR="006C022A" w:rsidRDefault="006C022A">
                        <w:pPr>
                          <w:spacing w:after="160" w:line="259" w:lineRule="auto"/>
                          <w:ind w:left="0" w:right="0" w:firstLine="0"/>
                        </w:pPr>
                        <w:r>
                          <w:t>If you feel you have the qualities we are looking for and are the right person to work at the school, we would be delighted to receive your application.</w:t>
                        </w:r>
                      </w:p>
                      <w:p w14:paraId="44FA9627" w14:textId="77777777" w:rsidR="006C022A" w:rsidRDefault="006C022A">
                        <w:pPr>
                          <w:spacing w:after="160" w:line="259" w:lineRule="auto"/>
                          <w:ind w:left="0" w:right="0" w:firstLine="0"/>
                        </w:pPr>
                      </w:p>
                      <w:p w14:paraId="5C5F2FB5" w14:textId="77777777" w:rsidR="006C022A" w:rsidRDefault="006C022A">
                        <w:pPr>
                          <w:spacing w:after="160" w:line="259" w:lineRule="auto"/>
                          <w:ind w:left="0" w:right="0" w:firstLine="0"/>
                        </w:pPr>
                      </w:p>
                      <w:p w14:paraId="4AB60EEA" w14:textId="77777777" w:rsidR="006C022A" w:rsidRDefault="006C022A">
                        <w:pPr>
                          <w:spacing w:after="160" w:line="259" w:lineRule="auto"/>
                          <w:ind w:left="0" w:right="0" w:firstLine="0"/>
                        </w:pPr>
                      </w:p>
                    </w:txbxContent>
                  </v:textbox>
                </v:rect>
                <v:shape id="Shape 25519" o:spid="_x0000_s1053" style="position:absolute;left:44980;top:49414;width:16257;height:17832;visibility:visible;mso-wrap-style:square;v-text-anchor:top" coordsize="1625663,197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z4lxAAAAN4AAAAPAAAAZHJzL2Rvd25yZXYueG1sRI/RagIx&#10;FETfC/5DuIJvNbuCxW6NUkRBaF+0fsDt5rpZurlZkujGvzcFwcdhZs4wy3WynbiSD61jBeW0AEFc&#10;O91yo+D0s3tdgAgRWWPnmBTcKMB6NXpZYqXdwAe6HmMjMoRDhQpMjH0lZagNWQxT1xNn7+y8xZil&#10;b6T2OGS47eSsKN6kxZbzgsGeNobqv+PFKhhMfzmFpMu6If293affr3PnlZqM0+cHiEgpPsOP9l4r&#10;mM3n5Tv838lXQK7uAAAA//8DAFBLAQItABQABgAIAAAAIQDb4fbL7gAAAIUBAAATAAAAAAAAAAAA&#10;AAAAAAAAAABbQ29udGVudF9UeXBlc10ueG1sUEsBAi0AFAAGAAgAAAAhAFr0LFu/AAAAFQEAAAsA&#10;AAAAAAAAAAAAAAAAHwEAAF9yZWxzLy5yZWxzUEsBAi0AFAAGAAgAAAAhAC+zPiXEAAAA3gAAAA8A&#10;AAAAAAAAAAAAAAAABwIAAGRycy9kb3ducmV2LnhtbFBLBQYAAAAAAwADALcAAAD4AgAAAAA=&#10;" path="m,l1625663,r,1974418l,1974418,,e" fillcolor="#d7242f" stroked="f" strokeweight="0">
                  <v:stroke miterlimit="83231f" joinstyle="miter"/>
                  <v:path arrowok="t" textboxrect="0,0,1625663,1974418"/>
                </v:shape>
                <w10:anchorlock/>
              </v:group>
            </w:pict>
          </mc:Fallback>
        </mc:AlternateContent>
      </w:r>
    </w:p>
    <w:p w14:paraId="3B1D63F2" w14:textId="77777777" w:rsidR="00353B5B" w:rsidRDefault="0011668F">
      <w:pPr>
        <w:pStyle w:val="Heading1"/>
        <w:spacing w:after="164"/>
        <w:ind w:left="329"/>
      </w:pPr>
      <w:r>
        <w:lastRenderedPageBreak/>
        <w:t>Welcome from the CEO</w:t>
      </w:r>
    </w:p>
    <w:p w14:paraId="719013A1" w14:textId="77777777" w:rsidR="00353B5B" w:rsidRDefault="0011668F">
      <w:r>
        <w:t>Walton Multi-Academy Trust is committed to the delivery of quality education for all children in our academies. The Trust’s prime responsibility is to set the vision, promote the ethos and develop the culture of our academies and we aim to ensure that each academy fulfils that vision.</w:t>
      </w:r>
    </w:p>
    <w:p w14:paraId="3F4DFABA" w14:textId="77777777" w:rsidR="00353B5B" w:rsidRDefault="0011668F">
      <w:pPr>
        <w:spacing w:after="0" w:line="259" w:lineRule="auto"/>
        <w:ind w:left="326" w:right="0" w:firstLine="0"/>
      </w:pPr>
      <w:r>
        <w:t xml:space="preserve"> </w:t>
      </w:r>
    </w:p>
    <w:p w14:paraId="2D98997F" w14:textId="77777777" w:rsidR="00353B5B" w:rsidRDefault="0011668F">
      <w:pPr>
        <w:spacing w:after="280" w:line="228" w:lineRule="auto"/>
        <w:ind w:left="326" w:right="713" w:firstLine="0"/>
      </w:pPr>
      <w:r>
        <w:t>We are determined to develop effective partnerships between our academies and to serve our local communities whilst encouraging each academy to retain and develop its unique character and identity. We are excited by the financial and practical benefits of a successful multi-academy trust and we intend for each of our academies to become financially stable and then financially secure.</w:t>
      </w:r>
    </w:p>
    <w:p w14:paraId="52457481" w14:textId="77777777" w:rsidR="00353B5B" w:rsidRDefault="0011668F">
      <w:pPr>
        <w:spacing w:after="272"/>
      </w:pPr>
      <w:r>
        <w:t>We are very proud of our academies and of our leaders, governors, teachers, support staff and students. We are currently a small MAT of just two secondary schools (Walton High School and King Edward VI High School) and whilst we have ambitions to grow further, we are determined to retain the supportive culture which we hope we have established.</w:t>
      </w:r>
    </w:p>
    <w:p w14:paraId="4D934AC2" w14:textId="77777777" w:rsidR="00353B5B" w:rsidRDefault="0042550E">
      <w:pPr>
        <w:spacing w:after="2016"/>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73EC0C4A" wp14:editId="41A07902">
                <wp:simplePos x="0" y="0"/>
                <wp:positionH relativeFrom="column">
                  <wp:posOffset>4483100</wp:posOffset>
                </wp:positionH>
                <wp:positionV relativeFrom="paragraph">
                  <wp:posOffset>1365811</wp:posOffset>
                </wp:positionV>
                <wp:extent cx="1679708" cy="1601601"/>
                <wp:effectExtent l="0" t="0" r="0" b="0"/>
                <wp:wrapSquare wrapText="bothSides"/>
                <wp:docPr id="19273" name="Group 19273"/>
                <wp:cNvGraphicFramePr/>
                <a:graphic xmlns:a="http://schemas.openxmlformats.org/drawingml/2006/main">
                  <a:graphicData uri="http://schemas.microsoft.com/office/word/2010/wordprocessingGroup">
                    <wpg:wgp>
                      <wpg:cNvGrpSpPr/>
                      <wpg:grpSpPr>
                        <a:xfrm>
                          <a:off x="0" y="0"/>
                          <a:ext cx="1679708" cy="1601601"/>
                          <a:chOff x="-7503" y="75687"/>
                          <a:chExt cx="1625546" cy="1857089"/>
                        </a:xfrm>
                      </wpg:grpSpPr>
                      <wps:wsp>
                        <wps:cNvPr id="25526" name="Shape 25526"/>
                        <wps:cNvSpPr/>
                        <wps:spPr>
                          <a:xfrm>
                            <a:off x="160045" y="161989"/>
                            <a:ext cx="1457998" cy="1770787"/>
                          </a:xfrm>
                          <a:custGeom>
                            <a:avLst/>
                            <a:gdLst/>
                            <a:ahLst/>
                            <a:cxnLst/>
                            <a:rect l="0" t="0" r="0" b="0"/>
                            <a:pathLst>
                              <a:path w="1457998" h="1770787">
                                <a:moveTo>
                                  <a:pt x="0" y="0"/>
                                </a:moveTo>
                                <a:lnTo>
                                  <a:pt x="1457998" y="0"/>
                                </a:lnTo>
                                <a:lnTo>
                                  <a:pt x="1457998" y="1770787"/>
                                </a:lnTo>
                                <a:lnTo>
                                  <a:pt x="0" y="1770787"/>
                                </a:lnTo>
                                <a:lnTo>
                                  <a:pt x="0" y="0"/>
                                </a:lnTo>
                              </a:path>
                            </a:pathLst>
                          </a:custGeom>
                          <a:ln w="0" cap="flat">
                            <a:miter lim="127000"/>
                          </a:ln>
                        </wps:spPr>
                        <wps:style>
                          <a:lnRef idx="0">
                            <a:srgbClr val="000000">
                              <a:alpha val="0"/>
                            </a:srgbClr>
                          </a:lnRef>
                          <a:fillRef idx="1">
                            <a:srgbClr val="D7242F"/>
                          </a:fillRef>
                          <a:effectRef idx="0">
                            <a:scrgbClr r="0" g="0" b="0"/>
                          </a:effectRef>
                          <a:fontRef idx="none"/>
                        </wps:style>
                        <wps:bodyPr/>
                      </wps:wsp>
                      <pic:pic xmlns:pic="http://schemas.openxmlformats.org/drawingml/2006/picture">
                        <pic:nvPicPr>
                          <pic:cNvPr id="24070" name="Picture 24070"/>
                          <pic:cNvPicPr/>
                        </pic:nvPicPr>
                        <pic:blipFill>
                          <a:blip r:embed="rId16"/>
                          <a:stretch>
                            <a:fillRect/>
                          </a:stretch>
                        </pic:blipFill>
                        <pic:spPr>
                          <a:xfrm>
                            <a:off x="-7503" y="75687"/>
                            <a:ext cx="1455959" cy="167523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A1168B" id="Group 19273" o:spid="_x0000_s1026" style="position:absolute;margin-left:353pt;margin-top:107.55pt;width:132.25pt;height:126.1pt;z-index:251660288;mso-width-relative:margin;mso-height-relative:margin" coordorigin="-75,756" coordsize="16255,1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qFqiAMAAKwIAAAOAAAAZHJzL2Uyb0RvYy54bWykVttu2zgQfV+g/yDo&#10;PZGsWlYsxM7DpgkKFLtB034ATVEWsZJIkPTt73dmSMpOmraLbJBII3I4PHM4c5jbu+PQJ3thrFTj&#10;Kp1d52kiRq4aOW5X6fdvD1c3aWIdGxvWq1Gs0pOw6d36wx+3B12LQnWqb4RJIMho64NepZ1zus4y&#10;yzsxMHuttBhhslVmYA4+zTZrDDtA9KHPijxfZAdlGm0UF9bC6L2fTNcUv20Fd3+3rRUu6VcpYHP0&#10;NPTc4DNb37J6a5juJA8w2DtQDEyOsOkU6p45luyM/CHUILlRVrXumqshU20ruaAcIJtZ/iqbR6N2&#10;mnLZ1oetnmgCal/x9O6w/K/9k0lkA2e3LKqPaTKyAY6Jdk78EFB00NsaPB+NftZPJgxs/RdmfWzN&#10;gG/IJzkSuaeJXHF0CYfB2aJaVjmUA4e52SLHX08/7+CMcN1VVeYAAearcnFTxdlPU4SiLOeLEOGm&#10;hGhL9MkigAxxTrAOGkrKnlmz/4+1545pQYdhkYvAGiAqAJFnjVwSP0QkkedEma0tsPcGX0BFPi8p&#10;8dlitvRZsXpibl5Wy2VkrqryynMz5c1qvrPuUSg6BLb/Yh1sD8XYRIt10eLHMZoGuuOXfaGZw3UY&#10;Cs3kAAcXsXRgByg4P6i9+KbI070qAYB5nu3HS68pWiwX8I0e8a0p3qVn3NcfffSLb+8PvY5l9oKs&#10;6BHfl56kBNPuYGDCVFoTCTB4SXM/Ih+wD2egW23PHAnAIB0IWi8H2L2o8vwcGKJhSfoaIMudeoGU&#10;9eNX0UITUuvggDXbzZ+9SfYMZYt+KDjrdcfCaKj84EpQKQ6ub2XfTyFntPRFyPuqmBcPIUJwxnWC&#10;FHNamfuVPKDxsgniA0lH8QRSpkW0sxrdtH4EyadNLrJFc6OaE8kIEQI9ur7VktfwFyQOrB+a9fdX&#10;AaxyOyPSEGT4TzEGZv7Z6StQYzhouZG9dCe6WSB3BDXunyTHrsWPi76f5xXQ4PsePHDjpKBBKMvo&#10;iyuxSvH7RaBNL/UDHBJShnaADAy/EvY3svaXxr3iu0GMzt+CRkD9wRVsO6ltmphaDBsBom4+N0Fk&#10;rTPCcSjpWB0cNQKOb5oglGdgiPknevWmTl+oVbksl1Hnq7L4WIRKi9eENl6tEjQAJOgQVVpULmy/&#10;4BLI80AIIeCCQVR6uBIpg3B94517+U1e538y1v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Kw5N34wAAAAsBAAAPAAAAZHJzL2Rvd25yZXYueG1sTI9BS8NAFITvgv9heYI3u7ut&#10;SWrMSylFPZWCrSC9bZPXJDS7G7LbJP33ric9DjPMfJOtJt2ygXrXWIMgZwIYmcKWjakQvg7vT0tg&#10;zitTqtYaQriRg1V+f5eptLSj+aRh7ysWSoxLFULtfZdy7oqatHIz25EJ3tn2Wvkg+4qXvRpDuW75&#10;XIiYa9WYsFCrjjY1FZf9VSN8jGpcL+TbsL2cN7fjIdp9byUhPj5M61dgnib/F4Zf/IAOeWA62asp&#10;HWsREhGHLx5hLiMJLCReEhEBOyE8x8kCeJ7x/x/yHwAAAP//AwBQSwMECgAAAAAAAAAhAON2nR2Q&#10;RgIAkEYCABQAAABkcnMvbWVkaWEvaW1hZ2UxLnBuZ4lQTkcNChoKAAAADUlIRFIAAAH0AAACXAgG&#10;AAAAD3FWlAAAAAFzUkdCAK7OHOkAAAAEZ0FNQQAAsY8L/GEFAAAACXBIWXMAAC4jAAAuIwF4pT92&#10;AAD/pUlEQVR4Xuz9ebAtSXrQCZ7lnnP3+/b3cs+srL1KqiotCAmaEQw9Tc9ixpjNQvdMm003dA/0&#10;SvcAvSAW/TFmYzMYCGwGDAkQNGOAxNbMNHQPm4QASV2SSrVXZVXlni/fy3z7e3e/55x7J9y/7+fh&#10;54vwiDj3vZTyZfsv8zy/EeH++eceEed8n6+9TCaTyWQyjz9998+P/8k/euKPEpyc6OW+hP2+Tyac&#10;RH8XEHcuTkE4P/BBiaYPeXRB9Qh01CHQkJ60VkalPL1j/UsxOgDprFyHrYsTFWnzPD42eYEpR79n&#10;K7ckzvc02PSV+ojLZa51BRk2faiPQVkPk8nMh6PRyIeDgZR9MpM4KysrPtzbO/Dh66+/7sNBf8mH&#10;586f8eF4PPZhUcv+38lk4sP19XUfOjY2tnx47949Hx4eSBzyJAx6tpS/KV7bfbJ11Bb/NKTuA+d5&#10;Ho+Ojnw4HA59SJ3PZnJvdnZ2fOjgPi0vL/uQOrOQhy1Xqpxtde1oqu86UuWOsXEoz3Q69SF1Ql1N&#10;poc+XF1d9SH1cHAgz+edO3d8SB0O+DIoQCbPKnGKWP5f8uIY0BHdKAf3p65c5Jqq75LU/RPZtn6a&#10;6v5h7q0jlVcs136HdpVtsbrGctr0IEzlba835ZWi/q5kMplMJpN5rPA/+Yt66HO0eKYQrA9rQmh6&#10;a43Y4zlsS4HRIeSVsmg6eOiADCvrWC3RgMogXkqHOfkNesQk6+LXwUNP1mkHUmnbdCPdYFgXT8pM&#10;nKWxeD7372/78Pr16z7EQr9y5YoP8VoOD8VzWlqSYzyojY0NHzru3Xvgw/39fR8OB+Jt4hmR90lv&#10;/pno98x1U866+mirC65br6srdXlCmyzq0Hro1vueqke5vS33wIF3Sf2m9EAHq0tKtzpPv6mMD0Ms&#10;1+bBsfUEgTrhGaGuqI+9vT0f4qmvjqVOHZSR1iOeO8LlZZGxtCStT+iSqoemuj023yGpei+x9V9f&#10;/i6QV909daT07lJOm9bWUeo62Ot1oLeVSWjzTOUNXfK01NdcJpPJZDKZxwpvIjyKPnRrTczFKQhW&#10;ijUhEunrrBMrI+SR8GyTFlBHzzjGlsd66CnvOFUPHtUjnEvoUVcXHns/GsqRkpGUncCWpwshja13&#10;g9WFdITxdTybKX2NWvZbt25pKJ7OmTPSV249Q/oux2PxavCYNjc3fUh/uWNnR7wnPCA8UlsXVn/r&#10;aXTqxzuZT5PKo65OuhDLS8my58F66LRu0KdLveBJPnggLRsO4qytrfkwlYctjz228aHufCqupWse&#10;McSxcbnn9FNTV5wnL66TfmNT6oU6vXvrpg8dxBnpszo140eQSd1y3vbjW13qynmi7xEyCY+Jqs/n&#10;/FNaIjmUWDl1WD3q9HJYGRx3iW/jtqWx9wvscYytVxvX5m3jteWV0jkmdV8ymUwmk8k8Rvif/K4e&#10;esW7dhiLDqw1kZSRSG+PY1IeeipPCMfGU6zzrm1aK/u0HnpM20h5dEjVRaoum2iTmcKWo62uHcQh&#10;pLxd0jps+qVh2a+4fzTvHV69etWHeOhPP/20D/HMDw/Fa8RLWVuTdPTt4n3v7u76MO7/XVkRz8d6&#10;PKlyWL05bz0kiOXYukj1w6fqrI2mvFIySWM9PeuhU4fThj50Zg+QV6yPY9Fy1cmxMu2xJaUL1J3n&#10;nL1m9eeYkHtPHYaZAksihxalo31pFXLQrw62hcg+jzzz3BfOW93qsPqWaeq/36xHXxTQB2k5VWwd&#10;LgrpbTlPkydp7PWUzDie1YPQprHvP/fP5mHjdWHxFJlMJpPJZN53eBOizUMP1PWBJrzKlIXT1UOP&#10;sdesDLzjVJ4V2R08dAh6G2vLetdtOtjzjpQMIC0WHARZ9n508NDBymyDPG0IlTousHEr5eW8SZvK&#10;Y7Ak/dwO9P/2t7/tw+lUPJ0nn3zSh3jTQN54+XgxeDt2lHE8yp0571jMVrYldc/L8/Z6ed8rdaEe&#10;uiVVZ2Cv12E9uxRcRybp8NCpQzx0iOehU2f087bl2UV/B/FieW2yU9h0TXJScekb51nhPK0WYJ8h&#10;xh1Qp5cvnvehg7ndtD5RZvKg3o8m8/eDcSGE9v5wH+PvAmTae139bpmPF8K+lKtyXsMmmuq7jtQ9&#10;iMtj6ZpHSl97PpbH3zZsK7utI6ujPa6DOOU3SSaTyWQymccW/7NuPfSkFVLxLAo6eNiOYH1YE+IU&#10;HnpFD5WRsmRIH+Qk0i9CVw8da7GuP6Srh56smwU8dPSyMq3sVB0C1228Oh1tXMq7aB6E01np1eCZ&#10;9/oiE898NJI4eCvohZeysS6j2PGk6DPHQydezFC9+mMdNkF/py2zrVNC7j3hbCbeWF090CcJbR66&#10;rSOwutXR5Mk4rGxkkg5vEm/Tjq6OPXTAQ6curGzoon9MXH5bF9Am06ZLyYmx+lN2ju1odhu/vAXy&#10;B/Fn+vw6traktYhxCLdv3/YhMzWod0bB0y8P1Dkhnjo6xPVC65HVL8Qxz6ftQ58lvoPq8kph6wpS&#10;aW186jDGykpBvLZ3A2K5Vg9IlT2lE+eb6sqm5bj6K5PJZDKZTOaxw/+s/8SPNXvop6LBW+xCbIGg&#10;j7WarJViLSHbT5WirrzIrrQoKKk6Cue1/Ckd62i65rCygPNt6R3E6RI3pq6FoY0wd1UZaJaDoVyY&#10;qBdiR+NiYY/Hcn77gXh6r7z8lg8deNIXL0lfI545MpmFgDdy4cIFH+7ui/eCZ25XO7Pei4O/bR3Y&#10;OkzVaeq+PQzVNbPN/THz2et1kzjlNXm/kGlD3r/pVMKjI/EQec8YlwDxKHewI+LB1lGqLjlPWPdc&#10;Wr1TWBmpPNvkONr0r8jQliVbHuKxX4CDa8wQ4Fm9/+CuD1kzYWNzvv7x6IfyNR/uk20liXXl3Uvp&#10;T8izQMj52XyyKJ4PeifRlwJpBgN5FkrZMt7A5gn2uAu2POXx/PODbFrRLDbvWC7XqNfU75UNkZGq&#10;c7DHDtJwrfo2ZDKZTCaTeezwP+vvRw89pqsFA8Srs94XZVEPHbie6hdvoi1OqtxdsLKDnkamjZeq&#10;y5DO9ucXWA+9pzuhld6wyCxXbROPAjtzV1do+9a3vuPD8+cv+tBx9uxZH9Lnd3go66xjFePNMK+X&#10;87fuijdjPQu8lyZvzdYBcVJ1muJh7l/JvPVPnVlij6iKpCnrYl5v9CSkXHjo1DnX7Wp8tILEEMe2&#10;ntk6aatDrtt0DnuO45TMpnvuqMvDktK/klY9cwvxpjoaPn7WuId4z6Ox1B11yPvzYFs89s01efaJ&#10;j2zuMyEzOeJxI+RLGsqBXmDfBa6fDCSd/d7TLOcJrUjzcY3ohbHvtsPeB8pVmUev0AK2CORRPk/z&#10;eYJ9zyrjZoKu85Vmy+Cwz9lDVl0mk8lkMpn3A/kHPZPJZDKZDwDeT7dN7o8E04xgmzQWoWwemZdR&#10;1wRRR9d4MSFNTVOyo3N5HqIeUnFT5WkqZ6oOwaa18RjI1gVk2dbekTbHIZumqdCUOJKmv71dacp9&#10;+eVXfXju3Dkfslyrg2Y1BlnR7Mhgq/PnZbBcaI7UgXWHUxnsQjxCW/6muuRaqk671vHDQXPcvE1e&#10;0aWhyb2vi4AwCAna6iLV5G4HNzIVMOa0Te5t12Ns3Dba4neRR5yk3trUnooHZXNteX02lb95T5DF&#10;s0uT+e6D+z5kkRq6C5GF7Kk2jxPvwjnpvnKsb275kCmJ6Mv9QgfeP6tvCE1fZW3zsza527roUt9N&#10;LNLkTtxSB/SeP0+InCYdyzjzz7glJdvWaV1eqfznaz2TyWQymcxjif+Zf0889ARYHSnqrJK2NCms&#10;FcNxk7yU5ZOiVbdH0FJh06R0bNLdLmJjsWm751ktD3FxDjkeqpePbKarMEhue1sGUX1bB8FdunTF&#10;hwxwm87KxTaAaWd4fgyC29+b98yxxPFq8DjS5aqeR2+u2Tpqq7NUukcJspN5RNPZ0Ie6CZiBW3Zx&#10;G6KnBsVB7KHj2dnFTcDWVVtdPkoehew2GX3mbCagvDyXeNEOWlnCtZk889y3sLCMtoDheVP/eHws&#10;PDM5lPR20JxjOJI4tHCRFpncN/RFT3SzzxLT2Mr72eBDJjz2NrrcPyuTY0Irg2PrwXO+Kc8yrQ+S&#10;cVM6lB66tsgosZyUzIbazWQymUwm87jgf+YfzkOft8hK6m0FrJE2usRLWSnQdr0pj7a0lkdZLotN&#10;c5pyp/LtWkd1nriD9LEc/mYKC6jhWciU83h016+/68O3r17z4ZUr4pmzsAxW8vGJeAkOrFimuiHr&#10;SLdJvX9f+hPpxxrpxi4DdTZPcx9SdK3bUC+PMG8Lsm0IczrhEfXmPQEg7aA/703jeVgPnZYU7lc8&#10;bQ1Pzi6OQh7IsHWUuv7rTaseps8c7HGoY3032AgIj9dhvV8rg/swGqinrnXLIkt46hPdwAh5hJND&#10;ac1yHE7kPm1uyhLJW1vSp857Ft7FhC4Q7p9EC8yKp63k4X4joPVeRDRP4yxl0XrxMM+hjWvTWNlA&#10;y6VdYCcmJbO+RjOZTCaTyTxW+J/3xT10Y3bV0mwrtFlhWIAx1iqx1ok9tnlw3Z6v08XKOi1d8nqv&#10;iMuQyrdrHT6Mh86x9cpu3pRNJt58Q5Z0ZYMVFrzgGWCjlUE0ahSPYWNTPD68kPv3HviQPLF28ehj&#10;PWPs+bi+Slkiwz6btm7LOuuW16OEvG0IdXmn9KWcKQ99f39+4RjuG/L298VzdDDWwXroQN6EVn97&#10;fRFsGlsnD0NFn5aFY1KU71f6OU3fJ/HkZmbd1bVlaeHa25NxJLwjDEDn/rJssoNnnI11uE8sncyI&#10;eqsL6WhhqNSxtsrFDjJxbFzeWbDXK7INXI/rKVX/1mOvSxvD+dT1GPs9YdOSl82T8PhE7msTNo3e&#10;2kwmk8lkMo8z/mf9x//UH2k2eSrUW6ExXefgpYitG2uFEII9hrY8fi2wVlpMSu8U72V5UnUL6fPz&#10;1qUDa9166DwTbCZx88YtH9JPx3KuzIENnrmaneOReHcO4r7zjvS7433Ql06fLXna0bmQKnccz8bh&#10;mpWVuj9Wtj0+DeSVksVzV8ar083a8/PPKmMdUqPcDw6kzsnLeujcRwceOqPc6b9Ff9uCggxbp13q&#10;zsaxx1ampUv8Sh46ij0lO6V3GV/qkLUYwpzzAv7mGaa+Ccc6el2XWCgyk/OMTF9dFZnE396RViwG&#10;3sfPxlQ7vcmLd5W0zzzzjA9paeEeE7+vHi/xKV9d+e1GLtBeVwLH5Xn93qnJk78Jq2mF4LGblhb7&#10;fFo5MalrdXo5bLy263Wgn32jM5lMJpPJPIZ4U6C7hz5vtXTBWhtdia2SRWW0WTxdIE1qgf2uYKnC&#10;aesjxpavW3mb7x1pbNryfH2LS3m91CHlod++LZtHvKOj2p999nkf4q1NGYUbNm0RD3BlRfrLN9cv&#10;+9Bx6/YNHzKSmo1egqdg9C6PJUzVoY3n4Jq9l23EMhz2+GFI6cv5Miw9vTaqMuZlh1Hxep7R1XaO&#10;OeAhOux6AcgMnkVHDz1F0LEg/tthZaaw6boQ0iT6zttAJy1+aFmK+5GtZw6kCXV1LM86x7NjqX/S&#10;8R6xJgX95PFKgbblhHuLXujC6o22RWyorTmki1saUvA9wRiZLmliqvdVK6YGG5dje+/RgfP2OYVq&#10;3mUaQtta0Qbp7Loddd8/Nq90yTOZTCaTyTw2+J9166GnrJY6UnHwDNLX560VGy82Rrhmw3aLp9ky&#10;svLqWNRDt7KsVRXrYuvZpi3j1sto0tsR59UWN2mB6panhfnsAytnoCtLxXlhJyJre3vbh2++ft2H&#10;V5645MP1DRmFO5vhSYiVT50zD319TfpmGRXvYI128mX0LXlS7+jL+Xk92+uljjpLuQmbhz22OtXR&#10;lobrnE/JjOXYclT72U2dmZW8jiZyD5C5NBQPkGPWfHcED049QEZW2/tC2spzaMpFPBs20SWOI9kf&#10;Hq2yV6L69+QZTuljjyuyFyBVDs7b+0rdc54196ljxp84JlP5O8xR11YWZpUgC/23tmQsC/PW+8fz&#10;njkh8eP7SusZ14gburGNv2nrLFWnNl4dqTokbVsd12HzTX3ntOlJHl1+e4hLOF9jmUwmk8lkHkv8&#10;z7qdh56yHKDJSoHTbBA/T2zJzVshlrTFIxZpW7oYm9eiHrqlqS7tNasn163n1JYO4nipOMD1lGdk&#10;rwcvYCjH8bxi5sPimd+6JaPZNzew5mWE7LE+I3jmyMQbYMTvjXdv+jDuV8Sax5Owfee2jsDWQype&#10;E4umsXm26dhE17Rdyl+NM+/ZVZ5946HioQMeOs8Ic5Id5Vrgco17DOiCfvY5BBsvLk+KLnEcIZ7p&#10;Dw/1VOOhp9K06Ze6P11oKw+yeTc4ZhwD7xmtWvG7u7cvKyzGMxQc5Ims8v7N388zG+VMlDri1gO+&#10;J5BJHoy0D+XU57Ctzpqu2zzAHlsZ9pj4Nl1MKi9LSt9Uurr4Nm79W5PJZDKZTOaxwv+82z70Nsui&#10;G2JlpawQIC8bL/YOiNNmtUN5PG/p2bxsGFPmNZ9nqm7SOgipcsak9KufQ1ylKY+U3pZUPM5TL3jE&#10;7C8eW/n374tnfv269pnr2uzL2ic+1T5z24pT7qctnsXdOzIHdn9fvIU4jzbPnGNCPANbvqb7kWLR&#10;NDbPJqzsRdLGpHSsk1fGte+sefbNfHQ8dFpLxiO5f9yTgwPxCB2sK44nRxh7bDGpdx0WqZe2uJXr&#10;XUasG2/d7qZmZdrjRZ+hmFR5OM/9AN4Vzk+1H5w65r1zLK/IvaN17c4daV3DmyePMq3MbGBMy+aa&#10;jHpf03Ev3Gebdx3ECX3oiTpjffhF6pRrpLFpLann8jS05WUh/mmekea3JpPJZDKZzGOBNwWsh26t&#10;49NZk/MWjpWRslqIF69LTFz04rjN8mnaT9ZRZ4W1WXLteUr6srzzOsek6sTKWNRDh1g+11Jxyrzm&#10;46VCrH5GuccjZdmDnPtVWveSB/VOyApj9JGzglzwzM1OaQ5k235CQvusxHURs+j5hwFd4DR5WBkp&#10;Tqe/3I8yrdQhpDz06UTS4enRkhKv5U6fbPDQl+Ve25HzYMvZdvwwVGQbb7uuLkMaPPUF+9AfJTYv&#10;9LXfb/Z73XryDuaqsxYEc9VZD557y/gW7ivnyZtngXnqvKcx6IuedfrE1H1fezr2sTvs/UjdHyuL&#10;4y55WFJ5tsrq+L0fM3+HM5lMJpPJPJZ4U8GOcu9qtTQj1lQqTVse8RxW4mJhWu8rzeI6EJfQxmnL&#10;0+bFWIDT5FWen5fZlbo8U3lYvYlHXeNlWyv5nZuyYlvsjZ0/f9GHWO2MruV+0Mdaeu5ivd+7KyNs&#10;9/bE8wt95uoFDZdK3dEvpbcldd6mh9T59wuLlqeOat3ZtFLvIZ7pN55MxTubHIlnhVfGfa3z0Edj&#10;udfcW7uTW0r/Re/rIlRkqLfN+TqdbBrinFbPtutdQAfeL8DzJQ/COo+XsQ6s1T5elvtECxx969w/&#10;ZKVayojHKoK00DjKuPP6MTuCY+KhL8eW1PkYZII9RkbbHPhHmVcKVvRbhHmtM5lMJpPJPJZ4k+G9&#10;8NAfdh56bDymLB0bWv3oMuJ89XrVniEO1mAq765Qjrp01kJOy+5mqTXpxjXKl4prr9s64vjOnTs+&#10;nOjKUPSVOYZDscrxFPDQWZu49PolzR1d453+OkbOQuivj3Sx99Tqa615rttyc30R2tLYPN8L3oty&#10;dPXQOcZDn03lGM8cLyyey8wo6KWRyMBzGw4ktFR1q6/LR1nHQVaHUe5d67+rfvY9exjI036/kIfV&#10;Ne7fxpsnDu/s+oa8k7yjhPbdHC3JvQ956XcXOsUeOt8ZFJ0R8FY/WjkX9dBT8Ryt96WhZdWB7CY5&#10;rXkoyfKY7/0u8h7dU5TJZDKZTObXjfyDnslkMpnMBwDvw78XC8vYgQ6WVDMD8ZuWXLUyyzTzMmnK&#10;aWp6SdGlSaULTeVINblX81y86cVRF69aR802HddpPn/rrbd8iOyVdWmKCwPYChjkZqe0rK9LExt1&#10;cv/eAx/SJI9MdCTvUsdSVxsXiGub51LltOm7kEqTOt/1fi1CqvwPx/xzVnl2zaA4u5Qo95lnZW77&#10;VJ3ixn0YjyXOoC9NsLaObLneizosEZ1Cl0Olyd0ex/rUP1eWNv1Tz+cikAf3g5DzqTxi3fg7LPKi&#10;yzLTVL51RjZhYdvit99+24dndJMWmuDpfuE+Hh7J/Y+b99nQheWAp9rkHsdx2PKkvlPJ62HeCdIy&#10;KK7tvsWk4trzbXoS/zTlePinKJPJZDKZzK873hSwg+IeDfPWobU6rPVh46kxNgdpbNwUqeleKR1i&#10;2mR3BWsSeXGeWJxgy1XqUB+vjbp4tsxY7SmZnH/99dd9yPGFCxd82F8SazpeFIJBcZSPKTCkvXFD&#10;prpNdXoKOpCOrTVt/cSWOVZ8abWn76WDPFJ1vghWBrTpcJq8UiCrLU9LHJ86Kc/Zupy39ysLyxgP&#10;nXtCGD8TKQ+935N7TnlS5XqUdVeFcko57MIynK+j1Gu+riwp/W25HwbqjPpHJveH0OYV1zX3mEWc&#10;rKc+0EFyeNe0wjzQ5Z7x5G25+jXVY58Fpj3a98vqn3o+OW/DLti41kNvqrMUbWkqeZr4XbAymp/C&#10;TCaTyWQyjwXeJPiJH/uRuZ/5Nkuhi3UC7bLqrzela5sSt7ilk7Zr2paPbaOprrjWVp+2TwnsJgb0&#10;XZfHpa7Wyi29KYmDDvR/znQDlddee82He7ty/PwLz/mQ1g8s97gMyN7SfjX60m/dlIVjrH5Y6oSx&#10;3jF19UTctrq08SCVVx02bdc8gXiL5JnS+1Fg9bHlIeS+WHRfnuClEY9niGfDwTPAkq+IHA6kr9Vi&#10;n+VCmoaK9nOf6EtQV6dtdReu95rf8TrZKRaJ67A6vpd5dYF7aJ8BPHVC8mbqGa1wt25J6xty+C4Y&#10;qRdOP7ljon/jmROygBTP0clM7nWcNuZkKjoFDz5eI1qx5SG009PC/aC1xpwPaLogpwau2e81ZAdd&#10;5DBg8yIe5ZtnXra+VplMJpPJZB5n/M/6X/jT86Pc22iySiwVy8aQ8tBjqjLmLRxoyytN2q55WA/9&#10;NNg8sMzC+WG9vsHiq6lTPPHSA5+3tDmPFXzz5k0flp689HVibdLPPZ1KPyrpHWydyBKuLBd5cmys&#10;SWO52nJb4vtt47Y9k8RPxWu7HlPWc7OsFF3ygDZZj5JUuVI6TI4kHh46zwD9qLTyOFgGlqVfeR6t&#10;h17mxbORqCv10HVdozkdK/p2WCgmxqZPlb8Jm6ZrnTZBmlTaRfNYRAdk873BMfecGQ5s7nL3riwW&#10;BWz2wjvv0fz5fmN52JVVkRE4lrzQl7z5rkKnJe2o13WO5gjeu6mj5AIy5rlL1lXD75f93g4yQuum&#10;6mQeT5tXReeC8tz8d2hUu5lMJpPJZB5X/M/6+91Dh1KWMWkemrRd8172oVuQbfMIltyg/rrFer6O&#10;ss9bZOF5402xVSkj0BnFCsSnPIxwtn1ojt1d8cYY+YoFjZdvy0lo68qWs6kuU9fa8uiCTdMmw+pt&#10;6aKDjWPL0ZWmvKws4qbythwdyrPEs4CXxhzk2ENnqVA8dEY2Lw2l39RCHzrvetDJeNucX6Re2uLa&#10;64vIXhRkd7lPNoSmtA4b3x7XkXoGOM/3iPVCWWuCZ+HevXs+xJteVg/eQQ5x655jeWX+OVrSPnGb&#10;J7rw/cJ5vs/jMvC3DSHUCb9H74GHHlDZQRfUNnA9mXdBWQ4pc/bQM5lMJpP5AOB/+hcd5R5jLR1o&#10;k2EtCyBdndxSZsLyMZQWWxtNds28jEXqxpGqH0fXusMzJ35KBzxzvOk43klPvCXOMd8Uy/nq1Ws+&#10;LD1u8dCROZuJB48ObKBC/AcPxANzsAKcnY+OJR50sOU09WHj1d3PrnVojy1WTp3cVF6WtnI10VYe&#10;7kebzC55tunJcaru2JQFD53nDs+KZ8uBh84od54bVp/ren/siHRoTt/2fTH//tt4bbo9CpruF/kT&#10;zvVDF7Td65T+TeUK9Z14BjjPO1nGl/uztbXlQ54JxtHEz8QSaxGobOIWQnywtja/HS/YPPHQkT0Y&#10;iFyuO0r9ynNNEK+pjpIYr72SZ4uHTp6Uk+M6Xazs+Scjk8lkMpnMY4n/yX8YD/20lJZFvXVcsWoK&#10;Sr2aLe5g+dTIqKfJrjHmk9JWR+TdpS5TepKW+ebEs33kNq/Sgi91Z/UrrN3798RifvPNN324uXnG&#10;h3hOeODImkx0lLL2jTHH/NYt2UYVr9wxHotljeVMP31KT87beiBeqIcaD70N0rZh87bHjrpzXUiV&#10;q45UHrYu2jitrjFtukwncj/w0LmfZR966U3jodGHznNmt0+15bM64KFzvlt9NH9flP3189j4TXlx&#10;7bT13pQO2TbsyiLxbTlS9Wyvg+3PPqNrv9M6xxrwjslMPOqhztrBQx8YHXieGAXPeKDDiTx35EX6&#10;Y52XHutW6ltfF7YcbXVm48eEtJpX5XvL9M937UOv08nqwTd/JpPJZDKZxxj/k7/oKPdHQWlZiE2R&#10;sgDrsHNTSWvTNMmYp8muqTef6qwlRyrPVPw6KnURRnnSR1RfZzjmWKqzyPQbDcVCxpuizxzrl1Wa&#10;8Kbph8K6HI9FOJ77fR3BfuNdma++ulqOcseLZ+4xlrW1VNvqkOuEFUu3hjaZbdTF6/4czdP2LCwi&#10;15bLHp9WR4dN21W/0HepnjrPJfc/To9nxipgPGc8q3ad+JQO1kNfhNSc9uqqdELbcYy9ltIvWa6G&#10;8nTVY9HzTaTSoKcNwZ6nX3trS9am4L47dvf3fMh7TZrxSL57eL54Rsb6XUUrDzoSkp50sW5WL2Cl&#10;QXueVoIUNr6jUmfGQyeNXdf+VH3oph+ea0Z0JpPJZDKZxxH/s/5eeuhYDhXLKByLTTFnfRiq1tC8&#10;5ZKimi5Fk11jzCeD1aF7nlWQZcPCrfEB1i6euPXUWX2rr31SsUd7sCej3JkXurEhFnPpTYlVSxpk&#10;c0x85pjfunnbh0tLYnHHc0nRE9nMRybuaWmqW3sfgDSL3pe6+PaczbMtD+LbeHXpiJtK82tJqtzc&#10;59BXriPWg9cd1c/Bge6HrR669eZTHjrY0e3o1KV+rCwL1228tnQxlGfR+5Sq2zhvG8eWvS5NHW3X&#10;Y1JxyduGQDrO82ywmiB96o7lVWkVZAYEsHa7XV3uWGXyDNHyxzPE8wixbtZLTobsDRC+9yVvW646&#10;iBPiqgibNx66jQecJx3Htu+9DhWdyWQymUzmccb/9OOhBwsCi+AhsDKsZVMez1tAhHWWUHlu3qRp&#10;y6udql2DTPqtbR7QpK8jla4J0hDO5DYFi82uyx7qw8xXp7/c8dUvfdOHn/r0J33IKGN2wSIN/YzI&#10;ps/r/n3ZKY355uwXjNeNFe0o60Ssc2Sp+gFbZ7auFrmPqXpGhg0X4TRpYuz9THkLDhuXsE1/4p0G&#10;K9PKSl3H+yK066rjqTvwnvCuiMNzwzGeekWHhIfexTO2sjhuK7c9bqKi74J1CvF7ZOG5AWSm9LTn&#10;u8Rrqsc6iE+I/jwTyC49dfm+cWydlZk1tP7Rejib6LOiz8+S7huBh86zwHcT43/4nqEEcX2l3jlC&#10;e72nrQRl3aTvCxA3pDmZL3uoI1pSNV7KQw+6mP7yOkjTrmUmk8lkMpn3Pf5n/b2Yh24tZywgQvJI&#10;jTDFqnFU9THWlFLKXEz/1DxUR9oqMmaVAR1Ib48d9prte6SuqMvy2Ae9gY4GRX/Ssy77q6++6kPH&#10;xQuXfHj2rMwfPz6RPi12S0M2Hnfpmcto9p1t6TtHF/Kq8yhS9U8aW6fpOk5zmjQO0j2MDvZeptKm&#10;6qEpvZVF3JQsSOkAdenb0rTBO2o9EPscO2ZH8rwRJ/SdL0lcS1t5oe75g1T5utapJY5v0562LhfV&#10;Icbm2VQXMTbP+HjRcqTicx7ZHMff65yjtRBPfX9fZkTQ7048PHVyRBbPEn3qfHfxneZABt4915AR&#10;x3UM+urtazpLkBddp6w8/z1tobRx7Vz4VB60gtbmpbeaPInb7QnIZDKZTCbzvsb/vNtR7tZisBZd&#10;F5Bh01bPz9sUWEpNedod0MCmadO7LOdp7Jp5i85C3ra8sU7WKrRxSIvlzXn60FlBDv0ZSXz9+rs+&#10;PHfunA8dazpPHMuOsQFg8z46kuvsmEYe6GLDJpBpKet/Hhuf47r4nEvJart+Gqw+Kdm2HMRLne9C&#10;U10sTvMz3MZ0Kumthx6876iceFv0TYb5yDojw9aJPV6EtvpdVHZTfK6l7m0bNn0dbTJJ+yg99K55&#10;gtWB7zYrL/7O47khDX3gzFnn+6wcf6HPisa3zx1y7Oh3B17z7FieQ9ICMsiLsRy2nJSD8/a6gzgD&#10;0/ddhvV1W8lLv3Nr85BL5X1SmXo6k8lkMpnM44z/WW/z0KHNanMQx1pfllLWvBWCBVeXrtSrtPKa&#10;aNO3lHcau6ZZB/ImrKtTztm4lJ1jrEu8nNGKrJiEDow8f/vtt3147twFH164IKGDueC2nskDj2l7&#10;W/qv7ty+60O7prvVsQukqauDOojfBLJsaGm7Dl3yTNEm20L8ujxTelTzmH/+TlO+RfW2zGaSfhEP&#10;neeOOHX97Y5UPVjsc+zgbyvjNHXUFZu2Le9FdGuTDanzKeriLyojVa62unZw7whJQwvk5qbMWcdr&#10;ZtbOWPdUJz7nWfUSeYx+d4QWId1PnzhgdWFNBfIgtPUTlzP+24GHDuX1+e9OmwchHjrEeadWm+v+&#10;rZzJZDKZTOZ9S/5Bz2QymUzmA4D34e20tRSLNsfUUWmW0E1AIDQ3RHnZpoieaW5MNfO06VvGP41d&#10;M68D2DxpmrbNSg7i2uZsK2OiK3Yw2IPmy9u3ZWMUtjC9fPmyD7e2tnwYtypNpwwwkZPIouws6nCg&#10;U944vzSUpirdHyapYx02jr0/ixKn7yrLxuM+WN26lAcWLYeVbZv74uspPap5zss4DScdZaR00t0v&#10;Q5MoOtY1udMsStlpArXPPqTytJBnXfyuMlLx7Pku971rnpbUc+ngXFc922iKv6gsi70fVl5dHdo4&#10;h4fzWzWX31XCwZF8R5GMePa9irsFed7Gy/J7wzXbXYQunEdml3tPnEodVJJK3lZmJS8zeC6up9zk&#10;nslkMpnMBxj/k/9ruX2qtUpSC8vE8fi7PDdvzabS2vOWUt5p7Jp5a7AtL4jjWf2Zhmb1Hw7FAl1e&#10;lhBvmoVjXnjhOR+ur8sgkr092ZYwzosFZJaXZREHYLMVpqeR1/qayMKzYslOiGWnsHHK+j4dsQWe&#10;ktWml7Xiu5QDyNPenxSp6w+jQ6AvHsTDcNo6BOuhUy48pthD4jkiz9GyeujyFZTMs2sdp8pSx2nz&#10;irH5kTYlw8Y/jb5W9iL6xjSlW1Smjc8zYFteOB+Xm2s2BKatLel0teCp6xLX5XskMjlmoGV5vdRn&#10;eUWeTduKhF5WXxum7ruDa633VgfckZL4lTzUQ+c4zit76JlMJpPJfIDxP/nvxdKv1qogrFov9TZF&#10;NV58TswRq6c9rpMRU8ZP2zVpGYvpYC3WGDxzrhEXS3M0lukXL730kg/XVmV6xqVLspwrGx4wHgGP&#10;KV48gUUbkHlbp6XRZ870NKuftXbbytsEdZFK0yYrLg/Y+2NlVO+fmrItpO+7u3a6OiBeamGkhah2&#10;zC1Mqoyt5cFzmEr6w+n8lDTbP+440jjkyRQjW4yudQl18cmDMCWzvB9GiVOArDb9HyYvK7stL0uX&#10;8qZkLnq+CzatvW98Z+3vSysi7+65C+d9yPPFdY5P7G4nBchkLFDoU9cQXXiG7fee7VOHuvLb+q3U&#10;d8JDr4Salc3TwQYvkD30TCaTyWQ+QPif+ffCQ8eqsJ5pxVpRm6J6vomqxRLTVf8yz8XtGrYZBZtn&#10;6jg+Hywx7RPCKiQO1995V0az37kjo9k/9OLzPhwNxYLF4wvLa2p5kBdz965sg3p4IH2abMbCaPb+&#10;QHXSvGMvqw5bzjpS97ZL2pg6SzUlG6rXm5+dLuCh191TR5tOD6NDkN3y/FlCOtO60IWkbG1ooH98&#10;pn2ZdR46I5PRgzhD0xm46DNB/PY6r8puS2Ovd9GNOKm4XfRclDa9Fil3SpY933acqru67xMbl/e8&#10;3HZZjsP3m35H0afO9xwtkwP9Po0JeejCMsimL91+99rypEa923gOrrHdKzGCDh09dN5Vm6fDbsF6&#10;rIs8NX9bZzKZTCaTeSzwP+/vxdKvWBUcE1askA42hc3X9kEiy+bVRhcd0rKkfNCWd+153ZjCetJ4&#10;PIzyfPvaOz58/nnxzBlxHqxdnae+syNLwG5unvHh4SFzysttUPHM6TM/0Q589FsaiUx0GOmWhbaO&#10;0vVSYp+jtjQ2ftuxo2seZbz5+1Yn01KVKXXRllda9vy70YUuejqszKZ0qWspvez5vj47KQ+d0cgO&#10;nkU8HeIs0amptOXdpR6IW9HXyOhap3VY2anvOxvvNHk+7H1KUSd30Ra5ruWs04k4VgbnbQizE/HE&#10;ic8Sr3jsh4fyvck9ibGzdQBPnbEdFnTg+bU6xXANDz3AsXroAT1vy8vSr3Vjh7KHnslkMpnMBxj/&#10;815dKa7eAwmWR43lY62sIpaGpyPOO2UNWf0sD9/XWVpHeNEYsNZq6i/JdVoPsHSZ103/Dn03DuIQ&#10;ot8bb7zhQ2CTFa5bHbgf5DWZyPly69PynB3tDqVsFa5QR8PQ4zNPuYVrGmTblhV7P8DeF+5j4+hw&#10;O1w6pOn27HR5FqD6XEnaspxyvIjMQMdyJPVfsB5igsyEDEAWfZq23KwtET9LUzNXHQ99VNPf6Ug9&#10;V2Wdk2ciYoEtc6nfvAy+q8r48+8jxPKqeszn1UZVB2FROafB5mmP6+iq72lkp7BpeXbs74/9Ht3Y&#10;kq2iDw4YHV9CnOlMWpXIAw+dOe9jnVlk+9b5zuV5rvOeg96JDV5S2OsnppxxfYS45v2WHDOZTCaT&#10;yTzW+J9366FbDwS6WBplmnnrAqzMFLXWSIKUzCbrPSaWb2Xh0R4dSb8MYOkRP+WhYzPRN1OORC/T&#10;kgcrvxHn6aef9iHx2FYw9FmqdUh/ONtZ3tOR7Ht7pc5hVHFoaZi3HkM5TMh1PHTON3nm9n7ZPNog&#10;flVOgzWsXmVI0/He23KCPXaUcSW0njnUpY1pvH5KDz2wQD0QB1lBZkcP3XornMe7iXVkrjDe1eqq&#10;rFg41nEk0NbiUy33fPoYW2eWUpboVMYXmTavWB7XCNvysjxs+ofBlis+TunTlMZBfM7b63XYNF0h&#10;Hc8Sx4QjXa89XgOeuel8t5qhG0EW38V8X9tVD22eMVzjfegX35oxVk+LPW899CbyPPRMJpPJZD5A&#10;eNMID720EBb/nbfWhZ2nbWmzyuLrKYsGUrLaPPQ2uY7Q56JroWPBEU7VNEp5a6zehvVWeu6lBfmd&#10;73zHh6Rl17QyjQ96u7u7PkTGxobsqnZ4KFbnbd117ehILMSV5dJCZX45acnL1oG9Dpq84kGRvq4u&#10;7bnUfQIbvyqzwWJt8Sq7UlcOiy1HWxobn/taS0cPO1mXC9SD1RuZqXWiLZQDr4fj0Ui8m/hZZ8YG&#10;cfDQ6bNMkdRRw66tcHWUdSg6lXnVvwN1lHrU62nPg5VNvC55npaU7Ph8V72tLKu/vQ51clOyUjIJ&#10;uU5LEeGxLpDAM+ZYXZVWI6CV81hHzPN9br//aNkk5DrPcfwuW7118lHlvCV1nWNqJ5XekT30TCaT&#10;yWQ+QPgf/x//U3947qefUaqLYK2Mh/XQT0NXmU2WjsXKrFiHOveW/m1r4VGX9MUQOl577TUf4uHg&#10;mSODPA4OZPc0ztNHSbq7dx74EM98PJLrcV5YolY/i71u64rjOgvVUtZBfV7Q/X6k86rs7a2eW1ve&#10;KWKdUjKI06a/rQfqrDad8dCZi9qZh2ipCOVskWHLTXmm2ndYPEX+33gmhU1j+yYX5bT31ZH6bkI3&#10;9IemvLhG2lTcUrbwMPovyiJ52bipcrXJPE2ehORpQxsPuM5zyDz18nksW0M3NmQEPNfw1Ctreyjk&#10;xfNK3zrPdjzKnb9JwzH6QedjM0p+Dj1nr53ubcpkMplMJvO+wpsSbR46VkDKQnIQp4w7bzn8WmD1&#10;sse1lk5HKlaXzp9N9QFi6VlP5M033/ShAw/7iSee8CH6Yf3hcR8fS7i6KtYlo9fv6I5ppAuji3V0&#10;ZVzeVB861N3TGGQRNnqZis2rKW4X4mfKyurqoZOurbx1kMa2SiDT6kT8kJfqz6pOdTx0S4N571L9&#10;3zFWtu1DR4dKnWsy6oPnGT+BfkmHrSP2IWA1OfZFt7TVKdeb62e+EtrrUvRP5d1EKo6VBV1kpjiN&#10;fm20yeh6/WF04XvDlo/j1Hkg73nvWZ7NlTXpV9/c3PAhcZiFQdqxjpTHkwc89HIMSPmMI4vQfkem&#10;9LeE6w3z2Ms487Lsq5vJZDKZTOYxxJsjqZXiUpZEnfVl4z6MhSZ0cC0SPHzeJZTLWo2DEaMifRCs&#10;MSw21hcm/iuvvOLDuF+R/cyx6EiLtUjatTWxJu/dk77y7QeyZrvtn7f3YK4PXfWzdcOxTVs9Lq3d&#10;RcGT69s1jA1t963LSnFBbzJVUuW0edrrjlQcG1qsp4ucJg+9rf+6jZSH34Qt36IeOp55+RzrOu2R&#10;92LXTrCjhis6JKqIeKyLUDdvvZQ17yFZiMf1Mp3oZNNZHetoi9OmSxOptNBFRhttMlLX0S3+fqsj&#10;LkPX8tg8SWfT23jx8VQ9bTz18Yp42vStEzW0MumubKnnk+/WeCQ9Zee7ljzR03rsbTBKHuJ0Vhba&#10;2Vc3k8lkMpnMY4j/YV/UQ4+xlsujQyyQJoJ10mCZxdj4TboT11qc9J3Tn2u9azzzYx39fv3taz7E&#10;0jt//rwPHVhw5ME8c47xYh48kFHuO9tynbm3oyWxMkO5tJ8cXeh7dzAfvu2epq4jq2tdO/Dggsxj&#10;1bNFRkqHRt0f0rO11OWFnvaaPa54uAY89Nq6O2U5gg6nSF+5H1Z/lWHLyTM+Dd6PvAvMQ6/z0InL&#10;tThODMWwunVZsbBMs5hHVKar//6LdeHvpjh1pHRpSre4/sJpdXGkZNnzyCC08VLxHTYtcGy9Y0Ib&#10;vykPQBYe+OFExiHhYdOnjqyDQ/nOtWOgrGcct4Ly3c85nnXS2LBOTwc6hHj6kMfxK2n12L66mUwm&#10;k8lkHkP8T3/KQz8N1rpIYa0qS9xfmoprrRTitcnuEg/ZNi5rtqvBFsqJdTaZiVX21ltv+XB5JF42&#10;I9nxYhz0lbNXNJbd+rqMZr9165YP790Vz3x5WazJQV+8GnTCoz/RFZKCNx3dxuFA9KBcFQtPsXXC&#10;MX1PXcAptLJOZlJXqTygTcdaEp6plWHzsnTJO6UvpDz0INu8GnPyOpYjya+hhz7VTj7O82zbsR0O&#10;4kzVayFP2wJW0UWzDPETHvp8uvkK7lp3pQypAJsuzoO/m+LU0VWXJtryaLsOdbrYtBzbkLSpkHh4&#10;tnXU5e8gTeo6WF1hqLN84hZK1gsJnrZ+V+Kx86yeOXPGhyc9Sct1dKFFydaDg2v8FvBs814Qtnno&#10;UIkXjUGyaTlO13Ymk8lkMpnHhvyDnslkMpnMBwDfbvATP/ZH5/z3VFNAXRNHXdPDInRJRx42/2ra&#10;+aY2WnuIR1MgzS5srBLLGQyl6YVzw6E0vdCcMjmSZhMGU9AkQzPLq6+97MONDRlkcWbrnA9pPonL&#10;YKen0aS+rYPfbt287UO2RyUt+jc1Z1mqdVVPakEgmosqedbF79DMO0fHZuK4G8c+CzQTh3ImZNh4&#10;IfT/ujzkr7gpGPVCHZhlfhnwFZrj1E62TWxcj8vhiOsUfWZmip59B6ZTiTdQzZHNtDXy5vxsqnnq&#10;oE5H3zRDAjqEOta6LPWW+LYO6W4iHYM6HejD+0L9VprcRVSATYGgHJQ6H3bh0S52JXWwSP7vFVYH&#10;7keKprqzg1/LOPPlrUvrsM+2jVeXzupbef4Ue2yfDajrhqGrBmiCZ2pY2X0k8c5fkG5PloRlc66p&#10;dhnxzjDY2MGCXktL8huyuibPP3qE90TfAd6JVPlpYg91GsWrq0eHpMhkMplMJvNY43/mF/XQ66wD&#10;0qTSPgwpa6Rk3ioEqy+WzpF6EgyEiAfvMBWHuH0dHIGMpaFYXXg+eBgvvyyeORbdiy++6EOsMSy7&#10;vV2ZLuEgLR74Ld3+lG1QNzd1gIbWqS0PoaXufPt9qa9DIH3Fm6tLl/COkzp09NDj9JUyGhmpJU/R&#10;t1qOeXlznoZ67TaNvQ/cY9LSamPPE/IMHU3lGXGQh/Xm5/QpYGoYxd7fl1YdnmVaItCN+uD5duCs&#10;k6fNK5RX7wfn7dLQeBqUg+e6zkNnACh6xXEcKQ89lCNqYXDYe1BHeW2+Dhdn/v7H2HfU0qTfe01K&#10;t3qd5uuojJMuexeQU5dn8ntBqdezxHrqdR56Kg4eOu8FHvpwSS5sbW36kO/1w0NpVQUWUXIwvYz3&#10;ZGNTvtd5jwgpL98LvBv2HbfyTsz1Oh7uLmUymUwmk3lf4E2ANg/dWkhNVlabtQVt8YJ3UJCK29Yn&#10;hp6kD/2Jao2RPi5PsJLUE1jS/lL6R/A+iPeNb3zDh+fOSV/5Cy+84MP9A/GYsMLw1FkMxjHU/vq7&#10;d+/78L4u7cp59EW/unqPsfUxXy79I0m79eewuuDxxveIPuSuz8Kj9NCJk9yUxNzzEF89dJ477ptH&#10;PXS8XzbBIe3BgbS6RI+sJ1jWGm+oG/nM9DzeKV6rgz589EBG3FfnWF4SHZ599lkfXn/nbR/euSNT&#10;HWkdmGmf6FCfpagKe0N141PjCgKJ+1Fo5f+1HjrPLRtZOKhP6or6Dy0KPFcma0uIZ+6/PXZU48wL&#10;53qlvIbyulZUDVbGInq+17SVL8Y+wyXpsse0le805X+UdYanjodOPzWPOB767Jh3Ut6/s2eltZT3&#10;andv24dx3fK88z7wW8H7wLNuf0N4N0gHMx0nQx7ht6kgqK/XCLvdpUwmk8lkMu9r/A/9w3jo1kJo&#10;o2u8Og+9qpccow8h8fBqDtVzWFmZ769j5CIWlGMgxlOZv1pwyMa6+va3pc8cq+zMGelr2dyUkJHP&#10;O7vidW9tnvUhFqDj/n2x8u6ph46+bBgwnYhFxpKuVUqLrY75+1T+PU+zDKBOK3Vdl97kZdNWsG5Z&#10;Utc0Vo+Uh46XzPKr6EYfmvWMPWbJ2rXVLR+yuc7169d9SKvMaCTPCJb3eFksc1ppltRS5xmJn+uh&#10;bitKXjOzkctIFwjCq2c2xcc/8VEffukLv+LD4VjyoF76Wq7JpGx5WNKHPdyXNvdY7wv6Ek51BD0j&#10;hcuWjPJ9o+yUmXqO372YlCqpZ6juvD2XatFrfT47+D08L8iwIaTzeHji58jRlpeN70jVEXXwsPp3&#10;SZ+K8zB5U1brodPyCifaXMVCWtxX+tA3NuS7eUU3dznSJWQdvO/L+r7z7tpn3Xrq5Xs076nTv8/1&#10;ufulf6NfKJ//N5PJZDKZzGONNzseZh46WCviUVpypez5PoYQZ5iySzivVlbouxBLiPRsZu+w5WBU&#10;O574V77yNR/iidN3jlWFY49HQjq879u37/rQwWYrjJREP0JIzw0V0BXssaMcmSx1kaIubYzVoYuH&#10;DlbvQEcPvUm3rh46OgTLW+vaLmMa50Vfc/Cwh9KP9txzz/nw3r17PtzekZYWPHTy4BnY05HohRI+&#10;wFsdj+W6R1sD8HqRwdiLJ5980ofrug7CO+/I5j+f/exnfUir0xe/+EUfMqMj9NdP5LpjoD1x4b7o&#10;fbB1EK6b+4JueBbUIZ5IPAI4xNEwPOsad2CejcojYe59eP7mk9VSPneiL6Sc0TJ+2t8hDiF1AfZ6&#10;Je9wHtJ5daVyv07FvJ4l8/o9XB7zdJWViheeV3M5vr82bfDUtVzl8yXHZXypD959XXU7tMguL0et&#10;UFNpNTs6Eq+dsTZ46DbkPSl/lyQv3pEwAl/Px+9AKLO5JpIzmUwmk8k81ngzxHroEFsEMXWWUiru&#10;otRbYVULxWFXjQJ7XFpAYvlYC2k6K70W8qAfm41QvvOd7/iQEeiMLr5/X7yyvT3Zbo/+Ezx4bKab&#10;uurb7o7Ec2DB2X6cpZGksRuiUC5bPnRuugf19dqcpo6KDsarczDK3ZLMq+KO1evaBB56yCMhg2eB&#10;eBzjuXI+1nWk/dq0wqyvy73d2pK+dJ4jNtPZ29vxobXAsbztaFb61Bx4888+Jc8XG/XQT88Wu5/4&#10;uPSZk/bgQObHfuQjH/HhL/3SL/nwOy+/4kP6DFnzQKh/r461JQzPgHvNe0Pdko7y4KGXnoiU3xH6&#10;BY1MxhOc1kOP59WnCM+qltdS5iV6l/EFe+zgHKHVr8p8uavUvzNdSMsUUtfrdE6PM2jOI0WbbjHE&#10;7WsrVRiJrlhZXe492NYoPPSZKVeYh66zmyYTeW6XmKGiz/HRTLxxPHUHc9bZehVCuUzI94INuc6q&#10;pLwzhI5w7zTk2umfokwmk8lkMu8bvCmQ8tCh3fp8eLBKSuqt6ZgwUtFYPjDQkYlwPMXaKj0HR2z5&#10;4PHgZXzrW9/y4Zkz0ldOH+bdu9IXTt8K6VjjHU/9+jXx2vb3xaKLvXHSoDfbnzJWgPnBbR5ruD8J&#10;69rTVUYCW8elzjX3KZFXMo9H6KEDfej2mYjvdQxzqO3qbh71GLDeNzfFa75w4YIP2XLxtdde8yGe&#10;Oq00oRVAR6bTP875ZV372cGYjOeff96Hzz79jA95Hnnu9vek357nkfndy2PdY0C95c9/Xjz16+/c&#10;8OFQV5hzlLMnRJ/ggev9wBup3HPjFTBjAA8daM1ykAaZHKc8dDyqNhbx0iinpW9mskDbsaPuXEz5&#10;zM/nHdLx7J+U3wsp2vJqu94F66GX+vNl1Azx0cWGpbwqIa6+b2A9dbBfE1Z2XB8Ui3PlxCEpF3eH&#10;d5zWXH4ryvMSc3qsfeqloN76urx7zFk/PJJWM/vMW0+ckN8DwvB+mdCBLM6xNXW3u5TJZDKZTOZ9&#10;jTcNunrohLHl86hBdjyi3VoyrPQG9jphbyAyKhaR/7ewsnSeN161A4vnpZde8uHFixc1vOxD+Pa3&#10;v+3Ds2dlfjlzkkl/9eqbPpxNxcLDeWFHtToGQ0kb+vqHWu/H9XZXuC8J6z/UQ0Fq1DcyLPY8soIX&#10;p3Tx0FN5BDp66HF5LKk+dJuG+0M5gtWr4zHOnz/vQ3bCc+ztyN/EHY0lLasCPvXk0z5ktPvt2zJe&#10;Ym9PvGY8c2QOB2KBD1W3J5+84kMHfeAznS9OC9DWGZlvvrct/fNPPyXPG6PXGcsxUG//6FDSv6ut&#10;BW9fe8eH8SyLQx2Vyy3FG2E3uVA3BjwOdCPeVL0EiFvCmGUxNeMIRmYtdzx166Hb+8gj0vpszVFf&#10;nq4eeoy9xvOEPmVYfo/FhNY3aPDQu+pl301I1VH9+fo6cnckBh2sLjwL9nqdzim9IqfXYz10+/WQ&#10;khNjn6dy9zUpV1lqOR7oHh545vS181vC98VkIu+Qpy9pGPdy7ryMseG959nnvaBOeBdCi52Oo8FT&#10;5zqho3y+JKT1uf4JyGQymUwm81jhTYS/8Kf/mP+Zx2KwljnnrVUQY8/VWWSO1ChKa4XF1qa1+lLW&#10;MOdD3n2xnlh9q3eCxyDx8G6YD+y4evWqD9fWpC/10mXp0zw6EuuKkYeMftzYECsMs/GaekJ4ZeOR&#10;jmRXs3O+Xow1rHVjR4nb+q8yX+6m+2NDIO28fsUx/VlqmKZ1iDD3OMjUOrIy6Aet6G/60pqeCat3&#10;Sk/O078brGZdbyDsY39OPHXHrVvS/3z7ruyC96T2nbNq1JaOdKU155135Bl4+6rMEedZCX3nS5Ku&#10;r97b8y9IP7nj4kVp8TmjI2Y318TaR2/6yicT8dQvXxRP/URnRNy7Ix74lo752N6XZ/ul77zuwwc7&#10;Ohe+4GAio3GRfe+BePl2HMF4VHrajs01aWW6fVdWQcRz2NOR9sw/j1eKA94L0uCtBM/HYO8vuqbu&#10;u4M4NoSmtE3Uxeec/U6ypM5DW4uEo6u+qfICHnBt/STX9OiG9a5Tu+M5aL3Qr4WgR3r8xLxupLPU&#10;1pN+l3ANPTlOtfqGOtIfKM7X5cF3EuGy7od+4QJrlcj7tLcv7y6eOM8+LcY8S6xOZz12B+8m3j/r&#10;vj/c3ctkMplMJvO+wJsAeOhgLbwmbFyO6ywYYd6zAmvJ1WE98DKv+Tw5P1ziPO4l6eWY+K+/Lt6L&#10;Y2tLPDT6xsuR5yLr7h3xYs6fF28MWa+/9oYPsZGCx0GewXSV8jtCHbT1IXM9YZKWdTlvn9l7E8M1&#10;GwdZhGnPQ8pRl0eqXLYfP+hQX6wSta6ZH+0YmHsIVh+OsZrJa6QeOesNsBIbrTVPPfWUDx0XL4sX&#10;TB/5K99i/IS0zjz9tPShX78uO54x1xtvmr501vO/ceOmD69ckXEZH/mo7J3vWF0Rj3Wi8+KXtLOV&#10;EfN4vbduyrz0MavSsS+Brs/OqP3jnsi7eo1WBvGqHbOB1Enc1+24cUv0o84mhyJ7WfdCWNWV7Y60&#10;325nRzyOY/WsqPPYo2DO/s2bIpv3wz5nHCOD8xZ73+sIz5d5JmzaLrIcXeKdWva8inMgw8pKlcue&#10;T2G9aUdqRLklVU47h9zGm2f+nQz3POmhC6y3nqI2z4U9dDmmDz2QGG/hsM/b5FjeG+aqr6/L9wK/&#10;KYxBIT5ja8K7oEryHsUtXryzU/XUWQeluWYymUwmk8k8Fngzo+so9yZry1on6bhilXGdsGrRSTxH&#10;m0yslYo32VcZalVh6RweimX08sviacXeGH2oYfU4TYs1haeE18UKcFPtJ8Wii72TmLoxBIzQDuVT&#10;GRzXjiQvaF+RLb4+L8PerzKNQF3iSVlL1ca38h32fuHxgTV+k2D1R3lYjy544KpX31jx5XkpD9bu&#10;6lisZvqiVvQ8HqVjVUet4s1v6TOCN7/PGu0KzxfPEv1vPGd47jwjx7rqlOPdG+J5i5Zlf/aR9j1T&#10;Tlaueu5ZaR04Vo9++4G0ItBXvaljAXb35PrtO3LdcaDW/Z37cm5tTfRlBC/lu3ZVWh5WV8UzL++9&#10;6PDggXj9fe1/pVzxqFxAf0L7nAF52Ptc3sf2h6fUsx5ktMk6TV5Wb4uNT7w6nVN6VvI0ni3XCW36&#10;Ot3q8q8jpRMeelPfOZzo97PNsy5uPVLHltr0CQ8dbMtE+T0teQQd9fcAmnTFQ2fFT1aSY8YK7xfv&#10;Ku8N43nw0Hk34pY0vr+4xndKfY1kMplMJpN5rPDmxU/82I94U8BacilrLbZKbNxShlgOVRlilZEu&#10;pK9YdGU669mFtMaCwSomT+Z+Y81gETGH/JlnZHQxK345dvdkj3L6JthZC+8Ma+qqjmA+Um+Mueyo&#10;io7oVFKWJdSN8drxvJER9x07OJ9ycat1Xn/OgYhwXS1ZCHWt97Mb9ffL6rDYKl9F/GglspTnVpzx&#10;/9q8iMfo79VlvG21mvHI9QbeuCF9zg7GU4T1nVUP7jnXyeNIR5bz3LFGwdqqWOZf//rXffiGjt1A&#10;roO/V3WlwWXd15w13IPHriPKeYbPnxXZE33Gd3flOT7SlqP1LVm96khbmhy7h3Ltjq4+9+abMsPj&#10;7AXx6unzZ09/dOA9AubAs1IcrVnMx3WEutG0vF94JW0eugV5TdhnwGJltB0vQte06LhIXsRNPeNB&#10;ZqL4TXm16bOIno7GvGhBNXTPo/uzYeuizUPnO6zyvaceet2zRb6EM11Njsx4L9hLnd8dWoPpB+cd&#10;Rw7vQPyO4K3b96e+RjKZTCaTyTxW5B/0TCaTyWQ+AHif/sf/1B+eaz/AxbdN3RA3afA3TRBlk019&#10;E23YeMQ0T9hBcXGTOzKZaG/147pthl1blWZUmgpfe022kmRw0tlzcp1pN46gj8re2pTpacR5801Z&#10;0pW2aib905zClqhlPZTlsHQd7GbjoSM6kBdwHA9kQw9bZwyACjI7NrnbPOeRPILMBLbJvVmmo7xu&#10;ZQ90uhYwIItHOEzz0MUbaA5+7hnZpnRqmoLPnZHmZsdTTz3hQwaeHJ3Ivd7clGbsO3dkwRmazJ55&#10;+jkfvqtbnvK8vfKKPH9f+uJXfPi6buZy+XK5rPClS9IMt7stzdhs3crUlxUdmLanC8SwmM1ZnW65&#10;qVNjGBB6Q6eJseXrBZ2C5zhzTvIdarP+F3/1yz58UwfBHWidfPzjH/chdUoTexgouiV1+errUh7O&#10;x0sq825Sh8hKNblD+fxJyDPS9mzF2OeqLa293hQf2ZTvYWl/B7pTKccCoknbVldd65bz0VdSgb6c&#10;HWnTpbgLGlaxAwbbmtzL3yl5LkPepsk9Lr/Vj+lpnA/fSXo+DLLVwXK8swzQtb9nddPWiEMz/aN5&#10;CjOZTCaTyfy64n/6Ux56nRXiiC0R/q7GEcvGnrdWGemth44V40AfBgyFOOp+cYzVgrV/uC/e1r17&#10;4kExjWhtXQcWqQfCcq4OZLKN5c62DIJ76623fEh5sIhKHeYtOcLK5gw1ZnKoo3nzNZJRTRNTXp+/&#10;bzE4EKXnOl931hqslkNCS5lXeV9Jk4I0iOQ4LAFr1Ede7MWhP2H5jIjHRznZrhbrlhaVC+fEsz2j&#10;g+I2NsVaJh3PjIOFY8Zjeb5uqYfKVqZX3xCPdntbvGaeHRZROToQz51Wntu3ZJoY3uowmmIXprrp&#10;MpEsL3vhvLQYoN8TT4h3fUk99Js3ZRCfzmYL1r+9j5TFcelJaTlg+1MW7LihG7q8+roslkQLAs88&#10;4cuvvurD7W0ZgLeiS8K++ZYM9oun/lFW7jUtRoPB/DtrsfqX6eW4Dhs3RSpeSnZTnm3YtPYYHep0&#10;TpU5VT7itenb5LF3ldG17qCLh96qd8t1vgdjKkvrmpZIOyjbtiQHmWbaWu09UE970JdnmxYrWqPw&#10;3FkqObzjOhiV62ywdHwyP4DUEU9hc4x0galqyTOZTCaTyTx2ePODaWuAVZKyALuRshXEerFWVsVC&#10;iqY04H3ZlgOsfLwvZOLFvHPtXR8yrWh9QzwIPHO7naWDzVbwtt6+KhttYB1ZHcJ0AT2Px8h5FhUI&#10;LOChQ/o+zOvSBHWDfmUdynl7P2ydkw4qLQ812BUaWfrVeuYh1PMpD70O1MJiXR7LPab+Cdm2dqwt&#10;KZSHvvQnnpB+8nPnpV8ci9fBIi6374lH/sUvfcOH167J1MVrb0tf+f6ueKGrqyJzb0/HZmhebLXI&#10;wjPogCXuOKNeLRs6MH2NpWCX9fjFD0nfP8/+bfWq6cc/2hddKB8tE2srZb/207oozZPPSHj5itQB&#10;nvotXYSGZWTxxLlfE33Pbmne97dlehvTcHi/HOjJ+8C4Fu7L+8lDhy55QJteTbJikNOmexNd86qL&#10;17bsKnTNA+q/2vTlNbTJPs3SsKf10Evsl1k1j3J5b4EFpdisCE+d955hSUcTeVdXVuTdvvKEjHNh&#10;vA+/Z3j+Duqo/J72gdUyk8lkMpnM44j/mU956GCtxTrrkTSEeE5Wlh31HeLPRwvWiwMrhLjkj9dM&#10;3yb9dIzC3VwXb2dpJOm5fnwsHhEj0llqz7GzI3Gu6zao2Dx4ONZTtZ5FtR4krxqjMRCs8nnRgbK+&#10;64VU7odaj3N1r9adjUvdcj5Yj5p2pKPHp9qPA5U8Y/Qez+VfYD10oO8cmVjT1bosKwirN3jmen82&#10;9J5zb0M59Fk5q6O9N7WvmoWCeDZ2dGGh2EPv6+yKl1/5jg+vvS3PF4sLPbgvnjjb9K6vSp8YsxPu&#10;3pLlgdmSd1n7mjkf31f0Pacbv1y5KKPe79wVL3hpSfTa2hQZzz4rnjrPIcu04h2PK+NKpJyOJ56W&#10;/vcXnpfNYda1deDKU+Kx46HjmQ80b/oGN3QJS+ru+rvyzryqfeuMVXFQLpaPZWYAG9nY9yg8C7ge&#10;BuQRj+PTYGVZ6mTbcyk9UvFsSPnt+S4Ql7zq9HWk4sXxbetYSo+UDPv9GDAesFAfN9YnBt1S1+FR&#10;eOjoVt4Pk17H5sS6VD30+Xtq4bdh1tPfCC3gUJdQZgYL7wCevIN65rcPPerflkwmk8lkMo8V/mc9&#10;tTmLtSysd93EsVpJ9EVgZZSWeL11FqzIyNrhHF6YPT48kL6JGzfEi2FUbn8g50OfpXZF4L2NliS8&#10;fRtPqdxsxc7zI8QSCnrqMRtTQKi7aLlSS4ij2GNIjTAPeUdWoqNOjtWX6uW8bSGpzk9PlKPW8has&#10;Hjw+9nzKY4egs7GyHdMjubc8V4yPeOYZmQv+me/+nA+XdMvP46k8dxvqRb/ysnjdr78hI7r3j8Rj&#10;Z4S64z59yQdy7dY96f/d0X7gkT6HzOemVWM2Ecv7YG/eW+bZwrMdRqNXV9WLxzNf1S1L37kqsyyo&#10;i/MXpK+fZ51+tvt3RVf6rHl2sOj3tQwOHWDeu6yja5e1JWtddXj6WVlW9kC3SX3ntowheOEjMi/9&#10;2afl+he+8AUf7uxIH/o774invnFG+u8FyX+0LHoxQ2Bdl8OlXJXntO29M+cdKS+RuJbUeai7bs+R&#10;J+fRu/KsG/0fJYvK7uTxmta+SlzT8md1sPFtfTiqcZvvX0omz7q97uCczb9OHwf3z5KKPwd1Zie7&#10;63n7fY5MPHZGuQ+0ZfCifhcsax+7g6Wdee8Zi1KvdSaTyWQymccKbwL8+J/6I3OmRMq6rPPQq3HE&#10;qrDzyq3FE/qW9bq1quKFv6z1y/xW+gnfuS5zcFnsHm+N+XvTsNGKeAfLy+I5vPuOpIs9dPr0sHzs&#10;fD+L1dt6m00eOrRZfSkPHSo6qLw6ucS1xqP10MmylD1vNSPb5t1EWzmhSzziHOt87XDPdU41I803&#10;N8STHSyp96x978vqwV7XDUno//3QRz7sw1dfE4/dgbd++6b0+967r33K+kzzjNBPzxa7hZI+2H0g&#10;8Yl3rB4vdRzPL2X++EhH1o+15aePh6v92PSdXbkoI2LpXwujx0fqoavNzqptd6LtU/emkmZFR84/&#10;qXPb72h5Gfn/1HPS2sFLef6ixLuiHvrVq1KHV6/KKorvviuzS5bXRAcHo+3pj5/qxhVTXQOC58je&#10;e+rYXuc4lS7GxrW0PW916ew5q5cllUcq/mmw35MpHcGOVWmi0mccjbh2INt+z3Me3WIdkGXvcYrU&#10;9VTdxti0bWnadOkCMkJeobVD6hLKOpr30Gf6+0Vr27lz5eqVq2vSKsjWzVNteZyv/Uwmk8lkMo8l&#10;3oSwHnpqxGWTh441QjjVIc3IKq2VeY81ZZ3hVTtYxYs4zOdj/iseO6ts4aVgFTLPfDQSq+bWLfG0&#10;bmsYW0zoa0e1EwJ6l9bV/PXQp/4IPPSudpe9X3VQh3joHHf10K1sju39i+Ga1S+VphJPgkID/aMA&#10;b3eqc6QHKmuq24UGi1VHZA/VYx3qfX3x2ed9eEPXKsALP1Yv9Matsg/9XR1X8fbbMoJ8pPdjSZ+V&#10;c7oW8+Xz2u+t3jDvy6HqyIj6vlY2zzjbsToo80Dfn01dReqi9nNfOCstDkvqXV28KOcZS0A/G6PI&#10;x9q3hlx0cOxOZbwBXrP1ophJwLaozz8vI+rpt3/mRRkdv6KtCpTni1/8og9ZCcvBKnm8q7yje/ty&#10;3np2PBv2PbPYdA7S2tCCzJRsqEtvzyGjLS9LKv5psHm0ye7Uh67goQP9wzbPoT6XKeL4ts4Ibetu&#10;Sr9Fy1uHbamEY9MCUdLtu7iWhIfuvtkclIcwzP5Rj501KBxnzsh7tLIq7yi/iQ+hXSaTyWQymfcL&#10;3qTBQ7cWkbUYmka527RYOCmrCcuaMKzjrfGXok50vDGsQvrOsViCdaLDdhnpjHeGZ84o+Ds6Whe5&#10;eCIOWw6w1qCl4qFr+rZ0pyElsymv8h6KXljSHKc8dEhJrsuTpJU6NCNirYcQZOkcUavzcWR+sv75&#10;kY5Kp08cxWesT64260Q996ee/5APv/uTn/Lhz/3Tn/Ph3VvyTFy7IR77g31Zcc2xq6uvhVHpGr74&#10;/As+/OwnP+nDJ7Q/e1dXTNvRleImaoE/2JXzullbb0fz4Hl14EGvrYtnfUm9/rH2nT95RfJYVit/&#10;RUfB06J09px48A8eSF7nz4sHf6T99qya6DjQuntb11x497Z49d96WXaFu3tP+tvPaN/deFnq8sMf&#10;Es/8vPaxnzkjeV5Uz/1XfuVXfMhKeo7VdWk9Y2wK4eGReOp8D9hnhmNC4oUxE+a9q8PKrHtmm7Dp&#10;Y7jWJtNet+V6FNj3pY26WSMprIdu+9CB+d1dytemb0pGW13yXVZ3TzjX1pKQ9tAt8jzGoEclfzNj&#10;IAXpGDvF9+ZkWrausa/J+fOyoiRrPlS1yWQymUwm89jhf+ath26tXiwGPPTYwuDvSqhz6JKY+cuk&#10;w/KOPfRg1evI2HJdaDlPmrDrk+4G1e+J18Io9rs6whcrH8+8rjzUgS0XlFbUfJ3Y84S/Fti8Yp1t&#10;eRb10I9NORtJlLnNQ+fY1h3XT9Qq9QQvXmTSh85qdDzCMw3PnBFL9lPf+xt82FOP/aWvftOH3/y6&#10;hK+8JqucrbKveAF1d6Ce+m/9ns/68NMf+4QPn1FPdaA63b8rnu72nnjJB6yFvife6OGR9DXv1njo&#10;9EMzKvzMpni2x7oG+pZ6umd1vAitU3jerIq4tSnHg5G2Uun8703dq8Cj9TvR8Qav6ypz335ddkt7&#10;85ruIrerK+GN5T1jpzdGvb/wgrZUfFbq5ZrOHqGf3EEdsmc64xFW16SVLTwD3EfVjXR2bAvfAbTW&#10;2WffUXeujtQznTrvsNe65mWx5X4vQLZ9n+obXPWFWdDXK38byu9th62X+NiWne9lvtftdbAybfq6&#10;e8E5wpDGRA1p54sRka6Xip5hMAB1alCP3YIcWhlLSjmTY/nOoN4ZAb/YXctkMplMJvO+xJsCf/5P&#10;ylruWAZYxdaaWcRD7y2JDI6D9eT/LfOg3zv0k2v8A51f52CELPPM0St47lM5RgZ2CvtO39O+QLv+&#10;N3LQzYFMzgULTketkwb9IZRbsXX4XmLzsLo4bBzbh2Q9dNuCgocO5EGsunK2lZ3rQZZGT5Un1hGP&#10;ldYYPFU89+MTMbF5vn7gN/xGH55/QvYA/8Iv/6oPv/blr/rwnWuyY1pYIQ5Xv+Apfe5+0/f/gA+/&#10;+3mZf72xJl70hvZ3r+hIeuaEP9DnFg/3tnruPBsHuoPaQTTyPHgpOid1rPPn17SvnH5P9lzHY2U8&#10;CfvB0+8906aWzS3p58bTdbBi4t27sjb9TOt3/1D0f/e2jDn5wle+5MMbd6SlizyXdGwKMi9dkv79&#10;T31Kxies6+h/B+8cq8h9+atf8eHO7nyrWfwuOuwzgmdOnrRuND1/de9DHTZe13SLkJL5KPJqk1Ep&#10;X7XKijqT7z/3pC1CykO3ecb3yd4fQt4Pe77uHju4bp+hurxS2OvIfCisB25aKC3lOIX6uo/fDeas&#10;sxMiLXP1KTOZTCaTyTxWeDPkz/2J/8qbDNYqwZIoLSAf1FovnCM8HogFwXHwiv2/pWxWycKyo0/s&#10;5g2x5B1PPvmkD0s9RJH9PfFsWN0N++Stt2Td671dkbW2Nj/ClhXjkEffvAN9gqeuCoe4yfHe81A+&#10;68k/SpKWnuoaY+PavqOuHjqybfQ5+eolg9Unpbftt4dgcft/hTCzQWUTh7EX9FPzbPzQD/4mH+4e&#10;yv340pfE6/yZf/xPfUj63W3xpp+/ov3EBb9NvfuPPydz1y9simdKf/eGeqKb2t/NevD0ITM6njEe&#10;h9qXzrPEPG8HepCmry0Fq+oV9zTuuu7Gxqp0WPfLq+J1j5YlHK9IK8K587Jz0zi8K0Vdbci1fW1B&#10;GGgf3a2bMtKfPRJuPxAv+q2r8k5++5WXffi2zho5OJL37NOf/rQP8dSff1H61h3P6WpzjM5lJPyv&#10;flnWgQc8b+qhzVure9YtXZ8/sHk9DF1lUN73gpQOdaPc2zx0W3elbLlPxyqT8hDW6ZBqxRwkvmPt&#10;9wMtDJU89Dug6T7bshO37dkIJPq/Gwl96ZRbdEDvcjU+CfHCKV/cpx7SaMvx4aG8g6fQKpPJZDKZ&#10;zPsN/zP/Z/8f/+WcWWKtRawBTtdZW8A166EPTR850CdGXxiruJ2Ndmqiz47Vv4jL3td7e3LMHuZc&#10;ZwcarC6sf0YfhnLJaY/1CPBkKxZcS586dWjPd7YAO1DRSUH3uK5tHOuh4y2SBmuY48ood5u38cod&#10;Vg9bl5XWjsTMh+IPHzCX3LGka50faf8zqwTiue/uyPnnnxMv8bu/W0Zgv/qatN68+aaEv/pl8dRZ&#10;f/yM9ov/L374t/rQ8alnZH/wS+zdrbv44Q0PdJe1E32QhjqyHPDU93dlVPtEdyVjhbhZ1F+P/tQR&#10;88+n+kyzn/hAQ+Jt0EeuqyKureuxvl8bm9LnvqTHjpnuZ35+S8KBjku4/67ucaDjCdiV8P6utBq8&#10;/oas2f6V12S+eli7XevjE5/4mA+ffEbGKzg+9CGZ/8+8eVrifupv/Q0f0tphoXzWC+O9st9VMeH5&#10;UZBlQ/ucQtMxaVO0ybI0leNRUdGppgh46GVc0Std3vnvS5xIytOlXNW6af7OJH4qDGtQ1Ohs40KI&#10;q99jQe+EJ952/x02j7IPvfweEyQPPHTG/RyfyDtPAx7nHcOh/M1Kmazj0l7bmUwmk8lk3vd4E+LP&#10;/Yn/wv+8B+tFrRKsFLuKG/1gDs7Niv8cwSrpi8XNyHIs6tGSehgqG6+Zla0YtTwYllYa1vv+gYSh&#10;T1xHt7/9tqxIVa4gJ3nQFxGsRe03QUesrNjaSvXTgLXMrAwbdrFQ27B5Qry2eUyd5b0o4T4qybw0&#10;XtwnZeuAEfWVfnpDqpxwEnnw05lYr2G9ArWsz52TEemTmdT7U8/IqmYXLl7x4de+KKPaX35DvEue&#10;rVtvy45hP/wZ8eQ/oV6546J6suNlyavfl2edFqBhWGlQ8qROWM2OFZ4murb5nnrslHeqa6o7GLvB&#10;OTvrghat8YqOrNf3Zagjzk/Ucuf6SPvQ+zoCv6/XHUwKOaPrwa9flrEqezu6Mt6h5q0uwtE9aT27&#10;pp75N6+LZ37tmtTd3oGk29c+9e//ge/zoeOijkmgz5959r/4C7/sw699Q+7LWGcMFC+3hDxLuqDA&#10;kraGTLVe6h4p++zaYwv3IZWu7rm0aWxarhNy/8qZOALfi7YlLyalVypPe93qb8/H13mPbRqLzTsc&#10;6ztKeZBT/z0ocUhrv6eTemtWUNkH3ejmQBZXwnGymPO6VebX65dZUz0FfRIEHUw8ju3vbqwr5+xO&#10;nHW1nMlkMplM5jEj/6BnMplMJvMBwPvrtsl9qJuaAIN2WDwgbj7hb5rcgYnuNL3QNMiUsXgbRwcb&#10;rxB/pgN0HFMd5LChy1buaJPgtbdlENyxNreyCQtNGbYJxzZtQNxsEpoyNCrNHMSxTSz2vL3+XhDy&#10;qi9OuB430YTydKgDR9d41HFd0xVxw2A4bY6zMrpyRDNswZJ2+9BlM5vItUMNP/IRWdzkk9/9vT58&#10;6dvf8eE3v/INH755VQbF3dHNWD770Y/78Ac/LRutXNAtUB3ndPte2+TO89bT5rhq85eWV9+NY9Vt&#10;qgu30Jw+mZTvAueOTyQux8D7w8A7lnQdaLM/zf9jbdIe69amg6G+G1HTYX8k+k30/b7ygkzLW9cp&#10;br2ByJqxRO0dmaZ28w1ZHvcr35bw5TdkOddLujnLd16X88+9INutOj77vdKVwWBG3vMb10Xmz/38&#10;v/QhU/j4rhkxmJZHRp+hiXaVDKPvIkg9uynC+7JgOgdpbFpkWtmpeF2wMqwssNdTeXA+bu6Pv9sd&#10;Nq3N0x63lXf+uMzXQdqRdgtxbGXyDNj3DZqWqWaaa0B/O2w57WNFk7vVqW7QHPlW9O4I8W03Z9yt&#10;WUX0qGqTyWQymUzmscObHf+r3/FbftRZBeHjBhoVobN0nI3A+UFhGUlY2Ap6zksozAJ3bu68mtRb&#10;W1t+kBqexlHhjUwL7/vevbu9g4P93qqb6lLEJa0bDOQ23HBLd7qtL91nZWW18IbGvf39w8Kbmfbe&#10;uX6j8NJ3i7gzbwW5JSzdMH6XhxyPveeGLv4/p5MhWFkRxOtrWY2RlIS84r85ftR4w7SD6LkoJv6i&#10;urXFL0qrf1Xr1embMKZrqbsvDjegyN1X92FTFtfSMy28tX7x/LhUJ24IXn/Qe+qZZ/0AqpW1TT+A&#10;6qVvf6u3s7vTe/ed673Do4Pe7s524ZnMeiuFzJXiefmB7/5M78LZs70nz5zprYyKdMX9HxZldh83&#10;Vcw9+8MleaZOXOtRoeNJUWbn3bhrLmf3b3E1fNw59zlxW5cWnoCL68o2LN6vQfFxVSoekXun5s+5&#10;v4eDJQmLZ5uPW/jIlX+p8NB9WHjsg8J78DKLxEvFdZd+ebTsB+W5NK6FZODehyKnpaIMQ1cW93Fx&#10;ijyGxTvoprONitDpd1zIdp6yOy6EFPKK9KNh7/hov9cvPGzXwuDqtl/U69b6Wu/OrVu95UL+9Rs3&#10;eg/u3/d1f+bM2d7t4u/9g0P/efbZZ4vyn/RWlwv9C71OivfcLZqzvSMD6N68elWesf6xrwPe4RP1&#10;Hk+KtP65cBcL3P2Wunt4eN5c2PSJse8Dx9zjFFy3MtveryZSutjzVq9YF3gYPWL4PudTx3A4H4dP&#10;xYtW3DWPU7f4zJemhPJ0KompEyhVkPcTkB3qLPpiQ7+gpyF1Pnyf68dJrtWqXlVFZD+aNyKTyWQy&#10;mcyvK/5n/c//yfmlX8ul58Q6xhB2FrMjnj5kN2zBcmHqGGl2dmVaGlPLzpzRJSs1HR48S15ubMr0&#10;IwebszjP3DHTKSxsLoEMLHZkcRz63wyxZQrBiqKMpo+lYqEZ7PlUvIfBertd8khtrgJtMsL2pBqP&#10;EDmxPOrbxknl0XYd4nIzrSs8k2qbjpal7/gTn/wuHx5OROY/+if/xId792X51ePCa3T8ps99jw8/&#10;+Zz0957VaWHaXe4Z61QpxoUMtQ89lFn70XgvxBd2yHmeofA+hWdK5MT95CxDTFxC8mLaJ1MAmQY1&#10;0AVoBro5C9PYiggSjOWYDVU8uhDM5gVZdGblvCxGc6hbH49WdeyA/7eo87uyBOz9d2Tr092b0v/9&#10;1jUZh/BPf/7zPvzQJ2QcwvVb8r46PvNZOff8c7qM84mU852b8m5//pdl+tq9HcmD+3rMu0ydah2z&#10;5StjKepoe97APqeWuus2LsfcL7CtCPZ+Uk5Lne6pPNvOIysVxjq7lo8mbF4WrqbixeeZ/mzjcq/r&#10;6kDQ9y11XZ+R+LqNa38T0MGGYNPX5R3S8H2gcVIywfaVp0j9jjmQ3Xz3MplMJpPJPBb4n/Uf/1N/&#10;2P/2lxYEFobxRHS5U7xyR7AM1LIbqMG5PJZRwmFjih3ZovGCegNYL67/08Gynqs6uvjBg3Lk761b&#10;sm3j3p6MtmVhGWSw6AStAmHjDmNtBl2NpVNZgjQiZZnZ85a26w+D9dChKc+mkZ+ONn1JZeMhL5ab&#10;ipM6b6nE08OZjvx24NnQmsRMiAuXZAGZM2elhefufVnE5fOf/yUf3rkhXuOVLXkO/5c//MM+fGpL&#10;ZlBsjHVUdTQCV/rInXcrzxPee/Ci9fmhPAOdJUKrBh74sS6ENB4yilfOxx467wOyqQtkU+7Q+oRn&#10;rstCur5yH+q2q7yQLMgSPPeCvi6M0xuLrAvPiPe8rFuv7umykqzxtKz1v6NLve7dkqVhb96V1rfP&#10;f0kWh3ntbdmK9iO6BKzj4hW5H5cuSCvASFsB7tyX74evfFPSXr0ui0SF++v/LYrBX7Qeap2H8xHh&#10;+QmbYQh9GTJUReOlnsdFsB54uE96nPLQ7TPfBGlT+trrKdn2GXPYmKk8UhCbdJTfPreCuT9WX23J&#10;KonTpstVV+5UXCBN1/K2yfOYEfBWdup73EJedR66lTmfYyaTyWQymccS//Ne9dDnwYPFuIqXLyTN&#10;QC3usE2qOh30ma+tS38dXgnz0NVI7K2vSZ/69rZ4VG9rv1zMUPsHsVjIC8uFTVmY847nY8tFHydy&#10;4iVJreXFcep8xepKxHsYKnnMH5ZWdUNep+1DJxbxserByqmDODaPNh3scbw2Ac/CgT5Hm7r5yKUr&#10;T/jw7h3pK98/lGfi6lvS7/v2qzJn+rf+xh/04aefl01DLm9J3/uqbh4ynZUtRHjUPNR9XXYWKAde&#10;SPx+OGYTqTM2F1pW75m6jMvFOdu6VFneUrHxaEWjr5z56iz5Wi5TW/ytZWUe+sYF3ZJVtz89URnc&#10;h2V90Y71nb57Teby39d39vpNaUn7hV/+VR+eVTmOrbPyfl+4JN7/+rr0z9/flla3t94Rz/xb3/m2&#10;D2lpYJ45rXB46JTr2M0gSND2vIXjhIfOsZXjqDvnsOfbPPTK/euA1RM4b8OUrhBft98T0Jqn/7ea&#10;J+Wr89BtCzDX+N5Oruugsm25bN4pnetIyUrJsPEd9lw5lkaIx545bN+5zYvlZaHOQwfSLv40ZTKZ&#10;TCaTed/hf9ath24tCSwmRiXiAXu0QxrrBO/k6ED7scUwC9YXo5PpM2cL1Pva1/nWm7LRQ09XlHLQ&#10;J7lqPG9gZaFU37nlNB46cNxmudl0D0O4LybLkJf/V29mAusZWKy+Nh7Hj9JDT2HrsExX5s2odvqO&#10;L16UVcp6un3o4Z542Hu65edXviJ9tCsq4nf+jn/dh09siefIFqL9JYnAtoQOnpfjfZE50G0N4cT0&#10;1fL8Laku9PP3zYYOhMfH5dgAzoU+ZE3LeY6pC/ush5H2+h6yOdJA35GBeraOiZr8y2zFqu/cChuo&#10;6IpxePsnqudQ+9LvXpd39eBA6uNd9dBfe+MNH15/pxzlfu6yyPrQRz/iw/vb0u/Odq5HWt+/8Msy&#10;Up6xN2xG0z8W3Vi18kQ3vmGQe/mMzP9dR+XZNoNqujzTKcibkPvT9g5UdDqFDqSxaW2eTddT+RLH&#10;Xm+Lb4nj25VHCfHMbZ7WQ02VK6Wro6u+qXhN0OIAw+K/GONwp/vQyRudtC++yUMHiZnJZDKZTOax&#10;xpsCP/FjP+J/+4OFYzz0Kesmqzm8putDOxh5TP+19U7w0O12kIxUp6/z+jWx5vFAllZKTwILhTmp&#10;brUsB1YV/Wi0DuDxlN6MENYUN9ZYTMWKaohbB/EJT2PpWYJMqxshefl/61m0HFbv8Gyconw2bQor&#10;uxI/8qQYsUxLz/qmjJ5e6suzgWf6+iviLX7ta1/34W/+rGzp+YOfk7XFnzgjLUTL+rwdD+TZifM+&#10;0X74ofaB92biPQYvWvWyrRdhtDvPr14uvW/qpbTsybes13mbmxYJ4tm5vFP1YDmmz3yo/faxh95f&#10;Ez14n0LLl85ZX97UutmQuh0va1pdb/3grsxDZ52Ig13tD9fxCm9ek35xx02dw/4bf8tv8eHt+zqn&#10;/a549U8//5wPf+XLX/ThnTuyVSv9ptzv8A7oF4usD1jWRwznqnU6D99Ri4AsKzOVZ6UlJRGvTse6&#10;c3Wkysl5sHnF11N5pWSnZKXOx5gqCe+P/d6GkLdZG8TmZRpc5rC/bRBkK016O8rz8+98TJuHbmfH&#10;IDHoYvKmlaqJ9hiZTCaTyWTe93hT4C/+GfHQGc3eH+AxyO89OzzBMvNXC65flzmno5FYIxcvSl/Z&#10;ZCojYfGg8LI31ZO6c0cs9LeuijVvR0HGVlqwvLDWjTWFtZSyph4GawVa2vJsS+9YVG87OhJsHvGx&#10;HXcAqZwrsjQ8DchKlZPz9ro9H69iFcZ16LnZTJ6X5VXp/x3r7mJf/7L0nd96R3bm+9/8jn/Vh88+&#10;/YwPz+no9rUV7SfWEedHh+JtOgbaQkXY09XcrL5hhoeed3sNOFZXJY+ZzkNfXZKxIHjTsZWPBxrK&#10;rHVn51vTh8z1yv2izk2fOu+Zo69z7rkW1pnQcKg7ua1sSJ2O6GtXmQcPxIs+3pf6mOzKO3/rnqw5&#10;8bVXX/Gh41tvvOnDf+1f/5/78M6tuz78+iuy+91l3amNfvi76sFb6FO39RPfC/6OzzVh+9DB1q2t&#10;4xibV1PcGFsOQtva44jvnSOV1sqw9cH1OmxLQhs2zzZsPTkq59QDR5fyN0HyqJPhWFSXJqwMm2dK&#10;h5iUHralNalvZR5+O4vdvUwmk8lkMu9LvGnw5/+0rOWO9cu8zMmReBicZyW2N98Ua9uxrvsunz0r&#10;80sZac6a1Kw9zd7R7+jI19t3xELH6mRko7VCHVgwdatCxWA1YQF1GRWYIlhgps8lJdNabOhc9gtV&#10;dU9ZfUnLzpQvBeljOXUWv8PqUCTSP+ZpyXIhKnkqoXzmejivnqOjjxWv+h4fi5e5eUZWJLtxXVYx&#10;e+Vbsg+62w3M8Tt/u6wM98Ql8Qg31DNf1r3BGd0+jTz0Ifuw04d+IqPdrZ62JYt9+vHQuQdD7Qs7&#10;qblP1kMPeaiscG8ZtZ7wYiD02+n52AMbLDPeQGXxLuozP1AP3u+6VjDQ1eZ4J4a6z/vJgdTPRGcB&#10;3L0vI9i/85bMU3d85dsyv/z7dP7/DvPPb0gLHTNn7tzTvnVGwYdxMfPvEfVS930Bti5snYa6tSvK&#10;UceJcBEWTUP8oFsBf6c8Vc5zbPWNZcVwPr4ePx91pPKwpM7H2PzbZHc9bvudOA1xHaWw+tu6DOU8&#10;pXpdytV89zKZTCaTyTwW+J/8v/j/+qPedMDaxct2e5k7ptp3+JZa3Ky37rikq0Ht7so88jDvXEf4&#10;rqzIiPh33xWP6Z3rsgJcWFtaV/yiT5RWgFnkUWKXYPngJVur6bSWT4yVaa3ANqwHn/KMY7rm2dXC&#10;q0tv82jjYeqhLS97vWv846i1hG5PntWloTyTG1vnffjma/KsvvO2eIAv6m5qv+37PufD8zr/XB3z&#10;Ir3YtpOJ9AMfH5UrxfXUa+/reJC+eqZA3fD+cDzT9eXH2jrFe8To16G+A3Hd2vERlJ3nCo+1b0a7&#10;t9Uh/eNzHq2eowWOEfD0odMiwruKh8768WGlL13F7fhQjvkuePu2tMI5vvhNmWXw9PMv+pDd0l59&#10;S1bum1FOzfPuXUk70n586502tb6FOFG9OmxdhTozHjpYObE8K7srbem4Xnc/U2nbPPQUlXooaEuT&#10;wurdRQebPyHPqD0PVrbNoynPNsgLGTZvqMvDxnX7/sekxj7BInqn4s7nmMlkMplM5rHE/8z/pT/7&#10;x7zpgDdJnx9WwLe1/+viRfF+zp+X0MGKTvSZpzzzWzp6lX2bmSdMHlhlYT575Emk7Bas9K6jvlOk&#10;rDAHV7pJqsGMVGzKC1J6k/Y0HrrVgzjIsnql9GzTLSYlo2teliOd/+xYUuuXWRTjFXlmR0viqe9p&#10;H+2Nq7Ka2Xd98qM+/J4PPe/DNe0XHmrWQ/XSeI5PJvIcOma6Xjzn+updUhfMBecZtnPFedZpTRjq&#10;9SX1PmOmWkZk08BD/xlzxu0zz7tAupDexJvzRbXFAw8dT7wogA/wlulrH421zjTeTJIXdShSj4+k&#10;fPu6St8D/W5wfOmlb/lwRouc3r9rN+b3bDh3QcbiXL0mLSvUYapvd6nDJPLU80UdnSRaXAghPrbX&#10;2p7hlCxCO0agDvKwaW3dcJ74VjebR3zdXmuK2wWbvo6KfqY8thxtMhlXU0cqbUWHDno7muJ1rSsr&#10;g2NSN2li09a/JZlMJpPJZB4r/M/7X/xz4qGvrYh3c3IiVu+rr77sQ/Ywp0/9IBoBjNOEpcBo1du3&#10;ZS7qtesy/5e+ceaXY5ESH+/FWieOioVivE2wnqu1XlLUWVLBKvT/VukmuYhnBHSx2lJ6B526Zh5j&#10;RklDSlZX67IOmzYla9E88Agd7IDG87R/qP3TAx2DoTM0br0tfemf/dQnfPiZF6Qvfazrlve1n3tp&#10;oF6mrjJ4zMj2gmP1NPFAGWFPXVrnseynlguME5kyn111HukI+/ieWA+dOio9dO2PJ55WIfFtCNzn&#10;+PyJDkSw677juTMKH88dfenXLlx2HyxpC8UseOjy/XAUvacvvfK6D9/SfvVdjXtH55szhuYZHetw&#10;7R1Z34LvBerYlosVKeug7uxzZmWw7oY9b2m6zrXWvBLHlJ9jG68OnrNUmq7lt9cdbTJTpK5bOY66&#10;cw4kWB2QzW9Hqlyn8dAtNk+wOjXRVldgZXHctENmKvfsoWcymUwm8wHA/9D/9Z/8v3lTAA/i7bfF&#10;OmY0+9NPP+nDe/dlZagY+sxZm/3WLYlz9W1Zx5k+P7wUrCtG6wKW+Ar7UTPnNybRD2yh3zB1vcly&#10;ste6Wlkp8Ky6yOmq72k89Ictx2nSp9K0yUpdP476OpnzjVf55lV5Zrc2ZXzHoa4r3j+UUeu/6Xu/&#10;14dPn5fR7fSdn6gnzuZ+YV31sIpbka966CcTicvua/Z+sV8BfZr0pZejdufTBQ89sqvts0td9HWl&#10;xTCimaz1nQjxjE4co0PZelC8cz1tMVCZwePDHdb+6aG+w8s67oC+/4G2rjGGYDaRvvOjAwnp/3e8&#10;cU3G0nztdfHU392W9d8P96Rut/dkZPxTzzzlw+1t2eOhbLGQ8oW61XtAHnG5bR1QN6nniuLadF0g&#10;Tde0qXjHuicGxP3ipEH/8vmScFG9ic93MaGDa6nQ1mGqTruQyoMZTqny1entIFZcd2Bl2GPoWp66&#10;PCw2jzbZtrUtNTbMkdK/XatMJpPJZDLve/IPeiaTyWQyHwC83/7n/7RsznL/vgxk29yUZsmzZ2UQ&#10;3PaOnA9Lw0Ycz8Qm2NmRJs63r0pT+1AXqRjrVBcGfTAIjuYSpqmtrcn5Q50iNLc5i7Y80GRBk6cl&#10;tYF8WzNRfLxoMwlUmkDMwKkmOanmE6jo2xy9llT+FdkaWlJZLlIu20SWIi2zTB9k63apr70h09PO&#10;bMnSr0f6PF45I11BP/CZ7/LhuRWJf6KLofS1yZ0WNJrcozVsescHOoVNF5hhO1SagdElTEszzdt0&#10;O2E/E58FWuqa3Ms60Gv6PIU6VAVpeqYJkOl8lfuq8eN7cnQi+nIu6K3dYXST8S4v6fvPoLjxhtRt&#10;f0nSH2uXw1TrK77dt+7L/fjK67KQzFVd+nmicdmC9dxFuX87e3LM90OpY6m/w3ZjOPi7Ugd6HMd1&#10;2NZTe73uebRx7DGkzlvs1Lm4SZe/rf72fBupcsXp+RvZpCG0ednjruV1pOLyjHM9rosYmzek4jtS&#10;5UiRKp8NHTau1SOVJ79vFeIvoY6kS57JZDKZTOaxwZsAP/pf/h5vIzynW0qu65aSe/tiJeN52IFs&#10;jnt3Jc61t2WBCAbHsTYnVj5MWf5SvQGMGDx4rLN4Ooq1bFKDkoiHp2499FRo5cRwjbiWYKnVXw6k&#10;0juCjEReleO0up66vKzsEPp/69PEMBWkLV4MecJpPfTyuEwfynMsz9G9+/IcjseyoNGxenbPqsf3&#10;0WdlYOc5XfDoRKenDZi2NpIHMSxnGuXFwjIDHaiJF4wFzjMcFkXSE9ZTL674f3kHwiYoUWuUvbcM&#10;+isHgTXXIUvi2joM75t6246DGa1hIps4bKiEZx4WmNH3nxaHpQ35nmD6W+Gi+2Cgefe19c6xr/X8&#10;0jUZvPimeujTQ/luoWVuVWXevqvbqOoSsLCkoxdLL66sOwt1QEg5y/smoa0r+9w20RY3db2Sp06d&#10;43z5zJQyUuXgfFto09WR8o5tOZAJHKdk2/QOKwPsM07aNv3bdKijrRwpHZvyIE1dmevg3a6wgIfO&#10;70/3kmcymUwmk3nf4k0ANmdZW5d+bDyNg30Jy81Y5Pf/um6w4rh3V/rXWfAiWJZJ6yLlYRhLqCZa&#10;yhrHIrKhtbLon0xZgA7+Jk1qaUmuQ9JrNlPtYkJemtbmbfNIkYoflysVp2sesaw6uspxWF2s7PT9&#10;KfsZj7Ufe6Je4NlzV3x4S5cSXdEH6KNPPeHDZy7K4kjcjxU2JNG8TrSFiGVMx9q/7VHzd39fpsCN&#10;9T3g+eKZR2/KxXW7EA1bnzImZagLtDjw3qcTkcXjZzd6OFEdyHOkMmlNY8MRWtWQW/desoAM412I&#10;M9bFoJheV8qQ8izrkrCUi1acGYvy4LkXTJck7hu35Pvirn63sHQ0i9BcuiLb2v7S53/Zh9sPJD7j&#10;FY6OJd1wLBXTn2odh2ekxL6TeDHhPoQ083XL+ROzactAN9Vx2PzQz74HKR0qaF5V3erPOSp5meM2&#10;rLw67Dua8kxtPEvd+abv4S4EnUyLLa29cSsHS44DeROSljBVlzZeDGkIbV3VpXHYZyLooNHr8gx5&#10;6VggqL87mUwmk8lkHiv8T/5P/deysAz9WEe6jCbLtR4dyfFN3WBl+4H0VzqwQsKykfCQHnrfmrYF&#10;1kO3FhFhiuoIYiG2fIJ1RBzjYcdx6+hskReEvEwaW57WPE18iNPZa/YYUudTOqTiO1L6WMvckpZZ&#10;eujjsbYaDaVP/MJF8cS//dI3fXhxQ85/5Enx3C/qLIqh6hDGg6jX2dc82U51ED2POMdTXa50oM9E&#10;+eyLLPTmPH3NlJvzx9qf7HKRoKxbllKe0s+uMrUbO8jAQ+f6WD1g6hbPnmVbw3lN7zjQljigpQCZ&#10;yzojZXlN6pr3h5HmLJNLS8OxekZOO8dAR787Zir75p7U4U3dPOfcORnjcKAzCLbOyOYsP//zP+/D&#10;V17+jg9DHQ8lj4lW1PBYylP3fKbeReKWaco6cXDeeugs7lNHVK1zWB3wJu0z3o9aM06LrQObB9TV&#10;FYSyW/30vA1T8Sx18bumbYtnPXTiz8VL/B7ZuFY2160OvEc2fkxKFti8kRmekbTo4mWblwXpJzST&#10;yWQymcxjg7cB/sqP/3H/c0/fw6Av1jT9cSznyjz1pWjkeuh3A7ViT3Szi5L5Y2utFGc0FAa1tka9&#10;/ZGyfCxYPPZ6bElxLYTMVzbWVtsxeS3iodu8u7Jo/Bib9rSy6tLZc6G8ej6VVyodHqGDTVhW1874&#10;8MIlGcX+ui4temVTPPQXdMvfDR3FfqyeL33OuMQjdcNHeJ/qMTpOeHbVKraj3MfqiVurnWPbIsH7&#10;M8NTj7yHoc7uIE3YtMNUFSPPqSv6C9n+FR3wbGcaD50ctmUBt36qebLEKy11PKeImGheq2O5HmbD&#10;qG5DrXPHybJ8Txxo+d7RWQkXLkgLClvjjjXeF774qz785c//kg+H1JHetpm21gx0xx7KO4emoXzW&#10;Qy8p9XSE68Zrjj306jOqeWhawvA9gMyEZ9Xkodu8UsT31tE1XQwyUmkr5TPxbPpQ7hra0lpSMu0o&#10;8To5dhlVW46Unsiwebelc9hrqXK1ybQ6OFLP8vwTkMlkMplM5rHE/7z/xT8rK8VhiR/si3dw/brM&#10;GWWjhJVl6UuLV4xjpSY40UngJ4PSm4pJWSklcr1LHzq0yxRsH3pdOnstZQl1PW7qL64pYi1t5bPX&#10;g+5GpyZSMrrSJT76EHfRPPvRhikz7Ts9d148vLPnZXT0/o5s8jGcyujpp7ZkXYQzOip6qh76Mv3F&#10;OiIbD51NWmaTsn8ZDx2vnq1b7WhaPIOhhpSXMIyGV8+cZ4NR7w7mgFMX1kPn2HqfyGbFMXRh7jge&#10;fTzyF2+R55DNZNgcY6j97/TDh/um3qTdMOVkqvWh1+ORxUtr0mIyXZH7cWdX7s9wJN8pq3p9pnX1&#10;DR0L8c9+5md9GN4nVvLT/nnqJSY8Z1ousHHL5030B9LjoYf72NCHHtYv0LihThI62Gf9YfrQg76P&#10;gDrvNiaVF/Ht9VB3HXRsk20Jss3lujLMou8OB2mJa2V1jR9j9bRah7T+3yqpOky16sQE/fy/mUwm&#10;k8lkHmv8z/pf+8n/qzcBdnTk6Y13ZXWm3V3xdrAsynXYfTBH6MMLHoSxVhJWliVYJ7VWSdo66oKd&#10;h15nEXEu6Kt6tOXZdr2u/G39OtBWdxWdT4FN+zCyurKo3uHZKmCcx9PPfMiHm2ekr/xAn9nproz3&#10;uKJbfl7UNRbwmMLIbB3pbeehx33oSyN5tsMKaSokrAyn98t66kD5yq2E1XNVOXjGDrza2VTrRJ8/&#10;ZNq1zcEulxA8Q03HiO1Yt6FufYz3Xlz1/3I3WFWOFePCe6PvNi16U231GJJStwKNvc6l9U0fnqzI&#10;SnD76u3u7Uu9n798yYcnmtcrr7ziw7/39/6eD8N6EOpCsZWu7T91UDfUQagr851SPndabj0O7yFZ&#10;hvQaRoS8jIce0iT68SvPvJmHHlN3bhEWSd8Wt6ss4tkwJtV6yTNaqaME1kOH8A40gF52pLz9bkan&#10;pvIAeiOB74emNHXUPdsQ8jB1JFpmMplMJpN5rPEmwJ/5v/9B/zN/7949F/T2dmU+Oh4FIcSWFd6F&#10;tarwCKwFYY/BWi/1Vte8/dFm8di8rIcOdXJC2olY3jXG+amwll8dfWMNFspIaAh1nbgek7KGU3SR&#10;mSJ1X1Iy2/LiOp6gY3ksnt4TTz7nw5U18QDv35EZGevyWPYuav8vu6wN9HhZn2n60Hva/xuOoxH1&#10;I/WaQyvUvrwf6MOzz6hx4qE3IedH6m1yHPehh35sWiPUkx1pXFars+8H3mTw/hkFr7eCUeFxMvZL&#10;CO+ujiMgDn3otGaENd0lCHkwun2MNzqjFSHKTVtK+nqfJkPx7vcP5blcXpe+9bVzssPjLV3r/a/+&#10;5b/iQ9YAoLUkzBGvackLzx8j45WUd8zYnMp5rUpQJ3yO8lkXfTgu69QHpezalscq8Ttk3yf7XIFt&#10;pbHpIHXe0XQtpqtsjgljnUOLjy1HeMAEe93KtHVa9x1r9UIm562HzrNj0zUd22spUuWxOvBehetR&#10;vXDOhvM1l8lkMplM5rHE/6z/yB/4t8VkUHOSX/tg7Sup8w6srWCZqsVqrREzeDCA7GYWsz9s3lhu&#10;KQvJwbUQRz10aPPUm2Q7sNhjbJoikQYa2V5XKrp2YJG4jxryrtRJx/KxOppjbVU8PUa3Hx3JfTpS&#10;D/bipnjwZ9ST29RR0WNdQY4+2SV9JlgrnT70k1nZhz4wnt5YbyIWNOH0cL5/264UF84z4pw+6mhd&#10;B+ao06BCGt65/V0Z54J3zah26mig8ZAddkLTMsTP74A+dM2DafHIWlL9mY/OaHcchRl1h2eh73zh&#10;TvsgXmltpq0Xoy1ZU/+IVgptaZmoDitb4qE/0NkKf+Uv/aQPjw51VLyuE4DOdc9OuCZBOLatGqRN&#10;eeiVcUA1HnrpNUlZyaurh54qB+ebsGm6euhNWO8Y2mRxvS1erHOq1TDUXaJOKnkt4KFbmWC943Jc&#10;yTyVvCPqzsWkW4hM3hryXhE/fnfT5chkMplMJvPY43/zrYee8sxt2IQ6PAEsimBZaF5WFsf11tu8&#10;0JSVkqJiLddAvoSMaLZpUp56SjZ519VdRbYeE/dEdbFpSddUHqjLt4lUXg8DdYrsUL5EOez5ie5H&#10;7jh/TkZFn7sgK8TdvCX7DGzpfOYN7WvdUg/27Kp6l+plYi0z73xF9yLgOHbHloyeYx2BTj83eyDs&#10;7Yn3TLmYFWLLuTTUzFlVMXpZ8NCJS5868+bJY3NV53VrPz6tBPRrD1kFToIwep492D0UUT0iu3Ld&#10;SPvO2W2NvnTmgDPint0YZ+qZ97V1g5HfjiP1YFfOX/Thnq4jMFoTj/xEWwNm+t1z9do1H/6tn/5p&#10;H67qCnL0y1Nu+5zOYfpB8cKo2xLRxX7n2D70upe+9CalrCGvhIduWwnKZ6MqO0WqzOypbrHxq+Uv&#10;sR56Mq+W86k84vOhTjSNzdvKsPGCDsZDt3XeBTuiHC/f5mV1jLH5WZltkAchHjrPZSyfR9GmSWuX&#10;yWQymUzmscH/rP+RP/C7/U+//bWv/PpjrURmAFZDJVTrgrRgj1PEc46BtMGaNZaZ6fIKfXwQ0mty&#10;q7Mj/ttj8kjR1cCuyC+w5+wx9c55e71LnVrv2FqabbJT17vQlqarzKMD6R93XLoio9vZbW13X7zC&#10;82fkeEsfhpWZeM/nN6SvlodkTT35ZfVoxxqyTjurvTnoG2eluIGOzJ6ql4j+O/viPVPXI0Zk6/UV&#10;bR3gOKSP9jQeqlvIHupAPzueOMd4zVP1jkMfs/HImVNOP7hjquMF2F2Rfnc8W9Z/X9K12re0f3uo&#10;3vShjlcY6Jrtq8uaXtdlp+XCcUzfvu7c1tc57Du6OPvyityPJd0b4tsvyzz0v/13/q4Pw3ry6unb&#10;/eFjeGbt+uqFphrOw/2wz2F1fXbrspdpqHeOg1elWYf3LvG9CLW6xK0qDn02gszEu8zc9kiSB2ll&#10;uUr5czMTCsprkgfHc/pF2PMpHR1xC84883mF351Iz5jaOiuoi29bYex3K9fteY5pva6rBxu37bfD&#10;6mePbXm6oDlnMplMJpN5nPEmwR//z/89bwqUFui8FQNYEHXGMdZEsCoaLOguNFon2oFg87QeerKf&#10;25yP86rk22JldfXMoalc9hrHdZZmE3V5WMszZQ3atMRL6QZNOtbpE9N2HZiL7HhKV4i7vyPnts5K&#10;3+zoROPsP/DBGe3vvbAp3iWP+Bld431NR3Djkc8OGE1demPs872/Jx7nsnrU3HvqFu/Zzkef6rrw&#10;1uqnFYo10D08b/oKWs/g8FDyGGj/+/KyeMvIGuqa9Xji9KX3tLUAT92xNJSyh3unnuCUTdl5VrRl&#10;gr5yxgbgqe/ty85pS7qZ/IrmEd+vA9Wvry0KPQ33dO36kXrmI90v4to77/rwb/3tv+NDWjPohG7q&#10;nyyfRanE8ljKA6lnu2Q+fZOHrlUVCDKNd93Wr0q6UucCI8P2w/OMWO8zlE+Th3Ikvt8d1kN3Gi9C&#10;8E6Vsu7my+Ao631eH1pgbdo6GQ7klPKEpjzbZPG+tcmMr3OtUgcaxcoC0lnZ9ONXbkmETbPY3cpk&#10;MplMJvO+xP+8//H//Pd6G6C0LKzFNG8izFkFCfOBPnRIWScWZNf1oQO7HqVk4qnbPnSwXnWTbl31&#10;TsWzFlQXeV3ztJCuKb3VB9r0t9dPq2MdKVn2PKOqHR/5yHf58O4DXTltSbzFE+1nXzmRuM9dOOvD&#10;FZ2ku6prum+sSZ86+5/jteBVxt4O+d6/L+vDrxoL/EA9cPq96Z8fo5PKZu47eySEeaZRXsgg/yUd&#10;5c59oF+addjxJCYTPa/HeOhLOkJ9uCIeMXPLHfTDj5hnrt78RN+9geofWhw0LbpsnpO96EPe+uIx&#10;l/9wX1o7HAyg76k+U63D/YHkfaLe77q2pFy/ecuHP/03/5YPqQ8a/vB0m59DTROeeUmcegeqzKev&#10;89BLbFzNI+Fdp/Su1a2lD50w1FGLDo11F60dUEdzfbtnar6OKrpEtMmyaexxW/q669Z7hpQs4pO3&#10;jRfLs3HtbxhpUx436UJe88WdIyWjvnSZTCaTyWQeK/IPeiaTyWQyHwC8U0+Te+nyiz+faoYgXi2h&#10;TUmbDYwMe2xlcRxvMF9tphI7JKUftOXNcdy0YfVpywNS8RrrKkHQK6FvG3XxFm1qAvS3A26gq051&#10;tKW11ye6vKvj8lMybW00kqbznR2ZMtabSJP7mjaBPn9ZtlXd0KlXDOxaXZXjiTZhhyk02px5f1s2&#10;KnLs7orMqQ7MoioZBFdOz5ILS0xh0sFzNK2zmuRIBazq4DKWgnUMef4nTImT476qF7ZP1W6nJZ0y&#10;BjSPF0r4YKCD5oobKWG0PujSitQFBWJqWFjKVgfHMV3twiUZeBiaFjWPFW3OH+sAxBPdenZ2UHaR&#10;TLVeZ1rWAx2xeqj3ZaqLBm2ek/t17Z0bPvwbPyULyzCljtZjnsumZ6jrAK/0Ozr/zDc1udspbtSR&#10;bTatqJQg1gkZoayJJvfUYLJSBymP1SGuQ7t8LCTr2XR/2sFkbKFrdXKkZMZxYlLnIeSp8eLvLJs/&#10;IWlsWuB9CvezJb7DxoHUcXIqo+1qaQAZ9U94JpPJZDKZxwr/sx489MKXcJz0yukmMda6cdRZKA7r&#10;0VnrxGJlx3JJi0ws0fJYrtvQeqVtOsSQf91C/03YPJqmqVjrHWw5IHU+dQ9iUnVhZaVoi9dFTte8&#10;wMaf6XKhjrPnZenXjQ3x6O7ele02T45kINa5FXmWX7is8YyHTp3tbstAt93dbR8e6LQ1BsA5Juqp&#10;Ml1rR/PY3RHPnS1NGdx2pIPBGGDH4i9jtfbP6DK0Z9TzPbMhU+gcK+pRH+tUtpm2SlAVeLJTzRMP&#10;IngSTBlTnSeabu9IWhHwlB39NakTsHVDzA3V78knZZndzU3ZGGesg+TW1nQamw6oGqlnsaKD7hyH&#10;2uKga/L0purJHY1EB66vbUidHGj5f+qn/6YPuR8Dbf2wxO8Af1sPPSxIpfB8pd8fVTZQPn82jfXQ&#10;CcmSvOz3QVXO/LHDbiplPboyTeIdNyL7bEDEQxUx1FaWoD8yiKseeeq69WStjnjsp6EsZz1JnSPa&#10;vgeRwW8LGyzxftn4Vp6DtKf9DYS28jpsnKo2mUwmk8lkHjv8z/uP/he/b850OD7WRRwUrAAbOvjb&#10;Wh/GOElaJ9bCKPMo45O2tHx8UJHJcThv+iC69l850GNRD93SJU9rQVfKoaTOg63LGHutTVZX6tKn&#10;ZC6al9VRnTjPpcvPyB86fWuq/b5HO+LJPX1eplS9+NQTPlzW+U48Q/R7P3ggfeX378rmLnjbeOUO&#10;rHDqcF+9x50dWVDlQPuK8e73dOvPqfa5r6lnzwYjm9p6cG5LPN0zGjo21NvFCzvWjWCK3CVQtQ4P&#10;RU/KE6YLaR/1vuq0r1PqHuxJ/KNoEZt9FUa58EbW18VTP3NG6pDreCnr6zJu4dknn/Lh+fMyNXCs&#10;O9us6CI2mzo10HGs9T9RH4JpawfaKjjVeW0DbUk5f0FaVv7m35WlX1966SUfjmnB0HKjW/x887d1&#10;nvDQ7XMVp42xS5PW9aGXafVLyWDf7bR3LdSdtx46y97a55LvRQjlDKI0QtRKY6EPPeSfmCJs9W7z&#10;RtG1zqNtmyoHNk97bLE6xJA2VS705L3iPFPR7PMXU3knlZQ+beWow6YJevt/M5lMJpPJPNb4n3U8&#10;9KoFUW85dbEorDUMXa2UQTTKnTRsJtHVDrHe9SIeOiOTZ4ms0GkRmSmwoJFpQ+qG40eBlZWSbXWw&#10;1KVrkwX22JYTS5fjKXuBFmxtSt/5sXoQ67qYS+9IPNHzq9Jv/ZFnxIvEQ9/ZE+95f1/C3W3xsm/d&#10;eMeHYRR5dGODk6zgyU7VA2f0/a5uzoKnzkh14q1oX/qy9nNvbojOG1Ff9vqqeOgbOgJ9eaT907oA&#10;C1ucPti+40NaFKi7vi5Es6ML7OxpP/59XczmcBJ56IeiL+XBK6Ev/SlaN3T0u/VK1lbEA7/yxAUf&#10;ntXldC+clX7wc1vi4TtGWp4Ji+vohjf7ev9Yk/dYX4bldZH1//n7f9+Hb7z5pg9HYylf6tlx8HfV&#10;GZQTNq2lvG6//0qBob41xJuvyNZWwqATLS2GUmfJg2NHqg/dxmV8RZlW9VcdSG+/s+rqw3qmNk6s&#10;n8O+q6n4tR66wfaz27zscZtujroyOqw+xEPGafIKmGtBpv+3HbuNdgxn7LX22s1kMplMJvO+x/+8&#10;M8od66Nqtcz3JXUhNaIUUhYTDCPvmrhYgfTHtWE99JR1HINxiOWT8tC7WLkOO6izbsOYrh56GzZd&#10;DPfUXksd18loIo5v06K/lZ3Kg/PW6h+M1AsvwEMf6AYjB9pvvT6Wcl45K/3Sn3hB5qvPdOT5gx0Z&#10;zU4f9P174ulefUM8QPfUOBiZ7mB0++XL4rH2j8Xr5RnHM795Q/rh8dDpp2eENl7PQL1oRoev6YYq&#10;jq1NKePlizLn+6KO5l9fkfLgod+9L3rfuSPh3p7oMJlJawB95owW3zlglHv5Lp9o3LNntQ9cy0w/&#10;4dlz4mmfPy91jSfPKH69PcV5qYfNLfHYX3z+WR8+dUXqyzGmP137yHe15WDnQHQ4Vs8dD/3d21Ku&#10;v//f//c+nGlmjHJveie4ZkeeF6k1nCf1HPIslNfL9NY7Pq2HTnyuW8/YwZocIa5mEcdxcN84H8Jo&#10;nQMH6ZFX0bmA8tnvDSsbyJv4vLtAfK7HWNknZmwH2GOw+qfiOWzcVEuE1SlF43Vzjbgh9P+m4ZmH&#10;urw4w7Vq7WYymUwmk3ns8D/reOjQH8xbBmCtmzqwFNT4b7WerBcWrJeakZipzVYATxcZyA4y29UP&#10;kMY0NKT1NWFpqWpF1GAMsACyCa1VG677f0uMqnNYvQkLhSVUrIwQz1DqILrF8cp6NnpPRfqJOr/T&#10;mXiVM/VuNvpy4Vjj7epD9D/97A/48Dd/3/f40PHS6+JR//Nf+RUf9nQjkcKs9cHzl6Vf94lz0hc7&#10;mIrHOtE+5B31qu/dF8/+jTfe8OG5c+d8eF69TcfGuniVJ+qZH+xJAa/dkNXM3r4pnvneoeh774H2&#10;zz+Q1oCxegFrOsp9eV10ZUW1Lfr/C85s6AjzdTn34Q/JNrGbekx/9rZuo3rz5k0fXr8m243u74sn&#10;fk9H4O/qnPlDrcttHUPgONyX+t7cEL22tuR4TVs5zmyKLs+/IB735cuXfTjTQQVsMkN49oy0Ily6&#10;IK0LH1LdHVtnpV6XdN75kepzbSZ1s9VXr/+clPPNb0p5/sF/8499uLci8ZcT3028d47470dB6h2I&#10;sXna74OUTpxPevgFKdk2biove9yEHckf8jIj0e0GWYR8VVXKYVoqPOY7vrwmQjimpaX8LhZdBuim&#10;dVd+38+XIYbvKxgkfxRMeY1udZT6zoeWtuu27ip1WZDKK61dJpPJZDKZxwb/s2770IflYGJPF4sB&#10;sBSOZxqm3FDFeo4Q9z3X9TvXYb1pRNjkTZ66tZqQ2VYHNl15PF/+eGxBSgbnS4tzXjZUimHkMYfU&#10;oxY2skMeVgcNbTxCCOdrbMKUh05VHPbFu6Rrb0i/6IFY2vQTX3hCPL3/9ed+yIfr6n077msmv/DS&#10;t334jnrDS1q/H3la+m8vbah3PVEPsCcPN1b/17/xVR/iWeChx7qPtZ/+6tWrPvyl74g3f/1dGRlP&#10;/zRbgOKJb+qIdcaDrGkf9WAmI7yZ192fSX041nTb0+efltH5n/30p3x4ZkNaDFZGIuO+euhvvCUt&#10;Fa9qi8V9HbW/raPfZzreZKp9nIzydxwOpG7gQEflj3Qe+bLelys6p/+HvuczPvzER8TzZlW661ff&#10;9iH38/JF6fd/5hldK6Bghe1qx1InS7pl681DyWP/UNYDWD8j/fZvvyUr//3il7/iw7dvSfkGe3If&#10;T3o6Mn8odZt6R2J4ZrvEXZSUTM635zn/PVFHV73bdGmmfO4dIY1+IXOc3sJ6/nsG6Mef0yHhofMd&#10;WcZVmXrIu4uHXs1zvgwx9vuKbZMt8SwXR/PWucJc2QpSxza0hO/WSt1WQQatuOmSZzKZTCaTeWzw&#10;P+9/7A/9u3OmQN1IRMciloOdh55Kk/Lg4z70Ng89cnrnQEIqeTDCohXlrNXUpayOVLzS0qvWqU1D&#10;3pxva92o5NhQUSnZ1B3nUZfjcN4M1w/Xa8pVGrdyLeStHvb+iXioy2q1j/rap6xe5MGxXL+k85k/&#10;M5W+3P6dWz50nPnEJ3z4svZDv3pLPLqNZfEEP6Ye+vk19eQG4n0OhyLr1de+48NbN6/7sH8i189q&#10;X+/sWNI5fuUL4iV+/ZuSpvekeJ537snodUZ/93QE+aautHZO+733dEQ6j9mWzi0f6B3sDySdY0NH&#10;1D99ScYA/MDnPuvD53Ud9YG2XuyqZ3H9XelD/8JXpaXh1bfEW2YNd9Zu39V15+mDd0y3RM9rN8U7&#10;3pcq6B0eiewV/R44vyqe+LNnRbfv+cRHffi57xOPnRaJEx0vcqQtFrGHfokR7zrW4VDn+58sSR3d&#10;msiYhtVjyWttS0beP/GJ53349S/JWIm/8hf/ax/2hjI2YnYsHnsTPKsW+05Y7HdBE6m4Xc+HfuKE&#10;LjGktTLCu5rI01Inx3rHhPShh/Nx698c+r1iy1HTh56adUQLHbJKHXxQHMv1ofmdoi+dWSQxJ/rd&#10;aH8rwneVHSMQ6dmVUDeJtPZ6Wx5N3/8pWam7kslkMplM5jHC/6z/0T/4e6w5pWE9XaxIGyeVJmVV&#10;drFOSGutrnDe/1tiogXivINs/286jSVVPrDlc7TViQ0tdoR56RkLcbpKnREatZBh49n0ULfWvdWD&#10;5wmP9FAN6LE6pifqETKL4XhZwhfUQ3/6NRlFPtOR6I6VT3/ch9fPiSf31p54fOfWxMP+8BXpfz+3&#10;IX2142XRf0fnUF99/TUfXjgr/cO7Oir8jdff8uE3vv2KDx2370m/87p6jSfrkoZ55ms6Sn2qO5qx&#10;m9WK7he+e1884KF6KWu6ahprpsfewXldbe25J2RE+UfUy728qXPFtVXjSGUf6jzzL3zjmz785a9K&#10;a8K+rl6ni4f1buu87nE0QGZV94q/peU7Hor3vquj9enPP7csafZuS2vG6pLcnx/+od/gw09/+pM+&#10;3NA13lc0XTyX/8WPfsyHfeOhy7+93rb29R/dFk/96SdEt5M9aXnZuSPPwE/9y3/pwzfelvu1vGYe&#10;4AL7jNpj+y7G41ocde+qI3XekXo/wKatHjfr7CBNSlaqnG06xfLqvFtH2yh3sC0NQXaNh06R43MO&#10;ZqLggIcW4yBDZft/y7wIa1uY0Xc+q/K76hF46JBKa8+35VGt2zI+f1sZNSXPZDKZTCbzuOF/3v/I&#10;H/jdc6aAtVhPg7UuIHXeWhp1HrqNg5opmWEtXP9vNZ6V57EWT12cgq7lSMVzpK5xPtRBor/Klt8Y&#10;+XMQp5InHbsKMqwOlMum7+ahC5w/0JHJKzoTYkn70PWwd3/ywIcf1V28PvKW9FUffkN23HLsPi0e&#10;7P1nZTT4g1WZA31hSzzzZ3W0uk4h781OxHt+94aMVF9ST2S6L97AW29c8+E712X+82E08vy5F2VU&#10;91g96hMdYc58bDjU81Ndu5264jjsXa4e7Ei97clUdHOc1b3H6UN/8oKEF9eltWJZPWzqkL7y166L&#10;9/zFr3/Dh+/ekTpbXRN5E9WNtd8dx/pmsL85o/QZE8Dsg7ADlz4Lt2/J/Pvb11714b/2r/7PfPj8&#10;c9KawO5rTz0l98axpP3sjIxn7fb+uoR7Uzl//5qMk7gwk5aUO//iF3y4cknu59+5Kffp3Xt6f2rm&#10;pVee8QTlM60PnsG+y7XfFwuCjDZZdWWwaVMy7Pm2+ojjs3KaxXrodrwOediWhsACfeilLLle9dA1&#10;nY4PYWU5COWt+d60txp1g0zKSVo95npTXcZlq6PtegrSxentOfSq/6XIZDKZTCbzWOF/3vHQS+uj&#10;+Xe+ydJosmAcXG+L1wXrobZBvOCFavq68iDReuhd87KWE8THTeMEHNGy27W07SYXz51MrURVqQO1&#10;etEt1FmiHurqsKqHXMPSPtDR0H3tqx1ov+pA+4V3DmVO+fPan/zpe6LL9pekf9jx4Lx4lXvPyOjv&#10;wzPS57q5Kf3bH3pCzl/QFd8GzKPtSR/tka4h/trLMr/52lsyp5wBtk/rLm2O8Zr0BR/r6HtGf0/V&#10;8z46UM9c6246EX13tZ/4QHcWo2+QvvZlnVPOKnCOi9qnz7zzSzpG4LyWa6Iyl3Qd+Il2kt+4J/30&#10;r14VD/Yt9dj3dF907mcYkV+wqevDr+tub2Oto1WdPz/SvvOx9o2v65rvzFf/zle/5MNXviNrAfyG&#10;H/g+H374BRmZ/sKHX/Sh48mnxXvfPRTPmyUF9kci6/BAn4270rJw92d/xoe9X/yiD5757f8TH/7k&#10;bblft3dEAK0e9rmOsc9uV2y6JjlN+TsWkeWI5RG3TUabzC6kZjjZTSlSo9z5nrG61H1PdNlbwxHS&#10;mNZEvqu4Ttj0vXqiYzVCmmhXzzpifT22paKGspUiUZct2Dw5Tt6bAp6X0+WYyWQymUzmfYX/6f8j&#10;f0DmoS9qZdaBjGAxGKsi5fm15R1T129bh/UUbR4h75pi0f++aB+6xcaLj/mbMNQvIzIb0jqqu8lp&#10;v2SNztZDD6GJGlovbLy6Siqo9K0VIMPqcaQjsoe6u9hIZYsPWeY1Uw/2iq4u9okj8Srf+cX/wYeO&#10;sc4znzwpq5JNtsTbHKk3+YyuO36Gkdfq/e+xu5qu+kaf8pM6zxsPdntbWgkcN96RfnW8wdCnrOVj&#10;zYQlvUCLw5F6z1N1++lyH6pXsKWeOau/Oda0D3NrQ8qzoX3qqxqXkeO8R/2h5LWju6s92JEWiGvv&#10;is5vXpd56fe3ZST7eKWch35WWwGWtcxndE13RqmvqOe+siZjB6aqG2MAhj3R5e5dGYG+vyt1dlF3&#10;imPFOcezL4q3fka9fOpisixx9vfEU39FV4Y7+Uc/68NndrV144e/34d/+U2ZfXA4lXQjvQc8OzF1&#10;70EdbfG6yLH5p9KkztfpD6SxabvoFWPlLFRnCQ+9Gr/6feDo4qE31YEnMd4HmjxYl5sj9X1n9U7W&#10;g/m+m4+n72Q416RPlVSenE/qVEDdLZZjJpPJZDKZ9yX5Bz2TyWQymQ8A3oenyR1onk1R5/rj8peh&#10;xKEZhDQ2npVlr8eEa9Xsa7HNx12oNGObZpyUrCa9Y+LrdvBG3zSZp2RyjK7Et03ucd1yT8kzdH2Y&#10;urTNWMAAu4oumj5+ZlKDXY7pSuhJ82pfR/0dLUn8gU6FGeigsjPL0rT7sb40N7/7y1/woeOMTlc7&#10;2JRrM926c0UH0rHV59qSDjzTJU8fvCMLldzflUFkFy/rwjJ7MlXO1arjjC7k4jjYloFcOw+kWfve&#10;nixqMqScuhXoVAesMVhnqFO0Rsu6kMym6LakXQ5HutHISjR4cVWbtWla3zgjemzopiUnOm1toHW3&#10;pOWbTGRg3sG+6HDrvgwu22ab2B1pDn/ntiwV6zg4kHKcOyN1cKzL6A71uVnW+l/WjVQuXpKBhxsb&#10;UuerW9JNcV4XAOqpTvd0gN7Teo8cLICzol0HTGN7oOdP9Nl968sy0G7lH/6cD7f0cbv2m2UJ3L/6&#10;Jbk+0gF9I/ZpbqDtO8Z+R6Voum7fizZZYNPVgSwbWlKyiN/2XexIyjZNzXzXWMKiL0ZO3Xf2UAeo&#10;Ab8Z9vcnfAcnBsUBedaXQb979BJlbmtyT9WHnc4m2HPz5UvKUtquN0F55nPMZDKZTCbzWOJNgrZB&#10;canzMTZOsIDU6khZH13yrLPu6gh51osMcqxOKR0cSf00DF52Il7Ig80B5spl7Cm1OK2F2lb+ZHmj&#10;hFamvR+pcqbuG5TpyrKkZM10EZDhVOtCB42dsMCKXh/odDD1+3ofOi/e9tGvyqIpjs0nZcGV2Zp4&#10;rIfqRS7rgKyz5yRks5ODA/GGhzptiqliQzwKvY94utv3xZN3bO/KgDKWel3SFXCC3lpeBsOdaJ2N&#10;dZDc2S3xgNfG0kpwpF70lAVnoiVSV/TvkXrta7owDB76QL1mFvZgIZCdHWlhwJvZ0cFxB/ui80yX&#10;gj3QaWyO6w9kYOCdu1LWkbYc4GWNl0TfDR2c+MQl8bif1I1WlnTt3qm+DWfOiwd/iLcTLTN7/pLe&#10;Q116F713tTVm70jO39cpcMe6Ic7attyPr31EWgN+9hUZFDfWbVjr3o3qs9327NcIKbAtYHXvGdfI&#10;o/K+BK9S7ouVUdWlJpMWSh3m9YW24zqIY+Na/Wy8lA5NWBl8p6ZaTmgt4Dp5EjZOh2sZWGep6Ba+&#10;+YU4vY3Lhla2zjjiekoH28rdhe4xM5lMJpPJvG/xJoD10CsWhTmuoy2OtbKgk+z6pBWQZS0emz6l&#10;iwMZQZb2FQU91TpkWls4T6gEiy548PPWpIf5T0qpt6ZRrFUIlXIG2XV22rxMy5xeEU115Sj7vcr0&#10;KVlY1n3WeNXpXMdqNeOh97VfdF3r7uktXcb1dVn8xfHkh2ShktsH0jd8qB5fT73JJ599zodMNTvW&#10;xWw21Wtc18VTenr+QL3w2ZF4hPFykjPd1hXvvX8kek+0/3eqN4KNULCot3TK2dpIPN2JeqF410th&#10;idX4OZC0LPFK//uyTh0b6YIyQ2RqqwH3d6pe/0QXs9nbln5ynNRjlCw41NtwR7el3dctTI9Uz6Ul&#10;0YVWDPo813VzmQu6Ac6ytoIc69TAp5571oeHPPsFlDWUT8c0aI309h7Ifbz9kmwys/T66xLuSd7/&#10;cl2U/fJNmXZInTFVsInyeSz1cfBsWw+d+PZ7o3khFJFt35dShpSbd9bGq6RLvEOOVNpUmra8mlgk&#10;ruNhZKeO7fnwPWLPa/nt9+IcHT30dN4a1uRl07R66BovNTUarA6OkL+5Jk9ZJpPJZDKZxxr/8/5H&#10;/zPZPpVf/YpFYY6bCDLsiEQlJavOCgFrKadANlZTpQ9Mw6bycM161hCuq2ybZ+gX0bzCaHL1yuYw&#10;3kXpAcx7Em0eelke0bWufKluGBu3Lm0TC3noej6Us8VDH6sHfFY9wo/Nyvq6rN7hK2/INqiHWt9T&#10;HfX9ic98xodLK+IZjtVT39TFUo7ZYGUiHu6xet8jVW0pGt+AZz5V73eq273u7YlHi/e5op5q6POi&#10;vFrOoZ7vc1374NkG17E0UH2H2peuZV/RBXKWdGGYmSYJ/Y3+3+J4Kp750Z60OPQ175GWZ6rL7ToO&#10;TkTf2YmU70g3RNnekVHqs2P1/o+1blRfNnNZ0jEBQ11ohpH0T+nSr0Md1+BY0ZYTys5GNoN1iXPv&#10;Fdm29vbL0od+UQt0oK05f+uqLvl6KOU91oefcjV+f5jn0catjFnR+PZ7J/bGoClfjz7boT804eW3&#10;yomwcTlOvXeQShfTVZYlvNs84zWy27B5c1zRyXzHQtChqSXF/C41t7rU5GGiNz0TFb1BdWCsivXQ&#10;bfo6ObaOQF+bTCaTyWQyjzP+5/1Hfv+/U2Nn1FgWHSANHrqVYY+tFQLWEopBQrBS/L/pvOwoweB9&#10;K/F1rtFv2jthpK6cRyb6BR0064pVRV+s8fQddpR7ae3N6xcsOr2eKmedtwzJbQ0NdWlj7Hx0Gzrq&#10;zsVgFXP9WKthRjqtM0a7r/XlHnyPzsl2nNe+5e985zs+PNS0Ux3z8Inv/R4frpyTfuxNNhzRfuGp&#10;jnZf0nQzHf090/PH2jrgONFngmVhT1Qf+oHppy8K5APSTrUfm2dJSl14nTrfm41VlrUsjrNnZaT4&#10;aCCy8WxXN2WU+zGtOpolz+6Jtmoc7Itnvn1Ll2PV+ejndaT9svZzO2YjOTfWVozeUPTc17nrB9qn&#10;PpnK/HvyoC99ZDx03IMTreMVXVrWMV6TWQWUhzEou0eSx1v/4ld9eHhLxkl8+EXph7+lsv/yL/yy&#10;D2cDuY893T62r7u82O8PR905h31HGV9haRrRbEnlVX6PSZ3Y74nT0FauNohnQwd/t73DYOM9Cg+9&#10;jVQfOtR53aFceoljGzfE0/LYPCq/S9Fc+JQ+0KYDx4RDXZ8D4nth6zsc+38zmUwmk8k81ngT4L/6&#10;T8VDt1ZJbBEsClYIMlKyrFUSvFBNHxNk+X8jmQnZXG/z0MnbQZopXlXw0AU83a7WO33qXTz00tpL&#10;6+ewdWk9cxu+l9Tl1ZYvFil1WIbCgL+oD+3j/F6dW+54Zk081rdelz70OzpKejwWT/CpT3zMh6Pz&#10;4hFeWBdP/eBQRn0PVDZ3d6JeaU+3OF3TlcwcrNpG2Nc50Kur4lnPJuKJM7L86ED6nie6zehM+7Hv&#10;3JER2m9eFS90Xb3mS5dkgxnHE1ee9uHGsui9ppu04OFOdGOXJd34hGeZVoLdbZmPfvfmDR9+/Yuy&#10;/Sgb4Xzyox/3oWO0KeVY141tGElP3/5EPXI82KkZQb9/oP30+vCvrmt9aAvLMjMJCk60dWNZxwJs&#10;bklry/VrMhf+G3/vn/hweSKtAZ/4vu/24Stj0eWnfk489PFIdRxJHmEwQUT4Lqle8tjvHNuHDvY7&#10;KPWON1HKEGWsDPtuPwxtsmy5bRhj3+tU3LZ3fZH4xLVeJ3DdrloHQceaLMq0PijzMt5xG/aZaPLQ&#10;+V6uyOY3QWnz0Dm2v1uO7KFnMplMJvMBxJv5v+UHv+dH/dEj5MR4sBZndcSfgPszOnRgfbh+N/eX&#10;O46tN3+sfzdBujitw8vkE8nyurn/Cn3Kj+o80JAP8c2nNBddDIO7HqNRfbJYhlLR21uA/XDehjHV&#10;tNV6OA1d8ozL4HBn/UfUD/GGxdlB8dHTvX7hKbp6ns6Ovc/+9LnzzhX1n8uFh740Gvf2dnaKw1Hv&#10;5u27hQc5620UHq2bo3zmicu9QREe9me96fGst1q4a8ezwncsvGnXJz6dTnzftuvvduGoiOus3fXV&#10;Nd83vlJ46K7P3H3Gxcd5wM5Dd7LHhSe7NFoq0k2LZ7KQdXRYWM+Fl+fLcdKbHE19mZyH657Z+/d3&#10;egeFV/vyq2/07t570Jv2irRF4Z986uneSpHfmTPneuMiP/dZHi/7+loaLvk6GhZ1cFLkMSvqYDqZ&#10;FGWZ+nyHhdyTQm+nhxsl6z6uzpad/isrhU6TQt9lvzLc2vpm7xtf/4bP+6CQ8e6t2/6zvHrS298v&#10;6q/wgieTgyL+qKibQnYh092yo4mUw/mvrv6XV125x37E/fLaWm9QeBDOCx+Mhr2l5XFvf3fXzwgo&#10;nkhfxydFKqer+7g69PfWuc3FtcHSsLgfxbW9SVEbw961r3yzKM9xb6WQ6e7Dlaef8OHLhwe9g+m0&#10;99q1u0XaYXF95PvwZ33XSlDU0Ek5JgDC8ya3o/zIP75MPHMSyt8VkKPMH3UkJJI/UjLsOxLjrsWf&#10;RWlLQ324j/MC4+MUyIz1ch/ScP00kNbKCjJbmkoKTfSvKjaljdmmd1Er+pcQx66mnT8O5VIZIX6i&#10;OO79Sd2L+FwcJ3vomUwmk8l8APDm7W/+wc/9qP+tdwZD8Sl+673R8FAftR4sziqJP5CK7+CajWOP&#10;S2lCnC7+gPtrXkJJ0NH1cNToS2bI40oc132cd+Wp6U+xeaevCKXuzg5Le+ZBJxfwKYXXEuvlKPM6&#10;PdRBcMX144cTuNNBz2N31tW0j1Fc8Do7j8ydcTt1ua6qFy4VXnfhKbvP2b7rz+73dnZ2Cy9+2Lvj&#10;+o4Lj255vOqTbz51qTju9/aOj3qzwutYKW7DrPD0jqYH3mMsfFBfP6PCuxwU8dx65c4DHxceoPPG&#10;jw4Pi3jivbv0bkyFO+90du0FzrssLnpvs18cu2Lub+96z3h/b99707u7B4WcSe/ta+/2tgs9r717&#10;o7e3f9D7rk9/rnfu3Pne08881dva2vJev5Pt5RdesWtJOJkeFTIOC0+88HKL8NiVo9C97+aMz456&#10;x5P94vy+H7Xed1578TmeTXxV+z5hJ7Pwmq9cvtK7/MQTvQd7u72zly72Xn3t1d69oq7cZ2Uw6+08&#10;eODvkWvpcLMM9gov27V4OP39/StuhCubu2XDoWs9OfYzBQZF5fVXVoo8lnvrayt+PMHxSeGJF3m6&#10;FfHcc+/K4VpA3Me1tLj6X3Ir3BX5DIs8ToqbenJYeOuFx/3aV7/u819eKc4PB70XXvhQcW/Gva9v&#10;b/cms5Pem36XPKdPoUGRbtrfL/Ir5J5I37x/ztoo7vfcp5DlQndPi//lOP54mdHHPMfzHy+gqoce&#10;inz3h4aKjd+pHKfEypZyz38sKX1sfOJxrks5bH6xjPjDuXDdVqKhKWeb0sYlT9c6FJcBPWyC+LBa&#10;ZpdG3h+5JMfVTDU0uOc7Ln/8iYmPs4eeyWQymcwHAO+h/yuFh+5CfumtBXAarAysFxta6vK251L6&#10;IdHJdh/i2TCVt6NyrT4r3zc6r4fzxItjdYu9mOLvMk5NnppX0M95LF6u9J2UqEurn/lrVZwKLmYc&#10;z63QFZeNOoJUnbTl1UjwaOYpSuhDrbFCXzl23pen8HqLjL3H7TiaFp5ncfzhwtN0/eLuc+bYeWb9&#10;wmvs+xXajotzG5tbrub99c0rF32ZCl/Zq7FW1KEvi/PqipSryyveM5aadX3WQ3+dFeJcHGelu4+P&#10;p7pIfRT353jWO9jf600mhbdceOFuDfi93Z3Csz3ye5JPC0/7euGR7xSe79W3Cw99e6d3tvDK11bX&#10;et/1XZ/pbW1u+jydd7r94H7h1R75z2HhSR8dHvQOd7f9nPKTwjs/LMJp4ZUfHe73jiZ7RbjXmxWf&#10;SfHZP9gr8n3g63JydNi7ff9eked2b31jw3vF585f6K2ur/Weee7p3osfebH31a9/zc8bd5/J/bu9&#10;3e1dv6vawW7h8Rb1vr+7V3joYz9S383QmBV1fzRxLQ6uxWJSlPewqN/i/PGkd1zE83euqFP3PiyP&#10;ZJyBqwcHrR/u41o4XGtHv/DM/ZgF76EXWk9c7Q96L3/1q65We6trhcwi/qc+9Sk/FuClov6GwyXv&#10;obuWGD9rpLg5/eXCi3L3bCr3JSb1LIN99kMrmkWjELdZqq+JCuVZTe2fn1KmxT1f8oxVaUrjSF1f&#10;hFDWIqyTh36pT5z+tFgd+ASv2f0fnYdwXOiRgivo6074UM8B77ulSKV/CUWO+ldJrJPDHtskVQmC&#10;awt0pHRxIBvd0zEzmUwmk8k8Nvif9z/wH/1b82aHWgbA6mBYA7HFUVo3MpczWAoDmRcbWz11VKwX&#10;pW7OHbTJLHWqjxfKIQ0UtbTJgLo6cZT6x57dPPZcKq/kXssKWZG+Np7Ol7TXupZvlvJizLMipOxE&#10;iVspd1BJ60pX/6IOCX/zRz/hQ8fHBjKf+a1rsivX85/5pA93bss87O1jmSu9PZC629BMdKn0sDf5&#10;SK3fJS2fG4vt0fryqL5j3QGN+8Ea7/v7Mnea9cnf1R3B3rh+3Yc93Vf88hXZ0/u5J2WnOOepOu7q&#10;fuQO5507Lp2TedqrhdfrWKIudJU53q9lnfs9UbUnOlf8iSckj80NXSFuRerrH//Mz/rQ8cpLX/Ph&#10;lYuyt/zTT8me5ecvSN5rGzKPvK+ryx3r/N8V3Ut+Vef2D5dFlyNdE/5wT+pjusdeas5blzpYVn3W&#10;z0h4+77E+cL/++/48Ps+KfPkn/qMhL94T+bT//TP/5wPV3T9+cFQbmRqlbdHQep9c1Su+Za5kqa0&#10;dVTjS13H2Pfbpkm9/+X7JaBqGS/1vpYy7TtLWjfuJYa8rI6EVo7HKIhnCiEvfVdTsjhfV3fltXk4&#10;n7pu6RrPwe+mxa50169Zo8SBY16no52Lz5X0ncxkMplMJvPY4H/Y/y//4f/RmzqlhYflM/97X2cp&#10;8HdpLWF9zFsnXK+10Gpo8tDByrLHsZ51hOsJC8mR0pfzdXXiKK/X14ODMto8qnnOW3Qlojfxbbq5&#10;+LHHWUNj2gLXv+lI6TaP6EUacKPZY4Le2m8dUF2th/79H/qwDx0/cEnW+n7pm1/14ce//7M+3L8n&#10;q5e9flO849G5TR8e3hfPfWNNVntb0Z3Axro2+sDNIy9YUm+BVgJHWMtd47q+ZAd6PXggfcbb25L3&#10;bV0/fU/3Vl/T/dxHusLcTFejg8Owp3m5Gtv5LVkJb03XMnej3R3o6UZ+O9bPSLyToeh9cCQtExur&#10;4j2PNc+ts6LDq69Ki4bjZd17fDiQtOfPSporl2U9+QsXJFzdEo+cndLc+gAOPPXxunjffV3Zyo2Q&#10;dxxofThcv7xjZVO8/xXVe/dAyjPV1fM2dSc71qx/ZU3y+sl/+A98eG4k93O7J3ms6Lr6dVSf1W5U&#10;37MqlTjGQ4c2WejYHE/qxMbhmDBZXr2/UFXVvH8RKZlWFzx13nmrWyeCey8ybN3YvmSrW5lnvc51&#10;WD0X0reFRT10m3dZ3pr7r/c0tN76f5vuZCaTyWQymccG/8P+n/0H/wdj0ohFYH/vu1kxWBNinVgr&#10;KmlFKm3XHak4KYstFb+pPOxfvmhe1TylDuvkpGRX4X5Y5mUT1pYnkVebDrY8Nj4W4jyiV8pDr8hI&#10;eOjEwxN+5rz09Tp++4vSZ76mDtrJijxvu3dkTfd9zevmgXjPffUa2aJ7RfvQx2rpsrZ7Xz1kN4ca&#10;2D2NEfBWLzz023fFM3+wo6O8V8TjPXNR1qA/0D72e/ckHn3ocW3goa+zO5nqeaL6swz0SPdFH6gH&#10;v69roM90/Xg3gt6HupLaxrp4tvvaR+/Yviv7nru56I7VFanMyxfFiz53Vvq5z5wTbxqPHM/BjTJ3&#10;LG9JP/4yfe76zOxrvXh0/MGqtlYsb0rdbG7IMS0RX/jH0ld+eU3u9SsrIuuv/cw/9OHZoZT77kDq&#10;Y/VYdHgvqHuPkqhXuFCaBprk4IESh9C+V2C6qGs89Jj5dzGlR+o8OjTpD13ixNj4trxcr/PQ2/Iq&#10;0y6mUzNSlxW9jYc+SIzlsmMG5jDrwVPk+buXyWQymUzmscT/9NOHXoInVW+tNFkx5YhssTpSVmOb&#10;JfRoRq+KvWJ1aLIi7Tk8dSCtDUlHyHl14mqxeaWOSy+43v5K6RKDNwnEBXuc1mU+L3Sbf1Tm9Qx6&#10;hT50c92qazx0wmFUhN/1Q/+KDz/2lIwcv6Z95g/uirfZ053RbuyKN8zo8JGOel8eyfWR5n2iO6ax&#10;21rsodOf7tatc8zUp8abZnT7ffVI93W3teV18WzHugf4RGXfviOj2t+6JjrfiUa5T7SP/MIF8VCf&#10;vCQjz2kdWNK+5dGqeMs37+mI+rekb/xAR5hv6KjyKxdlJ7enrjzhwzX1jB3H6s3fuyN7p4/U6j97&#10;RvTdWBMZmzqafUN3ZXPz/h0nGn+snvma7j3PdTenHYY6Kn1Zd1kbaAvDSL8n2Cd9/4GkeXBNWg++&#10;qXXz//2Vn/fhsj7Hfd2FzS3Yl6LuPaija7w6Fk2bis/Ibq53kWvj2nec85UR0XLbarH9vl30iAnv&#10;utENusgLequsFDavkvm6dKTy5Xzqeopu8eu/r6u7rZ3GQ+ecllVFJnLMZDKZTCbzOJF/0DOZTCaT&#10;+QDg/Xbb5J5qumF611wTgDbn2OZR4thmE87XNiNE0JzZRJsMS7IJp2HaWmraGXVkywtt5x0p/buW&#10;C1mxzBRtTe6LQvpjv7mm1Vnqs5JHYuqcbXKn+ciWbxal/zd/y2/z4YfOSDPw7Ts3fbizLU22Ozp9&#10;a6JTqfYOpCl6eSDP1UgHaTEN7PhImskZVNaPp61p/uhFXR5pHmxauLsvA86OtalsdV0GlU2mEr+v&#10;eb797rs+fPemNHXv7pdN00faLE9z29qKDDhz26M61palOXuXZn5dZvWBDmxjat26Nrm/8IwsMPPk&#10;E9LkvrEhTfWOoyPR995d0cMtM+vYXJXuiK01yXt1TfKkKX19XZrHmaa2pFMBaXLf2JDQbVQDTNlb&#10;PSOD4CZ6z7fGksfRtuhy6aMf8eHypkyZ+/N/7i/48Bff+LYPR/o6LmnXwpGWs/KsLUDX962JrjLa&#10;4jVeN23lNm6yDkzzrF0MZg6Na5vlU3rZPMO7ot+bpCunYKUhrY3LeZtXm07xdRs3dZySeRpSsrou&#10;LGN1iuXxnVnK8EH20DOZTCaT+SDgf97ttDXrzcGgZhEHv1lCgbWiYmtiEUif0iGmNQ+1fKxuljnL&#10;pxJHZBDH6sfxacpr03Bsz6f0T52HWE6bjK4Qv5ySVnefEnZiRw/dxiPPA/WmHb/z+36jDz+lg8fu&#10;377lw51D8dwOtYHnQK3hnal4n6u6IEnwUnTw5WRfruOp9yMdrHrow7SzmQ5Y21MZyzrlbGNTvFHO&#10;93Vg2H315K+/K4up3L0vU+0cLLEbngVVY39X4tCCMByKZ+s2O3Es6bQvtw2sY0WXhn3qsgyKu3BW&#10;BqP1dFEYx8GeePU72zIAbaZT2pbVC15fEc/bbevqcBuvOPDAR7rk63BN8l7VwXRuS1hHXIera5IG&#10;D51phevHImPvLVnitfe0TPH70Hd9xoef/x++6MM/89N/1YcbWyJnbVdaR/ZGiWet4GGf9UWw72wb&#10;lfj6EtTJ4ZzVvxLXutUQPHRhMDdRcl6OXRgGUqJTdUr6Mpz32OtAVipOa/mVOp2q+synTclqoyld&#10;6lp1kGL9M5yanujRljjIHnomk8lkMh8g/M/8D37/d/ntUyFldTkr0l5z0y2aLKI2SOvCWI5L3/ZJ&#10;4i2e9m1GxZ5xcsqPJImPS72a5KX0adchnZbzrjUglhPr1ITbltL9K5/5+G3pU9c5X24jWI3XtwvF&#10;KG572BjKV92SUAg6eO+l39udTHw/uvtcXFnr7e7t986Pxr3Dw6PeoKij4qlw87q8R+k2FFkaDXuH&#10;hRft8tk/nvhclnxu7r46X6R4eiezon5PChkHhdyZ3/Z0VsgiH/c5nkk4mRbXZ+5eHPt70ndecFFW&#10;N43NyT4ZDPxiK0vLy3551P7SWNov9LyrF6fLtFDTHxefldXV3qDQd7Xw6t1nvLLizy2Nh73x8rjw&#10;ikdFOHLZ+ONhIXdUnHOeuFu+dr3wWF0f99aZzd76+mrvTOEdr62t9s6e2eqtb6z5cHlluYi3Xujl&#10;5Jz0hkt9/3FbsvaH/d5sNhV9jovQeXNFPbi699ulTl19TItw0jsuyu3CXpFmUlw7LuK6aXb9wkv2&#10;LQtF3U+L41FRHtd64WS4NO4zZiGf1TVfB7Pimrur0wOp092r7/YmB4fFvRv2TlyLRlG3+w+2eyej&#10;om5WV3qf/8qX/biHgXsWinsxLerf1aP1Pptw+fLMve/gUS/qJTz3i+IfQvemuDIWHy0q0kLZVX5t&#10;XdSccojMKtSp/VTLUE3v4sWk0wqcJ51Nb9MhL/48Kh5Glv2+qzZRCvE22i6cy9O75NHHx2M0TyaT&#10;yWQymcca/5NPH3psDcTYxVVigtVg+wUWtGAqeTeMPAerZ5XF7RWrByHlIUzl3XY9dX4R2vIWz3ye&#10;YxaA0bRtelSuqydUTT9/34VEvReeVR0YqMikP8g5fTEHGs/xwkhGTf/Qs8/78OIZ6bde2pB+3ANd&#10;rvX1d6Sfen8oQlcLT92jo9gn2md+tCcbiTAyux+VH33oMx9pXQzV63ReqWOoI9D7ul0q9cAI78Kp&#10;9Oxq3oe6mM29bV0Mp4DtT8mLTVmOdAOXI92qdUkXo1jTPuXlVSn3ui7xekb7rDd0e9XNTbkej01h&#10;6df7d2Vxmv0dWYSnp+MNdL+X3nLh2TvoQx9qf/1YF4dZ3ZS6ZxOXzU3RYRS11GzppiybF6RP/1DL&#10;NToWWYevvu3DqZb/4osv+PAbD0S3v/oPZHOWiY7un2n//SiajZCi7buo7V04DSmZVpfwfXE8/840&#10;DQpvK09AH1zer/D9YF+sCDbeSdE4Qr4GWw9s++tILZzCM5Aa7Q6p63X107nOlEXjdwGZqT50m2e5&#10;SJucnyuvfgeFNPrdOl8jmUwmk8lkHkv8z/t/+u//m/7nvWJVdvCSgbSEjIy150903nIlLyVYMQ2b&#10;LqTSgrV0LE3p22S3YbtD8O7qCHVi8uS4rRyLMPV9Lem82og91jq6yGmqCwcykjpG/aUs5fqJS1d8&#10;+L1Pi6d+Xuclv/tA5lZvz8QLPmL5XPVA+upVH+zp6HEd4X2oI9Djmmd2B0shj9T7H47U29DJ0QP1&#10;2IuHX8K+eJ/FBR+4vmLHrC/HE533vaNbuzp4Pya6GYvra5ZQ0u6rhz5SXdZ0m9Q1HVnPdqnMFT9/&#10;XuZzj1TH0Uh1KiCPmzeu+fDuLVmKdnYkrRVrY0nDyPrlZZ2Xrq0BfV2Ld2Vd8rxwSUaoMwo+vo8X&#10;LsoStuvndaMabZ1gPYD+A6n3o7tSvhNdbvZfvvYtH/7MV3/Vh1PdNnbZrA/RBfs+he8aPW2fz9Tz&#10;GLPodw3HFV0afCvi2hCsTHudVhkaTIbD+bqrK58916YDtOnShaCvSdvm2dr48TF/p8oFVn9IxYux&#10;cSB1viiphvXYNVBibF2wfGz3X+xMJpPJZDLvW7zp8J/83t81Z270E4vFN4HFQth1tR/b9x44US8n&#10;os4qOg1d5Jw2L+uhN/U52TqxeWLZpc6nqNMdDx3q4jhSeVkPPZXe0XStCZsupYvDjcB2rGucj50X&#10;T/2c7o+6rfPR187KnGg2NcGyPdH554e74o2yOctMw2H0/DKGZKbeIZY195o54GyYMlM9j3XrUlqb&#10;dg/ECx1pH/tQ421va991wZFu7GL7FwnpgxyoLpxn7rcbRe6ghWzrrPRn0/8d96EPtZP8DnP470mr&#10;xgNddW+gdbWkuuDZIcuNqncMdOL62XMyx/y8hnEL33ndJGZZ9ZzqfTu+J/V/eF9Wy2N1va9fe9OH&#10;/+3nZVOW29qawRiB4z2tp3H1e6KN+Dmqg3eWeDyHdc815+z3nSX1LAdd7BdHhNXX6gUVmYr10O2z&#10;VVeuFDaPatry+XJYXZrAI0WmTfu4eugp6rZ5jVnEQ6cump/CTCaTyWQyjwXepPj9v+/fmDcVFug7&#10;ByyW0nKpl1FuBdpMbJ0g0/at2LCqQz1N19vStmEN7S5WW5ve9nybzDo59MVaupaXu2nj16VPyVxU&#10;7ybdZmqhHmvf99kl8RqX1bs60r7zZ558yoeXt8Rr7Ovzd6we/sGO9F+f6D6cS5p+rp9RR5Cy/enk&#10;RNIe6WjckbYK4B0f6kh5PPOVFTlPLQ4lWVEfEhYPtv5ReK4qkxaFobpVM+1/Z/W1sa4Qx7gCtkVF&#10;bzfL3rGkHqyb8+440FYCz6qc23kgLQQTHT/AqnszHe2+vip95CPtU1/RFeTWdCQ9d2lFt1u9ckVa&#10;S+IRzed0dPtI+/r72oKw97rk9fJbb/nwgbac/OqrL/vwuq6Qt6TpaMFY1nENPAddaHv+uG7j1TlS&#10;9tmspNHjtnfBhk3PPCTj6pdPqnUUBkxfUOrytHqlIG0Zv11/i82LsSo279C6pnnabUdt/Pi4Isvo&#10;DdXyzF/vwqJpbJ2V6et/Qx3ZQ89kMplM5gOMNwVSHnqd5ValPm63tOl4sZVDHMKU9ZSKBzYvexwT&#10;rjHfLx11Duuhn7To4GjSw5Ea9blI+dry4LqVCalR7nVyU3nZurDYdPZ4GPqwC29SjXP6gXumDxyu&#10;bEqf7CefkXnN/Z54gCc6Up25133mfeuNZvS1gzphbjjPAvPIYaBrte/pnHEdiN9bXxMd1tVT76sX&#10;fnAg/cYn0Vzqg105t6d9+3ji6ysyshy98MAZqT7R+fXMI17R+fi0HuDBs2Oa486Jjh84kvyPtU7w&#10;1CeHOtpdd19bWZW83Wp1jrUVkelWynPgGT6hO7vFrRwXL8u5nva/L6keL/2KjGL/Z7/8iz68NZU6&#10;faCVx9z+UPdaVaEl4iE8QhCtq+ct8XWy5VzqmU9BOhsip05enH8txrO1MqFJjlv502FlWFkVmVqL&#10;/UH9d1UT1bjcESHkbTz01PzturwX0ceRir+onC4gswyp2/l6iLG7XGYPPZPJZDKZDxD+5/0//j//&#10;7+fMLTvKvbTGqhaRtdTsMSx6vg5rHaXSEu80eVautXjoxLeeOeCVLpSnwV639WCpk2fPteUJIa+o&#10;n7eOLvJSHnpKN3t+OVqxcO9EvFw8Ukatl3Uj+p5bEg/vu3Weel9XjGMFtoN98UILV9cHQ81zKepn&#10;LEcFa1rtvz1SL5L9zBkNf8J19XwP9iXeoa5yRr89urIvuYN9z7k2wuZWL55+Qyx05tUzTx1Pfahj&#10;CtDxgvZhb53VEegFoy3x/tlzPQxv0TQP7skqbRs6z/zyFVntjSoe9HXevb4jU70nly/LnPOxrubn&#10;uHRFPHT2iu8vS9p/8M9/wYef/6LsqjbTGQNLQ9Gf5+5oXzz31XVp5TjQMRBaOw8Fsw2g7f1yECfE&#10;1bENNm3qvbDxOG56j2yaFMFb7hg/xrYGpkbvWz1DXvqOcGzDmKayOmyaVL8x1OUBKT1S5WiS9aiw&#10;ebXlHetKXYQ02UPPZDKZTOaDg/95/4//PdOHrr/zbRZUTFvc1PXKeVzdyCVOWSyAjC6WTRuVuNHq&#10;ZJ6W9cgBW7Ip7656tZUvxaPIGxbpQ0+RGmkPyLIyOY770I+X5Bmdan/0WEdNU++HE/F6r+iqZp+8&#10;/KwP+0vihtIXPT2Q+ep4pXjuQ93n34GTQr/tYEnCPR1hP5lqrirzxg1ZI/3r3/i2D+/qHOuNDZmD&#10;ffmieLpuxzAH+4o7nn5GRuUzN/3slva/r4oXffNd2Td8V/Nm/jnzzre3ZVT4VJ/T7Qc7PtRq6t28&#10;IXPNHRfOirf74gsf8uEV3Vt+bVW85JvXr/pwRY+fffZpH7od2zysFaH1QSvBhfNSvvU1mTPuYB46&#10;a7gf6yj+v/SP/qkP37gqo9wZGT/VPeQ3lkVHnoGJzkaY6D0Z4aEs+G7EIBsZeOxNMu0zymyERbF5&#10;WLkO4nQtI/GCd61fTnWyLW0zidro2gffhM0rpG3x0Jvoqg911qan1bGOlAyb1uoETXnYusgrxWUy&#10;mUwm8wHCmwDWQ2ceYBdrCqpxxYIoz8/bDpyvWCE1HnoKm7arvguVy6iHWlaGjTdvP9XnmaqDRfR7&#10;WLrmhYeeit9FTmq0PrTJntFvXDAciNfY177lJfXsJtqPu68j0M/r2uaffuIZH57oKNyxevgz9QQH&#10;7JjG9ajvcKDn3B7ijrCSmOb5YE+8/Nv3xTu+ox75rbviHd+4Jd727Vt3fXj+gniwn/vez/lwGHno&#10;H/n4h32Insva18z8+aMjKdfN2yLrzIZ4wawBv7steS/piPurr8tucy+//JoPv/irX/ah47LOI//Q&#10;C9J68bEPS/iRFyXc3ZGWBvrQL12RddjD/dAdwk7UY8d7Zre1C+rxO7bOyZryhxMp10TfkL/w3/0T&#10;H76ju+LR0jI5Ell4TITsGshx3bOUer7APmeiSZmuEtY8l1bGoh66zSP17Me0pbHXQ2haXJvyapPd&#10;BumsDotAVVbSRq1mjpSHXlc++7wQpvS1Mmw8iI8r+bb8ljXJcqAzxPJTrRX1NZLJZDKZTOaxwpsE&#10;/9G/K7utQVfrxFGJG8xdsaSrsuqtkjrZYGXYNIR4gDb+w4C6oQ4SopkXDFQDFtNpdHrYcsR1mhpt&#10;n8ojlJc61uMu6dtkQqxfFyZLZfrJoY567oknOpjItQk3SNcXH+vc6k8/9ZwP7frk7IO+RH+2jhpf&#10;jbxmvHbt9u2tYQ2rN7mvXucD9fZ39tWbPhHd9g/l+u07Mrr98EA892c/JHPj335X+qodF5+Uvub7&#10;e+IdX74ix+fOSV/6vs5T39fyL49kNPihthLMdDW7c1viHV97Szzfnu47vjTUkekFT54RmffuSL/8&#10;yYnIeEpHs08nktd57RM/e1bCcN90zAAj65mXz05vzEd3rOt+6EfaonKgz8Jf/++kD/3ObenbP9Kd&#10;3Y517MpMW0WOtQWFPdb7jKfQlpZFnqXK82k8IQvx41jhvdCQtQTa9LDpIPXOOFJpgLQ2nvVK+W4m&#10;vk3nII2NA111AHscy0vFTfXDP4yHjoxKnRi9uZ76LQm6KPGxjRt+C5VUI46VCYzZqSsPHnrQP3vo&#10;mUwmk8l8cPCmwX/4e6QPHeskrMpkLAdrzTj4m2vBmjDWybGesNZGlzwgtXOZ9Y7B7jAGyK7Lw1pm&#10;Kf0s9nwqXl2ebbTJql5PnY/zl2vEsaFl0fOOrnXXVichnd4bB2kYOR/65/WY0c/HR+I1f+hZ8dCf&#10;0lHTBzM5v38kXumSPvNnVsSDXYmsf+ZX4w0u66jusXqo6Le3JyPPj3TUu3Yph13XUB9PfqjeMv3d&#10;jn2ds/7gge6RTqvAmvRj844e7kheeMVLOu/84gWZA37povRZb65LHhfVw6ev3XH0QPrhpzoE/oGu&#10;mndVR7ef077+y0+Kpz3S/d/D3uwqa1nnjA+0vANd6/3sc7Kmu+OsrnM/Ub0PdJ7/T/yDf+zDXV0Z&#10;j5XvuL/22eirm0Od1z06bc+TxXptQB5lXmm5xOGpqegtl5PnmU2DnDraylWRrcd2fA/UzTqhfq2s&#10;MLEhlLM+rzYPtw7SBn0H+vtjkiI7zDbRY/IgT96zuAzl3816lfG4k0IsK6ZODnrbek/J4LyVxX4O&#10;XE+ld5B2XutMJpPJZDKPJfkHPZPJZDKZDwDeh//3/x1Z+pUmDLAuPm59fN42F4RQB62caPuDvQ5d&#10;8qigi2ZUmpLMIjDa8hJIyY51sno2xW0iFa+xXAmsrHad5HqzrvPXiGvDFG3X60DvRWVzHE8fQpZt&#10;NmRREJZwnehGKVcuSBP0R87LILM9bYqfzqQJeKzxVzT9UryAkLY3sqCMbXIHlnadTSX+wZE0HR7r&#10;9K5jfWCXdMOVmQ6mG/R1mdOCZZ1mx8AyFo4Z6Taoh4fSRcBWriNtah+oTN7hJX0XCNfXJN5UNz9x&#10;nOj2qCw9u6+L1dy5L0u+rup0tfGqNNuz9THv3ZEOIOxpeVcGksdQ4597Rpr/Hat0T2idPND6/gt/&#10;///nQ6bj0WxaRTK1z745XAhkEdrvP5678PzVZGafVSRU9JyPVsE2HzeB7EqTbiIp8Ww56mq6rckd&#10;wtRNjRd0MnUGNp7Dxg3XtJuJ8zYv6qo9z/LYxgWbdxlPQuC8JXXeUdUnHbeO3OSeyWQymcz/SPE/&#10;+f/B7/5dc6ZEyiKw1owjFYeBdcD5NqslXI+8bWt5pmSRBpmppUYr6WpIxbHnrf6QSp+K/zDYvOqy&#10;rupj08hxSu/U+SZsmtS97ppnbH0ii+VTrYczUP9jpl7zmnqb3/2ELJpyoF4pm7qs6EM20AFiS1He&#10;wXPTPFeZEqdeJ7oc6WIoOsOq8KbV6+xJPAauDUWlchDPrKyXfl9bAXQ62tqaDCYb6zQ60gx1ytyU&#10;NV21dpbXZIlYWhGmM9FhTbcrHY3V/SlgK9kjHYh2oK0W97Zlyhyta2yPyhK1LDO7z8BKbWlYG0ve&#10;o1XJ69ILT/rQcaL3YdiXloSbunXsT/79f+jDlHcM9hEp45sLHbDPIcc2hNTz6eAaaeZLURJkt6hr&#10;83aQR8UjN/pWvic1vtWf+HLX5vNsK4/NszI4Tr3KoLORF2PjQNv0LsrJcSW9RojzrMvfUU1LvNSd&#10;nKdOrtUrlbfF6sLgP9LHclIyu2mdyWQymUzmfY3/mWfamrUQLHUWh7UUiJOS1TWPsD1kgbVQsNCY&#10;rmZlhl02zcIDqbxT1o6DNG16W4jfJLsrKRlWp/K4Gr+qvxynZcyTOt9Em6xFZcZ3Ew9toi1BHIcp&#10;lyEPOaY/6lNP6QYjOvVqpl6p9PoWcvT8UuT50X+Ip7qiLUEsyzrSKVhMuULTifYX93U71dGS9kXr&#10;IiTTQ/WQ1bN3HOtCOPSzry5rP/ZYPHYefrSjDumDph5Kz16Ox9oHHz9L6zoVbrQssmfq/d/T6Wvb&#10;O7IADlP7xjqljzxnTB/SVoWxLse7uil5P/Mx2fTFsauL6qzpcrMv3ZAFb/72P/3nPgzlU8qps6I/&#10;kPej8dAl5JDzXd+3GJtmXut2Kl5nvQoe9LD6pvROUbedsS0j5bCyU8eM6UhNW4uPm+ozxuZV1dHo&#10;okrX9aETtubNKlIWszmX1S2m6VoXymdciOVZ2Rwv+txlMplMJpN5H+J/1ulDt1YLv/qcr7NqrBVh&#10;41pLok5GDJ55HK9ijegl20eEBxXouDSgle9oK7s9tnDd1s9psLpASocW1RSJlJbRLa8m2mRwTFh3&#10;HxxcZwS7g7h4cngbdpR0kKl95S9eklHumyviRU51ydShrgIz0HphALejr1Y5G3D0danTVfVs6VM+&#10;UV1GI/FU6UufqUfOyFl2W6Vc8XiTo33xtA91dP5MZ4vQwsDzRMsDeRXutQ/QZWVVdFvVEecruthL&#10;7AmvaD/9+qZ4zQNdOGdnX/q3790XT/3Bvi6Pq9fZhGWgLQ59lbOk5Tt3WWYUXH627EPfvyfe/tlz&#10;Uv8/89Uv+fBffOlrPqS1g/s31ZYKyst95HrTe2WfI/vcVZ8zuc55G4KVE5PSp25jlyZSeTtS+du4&#10;bcdQK4/67qi3ld3mocek7gvnObbnLTZe39xPR/y30Kxf3ywalSJqBKhQzXOetutQF8+e4zj9VmQy&#10;mUwmk3ls8D/rbX3onK+7bi0FGyd1PcTTDsqq7KqtEeKYfgz60skrtREJ2PPxccryIU5KJtjrVt6j&#10;JK1Le54nducAg5XdVu6YVNyUzK7xYy+Ia3gCQ31eQn2r6Vx6fOJVPrElW3s+qVt7nugyrD3tSz9W&#10;Tz7ul8MKX9F+7RNdNnakI8nxnvGaGVE+0L5zPHS87n2dt1164aWHjv6Mdgc8dfrpR2EOvMhG2zVt&#10;NVjWPnNGyuIBr6/LSHTH1prMdcdr72v9Hswkj/s7sh3s/W3x1LUaelN9dpa1f/9Yy4/H//RzMk5h&#10;vCZ5Ok4OpF43zsvc9L/2T2T++evvyqYsI03L/aKc3HNCrqfe00Uo01AyobwH8zLrntNU3EXhyV5E&#10;jtRECWmRRZ2lytFUHqiL4+iqJ/Fs6EjpcaxPM3GH5vuM+E2yLamR8xYrO0VjXnotVXeQkhHOL9Bf&#10;Dx2LmclkMplM5v2MN61/4Hu/60f9UQttFocjFcdaF377t5oOiDJ9Gd9H85/iH/e/xnGh//ijCB+v&#10;+HSwaFJ0sYa60EVOqs5SUO5FQI9F04FLX1eWJnn2GscuPFW64plxWyv67RW1vzbopUlKHV3YL4zc&#10;0o9x144L7/Ow8P7WV1d608Izln7ffm9UeMTDwZJ6y5LOPVn+6SosZa9z4Wm768fF3854dlt6ivd9&#10;IiPEi3NOVdeH5+K5v51H6TwlUavv/z5026lqenfanePjYxWRj44mXobb6GVa5FFE9/l6V6P4uKnr&#10;TtOhazUoPGQ3vsB52E4vv/5C8XG6ra2tei99OFrS66Kr17eQ7zxh97ebi+4878l0WuQ39XnvHx56&#10;/fcPJ17u4cRdc7q4+un1lgp/4MT/IR76+tqa78O/dOWS9/pn2mLhGBV16/TY2T/sHRwc9P7FV77c&#10;29lz27u4upF6cYR7XYTufHk/50mdd9hr9nmqpp2/7u+15h8Ty+Fakx4xbfHs1br4vuUx/qQorjlN&#10;U5+GlAHqwOJ08GcTeRSJ3L9z6V1YW57o+hwhqjvPG19+Qs4+Xhn23ewT/3cQUKJJWj8+rfv4g0Dq&#10;/nW9/45KOdvQ+E15OJmx3OyhZzKZTCbzAcCb1t//uU/9aPwrj0XAORs2QRxkpKyLwq7Qv+o5Lix/&#10;J8vL0zCWOSe/iOKOnPdBGp8ukbcFeXUf8PI6YNPxd9f0daTSps7H+T8sXfPuUj7n7TXFQ++6OnQf&#10;Z58Ddvqw8E79Ne8pF7jnxnmN7mKRl/OCXbhUeIeDwrM9mhx4z3x9VHjok1lvRfuYVwuP0nmQU+c1&#10;F96ik+88Yfdx8tzx7Mh5rs5LF+/ZZTMr/hmPCy+50GEwLLzNwktwo9ndNfePKzP92Hjho8G4tzwa&#10;9aaFPNf370Z0u4YE9/HPvf/ba1DEd3oX5S9kuv+cJ+1kTotjl7crnyuPi+PydP36vu5cC0NRbren&#10;wqTwrJ1MV17XCkFeTi93O2TOe5HGe8n93u7BYeGpz3o7u3s+7W7hUbs83Oj2mavPAt/yoKFbnc6V&#10;a31jw69gd+HC+VBmd3/cZ3k48vfg6o07vb39g94XvvVNP3d+abwS7m+M093fV6dgDTZ+TNM1R+o6&#10;ebWlj+katy2ev8cpvYrzTrM2vcHf94ZP8U/lnP1YrA5xGH8oB58mbD6ksbnbeO7I6+KPSl3gpF88&#10;18W54hEv4jl55cf97xrl2j6FUP9pui+WuP78p0iHrl0+Lr/4+DTedvbQM5lMJpP5AOBNj9/7f/rf&#10;egOhxNk2zmCYt0yCpeT6vw1cI2SEb4VojXYHnpWz9GO8laSgh90BB7jO2u1WFt4C2Ot1FhhxqitV&#10;zae1ICtVd6EOC+K/HXV6OFLx6HeEujwsTdeaSMmuk2fjptI+DClZ1E0qz0Pt113XZ+nTz8ra7svs&#10;DtiT0dV72zJv2rGmc2uPdnVU+kCeAUbEj3X0+5rO9WbUu/NIHaz5zjx2zcr3UTtcXzIc6JrnrHY4&#10;1XXSnafs4Llk5zdg1PtYz4/0PSNcGcuIc3R0bG7KKPc+o/VXZAT8TMe2HKk3fv3Guz50fd8ORsUv&#10;r0ie67r62xNPPOHDF56TOt3ellHyjoGOqP9vfvaf+fAbb7ztw7HOCLDvzcGB1I09nwpj7Dn7DKSu&#10;l+fn40PdM0eaqgyBY3ve0qRjVxn2upVZp38bVibHfPfErU8Onk/ysmEdNo/yu7e+vCmdoC5dKk7q&#10;t8C1jMWcpu5smlIHOc+xDWFQDkERasacVdJomMlkMplM5jHGmyGuD90fKSkvNFgcdDQUn763CSSc&#10;+9vPo+0XaVwC1w8h19z/c3hPST4uDh/XH8h5JyM2dpwedRaTHwUc4awXPvFx/HfqQ5yabOZAD9Kk&#10;IF6d3osS6xdj84ivO0v0NHm7NF3SxXFOk0/MIultXHdcpwvn3ePma6XweF2drBTPqfMGN9wOYa6+&#10;/IPX782mE19/7nMynfm47oke+JG00rc2nRz5vm53zfWpu5XWZsW741drK6K5PnvH0qg4LtKNR8u9&#10;QeFJO2/GeTbHRZph8bfrl3eh+7h10Zc0jvP0Cw38efe388Ld2u7LhYc8KNK7eMuF5z0ejXoba6u9&#10;leVxuD4cFmkKPZy6TtbK8rLPc21jrdBn5D/qvPf6LItX5EEdOWQ+cL/34MFOcb7w2CeH/rqT48Ll&#10;In/Xt7+xuenz2tjY8HltrK/5665e3LH7HBb14vrff+krX/P1veNaHFw9Ftcc9ll29fleY/Msj6Xc&#10;XSCNC2N59rgNV1+OpjT+3mi8JrrGa6KL/uQRh/6ZK+6pSxvfWxvX4f52H/ecxB/Sp2jTi+t1eXWl&#10;LY9FcLLq5LXlMeBFDLhj/SSS6pucyWQymUzmccb/zv++f/t/N2e6YMlYC6KLhWPjVGThFoC44pV4&#10;br6hhTg2jzKNhOX1eZkhXmEFtlHm5YNSf6OX1QXK+POk4jvsNY6tLFseKHWu5tGUbx1d4zfllZKR&#10;um6PU3Xo6JoHcHysO6MNj6Svemsg/cAffvopH471+TwpvG842pO+45F63KxcxS5keJPeMy9gVbZV&#10;DdnbnP3QV9RzYWB+uUubW4VNwlB23Y8AL5pd2LjuR/EX0Jc5Hs33/R1H5XCgo4P90AesgKd5zLSc&#10;7I9+9do1H850DfsV7ffeWJX18C/oqnvnLp7z4fmzZ3x4pGu+Ow61zv7S3/1vfXhXC7+i+thn2vah&#10;WziPFxiTSgPdrzc/YzFtMh8FNo/T5tklnY2Tet9sCwvHqfcvhjQ2tN/PVheLvY4OcSsPcax+Ni3n&#10;bR/6IrTpW+SiYTMjaUCvrTvbnx7K5//NZDKZTCbzWONNgO/77HwfurOQsApcaD9NOEuh0UIxlzgk&#10;HR+7wlcdQRfX11D8iWacJ5lN31YGRxlH0qZ0aIN0XfIE4qbSuPNxHO4XYd3H0lqnSl3aOuJ4i8rg&#10;elu8LvcAGS5uHD8cF9edcbvUH3or/Hgy7U2LelsZj/wKcsuj5eI56vdGxTU/B9xZ6sV15wF7GYUH&#10;7/qynaXv5ny7/muXo7vuPG13D9xnOp32BsORnyvu+qbdDAw3x93t3z447vt+c+ctO5luxzT3t/ee&#10;i+iuz9zpWPxbyB/70fIuT9eP7mS7MpwU8v3ubk5+8fG7YxXXiisSp8DVheuz7xfpRkX53BzxsetL&#10;Hy35j2st87tKOc/c5Tlw+gwKv13ax+5vb/t57/fv3/fejltv3fXxr6xof/x4rUi61Fv2Hnvfz0N3&#10;6YeFXF8HRRrqY2nVzVEf9b7y8stejwcHE1eMor6lDsL9UdhtDeJrMXXnXbnbnqX3C66+XN1Bnd62&#10;jG3HXTltupi4rl3I/bbnu0AaG9+e61ofdWnsNWRbGe4y14hbh01XRzWOO44/9RRvhH8P56Lqx+tX&#10;/HlSfFEQx4XZQ89kMplM5gOA99C/9zMf+1E3sj3+uN/7unPycWZCPaXFQ1zz8Umj4zm57iOyYw8d&#10;sJSsxeQNIG+hSFpnEbmPjYduiyCj7kXurxep/FPlqTtnZSxaprZ666qHg/M2TFGna9e0FlaRcyJd&#10;Sjfy2q2L7nI4KLzRsxubcrE4L2u2nxTevIzYdWtPuUtiN8tob98nV5x0f8sqc24Ft8JLKdI5z9j9&#10;PSi8WLcCXHGi0LcIToo4xR+DwlN1T/lQZ4R4yYXn7ixzr6ML3WnNz72Dx65fugjdaHuvpu9Dd+u2&#10;u1H7RVmK/PyI+0IvVzduNLurv6Hz1J036HQohLqPrFff96vCuZYEt5a7S39YHLs12+/ff+Dnvx8e&#10;yhgC13fuWybG4lWvjJZ9uLa+5s9vrq/7ufbHJ+KZu7ny7rr7bJ6/4McWfOWll3ujwlO/s+vGH/QL&#10;D136CV2cmJSHzv228etwceueD86nrnfDppvXR/Srfvg+4WOJrzXFiamLc1oWlWV1pD4510Ve2/1I&#10;yehy3v3tPv791b/dh3wI3TmHzZ/zp8GmTcty56sf002eQOO7uMUne+iZTCaTyXwAyD/omUwmk8l8&#10;AHD+eu/3/75/Y865t4s6hOYJXY8ybpZwTWtxiI0gTe7zcR2VufKuKbIGlsd02KaKVLOIbaS35bDU&#10;NYFwjjxk0EqMKY/RpY0u8YlT6iA6Wd0WzTvGlj0lq2te8XUb92FlQ108e67unsawWMNEl23l7q7I&#10;q9D75PPP+XDpqJzuNVKRA55pnQpGXixoNJ3KE8h0Ld6X0Uimr62syDSvtaE0M/vm+gKWhnW4wXiO&#10;St3olLKQp75vbvBdzEiXZWVqGUvEMjXuUJebdfSXRBZ6u01pHOh/f/uBD2daXmSO3eC9gvVVWfL1&#10;0pWLPmQp2clUmujPnj3rQ8fm5Sd9+P/8q3/Dhy/fuO3D9bX5aXiE+/siAzhPfXDchba49vppZHdN&#10;k4rP9MMmUnm06VD33sSk0jVh03DMdy7Pdptu7wU2b4c9R53wHnV9rhYpB3HLUHToSl9/G+vyTN3T&#10;xXLIZDKZTCbzvsT/9P+h/+Tf8j/3/OpjzXBcWgNyvvTGS4tsxooYoBu4WBnECjIreQgsuuGwFoq1&#10;qoJe/t/yPOlC3iaPLqQ89DaZNm/oooONU2ehOeL74EjFcyAzFaeLXo5UvPg8f9u4XdI20TFaLeSx&#10;pPdzoh6Rm/bhWNJBWJ9+/gUfrkYP4PBEPNbhkiowkbjhHg/m7zUe7+EBC8ZInisj8XDddqMe9YTd&#10;EqqwoovQAPeYvPCieb9YKMZNR3PQGsB7uXsgi9+4rUodcV3zF+87rQAsKIMMN+DP0deBqivaCrC+&#10;tunD8xfEEx8OReKJLkDz5JPilTvGZ8/78Md+8q/58I074v2vrc976MDCMilC3Xd4KFLPPNjrbfEd&#10;p0kTY+M3laOrbLfcryMli/OL6loHMlKyUufrdLNx2/Rru+c8z+G5juAczzTPOC1dbeVqIpWG8903&#10;fBEd+/odtYgu1RJnMplMJpN57PA//T/yB3+3NxXwBmx/Tmm1yO9/bFngJKasDc6H0P8bHYc8VZDi&#10;FrlIQVysK2TNjPfc16XziF/RxYSO+G9h3jqS6Xv1aR1lXUloy9UFK5Nja6lV6mwBS85SLbeQkpnS&#10;0cHfNmyjPd7i5bMy++o9H4/kWZ5pu87gUCz0j6tXeS7ylE8m0p/b1/0Mx2rls+1o37RczXQAyJHK&#10;xGMf6DKuE/LU8qyNxUt1rI/Fix+p540H7me2FVAazod3QFsJ8DzIc29vz4fB29Z0DvSlxYAlYHd3&#10;d3041GVyWcp2otPX3PQ0x9kz4nUvLYvMk5l41SPtm3/mmWd86BiqN/9jf/mv+/DqfdmeduUhPfSm&#10;94s4Xd+LReM/DIvk0TUuHjp0fe/q5LeltWm66hjLJQ1eM8dd9YZU3rGHjkzO8UzzXtCCBXXe/aKg&#10;VxnWl7Msr70uuqXKFxPK5//NZDKZTCbzWON/+v/Mn/hD/ucda6Wwe+VfNX45jzUcO/BcYxRtOepW&#10;rIqQRkMsCWu9WGvFLZsJnKvKmrdcKtdxaxLY+I5Sturh/62RbfQlBI5n6pUVKTUssZZXyvtP9b0Q&#10;drHg/LafBTZtVyh3Kq9j7Wd2JGWHuhBaddF+4sBJWQ/Wgrb3B2wexyfynI4HYqETfare5UefkI1G&#10;nt+SDUYcu/fFYz3qiye6PhJZbNKyoh7qQItxoKPCWRtl/1Dy3FeP/f/P3p9AXZZc5YHoufP0zzln&#10;VlbWoCqVCpUmJCQEQohGzGO3MQbsxoD9vAymscGNaUPbeu7nt9zLq7vtbpvGA2Y0mHlGQgJJICGE&#10;hJBAoJKQVHNlVuX4j3ce3v723l+cc+O/N/+skulHsuKritz3nBPjjjjn3ztixw44jwHqvha9SBvg&#10;WjrjwGGLUStz6ryhRk4MfX2fGgepG9yrm1mi3fBZiMiCnnlSQydPeX+lbdb6Kx1rd7Nh2vdu13i4&#10;uWrPz54+oRSonT+t9Id/+TeVvve3/1jp2gnnHXng47Tft9mAqX9POCPBDqPTjelz0KRu5T0BDr+X&#10;XlgB8b3nqtEtK+NW6wjEcXlNyjrF8eJ3pFh3PlvUZiAuI8aS288JrE9ch7hMXh8Vr4jl9Z6/Tz7w&#10;/eN7w10i/LsXxqWA9VjGu7g/GI9lUYN/rmMJ4N+O554yISEhISEh4S8cVFT4d//X96qoEEsMlBTg&#10;uhLg/eLeV2rrTEvpAy4ji6AEEefB61iqgWtMgnHimYKQxjU/3o9pDKaLKRDnXfGZAl6zDjfLwzBf&#10;p0Xx+DuOE9ffWbegDAN5HtMixr4e83wRS5XL6M2wLO6y+3E71H2qI25rnMciHig4U+HsqJStf0dj&#10;swY/2TaJ/KHz55UC3V3T0Lu+Lt3izIFn0mm6hbmvqdNt6cjj94c21od+f+LvxiJNhH3Od4770qmh&#10;h3b7dEDZZw04WRW/I3DnClC7psYB1JwXtAVgfRg31z4sD2op1NBrTbuuzozChS5wYnNN6bENW2sH&#10;aidMWz/7ss9U+r/9qx9U+ocfepdS1pdrm/2+rf3zPsG9uawb23crWDYmjhwzjnh8FrEs7VF5xngu&#10;8Y+Ku0wjjLFII2TcZWnisvPr5TyK8VzaCjD+c01XxPJ6G3jNZuezVUbhYhnI39Ocd/E4Wkbll/67&#10;jMd5HZ47Lw/3ZEJCQkJCQsJtB/2z/v3/6ntUFKBEEEtsuWRh94uSQ5AyuEjnOCyVGELaaH00liap&#10;aQCcBYi1j1h65zXLGNFjl19zVoDr/XF8gL/zsvxZNAtQTLMIfM4qLoqf35vnaxw3bm9ch2V1Kl57&#10;NW4aB1iWZ7wfP+9fJQsR15e2AEftFIivicM+AZbnwfrF96e0RxjZfXpSm0xsTHTckv21Dz6oFOjv&#10;mkX2TtdozZlJb4hci64v2QeMw06A8cgSDnxNnfHidwTgPa7T40hVIHhr9CTUHOL3h69j3I84/pTA&#10;MS1Axa3sc23EElMLJqV2326YJX7J97xPuza7UXeL9RPHzf7g5Jp5kgPKHdurfuG1b1D66DVbi/xn&#10;3/cPlHLNfOy2GGwH31Ve871kXWkJfDPE/I2vb9YPQNyft4JleS27Txz1fBGYZlk9j6rLIi2T4HV8&#10;n2ljKjGdGpaVDdzs2c1wuMx53Eq+cZw4T3732e74+SIw7rJ3kjTmJRHnvey7vgj8TuQ9mZCQkJCQ&#10;kHDbQv+sf/+//p9VBKBkERYYHZQQFkkKQQvzJIxT9X2+cVrSWBqJr+NZAmBZHnHaZfF4HWuOvA9Q&#10;AwjavK+DEow7cUvleNYgvo7rsmiHAK3183opCWnIijgv0hiL7g+9HcvSxvfj+pOHcbvj58Cy/mCe&#10;Mfg8xrJ8gDjNonoAcdnUyKtuMc92TMr23HTPLHv1C+/3X6J5jk1LvLZt/scnY0rgSrJWzTRYHK+q&#10;1DV3WqqzbFq/D/pWJrXP4m4N1p/1pmc7asllf04/DYzHdnBNOeRjl+E6vOOCms8oMG+upTNOo2Ea&#10;N9fO2R5eD93PQ9NnINqrdn3+brNob9krpGiun1Jauus+pWceeqXSf/Gm71P6h3/wPqXNppVBjb03&#10;NO0/13rm230rGjoRj42Y18Sy+58K4rKX4VbjFXFUO45CMR7zWJY2fn5oZsg/cMvSL7of31uW9lbB&#10;9DfLJ34Wt0N+6b/xd5Dxbvb3iXmEb06Ud9xPh/Oy63hsF9NxR02Mw7VKSEhISEhIuO2gIsO3/e2v&#10;0b/3lNTbHbfadUmcNEjyBemGknMc59bhKkSEqWscAMuLJZxiPYqIpak4XZy+mA+fUbqKPdbFz+M8&#10;Yxqv11PDBYJW5WureZz5PMZj0+x4zXhxHZbVSeH+wpfFiXl56LlrY6HOPoMRa+oAf8b1pIXoYSzu&#10;x7hOzGcRGDeWduN2UINo+Foy2zFzLXvm/fXKu+9WCpxaNb19+8ZVpXumNEqelhdPH+OadNXXoGs1&#10;KyPU2/t+PLU65hp6kXf2m57eyF9ad4e4UX+Skg/x+xje5appwMDUZx6C1h5p7NTQuXbOU+HI476X&#10;ueL2ByfO2Dr56TvMor06zvuv1DKvcsdf/mqlHdfUf/7Hf0zpj/9no2srZhm/v3tdad3rsOfe63ji&#10;29jLpvX/IhT5CsTj6VYR5wMse19iHFUmnzP9861jEf8184hpjPg57WOOiv/niUVlHFWfw9TGFfsl&#10;fr/yvy1KFHzGuPHfH9J4qCz7O+WfkeeE5W9DQkJCQkJCwm0DlQG+4Wu+WEUCSgiTqakglBwowceS&#10;BsDfsZQRPFxFGnx8zXitlvmTjtMBeblKDqFYHyBIuy4J8XoZLSLOa+paF+8zTdC6HGw/KbGsDkB+&#10;T0lAXK9YC+Z1TGOtuVjHoWt4vBfHiet3+P5i5sf8AmiJHdcnaMNRWXmZ8fU8j4vXjJOPjXka502U&#10;fK285qcDTrxdQ++24YFZX3/OS16mFNisWpr+nq2h7w8sLb1Gsc+bbi0eZrJ89on1rlYtHmdgeL/I&#10;w/j8gTBb4+vUvE8rdq6xc22Z7w3rEPOhOD4P3QsaulG+i0Hbj7Thivts3/CZiJOnTEMv+/70tVXz&#10;ugeM2ptKz3/GZyldPXFO6fve+wGl//z/8yaldffCNxyYRj6b2OwUNfORj6W8X3PeEXGff6pYlF88&#10;7peVGcf7fwJHlXmzusfPeH2r7YijLctvEfiM9Tkq7bLrmAKL7hWxLC1p3L+8X3yf6BuC72jxb9hC&#10;+M6p+G8GUXMVnWUVEdePWJxTQkJCQkJCwm0F/fP+9X/li1S04F97+ommVBJrEoskD64nMi5PlooR&#10;a4a0CI7X/OihDeC+2DhOWNujJlG3elHiYXxeM118f5F0zbZy3TeOy3YskyaZZTWSvhaVdRSWlXG4&#10;TIsXU2BIzc7pMg192XOu9+ba9uJ4ALX5uB4cN6EsS3ooD9oZLKsbED8jeL8YFwj96eO0PDRa8n3p&#10;fdc+mw1bw/2bX/nVSoGnPvxB+zHeU7Lj+9K5n5xl5dqx5cUxQ009H9tWF1aRMxcAeRH7vZfc9N+w&#10;35R5e7tiSuR8mk8H8CfTlN2OgO8H28N48Viu+XfiruO2Zt5oenzXpmfN3B/++gMPKb3wslcprZbM&#10;TueTT11R+iu/8LNKP/D+9yi9fu1ppR33k0/PcTxVjnWM+3kROEZi3ixDPKbia+D55nUUbpZvnFcc&#10;91bLKo6BGMvK5/2j2h0/v9n1srxqPg4JxluWV0zpaqIYf1mbybM4D95nusPx5q+BOG58TcRl5dQq&#10;zuvyzbwg+rsX4vK7oP8mJCQkJCQk3NbQP+t/7Wu+YE6E4BpoLEEERF7eighxXdGI01JayTUHu6aG&#10;z/gjXzsE4jyKJ3sBlIRyKcylF1+TZXpqHPQXHWv8AJ9xza5WtzwZh5R50vtZfJ/tolaTtzNv18yZ&#10;FD/L41g7qA3nZc63l/fjsotlTSKrTdI4LWncP8TE60KtkpRrvQDTxtphr+fm4Q7mTU39cDolIV5x&#10;ZiiOS7poxgAgr0YuWVdcQ2e0PV9Tv/P8C5T+o7/zrUqBX/ihH1DayGzNfG/HLLDZdvpo58lmHAvc&#10;Ux36yfuTPtS5Zr3IPoE+5tl28pf7T9lPBOPF/UU+MHaRh6VoHAXN3G0B/HaQ+lkm42917B3ZcM9x&#10;dV9LX906qXRQ0NAvfI55iGudsTPSm7bNPPuzSztKf+xHzLf76eOrSn/zN35Z6XBgsyHtpvF04jYt&#10;ef/O9/OtYBnvYsQ8jdMBvLcsD+Ko54vyjhHnEafh2F/WPt6PvxtFcOwuq2+cNs6DYyi+vyj+sjx4&#10;MuSy5zEOxfO/T6wrEMc5qj/C2C/kARTfH6CYD3lHUIuP+c88Yo08fs41dKZfXGe7lzT0hISEhISE&#10;v0TQP+tf99994dyf/liK4TVRvI7jElyHf76IJaMiFksqh++XaArs4CzAsvRArC2VqpYmBtvNelIy&#10;DVqOS1mtulnvU3rjc4Br/oxLrYzXzHuWmSbI67g/YrB9sZYK8NnNeFAE41Eziutws7rEZY2ntuZM&#10;TKfWrilPIaOW78d2uYFzNnG/64OpaWtArtUb9YmD0OZFbQdmnO2oW11KbiMxGfsZ3vfaPum/++3f&#10;rhR4y4/+30r7H/tDpbOa9enOvmmXo5JVZlqxelbdr0DD6133WZ+Ja+zVaP1LUjrNecVnFbd6pwTO&#10;52xfzOO4P+L7tIYHmmWrT6Vhz6ZU/32/eWVm9eZe7+l4V+lq2+rUrJsGvt72Wa260em6WbeffPlr&#10;lQLH7nup0tHU0ta8Pr3eM0q//bv/pdLTd5oP/ZWO9cu7f+MnlG76+jzfjf54foeBv0qKMmeNfNal&#10;xNmOaJbKk8rYJv/neXyzsR2Dcaklx3lQGyOL+Zzgp4rpWTeAeeR5Kglt51iIz9POyzbK+zEtIpyr&#10;7c/ib1GcZ0yXYVG8ZWlKfp4Cn4e6eP/wPs83iPOmjUqxfXF78rzn4/I+uyfP09LF6eN+BEJevqOm&#10;WI8i4jKJcB3dL4LlxnRxSQkJCQkJCQm3FVQE+Btfa/vQiUVSB0DJIZYoFmFWONVpDrHm7ta8cZnL&#10;pBqAa88BS/IoRdJL7BuXKLYnXtcYTU0TiNse82AZz6Z+9jXjF9sV58VnMW34vl5q99T243ixFMn7&#10;QNX9dMdYVgeC9+NTsIhF7T58z/IsTazeXFsKszgLLEaBkI9r7iP3sAZwDMRr5rm2v/h5dWJ5TFyr&#10;noztenvX6MqWeYj73n9q+6KBD73T1nM/+JafV3qiYlMH/ZrVd8/3o5fCNIHdPxiYzQDtMVp+dnnJ&#10;zzngeQfsL4C8Cb6aw9g1ms86zb9HU/I46k9i0f1JxTTqGu1XfEqks2KzFRO3Qdk7sHZsrtrpadTx&#10;V5o2U9Fs286AzuYZpVv3fZrSUy/9dKVAydNu+w6Bps8UbGwab779732v0o89Zt743vjVX6706qU/&#10;U/qBt/2C0uNrFn/kvOT3ZDq0PgBqtJPwMobkof4r9XcNbjLyhXzX4JeNv5zOPwfyNFaPeOzzObVL&#10;Io43de2aKL6H/Mm88vd+Ps9a9N4zftyuPL2SOYRxtiRtjMNlzaePv0nFsb6sniX3b0CWME3uc8Eo&#10;Z47ifIplEIHfPl7idhKhDj4ztqw/43TAsme8Zl6krHd8P6SP+jeuCxCXaTkmJCQkJCQk3NZIf9AT&#10;EhISEhL+EkD19G/8ui+d0+XjKYPnA04B/nlg0dQDEN+vRO3In9u0Sz5dkU/RxG0/yriPecY0R1zW&#10;ct7GeTAujcfiqSXGiw3AFpXFOGG6KpoC4zQ+Ke8zftW3JMXGfbERIMA0BOtZcYOb0E4fI2wfDe/C&#10;0ojPO4d2Fw62CdOfvtwSL5UQzJtHAk/6Nq088CnbSuO40qeetmnlqzds6vZf/Iv/r1Jg3DXDrd/8&#10;BTPQaj35MaUlNwbrHtjU7Zjb1nwqetungbkM0J4Zr+otq2vOw5x3NOgJoJGSsSJM3I6dF2xvPDYW&#10;jYEYfX9Uo6Ga85SHsuz3zZFO27enVX2yfb1hW8saPjU/KNmU+4WXm1vXuz/9M5Ue5M3Ktt2AkD5D&#10;mr4EtL65pvSnfugnlf6v//o/Kr3/s79A6WteY45onvjD31L6iQ/8ttL2phnkzdyosVqYnpz5YTF0&#10;65s5f0cjn5Z348y2W9IN/TjcmGd8ZzheiyC/SWPHWnkao/wWxe9dyCcav8V+4++yj41wfagO1i5e&#10;F/MA4rzpqrSIo5bz4uv4Pt5iYFm6Yp2W1S+yZT60XEGEpVdfGiL4LVjUb8SysonpkrRsR97eHHEe&#10;5bA4ZYjrE+cRP6/4yzKOtggDsfFl+L7rvwkJCQkJCQm3NVSk+KZv+Mo50WCR9HEUYunC5IUcN5OW&#10;FiGWdm4FcRk0ijssjc3fLxq7MI+Q1xIp6lBZnldMR+P5g27iugBxnnneLDvm5mLk7Zmv281wuMx5&#10;ME8e4cp2UPKOJXpgmVTeds2UW87KbnhS9+1OtbppgoddN1rdGlPTHIFS1e6VfWsIjdyGrrEF17Qz&#10;ZmZ1qTbsAJHGmjk/2elZGX/yx59Q2ts1bfufft/3KAVOubOTq88+qfSPft3clE6umYOZNa/WTnfb&#10;6MjclHYapsHOvN77bjzHVnDbYr2eS/LU1ivcTuPdQqc0BNt3WEMyhOvI2KrYz5OJGajVata+rGwz&#10;C3SQs95x18rOwnLJaz7z+h47q+Tln/NFSlfvvF/pNZ8FGQ6LjoTsXrttfby5aYe1rLesnb/37t9X&#10;+nX/vTn0OfPQZyt94BWmob/qgfNK3/0rP6p0/+rjSht+mEuxXWw7Dc0GhZkdoErNbmJ9PS1ZnWLE&#10;70bx3SXfSfmOsmwarNFQLX+HjRbzAujqOu5HgHFjl8Kk4R1kP0V14HVc50VlMS+WGdOjMPHZEcaP&#10;yyjOJsbfHKbhTB2vaQx3VF0W9VOOxXnEfUxaqdnYZ32L9QZ4TU0ZiLXm8cC+RbyODXWJRXkB8SFO&#10;i8qK63e4RxMSEhISEhJuO6iY8k1f/1UmCjiWSUA3A6WQANegluFQfMLXRGP3rkUcWT/PI15Dp2Z+&#10;M7igE+o3ex68mENpeTuW8SBvn7WDUm8cfxkfQt0L8ZetMS+rA8H4XO8m4jIW5cO0ZPuIB934mliV&#10;dfLnlDKZFzWJmmuwPJ4UmJaMJ1R3q013brJqB4U0W3Y8Z61mmnipbGu1I3daQVe4F5+1I1Effvhh&#10;pVVfZ/2fvuM7lAKnT9g6O12i7l01bf7Dv/lWpZMrprmXZrZOPJma5ld1lWnsW+X2fShMeeyqPZ7T&#10;0Bv+mwdUVAJzjM6obXriWNsi7wLvl4wRoOHl7/ZMey7VjIfrrkVX/fCZRtPWyLd9rf30/S9R+sDr&#10;bJ17XLeZiO2uNbA7sBmKdmGNdtXtDdorNhtQ79g2thMrVsblbUvzhi/8KqXTqmnwD33mG5W+8CHb&#10;Cje9ZtvYPvz2n1G6tmLtK2ovnM0Yu4OioTuYCY6bnKfDnh3ROnFHOvEYDlsInbfUXgH+zvlvZTFv&#10;pjmUB7csRukr7gaY18V+i8vndXw/7nvicLvsOWn8HLjZuAGYZhmNy7gZGIdutOWHEs6wEsw71kp5&#10;gFZeByXhGojdS3O8kHJ9ms8H0fbX+HlMgWJ5AI88ZvuKcYGYR3H64gFlQJGXxd8Ar41zCQkJCQkJ&#10;Cbc19M/6N//1eQ09lhRiaeBWMOE6VYQ4byK+T+nzVrCsfjychcjLMEkpT7e8rNji8igc5t3i9gLL&#10;eBGD8VjfuL18Tgkwjm9Y3Ma4DovTyn1f7yaW1QHg7zjvkmsfUlEllMCp1ZDXbMfIpeKR9+O4Zpog&#10;sLJqa+Gbx21ttb1mTk1KFdPEeyNbA+u6YbP798k6K6YpXnv2ktL9A1v3vnrNrrOuaW3/5Du/Sylw&#10;9qRp/fvuKIbrwJWxrUF//P3vUvrUB35XabNk8UYVK5RrYTXX1HtujxAs8MP6qmiu0RGmddceA7ed&#10;F7SGL/G59wd5V9RYAT4v9ltvaL9X142vZZ9N4orydGBlTZpbSl/4uV+mdOP+FyvtulOers9q0M6i&#10;4XXr+Jov0HY7iUbb+qexaqUcb1ua/ZL117f//X+k9Hff+QdK73/F5yo9fp+V+WkvsNmSj/+OOfm5&#10;fPGjSpvu5Aeo0FGOVT/waOQsobMn8nIczaKRR9SWqQHT5gGIteWGW+2HuHQCFTkPYvzo9aFSOtc/&#10;y8D36rDGNz8WYvB+7JCm+J7SfWz8Dsd58jp+x3mwVzwOefwy7TOAWOtlXrQPIeIdBEdRaaH+W6xb&#10;XM/izqaF8NkCpiNlu5fxGAjPfFpgGa+W5cUxMnLe8fnN/iYy7+UxEhISEhISEm4b6J/+b/kbX65/&#10;3pdJEjGKz5fFnUVSIBHHX5Y+llqeD3iwRV6GSXC8XlRGLLnle6PnKRHnceg6ktKKiO8x71zSNFBz&#10;jetNyvjLngNjHnziiOMS8TUR82VZXQHmkWsjdk0NruKuHdkf/aFJ6kNf8yz5PueVjdNGV01D7Gy+&#10;UCnQqNsa7MT1yZ1d04qfvW6uQ7sD20PthubZyrppgIOe0eF1s1DfvXFZ6faBrX+XXJP4Z//wf1QK&#10;nD9rh40cjE17H/dNE2qsWF5Nn426/rGPKP3Qu2zP9LUrjyk9fczWoEu+tuyKcdBQuNYGVFyrrVcX&#10;a+hhwsffL/KWlP1BzYj9FGubQKlmPGz5rMC2Hwtba5oWvXbOjpK995Vmcd45d4/SG30f067YTtye&#10;wQ2Ds4oPiTrXRAUrbevTlu9pb7oF/YYZ1mc7rrn94A/9Z6XveocdhLM3Nt6dftDW7e+8y2ZL1ssW&#10;/88+8JtKb1x+SinAmZOOH+hCGxQqfmXnAflfj7Ro7jSo162Oi/wF8B7HeM3XwNkP5DspkWtZ7FED&#10;teY4PpDnqeQQwvvvH4r43eRYiL8T8X2AP+O0cdyjKBHzodi+4u8ilmminO1c9reF4Hf/Zohtig69&#10;R/pvDt4nWPdie3mPcWnDxfYs4sEicBxObhJvWX0Wcy4hISEhISHhtoL+mf/Ob/+6OVFgmQSxSApb&#10;JnVwvSrGsryX3S/iqDjx82UehuigP8Ct4gHmEfJyyftWEadnHQ7lC3g9grQVvJ4trnesdRHLpLUi&#10;ZpEl78L6FBA/ZxkxJYr5LMu77Gm4jkbFtLliGvDWmfuUbp6x/cz1zh1KZyVTs/d6tt4N7O2ZRn3d&#10;Ney9PdPIyaNG3TS7dss8ijWbpo0+s/2o0tKuadsH183Kveva2sGBadH/y3fbWi5w3wvMUn5/YBps&#10;aWrrwWze1Pe617mOuueW8+/4NaWP/Ol7lLbWrf2zqfXFlB7xCmi4Zl7z/grjx2dYZnwHXYdgP8Ra&#10;Tdxv1DYbfpQrwHX4vevGu2nZtOj7Psv2lZ/+dNPM98qWpt9zz3Fedq1s2na5Yu1o+7o4d0RM3Coe&#10;4NGqtZrFbVnUbKVjKvrevuX9G297u9I//VObafnDj5jmPXbr/wc/3Y5hXV2zfn3FnVbnD773nUqB&#10;j/3Ru5VOhzeUttrW9opr5pWGFd5qWdktnzHKZzGs/oGnC+xg4vdgNrZZgPy9sLT8VsbvQhg7/nzs&#10;R+5yrZmzBwDHdJjRifLifTfmD8+XUYLXxe958VtYBHkRtztuH2ffcj4Y4vRAHIcoRx4liaM0c8aP&#10;6wjkv60ecd48jIWgXU8cj1h0n2WwrUOfEuI10yzLk+k5Dom5/okQ89WuEhISEhISEm5r6J/1f/Z9&#10;f2tOZIi9UtGvLT2qzUsYiyWeqccllkkny+5LDk5z6ePW0zqWmKizasx3STRFeckaeFz2sue+LLwQ&#10;cb15TYmMlJ6S8jLjsowekuQK0nbZpfiJS3SsFymzjOswc0vs0si0m3xWwfniRRSPpuX6lAvayEwJ&#10;18gb6+ZhbP3cQ0pXTr1I6cw9lu0e2Bro3r5paVP3tjfbzS1kr1yzZzdumBYW1vi8QmfPmfX76dNW&#10;1pXLFr9/YFp2t2ua+O6OpS/5OuveDYv33d+VW7m/+pUvU9rd8X3m7mOh5J6gKs7/kUvk3BNfn5n1&#10;96N/8F6lH3mPaY71kVnUV9xqeuK+xYFa1dK2aq7C+vjzLdQCK7PsR58SPBKU0x4l7/tyxbTTrvfB&#10;yOsKTPctbuvknUpf/savUNo572vlBzm/gbJrLQ1fLJ+4JsF1/qb7gO+4Riw95lR+OX+5554W47WO&#10;1fPpx60/PvpR22f+zDXj9Vve/n6lE1/nPn2nraGfPGGzNyfOP2C0k5d15RPG78c+/DtKh7tPK625&#10;V7nWis3W8Djead3qRp/7ZJI7IcSgUlJ0ODfyfuG3ceSzTvRcKANKydjfu6mP/Upm/TYZ+nPXyEdl&#10;f8/8O5Ifk3sY+Q4iK4s+v0s+88N3ONbe4u+NPZVcCt8N+t0I9YhojEN5unLJ+zdLzzhx3Pg6nrmM&#10;45FSs13kw2RR+QDtDgjyjDxZmi4qG4jrt6yeRHzN+KwDwXjFuiwrYz5lQkJCQkJCwm0J/fP+//7e&#10;b5kTFSiJz8sPkALmpQGAv2Ot8bmiKH3EiJ/Fks0iCWYRgjSj/y4GBTbGLUd72Zchzpt1iv0SL+Jd&#10;XG/eD8+9Dnl8F4MjBK16Qb4HVdOAmq7Z1dy/+KzvkihP7woavF0Px6Zldsfm/YyaX7Nm649cRx24&#10;xgH0uM/X14MbLVsDb5z8dKWbx23PuKhnSi5ds/XTGzdMK8vc89PUfaL3fH1119e3gR3XlmuuDVND&#10;X98wi/h77jEL7V7X6n35sq21j3uWbn/fZgF6fVtL9/mHbH/b1r//xtf/NaXAV3yReSsb9Kx87ivn&#10;TBbLHjoPOetRmpjWdtr3eT/5Z+aN7gPv+GWlo22bLeg4j4G6e1djHiOf+aDUvrlmsxhljzD1dcWh&#10;16Xqa9XUDLv7bpnv10Nf6wXW73+N0jd++dcoHTRMc93xMdFsWx+Pe1Y/erHjkvLU16Qbbv1Nzb3V&#10;ph1APk45C8H1adKZzyxcetL6+BOfNBuHnQMr86d+wbzxlVqW9/Gz7gN+zTT1lbaNoaqPNeD0CXu2&#10;2rF7l5+0vepPfNy0/d2rNgvQ27MxUR9ZHWhnwnFLvwnhvfJ+Bio+U8KJkVLZ6jfyvqTmHjQ+H2GW&#10;k/CDMy32WJ5aWbHvDIDf1vBN4jvqmjptUmgnEb//dNjH+wTzKd5f9J26GeJvV9CSo2/RIix7xjyX&#10;1YX34zLKZeMxZ0kW/U2K81xWh1hLjnFUemDpiaM3seECWDat5BeVEVePbb15rRMSEhISEhJuC+if&#10;9Tf942+ORACTIGLpi3//ixJDLKnE0uRRWBavWMat5kUcFT/UVf9dDMZhTnGecR5Ln0eWmcV2FX8D&#10;t8KLIhg/llRJ5/JzrWM8MGm+6gvcTZeoeTYy1wZH3vKyW26Phtb3dZd+S372MrWDacmsjoH2MbNW&#10;bx239c1yy/aT705Mgj44cI17z9avaT1dcg1oMjCt+mDH7vf2TJvuTnNNNuyn9l0I1E5On7I1886q&#10;a5uex/6eaap71+1s84MD11zdyxk1rcHBrtLXvda0V+Bb/9Y3KR32/fQwnvrmPBuMrL4V94U+ck19&#10;5O2YjCxdhz7Sh3b/o79va+off5+t9QKlgfGk7RopPZBxnTpzP/CzzDfY162sqi+5d92b3cRncfYG&#10;1rBJ1fjx8te8Tilw32u/WOm++wGY0NMYLex9doAWv/RNX/dT8cY++oN/cudhq+l1973aCtdKaFlf&#10;9cj73qXPPGXtfurJi0p5Mt1//NGfU9o5bnvjt06Zht5u2XU2sfYOwxl2Um7HZmlWfLbm1DHbRXFi&#10;xeL0r5nl/I2LdmLblac/oHRv13c87Jkdxcx98re43u/2DQB3Kox9vX3gY6Hh69mizivhiVuisiup&#10;OK9m7kVwNLFZn0bJZl74LhffXX5T+Sz2Usd3NrYOj7XMOO/wvPB94Qxd/C0hJZhHTBnvsPZs+Rbb&#10;tQxxPZeVHd+P21t8zt9x+SwrxrJZ0GVlF5GXtTwOwHhxHVgGfR3crCyCceY5kJCQkJCQkHBbQkWB&#10;f/I9fzMSASgx3LpUdViK+NSUIxuIAAD/9ElEQVRkhaLVNHEr9QAYj2sqxDJJh+tdi8B10iCZeRWW&#10;SXYEywr+yx3FOiyrD8Hni9aCisjjGc9Y1yK/qm7RO3NNidrVyNvHmnCNnN6W6Nu5MTNN4qBvMYeu&#10;kbe37la6dsq0caDSsX3bu64dXt/xtW8/f7rXN6154Jo6NfRhz573+059Ld4VEKg7/iPXUhq+oZlW&#10;61wbP+HrqMeOGd3dNc17372h9f3MbvKO3sSmrj2/4IJZUQP/83eb1zhq87WKlTkNvHRtq2/PGxVb&#10;ey75xuCxr1uT9+WSaXrlspXV3TOtFHj8Tz+o9JJ7nRv5Pvmy16vdsHZX/SSmoVv0lurWTwduNZ01&#10;TIM9/4DZLZx70M4VP+4W7MDQtUuOUdKZ2zBw7LdaPvPgVvxjf7erVbvm7EjFRxHX0us8zk3AoUhK&#10;ZWq3a3k8+bhpxZw5uXj5itIf/gnz2X78nI2pzZPuC75uGi3tNVpupwHUvD519z3Q6Vjcmq9z19zy&#10;f2PNtP1qycbO+MB4vX/t40pvXPqY0u0rflb+gdURYFtprT+r2lr+zMcod8fQn0DJ19CHbklPGwnO&#10;8jSc97THmHt3g19xJSEOPwthD7Vb1hNczw7frqKZviDcL3yHqn6iIO/FmjbBtLHmPfEylmmdpEBc&#10;Bmm8D5vx4jrEdcvrokSQlxUjzjOuH7858f04HSkQx6XdSDEOwOdEXAeeRsnZUaKYblke/lolJCQk&#10;JCQk3M7QP/P/5Hvm19AXacdHw2QDZjQtWIQCsURx1PUi3EqcImLJ6BCeQ34sm3kelXd4Hvl4LuKo&#10;vHifEjmxjA+Mz+fFeLTMZkn59st5SbrCzeOuSQSpvmqnm7WPmUbePGN7yIdtW7O+cZC3YXfbrdVd&#10;Ey9PbZ1zMHTN3DXxnltg97v2nF6yJl6Hvq9N0zJ7nY7ZBSu+l5ga3czTPPmknU3O+y9+sZ3SxZmG&#10;vlvK87zjwA9qRq7xdgp+u9/0veY1bmPFtTBXjWY+AcR10ZHbJ9RnrrH6rMjYJfWha74dj09bgo88&#10;/GGlwGrdtPsLJ3yW44pZYl+7ZOu9z1w0//DDq59Umrnf+1LbT587bRr4Cx54udKanztOK/g77rqg&#10;FBi7RXzwGeFjtebr3MFmILzbrm36DofZzHhM73NcQ6dWWjA8F/4b5VCf+pry1R0r4+ozNrNS9xmI&#10;P/jQHyn9pTe/Q+nGKVsPXztm7W36DERWsTHRblqdAPptoMY29rFR8hPZOuvGk6m3sz0z3vEM+qbP&#10;LDRoLd03zby7Y2MLOLj2hNJB17T6kftM6PdtJmjYt3eAOwOqVRsTYz+hbuazBNy4XZpZ+2nlXvRN&#10;QI2Ns1JUfsfhu2B50j6BYPvpoXHpd6awF5tjmViWJv7GcM2ZZcba86JvEp/FGnqcJq7DsvuxhX0R&#10;xXKBuMzAK6fMmtcE44dZkkIdWAbrwV0RcbsIXsf3WSZnS4hiXQ7Nvnge87VNSEhISEhIuC2hf97/&#10;8XfNr6EXDkmaQyxJALwTS0D0OR0jjj+fajFCXEoj+m9en2V5HK7tYixqV4xD7YvShLpFpybFEmAR&#10;t1IusCxeXifLe5kkCJTcwjybmRZZLnM92uLSi9swM+2ltWqa98qG0ey4eUvjGmBvaBrErp8fPnRL&#10;aYXHGfq+7a5bmk8qlmbgh5RzfzNdcE2Gdj30/efcq1t1jWnNrZcBziJxvZ3t6O6bhvTII48opST7&#10;kpfYaV1d39/MPeOHOOX5jlx7Bv7ht3+r0pd+mlvte1+OfJ85fQ3UfB2X6/P0yz52K/d2066vfPSP&#10;lb77N0z7PLhqPARe+pLPULp51jTpEr2vrbgZu3vN698wDXHiswBbx2xvP0+hO3Bf9Z/4pO25ftwt&#10;uk/dYTsOgAc+1yze77nPdiXs+wwJtWT2y9B5VndtmIrhtGrx2U65o//SuLf4Ham49s/XYOSHPTx9&#10;1TTTycAecE36V978FqXveZ/NXrS2TDNf26SPftOqN3x9fFwY8/2ej3Gv14gauldsdd20e46hatvL&#10;LpuWX/P18KZTrrkXj3WouXtAtqs6NtuMkfv7v+7r7rtXbUalv/Os0unA+qXlLK76XvK+nwdf417/&#10;YDiC18nbE0arlcmZLGrYsYYafzelwUri+8XvRf5NuTniePF1/C2KywQOleX2O9w1QTCPOC+yiPfD&#10;Nzbe5y1gGsaduH1LnGfQrqM8Q5neLtIiGJd5cMaRecVlxWB60nhmNrRPUPwNsD7zdxMSEhISEhJu&#10;S6io8E/+0bwvd0oSMYKUs1DAmJdYxjx8+HkjT89yl0k2h+trckphaWgOsTemZe0FYsvxGCwjlpjy&#10;vaOmZS5KH5d7uJ2ep1vCHpIOXaKNq7/IKr40cm3S14hHzoNZxbSQleP3Kl09ZWvjlZW7lI6mpgFd&#10;Gtoa4WDXNKrM170rvr49HXK9VbRDt1rvuXe5kWvaw57Vm3vhB75Gy33nFLkpocfnUVcLa+jka79v&#10;2jy1wqGvu9+45tbh3i+bm2bRPPNxSZ/mPCaePC251jPYNU0L+Ia/+t8q/cL/5nOVTpy/3J9doaN1&#10;r+fQ20FL5zV/fOVxmzV49o9Na77L98xvck+1gPubdweWtudaWcfXiGdT413mlvYt16YrfiZ53etf&#10;85ki7gK44TYFD3/S194FNwbWly94uc2+3Pmg71Rw/+r9vufJmYae1YmDfuprzOQxreMXgVo/Ndq+&#10;7wh46qqdoLfROaWUZ7L/xE//lNKPP2E2BK11G4cr68aHdtP6s+Pr9+WCVnfgNhoD15BK3j8Tn4Vq&#10;ut3B6ort1DiY2KwOvfRx7z/3lFPTL9O/PlC3sch7TX+P2i0ro1WzfmpXfKzfsL3vlx/7E6X7l60f&#10;urumuWeez9R3W1R4QICA5hyxhkfKzwH7IdYe429PSO9F3Oz7twxxngRnZeJv1bL4QKjPErq83fPt&#10;jNtfbFfcRl5zdiPOm1r+ofsRivfjuIvqAcxfCaL2sR28jtMD8TPS/C1ISEhISEhIuG2R/qAnJCQk&#10;JCT8JYDq7d/2t/7bOZ0+nzpQcmgqIDvioHmAaYg8z+d2H4jjkC6aiihi2YH4cVmVBWZ1jLNsyig+&#10;dCV+flTdgHjKKM6LlMZXYx6BGgw6lEi/+NQgXXd6uqJjnWnNHXJ0jittrZvRVW3FHKgM3eCpO7Ap&#10;vz3fcjZ0hyZTN/RiHbikMnbjuEFhyn3sU+hjTvN7HBqHjdxBy9AdzXD6nMsAdMLRatqU6ErHKF2s&#10;AhNPwyURHihE95c0KJm44xH2h+9cCgdxDPx5zw3yfHY8G3VtGhb40s+3qfav+jJzlTr27UNt34rU&#10;KFmqkfdLyadqOz79ePVjf6q0smc8vf+4LWs8c83c0Naa3pGCsjsHmfasXg2f3i+PrF11H9OTlk05&#10;c6qZW+gmJUvXdOcuNc7X+lR3213iAqUD65en3JDwRt3yPvkiW26ZWBbSLotHvyVTbycNJGlsxu1V&#10;8fgFuHzCqUw6+rm0bdP+58/acbef/LgdzvKTP/OzSq/4kbmccm+v2JR73Q/2qTTtfoXfJkHJecZx&#10;x7HQ93FHXmwcMyPLK0/ZchJ51fDDZRrufpcHyZTpwEVQ8XeN30TaBTaa9h5xmr/RsvptrBnfV33W&#10;vjK19u9t21G646fep/SJJ8yIrusuiAE/f0jGsPEulOnjkM5cyj424m9W+G5H4DtRNL7KndjkY/JW&#10;wLKK2+2KiKeRi4jHC8teFLeIeEo7LqP4fY15cqjMaOqdSwcxHw6lKzzn71Cux4nBtMvAdtCwPK5D&#10;EXE9Fvd0QkJCQkJCwm0F/fP+FW/8DP3zHv7Ku1FILBnE0okiOvqNcCE5YJlUsux+sexl0l1s/MV4&#10;pCL3OjUsrL9gWR0AbkEg4jyWpWX9eQhDfWaSuojmRgW7LqVzO1DDtV9uZRmOTUM4aFia83e+QumG&#10;H3rS3DDtuuTbpagZ0gFI1V2QAr2p5TX1Mno905aHbpx0sGeOMHhEKEHDNTpHodHO1DXbgRuljVwb&#10;V7jGQK2dGsB4PK/lc1sHJVryutWyerMfK+7mtNgXRelb4XF5WMzQt7PlefiYdsMt9g/bM/I6cUx1&#10;d+2wEOC1rzSjsW/569+gdOYaG43Fmk1Tu3pj48VK23h97RFzIXr1A7ZN7WVn71Q68q2BdPZTd00f&#10;WPHjUSdeP/Kq5NsCuUWMbwf5UO8YzybU2H37E52ltN1JRbUwGzV1xzLNuuV26YoZbj1x3TTW+1/7&#10;2Ur3LcvswLevha1WrqHXXJ2hhl5xDzP1gmMMOpJBauCxJ2x2grxb921pv/8HdsTpT//sLyktVXyW&#10;ZtNc+NbXTDNvdazu7ZY956yBIhp/vZ4ZBPZ89smrnZ06be/PjetmePf4k7a1b9Pr0vJ+5Hisu0Md&#10;oOLbzOp+IM/EDeo4zsIhNNH440xFp+Pt8LzX3WnR1N3L7j1jR74C20/Z+OlvP610OLRZDba44saY&#10;Za8Dx3D4bpatwSWfYuE3azbxjp3l/VSS0QmwvtwyF95RnxWQj40SjmGqtGWPF7+fi8464YFQrE+o&#10;L/N0xH+HiGX3OYNcfB7Hjb/ffE5DwcmS2Sa2K8TXfw2MQ8QH3RCH4kV1IHh96FsnYP/E9fIeTUhI&#10;SEhISLidoX/ev/kbvlhFAUoEMSXi6yLyZy6V6L+HsSyPm5UVSzSURmLKeHn8xfLKzcqKn93qEXgE&#10;68L7XNOsTFyi9bVQoO7bg7pcp85MMyhVTRtpbxk9ft9nKr3rHtMUOyvmRKTn23BG7iym0vAyhyaJ&#10;97ombQMTd3hBl6hdd7satGTXBEVlNULHLb49LdbQufVv5HXnASTAzOMM/AhMaug915jCeqprUuwv&#10;rgmGg1capr2cPm3OUOhiFHj2Wdvuc/myaVc9L4uSa4vbmSIpmRo6ZwvkgZKBa/asy+DAt+cJXni3&#10;re/+3b/9LUo7ddOmStSGfYvlasf6uOKzA2/9zz+h9J4Vc4JywbfOtbas/9q+DY9aqsLtHvb9sBnW&#10;u+VaPI9R7bt2w3ZW3N0pD/2o+lGtM2rL7tSGGqHB3w+3R+j6cba/9+EPKW2fP6f0wkvdzS/73Gdt&#10;6JyHY4G8bvthLsXXlg5TLrsTnevXbEZoZc007M0t4+nP/uIvK/21X3+b0pIfwrJxzLa1bZ20d6K5&#10;YmWsdNyWwDVmoBcO+bF6drvWl9TYyz7js7Zm/XJs0+j73v9epbTV4Hhrta2fWoVtkxybdOlKzZXj&#10;L4xlHyMcV3zOrZh8F0r+fq2vW3tWV63dQMPzKI993d2d1lx92mwz9q6Z5i4vt5KR26Zwyb/l7n9n&#10;U7vBWR83EZD7blsgmPkRsUO3mSmXbBzVnWfhm+vHJ5d9xjHMDoRTZwxsN8fGok/y4W/ufB5EeIcj&#10;SvBTXXIbieLz51qGxHBqiMskLf55OPQsqgcpEfPmcJ3m498KFrA3ISEhISEh4XaDigT/r2/88oWi&#10;wNFSTI447jSSLuI0R13TOhlg3qSMu6geAONNxvPpiOUS0eF7I9fomCbWIoPk6YhnDcq+hjlwZyut&#10;kmkiwMS1xL3MJOSV87Zm+YKXf4XSctNE6ItXTTIvlUwrGI68Xa59VcvUOn092x23lAv2DQN3OTlw&#10;7ZGW8tNoXbvk/TbxNfFwYIprEIwnGThh2fYcYJ5czw79Fa0zEuQh12KddaEveBTqnluJA7nLV8PI&#10;ZwGYpu79w9mBMHMSa+hudT0c2H3WZVSwJdh0t6t//9v+rtIzJ2wtfFCyPFruOrThMxM/+wM/oHT4&#10;pM0ivObF5nb2whnTeFdWTSNs+hp2vZ5r6LSSHvtMCZ3YBN64y9SB+w4tuZbc9LV1apVTHxsV19RX&#10;jtkuB+6YAMq+U4EW9SPXbD/wETsY5X2fNCcon/WlX6D0BS/+NKV7+5YHD7jxbg08bvq4rRYOuKFR&#10;zZVr1ofTiT2j+9IVPzDlh370R5Q+/DGzdp+65t3zWaetE2aZvrJqfOIaet01eWDgs2D8Bu0f2GwA&#10;d1m0okMvas6rj3/cnL30/f2peLya909x3HINPBxMU52Ps+w7EX9HqKlXqtYHJXdYM/P8gIqv3a/5&#10;gUSb7gq5zR0Nvja+t2P1375sh8hcesI0+GceNUdGM38fOUszlP+ActU7UDAdWd50mlR1WwA6XOL7&#10;xJkitiN8F7w9MeL2F5GXbs9ih2DLvvPLULTaJ5gHvw9xfeJ6cUwvQ5xPETzQKrjmjf5ekTItecix&#10;w/s80pnXxb9NcXtCffTfhISEhISEhNsa+mf9a7/6DXPySCwRxJRaTRFxmuKRfItACWMZuK8YCNLH&#10;AknFsOT+Egv8W0Gon1tMsuxY4g7t9fixRjhyi81a0+IP9kxTVriWUvUjSTcf/DKl1Y37lT79rGkp&#10;JT+SseyHRNCy1KuQHxrhZZddG6oUrFcPZqZxDoL2riSsM45ceucBENTI2T62h3vMedwoNXNavQO0&#10;jCUvAq9cE+J9SqSkvF/ysUOpP6xlFtZ/OXPA+nENPWiJvjYZNAfHxNdHGY9j2RXiUAfOngANd5f7&#10;rb6Gfv4e65+a79s+fcy0td97+28o/fkf/iGlJxumUT1w3vr3JQ/aWvSZNfMFUPf1clpCA+0V0zQr&#10;vjY7cmm/7q5Baz7+ev5+tBquyXl7yhyfLdf83OVq063COWsClL3vdq66BuuuXZ++amuyP/O2n1c6&#10;WbO6fMf3/hOlrTXT9nf3jC/s37y/lWRNrwNwfds089nU7pVLXh+31bjqrnr/1b/5t0oP3CK97mvV&#10;fd9TvrFhsxstX6ff3DD7ino719DH/l71OQO2Z+5lKz6jUnL3uVcumqX9Y4/bmnTT94zXm9ZvMmCV&#10;lL0vpj4OAJa/6vv6a1XTrHPN255TAyePONZ5n3Scef+6rQFd+QJldwPb8IN6uH7PvfhVn0FY2bAy&#10;Or7eXfPvxs7TDyv90O/ZgTePffwPlTb8IBy6tgXKbo4+8x1CnNXgmnnNPzblsn+LnCVcny/5TEP+&#10;fffB4Ch+o0u+yB/P5i5D/H2Prwkel7sITLMsLevN2c04PmncnwCfMQ/6NYjT8nn4pvo3atmun1tB&#10;qLf+m5CQkJCQkHBbQ0WGL/mC186LSC4hUKLIsVzyIZiGkipxOK955BKdI+xbXY44zbLrWEKK63Kz&#10;ui2THuM0sVc6Pp/S6pOWqpXcorQ7NMn6rgf/qtKdpmlyq8dsXfCZp2wfs4jJSpquoVJyY/t4HTzG&#10;ub+zsWs5ipJpptx/Tg2bUmE4WMM1Vh6gQi9ulEip4TH9zKVLamcANRnWj2Nh4vuXeZ/aCXk18sNA&#10;KKGS0uK3aA3ONXSmpYbOa2rosdQ7i/bVciaCXvbo/WxWsAko+yEzX/dXvkrpK171GqV3nTJN+8Pv&#10;e5fSn/zxH1R64qRZKjdpTe0Hd5x0i+x7T/ihLKum6XYKa+htP4Sl4X09DrMxVj8e5dl3vq+5tjxz&#10;zWnqrvCmPh65H7rlz4f7ufV+f2yzRbORPdvfs3Ze3bO90D/3NtsLfqlnOyRe/yU2g/TVf/XrlXaH&#10;xkPu4c/Xgy2/oqbUPbBxx+Nd+35Qj08mZR/4I9tr/cP/+SeVju3TlJV8rZbtWPF1ZHptO3bcNPT1&#10;TesLha8/d32s7+xcUdo7ME398tPmje3xR402GsbT4ycsr6prvlyLZx3GBQ2d2hf32tfd5wN5wFkl&#10;WrHz/Zm5Bpxr8ha/5rYTTbe5aRS+OyX/7pZ9hmtGy3h/H6o+ZtbcbJ0H12xsGE8qbqNTGRgfrj5u&#10;GvofvfvXlV785EeUAqW2ldGoW57kc/H9BriHPF5sLvtY4HsY0yk7XBDeQR/j/C5wDfr5gkWwTCDW&#10;qPmMZbJ9rNPIp+zi+sdr68Uyir+LYBnhG+TXIc+obrz26IfiA4zDe8zb7iYkJCQkJCTc1tA/71/+&#10;xZ8zJ3cstfArbrpbChcrXKNYJrUQlD4IXlcWpIvjxgjPXUTj/uBPBUeVGZfA9pJWfV/nwNei+rN8&#10;Db1x3KyGN89/tdJuyTTzVsfWu688Zmt7q2um0dHqcepadDiSkhqwS5ll12aKsxw8onToHscoBVMD&#10;D+30a/pwjyXziWuujD9zjbbow5lpGIfaCPf0kzf5TINdU5vmLMLYpf2zZ639lEKBeA2dVu6MQyt3&#10;1oHxpl5/8jLk41pYqDtnLAC3M/iiLzCf7l/9JV+qtOyW8P/lP/17pU88aVbGm+fMKv+++22t/czG&#10;SaX9K7am2XQbgRPrvge7aRohQE9bTV8nbfoe4pbHqbuGXnar9xI9wvkxqSX3bsa91PT9XnMbh+sX&#10;/bhOAf0X0K/9tnsNfPcHf1/pw4/ZDNHxO806f/O07QV/7euMDxfus/YdOB/qdDru2Nm3tXlgY8Os&#10;053tWXfP+e4a6S/92luV/vZ7zKf5yPtrv2czCtTQV32tvO38oDa2ddzqBqytWllVXyO+ctlsAj75&#10;cVtLvnzJrmm70Fkzjbbi/u8nM0vH2TU6Liv6pKg73+mvoe7H2XJM11zr5z71WAujdzc+b9Qs7zDL&#10;4bM7AGdnmIZjdcay/H7Z38XVdZu1qbn3wE7brle8f9ZbrgHuGx8+8dEPKAUe/UPrh33371/xPwbt&#10;ppUpL4bRaOaS76pU1kjk637RdzR8QyIqP4w6+O4ehVuJtyxOrD1zhoj1J/g8aMTzVVWwDPKE10fV&#10;L7Tfwe9i8btHxHxlWfO1TUhISEhISLgtoSJAvIZetLotIpcwDksMMUruD/4oqYSgpEFK71NFUGKJ&#10;84yvmUcsXcWIJSIgvkeNjWXEecacCPX3+FRwW02L2Zu6pCsYrZnnt9YZ8wS3696ZVj3u9Utmhdtu&#10;m8bHdbuq8zaW3MiFet3qSGtzYDyetwKnZsr20VMcNVdqRGzv0DV8xqdkyutiWSyDNGglnmfOo/l2&#10;kA58PzTX6+kprlrYP0wvdEwjFVUS+kn/zctiPO6n5T503qcWxjEm6plRwWDf1l6/+PPfoPQr3/hG&#10;pe97z+8q7e/a81Onbc3yiYtPKF3z/eZ332kn2818L/Xlx+x5x7XsO1x7BZq+1l11z2+tlmmia37i&#10;XNPXWjPf6027AmpvLdfK6E+d7ejdMC9wvR3TvIArl21tfFA1Hrzl99+ltO9rtPe/5OVKH3yxWec/&#10;9bRpdLt7lu41rzNbglbHtGbuCNnzk8KKa85bW8eUdnft3qBvZdLX/L/59z+s9BPu433m2iRnGjgu&#10;JVMlFfcJ33AfAbT8BjbpfW7DNNNPfsL8on/0o7Yve8U9v504bjMnA1rc0z6E3x4fSyPf+8+xDsRj&#10;ueE8I2jBzXMx+A4Ez3JBQ/d2lIyH1Yb3G/tP4Ae3ZRWfceDpkPQOyJ0PVd+LX3Hf7VXX+jmx0PLZ&#10;jfV164u276VfXct5V3UvdO9/3+8o/eTH/kDpZOBnG0xsNqbkM1hNt1docFdG2fqV7eX7aHeFX25H&#10;A8Tf1KB10tl+BMYneB3fpz1T8Vte/A2wrDgP0li7JuJ8FoF/uyq+04GI08bXcR04S814xbrE9SKs&#10;VQkJCQkJCQm3NfTP/Nf/lS+YExVo4bdMGlnk35znUhNB03HEEgWvl0ktxbO8eY/a1LJ68T4ppeQY&#10;y6Qb4FDe1OyiNDwNiwhlerzQPrc4r01Mq9kfmPYAtO7+QqV7bdPQ2mumOWw0bE3vsU8+orTcidrN&#10;9W/XVuoVkwRpAe1KT9bz9UeA1rbMgxouJbqgabvm6gIsEigZ+nnh7IOgofvaeVF7YRmkuXZiFaP0&#10;W/O1QM4WxJbrTL/ua830jQwUywOo8bB+nHGIpf+xt4PpWbe+3w+zBgUtobdre6S/8ou/SCl9u3/g&#10;Qx9U+rmf93ql5++wtX6eXX7xCfPYRW+DtEaeXjFr40ufND8Dx339GzizYX3fci9y9BDX9D3ttIIf&#10;rpt21XAenvB14I6f2tXt2r7viZ8BPui6p0D3EQ9U/DS/3/zAu5Re9X3aD73udUpPnnuB0qFbs9O/&#10;/ZNP2bjcOGb1ftnLbKaJGzouX7N1+pM+swLQt8DujtVnNrZ27fpa7b/9Adu7f92t30e0lOdZCK4R&#10;T/p2Pelb/+z5yWM86Q04tm4zI6eOGf3Ex01D3/YT9O699z6lE99rPJgZrzkueV5/GEtOOU4Bjp+6&#10;28hwRoRxOYbpN55jn+Nw6m8e4zXqlo4zMBX3OwBUfX2+6vvFOXvjScO7PXGPkTN/XvXvQcP9+PO0&#10;NY75Tsv4w/3sQGPVfq8wzcTGTfeazSodXLMxveu+Ci75TpxnnrKT6mo+htheloUW67/OH4O934e+&#10;md6u5wvmU0T4di4B68V4y8zFwvOozgCf5VTJwri3gorbSt0sffzMej4hISEhISHhtob+Wf+qL/vc&#10;OXmEFrQxyr42QSkTWCp1uLV0LEEsjR8h3tcNHCVlEUGKcq0gLvNW6hCkLJd2iVutP8H9wLW+aUx7&#10;FdMOgNF5W4Psu2erDe5p9VPTnnjSThKruvTPklm3XNO1OlLKZP8UdwpQUs6lR5PWmSY+fUx+GPHZ&#10;gKGvZbL9eTrXmCKNGWA9mIZSb1HTAZgX6xiX0fY1zwqnHgQsl6ClL9sV6uPrWcyT/pW5tkzteRr1&#10;M9sNjA+s7y6cMY3z/jttrfy+F7xI6Z13mrW31FD/bfqpXJsbtmY5GJkWeu3KJaVT9w/Q3bP7jz9s&#10;1tfAubZpSPeedLsBX9dddc2t1TFtreL7rjfWzbq7sWr3yyvWDvpl7z1rY4izBgcD4xNwqWtW6I9e&#10;MY36/EtsrbztJ5oduC8C39qeDX0vOU/Y291xTfyc1WVl09Zm6ee86XuaFTPru8uXLS3Xgz/+iGl8&#10;P/gjP6a05uu8B+5bf1bQvAHuAqC1dd/jdX0GAuAe8BW39uauiTvvNB/8XCLf9z35fB6fD8AxxrEz&#10;LoxbjmG+T/H7xTSH3oHofqCuyVPbpqc5oObtYVw+i/Os+a4XtmP+ZD1pt/OO97krge8XUC1b39GP&#10;PT31NX2PO73VlXytnJ7k9nfMjuTxP/01pZc+ZLsVqj2bFam4xj/009uAStnbVfJxldl4rMzy+gBx&#10;OwMW2FkB9Ja46JuUz8wZL4mxeyLMsfh7GYPPF4GzfcvGhJOlu8qW+Ta5GeZblZCQkJCQkHBbQv/k&#10;v/ENn7FczJjDvKQBLJMauA/4KMQSDq+517qIOG5c9qHnkZRF3IqkQ+12HGl4t5K2CHrwargkO161&#10;9UZgdsE09ANXjhuuLZYrJi0++4xJvfSJzXYE7drXeblexefcpVCsa1x/2kFQYqWGzhQznhTkZRT9&#10;WAOU9pme10Xk9TVKq9xYQydir1rUkKhxNdu5xhFL30wTa+isF3lFq2Nq6Cxj6i3n6WYzP20OGLrV&#10;9tmTpol+w1eZx7StTdNkt/ys7rHbNPDM+ZnbF6yuWr03Nk373Ltu+e3csLX5XdeQgSuPmPeysyum&#10;Xd59yjT1oZ80d/y41WFtxdbMS+4DfOWExW+cMO2m5h7Ver5T4mm3UB/5mfvAdV9/7ni7Sq7R2gqy&#10;gDM/voc9KDWc5RjbmF4/YXlW3bsYed5Zzb8BFbclefZZS1N36/yf+sVfVfqe975face1/H3f8UHP&#10;YhyvFR9LXDOf+XjmeAV2d42/zY7xgv2x5tbvd16wXQccb9RoGW9729472pnwvpVk4Pgijb8Lh9+3&#10;eZpraUbpu3+Rhl71e5wF4Ol8cR5U9Witz+8CwbHOfJiO7xewsmZ9Sb8HY+c3T5wLWr7vsqh5HjWf&#10;cTnnJyNOb7i3wR/750ovP2t73euVXPum6wpa49Nu4JDnuEg7Jg9p7R+D6bnTCuAMHhF/J2iZHux8&#10;/BtFHsX9JrV3uhy0I6u6PUg8A3lUO6Y+5hnvVsDaJSQkJCQkJNzG0D/9X/B5rzZRwEHJKJYM8us8&#10;eixtkFIaWYZYe4tpXPbzwa3mPa9dzrcjRnyfeS4Dl2IrfsJT5dirlQLDU7Zm2XPLXfpBns5Mi7nu&#10;Z0ev+LopwTJZ7yBxu9TIOubSJEApcb593N8bJFXvW5ZBn+40q4jLjikQx2HerGd8TUrthHWj5sTn&#10;RSmbcULbva0sO8xieB2oneTrbvP1zm0lPJ+Cp7hJ3zS0E5um4f3jv/8PlPJEQdaBa5Esa889pdE7&#10;HTWhju/bJu8PfI84cONZ09a7l23te9Wt2O/0PdMVbpj3+p/YuEPp7sC00mHV8hz7nve73NKcOwqe&#10;vZ7PPFw1JT5bO+57xDkr46o420VL+RW3oCdW296eNYs3sCKz3r712+pqQSty72uXLhovy362wf/5&#10;H35U6eWrNluRuZbWde0483VI1qXq4zOfQbM6F2d9ytEpV886T7m//OQpm1HhnnCe3x5sNaIx9eST&#10;ts5/UPCDT+2d8KLC+GPZMSWYd6DcoeJjnHUAqJGX/B7HEb3JMS691/H9IuV4JKUdCcsqaugVPxu9&#10;3bLBQa90DT+nnaB/hOtXbccGfey3t8xO4cSG8Xj3mXcr/dkf/h6llW5upxB8jVSsPpORl1nNx2gR&#10;5C1BnobvjM8k8TsS7GUEjFPkK2Dcz3kQeGLNDvFJWWb8jQPivue3lnmzXjG4k4Wgh9N4J1U8hhaB&#10;7UlISEhISEi4jZH+oCckJCQkJPwlgOrwX/ZFr5vX7Zcgn/I4HJ1TR5wWWLb1LQbzjKdTxr7trYg4&#10;zrIpiBAvMmiLwWhxvgDvMe1RZcWU8cNxgbxfmHLf75iDkrFvKWr5FNp4atOSVy6bcc7Kqk3ZxHXg&#10;lBV5TzBefB+I2xNPTXPKPUzb+XaOuDvZznh6DwjT2B6HiMdI7GyD01pMH09rclqviLiNrAcPnSHC&#10;1FiYcjdM3Bhwxql2Tr0XXL/OfMvehrtV/cff8d1K8+NcLc/Oqk1L1twIhsZJNNLq7rtxlU9p81hY&#10;TskrfFq072l2L9pWt46Po4nncf5Oc2LzwD0vUVptGe9qG1ancdd499THzZUnjzKdlM3wDdg5beVz&#10;6x4PSuG0I7fT0Biu0bJxSIPVjh9A0uxYhP7QEnCZpjjlPnSHMVevWVt5cMu//eGfUDoce5+78eLE&#10;p9rZv+G98ulIGhJVvQ7F5ZiuO88ZuWFj3w+d2dmxMjc2zaCQU9m9nvGUU9Icl6Qch5XCWMvdxFp9&#10;OAbiMR+/bwSvwzvhLxin0YvjOrTNnW1x6pb1Y5qaT/HmU85WF+bF9sUOnIrT0Kvr9o5xKx/zpsMb&#10;Lkuw/Y89Zkac99xlhoa1Y26sWTPjuLNbVsc/fut/Uvon73yzUqDpbm5LvvwycWdDs7LlHfMs/7aS&#10;2nO2i8subR497PcBHvFL3jCvWfyt8u9Dy5dtyHsa/cXfm2J/sz553yoJZZLmeVja2NV6yDO6H/MD&#10;iO/Np0hISEhISEi4LaF/3r/g8z4zFzMEsQRExBIIEDubybWsuSwP5VWUbIAgMQXpxEgRcZplYDxK&#10;z7lBg2WaS9WGooTKeoayjtTy5+t0+NrSjaZexuZnGBVsV80YqezaIN14dodmDHf9irmL3XRjLNYh&#10;rj/BPmC8Yrv4LNekLY/QXr/msao02Jp5/LjsmMfFdvM3txQxLWk8VuK8Ysr4x46Z1A9w5oCuZxk3&#10;19DtOnZTHA74ocbKQ1r8Pp8Xt8pQQ2+6JvE//p3vVHruvB/r6nFr7oGF7ao6pebQc62Zh5uwakXt&#10;klhfNU1puG0Gc1c+YW5irz/5lNLPfMmDSu+/2wwrR34gR+uEz2IwTydP+La1qwdWR6Dnx4XyqE86&#10;e+FWxbqr5nV3JjL1gzXqbuTD/qy2rCH9nj1vuIvS4mmqO9umNQ8GdvNhPzDlP/6XX1LacPe3A9ek&#10;uI2L/ckx0nDDL2roV66bMV0+rrPszJkzSqkRUZvc861/FT/thPWf+JZMjjO6GqYxHbVVanOLMCkY&#10;Ud4K4neh7O8+r/kciB3JVH1mgeOM1FJCm7bnjB9r7GxP/K4ANTdKpOMVjt29PZvdoIMZHq/KLX0X&#10;Lpgx3AsefEDpjrOjMrK6ny5b///GT/0LpcBsbP3htmzZ1DXzsmuuMfJ32trFdvM+NXIagBbHxJjf&#10;WB+7HE98B0Peft3y2arAYzr38rIZv8g7Iq+f0fh7F/qLfzv13xyhDP03B+8XEd+L80pISEhISEi4&#10;DaF/3l//WS+bE4nyg1EOSx9AUSrgzyBpBglzsaxQ1OSAoM1FlEcxAnGaZYjjUdqKpd5Y0uNaFEDp&#10;iTiUp6chXfacIC97E9MKJluvUgrsZbaeyS1tM3dM0h/b9piDbaPrm3aIAvMuSp5FsO50OVjU/JwF&#10;QYqlBso8qWVSQw9r0JRAfaaCZVPijfkBUDOPQb7HkirvM++Yp+y/rS1zgAJwXTMc9+plMm0uQVs7&#10;eE0NnFrAjO30gzq4hs74wHRiZWWuzf/Dv/NtSh94wLQROuXJtxNZu1hvupWktjOemIbU3TetZVLY&#10;ckXeHXdnLzM/NGbkR53S8cyLfA397jv8oBFf1540LK+2O1Epu8tN97ya/dEjtiYPHIztZsvXRWee&#10;R9U1i4q/g8HxhTUrOOwI65HuCGng+9ZW/ACZqm+BArgFc5rZDMLb3vl2pb/22+9V2vItcWMfA/lY&#10;tzw409Jy7ZO87LsbXdotANTE+V5zTFx+1pydnDt3TmmwYfCZB64Pkz7sLnk5LsvFMe55UvsPjpii&#10;sbsM8XtTca2yFH2rAL7H/JbQLWu5ZNdsZyPEszzII45Hji3ez9+RfKxnM8uj5AYUM/9erLh9CL8j&#10;f/Zx48262yOcv9N4escZeye2BzZey+7I6NyKvRvve+e/Vgr0t+3Al0pm42VWsnrRZbcwQQl5Ssq6&#10;Eaw/v22bXqeiDQ5/kzchTy9r38cM89rw8cj4pOyXUJdCP8V9ym9PHDf+PrA5efuUIIL/WI5i+cDR&#10;KRISEhISEhL+wkP/vMeuX3OBrSC5CWIJBMglmPln0yXrIESQkJbQJZMDN0VI64ivWbf4fhHUbnNJ&#10;bl5jKLb9ZojjDSqmjU+3civ3valpOA1fw5u4tfsoM6l/5Bpc3Q/soGRHi+VQx8jBCVG8pgITt4dr&#10;50FqL1pcC0rsl7C2bunptIH5sC6APcnjkt+UfmMJdRlP87Fg6TYLa+j5TIPFqbgGF2sdjEcqhSoJ&#10;/PD20so9uID1ugPTsUn3Qz+O9m//1a9V+vrXv0Fp2dfb6r7+yLJLzmuWTQvt7tA09GzodfMDRoC+&#10;r1+fPGeOOYZ+6Mj4uq2ll/yAlDWX/u86awfD7PgRr8fO2WxOyw9IkZYY6ZiG9PATuZvZobvhpCOZ&#10;WcV42HYXuzyEhVooNUXvlazJ9Ug/MnPmzmNoZVzU0K9ds3Yc9K2sH//p/6L0I0+Ya9qmp4nHAq/D&#10;2PH+o6U2XZJy/AKxq01qZ70DS0MNnO/6eGrP19bsHWXfP/64HQnKNWnaRBRB3vB4YYLjMm5PfL/4&#10;3ii4rup1AzgTwvqGmQePy+uqa+zMm053eB3u+3hkO8lbgI5kuA5Ny/n1ddO0eaAN3eOePW+OjWpe&#10;x9WOuyoe23idTG3M3HuXrbE/8fAvKwWe/cS7lG750cBTHz/UbON6U3EnWO/wTXLKtWvOximcV7Gl&#10;OZ3RPPXURaXcobHmx8gScV3YbcX+47McfJbztwjGj12/coz4pGG4XoS4zLw2CQkJCQkJCbct9M/7&#10;V3zJ6+dEgNzSl7fnJYxFUslh4SS+MY8ghUTSB69LRenqeYJ1CxpTqKtRSnRD15QAxs3bOJ92GZZK&#10;Ua7ZjtrmunN2zA5kAbYHlqbhGgKV45Efj3Fw3aTg1oatCVFDYl2q7i6SiNuV20JAg7XMY+147GvQ&#10;1GLo8jTwiu3yNfTQzqh/i+0fefnUBPgsPrCH91kX1o2Uz5lPZ9XWhYG4P7iOPaUmHiFoI/qv8M67&#10;lzMSHPPU0ItaC0+R6PohLZ//ypcr/dqv/WtKV9dtt0Ktahrr2LXsqvOIdeN6/dCal5X6lu/EXf8C&#10;1NDXT1qfD/umkde8f3aetjXwOy1pdsw1os6Ga8UbxuMZ99F2vLBNX8P8iK1bAqWJa56uvZNW3Jp/&#10;4Eew8nCW0I8t03DrHANlq0ytalpNo27pi74LLl82K+mnLtta5ff/ux9Q2q9ZmlwLnec/xwI18IbH&#10;C2OEMyuF/qKGznvMu+79w7z6fgDM0A+ZoZ+Dq1dtrZ3aKO8Xrdzzbwc1dKNHgTwM77AvmE6i7wz3&#10;pQPxe8+94dTQwzvtGjrfp6JtEMA6h3ehOMYdnBig74FVnx2UXPXfixdNkz1xwmaQzp23/ed912yH&#10;PtvYrFgZWcnG2IkTtsZ+cP0jSoGPvsvc/h6rO0+m9n6PKzYzeQjRO0/EPA3tYiME5Anj8n1nmmuX&#10;zYUteb2+5n0e4lt7Qv9EtAimIc/isnO+G+UYIBbVH8jzzRGXP58iISEhISEh4baE/nn/vM/59Lk/&#10;/fyrT4kgXlemZAHQ61V8YHyedrkkA1AamUVH5uVl5VgkoRQRP6fkGkuiscRUXH+Ly59l1AhMQypN&#10;7D6136kfJDDytaJsYverVZMy6QErWzfNfNg262RgNLY44x7LN2l2MjWNoefetJortn5V9/2olbpR&#10;LrLE7SOK1qClyCpdGmqUK6I+kzCeWHvYfuZsVzl/CO5tpdSvWFIfpg1rsX5N69uwFsiyPUuul9J6&#10;FWBalku7gnAMrD/nGKCWHzJ1xNJynC/AOMzjpffYuuHXfMVXKr33rnuUVl2T477aqmfNve6jmY2h&#10;+szGVLdk1yPXboCO21XUVm0998A1npbv+51+zDy/rfue95Ut09DrHVs772yZRlXrOG99/2zFD1L5&#10;k4dtHzuw7zM8TT/elRM67PvJyHnhDaKnuMy1r5qnL/taOTXjhlthD3lai2B7z/L4nfd+SOlP/cKv&#10;KF3b3FLKcTnx8Tjj2n/4bnAEGljHhu+RL2rI7HN6gmOfsv/47uaHsdjz4cDG2Sc+YTzm2nmYDfB8&#10;ALrZYJ4T78N8rNg7Hb6ltBoPeVj9Q94+M8TnvA+wraR8FterTL8C/n5xvz3Boc748Q4QgM+4di5P&#10;9V/u4Oi6V70tP+aW9iPcK9/12abVFdulUS2ZtXujbe/u5jEbp8Dv/9r3K61cMR8JWdPaFx/VTJQj&#10;u50SF5kjcLfGInCnQs4Di8tr5k1eH4XwPRWEejkt8hVgGaRH4VbiFcsHbq3WCQkJCQkJCX+hoX/e&#10;P/9zX7VQFKCEQQ09Ry55UEOnlTsRSw4xDkkfy4WqQ3GXSS68Hz+P6xJLUsX4h8rKKIGaxlDxDb1c&#10;gxm7he/UXXJVuFm3bFp2f2aSa/PkZyndy3IJdTA0rcuXt0U7tjynvi9994at5a2sWZqG7++lNDxd&#10;Io8FPlDLEcTSrURSElhDK3ZfL2Y8dgs9xsX8oYY+dz+STAlKvcFKl2liDcR5yPHH9f2iL3emDeuB&#10;oVl2n1bvzJMaHC1gqWJRwzrULrctKIJl3XfGtI0v+bw3Kv20B16ktLFu/VTzoyYnPSuz5P0wpkcy&#10;1yzGZWvf1DV4oOYeBdtrvobuFvbVG6bpTB4xy+vVtmljqxtm+T+tmDbZ8rX0tVO+9ulHU87cavmx&#10;p21MAc8cWL3qvnZeClqZoexaIy3Lq+5JjrRCq2ovg3vF664hDgf5OLh6w2ajfu5X3qb0/R+2tdSG&#10;+wjnejD74VY1dPZTUaPKZ4AsLfuYlDYzLKvjvOSY39uz95Jr7/kMHuuC+hnoda0U/DcYpYbOdrF6&#10;uUbI+/aAGjpRbA818fi7xTjMk/XlsbB8z/j9Drx1yvFcHPt8T1g8d2YcHJg9AbGyNj9r2OxYP7Y7&#10;tg7ebtnzbOo+AdyS/cydNrsF/Nm7f1rpMx9+l9KSz5SQZwTrt0xDL9ZfcWg2JP/NnGNeLpv1iMH4&#10;ixA/WxY3zntZvJuVFYNx81GTkJCQkJCQcNtC/6zHp61RgsglifjvvklKimBpuURaOgKMT6v2cF2Q&#10;To7KM34eXwcp2O8X10eBYlm5hG1SPH1812qWtpq5duxr6RNfB80lbaNTXy+dtO1Etfoxs4y+2s3L&#10;Go1Meq24ejkaWb3KvkbZ3bU19ErNtK4VX1elBE4NnVIlMXKtrsgHSrdB8vdnbDpPbos1dGrgtB5n&#10;nqQcCcWygmW8g3mxnnF/HPL57vxgPPZXy62ri5j6mjjXXonImVTQsqpuwR338/K19byerMeFE6b9&#10;fsFnv07pfffcq/TkHd7XbddOqKFyNsD9C5Q4y0PvboXZAJax4vvIJ+7BanLJ9mvPrpiGffy4rVG2&#10;3fJ/6LMa9bblfeKMzwT5iVazpo2ZHfcnD/zZE7633ddBy+4nXWLrv9R0624xX/b1eK5bl73MfM3S&#10;KDX6wTDn4SW3bv93frratV23ZHa/78V3EAjrqOG+5cl4HBvxnmWAz8Zuv8L+izVdxqNnPO6tZnxq&#10;vJwh4oldANNyXE38Gfsv9u2e19fqVBxfQNGqHSi+00wb3o9CWwHmxf4K7fLvRKx1Mj6vi+j7GjnB&#10;9+vKFfNfsLFh44q8KXv/Ndxe4fRpsxGqu8/3oc9SDX1s3Hu/eTYEek/bLM2H327W7i3vhyFdfDry&#10;d3meZ/JE/42iFxMcAtfQYx6SZ6Q3+xuxDLcSZxHidLxe1D9HwWqfkJCQkJCQcFtDRYF4DZ1SSi4h&#10;uCQUJIeC9BLWiOaljFgajinBMmjl/lwQ5xUjlmyJWDpmPIDPqLn1etRorM0VWva6VXvJ10GpVQ+Z&#10;fmp5Vk6bZj5rmKek7X7Ou/LMrGoztybe65oWU8rs/tg9W03LNiuwtWUWwVW3Zg3rcC6Jk5fU0Lku&#10;DnB9M7TV45I11NBjC9NYQ4+le5ZQ5HHOzXnka3oWN+QV0lpK7sukxkEUz9iP1+FH1NSpGXnbD5Xl&#10;8aXBSmJJnCh6zIvHxIVTth74FZ9va+hrLdOm7+Fauq8ftn1mhVbsw5LXzdf+KqxzgeeDmZW76jsZ&#10;KldNix76/vOqa/Prvve90bK6lD1+2YZC1lmz66rvQ6+uucZfWCd/+FFbl++6r/mKn3hG3lJJbLl2&#10;T1OamvuHZ3N4njrf+cCvnIXZw598Uul/+JGfUtp3exH6JWc/he+Bv2/eWwLjGcdv/m57/xd2qhD5&#10;mLS4bBet1+nLnVrpM8/YLEjQPkN7lIT1coCzKqFcrzfHU1hD9/usL6+P0gCLGvqybynzJL/Du+0r&#10;xTGviPAOOIrPxz4bwbG+u2ezFjxtjSfZ8Xz0kteN36JN37WwznP5RxbvRtfG8V332o4QYLNqZbz7&#10;l/6V0o77A5gU2l5EfHIibQNiDZ2++YvtCjyL+BzGW8QTIub5cwH7hViWx63mfSvx5ns6ISEhISEh&#10;4baE/sl/w+teMSeexJJAkIT8/iINPRYeKPEwTUyJICFF+9CLiO8drl9UuOMoqYsoXof6hLQm84yi&#10;/dllt16v+fNp2bTpAbXmumlQ9fPmu323bxJrv6C21PwUr/HQ+Dlwj3GjoUnD4wOTYIeuPZ88aXuO&#10;a66NHdLQXWugdF3sJ7YnSP5+zaZz2SleQ6fXN1q5x5ouZdAiD3nyGcFn1JCIwGPfF0zeNn0GgvGp&#10;BRX3GlPLYn2ooTNPLuvGfU3NiWD6+AQn8hAIZYysf84fN233r3/Vf6eUe5DP3mVesza2zCvgetts&#10;HriGfuAaSMnXnis+5qlRAJOylbvmakfl4mWlQ/dk1exYu5sNy7vjPgq4XsqObLjlNjX00qqNmazp&#10;/S+4tG31fuayaWGZ76Jotq2Miu8vbzY8D25U9yym7ulw7GMm19CVZBP3zQ38xtvfrfQX3/xbSqcV&#10;qw+1YR/KARy7oT/9G8Qxwn7lGnpRQ+e4icfPwE9mYx703U4NnfFW3C6hmCdQvOZYHPuY4HkK9OPA&#10;uFyDZpnhveG448xY1P6ihh63mdfFOEWwDL5eRH7fyl6UD3dccAbh+lV6ULM4PCu+1bGZIe71H7j9&#10;T9PH0Em3MymX7Tt46YaN47Pncz8cd5+x79nv/brtR58+80mjdOPoYLuXaegEHxffJyJ8ByKmxN+H&#10;+JrI62CUvFyEW4kDLCsrgPvs/WN2ZHzBPOcSEhISEhISbkuoiPPgA/e8CeuVDJDcILWRVqs1pQxY&#10;Lw/XVaOQhsM9v47vIUDKQL4M4bpk14xXjFNMHz8rBuRVDIzLMng/jluUpPibz2rlumicFZGgp5pO&#10;hSYRlCQX+Qe7RyW93BpNh6KIzbKx8Gom8Trr92ZV0aImrZOifVSz7mCiz1UChnQuYTLsiSQ81vXp&#10;mUjy5Ya0oyI5S1mo+0yi4tSlEbRKSdt2qRjPAJw5jzpikgS1gFY5LxUelhARX6n+i2v/4el4+hry&#10;QZhIPTVPPo+p/juPPG/7VewDQLUZVcksVGpVfQZtDW3DPma2EYCVMTQatA8UAfH5W+spWgco0qEs&#10;zBKYXYf1I4E4rAso1mrxGL/1OmofYc+tLTUJY9GuX/XSV8h1VX3U470ZSl+irtDwUC9pRTYVTafe&#10;lHdK+hXe7JBe+xh1QxGaL+pioSFjqia0JRpgZSLxr+9k5fEkmxz0VJurqseukvCopfFxPjjeHVhZ&#10;YwxNJS5Cs96Q4Snl1KsSW8Yt9vhK+pKMMWe71qVRK2f73W6GI84r9ZbwT/LsNOXdlX6o4z2uqHaG&#10;+1PV7GbZaCh8H8tIkbahnSVpC/jDvpiCjxJzPJLfUibC237rt7Pr129kT1y6IryT8Y0T3SRP8K14&#10;Bnge5q9hP1G8Zv/g/eFvPsN3B5T1gTaN3zgRDRozNFTTnKUtI3nJYG8hdaw16pq2VqtrejWSF94y&#10;TNTPvjEv2GpIXloWfuOR5IlrvDfyI1zHQF9qTvJMg/CA8XgvBtqCUIw3R5EnWIE4Qmdyjd/oJ/ih&#10;x4mJRu0az4zi2gJ5pmc6SNsGAxl3kj18QKCvMPOA9xAdPJbfVbmHNPAOWJX+BM/wnWvKuJvKO1JV&#10;//nTrC/5YMjjFDd4HkTYOHZcxko56+1fz1qrW9nOxU/Ie5zpqXbCATRM25aHnDcIUswccInAeHzH&#10;54I+x78G/p6LI6E4popgH3wqYBlHIRSDb6UEXDOE6YgI9iYlJCQkJCQk3NZQNejuC2ffBCmLgVpO&#10;LknMSxO4xWfQ0FVrES0L6SDFmZRrlAHPQBGX+au24kFyM+r5Mk0xFOMvCnE85nWz5/zNwDgsf6b7&#10;zUU6EokIGtG0LFK6tH8ioqRwS35KHIkxyQZCRUuutOXfStZcu0+428p2p5VsKJI9tBJNMe6LiCV5&#10;SCiNBiJoQTKGBJbpSUVYu5pOTKOYDo33Y18nbLU7Kh1W3OsX6lNEbjkLfWFekuRvtFFReKbwa66v&#10;Mf4Y0rz8VskeNMTz9MJDI0YBWpKiLNwHH/U5pjdE0sRv3kecqkj35D/uU/ODJoA2wZe78kX4g/oh&#10;1GEdbeqIUug7SMs8KMBae1hv6QFlqfyDtWZUCZEQH1SQt880OARo00gCaBkTaGiZaOgvl3ilbGtt&#10;PWs2WllvMIRSI1pzSzXmqmjvqDfeEbSnVJO0osWg9zCDoHVWTd3KBBp4/+Sy1e+phl456NpLKnH0&#10;/RGNHHuWoRmh0jXhA1oP7RkU2jrqiOfIdlaBpioltaRUtFP3mqMxwn/hATTzsWjbTcmnJNpUTfqk&#10;1kC/oP8w5mU0ueYG7Qx9g+VhaF8lXduTQhBJICNarqSNJZsVuHZ9RzSzgYa3vv0d2d7+XtYdQaMv&#10;Z41Ox94z17zBd+23EJCt5WvX1i72D+qD39Cw8Rv9TiBfgHGYN/iHUPxGId1EGoQ4OJNdx6r6QEdf&#10;YaYI3yx8E0TjFB7D8h0BLdVycE/ygDJs9bWyAKvTfLsA/R3iG26moRd/A7wuthlwRQ4R8iDjCyMD&#10;v8MzjDkJ8B+A7xpmE3T2UIIMT40y6A907MLmBOWhreDnwcGBzngMZXyjX8EbXK+urOvvLmaTpLiW&#10;jKWpvCftdl3uSxnyvkA7H4vmj/caobm6kg2E941qLWutbGUXP/4H+kWt4n1Gn2mjpD5O9bsm99mn&#10;/qRwTRR/G8gz0OJvgnmgjQjFZ88Xh+tlOOo+A96hZYirx3YtT5GQkJCQkJBw20D/zn/uZ79cxQVK&#10;JZQeIKkAsTWhSkoOaFeAakwCSsfLwDxJqVVO3atTXuatS0hxvQnmRUk2jhfHL4JxazPfS+zWx8Oy&#10;WcROR5Zno2z7LMeZ3e+VzXJ24+TnKr0qGgkwc216eGD7MYGqrslBC7Zn+1PLo+VWxc2prZlf37um&#10;dPOY+e2uc8+xn4vM9uVWuF6mtx+A9A2E/vFrspnWtrRyJ28giSsKeRWR7yHPwdPSWFZept1nfaEh&#10;AdyLDKldqVuNsw5s12CY7wOmtS37aRz62mYvdF1UwDFAiP6glHWIn9Oan6e2AfG4oXX6t3/TNym9&#10;67SdDX19z/q2Lto6cOq49VdFtEGguW5jpaaqUpb13f/A1PeBA+2hWU2v+L7f8o5R8mDsfU/f2bT2&#10;b/n9hvvWppe0qXuKaxy3Ok0tmYJe83b3je97Y+uHkbd36n4SxsHzoPdrySyYS34OujdHutf72/vg&#10;ox97VCnwf/9H8wY2qlp9Zw2j0OUBfgfyd9Lqn19b2bzmWCFf6L0OaImmDbDfwjfG+5ppmBfrcOKU&#10;7bH27s32RUsFwv5zXXc38KyAAz8Fz4dbyJP71Ke+1s77gfq7L7XUfydRe4vaN9tB8Fn8reX9or8G&#10;gO3O62DXi05bw4whsOceCuuYwhHwtDXygjyilfvZM+aj/QDav+Bkc1Xp5jF7vrdvZRz03EOg4MwL&#10;71J61r3PfeiX/qXSg+tmWc92s13xThR65YzBdi3kofOAiHlLHsX3CT5fBKYhJV/jvJblHaMw3BSL&#10;0pEnfLaYIwkJCQkJCQm3FdIf9ISEhISEhL8EUD39DZ8z7/qV7j9h3ALEUwec7gJq7gRgY8OmQOt+&#10;PQkGW/l0DhAmDXz67tkrNr0y6NsUFY8GpVOLIsK0QmEqReHTxfF0iBqDFHCrUx1AmVNhPq1YGtk0&#10;HgzegHHFp+0mNi1Z9mMvx6t2UEd2/CEl/a5NMZFnMMAJ8HrXfIqM0yd0WkFHJgd+nOPmMXNYUne3&#10;i00/rAQGegDbz3TBMkyALVQAeUBW0KFFmI4LywBWB/Z9fAjGhPOsjjDVLQj942MABkgA7/N4zbg/&#10;8mlUKzuU5VOm3W5+hCOdgjDvfKrM2plPs9p9Tk+W4ulHn4In8vbm4zbP2+oz3DdHLH/vb36L0hfd&#10;awdOHAxsyWTi4269bUsm7bZPta/YGGpk5kxlMLL4dXc4A6zu2u/avvPAWTkccpxZfSsNHwPuvlQG&#10;hZKqGnTJpde57lPupU0rc1zP28VjUEfOm6cu2zgbzCyPsrs5Vks/AAahAjr4KLlTmMynlTkGpj6e&#10;f+Odv68U+NlffIvSii9H8D2nIxzym2OEU9bkeXzQCqfNy16X4vRrxfPm2ODyDB0vzXws37jqS1kn&#10;7L2qed3osInTy3wfpyNLBwxH1h+Hpq2jpSuOaTo0CrPG7iyEz/k9JObeDViqCXiPy2Mc01y6Im8I&#10;LmVNuB7g7wTzwfZGpUV3zz6+nrr4tNLjx403x07YYUAskzzhe8alH6av+ZLK6bM2Fd/z7/veno15&#10;4MRxm2q/925zNvP+D5jzoWsf+lWl7abXl+9LGJeWl/zRUNKs2RJQz/uCzr4WwvlOxNP2ge/OYyLc&#10;9/ThOuq3IuLvRkBUh2V5xP1ZzCdaVQnT8zdpeUJCQkJCQsLtAv07f/eFc2/SKwe2VykVAQFSAhxi&#10;QNuFvACqjgrkPkIVLgFFcuiIFgLpuiLX6ijCt5lAqDDqZvXhtz3f2zetazi0rSMoE9JurdmQLJBX&#10;RQ19qhU4vYHjB2w1qajhDe5hOwlcoeLAkoZQGIwhjsaF4wqR0qER1nBPfi8KcGRQlXzmAu5LKEmo&#10;oGzRfOBko1I15xOQsnBMZFk0+EqlJNpWWbXWxvqdEqeRDSor2o4JJFlplDn+wLY1bFOTdkpQSRsN&#10;lrxgqAJpV9OIJoFrSO/Kf9dGqrWqPJ9kDdHQwTu0E0AWANIifnC2UQhoP9LIhUV20HEMy1bnE3Jt&#10;Djisjw1GLQ/8yLfZGIq/UaTIvsJXq6c5+oB7UvQdtm7hGoZ6yFWpBI4rc/qRg3XgFhoEaCW4z7yh&#10;mcfb+HCfafEbkNZpmVDCEKQHpeaoTx6nmG4RRqKd4elDL3yRHql5x9mzOuaH0MqwHcjT4pAZHcte&#10;13AQifAAZU9hACf3mzL2YWiHsCJ1wVauqR87OZA4GAdw7IJ69Xpd3frTEu0f71tT3jtoTXvdnmqt&#10;w8FQndusdTr6HA5lUNZoNtQxWF9p6n3VhPHuCkWrwbn93kjfz65QHaeS0PrEt/IgDbiF11vijeSe&#10;ts/7Gc+AyVTKFRb89u++N9vd3dXw2BMXNW69CYc4Fhc80e12oPKMfAPNDbfsPrRMu+9jRe4DkotS&#10;bAvFPYTBaKCzPMPByJwSiQba7/fCNwo8xHjvD9GPs2xtfUvu+3Y0qRu/TZjdUR5KeaDqWMe3fGHW&#10;wp6BF+hnG7PIDzVCvZAH0lpe/hxJNTnHOtthYxf3YuAO7jPIPyEeaLGcIni4DG7rsyiOzS7kvEfo&#10;93o63nrCL6DdNu23Id9jPCePEaeYTj6B9n3zHmGd4HBmIu+tbn+VNo9gACr3EbBlE+9Pq9OSPpO6&#10;SB7tzmp29ZEPIYesXjXewKGP8k++w9YWu48joVHOVDRcfENKvoVaLvT5YjjfPMTfDCLnkiHwjbNT&#10;gY9xzFtBVD8MiFtAse+Ks68Kz2NxaxISEhISEhJuK6gId/LU1psgKTFMRBqCRIWtQGP8xr2gPYkU&#10;BipSBkJdtEagjW00IkHwGFWRl5TG0kiQMSBJSfyDg65KHuMRXHCKVAepVyJBioZ0jYA69UVTGYqk&#10;NxCNFxortJFiwJoOniHgN8JYJLtigJQf3zsqQHCE443JVDQl0cAm+C0aEg4tQX7TUlf4McmGk4ZK&#10;p5snX5LV6yvZgR+fqluShAUjaAOQyrHeCElfNRCRbsFFaNSQQFVyFc2/anyEVoZZgUHf1orAGEir&#10;LdG+kBYzB3rbWUzNHv2kIBVA6yuCcYoauvav5IH24HfIR2CSt2gvyGdOqsVv05qJcgVaM+pujoTo&#10;wMOcdFh8BGotoWyUKddaquSnTleQr/+GholyGDAWuX5oeebtKsaxa9Y5bxOAsYZgeoUB6ZAP8yjy&#10;AbA1/lJ29/nzWW/Qz154733aLowJuOrVI2elPDh5gbKA2SPQclU0dalOWbSWmbSn3utnVYm7MSll&#10;DeEjQhV5oDipN2YysJ0Tda9LWrggRrqK/MZMFOpWFh6jflgLxIwR3NJi2yBMWcBfHFQBHpTqxp+y&#10;vK9hhkjVKsQzOhrNdJzsHmCsShrR8JAzqqM8EK2AvACh/QVmtMAPoivvMr4dv/qW38p2dnY1IE+p&#10;sNp9gFeejeRt/VPksf3OrwHcQnsJjBlA2ygPbVYKY1ne8aFoj/J8OMY3YJTtbe9k+3t7Enec7e/v&#10;6W+sj+P4VIyfOo6/BS+lXgaWY/fAP6uzaeoaT8rhPdQL9WD9QOF2V1Jrfey5USI8x5ul9+1Zzl/j&#10;tV4X8gU4y4mZGVDeJw2QscL8AG5jZb7QnEHH8l6hfgi93p58+/HNwgyk9JeujUsb8f4Jjwcy3jH+&#10;EcBbtE/bLrHQJwMZryP5RiE98oW9BVzuwnkMWov/kS8C/rZoP8r46fWH2cr6ZlZvrmRXREMvV+Vt&#10;mGEGRXJmE8q2wXAi/Yh66yFQEqaYEcJzjGcBbQzwXmuCYgiZGcAe8qMY6BzrMDzvEHdxeoTliJ5p&#10;RQ+D/bkwL9qOsCzPgyM4ISEhISEh4TaGqm0veMGF6HAWk/6gUYGWde1YfmsQqVD+o6QK15NYW2u3&#10;bG2MErOLQ4IF0oWAGlO3C+f/th6HfKjFQThhGZRCECBF4iFmByCk8B4CpD1QvYfg1wzFuPH9ZQFO&#10;XySKBDvYIZtRI0Lhor3PREOXCOXGGeFTK2tvvkgq3sz26ZgE7l0loq6DI11RQ5drk2ThvhJ1tQAV&#10;DZKvPNQAy3j0ic6eSPqVlTVNC01Y82A8SLsClOfCnfJWJb2orQT4CPCezhSA8trjMwWlRq5ZM39o&#10;jboOKYGHrMCSWW0cREPFfWiXEln7BvnBpS3K57o9y7T+xxizvBmgYXBMoE8QHXmDMj3biDgAfud5&#10;5e2KAU3AtAHw/XC8Yj2g2YCe2jguGk0/e9lDD+n1SNJiDKMOGlfyQD6YqQCdybtjh8hAMxlnre4g&#10;K0vbjwuP6tDCJQz3D3SngfIF5co/aAvGD/q33oa9CN5Lt0sQXoO2Wk1dr6wLP2Azglk25FHF4SyS&#10;vrHW0ZmCCdznuoauthvgF7oc9+RzoBq61EF1HulTwPoNPJL/pB3od7AH9jLKZ6TFfcwYybNLl69l&#10;XeHLb77zd0XzGmhAXvr9kLohL45RaH6oP3hWBPse+SsvJV/8tvIltVN9XwS4JpAWoSb8xvo+3iXM&#10;dgHg4Vi0S6TDTgnkCat4S2/tQr6A5ogyJA3u8f0CVMOWOiEfi5+POa2f/Qj1s/YhjT2H9oyAWRe8&#10;G2x/sR0BiCtgvSpSLn7zmmD5IQ95Ppef/5Yvhf6LdgH4/oBHCJgZRV3CQUn4vksxcPWL2UHadIAX&#10;CFw7B7+RfjLz7zVmM2WMl+TeaDjMGpilQhrR4HXMSYDPLd2FImN5iMNajp+Qb2g96197PGutrGd7&#10;Ny7JOJ5lDXxXpBLSi6i2fHMHWlZF7qNy1NBxgBa+Lfp3QVu2CPGTeR4iLe5oGwohR5S+oF0vTxNj&#10;eR63Cum9+TKShp6QkJCQkPCXB6qh33vvnW+CdJcHkxp5DQkftFI2LQwSG581GibJ0YIUsgMkR4tn&#10;UiwC78s/GuxepmvowGgMacMkWwSssbAMAGkpkVAyxbGbqn2INAktCO4JIVlypgG/41CcibiVgDWd&#10;RqOZVeqzrIY8qk25X81aTVjV17KR/AdNee3Eg1mzs57N6udEWKpm3ZG3S7QwSKG23iQ8kHvGF7RP&#10;WSFtgHQv93AtQdfIkBjtVYZgvbycDQaWB+wVIPlD40IE40q+rsg1NoBlaV4LwLu0eGW8WMKUGsq/&#10;1q+gIX/tZ4wDaOOY1YFUL/wSnqBPcI0+RHxopwDzNiL3pS34CSETgRoInmlZhf84NtlW9BHAMpg3&#10;xw2A+6wvwOviPWglSAuFAb0EDSyUL6SYBvXFuNtcWVWbjde88jPkflndd6Jc5KVUNBrkCR7gnvaX&#10;5F8Xlbgs11vC07rE2xI+Ye1bj2UV7VEt2uU/rImjBshL6yTtVo1cqM1yyFjAgSJIB61etH3YdYA3&#10;GKPKE7h3Rb2h3Ggd5L7UVQ9xkXGH/GdjeS5dIyXKfyXR0LtSM2mnxFHt2zVE8gPvJoBdJpKTdZrc&#10;L1cllfz8gw9+WI9K/cM/+hPV5hCanRXlA7rH+Gz1Zx/gXpHH1NDZL0jHeIDFsfJAETj+GPB+YhfL&#10;ykona7dbOsuB+BiXCPgeID/st7c+08+h8hftYV0wMwbY8akGa7KMN9fQUa2575w+Fgq+yn1olMX7&#10;DMwHfNbrQvsY9HkBnJlkQH+j/ngXFqXT34LwXZAMQOGWFpewQWJe3YNdyWui1u3gIfhk+dn7pBqw&#10;54OAsQfgN9KPp0ax1x91qldxPdW1eGiVQykL+evMBfycSFvK0N6l/Th8Chr8WkPC5onsycc+Ju+U&#10;9KNbtePdlIyzaZkzYD6jglEr1xO3/cEYXg7jL+IZnEeat/48AlEk7cDnivk8ZCT7r3koH0M9YyzO&#10;Y3FOCQkJCQkJCbcVVCQ9BSt3kZyWheFwItQkbbsHC0e7hhU2JLF2SyQwkSYgaUGogMQEkKrGDakq&#10;BEjXpWwfntSEjkYm/VITRJ6QyBBM27f7oKiLaSJmtQ4puGiZ3u8PpM4mCbKeed3tgP7i9U3DRMJ4&#10;IJoYrDslzdClTLkHPnRhBT8pZ+0tWzs/GLclDdaH3JOUlCMND5L8ZDqUNorWIWE6tTpijVzX+z3A&#10;mhsBezbHUibWsaCBdPtdTYf93Kg/9qOrFKc8B+9NkiVg7alrQt4fxUDJD5am+G1WwsgrWpshvL9M&#10;K5I8vE8gweMetHJqz9AUcG8GtVDiSC08uKTt9Qz1lTajjpKz/Gd1XQSMH+SLgLSIBy0CyDWJQh0L&#10;YRnY1pjOp9BaST6ooWjiMiaQ51qzpWPks1/zankuvMMY17qJBo72S995SuUr9qEj/xXsO5dx2kE9&#10;8VzHmfQ3NCZvV7/X17EAD2l4pxqthq5Bc1eCxJISM52d0jpP0Nfy9khaldJFy8fzPsapjBVYpOPd&#10;qOOQjZlcIGhEoZoWv6T/5E5vONa1577zYoK2CLU+tH7Co4p7heQYGOpukCx7y9vekV29ei176tmr&#10;nk7q2V5V/sV8RjrS+WD9hnGOuIgOyv5Emeh7fAOQLyyp9ZshAZHBb2jliANPcdAQt7e3NQ/aH2Cf&#10;NnhbrbU0fz1oCvd1bFs5CNCAQbHzB88R5F97hg+UlJ8fwoJ/8dTah5+wE4g1dD5HfbVdfp9tnEN0&#10;zRks8KmYJ98F3vMaBKgWKkBdAMxYoDwcT0zeDQe2/3x1dU3zQ7C8rY/ppwOZY5YHeSEPBOaBb51w&#10;BAXJN6qu9ceuDMTBd57xsUMDlYIfEEko37xRNpC/BydOHssanY3s6Uc/klVqzWw62Fc+y6jQcksy&#10;trVs/U+u7c+Y/EA/IYqN02Jg2+2qCOef/ns0nLUFLE+JNi6G3Wc/LdPyl6cHFrfD3qaEhISEhISE&#10;2xoq2tx557k3qfYRQi49gOp/uHaJgRIe0GrUVTbAOhXiSGqVnrDWAlCKDGuSmi+CYT+soUueSO/S&#10;MSQQTYcgedgzk961HKGQBgHdKw9NU35jnVbXHiWOrtVIPSDp2JqdST34zfuUgvRZIaA8ABaV8DQ1&#10;m2H9E2uAKEekbb03zcq1LSmvldXW7pH7tawvQWRUSWNaHARVtEn0bpUs4eULR44iTAvr6gDbi33E&#10;0LRgAYu2zETyRJld4RU0D7QaswPtzorWAU3QdkFbKCDnsuUNsM0qSQvF3nrkwWv5R+MxPusEC2b0&#10;Az31UUOi97eihkxrZ4J5w+IVkjI0Ty1H6qvXWm+UZ2VTK2BgnwO8hzQcq8gb5RN4rm1ZAN5nfryO&#10;41OJRbCYOabToZa7Vm9JW6bZa1/9am0jPFUxX9WW5BnHKfLXfeXS9uOjaVYTrbgBC3SJO+gfZEPR&#10;+hEq0rmIOxEtHs/glwEaHtbftb3IR8qAdoO8sUYMwLodZTZFA8cMCbw7AkPdsysasmj4Gl80JWuR&#10;BPfNPoO5sbbf8h8Jb6GhdyUtmkPf7ITE0ui5ho52Z9mVazdU23vL29+Z7e7tZXDfDfsSDVIvlMD3&#10;EGNBClXNjzwD8n4wOnYNnb3AuBxvVfn+QLMe9HB+AZ6VdK+5+qXo9uSdOdC29eX33r5oesL/lu+F&#10;xy4M8BRW1qgX7EAsf9YH7bO2Ih5nXhA0lsSl9i4vplLU1fIgtXjxc+SJvJEnwNlLjJVDQHoBeYOd&#10;CIgLHrA+CADi4H1E3vrJLcK/XRyPQ3jRk997ezvCZ8xcwlMg8qroHn3kCf7r2Jb7lre0XcpGuzVL&#10;aRfrBYpzKbA/HGxFPPQvurokFN784OsA7y6CWqkLFc7q7p+DPRk/B3tZfXVdjxYe7T6bNdurWe/a&#10;ZckD7YWNgMT2NXWkxTDRvy1StnzNlFq/zQN3ETC+i7C0fnEToC2GKHKByWh/MSzH8jyKeE55+Jg9&#10;3PKEhISEhISE2w4qep85c+JNkMLyYFaTlDQgTfG3XefrIE2c8iQSRmfFTn+CBglAm1MJTSQqkdf0&#10;NwIk4SL2D7Bmg7Uyl1Rd+oRAFNIU6oJAKXHs0jvWMSEx0uJ5Y31dpW1Y+sKSldbvRYqAdTXQVqul&#10;vxH4m7TRqsjvhmjDW2r5uSrt7HQ6Wasm9xFv7bzcX8tmnXMihdazAaQt+X806mndlA8SsM6NtmHP&#10;Z94ukSglrnJIrqEVzVmNQgIVYH0OfMVshvJCWIw19tX1TS1DM3FIsoDCz8DDmNIy1PLJ06D8Iq2I&#10;Bgi+g3+mmZuGzrW1olat4rmAeZrciPZYf6FsgM95TalTtVsB88MaG8pAfN5DGqNWd6TJy8vbizhF&#10;5GXNo5g2BrpUhWiPU4KVuuS7ImMf6T7zVa/SfFVTlefQPBCgDaBeo4H588c6NsbpHVldT4SqtszW&#10;YAy7CqyzSoC3ONXIZ75eKeMT43ogYwCzTzjXADyXt1TrQg0d6+A6eyPlqPYkLETTMWuAOjRkrGL8&#10;wY9EAE40lEizoeSFpmlDZxl0XdRrb2S+FMa+Hi+c12v10CXQcxwEM/jSliyeunhRPbC96/d+XzXk&#10;cs3WsBEmKEfyDsAgFqAtAOqM53inre/sW4Rr68dc92A+eF5SS+lSdmxrU7VKhM2N9Wxra0vtVzBe&#10;8X3QfCUNeIDT79A+tEjzrphtA+IarH05BZsQ12ZcLK2NLatDScaD8czqiriaStMAM+kfy4/PrQ2M&#10;H2vofA6Y74L8ncX3AhR8LcJ4ZJq7liHFgRJyRylmGVEP+P1HPgcH+5o3Ajy64ZvdlO8f0O/hDAAp&#10;V36jj9hG1hNlImDsG19wP687ZiUxJnUtXG6XMdMn9UZAOQC8aGJ24Orli9nB/m42ba5ke/J3Yb0x&#10;FA29k+1cehwF2Vq7YDCxmQV+K8Fi1ElGKn5I6XZ/EQ5p6EviWn6HwRmJPFjcRWEZCl1iQEfdBMU+&#10;JKQH/BdhcZa3PCEhISEhIeG2gf5Zf+XLXzwnTkyykVKTuA6jKDGsr9ppPMeP23m5kB0AxiE1qTC/&#10;5hnel569rHToGrqoKUryEpDW4rI+sPRVCk1EMByahSmkcADaNcB1VaanBs90lHCLzaTkWcX+XQCW&#10;2oBlndX8fPTRyPJu3fHZSnfbdm5wr2tnSrf6lk+/ZAlVSxNMBmYzAIxFiwewlg7EZ0DD7zZgeh/O&#10;Et5ReqCzGll2170PKC3VfHbE48EXO6Be6Rwld7zN9mFNH8j7h/1m7eV98mjmlDykH3k+J6+BUIbz&#10;OZTh57RjtwDAMhk/5OVlELzv0RQcT7s7djZ5OPOabXepl/XCrgeA56HHwOpiEeHcakEsbU9dc10X&#10;rRf4zn/w7UrP+bnaI/gtF2BPAnDQ3VO6OrDrh9asv9ZEkwT4HJg4b7CGrhTr24KaazNYCwZW1+ws&#10;6axlWuW+n5fedO9uG34eNU6kAkotu19asftAyY5rzwbw5Cao9ax+fsx09ohoQsBBw9K2vB8bztuS&#10;K7QV58Nb3vE+pT/xc7+stL1uZ9YDomf7L4d1U+gfjhWOBVK+03EfEJhhA5qwpnas8Yx4L/ORRx5R&#10;qp4VBW0/p54aub8aWbNh/dJwynef3yrMrhEjH8vwF6+Aeb+A56Oz3hy0Nsch8Xu++8XPIOeZ5Jgp&#10;U+p8mJFBAtjbFEEtk99Dvh/QgotgMqxrA2O+f97Bg56dTX7t2hWlwPoxG8PsF5ztAPAbyXawnoxH&#10;yvP6Mz9Lv9GxMVBvW5+wX4G6JZHxZiduXrr4pNLNtU2l5++/oPSp9/6M0vrEeD3kuftTSzcpW7ub&#10;/rdjOPN33aqq4DcofNfm/sLk4yvc5d+hKN2tIMTFtI2A1+yvmMZgXTiDsWzsF8E4i3NMSEhISEhI&#10;uK2gosNLHnpgTgSY4FxnASW/w9JJLmUd3zJN4dSpU0pptUlQcqDmRA2PssRTFy8p7btGUsaamIBr&#10;8UDIQ//NpbxcijeKk9mKoATOc8Nj5JpfXmfmGYQnl25tDUzyculvWjaJc+ueNyjdbWwpHY1Ng2oP&#10;jGe9mUnDQ5eKR77PE5gM7fdkZM9iDb3qVsSU5NRiV7C3b1r+nXfdp7RUt1mSWEMvFTR0Z9Gh/ohB&#10;DT1I/a7VZL72yv6DdTuwSMokDynFU9udjK1/gvYSSckskxp6LNnKL6d5/amhr6yY1oXTnQBqVUwb&#10;bDRC+71SDmppBE9sKoJpKPnXvL++6zv/B6X33HGn0nHP7vdcy6IG3oHTAsErjts7M3P+DApjgqfi&#10;DXp2j+8DPDECsCIHWn498ndx6GO45Zq52c+jDKtLfdXiV1qm0QLDumk8QcuyrLORzy79Wc/GWb9j&#10;fd3xPq/7WBroarugYnn/yH/5OaXvet8HlTZWfQpAgLV8pYGvh8dNERw7WP8G4jHF+xwjDZ9FALjW&#10;ir3pwIG/N5tbx5SybGr3rFujbjN71NBLQRO0svNxi/Jd23UNnZp2Htfus485LgeuocMOA8A5BgA1&#10;dJbBfABadYf3Qf/Nr0mpoWMPv1GLyfcPa9XAZGx098Z1pfv7pukCp87ZGK67+kwNfey8zOtnNP4b&#10;gfV9ADY3QGvFtO12x2ajijNh1NAP9m8ovXTxKaXVzPryrgfvVdq8/mGlwxs2mzvh35CS1WlSsuv6&#10;xNo79L9fVhMD60cUZ+AWIbzrEY9vBbeahs/jb1FcNlGMt6yMm79VCQkJCQkJCbcFVLw6fnzzTfjr&#10;H4L+1YflJR7DthV/980SHVbF4yEsH+HRbKIW3xAc1tfhCQpx7OQeWqXWarBydUlRJMa8HJM4dnb3&#10;lOIMXVCUA1qUOyiXIP9YMgGFFglJEelAKcWjDrgHa3WUDW0HVq4MFZHA0UZItOGe5pUH5GF7My2o&#10;BaWkqTZxMlArax+/W2gtO5hY+VM9QkjqNhT+gFciCmpr0CbUB/WSchDAFazrKb/kGrMSiDMWTRaz&#10;BvDkBIkYbYTEznbhvGf0ysrahpap+zMl5+nMeKJagdynJTFAxcg0W3IU1/ab/AQP8Bv10rYLP3Gt&#10;53FL+6FBwiIXFthqmYu0EnRvOQqRoFoHfktZWO+zXRGov1ksx2WCapmSPyj6kPfsvtfFn1uwdNDC&#10;QNn/1E68iFAer+3pYTjr8vwLv2NgPzks0Yei+aF/XvXKV+q7cfrECY2PdwTPJ5JU85D2w7dAazwV&#10;WsrOrJiVNdbxwFPMGoCvylupJ7QcUL0HvqNtUi6shXGWOvagw44E1s+wcsf4xDop9wBjXM1Eq8PI&#10;m1VlzEl9a/AXIWWrpohxgSCKDfqQfZyp1bP0GfR7ud4W7QzPs2bD+x7pJancn0p6tVaWsvdE64T3&#10;xF9/829l2zd2st5obHWWNOS/+pJAvaTeei3pisA9AOMcv6GB4zevlY8e9D2Ue8pDKQeUvusR4D0P&#10;9/f29vSdwQwErnEmA9LDuxzS4xn6D+23MmCtn/sOAMxK3cYA4hCc1Quze/KoWEf7BoJZVneNgH8l&#10;X1wLK+0+/pcLtrFIiZlr96iXpbUyYkhKLRdtBRgf7yGe4pwAPOeJijs3bnj7wVMLtUZD24QdKfDc&#10;Rq+gODHN+AWav8fFOit4X8oGhf8ElIkzCGCZjTGJuiBUVE2Gp7quxu12DzSfYd/KLMlYx2mGp9fq&#10;Uq92tnP1Gf2mSgNRjJSBAuWfmbRzJjyR3+CBZCL/y1jAmyRUA34XgiZGHD6PAvKXCIeC9J6WwYD/&#10;FsVDYFz/LGrdSYu/QRcGGaf4liwKYwlIi739CDzHYf6tSkhISEhISLgtAVFCNPQtkQdyNJq2JhEk&#10;PV/Hm/i6ENemgHvvPq/0nnvNIhHSllFbp8GZwwCkRYBrXypZCZ69clUp19BFZ1FKCRmA9AYwDz6j&#10;xsq8eB/SHdCFn3gBPEMBXFNnfkzPdhrsGSVOkSOVltzyXxQxRXXN1nc2L7xS6fWBlc09uvWR0f2x&#10;rd+xzJlbagIz7vP1tfRR3+IO+3Y99rihfiKBAV2RYIFzdxjPa74+5e7wpf1W12BxKqC3L649sz4B&#10;/pxl4SQtpVxfdUq+QGsGYp4DXC9kXD7L/V3zufUb+5VlV6L1+ZgCtDfY2zXLfz7jWirX0Fk/zDwA&#10;tHKP28819NC+wmPmQSqqhZLRju1o+B++9e8o/fSXvEzpxHc0cA098/487mPkglu5w+8AULR1GHbt&#10;vQnvScX4PPA1S9oyMM1a2+wnwhouxy+tvqvWHto+NOGvnFizvEW5UQyu21p/s2Zr34+6FfSB5xV4&#10;4mXjlCzgY598XOn//m//g9KqWzZjhoLgOjXz4C6JmLek4X0JY8Uy43PazXS7tv5bwcHcDlq5b2/b&#10;2ixmEQFauTebxn/slQeo1wQe+XOctQ+E2YXCmOG3I1B/5+J2cK2dI5cW5nzOd3rk69pxvgBPu+N7&#10;xbwI8ibzd5LvKq3baTHPsmnt/tTjjyldK9g6tJx30MwBnDNhsHqyDuQF3zuWydpV4Z9E0Fmxb1PL&#10;x0QRTHLjulnZ7+5Yf03GlkfZx92LThu9+JHfVSovjhI2m98XzKgug1f70LhahsDTTwF8F48qc1lZ&#10;rDOxKF6cdzw2EhISEhISEm5D6J/8zsqG/nkPf+25D901c1qNhj2Wvn8aeOBFZmn94AOmsQ6GJtXv&#10;75l2vLFhFr2U4HLJ02SJZy6bdEYNnfv/itIMpdlYQsktYJUE5NKxPaf1OzxEATj5B6Bkl3uIwj1L&#10;w/rOpi4tlk1i7Y9dij/xoFNr//7A0znPpgNr57hkNEjuLvkClOon3I8eaewTSslutUntBueiA6fO&#10;2uxIfcV4PHStZep7mUvcPC+I/XHH0iI1bkq5ONlLKfebu+gXp+MkAPfVAtS02V15P813FDX0oJk7&#10;hTcpIM/HMipq6LQi7h6Yhsa+zPcjz48jtmvm8cJYJ3UtiChq6IzD+mNdGii5P4Bv/LqvVfpZr/lM&#10;pbB9AAZTq2PF946f943bW21r39D3f7fc3wAw9feAlsfVplleT1wDHfoMy6rv3OD+dGroFc9r5ibE&#10;fR9DdZ+5WN8wq2NgVvdx0vQ0e1afUsnejyf2TGPf8c6H1y8g9Jdr+7/65rcr/ZlferPS1rqNx+KY&#10;o6U23w/2KWlRIy0iHzPzZTMdd4IUdwr0fGaO69vU0O2cc2je1j7OIlKbzLVN6ydq7Gy3Lqc7wqwT&#10;6xfGk48Rvx66ZbnlkF/T3wDTc6dLPNaApT4SYut3vrML3heAlurdA5vVuviU7fs+5f4TgHrbxtvI&#10;v5n85odZN/1X6lSoHxDKKhvv6u6bYNU1dHh8i8FJlctXnlHa890I9Zr3l+9CuPuU5XX1z96tdDqz&#10;ulWq9nzGHQX+DSvHqq2AfNXF6VvAzbzN3SrIk/CNYR0cR10T8btSRJzmU691QkJCQkJCwv/fkf6g&#10;JyQkJCQk/CWAzUGVW2+aTGFebwHbYZROMLUyy+CcH0YoGiYzNSYBRThx/JhORR0/uakTQ9jugKmB&#10;ZqOljhvgQhXbIXS7hBryY1uAbSsA3dnd1WmD4dC2xJljE0wt5FMJnFYARcBUBqcf8BvpAMbj5ghs&#10;X8HU+e6ubV/B1O9gMNR6IS4M8HQLA+J73phKQ36cop0KX5DtZIKDUSSPaUN50z5+v25bG1Xryi9s&#10;UMCsbVXqhSkfTN2jvRW5ift8ruVq++WOttd4rm4mkY9umRAq7dK4QstlbKVBYjzPsiG2jUgZKz6d&#10;VfEpQ/QVgHLBQrSMZc1PkOXg87BdjbQE1yRWRw1SNqYBySf81mvlNupl+SAQ4DnigDIdwjyM10hX&#10;KdvxiNxGhel+GyfcSlIs36ZTsQ0IYwBjEvdxSAQo28GAqVpQOvog+BxdALB+C2btFBoXBl5Ca1IH&#10;9Mtd58/rss5999iyE8aQ1tG5XoaTGKnnKWkfRlWtbq8dD8ewrX3GT+1nyXsqAVOo2O4DfgDYrlQT&#10;XsHYyXpH6iL3EbAtDfFrMhYqVRw2gjFp7dF0OFxHeKiGeFIOwgjbz+SdRnxUFe6BwedsJDlKn+/A&#10;aEx+DivCf5QPnsp/E2EOel23XMr9t/7WO7Ltne3smWvbOj1dquKoVEmB6XApG8H6oyx97O8uxqr+&#10;n48n8h7AbwR7H/Htmeg4Qlpcc+q91WrqO65brmo1DVeuXNHxgCU2xOPUZw28lN+2/RaH6dh2Nrw3&#10;rIPVw7ZYonag4JselAQmoNISlPtSFwTNX9Jru/w+YHXFfWmz9yuSgxcTjF+/1vj6blteCMXfUgGj&#10;nmc+NlEO0lqoybhEXx/mo28bxTdJ6O7ujn4L++68aH1tRfJHGXbgFQ5+Yhrbpoqy8/EEYEmO9UPQ&#10;ekmoyncfz+o1GYdlGY9+RK2OMdbXA/4D3d/bl3zlF+og/QGjWHz31jePZ81mSw2rK7V2dnDl4xpn&#10;2JNvsYyFcVbTv0Hl0UDe62nWxziR+2XhBfg+FyQeqG4Tu6VgY+G5BH7vitfPJ2gfCI3zwH0G9F/x&#10;mnFslCQkJCQkJCTc1lAxd1aqvwlOKxggg+FwCwiRIiTIX35INnJTgghtKr1RyjpxSjR0+XXq5HGV&#10;uCSZSFFw4iDahWtLAKQN/FZhT0RMHp6x64Y3yB8SHrW14LBBQOmPec1Jq3rffkNr0Gr5s+kY+cD1&#10;Y1/L276xm/W6MKioZj0cCyjtwsEumB0YDiyIkCMSKuor0io0lUlN+CBayUikwrHwobIupVSz9TMv&#10;Fqmxle0PRVKSymNmAm0UdV3iQ0KzuoJhkHTlhwWvMwJ+q4QLCVYkU9yC1oO0cDsJTULkT3lusx5j&#10;4QlywX2gvYq6SGt0e80sG0k6/CdCrJcht/EPAoqWS0jwi0JVytPfWg/ER2whGA/oN7sMYF8sgjqm&#10;kDazz228mORreVlmpNCq8BtOVJQf0PLkOh8L4B/GYe7Qgr+1zpIGBk64hhMjo7nxlQUbM7krzrwf&#10;EOLWRM1VUBOZVsBMKdsPBcKhLEPR0F/y0EMaJzcClOdSlyqc30gJ50RzrUn6OjRDuQPtB7/BG9ZD&#10;/tGA+3AaU5N+qUrdZyPRFKVYGMFVpW+w/Q6afakmOaHD4cBDytZ3WPKrzYSP8l+jUs/qZTinkTEm&#10;aYVr8q6J5C8BR6kK90zjRn6irYN3A3k3xiL1dzEOpXZj4aW0XDVFwHozy3rSLjiU+Y23vSPbPzjI&#10;BvK+Kd+931RbZ7scdCyDd0SpBFAEgDzONWtpBTRa7zedHUTdul3tc4w10H6/p7MkCDjCFYCGjrzy&#10;/G0scRxa/tJPVrSWYc9NM+I9tBbjDfH4HNmxzgBayLIMRpkPWaB3EU/qrfFxR2hJ3hdcM1g0/124&#10;jzpzzDMOAQcxAOPCkA2Prb4zNdYE3b5xXXmI7gSfV1c6IQ2N3ewdltpJo5Uf/n1jQFxtq8+ocgam&#10;3lrRMaBjS+qIY4QByV37XmuIdBIwJpHP3p5t/0QecPTF935944S8A/VsbX1VvnGN7NqTH7a+msn7&#10;JM2fZjCKK8k7YbwcS3mgcC+sdS8Eovj7ZrDvMfkY83VxOCrOUc+1b70NoHwH4vs3DVpKQkJCQkJC&#10;wm0NFRtKTdu2BgmgCHVjqj+ccvFmYlssgIde4tvWPs3WDzPfviS6glGRGgDmTTr2vJ++ZA73B0Mv&#10;w2UMOkABIKkAlHYJSls8ehWSIxCksIltoTjYN4n90cceVYq1HYB1KebLrSrMozT1bRh121KxdvpF&#10;Sh/87K9XemnfpMu6b6XwHX+6DAmUZ7algk4fbIrCwFkKtpWOV3iAS3AwM7RDFHgEK4+LPXXWD1Lw&#10;tfShFyr6nFIeAGGYl91Cf7gZBbfpQUoGZlPyxvKqNDx+xLPAJ78PcHaFzl84BugMhGUxDdbJAKy7&#10;KVwT5EExLItOOgBup/Go2Y0b5pSC29boHCSvl9MlY8jmPvLr4ra1wCunAz8St7Zn/fPZn/EZSr/l&#10;m79Z6fa2HRgz8YN8Wr617qUt66eqb/eCdgs4yxVsa3CK1LB2iHyulMdvNleNZwOvU8+3Nta8nzf8&#10;oBGqn0N/H0srxh+gveZblHQGSerlfd33dtmok/Y4LfnWN9JHHn9C6f/2f/wbpdOqbTea+bYvOgCZ&#10;g071yXjy9wCzTgDfXfI4PvyHz7nVjPzhdqqeO8EB2n58ctu3YHG82XwDnA/ZfTqW4TgbitYKcAzw&#10;W8BtrSXMPjigSSrl903/zfvPZuWwnc7GrEcLeXNbGN8RecmV8DkpwLEZxqH3Kcsi5Thivckbzhjx&#10;e3Lxaduu1nRbjuPh0Bop1/ulu28zp+S7FGrUwW8ynUDxoJtqa1UpeRq2ADrv2BcA6/nUUzaOyCPG&#10;OX7qLqWnTtvBVx97139S2q5aP/XHVmZ7ZmOh52VVfBx/KmB/LuqPoxDien/FedxqXrBlAPJvWI74&#10;m0Q4CxMSEhISEhJuZ+ifd2roRMUlu6DxmgAo8Gs/IhR42ctdY32RW/hO7FlwcHFIGjEZwgXz7Omn&#10;Lyql9kbHMkXJI5d4vHzXHgk6WmE8OKkvYnvHpPenn7LZADo/YHukoUYBatLE1CTpitfr3ld/mdKt&#10;F75WaXfbjn+tuYvXoWu8bAcRJKoCP2Ipi/XvufRObSQbmCOIvmshdDpy7s57lDaD61fLhxJ7reAO&#10;k5o4pX3cMWI0OJZxCR2rqwDW6wCsvQIzXUEtgjyP7xfa5xrF2LUWuuCklN9wpxM1dxQxZR09Hcfh&#10;1LUYgLzi8Y6jgUnpB+404+RJc5Yxm5oWkJWNjifGW6aPeR80kgLidsACHZi5Q6CX32tj/zu//TuU&#10;XvY1wUrPytrYs36755RpQmXXDA/czevGVu7YY9ed0Iz8qNlOk84zLC6dhpS8PUNqYf6Stn22o+nj&#10;b9C1smsrPvsBC33H1H9T25/6+1D1YyifuWZa2uWWXU/86NUtd2v8429+h9Jfe9vblJY7lk/d+7M4&#10;JuhQJteKLQ9+CIKrXu97ztbQZWzdHchQE6TWebB/TemlS/YeAsfcUQrdF1NbpKZNrZpHl459diN8&#10;73zmjPE4TvmOANQucfATQKdO8TiKtegZZxN9JpPx6Za1ODNEsK1890rOCzpXYl71su92cR5yJmg0&#10;dA12x96NS0+aq97jx03zpYtpoN0yN7Asa+KOjugQp04nPK4Nc9aivWKaeaXqdfD3kjwPsxzsdwHb&#10;de2aza4FPrvTpI0Tdyi9405zhvT4235Y6cD7TW1ZBGUfr6UyeZqXEYP8JuJrAocbfcrgHzkHy8pn&#10;ZuevCd6HfUkRy+pahHEiISEhISEh4baGigbxGjrXv4OEHTRil0ILGvrLX2EuUKmhT6YuaVIKdqmC&#10;ebud4/8jGjrzoIb+1JPPKj2koRclH5fmibJrlZR9Xv75tnZePvECpYM90xAqI9OasTcSoJX7lIft&#10;e12oYRVRbCswiqT6cc81dD+IAsdCAmfO2Rp6o23S8a1o6MHFqWviLJtaDNdqD2kKrpyQxzk1/oSx&#10;UgDzjseA7UmVLF3Kr7dMqsc+dCDWkoN2w/VGAe8t09CPHz+utFI2rXHmGuLE3bGGMeXg9SINncjT&#10;OA999uaFZ88q/a5v+/tK9+juc9/qdNy10rtPmEvUesnaCX8CALUegOvqY18/45inXQS1GNaz4geI&#10;0O0n+VL28YfjiwFqvsWJo55r9et+IAdtLvo3rN6TsmnDj1as/iPX5NtDi/cv/92PKX34kUeU1jq2&#10;3p95/xaBPe4A603tDNbdAHkbL3/yO8J1VdpI0J3rk098UmnXZzuAjS3T6Er+zsauXAmaBFFDz8eA&#10;ksK7YfRmGvqE75PnyX7gGnroT8JtQEJ/uYvoMIPh/bcIUy8ktlGZjf2+9zVfYh7ks79jVhFXnzFX&#10;q8e37MCUUUGTZL9Qo276+GI9mXfd7RBqTunqteTfP84esN/Ir2IfcDfCzo59zwhq6CfP2Qzk6bM2&#10;Pj/4U/+70qu7Ht9nKqpTH+NuxzSNZkeB+H0nlt03PwSfGmgbtUwDB7eApXXw/lyEZWkOtzwhISEh&#10;ISHhtoOKCOXW5tyfe0rqlKb9UiRVi1bU0F/5qoeUPvDCu5UepaFTWoGHH+DiRVv7ijX0IoI0coSG&#10;TnCfNsv8VDR0otowafZzvuJblO7MbK1p1DeNsDyyMkZet7BOEq3PhTIFYT00onkMw8S1z55r6Ae+&#10;Rsu1wnrL6kYWUvrHPmeCB2WwX7iOHfcLQU2Da+mlmtGgGbtUz3bxPhD3OcEyKf1X/JCchltkM36s&#10;zeTj0CRwYOK7JHhwTayh81CgRsM0uWxm7efwKta3iLyfDiMfh5ZJqWRln/E14+/8e6ah07PbzDWP&#10;C66lnNu0MTPxA3+4TlnsJ2pd1MRZz4Ef5jH2+nVaxkN4egM4lip+8AiPLi37GjQPA2kULM9nbcuj&#10;6togZwHGO/YOj/0wmU+W7HrmMwzXL9qs2j//P35QKQ+MmXhZVCzYBoWzmxob+3jqBxRx+PE+NVXy&#10;nP3iwzdb92OZn33W6sJdDUDH13P5TeG6+1x9BJyNmkTr2cuHgBcuiDV0GcxK4jFPS2UeOU3NNbxH&#10;Xrb53MvbL4PEqICzYKwfbVF4HdrlaWbUzJ1WvEFP+3Gp29fMlujs2dNKV9bzo00PXPul9sx2VhvW&#10;PvjFAHigTdMPvKK1e8lfMI5j8iOfYclno3Z3/Xvmh7KwPRyzpy+80Ohpe2/e+YP/i9Jnr9isaObf&#10;pPLE8p76jqKyj9tFCPY5Dn7nYnA8fkoImefjZiEW/M0D4rFUBHkV44iSEhISEhISEm4H6B90/LUv&#10;/sWHZHAz6aAIaHwITHOradXb0S3E+1QQ14nhEHDPw6E4kG4lrB07paHR6WiolCYaoDEglGpVDZUq&#10;/BaXRSK1AAkXgXxifggx38O1P1dPYLiGBicB3pIQao2mBp1NkMB0rDvLgsbFQDAOAyYUioFQL18I&#10;Ii1r8PgsCxpGMRRRzN8CxgcC8oH3I/iBrmZV0WoQAm8cLANamQbRYhB4X5/5PcYhWAY0PISQh4e8&#10;Lla3GPP1ng8Er3HMK8J+t6cBtg0IHNuzwUhDQ9qKUJU2IvRFW0bAXmoE7K9n6B3szwXyBpo5AqyK&#10;EbCWiaAexiT09g40YEYFAfu7EXa6+xp4XezsqrANAb6vEVSLllBd7WgYivaMgON4EaA4IVy8/KyG&#10;/e6BBp2xQHCQP/A5z8B78B+AgPVFBMywaBCNDoH9C60TAZodQr3uQd4lhP39PQ2YWULge4bAvmZe&#10;xLLr/D7acHhsMD/WEQGaNgL7je8B47L+LdFgNXQsQPtEwPkPemaGx+8P+xqgjWuQqjAwDgP7mGUQ&#10;ODcDgd8NWKgjYMcEwnDQ19BqtTRwbHHcIkCDRiDfJ8JbBGjgCI2WfP8k1BttDXwH2A8E33GWkfM4&#10;B99RQpqmIf7mkFcB6BvtH7S9Ilq3hVKloWGGb+KSUMIZFYUgnfHnF2Aro8G+0/D+uTBIHyLADqYY&#10;5CMyF8BehvgZQ/4WJiQkJCQkJNy2+JT/oFMCi4E7CFjbQ6C0xfBfE3Ge/3XLMLVl68w5DSPRJhDK&#10;2UCDrutLoLRcKctvCdUaNGpoo+CRSM8eyC8EaleziWgsEiaj4cIQJHMvA2vQCEETdOkXS2YIWLpB&#10;4H2VjLG+JoGaxHg8f0oPywjxHeQln8P6E4Hpeb+I0D7XhnmN09OKIY9nZRTri0AtnHWXOyGwXMZ1&#10;nSXkGUv/6stcAp+r3+gFgXUpgmUsQ7ff17Czs6MBe40RJn3pPwnSCA3Y94wQa3XUhhBgvY3APuZ9&#10;XmOvPgL5Dy97CEzHusJaGUGVcglsF8tE2L+xo0EeaJAaaeiKBq1BOI2APdYIPtSzy89c0SB3NFD7&#10;n0pfI7AOegaEB4519lvoP+EfAutn/sdn0lbTyHmtfu0lNJsNDfAMh4D1cVsjR59ZIG8I1oeB71EO&#10;fKkQDKwLEV8DrD/LwulfCFKABQfTwic5Qku0WwTWO2i4wlcEPd1SAvPVIO8AgjzRgLVxDZ4368I+&#10;5xgnD+FhEuHgYE8DfNwjYF0cASeUMVy9vq2hJHVCwP5yhApOT5NQ9cBZQuwgQKBGTh4TrCMDZ30Q&#10;+sOBhjB+pHUI7B8GjlecmYGg2q8G6UMN0jcSWAb5hL3kzzcsBfuX4aZAPnlexTFY5JE80RBmZzxw&#10;7D+XkI/ihISEhISEhNsWKqaWa603FaUoCDygkPoULkzILYNbUQN3Xjincbc2zVJyBo1KEK+P4xp3&#10;RI7QawooPG2N+7alFKcLIBKIYjYfJ/YMR+kH9QL6bgW/u2vWlFjPMOTxGEL5rKC2Z5ZdePGrs0ar&#10;nY2zRjbACWuDgVroQqrFKUIQr5VfsGKFxAwpC+uFIjHjZCU7HUyea1zJWwMkeomLZ5BSR335LVoV&#10;0oHHWGcUCk9OuC7hnsTjqUU4d1giqW96yKVsl5ajPyDpuUTospvow8ZG5w37Rddx5Leef+wSPq5x&#10;Ehwo91RCUgY4NshrSNLkIYLBKK/hQxvxYCELi3c7Vcm0eMTNfcAbtRPF8jLAI7nQwD5HPfCcHvhQ&#10;T9R9MOhrPisrsJCdqSU9yp55/TSN14t1tvvz7QJC+U4rM2mrjEEswWmakfS5ZPXQAw9mI9Gozpw4&#10;qXyriFaEEwfvOnYsa4o21l5tZJW6aGSSpiEUaaF94xQsamO6R1/uW4C2C77YOe9V1F/rjb6305ig&#10;8eOErHKtLvXBmqeMJ2kvT7pCOQ3Yd0jVpcaSRnjt+TdgjwHtSseRaE8YW/Jr+6CX9aHtQVuUO0MZ&#10;NWhPfb2FZmZveetvZtdvbGeXru9rOSgXdeW6J/bPglXQWKld4Rx0QONLHPQTqoF92sWxxDPwcTY3&#10;4oEn9tC0FsRB/P3dHc2/s7Km4wj3GabCMyHKH+SB8QDwmhRt0bqAX7j2gDwAXvM3KeMwHuqDdnHs&#10;6X0JGM/afvSr1wGzKXXpK8y24DdmhRqi6WK3AjRdaNhI3u91w5hAu1EG82DZUmulrFNF3v+yhMHQ&#10;xr7UTNONdG1+lh3ItxZtX+l0tJ4jGTuj8UT6Gd8riS2h01qVujWz1dX1rIHZn/ZKVpf6Yb0cZ+3D&#10;QxzGKMYk6ikcUYpxrHz2+ugToTbrhT63a5SHdxcB1u3KKwf6EXm0mzhLvZxtnjij+WYlGYUS7ZPv&#10;f7u2awjvdbiBP1SAW4mD/5qfFab3nj9QrwUB2RbDojgMoW3R/aPSedA+LoQ54HpBME4kJCQkJCQk&#10;3NZQla4kGrpSl2ogswKUnP0yF3qgKTqooW8eoaEzb0iVSj3PnV3bU81rlA4ckkiASENHnghFz3AI&#10;1PZZ5mBo54nv7ti+R+ipCnsc4hn8t5cPaRpaw9n7XyVaZV3PfMY+90m/m01EmsZ2emjMlDpF3dLr&#10;sWgpkLrHkJZFyp7IfWjiU9e2NUh63JvgHiikcZHqNY5r7ZoGeQrFCU2mzWH9dSTaV1Prib3HaIPI&#10;cai4amz8bf+iP6DFS9u8rdTIoeVDKq5JGyEVQ4LHNTU6SodY88V4YL9wbCAPBJXOA6wMzUeemSW7&#10;aCLtVZXugzTvYL42i2Hrh6DFcYhr8MW0NGge1jIsd6E0NMvqIlKq5L2/f6D9gbVCpIdGhPhj6T9J&#10;LtqIS/MOpAWoobN9RbCtVVisCq3UbSZDmKPX9124W9ftT24dM62sJ5q7FHF6FXt1Z1mtLHUXDUNP&#10;2kLfShloI/ZLoz2q9cgriTVnyNrQNKH5oppIgzz7XdHchoOs01mR/qpk+72eehbEiWnqeU7qIaWI&#10;ptXSNWeeo14SRqGsMvahg/US6rC6rosGpINY/pe00MRHkkbtXnC+udQBPgxwDvuujPtBb5T93K/+&#10;SnZ9eyfrja0Pyzi3AfExZSGloH8xjjieVCNGAYDEA4aYiZJ72Lec2y9YfPDSugbW62ZDgGTgNfZJ&#10;Yz0Y2i/itYUPuK/jReuAkqwMS5ePTfwmRXzUz+Ln94C47/HM0goPhSDYOMG7YeMR3zu8r4il761k&#10;ZePWKNKD4l3A96tebcjvmmrDmLlC2dCEkaAm3xzsW9fZDAnQSrVqUg7rpvXXGZFcs1WNVcII3wuJ&#10;g8kY4GB/T/PY3d62OtRqOrNYq+O7Uc7OX7gr29jc0nD8+Bmhx/R8hRbGGGZxpI7NJuw6sGaOnQR1&#10;0frlm4pBhPpIXco6lWZ2PqiLzRBYnxk1HnZ7NntgmrbZuGDtXfte6oX2dqRstGnrmGjoQofDfXld&#10;ptkjoqGDqp8DNFzXutHvxgf5+Mo9PPSGPxcogwWWUX79qQAzptKuQ0F752hw3DHMAdcLAnJPSEhI&#10;SEhIuM1hi67VpmrohMmsBUnVCYQARUFDv0ANfWNVr6mhQybX6J6GEgalZ2rR8Rr6TWWMBRo6QA2d&#10;CHn5c3qSe04aurd9dXVNJdKT97xMJcnRBCwTCVQ0dF3LFokbLUUdZlKu6SgiJQ/lWjSf8bSn2uBY&#10;18axnoZ9rCahqsW43FMrd0j1cg95goeQ+vGcmjrCsC9a53ioeUxFW1PJXuLD2hRNyHlrda+4VIwA&#10;73qqxSCOsAcaOkAtBpI3pOk8vuUBbRn59aS9/I2AvDQ/iQtQs0JgPtgTjPtNqSfKQT2LZbCezBcz&#10;H6apuvas2g+uyQ+sL1q5eAxwSDBfANL+zo5pI9hvC16jfbieOB+m0IKleE8S0prmZWA9GUIZI6SF&#10;tiu/wUvpI9y/9/wFLQtr6CirKWUgzbmNNaWikGmB3b191bbVP4Fc6/qkjDGEA9E+sd8c9YQ3xU67&#10;rdoK1uml9KwpGjXWxKHJow7CGRH6y9BN9DWFRoMy6qLxom4HO7ui0Y+yZkt4L3wpYZ8yxoWE3YN+&#10;1pPyGtJHxm9JKqFeaWQNrJWKBl6XMT+QekBT/+jFx7Md0fLe8d7fzfqiXVVb0i7REmEPAZ73MYMk&#10;7UKfIz9nrWLsuzVQLSvI+Kn/CQXftF8kDgLywb3V1RUbRxIHY+jG9et6v9Vu6v2q8Awo9lNJNf5c&#10;28dvxgFYDmwS9FoCn4Ei/yIw64NYyiMH0gO4hwAN1LR1G7+oLwYY6gKwXdBsqZmijZhlw7o3vjOd&#10;zqpc17MVofhecAcDTjpDG6B5Y/YNczBahoxpwMpFffwdl6Zo+6UKaI/aG6B8KQ88XF1dVd7tdbt6&#10;dgBsIHp9GQsSGvWOloHxJ0QyRzuEhz4L45nruEVeaDf4jNlKfSecp2gb+aVU0uAK6+bgLwLi6HMZ&#10;O3iGOqG+ndaK8WTDTic86G5r/Mf+8Lc1r5k0DOM3f1etTClVgrR/Jvk85//wdiHYf1LApxzUzsZy&#10;i8Kt/pfXB/+hH476T0pOSEhISEhIuN0BgSH4cqeUGjRwtx7kfZ5sNfUTq4DP+exPV3rXXeYXeDwx&#10;n9pYswUopckd+xeSq2A0Min4yaeeVjrzE3PmpDpH+M39gV4voo+9vgUEDX1q0vvuvs0CPPbEk0pV&#10;ygT8dC8TRQ0i2yvFWiewdu9nKn3o5dbO3QMri+cf85xmXTQTiIxq1Ks88LOIp6J9AvTlDMCCHVCL&#10;dv1hcXhNOhyYX2UentY9sOuTp+284MaK+dieuqTK/jK510D/4ZWqP/N+cCJ5+w8HtYh8ncuei7Km&#10;wB5VAFolAC2RgMU1QL/N9KVdrdg1NSDygryGBq7U70MLAUL/F2ZimIcoEgp4IwO6PZuFGfSM7yzj&#10;/B3Gq9HM6kAewbMWMBbtx2BlMH+AbZdfRnzszvzkr+rArj/vM16p9PWveInSe/3MgPvc5/5BzeK1&#10;3dc0NRTTAA2wcgZYpq6jC0KfOm+lY5So9zdANGWAfrDJqVbbeA9Pb0p9HAJX3F/3lvu7b62YX+6r&#10;l64qheYF7DbtXf6ht79V6a+/+3eV1ls27gjRE5VCcwNyvs3zE2A96AGM70JftEQAVv1GLS+OQ/r9&#10;Xl1bV2pPJZ/CWBdu6b+2CwR5GM8CD71epLzPOsZ15fPiNymOW/PvAOM23Lc8T9JjX0uhSpiOPG40&#10;V5V2/Ez5cmEv9JWrdt7Fs5fMbz18UwAtf69YZo1nVMwsb36LLz71qFJo9kC7bWXA6h0IdRNU/FwF&#10;rKEr9WvbCZFlp0/ZyYJYtwZ23QaKvKxAkxfAzgPQmQrBqG/X234OBTD096jsZzrwTPXTW3ZO+/pZ&#10;e2d3Lz2s9B0/+W+Uwq4JGPLlZ79gb/qfNwpj4CgUv4lFFMfRp4wor8UlJiQkJCQkJNxWUDGrXG/r&#10;PnSiLD9xjXUxUEhf9tzWTGci6dnzUna3r6FvbKzYs5mtJ8az+cwLAaAWvcuzbSOteyGCJpPXFeDp&#10;akQQWlQgnWUD13oOen1d4ymL1In9lPCjq/uhnSJUpfFoLyXoM/e9XH0xr2E9R9rQhX9uuc8yampp&#10;Cktus+zl+p0Kj1hfkmbhflnUa1ilIh7WinRdENegEgmaCLJE/bAWBX7ZOh2sVgfyDNbQE13fMivf&#10;adYRLQVpGs2O1oHaHCRAlQKdatCYhWsJyAOaKdo6gs9n4RM0IVDcQ0A8IGgzPhawfod7WMMENc9v&#10;aDv2mdvaOTRzULVyV4ne6sd8UbbWQ9fGbd0UdVKbAa9jEUjNMYRn+luicDRoGul07T/JC89hLYz7&#10;a2trSmvVlmoNmJHQWQkfdiE/Hae4yes8SBQF1g91DQ8XuIn2yH/HpQzsq37RXee1TqelX9CvG6tr&#10;arMwKpll9p7UqSdtnkhaWKdjfV/XERHwXoBKDggTqQq6dSDljYXuDntZdzzMmnITdbbxI7yV58i7&#10;VseujIqMBas/3jPYdwR7CqmXUgnonxa8z2GHg6TpD8c6c4b/SqJxtuBJrFbJLu/vyfgYZr/x+7+n&#10;Gtm1/QPlse0/x7op+IGMbWzoM6FFoK4AywYPEQ/jHWWrBzCpHVqN+xiHGCfU0OGBD/foZxxrt+A9&#10;1imRNdoL6sUouJ6LMWl0vn60rpZU+hxgvYuUdScFzC8DrsFne4aAeiCgTIxlvsewi8B9S4s+sTHO&#10;9wz8xVp5D/79Dw5Us6eXvc3VrWylva6zYWtrm7rTpS5ardrfIMOylI1+kG+o5Wm7AOAjH9d7uzeU&#10;grfASDR8vOMHOEdA3hNbM7cwlhdCPbLJffAbwxHr7LOp3JfvD75bSFvc+w9+AuBV2J0jeWldZKzC&#10;FmjYh3W70JGtrWtAf0satW4X2my1Na/N9S3pY/lmSHvxPuxff1rf5yc/+iGUIu+StYTfO/Qzvksz&#10;9LeOi7xv/qsHFFkIao8CuiBIEz8lgCfPNVhPJCQkJCQkJNzWSH/QExISEhIS/hJA56Lg+hU0qO06&#10;ZYA5Awl+36j9NreNFveuC2eVrq+bEcXEDebMUUQx/XxenHLf2aFjGbuPqZileI5T7ravf6bbaeRu&#10;tr8/lJTYzlGVf8vBIIcOJrRumD7CNaaPq9XswoOvyZqtTlapN3TShVPuU0kKiqkeNAVHpUoGuBPy&#10;wfQRjFswPYjfmFqEoQ4Dts1g+lCdrdTqWg/duiEUU6m6BCD3sYUFvzFlhabrFJiUtLZmRknNli13&#10;YAoKlDxUhyJCEbRNiDPFlBen2m1rEMJ4lP9GAJCPtkWAo1SREZ1YwCkF2oPjXHWqHVNkeCYB04GI&#10;V63KsxLiYyzY1CPytO1nwkC5Ru6oh07BcaqMHaitlGKlDhoKv5HXImAGFfXD1B/ooN/T/NptTGGO&#10;pd4tiQTGMFj7UFYoR4JVQUssBAPHixSgtIZ+ldCuw+3mIHvhHXcoP0+4w5CNZkPb2h9LOyezrCe/&#10;YVwIpyn6ssn4RXsQht1eNpG0WgeNByrjbjyUaBJP+gEOYFYqNk44ZYrpU0yRYtwgHy6N0CGNTQHP&#10;tDiiJu9BVRhWaUjfVStZH2MD/JN6IVSlzcjjkaefUoc2b37ve+Qd2s+mjaaOWdoogs8Apx/57nMc&#10;AvyNuHgGHuJ3GeMH40bS4V2o1Wu6bIDxgWsY88G97cH+rvbp2uqKvDdSnjyXEpCj5uufD0UoAzyS&#10;9iEfXPM+p9p5zaUfAvcQeI/jthgwXgBtgwRJENJZsOlvjBvtW0+ncQW4R4r7vYPtbDTs6RQztvj1&#10;DnrS5n0NeC36vb60fS1ryvjFNwJb3EYyJrBcI82TUJG+Hkk5eIfsPZrKc/Dp2rUr+k5jKhx0MMCU&#10;Ow3hSuo0hoesdFbWM7iiVQcyco1pcJQHJzgY42Xt95l+u9gGtFfzl3ZMZ/ZuoyyUDSPHsYy/rryH&#10;GKvKEkJ4hLQV+caBrq6sSb5V+VuypeNrJoMCee4886hui7v4yT/VZHoIUN4FaKmWaa8oxkXcF889&#10;LMVcAwS4Xhakns8HrIMaiqJdi4I2/nB4fiUmJCQkJCQk/IXCIQ1doRKAEPzRF1CKNIkY1/k2B2jo&#10;wNqabdOAhAaYERTysDSQWI1aGUFD920PxS1yKp2w8CKeo4aelaUdkmY4cGOkfcweSP4ioYOiRBjn&#10;TEWLhlEJAo1X4PawKprCXZ/2Gj2kYDKDul/JhqItQHtXpzKSFtoPpFMYHSmfIJlLvmge6GgiGpLw&#10;U41OhOoxiyjDy1HJHcYtWmlpl6SHhmMaLqRv0TKqcD6CrR0l1dghxeN+e3UVDVAJW3kmLVL+SVZq&#10;dITfHtA2IUGSJpWaSpBn0KqgYRUCEiivpE6oD/pQ3cxKXGjoMEaBoY5K7u7eFQF1My0NHHYNReo8&#10;FA0EWjIkdpQPgxkY73B84XdOjUe4Zij2Op4BoX2ulSCeQtJDG+pDQxdglgTGPK02XBTPpM6ureEZ&#10;Ing+9vOwc5EipFYaWC9smUOaVdF0Ua/7z57VcXH3sWOqTa625d2Q8rFzEHWaDGW8SDUbmL2YltSx&#10;S1XuIzSErzBWw2Eu2J4jtdIDc6CpVkUNLUsmFUnTdEcfOOxFZ3zkGpotXNxqGVK+VC4cfoI+Ql3V&#10;GQn6RcLe9e1sIJofNFlsIxtjX6TkKT0k74S0bWRj9uHHHlWnI+/+kw9r341kLGjfFHpE+e78s35A&#10;3/llBMRFuwAaRMHtKcaUtlspjhptZTvb1+XdMSc8aBt4o/0mbUQIM3t5VfQ+4tiYLfYrvkkeH3Xw&#10;+5xBYwDwjGOsaACXh5sD4x3pR1L3sYx5VBDXmDEEb1B0CBgXQjGTMOxLf0n8/f0dGbsHGrrye3/v&#10;hr4vmKloNjCjgXcWx8zWdNZEnWtB6wbfpf9QBg942d3d1vZubW2qUeH6+ma2srIq2viqUjiowjcO&#10;oQrtXHhdwxGp8q7DsQ00dWjRGDvkGdwOF3nI3zYrwO/LNOtJHfDO493T9usYE/5hfOk4zLTfkXZ9&#10;fUN50GziHZVxLt9vfE2vPvUx3ap3+clPGMMwhrWfkBfK9/7R7439/HMDyrvVoBV5DkH4Faj+jjCX&#10;92I4BxISEhISEhJuZ+if+kp7CyJCQFm1NpEyXUmhtoKlK4Dr5MDnvf4zlN5xx3GlyxzL0BEBJWA6&#10;lnncnb3QsQxB6bgI08JQ6fm4dO3Ksqj9l6AGCXa2zVnF009eVzrzupSqVoboikqB2cSknzPn7lb6&#10;aa//OqU4VEDpwNo+cs1vOLD2NkV7ALCWDGCdCZhOLR3bQwcfAO/B9WsR0KwBSr8Tn/XAMYhA150z&#10;rK6ba8SOr6XPMIug1NpTLkh5mFkA6GiFfcr+wLpiEbxmP6rrRwGkaaDpjjPY3mJ6aEYA+wNaAjAa&#10;G69mPqMS2u/1pbtZSPZGLb3ov0p5DTBPaG4AjphV6vdLnsfuzg2ldFpz170PKGU6HPUJMOuxp4NW&#10;sQyq5QqmOMZRAM0auPOEOTv5ylfZO/Flr3iV0o2O2ZfgQBKg5mN96M5syu7cBoB+BWA9HNDDPEDJ&#10;Ax+q/ZmNBTt0xrQ7gDxi/5LH7Ofie1XyJlZFGwa6mNES7HVtK+mqO0X5ud96p9If+513KO27I5p4&#10;1g3r9kUUy5Ia6L+sn+jQSieeR6thPK3j8BgBHf089cRjSu0Y3PkxoOCYh4rrYFth3wFgdgKIv0H5&#10;/fk8ybvg+Cgus4CY38ybMwfkDfuH4w5HzRqcRyPLZ/9gR2lvz75VAJ1TVaHdClbXNpVWa+b0pevO&#10;riYj6zebI8yy7W3L4/LlZ5SePGkOjvjuQjMHSv6+AjZ7mbeDPBtF70MtvOM+IJ0P07E5kIFrYICO&#10;gIhK1foEEH1daWfV2nPmjM320mFRp25lPvz7v6r0ox98j9KS15vtLI/tXRjxXXHefypY1ufsz0WI&#10;ny3L42bjqYiblRWDeVqvJSQkJCQkJNzWUPGLa+gEhF1IBzjAAqDmxHVHrCCCItx793mlWEMHFTnR&#10;6bx0sWwNfXvbJFLKFniOUJRiwm+XpG3lMwcPZzmU1uOPRPrF/e4BDjkoqZtGSLtQLkGxhg6BFGE6&#10;Ewla6nrHHS8QSbaTtY5f0Lr2RbOGIxBogMif7kpFJFWN2gRarGvhhzz39isnJD/yDIvrrCc1GD2U&#10;RfLEteYtedrasgc8l2fQOpEf6qNr1TWXSEVr1vQus6KHAK5JI2Ad0tY1nYdeB0jgqJ/WTYH6l7JK&#10;2SyEuUaOtfM5C3bR3rCWTocysILP1941Cx83dCCD+svYwB2V6tFeo6wTfhcBLQH1ggMY0MD7EB8S&#10;P8oz3gE4alYihPagXNS/27VDITqrq1oftA3XwwGOozWHNqplIW/wV55LqRr0/8AfqRe0LGknNAG1&#10;eBfNFo87dVtbvntjIxuLhvLCO87rNewrkDechKDv4DxkIM8rcKkq7B7IOyM10LA/GmR90YZgzQ6n&#10;MrBTwNo7rJyHaL/wDH1ZFs0c/O+59TDGCNYpi5qg9psE3EP9wU/wDr81iKZTQryZtRS8ws4I8Ad3&#10;sEtBCsne/O53qcvOP7tyNRtL+kpjVZovnw7he5EvBMcxqQWw1tZWcR/HYILu7+9JH/SlfQfClwNt&#10;Q6/Xy3ZvbGfd/QNJY+8NjsFVjVraAJ6oPa/UTTMGCvXguFHnM4gpfAIsCq7RfnzPuMaOZ/l3w2yE&#10;8jHF+4vaWoTlZXHm3ymrE6BtR77yDuAbAtsF9F2lDEtvjDnpQ+n7XhfaNd4PHHt6ORsNunJvR/i0&#10;lw363exgfzsbj6ZZX3hmrm2lviPs6AC/UN+ZaMd7UtZEtWS0AeMcVufd7kDudVUzHwxHajEPHmnw&#10;91laoAH9oWNXxxjqjSLQn/ZtGst4NbsY2zUDC33EH8CRjKTBjhy0V10Sgx/SRqsdLs0uZ2V1Xcfo&#10;2uqG8KEq4wt2OvJujfekrFH29Mc+kI0HvWx/77r1XQ3fHvk2SX7mIGri923nDWaY5fbzC/IP+g3f&#10;FThMOhSkHI6fw2k94O2RH+jzmwW+n8tCHP9W8pRqJCQkJCQkJNzuUNE13oeea3hGKaEu1NDvmdfQ&#10;aeVOSSeXbk12wD0gaOg7pqFzzYlgujkcoaEXYXUxzWAyRl0kjZTZqNeydsusaOsNXIs0JNIjjqRE&#10;mJZsj+3Zc/dn2LM87RzL4AoRe9lVu5BgdRPpWao807Vb0TxEMrW9z2YBb2t6Wjgaoz/NTWWhrlIf&#10;cNs0VYkCzUCem2ZtFNLtbCwBGo1K81KWSL7IU9fjQLHWKflDQwfYf5xZUbgWBlHS+sYCpDrwintz&#10;sWYLKbkqUjL24cNyGtJ1o9EWKVqkdwSR7LnH16ZzUA1qYigbmpnUV9oOOp7A/apI+eCRtCloaWib&#10;xMfeWcRTvhXyKWGMSIDtBJ5DA8DYQ8C+W0jKjKtaj7bTxibqAKbgGdoIa3dtp0i+cAcL3hmfEVea&#10;gLYIQtk+ThWFn8BQ0mFPuIwUeST/qfIhecvYxxGXD545p/EeOCdU6gOrYbRCslX0R6K9SP2aonVC&#10;04DmpA8lDGWcoa8bksZ7TO/3u3CdiSMzq2rRPRNtAXniOE5NKv9hvMNKHHUhj/f2RKOTPCHxBx45&#10;rsPV6HiY1SVD7MJoSt66L13e84b0865oRUPh+S/99juz3W43uybjDy5sy42O1jvYPqACBYR+dWr8&#10;xBPEs++GHuUqtFWvZk15JzGMsLdZZ7683tAOsTcZs0TQJvVt0XTmnlRz87LRfsvf+huINXP2cf4c&#10;D6x+Reg4k3voF1DyEr9BF4Wa8A75cn89Oqn4H6zCQbEuT9eo+JagDOQ/kL4YyrjodffVfmIs16gW&#10;ArRT8Ku3fyDvkGjKo4m6f8aebbxTmLmbiKYMrdLaatj1Y1PBZ2jA0MQxw9ZotXXXDN5pzFJAK8f3&#10;GAE7KpCFaePCA6kb2o02IR++V/LVUqr2MOALeCZloX6g/YGNV1QI6fQ7Inlov0l8zRMzC/Jsa+uY&#10;vo/tts0U6A4LaVPvxlOi6R9kj/7pe2X872sbtQZl2/FT0vdX8vEju8clec+EX7QBe17A35glM08A&#10;yjsSnoe+qDcB+cCAvipex3XAPaIYr3jfRnZCQkJCQkLCbQ0VAaqdY/onnhIB1joBrNEAkCSBukjT&#10;QNHK/b/53FcrPXvWjrwbjc2qEWuwgEppgmVW7o8+9rjSbGZ5sw6QVogggfiRgiLvKiVo5U5Q+6e4&#10;0t0zCW73hh2tWSrb9WhqdZ261TIwyczi8iUvfYPS4bod4Yc1T4Bab8ktlkd+XGevZ3nVm2aBWRHp&#10;Vymb4XUv7uHX9V4BLbThDQmYusSJ9Uxg5MdzCjOVQKoHGm493Xar16lrJIFPIsEG+FGD5KXpN3l/&#10;8IhJWq1DGwfYj9UmLZstH6ajEEorciCUQR6JZA3Qwp/PRSZVCmG2CPa9auj2QwnHEsCjWaHFAUxj&#10;K3R5fXgUK9ZkgZrz7ORJO+43tFuke2A0tDIwK0BQUOY90fWVbvpxsLOy3W/MrKy//flfqPQrX2NH&#10;77Kuw4G1v+XHroYxXhgT0M4BWrnX3aKXPON7tOfWxOwPpuu0zIqYeTOf1TXs7YXVP21Wsuyap910&#10;S/G2a7DwSgd8xI/d/Gc//J+U7nfMin80NV6VSzmPAFq5c3wW32Gu7RNVH1cNt/CHZgfs7lk/7fhO&#10;jhPHTykNJ2U677kbYebHchat3DEbAfAoWcw4AeQVZpcA1km9PBbAerMdBPMFOP6JudkwAXdPsExa&#10;t0MLnwPHtFv3NyqWb8nfGWDk3xbsyQeeecaOUaXl+YkTttsFh04p9ao9/bQdTc33ZmXFxkB7xY+e&#10;dSt5SeFU2uhsZBqOO9YfB0UZnP9eB76HmFUCDvz4Yh67Wvd3oNfPedpUnxBZdud521HE+h1427cf&#10;+6DSP3rnTyvFQUHAuG5W8FX/blYziz8oe/un+bfouYL9RSy7jilw6J77ViHCdy+iRHzNfJbFL4Jx&#10;50tMSEhISEhIuC2hf9apoccSACXVkkthDUpII5O+gDd+/uuVnjxlUtPI9wRWXNQrSukA9ysPh5bn&#10;E4/bPvSpS3axVANQ+mBeQWLxJOOx3adEHSQlt9LfPjCJrbtr2gn3nY5cq2lkuUQ3rttMw12v/xtK&#10;s8E8T5iWEizWeIBh3/dYO6+4ZzRzzY8SbpEfsQYALgCUdvlc19YFvE8KT1rAytqq0nCcIDUS10SA&#10;svNoRhmOYrzHpTYTNPS6paUWU6uahO1KHApTEvbqzmnoxhvyCD6nAfYbbAGKCOPO+4MIkq6XNfN9&#10;0oAefSoIY4HU+U+tnvXrH1j/DEam+d1970NKK3XTViYwJVdq0j79CwCcKYEfdmBkLMlaohsAWM8H&#10;NirWrr/3BV+s9A0PWRlN1473vR015xV5W9T8Qp97e+DLHRj7bAv7r+485v505jGWGMC0btfYAaHw&#10;mYeyz4wBN7ysjmu3s5rxbLhtbf/V979f6f/5m29RWmnaONPtISA+xjmTxzrm72leFkH7Dmq4fJ84&#10;i/Hss88qLblKjmNvAbaPmnq3634ghtZfxRmAMGb9nSNlHhxXPMuBzwnyfuy8Yp+Yn3QD7wXNyMcG&#10;AbsFIK+D8SyMdQfjVX0fPr+bxXXg4cC+MZzBu/LsJaUzn9Ug7zrrxivy/YknnlDK55vHTyit+V7w&#10;gc8Y1Ws2mwgUZxAV/h4FnxacTvOxzJkw9jmObAX6/o7jaGdg6Pvsi0Ni65jV5+x5mwUtua8LzlI8&#10;/Ls/pfSxjz2s1CdxZcxbWbORj6GW9Sv9W8gdpzlivh8Fxg/96+M1H7fLyyCtlKzPCd4nrw79PYto&#10;XAbvA3wWx7XaJSQkJCQkJNzW0D/rsac4/rWnhhVr6JOxSccANfQTJ03TgUUzsExD5xrgMg195iL4&#10;rUhArryItGxlxFIz15B3Duz5nnsNC0KmawvF9arWiXuVXnjt1yjt7VtbQ56sl/MEe2iBga9zjYdx&#10;fGtvUYMgyJu8rfPtCLxzsZaaOfaSAnpal2BtzXhP7Q2W6EDdPX0BU5eQ9dQ0UK8PLFwBavPUYmIa&#10;n4ZHyZx1mlsH9voyLixggXhdLgbXzA/x2u+rA/QIXDvOx4aVQZ6Rh32fQbl+zdYV77zwIqWbW6Yd&#10;TL2doV0+06SgpuZjduz1aJVNAm/4unXD34u/+drPUvql7jFu/Zh5Udx1W4+q20jQ+xn7G7h69arS&#10;rePuedHH9mBkMw303NeseX94+0e+llzv+LqozxoMXWtpude0ekGGn7gWP+tb3l338rjma+X/6w/9&#10;iNJffPiPldbVx7aU5WMB/sQBTqywf3PNw/tCwHscC0TNvynEMxdtfXhzw9aFyaPw/vj4hf9ygGUW&#10;teygzXuZ1II5Vjmu4ncyH9uWJz0e5vnl7YnzwO4AgHkc1tBZP+eda3qsI3Y9APxu0o4J6HVtVmnf&#10;z72AtTdADR3+7YGpz7Rw8u3atWtKsYcfiO1kpDT9t2iTBP/w8/B6eb05S8GZMLaX6eBDAKA9D06C&#10;BLh2TtsJ4OSpM0o3j1tfY/cIsOUnd/7pb/+E0md8pqHcsIZhvwNQmhjvZ027ng2trnELPhXk32ZD&#10;/G1a9i1TWHWeN/Jv2jxdBNbHuz4hISEhISHhdoaKUbGnuFj6oF9seFizR8V96Hcpba+I1CfPsH/Q&#10;nmmSQ1IF94Jy7zjPQ6cSppngX2ZwE8xcFmMRKKuYTvc1Cx2NcR/a9ECf639CyyLtQ1IeDrFnvaLh&#10;2Ln7RBPpZJ0TL5BYOLUK7YHtpgepPtKqta1cQAuBVyNI9fQSBw9eUrjVQSgC7hdp8X4eDFpHD6hf&#10;Rdql/t2FSaCwGtddyGifBOwpRdvBB+OB1ENoTbQ0qym8ezWln6vqXQ57mbF3HZbs8PiGffeQ3qGR&#10;6L5U7EVFm5EP2okckLmA56lDs9B7co38odmyTepVSp5PxiPRyPJ95+AV4xQDLNO1PSrSSp6q+YGP&#10;Qvy3UvDAEeojVH9ZNbXdAHL0G5pOaqz9M+x1hYcVDTgrfG0dNhNSD8SVtFOpDwCtDHuHEaDyYP81&#10;ZjfAQ7QJY6gsmirq0ZN2DkT7K2djtb5+9YseVA9sL7vvBTKWsC8cDTHNT395GdDu2A4CdhHQqNT7&#10;m/DM2iBjeCj8lf7XU+6kPmV4yJNxp34R5DlsIBCwXoq6d+GpS54h3US09JVmS8cO920D2zsH2aA3&#10;1Pca9RhBQ5I29aV+OLv9F9759myne5BdgsWypFUrauQhrdC8pHwbp/Yeob641kk2jSdc1edyT9si&#10;PJAytMekPJRZE54i+v4ePMYNdPYJ9zsd+LXATN4gG8p4x4mKsNiHZTc0bcxqIE/wEGV3u129j7Ar&#10;miyukRc0RuSn7yfHlbIU+34xLs3LGK7pFRHxlcfod4lMnwcA24M4AMY99q1LVLknY17eB2ix9I7I&#10;3SLQopknAsqx3+YVDH79i/zA7JuOQcQT/uLEs4N989VOvqJNqAUmLVAWzpKHV0LwALy5ceOG/kY8&#10;8A7fXN31IPnhnu7v1/ZYOxEwKYG22l586TMdE0KlUvamoR+xPx3ttBMUx8ID7RuUJd9a3c8u3xW8&#10;Y/jWAJiRRfvaLZy9jpMkq9mx41sZTovDOEJZOOsAvGvV5Fr4+MTH3i95DvWdlarp+EYdpfZaB7yz&#10;OEVST8tEf+gYE+rvWxFs37IQI77P/gYthpsD9cQ7gTph/lRrfChgaGG2iwFfK7vP63mKgD5HOvQ3&#10;f2uwghMSEhISEhJuZyzU0CmZ0qexST4iZdbp+1ikBJc071FPcVinsXWcma4PijTh0k0sxeTaiuVJ&#10;DR2ZaN4iYxQlI+BwHhbXJEY8V3I4Hv6T8qClIPYQVMtA/fy5xJuUm7qGjHDHfa/Imp31rNQ6pvlC&#10;Y8v9k8s/KgSCN+alyNYw5b7EVc9Uck81XPlPr7Us1AMZ3ByQqjVPDwS8Z+EakjAkWWgeiAstBZJ2&#10;py2akzyXblENDCkRDzMFiIdQwXq61AGe0rQ+kJxVumOfGt9DuWiXSNqcBYClOqR2nHeMdVDzDIV6&#10;IVgcwtYa8zaAG6p3oE5yHYdlQHskE7sQoGXkTTEA0GSUx2iHjEvVtJG5P4fWgFrMRKOAN6zhWNok&#10;GsXWCZxANdN9shXsR5b0yEv+ca0cMzeSl/AKGrIUouWgbxtV82s/FlaqL3ushMqzTzt3TjWul959&#10;r+SMswOMx9Cy6qKxtVpN1dig1WjfeN2V/xJQBtZcbX0W46mkHr70rHN5jGtpubZLhqLWDVo9vHFx&#10;xgKzJJKjnq9ewwyMjsVMNSs9n18CfHyjH9tSH5SNQ+Awa/X4tWvZrmhFv/57v5cdSB37kh6zODwr&#10;APnh3Ye2DTiLVcP3nwp9bxgkkvJN8kd7tV7SRuGuPr5x/br6AW93Wqq1SWrlDdaiMc6hJds4kzIk&#10;QDNBupq8s9jxgBkDnACGAG9t4DNmMZAOnu/AM9V25Rl5rXUUitPycAU+6KyWMBVe63QmRhpE72n4&#10;jZgI0IpUGxb+YOxbX+XAewnomBKu1ODDQ7+b1teYxUDfYWxpj8m3Fu1hvVBnQrUwqQ/Kgsbf6/Z0&#10;POvsjPAVvt8B7lQBv8DvnZ0drRvGBYCzz8Fz8B7tQ7u0TEkvLNSgtjDKZ9MSOfPG2Qy0CwG7R3CN&#10;svgtAq3iOwqeSpmgGBFoI84xALY2oZXbuf0rqyvaH5yNqjVshqRdQ71K2aMfea+kk3Esz3E9VdsV&#10;8Erqh/Fkf76kDKsjZswAaO2Ip6zEb78+dK8QcF+fIR7uefwQovgMy/JDAP/wnJo57wtHNM+QFs+K&#10;QdoCOuG3VeIjFMvi77j8fNQkJCQkJCQk3LZQEadSb78J0lQeTFKA1KQQSQzX8IOO5+WySEMi2iHc&#10;c88Fvddq0XISkgTEhsUIEio0JqE7ftoaZBjD8rQxgpZiRFEsG5oatIR+D77ETUMHIH3iGrMEaGNj&#10;7XRWbbQ1nH/hq7JGey0bz0TClLh2rjl4InlJUOlKHkByUghFmYir0r/EAFXpCdciZUEKtviWF8Fq&#10;oy4awG80Jg7eD1hPQrxBr69xcdIRNKwVeD9DPSCpI3vUWa6hjYMiQF+DtIsIaHMFfEK+UjmV/rQs&#10;SObS10LhM551Mn6Z5E6JHWuEKrFDulapHVK2SfHwCKczF9J2pLEukfxvESps+m+Afcr+XgTleQGh&#10;f1z10DZKW6eilcMXfU/XmMdZZ6Ujmk9fNNxVKxNai+aFcWp9btqWPNWsyqrRQZOANoK4DdE0Go2m&#10;8GGkGv2W3NvZ28teef8LVfvoqAacZXt7B6qVD/oWsE6KtuHsaMRDwNovtFLuHUY5COOB8F36ASMM&#10;/AnuGqRNaJdqTRIwEtFvbUnfEC0IGixmCPgu2zthARpbR8YO+KCcrWCcl7KPPXtRNPN+9ub3vifr&#10;DgdZpdXRdo58TMhP5SfqpbwSirFnz2zmTgOupT4I0ODwHOMO/0GjRVmjnmibUu+9/X19vtJZUe0R&#10;6+YYSzZubH0bgIaJvMO3SZiBvoYmzBOxwFcEaHXIC/2K3+gEfVc9sJ5jX3NG3qiDRgV/ReNjHMTH&#10;Hmu0W4PEQ0B/gpq1vqeVgDqRoh347qEMm12RusuzYnzV9LVs6z99t/S9kvdJ+I7vJcqAZrvn/jQw&#10;KYD26msveeA0SJSB8aPp5Df4vLGxoT7+W622tjHMxvl/fPcR4LWyyHfymWvxoKaNW520HZIXfdjD&#10;X4V+433WAPZLVnfTvje3junZBgjwQoliB1ImzhLY2NzU9pXGXeHBJHvkT95j7xTqh7pYllpP3JE3&#10;US+n7rGwKvUAH/BsGdhvDH+eUJZKEcJhDZj5sSk1D36NNwTX/M+qBWrxtL8kjv3tRN/ZNdNZXCES&#10;nyxKSEhISEhIuI2BP+/BUxxB702QxgDuQ18TbQYol+w+8PrXm7/qjU17Ni34eQcoBUEiNGrrHtyH&#10;/vhjtsdQ5FmlXBcpSk+UEpkHQU9PXJ9hPKaFlSWAtSSle7ZHkvsYIZkDG3d/ulLg7pe+UemB+3+f&#10;+r5Qghb/9LcuKqoS7q/lHtGxe7AaDW1vb1y3IuKT5ogQ170vQXsD9l1Ch3YAnD17Vim9u0F2BbBm&#10;S0zd0xvWtoCG+wjH2qjB0tCLG+sbqLc3b4dRIvhdFwTeOOjVjWmXIe5fgvfZ30UwT2gHAHmW31ei&#10;2gUw3DN/2Dd2zGf4pnurunDPA0pLZd+77x7+gKH7jJ65R0F6pCq566pZwzWFgVkhv/6M9cf/9A3f&#10;oHRVNHRgz73VVXwvOf2r73UtXRHQpAC2ffua1VdnYwRl30Pecz8I9NJ2YtP29E4GVmf6UVjZsL3l&#10;oosqBehvnP65uef7P7zlV5T+2FvfqrTW8bMCXEtmL0HLV+rvGb8X7AP68AdwPjYALaqInavm9Ywe&#10;4DpeB+6fp89207Nzz3GYpQLaK6tKi2Bfh++XlwkNEeDY4HP6cifP6WkxH+vWHu59N9izsWirAE49&#10;A6BhAkzrJLybXGvneOXe8MHA+on3mS9AP/cr7mPgyrO2V7/uvghYF87qXLlyRSl9GGxtmfdLepIk&#10;au6bgHUFeL6E6cDzzwDykO3gc37PMSMEcE/8xL/na2vmSXRr0/wrAIG/zv/zFy4oHW+bb5K3//z3&#10;K236N2rge93pta48M96NSjbOqmyfaLLA4m/t/D2OjfjbE18vQzG/Q3n7NNqyvLjlPzz3b2gYO94H&#10;HBOkAMuK+yePkZCQkJCQkHDbIv1BT0hISEhI+EsAnZso19uRYxmjVOc5zYxjH/EM7gmh/iNcuHCH&#10;Thk01C0fpgF8HiECpxWwoA+EbWuRUdyiZX1OL8RTF7qdSFCc6UCcfOoDzSvpdhgYxfSHY31eKbuh&#10;lqQH3brzRVm90dSQtU5mo/E0m6gjDziLkQiSH6KraYMksHr4bzzDtdMw9e5TZuOxGeTBMAS0GMBf&#10;+43kno9A85WAe4Aaqgk4RYjta2YINZTIs6yz0pbaCC+Et8X8UGnwyILcx9YYTORoHWH4Zm3ENBum&#10;+OAIRh1lSDx1kCFB3efOJI7kwfoA6HvUsSLl2+wa6o+6a5WkaKk/ppC8LovSxojvFdMAzK8YUE7+&#10;n90GmJZZciyrYaHcHIMXlUrWH/WzwbCfHT9+StJM9UhJ5X/YzocARw7gHJyTSLuQpzS6golg5AWe&#10;SnnliRml3bO2quPttS9+iUTEu2L90OqsZI1mM2u3V7JmqxWMl1Bxvk+at6RtNBtaP7ssZW25xraq&#10;OozcsFVO+kkKVYM6tE0N3SReC2NY0N870Knaft/KaLZbWscenLTINcKN/b2sK22HsSsKQmlTeS9/&#10;+q1vya5dv55d6XblXYdxmfACvI6co5DXiGN8yr8LCNJh4TemaDGl3YShnlAs7YBHly89rQ5l1lZX&#10;zYDNjalwVCa2bg31cB2MMbsPUyAY0QEoT/7R9mt5Dhrr4Tl+s+8xtmHwhX5mQN54r8AjOKFBn8B4&#10;FpTOaUDxDNv8cB8B+eCdAcBXbC2VH9oGgPzAewpDuDqMwsAH1A1GTV4/Nd6T5ydOnMhWhQeYNscW&#10;xFajnXXaHQ14jm2Otv0O23D7yk+4M0Y/0oCuCUcx0ilYTsI1v7WNOvpexqD0Ld4hLpWg7eBB0aAV&#10;rrcR11kjdbb6tpotXcLDkggMQBGwlRLxcRwtHP+gPO0H9ImN3KzWaMnzaraxju1qcICFd9G+h/wm&#10;rm2ua/u2jh3TsTHYuay8fOzh90kO4KlN74+0z6T+njfWaXAtPaFUXjKjUr7S5wDEL4ZF9xaFIuJr&#10;XYqSugTEz/2SedmWU6HSd7iGoyDwszieFwU8C8GyTEhISEhISLidoeJDfHyq/KFXBKMS1zo3181g&#10;BRou8brXvUrp6pppBjyQAZIDwDx5DRkbGPhBFbdyfColbOZBygP+/XEoi/GnMzem8MMNrt4w46Oq&#10;b3OgAdiFV32ZUmC6dp/Spkh7gJ9potIPwDIksRJI/UAJErpg6EfLjtwoiQfZqCYmYPJFoIEM28c0&#10;NIrjwQc0oBn4gSOQ7gFolUXQuEfhBiMldz5R8bJCHDckYdk0fmG7sWUJCH3g/Ux+BL4Azjv54ZSw&#10;vJgn+4lg3nGeh/ghYB6hPk6ZZ8jDj3/kWM788KBuzwycrt0wI7kXv/gVSjstM9qp1PIjJctutDP2&#10;w0vGLlrPrIuzmRvtVL3vP9MPVvm+b/xGpbQ7JA/bcKEqoKYk+pVSwLspGDx2WlaPks9o8VjRgRuy&#10;VRrWjzSKI+/bbpwkMfTfkffXvhv4AV3fxtl2g63utr0n//SH/r3ST/hhINWK1aHv8ch7guOWGisp&#10;NEmCh5fodkkBDVWvPvOY0mPH4eBHeOHth5MRYPfA+qnjx3D23LCwKdoe4CwNmj0Qjxca53FM0KAr&#10;NuwieJgJbzM/HsUL8P1g2nIwBLV6cLyxDnSBSgNY3g/Gcv7+Md+trdx4rA6nNAJsUwW2r5vR26VL&#10;9u2E616Ahqk8lKXiPOq0V5USoe5QwQU0BgR4eAr7mM+4bZAYevv4TQpGcR4/jHU3Yjx54rTSnhsz&#10;AuT/HXeZMdyx0/Yde/Zjf6D0Hb9gRnGNmv1t6bH/2NX+fZ+W/V3w/uLfEvbbzTD33RLwOh7jt4Jb&#10;KQ+gZk7Q4DP83eKYukkd4noz7nOvdUJCQkJCQsJfOKho0Fyd19BFJVEydgl74luwtjZMSq5SFBK8&#10;7nNerXR1zaRaaqyUAnNJwiUIlyR6PcvzsUcfV1qu0HWsxS9ufYq1L6xeApQwqRGEtF69kkuJO67R&#10;bt8wab/i0nF/YhLeQ6/7K0qBYc226ODQAeD/1957Rmu2ZVdh+8vxhqpb8VXVq5f6dVS31JJaAYEC&#10;RhhEMGbww/5hewxbBmMZMMYBD7AlwFhDYILARsJIYGPjgTQQiIwVEEjd6pZkdUudu1+/frly3fzl&#10;4DnXWvOcc0/d+143/6rHmVX77hN2Dudbc4e1WyEdZmHH9hTOyxNiqtl2tsi/JHBJ9fLv83aBYI+Z&#10;ZBfbf3Bhf3WUbMY0Ik3aGnfEQzOA7TieUwdBgEqa1SoeN1r38lVcVPlB6F5bj8R0xNz1Xsd25vlw&#10;W8cmZnkAym5kc/6TKLol9P4sZHGVRVsgf3d6mLnUa5YrvAHGI2fmDx/4tqkbTz5j9rWb7zJ7VfN6&#10;J+otL5Pp2Ed4lmsvKx7GUkTLiz09v+Nt6Af+vX/f7LQdbDPqpRcaMs63nKkXt0NNoj1RGQgx0UhQ&#10;ZH1A/ayAqnoVx1K2NdISbG4a/sZxDKwYbacgw49ipKo7c/vjt53x/fFg6AdzD6vT9H5f63mkoxRb&#10;xuqez2UMVazW3vbVxMXaCM7pE8O+p/+lL37a7HW0q61t31qV1WMw1jLTVb1m926dYJl5G3Zb78QI&#10;szYtBhSjgtoip+d5u/Tn2SgPkL9zcIVFEeWRSsWtLYt6zvlnwtVsMw7v2/kWVNRP31lufRXP4tv4&#10;4IHX18G+t+F2pOn2HWfwm9teP7WYg9ZRydqupm90se9otKYRblSWKm+qNiImsYWW6woIbddTfTbD&#10;/4UYeVHcXLMiNLve/i9e8mNUbz71nNn3X/4Fs//R3/5hswcxWrMORTK1GCmrx3qRaVRFZ+VpWdU8&#10;3HIdfTkolgnxpYT1iJ/CyBuh98W5c6K45bcIfZOF+DkwcD1PEfpNjBZdoUKFChUqVHicYT/rzfbw&#10;e/kb7xN4XKEYq/hiXs6eQmrtdUP1q0kK7vbmzRtmd6RcI/xk0m8G85RJKVwVSfBwFn9WlopzqUV+&#10;nLH6yj67t7+59Ohh5CscmQauMh1PIT1DCp9Nj/GW15SmIe/1ryDv/XT1uffZ4SU0o5mvCGcUUrNH&#10;MA4rE9kZI/cVllRSQzc8sIKskIbP8zB4fXJ1ouUl0mzG3HneCL6ju2xOBa+sXFdzu55NkB8wAa44&#10;haPEQzPct6/eZ+geHq6C8WSIfOVwnyw55c+N35tr3NtKWOY9DFfNuuG1jD8Lz5YOD93hec+Rl4dD&#10;92WDwNwBwDS9GfQ+d0c70oKwqACJZbkAYyBToTRMBrZ17rKVNw9ZURlwdTIu8N9XuVMVJ+/JSK0s&#10;EC7/tcCS2d62wVYY77e+4+22Crnd89XHHIHhXHIHdcEwe822pWGGMiUTouFBGmSUfdQp3UyoOIbp&#10;ifJuMS0IbN0GJ0Rcdx/cT8ezcWp1O640BmEg1elgOkoztM0F0sveUWvW0xL+ONfO1cI0VPaymC/A&#10;yrrWPj7x0otpNJ6k//djv5pmC7Rrjk4hDqroZAWOZzwic2HlZQdhrBAXwms0or/ArfU55JE2VXPy&#10;8B8artDn0bAHB/dMrev9e7cQ1ixtbJ63kSVT+WllznpGHbGBGzw8D7OBsvGjNzuttq0cHwyGFi5X&#10;8XMHAQ3DomE66dbSa+nK2xJN9oyr9OP6dHf0z8Nh2P/8WunBa3PDA1Lol/Xu/pRmD0PfA0RkbYVp&#10;p3vmnTZXgtNwhJPup2iX3Mnguxl8RJAr/0FPERfT4aOIxrLB2DnHPR2N8f1ZgzXzyFimq5F4dC5H&#10;O7iivNcfWhxsX/SnvsF7psHzjucof33D2H75XeMoKO35bGq7YSaTMZ5xd0ysyOYoAIOjjfRvbZ23&#10;71KvO7D656FAdGftOGD9i+0HdcT8bW1t2/d0PsVvQqOdXvzEr1g6G1xDxL6HNmyjdPwYIa2LpaeR&#10;7d36htWFxkpYAGcbpMTdnGXornz/Vqbo3owDqY5/cOaPDBzctGfWXnLj9cBrtwXrGgEPC3/Djz/x&#10;oqlQoUKFChUqPOYIhj44sQ89kwQg9ZjEQAOpwfarmlwgRpzSkzevm921AygoH7ifomTh8Hs95z50&#10;Xu/FPnSyF0JSo0s8DvnJXsU9mbTZkNIccufP10iz7Tker4xRzKeHkGB4DCkkNLjZfuJ9qTPYTudu&#10;vDPVuP8YZn90gNyBldkKSkh7kAxNsuSBIya1+r0SI4bOdwSTxvRxD7FJvbw2icslekrs9jx7lktj&#10;FOqYA2MpBXGMrIoyJeRtvF+DmR8hvkU6PtgzlZNd1Mt6AZv7hJH2XAZ2adt4KRMGyLbIaKzOiLin&#10;BG2GaeC9P6M3MVZc2b1sXZ9lnKXgMuqnmJY8PTmsPKN8iwhZ3IwF9SZGblhuxXsVDsuPZU5GRNZy&#10;dHRse47JGGdgIWQqrFsajrqQjbAcmC7UmI+W4J7XvGE+eM14NppgOGg3/9a7v8riOnduM7URRxft&#10;i6y8A0bS5pwqw0M772z0U6fXMcMe2QATa1JtJ9pUp4XnYHFLVJOxMeaF+YAbtu2trc003OSxmG2b&#10;dxXTZ5th2+KearbNAZgrVfDSq8r96OAYzGhph3aghtPPfvRX0+7hUfqVl1+0Ht7ub6IdN5EvxkvW&#10;6AeI2JGgyCjnfbnWxY/6ZJ0xcRx9Yz/hflovL5p+t2Us9tVXvxDsbmRNb4D+Z30ALI5VLibbRH7U&#10;P2gIv3Z27AfjoI4Yr71F1BFXsU0Vry0e3Iuxk71b2Khrhim/MmX3CuOkccbOfs4wNEIpP2xbfM+K&#10;43s+tzC5M4Du0Qb4HWvWPb/0T/fHR/umy4Lm4HAvHY8OQVLBjMdHqEeW8SyN8R2ge6rB5ajR+PjY&#10;vqtsx8wL930TPBqYael0e5EmT0Mxv4Knh8zc2z1HrRZIA3ddFG3u4jF9AHCLgND+OEKLfICRs830&#10;B7TRDsHgGRb38tPvigexUN8FDA+W4fdkOKDehpQ2t7bsvjsc2AFZn/rIzyFtjTRozGxl+wTx2loD&#10;9Ic1yoqt2dKPJJDtIldIAssUN/iPN3xyhnmrf6f5+fKMtQm7OgnOmfPnjeVfhLvH+7A9lBzW7zO4&#10;36z1x0tvpRUqVKhQoUKFxxpGi8XQM2lNNqQl2i59UtuROYeUl0t2Tz39pNld0yInqY+Sa4QBuB0S&#10;BCRE3msO/Uti6JZMD9vuI1xJJ06O8/fCEhKiMfRjSpJg6JN9BAuGi/D4/Prbvz31hudTa/sKBDtI&#10;fTCzxTGk50bqJB7vR+bgkjrncJQnv/cyMG1yTA//4z3niyhh2yP8KRs6ZPnQ6PoRm2HjjjZBFmJ+&#10;IaEzj8d7D2zOaXzwMK3mU5svXEJipyYyeELeXAJneIKXO6/yZw7GkRtLGx/bH967TUPpWfdi3aeZ&#10;SHYGTS9xvzXnriyLfIAX/s95lo2GxDX/5e/932kot4kyym3CbuEU3NzKZLUiQ2+A7bhGvx6YBVca&#10;b2yBOVIjomlFZB/IWdeSq7chZZMpoRRSHe3FNJlFAfTQXHmQzG9+93uMLWzwUCPEuxiBoYAxN+Ge&#10;7bCBeuNIzvFimuZkQzAMl+noqA7BgmwHRQvMiolAmVhUXK0PQ+bPGkMKzPZja8GI213THDaAPez0&#10;0nKKNIPF1dFZjCHAdKmRrAfWBndISPqHv/Dzaf94lF7ce2j3C6RhQcbMqPCH7cxYLfqSjXih7Ngm&#10;yEKZZmoVY5rpnuViaUfGaSaTQ9PI98brL9sIyHDoc90NW0EPt1Y3bG/e19kHCdNShwx7mMyju6Zb&#10;c88yoTtr32yTjxpCtmB++R1AvfBb4M/4l34UlttZv8d7G3GD4b5x0/wGmwaPLA2WSrun3/w7yHcy&#10;nhaUSuTB0+IjBNTCyXbG+XG539u7YztcFjBk6K120w7UsXpAWKORz5mPjg6NoXPemwna3sa3DXXL&#10;uXPaZN6KjyMhng5fvW/rf2D4nLbccSSAowD83tiIFa5NuyTaD8EwaNpch4H8bp2/ZHPn0jinsH3X&#10;Ev24P2JjiHShPV26dDn1up20ifsmyuvCtZtpsHk+vfzpX03DzXNp/85LFk6j22KzTNR3idRFuaO8&#10;EKQfBw1jZYK6YD0ijrcyVp+4Kht+s97s/ZsZ+eWIWPGeBcJrjUIJ9g5Qmevaj1vFTTjglzFHXMtz&#10;XLAFVqhQoUKFChUec5gY3OoMv1fSmsEYOCQCSnoABEa7bzfpBpIRpEhJZjefumF2p+P7DDWHRMm0&#10;iFzq9efZHPquHwv5CEM3icON/Oid7rViUtJiGUwJ/SxH3D+6TqPpgfO/znaqNTvpqXd/R+r0N9K8&#10;1rIwaJrNuc0H1VaQ/iAdKz+ZznZew+YlpWcmkSyLK8xtxWoDUhnujVEgz4iQPhA9/RZs5ksyHYOx&#10;MN2YdBY2wXQwLs6dMz1H+w9QfguwrgkzmFrdHp6v0sYG8mU+GC5z7HdEC2mitEm2ZE8ZB65zqZ2P&#10;GK+9tHdFm1K5zZ+be2aKfvJ7+XcTz8OPsW67pzeGiUjMg99HFGYYfW7MZaTbU1KGyuzNUCzLSASY&#10;rO/lnVMjG+pkquNuOd83Pk7nts+h/c/NsA5NVzfaBxkw54Yt3QwH9hpt3cvO5eMWWh6Z7be9450I&#10;b5m2Nzfc3RzpRFydPud/cc12i+dTzs/zGoZ6wheLReo3fO8t78lwbt27m44OD43VMLfKz8HhQRpP&#10;nKHNEE4X7Ihthfli/zWDtJAJkflZ6Vtf5CphZ9gPDo/T8WSSfvxf/mzaOzpKu3QF1s153Tr6pZU/&#10;DHWNk1WTGVK/9ngxgkuWBfsJV+Cj3yAdba5ERz/Af/QJzlXX053br6YxyvVgD6HD7SbKhMy+0fJ5&#10;3awerU/5teURcVnZ4hJP0bfCHWBu7MphZQxj/RJQmJnB5475tnlt5ItaE9m3GI1Ad8X00PDLVCxz&#10;gs8JubV5dBiuL+AohqUZz43RxnURlkI853eDTF9Bk6FbnMgwV8LTHB3vmZvp6AhMGcy8tkqz6Qjf&#10;Y7QR1N94xDac0D720hJlS7bMb9FwaxPpYV347qQ52pXKiPVF8Jo6/313Ctg5DN8h5XgHtg+Gzn7M&#10;7431aytx6r/3dtXg6A7KlMejchSgO2C9NmxthuIivD2wLa2sPdH4uquUtre2cE9dCT3rAxevPYU8&#10;9NKgXUtPPvN8+tWP/Hyar+qp3/XRqCXrDh553gb7BtVEsCXYtxTPrU2egXI9fLko+1f+3gxyc5Zb&#10;hciwiyZ7ExbzLoOS9YdZcvzCW36FChUqVKhQ4bGG0eJ2N2fotKm7mpIn2Qkf21wyLloUuYEGJ5MC&#10;vg8d0hWkJ7rlPkHNGxUNJQjakmizOfQSQyfcfQ7dS8LRvR/Y73smTwOdU7JfgOVwKeTh8Qhua6l3&#10;4WZqdgbpwrV307sxn/l0bAayJaj9CgzHpdjlfOLsLMC43fg150MpkfIUJWNAkGL5nJIuw+aqTEpT&#10;TDmNp/wkjDFRtkJi6df3OzP9LhFz3y7nr0ZHB8bexsdk6iGjQeptQiJnXgeb5/AMaYu5Jf/ncYq1&#10;qAyZN7s+1bi0TqNrStAmF8YzPZdN5mqMHAaBmzGpGeHJZlq97LwUZCstMkLx3uxwX4TeKyxB8RTD&#10;472xBLZt5gH2cs42ToY0NxYxAtvlXtutc9vGTmg6HZ7AxmnsDsrBWZ2PwjjLNyCeJtkr36GuOHf+&#10;Lc+9HaxomS5dumhx9RAO95nPUL9LvCdTZMA2OsB0wnCnAlmbNAqMwZxZPs1uB+nAO6SVLGaGuI1N&#10;sWKQ7hXzQlbXadtU4iFYN/eSH48ndiJbu9+150doS4zf0sDVxgjjxVu3TWf6P/3wR9JoOktzpJFl&#10;0gEDZN+nTnbW6xxuudJ9OprYimXUNtKM9NMP50rB9Pic+6K97EZgUBxhmKbXXns58XQw5or9ZNDf&#10;RBzIP+qDYFdmTfn8M105mA6z+Q/P9W3xtQJwT5ZdcE+U79WOTLcA7rkLgPHJnb5JDJCWxwEbftyF&#10;ozi3LL/luGw/uvVn/26y3Czt9g8xoAxZzwqnzZ0JfMFRUX5XmUCg2eS3xffcT8fHYOMtMPEDBmD1&#10;xnUI1PhG5jyZxNqao32zNzY28a5lux4IjhJxXj1PK9KAiLhzg/49Ujc8wdHaNdzbDg+48TywDlCG&#10;C+/v2inUHQxRhU30lx1r/9TxznDte8BvA/uZ2cpzXoZsezY3Dv9cmd/tDy2d2+cu2sjSEzeeSpeu&#10;PZ3uvP6y2a++8Gm4m4Gpd+2Hi3vuCa4xsTAthXzG/J2OPB1nGX4z6M7DLKPs/jQoDFydcFN2z/ow&#10;E+1PNv64YSM1h26dgDnxVmX/2OZw772lQoUKFSpUqPBYwxl6bwCGjgtjiJR68YuPn3oyU/7q87Qf&#10;7jXttMjcc61INDeepB7edep0fc6P1yY5PGJCCgnD/bGEVrnr/Gm7hl2UZvS8LOHojpIzIXcCWSEl&#10;ljnnmuF6bwSJFE8uPvne1OltpkZ3CxLiNE2OD42JuwGzAOOYIUzOMep0KLKKYvp45fdu5sF25jav&#10;w3kol0QpMxJ0aoYMhAwARnOTyhfPIOe1/GYMfTo1qXgCSd3YLN7bPndqGmu1wcw4awsGCMmcSsyo&#10;tcnCZbkwbBrEnUnMlqaTRs8zN4jHJGuz6D9/d9LgPf4wb/R/0tjDDC5w+rvTw3Kj93IbiWDh4f50&#10;qG4ElamQlzFX3CIe2ASle7bjJbXvwZ7OqS9/lYYbG8EyZ2l787yxrU6zZyMxczIpsjyyG8TrjMzP&#10;vGadcucBGfo3PfeczcmfP492ZmwH7R6MvcFl8Kj/xhx5Qjlzfpur1WmM/SM8tkG263qnlRqtptW1&#10;rdGYo6zpDeXC0Seemcw0ka1xXpulwLx26i2kp5W2hhtp2O+DpXM9gM5PZxuD/yZCQZH+ysc/lXb3&#10;99OHPv1ZY3MrzosiDs64M33cfcDi5VgTr5tcec4yszJFOwNrY1oWZO0LsPM59xxP0v7B3TQCq6TZ&#10;fXgHZTlJG0POtbZSpz1AmNxHjogQLnsKwe+MV6Xf+5w58+TuCOZPe9zJ0PVMYD3KZrugtgC2HV7T&#10;6L3aTFhZGLTtGmWka5oiQ7d39h7P2KZQv1pvwz7KkUqGq/hctzvTjTajvITNZzN+d/gNgaFdZ9jM&#10;I8zRIZl5SmMwcMY7pxY5uG812rDn6ehohGdcM+Fa5roDlG3kkWnhPnCmjelhOWpEjPPxfH7CkF3D&#10;5juxc8+fm9kc7Rg21x410B7PX7iUujwrvdNHnOgbk5F9d6Q9kv2CafdvG/taFDYAF54WpJUjP8Mh&#10;vl/wuznYTku0pdrwYlrWu2lz2EvXn3ln+uSHfw7tA/3AA0T7Rb9g2TKNCI8ljNA8zn9j4/CRoUff&#10;s+qL5jQ3OczBI1A7LJsyrHkAeOuhFpxQf8VJ+Euv9QoVKlSoUKHCYw1n6N2T+9BdOxrEA4ggvO/1&#10;qBe5nga9rknX7Xbd9ArTXL/+hElJrdijTimP0p+k4BwuQUgSoU5oYjfm0HWWt9JgUnBAforPCNMI&#10;RBtS3mngse0UZOyMctCavSNK1PV07W1fk9qQKHlmLxlYjfOoSDcNdR/znPQVJH9KkDatFeVAOzcu&#10;5SptNm+EezIU2q6jGWVi7AZsjIwaZeKrYX10gwIc30ny95WktMGmKN3iGg8gjblky/le84u6aFL/&#10;crNjq0xnlORRvsPBJp3bCAqxPrH382SZFq8J55j5P0HMyP7Bj6R7f8f82xXsR2XD8OXSOtzanC/9&#10;hy3De5Pmoyxt5II28spnMmRZbwWFIZTz6adasbTcLQig1Q1Hang/idXuPC2K88E0mxvnLZ1o5Z5m&#10;tHWb70JdW3xeRAjQdWYvwU5p/8a3v5OEKl28dAFOamA9YEvsHw3fK9xlm4f/o/2DNJ9OzTB8zkWz&#10;Xsl4xmS8CET7edtrlAXCbCJfTdhk4Vz7O5+h7aDdMkzuy22u6ujc6MvxvIn0cv6ddUB98mZ6cAuW&#10;86GP/loaTSfpc3fuGuPlKVhk/eyRbBdsb1x7gJBYNLa/lgXIvDH/HBGy+V76gV2rsZ3W0v4uWDnK&#10;lWaK8FlUm6a7nSMJXKGNsDvoDwif1WT1gTBoF0f0CLYPQvdMCq+5P97aEAKQsdew7YRAzmeGlyL4&#10;3uoSxvoioHCy8MLmtwNP7btoEdOw/1vF52GZWxQKRw+MiOK+Br9Igb2X2yJYpzQ2Kgo/tkYDF+jl&#10;eMtAaunwgHPjKU0mPE2M63P8W8PV6/xmHB1w9fss1aNdSkMcy5JQOSqN9M+88FvHe7UtGp4m6aMN&#10;XjYc32Be+b3me9cCuEo7F6/Ymo7ztNFeRhOOUCK/K3xPkewF2q2N7OAfvyGeE6Qp1jxYHlHvtEG1&#10;EefaNBbS34Xtczb6tb9iuAsw9k7qDc+lvRc/lnbOX0gP7ryGbzT6MUeSCNZf1KGFG+GfZr5UfKlu&#10;39zdyboWyn5YB1Yv1qJgs03j3vahF95bAQbwJK4Ef+mlUKFChQoVKlR4rGEiXLcfc+j41adNBgB5&#10;xiQ1iAamS5oCAfeaU7pwycrN1WtXKXJAKvT9iBRNjb0wOIZIycKvzHBFI8OgxEf74OAYwhWltpDW&#10;MsmUaTkpVeleYcJF9t5sSDTFfybF4PGC7ABuWr3LadDfSBefej+Eu2EaIc4V0mPzOmANNO162yRf&#10;0CTXqgVpiSwbhQFB1XUU2TOLFtKUSbN4B+mVZcV0iFkSNe5pR7i29xUSsxtn2Sa1wx3nxIzxg+Xj&#10;oRmyc2p/47yV7RM1qZ9MCWlEWXPPJ+f8mZ7FaD/VltPUazfSej5Og41NuKuBufMtRxq4IptSPcLG&#10;HW3mmUmUsXnlE//83kZrcO3Z8Tp04/mT9Fich2P4XiZ4x/yYG4RXCsNXvDJNhLc9f+d1LONnsZMr&#10;FJ5FGXMPeJYJGK5gtjaIYOw93BKmtQn3dVQTagBp8bqiNExNYaxHMmKI/rZnf3w8StORm3MXdvB+&#10;nmpdlDkCaID1kp2bJkKkY436WKOejRAh+ga1eCE57376mTRGuM/uPIF4Uc81lA/i7SMcSw/aGf0f&#10;HBzavnWaZreL9IBJg7kuG7V0DHZrp6ghGywpamm01exgQ6zde3sP02h0nAaDLuJEnhAx62tvOUrj&#10;9SyN4X8M1jRogvHDP5kQepuZxNEpMK4f++BH0sPjcXoDbGjFdRnUKcE2ynOoW2SBiB7MsYn21Fwj&#10;XU3UAfLJfs52bAs3gHaTe7yRqgXbZUq3Xn0lzcZTMxtbW/h+dFOjO7Cw59ytj3KPKXDky0euVL/e&#10;Dmi8Du2bgrzl7Ivz+PxusLqRH6bF6pgG7y238I/6ZTmxP1kfRRnbHC8M18fYKFi441ysuYdXliLD&#10;plEbYg3oGfumt183DpQ8wmXbJ9Ok4dyxs1+OujFezVFT/zr7txv2fbJjjoAy7snsOM3xnObocN/7&#10;IVk48ldDm7L6wzdhBXZto4xIW6+3gbbrayesreMp+wETDNc+Com8cBeHlYF9b1gmfF741iF+65cw&#10;XM1O5j1HXLQ3zu2kNhj5E9dvmr52nnnPUcn5DOGxbG2unFEiTqaBfZFlRptdE/UkcA6e333uqmJC&#10;WY7T6TidP3/J9sxPF3v4du+iS3bwjUyIr50u3Hhb+tQnfjmt8B1sNpBm5Htd46gaWtR6iHKhDgD+&#10;buFRwbAErAx0Zc/4DhcFdzJML5HX/elgHs+C5Rt/FIbc8t6fsSyQA5Qrb1ESKAalkJ7tdW4KMHcn&#10;DJ95iBUqVKhQoUKFxxwmH7e7fZtDlyQhe2nafkBcwRTIJluQpGhTm5Fw48lrJnV1IM2b9EWWAEnE&#10;hIqCdCJpRBIa964Se3sHZvNd0c6Z26PI0ml/83s90L0kpCkZLhhGb+NG6oAhnLv2rtRsgQmBjbRh&#10;83xqrhKmYcrJosmWKFJSWvaw8jwbCvd8ZxIxWUIYzZmTRXBezINBaJSMKZFR6oXYyfL0vaAApWME&#10;6/ubyf5Z/pLm8nwZ28X1nBrCEA41SDHcNhgQ/WwMt0xaQ014uixtLh0XwyoapkPvCF3rufIvu+D0&#10;TCBWt8OPajQPS9d+b+WF++L8qe4JCKIZ6JaQb73jmgfLeyH9Btxn+cQtg2TYKnsyLtl8znPC6Z6m&#10;0+nb2eFertwr3rN54HWLusjBslfWaqze6L4Jm2F8/dueN/tdN5825tXrdW2feQcJ4Cyy63pOadAf&#10;gmEPzPAUNu455qgMVzqDhCT0LPDZdWohrDbaEv2BF4HhIr3cedJu2sgT9wNPudIceeQZ60yLsU1E&#10;whX4LKPDMZgf0kdzf/dhOhqN0z/5pV+2/e57ZFnwY6enwUbLRHnBcO8x7pkX/EHivV7EqlkmZGJM&#10;H9vavXu3bF/xwdEe+ZOZZqtpZd9sD62yGk3XaOf9C2EGLI6C7aN3LF2WceF7EhXO0Am5L4Ju38zI&#10;jdZ22Bwy2wee0S4b77uwYbhmhs/g2O/BntmW5mg/3B1jNtxQ0x/XYXAVus1VB3O3coU/O7HO6srb&#10;Kk/aIxunH8V7tA+WirBn6O+8Jysl+A21sOwOdYx2ynIwll8oDxslQ1tSmrkjx8JGmLQ1p05ja4js&#10;GdMjZr5K3cGmrSt5+tm3p63t8zHPi3ZGhm7lRlYMG2EWyzirR9i84reVz2jYXu19sGG2B8bNVfPj&#10;yQjtum33o6NxmoC592oTWx/wwid/BXlsozy9PBroAxbOkqORbG3+/Swaf54bPffvQG5sRMGav7uR&#10;XTb+Dc7dFI3cMG3FMpDNZ4RGL/DG3ul9GXKvMi2HWfTH70mFChUqVKhQ4TGHMfRWdwiGTumXdy41&#10;8Fefe6opDVBgp7SRMXTYkhSoKY5uuVfdJQWXHnhltq3adLmB92JW2T703diHHm7on4ZhCx5OLoXo&#10;nVa5655s9QTi+WgKaRKyy8bF55HXQRruPI10tPCMJyZxfQAlNc7JNRPEa6S9DsmU8zLwH2EIWTrC&#10;NpbBfNHEtd3HtYVtzv25VsHTcGU1JTqtvM6ZOefn+BySO6VJ5gvus1X9C+5LhxQPqZXuFqNDPFwi&#10;zgaY3TxtcpUoni+DxTgoOeJvSI2yZYQs3QBtvlPaT6J8/yg430fIr6cgv1eQYuR5+eVpILK2YRJt&#10;bopQVsnOiSxPKLuiS7UReWcZEyx7CxOMpIE2S13oDIuGXibjcTp3/oKVewsM3QIAm2aaGbmlne6R&#10;Vq4H55zve288aezl7VefMH8234r7Lv3B/8JYEeoZbqnFzQzZDtLOOVLO8TYRNlenswRsdTk7I8qB&#10;aWR9d3r91OFJV2BKbLvO5lE+cN/C9Wa7l3pcE4J2V0Od9wf91O92zNw9BIOGw3/xSx+F11WaBONm&#10;RqxdhK2Ks5El3M/Xzuy6YFBcq8F8MWkzsCqy01dffcnOv6YWNO72oOn1hqnZaKcW0mPzwEiT1WPW&#10;Kk5Cp66pnj1HOXKW5cjbTu4uawOB0+5pLGy+gqHv8vypa6Wj27zPaH2Rved99CdBadF+dLgy29Y5&#10;2L2nP+uHbB9sW03qAMBzsGiOfNAcH+zBKdgw93jDjZ26B4xHE2tf1NDGuHiGuI0I2pw06gXpZtj8&#10;znD0gBonaVPXhrcz1KO1Sbhj3cKoHKnhkGlr9bjfvJ2eePLpNNzc5o4oZKKBbw9Y/ZJ72TmSQGbu&#10;Gua8jFQ3zCvSAqheuKtCZeNz6Og7Ubvsw4yzsW5Yf+Oqfc73Hx4cJZ6hf2Gri7x20itf+CTa/SBN&#10;x/uW3lYTYTDMNcNm8grfEtoFQwdKizkO2DO9g+EoB0dZbffGKUbvaJeNnjMMXstmmvicebS0MS5A&#10;zcbaQcEIxeu3gpd2hQoVKlSoUOGxRvWDXqFChQoVKnwFwIbcO72Th7P4kGc9UfUf7zXEQ+UxpP/F&#10;IfennnrS3OSKZdY2dsKhhfJwC+06h7bxnItFCC2Kk9siPC3ul9C9hiAYFaH7sLJ7DW+NuFii3kgX&#10;r7+HCwBTd3gZ6WikxdqHPjgMjtDN2HYUXK3TJPGwBA4rFaH02PAN7bi3IR+YPC1ePssF7BXd2WMf&#10;qgtw6wpfchjM3NuwLIfc/R6uYTwN/p7DfL4gh/c2LMdwJiMGh0T4wqPt8ztMANxxKC0M/zEMC9fT&#10;Ryj9AoeFCD5Xfopu8uuT/oqQXw6m6Z7g9jBeazisbHuboRu/l7GxOPNvlsGeF+0wRZh//otwaGx4&#10;GA5Vq9aGGB/yyTZhZQoHVC7kW6DqqKe5qTU9f27H3tfRhrgoqIb0EvVVAzmlWx+yTKs5I0/P7Vyw&#10;xU3vuHod7WBpw4eL2Tz1NzhsWUsT1CdqPN07OkhHs4kZqoidIA4unqMbOz4V9bdEW6DbRQNtFPFw&#10;rJytgwew8KCjboNqZ+umVAa58aE+5ieGQblcCLlPcw7zc4gU5nO376QR0vMvfumXTfXmAmFYfbN0&#10;2D7UJREO08JwWTbcikUnVFZDd6YCF/b+7n3kd5J2H9638Dc3t/Bd8C2WzU7PF0FxigvhcDqIcbHM&#10;ToKRejx+h2s+ifsy+JxGbUjuaKuNC3pfdEfk7c4NFeTYtADesV+zH9JiUuHC/rFM6dYWYdIFypWF&#10;Yu5gtOCJCwyZNk6fcGvdgtNl7MPLGKqmYZ0sOcW2Qr2xzpaw4Qdh0BzsPkDQeA+/rBtTfAX3nLZk&#10;HqmGlW23zeNIo8743IbWERYX6NHmPb8xjMfqmeXD9CNtMqgR5sIWDXNI/OqNp9PG5ja+KRdMgQy/&#10;11yMh+QgHH5jXH2sb/FFW2CmAYbl4DeHZeUJ46I4gYcQsSypbMb6Tfjh1jtOJaCB2WJCqmtmv93Z&#10;2rKpmr37b9hBVNOje7aFt9tu2la9LvolVZC3uy1bpN3uuE3Dcm3BndncYoqwqRjNj7tt2HXRlhvz&#10;g2cMi9e0OZVkdskwbosv7Ox5XLOlsF8yb8X2ymo4DSpDuSu3cYL1WDRR/RUqVKhQoUKFxxkmLrVC&#10;9St/4QlJAmLoVCVKux0snIsOJBE8/cxNe2dbXQJFP7qXoSRJm4sq8CTt7x+4O4mWp0B+i+A9U2t2&#10;pDusDMvVGNLvIs3qPWNTF8DQG5DoUmMDz8FWFiP44fGDR5CaqP5wbgvNeJjBeu2SNLcklWF5D1v3&#10;ZVd6BwHbDGgMH2YL4WiyRXFIA+RuYzp2D2nXQY9gYlyUA/AdkTF0MiPegxWhIJBHlskqbW3v2Pvi&#10;ojgVr8qSdVyW+GQXobSU3YhFF8OQEfDWbT0Lt2VGVGTkhO5z+HWRoQsn3eXlLhsXbgdUhmIpuTsy&#10;d7R51Indok7IsmjmsW2Lqi6nk3FqgxFxFIUJIlsiW7ZREAvPt76R+T996VKa4fk3fdVXgaFCageL&#10;IKNg62H8ZNwEDwJS/pvRP6ialeHNJq4OVvXXADtgmY/wbI6sH4EhTZF2spgJ2m8LTGCFdvD6g7vp&#10;YHycOhu9tIRfKqkhuz9YTuB+YeZjL34xHSA/v/jpzyItKXUG2+i3SCOZCtj0kmpLkZZiWdk/G/lC&#10;Hx6PbPEg88tvxb17t9NkSoUpS6vjbt8PCXHjDIX9nzAGZB3D69/rOO/L8IHyfbR+z0LRncKQrXe0&#10;TwuP5Unovdzk4UR/jHuCi/+sPKJs2NTpT2XlQXg5ETw4heFQBS7d+AI1KpwJw8N42K9RjxzJ6XW5&#10;hRZhwuyToSOsBb5NpMZcIGbfgBg56Q/I0NGfUW90t+bCW4TDNHLR5YKKZMhyrZaZBxjWIcsf6Wtw&#10;gSLbHcOjwp4avpVXrqb+cJh2Ll1J3V4vHR/zyFwuZGbfpKrhsfWBWnzXfKSFbcPzq3wLXsdR1iwv&#10;GI4AENzSSPescxo/rhh9AH2GSW12nC1vbZ1HB0D7RjlsbO2ke2983sIYoqy4LbPJ44XBorkIrbgg&#10;rXjNdim7/F73tLmFlP2dhn1WtkwxPPll3nhvdQFjeQqbhiMZLAYpVZNhcdAmis/LOO1ZuY17KVeo&#10;UKFChQoVHmuYuKzDWQT92nNLAlGcQydcyII0BvPss0+be0ootGV4mIMk76ItiWUGiZR2dnwq2ANu&#10;XUbjBZ/B1nURkkrOmkOXP6pE5LN17zyk13Ya7DwL/loHi+AxgGA24z1jtyMyDeTV5msgPdkcR0Le&#10;TTKn2lGPo2jI8I05IR7ec36MKKaZNsuOLI9zi5TQppORSbY084U/g2hOymjhKXzzb38ZNwsGEh4f&#10;owwp7RPGEgHmk5WieDchyTIMkxTxiEaSs8IuSo7F9BbvheK9rjXSchoUhs1DxrW5jTjLcUeS3I3Z&#10;J+VMvTd/8U+FIz/CCTZJj+FX93UY+iBzIbQV0I53hG2jJnyA90of2wOj4YEqY7SV8xcv4r0r8mHd&#10;turBNmGYxuWa9VFLVze30hRs6QPverdxIyQA7Q/9iGlgZS7RGmH3IPH3wDRo+s1O6sLmgSqck+yA&#10;dVHZjB2mgjLnvDh6Wppx9CzSzvnZzd7A5hFNnSlMp99L/X4fBRRu0IaY7wX8aG3Az370o2n/+Ch9&#10;8pU3LF31ZtfKr0k/cDdHH7AUcwsZwuRKAStvi6NuI0q8PzzYRfuepocPbls77/W7Pu/YItOiH8TX&#10;4NYqMBjkzW1vP1ZHAKNk+phKT6nD4nsTyD+hOi6a06DnedhsMzT+7tE44xnTCJvG2BZsbTUtjx4p&#10;DKoR9vU13n7ZZ2mTPRO8Z9xk6BzZ4Oggv0MdsFau7aGZTY6tffGYZ44I2HZi2J3B0L67nd4QYZIZ&#10;svw4d+6M3Le/gpkjXEu8ZdBSa3FzxpW9ocHDXOCfZvPC5dRFuBcvXkU9Du07TSVLNlKEtNi6JJZV&#10;tD/LG/6t1j4Cwe8342F3YFq8x3ob5T2/X6obqsOmzSOAWV4cKWA+qOCLvttdV1fsv1LoJ/0d9C20&#10;m+XU8vzZX/sFfPv4rea6omUaIa1UrMQ1L1TiUzSu3IdqckMlL8qkaNjuy0Zu5b5sl/0Wr/2eCnz4&#10;LEbk8J75XS7ybwuNrTsrgG4ItSHd05bRO6J4ffLLWaFChQoVKlR4LBEMvQeGTinADSVogpIO4eyT&#10;LJyr3HHvRN3wtrc9axIC39GmsEDbV4fm0oW/y9nZFBIfkTF0inRAOD8VCkPXdGq2JBY8kBu7h2AK&#10;LpDa52+ATfVTa3gdTuppNHKViYvpkUvBFqmbRr2DNIJx2fwh8+vxlWHzgoiDcyZmx72gfC9jFehk&#10;6sx8ShtSPY1WIAeJyvy4nIU8WNw0znLMLeKAfIz4uSLbRzl44APLVRhsbJtEWGt06NKMBVMA48rj&#10;O1luRcNwilD9qY0I5bDMDnlRfjRKkKfV/chr5i/CzsOM59FGCF7TfZ6ek+kV4yuDjJjPuTTC3CuO&#10;KFsyGobJdQ1GM5xqgLzUbSU41WZuoHw5zznobRhLadkKc/iNNK3YdtAudnrdNEOdv/9t7wBThzSP&#10;dsD58gFXvMItWg7aGdJPloF00ZCdkD2TgTNlPASFzYCjA0wrmT0VgQxaYPVgOF0qiQHDb+E5uyXn&#10;vumfbYRpaiKjDQSymiI8MIMW2BhHFGh+4kO/kA7H4/TGwQjpRZtHPgi2fcSKMMBCGSb82NyjuQET&#10;RFnY3CHcML47d98IBoRw4GFjuGnMkX2JdUkjhq5KsZXdKA+8sUeqv9PMm0FtRO25aASFUX6fh61n&#10;7oYH/JhvSxirKtJSxzvWMYz1LzyzkR7auKdf2QqT3wWzESbbFW3OvTLvLEOuwUCIxn4JsmEydfZa&#10;lilNC/Fy5f3uwwfG8tivGPdgc8vLuemKZZZLjvjxoBR8c9DubN4e8eACyQFrhOE3JHE9A+qCCpI4&#10;YsIRPa5gpzl34Qlj5swjc3F4cOBpQPgsFaqf5Wp5W8WP91Scw7xGr8O9992sbK0gC/dZ30c7Q9zE&#10;cDCw/HGunmXTQb9qon3bt5W57TatTvrDS/CPNo9vX6e7kb7wyQ9aGPPxCN/zpR1ixB0hKASrh7Ip&#10;1k/ZEEWbpuhHbPzLMSxr98tvvTN1Dw/1gXKL6Ow5ofjdHYvKy0zPvxTkpVuhQoUKFSpUeGxhXLvT&#10;4/GpLg3Qzo44hWRmz2AoJWgOHYJThufe9ozZYugmAQKZRFaCnpcZukViON1fEZkkE4JLLsFQQsz9&#10;cw84n/UvPGkqFRv9q3jfSOMRV5fzHVeHU4qmCsuGmXqNbAs2GITLpB42w6XJGGHY2erGuFdaXEJb&#10;2wp6zpdNwYRsNMBYuUtqJuWan5iH86LDs4iDHA7XCtMYLt9BEjUWKYaOMO2eU2XMLxgS/TRsLsqh&#10;vZ58Tj9nQe8Up/KR5TvzezIMuS/C11HkZeYjIZQ8XY6UH3lV2JLyBb0vHuxAl2ZCitVz5U+sinEp&#10;fosX+SF4DC3Vpy5Zz/RHjgG7wfaAeMh05Jerh1l+c6pXBXpgNmRBw40tY0BkwLTniJsS+aIOyR5h&#10;7YDxLNBIv/7t77DDfjpoK4yDZ7hyPzjbDln97oOHdpgJTavbNZaB1mKHrxzNxmkCCd9YOlJJBoPM&#10;pTnnNpEXHq86A2Pqwh+f235ypOUA/qZk+UjTHPdcSYxMp92DfVuJTvNjP/dz6fD4OB3MUcBIV7s9&#10;QH7BxFEGLL/p0vsJ2TttrcAnW2K5jI72rG2//upLvvqfq5FRdsPhhtmJ8510zzzXyMZQvs2oiwhj&#10;zUwic3hi721ohVfyV4LaTBmnPZd/2WU3ek7GxHem6tb6ln/gxD5N5wTcsqkpXaxnt739uPvcFrvD&#10;H7vm95Hg6n7WO/NpTH25srKiymb6K6qD1rqeQa9rbh7cumXz4dzpwHbfHWx4XGx/iGfG3Tqoc65n&#10;sPU1/NZY3pgWtm/vVxxxYdkPt7ZRZ520c/ESWHnfzLrJdlS344Nn80VqIgscRVrit4AjBzwit4m4&#10;LXymk+UGQ5WuDBORWBwqC++k/B/35sbB0SK629zctPzxOFaWSbPpI0LTWai27fnIUbu7g/hqqddE&#10;OwKDf/2FX7ZRhUMbueDRw74DxFKBcN/MEGc9Jxh/8V5tx9rJGeZR+DN9Q+mENtsDIS9i6I+m5bQw&#10;HUqb2plMXroVKlSoUKFChccWJjY2usPvhRxKWdQMRHCztSc3rXy1JLUXUdJrtSQ9rNM73/U2SDO4&#10;x3tKbJ2ar8hdUWUVHnPPurEoSA8UKsT+KUXy+d7urj0X46UgSdTAYhLn8mB89WPd2A5jdW1znN+W&#10;lBye+BZhGbWBJHdEVgVz6dIHUrt1Dv57eIe0NWeQ8JAuHuHYgqnBcB4UxlYUkzkhGO6dXVHrF8D4&#10;LX3MJ96atA67DYnbrsmc8Z6r5JlXSrO05+MDFI1LynTP1alMohv8QzqZn7rt//R4GD6vja3AeBog&#10;gSI81gy1lBEzSuBwbytlGf8cccDLBpgj7UULkj/nlWAoZVOCYxppTJItGL4jitKenskPkT/3e/rV&#10;e5nsWciLvCbIMnnpt2T9lILzNORh5P7M4NYewU0UXGaKaaWRHwTvoPTL9EKC57XVAt6TWdicNJyS&#10;jYJqpjoSSEmf6ybYvniADw39eV7YFlFWnNucjNLGhYvG8Bv9TbQpsHr4QSNCXNyfW0tbLHswrN/2&#10;dV+fOvC3hWg4ZrJ0smaHpzBtg14v9cNQ+xq705SjL6xntg/8a6F90O6hjSJlabQCe+FcPdoz43JN&#10;VCk9XKzSBNkdLcD2wJCH6EdIMVgNV68v04c+/pl058FDMz/xKx9Le+NZ7AOGZ7a19TzBq40GICjW&#10;ks3ts/y47p1tscb2CHPrpc+k0eFumi8WIP9gjN3N1OS6DaSVxW1zpOwcMDwwhHUotmhljmBZzlZf&#10;1tdPtjnZuiZ0L8N2baMx0YZo5A7Fggsapp2R+b1fu+E/Y5nhh2AeyZB5a98Ypin6nNAGi+ShM1zk&#10;wO+TaQ60hoq2wjxb20J7Qtnw+8QwqC2Qo1YMipoAuXea7IzhLBYTG7XgMaFMzXwxtdEPmm4H7uDp&#10;6PAY5cidDChL/LMRU6ST63OodXJ5eJRWtloe32sw9QXq0tbqIFyWACraRoSG25dNc9/OhZtg5dtI&#10;8wBvud6mk5bjh2jfEwuXe8z9OFQwTCsvNAMUqinPtLyyz7phD2ExidmKOXK0k2lFI6AnqxP11U6n&#10;a245usR7jhCw/iarMdJODXH+O7TT2U6dNb7NYO91pmvYTyuU3eGDW6m/dTHdffkTcLdM7Qb8r5gW&#10;fi/53cxHJ1jOVg9RxxnYtj1rZtvOHPzTkbr2GGmTv5PfqZOGoE33hEZg/Vvi5UL/ZOwGa6Bsb+7+&#10;LBTDz5HHR8M8Et76K1SoUKFChQqPNYwrtPv973UBgKIKJHNIdlzly0c2f0RJAlKGS1SQNiCFUXKn&#10;oaa4JUS2/oC6f5tpOh9DgluYGyKTLEJclgQ3nYCB4N8uGDphmooobSBMsyFxuA/+CUpjkhTT4mFy&#10;1bCDkhftgrSCfDSG26nV7qbNredMQlrVeHQj4oFg7cc6UuMPpL4aWA8lXxjTkmVzXGQY3IMOhsO8&#10;ME0oiwYk8zokcqaJx60ueIQgjAvlkDwtTZw7d01KS0jOfJ7Po+TSmMpGtqSsohsD7r1M/FYMPdvL&#10;GiMpNVIqYLAxxF/4IfOiTUMpGuFIcibKaaGRBEqbhm70rujOJfPTnvs9wbo0O56RGfO6KOWeBmM6&#10;p+GU5+UwgkhkyI5Ltb8slUCJEXq9sUwkxRfz7deaL13NfB/qYOuc7QQ5v3M5tdhu0C5aHN0BuyBj&#10;3YBXhv8t736P7arYAhNh3tHAvB2iT7B22PY5wkLDVfAciTL95wiP+eHcdRf3XGVOpka21QOb77Q7&#10;adAf2nUD8SBEZiS1kcZhr58G1E4Hps9WQOaPmNKnXr6FfoP2CPMzn/i4tYf+cGD9Epnjf2esMGSX&#10;ZDDMKw1ZK+3R8bHpmL9//47pkkevhr+6MSyGwz7HkTgfdWJdI88MGFCZernyAc3JfvHlgHkyO2ND&#10;eTxo7bjyujsNXiLMovcbfkes/pkUGHsb6WL6OJLGpzQ2qoEy5TejCeZIFuvfNq6n8X5nfQhX/PZI&#10;LwfbEMuc9c9o+Y71TG17LDOWL79JHp8zO5vD5ggJ3nGOmW2J6HT7FuaEq9oR5nw2wreBbJrfZyaT&#10;40HN1BucR5i9dP7C9TQYnDNNkr0e6tzWM6zxzT5GewDDp8E3y+rfRqo4esHWZq2UIVp8KmcrV374&#10;Cvf6vrPvG9uN515u+NvIn7GNE9S8xvRzZTttalcka2X75ohYr83vLZ4hX0xfs9Wxft1aHpqe+ddf&#10;+DjyxxFW1jUrjuHz++XlR8P49D0rgqMibDteXuw+nu9I7iNg+hQGbc+bQ/myeoexRmTPPc/yxzo2&#10;2G8iw8zDk61ronxfRDn+M76cFSpUqFChQoXHCcHQT5621ulSv20jjY9GkB4gFdq8N+eKXMrgala6&#10;o3n7O94BaYR7ISnlMAxI7JB4yHopL5hgEZIIIQluEqvcd3e5yh1hUdKzq5DgeG2SDcKwO0oqZuEZ&#10;3UHSWYCh8mGkxRkuGQVlSuRr50Zqtvup1blKDp9mazAchsb5c0htzTpYOdNOg3SZgdTqjJw2n3Pq&#10;iZqMeC1mzmJj2pgXRk8GwpiRe+47RzpGowOkY2b7S8+SsJjmIsTQT4Plj9IhrilBExlDh4RO1Kg3&#10;AO+o25l2omQbMLYX8Vn5Fq5Pg9JMaZK2S5w5LM9mnx2OsdBCXGoGb+bHccb7UhpORRRzVt5hKSSV&#10;nbO3AlD2jE8MnVG7TZ8uidMrpf1lnHK1wjU1x21vnrO5couDc5ZsbXDfnZPZrtLXPvOstfcN9Cnq&#10;4G40OjZAMJ5xX/syHY0naTydmaEuaqbQ5q1hmig08j3RRmrP4or7BdojmdhyMre5WXA7ywM1ybVR&#10;N/ROrXgNpgvXNbAguv/Zj38qHUwmZn7lpReZSWNrrE/OG1q5WZ7d4jxgs8W+j37I9ob3d+7eQvs+&#10;TnOkm845B8pRLZ52ZTtF7Hthnj0QGNfnwPJkHXpZelQel+pLtp7LPhPunEFmyOreyuxN4rC/SCbq&#10;y1PlRkESdCvDt7omI+Q9883vBrPKa8bFezJIY4cIkH3H1wj5/CmD4jWZWavDET/UJeuQTB3thTZH&#10;fuiGZjGfGivvtbvGaqkPnvHU0b+RmjSejI052lF7qKc+2iN3Sww2LqZufyMNt6iPfTNtbl+2/dsc&#10;XeBowDT0sc/nRzbvbnPvPJcACbQ5ZCYUabS8Iz6WgI2m8MoKi/2CD2nnfdPcm+Ni+bFtoV+gTAQv&#10;A7Jxnhw3s/BsbVVCvtCcuXaA5acdHHZiHx/U8B7p2sB3vN/fSp/5tQ/hPcqeGhotYsbhbc1+T+xb&#10;HQbJtPpAwotti8zebtlmYDMLp8HyVkKeRzdi8Z5nus/bDVFm6HystChdp5nT3sO3PVfYeS1UqFCh&#10;QoUKFR5bmLjU6w++VxIqbduPiV/82hzSIqSZYY8rDBtpc1iH1FRLm1ud1Os2zFy7dgVuF3a2raQy&#10;m2cPdibJQbakWO5Dp/3woc+h28p1k6RC8oB0I+CJpc2u4j3NcuVSnUfMNHsuKOUS7fNvg/TbS7Xm&#10;eXKmtOB+Tfyj3vhiqEUmiUtIcb4KmjZHJfwc5yaEQF+9SzGP80OUwHkKD+d+WAb0f3zse3NnkH7t&#10;jOSYi1L+3wxi6HLL8AzyS/VmSLPm/MTQ51wZy/RCyid45julxBokXMVNyV7hZXlV+EAuVbrRvWyy&#10;jiIkkRfDFLLwQ17M3qE8eZ1LyG6XcfZzGNbfmxi1hRP3lL6RB177SWEsUt4TLEtck9LaFd8zbrfN&#10;ZM/YTutgwWRmjTThPuHZJA3AcKmjnyzMzg+AW4bfRn1wrvrb3vte839l+xz8kVWhLCGdH/Osc7SP&#10;Oke8OJcHs5hRx/8y9bmiFzEfHxyaPgjbx4ywZqh77j+/Nxq5fzD+KdpBv9u0zns0PkozpOHoeGxM&#10;btjvItxGGrVraY73/8dP/1y6fbBv5u7BgdcrytvYOcvF8qj+wDKvpU6b87x1G41ge7h96/U0Q9w9&#10;tn0y8/7ARrHIkkxXgu2Lxq2NCrEunYmp/Bimyp/3RF4fZ8HricF7Kt3YfK9ds53mhu/OCjFIWAau&#10;P/BgYeOdMdPCM4bj6fN007CMmCfWGV2ojfAdbbIw2tRhzjw6i/e5cMsE/tOf+hVLgayZYbKNcP0C&#10;72moM4DtiIzV2hjbDMp9BpvXWnU+3LloJwFunaM+9s003L6UesNNY+dtY7f89tatXVCzGr9RHN1B&#10;apkYN9FnBfu80maaT7EFlTvLxcDXkUcPONxb8P6MI45cRc+gOFLQ6/f8OXUQohz7uGc8gyHP0ofH&#10;us+5z6foV/NF2sT7ZquXXnvxU2iDW2l0dDvSwLVebHOnrVtir2KdeXvUCKTFC5v14Xk7+a0q2ro+&#10;y7CfMgTb4WXPTrZ5jrY4vEwKyTNk4ZSg56e9U9gna69ChQoVKlSo8FjCfuq3L16xn3eN7Q8g1RNb&#10;YB7EczfPm/07fsc3m91s53LApz7zutmzJVeAuhRhCCf5fIFLEFzRSOw+3DP7hRdeNJv6iAlJGqZL&#10;WzDmzSBd+qNOZWICCZOg9iBibqIq4zQrDZ7+DrMbzUtmzyEpEbWmS2eNlYenk9IMNWe9M2rPItZ+&#10;rzQIHLkwxPvD/ftm7+3eNXu+8LTVCtl4K/ge9xxZWRozhxWS3dz2pac0mhyZPT14aHZ96u83znt9&#10;dc/tmE202pR+4SbSLVvlndVTCWJWYhJKE0dh3NZ9pBXQtepLWFPKBhQ3JdfToLDLIDsRlO4zEe/l&#10;zk43A6Ios/xmZU7mBNioClCsCz9RqyBZc+0GMI4RkaeefM7sS1dvmr0EqyLa+8dmf99/+B+Z/b4b&#10;V80eg2EQtdg7zvPKBa16qHNOEWhHWCrKUYzKjOLBkMwY6ES75Z5wYrl2fxsdd/f6xNPyB//yD5lN&#10;vL7r7abBvfZAM9ZcZNJ+xGn74YFbb7xi9oN7t82mvgOi0/bvhZ3PDdSCSamvE661EXE1vQKKjJ3Q&#10;vWzX0kY7b1dE+f60dhCfgzwfajdqA1kc7rAGdkjoOa7cKrVXG74L6JnPpTOsiCvC5KlzBPie2YqL&#10;2s8Ipc00/wGNiHI29/eHR143xMGuf1tM/Qegdngw8rUzvaF/p3euPWV2Vp8cNSXi25WVsfp65Fts&#10;lVjHt1X9QfDzzvN8CFqToueNmrc75S+zw5utQwooBu6yIK5efcLs85e8H62Tp6/DNUG0O97eoguk&#10;QdtD+MSH/6HZL370n5vdbvfNLn7TdM0dWETebk7ms5yPbASl8O0polwexKNhu1+e9kaMJv7bwPUK&#10;xCJ2J8mf4srDORuKP/NrfytUqFChQoUKjzVM/OgNN2yVO3/labchRXNOaKvXNyZ684nN1Gs30vvf&#10;fzP1e420udkCi2+YefW1+5DeIGGsqXGNK8N9joGCaTFMyhG0JfFMxi6J7u7u2XOtjJWk4ZqJLBD4&#10;9TkIv8c7+wf5x+YqOB9ioacFV2jySYvzhq3UOfcOYwvUCMf5W0qiLklDSgPrWM25whKSGzVDQVql&#10;mYFZcyUy5zFtTyZYPw3BtHV7XGXMObGVMZjDgz3Tv3ywdy/NpvALZmWr0cnijBEwbe63bMrwLObz&#10;JDKWWb43N1w74NImpX2GswqpH4lmRCh/P8WpNRhkcUkytvCAssSZsxOH3CkNRX9+H3USOO2adXMC&#10;qAMie1/wU8RZzN00gsGWr9N9n44gGI+wN59vZVi4xzs9Z9KYPksjPHlevC1zfpOu7FQ1vO6CpS3m&#10;s7SxzXPo0S6ooxrlNDumxqt1+tpnn7MV7Dv9HupsnnhCmq0aR6IYr2knhHsath2COr+pQ56ntS3h&#10;hrqrUfg2l8ry2QQr7qPPdOpNMLdGWoCBc6V0rz+w9SzU2EabK92ZsQcH+zbv+JMf/Iiln2Zq842+&#10;FoT5shPdED8ZIBkNtc/x+SxOCrxrc+cTSzv7cR35Zg5s/hzueCYC16PopCzOr3v4vqLbyjOqVuWM&#10;BMIv2ijZzAmbpQ2w+OO6eM/4eM2asXCRJq55yXbL8FnZxPPsPQKyZwjxxHNc0rb5eUun26YxLQy/&#10;ESwTnnnNdRNcy8BnXIVtbQB+LClhfD6X88weV97O/FrEmJ9Hli81vLEMafhdYRlOJiPUERkmQof7&#10;OT8DKNBzFy7aHHmvf97YORkfmzXjY31Sf4DrEHANeF5ErDkvl7RC2YHFm0l+zrn3C887TVQTLhGp&#10;Be7G1vPAeN54shi107Fs3GZZ2WhrhMnRLqWH5WYnwqGFcyV/q4U+MxunZ9/+ntQf9NFPkCf+BrU3&#10;8A6/L03OpVNTnpcR64dro9bLCX7DttNrn/81hNVInTZ6a7QlX73O3Tpkx9yr7zrpTcc9jM7l13eN&#10;5cX64HoFxsH6lGFRISNmn2bkJncv42FrlIDn2SMYAI4B7UMX6PZ08LlMGV5fp385K1SoUKFChQqP&#10;FYwu94ebxtDF0rodSCEQyaiDnDqFr10+Z8+ff9tlk2paXV8xTfPqa/smgUwWLtE2IGVRgNB7Qtc0&#10;lDhpjwsMneBqTj73JMAt4pcfSqG4MCkvRBuDpN0FGBSuIOc14a4ByY7nMYOhbD8LSYnatVxuWa64&#10;GhySKtgU2fhiyj28ZOdcLUwpm+ekc+Un3jNM5NV0eSNsqk2G0AVDiZTasnZNmtzfvZem0+M0i9PU&#10;GJPleoW0cwYtJDUxlaJR/vJ7ZtN8ZzYhbWfGUGEWkG6J6WyEv2TooXPf5mjglgwdBdnZ2PTnAM/Z&#10;VnyEbDEF2YLSJxTT6/dej29mipqiaGwFNMDroi3kaTj5vAi6KaeVKD8ph4CUeBri3ufI87DyN54u&#10;Js1tXOCV+aXNkCi5o72SAbBcZpOpaQbsDIa2grg5oBZ3uJziL8rpfU89ZRrVnn7ikvklS+Eoy4Kr&#10;1FFn06OjNBuNzAzA4rky+gjh0c+S7CLSyVPUqAGOOq0n+3umf4AsGAHaNClXsx+BgUwQ5mi6MLvf&#10;4+hUI3325RfTMcL/B7/wQUsrTaPHlc9kOl5+ZOZsN5ZngAvrGfbx0b6xz/29h0jHKvXQ/7nqnaf5&#10;0b/6NEcRODKhtsF3OfhNiUtA3xoxatVD2S6Dz4tusnrOLh6F8mOZpBX+5cX2RjNxLEOmmS/Yb5FX&#10;c1NipTT8bojlsT5ttTkYGE8i4zNnw3jHUQ8Y7is3vejItwz+WDvwUUK3+X2iPRofIQyy6gWuD1FH&#10;S7QznnfOuCOuNtoK2uHG1rbZK+STzN5GFuGe2S6WIxk28+O66fl9Z3ysh9xwZNHTh28M0wg3SlvR&#10;WBzMG9qM5ZHPGR5sN3keFZ6xc9wrDL6jsdEDxMvv2ngySl30n8PD/XT56vXE0+C6w8t2RjqiQv2g&#10;34GRw6P9DlGbZ6/bTIPN7XTnhU/it2uQjo7u2Sl1Kj8ayycMatW+oyoXnnZHw35NJ36iY900PrLd&#10;lE2x7cmWKd/nz72lZQzdvtN4Gt/HMkPXt5Yoxl2Eh1uE3xd7XIUKFSpUqFDhMYUxdM6h05bUXG+S&#10;oS5Tvzs0ieXa1Qsmxb77Pc/gXSs1ITVRUqJ58eX7Jtu1ugPTcjVdQ4qsQXo0Pc6PShm25xv/xmC0&#10;BM9Dt+eUkgFJK2su+zRxklIH/fKhvcqkE5Of8cJXudNGnHDd6/M85mZqg6HTpq51Yjb3fbSc8zZJ&#10;FiyGUjPEQ5c2adacAwczb3IUgvOjkIIhMems5/GYbGWWdh/cSZPxse0/pnTZtLwhFUgL/zWQDupg&#10;boDa0x+lrrcyjK9YZpkUFpYY+hzxETxlyaRASKMGirAAZ1KYz8HWBlJCFrOGJJufjS6UpTyvB5cO&#10;ZcsI+fuTDL2IzE1IoMJZDP1RafNkeILm8WjKPgSGeZpvPbM5Wv6Ntq64H/WTx8B3xTSTSdhbGxBC&#10;WZvmODDX4bZJ4YPtHXfP89PRKN519Rra3CK948Z1PCcThKSO137WdC210I+aaCM01IrFep4gDjjW&#10;wYGp1WB7rKcO2LmlYTZG/2MaWp6jDm6a9bSPNjCH+xr1XYNid9H+uJj2Zz788+n+7sP00VdftzTT&#10;pAbbBPuNlwXBsLk6nW2W7Zts4uHD+2D0E5vn5Psu+gLnCLkHmHWdtwlfGcy91la+cGPznDDsQ3Qj&#10;wxESWMgD/gCqh3K9nA3LdRY+3csQRf+Mz5A94igEn7vJnLJh0bLnSHswKnn09Tdu1qs5Sw559uf2&#10;3bJy5PXSzqu3tQo2n0wb3xh+Vyy/TDNYLPzbCCEZazDJOdxxLcPhwUNjmTTc/892Ja2TC679QRnj&#10;u2311Ma313t5sGD8Y9hsL3TPc//ZK7LvUOSP9Wnz2vTH9MBQ0yHzwXqgX4sX14zbv5Eet2nBZHqR&#10;fssf85q54TVHP/F+NkU8M1t7wWvG4e/QZ6zc4N7i8/zRzTGS8BBt9dz2BfudaHR3UH4J3+A+2lwH&#10;zXxma0ymTAP8DqjZFL9J7el+unjpctoa1NLFCxfS+XPn0oWd82bO7+ykHZjt7e10/vw59LVmGg4G&#10;aNczlAl1xDP/PD2T60DYVlEMuFfbKdpnmTL4hEa/eaxXQgzdOzDbvLcvxkcoLN17KMX70+DvPMQK&#10;FSpUqFChwmON6ge9QoUKFSpU+AqAcfntS5eMr5eHDeorHxp41zueNvsD7/9qs+vSggA0Wj7Mdjz1&#10;YV8piInRKxuuKYJD4MTdu64s4aUvurIKDddpWMFG0QNxGGCSApnZ2heBrSbuJyVfYHe09mH8C9d+&#10;r9mNbVcoc3R0YPboyBfgSWUqh5+IWkGuabVcAUu3zyNIU+o1fJjk6JCHyHCbmit8GI9dqQsyaJbC&#10;slE3IA870n7KUOKaC+xoK88c8jL7dD+2yARYRFmPR4dmT8aetvU0Fsf5TEq6cNkVmRDNjW23uYgK&#10;0Da2PG63y21ACzk4XEdk+Qp3qmc9N5SGUQUpdeGxmqdB0y5l5G3D00KU01tuP+Wyy/LFsTtakS8u&#10;yCnitHLg8CWR+VlE+4l+wINKiM2Ni2bffPY9Zi/HXh//+Xf9NrN/T/Sf0dz99fuuAMMOYgn4sG6O&#10;GNxPzY7nj2peiVY/lLeEAhkOHRLTpednEGU845g98Cd+5K+Z/cEvfs5sotF2RR2CL5BCugYe9t7u&#10;PbNfe+WLZrdDgUyL20ABHs9LcMElkfWBKEPVyWlQG5ACKfmR4g/Vn+pB74Vi/ZSRtYkYqjwrjKyu&#10;47EUVmXuoixzZUO5/6wtRt1x8XAR5TiVH/Uj2Xq/XLj72dLb0uFDV1BF1I7j2aH399TzdrN12RWx&#10;dFsbZqNzm6V6aBcOZyJWC/9O5mXuNofGhdU4vybK6S+XkZ4Li/jNMO3agNzp66BpNyL7xocCHCki&#10;Gm66opkrT7/L7Lc97wrCLlzy79ms6eUwD2Vm6b630+/6Rl8E/Ns+4OGk8R23gQUXawPt7SfN/p7v&#10;/n6z//E/+qDZq37kr+Fl2Uql34hSfcoutkNdF58RUpQ1GnERM/pofKe1yUyKZVSW5X50Gh59F37t&#10;b4UKFSpUqFDhsYaJDt3BwBbFUTIw6cK2edXS6PjIFvNAdAAzPU737txKL7/8SnrttTfSK6+8ZubC&#10;hUtpNlvYkZ0tKtigikcuDCswDYYpo8VUo9HY7P29g3iXS0I0RfmjRmqHMNd6CunYZCAugoNb8hjz&#10;A/ZPxQqb599tEvAYbIzbbbiwguxqDombcgyThlh88QP+8fhIHl5CwwMBKNlyMSAXsBwf3rdjBsnQ&#10;qc5xOvUjB01pAhee8GCDkI6QIHvGe5OykDQtZCNrdcUXeKzreCfJTAzpTMksnmuxjo00wL/bCHiF&#10;54wrktOBJM+waJpdl+q9vAg+98UotjAmDFyYe0FpFMoSq94U3ZyRei8DhleSIxVHFmbh2sEQPR9n&#10;wZ3zvfsru1V4K24CQwPgYhpTXnSKOzOsJ3hxk6eP+bctW2gf3FDGZ6w/PqdiFcY73Dpn5UrlIvT/&#10;1U89ZW7edc0Z1RQP1yiL6WyWptzOhHdza5+uzIXlxAVyDNNHk5B3tGVuD+p1uqYOdgo/XEzTYn/D&#10;Oyp3oR8yKKavzVJGPAdgA9zu9vf/1c+l0WSabqMvsNXSkHEz/Tyo40Sds10grrt3b9n2Ni5UIqjo&#10;g/mmmj53OgAARnRJREFUulNrB9aXfVEcQbtYVnx38t7rgGB0jFOjH0Lxvuhe/s9qA2W3cQHD/36v&#10;MATda1toRtUF6w9W+mYXkfVV1IOnyRdQleMop1fvZOs9gjHYgVPAdOysnFiA2bGNUGkVPKRGv29l&#10;3cM3l3XcBJ9k0ldgggzOF97RdmZo7RA2lbjQARep2eI2fNtXYIcMl4qoaNZL72e2WZLtAN/a7PuA&#10;urF3MEyPXxfe0z1HwOw9wqMbtCOWkSuTwTP+gx8zKHe6sef4plJpjinsma6Qf6QJ/0YcGcX3/2D3&#10;Dto1fjeOdlO3hz6CcJv1DfyANdMK5cNvyrA7SkejafrAu1pop8vUqI0TB4RpWr2L+L7309/40X+Q&#10;Pvqrn0w/8r//WPr8519EGEOUUzMtbTsy2wLTu0jtlv+2lNs0UbaF8r2g3zY7IhbQSB+KyaBFcW8F&#10;tZXT4e9OflkrVKhQoUKFCo8lTITrDYemWEYSRr3GLTKNdLi7b1skNjYGkCJS2hgO7XkXLIFzsDQ3&#10;nrwBGyIQpBwKEGtj59wa4RKrpAqFL2nl+NjnE7htjRBzz5C5hwnBxCRpXofSGVNZCMvnlhFXm5Jr&#10;O/XOPc8A0wG32kAq9eMHweKRXUpyjWYX5AKMvN2xOf/BcMOuabglx47GhIRMifZg7z4kKyoOOTbp&#10;kcyFkmjd0oACRDyU4viMiZPtrAUSqCU5l2SLUNnktr9XvnWtuXO501GXTB/fy6Z0iQu8cHdkYMYg&#10;YFoDXxNAMJyykcTtkrWUUjCfTAt9eXo8X25bGj2qEyg/Ul703JqAVao/F9Q2BKaniPI9kYUd+fBY&#10;Tgtb7k6WJcsRL9Eqoq0hCXRalszl364RPm1XwQu/CItbFKnAiOXY7w9tW0636f3gPTduWJl+zTPP&#10;WLjHuM5ygmCZFm2/otIYvqOymsUCjCXYU7/XA5topOPDozSnIhuOPoFhddEHPSvIF/K2t/fQFJDY&#10;+AHaxZ2DozRB+/27P/vT6QjsfNHpW5un4SgUMmIlxXrm1ky2/fkcLB5pvHvvDds2pdECMnSv/6in&#10;6LNk7SfLKGfuJ5/n3wPk1v6W4c/PhvwrzNNQjC8uYOx/3HqaZFh2ZgWyOMI2v+FAfrK+LLfWbgr5&#10;k9/AaenmM5k6v2V4tliShZ9k6NPDQ2N1+g50Nny7WitG3ercP0m77SMnPJSF31N+3BkmFWXx22Df&#10;L4Sx5HY13qNd2LZdpi2Mjazqg3sCXl9MvmfBr4v58rx5WbLseKf3bsENL8JYXaMc9Y2yQ4CQrtqq&#10;bSMFy8Vxmo2O0grpPd6/m5q1pdm9QR99YJR6nfO2lZWjstxCOZncSwejefrqZ2ZpTEVPNW7j87Bf&#10;fmma9h6M0n/2h/+n9KEPfQzljDKzrdVtyxAPvGKyOi20Z6tLH90o1heR58ftIvisaHK/bmu7Gvu1&#10;w5+ftW0tL9NH8ahbv46eWaFChQoVKlR4nJExdNrZr70/NgmOkuDGBiRBvKMaSQoGnTi0gebKtWt4&#10;B+ky5m2k0F6rQOVORtI8GTrtvV1n6GJncpdL8FwL6H4yqdhYI9gQ52vwnkzJ5L32JgJoQYJ90u5H&#10;YBcMh7NMlFjbna7NNfZ6G8ZeOdLQBivnnDnTRUNFMZSgHu7eA7MfpzmMzfNwJSLonDNWzqEyn/AD&#10;43NV/pzlQ5vpJch0mO6i5FY2YseeX/iBV17hqT/Be8Ld8DbukX8vBzJqskNIfozXyoWLRztZHJ2N&#10;Ad65VG0SuFHTk2HqmlD6nZHRnVnZvd5Hkk+g/Ch3i/jx0ggAAww7d68y4WNd+1vaWTin4NF3fs/n&#10;xXdql1lbithZHDRa81D0o3sZMSWupSBaNlrVRBvx/LX7HWPHPVtlvErvRB/hCNHXP/dOhN9IXNBM&#10;tk1OxhGejWEffaptJgub9QF3A9Rbu9sBmeBkINoX09hqJioZZp23mR6WDfPB8kI8POSlDzbNHQ2f&#10;u3UrjaaT9JMf/sU05dzdAH2E7RVmvUL/QDm0wMrrjVrqIr2cf9+9fxftfppGx4een2B+dkAM4tNA&#10;WQNMUGVCOKthH/H2r+dFqD7Pgvf73J3CKPs7LWwhT0/Jtr+PgmVHNzJZ3FkaCmGEG6bUbLjxZyfd&#10;KIxiPmSKyN7bn3WagUXz0QwM05/W0uz42J6p3qjSmd8cHkLFmrejnOGXCr/4fWqgLhkNV7GzPOdz&#10;qoxdon06M6fqa2tn1heYfsbCkHid113RMFzWqwzB52yPviYI/mjzH8KgMhumkddmo72y7ePCntFY&#10;U2cAiDcDMmpKyZhuHpSFtIKqpylV4YJFHx08hOtlOty7j+/bME1Gh2m4sYViaaQx8jldtdL7nmml&#10;ybyZds6fx8/B0Mx3/6ffl37qpz+YPvvFA3zXkZoO+hLSu1whHQiR8+jcedGs+/osKk0rgnktolg2&#10;b2bcrZeXGLrm0PHG/r4ZQyf0/DTIjf8usZQrVKhQoUKFCo897Odd+9AleS1mLkGMYx7n2uULZu/s&#10;bJg9HPo+VOJrv+79ZtsRisAi5gcUVlnqcDab0u3bvs/yiy++bHZ5zyrks7jCu5Xvc6W6QUM4nU5j&#10;TsLOEUQcG34wfmvnq8wmPyeaDU9vO/aYFw/ZJ+azfL7q6PCB2fuQAInYdokE+QXnVwgxPb0Xs1D+&#10;lW+5y1j1KdJWzhrlx21Jco1gk/NIA4Rsw8IOKcDzqa9HmJtUj/cTX5U86Pt+TmLj2nWzVQ++kyGH&#10;0idov7rsZajP1X0WTqQpuwdM6C7grLaQI9IS7uDC/pbdP+rv9GfEWXGoDeUrTU9PE/mzoHdZ/YAf&#10;E5znJlpgB8R04u1xc8cPM9rZ8nULv/frfoPZf+h3/z6zY9spGLm36+IeZvWjdTQsMjaiw0NWCojB&#10;gbSONKghttqeFtBns/7uz/ys2X/+x3/C7DQ87zZQC/0NXDlP8DAm4oXPf9LstPa4eTSn2V1vT7Xk&#10;aaQa6CJUTkUGV0ZWhmELutc+ZrXH08IgynVSdKfrsl2GjRTRjr6rsDLdBDHSlTkMd0SWj3Cjvd1K&#10;91nt66y0NMAUicOJ67c4iu8PMX7gui+asa+8c851StRbPofeb3v9NAdu1/W9iHbFNRWE9qFrFCj7&#10;pkX7JaTro5xO1als5TOvJw+DowNuRxsJ9yoP7hQSqHqW8KNNGbeXYS3CaMY3qtHydtfd9P50/orr&#10;F7ly/R1mP/v815s92PJ96E/XPmb2Fz72z80m/t6P/YLZ867rXljVXDdJPUXbbsd6hPimtmJPfLne&#10;VJ/CafWZtY2w9dt2HPoEtNpdZa196OW2IpTjPA36dIZVoUKFChUqVHicYWKV9qELLUjelNqOj49M&#10;Auv3WxBWl7baHeJDavEs0cCVq1dMgmiCGbhgsU6cMvB5kkfnFCix0T46cmmlPIcurGuQ1igZw9TW&#10;YgKcM0Y4SBvd85AVxpfWft8c3Eh1sPFZc5CWkFLbra7NcXN1LpklNVq5NOrzRlxRyv2Qo9EBpNmZ&#10;mQmkKGpO4swK5zfpz+bXEQ7tJqStBszawkCaTXhCYCZFaeWzS64sF9+nznly2EiT7X8O454tAIPK&#10;SNcu/HJexCW4ZUjUGQWGxTRwXow2NZjR3zpGCViPQmeDrBHhmwyX10cRvGceWUe0ea/6YvZ0L7eG&#10;SFJ2T5wMNntn1Qlb+//p197Ee5u/hs1SI+ivaIo47Rlx1nNPKOfkJQ3zbzH8k+31tLn0HB4Gq9T8&#10;qSoB+mu0WV7L1GlynnCRnrvyhB3o8s3vfK+5oXuWxdHRPlj9OLU6odmKgH+2mxHXb6A+6zzDFEng&#10;fJ8dQoL3jG56PIZkP0/ddsfmD4+mI9vHPp3MbOSq3mpbe/lnv/SRtIc2/cnXXrMwWs0+WgBbAUzT&#10;d2OwPoij/V07ROPB/XvWB3o97y8+Fwr3DaYTZUL2BT9qI4TKSuYsFN+f5k4HxbwVWyk/L96Xwy/a&#10;RXcsVzOlOLM2AvbNZ/aPNp67HZVN6JLfqUI8OXP1ONWPZITsWfTpGb5BBI/hxQszPB6Zc9RNtBPW&#10;9ZprY5DwNeoFKTL9H0xGq9Wy7Gg1O9kwmbHZaH9LpJufEH6/2G6bPIgE37dmg22IujdYr6xvvGed&#10;FwzXS/C56SBoNM1opxPftfCt5bsudXpwfVK37+uUBsPUxveXhnoxGkij7hku3XJ0k8egMs1M1zK5&#10;jo92nUc+437J46CRL77hPHQd7Zz9A/k6OniA/LTS4f79tLVzxcJ4ePdBenhUT//Xj/5o+vVPvmJm&#10;ONzGb1Q3TW0UAPHUXXcJB6Us3gb6Kuq3w3KwPLMWvH7eDMX3efsptA+AeSDKc+j6zpX3oZfjVHjF&#10;NlSGHkWyK1SoUKFChQqPM4xqF/ehm4nfeUqJvD+3vQVJjAyXUhQkwo7vlaV55plnIJlxtavL/dJ7&#10;bEfGFcLMpQu3ydBp7+66fnVJMcK65uEQNZtDRxigNmRA0gk+m40hvUBGhYSGAFJ34ymks51G1B6E&#10;540a92HTH1f0uqRNpmzaiGBTyuP1YjKCNL40s1qR5ULaRXrJypksW0FIecriRa4hjUsC56piPjON&#10;SvjHo1VdknfDfZ50S0NJqyhbFa9PgmXhb63sKFHC5t5MPs1CgTM+p/TNxC04Z4ZX65lLgtR8J7Q3&#10;fO6I7ou2wHsa1wLG0QjfGeDszOuG71WPAktGfmXw59FnJbcnoPd6bm78vmiK0P1Zbsr3ufTMv7nf&#10;MnOSAQWBAxawr9j1MuA7tnEfAeFIibm3psDRjVgBDAbBume9sX29/ep1a3ff+t6vM/ds2WTa1FRH&#10;xkV2InAFOxqs6U5gmjlKxER3+2TL9TQ+OrJVynO8p/6B3mBgc46TBUKF2/GMR3CiPYJpzNBe/tEv&#10;/Ot0OBql1/f3kZV66rW4n50ro2up3Sezgrsx9yOv0t07t0yrIts6R6a4m4X5MUYGWyt/be8u89vM&#10;24LKjUZlWmYqhNwLZTdi6ETZ7Wl4szhkKz0Cr4vG9DcUwLozBHNivzbb+rQz9MzwuwJbq4x57W75&#10;vcjjYHkqHTSEbILe6JPaLPEiVrk7FlwrhHbXbPsRugvExdEa1gvRBWO3ONh2AB5fCw8WJue2vY21&#10;UJ8907XR62/aUaQd7vbpDOCvj7DRLmCoIY07fxpk3AiXrJ06C3hdtPPn8Ae3XGdh7zhihOcIjJPf&#10;cMOjtrlPvGvXfKe4OMLT6vhxwWTqHFEi42e6bcU5/vHrxzl/jkvxWAL77uKbvpiCYU/B2I/HKKuj&#10;dPDwDgdq097D2+ni1SdTo7uRXv/8J9JgY8fM5HDPmPG6NkVYC3zfkR6E30beOcIxnu6DrU9Tr96z&#10;iuA5G1kdM0FA8f6tntPk9ev2l7sPXfdCsb3wmkZu2P7Mtr8VKlSoUKFChccaGUOnLQmAhI+SJ3VN&#10;U4rY3tzGO853kJnX0tbmRmpCkqJ5+umnjc1RmxolDZPucC8JRUbQtebQHz7cNbvIAokiQ2+sqJma&#10;EgvTA+mHdxBMuE/c4+EqXTAOMHSm8xhCHJ8310gvJDru6aVURBZtetiNNYOpL8mCEA+uGS2Naf2C&#10;JI0E4B7S8IqH8nMv58yYsB3gD/ecG6Vfk9rxj8ycz7lik89qdSSCUl5IX0KxLASxdxnGjQtLO20Q&#10;IfPnkjceWWngmUn8dUiWPu+20ApS6t8Higy98whDZ9W7FE9bTJxMgm7KjMLL+VFGy3ogTrCPwnu7&#10;D7BseacSsbzSVn7Crd7rPnse7onyu7dC0a9Q9Gvzhsi/TDk/NLYGALYYOuci6Q4cyGzuB2bbmaPN&#10;2KjM0tdlvOPaDWs73/7V32D+0JJAMrjuBAyY7JwVTAkbhm2VLLXbpX6EduqgDrkWYjlDW1vgOZ61&#10;cU9m3uv3Tc+6tUWyaDCeJlgQWdghmPYMbf7Hf/qn0uHxcTpGqfL90Bi6p7XeaVsejg4OjL3ceuO1&#10;xJOgNhFui+yPfQPlRmbI/NXBamzkDf2ebc9GsMigrGjZNry8VHb2lOUGc1r5E8a4iijNRcsIZ4VT&#10;dFP0X7QF3hdNmaEjlvDDkbFinHnc+TP69bUIgoWJ98U4yusN5F/vqeeCz5Yoc96POWqI9zRL1DG7&#10;iM2R491SbIw7InDZATOmXa+R3SqOurnn6Omgv5G6YOSDwUbqdQepP9yyuW6yczJ16u5okF3DcBTW&#10;mDbqXxrnaPNexkbu0AZ8Ht3bHb819h5x2sgB95KzfcDgD9g52wwZOdm6G/6eUDcIs9PugMnjH38/&#10;VqDiHGmt24gk/jWosRLlgHCI9RzfvPkabBrxwM1igbY+Pk6j2WHaB0PfvHAtjdCO1we30wZ+u2ju&#10;3/oCynKZOh20ZyRpOaVf/F+w7Nfob0gD+mLDVtavrX/mdez1XbxnPRBq67ov2vm1p/uROfQILrfz&#10;8InyfTkuQm70KG+FFSpUqFChQoXHFva7vnX5qv3MS8qsh8B6sOfs+amnfQ9zvwepBrhw0fdBEt/4&#10;jR8wm+yUoDYfgidPEWUJXGfe8qQ24gsv+FnLlGAJSZip5qyTWK/8XY3zG8Ba+ytHvmfzuOf7EgfX&#10;vtbs0ZFLLcsIS3tztTpfUo32/9lSx8B85nNX09ibXuNqUyKb5/B8iqVJ2srsUn71vCi5CbpSeh6R&#10;0DL7ZFycUSLWPGkLoN55YjX1tC9GvnOALE/YuP52sxX/euH1pPqwUQmzfWU8V3063Oa8LaF6Uls5&#10;Le16p7jUBrK4Q2LVc52RLH8qmfz+UZTjKJddGeV0LmIei2sGiHJcek/o5MBMJ4HiirUKeqH6acTr&#10;TpzB/G9/wPvI93/395j9+sj9taJ9DgojKRtx7rn2N9faHsYikjfWnt1FtOmo4gFahQHMhfj1V14x&#10;+3v+2l8xewJWRgwbuU7/bsfr9FOf+pTZ2q+sNtEEWzoBG9XJ3/PcBEJlela9E+U2IHCu0myNPpXq&#10;KSsH+ZP7eA8uZzZ3tQhquzVSsQKaCsK9+ggYUItvl8K0NSm0o6wVt9o+oXSpncSx9PRsFud8iTXX&#10;NgAqG1sjAczj28OVN4SdKAnMRn7W98P7+VneZJ9EA4yaoM52QufQ93r+Xdy+eMXsvC17mDp7HtTZ&#10;LJ4uSbRDF/xEugyA7Iz0+I7Ppx73MtilykKr8tMy8hVxrBvepriinmjF/m6uMCeK/awRYVEjKTE+&#10;9L3hk6mfbz4dxbd47O0ya2el+uh2vTz6fY/rbe/134FOz8uY+Fc/+dfN3px7OhdRD6OVl3e/5roj&#10;WnXPf6vvYW5teb85Poq0xFnmSIX95Uhmjqj7SN+ak/pme7p1Hrr2oev5PPS+ZG1a5RJ74qWvYnPT&#10;99kTR0f+2yfWL+SlW6FChQoVKlR4bGEiRGdwcg6dc4K85olRlKi2z23afZNzfZD6KJVwPpfm2vWr&#10;Jn3LL1cMci5F0gahd4QktP19l8a0yp2rGznXIH9rk3boDzI452wYBufvYNm5vnBhEjTuG5tXbN6n&#10;ObwBFt+C9Iv01zm/UzcprgMJzueEGX8N0jX19a6NpfKEn+V0Zs9oZrMRwl/gGlIU8sWzou0kLM6b&#10;wy3P7DU920geja1uL+SVYH6ZT9qct7HskxZwftDcnjS+qvbR5zZ/hCuGYlfwS5sr9ykhkxEybu47&#10;pzvfj845IZZL3cqM0dG0N8+bW2ebDMfTqTlzGoJzpAa/BfxCbKYoYRPlvL8ZFAcu3AbsWcSfvY84&#10;VYaC3NCU35VRdCt3tLP2hfLT3JaVYZiiWxnNG9oJUri3VeRwg9ZKh4nTbhxlaEDq575xO2mw4f2H&#10;beXpJ54wBvlbv+GbWMBpb39kzI0rzRFpGnY7aONs5zC+YCI92NtN4+kEzAZ9DWFoHpsnp1laKdWj&#10;/ttt9laymRGk9UVajWdgPPP0iZdeTUfH4/Qzv/ZR66e1ds+aYBf1S01iNHsH921VO+fQmQ6GT8O5&#10;V9rUuWBtCOVk6wpwzfxTwxXXy/julpPlpWtCZU3oWu8EL0nY2QhY7oeg66IfVhnvM3fBFIu+6uj3&#10;dEOmThtZgY3vBC7sOdycCCPathUQXuZp8PqWUZszw3+wCT5nG7DnDMKeu+E3g0k0Y27J6PhccSMO&#10;XC4RAK7Sau6sbHp84O0NhqejIVHWpvBhQj0gDNybe6Sd8fFbwPlw7lbY2txK7VY7dTu91GnzPAem&#10;vZGaDV8zQWbPfs65d54SSE2B1GdA0wNr78FfD2H1uwNz2+sOzX0bbYjh81ojsp5hzkujbOrr1Fij&#10;zfBnhbuLmCfkj6MZPCsANzaHzm8wTRcsmPpL2r2OmQbPMxhQTwLuO5uIu2sr8Rk+V8NzdJTz9fym&#10;sngtTP63tVLolzPuvcc3HCR7f/cgXbh0Ea+5Ur6Z7rz8Wfw2dVNt4rryl3WuWVihz6Kd8zeiyVX3&#10;dTtrnX1u58KOMX6yY61F4DW/l7S5e4V5YDnYOioz/g0hdJ2/83VYeGP9kdD3myNC7AfmzvoD63aV&#10;BigLjoZxBEY246cR2ydDZxj6jvNbUKFChQoVKlR4zAH5JqXNS1dMrKCkaXYIX0cHPhf7xDWfo+51&#10;fb5gc9PnYIhv/45vNTufbzLLJJoiJLlo3kNz6NLlrrlMzUOS5Qiau1yZdAs79HGPxj6f0bn61Wav&#10;Nt5p9nTsaeHZ5oSSIp3noyOfN1nF/Bf39ArT0KXciLm66VzSlLuFJ7djLl1z6rVgGJC5zFZ+IXKb&#10;ld+HDehZtm5AgORHiAHYOcFAqFOnoGuYh5TM87GJVcynzMeeP2OAgcG1p8zulOpF86HSxaw2oLjL&#10;6c7aSNjZ+wLkV5Ab+dFcXjbHWooTV/a3HEcx3KxsyuksoZyWeej9L4MSPkFpnCDbKEPzoTFNnZox&#10;3ziPtu8jWEi36iV2HXzHe99n9l/6nj9m9mLpZa621OUS24Dm66kVjDDGToR1eOBzmn1I5IaYJ55E&#10;mx70fJ7t7/zUT5v9g//075vd2vY5wn7MORMvvPpZszWnp76puVnuYnEoDR6n2qt0iwvlOinOoZfr&#10;UPdL7ekv9IsiNFed4Yw5dHKbDFF35baatb+Iy0f67MLtQLZOJtKvNGf+AX2eVBaz0HsPumWW9MFz&#10;VwyhMMikCDF05WMe862TPZ8/Prjv30diHmuFuHebqIExG1RPcUbFoO91f/XqVbM7cZYDTxQz2Apu&#10;psHrTXOzsolxfO+Uzlb0VX3fx/F91HdSa42cfSJtM49D+Y/PSmpEW9G5AER3A+wbaJOFA9QASiwO&#10;3O/xkZ+rMRq5PZ/579Es5vXncXYCOLbZLbBsYhVpfs/7fN0Qcetzv2j20Ssvmd0cup96rAsbNL1M&#10;Nza9Ly6iHEaxrkTlwV0ChPrMorDWZhJuNc+u/qR2lOtyj7Ip9Rd9e/RbqLUBaiMKj7h9+7bZClvf&#10;kLyFVqhQoUKFChUeW5hoUF7lXovV02LoOxd8pV+75ZLEVpwiRfyO3/nbzeY+7CIkbQiSMhRHmaGL&#10;FYihS2oxBDPSaujU8PujsUsnvevfbPa8+4zZkczUDelLK9f3Q/rVasp1SJXax00sQuKU9K70ShLT&#10;6nDtXZU7SbByl0n3ktwDRdaSMYVgpILyrvxKMtPqcM6FEWIl86mnn2e5E8ux203uBw30r1wzm/tR&#10;iVwq9HLXfdYG4j5nIifrL0tjPC9C785CLdKV+X0kTLOyuFRmuv9ykOUjbEnHWVjBWpQWjVgU85Vp&#10;htPcVzDXZrCQheo42GMjqngdbeIbnn3e7L/yR/47s/umaY3l4HFPC7ssmj0PW3keDIPReHPLyiZF&#10;m57HcM104g6G55ylff/f/L/N/vu/5KdMtbdiRfOe92ni1oNbZquvNmKlsk6HkiYypMr/xkplsVKx&#10;L6HcNk609UBex54RMfRHmHig/NzmTwGFnfWNQn0hErP0TqMtWbrie5J9azTkZfOXOcrpL7a/etZn&#10;/RnnZAmlQ6M5RQZHZGmKjiX3s2DRB/f8u3h8N2foy4mPvjTiVLxG1+tYTL0VrLER7ao/CLYZozKd&#10;cLeOtCofPOOCKH6ruRedUBvIvg/Kp9p8nNx2PPJv6eGht6vF1O9VtjopUiOAKXbREJ2e/65snLto&#10;9nDT08vz0A2mdySlo2PfbfXwgZfJ+Mjj0O6kVew2EUMWdq55uMRzF73sbn/2/zO73fX8aLRtvfT0&#10;LaMvcz0Bcfu27zbQt5Z7+onTRjeyupcdbVWjf2LuKhu5y+9P9o2HD/2UPbHvwSAfGb9zx9OlkQKN&#10;IHiuKlSoUKFChQqPNaof9AoVKlSoUOErAMbxs0VxMSqSYgR6GkO3mSKZGI4oLor7Pf/u7zZbiyCE&#10;8lCnhhE03PPyy6+a/dIXXQFGeVGc/BG1GHbTEPSq5kMXR3Mf7th++reaPeu5Apxhy8MYaRHcgW+N&#10;Oz7wxRVS3rCIxXA1DakCyxhK4sEtRGPlhaGhM9tCAtjWMEDPF9nQ+8nhFA0LZfk5ZfGPhtKFGKHJ&#10;y1ALteKeBxmYHc81NDg69nwtR54HbsMQ+hdvuB3KF3TQhsq9vChOo4tf6pB7ll+gWHen4awhdyF/&#10;7M/LcX85yMowbC2Ky54XFokRGrpSPRIaOqOiUyJTWBLtpx4KZFbhrh4VqLbxzss+3fEjf/xPmT17&#10;6EOG9VAas31hx2xiHO1PQ3xU/UoM+j48erjrfkMvRjZsfzz1uObRNv7kX/2rZn/idgzdxkjn7Vd8&#10;iovgcZSEhvRiLRjKOeonG1b2ezt0A8jaijS1BMpt47Qhd0F1qjJ7qyH3rK3EtIbCLtcvUW7DeTty&#10;P6qXLAwtbI0wFJcWx+k+GzYGuN2LyMqiE+9iCkdhKy48cDuG9bXoV2GPYtj44eu+aGscw8tELdqE&#10;HVtLu+vDvimUtnQHPgTf6fnQuh2DCrRCgYyUu6j+9N2gGmFCbd4QbVvfBW5Zc9vjpGpWQ7Q7qvwm&#10;jmIY/F6kex6Hy8xj8ZymTevrvJ64VZnoDc+bvbXlvzO9UOYiRSoa9pcyld2Hd82eHPl3fTb154uZ&#10;f+9nM7+f59WV3v+s/zbc/exHzF4nL9N18rbfbngc6n/D+E7euRNxxXC+hsW5fY4oTleoHDVt19R3&#10;Iep+MvbfkvIhLQpb04F6L1vlICU3xP37983WkLvgMVaoUKFChQoVHmuYuFFm6HWeUweMYvHYhYsu&#10;QS3mLnVduOCLF4izGHp565UkUS0KETP/4hdPbltbxd6sZUiyREdqBUPCnixcEpvWXKK79I5/x+xF&#10;x1UfNpe++O3BA2fkR4e+uGB+7BLdPCS62bHnZ1VcFLd0iXMSW7+WIWGKsS1DklZ+c2bh6c4RspJo&#10;jxhEgUk8sqpI0qucyC0VKBB6H1Ihj7ckJBnOQlXiQotDCqMBw8vB0IcuaUuKr8UWFjHVVtSPKU2h&#10;HezmzRgRkTGoU1BuA2LoQrbYMaCgcmblD9R2isjCLMUh6LnCEkMv+xOzUhxSfUnIrxh6feULJ4/2&#10;vF2tY9FVu+dSfbvpUr92Qz29ecHsH/nv/4zZ27EwkcenEovCQUSr0Bs7ixGgjYG7FSOUetZmbMlU&#10;2g5H3m7vTbwt/6kf/iGzXznyBUWHsfVp70GuUlRtQIxCday+qPYmVqJtaxkrbev+ZBkLCo8o10v+&#10;zu2zGPojI1qlbWvldklIlatgCkgKWMaogPxoy2mWlgi7bL8pQ49tWWo/ym45nVmjiNFOsbCDPf9W&#10;3X/dVWGvot6IRi2+NTFSou27qe6sshntbnPHtxd3g6nXWt4O51F/VL5FZFtVI7/NbGgWQWrrZXxT&#10;mg0PoxFb47SQbhiHPW2EzUNZCC3w3X3gDPL+HWfsoxgdXYTiHGIVbFhqp/U9a295PoYD/75fvOTf&#10;rnORP5Xp7gPfurW36yx6OouR17Ev0LsfKnOJq9GPmvufNnu5iEV8My8L9e1VtBXV7/6+u3vkuxFp&#10;LrbxMtQWVMdFZTCEVI8rjPL3Tvdi6FLxS9y7579x8qu43EeFChUqVKhQ4bGGiSPbV08qlmnXXFLa&#10;f+hSlebQtf3ryhWXlIjf+bu+K65OSioS6gVJHdpy9dJLPlf0hS+4RCpWoB0k85pLMUQv+TvFMI55&#10;7NR1Rn7uud9l9rjmUths/zNmHz+MufMjZ1KTYzF1ZytT2ZnCfUhNoRCfx1IagikhAydtMQLZknJD&#10;Yi8fbqKyLbIYsWIxhXWEETFkzyWF5coz/F7vWyFVL2LeajX1NK/iGFVicMnncTc2XaKuxdxsLeaO&#10;srBC0hOpUXqVBrkrQ/V7Gsp+3moOnWpFiZzt+H2x7AS9K8dRfi57EfNW2VxYKX+nxaFn2rI42/2C&#10;2aNDb1+jUCDTj203w573F81dvm3HGcb/9l+bhuW0EfOSInzNYCaE5pT7A68fjQypjrVdiupXCR2a&#10;oa1vL8WBSn/qh/+a2S/vexofBgNkDMIitkrxKFVCZZDNqUYcapeCmL3avMpH9SUovCJUL/kaBXfz&#10;Vgw9q8cYDVE4Wb1lW8/ysLXFKm8DJ8PS2gcxdIVZtoUiQ1c9aL1BPvfsZaMtYioTsWEdcjSP+d5J&#10;fIMe3vU1RYd3fSthipFCohWjNiqildKhj2zE0el73x5s+Yiq2uMy3KvNZG1eW3ML2dT6kIzxqT9k&#10;ZebtshMHu/RiG5cOfDm/498ZqgsnOqEg6ShGR2+/4SOzxO3XPc+T2PqmOX1t4avHiEJ/w9eYXLrq&#10;yrFuPPm02WKux6FU6d692GIWimfux6gU0YhyXt//ZbOX01DMMvU4U/zeaKSlGQcP7e46Qxe71kie&#10;+kj+nc9HPhbxjcm3JnrZ6XdG8975/cl2qnanreCXLvnvrcIntG1NcWkuP09NhQoVKlSoUOGxhYkE&#10;5689YSJBxkRCYhjHqulnnnHJaB3zihcv5qtyv+3bf5PZkiYkZWgOvSzttpoudYmhv/DCi2aX5+1m&#10;cQwf0V6I0ZmV5jEv3dxwSa179TebvTtzBwd3f8nsyT1n5ONRMPW9WBk4dolQyh+kaIKQ1JqdgRkS&#10;mSTUTHINSTVjJVqpHhK7JHfNUedKO3IZKpd+o9yD8WRlGDaPFyC06nYWIxSTUCSjefplqMJdheS3&#10;KqyA7F320Yytcy6916IecobuaWiFxCmGLva2+DIYuq7l9hG7xNC/1Dn0YtkV4zsN5ffyK0aXh+lp&#10;0fNyWh3+Tip2Z/d+1exGhPEw+kkrWEu75ayl23OG9DU332X2X/kv/4TZae1lHgM0aWPD/RFaGVsP&#10;RSW9ftRPLGufhvrIWoxa1aRYoufufv11X5PyJ37wL5l9K9w/DCVR7W6wa2AdI3FZmRRW9hOLYK5i&#10;I2Kd2X2pTWesJcruNIYuvBVDz+qvxNDLc+gCj+wQ9I6HLDncj45YVT8qs9DMX6mNCF/KHLrmnh9h&#10;cpH++cTrQ+qnD/d95OTwnjPXaYykqP4JzXFL9bNGRvJ0hlupeI01GpeuPWl2O1TCHsfuF5WpVtpn&#10;aq2JiKQmlcNR3tIHzsOHCK24b8R6Ea1+b7eCuW94nNvn/Xtz+aoz9ytXnjCb0IjXq6GO9c5rb5h9&#10;cBjz7VFmiyjLdsypX7520+ybN1xh04UL/m3rxIjYJMpwVFg70Q6G/vGf/2GzD+/7KG677qMazab3&#10;o1nks7n2EYe9Pf/tmIaa2WzEJdJW/CYNNnzkTQxcq/LlR+1JrHoU9ZGvoPf3ebvzshdDL0IMXemo&#10;VL9WqFChQoUKX0Gwn/eLN26aSKBf+2VII/sHzmifec6lq8sXnXEU1d39ht/wG8zOJO6QGusxVy5I&#10;6uBRdUTG0GMOXXsShdUy2CcgxjNfuMQziQ2GvSvfZPZs6BLaK1905rR68LrZ+w9dGtYh/auYY85U&#10;vWqlejAVQ4wUiFk3Y68tj9Ak2toDHgwXonnYLhs1wr/2TvJIQEKSnFY4EjzmktAUZSb1hcQtyW4S&#10;awO0970e++bbMfk1Cil//4Gv9lxpr7zWGgDtmFcbXvSDG1Ic9NANht4Saw6CoX3qrZCOl1qtH1Lj&#10;m0H5KDIaoszE5e5LheqAEDsps8CsDAuSM5G17WAg8pexS7XXyGZd+luB9crLcfehz7stH37e7H5I&#10;xdMQqB889JWnV7Zd5WSt6VL++9/l7fT7/oAz9HYUSzvSdDlUKxOLYHBzjYbdcEZzGFL/mMemAjpm&#10;83LU42jk/j74oh+48r0/8tfN3i3tbdW+dmKl0ZloR2IO2lusMmpEPao9dqLt89BHQvWs+UT15RP1&#10;G6wwY5XByFf16IMZK4l6C/fZoU/2l2GeDEerk3PGT69+XWoCWViC2LOgNCjduteBS8U2VXbTqHtb&#10;0EpkjQbIh/a6j2NeV+t39kK952jXv1kLrcyOfBoir/p2+h0fh5usmOM7poNQYsQoY2/Rpxex0l71&#10;nY1CAkvVh+LUCENppEQMPVNbHW2g3few5E7fw17srtna9h0fxPlgnk/c8JFWHSrz4L5/+1/43KfM&#10;Poi1XKD0ZvE4YWLznH/3L1x1/zefeofZG9H/ZtLrCtQnPkL1wX/iuiBW970v1zSyE/rCmym+h123&#10;33jDRw3syFpA7Uxz1sXvuaA20el53uVHZRnJTw9jjZcYveLQfSf608Urnp/DQx/VIQ5ihEf9QfPr&#10;eU1WqFChQoUKFR5bmFgihi5kh7OEUvybT8f864ZLn0WG/hu/xY9PlZTfCMlsVZD6CEktrZBSvvhF&#10;Z+Zi6Nkqd0nJBS1Uq5gbX8XezVrTpb3Ghs+hfPENH0m4e/tzZs/2/V4HCCBQtzV3FExPmpNSgaHX&#10;g4G3O6FlKZi2pKtWiYGX3ytMSfMLUd5AkVFKcsvyXFxuCshtxlJC6pc+gHUw8MNdz6/sWvhbF/bX&#10;N2MebXDZGV8t5tn6sc9U6VdyJS02Q+Zb5bwg7LORSfEhtSt/Yuh6L5Tvz4Lm+YksTNVtQOUuuxy2&#10;il9lm6U1JrTX0fYbzTzcZrD1UfSH6X1vZzqydB1zdWI8vY63zxTt9APv+oDZf+GP/mmzNzT6Ef7a&#10;MW9O6MjEhubSgynMY3TmKObb1D+60nwX7O3vffjnzf6zf/tvmr2K9rmKfGlUypC18WBbwYA0p6f8&#10;lA8iUTPVvL4YueZXs/UjxbKPvqf6Uvmvkucr6wPx3cjdRXqzeg5/4T/bP6yKBdbhJl/V7naRxRNq&#10;80K5LeledpGh6zpLd4x2iCllfmPIR/orxrGiexxs6yAOy1kcOwtdxY6JeuHo43WxzgCxZ2lr0+hS&#10;a8PnmAWlISvrsDO9AoFiPWklfKYdMfqc6iErZ6UvLK0dkNbNbH1CfA+bWnNUGCFqxVGqG5ue7mFo&#10;inv717zX7J0t/92ZTTzOFz/v/W439IpkzLfjc9eXQhvmlSefM7sb3zyiduzl/uv/+gfNXsXedR0x&#10;reNvtQYgii47IOXgIEZWYn2S2k7xwBRhPPbv84VLvtbs+Mjvs9+Q6JP373vYOhI51zrnaWrFN+h8&#10;rEMoVpuOT1XdVXPoFSpUqFChwlcQ7Of9wvUnTRSQ5D3su8QzD41s1274vEcohjrB0L/5m77F7Eyz&#10;VsaCc9ZLSFoUQ9cc+udLq9zlDmKn28BiFpKl/cWrnks+9+87A/3cZz5p9nwacwzZ3FJIXaHNqB7s&#10;e7XyNHSH/nx7K5/X2Qh9uTrIfh0H32f7fyXtaoV8JvV6nOX5qdrS05jlqwDNzWleV240R5Tp6V0o&#10;Xx62dOzPwx4dhFapmPush+Re1IBXiyMXh3GMalM6mmOVaksraaPaxNDbmkOPxiG2I5yWr2xONaTH&#10;zE2B4RRxgsm9CYpz6AqzHL/COitMEYxHUBpR0iJfoh4rfSdxNOTVLY/zY3E06TJGTAabLklPZ57/&#10;4TmfE/zA819t9l/8Q3/c7EtdZyLafz6JvcmE9ka3Yu1FOzpdoxX9IUZrpmJSoR2wGSvlf+D/+T/N&#10;/lv//J+Y3Y42vogV+trZQayCLWUaqKLMxEI0P6iSzNiZVqRne689nGbM3ZbXThSh5pP1m9CClvWX&#10;qIes/mLuucwQtbJbI0jZSm+grLWyvHddKDLuIhT3Ktxn+T4FYon9+GZmfiP5c+1IOfa+qiOO53EO&#10;wCTWPqyCuWt9T5GhZztvVO6RrmaM3mhdDxqN2wGV6TzCXEsvRblvFMtFedWzYNrSjHaCJgJZuet7&#10;Hd7KI2SZtxi9IcTWWzGq0Y05/3Hby+zaVT8O+6ve83Vmv/vdX2v2Zz7jK9S/8KKvZUHB+N/I7+YF&#10;19t+40kfwSU24pv40Z91hr6OlfCNGCXT2oF6rIlax4jda6+FprvYh67fBY1mDYde74T23Ov3UToJ&#10;1I+0Ul795bVY1Z8pD4yyy9rUwP1fu+bfbLFy4jh2r2h0rNqHXqFChQoVKnwFwcSTS9ecoUuC3Rj4&#10;3N9i6dL/+QvBVkN7UfHUl2//Nt8DLmhvYzYXU5T+gLPm0CVpyP0iJCCiEdLSouHpGC1dwvn0r/sq&#10;SM2ZS/tZfeirJ29c9/2K2k/biBXBW6ETuB/SlbRtEaPYrytd7tPQ6LQKFqX5EUnakqiV7lWIW7pv&#10;hMykOSVJ7kSmKS6kR8lXYgQZa0lRFiGhz6cRp7TYieGFNNyM8CSxEuuWl91mMPR6MPR+6GgWQ18H&#10;NdWcbCfSOA8pOGe+IZmfAjG03IX7KRODPKyTOOt5XdsBgHK7KqMcRl4/ZhXe+wOlWSMTWgtCqB9I&#10;u9el8+6mGYz9KPQbHIeGvtfvuLvrT/v+85tDZ+R/44/9SbPjAL+0GToBUkFT3DTqrBG62rc3nbVo&#10;z/ssGJ200C2D6WnP7R/+C99v9odffMHsTvTlScwBtgusdBJ0Slq+JOXPoj/MY4RoHY1W86pqh3Hk&#10;QzY3mOmSiHoqMuCsvKMvikVrxEd6rVVPGSGMCtM6EjHCWrgrDRgZMjYf35Cz2oKel9mkkLcZj7MI&#10;vROb0toHudUIi/rwwYG3leOYO9c3Zx17wNex3kc7X4r76pfq51lb9XRqLlbsNx+9UNrCn0Zl9E1V&#10;PvMoMjS60XcVlja/x+Ia7f6pR39ZZn3b79fNiCOr+5Nld2JURN+JSI7yJe1zq9gT3u75CMT7vsZ1&#10;nnzLt7hm0Pv3fJX45174NbPHU++H86nHsXPR9+ETN2Ov+q/+S2fo7fh+63udOp7O2TTKOPQ8iBVn&#10;o6UB6YfY2PC0EvP4Dqv8Na+tfnVw4HU/jNPxXn7ZdzY06v5+HiMo6k+92DGgOfS7dz1/hH6HOrEO&#10;QX22ULoVKlSoUKFChccVJhJpDl2SxTBO1Ek1lzi2z8W8QUiROzu5prhv/U3fbrb8akXmlzuHXmbo&#10;ae1xEbWQYGah1eeLt5xtvPGF2A/c8/f1tjOh8085M3r25rvN1urbVswVTmMl6Ssvu//XX9FcDN6F&#10;3nfNfbdCMpMmPM1L51q1wta8vaTobN4uZKbIN0RCtwlda3VjJjm7X81braUBKqRhvYcDtwNaAyGs&#10;Cgxdc+hi6LVY4VyeQ08xVyuG3g3GOs8YVaShNC9ZZDfrkLxz+LsyAxK+1OdZ2zgFclv2U77XegUx&#10;w6zdBs3RiuEiQ1/GyJT2N9+55Xu9t6JKB33P7yuvujR/7qJrVuwGM3/XRS/zv/QH/rDZm31/rtPZ&#10;5oVqHMX8dSNGSrZC+1QQdjA8Z3rDCFsM8NV9X0fx+//s/2j23Whb0gcxi33PzUK+JuFXK7ObnZiL&#10;jTaruT/ZYm3aU601IGqn5dXuuifEzDL2HKxRz5UP1YcGrRRnxjZLI2B11Weh8ctPPgpwsg2U22x5&#10;tbsYo9i3wjttxEFusiUOcd+Ob6jYszSOHe57/YnN6eyERax/yb6fBWYr/e/K4jrm11W+OoEv0/8e&#10;6c2gYYysHE6+L5bPOtKT7WuO/i8tljoHXH4yv7HOZL72NpSXlT8vlzmhfOgdInMrdjU1u26v2v68&#10;0XGm+vXf+NvN/q7v+n1mv/Sq/5a89LL3S+nlmE6jUoBnr/i8+qc+/DfMXu76d34duyxqHU9v9jsU&#10;39yXX3bNi9mq/awdRxlKkx6g38XD6KMbG/GNjd+dvT1/ruxqhEFBLWMnivrCpSv+ze7H6XlacU+M&#10;Yg4914cSZWd/K1SoUKFChQqPNexnXfvQJSltBHMQQ9/YdKlLDL2oW1b70IXyHHoZZYb+uc/7yVXl&#10;Ve71FNImsIyVh5O1a6r72Kd83n0Wp7/1gm1u7Dgzev59vu+3HXPmkqqmoV3r9i1fufjqSyHRHfqe&#10;RMPcJZ+kFfOzGK3IpEi3pFktY3pnzBVpjqwZc5zFuZjF1NOfiWjBfLJziqOsYqsxA3U7k44jDqVN&#10;tlC4rXW87Aah070ec7Blhr4KqqG4NYeu8+kzCTtbhevPVwXZsMhkiKzoSs/PQlGKfyucJvkXUX6u&#10;feaRrex91u5q3tZO+BNriuSvktfbwW1fpboMTXIttcOhMwmdP3295/NsP/Dd32P2pU3X/KQ5tuKJ&#10;TZpv0+pbDXY0+8Geo/1o7lLS/KejTf+hP/c/mz0NZq8RCc29S6OcQVJ9ZKwb6W9EusU2tep9EaNW&#10;Yopi6Cgss7T/vFHan05k/SFbtR5tPka2FJfuxbj1XOtF1M/EvutyX6gvvSu3jXJbKD+XLeaYjw6o&#10;A+bQO41eNGOdi0Z6WjHv24lRj0kwcM2lz2LXgdYjqB6luUzfAGIpzX0xBy7WLG1mOq2rPvO6VVir&#10;wsp/QymfamNin0St6aOgapvSHbGWDv1YDb6KXU21mOfWd7CZvO1nq67fpMvr9MhsxCFGYjvxDZrF&#10;uorBln+7dH7Gucs+4vX8O95n9tXrbzN7HX139NBZ9d5BlDHQiX7w8Z//X83eC/3xFy56ehex26KG&#10;HBDb530ETCvWz8V6F7Ft9QnpVCeeeMJ1fLzxhubGPf3aw65RGmTYLJ0tf3Tk8/kKezL2fjZdeH1K&#10;u2PxrIVmoW8Rwy1n829S3BUqVKhQoUKFxwUmGl28+ZSJL5Jo+8GWVzGPrTn0ZkgckkSIb/yGbzY7&#10;k6RDcs32LZbwpc6hF883njddcjkYuf3Zz/vJRK2eS3bNgTOeGzddw5B0Ah+F7vZx7NeeBUNX2KuV&#10;309DixBxGHu6p8FklpENSeTSQa10SlOVpMyytN+MpcDS8pbtKQUU7/jQV9avYj8zIgs7pMYoG4Up&#10;ZCxHeCQNeR3UWi5x9i9dNlu63PsNtxtiidn8p9va54sc2t8sDREXUmF/i/PmGRsLt1lZleb8z0I5&#10;n+V7QmEK5fszISE3kpvlO+oxW81biFPlrHOpF1GH7cjztMTgu8FUpbf7emis+vPf89+avRFMeLPv&#10;ZT+M/duEmJkYjnYdJEnp2oUQIz/aK/3Rl3xV+x/9X37A7OYF162gE9ImoSP83m7oxQbqmo+OeunG&#10;ilmNNKhMxUKla6IW/jRKIHfS/y+GXp6bPg1lfQ5i6FpRL2au9QtnMfziXGa5X5zWfgi1U7k/a55U&#10;37ZiuGLBGnFbTryutXaoFaePbZ33eVXttZYWvuM4iUsncuVhu90qpFl72bXrQBjELp3M68LdKb0Z&#10;U4/6VX20g3WKhRfrqRvztdrbXo98DDZ9lKk38JE9rSmaxTdWfWIVo6ZqE9nuhMiO2jXR6Xs7Uz56&#10;A7e1wvz8Of9WLWKRSTPa/r2HzorHsSr8/AXXELe17b9L169626+Hfn3iwWs+qvuRn/rzZs/vexjP&#10;P+9a5Q6j/nYfun3lCf9e3nzSR30Rmv3VDq+LFz1tn/qU77QiVO5a+a5+8sIL3jf39/07v7Pjv1cq&#10;i3v3/AyI8+c93WqHn/m877fXiNjbnvW0ElrjM42+2YkRIU9lhQoVKlSoUOGxhv3Mlxl6L6RMacaS&#10;xppOnEjz5A1JLdwT6JriMkQYIVQ8gi+doedS4zzme+/cdVH0QZxz3ojVxVtXfQ7l5k3XyDUKCW5v&#10;Gsw8VrVr7143pOULwWK0opOQxK10rOOktkekfO3NLT2WlKb5n0nN49Z+9WZGEeHm2CW2+7deNVuM&#10;fR2S9kLznTH/ozlKIZPqg1FoLjbT9VxgFPWhS5SDC77+QbrcuyHFtoKZryMMhaXT1vDG/mblUBoN&#10;KJ6klruJ9ERZfqkMXSiXucI5DXpX9qP7zI56k54DMXQFXYsTq4razjQnK7Kcwx/Mg+532n7fjrnm&#10;yZHX741zLpF/33/8X5g9CM2F27F3+UI/1qwA+/e87Q6DEQ3O+fzhnVg5O4+1Gzs6BTBG0z706Y+b&#10;/Ue+/8+aPbzuq3o7scd8HKe47RZGoxZjZyPaZ95sRVvQLpeo+4yhal93MA8tR8jKPtqnNMYV52bL&#10;9SMWrH3XGdMOaDSgPHcuhp6d1qa91QWU2a7iLOswL6aPKLcV5Vu20kwoP9lOgND0prKUPoGNba+/&#10;c8G+FIZ0SWhedRT1oxS2shEwhunxj2LER3FKf4DmouvRHhWHVqSjkbgV96qnRYwaiskTi7mPUGo/&#10;tk6ifOK6s8O3vf2rzL4UpzZuBMsWy2923VYZCnla8jJcaH1H1PEy6me+9LLcv+9lM4855d3Yh30U&#10;I5qD0I7YjpGuZuz939h0xv7c8376GjF64DtQfvGf/RmzG9E3r13zfOjkwOOYd7983UcLnn7qWbO1&#10;51/6EjSadWLleZxvfvGi9/dbr/lcun5TpG1O2uVu3bpltspKv0ean//M553ZX4xRnutXYnQVUPvT&#10;CEgnyiAv3QoVKlSoUKHCYwsTDS499bT93Euy7cXetqM41ebyJZ8DnMWq7Bs3XAIivvM7v9NsaarR&#10;6tSyhCZpX2z4hWDmml/ItEwFmp4UwyTEjtceOGuJ43LTuQsuudyM03VGRy5d7h/4PKFWwS8ibTpP&#10;fKETjUIebhfmMCXFdiI9WnUqKVZC/jykdu2Rr4Ukq/OBt4OV9TZcQs+kfFFBQMKqVsIvY67s3l2X&#10;3A4OXEKd3vFTho7EroLB1zSfGmWdMZN1SMNFRrzpzHwjziNuxLoElbtW7bdihanmVWVLU1mZmYsN&#10;FOu7fO453trfIsMhJGXqudJfdqew5Z6QW9nl9AiafxK0x7gclxi5winmpxyH1od01BiiuBVVPR4c&#10;Hnn9PRNM6i//wf/K7HPBvsVqinH1gwn0Yu5SazhGMcIzCol8o+NxNGMHyD/+yEfM/m9+yDVhPfGc&#10;9wkxo2m0/WloqyIOYwRIDK8RzE0MXWUz11xsqRwasdo66xtRP9noTmG+VHvTWTpFqE9qLj07EyL6&#10;hPZQK+xHbKndOwVlXQMandG9UI85/3LY5TZSbFtiUerXk6hrjRhk/T3KaCtWam+f8/4nNjoeeziz&#10;ifftWdTvUg2ViLMnNE9/cN9H9BrRBnqhY2KdnXVwsp6UltnYv3v4IJqlc/61lsgReYzdL4OLPi99&#10;KUZle0PPxzzWBqmdbm1qz7SPPnVifl7z5KtoyJNx1C8wPvLv9Kuv+lkcteT5Wy487LnOH9AIZaz3&#10;acbo4mAj8h1tRd9Tvd8c5mXYq3vYt174dbM7sSuhHqNvc+1SiO/fcNPb7qUdX90+HER+Yi1LVu+T&#10;vP2NYiRBdaoRyU78nirv+j5MQ7OkzqjQiZZqW6+94b8Dl3a8zWxv+7w+0Yjv8DzyvrPj9ZK30AoV&#10;KlSoUKHCY4vqB71ChQoVKlT4CoDxdg25a6ipE8PIo2MfRrp6xam+htx1nBtRHnIvnJ9xEqUh98+H&#10;QpkvfMFtLYrLhjXjyFRiFodXvHLPhz3WoQLw0lUfRm7VfIhl96EPURyPfFhxMo6FKjGcJ7WKMylq&#10;yBaD5HFpKEULaPJjU92ttuRoK1l2sH8jhkrj0JMLsa2h1fZ7YRrTAITC7sViDg3X3Y8hd21x2fag&#10;02EsBtmLBR7HoeIwxVC9Cr8ZQ4OLGFojaue9zjTkXm94WZaH3LU1pDzkXo9hWdVPeRhSz4l8yN3t&#10;rE5LdnlIs3wvyH1xqFRu9awctlArKR6RMhT5K6e/PPROlN0uoo10Qx7Wkafuiu68LCex6OzpOBby&#10;z/0nvijuckwVaftQEasIWwpHsqMYQ7HMXAuZph72xsCHOH/iQx80+3/4kR8yeye2li4jH1LdO9ew&#10;K6DFSJlq1xja1CIq5TfPl99rWmoVq+LUbrP6iTiL26EyxVHRngQNuWtRXHlrXK5I5qSd1Xum0EWp&#10;LKLktjiMXYDahPKX5btU70VkynbiG7KMb6MW4GZb/aI+dbzqxqbXV4qpEi2yatTc3UzHLRe4Vj22&#10;cS3iwKgHd3y6MsU23BQLW7MphijDuoaV7S/z4/Yy01QVDwqrPRtDb5tXrsdWsPP+jR2F8prj4/z7&#10;RWjIXUpq6i3PpxZGartbu+P2Sif6AErnwweuFOn42Be9reZeJnBsViP6ZDMOkmpGf+rHwUOzWPw8&#10;j7JfxW/N1jBvfzcuejpf/8InzB5qLi7a7iwWW/a2PEwpU7v1mk9vLEOp2nDD0zCO43B18BchxUzj&#10;GIaXEqtl1PH+Q/9+r2NKVG1IO7T129iLvt6N6Qptd1vp+Fsga9NRdYNNd5vXZIUKFSpUqFDhsYWJ&#10;S5effsZ+7vWr34pJ+/EolvY/4YxYDF2KW4jf8lt+i9llhl6Wcr/cRXHZnhhgGqsdDufOOtpbob40&#10;mNHBQ5eWDvd9y4+OPF1nR+SFpB4Suw5C0PMiFmIGkW4t/NFiMLGOehwjKPWevaFLdlubvjhhIxQQ&#10;HB26ZKcD6YtxiuloK0432JgUSRzHgRoHB+63GVJlK9QUapHMURwfO4tFdJI6m4XhkvV5r7Phlhi6&#10;x4VCNKutA2y0siT8ilFJMU6ZpYnJFktSCm30rsxwMj9RFnqv+7xcPL9yn7UlQNdlN4KelxfFSYWt&#10;3jejHgWFUwxPozVK1zLS2Y5MryMSKXlBrPZXzOFmKOn40//B7zf70rb3pwuXnA3NC6UnZrcVjK4d&#10;C8ukyGMphh7sphMKgv7Wv/hnZv/gT/6Y2cNYfDWOtp6pYy0w5KNYFCeWWWbojyzaCzvr28EYyqpS&#10;BZUXoe11+XdBfjyMIJfoo8EeM8U5fq+wZWf1GyyzuH1N74SsjZRGa7IjP6P+lF6lMVvYFvfFNqF3&#10;wkzKq4J1SZmVRtm0UFDbnVTGOkI5G81oeLiNYKNEK7ZSTg59RG73rn87V7HVLdW8fanf16VkJ1v0&#10;prR6HPU4SvlCjOJcLSxybvZ8NFascPehf1MmseVXx9dKlXU9lI01Yhtls+9tW0WlQ2oGGx7u5qa3&#10;S+LyZf8maTvx51/4tNnTiY9ESPFR9s2Nb3Gz6+mXAhctFh6FUrBJjO6+8/k8X8/e8O/xv/zHP2F2&#10;PZR4qT9MYqTo0hP+2/JNv8kVpr34gh/c9fC+j5o2Q7mUGqzaBtGPY1H1W9eJbaCjUO16+3YcfxrV&#10;sYiRkmyELMpsMPD8TWNU5PXXfASjiGxbY7SrfrVtrUKFChUqVPjKgf3MX3nmWRM3Mkk22PFZDP20&#10;OXRtbREpLEqzhBQuvBVDl791bF0gJpIGB64oYLp2dnkgyWw/GG1sg0ixlSVjEJEvqV2VxBok4YSU&#10;pflfpaMV86FKtyRriNxmdWM+ZzMUSHTiXsoEDoM1Z3NtBcleB9iIGWSMpqDGkphEfRwfeH1MQ8FE&#10;UxL4wutlHopqFpLctfUHaJ53RSM66GAd827aMiFmLqZeGGoxK2NEcX8aaxH+TRl6OY6sPYZ73RPF&#10;69OQ+S0rLDkxlsB2F/UZ8/3CafmSW9VbTXORUV9STtEI1rWIOU5tWxNDvxqqH89fcrYyjXlTYhJH&#10;Ze5sOaOphfQ+PvI6VftpDVwiF9P9iz/+d8z+O//6p83uBHsROesMvV1milwAtf+sTcYDHZWp9qiy&#10;nEabzuqtxHilrEf3ReU8CkvH02Z+IoFnMfRlMHilsVzvXwpDF8ptoczQy21aceo+byt4VmLWOsJ0&#10;EqOC0/hWjkLlrlhYTRwq+psUlvR7zu5qDS/bWnHkaO7pG+/5IVLjwzgUKOJYx7x0fiCW6jPCivnr&#10;K9efNvvSE/4tUGnsamQPePDQ1ZAuQvHNMr6hdZVBRKFjR1cZUzULafDykCrSThw40om1Rf3Y9kZc&#10;f9IVgu1c9PTcue1x373tvwnTYO46SlbtrhEH3kgN61Gs9Tred1vf3u/8zc6yiWuXvP3/6A+66tdm&#10;tK+mGHqU1bPPe5q+6du+w+zXXvHfqdu3XBHaaulp6vW83pQmYh7fA7WNfuRZz/f3Ystotn3SrKyd&#10;KSyN5twPBWpSXqPRuiI0wnUhviVRDRUqVKhQoUKFxxcp/f9lzFjoprTH8gAAAABJRU5ErkJgglBL&#10;AQItABQABgAIAAAAIQCxgme2CgEAABMCAAATAAAAAAAAAAAAAAAAAAAAAABbQ29udGVudF9UeXBl&#10;c10ueG1sUEsBAi0AFAAGAAgAAAAhADj9If/WAAAAlAEAAAsAAAAAAAAAAAAAAAAAOwEAAF9yZWxz&#10;Ly5yZWxzUEsBAi0AFAAGAAgAAAAhACGmoWqIAwAArAgAAA4AAAAAAAAAAAAAAAAAOgIAAGRycy9l&#10;Mm9Eb2MueG1sUEsBAi0AFAAGAAgAAAAhAKomDr68AAAAIQEAABkAAAAAAAAAAAAAAAAA7gUAAGRy&#10;cy9fcmVscy9lMm9Eb2MueG1sLnJlbHNQSwECLQAUAAYACAAAACEASsOTd+MAAAALAQAADwAAAAAA&#10;AAAAAAAAAADhBgAAZHJzL2Rvd25yZXYueG1sUEsBAi0ACgAAAAAAAAAhAON2nR2QRgIAkEYCABQA&#10;AAAAAAAAAAAAAAAA8QcAAGRycy9tZWRpYS9pbWFnZTEucG5nUEsFBgAAAAAGAAYAfAEAALNOAgAA&#10;AA==&#10;">
                <v:shape id="Shape 25526" o:spid="_x0000_s1027" style="position:absolute;left:1600;top:1619;width:14580;height:17708;visibility:visible;mso-wrap-style:square;v-text-anchor:top" coordsize="1457998,1770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XemxgAAAN4AAAAPAAAAZHJzL2Rvd25yZXYueG1sRI9Ba8JA&#10;FITvBf/D8gq91U1TFEldRZRSxZPRttdH9nWTmn0bsquJ/94VBI/DzHzDTOe9rcWZWl85VvA2TEAQ&#10;F05XbBQc9p+vExA+IGusHZOCC3mYzwZPU8y063hH5zwYESHsM1RQhtBkUvqiJIt+6Bri6P251mKI&#10;sjVSt9hFuK1lmiRjabHiuFBiQ8uSimN+sgpWX5t3k9ff++7n93+J6405bCedUi/P/eIDRKA+PML3&#10;9lorSEejdAy3O/EKyNkVAAD//wMAUEsBAi0AFAAGAAgAAAAhANvh9svuAAAAhQEAABMAAAAAAAAA&#10;AAAAAAAAAAAAAFtDb250ZW50X1R5cGVzXS54bWxQSwECLQAUAAYACAAAACEAWvQsW78AAAAVAQAA&#10;CwAAAAAAAAAAAAAAAAAfAQAAX3JlbHMvLnJlbHNQSwECLQAUAAYACAAAACEAQ5l3psYAAADeAAAA&#10;DwAAAAAAAAAAAAAAAAAHAgAAZHJzL2Rvd25yZXYueG1sUEsFBgAAAAADAAMAtwAAAPoCAAAAAA==&#10;" path="m,l1457998,r,1770787l,1770787,,e" fillcolor="#d7242f" stroked="f" strokeweight="0">
                  <v:stroke miterlimit="83231f" joinstyle="miter"/>
                  <v:path arrowok="t" textboxrect="0,0,1457998,1770787"/>
                </v:shape>
                <v:shape id="Picture 24070" o:spid="_x0000_s1028" type="#_x0000_t75" style="position:absolute;left:-75;top:756;width:14559;height:16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KzIxAAAAN4AAAAPAAAAZHJzL2Rvd25yZXYueG1sRI9Ba8JA&#10;EIXvgv9hGaE33URKlegqEhDaQw/VUq9DdkyC2dmwu9Xk33cOBY/Dm/c9vu1+cJ26U4itZwP5IgNF&#10;XHnbcm3g+3ycr0HFhGyx80wGRoqw300nWyysf/AX3U+pVgLhWKCBJqW+0DpWDTmMC98TS3b1wWGS&#10;M9TaBnwI3HV6mWVv2mHLstBgT2VD1e3064TySf2Yl3j5ORxXoayu40fKR2NeZsNhAyrRkJ7P/+13&#10;a2D5mq1EQHREBfTuDwAA//8DAFBLAQItABQABgAIAAAAIQDb4fbL7gAAAIUBAAATAAAAAAAAAAAA&#10;AAAAAAAAAABbQ29udGVudF9UeXBlc10ueG1sUEsBAi0AFAAGAAgAAAAhAFr0LFu/AAAAFQEAAAsA&#10;AAAAAAAAAAAAAAAAHwEAAF9yZWxzLy5yZWxzUEsBAi0AFAAGAAgAAAAhAL1YrMjEAAAA3gAAAA8A&#10;AAAAAAAAAAAAAAAABwIAAGRycy9kb3ducmV2LnhtbFBLBQYAAAAAAwADALcAAAD4AgAAAAA=&#10;">
                  <v:imagedata r:id="rId17" o:title=""/>
                </v:shape>
                <w10:wrap type="square"/>
              </v:group>
            </w:pict>
          </mc:Fallback>
        </mc:AlternateContent>
      </w:r>
      <w:r w:rsidR="0011668F">
        <w:t>This is a really exciting time in the development of Walton Multi-Academy Trust and I am looking forward to working productively with you if you share our ambition, drive, ethos and commitment.</w:t>
      </w:r>
    </w:p>
    <w:p w14:paraId="26A7E2C6" w14:textId="77777777" w:rsidR="0042550E" w:rsidRDefault="0042550E">
      <w:pPr>
        <w:spacing w:after="0" w:line="259" w:lineRule="auto"/>
        <w:ind w:left="0" w:right="351" w:firstLine="0"/>
        <w:jc w:val="center"/>
        <w:rPr>
          <w:b/>
        </w:rPr>
      </w:pPr>
    </w:p>
    <w:p w14:paraId="11B387CB" w14:textId="77777777" w:rsidR="0042550E" w:rsidRDefault="0042550E">
      <w:pPr>
        <w:spacing w:after="0" w:line="259" w:lineRule="auto"/>
        <w:ind w:left="0" w:right="351" w:firstLine="0"/>
        <w:jc w:val="center"/>
        <w:rPr>
          <w:b/>
        </w:rPr>
      </w:pPr>
    </w:p>
    <w:p w14:paraId="2F6D43A0" w14:textId="77777777" w:rsidR="0042550E" w:rsidRDefault="0042550E">
      <w:pPr>
        <w:spacing w:after="0" w:line="259" w:lineRule="auto"/>
        <w:ind w:left="0" w:right="351" w:firstLine="0"/>
        <w:jc w:val="center"/>
        <w:rPr>
          <w:b/>
        </w:rPr>
      </w:pPr>
    </w:p>
    <w:p w14:paraId="0DC8128A" w14:textId="77777777" w:rsidR="0042550E" w:rsidRDefault="0042550E">
      <w:pPr>
        <w:spacing w:after="0" w:line="259" w:lineRule="auto"/>
        <w:ind w:left="0" w:right="351" w:firstLine="0"/>
        <w:jc w:val="center"/>
        <w:rPr>
          <w:b/>
        </w:rPr>
      </w:pPr>
    </w:p>
    <w:p w14:paraId="4F7C0190" w14:textId="77777777" w:rsidR="0042550E" w:rsidRDefault="0042550E" w:rsidP="0042550E">
      <w:pPr>
        <w:spacing w:after="0" w:line="259" w:lineRule="auto"/>
        <w:ind w:left="0" w:right="351" w:firstLine="0"/>
        <w:jc w:val="right"/>
        <w:rPr>
          <w:b/>
        </w:rPr>
      </w:pPr>
    </w:p>
    <w:p w14:paraId="6354CB73" w14:textId="77777777" w:rsidR="0042550E" w:rsidRDefault="0042550E" w:rsidP="0042550E">
      <w:pPr>
        <w:spacing w:after="0" w:line="259" w:lineRule="auto"/>
        <w:ind w:left="0" w:right="351" w:firstLine="0"/>
        <w:jc w:val="right"/>
        <w:rPr>
          <w:b/>
        </w:rPr>
      </w:pPr>
    </w:p>
    <w:p w14:paraId="470DE853" w14:textId="77777777" w:rsidR="0042550E" w:rsidRDefault="0042550E" w:rsidP="0042550E">
      <w:pPr>
        <w:spacing w:after="0" w:line="259" w:lineRule="auto"/>
        <w:ind w:left="0" w:right="351" w:firstLine="0"/>
        <w:jc w:val="right"/>
        <w:rPr>
          <w:b/>
        </w:rPr>
      </w:pPr>
    </w:p>
    <w:p w14:paraId="7B96810E" w14:textId="77777777" w:rsidR="001F1B7D" w:rsidRDefault="0011668F" w:rsidP="0042550E">
      <w:pPr>
        <w:spacing w:after="0" w:line="259" w:lineRule="auto"/>
        <w:ind w:left="0" w:right="351" w:firstLine="0"/>
        <w:jc w:val="right"/>
        <w:rPr>
          <w:rFonts w:ascii="Arial" w:eastAsia="Arial" w:hAnsi="Arial" w:cs="Arial"/>
          <w:b/>
        </w:rPr>
      </w:pPr>
      <w:r>
        <w:rPr>
          <w:b/>
        </w:rPr>
        <w:t xml:space="preserve">Neil Finlay, </w:t>
      </w:r>
      <w:r>
        <w:rPr>
          <w:rFonts w:ascii="Arial" w:eastAsia="Arial" w:hAnsi="Arial" w:cs="Arial"/>
          <w:b/>
        </w:rPr>
        <w:t>Chief Executive Officer</w:t>
      </w:r>
    </w:p>
    <w:p w14:paraId="57E1EC2C" w14:textId="77777777" w:rsidR="001F1B7D" w:rsidRDefault="001F1B7D" w:rsidP="001F1B7D">
      <w:r>
        <w:br w:type="page"/>
      </w:r>
    </w:p>
    <w:p w14:paraId="112E3804" w14:textId="77777777" w:rsidR="001F1B7D" w:rsidRDefault="001F1B7D" w:rsidP="001F1B7D">
      <w:pPr>
        <w:pStyle w:val="Heading1"/>
        <w:ind w:left="24"/>
      </w:pPr>
      <w:r>
        <w:rPr>
          <w:noProof/>
        </w:rPr>
        <w:drawing>
          <wp:anchor distT="0" distB="0" distL="114300" distR="114300" simplePos="0" relativeHeight="251668480" behindDoc="0" locked="0" layoutInCell="1" allowOverlap="0" wp14:anchorId="7DBE7F8E" wp14:editId="103062A0">
            <wp:simplePos x="0" y="0"/>
            <wp:positionH relativeFrom="page">
              <wp:posOffset>4623795</wp:posOffset>
            </wp:positionH>
            <wp:positionV relativeFrom="page">
              <wp:posOffset>1306195</wp:posOffset>
            </wp:positionV>
            <wp:extent cx="2938272" cy="3998976"/>
            <wp:effectExtent l="0" t="0" r="0" b="0"/>
            <wp:wrapSquare wrapText="bothSides"/>
            <wp:docPr id="24074" name="Picture 24074"/>
            <wp:cNvGraphicFramePr/>
            <a:graphic xmlns:a="http://schemas.openxmlformats.org/drawingml/2006/main">
              <a:graphicData uri="http://schemas.openxmlformats.org/drawingml/2006/picture">
                <pic:pic xmlns:pic="http://schemas.openxmlformats.org/drawingml/2006/picture">
                  <pic:nvPicPr>
                    <pic:cNvPr id="24074" name="Picture 24074"/>
                    <pic:cNvPicPr/>
                  </pic:nvPicPr>
                  <pic:blipFill>
                    <a:blip r:embed="rId18"/>
                    <a:stretch>
                      <a:fillRect/>
                    </a:stretch>
                  </pic:blipFill>
                  <pic:spPr>
                    <a:xfrm>
                      <a:off x="0" y="0"/>
                      <a:ext cx="2938272" cy="3998976"/>
                    </a:xfrm>
                    <a:prstGeom prst="rect">
                      <a:avLst/>
                    </a:prstGeom>
                  </pic:spPr>
                </pic:pic>
              </a:graphicData>
            </a:graphic>
            <wp14:sizeRelH relativeFrom="margin">
              <wp14:pctWidth>0</wp14:pctWidth>
            </wp14:sizeRelH>
            <wp14:sizeRelV relativeFrom="margin">
              <wp14:pctHeight>0</wp14:pctHeight>
            </wp14:sizeRelV>
          </wp:anchor>
        </w:drawing>
      </w:r>
      <w:r>
        <w:t>Introduction</w:t>
      </w:r>
    </w:p>
    <w:p w14:paraId="3527B7BD" w14:textId="77777777" w:rsidR="001F1B7D" w:rsidRPr="00562E19" w:rsidRDefault="001F1B7D" w:rsidP="001F1B7D">
      <w:pPr>
        <w:spacing w:after="256"/>
        <w:ind w:left="24"/>
        <w:rPr>
          <w:sz w:val="23"/>
          <w:szCs w:val="23"/>
        </w:rPr>
      </w:pPr>
      <w:r w:rsidRPr="00562E19">
        <w:rPr>
          <w:sz w:val="23"/>
          <w:szCs w:val="23"/>
        </w:rPr>
        <w:t>Walton High School opened in 1967 and serves the south-eastern area of Stafford. It is a school that prides itself on providing its students with a caring environment in which they are keen to learn. Parents are supportive of the school but rightly always expect exacting standards. The school nestles on the northern boundary of Cannock Chase, an area of Outstanding Natural Beauty and the catchment is blessed with many desirable residencies. The school intake, while comprehensive in profile, certainly leans towards higher prior attainment. Most of our students either walk or cycle to school. Since the 1960s, the school has been served by only six substantive headteachers. This continuity has always been a feature of Walton’s culture. Additionally, Walton’s feeder schools are of an extremely high quality. The school has a PAN of 210 but we are regularly oversubscribed as we are in the current Year 7 and as we will be again in September 202</w:t>
      </w:r>
      <w:r>
        <w:rPr>
          <w:sz w:val="23"/>
          <w:szCs w:val="23"/>
        </w:rPr>
        <w:t>4</w:t>
      </w:r>
      <w:r w:rsidRPr="00562E19">
        <w:rPr>
          <w:sz w:val="23"/>
          <w:szCs w:val="23"/>
        </w:rPr>
        <w:t>.</w:t>
      </w:r>
      <w:r w:rsidRPr="00562E19">
        <w:rPr>
          <w:rFonts w:ascii="Calibri" w:eastAsia="Calibri" w:hAnsi="Calibri" w:cs="Calibri"/>
          <w:sz w:val="23"/>
          <w:szCs w:val="23"/>
        </w:rPr>
        <w:t xml:space="preserve"> </w:t>
      </w:r>
    </w:p>
    <w:tbl>
      <w:tblPr>
        <w:tblStyle w:val="TableGrid"/>
        <w:tblpPr w:vertAnchor="text" w:horzAnchor="page" w:tblpX="5161" w:tblpY="102"/>
        <w:tblOverlap w:val="never"/>
        <w:tblW w:w="4884" w:type="dxa"/>
        <w:tblInd w:w="0" w:type="dxa"/>
        <w:tblCellMar>
          <w:left w:w="116" w:type="dxa"/>
          <w:right w:w="115" w:type="dxa"/>
        </w:tblCellMar>
        <w:tblLook w:val="04A0" w:firstRow="1" w:lastRow="0" w:firstColumn="1" w:lastColumn="0" w:noHBand="0" w:noVBand="1"/>
      </w:tblPr>
      <w:tblGrid>
        <w:gridCol w:w="4884"/>
      </w:tblGrid>
      <w:tr w:rsidR="001F1B7D" w14:paraId="5D80E09E" w14:textId="77777777" w:rsidTr="001F1B7D">
        <w:trPr>
          <w:trHeight w:val="3086"/>
        </w:trPr>
        <w:tc>
          <w:tcPr>
            <w:tcW w:w="4884" w:type="dxa"/>
            <w:tcBorders>
              <w:top w:val="nil"/>
              <w:left w:val="nil"/>
              <w:bottom w:val="single" w:sz="44" w:space="0" w:color="D7242F"/>
              <w:right w:val="nil"/>
            </w:tcBorders>
            <w:shd w:val="clear" w:color="auto" w:fill="D2D3D4"/>
            <w:vAlign w:val="center"/>
          </w:tcPr>
          <w:p w14:paraId="4FC08FAC" w14:textId="77777777" w:rsidR="001F1B7D" w:rsidRDefault="001F1B7D" w:rsidP="001F1B7D">
            <w:pPr>
              <w:spacing w:after="0" w:line="232" w:lineRule="auto"/>
              <w:ind w:left="820" w:right="372" w:firstLine="0"/>
            </w:pPr>
            <w:r>
              <w:rPr>
                <w:rFonts w:ascii="Calibri" w:eastAsia="Calibri" w:hAnsi="Calibri" w:cs="Calibri"/>
                <w:noProof/>
                <w:sz w:val="22"/>
              </w:rPr>
              <mc:AlternateContent>
                <mc:Choice Requires="wpg">
                  <w:drawing>
                    <wp:anchor distT="0" distB="0" distL="114300" distR="114300" simplePos="0" relativeHeight="251744256" behindDoc="0" locked="0" layoutInCell="1" allowOverlap="1" wp14:anchorId="07B34487" wp14:editId="0358AFB6">
                      <wp:simplePos x="0" y="0"/>
                      <wp:positionH relativeFrom="column">
                        <wp:posOffset>73447</wp:posOffset>
                      </wp:positionH>
                      <wp:positionV relativeFrom="paragraph">
                        <wp:posOffset>-39140</wp:posOffset>
                      </wp:positionV>
                      <wp:extent cx="448555" cy="399085"/>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448555" cy="399085"/>
                                <a:chOff x="0" y="0"/>
                                <a:chExt cx="448555" cy="399085"/>
                              </a:xfrm>
                            </wpg:grpSpPr>
                            <wps:wsp>
                              <wps:cNvPr id="18" name="Shape 232"/>
                              <wps:cNvSpPr/>
                              <wps:spPr>
                                <a:xfrm>
                                  <a:off x="0" y="0"/>
                                  <a:ext cx="204661" cy="399085"/>
                                </a:xfrm>
                                <a:custGeom>
                                  <a:avLst/>
                                  <a:gdLst/>
                                  <a:ahLst/>
                                  <a:cxnLst/>
                                  <a:rect l="0" t="0" r="0" b="0"/>
                                  <a:pathLst>
                                    <a:path w="204661" h="399085">
                                      <a:moveTo>
                                        <a:pt x="160808" y="0"/>
                                      </a:moveTo>
                                      <a:lnTo>
                                        <a:pt x="172491" y="14694"/>
                                      </a:lnTo>
                                      <a:cubicBezTo>
                                        <a:pt x="157874" y="26429"/>
                                        <a:pt x="143015" y="39154"/>
                                        <a:pt x="127915" y="52858"/>
                                      </a:cubicBezTo>
                                      <a:cubicBezTo>
                                        <a:pt x="112789" y="66561"/>
                                        <a:pt x="98679" y="81725"/>
                                        <a:pt x="85522" y="98362"/>
                                      </a:cubicBezTo>
                                      <a:cubicBezTo>
                                        <a:pt x="72365" y="114986"/>
                                        <a:pt x="61621" y="132360"/>
                                        <a:pt x="53353" y="150457"/>
                                      </a:cubicBezTo>
                                      <a:cubicBezTo>
                                        <a:pt x="45072" y="168542"/>
                                        <a:pt x="40932" y="187871"/>
                                        <a:pt x="40932" y="208407"/>
                                      </a:cubicBezTo>
                                      <a:cubicBezTo>
                                        <a:pt x="40932" y="228003"/>
                                        <a:pt x="44082" y="243650"/>
                                        <a:pt x="50432" y="255384"/>
                                      </a:cubicBezTo>
                                      <a:cubicBezTo>
                                        <a:pt x="56757" y="267132"/>
                                        <a:pt x="61392" y="275438"/>
                                        <a:pt x="64326" y="280327"/>
                                      </a:cubicBezTo>
                                      <a:cubicBezTo>
                                        <a:pt x="70168" y="273571"/>
                                        <a:pt x="78207" y="265849"/>
                                        <a:pt x="88443" y="257163"/>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9"/>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504"/>
                                        <a:pt x="0" y="258750"/>
                                      </a:cubicBezTo>
                                      <a:cubicBezTo>
                                        <a:pt x="0" y="227571"/>
                                        <a:pt x="5601" y="198577"/>
                                        <a:pt x="16815" y="171768"/>
                                      </a:cubicBezTo>
                                      <a:cubicBezTo>
                                        <a:pt x="28004" y="144971"/>
                                        <a:pt x="41897" y="120599"/>
                                        <a:pt x="58471" y="98679"/>
                                      </a:cubicBezTo>
                                      <a:cubicBezTo>
                                        <a:pt x="75032" y="76746"/>
                                        <a:pt x="92570" y="57519"/>
                                        <a:pt x="111100" y="40932"/>
                                      </a:cubicBezTo>
                                      <a:cubicBezTo>
                                        <a:pt x="129604" y="24371"/>
                                        <a:pt x="146177" y="10744"/>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 name="Shape 233"/>
                              <wps:cNvSpPr/>
                              <wps:spPr>
                                <a:xfrm>
                                  <a:off x="243894" y="0"/>
                                  <a:ext cx="204661" cy="399085"/>
                                </a:xfrm>
                                <a:custGeom>
                                  <a:avLst/>
                                  <a:gdLst/>
                                  <a:ahLst/>
                                  <a:cxnLst/>
                                  <a:rect l="0" t="0" r="0" b="0"/>
                                  <a:pathLst>
                                    <a:path w="204661" h="399085">
                                      <a:moveTo>
                                        <a:pt x="160808" y="0"/>
                                      </a:moveTo>
                                      <a:lnTo>
                                        <a:pt x="172491" y="14694"/>
                                      </a:lnTo>
                                      <a:cubicBezTo>
                                        <a:pt x="157874" y="26429"/>
                                        <a:pt x="143015" y="39154"/>
                                        <a:pt x="127915" y="52858"/>
                                      </a:cubicBezTo>
                                      <a:cubicBezTo>
                                        <a:pt x="112789" y="66561"/>
                                        <a:pt x="98679" y="81725"/>
                                        <a:pt x="85522" y="98362"/>
                                      </a:cubicBezTo>
                                      <a:cubicBezTo>
                                        <a:pt x="72365" y="114986"/>
                                        <a:pt x="61621" y="132360"/>
                                        <a:pt x="53353" y="150457"/>
                                      </a:cubicBezTo>
                                      <a:cubicBezTo>
                                        <a:pt x="45072" y="168542"/>
                                        <a:pt x="40932" y="187871"/>
                                        <a:pt x="40932" y="208407"/>
                                      </a:cubicBezTo>
                                      <a:cubicBezTo>
                                        <a:pt x="40932" y="228003"/>
                                        <a:pt x="44082" y="243650"/>
                                        <a:pt x="50432" y="255384"/>
                                      </a:cubicBezTo>
                                      <a:cubicBezTo>
                                        <a:pt x="56757" y="267132"/>
                                        <a:pt x="61392" y="275438"/>
                                        <a:pt x="64326" y="280327"/>
                                      </a:cubicBezTo>
                                      <a:cubicBezTo>
                                        <a:pt x="70168" y="273571"/>
                                        <a:pt x="78207" y="265849"/>
                                        <a:pt x="88443" y="257163"/>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9"/>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504"/>
                                        <a:pt x="0" y="258750"/>
                                      </a:cubicBezTo>
                                      <a:cubicBezTo>
                                        <a:pt x="0" y="227571"/>
                                        <a:pt x="5601" y="198577"/>
                                        <a:pt x="16815" y="171768"/>
                                      </a:cubicBezTo>
                                      <a:cubicBezTo>
                                        <a:pt x="28004" y="144971"/>
                                        <a:pt x="41897" y="120599"/>
                                        <a:pt x="58471" y="98679"/>
                                      </a:cubicBezTo>
                                      <a:cubicBezTo>
                                        <a:pt x="75032" y="76746"/>
                                        <a:pt x="92570" y="57519"/>
                                        <a:pt x="111100" y="40932"/>
                                      </a:cubicBezTo>
                                      <a:cubicBezTo>
                                        <a:pt x="129604" y="24371"/>
                                        <a:pt x="146177" y="10744"/>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433044D7" id="Group 17" o:spid="_x0000_s1026" style="position:absolute;margin-left:5.8pt;margin-top:-3.1pt;width:35.3pt;height:31.4pt;z-index:251744256" coordsize="448555,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U9vjQUAALEaAAAOAAAAZHJzL2Uyb0RvYy54bWzsWdtu4zYQfS/QfxD83pj3ixFngXa7eSna&#10;xe72AxRZsgXIkiApcdKv73BIymZSbNUtsE/2gyOanNuZ4fAwun33fGyyp3IY667drugNWWVlW3S7&#10;ut1vV39++fCTWWXjlLe7vOnacrt6KcfVu7sff7g99ZuSdYeu2ZVDBkracXPqt6vDNPWb9XosDuUx&#10;H2+6vmxhsuqGYz7BcNivd0N+Au3HZs0IUetTN+z6oSvKcYRf3/vJ1R3qr6qymP6oqrGcsma7At8m&#10;/B7w+8F9r+9u881+yPtDXQQ38m/w4pjXLRidVb3Ppzx7HOo3qo51MXRjV003RXdcd1VVFyXGANFQ&#10;8iqa+6F77DGW/ea072eYANpXOH2z2uL3p49DVu8gd3qVtfkRcoRmMxgDOKd+v4E190P/uf84hB/2&#10;fuTifa6Go/sLkWTPCOvLDGv5PGUF/CiEkVKusgKmuLXESA97cYDcvJEqDr9+VW4dja6db7Mrpx4K&#10;aDxjNP4/jD4f8r5E6EcXf8QIqtljhPMZ48yDhItmhMbNCGAthYcRoRR9Dc8cZr4pHsfpvuwQ5/zp&#10;t3HyRbuLT/khPhXPbXwcoPS/WvR9Pjk556V7zE7bVfTkMOfJzR67p/JLh+smly2qiCEAREw0eHpe&#10;0rTJUs2EhdBgKRXKCgcWLI+LiseHuvi5/CsRkdpogSJMCWZ9qfTesuCEQiFhHVGJ6sB7P8e0DXOS&#10;GWmCqdREOgqClGljUalSEhKB6Po5a5T2U4ZqFsrWT0FJM4ZS1nCFZQCRpQbSkZfTjCsfAqUC9F+a&#10;U1SxgBaHZaE7eTnJueRoj0oiJG7ORQaFJNo7SpWRAj2NoAlioYIxPQZgT2I/zzFiBPkPBmeljBlC&#10;+GWEQhDjDTIBOKQREhGcYVJyE4slBTEdBWiUBjxcFExp6rdkjFBRboNBLQXHspjnwJ7ycoZwtjxC&#10;TQBKL6i5TGHThgFW3hlpRFK/xgjhc8hASiEyi3J4rkMmjDBJFJQyEiqKCfEqfMqMgqDRnXlykUmo&#10;MgIeppIROQifUjhOHeSSGNg+F5uGGqZZsKnA6PJEUqu58JuDaW19RqLN2JycTauYSnbOxSSnVnCs&#10;5EVxXkpyo9NNRy1sGR8nl8qAb0mcFOoNQeCaa5/qRTYp9JmwJ7mF5CV7kgpJrW86l4elL3VKrdGx&#10;A8aTdJFNC2p9W32rVQsCzdRlk1sIJSkvqGEocJwzzM4tPN2H6ci7KtjsqYZGkCjlRFm/87i0PPIB&#10;L8eo5b7uuBBMYmktipByGtoAZ3AUJDWpYc4HQSGRaUvisSNZDUTFZXiZOeEObVeNhob2GEs17AxX&#10;O8kZFXcMAIOdb5GdIMSgxyX9WSoSzgprpMbmFe277RnOGE01tKqlMbl+7QuBCmFTe4Ia66sdGo6E&#10;Cr3YCuci8Z1qqT3AIbR8rbRIdrSFFulDlxo2xKU1Ch/i5/whtdQchcYR4oPjJw0P+AkFFF1CKdEi&#10;yds/MJ604oumG0vvheNSWEEzv8Isnxlc0zqqBe4XOdx3qiaf8OJwrCe4CDX1EewzTSA+r69pQZsj&#10;t55S4tP00pSOjzXtp7IC8o7E2/0wDvuHX5ohe8rddQc/qDxv+kMefg16w9LAx0CPk6/qpplVUhRN&#10;VH7AT9AQFju5Em9asyTxkkXwxl+34NICQcdLF4AyC6Hlrp1m+RauimjkIlr3+NDtXvASgoAA23f3&#10;k+9B+6Edp7QfO4izDXeDf6f9UGwGOqerrcB44tUonj7p1QjAifeqK/eP/P7K/V1runL/9LoIROrK&#10;/ZGFzPR+ZgFX7n/x34X0wA5UM/znBTYWv3L/K/cPxCYtlXQUrmFX7g+sz2Nx5f5X7l+cuft35P74&#10;AgDei+AdJrzDcS9eLsd4eTq/abr7GwAA//8DAFBLAwQUAAYACAAAACEARuPpc9wAAAAHAQAADwAA&#10;AGRycy9kb3ducmV2LnhtbEyOQUvDQBSE74L/YXmCt3aTSJcSsymlqKci2AribZt9TUKzb0N2m6T/&#10;3udJT8Mww8xXbGbXiRGH0HrSkC4TEEiVty3VGj6Pr4s1iBANWdN5Qg03DLAp7+8Kk1s/0QeOh1gL&#10;HqGQGw1NjH0uZagadCYsfY/E2dkPzkS2Qy3tYCYed53MkkRJZ1rih8b0uGuwuhyuTsPbZKbtU/oy&#10;7i/n3e37uHr/2qeo9ePDvH0GEXGOf2X4xWd0KJnp5K9kg+jYp4qbGhYqA8H5OmM9aVgpBbIs5H/+&#10;8gcAAP//AwBQSwECLQAUAAYACAAAACEAtoM4kv4AAADhAQAAEwAAAAAAAAAAAAAAAAAAAAAAW0Nv&#10;bnRlbnRfVHlwZXNdLnhtbFBLAQItABQABgAIAAAAIQA4/SH/1gAAAJQBAAALAAAAAAAAAAAAAAAA&#10;AC8BAABfcmVscy8ucmVsc1BLAQItABQABgAIAAAAIQAuuU9vjQUAALEaAAAOAAAAAAAAAAAAAAAA&#10;AC4CAABkcnMvZTJvRG9jLnhtbFBLAQItABQABgAIAAAAIQBG4+lz3AAAAAcBAAAPAAAAAAAAAAAA&#10;AAAAAOcHAABkcnMvZG93bnJldi54bWxQSwUGAAAAAAQABADzAAAA8AgAAAAA&#10;">
                      <v:shape id="Shape 232" o:spid="_x0000_s1027"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MhRxQAAANsAAAAPAAAAZHJzL2Rvd25yZXYueG1sRI9Ba8JA&#10;EIXvhf6HZQre6qYerEQ3IlZBsBS0hZrbmB2TYHY2ZFeT/vvOodDbDO/Ne98sloNr1J26UHs28DJO&#10;QBEX3tZcGvj63D7PQIWIbLHxTAZ+KMAye3xYYGp9zwe6H2OpJIRDigaqGNtU61BU5DCMfUss2sV3&#10;DqOsXalth72Eu0ZPkmSqHdYsDRW2tK6ouB5vzsD5o/nOt37j12+n90uYvPZ7ylfGjJ6G1RxUpCH+&#10;m/+ud1bwBVZ+kQF09gsAAP//AwBQSwECLQAUAAYACAAAACEA2+H2y+4AAACFAQAAEwAAAAAAAAAA&#10;AAAAAAAAAAAAW0NvbnRlbnRfVHlwZXNdLnhtbFBLAQItABQABgAIAAAAIQBa9CxbvwAAABUBAAAL&#10;AAAAAAAAAAAAAAAAAB8BAABfcmVscy8ucmVsc1BLAQItABQABgAIAAAAIQBAqMhRxQAAANsAAAAP&#10;AAAAAAAAAAAAAAAAAAcCAABkcnMvZG93bnJldi54bWxQSwUGAAAAAAMAAwC3AAAA+QIAAAAA&#10;" path="m160808,r11683,14694c157874,26429,143015,39154,127915,52858,112789,66561,98679,81725,85522,98362,72365,114986,61621,132360,53353,150457v-8281,18085,-12421,37414,-12421,57950c40932,228003,44082,243650,50432,255384v6325,11748,10960,20054,13894,24943c70168,273571,78207,265849,88443,257163v10236,-8675,23622,-13031,40195,-13031c150063,244132,168110,250889,182728,264414v14617,13513,21933,31852,21933,55017c204661,338760,196850,356845,181267,373749v-15595,16903,-36068,25336,-61392,25336c94514,399085,74054,393738,58471,382994,42875,372288,30696,359385,21933,344259,13157,329159,7315,313563,4382,297485,1461,281407,,268504,,258750,,227571,5601,198577,16815,171768,28004,144971,41897,120599,58471,98679,75032,76746,92570,57519,111100,40932,129604,24371,146177,10744,160808,xe" stroked="f" strokeweight="0">
                        <v:stroke miterlimit="83231f" joinstyle="miter"/>
                        <v:path arrowok="t" textboxrect="0,0,204661,399085"/>
                      </v:shape>
                      <v:shape id="Shape 233" o:spid="_x0000_s1028" style="position:absolute;left:243894;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G3KwgAAANsAAAAPAAAAZHJzL2Rvd25yZXYueG1sRE9Li8Iw&#10;EL4v+B/CCN7WVA+6VqOIDxCUhVVBvY3N2BabSWmirf/eLCzsbT6+50xmjSnEkyqXW1bQ60YgiBOr&#10;c04VHA/rzy8QziNrLCyTghc5mE1bHxOMta35h557n4oQwi5GBZn3ZSylSzIy6Lq2JA7czVYGfYBV&#10;KnWFdQg3hexH0UAazDk0ZFjSIqPkvn8YBdfv4nRZ25VdLM+7m+sP6y1d5kp12s18DMJT4//Ff+6N&#10;DvNH8PtLOEBO3wAAAP//AwBQSwECLQAUAAYACAAAACEA2+H2y+4AAACFAQAAEwAAAAAAAAAAAAAA&#10;AAAAAAAAW0NvbnRlbnRfVHlwZXNdLnhtbFBLAQItABQABgAIAAAAIQBa9CxbvwAAABUBAAALAAAA&#10;AAAAAAAAAAAAAB8BAABfcmVscy8ucmVsc1BLAQItABQABgAIAAAAIQAv5G3KwgAAANsAAAAPAAAA&#10;AAAAAAAAAAAAAAcCAABkcnMvZG93bnJldi54bWxQSwUGAAAAAAMAAwC3AAAA9gIAAAAA&#10;" path="m160808,r11683,14694c157874,26429,143015,39154,127915,52858,112789,66561,98679,81725,85522,98362,72365,114986,61621,132360,53353,150457v-8281,18085,-12421,37414,-12421,57950c40932,228003,44082,243650,50432,255384v6325,11748,10960,20054,13894,24943c70168,273571,78207,265849,88443,257163v10236,-8675,23622,-13031,40195,-13031c150063,244132,168110,250889,182728,264414v14617,13513,21933,31852,21933,55017c204661,338760,196850,356845,181267,373749v-15595,16903,-36068,25336,-61392,25336c94514,399085,74054,393738,58471,382994,42875,372288,30696,359385,21933,344259,13157,329159,7315,313563,4382,297485,1461,281407,,268504,,258750,,227571,5601,198577,16815,171768,28004,144971,41897,120599,58471,98679,75032,76746,92570,57519,111100,40932,129604,24371,146177,10744,160808,xe" stroked="f" strokeweight="0">
                        <v:stroke miterlimit="83231f" joinstyle="miter"/>
                        <v:path arrowok="t" textboxrect="0,0,204661,399085"/>
                      </v:shape>
                      <w10:wrap type="square"/>
                    </v:group>
                  </w:pict>
                </mc:Fallback>
              </mc:AlternateContent>
            </w:r>
            <w:r>
              <w:rPr>
                <w:b/>
                <w:i/>
                <w:sz w:val="32"/>
              </w:rPr>
              <w:t xml:space="preserve">Because pupils like and trust their teachers, </w:t>
            </w:r>
          </w:p>
          <w:p w14:paraId="2954944D" w14:textId="77777777" w:rsidR="001F1B7D" w:rsidRDefault="001F1B7D" w:rsidP="001F1B7D">
            <w:pPr>
              <w:spacing w:after="167" w:line="232" w:lineRule="auto"/>
              <w:ind w:left="168" w:right="41" w:firstLine="0"/>
            </w:pPr>
            <w:r>
              <w:rPr>
                <w:rFonts w:ascii="Calibri" w:eastAsia="Calibri" w:hAnsi="Calibri" w:cs="Calibri"/>
                <w:noProof/>
                <w:sz w:val="22"/>
              </w:rPr>
              <mc:AlternateContent>
                <mc:Choice Requires="wpg">
                  <w:drawing>
                    <wp:anchor distT="0" distB="0" distL="114300" distR="114300" simplePos="0" relativeHeight="251745280" behindDoc="0" locked="0" layoutInCell="1" allowOverlap="1" wp14:anchorId="7C598339" wp14:editId="110C250F">
                      <wp:simplePos x="0" y="0"/>
                      <wp:positionH relativeFrom="column">
                        <wp:posOffset>2472690</wp:posOffset>
                      </wp:positionH>
                      <wp:positionV relativeFrom="paragraph">
                        <wp:posOffset>603885</wp:posOffset>
                      </wp:positionV>
                      <wp:extent cx="448310" cy="398780"/>
                      <wp:effectExtent l="0" t="0" r="8890" b="1270"/>
                      <wp:wrapSquare wrapText="bothSides"/>
                      <wp:docPr id="20" name="Group 20"/>
                      <wp:cNvGraphicFramePr/>
                      <a:graphic xmlns:a="http://schemas.openxmlformats.org/drawingml/2006/main">
                        <a:graphicData uri="http://schemas.microsoft.com/office/word/2010/wordprocessingGroup">
                          <wpg:wgp>
                            <wpg:cNvGrpSpPr/>
                            <wpg:grpSpPr>
                              <a:xfrm>
                                <a:off x="0" y="0"/>
                                <a:ext cx="448310" cy="398780"/>
                                <a:chOff x="0" y="0"/>
                                <a:chExt cx="448555" cy="399085"/>
                              </a:xfrm>
                            </wpg:grpSpPr>
                            <wps:wsp>
                              <wps:cNvPr id="21" name="Shape 240"/>
                              <wps:cNvSpPr/>
                              <wps:spPr>
                                <a:xfrm>
                                  <a:off x="243895" y="0"/>
                                  <a:ext cx="204660" cy="399085"/>
                                </a:xfrm>
                                <a:custGeom>
                                  <a:avLst/>
                                  <a:gdLst/>
                                  <a:ahLst/>
                                  <a:cxnLst/>
                                  <a:rect l="0" t="0" r="0" b="0"/>
                                  <a:pathLst>
                                    <a:path w="204660" h="399085">
                                      <a:moveTo>
                                        <a:pt x="84785" y="0"/>
                                      </a:moveTo>
                                      <a:cubicBezTo>
                                        <a:pt x="110147" y="0"/>
                                        <a:pt x="130607" y="5347"/>
                                        <a:pt x="146190" y="16090"/>
                                      </a:cubicBezTo>
                                      <a:cubicBezTo>
                                        <a:pt x="161785" y="26797"/>
                                        <a:pt x="173965" y="39700"/>
                                        <a:pt x="182728" y="54826"/>
                                      </a:cubicBezTo>
                                      <a:cubicBezTo>
                                        <a:pt x="191503" y="69926"/>
                                        <a:pt x="197345" y="85522"/>
                                        <a:pt x="200278" y="101600"/>
                                      </a:cubicBezTo>
                                      <a:cubicBezTo>
                                        <a:pt x="203200" y="117678"/>
                                        <a:pt x="204660" y="130581"/>
                                        <a:pt x="204660" y="140335"/>
                                      </a:cubicBezTo>
                                      <a:cubicBezTo>
                                        <a:pt x="204660" y="171514"/>
                                        <a:pt x="199059" y="200508"/>
                                        <a:pt x="187845" y="227317"/>
                                      </a:cubicBezTo>
                                      <a:cubicBezTo>
                                        <a:pt x="176657" y="254114"/>
                                        <a:pt x="162763" y="278485"/>
                                        <a:pt x="146190" y="300406"/>
                                      </a:cubicBezTo>
                                      <a:cubicBezTo>
                                        <a:pt x="129629" y="322338"/>
                                        <a:pt x="112090" y="341567"/>
                                        <a:pt x="93561" y="358153"/>
                                      </a:cubicBezTo>
                                      <a:cubicBezTo>
                                        <a:pt x="75057" y="374714"/>
                                        <a:pt x="58471" y="388341"/>
                                        <a:pt x="43853" y="399085"/>
                                      </a:cubicBezTo>
                                      <a:lnTo>
                                        <a:pt x="32169" y="384391"/>
                                      </a:lnTo>
                                      <a:cubicBezTo>
                                        <a:pt x="46786" y="372656"/>
                                        <a:pt x="61646" y="359931"/>
                                        <a:pt x="76746" y="346228"/>
                                      </a:cubicBezTo>
                                      <a:cubicBezTo>
                                        <a:pt x="91872" y="332524"/>
                                        <a:pt x="105981" y="317360"/>
                                        <a:pt x="119138" y="300724"/>
                                      </a:cubicBezTo>
                                      <a:cubicBezTo>
                                        <a:pt x="132296" y="284099"/>
                                        <a:pt x="143040" y="266726"/>
                                        <a:pt x="151308" y="248627"/>
                                      </a:cubicBezTo>
                                      <a:cubicBezTo>
                                        <a:pt x="159588" y="230543"/>
                                        <a:pt x="163728" y="211213"/>
                                        <a:pt x="163728" y="190678"/>
                                      </a:cubicBezTo>
                                      <a:cubicBezTo>
                                        <a:pt x="163728" y="171082"/>
                                        <a:pt x="160579" y="155435"/>
                                        <a:pt x="154229" y="143701"/>
                                      </a:cubicBezTo>
                                      <a:cubicBezTo>
                                        <a:pt x="147904" y="131953"/>
                                        <a:pt x="143269" y="123647"/>
                                        <a:pt x="140335" y="118758"/>
                                      </a:cubicBezTo>
                                      <a:cubicBezTo>
                                        <a:pt x="134493" y="125514"/>
                                        <a:pt x="126454" y="133235"/>
                                        <a:pt x="116218" y="141922"/>
                                      </a:cubicBezTo>
                                      <a:cubicBezTo>
                                        <a:pt x="105981" y="150596"/>
                                        <a:pt x="92595" y="154953"/>
                                        <a:pt x="76022" y="154953"/>
                                      </a:cubicBezTo>
                                      <a:cubicBezTo>
                                        <a:pt x="54597" y="154953"/>
                                        <a:pt x="36550" y="148196"/>
                                        <a:pt x="21933" y="134671"/>
                                      </a:cubicBezTo>
                                      <a:cubicBezTo>
                                        <a:pt x="7315" y="121158"/>
                                        <a:pt x="0" y="102819"/>
                                        <a:pt x="0" y="79654"/>
                                      </a:cubicBezTo>
                                      <a:cubicBezTo>
                                        <a:pt x="0" y="60325"/>
                                        <a:pt x="7810" y="42240"/>
                                        <a:pt x="23393" y="25336"/>
                                      </a:cubicBezTo>
                                      <a:cubicBezTo>
                                        <a:pt x="38989" y="8433"/>
                                        <a:pt x="59461" y="0"/>
                                        <a:pt x="8478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 name="Shape 241"/>
                              <wps:cNvSpPr/>
                              <wps:spPr>
                                <a:xfrm>
                                  <a:off x="0" y="0"/>
                                  <a:ext cx="204661" cy="399085"/>
                                </a:xfrm>
                                <a:custGeom>
                                  <a:avLst/>
                                  <a:gdLst/>
                                  <a:ahLst/>
                                  <a:cxnLst/>
                                  <a:rect l="0" t="0" r="0" b="0"/>
                                  <a:pathLst>
                                    <a:path w="204661" h="399085">
                                      <a:moveTo>
                                        <a:pt x="84785" y="0"/>
                                      </a:moveTo>
                                      <a:cubicBezTo>
                                        <a:pt x="110147" y="0"/>
                                        <a:pt x="130607" y="5347"/>
                                        <a:pt x="146190" y="16090"/>
                                      </a:cubicBezTo>
                                      <a:cubicBezTo>
                                        <a:pt x="161785" y="26797"/>
                                        <a:pt x="173965" y="39700"/>
                                        <a:pt x="182728" y="54826"/>
                                      </a:cubicBezTo>
                                      <a:cubicBezTo>
                                        <a:pt x="191503" y="69926"/>
                                        <a:pt x="197346" y="85522"/>
                                        <a:pt x="200279" y="101600"/>
                                      </a:cubicBezTo>
                                      <a:cubicBezTo>
                                        <a:pt x="203200" y="117678"/>
                                        <a:pt x="204661" y="130581"/>
                                        <a:pt x="204661" y="140335"/>
                                      </a:cubicBezTo>
                                      <a:cubicBezTo>
                                        <a:pt x="204661" y="171514"/>
                                        <a:pt x="199060" y="200508"/>
                                        <a:pt x="187846" y="227317"/>
                                      </a:cubicBezTo>
                                      <a:cubicBezTo>
                                        <a:pt x="176657" y="254114"/>
                                        <a:pt x="162763" y="278485"/>
                                        <a:pt x="146190" y="300406"/>
                                      </a:cubicBezTo>
                                      <a:cubicBezTo>
                                        <a:pt x="129629" y="322338"/>
                                        <a:pt x="112090" y="341567"/>
                                        <a:pt x="93561" y="358153"/>
                                      </a:cubicBezTo>
                                      <a:cubicBezTo>
                                        <a:pt x="75057" y="374714"/>
                                        <a:pt x="58471" y="388341"/>
                                        <a:pt x="43854" y="399085"/>
                                      </a:cubicBezTo>
                                      <a:lnTo>
                                        <a:pt x="32169" y="384391"/>
                                      </a:lnTo>
                                      <a:cubicBezTo>
                                        <a:pt x="46787" y="372656"/>
                                        <a:pt x="61646" y="359931"/>
                                        <a:pt x="76746" y="346228"/>
                                      </a:cubicBezTo>
                                      <a:cubicBezTo>
                                        <a:pt x="91872" y="332524"/>
                                        <a:pt x="105982" y="317360"/>
                                        <a:pt x="119139" y="300724"/>
                                      </a:cubicBezTo>
                                      <a:cubicBezTo>
                                        <a:pt x="132296" y="284099"/>
                                        <a:pt x="143041" y="266726"/>
                                        <a:pt x="151308" y="248627"/>
                                      </a:cubicBezTo>
                                      <a:cubicBezTo>
                                        <a:pt x="159588" y="230543"/>
                                        <a:pt x="163728" y="211213"/>
                                        <a:pt x="163728" y="190678"/>
                                      </a:cubicBezTo>
                                      <a:cubicBezTo>
                                        <a:pt x="163728" y="171082"/>
                                        <a:pt x="160579" y="155435"/>
                                        <a:pt x="154229" y="143701"/>
                                      </a:cubicBezTo>
                                      <a:cubicBezTo>
                                        <a:pt x="147905" y="131953"/>
                                        <a:pt x="143269" y="123647"/>
                                        <a:pt x="140335" y="118758"/>
                                      </a:cubicBezTo>
                                      <a:cubicBezTo>
                                        <a:pt x="134493" y="125514"/>
                                        <a:pt x="126454" y="133235"/>
                                        <a:pt x="116218" y="141922"/>
                                      </a:cubicBezTo>
                                      <a:cubicBezTo>
                                        <a:pt x="105982" y="150596"/>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2" y="0"/>
                                        <a:pt x="8478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6531176" id="Group 20" o:spid="_x0000_s1026" style="position:absolute;margin-left:194.7pt;margin-top:47.55pt;width:35.3pt;height:31.4pt;z-index:251745280;mso-width-relative:margin;mso-height-relative:margin" coordsize="448555,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SBq5gUAALsaAAAOAAAAZHJzL2Uyb0RvYy54bWzsWdtu20YQfS/QfxD0Xmvv5AqxA7Rp/FK0&#10;QZ1+AE1RF4AiCZK27H59z+7sUqIsp6qT3gL7QSa5O7czs8Mz4Ju3D9tycl+03aauLqf8gk0nRZXX&#10;i021upz+9vH9d+l00vVZtcjKuioup49FN3179e03b3bNvBD1ui4XRTuBkqqb75rL6brvm/ls1uXr&#10;Ypt1F3VTVFhc1u0263HbrmaLNttB+7acCcbMbFe3i6at86Lr8PQdLU6vvP7lssj7X5bLrugn5eUU&#10;vvX+t/W/t+53dvUmm6/arFlv8uBG9gIvttmmgtFB1buszyZ37eaJqu0mb+uuXvYXeb2d1cvlJi98&#10;DIiGs6Nortv6rvGxrOa7VTPABGiPcHqx2vzn+w/tZLO4nArAU2Vb5MibneAe4Oya1Rx7rtvmpvnQ&#10;hgcrunPxPizbrfuPSCYPHtbHAdbioZ/keKhUKjm051iSNk3SAHu+Rm6eSOXrH/dyWusoZ1mqnUez&#10;aHTmfBtc2TUooG6PUfd5GN2ss6bw0Hcu/ogRjxj59YlQASS/aUCom3cA6wQ8QsnUIqKnGAmmjBkw&#10;ehJrNs/vuv66qD3Y2f1PXU+Vu4hX2Tpe5Q9VvGxR/5+s/CbrnZxz1V1Odq4OyJO1S5Z3xK1u6/vi&#10;Y+339S5lqUqQjiEQJGW/I7+73eTfF78f7ueccZXsBWDP6+GSGUbPtcQGH1VYUoZbQAKwuGG4ouSP&#10;tY/vgqDh0TlhEjtWmkhryHFpExYqMcilIhHoVzCoVSrM+QYt10x6QWMtCQ4B2kQqMphqLcRhhGhg&#10;IiGDgMeQN4ByHNT4jlwVTEKYsOGJgZID4GIGHXCS6ZQ/t6iYlPFMja2M76JNKgynNuGaq0O1HKWi&#10;rXcIjmk2cojjzAcMhEgk9xk5K07EZjSVh9CKH9k0IjEEO2BU1B4G3PfVIxlT7C9kU1gjKBQphJTj&#10;ULhwpehqRCquzai4rNQGHcKtAXUtHUBnhZloFqKUiUrGUWoctaA0TWHzEHW0E1jxBumonjJYVocH&#10;UQpuQnCpktarg49x06nEK9SXISuJMNojGWE23Kiwpq2VI+9Ql3FNGYGTdcq7UwYtCkaQQSm0GBca&#10;ygwV7WPmiUTPPKh8zi1HvvwiYwlJnpUBjlRbCkSkilk7UqskKsirFcYAg9GixiEjm0KlKMmzw+Ta&#10;6jRI4pwqXy8RWG5kbEaCc8GfW0SLDMf/vDj3anGIWTrqR2hBOqHi4Br++N4wOKQVIPIgcCUTFitn&#10;nMDxXeirKrFMkaTkls7FoFZJEQqSC2mOXwG+Q7l8ctSEPr+EuFTK0tHgQh83K2GUjg5JcRQnN4KH&#10;pqy4pY59Hrb70sT7QKOcDkrTCmSbMNDqCIPEMJjxUQ5rZ1nUSuP1NhaMwEqjdXhDqJSPnRHcygCO&#10;xOk+P5Vo3iEIFCWlI9oLtpiAscPA6XmCt64/x2fFRTIGL7lRCSapo5EoBlQiMa9oHG06ZFtoKc/v&#10;9aBjKdU0muHoiGmLF4g3NuowT3nPuOLzsu4K6nOOUPn+P5AsH/uexpWV41uIKM8w+SzLrPcjxHbT&#10;YyQqN1sUvQBFicSnrKDN0Vwil/6qfywLR8rK6tdiCRrvKbh70LWr2x/KdnKfucHH/3nlWdmss/A0&#10;NKqw1bvq9Tj55aYsB5Xci45Uvvd/QUPY7OQKP3MNkowk8+ANDV4YXxB0HL8AyiDkLddVP8hXGBq9&#10;kYNo3eVtvXj044gHBLzfTSr/xACAY0pDUhwA/NlxtjEl3MQRKeYojiqfno88X0Ot0Xz0r3N/ePLK&#10;/UNlHx3uU4PNn3F/IhWnuX94nX5p7k996xnuHxZfwP2D5Enu72ZXNOZnuH8gVq/c/0QBfQ73Jw4T&#10;xvRT7DrSeiJiL+T+xDBAR/8T3D8MBqe5Px0oDHxflvtT5b9yf8fDX8D9A2X86rl/5PCnuD+1QD7w&#10;+8hc/zbuH/v818P9KaKT3J8a4Zfk/pTLV+7/v+D+/lMAvpD4GSZ8zXGfYA7v/fC0/+Z09QcAAAD/&#10;/wMAUEsDBBQABgAIAAAAIQBJW20b4QAAAAoBAAAPAAAAZHJzL2Rvd25yZXYueG1sTI9BS8NAEIXv&#10;gv9hGcGb3cQ2tYnZlFLUUxFsBfG2zU6T0OxsyG6T9N87nvQ4zMd738vXk23FgL1vHCmIZxEIpNKZ&#10;hioFn4fXhxUIHzQZ3TpCBVf0sC5ub3KdGTfSBw77UAkOIZ9pBXUIXSalL2u02s9ch8S/k+utDnz2&#10;lTS9HjnctvIxipbS6oa4odYdbmssz/uLVfA26nEzj1+G3fm0vX4fkvevXYxK3d9Nm2cQAafwB8Ov&#10;PqtDwU5HdyHjRatgvkoXjCpIkxgEA4tlxOOOTCZPKcgil/8nFD8AAAD//wMAUEsBAi0AFAAGAAgA&#10;AAAhALaDOJL+AAAA4QEAABMAAAAAAAAAAAAAAAAAAAAAAFtDb250ZW50X1R5cGVzXS54bWxQSwEC&#10;LQAUAAYACAAAACEAOP0h/9YAAACUAQAACwAAAAAAAAAAAAAAAAAvAQAAX3JlbHMvLnJlbHNQSwEC&#10;LQAUAAYACAAAACEAFt0gauYFAAC7GgAADgAAAAAAAAAAAAAAAAAuAgAAZHJzL2Uyb0RvYy54bWxQ&#10;SwECLQAUAAYACAAAACEASVttG+EAAAAKAQAADwAAAAAAAAAAAAAAAABACAAAZHJzL2Rvd25yZXYu&#10;eG1sUEsFBgAAAAAEAAQA8wAAAE4JAAAAAA==&#10;">
                      <v:shape id="Shape 240" o:spid="_x0000_s1027" style="position:absolute;left:243895;width:204660;height:399085;visibility:visible;mso-wrap-style:square;v-text-anchor:top" coordsize="204660,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F9wQAAANsAAAAPAAAAZHJzL2Rvd25yZXYueG1sRI/BasMw&#10;EETvhf6D2EBvjexAQ3CjhBBoaXuL0w9YrI3lRFoZaxO7f18VCjkOM/OGWW+n4NWNhtRFNlDOC1DE&#10;TbQdtwa+j2/PK1BJkC36yGTghxJsN48Pa6xsHPlAt1palSGcKjTgRPpK69Q4CpjmsSfO3ikOASXL&#10;odV2wDHDg9eLoljqgB3nBYc97R01l/oaDOy/6hfvxqst3+VyXpH4Tzd6Y55m0+4VlNAk9/B/+8Ma&#10;WJTw9yX/AL35BQAA//8DAFBLAQItABQABgAIAAAAIQDb4fbL7gAAAIUBAAATAAAAAAAAAAAAAAAA&#10;AAAAAABbQ29udGVudF9UeXBlc10ueG1sUEsBAi0AFAAGAAgAAAAhAFr0LFu/AAAAFQEAAAsAAAAA&#10;AAAAAAAAAAAAHwEAAF9yZWxzLy5yZWxzUEsBAi0AFAAGAAgAAAAhAHJL8X3BAAAA2wAAAA8AAAAA&#10;AAAAAAAAAAAABwIAAGRycy9kb3ducmV2LnhtbFBLBQYAAAAAAwADALcAAAD1AgAAAAA=&#10;" path="m84785,v25362,,45822,5347,61405,16090c161785,26797,173965,39700,182728,54826v8775,15100,14617,30696,17550,46774c203200,117678,204660,130581,204660,140335v,31179,-5601,60173,-16815,86982c176657,254114,162763,278485,146190,300406v-16561,21932,-34100,41161,-52629,57747c75057,374714,58471,388341,43853,399085l32169,384391c46786,372656,61646,359931,76746,346228v15126,-13704,29235,-28868,42392,-45504c132296,284099,143040,266726,151308,248627v8280,-18084,12420,-37414,12420,-57949c163728,171082,160579,155435,154229,143701v-6325,-11748,-10960,-20054,-13894,-24943c134493,125514,126454,133235,116218,141922v-10237,8674,-23623,13031,-40196,13031c54597,154953,36550,148196,21933,134671,7315,121158,,102819,,79654,,60325,7810,42240,23393,25336,38989,8433,59461,,84785,xe" stroked="f" strokeweight="0">
                        <v:stroke miterlimit="83231f" joinstyle="miter"/>
                        <v:path arrowok="t" textboxrect="0,0,204660,399085"/>
                      </v:shape>
                      <v:shape id="Shape 241" o:spid="_x0000_s1028"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DUGxAAAANsAAAAPAAAAZHJzL2Rvd25yZXYueG1sRI9Li8JA&#10;EITvC/6HoQVv68QcdiU6iviABWXBB6i3NtMmwUxPyIwm++93BMFjUVVfUeNpa0rxoNoVlhUM+hEI&#10;4tTqgjMFh/3qcwjCeWSNpWVS8EcOppPOxxgTbRve0mPnMxEg7BJUkHtfJVK6NCeDrm8r4uBdbW3Q&#10;B1lnUtfYBLgpZRxFX9JgwWEhx4rmOaW33d0ouPyWx/PKLu18cdpcXfzdrOk8U6rXbWcjEJ5a/w6/&#10;2j9aQRzD80v4AXLyDwAA//8DAFBLAQItABQABgAIAAAAIQDb4fbL7gAAAIUBAAATAAAAAAAAAAAA&#10;AAAAAAAAAABbQ29udGVudF9UeXBlc10ueG1sUEsBAi0AFAAGAAgAAAAhAFr0LFu/AAAAFQEAAAsA&#10;AAAAAAAAAAAAAAAAHwEAAF9yZWxzLy5yZWxzUEsBAi0AFAAGAAgAAAAhAO8sNQbEAAAA2wAAAA8A&#10;AAAAAAAAAAAAAAAABwIAAGRycy9kb3ducmV2LnhtbFBLBQYAAAAAAwADALcAAAD4AgAAAAA=&#10;" path="m84785,v25362,,45822,5347,61405,16090c161785,26797,173965,39700,182728,54826v8775,15100,14618,30696,17551,46774c203200,117678,204661,130581,204661,140335v,31179,-5601,60173,-16815,86982c176657,254114,162763,278485,146190,300406v-16561,21932,-34100,41161,-52629,57747c75057,374714,58471,388341,43854,399085l32169,384391c46787,372656,61646,359931,76746,346228v15126,-13704,29236,-28868,42393,-45504c132296,284099,143041,266726,151308,248627v8280,-18084,12420,-37414,12420,-57949c163728,171082,160579,155435,154229,143701v-6324,-11748,-10960,-20054,-13894,-24943c134493,125514,126454,133235,116218,141922v-10236,8674,-23622,13031,-40196,13031c54597,154953,36551,148196,21933,134671,7315,121158,,102819,,79654,,60325,7811,42240,23394,25336,38989,8433,59462,,84785,xe" stroked="f" strokeweight="0">
                        <v:stroke miterlimit="83231f" joinstyle="miter"/>
                        <v:path arrowok="t" textboxrect="0,0,204661,399085"/>
                      </v:shape>
                      <w10:wrap type="square"/>
                    </v:group>
                  </w:pict>
                </mc:Fallback>
              </mc:AlternateContent>
            </w:r>
            <w:r>
              <w:rPr>
                <w:b/>
                <w:i/>
                <w:sz w:val="32"/>
              </w:rPr>
              <w:t>they are confident in answering questions and attempting difficult tasks.</w:t>
            </w:r>
          </w:p>
          <w:p w14:paraId="2CCA0725" w14:textId="77777777" w:rsidR="001F1B7D" w:rsidRDefault="001F1B7D" w:rsidP="001F1B7D">
            <w:pPr>
              <w:spacing w:after="0" w:line="259" w:lineRule="auto"/>
              <w:ind w:left="210" w:right="0" w:firstLine="0"/>
            </w:pPr>
            <w:r>
              <w:t>- OFSTED, 2019</w:t>
            </w:r>
          </w:p>
        </w:tc>
      </w:tr>
    </w:tbl>
    <w:p w14:paraId="343606DC" w14:textId="77777777" w:rsidR="001F1B7D" w:rsidRDefault="001F1B7D" w:rsidP="001F1B7D">
      <w:pPr>
        <w:spacing w:before="296"/>
        <w:ind w:left="53" w:right="571"/>
      </w:pPr>
      <w:r w:rsidRPr="00562E19">
        <w:rPr>
          <w:noProof/>
          <w:sz w:val="23"/>
          <w:szCs w:val="23"/>
        </w:rPr>
        <w:drawing>
          <wp:anchor distT="0" distB="0" distL="114300" distR="114300" simplePos="0" relativeHeight="251743232" behindDoc="1" locked="0" layoutInCell="1" allowOverlap="0" wp14:anchorId="19F673F6" wp14:editId="1ECB7119">
            <wp:simplePos x="0" y="0"/>
            <wp:positionH relativeFrom="column">
              <wp:posOffset>22860</wp:posOffset>
            </wp:positionH>
            <wp:positionV relativeFrom="paragraph">
              <wp:posOffset>64135</wp:posOffset>
            </wp:positionV>
            <wp:extent cx="3095625" cy="2305050"/>
            <wp:effectExtent l="0" t="0" r="9525" b="0"/>
            <wp:wrapNone/>
            <wp:docPr id="23" name="Picture 23"/>
            <wp:cNvGraphicFramePr/>
            <a:graphic xmlns:a="http://schemas.openxmlformats.org/drawingml/2006/main">
              <a:graphicData uri="http://schemas.openxmlformats.org/drawingml/2006/picture">
                <pic:pic xmlns:pic="http://schemas.openxmlformats.org/drawingml/2006/picture">
                  <pic:nvPicPr>
                    <pic:cNvPr id="24075" name="Picture 24075"/>
                    <pic:cNvPicPr/>
                  </pic:nvPicPr>
                  <pic:blipFill>
                    <a:blip r:embed="rId19"/>
                    <a:stretch>
                      <a:fillRect/>
                    </a:stretch>
                  </pic:blipFill>
                  <pic:spPr>
                    <a:xfrm>
                      <a:off x="0" y="0"/>
                      <a:ext cx="3095625" cy="2305050"/>
                    </a:xfrm>
                    <a:prstGeom prst="rect">
                      <a:avLst/>
                    </a:prstGeom>
                  </pic:spPr>
                </pic:pic>
              </a:graphicData>
            </a:graphic>
            <wp14:sizeRelH relativeFrom="margin">
              <wp14:pctWidth>0</wp14:pctWidth>
            </wp14:sizeRelH>
            <wp14:sizeRelV relativeFrom="margin">
              <wp14:pctHeight>0</wp14:pctHeight>
            </wp14:sizeRelV>
          </wp:anchor>
        </w:drawing>
      </w:r>
    </w:p>
    <w:p w14:paraId="17B1EA42" w14:textId="77777777" w:rsidR="001F1B7D" w:rsidRDefault="001F1B7D" w:rsidP="001F1B7D">
      <w:pPr>
        <w:spacing w:before="296"/>
        <w:ind w:left="53" w:right="571"/>
      </w:pPr>
    </w:p>
    <w:p w14:paraId="1F74B2A1" w14:textId="77777777" w:rsidR="001F1B7D" w:rsidRDefault="001F1B7D" w:rsidP="001F1B7D">
      <w:pPr>
        <w:spacing w:before="296"/>
        <w:ind w:left="53" w:right="571"/>
      </w:pPr>
    </w:p>
    <w:p w14:paraId="5AF59D5C" w14:textId="77777777" w:rsidR="001F1B7D" w:rsidRDefault="001F1B7D" w:rsidP="001F1B7D">
      <w:pPr>
        <w:spacing w:before="296"/>
        <w:ind w:left="53" w:right="571"/>
      </w:pPr>
    </w:p>
    <w:p w14:paraId="1BA2A838" w14:textId="77777777" w:rsidR="001F1B7D" w:rsidRDefault="001F1B7D" w:rsidP="001F1B7D">
      <w:pPr>
        <w:spacing w:before="296"/>
        <w:ind w:left="53" w:right="571"/>
      </w:pPr>
    </w:p>
    <w:p w14:paraId="4A1C1EFF" w14:textId="77777777" w:rsidR="001F1B7D" w:rsidRDefault="001F1B7D" w:rsidP="001F1B7D">
      <w:pPr>
        <w:spacing w:before="296"/>
        <w:ind w:left="53" w:right="571"/>
      </w:pPr>
    </w:p>
    <w:p w14:paraId="33DDEE62" w14:textId="77777777" w:rsidR="001F1B7D" w:rsidRDefault="001F1B7D" w:rsidP="001F1B7D">
      <w:pPr>
        <w:spacing w:before="296"/>
        <w:ind w:left="53" w:right="571"/>
        <w:rPr>
          <w:sz w:val="23"/>
          <w:szCs w:val="23"/>
        </w:rPr>
      </w:pPr>
    </w:p>
    <w:p w14:paraId="640F05F5" w14:textId="77777777" w:rsidR="001F1B7D" w:rsidRDefault="001F1B7D" w:rsidP="001F1B7D">
      <w:pPr>
        <w:spacing w:before="296"/>
        <w:ind w:left="53" w:right="571"/>
      </w:pPr>
      <w:r w:rsidRPr="00562E19">
        <w:rPr>
          <w:sz w:val="23"/>
          <w:szCs w:val="23"/>
        </w:rPr>
        <w:t>We have re-established our two-year Key stage 4 curriculum and a significant amount of work will be ongoing in departments. Walton is outward facing, having strong links with external partners in teacher training. Evidence informed practice is a hallmark of the school approach to improvement, particularly in teaching and learning.  As a result of this practice, the school continually achieves high academic results as well as</w:t>
      </w:r>
      <w:r>
        <w:t xml:space="preserve"> a variety of other successes. This reflects the efforts of a hardworking and talented staff who always strive to improve achievements across all key stages.</w:t>
      </w:r>
    </w:p>
    <w:p w14:paraId="2F647879" w14:textId="77777777" w:rsidR="00353B5B" w:rsidRDefault="0011668F">
      <w:pPr>
        <w:pStyle w:val="Heading1"/>
        <w:ind w:left="24"/>
      </w:pPr>
      <w:r>
        <w:rPr>
          <w:noProof/>
        </w:rPr>
        <w:drawing>
          <wp:anchor distT="0" distB="0" distL="114300" distR="114300" simplePos="0" relativeHeight="251663360" behindDoc="0" locked="0" layoutInCell="1" allowOverlap="0" wp14:anchorId="296E0BA7" wp14:editId="7DC1D17E">
            <wp:simplePos x="0" y="0"/>
            <wp:positionH relativeFrom="page">
              <wp:posOffset>4257040</wp:posOffset>
            </wp:positionH>
            <wp:positionV relativeFrom="page">
              <wp:posOffset>1581150</wp:posOffset>
            </wp:positionV>
            <wp:extent cx="3349625" cy="2857500"/>
            <wp:effectExtent l="0" t="0" r="3175" b="0"/>
            <wp:wrapSquare wrapText="bothSides"/>
            <wp:docPr id="24072" name="Picture 24072"/>
            <wp:cNvGraphicFramePr/>
            <a:graphic xmlns:a="http://schemas.openxmlformats.org/drawingml/2006/main">
              <a:graphicData uri="http://schemas.openxmlformats.org/drawingml/2006/picture">
                <pic:pic xmlns:pic="http://schemas.openxmlformats.org/drawingml/2006/picture">
                  <pic:nvPicPr>
                    <pic:cNvPr id="24072" name="Picture 24072"/>
                    <pic:cNvPicPr/>
                  </pic:nvPicPr>
                  <pic:blipFill>
                    <a:blip r:embed="rId20"/>
                    <a:stretch>
                      <a:fillRect/>
                    </a:stretch>
                  </pic:blipFill>
                  <pic:spPr>
                    <a:xfrm>
                      <a:off x="0" y="0"/>
                      <a:ext cx="3349625" cy="2857500"/>
                    </a:xfrm>
                    <a:prstGeom prst="rect">
                      <a:avLst/>
                    </a:prstGeom>
                  </pic:spPr>
                </pic:pic>
              </a:graphicData>
            </a:graphic>
            <wp14:sizeRelH relativeFrom="margin">
              <wp14:pctWidth>0</wp14:pctWidth>
            </wp14:sizeRelH>
            <wp14:sizeRelV relativeFrom="margin">
              <wp14:pctHeight>0</wp14:pctHeight>
            </wp14:sizeRelV>
          </wp:anchor>
        </w:drawing>
      </w:r>
      <w:r w:rsidR="001F1B7D">
        <w:t>About our school</w:t>
      </w:r>
    </w:p>
    <w:p w14:paraId="3C6E8616" w14:textId="77777777" w:rsidR="003A5678" w:rsidRPr="003A5678" w:rsidRDefault="0011668F">
      <w:pPr>
        <w:spacing w:after="231"/>
        <w:ind w:left="38"/>
        <w:rPr>
          <w:sz w:val="23"/>
          <w:szCs w:val="23"/>
        </w:rPr>
      </w:pPr>
      <w:r w:rsidRPr="003A5678">
        <w:rPr>
          <w:sz w:val="23"/>
          <w:szCs w:val="23"/>
        </w:rPr>
        <w:t>Walton High School prides itself on its high quality, supportive staff. We attract talented subject specialist teaching staff to interviews and we are able to retain staff once they join us.  We believe this is because we provide a stimulating and rewarding environment to work in.  We root all our decisions in evidence-based research, from teaching and learning, to behaviour and staff CPD.  We also believe that our staff deserve a good work-life balance, so we have worked hard to remove unnecessary tasks from teachers and ask that they focus only on the things that research has shown make a real impact on learning.</w:t>
      </w:r>
      <w:r w:rsidR="003A5678" w:rsidRPr="003A5678">
        <w:rPr>
          <w:sz w:val="23"/>
          <w:szCs w:val="23"/>
        </w:rPr>
        <w:t xml:space="preserve"> </w:t>
      </w:r>
    </w:p>
    <w:tbl>
      <w:tblPr>
        <w:tblStyle w:val="TableGrid"/>
        <w:tblpPr w:vertAnchor="text" w:horzAnchor="page" w:tblpX="6616" w:tblpY="4573"/>
        <w:tblOverlap w:val="never"/>
        <w:tblW w:w="3115" w:type="dxa"/>
        <w:tblInd w:w="0" w:type="dxa"/>
        <w:tblCellMar>
          <w:left w:w="255" w:type="dxa"/>
          <w:right w:w="115" w:type="dxa"/>
        </w:tblCellMar>
        <w:tblLook w:val="04A0" w:firstRow="1" w:lastRow="0" w:firstColumn="1" w:lastColumn="0" w:noHBand="0" w:noVBand="1"/>
      </w:tblPr>
      <w:tblGrid>
        <w:gridCol w:w="3115"/>
      </w:tblGrid>
      <w:tr w:rsidR="003A5678" w14:paraId="369DD776" w14:textId="77777777" w:rsidTr="00D84366">
        <w:trPr>
          <w:trHeight w:val="2810"/>
        </w:trPr>
        <w:tc>
          <w:tcPr>
            <w:tcW w:w="3115" w:type="dxa"/>
            <w:tcBorders>
              <w:top w:val="nil"/>
              <w:left w:val="nil"/>
              <w:bottom w:val="single" w:sz="45" w:space="0" w:color="D7242F"/>
              <w:right w:val="nil"/>
            </w:tcBorders>
            <w:shd w:val="clear" w:color="auto" w:fill="D2D3D4"/>
            <w:vAlign w:val="center"/>
          </w:tcPr>
          <w:p w14:paraId="771AC272" w14:textId="77777777" w:rsidR="003A5678" w:rsidRDefault="003A5678" w:rsidP="00D84366">
            <w:pPr>
              <w:spacing w:after="0" w:line="232" w:lineRule="auto"/>
              <w:ind w:left="2" w:right="0" w:firstLine="0"/>
            </w:pPr>
            <w:r>
              <w:rPr>
                <w:rFonts w:ascii="Calibri" w:eastAsia="Calibri" w:hAnsi="Calibri" w:cs="Calibri"/>
                <w:noProof/>
                <w:sz w:val="22"/>
              </w:rPr>
              <mc:AlternateContent>
                <mc:Choice Requires="wpg">
                  <w:drawing>
                    <wp:anchor distT="0" distB="0" distL="114300" distR="114300" simplePos="0" relativeHeight="251692032" behindDoc="0" locked="0" layoutInCell="1" allowOverlap="1" wp14:anchorId="0F8EC816" wp14:editId="739EAA76">
                      <wp:simplePos x="0" y="0"/>
                      <wp:positionH relativeFrom="column">
                        <wp:posOffset>163452</wp:posOffset>
                      </wp:positionH>
                      <wp:positionV relativeFrom="paragraph">
                        <wp:posOffset>-12141</wp:posOffset>
                      </wp:positionV>
                      <wp:extent cx="448556" cy="399085"/>
                      <wp:effectExtent l="0" t="0" r="0" b="0"/>
                      <wp:wrapSquare wrapText="bothSides"/>
                      <wp:docPr id="16912" name="Group 16912"/>
                      <wp:cNvGraphicFramePr/>
                      <a:graphic xmlns:a="http://schemas.openxmlformats.org/drawingml/2006/main">
                        <a:graphicData uri="http://schemas.microsoft.com/office/word/2010/wordprocessingGroup">
                          <wpg:wgp>
                            <wpg:cNvGrpSpPr/>
                            <wpg:grpSpPr>
                              <a:xfrm>
                                <a:off x="0" y="0"/>
                                <a:ext cx="448556" cy="399085"/>
                                <a:chOff x="0" y="0"/>
                                <a:chExt cx="448556" cy="399085"/>
                              </a:xfrm>
                            </wpg:grpSpPr>
                            <wps:wsp>
                              <wps:cNvPr id="217" name="Shape 217"/>
                              <wps:cNvSpPr/>
                              <wps:spPr>
                                <a:xfrm>
                                  <a:off x="0" y="0"/>
                                  <a:ext cx="204661" cy="399085"/>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61"/>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7"/>
                                        <a:pt x="64326" y="280327"/>
                                      </a:cubicBezTo>
                                      <a:cubicBezTo>
                                        <a:pt x="70168" y="273571"/>
                                        <a:pt x="78207" y="265850"/>
                                        <a:pt x="88443" y="257163"/>
                                      </a:cubicBezTo>
                                      <a:cubicBezTo>
                                        <a:pt x="98679" y="248489"/>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9"/>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504"/>
                                        <a:pt x="0" y="258750"/>
                                      </a:cubicBezTo>
                                      <a:cubicBezTo>
                                        <a:pt x="0" y="227571"/>
                                        <a:pt x="5601" y="198577"/>
                                        <a:pt x="16815" y="171768"/>
                                      </a:cubicBezTo>
                                      <a:cubicBezTo>
                                        <a:pt x="28004" y="144971"/>
                                        <a:pt x="41897" y="120600"/>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8" name="Shape 218"/>
                              <wps:cNvSpPr/>
                              <wps:spPr>
                                <a:xfrm>
                                  <a:off x="243896" y="0"/>
                                  <a:ext cx="204661" cy="399085"/>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61"/>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7"/>
                                        <a:pt x="64326" y="280327"/>
                                      </a:cubicBezTo>
                                      <a:cubicBezTo>
                                        <a:pt x="70168" y="273571"/>
                                        <a:pt x="78207" y="265850"/>
                                        <a:pt x="88443" y="257163"/>
                                      </a:cubicBezTo>
                                      <a:cubicBezTo>
                                        <a:pt x="98679" y="248489"/>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9"/>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504"/>
                                        <a:pt x="0" y="258750"/>
                                      </a:cubicBezTo>
                                      <a:cubicBezTo>
                                        <a:pt x="0" y="227571"/>
                                        <a:pt x="5601" y="198577"/>
                                        <a:pt x="16815" y="171768"/>
                                      </a:cubicBezTo>
                                      <a:cubicBezTo>
                                        <a:pt x="28004" y="144971"/>
                                        <a:pt x="41897" y="120600"/>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5DDB0DC0" id="Group 16912" o:spid="_x0000_s1026" style="position:absolute;margin-left:12.85pt;margin-top:-.95pt;width:35.3pt;height:31.4pt;z-index:251692032" coordsize="448556,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uskcgUAALkaAAAOAAAAZHJzL2Uyb0RvYy54bWzsWVlv20YQfi/Q/0Dwvdbeh2A5QJvGL0Ub&#10;JOkPoClSIsALJC3Z/fWdvSiuXKRsChQoID1IJHfn+ubYGfH+3UtTJ6diGKuu3aX4DqVJ0ebdvmoP&#10;u/T3Lx9+UGkyTlm7z+quLXbpazGm7x6+/+7+3G8L0h27el8MCTBpx+2536XHaeq3m82YH4smG++6&#10;vmhhseyGJpvgdjhs9kN2Bu5NvSEIic25G/b90OXFOMLT924xfbD8y7LIp9/KciympN6loNtkvwf7&#10;/WS+Nw/32fYwZP2xyr0a2Tdo0WRVC0JnVu+zKUueh+oNq6bKh27syuku75pNV5ZVXlgbwBqMrqx5&#10;HLrn3tpy2J4P/QwTQHuF0zezzX89fRySag++ExqTNGmzBtxkJSfuEUB07g9b2Pk49J/7j4N/cHB3&#10;xuqXcmjML9iTvFhwX2dwi5cpyeEhY4pzkSY5LFGtkeIO/PwIHnpDlR9//irdJgjdGN1mVc49hNF4&#10;QWr8d0h9PmZ9YR0wGvs9UgTLgJPdkJgHFhS7a4Zo3I6A1lp8CGJC4Gt8Zjuzbf48To9FZ4HOTr+M&#10;k4vdfbjKjuEqf2nD5QAZ8NXY77PJ0BktzWVy3qVBk+PsKLPadKfiS2f3TcZdWCCFILuDp0HTy5a6&#10;jbZKwjSYBlsxE5oZsGB72JQ/P1X5j8UfEQmXSjJLQgQj2sVK7yQzijC3a1RjbtmB9m6NSHhk1zhR&#10;3PoFRMUi4jtPiIlU2hIKwcERFl23ppWQbklhMGW5BDFNIGvAMq2oo1olThIqnJoYM+C/5CmwIB4t&#10;SiiPbOeUcmrlYY7YP7CPcSSdolgozshSIEOa+jUFsEe2X9YIUgytB3RBSBRCNBLIkHICCaOCxRYi&#10;5pUhnFMVgiX2WXznvMSFBDyMK4iQGHgsPCgw1V6g5IxaK0LICJAHdcnQKUTJegslAigdoaQ8hk0q&#10;Alg5Zbji/qBxiirFmPMhASphkVkVNJc4JEwxiNaFhRgT5COKMHZlPiZKUK/qvLhKJEQZAg2tITNl&#10;QA7MxxhOVQMdR+pKIUUk8TIFkK53JNaSMpccRErtPBJkhuJkZGpBRJQ5i0WKNaM2klfZuaSkSorI&#10;YVhDyjg7KRcKdFsCrzDEmwWBSipdMK+SiaHO+JykGpwXRSxmHGtXdJanZShWWslQAcNRukqmBrau&#10;rL7lKhmCYmq8STWYopZWcsUgwO2aInou4XEexndOVUZmTSUhKmJKkdAu86DK0dAQODqCNXVxRxkj&#10;rgiushBT7MsAJXAUREkiYc0ZgcGRcUmioSJpCZ2KsX2dOGYObVs8sC+PIVR9ZpjYic6MkDEAjA2z&#10;VXI8EYEaF9VnLpA/KzQcd1FhM+npzxiJJZSqtTaZeu0CATOmY3kMK+2i3RQcFOXJJUhcpVorD3Dw&#10;JV8KyaKM1lAinelcchxFD4YPyDfYu7NmrTgMhcPbB8dPbB70JxhQNEwxkvEh8hcdTxzxed2NhdPC&#10;9FI2gub+ynr50sHVrWm1QP08g7GnrLPJzg9NNcE8VFcNyCcSOXyBtG6Bm+luXUtpr6bXujD9WN1+&#10;Kkro4W3nbR6Mw+Hpp3pITpmZeuzHMs/q/pj5pz4Y/FbfjwEfQ19WdT2zxJY0YvnBfjwHv9nQFXbg&#10;mimRo8y9Nm7qgtkFjA6zF1g2E1nJXTvN9C1MjFbIwlpz+dTtX+0UYgGBdt8MKP9J3w/HmZuPQt9v&#10;A9IIh+ng7/t+iDblC57PmzAcheMnHo4AnTBZ3Zr/0ODfmn9Tm27Nfzwv3pr/W/Pv/0CB9Lg1/1f/&#10;eLie+tb835r/6L+2uH31g9et+b81/2Ge+F80//YVALwfsUOMf5djXsAs7+30dHnj9PAnAAAA//8D&#10;AFBLAwQUAAYACAAAACEAPIlJCd4AAAAHAQAADwAAAGRycy9kb3ducmV2LnhtbEyOwUrDQBRF94L/&#10;MDzBXTtJS6OJmZRS1FUR2gri7jXzmoRm3oTMNEn/3nGly8u9nHvy9WRaMVDvGssK4nkEgri0uuFK&#10;wefxbfYMwnlkja1lUnAjB+vi/i7HTNuR9zQcfCUChF2GCmrvu0xKV9Zk0M1tRxy6s+0N+hD7Suoe&#10;xwA3rVxEUSINNhweauxoW1N5OVyNgvcRx80yfh12l/P29n1cfXztYlLq8WHavIDwNPm/MfzqB3Uo&#10;gtPJXlk70SpYrJ7CUsEsTkGEPk2WIE4KkigFWeTyv3/xAwAA//8DAFBLAQItABQABgAIAAAAIQC2&#10;gziS/gAAAOEBAAATAAAAAAAAAAAAAAAAAAAAAABbQ29udGVudF9UeXBlc10ueG1sUEsBAi0AFAAG&#10;AAgAAAAhADj9If/WAAAAlAEAAAsAAAAAAAAAAAAAAAAALwEAAF9yZWxzLy5yZWxzUEsBAi0AFAAG&#10;AAgAAAAhAH2a6yRyBQAAuRoAAA4AAAAAAAAAAAAAAAAALgIAAGRycy9lMm9Eb2MueG1sUEsBAi0A&#10;FAAGAAgAAAAhADyJSQneAAAABwEAAA8AAAAAAAAAAAAAAAAAzAcAAGRycy9kb3ducmV2LnhtbFBL&#10;BQYAAAAABAAEAPMAAADXCAAAAAA=&#10;">
                      <v:shape id="Shape 217" o:spid="_x0000_s1027"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9p7xAAAANwAAAAPAAAAZHJzL2Rvd25yZXYueG1sRI9Bi8Iw&#10;FITvwv6H8IS9aWoPq1SjiKsgKAu6C+rt2TzbYvNSmmjrv98IgsdhZr5hJrPWlOJOtSssKxj0IxDE&#10;qdUFZwr+fle9EQjnkTWWlknBgxzMph+dCSbaNryj+95nIkDYJagg975KpHRpTgZd31bEwbvY2qAP&#10;ss6krrEJcFPKOIq+pMGCw0KOFS1ySq/7m1Fw/ikPp5Vd2sX3cXtx8bDZ0Gmu1Ge3nY9BeGr9O/xq&#10;r7WCeDCE55lwBOT0HwAA//8DAFBLAQItABQABgAIAAAAIQDb4fbL7gAAAIUBAAATAAAAAAAAAAAA&#10;AAAAAAAAAABbQ29udGVudF9UeXBlc10ueG1sUEsBAi0AFAAGAAgAAAAhAFr0LFu/AAAAFQEAAAsA&#10;AAAAAAAAAAAAAAAAHwEAAF9yZWxzLy5yZWxzUEsBAi0AFAAGAAgAAAAhADfX2nvEAAAA3AAAAA8A&#10;AAAAAAAAAAAAAAAABwIAAGRycy9kb3ducmV2LnhtbFBLBQYAAAAAAwADALcAAAD4AgAAAAA=&#10;" path="m160808,r11683,14694c157874,26429,143015,39154,127915,52857,112789,66561,98679,81724,85522,98361,72365,114986,61621,132359,53353,150457v-8281,18085,-12421,37414,-12421,57950c40932,228003,44082,243649,50432,255384v6325,11748,10960,20053,13894,24943c70168,273571,78207,265850,88443,257163v10236,-8674,23622,-13031,40195,-13031c150063,244132,168110,250889,182728,264414v14617,13513,21933,31852,21933,55017c204661,338760,196850,356845,181267,373749v-15595,16903,-36068,25336,-61392,25336c94514,399085,74054,393738,58471,382994,42875,372288,30696,359385,21933,344259,13157,329159,7315,313563,4382,297485,1461,281407,,268504,,258750,,227571,5601,198577,16815,171768,28004,144971,41897,120600,58471,98679,75032,76746,92570,57518,111100,40932,129604,24371,146177,10732,160808,xe" stroked="f" strokeweight="0">
                        <v:stroke miterlimit="83231f" joinstyle="miter"/>
                        <v:path arrowok="t" textboxrect="0,0,204661,399085"/>
                      </v:shape>
                      <v:shape id="Shape 218" o:spid="_x0000_s1028" style="position:absolute;left:243896;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4JwwAAANwAAAAPAAAAZHJzL2Rvd25yZXYueG1sRE/Pa8Iw&#10;FL4L/g/hDXazqT3M0TWK6ITBRJgbbL29Nc+2rHkpSWbrf28OgseP73exGk0nzuR8a1nBPElBEFdW&#10;t1wr+PrczZ5B+ICssbNMCi7kYbWcTgrMtR34g87HUIsYwj5HBU0IfS6lrxoy6BPbE0fuZJ3BEKGr&#10;pXY4xHDTySxNn6TBlmNDgz1tGqr+jv9Gwe+h+y539tVutj/7k88WwzuVa6UeH8b1C4hAY7iLb+43&#10;rSCbx7XxTDwCcnkFAAD//wMAUEsBAi0AFAAGAAgAAAAhANvh9svuAAAAhQEAABMAAAAAAAAAAAAA&#10;AAAAAAAAAFtDb250ZW50X1R5cGVzXS54bWxQSwECLQAUAAYACAAAACEAWvQsW78AAAAVAQAACwAA&#10;AAAAAAAAAAAAAAAfAQAAX3JlbHMvLnJlbHNQSwECLQAUAAYACAAAACEARkhOCcMAAADcAAAADwAA&#10;AAAAAAAAAAAAAAAHAgAAZHJzL2Rvd25yZXYueG1sUEsFBgAAAAADAAMAtwAAAPcCAAAAAA==&#10;" path="m160808,r11683,14694c157874,26429,143015,39154,127915,52857,112789,66561,98679,81724,85522,98361,72365,114986,61621,132359,53353,150457v-8281,18085,-12421,37414,-12421,57950c40932,228003,44082,243649,50432,255384v6325,11748,10960,20053,13894,24943c70168,273571,78207,265850,88443,257163v10236,-8674,23622,-13031,40195,-13031c150063,244132,168110,250889,182728,264414v14617,13513,21933,31852,21933,55017c204661,338760,196850,356845,181267,373749v-15595,16903,-36068,25336,-61392,25336c94514,399085,74054,393738,58471,382994,42875,372288,30696,359385,21933,344259,13157,329159,7315,313563,4382,297485,1461,281407,,268504,,258750,,227571,5601,198577,16815,171768,28004,144971,41897,120600,58471,98679,75032,76746,92570,57518,111100,40932,129604,24371,146177,10732,160808,xe" stroked="f" strokeweight="0">
                        <v:stroke miterlimit="83231f" joinstyle="miter"/>
                        <v:path arrowok="t" textboxrect="0,0,204661,399085"/>
                      </v:shape>
                      <w10:wrap type="square"/>
                    </v:group>
                  </w:pict>
                </mc:Fallback>
              </mc:AlternateContent>
            </w:r>
            <w:r>
              <w:rPr>
                <w:b/>
                <w:i/>
                <w:sz w:val="32"/>
              </w:rPr>
              <w:t xml:space="preserve">The best thing about </w:t>
            </w:r>
          </w:p>
          <w:p w14:paraId="58A2820E" w14:textId="77777777" w:rsidR="003A5678" w:rsidRDefault="003A5678" w:rsidP="00D84366">
            <w:pPr>
              <w:spacing w:after="50" w:line="232" w:lineRule="auto"/>
              <w:ind w:left="0" w:right="243" w:firstLine="0"/>
            </w:pPr>
            <w:r>
              <w:rPr>
                <w:rFonts w:ascii="Calibri" w:eastAsia="Calibri" w:hAnsi="Calibri" w:cs="Calibri"/>
                <w:noProof/>
                <w:sz w:val="22"/>
              </w:rPr>
              <mc:AlternateContent>
                <mc:Choice Requires="wpg">
                  <w:drawing>
                    <wp:anchor distT="0" distB="0" distL="114300" distR="114300" simplePos="0" relativeHeight="251693056" behindDoc="0" locked="0" layoutInCell="1" allowOverlap="1" wp14:anchorId="28FE7318" wp14:editId="44922DDE">
                      <wp:simplePos x="0" y="0"/>
                      <wp:positionH relativeFrom="column">
                        <wp:posOffset>1425599</wp:posOffset>
                      </wp:positionH>
                      <wp:positionV relativeFrom="paragraph">
                        <wp:posOffset>444797</wp:posOffset>
                      </wp:positionV>
                      <wp:extent cx="448556" cy="399085"/>
                      <wp:effectExtent l="0" t="0" r="0" b="0"/>
                      <wp:wrapSquare wrapText="bothSides"/>
                      <wp:docPr id="16910" name="Group 16910"/>
                      <wp:cNvGraphicFramePr/>
                      <a:graphic xmlns:a="http://schemas.openxmlformats.org/drawingml/2006/main">
                        <a:graphicData uri="http://schemas.microsoft.com/office/word/2010/wordprocessingGroup">
                          <wpg:wgp>
                            <wpg:cNvGrpSpPr/>
                            <wpg:grpSpPr>
                              <a:xfrm>
                                <a:off x="0" y="0"/>
                                <a:ext cx="448556" cy="399085"/>
                                <a:chOff x="0" y="0"/>
                                <a:chExt cx="448556" cy="399085"/>
                              </a:xfrm>
                            </wpg:grpSpPr>
                            <wps:wsp>
                              <wps:cNvPr id="209" name="Shape 209"/>
                              <wps:cNvSpPr/>
                              <wps:spPr>
                                <a:xfrm>
                                  <a:off x="243895" y="0"/>
                                  <a:ext cx="204661" cy="399085"/>
                                </a:xfrm>
                                <a:custGeom>
                                  <a:avLst/>
                                  <a:gdLst/>
                                  <a:ahLst/>
                                  <a:cxnLst/>
                                  <a:rect l="0" t="0" r="0" b="0"/>
                                  <a:pathLst>
                                    <a:path w="204661" h="399085">
                                      <a:moveTo>
                                        <a:pt x="84786" y="0"/>
                                      </a:moveTo>
                                      <a:cubicBezTo>
                                        <a:pt x="110147" y="0"/>
                                        <a:pt x="130607" y="5347"/>
                                        <a:pt x="146190" y="16090"/>
                                      </a:cubicBezTo>
                                      <a:cubicBezTo>
                                        <a:pt x="161785" y="26797"/>
                                        <a:pt x="173965" y="39700"/>
                                        <a:pt x="182728" y="54826"/>
                                      </a:cubicBezTo>
                                      <a:cubicBezTo>
                                        <a:pt x="191503" y="69926"/>
                                        <a:pt x="197345" y="85522"/>
                                        <a:pt x="200279" y="101600"/>
                                      </a:cubicBezTo>
                                      <a:cubicBezTo>
                                        <a:pt x="203200" y="117678"/>
                                        <a:pt x="204661" y="130581"/>
                                        <a:pt x="204661" y="140335"/>
                                      </a:cubicBezTo>
                                      <a:cubicBezTo>
                                        <a:pt x="204661" y="171514"/>
                                        <a:pt x="199060" y="200508"/>
                                        <a:pt x="187846" y="227317"/>
                                      </a:cubicBezTo>
                                      <a:cubicBezTo>
                                        <a:pt x="176657" y="254114"/>
                                        <a:pt x="162763" y="278485"/>
                                        <a:pt x="146190" y="300406"/>
                                      </a:cubicBezTo>
                                      <a:cubicBezTo>
                                        <a:pt x="129629" y="322338"/>
                                        <a:pt x="112090" y="341567"/>
                                        <a:pt x="93561" y="358153"/>
                                      </a:cubicBezTo>
                                      <a:cubicBezTo>
                                        <a:pt x="75057" y="374714"/>
                                        <a:pt x="58484" y="388353"/>
                                        <a:pt x="43853" y="399085"/>
                                      </a:cubicBezTo>
                                      <a:lnTo>
                                        <a:pt x="32169" y="384391"/>
                                      </a:lnTo>
                                      <a:cubicBezTo>
                                        <a:pt x="46787" y="372656"/>
                                        <a:pt x="61646" y="359931"/>
                                        <a:pt x="76746" y="346228"/>
                                      </a:cubicBezTo>
                                      <a:cubicBezTo>
                                        <a:pt x="91872" y="332524"/>
                                        <a:pt x="105982" y="317360"/>
                                        <a:pt x="119139" y="300724"/>
                                      </a:cubicBezTo>
                                      <a:cubicBezTo>
                                        <a:pt x="132296" y="284099"/>
                                        <a:pt x="143040" y="266726"/>
                                        <a:pt x="151308" y="248628"/>
                                      </a:cubicBezTo>
                                      <a:cubicBezTo>
                                        <a:pt x="159588" y="230543"/>
                                        <a:pt x="163728" y="211213"/>
                                        <a:pt x="163728" y="190678"/>
                                      </a:cubicBezTo>
                                      <a:cubicBezTo>
                                        <a:pt x="163728" y="171082"/>
                                        <a:pt x="160579" y="155435"/>
                                        <a:pt x="154229" y="143701"/>
                                      </a:cubicBezTo>
                                      <a:cubicBezTo>
                                        <a:pt x="147904" y="131953"/>
                                        <a:pt x="143269" y="123647"/>
                                        <a:pt x="140335" y="118758"/>
                                      </a:cubicBezTo>
                                      <a:cubicBezTo>
                                        <a:pt x="134493" y="125514"/>
                                        <a:pt x="126454" y="133235"/>
                                        <a:pt x="116218" y="141922"/>
                                      </a:cubicBezTo>
                                      <a:cubicBezTo>
                                        <a:pt x="105982" y="150596"/>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0" name="Shape 210"/>
                              <wps:cNvSpPr/>
                              <wps:spPr>
                                <a:xfrm>
                                  <a:off x="0" y="0"/>
                                  <a:ext cx="204661" cy="399085"/>
                                </a:xfrm>
                                <a:custGeom>
                                  <a:avLst/>
                                  <a:gdLst/>
                                  <a:ahLst/>
                                  <a:cxnLst/>
                                  <a:rect l="0" t="0" r="0" b="0"/>
                                  <a:pathLst>
                                    <a:path w="204661" h="399085">
                                      <a:moveTo>
                                        <a:pt x="84786" y="0"/>
                                      </a:moveTo>
                                      <a:cubicBezTo>
                                        <a:pt x="110147" y="0"/>
                                        <a:pt x="130607" y="5347"/>
                                        <a:pt x="146190" y="16090"/>
                                      </a:cubicBezTo>
                                      <a:cubicBezTo>
                                        <a:pt x="161785" y="26797"/>
                                        <a:pt x="173965" y="39700"/>
                                        <a:pt x="182728" y="54826"/>
                                      </a:cubicBezTo>
                                      <a:cubicBezTo>
                                        <a:pt x="191503" y="69926"/>
                                        <a:pt x="197345" y="85522"/>
                                        <a:pt x="200279" y="101600"/>
                                      </a:cubicBezTo>
                                      <a:cubicBezTo>
                                        <a:pt x="203200" y="117678"/>
                                        <a:pt x="204661" y="130581"/>
                                        <a:pt x="204661" y="140335"/>
                                      </a:cubicBezTo>
                                      <a:cubicBezTo>
                                        <a:pt x="204661" y="171514"/>
                                        <a:pt x="199060" y="200508"/>
                                        <a:pt x="187846" y="227317"/>
                                      </a:cubicBezTo>
                                      <a:cubicBezTo>
                                        <a:pt x="176657" y="254114"/>
                                        <a:pt x="162763" y="278485"/>
                                        <a:pt x="146190" y="300406"/>
                                      </a:cubicBezTo>
                                      <a:cubicBezTo>
                                        <a:pt x="129629" y="322338"/>
                                        <a:pt x="112090" y="341567"/>
                                        <a:pt x="93561" y="358153"/>
                                      </a:cubicBezTo>
                                      <a:cubicBezTo>
                                        <a:pt x="75057" y="374714"/>
                                        <a:pt x="58484" y="388353"/>
                                        <a:pt x="43853" y="399085"/>
                                      </a:cubicBezTo>
                                      <a:lnTo>
                                        <a:pt x="32169" y="384391"/>
                                      </a:lnTo>
                                      <a:cubicBezTo>
                                        <a:pt x="46787" y="372656"/>
                                        <a:pt x="61646" y="359931"/>
                                        <a:pt x="76746" y="346228"/>
                                      </a:cubicBezTo>
                                      <a:cubicBezTo>
                                        <a:pt x="91872" y="332524"/>
                                        <a:pt x="105982" y="317360"/>
                                        <a:pt x="119139" y="300724"/>
                                      </a:cubicBezTo>
                                      <a:cubicBezTo>
                                        <a:pt x="132296" y="284099"/>
                                        <a:pt x="143040" y="266726"/>
                                        <a:pt x="151308" y="248628"/>
                                      </a:cubicBezTo>
                                      <a:cubicBezTo>
                                        <a:pt x="159588" y="230543"/>
                                        <a:pt x="163728" y="211213"/>
                                        <a:pt x="163728" y="190678"/>
                                      </a:cubicBezTo>
                                      <a:cubicBezTo>
                                        <a:pt x="163728" y="171082"/>
                                        <a:pt x="160579" y="155435"/>
                                        <a:pt x="154229" y="143701"/>
                                      </a:cubicBezTo>
                                      <a:cubicBezTo>
                                        <a:pt x="147904" y="131953"/>
                                        <a:pt x="143269" y="123647"/>
                                        <a:pt x="140335" y="118758"/>
                                      </a:cubicBezTo>
                                      <a:cubicBezTo>
                                        <a:pt x="134493" y="125514"/>
                                        <a:pt x="126454" y="133235"/>
                                        <a:pt x="116218" y="141922"/>
                                      </a:cubicBezTo>
                                      <a:cubicBezTo>
                                        <a:pt x="105982" y="150596"/>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41D47DFA" id="Group 16910" o:spid="_x0000_s1026" style="position:absolute;margin-left:112.25pt;margin-top:35pt;width:35.3pt;height:31.4pt;z-index:251693056" coordsize="448556,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9ZiAUAAMMaAAAOAAAAZHJzL2Uyb0RvYy54bWzsWdtu20YQfS/QfyD0XmvvyxViB2jT+KVo&#10;gzr9AJqiLgBFEiRt2f36nr1RpOQETArkSXqQlrs7t7MzszPiu/cvhzJ5LtpuX1e3C3pDFklR5fV6&#10;X21vF/98/vhLuki6PqvWWVlXxe3itegW7+9+/undsVkVrN7V5bpoEzCputWxuV3s+r5ZLZddvisO&#10;WXdTN0WFxU3dHrIej+12uW6zI7gfyiUjRC2Pdbtu2jovug6zH/zi4s7x32yKvP9rs+mKPilvF9Ct&#10;d9+t+36038u7d9lq22bNbp8HNbLv0OKQ7SsIHVh9yPoseWr3F6wO+7ytu3rT3+T1YVlvNvu8cDbA&#10;GkrOrLlv66fG2bJdHbfNABOgPcPpu9nmfz5/apP9GmenDAVCVXbAMTnJiZ8CRMdmu8LO+7Z5aD61&#10;YWLrn6zVL5v2YH9hT/LiwH0dwC1e+iTHpBCplGqR5FjixpBUevDzHU7ogirf/f5VumUUurS6Daoc&#10;G7hRd0Kq+39IPeyypnAH0Fn7A1KMmIiT25DYCQeK2zVA1K06oPUGPkzw1MhFcgkSI0Ipeg7SYGy2&#10;yp+6/r6oHdrZ8x9d7x14HUfZLo7ylyoOW4TBVwOgyXpLZ1W1w+R4u4ia7IbTsquH+rn4XLt9vT2z&#10;VOgUZxoNgaKnHfnT4z7/tfh3vJ9SQoU+EUCe40M5UcTPS44NzqqwJBQ1cEzIoIpghDXImXKfPgVC&#10;RTWczBIypc2UqeZG+TVuNAl5INClTDOkLdBJkTI1X6ChknBHqIzxhIOBRnPhBSIMGBtbiDzGNFzK&#10;Wkhg43wTGeEg9pRUK51O2Xpfsmw5kSn90qIgnLtgnAVrdAzLVlNJxZgtRWArrxAUk2SiEE11Kry3&#10;MKY5dScySyZsU9K7B5OCnslUTCsPO4OAmFcuvIcTIsg3nCYzivlT4YxxPjWFIua9nVxQqSbOZbi0&#10;MQyAOFCX3AI0y0wtSbCSa6GnVkpYJjzTNOWeaXQupBNMOIFDYr0QWFbjQOQMyT2wE9w43wBJ3PRW&#10;PAn4lz8DrplCKh8FqaIqnCyXxvCJq8Ev45pQDJE1Fw4Dh2FeR84kmzoakSYNi1Rz+NxIG0oN5cE6&#10;QrSnvADkLRspjtoEF00FMS6vR5ip4PAgpxBTChhMZEoEmc8aTKTqG8yk0sg0UCJOhfOXQaYC2GGR&#10;Uka/tIgUGcJ/np0ntghiAiTH8Cm4YchHEvqEizoElBSAyIEAPDSJnjNFc/oUQ1Eb4l2YcmqmLgxe&#10;LDgkZVydXwEuQ7kECZ+Q812IciGMDw3K5HmyYkrIqBBnZ3ZSxagHngpqfMaeh+3JNXEfSLjTCFvD&#10;7ISzRIozDLQiEDNdmyVRConrbUoYHYgrmB2OK6VTZRg1PIDDEd3zjxLJ299l8EjqjyPKC7cRYRA2&#10;NtzPa9y6Lo5n2eVpFC65iQvqlHqL4ImIxxG6SNPGHyiTnM/P9SjHUu/TqQAiI47SoPxw8E0EXdY9&#10;U4/Py7orwAZm2oJqGLgiy9l+KuPKytZbsDXP0ABtyqx3ncRh36MzKvcH3LMMJUqsCsoK3Gyd64tL&#10;N+pfy8IWZWX1d7FBNe9qcDvRtdvH38o2ec5s/+M+jnlWNrsszFpzoVLY6saOj6Xf7MtyYEkd6YTl&#10;R/cJHMJmS1e41mugJJ4yD9r4/gtdDIyOXRg0GIic5LrqB/oKvaMTMrLWDh/r9avrRxwgKPxtq/Ij&#10;OoBTpxQ6AEwARiscfcJDbJLiIcVm5esdUqysph0SgInt1bX4D552FmxvNRrX4t81ktfi318i1+K/&#10;tlnVV2LX4v/s74NQoF6Lf9Qa1+IfIFyLf/9nwfSi9WFyLf4v/vScwnQt/u17l6F4/4HFv3sZgDcl&#10;rokJb3Xsq5jxM8bjd093/wEAAP//AwBQSwMEFAAGAAgAAAAhAAFUex7hAAAACgEAAA8AAABkcnMv&#10;ZG93bnJldi54bWxMj0FLw0AQhe+C/2EZwZvdJDXaxmxKKeqpCLaC9LbNTpPQ7GzIbpP03zue9DjM&#10;x3vfy1eTbcWAvW8cKYhnEQik0pmGKgVf+7eHBQgfNBndOkIFV/SwKm5vcp0ZN9InDrtQCQ4hn2kF&#10;dQhdJqUva7Taz1yHxL+T660OfPaVNL0eOdy2MomiJ2l1Q9xQ6w43NZbn3cUqeB/1uJ7Hr8P2fNpc&#10;D/v043sbo1L3d9P6BUTAKfzB8KvP6lCw09FdyHjRKkiSx5RRBc8Rb2IgWaYxiCOT82QBssjl/wnF&#10;DwAAAP//AwBQSwECLQAUAAYACAAAACEAtoM4kv4AAADhAQAAEwAAAAAAAAAAAAAAAAAAAAAAW0Nv&#10;bnRlbnRfVHlwZXNdLnhtbFBLAQItABQABgAIAAAAIQA4/SH/1gAAAJQBAAALAAAAAAAAAAAAAAAA&#10;AC8BAABfcmVscy8ucmVsc1BLAQItABQABgAIAAAAIQCUnf9ZiAUAAMMaAAAOAAAAAAAAAAAAAAAA&#10;AC4CAABkcnMvZTJvRG9jLnhtbFBLAQItABQABgAIAAAAIQABVHse4QAAAAoBAAAPAAAAAAAAAAAA&#10;AAAAAOIHAABkcnMvZG93bnJldi54bWxQSwUGAAAAAAQABADzAAAA8AgAAAAA&#10;">
                      <v:shape id="Shape 209" o:spid="_x0000_s1027" style="position:absolute;left:243895;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X1PxQAAANwAAAAPAAAAZHJzL2Rvd25yZXYueG1sRI9Pa8JA&#10;FMTvBb/D8gRvdWMOtkZXEf+AoBSqgnp7Zp9JMPs2ZFeTfnu3UOhxmJnfMJNZa0rxpNoVlhUM+hEI&#10;4tTqgjMFx8P6/ROE88gaS8uk4IcczKadtwkm2jb8Tc+9z0SAsEtQQe59lUjp0pwMur6tiIN3s7VB&#10;H2SdSV1jE+CmlHEUDaXBgsNCjhUtckrv+4dRcP0qT5e1XdnF8ry7ufij2dJlrlSv287HIDy1/j/8&#10;195oBXE0gt8z4QjI6QsAAP//AwBQSwECLQAUAAYACAAAACEA2+H2y+4AAACFAQAAEwAAAAAAAAAA&#10;AAAAAAAAAAAAW0NvbnRlbnRfVHlwZXNdLnhtbFBLAQItABQABgAIAAAAIQBa9CxbvwAAABUBAAAL&#10;AAAAAAAAAAAAAAAAAB8BAABfcmVscy8ucmVsc1BLAQItABQABgAIAAAAIQCs3X1PxQAAANwAAAAP&#10;AAAAAAAAAAAAAAAAAAcCAABkcnMvZG93bnJldi54bWxQSwUGAAAAAAMAAwC3AAAA+QIAAAAA&#10;" path="m84786,v25361,,45821,5347,61404,16090c161785,26797,173965,39700,182728,54826v8775,15100,14617,30696,17551,46774c203200,117678,204661,130581,204661,140335v,31179,-5601,60173,-16815,86982c176657,254114,162763,278485,146190,300406v-16561,21932,-34100,41161,-52629,57747c75057,374714,58484,388353,43853,399085l32169,384391c46787,372656,61646,359931,76746,346228v15126,-13704,29236,-28868,42393,-45504c132296,284099,143040,266726,151308,248628v8280,-18085,12420,-37415,12420,-57950c163728,171082,160579,155435,154229,143701v-6325,-11748,-10960,-20054,-13894,-24943c134493,125514,126454,133235,116218,141922v-10236,8674,-23622,13031,-40196,13031c54597,154953,36551,148196,21933,134671,7315,121158,,102819,,79654,,60325,7811,42240,23394,25336,38989,8433,59461,,84786,xe" stroked="f" strokeweight="0">
                        <v:stroke miterlimit="83231f" joinstyle="miter"/>
                        <v:path arrowok="t" textboxrect="0,0,204661,399085"/>
                      </v:shape>
                      <v:shape id="Shape 210" o:spid="_x0000_s1028"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kIPwwAAANwAAAAPAAAAZHJzL2Rvd25yZXYueG1sRE/Pa8Iw&#10;FL4L/g/hDXazqT3M0TWK6ITBRJgbbL29Nc+2rHkpSWbrf28OgseP73exGk0nzuR8a1nBPElBEFdW&#10;t1wr+PrczZ5B+ICssbNMCi7kYbWcTgrMtR34g87HUIsYwj5HBU0IfS6lrxoy6BPbE0fuZJ3BEKGr&#10;pXY4xHDTySxNn6TBlmNDgz1tGqr+jv9Gwe+h+y539tVutj/7k88WwzuVa6UeH8b1C4hAY7iLb+43&#10;rSCbx/nxTDwCcnkFAAD//wMAUEsBAi0AFAAGAAgAAAAhANvh9svuAAAAhQEAABMAAAAAAAAAAAAA&#10;AAAAAAAAAFtDb250ZW50X1R5cGVzXS54bWxQSwECLQAUAAYACAAAACEAWvQsW78AAAAVAQAACwAA&#10;AAAAAAAAAAAAAAAfAQAAX3JlbHMvLnJlbHNQSwECLQAUAAYACAAAACEAuD5CD8MAAADcAAAADwAA&#10;AAAAAAAAAAAAAAAHAgAAZHJzL2Rvd25yZXYueG1sUEsFBgAAAAADAAMAtwAAAPcCAAAAAA==&#10;" path="m84786,v25361,,45821,5347,61404,16090c161785,26797,173965,39700,182728,54826v8775,15100,14617,30696,17551,46774c203200,117678,204661,130581,204661,140335v,31179,-5601,60173,-16815,86982c176657,254114,162763,278485,146190,300406v-16561,21932,-34100,41161,-52629,57747c75057,374714,58484,388353,43853,399085l32169,384391c46787,372656,61646,359931,76746,346228v15126,-13704,29236,-28868,42393,-45504c132296,284099,143040,266726,151308,248628v8280,-18085,12420,-37415,12420,-57950c163728,171082,160579,155435,154229,143701v-6325,-11748,-10960,-20054,-13894,-24943c134493,125514,126454,133235,116218,141922v-10236,8674,-23622,13031,-40196,13031c54597,154953,36551,148196,21933,134671,7315,121158,,102819,,79654,,60325,7811,42240,23394,25336,38989,8433,59461,,84786,xe" stroked="f" strokeweight="0">
                        <v:stroke miterlimit="83231f" joinstyle="miter"/>
                        <v:path arrowok="t" textboxrect="0,0,204661,399085"/>
                      </v:shape>
                      <w10:wrap type="square"/>
                    </v:group>
                  </w:pict>
                </mc:Fallback>
              </mc:AlternateContent>
            </w:r>
            <w:r>
              <w:rPr>
                <w:b/>
                <w:i/>
                <w:sz w:val="32"/>
              </w:rPr>
              <w:t>our school is the quality of teaching.</w:t>
            </w:r>
          </w:p>
          <w:p w14:paraId="6D6429A0" w14:textId="77777777" w:rsidR="003A5678" w:rsidRDefault="003A5678" w:rsidP="00D84366">
            <w:pPr>
              <w:spacing w:after="0" w:line="259" w:lineRule="auto"/>
              <w:ind w:left="10" w:right="49" w:firstLine="0"/>
            </w:pPr>
            <w:r>
              <w:t>- Student</w:t>
            </w:r>
          </w:p>
        </w:tc>
      </w:tr>
    </w:tbl>
    <w:p w14:paraId="605F98EA" w14:textId="77777777" w:rsidR="00353B5B" w:rsidRPr="003A5678" w:rsidRDefault="003A5678" w:rsidP="003A5678">
      <w:pPr>
        <w:spacing w:after="231"/>
        <w:ind w:left="38" w:right="393"/>
        <w:rPr>
          <w:sz w:val="23"/>
          <w:szCs w:val="23"/>
        </w:rPr>
      </w:pPr>
      <w:r w:rsidRPr="003A5678">
        <w:rPr>
          <w:noProof/>
          <w:sz w:val="23"/>
          <w:szCs w:val="23"/>
        </w:rPr>
        <w:drawing>
          <wp:anchor distT="0" distB="0" distL="114300" distR="114300" simplePos="0" relativeHeight="251664384" behindDoc="0" locked="0" layoutInCell="1" allowOverlap="0" wp14:anchorId="36F688CC" wp14:editId="2AEACA36">
            <wp:simplePos x="0" y="0"/>
            <wp:positionH relativeFrom="column">
              <wp:posOffset>57785</wp:posOffset>
            </wp:positionH>
            <wp:positionV relativeFrom="paragraph">
              <wp:posOffset>24130</wp:posOffset>
            </wp:positionV>
            <wp:extent cx="3169285" cy="2559050"/>
            <wp:effectExtent l="0" t="0" r="0" b="0"/>
            <wp:wrapSquare wrapText="bothSides"/>
            <wp:docPr id="24071" name="Picture 24071"/>
            <wp:cNvGraphicFramePr/>
            <a:graphic xmlns:a="http://schemas.openxmlformats.org/drawingml/2006/main">
              <a:graphicData uri="http://schemas.openxmlformats.org/drawingml/2006/picture">
                <pic:pic xmlns:pic="http://schemas.openxmlformats.org/drawingml/2006/picture">
                  <pic:nvPicPr>
                    <pic:cNvPr id="24071" name="Picture 24071"/>
                    <pic:cNvPicPr/>
                  </pic:nvPicPr>
                  <pic:blipFill>
                    <a:blip r:embed="rId21"/>
                    <a:stretch>
                      <a:fillRect/>
                    </a:stretch>
                  </pic:blipFill>
                  <pic:spPr>
                    <a:xfrm>
                      <a:off x="0" y="0"/>
                      <a:ext cx="3169285" cy="2559050"/>
                    </a:xfrm>
                    <a:prstGeom prst="rect">
                      <a:avLst/>
                    </a:prstGeom>
                  </pic:spPr>
                </pic:pic>
              </a:graphicData>
            </a:graphic>
            <wp14:sizeRelH relativeFrom="margin">
              <wp14:pctWidth>0</wp14:pctWidth>
            </wp14:sizeRelH>
            <wp14:sizeRelV relativeFrom="margin">
              <wp14:pctHeight>0</wp14:pctHeight>
            </wp14:sizeRelV>
          </wp:anchor>
        </w:drawing>
      </w:r>
      <w:r w:rsidRPr="003A5678">
        <w:rPr>
          <w:sz w:val="23"/>
          <w:szCs w:val="23"/>
        </w:rPr>
        <w:t>Walton is known for aiming high with its curriculum and academic experiences and we pride ourselves on the examination successes of our students.  We do, however, invest heavily in the wider experiences of our students.  We promote and support the wider curriculum in the areas of sports, arts, music, drama and theatre, gardening, knitting, STEM and DofE, to name but a few, and large numbers of our students are regularly involved.  Walton is a school where extracurricular activities are seen positively by all sorts of students and We feel it is vital that we promote and participation rates are high.</w:t>
      </w:r>
    </w:p>
    <w:p w14:paraId="4E7A3B0C" w14:textId="77777777" w:rsidR="003A5678" w:rsidRDefault="003A5678" w:rsidP="003A5678">
      <w:pPr>
        <w:ind w:left="58" w:right="4986"/>
        <w:rPr>
          <w:sz w:val="23"/>
          <w:szCs w:val="23"/>
        </w:rPr>
      </w:pPr>
      <w:r>
        <w:rPr>
          <w:noProof/>
        </w:rPr>
        <w:drawing>
          <wp:anchor distT="0" distB="0" distL="114300" distR="114300" simplePos="0" relativeHeight="251689984" behindDoc="1" locked="0" layoutInCell="1" allowOverlap="0" wp14:anchorId="0C5C33C4" wp14:editId="483A97E1">
            <wp:simplePos x="0" y="0"/>
            <wp:positionH relativeFrom="column">
              <wp:posOffset>3963670</wp:posOffset>
            </wp:positionH>
            <wp:positionV relativeFrom="paragraph">
              <wp:posOffset>101600</wp:posOffset>
            </wp:positionV>
            <wp:extent cx="3084195" cy="2051050"/>
            <wp:effectExtent l="0" t="0" r="1905" b="6350"/>
            <wp:wrapNone/>
            <wp:docPr id="1" name="Picture 1"/>
            <wp:cNvGraphicFramePr/>
            <a:graphic xmlns:a="http://schemas.openxmlformats.org/drawingml/2006/main">
              <a:graphicData uri="http://schemas.openxmlformats.org/drawingml/2006/picture">
                <pic:pic xmlns:pic="http://schemas.openxmlformats.org/drawingml/2006/picture">
                  <pic:nvPicPr>
                    <pic:cNvPr id="24073" name="Picture 24073"/>
                    <pic:cNvPicPr/>
                  </pic:nvPicPr>
                  <pic:blipFill>
                    <a:blip r:embed="rId22"/>
                    <a:stretch>
                      <a:fillRect/>
                    </a:stretch>
                  </pic:blipFill>
                  <pic:spPr>
                    <a:xfrm>
                      <a:off x="0" y="0"/>
                      <a:ext cx="3084195" cy="2051050"/>
                    </a:xfrm>
                    <a:prstGeom prst="rect">
                      <a:avLst/>
                    </a:prstGeom>
                  </pic:spPr>
                </pic:pic>
              </a:graphicData>
            </a:graphic>
            <wp14:sizeRelH relativeFrom="margin">
              <wp14:pctWidth>0</wp14:pctWidth>
            </wp14:sizeRelH>
            <wp14:sizeRelV relativeFrom="margin">
              <wp14:pctHeight>0</wp14:pctHeight>
            </wp14:sizeRelV>
          </wp:anchor>
        </w:drawing>
      </w:r>
    </w:p>
    <w:p w14:paraId="423826BB" w14:textId="77777777" w:rsidR="003A5678" w:rsidRPr="003A5678" w:rsidRDefault="003A5678" w:rsidP="003A5678">
      <w:pPr>
        <w:ind w:left="58" w:right="4986"/>
        <w:rPr>
          <w:sz w:val="23"/>
          <w:szCs w:val="23"/>
        </w:rPr>
      </w:pPr>
      <w:r w:rsidRPr="003A5678">
        <w:rPr>
          <w:sz w:val="23"/>
          <w:szCs w:val="23"/>
        </w:rPr>
        <w:t>We feel it is vital to promote and sustain a collaborative style of working with outside agencies. Whether this is local primary and secondary schools, teaching school hubs or ITT providers, we believe it is important to work with everyone for the benefit of everyone.  We also encourage our staff to pursue further qualifications such as NPQs or work with other agencies such as ITT providers so that they deepen and broaden their experiences, skills and knowledge.</w:t>
      </w:r>
    </w:p>
    <w:p w14:paraId="7F32B8EF" w14:textId="77777777" w:rsidR="00562E19" w:rsidRDefault="001F1B7D">
      <w:pPr>
        <w:spacing w:after="832"/>
        <w:ind w:left="53" w:right="6048"/>
      </w:pPr>
      <w:r>
        <w:rPr>
          <w:noProof/>
        </w:rPr>
        <mc:AlternateContent>
          <mc:Choice Requires="wps">
            <w:drawing>
              <wp:anchor distT="0" distB="0" distL="114300" distR="114300" simplePos="0" relativeHeight="251698176" behindDoc="0" locked="0" layoutInCell="1" allowOverlap="1" wp14:anchorId="36AC8AED" wp14:editId="145A6CAF">
                <wp:simplePos x="0" y="0"/>
                <wp:positionH relativeFrom="column">
                  <wp:posOffset>2962836</wp:posOffset>
                </wp:positionH>
                <wp:positionV relativeFrom="paragraph">
                  <wp:posOffset>3824753</wp:posOffset>
                </wp:positionV>
                <wp:extent cx="3994401" cy="4362450"/>
                <wp:effectExtent l="0" t="0" r="6350" b="0"/>
                <wp:wrapNone/>
                <wp:docPr id="3" name="Text Box 3"/>
                <wp:cNvGraphicFramePr/>
                <a:graphic xmlns:a="http://schemas.openxmlformats.org/drawingml/2006/main">
                  <a:graphicData uri="http://schemas.microsoft.com/office/word/2010/wordprocessingShape">
                    <wps:wsp>
                      <wps:cNvSpPr txBox="1"/>
                      <wps:spPr>
                        <a:xfrm>
                          <a:off x="0" y="0"/>
                          <a:ext cx="3994401" cy="4362450"/>
                        </a:xfrm>
                        <a:prstGeom prst="rect">
                          <a:avLst/>
                        </a:prstGeom>
                        <a:solidFill>
                          <a:srgbClr val="FF9999"/>
                        </a:solidFill>
                        <a:ln w="6350">
                          <a:noFill/>
                        </a:ln>
                      </wps:spPr>
                      <wps:txbx>
                        <w:txbxContent>
                          <w:p w14:paraId="1DFF7AD5" w14:textId="77777777" w:rsidR="006C022A" w:rsidRDefault="006C022A" w:rsidP="00F52CBB">
                            <w:pPr>
                              <w:spacing w:after="0" w:line="259" w:lineRule="auto"/>
                              <w:ind w:left="0" w:right="0" w:firstLine="0"/>
                              <w:suppressOverlap/>
                            </w:pPr>
                            <w:r>
                              <w:rPr>
                                <w:b/>
                                <w:color w:val="D7242F"/>
                                <w:sz w:val="54"/>
                              </w:rPr>
                              <w:t>School Aims</w:t>
                            </w:r>
                          </w:p>
                          <w:p w14:paraId="6D17F0DA" w14:textId="77777777" w:rsidR="006C022A" w:rsidRDefault="006C022A" w:rsidP="00F52CBB">
                            <w:pPr>
                              <w:numPr>
                                <w:ilvl w:val="0"/>
                                <w:numId w:val="6"/>
                              </w:numPr>
                              <w:spacing w:after="0" w:line="228" w:lineRule="auto"/>
                              <w:ind w:right="0" w:hanging="280"/>
                              <w:suppressOverlap/>
                            </w:pPr>
                            <w:r>
                              <w:t>To enable every individual to fulfil their potential</w:t>
                            </w:r>
                          </w:p>
                          <w:p w14:paraId="4A7FD33B" w14:textId="77777777" w:rsidR="006C022A" w:rsidRDefault="006C022A" w:rsidP="00F52CBB">
                            <w:pPr>
                              <w:spacing w:after="0" w:line="259" w:lineRule="auto"/>
                              <w:ind w:left="0" w:right="0" w:firstLine="0"/>
                              <w:suppressOverlap/>
                            </w:pPr>
                            <w:r>
                              <w:t xml:space="preserve"> </w:t>
                            </w:r>
                          </w:p>
                          <w:p w14:paraId="24D757FA" w14:textId="77777777" w:rsidR="006C022A" w:rsidRDefault="006C022A" w:rsidP="00F52CBB">
                            <w:pPr>
                              <w:numPr>
                                <w:ilvl w:val="0"/>
                                <w:numId w:val="6"/>
                              </w:numPr>
                              <w:spacing w:after="0" w:line="228" w:lineRule="auto"/>
                              <w:ind w:right="0" w:hanging="280"/>
                              <w:suppressOverlap/>
                            </w:pPr>
                            <w:r>
                              <w:t>To educate the whole student by fostering an ethos where academic success and the development of personal skills and attributes are equally important</w:t>
                            </w:r>
                          </w:p>
                          <w:p w14:paraId="7456C79E" w14:textId="77777777" w:rsidR="006C022A" w:rsidRDefault="006C022A" w:rsidP="00F52CBB">
                            <w:pPr>
                              <w:spacing w:after="0" w:line="259" w:lineRule="auto"/>
                              <w:ind w:left="0" w:right="0" w:firstLine="0"/>
                              <w:suppressOverlap/>
                            </w:pPr>
                            <w:r>
                              <w:t xml:space="preserve"> </w:t>
                            </w:r>
                          </w:p>
                          <w:p w14:paraId="4034E246" w14:textId="77777777" w:rsidR="006C022A" w:rsidRDefault="006C022A" w:rsidP="00F52CBB">
                            <w:pPr>
                              <w:numPr>
                                <w:ilvl w:val="0"/>
                                <w:numId w:val="6"/>
                              </w:numPr>
                              <w:spacing w:after="0" w:line="228" w:lineRule="auto"/>
                              <w:ind w:right="0" w:hanging="280"/>
                              <w:suppressOverlap/>
                            </w:pPr>
                            <w:r>
                              <w:t>To create an environment that promotes mutual respect between staff and students</w:t>
                            </w:r>
                          </w:p>
                          <w:p w14:paraId="47D9643B" w14:textId="77777777" w:rsidR="006C022A" w:rsidRDefault="006C022A" w:rsidP="00F52CBB">
                            <w:pPr>
                              <w:spacing w:after="0" w:line="259" w:lineRule="auto"/>
                              <w:ind w:left="0" w:right="0" w:firstLine="0"/>
                              <w:suppressOverlap/>
                            </w:pPr>
                            <w:r>
                              <w:t xml:space="preserve"> </w:t>
                            </w:r>
                          </w:p>
                          <w:p w14:paraId="79E70C3D" w14:textId="77777777" w:rsidR="006C022A" w:rsidRDefault="006C022A" w:rsidP="00F52CBB">
                            <w:pPr>
                              <w:numPr>
                                <w:ilvl w:val="0"/>
                                <w:numId w:val="6"/>
                              </w:numPr>
                              <w:spacing w:after="0" w:line="228" w:lineRule="auto"/>
                              <w:ind w:right="0" w:hanging="280"/>
                              <w:suppressOverlap/>
                            </w:pPr>
                            <w:r>
                              <w:t>To encourage creativity, flair, imagination and enthusiasm in our students</w:t>
                            </w:r>
                          </w:p>
                          <w:p w14:paraId="2FCD7413" w14:textId="77777777" w:rsidR="006C022A" w:rsidRDefault="006C022A" w:rsidP="00F52CBB">
                            <w:pPr>
                              <w:spacing w:after="0" w:line="259" w:lineRule="auto"/>
                              <w:ind w:left="0" w:right="0" w:firstLine="0"/>
                              <w:suppressOverlap/>
                            </w:pPr>
                            <w:r>
                              <w:t xml:space="preserve"> </w:t>
                            </w:r>
                          </w:p>
                          <w:p w14:paraId="77EAD6BD" w14:textId="77777777" w:rsidR="006C022A" w:rsidRDefault="006C022A" w:rsidP="00F52CBB">
                            <w:pPr>
                              <w:numPr>
                                <w:ilvl w:val="0"/>
                                <w:numId w:val="6"/>
                              </w:numPr>
                              <w:spacing w:after="280" w:line="228" w:lineRule="auto"/>
                              <w:ind w:right="0" w:hanging="280"/>
                              <w:suppressOverlap/>
                            </w:pPr>
                            <w:r>
                              <w:t>To equip our students with the knowledge, skills and personal qualities that will best prepare them for their future lives</w:t>
                            </w:r>
                          </w:p>
                          <w:p w14:paraId="073D08B3" w14:textId="77777777" w:rsidR="006C022A" w:rsidRDefault="006C022A" w:rsidP="00F52CBB">
                            <w:pPr>
                              <w:numPr>
                                <w:ilvl w:val="0"/>
                                <w:numId w:val="6"/>
                              </w:numPr>
                              <w:spacing w:after="280" w:line="228" w:lineRule="auto"/>
                              <w:ind w:right="0" w:hanging="280"/>
                              <w:suppressOverlap/>
                            </w:pPr>
                            <w:r>
                              <w:t>To sustain a partnership with parents and the local community through effective communication to support our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AC8AED" id="_x0000_t202" coordsize="21600,21600" o:spt="202" path="m,l,21600r21600,l21600,xe">
                <v:stroke joinstyle="miter"/>
                <v:path gradientshapeok="t" o:connecttype="rect"/>
              </v:shapetype>
              <v:shape id="Text Box 3" o:spid="_x0000_s1054" type="#_x0000_t202" style="position:absolute;left:0;text-align:left;margin-left:233.3pt;margin-top:301.15pt;width:314.5pt;height:34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dA7RwIAAIMEAAAOAAAAZHJzL2Uyb0RvYy54bWysVE1vGjEQvVfqf7B8b5avpAGxRJSIqhJK&#10;IiVVzsbrhZW8Htc27NJf32cvEJr2VJWDGc88z8ebmZ3etbVme+V8RSbn/aseZ8pIKiqzyfn3l+Wn&#10;W858EKYQmozK+UF5fjf7+GHa2Ika0JZ0oRyDE+Mnjc35NgQ7yTIvt6oW/oqsMjCW5GoRcHWbrHCi&#10;gfdaZ4Ne7yZryBXWkVTeQ3vfGfks+S9LJcNjWXoVmM45cgvpdOlcxzObTcVk44TdVvKYhviHLGpR&#10;GQQ9u7oXQbCdq/5wVVfSkacyXEmqMyrLSqpUA6rp995V87wVVqVaQI63Z5r8/3MrH/ZPjlVFzoec&#10;GVGjRS+qDewLtWwY2WmsnwD0bAELLdTo8knvoYxFt6Wr4z/KYbCD58OZ2+hMQjkcj0ejXp8zCdto&#10;eDMYXSf2s7fn1vnwVVHNopBzh+YlTsV+5QNSAfQEidE86apYVlqni9usF9qxvUCjl8sxfjFLPPkN&#10;pg1rcn4zROz4ylB83+G0ATxW21UVpdCu28RN//ZU8pqKA5hw1E2St3JZIduV8OFJOIwOisc6hEcc&#10;pSYEo6PE2Zbcz7/pIx4dhZWzBqOYc/9jJ5ziTH8z6PW4D+Ywu+kyuv48wMVdWtaXFrOrFwQSQDWy&#10;S2LEB30SS0f1K7ZmHqPCJIxE7JyHk7gI3YJg66SazxMI02pFWJlnK6PrSF7sxUv7Kpw9Niyg1w90&#10;Gloxede3DtvRPt8FKqvU1Eh0x+qRf0x6atxxK+MqXd4T6u3bMfsFAAD//wMAUEsDBBQABgAIAAAA&#10;IQD95w+f4gAAAA0BAAAPAAAAZHJzL2Rvd25yZXYueG1sTI9dS8MwFIbvBf9DOIJ3LlmrZatNhwgK&#10;MjpwDsS7rMnaYnMSmmyL/96zK707Hw/veU61SnZkJzOFwaGE+UwAM9g6PWAnYffxcrcAFqJCrUaH&#10;RsKPCbCqr68qVWp3xndz2saOUQiGUknoY/Ql56HtjVVh5rxB2h3cZFWkduq4ntSZwu3IMyEKbtWA&#10;dKFX3jz3pv3eHq2EZv7q1+mt+Uq7g/VDnpr150ZLeXuTnh6BRZPiHwwXfVKHmpz27og6sFHCfVEU&#10;hEooRJYDuxBi+UCjPVXZYpkDryv+/4v6FwAA//8DAFBLAQItABQABgAIAAAAIQC2gziS/gAAAOEB&#10;AAATAAAAAAAAAAAAAAAAAAAAAABbQ29udGVudF9UeXBlc10ueG1sUEsBAi0AFAAGAAgAAAAhADj9&#10;If/WAAAAlAEAAAsAAAAAAAAAAAAAAAAALwEAAF9yZWxzLy5yZWxzUEsBAi0AFAAGAAgAAAAhAFjt&#10;0DtHAgAAgwQAAA4AAAAAAAAAAAAAAAAALgIAAGRycy9lMm9Eb2MueG1sUEsBAi0AFAAGAAgAAAAh&#10;AP3nD5/iAAAADQEAAA8AAAAAAAAAAAAAAAAAoQQAAGRycy9kb3ducmV2LnhtbFBLBQYAAAAABAAE&#10;APMAAACwBQAAAAA=&#10;" fillcolor="#f99" stroked="f" strokeweight=".5pt">
                <v:textbox>
                  <w:txbxContent>
                    <w:p w14:paraId="1DFF7AD5" w14:textId="77777777" w:rsidR="006C022A" w:rsidRDefault="006C022A" w:rsidP="00F52CBB">
                      <w:pPr>
                        <w:spacing w:after="0" w:line="259" w:lineRule="auto"/>
                        <w:ind w:left="0" w:right="0" w:firstLine="0"/>
                        <w:suppressOverlap/>
                      </w:pPr>
                      <w:r>
                        <w:rPr>
                          <w:b/>
                          <w:color w:val="D7242F"/>
                          <w:sz w:val="54"/>
                        </w:rPr>
                        <w:t>School Aims</w:t>
                      </w:r>
                    </w:p>
                    <w:p w14:paraId="6D17F0DA" w14:textId="77777777" w:rsidR="006C022A" w:rsidRDefault="006C022A" w:rsidP="00F52CBB">
                      <w:pPr>
                        <w:numPr>
                          <w:ilvl w:val="0"/>
                          <w:numId w:val="6"/>
                        </w:numPr>
                        <w:spacing w:after="0" w:line="228" w:lineRule="auto"/>
                        <w:ind w:right="0" w:hanging="280"/>
                        <w:suppressOverlap/>
                      </w:pPr>
                      <w:r>
                        <w:t>To enable every individual to fulfil their potential</w:t>
                      </w:r>
                    </w:p>
                    <w:p w14:paraId="4A7FD33B" w14:textId="77777777" w:rsidR="006C022A" w:rsidRDefault="006C022A" w:rsidP="00F52CBB">
                      <w:pPr>
                        <w:spacing w:after="0" w:line="259" w:lineRule="auto"/>
                        <w:ind w:left="0" w:right="0" w:firstLine="0"/>
                        <w:suppressOverlap/>
                      </w:pPr>
                      <w:r>
                        <w:t xml:space="preserve"> </w:t>
                      </w:r>
                    </w:p>
                    <w:p w14:paraId="24D757FA" w14:textId="77777777" w:rsidR="006C022A" w:rsidRDefault="006C022A" w:rsidP="00F52CBB">
                      <w:pPr>
                        <w:numPr>
                          <w:ilvl w:val="0"/>
                          <w:numId w:val="6"/>
                        </w:numPr>
                        <w:spacing w:after="0" w:line="228" w:lineRule="auto"/>
                        <w:ind w:right="0" w:hanging="280"/>
                        <w:suppressOverlap/>
                      </w:pPr>
                      <w:r>
                        <w:t>To educate the whole student by fostering an ethos where academic success and the development of personal skills and attributes are equally important</w:t>
                      </w:r>
                    </w:p>
                    <w:p w14:paraId="7456C79E" w14:textId="77777777" w:rsidR="006C022A" w:rsidRDefault="006C022A" w:rsidP="00F52CBB">
                      <w:pPr>
                        <w:spacing w:after="0" w:line="259" w:lineRule="auto"/>
                        <w:ind w:left="0" w:right="0" w:firstLine="0"/>
                        <w:suppressOverlap/>
                      </w:pPr>
                      <w:r>
                        <w:t xml:space="preserve"> </w:t>
                      </w:r>
                    </w:p>
                    <w:p w14:paraId="4034E246" w14:textId="77777777" w:rsidR="006C022A" w:rsidRDefault="006C022A" w:rsidP="00F52CBB">
                      <w:pPr>
                        <w:numPr>
                          <w:ilvl w:val="0"/>
                          <w:numId w:val="6"/>
                        </w:numPr>
                        <w:spacing w:after="0" w:line="228" w:lineRule="auto"/>
                        <w:ind w:right="0" w:hanging="280"/>
                        <w:suppressOverlap/>
                      </w:pPr>
                      <w:r>
                        <w:t>To create an environment that promotes mutual respect between staff and students</w:t>
                      </w:r>
                    </w:p>
                    <w:p w14:paraId="47D9643B" w14:textId="77777777" w:rsidR="006C022A" w:rsidRDefault="006C022A" w:rsidP="00F52CBB">
                      <w:pPr>
                        <w:spacing w:after="0" w:line="259" w:lineRule="auto"/>
                        <w:ind w:left="0" w:right="0" w:firstLine="0"/>
                        <w:suppressOverlap/>
                      </w:pPr>
                      <w:r>
                        <w:t xml:space="preserve"> </w:t>
                      </w:r>
                    </w:p>
                    <w:p w14:paraId="79E70C3D" w14:textId="77777777" w:rsidR="006C022A" w:rsidRDefault="006C022A" w:rsidP="00F52CBB">
                      <w:pPr>
                        <w:numPr>
                          <w:ilvl w:val="0"/>
                          <w:numId w:val="6"/>
                        </w:numPr>
                        <w:spacing w:after="0" w:line="228" w:lineRule="auto"/>
                        <w:ind w:right="0" w:hanging="280"/>
                        <w:suppressOverlap/>
                      </w:pPr>
                      <w:r>
                        <w:t>To encourage creativity, flair, imagination and enthusiasm in our students</w:t>
                      </w:r>
                    </w:p>
                    <w:p w14:paraId="2FCD7413" w14:textId="77777777" w:rsidR="006C022A" w:rsidRDefault="006C022A" w:rsidP="00F52CBB">
                      <w:pPr>
                        <w:spacing w:after="0" w:line="259" w:lineRule="auto"/>
                        <w:ind w:left="0" w:right="0" w:firstLine="0"/>
                        <w:suppressOverlap/>
                      </w:pPr>
                      <w:r>
                        <w:t xml:space="preserve"> </w:t>
                      </w:r>
                    </w:p>
                    <w:p w14:paraId="77EAD6BD" w14:textId="77777777" w:rsidR="006C022A" w:rsidRDefault="006C022A" w:rsidP="00F52CBB">
                      <w:pPr>
                        <w:numPr>
                          <w:ilvl w:val="0"/>
                          <w:numId w:val="6"/>
                        </w:numPr>
                        <w:spacing w:after="280" w:line="228" w:lineRule="auto"/>
                        <w:ind w:right="0" w:hanging="280"/>
                        <w:suppressOverlap/>
                      </w:pPr>
                      <w:r>
                        <w:t>To equip our students with the knowledge, skills and personal qualities that will best prepare them for their future lives</w:t>
                      </w:r>
                    </w:p>
                    <w:p w14:paraId="073D08B3" w14:textId="77777777" w:rsidR="006C022A" w:rsidRDefault="006C022A" w:rsidP="00F52CBB">
                      <w:pPr>
                        <w:numPr>
                          <w:ilvl w:val="0"/>
                          <w:numId w:val="6"/>
                        </w:numPr>
                        <w:spacing w:after="280" w:line="228" w:lineRule="auto"/>
                        <w:ind w:right="0" w:hanging="280"/>
                        <w:suppressOverlap/>
                      </w:pPr>
                      <w:r>
                        <w:t>To sustain a partnership with parents and the local community through effective communication to support our students</w:t>
                      </w:r>
                    </w:p>
                  </w:txbxContent>
                </v:textbox>
              </v:shape>
            </w:pict>
          </mc:Fallback>
        </mc:AlternateContent>
      </w:r>
      <w:r>
        <w:rPr>
          <w:noProof/>
        </w:rPr>
        <mc:AlternateContent>
          <mc:Choice Requires="wps">
            <w:drawing>
              <wp:anchor distT="0" distB="0" distL="114300" distR="114300" simplePos="0" relativeHeight="251697152" behindDoc="0" locked="0" layoutInCell="1" allowOverlap="1" wp14:anchorId="71C8C219" wp14:editId="3DCB2DE5">
                <wp:simplePos x="0" y="0"/>
                <wp:positionH relativeFrom="column">
                  <wp:posOffset>-131238</wp:posOffset>
                </wp:positionH>
                <wp:positionV relativeFrom="paragraph">
                  <wp:posOffset>2740232</wp:posOffset>
                </wp:positionV>
                <wp:extent cx="2974929" cy="237172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2974929" cy="2371725"/>
                        </a:xfrm>
                        <a:prstGeom prst="rect">
                          <a:avLst/>
                        </a:prstGeom>
                        <a:solidFill>
                          <a:schemeClr val="lt1"/>
                        </a:solidFill>
                        <a:ln w="6350">
                          <a:noFill/>
                        </a:ln>
                      </wps:spPr>
                      <wps:txbx>
                        <w:txbxContent>
                          <w:p w14:paraId="0C279D0E" w14:textId="77777777" w:rsidR="006C022A" w:rsidRDefault="006C022A" w:rsidP="00562E19">
                            <w:pPr>
                              <w:ind w:left="0" w:right="157"/>
                            </w:pPr>
                            <w:r>
                              <w:t>The school has a heavily invested Teaching and Learning Responsibility structure. Walton High School is one of two schools in the Walton Multi-Academy Trust. The other school is King Edward VI High School which is also located in Stafford. The CEO of the Trust is Neil Finlay, a former Headteacher at Walton.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8C219" id="Text Box 2" o:spid="_x0000_s1055" type="#_x0000_t202" style="position:absolute;left:0;text-align:left;margin-left:-10.35pt;margin-top:215.75pt;width:234.25pt;height:18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3QRgIAAIIEAAAOAAAAZHJzL2Uyb0RvYy54bWysVMGO2jAQvVfqP1i+l5AsLCUirCgrqkpo&#10;dyWo9mwch1hyPK5tSOjXd+wAS7c9Vb2Y8czkeea9GWYPXaPIUVgnQRc0HQwpEZpDKfW+oN+3q0+f&#10;KXGe6ZIp0KKgJ+How/zjh1lrcpFBDaoUliCIdnlrClp7b/IkcbwWDXMDMEJjsALbMI9Xu09Ky1pE&#10;b1SSDYf3SQu2NBa4cA69j32QziN+VQnun6vKCU9UQbE2H08bz104k/mM5XvLTC35uQz2D1U0TGp8&#10;9Ar1yDwjByv/gGokt+Cg8gMOTQJVJbmIPWA36fBdN5uaGRF7QXKcudLk/h8sfzq+WCLLgmaUaNag&#10;RFvRefIFOpIFdlrjckzaGEzzHbpR5YvfoTM03VW2Cb/YDsE48ny6chvAODqz6WQ0zaaUcIxld5N0&#10;ko0DTvL2ubHOfxXQkGAU1KJ4kVN2XDvfp15SwmsOlCxXUql4CQMjlsqSI0OplY9FIvhvWUqTtqD3&#10;d+NhBNYQPu+RlcZaQrN9U8Hy3a6L1KTTS8c7KE9IhIV+kJzhK4nFrpnzL8zi5GDvuA3+GY9KAT4G&#10;Z4uSGuzPv/lDPgqKUUpanMSCuh8HZgUl6ptGqafpaBRGN15G40mGF3sb2d1G9KFZAjKQ4t4ZHs2Q&#10;79XFrCw0r7g0i/Aqhpjm+HZB/cVc+n4/cOm4WCxiEg6rYX6tN4YH6MB4kGLbvTJrznp5lPoJLjPL&#10;8ney9bnhSw2Lg4dKRk0D0T2rZ/5x0ONUnJcybNLtPWa9/XXMfwEAAP//AwBQSwMEFAAGAAgAAAAh&#10;AKjpJl7jAAAACwEAAA8AAABkcnMvZG93bnJldi54bWxMj8tOwzAQRfdI/IM1SGxQa7dJSBUyqRDi&#10;IXVH04LYubFJImI7it0k/D3DCpajObr33Hw7m46NevCtswirpQCmbeVUa2uEQ/m02ADzQVolO2c1&#10;wrf2sC0uL3KZKTfZVz3uQ80oxPpMIjQh9Bnnvmq0kX7pem3p9+kGIwOdQ83VICcKNx1fC3HLjWwt&#10;NTSy1w+Nrr72Z4PwcVO/7/z8fJyiJOofX8YyfVMl4vXVfH8HLOg5/MHwq0/qUJDTyZ2t8qxDWKxF&#10;SihCHK0SYETEcUpjTggbkQjgRc7/byh+AAAA//8DAFBLAQItABQABgAIAAAAIQC2gziS/gAAAOEB&#10;AAATAAAAAAAAAAAAAAAAAAAAAABbQ29udGVudF9UeXBlc10ueG1sUEsBAi0AFAAGAAgAAAAhADj9&#10;If/WAAAAlAEAAAsAAAAAAAAAAAAAAAAALwEAAF9yZWxzLy5yZWxzUEsBAi0AFAAGAAgAAAAhAGpn&#10;ndBGAgAAggQAAA4AAAAAAAAAAAAAAAAALgIAAGRycy9lMm9Eb2MueG1sUEsBAi0AFAAGAAgAAAAh&#10;AKjpJl7jAAAACwEAAA8AAAAAAAAAAAAAAAAAoAQAAGRycy9kb3ducmV2LnhtbFBLBQYAAAAABAAE&#10;APMAAACwBQAAAAA=&#10;" fillcolor="white [3201]" stroked="f" strokeweight=".5pt">
                <v:textbox>
                  <w:txbxContent>
                    <w:p w14:paraId="0C279D0E" w14:textId="77777777" w:rsidR="006C022A" w:rsidRDefault="006C022A" w:rsidP="00562E19">
                      <w:pPr>
                        <w:ind w:left="0" w:right="157"/>
                      </w:pPr>
                      <w:r>
                        <w:t>The school has a heavily invested Teaching and Learning Responsibility structure. Walton High School is one of two schools in the Walton Multi-Academy Trust. The other school is King Edward VI High School which is also located in Stafford. The CEO of the Trust is Neil Finlay, a former Headteacher at Walton.</w:t>
                      </w:r>
                    </w:p>
                  </w:txbxContent>
                </v:textbox>
              </v:shape>
            </w:pict>
          </mc:Fallback>
        </mc:AlternateContent>
      </w:r>
    </w:p>
    <w:p w14:paraId="57EDA355" w14:textId="77777777" w:rsidR="00F52CBB" w:rsidRDefault="00F52CBB">
      <w:pPr>
        <w:spacing w:after="832"/>
        <w:ind w:left="53" w:right="6048"/>
      </w:pPr>
      <w:r>
        <w:rPr>
          <w:noProof/>
        </w:rPr>
        <w:drawing>
          <wp:anchor distT="0" distB="0" distL="114300" distR="114300" simplePos="0" relativeHeight="251671552" behindDoc="1" locked="0" layoutInCell="1" allowOverlap="0" wp14:anchorId="23A3B500" wp14:editId="5A638E06">
            <wp:simplePos x="0" y="0"/>
            <wp:positionH relativeFrom="column">
              <wp:posOffset>-217805</wp:posOffset>
            </wp:positionH>
            <wp:positionV relativeFrom="paragraph">
              <wp:posOffset>146050</wp:posOffset>
            </wp:positionV>
            <wp:extent cx="2943860" cy="2660650"/>
            <wp:effectExtent l="0" t="0" r="8890" b="6350"/>
            <wp:wrapNone/>
            <wp:docPr id="24077" name="Picture 24077"/>
            <wp:cNvGraphicFramePr/>
            <a:graphic xmlns:a="http://schemas.openxmlformats.org/drawingml/2006/main">
              <a:graphicData uri="http://schemas.openxmlformats.org/drawingml/2006/picture">
                <pic:pic xmlns:pic="http://schemas.openxmlformats.org/drawingml/2006/picture">
                  <pic:nvPicPr>
                    <pic:cNvPr id="24077" name="Picture 24077"/>
                    <pic:cNvPicPr/>
                  </pic:nvPicPr>
                  <pic:blipFill>
                    <a:blip r:embed="rId23"/>
                    <a:stretch>
                      <a:fillRect/>
                    </a:stretch>
                  </pic:blipFill>
                  <pic:spPr>
                    <a:xfrm>
                      <a:off x="0" y="0"/>
                      <a:ext cx="2943860" cy="2660650"/>
                    </a:xfrm>
                    <a:prstGeom prst="rect">
                      <a:avLst/>
                    </a:prstGeom>
                  </pic:spPr>
                </pic:pic>
              </a:graphicData>
            </a:graphic>
          </wp:anchor>
        </w:drawing>
      </w:r>
      <w:r w:rsidR="0011668F">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384C71E5" wp14:editId="67BA1F60">
                <wp:simplePos x="0" y="0"/>
                <wp:positionH relativeFrom="page">
                  <wp:posOffset>0</wp:posOffset>
                </wp:positionH>
                <wp:positionV relativeFrom="page">
                  <wp:posOffset>1304925</wp:posOffset>
                </wp:positionV>
                <wp:extent cx="8051800" cy="4106930"/>
                <wp:effectExtent l="0" t="0" r="0" b="0"/>
                <wp:wrapSquare wrapText="bothSides"/>
                <wp:docPr id="18920" name="Group 18920"/>
                <wp:cNvGraphicFramePr/>
                <a:graphic xmlns:a="http://schemas.openxmlformats.org/drawingml/2006/main">
                  <a:graphicData uri="http://schemas.microsoft.com/office/word/2010/wordprocessingGroup">
                    <wpg:wgp>
                      <wpg:cNvGrpSpPr/>
                      <wpg:grpSpPr>
                        <a:xfrm>
                          <a:off x="0" y="0"/>
                          <a:ext cx="8051800" cy="4106930"/>
                          <a:chOff x="0" y="-3276"/>
                          <a:chExt cx="8052028" cy="4107344"/>
                        </a:xfrm>
                      </wpg:grpSpPr>
                      <pic:pic xmlns:pic="http://schemas.openxmlformats.org/drawingml/2006/picture">
                        <pic:nvPicPr>
                          <pic:cNvPr id="24076" name="Picture 24076"/>
                          <pic:cNvPicPr/>
                        </pic:nvPicPr>
                        <pic:blipFill>
                          <a:blip r:embed="rId24"/>
                          <a:stretch>
                            <a:fillRect/>
                          </a:stretch>
                        </pic:blipFill>
                        <pic:spPr>
                          <a:xfrm>
                            <a:off x="0" y="-3276"/>
                            <a:ext cx="3483864" cy="3023616"/>
                          </a:xfrm>
                          <a:prstGeom prst="rect">
                            <a:avLst/>
                          </a:prstGeom>
                        </pic:spPr>
                      </pic:pic>
                      <wps:wsp>
                        <wps:cNvPr id="293" name="Rectangle 293"/>
                        <wps:cNvSpPr/>
                        <wps:spPr>
                          <a:xfrm>
                            <a:off x="3768335" y="1061797"/>
                            <a:ext cx="3696494" cy="196655"/>
                          </a:xfrm>
                          <a:prstGeom prst="rect">
                            <a:avLst/>
                          </a:prstGeom>
                          <a:ln>
                            <a:noFill/>
                          </a:ln>
                        </wps:spPr>
                        <wps:txbx>
                          <w:txbxContent>
                            <w:p w14:paraId="1134EB50" w14:textId="77777777" w:rsidR="006C022A" w:rsidRDefault="006C022A">
                              <w:pPr>
                                <w:spacing w:after="160" w:line="259" w:lineRule="auto"/>
                                <w:ind w:left="0" w:right="0" w:firstLine="0"/>
                              </w:pPr>
                              <w:r>
                                <w:t xml:space="preserve">The school's estate is serviceable, but </w:t>
                              </w:r>
                            </w:p>
                          </w:txbxContent>
                        </wps:txbx>
                        <wps:bodyPr horzOverflow="overflow" vert="horz" lIns="0" tIns="0" rIns="0" bIns="0" rtlCol="0">
                          <a:noAutofit/>
                        </wps:bodyPr>
                      </wps:wsp>
                      <wps:wsp>
                        <wps:cNvPr id="294" name="Rectangle 294"/>
                        <wps:cNvSpPr/>
                        <wps:spPr>
                          <a:xfrm>
                            <a:off x="3768335" y="1239648"/>
                            <a:ext cx="4019991" cy="196655"/>
                          </a:xfrm>
                          <a:prstGeom prst="rect">
                            <a:avLst/>
                          </a:prstGeom>
                          <a:ln>
                            <a:noFill/>
                          </a:ln>
                        </wps:spPr>
                        <wps:txbx>
                          <w:txbxContent>
                            <w:p w14:paraId="0644F2CF" w14:textId="77777777" w:rsidR="006C022A" w:rsidRDefault="006C022A">
                              <w:pPr>
                                <w:spacing w:after="160" w:line="259" w:lineRule="auto"/>
                                <w:ind w:left="0" w:right="0" w:firstLine="0"/>
                              </w:pPr>
                              <w:r>
                                <w:t xml:space="preserve">the spine of the school is showing its age </w:t>
                              </w:r>
                            </w:p>
                          </w:txbxContent>
                        </wps:txbx>
                        <wps:bodyPr horzOverflow="overflow" vert="horz" lIns="0" tIns="0" rIns="0" bIns="0" rtlCol="0">
                          <a:noAutofit/>
                        </wps:bodyPr>
                      </wps:wsp>
                      <wps:wsp>
                        <wps:cNvPr id="295" name="Rectangle 295"/>
                        <wps:cNvSpPr/>
                        <wps:spPr>
                          <a:xfrm>
                            <a:off x="3768335" y="1417500"/>
                            <a:ext cx="3905268" cy="196655"/>
                          </a:xfrm>
                          <a:prstGeom prst="rect">
                            <a:avLst/>
                          </a:prstGeom>
                          <a:ln>
                            <a:noFill/>
                          </a:ln>
                        </wps:spPr>
                        <wps:txbx>
                          <w:txbxContent>
                            <w:p w14:paraId="5813594B" w14:textId="77777777" w:rsidR="006C022A" w:rsidRDefault="006C022A">
                              <w:pPr>
                                <w:spacing w:after="160" w:line="259" w:lineRule="auto"/>
                                <w:ind w:left="0" w:right="0" w:firstLine="0"/>
                              </w:pPr>
                              <w:r>
                                <w:t xml:space="preserve">after more than fifty years of operation. </w:t>
                              </w:r>
                            </w:p>
                          </w:txbxContent>
                        </wps:txbx>
                        <wps:bodyPr horzOverflow="overflow" vert="horz" lIns="0" tIns="0" rIns="0" bIns="0" rtlCol="0">
                          <a:noAutofit/>
                        </wps:bodyPr>
                      </wps:wsp>
                      <wps:wsp>
                        <wps:cNvPr id="296" name="Rectangle 296"/>
                        <wps:cNvSpPr/>
                        <wps:spPr>
                          <a:xfrm>
                            <a:off x="3768335" y="1595351"/>
                            <a:ext cx="3697305" cy="196655"/>
                          </a:xfrm>
                          <a:prstGeom prst="rect">
                            <a:avLst/>
                          </a:prstGeom>
                          <a:ln>
                            <a:noFill/>
                          </a:ln>
                        </wps:spPr>
                        <wps:txbx>
                          <w:txbxContent>
                            <w:p w14:paraId="60C3AFC3" w14:textId="77777777" w:rsidR="006C022A" w:rsidRDefault="006C022A">
                              <w:pPr>
                                <w:spacing w:after="160" w:line="259" w:lineRule="auto"/>
                                <w:ind w:left="0" w:right="0" w:firstLine="0"/>
                              </w:pPr>
                              <w:r>
                                <w:t xml:space="preserve">In recent years CIF funding has led to </w:t>
                              </w:r>
                            </w:p>
                          </w:txbxContent>
                        </wps:txbx>
                        <wps:bodyPr horzOverflow="overflow" vert="horz" lIns="0" tIns="0" rIns="0" bIns="0" rtlCol="0">
                          <a:noAutofit/>
                        </wps:bodyPr>
                      </wps:wsp>
                      <wps:wsp>
                        <wps:cNvPr id="297" name="Rectangle 297"/>
                        <wps:cNvSpPr/>
                        <wps:spPr>
                          <a:xfrm>
                            <a:off x="3768335" y="1773202"/>
                            <a:ext cx="3982290" cy="196655"/>
                          </a:xfrm>
                          <a:prstGeom prst="rect">
                            <a:avLst/>
                          </a:prstGeom>
                          <a:ln>
                            <a:noFill/>
                          </a:ln>
                        </wps:spPr>
                        <wps:txbx>
                          <w:txbxContent>
                            <w:p w14:paraId="3C06C978" w14:textId="77777777" w:rsidR="006C022A" w:rsidRDefault="006C022A">
                              <w:pPr>
                                <w:spacing w:after="160" w:line="259" w:lineRule="auto"/>
                                <w:ind w:left="0" w:right="0" w:firstLine="0"/>
                              </w:pPr>
                              <w:r>
                                <w:t xml:space="preserve">the refurbishment of several of our roofs, </w:t>
                              </w:r>
                            </w:p>
                          </w:txbxContent>
                        </wps:txbx>
                        <wps:bodyPr horzOverflow="overflow" vert="horz" lIns="0" tIns="0" rIns="0" bIns="0" rtlCol="0">
                          <a:noAutofit/>
                        </wps:bodyPr>
                      </wps:wsp>
                      <wps:wsp>
                        <wps:cNvPr id="298" name="Rectangle 298"/>
                        <wps:cNvSpPr/>
                        <wps:spPr>
                          <a:xfrm>
                            <a:off x="3768335" y="1951053"/>
                            <a:ext cx="3795206" cy="196655"/>
                          </a:xfrm>
                          <a:prstGeom prst="rect">
                            <a:avLst/>
                          </a:prstGeom>
                          <a:ln>
                            <a:noFill/>
                          </a:ln>
                        </wps:spPr>
                        <wps:txbx>
                          <w:txbxContent>
                            <w:p w14:paraId="21CA7B77" w14:textId="77777777" w:rsidR="006C022A" w:rsidRDefault="006C022A">
                              <w:pPr>
                                <w:spacing w:after="160" w:line="259" w:lineRule="auto"/>
                                <w:ind w:left="0" w:right="0" w:firstLine="0"/>
                              </w:pPr>
                              <w:r>
                                <w:t xml:space="preserve">a new central heating system and the </w:t>
                              </w:r>
                            </w:p>
                          </w:txbxContent>
                        </wps:txbx>
                        <wps:bodyPr horzOverflow="overflow" vert="horz" lIns="0" tIns="0" rIns="0" bIns="0" rtlCol="0">
                          <a:noAutofit/>
                        </wps:bodyPr>
                      </wps:wsp>
                      <wps:wsp>
                        <wps:cNvPr id="299" name="Rectangle 299"/>
                        <wps:cNvSpPr/>
                        <wps:spPr>
                          <a:xfrm>
                            <a:off x="3768335" y="2128904"/>
                            <a:ext cx="4159848" cy="196655"/>
                          </a:xfrm>
                          <a:prstGeom prst="rect">
                            <a:avLst/>
                          </a:prstGeom>
                          <a:ln>
                            <a:noFill/>
                          </a:ln>
                        </wps:spPr>
                        <wps:txbx>
                          <w:txbxContent>
                            <w:p w14:paraId="4BF0361C" w14:textId="77777777" w:rsidR="006C022A" w:rsidRDefault="006C022A">
                              <w:pPr>
                                <w:spacing w:after="160" w:line="259" w:lineRule="auto"/>
                                <w:ind w:left="0" w:right="0" w:firstLine="0"/>
                              </w:pPr>
                              <w:r>
                                <w:t xml:space="preserve">installation of LED lighting. Lettings include </w:t>
                              </w:r>
                            </w:p>
                          </w:txbxContent>
                        </wps:txbx>
                        <wps:bodyPr horzOverflow="overflow" vert="horz" lIns="0" tIns="0" rIns="0" bIns="0" rtlCol="0">
                          <a:noAutofit/>
                        </wps:bodyPr>
                      </wps:wsp>
                      <wps:wsp>
                        <wps:cNvPr id="300" name="Rectangle 300"/>
                        <wps:cNvSpPr/>
                        <wps:spPr>
                          <a:xfrm>
                            <a:off x="3768335" y="2306755"/>
                            <a:ext cx="3770882" cy="196655"/>
                          </a:xfrm>
                          <a:prstGeom prst="rect">
                            <a:avLst/>
                          </a:prstGeom>
                          <a:ln>
                            <a:noFill/>
                          </a:ln>
                        </wps:spPr>
                        <wps:txbx>
                          <w:txbxContent>
                            <w:p w14:paraId="38C70F0A" w14:textId="77777777" w:rsidR="006C022A" w:rsidRDefault="006C022A">
                              <w:pPr>
                                <w:spacing w:after="160" w:line="259" w:lineRule="auto"/>
                                <w:ind w:left="0" w:right="0" w:firstLine="0"/>
                              </w:pPr>
                              <w:r>
                                <w:t xml:space="preserve">the swimming pool and school hall for </w:t>
                              </w:r>
                            </w:p>
                          </w:txbxContent>
                        </wps:txbx>
                        <wps:bodyPr horzOverflow="overflow" vert="horz" lIns="0" tIns="0" rIns="0" bIns="0" rtlCol="0">
                          <a:noAutofit/>
                        </wps:bodyPr>
                      </wps:wsp>
                      <wps:wsp>
                        <wps:cNvPr id="301" name="Rectangle 301"/>
                        <wps:cNvSpPr/>
                        <wps:spPr>
                          <a:xfrm>
                            <a:off x="3768335" y="2484607"/>
                            <a:ext cx="3935266" cy="196655"/>
                          </a:xfrm>
                          <a:prstGeom prst="rect">
                            <a:avLst/>
                          </a:prstGeom>
                          <a:ln>
                            <a:noFill/>
                          </a:ln>
                        </wps:spPr>
                        <wps:txbx>
                          <w:txbxContent>
                            <w:p w14:paraId="4B1FD8AE" w14:textId="77777777" w:rsidR="006C022A" w:rsidRDefault="006C022A">
                              <w:pPr>
                                <w:spacing w:after="160" w:line="259" w:lineRule="auto"/>
                                <w:ind w:left="0" w:right="0" w:firstLine="0"/>
                              </w:pPr>
                              <w:r>
                                <w:t xml:space="preserve">Stagecoach, a local theatre company. </w:t>
                              </w:r>
                            </w:p>
                          </w:txbxContent>
                        </wps:txbx>
                        <wps:bodyPr horzOverflow="overflow" vert="horz" lIns="0" tIns="0" rIns="0" bIns="0" rtlCol="0">
                          <a:noAutofit/>
                        </wps:bodyPr>
                      </wps:wsp>
                      <wps:wsp>
                        <wps:cNvPr id="302" name="Rectangle 302"/>
                        <wps:cNvSpPr/>
                        <wps:spPr>
                          <a:xfrm>
                            <a:off x="3768335" y="2662458"/>
                            <a:ext cx="3559272" cy="196655"/>
                          </a:xfrm>
                          <a:prstGeom prst="rect">
                            <a:avLst/>
                          </a:prstGeom>
                          <a:ln>
                            <a:noFill/>
                          </a:ln>
                        </wps:spPr>
                        <wps:txbx>
                          <w:txbxContent>
                            <w:p w14:paraId="68C4D3C5" w14:textId="77777777" w:rsidR="006C022A" w:rsidRDefault="006C022A">
                              <w:pPr>
                                <w:spacing w:after="160" w:line="259" w:lineRule="auto"/>
                                <w:ind w:left="0" w:right="0" w:firstLine="0"/>
                              </w:pPr>
                              <w:r>
                                <w:t xml:space="preserve">The school has an antiquated 1960s </w:t>
                              </w:r>
                            </w:p>
                          </w:txbxContent>
                        </wps:txbx>
                        <wps:bodyPr horzOverflow="overflow" vert="horz" lIns="0" tIns="0" rIns="0" bIns="0" rtlCol="0">
                          <a:noAutofit/>
                        </wps:bodyPr>
                      </wps:wsp>
                      <wps:wsp>
                        <wps:cNvPr id="303" name="Rectangle 303"/>
                        <wps:cNvSpPr/>
                        <wps:spPr>
                          <a:xfrm>
                            <a:off x="3768335" y="2840308"/>
                            <a:ext cx="4153564" cy="196655"/>
                          </a:xfrm>
                          <a:prstGeom prst="rect">
                            <a:avLst/>
                          </a:prstGeom>
                          <a:ln>
                            <a:noFill/>
                          </a:ln>
                        </wps:spPr>
                        <wps:txbx>
                          <w:txbxContent>
                            <w:p w14:paraId="4341D193" w14:textId="77777777" w:rsidR="006C022A" w:rsidRDefault="006C022A">
                              <w:pPr>
                                <w:spacing w:after="160" w:line="259" w:lineRule="auto"/>
                                <w:ind w:left="0" w:right="0" w:firstLine="0"/>
                              </w:pPr>
                              <w:r>
                                <w:t xml:space="preserve">gymnasium and does not have a modern </w:t>
                              </w:r>
                            </w:p>
                          </w:txbxContent>
                        </wps:txbx>
                        <wps:bodyPr horzOverflow="overflow" vert="horz" lIns="0" tIns="0" rIns="0" bIns="0" rtlCol="0">
                          <a:noAutofit/>
                        </wps:bodyPr>
                      </wps:wsp>
                      <wps:wsp>
                        <wps:cNvPr id="304" name="Rectangle 304"/>
                        <wps:cNvSpPr/>
                        <wps:spPr>
                          <a:xfrm>
                            <a:off x="3768335" y="3018159"/>
                            <a:ext cx="4117688" cy="196655"/>
                          </a:xfrm>
                          <a:prstGeom prst="rect">
                            <a:avLst/>
                          </a:prstGeom>
                          <a:ln>
                            <a:noFill/>
                          </a:ln>
                        </wps:spPr>
                        <wps:txbx>
                          <w:txbxContent>
                            <w:p w14:paraId="77C901B6" w14:textId="77777777" w:rsidR="006C022A" w:rsidRDefault="006C022A">
                              <w:pPr>
                                <w:spacing w:after="160" w:line="259" w:lineRule="auto"/>
                                <w:ind w:left="0" w:right="0" w:firstLine="0"/>
                              </w:pPr>
                              <w:r>
                                <w:t xml:space="preserve">sports hall which brings several limitations; </w:t>
                              </w:r>
                            </w:p>
                          </w:txbxContent>
                        </wps:txbx>
                        <wps:bodyPr horzOverflow="overflow" vert="horz" lIns="0" tIns="0" rIns="0" bIns="0" rtlCol="0">
                          <a:noAutofit/>
                        </wps:bodyPr>
                      </wps:wsp>
                      <wps:wsp>
                        <wps:cNvPr id="305" name="Rectangle 305"/>
                        <wps:cNvSpPr/>
                        <wps:spPr>
                          <a:xfrm>
                            <a:off x="3768335" y="3196010"/>
                            <a:ext cx="4114040" cy="196655"/>
                          </a:xfrm>
                          <a:prstGeom prst="rect">
                            <a:avLst/>
                          </a:prstGeom>
                          <a:ln>
                            <a:noFill/>
                          </a:ln>
                        </wps:spPr>
                        <wps:txbx>
                          <w:txbxContent>
                            <w:p w14:paraId="23FB1A8E" w14:textId="77777777" w:rsidR="006C022A" w:rsidRDefault="006C022A">
                              <w:pPr>
                                <w:spacing w:after="160" w:line="259" w:lineRule="auto"/>
                                <w:ind w:left="0" w:right="0" w:firstLine="0"/>
                              </w:pPr>
                              <w:r>
                                <w:t xml:space="preserve">however, the estate does possess around </w:t>
                              </w:r>
                            </w:p>
                          </w:txbxContent>
                        </wps:txbx>
                        <wps:bodyPr horzOverflow="overflow" vert="horz" lIns="0" tIns="0" rIns="0" bIns="0" rtlCol="0">
                          <a:noAutofit/>
                        </wps:bodyPr>
                      </wps:wsp>
                      <wps:wsp>
                        <wps:cNvPr id="18303" name="Rectangle 18303"/>
                        <wps:cNvSpPr/>
                        <wps:spPr>
                          <a:xfrm>
                            <a:off x="3768335" y="3373861"/>
                            <a:ext cx="224583" cy="196655"/>
                          </a:xfrm>
                          <a:prstGeom prst="rect">
                            <a:avLst/>
                          </a:prstGeom>
                          <a:ln>
                            <a:noFill/>
                          </a:ln>
                        </wps:spPr>
                        <wps:txbx>
                          <w:txbxContent>
                            <w:p w14:paraId="0ECB5965" w14:textId="77777777" w:rsidR="006C022A" w:rsidRDefault="006C022A">
                              <w:pPr>
                                <w:spacing w:after="160" w:line="259" w:lineRule="auto"/>
                                <w:ind w:left="0" w:right="0" w:firstLine="0"/>
                              </w:pPr>
                              <w:r>
                                <w:t>25</w:t>
                              </w:r>
                            </w:p>
                          </w:txbxContent>
                        </wps:txbx>
                        <wps:bodyPr horzOverflow="overflow" vert="horz" lIns="0" tIns="0" rIns="0" bIns="0" rtlCol="0">
                          <a:noAutofit/>
                        </wps:bodyPr>
                      </wps:wsp>
                      <wps:wsp>
                        <wps:cNvPr id="18311" name="Rectangle 18311"/>
                        <wps:cNvSpPr/>
                        <wps:spPr>
                          <a:xfrm>
                            <a:off x="3937194" y="3373861"/>
                            <a:ext cx="3459749" cy="196655"/>
                          </a:xfrm>
                          <a:prstGeom prst="rect">
                            <a:avLst/>
                          </a:prstGeom>
                          <a:ln>
                            <a:noFill/>
                          </a:ln>
                        </wps:spPr>
                        <wps:txbx>
                          <w:txbxContent>
                            <w:p w14:paraId="3C9F534B" w14:textId="77777777" w:rsidR="006C022A" w:rsidRDefault="006C022A">
                              <w:pPr>
                                <w:spacing w:after="160" w:line="259" w:lineRule="auto"/>
                                <w:ind w:left="0" w:right="0" w:firstLine="0"/>
                              </w:pPr>
                              <w:r>
                                <w:t xml:space="preserve"> acres of playing fields. These have </w:t>
                              </w:r>
                            </w:p>
                          </w:txbxContent>
                        </wps:txbx>
                        <wps:bodyPr horzOverflow="overflow" vert="horz" lIns="0" tIns="0" rIns="0" bIns="0" rtlCol="0">
                          <a:noAutofit/>
                        </wps:bodyPr>
                      </wps:wsp>
                      <wps:wsp>
                        <wps:cNvPr id="307" name="Rectangle 307"/>
                        <wps:cNvSpPr/>
                        <wps:spPr>
                          <a:xfrm>
                            <a:off x="3768335" y="3551712"/>
                            <a:ext cx="4201197" cy="196655"/>
                          </a:xfrm>
                          <a:prstGeom prst="rect">
                            <a:avLst/>
                          </a:prstGeom>
                          <a:ln>
                            <a:noFill/>
                          </a:ln>
                        </wps:spPr>
                        <wps:txbx>
                          <w:txbxContent>
                            <w:p w14:paraId="29E202F6" w14:textId="77777777" w:rsidR="006C022A" w:rsidRDefault="006C022A">
                              <w:pPr>
                                <w:spacing w:after="160" w:line="259" w:lineRule="auto"/>
                                <w:ind w:left="0" w:right="0" w:firstLine="0"/>
                              </w:pPr>
                              <w:r>
                                <w:t xml:space="preserve">been extensively planted with trees by </w:t>
                              </w:r>
                              <w:proofErr w:type="gramStart"/>
                              <w:r>
                                <w:t>our</w:t>
                              </w:r>
                              <w:proofErr w:type="gramEnd"/>
                              <w:r>
                                <w:t xml:space="preserve"> </w:t>
                              </w:r>
                            </w:p>
                          </w:txbxContent>
                        </wps:txbx>
                        <wps:bodyPr horzOverflow="overflow" vert="horz" lIns="0" tIns="0" rIns="0" bIns="0" rtlCol="0">
                          <a:noAutofit/>
                        </wps:bodyPr>
                      </wps:wsp>
                      <wps:wsp>
                        <wps:cNvPr id="308" name="Rectangle 308"/>
                        <wps:cNvSpPr/>
                        <wps:spPr>
                          <a:xfrm>
                            <a:off x="3768335" y="3729562"/>
                            <a:ext cx="4283693" cy="196655"/>
                          </a:xfrm>
                          <a:prstGeom prst="rect">
                            <a:avLst/>
                          </a:prstGeom>
                          <a:ln>
                            <a:noFill/>
                          </a:ln>
                        </wps:spPr>
                        <wps:txbx>
                          <w:txbxContent>
                            <w:p w14:paraId="1924D0F7" w14:textId="77777777" w:rsidR="006C022A" w:rsidRDefault="006C022A">
                              <w:pPr>
                                <w:spacing w:after="160" w:line="259" w:lineRule="auto"/>
                                <w:ind w:left="0" w:right="0" w:firstLine="0"/>
                              </w:pPr>
                              <w:r>
                                <w:t xml:space="preserve">students over the years as a contribution to </w:t>
                              </w:r>
                            </w:p>
                          </w:txbxContent>
                        </wps:txbx>
                        <wps:bodyPr horzOverflow="overflow" vert="horz" lIns="0" tIns="0" rIns="0" bIns="0" rtlCol="0">
                          <a:noAutofit/>
                        </wps:bodyPr>
                      </wps:wsp>
                      <wps:wsp>
                        <wps:cNvPr id="309" name="Rectangle 309"/>
                        <wps:cNvSpPr/>
                        <wps:spPr>
                          <a:xfrm>
                            <a:off x="3768335" y="3907413"/>
                            <a:ext cx="3591702" cy="196655"/>
                          </a:xfrm>
                          <a:prstGeom prst="rect">
                            <a:avLst/>
                          </a:prstGeom>
                          <a:ln>
                            <a:noFill/>
                          </a:ln>
                        </wps:spPr>
                        <wps:txbx>
                          <w:txbxContent>
                            <w:p w14:paraId="77E55803" w14:textId="77777777" w:rsidR="006C022A" w:rsidRDefault="006C022A">
                              <w:pPr>
                                <w:spacing w:after="160" w:line="259" w:lineRule="auto"/>
                                <w:ind w:left="0" w:right="0" w:firstLine="0"/>
                              </w:pPr>
                              <w:r>
                                <w:t>making the school more sustainable.</w:t>
                              </w:r>
                            </w:p>
                          </w:txbxContent>
                        </wps:txbx>
                        <wps:bodyPr horzOverflow="overflow" vert="horz" lIns="0" tIns="0" rIns="0" bIns="0" rtlCol="0">
                          <a:noAutofit/>
                        </wps:bodyPr>
                      </wps:wsp>
                      <wps:wsp>
                        <wps:cNvPr id="25528" name="Shape 25528"/>
                        <wps:cNvSpPr/>
                        <wps:spPr>
                          <a:xfrm>
                            <a:off x="3293999" y="0"/>
                            <a:ext cx="3726002" cy="909904"/>
                          </a:xfrm>
                          <a:custGeom>
                            <a:avLst/>
                            <a:gdLst/>
                            <a:ahLst/>
                            <a:cxnLst/>
                            <a:rect l="0" t="0" r="0" b="0"/>
                            <a:pathLst>
                              <a:path w="3726002" h="909904">
                                <a:moveTo>
                                  <a:pt x="0" y="0"/>
                                </a:moveTo>
                                <a:lnTo>
                                  <a:pt x="3726002" y="0"/>
                                </a:lnTo>
                                <a:lnTo>
                                  <a:pt x="3726002" y="909904"/>
                                </a:lnTo>
                                <a:lnTo>
                                  <a:pt x="0" y="909904"/>
                                </a:lnTo>
                                <a:lnTo>
                                  <a:pt x="0" y="0"/>
                                </a:lnTo>
                              </a:path>
                            </a:pathLst>
                          </a:custGeom>
                          <a:ln w="0" cap="flat">
                            <a:miter lim="127000"/>
                          </a:ln>
                        </wps:spPr>
                        <wps:style>
                          <a:lnRef idx="0">
                            <a:srgbClr val="000000">
                              <a:alpha val="0"/>
                            </a:srgbClr>
                          </a:lnRef>
                          <a:fillRef idx="1">
                            <a:srgbClr val="D2D3D4"/>
                          </a:fillRef>
                          <a:effectRef idx="0">
                            <a:scrgbClr r="0" g="0" b="0"/>
                          </a:effectRef>
                          <a:fontRef idx="none"/>
                        </wps:style>
                        <wps:bodyPr/>
                      </wps:wsp>
                      <wps:wsp>
                        <wps:cNvPr id="25529" name="Shape 25529"/>
                        <wps:cNvSpPr/>
                        <wps:spPr>
                          <a:xfrm>
                            <a:off x="3293999" y="830046"/>
                            <a:ext cx="3719830" cy="71996"/>
                          </a:xfrm>
                          <a:custGeom>
                            <a:avLst/>
                            <a:gdLst/>
                            <a:ahLst/>
                            <a:cxnLst/>
                            <a:rect l="0" t="0" r="0" b="0"/>
                            <a:pathLst>
                              <a:path w="3719830" h="71996">
                                <a:moveTo>
                                  <a:pt x="0" y="0"/>
                                </a:moveTo>
                                <a:lnTo>
                                  <a:pt x="3719830" y="0"/>
                                </a:lnTo>
                                <a:lnTo>
                                  <a:pt x="3719830" y="71996"/>
                                </a:lnTo>
                                <a:lnTo>
                                  <a:pt x="0" y="71996"/>
                                </a:lnTo>
                                <a:lnTo>
                                  <a:pt x="0" y="0"/>
                                </a:lnTo>
                              </a:path>
                            </a:pathLst>
                          </a:custGeom>
                          <a:ln w="0" cap="flat">
                            <a:miter lim="127000"/>
                          </a:ln>
                        </wps:spPr>
                        <wps:style>
                          <a:lnRef idx="0">
                            <a:srgbClr val="000000">
                              <a:alpha val="0"/>
                            </a:srgbClr>
                          </a:lnRef>
                          <a:fillRef idx="1">
                            <a:srgbClr val="D7242F"/>
                          </a:fillRef>
                          <a:effectRef idx="0">
                            <a:scrgbClr r="0" g="0" b="0"/>
                          </a:effectRef>
                          <a:fontRef idx="none"/>
                        </wps:style>
                        <wps:bodyPr/>
                      </wps:wsp>
                      <wps:wsp>
                        <wps:cNvPr id="357" name="Rectangle 357"/>
                        <wps:cNvSpPr/>
                        <wps:spPr>
                          <a:xfrm>
                            <a:off x="4049569" y="287799"/>
                            <a:ext cx="2918765" cy="262206"/>
                          </a:xfrm>
                          <a:prstGeom prst="rect">
                            <a:avLst/>
                          </a:prstGeom>
                          <a:ln>
                            <a:noFill/>
                          </a:ln>
                        </wps:spPr>
                        <wps:txbx>
                          <w:txbxContent>
                            <w:p w14:paraId="077397E6" w14:textId="77777777" w:rsidR="006C022A" w:rsidRDefault="006C022A">
                              <w:pPr>
                                <w:spacing w:after="160" w:line="259" w:lineRule="auto"/>
                                <w:ind w:left="0" w:right="0" w:firstLine="0"/>
                              </w:pPr>
                              <w:r>
                                <w:rPr>
                                  <w:b/>
                                  <w:i/>
                                  <w:sz w:val="32"/>
                                </w:rPr>
                                <w:t>We feel safe in school.</w:t>
                              </w:r>
                            </w:p>
                          </w:txbxContent>
                        </wps:txbx>
                        <wps:bodyPr horzOverflow="overflow" vert="horz" lIns="0" tIns="0" rIns="0" bIns="0" rtlCol="0">
                          <a:noAutofit/>
                        </wps:bodyPr>
                      </wps:wsp>
                      <wps:wsp>
                        <wps:cNvPr id="358" name="Shape 358"/>
                        <wps:cNvSpPr/>
                        <wps:spPr>
                          <a:xfrm>
                            <a:off x="3493018" y="136690"/>
                            <a:ext cx="204661" cy="399085"/>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49"/>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8"/>
                                  <a:pt x="64326" y="280327"/>
                                </a:cubicBezTo>
                                <a:cubicBezTo>
                                  <a:pt x="70168" y="273571"/>
                                  <a:pt x="78207" y="265849"/>
                                  <a:pt x="88443" y="257162"/>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8"/>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491"/>
                                  <a:pt x="0" y="258750"/>
                                </a:cubicBezTo>
                                <a:cubicBezTo>
                                  <a:pt x="0" y="227571"/>
                                  <a:pt x="5601" y="198577"/>
                                  <a:pt x="16815" y="171768"/>
                                </a:cubicBezTo>
                                <a:cubicBezTo>
                                  <a:pt x="28004" y="144971"/>
                                  <a:pt x="41897" y="120599"/>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9" name="Shape 359"/>
                        <wps:cNvSpPr/>
                        <wps:spPr>
                          <a:xfrm>
                            <a:off x="3736914" y="136690"/>
                            <a:ext cx="204661" cy="399085"/>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49"/>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8"/>
                                  <a:pt x="64326" y="280327"/>
                                </a:cubicBezTo>
                                <a:cubicBezTo>
                                  <a:pt x="70168" y="273571"/>
                                  <a:pt x="78207" y="265849"/>
                                  <a:pt x="88443" y="257162"/>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8"/>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491"/>
                                  <a:pt x="0" y="258750"/>
                                </a:cubicBezTo>
                                <a:cubicBezTo>
                                  <a:pt x="0" y="227571"/>
                                  <a:pt x="5601" y="198577"/>
                                  <a:pt x="16815" y="171768"/>
                                </a:cubicBezTo>
                                <a:cubicBezTo>
                                  <a:pt x="28004" y="144971"/>
                                  <a:pt x="41897" y="120599"/>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0" name="Shape 360"/>
                        <wps:cNvSpPr/>
                        <wps:spPr>
                          <a:xfrm>
                            <a:off x="6587173" y="161257"/>
                            <a:ext cx="204660" cy="399085"/>
                          </a:xfrm>
                          <a:custGeom>
                            <a:avLst/>
                            <a:gdLst/>
                            <a:ahLst/>
                            <a:cxnLst/>
                            <a:rect l="0" t="0" r="0" b="0"/>
                            <a:pathLst>
                              <a:path w="204660" h="399085">
                                <a:moveTo>
                                  <a:pt x="84785" y="0"/>
                                </a:moveTo>
                                <a:cubicBezTo>
                                  <a:pt x="110147" y="0"/>
                                  <a:pt x="130607" y="5347"/>
                                  <a:pt x="146190" y="16091"/>
                                </a:cubicBezTo>
                                <a:cubicBezTo>
                                  <a:pt x="161785" y="26797"/>
                                  <a:pt x="173965" y="39700"/>
                                  <a:pt x="182728" y="54826"/>
                                </a:cubicBezTo>
                                <a:cubicBezTo>
                                  <a:pt x="191503" y="69926"/>
                                  <a:pt x="197345" y="85522"/>
                                  <a:pt x="200278" y="101600"/>
                                </a:cubicBezTo>
                                <a:cubicBezTo>
                                  <a:pt x="203200" y="117678"/>
                                  <a:pt x="204660" y="130581"/>
                                  <a:pt x="204660" y="140335"/>
                                </a:cubicBezTo>
                                <a:cubicBezTo>
                                  <a:pt x="204660" y="171513"/>
                                  <a:pt x="199059" y="200508"/>
                                  <a:pt x="187845" y="227317"/>
                                </a:cubicBezTo>
                                <a:cubicBezTo>
                                  <a:pt x="176657" y="254114"/>
                                  <a:pt x="162763" y="278486"/>
                                  <a:pt x="146190" y="300406"/>
                                </a:cubicBezTo>
                                <a:cubicBezTo>
                                  <a:pt x="129629" y="322339"/>
                                  <a:pt x="112090" y="341566"/>
                                  <a:pt x="93561" y="358153"/>
                                </a:cubicBezTo>
                                <a:cubicBezTo>
                                  <a:pt x="75057" y="374713"/>
                                  <a:pt x="58471" y="388341"/>
                                  <a:pt x="43853" y="399085"/>
                                </a:cubicBezTo>
                                <a:lnTo>
                                  <a:pt x="32169" y="384391"/>
                                </a:lnTo>
                                <a:cubicBezTo>
                                  <a:pt x="46786" y="372656"/>
                                  <a:pt x="61646" y="359931"/>
                                  <a:pt x="76746" y="346227"/>
                                </a:cubicBezTo>
                                <a:cubicBezTo>
                                  <a:pt x="91872" y="332524"/>
                                  <a:pt x="105981" y="317360"/>
                                  <a:pt x="119138" y="300723"/>
                                </a:cubicBezTo>
                                <a:cubicBezTo>
                                  <a:pt x="132296" y="284099"/>
                                  <a:pt x="143040" y="266725"/>
                                  <a:pt x="151308" y="248628"/>
                                </a:cubicBezTo>
                                <a:cubicBezTo>
                                  <a:pt x="159588" y="230543"/>
                                  <a:pt x="163728" y="211214"/>
                                  <a:pt x="163728" y="190678"/>
                                </a:cubicBezTo>
                                <a:cubicBezTo>
                                  <a:pt x="163728" y="171082"/>
                                  <a:pt x="160579" y="155435"/>
                                  <a:pt x="154229" y="143701"/>
                                </a:cubicBezTo>
                                <a:cubicBezTo>
                                  <a:pt x="147904" y="131953"/>
                                  <a:pt x="143269" y="123647"/>
                                  <a:pt x="140335" y="118758"/>
                                </a:cubicBezTo>
                                <a:cubicBezTo>
                                  <a:pt x="134493" y="125514"/>
                                  <a:pt x="126454" y="133236"/>
                                  <a:pt x="116218" y="141923"/>
                                </a:cubicBezTo>
                                <a:cubicBezTo>
                                  <a:pt x="105981" y="150597"/>
                                  <a:pt x="92595" y="154953"/>
                                  <a:pt x="76022" y="154953"/>
                                </a:cubicBezTo>
                                <a:cubicBezTo>
                                  <a:pt x="54597" y="154953"/>
                                  <a:pt x="36550" y="148196"/>
                                  <a:pt x="21933" y="134671"/>
                                </a:cubicBezTo>
                                <a:cubicBezTo>
                                  <a:pt x="7315" y="121158"/>
                                  <a:pt x="0" y="102807"/>
                                  <a:pt x="0" y="79654"/>
                                </a:cubicBezTo>
                                <a:cubicBezTo>
                                  <a:pt x="0" y="60325"/>
                                  <a:pt x="7810" y="42240"/>
                                  <a:pt x="23393" y="25337"/>
                                </a:cubicBezTo>
                                <a:cubicBezTo>
                                  <a:pt x="38989" y="8433"/>
                                  <a:pt x="59461" y="0"/>
                                  <a:pt x="8478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1" name="Shape 361"/>
                        <wps:cNvSpPr/>
                        <wps:spPr>
                          <a:xfrm>
                            <a:off x="6343278" y="161257"/>
                            <a:ext cx="204660" cy="399085"/>
                          </a:xfrm>
                          <a:custGeom>
                            <a:avLst/>
                            <a:gdLst/>
                            <a:ahLst/>
                            <a:cxnLst/>
                            <a:rect l="0" t="0" r="0" b="0"/>
                            <a:pathLst>
                              <a:path w="204660" h="399085">
                                <a:moveTo>
                                  <a:pt x="84786" y="0"/>
                                </a:moveTo>
                                <a:cubicBezTo>
                                  <a:pt x="110147" y="0"/>
                                  <a:pt x="130607" y="5347"/>
                                  <a:pt x="146190" y="16091"/>
                                </a:cubicBezTo>
                                <a:cubicBezTo>
                                  <a:pt x="161785" y="26797"/>
                                  <a:pt x="173965" y="39700"/>
                                  <a:pt x="182728" y="54826"/>
                                </a:cubicBezTo>
                                <a:cubicBezTo>
                                  <a:pt x="191504" y="69926"/>
                                  <a:pt x="197345" y="85522"/>
                                  <a:pt x="200279" y="101600"/>
                                </a:cubicBezTo>
                                <a:cubicBezTo>
                                  <a:pt x="203200" y="117678"/>
                                  <a:pt x="204660" y="130581"/>
                                  <a:pt x="204660" y="140335"/>
                                </a:cubicBezTo>
                                <a:cubicBezTo>
                                  <a:pt x="204660" y="171513"/>
                                  <a:pt x="199060" y="200508"/>
                                  <a:pt x="187846" y="227317"/>
                                </a:cubicBezTo>
                                <a:cubicBezTo>
                                  <a:pt x="176657" y="254114"/>
                                  <a:pt x="162764" y="278486"/>
                                  <a:pt x="146190" y="300406"/>
                                </a:cubicBezTo>
                                <a:cubicBezTo>
                                  <a:pt x="129629" y="322339"/>
                                  <a:pt x="112090" y="341566"/>
                                  <a:pt x="93561" y="358153"/>
                                </a:cubicBezTo>
                                <a:cubicBezTo>
                                  <a:pt x="75057" y="374713"/>
                                  <a:pt x="58484" y="388341"/>
                                  <a:pt x="43853" y="399085"/>
                                </a:cubicBezTo>
                                <a:lnTo>
                                  <a:pt x="32169" y="384391"/>
                                </a:lnTo>
                                <a:cubicBezTo>
                                  <a:pt x="46787" y="372656"/>
                                  <a:pt x="61646" y="359931"/>
                                  <a:pt x="76746" y="346227"/>
                                </a:cubicBezTo>
                                <a:cubicBezTo>
                                  <a:pt x="91872" y="332524"/>
                                  <a:pt x="105982" y="317360"/>
                                  <a:pt x="119139" y="300723"/>
                                </a:cubicBezTo>
                                <a:cubicBezTo>
                                  <a:pt x="132296" y="284099"/>
                                  <a:pt x="143040" y="266725"/>
                                  <a:pt x="151308" y="248628"/>
                                </a:cubicBezTo>
                                <a:cubicBezTo>
                                  <a:pt x="159589" y="230543"/>
                                  <a:pt x="163729" y="211214"/>
                                  <a:pt x="163729" y="190678"/>
                                </a:cubicBezTo>
                                <a:cubicBezTo>
                                  <a:pt x="163729" y="171082"/>
                                  <a:pt x="160579" y="155435"/>
                                  <a:pt x="154229" y="143701"/>
                                </a:cubicBezTo>
                                <a:cubicBezTo>
                                  <a:pt x="147904" y="131953"/>
                                  <a:pt x="143269" y="123647"/>
                                  <a:pt x="140335" y="118758"/>
                                </a:cubicBezTo>
                                <a:cubicBezTo>
                                  <a:pt x="134493" y="125514"/>
                                  <a:pt x="126454" y="133236"/>
                                  <a:pt x="116218" y="141923"/>
                                </a:cubicBezTo>
                                <a:cubicBezTo>
                                  <a:pt x="105982" y="150597"/>
                                  <a:pt x="92596" y="154953"/>
                                  <a:pt x="76022" y="154953"/>
                                </a:cubicBezTo>
                                <a:cubicBezTo>
                                  <a:pt x="54597" y="154953"/>
                                  <a:pt x="36551" y="148196"/>
                                  <a:pt x="21933" y="134671"/>
                                </a:cubicBezTo>
                                <a:cubicBezTo>
                                  <a:pt x="7315" y="121158"/>
                                  <a:pt x="0" y="102807"/>
                                  <a:pt x="0" y="79654"/>
                                </a:cubicBezTo>
                                <a:cubicBezTo>
                                  <a:pt x="0" y="60325"/>
                                  <a:pt x="7811" y="42240"/>
                                  <a:pt x="23394" y="25337"/>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294" name="Rectangle 18294"/>
                        <wps:cNvSpPr/>
                        <wps:spPr>
                          <a:xfrm>
                            <a:off x="4061586" y="569341"/>
                            <a:ext cx="67294" cy="196655"/>
                          </a:xfrm>
                          <a:prstGeom prst="rect">
                            <a:avLst/>
                          </a:prstGeom>
                          <a:ln>
                            <a:noFill/>
                          </a:ln>
                        </wps:spPr>
                        <wps:txbx>
                          <w:txbxContent>
                            <w:p w14:paraId="54A9D442" w14:textId="77777777" w:rsidR="006C022A" w:rsidRDefault="006C022A">
                              <w:pPr>
                                <w:spacing w:after="160" w:line="259" w:lineRule="auto"/>
                                <w:ind w:left="0" w:right="0" w:firstLine="0"/>
                              </w:pPr>
                              <w:r>
                                <w:t>-</w:t>
                              </w:r>
                            </w:p>
                          </w:txbxContent>
                        </wps:txbx>
                        <wps:bodyPr horzOverflow="overflow" vert="horz" lIns="0" tIns="0" rIns="0" bIns="0" rtlCol="0">
                          <a:noAutofit/>
                        </wps:bodyPr>
                      </wps:wsp>
                      <wps:wsp>
                        <wps:cNvPr id="18295" name="Rectangle 18295"/>
                        <wps:cNvSpPr/>
                        <wps:spPr>
                          <a:xfrm>
                            <a:off x="4112183" y="569341"/>
                            <a:ext cx="755838" cy="196655"/>
                          </a:xfrm>
                          <a:prstGeom prst="rect">
                            <a:avLst/>
                          </a:prstGeom>
                          <a:ln>
                            <a:noFill/>
                          </a:ln>
                        </wps:spPr>
                        <wps:txbx>
                          <w:txbxContent>
                            <w:p w14:paraId="5B9166FD" w14:textId="77777777" w:rsidR="006C022A" w:rsidRDefault="006C022A">
                              <w:pPr>
                                <w:spacing w:after="160" w:line="259" w:lineRule="auto"/>
                                <w:ind w:left="0" w:right="0" w:firstLine="0"/>
                              </w:pPr>
                              <w:r>
                                <w:t>Student</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84C71E5" id="Group 18920" o:spid="_x0000_s1056" style="position:absolute;left:0;text-align:left;margin-left:0;margin-top:102.75pt;width:634pt;height:323.4pt;z-index:251670528;mso-position-horizontal-relative:page;mso-position-vertical-relative:page;mso-width-relative:margin;mso-height-relative:margin" coordorigin=",-32" coordsize="80520,41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J8b/Q0AAMViAAAOAAAAZHJzL2Uyb0RvYy54bWzsXetu20YW/r/AvoOg&#10;/4k5F3I4Rp1it9kUBRbboO0+gCxTlrCSKFBy7PTp9ztzzpAcSelSRht1LRtILHI4M2fO/Ub5m2+f&#10;VsvRp6rZLur1zVi9zcajaj2t7xbr+5vxv3/58KYcj7a7yfpusqzX1c34c7Udf/vur3/55nFzXel6&#10;Xi/vqmaERdbb68fNzXi+222ur66203m1mmzf1ptqjcFZ3awmO1w291d3zeQRq6+WVzrLiqvHurnb&#10;NPW02m5x9z0Pjt+F9Wezarr7cTbbVrvR8mYM2Hbh/yb8f0v/X737ZnJ930w288VUwJg8A4rVZLHG&#10;pu1S7ye7yeihWRwstVpMm3pbz3Zvp/Xqqp7NFtMqnAGnUdneab5v6odNOMv99eP9pkUTULuHp2cv&#10;O/3Xp4/NaHEH2pVeA0PryQpkCjuP+BZQ9Li5v8aT3zebnzcfG7lxz1d06qdZs6LfOM/oKSD3c4vc&#10;6mk3muJmmeWqzLDDFGNWZYU3gv7pHDTq5r0x2hVMmOn8H91snWkwk8x2xlp65ipufkUwtiBtFtNr&#10;/BOM4dMBxv43Z2HW7qGpxrLIatAaq0nzn4fNGxB3M9ktbhfLxe5zYFSQkYBaf/q4mH5s+KJDvrYZ&#10;zizIxxO08Yhv4pA0kZ6lmXRmuk4Wul0uNh8WyyXRgD4LyODzPT45cmrmwff19GFVrXcsVE21BPT1&#10;ejtfbLbjUXNdrW4r8Ejzw51iymx3TbWbzmnDGTb+CYLG1GgHApQdYATzFszzRXbpkT2yjLGlKQvL&#10;RDeZNoUKjNESfXK9aba776t6NaIPABBwANOT68mnf24FoviIII6BCNABJuJtaJ5tRBmuDpB2knD9&#10;PJ9sKoBAy/bo602kLqFqsr5fgr64CaTJk61kbb+EJ+OK0ph8PIIAQX6U846J0eKr8IX1gi/liyLP&#10;6YHnomtyvVwTLtc18RYvRHcgahFG+rR7un0KGgTqQ45zW999hlqZ182vP8I4zJb14824lk9jsheg&#10;FY2OR8sf1sA4qeb4oYkfbuOHZrf8rg4KnMH528Ouni0CeQkA3k3gAim/Gk2BaVaXfZoGtfQ8mmoD&#10;+pUpTW2mvPeKZeAMNA3y3mH5xdMU4nVI0yBGz6OpVS6H1YNgTK5bOfVZrgsxZmegqb4wOW0ta19O&#10;gyV5Hk1zn5tcDGFL08I7k4F7yEE5A01bU3Ihutcdk9NgD59HU+cMHMx9OS219uKynoGmrSm5EJpC&#10;Ix7q3mAPn0dTn6ssD4LR073O5zqDRjiTnLam5EJo6o/R1EcDBA/5NL9XK136LAhGR1Orcl/CcToX&#10;TVtTchE0NRTE78sp3RTn/3SamqxwHKp0NDXOZWWpz0bT1pRcCE0RYRzStHX+T6epLW2R7cen3sDv&#10;PZ/ubU3JhdAU0nNI09b5P52mRaFtvhefmjz32p1PTltTciE0PZJHMlnr/J9O09JmJtujKeypyWPe&#10;7ev7vZwXJpfvQmh6JI9k2Md5lt9rMlXCI0pjGasU0odn85FMa0ouhKZH8kiUHniuj2QghigQHdDU&#10;ZvZs8alpTclF0FSVpGgPLCrffjZdjUOJYy+XpMnMYqvzhKimtSaXQlZ1xPkFWXH7JLJ64xRVX5AA&#10;NMfIamzunUVAfCa6XlY6ySD6OBBWunkSTXslN3i6yqm9FKFF2V6hDncumrYW5SJklTzVIzRt47qT&#10;3V/jtM+LA5qWBt0JZ6PppaWTjqQITdbGdafT1GfOqv20b+6VQ37/XHLaqp2LkFOd59Srw8mH0BEx&#10;4lsn6V70R6D0HezpnuMLsS2ySE2feckI9xodpg/cF9LvBUF31h13haA/ZB4/TZ/W8SN1j/xmoxh6&#10;emgeLUofR+hqaEGZ34wFEhpeodvhlzo8uOtam8IxAGU3ulz3n2oXgwsRn41PxN+bsF7/yQQB8bH4&#10;mx9HjIAlBz+Y7g2A6bShkaTFAG72cbxcEzIoFJmgi2+G9qHQhrNa7NDet1ysUBPVLuMkMaYeaSPZ&#10;7j4vK0LYcv1TNUNDSWgkoxvb5v72u2Uz+jShHpDwwz0+y818InfJqmNdeTR8DuvQfG5QkiVVmJos&#10;+V6/N++Dc4QV5GGaV4X+wX1gpgINNxGiFQ+Hjq2EmN9OCjvX6107f40GyAAmBfVy2i7JQfDT1Vfs&#10;X4GQtqq3E9ITFW9PSBEfZTYYr34aX3ncZ70L99iHceAptgz2mSg2bf1BgiqQQFAZEKJQJ4l9QYn8&#10;342m4kSOfjjVADntnuwfP64Xf/d3H/pchJLXAE5ftpQ6bfUHkfPLkVKTHwtjcPMUU4osEdxcNqW6&#10;dA5WFdM7KdVela6Q5hVdaCqQs0KNYhqbKAf1WZ7aOGhaB/4ivCODGkriG9GNU8hpLHqnFRaB+lGm&#10;KNCikpITahg5peDrwoXKyhAlnkPpaoEEOlcAOaZ0VZGVFNn1tOmXNK+CFqBuSDq5LZBtYTaNanT6&#10;cLuY/r36te9UqdyVjtMyurAweQFXrHCVBSLB91jOeJVLX4GMaYdbYQzeLEsccJhukV7JRLg6JQsb&#10;WnBjco/HfFk4HirpKH1YSthjBCgABbYFaSI+WbpBesVLOvRFM5hKWazfXxMN01qwZbSJNQGel6OX&#10;GEEuYTLP7Anns3lGBT+aWJS5leiZF7WZR1o4jJVAuyQ298d0hrJTUGGDENotqjVeIZDQTha1GXUJ&#10;ABhtDbqf+6fHsQQYRB+mjMySIjG9EtSgHwFqlxYtnOI8N8xr8LwLZbxs6HLLqqsdw34ob9O8MsNr&#10;DMNpmAGVPNFB4ydoc6WmVFYAJi/TE5altUxDjVmcyBiE0o4PNSr1qAv1hUJB/zNHaYtIOiEw+m8K&#10;HJoRHgcHbQkuywoB9nDZolQob4RlczR+JHRUJSrMsmeBqcMJidQcsq6CWIdCdf+cUTkRZn1BjQk9&#10;JPQGUXuxXL8adM7+TAOzKsqZuQdlnDLnc6LEWgK23p4o24HfArTIHztuBR+0p4KeEZk0HsRLSWZz&#10;ON68bGsNIssie1k6xlBiKlKxSK/4KB7LSrb7YFVnMyhToqZBVjwVEvAwGDyMldq3KjzdIr3iDS1c&#10;F4HUQREkPIsWIoQWYdHcGzZ48YhaedQ0wpi1mpXgMKwa2A6eCA8p1Z4OYzykQMhUJZmokZDub21v&#10;eqL0SnjDktEOykOJeoxHEMkAw8D49TgmSgwQE6OBdOX0iveRSRo6LlksR4Ux7A+WyF0iKtBOclyk&#10;wJETJxgGoZD0NTOCstan+1m8X8bohcLJo0/KMHZMwppq6H7Ag6h8V7gYjPKSHiqSj547vIrWR6PC&#10;D3W1Afdsa4Zup6A45HwwP+nx4J8oYJEWVRm6i5MNDz2elFLTZb2tGIoXHdV9CD/CTpcU1UEf99Oj&#10;4pud0O+BEoWo39cQgHTRawgQNM1rCJC4jq8hQE0Rd2pcxB62oehrCEBO12sI0CZphro/ryFAcO/M&#10;awggGbdjeuY1BHgNAdoi6JHy66WGAEgMpSEAZ4oGhwBFjvyqkwxuoRDdcoQZ30gOeSjsQd2GSWon&#10;1nS+Wuk1QvLbVQCkhZAsIVmJqYyuCHBMryBkV5bj6zTFhlyQJExzgwdgzGIahUJyep+XQvIi41TK&#10;oDSGQigvwCFDF793g/0o0MBLutR49DgkG3aZy9yWyA0PtawK+SbqNgakhfc8sT1Fl9TkmkHvhPhO&#10;JBQf+ITIKbcNFykC0ys+hkbiRHIg9KoAFkmWRUVJEIc29jLJG0XyElbxNgm+oWToKfszncpj05bg&#10;FVlF5NwIBQAMSeE+QKhXUvI0DGrk4gKZh5HSoSjDbKNzvBWR1GCQQncxR40N0mJKj3uo06GtkabY&#10;TK/kKORcSgZWa2OSEEUh+yVMafDmTZqGxhtzkhREkRCv5QxGLRJhMXfpkG9NEpRdcs2UKDUlxERF&#10;Q6pCic5ITxVjbT6d0Upqy6ixoIwmMMaH0qk8xYK/JF2LVq48ybyjZoXEHVEWSRHPiffI+pzUC2MW&#10;ZerhVKcCN1dtjNF5WnjDS+IeHB1WhTDvJewhiVLvANFRaxtMARROQHZmUZS70vwmFR7pzQ1i7gKp&#10;+7QOAEmQeihCswKlj6EChSR1Ti/50LKQU9SGekKsCnSNySCYbp/z20GoSBH/YQLVLYvkMFXjkj3B&#10;hsz5Kgc8e+e0QFGAFvhwyD4PPqd11PNH51Qoz8SX/EXaqAony6I2um8CgoYKM8ETXHkfdk585Rh1&#10;BdOeqCfuoQ+lZal4KHCYSThaURVWlLJV/hQe6lgT9gCvD/Rxi4S2ZxWIyvUeDlB2kmJyNzbolDm9&#10;pMCHPFgUdWapXSlbopLVB6YrsigD6R5OyraQAo5U8e1SJqQYHHzvGxeLoxbg+w5Wd3glkOcUMHIJ&#10;C7pSqo7gRMhjj3NJTTO1NSrlwzWNKb0U/6EME/nLfSzwJBsd+j2pxnwtBdDXOLYRRMYNnC+mDRNf&#10;arcfBwThGR4HGOi76PO9kDiAzWYQE2itS48D2NCdHgeIDXwBcYDEHl+IA8TJ+r3jAEY7ROsFxwFo&#10;iiKH5pxxAHsb9ELDnyEOkCDheBzAAvX/EgcwtF+IA2TweBwgiuMZcYDMfI0DKDD5neMAZs3jcQCr&#10;wM7Xj67yHxYHSKfQC4oD+ERH4wCxBH98HJD6Pa9xwAW9joUmV/rygP0vbOLbiEsHxwNITCKOZk7C&#10;Sx9tfi/WBZBtoo3O9CUEIfVJZ7mIVz2IekjRHCNqSEMMJyoZavpOEDhrx4iK78/Dd6Wfi6qcOfkz&#10;UDX8GQD8rYTQnip/14H+GEP/Orxp2f31iXf/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738Qt8AAAAJAQAADwAAAGRycy9kb3ducmV2LnhtbEyPQWuDQBCF74X+h2UKvTWrBoNY&#10;1xBC21MoNAmU3ibuRCXurLgbNf++m1N7fPOG975XrGfTiZEG11pWEC8iEMSV1S3XCo6H95cMhPPI&#10;GjvLpOBGDtbl40OBubYTf9G497UIIexyVNB43+dSuqohg25he+Lgne1g0Ac51FIPOIVw08kkilbS&#10;YMuhocGetg1Vl/3VKPiYcNos47dxdzlvbz+H9PN7F5NSz0/z5hWEp9n/PcMdP6BDGZhO9sraiU5B&#10;GOIVJFGagrjbySoLp5OCLE2WIMtC/l9Q/gIAAP//AwBQSwMECgAAAAAAAAAhAEX5KNZ3iQcAd4kH&#10;ABQAAABkcnMvbWVkaWEvaW1hZ2UxLnBuZ4lQTkcNChoKAAAADUlIRFIAAAR3AAAD4AgGAAAAuGuQ&#10;bgAAAAFzUkdCAK7OHOkAAAAEZ0FNQQAAsY8L/GEFAAAACXBIWXMAAC4jAAAuIwF4pT92AAD/pUlE&#10;QVR4Xuy9BXhV17b2nx13dwgSEjS4u9OiLS3QllJ3dz+nfnrq7m6UeilFSinu7g4BEiDE3e3fOd75&#10;Zm/2Kfece7/vf7/DvePX5+kgyZa15porT8bY73iHh6IoiqIoiqIoiqIoinL24ug9pHOj+Ud4eLh8&#10;IzQ0VOLWrVslenh62oDYUFsv0RAYGIh/OOQlPBwOh8T6+lob8VhfX1+JtbX2+w3VElu2aC2xvLxS&#10;Yn5hicTgAPu6f1BTUyPx7rvulNiqVSuJTz75uERPb7xnoyfisfRMiY/95QmJl118tcSVazZKfOPN&#10;dyQOHNRLomHx4kUSfXy9JHrbc+3bt6/EO2+7Q6KXw1tio10ChxcepyiKoiiKoiiK8t9FY+Pp+Re/&#10;Js68DImLlxfynMpK5GEBAX4SDQ0NiEePZEjcvXuPxCFDhkjctm2HxLZt20qsqKiQ+NVXX0mcPn26&#10;xIwMPP+1116TePfdd0s0dOvWTeLq1aslNjTUSWR+2KFDe4mtWyM/9PVDnlVXh4PLPpUr8bfffpN4&#10;3qRJEiOjwiQatm/bJjE6Nk7iot9/l/jDj99IDAhBTtosKV7iBedfJpG5atdOaRIPHTgs8ZFHHpFY&#10;WYlcNS4Or2uIjIqRWFWFtahvwGPCw5HH9ujRVeLs2T9LHDlytMSc7DyJXI9t2zdJ3Lx5s8Q/rqSN&#10;zvyb19LXF9fs0KFDEnndwiOxBrzGLVq0kMjj3b4d61JehWOsrK6SaOBzvBx4L+bxQcEBEq++6lqJ&#10;PXv0kfjaa29IXLNmlcSkFs0lJiYmSuR5VJaVSzR4eyOHvuKyKyRedhnW/YEHHpBYWloqsbj4pEQf&#10;Hx+J3Bvt22Nv+Pv7SwwORr0iK+uURMPRo0cl7t67W+Lll18usd7unzlz5ko859wJEkcMx/X48OPP&#10;JWZkoIbg6YX1b2zAmrMWYWCdJDY2VmL6EVyHujqsZ2rbFIkPPfSQRB7T3Ll479KSMomFhYUSvb2x&#10;73gNDKdO4ZwabcFh4MCBErdtR22mpAT1Eq6Fp8P5XINWJxRFURRFURRFURRFUc5iHCmdE6U8FRaG&#10;ih8rUjk5qCrW1aGqWmOjazWIVaaAAFT2Gmz5kJVYfk1YdayrR3UrKhIVT75qdm6+xCD7egZWofv3&#10;7y8xOBA/27BxjURvX1T2fPxQycywFed33/pQ4uABwyVmHs+RuGv3fol9+jqVO4899leJDg8cb2pq&#10;G4mNdaiY3X3XvRIb7el42srmH09QFEVRFEVRFEX5b4FKHOZV7vFMUG1TXQ01RHi4U/FSZ3Oe3Bzk&#10;YqtWQZXRt28/iZmZUDXExCB3Y+5XXFwssaoKud3atWslUl1zzz33SDQw16QyYefOnRJbtmwpsaQE&#10;r9WxY0eJaWlQ0YSHB0vMzYXage+RkpossaNV/BhOnDwhsaYGueiWLVskstNj+y583eDAGqQkd5ZI&#10;JUbHtu0kxkZD8XLgwAGJR44ckfjLL79INPja3PPYMaxN124dJObl4xhCQoMkcs2GDB4hce4cvMa0&#10;adMk1tRBSfXZZ59J5FobamqxrlSPBAWGSOTXVH40a5YgcccOKKwmTBwnkXl0q1ZY4/c+/ECip7dT&#10;7UFVUkRohMS8fCikOnTAWnTv3lNiUnN0z+zZs0/i77/jGg8aNEBiXh5qBwcPHpRYVgaViiExDqoe&#10;dsVwD1BpFRkZKbGhEcfCPR4WhvMdNXqkRNYWsrKyJHJPG6gq+/HHHyUeP35cYmAQ9k9KCn7epzeO&#10;d+BgqNKWLcNenz17tkSqiKg28rSdO674B2Dd/f0Rw8NRP6Gapqwcr5F9CvWHa665RmJICM7n/fdR&#10;p8jJwc/ZQWWgWquiAusXEYHrkpuHx/Je4/1O5Q5VTqrcURRFURRFURRFURRFOYtxnDt5iJT0Dh9G&#10;byE9bVhRY2WQlSj2wBmCglCRLCoqkshKEitdrCiFhKBSy+quv7+thNnKVH09qoqVNahc1teg8mTg&#10;YxISUJEMD8VrRcegwuXrj6rpZusRVGJ9e7p2RB/jB+9/KjEoABW1whL0/23YgP5Gww8/fCcxLBzV&#10;tAEDUKUePQJVwqAgfN/TA5WxhjocL6vAiqIoiqIoiqIo/938q947/GSf+RpVBK4UFCCnW79+vcQR&#10;w0dJZLfG/v3ogNi/H4qWY8eOSezRo4fEDRs2SKTvSrt2UH8YmGNSycK8kMfBnPPECSguBg8eLLFz&#10;Z6hrqKhoaMD5BYdAPeTj41ShuHqXGDZv2i6x3rZfbN0JD9Zu3fCaAYHIK9MPIQ+eMBZ+LN5eWLNc&#10;21XCzhaqhgxr162TGBCM41+/YaXE8tICiSGhOL6JE86TOHAgzqfE+q60agVfnJMnkXN/8slHEql8&#10;MVRWIm/luTMfz8+HiomKD34/JiZKYnIyVE1dukL9xJz9vQ/fl3jyFJQvhogIrEFlGfYHFSOTLzhf&#10;4u5d8F/atQuKHV4XXtulS+FdW1yMYywowPkzhze0aYOuGO6vY+lQQjVvDr8eHp+XN64Tzzc5GXuG&#10;9YfxE8ZKpLKMx2o4/3wc70MPwSeJqp5mzZpJfMB+Pz8f1/Tjj1EjqLN+wj4+qClkZkJ51aSEcVHu&#10;cJ3rG/AzPz8cF/dddTWUR3wu1WqjRo2RyPrKihUrJPK8OnToJNHAusofRyb/LyzCevL7vL+bjsWq&#10;nDwasWdVuaMoiqIoiqIoiqIoinIW43js2fuk/LNs2TL5Bh2YXfvkDOzl69Kli0TDOluxrK6G4oYW&#10;O+yHo2InOBi9buXlqD7SVZz9jdnZqB6WVdq+uXr7Qn/AXsKhQ4dKbLA9oazCedsJVz9YJ3L65HRI&#10;Qd/jJx/CAdvXF87ltdb5mv2RhhdeeE4iK3kPPQzn7p5du0t0uNfAWBDHSymKoiiKoiiKovy3QV9U&#10;dky4K3j4c+ZfVBG4K3v+DPry8LWZH3JKU0kx8kR2VuTmwqeFSh4qdy6++GKJBnqiUOVQb/M95o2z&#10;ZmHyVocOyOGioqBCoeqD04yoVPD2wXnGxyOfNPA5q1YiR/3998USe/aG1+ryVch3A4NwXjt2QonU&#10;2U7JeviBByUGBUIV4U55BVRPBqozMk8ij12zBmqMg4egdNmwEcfA3HngACheRo/GlCYqqOi78u57&#10;b0vkWhuuvvpKiR99BK8cTl+i2omvkZSECWOcrLR2FVREvC4JifAQOpqJ68NjN1RbXx9HA1QknKLG&#10;yU8nT2KCVW4OFCSXXHKJxMJC5M2/LVoo0dsHOTv3H6MhwA/rSXUMlV579+6VyOuWkQkFFVUq11xz&#10;nUROmeLjuM+o/jIMH46Om6efflrikCGDJPKxXbtiehk9bN58+y2JERF4TT/roXQ8A8odqolc7xeq&#10;kXhv+fpiH3E9OeGKNZGJEydK5DS5Dz7Adfz1V/gVccJYfDymtxm43w8cwD4qLsFaUPXDY6DSjcfN&#10;qWCq3FEURVEURVEURVEURTmLcdx6z1VSjmIPId2zWQXKzs6WSFf0yEinm3NGBiZT8bFU2fj6snKH&#10;12LVl9XFmhpE9gWyspdbgOqin4uvT001qlCTJ18osWVzuH3v2LFLYkEReg5z8uHQnRCLCvKD90B9&#10;06Y1ql9enjhGh612FRSi+mi47jpUBalW+ugj9Dw2b4Y+wEZbfmvqHVTljqIoiqIoiqIo/4+g4oX5&#10;CRUGjPxkn94jVCw4HExknJ/x8zFNk5PsY119Uwzl5fh5kJ1eXFKC5zEX3LQJnqY8trg4KEYMbdvC&#10;ByY/H2oLP6vm2L8fXi6cnjViBKZKUZVBD5du3dBRwU4LDwdUEq7KncBAdGqsWI6pyn5++LpHL3ix&#10;bt0KRdFnMz+RWF2F17j00kslpiYjb6yzSgx6wnAdODDZkJWFHPnb73+SGB4BpcfxE1DX7NyJyVWc&#10;REb1BjteDh6Eb5GHA2vF61VQgJzWkJgIRceSpVAg8WecLkUVU1onrA19jb755huJiXZtiqwaiP4t&#10;vF6GyGjk4906Y402b8E15CSo7t3x2n5+uOb0VWLnTa2d9uVl6wBU1zR5wfwB/51kc2t+nZiIrzkh&#10;LLcAKqFS65Hbsyema3XvBuVVcRG+P2QwpmG7eiD17YvJ2nN+/kEivZ22b8dELq7NgcNQa9H3ZtQo&#10;+Ert24d9mJsNJRWVbq73AP/J+4U1Dp4PayCBgehaoj8RWbMG+5L3B2sgrvcJ1T4ffviuRN4H3tZb&#10;qskLiHvS3sdNvw/k/4qiKIqiKIqiKIqiKMpZiaNTj2Qp39JxuXVr9Oyxh3Lx0t8lsiesf39UxQys&#10;lrEHjNXe4GA4itNrhw7jrLyyH83bG7WlgEBUDxtsJTkvGwoeQ2kJXnPC+MkS//63ZyVu2ojpWM+/&#10;+ILERk9Uvp792zMSu7RD76TDTriiyoa1alcmX4DXZiX4hRfwmn37oFpIgY6zIma/Y99TURRFURRF&#10;URTl/2/cvXXcv6YfCNUEnMjD7/Nr5jUGvsaZ/HuIU3GAHM4+7I+vEYuKoDLgBCaXt2hSPWTbPM/H&#10;G/nf8uXLJbZJQQ5KVQq9XiLCoQShB0q6nbTUuw98W1yhmmHTxi0SvbygpOjSBXlh+lF4Bs3++XuJ&#10;LVunSpx+0TSJ69dBlUJvoUsvhdqG52dPV6iphdLmmb+/JDHrFKZ8UbkTFASlS2UllC233HKLxKFD&#10;oebIzkb+/P0P30rcaic/h9gpYIYM65HDrpfoGKxNXh4UPM73wJGFBCH3ZscNPWs//xwetFTsUGFi&#10;SGwOH9vkVlj/ufPgY5vcBkqXFi0w1et4Jq4HFS7ePljrOqvc+WOV5P+8Bq7qIK4Bj8vT+i7xONjd&#10;E+CPvZmVBfVMTRXOq2uX3hKH2+ltgXYK9s6duyUaOL0rPhGKHe7dzz/HVCxOQAsKgpqLaiH63XAS&#10;XHkFJnXx/uFELAOPv0k9ZmHNIzIyWiKhWujECfj4sBbCe5BqLd53Bq7JKbufeC9yMhrPi89l5xE7&#10;qOxtpiiKoiiKoiiKoiiKopyNaHFHURRFURRFURRFURTlLMbRpkOSaH2SkyEbYgsVjZQpB6Nx0FXX&#10;XC3RwMfs3g1JVGEhzI1pQMRRd5RzZWXBeCkvD1KruDjIpurqIdWKjIGUKes4ZF+G4iK0ZXVOg/Tu&#10;u69hWkXp1K233SbxSAaO89GHH5F4zeX2OBsgZWpstHo6W86qsJIrw5QpkOKxzerxxx+X2LNnT4l8&#10;DadkihpDrY0piqIoiqIoivLfwz9ry2LrFI1X2QLCEdsco808zcAWFNfvueL+Wu6wrYatOGwBc2/r&#10;MjQZwbq1drFti6Pbjx1D20z79u0l7t93UCLzMY4QT2zmHCPNnHPlitUSt23bLpFj2Fu0hs3IunWr&#10;JCY2h8nzyGEw6D10EO9x4ADMjs+bOEmip7dda/k/KCtHO8yXM7+T2LIVzIHffOtViRz3HR+H9+R5&#10;xCfA5LiiAs9n/rzKji+vqkbObdi/Hzl2RSXWJCkJLVQZmWj9onlxTi7ahNjS1rol8vpc+31aqIw9&#10;d5xEGvsaDtpz9vLCtW3WDNYs0TEw1WZ7XGkpjoG1gpJSmjPjeaWlyK3ZVuS6l+rsmG73/RUdjdzf&#10;1+6b3Gy0mw0cMERiRQVaj66/Di1tO3dgPdjmxRYxQ6tWuPZFJVjPXdagOyQE7Xx9+/aRuG4dRtRz&#10;TDxbpkhDI/Yu257YEmegpQzbsGhFw+NhvaTJysVuahp98/vFxThG7mVeRwMfw/ua99yJE7gfuL60&#10;w4mKQj2F+8jeRoqiKIqiKIqiKIqiKMrZiCMyPljKQlSpvPjiixL37dsjcft2VDxp3HQsE+PPDUeO&#10;wNCKFWBS34CKl3P03ulKHlb2vLxRkfL3R7Wu3tZDw2wVTGjAz8rL8JpffYHRbn7WcOmaa6+VuMWO&#10;Obv79jsk3nfnvRIdTXbIFvtlgz1Gw1dffSVx9uw5Eh99/DGJXdI6SyQ0gnZWobU2piiKoiiKoijK&#10;fw9nUurw6z9Ty/wZfB2D+3P4moQKBHdFAhU6roawBiqBqPgxcHiP+/G7w5/TtJbdFxyzHhKMvJL5&#10;J1URhtRUmAKvX4fHfv0NzIoHDx4kMTEJI6fXrYdKJiW5k0QODNpju1FOZMLMlt9PbA41i5eP8zyZ&#10;Gx85CmVLUDCOY+nSRRKTk6EKSkuDmTOHE2VZBcbChQskNmvRUuLKlTimrCy8t2H/ARwP1TGNTd0j&#10;iMy1g0OhTmGO3aFdR4m8XrW1uB7xcTiPkhKohgybN2M8vK8vrk9UFBQ7Pr64xrGxUBqlH0be3zRi&#10;vxLvFRGJ60FjX456ZyePgfukad/U4ri6dcP49TZtMIL+6BF0+Tz/HOoRNTU47uAg1AYOHz4scc8e&#10;1CnSj9hx8n9w7Bi6eNjd07IllDxjxoyRuHYd1Fzcq1Qk0eSY58mR/PyaKhtDTg4UUFRIcTx8URFU&#10;cXxtrjv3Jvd0fT3uB64HofGygevHjqfOnVGPoKEyj9udPXugYtLqhKIoiqIoiqIoiqIoylmMY+IF&#10;k6SUxKrU35/+m0T2kHWmesVWnOYs+EWi4Y033pCYeQIVxtAwVA09vVBlKykpkugfiL60ykr0rHnb&#10;amN4JCqD5eWo/NU24HkxMaiqCo1Q++zchsrlo399QuIt198scdUa9M29/AqOZfQojEi78Xp47nhb&#10;H50mzx1WiV2q1axybty4UWJKSorEli1RSXXnn1WcFUVRFEVRFEVRXDlTDvFfyS3cn+OuqqF6ho9z&#10;9ztxfa/6ejzG0+ZN/3gYeG36kXg64PtBfxy+JyP9W/i1weWfp3Emv5/ycniKUJ1C5Q/9YsJCkUf2&#10;6dNLooHeJ99+C8UOuzMGDBgokZ489NQZOBjKnF694MeyahW8eNLT0yX27NldYq9eeI/wcGd3SXEJ&#10;xr4f2I+x6fRhoe8QVR1UWiQkIL9t1gwKnltuuVXiyJEjJR46jGPasMHph1Nbh9y5dx8cB3PW1auh&#10;QiHe/rhgNdW4PvS4cSB4ZBxDrn73fXdLHDIEnjaGxx5/VGJuDpRIYfYcneO9oVLJzoaShF4v9Dzy&#10;9YNaxcuOGuc1d/WRoVKF3kw8j9RUjKKnJ1CrJCh5rr4KnTm85klJyMnZDbR5C3L2lSsxRt+wdu1a&#10;iQF4ikf3XvA8oufOlzMxDp6Kr8ICHIOnA/suORn5f/Pm2CMch8/7x8B9w7XhPcQ9yr0cFob3oF9O&#10;QQFqItzj9C2iYic9He9loAKqfXuory6//HKJu3btkpiRgS4q3gcjRoyQWFSE9zjDbaYoiqIoiqIo&#10;iqIoiqKcDTg6du0k5aigIFS1rr0KipcJEyZIZLWurMQ6l590eu48//zzElfYHsHWbeASXlePih7V&#10;QGFWoVNRjmqdj63sBQaitFZbhyprYTEqoFQNGYqLUAnzbERVMKVNO4k/fvODxAOHUFm94UZUP2+9&#10;FfHSi6dIdDTayqWtyrH25lqQZpWNlVX2tLlX5RRFURRFURRFUf5POJNaxVUlQP6zeciZXtsJciP6&#10;hBjoDcLnMDpf6/RjoCUPVRpUYtCrtWNH+MxQoWDgufn4/PlxuR/3cTs9mb49rVtDvZGejklRfHzz&#10;5sg/DVknMcl5zhz4qNKHhZPCwsKQ49Fn5YIp50vkazAH5bFmZOC9+vbtKzE4xOnvQ1/X9CPIRVsk&#10;QYXBiUpHjyJnpsKlXTvksFyzpcsWS0yIxwSswiJ4DOXkOD1VVq2GMiU1FZ40Kanw8Zk/f55E+suU&#10;VyFPpzImPBz5e5SNY88dL3HUOehw+fDDDyUa5s5DV463VVuFhCL/7dMHaqbjx6H6KS1Fnk5fGV5z&#10;eg85PLFmVC65eu7wGhbbXJ97Oi4OaiaqacJDoJqhF3BkBKZpUYn18MMPS9y6DT5Bn332iURD7969&#10;Jd562w0Sv/rqS4mLfv9NYrD1RMqxCqWYaHjqZGZiWtYll1wqkfvvt9/wPJ6ngaoargGP291rhyon&#10;1hROnMDXhGocXj/uMwPff+TI0RJbt4aPFNVNS5culci17NgRCh/uK1XuKIqiKIqiKIqiKIqinMU4&#10;howcKmU2Ol9fNh1Vq6uvhoLHzxf9ghW2p/Ljzz+TaGDF9PMvPpXo5YMqXEAgKk65eag8soLX6Inv&#10;hwVDJcTqIpU7jU19a/i+wc8b7+/jjWrbhPHnSeyehp682XPmSvT0wntMnTpV4rmjh0v0bNLqoI5V&#10;Z3tKvVzKWmeqiLNqy5+7f60oiqIoiqIoivKvcCZVzb+SYzBXo3qA3RXuXjuE78XXdP7cym7+FDzG&#10;/XjY3cCuBnrbxMXFSMzKgmKGviejR0N1wM4QA4/TyyZhjba7wv24+d6c8OTrC1WE/XYTXKpDtovD&#10;8OOPP0q84w5MTy4vQzfJjh07JM6bB8VLv379JI4cDb8SeqnQ54QeMZyORK8eTms2eDpOP25CryCq&#10;MujlyrVj3kuOHMP0rG3btkiMjsF1Ncy0PjGHDmMSUk0NcmS+dUwM1p9rS5WQXVqP9m3bSrz//vsl&#10;+luF1gcffCDRwAlcVDlRqUNFyIkTULZw/9F3iMoRqqB4DMz7fX3hy2TgY/gzeulwf/kH4LEtm2N6&#10;2QUXXCCR1+PXBVDRDB48WOKfKXdmzJghccgQPOb1N16VOGjQAIm8hrm5uRKp4PnkY9Q2Jk6cKHHn&#10;LqjP6LtEVY6Bvjb8HteEz83Oxn2weTM8gXx8cL7Dh6MuwbXlBCzukcJC50QuXmP6QHGttmzB/uDE&#10;MKrNunTpIpFKoz/flYqiKIqiKIqiKIqiKMpZgSO1Y1upg7IX8c3XXpd44QVQwDRa5UtpMarEM7/5&#10;WqKBldVff50vMb8I1aq6evjkVFSiokc4P58Vv+oaevPgcVTu0LHd4GhAZTsmGs7ijz7yuMTmCahW&#10;vfr6mxKPHEUl7LbbbpM43vYUNjZYV3dPW/WV///xujYa2AdIR+szcabKuKIoiqIoiqIoyr/CmVQ1&#10;zK2oCDBQ7cDpPfwkn5/cu+cxZ1IBOVVDp3/f8I85DiK/z9zM2xt52dq1mFaclkZvHahSqODh9KCI&#10;CPiuGjhByF21RHh89BbhscTGxkt0rpWEJgWTq+qhsBA5ZZcuOK49e6B44UTk5s2g3sjPh79Ns+YJ&#10;EqlS2blzp0R6pfB1eP5/tnbucM3mz/9VIicipaXhPThtil41iUlJEssr8P3vf3Dm2rNmzZQYEws1&#10;D6cqcQLUlKkXSty1E1Ol163DdaGip87uI57fQKt84XkaqKopKMSa0DepyQfHrgX33ZEjRyRSUcXr&#10;QqUV/Zvi43HdDLz2VL4cPQqPGa4Vu3l69cRUs7vvuldiZCQmbiU1g9/Sth3bJHJS1O7dzvPg1DFO&#10;cONx9ukDLx6qsaqroZyiamblSkxIc3oJoSZChRWP0cDX4B7mvXbeeegsio2Fjw/3G+/d119BfeVX&#10;q6554IEHJAYFo0OJa2vgcQyxE82oOjv/fPhD7d27V+Ls2bMlcn/xfuEdrCiKoiiKoiiKoiiKopyF&#10;OIaPGSElJ7pVv/vW2xJDQ1ClY9/g8Uz0A5bYqqKBlVJWFQ8eQtXQxx9VrJxcOEP7+6OPjhOrWHEN&#10;CEQ1ixXMEluBbazD8w3RUaioprZpL/GpJ5+RmJSAKuf8haiAvfY6jvudd96RmNwCzuMO20fIef9e&#10;thrmWnd1r3D/Y/UanKkSriiKoiiKoiiK8p+BahXmHMwxqHxxhY+lyiEqCqoGPpcKHvp+JCai64E/&#10;Z37D93DNZ6qrkYtRNeBU15yeC9EXlfkW1R30sKHKo1kz5GHMnQzl5Zg6xOfwuKhSokdLps05qT6p&#10;qsLPqcRoa31kOHXL1dvFne3boezYunWrRB9v5J58j3PHjpHI99qzZ49EvgfXkBOwXNesvh7rze4Q&#10;9/xw2zYoLjjtKCAA78015vnnFCCf5tqVlTmnmD3x5GMSDx8+KDElFa916aWXSORrPfvssxKpBuLa&#10;lNtJT+zQSbP+LFS3GOinNNB609B/iN40nHrF86PSh/l7QgJydapaWFPo1g3+uAYqUxYvXiSRyik+&#10;h3tz2lR4/7Zpg+lgUZF4rY4d4cXz+eeYgMVjpDLGcOON10tk7cJ1Iphh1Cj4K1EJQ48hV69fw8GD&#10;UHtxX9EryVBWjnXk+iUnY3oZPXe476ks4v4ZOACKKXrtXHTRRRLpn0MFmYHnRLXVwoULJfJ+z8jA&#10;FDZeD64t99Ppd6yiKIqiKIqiKIqiKIpyVuHo1b+3lFQ5b/3G61D18vZCtYptZkdttfSNd96VaKAj&#10;N+fenziJx4SEo38sL//0me7BwfDayc9HRTkiEpVA9mOyEn3yBF7XUFqCyvW0C1HJu/lmeOqkJqOi&#10;N2cu/H4+/QzqoVdeeUViUiJ63nxtbyjrWKwfN7r0z7HSRdyVO6rYURRFURRFURTl/wb/mS4Bp1cO&#10;chp6m1ClQcUHlQbuvjDufjGcpFTt4utz8iS8S6nCCAhALsfjLCtDPpZxDI/78ksoKKjqSOsMlQGP&#10;sXv37hJdPXfYycHz4TlyDfhehN//6CNMRKLSYvLkyRITE+HpQqWIgS/BZaUqg9Oh+vWFOoVr1rIV&#10;OkHo38NjonKK6xARgfPksRvoOVNdDQUPr92JE8h/N2/GRKeWLeEXQzUK/Wc+/vhjiZHRUGTQo4bH&#10;Yvjpp58kcmJVu3apEoOCcFy7rOdMxgmoOaKjoyWWlMDbps5OXuKkqGKrCiotcb4Hr3n3HlDarF+/&#10;XiK9j7iv+vbtK9Hd06bUqoPotRMainw/Ph65uIFeO1T90GuGz6X6xNsL0c/69F5+OaZ3Ozywr2bN&#10;gh/RqVOoFbj6+rRujXVu3RrrTOURz4MTq77+Gq+xfz+8a6gw4nnt2AHPISpnXK8Hj7euHvcO15XH&#10;z7XkfdC+PTqPKspxHfj1q69ikhcVVQ5PViic9xSnYH311VcSqXhr166dRJ4XvYvpuXX6bxRFURRF&#10;URRFURRFURTlrMLRvU83KRU98sgj8o0LJmGufIMtILGCWVeDSuW3P6KCaHjjjTcksg+xphaVLV8/&#10;PCc7D5VL9gOGhqASVVZ+em9heQWqYKzK1dSg/84QEoiKb4f2qF5dedmVEqka+n3JMomhYah6Pvjg&#10;gxKjwtAfR8+dxkYc0x8nJKHBpfLq7njNc1bFjqIoiqIoiqIo/zc4U3cAv0/1AFUQBuZRTmXL6c+l&#10;moT+JYGBUBGcacJTQT7eY/NmTPQxdOvWVWJMrFNpY+Br5uRAJcQJQwX5UGIMHIjpRkFBmN7k5Y33&#10;4kQiVz8cHpd7XuWeb/E9ed70zaH3CBUj996LiUpUxhi4rlTufPP1DxL52v3795fINQuPgMqE600/&#10;k8hITKeKjESuyu4SV6UVPXeoavL3x2ssXrxY4rZtmOxE9dKll6ILhcqMOXMw7ahjGvxkUlJSJD7/&#10;3IsSDVRn0NNo6dKlEjdt3iCRx+AfBJ8WH1/ktK1aQVFSVYHcPCcHXTP1toclxHbTGOih6+sH5QcV&#10;IFSEcG2oPOLP6fG0bx88angsVA/17o0pVYYlS3+XSCVUmzbwDuJkLipg2L1z5ZVQ7MREQ5kz9xdM&#10;HnM4sP5Hj+I6uSqpBgyAKovKKPos5efj/HgduO95HoGBOCaqb3gPcvIVvzZQxRMYhMfSd4jXlCog&#10;egKVlWJvcLIdj5c/5/P4teGcc0dLpELno48+ksg9QAXP8eNQ0TFSNeTcoYqiKIqiKIqiKIqiKMpZ&#10;h6NzjzQp4bGPbvpF0yWy+uXrg8rUMVshO5KJaKAz95gxcBrffwCV1VWrUVWs90AFj8qYwABUdYND&#10;UF1khYyVP1YIT51CddgwcRzmxt9378MSWyehanjoMCpch4+g/3LdevQ1sqp46cVTJHraCqW7cuf0&#10;mjFgNY3H615dJ6roURRFURRFURTl/wTmGlSrLF++XCJVBYZBgwZJdCp4JDSpSahQ6NOnj0Rv6zfK&#10;NIWPZ9fD7B+hgAkOQR5m6N4dHRItWkJhUFQEbxTmapwmtXYt/FiqKuE5wqlSnORTUgpFz6FDhyRy&#10;QpSha1eog/7VvMp+26O8HOqHdevWSdy4EcoLKmFatMAxu3L4EPLDTZs2SUxLS5PIaUZ8r8IiTG2i&#10;soKKI6o5nGv4jzlhZSUUHQE2vy0owLl/8cUXEjmZixOVevXuIZHTlzilKjkZqhVep82bcT0NQYFQ&#10;acycCW9ZTvMaOgzTl/gaazetklhRgWOKT4B6xseqtgoLcT3jEqHu2L/PqRThWsTE4jn0cmI+zD3A&#10;c6cfka8Pzo9rVlePyM6cqGinCszpaYSLSgVPVhaO36miwfl26Yy16t8P9YiCAnjTfPzRZxK5hpyk&#10;ZnjuueckRkXhfXkdVq5cKZHXkIqc+nrcc1zD+gbUI8JC8XyqcJYtQ5eQga/BNfPEEnm0atVKIu9R&#10;Kq6SmkNVRnUT14HqG97D9OIx8B7kGlEJxvek74/7NK+ePXtKVOWOoiiKoiiKoiiKoijKWYyjZ/+u&#10;UkIbNHCofOO6q2+QWFgAFU1qKvq9WIF9+/33JBpqbKXuzddel/j9bLhPz/oe1cXiMlRDvW1Zq9Eq&#10;Y2LjUTX080PFqboGVcbCPDw+IwMVNMPNN9wu8S8PYs6/pwMVMU67okP5W2+/LbHGOr8/+OADEllx&#10;5Zispq8VRVEURVEURflfiVMxYpOEf+DPPwPnp/cGfprurj5hJHwK34s/d30tA1URnKJjoOcJH3v0&#10;CCYnJVoVhocD34+1yguKS9i1QBULOyXWr4MXTFUV3stw/uRJEuPioFrItiqfzEw8t3dvqAJ4nkWF&#10;eC6VCPEJUEMwX6S6ZtSoERIN9ARxXxt33NURVEHQa2ft2rUSb74JOSJ/bqAKIysLvq88Xq7nxRdf&#10;LJGKCYcnclNOeKLy4j8Dc1G+B712qGqifw+VMPSqpVqF58kOksOHD0s0bNgAbx0qoxwOKxWxnHsu&#10;umc++xzTy157/SWJkVHwcvH1xXsVlyGv53SpjAz4tBioEGlsxPuzk4bqEipESux0bD8/KHa4tvSd&#10;6dIZE9J27EQ3TWQUnm+IjeMUL6xRfh58cP44I/l/TQ1qCsFB2H/0H2rbFoqWPbvh9dS9O/bhwQNY&#10;I04kM5x77rkSeY6//w6fn8TERIlUcfG4o2NwXQoLUX/gXuYeoBKuuMjpubN7926JVDFR1RQSCvUW&#10;75eePdARRdUdfXN4rbmGVOxxkpeBSqigYDyGE9P4HO4TXh/na+I6/vlvLUVRFEVRFEVRFEVRFOWs&#10;wNG5ZzspX/XojurUhRdOk1hvp2ONGY0qGN3Rf5o7R6Ih+zgqpRMnTpT48KP3S+zUBWqfzJOoXh07&#10;dlRichL60eISUFE7egwV2NpaVKhYwSwtRuXMMH7c+RIfvv+vEsNDUblkVXrvXsyoZ8WS1e3bbrtN&#10;IiuxnJrl3uepKIqiKIqiKMr/bKgIcc8FOOWHyoozffZ9pucD/IzP5WOpEnC+NnD3+eTj3KOBj2Xc&#10;vQt+KeyA6NAReRcVIe7TphYtgmcHfVT9/aEyoJLG0KxZnESeWqlVMWRlQSXEyT1k0W/wV83MzJR4&#10;4ZTJEqki4BoFByMvM5zpnPmcM7FqFfxk6BnE2KZNqkT+3MBJTYzMLem1Q98fXp+gIKgdqCihOsKp&#10;ssEaFhXBT8fVC4mKIU7L6tQJU6+oCqKKiEocrmFyMvJh9/OmYoPeQgZOSOL7uquEeJybt2yRuGr1&#10;Colbt0I5RR8cqrQKS6CYSUpyThjjelJVxvdipAfPhAkTJPL78xfMk9ixY0eJ3bvBJ2fW18jJvX2c&#10;e7jRA9c+Lg77rLgIvjFUCXHPdugAb6S4WOzNjRuhzBk2FMqWyEhc17lz50vk/jNcfTUmbJ3KwvnQ&#10;K6dDhw4S8/Oh0KHSqKoaa+Lvj/uIKhweCyP3mYE+SlQMUT1Dvx4q7+65+z6JVLJ98sknErkP+dpc&#10;S+4VQ2oq3s8/AMdVUID1p/LO/T7ixC1OEPuz306KoiiKoiiKoiiKoijKWYIWdxRFURRFURRFURRF&#10;Uc5iHD0HYhR6YnySfIPGyqWlMA+67Wa0N8VEYwTe8lWrJRrSD6ZL7NUTBkpPPg3T4/1H0CoVYI2A&#10;yoohHYuLgdkWR8LRPOjrb2ZJPHjwoMRql7FmF5yHNrH77oZBckIC5EzukqR8O36OsjnKnvz8IHei&#10;8O0/llQqiqIoiqIoivI/FeYCbIthZJsQcwx3c93/qI2IFhPML7y8kH+4494yxVYLvja/DgpC65Qr&#10;HBqzfBlyMbabNE+C3QV/TgNcvhbbhgIDMDL52DHYZrRti3xM+MdTOg0eN/OuTz7GmGmaBY85Z5RE&#10;tqVEReH7rkvFdSV8LcIRz7TYYLsQz+v777+XmJ4Ou4+hQ5Gz5ubmSjQ0GdzadplRo3BcNKVl61S/&#10;frAjcefECbShHTiA1jea6v4ZbL+iVoLGxMxF589H6xD323XXXSuxsfH0XNR93/F8DXwtjhf3sePH&#10;aUtC2xS2cgWFYO327NkhMS8fa5ObC4PpejthyHVvN7WoBWPtyMgRWLv16zH+vnt35Pt8LteIRtds&#10;JwoKwf4rsybOhqJijGLnOQ4ZPEwija9pwN2qVRuJJ0+g5Y0tUb169ZL4y5y5ErkfWVMwcC8OHz5a&#10;4qeffiqxoADvzf3Ffcf1Ly/H9znOnMfYpQtGofM8Dfv24t+8P3mtgu2683fDffeibkFj6HvuuUci&#10;7z2OL2crHq+BgYbQdfV47cJCtNJxT/Me4/3NPXLxRdMlaoVDURRFURRFURRFURTlLMbRZ2gXKeFV&#10;VqD62Lo1KmQjhqJaFxqKSuFFF10kscTF7Dg6AqZGGbYK9dEn70vcvme7xKxTMDkqK0FFLCEWJkqs&#10;PN14440Sva0h2M033yzRs9FZc7rrznslXnfN9RJZsSRN1fd/osTh6HRV7CiKoiiKoijK/06YO7jn&#10;BAW2C4Cf8JPYWHQeBAQgB3H9lJ24pxf89J+jq91VQoTqDxr5uquIXOFrVlbgE/uQUChFCD/J5yf9&#10;NPzt2BEmtTRcLi7G+ZWU4HwNfD/maDwe53FR7SDBY9NGjPvOzoHyomdPjKiOj8da1dVhjahMMFBx&#10;sGMHVCVcT0LVDU2PqbBYvRpKpddee0Pi5Mkwb2YHCM/bsMUaC1PVExaGwTo7duyUuGTJEokDBw6U&#10;yBHvhObBPMYuXbpIpNKCqigD14xKlspKnCvfY9YsdKaMHTtW4iWXXCKRa0hFyb59+yRSiVVe7hy9&#10;HRGB0eBOpQgUKxzJzfe48MILJS5ZgvHfRdY4eYE1PW6TAlUK19TVwLe8CgbD3Xtgn1CJ079/f4mB&#10;AXhvKqnWrFkjMSYGeT33WaMHjq3/gN4SKyqc91HWKSiiIm3toGVLHM/atXgtdtxUVkKtkp6O7qCb&#10;b7pVIseUz7HKndatW0vMzc2WaOBx9+wBE2oOVaIpM/cJVT+XX365RK4Rz4/nzS4mjrY3UEFEc2bu&#10;b6rNqES69x4MmaKyhyouHiPvUY5pp2rIwPskIwMGyU2/Szyx33j83CfnnjNOIk2e3X4VKYqiKIqi&#10;KIqiKIqiKGcTjgFjekgZKPskKl/JVrkTG4t+L28HKpTnn4+R5CdOoqpluOziGRI//+wziXv375J4&#10;6Ai8c4pKUZWicifQD1Wtzp0wMm3w0CESqQ76+9//LrGiHBVEw6cf47X79EEVzrYK/nHkNloa7A8c&#10;Z2oadauA/1m/rKIoiqIoiqIo/3PhJ+P8jJujkzlWmZ+qUz0wbBj8QVonY3w0P6U3uI+P5td8bap8&#10;+Ak/lR/uqg+qCvg6rrgrhRwOvHZuLlQmVHVwrPeCBQsk8jipYqmwXRq7d0PFQpWBgd4lVN5ERERJ&#10;dD/OrVvRnbF161aJVFwMGjRIIvMrqgs4dtpAhQpVGMePQ5nQowdGaPfuDcWHu7Lq8ceflJidjVz1&#10;scfg8crzdvWP4YjwmBh4xTLdS0+HYuKtt96SSEXO8OFYG/qcUEnF96aSaelSjH7n6G7DuHFQTBw4&#10;gHHXVIp88QX8iHjuPL9JkyZJ9PLCQbmujYGePa7KMV6j5s2bS+Q5U3319ttvS+TazZ49W2K7dsjn&#10;09NxbGld4DVUUQm1x7p1UMwYjh8/LjG/GPdBUhJ8eB9//HGJzz33nMTcHOw3Ktm4RlwTPztSPDcP&#10;x+zjg58bqDIJCoICiudBvxiO9W/fHsdJn5/mzVpI5P3D+8NVEUao/IoIhzqIe/HIEXQYNSnf7Lrz&#10;PHhsvAejorB3qORxvd9TU+EJtG/f6d47fC2qbeLjoMjhGu3ciXuOe5XXk69NLygD13/7dtxr9Fei&#10;+ol7lO+Z3Bq+Prw/nKuuKIqiKIqiKIqiKIqinHU4rr1zupRkDx1CdbqqElWrj97/SOJXM7+VuHTp&#10;Molhoej9M9x4/U0SO7RFj+Bnn38i8cdf4Gbu5Y2KWXgInpOajMrSkfTDEll5/uujqAz+9hv6BDdu&#10;QM+Y4YH70bM2YsQIiayIu/fJskLs6YWKGCu1NjRVnlWxoyiKoiiKoij/O6GYv6Yan+T/8gt8PKgG&#10;4KfxAQFQAlBdkJYGT5KUVOeEHk7lJVQH0NuEagCqBaguoIKHnhyu6hODe57jSm0t3oO+MPykn8dP&#10;9UBPO82Yx0TFDCdCcbqQwdXzw+CunikqgiKG05lWrFghkR4knTt3lnjoEJQiu3ahm4MKBQMVEnzf&#10;AQPQlUE1Bt+L771u3QaJn3yC/JJrOnHiRIlDhqADJCQE18tARQtVVzwvHu+yZchnqVRqaDjdf4Ue&#10;N4RrR38c1+vCx+bmwn+Fx03lFHNPKnGuvx7+sYGBp0+l4uMIJ18Zjh7FZDB63/L96WlEz53sU5iK&#10;lXkcKhWqpKgSuvxydNuEhkOJ9OlnWFNDmzbwr5kzHxPFWraEQm3MmDESP7MdOlQmcYLYnj17JIaF&#10;hUls2xZ5/hdf4vHdu0MdZRg8GNdq/37b3WPvKV67mhrsXW9v7IXsbJwPVSrlZbh/6DnEPTR+/HiJ&#10;BqrJuEa8ZkWFUBZlZUHZQo8g3s9RUVCp0Yeo3HYQ8Xw7dGgn0UA1De9bdjpxUlhO9umeTfRwolJs&#10;5MiREvk7hvcq1XWGp59+WiLXmXt19s8/SqSajHszLjZBYtu2bSU6d6iiKIqiKIqiKIqiKIpy1uGY&#10;NGO0lAuLC1GRbW3ny9966x0SaytRFVq8GM7f83/9TaLh7tvukjh0EKpNL736ksSD6agW7rA9naHW&#10;Zbtf774SJ9gq27y5qGz27jNAIiuf8+bBUdpQX48K3dezZkpMSIAzt3tFmTTY4qe7coeogkdRFEVR&#10;FEVR/ndBlX91NdQ0O7ZDXfLbb4sk+vpCUUFlSGEh8pKoKKgECgrgxVNXh+cb+Al8pzR0MVCVwTyF&#10;KgCnQgd5C/MR+vzwk38qelzzGx43lSvMYaim4XP4OPp48L2okiD+/vi5v/VI+TN4fDwPThzilCaq&#10;HegjQxXBokVYS3qmBAbAY8XANaDS6IorL5XI86G6iVOKnnwSXjtUkqSkQBlCNdSAAcgfXVVPnGpF&#10;tQyVE5y4ReUFPXk4benRRx+VSO8dnj+vA1+Pnj4G+g3ZJWq6llRjdOvWTSL9eqg04h5x+jSdnpNS&#10;rWOgCuiaa66RyGtdX4/jo8/Kwf3W98eqaP7+7N8kOhUm8KHJsX44kVFOhdK2bZgwVttwunItIRFr&#10;QbXWxRdPk3j4MDpw9u7DXmjyiWrEdaiswlp1746pZ4bzzjtP4upV2Bc8x7h4XIdNm6DS4mvxfjh8&#10;GF5J1VW45gG2phAehuOn+sZw4AB8cCoq8f5UkfG+dlhNC9euRQv4+eTmQiXE/deyJZRM3NMVFc5J&#10;4VQDcc9xL1JNN+VCrBH3zS+//CKR7zVhwgSJnJ7VvTvUdfy54eBBqJt4PlRI+fljbXgfNE3TqsP5&#10;cCqb8zeHoiiKoiiKoiiKoiiKctbhGDy+l5R7WIlMTW4vsWdP9HndesudEhdZxc6NN2PevOGBex+Q&#10;eMett0tctx49gsez0O+3fBX6G4sLUDH2rEdl8ryJqPI2NuLr8gpUFenB8+zfn5doCAlFhe7N11+X&#10;2KMnqqCsRrOqxmq2u3LnjzeRoEodRVEURVEURfnfSX4+PqHPykJMPwz1gKcnPhGnSqVnz54SmWvE&#10;xEC5c/QolBn8ZN0QEgKlyICByJsIVTV+fn4SAwIQ3fMW+tDQL4eePK64TusxuHu0UIngzI3wNf1W&#10;nOD88vKQl3E6kyEwkP/+87yJCpjPP/9S4gUXXCCxVSun4sAwbx6UJsuXrZToOvmpfXvkmG3aoEtk&#10;wsRzJebnQyFFRRWVRl9+ifei+mTw4MESqa6hMoMeJIaJE6GMqKyEVwvVNK/bPJLKiyuuuEJiTAwU&#10;SPQMcipjqNrAZDUqNXi9DNHRUMPwcsydO08ir+Ho0fBXycjANCqqisLCTvdM+Y8mQC1Zgs4ZqpTC&#10;wjBhmuTkYC/vtCq0rl2hlnnMTrpq3wE+LL6+OP69e6G2qarlxDjz/tiLRzPhU0RPmgCrMKIKpdJO&#10;2mrZCsqrEyewtrx+bZKhXisswjFxvxn+8hcoo/bvw72zbBlqBHv3ocuntBS+OFdeiety9ChqCenp&#10;uEcb6nEMflaFQ/UZvZIMVBjt3gsl0uFDUP1Q7VNo6xHt2uE4edy87znVzMsL14MTrkpKnMo3qt14&#10;D1ZVsYaBNaQ3MVU0VChxfw0cOFDiU089JZF7nUo4AxVf8+ZhP9XWYV9wb3I6Gb+meqikGAojrJSi&#10;KIqiKIqiKIqiKIpyVuLoNayjlJ6CglBFvM+qcWKt83JhASquH36I6VkbbE+c4aZrMC3rhutulBgY&#10;jMrYDTffIDE7B319501A72pJEV6rWRwqfnRQj41D5XPd2k0Sf/oJM/oNdJu+8EJUiB/5C44vwq1y&#10;+Z/FterN6rR7NZ2Pca9en8nvR1EURVEURVGUP8dddUL+1b+1+X0+3v15rtCDhhN3tm+DamHv3r0S&#10;OV2Gf/fTv4ReKr17Q8HTdAj2rTZtgjLAEBcHL9DmzfGcP85Q/s/jZKQ6wz3X4Nc8T64Ppx0ZqEyh&#10;TwyVIZmZmHqVmJgokc+lgofnT/UMp2WFhiKHyspCnmbgz6gwoKKAk5COHYOSggqWBhy2x+bN8OKh&#10;90lGJpQKCQnII6mMMfCcOemIHRz0POFx0mOE58u1oLqBU5xmzoQfq6vnzrhx4yTyfKi+oErj119/&#10;ldiuHSYg8RpfeOGFErmG3DOMnIzlqtyhYiI4GFOVVq6EWonqmchIrDMVOVRacM/yvXjeW7ZgX3FP&#10;GXjcVHzwufw+j4+KJF6Hl156RSLfk2tHdcutt94s0cDn7tuPtVqwAIqRNWtXSWxuPZJ4/SIisSfy&#10;inC/ZGRAIcO8PjQUP6cnjGHMGKi06OdD36Ft2zDhivdBTTXWhOeXk5MjkdeYa8m9TT8mA/dohw5Q&#10;5lC1Rd8r3tfVVm0THR0rkXTujOtGDyKuFVV3rvB4nP5ViEGBuFd5X1DB88ADqF9QiTV3Lib0kRde&#10;eMH+y7nOnPhGjyP3qXFU8Dg8sWb8HaPVCUVRFEVRFEVRFEVRlLMYR/fBHaTcQ4fo66+DGuem62+R&#10;+PuSZRI//hjVomrb92i44WrM64+PtZWwWvxs3cY1En+Z+7PE2kpUNn29Ufm663ZM2Ro/AdUsby9U&#10;v2bO/Ebi118jGliF6t0bfXAPPnS/RM9/mIP1n+PPPjlgNfRMnwq4V9sVRVEURVEURTkzVDgY+Ik3&#10;/7Ym/Luc33f/O52vwU/sz+RDw7/hDfx7nSqA9MNQEvz4448SL774YolUNxw/Dm8UKnqoqKBvRlg4&#10;PpWnZ4yBqpqQECgSeJxU4vAYqAqiKoPH6a5M+rP8hI/l8fAUqVTg8QYFwTeHHjVUD1CNQ39V+oTw&#10;+QYqCYbYiU7h4VCdcJ2pFurcuZPELz6fJZGqD/48tS3WhlOAqNQw0APIPY8qLIQCgV5GXNPQUChi&#10;fv4Z+SSv05QpUyTyulLpY6DSg8ocXitOW37++Rcl8lrTN4cePJzkxcvCteZ23bMHqi/Dpk3oOHFO&#10;zcKDhw0bJpHny2vsvufp50O4R1zVKO77g/Dc6enEx+3aBe+d1157QyKvDx9HJdZTTz0h0UA1EpVc&#10;b78Df6Lt27dJ5LUcOmy4xO078P19+9FdU1WF5zd6IU/u1An7jf46BiqpqCBqngS1WaKdyNWqFc75&#10;u+9xrXncMVG4PrGxUNlQxcW1ZP3CwD04ciS8jjipys8P90W3rjgP7vtzz4XKi3tm6dLlEgcO7C+R&#10;k+HoNWTg+3EP08+nRYtWEnv3wmTwl19+WSJVXNwjvDf5e4L+RtOnT5dooL8S9+IjjzwicdUqKKl4&#10;DFTAVdfg66bfKfJ/RVEURVEURVEURVEU5azE0b5XKykRe3uhGhocjGrpyy+/KrGmGlWggoJCib/9&#10;hqlZhskT0Z9YWY5+P1ZWO3SCG/riZYslph9Ez9gdN2Oq1rSpUyWyD5OVpi1bUAl89u/OvjNWCydO&#10;QnWtS5eOEv9v1qX4KYBrz+Z/xD97/J9V3Yl71VZRFEVRFEVR/jfCv5kZz6RkYa5ABQAVCE2fVv+J&#10;woGfklOZsHbNRolvvvmmxLvvvlsilRacCLV27VqJ9Hyhz8egwfhE3c8PXQWG2lqoFaiK4fFRkbB1&#10;KzxFqKigqoCfyrMrgJ0Kf3Y+PA8qVyorcTzu6o3oaORV69atl5icnCyRKpwFCzDJqrQE6+GqfqJS&#10;gmoUKhOoIqBagN4z9DVZtw6TklNTUyU2+cpYH5A+fXpLNDAFysvDe0VH03tHQtPPCT2Ftm1Dfnjy&#10;5EmJVPQMHw4lyTPPPCPRQPUGFUhUN6SkpEjk+XFfUa3C8xkwAKoNHsvRo1B7tWyJqWALFsCzx0Cv&#10;oFatrGqjN86VfjLuuF9bqlCoSuGxusLrwvyR638mqP7ZtQtqpiNH4Ifz4YcfSnzooYckjhyJtTPw&#10;2pYUQkm0YuVSiStXQynCdefatmgBb53tO+FN4x+AvRIaBoVMSQnuAVdPp+7d0YGzaxd8fbjfO3ZE&#10;zaC+AUqWg0egkuOe5+O4HyPDscf59YkT2CMGrmOLFrhWy5ah+4h+RcV2gh2fQ68k7icqyIYOxVQ2&#10;Xp+DB+G9Y+D9Sq+jCRMwATw1FUqx77+DKpB+Q5zARX8c7pE1a9DlxN9NrlO/eM4TJmDyG/c3/aI4&#10;dY37JSfXTjez0+/+71VIFEVRFEVRFEVRFEVRlP92HB17p0jpkpXWsjJUkOhq3atnH4menlCp1Nej&#10;6mi4cCJ6HoMDUEFavAyVvpdffUliVhYqY9WVqL7de9e9EqdYR/LwcFTKqIRZsQIVwk8/+UKigZWs&#10;kaOGSnQ4+P7/Z3UpVt4MrKC6q2r4GH7/zz4V+DP+TLmjih1FURRFURTlfzNUL/DvYve/j93/hubP&#10;qarhp9ZUzzMyl3D9+97d52PmTPjE0G+F3i0hwVAB8bXJ+vVQwFDBQ5WBK54QEDSpaZznh/Ng7kBF&#10;BdU2HTuiE4FqCJ43z8M153D3qOF78FN/TuqhNxCn65x7LqZKcUlXrFgpkcodevEYqBD57rvvJNLf&#10;h5O4OAmJagh61NCXhGoDqiaorOrbD9OoDMXFeE0qoYjTCwhqCPqQUGHBHJXXx933hCoPAx/Tvz8U&#10;OOw4oecJz4Nqp98W/i6RX/M6UWHB6VPcSwcOHJBooH9Sq9Y45+BgXAeu99GjUM1QpeXe8cF9yOvJ&#10;teMeMFAdRKhO4blz3/A+KSxEp01+PiL3xKJFiyRyfUaNGiHRwL24ZiUmYkfYKV9c/9dfhwdPUTGu&#10;U79+8JXp3QfdNQcPQSUUGgHlCCddV9n83/DSS6gNPPEEvH4Op8OPJzERU9UOH8bX/tZvyT0H533i&#10;6419xuvo+vujSSnkie+lH8b6U+FFBZhd7qZ7LCwMaih67zga8QCqpPz9sf8MfF/uYap9SktxT3H/&#10;hIdBVdOrVy+JVI5RRffYY49J5M+5/wz8fXPTTfBB5lQ43pvcR3xcm5TWEnk+/1q1QlEURVEURVEU&#10;RVEURfm3xNG5T6qU/DjDvXVruIqzL+2JJ56SyD7N8DC4Vhuuv/ZGib6eqKaxChUeg0rXkSOoHC9c&#10;gKrp3578m8SLpqFS7l5tZH/g0SPOufis3l51NSrEXl62HPr/Q12KlWD2rBFWVHm87hV0RVEURVEU&#10;RVH+a/BvbP7N7f63NtUo9MfgJ+T0laF/DJ9v4L+pQFi2bIVE+mBQsfDee+9JvOCCCyTyU3f65NCP&#10;xd8fudK+fU4PDqpnunaDCoZ+PPX1zBmQ41BdQlUGj5cKBU6K4qQk10/y+Yk814hQPcDuCnqEbNgA&#10;BUZ8PHx/qBwhc3+ZL9HVc4ePyczMlHjuuejg+OyzzyRSFcHX5BryGOgt1KVLF4n0OQkKduZUzK+W&#10;LkWnB9U+VDPx56NGjZJIb6SVK6E4evvttyVSTUQVkes15/7o2ROKoc8//1wi80lOzzrvvPMk5mRD&#10;EUaFD71SLrvsMoncAzx/eiYZOKUrJRV7kGvCa3zsGJQj7dtD8eV6nAYqSbgP3dVoBvc9TOVOk7eR&#10;i3LFsHcv9iY9dnjfUNHDvTR58mSJBk6HevP1dyRedNFFEk+cwF748MOPJXIP+1kVTc9emARlxTQe&#10;Obk4xugoHCN9jwz0JaLXzLLlSyRGREDhdeoU1tfH7hfuq9pqvGdRUZHEvFzslWuvvVbiiBFOBRK9&#10;f6mu4jnOmzdP4sGDWAtOY+P95O2NteT+O3UKHkONjbg3udYGXls+trwctYPqangGcU/XVONxVA2O&#10;GwfvYJ4XlWBUB1GVY6A6iJPmeO2pXnKfskblGPeuKncURVEURVEURVEURVHOYhw9BraXshWdvVmR&#10;Yv/miBGoni5cuFDixZdAQWO46Wr0gq1dA1f5PftQKUu2vV/z5mO+/IZ1cKf/8D1UEUPtRC5Oy2KV&#10;a8kSVNTjYtF/Z2BVOSISz6FPj8Pxf6aecS1+898u7a1CTQ3Wwtf39B5J92q8oiiKoiiKoij/iKvi&#10;hEoDdxWKuwKBUBnDfICP4/QZersQ99c1cMrMpk2Y7jNo0CCJVJd8//33EqnccVeUUKFRU41P8l3f&#10;Iy4OKgUeR3gE8hQqEgg/qaeXDRUYVFLwfKgq+LMuAVc/IQNVAHV1UHfs3w/VBn09qFbZvg0Tiqiu&#10;yciED8tf//pXiQaqYejjUVsLJQI7N+gZ0r8//Fb27IFKyH2aE1UFQ4fCK9XVM4aeOpxGxp+NHj1a&#10;IteVSp1jx45JpFqGk7vobTNnzlyJK1YgfzRQddK7N5Q7P/+MXJT+SZ06dZJ4/vnnS/TyxLWmcmLn&#10;TqzVzTffLJFrzqlgrr5MvIZcz/Hjx0vkNc3MxPHTm4eqIq7toUOHJFKtxT1O9ZSB68rrQ1XPn+1z&#10;A/fCHXfcIZHXk3ua6o5p06ZJNHD61cMP/0Xi1VdfKZHXfuXK1RJbJEF9U1WNa3zw4F6J1153lcR2&#10;HdpK5IQu5tEGqmnatsU+2r4de7G6BsqX8HDcL0czcO7c2336wPuXyiPuiQfvv1+iqypt9uzZEjt3&#10;hRcQp3x99NFHEvma9FHitCyuJX++detmiczzeT0NjR5WfdWInwUEQF1TVoY1odqGfkO8tryvOa3t&#10;Qus/zPuH+87A3xU8Lqr4+DX3D7/mpDHuFVXuKIqiKIqiKIqiKIqinMVocUdRFEVRFEVRFEVRFOUs&#10;xtF/RGfR9BSXQO5EiVmTqZMXTIQOHIB0LKUt5GyG5595UWKJNV/mmMKJEyZJXL4WMrl3Xn9LYmpy&#10;qsR+fWDclJgIUy4aSdFQed1aSJYMHEXXfwAizY1oHvZfhfIpA82yKFXjyDTKoDZuRFtZ376QIlIO&#10;+J+B0ilG4ir1UhRFURRFUZT/Sbj+7Xum9it32CLB1h22pdBg9kztKX/2+myF2L0bbSTR0RgOQ9Ng&#10;Tzs6mU8tsnkNX+v33zEuOyIcz2NeYOBI8IICtHBt34F2Exr2+vigvYptJWzvGTt2rES2y/xH8JyZ&#10;M9DYlsfntIvAe/Hx33yNViO2/9DMduy4cySyNcTAHIitT4S5HdvPSG0tjoEtVjSOjY/HdYqMhCk1&#10;ja8NbE3h9zjIhq02bE2jMS6vE1uk2KLHtaTZM41mDe3atZN46aWXSlyyBMa9fG8aJ9OId/DgwRLZ&#10;FpOeni5xzBiMkWeL2w8//CCRZrcGrhUNbzluna05NObldeGa0KDXPTfk9eXeN/Ba01CYa0RjaLbo&#10;BAXh/F544QWJNPxNao62IL7mySyMX2fbnKF7d7Qxff311xJzctDOx1a22Fjk69u2YsQ5W/QaGnFs&#10;+w9gHH54JNqc/Pzw3q6GyhzFHmnHrB88iBbC2jocV309Wrji4vBePM+EBFi18LXYhtW+HWoHPGbD&#10;6tVoH+N6csQ+14jnwTH5bH/q2hXG0GzBW75quUQaSvNYDPEJaLGrqsRxcy/TlPmcc3BfL1+G1kK2&#10;hnHMPeEeYTunaz2A5t18DFs5uQf4WLY59uuP1jWaVmtlQVEURVEURVEURVEU5SzGkdanhZS3GhpQ&#10;rWKFktWgajuCjAZSObmoHhluuv4WieEhGOPF0YCTL8TosYW/o0pXmAezoNoKvFa7dhgp2K4dlDw0&#10;cR4yZJjE996F8ZGBVbSHHr5PosMDXzs8/s+UO4sXYwyfgeMHWSFjFZeVv/fff18iK5s04XI3WnbH&#10;9dME9+oso+u4O0VRFEVRFEX5n4Tr38NnUu64q1MIcwQqGFzHd/+rUPHxt7/9TWKPHr0kclSy00j1&#10;9HHeISHIC3j4P/4AA98NG6C+MdC4Njc3R+LhdOQUVAck2E/6+ek7cw4qEGh46w7P2+CuUuIa0ryY&#10;6p8jR6CA4fnQSJmqHJrahoZhDWkobaDpL5UpfH8qDtxVQVxTjpHnGHDmi8yp+H0D13HPHiio+Fie&#10;B8d2Hz0Kg2IeE0eG06iX39+7F6/TujUG+RiGDUMuydHTVHNQXcPjpxKEptNUdxHmfDw2qik6d8bI&#10;e0O3bt0kUiHiVOggL66qgjKJyik+l0oSXjeqO/h8np/BfVQ+lR5cO14njuR+9NFHJT777LMS62px&#10;vhyMtH4DlFY33nijREPXrtjvmzbDcPzEceyXWbNmSSwshHIlPAzKI3aycBT6y688L/FYJq5Px44w&#10;LHYdG08VVlkZ1urVV1+WOOm8CRIzMrB3s7JwPbhnqcBKaQOzZppSU3Xz1JNPSnTF265ry5bYF9w3&#10;3Is0VOd14Hh/7r8NmzdIzMjAPuS9a2jVGkqoGjv6nPfUsGFQglHBs3cPaiL8OfcbFVfLl0MdRFyv&#10;Ofca9x73AK+1e+3gvPMnSqQaS5U7iqIoiqIoiqIoiqIoZzGO9j0SpI7KqlBUFKqNrAxyRBcrUVTy&#10;GCIj0H/Zpzcqv6wAs9I084svJU6dirF0rVomS1y7cpXErGxUKnv2QK/YtItmSHzl1dckGjZtRM/a&#10;9ddeL3HYYIzL8/T+88q/uzLG/RMAfn/HdlR7DeyBbN4ClbuTJ1E19A/AOa9dA++gb775SuKVV1wm&#10;sf8gKHxqa1AVravFe+Vmo++2WTPneLaQELxWWTnWhqPneTys1vI68Gvi/omGe/VeURRFURRFUf7d&#10;4N+sBve/W8/09yyVOlSIMB9JTkYuwce7qyBc34tQnbF3Lz5Np39P27ZQA3BkNWnenGoVvMeGDVB1&#10;rFwBFQg9OgxUb1AZwk/kqUho2RK5AI933jyMl6Y/RqdO6GZwP27X9ai0/h4V5eiqCI+AasPhQK7A&#10;ke2zZiJPadkar01P008//VTivgPIfQLD4InSWI/cwtC6BVQOI4ZBbVFUALXGzp3wU6GShWPLN2+G&#10;7xAVIfSRoV8prxdHjxs6dMC5UglRUoprS69Td3XT4sWLJZZX4PsVFVBrxMcj/6TXzqhRoyQa+L5h&#10;Ychn2X0xeCCUE1dcebnE3dbn9dPP4dtz/Di8aJgT3n777RKpFKMXT/v22DMGdrvwnG2q5nHkCBQg&#10;XBP6xrgrLtxVUIxUkhjoNUt4zQlfo7QE98va9dij9KrdvA3X6e333pR4JAMqluHWc8hA5RNHnzsa&#10;7b1UjZwz2A/7LbEZ1CUZGViLGVdMl8jaAc/7p59+khgejrU0PPLIIxJnzfpG4swvsVefegpqOnoc&#10;3f/gbRIjI6D0YU6+bh3UNPfcc4/Ent2hwrn99lslGgKDsB/uvBNj0ukZxP3EsercZxyhf/XVV0vk&#10;PTdz5kyJTYqdRud9wt8z5ZXI55vGlNvn0oPH014mKqzad8TezzqJn+/YAf8iKvdcR7o3+VTZa9+v&#10;Xz+JVOTt3oX7mL/Hnn76aYntUuE3dXrlQ1EURVEURVEURVEURTmrcHTq3VxKxVSMhIejl43VRlZF&#10;myrKtppn6NIFVbNzzxkvkRWv4xlwl2ZvWFUVqoljRsNBurYK73XHnXA/b3CgIvbaG69LfPllTOEy&#10;bN6ISt1NN6KnNaUV+vj69kEFme7nfC8qW9wVO+6KmD179kk05Fgn/u7de0osLEQF3McX57NmLarw&#10;vy1Er+248XDXD7dVxTp8aODh7YVKeGICKuYH96NSaGB1NzAQj2nVGp8K+PlhPTkNgFVdHie/pgs9&#10;rwPPz7WyryiKoiiKoij/TriqUtz/buXP3L/Pv+v5aTWVPPTcIPQ7occL8xcDX5ueJzU1eE36dXTo&#10;gE+6mUu4H0NtLXIHTtXNPoW/1V2VO8uWLZPIT+D593tUNNQMqanwF/X3x3G98MJLEum/MnIkVCs8&#10;T06C4vQjQ04O/HxqqnH8KanIMziViBOtPv8UKpSt2+FR07Mn8hq+9iHrB1TZCIUI8x5DUT7e94Lz&#10;MUGraxrO8aOP4IPKPGbatGkSf/5pjkSqUrZv3y6RagkqHHg+BqqVqFCh4oPqnogI5DpUVLW2/iYv&#10;vfycxP37kbvdeivyx6oqJGCcQGY4sB/Xmkoq7oHnn0duyXzr5Zfh+UJfFq4xJ6jNmAFVytGj8H6h&#10;L06fPvBrMvBaNzZi33CqEidDRUTg/IYORacHlSBcSz6fE5yZurpO/3Lfk8xnmR/m5ODa5+Ygd42L&#10;xz48lgl1zXsfvitx+SpMDevXD+qVzdvgr2OgOokTxIrycZxdO0H901CD92zbFlOyuJdLyjG9idPk&#10;OCHu0CH4zHDqmYEKl9xcHGdlBVRonHjG6VfXXo/umP02h77tNuT/nlaxxLUKDsLep0+Ogdf6XDuJ&#10;bs8eqLOokqHKj1PaeB2436jkIbyv6AFl4O+fikrsYW/7+4ZqK77Wgnm/SIyKxfWgB1dmJmok660a&#10;sEc31DN4jAZe2+AQ7AP+bmEX1aF0nPN1110n0VnbwPmqckdRFEVRFEVRFEVRFOUspkm54+EB9Uyj&#10;nUbFvkj2wGVloQJaU4XqkCEuDvP8kxLRJ/b443CsZsXxyiuvlFiQi8peW9sLNuVCVH2f/PtjEr/7&#10;ATPqJ03GFKr1G9ZINGRn430H9Edle/gguJ93sq9FR3v3yj+/dveqobN6rZ2nb/D1wfGydy04FP1x&#10;Hh54zJczP5C4bTuq0UePoWJWUoRKeEICnOV79kBV7vbb0A94aD/6Gg0vvYRK/ZQpUyTm5KKHkDP0&#10;WR2kizYd+9mDx2oo+2dZpVMURVEURVGUf1f4N7nBXYlwJvj3O59L5QSnOS1diqm3VEtMmjRJoqty&#10;n+917Bg8dQ4cgKqDqqBmzaA6oYrG/diKiqAKomdPcREUDa7qoUOHkBPExsIHhlN/OB0nIhIepvy7&#10;nhOI6KNx8cXIiehdc+IEJuVwIpGBE6v8fKFW8PbBOfJUs7Lg0VFRBjXBK6+9KpFeIxddNFViQRFU&#10;NJv2IJ+hEsDQUId1bpWE9zr/fEwSm/cLuhboa8Pj9vbAc5csgXLpm2/gpULFDL1GXJVU7dohd6NK&#10;JjcP50o1DXNPTjMqK8e1fftt+MWMG4+c9KKLsGZffP6tRPrsGKjwYp7UqyfUJxMnYqLQnXa6WU42&#10;8q6JE3GeVBPRf4VKE/oVcQpXr17O6V/uHjpffAGvllWr4C3LHI5qJ543f07/oqIi5MncpzNmwIPW&#10;wMnMPC+uJ9ed13hAP/jeenrjOr7/PhQ7B9OR94ZFQgmWdQr30cHDUNcYrr8evrb0zv161g8S774V&#10;3jWF+Ti++Fh47gRYbxt67M7/FV49p+xrc+1cvYOWLcf9yulRLZKgyqKCitfrwYcwHZv33A3XQ6XV&#10;ujXy4/xceirhvqI6zcD1razGcVHVQ/UZJ4E/9hjqD3xPKoyWLIG6iefBtXa9zu4eX74BONdmzVAT&#10;4e+Q0mLca3yPyprTlXmhIVANsTMn207IMlDhFZOIDiF68HAP0MuIa8D33r8fnmKq3FEURVEURVEU&#10;RVEURTmLcfQb0UFKfHV1qAbVN6AiFWArUeyPbGhAlbt/HyhoDCHB6CVs1w6V1r89/YzEbdvQ63m1&#10;Ve507AB1za6dqB6GhKESduIUnMk32rn60y5BpfKUVesYfp6DqmxaGrx2WiShd7VvR1R16fBN1Q0r&#10;aawWunvxcNY9q9eGqEj0sm3cgqo6q86hYahMHjoMp/hjmej1zM9FRa9jB/TJnTMGnkPr1+E8Zlx6&#10;lcTGBqe6prAQ1eegAPQ1UkFU34BKHiv2rN7SOZ4z69kXyE8s3D2FFEVRFEVRFOVsxl2JT+iTQf+Y&#10;jAx4oTAPoG+OK+6vxalT9ERJSIASgZ/+u/9tzelHVCgUFULJQy8Vw2abw/zyCzw2Skrw9/4ll1wi&#10;Ma0zFPc//AA1BHOkm266SWLnzshvDh+GqogeL/QSMqSmQPFCX6HYOHyiHxyMnKKiHDlcrf1k/823&#10;35C4efNmif0HQm1D7yDfcORKmzZgkpJhxgxMkaoqxzrzvZhH0TOkZUsoLuqrsDjsPGAes3btWol8&#10;3siRmL5loNKAiojVq1dKpA8JlT3saqipxfVKS2sv0cOB7pKTJ5E/RsdCseBKhfVySW6J/JXHm50N&#10;dRAVX1z/5JZ4bU4cYx7GvUC1B89/1y6nNwq9UOjjOncuVE6bNsFP5eEHH5J48SWYGv3kE09J5EQ1&#10;qlb27oOahXuFyh4DlS5xcdirzA+pWAsLxV48aXPXNm1wP3z7PZRUx0/AL8bLB/eAtzfOq6DYqXZq&#10;nYy1Sj+CxwYFQJk2aRxUTVs345zHWi8bdujwXuzaBfnwzj3Y21yHv/zlYYmGjz/+UOLnn38uMToa&#10;e5jnQ3XTnr3wbqL+hB5ViQm41hPHQ6E3cCB8jHx8UK8w0LemdRuoz6iSozLnqaew/qNHQTH1yaef&#10;SHzzTSjD+LuEdQDuV064NmTlQEXD/eLpiXXlmlDZlp0DJU7GcexlrhV/d3DvsANpzUrcN4Ysq+KJ&#10;t2pA+ixl2uMKCICCj3uC9xN/Z2iFQFEURVEURVEURVEU5SzG0Xd4WylrV9n+NPaf5uaiMsVeMSpn&#10;unV29oB+8gn6EC+4AD4y8+ai544VpuSWyRIHD0Kf4tSpqGL/8CNm23/wyXsSO3ZBr2taZ1T+du1h&#10;1c7D42gG+scC/VGlonKnRwr6AtmHysoxlUa9esHNnA7g7tX72T+jwm7gNK9efXBurLjOX4DHrFwF&#10;F/DOXeGAPWUqqobhweh5y8hAJS0xAcfSri3Wii77hqBAfKJAl+8AP1T42neA8/j8+fMlssrOPkxW&#10;AN1x9xJSFEVRFEVRlH9nXP13DO4KnX+Gu/cI/x6mwoJ5i4FeGfwelThHjsCLg+qH7t2Rf9BPg6/N&#10;Yy0thR/LsaP4FJ6PM1AtMGcOpkfRN4YqgKuvRhfDuvWY6PTBB/DxpJfmhAkTJDJ3orcQOw0MBdbz&#10;ZMsWqIToscEch7lAhFX5l1ulkcMTx19Ugm4FenJEJ8DnIzISeYyhd09MUaI3EPMpTgriWlG9wa95&#10;/nwtHiOVGfTqMbC7ghOSfl3wm8Rrr71WIn1eb70NPitDhqBLIyYWrz179vcSIyJxnv36Qk3z66+/&#10;SjR07Igc7Plnn5f44MMPSly0aLHERx99VGL3LpgG5uUBhRLXm+fB/cRj5hovWwZfFgOv3YMPQqFC&#10;3x76L1E11LE99kRICJQgH3/8sUT6RA22/kxUO82b78xRqRpj5wZfM9JObE5ORq59yPpJdUqD+udw&#10;OqZlLV+B866owIS4HTuhrqmowusa9u3DlKWiEjwmLAxrsHcn9sugQTi+q67AXmZuumrVaon1dbiH&#10;Dx3B69C7Z8IE+OQalixFLs1palTHbNwI9RjX0ssH9zenTn37Da55ZTmux5tvvi2xlZ1yVl3tvBfn&#10;z8c+2LAJ75Fu14D36y233CKR/rZUGC1YgPoFu4ConOHvjVPWJ9eQm496A5VtZWXwxwkLgdqJnTYB&#10;obg3j1oPLv4uorqG13PSBHhBUVVnKLXeXhkHcPxU6pzIwu8Gfs29mmdVRPxdqpUBRVEURVEURVEU&#10;RVGUsxhHr6GtpawbEYFqoo8PqlR0uma1i9UhLy9nb1uedayOstVDVsiooomLg+9NtzSoaJ568lmJ&#10;5N4H4Vh+7DicvgcNRWUw0/YHGjiZqqYSdagpF6AndNJI9AGyesXKPd3Zjx9HP2ZKCpQx/4DLBwc1&#10;KJQ2uVHX2ur5lq2oJjY0ooroY93p9+1HdS3AF2sxdiw8d/x8UaWji/We3U4n8mXL4GrOai4r2TG2&#10;sh1k5/WfOgWnb1bfYu18fH6wwQ88/pMfdCiKoiiKoijK/1P+q8oddwU+VRLMV+hpQdWNgaoLqmL4&#10;Sby7+sd9Ag5VKU5fH3zSz9fhBCVDvZ0yRdUJlQj8pJ7Tsjp16iSR6hkeCzsQqIAZPBheIlQGGGZ9&#10;Bf8UKgyo3qBCgu91yioOUq3qoWUrTGuaPx8KBV9/rFWF7dbg6xga7XmsXg01xrhxVF0gv8qxigX6&#10;wVDlwPdOSEDnB3NAKhNcp37Rl+eTT+B1UlaK4+D0InrvECqPDhyAT+nqNfCq6dQJSphrrrlGIq+L&#10;YcOGDRJjY5GDclLSEKuOecL63jBPbN0MPj9UTHHCEj1U6NHD8+zQAY830D/lmWf/LpGKkIH9oTji&#10;azEXpZ/Pti3ODhVDe6v2KiyCAuPiiy+WaKASrKwMqhoeJ5VVK5bjevBr5pncP9u3472owJo7Dwqz&#10;3bt3SjSE2inRdfW4t6gwKrPT18455xyJzZtDMdatWzeJe3fjuiz8FeqgqlocI1U4U6deKNFQXgE1&#10;Cr2pmBdz0hnPq6QMezgmCvkx7+/iYjz/0b8+LnHECOTRGRnOPfPaq/CaSj8KFRb3Rfv28FWiyom/&#10;K1i34MQxrt2Rw/h+lZ1w1aI17lEDv1drvYgL83DNAq1XMRV79V5Yy507sc70BOPvL3qI8TpFhEHx&#10;Y+BaVOZh/d39dvmcE/Zx/P3VLAn3pCp3FEVRFEVRFEVRFEVRzmIcQ8ZiWlZ+PlzEWR1ir6GvLyqX&#10;7PnzQuFSaG+nZEVGorrGqu3nn6KXcswYVH1vvgkKncJ8VPSOH0Ol6eU3UOlsdKDidO5YVL1XrUI1&#10;z5BfgApwr26ogj795KsS/T1RZXTtrTW4V/bP9PUfb4r4B3vs5Ko11uE9rSv6NTt3hhdQgPX7mTsP&#10;lW/2utZWo+rG6jCrdfl56G2ly7aB/XusurPqdtmM6RLdYV/wmjVrJLJ3NTUVnkM8H7XcURRFURRF&#10;Uf4n8s+UPvx0np+Eu6o4+Gm5uz8lH+OeQ/D7paVQCTAX4gRe/nzVKvxtbqB6o0sX5A6zvvpOYlw8&#10;lPf02OBUHE8HEqmgYOQWs2fPlkhFzzPPYPLwoUPwUDHcc/d9EpmLDRgwQCKPn1OmJp9/vsQ6e5y/&#10;LYIHSVER1BGFxVCOrFi9QiJ9TQxUHoVb7xAvX6iYqAjx9cfXX375pcQD+3C8zHWoHsjJQQcCFUlU&#10;LBnWrYPvEP1tsrLQMUFlxR13IF/kOj/22F8lcqLY3n2YXpxspztx2hmVDgYqoCZPhmrEeU1PV3o1&#10;1EJ5ERZ8+sQ0rju9g3jtOd0oMxMeKgY+likl9+add94psUlF1oDvc1IUVTg33QgPmOUroA568cUX&#10;JXKqk2H6dKh4uCepYOFeoNqpa1fkrIGByI8DA5C/V1fj/OlxM2/ePImff+FUn7HrpcBOgxtqJ1hR&#10;4dKiJRRgeXnwngmx3Sb0lq0sgxLu5Cnkujz//v17SzTwWnNSWGEhcmXeH/37Q4W2eTN+zrUKCMT1&#10;IvSw7dcP90BqqnMP816qrTu9m4f3B1VkVGNRqccJb1QRNdThvCKioKZJtOdv2LYTSijm8fV2opu3&#10;nZrVpA5swO8tKgz5XlSAcV/2sR7BVJIZOnfCfl8wBzUDviZ/H8XaKVncb83t8XFva2lAURRFURRF&#10;URRFURTlLMYxdkoPKS05fXJQDaqzVS9WV1lpio5xqlHS0lCFZtWNLt/HjqJH1ccLFcsB/VEBPHgA&#10;1c7klqjm/jL3R4l9B8DtPKkFlC/HM52eO/v2owLbLgUqocf/At+elkmoBJ+pou/+fcKfZ51wOl9/&#10;/yOq7Fu3o0qbmoqeycAQVPyGDB4h8eRJPKd9eziR79sNV3D27nLCFZ3m6eFjoKcOq9P5BVBK5Vvf&#10;omHDMFGMldnQUFTOFy9GHyOvw8033yhRURRFURRFUf7dcf2b3F15Q/6ZQscdfvLN51GZwC4CAz/x&#10;Zqyvx2O9rB8Gn+v+XnwtqlLKy6EKKi/H3+iuyvyoKEyeOmpzn1deeUXiueeeK3HsWPiVkIpy5Ax1&#10;9YinTiG34OSekSNHSjxwwOnb+dmnX0jkuVG1QV+YPn0w6WqQ9eA5aBUli5csknjhhfApXbka/iy/&#10;LYX3zYgRyG8MSUn49J8eL/QyjYqCj2hFNVQD27cjx9myHjnT7t1Q01AlQS8erouraopeRsyTamux&#10;BlRf3HcfFEozZ86UyPPbvRtep6FheI+WVqng64vclLmSYcYMeLNebuO2HZgO1VCL83nvPUxq5loe&#10;P4b8lzkslRZ8b54HJy3t349uDwP9lSpqsT86dkR+mNYBygt6uvC1ly+FYorKHb7mypUrJVLNcuWV&#10;OHYDrwfXkbHETraiX06jB5RTHo34+ZEjUPTs3wc/ma5dMR2M6o+HHn5AoiG1DTyBVq+DX1GSnURF&#10;hdSy5dhHbdvBs6a+HuezZSMmPI8ciT3eIgk/p0KGua/BqXzCcc2Zg/3O/dKsGTqHMjL2Sdy0CWtb&#10;Woo9w7V0TojDtR83Dr63huXLsI51DVgL+tv+9humsjHHvvTSSyXSt5eT7rg/3afOlddgzQzVddiz&#10;PC52PJUWIp+ngtAvAMfZ1PlkfwdRDXXR1GkSOanv65mYJG644oorJL7zDvYq1XBhViWYnQOFVIS9&#10;N7knTtnHOe84RVEURVEURVEURVEU5azD0al/vJSta23P2IRJmLd+6CAqZMcyUYmubUCF3MfFq4Y+&#10;MI22N40VR1ZSqfbpZfvJ2L8YFw83akcjqqJXXn6txJMn0W9WU4uqqWGlrcK1b4vK1r13PyoxyFbE&#10;mrDV9/w8VNIcnuhti4hAbx7JyUW1a9s2VHINrOjl26obe9ZGn4tK5I7tqBi3aoWKZO/e6CFMSkAf&#10;ZlAQ3mP3HvSf/vjzTxLXb0SF3BAUhuPt3x/VTCpxDu1FRfXuu++RGBcLP5/YKKzR5o1YM36KMGXK&#10;FIkxMajeuVwOD/6z0Tp4O2xVs87tkwqPRlwvh8Ma+3hgrRRFURRFURTl3w0qSfgptfvXVCRQFWGg&#10;Cp7eJ2dS6hD3n1NlwElDKSlQmFCxb2jZAiqS1avXS6SaY8aMGRKjo6ECwCub10bke9GT8+2335ZI&#10;dVB1DRQAhgMHkF9witKmjfD9mDwZipz8fORfVJmkp0O5wzxszBgoGDg56mQBco8S60Nj8LYeqzff&#10;ADVJYjzyEYcHFAe/L4cf6lfffC0xPg55yv696GJo0RIKhsZG5CChNjeiN4ph5Qp4m2zZAuVOgs2j&#10;qGbIzoby4G9PPS2RU6aeeeZvEmutYoTKhbHW25VdJ4bzJ0+SyGu+YgXUMtwnL70IZRUVU83icdyD&#10;Bw+VyMlQ23fhGLPy8F5t28PzdM8eKEsMg/vBD3bmF1AanXfeeRKpAMk6jueGhmIPRIbj+my107I4&#10;GW33QXSp+NjcleotQ3IrqGiio7He9jSacm56HeUXwE/JYZU7zHM5PeyJxzFlihOW3ngDk6UMffsh&#10;r120yCpf6nEvRcXiuOvroD457zyoZJYshpKHvrCTz4PX0/kXQBFTXYU8s4XtyDHs2QWFV0MjjnfR&#10;YuTe3KMpbXBvff8D9penF+6P4xno+uE9N2QIOl327cN1OObS7ePvz+l3eC7VMuVlOB8qdSoq8DXX&#10;Mjwcvyf4+4I+RQXW95eTxA1e3ngSu5aaNYMCjIod/v6hAsxdPchjoFKO08hdu304dY0+XJ06wU/J&#10;2773okVQ3vn64TX5u7C+3v5OlP8riqIoiqIoiqIoiqIoZyWO/qNSpLxVY6uh0bYnLsZWZDNOQE2T&#10;mwdVi4+tNBsabaWIfaUhgXCO/uWXnyWyLy7c9oSxuhgbjcpldhaqjM2bt5TYpg2UMatWOnsn6Qp+&#10;7igoih64D5VHR4N1hLZlNx7W0qWoLH/3HXx0hgxBVXX8+LES330PlfEtm53KHS9vlNGnTkP/m48/&#10;Xrtfv34SX30VE7pYQRswAK95w9XXS/TyRqVw/6HDElevhWJn9x5UfQ3bdqEv8Y47bpO4di2qnevX&#10;rpbYuyf6ZVskYS1uuQWO8R+8i3479ibefOMNEln5q65BddEwcgS8jQIDcB1Yu2u00bZ8enjZkp41&#10;9jZleUVRFEVRFEX5t4aKF0KVDX1NXFU1/LScinx3+FqMzCmoJNm0aZNEdiDwdQ4dQneDITkZucuv&#10;C6BE4ASlCRMmSKTXyB+Ji4SqKqgg6FFDH5DPPsOkYU7kXbZsiURDcQlUGv36Qf1vrWqajmv+fEzF&#10;Yt4SE4M8ixOr2FHBDorv5mDiVaL1OTE0b47HcgLwuHOg0gjwQ77x3U8/SHzrvXcldrETrDwcWPed&#10;dopQXDy6OujlOnwIchPDju1QbyQk4BypjNq1Cx0SzZvhGAYPRJ7F67d6NXKliiqoI5i3TRoPpcxA&#10;6zVkaN8BCpAlS7B+CxdC5ZCfny8xJhoqH+6TpES856mTUE742hxwykUXSJz3+3yJ+w9apcgRp1Jk&#10;6oVQUuXYSVAnMpEzT5gA9RD3UU4WFEn0XZ37C16TCo0WybgOu3fslDh2rNNHZv9evO9NN90kkV5T&#10;VAdRKbJrN7yAOlqPnjrrMfTTT+gmufiiiySusP4+zZo7vam4L5594WWJyW2guGmdjOvUqxe6Z9KP&#10;wAdq5zZc6xC7h6kcCQyE0ue++x6S2KollFcGPx/kytt3IDdu0QLn3GBbUIqKUBN44cXnJIaGooZA&#10;H176XOXkYF9x7fbYCWqGigqshZcXFFD02IqNwTWnTw/vPapl+N5U6FRW4rqxjlFZ6VS41dhOJ05q&#10;42PokUUlDr12CNeoaaKV/V3DyBqJgVP+nL+fsEacuFVQgP3k8MTP6YHk7WVfW/6vKIqiKIqiKIqi&#10;KIqinJU4kjuHSdnHy9dWq2zPamQcKs2etvpVUo5qWM80W6n9g7ISVJtbt0aFL8pWq9hvymp6eSWe&#10;y5nwDhSaPGqqUcWKi0Nl8NRJ+PtccslUiYbfF6Gv79gRVNeGDUUv5OB+mEwVGQGFESd3ff0NqtFv&#10;vY3q4xVXov/vshlwnn733Q8lnrJVVsOw4eizPHgYypuUdqgGFhaiyvvNN99IPGn7FJ97DlXFMcPQ&#10;61lbgxPKysFrVtWgwvfFrE8lGhYthvKmSxc4qfMThvIyVCDZq9e8GZzJe/VA/yP7TX/4AZPF6Mpd&#10;Voxev5BgVMgNEWFY/zatULXu3x+V72Db60m4/k0NwFriUxRFURRFUf7NoXKBqg53JQ8/ITdQOcFP&#10;1/lY5ifuvj38OT9137sXaghOtOHzamqsFP4PqFD5eta3EnNzMQ130CD8Dd48CdOAWrXC3/d8jbAw&#10;+HvYLz3uvPNuifT/cP0kn9Ou6HW6cyfUCswl6P/B56Smwh+G50evjowM5Fk/zUF3w6133C7REBwC&#10;ZURCHJQ7Hlb1QB+S739CHrJ+C9RMnlY1QAVIURFypuUrlkrk2l8x4zKJhvh4rEVKGxzft99izah2&#10;ouIiLwevxbUKCbbTyawPC/1MRgyFN43rhLQ+faFmoqfOW2+9JZHeQXfddZfEfn2hcjpgp0ndejM6&#10;K/r2x/enX3GJxJdef0nioWPIEUuLoJgxWAtTj5efQ86Za4+budqxY/CL2b0TvkT0l+He7datm8Sd&#10;u6CEoTLjwvMvlGjw9cb3OFWKHk2c5kWlCBUwvlZ9wglv7GShciY2HooT7iXDiy8+L3GD9elp1Qpq&#10;poBAvLePL/YPfX5yTuEYunbFfREdgWPYZf2Innocnkm+PrjvDNGRqCu0aInz4N49afPx48fpBfSa&#10;xJRU3C+rVy2X2KUL8nwqsKi2qbceT4acHFxz+m9R8RIcjD3cyk4BGzoUarIff8Se5j6jooc5Od+r&#10;pATvZYi2qrg/Vlz+z73Ia8v35u8U/r5y3ot4nLuSx/V60C9q82Z0/dCziXuAXkCN3IBWFejvh/XW&#10;tF5RFEVRFEVRFEVRFOUsRos7iqIoiqIoiqIoiqIoZzGOtt1iRONWXQf5XKtkSJYCQ2HmQ/OqQ0dg&#10;HhZnzZEN3g7UhsLDIRdqlgC5EOWPOTkw/CmrgGSJEiyHlTL1tK1HO+2o8X37IVvr1xuSOgMNr7Kz&#10;IY1KiMfosLBgyKIG9Ie06tKLr5Q4x0oNZ33zscTERMjPzpsEs+TXX4NBsavhWjtrPrVmPQy7WrZE&#10;m1iklV5R8rZ5C9rN+vbCcfdMw3i/mHjIAeOtQdjhYzBVmjsP5mOGE6cw+jzrFMzDODrN0YB159r0&#10;7InXrq7C8fn7n76WbdvCjIvSyiEDYGZtWLUMx791I0bqte/QSWJ/a0w2fjzN0SDla1JzQcGnKIqi&#10;KIqiKP+2nKmVivDnBrZI0BbCvS3rn8HX4t/obJdwpcr+vV5SDAuKPXuQy9CsNevUCYkcsd22LawT&#10;yKGDyK9efhmtPQWFaLm47Ta0CRm6dUNLyvr1GLdOm4gONn/p0aOHxHfeeUciDVmjoiIkFhRgKM7s&#10;n9GGwrxm+IgREg2Tp8ASo64a58N2oJxctLq88AqOL8S2kzU2Ym0unIKWsfc+RH5VZ/PJUaMwfp2G&#10;voZQ2/Zy+20YGvP0356SSNNpL2t4W16KtrggO06dxsschc72s5HD8B6xcc6WFrbrfP/99xJHj4aN&#10;x8gRiN27dpUYEoTzWPw7jJd/+AHHOWbMGInrtmCE+LezMZo7wBr8sqXKwEFC/Xsjz2IrHh8THoz8&#10;mOvNFh6eL/flsuU4htpqnF9EBK6bISIU/+5v28jYGnX8OMyb2abF/UVoCrzDmh+vWYcx9BdfjHz4&#10;iy++kGhYuAiG3C3aYKjPvoPIY6tsDaCujjkp8scae1/17wcj67wctCIWFWPvdumIdq2BA2F7Yhhm&#10;jbUjItBix/u3wd6+336LnJmj21u2Qk69fx9qBHl5eA+24HGU+NffzpJo8PLGi9Fk2suOlo+MxP5o&#10;aduyPGy71v79aMmbPn2GjdMl3nDDdRK3b4f5s+uofV8/vGZpKdrzeB5s5eTvmIYGW/Owv2vYcsc2&#10;LbZn8fH82sDfO9nWiDulbTuJgwZidP6Gjfg94GeP5ehR/A6hYbQqdxRFURRFURRFURRFUc5iHO26&#10;x6NkZAuRPa1qpsSO5svIQsWZ1epGWzU1NDQZeaFKOnQoKnQZR2Eg1dDk2AtoTESFz/DhqOItXAjT&#10;5FP2vdrYEWyGY+lQvEREQEUTF4eKXWICqnD1dahSdeuC8YC/LoRxcU4uXouGXm1bo1Lbsb0dZxgI&#10;AyNDTQ0e4+mD6tpvi1HBjInBe3RKQ2WcIwXLymBcVpKHymW9/ZBg4JAhEl99FeZbFdVOA6ZuPfAa&#10;DgcqdkuW/i6xhzXTatcOVTmOUgsPR6U2Px8V2qBAVK95DN9/j+r7hHOmSDRcewXGpJ/IwKcFL72E&#10;42jwwHteeQ1MpQf0wVr52/GGHh7OaqGiKIqiKIqi/Dvxr6puqLIx8BNwd8WN+2vx03R+zU/jibta&#10;iCOWDTTu3WbNaGn+ezgdqgCa6/bti7+93Vn4K3IgKimuvBKdCJMmYZy2odaqYajA4WjmgwfxHlQF&#10;rFq1SmL//v0lDh2KT/p//x05x1ezMHTGxwvrkeqiIpoyDaOy21uVQJ0d+cw86m/P/k3iFjvyfNoU&#10;PL5te5gjf/oFRrlffTWOPy4BA2+ee/ZZiYZD+5HjJLdCnnfCdjPwPUKtqXNRAVQRrVtjwA2VO0Eh&#10;UP5QkXW5NWum8bVhwYIFEtmtwLwpyhr6drAdEDSd3r4d48dXLsfahdhj+GTmJxKLK3EsEbFQ4TTW&#10;OY2uaRLsZ42DmcvNmAElSLVVQXFPcv/QXHv5cpgFV1dAIcOx+vv3Yp0M8TEwuB42BDk29+6OHejS&#10;oCqIShbmjVyTQH/kenUNOG6qnp6x19PQp08fiTklUIocOWK7TbKxt6k0opF4WIg1KLbXce1aqII6&#10;d8CaBgbg55dNx14wUCnVoQPWiPdUljVUXr0Kr/Hhxx9IzM2DImlAfxzbjh24v2iOTAXc5q1Q+hjC&#10;wpErU7lDlVOAPxRSVNnZt/YosGt1zjljJdIg+rPPPpLIY/QPcNYM+D0vL/yu4HrShLm21rbFeJx+&#10;zd1/1wQE2Ovi8vuK8DUb6nCthw2Dws7HmmJz+FW+HYm+f/9+iUSVO4qiKIqiKIqiKIqiKGcxjtSu&#10;cVIWYiHcNwBVIY5Ki7AVwYNWQePn5+w19LbVKFaSQ4JQUQ0LQ+WMFTP/QFSnWG2sr0XVa9o0qE7o&#10;f7N86QqJHCtoYH+ilz3AoCC8VrsOqMRWVdqqmq2acoxZU2XfKnt690L1evlSVPhuvOVmiYa1a+FV&#10;s2bdGoknslEh5ki1pCRU3VllYxVu2GBUUROTcCyVFag8+wZgjVatxjhAQ14+KpBHjqDKHhUFJVKz&#10;OFS2eZ71Vu3EvsaDBzF6Lyoaj0tKQj/kieN4vRoUCoUvPkLf4dFDUC3t24eRdI1eqAB++hmqoRdP&#10;vVjiTddzDVDxVxRFURRFUZR/N9zVNu5qGsLvG9x/9s9ew/3n/FSdfhjuXxu2boWShc9JS0uTyE/o&#10;6YvhTkkJ1AVvvvG2RHr1PPnkkxJbt0ZuYaiqwt/xfP8DB/HYXbvgR3L4MHIF5l3TpsFXhf4mS5ci&#10;H1m7DvmOrzeUCFVWMWM4dxyULjOmXyqxogx5iY8vcpq338VI8UNHkQ9eMg2jwleshuJl4zaMSB87&#10;bpzE1slQpwQFID8zbN8CD5OFC9AhkVsA7yBeByqieHz0OomNRQ7EjhAqlYbYjgl6DBlOnEAOxOux&#10;bAnOvUtndEokJsLLpav13lm9YqXE/Fx0W1xx5dUSM08iF/z0ayh4Dh5GThVhR9UbQoPZVYFz5fW4&#10;5GKsIT1of7e+Pj169JRIhQ5zv3ibcyfEQqVDxYah2uaWHIPt7enMww0LFy6UePgwrgtf8/pr4RsT&#10;Zo/3lFXh0Ntp1x4olgzx8XjffUdxjoXFWIuoKCh2uM5Hj6Azh+Pxed22bcV1jbbvVVONvf/MU07V&#10;VuuWOGeO+uetuWsX9jJVNc88Cx+mjEycT/NmWBvem6UlOD+OEC8pc46m59LQ/4reR6wzsEZAP9tT&#10;p6B8SbAj+vn9kyfhZ8S838PhvB719bgXeTy8J7nf6HXEMeXuXjv8mq/NY3NVF1KZFmu9f3287XF4&#10;4D3oK1VYjPud/j68jqf/1lMURVEURVEURVEURVHOKhydeidJ6YnVN1t48vAPQvWqRUsoRVglyrEK&#10;FAOf06I5+vyo4GF/n48fqlBU27CympMDZQ57yiIj0cd4PAPV1tJSpxzFy1apAgOhZAkNQ9UtxvY+&#10;RkfDF2fTBjhHp6ail2/4MLidN9aiuj5sCPrpXn7pNYklZaiKGa67/hqJ1bX43iuvvyrR1xfP7dsP&#10;E6zYs8qKfUgozs/Xqoa8bdVt4EC4h3/7/VcSDbl5qJiGW1XTH6sn/2+sw7nyU4NgWw2lg/rx41gT&#10;Ty9U+vz88H1WI3OynSqnpQuhPPL2wBpt3LhZ4vyFP0v09rFVzyI4et9/1/0SqQZSFEVRFEVRlH93&#10;3FU3/xXclTj8dJ2vyU/jCb08+N6Gujr8OywMKhnmNsybqBagioOHy5eg6ibrJLxH+DjXqVr01qFa&#10;od5O2qXXCT1reLwDBmCab7JVz/z2228Sl6+AisXT5lb+AcgpDJy21KwZlC0pbeB3QyXInF9+kRge&#10;A0/Qwjz4qH7yObx2fG2uF9B0njjRc+z0KUPHdvC7CQ/FWr34CpQd8VY5sWIFOjjqa3FduneD0qW8&#10;Aj6wDi+8Jn10Jp53nkSuj4GvEWUnTl16KVQ0ft7II7dY9RAnjf3wA6Y0edkuhkkTz5f4u/VGzS3G&#10;dYmKQd653nZ5GLzsNTxw5JDEu+66S+LBg/h62zb44ow9F6qoDnaK8dat8I/p1Qs+sPv2wR8n3XbJ&#10;DHWZMtWzOx4TZnPoYDuhi/uHk5L++tfHJF5yEbozuAdyczFlKi4Bqo7du6HYefX1VyQaqHaq8Tzd&#10;kyY5BXuAU5pmzUKHCJU83OOHDuF8L7A+UV3SoJJKaeXcw4mJeH/nHWXfxLJjB1RPr7/1osStW5HD&#10;JsRDPZRn9xsnQnFS13GrsDLk5uFaFeTDG5feVKw/uE7KNvC1Jk7EPupmPXce/etfJQYEYM/w94TB&#10;/dcNf8bfA4QKH96T/N3C3zW8l91/xxj4vaQW8BkuL8P9nZODNaC/T2vrUczzpP+X2yEqiqIoiqIo&#10;iqIoiqIoZxOOASO7iJzD33rt5OdDCcJ+r6BQVLtYgS0tR5XOQPUI+8a8HHgMq1OsYjfaopS/P94j&#10;PBxqm8xM9O7l5KDnzbaneTTUO6tYAb547YZGVMBibP8Z3cxbtUa1NzMDle/cXFS1xoxAlfS6a26X&#10;mJeLnrwDB1BdDArGMRiOHUOltLQclT4vb7y/t+2TZV/d4sWLJVKZ0yoZx/Lss6gyxifAmycjA+fl&#10;4+esnUXbSjfXsaEOJ1tXA7UT34NqoeYtUZXebiuZPj6oHrZsgSpdSBgqyJ52+pbhkqnor/T3ws8c&#10;tgpdXoFzX7IUjvzHj6GyN+0CzPOfMB7VekVRFEVRFEX5d8XdF4f82ff5vTPh/qk68xr31+Kn89u3&#10;w1+ndWvnVF9OK+IkISpd+FgqcKhc4Gvz8VRNRIQjp/j1V/jRjLPeNQYeV0ZGhsQ9e6H8KChATsbc&#10;YtSoURI5jYnqiJ27cCw//wwl/yrrM3PRJVB5GC648EKJmcfgNxJoc7tly5ZJLLWqpeoGqB/WrsSk&#10;J09fKBBS2mJS0q79UKGEhyMXuexSTI4yjBqCqT877MStBb/Nl7hm9TqJFRXoLHj+2eckfvvttxIX&#10;L0H+kmRzI3oLtevUUWJSM+Rfhg0b4K1KtUbnTlDLNG+G5zazj42NhpfLt99+LTHYTnjytpPEDhzG&#10;xKpHHn1Q4qzvMGlswVwomAy1VkFR7cCasHsk1k64WmHX+cILMFls5MjREt9++x2JVMAcO3ZU4k8/&#10;zZb48gvIKw08zm5WDVNnlWGNNrletw5r98Vnn0scPRo5Hb9/6hR8jV5743WJ9Ge55767JRqOZ+Ex&#10;xRV2XdtB1TRwEBQ79PVp2x7fX7MK3k179+6WeKHdO488gLVq0Qz3h7etCxiobPHxxveys9EJtHkz&#10;FDqDrY/t8lV4r7ffeUNiuZ1QTV/biAjcbz4+2HcV9hoYymweX1WJc+R9Q7VNje3Q8WjEN+h/ExkJ&#10;Tyfu2V07oG6i/+3pv2twHryPqcCh1w5/l3CdqfLjsfBrdujQa4d72kBPI08rDWtswHMjIlC74O8B&#10;X18cv7f1xeJUM+eqK4qiKIqiKIqiKIqiKGcdjnZd46X05GdnuLOSxN62sFAoTry9UVnKy0NF18DK&#10;cJUd2VRsXZvjm0FNE2PdzakC2rkTlbCrLr1Cooc3Kk2Ll6IqfPIEFCV1dgKWwdMDj2n0QKXSPxDH&#10;6eONyliHjqiS+ltPnuOZqAQG+KP6NmQwqtgVpTgG9hH27IJeRAOraZxUxYpZxnEocFauQo/quo3w&#10;9aFHUOeucMRfYvsyY63/j8NWKnv3hlePgZX59COYRd9o598XFmKd46yyx9sH1UH2MUaEo0LpZT13&#10;fPxx/nl51uHb9lAaOqR2kVhSjLXq0R3v72Urejt3osLaIw39m13bo7ewXQd8qvDP+pdde4xZxTy9&#10;mqkoiqIoiqIo/778s7933ZU7xcXwfFm1Eh43nN5k6NABPjL5BfA2oWcN1T78RJ7vFRVtp/p6QKmf&#10;lwu1walT8Av54YfvJQ4aNEiiYcwYKF4OHEBesncfvFw4BYu+Pg899JBEep3W1UFRkp2D3OjFF6EI&#10;qa3F9wcPhjLDEBqM3Kd7d+QG9PNZsWqlxH79+knkVK/aRqwh85V9BzBpKSERSpPLr7xS4tGjUKUY&#10;EqxqhtOJNmyEAuT99z+UOLA/crMH7n1AIhUjm2z+RaUIPUcarQqksgaqCUP7jsjNiovRtdCiOd7T&#10;3yqMTp6ESqVrdyhh8jKRT503GV47h9JxvEePwcumrBDnt34D1iGhOdQRhvLq0z2Yqu3EJ+bMdUjH&#10;/gB5GBU9CQnYI+3bY+/M+XmexMoqqL4umQalj+HgfiiIkpNTJHLicc4p7LclSzCJK60DcsANdq04&#10;aYx7wdcfeeTGzZhqtsh2oxiocsotRR5O9U9YKPJdTm7ma3JiV5Nq6IsvJPp5IhfPsn6x3bvhmAxe&#10;HGVl760jVq2UkYHYMQ0Kqw8/wlS2X+ZCZdbYgEXkXnZ6V+H+qbMT1gylJVB+MTPldfGlV5VV1dCj&#10;iq/Fr1kD4SQ7+uO45rpNr2kVN6whcNqXU7mDrwnzeCr7Ro4cKZH3x+HDTt8o3s/8HcLfHYGB+H51&#10;JWoa1dW2NmIVRvx19ue/1RRFURRFURRFURRFUZSzAkf7HgkoedmCWnAwqljldo58sK3ksqpXWuL0&#10;3Glt5/SfsE7VpbYaxR42D09UujjPn47wnVJQnWvRBlOadtoZ91QLZRx2Ol+z0upnK45+AVbBgmKa&#10;R3QselTZ23b4CJ578UWXSfzpe/RGenmiwnbVVVdJLC9pKqd6pKWhyltegUpYz55wZ1+6FFXNBb+i&#10;orraOqSH2YlXVO5cMBku288//7zEGTPQX7ppPaqjhu2237V5Epyva2pQXWzVAtXbsHBUC7fv2CKx&#10;pASVfKpvOGGsohrP45SwEyfQd2fo2gmKnJMnUM1NS0PFNL8I6xoUhOPu1QXV90suxBq546rQMZzp&#10;kw3DP/v0Q1EURVEURVH+X2NFA3/g/LTf4P63LD+pr7eqAE4Dfvut9yR269ZVooHeOI0e+MSef7/T&#10;d/S7776TyAlPgwb1kVhv/UVra/AeO3fCYzMwEEqL4y5/31PxsWsXHhMZhdzsxx9/lHjjjTdL7N0b&#10;+Yv7+Zw8ia4LTss6br/eZRX9htRUeOY88tBfJLLb4pln/y5x6lT4qvy2GN0KIWE4BnqmtLR+OCmp&#10;yPk2bUE+U1aGvMXwyCOPSGxupywvWgR/IXYWtGkFr5aBA6Fa6mCna+3dizxx7gLkdD16QHXzy3zk&#10;Z3mFuD6GrGzkQGSAVRwlxiP/otJo0BDrJzMHx3DrHfBoXW6nbX34wQcSva3HSoxd8wZP5JuG4lKo&#10;ssqtkiLATh/Lz4NqKMz6o55/3hSJ332HyVyvvw4/mexsqLV+sZPINm1C3uiaU2WfhOoqyvqtXHU5&#10;8lh2z/TrC7VTUnOooag6odKFypgvv4Rn0LLlUPpUu0yOiopCLl1eDwUL90/HjsjXo6OgVMvKwrFw&#10;Khg9c/v37y/R0+7pTz/9VOLE8fC/NXBCGtUyrBXwNT/65GOJuXnY9zt2wlfKYe8rng/VLP7+eJ1G&#10;FjD+oLzMKrrc9j/vdiryqLbhaxH65vDY+HuACp4/g+9BxQ6fw0vI7iV6BHFiF9eBKp0Sl/oK4fG5&#10;nzOnyRGeD1VBzt2jKIqiKIqiKIqiKIqinHU4UnvFSRmrqgqV1WbWzT0vD0qRiKZKGypLebnO6ij7&#10;Gf1slZnqnqQkVGQLi1GFYhU7OAhVz8njLpCY1r2zxF/mzZX4++/WuyYCPX2GPr1QhV6+CpVGbz9U&#10;pxwNqIyFhNpeQjvtK8O6vPfogcp4ulUBZWag/+/qq6+WWFiAyqYhMxOPufba6yUmJ2Ouf611JD9y&#10;BNO0vvsajuqc5z9oKCrLndLgHv7pp6g6trYTrfz8cGyGxYvh9B4cgu/5B+F4PW1FuGVL9IRmnUTF&#10;kj26RUVYu8RmWFP2BbJQ2aIlKrWG8mJbcbRO73HWjycsEtewIB/Xq6EKFchrL79RYp8+qGqzf5D8&#10;ZxQ8iqIoiqIoinK24e6xQzjhp8xOitq4ASoVqucNrVpDscJP4tmlwE/kd++GKmXoUEwD4uRg/k1d&#10;Ugy1Ab03WrZCPsC8zMAJUCusqiQtDVOiVq1aJfGmm26SGB0NhUVz6zPD83E/r5nfQsWxejU8bwzM&#10;Xe6+2zlFyXAwHefD43v/Q6iXAvyhUikoRL5IH6KpU6FSmTNnjkT6mBquvvoaiVyjjetxXlQNde0K&#10;v59OHaAYabSaix9+hOKFvjGVlVib4ydwTMdOwEfHsGodvIICrQ9JgB+uS1gIrkeNNcIJDMbxezUi&#10;obrmWkwcfvPNNyUeO4rcLz4aqpZKq9KxKZYQEo7XzLG58fTp6NxYuwbnlWf9eh64H4qlsjIoK+hR&#10;U1oKL6eUtvDTOXUKnjfBNuc28DE5J6GSqbF54GuvQv1D/6FQu984VTrIetHm56N74+efMYlr/nxM&#10;KHOd+JaeDn+hcHuuVDdNn36pxIhI7PfmzbHX2eGSbn1zmL+fMwI+t3y9XTvgDWWYMR3dIvHx2Cf7&#10;98ODdtY3yK3phdTQiDWi51GtPd/aOpv/Wjg9y8/uQwPv1warQKKGxZPeulZdw/yeUKFHhQ5/zjzY&#10;VbnDf7v/zuD97Pw5FUdQ2dAfh78neN34fE7dMlA55B+A1+K5ci/420niVOzwtXhNNVtXFEVRFEVR&#10;FEVRFEU5i3G06RkrpSd62hTbvsUIO+udlahUq2Y5kYUKoIE9qKyEsZLXrh0mWH35xUyJvXv3ldip&#10;EyqxPdKgqunSEz2r11yHSi77O1Naol/TcMut6CO99z70QjZvCY+akEBUgmutG3VyG1QT0zpDDfT2&#10;2+9K9PJEJSwgAJUyPzsTvs7OjDc0NqJqdset6CGMiEDlcv1aVF5bt8bxjBoOt3pTSzbkWmf8Z599&#10;VmJtNSpnLVuicnbH7Xg9wx133iZxzx5UMePiUQVNSIBKKdAqj2rr8Bqsap84gV7E4bYaevnll0v8&#10;8svPJbLabUg/hAoqe3L7DYAiZ+CQgRK3bIbvT/o+VEd7dkaP5A03oFrN+f7uCh7CKqWB1UxWDRVF&#10;URRFURTlbMP171vDmRQ8tTXId44cxd/ohsREKOip1OHfx1Tb0HuH3QutWkOJX1mB/GXZsuUSd1iV&#10;Q6MHvu/phdcxHDyISTo8Ln87OZeeLUFBeO/6OpzHAw9gahbzLk77oopo8VL4zBQUOH0+unSBT+fU&#10;qc5JTQYqP07lQlXyzTffSPQPgHqAPh/Hj6NzYuy5YyQmJMDjhooMA9e5X2/kgfSoSWmDqb31DVhf&#10;j0bknlSZ1NRjTYJD8fhMO8147jxMVDp+EsdmiIrFNKsAe3wF9vjLStC94PDCawcEIS9MjEdeedvt&#10;yDNvvfVWiT52ulOknTZVbP1La2qdiqrQcNuxYvPE6667QeKsWVijA/uxT5gHe1vZz+59eyWyc6TG&#10;qlLoy0K/WUNdHdYkJADvxc6a665D7sbuEm9P5LeJzdC1cfstyJ9zrS/OnXfeITHzGDpEOPnKEBWD&#10;nJST3jiB64or4e8Tb6ec0XsnJu509c0GO4Hr2isxDTs8DJOe6b1jyDqOfJZTorbv2CqR058HDIB3&#10;0JKlCyRu2oz7p9HWGKha4f3FvL6sHHmzgVPKPBqhkqGKptj6EMXEYG+wo4iKHb4m6xnuPjquUFXj&#10;7svjcOC1+J48Xv5eqLC+vtyXfA/m0a6/g3h8QcHYB5HWb4ndO0UF2MtUAdG3iNcUr6woiqIoiqIo&#10;iqIoiqKclTj6je8qpaIa6/TNqVMN9ah6VZajQslKU6MHKlUGeu6wcjTlgqkS9+zh9Csoe7p17SHx&#10;iUcfl5h9En2LjbbK9fjfnpCYnw8lTLA/3svQqQOc0md+/ZnEqDhUA+k6n5mJimVyKr4eMwYV49mz&#10;Uc3Ny8d7xUSh6sUKdHEJ+/H+WARrYNOiBSqvvXugwhoRgQrf7B9/kujtwONYXfT2w1p8/fVXEqtt&#10;zxurdjO/nCXR0KYNlE9XXoV+zL37oK7p2RP9pV6eqBpu2rxeIvsdu3SGI3yqVUOxHzMjA1XrTh3x&#10;c8N5E8+X+JdH/iqx30BUxhs9sc6xUajmXnsZenNDg1B5jY7Bpwrun1SwksnqoqIoiqIoiqKczbj7&#10;ZRD3v3vpk8F8hz+nb4iB3+NrHT0KZQQ9NA7sh09ny5aYENzaKnfWrYN/z+zZ8KZpbqcdHTgIdU1Y&#10;OHIrA9UvVNZ37IjciO9ZWQlly66dyL+uvvpaid27o6OC6pqyUuR08xfAf2Xjxo0SDV1tvjF27FiJ&#10;LVpgGtOJLDtpazkURj/8AP+bSy6fLpGdBt274b04gbiyHMoF1w4Dqkw6dIBXKdUmdgk9jh1DbrNv&#10;7wGJEVHI+Xr2wWvPWwCP1h07MElpy2Ycf6O3M08559xzJfKaedlruX//Pok7d0MhVVGFnK24ECqJ&#10;JJtXNk03shOfq+zrhFqlT5j12TFknsDaJCXjuVQznToFNUpoSIREKnJSUuCtM2jQEIlffYX88Y8N&#10;ZwMiFU2G9HSsWWkh1pPTluizQuVH587ohhk+dJjEFtbLNTgA3juz7HutXAnfJlffqMmT4YW7atVK&#10;iSdOwKc2JARqs2kXXSKRqqgRI9DJ8rn1DqLCarydHMe6wKksrIOBShaq0Hp0g1IsKgprFGonUS9e&#10;AuVOWRkefyITa0wFHNU3u3bhPgm0k6AN9MYKsL5W9HsqLj3d+5edR5yOxd8HvL/+0ZPHqeDx8sK+&#10;8LeeTrwH+XuA16OhEfWUsFCcX24uahzc66xj8DqwdmLgNfb1s/vCgboC1UJ1VkHI/cK1HTgQnTr4&#10;rqIoiqIoiqIoiqIoinJW4kjulSjlqgDrqh3oh8h566hHOStLBfmoDhmqbKU4KAgVxocfhBt4Xjaq&#10;U/HxqEKnH0LV8aYbb5FoWyc9du6FemXewnkSWS3tY717DN9+A/XLvoN4bIMDlbD2baGEsUVfj7p6&#10;VDAbrB9Odg6OITERlcvSUlReWY2rruKZmeobKq25OVD5nDMaVWsfb3y/cydUFwut6/nMmfASCrHO&#10;63fffafETZvQc5iajCr1Oeegemzg+77/wTsSP/vyE4nnjIaXzvHj8Ms5fAj9i5w8Nngwqrvt2sMZ&#10;/4UXXpBY24DXi4tAf6Thrdfx2jk56Mf8fSncyz+37/XQQ7g+N16NftIgfxw/3ejdq4/8mtGVf9af&#10;rCiKoiiKoij/brgrd/h3L+En4vTJoJIhOBiKBPrJuMIcxl0NQP8YLy98+p6VBRXO3LnIfaiQOXUK&#10;77FiJf529w9wdkowJ+veHWr/sePOkbjot8US9+2D0uWWm+EbQ8VOWRmUOlu3wt9k0CBM+a2206Zc&#10;oa9QTCR8RyuqrYLFqgW+/BITtopKkCsNHwn1BjsKEhOQb1ExQ2VDu/ZO5U5xMZ7LLgpO/QkJgSrj&#10;px/RddG+PZRJ1bVIGPv0RyfCpk3wYXny6ackBvhgTUMjoY4wBIVDnfHEE+gKaZEApdSatVCsvPDy&#10;ixJ37IIP6dhzxkv0sd0YzOXqanAdHTXIO0Pstee0M0OFnWhW24jHUmFB9dakiedJjLTTprbvhGqI&#10;SixOOUtLQ565dOlSiXW1zhxr0EDkgQsXYury9u24ljnWS8daA3lUlGOtuJcrK6Bi6d0De4aqjirr&#10;D8vraqDyY8UyvH9kNNQxU6eiI2fihEkSlyzHGtJf6bXXX5fIOkC/vr0lpqcjpx01GvvUwMd8/PGH&#10;EpOa4x7ytp0r7GgJCcHjqHyrtvcVp82x24bT2GLj0ZVioJrJx95r9K7548JIqK5C7kwljpcX1sBd&#10;qWeqCQaqcDjxymAf2nR8TfmvA8/ha/laj9+aGrwm9wZ9cxy2G4i4/g5it1RtLR7LGgI9gunJRIUP&#10;f9cMGYK9Yg9RURRFURRFURRFURRFORtxtOwaKeUef+u0zuqQZ+PpFShWuRpqnRVL9tTdcRsqxePH&#10;T5DoZatqWzehQtmnJyp5YWGorBbmoZr4+juY0V9v+9L27EHVrtZWogwFBVChREWjErtjN/oso6JQ&#10;5fXzx/EFhaHKFZeAPtidu9C7xslXPC9WjX2tKsfAHrwKO0c+MgJu0+FhqLTW1uLc+1p39+3bUe1d&#10;u36dxLvuwPlHRqI3lFV7KpgMa+xjs7NRrS2vQGW7W2dUa9nDmXkcKidW8Nh32q8ffH6O24p/YiIq&#10;lUf2oz/V8NH78CVK64i+y5tvh0KnqAS9hexTfODuByTGRkH14+P7H6tu3FU6BlXqKIqiKIqiKGcL&#10;/HP2TH/C8u9d5jzHjmGaEb1ghg+HesDVg4M+m+T4cfydvmY1/+7HRKvQUOQtVOTU1eLv/GnTMJ1q&#10;69YtEr/5Fj4mBw/BI8bAT/D5if6QoVDgHDzAqV3IhV55GUqKAwfg8/P771ABxcQgr5k+Hd4pf3r+&#10;dm1qa3BcVGf4+OH82LUQZifrnnvOaIlJSfAS8rTqiLVroK4pLIba6MQJrKFhie0oYDcFn9ujey+J&#10;ffogz+psJx9TAUIlxU9z4IHK67R7B3xXGu17GwrLoNYYOxaqkdRkTDDOyMRrlVnV0nc/fCdx4viJ&#10;Ejm5aqP18cm3vjnhwVCShFtPGKolDN6+yHcrrBomqTl8VIYPx0QoeufQR5X7KCoKuen06fAt2r0D&#10;06Kzbd54+AjP28PjNjvJmUobKqO+mgUl1e+//yYxwqqDAoOgmPLzQ75+zL5WUTFyQfovcTKW4dxx&#10;6Fihciff+tU2b4bzufFGKIx47rNnw7OJqi1OGON5zZuPaWyDBw+WaPj2228lLl6C4x01EvfSXub1&#10;0bg/qKahMokqFaroMjKgimrXFr5NZRU4HwNrFjVVuF/YmUPPHXpOMV/nFDmq1nh/1dWdroLi/jPw&#10;fud7UTnF68O96WWnsvE1Ghrw/dISHC9rKFQFce0M/P3CfcMpYHxteu7wPXks55yDPY+vFEVRFEVR&#10;FEVRFEVRlLMSLe4oiqIoiqIoiqIoiqKcxTjSBieJxocGRVXWvIpQftRoR6N7NjhHwJWWor3q1Zdf&#10;kRgSCMlauxSY/5YUQjrWrl0nid5Wu8S3+PTzTyWm23Hmhw6hBenSSyBTM6xasUxi995oX5o7H2Zb&#10;TcZLoZBQXXwpTJ82bcFowY0bEeOsqTNNkXJzIY90bf0KsscdE4NWp+xTkK6FBEMiFhCAn/fv31/i&#10;5s147V9/hexs5MjhEivKILU6eRIytRYtIDc0BAfbtisrC2xoxPvTNKyqAtKwrdsgB6Q8y8s6RnNs&#10;3i/zYcB2/vkwt/rlB3xt+PvTMFvu0hlGal9bCdw1118pkZLP/FMwMrvkIoxlt2quf8C9HevPWrH4&#10;GG3TUhRFURRFUc4W2DLBv2Hd/5bNzcXfy2xlSUyE9QNHJhvYucHWiNJSPJZmxxyQkp2NNhOHNZDt&#10;2wc5RfPmMPw9eBA5UE0tcquGRuRdhrlzYR7LNqs77rhDItuX2LLSswfaml588WWJHFndo0cPiWz3&#10;KLHHmJcH6wsDB+dwjDdNf2l+vHrdaok89+lTpkjs1g2vzZQh3bYBvfEGrDcyT6CNxvDc83+XuPfA&#10;XokLf4VJ8GhrvHveBJgbk+JiHOf33yOfaZOCFqtTuciz+naHZcXuA84WtgW/Izej4e7kSWi72r8f&#10;71lWhfWlvKG+Emvi5Wf7ayxV9poHWmPc+lq0z3j5OJOmxCQO7UEOx3Hkbdu2lch2M5pp79yJ9qu+&#10;fftKXLJkicT6Wly/pUsxbv6Ky6+WaBg/DsdPjh1H+9jhdIwUv+cetG152nHwbDmqrUNrUmUlzoPX&#10;PjYW15mG14b8IrRhnTqBdaW9CHNn5sOX2JHoHOv//vvvSxwwANdh8uTJEn390Uq1eRPMnw3F5agJ&#10;NForlmNHsd/37kRu6mvXn22BNCgvK8HaFhSgRWnMGAwr4vns2o3WPAPvtXrb8njE7sXQcBy/rw/O&#10;mdeLI+ppbsy2Mx8ffM1jcDic+TCNlPm7g21ZXE++hl06l/fA75bycrSG0dyZrWBcawPPjb9bnK1d&#10;Ejx4OLwXWau57LLLJJ4hrVcURVEURVEURVEURVHOBhyvf/6s1H/eehNjtGtq7RgxWwEMtwZgDbZi&#10;6ekNcyhDXj6qaIkJGOM38RxUFyeNxei39m3t+Ds7HqzBA5UoTw9UQWmCdMNNGJG+axfUOHfeiq8N&#10;5eWorv30848S8wqhqnF447X8/FGtGjbMjverR0Xst0XzJdZYI2WaiXEsYGUZnm9o2zZFYmQkTMKO&#10;H0fl0s8XZkfVVXgsq6GtW6NyXFGO1/7hR5hy+dhqLg2KO6VBlWPo0weVbVbdwyOwrnF23Nz+/RiB&#10;zipjixYwsYqIgAk1q5E04+IxbFyPNTOMHQtDrNtvx2j2n35E1fqaq66VeDITVfjcbFTq+R4xMVAJ&#10;cUwdq4f/kSpHFTuKoiiKoijK/zZcle0cn8wR2TRnLShAvsK/72mOumD+QolU7t9yK8xqs7KyJJ48&#10;CSNjqj8ML7wAZX5ycrJEDocZPhydA127QjHCHGHFCoys7tKlm8RWrfC8CJt70PSZJsIGqjFWr4ZC&#10;Jz09XSLHr5eVQfFCQ98pUy6QmJWFjgiOes7MxPF//vnnEgcMhErFcN1110ikmmT3bqxNairyRY6u&#10;TkxE1wVzuIoK5G5790J9k5KCvC23AOvA/NHw9bezJO49AEVHaAQ6J4KCoJAID0cu11CPa1hQhPNp&#10;2RIKqhL7dfphmFJTtRFolRmNjc78MTEe47wTE5BPTZyIPHjWLBxDvB3T3a4drjXNgLt1w3UJsoa/&#10;rdrg+rz77rsSOcbdwHXfth2qn0OHcF3Wrl0vMa0TOlvWr1slMS4eeeWePXh8SSn2YVISDJRTU9tJ&#10;5PU2eHri2n3yyScS+/XrJ5HrXl6G2gBzvqws5Mnc0x712PMczhQaisi9Y7jkkosl5hfANPrjD6D6&#10;4ej56Cib74ZjTTqnYU9ziBGVO23atJHI9+Z+NHDMeFoaOoh2W1WPt7dVzzQiT6+pRk2Do8WprOJ9&#10;TeWMtzfyYVcT7YAAvBaNkL288RreXrj/OY79jruQi9M4+bvvUCvYtQvDpphzU33D9zTwuBrqTj8e&#10;qob43lQWJSRgHzYNxZL/K4qiKIqiKIqiKIqiKGcljv3ZW6UsdM1118k30g+hh89O8PKICMaYcF87&#10;bquuwdmjR7OWvn0w6uwvDz0qMSoYChhfbzyHSpATWajmelp/H2/bx/jCS/Ds2bIFfXevv4peUYPD&#10;jmS/8270lxZZJQ9Ho5dXoMrbrDkqlXW2R3XDxjUS/WyllVUt1rOys5x9pqzm0hensQGPyTqJPtPe&#10;vVHBzDqJ6vQl0zG2sFkiew5Rad2yFeP/gkPwetHRWAdDs+aoQjc0oNoWZkfqxcVBUfTzz79IZO9d&#10;va0os+pZWoLKLb/PPtnD+529rDfeeLPEm26E8umDDz6U2M/29c7/BWqmZ59Bz2t5OaqL9NxhvyAr&#10;s6rcURRFURRFUZQ/58ABeIeEhFhFvv27nl41R47AV5SqlO++/UEiFfh33HmbxKoqqCT4qTxHkRuo&#10;3oiJQa6zfTu8TKhU6NcfXjsrV0B1M3DgQInN7WhuwjwnIwOv3aS8+AOqfvj+jPTi4Rh4+rFQwcBx&#10;5VQuULmzcCG8b8aOg5+OITkZnR5xcTiPnTuhxOF7UCERbc8zIAB5yfbtUDvwGMdbH50NG6D64PoY&#10;nn/xOYnpx6C8aZ0CRQ4VOL16wQeHfrBcw/XroYTZtgVrSyVWfCx8ljiam96tBj63WTzW+Z577pH4&#10;yy/I6ejD1KcP1Evs3qCv6g033CCR36eyh88zUNE1aDDWn54zTz/9jETmiatXQq1VXAI1U671JfK2&#10;XSWpqVC8HD6M8fn0mTFQAXLuuXhtvn/z5vAUuvwyeLcuWLBA4urVyLF53agoq6rC9du2DePN169f&#10;K9HQ1nbzNHkBWZ/aoEBcYypwaupwH4waNUoi82PujfBwKHx4zSvtaHtXxo3DeSxYAJWcrx2nTiVM&#10;RTnONzDQ5v34dtN70OOmrg41BXbPGHifMl8nPJ6wMPweuP1O1C243itXrpQYHQ3lWGEhrhMjfYAM&#10;HH3uYxVFzLV5nVhXoerHeby4Z527R1EURVEURVEURVEURTnrcPyw7EupV61ZgyrcT9+jJyw+BtW4&#10;saNR/fr5x58kVjeg+mWosRWicWMxuallEqrQPTujKjqwLxQv7AGbPQeTrkKDUQFr3gLV1Cdt9ZH9&#10;Z/fejT41Q0wUKlxz56Ny17kH+hQfevhuiWVWyRNme/Ry8lFRLSxCT5+vP9RBya3Rn8mqVoGtqBtY&#10;nWUf5oH96Gf08kQ1sVvX3hK9vPBaF10E5U6bNjjfp59+SuKateh3DAvDeSS3cfYzsoc2Ogbvwep1&#10;+/boffz1V1QXIyOx7rk5OL6cHCh0unfDmvIYWUE+vB8VcwNd2ocMhjv+ooVw6mffYnUFqqU334T+&#10;XvZEEtdKsUGVO4qiKIqiKIri/NuXn5Qb+Ik7fTLoa8OH0IODn+zP/gl+mPxEf/SYkRL79YP6hioB&#10;V+UO1UFUBbVoAUUF/UjW2klWTd6ldyBHoj/JokXIB3r2xDTdqCgoY1wn9GzciGm99CmZMQMTdZk3&#10;hYaiY4JKpNatkePU1sIP5PPPvpTIXG7qVEwxrq7B+Ru2bIHShgqcefOgBHn0scckUonA8+UUoPhm&#10;6H6gBwzzyp3bcP4BNq80fPPd1xLz8uErFBiKvNXbeqNwWlFoKLorCnKRZ3HiGNeYfjlUcxw6BCVQ&#10;//5OD6GDB9HtUpBL3x6sCT11Ro8eLfG33zAV7LPPPpM4fTqmQl97LTxRr7PdM7zm9BQy0LupdTK+&#10;Fx6O487Lw/czM09ILMzHecTGUU2DPLO6BudLXyZOEXPN+caMGSORe+/TTzHNmh5CF1+E46Xyy9t2&#10;5nBtuDf8rLdNTT32zHfffSPR8OSTT0oMtJO0qCTqZ1VNx44in917EHuYx1dcDMUb7z0f20nESPWU&#10;gfuleXN06+zdC0+nyEgopWrshCp67rAbhudVUYG92tDg9L8xeFsfYgPflz44XIMuXeB9RF+cA4dw&#10;f7PGQH+snj2htJo5c6ZETuAOCMB9Y+A911CH9+A9xfdyPwbeD7x/VLmjKIqiKIqiKIqiKIpyFuMY&#10;dmFvKVvRlX31SszYj49Gj2H3jmkSF8xD76Snn7M6Wl6NClLLVqi+1dipUpPGTpB4xXT06MXaiVB0&#10;+q6pRmUsOQXPu+yKqySyGvn+u29LNIQGo1r13Q/fSkzPRLV3w3r0FuZbhU5+ARQ7vgGoZkVFo3Je&#10;ZSvGrEYmJUEtRH8fQ7idf8+KX34eqoSpKTj3ulpUe6n+YW/huvUrJXbqhL7NeVZdFBuLCmFJqbOX&#10;NS8PvY901Q4NxfFQcdSsGY6rqBDvnWknW3l7QT00dAgq+zk5OF9W/AP8nOqbojxUji+bYd3oy1HN&#10;jArD+vOThvbt0PfYsSPcxN1hdZSockdRFEVRFEVRTod/D584AQUFfUoIp2fx0/8PP4AqYvmKpRI7&#10;d+4sccYMqCM4KYqKDcPu3fCmoVKntBQ+HbHWD2bnTuRX4RFQUNx9170SOfmKz6ePCfMYKi4M/PSf&#10;SiT+jLkR/T6olKDqgef/8svwS6WfyV//+leJAYHOjo8ff8Tk4w8+eE9iy1bIq0aMQMcBfVf27dsn&#10;kQqG4aOQA1EV8dVXX0ls2RwToLr3giLJwOlLi5chbw0Khpqhtg7Hxffo1AE50IXnY+rXeqtcoo8P&#10;OyUOH0E3B71SJ01Ct4ph/PjxEr+3PkrLlyOHbtYMxxUbA/UP14zKECpzioux1gcPQmHSvz88UunD&#10;YuA15prs3QdVE6et8dp26oivqdY65xyohg7bqV8ffwIfVl7Pyy+/XKKBqi1GejtddtllEgsLsGbM&#10;PdPSsGfp0cP83ct66hJ2mRgeffQvEuvqsc/27cFxnzqFfDfOnmedB2oLVKkEBiDP5V6geotr6pqz&#10;+gfgWjdav96AAE69xnuGheA4eW2pvKIyhnuc9wInXdEv18C8l8fHrzlhjPfN5s3wbrr6atRC+Hvh&#10;w48wJYxrWV4O7yEfq3oy8P3paUSFDh9LxR1VZtzT9PVS5Y6iKIqiKIqiKIqiKMpZjOO6hy+Rkpen&#10;BypPvrayvG4F/GOCfFG1KitBtbG4ApUqQ70VbdQ1oGoWEQYHa896VJTGjhwr8ckn4amzYzv66A4f&#10;QtWx3lbWfv0NLuGsGH79Ffo2DR3pSfMb+jLvvA9O5ImJeK+4BFT69h/gLHsclF8QFDzBwTj+Dp06&#10;SNy7F5XC7GxnNbGZ7eVkD1tFOSpmiQnonezUEf1xv1pfHFZWF/2O6VOs0lEZ06wZev2OHkVfqqGm&#10;FpVG9qiWlaO6FhKK92Rl9sgROKX7+ULRU2edvffvQ3WxY0f09NGF/9wxWGPD+tWoNtdW4TnvvIEq&#10;bVwMzm/tWriW06m7bVtUjukl9M9wV/QYVLmjKIqiKIqi/E+Hf+e7+pXwb2OqLejfQf8Lwj+hv/pq&#10;lsT9+6HWoEqiTx94a3IKDz+1Nxw7linx9ddfl8iJPd26ISeg2oeTk6jeOHUKXQMHDkC9we9TRUDF&#10;goE5kDvu58zz3bQJHRDsAuBUJyosqIKgksbA96XPyMkTOL4663Fy1PquUJnAtbhkxqUSqTiij1Gn&#10;DuhEKLIThQ1ffw3Pne++xzpHROJ6OBzWv8TmhY/9BROejx/H2q5ZgxyJuapNvzw6dED+uHM3Jnb1&#10;6tVDooHqjSOHoe7hFLIm7xNPqGTCQpGzHjuGHI/qGSoynnrqbxLPm3iexKMZeD1DU25sz4seuUlJ&#10;yCd72ulfXawCbNUqdLbQvyc1FbkelT5V1dg7zinSHh4vvfSSROZ0I0dCKUXvoKM2N83ORpdMSQkU&#10;R1T/8HnREdizTT5BdiKcYfduqMv4vbfefEMiz8fD1hLimyMf5iS3du1QB8jNRd5LBRN9p1xVTtyr&#10;QcHYN+Vl2CdU4PhadQwnjs2dO1ci1UBUhvF1GKnaMvAxfF/ud1JTg68vvRR7dtIkdDO1agUPpPvv&#10;v1/igYM4j1NZqEe4/r6gKondRpyQzePhevMaUtHDY1PljqIoiqIoiqIoiqIoylmMY+xlA2xtEng7&#10;UO+ps346bVugyntgH3rD9lgHc0ODJypHPv6okPn4oGJUYVU+D9z1sMR2KagWLlmMaqKfLyqWmSdQ&#10;VSy0PYcDBgyQeLntOzVwWtarr78i8W3bpxkTg0osVTI+fnjNvftQcQ0MgVdNWDiq0sF2MlTnzvDH&#10;2bsbFXNDdjYqx6woFxejAuzwwPmUlqCiRyf1YcOGSOT8flbO2DtZUIAKW2vrVG7Iz4dXjocDFT0/&#10;P6ssCkNkRTwkBCqgU6dQyWvXFhVjru2ePXsk0j08JspZ2Y8MRbUzJws/e/heuM936Ywqs7M/FpVi&#10;L7p/N+I6/jMVjip3FEVRFEVRlP/N8BN0A/82pqKekYoDp+JFgsfRo/AOpWqA/ixU9n/7LTxGp027&#10;WKKBaoWPPvpIIj1ApkyZIpFTmhIT4fFCBU9hIbw4Vq5cKZEKBXrcsGvAQAUCVSWE6hL+vU9FyHbr&#10;o+rul8Pz3boVniPvvvuuREP3bvDGoUJn337kNFSV0IfknnvhGTRw4ECJ7Dg4eRL5Gh93PAvHwu8b&#10;mD+lpEDl06Mn/FN/+BHrunYV1oIeQcUlUJl8+CHWlpOUOIFr2rRpEr/+Gj4/m7dBSWOIjISHS6X1&#10;GYqKgudqWSmUFNRQVFejI4SvXVaGn0+ePFniiy/iWKjAmD0b3kSGxYsx6Yz7hJ5InHDFdX/rrTcl&#10;ZmRAZTNs2DCJVIxwQlm87XhZt26dRENxMVQoF16ICWdhYfCipXoswB+5dEQEFEg33XSzRF43qrc6&#10;d4R6aP5C+B2NGIFjMPC45s2BP21wCF6zzKqAHPb+aPTCfisvRy2BajP6ydBnhl49rsqdmlpcB64z&#10;1WhBQbiWifFYQypiVq1ClxLvWZ4v74HaWihoODnNQLUb15P3ja8v6g68T3i8VPJxP3LqGn9v8HeJ&#10;q3KH9xzrC7m5qCHw/iU8biraIiNxn9jsXlEURVEURVEURVEURTkbcUy/fbyUjsrKoFYJCYQKp5Gz&#10;1X1RcSovRgVt6w44tRsKrFt7TDyqaI2e6JGsq0AV6pZrb5U4qN9QiTt3wu+mutIqYEZg5vtuO4ee&#10;E7uaJeD1DLlWVfPSKy9K3GMdxcPDoWRhNWv0OagcBwWjcjZn3myJxSWoalG5c/75cDk/chgVN0N1&#10;NY6n/wDM2l+6BG7nWbYP7o8Tk8BqaYuWUPiEhqBCRid8VlxPnkQ1sZP1+TEUFaEynJuHntSICFR7&#10;Q+15sL+urhbrzoqee/WUVXb2q6aloSJt2LcLlWyfRlQoH7rvKYkd2qEnlzT+8Z/QVCb9j5U7PBZV&#10;6SiKoiiKoij/G/mzv4f5Pfpi0IeFSgt+ss/nbNmyTSK9aPr3R+5Bnxn6mpw4gXzBQL/QVSvhT8Kp&#10;WF27dpVYV4f3pLcIJ1XRc+epp5APpKdDMXPllfBKueSSSyT+K1BhsH79eolUowwaNEgip4GtXw9l&#10;C1URS5YskWg4bicB0zPnb8/guKjO4NQvHpev7fSos50HVAEdOQJP00o7ETkvzzmduEVLKFWSk+Ht&#10;0r4dXvvlV56X2KMb1uzRv6K7Yd5C5IsffADlTlERFBecEOXnD/UHVToVlcgFDaFhWG9rGdSknKCS&#10;KCwUzzl61Pqp+iHHLiuFAqOlPdZzzoF/KpU8n3+OiWqGL774QuLTT2OtqDr55RcoYHx9kUeuXoPu&#10;GE4rmz4dXTC7d8OT9uc5P0m88MILJc6bh+cbqO654467JHIf8bmeDlyHWbPgY3TllZhyffHFUJc9&#10;/zzWlgozKk/GjRsn0TBv3jyJ5eWoN7Rq0UJix/bIlZnXHkpHnp+Tg/uJk6N6WW+ht9/GRO3XXkNH&#10;D72IDD6+uId4PYKDcZ9wmlfH9ujeodKN6hsqfPbvx31GRQx9o1zvd54b1T28L9jdQ6UOFWzOSWk4&#10;b1efKwMf5/oeVArxtXmcVE7xdwyPb/58eADza1XuKIqiKIqiKIqiKIqinMU4rr5/spRDWaXyqEeV&#10;yMeqcIIDUPWqKUPlLDMLruKG2kZUo6Os0iYkBCqTNctRWb74ghkS//4EKnoOD/ST5dvqthWMeCxY&#10;uEgiq9yLF2EqlaGoAMd1NANV2ljrsdMmGY9dsRIqm0rr/h0Xj37H4jJUcTmlqr4Rx8/pWZx1b/C1&#10;fj10w6aKiR41dLJmZa+kFK8d4I+1KbEePVFRcLw/ceKERB8frKGBx1VegYpwQAAqrZWVUPuwkkdn&#10;+EYPXAdWLFkN5jGyOtq+PdROhiMHURG/4co7JI4bg95Jj3rr2m4/FWiwU8qsvdIf1+XPa3z8NIL8&#10;mXJHVT2KoiiKoijK/xaoxjGcyaOGn67z73p+gt9okx9+Gv/++05PGkNqKiZAlbhMgGJe0aolvDXY&#10;6VBRicdwOpGXF16bn/D36AHPzV274G1zwPqmUi3Ur18/iQb+Hc/Iv+8Zefz0eOFUIJ5feTkULVQi&#10;lFrfmTvvvFOioa4W+Qc9VqdNhYqEOU6ezflycpB30TeG6oyfZkNlwzyt2OZUHdrD68Vw0UVQrOTk&#10;QD2T1Bx549vvYNJYt87oZujTq7fEvzyJ6UUxMchlOZUpMAAKjN594BO0xipjGmw+aahvwL85NfmG&#10;G26QWJCPPHHWrG8klpVCYUT/1OoqPI9rbbeMx2233SaRChLDwoXIiR97DNO9du2Ct+ycOXMkcm8E&#10;hyC/5UTnIUPgD5t1Ekqwz7+AGohKq6wsPM9A1VWpPU6qZLgXqYShj8yECRMl0nPn448/ljhz5kyJ&#10;TzzxhEQqsQyvv/6aRF7rWNuRkpKCaV7r18IDqK4B+ywhAXk+p2ZxT7Swip+yMhxLcYmL54695+rs&#10;JeL6XnQRlGDetrbBY6CCjHt661Y7xc124HDvu3ps8d+85rwvvL2RazvvczyXvx9YE+D0te3b0QnF&#10;1+PjDXwN3mNUA/F8+Pvn2muvlThpErqS6Mmlyh1FURRFURRFURRFUZSzGMfwC7pJqYjKkaoqKF3K&#10;q1DNYsWpyTHbqlwMrAxnZtrqXyOqUscz0CcaGwVvmqmT0ZN3+fQrJXrbKVR0fWZ/6ZEjqGJ/973T&#10;JbzeVvA2bcNkqtYp6DUcOgRV5w0bNkik+7yPHypn/v54jxirmMk8DuVPnS3nBdhZ8IYuXVDFLbae&#10;OieyULFjZZjHyZ7E9PR0ieFheG06d+/avUMi+2ZLSlAJNNBBvaQEFUh/f3gDpbZFLyid70OCUJ1r&#10;3Rq9oseOQSnFCnSU7bMtK8fr0AHccGA/znHK+eilvXjq9RLjo/BaPl5NUh2hoREVTk+H06FbURRF&#10;URRFUZTTcf10nTjVF5A3UHFPvxv6e5DKCvycU6feew9TgL288ToXXHCBRFf69u0jkR6hzLs48YjT&#10;saicoF8nlTuJiYkS09Iw1SgjA+8dF4eOA4OfS15koKKAShyqIuhJQ+iVQhUHFSWcFkaFgoFdB5yw&#10;5bDen716QB1Dtc+yZVDJBNqcaO58+LUwL/vjoCSEh0E1NPbc8RIN8c2Qe0ZF49wyT2GtZn0N75rp&#10;06AW2mY9j3bshEeQny+UL4UFeI9zxkCdctJ6v65Zi2OKiMQxGSIjkZN5eiI37tsXaiAqqz777DOJ&#10;Bw8elBgcjK6RIDt9qtiuZYWd8sS9E2Z9Yg28DpV2whbXINBOquakJK9AXL/cHCiPmidC+bJnL5Q+&#10;XtZvtf6P/wz0iDGMH3eexKBgvOaiReioYS569VVQiND/Z+pUTBDLykK+v20b8t+kJLwn1UE//QSf&#10;HwOnRFEtQ8UXz4f3y3XXXC2xd2+s5QcffCBx926ogDhVqkkhYzuODNyjHg58jzUMKsYIvWmogLGC&#10;niaFTGMD7kXm802v+wdU7IwaNUrirh3wJeLUrqbrZTuK+F58Hu/VFSuwn/g7hfeZK1SGNanp7HHx&#10;sYxcU04Y+8dXUhRFURRFURRFURRFUc4aHGOm9pGSUUXV6ZOe4pvBqZmVVzqTh4c6XZ7pPs1+v5ho&#10;PCc7yzpcV6HCNGggpmJNuxCVvnUr4bTuXsX69psfJLpWr9avh2KnpAKVyLoGVKXCwlFh5Sx7Vr58&#10;rWInORkqm8IiPC8rB8fo6YljiolxVqv5XFbsDh+BMocVVFYJqVQqyMNrFhXiWAIDocKhGodKn7Jy&#10;Z3Wb51RdjedQBdS8BarpBw+gms33pFKKzup02U6Iw/c5deu0TxEa4QkU7I/HxMeiV/Ke2x+R2CwR&#10;qqda28Pn68t11hqfoiiKoiiKovwzXP/2pmKHSgLmDPQnoXKf1NbguatXr5b43ffwZQkJgRKfigAq&#10;FwwZGZi21KEDcrJTp+A/8umn8FHp1AlTgOgdQjUEX5MdEqNHj5bIjoOoKOQ1Bnfljjs8BqprmEdR&#10;jUOVAydzceISlSWGkSNHSqTnDnOiJn/RcKwVz+O55zEpmQqLA4cwSYmqp959kD8OHDhYomHIYPj0&#10;RMUhJ531/bcSIyOwFkcO4zV+//VXiV27QXG0exfOIzEBSiuH7TLZthOqlIBA5Fgt7cRkQ2QU8tiW&#10;LaFwWbx4sURep99//10iPV46dMB1WrsGeTD3DvNLTl2m8srAdeXE5hqrBHnggQckcmLVxzOhElq1&#10;HFPKqBhbs3qlxPp6rHFmJjpd2reHisswfBj2xdZtUGHx2lGBNHQI8njugcJCdI9wqtPs2VBreVi/&#10;WE79ev/99yUauOfo8es+XY77adIEqLASEuCVRDUaz/OLL3CeVIS57tsKq26iCo5eQVQJMRfn+tL/&#10;hvcqPXWPHsF5ct+53u9UM3F9qcChZ1ODnTZeU4ffB1TNcQ9Q4UPvJL4294CB9y/rEqy3UKHDWg3r&#10;DVQL8XePZvWKoiiKoiiKoiiKoihnMY4Rk3tJySgiAlWsIus6zd62KRdBbRMTCzXI9u2o6hlYOaqu&#10;QCWpXTtUJP19UPE7eADVwZxTcHH3bED10ds6Rk+bgmlOJcWoRs75CZW/lBTnBKjaWlS+fAJQh/JG&#10;4dSjqBiVP1a8WAkLslUuVrFPnMQxFBSgQuhnVTYtW0M5Y2CFjNOwqMBhhTI4EGolVvC8bO9bXj7O&#10;m9VGVud37kQ1kRU1A6tprK5xald5BarTDba8yMld/n74+ZgxYySezEKVuso6w+fno2rfaHsnDUGB&#10;uIaJcTi3ZglQ7owair7R7t3gik+3cEVRFEVRFEVR/mvQU4PqE3qY8u9992laGzcij1q6dKnE2NhY&#10;iVTZMCcZPNipRqHypk8feu8gN5o3D140VFpQ+UF1BKcQ0yuUrz1lyhSJqanw/TRQIcK8ij4fPI8d&#10;O6BgWbQI6pS0tDSJVBy8+uqrEqmSoNLkoYcekmjo1q2bRHZR2LdoYu1aKFoWLoCqZt06TF/m+YaG&#10;Y414fj164/XuvN05kau8AkqQVWvgR1RqvWQHDx4o8ZuZn0vs0hHKFU8f5FFvvoGpZeFhyOmio3Fd&#10;du+F0oddGs2aQ6FhaJOCfGvXTky3atMGKiVOdsrJhY9MmzZYZyqS9u7F4y+dfplETrp6+eWXJfJa&#10;GJKaQyHCfdbZTvv6y6N/lUi10OJlUAm1awc1yvo16HwJsfkmVVqcxNWjByZiGebN/02iv59Nsi3j&#10;xyF/vPxyeLlSTbNly1aJ3Otvv/22xNzcXIlUxvxq1VEG3gdPP/20xOHDoQa65557JCYlobskKADr&#10;TMULPamo+qLihR493J8GKsFqqrBf3FVz4eFQz/B+8fXFMbGTiP5RvJdZF3BVUvXtC8/fuXPnSuR7&#10;UIVFdU3z5lB48Tyo+FmzBnuaccYMTBZnF5SB99qtt94ukcqiTz75RKLTQwv34KlTqMdwspgqdxRF&#10;URRFURRFURRFUc5iHH1GdYRyJxJVqbw8VBvLKlBx5ex7VqAcXk7HaBIWimpgXh4UOt6eUKm0SoJy&#10;ZNtWOEnX16CqVWjVQS2sozl7EHdsg1qovAzVSYOXdVIvtYqVqGgcZ3GJVeLYXrvaWry2lw+Ol9VE&#10;Kn9o41NpK7heVp1joKqGyhxW8DKOQfUTGoxKcaAfnsPqY30dKnqssFLxw4oyq9YGvrbzeFEVdNi+&#10;wLAwvIfDE+fLyvetN90sceXK5RJPZWN6Vkkp1tDLy1n2bmzEv8tLUTXskobq4gUTURUcPBB9vA7r&#10;zdPQgPdyfQ1FURRFURRFUf45/MSekTkFcVfC7LVKEE5SYk4xZMgQifz7n5OuDPQKCQhADlFfj9f8&#10;7TcoLqhs4Sf3nTt3lkhfkFdeeUUiX/v++++XyGlVBqoUmK/weJnjUI1C5RG9Q6kqYl5D1cF1110n&#10;kTmVgbkY1yDYqpWK7XEvWrRQ4rEjRyWuXgO/mMREeLvU1+PYCovx+ESrornmKkwHNqSmwEPng48+&#10;lrjVeuZwMnJuDlQOsdYDpaoGaqeNG6FGiY2BOoUTsHr2Ri7188+Y/NS+g7O7ZMwY5FUVpchbt2zB&#10;BK6yMuSsdrhRU3fG8RPoCOH1pA9NswSohfbux7p4ezv3EKcmcxo0/W8OWS/cFi1aSOzWDdd81Soo&#10;Qg7shYdQx05Yj7wcXKeqGuSISUnYG4bNm9BxEm+np9H3NfsUlDiTJk2SOHUqOm6Y7x6x1+n667H+&#10;3t7YK962zYaeNoahQ4dKpO9TdCTe45333pFIAc4F50MttN+uBZU7nAzHY+M+5d438F4rtfujXz90&#10;rPj64njXroWaiX7CEyZMkEg/oueff17iuAk4hsxMrP3J405VDfd5Y+Pp9zvvF8L7hsoiqppYB6AS&#10;iR5bs2bNkmigz/GYMWMlchId/ay6du0qsX9/nB/Pe5OdAGdvM0VRFEVRFEVRFEVRFOVsRIs7iqIo&#10;iqIoiqIoiqIoZzGODr2TRMsTbg2VK6rQSlRl25doFhwYDClfUTFkRQbKhChF5Hi83dZY6rqr0VJU&#10;XoLXOnoEpsCH7KhxtoC1bgGTodxstFp52bYuA02J6xvQDsZRdPUN+D7lfpS4VVZDGsfxYTRS5s9p&#10;QnQiF/I0AyVdlJlFhqPNjHIsCq2CA6wpVQSkfEXFOF8eQ10dpFc0d3aVaFE+xkgJlbcX5FmNHvh+&#10;SgrMuGjexGOgcXJhEdasuhrv3aGjUx5ICVhEGMydggIgXSvIhgTv4w+/kujjhfNUFEVRFEVRFOX/&#10;H9iWwTykoAAtIwsWLJDIHIKmu2x3cjViphFyZCRGIufnI8+gqStNXGlJwTYa5iFffPGFRLaUDBuG&#10;ceE0ajUMGoTx5HwOcxmazMbFoV1p9uzZEgcNGiSRbSZ8PA2i+/RxGvYSm/p4LFkCM2m2ZVVbs+DS&#10;UhgOf/nllxJzc2Cae+64cyRu2ADD5W3btkg8/4LzJD70wMMSDY31OP7IKLQ8ZZxES83fn3tW4s4d&#10;eG5cFHIkH5tXcmy2px06wzXu0RXtcWw348Aew2WXXSpx1iyMs2db3Pnnny8xKwvvXVKOdf7lFwwO&#10;yi9ALs3r1S719Ba37Fzkrgaa/1ZYk+Bim2uztejaa6+VWFAAa5Rdu/ZI3LgOa1VVjXx5wji0+Ozc&#10;jfOorHS2Mw0ehFavokLYirBdjObFzEXbt4MJNUdz00z4+++/l8jWI7aK0TTZMHbsOIk0ZT58+LDE&#10;RYsWSeQ4+7Q0vMfhAwclco9yfx2zlimfff6pRFcLFOb+/r64pjRQpl0Kz4MG0U888YTEW2+9VeLh&#10;w3jP3n3R7sTBUbz2hiZrllrk7X/sHPk/27NofM3R571795bIa8uvaS5Og2nWIFyptU44/N2R2ha/&#10;I9giyda1Z555RuLOnbC3UeWOoiiKoiiKoiiKoijKWYwjLiVQ6qistPrZMWg5eagwNWuGChurdAGB&#10;zkpyXh4qi6xGtWwJBc7xDFS6Rg3DGO9LLsKotzvvuFsiK2IccddYj6qXw4FqaZk1BDZwNGBF5ekG&#10;z14+pythWDlmdauuDuUuKmCoagkLgyonp8hZFT1+HIoiPqZprJmtygXY16bvGEfZ+fpBzUQzZ1ZX&#10;eQysMgKnisdAtVBEOEfqYQ24/tk5WRJZbezXD4ZeVdWoYKYfQbWuUxoqt4bQEFyjQH+sGQ2Vf/4e&#10;BmVffvGdxLgYGJMRdxMoRVEURVEURVH+EXYsGJg7EHeljruhMnFX9PPxPj5QAJw4gVzK8PPPP0uc&#10;Nm2aRCoKamqQ63CMMlURVP8wB3ruueckEqoGOtpx4AaORXc/fqo3Dh1C1wVNmWlQTBNXmjez44Pr&#10;wtcx8FyZ2/BrKg+ofOGgl549u0vs2x8j4D/48H2JW3fA/LhtmxSJM79AZ4IhLhYdGjTo3WDHdt91&#10;1x0SJ50HE92WzTEm/ouvoBLKykLelZCA54eGWnWK7ebo1QvHQLNqA5/z5ptvSpw+fbpEKkM48pxj&#10;yK+85kqJm7dskEjT7Igw5I8nsqBUclWjMLcsKYNih+vqFwDVT0oK1oCPo1HypvV4j9GjRkhcs2aV&#10;RJo919Rg7Q0JiVDaUNXE60LVzD333CeRKi5+n2qVAwcOSKSqhWq01q2co/bZ7XPZZagJbN8ONcyc&#10;OVAz0dCba8L7hXu6vARrkpEBU2rm2LwXDD/++KPEzl0wIpzXg3vyg/c/lMg9mdQCg514bFQ/7dyB&#10;Pb/VKsRcVXS896mC4zh11jL4cx73k08+KZF7gdd2xYoVEnkv8PwNvA+qq3EdeD3SOuGe43PGjEGd&#10;5bHHHpNIw2jnHacoiqIoiqIoiqIoiqKcdThuume6lJTXrl0t34iIhmqlqbpaCIVL69ZQ5WTnOMeB&#10;UVVDJYuHHa3tbT1dIkLxWtWVqG7VVOA1b70d1dOXXn5RYn6+HQ/mbRUyXs4KGavSDm+8dmwseiSL&#10;S1BdY59pWCj67DgijVXFwAB8n/2q7G9scBn/zcprUzXUTQVUUogKWjNbzeUxRdlKICvf69ejv7Gy&#10;Aqoc9h4avLxQkeN7sAoYHoLjpSIpLx8qqHNtbyR7C48eOyQxJhaVZI5EZ2+iISUF/jvpB1HVzM7C&#10;GgT44DnPPfuyxHap9OmxZW2t8SmKoiiKoijKP4XqFgNzBSp03Pln6njmW3x+URH+dt+6FYoTw6lT&#10;UHT06QP1CF+TOQ07KKgK6NULfjfMOb75Bp4wVBPwPenbYqDnJ4+DkedHryDmSBs2QBnCfGv8+PES&#10;y8uhMKHCx7WL4dAh5DLp6VABcfz7a6+9JnHfPozvpgqogx3jvWI1VA5r1iFX5fr37A5lz7tvvi3R&#10;kNQM+SobJhb8inHxb773lsQZl14isVN7nPstt8Nvhd0ozCP9/XH8pUXIcVu3hgrlggumSDQ02lnn&#10;DfXI+xIToQTp2h3KqF9++UUi1TKvv/W6xC5doP6ZbD2DfvjhB4n0UmE0UB3DaxYUDFUMPWmZk4ZF&#10;QqUVGoSfR0RALRRtVUPh4fg+PXUXL4bvkaFFEq79/gO7JVIFxP1xxRVXSORxpqVBGZOUlCTx7bex&#10;/tyH8fHoEElLg9LEcPAg/Gzuv+9BiXzMTz/Bw4nnfMcdd0lMao7Xnr8AvlI7t2FcOxVj3J/btm2T&#10;aPjkk08kJrfBHnjwQbzXoYPw9+G4cd4nVD15++A+4X327N+hdGN94J13nfvr6FGMf6e/T0gI7kEe&#10;P++PVKsq6273KGsl7NzhfcE1dD0PquW6despkeokHl+vnvg9MH48RrZT7cQuLM3qFUVRFEVRFEVR&#10;FEVRzmIcV91yvpS+6LAcEw8PGFaFWYmqqIJCpqLcqnT+gD117OlkD1iQHxQ9k8+7UGJjLV7ru+/Q&#10;C9ezJypRy5ahauhjK2asMHPqlME3ACqgymoob2JioQZixau8HN+Pi0G1irByzB42hwN1LFY+Pa1S&#10;xsCqNKtpAcGowpUVo9LKn3tbB3V+HROLCvgzz8CBna7brG5zPYRGrAF78fgaEWGoEFdW4ng5Netv&#10;f0f/6YoVyyTOmYPKZsdOqRLTj6C6nWJ7ZA1enlADZR2Hqqlje1Ty7r/7rxJTU1CBbWzqp+U6O5VS&#10;iqIoiqIoiqL86/yrXjuE+Qg7EJgzeNq/5V09OOgFSnUJ8yVCFcf778OThhOU2lgFA9VAVNnQt4TH&#10;aujfH36oPFweP3My+qpQHfD7779LPO88qE94/lTsUB3hOmmIqgee69QLoYLZux85zXvvvSdxsFX0&#10;7N4Hn5L1G9dJ7D+ov8RKOwEquTm8YoYMxOMNw4fAY8YevkdpOdb37y8iryouQo40Ywb8WKJtx8pf&#10;/vIXiVxjUmSnZvXuDR/Thx56RKJh5QooifJyofAYPXq0xI5pUOasXLlS4ptvQrFDr6B7771HYj/r&#10;JVSQj7Wi0mfDBpyvYeDAgRKXL18ukaoaKnbYmVJUivOqsT4tQXbCs38AlD/cC1TulNt1MYwZjUlW&#10;+QU4j1Wr4M/TvDmUSLym9JmhJ8yoUaMkUl30wQcfSeSkKNYJDN7eeAy/178fzovUW8+aDRvg4USv&#10;X+bNcXHolrn9FiitVq/G2r/xxhsSDewo2n8A+4nqoOoqrBXXjvcPp3nNmw91EM93zGhMZ6OCxrUT&#10;Z+8+TCMjobZziPtm8GBM/WK3D2sL9PV5/XXsBd4vVO5w8pWB6z18+EiJ8+bNl8j179cXk+2GDsXx&#10;d++OugrvSeddrSiKoiiKoiiKoiiKopx1OHoMbC+1zcZGVMai46AkCQlFdevIMfRFsrLs46J4YTWa&#10;VTV65sTHoVrVLrWTxK0bUbWtrkTlzC8QzzuVhSpXg8fpih1fH+es9/oGVKkaGxGjY1BhZXWRFTH2&#10;vvn64rn8PquJrECzGsavDXwsq+icz88qGl+bVVKSYufNDxiACtrXX6OXz9MqfLhmBlZSWU/jcQX4&#10;o4LJ42H1nZVaKnroMVRTg/n5vn6o7FfUOHtZE2Lh/L5xLVRYTz+OnsFpUy+V6OVQhY6iKIqiKIqi&#10;/L+Af+/X1yPSt4UToqqq8Xd+YKAzF9qyBVN7wsOhiGjeDHnKd999L5HTihctwnTca6+7SmJiIlQ2&#10;VMwUF0Mh0qoVPFZchDtNSgkqCpjj7dkDpcLhw0cksnOCk3qolmAOFRCAXJCKnbIy5DUGTi2iN0pc&#10;JI7P4Y286Ztvv5XYrBXOr87mgDX1eO1HH31UIr1QGuuQv3VxmWDV1vqPkiLrmzrT+q188slnEqna&#10;mHoR1EMrlkEZw2nFmZnwNj16GHnwhAmYssXJUYZ1azCd6MtvZkqkH8wll8DXJyYa57t+AzxZ6S1E&#10;fxV6wrRrh64MeqosXY6uDQMVIfRR+vZr+CdReRNsFToR0fDWadYMOfjhdHjcHD2K4+e1dnq/Ig81&#10;3HTTTfZfuPYzZ+J8cnOhsOKEsOxsKFg4kZr+MjNmzJC4dSumadGDtqICe9lAxVd1Na4pfWOuu+56&#10;iW+9BU8kqriqqvBcKth433TuBL8frtWxdOxLQ7jtJKK/DZU4/W2eztz7++9x33DKFL2CPvsMe6Ow&#10;EM/nvmzbFv45hkOHsK7ePljQBjtZu64G58X7IcAf9y/9cKime+rJv0nMK8Dackr2/8feWcDZWZ35&#10;f+64TyaZuLuSkOAe3KFYgZZCgZYK3bpvu0vdvd16qUOBluKugSBJIO7uyUwmGfe5/znn93zf++ZN&#10;Bul297/ZPb98Pnnm3vvKsVfOc37P7+EadaCcZRXyESyxzGIXXiiNHXSfmhrVRlVVatsfm/ZU7LIO&#10;CAgICAgICAgICAgICAgICDjUkBo4qsy7wtDaIXYsZXos3d3ySBHTh1fPAcYOzBeYO+Xl8v5u2aTM&#10;Wtnd8kp98ZYvebtoiTx7CxYo9nD7TnkCzVmc1WpePYeJ5i1ra5OHsqFB3rTcfHnwODdxaGShwvNc&#10;aqrhAA9gV7f2c4Bhg1cQDSG8hpxj6FAxY6qrpUM0aIi8o5wbVXE8shs3KKbVoaJCHtW0ae9EsbRp&#10;eQXx9E2YII8zHuJvf/ub3qL8TT79ykqVcckyqdU7TJooj/Er8xQj+I2vKDvWCcdZLKqdG/QWBxwQ&#10;EBAQEBAQEBAQ8F+DrVuVAScrrXV25hLdabEixowRuyYOGAXZxsT/5Cc/5e3QodLtIPPuJz8lTRc0&#10;TdEMQXOkuFjaovFpQFIzCCYOcyGYHkQ1MI9BP+fEExVxsGePmCbMpVpaMvMt9kF3pHqXtiWT0hLT&#10;ODn+FOmWjBmnuc+9D0gThexGUQbkQh2vr2WGcvjMZz7j7ajho7ylXn/84x+9vee+B7xFNwbmBJ8H&#10;D9F8GP2cVcul+8Mc8a1vvcpbh53bxfK56x5lkRo7VhEdMF0OP1xZs8gyVWhsDlhBzBtpUyJB3nfz&#10;e7114FhHHXWUt7U1au+jj5ZGUkWp5o9jxmu8MGf96c9+7C0aO4wN2jreL8wHmWvTZjDFmKOil0N0&#10;CSwu9l+0SPP6zPcafw4wdmD7wD776Ec1Vu+++25vmUPT3oC5OlpOnW26Tq679lpvHWhX9ILp033G&#10;5GEs0+7jx4sxBRPsxBNP9PbXv5Z2EP150SXSlXL48pe/7G0f85eQyaqzXT4R+uswy2Z9lbG4qD9Z&#10;8OgHdJYYhw6U89hjNR7WrVO2r2OPlebUjBkzvF29Stnn3ve+m73duNG0tPz/AQEBAQEBAQEBAQEB&#10;AQEBAQGHJFLjDx/pXWPEd5WXoiQtLxwq29nZ+myhoR6bNm3yNmK8mPdw5kzFly1brLi5vTXynP38&#10;Z7/0tqlZn3/wAylcr12v4+BFTJlSvMPgQYojI1YQ5k5RscqFDg5aNTB38FvhgcZTGGkHGfPHAe80&#10;25SXqx5JRg/HhrFU2VexlHjYRo4c6S0eNjyHDsTDNTRIQwd0duhYeHOPOEKe2a9/XRm4HnvsMW9/&#10;/vOfejvtMOkYzZghz+DjTzzkrUNnh8o5dJDK8e7r3+/t4dOloo0TFBuPtQ0ICAgICAgICAgI+K8D&#10;DJ158xTFAAtn9GixVMorNA+LZ7JifsL7++pVmmcsXiyNzWXLxC6ZPFmMhCuvutTbKLLC9q+pkX5n&#10;pTFdmOs5MNeBhcEcCFtcvL/+6N//riy+sAiYlwDYH2Y8OAeaOy+9oOiDzca4qK1V+S69/BJv0zb3&#10;fNE0a7Jy1CZk+0qZJs+7Tc/E4dp3vNPbPNOW4ZzMs774BTEv0FcZNVYMH+aC1O/Tn/y4tzCThg/X&#10;3Ao9Fwfmwc02D4TFMc5YNDBCYBqhsUNZYOzU7RMbZcMG6cfcc5/a1oHsz7V7xXKaPFFZl66/XrpK&#10;Tz2uzNNlfcSUItNWQ6Pm2pde+hZv6fM775Rmz5Ytiq5xSDJ3MuNN39M2HAPmDkyZc89Vdin0jGBt&#10;XXaZsmY7rF8vTZnn5sz1lvGel6f5PBm2igvUNktXSOtp69at3uKnQDNooOkZTZk82VsHslsxnmD5&#10;cB20tMuecsop3k6bLHYN54B18+ijj3q7fYfaaHLsHCtW6FqjT/v2UZtcfLHa+cTj1TYrLWMX1wdM&#10;neXGBIPNlZ8vxg5t7DB6rMbP7JOUjWzmzJnekrGOMYq2U2Wl2u7hh6W5Fab3AQEBAQEBAQEBAQEB&#10;AQEBAYcwUtOPn+Bdmnmml5NrnmLyya9bKy8RXr1K86w5EFPX1inPaUmhMlENHjzY29Jiee7yc+SV&#10;IuazzZTg9+yRh7bR1LSHDJGq9arViiFzSJnGDxmrurp0rv4DVI6U+ac4NuwavI54+GDV4PXqzsrE&#10;GuJBxUuON3HTJnlQOUaOeYzx4k6aIk8eCuB4c4nlW79eCuUO27bJm1tTrToTv5idLU8kOfjR5vnS&#10;l0xN21TSicl75BExdVBNn32qPIQOLzwnz/aYkYpJ/fd/k3e6IG9/NlZAQEBAQEBAQEBAwP8fwGjZ&#10;bbozMF369pOuCYwZBzJZ7dmjeRcMj0ceftzb559X1qZjj1UGove8V0yWQRb9AHvFzZoc2i2zz969&#10;ms84MJehHJlICGHHDmUU4vvbLPvUpElikqAXg3ZIfX29t7A/HKqqNHebM+d5b19+Wcydv/xFbBLK&#10;cOVV0rWprRP75Oxzz/H2tju0HQyZ5gad48brb/DW4ZSTxcrYucM0jQwwJ776FUVGoP8zfpLmbLNm&#10;SR9nqWX5qqpS9uibb5aeCfPKp5/OZLKq3aPyDR0hTdZf/OIX3sIYufLKK709+xzp95SWaC47b/48&#10;b5k37tiuOeyKFctkLWOUwxFHiLXxlksu8rahTnWGFfTrXygqpqKvskln5q6as5aVa26OXtHAgdIU&#10;gs3isHat5t3ME2GCMc8nYgV2CfNl9F859ubNYsDALJkyRZmtHMiu9vRTz3rbaeOMccI+Z54utkpx&#10;qXShaG/YM888o6xmZdaWN954o7cOu3cogxb9wLGLy7QtmlP4NIg4gpEE06jTfA3f/KZ0b2EiOdAW&#10;tP+USWL/fO870rktLdX1+7l/+6y3TU2KLKL+MPd+9GNpIn32s9qOa8Dhgx/6F2+POUJjmexjjz72&#10;sLeXXCJmG/1xzDHHeNvVqetcvRMQEBAQEBAQEBAQEBAQEBAQcEgidf2/XOndPH0q5KF86AGpiMNm&#10;aW+V57ijUx6+bGOxOOC56zDdmOHDpdbe1SXPUbl5xIYMlkfzqSee8HbqVOnGrF0jZss+87yiS3PR&#10;xfJIOTz5uPbZVyfGS//+YhTV1cmbmFE7N+aReZTxSPI5lTJvlpUZz7QDHtaKPvK2ZTyT3kS6Q3ju&#10;tm1TDF7f/vIEHnusFMsz8amKj8TL7UBsXnOTWEooju+t1fcoku/bq7K8853yQq+zNtqxXcdCx4fM&#10;XZ/+zCe9dViyWB7fml3yAJ9z1vneTpkiryKgfwKTJyAgICAgICAgIOC/B8w/dtm7+ratYgAQoTBp&#10;slgQcbAP2qSwBurrNIf41Kek5cI85ab3iM0we7ay5cJSgbHAuWF5OBx9tFg/STAnqq7OsHwcKAPz&#10;MvRXktmnJhmzwYFICOZEc+dKf4VtyVAFu6TM5krZlunpli8p63J5pZhMtZa9OF72ijLtU2osjco+&#10;YrR87nOf85b517//+797O2jQIG+ZN974LmnZkEnpC1/4grfoqz7ysLRQHZ588klvFy1d5G2/fjrX&#10;Lbfc4u20qWKupHv+OcBO2bpNmkGwUCrKxRwho1dre4a1BTPqwx/5oLfMrT/ykY94m2NsrM/fonJW&#10;V2u+eNddd3rb0Ch2ELo4u3bpd3RcHL7yla/ZXxpnzBthWKEbQ/89+6zYNMx7d+8WY6aftXW26ejE&#10;UVIiJg6RQq2mfzNihCJrrrnmGm8nTRVD55577vGWee+GjdI32mb6OMOGKdrn4oszmawmjVfG6cce&#10;kWYOurXo+VxrmbXwDaCBNH6MsmIRVVNdo3Oy3caN0gty4HooKdL4am5WGxxmfX3N1arH72/7g7fo&#10;+Hz0ox/1Fh/Cd7/3PW+5Nl955RVvHW64QT6Ak47X9ZCMfFqwQHpdp59xqrfLl0ufaNZMRfUE5k5A&#10;QEBAQEBAQEBAQEBAQEDAIYzUhVee4t2JJpuTRU564uz27JG3KMl8cSBDVWenPH0DB0prp7hI3rm2&#10;FnmYmprk1SJm9N03yKP8xS9+0dtmy1XP79cZa8XhwfvFJELnBq9za5vOTfwcefzxDOIVJo6OeFNi&#10;5eJZqzo65D286aabvG1sFJPoT3+WB5WYQvYtLhGrqbRCHr10Wt+TD58yopfjQDwjLCfasaxUjKnS&#10;EnmSd+7UPpdecoW3n/zYZ7zdu1debeJT8eK9/SopZTuUlaqcHZ06x4J58gISi0cbBMZOQEBAQEBA&#10;QEBAwH8vYICQuQpmPjjq6AyjIgmkc2yaEeHPfxJL49Zbf+Pt7FPF2PnsZ8VMYP4CE2F1pG2aiWKY&#10;MEGsB5gJzGVgawD0WGDsMA97/HHp/8DiQBt09GjNjRwoB1mxyo1pNMh0XgFzpdw8nbvWdGauu16Z&#10;sHIswxDapj/+wQ+9dRg6eIi3o0aJEfLIg9IpefZZab1ceOGF3p5wwnHe0qarVkmT9V/+RXon77/5&#10;vd5edJG0bl56UTo5ZNlygO0z9yUxkNAd+vKXpXlKfdHWSbYx88SmZkVtfOxjH/N24+YMoyrSBjIm&#10;0cc+IgYIOrWV5WrDVK7a6qmnlD1r+XJlUmvv0HibN0+6LTCBaGMHWFc7d6rvPvzhD3vbp0KMl9mz&#10;Z3tLBrLHn1Jff/vb0qSBDbV8ibJVNbWqXRhDDszPs8zPwFiEgTNwiHwIS5aIBQXDCOZX7T75JSjj&#10;hHFqD/SjHChnd5u+u+OOO7wdM05j8JxzpN10+HQxke6++25vjz9GETg/Nh2crabXhAbv+vXKTudQ&#10;TGSTsbDyc9U/eaYvXG5aQLstu9lNN73H29NOO83bBx980FtYX9STeb3Dv37+X70dN0qsnyFDNKb/&#10;+EexgWBWnXTKid4yvqZPl25UYO4EBAQEBAQEBAQEBAQEBAQEHMJITZw5wPssa2vl9SnIl2dt2jTF&#10;jsHYWblGyt0F5kF0QJW51TI9tbebVo155crLxcTJtnhAPJgjh0mbZ9w4eTA3bZXHkCxbRx0tD5rD&#10;D7//A2/xbpKbvqKP4uJWrVrl7aZNisVDKwg2DWwgvKQwegoL5Wl26GNaO3iZt25VLORyUy3v7FT9&#10;0lk6JurzxWXyOnLswYMVI4oXDq+eA8rutAkey65OtU1BgcpT1U+xnz/+0c+9HdRP2jrPzJHHuaBA&#10;qufHR22U8c8hI5S2P3ItRrU3T3/GYx98fAEBAQEBAQEBAQH/lUA/hyxSjz4iFgSsg6LizDwLMM/I&#10;ySFiQJ973vT9/88+85y38+aJXXL5FW/xdsQIsSJyjFXAcerrNRcqKpL+iUNRkeYXSSTLC1uGrD+w&#10;NtAMIWMX8y/O7YB+yl133eXt265R9EHfSjFEmpsUVZFvuiyr1yrD1ZKlYoR890c2J9xrzB8792c+&#10;oygHh9NnS4dk3kuKdHjkkUe8/cgHP+QtbBIiVHbuVJlKSlR/siqT+fi44zTfuv12ZTOCJeHwox/9&#10;xNvsPM2jjjxylrewbEaNGuUt+8CCOumkk7wlk/N3v/cNb5mjvviyWDYO6NqUGCPkO9/6trfDh2vf&#10;lkb9vsW0XKprNActMr3Yu/4q9spiywI21TRtiKpxgB3U2aG+huFC38M4IktbQaG2f/hhsaIYZ3W1&#10;alOyVC1aqnm0A9EjW7ernNF4y9YYZl6cl2K8afs2Y+F0pfU9bTpq5Bhv167WGHFAj7bFtGmYe8Mu&#10;22p6PSOHj/CWrFN3GcMHDd4PfFB6Rmz/Z4vkcUD3Bn+IuUl6Gkt/HHPUUd5uML9EqY1RopWI8oEd&#10;tXKl/CvoFjscdZT8EQOq1Mfg4UeVMZtrjUxhN39QbDPqGWb1AQEBAQEBAQEBAQEBAQEBAYcwUude&#10;eoR3Na1bL+9UZ4c8T+SEJ79+Wbk+P/agPKAOHV3yAGfYJ/LCcQy8cMWFYgOtWSPv2rVvl5I0XqsP&#10;fVQeMnRo+vbLxF4umDff2ybz5l56qXLQ96uSRxg1bTR5YO7kWZwmXmrKAgMIJXaHyy+/1Fs83qtW&#10;y4sG86U7LQYO5TvyyCO8XbVW6tQc+6ij7HtjE+EBdCCWDiVuWDapLJWzrEwxk30qVPfLL3mrt+ee&#10;IxXwBx5QjF7DPh3z6qvf7m1JsY7ngBwSBJ3eGDtdlr8/E0cbfHwBAQEBAQEBAQEB/x0g6mHdWrEh&#10;Jk0SU8TIORFrwiGudyrAbtAL/ob1ioB47HHN0YYPF4PhvPP2Z2BkG0sCvNY5YE4A9FXRDMLCNoGp&#10;g04piJ0i0qi5/fbbvX3rVdIXLbbMQ3WWNautRW3T1iE75zkxk77zw+97W2DargMHK5Li3//t37x1&#10;mDNnjrePPiRWycUXSjPnBtPrqbZMYWSmWrZEcznKVm/ZpS67TPNNNHfuvfdeb+OarWS7sqlcJiOU&#10;sToOP3y6ty+++KK3sE7e/e53e5ufL3bNn26TVhJ98MRT0mNxmDRR+iqDBim65corrvL2tttu83bS&#10;eGnoVNs8OMuYL7NmSX/lN7f+0lu0eMgOFmng9IBMbe99z83e/uQnYiQtWybmDaySfNM6QvOl1nRl&#10;HnpI+rizT5LW0xVXqF9zCzJZszZuVFTMvfff5y0MqQJj8DAWW4xRxdyaLN1RJm5jwsAmGjVKDB6H&#10;B+67X3/ka1/GaFWV9G0Zo+jkwD4baPpRZKE661z1OX6ARYtf9dZh0wZlzuqysZnuUrkLLEMYzDD6&#10;lmxZ73iHMnWhg3v2ubo28VMMGJDxfaAr1NWpetRam5x8stqXSKhum9+ff76yY6N9HGb1AQEBAQEB&#10;AQEBAQEBAQEBAYcwgnMnICAgICAgICAgICAgICAg4BBG6qy3TPc8p7VrRDPqXyVKD3S8ckuxduKJ&#10;J3g7b6HCpBwWLlC6slSW6E39+ooel0qLRtTUKDoU9KLzzhYF6f03v89bqFXf+IaEpG6/QwJb0Akd&#10;8gslqkU4U2mF9tm2RUJFM2cqbIwwqxXLFRJFmBZ0J1L2QUNbaWLJDghaITL1xBOPeZsy11dBoShh&#10;iFoNHao2IhV8drZ4UdADD5s+1dtnn5cIssOu7Tu8LS3NCDk7NDWJBlhkoWsFRaLGFRWq3QcPkEjV&#10;MUdK0OuMU87wduwY0dDy8hWGFhAQEBAQEBAQEBDwfwvM2ZCwQIIiOffJhGf1vrbPXIewEsJMMnMe&#10;7fv1rysN9j4Lpbrpppu8JbU1c7y4NAR/k3jmsccVfnTe+ZofEr5EWNCNFr7Up28/bz/xKQknU0bL&#10;35N15hmaGzkcNUsSGR0mfEtI0dFHS+h50xaFBy1YqFCb5Ys0H1y4cKG3N9xwg7e0HfPP3/3h996S&#10;fMeBueazTyvkCaHb8847z1vCgaZY+vHTTz/d24EDNGddZym2f/3bX3j76qsqUzwtNuFJ556rYxLa&#10;tXqN9j3lFAlI/+63v/J28GCFXQ0YqHMjKF1drTafOFkhVYRDOezZo7Cfolx9t3Wr5thbt6mtLr5Y&#10;EiFnnXmut3/729+8zciPaPzRj/RvXHyaxEf0Q3GJ2hV5lTE2r125RP3AGGYe32gC0CQryjP/ACFw&#10;Drk5GrN5Fn7YZeUqsPCwUWM132+sV7m7TUA617Zfs2qtt22WlOmSS1Rv5FgcfvsbtTN9T2xUW5vK&#10;lZ9nqdI7FfKVbzIxZ51xprezZslvcc99CvPbbEmlumKp6QnxikIgTVT6Q5YG/0qTZvnFL1SWoRay&#10;R3sH5k5AQEBAQEBAQEBAQEBAQEDAIYzUMWeO8W6t7i75eSoqKr0tKJBHbMsWpSwrLpYnCg+iA+nj&#10;utvlGcvN1TaFBfIQ1+1VKrSyUrFQvvKVr3iLuhZe0ueff97b4cagWb5c4lYOOXk6H547Ute968br&#10;vd28WV7FFStWeDugvzyWiAWTsm/yZLFyEE0m7brDCSeIlTR9htK/f/7z/+ptZ5dYNYgzt7XLa4gY&#10;FcLE9Y2qZ9++EmoqK1f927vkxXPYs1teWDzekRiSmiLy9HUZ6+nwafISrl0rRtVpxti56Xp5sQcM&#10;EEso+OcCAgICAgICAgIC/m+BuUQmQYrAnIk5W1IcGTYO2zmwLawY5oHsy/yFNNcf/ejHvYW58453&#10;vMPbqVMVvUBa6jhLKG2MiO9973vePvKIIiU++MEPeMuxSHvdr58YOy++rKiRbTuU2nrZCkVpzDpC&#10;osHUx+EKS7xz/LESrl20SFEm1G/l6v0jPObNVcp00mJfcrn2h4Xz17/+1VvqPXb8OG8dqNuLczWP&#10;XWop24kIgalz5pnG2pih8j7x5BPe/v3vf/c2v0hlI135kCGZOerTTz/t7dSpmqP+679qjnrYdB3r&#10;0Ucf9fbxx8TQWbRIc+u8fI2JigrNwevqNH8eM05p2hEkdpg/T3U1ne6sPbWa32/dqjk26bvf/371&#10;0w++/yNvt+9QMqYZMyQazJwWseT4+IJxAwuowwS6b731Vm9psxOOEbMH3wCix1FCIutqGDvbtioy&#10;xqGwGHFmjdl8S/UPY43xx+eUHSzHKGAzp4tVAyto2LAh3r70khhlDksWiV2FHyHHwnwQHG9qEsMt&#10;364fRmZuts7xsU98zNvsXH3+xre+5W17i3wODgOMNUbU1Pr1El3fVyfG0VnnXOAtLK6Rw9R248er&#10;n4JnICAgICAgICAgICAgICAgIOAQRmriMf28e6uyj7yjY8fLk0dKODybxFp2tMiD5tBiXqa8XMWG&#10;dbbJa5WTI29aQ73S4502W/GAdeZxyjKWEF642bNnezvV0oU99pg8uQ4/+smPvcVzTAzk17/6NW9h&#10;5vz0pz/1FuAlxXtYZLGFF1wgbxepxR0qTMfnuuuu8/ajH1OK9p075ZEkDXzfvn29bWlRTGt2jjyA&#10;eN8GDlTZyiu0/UZjFTm0mSecdq2sFEMKL3VHu4512qlne1tcpN+XLBSL6f2Wnm5AleI08aLSHgEB&#10;AQEBAQEBAQEB/7uR1M5hjhRnsDj0xux5Le2dJOunN6D3sXWr5kowKWDwJHV+HMptPvXzn//cW6JF&#10;SNN93XXaF8bLwsVi3azbIL0W0krv3ScWTW6hyvjrXyjdt8OkCUopf/nll3r7298ozXhNba23RHIQ&#10;PZKXrXK/973v9Rbdm8XLxMJ54gmxbEBxcUY7FV2Yj35U80ba4vHHH/eWSA/Sqc+2VNbz54uJ9NJL&#10;L3n7J0tr3t4hjRUiShzmzFG69fe85z3efuYz0h165lmlh9+wQayOV17VMUnPPtK0htJZGgPMUTtM&#10;2yXO3Fm0cIn+sDTq69at8XbAQPkGJk1Umx15pFg1t9xyi7f0+cknn+jtkiWKokEziP5ygBHWp6/6&#10;vKqfIlDoB8ZdzU4xcRjLs46SxtGnP/VZb9HaXbVG83vS6jv88pcaB2UWSUP5Uqn9rw/YQNCA8nM0&#10;jk4+Uf1DyvS5xshqbZY/w+Goo47y9qWXXvA218ZPk2kCRZE5OmVWl9Urbd+PHittoU7TA9qxS7rE&#10;PaUz21P+El0nY43NVFen8T51mlLrr14r38eXvqSIKHwJ9XtlA3MnICAgICAgICAgICAgICAg4BBG&#10;atCkXO86GjpEHj48aig0r1snNe5p0xTr11AnBo9D9S7F5MHUsRDJrBzLnpXx+sqHtNFixj7/mS96&#10;C+sGLyiesgXmNXXAuwlr5thjlTWKmE48qnguYRrBjBk3Xh6y0lJ5wYiR21Mj75bD3LlzvR03TmyY&#10;jk6xa7ZYRi5i9PpUKm4RD3hevipM/CWZsDZvkU5OrinNOxSY93DtWilx4y1vbJQ3sLBA5bv+nVKb&#10;nzhB7T3naXkGL734cm/HjBrtLbGwqNkHBAQEBAQEBAQEBPzfQJKBk2TqEC0AgyHJ1ImzamA1YJNs&#10;oPi2DqtXaz4DS4X5zcSJYs5QliuuuMJbB9gjCxYs8HbXLjE8vmW6Iz/+8Q+9nTJFGZ0o/8JFYpZM&#10;mKysU8z1njNmRZxNU2fsBXRgVpkmK9m7iHhg/nX8cWKdFBZK+xTmDoySDZs1F3zooYe8pX4OMHJO&#10;OeUkb//yl794+7Of/cxbIlTIwHXWWWd5y7nuNj2fH/xI2cFgt9TUaH7tcPkVYiB9+9vKTkabLHhV&#10;OjmU67FHNR82aZes2bNP8barU1o3MKnKjRWybJnaxWHTBs1bK/srw9aYsSO8XbtW7JiPflRZmsaM&#10;0Xz397//o7cLF6oMRaZt09oqlgr1wDrQp+ddcL63f/ur9IbIdo2W7PNzxEjauFFlIvJm3ARpBZ1y&#10;iuq10pg7ROg4TJ8uZku//vIZ3Hnnnd4y7tFNQv+nrFBt0dWhcncZowedIvpr3jwxrBxglc17WTo8&#10;G9ZrfGQ0puT7WG9t2tGu/jLyUFZzu/wreUUaAyXlGiN79ohZ5lBpmcq7WixqythWzS3ad+Jkje3b&#10;b7/D2wHWbxvX65z7X+UBAQEBAQEBAQEBAQEBAQEBAYcUUu+4+TzvSyK+Dk9rUZE8fMTA4e3Kt0xY&#10;Di2mCN1m+dezTW0a9Wl8R6Wl8pY2N0qrprt9f48yCtkwd+Ke5eUrV3qLpxUPX5ExV/C8vutd7/KW&#10;3Pu3Wfzi+9+vGEo8rXgAd+xSnKRDTY08x7t3y1O64BVl1MITuWePfoe5A2umpFTeub5ViknsNO9o&#10;Y5PaauRosWwctm1RHnu8zVVV8rKtWivV9s5WecTf/jZ5dy+9+Cpvp02a4W3K2ha17d7iawMCAgIC&#10;AgICAgIC/neiNy0dwJyNjMLjx4v1wPwFcBwH5hPMwd6o9s56YwvAhli2bJm3AHaLA9mHOS8MkN/+&#10;9rfeXnGZohQ+8C/SGa1v2J9pUVQspsWW7crkjN4qc0MHWBfLlontc80113h79JHSbuHc1DPX9Fa6&#10;ujSvyslROzz44MPe/v5PKiNso09+8pPeOpBh6+c/VzmIBKHdaW+0d77whS94O/Nw6cYseEXHvOsu&#10;sVgaLfvyW9+qdnBYukwZtGCokJl5iWkCkWHrXTcom/KIEcO8nbdAc1kyWtXWaP45eIDaiozXDhvW&#10;KZLmff/yIW9HjtQx7rhTejZkYbri8qu9JZMYOj8FBWKGbd8u/RjGXzwz9RGmnUPb3HfvA94SkfOB&#10;DygTV3Gh5ul/+tOfvL39DrGhOFZrh8bC0UdL/yeuifSd73zH2/vuudvbvxhzh2ieAQPUDzu3Keta&#10;uktz7zzLeMXY6OyWLSlRWeJZv9qMPcP1QmQQbKx3v1v9cOvvfu8t9dm2Rf3Qar6CnAJF3uSanTJF&#10;EUkOC15W3/Utlc8F1lJHu8o7b4G0qC67TKw4dIiOPkJtnPGiBAQEBAQEBAQEBAQEBAQEBAQcckjd&#10;8q2bvavywQfv91/ACBk6VBo8e/cqL351tTx+9Y0ZzZ1cy5IFA6dPmbylaWPudHToWP0sExfsk9Ur&#10;FJeJJ5k87ahcf+ITn/DW4a8Wj4jXc9IkxVsSO0mM3kknKd5xhcVW/vGP8pgNGaIc9bt27fL28svl&#10;DX3wEXlkHWDRlJXJQ7ZokTxiUT78RF58PJRl5fLGHT7rcG/5Hs2dHbszufdbjeWE9xkmUnWtWEGp&#10;Lu171CwppH/lC4qt7FspD2t2ljzLEHW6TWU7O6auHRAQEBAQEBAQEBDwvx8wCpIMHnRTsTAXyBIE&#10;ayW+XzIiAKYIujHMt9hn40YxMNDaWb5c2X23bROr5qqrFIEQz5gEKwYtllUrpev6ta8r6w8MnB/8&#10;4HveAsqrErpIC0Vf/OyXv/D2rrvu8tah/0CV873vlYZpRZnmizCQppuGbFU/zf1A7V5pnqBNc6Mx&#10;MObMmePtiBHSoYFh4gBLabRFalDO731P5YfNQWaqj3zkI97OmK6ojN3VYs+88or0fWjrffsy+isP&#10;PSyGC6ygYcPEqlm5SpEfl14qTZ7PfVpZtJ585klvf/YL6f5w7qeeFsNl5vRZ3u7eSZYmxy6RZtGX&#10;vqq5Z0Gh+nivtQlatD//mebpL74oDZqzz5YmzTuufbu3N98sxtX27WLGjBkj3VuHxmZF79APfSvV&#10;/syHv/uD73tbV6Nz/vpWZTl74QVpzx5+uObaf7/vXm/pp7j2LGN07WpF/TBvxy8Bk6q7U993d+p6&#10;KDDtYBgvnZZhjDl7PEqG6wQdK86Bxaeww3SJ+/bRtRcxfnLsLJZpO22HHjFCUUwODZYd66Ybr/V2&#10;xuHqszvuEiNp+mH63NCgNiXL+Kc+Lv8J9QgICAgICAgICAgICAgICAgIOASRuvy6U7wLats2acI0&#10;NckLlDZX0rBh8lR2dsgjNdW8jQ54dZvqG7xds0be25JiMXga9ulYpaWKDxw4QPFy48cqdu+975Ue&#10;zkrT1cG7y/cOdXV13qKOTVaszkg5WufAM8l23/rWN7xFQf3UU0/1lu1+YR5NB+IR8R72N9Xp+vpM&#10;Ri2HtHny8DgXl+nYE029vaZG7KD8AnklyyvlLXZobZI2UJupZMMkam413aGhapPGOnkJP/Yh5fM/&#10;/5yLvcXTidcaZHyJAQEBAQEBAQEBAQH/mwFLAKZIb4BlAGOnulrRAkRD8LsDx+LYq4wZgrbprFli&#10;CzAv6zT2w6ZNyhZ0771iVMASgsFw5ZVXeuuAlimMiL21mj9+93vf9pa50cc/ruxMlJNjrt+oOeDv&#10;fycdnOGjxHbYsSMTKZGVrZnR4MFiAcGw2LJJTCO0d8iEVFsrpsizzz7rbYPNg4kmQSuV4xSVZDJz&#10;oef65S9/2dt9tYp2+dKXvuQt8+T3ve993qKNQj/ASiEC5pZbbvEWLRuHj3/8494mGSNvtXb9wPvF&#10;JGpuVFuiafP72/7g7Zy5yj4FG6gwT2yiHNOZcSgx5s4RRx3n7VuvFBtowEBF3sBeuvceRfmMtXn8&#10;Hos+WbNGY6W5WXNcGDsdXRmtGub26CQtXiTNoBbLJsV4ybcoHyJxRlgfM/7a7ZjPPvu0t8zdHdD6&#10;6RnE3px26hne5ltmqvv+bqyfItW33dg0xcboia6nbK4LfW5uzkQt4VdgDLPPYYdJM4eopMVLxepa&#10;tUKMtlxjvOWgYYWGrrGCWmKRUWefeY63U6bqWCNHqz1/fau0qd5zkxhSsOfGjtV255ypTF6Zng0I&#10;CAgICAgICAgICAgICAgIOOSQOvKUkd491dEhz1mWqYa3t8kzRr72gQPFuokrq08aLxbMAFPe/t1v&#10;5SUcOlhsn3PPucDb2/6sWMjaankN+w9Q/vm3vvWt3j79tLxv69Yp9pKMVg54ay++WAwWmEUb1sl7&#10;i4ey3Tx/eNTq6uQ9jeLtzOOJKndn2urbg2WmOE5sJGrlDQ3ygmalOIbqTsxe2rxuFcbQGTdOMZe1&#10;exUL2pUlT7nD+LHyum3cKEXyLZY9q9CU34cMlMZRqxzkWZdcqFjV669VzKdVIyttZck2j2tg7gQE&#10;BAQEBAQEBAT830KSwYPGTlyHxGHjRmmBMoeaOlUsgzjzB0YOGjqwUm6/XRmTyFbE/KWiwrREjHUC&#10;o4RICeZd8YxJnI59fvf7P3t7z93KFpWTq1kNejnoq55w4one/sUyJ5FpaYJFTkw9TDo6DkQ6LLYs&#10;U2ie1u1VNMbFF17o7ZlnnOnt/FeV+elrX/uat//yL//i7datiur4+jcVCTJ58mRv4xnHZsxQNMtl&#10;l13mLZEoA6rEJiGrFJotzKHph2T/feTDyla1LxY5cscdd3gLMwot3C988Yvewk7JTetY9cbgueJt&#10;mmO/suhVbyv7ae5d1VdsnLQxrxwuvlAZzY466hhvt24VG2vhIjGI0KItNIYP9cnNVbmrq8W46urS&#10;9zCuJk+d4q0DdX7pJen1NDaoX4osI9TJJ5/s7ZmzT/P25Zdf9nbmEWLs0LaLl0ifqNHYNBFbpwew&#10;sKZM0XnHTdAY3rJZfVmzWyys4UOGettg7VxtzC+YVw2W9Rp2GmPbgT5M9unAgerzoUN17OZWRfms&#10;s6imdhvzjJ8c0y2u3adztrVk/BIDquRXGTVG+kpjxomZs26DruPPf05Z13ZbBrTGerXtmpViUGWu&#10;6oCAgICAgICAgICAgICAgICAQw6pkdP6eNdqfr5YK3igurvF3El3yZNUUqzf29oy/qDhw8U2aawX&#10;3YTsWTtNgfuUk+W9nTRJHjTi7E46Vpmt8DDjsVywQPn+C/IzzB28mnjNUAUfPFiesTsth31Njdgy&#10;eGzxJu6ulmJ3cbGOOeNw6fpMm5bxJpIprMjqiP4Q2jqRp9J8Yf36yTvXbDSbyr7SGMov0rmzc+St&#10;Li7NeHcHDtI+S5bIk4znNTdH20ycKI/w5PFHeDt4gLzR77xGzB0T1e6BeVrT1g9yHAYEBAQEBAQE&#10;BAQE/C8HcyPAPApGDCCr1NKlilCYPXu2t4WFmq+QxdiBQ65cLq2Tepvb3Xbbbd4+ahl53nKJWB4n&#10;nyiN0z/+Ufo3V14tpshFFylq42BZfWHz7N6tTELXvuMGb8mwdfMHpE1zxRVXeMuctNSySH3zW1/3&#10;tsO+h1Hy0Y9Kl8aBtoD1w7G3bxd746KLVH4YSr/85a3evuMdyvh0+mmq1y9/LW3Wb31bzJ3+xqZo&#10;b89EZZxxhnR7xo6SBs0kY4ygrUMWrz//WQwl6kXm5w0WsULmp8svU0bnLVs1D3UYPkxz7QWvaI78&#10;3e9+11toUESkzDxC2aSYW3/4Q2IB0ea/+pUyi9E+n/vc57x1QAMoL49xoT6r2aP5PJErsFLI0nTe&#10;uWpLxuMf/6RM1f36iR0UH6ecFw2j8ePEqiHT2CWXXOLtxecpUqelTcycV18V8+j+h8TWYuxs26H5&#10;PQwrB9hVYPr06d6ecJwyUdPuMNnmPP2Mt/PmiyVExremBo39khJF15DFzIHykzUu2yy6PNR5yGCx&#10;l9C76uxUGxIVdM450tW58q1Xe/v736vtHIhoKiqV7wMfyPDh0h/66X9obBYUyLfxzW9Ks+q2P4vZ&#10;ppYOCAgICAgICAgICAgICAgICDgkkZpyzHDv0tu3V7GWffsqJi87R167kiJ5i9pa5JHKzsmwalot&#10;01NlhbJh4VEaM1paPLf+RqrO5Kbftk0xbeefc763J5wgTxoslh//+Mfexr1wZOvCe0scH54zdHLG&#10;jRvnLeyfri55yvA21jcors6ckVlFhZl41P795WHMsTrv2i1PJfFzeK/r6+Rtg6GUzpU3dMRIxcQV&#10;GHOnuERsnM5OeU8diCPdsEGaO3jh8vPUntQr1S3vbVGeYlQ//AHlrJ8yWfF2xCzm2X75+TpnQEBA&#10;QEBAQEBAQMD/LcDOwMK82LdP2iGwCoYO1dwCNsHjjz/urcOsWcoiNdCyD/3+99JRhc1Q16BjoX0y&#10;26IzNmwQ++StVyl708knSx8HNgplcoC9UWtaIR/6iLJiMe8jM9SwYZpXzZs3z9vrrrvO27/+7W/e&#10;ogM05TAxZS69VIwXB+ZJMCvIWLV1qzRamXvCOEqlNB9717ve6W2uPmb96Ec/9PbVhftHldTVZTRe&#10;pkyR1s+M6WLqoAN77rnnertytTRQqA/1Zk77yCOPePvOd+rcF5x3nrcwrRyOP/54b2GEPPzww972&#10;texSzJ3rGzWPR3dmn82tYSqhafPAA/d5C6vIgXn6xz72MW8LCjTPhUk1bpx0Y9GLWbFC9WpqVITL&#10;SSfp2EWWlWrAgAHexvWWyLgFswgW0PnnyyeAVlNRnqJlthsz5/77pTXUaZpCv/ylGEhkLWPMOCxe&#10;rOgYxs1lxoQ66QSNyfXrNQdnDK8ylhrsoNIyjdl9tftny44zd8ge12L1oD6AMZ5jWduY76dMK3ff&#10;Ph37ppukK3XjDYrQ4bgO3/rWt7x95PGHvEWLmHMNN98IuldcP/37i10WmDsBAQEBAQEBAQEBAQEB&#10;AQEBhzBSx5wxxbtUt2wVqwZv7/Rp0qYZMkjet+eek8etyHLDO+BBysuRh29A/yHejhmt2MO6OnlP&#10;169TbFt7pzzFM6bo2GjajBo1ytsnnnjC27iX90RTSEffZ/t2efJWrpEnlrg5gPbO8OHykuYXiNmy&#10;Z4/iCWH6dFgsn8OoUfKAVfUXa2nxYilxDxokDxge7+pqHTuKIcyTb6zcsmUNGKj9p0+XCv1TTys+&#10;1aHCvIFTpigecPdOKYvXmIeVc5QUyGM+fsxR3n7mE//m7VCL3aN+zc3Kr0/ZAwICAgICAgICAgL+&#10;d4N5CCyB5OfMPEpzuu5ufSZCATDvcoC5M+eZZ73dt0/zk2OOk6YLGbiItmDuBwNm7HixO6699hpv&#10;Mxqo2i6OlcvF/PjEp8S6WL1a+jcDB2reRfamM8+Wpg1aKj/4odg0Rx99tLfbd2lOuGaN2EMO/PbA&#10;A9JoYf44bZpYNuisckz0Y9atV5lWrFjmbVm55rubNilzFG3b2WFzwB4MHaq5ZlmpGBSHHab57Zhx&#10;mgej+5NsuyGDxGj5+telIXT99dd7e/rpp3tbEMvOBGsDRlJlH53r3gdUD8o3crTm0jss81O6S+Uk&#10;Y9ftf5HuD3o46M84vOMd7/CWzNQc49Zbf+3taaeJVfPUU095++tf/8bbESN0zg984APerl27/9wc&#10;JpPDecZKQvfp5z//ubdkHEODpr1Fmr9Tp2gu3Z3W50//66e9/cMfxCgbP1FRQmedpTHigI4Sc310&#10;hZ55SmMahgvsmXPPOttbMmwPGSI/xr333ONtnz6KTLrHMpU5MA+HGdbervk46Oy0bON2rXFtdnfp&#10;GsTPAnOJrORxvSyOUVe/v4+gy7J3cUyOBaMKq5EaEBAQEBAQEBAQEBAQEBAQEHBIIlU5PM+7kopM&#10;EZosTAMtXq7DdHXwPu7aLdVxh3S3PEZFRWKlFOTKu9jYKEbPdddKBX3IEHk2//BHeQ1HG9vkmWek&#10;Uk1cJp6oT3xCOjMOU43lQ37/005T/vtX5r/oLfnyx46Vl/Tvf/+7txbaFnmBYe7gea1vkDfMoaxM&#10;dR85Ut5dGDw7dqiuxMGhJk45s0yPqKlZWjwjRsjjd9zx8hqvWa2YPodC0/jJtmxXXR3yyu3YJX0f&#10;2ndPtdrujFOkGn7L577mbUODYim3bpaC+uRJUgDPCZI7AQEBAQEBAQEBAf8n0BtTh5V82ASwAtZZ&#10;VibmRGiIJJk8DtW7lI2oplb6MMkMRNt3itWxZZNYEGRIZg41cYI0UIuKxXzZtUPHcygs1nzvoYek&#10;JXLXXXd4C6PlmGOO8/YjH/qwt6Wlmp81me4r80YyRG20rFJ33323tw4jR0r/FcCCYJ7Vr5+YL7Ay&#10;YHssW77E21zTSF20WDosaLzCirjlllu8dWhv07EfeUTaRQOsfS+4QBnDaPcVK6TtQvYm+uFXv/yl&#10;t7ssA9Qlb3mLt299qzKPOeTniYWSky2mSFu75uUwR2B1LFkmnR50fF56QfNk5rCwUmAJVZlmj8PE&#10;icpcRSan/qa7VJCvee7Dj0rn52tf05x0xAjN42v3iAEDM2nUaH2P5g2sKQc0fy6/XDo4MGB++1vp&#10;855yirKUHX+MNIb6Vmou/rvf/87b+x8SUwkGE/05KTY+YSWNsPMyNiv76Hu0hdA8gmG0ythaf/rT&#10;n7ytrNQYgQFUUJBhUqFpxDHQ8UFbJ9f6Jd/GC4wcrlnGEdco33cZs8eB65jM5YxhtLK47vGftLYp&#10;EiowdwICAgICAgICAgICAgICAgL+FyA4dwICAgICAgICAgICAgICAgIOYaSOnD3J84Ba2kQPIq3Z&#10;nmrRjrqNCgTFbPW6TKhRRWmFt2vXipJUYYJSDfU6xpAhokUNHKSwLISVBvYXFQxaETQqUsW9973v&#10;9dZh4UKlNSMtHHSukcMlRnXHHaL0/fznP/U2bWFPP/7hj7zduFFl+9SnPuUtAl+mA+bRp4/qAX3u&#10;ggsk+lRQKIrV3Llzve3sVBshJJ0utGMZhY/Qq+EjVLZOE5B2aLSwqpJCUaYQk27t0DHzLb5q+mHH&#10;eFtVMdrbG65XGroaC99atWqNt+eeJbGxPpUWThcQEBAQEBAQEBAQ8H8ChIYwn8qEc2guRCr0hQuV&#10;KOaoo5SshdAS5l8OpaUKo0I24mvfkNjv29/+dm8R7F28SPOxZ555zlsS2Bw2TQK948dLJmP3LiWO&#10;aWzSfMcBmY7773vQ27/erXTcl116qbeI7hIaRtrvqgEKEwIID+9rVBjRz372M28dEKpFxuPBB3Uu&#10;QqEIdXn66ae9HTxE35MG/Nvf/qa3c+ZIhLeuXiFjHJcwIoff/Fp/V/ZV+ZjnErbU1Kq6v/DCC95e&#10;c/XbvKXffvCDH3hLGBD1J+zMYesWhZ49aqFfbIsgMud8ad7L3hJaNftkhTmRtIgwJkJ5kDNxYF77&#10;/PMq57HHSl6EMB/GD+OFkLBx4xSC95e/3OltV7dCkP5mKevf/jYJNTvU12sskpqdY5DKnRCoG66T&#10;pMsTTyopUauFL1122WXe/ubWX3k7bapC3BCxdmAeTzlffFGhaZyztVXHIryvzcKZSJd/2223eXvz&#10;+97jLf2wbVtGkoa/EZ1+9lmNoyGW9p2+3WPXGNcmYViEVlF/gF/AgZBB+gX/CGN6w4YN3t5jws9V&#10;/VVfQtYCcycgICAgICAgICAgICAgICDgEEbqtIuO9syd2n1ilpx1plKRZWfJo4RXaLeJEuXkZzxN&#10;gwfIS9XaIk/d5IlKM9fWKq/osmUSkPrpz+Rl++lPxa7ZskVp24pNbAt75JHyFB55pNLxOXz2s5/1&#10;9t/+TSnB8catXysGy+233+7tylXyJE+w9HOVlRILQ+Rp6TIxgAYPVErxto6MhwwhL7xtJ5xwgre7&#10;TeCqo1P1YzuEy3bVS2SrXz+JPuVaavSSEnk6hw2XeJXDWvMKDhosoWo8dvv2ysNaUyOx5jNPFUPq&#10;xus/5G12tzyZ69YgxiUxqH591faldq6AgICAgICAgICAgP8bSAorI7zKHKO6WvOUXcaige3BfkQz&#10;OLS3iyVQWyuhW8SYS0o0nyorV6RAQ4O2e+hRMRZamsXIGFBl7JNzz/SWVNypnAyPAMnYV17RnGzr&#10;VrEgYJfccftfvD32WEUxwLZZv0GixzB2+htT4ZFHxWZZvny5tw4zZ870FnYSiXeuuUYp2ssrVA8E&#10;cFXKrKwdO1WW7373u94uWbLI2zFjFEkBKyIu2Ez7bbB05FOmTPH2Ix8XC+jPf1YiIVLOk2p84QKl&#10;J4dBMusozXthnkybpPm0w/btSveeb+VtbREDBEHiAYPURpca+2mLMX0mT1Rf07aIHDOXveyyK7x1&#10;WLJEYtKMAVg+MF0uuURJfmCGMV/eu1fj633vU5QJ5R8/fry3iDk7wEKBDfTOd77T2/HjJeacYQFp&#10;DGzeLLHjL3/5y94SwYNg9OjR6hcSKTkce6zEmFta1FcrVyraiDrfeOO7vUXk+IUXnvf2uefEQoM9&#10;c8YZZ3j7pS99yduvfvmL3jrAnOKauuIKMYqWWflIwb/GhLo55pgxY7zl2oRxRVkYGw6khWdck86e&#10;NqS/YEMxNhGMDsydgICAgICAgICAgICAgICAgEMYqQuvPtU7Up9+do7/glRl77pB3i08Ys0N8r7N&#10;f0Vxdw7t5kGaPEmeyssvv8rbkkJ5RR9/Ql7dykp5WDs65Om7/36lNcd7RZwdMXGnnirPrMOvf/1r&#10;b0866SRvSYleW6f0a01NYr40NMorl5WlcwwdrPjHfEtftm2bPJl4E7stlZwDnjBSpYEBlg4ej9++&#10;fTonsW9LV8tz1s9Sxp11tsq9bIW8d6Qv90jJN7xpkzyRA/vr2Lk5Sh+/bbvKd8E58o5e/dabvO1o&#10;lZ+7u1NlJMawq0t+udwMkSogICAgICAgICAg4H8xkqnPQZLJw7yLz6Q+t9179peNA02adFo/Zie0&#10;Qe78q6WkbtXvG9at8ra7XSm5v/TFz3mbMvqAFcmD7zZtUTTIokVKQU3K8/kvSSPlmKPFZDnxREVS&#10;wKoZNly6N91pHXT7VumewM5xoK4PP/Sot3kWcYJmCxotsH+efk7zXxgidXWauzU0yk6YMMHb008/&#10;1VvYRA4VFWK4fPmrX/V2/CSxUNhmzRpFmaCR8v73v99bmBZ//N3vvR05VqyOOptn1tUyp83Keve7&#10;pP9y4zulRXPrb5Ua/La/KHIFNlZNjaJNYJQMHqjokauu0twcjZ1fWvr1o4/O6PqgJ9TVJT2Yxx6T&#10;3s0XvyjGCmnYOzoZT95E50LXCIYJTJ85c9S2Dq++qtTy6EAxH3+LpX+nzX71q194e/7553uLXwKm&#10;y/e+9z1vV63SuKuq0nzaAX1d9KNg7sD6+cqXv+LtAw8qFf9vfqPIIhhG+CVgZ3FuGEkOMw6b6i0M&#10;JJhi1bs1ptHt2bJ1q7ew6Rjj+BwYGxz7G9/4hrcOsLBut2ORgh4WEMwq/CfHWvr4z31O1551T0BA&#10;QEBAQEBAQEBAQEBAQEDAoYjUTR99m/ffPmueyyZTNe9TrgxSaLycd7bivxYvzcQ1/v5WeQ9HjFA8&#10;37BhUge/9u3XeTvfPHg/+bG0dmDkoBS903R8UJyePl2slKlT5RVzQLcn6ekaYZ7UgkJ52davlXeu&#10;oFD+qtGjlKkr8mTu1jlQoK4sFGPGAc93KqVjFRVKSfw73/mOt88/r5i8b33rW97i9S0s0zHMoZk1&#10;eZoYTIuXyju5cKHq7zBxkjyU1BXtoKJ8lSedlje0u0sHe/c7pbkzYqhiCru61WZjRqqti4vktYuF&#10;sgYEBAQEBAQEBAQE/B8CGigwD0CSodPVpS9g8LCfQ2OjGBVomsyaJfZMcYnmg2Wlmq+sXS8Gxar1&#10;YtP88Lvf9vbmm2/+5/sLAAD/9ElEQVT0dvxYzQX7V0mPdNhwzccc5sxVNqaNG6RRs3SJ5nRnnKH5&#10;4XSbR9XVibkyyKIwCiwKo6SEuZuYOynjKNTVKYrD4Re/EPPjSYseQQfnK1+VfgqZjWE/fehjH/eW&#10;SJXDD9dcFG2VK6+SNg0MDCJGHJg/PveSsirDToFZ0dGlfcrKpFu0ZpX0V9EO+vSnP+1tSal+/67N&#10;O9Ftcbj6iqu9hc2xxLKVrVknTZcTTzzR2wcfFKOKLNI5Rq/JTkkXCEbTLbfc4m08y9T994t5s6dW&#10;TJzr36m+LCpSe5O5GqbOgAHKen3qqWIz1e6V/s+6tWIokVFqq7FXHNA4ysmR3bNHej18P2iQNHHv&#10;ukvlhzVzww1iLDU3ixlG+Rm7v/nNrd46tLYqKmfOHGkZVVRo7KJNc9pp0tLZuFFRNC+9pPH4k5/8&#10;xFt0f9BnYs6+fr0ybzu0WP8fccQR3m7drMibrdt0XcDK6m/RPzB2Hn1UTDJ+Z0wQFURZHSjHZov2&#10;mTNHmkD0GUyrJstwTpbxSy9VRvHgGggICAgICAgICAgICAgICAg4hJF61wev8K5LcrwTa5htdJRB&#10;Q6Qv07+/YuHGjFRcoMOtv1F+f7xu7e3yUKKwjobNe98rFe2//vWv3u7cITYNKuN471CSxsvqMP9V&#10;sV9gBeH5uvhixfPhaZ77ophH/arkLa3sK9vWIcZPKiUPLZ7XtMWUOhCzVpAnb26jefguv1TxmSbj&#10;E8VMznvpZW9LLSMXnvIZM+TtzcrWufIKM5msFiyQSnljszx+eOj69pVnO5VWW5xwzGxv25rkDT7p&#10;OOW0r9mtNpp9qjyZZOSCbeQAI4r+wGOPPD2xrni8u7qlgp6TrfoHBAQEBAQEBAQE/H8D765JGPvk&#10;APS2/cHQ2zHAmznWP4rXK8N/B6yeRizxQNNkzTpFaMw8QpEb6zaImTBqrOY4C+ZJJ2fVWtlTzzjX&#10;2+07lPV30auKdnjfjdJ6ybH5l8NVb5Oe6Jnnig2zr1bMiDGjNNc8/jhlTU6lNZ/JNbbJ8BFiKmR1&#10;q/Ha2zV/qWvS3Gj5Ms1hHWpqlCXry1+TDs6oUZo//vD7yoKFbip4z/tu9pbMSbNnax520imabw0b&#10;Ju2a7/7g+97CVnFgTjl+guavmzapDf/2t795S5vOPknHOmyqsmBNmyZbWiRtmKpBqh9Mnl02T3b4&#10;1a+kCwNr5oknnvL2LRdKpxZmyA6LUCFDF5m40MeZbUwYtF3iOjJotdTWywcwfZoYIrB90MMptAzU&#10;xx13nLfHHivdntv+pHO+ukQMn4ICMX5GWaYxB7J+DR6sbM9DB6tdyeiWYxfGi/PEgiJj9Ve+Ip0c&#10;yvD002JkoSEUz5QGK+b8czUmBw7QPo1N0tSBrVVoWbo//nGxtmDmHH20xh/zeqKGqveImeSA7g0R&#10;OMuX6jrAp9Fmv580W1rBaDb97Gc/83bTevkSYB7hD5g4Xts5nGvln2AaTmQuR4f4rW99q7cweK67&#10;ThFTlDcwdwICAgICAgICAgICAgICAgIOYaQuvUbZshobxCiptcxQxGUONs9aq7Fycnr+gXXr5H3a&#10;t1eePuLoyssVl9nZIYbI9OkzvMXD2VAvz1qDnXPTJsVejhgh7yoeK4cBgxWDR073uXOlpF4ced0+&#10;6u3cFxSP9sBDilPMyVH5+w+QZ62sQjo6sFaajPHjgLp8jlFbKiwOrrVZ3rdTTz7FW7JmvfyiqbLn&#10;qS2GDFEb8XunsYIq+mbi56LztihmkHjXvDwxcLZsUlzi5z8jZfIzTj3P2/yUygIbKj9PZUxZ9q2u&#10;rswSAMeknaPY27RtY6a7m9hcvOk6dkBAQEBAQEBAQMD/d/CKCjKvu/8w/gsOeUiCdojXv7Nd3+bm&#10;6tt0luYSWTb/2L1PrICPfUIsj6qhYsBk52peQoaii88+29uRxkZZYNEODi+/qiiG6UfO8vZvd4jh&#10;csVlisY452zpx3R3qiydnWLo5Nt8iwgFMi7l2Jzo0Uee9NZhg2kC/e6Pf/B2zFhlPrrNPsOY+Mtf&#10;7vT2tjuUkYgMSWvXSsvmXe+S1gu6M3f9VVowcZ2i449XlqILLrzQ27vuusvbl19Wnfn9hhve5e3g&#10;gWKtPPOM2CcwTc45R7q2t9+uDFj9+klryOHMM8/09rnnNM8tyNW8EQZSTY1YJflFYtU8++yz3v7+&#10;98rEVVmpueif/vQnb1tNu4ZMWA5o0vQdoPMuWSQGzjvf+U5vycgFK4UIkROOVzazllZ9/7BF16Bf&#10;lJ2r7RyGm/YS5UXb94gjjvL2Zz/5D28XL1NWbs5JpqgZM+RLQHuHehJV40CbnGftCcOLcQONiUxX&#10;1157rbfM30eNkq4t2r+wh844S33ggF4PTJxTjJWFD2OKlZvxhI+AyCMs4+iMM6QDBAPLobpaLLiJ&#10;E8XcYQySbQ32E6yuZcvEHoKBpFoGBAQEBAQEBAQEBAQEBAQEBBySSB172kTvHi0tEbOFGLL1pmRO&#10;fFqRxQV2mTfVYds2xfehzvzIw/JG1dbKA0jWqe5u7VNeJkYPMXzEhiU9ZC+8IPVqhwvNG1pdq5g8&#10;VKU7TBH78st17imHKX6RuLS9+7T9oiVSLh8yVKrVY8bIk9bSKm+pQ2O9GET79ilOs7+1Qamxg9KW&#10;17+hUQylliZ5DeuaVAY8gFOmyFuXmy8vN/VzGDJcnrsXXxTzaPrhimdEc+eZp+SRnTxe9fjohxR3&#10;OWmctsvN2Z9dkzYhoOwYk4q+Ql8obYwd1NwPdNWL/RN8fAEBAQEBAQEBAf+bkZnBHBxxJsvB8Hr7&#10;vxG83jn+O9Bl7/8x+dGsPMRZDBbUkGXJlrJWrJP2zq4asRxuv/9hb8eOla4KwQCXny8tmJrtmtNt&#10;MR0ahzGTpU2zfI10Uv7je8pS9KMffM/bRptntbdpjjZtipgLVZZ5K209AFujtET6qq+8sshbh+fm&#10;aJ4Fc2f2bLGBPvB+6b8yB3322Tne3vk3sW3Qf508WeeEmbFwgbRfFy8Ro4Ssyw5EoNRUa/542OFi&#10;l6Adm7KUxrBoYOhYAEX0/TVvV0Ys9HziWc84R3GB9FFzc8XQWbpUWbNqa3XuwcPE5tiyRf30+c9/&#10;3ttx49TmZHxeME/sqWhu2APqvmyFMlSjb/PBD37QW85Bhie0kNCZYY56191iYqGTw34Op50h9suY&#10;URovMJLQsPnal7VPe5fYNu96l9hOAyzrFHNcWCoLFizw9rvflZaSQ1WVsnh1GVMHnSLacIgxe1at&#10;WuXtj370I29fsezeZOw666yzvEWDB7aRw45dyvT9pz/80duvflXaTmQGg7lz9JFiJNHOH/7wh71l&#10;/yOPVDa6/v3Flsq2tnSgbz/0IWXOhin14IOW1cz6i3LCAoIVFGb1AQEBAQEBAQEBAQEBAQEBAYcw&#10;Ul/89ke8K2zJYsXX7dwpj9K+vWLfdJp7EY2bjnbYHs7DKvXp0aPHe1tjitfDh8sr96p5UnOJuUvL&#10;l0TsGJ6m888/31tYOih5O7z6qpg3eOMoX0GhPFzjTV36huulwE45n3lOKuHPPS/bp1KxbA0NYv7E&#10;kkxltbfJawimmte2xWIhYcnU75UHkoxijc36PsNuUr06zOs4Zcpkbx369lf5Gxq0L7GDry6SJ7jW&#10;POH1tfIunj5bukOf/tS/e1tREtfvycratXubt12dmYoMGqxzoCeERxv9JDx/IMP0+Z+wjhAQEBAQ&#10;EBAQEBBwEOiVNYPw6voPoztLzIZUVmZe0Nys73JsrvD3v9/v7aBBYk4MHS7Ww9q1ykw18ahjvN29&#10;TayGuU8ry9H0aZr7zDpctrgsc451W6QlcuffpI+61uaen/6Eshbt3KW5TZ6RGCZMGOdtc4vmRui2&#10;5GSr8xvq9H29abk6rN8optBHPvIRb7/4xVu87bYMXMOH6BglFrHyrpvF6IF58cmPqSwNpkNTXCzG&#10;zPtueo+38SnTnhrVp29fzb9eMq2dJ01T56hjxPxYs2aNt3tMoxb9nJUrV3p75Vve4u3Xv/51b+OM&#10;FzRmKioqvWUejL4qzJfcAjUaESE7dii6ZuVKsaTI3PXud7/bWxgxDsx3X54/31vm0pybrFhE2MDg&#10;Qb+HbNgPPiw2F1E26M04LFkmNsrMGdJb+sxnPuPtt7/xTW/p2+NOVCYuGC20EWWB8UP2LXRzHY46&#10;SmyZIouo2WCavmjR0GZz52qsEjkEs+fHP/6xt+PHy69xwgnSFKJNHdZt0LH2VGvcX3rppd7u2Kax&#10;e9FFYq71Nf3h3TZGPvpRaQTvMV8CrKeTTpGu7xNPPOGtA3W/+moxutgWHZ/x41S+fXVqZ5hSRBIF&#10;5k5AQEBAQEBAQEBAQEBAQEDAIYzU93/xRe8LR6X5OYtBXLYikzfeAa/Rtq2KX3Mg7rC1VUyVkSMU&#10;1/f+93/A27v/dq+3f73rbm9htvSrkvexb6U8natXywtMvnly1zt85zvf8faww6Q9g4du5SrF3NXV&#10;ybOKng9eQuLVBg7SOQoKxXCprlb5s/MzrleO2dUlr+6oEfJOowq+dZu8nXl4is3Dl5Wt+sCAgRnT&#10;lZZnEOVsh9JSeYjRDiIec90GqbLv2iFv6JgRqnuHmjTrrNMv8Pb6d8rTWlEhb+mXvixPdHGBPjtc&#10;dJEybD32uDynxcXq03cZqwlfHkwesmsFBAQEBAQEBAQE/E8DhB2Tk/zPobfX3n/Gsd8o/ie8ejPv&#10;sfmLQ2ObohF++ydlhZpj7Iabrr/R284WsTsevFdzui99Szo5f/uLNGsmTRCbYNoMzW/yLcJixTrN&#10;cxzuuluaIX81e8YxYoSgc0PkwcCBYpWcedbp3sIWOvpo6ZTk2Rwu2zouFWvURUvE9ECL5YMfutnb&#10;maaHk6KzTZf09AsUNQJb5ZKLL/YWlkRLo+pdUa451YQJihhx6O7QfG+wsZvIuoTWTrnNkx99/DFv&#10;m5ulxfrwY9JGQTvoQ+9RFiTmjbBUHNC3Zd44dIQYLsXFmoM2W2bnZ58VW4joEuboc+eKJTR9+nRv&#10;Z86c6S2MGIf8fOn4PPLII97yGVbQFVdc4S2ZxIg+oc0+8AHN+2H20HZE+Dhcf/313qI7RLaypZaZ&#10;C5bM1deIrQK76d575UtAYxc9or/9Tfo+cX3bL3zhC972qVDdu9Ma52jm0K5kvEJjh3qRfYpyw/6K&#10;6yyR4ZvzFhaK2dXXtpk8WYy1MSMVxdTaIn3e5+Y+7+2cOfKzbLAyDBupPqffHOgr2gpGTv8qaQID&#10;kzTOeuYZRSlRn8DcCQgICAgICAgICAgICAgICDiEkfrln3/i/T4vzZW6+NNPy/N39duu8va+++7z&#10;ts10aQoLxEBxQIV6oOXtP+MMqTYvXSLWT46pZx82TR6+J5+0vP7N8k7hQcMzeN218uo99pg8nA7k&#10;pp9uzB1i9O69X1mxULh+6SWVv6JC2jTNLfK6dXaKAgNLBe/bzhp5Qh2IuyzIlTdw4CDFug0wnZ9t&#10;26U8juevqV7lz80XawYvIrF8BUXyeMY1bmBG5efrO+L3NmyV525frby95WViNeWm5Am87u1i7Fx/&#10;/Q3eEpP317/Js97dlfFWl5XLg7p7t+IQiTm88IJLvL3kLW/1Nj9X3wcEBAQEBAQEBAT8lyJDEHld&#10;5kp80zh6Ze68xvF626U3vE7R/vfAZEo6Y+my9lkUxqadijDo7tLcpqJM+p2pDjEQ1q8R4+O4I8S0&#10;WL9ekRIjRinDUmmFtr/rPs1XFi4R68bhuuve4e0LLz7r7dwnxGJotwzIJ52kzFZEazAfe+IJzQv7&#10;G6Pnwgs038yxiuzYrTI7PP7YU97ecYfmSVe8VZooV199pbdEW/zyZ7/09q+WgQh2yiumO4M2zfIl&#10;phUzS3PZcWMy0SXMUXNtpMF4ybb55HPGflq9Vpo76MU88IA0hy64QNEZf/uL2FB5hZqf8b0DLJJJ&#10;k8RuamjQZ7Ji3Xrrrd4+9JCOyZz2ve99r7cDB6oNjzlGGknM3X/+859764D+DtvcfbfKg1bNVVfJ&#10;J9Bk2jxEx8A2WWFZto44UqwgInI6O2yg9eDKK9X+zIf/8AdlM/vDb2VHjxbbp8va8pOf/KS3sGpg&#10;yBx33P6aPPFMVsMsGxZRPNXV0rsZNWqUt5S3slJz7b///e/eou+LTwFfwfvfL0bVjTeIveawxyJw&#10;8F3AqqmyeT3Z2LqM1UV0UL1pOK1bt87bXdViOcG6iQNmFNpG9DV9yjmSmbTXrdexA3MnICAgICAg&#10;ICAgICAgICAg4BBGqrZ9n3eRLXpVWZt+8kPlfCfX/o/+Q5/RyRkzUro6Dm2t8ljOs5z5n/iEvGx4&#10;wmZMlwfvwx+WQvQPfvADb2//i3LDw7LBg7Z1ixgneB0dzjhd8ZbEn73tbW/z9sumDD1/gZTJq2uk&#10;Ht7YKOXo9o79PWqlpfIkT5s2zduavRlP3+7d2jffPGA1e+RNmzJJcXN1pkaNkjqetL2WUQwPGsyd&#10;wmKdk9g3BzyPo0crBq9vX9V5T71Us5vME9vWpjZtt0xcH/rAx7y95u3v9PaTn5Iu0cbNitM89hh5&#10;uR12V6t8e2pV/qICeTnfeZ08jqccf4a3zsfs0NGhc+TnycMcEBAQEBAQEBAQ8E/FwSg0vdBkDrap&#10;g95Ye0dv+zlk+AP7482ucP8zmD37r7X//wFSO13pTKvurBEjob+xOLbvFJtm3Qbpjubmqfajxwz1&#10;dkCBNF+KbMpG+6/eqLncg49JY6Q9xt64+nIxUgb31057ajS/gjkxsErsn2nTpC+zz+ZGS5Ys8Xbb&#10;Ds1zJk2a5O2g/mJYFMUyCt/xF2VuQqvlO99VNqaJE6UJRKbmv90pzZY/G8MHvZsLL1AGZzI+8f2x&#10;x0jvp8vmTg55Nn/aYZmbGps09xw/Xuye+x58yNtHH5XGDgwY5qZka5o3b4G3MEuon8OoUWK0bN4s&#10;9kZrm/rlzjulWQOb5tHHpLcKw41jjzAdWXRxFluGsriODFmmvvrVr3r75z//2VsYRCeddJK36NzA&#10;oiGrFwyZk0883tsFC9WfsFQc0MZlPs98+F8/rYic3cZkWW9aNDB7PvYxzYPRCELrZuBAjZV4tA+s&#10;JCx9d9550qQl8zbz9ltukX5txDSyDOEzD1MZz7cs3mTycoBFA2sLnaERxhp6+9ve7i2ATYM+EVm2&#10;FixQn//xj/KJxKN9iGzKtWgf+mXiRLG38JPA6mL7wYMVSRWYOwEBAQEBAQEBAQEBAQEBAQGHMFI/&#10;/PVPvY+vuFBeINS229sVe7lipbJS7d4tL9g3vqoc/A7Ej6GujbYOKtSXXXaZt+edJ8/fF7/4RW9/&#10;9eufeYvXDY/YCy+84O2xx8jz53DLv/+7t/yG9+39H/yQt6vXSN+nokxxjg2N8iIWFMrbhXdu0EB5&#10;1Bob5d0qLNH2DnWmd0NGMLxxo0aqXHjlKG+2Zc3auFHeOzyXZWVqw/ZO7R/3wqVS+PvlUiUGr+9A&#10;KV83mxp7k3l9u9u13Yc/9ClvTztNrBuUu+vr5VH+0Efk0XR46kl5bffsUV/17Scv6ZWXX+PtqScq&#10;RrWnZP5/1OX/GSsRAQEBAQEBAQEBAQcAWkcciZfPg20SR0sv9BtLehQh+fk/g6TOT/Y/IWVX0f+A&#10;t25LyNtTkkx9thhDZ9hQMUVq9ioa4a57pOWyYafmPCedoYiBi44XM8Smiz1zJ80tnnhG0RxP27zt&#10;+GOP8Nahu0nzpbNPll5P30HSKensVOcSvcB8rKBAzBi6/rm5L3nL3G7IAM3LBg6WxorD/PmKRJlr&#10;ejcf+9gHvW1q1jxrzRrp37w6X/oq801jh2xN556rDEUtTZovDhgotgfZqaLpXA/IftXWrrYiK/Su&#10;GjFZmD+is/rkk096y/y4rFjzxm47JuwU2DgOT5smC4wV2CgPPSRWUEmpMajs3Mw96/Zqnjhr1uHe&#10;wr754Q9/6O25557rrQO/wSxCe+brX9ec/7TTTvN22TL5BMjyRQYo5rh1e8RKQTsonvVrQH9Fs6CL&#10;c/PNymI2Ydw4b5lLb9yscYieLfpLlBsfw5gxiiTatm2btw5ksrrooou8RTMI1kybsZ5gNcEOam3X&#10;9zCYLrv4Ld72sX57/PHHvXWgDehTxs0Qi9ahf9iHcqL7Q1vlpDSGP/3pT3u7c6eiiByIECKz2Xve&#10;8x5vGfcwpXbskH4wmkmRn8L/HxAQEBAQEBAQEBAQEBAQEBBwSCL11huu8m7bqn5SnSZ2bfx4xSae&#10;eKI8tF/7uuK9PvYR6ec4EKN22WXKPb/LFNbxgk6dKm/bKaec4u23v/1tbx9/Ut5GPE3F5m1E02as&#10;ebcc8L41WvYrvIp/+N3vvEVlOp2Wt3fbdh2DeEaAxxNPWypb2zu0thpbxtg0JSVS8i4rFvNlb60Y&#10;Su2mFF9VpWPk5Mr7hmZPdq58ZWjvoJruMMC8y+V9tO+WLfI0FubrGOgOEQt59lliOx137MneLnpF&#10;yuTE6JVXqIyTDpMukEOJZen6699u87bYYiLfcqGyZX36E5/zNjdbHsF0l/n2EpI7qTcSnZxYvEgn&#10;oqFTB6xu7O9HtKaOPJiZ7Q/0NxIbHPeWx4HyfYYddXBwTnN8CpyWkxgrC3DsDHSQA8+l77u7dXC8&#10;q3F028lS6d6OYUgn9rXNkvXcr2zd9hvn7eXQlPN1QRl6PU68PLFy9CAqly1FRGV6I0i2d6I/3jQS&#10;h4sfP9mePX/I/jPB+d5kPfbr2x683tj+h/AabePxD7T965Y7cYp07Iv/kjo6JOvZA877zzpnst4O&#10;vR2b58zB7hH/3fhnjDPqw77/WJu+wftSLzjgWv6HsH9/ZNqGenlzAOJN+J86fQ/+Gf3xnwX96fBm&#10;x+g/Uv7/ujofOKbe/Dj5x6/Rg75vHAT/HX3eW72T53b4R8/PoXrd/cBT9Wwsw0+8RdrrTHRMWA38&#10;rjfsHsv+9k6VZ+8i+9UrZYx8648S6492Y+jDcmC0dESl0cFz7CM6OZ2vwdyBDQ/2fyvOgFdutuYz&#10;Q4VzxY+W3Cd5bPbt9f3d3umsqXq2E92msT0zT9m0RyyAtnbNn0ryNc9YPF/zj8pBmlP87nZpvZx7&#10;ilgOF1+oiIo9pkPa2qaT/Pinv/K23VgtDmVFau8Pf1hZiIaWaf6XzlN/tFtN0mnVuJAKW8HbWmUb&#10;LINzVbnK2B5rkF/+TmyMkhLNdY4/9mhv21rFhqk1zZNJpqs6oL9lA7PBC9uGOWrymZ2O3Re6eZ+3&#10;YcE2GeaNfn/+eTFcmm2+ef750vXJNq1Xsn51Ww+vWLHKW4dUjtrs17/+tber10jD5ayzFI1xzTWK&#10;zti8RSyVl1+WFi3zXjSGmBdH+jI2V3WA8fHg/ZqfH3+8ImjIcLV+vXRjYcmgm/OLX/zC24ULxZYi&#10;gxS/T52cmaPiT5h1uNgoMHgA1y3lhWXz8nwxwWDCXH+jdGRHjxTDjHo6UA7m39SZaKRbzXdw+OFi&#10;M6EdRAYvNIM/aPpEZOSKg0xcOdkaozXGVkKLh983b5I/AsZOZ5fKgJYT9g+/+723MMocTje94cMP&#10;n+Ut7bnH9IJbrG22b5f/IScxRjIjNCAgICAgICAgICAgICAgICDgkENw7gQEBAQEBAQEBAQEBAQE&#10;BAQcwkidddmpnge1fr3EkaDuQWWCjgZNraqfBIAdLGNYVv/+onNBodprIk6k6JoyRSntomNZ2vKI&#10;LtWq/aBzdVn4kwM0uaEjJG4M3WmvpezrsG3b2kXL2rxZQksVFaLjQe/CRmVtz4hV1ZjwFanZ8/NV&#10;rvwcCV3V1zV4i7hTmdEAO7t0ztZWCUYRdtNsol2IWzl0dur8x5+oMCsoehbJlTVunNLm5eaKWjVr&#10;pmiEHe1qs4I8iUFt3Cja3eLFop6974MSpHJ4ce5z3j71tELrSk1A6tprr/f28ouv9ra7S+fIy1X9&#10;XMkdoBOmslWPJM2Q+jsgdpadLZuhwepY9BuWY2SOpf2g8HZ1iZIJtcwByiDn6uqycrFTotwgovIa&#10;t5ef2S9O2c0cS+C35PdJxKnrDmwf0XJfY3fOntwkon6ayBYbJM+VrO8/B/ufo+cs/v/96M2G3toM&#10;vN7v4PXa+H8KehsTr1dvh972BW/kGA6Z6yNzDWbw2uMhGle9jZtk9xykCGyS/On16gfeaD3joNyE&#10;/WX22b8eyWODN3IO8GaPkSmbfn8j5+Ic2P+a6/h/Hv4Z/fM/Acl6/FeOr38EnOO1QpwPBvZLW0pk&#10;nun/FciU8Y1fL6+Hf0YbvtH+YTuu//j9+M3U7Y3gter/zxw3/z9AzWwKEb19JG1yuw57j8+3dm+L&#10;nm1qj24kEew92oH3yAJ7j2y2o+bb04xztdlcIpWrY+dbOFeXbZ9r27/WVZXsMT5zDsAxonds2zI7&#10;cQ6+d+A3kMtP9nVmSOhsjJ+0qUsTHk9ZCDfbtS8jUbGzUSEfWVmaO+RbSTas17xq+jETvJ2/SIKy&#10;zbvUtqecIsFky4yeVZCvNvzaNxWyc+JxCsdxKClUCaZMlejs3q2aL+bmq29Hj1J67Ex11C8dHfpm&#10;wybNHwePUcrnMuuvagsJc/jRf/zS26IS1ePtV17h7fDBCrMisU5pqX7nXMlrrrfrrNPmIg6MPaLY&#10;OyxNOinSASnEN29V6M5FF0qwd/AwpZUvzNv/vst8xyNHB//0p//V2yVLFSb3oQ8psRAhVY8+9qC3&#10;zD337NE8GZFh5tzM1RsaNLd14F62Y5u1r6XUzs9XuS699FJvkVl58cUXveUYiAFvt5Twe/cqURHh&#10;XQ67bZsPflAC15GfwebH3FdJR87nn/zkJ95OtBCvY445xtvycoXT5cbepQjH4ron7BIR5hdekiA3&#10;IVQzZigRFOFmhKxdf9113uI7iIewTZs2zVu+Qy6FZEzUOWVtSrhVm/k4Bpnw8v333+8tKe03bVAZ&#10;HRBpvuQytTvtTCr0tI3Nj3/8k94ixD1hglLoZ1okICAgICAgICAgICAgICAgIOCQQ+qwE8Z592BT&#10;o7FmzFtYbOnZSMe12VKTRYtCPYBRYc61AwSMDr7K7Lxy8m5FKx12TPaPe6sjISjzRMKu2bZZQkWF&#10;RTpXZ6exaNrkkc0zLyie14ICiSbhCYyvmnablxDmUHubPs84TEJGTeblLSlRm9TsEdOnpVWeNISz&#10;CgrkIUQwK+7p62eMJ75rt7R/OVZ5yjV0qLy42bZqUFenY7e3SIgJT2xevso/YpQYTQ4VfdRXTU1i&#10;TJGqfvQopZlbt1Zttm+P6lNWqjKlrP8iD3TC5QeTJ8/YNg75+WrPqI9N/AxHN+2bmyfLdnyf/Ix3&#10;OA5SI9I2jAU8yvRt//6qx65dSgGf6XONDTy3fI574xlPpMlL1h0mUSYto8ZhcZHYW1wf0f6xY0ew&#10;7/ILdIxCG8t412kL9mSMUM7utCyfk9eZQ4ZJpQqQPrI3JBcFOXey+AdbPYy3335IbtrLZq8FTtfb&#10;Kf4r0NsKKfWM7lP/iUIxhjnGmz+WXaRvAGnOhQQj50qc8nXr7f9P4HX2ebM4+Pg6+DkySFyk/wC6&#10;u/e/xjLlTx5bbZksZyq1//XF7721qUP8mXMwvF5/HAwHlusf64f/C0g2b7KpDvZucDC8Vh8n8Ub7&#10;g2P+c/pv/3sFK/dJZM6VvLf856+vfwS0Afb1+uH1EO+mf7RZe+uX1xorb3Qc/V8B3RAfZXynN7rM&#10;b3BIkr/zmbfEjk5tWZBjbWz3Y7ZrzpBRsoqNxJPq1Ht5Q47eu9avlkBsjr1XHjaZFXFvstrsHMXG&#10;AmpP65mRa6WIjy8En6MxbJ+TV1aUVMPY2clhmRwx8c/J30rt4JQjkyTAvrD3+bSdxb7NarX36kIL&#10;G1izSfMZh0VrlNDl8OliDfz9TonLbtgoxsVbrlail+df1nZVpXp/Pu+8Y73NzRMjZM1qMRAeul+p&#10;0FPdmXfVzjalu778LWd4SzTGzk1iUhwzUyLN+Xql7qmH+qG+STVYvkrHPmym5jUF1gALl6zw1mHu&#10;PAkKw5C4+Hyl/M4x8WMjwsSu62Tr7o+ojWnzWMdxmW/bpvkHESuTJigaI+pkO8aSZWJYMAYmTxUb&#10;ihI88MCj3jJ/cyg2sd8VK1TH4lLNRZkL/OxnP/U21yp2zjlK5U568z//+Y/ekuYbwPhxIJnPww8/&#10;7C3zLVgon/3sZ71lDnrfffd526ePEg8dfbSiTebMmeMt0SlE7jiQOAgx6c3GpoFVw1hAyHrCBLVN&#10;tZ3z2Wef9RaWDULK73rXu7x1yLP5FHMzBJMp91JjPU2ycv31r3/19sEHxXqiTWbPnu0tbBxYQg6I&#10;L0+aJJYM+46zlO6ck30p51FHiOF2221KerRo4RJv8SHAenIos3O0tGk8HXa4GEakTf/Xz37eW/rh&#10;4x/5uLcXXniht689ogMCAgICAgICAgICAgICAgIC/kcjNWBcifcn9rEU3e1t5p3ONRaNpfpiFbix&#10;qc5bB1gPMCPwjOG9xnuF7ewU+wSfEl5HHM1Vlqa8uloeUAe8oLAcOnGdWg7EQkur153WsTs75TnG&#10;60hZYEfAOEGPxaGtTV61aJXGPPNDhigmtKs9s63DHmPutLWLAVNcQv1g5RAjmlk+mDp1qrd45oib&#10;227xjfvq5M2OVn2MuTNlimL7amsUv7hrl1IVFpcYe8Pq70Ac4I6d8mru3CGdpDbr080bjdmSpfJm&#10;pXWO/JQ+RwwS8zQTgw8TgPY5KBLMHTziMHc4Fv2SxMGOzRgkPpR98azSvowNViwYh7Ql/ZLR7smU&#10;IVNnlTfJGkB/INIWsiWari4dmxV8VunyrP5dsfpkmzc9z8Y7ccAwb9iXNojiri2WuOcs/n+OST3i&#10;mk4ci9hTYj05NpbfM8wpHTvJ/MkvkM3Lzay4cJ2zbWGh6lFSJJuXp/qBLutzzoWlX+gHjufQ1+4B&#10;2PIyrVDQP5Qv01+yyfHDZ8rMufnswP2H3wDlwwK2o7zJz0nrQPm6rTx8Zt9k/2TqSf28ia5BtjsY&#10;aAL2+c9i/xY1vMFz9FYW+oV6vjHs3w89rWB2f3Ds5FiInyvz92sfk75n+9dnE715RFoIvbTFa9Xj&#10;fxK4t//nytf7uH4tvJnxlGxP8ObbPzl24vjH6gH+KaPsgP54vTK9/vX1Rtuut+3Af0c/gTdyrjcK&#10;zvFmyv96277edpl6vdZ4EzLH+M+NP4f/bHsm94ZR0hWjO/AnsiLUsNO2heFCWuhoe3tnKOXZa7+v&#10;3ap38j/cKQ2LLdv1nuxw6XlKKXzObOl0rK82RkSL3vv72vvY4L5aKaf8aO1QOp69rbF6AJUqXm6B&#10;z9Eupml64BGSsHO+xpaF9luubcJbDKVmT8rSYPWtNr3Sv9yptNJDh4kd4TByjN6ta6yNamqkwbNu&#10;vVg1Jf01V3hyjlJTZ9uc7sMfebe30yYr5fOcZ+d6++MfKu10YTY0nKysMcPFvP/oh97r7ejx+pzV&#10;qvf5lYuUAryoVO+3eX30PtVvgNJmb94g/ZgjDh/vbbY1boNFnzg0mo5reanYG6VFjBch+czq7VmM&#10;fk6uvYsvXyE9ltpazcccBpH22qJJXpk339sLLD38pEli8BDIsadGGkMl5Zo/P/TgI962NqvNX3lF&#10;eqrHHXectw6TpoplguYqc6LScr0f33bbn71dumSRtzBehg9XZEdDg+btH/nIR7wlNXecHQRjhygd&#10;GC4wWDhnba3mqjB21q4VA+7aa6/1du6LYmuRehx2i8PLL0rvhkgHmERxBpEDbBqYRzNnKnX6vfeL&#10;pXL/vbLs941vfMNbhw4rZ99KzSFIVY+W6YMPiWUDUynf/BMbNkh3mPTkzC/HjlX/xVlPjz0mXdvr&#10;TJdn/Xr1C1ElsGnYp9M6nz5Fr+iV+RorY8doLP/5z+pHByKJGlo01mAiEU3S2aF6XX+9NHVPPkF6&#10;viVEkfj/AwICAgICAgICAgICAgICAgIOSaQmHTPAO3phSUQZq4wZQ5anvn2rvN0XUyTH+4Y3ferU&#10;w7xdsUJK6snVTyMBZbW36Xu8qs3NYsCQOQovlwPlgZnAincmjlzHquovL2h2jj63W/Ystt+xQ6wV&#10;GDHU1yHHmBWUo8j0VDo7VKD8HHn2iJtjZT6dJc8kbADKHTFDTKvGAQZSvyrFHOLh61Mh72KHsX1W&#10;rlRMZVubjl1cpDi/gf0VgwjDp6VFx8vKybCDiGfMyzMWR47qOHmyGD0vvvCKtzu2yxtfXKT2z2o3&#10;BoN5NiPWQKz8HjG2E6s79HEma5bqjqYF7Y+wD23E94wNMq/FM3VwDr6LtrVzonGE93nkSHmpUW1n&#10;pSU6p+kwxTNyHVgPWfsY/R6NN1t5YXErydwhlne/1a9Iy8jaN2LkaBvGCzbHjhnV17Zrt3pQtjiL&#10;g205bzQGDVFbWrH4HGVG4xq1Y3abLlbUfx76jWOzqkTmM5A8N+0PksyXeFvRD/u1XwyUM2l7Q8r6&#10;k3rFWTVct1i24dyUhT5PMnOS9Uh+7xD1i63tJcvNvpQBNhGWYxWX6D7ASlqcFUgscFyDyQH2Ezpe&#10;Kbsm6Z+ofgbOCbOMuGKHfDt2X7vH0Fb7j48MkvVLthGsszj7DHR16N5HPySPwf0gr0DlzTDgvHlD&#10;4D7Vs5f/PxpHyWFnX2fA+Ny/Hw8Gyo+NX68OyTH+Wsc6lPFG6pnpj/3xRtuEc7yZNjywXBpfb7Rf&#10;MueMb/8mBmEP3ui5XgtvvLz7W8rN9pn6vPkyvB449mud459/3v3vbw5vtI6Z7TQmomdz4n4Xv4cm&#10;r2/OzybJc77x+h5YjwPx2uOO+iTxz2xzzgBTJ3lOWM8O3XZetog0a8xS46TlyZqyF8Zcm1Q89vyr&#10;3v7gF9Ky2GTv+w7XXn2Jtze9Q9mJmjt01gXPSRNk5kRl4BkzXNqNvL7wKgqDh0yo8EPitaN83MWi&#10;etlfyR7Mj7XFG0aCPdplh8ixciXbBv1H3uvZu8Uy8D41V9ovjz2iLLsON777Km83bhD7/z/+4z+8&#10;veFdYtksWa2sQA2NOkZxsd4R/n63mBYXny+tl5EjxbL53ne/6e25Z5/prcNJx4i9cM5p0vWpb9Bc&#10;pqJc7wIvv6j54+PP6lxdeZp3XXnVRd6OH6a5U7npjlIvmzJ57K7RPAlGRV9juBx+mPo6OeyTTJ7M&#10;9a73MqY+a9boePvqM1mmZsyUFgpapp/7vLRpTj5ZGcLe8fbLvW1t1TH/9EeN0dHjxNa48w613aYN&#10;67wdMUIRI8Vlmfev97///d6iTbpkibRayi1zc559/4c/iCnFMV55RcwQ3gFhukyfoTnh2Wee7a3D&#10;7//4e2+/9a1veTt+nKJLrrnmGm+ZZ3GfQ8+ILGC0XUGR5svJ90uH008Xi+6ImdKzhd3zzDPPeIsW&#10;D8wddHu+/OUve7thk7R5fv7Tn3l78sliq7z7xhu9dSiwbNeJLs6qa1D5YebQx2RnmzNX50IzCGYS&#10;jBmyfzk8+eST3jLX/P73v+8tWbH++EdpHPG+C4PniiuUtQ3tJNhCndYOP//5z711QHeorVPjCv8E&#10;kTjovh5hOj5f+eJXvB09Sn3/2k+EgICAgICAgICAgICAgICAgID/0Ujd+PGzvU8SLZiNGxXPOGiQ&#10;4gibm+Q1rajQiu2m9RmPeIHp17ByfNZZ8tr+7nfyHuLJw4MP0yLXPGud7Vp9bmiQUnSfsowaNWDV&#10;H+YLnjDYNmSNOvKo6d6iwVNXJy8bKtSrTRm/rFTnGDRQ3i0HtkGBG89YaZHq3GGebspCvSAsJFeW&#10;YRvl5mdWeVglGzRY3jhWxbs69T2ZlND/oR9yjTXUZvGyeXbMfGxBxj9XXi5PI+ykHVvVp2eeIaX4&#10;tWt0zK1b5W2k/7I6tQLO+kJv7IlcWwFwyKxSyUZ6SsbQwSual6dy0mYcG5YAx7HEBJF30oHVcbah&#10;75NsLj7jxYZhRX+w8oIjOb76Rg0pX3uH9k0CzSm2y2D/zyyusGLjkFkFtG2t6ZLx1NG4YrXQYkXZ&#10;P7MKpAPsv1Kov9PGtMuU0yrdC2DusLoTIfHRIdICis67f/mTv7e0qV8oC9/vX27XLweWkW1SpuWU&#10;xAFtauAzNp1Se3DtMi4dkseIzpk4Zs83+j/xPeXmmBwP68DfOcbeYp/kNfZ6ZbFujbaLt2H0tzGM&#10;KE+yXfNzMuVyYKyyWgrSB9S/B1b+NBS718GBbSgUW8bBiLlj8c4O1IM6cr/J3PM1FnLy92c5cSzu&#10;NdQn07YHlpmsd7Abi0w3insoqzU8s2AzdlvGFOpH2WBe8dmBv9Gc454fldf0rOgvLMdOPleSY8WB&#10;8/a2D23KZ7aL+odUiQa+j4+v5D69Wc5BvbHJ7eLlBzzPD/abA99zjN7A75Q/Xo/XA3J+0Sl6ORWX&#10;1Wsdmm041usU+5+KXstnTUsTJ2/5oLc+cEi2f3LbTB97819S7zd+7MzYfqPjB2TqxXXjzZvC652z&#10;t3Y+cPsD69HTu2Z7w/7HeL3yx4uS3JbfejvGwWvx5kANsdyxOTffp419Wmgv3232+/L10ti59fa7&#10;va1ryrxHZqf1cvm2Ky72dsJUMRKWzBczZM0SaYu85wbpZxTYu3WmTDoJ2h1pez87GJL1iL8HxoGW&#10;0JsBjKgksq1c6D3mJ9R3uB/APoE11WLb3/f3p/VHD047VayavXv0Hrxuo5gF48dJ8+UPf/qFt8OH&#10;inXSb0h/b39/q7RChg3WvCrf5mV76zTXeP9NN3jrMGHsGG/XLBFTZdgwMYz7DVb0RV2jCnbX35/y&#10;dsxYMXVyssS8GDNQDKsZE5WZqNOEmxYvzWTLyrNUW7wDTZ6gc+bY+y7f59o7Q883ZpNQPTqs8Zqb&#10;1S65MX3JPMtM29ygbTqMeVxWqud7dY3mzFVVin5Zt1bsH+bY6Pqg5UrW38MOUySMwyuvKOqCuerR&#10;Rx/p7cCBmk8uWiytndtu+4O3zI3Qx5k6TYwlGCOwuq+8UkwShy984QvePvmkxsNZZ53l7b//+797&#10;i4YrLJRNmzSf/P3vxfg5/XSxs/bt0zlhmcMacjj3XM1Ft26VPtHuGtX5iSee8JY2WrtaDBg0g666&#10;SoyyBQt0zc43rZpqa6t4Rq7rr3unt7xn0deLFqmNqgZozBI9k2Psv3brt7o66RO98JL0gR55RJpI&#10;J54oJpbDb37zG2+p4wkniIXGXBQ9H6JFzj9X+ktkA9u7T7pXMKxgKq1bLb0pB94H2zt0zDYbJ5Mm&#10;Sb/3jNPVP9Omyfcxc7oYZP36Gbve/x8QEBAQEBAQEBAQEBAQEBAQcEgideKFo7y7kRi8TRulig77&#10;IW2rwbBBykvl8XPYsUPe8o52eZT691c838svy6vGiiWxa6w6oN9ATCgeqlbztk+aJC+jA/Fkzz2n&#10;uFDYNZWVYuCksuWVHzxEHr/sHB2rj/3eZgrsS5YojrN/leIEK/vIg+ZAvF+U1ctYJEX58iS3tugL&#10;yp9ZDcTbq8+wA/Cc0YYOucawQYumqr/asSRayda5iRHtqZn/PztlHmKL0W1tVRtV9tXKcmOdae/0&#10;oLVFnscu82R3d6p8JabbU1Is227b4dFPanUA6ssKf1yrJloZtXGBZhCrTjB5kivLtBG6QHzPqi91&#10;cKBclANtl64uHQMvNvuykk+bEmOZb0wxtjsYMyHSMEno4/Rs7f9PMi1Y8eYzv1sSreizQ/xvB9qT&#10;c+Sx+m8eZLbvMJYEK8qULW3jLb4qTTtGWiA2NqPyJpBkMxxQPztHXE8icw6rs/UD+/I7+6BrlTx2&#10;Zrv97cGQ6sX//Fr7xJFs+9cC5UvapK5SbzhYmThGdi8rQ+zTK7PCkOrWualPvF7Jdj0Q2jcn1pcO&#10;ye054sFWG2G/9caw6K3cybak2Hzu6rLrzsF+5Bi0CUuOEcPFLgi2S9tnypgpm22Xk+k39uk2wYKo&#10;GclikuhrxjKMHe7f3XZtUsaDjY1kG8FkYR/07LgnYgHHfK1zZMq5f5v1ZtkuaocEEyv5u0PyHPHf&#10;HPid+nHPx3JukLwfOCSPmTxXb23B7xwrWRaeCQ7JciWP0fOX/z95jTG++AzbkePEz0H5+A4GGJlF&#10;eaZxzmRbcIlmyiQkPzv0tk2uPVtZuSwpEWOMc1O2TDvsfxx0C+M42PnjOLB/9h8LyXO+3vHeCDhG&#10;b5ZzOSSzDybBUEz+zuVh1cvqtAd8jt1TejueQzReEuXqDcn7xett/2ZgRYnqAfg+jt626a04+5f6&#10;tdukNxykGK+JHaapsmaTMvusXKf35m27xRTZu1cr4w5bN0un40zT+xgxRpmERg+XLswI0w6B+UJ9&#10;Wu39Jrp32g9k6DoY7PXrAMSzpzq0Jp7FiSbvQe/n4JcC+yvKpGn3KRivadimth13euzuvXrX3rBG&#10;beaQytZ7fFuH9tm2TeyMSZZ96bBpYmFsWivmRV4fY1qsUvtX71S7Dx0+0tvCYt2D1q/LMBL6Veh+&#10;lDadkWnTlE1p0DDNExet0LEXL9Kc7aLzTvW21LQqC63pior0B/eehsbMfKu4VMwdmtke2z3PBVka&#10;kV6IdKJsnsUYRhpp1UqxjJYuF/Pl2OOl9eJw3wPK0LZ6qTJpXW8MsH11YqVU79Y8+bjjlK2N63rd&#10;OrGiykqNLVyuMlda5mqyVjncdpt0em64QQwonit/ueN2b1etUvsuXKi5d/TMtXkKbcS87JJLpEO1&#10;apV0lxzmzlWGs06LJvnmN6WXdPFFYrzV12uuSRQN2bSYczB//v73v+st87NTT1X/OVCOF15QRq3+&#10;/cWiaWiQhtHEyRoLRQU6FtmouDfSDujfTJ0sX8ElF0tPy4FnDe8AnBNGDr8X2vMR1OwRC4dsy7uq&#10;1X8vv/yyty8Zk8cBRtTRRx/t7ZYt8pvwjsoxZp+me85kK+f9997j7fARuo64T71oGcZqdosd5VBY&#10;qHLyXgjD6yc/lt7QGWeJDVRj90Kir/r00TxftQ4ICAgICAgICAgICAgICAgIOCSRmnXacO8SGzFC&#10;XmwYDGjsdNlKBQyN/paVyqGmWh4jMjuNHCnVaXLAoyczdapixNDmec5UqZOaIzBK4jnvx4xRrCTf&#10;oS7d0CiPV0OjylBQKD9VR6e8hUOGKp4OxeldO+WVYxUiL1seQ4d58+SR6zSmS0G+mB9ZXeb5S2nF&#10;izz/uZbWi1VevmelCKYSuj8O3eZBLTJNoL79tA2xj9XV8tjhXYSlAouoX6U85A0N+h3mT2GulbUH&#10;819WPCJ9lZ9rTCTTEMqx7yMtG2MDdKbEBopW10wLAo9nytzXMIIcWNFidSrbYmwB3sbkSh25+QvM&#10;MxutTll2pvw8fe/AMbpjWbocKGdLi8rNOYglJo4RT2Z+oerD6jwK7Q65lnEHj6s1TeT1hanACndG&#10;c0NlggGDZ7k7rbLEV+GiVVkrX7bty/iHsZPxrtsgBawS2naZ45l3vgfsG5XjYEtyPci2FYrkqmDE&#10;ijBbZKu98dXPnqP6/zvseu+wVQDagkxcHAOmF6sImVVdlTUaX7GyUP6M1bF62wd74H6y3VkHL4MD&#10;xwLsk0SyLbl+onPY73ym/g78lpPYJnmuZNsk+yffPjJ24+dgH44ZXTe2SVRPmF+JclJGGDsw2w7G&#10;eGFfjpksb7J+WJAdxapbm0J16wHb0hZ5dg/k2FF57RrkWgU0GattmTbMnCNiJdl1mtHSsnsjO4NI&#10;k0bnhrVBk75WfZN9mGyLnqP4/3vbLjnu2C6+fXKbJHorHzaV0Nzh+ziS+wA+w0A6WPkckvsnjyNk&#10;xprDa2974LmS2x1sv9crF+Azfcx4ZH+Yo2yXPK5Dsl96u675Prov9VKWOHorL+iw/kgyxSgS1xH1&#10;S5YtJzdT9t7qmPyec0WrpcY45vnBqi7P7qi+PeAYSft6YLve7kWFhZmVWcqRPH/ynMl69Oun9ywy&#10;w6KxwD2I4zlk+nL/Y2JhTsGo4nO8LQ4GjhsHx+z51f+fPBfvOiCjS6Z2oH5sH3/O01eUi77OyeWc&#10;AqMuee5ebZQl9MDfkn3IuZN9CoP/xVeUHetZW1UvLFY/nHKitEhaGjPv3uh0DB0q/Y53v/tj3na0&#10;6r39xOOkM0M9243mUWRtYtOYaLYCwycOvnrtu3GmzXhXAgc5pEdyuzjs9T26c2K5HbQbk6fT2rDV&#10;bgBNVu8//OkOb2efoAxFDiWmE7N8hRg7zz8/x9siY79/4XNijrRZ866t0Xxk4yZpmh5lkRa8sq9d&#10;b9oq1bIOJ50gjZCqcvXZrj1691+9znRR+2iOWVWhMTveNHZyu1QP7mOpPPVTKku252o069qZ1hAy&#10;7audo3cd+8XkXyO2ye5dYm1UVWn+WGzvw1stC9udd0nbyQEGy9bNiiq59hrpwxxxpOq5Yrm0XmD9&#10;MseeaFnaGhs1jykr01wONsiyZRkNoTvvvNPbSZPEbOEeTrYmWDfrjCE1brzmzWDBgnnennOOdHFv&#10;vlnZt376059667BypVg8ZIu+6aabvIV1+vTT0uKZMF5lYE5eajq2lOHRRx/2lnlxXDuIbFIwdci4&#10;hRbN4Ycf7u1ll13mLdfkJz/5SW9HjRrl7dFH6jo/5ZRTvM3Pzdy/0NCh03kWJ++jjAHeqYlEWr1a&#10;DKwtFiV00kknefvoo49660DGrbPPVrYxmDpEFtFW555/gbdoCa1apT5lDviDHxjLqVntcfPN7/PW&#10;od10dh975HFv+/WTz+ID//Jhb086Rawg5llkFBs7Vn6Y/WsbEBAQEBAQEBAQEBAQEBAQEHBIIXXK&#10;hVO8C6m1VYrMeOP21MpzOWaMWBCpbHm/yB7igDI0HjGYOXg/8brxGQ9ZfaO8VKNGSrV+zEh5Al96&#10;Xt7F4iJjWvRg6zYxdSZOlDr7McdKqfvBhx7ytqHR4ugK5KbLtnKWlsnr28fiF/G0kS1r8auZeMbN&#10;m8geJY9lebn2IYMQ+7S2qvx1dSp/d7c+RzontrrAqkhc16SpWXGKeGcnT1Hdi4tVVzJr4f0kvo7Y&#10;yiLL7gJ7BrZH/74ZJfI9xqRavUKex5SVKz9bHm083vRLtLrISp2t9rDKM2yY+p6yEGfoQJ9yDI6Z&#10;BG2SRPJ7Vszj3lW2wXKO5LmS7Y6FFcVqG4yG+GobHvDoGLZqRWYbPMztHfJCU75MGVT/TH2Sv2f+&#10;ZhtWpXIS6zXRPgmmEmD/pI2DY2RbGyTrxy7JVTnYaFFZD5Klin1YueaYaWM1JFfZYEVE9TLwe9QO&#10;Zg+G6ByU63X2ZbuoXsYEg5DBaqkD5WVcoBNBzHrUdrZiySpasj6ATB7s58D1kWPLbJQfRG1lNtmG&#10;IKmRFP/9gHZP7AtSdn1Tvk6j9iTPzSruwZg7JlWTOUdCeyrZTz3f+P9ph+ieY2M/87nnb6si+3L/&#10;jdgy1uzdtoLXZWw/mEZ8zrVsWhyn3frXgfFCn/MZFlyUoW7/5o7Yi1Hf5+3fdhyPDJAO/Ea7JkG2&#10;Io7Zbff2ZBtStsxnWQe0nKhjpHNl7R7XfXMwUkE0BqIVzMQ542XOtJF+S/YlugbAHju9IjpXbD+G&#10;AWOPsZm8vqlP8pzZxgqgH0D8Xp88b5K9wDHYLtkmSfB7HJ3tek4A9s0c8+DHYjv6hXaI30uS4J5A&#10;P0Rj23Sseit3ytqWMrF/VMb96AKMg+QYtr6nMVO0uz53de7/LEbog3fAeNn4DsYIWnNd1AuGqp0L&#10;bZHutPbLtjHf0aHfU9lqu+50pi8oB/eYnsraH0KLjSu0EGbOVOaRBmOAvPqqmCKtzbzz6njx8YnW&#10;UWub2p9tuq0/2JYV/Ki/uHdY4WgHyspzxYHLkj7rshtyXq6YRR1t2oBxlrx+QE6etmtvV72zLauL&#10;A+OAe2FUTn3suaasXkYrpyxZ9k7aaWXKtmysKWNg5mTT+Jl3Su4zjIG0PU9y7H14gGWXHTlK76IV&#10;ZdJRHGwr/nv3ap5Sb4z2mt1ia5eU6B3WAZ3KXabHM3KEWA1d7XoXz8813Y86lYF3hOj+ACPE2J75&#10;Jfocv7fwHKSt6Kdsewfi+xJjk+UVqL+i9/lcfV9YoDLF9S1Bkc2LKFd5OX2ttiSTLtfvtq1iIhRY&#10;JsgjjpLmy6bN0gf52S9+6e2Y0co65QATguiLTRulpdO3UuyNWz7/eW9557v1dmVnGjVUGjvHHaFz&#10;7NiifiguV31KTQPHYZzNKUtLND5qdov1UF0rO2KsjlVpLKK0tZElper5rOsa3aukLmwctG9upBWo&#10;ckesd/2c9bLp5TBn2L1bc4ZNpnszbZo0affUKMKC68aBOel999zr7Ya1YiBNmSqdog7bdm+N6nfK&#10;KdKggQED0w/s3ad7zmc/+1lvHRg/554rpkhFRZm3q1aLbXPPPWISkcGKuThzufp6XTdElaDngn6O&#10;Q3OL/iYrU2Gh+oxoizLLZk2mUa6TC86/yFsYctt2qs2mTxdjB31Yh7/8RZo5ZMiGGXXKyad5O/Nw&#10;Mb9mmSXT1rx58g3kWTsQDVRs11N0D+pB5t3F7pt2L4Qknrwncp9bu1Zj4JZb/s3bd94g5hK6v7St&#10;A36SwYMUIQQ2bpK+129/+1tvyU520cVi8Bx55Cxvv//973l7zz3S4BkxUpFTJ5+c0XKC4bV9i9pz&#10;1SqxnqoG6JxXXH61tzt3akzS1zfcoGxhtEJAQEBAQEBAQEBAQEBAQEBAwCGI1HFnjPG+S+LjyDTE&#10;Et/IUfISNbeIwbCft9qAcnVlpXR6YPTgXWP1CRbE2vVSHi8rljc4J1sepwpjyGwydXsHvJp5efK2&#10;zZ4929v15iHbuUsxbo31YpX06SPGRWVfHYt4RmLiBg6Qx78wP6PrM3+eYiI3bdifwdO3j+oDyPAE&#10;C6itTfXEE4i3PcP60GqCQ4l5rguL5F2uNE/4wIHyXLLPqjXyxK5bLy/diGHyYqdt5b+9Wd5IPM+b&#10;1mUYSPm2UtLcoDqz4pW2FS3ACn60cseymnnCKysV4zplirzVeBC3bs3EzVabkji/9bZKCDhXb8io&#10;1GeOw9+vd2x+x2PL52SMO+OSMjvwHSul5ebZxoOPZ7u+PtOXDniKWYUDcV2iJF6vHrRRUosqiYO1&#10;S/LYyQVi2oZVQs7FfugU0Q7VFnPMfUGw8cKKqo17VnFAVI9I4+ngbfJa7REdw8qdLO8B9bXfk+fK&#10;Mf0oyhz/Pc+0mLjntdmqLHVm1a07lRkvDpybskUMk4PUh/ORgCa5TfJYfE5uR8YLEP89uS1IHqvA&#10;9G6i+tk5uT7iqx8OB2O4ddr4PqC8tlqYPCegHTqMXXOw7YiT5zvaNckOys9RuaJ91U3RZxgY4GDZ&#10;8VgBAt12bs7BsfKMBZCsr9vDge+5rtCjcjjYmHPgGDCj+L237bjOOBfWIdlnbaa3wjYRc8LAimNU&#10;BrPJMsTLktyGc2LzbWUedlyyHpHOkTESD3aOiMWYbJPEMZOMHdqdsnD/AvH24Ri0TXT/su85VhLx&#10;9nZI1j9ej2RWPNouqYGSRPwYDnzmuouO0wP+PqBcZHSzsez+csiJ7XswkA2Mtu2y4wgcS8eIl0Ow&#10;e3+k3STbldI4y8vWPbbTsu9YUs2slubMc2XEaK1abt+hdxneq8or9Szmvkz5kFRAB49sYB1W7C5Y&#10;pzEGEsyQJJOC7DEdxsztNLZP2tpg/HgxxhkbTfY+kGv3oL179S7owP2rGy1D2ydiDdm7Am1IpkCY&#10;OrDSYPzQ9/F3jIidyHVt46q1Re0Og4d3UY6RbWXj3afYshjBFoozQ3PsOcEYZJzDwKFeaWPwUu58&#10;W0Vvt5X/noevN7wHMD4dMuNIxy4vVx8WGVvDhk1WfpH6afwk9cMFZ0sfh5XxkaYVyhiGaRJn7mze&#10;orkC73S5plO5dLG2bW9V+6e7VG/qFzHg0rSHXQu9XH8OPLJ4xkYsLKM9RfcOYxXQT3mmj9lmrK8c&#10;e+7Q3w6w5Gi77m6NxSijrmHIMDGR9uzT3KjbWHU3f+Cj3q5epWiIBx590lvYEQ7t7dqWOV2JsX7o&#10;nzZjQbW1qc+pZ5GNmVJjJLWbrk+BRSawv0OhMWvzjS3eyYUNmwb9FLuOivPUl7lpGzM2LrkGck3v&#10;M34LLS0WW4R3u6S2XJ6Vl/f12n1i6nBf2GeZdukvztVlrKFiY744lJWpbi+/8qK3kycrKmP7Vt3P&#10;Cgq1b98KzatmzxZzB/ZaaYnmqpWmbcO96u67/+qtA7o+MG762PyRdl2/XmwhrkXGMCwb7gOwvyKG&#10;bFfmfYX5OQw9tjn8cLFNzjlb2ZkeeOABbxctWuztzJkzvX3b297m7asLpYP1wAP3eVtq0SoO+/Zp&#10;nh75CKZIl2jiRPkKyLx96qlneEvkCvV69CHp+XzmM5/xlvrl8lDoQXS/susk+cyCwZO8fL/zg+94&#10;+5vf/MZbdH7Q+T3qKDG0HM49+1xv6xt0Df7whz/0dvRo6d2QHesb3/iGt41NGk9kxyowrVc0gbdt&#10;F5surjfMs2fMSOkMETEEcydleqJ33HGXtx/84Ae8PfHEE71NVC8gICAgICAgICAgICAgICAg4FBC&#10;6oyLZ3jXJarbePjwfJM5obhEHr94PDZsExgdSbbDuHGK5WS1YNcuKY2j+I0+QH2tPFK7Lcd7eaU8&#10;mQ54htPmEm80VsqI4fJe2eJA1s5dKkPa4oBHjJQyPmwislDt2K567t6pmD+Hqn7yXC9fKg9dXq7q&#10;lTYXHyvbsIfQnkmyVmgPGCNdsRUX2rNPpbZBt6TBPH/UI4s4QfM0NzXKw1mcb6ymDfLG9+srBhI6&#10;Ow5pW7Vts6xj+bYqQOx2xERIrDgmV5DJlDZtqryqjIltOxXD60Bf8lvaVjlAciXyACRWMrtNK+lg&#10;SHpgk57YCHbMzEqZjonaO/2FV9uB8vNbRYVWC4cP1/hpbtZ4277dVkHsmCDK3GP1JUNcr2XsQW9t&#10;E9UvobmT3J7P8XMkz9dpK1mA39k32zzdsDOIKwUbN2q1a+/ezPiijZKeccYqn/k9qSmURLR/bCwk&#10;69HFqr+B35PbJduIVTW+jlYPY8fDa05Gvu1b1cfcz6J6mOYO52CVECTLkuy/g+GAfXqpFyCbE22V&#10;rO/BkNymy1bZB1m9ubcSjx1tb+VnFcuB32D9vX559X2mzWx/ozBlFuEy+3exTW/HtnGWk1h9JxMh&#10;YEW/p9O9KS3NxHxzvTc3sUqu+rDwkzw3K0JsF31v/RG1kbUZx48jecxobNpNP9lGgJVazpG0cdCO&#10;bR2690cMFru3oyPFOTK6GQc/d6xbIiTrAXhO0t6gt+0PhpRdU1yflB82EGAlPKmL1dCs5znP6mil&#10;NaaBBNCmAFznrBomy51sb9oq+SxwaDfWCaCvWYnnWHyfRPQ8tXOwXXxcJe+/tBXbdh5w/7HtE1/3&#10;1j/p+LO4l/sNn2Ftck+EAcL11GltyjsRLJRhw/X+4jBhotjJCxdJV6HC2Ne8J65do/eytI3VZtMv&#10;RPeP7D+pLPV5vumWtMAg6UFhvsYF1z1dB3uGbKutbboXHnm0srGQQaXBVk15lyAz7IrlYlg71Jim&#10;RrqbPlZ5aF8YSfRffoF+Z6WefuywpfNo/EFj6UFbu47B8IF5gC5MS7Pqw1iIzrWfjlLsHSjx7ucQ&#10;MYjs/TE53rm2eM9MMqMLjRXEu1OerVJ3GCvFYcAAsUsGDNScYcgwjYeLLhU74Fvf14p3fYsYJLOO&#10;UhadastGsz3xjOZcXUbfqqoSS8KBrKmRlk6hxteObZoT5HarT8mKS9twn0A7EE2nnrP6/+PXMLo+&#10;9CF9R7mKi3XOaJ9cjc1OG6MZjaT9r2XGpwPPg4h1aozipgaVl5X+qgFiz6zbIp2oQUPVxqedKr2W&#10;lhYd+7e3a8U//v7FeyHvBsxp0JJjTkM9i4wZXWnsubQ9f4pMm7XNqHqwQhw4Zl97186ybbfu0Pxv&#10;0zbTCrJ5WLeGY8+x1e55kcYW9xpZ9FUd2m2stVi/5Bu7J8NS9qanr/VHTra2Z2zzrosGFMxkSMHx&#10;qAzYMP0Had5UVKz6wAZsaNQ9hXt4S7PNzyzSIsc0UfNT2o97JM86B1hk3F9h8NBPaM9G7wiJ5w3X&#10;MNcAjJ34cyW6zv3/DmozMgUmxzTlY6xSpqYWsRm5NuOsQLR9ud2Ulenaa2vVNvv2qh7o3hZb5i7G&#10;G4yrWTPEJqJM8fdI+pCsz5QDG83P7dlFpqrnnnvWW34nqiZl7xrxORJZu/bs0f3pvvvEUqJtYM+s&#10;Xy92IJm2iNj50pe+6O3uavkj/uM//sPbyy+/3FsHWGdHzBJjaO1aRTw98vAT3h42Q/fEPhVqq6Ms&#10;gxg9mLmqAwICAgICAgICAgICAgICAgIOOaTOuHC696HhYWK1AW9kgXkhKyrkRWpozMQYT5ggNXA8&#10;frA50LfB2wbI9Y4HmrzteP6IG2Q1waG/ec9aWuRla7TVguJ8eeryTeW/xTSByKBQUiSvYpRtyjy2&#10;xJJ2tGk/h/o6eT+3b1XdiL2NVMHtHHhgAQv4rLzAgsg2nSAyEHmYB7hPH5UHbyEsp2G2clFSqnJ3&#10;dMrDicZOYZ6YOytXaBWr3WKsC3LkVXWIMg6YoxRtisg7bR5IvNZ4dds6zDVuKCuVd3HKlCnedttK&#10;YDxbFita7ZYdJKm5ESGx0g+SnzuNsRRfQQJsG18pcWDbyNoyL57b5O+MRzy4DvQZ/dC/v8YkrDM8&#10;satXS0k9ubIaeafNCxyVVT+/Jtg22Rbx8r1R0DYcK22r6DCJkuXFG42HnywJrNrt2qGVMa5ph2g1&#10;w47VKzuItrCsGYyNN4OoHRN93hsoE4jKktD9oQ4Ow4YpXv/ww+UBJ7Z2w1rZTFtZH9sxkueKPicY&#10;JA7Rb7F72psB+2dn6X7M5/gYoa5cz1HdbVvGLCsSR5qHn+t59UrpfEVtbdd7VPYecMzk6n9viLZP&#10;WhsL3ZQtdryovGaT9YgYYnadZ1alVL/uROFYWRo5WqssgvZdtkQx7JyDe0Z0HUXsB1muJxBL/OJB&#10;f8T7pbf7VQav97vV18rIcyV+3E5jzXTZyhVZMsoqZLl+WeHLNz0DrlFYUG8GaBhRLvoBJOvB56SN&#10;1x5tPe4p3JczmiDaJ3muwnyN6W6rf7s9y2ij/frD+p6+Blwf3As5VzRmE7a33x3QyIh/50B5IgsT&#10;z3BA2yS2h03gwHMs/p0DbZYs5+shWVbGRhywFw6oc3RvtHa2zzndel/s6tbzM52SLSjSsc86W88b&#10;h+07xBLdYhoVFca2hiWza5f0MC44/y3erlq1ylvY5oMGi3ldW6t3u927dF8rjGk9tLeqXzYa83mg&#10;6RbwzgQ7s7hEbdtqDBnqSVuTgejww6UzMWrEWG8dHn1EK6pVlXrPZeihz8PYZUxmW8aq5DtFkr3R&#10;85dZ951ZRNzs/aq1VeWDvUR5ued3JPQh6T5YXplzZcpNFpmMZo7aitssq+VkEkIXhPd77lfofDXW&#10;6R3Lgayxl11+sbcvznvB26Ej1S8vL5R+SXWt7l+jxokptXOz3ktgvPfrJ4ZOq2k4ReOTtI49yIxv&#10;1bHbtCqyutU2WTZW0dSBFUiGYN4ZcmxulE7DPjjw+mLb5Nyn3rID8X27PbNoSzQ0M8yR/evjEOml&#10;2XlbbRvmOFOmiOm2actybyv7qX7lFZojbNsuZgxMkQ4bl1u3itnkwHXO3CfH2KURK8t0CmH7Fxrb&#10;qcTYN4V2HfUfIDbBli3KMBTPxgbrtcJYGy3G9tlqz6o8Y96Vl6lvt23SNdfdpjHdbQwejsn1FGfu&#10;NJjWap8+eg6OHSd2IBm2YNmhyYpGEGMXhlKDaaVEkSw2Jhot47ND335iIBUV6NiVVbp/dRhriTaI&#10;WFxFKhN9DpOnxLReYWzEM3Lx3pRt7Vterj4nEzD3Md55eL/nnPzOsWmzTot0ceA+1Ga6gTB2GJMc&#10;m3vIPsvqxa2D/Usq1FYlJdofhqUDzEPuie3GCKut1dw737LbojFLedG7JYsZc73WJh2vqEjbOXAN&#10;wvrnuci9EGYUdS8tUzlzbDz17av+3LtHZcJvQVs6bN6k+xDvW9wKIqab3X95x8b/0K+fxmhLq9ok&#10;/n7ikPzsQLayaH5v54JZSVazhjqNVcpk3RIQEBAQEBAQEBAQEBAQEBAQcCgidfzpE7wfCM8SmaDw&#10;5Ff1lxer1TxN1bVaLXHAqwyDB60KvFYjR8pbiscJz15/87Zv2SKF6FZjf+DNr66VV9Uh1zx25X3l&#10;PRsyWMes3ql9Sy0LVVe3zrFpgxhIMF9GDtfqPKv0lGXVSm3n0NJknrFWecI6O+SZnDFDqzMrly/z&#10;Fu81q6Ao3CeZIrmmzdPUlPHukiWrX5Xas6VF7Um2hrPOPt3bPbZSsXGdWEwpi8Ns2Ktz1uzSikV2&#10;t77v7lL7OLDymGde0W6LSc2sJmhbykl/dNtqI15Dsk/A3GG7eNwsfU1bxBYYXhPxlYg4ktoqcUSr&#10;MWYpP+XNrHip3fmez5Sfz3H2BsdkXAwZKAYVY5o+Z1UqiWTZMiuZb74+WK696JiG5HYHO0dyH8CK&#10;TKbNvOnZXt+ff/753vL78qVLvIWh5dDFalOi3OhiRJ9pf1spT9Y3wkGYLsltk+fC9vY7iL63wlGm&#10;tthqN7pKMHe2btLKMSvDZD7Kses5Cc4BWF1JlsXhtcb3wXDAMWJx8b2B8jB+qDO2uEirPccff7y3&#10;6JAtXrjQW+7bCQKMB8foufHIGjL9sX/5kv0TtZUxTWDuxNsQXTXOwLEzuh76DNuEFaOobNbGtDUr&#10;mmRtdKBtXnpJGR24N0Aui4oTnVuI2tR+T+pJUYZ4v3G/AQf06f5N2XPyxO+JDeJtBVIJXY/ho/R8&#10;HDRIK+Dct1hlYxULLZpsW30HyRLEgR5OshxRtiX7njbic5K4t//eQipaVdfGPFOT7MCov6w/Bg9W&#10;PenrNWukgRKN5VhZM2NV3/ETfZcXrcxru2R/Jb+P6sdA9GCf/WvZ2zEzZZFN/p55dunZ7kB2G1ZE&#10;Wb3NjDft848i3ubJOibLGyFxLyezTVe3np9NzVrBnH2ash1d/JZzvHW4976/e5tvmg2waAfbu9vT&#10;zz7v7bixeh+58cYbvf3RT37s7cUXX+jt4sUa6zXVen886RQ0CHrev/L1brlyhd6r0FdZuVKM3EUL&#10;lfklz7So9tXrenn726/2do9pz817eYG3EycqG8ot/ybtBIef/8evvH3i0ce9RWcly7It8d6B3hV9&#10;G7Ge7b7GGMg1rZq47go6MG1tWkXOJbNQWsfkVhgx36LrQPslWV+paOxm+pNxBHuDleNUjp6H1IPt&#10;pk5VWzQas73IMiR12LshuoTz5+ue60Dmmcsuu8TbX/5abVdvxygxxsW2XWKVkAGx3NgDXO/NzTD1&#10;rE1Nc6eLlD89KIQNYO2ak63PnR02po3BU2T6Hj1b+v9hz+RZlAC6mGiMxful2cYs7ZvNnMCeaXxP&#10;RrVWtGls3gUroLVJlsiJ+L1lzGjd29E23V2jjKbNLRrvXWmVoahQ58q3LFOLjKUKO7J/f82lioz9&#10;Ub07M9/iPgMrq7VFbVBpGkb0A7p2JvOZtXOb5mNDB+nY7Ta/abCIimJjYDgU2NjMsax2hYU61+bt&#10;mvtU9FXGoFSX2rC81JgwpidVY+UtMB2t9i7dY4g4cGixcvfpq+/ou4YGXddllgkZZnuD3UupV561&#10;Ie8etbW6x8L26GPsCIcCYy0V2/wr3/YtLJJtalG/cN9Od6q+y5eLMR1pV1n2aDQQ4xm+pk7TNbZj&#10;h5iH3I9gaXA9Z5h8OmaG7WH3FBuX2Ph9nOt3xAix5Jjb4ROAtcW+6A7lGgORocq1yf5R2XqQb5nS&#10;iKBpNcbUoEFDvKXuOTZXJQoIbTH0lhifxZadjevfoY9pxrZ369iwaWDskLFqX53KQMYx6pVhwGp8&#10;ttg9Jt5WO3eKBVdqGb6Ze3O90u68W6CvlnkG6ByUCf1h9nOAlcj44nlPRjs0Ajknz82+Vn/rjoCA&#10;gICAgICAgICAgICAgICAQxHBuRMQEBAQEBAQEBAQEBAQEBBwCCM1clKJ5zuNGDHCf9HXwp9qakQ7&#10;6j9AFJ+GBtGl9u0THcyBNOPQrgh9gt60ebPCHBCphYpUVy+K25YtCu2Bvkraud1GM3YoKbPfLNXj&#10;gEGitrVbmFippV0sMCrcvr3at4+l0+xXKYpY2ijuUCk3bxK9zaHb6H/9+qr8zU3aZqfRBPftVd0L&#10;CkTnhPKXMrot9NSIwnwQQeWBg0SlHD1G1Mrdu0U33bFTbQA9FQprraU4Jw1oZ5vOUb1TVLi8lMqS&#10;1a36OyCcDJsfSlg2QnHWL1D0OowWnGVhWYQgIaJGWBb922Rp7BwQM6TOCJUlkaGZa7vM5/1Bavje&#10;fnfgXGyDjepp9LTk70mqXJzqSp2hSA/op/GPoDLUwuXLJVJHG3IMLGXrMFpnMhTBIU7rc6B8nDsZ&#10;cpCsL0jWzyG5TSRibH3f27nZ7YwzzvCW+q1aIcoo4XcOlA8gqgeoO8fOs7SanDpZhggx+inbRNta&#10;+eljcMB2vYDfKTt0aIchQ0QFJWxnr4nsIZ7dbdcTwpIZ0HbWeIbkZ4eonXtJEw34fLBjOEQCuIl7&#10;jQNtw77JYxOaVpAvCuu5ZyslKmGWc+bM8ZbrA+H1+HE4b3tWRuTPISm0CnqrR3ZCrDkdCwcgnAdE&#10;2ySOhdhx5pz7/872iPEddthh3jpQj3mvKLyC659wsdxE+2I5AyEr2XaTjX4/SFmT9QHskx0T/RT2&#10;Pyb2tZAMlRo1Umn9R5iI9KuvKh1udbUo/AWJEMPudp0TRPWJnTpZDmoYfX+Q8EqH5H7JqLP457SN&#10;owh2vUTtafcaaM2IO3KfRnz35ZcV+hGFTseEPDkW1wvCqcnnR29IXmcgvl9v96mDjQ+H5HMkg/33&#10;g1ruwHMZccl165QilWOke67Sg+GAfrQBesA4PUh/JvftDZQ3N0v9BF2+uVHva4fP1LVYWZUJ06je&#10;I0HlqTMUDrBps0Knmiz1NAKkxSUmXGpCnUuWK3S4ygRMq3cphHjgQIXqjbEQRYcTTzzZ2yKj8f/F&#10;0kAfecSx3r74otKwDxmqUF1S3OaTIt2eG7NmKR3uq68u8nb8uIneOowaqmvu05/8jLe8d2WnMu9o&#10;ceTZtci7N5g8WSEY69erXeY+r7I5lJRo3CPczXXQZaEeWRbqkhyH3ZECvL7vsPct7oe8mzsQqkJy&#10;Bc7R1q7nRXmFxuKIUXpfrm/Quyrpx2fMUB8fc8wx3s6za3LBq5mwrPe8+yZvCTH65a9/4+2mLXov&#10;J5xpm4nsNts7d27iWiXcqcVS3FPW6F24B1znvAPk2rszoR25OeofwjBou8FD9C44cIDG3aLF871t&#10;bVH78HxxOPcsPVMRUF1r8hBTp033dtUavVM0WogHIseZ90lvouPMmqVUz7f9+c/eOlBXrsXpR+jY&#10;SxYrbHHPPs23EAfeuF73/L179IyrsDlRylKHEx7VaGLPDlwfDfZdcanq2NdS1ze1KGwsv0j7tlpb&#10;NdWZnIe9A+bY+2eXiXB32Hh14B179Ghd7437NJdosvTlW7fqvpabo3OnSH7TLtvSpGOWl6tfOrs0&#10;LjvsGe5ASEvaylFuIr/WxdHzoahQ58gpUxhQJvRF/YSAMd+XkfI9dh8npfk1lyiE849//oO3NSax&#10;8Y5r3+btujW6r61ZJbvdxnqlpbLuTqlNx42XSHuZjRGH7dv1Hr5mrcYRz8H+A5RwiBT2+/ZprkrI&#10;Dsi8N8oyD2Zu58C4rzRBeOpM6Fed9THbITxcYUmCmpsVFtTdpcHcaGLU8XvLLrtHM+65/hnTlIff&#10;GfOEiO6wOXmbjRVSo7daaJvDmDF6B8ozKRTKta9O1+bw4fIhIBi93vqFdwiu4QIL5aWvEd92KCqy&#10;66RebcRv3DNJFlVYqDJQrz591GZ7anVtAu65cRDexryKz4RfcS7GAkLlvFfZLSUgICAgICAgICAg&#10;ICAgICAg4FBE6tTzpno/D8JkeCHbLHVioYmjZaXkPaq11W0HVpPwrg0aJDFaPHWII+Flj1KJpeQ1&#10;JcVlUaF5/owZwvEc6s1LVW4erxwTHsIvhce72DzJ+QX6YuIEeYVzrNykcEe0uaZG3jkHhEZ37dRq&#10;TVGh6rVpg7ylnbaC1FCvcrdZSr6uDnnK8OwVmiBgqZ1j6FCtIDnk5mkbmFCkfUdoidUbvHB5ufJU&#10;kgbQMshlNTfKQ5lr6RzTJrjsQIrAaEXCvLmdpnrGyjxeUryjnebFbjJPIL+zgsSKR9zLS4rdbFth&#10;PXBlr7fvXxtxj3j8b4fksZK/I+zJeKO8bJcUs3Jg5Z6x2cfEtRADx0u9ztJjM+Y5Bx5xPrfFUgsC&#10;yt1b+TlHlH65FxZU8jic82Dg2Mm+S7YF3nnSmVKfLPP8b9+eSZMZWxgREn0fncM+s7rYG+iveD/y&#10;d8RUSaQnTiLaPmEpUxrRQ1tFbbcVSwfuV4hnN9VrBWjZMgmo6wg9uyZW0XuzvTE1BG0DkmMBcCzA&#10;Z4hYB9uP8QOS44JjVJTp3nPWWWd5y5h/8sknvc0w9zQG4mXhu65EDnDKE42bRFslkWOsAFuMSAjm&#10;7r9vpu6ymbrvvx1f0w6MHVZmpk3VCqcDz5b5i8RoaW1Wnbn2YO5EsHspY53y5lA2a2sEouP1TvYV&#10;4yPqH7ugkvVlv4zV9sntHDgFbMvx48fLThKj4KWXXvIWFi1suui+HW/+GDJnyICmAJQDEcokkvXn&#10;EytL8XpQftqR9gYw37ifsYrF6m9Rkd5b5s/X6jr3ovi7BOC8iGIzbpLX0QH9x/iKldshfr0x9pLb&#10;JD8DmG+Ac3BMntGwpB0OO0zjeeNGMTtWrhTLkne3A5g7du9L4sD7FW2cuUce0IcJSmr0e+Ic3CZy&#10;7f6NCCQpvDtN/NXh+JNUnwlT9L709LMPedveqfocc9yJ3i5fIbHs7TuNoTNEq6MNjXqXqyjTO1Ox&#10;pS0uLcm02duuutLbp55WuvK5c+d6e+YZYkqcfbYSCmRZoopnntXvTz73mLf0y3U3XO/tiuUS3X/i&#10;UR3P4X3veq+3d/3lTm/nv6SxWFEmhijg3ZqVVxjvJ510krc33HCDt1//1je9feQBCTQ73Hijzv/c&#10;83O83bDBmN32jspqMyv0PSX3/5PqvbVV93xYJ5Qlfp2wuhx/R3ZAkPem97/bW9hXTzz1iLfbd+t9&#10;+aLzL/CW1fann37a24ZmvWs49CkTG4D3jmeffdZbUiBnW7KS3Zbefvt29Xlhts7J9RGxcewz1z3v&#10;vg60MyARSuaZpX0RoeX9cOoUsQIPm6F76tPPPOptTyn8/xUVqoPD6FFibcGGnX3qad6uXqsxm7b7&#10;W8oEiZebyPEo26/V2oZ+GGLvJi8Zo8yhw97fSUQz61hdN4MGi3GwbatYHWPGqNy11brGVi7XGHnH&#10;O67z9pHHHvZ25TKx0WG5ODQ3aHzUWhpoRL0HDdUYrt5nURX2jlrRT+futus7Zc807seVVWqjTVtV&#10;BodRI8SOGzGC60LnLK9QOWr26vM9dz/gbbpZ427CSKV6HzNKzIy5c5UuP23RDiNGZJh69ZaqvMjm&#10;haPGaX61xYSfEbLONeZHuzGM6HsYPxnhX/2O8G2tibY7VPZRud/6FjF0KkzE+ZHH7vd22DDd13bt&#10;trlck+ZbtTb/3btH11nfAWKUTJig/mOu6LB0uQTf162z8WTPk5SNK8SkSS1OeXnP5z06zjZziKf3&#10;ZuwhLM6zB6YI18sI6z+OvXq1nj+wcHiMEuVDSngHUs0PMCYY4uscu39/tSUi2rBoYNkvtTG7caPe&#10;Z0qK9R4QZ7Zm3sk0LngPZH4+a5YSJY0dK4bUnXfqft1lCYhg8OCPgAVIOzhs3aJ5UW2tImkGDlAf&#10;Mz54XhQUql6UCXYjyUxgAHGPGj1KZXLgGEQSwDYD9A9j4YBnrf8/ICAgICAgICAgICAgICAgIOCQ&#10;ROqKa0/xbh/it5uMwcOSHqnGzUGY1VAnj6gD3ihWlfA0wQbgM7/jGWxsktezplre4Ypyxfg1WBpA&#10;4h0dWLEbbJ47Yu26zMOPrk17m85Z36BjT50qb3tVX3n02jvkhWP7bdsymjtjRmvbjRu18sCqzJRJ&#10;WlUYPEge4fXrtM+WzYoRJYU63l6YMSWlrAzYqlYPKNfgIcTiaZ++5smbNEle6Ucf1kpQfZ3qk92t&#10;7YgTLjTdDNLp4WF2iFYibNWMpTk8e/RHtOphnzuNpQHDh99hNLBfZqUjw9yBfdEzYPS/reRhOVZv&#10;n7EcO77Cyd+RlzqxD+AzK45Jtgqfk/3kwG+k+4O5w2oax960aZO35WVa1QL8Tr06EroZDqxU91bu&#10;pAXJ+iex3zns7+Q+Sct2eNNh17ECThul2lQfPOcOeIrR2uFYaNLgyc8ynQU0BSIcQBM4sF6vV+6k&#10;ZWwmt6M/ujttBcPYBXjMHSrKdV9i9Yz00CtWrPCW1R1WMpJl4txRrax+lMEhKu8BOjH7I3nspAWM&#10;1/gYZpxH5zLLthFjLVt9CyMvx/RIqC+rB9ynSXvqkDnf/u2NZaWYz7QNoEzd2SpL9HsvrAIHtqHt&#10;smm7hFYKX1Nf2AWs5sSZOwUFWil6Yb5W/dptNSTbnic5Nm5YxYlSttsDEFZaLsW3cyfr6xCtrNg2&#10;mbbSFylbTWffZJskxwo/x8+F9g/nQl9o6mEzvGXVfMMG6bJwfbPSnWWrUsn+pMwOUTkSbBpKkdQf&#10;AsnP2Twj/P/7gzrp7Puf34H09pQP5g7su3JL67tkiXRYGAv7tVXi2ZNEkpUCkv2D5Tgc1yGVYDHB&#10;ogW9nTs5Nig/6X7jq+v08dq16lOuX8Y2rKxkn/Yc3f9PWx4ArsWD0Lkyz/nesH+98qzetFVersoG&#10;s6m5Vc8dh+EjpRsxbqJW119ZZIyXcvXtlKkay+s2aLV2b73u4WnT/4IVPWOG7mt1luJ26Qrp4jiQ&#10;VnjyZK36d3VrX95Vx44R0+2889/i7T1/16r7lmq987F6WmmalKQ1Xmwp1B0Ot3KOGa5n6VIbi2tX&#10;aJWXfqis1DvEySdLB4h3jWNPON5bNNC2b9NKf1Z35p2bzOescJP+fd9eY2kYu4nV2+iemNb1wRhp&#10;a1P9GbpxdsuMGaoHz4nnn5emC0yeq95+mbcr16ruo8br3bxfleoFC2fGdOnGpLv1bHjsyQzLqaJU&#10;5eEZW79PfVpv2kyVfdTO23dJ+xPGfmeTGoD3xXZjHtG2+dZAcVYN90aeg2h6cq1xLNgNrJDn2E3+&#10;zLOUvr+zS2XLL9a7eFyPsDBf7Up9Rhq75MlndP8dOVZsjLPOPcfbl+dI8w2WcKe9p7Qaezbb9DM6&#10;TD/HobZW76hoBA4YrjqWlujcW7aIyZdjL5yMq5ZmjYWhQzQuhw9T2R6+/0Fv0WNzIG08zM9NW3TN&#10;7a7V/KXQ2HGNzRqTPE9abO42cqjOWVUpFkeORVKkUyqDQ0mp9aXNyXbU6BrrtnvIWNOxeuE5aTS1&#10;N2psXnTOed6WFKoML78oVmpJscbKsceonxxWrtYcbt4rOkZRsfp2y3a9x48eI4YEbJNtOzSf4X6V&#10;aym7eT/OzWFOp7KnOzP3/Pp6XXtdXdqn3OacXV3q07799HmAzfU6bI5dZlqzp58829s9dRxH4/SV&#10;VzOsrR07xTgitfuQwWrnzVv1/fbtmpPCfIOFDZuT8cT9gHe8Tnt3dIDsljL2IgwW2GhJ8C7Ns4H3&#10;LTR62jtUT9J9C9qWNPElxrKEZVNZqXN2daow3J+rqvSMmDhRY+O5ObonrVmnCJiRIzW2HbjeGde5&#10;9jw8+xwx1nfv1j1l1SqNETSBc2zeYkMga+s2jZWdNjb27s3MHQYP1v2/f5XS9nd0qPzs29aqPiws&#10;Uj2i+YhtQJvyPXq+9I8D7w6NxvQqtvsObQIjib7ssIiibOPsZEZoQEBAQEBAQEBAQEBAQEBAQMAh&#10;h9SFbzvZu3l375Dnr8S8Q51t8jr26SdvfEOTvIqNTRnvVbat1pZa3BteK7y5xCum0/JG4RlsbdMx&#10;so2N0tKsc1VWyoMW9ybuMebAgMFaHUiZP6rVmAcp8251WjaDJmPIjBojj9qxFpe6foO8dLBpBpnn&#10;zWHzZnngGxt0TLR1CgsUnzhpgjzlu3fp2Hj86vaqwnm2qsDKAB7PAmPnODQ0qi0qK+XVrOijY8NS&#10;mj79cG9fmCtv7dJFWo3LNk2dVLe8itm2utBp+jrxlUD+xtIfrJjmkNnG/+/6RR5+tufzwCr1w8QJ&#10;WrnB28iqhMPCJVq1oa+6zPPKqkeueSIpP95U5Oqj1U9jgeTZdvmxDGPdpl9DufLytELBuVLZ1v4W&#10;1xitUiXqz/c5OTpHfKU1bWwlPPTlppc0eZL6HI/sOvMQswKQz0q+jb9Ulj6r9j3tkpcZw8gq5LZb&#10;XU0vqT2t+sGKMzmCrJTFAVOPWPi4B+0RB31M3fI65dW1BYisDltF6MZjb9d3wx6tDo409kqnefpz&#10;LHa6fq+81g6FOWr/wjyN4Q5jN+RYRpE2a8uU6UWlbAUCrzzlzraVY8qa0QfIjAvYQN1d+i2ZwYlx&#10;027Mg25bEY7IJl26rtqN6deZ1ud4tqz8XN23hg3TinEqW+VklcSV1CHXVorqTBm/tUXb9bFsDdld&#10;Nj6tTGT6cLCfstI5mfM6UA90PzhXEtS7o0v33/x8tX2LjUuHPFthTFk7d3don2xbLd/XaCssHVr5&#10;GztOqxyQDKp36r6WYQfqGsiLlYkV95ZsjfBsG/eUm77lXu/2ELRdt10fPTcuWRDrexgDyWNlPuv3&#10;ngp709mpenUbs4esh7CMctPqt+HDFSPuUKIuz1q5wfrYxnCBrfiSfaHDMlm1W3kZs1l2HXXaPYVz&#10;Z67JWD9Srv1WrnqqaZt02mBN2b5RlgMOZcxLrgmaPH7/og/ZZtRojWViwNesEbsDbY6yco2J/AKd&#10;24hUkZYQ58jUJ1PXnhL6/+Pnd+A+C7gXAcZ6z5b+fzJXZsaKG+d2ozJwL0nb+EiuNJbaewp9W25Z&#10;XebPf8XbngePN/GiUe5IzwuGijVid1rjJ7rHWLHRpoHZkxmXZu14DrlpY9Za81Fe+pZ+yrO+j56D&#10;drIWu5/l5nFS7T98SOZ9BZbJNstYuXSJdAhgIGTnqjyw0dBsov48D+njlD1zuU+nLNuJQ6YtrDwJ&#10;UH4QtbEdm7HQbaxaNBdS+2l36Rj2ahOtTldWaQyPGav71UpjzyxfJUYMw3CwaRsOG6Z3xBqYGbHe&#10;37ZDz+8TT5TeQn2jVm+Hj9Kxm1q17SB7FixZKh2J+mat/m7epOfgSNNEGG3Z6NauFfPCodTe95qN&#10;dT19st7pHrpXmjnttrJ65ZXS/9m7T/fdTZt0bc6cKcZMkWlA7rXMN2PGqkwO99yrLF/FJerr0jJ7&#10;Xmfruk4b+2r7NtVv8GC1zcJ5WoUuKtT4rN6pesFaZbXdocAyvEyfITb5tp1iHrXZs5N27+gUO+C0&#10;00/x9sUXpVO0ZKnGY5mxnKv6adV99Rq1qQOZdgYO1G/r1im7VHOT2qh6j+rO8y4rrcHBddRhzKOc&#10;HH1xwflixMAmgMHncOmlYhqdeKK0mz7/+c97u2a12oRj836ZMs2qGTPF6D98lvp8xy710669mpM0&#10;GSPGYecuvd9XGGOlo11Mlk4rZ4ll9a00bZS2FjUi2Y3IwNvSLMtzBYaiA3XjOi+rULmPPEoRBtt3&#10;616/cYva8nDL7FZcIsbIzh02N7JIha2WeWn7lsw7XnZKbTB4oMbcHtM8Yt5XaO+/TabdRJam/ELt&#10;B1uIzEpFRfq+T6VYHQ6VfdWnG9ervAMGinlTVq62W2yZaefNF/PulJPFyOlrY7TeMjkXGTO8wrJN&#10;kVHZYbix516xrHZ9+un50NGp/qip1nsvzPTmdtWLKBOYLvSPGxUOjGWYcQ5RNEm7+ox7X16+XYvG&#10;fpo4SeMIAuwAy3SFNmufMn0uLVY9/na3tGAc9pnW0aSpypTI+/GSxZon5vHebpOJDrtWKQv36Vx7&#10;zym0+0CcAY7+W7bp1PIbrD40tDLHyrS3A/d+GCbo+PIMdEDzB1a/vW5F+kLbd+i9jH2OPPJIb5uN&#10;vdJsWfHI5rZ1q+5NMLAc8D8AngflFpUBCxY90cpKfWa/xYs1t21o1P2N+TxMGQf6jvLAkKqr03ih&#10;jQotizdMHZ6xZPVrsnMwB0I7zQGtn5xc9tH5m00nkigS5qD97N7TYpnE7TYdEBAQEBAQEBAQEBAQ&#10;EBAQEHAoInXMGZO8qwgmQocxSYj1zM6T/2e0KXjXmOK3Q6N5z7qMRVJsMYRY2BCscEUrRinzanfI&#10;40RMbnGRPLPElDmwWtCvvzxl5JPPsyxTfGZltbhEnrL2Nnmc+5qiP7FvAweKldJsHnWHndu0AtbW&#10;Kg/ZyBHybK9dI0/9abPP9LbL2AwvvqA4zq2bdY7SUpUbz2WbKZVXWVy0Q2OTPNkwdyZNlp7N0uVa&#10;YZhkLJlVK7XCtH614mdT5kEmxhOPMSvMiRB/D8qRbTGEKVvNiVbZ2MdWB1iV4/f+fVVudIAiT7St&#10;njq8smiht/Rpo+mV8Dk6l50718ZRtELZoj7GG8qC/n66B1Y59CE4NvUjjr4jrbGaa/GwnCOzirj/&#10;556/zPbsY6uaMI4G2fgYN1b9gyd8tcXwstpG/WDswEAoyNfn+i6NSwc7fVaO9WGOrai2ZanSObCX&#10;bBWky/qFFRoyP/CZ+tEvDsnV2HzbJ92hekWZrvJ1bRaaB7/A2EMTJ5q+ksWOZ3epLdevV0y/Qzea&#10;OhzLkJ2nL9DHSqXlle40dgDsFBhIedamEZsrBlYkor622Ns825Z96OtOW8rjHmPN33MAlbWjQ/VM&#10;p3S9NzeLAePQt580HYYN1SpVi+lAbNulGHB0InJydQ7IMmhTFZsWT5fF/ecaK5B+cui2Sic1d9gm&#10;MyYN1n/xvnUgbrjNWDmdsZ+zc1QwMjjBwOm066e+XveelK1ajRgltgNtVmN6BylYgraETuy3Q8Sa&#10;sRXinj9kbHDDPunZy/+fycRj29l1Rj9E1zC0th7QNtE+EfPFxpedI7vbVpCytBoStZXda1pabZXE&#10;ikymBYfiUm27YbNW/+izfLt+2Yc2SN5Luo2505WIz6asyX6LI2It2DFT1kjUmu+53rlvcEz0f+Ka&#10;Kd02KBtMA6GqSqugfY19uWuXVuibGjS2eT6SRTLbWHa0cbcdO16PzqiSgvVOtA8aW+yTbIOovpHV&#10;73x26EBrwtoZy7G4HzS36PrlWTR4gBi6RYW2Gmy6LMVlujYPuL560GEskgwDR+fIM60BcEB9Ii0a&#10;2Uz5M+3TbseM7gE2JtkWdi/lIqMg50DboblF/dXSqvoOHpRh7owcKbbFdntvIWtW/35a/bRTRsWl&#10;7eIMSYcuOyf35eiZFusXysVvyedMsn2j7UzHj3s9bcSqdZzN1gmr1J6HpbbCWlKh+qAxssTelVat&#10;0bMYVgDMKfQUeUYw1h2GDteq5hhjdMN64Jn14stifGWbxlFPB3ozwhg68+fpfWertflxxx3r7bBh&#10;us4cmkzrp8iuqQmmHbJzq67Bxx59yttyY3zCAB80SO+2w4brPgVbY8F8ZfT7wAfe5a3Dps16P0xn&#10;6XqZOUvsoKVLxCBiJXv0KL3Dsuq8dqXYGTOmi7kE22CXadqgxeOwapWYE+0deodptVStMFa5BkeP&#10;lhZlfYPqHWXHhZFo93ael13QWHvA6j7MIhgTRx6hdv3q17/j7e6dejYV2LO221a2u+1ZduJJYnWc&#10;OlusnHmmpRbXELrgAmXveuUV9fH6dWIHUD7e8Zi3zJ+nY4warf4oKtbvffro97WmbbNuve41DkaE&#10;jlbw0R+qMn2lPsYsbGtRuepq1aYwQ5JZmRgDaIw4LFokFgraJqecdpS3xaWqx8YtYka1dOjdetRo&#10;MUV27dTzvzutdybY/+3GJti6RWPaob1F12m+jWH6jFtHbr6uF94HYEIfbhmIyLS2Y4fmiVt3WBvF&#10;rnfuaf3sfjVhnMbqEUeJpXHvg8rm9fJL0iWaOUvRF32s3gNNl6XT3m1hxLW3q0wOAwfqHWfocDGJ&#10;1m/QdcM9Yflyvddy78zN1/2B8sPm2LBBvw8fprGeYbpk7nt816+vruM91WKK7NqtduV9BD22E044&#10;wVt0oV5+WfNJmqhPhfq+rS0zhxgylPmv2q6xya5JGy+MO8Y992eek1E2YKtfg+kEwQaJAz1Y7qPc&#10;09Hcor48Jzg328PKyehbZtqK5wX3/9Iy3XeoH1mtORZzaerJO/e4cZqv7Nyp+xe6cw6wajqN/QNL&#10;Zs8e3Ydpk8z3uvbQXa2w+3OBZXzjWR6f/+Kj4JnKvaSoSNc5bVNQoH3oF7RO+Z0IHHSbYNk6oLfX&#10;2aW+pk8LCtRntAX3rWbTK4uezf7/gICAgICAgICAgICAgICAgIBDEqnjThdzJ/LG+f9dbJy8Rvss&#10;M8GgoVrlzo7Fl9db5qyGOnkF8Vrlm+I63kI8aCCVIy9WgWV+apczK6vN3N/xlSNW8rMtvg9Pcr4t&#10;0cPKQA+mvEK2dq9W39s7VcaKSp3rsOlaBWqPefbbjXVC3OuqZYoFHTZU3to8W00rKZGHDE/xmtXS&#10;6mltUbmpP6tz8XhZVsFZ9ejTR17buga175RJiqUkrvHZJ5VxAHV2NHdYLMWLGI/Rw2OXZKoQG0ke&#10;fMgxMJG6bPW31fL605ZTJoq5k7KVmLjncuEirYJEegwF8nbCFiLTAh5OFMphyFQN2D/usRPqjjFJ&#10;HNAQKU4oiVPPlK0+R1oIGbqAR2ZVUZZxxWp3HPRZ/yp58EfbqgcZFNCs2Lnb4pONbdNl58zPU9/D&#10;1GiC6dCDHOvTbNPxQPsoHdFMrB+iOHJbkbR6Um886MQDw/RxiOpm2xDbScx3Tq7aMG3x5Wnr6xJb&#10;AZw1S32db7Hh+SldLy/Nkyq9w74GVoB0fhgE3dZnMF26LWtAW4zBIqhskc4MAfRQFHqQzIqTZxSV&#10;XDtWvtlsxiJLSrZinm021a1rstN0WLJT5v227x0mT1Ss+vgJqntbp67NVxdrlXZPra5N2B1pY2mZ&#10;TEu0upA2JkC+ZT/aj7lj9cnLUtvQT4xNWFvsQ/Y7fscWGlOvvc3aw64JB7SCoqxSVk40q9AQgN04&#10;arRWtdApqrZMGFwWaSsLZXeImEZ2z8isMGD1vWslh+iajFY2VKaUsaAyyPR9RDmIrmOOvT9SsLFM&#10;/ycpStXSrPr0DCJvBplem0OhrXLuMv00riG0QSJmpN0zI7YDlANDt5Ut/qxKgjFM2/As4/sCmFK2&#10;Gdcuv3NZpGwMwDKIXS5ZbS16xsJwrTS9kpIy2T27VU9YKsVFPAt0rtYWnYveoynj9aI8yboy3tKm&#10;0RLV1/oxuV98VSqJLrvG2m01lrFLydizNbFyyjMWBigZMlh9TPN8iqEjWo22ewPPCbtHAPqesXFA&#10;/blWrdoOFibfc0ztyz70WYcxWuwRELVRxK7hXahdz020LfoPFOPEYcRwsUlqrG+rd2mVvJ/1fXti&#10;HHWjz2eac2gLJOvDOwplcWCb+D0tDtqOc/F8LzImCMfqtHesqD9jp+Y+1GF9D4sk3/QZYBquW6f3&#10;sl01egaX91Hfd9uKOGWk72FFOZSX6bvhI/V877bn3isL9R5TYToMh81Uhqdd1XpfabDra8cOjat9&#10;thp95lmnezt2TEwP527p4cw8TCyGgZbhZeQIvUs8+cQz3j7+mN7tWHHlXRbdCd6999SKATCoSv3q&#10;MHaczrdug9g1sGfQDlm+XOwN3oVKSnWskgIxjCZP1ntmv776PGaMGPnz5okl4fDqq/q7zp73XB57&#10;qsUyGTNG2ZZGjtS5d+zQu/aKVTo3q9Xo+DBG2pozF8qQITafsN/27NFYPu44sRpefVX1q7EMNR2m&#10;Z4I+Z7nVK8f0pfLs2Tt1mpgum7fofc0BfZ9Ii6Nb44pzky2HsbtggerPeKO+bL9uszRteh5msj1A&#10;K6jIxmz/fuqzQmuLATa+miyr1Ma1YoTAxGDsvuUtytYGk2f7jkxGLp4Pw42NUlapY+/YqWMVlqgN&#10;6uo1FoaPVLnTxthZt0HHys/TvXKvtXmtZS12yM/Wb7mWWbPZNEGKSvQ9jHvGbOVAjdlcex+bNUvX&#10;z5PPPOltz0PCG8aEw+6dGi+Rhok9R44xNlxdg9ro7/cqu9rUyRrzb7noQm9rLXpk9QpjmNmzYsRw&#10;1dehvkHvvRMna77XZuzqNtNCIoJj7lyxtDZvVluQfREWx54a9QNjYKfpnKHP5EC/wC7hvRAmYZHd&#10;j9B7ha3GnKLI2PI8b9hvQH/dqxy4NzcZQxetF86JnihZsnguwpJlfm9FjcZyKSKEPei0eTosOq4H&#10;7uGwAjP1k+W6QoOTtuZ4lM2BtoLdA7Gz1O7PjKvoVcEenGjsMPdmro2WDe3gALONcwEY7LRFpBlq&#10;195w01vjfoD/gszQfHZgjlxm71nUlfdHGDkF9r7F763GxuJ+DXuId6ZS0+RygIVdV69nEb6PYUP1&#10;/CczWqNpgaItxHVFEwYEBAQEBAQEBAQEBAQEBAQEHIJIzTxhlHcHsfLCCjmepjaLhyZOvbLMvK09&#10;IG4XRgiK/fX18qbB9MDzh6cvO9dWdwrlpWpqlBey3hhAfS1DlwOrlk0WY5hnLAiO2df0YYhpq+wr&#10;r11nlzFGahXzWVEpD+XAIVoBGzFYqyoOeLzKzGuWayyHRmMmLV2iFQkyeoweLSX2dWvkgd6zR144&#10;POLEIOL5dCD2ubHR4pLVzFlF5mUbNlQx9Shgr1m5xtvdu7VihK4RHj6ckvuthprnF48lnuA8Y/8U&#10;FcrbmbbfiWfMjvQizNtoK2cTJiiukbbOttURh6VLFbPKanK2xax22yruzFmKB95pnu9t2yze0eIE&#10;TzxFGRYWLVQc/c6tyhLGyrJHt/o0j5VfFdMV1IzKhf4SDKTIY2tlY9zRDtTHoctWFJuNYVRm2bKI&#10;6cQDu2WL4rT3Wv/lG3OisUXH6tdXHv/JJ2p1YXu9yu6QU6g6l5u3GXZTq5Wz3a61PFtNpw0B1aFe&#10;2davB1tNxbvbndZv2Xb9FtrqAKylLasUz1+7/iVvj5yu1aCU6eeUWqa4FxaoXxzabFVn6ChlYUiZ&#10;fg/tTHnI1tRhbDPau7tTZeHewmpE3MOeXO3vaRxv0hajm23boj9CVgmYV92mGUZMfh9bzUqltULW&#10;v6/q5TCkv1ZQ8HSnbOi9tFArd7t3y9NfWKy+7bJ2bzetsG5b0Ye5g1YKDA2HqM9MV4xY42hV3Vay&#10;kxmV0rbixQpLzwj1/3eZBtH+173qzrY51u75HCOtfYcM1b1y7Dh5/snosXq14tH37lEbFRTqXtlp&#10;KwMO2abRlG331Z6/zAqRfomdk/7rtnImtakiJNh2DjC7ksyCbLsBpLPUVl0wluy5g75HTreuUbIH&#10;DIut6OWXqJMXL5B+QbPdo9PUx8oTrajY92jwwETKNlZAjq2yRddijMZB+TNt4U00JrDR/SnB9gCs&#10;vgHGjgMsv44OPR95drJqXm3sjojxaixMdEpK7ZlmC2TRueP3yIhVaWCcUcq03bMz5dq//DyzYCxm&#10;YG3eg05rnGy7HngWMa4oT6SVZ6vmrDKWlau/0HowQhyjzoPnGhk3AddxnmUJ4tqKricrd9SfMMwi&#10;qKwedp3TFh2R3ogsq8zo3fBQ410hze92TTfZSvkA0xZyGDpETJad21XXfbV6trJCDJm30LL8ReWm&#10;/e1+zfcFxrSO2MB2n3ZgjEb3q8TYZdzTVtzbWbGnXqyWIv6WHaPuZFs5yBwK86bY3pkGDNAK5rYd&#10;WjmutVV1nvsRg8rKwLlyU6q/Q36BtiktV3lb2vVut6tax0SjqW+VxtPuPXonHD1J9w6eVVu3iv0w&#10;bLieCYMHyzqsMy0grrFye59Ef2joEB3r2af1TK21TERVVbov22tn1kDLHpRj71ub1imrkQPMg0mT&#10;dax208MZNEjsRDREWD0fP8EyPW3Zf/W3plZtOHyY3mX7m6alA1oZZ54prcmFC8Vk3b5FbYXGJJpP&#10;rELDbiAz7C5jlBUbEyndYQ/YHkyfLh0VGDtcxzassvbWqgxFxpbnPjbJ9Jf22X4vvfyCt33t/X7q&#10;NLFwV64Uq8OB8cCKfGGBtm1rVZ8yhtevFyNn4EC9F8B+gEVDfbpsnHVA0+vB+HE67xFH6N3oqafF&#10;Oim3+RI6IDu26BgbN4gVxPsmGXzIZFljGaHqjdnvsG6d5gQnnCCdoZ271B9V/TXOkIvimhtnOp67&#10;d+sYe/fqudjzMPdmxw4xEnZZZjWH8iIdK3qHM6bE1Vdf7S36WA8+9JC3A4erTfdadizaeKPpEsFW&#10;GTBA33vYvQG9Sx5vz80VS/yIo47xttGYEpMmiI21zxjGe3Zp3DXYOYeP0txp1kzt5/D83Pnettv9&#10;N7qnmNbTiBFiaWzerPnhqhW6rrlP8z7JewCMGMZS/BkMcyWTjdebaFzBJoWxw70zgh2LuW6xaYnt&#10;tmeZA/e4YUN0DM65bZuNSSs31yblTerKcY9E9yseXbLHNHXYl/LTBnuNRcexeJ7yrsEcnPs42Z64&#10;53jAULHrIm2sf9jn3PO43zKWiWghm1x0j08yrHvA63e+scXi7zIO1It65lq/0T+Ut29f3YeXW/a2&#10;eL9Vmu4TDCLmh4WmhwN7qKFJ1xzP2npjQ9JWlAXtXPrPgfbta5nemOugTdxgDLfdlgUPHwP9ZcMw&#10;ICAgICAgICAgICAgICAgIOBQRGrGcWLu4NErLZaXKC9fHqXdtipUYisb3bZS4IBnrtPiYW0BO6tf&#10;P3lpUeZGyZoc9wSWw/RB/bnJ4jvjnja8ZR224lNsnrIuW+nutLi5EosdLCiWJ68zS6vQ7Z220myx&#10;uXjUUt2ZehD7XGC6FhNMg6PFMnG9+orYJbt3qi2qLBPJnhqt/nSjpUJMuzF42o3Z5MDqBStbxFXv&#10;MC/0sUfL6wwbatliMWNg8uzcLi873jyciHjzHKLsBOYGjDQDrG+LrJ0BHvNIAwYPsq1Ejh8vFfsu&#10;OxnndliyXNkZ6J+iYrVJabm8naUVWqnY26Cy7KmXp7Xe4q6PPm62tzBMXnnuJ972j7G2igvVrm3m&#10;/Yz0E8z7i1o+K5G5OSoLbYO3FO8ocZJoKDh0ms4TMbZF5vVEMwiNhE2bNnm7r0l9nmvLJE1t+n3Q&#10;YLEhJp5xvbe7GjJ+05YOrZSwWh55/W2cRNloTBU9K6V2pt+oR+R9T/RrHByK1ZkcW2nJs20rbAVj&#10;23KteG2c93dvTz7CMihZJrsyU4p/cZFYaw7pItXxqFPf7m1LStdcOl/H7rJVAvQmskx7h9V4wGpC&#10;T4fK+P+FaJUZa30Oc4exCdAWiNrGGBW5dtT6nWJo1O7WqtzUsfLOO5QZ+4qVuTzLivHSwsXetth9&#10;7YSz3uZtp8Wud2TJdpt+UYdds1wL+60UWF+lo6w4sd8cbBWrC40kW7lHMwl0p3Uf6+5UfeOswKxs&#10;HTOK2bZrKmXZv1Yv1UrxkD6qz2HTNLazUjoHzMS6On0eNFz3v9Z268cetJD9xlbb0PWi3buisS2L&#10;Xk+XlSWdpbbqtvsfBBf62YHrg2UMNDMyDC99n2PaKJ12jly7jnI69X2qXffUsaYTN9RWpx1S9lxb&#10;8orGxb5mHbvDnkUttlIZsRysT9OmQYDGFitpFB/mVbzfolWzGEvBgTbrtu+5irkfR9pJ9jnSBbIN&#10;+N4h177rZ4zVKZO1Ut+nj1Zxli7Rs3fjJq3ypo3dxH0iz56PUX/6/zNldEAHi1UyMmuCrjzVOZ24&#10;NqEDRc8hu29Hq2z2u0PKzsE9DfYImybvC3376zkzbJgYhyW22klGmSibRaYaBzCkQNreLWB25nAu&#10;xoD1UA71sDImrUOnXVOAewJVpV0ZG+zbblk0uu3ekrbjwFLjWewwbIhWqtes0Uo+mjtoNWQbBYRz&#10;t5qoIdp5vEPRHmS667RrM8/YRw6Um3KyTxLRfcDufa09/xwyYzXTRh6x+2DaVte5hqqMjZ1tK6+s&#10;sm/crGfwzmpd3/kwsay/qC+f83PtfbMH/QfqvaK1XavPDY1apaaAjaaF2NGltmpp1fgZPNKylJm+&#10;34gRYsiMG697ypKlGm8OdXt1zIkT1Veszi57Ve9KWd0qb1en+rjVWL9VpvPX1Kx3kBNO1rvg5Mk6&#10;zssvShfIYeAgbdti5V2+Qu+JrDqzit7UpHryHr/P2OV1pl3RZFmbamr1jKgoz+h7wFwZY1nZ0J6p&#10;sCw+Y8eqXBvWiZ3BODz//PO9bTTNl/nzlQWowN45CvN1T3JgnHTZmBs2VO8fvIflGtMYVj2soLT1&#10;7ZIleiefME7fc53DKEejwwFmLozaSRNUfpgIZBbbvEVMfFbXTzpZDJl2yz7FNbthi1geOfZMcJg5&#10;U0x1WBqNlvWnzbQN0bdEj7S+QavtZEwbM1ZtjTZNaZneL2ELOWQy7mosV5Xr+davSv1SZ4yp3dZm&#10;RcaSb29Xm82YIT2crcbAWrlGjF3uyw6Fedqn2DQkq4y9QBvusvkK2jNFfVTOSF+mRPWDFTHWsixX&#10;m06WQ2W5xgH3jM0bdV33H6g5A/qqsORgNW0yjZqRQ3UN9rHj5OTrOMuWqz4ObWTQsvkh9zb68Pjj&#10;lV2NZ9EjDz3tLfeQpC4ZeitcX2znAMsnt0D78HyBQdHf9EVhn8Fuoo3IQsWccOs2sYnienG8Q081&#10;zSzuLTBVmVvDwuQ6ovycM5rn2FworiOD5i06qmxDXdGo4VnAOdmObHmwamDAoFvqwPODYxYW6TPj&#10;vcEy7/F7o839OCcZpGhbMqS1NKs94sg1XR+0a5IaOszP8R3gr4jeo40VDZMx/l5vzRqNE/R48S/Q&#10;Fvvq1OfllgGS/uJZx9iBeTlgQIYJSjm7LBs05yCyo8Pmns1W96p+un6irIX+/4CAgICAgICAgICA&#10;gICAgICAQxKp406f4t1reGZZxWJF2RziWW22slRq2zmwerxts7y4eJbIOoVnFm8WnrO0rerA3Olb&#10;qXhyPIN1dfLeOeDdJLMF6t54B1Etx5NXWCQvYXuXztXUaqvyhfLGtdnK+JRJmdXcDvNYEn9YZuVd&#10;s1KxzrADCmyFeO9eeT9375LldzJb4Vkj44oDHtRKU+7Hk1e7T+UbNULlIavUhrViGqD5km+ZiFhh&#10;BXHtDbyd2DzT/qFP8X5mvKAqH8ydaDXF7ESL2eV4BZZJyWGZZWWIYiJNPylineTJw93erTLklaiP&#10;cwq1QjRjplZFavaYrtGLP/PWCCMeQ4Zo244WeSLJuIGnMu5JdUil1Y+AcgNYOTB5HLpt1bDe+pSx&#10;OmGc4nw5BqsItRYDnWcsqHbLxlRWIe/wOGO1VDdmrpOGNm1DRgf0Ylq6VA7IV8W2AtFmK6eMGUBZ&#10;Qbwe9Cn7dBs7LmVZdHoGkjeDLba9epVlhJirDB9nHacVlixjiFRafZ5fkIldb86Wd/loYydt1+Jh&#10;VmuOytWe1rWabSvESW2KnGgZXTbODgCZ8nvT08cqd66xOvIQ0zCgl8F++awqmB5D/Rat5L04515v&#10;J41QvRzG2wpQia0AF9jqwXPz1TbNdh2ffPEN3tbbSmtrl64b2Bxc/9Q3nmUqzfVpmZ0oJytd9KGF&#10;pvdA4422QW+l21hpOWj3WLs4wEZheJTafSq/TWP1vjt+6e3YIo2FyVOkJ5Wy8bh4qVYP0wW63o45&#10;TRk72rMz8b+M1Yjlt/+l1VNqK7fVgzDrNEwE0wFCk4R22F9Pxg7Ks4eTWIYz2iTfKtpmrIZsy962&#10;Y710pLYufdjbUQPUn8OGauXfobhCq01zn9aqctVI3eOGTpFWQkd27AbkYPfOtGm8dFhfd5oGEWwV&#10;srAxXh1gGlHujPUm+t1GSPR7tjVeyn6nY2EZohPmsGWl6lFeovJNGKP77AB7zqxao+fIpu26vw0a&#10;qftauzGqWtq0asi5u60DyQbmYdcUoFg8g7N12ffAyh31rQ0GAyzTLmOfxW/PadOU4t7BylZRsa7N&#10;Dsse1WV21FCtRA437byyUo35p+Y85y2k2RyLT3dA2wzmJ7cS7vEpdH6icmkDysl20XMFJlKMSsUz&#10;ifsxjcVn7oFdZNiz1cWeDf3/6P11GaOqolz1n2jaKQ6DTX9n8VLdm9euFbMiZTcRmMSsKpKBj2uU&#10;MtLnucbytBL3jL9Mv7ENoB4wKEByu87czBh1gAUF+yw+NlLWFnnGZBs1SiyGqoFaxawyvY5XX9X1&#10;vcn0DRgrnBvLPTV+LZbbdd9s90SuPVbb2zr0TtHWrofaSNPxGDrMGCNkHLR6bd+u1fU4m3mcMUIG&#10;DtIzZu9esTjWLVX/bFyvVVsy1PWp0Ip+jmWI6exSGU44UcydYnvfgn3nMGWqWJX19XpvpE14d0Vz&#10;qxYdpmLdp6bP0Ir/mtUqy5Ydes/MsfdK2OsOFeXGnLJna2mpjj15it4RYDGjUVNg98Lhw8W+QTOE&#10;7KtDjVW0ZWtG24XVcDK5VVSo3JWVOjesH9hmZGFaYRmSeN/ftV1zj6lTD/N2907TkTGWvcPeOr0/&#10;RkyKgaorbKXSEp37xBPF5phszNa/3/NXb5mv5OWrPartXTEPkaQekCVn/kvSehk+XOMHRhWsfnRu&#10;UtkaR1yLMHbRhGlp1XtxynQYHZgzoMfT1qBxNHacspbtrNaxmTMhIli3T/fWCeM1dq646kpv588X&#10;I+z+e+731mEU+nSmK4juCC+pZFCDAdJqrCb6vrxS99vBQ1VvdILGjs3cv2A3keEIxttQywIW6Zhs&#10;E5PqtNli+TNmXn5RrPNWm0/mG3O8pkZlcrCpZPQ8Y15FNqahxhRDy2WLzWG5dzAfhpXCudEt3W8O&#10;Yc8D2DQwDffVwcjRPmR2Qts1wwhR26LHCvuXeakDZ1NtMvWgHNyXyZ4MI4Txx2soz+zaPbp/wGhy&#10;4BjUh+uFz7BueK6wPfdytsswfLR9pLcYA/fqsnJ7V7U+3LVb/dBkERJcH8OG6V09eqZZv6LFS+Zu&#10;B8Zsqb0ToOsFE4a2gaGD/hCsINo01+6N1C8+3+Q6hVnIOMk8e1S//ALtiwYa/TbQsl/CMGbe6e66&#10;gHLuqtZzA2YV/gXmG+3GqqecXP+ZIwUEBAQEBAQEBAQEBAQEBAQEHHJIzTx5nHcxpU0/px857pvl&#10;/dm1R96ugbbKHY/3xxPZaXFveMLwRiXj68htn20r/Wlbxc02tkekNWAeQYfGFnln8WLlmU4GKMiX&#10;dw5Pa4fpsOTJkZbV2qGVmPYOHYfVq379MvG//SxDwuSJWtVcs1qMndVmB/SVl23MKHmf8RbOe0ms&#10;gHZbSY2Urm0lOZ6Vo9NWkYYMUTui3r51u7zTRx1xtLd4BxfON60Qy2pARrJOW8WN2gjaRw8inQs7&#10;Bl7OaJXK+oOsUkgP5JmHn37q+cX/f9hhM7ztMC8k3kmHFcZqIp6/bz+tVOSjn9Sic1hTZY2fONPb&#10;etO4KC3TqklRidps4ct3e5vuVj85jB6tdm+2GG48kw3mpUWHiXqhawJoB+rFClOesSYcIA40Nmqc&#10;0IejR2g1hPYlDrbexnxuoerZaWM3nSU7eOZZ3uZVaJXEoalT7dZt5WOltyulY6QtK1HKshp1W39Q&#10;30wGGe1H3HAcyZXTbNNsyDXLKly/CtWvZo3G15rn/+btqUeJOZY2Lap+fbSCNnehxrhDa7ZWAY48&#10;TeykXbrMsxpt3HVE9VJ9Cmx89RzU/pBNHVB+fu/ZNKFPAnMtx9gceerqzFg3Dz46Gdn2fWmh+qPS&#10;tLYevPtWb/NbMyt6U0dp9WbiKOvrQo2PlxZLI6G5Uyc79oJrvN29V33fZBmruo3NwbUYXZNWVodI&#10;T8nqhbYIfUvGiKgNrB9htLBdt43ZPGNcwChx6M7Rtm22atPHVr4qstSXD97xK2/HlelY4yxbVr6t&#10;6r5iK8Od+VrBOOa0y7zd3UzZXJ21L+wzkLZxRTVgKnVZ26RNlyjdLZud1v2b8QrzKg6YbSDOjHBI&#10;sTKUr2P276OVmt1rtdq7+vnfejtaQzhr6ADdcx3KTK9gzpPSIRp39GneDp2p1cEa3c4y90Ibq8SN&#10;p4yt1WL9yLWZbSusObGyUu5E8Xv6VH0YMUWitmBDO6b1fY61aZ41Vfz5+PjvfuptpWWFGzdC9etn&#10;K2LrN4hxuLNexz7pnLd625WrlaIGY+RSpixWJG3VzcMeFN22fthpzwNWAbM6da6MDhH1EHiu06S2&#10;SN3zObNdgWXLsMu5p020ccrYgGuXq2/3bNK1OWWU+nxEf93P8uyae/ZlMRmGjD/c2+HGyHJoNJZl&#10;N31p7QsjlEHM94xlmHkd9hxlbGTux5l65KdZ7dN3na1q3257f+m0rGaNxtjtNk007onperEianbJ&#10;DhmgfhprWi8Og43RsnaDtllqbIz+g/R9V4vOlWOMvpTdH9D1goVNh/Bs4LZMfzmQQQt0JsZs9Iy1&#10;sRutXNq5aKvMu4WQGcGujdQmMKkmGwOm1J5BZFJ6eYGYBjtM74Oy0V85xu6mTDm5mXN2WDuzcspz&#10;ps2Yrfl2L4E9A/umy/RKOrt178/JVb0GDdbvNbYq7MB7SB/TQMm37GujBurd6JjjlCH0r3eJKXHM&#10;0WIvN5t+ztq1YkNPmqR3h9Vr9JmVZ4fTT9f9iqxYD1nWIuo8e/bJ3uYXqDEr+mj8rFwlHbk+xoxp&#10;NabJPnvv6V+V0Xqor9N3e6r13jV18jRvx0/RO8L8l3XvHG5jssvasM6063hXb7dsVGRxmTxF7BqH&#10;ZUv/H3v/GWRbdmf5YXl9ev/yvZeZz3tfvgpVQAGFKnQDjQbazHQ3egxnOENKE1SQEkXFUN9EBYMR&#10;Cn3RMEgpJI7IZnN6use1A9BodMOWQ3nzvPc230vvbl6vu89av3Pvu8C0pI8VcVZFvF1577nnbL/3&#10;+f/XXn+tOd15rVXo9J322hszLczA/Tt/T7p3RP38yU+kkXL1kpgheOvnZ1VXsA4Cio6wd+yYnn/8&#10;hDWDrOFEtC+88GPW81r0GKU90LLI9apux9vq7Mnjmmde/8lPovS69WFgZ+zZrXeLDz5S5LENszRg&#10;dcw4Mue+farTHTvFYkGDJGDCUdQePtQ7WcyG9XqBVtCOnWLfzDzQb+/c1vVEGiZyF2NweVF5Cei2&#10;ZkvKe1J0SO6aRTM6qn379VtibX35S69Ead3M6uvX9fmi84LOEdpoAbCcGLfLy7qWumAvjr4NOWXd&#10;K1kvir+Z+6ttjEN0XNl/bZS0t4bhxpwOY21kVHXy4YdiXjGe0Pshsh31QZ8JYB3knrwnMUcWvK/k&#10;c6Itv/eBGOJcN+STL7w/EzkxoLim/MMU5sQE75GMsXJJeSBKGe+AaDnBLoJZ0q7dSHvARqQO0ALi&#10;t9Q7c30nkwcyEHql7es8bclves3MZd5dX1fbo6lL3bSirqmdwKL35LBvAlhq7t9Xn2Xt4eQQ5aPt&#10;x0bFDF1zHTOPEymOtbx9nW8u2FHCZ8x53BtGFBEdYd3ttUYYv0ePOD7V5LwHoJOU8UvPbWuCMa/C&#10;hqV+4zXWf6umEyRIkCBBggQJEiRIkCBBggQJEnwmkdp9fCIy8/Ri6bb1Z2qLvPT3fd5r1dbE9rj4&#10;RM9Yd1QpzsFhQcKiyfl52DVdKSxPsibWbfG0hEJsEQwoOXoBnlPOSOIJJ1oW5/zQshgclgVttSjL&#10;ueVwYktbtyPjBHBOebfPejs3XR9/7CgFtnJunZD1mfOzJz8Re2XdLKdcVnnjzCgWwHb0+DwyXic0&#10;d/bvlTfhghkxxRVZMmMrd6xfotyl7Rlv194AFZ9h77GADVbDqWm1aW+38omlNuX6v+fzyzMP5DU5&#10;fFgeG9Tr+wawpHd1fXpS0QqwaB998oUoxYPy6JE8KHcd5Wt6SnW7d4+8IDW3A5bjCxfksck48krA&#10;9KSs0TeuSxMEy37ZFlUsyXU8rbaW0v+wnhKRgfZosSVCvSpdd//GAr53l1haKNbfvCVPzIq9Cmnr&#10;GXVl7CEwQ2H0yItROrjlmSgNWKso37W68osluFx3XzYbI2tdFv5uWYpVHtqrZTVW3iJgHbcXI2Mv&#10;dTqlMcg96BNz1qK59dH3ovTlp8VeadhTPj6qtn7nE7VzQCWrtj3+ud+M0vmyyr7qM6DQ5UpV1UWP&#10;I2+1IlwpTbebpwNohCaYCkAaRoG95hkzJPAUNfgeO7W9HQVbu7dNaGy/8Vf/KkoXrreimxzyufCn&#10;j6ufFz3XfHxeURfm1tRvXvqGNIbmV1Q3ZbO16p6nyEsaxo6jVwXEbehIW/xNkVs90XA5+Z42r9gL&#10;nTcrkOhhASlTOqruNz1mfg1U5ZF770f/JkonPOft2CnvYP+A+sInp6RjUOxSez7/ijR3HrZFfKs7&#10;ekYjpT7c6My552Pao2GvQs3lrpu504Ku50x8QD1mSnAPfUe0JmqrkVHZS2YvbbHnZfGqvG633/2X&#10;UXp0UuXbMtrysA5Y2+H1n4gJsu1peR4H9mv+urOq+s95jsyYgYCnK2VGSwamCYtWw2tam0ZC3M/d&#10;5kQlwcNV8ff1uN9QJ7q+5gg9XN9r1ireuoD3/+UfRum4p+Y9W9VO4wOq7yvXFRnl9oLu+YWvi4U2&#10;p6HZtWZ2GutJzc+y0y1C1XMLrCXamCkn49/AEGW9j6OfGXiaUn5WKxpVqCL6T5R0Fbp1z2FvGS59&#10;/OMonb0s1sDTe9WOE/2610BGa9wP39P43vOMGA47nhRbIuDuiuq5ZB0owD4FzTMXqwmXy5/gme1s&#10;L9onAH27vPchDddJwbSUvNlNywtaH+Poo4znO1r/T30o7aBdk2rYvdtbfRjNncs3pD1z5orWphPP&#10;SqtlY1HeTKbGmrXoyt4r4MVm/ehGP8rNhbcxAE8kdQRzFU8lZUePrxUtROskay57Op5ZsQZBwLw1&#10;OGowLA47mp81TdCweO8Dtf0966r0ej/AvdFfJE/teyPalLkk5fZw88TzbA/7QqKemSmdzeleA0P6&#10;Hg2fO/c1vgLSzsfgqDrtkDvvtJk7t27J87pRVB/ptif/lS+rj546JVYHDBH0WerWjwz4whe+EKXT&#10;2zSHf/c7Wr9hHD/5pNjWvX1q081bxDz4f/z3/7co/dzL0pXptY7O2++qTr/85deiNODBfbUH/WH2&#10;of6ueM6DZXbggPZIV8wwQmun5snj4gWto0OO+Dq3aKpvE91mPn/jV34tSmceiDXz05+KkQNDYnhY&#10;5bpxU338N3/tb0cp+0aYMjABHpgJj+c/YHBYZf3mN381Su/c17hB1wZdohVHGGN/v3OX2Db79kqv&#10;6E//9DtRGst4eZ0K+Ad/T3uEW7fElBz1OvPpae2z3ntXa9PlSyoHWoiwIth3sn7s3y99I6LtBMA6&#10;o07ml8R4YfpBs4ax92hG/ejsebGb2Iqwj17y3v3IYZUvYPO45pbtU9oPsof+0Y9/EKUw9WHb/M5v&#10;fStKz57VPvHGLTHK8j1qD9oJjZ6AmDExpv3kRln9Gx0StFHQ5tmxQ3l55ZVXo5ToWpysyHse3jBj&#10;MWCT2Y1pzz+wnm5br+veXb3rUFd5M737etVXYA/BaKU/DjpCF0ymAKKtsm+hfaamNO7L1vNizkR/&#10;aMXvHLDURvt0b3D7tsoZsLyovglzh/fHdAeTOpf2Po09hzvHli1ivMQMEX9P+wbwDl0sKl/o9bzw&#10;gk6VXLigcU7K+xf9ibbOOMoUc+vkpBjyEbwHuv9A9UdUzB5HuR61ViDrRNqMncXFx09vYAfg/aC7&#10;W30qgKhkRNrC7sA6ASMMjZ3hYTFDmW9jRpL1voi6hQ5QAOsajCjqkbmbU01bpzQmsUtsbKj+Ky43&#10;fYJyUZcBRPPavFV9mQiAK2ZWlszggbkTn9Tx+7+nhQQJEiRIkCBBggQJEiRIkCBBggSfRaT2nNga&#10;mX2GR2W9WrISPPokaFfkfJ55lXP2TWC5w+oUq4FbR4V7cO6UiE+FAd2L32FFxHLI5wF8t7IsqxVn&#10;aWMPONeiRWFk7X1Clb7bnozhMVlmG2YPBYyYpVC2N2nUlry5h7IWltZlCRu19RZr6EcfyrJKPWBZ&#10;R8umnbmzvqZrsE5zjhpL6okT0qS5f09W3DlbH/EY16yJ1Cx4lGRNRYLZI/gaI5tTPvv6ZLncvdtR&#10;KBz3H89qwRFibtvrQDSEQ4fkQcOrOuxzqQHvvS9PBJbH3/77/yRKN23Wmdxrd+S1qdiiOT2lc6Zj&#10;g7rH3Iw8NXizi2sqd8WaLwF4b5fX1A6cAV2yVf3SOZ3vXV+TxZiIA7QP7cB5VSyyVeqyibz7NQrj&#10;m4eU/337xKQq2st5x1b02Hrrm9eyqtuavdqlMZXzwPFvRGnA0oauoa/WXeaGz+RX0Qqylku3GW01&#10;fw4TCesv92ln0WE5ZlzUrVBfwKqb1bjNWYPm7gV5CW9+pPP/rz1j5o6txUP2+L3zkRgOAev2jh95&#10;Vrodj4oaDxWf06btXKVdGTMTUmY/cIY4Y0YCec3CgmqiZP2unl5ZsGs19wd7Z7D8Nz9wKqR9T1hR&#10;eMCG+lWXCw/kYT33I2kMBZzYqTJu26VzsERfOeVIcHN+9Iu/qvLO2/G44nZCy4JyZtCZMeMkAG85&#10;Hhb6HnMDehc59000BSr2Yhfsoam4XqpmJJWs3RGQNePIxIOusnXKhgpq809/puhR4zldsM3zwECf&#10;+uyZU/K6rVXkyTj6kvruvSX3yyYarteyvePMCVnGgduY6CZdGbVppltza72uZ+VgzZmBhGZSQCNu&#10;W6BnNrqUD6JHoZlC/+mfkGdj+az0Vh6+L+bOru36vl1zZ7BPc99P33gzSrc98ZUoHTskj/YdGAfW&#10;K2k+RIlZG7AhiESSdt7y7m9E/gnA8814hS2ALlwaOilRjlzeqtP4d06zXk8HfDY/4P1/+T9F6Ui/&#10;vIcHrSM1ZJbl1atq23uPlJnjX/wHUToDo6r2eF3yLHSzAkrWX6h4XuX8O5Gfyu7TzLswQeMz4B6r&#10;fE+kpcfO4uur5tyo+qNfTQ9pLb7ykZg7c1ffjtKju1S+yXGN4R6Pix85Ctr+56V9NrhfUXYCFqyH&#10;k6btnH8iwFTc/1y8OC/NSShK4vLFdeO0vd/GOhj6TdYaLTWPV1izsw/EiO6z5gBsiLUb8rLfOfOz&#10;KN2zQ229bVLlDJi27sAlr9Onr2luO3ZAzJ2658rFJa2x+azKWakqD1XrDzJX9nh/wD4GRnaAL4mZ&#10;O8xbXFv1mNy5W0yD3n7N26sL2vOBnPeRZa8BzG8BF8+K3VBw/R49JHZvxnMhOh+ffKo165F1Fnrd&#10;N7LWy4mZk9YUqngdDWDvkMfj7TareI2N92pmVuWIgrWifVi2R/0x7zkTVsGIGRcBTxwXa2Z+QR5g&#10;GFPbJsUs/PZfKGJjBi0eMy260YAwM+/WXe3DFqyFsmO7POgBe/ZoX7Jpk/oAOh43bogRMjLKnkDl&#10;ffhIfePjD1R3X3zFGikem6dd91/6slgRAQ/M1PnrH/woSvfvV3TF/Qe0t5lfUL+6d8/5NAvt0EFH&#10;YXSfYQ/b16P+dfOm/g7A+/zaK2LYLTh6z8WLYmnnHI1m3UyRNa9paTOkn35S+jnrRfUFNClzKf2u&#10;XUvk0BGt7w8fiS2Arsczz4uR8OkZsf3mFrUH7YfpbubF2rLuNTqkOh+bUHvBTAooZNTv0Q999VWt&#10;K0vWhxwbU1+lfA9uavx3m+1UMNNlclLP+PS08vTRx2JWBfDucOIJ6YnBTGDvd/my5g5OOQxbs4oT&#10;BTPWUFqYV55WzArifSAg5zXpl1/75Sh9cE/5PHtWzPo4EpfBO0TMdjB7gHkB/RjYOAFE6YQZMjSk&#10;+kbHBo0aWICwZlZX1AfQIeXdA7Z221aiOc7VD4j0hl7arOsgng88H1fNNovngY69SN+A8kLEIqLn&#10;BpAP6m6Ltc+ynmsePNJ4aY46/euxNzKiuYN3wNGs8rplSr+/Z3ZLwIbn7LyZ90esX0W0OJbaO7c1&#10;3nlvrHttLnjOIdpst/sbEZUDZmdVN0SCQvOFSGjMNe+/rzUWFhRrAd9nWF89n7e0k1p1gr5Vpfz4&#10;b3fuFEtztfh4G1Nnc54nen06BhYYrM0A2Ffr6xq3K17fvX3q6u3TtWM+ZVKxrtqli5pDOUnUZ1Zw&#10;syTRv5QzgvcGBQuLsi8kv3lrAfc4ejcM2FW/P+7apTqdeeiTUe7bIyOq84A9u7UOEpmR0zCwyWpV&#10;tTHjP5dTvVNXj/fgBAkSJEiQIEGCBAkSJEiQIEGCBJ8pJMadBAkSJEiQIEGCBAkSJEiQIEGCzzBS&#10;2w6NRdweaE0cLSIsG6JbCJTmB0Q3CtgoiqKGGNi9e6KE9fXot9CFqqayDZhm12UBUKhxUJn4G4pW&#10;AEJcPd2iYUEbh3rEMQeElaHy5XuUXyiy9bRpxXnZs4ZGnJcmDh4S1bVqunzJ5dq3SzTTB/dEU71/&#10;XxS4O6ZDd3WJLtwS3xJNKg63Z6p7APmF6kaZKQ92tgP7RcX6q+9JwCxtAU+0OQmPi1gVdLwAntH8&#10;v+jfjOmP1GuhINoWtPr4CI+aqXmhf2eK5VNPSRSYOu73cbuAj08qtCZtnOk2xa2uOlw2ZXTIoQQR&#10;Ul5ZUF3dthhkw4KF3Xn9Lp1pFahhAb/ihu4F7TJrwS6Euwb7RNusuiCIjRFalT5E/dQdXjsAGumG&#10;Q9ZuGfaxrANqe8TFblnQD1pq2pTxYlUPceT3rtS0qNmHn/hmlAaslEVzjI88uD7LpvKZRduVKule&#10;ZdO5ofJxPKDuEPaMj927HVavCfo9yFvgNe/jDZWq6n1qUu109i0JF37nf/xvovS1FyXyhj7bsBVa&#10;f/rWm1EasHXP8Sj9nX/0X0XpXMlHOcvqRwjddtWVfxRXG7HAl9o6b4GyjI8krZo+GXDpisL6zpp6&#10;y1G08Ov2lJEVHychDLMFbhlWfabTb1h88NyPW8eyDm5VnU1uF0WSIwWnz4iC/GBR9/rcr/1OlC6t&#10;ayyuIfhLjGtC3CMsHY/pZr27zLR93KauG9p084TmhYP7JeLYg1AbYZoREfZEkHYdBmQ85nK+55Ap&#10;xNU1UT7/2X/9X0bphOf4bQ79PtCvv09/Isp+/7ho93/7H/8fo3TRotwBKVNs11zkuN79N0cjGKNX&#10;bohKeuuuqKSE989YRJepsdZ2nLYl0uw2js81qezx34hK+yYcy1o9Lyr7zHsSGd4xresRNA3o61af&#10;fetn70TpjhOiz48c1rGsuxaty/hIK/Ptzx/LUnmzPo6Vdh9It03IGeiz7v8cXcv4mEzdYzMOREBx&#10;fewn57WKUK8pHwHrNW094Cd/+AdRunVM3x3Yrrbt7/WxrGvqy3ceiPZ74EUdMXzgOk7VTKH2WEz5&#10;TCXtFVB1Wbt8rJr2IQRy3esJNOwYcbh+f97xffv62KzoKIHmz7GsyQHtLTiWNXtNx7KO79acv9XH&#10;ybu9b/nhj9+L0kOf+2qUDhxoHcta9NHAtCdcjl8tLGmPAx27RWvW39mO8lW9fpB/jnMG0Pz01QLh&#10;yBnvHs93HIZ5xCHrObaxdltHQi99pCMxu6f1/ZRDbwds9hp1xUcDzt3Uvuu5pxTOn6MhC4uivq8s&#10;+1iA54l6Q2nV4cFZ75mbim1HWihQLHDpOmA+W9/wXsnrZbeP0244yATtmuF4qfc9FR+zCbhwRkcH&#10;u30k4shBzYGc791iAemPPtGxyxUHVBjdpGMda16T2e+kfBR2aa11hISy0Q49PgLFcbOqf8P45p5b&#10;RrTWbrivj5jKf80i1tu26hhNwBc+r/3StdsKb3vnvo6Nb55Qe407SMnVa/o87bmw34KfeZ8bQN5g&#10;zmvga19RePOAFQt2cqzhxRcVwOGTTxT849w5HbPa4eOZCHgiPnvA7TTk8PKEVOdoZcDYuMp04ZKO&#10;EG24jY8dV7uw11hbV154Nxgf9RFJ1zWh1DmSs7ii+wRMbdGcvOIyEpSEYzEP530EweM662N9heZ/&#10;AXv36Wjxoxn1/V/56tejFCHgf/2v/3WUBgxbULla19yOCOqv/eZvROn3f/hXUXpvRnvSHoscX7mi&#10;Y1fVkurmH/3D/zhKd+9R3j/+WP0x4Lt/LmHrA/uPROkrPm526YraemZG7xAL3ouO+fh/2cdSVlZ0&#10;jBHh3xkf+1v25wGMHfagEyO6dmhIcz3vYTMzOl7W4yMraUsGrFuAdW1d7bCyoOvaj1p1W2R23cdE&#10;vvmrOqL97rvvRunkpI44Mw9wNAfpjfi4uefEE0/o+FD7M979QPfiWBZHHPfv13vYP/gHOjr8R3/0&#10;R1HKM2Yd5p5jZszTQwP6GzHbAEKY8/60uq56pu8imv3kU1ofipbNeOstCdnzDtHjI4UcmeZdj6OK&#10;AfSTtRV9t3mL6oj1oeijhdQZx8+GBjRXcnQt4+HBHmrvfu3JA/I+vrfgfey2KY3vuVnVO+9ocz5S&#10;SVhv2rNYVN76/f6OkHfbdqVrk0P7887MuoDIL3Mox2SvXtUcSHl4/8+ldd3ImK6jfAHck75MnXDk&#10;EPWFeYtUcx1H9bie9zb+5r4B/Ia5nffdzsBOw15Hl5fUNx/OqBzNX0T/1h1cBrmYTNtR9Y2SytTd&#10;o89GvQ+hn6S85yl5fBfd/44c0fxw/ITS73znz6OUPG/ymhZQ9DhljuA4Vud+EXAsi/f9Vm4TJEiQ&#10;IEGCBAkSJEiQIEGCBAkSfOaQ2nN4i0xNNpkhfobV8bCtqefOKVzuukN4tQNLHlZbfru0IEsqYQHx&#10;9hBeHeso4ldYr0gDuBeWOSx1nXapNYdjj8OB2du7zSFEl9dllYO5U7a4YMDuPfICLNlauH1aok7V&#10;iq5NWVByYU73QBQtk1K5sGgSEg/PQCzO1USrHPoOS+WOHbLAEoYcoagbV+VReeAQkRULJyMI+Dcx&#10;d6jnnL37sSfSxk3ylbPHBdGt2EpqD+1hh0gkDPvgoMobcPKUPEQrtlYPjUkcsGCByAcPZf3tH5IF&#10;ffceWbrPnlY/IpQz4ea6s2qPuhknAcWS7t3pNazVVD6EMRtun0xBKcyWnAuM4B/i09RHQK9DciLA&#10;Nzkhb8iO3bKaI6J177aYCFjuG753yeyGrEPxHXj1d6O0nGqxBVZLWFRdNsLYm5VSdfnyFgNsuO9W&#10;zYqKLbEuf9kMM9hcAVwTe2FtdY5DU1tweGJEXp6Vq/LkXXvnj6P0C8+rHyKcO2Zv0IenW96pYkoe&#10;sKdeUhmXa7JWF/F4+xmwGboc2h0POaKhKXg3tkBnHPI2YM3e1rq95lipY6t19G94luoiXNmOVFsY&#10;8oBuW/wb6/KGnvrhv43SgMNb1GabJzUWB+zhO31KbIeZJdX/i7+u8NGL63omgso1M8uaDRUljY5w&#10;2QEmmcQisy3mjvJdtxhg3CfdqA33FYTs4/D50b9hHlMeAvKud5iHQ2Ygjffrmd//49+L0h1+9o69&#10;Ynw1fLdzp1XedLc8ti994x9G6UqXxlEAIr9VtwvzGH0U70jBHqFHFr6bXdC8nLMHKW5X+oy9JAF1&#10;s3g62zZm7BjUZfN/oqTPHqe1C2buvC+P344p5W3npObzgO68vJtv/UwMj+3HFQIY5s5tz2cwd2CX&#10;dTJ3mGMRBNw0orlxW1vYz5rFyfMW3St0u8ye48ow2swkyVqEmuLGbKCG6rAnp+sHHcI+4P/+3/xf&#10;orQvpzlu52bNw309WpNv3BKLoJJSub/8W//bKJ1jHbFXmjXBzdn14FHLC3r/obyDGxXlv2DWA2vt&#10;mgMRMD9RNymveTWnMbvO3+PlioCApdsU5s5Wh3iGybJwXYyrmLkzpnIRvOHHP/0oSg9//leitHev&#10;2IYBC55Lcl7fYDXOPNLam7FYK8wpRHdZaxuso84q4ruN9ok4Fs1W28EUgcXF2lpc1XzUqKn/ZC3O&#10;Xl8yG+ddMQH27VQ5d21rrSeD9shfvK09wnmLaH75CxKRrle0pt2/qzUL5k7KQSR4JnMKwtLsUdJt&#10;ofYJ49vutQwgdDCh0Q8dlYcewcyS+37D+0r2ejUzl9ZWW/3rwimxgPs8Px0xezntfRTe9k8/0fhO&#10;FTS/Te2UiPOjOXmzCaiAqPnyestjTO7Zb/Q6MEfKbbfk0M4DFv/s7dP35YruAfMAlsquaXlYvd2J&#10;cOyY9gwfnZIY9o178ugXvB/Zf0j7qbrX/4/fV3m+/stincw6yMSIWTWwhYoO0R3A2PnpT8Vk27NH&#10;bMudu8RYefZpsYfOn9e4P2mG9ZL7wNGjR6P0uhk7c4uap1l3AzaZCbm0rLal7Ua8PrLHYN/8jW8o&#10;/x+8J6HVO7fU7x7c0x4QVgfze8D0pPrznPfU7J0ZN72DehasB4T6x72frPk9ZNjXHTmscl29LKbM&#10;Y4LKh7X3HBhUO5z+VPV+0oyx3Qe0Hm7fqTx9+JGYJcPDnlssjrq+qnsSOr3H7O0A2gox3SOHxeB+&#10;8y31hetmqq/6PWV6WvM0705zc2JcwGIZcj9sf4eAZUX9j3ZrbiBwCqwaltQNj8FuC8xmLJTOO0WX&#10;34HY0wYgLDxvZhjhopuNFyVPPCGmy5ZJ9f+Tn6h/wc4a8v6SgDGE5r/luSiAsUVI8DOnxVb8zd/8&#10;9Shl//5nf/ZnUbpu1gNC73OzGqvMMU8/qXEFmy2A8VpxvqlnyvOp+wBh1vv6VEcIJVPHjEVYt/E7&#10;q9e+ABgr7IW6C+ovtB2C0OzRYZQwlvs7QtMXy8o7ARgCSh4X7Id5l9m2VXsbxi/soW6/U7Mm93tf&#10;lvaaxWkGGIoBmyfUprWa5jzGEO20a5fmGhgvH36ooDowWa9fV/9EIDpvsea061JQfig7dQQ7KK6j&#10;klJYjAiPw75p/l/0b7zngEXfBO3Q5RMQ9Kc4P55/CWsPawuh7rKZodmC7gl7vn2cbDIbE5H55RXN&#10;Y8uEKTcjH/F2TpuMjGj+wkYw73dTQsKTx4A+r/M8t1hUe7D3Zk9Kf+rzaauXXnopSlu9J0GCBAkS&#10;JEiQIEGCBAkSJEiQIMFnDql9hyYj8xQeZfRi8OqM++zijWvSwlixVTEAq1mPz7Bxlg0Lk28RW0Gz&#10;9v7MLsjKRVhzrKATDvGJpT8ASzYWPvRHUj5HilUtHXv2ZdHD8zpm7ZBMXlYurPc7d7e8uQ9mZHm9&#10;e1fW9S+8pDPOjx7Kknf2lLwgU/bKPnggTx9VgbeBcmOFxBMWgMUXDz1/b5idsm0aHQxZeQkjefGi&#10;6h3mTsEWWax1uZzKE0B7YN3EChp75PR1bDUF1C337MXTZLZNw9oJQw49GnDhvJgfq6uy8ubtHSj5&#10;HrBThsfFihjbJI8GZ78rVbyHymOvWR51ay4EEDKY/FEOmDuc7cRGmbKWU7e9ip1n2ClfO3MHLzQM&#10;nWmHIdyxQxbZdVu279qiv2ZvVsN9uWp9gz6foT788t+K0iXr0QTUC+qDyw7Jt7Ki/lLxGcmU+0La&#10;oXr77OGnvOiz0L6dTJ4ArmWs4YLHS1gyS2O8V21bMnPn7ofyjjz7hPJfsnd304hDcp6Vdytgva7f&#10;Hn9BZVysyFJc0qOb+fH/wErJqK5i67rLUbfOEuEa8SgFuGjN8au6wHveYiBFSbNcSpsdyKme2aoT&#10;/d1tC3nFdX/qB62z+Me2qV0mNkvvZtAhUE+byTK3pns8+42/G6Xza8rDshl99Ywz6zmpy/2yq425&#10;k8rqHimHSGbOiz37MStF19XwPtujzDzRsHek7vat2lMYkHWb4SHJmBHWl1Kf/uBHauMddgrsPSTt&#10;hJpDqN+8rrPTS/b473xKDICFup4dAHOnYbcgZ9kZSnge0jBe3KYpz1cZz9du8mZp3a5tzB30dxhb&#10;Legh9PEseXHddY9ojlm/KC/iA2vu7Nqm3+2eloc5oJBTm7/7vhge00eljTB8SN6OTuYOfTZm7ri/&#10;VeqqW0LXo52UNdMngHkT3ZVKTffuSqne02aOENISDbFY+8y3ypmNVnBY7X57PgO+/y/FRJsYVX52&#10;bZX3ebBP4/m22QMP5vWMPc9q7N4z2xFNq3hNsJ5UxWlAPaNxn82qfwD6YMV9lbGX6VhfYO4wRhnD&#10;jwGvvtcDGGub7I268qGZOzflCX9it/Ylm0fVnj2eS3/8uvSjjr78q1HavUde3YAF56Pgawt+Bp7X&#10;rpryQN/OWmuo4bqouY1jdqAZijUzrAL0SVh7dA8YSbD6mM9SXqOXFsVi3iia5ZzVvW+ckibalk26&#10;z/ZJrUsBwz3yON6el2bGVWts7N2lcZ3PqO3vmNmTMyuoHDNh3f+sT8aUmTHLpm52SgDzFNpTNG3e&#10;6+a6Q5ofPioNgbTH/br3QnGf8NzUwKO53NrjnTmpNhs2a/mg9SxgdqElcva8PPyrXnC27VZ5U+yB&#10;PFZn7iuE8JJ1/wIyzseA96gL8/LyT4yrrpi/Vs2oYk9agSvpOX5IWex67oQY7U8e1z4hIGVdx49O&#10;yaM9skl9dG5DZZ2wzsw774gNO/dQzxof0vrD3g6POfoasGgDDjrceNVz98yM+g+s4L/39/6DKP2L&#10;734/SvEUsw+GUcE+bHlNfeLA/kNRGnDP+9u1Ve190Be5e0/7Y/ZKn/vc56L0yRNiZ/yzf/bPovSR&#10;WRzsv4aHtRei7gPY4w8MKF+HDun545u179i2S3M2/evhnNrr5hX1aU+d8UkDWA+wOdhjBAyPqv+8&#10;+dYbUdqd02/6zfrZ6vDjO/fonWBpVXW0anYZ4cwfPtC7SL/DUW9p01taL4mtsGT9LvRuimYBLC5r&#10;n+zuH7NsitZGuWW20/49YhHB8Ol1qO6Au3fV1tTr0X2a22AHrJupVvc8WzGDjb3TYbO2bt7SXjbn&#10;+fD+fbVXBNY7b8RK1umhH8Ee2rFd/R4dHPbW7G/qpjuW/JI0NqHfB3SbGRgzwgbVP9DgOWUmH/v+&#10;Fevgra2qL8BuGB9zX/HpDPb5AR99qjEGa4a1Fgb40qKu3WJ9HPr4G2+ojwwNqW/AAMoXlBe0B9GG&#10;C+h8r2DOhDEyZm0kruOe1C06rOsbKud9n3rg9wFV1g+vTRV3pME+1R11meO9xPvFIb/PMz+w3vMe&#10;TT0ElCp6Rn+vfss455TJyy/rvfiNN6RL9MjvqBmvozCrNjx/8Td6R+0YH1eZ0UlizuPdOdWl8pAH&#10;2Di0A32Dvt/OnqWe896fj1tDDEYVz2Jd2bCu6sOHmvfYZxK2HP0c2EMBO3fLFjAwqL6Y8V4gPtnh&#10;Tc6i5w5sA5wyoY9k/c66ZYvy2M7cWTCTCEZaK9y77tHaN6pPl20LOXjQzNfo3wQJEiRIkCBBggQJ&#10;EiRIkCBBggSfSaQOHdkWmX+wuMLcwbq4Zq0KzlxzBjaA86Wch8VixvlZLGB8jnewUJBFEmsceg1Y&#10;0tqZJfMLslqhfh4rb1vMAs8Q1ji8UFhWy2aITE7JMpZyRAX0aAL27pMV+tQpeZD27ZNHaKOoe9y+&#10;Lk/QgCN3gOKanjk3q/JiK+tkwgR0MiuIwjQ6JstyxroLN67LO5J2+Vrn66Kk2Q76vIXW350Ml9bz&#10;9WPqle+xNONJxTM5NiJv1v69OtNet4Wwvy1a1oUL0h3CUlnDi060DJ+ZrNnjPbZZFnLytLgkL0it&#10;rn6WthcYxlhAztG9aOOardEwPrK2wqOhUMXrixXbHkj6GeVFYyig1R5qy8kpWal371HZOT960xHS&#10;Vs3c6bVnpuIISXW3X/9WeV5KKVmmI/jaCY+XbLf68sM1WVoL1qTKZ1R3q0uyiMft6TqE9dDZlwL4&#10;jLKmMqq7GkwCe4S3Dikv6xfFTrnxlpgszx5X38726Zm9A8rjJ6fbmDsNWb6feUne/5WG5orVOBqA&#10;noW+RMOe4bifOY+MEzoe3pQAmCAwP+iT9NFOBk+MDj0P0kFHzVtz5JhTP2hp7hzbprrYbK/4YL/K&#10;d+aUyjxf1D2f/FV5Q+fXdU+YOw2zcnJQLNxO9bbMocuTclQ19COYr2Bh4VHhmDWer7rbM21PS9rs&#10;Dpg9ASl7lytmfOTtGRs0Q+Stv1Qb7x5UH91p7yDehssXxe7YsIbYkS+Z3bHeegYRkWAx1N3v8dqQ&#10;8XKHJlva39c9T8XsLa8njzN3qDd/16rGx5D13E4Utu4xe+7OyVs3+/6/itId25X/ds0dmDsffiTv&#10;4JYjr0TpyGExd+7YS9jlts3Y04JHs8t9vGHvKO0FgxQdl4CU2zDjvlmtykuV870LjvpRxSvldutk&#10;5sHcY+4f8Bwb8Ma/Un/uLcjrtH+H2AHjo5p/Ll2VNtrsovrNkc//oyi9rmmtq+w+wvoerxHt7eLn&#10;NvDQuYwxI6Ss8pDfTsTrTfRvqDv/TxtS/rBhVkzOTK/NfRqTFz/8YZQu3pLmzom98oZu9nxWMNPi&#10;jTfUrse/JP2G3G55ZAPmWaMc2a3b5bpzRx7xlMsMg2psWHW4aZPWBDQ2Wkwd3S+Vc99oomFdovY9&#10;TATmPo/R3oLqKpvRvUYclenReWmG/N5/93+K0j071dZT9p4G9KS1V7tt9smsIyL95//ZfxGl2YLW&#10;77UV7UsWzHr43ncUKXDReyraj3Lgzc2aQRPA3A1Liyg4lE+/6Oo65CggabMK8EqzhsVR58xAbmfu&#10;nLUuzLCZHQcd0YmO0mu9iHNmC1fdPqOb5T1N55VfPOD372i/duMuUU2b9zCbN+P9RdVaQkcPy8uJ&#10;BgqRb7LuT3lrttXN1Ms0tN85ul/POuQ04NpVrRvnryifJbd1n7Xdxs0SuHxFzImqhl5XzesMeid5&#10;9zMixmTb+tKu3WJ4u1q71onmaebH/EP9Bg2OKc99z78gLR4YDcw5aJGsW3ciAKYd2hTsy9GcYt9R&#10;8T1ueW/E/nDV3nj0ifC+793VmofLZtjwnvHk09JyyfndYJOjRl32iQFYNjAxZsyiybkiiMgL+74d&#10;MFNiZn2v7gEjgbV267T+7utX2585q/eBO3esqeL955HD0iCZmdGcGzA1JdbJoaNiIH1sTRf2Ah9b&#10;o5J3i6UFeeUfPoR1pzX5xRfEhnrzTUUFfEzryhtA9FZgKy6taizlPa+NjPg9xevO3KK+Jy9l76my&#10;Xtu2bWvpxPV7bYGhg0bYwoLuQT/J+X2xaHYXc3zerCbGffOp0b/sxQNi1ohZTpSdfTvvoNTN5cvq&#10;AzAvRr22oQn64JGu++CDD6I04Jd/WVEwYYi9/77YdIMDavtu63bBlKDO0KJJe7/z+c9Li+/GDc3L&#10;6446xbwYgGbbhtuFEypomY2NKb+8+8CWKZtdljEbhyi5jMla2x6Pdx7GDVGw2DvDdF33+8lAv8pD&#10;tK+71gwdNdN1eofG4rT1ZQOIznTxvOoKrVLaBX2imzc1xtCmSXmeoH2KZtsRwSsd94Uwpateed+l&#10;TugvrCtEPmQdYc5pMcZ1b+YWTnm0o+DNGRpB7L1h9fU7ytrauvrI3Kz2AUSupIl37lT/XDL7P2B5&#10;WaePdu/R2JmdUx9AZ2zUURVXba+omBWV9fs8zL2bt9SvWrpAGtOC8v/ooZ7FvpC+ACuYOuP0Vcy2&#10;jf5NkCBBggQJEiRIkCBBggQJEiRI8JlE6ujRnZEZCIsRVqAVnzfjDByMGSz+AbB98OZgXduwVwRr&#10;Llo8pXVZebM+rx1be/OyxvH7ak3WvHYQl7+lxyO7VE+38re6JG9BrGVhq/WQz9uOOJrJozlZeR8+&#10;8jn7Jg5Zg2LRlmTOfh4/9nSUnjopq/vGhvIF62fWFrVHj8y0MFui2xGYWtbrZv7McMG5CSPki1/8&#10;YpRiQf7TP5E+Bl5dtCoob9reRdoBZk9Ap7eQa2LPqU2ReFipb30brKRqtwHrHBza7zPtvu/ocOvc&#10;7JkzYn5wzrVuHx7PKttr1d0tSzE6GmXnqeqIHZwd73Yfau9fWIzjSCq+N2cgORdMPVf8N/nl95QT&#10;YAENwBIcny/dIovrnr06U190mz+4L6vu4rzaOj4baV2Gmi3oZXuB0n2yzAas2XsRs+PGZAEvptRP&#10;UrauDw+JXZYtiIlQqehesacFHRM/CwX9APo7ZW6YbeXsdNWtaTQxpGctXVSfvvPBn0bpc0dlrc47&#10;EkS2W+Pm3KXLURqw0SWPyqFnpMlSTKmfFH2eN2boYFm254L2oN+l7PnnXCp5FHQNbdruIQkwOSbu&#10;s/Q3wLNIB3p1n+Ki2u30j1vMnQOTqott2+S1HeiT5fvsWWlsPVhQn3jh1/9xlC4UlbdFOwkqGbeL&#10;uydjs9bmbWs48lnWmiJ4tpinKF9nChuIeRlmCFb7VBv7LGcvR8O/6fGc3VPVnPPWt6VBs3tEv92z&#10;T6y0akXz8bUr0typZDW+j3zpt6L0vj3KARtmPTRg4DglAkrMMjGjBZBfxhntFY9hZdnQZ50MHnft&#10;uE27HG2Ke/VY12vljDytcx+JqbRrp66fnmiNxd5u9fP3P/g4Sjcf/lKUDh56MUrvWgMBMhnkBiIG&#10;NkuoxAwe/q57Hsu3sVdguJTW5fFB86TPfbK04o7kdhsc1/jyI5t1pravozFmzZvBAc1RAT/+vX8e&#10;pRMjmod3blX58HDfvCUmwsyc+t3+5xQJ7VHKXvbmfxHcvrCNumBkNVFnjkNbJ9bFUb5gczU7g1K3&#10;G0A75fGe0fwd7dlEi7Cp/yl4HtsEc+f9v4rSxVuKcvbEPnnjJhzRJudB+Mbb0mU5YeZOeof6esCS&#10;WXSsNQXX77078rrBVMDjyDyb7fAWxlGZnGmi1QRkGh6vRMGDDeO+QF8mOlba3lrO7jdm1B5vfO9/&#10;jNIDe1T+6TZ9j6GC2vjyXe1hbltH5QnvV2puu1JRfbnPc86Vy5rXaqaMxN5Oz1EwL3vt4QxgjMGw&#10;yLJOe31nPj50THoeGbMJ8OrCqIKx1PxhlBRhyDVx+hONxaEBzVsHve+oFDX/osX4/oe6LuvINj3D&#10;Gve5HvXlPbu1Zl8z++ZmW4SelHtfxn23YJbDb/+t34xSWD/LHv/sB9D1gllJdKzunK67eO71KA24&#10;dUsMpMs35Y194klFajv+IhGDxNi5ek352uQof5vMPOzJqfznrS0ELXDNzIsAtIPKjtKH55tIL7AA&#10;XnxRjAPKhU4kLJw//VOt+6wvU1Mt9gb7rU1mtrAWv/O29K4OHhJL67nnnotS1ku0rK5bw22FKFlu&#10;8yF7ygPwVKMB9PSzz0fpfe+zSn6HSJvxsW+f2vb6TTFKKu5fxXX14V6zHolCQ/sFjLueK2X15blZ&#10;jbFY28gMqVxe3+8/JGZOzlppvHNsFFXXO6zxcveuGGIBzzwj5tFTzyq9cEnM9u98V1HvOPFw/PgT&#10;UQr78upVsVIOHxTjh3yfdGQ4Ir4GoLkxP6/3DvbKaGxWzJqdNBOZOkZX6aHfU/r7NX768hrnrBUB&#10;MEAo2+ysnoW+zYQjKl31noH3QlgD7LWp2/4BzV+wJgSNRfSthhyFjWtmZ/WOxrsFej8r1i0qmaVF&#10;+dbX9PewI3UFbN2qvst71rlzGlPPPqN+xnvVgwd61oDnHsZTT6/mTPrnuLW5du50ZOVl9ZmAn/1M&#10;46IQv/dp/LC60aZbfHph1vpQMHdgVI34XXXYEbra+xfvU33WYCJy88EDmisHHV3t0T2V56u/rGiR&#10;b70lfZxZv/f2WDeGPt/jd72A/j49f9OwnnH5svb+Fa8XlIv1kffdhueLmK1p5iHvY1mzOQPYQ8Dc&#10;IZoijG7eY2roRXn94R7ozAAir7HeBty7r3m2z+8wU1NiM7O3gZVFPxwZVh0MDKr95ubEvpl7pDpm&#10;v0yEuIDZWV3zyGyfe/c1p6OvBAuz4b0QfZX3s22Ofnn1muYJ9LTQGgqY2KTnUd8tfSLvf734Mj93&#10;2nD05AQJEiRIkCBBggQJEiRIkCBBggSfSaT27dsamcJgImCdwwqEhkJs3W5jo8RWf59XLtt6RvQJ&#10;LEhYlrAuYknGKlcqySuEhg86PwF4KPDeYNGbcYSIjL3lsCKwksIW4pk4VO/5nGybY7KZP6UocY+N&#10;y/p24oQ8YVcuyxOD7g9e6ru3Vc5LZjegQ4EeSzvrgLoYdESeR7b8bXUEhf37dfb7zTdkBV6YlbeA&#10;Y5cQWmAHxCynNo2LlpUTi6r+5tkwVmIPeAe4ftCWfRTkYYFQ/oBT1iVZ8zlm2oloZTGbxtbpfE7t&#10;kffZd85zEl2nWXlR0q7bkLMnKG0bOPkjCk0ncwePP9426oiU9oBYEsBv8TRsmZCna+dueW82bCVd&#10;Nqvr4QNZWKnLvM/u4rGsWeOpboZAQCOvMpVL6te1mqy4G9bYydmL8+zTOm9d77Xaub1w7vJd6ZTb&#10;1dbudgYSQAuEftJtfYKNsvrT6Jj63y3rS536qfRJXnpS/bBZSVEyPiHPx7tmOATkB2VJfuKlb0bp&#10;vLue5WRi7015XXWWyuiC2OOtJG7jmM3hzwNa3nEVupN1BamDvtAJGBb0ccZ5cVn97cIb347SgL2b&#10;VZ87rWPQY+/fhbPy8tyb17z0/Nf/fpSuVDTHrFSVp3JK5cu4zmGzdLlcAUTUIkoMOlJ4ICgvHnA8&#10;dbRt3Gc9BroLar90G2uLPld1vfZZn6C3rP72znf+TZRuH9DfB4/orHrF0Rke3NWcWEzJO7XneUUa&#10;mim7YZsoe1zHulZZ9dmSPRTVjuhLeChox9AjAygP7fPvaUX92/ElkYaoC+7V70h8C6fUVxc/+XdR&#10;umeP6nKztVMCBvo1t7/7oc6Vbz4k5iTMndv29EGxsFRVV6aDuVN3G9ft1SoQ4a5tPk6ZYQSbZ2hA&#10;4yOUIOC+PXOwGQeIimPGCJH8UtZfw1PW16aJ8qPf/70oHR+SV2f/9g7Nncti6C0uqU8ctubOnbLy&#10;spZWn4gZO547Y+pSEw30uzz40GohEl0coYZbME8zWI0G7dauI2Fk3BNqrl/0JCb6Vdbz7yv6z8LN&#10;d6P0yf1aiyZGVC6ccW+/K0/48S+JkZF2VJeAZY9F5B96Uqrf+3es/+aFAe815UD3ij7L/BV/734Y&#10;gG4PHki86gxw9iv0bXQZej0vFO9rLJ58U/PyoQNaN6e3tNbeUWu2nbok7/ldMzsmJ9T2GXsJYUqj&#10;aVja0N9l77eIlpczc7qZyejfOBpYE4xf5iPm45RZJURGeeKZZ6M0Y0YMjFc8lnUzD2FxwMoJ+PhD&#10;aWUMe99BRKiC+w97uLffU9v3jmov2D+qcV+3F356SvoRrOXvmWkSQDSSdTPS82Y70qZ5e8RhC6Bf&#10;lna/fDSnPnLoiPQXnnpSTJcHD8TWCSgWtTdgL7ThOb5S1jx7/CkxeTY5OtPZs2I/s1YXHQ3o7n09&#10;C93CI9aEDKCPogP1zs/EZJtylDz0Sl58UfPZT37ykyilvdg/E+WIaFN4hwMmJlSvcX83o+0TRzXb&#10;b2bV17769Sj95/9cLDNYQejJ5NxXhofVfuU2Rn7MMHYbo6+Crseq3wGIFLN9u9p22ZooI/aQT2/V&#10;u8etW2L0TE0r77AOAorrKjNM/D17xTx64ydiXZ09pzlys6Nm9nue7h3Q/PCFL3whStHumXVUHfp2&#10;AFF9Yf2v8x5iZsGatVr27NO+kshPVy7juddawHsL443pOID3LeqkZK0zJt6+fuV70Os/dUwUnc2b&#10;lbdTjga6saJ5gD4TUHT0Id630NrJeh+5b68YRlevq76XF7UvJr8HzCSBdU4fatc4hQXI+8TcvOoV&#10;lg36PLwHok+yuKA1bs3sOubf6SmxaX75q9LZCfjzPxcz7exZte2WLSo711Iepu5l65ORJ/ojc8km&#10;R77bvVvj/913NRcF8M7J3m72ofoCrKUnjmnc33CUsh17xEKrmpG7bBbjvv3qG9QP817ARffnO+7n&#10;vI/86q+IoXPEp09OfnouSjeZafXxx9oT8d55+7b0sebdbrCDA1I+BZJ3p4M0BiuGeQ0mDFHk5ufU&#10;R4imjCYU7+S8GwUwDy2ZtcVa2meGLswpmJ5EOaNOYJfmHP16yKyb7m7WsGYdWWutVNQ1Ay47J1J4&#10;50v7xQN246yjf9EPBweVb/YtG216w4srKjPRrndu1zy0YR3eorWptk6p7zLGFhbVN2YeynZQLutZ&#10;6PyN+PRGQNZRSh8+1HgnahxzRKzF6rHHeD9+XP1NNZsgQYIECRIkSJAgQYIECRIkSJDgM4nUwYPb&#10;I/MnFlYsTBuOwNDdK+sRnouCrfgBk2bsYEFd8xlvrIJD9kRi2cQquuHIC5whw9vb4wPNxOQPwGKH&#10;Zg5esgV7HgYH5S0AOXsZOZc6PCprItY67tfbdv630aXnFTdkTcQydmC/LPyxt8TW7EuX5dk/f0ZR&#10;EWq2MnJGH+86FrUA6qjXZznRFZq05+H558Xa+O53/jJKr12WhRa9Be5N5KoW+yFKInR6xfHG4G1r&#10;/UYpZyS5Hm8jzB2s8Fi3J+wtCsAivGIreuyR8zl+nLNEyyH/nMXP2sOHbgHaBOQtAHYDn3HeHG2H&#10;tD2NAM8y9YDHkt9X7eEgLwGxwrgZCFs2qb/sIFqWmUkry/IYPTLzK+X2TJslVbK1OpfT55Uu9aGA&#10;elZtnW6orroa6nuVtK7ZsGV8crMs4hsFeakyaeWtQcQeW7E5r1rBVd4EVUNbdqX1DAfm6YqN587f&#10;Q1u3N2bk2Xj+qJ6dNfsE/YOTZ3z+v4n1uu45ffCFKC1bIyBVUL5gFHW7XHV7CdHkSrvecejD3GkH&#10;+Wfs4AmP0aHpwrhCJwAvKPepm2VQdISYS+/8RZQG7N+qfO45II+JnQpdFx2VZWZe89azX/lWlJZT&#10;mmsqOdVD1dGmUmZitJg7LmATPD/vOqBvVunDMEDoT53l5++c/q5Zdd/NGKFgr9iqx17OLMyeDXkX&#10;fvbtP4rSqbws/3sPalznnP+rlzTXlNPq+yde/d0ovbXWqusGnre82rReV75L1jEgemHV3hD0WNq6&#10;aAQYSpSLvhDQydThHDZ1AmpdrBO6ed+4vHKPPpY3LWbu7NY42TQkRlLA6KDmsLc/fD9KJw6+HKUD&#10;BzX/djJ30p7746hZ9L+U8tCV8hzapb6S9t8Bw9YQuH5Z/alcUv1vt8ZTJq97ld2mnHkvl/Q5pYap&#10;2Gvv1HCbR+97v/f/jtIto3r+bq8no/YAXb8uz/Diivr6wc+JhXa3onutdmkNpu/TBu3RstBZitlZ&#10;vpaoUxWPc9qD9QLPUp32Yw2LC+YbNYEWCsxP9Ds2D6gOz72ndbGTubPFOgusI2+/L72VE1/821Ha&#10;tV2e2oAVotu5bXtSGscz97RXSLPW+nuisdHm8drkfMM6aJ/HGMfsKWDuxOwrn6mvlvXbgnU08FzO&#10;31R7nX9fffjQXv1u86jW5ICRHrXtGY/bWeuODPWqnzc858AsIMIjnv8NR1gqWXMLbRF0DUuOHhLA&#10;PpCyM9+iHTZvrcPnPqc1IednFBmbZoaU7QFv/A3MHTyrBw+ZuaOfdA26jT/8VHuOsr3NfWbw9AyK&#10;xUGEki2b9PmbPxJrJaDuPSXeWrQnsp7X6h5tg0PqV+wXqasZswuefl5527pdv3s402LulMvaI3QX&#10;1FanT6kvHtmjPjgxJQ9xI6s6PHtOuipePppzh8p1y9HbmBe+9bfElA2oVZXPvl7NFQ8cNWr/PrF9&#10;2ZvO3JdneGZG+d5vNhQsCKJrwbLfsU2MmQDYGoODLS2WgPcdjeiXf/lrUXrd7I2f/Fi6HtPT2kNs&#10;nxarCS2VRw+Uh3LGE0MTaJkQOZf9Om2HBgr53zShth1xxNo+R+aanNB8d/+BmC8PHyklumnAxrrq&#10;kei3W50/GOl4vNH+HBlVP1wy2zfTwTIqrqpPtO8j56xnw34ShsKuvWr7KUfiemjG/pNPKXoZ5f7e&#10;96TNQx6eeELaPDevt3SjOD3BPDu/oHzA/kMXBmbe0aPSwUKX6N13teaRb1jCsDoCqmbq9Zh1EUei&#10;dV3BfFleEWPh1m0xJbknbd/MlVOBd8CAFkNH9Xr0qJjE167phAQaZsydZTMmxsbUB2CEzM2pPtAS&#10;ai9H3e9XMKr4TbM1o38LOV0L22RuXkwd2Ge8mzJn0k7Hj6tO+T6Avtbr96Z1s1IGPZ899ZR0mNYd&#10;RWp5XWnFC+Hiiupj0Ax+3pvbT0rs9hxCNLi33xLrbIvZZj1ei2ceKJ8l60OxzyICF5qz6Mt29yrP&#10;EbxGNdxWo6Me/16bp6c1d1Bexu61q/qbdZDoVAANngjuFtt2ar6BCXXxonS7YKVVipor2C+feOJY&#10;lFbMUi9X1Pd7+9Sea+vqAwFHjmouXJjTtS+9pEior7+uOrt7Rwwq2Ftp72UXHcVsyQyxnbu9h7qh&#10;8pXZDzRBdOjhEbVx2azYrO0jayt6Nmvw2Jj6FfPA4rLmgQsXVO6hQdXZ2Ijms4BrVzWXwR7b7r0M&#10;azERA1mrAEykx0dgggQJEiRIkCBBggQJEiRIkCBBgs8UUoeP7pJJ1ui27gQWM6zEeGywBAbEVl7O&#10;eOOd8bVYS7HUYhXlXB3P2GPrds6aNx98oHPEAVgx8Z7xzHxG9x63Ps7DWVmxsGoR5Yvzf+RpxErk&#10;7Vo1ZXuwCt2yAqb8rInNunen14poAOWS/kaFf8NpyxOgugyYM/MJb8gmR3jByjlqRfgPHRHi5jVZ&#10;aImQUq0oT9jjUvYidDi1I3Tml8g8nWyAuC1dXq4fGlAeiVDA51gEA06elNdpaVFWTrQn0FPgmRlb&#10;FXlW3K/q+j7OQ+wN1bMCUr7Xz+XXaLSLtTSRMkOJe1BeIq/w7LZHxCwlGF0TPpuLRZm+u2IP5dyC&#10;LePu6zAT8NRknOcyB1abaHSpr5Ubtu7mNV5yrqNqReVabMgKnK8rT3i8Yx0HR63BA95eH/x/rLnj&#10;c9YF696U7Y3usmcoVZGVGq2Lo4dlGR8iooy9IGfPypMcsO7oSRtV5aPSpf7dMDsrY49k2tFXSj7D&#10;S3+E1dUZWQGGRgAsOVA3ayBjzyrlxFvVgspNZB6QNdsgXVc9rC2JeRWwY1pj7sBeeRE4F37+nJgW&#10;d6x/kZvQOFhuaM7ptnJ/j9u8kdMclc7q+5y1VgLQi+qyV5b819wJ+bu7R98zdwDqruZyUMexlkcT&#10;KOzjPfPR767iorwDF899FKW7euVZ3nNAjETG6ulz9r4VNL53HZReQ8NsggCTtrqqZqwQpS9lpmSs&#10;B+X5Ke67HSnlafVpfS6oraHztDRbOn5jJkvdc0vG88DF9+SpX7zw11F61N718fHWvFUYUFv/7KO3&#10;o3TnYUXPmH5Cugp3KypHxXnpZl4qa+w2B3iU1MzEKtsblzHzsDfXKk9lQ3PGwqw8MEWf66fvFsyY&#10;SFu3a2JKeVsvqv+wfrCWlcx6yHn+CHj9fxRzZ2JEntT92+RtGh7UOnfliryhS6uaU459+T+M0lsb&#10;Kl8lp/zDHqAPtXuD4jb00ILZ4qaMGQZ8n7ZHEuYO83gdrTD/XW0bwzn/f8XaVAWXcdSeuY/e+k6U&#10;zl0Vc+fFw/Iibh1SHdU9J717UmyJY1+SblR2p+bxgDkzJHvNvOszw/bydXny+hu6B9E0WEdi9g19&#10;uGOtgpEYQJkg76H/xrho9pToX1ipeX8+7qhfi7fkJXzvzd+P0hP7Nd62DqsPBAz0qY3PX9Ye4eZ9&#10;eTu3uayFvNp6fl6f1+qad8ccjYUIH8xN9LN4zU67TzTBmkmK5kHD9K0Vsxie+ZzGUdb3WrPmBlGB&#10;8NzD8C2Z8Rvw8Yean9DcOXJE81PO3vfebrXTRx+LJZM1s3rI+7OC2RwTmzV+6mZFXTnd0twZNyP3&#10;4iXN7T2O4nnwkBi6jYzqCN2S7dtUl2Xva+7PiKWytKK+ku9R3vIFD5wmHs6oXtE2GR/R3m58RDow&#10;5+2dHnNUPPQiTp/WXgrPLP1q1HvDL3z+lSgN+N73pD21c4fYpm+9pTKyDyb60nazaDbM4piakm7P&#10;elFz0tWrGieMc5gwAbCr8ZY/tMbMzAN5xw8elGccdsfpU9JwWTZDbIv1f8bGNO9eu64+XbG+RABR&#10;sYhwhE4MEWnQPLl9W318zKys7rz605q1k157VXXzoTXUPnpf7KIV68kEsG9FT2lik+YO5hr2cpT7&#10;6aelzQM7Y2VVTCbyvNM6Xq3IvWHMaO5YXtEae/SY6m7zFj0bptJJ6xYN2uM/4L4LK+fwYbFYdu9W&#10;v/zjP/7jKA1gfO5wP9m1S/lgvrp2TW3627/921G6uqr8f/e7341S3p1o87Vljcl2FgrrM3WBFisR&#10;tSqOVLVu9sm427hqZhztBng3bF9P+P8Ns+LjEwa+hH1YvqC8wJphv0id8U5ENKf2iFww0ngHgAXD&#10;Oyh1SRS5dWukoO20d6/q/8YNjXvWPK5vfxZjj3psRV1UHbJX6neUv1t31KcHPT/wPpzNa17jvXlk&#10;vMXc+cpXpCf01ltvROkNt/W+/Zqn7jsSH7oxedcx823N7Cfm4f4htSd5jOC5veq232ydMsuTxe9I&#10;rBcvvKB94nvv6H2d8X7FTB42CI9F9fW+iVMhaDvt2aP57LVXNJ5///f/lyi9cVPz2Quf05icn1O7&#10;7tyt9+d33v1plK4WW8ydnl7lj/eqbdvEJpuZ0Tv4nPVsN2/SevHogeaF9SXV1ewjfV8wU7pozbSx&#10;CfWdgO5e3XvTuD5bsobskiPxrS5prkvDWrI+55atatP9B9Rus47Idf68NJWq5dZeomzNtaeeUNn/&#10;yT/5T6L001NaL/6n39Me4Ze+9tUoJXLdpUtib6r2EyRIkCBBggQJEiRIkCBBggQJEnwmkTp4eEdk&#10;ksRbgOeYv7vsEcdrFatZN8H/o1HDNfyWv2E/YO3Ec4+FcmFRHqZua+6sW7E9IO+zhFgLV1f1Xc7W&#10;UJ5NpC4s4E8++WSUYk2943N2RIBaXmlZ+vAebDh6TG+fnsUZ9G6fz07ZFoY1+tRJWdvu3pGHvMvW&#10;e84exmcWm1iLI4RFSdeLL34+SrGyHTggFfrv/+UPo3R10SwPnwtsRTNT3rCsozESgHeNegdYrx+z&#10;0jZBO6F3w3WtaFny0HBfzm0GfPqpPBDLVkzP2urLucS4D9h6i7Ue6/u6owdwHdZuPAcBeHy5ppUq&#10;P1wbsxvw6Du/qO4D+l2x7bw/fZC6weuGVwSvzuK8+ssDK+HHz/CZ5JrzlOrSfSpt7ZLKuS7M9Kib&#10;gZOy5lFvj7yKmVExROpdWIhdFz4LG+4egEec+gigDfmsYm9zo6Z+VLIXtFyyd2FF1vVen4OPvXHW&#10;iuh33z3ryFEBRavPlxoac0XTOUq2kIOsPUm5hlN7YqhjPOH0t26P7Qj2iuNZqTjCTew1d7V2Mnko&#10;d80UBP5Oe/xkU2rHRqXlbYO5s2en9YZ88/MXVeZHVqmvuJwbebP+7DHKug+UHHWn2tDvC2YuBdDn&#10;7KiP8xXn13WAZkhcHiXxdVnfuxEzdnzDJjJ2ecEiyznaTbc98Jm65rWBbv29b7+8g2nPrecvyps9&#10;v6x7pntVH6seTwGVgr7rRYPGc10up7I3b6bU7QeDinESl9djoDV2W2OUOaD5f06FDoJeV65LzyzV&#10;1Je7C6qs4qy8Ork1pQd2qJ+OjLQ8Lj39avMPzyjaX75b3qaRbWILlApq45TZHSn3w5THV7ZP7ZnK&#10;aC3LWLcondb4qsLwaWLR69qK1yDmCjyPFTP6imbZTUzqvDX9q2FtusF+5QW0e1qvvyG9i+EB5W/P&#10;Tnm0huwVvHFNLFMHWuja99QvRelKTnlYNuOKqBR4GRkLAfRJ+mjGrA208lJm5GV8HX0VwMCypE1X&#10;2Uw95syA+prynzH7LR4nFZX14kmVc+WR2A8n9ooNMWJmD5pQH36sNfmJlxVFpG+P1vuAkvtopq5r&#10;82ahrZpFYpJvs0Dki7ZVxilfHXahy0GdRci6rcwUxHNKeVLOQ9mf0+P7rMV3+xMxEE5/qqh+R3aq&#10;D2+1dmBAj5ks569oDp+x9sTOXSprva78VN0uaBjiGV9yv+zv170ZizAbumqt9ZH5CS0Q1rCS91to&#10;bD33OXlxe7wfW/G62esoVKyjFe8Z171vCDhzSoycPms4EC0rZ32Z/n7tzz74QHUzbCZeYUj10Ge9&#10;gu5uM9w2VNdf/Ly8wwGwZ3/v9xRd7tXXfjlKy/Rd6+ItrGh932r2yeS0PMs3bqpfXbikfU+p7DHY&#10;prEFQ4RINWtrmgsyns+WluWlXVuzZ9j7TPR/NrtcV69qzO7YIYbG88+obgPe8Hi/e08MgqpZcyV7&#10;5F999dUovXtbWi296Ch5jll0tKlHj8Sw6OlRHS4teoJoYvNmzSG/8ivyCP/l98WaK5ppwR5uelIe&#10;cXR8zp7R2Cx4f9zre99ylKBnnpHOTMDu3Sob+/LzF8T+ifcE3pfNez8PA595acDvEuwl0GtZNcO6&#10;XfcDjz1r1oufU4RE5rU/+zONNfZ8RANiD8IaxrsHYxoWR8DYJrE36APs/Rn3N24qf9Td7XtqH5gk&#10;sIVgsdBO5CGAuoFVsnObWCbnzilCUsPsEuqu4GiG1DF6JrwzZdK6bp9ZEwF8d8eRgIk61m0mZVwH&#10;niLJH7+DLUi5ifj0GMup492t5jLDQBqxvtjsrPpo3Rub7ngu0TOZt8gD+8uA1157LUrRluJa2FfM&#10;dcxLU+7LgMjNmya0X6COYRFRxwG0KadCyM/CfKvMAZza6LUWj7fxcd6W0S915bJPCEALlxMgRWuB&#10;wRxu/ir6N+v3Dt63Kv6+7Hce+hBIt0WyiuH1etCRKlccGYp3tmlr7TKeJnwK5YG1tVbXlbeqy9Gu&#10;uTNo7dxZr1nsZajP//Kf/h+iFMbU978vLSp35a7+Qf3Plq2q60ez6ttbp1rj/Z7HVn+f2o7IgrTH&#10;jetiUueyaoe893Joc60ta94mOtj23eobmXyr7jbKyn9xXeOU9xEvJ107tooVNOtIloz/zVs0TxBB&#10;EE2xiiPfEVU6oG62/tiYyvrkk5ojTp/RXNlrPcIW81Zr2K/+qljL+nWCBAkSJEiQIEGCBAkSJEiQ&#10;IEGCzyRS+w5My1xlwNzBekiKxQ9LcwDfgZZnXp9jGQecTYx1TGwRzNgbhA5L1loEAVi4sBjD2hjw&#10;+UWspCsxM0bF4YwoKRZb9Auyef0uYNReMc54puyNxeOFBRwrL1bdxXl9j8for3+g85BYq9v1MzZK&#10;KjNe2YkJWRNHRnUtbIyLF3WWcn1Zz8rZE4iHu2IPBkweonAEUBexl9D1T9vFHmF/H6dmO/D7VrQs&#10;sYk66zQAzZ1Vu4RtdI89eliz4yhAtk5TJ1iB+Zu88buAmMXQkV+Q8WFQflPzPWCUcW/u02dvz6Kt&#10;qQF4DzhDjNcKzR28NAs+U3nPHjOifcFGq9j70NXQsytmHQXk3L9TtpLX7DHJOr/jE/LEjO6Wh+5R&#10;yl5asyCwwcZ6GG0R634eumfNP82itWPM3pSX9OHHOofdXZYn4IAV5nt7VK4+e0tPnpY3LmDdHtFs&#10;r/p/vl+eo3paddDVUPnqPsuetX4PFnAAG69zbglo974ENDwXtOvytCPWtHDf4J7x31U8HLK011ze&#10;gJ1Tsuzv26tyEKHn9FlFECPSwmDOXrl98jzWqH/39aKjN9XdXilrXASU3S/q7hfkKx6T1v6Cecj3&#10;TJ2tutEHcWSuNr2SuH/AJPC8tbEir0CPWSXDPfp+p8/z57r1u6s35FWYdXSBWkrlLVrLJwDNpkLM&#10;jIqSNhZZRxr92wJn1rtqak9f1oFf+GHzYvq/vs/F9a027c6rvlNmp+VdN5Ob1S/HxjQ/BxCF5WNH&#10;qllZVHnSGfWFdUdQqsO8M3up4TWhnlceeu1VqdKuzdoKSDtSUUDGkZC6HPWuVte4r7sOmhNDlGzY&#10;ExlHWiHKnL3SGfenvKNW1NvYQTXOg3ud3L5bXrWCNTRuXpaXasGesnSfPFyLVdVNrH/l8nau2QH0&#10;ScZaqJ0AprhU2vVP0X09TY6Hkk7N3MTaEIDXNmUdLw+HroIjXJXXNP/WN6wbZbZdvCZlVCcfvKv5&#10;bXBC83ex0LZfsV5Hd9r9wfNvzf2ubn27FjtOSLk3p6DGdTB2iDoTAHOQiGJEZ0rD7vG1Jbdxvaa6&#10;a5jxWXbUlsU57QMO7LD30V7hAFg012+J4XH/gbzlA4PWSLD3D1YD6ztzBxGwiNxJVDD2NzAvA5if&#10;8A6yjpfsJax4ftriSCopl5M2jtdmM0dqXhtq3msEPPSaOmxPMbojFTNb2Y98/LFYM0Rf7Pb1aedt&#10;fFzlp8N96VVFHAr44EMxXvoH9Zu9e7XeoWGxZVrjZfOk5j7m/uV1tQds8jWn7AdeeklR9gLoD/Oz&#10;Gmvsc4kQtmlCbciccfuOPMzbtqkvx8wYz+erjqIzMaH1NoBr5uc0DjZv1ncrS87fijzhaHB86Utf&#10;itLeAfWJs2e1nh86qDqentI4WV1tzSnMCX/8x/8mStHp2bGrQxPITO5hR6yFcXT0yPEoXV/XPd97&#10;Tzo401NaZwN+4zd+I0r/7Nt/HqWwAfDYsw9AiwPNmkFHuYV5wXV372qeQy9kxBqWAejx8Pw9u1V2&#10;3mVef/3NKGXfzrNgJPHuwH5yakrsbvSAAlin2X+wl2Y/yW/I9wufl0YVf7NnhQ3E/dojJsF+WXKk&#10;o+Ky+gf53PC6cPmKdBKVk1a5BqxfijbH0rzSX/vGN6I0gOf9i9//gyjllAKsUzRbcl7bmEPIG8wW&#10;1nvmjfaomdQJ/WhjQ2Vnrim5HDBDiZZVKOhZjCv0GTmNQbkCfuu3fitKaY8f/OAHUUrf7mQzPfWk&#10;9na0B+UZ8HxBuSgP9wmgfikXbAzYV+irHTqk96lrjr5EG6MVWvH+hXeRDZc7YJPnNu454LmPNZlx&#10;kPOijPZn1RpJi56vYMiUrYnW/r7FOk0Uue3bNSZZP3hfh0VEPtc8Tw30azwtLLncuk1Xj5lKAZPb&#10;xYLZd0DzLydAaLt4j5d1h3H5iJI1Oqx57LWviH23sqr2u3JVzKqAwSHlr7iusjfM1H00p3ls0VHm&#10;pqzRNmmWzTUzYW/e0Lyc9Vr3jd8QC3h6m1h5AT9+Q+9Ps4/Uj9DhGxrQ+MmYXX7OkXcPHNCpDJh9&#10;b7ypyF0ry5q3ed9cXVVdBnQXVNbVNeV70jpqx6znddDrJO8rZ84ohemjHCVIkCBBggQJEiRIkCBB&#10;ggQJEiT4TCKOloXXJrYmYkGztRoLH1bTgHYmRwCWWLw7WKOxymE1xGLeiiAlS1vVlkssmAGdauvc&#10;G42XWEnd+ipYarGm8nusqbAGdu+VtTtgZkbWcqJlYfkiitbEhLw5sXXUdVLaUF6wEF6/Ke8BZ63x&#10;EgegXI9nG+2cEyek9VBwxJS/+v6Po7Tm8+Zpn5+HtYHuD/XQZatkAPlzFcSgTkg7QbvRXkMDqjs0&#10;d+gL7aytUz4nD3Mnbe9mxSZ6+kvWbAjyi34B/Q2nJ+0EE6AdPJ/8w/Bq9bco6ULqBK8JfTnXLSs7&#10;bKdlW+cD+mxVnl+QVXq7ldU5f12zhxJvDhb/tCMmxVHZbAlP27uOvkQAdVNzG9atA5NxXxjdJM/D&#10;4A5F7HnQIw9TAw0hm8DpO6kOJkMATA5XRVfFHmMs+H1muq3d+CRK59/7l1E6lJLle98xWYG77Rnr&#10;Lej6Dz6S1ytgbUNlG91ifZ5hMUCWi/ZiONoMY7VsnQPyiXc+9ii7/drLQRvHHgW3adyHXZdx29vr&#10;jj5TJ1IllW9uTl7Fyoa8cAE7pjR/Hd6vcuCNoW/PWJdg64Q8LgdfkoeLKGEw+2r2lKfcJ/A2BLT6&#10;hQrCOCD/eMkpXycTCZgo0pUzW62duVO1VxxNkNKyPHufvqO5ZG1e5+e3j6pdiMTRZb2la9d1rn5p&#10;Qe3V0y8Pbc+gPDcBG+5ZZY/vFlMnSn5u3MZtGuuXCDnfp1XeVjk6P+Me7f0jgLmxkNU8m6ppDeD8&#10;M1o2RDfY7oglAUP9mgPeP6WoS5U19bPBIY33rn5dWzIjMkskJLfbmj1IvR7gGbcfegftaxcaLjXP&#10;0VXfs44mTVXzEESJmHlpJkUvDFazPgsuV2lV7RtQSWtd2TpmjRBHy+rxeL99VX2YSD41R5ns6pO3&#10;ar34ePt09ruAeK2xLxiWSRxFqkvlgKnDPZi/iMIBGQrdlvjzJmAz1E35gEnUY8ZUrzVRumqqC6Ia&#10;Do6qvQpdWofOnZReVtWR7RZqLm8TlYzWtbS/s0MyzlcD/ZS4/7lAZl7ANoGpk/M814609dSyzFPx&#10;ePHfrsua782UUa2oXOmM5wnXxzaf0R81OyIg163f3rorxt2DB2rjXEprWcN6UbQPay7edD7Pey5h&#10;3cdTXve6GQAbMJ7D3XREPYF1Vva8hY5S1eVvzc9K8667dk0ntKWGzNA56EgqNc8dPZ6XP3z//Sgt&#10;eu/Q54gvFa+PeJTxVo9uUXsHbJpQnfT1a+7evk1z3OKy1v2bdx3JarN+w1w0v6g9HWva4JD2hrBW&#10;0HMJgNHNfMze9OEDzb/MEQNeY2O2Gmu32dljoxrDM/e0Z308ApEaYKBfZc9b82zJHv1ls5LLZmeN&#10;eo++dbv2u+h+5N1H5hzdJZvRGhawebPG1CefKgoOWkGHjmjdR5/v5k15utkb3bimv7ds1rNeeeXL&#10;Ufr+O2q323dba28cWcgdKmaIeG/N/ot6Pn1aGmk7zNiL+5OFpGB/EMmWyD0Bw0O6B/18YUHPfvqp&#10;Z6OUcixZBwrdzuefF7sG3Rk+J8IPLJYA+gfM7hbLX9eyt9hwXz9wQIwkGCIwSGCMbfI7RztOnJDH&#10;HnbP/D1dyx703kP1syXXbdEaooPWH4JtTt1XvJ9rtI33QbMvyEe/GaDMX93d6ieMD+YMIlbxnsX+&#10;jXK31pBWW28UVRe05dZJMV9oD7SoeFZnCut+1y7VJXvzdqDzBOOG/sFJED5fM3Mt5zUXhszOnZon&#10;iKIF04QyBFDGFqPIc6FTGC2drKCq1wbKn3Ik1Ir3jG2Sh7HuGNcOmZ3CPUse73lHL+XEQa+jX687&#10;qiHviOw1eK8MSLvN4nc1fwXznvd01seM56shz4nLZqEsLCpP6x6T09u11wgomrm524y8/+Kf/tMo&#10;ffdd7cdef12Mlpn7Wsc57XP/nlhyhw5pbThxXHPQ++8rWuDikuagAK6hTz56qLacX1AdoXG6aVzz&#10;1IKZlvQNopmOj2k+H9+kuj981HvEJhaWtC4sLWtunvB8U/GU8LO3FQESpuWQ513GD32F9mCeg5Ub&#10;wJwAU5X+XjLDjXchopgR6Zx5qTXiEiRIkCBBggQJEiRIkCBBggQJEnzmkHr62cOR+QerNpYkgJUU&#10;KyRW4gCs1Vipse5i+eO3WKmwFraiLul7zlTye6ynASXni7Nq5K8VpUTPQqG7dSZUVmrOQaLrQ17r&#10;XS2rO56s3l5ZY/scnWTnTnmuV9dsifR5661bdc/792RZu39fVu5sTnWDJ6MdyyuyHhIRBhbJfrMG&#10;7tyRNf72LaWZlKx0aTzIPs+NJZByw+IIoI060fKyq36x/gJ+R/vA3NmzR+cEeVY7UwtPytKivAB4&#10;m/M9KhcMo7xZMzyTduCetCdW4sfK4LJ1foelEuYE965YER5Lesou2bRZXZzRbf5AaRN1eybRzNni&#10;/rJ3tyzLWK3x2uA1qdsjieUf5gLWeLQXAtL+/5rLU/e4aVhLY2BcluaB7fJ0VUbF5iJvnIHlGZQX&#10;C3NAq01Vjro9KgznwQFZq0u3xEqZf0fMneG0LM/Th9zWjli32VGFPjn1cZQGLFjNv39E50O7R8Q4&#10;2qiorxItrhXNrDWOA4h6gHcX1kO794A2jvsLkdw6GDsxi8nX0dawV2Kne1HjbnZW3reuutovYPuk&#10;PCoH9mkM5s2mO3VGdQSzcGRczJ29Zu7Mq/s186C8Vs3EqtjVkmljqzQcKSBtDzcerVJJN4kZia4C&#10;2A7cm+8RISFqU3vV4h3v85n02rrmq4/e+Mso7Srr7/EhzaV7dqutufeVy/JaL8yrrw8MyisytkVs&#10;roCSGYQV2Gee292UP9ceLeiCmHGlbvk3o4PtA2CG1GBz+J6lZXkLZxekU1JJq80nNmu+2mFNgoBe&#10;6wh9cl6aO9Wi6mzHQUUvHNljvYi0+7RZNzAN3P26yo6+Fmo/IBVT9Vrlb7T164A6rD738bzZGbBQ&#10;Y4Yf5fR1lkbqqq/Jg/6zn/xVlAbkuvTZ5Ig8xFsmlO9N4+rb16/q/PjNW1ejdGSb5rXdT+gc+UIF&#10;D6TywPj6xdB3DUfU41oP69aY9eDrvFfd7Rr/zvcLyNY09lgXujzv3r0k9kBxVp687ozW+R275Q3s&#10;tbZG1t6sCyd17rxqdt3m/YowEZAb1Thf31C7kN96WuWplLS+15g0GYtO0YtJ4VJ1CuM4IG3dseak&#10;HSXoj8FobbitM/bS9vapP274XH15WewG5r1JR+GZGGt58rNm7ly+prI+fKj9Rk9OdbEKM8drE0MS&#10;3b9Q8wHd9hJWY5081weh/ZpIdTAJ4/nW3sT4Sq/rGTN1Ye5QR7HmltdZ2DUBeddJf4/67sF9WldW&#10;vKcYN5P6vffeidKqNatgwNrR3ZwTXbd+9tCwPc1NDA75IjO80C24clWaCLfuau44dkJzX6HPjJgF&#10;zS1F9qheg1955ZUoRd8k4MoVrTF4mysOnVLwXnTBjEqm9EnrsLAH6jKjD5btxprGwKVLymNAwVGL&#10;6p5v2EcWfe3SouaDdWvvwDLZsUfMg37fe93R6djDzs9pjQiAYZ/NqR7TjljJBPzcc89FKUwJmAZz&#10;j3SvVbMEtlvj5vZNzUEjbX343j2xTGCG8F7B/nxsQvt99l+w/2uu02efFeumpZ2icsOoiOu0iaee&#10;eipKeTe4eUMsgK985StReu2adH54Bvnnek4BwHgpWQuqfa2DOQR7jPcp6jJmazhfvHPAhmd8kIce&#10;76Pby0Fbbt2qflNZV13Q75ZW1Yb85u591c0msxyrXk9ifRP3NyL9BBDZsd8R+divxMwRj/sl9y+i&#10;MfHOBpOksz15HwuI3xtdj0QrZt9O/njf6mQBsffgPQDmCO8vAS1misrG37zDkAfYEPyNftHFixrX&#10;sO+IZhazO1inmkCPCDYQ39G2MDBol3guZc50+Th6QB8a26R2CyDqFxGqqItCt/7mGaw3rFV5vwd0&#10;ex9a8bxLeQuecwOoI+q1xQ5XfbOp7rQJ9PaorXm/arg7bZi63P6MPtfJhvsF0Yk/9zlpl7355ptR&#10;+uCBWKmMvQq6S6a6ogeEliWnbQJga/0//4f/Nkp7e9Tm/X26ZmRUjJz+Ht2bSHvo++4wS+uLL2uO&#10;v3NXbf6dv/i3URqQzui5GWsDjbhcoyO69/vv6YQE7+d9vRpPzFObJ1RumG5oO732mt4BA37ww7+O&#10;0g23WczS8l6HdjlwSGsWWoFEdmv10AQJEiRIkCBBggQJEiRIkCBBggSfOaRe/PyTkbkNaykWZ6yL&#10;nd43LGkBWLaxjmKdxfLXCay4WCpRWseiWYP9YY9TQKfFFYvx8JAsXbG10RZkzqzBFiJvnJ188ECe&#10;sWyuZdfCij6+ibO5utf4Jln6enuVnwV7RWDuYBtrWBDjvQ90HpM6are6o/Xz8KHYAHiAjh+Xp7in&#10;W5a/b/+5vO1DjnyxumIPvxk/WFy5dxt5ow3O18+14eOfx953/01dwtxBm4P2GmmL2NHJ3Ol2+dY3&#10;1MZ4LE48qYgV8Xl05xsdAO5dt6eyvb9RVvoD+aV9OtkNBZ8/x6JMf+NvvIqo1we8/bbObKJbsM2a&#10;O/v2iJ1CH+cMLmeRq0THQs/A/WyjojquWx8jINtQvaZsda/aa1tryNK/aUqepc2HpfA/26W2b7VT&#10;lDT/VtryGLXK0fKwKq27rdP2zowMyxNWvCNv773Xfz9KB9Oy+O88JnZKvl9W9kFrR5y7eDZKA5Y8&#10;rvtGdPY02y8WwMq6riVwW72mOuuq6tnkF889gO0BkycAhXjmklifw+WpuRIavmes9QKryd9jMc9W&#10;zNx5JM9/o6azsgHbpzXmDuxRP89l1X/OnlWZZ+bE8hkZ1txx8BW1z4NV5TduH1hobqiU2zugZjZQ&#10;rqL8US686PRdWBuwVujrjJM0LC5H10m11SX12+MxmHG0CZg7ebMUR/uVr23T6ttEvLhyRZ7h5SV9&#10;PzAgZs/AmPpEwEbNbewIT625Q8+uOW3mRombrdVXXa62PvvvQ6xB0eZRbEfd9dttNtHGitppackR&#10;E/I+Bz2heWznZuk0BORdjjNXxc5aW1b7bDssj0n3riej9EHJ5aqqIHkXyEO3a9U6MzlHwiJSTqYt&#10;wlizcyox06XZQ6J/iaiVcdQ8NEdgtnV5ri+7T4840k1PQ+34w+/8uygNGEip7NPjWrsmHRkM5s61&#10;S/JAXnAkiLG98rofeEHRauZK9DOVDwZcOzrXCYLF0Tcr1rBJu61pc66Pxwl/m8nIfQNS9vpxJn2o&#10;oHtcfF8spaXrmqcH85oz9+wRc6cwqHKzjnxqdsd6Rfc7+mWVM2Bgh7yvq2Xll7ml5DmiUND6xpwP&#10;gyVvz2wWXS90aDzX8rdAmzMf628ugYGY8W/7HH1tYVb7kks/+FdR2uOOtnNa6+ZYzHZu9rlu/ebs&#10;JfXhRw/FCujv1bpR8z2ZWwAMaVh/OJ/pjzEL1XoNAUV7z2lTvPwwkbKez8Y369noxsTTMm3sti86&#10;qumj+y0GJcydQXuAD+4Xk7Xs+bjfa9I774jFVUvp86kdR6M0W9A4hyhHBLKevCu9ibkFjYNSSR7w&#10;VTOp4/l4Q/nauUce4UNHxFq84vGDNg9sgv/kP/vfROmlS60oLX/+7T+N0n6zR9DpIAJRzM5Mq+7Y&#10;o8IeePFFsQdPfqS91X3XUcnaJAGsjyV75h891Pq9ZB0ZIoju9n6Xfdgte5/5/fS08kbkvvPnxFwK&#10;IAJoc1BGSbGouY7xveZ8792rdZPxjWe5akbG7p3aH5w56bl2o/Ve0NcrdkKPGR4zD9hXqVx792mN&#10;eu21V6P0/HmxS8+c1R4bdgORrCjX6JjeE6amWnP+4KDKQ4TXvj61D/pDr732WpReuGCGlPcOsDco&#10;H4ysa1dUl2VrKwXAPt6+w4xCe+qpf1gd6CfB6ur33A6zB3YO7xB8HkB+2KOuLeqe2YLGbbGod7gx&#10;s/0uXNCep+D+CCOM9zPe9eqOGhiQs4ZRw/2Lkwa9js4EO5mTEuOubwDDHSYC44v2DmBegt2zsCjm&#10;IfMu44L9O9fTDjAMaWPaEXZLAGXjt/QrUqKzkVLPne+09GnKRX20z608q2iGBXo3XMP7B38zzxId&#10;jPeuHrPmDx0Uc58xHnDNkehgfvK+vtXzLhHUiGA1Pam6WXXkKubfHrO7We8bbNSa4J7xXsBsslJJ&#10;n3dbA4k6SrvPs4+kvfqG9DljcslzZgDRFIm2SB9g/S76dAD7yrgPwBh33cLQg6nU/m7K/9++L0YO&#10;+lsp79XWVnVPxiz9bdcOzYnYBlp9Rnm92DbXV2vUv55F/+np076LCNqWtYwZO7D/mBfoC6xxMLIC&#10;7t3Xu0qqS/1m2w711buOhJgt6PPf/Tu/E6W0y8mPpffTatkECRIkSJAgQYIECRIkSJAgQYIEnzkk&#10;xp0ECRIkSJAgQYIECRIkSJAgQYLPMFJf+OJTEfcK2mDreFaLEhYAdbSdNgSgSEGt4ggLdDPodNDT&#10;oCJxL2hPUOFienoT3GPTJtHPELiCmk++1orKP/ekHKOjouxBWQKZQsuuteEwclCI+wdEmao75PYL&#10;nxOV/b4Fynottje9VTSpTFrlOXVGNMhApArgmFkAZUMAbtK0uZiaa9GnuUcqx8wDlZPw0mZ5x1Qx&#10;qIkx/7kJ6pm0jfUegaMDgLolb9TRsMOuIqgMnbD9SB5HV5YdPrJi+lzedDP6AmHcoC4Cjqnx7Lwp&#10;Zu3guVA7oZFzjI7fQkVGbJDPSRH8g4aHKFnATYv9rTik+/ZpUV737NHRI2iB9GkEsGiHlGmsoFTT&#10;3xUfoQjIWXAznXJ/d7jbasrUvp0vROn2J/5RlN4sKX+d7UhzUq524dnOENp5H6viOA+hU4t31Udv&#10;vylB5cG06IT7jqqtC7363WivaIU/e+eNKA0oWVz2+Zd/LUoPW5R1o6p6J5xxKqM+DauUcU8fQLw6&#10;Q92Zyh9AOEVCTpbLavSGOe0cpYBOypFIxoFPGMTHsgZSoqvemxE1vLIhemtAHAp9n44fZTMqx7mL&#10;ol/ef2BBwmH1iUOv/t0ovbem/DN+OFZWIIyh542Aso/FkZ94zvMRCaivjL1sR9vGn5uOW6urDmsW&#10;4w6gzfssXj7kYxmf/kyh0PM11emU6bITW0QdZ96Cbrq6qgYbHBHdvs+h7gPWKvptGcqux1KzAEpp&#10;S+izLkbchz2BZSx0y+cppwHxZ4xffxX3dyPj+i34eEZ1XWNycUm0+66U6KxbNql9d0y2QnHSP05d&#10;VYj/jSW1+Z5j6supSR2TvefqTVu0Ne01CtG6lI9Ucd6GtQPd2MfgtmwJFAoV95ucBaJTphynTHOu&#10;I57oqu5raL74+M0fRGlAviqh5C1jor1vtyA8c/XNGxLbvHpDxwFGdn4xSnec+KUovRUf+VA7Qjtv&#10;5sJpq2xV5xdRfObnVF19tLOd+F1nu/4i1DI6KpDysbZNQzrWcOU9iQqWb34QpcMZ0Zp37VKb9g37&#10;KJKPupz9WO265jnmwMvfjNIIm09EyWpFdcV6Uq5pbk8X1Bc4psAeqO57pTzXxH2W41lt5Uqn3L/d&#10;5tDoO4+X5jxfT3Dk+4H67JUf/2GUdjvM/6HdEvjstcBqQKFHvzl3RXP5wpLqf2hQe4qBEZWjZBF3&#10;5l/K28xV9O/Kqub+tPtfj4/JM68FFC3SShmzXtfj9c833bVXR3Aang/QFydsPL9b9/2uX24dA8q4&#10;X3Esa/9erUVVHxGkL7/3odp2taLxsf/Iy1Fay6iv5Dz/NT+J/s1UNe8F3HuocNzr6zp605tTHfR6&#10;v4JIJULLlOuSj8J88RU96803fxKlrJObfHQ/gCM3HBWacBCQXgfoeNJH1K97TPY5tDCSA/ccTGN6&#10;Sn37o48kyjlzV/NbwKuv6ghRj4/93LihNYpnE3ob2v/165ofOPrCcSaOXhTX3UeqrT684aP1CG13&#10;u79l3LZzC9qbciyGvrF/n4Q979zQEdCXP6djZu+8rTDHdx+2juKxB+NIx/yc1uke9wHCYH/+i7rH&#10;7KzKd8lHEdnf897yTx1SGUHcT062AkG88YbXwYKeybENnvn00xJnPntWR7/4/u4dtSN1y14947pj&#10;/gsgrDfvKQjFMvdR7619pO5N/rnX/v0SE6dOb9xoHTViT809Mz7yzef0u8OH1Q6x0PWiykm5OCJF&#10;kJeb11p7osq6ysGR6JTbnHe8dR9F6xtQ/+uxoC/vZYRGZ8zSz9jDB3D0Nj6u5K8Q2aaeCSHOXMM7&#10;AsccCbLDkT3qJQAxY/oJ75wE2GGO4zgN7UP/IS+0w/iY2pVjNYRrD+CYWz3WJVA+OA7I0aNZ96Me&#10;H8Hh8xs3JOg9PKA8U9cllOKbYI8Z7wfdXwru0wT92et3No4Qrrl8d25JRLziPTj3yVloOYA6yrtB&#10;Kp4TcznVQcXvMZ3vjVn3Q/aEk9t0hJh2bHtF7Sq47QnTT//gWNLGuupyaUXjYslh1TcsHl7wUd3R&#10;EYvWuzztx8nZd2TySlkXODK87qBE5BfxafoA0i4EoeA6bA0BKe8D19ZVvym/g7YE3fXsCQd8QHCc&#10;43PxcUvvCQkr3z5O4vy6Hrdt03zb3aNr7jg8/LiP5Pf3uQ7dtqrZBAkSJEiQIEGCBAkSJEiQIEGC&#10;BJ9JpA4d2R6ZjrA+tlujA2ANYNVr9+pg6cJLgIUVyxEWNH4TszlsrcNyi0cTy2t7HrAOYuXknuWK&#10;8ss9i34mQoZcDysH61fMPHIIswDyjdAaImd37sg6O24P8JNPyasLS6LXglFzs7LmXrwsCzh1hWU5&#10;gN9gT5ubk6V70OHXjhyUV7G4rvL96z/6syjN5/SMgq2joGxBtnSbfQ5xWeo1tmCasYPFnPqnXbie&#10;OuoMhU57UKcBZ85ImHfFTAtCULu7xL/JmqFD22KZxCsUe3fdbu3Wd/6ftDM0HyLMcT9yuRDjin/v&#10;qseTkc206rLfHrD5eXkxEEGEuQPbBI8LFn3ynbXlmzysWYC10RZqP2cGV8bMnbqZFY0u1ff4Qa40&#10;JQAA//RJREFUjuejdOvhfxils3Vfx/ihjuJ60O9TsLci6BrSipkiOf9m0CFH1+7JE3njDXmIhzOy&#10;jB86Lo8Rzs9+e0kICx6wtqEybtursIVjWyRQulbSj7IW+swVVGdujnh8xcwp92UXq6vH/TIAJtTJ&#10;TyUqGYv9+bcwRWr2LEHyS7u8abd9xoyZtJk7Dx+JaVYtSWQtAObO/r0Wk05r/F90aNG7d+U1mxiR&#10;OOXuL1pQed0Fc11TvqxpIak25g7heuvOF+OiUmX86jeMxc2bNWdMWBQxvrfTupk7DYvzBjCeYZXU&#10;VlTm1/9SwrvVFXmMJkd03bZtEixFQPr0GXk5V+212zQpQb+RCV0XsOEQz7UulQc9ccJf4mRCq9xJ&#10;i7ngsVuGiWgwb7SD/o0HrHMe6DWDImd2WmlDY3JuTuyOTEoio9ss4r7NookBDYt9n7qm/rU2pzo4&#10;dERh7jOT8tzfhp3lpq6V5WnKWGS0HgsnK09pt0fN81g7WqKFavu6+y7zVI/7Tb3iddN9HOZCn0Ws&#10;RzL6/sy7P4rSgMGqGB8jZmXt2q55q9eiqNdvqZxXrsn7P7btS1G651kxAG4UlW/ygphoPHibYF3p&#10;nH8QHuR7Po/D3vue8e+UxNfxeUCDfm3Rw60jGpuX3/1elJZvSUx3NKO+vdPigr1D8owV7Bn79P23&#10;o3TNE8O+l389SgPSW+WhX6/Jg52yNzSV0hpWMd2k2wwe+vb6iuq9WtY9056LEJhtZxrHexna1P0f&#10;5iECkHmXfdp7juUZ9eFz70qUt6silsPRA/LWDZktHNDdr33XSXus55c1d2zZIhHaXsfOjz3KnmjZ&#10;+5DHuXnNC0ytOfezUpvwLSzZOKS5y8x6R3r4mMSNCXu74fkq535EXa1amPjSOeU9AObOsAVfYe6k&#10;vUeD2fKjn74ZpZWMPJW7Dn0hSnN9YklUvNBnXPeNkta2gI2S1r3r18S82TKhfL7yeY2HeK/m9ee6&#10;2SfDQ1o3jx9X+d56R79fNesp634XcNuCrniRC+5HXSn17aeeUeAEQufD4oZdsLyklMgE92HstHnw&#10;/9P/3X8epT97W0ykGzflvUXwFsYCw/eO1zDCNee89zh9WizH8XExEvr7VMcBWV9L/1m3eK6nvq4e&#10;e4gR1Y1Z8sMaVyNmCc/el0hyinm83SvtTpfyHA5Lo9eM4eFh/c06+eiR6mJ+UXXGu8fhwxK+hvEy&#10;81DslVNnxHoKmJjwWmqh7fU1paytDy1KPWDmxNio+gJ7Plga7H8RwJ9btPe9iWmHfW9591XPu3aJ&#10;0Qbjg4AcPWZDEXadffG+fer7MHYQ8g1gmiHfPd6nA9hZvI/BQnl4X+N8h8WeV81SXy+pfXN+hwpY&#10;svBrxu2DgC1MilROfRMmIvsXL1lx/2M/w5zTXg7mEPZ9PX26J3ujTpYM5WWfg/Aw38OCiN/tmqAd&#10;eC73Jow87zqIMCOsTJ09eKD5l++HhzTncJ92FsfcnAWh1a26Cq4j+ku5qPUDtgptXfHcWSJATFl1&#10;meaERcz2bIL9fLfuzT0Y57FI+Ijyed17WISV62ZcUWe8o8fi6U3wfjg/qz6KgDLPKJbUBwDtwT6e&#10;uQSmIvNHezlWzFSjj2722JwzqwkmWz2r/FZKavuymXFVB4DI55XXnN/l2hkvda/bVQeyoF/kzX6l&#10;7Vm7miVxKuzerXV0ZFTt98H7mkvYDwR0OzhPiX1hXvcoew9HoIFdU2L9r6yojy4uOWQ9NgSzZbn3&#10;2qryFgCrcb9ZsWNm6Dx4qD3fuoXuCeHOPNxr9tDjpUqQIEGCBAkSJEiQIEGCBAkSJEjwmULq8NEd&#10;kckIVgPnz/C+oWPSYke0rFdYYGNLpK218ZnWeVmpfFkMGBetsHL6PdYrrKMB3BMLFxZTzv2vrskS&#10;idWK85iEC4RhgrUO9PW3npHyGbuirW5btsoCWS7qN1ilsbrvcpjGY0flNZgYkaX/tNkGXT5vf/ZC&#10;K4x0r624+/frNx87bPrMjKy+r7zySpTu8HnrP/njv4jSakkPJ2wubja8Pw171AKwcMOQiD2k9qxi&#10;wczZ6ggrpWGXAHWIV+SQQ5ICPg8gFPqyQ5s2cOXj+XX7ZGzFjtkFtljiteUcd6WuZ7d7cwG/JaVc&#10;sLZICV1LPdBn6ctoEGA1DsDLRtmnp1X/e/bIWlpxiH2s81j0uSfnTclDqSxLeLEs62oAYeLrtszb&#10;Mda1XFE+thyW3sfkPulhPHCbNzrGTafnnPRxqB3K1qRK23o95DPQ5bs633vnp/IQDzXkndpzVB7/&#10;ngE9Y8jW3w8+ksc8oFRWW45uEsusq6AxVu7SmCRMZtbn6StpeYHoj3V7xutmXvycbk4T1CPstxho&#10;zrhSOIOM1wBWQAYWQfRvM4t1jeGHD+TprFXkiQmYnpbXYB/MHZ8fP31KbKX5R5q/hkbklTv0BYUc&#10;vEv7dMlVU8cDZs93lcw00aipjekvvd32ajjkY8bX4iFHWwOvD9oDnK3m+nb9rLK9GwM+t5yrqi//&#10;2//lv4vS6pq8IjuHlb/tu3Qmv1hWLV26orPFy/YaHD0hDahv/ub/KkoDSlXlp9RQWVNuJ/QX3rF3&#10;4/4j9aeCQ0HWGN9mGmatSfKL++7jn7Xr8QTEc4b1hnp9r/qa2mluVnnIZDRPT07K0zE12WLupNw/&#10;Tl0QW6myoXvu3COGR99u6aulNmsdQRCA0NUpM8KYx1rl0H3a56/OEnaO22pz5AQQ3h89orw993ia&#10;8aIOmhX0nT/4b6M0IO15Zssmje/JrSrz2Ig8qJcvSmPk2k3VydgBzTHbn/xalD5aU3syrmAVtTmp&#10;mmXydx3zD1pndc+3jFF0Glh3wiwUwBj4hW1vfZueXpV9aEj959KbYu7UbikU+kBB+d2yXXPPmMPg&#10;cq7+AzMrql4v974gfbCA/u3q16tlz9nO/5o9YIQQZ2ylXO6NVbUT4gHMZ51rWUAtrXLUva7g2U57&#10;jUVTqO57be7T3+VZMTBOvinG7kBa6+r+XZqjevq8aDTRb62WM6e0Bq84tOvIFjEMU54rNuw5zTgP&#10;MOFg0ZTL+r5a894opbWi3BYKHe2NnFmiVXuAWYvZfhy0Vk3eoXaZl5sDPkrKZq+WvQ87/ZHCtQb0&#10;+F7DZiIc3C+tr5rnutEB1cHrP30rSktm1+x9UnumroLGN5ppqZrac80e84B6VazqQk7zf6ZL1/yT&#10;//V/GqXnzmucvPW2+s+x48pDvap2/OEPfxilzz4r9hde6QFrQwXcv682HB5ROYreP6L7iEf4/fel&#10;HVRy6OSGteyK1oJgXwyrgzoPOGoG0fUbmrPXHPqYe406ZL5qNIwn9YUFh82+c6e1LwmAqdC+P940&#10;Ll0S1uIrV6SPVPM4Zx/ZuacmjHaP3xmeeEJMpQf3rF1zT3NQQL/ZPWgBomvzzLNPRmm5rHtfuixd&#10;qdlZzfF9QyrPL/2SNMP27NW+hTDnFy5IP468B4xY96Klr6K5hWfCbIP9c9Vhp3km+2TeKRjvN663&#10;9hLPPqt1g3cYfgvrbHFR6yRsIOYYtGlgmKCVwr6UPWvA4oL6LPnpLmgeaHgvRNjumpnDhO1HB2f/&#10;AbGCaL8Hd9UufW37esq2sKC6oh7ZH7Mvi1kZBox3GFb0w4yfDSMjYNMmsy2dj9Vl1Q3MIvbtK0v6&#10;za49GjdoCs07vHfFTErywimBABgp9x1Ouuq+C4uX+qZcE5vE8uX9ds0aNvRxfj84oHJNTOj6gHxO&#10;/X15QflaMzMMhlTKuqN5i+fRHuizzFn7Ket1k/URpkkAbRm/l7vu1lb0Ob/p7tU90bFFw6bf7828&#10;q5dNM2LMtgOdVMYF29n2da4d9eZ/AZRnwOytu24vGCcBsEz6zO7Z8Bp0+7bGUnw6xIx9+jSaqD3d&#10;9PkoidHO3In1N7tVDvoTujb9/coDn9NnGZtH/F4PC+3yZbE+KV8A/YJ3yc5xssWscRjfc/Oqi0Hv&#10;a9ZXNUb37NZenGcPDLXao29A5Uh16RkVs8MfmJ04bpY/fbPbLKZe90fWgAQJEiRIkCBBggQJEiRI&#10;kCBBggSfQcTMHZSZ+3xmesHWUZg7WIcK9m4HwKrBaoUFFXYN3mhYNpzzQ30f6zTq/HgIsUoG4B3D&#10;wj1glXYswY9mZXWD7UPKPcgjVvvY41RteXV6fc+MGTxYvks+U/zkU2IqlHyvm7fFftg8JSv7N78m&#10;vYbrV2TxfzCj8/PXbunvCK6DTaPyitjY2XXurLwinAUdH9Y933tXzJ6evKyHJbM+qrZooneAZy0A&#10;SyQ2OyytNTNaqBuiFFE3Xbb8Y42MPWgHZVXEKowlM+CU2Q3Ly+onPJpnNuzdhLlDH+n0dmIVzqBD&#10;02aSjS3Hfj73IMVaS1o0i4hyxF4PWB/OZLe1kgLoD/Td7dasgLmz4T5ANADYW9yTc/XkdcFetoYj&#10;2wTg7U/X1e97fLZ7YKv6VX7zS1Fa79ez1xx9JkZbVCxBf/9CS7qK05Xd0P/kXTdESFi6IQ/X3Z/9&#10;6ygdLaj99h+TV6enX9cXzMD6+KQYLwHlmr4b2SztqazzWzKDgggpeG3JH5ExPLyb0P/g2afuInic&#10;0Ffpo1V7vtsvDciY9ZO2xwzNnZhgWFF7PXrkSEp1Wb0DdkxrLO7ZLY8dXilYaXMPHWFkSOeWD7z0&#10;21F6z3VLn03H2h3KI3kNiK3uZqYxv+I5sROnOb8yFvXbuNyed2Mtj5o+ZwwEMG/m3Cf7s8rPp+98&#10;P0p7HJVtvFuf79plzZ0e9YmPT6luVlbV70bH1a7Dm+TBCFgvKd8Nz9kMXM7gb9hzXLdmSs1jtsVw&#10;0++qbnOAVtLfjMcbPWtWWo/7XWVF3rmFR2LupNPyyE5NyUO43eeeAzL2ir93wdHY1pTvPft/I0r7&#10;dsoz3xjXGM3ZW4MuDl52tKzi+c6sml84JjvAukdNeHpoztOqi5rbPuN2LOTUh3JFsVT/4g/FyAoo&#10;VDUvDQ+oLrZMyFM8Oib27M3rWquu3BDjcOKQ2A47nxFz5449+q1cKw+xBk+Aqx8PMR5GmC9Fe98o&#10;F3uJmPJqxHXVfm+j4XGfdj2PWPfuytvqw6nbYhAOdKuPbnVUw01ek4r2ap359J0oLbkfPv21/zBK&#10;AypD6vfrDX1X9jpftg4TNBSYh2n2J/bEMl/xOfMWbR+Qqavsyk3zb7dyytekfO+q561Nnm8rc9IS&#10;Of2mdLL6U/JY7tupPtw30PIaDlgH5vxZsRQezWpvM7hJddJnzQrWwy5YnLAdPYeUvOZlrG2TctQs&#10;IkRGcJ3E/dt/o7lRd385/qRYGtmC+mHRjNes59Sa2dolMxZPvtdaV3rdX0bsUd21S/NPyroK/Z4z&#10;3/6ZIjeW7aHc//RXorSW0d4p53GSNrtwealVjp6c9mT79yn/uazGUslaDpBjrl3Tfqzhe3zrd/5O&#10;lP7hH0qjjr0ITIUhs3QCJqfkrR0bk6f6O9/58ygdHtbf7FM+/FCsJfYhaL0wt7BXJfIS7OYAvOTs&#10;Q5aWVI6s9Rn2mB2EZuC169LemHkgJknn/ITHGKZFACx+MOLvjljfhoihRPnhHrAEYDMfsHZSr1mc&#10;5VLrvstL6gdFs6suXRJz6thxPaO/X2350F519mlPPGmWrfsVEZTQQoSxsH27WGwBd+9qfXj5ZUU8&#10;e/BA13ZqHsGmwUPPno+8wVyHFYI2TMDsrPYK9+5pnuUdiHuxfrM3RU+D7zujM7FfW23T4IB5QESx&#10;lWXVnX8Sv/PML6itS2YUE1mXtu8zwxdtknYtzaEhrRvsh/kN+SSCIH/zHvaM9aTefPPNKB0aUv75&#10;fdVzTgB7F/RfBt3WRLIq+GTB1auOBDnp8W3K++LK46c1OMXQzt7odv5gfvDMMlF93X+Y6/KeO9hr&#10;w67hnWHJUYF73JefeUZMrYDr18Q6gVFV8bvauscDfaHP5eSdibbmHYI9H/chDYCtCYMb5ndrTVXK&#10;PVrveip3rHvleRw2YPveu/1kRgB7T+oV/SXe4/Nmy/IM+jZrAyy0Wtv+bcSM4sUljS1O9/A+NT6u&#10;9a5oRnF8T79P9ndr7LHHKLsc9IUA+ma+V79ZWX58fNP2I56X2cvCvL92TbqcjAHeg9vHCXMf9cc9&#10;+Zt3ZRiv9+9JtyuT1bMy3p9UHA2Yk0ldaT0zYOdujQdeJ4iSOeu627D2F+vFZmse5cwAb60aCRIk&#10;SJAgQYIECRIkSJAgQYIECT5zSB05tjsyJWElnBjXOa4Ve32wGmEZxFsXgDUdCx9WNixcMHf4Layb&#10;5RVZLvsdwQdrF1Y47huAFS7YHAOwkGGp47eknJnE2ojlFSscee1xpJgAzoMTq557pG3FfelzOqv/&#10;7vvyCuI5q2R1zyPW0ZnxGcNb9ghsmmxZ9ilSX58sek8ek6X77TflwcJLcPywWBFXLuv89qXzshDm&#10;C6o7NG2oU87Pt4PvaDvqAC0ELMbUGcydki3NsKQOWnOH9kBLKeDkaXm+sRo2nC+ehUePc7BYkkEc&#10;hcMW5Vx8Vt95itD+/618kx/uGf8tw2ucJ9ocnSLqhT4UwGdY8NHc2btXZ+7xfuKdwmtFVCe8OFjM&#10;l/CWQElqol5SvumTvWZn7X3yV6N0vSDL8Iyvq8Y+fYG+Q/kbrhfquh1xHfkeWet39Pep7ZZumrnz&#10;3h9E6Ui36urAYbV13p6BfmuNfPDxu1EaUKqp3ka3PBGlhRHV0WpNGYTFUbX+EiwP8kR7xuWgn5qt&#10;0o6YmWKmBfMTZcabiRc942emTB/Kmh1QLcszMGvmTqMqz1rAru3ytBIVrtv5P3tGzJ3ZhxqTPY7I&#10;c/DzZu4UnTfmCdd1I6U+XW9jWjXsyc92zEslez+oGjwrMPJa0L2oD7wn6JYFFOzRQlujUVSbnn7/&#10;B1GaqehM99Z+td/kdvXxvD3iH3wkxkvZbILxcbVrqiDGUoSM+my9pnw0zAaIiTd4iNxvyniKXBew&#10;Aqruj6HW/r8hZl/FcF04clevn1lZ1lw5/1BaFumMvKhTm+WZmd7a0tzJe9y+f0FtXHK0qP2HfjNK&#10;G+MaBw+s+VBj3SEz9q7TcPThzvQXofO7gueljYb6NnUTPyqttoaNNuYqO/+O9NgChhsq65AZIFu3&#10;qJ0GhrUG374pr+Kla/IMbz365Sjd8fRXo/SW5/wYZqe0s2tga6AbwxYg44mp1Dl+3SmI+tWJX1RH&#10;1Yo+67EnfrPZD+del+ZO/abW3qF+9bsJRwEZ816jVlAeT32i+Wqtqvs8/41/HKUBGwNiNZQz6vcV&#10;e3yLJbU1WkfxumJ9nCLec1hnlM9r1ePl0Xc1t208vl1Hdc9nMXNnwOPFzJ2LMXNH+5u9O1QP7cyd&#10;Pu+j0FO6fUdr0uhWjesjz74apdevSSvg0SONjx49qitnzyp6cjl7qVmTK66PAPZLMAphAdQd/QuP&#10;65PWHOHz5XXv8bxXqnlvt+IIQxc/lhZiQLfrcyTW3NEYrDi6XLejf/3sXTF3Vj0HnXhROln1nBhL&#10;2XhPp/yXzboN6Ml53e5SndWq2quxZx0a1Li5cklMl5VVzZm/+7u/G6UwEtDH+NrXxHx77z31y4BN&#10;1kDoNzOCKsqm1UfxeOOpv3xZzASid/b1qV3ZP7PXWJxXnQXgub9rLZEdO8RQGRrUGvXiiy9GKfv0&#10;t99UnbG/HHQUKlgTaEYQMaodsJeJFvX3//7fj1J0LNHiIb8TE9rvfvSB5uGM1+adO5VH9NYCdu/W&#10;GgNh9dw5sdCWV5TPw0fUB+7c0fy1bm2hxSXVCfuuoWGxDdgXsLd7/nlFIA1g78Aej/0tdfDGG6qj&#10;I0cUJfLgAe3nYfDipefePBuPfsDyspgdt2+rXdgPwmxhjkBDb806WZwSgDUxN6v+RZ7ZSwVkzTzg&#10;s+K6xmbBbDmeBZMFthDzFFo3lB8dE/RBAtCWhHWBhinRZOkvsFHQFjpwQO11+bLGD3VGedvf6ejD&#10;9IuC13Hag7027DQiEA1Zv4iTFrByYEestUX5oz5pB+qAkw/t7wABvGfyXlkyG7Vzj93bo2cXzCoM&#10;WHbE4PjVxfMZ2qacXGE+YA6FSQKzhCWXvNCOAXxGeZY9j/a67eP9skF52W8yjzMGWOPaT8lwLfU+&#10;4H4es3/cn6gT+hHpjVuaJ9jfc2/KH8C7dqxP6TLWzOzi3owxGDqMn9YplMfL3c42pW+urKovxxp5&#10;Xr95BvPwli2at+jbtx0le35O/ZC6b69j+jP1TNsyF6Jldv+21pnVNd2r5vKjM4yG0zNPK/Jwd487&#10;QRPXbiii5Nq65kRsMmW3ZdrjaMCMV9hlVy8p/61aT5AgQYIECRIkSJAgQYIECRIkSPCZQ+rQkZ2R&#10;KQxrFl66gpW6sVYV12UZ6/dZ+AC+w9pJ2qkgjVVuakretiWro3daUbH4xYyLJrCQ8RmW5E7mDr/F&#10;4opKPd4SLJfkCUZDQAWvms8jco8tE/LEPPW0tFF+8pMfRSmK5MObVc4N1w3lKdnSPL5Vvw8gv3gg&#10;vvSStA821pQvrL/XL1up/5GscCvLtsI39CzKS3vhPQ2gDjo9iyCOYmIrKGnGKdbP4UF5d/btE6MB&#10;JlP7uWy8GrBk6h3P5MlpWyixFJPHTuZONi8rb7sXNC5PB7Ag0ze4rsdnQLHo0/bckXu3s4gqjg6H&#10;RXx62pGRDskTwdlWPF/x2WgzAGAzYVFetCcQtfcINioXrN7eM6rf7H/ym1HaGJAHaMW1tuzzmIDy&#10;kVJFRGYIiPUgbOmuO0pW2Z75fs5w35E1+PpbfxSlgxm139HjKi9e0r6s+vg77ytCSUAqo3uMTiii&#10;Rc+ItGrWzNzBixu3oZq+1Sd+rj8+Xq4I7kfxZ3i6PX4rZg/gFYwJUtzb3SrjP+s1eZZm7otpVi2p&#10;/QLQ3NnviBvd3XrWubPq24/uSbslO6Iz38df/laUzlV0HV6ILuYSa6Q0Mv68iUbV5XA/x5tBVMK4&#10;nB4Pj9dQC1xXsMeD3wdkPQ56fI5/fUHegpPvirnT43O8Wx0hcHKbmCxEcTh5Tp7YDTPHhsfkVR10&#10;+waUa/KkUOS088Gc2WBucUqUrLQ9yJy5R3Mk7iNu778RsH9cBxUPsQGzAkvL8hLOPZSWRTYt7+c2&#10;Rz3ctqXF3Mnaa3b2oiIZov2w/5gioWW2ynt738wd8gsrsOZxlsm73DHTpTUWwWP9ugmuIU2Z/VSN&#10;KUpeN+1pqtU19+dT+nzcDLEP//rfRGnAUEpMtMEBtf2WrVofe3r19507Ym1cu6nrpo+LuTP1hPRK&#10;bi1pXcK7BTrzHkDkJ1dhqz3M/IybNC6nvofF2Vl+0oAU+w5X9GYziE/9VMyd0s23o3RwSL/ZMiXP&#10;2CZ7DWsNTbJnPhFroOL18smv/gdRGmFM61nF8yvrx8Ky+kvNXtCs5xzqZM0e7hZZjvL8fB1lfFEd&#10;3R70uNyWdbNRaj+nuaN2OvOmohgOmLmzb4fqodd6DQF4Eq9Zk+L2XbXtjn2KWDW5Xxpu9+/p+/v3&#10;pSFQyCpv3WbqwDhElw0tiJwZYwGsi0S7i8czbe7fPvs5MUaIqLawrjW4XacgYGNRn5//UPNxQLqk&#10;e40Pe120Vks9o3yY1Nv10zcUySrTp7bff0zsmWyP9pV4MrMZrftLy2LpBBD8bmle475U1DoAi3xk&#10;WPW8agZG3nX00he+FKWs+0S0Yh5vjwIE82BlRWvqkFlLa+sqB3vo554Tq+SDDz6IUpYu9seAyE/P&#10;PCUdsIDf+A1Ff/t//fP/IUrzeVVOzuv1M089E6UnT6p+8UKvW6ckXoPtTaccsHMCDltbh/3g9eva&#10;k+Y8PtgH8tunnhILnWhTf/39v4rSmXti2bCPfPBA62nAqCNYHTyoZ73++utR2uuocGi4UKdP27N9&#10;+5b69MWLYqXBYIVtcMxR2+i3AUS5+t5fSL/r1VfFbEOLh70sHn/0Mp54QgxlNJLYg7RYNfGEEL/z&#10;HDmi57NfPH9e+y3qDHYEkba4B6wh3nPu31fdFf2+EEDbLS6qTtBoit/dvBYDXg145+GdCH0P9HMo&#10;TwBsLa5F3wc2DX2CuR+tGsr5zDPqfyurGgMwgRg/AeR3YkLsoLxpD+zXSck/zyqYBcSYGzBrq15W&#10;nsrQwJqIGSuep9DKoR145yQyWou58/i7A/eh7mHblDZadcb7xJr1u2DipV2unOufNbl5t+hfGFhE&#10;kR2xTt7PnTxogjYkulWlqjJXYu1GfU9eKA/3aNWh2ou1t51RVUGDzjpY/KbhstPHO1krBX9OntgT&#10;oYdFFLQA9iO8D2fyynd7FO6Akvsk6wd9lXce1i76UjvI16YJ1SdlXZhXvdKnC547eYmg3vPW3qWc&#10;5LX9vZHv6B+8BzKexzepnw07GuBVs2i5F4y3//1//k+j9PgJRUH84ENFBQ04dVp7mds39dtx2yPW&#10;3d+JWPvi56Ul9v2/VETH69ZZbLVsggQJEiRIkCBBggQJEiRIkCBBgs8cUrv3bo3MVljpsADilOJz&#10;rNrt3jaA9azTqstvsIbyec7aFtwrZtNYbwJrfQCWYa7FIskzsbBiVcNyhtWw3YIfgMUWL0pA94As&#10;eVVbLjdKsgz3ODLYs0+JqXD3nqyOOX8+PKbyEV2Dc6aIEqxuyEoXQH4rjuD0+Re/GKXpqvJz65Ys&#10;+XduyMINY6e4pnKvm+ETRyLBx9/WHlgTsZxS33zO31g24/r3LcjjqD1o+/bLis917Zo7ncydqi2q&#10;ZKfm/4HhQh5A3I/MxOA6omkFkF9SfkPkHfoN3/Nw2pxy4k3kkVhbA7iWfoP3DO/V+urjlla8PRyy&#10;HB6ShZa6W4aRZEtzAJ73jHVHurrVbwbGH486VSsog91xGwvUXTojy38KSkyjVY6UPcLptPs3DI+S&#10;vbGO7LT6UP1r5pTOmefrar8Dx8RY6u9Tvnvzaut33n0zSgPSGY2TbF7XZvI6q11326Grkjdbq9gW&#10;MSwAjwb1T17jyaaJullAbrqujO/lLt3s9foffx3/tNWflKZgVNTk1V6Y1Vnw2nrLe7hjWoycffvU&#10;z3vM3Dl7Wh7Tmbtq894JfX/gua9HadGaHeixpFyOGu0bx8ppwoyutL3QzFPxGDQVhr+JNEDfpu2L&#10;njd6PHfWHRUkoGaWWH+35sbVBXn9PnKkobzbYfuwvp/cJs93LaV7nj0vz0AJ5s64tEnGN8ubGLBR&#10;VR/eMBMpjsDh+s/5DHrVehgVMzGaBYiSuH3QIzJjJ/68DfqmhXh8u9XrNc3dve7j64uad2fvSzuo&#10;kVKf3+Fzz9u3KA3g+Pe5C2Irra5p/dhzTHpK+W1iad4vmh5knQj02GqORJBPyTP7c7lt68sw2QBl&#10;JepUJqW+XXF/gYyV9+9q9oSN9Mr7M2UKw0/+7T+P0oBCXX10aEjfbTVbqc8MWzz3125q3po+pnVn&#10;8oQYPLNL6gMxg4o8t52TT7F+xN41t4P7bDXmRvq6eN5W+4Cq50jmStKABmwSz8ObrIFy8R2xZSt3&#10;pE3X06t+v9XMnSlriKzbQ3nB61ItJ9bEia8o2lFAeVgexHXnM11Q/oreQzQnmyjJsQdyW8LcQcOO&#10;cpK29+EUjBaYa56vMh6vKbc5E9pEn/4uP1I7ffT2n0RpX0N7pgO7xC7s8x4lAM2K647qMeOofvuO&#10;iu1w6FmxO25cF0vlyhXpjWW67I1Gi8P6Xd1mYMDOWTeDJwBNEJi2WXtaidSR8m+ffuFzUVrxfLbq&#10;dTX2JJuZW1rS3urkO61oWSbBdU1bR2n7tJmFac9xKeX79bfl1cx167qjT4p9lrWOYammfWO1S+nE&#10;ZGuPt7aoef/2NdXJju2a++9bu4Y1aWhQDMWprar33/07/1GU/vmffSdKX35ZTJ67d8WO/MEPxI4M&#10;gBXAPdkzLC6oLffvN0PX/enOba3FzPFEor17V/tM2MNf/7qisQbACmKvuXVSa/G5MxeidM1RZq5Y&#10;j2nHTtVlze3FHh2tIaKate/PNm2Sh3h2QXNc51rEpTDY0Z5BrxPGy5mTmmNh/rB3DyCS6SNr/dx3&#10;BKvDh3Uv2CXk5Vd+RfqEf/SHvx+lMEK271D5iHDz3HPSfiLSUgAe+9u3Va/btqnOYB5RlzATYLIQ&#10;vQntI94dYFygCxJQjfeP6lfs07k3cyIshtu31EfuW6eT/Q5Rc3PWFKEPBcDCIK2b/Ud+0ZlpMXF0&#10;U/LNfMvfjE3KGYAODnpKaEyx9yddWNDnabMceX+BJUV52V8zjwTwGc8fHtD69uCe6oTPPQ3H/a8V&#10;mdflMFO/gGZYvA6FulHZR33So+C+unWr5g6YRFxHnbK/p99RV7CFUp7z6TsB9MWco9+13r90bd7l&#10;6bImY7zumfFNlL+1op5B+dufUSL6oCulz2MJpiFtHus/siZ5PeddnLrs6dMz2yMgr1ijbOae+iT3&#10;6OZUhZlh5Iv5gPcr8p1zSjnnF1U/AVzDlg69nr5BrW/0q81btb5TtzDHehy9O36P3/A+rQ2sVS1b&#10;gfJXQ5fT+5LRUe0xeAbrKoA5TTmouwDmUdYNfks/gUHYF7PNtCZRZ2fPah0i6mLF8/ONm5rHArZO&#10;qg9m03rWwcOKFLhg5t4Hn4idWTTzlTrZZt1YPSlBggQJEiRIkCBBggQJEiRIkCDBZxKpg4d3RGYt&#10;LJh4czi/iDUYS2w7swJrcydTAusc1kLYNQAPEdYqsHVSFmTOpQXEiuiOCIN1Hc8D1iqsjO3WtQDY&#10;QFhmOcMH0yQg73O+JXtKszmVtexz4y88J4/Y/YdiAVy8LC/JUSv6c9Z4zoryc9YUuv1AnoIA6qRa&#10;klXx61+TN+bTd2XBiy3dRdXv++/J29aTl1W74QgxnD2krlMxh+HfD6zrgN9SZ2mzHfh83Gc/OSvN&#10;51hZA2LmjllWG/EZVJWDXMVaHFiSDf5GMwUnb/t1LW+SPovz62v5ns9jfRODvtCIhVkE+kwAFm88&#10;L9PT8jzgjYK5g3WXs9A1e2jpl3iiqjb+Zm2lD+jOqM9WbDmuuk+uljU+UmlZz+sptX29qvFCnwBY&#10;nNMpPTPVpTQgZUYBDJ66VegLWfVpWCXZhu5RMKss77zsPCgPWF+PLdIN5e3k6ZaHNe1oJI2GvCHr&#10;FRU243vU6rpnmnI4mhz9p6WvorQen59tlSNjFgyeL8Yp+jB1eyLstIr/pi9QZzR5pqG6rKzrTH5X&#10;pTW37JyShfvgflnEsb6fOyOv58O78iJU/fnItFgdZWvbZM0OzFjvoOKHZtrOD+dc3zlfyzxAfjvz&#10;DWC+UXcZ9zOEP3IeVwF4EvPuH2Ur81889V6Ull32bcNqv+md8l6lcnrGGTOVKjXlbaBf36fz8kQH&#10;VM0+Q2MDFgdsjExOdVC3N4qUMViN803dtPIPOueIzjpp3jX6N4sHyffeWJEXbmlBXo96Xd6TbWbh&#10;TbV5JjNp5ePTU9ZgMkNl3xPS3OnfIW2H2bL6Tc1zCsydhj1HqYrWhpiBRHv8DRpCdY/BuJzWMaqn&#10;NFZhivSq6prPVjl6zYoach3++I9bzJ2+DTESxkY1N8PcGRjSva9dVV++eUd1tPNJMXb2vygW2u0Z&#10;ebVhxjXcLrW2uodNRtHQWaJvomvQai9f2NF+lJvftbc37KV+s/tGurUGnfmx9DtKd9SX+3pUV9u2&#10;u20dKWLRnrTzp8QWqOfllXvm1/5hlAYsD6huNjyXbOCZ85oFg4RIfGB9RXsNPIB4b0NP7ETZWmBo&#10;hbE+Z7yfSvs3eHcnenR9cUYe/vPvKFpWT82Myl1iR7azBHr61B+uXBbjbsbshz0HxQQdnpJGy9yc&#10;vNB376oPdOdUwLzLXzI7rW49LNbAlP8OiNvIjLuYueN1M2sP8BPP6Jkll7Osy+O1tubP12a1jl45&#10;o31PQM26IiPDaku8mTVHnjz2pNbiS2ZjnL+kck1Ni2G4fY/YDsslrc1f/iWx0x7Oa14L+KvvisW4&#10;dVz1OWXP8Kkz2mdRvvFRrW2HHLErm9Pa/M476n+Viupw/z59364j08leQMeG35Q2VAdExYrrxnPo&#10;4KD22oNDal80SdAFCWDvjFf6y1/+pSj98Y/ejNJRM4kfPlS+Zu5r3HdbR4JnxWPVDMzH9kRuKxj0&#10;eKfjKD/WOsODj0bFiRNaH7vNTCYyGiyJoSGVL4DoSzdvao+MjiLMpL5+le9bvyPm3YUL6sNVC65t&#10;8TxHVKw/+RMx3mBeoIEYwPsJfXnDe2wiQhGNibWKuoFVs2uXmNXo0cQRrfy7ABgQc3Naa6mbHTv0&#10;W6KB0QfQ5EHDBW0d6ppoQO1rICcg2LPmvA/hN1xLOZhnaXPYKOSV9m1/BsyDmAni/Ulvr/os8xD9&#10;BVYUz+A9i3c/TlC0g9/yPnHpolhCNfdtxg9j8ZxZDoNm1fEOB6tpzX1m527NBwH9Zjoe8D5+zXPd&#10;2QvSBoqjxzkPgwOqE8oLU4Q+wDPJW4sd1dJ76jHDNobfq9CiWV9X3cJizHnPtLSoz3k2cyhatQHs&#10;G/ktfblsRg9tXbImGG1K30ib3RT/zbPa3sG5J5GsKiV9R3/q1NqirbERwBJamFPdEgmLZwUwfzHH&#10;EOkN8IwBz2N3HHmatYm8AG492K/2CaCf3779+G+L63om79CUl+uJjHjOGpQ3re9FH4jXwiYoE3ML&#10;fZp6h+HWby1E5iU0g6entf6srmpM3zNb8+hRae8EMBYfzWldOXBA7ykzD9XfMh7/D72m3rqp8vb1&#10;qT1atZ4gQYIECRIkSJAgQYIECRIkSJDgM4fUgYOKlrXu836cr4OZ0LLOyzJVbdN6wOqM1RbLFkwR&#10;zlli5YzZK3iIbK1P2+LX3cMz9H0Av40VuJ2/eusAfAQsaeQFCyWWZjwZwyOy1JbaNFFg7BQckWLI&#10;egVrq7Le7tgmz9DAgO711juKIPSFl1+I0p07ZZ3/6GN5g/tHdN3CuizKAUtLsvbv2yNL8vatYkqU&#10;fMmHH0oZe9tWsQmuXpEV7v4dWUFT9pzjBYqtoY8xqewu60C7xTGg3VIfkLZaO1ZVlPL37VXUHOq0&#10;nblzyswdmFXNuzgVIEb9+5g7AEc+/e1x66j/x6j5PD9lh8FD/jjWm7aHiT7QLHCU8Lv48yZgidHn&#10;OI8NG4toWTB3ZmfVHkiKUOdYg5sPi/7N552ZJmpVPbeaVr/K2kO3XlM+Ul2y4GdMR+FcLd5E+jrP&#10;skOgiVYF1c26qJGxlPu02QIlNwgsgJ6ayl2392nPYXmlBnp0HVpXH338TpQGrK2rjIVuWZ2XN5TP&#10;BlGirOmQspZLo0t1l3Kbxp4/W99hKhD1IUKH5g7RWWAWuKvGzJ3OfsWZY/p4tqH5IlWVl6qrIm9D&#10;wHZrPKCv1N2t+efsWTHzHt7X+Ecvp5SWNR5/XSqrz6tmqVR5dtuYLPAdWhtGPH4NWFmUhnLF0cE8&#10;12Z8BeeaI/hxMKEK3LqqySXnHI8RLct6EzCuTn6qsVytKA+5nPpn2X0qgiMLlMwyiTV3qH/nv+oG&#10;SptpxDntqj01zPmAqGd/EzqjgOSsg5Nz/69XtHbVrLnB2fapKXnZprfIMxOQzSj/Z0/LG1hy/ocn&#10;vxClfdPynNTtvSp4rkh5LJbcbuhHhR4XQLTAXxRByV05Zjsx/dYZ/w7tRrdpoGfi/tXTrfWk4fXk&#10;o58qolLA4IrYpBPj8jyOjquP4uW8fEmeykeevyYPKZLSjqcUrbFIj4M66fI03JcjmLlDn+1YPpp9&#10;+/H2qf+COghgTMIEeqwveED3eu+Qr2lO/OCHfxGlq3fFIMzktd5MW5dlq9f3dbPXzpuFlutVH3/y&#10;qy3Nncq4ftOwt3DDfZL2KTfo26oL5hLWiHh5NRsPzQS0FQLS1pyqew5P++4pr1Foy8FIHNEw6Vpz&#10;ZKtTP1IktEJF+4WDu1WOdr2SAUdhunBeffjhI7XtZjNZFktav8dGNNcXi7pXqaj+k3a954h85T1d&#10;2XNjhsm2iXif5f5PG1bMIhuwh/LE02I3l704lcqq25r1D7rN9hgdkof1/o0WG+Wm9T2IbvLKq+qb&#10;ly+citKJSX1+8Jjm6evX5MmsmNlTMctpeJPmrUK36ueHP1XfCajYa7tpWIwPmKALS/L+w5p54gkx&#10;9+oVtenlS8onUU5hmjTcX4m8ErBojzV7IvZLRIvLuO2/9S31yR//6KdReueuyrN7t/Z+R49pj9hj&#10;vQYiEQXQD9CxmZtT2bMZfV5wOm8GCWyPiiPgsJ9n5MHiIGpNAPspvNKMV/ZV7MkHzI6AAcOYxPv+&#10;ySdiRd21B/3pZ6XFE0DEJ9Ixs8VTjtTGHg1m9OCg+nTG37MmfOUr0l364Q8VKQa2FHpGAZRx0Uwi&#10;GM8wdfGyU6f0cdpvl9sFtsfiws8zXgasGVJyn4TpsWeP2O+XLol59OC+3kNYNyl/c6McJTCWaYN2&#10;pgJaIjANOL3AvMw72s+/Z+netBPMKlhG6IcEsM+g7LB7YGlssX5dJ/sn1kRx/2Sv+uCB1ieYPAHU&#10;Db+FxUGdfPHFz0fp2dNiUKz4uvER9avNmzSG6YdoKe121NMAxveyo3Y9/ayieJ06pT557aaYkuSX&#10;yEkwK65cEQuY+m/XGw2g7gNgpDmIUVx3vDNslHQtkSBp26L303Wzg3n/ov3QL2tH576LSFacjiG/&#10;1A15oc7pC8wD7esK/WhxUesF479sFnO/78Fva342dYb+KnUT90MzeALoF7CSYA4x3jmZMzaqdQ9W&#10;FHVGuWEXsY1u13TiBYkTG2WvRQWzrps5i/6lfOQTvVUivi0uary//772HjBpAnh+K7Lb42OQ8ZIy&#10;U3ygT+3AXmLvPq3VDUdMPX5CGj2wVgNWrc323e/9cZQS8e3IMTF0lxx5ctHrzeXL2kPQPq6aBAkS&#10;JEiQIEGCBAkSJEiQIEGCBJ9FpPbu2xaZt7CoVW09zDgqC8DC1+5tw9scW+gctaXTipizVyBWHLf1&#10;EOsdXhPOJrZ7tWEBYQ2cmJB+wsaGLGNYnck/TJ3YuthhAV+xJXd9zWbWJuLziBY7qJR1bx8l7tq/&#10;Txbh+QVZYou2xE5uU17w3F24pDPwR5/S2eOrt1rK1+v+zYHdYoR02dC4xRE8Tp6URfn2dZ3N6+2R&#10;pbhaUr6rVepa5SLiSrvmDnUAsHJSB9Q77cXfGddxyWrp1OFunzXm9wO2Ageg9k2bYvHnmUQ1grnD&#10;s0hj2MqKJ7O9DBBYAHpPsVenI+paFU+TnxF7Mnw95W73hmBtxtK9yV4BzlejRs/53uVll9dnogFj&#10;Yc0RhwYGW+Uo1WSN7h+TR254m7w5aXsYs3V7perKZ8Wdg7HWsB5F3Z7lFuPNHbQJHKzor9QdUSvv&#10;OiPCViGjsfnw0ptRevemvKOHjyhPQ93Kf911dPrMx1EaULGg0JHjOuff1a3+X6FJzdip2VKfcZvC&#10;CtxA2b7DI9HeJ4gmQ5+r2UOHlR1vBl4DvFNx27v86GbEfd+sjsq6xnDA5gl5HI4ek36CDeNd587I&#10;UwpzZ6RH1y2XlbeSvYf1huaJsplHddg1HpsBebNhii4H/Tsem9YG4G9ID0TiauY8+jdD30VziNBK&#10;TaTMJCDSWM5e9t68rklbC2liXP1taoe8bzB3LpzTvFVc1vUV36fUxsCAMZXJ2QMHW0OPjscWUbLS&#10;Hg9119XPMX1i6FkBnXND69pWfQZk1NQx0yVVV5/OWkOoYYbM1KTm1qlJtV9A3sIqVz4VO2vBUQxW&#10;q2L5rGflHax1qQ/35TTOCx4XjXj+9frhOmLaamehEb2D9QwWGstbxiyoir03OTP7Mr5nzRNg0Qyf&#10;rPtyV7Hllc5bT2nLZnllh61bQnrzmqLEPfA57Wqf2r4+Ks9R3t5g8sg8UW/RA2N2JdcQTSrjv1er&#10;Gte0X72NydIOvo+jb7W1d83Mp5TFWvqsNTd3R96ofEre2Vpe8/WEz6xPj8iDvOGIEec+FAstnXV9&#10;7BITI8KgvIEVj0+iRDFu8j3KT+wV9NiDtRGzsmJdJV2HTlEArJi657HWGsZ40Qdls2OG8rp++Z48&#10;+3evKOJbd0XlhLmDRzNgaER1c/Gs5u6ZOc1Tw5vkeUwVlPZYz2d50d5PtxM6hDU8s2a+5c1kaJSd&#10;1yYYgxl0l1yOoj2u3f3qs3sOaF+z6rqK+4Kvr9j7m/N8MDmucRbw8hekmzIyon3gzTtisiwumt1j&#10;FuyGmUXPPa3rT38qj+rKisq3dVpr9q2bqru791r7r4lx1SOaOyvr8speuCqm1+Gj8pxOjIp98qO/&#10;fjNKKe+yo3ytrnqu8VzfRjLv2uK9AxFfWLMKPdpPoct38IAZSGaKbDazsG7vc8Pr/+49mr9gZAbg&#10;yYaJvrysNl2e1xy/UVSG0M4k/7Ac2S+PmeHXa298OyBuFYu6J/sloipt3qJy7tilyEpPP60x9vHH&#10;Yp8TSazH0f1gMMwttPSJtm1T2b71rW9F6VZHJ/vk04+i9PXXX4/Sfnu882YcX76sfTJz0Re+IMYl&#10;jB3GyVmv4QFXr6ofsK+FYdEJmFKxFo/3hLx7wE5BewvdjAD0d4iKw75j82b1O96J0Ovhb/oE60jM&#10;0HXarrtC/rZscR+2x549Be1UdackDzCpYG8QWYx3pHZWDewF+tnqqspOX4YJQh3BPJp0ZEr6F6wc&#10;2qnF8G/OWxe134DpdeSEmAgnP9Hct3WzyrdoRmLN2i/d6N15bkF/psyekPWxibpDABOBikjIzGMw&#10;e9i3UP+0B8wkGPkwMQbNiG1n/8Nsqfkdjfrm3QKGIW3JXhW5m0pZeWXtoM6IQhVAm7KniLVvfQ2/&#10;6XbELvJHG/f7NAp9uryhdiKvAYydZfdh5pheR2FlLejp1T1phxW/A9JHem0rIM89bf2LkzPkd9Mm&#10;7c0uXxV7kzGW9mkGGOrx3iHeMygvMOWwMQTARDVRMo5oXLF9gj130fpE9AFYjswT6F5RrnbbB/2c&#10;Uy70Pd6HefdcW1d5Xn31tSglQtf169rXeHvZnGP0O7TIArg24z0rc8eJE2JAnrK+IFo7jKdB7w9U&#10;wwkSJEiQIEGCBAkSJEiQIEGCBAk+k0hNTW+OzFHofGAZy9h7hRUMPRy0bwK4Fish7B6sb+3WzQAs&#10;zKRYu/AktT6XpawdWCBjD7EjCnEPDJlYp3dapR5PP3nCAru+IUtZAN4NtDWGhnUP/p6clKeiYQ8y&#10;Z2977Ex74UXpGLz+5ttRaoNs18GjR/x/XV3vf6hoC+M+n1iw5fLku/I4rK7IEtjXIytjynoXeAvz&#10;PhNasVctl1F9wOAJwHIfR7KB1eAzh9Qv7dZifuhzLLN5mzwPH5I6N7+jbgOwvi/bIl/r8NZimQXc&#10;m8/Ja9zmsZWatAnOTrp9YGPQr7gX90Zuhr8BfQZranve8KBwFnLKmke7d+vs47zPXT54qEgcqz67&#10;n07bgl9Qe/X3qV1n53WWN11TewasukNMPa3z4QM7n4xSNHeqLicstbq1ajqR+QXRWVpQmeIx6XsX&#10;U7pX2v1lU0H5nj0tz9itU9LvePKImAvdeXn0cjnV+bnzaueAFZfjtd9UBJq1tMq+0WXLvLVOMvY8&#10;lj2nEDwqZgDE1nchYw95QMsyb3i+4dx/qJ0AIvQw/uN5oKPtuwr6u+KoIWd+8L0oDdi1WfPV/oPy&#10;OuWtbP/RJ/KIzz/SnPHSa/8gStfTGoMrzm/VjIuCC5hzxLK4wE3UXY+ZqtvW/Z3z8+SXNOVOXLOX&#10;oeG/TQDqSpmthjcroCetctTM5rFDq6u0LLbZmfc0L+3epusmzVjKmbF4ysydclZ9Y3yb5q21usvT&#10;RDWtm/ZS3x6nNTN4+Jv1gWBxdaKWECnOdccYbPdOxXXgPkBdNb+IEuaMmus9Y8ZOzs+Ym9Fcmu6S&#10;h2PfPjN3tsh7GpDJKmPnrXFWqaguVtyXl5hErAOQtocPXZm803RZn8ft1zGHtqPVxvptfI21g1Ke&#10;K/DYF7rVxlX6Cl47u/oK8Vho5kdN2rV9Uh6xCXvCBoc0js+clSf80QN5EVeL+rzoCH3ZTg0lJfH4&#10;imCmSry+eB6Oy+X6Z37OOm2xVoSaJ4CqU54VUM26vq0p183cbrbG4KDqqmL2yXbr4A31qxx1u+Mv&#10;XZTHvmLNlI1SWx82mybv+sUDn+vSuG54vce7SfkyHlBx//P+hO/b15OU5914PKCb5rLieYW91Kln&#10;NNLwempmyf4D2sfU25g7I2Niepw9KY2/NbNLU9ZboV/F+Xe+y3ivvd9Kse/xHgmmZSXdmlvy1pZi&#10;bmFg4wnPek1dXlf9oz1FefBMVmrab33xS9IprKKB1sT0pMpz/54YO2g0bN2p+YhoLLAJuDcRSJqf&#10;RP+ODKpvD7hPvPxFaXcEoJPyl3/511Ga8Xx257ZYJs99Tvna7Yg7b/1Mc+a1a/KwomWXc2TEQtZ7&#10;IbO+AvLuX92+5sFdrTm1vBqf/RisBjzlX/6yItgVzWylnOxZx0Za+y6YuXj7r1zTnEcd0Oa0D8/s&#10;9njA08zcmu9WPTTMCA0gAuKRY9IfG/N60esIVhv2ll+6KvYjbJVVe75HhjWX5h0l9JlnnotSon8F&#10;vPee9sMnrDVx+bIYhjBHvv99RTc7flysDvbBxQ09C2/6888rShsRuR7Ni+2BNlLAI7Ou056Q+rLq&#10;T7xT8I5DnaBrieYFzL143+nxNeiIhAEZM0VKZnHQR9mXHD8mNj8aTTDBr1hvKmZJeU3usS7OyIjq&#10;PgCtHPLR269nwkDg3YD8M25mHNGN/kbdjY/rvYa6D+hkInAt+2RYPjB46F8wd2iHe/ektcM7YSat&#10;PAesWcfyySfF+Lp7S23FqZGvf12RHLf4lMa/+Bf/Ikrvew9H3cb7+ejf1rwdQHROWD1djoAcz0ue&#10;d3s8QfWY8dLtv7kXkdL43SUzTJi3A4pee+op1W/OaynRppifm504Sqgz9j707bR1vDLe/7TvhWGN&#10;0C7oxDK307ZZa5vxztN619O96fNl57n9HZ13IMpOW6ecP8ZH655K/XW8p63497Q9eQtg7kM3Cq2t&#10;Gzf03sT8BWOKfAOezV6K+mi/jv+HKQ0Ljs+pf8YL5eJz9gVEhqQeYpZXE1wzYuYwmkzLyy3mTcCG&#10;18XtO8Sqof7v39fa1e8oX/MLmg8YbwHsM2gP+jsRtVj/iOZFPqn3x2suQYIECRIkSJAgQYIECRIk&#10;SJAgwWcKqcmpicgE1d8rC1JsAXPCeUKsQe3WUayGpPyWM6pY7LC2tVulAtotYQF4bLhfANbA2Itr&#10;1O29xfrWZ6tVzufksGL1WdH/1h1Zhw8ckL7GrVuyFAasOQrJ+CZZ3ypVeSaOHNU5chStr9/QWVWs&#10;ddWqvFGTU7LKERVhxlETFtsU1ft85vH4MXkq+szE+fhtWYLff0/nTbvqsuzlbAXGQkjxsYBn7FFL&#10;2dIZ0OkpjS2UrvfY8hprBghtRs8IfT5jude6M7QfnoCAM2d03q9oiz4Oeiyv4PG/Wm1O2vI0KW/t&#10;TKQ4v/aKAzzEsYUWBlJs1dU9Oy3NsQZPW7/j7CSMrq2bxWA5dEj9ZOaRrKKzs/IILSyqzbv75IUa&#10;8Rn9mqOkPJiRdkIW6kITZXuGtz31apQWtskbtaxHd5Urym/Nlns8TJQjZW2HltVan7dH5ums93SX&#10;ylPNKR9pexW3D8gbMntWEd+ufygl9meOyUOB1lPO0bZOnlU7B6zVVW8vf/13o3S2qrG1SlQlM1aI&#10;lmUZjBZjR0n8N+X5m5g79NVWUXXTNgJhhNbvdD33zPa4Tq2X9clffztKA/ZPqj/v2a86KfRr7J0+&#10;LSbL3dtia335V//jKC16TC45/xWXM9Y1cvSc9pao5lwX7nvxWWmDfMd14b6d6RijPZ4HUtbFiD3p&#10;TWT8v7B8RsfkVStbi+KHf/onUbrDjtPtU/KywaD6+KQ8sPlRaSgce/FXo3QjIw9sQMURRhpEiYrb&#10;Ws9sOCpAV0dkt1RcGy6nx2xnOwfErAbqpL0im+Dzhus0bQ2qvMfPuffejNLZG9LiOLjD2hCenwNg&#10;Y/7sXV1z6LD0o/qmdY552fmrEbHKcyoO+pTrPVtXX2iNxY7MBlA3HdeQVhteH2AoehLtjDCYshcy&#10;ZfZDeU3rVcC9d1TmIwdU1gGvMz32wJ5xxKEN637tPCSNiuUujd2c5wnqHsZJ+3r7c5EM/RV/o1nD&#10;bxrofbg/wiKI2V6uS1gtAaxjBY/flPcZWWsb3butebXbTLzpKY3Z/oLWKjx4rEtbp8TASGe0Vgds&#10;eH7N2ovb5b1FrajfbrhtKQdRv1hn0FUDjOX2uaiA/pbL09nmnSk/5hnLJXnZ00V58p44rj1IxuM+&#10;oNt7tSsXNG6XvCal8mISlL0WoYmUgl1X94KT1bPZb6Vdjmzc9h7LTdS8v0J/iD3Gnj2aK65e156o&#10;aLZAv6Ma1c0IY281sVnt8K1v/XqUplPqdwE3b2kPdOG89JLscO0q9Gh+/vo3fiVKue6KGSNEa8oX&#10;lClYN+i1fO2r34zSABg33/m2GCEPZ8Tua1ivrNc6C+iZbN+pfcDtO2LG3L+ntWDRdQ1z5+4t7Q8C&#10;jh+SR3Wno5Z9+J7mmLWqPOIg9r577wEj+pj3hnix0bwY9JgOWFlVvcGQJP9Zs8voV0tL8iCz5+lj&#10;Xen0YhONsU2zYthe6P/zf/1fRenP3vtZlN6+K22Hm947P/LeaG3DrGdr0DTMLlpe0vx24oSYykSl&#10;DPiDP/iDKEUz4+BB6RGyZ0WPCO1DtCi6vZ5XPD+fOCFGDB7x9z8SIxOmScDigvogUZn2bdfejneE&#10;2VnVMywGGAz9/VpH79yWhxz9GRg06IUEZM24WV7Rs+iLZWu47Nypv4medeqU5mW0aLZv1xqFR586&#10;btv4xFogzEOliupkxQyjkWHl54knFLnuFpHd3Cd6e/X7O3fUjjDE6IcBnXtk/u5kfNGHeddDjwmW&#10;E5+vriiN57smql4fwqwSUF5TH+CZQ2YFHT2q/nLakXlhO7EP4Pp6HImzVVdFl4kpu+H2QQNsuE9z&#10;CyTrkTHtdTjBQvnQ3iGv9x39a6NNuImIpqWSboZ2DkcJSu6L7O1YV1r51edEy+X9lxMYAfHex/UY&#10;vxf7FtRFN6wNj+/WWqbrGSe0a/s6X3S/5xRF/CzWc//Ns3p8dCXfrXGDbYB7Mpbbn0E56B/ci3dL&#10;8llzBLF4jfU9Wmuxvuf69v7Ftbz3Ms6pV+YGNILJA/eA+VbzvWHltLOc0MMh4hw6a9Tv3r0a7wXX&#10;MywbdEcZLysrYjJhX2mP+oVWGeUhKhnPoA6ou87TSaqpBAkSJEiQIEGCBAkSJEiQIEGCBJ9JJMad&#10;BAkSJEiQIEGCBAkSJEiQIEGCzzBSWyc3RVykgT5R9uIjVhaSJOQ4tEMoSwHQgqA1dQIKFWnnsSxE&#10;orgPQGA5AHoc1/hW8ec8G9Fg8t/dK8oYIR8riCWZoryy2KK2Q/3q7RPdKWcBPMQAoTU//4KE4Qj5&#10;2N2r/D+cEV1wi4U7p0zJfPcDXRewZ7/omL0ODznYLyrVjfM6wvXmG+9GaS4jCllpwzQzH8comH4e&#10;h9o1H6+dukc9A+oopsfpz8cobAHUPp8POW+7doh63UmdC4BWCtUVqmVLGNloncGJkphWRzFMOXNW&#10;m3nQ3wGdbd6ZT46okT/KC9rpgAHQ6trpdVAJobJNT/poyjGJyt6+LVr2zCNRd5ccenRqem+Ubtuu&#10;dp2dE7324nmFVrX+eISUQ55PHX85SvObRQsu+hhPKq2LaxZU7jKlHVAPpFCy20VPO8va8DGMrpw+&#10;h4K4pVc009kzOpZ16YN/E6XPPyEB6f5+0W/zpiR+eEqhRwMqGdHHv/D1347SpYbmjGUPa7omwrAN&#10;l6uz3VI+hkLX6OyP7WA8Uz6Oj4BW3aiTtOjqui6b1e/yDjX4wV9JQDrg4HbVxf79opMjoHbmtMNH&#10;3xUt8nO//HeidMPHstbceTmWlaYdTKsl1HIAocCJyxjnvu1ISkB87KHzyCS1ZyrpSoeQXgBHPKnP&#10;Ph8v666pr/7k238epbsn1B47pjRPcdzxg1NnozQ1oj5w7OXfiNJHG7pPQNHHsiouezw2XSJyHbcl&#10;x+k4Yhj927yurjx19umAdnHlgNaxEl0T93HfG1H9LUOiq17+4CdROnv5R1H6xG6J9m3frnIFpPL6&#10;7Rs/1dGNZ577nShtjOlIxSzNktH/1CyUyXE0QnXnyLfbMa6Ptjn4F5WxHQiXttZJz2OuBo4qZSwK&#10;OeRQ3RuL6pcBH/+r/ylKjx0UrXxoRPnstrjsp+fUtrle0YBf+vrfj9L7nmKq7iM0IP2qXWC1NUcr&#10;v3TvuMwWEQb02Th0aIfwYnz0yxT5AE5KZRGX975jvE918qMf/FmUbqxorZ0Y1Tw1Mqg1Kb2hG1y6&#10;puMcr/7q34rS1EBLTHvd9VyxyLljRjQzpM+LFsLk2APrJWK6dL/O9mxf89qPmgXE+5fo32b5WpUQ&#10;IeNjNdDkT/1Igu+z1zTvHt/n42cOPxtQsCjrpUuap1ZUVV39m9TPKxbez3p875jWkb2VZfWbG7ct&#10;Cup1JpXWdWXXeb5NJJiw8D2m3j//vI4v7tuvdfLf+cjnN37tN6P05Cmtfzcd2p1jN1PTorE/87TW&#10;1WUfGQ2YndUxkYaFxbsLqoupLQro8OAhx380hy+7D2yzSOWu3coLR/IIQVzaaLXF4IDGx6mTOnJb&#10;r6o8+/frOBBHK+5Z1HlyWv0Gsco1Hx0Z6Ne4Wpy3MOio2ieg7udxlHjDR6hKPlrIPowxtmOHBN83&#10;WbAY6n7ncZkcR2GbIIzvuoU646Pc3jsUfUSKPtrdp7Uh7/0ZlP66y0uggi1TOo4WsLKmslEHzZaJ&#10;/i17ACD8vLKiowg1d2ZEdmd8hI0jYISXTrPpa2LUQqqAYwq8I1DvHIuhPOvryhvjat9+HduamdEz&#10;N7yfG7aocwD3JOzzwkMdX6BvchSPeRg5iXfekehzaUP3pP0AYzagx+8bfMa9KhaGbX4S/ctxjvv3&#10;tJ8cHlb5jh7TEaSHDyUafPeexgTHOAKoI46VpLy36PMRI8L173AwmQsOhsG8xTEP9r/smzkSEsD6&#10;Tf6ffVaC1cvLujdjizWBEPSERuf39F36a4a41E1wL8ZBysf44rXH9677mCzlpR2pY9aonFP28AFc&#10;U+jX+1TF4rR9fofZOS3h7pLFned8jJFyEa48l9V4Ydpe9xzZvmflCFjNewP2VSx/SGsgFVDzzejT&#10;yCtkLL9AcAP9K3T2PcSCacOU646/Oa7EcTo+pw7dvHHdBtBmFbdHvOd2yhEj1oSU84ltoNV39Czu&#10;h2B5OygPfbF93xSQy6ne6RPkgWdwT8rT3h7MDRXvlbk39d0pc9H5bO5F3jrzGsA4Zn7q6VF+GWMc&#10;O9uxU/2Me3DUlmObjCdCqFOeAMqc9RxNn+b4Fcd5eS9n3YjbIfo3QYIECRIkSJAgQYIECRIkSJAg&#10;wWcSqeltWyIzT94Wyi5bHbt7Zc0tlWTZw1KWtWBxABYyLFqkWJg6BZZalj3ZlLBmYfnjunbRZlg8&#10;WKmwbP28NU2/ja2PFlyb3CZrd4/DOD60eNozJyQ6FrC6KtbFpcsS6uvtU/5LJVnfhkdk/f3aVxXK&#10;+k//TCK0x54QA+PeXYlsIby01+JwP3rzzSgNWFyRZW5iTBY/QqRtm9C1K8uyCOfSKue1q7KI37ol&#10;C34Kpg5eOYeZpM4C4hDTeM1d31zT2Q78jYecv2Hu7N0tr8gvsvCfOycP3VpRdVSv+dkdqOPZxhpt&#10;ppH+bT0z2K0Fvmn1k9jy6q/If6fllb9BZ3kpB2kA/QgL9uQWeT8RVL5nDwqCWfML6isTm+U1nNgi&#10;4UXa78Z1XT/Y17Ly5vtkPR/dKa9lalB9soYYoiliVYfYzJohEsPsh9jT4XL+HEuqCb7LYfF2fZft&#10;uRuwsPKDC/JKXT2j0LDHDojlMDCo/pe1SPLJs/L8B9QL8sx9/jUJVab69BsYSLGIqD1K9Tbvf8DP&#10;td/fkH9Qc//hN7XH/BkBantcK3F3srcdL0hpQeP+p98RUylgr8NHP/WEREvxSHz0oTzAC4/kJfz8&#10;N8XcKTfMqvMzy3i+nedUl+pWPUqomzmEvvbP9Wl+21HudKfd3YzJir3s1bZxUt3AQ6KHDPSr//TW&#10;lb8f/4m86/s2K3/bpuTJT5mC8eE5zXu5cXn8jr0i5s6tFrkxFtPO2IOfNsOiizDK9iCnyLf7bNXj&#10;mhDoGXuUflG5Ee6N5yWzsbgmXm8con3Na9O0GZPXP/pplC5d+ssofWK35uPJrW2Cyj0qx1s/Fcvn&#10;+Rf/bpSu9YqB90CP6Mp265kl+p29UQ0zKtMO3f03obNNO5FqeA63MDS68LBLESZOWZl8ymK1pSX1&#10;y4DTf/0vo3TntJ41OaHx2+1w0B99CnNH3umXvv73ovSWxUHLDifP3JKxR1BPFOhXtAvMFkKed+Hd&#10;hOHiNu4EPdZLWTymA/DCdrvOen2vrSNac37wlxq3xSV56LdNaO4ZHhB7sKekPJ25IsbIK7+uMTvf&#10;pe8DVu0NLGZU37BEY/1glx3PI3MJQRsQ/Wd9bbWv66GJbBsbKYC6a1ZKlGRhZ/oyQo339Whuufbe&#10;j6P0vufnZw+KVTjYq+sCCvbUnzoj5s7gpNaqHUeej9J6VmP0wmkFaShYSLm2IY/f7LyEVk0ibg5V&#10;93GHIk7BGm6iWtF6V6mIYbxjp/rgU8+IVYOw6D/8h/8kSr/93R9E6fCo+t/p02L4jo0rz40u9beV&#10;lRb7bHVZHscD++XNnN6mMv/RH/y7KH35S1+MUgQuN4pqv7Lng2VHJpgxg3p+TuODfWVAPq/6rZbV&#10;T2C+POF9YHe/6mxlVfmandd6MTaqccM+DAb1zD1dl/baF5Bxxy6uqYxo51csXA0jJGYouP+zh+0U&#10;rYWNUi61xtOGWSTZjPoyrADYMey9UYplv9zjZ7bC+qpu4tDb3h8HrBW1Vz18VHtT7nnHYrKzFhFt&#10;1mb0b9nlw/sMA4F3BbzwPDuAMnbu0WD/wMJoD58eAHuFOiMM+wPnbWFZi9Y3vynh7gDW2gvnNTcU&#10;zCK5eVMsv/l59e3jJ8TeJA9vv/VOlC4taQwQrIVpD+HlANoUdhB7TFiOe/dqj4FI8/lzYs+1Qier&#10;/AODaofBIc3jaTNIAwYHNZcRPp2w0hMT6qOMi127tG9fN9vs0iVdj6D19LTWw1OnPo1S2FwBhNrn&#10;Hey1116L0rNnz0cpzAPes2AosDaDeI/nvtDvd4oA6pNnFGCseq6k7mB4895Bm8MW4nNCkedQe2+C&#10;sca60u99ba/fI/PuAwXPlfcfqv9QnoInR/JC+RBDbmcJIYqd9R6Hsv/8e4k7jtePFvQ3+52477St&#10;j/G7tOdA6qLgcjJGCQEPYIjwfvNoVnMK8wLjL4BnwAbsN+uJfLC+s0coVVQH2AYYA6yf5Km9rqgL&#10;xMH5DYGbKDvzM99ThfyedTVeX9t2LHzWLk4cALvx3xfoib9b5VA9xH25jXkIU23rVu09ESmHDcj4&#10;yHptJU+IIjNfw7qB8dPe5oD3Eu5Jm3XaWcg/47mzlyVIkCBBggQJEiRIkCBBggQJEiT4DCG1fdvW&#10;yFQUW+ecYmWv2f2AdQvLWgDWKD7D0hVbVG2x67w31/E7UiyA7dbEPnsUsPThHcA7UnCI0JU1fU54&#10;zI2yLLCjE/aG2LKHDsDO7fJSB5Dfe/dlfauUZJG/77+HhnXPz7/0QpTeuaswhdt3ysPEWWmscvfs&#10;cdlm5kvAuQs6/8oZPZg73Vl5l3dMKz+cE798QSFGsbpnzQrIZmV1LBdV93EY8Ai21dkyXLflu7P+&#10;OW8dW6Od0p5xKHTnn/ZosaRalsolh3JLN2RFxLvGb7A0113vWBfRJojzhudfX0fozDeI7+GPeVbL&#10;ysv3j/+O79v7ML+lf+/YJkv3jh1i5HC+kbORMzPyWuFNS8W6Pyo/HrO8ve8BJVu8a4SqtbeP0LNY&#10;WstmZXV1WJzxPjBusEBTzgDOzvMZDIm6vRlpM71yKT2rsiRvVWVVZ7wPHVR5h4flWarZw3n+8tUo&#10;DVh2yOAt02I5ZLMqT71LZW84O4yxal7ljvNkzwZ/w+Qh7wHxd07LtnzzN3XQ/J8oiT9vqB2wrnPv&#10;5s2jpOKQvFfPfBSlAdNbVNYThzX2uh1O9oP35dGat47SU698NUqrZlrgSK00WywAg346o3GTautf&#10;HrbNkquOyC+MorhNPY75vpMdYBJHV2ZAeci06ZJVi497HnIWMKmvim32+re/E6XTA5ozd27XOWDG&#10;/6f2Ig5OiVn2wq8o1P1iXfUTULSuStmaOWmPm5SZO2nPKWjw1F2+qrMJq6tedR1Rzra2b81Pj49n&#10;GCLkF8ZUyZSL0T55S8++/t0oXbr4V1H6xHbN/bumpckRkLU2wne/r2tefe0fR2l1VOyHBz7nzzxW&#10;dJ7SBa0BGTMUTbqL8e+bqwIoa1xmA09f2dpBXWZ5MTem8YCjl2Wv7/q82jXg4+/8z1G6bauumXbI&#10;6V40d06LlZXtFlvrha/+VpTeLtpT5nWR/kj+CZEcQHvQVzsZVRsdY5SU67kn7Vcyq5b1JoLn0dU5&#10;la3Hc+aR3eqrr//o21G6vqy1dftmlQfNnZo9rhduam3+pV8XI+tRRf0tYN3js07YZ6+PFTOj6inV&#10;CewztBAIy8p6GlomoLOcAWmXie+oR7TAmJ+4N2vqQJ/a9tzrKufqbbEHnzuo8qfdPgHdZoK+/ZG8&#10;6btOKLz91KFnonTFE9Sl05rrhnPKQ58ZSzP3xfjp7VNecm6/W667kd7WuE9lYCfIs/2P/qNvRGm+&#10;R/d6733pCvb2ikk1N6867DOrk5Cw5xzmvOa+PjbeesbcI+2f0u73g97DFTe0t2AemJzSGjU3r7n8&#10;3n33lW7Vx8SEWLePHur7tXXN3wEzD+QZLZdUF0NDGh+HDmstWy/Z+553e3lur1c1b6MT8sDr/4Db&#10;YP5hayyur2pPV/HerlLSPXpcnzFTwet9w/QtPLKd+2b24PFa1gTMgVXr+cDW6LEOE30RrRbC3ee8&#10;t8Db2wqlrJuPmGkVwNoysUXeadbzxWX1hX0HVWeEQkczCJ2cixfUvwYGdE80g4pmwgdQVuYExgVe&#10;9WbOon/X1tQuMA96XZfo5MBAom5h3bRr7sD6XzfDNeP5iD1szXos/Q45v2mT+u6a6/iDDzSOYOH0&#10;mEXHMwPy1r2jPBObxDCCCUL/OX78eJQuLqguL17UewHappsm1C/R/8xkW42PNuia33XS3tsdPap7&#10;Enbc03VcZ1WzftF4giWwZh3CNBuYJmCos98dGVHbthg6yk/nOsff/I4xi2ZNnzVdA2By0c+rRbVL&#10;zETweIC5um2bxj195vx5zXswdtDezLcx9QhpjiZor9cJ9v48o+D9B+0GG4sxynijfPRT2DoB8brn&#10;DtK61p/7N6yjzRpX0rHHo85I20H+Ou+dyT0+rmGCcYrk0GHta265r8P2Yu1tIzvFZd80Ybaox9L6&#10;qj6fnxczssWIUXl4t+bvjE8H8IyCNdTaceSI9prHjh2LUsLdMx7WOmwHIGst4PY1N6BVt635NOs1&#10;kzmFtZbf8hvqlnqnbhnf2B5g8AZQ35OTqivmPu5FHsoVjRv6E/eiXGSbvDDOAsgP4558/6L+ERDb&#10;bJyHx2soQYIECRIkSJAgQYIECRIkSJAgwWcKqc0TI5EJCSsw1iGsXA1b7bHeY3UNwPpEiqWL33Z6&#10;/DqtcC0miK7DIoVVLADmR6c1jehY3KNUkZW6p0dWuq1W/y86GsjdB2IovPrqK1H66AHnhru6Ll+W&#10;p+HIYZ0xHhqSlfeTj3TunTPphw4rQhLnA3fu1dnVij0CSwuymsIi2jQtq15Ar8/Jf/KJomD0FGRl&#10;q1ZUZs5QDziaEd7CpQVZwsvrqoeVZT07Y30WGAGCbXW2CFPdeAk7Lct1WwSx7GNJx+K3Y5s8YbRj&#10;e7vEVneiLph5A2Kr6GMKJKEdlfI9qNuL3e6m4hrySx/IOgoD4FZYODv7JRZkUqyqAXg36FdT9g4S&#10;Yadoq/XDR/Jc4inDOkr0uKw9N9R53tooAdRRzdGjGvR3ayGA9bLrwH0+vtn/H6COmhlTEv0b+rDH&#10;cxxdQ/cuuG/v3iUP8eCg+mWpouvutI2T1XXdrVaVt6Dh/ObsOeHZRMMp4wn354/3kFC8ny9fw9fy&#10;m6rP98blMuJIYaralme8wxtSc4rjO2vvcMDkZnlf9+zWOO7r1hj89BN5Ee7dV9nT9kB2NfQ9Eetq&#10;aO7YkN7wmIw/aKLFiGh9FkA3J59E+0rhkfB8zPdEHivFLdpCt1ljeA/xyuYbunbxjiLAjIzrntsd&#10;BQWP5cnzYnekeuSlmzr4ZJRW0i1vWyqne687IkfabUewPpg7cZvirXJ5YGdteA5hTSCN0ME+41x8&#10;y4Ohe+c84Kv2IHXnNLfevfhxlJYeSudj54Q+37db3quAnMPY/fgHP4vSE09IR617szQRSvYy0T4b&#10;RA5y38i5XAVrdHTONe19mj7ZibgvW+8mbmOPkJKjbuAlTVkLpd+RvtbmxF4JuPgjRULbtV1ezb5e&#10;1VlhQJ67c9ag6bXO14tmZS3hsbR+EToSNebtDvZgAN5Q1pPYM+cxStlbc3+rLtrB79uxuiiv4FVH&#10;eOla1/rywlPSwXj3HUVAK1oTZbO1LSZG1WcXrSF01xEjfvnXFAWtVGhpdizVnP+86qjZ+6J/1xzu&#10;r5bTPVr50/dMNYgFxeup2629D8frmtmWcZ1E/zb/dkVDjMLz2m227M2/+KMoXbmnMXl0h1gE7c8Y&#10;cISmt60NtvfJz0fpxN4TUbrq/Ui2qjo8tEv3WJoVM+fGVY2PkWGN6TXrlsy57n7rtxQNMeDgQe2j&#10;/uff+79G6S99Tc+4ck3sxtu3xbrxlqfZd9WfMmnNrc8+JzbRt78tRtLIiMbks89ojgm4f1caGo+s&#10;e9Frdh26I+y3BobkSe7zfHz0iO7xgx++GaWlddX17l3ax334kfIYgEf0zm3tA7dOqg6/8hVpinz0&#10;sfRVVoraw+23/s977+oeBw5IY2jG62HG+7WenNbLgGtXpOFSWlV+69Yv6e5RmfH2s49ib8v8xl4E&#10;3Rb6UrunFnYG+dm5Q+zqs9bG4xkPZlTOtPthloiceHXdnRjDsHQCllZUB7t2i+lRc+9lHEw7ShkM&#10;0c1b1L8o16WLYoKePm29Ps+hhd7Wvg0GRdGsjSHricHMZ49E2/P+sb6uNZdnoVlBneEhR4MnYMQs&#10;nmeeUV+84ihzRLhaXBSLmfEM64H0stnLMw+kN7PguQpmQwBaTDt3iiU6YJYlGjV49nlGIa988/3g&#10;kNZaTiIUupkXVM6A4oba9tlnVY6ZGf2WPSjMi7t39CwiXV27plMAaKVMTIj1uDCv+6HtFDA7q7LR&#10;1rRTd7f6OftkWDTMS4wv7sUcyXW9Pa29RCtyln47aH1X2PNEW2TuhEnFOOAZc2Z5pv05Ea4CYImT&#10;P9Yiru0xm6PkdSPj/tXj9zTqMu95mXqYn9UzGUcBPKPH1xDRtWxWM+WIWZz+268r8e/JGxqo7fuH&#10;eM9gtNYVpXzPOKFvEi362g3N/Z3slYI1FAPYe66taUzSDp3vYewvYR7y3gUjt9vvGrENwb8LgF1C&#10;vyDfsMgY/0QM5dlcB3OnlRd9T3kCaBsYhfyWvtsJ7tX+fhsQs7z8O/SjAmADEkmTeZRTMfyGiF2U&#10;m89hE6HZc++e5ut2dhDrAfXMbxgngDmPcsZ1Ev2bIEGCBAkSJEiQIEGCBAkSJEiQ4DOJ1Kbxochs&#10;hZUND1IcSSK2DCptt5BhKcJq1WkZ43ssrvwN+4d7YjnDApUvYNltWYSxRpEWHGGIZ+ZtgeT8H+r/&#10;Iz7bPWAtkbItafv3try51y7L04DVkJj1N67Lwl/oVpl/6bUvRenKqnVYVsWqwcM8+0gW5diT36Yn&#10;MbVDFv31dVnjLtpb/tyzL0Xpp5/KC4eYw+ZxeZY2b5Ln7O5NeSIuXpB3aG3FZxIryqvA85TC0gDU&#10;f6ilALwjNXuYaIcBWyX37JL3it+1M144r8yZVvoP3t1O0G+wqHdaZNu1N0CLNaZrYgs3rAZbUvme&#10;SFygVV4Bi257Ofh/+vDImLwEqMwXfeb71i2xH4hqguWWvs04SXfZ0u+6DYBlUnM/oaSZmvpCzV6O&#10;DSJvdFj8O4rVfJg+4PsA7hmX2feq2epbd1o2W4jzzFiHt9pz19/rsWmP8sN59fWAVFZlT9sTZ4mQ&#10;LpN/mtnS/6Ax1OycUUKeyC8pfaAdror4N2V7BeJyddyr5U3X3zB30LAp23tdspZKl6MjBAyZpXRw&#10;v7yfBZf5wgWxHWYeyktbzesZubqu5xmZtNvJ0cFqjihVx+3QRMr9our+3XCZ6YtEIKDcnPGu28NP&#10;ubKeF9BjqSPC0wTtEDMq/MyCr827b3ebqURbpxyl6Yqjhqz7ug1rvLQzL5jjsmgb8VVn/XvOqaMf&#10;ZX2oOIKCGSGdfSKAcRJ/Rt20XROQ9Rq1YbZmN15Be8JzWTERRof1+f4D0iQIsPxD1/s/Fcsnk/K6&#10;4DWpbm9N1iyPssvbcMSCnPVLYHOCOErY/w/gDD7RwYhUyXxWd/8quY3THrs5j6eKPbgBpTkxJ/bs&#10;knd60Not+QGll65Jn6Bqttn4TtXFcswyc/ns4WdNbgdtFaeef+I5HM9Wx3UshPHnvnVnewakU5qX&#10;lh5ZG8Ue1c1jYmncvSvvczan326d0Po46CgsxaKece2mrtt7VGf50/26LqAMa6xPHrCay7GxpnJk&#10;M6rfThZgi8lDKlCO9vmZiC18xxoWRxJ0iscPoGN069RbUdpYkvf90C6t/xmvrwF9Zjl8ekoRKyem&#10;xSjevFPssy5rC9Uq2p+sLGjtmp8VA2FyWr+fnNI8sOZooTunxVpdtf5HwInjYsG8+eZfROnB/crP&#10;zduPawjeuKn8bli/KJ3R559+KuYLDIvnn1dEr6dOtMbkxx99EKULc2IiPPXUE1H60adiOaPFODKi&#10;ez54qH3W174q/Z/FBeW37GzfvaPvl70/C8Dbv+DISOxXnnhKTCSiYubN/Ob60sbj+5tmL4n+7enW&#10;3IL2YcDD+8o/cnvM0Z1rWtXzLHuHTi82nlk+Z68RsGYdmK9/XWW/ekUe+UdmXbFfXl1R2Yl2W+54&#10;ZmtPHiXx3jdgclpjZmKrGB6wtJ9++ukoJSLPlSvaw8I6oS/cvqU56eZNpTV7o9P2ugew9BOdibJS&#10;N7BKYQWsF8WkyHgdwRO+YtYZzybi2JrnjwDKxl7nwD6NE9g+ResToSlCO6Dbw+8XvBeC8YOGTUDM&#10;xvLav2OnmN8wYdCiuX9fdTI0qLEH04q5lLYnUhHs+gCYO/v2ab9y/77fN5xfnkUfOHBA2kiLi9am&#10;ch0fsGbS9atiC9y+reh5AbAViMqWZq3yfoV2g9kO0B3l2YDoYNNTresr3ovxDjE2ojajfZqFjpKc&#10;9xzoxBDla3lZ9XDvgeacquuc6yN47FGvmbzGb6tf6TdE/RwcUB76rc1z33NM3oxl1mzGWa9PXgSw&#10;h8tBf/WCUPK7EXs2QHvx7sq6mPUeJH7PYXA2wW/4LmbYso90eQDzVdr6WdQt4ybr+oBZHkAfbnh/&#10;T98sW5+Pe/JMWCkQWshjt9/NGbuM6QDyTz/rfCeDncLfcbmdT37HOKHcsD0DyGdPP+waPQM2Fr/h&#10;XpSbugFcR/6r3hcH0P/XzTBm7FE+6humEffgGfF7o9txaVljtL2uKAf9JO6zHXXY2Z+wo+iqBAkS&#10;JEiQIEGCBAkSJEiQIEGCBJ9JpLZt2xSZg7J2aaLmjLWLs/cVW5TaLYT8P9diQeo8E4alCUsUv8Ni&#10;xu/4vJ2BwXd5n5PHio6VFkvXxBZ5G3I+s7q8Jmtv74CsWA1b/nrMTBjsl6U/AAvYrevygnCmsLSh&#10;Z9XtMT1ySBbzrZPyaNy4Jcvz5k1WlDfLY8b6LO0yG0PWBhi0h2FpQflbtBW622e3OVO84cgLRPVa&#10;W5aFMJOWhfLSeXko13UbQ/WMp7HuyC4/D1kL0eCp2npNXQ77vObO7fJMYG2MLetNXLokdgOMFUBb&#10;Y82OLef2euINBbRvrU2jBvir1j39KPpbp9p83S6z9j4a0Pq9PidPAXGf8z02bVY/4uz0uvvbVbO7&#10;yBOW5awt49ynUVNfwtseUEffAm0a13/dEd2qbrdKVpbmrPPHMCD/GXvX8fLqX4H8c062ZmYBv62b&#10;pYFbEVYX3s59jow25qgZ5bo61qWr0kMIqFtnIG/vdMHPJGJSymdta7ZKFzrqtjMF6OxE6IgMxll2&#10;ftPyOOrvuN7d5/8/7P3Zl2VJduaH+fV5nmOeIzIicojKuWZUFVDdxQa6WxDA7gZI9tKTyNZa0lqS&#10;+K/ooSlp8YEPak0USTTZ6AbQmAo1V2UNmVWZGfM8h4d7+Ox+73V3XTvf97NjbuFeAMkXpZZ9sZZb&#10;3HvPsXGbHTt7f7Y3Vh/MpQ1HiGnaGr/W8u8BzuPiBfvS2pBm/+4Dzet4BnpIdenfVl2647zSfIDt&#10;AHNnJ2Hu9NhqQ9Sozo9KXU8sQrmvnXjm2POLqCZRKHzOPqDPlpa2rVWUtWUZ7bO1asN+lA75LHKP&#10;8342L7bE4LAtHbamDrj9AW1bgNdttWUOYQmjXfncq/1/uR0Z20657EY+XxtOGfvNTQktkXd2tiV3&#10;OI5hzIdtNXzz9dq/R6utOfezX5oV4AhwMHO2PF59m8qz2xHuNs3O6trSetDbhUUPWXgZRFeir/K+&#10;2XIEu85CUCVbtoT12e8PfshYrhgDrI0BO33q/yNmqM5M6dk0NKR5fPeemDstW2KX1zSHW/b50N2W&#10;NZq6wfRL6xrH2Gs6LKzI0nTfxTH1veTB3KzHs0p2AYbUIHmzjjkiSu8geasdRw7LR9iM/WK0bTG+&#10;dl1sFurSdnTAgBZsODPuttqqyECv+mIzWbMrWHa7s+dMPuY86wLaPfp/Pub4OANM4/o5WSVd2wOS&#10;t+Et7QtePa0z+Y1kLvI8vnZFY7u4qvnQNmOn5QVg1OvWZlOMkktvy9r4+tuy3Dd61Q+wPJ49kfVx&#10;bkFpAFFlZrxv+dIXxd742QfyUTPmSKLTs2K8Xr+mfcmSGcr4jTp+VOM1Oyv5hAkYsOwIL5uOpvQH&#10;//SfVum//mNFv5ubU/2J/AQzZMBz8913vlylm2salz/9d39Zpa9+TmUGHD6MnxExd2ABzNlvR6up&#10;er5Y1vxed/0Xl3T98LDK6u9TH6+tqi59lteAVfvDaahb4zwhYgpyg3WavTYWV5ggfM86iE/IgI3I&#10;FLIsej2FAcOzCKv6hi3LsDDJu9978bbZBWsJW2vYUaNOnlQfvfaG2FtfeF8+XJ55PL7/w+9U6f0H&#10;YoYRLXZyQoyXH/1AkdRg0eyYxRnA3OuzlR+GVJxj3g/iJ4aoWZ//vOSPiE/37E+OeYY/mZRJiV8b&#10;IopNT2rNQCbaXt8WFpQn7y/Hj2u+sC9+9lTz4shRsddg/gTgtxL/NiuuLxb+4/a/+ell+SFafKG9&#10;xqh9vNTsAY3Pmn2Q0NcBR13uit9t6APeq2AmTE+LhdJnJjJ+VYikdNqsoi1HgrttfywB01NiFMFE&#10;YH8y4nrx/sWaTn8z9vQ1UbcOHlSdXzlnVmEH9OdlRxDe8byufX4qb9h++LlhnuCnLO7jYXOYYRKA&#10;3xeYRPi/YU5RB5iWLT9T47uF5ZBnMGzOXq/DCaEqYsDXsG/c3NIc7MZvZOY/cmNVdavfn3UfssC4&#10;BtQRKnUNz1ja0bKvl252VFk7yRO/P+PjGs8UyD1ROnnu8a5DPXPGCNsA9vE9nPrx+MQ+7YD5zL3s&#10;6biGe+jDLb+Lcz19Eq/zNGddC6Ct65tqD8zHDT9fYCRRJr+TImfII9cR+S3g7be1pyTaFxHc8H1G&#10;Pbm3ZX9EOWOHdatpFjrjFYCs0t8w2PhMHqTUm7LdNQUFBQUFBQUFBQUFBQUFBQUFn0U0Tp89VKmO&#10;0Iyh9Rrot4XCmk+0QynQ9KGdQgsF0FKlGsgA8uJ3LBZ4lOf7ALSG+ZncftdvfUParP5+32OzyeGj&#10;sngdP628f/WpfNqc83nVOz5jHfDIDJxXX9FvnLc+eUra9nWf98XivYWG06wNLEucrzt7TqwPtHkB&#10;MJ9GHfHhlVekyb7yK2mv8bUxMiGt+4slWdNu35Q/jKMHVJeLZ16v0h9+V+fUt7ek3Q7Y3NA4bJmd&#10;AFumy9ZoLOCM9batDS1bQ7ECYVmCvcL1aAwD7twRowNmF+cRcxl4CbZUumYxb5B+zn8j7/3K4Fvk&#10;K78fpPenmtKAWZ83P+soFEuODnTvvtq77et7epVHj/uMsohehtY1AHleg/lEJBWn+N7oZFIldvHy&#10;kjYbkPeu9mUsgW5byWDBMVex1NV9oDwuXlD0DaIibHdJ5q9fF2MpgLPNtAdrIfVsWIap398qC3uA&#10;+nNvbiUg5XfKJgVcV0el0bhsJudmj5+Uj4lLlxSRp21r509slV41LW6gV2sNw7Bfu/I6BtRjp3Sv&#10;a/ZC/ru7dk/WQ4+vxeKFT5T82h6fQT56tI7iF/D4gT31W0awEpFvQFyTE7kOoC9IY71Zc/yZcdyy&#10;Ba3zi/863wq78yb6Vy1vXqdsvaqfKyoLxiUWF84enzkn/1kB/PZ0XtbAKGcug3p25/5/jNheMzTw&#10;ARGtLFn/BOQyTQSbyKzM+grgi2sLP0a+ns8Bm5tmHnjsiJKB7wl8PdT+Y6ok1pf1C7Ampe3O++Bl&#10;2VX9sRzV7aRMfc77IUW0SHoM870F+wDYEFhciTbBXIXVxTimPgVeHgf3q79vOkIl8pbXn5T5BdL2&#10;5GWkv6XIv+ezjb+xL8c9ZzsPa6UdHDigNt9zVJy1piyRXd1KW7ZQTh8SQ+HoabFqLrymZ1trWxb/&#10;ZUdFunNX+SybjbLe1noXsGIrZ9tRIt97590qvfKpGFLtHT3T/sN/9ntVest+CucX9Px4xYzQB/av&#10;MWmfUOfPiz0UgI+zq2aofPk35IfwgH1xfPihohcSqWrbnbRtxuLqiuoG+2bVTKZZ79cCiID67nvy&#10;sYPvk7v3xFqAeUCkJ+bRxprkbtmsiD6za1fs8xB/WQHRnyB+PbzWLZoNdPiwWAx59J95s4nwG8N+&#10;+C/+QhHi0n1XfN5ZVjc31Xae9+zfkafZA2KXLMxrHQDsp7Fmw/IQJMMwpb7xja9V6bETYvKAX/zi&#10;51X6y19qfGBa4K/w8WPto2Ee9ffU1nXqC0OVz02XOTikz+tN9TtRpLY31X5YKucuSI5gsTBvItuw&#10;g/zdgfWLMU79DQXAjKMv2Q9vmEXInIT9FcB7Evti/PIQ7apl33+s/ffu6p2BsqgjrFnWEda7gFdf&#10;FYNqZVFr3YtFtXl+UfMYtg9jDouL9xLcDT66L9kf9bvGYOI/ZtmySkRQmDcweZgnZ87oRMGdG2JO&#10;8RlmBj54lty3qS8e2or/0XfeEQviRz9SdGLmwav2jYTfrlXnFZ9dnj8DjjDc9lwIGPd8v39X/oTY&#10;CzFfmB+bZnf455g386zXkUh5HrGnSN8bqEffusaqx++F0aeefbgim8jVixcat8hi7KcWAvudANYA&#10;UvwT8t5FNNL4HkDEXcOP11g2e6c0Ilcuc/RZzWDRF9SXPUbsK/fDjt/B6TvyDaAf6Yu432I/6Lm5&#10;TSRaf241lSf1P3JcrEzGK53D1LdzcZXEtcAvA8jiltk0Y2b9RF81bnfbvsLILx0PAGOItWT+hdbZ&#10;KOOOtsx6RZ/RbvoGeUrlijWv7YGAuZNeE0D/sy/p8yksS0RBQUFBQUFBQUFBQUFBQUFBwWcRjXPn&#10;j1bqHixjaK+It45mGU1bqjVCY4T2KbfooR1E24aGk7y4D00tPl3SfPg/EbTI44CjST19Ig3xTpfy&#10;HHIkjBZWE2vO1uxcBJ88b72jiAwBmz6XfGha503xHn/wsCwsa+vSCuL3B38AS6uymj58JKvUzIws&#10;Zd/4xter9Lvf/06VBqCpu33PjCG3651L0lrffyQ/PRu2kB12pAL66uwJWUOOHZJV50/++M+q9Ob1&#10;+nz82LC0ggzRlrWd6KXRxNKHm9acbxPtx+eg0TqeOyerG2PAfQFYKLA6o0FmTNGMx3uxavF7dh1A&#10;ExvAvak8/F1AGWleAZSUlokMg5lDskycOqn+XnwhyyXMnbbP0WIViZZky3rDPnfydgVseCxjP8Lc&#10;cc123EzOrNJutNrkmacBtJU0n5MwdmBa7ZjdxXXnbSXhXPqAplHXJ1cUESOgaXmK2vbkDH0A1YmW&#10;bSJE7VHfgMgsS5DLT7/NTfm9gO/z+wAWDc6IbyY+d7BEYhGDNfDzX4gVt2T2XK/rkPcpiGVmvjkC&#10;uAdLShzTbLxAXv+/7XMA8zr+ZnZcfu3YlCx6MHcw2uBrLHr45xC16x5Qy5HakdcbcEc+HlEuM4sS&#10;fSb4mqTcgNiHTsmLOvW4A2K/+3esjK++/kaVBmA5+uAD+YMgogP3klLv2Ide5/L25GnKRCIv2pzX&#10;f9vtjf5X9vH50mVLWcORelJrbnzuec3mGcT58Xv39HzEWgVTB8YRcxnQvnQM8r7I+5/vowXJ36fP&#10;ixT5/QHkgTAjZ+TJ52hNty8umDvNlp7hsH9D7wak7cvrDyhjdER9l9ZrLxC5I7c2BtTrjdtj5J8B&#10;35NuOYUhCvujf6Cu89io6jn3XJa8kQn1SWtH69X5c9o7HD8tZuL3fvLtKj1xSvPh0CHt6Z4+dQTO&#10;q7K+j45p/zPpCJ0BC8/FKvnlh2I+HzmkPdHbbyva1camno8zh7SHW1zRnujqNUXmGvI4/e7vKLrT&#10;H/23/0OVnj4uS3/AolkwOG948thMaPflw4ca08OHtG5FP2xdWpefOqrhiwXt04jQc/Cw2hsAmwHm&#10;4KlT6ptjxyU/P/iB2JrgsSNfHbIPvhs3tEYuzKu9r72q9l9zOwOGbKnGvxJRgPr8MMU/CfLGPhP/&#10;JMgAc4+9eMqseOy+Wbd/EaL8sK6Rsh4MDqlOAFnFGs0cJTpuQKulPU5c6z2N8YPBXoe9BHtUvsea&#10;vbaqOsKqGeir28EzlaiesGKYmzMHJePr9nvZbCqvFfvvod6zs5LZdTOs9lp7+I56te1Dc9kMGMaD&#10;fqcdROChTv2DGo9e79um/b4QQH/eu6d9Yr/fM7C+T9g3FUvFohnhyBfMmKlJyeyUfYml6zDvSfT3&#10;sN91kJ8114H+Rp7W7Uuw32sh40adZ6Y1pwOIRAtrdgU/Uq44bCXYZ5sbkpF5+yuij2/eFAMOpsKS&#10;I/IFwNhBVk8cJ5Kwyloy+4Eyp80wevhQDOMtyyV1gJKU7icXFpTHJn543I2UCWuGOYbbtPw9mD0R&#10;MkEKmyuAa7rt64xoy31+Z8XfT2+vfmdchvp1HawO2DjsB1Ifp8gzc7KR7UmbPoXBM4n9Cs8/oknX&#10;891rjW6rgJzDyGfvTZ9xD+zkoUHJNN/D3IPxx2f6OgD2CXIS/dzY5xdjHvvOsk6dqOPps/KTSXtu&#10;3qpPGKwzHtkc3PY7UFxvPS6wbvBDRnta9gMWox4mjpYYm3R+BuAPiveoQwe05iMvzHM+40usZgep&#10;TgG0dcdyg2zGsXPZrF/ITWHuFBQUFBQUFBQUFBQUFBQUFPz/AaLPnVzjD3MHzThn2tAeBeRaK4Bm&#10;KWq8s3N+fCZPtIu5t+qA2meIyqXM4WHVc21VGtq+fpV14oTO4vVaK3rHZz+nZ2W5IRIEWsWAmXFb&#10;dZrqgwf2QTFtKxXspUWfbeUc5/FT+n3VWumhYbXvzbflQTu1Gl7xueM5R6ahL7ob6osesyDabvvB&#10;WWnwd6yV63GkpaFBaRmbm+qH5flam3j7lurVtaM8+63Bww8Bem3OWRLpYXVT45CztS5cEJuDcUyB&#10;h33GByYIYw+4F40sjB3GkWgh/E4asNd3KfKyiCyUy1+u6Uzvi5pwl8E5/ZMnZFlcWlLfPLSPJlhO&#10;obQAGCGMZ0+3+hxtagW3kTlGvZLjrhXqdu5uR55iodivXwLyvoM9QB7Uj/SVszq7zhx0sIGuTz+V&#10;T6gA5n5Pv37Ee3wa+SSAKEFYA/P6gz3rn1+b+bcA3JvnnZfB5y2PARaagGOOhnHx4sUqhTnx0Uc6&#10;4/38udYKxhbU9Va6a6w72Gu+hNwD8vmQ98F+9c/bm6Ju4+4xza8dmZA1EOYOVo9bt+TXCysX0TV2&#10;bLEIgM1D3rSDc+XMg9iejMUU52LOTkkQWS8ZS4a5VvedrqstSrvb22PhnbWl/Ny52r/Hps9Z/+ID&#10;ne9nTYj9iz8cfw/imGY+aeL3e7C2+D99xhzkHoiVRC3jeyz/lIF1rY46VZfR2tKYHZjRc5rnNWs4&#10;UQ1fvJDFjGdSyv5JEctM2s93+VjGtib1CUj7ICDvS7t02gXOxZN3vVYztsoTix/pkSN63r9YkjXu&#10;+nW1F9lOn8FYFOt+3t0HO/bhQnvzdue+dvbC9kuyuzfyMkhdtc4eSMJx+IjGc2y8Zj1M2dJ+7bqe&#10;9/cfaf5OH9Se6JvflF++kXGt5bfuK4JPb5/6cqBP7cEye/OWmDFnz4nh9tolWUUDPjJj55Gt5seP&#10;iNXT7tJ4DToi18Ejsq6vea/xyWX5Gxwd0jgRDXTuifZQB2dqv1/bjpT2yGyZo8fETl54rmuRBSys&#10;7F82NvQ8wkoP64G+XFzSXivggPdyyBnRST7/eUWAuntX7CXYA/iqwqreZ79rH/1K7frie1+p0vv3&#10;1S8BJ4+r3g/vKa9lW6mx0tIO5ii+dqgvv7NesBff3ND3AfgARK7xa4FMd3Kp/vKsnpnVmj/tKJjP&#10;nplFY2YCwNeKoPpEJqfLYk5hZaYsvqfebRg/XmP4DMM0oMd7BnxNEq0LFu3omNr+6aeKPoOFe2BI&#10;+3beIajb0JDkqz4lUD+zseTT74wpjHvYDrC6GIcxz596bqqP8eMFMzTg2TOxx3i24v/m6TPNrXff&#10;00kB2BusX9QX+TtpP4D4/UzXL3xgLtlXVsP9y1q/5hMIP/25fCHBYDt2WOw0ngU8X8cdFS1lbzT9&#10;DoTfKuQIvzgpCyOg33LEGMe8PVdhSRCFNoB3B/p5wL6YKIs2P/J7GP1/xHmQ94CjSj6ZU1/dTiK7&#10;wuqbMLNt1ZGp2DPQ72trkgWixzIvqAtR5+jjKbPxUuZO3h78LDV9L2PdZ7+wzKspM5JmzKiGnRL3&#10;2ZbLAJ4Hy8uqL75d8IPT4z7jDvas8VnslDrQx/RtACc3+A1fNIwtp0oia8Xfc/3RI2J1UX/WUNof&#10;MD2jNiMXzOt+R9zs97sF71FEthrw/GatWfUa1G1/UqyVAawl6z6tw3xlfrNSjlqHQJ60s8/taW/q&#10;M4D5E0DbkCPGnv0heNW+TH/nd36nSp880Xrw7W+LTQuTh7VzL+BzJwf3MIb1e6HaQzsLCgoKCgoK&#10;CgoKCgoKCgoKCj6DaLz1zoVK7YM2G9YM0bI4+4mmKmpoE+SWB7SjfEazhzYR1gya8PV1afqw0kUt&#10;WAdYkXvthR3NarMlTeyWtaOcaUWTNj0jS82GvaGv+0z+3Lw07MdsgQoYMAPh+lWdnx63hbvheq/6&#10;jCishiePdVa90auy8XPAWXzOXF54TcyXgHsPZCVAIz81LW3tjRuyunGcr9/6thOuX5/Pnd+xr57F&#10;JY3T2VdknRvckRY74OpVWeh2tlVv2oWGr8/WEqJq4Tm+0e1xM3MHTSuMBsYp1fISAQFN/XZTaW7d&#10;BfFep7kyEu1pavXNLcAgrUcAn/N68jnXcLYTUwXyzLXT09Is43MnMnceiwHWa6vnjhlLiCr1J+tU&#10;hjkLuZ1pZ7mGsqM2vfpb1zuvP/3Sk/Qx39Vtr5KIuj5K87zPnJF/Jawi1OnKlZeZO/iVgGlBPfI6&#10;5Njv+71AXvn4kALaRcp9XNfo0v2MSzOJlnX0qCwNF1+TtZD1h+gfc892R7TI+5/PsM9AXscAWGX7&#10;Iea1Tx8RwWpHRe8C9xCRL46ty6S+WPyJ2sJaeeOG1r11WxsHHVmMs8YByCasC/LctuUICxLfYzmF&#10;HRFlu1t1rO+vkgo5qwcfSDDAcgsLzyr6G8YYZR06JIvliVO1fw9k+NOPflalyE3er233Iey6KE+u&#10;N74JmAN8TxrAPYxPlFFVL7IvO79Uf1kT8SGU+9piCtdzuV7LsEoTFYh5TLQ7mDuDZrTChNneR95+&#10;HfK2Ur/9vo/19bOC39N2dD5Vf/e7l89YTMfGxERAllc39YzGOs11WCoD8noie3Ht3tTvXMd6wDh2&#10;Z3UD5BfQMjsovyYHv+ftc1Uik+LiRe0hGpEx2nlGzarNl6/LYky0rP/gHynK1PKi/KQ1/Kz66jfE&#10;Mvn44w+rdGpMz/cf/EC+xWAPzzoi5/aO9koBcejcnCNHZD1fWdd+cGlNTJADjsw1OqZ+f/BI+6zB&#10;Pn32Nq3rgP35tDVcFR7c1zr7+KmYLP+bf/G/rdLLn2pvRNSoEyfEasC6i3+lKVu+8cHx53/+51XK&#10;dQFE8yFqDOsAFmTkiLFmn7YZrbX6/qEji3VWmeovFv+A0WHtD4l2deUTsXwGvM5SBvtjIgohq6zb&#10;rG/I1fKiZCoAf0Os3bBjWCujL0C3c3xc68GOmVbsYfGHg2+IdrLWP2Z/6/Lz+QLrKcqw76XvaB/r&#10;MH23k/hbY3qwP5+clvz85//5/6FK/z//zX9dpZcvKyrbjPdlvQOqL+yBVkt5TnjPzgDzewBrX85W&#10;2tjQOwTP7/r5o88TjmwLK+DFouSzzyyD4eGakUB5585JzrDID4+oTPaVRCebnFTe+LW872hy9++L&#10;jYefnDSqHKcXeI+6fVfzA79jO2778+eam+fsl4Q15pmjzcFOg7mTAv9WyCTsMupBH1LfMTPCkIWV&#10;FfU1/oGQBT4H4GdowSch7t1Qmcw52hffqyx/5IHskzdr5pLfjQJuXRMTasd+cFZWtKbRF2NeA/HH&#10;0vTav7yivsNXEOwgZBnmH9cFIB8brClmkeJ3aWxCZW1ZVvFbNmRfXLBueSbDBEoZumtmUsHumZ83&#10;q9ERNFv4yXHf1euD16fkGRWArNdztP4/exrGmtMW5MV6ANOHdYv3etZ8ZKhm+tXyzzrFXGv6+V1/&#10;rzpQJj6F2I/RXpgyyErA4Ijk+ulT/JOh29D4jHkNZC1kXGgH3/d5szvtd/W0DPxCMQ8oCyY7fbdh&#10;Nt1v/dZvVSmy8sknWteivyzPyXQ8YttRDmTrMfV1l9RRvvBPVP0tKCgoKCgoKCgoKCgoKCgoKPhM&#10;onHxtZOVvgeNEVo2LK5oANESpdY2tLWkXINGlc9oYtFmoQnjPtgRlIWWO+DpM527bNlXwvGTOmP/&#10;1GfXzr2ic6hEzUJL98Yb8nuz5DOKD59JKwyrZmDQ6t4Otm3Nn7flaNDWjAVbz3pdLyJ0Tdgqevmq&#10;zqNPTulzny1lmLleu6TzdgGD1tjhNR5GBNG8hvtUrx5bwKdtcWlZo/nwoawpMwdl/dm25Wi0tz73&#10;2zYj59FDWQ1a9oODBhALC+e0mz5TiBaXiFdoYF95RZr/XGMbQP3xvN+wBjm39uQyQg4oaPPr0zLA&#10;r/stBWUArs+to6kMYyXDeovsnTzlaFmLGq/792UJ6OrRvZyd3rZ2N1p/nfde/hkiw8O/5WVTX4vA&#10;y5pyzyfSFOTBPU4i4j1Z2fgBOXlS/mewWPRb+371uhlaHcCUqPu1Sl4aF8YWtkr+O3VIxwFwLelO&#10;j66t27W7YeQR+933cd2W1w1MmUTVCDhodtxbb+k8PPd++ivNa6JO9GV+VvL20Aw05yliG812ypHP&#10;j/3AeVosFyno5y2XFcc2u3Z8TJYHLNysx7fviPGH9SAyd3xGOYBrGTv6l2rH+tv3zHac6QLPk+0d&#10;jUdqoQB1/yrdsVWnHlt/b4sWzxnGAxkn74OHNL6w0gI2fHb9iiOiYWmJ8kZe+BJyM3KGDsydzv+c&#10;CtwfQB/lMgqDZQeLtteFhtvf7fGsmXn6TPtiPh20vKbzTMXqNGMfczeua2zxlcAzFmMQlq9fh1w2&#10;c/nnTDuIv8fxcruyuYsVVNinrwzaTsSeCfsriMwds39hKsH4TctEhvFfB3uDaxqeMHk/YzlG/ljf&#10;4n1Jf8DcyZH3IZ8pg8+ttu7v8zP6yFH5jRoe9fzrYGxS8/gXH8r6d/CYxtruSDrttB+DYc2DL/3G&#10;F6v0u9/96yo9e1LMEqyOsEFgE8973Qtgz4NfrnOviJnQ9nN/bkH7qu0d9WX/kMZncUH7liP2iWRi&#10;SYy+89R7rYDlJX03MizLPCy0rZbqdfeufGng9+Pvf+ubVfov/+W/rFL8MkS/kI5yko7LV78qVhPM&#10;BFgzDx/rMyyN999/v0phJvMMGBmR9R22XdNldDckSwGM5Te/+ferFDbHrWv2dWKwx4bBQOTR6MvC&#10;+cT9QaNmWMAWQfaQafKCbQbL5NgxsbGWV9SOmzfFCiAC10HvJ1Pmzrx9HTE/WE9ZbyODt/pbl8l1&#10;3X4GINPMp3bC3InsaeaWfWf89m//dpXC1nxsX4cT4+5/7zNheRApbdMMIPwxYb0OYJ0F1IsIvC0z&#10;2Lv9vOmMQPV3dFR9xJ5oxf5BWpb9dI2C3QtjcmlJffj662IFE80PxsfCvNL33nuvSvGjw74aP5ln&#10;zuj9JoD+XV1TPQaG1dYRy0SPWZmDA/o8NaV3g2dPzSIyk4Kxfz4ntgGyE4A8wURANnkn4AQH6aHj&#10;upe5Nuc86bO9nllE3MKPzJOHGktOj8BuIA/WXeY5z8Vjx7S2cD0R7gJWFzWXLl/WPIbBw96HqEYw&#10;3loZa/PsWa1zvE/y/ab9uKRMJBgd+I+CufPwkdYY5AgfTpNjkhH2Uo+9Jq14XJGlxQWxoAJgRrPe&#10;PHqkPttqq0z2HbB9ySN8EwATmXHinTxuYzrY9LsmexvkjXcLmEY8L1iDGFvy7u/WdaxfyEAFTnq4&#10;3weHVA+iZT33yRreP9ivsJ9su8+GR9WXMI9X1vUMCWAtp9jIamTvSrRL158+y9s7Yj0Avng3HbEv&#10;YMzsIHxtReaN2aK0vdd7DdYBridqGGsq15NPAP25nUVZA/R7zijeMaNKdxUUFBQUFBQUFBQUFBQU&#10;FBQUfCbROHXmYKXmyf1KwOpAe4Q2C01TANeiQcpT7uXsHWV0N9AiOk9r2Vs+VzduLX3Ayqo0XA1b&#10;8IeHlRda3h77i5ma1j0tswvQrMLCuf9QZ1mnD8g6hQYtgAhVA73KGy3ppi2q/a4/lqGR6JlfWjms&#10;JCdPykry+Kk0sV/66perNGDImj5871D/p47I0+W2d9mCMmNN+aEDsmKhqV1ckoZzdc3WhmZt0Wt0&#10;Scu5sa48oobVmkksRjHCgq3pRBHJfe5wTh0NJ5rNgJy5052cPQ/ItYzkkftnwQqaX78XuGc/5L/n&#10;8pl/DkBjitd1zkKfOS3W0sqKNKl378uCsbWtvsJazZl3ys7nQABtjKmvjWVnGnAiveWMHuq/V1/l&#10;13Slzkw6oCx+R5vO5xNmxNF+/DBgCQ9o2v8A9e38T38ZUxdNnvH7fcYlr0MA18b2eN5zTZ43yH/P&#10;UyyD+BoIOOhoSu+8926VUv+PP5HPHdaIAbM2Yl5ZHRlqfk9DctFGyueevP4g5mHwudcMsb2YOzv+&#10;jrJg8HAv90w4KiDWK6w3d+/JmrtuFmGf65qCyDr5mDZwwpMB8aMO3IfFdq/21213/3lA+B4LcfQX&#10;43Y2bOWNfW3fYozvuVdqvwWwzz79hSKKxDzMrKJeW9TFzBbaCzjrXvtS0n3pdczftstgrQSxD/D5&#10;AIOn+huwu/3M4bbZHQHbtpIf9Dl+LKywH65fleUS3wmRuRObV6/pAfUY1IhtyvoiptHi/fK9Abnv&#10;GpD2B+sNYxj9Lblovme9hWVy2JFgVuwXD38FWOXTdZjoftSD3/APRT07Pzjxvbb4xb6Jcrh3ewPy&#10;3/b7TBl83rHM97qdx46JWbHVVa9bh82GuXzNUbD0mO8anVS7Dhz0HmlDbID3v6z1jUhiWMpP2IKO&#10;xXhgWGPQWqvHhag5E5Pqb5gs3bZ8jzuK18io7l0yM6HX1tvnc7Jid+6o/vI8vX9Pe6SAkRHJLH4e&#10;6ZOpSe2nYJUytlj0f2WGJX0HIwsGDL54AvC/BePj4QMxoV+/pAhhWFKZs8+fa+2HEYLPM/wYMktH&#10;R2yF74B94xtvKE98AuHLDP8K7CNh2/E9+yvmee3/st4PR9a7F3WiM7EvX3ih8Tl0SGsfkXtu3tLY&#10;R8vwjsqCCTQGm6CDZfsuSffIAdSP+uNLiL0Q9e3zOMT12OvERhJthrWku0/9OuN9Ln4eT5yQbH78&#10;oSJXEq1xwCwIooYxno8fK2V9oH8C2O8iV6zZ7IvjOsa89jpMu3hvGRhSPvOLGq90PWPdhUlIFNke&#10;71/wv4JcLb5Q/dtmL/K+AiM8sqQTOjBjD7t8bV31GDeTb9V+ZcbH9fv0tJg7yDZzkShIT5/o3SMd&#10;51On5deK9szP6xrmFOwZ5sVhMwuZgzBdGPuaQVKDcYBlCoOHNo+MaB3gfYX6jdt3DTLMs+zdt8V+&#10;Yl0IuPwr+R3D1w5t7+/XutTpWadCu6V+x8csfpUoi+hn7Jnw/xWwaKYOMjc5o3G6fVvr89ik+rLX&#10;Mg+rdGRQ7bx1Q9dtmBWED54Uiwsqf2NDfTQ1qWueP1fZ+IXdcMo6xprEnhDQd6lPunWzX/KTNpHl&#10;4znI+CH/rAu0f9vvkSDuHyroXvxH9bqfOaES3/edNzqCITN1hh19kYhYOfM6oGXZ6/IejWka29Ov&#10;+jL/6ate73FhJhLpCv3Fzz8Q2zsA9g/+epD/gSFdSx6wnfidtZ2+q9ma+p7fA+jnFi8mBveSZ80s&#10;VkqUbDe7oKCgoKCgoKCgoKCgoKCgoOCziKLcKSgoKCgoKCgoKCgoKCgoKPgMo/H6pTMVtwd6UKQ/&#10;Zw6VoQhxXQC0IO7hM4A+BK0JGl63w+Fu+TjW4KCoe2Y4dTUTx0Wr66aAmsrWbxoZ9Lr1DdEED8yK&#10;TkdoO6hW1HvRDstiCOsdXRdAWLOWna2OOEweIdWeL4jSDjuq37T/o6aO3r4tZ4OzB0QL3GmoIT2m&#10;WFbwUQdoZNAVaevRw6Ja/+yDn1bpgMt4+81LVbpsGurCc6Xz83bItFKXAaNrZFgUW44vQB2DXsfx&#10;N45hQf3kKB7j9OuOZV2+LNojDnlTGuxewCEs4wKVDECRS2Uol6fd9L6Xwe/cx9hDdeP3NBQ6dGba&#10;NuNje4RCXzPN8ZGdo7W3JCNQ/Ro4kHVZkSaYVJ1yoXbTn9xD2cwjnIbt116+T3/P52Lt/FNlpXS/&#10;AMqmHUdN/+dYVn+f5DM9ltWyg926/lVS18dtpi4Wv119EZCPa/o5bzMOyqhvXW/VgevzMSclPCXX&#10;beBguQNCiL7z7ltVyjWffqoQto/ua8z7PBdB3d7d40iagnrl9c3TvE9ycD/X0bcpKD8/lgVGx7VG&#10;4kCRuXjPRw7XTbfvszyaeVqBekLzBZTB8ay8ntzX67Vnx3OPsOVpHWPb4ne78wB53vEIj7+nDtOz&#10;oqVfvFg7tl/38+vqxx9VKfOlc1f1N7bzpbrsbperH8F93ab2BrDedq6u/rayo5K9lOW5yRzF8X3e&#10;TuZ0ik2v7YwpDj2h7nN8lmdcTUsXOF4G6rLq72Pb9pHhXO7TowQBOEfN74vHoDrgWUWb+a1eE5VC&#10;0+aIwoGDave6HSrfvSvH9+w56vGt8wa9pi9Tn+a2ZIPPPLPiOPj2WMc95n0u/yD/DGJeTuP67aOg&#10;h49Ihn1St8LsQR/B8zHLmcPar9y+/3GV9vRqjbv3RPO6b1h14gjPtcs3qpTn+7yPlXPiaGa8DtKw&#10;6IAUjx/peMaij2VQ37aP2hw9qufHmI/NrNr5LOPy+ImOVvzGb3yjSn/zG3I6HPBv/od/V6X9rgBH&#10;webmVC/qjVNnxgfHyRw/4T6Ob83O6MhIAPtYrmHvyZGdEYeF5ojUlteUtWXJxIyPvvR6zXztohxk&#10;zsxoLAJwWnrzpo5ZzM3riNT0lI7c4MCaPTTUfWSVdiFP1Jlj8hX8zGEdnpmxfPhajrZwpKinV+kz&#10;BxRhPNivEQo9PV6L0+v9QJhu6sv+knbRV+yt2N+v+ihGQL+PL0z4CMvQiD4jV7/7v/jHVfqXf/rv&#10;q3TTR3TGxlRfyiIkNOHb297bbnnuBjAnAe821K/PY8qizjq8YxnoNLRK2LNvOaw81wX0OyDK+ISO&#10;4OBagv19/4DKWFiQTGzjoN9VQwY4OsI6kDqr58gXzsCHB9WOk2e0V2V+TE/pyM6FCxeq9OOPtS7E&#10;8P4OzzziI4XIfMCQj54Nezx4ntBXOOZHRjnizXq9tMrxIZXBcbPUaTNOsHGE/FJQA8vAttd8joLO&#10;OkgA4MjU8KBkAtcCAQTBoJ4E7Zl7prb2dKvsfh+N2ljVvGFOciSM/TCgjsyzgFhvl8lcjBE2epXS&#10;3jNn5NAeR72PHipo0KCPusZ3cQe4CThzSo61ee+7ZcfofT72gxP0tt/pNu0kPB5r8vFL2sX6jFwG&#10;ME3iPa4v7auhz/HZ7HlAnwzZvUk8ruXxDOC7GJDGcrOxtvs4X8t7Jo5Sk/eg5yDySDrg+RPAd92e&#10;Y7yjst8dHla72J/1eH/PZ/ZfF86/XqXI1U9/XB/LemhH7w3vUekD2oebj3xN4XfqyLxH7lL9CvXZ&#10;3NG19CN5AEaH7wlFv3vVKygoKCgoKCgoKCgoKCgoKCj4TKHxznuv1mq1DtAoYRUBaO9SbTVaUbRt&#10;qYYuBRqoqKndkpYuOsbE8ZEdG46O1trSLWvdNjaleUXrhuZ7Z0uarka36jBmx0s4BENTuW1t+5M5&#10;aa93unVdwIzDqh6clqUH6x+W1m5bP/rdjtUlWUFrbZzqQuhRrKZYgwIa1lT+8lNp0akXDpNPnZIV&#10;jbCMq7aQzUwpr1HHOf34IznGW1609aRdl1GH5VQ90OKG1geguaTfoxXIji031lX2fg6VuT/gk08U&#10;hhWtKFbQ3EqCjJBiDc2dQCE7+8lQANfmFmSQW1Zz+ewUWiVpGcg7Ws8DdhB36KCshat2yDb3VJYh&#10;HCoTrpi+RBaoU1q3+F1Wvyg/ZqfEelrnSp24n+u5Li2DPsn7n2u2bNHK+6bbfXLkqCww0bFfj7S/&#10;WCEDauu57okhBv0ZZhKfWziKdZk58WC/cQzgntx6vh9yOQNbzpu6txLmDpawz70pB5hYE65e1Ry7&#10;d0frAA5XQXTa6DrV4yakmvXY/9k1YL92cV/eN1yf3sc1fEd4yLwvJidl5T1kxhK4f1dWoFVb3Vjn&#10;cAAYQF47XjPqeuh71gbGlOtxVIxFEksG865zhdOX763LVAqwtNA15JXLI8yd115LmDt23HfVzliZ&#10;U53Sne4NLN1trIyEtvf8B+kaSbhV+qpp5hvt6Y1riFI8X8dxfKkfPIeTIv1TtKASdhWLK7KcO6GM&#10;a9H27jVmrznJ/9PvAmoZ2P091+Xsm50upfkaFbCVsQLJg3DpsBn5HYfKM3Y+CRv1xg2xUvayOlJf&#10;WDHMU5yDbvVobWAdA4RQpc9if1R/Q74ehA72YqQF5J9zxN8jM0PtOXZcz6PuHuS0dhTe06exvPdQ&#10;TrOHxpXHdrfm8fGzeoZt9ygvwi+/ck4WyU8/Ffv2xZIYMiMT6rO22R0BzxdkEV52IIcXS+qrmRk9&#10;J14xa4BAF8/8nGxva/9y4ris1GfPyVHuzRsKbNHbo7ICHjzQnmx8TGN6xnuh733/b6qU+U0f4VRz&#10;aUllMH599ixN/+DQOIB7m5vqiyN2Sg0rgPkBUxxLao/nx6CpUwfMHjh1XA5V63Wsc49ZTPMJEyIA&#10;595pfQK4F0ewpKxJNTugli/qyR756BGxx5nXWH5xTMp8YS7ChtpyuNzOFdXf9fXaYsy8gAESncqa&#10;sVMzDVV/+gaG1flz56r0+jXNRdgeXQlrsM8MkYNH9Axe3VTeBBo5f1Zydflj7TMHzYiEvUid6CNk&#10;gPvTRwZjz9oMq4d5TR/wbMpDI9drkfpwq6Gy0rWFfob1jgPltTUcxCpv2Cg4JGfc2IvkTBlCqgcg&#10;F7CUZqe05sPQ+eBncj5NXXjmwhbqd3voh51tpRNmGwX09bsvLHOTU6oPbccxMY6Vccre6xMVONtm&#10;HHgm4+Q5gLbFPhvTWsI9yBFh4wkLD3OKcVlcVN+wH2BvHnDqhPY4OO7FkTttbrWdhx1bw1Zh/GAz&#10;sQ7AkGPvl857sLKisYb9v+Z642T+zbc/V6VPHoupQ3sZ+yPen+Fg+vZNMbECYL997atfr9IffP+H&#10;VfrpFT3fCR0OmxznwNw35v7nucgJl1a7nvd3vQ9EzlhjGHvWFn5fXd09B5lnvTvqS+Qv3RMBnuvM&#10;kx0//8mr5bnF85Q6wLqLZVkW+D0AuaKehHvne+YcQUJy/QRjTGj7aTMRmxtqbwBjzV4ZeWBMYXF2&#10;KlolvFPTPvQTrKHIGXUM4P+L65pr7ANpM33A9zDue91HdU4FBQUFBQUFBQUFBQUFBQUFBZ85NF55&#10;/Xil/mmatYEGfHxUmiXCHXJOs9dWiAA0Y4RIRpOUa8rRKr7yisJLr1ubjS+bFZ+DRhMerbwdoL3C&#10;UNrckIZrYFgasw1r08bNkiGcIVre7Ya0WpvWhqJZ5qxxwInjCrWJBg9tKHnAYoJtg4ZvZVWaYyx3&#10;aH3XbP159Q2dyw7AcnLrjrSjCw6fNzqufuZMJX06YwbFijX3E6PSHq4sqv2XP5VVpL2mOqfIrTK1&#10;NtCptbvRMmyLKlpFNLaMF2EoU60iFpUu9y9hSHNE7aI1mXzeDzm7IyBaTi0fsR4IhcH3XGfFa9Tq&#10;7uWLBGs698BqOGnL3MqKtKa3Ha4QGSGke21V/zXtoj6+JtbP98Y2E0Lb4QFfut6fKZPvA9KxCeC3&#10;/PvYF9l4nDgmCwwyTDs5xx2wl3Y5gLJIqR+gjLw9rA9pfnkb+S3/nJe1X5k2yMT71hKrNOfAYXaw&#10;7ly9Jov2Q/vcyZk6pIDxi3VMfo71VBKxb16+fj/k1++F/a4Zs88dLEWwIu/dkzWdc/K9Puef5gOb&#10;gTZi6aK+eUh0GyhjHtyHj4vON9Xf1D8LTc/v4TNl5TJAXptmZUXLsxmUhNcNQIavfPhhlXZyq/5S&#10;39RXQ0A+HtSWOsDkYT5FRk8H1APkMkoI99i+pL9TxFDqvh6LUgDsUmR5alzPDc5y3zSTZcPP78jc&#10;wWrtdZvnDs82ngUBzFP6grbSB7EPo48K1bO+Xt/TzqT6EcwhsqQ+nF2nzB58pHidwm/WhvcF127I&#10;zwy/I+MBWPCwsvU2NN9bTdW318wdE1/jeMVw8WYY4xum3VSZPW5vQPeg+8ah3ZubaliU+4Z+z1lN&#10;WGtrkobuO3ZE40rI6AD821y/I39K80tivpw6IzbKgaN6fl96S3L/bF7r2DXLwomTeq4vmJVzxT7G&#10;Dh6SxfnAITE2AqYmxQ746QfyUTVtdjPydfK4/VyYzXD7jny0HT6qcYHRu2ifgZfeeLtKf/JjsQwC&#10;Ln+qZ+vykvZyhw/Lco8/RRhHTY8Te0D8kVDfhpnLLfflhn0oBiCr7HVY65nvc8+0F111GHDYAB6m&#10;zv5L8gTjeMjj+bnPyRof8NC+Mx4/e1qlMHKbDnEc94dmncAGAFh9YUXUTJ5avrCew9Q7fVp7V/zE&#10;YSFm/lDWgYMq65HD4PM7SxLP+wBCHlM/yoTNkDMOhuw/Z9Ehwo8clcy++qoYJYuLGr8Vh5MOmDKr&#10;ctl7at4Fhh0Wn/DQsIRYg7Y29Jl9PO2ljrS33gPX7anZTZrn235esBzFMuxDqF73lMY1v637mAMB&#10;8ZnleUufsGazrsFw22ooj2Ez8t96590q/fiX9gXntXTIMhTw9Kn8XjXMjBgfk3wgLzD1YTvE9csM&#10;XBj6sCZYn1M55J0ntCQAOcHtYL/DSNPfk/Z3lTNd4v4yY6MGUAb9u+n5gR815H7OrDr2COM+xcD3&#10;sL4WPN/G7Cs1ANbP5CTfaQD67BtpfU39D+Ozuaoy2lseF8vVuutGXXl4pe1hjVhtSvaoPz62YGvR&#10;l9w7Yz+xyNHcPV1/4oTYjinwmRXXEJ8oaG6qPpx+2XJlmM8D/eprWB3UYWpGdTyUrPU3booByr6E&#10;98ARz8knj+UriTk2N6dx2DQ7CnnqZUa5r6LwdMCzlHbsWE5mZtQXhN5fMCsTsF43/exGtmkn8hZA&#10;PWAK87mez/o8bH9LkcljZmHcpyRjHNDHBqIDWD+Ui26AezgpELdIBnWg/sw9+jTVfbB/nLNPvHpP&#10;5rabLRf3lZ5r3X6/z4ouKCgoKCgoKCgoKCgoKCgoKPgsoXHq7KFK1YQGkzN7U1PWKvo87YK1pSlz&#10;Bw3YpjVKaJDQTqHpRuOEle3QYWmr7tyRlQ1r+qotx2j1AoZ8Jm91WZp6tLtHjsk6sLIsDe3iC2m3&#10;0JJyphDNHlZdzl6mEQg2XD4Whv5BtXliQn2ABo3zptG62VJetM/d0TU0rPuPHau9txORYsOa4MgK&#10;8pnH42aKLM6rjFlHEXhuz/J99vsxPKA63bkhLe/maj0e4OWINqpYrpFs2xs7Gn20upzPPH/+fJXG&#10;KE9JtliKMFQ3zG6IyMpCNvI6gNzKHYA1l2uRN9L9EH/HYmHtKsydqOnsIPpVsqwesAUc5g5+SIjA&#10;MWCNbWwXFgp/huWEBaeC60O51C9+rv52wJlvW6vzdoNUSw3ya/hMSl70AXlgiTxxQu0dG9G8YN6k&#10;Pndy5s5+ZdKuvL3UAfA9+QVEC4mR5wn2yzMHZ64x29OGgIMe60uXFJEODf71a7JgECEtnsHN2hXL&#10;9rjtVRfqCbiGNP89/5wj74eA/B5kL7923Gfba+aOfr93T76F6BsiwqT35/6UXoa+53csNHwmfamP&#10;EtYDWXPNS/1s5HWABbFhJgWyizUoZe6wVv/yZ4pKiP+VugxkUel+ss7V1DGPhBUQIyYYO2bm1X2i&#10;XKIs7NNOInftxdyBebgfc+eW5y/MHfqGMn17/MyzLY0oyJzcbxx43sDc6Xa7+B1ma35/0owYoYJ7&#10;2n4mUTb1gQU8bCstsryyKDbwo6ey4hJlIwXPN+a5i4jWTfzEdGpW/W13/lXwnoj78QPW8O9Elgkg&#10;4iTWdKIVsayxN9jZVp5EoZoYN/vE4se6dfyY9kxp1JxpW3yvXNczeHxaY3b6rNiXY1P6fO26/Erd&#10;d9Ss2UNi3Tw1SwWfKr/9O9+q0ju3xboZGlH/BCw7WtbkhK79vd/7D6v0j/7oX1fp06eyKBN95eKr&#10;2jPgs+273/1elWL1/frXv1mlK8v1OvzTD8Si67MPIZjSx0+JlbKxqj3S3bva8zB++Arh84sXkoEF&#10;s4TG/SzbC8giKWyOTVv0w+hWfy2PWG3xsTDo/VjKeiAaUe+A6tPndNN+vrDu1vNGMs1cPWdfNbBS&#10;YJjBBAjgO65BJil7cFBlch1rOnJ3/Jj69NkzjQeAnRLAGgAbM/cn0fQ6y9oXyxhSGfhhPG5/LH/4&#10;h39YpT/7xQdVGtBgj+OJ8aEZK+zvx0a1jj3zfMay3VxVWaydMEh4VLGPxC9TwNiYGAhxf28L/fy8&#10;5gGRlTY8PjzPGRee/7BT8GuG34wA3ifW/A6DBb7P7yEwL06eVP+vN9WX+ETheXP9uk4N4GdmLHkX&#10;YqyH+lUWY7a0JLm3Qb/zvdrD9cgZvkEH7e+I9650z4XfQdoD+4H1qN9MorguZ2XAkuIzabr2837H&#10;vKW+pDyjic4KC4oIa8vek8Nem3+uvj18WOtbwKL9iLEHoJ5Ev62feyqzr6G88cFFVCbeg1fXJX/M&#10;4bUVjV/AmPdVLbN+mC9cixy1zZii75jX0Y+U168Ds3qWp332wu+PbJVXHdGu1dQX+FvtMes/jkMS&#10;cSuAPuZZPTRSPydhO9V++1Q/ok7RriWvr7Sv7lvVicnY43lDnwd86Su/UaXTbvu1a2KfwpZjP/jg&#10;ieY9awxzjT5hLWK+N5J3COrpLoj30PYBr8sjPr3DnggdCOsZZXMfUbIDeM+jD5BpPuNvMd/D0u/v&#10;vfdelX7+85+v0j/6oz+q0nRdRkfA3nLNEcXwARzbyR61+ttpj6nHdY8UFBQUFBQUFBQUFBQUFBQU&#10;FHzm0Dh+cqZSKbWa0iyhLETzfWC2PpMXsGLtXgq05zAlsDKhXQNoqzhr+G//3b+r0gOHpakcsGY2&#10;UcJFDSma8AO2lAxZ+wxzByt7vzVmaPTQvN66LesV2mK8dAegAWtY14XWen5eZ9LxKXTqlM5CLr6Q&#10;lWrd0QPwTYO3cc5+pv4khu0TiD7BFwBnpqnvz3+qs+ho7GFO9Tu6BOn8M2l5nz6WpjAADR7aQlBr&#10;DXd/j8aV3/k8Yd8ckbmDZh+fMB3UzB2ViVUa1gB5vgRrQV+Cr0dLGhA1ks5qXyu6P+bti1rqrP2p&#10;lb22aqj/Dx2SJRirE9rSe5Yf+iJqZLMyo2+SaNvvwPWgLOhO+L2gXTnow/z3mE8C2rpfv1PfPAUn&#10;Ye5YQ47cXb8ua24Amvm8rNgX2Wf6lPrv1870e/LOxzhvc16H/D6+z+sEgy/gwKwsPW+++WaVgqu2&#10;JhDdBA36fn33d2Hu5L/t9z2f8/bsd31A/E1J7Ku8nkRCg+XBvMDnDhaz3oypFADDq1OKU4HqxHrb&#10;ypOPOdbPlIEQgGUwAN8slEueeZtpL+D3ZlsWFywxWIHPn5dFPACrzC8++EmVUi/yxEoVP/v3Tq2q&#10;vyzpW8xz17WOhFXXdT95r+u/e3xg7uTt2/LA1syduoz9fO5gfcfnDhalPnyJOA8smCCyWpJxZs3j&#10;Ochn6hn9KuBzx+2KzwbXG+w1rrQNRP89Gfuy35ZuntG0u9nSHuTaVbV32r4gYKcGNFxPmGn81rLc&#10;Dwy7Ph7kLctm7lNwzb5DBnzmve2InRW21OYzZtHMzKqez+a0PyESTE+3xuf6VbFRXixofIhYSdSa&#10;o8f0POLZHEA0qIEBld9j4+uvPtXe4Yj99Ny5L39pR47rM6xh+vCg911D9l+4uan1/cRJsYUCiMyD&#10;KN+7p3awthNJkLUFZtXCvPJiDYUdtbCg/drKct1n+CPq6VaKrI5OiHGx7T7dse8Z2DKrHodmU3n1&#10;DagMmBkt++YJgHXBXi/CMoGPlm1bb5GRbjMV1swcn3A0o6OH1Uf44gvY8pzBUg9zZ8q+QmCIfv/7&#10;369SWALvv/9+lcIw/OADMVzw4QOjJ4C9Nv48YIjl6y3rEmshMnr6lKJQYSGmP9K5yLLPGPNcwLrO&#10;Pp21nDqwP2btoa5f+9rXqnSjpT4MgLkDO+MXH/2ySoft24hnKu1kr4R/E1g4tI90ZkZsjjWzvQKG&#10;hnY/v9nGDnmc1v2OQVSvQb8b0G7kEXYza2iMAtYBbHf67OQpzX/WLfwNMaYr9st56KDkCKYFTDje&#10;LfoTH26cqmgjq24P6xjrLWXyrAOwcljj22ZcpmPP/7mmZu6oL/LnN+2tn5e75Q+kzzTGiu/wg8Nn&#10;1jrqy/rb5xMVfT49Qhk7Oxof/BkFwFLqta+yWE+zGiKbBP8k9mOEXMGWZV2rWWvqh7R5PA/ryFwa&#10;W+YBZTPXes2uYa9Nu5uWWRgzaV8TVWnDa/SKfYNtrGt8YO50u896zOqCVUsdGNf1dd2PP6YAIp5B&#10;4hv1Oyjzm9emttsR8/L8wUdPi+iTlsOm19QA2ErIWR6Zkv1Vw76dmHsv9b+rna97AYwH79jUg3TU&#10;a8xg5nNn08/euN75evJuJhEFB8wyZey4ls/sn3h3ReaZk+wD8JvDCYnU506U7+pv5177+qLvGK+m&#10;84ynStzdu3u2oKCgoKCgoKCgoKCgoKCgoOAzhcaJEwcqNRDnnPtseSH6EVotNH+DtigFoOEiYsi2&#10;LXZo29C8os1CU/nu++9U6Q9/8uMqxaKEdmsbdVeAtVdE78JSNzKka9GeP7DfiEGf+8Xa3m+t8OPH&#10;OsMHUi1v1NjHM7aqN2fw+B6t2wRe2312vY51r985s3jqjCJgBXDu+vZ9sXvwFYBvoE1HdrhyWf4+&#10;dqxxHbb2d8CMnfVVjVNPt+rUaNftYIxySynIvYejIUdDyHiOWnMMI4lx2bFfhIBPPlG0LCtQozWD&#10;vKLW0RckI1oB7SPWrl5rcGuGQF1PxCF+drofS4jP0Yrgz7GdibkajStthLmDvyR87ty9pXGLeTov&#10;gNWEuqaWb+qLv5vOxVUStdfWNAPOrAPKjO3Oyg7gN5D6RwrAwh/HxWVjEcMqNeHz6USEuXpVZ8AD&#10;YO4gZ9Qr728Qy8jGDfB7Cr6jnowL45RjvzK4nzpx/1bCPpv1me133hGjELbAlcuKloXVmnPzIK83&#10;n2Gv7dUu6rXfWFK/vN7IBnXL2xmwk7FImNd5PbCa4GsI3L2rtbNFlBDnt1c70vkZENvuFOYOyOsb&#10;WR8WUOockEdV4tr95Ip7+cyZd2QG1iYMxADW8J//TM8emAeU1WtfQd1xZROi5dhltT3R8/HD4peC&#10;2ud9UbdcyH3uUNavY+7w7OW5OD2hMY7MHVuE1rO5S96NbbWbzzBl4ucO8B3E86Ens7Tig4Z1i2gb&#10;uaxwHWv+rrF3b1BuLN9n8FmzadfoiNYpWCybm6rbjRv2G+PrehL7FfMTps7x47KaDw+qTz69LuYL&#10;PgRHJrXnwP/CxJQYI/h66O1Te168kN+cgEMH1f/jE+qjsXHtn9bWxbTFt8s/+oe/V6WLC9oXHDmi&#10;9fe//L/+qyr97nf/pkpPndb39GkADIk+WzcfPNL8vXtPY02Eqzv3xcg7dUbs4LOviAFy94Gux3/G&#10;ypqs1fjimHS7A5injx+LQTEzKzYc1bn4mqJFHTigvvzXf/RvqnTZ7eI5CmOn9l9Ut6dTSvV33Xsg&#10;xn7NY9pa19jjn2RqStb0w2YoIZeL9llx6KjKfHBfrKEA1vKO0Ck1Wo6+xPfsu9jPbJixMGIZYG8L&#10;szVfmwLwt8A6DGMHvwywZmDusE7hO4V5AfMlZWCwTuV7N+rB5x7vMVgXxsZUNkwqWASUyboQQP9T&#10;Bntp5jNzK+6rPJ/Z0+Y+ajoXVsmxk5LLgLk5zRl3d9fTOfUJflVYw7GWs9asr2odi88Rfw/7C8s3&#10;EdcCYMMRRWrdczCyltxnW019pr4tM0Hz5ynjef+eWDgByCB9Rb1GRtVXkQnj5wbvHIsvtL8cHhbD&#10;b9WMnYb3ay1b6wNg1PKMxX8o4JnFs4h6Uxd8kIBmS3VJ2QJcS1sjg9JA3Mmbd59c/ri/zywV5kQA&#10;11IW99B3MF94jyHqHO9sMHhgYTe6NE6wIAJYI2BK0UZYfbBQeP63/a4X32ntO405S51fLGu+pH0G&#10;swVKGPM137vim43v6SOu32mrDOZXWsbAoO5ZWVH5zIM1+wjDh9uOurSzh1N/M68pk3nT6YHqb18y&#10;LnHdsjM6xmVkRPVZ9bhsek7CknvxXO/Bb7+tSIi3HLGStfLM6Zp5ODevNa/tuUZ96Pcuy9uko+nB&#10;2MmZhvQNckhdA5hrnUW8SuhnysCHE+sB7/ewN+MeyXky9hdfqfeRv/xQPsLIkzJI8RHIcyLOQSaQ&#10;geyM+mQPshIQ867+1nmwVyKyG/JC3/Q7QuXukgoKCgoKCgoKCgoKCgoKCgoKPlNoXLx4qlIMrdkL&#10;PfoetFhoU/Hy/uSBLDgBg8PSGG34vDuaI2LtE8WE7zkr/ebbsvb85IMfVemGGS+cIZs5qOsCFhxL&#10;n3uHB31ezgwiPN4vLkoTjrXjW99SBIhut+cv/uKvqhSL0fa2NYUdoNVE+8fZQSwqaNfQsJKu29s8&#10;5zJpJ1EDzp7V+eaAFftuefxYmuQdW0gXHIFrcw0NuVWvPlTIufEhnyfv3lZdh4dkIUT7GIAWtNYi&#10;1trMCraCRg2gtYRR22gt6PiY8j59TvWPGmgsGx3kPneirxn3YayDm0OZnf8oNbDiRv8z2e8BKZEr&#10;gLzIm7IAn6M1wZ+p217MHbS1h32WHosjPnfu3JT/AkBe1IW+56x+XqeAeI/rhdU9bw/RZkCu7d0r&#10;79i/xrZZGJxNpWwQx8fpKUcHg90xYEcOV67I/0wAWnTamteLOpDSt7F9e9Q7IM0nbwef8/4G5Jl/&#10;T9n0A8yltAoHD2ms33333Solr08/FistMncG1V5AWdSbz/u1LwDWAOBa2pWPT15G54rqb11G0vfJ&#10;uekA2g5TjHvwFwFzhzLu3JEln/timcnaQh67S6oR+9+W+fg5Q84eDN+AfIz3kzPAekW949l8r1f4&#10;3Hn11QtVGsA9H3xg5o7zhqnak9Ubayjtj6kvy8cvZe5wLXnSLqb3lvPgOloZy/DkrZmx+v7XMXeY&#10;v6P2M3HDPneYu32JhT6gp8tre7YWpfKIRY/nW7et5LHeVIfD3ka+juUykZbBc4A8d7F3OyCiI1Yq&#10;fAISgZPoS7BXYC4Q5SggRjbc1h5halp99OUvyeL4dEFMl3E/z8emJD83b2nP85t//x9U6eqKLJJP&#10;nsr/DFGbAs5cEJPov/qv/ssqPXZcDIKlRe0hzp2TXxWiAX3v+9+p0s997o0qPXlYv3/7b/6iStlL&#10;rG/UVvo+9//zebEfTp5UGQtmEN2+qXVrelaW1UtvqH34k1hc1l7ptc+prCv2MQYzc+5ZzXih/MkZ&#10;9TdT8cWSrLhjY9ojPXggy+r8c7VzbFBrDeMJy4D9ypkzZ6o0AAb0kvPEksqM2DTTYnRY/YxF8+JF&#10;WVK3LXc3za7tt3+f5zBHOmBfOGhmOnu4NderHzlJ1rwKXltZg1g/WM/TyK7UewSfi5Z3LNjcy76Q&#10;aLHMA/aR1JXxStmQ9CdrXtxze37giwrLNuzrfu+tnzr6FPdRRz4HwJxg/cUSPj3u/vf+acnsAdhN&#10;sH/xuwRrYtPt727UZcC6gDl00KyfgweV3vN7BnVgTc/Hh37gPYX2j4zUc5J+Z96uuX/Z3z+3/LG/&#10;RTaGBtQO/HnldUnHhTFEBjilwBjCAsLXBvvNJ09VNmv93HONDz5ReIcK6LNFHrYJJwtq1oP6hhMT&#10;gPYjw7SDaFvkF4A85PKOXyuQX0d76AfqHa+ru6qr1/2HjOJfiHvJizV82X5V8fXE+yF5t7fUtzEy&#10;agfkQf0Y62uOhArrBLnZjv6HlOeL51ojWRNhDTIXGo5YFMAYt7PoY3kfIpv0BXOZ9aFrR3Xu5F79&#10;JZ+AQbOV8PcGq6S5qX6m3m3PB/Y1yGreH7CgaH8ADN0VP2sQI+qJL6rFBfUN78UwRSirx/5/eIc6&#10;7Gd0AO8T496L0g76GRYQDD76jnnOmPM5tjfpK+Sox4wv2sweB8Zq0/MdOex1Oxin52YXfv3rX6/S&#10;d958q0oD/i//xf+5Slm/mPekMwfkq3jphWSDvqIuzNlNn1rK15YA/t/v+rGm3Ld/4dpBkdo14HU3&#10;7tOqvwUFBQUFBQUFBQUFBQUFBQUFn0k0Tp8+XKl/Vq3V7rXH5ehvxl6hOWe+sWYtYwdovIhSst5U&#10;2va5OTTIaK3Rap04IY3e/YfSzhOVYqdb942M1NpErAHc+/C+rAHbWBqs7ET7SZ0O2Wo1MiwN4d3b&#10;ssqt2yP51lZiRbCmPmrNbK05fVo+c548kQd7rqMuy8vSOKNNRDuKthHrYgD123AfoV3cNpMoRiuz&#10;ORelHNZGLMt9DVkuu/25kVg4c+15J7fqL/UDtcZb2sNYFxXVNTEtLTfWtR6fP8dvUMD1K/LFEjXZ&#10;thpEyyt5ZnXgd/2tP3f+UyV5XQNoIr/lqZXWncKcN3llvm1gMqD1DdjMIsAcOSLLysljinawsaFx&#10;u3VLzJ3YLqdoYknz9gRQz/yeyKzI/FzwO8j7hHxS5Nd0Mq8S8uaeWD8DP0rMMxhy+EDC0hGAdp36&#10;5eOQ1xvk39P/e9UpzzNvV55X3h5A3pTFdanPHSwKb70lH2Dk/eHP5XuDeT8+pXlMHi/1oT//2vb4&#10;q/3anvcpyMtibeH+AOS8x2fymQ+URQqrA98IlHX7tizeXEddUr8zlLe7di/XD+Tt4DP5EKUhv05w&#10;WYRt2Ae5VYdzzqzjMHeIQhNA+T/5sSLW5NG9sICx/uZ+Cqgv99H+nHkSwP/xNQOijwdbXIBq0IHZ&#10;T3neezF3sKLjeyZn7uBzB+YOzwjQZ6st/ZI/wwIaXv/5Lh9LzvdHay3Vc/toB/ftuKWMW0A0WkbU&#10;bQzImTtDZvDCKCY607XrH1fp6Jiuoy8DGNOtLV07e1DP8d/8zS9U6fCo6nfytHza/PV3flilwyN6&#10;Hq7Y98vffOcHVTozK6bFW2/JB0fAiH3t/PBHki8sxhBvbt7QPoQ+ef8LYuzML4gt8w+/9Q+r9MpV&#10;sQeHR5XfxLTGNeDJE1n3r13TM/jCK9qnLLwQy7mvR+vVubOvVWl/nyx+f/WX367SoWHlOXtI8yNG&#10;IvGzYCDxq/j7v/+7VTq3oLXw5z//WZWOT6pdt+/Iivj97yn63MFD2tv1xf2J+vTCec3By5dVZ6Ig&#10;BQwNaSyjfMGIcH16zS7juoUFtZNIYkQ/WXHUlifP9PuO5TYg7vFcr7bzbtrXZJyj7CEs28i0l4U4&#10;buwB0/WLOQhbht8eP9J44WeFdubrM89e/NFg3U3nSX4PZZDmzJ033pB8PZsTmytn33Ifvh9T0I7o&#10;19IMz1XvA3vN6iIq2IDnJn6lFufFnNp2X2977xtAH7BWY1Vn/cFyDwuK74cHNNbzC+ojLOLHzZCj&#10;z1JGApZs2AJLlhMias09VV7j9uPV73cg1jeYOzwjqAuyEADbnbJgc5AHZbMm0v7JCVn4YbbNzYsB&#10;h4yPJL5B2Z/zbtbTrf6P66z3NrwTxOdHlJ/dz5X8uSToGtoKyCPe60hOsH64Hh89tV81fU7BM3XA&#10;c4j603dE5kI28dvDdoA68O4xMqGxhkURwDXkQd741oGtzTq0YRYH7KhVR6Na9Tte/X6gPeOc/WUF&#10;LBM90esN1+ZzjDqRpjIawBqF/zhOzwSQF7KITzCiYe3gO899Gcv2Xop5xvfIcI/TgDj37N9ny2O3&#10;uS7Z5D2e9jCvYTXF0z4DWgd4f0wewTEyKz5m/Oof2Yr4ElpZ1ntXfCc3mN/MK9hGKehf9Aq0GeBn&#10;COZO3O96/5z7sAGpz9mWx4hr6TvW8GX7auX5wbMBtmaur6Bd5BOQy8eQffniW3Io8+HEKSai6u2e&#10;wQUFBQUFBQUFBQUFBQUFBQUFnyk0Ln3ufKXm2nRs+uiF2xrLcZ8nj16fu6TZDEDbv2Z2Q5soPw1p&#10;q5rWfPX2SYf0yis6azxqZs4PfywL2PiktPFTB6T9Jj59AFqp2WlpxF44IgLaabS3z59L442/HKwH&#10;s5PSjD95JMsTvmvIJwBNJFo3tIJowvDWjrad3znjSR3pwwuvyEr16KEjNHTw1L6DosbR1k60g5yX&#10;azbVdw2fwe23ZhINbY+tWt0+15hqRfeyKASgmcw1yJS9A4vJmU37vODp0zB3VGY8G9rB1as6O4kF&#10;qztjzeyHvA45+L3C3zHP/X6n3ViFuC5GreoAjSnlHjggDSsW4aatTTB3kAHyyi0ce7Uv+hFye6KV&#10;w9YNfPDEezLGEYj1Tyx5IK9HPI7psmufM/oBOUQbTXsPmqGHZQCfHQFo18lzv5S8o6y7bvye12Ev&#10;cA0p9+btzPPI69B2tAlYIJz1Dzh+TGylS5ferFK06B988EGV4p9gbFxrBnXJkdd1z+s89nnfgP36&#10;iJTvGftd95tlFe/N/F+RYtXF+kRXwu7gOmcTz20HUI88itTLbd79e466PVUS6xxAcfUYK+WavA/y&#10;eQBzh3UQHxYXLtQ+d7jnFz/7aZXW/S75yNtTl523U/fl1+2F3EIKG7NFdCmXzZwF5B1ZQc4mZe7A&#10;PMQyRJvxBXLr+m6fO6llKCD/zPO06ednAG3LRLZm6EQb0e4LiJ4V+8ztjOPodbkCY56xffAbh68m&#10;5ijMnXPnFInj2SM9q+88kCz3D6hdMF4r7Kj8pWUxCr7wBT2nX7+ktW9xQc/rUfsW+fO/VsSqnR2V&#10;ud5SXVbNcu7pVR1HRmvr+qXPyZ/g0rLq8/HHYhJtbuje8TGtryeOix306utKGz1aW1eWxER4Micm&#10;z6mzWqNOnBIjJoAoWNeviwXzm1//jSq9fUdj3W3mQX+32nHvlvYeS/OyJhIBC18W67Zgtt2+s6+I&#10;BRHw5ptqz+Wr8rHXbasn9X9oVsqdu2JUw2YeHdb4HLcvN3wtIOvLtowHECkIyzUW1c157dGmp7Uf&#10;YSxXXO9+RwsbMIMEMUNONxKBJRosjB1YEFs8z/19lNXI4Nm954Mlyb6H+RJw/LjYvt/4xjeq9Lb9&#10;9P3pv/+zKkVWmYtEk2IO0n7WJPZb3Y26DOrHniyuEXFNVDvxwUWkwLv3xM5k/8L3jx5p3NK9HWwL&#10;9sOUwbo17e/f+cL7VXr1puSOSDjM0U9+Jdnfdpnt1b3WFPUrKXvtOP99HeygmSnNH5aL6D/DjAae&#10;92k0XCzg+BI6fVb72pvXNT6tDbWr6f379KSt7/gUgZ3ueQODmb1jwOyM1l/2S5x0oJ2MMWz5Q95n&#10;Mh8eOZovvm2WVyTjKWBGINYNM9pY6xBqWI5Rlr2v53OzqfHAp0q6p8L3D+NRM3OqJLZnv2cC8od8&#10;wp5IGbDUo9t+azjhQJk8A+hfomjGakbWr/I5Yp9jPPsCGDve4ciL9lA/3t2YF2te21deaI4SNbbb&#10;713Djn62YB+vAT32ZzXkUy7xvcrtZOyjjPszKf2/7fFbXZEM8M4XQF7kwT4s9r+fbTs9+qLPg8t9&#10;+E6j3YDfA3gfYe8/4aiJ+B3FDxRRyajLQL/6ZMCMnQFH05xyVGmiYQcwHjzP8aEb66Gvu0YGVXYc&#10;F8855jAyQB3S9Yv5irxwTZRdf88+mbKZi/naxHji/zaA5xv1wx9OfIZ5X/a1r321Slnzf/WrX1Up&#10;ZZA3kS/T8aF86knU3okp6ThOOgomug8iiq2tSX7czIKCgoKCgoKCgoKCgoKCgoKCzyIa/+Sf/uNK&#10;bYWX+of3dYb6h9/XmfFBa8bRfm9t1vqgXmuMYdo0rbVFczwwJA0algA0lCeOyKrQ57N9j5/JerC0&#10;Lm315KTPp3aAFg6N1pgjJkxMS0uL1u1Xn8hKgMVyzOdn162JffFcVqBeW3/QXgfkFgryQBuIRSLX&#10;8hJxCw0rrKERa6KJ8hDw4IGYQ/3WbqKVI8IIGnN86XQ6sUpq66hAtIftLfUljIwANMGpNjYg1cwH&#10;UHZkrbgO29b10R+nHdWBdqM9Dbh6+XKVxvGxJll/X64DoD3572iNU2ZA1LTaigb4PvdzkbNVYMDU&#10;GtAqqfu+g033AXnA3Dl1SpZJmDtYZBh7kGvCPYy76gxzhzOqjEfsA2uhAedg+T1Pc8ZCAHnGthux&#10;r7Dsuc+oH9/jX+qQGQCc38YfS0DO3NkP5Ml11DuOgz/zeyqf+T2kXENKXnlfcD+/Y8ljnNYS7fuJ&#10;49J8v/aa/BIw73/8Y0VSQhM+PCJLBMjrAvI6p9hy1K79+u7X3ZuCn9Pr6mhwVbKbEdHBji0SE2Nq&#10;Hz536JMbN+RXiT6jimlkpeh7Ynd3v9Se/drB53z8UmTd2clb9cv7m5S5SN4tW/hoF34O8PcRQLkf&#10;/VzsLBiUsV5uTt6Omv3nDuBCI69bQC7frE9YayLT1evu/xTmDj53sBTjc4fn9e0bYrJg8WItj7CV&#10;FD8nnCHfSCxhFJwyuQLwX9LcdDvIizlY/a3bwfl42A9bNKgDnkH0L+OENZM8sFLD3MGf0sOHYrrc&#10;vi9rPJb77cSZz3Zb9SW6Uk+PrGmvXNR8aK3JGks9nxDJsqm6NG05n7T/m+ER5b2+YWtiB0+eaM3o&#10;69e1rbbWzJ5uPycb2hvgp2BoWH3hbUHX4gvlNWw20MCYyrhy/XqVBvzv/4//uyqdd7QsLKowd2AU&#10;TYyIoTfSL9n4+QeyGj5xtA38Zow44tUXvvDFKl1dV74B+D/EVyBMinVbKK9eUb1GncfRE1pTL//S&#10;jCX7JsCSjr8QmD8BvY7+df68GHb4ZVh5pHpgiaTPxl2np47qhV85mBcxIqr3rgE1O0B9g78V2NY8&#10;77ottawt3Z73rCn4gEEeYfAEzM6KYcQz6aRZS9duqI9y6zNWXvZt3EfZlIk/jQDK5TeuJQ8+E5WJ&#10;ufjQ/i1ZFwa9N2e+47cogHotLkr+Wb/eflO+6U6d0V7hF59Inm7c1Rpz4JD2DqxvRNWBadXXquci&#10;e4kBsx1YX6lvHlF02P4m+rpV32H7m2C9GBhU3jBfmBMBRKwj+iXXwDRYW1J7W448BNOFtQX/Oayd&#10;N26KMZf672NcZqY11xgPWEzUlz13v39fX9fnTb+PcBpgY1Oygs/HgAaMXFfTQx2xw/PPjJj4TPNa&#10;CvMtMhTMIgpSnwPfc/nznc+RscbRAc9BxoOyW34XpE6Cx9rPARyukSfyAwuIkx/sxXnO44unq099&#10;PzWl95YA5gfPQ8YHdg+yAOOVyMeLZgs+MBNx22s//cG7Lv5OAngHa7he9FG+t2Bu5u1kDcFFGL7D&#10;TP6owDtmZBBbBthGcZJju3t3f/O+NTIiWadukTWU+KzhfTf6bPHwEI2M93iewSN+F0eeaMeQ/f3h&#10;2+bp0/oEy9q61j7Kj/f4RA2yOjksf3B5dD/WCdZK+pbxDoChjngx51ruf3wJ9ZrFhWxsZ4x37ous&#10;r+TdFJ87tOO11+TfDhb8hFlLI+NaV/HfSQS4HLGMpB1EG7PoxefG6JTyRAaRZdZt2rN3SQUFBQUF&#10;BQUFBQUFBQUFBQUFnwk0/skf/KNKzUO0nKfWMP3Zn/55lQ5Zs4YWstcawgA02fH8n7WaW9YIN3ql&#10;ARt2dAYslcdPSZP+6JEsL/hAQavY2qlVlseOyfqExhQL0OS4NLDUYW5OZ/mIuU99Ob+9MK/7ODu5&#10;ZYt+AOWi8cI6gyUfjdmavaLH69EA+oxhPI9tLWR/v/ou4ME9Wcu6fU4W5oQVw9Fy2qlEleBbBy09&#10;2lSiGPXZ4tG5wWmtcUSbSd/k7UODjLYQLSgp7BXYHOSTMndu+px1tA54fCgrZ83ARKIOaJTj9Qa/&#10;p8ivwas5WlNSrG+UyX1oQ2uLgDu1AyxIYPaQ5A1P79EqelsW4XgO29rr2H7YaR6XVMuLlr3TSVWS&#10;RxbbybTP7WhZtkwYaGZj/RMtMG2NfWUrerQaoGn2/AAb9kFDZAyiu/j2rhu2Ogbgn4A8sdJES5C/&#10;j1p1D2Ucc9d3rzEGsBJqy5A+I7OMLXlQF5CPPSl12rCFJuDIEa15Fy9I6z5mLftHHykizJMnsiD3&#10;Dmgex7LN2iBvvieqXDpu/LadWXUAMgty7/+0u46OoHak7BzybDuvyM7y92j+J4c1tqz14OYtjXHd&#10;ty7DbKOAOMd8DchH0stTXbbbXY+X8ol9ZutOAN9xb5QjzyX61dOnk+p3wP19lh0sOK+++mqVCsrr&#10;R9/5bpWytpF37MvMkszvrCGA8eG6VB5pc543626fHRHk0fKAp1Xshzg+urxCyxY95u3EqKxpRAq7&#10;elVWZs584zOFevby7HbefN9I7T7UK1r0kt868K0duH6+nvYSwYPPAFkJoDzkGsZObHu3vqcviU6D&#10;75D7ZhzfvauIPqwf+AMIoN9jW92/WHN7HSVqfkHWQiypMHT7B3RD7mvvm9/8ZpUGXL6l/r5zR88L&#10;fBU+e2b/Kl5/sZJyfr7V1uflFe1jXn3j9SqdPiAZfvRM7Qo4d17P5RPHxJL52c8U3W/L9Yos4IbK&#10;7u/Tunb5U1sVJyQbPM+xsBLddGRSZQacOqW14vhJWRGv31IeyP3tW0S90r3DQ5K/tq3s0a+P24sF&#10;fGqitrIP9Gq/dOq4mMKXP5Z/nlEzo4iCwxqENZ5xfPhQVnbag/z1QYfqoN+Mj54djRmRwVY8L6L1&#10;nb5ze7a71E5kvt9sAfz98MwImJlRvxIRZcxMSeQLJujiovYQG7BI2du5fdtmiNXrh+ocwNTDvxjj&#10;wDpKHlzHeoV/FnxdDJnVNDGhsT50WIyTgOf2i7Fu1hlz8vBBMe5zFlZHqJ2q0JbnbNvtW7F/pYb9&#10;HgX0e16w/+qHkZ6tcfgzoR39MBT85OH9gHVh3awc9koB+LkZHJYMsFfDv8q2n3N12cprxwywtsvu&#10;9lq7tqn7iCwcwDgMOqIbzKhaVtUnnEpgPiCzsM0Y8zVHJY7vBR2kpw0CGrs/1vX3GMf1l/XbQEZg&#10;n6brMnl0vnSilO95fvBuxJrK/CBl3QZ7lRGfNfYTkz9bWV+5bmVV60DOcmj0qH087wPi+u8xpz60&#10;Hd9OjM/TR5qbMN6IEjtnX6nD3gMC3scCqB/Yr99B7GMjjoefkzFKVnL/hhlekfFpOUN+4nuM+4Qa&#10;9fWrLjlhhDLT52Ov5yTjwPtut33oEuF0xJGuYP11LqgS5gAywp4jnYtxHPzwJzIdLHHGfHNVeXF9&#10;j6+v10TP0UzWA2q2b5VE/UJ8p4jvIbqHMtmP1WuoriNaIPviAOpB/aayeR5l2axUGFfIXa/XTJ65&#10;zdhHtWycOKpn7npL9754oT3E2ob6dcN+xibsFxm5go2qnAsKCgoKCgoKCgoKCgoKCgoKPpNo/KPf&#10;/XuVWggt3CNbQW7fkqUoaketqRyx5jAAjRfaKyxxGxu2CFlr2G0T/uwhnUk+fkpn3IlKQzSEAbOE&#10;Fl5IWxow4sgVaLQePJCFDmvsyKDqjXXnkaNijY3aJ4+17aur0oSj/e5ObM6cZ8QagsYunpf1OeVN&#10;a+wpa5Rzv1YacuZ72NbTKXvdD1h4LgvWsyc6R46/gh1HQqj9LahsrOZoF2knPoPo821rTQPII9cc&#10;55pygKaVFG0jnr8vXlQfM87t5BAo0S/IE+/sgLJz7TXX5753ogwlGti8vvuBPop5Z+2n/mi5KSuA&#10;a7AGHDsuxs6ZM/IJsL4p7SiWWM5fd+7UX9/PGde2v+93mQGweLDIQT3gXuSHejPn4hh7/Hx3vC7t&#10;K/KK30G9MfgeCwBoWIOMxWLK1sceiUTXnbsv+9yBSVEPj/9jWaQsWCl5fWlP/D4xK/AbfUBZyCb3&#10;MNa0G7xUhvNGxhnngIMHZPU7e0a+HsZtab185ZdV+uSp1ppejyV1QrNPGVgw95Jh+iavL5+xSHAP&#10;58nJm+s44xvzSYswul2/Tm7VX1hZ9N3MhKyzR49p/QWcE45n3N2+lFUUx4Xyq791e2KaWB4C4hjv&#10;HqbYl8hMAGUA8sxZS/j/oJ6U0Wzre/KeGBeb5dKlS1UaQJ4/+f73qpT+JA8Yn7jUyduHHFF2Pubk&#10;F8B31IfP3MO6AEuI9sd+8IJO2XuhadmDqYOfIdgC1+2rBUsx9Qa5Hx3qmA5jlEX3DddQr3zcYh7A&#10;7cjvS2Vl289g0G1/MDD58ONH/ccn1d6z9gv36L72LZxtr/u6zjfOObMBGEsicpE3+5b2lq2hZg1h&#10;KseCSScRaTDg8XOxkQe9d4AB+tGH8k9CNClkgjIOHxVbdmjYsmK/OcfPaF2eOcQ+KETc0Po0hv+I&#10;B7I6E4nkxFE9u5YWVdaTx/q+x+yVsTHdV7MHZKGFbXD+tTq6HHuxc+cV6WluTvuXHlsgnzzW56NH&#10;FCmKtbDb+8WlJVk9iQyFb4V2wkJYX9HYeog7faO8G2Zws34xfuxPkDuYO1iI+T6NlNbjfdbokCys&#10;+Pl5saTnOXLWYxlveS/XZVYBsoH1Fn8f9FkA+4w5+4ngt0MH9ZxBNtk/dlpY/YXNSLQy5gdRxLbM&#10;Pq/g5xlrCHOLz0SVYr2FpQIJc9S+N7p9wYAZyC2vnQGz9t815CiRRH7J10r65Mmc5G9l3fsD1hiz&#10;o9aXzQDYYt6E8VeeMNDJiznZKaRKGHus7tEfiLq/a9KMxaZZa4z9Tr2hjvsW8mZPsGWfmDCPqcPE&#10;lNYW5GxlQUylZ4/sO8RMEfw3BfCo5J0BZsuoWQ5EfIK5gy8RWFAjIyqLvoXVRZS3APyT8A6zZXmh&#10;zTy/AXmRMn6kvWYFpc+XuJZn9+ZsYGS9nhd1HgExnz3Ab+QBs5N6IbNxvFwmezeeBXy/E/3g1O+m&#10;+A2ljGVHfGJcGCfm4vxzrVNEmSPvDb83Umfq1EzGBRkFyCp9Qr35HPc+GeLJF78npO8Q9bNX9zLf&#10;WW8ZB6JnMr8HBz1v/Kyib/E3la6R5M2awqmFXj+Lp6c11wZ9EgfZhdlHX7IO7yUbjDGyHPf3jK3b&#10;NdBQ/djHMB68f5HPkOtSP5Pr8tlLd7td9HvqpzaAEzawiWq58jh4POmPAORgzL7KciYb6DdzDBmh&#10;TpFZ5ghY5Le6pj4N2DB7r23/uidPikX7+Cm+5lQ//CmRB7KquwoKCgoKCgoKCgoKCgoKCgoKPpNo&#10;vPeFNyr1D1rqpRfWUvt8MBoyNFP4rAlAw7UdNUZKOZO+8MJWnROyPnE27OgxWQZWYvx8XQ+zYtR1&#10;CcCigFYKDTKKeTS0WC6fPpZ15PlzWZw43zyYRalKNa9o8qlH1Cq67WjdiDKDpWtzU1rEhi0vnIc8&#10;eUKWs2vXxPYIWFuW9aDhM8Mtl9/TJc1jrs2mfWgyI+vDgGm1BV2qA+rLuGBOIG+Qa6E5t4jlKPdV&#10;QX7RWtTBp59+WqUNV7R3Pz2hNaowFAAyQ9+i5aUNAbkGlc/pNQG0h7PSaEXJmz7lc6pdJU+smEeP&#10;yZ/BhQuyXsJCI1rWwoLkKmrfrSGnjttqxi6LOGNZM150EWWn0W8q+HOu4Y/tzPojgBy4phfLsPsZ&#10;SwV9sOb2YoE9dkKW1yFrokd7NQduXle7AzbMXINJwTjk9QJp/VJwXZTXhLkDGDNYTtSbPuHeaM2x&#10;bPI9n2HjcbY1teQfPCArzdmzGushn6u+clVWdnxv9Nm6Sb3jWkSZ+zAaAur/u63ZNdSXNM5J/x6t&#10;DRlzx11egf6DuUMe9Bk+XcaGZTXEOgXwU8K6HetkeQ2g3shupwbV39geX4osNDJLHykR43LZDsjl&#10;AOZQtEpxLtntiX3rCRbLcB14Zr35uberNAC5+v63/7JKQWyHG5KPaed/1V/6EktsOtYB9F0A96bf&#10;BcR73D6YO3yf5xkXEGP378qb5x9rN2xTWFn0He2njxhj6lr3YV1GPaYas/oafQ/qvtoNnhGdC6qE&#10;+qf3s17GetHP7htkmrUdiz3+o/C5A0OE66LMdMA4UD7VjRZG5N5lbza1P+kf0Of1TT33tyOjRHnD&#10;zglo+hz8I0ek+vKXv1yl1H/DbAF82cwtaJ+1tIyvHTGRbt2Vz4ezF3Td6jpsj86+wv7uhkY01s+e&#10;yOoMM+fcGbFs7t2ThQ92zdwzXTcxob7jmYBF8sxZ7VuwzAb89KdiV194VZGD6EP6bNJ5jY6KEYMf&#10;xaeP9JxkHGYPSD4f3BPLZnVJfRnQamo8Rga17+vvxwKvsWedZdxgYiDLfIYNgRz2Q+/oAL8+vTuq&#10;z7bneZOIQR5zKHu9nv/4iaS9RFoC7J0C+A2/C+wjRzP/GMgk4v/SfsBZUmY6T/g/awZMHcrOZZz+&#10;j2wVU3iw9g6Yxfb2u29VacCDR/KjxN4AP3AnTks+iOLyZ//uT6qU61Yd2Yl2rznqz9xjyTjPsACi&#10;3TU9dg2PB21mzOnLeg+n+td7dI+bwXrB3AzgWRP3fe5v9qD4xaKdh46YLed3i/t31B/rbs+yfb+k&#10;44LPIOofI/aY0b3md53YN36HqGVZdYB5OTZmho+Z/gEwJShjsF99SERQ1hjStH4B9ANyhl/Pvwvy&#10;ZxR58Bkgb4wX11GnAP4fr/X+imcWv7OW815ZPxsky3Ge2xcaMhNA+fQV8yQ/jUFebedN5KFhvy+S&#10;Jyl1axEhsoO8n+Occ/3iPmyfvuN+1hLYNOk7BH7U6jzUZu6lfrXvLd076ihzyBW+ZmOEZ0eVDqDP&#10;ePefmdXaPjOj9NEjrd0rZpfU65naRx0iU0lVju0NYF4QJY81gXt3nOLzjH0Y40TfjttXWN2Hui+A&#10;ayMrMxsfXgGQDRjU1KGWM/2OzBBdMoC+2nG5/Eb7+mAHuzCYY/TFuBlJa14zYd3SvgDKGB5Unisr&#10;6neYbqzhi/4+Mu/ps+pvQUFBQUFBQUFBQUFBQUFBQcFnEkW5U1BQUFBQUFBQUFBQUFBQUPAZRuOb&#10;3/pKxRt6auoktCLoQ1CvoKOlFCucBvIbFKnDB+Qgmajp8/Omy5qe/frrovhevny5SnFgRln37xNe&#10;s6YvcWwsd6gEzfG8QzlDUcR5HbRHwjFS154kjCHOlqHPweI6dco0ZZcBTQqngjtdyhva1tqaPg8O&#10;iC65uFBTjxdf6P+NbdG1ejje4M851ZDPUEMpg/ByOz7esN3lfDqg/3OQZ34UgusJFQkdbWRYfX3k&#10;iBwBgpTe9hDqrvPcsZM38swpeaQctcjrGu/bpw0B9MnLRzr0PWPLddCf+QwNj3EOgIpHeuy4xpy2&#10;Q3fGaSNh8aADU99t398zqDJ2UQHd5ngsyylHhsgDWjCO8vI5hwwAfg/I5SZSCzPKIdetrmuutUy3&#10;vfCGwoEfOCjHnpueE1cvy3F2ANTifmIEZ2MVqYrV37pdpJTN+JHivDaA+tNWnJwxlvnxLPLMxxFq&#10;aO2UTu1kjQk46lDob7/9bpVS5s9+pqMIjx5Lxgl7i/xQZi5v9HkaupZ6Uq8ogz7Wk39P3i85o7Yj&#10;SfoS2QmgXPqde3L0OuwlDmChAd+6peOjrJUDXht7k2MNtDE91hYARTRHlGnLH3Xqs4xT/7Su9FUt&#10;N3UbA3DC2W1KL44Vc9kGOON74403qjSAUNTf//afVyntYsxoH3Xoiv1eJdEBeX4cIJfxAPLmu/wa&#10;xo2UdnAdn8mHNZXrA7gmhkJ3m6Gdc+SOsY1zDlnNnAjW9Set65NTw0n3Q2yvj4RAXc7bHxADBbw0&#10;plUS84JeTzs5lvXIx7Fpby5LAUODmt/k3amBU6GnV7/jYLmrVylhyg8cUh+fu6BjTy2Hip6e1pGk&#10;AORnZUVHN6Bnv+L9ybWrOlJFCPSVVR09+PjyR1V68LD2X9MH9ftv/87fq9L/5//rv67SAGjYHC1a&#10;WdbaODyovcJMrI/6/d5dPbuePhH1+5133qvS06e1Dvz4xz+uUhwAc/w84KpDAi+vaN916LCOrLAH&#10;mp3V8wL6/JNH2uut27kuxzNfe03Plyuf6Dh32vWDA2rz8pLWZgJscKySI+gcS0GW60AXaj91Yo84&#10;mOzxRge0p2ltqD44Iu3pUx91JlmVxDCynve1803Lgp8/vjyObwCOj5HzWvZ8scGcQ/xJo8x6nuX7&#10;l4Btr9lxbnk94jhG7RpBdSHUcDx2ZoyMStYJ3z41U8vwvXsK5f6//hf/WZVevqo9wN2HOmo44n5n&#10;b8SR9nU7ume8Vpc1nhM+EnLnpvINiEeM/JLQ57Zv4pQ5aXMA8wkn0zwvuY6Uown03S64D3DtMDqk&#10;dsz4/YP9lyMPd2RbcvhiXnN0y0dIOEKxvFzv75F/kDv0XVvXtQQlQUYYp8OeV9z32OsZ/RSw4v5E&#10;TjqlOhX4nvU1P7KeP2fsFzrJr/4/0zN/HuZpZ3GvEvLu9XxK8wyo19z6Wt6rxsc1pqzpXMt8Zix5&#10;t+P+KCPRyXk93xlr9mj8xmfW4/fff79K7ztQzy9/KWf1tTwpb9qL41/yCWC+4hAZkAeyGvPwmOd5&#10;x+t4zrIwdEB/4jqDMc6PwRHun7VxaEjzfGpafYs8vVjQfJq1vAVwHGx1WesnYeSZe8/tkmJ2VvOF&#10;vHBngrxRN/ba9Z6iDj1Pm9kfTnns6detzFF0ftSNvt3wsaaNptIA+hWn+dSrlfU3eXHUk3cN5LKz&#10;IagS6jQ5JjkNGPFxt9VV9QEeBeh3joUS/IPx2dpx37jeS+7Dfq9FHJ8LQE5GfEyZdhE4hPnAPegG&#10;eD66SgUFBQUFBQUFBQUFBQUFBQUFn0U03v/im5UaC0drtWXCmrFNad9gzvRYkxawYY09v+FoFa30&#10;pjX7W1vSNE06lNqwLUQ43xt0mO/DZksQvjUAp1rDdh4Eul0WlomWtVg4bT7gcI5Yn3GwfPu2nYfa&#10;cl7B2jTCw+H0EEs+FiS0iGDAjrzos5kpafofPRILamNF7Q5YXdX/h+wcCYdYaPTQLqKVRsuIFhGt&#10;HSn39fdYy9gB94Jck49zWsDvOH3DMsD1pPQDZaYYGNR3yyu77+VanO0BtKD42OS6qIS3VjUAGcTZ&#10;XN7/uQYWZ62R3eTf0zwDYn90wG+5pp6U3+kDtPO59QCtL2EM+T6A0rYcmpp7Y/2t9qUvsMiCvKx8&#10;nANy6wDXwFxZWZHliDHH+e6K5/DIlDTnE1PSrDNOK0u15QjnYbV/VNWTtYP6xf51uNgcXEfaSqwg&#10;9Dv13/Jv9A1zLfady2L+gChXME0yi2YAIWpfeUVMQpwiXrn6cZXiQI6x/9tkg+/blsMAvuvxGFNf&#10;wpTzO+PH7zDz+NztNH5O5Ct3yI01lzFkPoyOaWwvvnq+Sulj1lv6EGd3MM4C6DesIXF8snGI9beF&#10;OZcVLPlbyGfiQI48SekTmIWE9910vRhjxpb2ch+OP48fq0NVY2X+6Bc/rNIYdtn1a7eVN9Yzfq9l&#10;1mumZRsZqMdedQjIZTRHzs6i3ZQV78cZqssgreA1nXkLg6ffMgkLlmc1/Y3FjDIBdemBnZcAceAe&#10;riUvli1+z9ufymwAv1dwO7gGBk/nKqcCv2MBPHtWLJr7nqswLGu5qu+P/ew1vN/zhLJwfkiodJwj&#10;t8wGGB7T+jA2of3A2fNieQ4P18/gL3zp61U66mu/973vVOnt27erlL3E2VfkOPnpM9X3Bz/+bpVe&#10;ekPOmU+fldNzHPg/eSzGaMCde7IyHzqsPU5/v/Y89++KUfBiSVb/N17/XJU2m5IXHCrjUJ3+r9cJ&#10;rfVvXhKzJ2DR4W2xaGONXfaacuiAmTtmIvN8efZEDB7WlGGH5IWZ0Uj2IgdmYQhrbPvtbBeLJPVD&#10;rgi5m8sTY8/1fQmrud+h0GFKw0hoe+z7PF9g9KyvaL5Ek6zB3pY52GBR6oA1D2Yr8jY9Kes4aw/r&#10;E31Ge+LvZheCdE2BacTahxPj+vnofabZMzhah/EGG5J9/aRZXqmj6CU7DGZNgcX8fFHyc8/suHfe&#10;lHy1nef8CzNcPLYw+2HlNRMntDiuhbHTw1h5jNlT4Hi43suSqm9pJ33EeMRnQwfILHk0t9RnY3ZI&#10;DmPk4GHNi9t2zj5pVlPbjJ1+l33njn5fXdYcCGCfztjxTgRqVofqB8OIep46pXnPnLxy5WqVRhZB&#10;B1jkYV3g/B/UfaTv83lDiuzy/OG+gDwP6kNZfCYvmDvxmWQmL/fnczSAejEPcP7LOFAH2gsIbpJ/&#10;z94oBf1KvagHZVMWzxGcZDMHGb9dz6gO8neLgNgXBnsl+iBnnbAm1muIvk/Dkge0k70q1wAYIqT5&#10;/pE9aa+fZdQXtg37m2nvFwK4d9FMtaFRza3IZPVmjnfr+/e13nKaodfv4iyJsV8S1iDjwrsa9T84&#10;o3dnWFpLZl8OWP6Z5/RtG+fBlp10PJaWVJ8d79XIs+l7WXdxpI5MIKlxD+IsqfOog80EEOip84JS&#10;JfH90PWi7Xy/ZLZtZA/BivfzJe6rs/1OQLfZWsjLwJD6hL5gvjDVqD/tKSgoKCgoKCgoKCgoKCgo&#10;KCj4DKJx6XPnK1UR2h60jGhH0fDjp4EzvwFokPE3glXq4KwsFddv6Lw22kNCqp04IYvq/Lw0bGhD&#10;0UQ9fy7mSwCWyB2fAsX/xYtFNPqq97q182jyco3+6LDq9vSpznHuYu4YDeu6Jic5U6h61Vq5Kon+&#10;IvptvcVC3ONzt4T57N6pNbG9nOe35ShaIJTEemIRg2nEOeDxcWmYY0g7NIPON4AxrDXiSgH9izU9&#10;H2vYHWgqOYtYa9SVf0DUbnrsN3yWmO+xFFEHtKeMddSW+no+pxpY6oH1orbGCg2zZdBcrrv+WGrw&#10;HYBc5uyoAOpFH1A62uimf+dcMHWCqYO2m3rjG4XfA8gDqwD30K6G+wDLX8PMCcaDPuN6ZDnvjwDu&#10;GRqRRhyrOn5UOMvKWdCmrW5Ny/S2teyc3R0fTSxQvmbVZ81hBeVyNz6ie5bt1wfNPf0f5dD31aPx&#10;siyOWrOfW3HzsWQcqQNj3nB7W5Epo7ID0Jb39mgODTlkLdbNtq2gWDkYN8qgLtSBuqfzjjHCn8Wm&#10;67GGvFluYl84L6Qn+kywXCHb6TzhnDv9ur6pvJkX1GHHFmUsL8gV/slyWUl97tCmaPnRpS/1CWVS&#10;P9oTWTc+G11blty+DhhT/BIw1/C1k1u6yJtxgOFDe08e1TMLPwYBXPvp5Q+rNJ+/0RoamSRqF+1z&#10;kZ3P6nPuI1/kMCC3GpLW2P05rkGxLkrph9iXrnMAY44Fctpt7fX6C5thzXMWKyd54/8D0PxuHkwd&#10;1H2klHDDfJ+QFyqk9QsgT5D/HoCsIT+5f4Wm5yIyOmNL37lzYu7ccehx2ktf9yfy1fC8Zn7HeW65&#10;2elWWazDR/1cH5nU2j9zQHuR1U3NmxdLYso8fKIyA37/9/6gSq9elT/BBw/FnEIWsAi3XGZPn8o8&#10;dlzPqjPnxIS5dUu+aa5fVyj74T7N2YCWnYKsb+gZNexwtteuqB6nz4hp8dZb71TpD3/4oyplHTt9&#10;WqwhmMrsNR7Y78TBGfn/CBi2tXLVTJYPPpA/sldffb1Kjx8/XqULz2Xt5bk5P688Bz0XB+wTph3Z&#10;3OqPgK98WWynT+zfjXqx97t6VSwG1owLFy5UKb5PYB4yf5gTQ/YxFtDfrXu3m5IL5ikhntmjMr/b&#10;ZjvlrEjWFiy0zKMA1oS4FpoRjf8e1gj2UxNmUsJOfz6nNM0zgPU9YD17xuA/hnDS7DGwiB89LFk4&#10;fFTp3JwYVd2u28SkZOfO/dofDlOf58Pp06er9JnHuN/tnByXLPeZvf3oqZj4TTNC1uy377WLkpWL&#10;F+V3KeDDn/+iSlseh801zwfPf+bJ/MJuP0rDfRrT+Gxwn7KmMK6pfDFmXINYjNjPBWvMgsv4rW/9&#10;/Sodm9Q44ZOqYVbn86fqh4UFXR/Qa4bnyBDMfJUF+4/3kQHXe8D7AXDkiNYaZOGafV0Ne68XwBrP&#10;NZsbaiN9gNzzGTl6+fmjduRyFsB7Cets/syC8Ub/wjTIy0I+eV9Ly2KeUk+ujXsCfwbkwX3sgahD&#10;6psGxPnhaxgP5IaUPkPmGSf22lxHu+h77gugbayvsV5Zn+T9TZ3i/U7Zu3a+UNpBPqasIfQZ9dzx&#10;3mnNe0DW7w3PC/ZYub/cAE7e9PlZvON9OyxlQqDTN7AcN+1zh7qwH2AuU2YA784w8wB58t7E+FE/&#10;5jDrHaHP8XnG2huAj6C1dfVFLsPMd8qM4uM9H2to/7DKZA8ex6WDTbPIGEPCqefznfUovvu5T7qd&#10;JwxrnkP47Q2IsqqsO3nvLVf1e8duOdvd6oKCgoKCgoKCgoKCgoKCgoKCzxQav/lbX67UPE1HO0Ij&#10;uW7GDlpTrFucTQ7YtDZqc0P3DFkTBsshRhSyJQztOxEu0OzlWt7bt2WtCljCc/eAtVjWZm26vmhJ&#10;8X7esFY6+hqw/xy0WWgXOTsdAIMI5g6WIyz7Y6PSki6vyvqJNo6z9t/4uixPH/1C59JfPJNFyUrU&#10;CvhuaNvqRt5YD+kLzvmhlRt0dIAVRyrCgs/vaA5T5N+hqWRse3wvfUHfrNpvDp9pJ1pT6hhAGZx9&#10;7PE11Itr0VSSZ259ju32OJKmSMsNII+ooXSZAE0mlj80tLlGPYB6oF3mc65x5Ww4sspnrifvxo4+&#10;1+rguj5YqZBh6oVPDSJz4A+HOlAGUSfyOgaQF2P16huylvV2KS966MkjnXW/d+9elcK46rLWF+YO&#10;fTQxpjIDyIN5j/YfrTXjNDCgumwn2vQA6ktf0Zc7bk8Av9FnRO9DVhkPgIYcGSCl/r2uG5r+dOx7&#10;zcqAkdDfr3rTDiKPwN5ARvg9l/V6vuj6ANrI+koeTTMHbeyJwNcOfRotR642VitkICCyAew/AiYO&#10;Vg/8LqyZDUGdWA/Im+9hYqaMjH77EtjcVP9jQaEe+RxkHEl7LIebPqvMeDLOAfhLIE9IJXwmr24l&#10;sf69ZjdSB77HArVpnwkpeoZcltuIxTJfK8hryOez4xqa+eoh5fcA8mBO0r98z3OTvoh9hXzRt64b&#10;sp/K8ArRGpx3nyNCsaZEX1vuzBH7t+tkotSg71hbt3kQdUBezAPKjytcth7noF2k8bpEZrbNzqrX&#10;dl2bjz3jAxsLFtpDW/hZm3zbLrlsmTXSbYYOfjAYl+V1rY1nzsj/xbf+wT+o0n//V39RpXMu4/gZ&#10;sVUem6nwubcuVWnAdUfDun5dbBP2PrBNRs2yWXX0nOeLYlJcfFX7l9UNMV5u3PqkSvt2PF4tWe0D&#10;zp99tUo//NX3qpS++ef/yb+o0uVl5QHj4JOPxYg5cUI+gk6dFNvpwQPVH3nbsAV2YUEyFcB6gx+4&#10;1VV9/vznP1+lSy90LePG+vb0qdo1aMYOvrbwUXD+nPojAD8ET56p3ogePuqQF9Yz5gspbELWPdbM&#10;gf7a0jpg5s7GmuSM9djLUlyHiXjV5/UOZiFl084Br/H0XQCyhv8a+qIfS7jbMTggxgiyzBpIXzPP&#10;QOrXh7HGrxq/sTeF3QFrmYhoRIuFMYavoQ0z4tJgT4uLYidQFhbh5SVdO+J978iQ+mbSDJfr9xV1&#10;ccvProlxPXeQu8hC7eDgrObt3Jz2yiuLsrYzdowpz9TFJTMm7McSKzrjwhrLGsk4BbBWxOd0U33x&#10;2kXNIyKN3bJfrJ4Rte8//c8ULewv/0Lz/6c//kmVEr0Gv0EBMFpmHemNdYv6swrRrrOvaI1h//Lo&#10;kWQX5hvt2U58U1F/+uiFo/FSFm2mT5A35BJZ4TPrXrpuM+bUmDLrvN2vrhcszrS/BX2u19/6d+YF&#10;YN+VX0u9mOexDjAt/XvTz9H6/roPqH+e1rKtPoAZnj9viDa14/WB8Un33sBbzFgPUuoZ567LyMeN&#10;urAuDFs2Agbts4x2cS9lHHSU27YZ+XNmNXYuqBKYO3FvZBlirxcAk23QJwc2vV+ctw+bhtl+yKYf&#10;bZ15rc8NL6YN/0C70j0R/Qhg8DAu7Pe3Mn+EzBP28bDTo+8qM3gCYP2umgXD2MJmJCJi7Hevz7wv&#10;cgLn2ZJOEDXtJy62uwNOLVDv5oblwfWmf1nbYeYgA9G3TiZvaV+RN3LBmjfvtZL+Zh/DO0Oc59Xf&#10;goKCgoKCgoKCgoKCgoKCgoLPJBrvvvdGpeYZHNytjeYML1p7zg+nVnY0jMu23gxYs4UWEa/Vs/bB&#10;c+u2rFp99hODHx8rzqLWasgWgYA5+9958kRWJjSpPb0qG0093quxUj9/JisbDJmoNbU+a3hE+QQQ&#10;p3/IfTAxIQ3eiH2HXL6i869oSdHgTfq88le+/OUq/eF3ZEn7+U9/VaXJUekulNXdUVteJV29VmXu&#10;uF6b1ryeO68IPr/1TZ3/7bY2NWpebUneSaw61C9qhv0TmmO0vnxGM0h0H/qI7zs5Vn/5Pj3XSB6U&#10;CbDyUgc0x1xH3vF3g8/kGxDbkV1LvXJwbpZ2ol2nz6hDbjlIgQGCa9G8Ru27Nc3kAdMC7eqqz6Um&#10;wxI1xEQnIC+isACshFyP9peyYjusoeX3ANrM/O3Fwm1t9Oqi6tVtiwuR65jPTSIOWaOMJjrtK3q9&#10;32OIbxbaig+kqIX2D7SHOtJX+JPi+73Avcw5xjS/hz4lb37vtha+1wdXU6ZIG+vtjq6JEVRguHgC&#10;E0WHtYZ5QP9jVeDz7KysdwGwaoZtre10khJbft11tYw47VESGlYlrJmMR8pgwrI1bIsjEW64JkZ+&#10;6FfZ9BW/R/8SlG35Qs4CWi43XQMqmOlF2+l/oobA7opWD7ef9RoGWQDXxGiLHmueM0RtaHg8WBdg&#10;l8HgYeyJ+IS/mQDqudlQ3lueU8wt+pK+IboP1h9AX8X2OkX2A6gHZbL20a6tTY+tf6dMxoc1qM9r&#10;P2NPWQFNPy+wDLH+EoWBOjBXGdNVR8HrdZ3y+m8kbCfq0WsLK6APkAjqHddr3wf4nX5ILWG9vjb3&#10;p9Dn8/60g7k2bAYSeba8PyHvDTPMuC8ApsHhw9qfbKzLgr9mVuzmttgmPR6P0XExEj6+Iv85M4c1&#10;ryen9f2nV8Suee8LdXSpD38inzTP5mSJf8VRsXbcJf/sn/5hld61j5O//u5fVekf/kf/pEo/vv5R&#10;lS4taR1fX1Q/dG/Wa8qxI/KBcue+/EYdPKg9T2tT/XngoNb2P/mTP6vSE8d1/bvvvl+lT5/IqvtX&#10;f/k3VQqzYcXMXXwpBGBJ7fPYP32q/RhW0G5bD7Esw8BYsQ8VJGBtRQzsf/4f/0dV+vEvtUcKwM8g&#10;8rW0os8wd5C/PMWKHi3drhO+ePoHaubOxrLyaq6rbcjNhiO5Ijcxdbvy71kn6ueR5CwAWYv7FlMi&#10;t/2coUx6Zcz+VJh7zH9kHzYhLLYA9sobXguY79zzxS+KUUUfwZYftKOZc+cljze9F79+S+nEdL2+&#10;RXam88Q6bncSnee9vu/tUXumZyV/7Ya+H7I/kBH7FDp2VEz9X3zw0yoNIGLbu29r7ty4oXowlpT9&#10;x3/8x1WKHA5mDMtJz1EYMTzfYfQF4DuS/v/d3/1HVXrNvpxWLH8nT4th9Dc/+kGVHj0uPzhEusPX&#10;4BG/Y6Q+d2CCTfrdAT+LlImvHWRzfFLPZN6B8K0FkCFkIqBpVlmcB44Ax/ODe5BR+jA/HYDs5vcF&#10;cC9rOzKIbMPcIS/KgOUMuB7ZIb8URNqFgUC74pruulBWHokL4OeS6wP4P23M5yb14fejR+VnLJ/n&#10;gKht+Kqs53JdbyLlMp/ZS+R5UhfyIOX7WLfkOT/laLYw85B/Iu0NmrG74ahMO96Lb5opSQS7fP/M&#10;8z+ACFbk3WAf5nW4DUPE79QxUrVPx7DGeBtWtyfuclN5URvpO/z91HsClc2eh+f+kKNmI1cLi5pP&#10;MXpVB1FezIBkHPK1pdfvBsjA7LSeg9TpzkPN+yhve8gwDE/6jn0ie+7nT8VG7TY7EJ9p6xtac/iM&#10;bHD6KYB69Nh/Iv2Jb1B8HiNv+PXcsozq7oKCgoKCgoKCgoKCgoKCgoKCzyQaFy+eqtRqY1PSBq36&#10;POq2taT4FkDLxbm0gG3HX0c7NTcntswRn/fdtNZtaVkWltEJabOGbKFpOXLKiRPy5P/+e29X6Sef&#10;1lYdtHC378jCi+YYDSaaSJg6RPnBBwGRLdBg7lgJN7Cl3wPQImLBwnpI2fyOZQgNWpcjX3H+/O5t&#10;1fE73/lOlfbbs38Afj3QUmNNwDs4nslhD5w5qzP4v//7sug9xy+Qr2+77wcS9Rz1xB9G1GBa84in&#10;cjSR8dx2l/qC+3vMuICRgQyg+Qxobro/6VBbqSgz18Knmu4A6rDf9wF5XqQ5Yh47u68Hv64Mztpz&#10;TU9iJdsLNLdzp9PdICJRXULoGl3Ld/Qrvk7y9rWsZSeKFpHdmJPIDPkGdNvaev2qWGY/+UQW4AHO&#10;z3qeoFFGrnI2AO3b9pn8TqWUprClJO3HAOSHc7zMwdqC5Hb5PtqLdWgv4IeIe6OMZxYhZBsLEt8z&#10;wJTZSM6wcwnRmFpmVsV7ge+JUfJsXaBvH9ySr4EnDxStBrZBABbHoQNaW1ZbqseOmYewlwZsBW1Z&#10;o9+gvb4eiy19lso084SxpP6MKZEV2tv6HSsBMoFVJJcFxi2gZrBVSbQoUnY+ptyLVYQ65dGZ0r4m&#10;T8qnTPqbawfsM2VrQ2M9bgs4Za3aXxx+JNYS6zoMg61ttZ0886g49BE+2+LZcLcTJhXt1Le7QR5x&#10;rfRF/WZdcjYdcP2YrT9Ygfg+zh9MYx3wPIzy7fQllo/XB/wQtZ3ngVmxWCgLK9u6rT8B+HvD3UIe&#10;LStleAXEPk3GNgBZwZLGeFXw8y+XAe6hn5EJrkM2GNd4rn5d7U/nCb6wZg5qPmw0tW+5/0hW841t&#10;W0FHVb84d4e059lqac4+eay9RmtL1tyxcfdxB9fuaP197TVFBtqxRXGzpbzHJ1Q/2rHqiB5f+uJv&#10;VOngsPrk8mWzCuwrZTOJogFbhmhGtBE/NyPDat/UlBgGE8PaK223NPdWlpUX/k7i88XjNXu4Zj1Q&#10;Buzm+Xn5PhnoU18wDqOOEkQeqU/DAPZrX/3q16qUPVKFLcuR1w7yQO63/Cyinbk/JmTk+HGxIG7e&#10;1HhicQ44dlisjMaW+vfGNTFFYPsR5SSfRw1bf2ufD6rbxprancp4HokO4N8GYKWu26v+B5Hx47wb&#10;fu4E9FmGp7xXxWLN/Hjtdfna495bfjY1zJKA8TZkljDMySH7yQwgStRT++drmcXH3nTH+5DhMd1D&#10;VDnYM6w9sGdOnhRz7MlzzZuAF2awTPidgAi5+E8JUh7A+js7o7ye2zdNHA+vy6NjegbQvl3j4n6m&#10;fv/gt3+rSj/5RMy7FbMd3nr7c1X67Jnqcv+enuejjhj6+LHm12ZTefPOEQCrhrWNMonWh4zOz+se&#10;/CqxH7t4UUx96kT903bQr+TV7T7iM4gRrPw7ecT3Aq+tQ97Xp/dzLXMvLT8grxf+S1iv8+d/nMP+&#10;HMA1lEvKnOO5wDzP8+AUCWA/zXMpgHsAc5LnBSx61njYZ7yXURfYODWj1IUl+3/6gj0a9R/xey7v&#10;w+trmqsLi3qXg+LCGsoa1NOt+9Mon7Cym35nZk0ELBHL9onW7T0140J/8NyhL7e99gfQjkHvT/BF&#10;1XZfuSsiGMc+P7vxv8r99GGb9+UO8rGP/jldNuOEbx3qne8H2GMvr+q52u+TRgFbbtOg+4wyYTO1&#10;vRfiVE99EkL1Zk3ZNtMdP2zdcew7/3fb8n3WkNdEyoQhvel+j9eb8UN78M03kLxj874NQ5A86z7c&#10;3b/UgX7XVQUFBQUFBQUFBQUFBQUFBQUFn0k03n77QqWOerEibeLhE7LktbqkDZozK2dsWBrmQwek&#10;hQzYtgbs8UNp0+fndG1ucey1J+sB+8tBS3f0qPKaf677Z2Zl3SEKVcDSkqxjq6vSWD6x9hzNPZpY&#10;tFcHDups+pq1oXMLthBYMzs2Ic3ag5uKprUX8E9w8KDqx7lltLycNVx03Th3d8wWjJ//9OdVurws&#10;q1cAHuFhPWTGnURjWSVdr72uCBz/7J/pjP6K249/nKjxs1Y1AI0emnv6ect5R2sUfhmM9rY+c5Ya&#10;6zp1attyQxSxgFi+zdEuutYa8kWG/Vga6blyQPmx3vvknf9Ou0lB3ce7vw/Yr745cqZPjpatB7By&#10;AnxLV/Rmnt36cr1Ul3iePrPw45GdyCMB+G6as/X28i1ZkD/5RP4imJNf+8pXq5QzxjXLSzINGnb6&#10;gvVnN/Qd9X6p/ma61DKiz/n4kaJRD8j7FdkFbmYH9JVA3vm57J2MuYPVOyB+50wZ21xGG7ZIwC6g&#10;neO26P2//+//jyq9cVl9fdzrQMAXviRW3+xJWY63zdi5eksW0wcPHlTpwVlZS7scCeL0CVk7OYv/&#10;/nvvVClWae4LeO89+S14/lzr7/HjiuZz2fXBN8Ubn5NV9+OPP65SzvsTUYnxwPqYWr9yfxb0HX2B&#10;RQKP/nk0E+p20M8PLEdx3DrA+gKjiHpwzZUrivrz0c9+VqUnj6qdM45m+O676qOldVlLlmzVIdJi&#10;wPqGLFtRfjymHYFX4rKiHML08uco8759YUFMBnzDbdqiHxCvtXzTV6RR6t3v+1kbSXOfXBVcP1gK&#10;ucWUtZyyeHbhh+jYMa0D+Inq9fnuOT/LAyKzo/ob2qOUsc3Xs1w2qBPXk6btYP3J2VrIXfQD4LyR&#10;WfLAisVn5I81KICxP3hI+wyTTTrtUZnLZkGsW36IyNHXqwubTcnntpkmPb1qx8SE6hrwYk1ycOKk&#10;ZPO59za/+7/8nSp9Nqd5+/Ofyv8I/khOHFcEq0dzYkvgk4Z1AMZMwL072ruwpucW/T5H8xkd0u9E&#10;iHrxXPsY2IDbPI/cp+Rz8KiY1AGwGLBo44uN8aKf11ck9+zLBoY1d9lLYVVcMwOJMgMW5zVPYTEg&#10;H7QHmcij5FBWzuLie64LmBiXfO+47Q/MysBimrOBYIxgYWVtzGU4lS/uxW8a5ROhimsj08DzIoxE&#10;Cpg75NfwMy2A+XDx1fNVurCgedrneQtDimixsDTmHXUWBmKf14WW2zFhH3wB/fbfARMf5g5sE5hI&#10;0f/HiOqE1Zm1fnTUbED3x/mLdYS0OftuevpU8o6fzpv2vdOyHzj8SwyakdMwffDkMc0v+vjpM82z&#10;40f17E2fjzyzRkdVz+Mn9AxiTB88UF8hf0TLq6OXadyILjd7QPPjzh35zQpY8/581POBZ9jGhr5n&#10;LNft54u+hFXLuDLfOCHB/ArgWUPesIXw98G+H+YHa+aOio5sTBjh4/YxWsth3Z+krAmMIX0GmJt8&#10;Tzu5nnzS+/I8WEvy7/F9yFwjL+ZHnHveuOlbgT6q55BS7tlynqyhw16viE4WGRZmd9CXdd/r9wAY&#10;oezXqecge2p/htEz5AjIL8wYo334eBwa1Jin+wHWKZrMWsjYRYaR12f6stv7GupNyn0ximEHrJ9E&#10;j+qF5eTdA+8KsISoA8xC+mTA+xTW/PTEx5AjclE/1mrayrs2/hW5N98XsAaxtyNiVMCwT+/gI6hT&#10;WvWXfUyfx5S15cghrQfPHK0RP6qbDV1PtKxWwp7ldAJjHRl7bjvPpCizsP/xWeX1F7kE+KEKoK2P&#10;HQWSPqNP6DvkJ58/uz8VFBQUFBQUFBQUFBQUFBQUFHym0Pjq196tVEoLK9IK9w6htVPKOTQiqkwO&#10;SrsdsG6N1pb9vzx7ItZA7kcGq0g8NzcsjdTRQ9LWt7eUz+ILn+e2FiwA7dSCI3LlGjHyRnt9+rQs&#10;Xcursuwtreq+GUfI6LKmbO6xtGEBxNQHw9accl5u2Ca+Ydfl6BFZDRaXZXG6dUPW9EuXxLbZsIbv&#10;xg2ddw7AEjRgj+IAHzpolDftdR+rx4WLOrvP2dbOHdVfrm+l5wDR1jpFkx+/d/+jQSYPrAhRO0+W&#10;thht+KxoqoHFykHeeOjOETXmdoCRa9JJySfVZFK/KDexvroWRFmwdjtqpZ0X8sT9e5WBlnRvpkqn&#10;b+pbKtR57Jadbp83TZk7gHOa/T5zzzjQHtoRLREugohWL7UPJxgd4PV+25r5m/dkVcIPw+kTYmm8&#10;7jP5aMjpG6LtIAuRvGKmWQD1qdue11v1iuD7DPid2gt5Gc0sz3reK92OltfdZe1fRyUBdV66Nrc2&#10;wfrp63YZznLV697BGVmDP/mF/Bv9+Ec/rFIshQH/4l/8p1XabdbfmtfRj69er1L8+KjXO9d5HIiC&#10;sOh17ytf+kKVfvrpp1XKuhhAW2EzfOtb36rSP/3TP61SZOBLvyHW1lVHCTlxQqwBZOH99xVNB3z/&#10;+9/3/2pmBywgZBcGGJbS8+dlUf7hD9UXfCbv7373u1War+MB9D9WS+pH++7evVulf/rH/7ZKN32+&#10;/IvviR319a9/vUo3fXa91Va6aT9yAf0+586ySd7UIjLZLKNRjmx5iVb5uE7oM3XfsrUxoPYBQKp7&#10;on+fbFGJ8uev27bIUAfWCXxHBPRm5667vQ7UMux6cY7cKVb5R14nsBzHdSDx6/PFL3+lSln/ebby&#10;mef/34a8HbFvO6C+WBYB1yBvpDnLqWZvaCbF8fBaGdDtvpp7LtbGvYeaB2fOSYbbPeqDLvt0gqm6&#10;uKS8e7u1L8DSvL3jfcuS5lfAVpf2MJz337Kfq5lZPc+3tpXX/JzuYXk7eFB1+PhTsdPWHTEKSyeR&#10;SAJgCHMvawVRPq9e09rS36t78Nuz+ELj1tfN/spro4cPccTXQgD93W8fU4w548TaMeTnHs+T/iHv&#10;Fby3Yt2AgZ2OfXtTDeFZjCwyxvmY42cmtwwPOiIhsjAzW7NR5s1aaq6pPjyL8XeDbyEQ90TeVyKf&#10;1IE5yr4hgDYxF+u1TWUS1Se1+gdEi7kjEaZW6ICtnVrWX31V7Jdjx8UeefxYsvz6JT3XWRsuX5Yc&#10;0TfPFtT/O95fbtvST51byYMx+q9z2/vNSGiYhUVfvX5Je1PGjfT9L3ypSv/8zxSt7e235Uvzw1+K&#10;MRowZ8YOfYFMw/pp2hfVsP2p0aesX7CGXnlFvinveh2DEcT6FsCz6+xZvRv09KrtRBaFEUPkwTfe&#10;0D7+3Dmx6WDsMN8+/kR9C0M2gPVmzX3DGsfcXFravd/CH1Y+n8iHUwJEFQtgrrG/eGKLflz7WVf9&#10;7GIewSiBuUOZ+IRJZR+ZJS/qxffUn7nH+MVnV5R5AflK53suL5ER5nbA0uDdjvlPnfA3Q5lRlv37&#10;XqAs+pPaMD6dXKq/7Gfw3/XwoeZXzRxRXWHGBfS4f4fZ48H4cins9/FBNWCZvuc8mP+sa6MjelaQ&#10;TwBspX6/l2/YryB9hl8/d0mcw6xXzfj+KMRxinuUWi6G7AeH9w7knj1TZAs5ZQ2lLg33JXM09dPL&#10;OOTrLfJBnvhCo578jkzwjMLXHv6OAtpttXXVrDneVWnqgJ9NvFOPm/nN2rlpv1+tbY15bGfSh/Qr&#10;DLA+j2G+j4JRjSzA3MH3IX47Y/sTX0qUkc8hxol5gWwC5Gn/2VBQUFBQUFBQUFBQUFBQUFBQ8P/z&#10;aFx49USlGtuxNntgVFqfLZ83GzeD5PkzaYs3fX47YHJcGq8j9k3DWfBNW7axLjczj/5D4/qeuOyT&#10;YyoDxWtq2eBc3PM5adfxwTMwKM0XmkCs1qdO2beFtYkPHkvrPjyqfF65IMvHzVs62xtww34tJqzh&#10;w8ICQ2fYFiHOIqK9fvBIeRNxgLN7aPSJnhUAc6cP3zsGrKHujNmCVrFlTV/TFhfai++dlvs0oNak&#10;WkWJP4kM0RpnDR95kqJlHPB1aO+pWwCa1Wg1iLpwYV8NfvW3/hytDU7T+3KtLdeSgnhd9beuE8DK&#10;wH1pGXwX2UG2TgGu5Qxoem9A/rk78e8BODKPfyT6ObdIxHaYNrPlcYRNkJeFD5+AHhgHznt1TfMB&#10;Sxfaa8acrLgemem3Vphz9/wewPljzvHHPsvqz9zzEhKvY96Q5u0PiDLo75rW1PM5/z2XDXxv8HnH&#10;nJh4na1aAXwHYNHt7uVOX9BH+jmeRV6yF/s7N8XQ+5u//MsqPXVGFsKAd96RH5gp+9bot9Xm2p3b&#10;VToyonE5MCNL3g+/+70qrSP1aK1Ei884YY0MoB9/aj8ef/AHf1ClP/+5fH9hDaVdXI+1FIsFlhbO&#10;od++rToG8B1WQ6ya1I+yYOrg7we5w78PPoNilIpptTsAVs/Zs2er9I033qjS2romfPvb6qOPfvaL&#10;Kv2nv/f7VYpVm6gTY2O2XCaWb5ZEZDTKrHsnMlfcWVFGYO54uW3bWmgx68D3+xx6ABHdYh5xPVYZ&#10;XQ2NA+srkeHSOReQy35qqel1udFyWv2t18AY4QZ2qtvLmP/w239VpTduS4ZfffXVKn3b/osCRsb0&#10;nKcdRKSMZea0RiNfr0DenhQ8w0Au93FeO+88L9oN+yGd41hdl1ckw0+fiwl29Liikmz3SMY37JsH&#10;C9/auvLq7dFnyhghqtaY0oD1pvYEyH+XfZc9ndNeYHVNDIqT9nW0ZGbeQL/WhUeOUER7iB4Ekzfg&#10;gvcw/Y5YNek59N3viGm3QiQn7xFWV2x9t6+gQfva2HS0uaYji7G+DyV+Pug/5OULXxQDDxbBNTNE&#10;cl9buTURiyV7u11WaRZWgzHFzwpl8wzGTwljDGOH5wyMhlHP/4CRAa03fY5giu+guDZ6YsPiZL+F&#10;LzvAHAWp/0JkEhlG+mG+IMNOokWf6Hcwd+o1yfmYORpw+rTW0ckpteex97df+YrYMh99JBYpDKlu&#10;W7hXV9TfO163SHmWEykyoOk1jPqyz2BMWcvffEeMnDt3tHY8f649+mFHB7p9S/OL500qEzC52GPy&#10;24D3x/megfFgTaWPLvh50+d2XrsmX4OwtwKYS/j1OXZc7A0iieHnhrJoN/Mrt6Bv+/0g9YczNeXo&#10;ZfZPBOOD5wHPu07Nq7/T07oeWae+1JX2U+cA+oi+gy2LvOFrh/rTHliYMBlgFwzbP0g6F1nbYlud&#10;F/2d793iOpUxePg+nxMB7EHpv+0t9UG+1jfsnIrvYx7eUMdngb9eT+SL+tHv9Cdl9vkzecw78lne&#10;d5Q97LVkxvs02NABjx5rHHa8t+S9mDI5ycJeiT0G+xreCYmIxfM07TOYKZtm7MDciePgsUeO6uix&#10;VVL3IWx/j0t38o6IXPT6HYh7YLLESGGZf0LGo/b/qpS9H0yTAPqbtTuXN+rQKc2pkL+rcrKA9q/Y&#10;v2IAfq6OH9eee8OySdm8WxMBEhkdyxg8a460zXOU/qjgtlJ/8o7yZh9ofuTGgUA3AjN8bETX54zj&#10;AOZUuqcMoM3IB7oPQB+qRgUFBQUFBQUFBQUFBQUFBQUFn0k0vvjlNyu11dyiNJejM9Ik9Q1YNWZF&#10;Ustn+tBQB8SzafbJsjgvaw5auMj4yLybbzekcTpyROeGBxyznuuxEgeMOEoXlgi01asbPtuKMtH/&#10;OXTAfnysuUQrt9barbVeTTT7RBhC+zlm7du778hKtbQgrSDnBEd8Dv62mUqc3R1xlC/Ovqca8dwD&#10;eoyxb5UsfYm2N/o6sraUPoXVgcZwc7NuB/2Xa9HR8NUaceVFWWhx0Y5ipUbTTMSLnl7UkKF+qgca&#10;S6w9fAbdtnLwPeMB+J665b8HUF+uzcuosXcZdd/V9d8P2z6vCfJ7/rbPG7YscaYyIF7jfqWefI9x&#10;kHHaMtuEMcbLe6u1W9OM34AAfGrQN31msEQWnMtG/moGj77nDCt1QsGPBSMANk+f/S8gP8w9rKHr&#10;jgjhaR6R9xVjnmqruSYyufwb7WIN4XO83mn+Pb5RohXF57sD4jW5zNmawe9E7th2n/4n//x/VaUT&#10;Zhx+8GMxZrbi3FaZAUQSeeX1d6t002PZtlVqzFaeTVvPiUwXte9uD2sJdaIfArAWYHHgGqw4tH3N&#10;0X/Q9PM9623+fTouWAv4LWcUkZIXsotlnLUzPX8dkDKQuJZ5gMXHXRCZPffva73ttlnkiH23vWeW&#10;FFa2O7fke2TLvncChm1RGezXvYw9zB3kjrlFX8JMxIrds63+qOWySmLEi4DoQ0O3xHkOdnwtZcSy&#10;nCf9T18Crgvo8frK+MAk2HZh5MXZcKycrAvXPvmkSrFiw5r6/Bfl4ynARv44xjAKYz281uXtyNNf&#10;B9qaWitT5Hm8dJ3bu+MNS4xgktzH+tnX7z7q1vxob2lu9XRLplfX9XnR84H5RZ/S1+Rz/ryi6wR8&#10;9wd/UqX/t3/1r6p0YlL7lyOOQjrQp858+ECsBsZj0M/7qUmxCmAT0C+pj4IhM2/W1jSGMKu67Qto&#10;bR0rpurXtk8kugz/ieu+n2P+cb6ZRRzAcwJ/EMgi3zebmluwNWAVICvMr17vrSJ7w3IbwFiypsCg&#10;btpiirV9YkJrC2XAIuR31kjWsf5kHe7pVn3xQ0RbV+2TkXthWNN33dn+i/ZgfU/BGgLiPV7zmYvj&#10;9qlBvekrWDZEgIFx0W1WfUBvn/JstSW7W953jTsKbI/liL3gmGWDffOaI7g2tpR3v/1KWbQrrLgv&#10;GGv254z5b/7mb1Ypz5cF+5MhAt/Tp3qX4Bn15JGYVOmcZQ7Fvap/4vnCnKO/UyZOBbMFeN7AOs3Z&#10;LAH40uFZM+aTA/fu6lrGCYs+skHkpJxVk8ouoN6k1DvKv9d62s17Td4++hzWQ81kqJkeXMNc4jPy&#10;RZ7IF1EWuR9fqIOZX5MA8kq/C2Adoq+QhchG8X1cR132Av0b38XMLERmyXtsTPXP32fYb1IGeydY&#10;aAF5XwDygrkDC/LGZflfw58cY01ded/BlxgyFTC/IHnvs1+0qQnJYnxeWhZJ+Z6+5JmNzK/v4eOU&#10;d6/1ddUPdjL9jkwiX3EczRqi7LYjXNcR/ZQGcDKlz3t+8uCVyLfEehvrnqEAAP/0SURBVNd9XM+1&#10;AFjRtIc6BeTyk/sXo81ra1qXkRHeQ5Dh2YPSQywt61mAbASMj2vuDA5IfniWjk1qLZyf1z3IBu3E&#10;1xHfI2fMs/QZjN6BPsj7hP7usU6g19/jX27Hv9PnyFv67kCeA97LxDF0fXlm5e8GzMk6p4KCgoKC&#10;goKCgoKCgoKCgoKCzxxitKzHz2UNPXbakSO6UNcpmbfPmwGftw/AyzQW+nv2MdNjDRJoR41rlXS1&#10;HVEE7TQsBzTraPwC0OZyjhofPHPWlm41VU+OPqO1ipYLW3vWm9KMc4a1jj5Ve8tHe45W8c3P6Uwx&#10;Fgk0d5Tx6IksR3dvyTcFWka0wmjxA7CGoWHkbHefvWVjuUArV2tJ1TdRS2ozMFq6RnIem3vRTsOk&#10;SLWaAWgmo1bbv8f6uow6AoY0r66CYMsJZ50b1iynbU6BR3yAFhLQnhS5NjTHS+2wVT32TZbmWtaA&#10;PI9un6VMr/m14Lwp99t62oOwd0BeteZVKeMSv7cQtH0ek/s2MwsA2NUvzot72p4XaLyjjxGXHdtt&#10;K05+xhir4e5+UHkqqXPPoNo6aiZbraH3Fa303lDm7rKxfvI5gDahyd52O6jHS7IQ2VACecU+d1XI&#10;L1rfOojXuF/j3HS1Y9t3JLurtlL/5jf/XpXOzmotGfQc5swxTKsA2ri2oXp1mxG5ibnchQ30as0b&#10;tiWV+7Y70hCA5TtvX0Bu2SJlTFkLWWvoA/Ji3PI+TsugjzijTZmslaT1+qU6kFeUK3/GGpKuF+RB&#10;3tSTs+jUYQt/Ea7fYI/uww/YC0cx/Jf/xf+pSifMngrYcT12HLWojmglMB9ou6f3S8yd3i6ViThC&#10;1EvPsLc9xrHvXD/6e93PWCImgLzvAJ/TPoO5Q5SsDTP4GAeYSNum4sW8q7+d1MwEIqlg7T10UKza&#10;gA3/htWSPGCX5j7B6DvGj/amcy+AfAL67H+EvtpLzvcCv+MOYMDPI5gmqZWd8nlmdvd5njYsE6z9&#10;rsuimXB9ZntNz9gi63F99EiW/9SK2+M8b9i3FH57JiY1r1fXJJubG9pTbNuSd+qE/HRNjcunA6wU&#10;mAhp3/UPaq3Y8B6m335kjp9SHg8equyVNe1X2DPAEl5f9Xph5tuA2SyjQ9qPcV8A5SJPRPNABmFM&#10;IJtEKdpylBB8pXA/fmbwwRPAvEf22AfOPROTjzr0ex9SrzFKiWoGY4c0tRj3mSkNcwd/Huz5uId6&#10;9fd5zbDZGnnE504quyCuGU7pk2FHdAH4dmCfy74S3zs9ZnlQxk7q18drRk+vfttsymo7MyNGJG3G&#10;pw5r/orZtA/vSZ7aG7q/xyzcNNIQbTx1Sr51Th7XOwHjxNqN/zTGPPor8r6Tsle9f07BfpC8YLYz&#10;/1PGcABj3u19Jp8B1/PsILLoXhgYUNnUwUMbIw7RDspg7PHnVz8L6z4jYhPPOfqKPRJjicziZ4X6&#10;khdl8i5BPgG5hZ407wvqy3sKeTCvY/39LEvL4Le8jbm8098wSiiT++o+k0yn44mMknerqWtz5jAy&#10;TV5xrfcaRJ1GHM04lWHKQ75YW2CGPHCkKub/jtcrTkpwf2x3ZNdoXNL+4PlIf9IHTa8dtJN28NlL&#10;UAT7f9YHomsF4HdlcVHPhXWfXGHt6PUeiH0I/d7LM9rtimwi7xP4HEB96ijLXo/87gqDh/aByHp2&#10;BqQ8G/Z6n9/0+zj9iEwwxs2W2gXTm/vi88h16HP0sLQdR46IRfr0sdalpn/jtMxyNg9gtiIjsAGp&#10;Yz43A6g3v8HkYYypT8Osmz4zRwHMHfz5gHQuIs6wyCmfvJHten6Q6nrfXlBQUFBQUFBQUFBQUFBQ&#10;UFDwWUTj3CvHK3XPji0BrYY0ZC1rCr/4xS9W6e2bd6q015qygCFHKUBJfu+mzpEPOE4+1rgVR+5B&#10;o4QnaaIIoJU7dlQWglTLi2Zs3uwaNHW91nzj5ZzY+ljfYPoQuQYraq3lqttBvdCMcw4TLeGo2T9E&#10;iEBb+vyZrr99QxaMYZ+vG3T9yTcA7SB5cm68sSONJW1Gm4gPHvx/oIeLWl+zO/ayUNDGaIlEk5dp&#10;GSN8fdRGOnrFgLWIWCzS84DbO5KPHqxKPcojtZYFUE805v3230MdI9zO9PvYjuxa2pOn9F3+PYh9&#10;l3xP3rHt1r6/lIdN+Lm2HeR1xfoTQL1It61Fp0zYA/Fe+9yhvs2ECRLAdfwekJYXwG9c27IHeawi&#10;tCvWzdr36CfEdUv7iv9TFGXAUsJqAIb7tT4g88hGyjwISDXibTNVqLeDzUTs1/9/G2JdXZcUlJWz&#10;OJBJImxh1WmaLYRVGvYQ0bbS9QvrTV+35L9nSHn226KHVX1jVWWvrGic1h0NYce0SKwn1D+1VNA2&#10;+pd1jGuxBlA/+jutZwDfM/bpme9cXnL54jN5UBfqwO+dzKuEsln7A/iONS3eY/CZ9ajPbCZYatFC&#10;5HFbXrYPuGT+MPpYm/S3bkdumW/ADPPvoCebs1hN8JsRwHfI1Xa8VvVrOYoXfRTnV3YddcDKm84X&#10;LMb62+lPmHm6tfMf9RntIbId33f7uRnHN+ZUA59TsFDiuhXXW+cVx0ftYZ6T8nvezgr0t3/b79p8&#10;XSLt3FAl7YxpkbKiGq4X1zS6lba7bBX02t/yPI/rdbfKfO11ReZ5+lx7C+ZZGs1tp1tjs+w9wvSs&#10;fAP0mXUyMqy+WLFsttdVh44wVElvt+YAY8x6nLIBd/x87raPh8UllfW5z71Vpd0Dsujdt3Uahg9R&#10;UDYc8XQQFouZiWurug/LeAD7lpfWbM8TxgmmAfVeeaH9WpS72Pf6PY1aSN4161pyzhrCeDEeMIm5&#10;r16T9BnfY8OORFLB62woOQAGBfLD3Go2VV9kvrOJqhLaQXvz9S2AqDist1yTMw9hcbPeRfaA1y2e&#10;GWveN1s0KrD2tbd0z9ioyhi0Pzz2qCNu+0kzwm49UHTYJ/clu41t+lzXdZulHdDyGF1647UqHfG8&#10;x+8I1vSf/OQnVcpe210UWYI1O0Dtpj8CeH7hv4/9OGNKf0fGsYePPS19zHWMH329kTxX8vW0O+5V&#10;lcfmhupH5Mr02RqAzJJCs6fsgFQOAiQJNWAtx3lkllbsB/cNdaSs9BmM7JFyDXIF8s/xeteb2vVa&#10;3tK5TV+RB+0iJS8+U1+up0/4Pp8LAeRBWTAq8n7nfYp2knfOHoT9sOY9bsCJE4qUxL3IB2ySpRea&#10;J8yXNqccXCf2dkOOskzktB2/B6R7J/YwLTM9kCt8HVFvmEmAvSx9B0MU36/0YQDMnUHvG4k0zTOI&#10;90WYVMxR6k0ERVh1vMNyfwD7eOSEdvR7jrbNbIPhFpdUg1dq9j17Rctas8+gfEw7PVv9RQYGhzS2&#10;sGjIA9mBjQNDF1kS9P+dtiqEr1Da3PT6BPMF2aAuuYyzr0xZNbn8645kzLxn6/GY8jvtblu+KBvG&#10;dypXyAUySt5xr+l68tyk72gXZRYUFBQUFBQUFBQUFBQUFBQUfAZRlDsFBQUFBQUFBQUFBQUFBQUF&#10;n2E0Tp0+XHF8mqZ5dg9L3zM6bgdUpmuOmr7ZZ1pYwIjpQAtzoiU/uvuwSjnOk9MDN01BgqYOlRf6&#10;VtuhSnF6HDA1JedSOK2CWnXmjMKPXrt2rUpfzIsGTGgxnCQfPqK8lkzVpezurrodYGVF7Xjv8wqB&#10;Pj0t54ZbPiZA6Pbbt+VA+ZNf6agaDpWhR/WZSp3S6k4cP1WlXEPY38cPdawMehw0Lah5NfVYVKyc&#10;trplKnkA1LTo/NPUMUA4XBCpltkxobFhjTWUuOgcOIltvbyi/iUUe78piFDFctpdHdLO9EbXlTSn&#10;pQaQF9/tpt7VqH9XWWDHWfE7+aXI60FKH+aINEJfx2fuo92p7MdrfGtsY36OiXpaNrkOuh31R4Zj&#10;PgE+ZoEjXq6lXjiyhNLKvbFupgXG9mVHwSr4CF6e95bDv3NqDxnd2Vb7kDPGmDDFObUxIP6fsjIK&#10;dD1OSds7gOK6q0862PbcRYb3KivL6qXPDc8PQkLj+BIqecP8VNq3nejMcaLbs6H+3NjW+rW5rfUM&#10;59rrS0oH+rTuNnEIqyy7ej2+yFVKpaZvSPM1Igff5/MhXy9SmnQ+VnnejEu9XqmegPt6Pa61LNRU&#10;1/we8gRxvbIDXA9tZ01Vn1GnHcpyXYZ8jCNg06FO19q6hjwZc44kUDbO7KDZdiZQlez01H0TAO1+&#10;l/xZKHdYSzzHkG2OW7FmcOSgnlfKk3ZBP9/VLy5jy3lF54Z27E7ePD/iOPp6nAvHY77OOw31TD+S&#10;V7eP9yA/HJ2MnzM5AvzO2JMG5OttLl/cS//mcki7o+x7TeJYUQAOoOtw8aIvb/u5Rl4c7+G6Tc/F&#10;g4e1H3jwWMfPY7hi740Cni34iIoFasAOODkiODmlezi21OMjVj6N2hkFfzZ4pjXcroB1h+vesDPm&#10;0XFR8A8f0VGEhSWFtV/bVPs4boIcLr3QXmhqTI6Ltz0XHjg0dK8dzgbklHUcdyILh+y8cnVV+xeO&#10;RHX7OA3XcXSS+Y4T5ADKiHMszhclADo610OXRxaifHr8+pOjRpxIQazYb/HsYq512/Elfi57fIad&#10;ecGxco4JcJQvgD6ijUO+JvEAUAGH8NSbY1msC+seN+rY7aMVAe0tySJHCg8d0DGTjU2OWSivqUkd&#10;B8Tp/51HOpa1tqg8OSbc7X3mdroXcb0+//67Vbq44MAhd7XPPX9exxNv3ZKcPX8uWWaMCSHe8DOL&#10;42rpmkIfbVn2eJ5zLAE3CoDjWRxP5tnEUTHAOpEeseZoYzwCzBF7r3lxXfDDljw43sA6xdrS5TFI&#10;jxQje8gJ1zLGyBl5bW5LhmkvefE7dcDJawDrKnvpZ0/1DoHsUhbPLI4YUSfCYgOcz+96nhjkRTvy&#10;9tD/3Jv2RQDzI32+56A9U1OSVdrBOx5HEAFl4UyYvuK5mTqCx7UG9cQNBmsGx5PA6pLWrbh+eQ3B&#10;7ztlDzk4Q9ou2rG9JXkBhBSfmNA7LO+kjx8reBFuS+KxJe8POLaZ7ocIy82xrKFhy6zHgyO1A4Oq&#10;y+io3t04XrrpI5JjPq5Jvzx69KhKAzbXlUcMoEBAHa8/HMsizyjbfvbi74M5Sbu5LmDD7gbov02v&#10;dcgPfdnXr3sOH9bzJT/2i/NsZCGVYY7xbrd0Dety2+vSQuZehbrQJziS5qgUsp/ua5Aj5mfD5VO/&#10;uFdz09MAOwFNr5Ws/bg34ShfAPUhr7jX4SFm0DdNB3yJR72qvwUFBQUFBQUFBQUFBQUFBQUFn0k0&#10;Lr56ulI5RU25lVNj49JM4eRpaEhavGGHLAyw8qxraUFa0bt35cBvc11aOLSfw3Zo1LBjwtmZQ1W6&#10;viEtHs6bh6yBwuFywKCt/K+/9kqVzi88rdInT2VNQJs2NmKWiS0vjx/KgkZI0b4BVXZtXZrZFiq1&#10;DgYHVS5MHdhCm01ZeQ8ckGb5tdfkYA7F2R/9N39epdevy6Ey7CY0aam27tRpWdXQ9EWldENa0fU1&#10;9RmavPl59Sma1XX3ae2AzhkQq7cDtJdo9vicsxqwCpD2eNBbZk5NTsjSd+qU2FGj7lscbAX88uMP&#10;q/SFQ/P1uR5oQXPLA5pZmEtrK9KaomGG1RWtIx3gJJu8yLtuZ5XEe7Z2rDX1D7Q3zTMA7WoAecc8&#10;re/MreZozrmX69Gubvm6nkbdRzmoTxw7Wxwoi7xb0YIp4HQ3R8ynA5yagu0d9XePLfhYA6h3LRto&#10;4f3ZeeLEOdVW01f0O33jr+PvtId7+Z7rGI/6e//QQW4l6+3V/KB+PbYS4HQXqw11il7ebDXsaliL&#10;7TJ299nufsVSj/PSKDfOHEYIeWPxi/X3uLUTC85aDLuoPOgblh8syju2FtBnW7aO8DvWOJWwGy85&#10;tvO10Rmwkbf3fwy4l7L4jByBdCwD8t9xysvc7jRUaQd97m8c+NFXUTb9/OhMkCrBEeMAjmLNaBh0&#10;6GHWmm07Lg6gPut2ftiyaQ5rc1cWsrLhAYj19QjACMuRzhfYMow9c5B503Kecf67XfwOGyVH2qes&#10;7WC7U9O9EKdFJiyEVo7rgcc1HUd+y9dVrum3hetl+dL13M/1WMTSvur1mAPmXo/TKH9e45lroQUB&#10;lLxjK1c+JwP6nRdW9Jinb46fPbaqfefZZEs9+5Jt/wKDL32+jE/r2b9oFvCKGRXLK9rrDDgIBY6U&#10;+6F10P9u3qqdg045/PrFi2JLBDx7Lrbv/HPtEbCQnj9/sUp/8fEPqhRWwKFD2m/NL+BEVHugsRGz&#10;otdV6Pqa1q3lZZUdgBNQxhAZJU/6+eFDsbbpC+QKZ7oDdq7PZ+ZCAGs+zjGZD/0Nfc98Zs3HMsv3&#10;rP0xdK/ZKCkZBdmFDZOHkWVNRwZY2zfXtaYgq6wpXNe28+cAnrWwMYcHdW2PGRLUm7xgVq07TDnP&#10;hJfWPT+XAtptlcdeaGxM+6tubyipH2wV2ksf0V6+j3MzoRchNxMTYoSxL1nHwbP3PFiI235WcR1L&#10;I32E82xH3q9A/ePz0PVg74xcRafSLpM8Qf6ZcUamAuhv6pevY4xbOo8D9rt+23Mgyk4H6f8DGDtA&#10;LcnDfm+7tjy0214TKYsTCOMECegAh/Arfm/aMnOPvsLZL2VQB/qYNJfltO78Rspv9E3uhJY5yWfG&#10;Nc8nrscd0EYYKwcPKJDO06d6t4t9lDGuSJFP8my1VSfuC5jwOwzguRH7yu3ifWt1VWsibPNGl9rR&#10;sjdz2Ha05+Sp41UaQHj0h4/E6ARHj+ga2vvggZiRcX77nYK5SN+xFlFWin6zKoeHvbdx3rA2RofV&#10;bsaF3zeis2evUZbhNa/5ARv+P86kXb0I9lu5k/2ZgwrZDoO6U2r1l98X/I4o6LeVVT0f217zx72O&#10;4Qh6wc8qTuhwQgRnz/QV37M+BBDgoL9PfZHKRQC/w9Jij91pcfU3yp/ZQ7QDuQsYHlH/I0/Ug7FN&#10;AzkEIG/IMGsLfRpZaMlc5P8NB9hhLLk3bXMAz0+gmhUUFBQUFBQUFBQUFBQUFBQUfCbROHvuWKUe&#10;mpmVxuz5gqxC3T43d/bs2Sp99kxMmIlRWXsC0DZtWJP8q48+qVI0eH0+n12HAZQuibPqkA1gDeHv&#10;YNg+XwL6zbhpWCv9+muyYC37jDfaLZgw/bYQLS/p9zt37lUpmk00h+u2gARYIRaZO2++ealKF5fU&#10;F5tNWVbwm4Pla31VdfvRD39cpbXvDWuWEysqGr5+9xmK7K22tHJo4WgP5xrRrNZad92PFo9ztQF8&#10;B3Itdec/Sg00w322EsDcmTBr68QJtRefAilz59MrH1cpGthta4axbg44TCvWAdqHtn7bZ0A5u8j5&#10;xxSE/4uabiwSbgZ9gRZ3gDPuvg7/Mi/dn2hy+T99t7Wz+5rcekOd+IzFIt4fz5DXfZ3+PyCvBwwL&#10;roPFAf4uzB0AgweWQz32/t73IBudwquk22fUuR6r9G7t8O48QLwnt1b5uvp3fd4vDWCNQDb7+yQf&#10;vX36fsAmL0I+Msc4sx/7ymVuYXW39j22O0Hsd98KsLhi8YfdAdsDZgbaeOYPFpmAHcvejvsfOeEK&#10;ZDNna2H9zMc+9qktfQGx/lk/12NbJZ2e2i1XIO3//cA1uSjSHkD/5in93+V6Dw6oLjBjArbdF/j1&#10;IGz3jpk3PC9mzPZj7vXCEIX56bI2zH6AqRGA5WvZ58vxjQLjheYwxjv29YDY9Lgftvwc4dlW94Mv&#10;7ICxbZutANrOuw5NK7CWZ11a971/wPdTAGv3fkjlpILlEFmnfWAvWUCuANeQUod6zKskopbP3e1N&#10;EX0bGTB22GOQNySGWJZvw0cVFm+Ar7EA1nLGhedGzQZyZvS3QybDoGrjc85lkw9hzgOGx/Tsv3lH&#10;bN4DR8VwaToc+boZO92sB/6edi0tiKlw6vTJKj1kn4GPnogZE4AFER+AD+6L3YsV8MFTlf36669X&#10;KdfvWDYZzmePZVFdmMeKKvlK5Q+rMv4ieJ6P2ELM84E1kHHBcsyag08emLqpLyTAmn/goJjSrTXN&#10;b+QGfw3j41hk1RCsvPjzw/9EujZRL/YE1JspWO8RVAdkg71o3MNavpBprNwBrLP0I3nEdcDyR102&#10;WmofbByEmevxOZL6YYClRR70QcpUCcB/JGvkSLY2Mnfx6YQPiBTs4egr9j60IzINXd/oSwgBs4xH&#10;mUjWIupBW+lP+qyTa/W37fpzXXx+UgZ5+zNpynrg/3lZ9AF1Yf7we14m2HE7Yx06qP+/+1rKYH2L&#10;n1Xtrp24oOn7mI/3A4OxPzq/+V58MvXZol/3q8v251xGQF2H3X0XQF9xDWPNZ66lz9rZ/Od3+o7r&#10;UtYD4LcNr4HIKs9xTosA5JAy4ruE9wesVQH5PrKvXyllkgfMRN5hTa7ryKFkv7nJeCo/2jVi5kYA&#10;PmJhb9BXtINTF5SV+4liXaP+nM5IZZjHGu/OQ2ZAs3bQHpVcrwd93u+QN+O0YUYibOeA7Wxfwt4a&#10;+e/NmMe8587MaL1m7g75dE/L+bx4UTN3COE+4GfmyopZpPbxu7asPur23hu5QTZgKjKOsL3W7Hsn&#10;IMpoj66lH7kn9oFZaKxTjDHj1+N3jrgO+/4A5s62Wf7kyVxj7OmruGbG+bS7TlFOk3Uc+d7I/EPR&#10;Plhn5ElZ1I1WFRQUFBQUFBQUFBQUFBQUFBR8BtGYPTBWqYFGx9Ds79ZejWTewfutTQqA6UKkqo8/&#10;/rRKd9rKY8SeuZ1V5z/SLKG145gvkZbQOKdsAbzknzylc5njYyr/0KFjVTo/L83dlatikhw4IEvZ&#10;saNindy9o3OOV68rWsCYmUc9A1QqlCcNI+25cOFclX56+ZdVeuq0ynrzzTer9P49W9G2pRnE5861&#10;y1er9OgRWd2IShGA7xw8kkcLhQ8iR82rO4X+r60f0vDlGvQuMywCojUq0+BF+B6+R0sIcwQLN8yd&#10;o0d1ZpTz8rVVJfSn2rq+4XOLeCi3lROtLqC+aCjRgOOXiDqllnyuybWeUZNsrScWl6FRadPR9lIW&#10;KfehBQ6Iedsq1fB40NbauqbraAdpbrHY2VFZcXw6oNwcjCUplr+d5Pz7Xoiy8euQnb/Gx0EuP9HC&#10;6u/7sALFc/6ZDHXAvYxPLCPKm8rOI1rlwBqa9hV51fXWOESZtTWddQomxpCttvjPYvzWHR2J+9Oy&#10;+D9yFGXQbef3pi1lWN+JPNCpZJXE64gwlrAhWshPU30S+8j31kwYfx/huqSOCjrASse47YW8D6kf&#10;Kd/n2O/7gPhbtHII5JmD72kvfTzgaA+sNXapVoH1CIIH1o+pCVn7uz32rSVZaVivlxc1xrAAc3bd&#10;LsaI+2/RcoHlneg4XayzTuPaYXZHvcbqM2Vs7RFdjvnBNfpbryX0abzOdUiZOQG/bh4RrSdnVIEo&#10;A/vYcYjEkI99Oq653ORpbn0irWWdlgt5WQF9XvzoC0AesLj6PDdjmc6q7ZBdedStlMnDOPTaistY&#10;xvbApvEzDFnBYr7Z0jqw6WcdkfB4BgS0iGZkZiFRRweGlS7N63k5aMswzKJVMy2wxr355ueq9PFT&#10;7RvW1iWvAWOTst7CKrlyWRFDF+ZkIT12ShFGLl0SA/n6df1+/qJ88mDtHHRkvhcvVPY8UY8SUcZ6&#10;ODcnFjN9BauDZynXMS5E2hwa0hyGXcNzKLUYU5/pafkXOn5c+46leUUDAuxRl5Zg6ux+zj94oH0Z&#10;DBLmWQDXIMv8VvvFktxxHe2hHfVc3j13t5PJSp7sJwEWb+SGe1NGYQDTPMqpn3HjkzVbHuYOskv/&#10;9zuiDe3DrwSfB/qVF302PiHZob0pcxp5pj2U0XS0nLieOWXeUBbrVWSM0lduX0BcG6LPPOfla1kz&#10;+J68Ad+TTywjzyfA19T1VV75s2nfPdJLZStNv6+v1djzmbxy5g7+cahbNw9C9uLeY7iXdqHpcek3&#10;w5UlDp88lBGZx0QndVmMK7VP+4r/01ewG+I9btewGXw8c5G3nE3APEqZO7nfnmFH8+N5nr/HMOei&#10;zBjsFzabYqWkzw7aHMt1f9fjpBS5h7nDfqC3R/Vesf+xhv1/1eta3R7mcf7OQ/3zdwTkjTxo98IL&#10;rXesh2l72AsN2n8t97KfirD8eArG/mdc1swiam6ozikrhPr2wCyKsqh6RB+Onsj0LWtSvXZ6H2YZ&#10;GPfzKuD4cb3HP3wo/7xPnuhE0IZZT0Tnpv6MPTKDDLAPRobo24A4xo5EyXM6lcEA5Czf0zLrkAnk&#10;LL0/98FK1C/K5v2DPmEsqT/jEtvj+9CZBMCIyn1RkTLn6APyimn1t6CgoKCgoKCgoKCgoKCgoKDg&#10;M4nGocOTlcooP5M4mnnjPnFC0Z4ayRl2tFFojq5fFTtmfU3aLKwJ5N1l6+Z2t+4bGpF2i3Pc5JNa&#10;KvqsfT58RNrNmVlZd0ZtCbtzV2XiHwetlg3mnXorytb9h8+qFB88R45KKxaAdg3r0qVLior1bE5W&#10;MyI/vP3221W6bqvTnZv6HR1Za13tunb1dpWurUgbGcCZ5l5HcojaNmsNqTc+NlJNZEDO6CFVjwrc&#10;w2+RmePPtSZcKZrZXmshYQOgiT16WIwlmDvp2e9r13Yzd9AW4rMGzeWmB4LfYepQJ7Sn3TZbp+2u&#10;661Wci1n2vmdFHmk3Xhen52drdLlZY0vVsiA3EowaksjUb7WHA0DDW2uaU2ttgF/F587+WdAO/b7&#10;/X8M8ElDn9C+l7S7Thkv+i6/L4D6oelGhmFKgPy6HKlPmoC92lvnIbnHNwAyio8gzriybuHTis9Y&#10;PEY8rqn2HR85lF/Ll8Z6xZGuOFfb8DzfctlQD9u5v6KkffRfPB9f/U3kzs3MmXn4k4p+cjL2Q9vj&#10;kyKXH6yF+dj/bYh9vwdiG7Nr8u9TuQnIy+7r03V9UC86iHm6U7Dgf+4N+Q7pt5+eO1evVynrF3JI&#10;tK3aylMl9Xh1QL+3/F20srO+2hpqg3JX09Z2yogyj5+MzMJcj3BsRtIn+i2fW/FezxeYiNwHu4Df&#10;077EhwhgHKjFfuPUyUV/PX/IM94fr6v/zzXkyfcwJfLfY9mZ7OZ1CvDQxb6IVkD7eevFKu1qdUd2&#10;oL7odeQk5n2eTwBrItfwbOKaegyFDY81FvBlrwfjfj7ix4D9SwBz/9x5+Sq8/8gRUixvc8/EjiHq&#10;KNH/8Fty4JCeVfNmraw5YicsjoDpaT3XsLrevy/GyrIZbV/+yuerlPFYXpaFb+aA8n72TM+/Ae/P&#10;Fs0wfvFC0be6G3V7kFXWRNqMxZ6+xE8E40Ff4gdn06xHGD/IeMDz52or0a9At58rlAULEhY0+xQs&#10;30+fao+Hbwv8ZgWwfwK1fNf9GkB7sKz2mC1I+0m5LpVl+or5CiuOttInlB37yjJQf6/7kKvJSbEF&#10;ApDV/n7qp89Y5mEeME7UiSUDmSBPfNlxfQBrHHsbPm87tFPdd0Kc716f8naC9LH/0jUZswLkawX1&#10;5/791qQ0n/w31hC+Jw8Q25PtuUHNglQdAsibepGC3KcYzB2iZMEuYH+8Y+YOMpRix1lRZqx/1hfI&#10;KHsgrtu0f0x6KG1/3o76eaf6bDllfjDveeYibyDv+wCewZT7znvvVinyfu2amIbUAR817FG5jzJh&#10;7qR7O5gt9AF+bagf8ybuB7wXZB+G7x3WWGS/npN6Dw2A4QFrn/qRN/WkPewdqCPv1sxFomoRzUlQ&#10;/9Gf+J6ZnNI8xi8MZVF2/4Dqy/hFprJ9urJWBsSIoS4DmSUiLSxhNja9ltUBj0uUO++hjhwTSydd&#10;WxZXzOB0HzXNhmXseN4TWRA2POPGMzuyoVxm+pyvod8oi+c49aSP2L8wPnGd8HWk5JMiMujdd1xL&#10;fRoeF75HhknzKLr4VAqAufPkyeMqpV68o+VrPL8z1i/XtqCgoKCgoKCgoKCgoKCgoKDgM4PGgYPj&#10;lbonWiqsnZqYkAaJ7ydG9bmJdq8DGDkXXlEEq//2v/nvq3RtTVo1rDSc7+VsYq/P/3JWdGZGlig0&#10;zJwlC9ixmn1sXHmdOStr7uKiNIA7XSrr+DF5LOcM5e07nL9WIev2er6xbk3gds2qGfGZTyxIvbbw&#10;DQ5Z8z0qreJbb71VpWh3f/XhlSp99lhn4l57Vb+vrapO183gCXj2VHlj3YgWIFvmX9IKZqyH2hKw&#10;WxOI5j8A6yDX5lpE0lw732NLEX4lOFd67Mhunzt9joQVcPWq2r62Js0v3s3RSA7ZVxORK6hLrsFE&#10;e9p2ZBv6JYB6oh3lWnxTkFfnQqUGmkyiiZw4IQbS48fSgGL5CyAPykLe0aDWFjFpjOs+1H05c4e6&#10;1eP1MmK7snrH9uyD/Pf8/hT0AdYA6s339DPtPXxYfhpIo/bX59ADkFE0xlgYmDfMX6KdEMUF7Nfu&#10;FC/3we7x6fzPf9WO2kfT3v3NfcePSQZoX8DqsmQXGWYsaTvtxEKMzHY6pUqw4G25TnnfBsQ87a8A&#10;qyyRBGgvVsJ67uozlidaz/WpfOVrByyAfL5v/RqZ/Ltix3m8VGb2ff479aYubla0qAUM28rfb2vg&#10;oQNa0y+9Ll8hvbaCDPm58stfyifa1ISsaEtLYh7wDKAOqUXP07Zr25ZTohE2o58MXbBOdCOzNIkg&#10;wRi3MsZMzk4JyGWZPiIqFhaYl33qqN5x3GxZ4nN6Pcw1fvu7gusbnje1HCrda/3K2xPz8PMw74O6&#10;vrvTPJ8AfOXwG32DpXSgFyabyhiwhW98VGsO48XcI59UDPGl1fI+hLUPXygmy8V7B33+nfFiLh89&#10;KoskDNB0TWEN/MP/+A+q9Nvf/XaVfvqp/BGyd1ha0pqzaIYOfXP4mPLadHTP+w/kz2/2oNgpAcjg&#10;/Lx87Kwuaw6Nj2udIkrWnTvafxw4cKBKx7wPu337bpXevyu/B1NTWq/p83bTHdFBvqbBokE++J1x&#10;IoISbJqVFc3F5WWlWHV5ZgSwTrG+8szq9VjTN9zDZ9i1lM33T57YRwGsxw7od+ZWlEHYJt77sGaw&#10;7sIwZO9BCguMugfkkQ2ZpzCNAWXH9SDONaWMA3uQsXHJqaB7serS9rlnkgX2KzClkFl8bNSsAfeZ&#10;n6OwD1IwtqDRrfGhn1+G+g5Lf76GRMt/BzFvrxn0CXnH8dkH5J0/b17u05fzytnjlLlfu3LWVyMr&#10;M8Ve5VfI8ibLtp/srE1xHXQf0pcBsR3sP7I8t/yZspFNxhqZRoZhD6UyDJjvMHUA33MPEYIZz7xP&#10;ft14MN/PnNfpCmSVfSVrKdeRdX5/q737HSMAtn+UfzNE6Avypt5EUz59WozLTc+Xhw/lEyZnp4aR&#10;Asw55jv1YnzqPtPvpFw3YZ805EPdUlbNs2da08Con3tDw9rbwG7ivRj24EhkWLqvfBIhMvy8PqdA&#10;jiLDDaaO26e/HVgXwHpFmvtOWnJErABn2amXxoG+4d4o05YX3mmR3ZV1rVMrjr7Ie2cqw+SZ+z6j&#10;3xnDl96X/bygDuwPkKtUtvl/7UtL93AvefLOTB7Uk+tgoyKH6V4VOWBM6U/6gndS8iJtm+1X17ag&#10;oKCgoKCgoKCgoKCgoKCg4DOHxvjEUKXuQaOJFRStEXHp0RYNDslaEtCythOfJn/9V39TpT22zqBB&#10;IzoWUbGGRqQRG3a6vi7tIZYKyg548kyaUxvuuk6ckdXs3j35zunuURm/+49/p0rn5qThvHrlVpXe&#10;uS32QLslrRaRIQZddgBezukDtL4Dw9Kyvf22omTFc4GOyDP/TBq12zdU1vqaNGaPH6oO3Y1aC4fl&#10;hIgDaFK7s2g4OdD4WSkXtXMgvR1tIvdEawBaRqe1ZlN1grmD7xTGAZ87Q/Z+zvnNgGvXxdxZXVV/&#10;9trqTh8NYBW15jyeKbbmst8DSh2avo7PATC90ILuvHT+WO2hT9A0o6XnLOvZs9LG374tS+bDh452&#10;1gH1QQs6PKx6w17Csr+ZMXeoE9ph6sD36VnpqBn2uIBYb3/P+GRDvAf2v4A8rWSPlh98QVBGp1bV&#10;3+gfwHWMyJhjAbS925S7WJY14LWs8v3uMvP2g/R77gH5ZxDPuhq1Dx7y0udNj8PpE4pgd/b0mSoN&#10;eDantWVlSZaFTXvsZ37A3MGyPTAk2cgtdw3LNn2IBSYAC/2aWUIR2dzEGkce3bYiYCnvs48Frs8j&#10;rQRQ7lrGXMFiCsPofw4Yj9wCkct4PtZ8rmVB4xL9sXVA5KDNdc21wzNiHFw4qzFbXpR1+sJF+US7&#10;ckVsiMj0zCKVsBZx1jqA59jSmvpqYUE+UOK5cMs91it8iLGWQhRru/6A+bWnvMIOcP9TB6w10b+S&#10;+4i+jHPS98Oait93sEdpu7EHoyhFXB+ycdtv3qWI1yTs0YB87P8ueeGLLpcTrJvIBhayAzPac5w5&#10;rXkNM4bxvHBB1uA1M0ID1j2/V/3d5LSYLpQ5OqHneis758+eh+fGhQsXqhQ2yOy01oeAC69KNv/k&#10;T/5NlS4tqz7dft7xPEmfcwFYXvHl8PiJrNfHHflqaNgboA5u3bKfwQXJPVEtTxxXhNBlrzW1NV3t&#10;o103b4oN1Ip+cNQ+nvtrq7VsY70kL8aDvRL1Zf6cPKnxYJ/zyScaF5g79DWM3gAiHgLGeMCW1pyF&#10;wvyJ89trEXWgb9nzBTBWpFhpqU+UOy9H1IHv8/U2X+8C0nkZUDN31BfptQHMC1LaASOJPUijW/cH&#10;MA45GwOfjpRBX6ybRU8fcj/3sddl/xNQr9HKi8+d/1V/83YC2sHP+XVpJDvKJee8b0DeR1yXf6aO&#10;lMnvAdSCa3v2KQvkZca8vA5TFuMV8OvKD6BEvo/MHV/vwD5xDwsrgsheAbHttLn6W3/PM6suQ1cw&#10;Z4kciAywR+T3ANqBzBK1izKYg7Rzv758aeyjDNX1i9d4TsJqZs1hHsT5nkWGgpG4sqZ1kHYFwMbG&#10;j1irrXrDeCNv6oLPnegLzGPN/r7PTFHWtTlHJgyg3JzhBfCXxpxlLR8b096OeX7rpnwJTk/p2ZbK&#10;EO3Apw7jwfOdOrQ8btw75GcX79RcR9Tm9Y2auYMPHU/NCKJk9VriepOxDOBdjvaNOtoydSXicECP&#10;xzLW38C3EWPaa8YkDCr2Tvi9g7kDWXIbYe6A9Z/9Ul2WPiOLqS/GgB7vQfZDWuf6XUh51b4+9Zlr&#10;2XsyHkRVZX7lz4Z0TQFcwxqdz1GAzyTK2j1KBQUFBQUFBQUFBQUFBQUFBQWfKTReOX+qUvMMO/pU&#10;rlHj/Bxa1u3o4yJoP6WpW12T5fvTT8Tm6LJVBO3z8AiMF2k/t6zHtmI5ak05R3/+oixjAS9eyPI1&#10;tyAr+8whWYqa1sS2fd7ynK27s1Oq7441r1c+sTZ0WtpQ4urfdoSJAKxPaGWJjtU/KK3biZPy3YLv&#10;jffeUzSK65/Igvbf/Xd/VKWnTsr30CtnXq3S7373B1UasLwoTXIdVUJ90BujAe3WunVGovpbf94b&#10;W2kIAiPPK+bosc3THatqd2ydgi1wBObOkD4PDtSMKpg7y/jcoZCMkUBUH85UNqwdBmgf0f5uJWrj&#10;XPv/ch8JKGAb2RnK06dPVymW1uvXJQt37typUkHXohXNrWb476g1rBovykATHlkRtoSnWlVYPPv1&#10;f55Gr/X74uXfX+oTZRWBrwqU7owPckg7mN5Yc9J8+S/f0Qfk1fml+sv3XIc2mvaBvM57AuaB53Pe&#10;VwAmD3liBUI7f/yoZPm1C/LfEvD0iVh9MD/WVyXLjDnWz7FxrSkjtrRwdpcoWbWcqo59mH8TUAbW&#10;jB2YOtlY0i6sCAfMiqwjdAipfNG/G2ajUBYRhcgTFsr/LGQ+EnLkskHdsLLDeiKfQUfACmjamjTU&#10;p+fKO69fqtJhW3s+/UQ+dg4fPaT0sHzyLC+JQcnajv+IyUmNG4yEgJYtkV0jmt9Li7uZOy1bkCJj&#10;D2ah+3uN8TPjiPbW8ykZT8ssYO3AmkbUJcYyypH7Bisp5+KxSKV9H10y+J6/fU7pOizE3fajAbg/&#10;LeNvzTN7BuWysV8EyPRzn9m+L1nEBiU3fWbuYIE9jD+mS/Iv8+EvflKl9x+K8fLmm2LbLixpfAP6&#10;zBB57j3FiVNivGDh3tzU2LL24Zvt0BGxhWHuvH5RZeJzh2dFwIzZZjduKOLLxqafH14riLiHNZq1&#10;Bkvls6eyCB85qva9dulclS6v1O24dVvPsZPHxZKBedOyldMkjfhMQ26w6o6NSe6e20/LwryswqdO&#10;aQ+V+irAz029xgvf+MY3qhR/Q3/9139dpViIsTTfviX/PqHlAdQptXLHJcFig/y4S+J4MCeZJ+wp&#10;kBnaye82klbgOUfK3GQcyIulO/pGc1/A5KEu+Oio1/56HsfodgbtyedWPk+oC32IJby7py4jjmW2&#10;FnAPrAf8MUUfPBu0Q9fT59Rp99zUj/W1qhdsG9q833zOv49I9jXknd+Tf58yVwL4PV7nNMdedeAe&#10;kF+T/563M/7u6cF4BTA/9uubOlpWPZYBMO/ziGmszykzhrbGa2HV5Psr7y2oU+yr7PlPWch+AG2i&#10;fPaFcY/h5x/PJmgezAuui/vJZH6A/FmJSyrqyXsiewbeu5gPPANiXR3RjjIDeKdkHuDbj1Mm6dgF&#10;UG8iVLH/Iipdf7/qgg9KIisHsNZxAoQ1DrYf7eB9eWhY7cOvLRGv7t3RWsnaSLTpAPrmxQuVy3MD&#10;8OxKIxoH9Pi5GZ9RHg/e2Zv2YRPA2jfUrfrC9EIGe9x2xhqmD31HO/vMsHr2XM/H1OUY13KSg3du&#10;/NgB9uYLi+pbmDn9Zs+zlKw3Nc4pcye+a1Z/677rXFX9zeWP53+cB3424OuG+9N5Ep8XzgsfbHwG&#10;Pc67fjZIRvP5wW30TwqmENfm1/BOjdzFPKu/BQUFBQUFBQUFBQUFBQUFBQWfSTSOHjlQqa+GR2X9&#10;iREkrJk95igzRFppJJZmNKxr67J4f/wrna/GhwAaJM4Y9tva2dvn83/23M95c87kphrY3n5pC7v7&#10;VO6rl8SOWbUm9sZNWcgGfdZt0lapN15X5CoiSaBd/drXvlqlnySRrD768FdViqZuuyGN6+nT8tmy&#10;viEt54EDshh/6UtfqtJ//8d/XqU/+9mHVTo8JO3opdfertLjPgMf8Od/9hdVumQGT9QetpWiHcw1&#10;f2lfBHAdWsfteEi3/i0H7BnuidpGawC3OU9uLTxaXpg7g4OWjYS5c/Xa5SqFucO5TPKEyUKkEcok&#10;rj/ge2SFOgr6f+ybvH2ZJaI7s37A3Hn1VTGprl69WqXXrklmAiifdGhI2mes/TVzR/XjjGfUvNpK&#10;F+tt6gua2oBak+p2uKzdbU3HL2vnS9h9X0CeF71Mllgec78klBktqRnbAM1/ABYUmF1488c6wthP&#10;Tuq6KF9uP9ZGrD+5pjmgrg8V12/U9+WIJLvbwfUApsgRsz0uvf5GlQY8vCdLyQv76Vhd1TzH2skY&#10;9/RqTcQyEc/5er5Qdo8Zi/HcdgeMOb4/VrxWYjnCCpfPA6LOcEZ829EaYCKl8sWaDUNs1T6E6Bvm&#10;TYzMQV/9T0FD5cbxoAzXPwcWZdaUSfsvmrK/EyIlBjRX1UejQ7pn2ozBZ46esY1FrEvXwcA7MCvm&#10;JXI1M63Pyyta+w8d0tgHwOZZ7ZUV7fkzWZeWzeChD5FdLGFrjpo1b9bHkwXJfC5/MDQCallV3/Bc&#10;ZP4cMusBdgRyh1UIn3YwsWCMwaYN6LVFEeTj0mmREz4L/P70iS1je66/u5G3lTHfcqShl7G3TIBU&#10;Dl+KYOOfkB+shYzxwQOSo3feeadK21uS+YePFAFq2vNm+kDdV+++/16V/uKjX1Rp75D6+cc//nGV&#10;Hj0shi79v76uPdCzZ8+q9HOXxAZCNr7/ne9XaSpfT59KngYGdc0L+9yh/rA6Dnov8fwFUaPU/+++&#10;9X6Vrq5rXJotPX/4HNC0lTYyOxqq74b92ExOad8Cs4h9zexBsYro3BvX5HvnwnkxkR49UjRJ2EYB&#10;lMHYw2x97TX5FqqjgGn8GB98HyHTWGhhpaZW0NlZjRX1xGfepJmSPB54BucyytrCes1er+k5GwAj&#10;ddvOTbDA0z7SRrcujAwZ1xvrLj75YPql6zDlx+cGzz+vu+lzLgDLOOD6nAUBiyiAZ2bNgNJYsl/h&#10;WUAf5HXKnzP0ZR1NrAZ7AtYx+ubvslakiHM62fvVbdu7bwC/xzxifdWOHHvViXvzlD7Zr4yX+8hl&#10;ejhS9sfflmd3sk8PYL/c5Xcfot5SZr5XDIhlOK9tRzyKY5o93+s66XvqRN/DTuH7APYK5MlvzFfe&#10;C5nnEG+pd6y/78/z2QtbGQME34fxPcRRb8mDaRPr4HWcvg+ANcPedLOpPPOTKHmf1OuEfieSMtVf&#10;8fukf64AI2plRc9pQH14vyVq9KjftfsH1G7GaX5OzwLkatc+0usV/tSin8G4t1AZNVtI61mvx23G&#10;7WYtWV3W+gDDKaDf9Zw2s5h6tb0WQhNmjRkeVBmwa1lDl+0P54kjfKVMULoNH3SsdayjPCfWiWBr&#10;fz2t7P2r2+8lPd7/REZ4B0Q2JcJmOocCeBdi7Gknka2QgbYjohIxLpVh7gFxTjkFXJbKZgB55b7c&#10;0uciecEIIw/6iurEceJZ5He43a0uKCgoKCgoKCgoKCgoKCgoKPhMoTE9M17pf7DIEGEIi8vJk/r8&#10;9OnuOPsBMbqCrRiffPJJlaJJQmOGpg+NZI81arCA0shCAcTAD5g5ICvski3eUzPSQM7MyPL7q1+J&#10;dcOZyj6ffTt9Rtreo8d0dp06tZoq6+5tLGYB+m3Fll4sdfhqQSPWNtPowgWxh+7eleX/gx/9tEq3&#10;t9TegzM6P0jUsID559KUErWAvulpq09SrWBArhlEk9y5svrL7+mZ40SZXGHLWlrqD/MAqw9awkbm&#10;wXvSDA005lhPU1bHLVvNOaO6Y61iPywC6w2x6jZsdcYi1m+t9Fbb7XBEiLqdQfOo39Bgcm+vz2vG&#10;PnMatdfW8p46JeYUVsbLl8U2gsETgGw2rcHGqo5sR8ujrei1FlgpPjpArZGtZZo2ZcabDtS+fL5g&#10;KaM9zS2VwflN8kt982AFpPxuM9moB9VmjGl3XU9fYKBRJw3gWjT09A1pbn2H9bNXnwTwGXZeAJYh&#10;ZJM+yS2VAGsgfUKfkW5b/pDlt98Wqy4AH0zR0usxXlnEKqI8N+hDj1c+Vzl7DNLf675wfVxPruF7&#10;fPDQJ9GTP+sEfsyMtB8sFjFPosrxmWv3i5b1Up9m7UvBeGA1ixZvyyLtG5/Sus2av2x/RsNmAY56&#10;LZpNmDuvv6p1FRldMwNpyBZGPre7VDbnzGHbjThlrBmvg7M1s2LYcv/ohfJacr2u3bAs2EcLddgy&#10;gwrZZj4MuH2wO+af6755+y8J6DZTp9WpcQDR1kax4A0qj6f2FYTlr/bvoetf2KfQji3pRGsM8OMu&#10;jiFpPoZxbfH3sY9X1Id8n68xAS/Jkeccc5RoeXmZuVy95EsseZ5AEEReOEfOZ+QMJsvouPrirbfF&#10;Ohmf0rjAzFpZ1po0PCrrb8CXv/qVKv3X//a/r9KJWT3nvvM9+Ys5eFB7hQsXxPS8f18sIJ7zX/6i&#10;7l9b0ph/+69/WKUHpsVwDWhuaQ8xOalyjx6W7BHd89w5M4/NEiSalrdEnfZp7q4sm21jVsvtW9pb&#10;BZw6rf0FsvjUkVtYXg8dki+eR48kV6uub6upcYIBQ+TQU8dVf+Z0t30fBsAWYw/A+kwUQNbliXHN&#10;Y+Ts2Zx8JvDMxl9Ol30MMk4Bx4/L99HTR9pjRoakGTy9tlzCTKBMWHKTUyqbdRwmOVH3AvDnFRkq&#10;lr0xP+9hCaRyH8Cer9VU2fjsYD+8slrPd/oKSzWW9y0/v5FlyuAZzFyE2QfqSJb6PYDnBcASjyzk&#10;ebI3b5jdxfMln9MpGEN+w5KdM3fqvtL13Nf5xakQ65zP/w6IMti1477Jo8d6LSS6ImXVa43K6nMZ&#10;9DG+0QJgIMV6m3rD96xj3AtrFtnNQb/gZyNgu61r2W9s2x8OYxrZT76X+lNmjxmiPPepa92nyZjR&#10;dKLguZ7kTZrvt2B/kDdMjVSmKC9nCPMsBeQx7NMb1K21qfnCHN2rHdSbe/iNa/meNeeAmZGME2x6&#10;7mv0qp3UNYA82JuSN++5sIO4ju9B06wofPTx3giJLu0z5mnTMlD3u9vuARsbUxm8WxA9usWa6rWE&#10;sqfG6jWSdeu59xkwblgbovy4bNYB1iLW1LjfdF0HEh89g96Hj/jamNewPk95nR1zNKxVs4hWlqi3&#10;xvzAIe2/eFbA8A+AnRnZy4fEXqZe7L1X/F4FU3rezyr6uMG8sqwj2wGMJfUnZaxJKZPfkS/WUuqP&#10;XHFfAPcy13bJdwfkiX8o4Ms7837v61O5oj49fbqWCLr1c8Ht8F4Jv0PktbuEgoKCgoKCgoKCgoKC&#10;goKCgoLPFBpTUxOV+gerDZ678fUwPS1tHdorNFUBaFZhb+Tnr0nRhKGl3rEWeMhn9WYc4Yoz4n32&#10;zRMwMKR7++y3Bx8IZ8/KOvXhh/J3g4aWyFyzB6QZPP+Ko024jp0WVH/XV2stHBqwhw915pzzjGjE&#10;v/nNb1bprVuKjnXpkqK4YPn/8fc/qNKWNf5bNhg1Em1iY1v/RzMX499vUI+6X1Pkmn66P2rnE20i&#10;37WtpQYweKJWMLknoNtaeto7bs0yFvBonU/YA3fsr2TFkVx6bcVo20KxY21in8e+29rHDWvMe2yp&#10;QQuJVSjVXEZNPBrKqC2tkqhZRa44L4wfnDNnFP2D8bpyRRG+YJgFIJttn30c9nlTtNPIFZr+aC2w&#10;1adtS0WuFU6tCGhSo5Y3G+tUIxzQC7Mtjif3V8lL+QV0Z+f3t8zGom/Q3KNgrueofidiHNZrWDdE&#10;YgigTeT54JGixzy4Jws31oKzZ89WaT/z3e3j/DPXsX5gXQxAs893Q64383fV3v2xxNTsAZWRW38A&#10;1uH335dPi4CbN+Vz4vmcrLBEDli21Xzb/ezpHMeNvEl79vk+ADnJz/mCdAwDIrvG1i1kHssf96f+&#10;pxjTmLeZFfFaX0DfAMp21i8hr2sAckTKeA3a2s/YIk+0hzWV58qAGSLT41prAt56Q/6QiCIxNKC8&#10;Zif1DLK7n64nZgXA1nztNTEtDs7Iqv7APnrw3TP3REzMAOb7ITNUt2zFPXFSz5PlNa1n3/nOd6r0&#10;448/rtL7jmQBG2LK1sQzfr4cPiL2w6dXalbgLd+Dz7PmtiSJPsBH2+3b/1/2/gNas2Q9ywT/470/&#10;6b2pzMqsyvLuurpG1+hKunJIQhINLZoGgWYxIBpNwzTTrek10yyguwcGmmGEWYAEanm1zPW+vDdZ&#10;JrPS+3NO5vHez479vk/sfSLz1BXQa82qXvutlRXn3//eYb74ImL/8b3xffL/tubz5YxvxhvRJbHM&#10;rJfG+pqjRQB6jL6lD+l7dAGg4+V5NwDGQgDfYYUuz20BaVkgfk78eMHKKes+fxbzktJWn+uPurqu&#10;9n7ikx/K01171OdDNyVDWDdvvK7IaudLkRHp41mzfxocPWtuUXML0bGYK9Bx+qOvRzr91kn1cXO9&#10;1oq/+gu/mKcBv/Fbv5mnsAB37xLL5tw5vTt02ofDxz/xZJ4yL3z9G1/OU1gqy7aCjo1Jd1fXtP4E&#10;HD0iX3JLftF477TmMdhK/QPSTRheC7PqL75PpoFam/0WYJkd2Fow3WCT0Ze8J4LpaclydkZ5M0/D&#10;yKAf8aXAOnXw4OE8DUC+sGDx7TY6orEW35Vsi2y0b4SoX9aNRr9j8B455zoF8G6zat9lMI27O/H9&#10;pTFJnkv2kUZUF9hOC2YDzS+o3cvLRRk8C+OuYPDkSRxHyATrdWQiuYyC9ZAnmR5q3AXwLGWRokeU&#10;wXiP7TYjhvvJZ7OxW0bxnfIkb+pHmazFRZ5qP8DCHECfw3Qp3i0lLKLK8cj6utqRru+0o9mWcN5N&#10;Fkt+PgCyQJ8KGajsqIe+jzqlMtKn8Lz/yEBb0XvYs9ld+f/jnMli6zxZj1LmDmVSxwDygK3s5aCo&#10;r58hTcH1+B6QvFcHxN9oziLK2a0mD2TVYL0rdGJj3jxPfgFp/dJ68Zl6tfo9EUYG7eUdcbWmeYP5&#10;ugxYMugm4H2edsDIgxUEAzdG1/Qatk77Smsav2F4Z8OPSspkb/Z6k7U0/z+Mb9q9sKq5tbVZa95K&#10;6URLQ031Z26I/qusbzB40BdOiPTGky6e35wnarV9m973A+4+ojmZyMVEH71yRWsoESv3H9A6CjsN&#10;n4ErZtX02h9e7GfLJYD607dz9rM4Y1Y29b81pLKXLds9B3QKY/imyro2rHf2Dvcv60sAY4q1qpi/&#10;BORNWcV8a5kaPJdeD6BtpMVcos88QxRfwKkT5nSeoyzmpoD0NxvVgE1e1o+AdL7yYxUqVKhQoUKF&#10;ChUqVKhQoUKFChU+iKhrb2/Nt4zY7WIHqcWx6tnJ3WULFCyOAHZDOeuMLxOeYQeJ+9ilarFFds2M&#10;BCxinM0rM3fYmex2dBWizew9IOsaZ7mnfTav5rO53T3a7T1yRCyCmSntyHL/9WuFNZeoSnwHA4nd&#10;Rb7H+rx3r8qu827qd7/13TxddySGhTntIjbaV0QO7/Syy4ucG30GHVmFXMsodh2VFvcJ8esM5d3x&#10;HOwmeguPHe/bdgudN993dqiPiQKCBZDnAq5cFWuDPlut125ie5t2Ule8i9jpndUpe2fPej3/P17o&#10;8cExOmoLZcl7eFGaQPldHbJ4wU6BwUP9YWIdPiir+v33K3IaPnfw0xQQ22QLRLMtp1gP5xdkHWAX&#10;mN12+oEykSU76FwPYBe3YHFs7CgXHeuC/xL8sLDzzfewIcoWl7QeA/ZpwLlerD6AOjBWYdH0eCw2&#10;2ds+lssAym/wMzAkzpyXVRrWxmMPix3T5PtgPzFPFLv0eVJbLcmKvoyysGxoX2TgWSZYJLCCLvo+&#10;duPRTywzZZ87588qatrwkHR51SyIOfvDWEe/PLCQWTEmBZg7WaXy/5e/Ty1ead+DNNJF7PsEadkB&#10;paP/OeI91iPyhAGWYrM63Qn1tiygN1jbmeNh7LBO0F/UqW9Q7IDDZlHsdL8EHD8qH2djY7K806f7&#10;dotlw3y67H5547VX83Sv8/r0pz6Rp1cvy78JhuP9ezR/B3z1y1/L06YO9VW02nheOnRY1qu9B/QM&#10;lrzLzvO735J/ludflp+1eevMoSNH83TAZ8gDxu0rp85shRvXzShyu24Mq5037b8DayKAVYeRzkfx&#10;Y+SeAMYHFkj6JVpWPUfQx7Qn6llN44Xxxbgrnwln7qAP8SXC9XJUjzKi9Qp99BpY6Fuhd1i0APoE&#10;g5DPq2Y/3XtCvmt27VYEqPOXxbCCfXLu7IU8rSvlS59Ozupd4fwV3XPEFsuxCTELYRgyt7AWfN/3&#10;fTJPv/1NrffHjyh61k/+xM/macAf/MEX8/SNN6Qfb5pZvN2R0fBNc/y4fAXt2SvG1x/8we/laVu7&#10;1kWYeTduSGfWI38wW5e3a25nbLWZobYwr/7o7lG9r14Wo3JxAd1wP/mdo93vYaxtMC6XPL4CsHzD&#10;hsHXTMFyUIouYD2kz5n7FzxPdNoHElFYA3h2zj4c8JHXYh8Qr732Wp62wqp1NMaol/n/s/HmyGOs&#10;Q2WW0TTvf9b/RrOqYQN0WIZY21cdKYVoM2EmD7hpy3GYMTamxTPNTRuZO0SV5R2bMUpKP+JrI7KZ&#10;rQOsk+8H5B3HWgT1U1m3fy+UrdPcE+eI+Az3qEJcL+YMlQHS59rcfwErK+qbolzydJmR4aLveS+k&#10;jBX7HKGv0VPyg1EagK7WeT7FIl7MQwLMKfSKdpFG30NuT/n5GDnTbS6//wUwT0eWkOtJ/ZmnWKOZ&#10;t8syZa1aWVLezirKOe03EGWa3meWEO0LoFzeR2CIkGfUCcuUZ6OM/T3XkWVZv9L6gfRZ8qy3DFg3&#10;ySv63mkq8gasG8wz/NZEhvisQf68HzL3D5vtu2RZNzWaFWTZlV+lonyJ7LqJzEh5303bW2tS3nxe&#10;W9b3AegVflfqXAFkhI+3LVu0HjJ8jh0TG5rfsMzf3H/ksE43BDAPIVeY0132FThu2cxM6j0emTX7&#10;+wsXtJ4SbZGyVHMBfWZuxhfd2JjWZMZmd7vmihbPGdOw6r2e4KSOEyL4qguYty/GJa85lBnlWtLF&#10;AMYqsiRlnPBc7KcM6VhK74nXPUYZV22WVTwN44mBcc97TgBrEyzgOD/Z/xOsMtqT6llR2woVKlSo&#10;UKFChQoVKlSoUKFChQofOFSbOxUqVKhQoUKFChUqVKhQoUKFCh9g1LW2Nue8IGhC0OhwBMT1PXt0&#10;FKm7W5TYAChIOFTCQSk0KOhBfC6ohkqhxEHdbbFTzlkfvQrAofKhIzpiE4/g1OkZKHEcmaqZGtvT&#10;K0oTzjnvvls06K986at5unuXHDQFQEO7dk0OFaG2QRHjM5RvKNbnzshh5ne++Z08ra2pXdClmurV&#10;vgAoVcgEKlVTcswH6npK+0pB/9Q7xGVAzMNbdtDNoHxS5u2hm03zctg2juhs2yJnW9CJobUG4HwS&#10;h4ptlnOjnYEtOuzq1h2SFSHRcYJGXxNKuN79VqazRlnh1My0R+iA0B/Hx0XpQzeQ2aFDHMt6ME9P&#10;v8uxrDfztIxUVzlesmyKHzqa0u9SZ1xrpg/jRDUgpQECKLqUGeVsXSHGNU7EORJT57LLFL5xUyWh&#10;FO7bpaMq6PDEpGREXdLjGkt2wEYdWlpFgW1tV38GQIvFoeWNITkgv2jn2uTJ0Sec5nIcC+fTE+6v&#10;WJeSPtJ3sc99tIh6jY6LGoqe7PS8xNEcZMLRncUF3cdRz7sOFY4833lHx/OumE66siTd5FjWqh3c&#10;LnlAISv6HgezTeZexu9Lx024BuKzbnOkPzPefTuyWbSTuigXX+foXgDUTsqCAs4zXOdzivj9xqre&#10;EfQxYw39oj+YGwGyoP96t2r9+OQTH8nTZlPDA1ZN1Z2YVB8vuAyOk+DoNtK1LcuOds2zOIC/z1Tk&#10;d9/WeD+0X/NAQEebdPjNt17KU+p9y45rp3yM7x47d+aoSoPnK+Y9Qr6eszPkbz/3TJ5Oz5k2nKHZ&#10;1GKO9dzlI18Ls2rn7/7xH+Ypus5RgiaXtWa9W/MxmgaOQ5X6EVmwTjO/xjXV/cMcs+RjZKzzOABF&#10;r3CkTD8H8B1lMca4Hno5oNB1XY86Heur++L1kidv6kmexbuCyuJdod7HFZtaVJe7j6lvp2Z1bOiV&#10;V3QMamCL1uqt27V2B+z2ceo1HyEevqn5a83ryrj1jnZy1OOBB3Ssd2RE95+4R8exJsf0znHW7wEB&#10;hImfmdEcwhGKATv7PnpUR46GHPb70mUdaSWsf72PHlI2jhfPnS8cda/5aNqP/MiP5Gmr9eytk9L3&#10;Revmm2/4+LHl3NMjmdR73eEIwr3HFHCAfr3i44MBUMMZ77zr0YddXdJt9I6QtIODkntxXCZPYnh5&#10;8g0gr1XLav9+zeUcAxjzesF8296lMcxRsX4fnxv1GF7wGGRuDcDh5orHe7ePdjNumI8bPKcwp8b5&#10;WCoRQ8AzTlaInpGB91ochnd26B2CPkTHaS8y5d21OD6jFD0sOyYuxtKdkX7PHJn9lf+f79M1oRjL&#10;t4N70nmXPCgiLQswlstl4CCZ+aexQXMbbU+rw7Es+qXZutrso3vUjeMe5bLQG45CNfnofSHfO8uE&#10;dnA9zolee8tlRIe2+f+LZxr9bsA6Q5/jOLXF78scw170OwfzdfkdjzzW7EiVY0CbIe1b0thOzvuW&#10;EPsQVwBev2N9LINUJ8gbGVEG78fcF8B3KSibvKK+uWy+T/utuU3XY7dluJP8Ag4e1DGkhoaNdaBM&#10;fgveuqW5Z3ZW8xq/yyikfCwrSEm4XZ4BhT4ZG54t2sWxLIZ7YxxPWc52BO/hUuv0nN/fp/mX3zpx&#10;PPi9qsHrCfMYdWEczc8Vv7WbrJPkSZCMRjert1NlDvZrvp3yGjdhlxvdPi67b6veAV988cU8nbVz&#10;+gB+u7U7L+qzOK9xi/xves7nCPqy2z3t+255zhz1OxN1CVjwbxmObvJ7lndQykxTdIDP6Bk6dKd3&#10;IlL6sHxPAN+jj+3+PUWei8tqD+OENSKgu8+/QT3u+f3EXsKy28mz1IG8C+2pUKFChQoVKlSoUKFC&#10;hQoVKlSo8IFDXXt7e75NVew8aYtvxZa9PjsyxrkulpgAnrl5UxYTQrqyS8UOGDtJXMfCgYWpxUwA&#10;8iMNOHDIThDNPJh1CMreQe3GsRPOLtuyd77r7Vh52zZZkLZvl0PoixdlZevskBUrAEdQ5NHfL4eF&#10;WD+xMGLNxUHv174q55pvviYmCA4/vYmfPVi0Y8W7a1iK4m5btPIX9+YoPbsBOO2ybMv3xR1xrACW&#10;TZNDzrOriOPYCOdJn2MlhblDv5UdeQ4P2dLtHdR2h9y76y7JaMk7zYu2Si/bwjVvx1g7tsnKDluq&#10;36HHcXQWgDWQsLBd3vVEBwlhHZkhsM4sG8LiPvSAmDs4yiYNwCJEy9jp7h/QrikyXCA0qnUTWaf6&#10;t+7O53MAFqOyXgdsxtypxzoVnRqrTlh7SHkuAEYBlvndO2WlhjUAuwkn1NSFcHrILjrx8lY5+how&#10;6LCJrb4GYwfHytT/xIkTeYqj4Sl2160rK7ZSgyXLMKDdoY+RK9YD8iY845zzgCmyx6GtkQ3tabPD&#10;bvqL8PgBp08pJP6Fc7KKL9mh7bzriYNMnIOTB3KnboyrOH/dgbkDmwakulC2MgfAPGIOWrElBktA&#10;mbkTng5Iy/heiPPFZriDU+dYRvIdMojMHddviy01WCR27tY6cvSAGDEXSmOxyVm2m4kzMoplfiOT&#10;ku+bbKWCRYOjeyxj+/eJnXnZc37AD//gD+fpm2/IGfO1a3a+7DkDvePz4FaVjU5321H5u28r1HY2&#10;OPNkyX3w7Esv5GnA+QtaD2cc7vP43ZobCa9+0+3DWsU8tgRzzyyIfYfkaLrOFucrV8UgCYBNx5qE&#10;873xUVkeGXNj4yorbSfrEJiyE+i4vmRo75C8uYYlKc55pXsD0hDIAH3DOl8GlnvGBXl2dcnxI8Ax&#10;Zk+v5ok9e7WuXx/SHHTpqsO2Niuf3fusExkO3y2dGx6W/FY8vsGQmTz79mmOaG2XvGFeTFiGn/rU&#10;9+Xpay/L0e+LL0iXAugP5o4D+/T+snWL6nnlipy3017Cdw8P6/rcnPoFljDvIuVAA3VmHnV1aW67&#10;ek1zYvZN/v8RO+rGYknwgiWzGBmrhw/JKTXr/TvvaD7EMhgAU4c+BzDaJidlMSXPgwfETsMBOf0J&#10;e4J8yDcgWlbtBHXIDu5bPd4hGMBsw6EyzB3mBeZlZIWD4gDWMe6BuRNZo34HYn4jrC8WcBhZy9GZ&#10;pb5fNNszABmwpvb3ae5jTUX/GTfFu4XGLO8D1JvrZWtual2O60ucy/V9eh99Svujddf9s+F9xX+T&#10;B5+LvlQ9sf6DdE1jnKdjWlAbCYXOPTC/XHRJZpI3eRDwhbDNrPfIrFyX+N4a35WV0j5SnilkuRF8&#10;v+p3WnQ6ILbRfR/ztIyoN31OnegHNze+L5Mf7z0B5BmZQ3aGj96koB1pO6PuKCnyvQPIgz6PzB2P&#10;B/JiSo9ySMrO/lCagWdgIHEPwTv4HPuBPHnO70rUqVZHfxRyiG10HsxxB+xUn98Ws2Zpx9MAfm7W&#10;azaOfhfmtU4SCr3M3CnYZqoHoOyY+nckZQACJ9QalHezxyjyCej1HD5oluIRM9APHlR7WqwnE54j&#10;cY4MS43TG7wfrHs8jY0V8/D8vN5DlhfE5umyM+NFs5d45yQA0prXeQKsELCg307z6Sfm94A5v8/y&#10;e4S+7u7WM8x1k2ZQv/Kq1tards684jWuzb9r6r02X/PvgoCpST3L3ELfM/ch/7QfqEuaUqc76Rcp&#10;ek8ax41/T+JYmQA3rCvo34L3LZgPAgi+wCkd5mH0aMXrBLpMXVjrVJMKFSpUqFChQoUKFSpUqFCh&#10;QoUKH0jUdbZ35Ns97DixyzU9ox1ALFGcg+7weecAdqewphPWjB0udpJS5g67v5xNZocvhkMtWYWx&#10;mrFzz+5VQ6t2vu6/T6wMdsTn5mWpHLElj5CunHW/74T8gXzl69/M0wB8BbHzSshGZMEOWne3diy3&#10;bhWD4Z23T+fpu2/J+gxzp7VZO5XssAVg6aE97Api5Sf8ZWFB2bgDmO4UkvJ9AHmyk4rVjzPqhIUe&#10;v6XdWvqJc+NYP9ip3DqoXWL6LW4/ZoCthTVtYKf048hRWbhnHZZ19x5Zz6dn1S+ci6f+s1PeQZ+R&#10;1XrnTlk4A1rMwoAZArNiq/0XzMwoT+qy7F1piyGGVH3skUfzFMvke/a9E0C/sMtLyEMsp4tLKhOf&#10;COXd24B4vt+FsstatnTC3MHSk+bBeWuuw3jpczubHJKQXWDYKeW+v3JFFmvqixzxFzVuXzXs6NOn&#10;pISPZxzV1t3nJbYW1o1ey+b6dVlY8dHQYdYNckc3YOYgE8Ykltpy2FJaxLwDewx2w9mzZ/MUCx3h&#10;imGMoLvIptGWCyxgd90la3XAe6c1bs++Z18VtirMWa+YD0xCi3kyn7U1K++4a+/al/sFNNgiid5v&#10;CuvCssdiZO7Y0hmfL52XT5kSiUE14nuWneIOzB3aSJu5Bx9VzJlYxLf0aQ46ZKbOzt1i7E3c0pit&#10;x7dShm32kzLs8YwFAisPcm9u0ThBzrBNCSsN7rlbenj63cJfyT33aH7au1v3vvryy3mKnBvdHuZC&#10;whnvs1Xq0Uc1l3D/qVPSnXWPk917xSALOHdJjKFvOHz65LTm39fN9GzwnINVfdXr4PiELWf9Gm+f&#10;/8KP5+nimsq4PiQrVgBzfLfHC9Z0xguMvvdOSddh8qTj5tw5+X65dl1reLEOhb7e2OepBQyWCs/g&#10;j2RzfVM+5XGCxZ4+piz8D+GbYt7M3UHrSk+P1urrQ2rnvJkUW3eoffc/KLZUwNSc2v7OKTGnov8e&#10;l8k4wm8SfQxDpq1d96HjfX4vOLC/mFO++5TeK8jroQceztO335b829tkcZwYV12Yrzs79c6AxRjG&#10;If3b3OL5OAMW1nY/c8hW3JdflV4xXj73uc/l6fB1yQbG6vi45ts+s9AmbJ0u1oSCLcDcDDOMdx98&#10;5xTsE/U56yYsCXTgVnznkAzLzB3m5plJySTOLTAUvH42er6NZZp11mA9SufBMusBhgcsB9h/ILWs&#10;8uz0tNq/vKw6rDiF6QPDJ4D1DeYOOotVGlmg97Rr0b4TivGj69y/+TgqQJ6kPBPfS/yZdpXZQAFx&#10;3c8Amy8tl2ejP6JE3vE90eCd1lXYUGa92Wdz83ofiX1MP9WURlXw93HOsPzx3VhmBwSUGYkzcxov&#10;qU5S31RmcT13Sr8Weeo6OhXQ3Cx9inkouS0UMj4cp2ZcJwOmCyGR0VPmpoDYdo8LCDtpP6W6QFro&#10;l9dc51Oe62HgsH7zbNn/S0DK3OE3HO3gufRdN2DN5cNMSevJOwWfl12/2C/+nUg7GhpVdln/YDOg&#10;F4xBdDie8HCehAbnM+w5mDsz08ova3CerPJSmAE9R0RpfyC7OHcYlIWfL34bLsxq/R/w3B/w4P36&#10;3bp9q94J0PuUPR7Ht085DJj1zPXLF/Rbd35B7Rns93ydgXpcvah3bOZo5mXmCOTeY5nSDpjHddZZ&#10;WPL1ft8PGLNv0ELO6od4SsNjbdD+4Qbsu63OLO0brtO7Z1THYTOUm0onDGJYcf+Woz8oi/qncwrj&#10;gPtJ03eSMm7TXYPP9Au+xeiHFf+2WHA/LJmpX9arJp9ogt3baP+6HZGZo+v8pkOGlH17bStUqFCh&#10;QoUKFSpUqFChQoUKFSp8YFDX1dGZbxWxa8UuFbtaHZ3aJSIaTVtph5ydLKyDWHPSHXE+x91F70Sx&#10;wclOLIyTsumZM4KRReOoTJy3xrrLzuz0lK1QakY8n37iXkW42L1b7Th17kyeBrzwgvwkNDWpHrSL&#10;3XiYO50+S9gYz49LZm+8qggdKz6P3WK2QH3JHw71b/EOJFaMOUdOYVeUPDnHiQxTCwzXy9aTtg71&#10;DX25230GCwKZ0V/lHfsAdtTxuA7rA3mUd+HJa8LRI7bslGV7127t1k5Na5f0+L2KxLHkHdlZe2e/&#10;ftVsHO+m1tWrLkQXCYgWVc7Qm62BPi3agols5m2ZxbcAPpKeeOKJPH3npKKHwOAJoDysz61mbaFP&#10;WFbxZUP0A4B1N9313cDc8fnKdBxgqQdc7/aZ1r17JdN66xvWhBXryLIt5AGXL8u/Bwy3rdu0w4/P&#10;HXwdYdFHtuglFrMhR8DCJ0S5jlhB8Hk0NqGxhn8P6k/UIsqgzGhp8X3IgygpAYwDLMTbnMLOOnNG&#10;4xadHDAzBIsxkeDifGY2UbflcPfd8sMUcMqW7FP2vbPiuWbWO+Fxh98MC8Ycu+/tZlRxvc7jnc8B&#10;6AN6g66m8HCPz8L2Qr+WHCEHkG8O7/pvuJZhMwbPZqAOdwL1arGecHaaOQcmCPdtcUSFHVvlY+e4&#10;WTRj9pO1Ykv/einaTI/9bl223xT8KI3elH5ttxVnflFzyI0RMUYHB9X37V3qa1hEMM3Kcpieki4+&#10;+rAYFU1mj73zltgcGJnQq5ERzXPMoTvN+Nlqxkur50r86OCTJ2DvfrEWO3ztm089laf/7F/8yzxd&#10;GJYsYoQUrzejjkDY0av6f+YH5CdoasFzTMmChL4zHpinzpwWq/T6da3JjN3t9iHEen7ypHwHnfb9&#10;c45U2damugSgV4xb9J8xhk4XcyV9quvoBPmka1tAPJvudhDdDn93nR0av4xFok5s3SbZXjV7cGpW&#10;lsGPfeJDedroSCoB5y/Yt5bnzZkpjXPqgSUc5gTt4p2jtw9LZZ7Uujqld10duh7w3jnpAev7rRHN&#10;W3NzKnOgX3ozdIP3F923sKj5mTmx03nCotm5076sMnR2qS/Pmm21aAs4bB/YTVheo7XQ8xksqXX3&#10;H5ESqXOZkEF/fOELX8jTyFRL5hqiSAGsiFgViVo4Z1YUUbYCaPOs+4M1oMFR4vBPgu+geb8H0D+0&#10;q8mDlzqXxz0yiIxQ+5CEYoHuzpnlQZlETJyZ0ff43IE5kknCabHmw0iH/Yq+ANZFxg/vfMXaoAeQ&#10;S9niH3UVasgmiDLw/bSf66TUASZsANdiWU6pD+M6+hixLCgjRujxOCeFbRDQ0qq+nfEJAfS/5j6H&#10;DZHWgd8fDY3OO2GQ8D5T9hU4YT9isC+4l34gb67TTmSEPiIj2GflMQDbv7tTOsr7I5E0ad/EBL7Q&#10;NF7IG8aLRZVhow4ERFlQrHWAejA/p31ffNb3jBdYRPR3AAyclIUMO46yeSbKwGyb1eQzZcMSCiAv&#10;1l7yijrp92XyJk++T5k7q2uSYZm9xbrBM232n4Y8XYU45mCTF7LQZ+arWY//O/ncYdiie7GecZwo&#10;pb744ELGceyZBbjd70yH7U8nYBAGZzIGOY1BHegv5nIYWMN+15g0q3PPLr2j95RO4qza3yk+dTq7&#10;pcsLrte83y2Y20du6LfC8DUx+NGNRc8L2/07oHSApdZsdhLfpTpK/6x7TZpfUJndA/4NbjlcHdK7&#10;32WzUscnNMYDOEnQ4/cu3kf4HZLqLmXTT3zme+oYdT1D+h0gj/QZ3mfQ0TX3XxwvxnzJHynPxsjY&#10;nhs7nUer3xeZQ2BlL1lmakWFChUqVKhQoUKFChUqVKhQoUKFDyTqOtu78u0hdn3DnlL+f+9AwdzB&#10;h0fnHaJl4XuDNLUSFLul2s1q8q57diX/P7vV9a7DKhaBDFhDYCS0tirvvh5ZINmNA01mBdVq2q2r&#10;i1GzvFPps3wzy4Wl6a23xOjgbH3BHpC1bHBA7IGxMVkFW7xjNmTfB1cuyk9Buy1njfZ+jk+RgF2W&#10;X0PiJf/GdeWBhZ6z6wBP6uVdwwBkC8smYP9BsWZg1XS4ryhreUXt4kz+2JisCJxFXrWsyRPLN7pR&#10;6Ejx7LitIlt3yu9AXZ12jPG5s32HLN34ouAM+7AZIsi62Tub5TLqrIsL9ta+6POJnJelvrA8JkYl&#10;S3QC3y8f/dBH8/TNN+WT4J23HOkmA/qFfGEiwE7BCkqZWBu4n35jvHC9zNzhGhYH+s7GqdvGSVef&#10;rJqHDkqmq6saIBO2bC6Y7VWOLDY8Ink2Wb/qWzzW3JfoACn1JYV5MWPWwIJ355tK5+TTNmI1oB+4&#10;TsSrHY7YhSzw31Bvn0Fcp/0BWNxgHG23zx0YRTB3Gq0nWBn6nQKsIY0+t8pYhs0VAIML5g47+jNT&#10;GufoZp13zpm/8LUTLTW2hHsa24DY9/4WGZbbHIC1ijJg7lCHlLlTRrSglvzwlEHZ1AXwubAWbg7q&#10;BXMH63mrGRT0F34Idu/SuL/bEXk4dz5lC0szbM2SeX3KkQMmzb5kXDf6HPLSvMokssDEpOag3gGV&#10;jV+vjz35kTwd8xnwHVjpM+Af7ugRzQ293Xr2mv3jePhEv16ztvYyzts7NccfOyFG4qAtSq+9KN89&#10;sIYCepxHl9O9Dz2Up288L6boP//7fz9PT5o1tISvji7l0TWoej/+5KfzdGLO7S9FM6ozawu5F9Yp&#10;XZ/2mJszYzKuOzdk3bp2RcyepWXmFMmWtSIAK2BcRzxuo5XNpjnYD+m4RtWLqCIbdT2A8/EAy3xX&#10;p/pnxdH7WB/a2jWud+zUe8DZ82KxTM5Id048cDRPl2pqV0DfgOb0oWG9p0yOSz96beHDeuvq1e4+&#10;prkCH0I7dqo/rl6Vrrx3SnPRohlVAfVN+pu1E1bjrp1amycmPId7fYTZkpWa/x9iKHMK7yuMhYAd&#10;O1SPb31H/n3mzXzs6VY7xswOQFbIv9MWY+YU2JmzXl/j/FEytTLHkRfz6i6Pb+Zl/Mbgwwl9o30T&#10;ExqbdTXPldCkMmDRbrEOoD/99nEIywE2TZy3nKKXtAsfXG1mWAS0mInGut5rC3A976Jmn0wkc/+i&#10;Ga/j9pHU3KR8WCtghgcUFuE8yf6grbqA3iNL2p36V0H/+J73s4BiTCmFwUPZaRm8i5NyX3p/LKsE&#10;ykDOxbumnzHrct1rF2XiJ6tg43meUJE5evvEGFjw+xWMQVhKS2ZIUQf6tNOML+o9bz2jPfQvacD0&#10;zMY5PNUfnqUs+gGd4HvuZ7yX5y/8cTJftfl3CnKNrGCi4/g9n3eoFbcn1fE7ReRKmTvIvWBhS97o&#10;EZ/RAcDctFTyG0VbS8tyDvxA0uJ4n2+Mka7y/4d0YwYwrALavJ6w9pIX7Zj1mIv94vozJokkSj/B&#10;3IFREgDzET2BOVFErsuTyOpgvqIMokzVe0JeWmQsul2lMcn4Zd7qavfvQPrBbFPat3P7RtbKzZt6&#10;J3nkPp0u4X0FH5ABS/7tw1q06HmY+ZhoXpRB3sydMHhgm/PesmOL5sEA6gtD0j87agv+7X3Nfu3e&#10;OW32pv0ldrXqN1Mj77jWJ2QPAyjgvgflu23/frGSIjPd/cB6wfits/yvW0ZX/P42TxRmd8ekfxsF&#10;wFhdMluMMUgZqYxI0TfkwHijHfRvANcAn0nLc0MA0f1gjkZaTTLnlMciecW9AbPIQDvRlF0WukBk&#10;7kJDK1SoUKFChQoVKlSoUKFChQoVKnzgUNfRoWhZ7DSxg8QuVbf9IGCpgckTUFfTDtiFc/L3QRQG&#10;dr7I05tTMe/GFu1IsTPGjhmWPa4HEHmAM9vsZmENwJrQ6J39llZ9xg8FFsl272qzez1q9kpAo3fZ&#10;2QlfWNXubV+f2Az7d2mXcWpcVoZWW5guDcnz+PVr2k1sb/VuI5u7tvgHwDg6eFBRY7DIPf30d/O0&#10;pVFy5fw70XVAnT3CE+Vhzn4nDpUidRw6dChPl+0/Bu/lr7/+ep4ePqCoGgvz/n5M/XVr2pErvNPJ&#10;mVishez61kgzRE/qtjz0DLhd9lUxZ8tLa7tkMjhodo3rBAtnzYdXo1WhZN6p83fL3onEizxnP7Fu&#10;EFFk2p7Yp+3d/fhx+Vf5+JNP5ulrr72Wp2+8IR9JAbAe0KuuVuk7fhawRhMVA53mfnaD2XHFioA1&#10;O2DV1ij0Gv826+yt2lrT7J3Y7Xs01vp6pX94f49GA/8BAytgGD9KHreNTRvLbLHeYJ3mTHS0+piN&#10;0t6u9g9dlU53dhTjPdQ4ADYT/oqmZrRrvu5oPuz8d9k3RLR+WFa0m7I7Sjv7+EJAvi22CsD0unhO&#10;XvLxr8AZ9x7v9FMGu/WrthTDPHzI7IkAmDvnzsoXx7KjscF2YO5Yg7nj+a7Vlid8XOD3hDoXPV+g&#10;mAt1L30I4mf0y5lgjaIuqUUggGfrSufacySf0zKjtc31jvm4jPL9sf7NunfJPkTa22Uha2+T3hCx&#10;6tGHFMVw3iyCcbPqmmKEIslwZVH5BaA3c2ao4G+NdWNyUvre4L6HBYj/BobTg7YOjfhcNv4QAljX&#10;dtl6Rn1Hb4rtSEQ+2Fm0G4sSjAwsX1vMrsEn1KqtdAHN9qeC753GJunysUcez9NFzwO/969+LU+/&#10;/od/nKcXrolN02AW2yOPfyxPF70mzLi/AtqxzDdqfC/7vPVAnyzJZ8/Jr9Szzz2dp8U8K2EhD1h1&#10;he8XyzQDlkfWWvSCsUZkG/xMoKv0DzqPLBmb5ahMEDnwTRWtzZZZc5NksbiivNu6JdvtO9QfZ98T&#10;c8evBbV9B8QaXForrF1Ly2pb/6Bkw3sHFq+eLvUpGLFPJyz4RAxFF27etIXQcghoclSrjnZZpacn&#10;NVfCTIIRFcea55TFBetNg8pizWWOZAwEYMmbW1DK+I3vTQ3SBc73kwf+IvBlBVOHaKHIHOZlAO8A&#10;/f2S2dXLYi0R1QM28+gtpfX16lPaF33aWdZ3AvemkfioP9Z01lj0KJ2nSKPszBANgFGHLLCAt7ap&#10;vpS1YJniv4Doq8tLLsNrXCy79I6X9mmdo5vQP+g97aNPY78Z6f2UFRDLSGQA0jqQN+2mH+JadYd8&#10;yAPEe+olf/IqW7IDYJ1xP0wSmH+w0QJ4Nq1/tD677fE3g3WTlHZENofzY34r+9yhPak8eRZZlFky&#10;AZwWSGVeX6d2wQIJ4DvGGJ9j+zzWKJP3ROq06PpTl7TMgDLbLYB7ibIUfc4k0aboLxiKvFMgszLj&#10;hQi0jEUYlMi77Ec0oC6RWZSD65/qUgB9SN/SjnQcMK+mcwdjl3bBXkOWAaneA06H0C7KnvF4b26V&#10;rlIm9Sc/moN/xTLqTXVJ2Vct6KLXEfqr1ZH5HnhAjJ1us6DnzLbB92PAvK/BWGec4MsUNnO9RZDq&#10;NrJOx2T5dEn8LbSidjCW0BPag29covwiM/JutWzjbwp+X2dY928Z3qNu+pRJpEw7T6KZbrVvINp3&#10;+rze/0eG9dyZC/LPuFr6bQqrh9/4aR/SLnSD32qpnuH3C5R1GV1DF5FzbAb6oqzj2GReWnNeVLt8&#10;QgLAjFzz70fG6axPV1BGOifSLmddoUKFChUqVKhQoUKFChUqVKhQ4YOIyNxJdzrZrUuZO0RqCEiZ&#10;O5yrjjuqcedYKbuHTa36zPfpLmnIGVAPzjym7B4sMrMzshw12VqztKCdTspkR4264eMioNE7qTBe&#10;iDmPH5J9u8XcGR225dhnqUemdHb/1k1dT3dz22ARZSCy0fHjx/O0zecyX3rhxTwtrAbKY9lMJZgW&#10;WKeJCIN/oCc/Kn8yAS+89FKezs5px/fwoSN5urgo+c5Mazd3bEQW1a1bxGY4Y38F167JDwP+S5At&#10;u8Vly8s1M0Xon3ZbPXfullVw2buhdT6jPuBIN9FSYQvZtM+4F7vuRb/Um3mw5l3bGZ9X5l70pdE7&#10;xKu2urPDecKRup40cwcGE2kA1hnQaQZCZO4kfn5Sy0S0KmJlsJW7vAsMGQldJJrGineGO3tk8cY/&#10;0bZdsjrTznmXgfzZ0S38NRQW1TXrGZZWrGlYhjqtN9SPHWfOgtKOtSW1kzPtgsepU6yyi47ixVl7&#10;WHVYKOIutmVGRDJ2sbfuKCLBIF8iCLU0656bI2J+nPV53xbvvnfZRxKyhQ0Q5x4zGgYHZbW6z+ea&#10;A951tKzzF2QNWEInzQCDxbFuiwvjGwtFe7PKpn1ZA/OEssvAVxNAFlGfeMSfiVKGLuOTgPvLZaTl&#10;2ZB127l5QNnfi7nD9YB4rU59zfzU60iCuxyF8OAhzZUdPmM8PSpGy6Kj0OAnan5eaUeL9C6ASIb4&#10;ucGHDnMg1nTGIvNctIR1qF+2bJVViIhd+CALqPP82u0oEUcPi/nIPDRjtsnKosrAhwj+5JgTsWzu&#10;3q2xik7ML6mdAfOO5rd7n9rV0qI5ZWBQed73Ec3ddY7CeM3+pP7pP/qnefrGG/INtv+QGIj1Zqlx&#10;zjyAMdTsOXCwX/PslYsX8vSVV7W+rJrxQj9OTUqfmL+mHbWGz6yjAYXPAD2LnkT98HrYbNYKcwvM&#10;q830qmyJhvGCzsbxbBZKHWsQES0bVcaO3WJO1btfe3slo7pGlXHluubFgG3bJZsbw+rLLusA9WMt&#10;K+qn69SF70lpJ1bQAHxvnD2rNbXRPuhoKzqBrIi6Um+Wx/Sc+qGjTXML83K5DMqFNctcSXTLOc/H&#10;MAvwLcQ73JhZamk/Htwvv0AwkgLIE+vy00+LAXbtst4VYNlNT2nMMvfTXnxtFDLdqEM5vM4zj5Jy&#10;L+1N/ZLdMa8M6BD+wAKQH32X9gNyxici9WWNXXU71tfUrti+MtPY9Yk+ZvwOBJMN0L70PTltD+t/&#10;XF8yUC9SwLNpnoDr6fPUsXx/Wg9SmDvp92l/waRgbkL2ZTZzwZSSbGAhp3lS77L+ByAb2hHfW/yZ&#10;MVsGeZJX6u+D6LhY9tER6oQfkP5+sdnK/YIPSvKCgcjn2C4l2fouvaG+RGuN/eL7mR8Ciu8sZ8ub&#10;eTkyYuxnsMwsCmgxM5w6Ma4YEwH4BIq653Xutn5x2Wued2PfOwU8R1oG99IuwHXqwLPMx3yOv+Us&#10;u7J+pToJa6bO1+M7rMvIKpEnsOTRAWSUPZn/f80nSRjjAZwcmHdELfJkTuEdjvr32afmo488nKed&#10;nRoLS35HuunIVtOetwPws4msGDewZ/DRWL9smbjejEV0A5khw7LsqTdjJ7036pdlw2d8aCLrNr+v&#10;4XuooxR5s97yZeyhe6xhvPf2eqwdv/9Ent59n343X3WErjHPF8+8oN+8oz6tETDn3yXTPukR6x3n&#10;BNWTdvG7CllEdt37MHfimpSw+/B/Q1/zW4exGNf9VP4ew+U5JZbnetDnM6xJZs/CQuNZ5tYipwoV&#10;KlSoUKFChQoVKlSoUKFChQofONR1dXTm2z/s+pCyu9tjSxgWyg68PWdgZ+n8WVkJYe6ku+bs6DXZ&#10;6tbcpjTduSUt75DB2Fle9k6kn2H3GoZCs/NeMNNi1TuBnImjbHZT2Z0LgLHT4HvYvd3iSD0PPaAd&#10;1vNndL5v3t73b4zLN8KEIylgxOnq1i7d/Q9otzGAeuCVHX8+3/62fO7098naXOwaKrN2+20gusCx&#10;Y2Lj3BhShK6+vsJPALuF0cJta1NLs/pwfVU7riYo1KYmtRN4c0TtwBLYZKsDEXBgFeEnI2B8FEu3&#10;ZNFm3zrbzdxZ9zMr+Ckp+b0IaHCUiWjZwLeSfdwErNi6zznN26wK7MJLFaKVkB3Oex0Z6Ukzd956&#10;Q9GyXn7t1TwNiDvclh3+OdhdX7T1hh1mov4AyiKFuUMdc9iigDUgq3iesPM66OgnR+6ShX7ZDVpz&#10;Sh2jYQJraMm/x9n3NvqNueuQ/Cv1D0rPsDBydnV4GOaVrjNmsU7NuV9hMgRgiWdHH+vUjC0OWDOJ&#10;VLBek8yQ6ZR3nNF92oNFOaDDzMARM3Xw5TJlnyBvv63IQi1mnQzYakLUrB1mPxVMCtUB2R84IP8n&#10;AURPO39OjInlRbUPhhj+S9YdqYq5BwtYh31TsPNP96BLAVi+sAoytxV6x1NGYokh+tH0vOrE/eXn&#10;0rkb6yBlg8La7BviXFrUtwzqWIbdxES9gblDZLo9+7ROXL4k5sLchCwsjba6L3h+o11tLcW80Nuz&#10;0ScA9WpuU6Fcx+qDHtZbZszxWKs+/nH5qrk1IvZQADKauCV2wl7rHtFNiOY1Na35bc9OfQ9zB72C&#10;wZOmi0uqY8Dc3Mb1cM8eMSO6zNRp7ZTsHvz0x/O0kWhHV8Ss+PoXv56nb50+nactHpvltQtm5JD9&#10;C42Pqf5vnZRfsTkzcvBNA9uOtZa1orBiK28YfwHFuqw+p1+QJcwdLKiFbnqe8vMAPSxfxxdCo6Nd&#10;NjmSU2uL5gP8p0ybrXX3PfIv19Mn/bl0Uezh3fahND4uS3qTGWQB6CY+1ygLS9e651P8JzEXotuX&#10;LmnNxT8RMuOdImB8TPKcmNBa2mafYVbRqKP0YbPnEKIUfuKT0tmrl1UWsiyXwTo9Oek5wWyTffs0&#10;t738qnzLwZxgHO/YqnUGJhv919MlfYSlQxTQAOq5y74P6PtTp7TeLDnqF4twjIjmtQ3wHGm575ku&#10;07mtPMcFOOvbkOZNfuX7sd6iw8gEHeD77I78/5S9bP8NMHbq66SXsY5MthmYj2C0R7ZP9hZ0JxTj&#10;SnnQH1wv5t9CViDK2ffyLHUAfB/fPQzyLvcDIC/qxb0wRKgPMkgt/LAkmCuZ/8oR8Rhbhf8qjTny&#10;gl1DGdSfPHnfoq7oKWMy1iUDeTLOsaJTNs8wLwHe2Rl7+J+anVVZMdpshkJ/hFXrDfVbSd5Z6+1b&#10;i3ry/Ursc6HcPymTgBco3jfIi8hwcU2ybHie/iTyG2MgAFnwO4qxFOudpGmd4rhwWuhQcR9t4jv0&#10;ius8C7gvbWdaBmkAf6dl0cXUv2Chq6/XzCJs9vtAoX/SxzavR2W2U48jpKHD6Bk6zjw85Xeh7WYW&#10;D/rdnHfX0VtipYw6n4U59VsA76K8dy24vg0eWzHa2or0EH2i/um8QPvLess9yIhn03thC/GZFL2q&#10;93sA/gDLPtw67Z+H6F9ETGPtKaD29AzqHam9V2sUkdJmHDnqFf+mO23fOwErnsPbzOQG/I6lnkt+&#10;F4LxteIopLxnwihlHSnrF3qFn6LydwF+pNZuP5L8lm7z73nYdeg089liKVoWv41ZYqgfUbP4nrLo&#10;h07vP6jXKlSoUKFChQoVKlSoUKFChQoVKnwgUdfd2ZXvC6W7dJG54x0nooqUmTvsIp73+XIsWjA8&#10;0p1VdgbrHfmJ7+MumHfUNuyQ6VK8h7OOsBo4b9bfq3oSyYfd4BVbItn5Z4dwfLw4V77gM9H1ydk1&#10;GAawalq80z1ji9nNSbEfiBiBVfrgIVnQjh0vIll1OsrY5SuyMM76fGbcKXb90h3ATvvYuXZFvgMe&#10;uF9slPMXxDZgpz2AaB74Fnj7HfknmXNkm74e+XpYXtYOZocj3bz9piyZ0/aUTz898vCjeXrjhqzC&#10;s1NFWUM3tLu85PP9Lc3Si0YzFOod/avX0WRaHYUJqyN+Y4ieA0NpziyQgPlp3Vvv3c1Fs1LYNY+7&#10;0c6DHdhF74Jicf3Yx2QNfefkW3n64isv52kAegXavOve1y99WpzXLi7jodmMESwayH/Ru6lr6F2J&#10;uQOjqNB/pRgz8MFx11GxspZWpX/o4Zp99LDjjPWxKVrSgqVefoRWre+HD4oF1OeoPmDd28AwJ6hT&#10;2X9PwKqjncHWCVi2HxKsHfiRGbWVvNHW9gMHxFDAkn/LkdUWFvQ81jd8Wx0+LJZRQLvHyYULYgNi&#10;BQXXroplxm72VvtyIsrWli1KwUISYYW6Bbx7SiygS/Y5tey2zkxvZDM02KJPHm32A4RFprG+YAcE&#10;FBbOrJ7eV2dORN/oyxRppIUZ99OM/c8ArCcB9GGcwy0bPqOrWC6wDqJf6ZzD57IOA+YpSscKeo9Z&#10;clhL3jst2daZKdZg5s6SGXrk01g6uw6TDRnB1uDzkueMVUdzwEKc3ZH/v42z3b4flhbzR0Bkadhn&#10;UFOzZHdov3wF3bgu/RoeElMHdhaWZOrCOXsifBHFsOxaadksHqL+4Y9lzy7N0/iHGtivSIOH71Mk&#10;t6ZWzT1r66rbl772tTx99tln83TNc1FAk9fn06ekw++8pQhwWIJ6bcVpapbMlnwd6xTzAPpINKfy&#10;vIh1CqA36B0WpdRa6Ns25BVwJ+YOvhDSdbCL9w0/s+CIV/c9KFbswrLmreYWlUm75jzXtHeq/QGs&#10;j6fNhMJnEzq85vkKS/3oqCyt+Ol68035QGL+oo5lpvKtUa1Zs45uAmOPdaTOjNUWM4oaPS/s2C5W&#10;UVe39BPmDhHIiK4ZgG881qS0Ptftl4B20S/oBEwd5E/kEvoTRlAA73SUxdob+9CRPNYcKYY8Cpqp&#10;QN1in/u9pwz0hnsLPfI85SzJg/tII8i7NEeSR/Zl/n/qyfsjeRRzHnnqeyLCNdRvfLctM3eKMoQV&#10;O8eiz9P6kpIXuP17pQFcQwblMRSQ5gXQ0e/1fEDK8OSeNFoezd2s3ygTFmCZ7QCQN/MPzzBPp/VO&#10;/eUwX/A87zFFPxb1YVzzrjA8pHdY2IuAfkwZGOgKulBm7lAu9WPdp17kiSz5rQGYd6l3lGlpHPFs&#10;7B9lnX2WbCiL6EW0l3HPPB31NPEhGEA9YPvUexxQn+JdQ2nqB4t+AtS53A7AM6zjadtTRk8Krhd+&#10;cNyuDHF+iuPY90YZ6jrPtHk+pq+JKMg7yLkzWl/5Tci7SgDRVak3jKnoD8905xn7hem238stA3qH&#10;mPX75tUreudddMTksixXmGc9t/H7F3839G3DuspCFwDvi2n/lNcumB8NZnKlYy62x2OO69w3N+N3&#10;CftVXLM/GvzsBLR4MmhyWW2OGPYx+46lDm+9JUbOjr3yC9ts/2kL/n1Dv8DcueFI3QFeimr+ORLn&#10;Chj28T3YesPpINhl/KaFyU/7yn56uZam6Bm+d/oH9PuEtTidW/A1yBgt/54ncl3qYwtWIGssv8eK&#10;vDWei9FQoUKFChUqVKhQoUKFChUqVKhQ4QOHyNwB7HhiqcH3yN69snqVLWHsDl48rx1HrDzsvpFX&#10;sRPLbqqe4/q6LYNxt7EUdYp7iigM+txkixhsH6yLcbc3RvhwHbzjGfNrKJrd6N0zdqvZueTegT7t&#10;sOJrA/8wY5M6u375qixpPLf3gHZ9Dx9RGtDsaFd4Qt9h3yBYc7/yla/kKbvtDz30QJ4SXWbdu6DN&#10;bh9RzN59VwyegEce0TOjY7JIzMzImoDF5PR72n3u7pGl7okPa7f0zZfF8HnBnsefeOKxPMWyTCSM&#10;Sxdk1c7hHeKxEbGWoj8e78zOL3lHE0uXd0uRKd72gzYENLo/SqSHuHPa6IsNWENsYV0nL/fxek39&#10;uOL2Epnso94VPnlSltcXXnghTwPwWg46HEFlwL6c2FElklITYdeM+VnJhvuo00rp7CTMHcYF5y1h&#10;7vT2aXf3yN1iGq1Y/+e9S41saSc6UYfpJsNps1CILLZrh1gLfWYYrPneTluCYVAx5uLutD9z7rds&#10;AYO1RDtW/R3MHHb2jx49mqdYZM7ZJxfnZdlhxpqAP6+Awa2yjAwPmy0Gw83jeXxU1jIiExDNaN8+&#10;MXK6uzRfLdtasOJ5AYvNXXcVbLqz72nsEC1rxX3M2WiYbE1EWnDfpj53GszcYbe+zNxpMOsqWtss&#10;52jRSnb+6WOszuzkT7u/4v1/AuYOiNctd/qY6ykoo9z32cU8wWqDNQpmJ6yziSnJbviGfdS4Oese&#10;k4s+5xxZT9alAKxPXKMP52BQMc7NaEGGblaUe5OjNWB17O2WNS4Ay1yLKTYwKu67V3PFpPv+sqNN&#10;cTb8yBG1D9kVY1Htwfp56LAYQAH4FVu0v6RxR1V87NEn8rTNlq+6JdW3c0B+TY58+CN52mgL88yU&#10;nr/kaFrPPyU/bQHXx/Xd+XM6c37ybc3loL9f472uTvWcm5YeEZ0GH1zoAus+kWICaDP6Q5q+K5BH&#10;OYJQGVig0K+y/tV5fScyGt9g8YLZs9/R2BZX1O65RY3R3n7JEiPhhH3YbLUMA7Ztk3zffFMsRyJ/&#10;EhlsclIyIZIbtcBXCPpGexkfBw+KeRXQ6Ah6t4Y1f4LpKb0b7d0nSyQW0xb75EGWsIpaHHkQVkGb&#10;fT4EdHRojeK7SbMGGFPImX5jroddB6OVaIHztrjSLzfHClbz7KzGHkC++KjAmMm7Qhh1ORJmTpzv&#10;vBaW+z7OeUYd84/zRt+YE9O5s9A7l+myeR8LiN/5fQPEvD3Hkzd5Uk2imdU5Jb+yrpMV8k/9RAI+&#10;UzZ5UTZgHoS9FcB7Bu+qKasuRVG28kYnkqI2YLNxytgEUXYRyhTdLuZrt6/kIzCdM8rrQEBcZ5wi&#10;G1LWRXSeunAd+QTQZuZo6gUbIm1Hej9rBgyk3bs0B506Vcy1lMd6QB5Y6ON1rO5epGkfDDCeY24p&#10;M0T4jorUr6ne6EDUXb+jxvc0PwdjgeuMZeoQAKOeZ9Iupr8azIJImTsg7a8ykDf9wD3IiDGV6g9l&#10;pOOmGD95koM8+Q7wjtBqnzr0T6cZx8UcqufQ02mvmwcPimV+46pObQQgR57BNxN6c8rzbJ/fQ/bs&#10;1hqwiO/WIf1+jHOq84n9nQHfX6yTq16bYETBUGI6SvulkFmRZ0B57uVvfmszjpEJ9Ymsf7/bdjqy&#10;I/dzEqbB7Ch+vwWs+jddm9cLoiZ//KM6XQGrdMas2iZ89KxvfM+CnfbsSzqFceZS4XOnzad41uok&#10;z3n7LqJdDX73QxT4jWW+pp3IqtCvQsEKRpiAnNN0165iDyCgOCGhvGA/efnfAFjI6CAnBOjLGIE3&#10;MtgFGJa6q0KFChUqVKhQoUKFChUqVKhQocIHEnVdHd0btqDYcWK3CN8CMHfwxB7AucVLF+RHhjOo&#10;7HRhAWCniZ2zlTXvpEX73EZQh4C4+2Q2A7tnLY6hz+4o/ljYxU530ApfO7LOzcyKcRKA5Q5GyJLP&#10;nbJjeeiAdurZsez0mckHHrg3T4dvisFz9rwsq61d2pXctksshIBHHn0wT1987vk83blTbAV2By9f&#10;lk8dIllwDn67I1zssAXypeeey9Mf+cIX8nRygp3AwqozOibWQ6dZVvghujIk5k0r7ToiFsO1S2IT&#10;feMb38jThx6V7wd2qd87LSv2+M2irE987LN5+t1vPZ2nr7yi3en6Bu1ErphFs16TLFZtZYge/q0j&#10;7KSvrqjuHSX9WoP9kuw2o3foAn1cbzYBFpkT96p/YO68/rosts/Yd0UAuslOLDvHAwPqu4VFdk9V&#10;v8aEubM0r+tYWjhnjwUkh+vJmW38LOB/pNs+nU6cuD9P55wXPmoYc4xJ2Ctl5s6Y9YZoWX29sh5s&#10;tWf+ZufR02MroK2gRAeK0alsyRhydKDyGGVnH8sPO8c3R1U2lj0sxMju8iXpHfXH5xAWo5Z2ySNg&#10;xw5Z12H54F8CyxiWL6zrsH7271P0HFg1MLLW6iUjyj7iKGIB7znC2LmzSmE9zZvxRtSsmqNl1dv/&#10;TzyD3KrxRXS5grlTbMMX1hD0f6PuplYB7vfUGS2RKXOnPEfWWZ5xntUt8R7S1CKUfg/ifWXmjtFq&#10;BgE6gJVq63bNT1evy1cITLdmzJ2WP+2izCiXDIwhzpGve/bHouepIxtjSpk7yAN/Mm2ter7ZY7Wr&#10;xDbt6JB+dHv9mPY5+G1bNN4H7GtrZEiWudGbmktjtEhbqRAyjAWsVjBdA3bu1Ngb8by7bJ3t7RIr&#10;8OEHNc8uDKsOVr/ajge1Vux/Qj7PFt3+2rxuOOWIcQH/6t//Wp6ev6Dx2uxoHksW0vCIri/Z/8+K&#10;WX8R9o3GnMo4g4UbQL+kfQbTCt2NFuHEksz9vA/E67b+BkR/dy4DeTJHEDVv135ZPW+MSM+27dT7&#10;ycyc5i/m3zWvP2VfNffceyJPJ6e09l+5fD5Pb93Ss8w5nMFvNasGHwp33y1213e/++08Ze3mHSSA&#10;NfPdd8XAWbAPOXw7Pfig/PfATJwxA7GxQfPz4Fa9p8DwvXFd/nNgeQVgKcayd9v49ZhDdkTJon+Y&#10;U3ke3aZfhm6q7ACYA4ueh+ojA1FlMt8uOZpLee4LgKlTWEOVX7nOTckz1APmDnnCSADoFXmRdyyz&#10;xBRJZQTiM7e9Y+h+pq/C91uhswHl54qpTH9gCQbkmabIhpR+4v0TNncA76Bl3wwBzIXIjpT2UTfK&#10;8NexDtwXkDJ3CjkX9wRwnbLIK1qOC4HchvS7tN58zzyATFLmEvfxPe1jzQggz7i24jPQefPbApAn&#10;KawaytgyqHeUMjuI8cxcCcOA9w6uF/VU/WAmtps5gszp3wXP+QHkQf9EnxuJ7vJ1Cpg7tAvGcdlv&#10;FGXQ1/Rp2sfp9ThGE33y1/F6QCpf7iU6GTIDPMv9yLCsswHURXDfxfpIRnxusY7yLtfTJfk32AcM&#10;/Yf85/2ev3VA7ztn7IMngN9qO3doHsWn02WzSfAfuaXf7xh9Wk9GHLEWf52cYEF3l5kAM8Q+8/sX&#10;a0Aqf9Z9xkEKdCOVZQDXiFQJmi0j7qUnmyzjdeTuebfWxB1C+bQD/niIbo0PHnxh7vM+A/3Ee/yy&#10;mTudnVqTF+0X57rfz77+nYLN3Gj/PPMrkit6z3qI2vA+PzWpd2t8HSG7erNr6IWyvvF7MdXNNO3y&#10;SQLGVfQ5a11HpsU8V8iKcUC94u8ls3oj68fjN937KHKqUKFChQoVKlSoUKFChQoVKlSo8IFDZO6k&#10;/nHYPezrk+UL5k75bJg3p2pXLol1AisGwNQhjfBO06pNlemucOGPpdgti7tm3mVnB5P6UZfpaVkc&#10;2eVid51z8XweGinOTDb6bPaqLXcT9qWzc6f8eRDBAhYEu8C93u3t6Vcdtu/W/bNLsvjfuFn4qFny&#10;LiK7hb29sjjW15BBnsRdQlgb27coz5rZKFcuajd4dETn4tkFDsAKsHObrJswdpZsJWjrlkym52Up&#10;XlxVnRbNsOhxXvh6mbAH8p07xFyan5Z8AtZXtNO4vKB6Pf+CLJXD9itR3yCZHTig8/1E0xpxhIIZ&#10;5815cnYwy5ZlrP9EPMP7OlYFdjbZRcWKSB8fPybmzkc+Ih8Wr732Wp4+81zB3KFc/Hv0dao+7Mbf&#10;xtxh99oqCruBndoWW2DrYk+GXVrVe3FJ7WFHft5jrKdXZd0Dc8cyiOdondW4ZYZPmKg0GTivu+J6&#10;EgltwJbg7WZWpKwZrLdXHYUKhttl+9GCaRLAjjZjsa1FbR1zfRiD+DpaMovo3Dnl1WDZAfx39du/&#10;UcC0Ld3sbOMdnx1vjIfsZu/ZI99Ce/dpfLc4khWe72sNkhE6cfSugrlzxj5Mzp6R7q65rDkzd2Av&#10;1Cfe6NGzdvvcaUzmzoaSpaIxsUrH+QwrR4I0WlaM/uM09REVAHMntZrjo4p603/RMuHrpID5GH9m&#10;AdwDc6XFLDmiKC5bSSOLyxaZdc6KW+dhZmS5Oy0QIyHQDpe55nYsWMeLaAcbxx5nvPENVbMlo6kU&#10;maTNZ+23O0IdlvlpR3zb6XFCFrdGxJygjP17pW8zs9KNtnaxNph7iegVcP8JjYOLZ6Vf7R4vE6Ni&#10;jnziSZ0z39Yti96V8xqDzV4bTjwpxmGv/Uotu/1NttwEXLqqtfdrX/9Oni6tquLT9iV08h2xFUdH&#10;xcYYG9X8O+q0qd0+udznzHPl6HnF+qy8Wc95R0DvmZfTNZvvsyfz/8frkQ2R/R2t47qn1ZEpW81E&#10;arcvNNgY9c2q07F7xT5975wiIV65rHW93n5yjh8TUyaAqFdEyZubs8+aKfV9Oi6Yb2Gr4F9qdk5z&#10;EX4biHwVMOc1t7tT9yLn+80iJZLllStiHo2ZeTs+pufWretEgGGKZywHTDkSF2Au550BGcI4Qjdv&#10;3JBsYGfir4w1jftKy0qM0NbImHMURaKAwd4CsE1Yu+lrdIjPZfC+l363ltoezTaN493zBJ/j87Aj&#10;vX4GxDktNu7O9SEvdLaw+Kv90b+a79vo74Ay8iQbr+5DdJZnElAHUvoDWRKFMoB1jKhGqSyo72bt&#10;Lfpho8wjG+ROgNnitqYsCPLkcxSNP0eLc4l9Rht5lne5tD8A7UyZMOkaABjLAbd9Z4Y++s48VGb7&#10;BFB/GNewORYXlHd6f8DtchfIi3bD0ogsYI9J7oOhVC6DLGnzkiM+pvJOWQWA+RtdIS3XFet/oU/K&#10;C3nGMvwMn9M8Ad+X65Jeg7VAnrCW0jJTXQetZmoQzTWAZ9P+iIxQM0dAU4PaDUuu1X7NJia0Vi9a&#10;1mtm4zHXBhw+qDWIyJmsnfQd7Wn1uo0vwFneab1uEnmQ51ZL8xdtRldjn5Eac/ZpiMxg9DF3gjgm&#10;Su+q9HVro/QcoLM8wzstrP46v8u2eo3A1xn+/NCpgGb7t+2wzxxY1ayt9xzTO9Owmasz/j3Q59+m&#10;+EKl/ROONPZHX/96ngZM+Jklz1PRz6J/GzB+iH7Ne35859FjWcM2yrb8iXdSgGzSFFDfYn7b+Ll4&#10;Lk9yUE/uYa5odTtgA+NPOObpPDbWoEKFChUqVKhQoUKFChUqVKhQocIHCnVdHb35tg87Rw22yrFD&#10;DjNmz16dJ2wuWanYHbx4XucPxyfEJmF3EQsfVoEV73oObFWeM44gcdv5YecbwK4VO5fNtsj5aH3c&#10;VWzyTixWBdpD3nwm8tDMnMoO2LNHHq0XFrXjNz0jJkJnp3bInvz4h/MUBg8W/55O1bNvUJbXg0fE&#10;HlhvUeXOXSy86c95N3HGkSl6uyWD1WXt3uJV+8o1GEXKe9d2WcaHr2ons8GRYq5dlOWvobHYT+yy&#10;FbmvR/WBvbBzt84I79grq/TUgiyVp87JT86S/d1s2SGr4qxZAl3dsuouLyqfydGin25d147prWH1&#10;+Y0x5TG/oN3G9la1b/de72q3iEkyMabd0Ztm8DS6X3bQziH5iAiAQcFON2wY9G7erBrQYdbNtKOI&#10;EOHmwx/a6HPnuRfk9yiAM7bszA/Yo31/4nMHn07oGyqKfmIRaG/Sjn9kD2RYtnzHxsVqIPrPsscF&#10;cj56TL5qlmuSISwb/MvMzykfIhVNlphy/L3qXf8mswRgRu0/KPYVVlt2eak3usK4f/fkm3m6WDrz&#10;jSWRZ1ZsJZjwOMZivHOnmGP0F+fRof3xfKN3nhl/AbP2kn/L/rsWzWKa87lkrLJLPnMLc2fffvnc&#10;6fAYmLMVp8FR2LCEHS1Hyzq7kbmzbksDejdlq816tLyq79lBb7dPjjh3esyWLUtx3nFfoi+kMFxi&#10;Hvib8fcwlvBntppYagL+xMwdWyyxInAd6w1H7ykb9kAA97bZ+oQuHD4sJtSQfTbNu7/a7Y9obtJj&#10;2P1WD/XKwPdAALqH3i/b+rbuqAxEosOXRbSCur5YMGJ0vTrd194ifQtgPLe1apwed2Q3/K+0uuxt&#10;jto2Y/8sWPCOHJb+wPbo8zn6wUGdxb96o2Br3ntcede7HvOOuDF5S3nt26M19YFH5Ftn/KbyvHFR&#10;PlEeevTxPD3+IUUvXHZ/lg1K9WaPvP2O/Eb98ZflN+2ifWZ196mdt0Y1Bt95V+OaqFkrDeonrERY&#10;DWGKBaAvKXMHFgHzMWw7gD7SP9mT+f/LjB0Ac6fFfYXu9vVqTapzX6/67H1zu/LavVdzzdun3sjT&#10;qUlb7bxmffTJT+VpAPUcGlYfddrX17XrYsN2OALlTUcK5F1oYEB1YN4aGnZ0TPSskfZleXRoTiCS&#10;FZE1B7dojt+xQ2swZdTXqQ6n3rP+2bcQ7znUuQ6HUxmYd5mz6TOiMDJHYoWGDYg1GwZCyuihn4s1&#10;olYbveV5J0YWYsypPjyDLy50IvvG6Z2hGr0/msyQpN5pBJjUohzh9peZO9Ea7rx4hrxux8b24h+q&#10;ydbeYu7RuAkgb+axJazojpq3WZl8ju1M6lhm7iDvOCY9bri3SPMk5s17MfDjMZ8ycyfWL/FzWfh2&#10;8OdkLgeMd+qAnpWjfjHf0FaeSVP6DZlyP3Xk+1S25B+Qypd2MJ5TNgR9yxrH/bxDrK/pfsoug7GV&#10;tg/2Er9H0kg3xXul65/oQAC6GNvsenMLZeI7LJVleCKAOlIW7Rb0N7KBdUE7AGswesVcT1rooeq8&#10;sR36m3rxDPVBzrQn7dtyXgHruryhjqgmz1BGW5vmKdgnMFVXl7XewXbcvU8nVWDo3Liu9XPYPtC2&#10;b9e6E8DciBgpC1AH2M4zjsJKtCnkUO85fsUZldvJPemay+8nZLWSvPORRh+Uad53YO7g9oWIrESq&#10;1KeiHZ7W4rsd0WObWKsRSOmFpXdAc4CrH1kz+GA9dEi+d2an1E6i5+7eo9+Hu3fqt+xVM1/r/T76&#10;h1/9cp4GnLkkH8Bt3WIDpadDmApZ5/Bzy/v+ZuD9MwDmTjG2hFRH+cz8VYxzPZfqON1SBvfwuwP5&#10;At572QNp8jvhHbKqUKFChQoVKlSoUKFChQoVKlSo8EFBtblToUKFChUqVKhQoUKFChUqVKjwAUbd&#10;lp6+nNMDvaig44lKhaOjbdtEhyo7ReVenLFy/CJS4XzkBVoRjq+6u0S1GhkWdXx9VRQsqEt9PYWD&#10;Vejh23aI9v59n/5Enn71y3IgOTIiSlVfn2jPzS5zfEK0Z6h6sX0O/bpjr/ILePLjOrZzyo4Wp2dE&#10;RZ6aVvqTP/Xjebptm+jZb70l543rM6rv7LKOxDR3mX7mo1Kr8AUzIMcrF3WE7dBBUfJXZ3TPommO&#10;Vx0eb90Uq0cffyRPZx2WedK083feFg1/29ZCVjgBPu8yKBMa5+59OpoTQ9abBrhvhxwrrvo40OA2&#10;PbdgR8BTc+ofwswGtNvp1uqiaI1Dt0TznxiTTNpblefwDV2vX9P9o6N2XjUhaiKURhzKzdghdgA0&#10;v2U7WoVCiX6hV1ApO035u3pFeoXDyI98WMfq6LcXnlU4+QDosTgo7HaY4oFBHSuLjmxNT410O4sC&#10;/YLqynGoMmMZR6+jDpkfHXfh5Mx5HnCY7l4f84sO8OpFs8MRM+GX5+2gOeCdd9Q2Mz1rbb6n2Y7L&#10;CDFOmMaUDojDUkKtvvS0HGlCJw6Aes8xKsKnXydsOu1wWEOOFHGkhWNbOALjCMahkpPjoSHRXq87&#10;hVpPfUnjsazdOpZ18C4dwWu1w1+OsnGkD6rv3Q7/H3DRTqNPWXYcGaJ/pidVb5yGUvbeXRq7/f0a&#10;b8yVyKpMy4WWTFh/7oViSf+gP6RQSZ9/XkcIr1zWmGYeQ9YBlIcuQpsFOIzHGSqINFzP6eSZUt0D&#10;It3U8uzrk45u3aYxBrWVuqyZGj4/L32CPkyW1JV5LwD5Rmd1pptST9IGz1vr3OZ+I28cYBKRs6FE&#10;C67D0bZ1cYvbESnT7vv+fsm/zTo6asfKfR4njR3qa8bEieM6Unn6veIoLkdwBgc0n1KfW9btSTvR&#10;/eEf/uE8xYnwqXd1XLDFTh0f+7Acwu/ar/l7sUQ/z+7K/992ULTlV0+ezNP/93/7d/P0bTuRn1iX&#10;/jd3qD0D1r95h7qe9HHhes+HI2PFkc9mz8Orlj86vILzaB/foE/RG3dHBMcI6Mfy8Sye4VgicwPz&#10;EnqF023GB84Sz53VWGaccyTpnnvl0D9gyEd+p3zsutEdwnEygjRwdILjJDhOZi3giC7vK3fffXee&#10;Bkz4nWHBes+ate4jRe0tynNqUnk11KvPF+c15gg7iyyRdQPKnYHvcCCajo+2drWdMct7WhpumXmO&#10;duEIvrzOU35xbGdjr5IX9wHWvzgfxHz0BXUT/KzXQ+5lrcKx9aLlHeciy4Sj9jj4pAzW9ADmNOpD&#10;Hpt9JuUdiTpFPeV7lxXA/EX/8B3jhH5Ab0DaHvJBLqz3Ad29PnbsPuOoAM9Sz27r/4rfrxY5UpT0&#10;F2kZ5TYF1DG+udfzKWVyPynHxrcN6n2ZtXpgQOtlQIsdq46MaUzS93EN8BRHUJCFxEH3KgEJXDfe&#10;lbKM8v/zfEDaHo4nM65Z/5Z9pLirW2OU55hjbjqIyeys6oIOBPCuyTsAzzKXMNYK3ShVMAM6gPPt&#10;VP8CkDeg7wjwQJnoOt3FfZSR1rGsj81egziyEu9Zlv6QN/MaYy7C/Vg4Z1fZ5BOQ6nnartRhN3Mf&#10;R7hTnV2vqf+KI6FF+bSN+Wj3Hh2n2r5dv/84kjrnNWHeRykHHfJ8u3938q578YICGHT4WHfA+pr0&#10;vY1juswhpUAOARxzj8E+rLu8I7IORV0otTNdD5BnmoYeCYi66f6I3yZjlnwDYh5Oo/ydF8+S4lKg&#10;ySlH3RoaGV/oUiEr+mPevykJMtOW/La4/8RDeYobmCkfj+d3zIXzZ/O0x7/9JrzeBvz6b/5Wnvbs&#10;0LsdxytpH0dscYA95CN3C7PS6dh//jEV53Ui22TAFQLTDvfQvihXv8MCZIdsi34TuF5G2XVBAOsI&#10;8mX+Khy/a3yrpAoVKlSoUKFChQoVKlSoUKFChQofSNRt6ZND5bir5V3E5mal7AphjcdKEsCuNCHQ&#10;r12To8F0d6rJ1ih25WZntWs3NCTGz7ItYTVbKrAUBGAVY4fs8SfkXPLMe3Ka9O1vfztPsdSt2+Hi&#10;6pp34cyioX04vjx2TxEilV3ctnbteI2OaSfv1VdfytPHn3g4T9lBY+d76JLau22XWEO9W1WHmQWx&#10;Urod0jYgspq8K91lZ83NDineayvH26fFyFmzI9g+s1EIi3fdrJSlRbWrf6Bg7hCu/j1bj7F8YXnY&#10;tUvW3RdeULuQ2R47Up62M9vmNgm7rctle6dzi8MHB0w45PnIde18T8+rPnv3yInoC8+KBdXZrjqs&#10;riiPqQntsNZ5X3FiTFa5OYeXXS/tJGNJXLaVACebsGhwdoYVt7lDejZ6S3UjrPdjj0ln3jstx7kv&#10;Plc4VEZHcf5L6F0cYGIho+/jLrbrwg5tDGlpa/uGHVvX99aI2GRYcdaVRdjyzpO77pLsuh1an437&#10;OlsmsE61eMcWK0rAW2/LUersrOS4bYt0GmYIu71p2tUrVgGWGhyBnnlHOrQWrYjFuN61Q9YPmDlY&#10;Nfie3XXCGC7YGXJHh3QeS6ZvLxyBZogWumhxULq0oDkDyzyy2WlH5Hv2e34yowyngkU/6IED+8T0&#10;Cbh8UXPI+bMac1ijsHKOO6w3zB12yo/aqS7zGaEJG80aLIMd/cgQS5wd0g/MKegTz+EE/NJFsTmi&#10;RaaEqMPJrn/qUDl1xtduiwZlISPqVNYv8sCaAXMH1ty0mR91nqd4FpZDi5mIlL1oJtPSImUXz2DY&#10;ou94BpmVHQoHsFzgOLbRutNkS1pT6QFCseMksNn90stc53qhm13orNtR5/7r6NJ4wTHeMa9TM3bG&#10;HdBqh72dnpd6HfZzctRO6K9qPnjyySfzdNug5sqbN/X9+KTG4qGjynu7GWMHy0y3YTsDzP9fqx15&#10;VM6Zn/3Wd/P0t/7tv8vTi3YePjqtMlcc73Nxzv0AOy3/f1aHEnOnycyddc/Z6NE6MUMtLKyK6DBO&#10;EpkbYeos+XksaAGESIUZzHhotYPiqMN2en47c0djmTowTsqsmnqvqdeuyRnjwpJ0tt19TKh9mIXo&#10;G3Mi8wNBJgB1CcDRNs4Ne8y0aLZuzsxoPRkb9VobHVpLZrAjaAcpehuAdRDHyum4b2nTPMWzvMMV&#10;DAU9Rz9yXzrOcsR3MaWbhczmmThGnUV6nX4pl5GurYzj/n6twTjdhAHCk9zfYl1Bn8gb1kdAqhcg&#10;bTO6iqxWzWxjjkQPo06XZI886Z/Ydo+TO8q3BOpGXSlz0O8xAbzvzbusOBadJ3kwfpa8lhE2mzzj&#10;XOuxSpllpPWMTLuEuZMCNuOOrZrPcL67daveSXLUqR4joxsZuugb7eJdCUf4lFkwWvQ5Mnf8fLk9&#10;yJ1nd+xUvWBKoH/Ur7VNsoNFXDDbVMatm2IRlHUJ5g7vCMiXdyTmEOpF/7B+cD96RV1hUgegkwWT&#10;WPUvM7sCKKNgMwnkmc4D5X7mnjYHRID1GxkX/s1H2TybyjiVw53KSJ+hXtQfJhWI48fv0+gyzB2+&#10;DyBP7uH9FlZDux0rU6+tg3oPPndODNCWNrWfPG+N6h0Xx/atZmAG1K0pz2azgTs8/7KOpGOu5jyY&#10;W2DyuMoRZR1+v3EaUMhXmaCb6xYJDpWRC/eTb0DMI7l3s5R3QZg7lNngsPLoeNkh/LxPevBu50dj&#10;u7p8uufIYTFuqf/AgNZc1jzm9h0O3tLSqf4N+Bf/9l/naVuv1mXeyymDuaPf6/i1q/oNu2pme6sD&#10;pcC0Yi6KvykyMP3AMlvye2PUSWRpCmF5rghA1xnv6AbjLADdI0+AXGEkMdaQJe8e6p0KFSpUqFCh&#10;QoUKFSpUqFChQoUKH0jUDfR05ltMW7dq5/mee+Q74MgRWQefefbpPI1nRB2KO4AdpBGHtYa50+Zd&#10;z5otqPhdeOxDT+TpOyfl44Kd2WmHhlvx7hfhRAMOHVKI47vvPp6nTz31VJ7Oz3gX1GB3DYtAW7t2&#10;xlbNEmD3a+9eWe4bWr31lgHrWl+fdvr6zZbZuk3W6Zs3xbo5c1ahw2HELM1IJnv2S3bzq7IyzJgB&#10;s8V+igIuXZK1kHPIa7YWLE2rftt3iFUzvSArwdyydsinZ2UlYOfy3DmFbW1yqFRv/uZ41FbbKxe1&#10;+4y14PBdCtHOZyxhPQ7H3tOjvOIOpftl1Wf4Vm2x2WL/GgFdrZLRtK3L58/LyjG4Re3o7Vb6xuti&#10;y/T3aof1+jXpCgywtWX1y6r7Z2RIu6gB7CpvHZQFj51KGDCE4IY9wC4oO7H4IHriCevdO+/k6Usv&#10;vpinAY3efYZhQIj6LQ7Btxlzh11r6gjbAeZO+SzyquVJ+FusUezB42fi4EGNuW22ArFJj/+YObNX&#10;2BUu7+LfuGFGl3d+Dx5Un7P7OzuvdvAMO8ek+Mci7xGH5C8zdxjvyBVGzsgttYu8sLjSTvy09Hp8&#10;4T+qye2eKrEd2tu1Cw3rqtP9AfPt2mXNMcve+SeE/gHPEzGsqfvHRoa4M370Lt0XcP6szu1euiB/&#10;NtRrxfeOuV2IGV3Bl1UMNewxWG9fA+hCQGppSS1z9A/9BjMJYLkbH9vIjirni1UKy+OarQW0ed6s&#10;GsA8EHXZeTLHU0a5HfTHDjPCkPO4xyB5puflYa1hoaTaS7aCLNqiHMAcDXMHuaYg9GO0njil3pwF&#10;x5IGkyegwfWq89y2bjZAf6/0rNU6vuB5uMPsm1bfv+j+aLa/FvJrN0Pu/gcfyNOAa2am7tsvhleb&#10;raDkMXRDDJ1DBzRWCSsPIeaa50J8qOzZr7XrwMFCh9u8Vl4wi7Rzt9g9ex94ME9ff04szd/9//6r&#10;PD351qt5Or7u+WBehY3bB9qCrcKzZUaV5b2OJdjyRAcX7duE0ODNngfQvzhHes2ChVLWYXSt0SnW&#10;KJg76FPK3MG3wul3xdyJ85l1++5j8sUVcPCgfBa9+67Wges35D+Bc/3r5i2VrZkBWKtZC7q6VGY6&#10;hgPwK4aPilbrBfPa9KQs+cv2hdLcpPbNmc28Yn8gqRW1DOoX5Wr2GfWA+cJ4QhaROeW5hvuRGfmV&#10;fdXAhkl9moB0LSJNw/xuVlZAurYCLK4FO8Vydl7c32ydoX2UGX1ClZDWJ603czp5Mz/FdlGm54ky&#10;kCtypyyYO1xHb1LZcZ0ykFGZubN1m9beOt/D+oAlGzYAeTEG681ooY6kay6DOgSkMgGRaWfmDmM2&#10;lWWLwxPDZlnxXMJpgIAl983klOZA/Fng8wWWFn0PWzv1/RR1Pun7Mqgn7MC77hLz9upV+08xc2+f&#10;Wb3vnRFrGdYNz1OXhXnVhbIDWB/R79gvnjtiP7hfkFWv2QUDA3rfpF94R+cdKoA8GIvo02bgPsrc&#10;DNQ5gHo11KvNbV7/qBcMe0CdeA6ZILN0vAVwrVxuAGOKvCgzu5L/n3HB84yPhgaVRZkBqbzpH9Z1&#10;+gWd6O/WuL9xQ++ZDT7BshBPlQi8vy35pEJAQ72udXqO5/0QfZ+f3Vgm/YIu4zuN9gHkEEBby9fe&#10;D8ib4YLM0tGxIb9k7MSxtUnKHM97MbJuNEM2vuv6ZEIAY6i4V3nxmxMW0O6dGou8T3EahRMWvK/1&#10;+pRDnX9LBPzm7/9unnb7dyNl8c6JLAYGpBNXLuq3+ZTX5vh+IpFH2Zfbgc8dGGzpOKCM7Er+f+qA&#10;7NB9dJ777zSmucapKp4tmDvKo65eecT65v+vUKFChQoVKlSoUKFChQoVKlSo8IFEXXuzttkefFCW&#10;vs985jN5+vYpWbfePClLH8wRLAABeGk/fVrn+Scd1YCdyyNH5UPkwgUxSRa9y7XoHUx2Ztl54kx7&#10;d09xnvHxxx/P0927Zf384z/6Sp5O27u5yT61Xvu3wa/M8LAsmexyYQmor9Pu7v7DYusEUC5WvklH&#10;yWluUVv32/L63PPP5Ck7sgP9YqM89KitpCdfydMZ79rDhgiYHNMOfLtZTWu2sPR22OeJfT7ARpm2&#10;357JabXzCfsamp5W3m++qagos46yEYClpMH7s5zBwy8BVmZ2EYk40OfIMOwewpKApLVsP0b4AQrY&#10;s0v+fdZsgRy7pZ3XrWZSNDWqnd/+pvzb7N8nXfjhH/qpPP293/v9PF31GcqR62ImUHbAgq0E7Miv&#10;muWTnoHGyrsYWUCqJ6wvfO7gv+S1V6XTAeS9bF8vKXMntRzFHViLgl1SdqmJlkXEiAD0a9ie+bHq&#10;EOmC3XUi0uHTAb8g6G5k8EQ2kbeWM2CRALv3qX/YUWasdVoXsHzzPVYF8hxBB0q7+V3t6lOs5cgG&#10;n1vIssXnZudnlCeRbzps2cD60+77OE8f0OV6IYPWFtUX1tOlS2KuZT2R/3/nTvshsR8c5gNkioWQ&#10;eeDgfskl4NwZzVtXL8vqH6PguF0TY7IqshvP+OHMLhZzdIKd9K5StD++S3f2kXNqjVq2uQAGD/et&#10;Wkbs/Jd3+OkPLI+xvs6bslfcLnSBPqds2ITIink8AIv2qq1MtBULI9Z36hvz9LihTM6Xr9hSy1gN&#10;iM/aErTBb1UJsIBiGTXJBNkg8zSaQ4BJDRlUPh+7zY5BlpFNYCt1uy1D+NxpsF5FK5YzeuCh+/VH&#10;hus3xWYc6JMOHzUbttX9MjIi/yz0z/G7dc4cSxhz4VWz8j70oQ/lad+A1rqAA3fL11SzoxG+flbW&#10;6MMf1b2tHRpPf/zvfiNPf+dX/22e3prTmO3pVl6jY1rzrg1rnM15Xg9Y8By9YjmjV/QpZ7yjZdIW&#10;JPSo0K88CRfyhO8D6p0ncwhzOnMJcl6y/w50MzJ3Tp3PU+7DIsYaEHDiPrGS33rrjTy9dl0WO9g2&#10;kFPQQ+YDov2hVzAT07EcsGbm2qoZRvjvYD6DDVAwDZTnzLTndI+LlLVG2QGUl45zgLpzHzJh3kLf&#10;0H7yxpdHQ2OpPf7TRWV5bSyLvk1TmKuUHevg78syg/GFPrCurLhw6keK7yfyhHnI5/dDKhNAvdAr&#10;ZIpO85k68Dx9EMCcjHzLbQzgM7qZ1oXnYLhxX7v9MwZgMU7n1TWzg4hIV65XAO/t1DGtG+0PgEWd&#10;3hNZXB7fKQs1bd92+9xZXFS7Ivs/w3pN16Zn9Z5Ln8Nki/6V0CfKKFPVS+A+2s39AS1m5rFmUU/Y&#10;ArBm+vrU9xfti4920m7WZNpTLoM8aDtypl60j5Tr3A+Dh7kmviOW+oXxyRxJGWlfA55NxyztJ5/y&#10;/JHWm3sogzmRtnOdlLzS8VWWFTrLeId5wzwAyLMsg4CiXbofpiLvY2VQbvq+C0s76rh1Iev0POE9&#10;hXeNVvvo4cVybaWoa2MD7/x6lt9brIsw3FPmDkwMgjBBMKZ95X6lnpvJBKSywZfVbTJzWs6n+Lso&#10;9/3AGkVevB+jM2kaQBmoA3MCfpQYD32dWmPxH0edeEft7pSM8e85sLVgN/7BV76Up3PWZdhZUUet&#10;d+xfjAzpPWty0sz9ZJzxHL/HAnh/xZ8Yuswcw+c1z3N3+s0WQN7xfcdzagD3Ls5vfNdEpymrLfEf&#10;RQSyorYVKlSoUKFChQoVKlSoUKFChQoVPnCo6+tuybd7du+TBfwHf/Dzefr8C8/l6cWL8ksxaCYD&#10;loGA/fvlK2B5SbtPb70hXzr43GEXd9DnhNmNHnaEpQUzLWDu9G/R7urSsu4L+DN/5mfytLFe9/yP&#10;/+Af5ul6TbvobW2yuB65S1Ex8FDeaAsHO83E2t9mvzGzc4oyEjDjXVx8HszYB9DlK7IGHj8ui+qM&#10;/d/AksDxd6ejoLD1umyr7rCtoAEwhhYcnYTIU4P92nEkasxTz8jH0V1HVZfpGVl3m72DiX+Zy/ax&#10;MGfGSUCMGOZd0D171KeAXVF8VsQoH+w6OlLUjSHl3dOndk0vyso7Oa80gJ3GDst1eU55w2paXNSu&#10;44WLsl7/0Od+Ik+PHxPL6S/8+b+Up+zcDnTYl0dpu7HNURdoV2THxB1hlRn9lHgnvNX6x/34iHnl&#10;FTGrTr6pyFIB7Jyu2dLa3ys954wuu6DUE51eN+uJ3VV0nh1bZB0AU+XqVfngSK2B7K6TR7q7Drif&#10;Msu77mmUFTy+kwfR1ug3/LSQx7xliCxXbMlYt8f4AOROPQDP1JvdQJ6wurCM13urf9XsB2QUo+5k&#10;iGVYjuurlpHbheWbs/k77Kvq4CGx7pZtcYm72B4LMAAvnZd/nYAb19Uf+HlaWtK4nvM8NTUhfUfe&#10;+BIBMEM4n0578IMSQD1SiyntwYrF3AjoN3yOrGH9tKzIJwBrM36WQJSv67BuawM7/8v24RRhHU+t&#10;DwFEKWiq31jvG2ajEZmLKFhAJWdl2WIG+wx9LKKelOrpSSBlL/A9hsiiXcqDzw3RMqZ8yvrKX8iR&#10;Pmw10w6rW0uLrq+abdri+rZ4XWmyDsfz8vbJw7wd0NElOc7Oid10wutIu6PDra7qmcuXxbY5cc+9&#10;eYoPiFuOQvfMM2KMPumoWkRFDBg4IOv4nh3q+3dOOvKb5/YHPvnJPJ20Rfhf/s//KE+/9Fu/k6fz&#10;7s+jd6vsy16bL14VWyiAaIl1nl85u44OLtmfFzqLruPzBPnDVuH7xlK/NHuuRueYp1j3on8CPwsT&#10;BubOe++JhYcOMP8R5TPg3nvlt+/111/L0xtDYu6g76mvmjTSTRFxRXWC3cXngDmzFWFWYP1vczuY&#10;KxtsZUb/KROZIgfmww1j0fcypspW8QCYO8gi9R2AVZrPyJZ8WtuK/BZsNYRJkfrxoAzAdea39HvG&#10;dPk67wzMV8wtsBzKvg4CnHXUtzSNjL+Sry2+o83x3gToFfJmXqZdqazLoN6kyIB+Qn9geUS/Jta/&#10;W7f0Tsr9XCfiZUD0h8j8WWLDBKAbKSuzwWPvtv6yHKhrQKqLPNNsRlEtYeYB7qcfd/hdG+t2mV0M&#10;Kx7/lFi2mxrVZqLBAnxtMPkX/bexX3m3KAPmTtkqHlDojdrDeKb9gLzpe8ZCGbyjMhfQd8xP+M6h&#10;j5kT6WvAuxL9wXpZRtqH3JvqdFpvxi7XqUNZp8mLeyirSHU9HU/kgU7wPc+V12DGB0wb3n95lrzS&#10;dqZ1YXwT1aisj/xdUuscKes3+nphPJnvAHsD1jnPIZ/2Vr0nBNTXSd+JvEmEMdqxlkRSok70B+8r&#10;+Eq8rZ0Z0n7hc4r0eoxCZ9AvhU6UdMbz5uq66lkuP+BO9QpgTiev5lJ0rIAN718+zcKcT/Ro1stm&#10;s5062/T+wrPcz++uvi6NNxg0Dz8mf7MBz7yo0yIXruj9ntMAyI65k3WdOZ55ijLT98pyq6MM3Oe8&#10;gw/YF1Bctz3P8Z4M0x3QD+nvsgDkSVRo5hDmDOYc5hh0mfGlnCtUqFChQoUKFSpUqFChQoUKFSp8&#10;IFH3oSeO5FtQvQPaedqxU4yFt96RT5d77pG1kR3BM2d1HjWgxedjf+SHfzxP3z4pPz1vvKFn2anc&#10;tkOsDHat2H3r7ZMFwxuXtc/+4Mfz9LkXvpmnAcM3tPv2+CPyIUCEkfdOyeq2a5f84Vy3Ff7EfbLO&#10;feJTuv/iJVkyz9i/Brt3A/2yeAbsdoQRmB2c/cRTfNjrC9iyVbtyL7+saEucu7zn3vvylB39EVtc&#10;iaoRMD6uXcIbV1T/Wzf1uWbrLe1YsZyxNmD9hf1x3ecDGxtUt+7uYgcZKyE7d5zjZRcRix1Rddj5&#10;G3a/NGX/BbSwGzmg/m2zC5GJWbUrYGhIjBysT1u3yUI6M6u89u6VTOdmJbvD+ySjtSXtUP6j/9c/&#10;ztNbjkjUXsfuamHJwKqEj4PeHqVxB9Z6xC7qmk2WtBNmEhHg3n1X0c5OnpR+BhCtC784fS4Dtg/M&#10;HYBuoMPs9mIVwvLPjmzA1IxkQjQ5LJLFDrHqy04+TLZ0lz61hsTd4xKKnXuVDwOG+hSyU0qenOUn&#10;z3pbysplxF3+xDIa6+PvqUNjEl2D54iSlbYrIG0bPimwxFDv25k7MCZ037LvmzE75a/99b+ap7/y&#10;//mneRowNWlG2rjYcejAnJl8M/Z/hf8MmGIA1gf1Zyww3gKWbUnEukT9iZBGO1MrfJQh7XYUHfIp&#10;+rnQc3xupRZkUrDs9lCWp41apxkjMENoXw734YD9oV27ovkXNhoRUlax/ngMLvkzdaCdd2LugM2Y&#10;O2DddYm6meRR5+dj+0oWfK5hiWu05RcZ9FiWzN3ra6p3o8eDg2TVWn1/k8cNjIwDhwtWTWuHdHRy&#10;XNbaPTu15hw9BONVfYkfKeTOOXIsNS+88EKeDnoePGpfdgEH7pVPmf27Nf+O3RRD57Sjyh16Qhat&#10;vcc1B17z+v0b//Rf5OlTLyvvrfb3tWrZTZcsxhNmo8BkwdIFOwA/OFiO0Fn6fMZ+NfBdwbxX1stW&#10;WJm2+mONwhcd+r7oZ7CUYel677SiMjI1UcaxY3p/CThx4kSevvqq1vlTp/W+gnUW3w/oKOOavqVO&#10;5EnZzz0nlnMAbaS+RJ7CIp9avpHBbT4ebMmjTNgQATwTGZPWadpM3qTMOaxVfOb9jHWHNWy9VvQ9&#10;0aIKq6ZklM5TjEXK5HN5ngq4k1+M7K78/9Q/eyhPllw/5krqDYi4SZmUxRwJEysgvadYX5QC5lLq&#10;smL2Kc/F+TuRdQD9Qhpl5HcadJb3L+QOG/v6dbHlZuxXkb5fsXwCsO4z5RXWWukC9SNlDcaPTgrq&#10;X24Hf6cyarJFHv8+XKcsPqO7O3fKJyXkIt57AlraVK/xCb3/zc8xTlTG+tpG+cJG92vXbfWmG4v+&#10;LWRGX8GoYJ2mPrD9kSXtYHzQj+kaXZYZcx7fMZbQJ8riNxB9T7+lMqcd1CEgjg+/2/GuzDOUneZB&#10;3jyfXsf3SwDX6FPaXJSRJxG0j3rG9Z1x4vWkzJpK76Xe5TkugPvWLea0fZTBddIA2lTog56JC0Ty&#10;fluXyAy2Izrj7o33r68WZbWZxbPVkZtYF9GndK7A32pWy/z/sDhhncW6lsA16peOOZC2dzPmDnUq&#10;R/XlmaWUfe3rMaekTPLkfQ0WN78pyv1Cufgjaozfqd5RF8wSZC5pcOZtZj038+7t/PYdKhi6w6N6&#10;33rzHf3e43cukSjBmH3rMjajzznnyZpH+7I/lGZAJugZ+s08gG43+Xd82l+0Ex2n33iHD8Bf4BW/&#10;a7M+8P7V3a11g0iclAkKqVeoUKFChQoVKlSoUKFChQoVKlT4wKHuH/zPv5hvJS2v2rrWpB0kdod+&#10;9md/Nk+//JWv5ek//if/Kk8Djh0TS2ZmQrvPszNOZ7VzyblT2A5b7dF60GeOX31NZ98vmdHwX/wl&#10;MYBau1SHgM52dvi0O/XUt57N09OntAOOFYRoUiffUiSkxibtlO3bL4vk0rLqhif8lYViX+vwIUXa&#10;gVkBa2PeZ4Tr6pTXzl0qa3RMDJZbI2LhPHD/w3mKzxoYImXv7wsL2qFbWtC1mWntss1Nadfw2DFZ&#10;Vtn9xJrb3atdR7zoj3nnf3ZGz3X3qMwAdjlBoxkEe/Yoig7RJ65fE+um0ZGd5tZlkW1pUF57t4oN&#10;sbgknRjcpTrUGoudwWXvcuLz6JIjw/SZ7VOPZX5ZO5k9HWIm1a/q/i/+gTyaY8loXFZd2dkMWI5W&#10;TdW7ZhYHu5w1734WkUf0LPp39z3Sz+///u/P01cdJeull17K0wAi6bDL3uXoMuhV4XNHebPjjHWQ&#10;ssr1Doh1zLBk6y2W73T3tkglK6y8AOZBumt/Z+je1ALD5/IuekDqTZ8USwa72GWkeafWgeh7xzIi&#10;T6w45LmOlaFkPQCFhThPsjzcLheF/48tW8SG2Orz/ey+z5p50OwIX3/lF34+T3/vt+VrJGDc45io&#10;WPPzmvNm7XML5g5npqPVwZaW+pS54+/jTn8GxgnmS3bquTftH1KsVdxXZjkElC0u3AO4d8X1LupT&#10;PBPAZdhrXZ0au8ePa9x0l5iHsV4rktGNq7ImzOMrwVbdBfsGWsLibfvBihmKyysaL/8pzB0sx3We&#10;D9Kxl8qyrPMwI2ADwNxpcDfB1uy0LDgDDnOn0fVutO7SD8x3baXINsfvkR+oG2af9ncpzyMHZWVq&#10;9XoBCxLsO7A/T5lCzp+Vnyjmjz17NJcG3HOvWDy792uOHxjQGvvO26fydKVV9Xn0M5/O01q72APv&#10;vKjIgX/rv/rreVrv8dbYrDVh2mydgCWbyyc8V+M3otssxQ77KeNcOSwvmC2z82b8RH80blgJzZxR&#10;d4pFuNOR5xgnc7aKdpnRwzvGuTPyDch9K7bQ3nefGKMBDzzwQJ5euybdPXNGrF78JeFfJuq69YpI&#10;fZT1F//iX8xTfFz9lb/yV/I0oNEWx8JHg+qzdpsfg40ySOdl2H+s6eW1HQtd4b/HOmqrISlyJmXu&#10;Sa3r6XhhjAYU41P1Y42ivrSHMvhM3mm7YAOWxyxsJqy4fAf7stF+GiiDPJutqyDWwfpK5LEA6gMo&#10;g7xoe+qnjHcLZMx1yioD+ZJGecIKtj8f2KbkwbvG1St6/2R8AaIBBsSoWH4noP6rvg61Je3jpk10&#10;ApQZVegP4F7YJqEWAciX9lIXrNjbtmltRodgKAS0d+ieK1cUSRddrrNvyvgM7YOlYlEgW94JQVmv&#10;QLzXWPZ612y94nt+I8TPXkfT52l/maGLfqT3ok/ICFlGH2J+7ySvtMxyGeQBowCkZTKein7T9+lY&#10;LK4X/cI1ni30SCngPnxTct/8bOFXKQBd6vFaEcCz+FlasV876scrE+0F9D2gr2ENl/s+vi+6LEC7&#10;GBfICsnAvCRqKb5giHpIJMu5OelKQI8jOx2wj1PWad4ns0KUGrABC19n0p166MPvg7T+hT7pWfKM&#10;3yfv5iBlnefw3LFkmaRjaS35zMkKwPsaMoVZWX4/pTz6mpSfPNyLb99mM18aPd9xqgQGD+gdVB8E&#10;1Pnd7u13dVqnyfdSL979WNqYb9nzQKaMiyjb/P8bcdt6aBmiu5Sd9ltsp5/jenmdZx9ixu9PRCXm&#10;hFD0yeY5xlkVn/P/V6hQoUKFChUqVKhQoUKFChUqVPhAou4f/i9/Nd+QOnteEYT6BsWsYJdozTuB&#10;+/bq/Nd3n34jTwOmprTzOj2hHa8lR83asUVnbcfty6J3UNY3LI7Xr4o90++dqVXHgt9zSBbAm+Pa&#10;cQuo8/nvY0fEbDlzSoyWq1dkRbx2TdZCrM3336/7Tp2WX5U6RwPhXN2aLXrbB4vIMkNDsuCza4tF&#10;bm5eFvzhEVlUdu0SO2B0TJa8xRm1v6dLu4Z1NT1/+Yra11KygBw+LHbQwpzkOTWhNk+OKw+MTN7g&#10;q926pTpNTiXnAr0z2NKmnfBVQnZliBYubQLG3Wd8Gy1g/fduI2fAV9rUf2316vuuJqXTU+q/nq22&#10;xOzWLn1APBu9qvSdYVmKt21XX/d2y2q7vqLvV2f1eUufZPuHv/uHeTpiH0Jri94dLe0Ow6rhGhaL&#10;aJm0RQv2TMHC0X333qsIMJ/5/s/l6euvy1r96ksv52kAeRPJoadL9cfvBdYc7ovRDMxKGRtT/3DO&#10;lh1aLBkBGLw8lIrdWluQil1ctavRZ8CLXW2l+G9glxd9LYN6uqjbLBdE1QLp93yO+ZS+p1zkz2cA&#10;M4wdZZ5FJjB3kA1RAigroM4785yLb2jUdzwDW2PRfmPa7VW/yZHVFs0cgbmzZYfmok996lN5umIr&#10;asCN64pSNHpTYw2/VqkvnqaS74YArJz4dgFY2ei3gNTnTpSF+zzu8PtZPgOu016e3yAz/4kvndRy&#10;H+F6cT9dO9in+avFEQnwATHQrzQAFsaS/W7ha2fNVgQYU4sLbqf7dmVNZc7b43+tzvJArRLLa8D3&#10;ipYF0s+p4Wvd1h5YFDmSa+3WG25psFDwudNmyxG+dpr9fJPbx1nwZluDmLcDPvxRRWi7dlVr1mCP&#10;5lWYOy1meYybEQOL8W77x6F9sE2JzLV9u3Q6YMeA2AD7j2pePXhE68zslPz1vPmW2ClHHxS7dOdD&#10;j+TpomeI3/1nv5Knf/fv/r08XXV/7N4n9lAAOkn9SLEyTTgyIhZ75kzGLGfC0eFZM3jKkSFg7tR7&#10;XOBvpK1T6xx5zdra29290efOVfsYQufxYXPM7wUB+CrCf9XIiBhTjNebngeIolH4tFGdsKp/5jOf&#10;ydOPfvSjefrLv/zLeRqAu4I4Ts2oWLZMnFVRz4TRQx8DxjJzahn0C5Y65gqGfZwzrdPoPM+l8zPt&#10;XVyyxTkD83BW8/z/hbVZn5nH0rzwc0CdkN3CnPqezwFYxxl70brpZ9Er5lIAuxPZsb5Qt7LvCN6f&#10;ClkoRa7IOfaDZcf8hN+/WBe+L4FyqT9yJvIkZeErAeYC7xqjt7Te4GuLurAmBiBfJjt8y/D+Qp5R&#10;hu4ffO4wz0WZJeMtgL/js86r6Ps8if2BLJx1tOjDVIKp0OmxHECE2UuXxUrEH0b0ZWK5s/QWssiT&#10;WBfkwTtvAX0fgIzIg++K/tqoVwuLkiE6A3ie9qNDZTAW+Y4y0AX0jPdnvo/sNX/P/bxXBsBU4xr3&#10;UBb1Iy+Q6jwpY5N+DkC96PNClzVeU72izGZHm6Q/+L5YT4u+R0awfIiYRt7kEX22JO+5RM+LY9Fz&#10;Ju0SJFfyun0uVMo7Q5RdwmhZX9dzRH6kf+riC0yon9qziwi7jtDMmENfYp3cPUSwi7JMXmA2tkeg&#10;PfR9MTbpez2TXo8MHv/+pcxyGTDt4xCMeToPp+D22gnx1IbvLxh/Rd+n8y1+eqgX3zM+Gn0KppUo&#10;W17fwcC24rdpz4Dm6pNvyw9fytam07t69Q5x7pzmIJg7oNABpSuWaQD15jdb1KfYDl1fM8sPFHnq&#10;+UJGul4GfWw1iWDdQxfIg/UFn61R7SpUqFChQoUKFSpUqFChQoUKFSp88FD34c8O5ts+87Z0f/9n&#10;ZeEem5ZnZny/NNZr5/XH/9QP5mnA5JR2KP/9r/9enjowTa2rWztnN4dlGTtwUIydn/pJ+dT5xje/&#10;mKf9A7JgnLhf1rVvfusbeTroyF0Bw8OqR2+3LEE7d4o9MzSs3d4rPqfc3yML/v59KmvNLIeh66rD&#10;zRFZ47dv1bnI6LA8w/Cw2CMzPke5c4+soHXe2e5wFJl2e/ifn5GPjiVbLPdsE6upyVauK47QhQUg&#10;oLlR8ltwVIBu+3SYnNLu3NiorKHNTbp+y1ac4vy19uEwMuChveS0PfrOYMfPG3q1LY6EMj3nM4Vu&#10;F+cB51bMUPAO+X13qz/GbMm8cVMMh9YO3R/Qb6v+rl06P74+p8JuzOiZex+6O0/xaTF1S7JtapFu&#10;PPVt+b05fVIsrbZmWXLYhQyAIbFqyw8yqPdOMCyNuDPsHdmZWTEwHnlYVurPf/7zefr8c4pyhu+d&#10;AHY/sVpibRqwX6i4A24LLDvPyHhsTP3D8/hYiLuuGSiDXWhQ7P7qetyt9i4un3Hwn+7UliNCxLws&#10;ivU1PQuKOuRJ3Cmm7NSyUVv37m+pytF6YfbCis9hb98unwFYZybNfFld1biZmRPTbXVVul9fJwtU&#10;vcdL2dJEO5oapQ+F7wrVnzogX+qLhZnnsYy1d2je+NBHP5anWHsCRm+pnlevSb+XPV5v3RQbkHa0&#10;WL+wdBVlWD+tI8gS60MA36Uo+lApz6ZnpMmrbOkOQB4BZT0IiHkmtpUG+w7DEtHo8d/Rrn5Dt9eW&#10;1E+H9hWRn5hXxzwXXDh3Pk8Zewvz6o9F+xZbdh1WXda6x+5SYiX9jwHtA3xOrR93soaAJltcGqzL&#10;nKW3ATLrW30mgliXfddkCpgnDbY0d3tdam6RHGAiBhAtprNdcp2e0rpx/JjYNYN9Yq5OT4opcvmy&#10;ZHv0Ln2/dYvWOpg74/YBtW+f/OsErLiP7zkmVsrRQ2LcDNqK+MLL8mt33QzDH/rxn87Tpl7NczWz&#10;tH771/7XPP2f/v7/lKczo9L9gDZbzaKfD0eXmrSla2ZeMmE8YEGCycfcsss+CeJcWeoe2DIwcdpa&#10;Nf4Z51jC5qybbR7XrS7r3XcU+QofKYy7hx9WtLCAEyfEiCL62NuOCIqlC3XhWaJPMjY77Y/tYx/T&#10;XPJRzym/8Ru/kacBRNyE1bSypLY32nfTopkrbW22OltGlLHq+6nDsvWsubWYt9I1CEse1nOilwHG&#10;QXnuC0jZLNRhZrro+/I8E8D8S/0a7WuLOoFuy4q80QGso3zOYXpGnAMp0/In73Tc037aRUq7YMYG&#10;pH5K2jqkZ7BUyJlnmW8bva5EH1BmJFHXMtJrtJFoWdS/mahTXtgH+jVWYezE+kcLeDFQKAJ/N7AE&#10;Fs3gjuxeM8KQ/9Kc2oNsuU7aU2LV9PsdqMn+b3hmvUH1gc3P9RXXBVYw9affiDjUbv+MAciRyLIp&#10;i4R3IGS62RyfIm1XgJ4s8kCN4vuV603kVk4t0H/oPCBaI0yxAOpJuel4oH34VyLSMGXzPUC3SQPS&#10;scNr7+joRp+BqQxS2bW0aM7saFMdyu8ovH9wL/WLsvD8y/WUaQFTJ5ZpWZffiTq61PecHGA9uG7f&#10;c3HsOU/qQh5p+9K6BBTP6hr1J2/GVOw3j8U4hp0VPq7CXwF6Koxh5R+Azx/m4VYzi9bMVqYPYaUu&#10;WjYmPUdGW7tZzciuzFiiXsxj+DZk7uQ3wrIZVuSREEcioi84yy6gaKtlYCDnFLEMI9bbUoo6UHqe&#10;dmyWFn2rZ1s9jljbQJvfQdDdLfbvFQDL8s13385T9IL5Cf1rsT9OolHFKGfurzXnDWOnPBZB1HvX&#10;H1YWbWdNKutmAHP/nWQE6Bve76O+e4zyPWm724VfWNWoQoUKFSpUqFChQoUKFSpUqFChwgcSdX/5&#10;bz+UbwONDIm9sW2LrLXrNe0AdvZo5+zUKflUabelLKCjUzuvN/zsvgOH83TLVlkce3q0I3lzROyb&#10;Jp+Xa2zWDtTbb2tnDd8o3/jGt/KUHd2A3TvFDGE37t23ZaHD30qvz95jJb16WRbl2WlZAnttcZmZ&#10;1K7c7Kx2ie86ImZJAH57ZqZluW/pUL1HxrSDf88JMVmWHTlpbZXUO6v2N9HTLisoG/3tpcgpzS26&#10;d95+isZvyQp78qQia2GpJAoI0bFGbE1gF7eupp3AJfuogTkTwO40PhHa27WTd9D+fuYWVG+77amN&#10;jIp1cv2WLMb7dqrv99hPya6dsjKMT+u+WxOFP4kG7xizM7m7X+yg2TqVsbguKwJRaJrq1b49+4/l&#10;6dKCdhe/+cVv5umN6xs9lgcszKk9DbHtKhP/HunOMWfA2c19+GH5mfiBH/iBPH3xBfnaee655/I0&#10;gDzY/cSihKfyuHu6CXNnfFxWE6wPRCjaYA1xHunuLGWza83u7m1WK8uQHVuuh1qBtJ5Em2BnmWe4&#10;j/rxmX5Eh/B1s1TyUYM1GusHY/LhhxSFBt8BWO6+8c1v5+nsvOYHyoQFaBcccWc6gDJWl1X/tTqV&#10;j+yoH+OBHXA3I44j6nDf/Q/l6V/7a38tT//wi4rSFgBb4MpFRexYdFuv2ScYbbfBMoJ+w9qGDGPk&#10;pNg/BVJdTT9nDfIfG4FO/EmYO2meWM0A/mFgCxCtCbZEf6/mHuiBfbYEBPT67+XFjSwTGFJLi6rD&#10;IhY+omP5bDRzDtboPwmw3qQoW7L/JLiTVQSmDhYXB0yKVmYiHbaZ1dFjK0+dTWFEy+L+tjaYGsV4&#10;wdrU06V1YHrC66QjOG4blLWJ+5jzmWP27RZDhyhUNx3VbfduMWACYHR0tquM+81OOXxUkbouXhWz&#10;9btmLd73sPwAPfwh+YuptWgsZgt7npw5pXPqv/rv/12eBjz/9FN5OmEW6ehN1WPGPuegO6GTvbb8&#10;M6dwfWCL5lT0LUbXykDkRu5tbtJnwDif96TRbeZRm/N6zWxMnmO8PGhfQwH33af3jBdflCxOnda7&#10;BMMVaybRvqgLcyi+qJ782CfylDWiv18sz4D/7r/77/J0y4C+WzCzggFAXvhI4TMpc2RcG6J+Fe8S&#10;6DNrDuOB65GZ5zy5zrxEGcyl3Mf3KyuFDqfrRFxfXD+YUumct+7nijrpfvIp30/5676Xe+jDdJ4l&#10;T+ZGvmfcxOctn4BFW7z5jmfxw0B90jkU1jDfb3ZfAN9RBrIrR00N6O/RutlnX2ewhM+e0bsr0dkA&#10;0ScDinJVBm1vsiWbqGy8n8CKNSngNv0ipQ8C8H+1vqzvotzteIx3C5h5sDHJq85y4P2AqIswRgKQ&#10;PycDKCMFfQ1gWHAd9l8sO7m/jHiP3yPTMlPWA3XE3wzX65v1PLIMiM94XUEXU72JDJ31Qt4B6fgn&#10;5bkA6ktZ+DbDz1Lsa8uA+wDX8d3Tan9z6EoAfRrHh1MAc6fQr41lZJXME9qTPh+QXkNWU0k0WRD1&#10;z/VHJmk7y7Lib77DB1sqV9g26FVkkbuKKXsTv55NpYi2sHjiiQhnsc7847kfdYNNBOsRJW5pVVrI&#10;3rqSgd9uRBIjItSCmZ6wTfjtEHXb7cqecKrPfF8eA/+xzJ20v1LGeBlp323Wp8yZMMHQkSJSbZ7U&#10;2vyOUV4fu71On7us9/gG6yK/n5AvkTjHxvRexjjit0PZ31VAuZ3MccyV5MncaLWptfi9iu8Lnc2T&#10;iOJ68QV/85uSvmJdjP48fR0ZwMjf2IsVKlSoUKFChQoVKlSoUKFChQoVPlCo+7//Lz+abw9Njuq8&#10;75jToSGxbZrbtePU1y+GzECfLGUB7LbdNMPl+g35G/jEpz6Zp5/8pNL/9d//ep7CcujbIovlmTPy&#10;tzIwoDPHL72oSFx33y0GUMBAr6wabGixK4jlGKbH44/pbP3srOp/1bt2GH/vuedEnuKXBn8tAVcu&#10;6cwdZ4JbfF582ueY73/w/jw9d1a+dG5cU6SY/Qfkh2JiTIyWbX1i0Yze1HPlmPW9/dphhFE0dFm7&#10;he32QcOZ7nPnZb3ZsVMy4kz1W++o7O4uyePGdclyfYnd1mAJ0nfjk7IAtzRrJ6/bFiLO++7coXpO&#10;m+Hz9nvyPdDkneR7joiptHWbnmtsUz8PjUonAjjfi7fwbbZGza2p7WuNkm+nZTAz7V3QZsl4oE/s&#10;oDdeUJS2lWXp2egt1T1gclw7+d0dyhsm0qrPsGNRmXWUozqfj2eXdP9++Z94/HFZq5995vk8xedC&#10;ADumWCI4g7/FPivi7vT3YO6w20vEorI1hJ1Vxgvgerp73VSyogVEa5s32eu9q83ucUDc8bXVmTxB&#10;2coUkPqowYpL+1bX1J5yPrA02OG+5x6xBB55RL6N3nxTfcm4XlqWfrW1qz2UtbTA7rvyq7MvmIB6&#10;D9jGBunN9KzGS5SNd8oLHwq63tig8YXVemlR8v/xn/jJPP3sZz+bp1/+0lfyNGDOPrYuXRJzZ86+&#10;mqZnNJ9NmClRZ5Yacwl1aHFKu5ibyn0f9Yf+MVLfOqluACxg6BcoW1xS5g5pSnzBTwPzEtEqYD3u&#10;9ZwzZ98uXe2SacBB+9+5cU3z6g37MluzpRKfO0TkW3WULBt/o0Vjuab73s+6871wJyvH+yEdCwFE&#10;oKMeGOKwGMEaajFzp9tzT4t1YdURcEJPBrSbudNmBkrA/LT0abBfc/vinHR57z7Ju9M+D/BVNeMI&#10;V4zBXds1T99y1LYh+ySgvwJafL662azYg3fJ/9vxezU2e80u+erXxIpddId8+CNP5mn/NpUxPKmy&#10;9z6gtW6t5AeLNWtsWIyCt0+KcXvjmupzfUgMHJg6Y6Oaw5lT8GHBvMGaXY7Q02Ur/8mTWouwpuHn&#10;ptHsoHmvyZ2OdMGa8MYbeneASYJ164knPpynAffdd1+ePv30d/MU5g59ztzd4ghpzJmsJzB3fvpP&#10;/2yevvaa/BnBCgz4uZ/7uTwlUgpWW9pORLp0zsfyCpOMuT36ICqxgJErUSKJchLXGfuAYHzQDsqk&#10;PdHa6PvIt8U+IwKILJauHyCuTc6DdQWLN3Uqz1cpqFcqE1iAXKeMlKkDbsunFIkvlQWfU+ZHCqzs&#10;PLfZml0G95AncwkWfqJlddlv1LZtYrrDYhmb0HihjLLsyZM5n/UBdg96zzP4X8BXGP4j0vpj8Q/A&#10;6rxqx5ToJL5m1nH2YkTfWjDfDPwXdtq/ZE+P/XxlQEZEquG9HFAv6pn2z2bX74RCZk69ZpXX6YB1&#10;z+VpnrA5qFPhC+n2snl3Y2yhq/QTz8A8pg5pe+6Ud6qD+Fcq8tj4bKqrxbj3+PE4hwkfEPPyOhfr&#10;b8YK79zMFbAFSOc9t6OHlEldyqCsdB7i87Lby31RV52muNN1yk2LpwxkwzzN+zPjhvtYXxtpT0lf&#10;eYdY9TrSax86q/NaqxbtzxamZYfZ5bACO+3zML4Hm8Ud65aBd+/Zea0jvGc1mn1F3pkQ8oR2p6xO&#10;UMjF7c6AnnMqBqTPgs109f3e7dK8+Jz2bXwPS3QCthn3ddknYhkwm0+eEQuZ+rWaRdPsdzWYhNev&#10;63ctPs/o27RdrBUBsd4lv0gBMMDAmu9L9S3N+04ypm+IJMa8wzxAnvEUjdvFuqirFSpUqFChQoUK&#10;FSpUqFChQoUKFT6QqPuR//JQvh3U3qYd2p27xFiYmZP19sIFWRMef/zjedphFkcAnu7ZacRr+/Zt&#10;sizik+fiRbFsLpkhs9O+BBZ8jhCLGDtRnEcPmDcTh53gXfYHU1vXDt6E/Rj0D8gqsG2L2Cmcl7t8&#10;QZbmh+wX5MpVteemLc8BdbbwtLVpR7XeO18TMyp70NGARobs/8Y7aXsOSFbLjkRw7ZJZHAvKb9+B&#10;ItpMW6va9ubr8g2wa5t2F+uXZb0BazXtiPfZ2ks0lqvXJetXX5HV9OaI/TPUSQ4Bc24zkUUWbIlc&#10;mFee282YuvuoIqtgWRnxGe/Rm5LlrHcwt2xX+9p6tSO4aFZOADvZWKHabDHtHFC9WxwhZtEMn7Nm&#10;JA3uUrv7zdy5fk67pl//sizLDfWF5butWXl3d8qqW3M/Eb2giTPgZgOsOHQYu7r4I/rwh2W9feF5&#10;Reh64SX5XAhgxxTLKj6cYDkBmDtYMrAmwNxBP5d8JrlsbWMHNt2d3Wz3FuvA97o/u8F/ZLDFAcDa&#10;oB7khY7P+HxztH56hz+WcQfrQcrumZqRRf8v/+W/lKef/owi7cGEOX9ObLPvPvX1POWsd0eb2ARX&#10;r2D5l24ENDer7bBqPvbRT+cp4xk/XfQDFovUBw/40R9VhL4f/1Ni8Pydv/Pf5mnA7l2OAGWWwJJZ&#10;ATeua76amtIYW7cVAd8oWNOJkoB1AetW2W8U0W9WUhpNgrSvoy78JzB3ivPWAtH/alhY/f2xo/LJ&#10;tWrdbXVdd5vJE7B7h6zL587KGjJyU/5XlhzyYXpWz85jOV6XLLCSrtmOsLwqGccIdyX8p7B5AjYb&#10;T2XZ8jf+hyiTs91YjNY8nrBu9tgPW3uzZMh80dyidrW4nzqsGwHL1mF8TsxPS5+2mxEJG7bXftZY&#10;Pzvt3wcmJvpGJKby3LRzq+7B50Zbt+49ckw+5R56VKzF117RuvPC88pj/14xfB773OfytLFVz50+&#10;r/Xx0Y+J2RMw73FABMfuLtW703PlqtcZxihsGnyHnPfcT8p95TnyjMs9fVr6hT+eOluZYbqt2sLa&#10;47ULFtqbb2leQLXJ+7HHnsjTAJg7zz77dJ6+/oZkgk60mrHDXM98B6uW95Rf+qVfytNf//eKklVm&#10;7vyLf/7P8/Q73/lOnmJ1w1dTitQKx7hm3He57O6e4j0B+S3MS+6pnwXYGayDXCdlnPA9SNeKAP5O&#10;GTxpnqzN1LuGFTgpE0ZAeazyDEwu/N7BvmSsAeZ+ZMZaDKhzmY3CNcpdS+YKrtM+8uR6ub4BqewC&#10;aCt5pHnSvj7rEf6htjnSy7Vr8o81ZiZ8ITvLOEPsD1/jMynvIQBGBctPGvnpjvAY472YtjJlw8LE&#10;kgxzh3YCxguR4fAtFMC9Fy7oXYHPqb/B2/ptYxERaf/wXEDsB8sslVEK5E4e6CfvvMsWZrlM8qT+&#10;fIeOwmokL8YweoZOR6u7288cFJCOJZ7lHhjtm8miSN2RFmbZh10sw5eofxPsZefBfTDcB8285Dch&#10;bE3akepGQFrPtM9h7oA4txg8T114voxCZrS9aGsZa2YkwdhhXcHnXpfX5CzDPCmiGGd5Ou8eR39u&#10;9Xvh9IR+QxNNrsHvj/TXuhkinJjo8Psj6w3vVgHKoWjPivUtfjYLaNEiQja0O2Xb8RxpQJSnxzXY&#10;TGZp/0Uk751lbJYXekYK+Fzn9YRxAoOHcQWDOeDYMfl1PXtV7/G8h6ybnt1tBiF5nTt7Nk/5LYE/&#10;xhhtEX+YJSYooD2FvJO2U//vcd+dxELf1G+iu/jzQVeRVaPfWW+vbYUKFSpUqFChQoUKFSpUqFCh&#10;QoUPDKrNnQoVKlSoUKFChQoVKlSoUKFChQ8w6n7mr96X84Mam0V7qm8QZay7VzT0907rWNPe/aJx&#10;33fPwTwNePllhZbu7BSNjJDiHe2ia49P6HiPWdu1/n4dx5ib03Xot9BVCaXc2iaaWsDpdxWCHdrj&#10;5Yuib2/dpiNP27crzxVTEkdNHV80ZRmqUnePKb9dyntmXJS5gAWHR9++XUeFjjv0+XMvywFv34Ao&#10;h6sryuvGVdG8+n10amxEFMvFWdGmDhySjNbWClodVMgz78qJ4/atooadPimHclBz77JDzDaONdmh&#10;8sSEjsCcelf3rzhU9KMPinYf8PJroplf8DG4vXslo61blTfO6+gvwspBw4OGOz+nIxadfdKBuibR&#10;w3q3q84BUG7PmEbfuCaKW7ePx3Hcoa3FMhvXEZxmO8Lcs+NAng60iqr7m7/2m3mKE+UAnCzXOW9k&#10;CJ0uOiBzvPX1NbUHet1dd+m4yY/+6I/m6auvyenmU089lacBUDl5Bkokx/tAeiwLaiXHAt/vWNZm&#10;9MXNrkO+Q3cj3TSh5W143sdIoPJBnYa2SP3IMz2+xHXuoyjaG0Cbm1pVn9ZWyfuf/LN/nKcHDurI&#10;3S/+oo4pdLZJfwa3qM8nxqXDJ9+QHo6P6fjS4buKOWXPHh2lu35N9N5du6TDUBL/4A/+tzxlzsCJ&#10;YErJXTFlubdbY/fn/vxfyNNXX309TwPQJ46AzPkY5rCdyeM03L6BYxk4wmxvhfKuOqybzl4+lkU9&#10;4hhzO26nZSZ9689QkZf/d3CovE7fO7Qi9d+7U/Pu+pLmmi196q97jhaO7Xu6Je+XX9CRxjE7Y59f&#10;kL5M4zzQDt5XfUxuFVqw67TqUL0gbXdAPXFI/wOxmUzLZdCH9SY6M0/xGXmverzjrK7Hfd5pJ3xL&#10;a2p3kym7vi1SegNwoNph2uzSvPSrzcd/dmyXbjKXztqh8oqP8jFP33+/nBw//bSOE3GkMoA+6vDR&#10;r45e1XPHbo2jBx98ME/XTNv+/d/5gzyd8lg89jGFRP/YJ3X8cWLO642/D7j7uNbDd96Qw/SpSR2T&#10;iTpqx9vIjrmFY2ZQ98+8p3H//PNaV6emijJmFqTfV69rLOLcsKdf68l61kMB03ZS3WyZMl+//qYc&#10;MQMcKx8/rvDnATh+v3hRx8M44sncOWvn7dCc2zuU9vRoPDA3/tk/+2fz9JWX5VD5uOUTwHj/H//B&#10;P8hTdGDVtH/0DyfIcZ3guJLn7SYfT6V93a5DALJZTuZ0n07Oxl6x9rwfNpuLymsX9aVdy3YkXsw/&#10;+p68Ch3wvOf7IsXc+ZXLYI1Czv2DeifApzeOxNM84pzivJDDneYUQB5xjvS9pHyPM2FCi79fniBt&#10;KynnmRp95JN24lB9+3Ydeb3go4mTXoda7Jx9cak4lkbbY97JcbhYf8uE+9t8jIH24PyY+zc4AuU4&#10;ViIbHK6uOKw0eVAWaxz9wLH/Vh9t4ThaAOUSGCXVwU370jqeXueIGCh/T96krM+p/gCepQ7IEOA4&#10;t1xn3o3SY1XcQ3v5fm5e8xhlMecU77a6Tr4BaT0Yk7y7MjZ5ljTqisFRnQa/N5S/5db0GYqmDqyX&#10;OMnmfWxiQkd4mSvjelqScWybrxHcYLP61m3SD9y3Zjmk3wfclpfLiDrh+ZZxwdE7jv3gsJcjhWue&#10;t3F+XkZ3l9Ze5nz6hzS+a3isffpJHX3eZXcZr3xb6/vNUR1payo5C65zvSa99q+4XTNer5HRql/6&#10;eO9iTHIsPtQigOu8swZEmZT0OiDKTMn3RDnPPyk2G2tcBxyb77K+4Qqhz0fEAw44kM57F3XcanJa&#10;433Z81ePf88TyOK99+Q+Ys7zAg6VeQ+lTmWpICNkkyI+Q5rMA7fL2H/cAQ2x7wTyiMEWSmHgc1hG&#10;G5+qUKFChQoVKlSoUKFChQoVKlSo8IFC3Z/7m4/lW0jbd2hnkl3tN996N0+nHQb1/ofkpKhuXVaF&#10;gEkzc7YOiuUwb8e93V3aGVu29aOrU7u799mK2NyknbEvffHLeTrqnUpC8uGQOaC5kR1t7aS+ZQvd&#10;mi2rBw7IOXOTdzaHbohVs7qifSsslyffEsuotV27Wm2t2rULqF/VtetXZbHff0BWzyc/KUe8v/nb&#10;v5unjQ1mC6xq9x3r1NWLqv9Os1FazGzotcPMgIVZ1ffGFYVR32E2w94d2mXECSVW29FRtWPMKRY8&#10;+zWsXb0iC2e7rbsBBw+KAfHmm2/l6ZEjR/J0126xH772LTktfu+sQlUPblO/YUXEUozVamhUoe37&#10;bGHuHihkxo58h8PHn3R43M4OtavNTsVmJiWbYw9LfxrNoOptl77dOKt2vPS0GAGTEwXroa6mPGpr&#10;2kFdh0JhwAJotpPThjqlM3PK46gdR//Yj/1Ynr7wonQAC3gAIURxWNttCz1OS2E/bMbcmXSYYiwV&#10;i7dZNjf+fSdstlMO+JymG3a5bX1edVkNSahNLEY48mO3l3Ca1AGrIuwtrEIBbbbQtzpdsnPctk71&#10;z8Kire1m/R05KofF26w/L78sZtncjOpdtypduHRRjtYDOu2E/cjhE3l64byYe7/wC385T995R8y3&#10;L39ZcwfsP2TMPIGT5D/zs7KyY8F/4XnpQMCqLZA4eo/MnRHp5KxZAviiQ0YdtrgyJmHuINu5mZIO&#10;u6+wesTPSZ+nGsJ9WC5WrW88V9aplLkDUubOskuBXVJvy+vhA5qDBizL+VlZ3x57WE7oA7o61VfP&#10;P/1Mns44jPqk09lF679lumaHyrdZkDxnprosWC/4Lqn/98Jt7b9DGYyZekKy+zvC/yJvHCpzf5f7&#10;HLbTqpk7MMdaPY8Q3jQAi2SLnQK3trgsMysO7JXFDgZltNLa8sUYZh5Dv77+dTkoD3j0YbF62tw/&#10;27crz/5BrbkH9mlNOHRIjNAv//GX8vT1V8U6qXOo8Y9++jN5+pFPicFzveQwssH6sr6o+r1ip8yj&#10;Q7pnsl6yBA0eg4Rs379f6+K5C2LM/ON/LKZf2SmlfedGCzAhXtttDV1w2cioy06osb69YlYR44KQ&#10;3PfdV+jw44+L5Xrlisb72bOy2DW3SM43b2q9g30JQ4a5H+v6j/+4nLRvGZSsYTAH/PzP/3ye/sxP&#10;/3SeMkfgXBPrLesnfR3ZD1ZV1hnm0k63M2DajKdoHc/+C6DtjS2a65EV44JxgE7zmfui7BJraQAO&#10;ldM8Y162cpKnfVdGZ6KsQ9zP5wDkSl/CZGPNunhR7PG0HdSX68g0va8Mnkmfpf58TvO4U14BtKcM&#10;2oaseJZ7B/vVvvZ2tZt3jffek6V5ekrrR7PHwGpdIas09C5osgUbpO1L+xzHyjBe7sjcoW3KqlZX&#10;rz9g7qSheXGsjP7A3Gmxs3feFcuAlUW90voyL/M97UrBc2AdJ6glcE9Z9wKof9rnKXhuyQLZcJ+f&#10;RQfT9jB3w1KjHcgqZfzwuQzu5Z2M7sHhOEzjVFa0r6ivHsRJbRlxvfazPANjosl1oOz6+o1zDzKi&#10;nbS/HBCiPmHzkGda71RnV50XiP2VXC+DewB5FbIQuA8Z40C6w87AYZ/Sv+V3VubsFjtMhpHneC+1&#10;Bb8PNnvc3OffaQ/fpXV9h9lPXY16t/jqt7+Zp6euFOygui59t+h6LTmd8G+dBbOxYQWtuR9XvN7A&#10;3PHlTMZKsxv9RyGDzWQGyGNTlOeSDGl+ZfBdHO8oVgLWw+J3p/qFoCZb+/V7MmCgT7833vIpGRwp&#10;N3hdbPK822bmC07dFzxG+T1c79+bdwoCgEP+VDZ1vFvTDj+LrpMW4ytPYj5pfgF+FY3gWd6V2u1Y&#10;GURZ5v+vUKFChQoVKlSoUKFChQoVKlSo8IFE3cd/clu+BXX3MTFgcBnwyqtifzzy2MN52tOn3a69&#10;u2WND6jzluXIiCxwV2wBx+q/aGc7sCP27VMZhI9mJ+zmTX3ebf8ab5k1FFBvK8Ljj30oT3faLw95&#10;XL2m3U1808DY+cbXZJk8fFgsnEceuydPW9q063X5qqzTAVcviE3Ta8v14oIsYx/+mNqOf4mz76p9&#10;TY2yxtWWtQs36zDARw+LnTLts/vbd6muAVgBl2ZUz+0D2gnuc5hvWCfL897N9g7lyA1ZNpbcvjaf&#10;wyYs7XppWy/6zPFO8YDLWHWndtia+4bZDzduya8JPiG6zdypsyV53KF751ZV9t5SaHd2ULd5R/v0&#10;OVmdluZVn/52lTU7LebOgROy3q6a1dTfqecuvSFr7te+8t08jTvKGerZe1xXWXwX73G74jllt395&#10;VdYDfCF8/vOfz9PnX1AodHw+5PDOKpYVzm6yUx93a23lwKJCmDx87mCZWLJvBXZoA9hpJa/NrAYg&#10;GuHcHnaOwZ3yYaOY71ajdUplY5HAAsN9DY36jJUxMpac9TLhADPctKUdC2tbp3a+1+r0bFObKtFl&#10;/x+79kmvBrfo8wMPKhTxu2/LEttQr+e/9MWv5mnAD/2grOKw5Iav6Uw+jKITJ8RU+OY3vp2n3/2O&#10;mCT19eoX2F2cK//SH4mpcPWKWHn/+t/+uzwNqPOYu3xB9YG1CFuOMduYWAHRt15b5elrdAjrVRnp&#10;znxqhQJp39Jv/yHMHZ6FJQBguqEbrWaUPHy/+qXe1vlGm0sffkDsqYAZMzjfeV0MiVmf9R6zn5hZ&#10;12/J1YoWIzN4QNkPWUDZUpOGR0997xTtU5pis3G2sQzL1eyZ6FfC1qY6h5HMbsyTepfV7nkX3xWN&#10;Nssxnvi+XNaK/Q/VeT7C106jLeAH92qOiT4TzH5iDsLSjT7t91nyr361GC+792p9I9w6rIf9e7RO&#10;77PftQMHNP9eOC9df9drwLURraO7DojZs/9urWHH7y8YLyM3tQYN9GpOX1xQu771LY3BMY8b1vH3&#10;zogZClvrz/25n8vT7Wby/EWzW8rjhND5yH3N+tPr8/FLXmuZp2Aedphp+eY7emdgLOJL4fHH9d4Q&#10;wHrwzDOaM95+WyzgODc2qr7M8ejTqvuv3+F+P/vZz+YpPt3+zb/5N3ka8Pf+wd/P07/y82IawrKB&#10;oYPPBqto1FXW08VF6UJks/Rojunt9TtHBvIk/C3h1skLoIvMV7TnTvNTAHIozy1xTJm9RBlcZzyl&#10;zJf4nD+nLJZFW5oD8B0ACxO2E+FtYe6AO43rAK7HOuhjDr4D3MO4R1+4Hr9PngN3qkPaVphVqWV/&#10;cIvGKIw93jXw4zFnBjxWYL8G5KA80mgJ9nsHSGWDrnAdHyMwXKh7QJ2Z7OhkdkWJn4G5E1lZie8d&#10;9A0/JfjcaXHo9wDKI3Q2uE2vmJf5vEk/pv31fswddDnKAn23oPmc1oX2wYCNz2VI+4UxiXWdd4O0&#10;HdSJ57ieMl8C6I9Cr1Q+PthmZ800LD0TQL0Z39Hnjte28v38DYOHtbbB9UrfI2E/p4jvLS67POfA&#10;3KHN675nM5mk/cF1/M7AkC0jlQF5g9v6wYOU92F87vhjrbVDcxRz0/DNQm994CQykHq9fre7nTP2&#10;PVc3r98Ijx/ViYoeP9fh9MherdGL/q3x1CsFI/TWgvSnwevAnOU+5ev4L5o3E3/F7V/zHMJvQHzX&#10;obp38rkDW455K5WlVWNT8N7Jc+nzd0LaH2l/1fu9jHURxk5Xmz73l3zuHDmsdXnSv9tfP6l31nWf&#10;7ul0yPomr/P4/YK5w1q9vqx6R+ZO/v8E7nPqy7hH/7OK5wnMV8ZBIZONuZbbzT2MoRSsl7wLpSzH&#10;20dFhQoVKlSoUKFChQoVKlSoUKFChQ8M6h77/v35fk9Ht3aHnviYrLVEvpqakiXpxg2dR+/tKc5+&#10;7/d5fiJvXL92LU/ZOdq6XTv3TY6qMzYuy//ior83S2ByRjtsx47dnafztgQGsBuNBRXWQMOy8hzc&#10;ImsiO2I3hszouay0wdbpBx7S+cb2DpX9xa8Xu6Jn3hLr5P/2t//rPJ2fUz1ff/O5PF2y5W50SGdb&#10;Vxe143d4r+q7YmbL0pLua3O0sLnFoh33HJesBrskk3deV5lNDXpmoEey2LVd1lk8ZF86r/OAM1Ni&#10;wGC07u/R7mNdky9kGL6mPupql7VgwZFsbo5JFr2OirPWJpm8eVr+TJZ9Vnd8TP0Iw2qBCGQzYqfs&#10;2KU6BmDdXMHP0la1ebBX1tmVWVuv5mRVOD+s9h59RL5PBjqU17N/LCvq08/JH0uLo9EE4H+I6Ct1&#10;NdUbxkWDLWHLtupiCVuyVfCee8TW+sEf/ME8ffEl+Yp46lmVGZBaBfC5872YO1hgU+YOPnfKu63k&#10;TV7prnQK/Ek1NqqsyEzyc1gGN+6Iqwysads8Lh577LE8/frXZe3v83l//DNhmTl9WpZvLE33PyA9&#10;LO//Xr8ha8Wid7TPmK117F6NrYcfeShPz5yTL4sT90uPpuds+R+UbKMfDFvrv/jFP8rTgLNnZaVt&#10;rFc9furH/nSe/tqviXEzdENj8/s+9QN5+tWvyI9UfU16U1eTxeXWLen8H/zOH+bpkNmFv/Pbv5+n&#10;AViwzpvNsGD/MTB3xsc15pptBcRyhtwjiyvZWceyFEDf03dEGCKPjX14+2fK/I9h7uArJerNiuap&#10;yD7x9wPd0olsYsuTz37mU3naYz8uATeGxG48+4Z8a81a32HuzFsGy84Ta9Zq4ieLiCuAM/sB1JMU&#10;3WPOAylzJ5VJKsNyfxSyUT0a/N1mzB3QbpnhP6e9UynjjnPabW2FzGI1bQkygbXW4vVwW4/ywBLL&#10;fMccdO9xrcVEc8OHxc2b0s+A0+c11h59SCzTFluZ9uxS5LrDjtw4OKioksjizZNi5i6bLbXgtavd&#10;Pnh2+PmAHbu1bixbjLsOi+UzOit9+tbvyf/VpSuygL35tlhBbzka1ZOf+GSe/vJ//9/n6U/81E/l&#10;KWfdA9rsq63Rcx3WwS6zhWbiO4EqgQW1zevFKyfFwmG8LJs19ZGPfCxPA/Bd9O1vi3F0/rzmL3Qi&#10;teijNqgC7MEf+AHNPXvMjiozqT77/Z/L09de0Xr2FfsGg2CLpRQdZW4v5nR932KLJO873d3SiQAY&#10;hTDDsNjF8Y8OG7SHeYr7uF6eSwLK/le4F0tknQujviZtxLyiLKmLP7M+ch2dD8CvEm1Fzo1NyhNG&#10;C/WkHbAb0nZQ13IZaX24B39FgPtIWU9vk5HzIQ3gGe6Nqdmv9PUWR0ptNjMJhsv5c1qH5hw5LjJJ&#10;SmVkF/P/02awGXMnzrdmP3N9xT7HqH95DYPlQ9SfelOJ19bV5zGSmKu1mqw/MPVhEbZYH3u6vM5k&#10;4H09jYRGyjimvtESXmIaBKQyh7FT7hcQ+zZhoVEXysKvEXkCZLRiK3z5+zRyDSnvkfgXwxcgv0vI&#10;M7bPoG740wlgfKD3/G7injm/a8d2OE3B+zLMnTth3esC+kNO9AtRpWDu0F5YqAtm9jbaH2a5PxY9&#10;d8QxmNQTufJM2g88B1sFVhEyC+DZVA/SvGNq5iHtgwmLbtBPRPKbKEV6hLnW1KD3Qd6v+syyWbAv&#10;x3X/lu1yPR80E3d9Sv121w6tufV+rzxVWh+HJz3neyw22a8Pfm1HJ/SuOlqveQBmOAzq/z2ZOzBy&#10;N8P7MXc265fb+sP1rfd4Zo7h90nK3On2b96Az3/u+/P0Z35C7xm/8Iv/5zw9fUHROvu2aUzig+fq&#10;Vb3bMo6IQtni35vZhJAnd2x1Mm4BY6/ROhHnDvs6Qw9Z70Eq6zuBe5BFZO64TMa1PlWoUKFChQoV&#10;KlSoUKFChQoVKlT4QKLu0z93KN/mOXSXIyvt0hn+r375K3k6M6cdwwbvxtetFvtBDzuayt59Ymuw&#10;o/ric4p8hA8L2D7d3UoPHpTl701b21a803TfA/L90N1X7PBfuyhr4Ksvi3XR7XNmPd6tgv1zc1is&#10;gkceFHtgz36xBth5/c5T8ukyO6/duVu3CkvH1asq44EHZSk9uF87qK/4zGNDnXZi9+ySjL725e/k&#10;aduSdvZ6HBWL3bl2W7y3bdmepwH9PfYdYP88yw4PUjeverD7tm+vmTuWd9xNtDVnyTu4HY4GwlnQ&#10;gFnvAGMh2u0oWTfGZDX48lPfyNNZn52emFdeba2SKZbh6WlZBHrN8lha1m78/v2Fz53Ll7SrzBnI&#10;E/fZn8p78rewdYd0Yt5RTl5zX2M9xVr1yivq1zdeOp2njaVoEOsr3t11tKy4F+ndXc5hrhA1y5am&#10;Rcv2xHHp5+c/L+bOSy+9kKdPP/tUngZwJhWfDt2d0tHt1qs0uk+jPa+v2PrAeefob8U6sLhQsLY4&#10;x4suNjdKn1a8a45PB6K2LLud6FOXLZuHjmrcDA/Lkl/2X9LYoPrUN0pPTjyotmNtu3Fd/XXsHlny&#10;h4ZlJdy3X/3UbH8T7Czv2Cl9HR4uWALsQi/ZYvzaG+rTPbuls8fvdYSrC7K09m+Xbt4alv4RSWjP&#10;Ho3N+++X/5yXrQMBrR3Sp0uXVd+eZvXDwIDS6Sm17+IF+b86f05pawtWErXj+jXV+1f/xW/n6dys&#10;dPiPv/S1PA1gfjp3Xjq7bNbVjatiIM77GaIbsTMeI0bYQpFig1WCXX+rbrSm+R528Enpc8Ccum79&#10;LKwhxY5/atkCWN14Bp9Ue3dIln1t0rdjdx3OU6zxWFy3bNEYDbhyWX16/h0xPqZsmZuYsdVwUWWs&#10;egwSrWEJ0z467XrHs/x3sHwUctUzGJ+RHVE+sLJhZUR2qUzLTB+eqTnaFeXD4EnB98wtfO7q0GfY&#10;T/gLYu7NQdtdj1ZbMZs8bw30ah6Y8xyyanZDneeFj374iTwd9Zn9Js8bMB0CXn5Za+1++0MbdOSN&#10;vl6tSfvsIw82ZoutgsPDYnkOz8gC2dmssTrh9WXNVqGAPkfg2mor9O7dWh87+lWWDeG1k/aV96Wv&#10;iMny3HNivlL23/pbfytP/5u/88t5+p1n9H1AT7/Ka2xSOr+kPuswQxUGBb71Ojo0T2Mxf8O+oNbd&#10;Hwy4D33oI3kacOyY/Al985uKRvLee2KuNrvPVs1UJboP1Cv0Dl9iP/pjfypPYdD0uI4BvF/c57nw&#10;l/7mf5WnsPxgHqCb5M3YQ/e5HxYLVvsAyoUNU+i5no06bmyYjzIUc0gxLsqIc1SG9N7NnknBuKBd&#10;0U9IMjYDeIegrcw/MEDwiVB+poxyfQNS2QZsVu/CUrxRRiC9nta/nC9/p/fUvE5THxhfS0taX2B3&#10;XL680YIc8y6xG8mD79J2pdejDJKQK/gYKdqRJzloc+qHKAnIVWqnJgDuQ//oR+bM7p5i3uLZ69fl&#10;C4+yUvBslKXB9VQeRXuKBvE3adqn6ef0flLe3/BXFBf1DPi/IGW8IgP8Rk3Zj2WWS/5/yuZdFgZJ&#10;ZHO6zADmqbZWzUNzfsfkHTSNfBrzvo2JZJkl77YB/E0exTNKkTd93NyqNQnMJ3MSKH9O5Q3zJi2b&#10;lDLp87Q/0vzK4F7Avbelvo31u9vrJ/MX15t9WmByTEyZAGQB094uq2offkSs+StmsK6Y7bO2pDVs&#10;q/2pbfVvv3bP/fjHGyr59bnlaItTZkY1e/2b93vWnP31TSxq7liyvGf928LE3KKOplb78Rz4QbtN&#10;nH6HTVFm/QQgy7Tvy/1T/ruMtJ/4nQWzu8nrSRtMMPv3bO/zuPNv9IADXXq//VOf/UKevnNFfl3/&#10;3R+Ltd+9Q/Ntk3UXBvG8T7ogh0YLhzrHuTTDbTrq6nMPKb6PQPocskrbXwbfpbLr9D4DDB7Y4+hj&#10;UdsKFSpUqFChQoUKFSpUqFChQoUKHzjU/dAvHM+3hWCK4PPkon294Hei3TuFnc3aJQo4elxMlq5u&#10;PRN9A9hzNbuE/X169orP5M/Z6ss5+i4zRNi7GixZjCe8Q9plPwQHbAU8d0q+Bo44YsXv//7v5ik7&#10;q/hbaTcTYMKes884kkevfZIEUN/z57XDd89xWfiafXbyO9+QhfGB+2QFbGsVq+Hlp8Xs6XTUICxp&#10;DzrSyOyEdtQD+uxTYM3RpK7ZStPlCALNzUoPH5YVHfZPi3d1Zye14z97S/JYMVNk3bvZAa0+h0g9&#10;Hn/88Txd89nu77zwbJ4+9bIYLB192jketmUYa+FORzUZGtF56KFhWVcOHRJzJGDNu5swcfATM2+/&#10;EZ1d1oFW1X/BlgjOquID4qYtyF/5A7GhsNLnsL+OulXVP/rnsF+JNXY/Ex81y4v6/PBDav+nP/3p&#10;PH36abG3nn+xsBjjn2Denuzx5bBjq6zVxc6q8mQHn4hDsJyQOfms+Vx2AJYeov/UeU8VFsPSkp7Z&#10;aZ9Gj33s0TwlqldDq57/C3/px/L03Hn5tOh0dLOAmVmd5d6/X2OpuUOyuDEkFkp7u8figPplfk71&#10;Xl2jvioDPwddXeh00Q7GbWODdLXLfTw6pry27xDrb25O1oXxUaX462rwGdYJ3/83/uYv5elrrymy&#10;XcBLr4iJsO6t8O5W6cnP/PSfydNzZzWH/NZv/U6eDt0QQ+ehBySz6XGVOTKscfJ/+i9VxtKydr2/&#10;8fWn8zRg2H54hkfsX4xzy/ZpAnOnzv3EbjzMHSxJ6Y76nawTK7Z8sauePoueYSmChRK/97gCZesI&#10;fxdWgzyJO/5YuBhbOx2t5cd/QP5BJkdlIYLJdPy4/GIRESPgzTdez9NbZjnOmEkIc2d2wfW3hQXm&#10;znJk6ujzCtFpXBnkEMA9McUyaqsu7bv9WZdZkklAOnYDyCP63HEejU5Tywp1abLZmvvbW5UyZ0bd&#10;KJu3bdGGacTa1Oj5uL1J1/E5sG4r29Sk9PAhryP4z3nvrNauHrNzAoavaR3BB8Jhs2Ib8b2zU2OS&#10;yE7UF2vvkFmdTZb1+KR0YNF1DOgwy7IziWq054AYewNbNEZnbFW8el369Cu/8it5il+yn/kZjeHX&#10;3xD768tfl7+sgOt+d9i+U+v7hH39NcNMtYywaDOOeF+BhYN+Ya0uR8u62+v6889q/n/rLbF9Yh/b&#10;WojeEOWnjohobv9P/uRP5unLZhP/yI/8SJ4GfONbYgX9jb/+i3n6n/2Zn81TgF8vymCc0x58uUUL&#10;stcj0gCYO5vNFSnezyoYsJnOl8E19Dy9J80jZSjFOcjfl8dqjAyW+NxhbYa5s1n9ynNIwJ3K2Azk&#10;dac2B8T2GHxOrwek5ZLiwwjZbTdzEpmk0bIWF9Sv1KlMaiEPQJncm9aP+/EzA9skrWuWg9OSLHwv&#10;92zO3NmY0h99ZuBTB+aNMvC5A4r6CIwLQF6pHNI60L6AVCbl7wJSHeD7KH/nyTiD3VxmG6XMHVLG&#10;bREJTfNuygjn3ZZ3Wsb2mssMQK7N/s2wZKYO6zYRecBm/ZiVlv+/zu8kfxKkTFtSItPSH0sJmyaV&#10;6Z3wvZg7hYxUBtdTXYntLSHNazPgnxAmEnMRZfJ7pdGD4MpF9WcAeTf6NMWi+/Zzn5SvuWafznjD&#10;TFaYOy3Kuvb4Cb1vNdk3FzozOqr3gIBly3XYv8dnzeRutU+6dTOLhx1FetIMUnz0LKK7FhmiQ98C&#10;8FeVyjUCFjoy/R7MHT6X++VOfVQGeTf5/SMyot2ONq/JjW3KB990ffUFc2d3s36f7+3XPLveq3X7&#10;f3tW7xstA5JZp9lZF2HuOMo37cQH4vvVmbbC3EnbvNFfWoFUL0nLII87fRcAc4f3EtZcxqbVq0KF&#10;ChUqVKhQoUKFChUqVKhQocIHEXV//Z/8cL4t9MYbsp4PeCewy1EzTp9SRIkYBYSQGRmuXZNFhbOe&#10;d90lq2Ffnyx9nF3fu0fWw/FxWfCIZNNsr+/L3kGet+WvbKXCorp/ryx6g33albt8SWdYT5+WrxY8&#10;kh+17yAYCFgoDx6UlfFb31GkjPseVKSrgMF+1RdP7/jg+dQnvi9Pz53W5xef19nJpkbtyt+4oR1z&#10;/DE8+sgjeXrqpHwPLIwXzJ2tXbLONDrS0OKMypqaUB67bWHlXD874vc9oLP7k+Ni7lx3u7Mb8qTk&#10;AqnW3uIdfVs3H3F9ZhdtBfWZ5xuOBjRt/wVf+652NDn/3G6rw7p365ELO4IBe+x3Aavb8LAYIkfu&#10;lnW0y1YbNnfP23LB+cAdZnmwQ/5vfuXX83TJVquAekdTWncj8fnC+WSimK37PHlTo+qyMK/rDz2k&#10;9sPceeaZp/L0uRcL9kad2wTjprdLurdt20bmDmlLjBIg+U+ZiZSekV5e1ucc3nmF3dPoSAn1thSv&#10;ZyMgoK5BZfxnf1He3q9clzV7eVXj5dEPS+YLK9KFFuthQKv9p6yue2fffctYwlcFHvwnzWQLpQcQ&#10;gWHeluVV+zkqb+LPOTpOb6/GYIejwo1aN7vMJHr7lMZkZ4vGFX09OqIyT3lOOX5M7LojRzRmA85f&#10;1C762bO6p8d+PXY6kgC+NlZ8xvhLX/xinn72+ySzzlbp3dkz0rc9O47n6dqK2jcxUfTLlctiGFy/&#10;JuvhjFlYt8xYw48SlqX6ZFc+WhElwtJufZ5shL9jDKW78ugX+pNaP+pLEWwC0L+AyLqylTOyAJwH&#10;VsAFt+eQ5+PH7tdYlTYWFmTq0FA6a33zpthXN7By2Mo0aZ2YcnQ8u96JzJ0V6xftgFmBf5PynAJi&#10;m810S5k7abSscGcAsixkKxkhhzI2Y+6AVP6Fbx19bjXTtb1dzBGYFvVla2j0ueP+MZsGq1SnHo3+&#10;fuZntBYQaYR189OfVPQyrL9EXAlodttvjWhOP3yXfGo1up7492CM0V6svVFHzFJbs4XsvMdADs/x&#10;d5m5ybhodts77C/nxIOab2fM3PvjP/7jPMUvEFFajt8j/2yvnRQDMWBiWs8w71y+LH1r81qEPs2b&#10;5QjTFav06fe0NhMNBEv4Ex8umDtH7hLL9CXX543XFNEqsq+sVy4qsqFCrgFYyH7u534uT3/1V38t&#10;T/ElFPClryg61n/9S/+XPP3Fv/7X8vTiObGCmYfjeLAptdB5pYxh1sc7MXdYc5gLUgsfn9PrjKMU&#10;3Ff+Ps2DepKC28pKrLrpGCx/3oy5s5nPnWIeuHNd7nQ91stIP4O0Hd+rneV8+Jv+IMXdTbP9RTDP&#10;kjefYY4zvrI7lJQYlGnflcsPQEZcT+sPiudu/z4+k7B8uE4KI5l2UjZzTOpzp8zcIU98f6V+e0jx&#10;V0iZDWZHpEjbTXonUB/uSWVU1s0APrMuxog3qnIOdJc28p7LdXR40awNIqhRNqwJ6kSZ5bo0uK9g&#10;Jc6vaM7k/Rx2Vtoe+rF4Z9DnON+9j6yKvFQP9I80Ze6kMk2jgwbwN2kaLYtn0zQFz6f9FbDZMyD9&#10;nlcKmDv4QGVtwG8c8/Ppd/QbLwAGS2uznhn3KYsP+/fXx+xb8ltf0rvq2Kh0vt6nHz4EQ3ebolLy&#10;bnvDv8cCqO/4lN7Ph/1bus0sXqJnzVknrjs6mwNTx/e1ZeZlM2LwZZfDzGJ8t6x63Sv3XUCMlpW8&#10;k1JH+oPP5TmLa2meKVr8jsT7CKznTp9AaDJzmhV6V0Mxt2xflyz29mleHW9RWd85p/eNhm36/VLv&#10;+fjKBf2mhrmT6uf7gXv4DZBiPdHt/xhsVo+UuUO/Mb/9p5dcoUKFChUqVKhQoUKFChUqVKhQ4f9v&#10;aDj8SNcvz81O15obarX21uZaV2dLraW5vtbS2FBrrF+vdXV01Pr7uvPz//v37q7t3rm7tneP/s3N&#10;TeVMgP6B3trAQF9tZmY69x8SdpJnZ2dq9913b623t6d289ZIbW5+rlZfv1YLZozr14fye1raWmpr&#10;62t5dIAQWz5YMMIu1MjNm7n1Ivzr7+vLd6Jeevnl2oWLF2tDw8N5evDwoVpre1seLWvHzh21memp&#10;WmtbW21lZam2sLiQR/0Ku6/Bytva2lKbmBjPLV4z2b9gpZ2emq9NjE3n/65fG87/feRDH87KG6zN&#10;zc7WOto7a6+/+nLt3NkztU9+8hO17du31GazZwcHe2qHDu2v7dw5WFtdaq319/Zlz17LrWgH9x2s&#10;1a3X1e46eFdtz+49tesXrueWhvBvbWE5a+NybX46yGcpj34TPJavrtTVgg+W9qyua2vrtZXF5dpS&#10;9n2w3oY0WADmZ+drM1kfBebHxPhEbXlltTa/sFhbXF7J81jJ8gr/ZrNn5uYXaosL8/m94dlgob15&#10;61bW3qlaY1NjludCrT273trcUrt+9WptKbs/MGA62trzfmjJrgcWR1Njdi8W/ExeDWYnhZ3X8K+5&#10;qTmT9Wrt8uUrtdHRsVpDU0PWl+tZnZZrU5mcDh46lOezlNUx3D+f5R18lcxMz2R1WMz6oLG2mJXd&#10;mt0T/NecfudsbsFeXcruD+WEf+vaJ69bCzIK1uiGfDcynHsN3wTrf11WZjgvqzuzb8Pn+sa8zoMD&#10;W2rrmUwP7D+QpyO3btQaGutrV69cylkYYmKsZ09m9c7ksr62mulQ2Bleq3XkfpTCDnTQWd0TdKkp&#10;k2FoT4hWFB4P+h7StUyGIbe1YIldD1ae5XzHNfzLz9xnaUsmsyDXcI465FdrCDuta7WZ+Uwmmd5+&#10;4cc+Uzt0ZH/txGMDtb4trdm1W7Xg1ubovTtqu/b21RpbFmv1jWvZuJjJslut3RobyfRiMv/X2Lye&#10;yTrr9+W5LF2uHb3nWO4LI0Rvqcvken3oev530J+x7N901g8zs+G7htyivm37rlpLa3umK2O15dX1&#10;rIylrG0rtcbGFkuorjY5OZvfOzu7kI31bMwur2d/z9dWMp0PBoHR8ana1Mxsnv9y1u/ZrbWFTD4r&#10;Wf/NZP3f3tWbtaGltnXbjtq2HTtq165nepnlNT2zmI358fzfjh17sjmgO2tnS62nd7DW1NaQW1Om&#10;56Zrc4tz2diZzfKaqu3et6PWls1Ve/dsqx05erB26vSbWflD2biYqY1PjWT9lOlBU6bXwddVfTam&#10;Mpmsri9m0m7K8s76Pvs3NjYbeqE2OTEduie3bNVlupSzGrJ0NevD0NdBL/M+z+4NoF+DhSL/l30T&#10;dJ+U7/N7+Od7QxnhX2DTBEsg//ie50J54V+w4OeWj0yvgn5lX+b6Fewq6pXwL6tudm+4L/wNw0jM&#10;lSy/TK/DfatZJ4X7enN/Suu1/bt35s+0Njdm5TRkfX8zG7tTteaW5qw/V/M5SWO/oTY+eivX23nr&#10;U1Dp8OxSNgeEdHllPU9DSZKV06wqIeVf9kX4JnteVobwTIr8vpDmoz38kaXZtfoszfMsW5ty+H6X&#10;UfzTtfJ3Yf0Jyfp6Nj6zHgvzh/LbmPJ3feiLvD9CLsV3gVUUbmnJZBXKDzIKKT0S/uXIHgwW1SCH&#10;9dDHWV7BSBv6uCF4YspkGiwuwddKWO9y62r2XUCY2+ezObInW2OmsvHa39ebr49Bd8LcGv4Fsl9D&#10;NoZDxK3Q78EKGubXsOYFdHV25mV1ZGnQs4BQRmC0hnxyHc3q1ZbN+2Fua2ttzdaAplprb0e2dnfn&#10;/+pbsuvt2fcNWb+vreTMoxDNYiGbb4IVe/jWcL6+hvVoeHiotmv37jyvEB1z9+5d2bgeqvX29dTO&#10;nTuTjd+5bH4Yz9bxG7U9e/fWenq68n9TWX0C23b79p35523bt9d27tqeqf1Kto631CanJjOdXMnG&#10;/nRW78WsXV2Z7gSd1/iYm5vJrayNYY5tasrnn4C9+/bGvt+6ZWt+7+Url/N238jmxKxH8whi4ftQ&#10;VuifUF4YD0FOeT9l7Q7fh/xD+uCDD+bps88+l8vw8OEj2dw4lf/r7urM31nC2hvYkWNjo3lkyHfe&#10;fjvPL+QV6hDyDQjzTfgc+iCgPpgAs3WmPrA1sjTXryxtzlnQ4Zkwzy/m14I8QirWQ5hngq11LV/j&#10;PGTyNHwX/s6fz+4P99zxX9DtLOWZcp6hDL4vp+V883/+ezWbIPwp/7cadD/7Kx8H2ed8nvR3Ddkc&#10;F9Lcf0KWYXivywdJTnlZz+QYLOHZ/WHAZSll5nWgPtm/UMe8vuHvLM0/8y98Lv3j+Vhn/iXtiHOQ&#10;Efo9/KP/7gT6kjTPOoP0J3vXM+MtfA7zRmB35HNsNi5C3uG9qlxGXYPqktcnVIc6hn/lOvtfkA9t&#10;C3/n15mPboOu067wr8Dt34V/1EvdEeY3tbPQaT0H+yG0LVwL8xV5MLbCO3lIQ8RQ5BU+13kc8Dl8&#10;p++zv5O+5B/9nusDunGHf/l7d1Y+/0K+pJv9ow4hDXnksHzDv5aW1rxdMDhJQ5sDJiYD02K9mHPd&#10;/oCQhpU7NDdIjn/hWni35R/308bwfh6uhbrnsLyQP/fngy4kfM5zD+DznwS6N+RBPiGtz/o2zF/0&#10;awBpQPgr/ZfdsOFe3lcA35EvKOovhO82+1euY/hH33GtnAZkT+VpmIsCYE4yVwc2YUjD74iQ3sp+&#10;o+afs3/UsD6MhaycsFaG9Xc1W89nst9d9xw8GCaDWn32eyVEsbxx/Vr+TEu2RoaxsW1wIJPuev5b&#10;MrxbhX/hdMLUhBhAAeH3XFi/w++l5vA7Lvst2ZzVMbzTrWf9n88tWV3C2t2SXc/vzXQw6Eh4M1nJ&#10;xlfWkkx3XN/sfxq5GlP6F5JsTg+aF+SYfQw6GNRng3yz6+H/oe1lhO8CuM5n0oDy3wHpvQCWc3D0&#10;Fb4L76T12bXw+yzoXFv2ThJ+xzdm63xDlseOho5aS1bb8G9gOUuzZu3u6a+1Z+8H54eu1Bay96cb&#10;c5O5rBocvXs1ey7oxcxkOGGTzUnZuhpkshrGV5grsjzo4/QfCHUL/4KcNrYh/B1y24i0naCcJ9js&#10;XhD6PABdzTLJk6CzeZr/v0KFChUqVKhQoUKFChUqVKhQocIHEnU/9TcVLaupUZaudVu8Fnz+rKdb&#10;XsJ371Hs/blZXQ8YviWfFcHSFjDkc/9hxytgx87t+qOmPAcGdT7wykWdJRz1ucF5R+Q5ekx+cK5e&#10;lf+WgAnvXk6My7cJu1Jf+KHP5+n+/fKlc9Ln5+em5Dfj0kWdo/vCF34wT4nkNTcnXwP79uv8fcDw&#10;sL7rctSr115TFKy1FZ193L9PfgxmHMGjrqYds13d8lkxMaEyb47IN0q9vVhcu1i0o96+ilYXLOcl&#10;LNfKq8/+StZXJd+uLp0h3H9QZz3HHMnnypUreRpYIAHNPpMYECyaAXjBP2A/RUP2l7HFEaD2HVZ7&#10;iCD2rRcVRWvSfotafZbv4nVFYmn02cS+PvVfQGBsBExPql/6fY4xWCkDDt2lqF9hlzWAqAj790uP&#10;Tr+raGcTE3r+0hnJam6G8+ZZO+xrZ21FO5hNZg8R2W3JZ1ZxzVFb9/e+7+jd8kL/yU/Ld9JLL8lb&#10;/be++408DcC6NOtyu+2XiHYUu6CqA7ul+Eq8Ogq+AAD/9ElEQVRIfe5w/rmeQZBhedF97p3VphbV&#10;b61RzwzslLzvvV8ye/Lze/P0yg1Fx9npcfTOqXN5GqzjAfc/WPiqGb1JVCzVv7XbsltTPYIlOmDC&#10;3vYnHZEn9bOCX6Daqs7L066A4SGN7+PH5Stnfk7yf/e0+vLwEY0pdpyvXNG5XzqotUXzREO9ZP7e&#10;aflvQfYBREgiatyhuzX/4A/qgfvlg+re44r+MzWpMXf+jPwVrNqn1cyk2nH0gKJorSyp306eLMbk&#10;1UvS/7FR6f3slNKbN1TW7Jw+N1uHAf3IGXjOy4PyjrvuDGPSqb+jX0Cw1gSQdyzDZddb33gOfwfv&#10;B3zOkBd9fHSf/LDc72iHDb6PSBDI/sqVIiLEyJBkMjctP2ILnrOJljU9p7wXAqUnA0e7iZZVtEvt&#10;X7bfAsZXAH/TRvymoBPIgkh92R35/5FpkZeej/2A04sMnI1e8zxLvXi23HcB+NpJ69Zk/1/4WMBC&#10;m03gSjM0UO6arhE1K7A3AtrrJQN8iREZBT9xRPBg/O+zDx6iGQaM39BcgJUvMGoCtgxq/sLvBT4D&#10;sEwGlmYA57U7HdUQnzZzmvJzzHhdWbRfMqzSzR16Zt16s2QdPXZCPnX27tU89tR35NPtpZdeytNJ&#10;+/fZs1drQQ7757t5S+1YX1M9F5ekV/Uu88WXFKEKFWi2rwHWd5gWwzc19zz26BN5GnDvffJ98NRT&#10;T+Xpm6+/kaf4QKq3Hyb6MljIA1rsEwbfMH/6T//pPP2X//Jf5ekjjzyWpwGf+MSTecp6F9hWAX/v&#10;f/h/5in6gv+rOB94XLB2pz538EMTQN8FFkA5RTdTHQbp3AK4/07Pfa9nQHrf6srGz+l8V/6MXGkj&#10;7xn4W+GdB4bCZu37Xu0PSNuRIm0H/ko2y/NO+VHPWF83lXeNnh6969Hu/n69O+FzZ9E+N2Jd7Isv&#10;oDxfBlCvzfqD656Cbm9fxOYyA+mztA+5kzJP0y50uew3Cp294bWWtYn68lqbtiv9vBnK+pW2NW0H&#10;eZJudj/tpQ/K93V3aZwzdzCvMv9euKh3N3yd1a1uLDNlr4ByGSvolaNisbYiy5ztVEJ81jpc5GUd&#10;Kq1VYHP5buxb0hUrFnmnz292PeB73Zt+j/zBnfIE5FW0eSPSZ3m/J/oSPpN43w8nQQIYimff07t5&#10;AH3XaF9I4fRIQL/Xxz/3BUVTnLQfu7Pn5U9yy4DGR2fO/s3mA/9ubG+TDg1fKf0OHtVv5Rb79bnl&#10;327T/r3RZV+0dc3q23nL6ob9/0x7Tln0ixmnMtZK80kxYtSOwLYMQIaBzxKQypYUmfJ5s3eqAO5J&#10;wb1N9jNW59+5bR5PPV2STZvX7Cavo0eb9L4TsG1e9d/hdeSNKf3+fXnW+xPb9Zuiyezm6+e1vhDJ&#10;Lvoh8ri5E6gnqc6U3N6utaTpqYzAZvIISL8jD3zusK7w0h1ZZ/n/K1SoUKFChQoVKlSoUKFChQoV&#10;KnwgUfdL//Dz+bZQS6N2h4ZuaLfw/FntNA/0i+2xa68YMmO3ZPEPePjRh/L0wmVZeG/d1C5h8LkR&#10;EC0TA7LIdHbp87at8goOS+D1k2/l6aIjJW3drjIDTsMKOCQr87Vrqt/+/bJeYuVZsyV5h6Mcvf6q&#10;LHxYOaM1yDvO8wvaQQ8YHZX1v84Mg2bvCsJO6evSrmBXp3b8fu93/yhPH9gjC+V//p//F3n6rW8r&#10;CtPLL8kiODlWRMuCUbC+pN21VTN3sGRvcVSgtXnVK5zdDwi+awJGzdw5e1790tMti0CTLeUBWG0X&#10;Z1XuXYdkGZ2eFrtk0ebOgUGxNT71GUWRunRVO5c3zMR654J2lt88Je/iTd7N3rNPltiAq1fF6pkY&#10;U70WbQU4GM6XZmhu1Y7r1h2yOhPh49gRsbNOvaOISs8++3yeNte0M7shWlZk7qiNRAnAooclA3M8&#10;m6Sra3ruxP3Sz8987rN5+ryZO1/9qiKaBLAzj6UH5g4WU8oM/oICopXd92Nlx3pCJIWyUWTBEaiw&#10;eC+uqo+P3Kcxdff9YlJs2aVxstqqHf7Vde3OB781AZcvavc++LcKuO/Boj+uD4kFM35Lch7YrnuI&#10;Ghd8YASsLqmeC4sbrb/IActT3ZqeXzLrKOCmreF7dosFMO+8bt7U+GnAo72t02++aUtkcL6TobND&#10;eZ58Q5Ejmm1l6O8udt2PHBb7h7lhbkG6ieWkzd7y77lX88HSguQ/bzbAsbsUHWtiTDJenlG752dV&#10;1pkz2r0PGLkhGVy7pJ394Bcq4OaQPi/b2kGkKnbMQfoZYOEoI72X3XiuMy+l4Pt1MxjQu/JuPhY7&#10;rqX3REujx/9HHns4T1fNTGryWf0DBzRfwFojQlbA5Lj6eM5Mu5kF9Q/MndkFlUm0rGWzOJYwGRvM&#10;d1i3iHwXQD0LC50+My8T0Sr4pykjtRARsYqoWnwv+Lv8/4WsUuR+sjLQL2ndYNWwxjFuiEASAEPH&#10;03I2J6gP+dy0ovWlsVE6DZhjYr/aItPRrjKOHy0iPTavq0+Zh9YdhYwx2NOteez4cY2LYp5SO5o9&#10;t7c7gl9jm9KReelGwPSyxhb1wvrc4DZ3dmveanQEq34zRGHuDPudgihftyaU96XLGtsBS8EfX4Y6&#10;Ww1nZ6RfwW9YwNio1xn314WLWn/Gx6SPV2zlxLI5bhbe/Q9I1wNO3CvmztNPi6l68uTJPEVPGoNv&#10;kwzu2oLR476HefDTP/2zefpv/vW/zdMyu/Fv/zf/1zz9vd/73Tz9+b/0l/L0F35eKWvAivuBvCNz&#10;wbqO3t2JuYP8Y1/62c0sfHEO8ffpfdSBtPw9f99p3gnY7HN6fzrOyp8ZO8g3RstyfXjnS/NM28fY&#10;TK/fCek9m92blvV+4F7qQX1Zc1ljaZ/8+xWfr1xWO1n7yK/MDEUmKdK+S+vN581kWAbfpUifTfMk&#10;RXd556bdvX0FcwedheGGLpNH2i+xfTaFp3VM7yefgPLfAbCCNpNBWgc+p8yRMujD5ibNgTA/gj/S&#10;AFhZzNMw24oIWBvrfycwZ6/4JET8bFmWGaoBUUYJc6fOkZJgCaayDLhdvvoMK4CUuY/7Wc/5XJRZ&#10;tOtO5ZXBvWl6Wz9aJ6hDeWzw92byTOsQ2ajWVfqPdu7crt+sMHn5fRxACfWW84LfSfd7HfzCxz6W&#10;p7UFrffBd2QATF4IV6sLakd3u8q+dV1jI2A6RshUGVNm7My47W1eJ4hgueoxeGlE73CTjsBpTcl+&#10;WyglmmkAEbWyVub/R97BT0+euqFp36ay3Kz/AtJ7+Zz2E8ydBkeAbuvwu4VP1zg4cK3N88bh9WJu&#10;gbmzc6t+5742LRk8OyV2b+Mu9Utjs/K6dAoWlto753fTO4e9FYr6Kk1IcxFkkbZvMzncCZvJt6PD&#10;sjBzhzpUzJ0KFSpUqFChQoUKFSpUqFChQoX/A6Dup//Gw/l+T5vjxrfZmj7ss/ycBW/rliVwZlxs&#10;goCjR2Vln/Gu4IhZPRcvyQLxgJkT0zO6PmH/GO0d2llixwlfNQfvkjV+cEvB3HnmGVnZOP/3BZ9f&#10;HBkSW2j8lvNs1W4nvgfuOiS/Ee+9J+bPRbOLDpkJs7KqOge88/a7eRo8oQc8/LDq3eZdw+Ym7ZCt&#10;LEgW16/J+t+5oDKbbC2cmlaeN0dUh8kx7dAG1K1JvqtmQoQIUAErthZ2c1bXO65N3p3bvt3Ml0Xn&#10;7bOXmB9UM6G5WXJd8Q7xXYfN3LFPIHan270zfOL+B/N0x07Ju85+D8bNavrO85L9d19Q2lk6Mz23&#10;oLZhgVzwruGarQeHD0vOjSEMW4bebllx7rlbFuRLF8TeuHxZFtjrF6Vv+NcIgLnD9ic74+xcrmb/&#10;Bay7TAxcM2Zx7Ngpy/Hho9Kri5fFbjl7VjoRQF5NTZJ/g/uDHXz8fuDvB6sHCJHPAuIut+uEL6IA&#10;dvuxfswuWUdPiLHz5Pc/kKcjE5LJtVHp6q49kndXn8ZefZ30jDqP3Cx8omzbLrbFrZsqt61D9cfK&#10;GyK6BcDOmJlW/2Et7TYT7N23xNZa9R4//lcCJidlDccnwKjHe1e3zvuu+qzqlK3mB/fLN8/EuCwZ&#10;cwuSza2b0sftg7vz9MXn5eMqYMuALPVY/bp61Fb8dc3OKu/2DunqdB6Folbbb2bh0A19PmyfWi32&#10;jzU8JLksLxcjZmJM7XjvHVnVQlS6gOHr2uFfnLdVpF7jZTPctuue+OApI7UC0pcpc4c8sdrC3AHl&#10;MskjXksseFHHPWfce1TsuqmbGnO7tsnCceKE/BlhtRrxGhAwNi7W1rzPesPcmbTM5kzZgbmzZLbW&#10;otkq1AHjG8wd/HkFYG3Diptdyf+fshlg1dBerJ9RDh6DNv5slC1zhcuiP1IZrtmKxX2k9Btn9Mkb&#10;Bg+swoBmM9lC9IqA9RDdKEOD5wGsTzBW52yxx19Di58PUdsCOs1a27FDVsSAfVtlMZ43O3DNzB3O&#10;X4foHAH33iv/Y9Qfvy3QVLb0aPy396jvVzs1HwbMrKhe0e9Yi+chrzcTnuvwvbPuuXKb9eqmfdqd&#10;Pyc/eHNmMoyNaywHDE9Kv9bsi6LP68WArW/41Dl/QXPeuplG0zOa64dviHW66Lzr6vT9PSe0xgXc&#10;Y+bOU999Jk/f8lxH3zbU1E4YsDBK0Kfefs1NP/ETP5Gnv/7rv5Gnly5q3g74f9i3zjPPiMX753/u&#10;5/L07//d/yFP3zstxip6Q9n4asPKzvcwsGDwBKTMnZRRgOUuRVyjnJbnkADGwJ2Q3stnnklT6sR9&#10;aR3Ln5EzbWVNoh30fZonZaVj+f3wH9LmMtL70nwC0rZGeds/Gu9f+GFp8fsW7R4akg6jC3Fu8vwX&#10;QD2+VztSGaHDXL9T/UHKjknzSMF9sb6+nzWcdvf1aS4KgG0yPGyWrNeLtEzGA32clgX4nufK3/NM&#10;TBNZ8Ews0+Az96X9yvWAyFIyc4c5nPcWmDv07bIZ/KxlxNVhjo1ll6oUGRRmOS54vUCWm/ncQX+K&#10;+lqmXofuJCsQ8/C9ca70/MSzpOncwzthWbbl8gJSuQOuU2aK9Pvyfak+gLS+tI96Mxfx/s/zu3bo&#10;BAjvUGXmDqwrxs3Cot53D2/Tb7dPPqA1qN3vckteT0O03xx+t6PsXvvNvHSm8Osz53dv9Gfafa+3&#10;qKye9k3TO6g1ao250z53Jma0ZszCCvS6X2ZWL3jtxHfpbT528v/ffj3tT3Qj1aWAO10rA3k3+x2i&#10;0f6HWn0SZEuv1sH2Jt3X7ex2L2mOCdg6p/L37FKffe2Cft+/XZMMGnepX+rdzsvvuS89fmZWJePG&#10;9SLPzUBzGHqpvqX+OFO8nzzIK8rfKddh7sR3T88dFXOnQoUKFSpUqFChQoUKFSpUqFDh/wCou//7&#10;e/LtoK5OWeO+8IOfy1Mi8rz0qiJc9G3VjuC6o2gFYGFp8ln7phbtOF65KkvLyZOn8rTPzAN87/QN&#10;aEds0ha/HdvlT+OJj3w4T2sldsSoz9p/57tP5SnYt0e7b5xnbvWu54JZG/gpOHJUEa1+93d1Bv6A&#10;GSW9vQULZdiWIbB3jyyj67a4wE5pbZFVs61Vu4d7mx3dy5b+t98SI2R8VFbR1aVi127Z0WRWbKVt&#10;seVxuVX39DlaSZt3nFfMhjpwSFb2GzfFFho2c6ezS7Js8456QLvPcE9O6J67Dsg3yqLzYuevs1P1&#10;37VLzJHtPhu6bh8R3TvEAhlb1E7nb/zeb+fp7JJkG9BvvxxE/bhiv0UTU+qvvXuV9969Ymd87GMf&#10;z9OJMe0kzztCEhbXK+fELGmsL3ZLG72zCpsntdive7sU60BTvXehHYGsznnZ3VHcXm3zbnAA0aNm&#10;XZ/OLtgxLtO7pA3OK362NYSoWXFX1b6r2EUNQDdnZqTvDW26Z88RWXW6t+vepTrJ5vk35C9q127J&#10;uLNH4wsLHxvlI8OSeQC+TJobVP+WDu/CG1jGqO/SvPRxZFi6smuXdKXVVnmYbjCTAjocmaZ/QNZ0&#10;jK+wNKjf+UuyZPd3SUYDW7YqHdC4Ghu1FWFa+gSLK2DE+kDkprvulh499pgj0jSq/pcuyy/UjC0T&#10;sIrWV/TciXvFvvvcxxW95uQbuv/8BeUfcGtIz4yNytICm27N/rDw9bQ6XcxHAelOOmCXvmy9ij5l&#10;Et1FZ7EwpRav2/L2IenCMrDx+wC+i1Yr6zt5wSDbMai5o9nzW79ZmWDA7KmR0rw4Oqb5ZzPmjklO&#10;kblDNC0sQ1hz0D+sVk2OFBFA/Qv/C3lSi762nAftWLfvHdrH8/gSaDB1x6qUI1pKE98AyIzPK2an&#10;gdRSmf3lVGCMY6UOaG3WtTZbAbPM86SIpKcy+Fhvps6ChYklb35O80az/WbtMCMm4MguzRGqfUhV&#10;BvNyrxkfR4+IvYiVZ9K+0hps8dtny2RLh8qcbfTgzrBoPcIH3fCwdAFW1rrlvOY5b/tujdkORwsZ&#10;uq65fdxz7fURsXTKzJ1rt3StpwPWhuq1Z4/yunhFc8SFS2L/9PVrTmltV/vw53PhvOathkaVffxe&#10;sSIDTvjvZ555IU9ff+3NPI3jpaZ1G6t7s6MaIjPYM5/4+Kfy9I/+6It5ii+ygD/758XU2WFfc4Ne&#10;J9+wD8Bf+9VfzVPGO2wA6oAhlc+w6O7E3NmMyYIlH6Tfp+A695UtsdSDFHBvmgLup47U6U5lpMwd&#10;2sqYg92RMieodzo207oE3OlaGZvJJn1us/vK4JlYX8+ziDBltKBvtzwGCuZOnmR6WUxgaV+Bzfon&#10;3m+2SiqjO+WX5g3SZ7Lc8v/zudynATCU0PWubo3JgGWvsSMj/z/2/jzIsiRL78PivYj3Yt8jMjJy&#10;rVyqsvatq7fpZXpmMMBgOBgMMKRMNHIA0Aw0SjRC/0ii9I+Wv2hGmkk0mQSJIiVoBIADEAQwg56V&#10;mJneqrunu7q6q6tr37IyK/eIjH2Pt+n5/b6f3xueEZnVA1Biye6XZuH53rvXry/Hj/v18/k5mo+5&#10;FaY09zAeeAb1PKoeoFiWe67FzH4E0jz5nI5VPgfEPu2TLKMz8DP04Ydijce5zWta3lMqnhdh8PDM&#10;InPHpMb4eoScUI6jmDvMn3mb6NmH+dxJ6563QV7XItL+oN9imyXrnID0GUfJboq0P+6XD/9P8wZp&#10;HugQxiJjk9/PntYpANYe770tBmYAz+B0SZ/nw44Z7F9+SqzZn3nWDP1lyXwTpozXMbCF5u1n7i3P&#10;TwFbrLs2pPvxtVOx7qx4bTAypfmmZl3acNkWfT8RrZteB+1FlnSQL5V7f0/1OIq542XyPeMqbUs+&#10;F8ci3wH6LgVzAtHL+l2/Y95DGKvrvmmvX2a0hM9wbFu/9Xtt+YeX5dN36ZjGYsc+S+sVPWPhuiL2&#10;rW7qXaKlR3UbT/kcXkZ9R30YelxLSlt9XBSfxf/TduT7krlTokSJEiVKlChRokSJEiVKlCjx/8co&#10;N3dKlChRokSJEiVKlChRokSJEiU+waj88t96JuP8LCyKmvTLv/xLWQqN9nd+56tZOmr685mzubPj&#10;ySlRpFZ9DGjWjpArPaK0/f7vKeT008+IlnbMzhHXt3Wc5MtfUYi4P/nG17O0YzpRj2mEAVDVWg3R&#10;0BYdrnvH4VRPOdT5hEO+jgyJonTrhurT6+NP+3ZaBWWMcNIBtxd0/GDEYbAnJ0Unbfs8z1i/6tnZ&#10;0V7Y/paobLtiy/fcvKr6LF4XrWvP3oVbpuMGEIa84zDdOHPieMDIgGlopvT121nlcVP0cAzdNi0w&#10;Om5z/QJgIFYrovlN2/lUzcetVpdF+z12TJT2U6fscNiUfehet3wkb/60jlStOGTyH33zT7I0YMsh&#10;v7d9vGLLDpbXTRnnyN5D5+XAd9Sh3Tny8dqP5czyrTdVr749U/mKYY5NWcWJWaT7+fgLoSD3TRnt&#10;dwotrccU36a5vVB8OwXqG4j0OeiyON3L/oa2db/RyByHM70RylzNDpkb7ZzuWPExscFBUewbTQnO&#10;l35BDmyHplWvqzfkXPr0wxpHhDH/wKHpoeiPjUo+X339jSwNOOVjVbduicI+xxEoH1eYnFS7ryyL&#10;nrm+qn6qum0Jvzo1JefIQ4N6xrVrebhijthxpGbHIR97fRSNo444inz/sqjIx3ykc8TOWqGp37wh&#10;ORsfz8fi4m3J6Pqa8h4cVdtB2X/yMTnkPnNW4/7sQ0qbDZX/5R/8KEs3fcyOsNErdm7+yg9yOu3i&#10;dTuV3dNYatvJ4YA5lpUe1XPNpxH3tyTz9V5dn1MvdV+vqaNQrQP6OpZdHzOJNE7LEfTfSKX09+RN&#10;Gp0M+1mF05hxXPSbopo6A2xbiocH/Ew7qxt02mPn8vN2zlu3E3RkKYAjtI195cXRkO1tNc6ej7Dt&#10;+lnb1rdWe13o2bv+njDTlD0AenmkoVrXtV0PnC8PeVwjs+TBZ4Yocla3/gvA4XGv5xjaCEprSoFt&#10;xiNUgn7tlp+jYb6etPCoeIxxbFiy2+/yc+1gXen6uieSBJFu74dypAwabsAJj6lpOyvt93zSsAN+&#10;dP9TT2sOnvDxAZ7Z8jw/NyedM+q577DjAO9dkVPQ24uag1fWpUsGvA6Y8fw+5tDo0M4XPGfvOWz7&#10;9WWN+7E56ZoAxjt08dsOlFCrq34nj0u/3b6qvDY9ntt7aqOpOc1pHEF4/wM7Xi5U5NisdOKmw/dv&#10;bEuGGVt9bcky45djfUMOw8oYjUcOua5wlPjp5+RE/t//2/9Blv7ZdxWM4NIjOh7+za9prVOz0+b3&#10;3pM+evHFF7O0bX1B3zOPDluGAui7eCTYkxdHWlodtSWh65kvo0x7jq0lcxotVS0ci9+3Xu2znmJd&#10;yD05Vdx5WFb5D7Le8DOb/r7KHN0FfRSPZ3ktV/O9OP/mCD5jdt9HQ+teO1EWntksHCVhLqX8Ub+6&#10;HnH8ej1F+9e8lgXM6w2coRaOZ0adYLmoWpb328rDpy57RkZV3oF+tTOBRZaX1K/bm9ZrXje0KpLT&#10;AGSQ8qH7qE/6PWVp9uqZUdZjPvpM2wekerVl5/dNHw/jXpzO82zWQrTlsF0NkPfEuPo1YK+hsbay&#10;qmMiLPkpH7KMg/U+9LWP3vMMykK/MhZph4D4G23i4xipLJMncsT1ILatZZgQ3AGsT0Z8rJQ+rfto&#10;7pLdFuz4uGzH80o+flTPWFbPU8V6xHY2dppemHjNyjsODuFZK9DHyDYOc5EN6h3AOwt1j2PK62HW&#10;K3xP+9OGHBVjjUF9iseVOeLFPRybpn4c2UMGyAM5ok2oV92BRtpeewfsV1QOZxHn96F+zcn7njcI&#10;kNLX0e91uxixB47YhvNzco/Raye7Vz0XBrQbB8s54CNDfd3VUMCoXQn8Gz+r991Bd2NjR79zX59d&#10;Kpw8piO9b/04P5a17KOpyM8ecmNHw1WvuYdHNb8Pez3Q8vy/4zbb8NHqhUXJ47pD8wfgvmKnobzd&#10;PbGdG3YEHXWmO67DMT+3JWqXY2pF+eL/BMOh73mWu6Gn7jlrzO9MQ1MaX8Ne7zw2pneK0Wtag4xZ&#10;Vwa0HXjilWs6wn15U+8UzWmPTb9TD9SU160PtVewue73Adej1at6I5fIawDfxfrYNQVrNK6t2Pk5&#10;KLZFQNQ9nsMbvKR2UfN6Hj2LzkAmR3yE/txZBZNZJdiS+yMvbYkSJUqUKFGiRIkSJUqUKFGiRIlP&#10;HCr/7v/8L2VbSe+9KxbAtJ1tYm1/6y2FEWt4N78PB6FdEHobR15TZgdMTcmCt2Pny4TRhbmzti7r&#10;W8c7zLvexb+7IubLhO8PIDzk8888naWwBXBMfOGcdq3WVrRrtWaHvrA9fuVXfjVL33EI0m+/KEva&#10;7LGcLTB7XFbL9y8r9BzMlrEBXXPhlMJB37qisize0K7n7Y9U3t0N7bZtOrTy7o53/Apm3BY7fDhG&#10;dWj0PjttHLLzpwFbmCrewcMCcMOhrLHGwRLoL1jZRux8qm6r+LB3c3GctrMjC9C0rbdYBU+dtLMw&#10;78KPOnzuex+IVfPMpz+VpR85dHLAD+z0FyfLi6tqk5Z3Li89IYYF1vaad5hx5vzOG2rr99/VDniv&#10;nU+3bX3IYMtC3X2JNQFregPrh+3pvexssmvqtuF3HBNWChYZdmBxHoYjVZg8/J6nWRLBTiwOtbBw&#10;sDMd0HSfz83JcnzqjNq/Nmz2zJCuveuQ9W1bpwhb/s47GoMTE7J0s/m7sy05C9i0c+JtO89eMzNn&#10;yuF7cZQMGwLr3L5D8yNnWF7YHR4flywEsIO/ZAbYyZMaNzD49vf17N097YDjLLFhlte4mXHPPqex&#10;/NFHdo46KSdwAcNmCL75puq8ZofJOLq7+LAsKBbVnpMnVIbHnxBDh/HRsH5YuqP7YfS883Zucbl1&#10;VW1UaapNhvtUj86ePsM8aNbVRjWHVYfRh5WQ0KQ7Zkv0FsZkvy2mWM3SnXvkCvB7mhJWOzLKPDYC&#10;Uot1alUgHRpQHkO2JqJjamb6/cLPfSFLm2ZJonMCsKDC1MGavrMjOdqzZWjHxYK502oybtQmu7Z2&#10;YsmDZRSABQvLHOE6mx6bsMyGCDFuSx7W3hjeG2u6ZRi9FkCde60j+I3Qm1EfuAwwLmnj7gVZ0hd5&#10;DkLe1rovoO46wuAZtQz3u861iuq7sZVbzwTl1XYZIqxbi1b2YdfxpB34DifzSI/Drz96SexM2H+w&#10;HnfcZjixHXE6PpOzanC0f2NB+v+NtzU2b5rhOeRwv08/q1DjGxuqD45w0TVNK8nZM9KDN5ZzZtil&#10;x1W+qx/JcfLqllgMOHxeuKX5fX9T9b17S7py4YZ0UdXjC12ya7ncdKj0gJbZZUMONTtgZgFW9Y5Z&#10;KhXPI1jVYNkwnxO6fs8WtXbBRnb8pNYuv/Vbv5Wl//i3FC793/rrv56lP/qR9FC3c7MEhu7f+3t/&#10;L0t/8pMfZylyyBxNmQNgzR3F3OmYcUjoZJgxyHq0sPK7HWPzzKrZQwG9rjPzY9vyRFsg7um46fEc&#10;xrhhDsYyCZs2gPkYHR8dRDpP9DBMCSyZKbOCdUG0miasmyJSHUm5ewnB67bqNPQMQkHD3OlY55NP&#10;QBsH704Ja922Pmp3VP4YAt0OxxmTq8uSaXQsjIw6pv4u0HXUveW+o7zoVeZx9NyOdUetJt1BfWmr&#10;pq31AeQR16quIwzVPTPXYIjka1ql5MkzYLVM2OoegBxt7YoV3vDYA8gs6+TQmgFMrVGunMJa5ZlR&#10;X3dBfZhfqgWGRwAywFzEvTkTVM/mugbjvvCMNAR6DDbjZ6NjyJNbyTPvT8sXY9NpAOVABgip3UjW&#10;IwA9EMe19QPsW+aToiNm/heZO2byUA7kjLqTN/WkbHwPk6/YvzUzg3kGeVM/9CvP6v6S/UWmkbvI&#10;UG4r733m/S4aXiehv2Dm9Fie+vvVX8j9oN/DetyGdbPq6r5uclzvSDCSLr+vOTCg2l0NBNTq7p89&#10;lXPIjPaO9fUvfO6zWfrEeb1Pri6ZUQJzR7f3TI+JPXv5HQUkCli7q/mPa3fRNX7Xq3geGRnTvN3n&#10;Eywt1x/aYMUysL6leX/RzP6AlRgsQ+3fbSz9tQy0rbNxks27Hu8UcT2M3rOMFMcJfc37MLJH3/Mi&#10;VfdaddxrpwGzZ2ftoPzJIb3XDF1RG04M5LplsaX1xx98KEfKjRHrhgnpoUGzmmBvL1zTewpsLuYm&#10;yhR1PG3ZBfsLcXx6Do7jgrGVzEHN7r+AmKdRmA4juKa3qroznrsTYJYMD6n8j7F2+lDvNlX3W17a&#10;EiVKlChRokSJEiVKlChRokSJEp84VP5H/9EvZVtM62tmpdzV+bNjPg/PDvu1qzrDDssjYPaYrrl8&#10;WTtGWP9GR7TzyG7uvpk509O6fmhYO2k1785dvylfIxzAGzxgpbI13Off54+LVXP1qnyBLNiaiOWS&#10;ULDsNj7/jMLPsWsNg+ft9/Jd0WmHK+Vc+cSYLJH9fdo1nJ9UnRc+EivorZ9o13Z1wZZin7ncM4Nn&#10;32dGe+POc0+0fGHJ5gxxb78+D5iJA+um6V1qdgI3fTaSNuWM+7BDLwYM+ex5ZO747GGPrRmbG7KS&#10;jPvsM+Ebn3nSFlf71YjWA28uLtqn0pxDxAc03R+Xzb549VVZJOu2XMw9JB8J0/P2w2B/LMsOwbvv&#10;0PAV+yBavqGz123vTAew69/v3XL8KbBzHNk13mHFspTvivp7ZMK7ow23R0A8w+rd6miljVnoP+zQ&#10;xrTAzCmi17v4QwUr1Y538p+yZXt9Uz6ezlwwQ+qqWHMDZjUtOEQ3lo3bt+2jwjv6a6uShY5lKWBj&#10;XfXgnGbFluzU2oPFlbw3bVXodkSWUD8Yeo89dilLAwjnyXnwkRH1df+A6gxrAUbf7TvSJfOnNDbr&#10;/Xr2wKDy5tz9sK0MAYSBhkmEv6Ity/8QFglba+pmhl23HD7rcJPPPP1clvY2dT9t+OYbucXlm197&#10;OUtnRk9maWPLfd/WPcP297HZMTvAMRL72hpnjEF8PtGmucWpW8ctlZOzt+mOfdz5PwL8jnGN+wvG&#10;ttxCYmtOfIZll8+086CZO3v2OTLhfnzmKfkF2dlWWxf9LbVbquue2UkwdgiVv+txu+2xtUsYeQ/n&#10;nLmjL7C6FVkoWKWQVZg7MBDA6JBkAws/98HcSS2uxTbn/31mK9FXlAcGD20Kc4dngKI1KoB8YQYV&#10;AYNnlLDWQ0oHaqrX5o7KHfuRvM3OIu9etwdjI6DfliB8zg36WYNm7vTXdO+Fh8RwHbUVHQs3edPm&#10;dffHhUceztKAmueVDY/XP3tJocRffkU6/zNfFuPrtM9+v/GW/KndMnOHdcHVW2KCNVXEnjX7aQv4&#10;7BfEDt33uO6pWl95frx7R3PQR5eV590bng+rasurl80yc/PjO6Fa8cO6WF/3Pe5j9Gn0g+Hxg0Ub&#10;XyP0R5QnHDkwN3jdEtBoqY3+yT/+b7P09ddlPTx7SvNh2/K0Yvajs+z5wffVpn/wh7+dpczzjI/i&#10;OMG3Bkykbi5OBXQGMs3wgaWZXs88C6oF/wWUY9d9RRt0PF/QNikbCP8NIPofxPpZUGBp+0bdb6tn&#10;zNMyypqU6+N4MdDDvYW+x+rPfMHj+Z5xULdvtMjksb+MhhVZ9BXhObCoFzw8I4sEFjBzFfWomV0K&#10;owVm39aW5n1nE69v0nZdoPOijvRaCMYIoL2Rm5FJjRNYNlinkaGaWWwBbV9Ds1J32BewhWIbJfNe&#10;G6s1esu/D9uCHsBaYW1dzFrq1fGz++sqT9NhmQc8njftZwkZoUzofNhe6JyAJv4u3Z7DwyoPa2r6&#10;kJRyA+pJG29tql/pgwDamXogm8NmZ8E6WzM7Ar83gDZKxwL5BVBn1p7XrokNdMOhnPvtKIZ60MbU&#10;J/qwMVuFWhbrqxbKv4tMYbddOuYod5TtqC80rmb9zsc7YMDGht4z0E9Dng/JAz3FfJ7qQNo99pfr&#10;CVsn4MRp+WK8a39vly7Y96ffia5f1/vsufPSy62q5Kexr/rF8W723JlTWhvte66+e1cM04Cmy9tv&#10;djws6z2zRuseY0+f01p6blTr/nW/C3F9pWPZtv644XfcgGWHMKfddy3TjFvm6FGfnqn6fdIHIuIc&#10;VYXhpmx6tvxuErDleXDFzFv00Q7rE+uUeMrBYxUGTzf37C/vZfjcQY8chvgOZ3njPb/ud4ox9hRG&#10;JSPn7Fvv4arGYusDyf7odD7eP9zSWuEbt9VHDa+FqmO6p+4x2W+m0Yb9/d01O6ri/mi5X5HTPs8N&#10;AfQDuiFlfuMPruI5yMMmgrGJHuY+xk8AOo15kPbvt0+ngX61+y//5V/I0j/73rezdNBtlzyyRIkS&#10;JUqUKFGiRIkSJUqUKFGixCcJlWd/8ZFs+6evT7tCNVv6dvdk1Z2bE/OCHfHVVe20Bzz3nJgIN29p&#10;h2x5Sb+trmpnFpw+Lcv47DExZD66Iiv7sXl9rg9qR+yW/escs7fwgM0N7Ro++ZR8uGA5/tC7mps+&#10;m79nPx/bm/o8Py+WyaDPTHKuecdMhRu3xJ4IGHYkp+j7w1bquSnlMdyr3ec3fyQ/MR+8JQYDXtp3&#10;fUZ6f5OdY++S4p2+i/3E2lG39abHFiDO3nOWb9/1JEIEYHcbjNnCETA2ojpimYyMCFu6lm0tjL52&#10;Tin60dSEGDy7tuTHtvJO7r59prQ5FNrFuH0WLVseblzTTviudzQbrteph2XNvXhJluD331Xkp6VF&#10;3ffuG/Lrs7ehZxfrR6QhdkWxGkSrgi2nVbNM7t0gdnk5qG1gWQrAohIjDfjS3HIhYMGABRTLWcgr&#10;YHBAsrTv8/UBGGmef/75LH3mObXF6pba7LW35Wfh5oIsMY2GZGNzXW1SMztrZFB5N2x52dlUmQP2&#10;7X+H3eVOr35jh3jaHuKxeqx73DR9fpPztEQVaXdUf3atA7CckCfXYtXl+377Vxq0/4+ZWY2fd3xO&#10;+exD8pMzbg/4k4UoGpyRxiqz31SHTE7qGhg6WH+wfiKrJ09pzKKbmpvqn9dfF5tgdFztEPDqy2Lv&#10;bay63L3a2e8lwpVN2k33PeN9oKqy7O/o++hbyyk+MQL63XetttoIGQZYAJAn5I4U4FuL+2FxBJBH&#10;xXl0bJbGkso9g4O27mAp83345qpb92+syqK07YhjgvLa3la7R8aOLXScAd+0PwIfX+7WSyn+rnb9&#10;O3KFTAUQJYMxGdsqYc8RdQVdynXch0UWdmTRwopvhIqZIanvHSwnWCQBz4py6WdRplhU/tNF9EHh&#10;vmQuwgI8YgsLFppoTfezYt6WQ8o05HwCqh5zw+7bKY+HHlu0Rz23HpuSvj7jCIhxDFtf0EbbHkcX&#10;7aMn4ITvaduq9v0fivH2tRe/maVf+guyHKGPiX65b5k46Xlm1ZbAK2bqDk+JORPw+FPymTU2qbq9&#10;96EihWzsydJ95rQsrJ2Gfr/8rhg8dxyhEr93MMqqRD20HgtoWscztupEI7qnvfU7TLg4vvw90UHI&#10;GutjwLZZb3/n7/ydLL14Tv4VrnjNc8ZroYXbWn/MWS+/9ZbYm7//+2LuII+pHgiAWZHrDMkF5UQE&#10;+Z51CH0N43DHfhfIB2ZAbzVfU+BrJvq7sM5HfpgPaUP8LnRgzVgmWsyHMH4KdCHGDHWNDBBfgp8e&#10;nlGzVZrPAEYp9Wk5+llAP9Zx+tBrojgWzZ6B2UIZ+mq57shgtTAwpPFW7J+m10mMU8pXtb+yek3P&#10;6K+pfWGX4T9ty9Hn8PcRWjf7qyQDVnN+Q19h1YXFPOjyoa8GxnQf5SVyJzJM1NYA1vhY96kPcoXu&#10;TiMr9ZoVFdvQa1z02vaWWStdwB4Ha8v6Lcqo52D82+06UmWfWaf0G0yYyXGtaen7ffuCDEC+WMPB&#10;lAAbZrRTjwGvXxhPfE9bwmzj9wB+IwpkfKbHScomJY90fOfP1PfIYQB9zXd/9qJOTLz0fTEoa32W&#10;J3cq/ZWOE9gEtFURKUuW8Qri+PF1sOmZP/Cnw7rs1CkxaIgKGFBxP+Db9OJFMVp+/GOtg7kXNj1t&#10;e/KkdOfVj/T+xTOJcjo45rmviyeeVtTCsRGNtYtndW9XkrK/7Zb6vIJfHPtV3LScwS7vdX0ae6rn&#10;+obWRv2+PoCTKkSe7K1KRhvbqud0v94rR1v6fuO2GCK97pcmbVexTHiMbyxrHAbcXRRzh7bYdqSt&#10;fvtZHRzWeOp3VEUYOszZlNZDsXuB6tUusk7NAtw3K4ixtel3amR41z4Z95zu2/cbZeM9kfesovzl&#10;smnhBJYrZHvQ7T/qd9VJ+/U7a7+9x60f1u2jb/Sh3E/vwqDKv2efhnuufdXv2JRz0P7HiBC8ZL+9&#10;nAyptPyMNcnKttk4RcTyxn0GyVu/xyonKriO+RR9DasQ5hXv3gEw1/b3PNbcZOxx9Hqd/5hZ1m+9&#10;rTXEpqNpJi1cokSJEiVKlChRokSJEiVKlChR4pOEyn/1O/95tv3zf/27/6fsixu2quHR/8wZewn3&#10;Dt+UY8UH7O97J8+sGXbE1la9K2oL0ekz2r09bn85H13RzuvUrHY8YQe9+N0Xs3QPs28X7OJyhvYz&#10;n3khSxfuaifzxm2dtb99W2fvthx5hEhDp73bS+QCythbOFeOJ3vO4G850tCF07Im3ryi33/wonaW&#10;J+ypG8vX9rrq2/EOcq93BNu2Hgbs2QrITn6vy9PrHT+YO4Dz2liYaH92q9n57Ivn7nt6zp9XJCG2&#10;Z7E8EtICC8WEd7gfwg+DIyK99tprWTrv/sCiNDmtXdP9jp4dsOtyTc5oV3ptRW30vpkVVVtWhqfU&#10;b3MnxcZiN3h7U7Lz+qvebVzR9wWDnluoC5ejaMEKSC0P+c/pnqU+RyuJd48D2EnGYmLDS8wbPz5Y&#10;IFNLC0/NLRnauW1UctZD2zusu7YmXXxE7JIv/4L8TNxclAy/877a7snHP5Olr72mtiHS0uiQ+uny&#10;e7pu2xGyAmq2Bu7bZ01fTeWCpUXb7LkM/bbo7zVVzpb7k51nrL1FZgX/X1rW2IO9gO8d/OHUHXng&#10;xHGNvUGYeQvaZb+zIB0ze1xyNTGZW1x4PtaLPvu92tvXmDw2J3nDGrDlc82UZW9f43/OLMHZGckd&#10;kWV6Cz6q7i5qPLzzhtpza0t5nZlXucftXf8nr4jhs3BdO/vVfdWzVlHZiFZjcssBSwXsjdyqLlmM&#10;8uXvo/z491TOapbTImMH8IyYh6019+ZlXWKrQs3WhBn7wzp/7nSWEsWBqCgBezu6t9GQvMDcwZqz&#10;bYYhzJ19l6liy16PdSERbXIrZK6HU0sd1g4s8tSHyILUi+tpS8oEG6/RyPsDFlzVzDbyhK3B59hG&#10;TtNnYRnmM22PlTegL+mrPv9GvYYSnZ9HJFI94qi1/uMZB9h0zoOcjpsNM2RFNtqvMkxYH5+zLzTy&#10;3nE/TngOuHtXfT9lP3QBTz0vP1YVMybwnfND+9w5Y8vRi99TJMroW8cW/An7XZg5Lr33dTN+5k6K&#10;0ROAb69GR3Pq7bsak4Njan/G70BdOmPxlsbujauad6od1Y+2os+37bMvoGIZpF/oO/o8+stwX9Pe&#10;UHP8KVr2YOMWsbImHfHFn5Efov/0P/lPs/Qf/oP/d5bCGpif0xoC/3b4uVp21ElkJLf4qQwB/B9m&#10;DjIa9VBFeSInRJljPMCig+24baYh7JxOG2nKy9ewlRbdhuWxapnGN1XHRdjfM3vOlm+iorStg4rR&#10;c2AM0Q9x3PpafEHARoGdAquAMk6MSYbpt0pNZQ6A8T3gOSxlMbLObCT+PnY21TYDw9b1rN/MYCqO&#10;d1jk3Es5BuwXqmpWU28Paz7licV/a0OW+oFB5V1z3tue0wOQWfxVxv7weM4twroHxu7mluZson2R&#10;z4gjWFKvAK7Z3NYYi8wcMxKQv+FR2kT17LNehtmWzx+6fsRtHYCOgyVEFK8qsqefe27dEJsfRt7o&#10;oN8/PL+Mei3LOmfF69DiuiVG9Y3jWmn+WXnBUGA8IRORSequpu1IA/ADxbWMl7k5s5StX2H1MtZy&#10;mdf1lCWOaX8OiO1u6/6rP9AY+8537O/Scyn9RVQpypmvQdQe+do3r4e/iqB8gPJQFpggMKlgaePj&#10;cMJri2I2+15D4Jdkdvbgu0F6suDNN8W65t2H+u3ZX8zIqMZT0VfrlSs62fHMU09l6UXPez/8/ney&#10;9OFLeq/90lekp7/zPfk8e+mHigL8b/7bfyFLh8bc6V7HrFk/d3rUXwF9FcnaXkO6v9an/ulrSa/1&#10;7apf5of0/ttYkgzsb0pPRJ87baWxzS3jAeuOJM073fqmxmb3ruxvv5l4fR5HTb9IdXzqAYdg9B8R&#10;rhruxwCiktK3yA3tvuNoy6tmGG57TKanUhx8titXSpH1gKbLn8oVfcq4nRxV24353XPe74/Tlv1J&#10;y/byst4laqf1nhmwMam8ambLNxxVjvoM+hkdzxvMsTBEaXXWa5xiaEFl7AK/UOQZyx/XdG5nM1Zh&#10;7PQlzD7WkbR5UW9FppSfNeJIwhcuaL3V9gmO61e19zFjf0tEWzzYwiVKlChRokSJEiVKlChRokSJ&#10;EiU+Uaj8J/+P/zjbUurztvRLL72UpR/5LBu7dvs+4zc8ol3SgOUV7aoP+tzfhH234Htn2OcA8XQ9&#10;ZitBq63drAlbxrGQY224c0dWhoDRUe3iXjOjiMhWG7aSYPXZ2ddu8Lq977MD9unnxY64a38mi47g&#10;0VfTTnoAUTKmJ7XrjJV6qKJy4Ztje0k7aWPDZqt4p3nfvmp6veXHzviud9YCWt5hjRuW3i2vEznF&#10;Z4nZXc+ZO/ocrbneJcUq11vYTXzy8SezFL9CMIvAhndcp2zdvXhR/gDwlXDrptlP9mcyNa3r8MNw&#10;9qLYUAHr3sUlasT8vCwUb70nnzoLy2rvKUdU67E/DywS+NxZXlKZ2IXvK+7oescUBtEB5wYF5JZu&#10;oDxyy4xSSDh8H4AVk+9a3uWNEbaSM8cpg6do8Qrw7T0Do8o3wMGXep75lPzAnDoj+bl154MsfecD&#10;+R3aMmNteFA7sLduSVZhPUyOa3ytr8his7Sk878B7OJizR2wbxF204fsV4pdaqxyNDcWsFVbD4cc&#10;UWJuTtb2AKInsevMbjRR17DG0janToixR0S7vab6eGRcsn7ylCwZ7G4HjDnKGP6hsJJPz0gPrK1J&#10;rujyZ5/5dJYu+kwyfhZ27atj1JEJzp8XSw0Lc8DVjyTvx+fEWBkdkaxW7Z1+Y1V5tPZVz7s39Pnl&#10;b4jhtnzHOsh+lmBe9Ma9/wLa0lMACwr9k1rE0rSe7MPrWwEZhJFA/6TDpeJ2HjRDAQvg/HEx9SYc&#10;TQB/IC37wAno9XlwrJtYY7DObtvyuOG0GfWd2hIZxvpZjf4/8nFCpDTaot9WDqwiRAEkCgPW0G37&#10;csH6yfUb9uMVz5l3EVWFI1XRZrRz9+FZklqS+AywdmJdYZ6k7AHcA+sy6Y6efn+PrwrYDaksoN/4&#10;fsDn6QOifwizaEf9+ZQZbgMeP1OeY+ft52DAzNwV+8ebnZHOoQ3R0wEPXbyQpZwLr9li/7qjYl21&#10;vHznB7J+wuq0q5GuGlcb99nHyJKZvRcfzSPxwXZYXteaom72wvCI299ydGJeFtjFBeXxyssai40d&#10;Xd8w64N5M7JZuijKWgbPK8ylrD8Aqj3vD91PpKjU51sAOnB2VvPhP/0nipr1T/7Rb2Xp8pL01M98&#10;/nNZendBOgghffttrTUYX8hflM8u8rGnZyHTyEnbUVf4DAsTvUBERdYH6KCafYbt7uXPGjDrcszM&#10;FcZvVyEoMYOl6WetrGn+mLAe33N7LCy6nvaDMDGhtUUADAl8tOADYdPsn02vr2CrMAdfsh+/5RXN&#10;FVtmJkdLcW8+8JGvAY812ID456INhh19BpkgYuq650V8oeSsDtUvIJbTYwc2AwyFXbPIOrbQT09K&#10;7w7jS88M+AZsWs+XOzvu4C6G7UNk3xZjWLR1t82ofdlgZcc/xozXtkTeymXHn/3MAOZ15BsGyBCM&#10;da8H2/ad4uEdmW8bZsCuLGu+3LTvtpoZDgGsQ3q97iXiUM3zwu62ypczRqVfh4mi5fqv278E46Tq&#10;Ms/O5j44+D99zfgdGnZ5LTfkBROMMjJPMgSxztPGAVyLXDBekSvamzkB+QMp24vruD+AeYxTDG+8&#10;oue/9ZbW3Ph0AvlSOpefgHyO0gXF9bOXyrH8pNxDeagvQObpB+oLc+fEidyP6ukzYuTw/vTKD8U8&#10;4l2P/qAtaRveESgv7y/xPaywthsyk2VlWWyaUz41snRHeuj5z2gtfsI+Gv/lH4nRMzWrMnzmS5qb&#10;ljcPvgfDMieKXkDbvlmqZutvbera0X6ti5srunayqvXKwL7aruJIcJ72C+vHg20fsLudj88AmGxt&#10;M1TRVy1zePdgYzFnxfcW97k7Gj87AS18lnlezNf5+h4fO9EXq8cgPrVI181Iop82/TmAe5FvnoFe&#10;RYfMe/0ybl+BJ+2rbtBRZ0e8flteE0t4bzzv+90hXdOsqI1c9Z665zfWWYxfZBadEpl6kZ0p2W7b&#10;z08Aa1XkgjzRlX2uT858VUoUYuoJ05K24n00gHavDSjvSevwp54Qk7rH/kivXpZM9/dr/J87rfd0&#10;laREiRIlSpQoUaJEiRIlSpQoUaLEJxKVf+9/9deybaEXPqVIPsve6cS7+QcfiF3A2ePTp2XlDrh7&#10;V1Y2dk7Z4drZ1q4Wu3PsmM959/TsBe3CYWXf39Xvx+wJm929gGPHZAFb9a76ss/UYrE8b6viks9C&#10;vvyyInk85bOWm8SwN3Nnz+fRxoZzRgKW7HVb6p94RJG5Nu7q3pe/q8gdEwO2BnjHbGNLO4MtnyGt&#10;eheOzdD9dr4L1/JOadxNr6iNYB7lZ2x1XTyDa1YRHtXZfcRfxrAtHwGPXtJu82qB0RHAOc07d8Sg&#10;gP302OO6nrOTH16WBQC/HuxCEhWhamtvwOwJ94v7fmhc9RjyudfL9qs0Oand6s0dtSU7tYt3ZQnb&#10;N1uFiFzF3eo84ol2LvGZoL9dJL8jb3wmjYYJp8Vn4PODe9s+b44FA8DggdFzFCIDq1dtGvDCF8Uu&#10;WTPrYXjU5e6TLH7/JclsT4zWhMVCvyMD7IDjk6Bo1cFbO2e6+3pdDle+v1/9Q93xuXP8uCwq+Mu5&#10;fl0MudV1yQoWgQA3Z5RNfusUdv8DsFjit6vlNiVC1+NP2pfVLfnV6Ni3QsC4Lb77DdUdBhHRC9Y2&#10;JdsDrs/TT8kHF2d5P7gsNsHZc9I1dftYwQ/AL/+VX83SgO99Tz60vvktsRWnJiXTsKCQiWNzsh7M&#10;DouJ9O4rinJ2/X3pv6rDoaVyGLC3oz6r2F8B16SgXxgfuUVDeVXsv0TfJvDZ7NTSAnjmhH0jAayH&#10;+CfadSSsdUfLoh0C+sycQL6wHGGh23K6aT3Vxr+Ez3zDoOgzg6/P58wbrlfArq20lL8GO8CVxtcO&#10;LEj8ZmAN2diULiISIRb8piOuBDB2mqZZYjUDRM+i3UnTfsHwikUGCzmfA8g79kv2Nx+TdevZ/qGD&#10;YxMdw330L/1YHJODHmNu1p5+p3P2ddbjuWnCVupj1v3jZurtuT3wuYOVOj67i3GzLGr2hzVmeXn3&#10;A80Xb3+oNcIrb4hFs2YGwqrn/SFbZDu2KhJZ7dRp+T0IeO+K8iDaFFbbDfvQG7RVav64xmCv9duV&#10;y5pndtfVpnF4eW4o9gftjn+P0NIBXEOde209o72Zk0H0jQRzoTDekBfGCcyd2zekV3/3q7+TpV/8&#10;ws9kaaelcdOy/CzfFVvz5i1dT3/ghyKAcuGjinrBGG4mDEqaZMvMEdga+HqBqcF8srObzyv4gxg0&#10;a6vX4wYSFKylabP/ls3cadlHEj7ebi/Iwtrr6DTUK6Blv4H4uzlxQpb9gRHJ+bWbund00m3gZ+dW&#10;UdWX6KDMl+iFAPp2y4xV1o8wiFZWpPNYyyJ/tC3poO/bMltw22ydAKL/wCiM61ivHer2i9dnFiT1&#10;JSomzDEYlLAe1tbyZ6DTBs3ggTl945ZYtfjLgf1E23RsdYYFgWzQLiPDuXylOo967LUlA0TWJEom&#10;8wjz/pbX/7s7KgsM43ZD+QXQnjDyBgZ0r7/uyrby2PD6nXeLlusDKCP55WNWaQDXwHghUhf3IPdE&#10;4KSNU6s6enfMrBCYPgH0OSk6hbbkc1zXu3xxjPozz8j94uT1gFnANe+/r3eaxQW1Lz6Rurlmf1lX&#10;Vc12uIcZaoZycR0ZaQ4JuIby8t5CWagfv6dty3gLiL4Zfe/dRa2jWBOQN4wr/DIt+jqYFmOew8bH&#10;xCgrln1xUXp003163NGWHvbpg/cvK/IxzMPNVcl4zfPp05/WdY2O2hbG93FHeJ6apK1DeVTeOLbw&#10;gNdQ37c9N400JeO1HZWztS5Z6IdlX1V/0YbFfmHdAqunbZ3ZhLnj90GrlDhHoZ/TOcyXdedi1Sug&#10;ZVmNUT7vGVvKI7KAdDmvVYU+1/2sDRcW1G8B6NmUFRf7ckJjc8SfBywLc8fUx5W2x39VOvHOqub/&#10;nmG1ZQCRz/aH1TY79k8E87vidSXvdES7bdpvJMzolud31rp97qcAmLn9ZhLCHl2zzz2YO233eWQD&#10;uU3TaHiwgrkugEh01brlxM9CXibHzHD1/IH+PTatttKTSpQoUaJEiRIlSpQoUaJEiRIlSnwiUfnF&#10;f+fT2TYb0WnYQWNXnkhY167Iyn7+3GNZGjBtT9Y/+pGYB0v2nzLls8Tsxte8Y3bqlKxu+z3Ks2E/&#10;OZc/1DnzL39RnstXzaAJ4PzltHdxsY7cvilLxZp35aZ8Rg9LzMId7aQN2eJ39UNZ2z/zKUUievVH&#10;3vHr4q03FZVozP5vTth7++6adsyWb2v3d3rYXt1X9Mydfe9kYk0wE6lS0e5v2xaagH1bstqOOEU0&#10;I3a02eFnv41d+pS5M+gz4z3efR/0bnfApUceydJVR57C70rbFi58pkxOqo3OnZf/Ajx/4+EeSzlW&#10;kglbgVY3tYMeMH1SO5fr7p8tn9l+6IzyxF8H58axdH14VXJEQLRNn60m2sMBi4vbgt1OmDzsEMPk&#10;AfjiiNc75Tqy5v4A8gQdrBzePccakFprU8sLz+rYJ9LkMY2jgBPnZYk8bh8z+221Vasjq9SrP5H8&#10;IU+jfZIz8saKhQWN8iMjAUS7inWrqpyDtjLlbDiVM/pycJtgTcFq1bEVAWtEwJB9A1B3dubZMZ6x&#10;3w4YFCMjejY+YdgJf/QJ+Uq46TG8eFc+OwIee1wyjOVxe1cWmKFR7WLjrwt/RKPDeua0d6vv2nv+&#10;U0/rPPYpR776xjfkD6Rd8H3zqRcUEeFP/0RRfj740NbPPe2EV9wGA372s4/If9ftd2V9+OANXT9c&#10;l9WTtm/4bHgAZ2sb9LmtMUU5D4jyZqQynPqGKTJO6MMo70leMEHm7BsJthp9PjwsHdLbp7Ktm71Z&#10;LTrt8f+JZIg8IS/43IG50zF7BmsczJ2qLf98v1eIZEUELiwWJg525ya167DZA7mlTOPnzFmxSWGS&#10;0sboVJikAURd2oG9wLW2iPXbmpj6FAC0LcwdwFhkTAQUx2cG9znPrNtaM2hGFeVNmTtxLvBZ+Hyu&#10;6F7jvh82q2nIFJ6JYX2ectSJUTP1Zjw/9tli2bCePub5lehBPDtg0hF3euxrwgbJntu2pL734eUs&#10;ffeadPstW7H23G+DjvKw7X6YnJUePHmKyF2B/fNWlt6+pTzbbpvRQVgQkrO5Od07PycdeWdBuuMW&#10;LDr8G7mfiswwxid1ox2xaMP2iVbzaB3VfYzZpu2eMFpbhbEcrf7us//9//Z/l6VPPKp103/5f/+7&#10;Wfqp55/LUpg7sGnq3VYLeOMNzQmw09CtAbB8iQiGPDGmeswkpL7IMuXHYh59DPnZUXar0gsBsGNY&#10;C1TM0tzwfH7XPtBOnhULa3FJ/bC9r3kD9uaw5XBwSJ9hyAQwP9f6bJm0furU9f2eHdkRSaxtHVJz&#10;9Db8R23bSo8vjtVFrWcC8P3DXASLAzHfts5GbkhbPWp/WIQwc5nnYT0VwXjFKg1xsNcyDUNxyxZX&#10;9MLwoPRA2/1Cf4yOaAwE7HnNjD+IPTNcMdP2OVLl9q7yxkKMVZr5HNkZG9U827FeDKg6kuzmhq6N&#10;Or6l7wc9b7B2XVszcyT6drL82enWvn2LNF3vgLge9mOJ2sfYZBzDUEDGibYGUxfZJu231Z0yBDAH&#10;M25g7sG8SX3txHHufkBPkM+gxwfsvIDIYLE+xQI/MiI5o/zIBvKFHx1APXLGoTu2C/KgfBtmoe2Y&#10;IVXpqAzkwbsGpwRgkHH/YcwdWAyAa0lpQ96zZmf13lW3PzWY37RNXI8WAJsstqtldshzD8wdZLXl&#10;scYJEGQ66jd1Z8+Xv/yz+k8XtO9rr76epXdvyTfVX/qLfzlL33xb883rb4vBM6lH9zzhEx/Xb8sP&#10;5rMvSG+ffUiRiBstyUqlL+97+pp3nf66Muu1Hu7bU5v2baq+M30az9uOmtVnVh3ENtq42C/UNTJw&#10;/NOe35+ir1IzWnlfwWcl4z3qN48v1kEBLPfwV8c6jL6nK6OMKItwYZbEfmnpd8ZEkY3C/1lncU/3&#10;ruxvzWuMqt9zaYvZY1q7Vu3raLOl/ry8IKa+lwkZBgd0zY7nQ1jNRLCD7Vjx/LJj/QbbpuOIr22P&#10;veirr+BzJ/Vjx0kDZHWg333qcUxbpMxo3p3QV3fsEzgA/dthDmLetz/etstJuccnlPe0Ga56QokS&#10;JUqUKFGiRIkSJUqUKFGiRIlPJCr9c9riO31GO2Onz5g1YGvWndvalV++q13GqWPasQ3Aur5hC8Tl&#10;y7LgsavLzixRstiV4vvRIe04PfeMLC0N+wd47wOxbDJ4h4xz+ydPylfO++/rWeyMzcyoLD0V7VA+&#10;/LDYAaftZZuynT0ra+GrL8kLesB3vvHtLL04L2bR5IDyWritnfFWU7tqA/3aGVta0K7hjq0h7JSn&#10;YJc0ILX+cc+gd/iImILHcXZq8ZfDLl0NPw1ul96Cv5PzDykiUPTB4fOWbVuX3ntPu9QTbstTJ9Q2&#10;POvGDZ1tH/LOOZajEVu5Boa8Rd7FmtkZfXU9Y9NnIWFzXTgna/rEuJ5155Y8ev/pn349S73B2YV3&#10;R31OtVGI/sWhTnZQ2bTusfUNayfRaPYTL++0MW2Oj4Jo4eyCnXBkctu75eySsiHesPWQndnUYDcQ&#10;owToh9GZXCamT0r+x6eUjtAmi2rv5XXJ2fqW8q7uazcXnwFN73bHXWCXv7izz4449WgmbdGy/KQ7&#10;ydQztbC0bEEuyjZn0JFr8gZ8zzOmpz0me5X31LTqvW8LBz6FYOcF4Gdg2mek50/IInTqjGS1aeva&#10;9x3Vr25LKmy0mRksZWqPax9JN33/JY3/MbOJAsbHpeuwpq3b50w98Z5/bFZlmSFaiHXhwhVHlcI3&#10;jeUQ611Af1192bJeos9ob9qQtkNWQWxrf12zD5ti20cfWWaf7O/C0tIzsGYyVmEBwNao2qK3v6v6&#10;75klccDnjq3pWMfx07Vjudq05dWG1p6qLXmM3e432d+are4wKmDSBBCVj7apMwat4/CpgT+Mu3fF&#10;EJk1s2R+TmzCyx+IlUkUmiLDj6gs244cho4j0gbtilUa32ZYdTG1Vmz9wb8ParhopWIc4NsE3UEf&#10;Y8lnjPXaIlacNwLi58TymsHjnChA4/bFMWjfJpNmTMx4Dp51BMTIPMj+dmXE5s/z52WhzJl+3THj&#10;+Xx4TOaxzT39tmT/Ku9c07zy7lUx2RYclbFuHz3Ub8Aswo7n0e5AU9rFMZ+p//o3v5GlWK1gGBK5&#10;6uRxsSCHzQZa9Hn+O2alct4fXx5FXwMwCVL/A/kYO9i+USfGMaeUSCNtz7Po3ADYfsw1f+M3fiNL&#10;/+Iv/HyW/pP/5h9l6Ze++Pks3bdPLiLwjJmp87Wv/UmWtjyvDjtaVQC+8JBqLKz4t6LY+RymK6kX&#10;TAz6Zc/9CYhyFsB/W5brpvVqw3psC5ajWTRj05KR27e1voIJzvoMhmkllr7b1/YlVzXTmQh7DfuP&#10;aXou2m3Ico9vCpgicx73DTPDVlfFPBz22AxYtS+EmhkvQ6Nq57bbBD8S6PAdRwEctgwjC31ua9ZY&#10;xbEKswMfE+gp2p32pj+Wl7W2hl0OowdZb9uUPmk/FAFLZlV2elS+UY9r2mrXuj/qFC9U0EswebFC&#10;99oPUK/ZOgEw7O7aVw7z4MaWyr294/naUdmwvjP2OvY12VtVvVjbFccdbYCs8ozI8Exklt9Jgbsr&#10;jkH6o6gj0QWMh45pDzBDdgtsyyJgMLC+hLU1NqT1AP51Au6asYbepJzMASlgSaRsHOpNPYprPK6J&#10;MmemTsropi3SSK4xCprrjx/CIsgjjSzI+0seGVX14iQF73xXr+rdjWcwv0ZdWgD1GOhXOcgT2UVm&#10;aQO+T9uK+j7+uHylBqAjX3311SwlciY+QJlLYU7Meqz+3F/4uSxdWdfaYqep+6o19We7qjJubGsc&#10;Bmz4REN1QNecmtV7ZGNV9w476vJor9pook/p9qLmyf629YLX9Xk/up+74DvSpteYUd5huCEbngui&#10;P7P4wnWwH4rdwv/peiJpwa5Gv9EPzH/IMj5Zq17T0W9RXgug70gBn2FlQruZPq75Y/6U1qwfXJV/&#10;v6sLYlgNzeTy2uzzHFXRfMH7Ui4vGjfM0dHnTkvzYsWyUa1IN1L+IgsY9cL7Om0y6PVKZPLs6vuT&#10;J8Vwq/Tq++kptSVMnis+NXDlw5xtur3l8QBj3e8SnAwiCiNrVfZsYttmf0uUKFGiRIkSJUqUKFGi&#10;RIkSJUp8IlF5+ssXsu2eY3PeVfThwxVHpXrzDVnlWk3tFtUG8104dtnPnpVn8bfflu8crLHsbLOr&#10;xQ7Y5pZ2PeeP6fdPP6voOSO2Mv7gFe22Bmx5d23AUZg4r7m8rN3SEydkfa/ZKn3unJg57DIuL2sH&#10;ll1hznNeeU/1C3j/Te3+PX1B/j5a2vDrubsgC0WtT89m83NzTdZrmCL5Tnm+sxdQ3LE8irkzPKh2&#10;jcwd7/hzVhI/CylzBwt+X0/+zHOOPtJnS8OgrX3rPh9P5LMhR1aCuQMt4OZNsWt6bZ2CqdHPjq3P&#10;xgY0saq5nDu2bM9MqU+f/5Ri8Y+PSZ7eeUuysbSkvseagtVucEBtvOd6BjS987tn9hLId3v1bCwr&#10;bbcNv9P+WA92fD6V89wBueVE13a8y0s/YalkF70YgSOAHka+an1qq612Ll+PPSdr+PxpWZ3xfXRn&#10;Qe297DPf2zsqS6uhnVjOyXdiGd3Xbo6ifCGDMfXON+czsYLQcmmUtt3ESjJgnx37jnYSwG+MNawI&#10;0ToVfRupnI8+Jvbc8Ih2nt95X+ecB8zAIL9B+xoI2LPvgx37Uzl7Tpai0QnJB+eu+1xuzhIjCw+d&#10;lUyvrGrc37mtetX7JIdvvSm/IAHNluoxMyPrU8N93a1B9heL2MmzsgyfnFTeSx+JuddclzwxXra9&#10;k45eDMAiumNWIm1D36W6kTZNr6snjJ0icwxWFqYXzl+T0ofs8MNqxI8XY3RrQzK7u62yFv1R4Q8H&#10;awFRlvasr7YsZ5G5w0F42HfRLKSU6IFEIgjg7DOXwmYYsCzTJkR2itH8rJgvmnWyYh2ztKj6EP0h&#10;YGhAdd1TljFPrLj5+WuVG4YbKif6QLNVlP7BTwj9GQBDAv8DMHi4BlZmtLTwEIModKk+KwILac3M&#10;gxlHgjEhtGfW42ZkQF+cNMuhp6Ky9GPVsgyfM7O1yEDC51rDdW7BFLOfn9fekX8YGDtbvm7dkYSY&#10;0+Y9P91clr7b2ndHd7F4136sPEcxf1OOOfvpqbi/Bt2PN8027eyoTDwLGcL3WwDtGNvfF6GHaP48&#10;1X/27eeL9ifdR+fH6Fvd//da/7vPv/jFL2bpX/vVv5KlP3n1lSz9zAvy31V1/+E3pu5+/O53v5Ol&#10;tx0Fadz9GEC58RNF+RvWA1gDYdtxPeWO+trAJyK/dwp+N9ARex4fMS8z1/D5soVPG5d/aFTPhvGG&#10;HzaYk4yNgJkZreG2NqV3tvHDZ11RH1L5hsfUzmtmWK6tal1z/JjY3DCXKGvVZQrAd2TVa51BR+LC&#10;p5GXWd31psrQtM5AZ7KG2NuxnvN6btfPCsCPz6Dbn/ZkvQGTB11DW7L2GLZM79piO2qGNdFQAq7b&#10;Tx06b25e44J2x7chMl6zHmvYBxLsue0t1QMrdp+twgGxbtb1ROpZ39T3rInQTzBEkCsYR70dta2H&#10;bLch9KwA2oY2iHJlRx6sY/LrlMmOmW4RlpHY1n4Wej0gru38HSnsM8YPa27m1phn9rf4vb6hvwOI&#10;mlZ8bkDeJso71+VK0/rfOwcczC+AcnXaXrt5LHEteeT3Km8ah+9JyS8g/03fxXcb9ymRdvN+Ud7o&#10;a05nsEYE6OUA2pt7++37BJnld+7J5Uxlo0ysXUlheRYBi49ncS3PYB087O9Pnhbr5sw5rdVvLmi8&#10;vfeBfLucf0TzI1GzAgZ9osHDt6fltVBfw+1qVVfv6FmTNa1fendVppb1QcXrUcpWSd41AuhbGMi8&#10;a1eZC9xWrDtZZ8UTIZ5vcrnLEsHrPbvMiRwf8oQlD2uR/qqY0Qo7iOmDZxTli+/Svkz7lN/7rZ9n&#10;j6u9T52Vvrt6U+/sP3n/B1laHVW9Aqruh9qQygWzqmI/pKPD0sOsaalH1WXgvZc1ESw22jKg6nso&#10;N322vy+dybtbr1mLsNNq/cp7UMOl57gjiDctK3u7qndAq6l7lq3/O219xofZOZ/UYY5aWBDrh5MQ&#10;7oYSJUqUKFGiRIkSJUqUKFGiRIkSn0RUnvnZi9lW0ekzWD+0c3TF0bE6Ppu7s60dp1174Q/AmlE8&#10;Syvo86lT2v1kh/s//J/+R1n6f/67/1mWri5rl/e8owh9+cuycv3x13XuPmBpTbtQ4/apwW7uqn0/&#10;cGYSRsXOjsoXfQe4vPjawWryvRdzdtDemtgAD/ms5Nay6rW5zg6ettk4O7y9oesb3sGMO+nebTwM&#10;nH1Md5BHh7UzWYVp4Z3+dHcbi/H9mDsn7TNo1EwI2n3B0UvoU+L4nzklvzh7tkyy6x5ZHt4ljjub&#10;hRAxsHiQgV5bHvEb8annn85SIt0sLcmKvrIsC97qqq23W7KU7fuM+wFR8o4p8gUhIloTbDHCWtOy&#10;3NEflD/fpXbbwyroAgsKu7P77lPkLPfsrzzx5s7vnGPGajA2Jmvb7GmlAZMn1Q9bvuf99/D/IrmC&#10;vbBwRzvMMQqbzYmIFfWMMlJgOXFulL4iykSss62HqYzSVtyHJaPXO81FCz7tDZsBCx7XYN3hmeMT&#10;ksMBR2PyI2JkEpgx587L51bAlQ9lucez/dy8dtmPHddZW6KsrJolMDSkdkYOz52Vzqk46tmf/LHY&#10;Qn/lV/5ilv57f/M/zNKA/+w/+z9m6Y9//OMsHfZYTJlJw9Nqk4eOaad8+ZrGU8s6ESsKEUDwBRGw&#10;7+hS1WgHEZBNZBmksgoqZqlw/UCBLYDPHawFLcsHDD78dVx6WAxLGJUwSVaWxUTa2rCPBVsfij53&#10;GvuSmy0zp1oeJ7u26u4SacT2gl7rmIr1FDK7b6YVjD/Gf0ATnw2WUXQcljH8kwxb52MJx/fW1ITq&#10;deqE5rKPfP5/wyzPgNh+45pP+Iz/tGihd5pa+AZtvdo1E4uoLbCD6NcA+hDrGnki9/RP0bIVEH0i&#10;uB34nbIWr49PcxvM2acOvltmJ6V7Buz36qSZroPW31ueX6nnFz4vXzDMqwF37eejZV03dUxj8c5d&#10;yc1bH4jdOzQllt2u56SWdeZ3viMWyvi05vnaqPppwVEnA67fkM8K5ATGLZZiXKLAkHrskti+sIW3&#10;V6RTojXXbVvUX+SNlZMz6rk1Vyl9yPWke/bLRL/C2CnqVP6PPj1+XO39b/ySorRsO7rnU0+q/Mgs&#10;zJ3T87r+61+Xz51vvai10OyM+jWAtQ6ySCSx9XWzGgkzZ+nAso/eRpapB59jdCAicnaBXDScB597&#10;vRbYt0V4Y1fPxm/W+LTkbtRMsvUNyRAR7hi7ASuO7jk6IvkhWmrFa9GRcclifVBtumLdv4MPPfsg&#10;wIfbnpmHVucZ8J0z4i+J5NgyAxkWFvM41mraiHrTxv32KVbU37DJkae5OY2T5SX3i8ccv7M2jeMa&#10;xotZzXWvU1aW8nEy7HajnDCoWQ/T58jf2rLaatysp5r18tamdNHoqOSK6C8BqysqL3pqz2uzNd+T&#10;6ivAGgqmEmOBtW/qxyWAaY72BfEZXvvFvLjOuijVkYeVLY5jz1UHaK9dEO0unXN7ycu6nWfl4z9v&#10;M9aD6A7KwbWk9AvrTvIkBYfWp8CkDfAj8/VX9jcvQ1qfGBXQYO1afAZrbdosLQeR29AlMaqp36t4&#10;h2AOQ7bJrwjyHCTSo+ec7R3JX3oP9aQNGQPowyIbkLzTtiBN5W3E70yn7dtx2Gzm27fFDG04EvKk&#10;/WZWvb4MmD2mOarRVBvwTsb6BV9g/Y56NOXQTo+e0npy20zjjtkblK3YL5Sb+uDfijUa3zO3dcyA&#10;S5k7RHhk/eWvBcYtz/Wk6yy6H/V7jNJkGSZSGuxByk3/FWWb35AL0nQc87LDGDt1Smu6k6flm+/a&#10;Hb0nvH75R1naN618Ajaa0oVtM8I69tlWsZ/Fer++Rw0wj8dnU377Wa1E3aj7AvC7B1sU2ePkAXPq&#10;lk/5TE1LbibG1VbNhnQ69X/kYfmLGhnWHBhQMQv48mUxcvBl1rQ+HXF0OXybMidTlry0JUqUKFGi&#10;RIkSJUqUKFGiRIkSJT5xqJx8bCLbBho2i4Dd0bveTXz88SeydHNTVoZ6TdcF3L4jnyGDPkDGeV/O&#10;rBH55ld/9VezlCgt3/m2Iia99N2Xs/TnvvTpLJ12RIVmYcf52y99P0snJvTbFueV/QzYKUND2inj&#10;bDX1YPfw4kWxAx59VBaz3/vqH2dpQMfnqMd6tXsLc6dtxwwNR8tiV5tdaiwR6Q75PbuQXbBDyrXs&#10;PuOPhM+UlzTuMJvFQfQWfHDgayHg+LQsRTMT2v1j93DNVp13bWGFuYPPnV1bfYk+g4UZxN1VW9IC&#10;cmunyslZzgF79v6lv/SLWbq7q7a64mhlnAfcMlvlzh1Zf9ccMarYlvG53oPkN9oVpg671iliVBGf&#10;CY07yAULSMvtSp5N50l/kDf16LV/As56YzmDsfPzv/ClLJ084YOfXbzynlhia44As7tr2fWYq/nc&#10;+1V7St/3Dj47y1hmG7ZUxvraohRAJCRYGVursn7Ql0R+SC1E5EV9a7bITNp3UvF6InFES5GZPMgC&#10;KcyV2XlZBXd21bfDo7bMeHcbb/VEFwkY8TUwBB86Lx8hRGrjbPfb70qWHzorhh7FxFv9L/8bv5Sl&#10;y4sq62/91/80S//j/+X/JksDTp4Uy+dv/Y2/maUtM9iQG8bY1FnVY3fFMut+6u9RW8HMiPLqHfYM&#10;Zj7CrADIGyntnKb83m8/RdGyjBWyCxheWFD6rBPwuYN1rdJS+ZGRaX+/s63+adovQ8P9U/RXgjV3&#10;v/BdwDZnjBETlxfmDnK1m0TX2sYXVME6l1t+dU9kxZktt+9xEOtrSzgRMIgS9tQTsoIM2yJ49Yp0&#10;T8DyonRc34jGa3+/dGQn0SW7Lic+nmCC5JYmtQP9w/dFiyDjpJtr9rdpUyv+WBIDcuzzti1/KXhG&#10;Ud/BjGw77xlH1jnp6FMTQxqLA9Zbx4+pz8cdxahjZuLiHY3Bxx57LEuLkUeWVrQW2DObbtQs2sVl&#10;sTFff1fsmX1b8u54vpk9IabOe5dlZVsxW7Nqtt3r772fpQFjY8qT6CtYnxYXNT8M2k/cgNcfRHQj&#10;8uHuhvq+24hKoHkWxJX2T9udMUW7cx0sh/3o3yBLum2utmz6GUUdaZGLepe++pVf+ZUs3dmSPC3c&#10;UaS9dkfyTwRLmDv4RFpy/cfsjzAAFiCRa3pteWRubcToVwfljjRda8CiiXOg11ZFVDx/MAdjmSei&#10;yo51xqat7ourkqfPfV5rux1HWFrbEJOEsRuwQbQsjzF8HVQd2appvbVvS2rdVva+qtpkxQywakfl&#10;pz8rltcMnq8jS8AMnrp1fT72BNpi3f7waDtYtpS5yEBiboptRJ6Wk/qAZJX1Mixz2EMx6pFlttey&#10;098r/RaALz3GIvfg740+R/7XV1T+Wk1lGnIEQfwxjY+ZdVBgAbMm2zITCjQs5lU/I42OxfyPzOPr&#10;Lbfgq0xFFMdOAB/5/t7fD36mn6qe89CR3V+c5n1HObo3ZUlxrRlQ1KsBkUGR/S3A9xfLkuaVgmvj&#10;POEyUX5S1qZcl9cnLx95be+oPtQv9Ez219flcuh6UG4YPF6TMN8GcC9txWfuZWyRjgxLb62uirXG&#10;eIm+4OJ7goW6C/KMeVuH8L7CvEm9uI48aBPKALO3+N6Sy5zqGvveoFw8A50Ie4iIqZ7SunB/WUMM&#10;DlnRd0H7Dnguqnstjo6DTYMPw4bfA566oHfSea9f2msaL3l/5oAtA1grxTHltOI5jFeDltefRGuN&#10;02KUDX+RQeVD//e6TWD98Mxe30Oa9idsTkDbBqTyTl9yTdShLhbRFU8c13vAmYfE4Lm9qFMof/YT&#10;Rbquz6jtA9r2C7zVo7lmwA4ImzBx3F9Vz+M8G+aqp6Fu20lmYJ8TpSqg4TV/6jsLFhl7Hfg+xO/P&#10;8TnN2TDAVnyiheigDRwedTE8pDXR8rL1qNnzTz6uUzHXr1/P0rfekj8o3tmee+65LM1zKlGiRIkS&#10;JUqUKFGiRIkSJUqUKPGJQ+X4I6PZdhDW0AsPazfxzTe1GzQ8qh0mdjT3dvNduX6fE/8f/9u/nqWv&#10;v6Hzb3eXZJVqtLQb9cgjyvOOrVULt+TbYfGWLARf9jl/dn/n7DMh4OZdneFcWNC1WCwGHGWKchH1&#10;gLOgsGtgVJA+88wzWfqjl1S/gOXbZg5saZfw1oey7nYctajV1s4dZ7rZDWYns5nstMZd+AJSfyTs&#10;FqbMHXatI+PCPh24r+4d5xjFpbBLOmt202n73uHMJ2cnX33ttSwd8L2zs9pdbLg++DPBt0DDVnp2&#10;MosgWkNka/TpWqKvfMn+k/AGjm+ElRX1PewOduvfeOedLE1ZQ0VgKWLX2Uk860m/5P2jNO8f7WUW&#10;+4fm47uW2yxabeIOs9J97+4SyeOZ55/M0uc/regnK6tis736jlhpAat7atd9e8PvaekZgx4/m2Yt&#10;Nexrp7GvcuJLpWGmDwyRutu4aC1i1xnWSa0quWIc4I+F+iBHRJ0iL1KYMlhHArbM8CBPdqkZW+y6&#10;E61la1t9zTnUur3XP3xJUeluL5hFEX1E9PR8eEVW/pb9+cyfVN6PPn4pS7FyvvOurP6tlurT72gf&#10;Y7akTtn3yOc+LV87//yffTVLf/TD17M04D/49/8nWfrii9/K0nVH2AK01cUn5a9r+Zb0020zd2rd&#10;fwHIChawVlP3BUSfTsm5fVCUxYBcdvU9KdGZ0BMWvwyp7xaiMI1YNz7yiNp7f0fl59z8AH1rS83O&#10;luSUQbG2rP4OgGW1Y5Yjj99HP7kaRE6ITlKMHevOnLmjzz3WoQGIc6+tyjXLBTLZsCUYHRmZVVPq&#10;a6xqEyOq93NPaWyuOvJjwI2PPsrSdZeH89Zt64Y++xupmykCeGaUfRh8Bv2C9SoAXYavB6LOEKWB&#10;vqZ+qWxw9v0omQjACtWdwLNkzMzJxx4Wo63XbLSJUdVnfExtM2v/OHNuO1ibMGSefVbRDgPwbwVr&#10;oGbmwe1FzZstMyyumRX1viP6TJo9xLzy2pvyf3Xxcc3BP3xdUbYCbtgKNTsjCx06e8sMHfyRwPCp&#10;2S/JrVtaH/TXVE/miB7rBVggAR1bxXqxUHp+i9bxgh+FgLx/lHIdTJ7c4p33OWBe3PV4eeGFF7KU&#10;gbu+Kt3Ycf800N+2hp6cNwvXeqwQwKo7vnVt3Yy2fkdAinJiWUBOmGuRR3zORb1F9S27ReYOsllN&#10;ZBA0rI+3zZpjfLx1WX17/oJ05yOPaQ1467b6uX9QYzwAyzA+y2hPfGntmYmE/NHubUdwrVoW+uta&#10;S8CMq1fyuWvQEUXGRsRs2zNrBqs7TDHWJ3OOKjdjfwaLS5LtPaIGev3DnBcQ9a91HP2Rr09cv149&#10;E9ZzzfXCBw/MMFhBO46eFQBjaMMMsD73bW9NdUe37HnNAPuy6ahmLlI3VZkG+vWMYUejDUBeVtY0&#10;X9CnDRZLRNXxR8ob16R+xr6fyVpxnxu6SHVdKldH/d4uRNgLiH5kPECQ4eL9sdj0x8FHxXVWem+M&#10;MJTo54rnfb4P4F5OFFDeWO7CtYI+F+eLgPS6YrvwfK5pW5/l9+gz98R6HFEmGIDFZ/D/lLkT284p&#10;+o2ohYw5fkfPoTOLzJ3i8wLS9uce6sX1xXViQP7uod+L7w6MZ2STcqXsH76vek2dzuP43ETXsqwp&#10;rouHrFs6XvdVfcJhzHMt4Nktl23c4/5pnyaZtR6jHm3rhwDmBeY3IiUSIZh68M6Dz52OlXvLjB7G&#10;MJGIu6V1GqD/V2H/+J0n9aXTMYUPtnDsB+vlituq2OeA7+hbyk1K+/d4foAxzcmicw/Zj++49N1r&#10;78lf5npbjLGAplmKjQEzjj1/EGkTX2aUhSFYqao+bfvmwcdsrvZUlgB8R7I2oG1IhzwvwJTGj9Ts&#10;jNbejabKNDmmz9WK6jsxpfflgOVlrZtu2McnPt0Y9ysr+kyUcaJeDg+PZmmxZ0uUKFGiRIkSJUqU&#10;KFGiRIkSJUp8wlBu7pQoUaJEiRIlSpQoUaJEiRIlSnyCUXnmcxcyXhG07OljB2nRH11XONnxcdE2&#10;n7GznoApO/A5cVL061t3PszS4RHRtNY37CxoS/ShmRk5b9vaFKXpow90hKXqYyiRNlxwVtU0dbBm&#10;R3gDA6IgbW6JPjtjJ8zQoXAy+P77OraB81BCWPJ5/pjowgG7dha6clPlvfaejl30NEXfavo4TSNS&#10;sVQm9sag7EPlSylaGUxlpV2hn42YLs9n8sJ5KNdDW4P6ChWuXjj+MGk61lk7iuW4BtThl17+QZZC&#10;KaSt2s4Dh4yEyYvUxmI9jO1t0TCH3R8DA7qG8n/u03Kk+Pzzz2fpyqrb9oZCC4IdO1a9ZceRW6Yb&#10;Z0ipelAQ3e5Qi6ENppRKKNfRganrgePZAGj79Kl9Gcf2pT7kvWc6Xa+dpT39/FNZimPlTlW/f/+V&#10;F7M0oGM6aV+fxtC+jzbiABau5wahRi1vO9v6zLEszr7g1LzPxyECUgp7f5/6heOWADnCWWO3UbIk&#10;lTPaimNzAYQGhKqKWCBP3MtRyQFTK7d83GfETlwHHJr7zbflFPmXfunnszSgf1h13/Q9txd0TAuK&#10;JGG9hxzKttNWPS5f1nGb6UnpgyeekGPYmSmN8/felQO2UycVDjyAIx1/+sf/Mktx3kbY3PFxjY9j&#10;x5U2Hfp8+abK1rGDM+rdLaX+mmIZwPGpw8ZQwFHfp+AZyGHRKSy/cVxvxkduGPdjbvdBh4bsswNv&#10;nrxrymjL4b03HL5xaSE/zmRmfXQoSrlbHpPQ4qEJczoGeje6BMerMWy8j2AF7ProIE4/Y2hHhzYm&#10;L57N+O4zxXraYaXbPg5w8ZxCjZ6az6mud32UaN1OWLddLhySoktyGZYsxKM7BroyjhcfD8hloft/&#10;5MF05abnD4730iZ7ybySygSOfuOzir9zZAinlKbmPve0qN7tPem+Yz5+NWynroRvHRtQ2chnyUer&#10;4jGiLoZG1AYV9/Gm9VYMSe1nV9xWNx3G/Notze/90NYtG1cc9vw1O0UP2N9Tnc6d0/hctKNBdPfk&#10;tNYY6G76b9lh2qt96j8cKKMXegtjseljcRxZ5agq80hf919A00dCAcdnOPod6fVO4/zUhdVoKFCW&#10;oFejk0OL0bqdVIfeDdizw/4RjvlYtk/Oud4FXT9i5+rkXfXzWSPhSDzX6apf02Fz0enMk8xxHCnp&#10;tUPQgPxYuNJ87EleIs3fzyLdcajX6ze0fjx1VkfFp2Z1zHZhyUfhu6DcOKnc9dF76OWbm9JHrH36&#10;69YPVbVDveZ5Jeo7PeP8KR1HDWA+xxH3mo9fUXd0Cw5hOUpI0IPj8w6R7CPHSz5WRxCRgAEf6WTO&#10;3Xa5fUKiZ2lJaxyfvojHAXb2JeM8Gz1A2mzk/dHvI5GsJ1d9pHtjy/Lvvua4cieGIXd/WddUrJtw&#10;EsqcEEA7EsgBbEdH3cqb4wqcjIrH5TyPIgvx6JTLXERRXwbEz8Vzx10gd8yt6P5UJ8YQz3GNngM3&#10;CoS5j+tF14fxHMvguSDKun/v9bGsYtnT40f5u4Cu4dpYLjtM5zqQ53l0W5FH6uohh+7letoqjl3X&#10;q9dlK84n+T1K0/LxrPh98l7DOKPPaY9iGdM8cR9BHqwnYz1dFsY/31Nu9HMxX+4B3INrg2J5Aqp2&#10;MZACvUCZhnzsudhm6E1ks8/He/vdFuh8joihn1teC8068NDnL8n1QMeLrUZh/BE4p+Lyx7nH7y/5&#10;0U993xO/1zMbbts9jkpa5ovjvmLF1IcMeC3RsJzsuC0YN+OjPjLs42UEP7jh4AzoUPRaAGuetP2j&#10;rnC74pR50Ot96sVR/TGHqu+pK5+pea37A4YnNW8MzUonDng+q/qYGfKC0+8KuqbqsuE8O/axnsmx&#10;swACiKSyiO6Lcm8XJywRBuyKg/dc1pkEhjhzWsfpA9BXb7+ldVK1qr6qeJ2CGxuCGPV6jRDHbva3&#10;RIkSJUqUKFGiRIkSJUqUKFGixCcSleNn5VAZqxzW6rEJ7crhFPXiJe0o9RPbq4u7S7J8312She6F&#10;T4vFsOjPFy6eydINh7+ExfGNF+Vs9rUfysHi2h1ZrU6f9vUOnRywva8drpk5WV9nZ+RsudlQuY4f&#10;V+hQdm3ZzYK5M2hng4R4vXnT4aZ3tMMWMGqWw/pN3bt8R5aUelU7gNs72gljN45dRiwVMI6iVd27&#10;eMXdXXa42Qnm2tGxg5Zh8mrYkszOILtx8RneaR4oPAMWzfmTp7N0ws6auOcHP1S7s1s44T7etnV3&#10;fVPtzjMbhLpkJxezaBd7tqaz6z5ii3DbO6wnTshS9+STcmp68qQsX1eviUGxYYssoTxfs0NlQg8H&#10;EC6S57ehA8StcKUdpzjwo744QaZNaWN2RAOoK1YorOTIU9whd544kOztV94PPSx2wKqZZBcfl+PI&#10;dz/IHfdS/t4eW0zbaqvwtICqWUDrW7Yiesd+a0tts+vvceSHsy7KFMCOMeFHcYrIs7HMg2hhsfyk&#10;O+e0EU66ArBos/OdW1q0o8znmHf2t/vZ9Rub0Fg8dVbj/JYdrMOUCdhvqP/PX5AMX735bpbu7ElH&#10;TE7JyrHicb66KjmyMa7nC3bOjnX6g/flwHNxQTrowvncmvsbv6EQ6Djq+6M/+qMs/eY3v5mlAwMa&#10;J2dOS3bfeVVOwTcWVZY+76TTDzEkeof+Db/p/8hRilRXkMYx5xRWTpQlGDNdRIuVhXh0VO084nbF&#10;OSgOvLEgwXiJzjYdcvjGNbUZVt+ArU1dgxPajju34nDRNhR3dYbaYM/1xREzTtqbls9WzCCXL0JO&#10;wq7EyrO1IZnAaXgFC54dl+JAetSOlPs9l8FieeKSxmTAsFkPLbPhsC5tmom4ZX2EdRdGEjICKwDd&#10;jzWxW4rsL45lA9A7PR1di7GqYaega9uqF9fhqJemAegonCIiIwE4Wuw2QpYQ8vy5JyTnHbf38Rnp&#10;+iEHIphy+NX5aaUtt+XKkhglTzzxRJYGjDm8+pSZt/22pr3uEJy7Lt+W57Z3PxJbo1FwCBmAKnrj&#10;XbHxrjnkcsDiqsqJuWnEljn0bK/rhU4/flLzPv23takywKhiqhoxCyygzxoJp9GMpT6Pn2OzaqMr&#10;V8QCpG9XHU66ZdkeHFB77O2pfsUw0ns7egbjnfn+U5+Sw32c035wGdaS8qxa3pr7kp/jDnbw/FMK&#10;Sd8L+6ELwnfTFoRCRxRgcVE/5hGYOwC9RT0jS9OsgsOAU+B0LcSz0EWwb159TUE2Wj36/IUvfy5L&#10;91vu7y629y3/1hE4qeyzk/xTDhABa+bYrNaAwwOy1u563OBsdMKW8FqvWS5d4Ai5RRtYPlhvUHd0&#10;/uXLl7P0o2tKmdOeeFrj4vRpzU/rZgAFbJttugEry23VZ8vx2pquXdvQ3LXnNrh1S2xmWDm0KbKz&#10;umY90kW6Tt9xvZZXvXazs81d6919O/SumAXJeqtl3Y5DeRz/B7AWgtV0zxxVkMUAggWAoxglyMhh&#10;SH9LnwkI4c73WPRhkKXPDGAtE1Wlr0FWYcEi0/xOW+PYnrVhrwOsFMtGObiXtWb6rJh3VdfnefhZ&#10;bofD2uqe39zuzFW0+4MQ286D4GA9lCffFX87DMgK9UOnwCqPrEDXuwieVVzLBKQsWRD7y2VizQsY&#10;owH0Oc9nTJFHDn2GjR5ZhMl7Gs+MAUu8VgmA0V6teywx7/nZOEaPsutn9nkcWcx6nj+vd+wTx+RM&#10;v+F3pICq269mIcapPvVJ5Yt6tb3Wg7nT8Bqe9QtlyuCw6U0z0tt2jNxnlvyw1wxVzxeE4n7vinTk&#10;dZ/KWFs7+B5Z7M+j+pZraW/eX2DLwdyPDuw93qpmLLFeCKgPqx9GxlXOMw+pPQdH1C+7+2IF9/ZZ&#10;fvoYR/rMvNqxfEV2E++dXSC7UapxIG4dgbwRRIP3qH2ztZAj1iubdpQ/NamyBjz1lAJP3Lyp/ZTx&#10;Ma2/nnxS36PLmT94n1pYEHPKYlWiRIkSJUqUKFGiRIkSJUqUKFHik4jK2KzitrG7+PzzOmv/zHMK&#10;hfr6Wwo1trImxsvgcL47euKk2DQrq9opajS1+3TtunzvEAJ92n5xdu2vYb+tXax3fqLrqvi2seV7&#10;eS339WDjeDzj9sgj8iVw7iFZtpZ8Nh/rNDuAL78slgo7gWfP6iw/oUlvXNWuY8BYv3b9Gisq3/JN&#10;7aYN1LVTtrOnPDn/P2AfApxrTpk76Q5zBjN32ElmB3N0QpYidq/Jq2lfNPfs1nubl7xrhUcM2wpz&#10;8bT8jJw1g4eQji//6IdZipUKK/T6ttqQs5GEyaskrIMK2/RdwKrht1FbQ9lZpX6zs9qJnD8p69u8&#10;La5YzF7+kSx7714Ro4cdz4BasmvOb223JT4tYAGwscqOPv1AGSkTchaQ78jrWbG9zQbAx0MsV02/&#10;t2x56R+xLPicbWRUDeUdE9ukpb7edWjTju8ZcsjEBVvfdnyOn3LC3OGsN2FL8RETEMP92QxFuRkP&#10;sBtoC9omlS/K2m+/PoXN6tiuWDnYOR42Y4K84zNg/8AY6VNZpu3vA4vThi2ZAceOyzoAY3D2uHTH&#10;iEMfjk+o7lgi8Cdx66Z0EH40Lj36cJbiL+tD++R57tnPZmnA2KieRVhrzlX/w3/4D7N0oF/PfNRs&#10;n6/94deydKBiVoEZGYTFxQrSwXFTF1XLqIuZj2Mjtbwgowd0Rxf1yBI6KNMBhHjs5p797bdvHayJ&#10;6MbxUTEO1ixnc8ekv9u25iw4TDE+I3Y39X0All3aN5Lo7Gdi1/K1Zb2FNZ2Q59H/jMNMts2iaBas&#10;vmPjkouZGel2LBCRjWH9s+f64jeKsKBYMmHuQDKdMvMk4Plnns7SissXfW64D5cc/ncLP0Ru5w1/&#10;9iN76g49TD/VLeOR/dBFr3VKw2yBBhYxl3PT7EzYHIynNsJi4EcC2UFWAqI7CzMlYO48flFzQMVj&#10;dmZS42ZsSDI+bj9MF89IL9N26OXHHxXTNQDmDj4ozj2seX1zR+W+Yz9G1+237wevvpqlV6+ZAeMy&#10;Ncz6qjscdU9NeiOg7Tl1Zd26oFdydv6SmJGbO/q+t1/lHLHOqXo83FnU+mTbczS+EY7P5v6W9q0j&#10;27a0Ejqf8NiD9h1w57bmw/09PWtyQnPW4h21zfJd5TMyLHn9xte/naUB6yt53wRgefy0fdBtmh37&#10;3ntiqmK1jVZo69ZT83rmM09qvVNx/wa0zB6lDQbtmwamwa6fgbwsLUmX9tqnAnMCcoTOJ63Vc/nj&#10;GuScFAYP44d1C3lvbujzrUVZFZe9Rjx7XizIYydzC+W6/Q/U3WcPnbuQpbNz8h04ZqbYNa/Z5ue1&#10;rhmoe64wqzCy6jwHM+cFLFqX4NNgdEhtRjhZWA87ZhFRj7UVyfT1W3o2fgpPndK4OTajzwG0+3de&#10;/HqWjplpBONoYFjtC3PnrXfF7iUUeuovhjXHbkO/B2AdHx7W+O3tU54bZme1qce2ZKRpdtl2Q2OV&#10;/mRtQSh1PzJDxesrrkUHsraIiH5x9H1O6FEZWC7CqCoCFZbLk65J50fA91j0mSf5HkY1n4uMhMjA&#10;4VrK43mu6jKQJ+3PGgNCDL5FOrbGH5ij3Rb583Vtut7n94+Lw66Pbebycw19yB0HyldA6h+uOJ/Q&#10;12lbcC158j3vNeTBdXWztdELxbKQN/cwTmmztAyAZ6ZrIO4rruuLdQrIy688c5l2W3aQH31mbZr6&#10;/yHbImuI5++ZnTjgizhV0fb832tfbzV8pJgh0r0i+zttFvTnPqN38L6C/mp5bdBP23lw5eVX/frx&#10;X+Sm6Lh/eKdj7mA91i6ws/f3dM3cnN6Vj52V/r22JB347R++lKW3FnViZ8m+GfdY/9onXa8ZQLCf&#10;jpLDIig/bdnrMdpxfU1IjDJRdz8Oui2LrC389Az0S8fPzCnPqWOqX7Wu+nTsY6fT63ZGNjyCBjyP&#10;8Mxd69Ii4nOjLlRbUPeG9wgmPDct2x/hulmcsOhzf2VZkmH+uOZK8trclAw8ekmnYWCPwlp69dVX&#10;svT2ba2F3GQlSpQoUaJEiRIlSpQoUaJEiRIlPomo1Ia1HX/hgnbrnn9ejJ3vfv9bWYqPi6/83Bez&#10;dHUrZ7wQPQLfCFeu6uwdEQTwtzLos8QffKCz9idPyBr3ox/9JEu3HT1r/jg+erRDFfDuOzqbDrPo&#10;xEmdt54/rV258XGlU2YH4XflxRflN+PUKe0+EoXjriPAcOY4YO22LCmrN2VB2lmxlayj+rW8db9n&#10;6xlRqPA/we48bAl2KonEFMDOJDvDXIP1jd/3fOae3TqsC+muNpaJ4u7uhC2QDztKDKwZb0j2fO8H&#10;389SfFXMTMnyuL2n/tp1PbAYccaYncxagcbBNZSz3+cz697lnDC7ZHZSfgzG7Nvh1HmVDbbD3Vvy&#10;u/DRgv0vFLYb3SQ9FTMkWt5Zjp7hveO605F1oM/X0Zbs5A+YhULbFUE/NL1l2morrxaRVHwuuc/n&#10;93ex2ri+u2arYRnbs8WZsgbMzcoKOzen9KOPNIYoD7voWDD3t90fPk+PdYQ+ZyeZegZgzQCp1Q0Z&#10;pU04AxojEPi8Kf0aPfvb6hjAtXFX2ilWmnie38/EMoFlslNV3mfPa5zX7Ivg5s1cp3Av/fKpz4pB&#10;UHNUn9U1WWBPn9Wu9cnTGt9bW2r/q1fFAMMiPjoqJsXykiz6lU7OrMD31MKizrS+9dYbWdqx5WH+&#10;uPI+f0oy+4NvSV+1d6UXqk3LgK291DM/iBugguDJnnpFHeF+QlfwPfdhze2tqF1qfXo2vxfRaybY&#10;iC0X+MVCTE6eEIPnqcfEBli+qzH3oc9Mw1ZBr1ULFte2xwNyNDyi8bxtOV92NMJ1y+w+OsTFhEVU&#10;tfUXSxiWsYDjc7KGw365fFl9yTjgrHrHeaCXiuMgoGa5q1sIxq2LAiY9Xzx7QX2KxWTfbA5kmKgS&#10;jIcds1TWt8xutOWMueCkWZInHakwYHRMuu/aNVnbNx0lCz8xV31GGl87yD6RLJqJxdtTx8H6Ug7r&#10;hIr16pnj6usTM+qnqvXU8WnVf8j669x5sSRmpjUXNG1pnZnOGQnTjrRF5LDRca0JYErA1lrYkK+R&#10;H7+tcfSNr2kOfuyi5G1oVHLZM6ayNuoqa0C7Lj2zuSfLVn1UvzV7VJ54Bt/+ivCR1PZgw5dQ3fXa&#10;2lY/7dufXABW5DFH+ah5XoBRND3Kesblct/OzKptqo4stHRL+dy5Ifn66j/9TpYGLNxQ+fMoJLrm&#10;2WcVLQv274cfasy18CNlme7Y78ysGSHPPyMfL70ePwHcgz4eGVLbwT5rmC1HBNSoUzxv4ocQ30Po&#10;IPQhc2AAzwCwMWqWN8Yx9YKFRn2wUi+a3bW6LovlvFnfAcfm1L7PfkprT/pwz4zuV14RE8yqsGf2&#10;mPTEzJTyGB9TW6G3dzZVlmIkK3TIJUekOXdODJ67i5LZhQW11Q0zY2ZnNX6mvX7Z8Ny8uCydubOj&#10;Z4zZH0VAr+fQOzeVx6CtukPDasO6/RKOmn1613m96fGCv8ilpN9Mwsmw7ahYTa91qmZX43OGdS1s&#10;mT2PTfot1ZU5JAMB6BnWHdxT7VUH8PnovIT8d+VToQMLeFAe+Xwo8Dm9j3U1KPpVBNyLb42j8j4K&#10;PBM9fRgeVJ+jwH2U4X5lSa9lDB4dPQvkfRyA35/7Ia3PUW2WlgnwOf2+iAfVPS3DPbCcFu+LeSX+&#10;oY7Ki3k+rsecsg4GaX4B5AkRh89Vz03kxVoBPzF16wfYH33Wu49fFOv8kRP5WmLfkfdq1MvPaPmd&#10;tD/V0x4PTd4PGcsu457fK/cK0STPXNBzq57Xv/Y1MdV//GOd3oEN1Gedjn/Fhsc17O7or/AQxD4y&#10;Uzi2ndc8/Fzx+24qE2lK2xUZ0zBQ631a64xO6BkPXZSurg1J57crSgeH9KyNDel4GFY8g3e/UEoQ&#10;17M6+NS9Vqm7Oo5BGOrIALqDUzKs/fAzSTTagH2vuWsV1QNfgMjk/Lz3QpzW+/WMlVXNHy5KiRIl&#10;SpQoUaJEiRIlSpQoUaJEiU8iKiNTA9mWEyycjs+O7driNTYua86ZM7JMTk5qpywAq0563rpttsPV&#10;q4qa8Rf/0l/I0iv2q7Jh68PNG0Su0vVEA1pb1Q5aQG5N0i7WqP1GzB6XXwZ2yobHtLt2+7asJnMn&#10;9Hu3RtnfM2fEFtixhX/KkaQCVm7KmvTmyzoHv2XfO4P9stqsrqst2CUkXbe1mnr320cHKO76skOJ&#10;RYFdQSLbRDaELcjsJOe+X9TW+a68Kl7cr52wFenxh2WdGnKfTk6L1fQNs5n2bYUedts23bY77sf0&#10;rCtnltl5DqB8lKPSlLVw0B7j8bMwNyf20PCorFWTjgLCTuXtW7Jef+8nss5hQc+A/xpHsOh1fP8Y&#10;xQsP5baI9dqXE7ujWOH7fZaV3dU+WwYD8Oofox001YeUn3sik8q77tuO3oRluWFfIituw/1tfQ7A&#10;f82xY7IGEmWFdt52OTfMtGjuSt7wtA6r46jz5gGMA75Lz3rD2KEe0Zpgxk8cu3iMt3+G4o44cs8z&#10;IsvG1gz0AN/DDiKaVr93yMen1PcNy0zREgaTDd8fZ87JOktkkeERleHEKe1WYyX48LJ0DeXnHHfb&#10;Z6kH6tIbt27m/rx23YfD9q4PS2lxUfpgzhbizz6nSDev/1AR+Bavade92lJ9GMsw+4bswyug4zO3&#10;WAvvhcdPYpFIrXBYTdGRRDkJgA3T09bz65xBtww8/qgi7nzlZxWpZuWu2uDddxT9C/8fRMvD6tsu&#10;nDGucSZYxeo+VH26ai//61vqH3zvNFwkxigywzhDLovMMCLsYcG+fVvW/rQtaCPKUhwHAchjn78f&#10;sHU7AJ04blnmmZxfZh7EhxUy0n1K9pdyM26w8A8OWm43uD4fv7cdFeqOmVJXPpIFZhfLl83qWJ/j&#10;eXjXF2sbgLEUgEUeyxfMj2mzA+YnZYWbGFT/nTymsdfrOfrxx8WqOT5jlqefif4LOGbmyq7H98OX&#10;5IMK3UC0wruOGPi2mWDUH2G4el1jdKdX+fRPqc0CamPqj/0etd+b78taWB9U3uceEsOoYYvf5Q/l&#10;rw8faPWK+o11AvNOMfoi7I2Jcc2H9Zpk7x2zg4f61FbLy5K/KTOWVtfUb/MnlGdjV219claswld/&#10;5LJ08ce//2f6j/uFPn3KES4ow+UP9MzUPxxyd9YR+p54VG1ddb0CBjxn7TmqorssyibMMPQ1/hYA&#10;32PhnJpQe0S93la+RaT3dBVslsDYYb6BYdzNLfsL8xC/WTe9PovzaRd/9df+epbC9F4wi/dDR11b&#10;dfQV1gEbXo+dPSv23fxxjd033lD01fVV6edV/Dd1wbVEV80jC6ktqR/RVPGtg+8m1kDUZ3FR65Y9&#10;r6UCatZ1Tzyq9deA/ZENOYrprlnZC8t6BusQ2uTyZc0vRCtk/G+brRawa6bkvv26tawLYUqyLkOH&#10;V+ysArYzyHWmfkenBqBv8jYSOj15nx2Og3mlehlrfRH3XJOgWC4hb4uAtB458s9pHsxJPy3i+EjG&#10;058HH7fe99Y/B3mQxvki6bejcBgLBXzc8h2F+5Wf79JnPCjPe8pkNsphuCevpM/T3xn/tCEpz0Cv&#10;wTYv3k+5YEzyGeYO17JMQ9ejr/G32u+oTf0eJy88Jf+AAZfOyIfemlkZHdbx2d/uZ7M2eVbHedYH&#10;NMdt2V/LvtdnJ+yD9vj5PJLo7/zRn2Tpd38kf7XUg7pHlqB1TIxQZ11PmxUj7wUU+y22W2TuHGwj&#10;1jF9BUZ3QKyX8yLle/ovgP/3mw08NqHPUzNasx4/KX3cV1d/NVqeJ6pqU9aoQ8PqH3zr9vXmZaIP&#10;YWGxPkds0BHxHdV9zbyCP8n+uspC2xHZMmDNPo1qfarHbe+XbHn/ZF3TfHdeVHrpUfUpzNeDvVCi&#10;RIkSJUqUKFGiRIkSJUqUKFHiE4XKuUsnsy0wzmFv2KdAv6N/LC1rhwmLwPR47r+A3SkYEs8//3yW&#10;cp7sJz+RRfjJJ3WWr9fWj3fel9XqwgXtGq7a0nLypKxVRX84N25ey9LTtmS1vEO5saltK/xEnHN0&#10;kBVH2hod044Yz4QRQ702F/Lz2NNDYpOs3lSea4uyDOFzZ9dn8mGfrKzIQhn9r3j3EMtSxCE7y/hN&#10;YedveFjlpA1T5g7+cbCS8iwsM32YCLtwMKKeS96NxRfKxYuyen7z22LubK2r7kRM2be1F+T1wUrH&#10;M/Nn4c9n2zvCm3dlyRpw+w7bv8KA2US7LdULPw0XfeZ9x2f0v/fam1m64ihJAbv2Po+fi60ttUXd&#10;jB6cCW37XHndzB4YSezu7mzr2eM+P7/p86sZvPNK5Klx9zH1wArasgxU7EsBVlbNvh5qjlDU7Fd+&#10;cee/i6ajrgzZNwKsi6p3c7Eu73MO1vWlj2Hu5GwblaG4I959YvY3tSrhUwRLKb/j6wQGAvJGetiO&#10;ON+xC01e6b2A3Wxkd8xsgoqt7WuOTDTkKCIB+MaibpMzarMPrkiXdOyNfm5ejB58ITzzjHxaIF/v&#10;vCV5eu896RoYc2fPKP8A/CmdOyfL709+Ip86Nx1569is2EGXrKe+/oeKilPdV9u1dtw/Sb8Uh1Ol&#10;o/arutyA+rWP2F/H4p9bQ3Q9z2DHP6DlCDtEh5qcEDuj5sgJv27L+InjYi+99qrqefl9+UBbckSY&#10;HSJdWa/t2UdMQNXOc3rNbNneUSWXbD7YsXW5bcaXi2+bTjf1OIOJODCoeuBLLQCd8pGZLYwL2jeP&#10;AEGuApYjQBSkiq1DxSh/fS5X1b+h4ybHpRvmjmkumJqShWXQeqDi/qM/SBlX62sqa/HM9Lb/f8c+&#10;NPCJUrNvNlqX+kRWp8cs35Me6mPIbRP1jes16Hlv0mPruKNlnZ4XS2PA4/7sCbFyHrY+xmfamBml&#10;Abv2L9L2c897PmGsBukO6BvVs16176ot1//dt97N0m+8+I0srQzp+jOPas4O6DOD68PrYv1cu6N5&#10;//gpzftEB1pY1Pw+PKHrh8aV1m1Ve8dstNVVySVM3wyOnLe2qvqM2G/U8pLnF0ddQibw3zc6oryn&#10;pvUsop/MH1P5a2b8BHz/G2Kgrq8czPPSw2LPMa7xP9i0/xx0KeP8mH0IXjynZwyZBRJw2pG0Njf0&#10;DJh4RCPtKu0siXlaRtDb6H50O/MlFtq2fdgF5BGnVGfuwYIdP/sZzBHXr4t9QuQO2Jpzc9Kpk1Ma&#10;6wHjYxpzfb0qx8Id1efaDen8Ia8h8EGwsqy+vXhJrLMpM7Heflt9v2LmFX4lAvC9CDbNOET/oFeX&#10;l+WH4eIFMaZGLJf4CiLi1d27miNGvX4L6HebDFjJNOyLbc+sxgsXNcZuO7LbsMdLx20LC4p5aGlR&#10;emOzoFOsont2iMDntTL6FqTMpKaZo6nu5PcijszrCMYLfU4K0mcR3ekwpNemeQGs6iD1tXMYUv87&#10;yceIe8p7T1sJxbXdf184qv5FUD5SynVPuY9guMDcOayeR9X9qL4+Ch/n+vS3+Bk/MUeUBRzmXwl9&#10;dWQ9XHeeFXVfMr/Hdb71HEz/Ypm5tunxnoJ1COvNqtkpab3rrHP8TjRTWBt95Wc+n6WTE5preEeo&#10;Wj/D0q4NqLz4iVn1/IMaf+ZTn8nSHZfpv/pH/zRLA66ZMVn32ox1F2jyToqcea5CPdDW1fuOSbe7&#10;kgjaIn1mCq5Lr88Zo3lfcQ2nfwYdKfTUKc2fA0Put450e31Abdju6J3Wh1Di3MD8GbDf0DWVqu7B&#10;fxXMW8ozZUZ0Dj0TP4z4qMMPYFGf0Z51F2TX77G3b2lemHB0Wdj8rHWo7/1bskSJEiVKlChRokSJ&#10;EiVKlChRosT/oFF5+Imz2fYQFv6JCe0gsQN1xeeeG7YOY/EMgGHDzunMjCwwWIyIosUOFD44dhxZ&#10;aGpKFhciD3zuc/IJwdn2gO99T2fYT9rHxi/+4i9k6e//3j/OUs79bW7LckpEDnzZrG3IioMVDs/S&#10;oz2yzGbY0W7a3Y9ktbn+oSwr1ary4sgzVnZ8i1A/dumIlpXu+gawi4hfnvwepTFKi89lp36MRuzT&#10;gd1Df91TadmU00Wvd/3m7deGc5iXLok5dfOO6nXtqnwEDHhHsM9WQZ6Fb526z1hOOhpFs3BOvubI&#10;IfTh8m35U9rZUD8QHavqCCRbbv9xW2DPPySrL7LSM+zdx2Pqt4CqDaLvfiT2xeKidpbHbXGF2bK0&#10;JEvf8WPq2wX7uNjZVBtOzcgvxsa62nal4NNp1b4AOMd/bFqMEJg7MECIytY2faDus/gD9vezsSNr&#10;4m5b/Yl/nAy2QCAfvWZU8P2mz+1Tn459t6RWByxo7FYjAwFcy+56cZc5oOjjIADrNHLYah38nfyQ&#10;2wDywPLLNYwDnkmKdQQZH8TKaYoZ/iawAATgE4Ud7YkpycOco6t4E71nzAzCO45yct5Rfx56SL4V&#10;dn3/rVuSeSyyMzPa7Q5YXdN3J09KPig3YxQ/Rbd81vWPv6roAT3bKkRfq9DHXaAP8eUR0Np3n/Wq&#10;roC+pA1Tnwgg9oOZGPhvyqPxdPO2DhwZ0nfHj6mOo2aK/ca/8zey9NiU2va7LyoS4iuvvJKlS6uy&#10;XKwRZcasnHZB18NWqA1rUG7Yyry+oZTgcB3Ldsv3wjZBjjhTHRkzZtMFdBx54M6dO1mKbog6wiAS&#10;RIrYVi52PPNeiN7ANcx3MF0o36AjnvV7rqraWo1fI9wU4HuD6GVxriuMF1/a0/YZdJgvPW4jCKo8&#10;G4ZeZDn59ygjfBFz7v7P99JG6O4+fz9kEZ0aUXufmpW+PnlMOn16VBeccZSvGc//sDoDtsx0hGmI&#10;7jt2TGPy1Akx38bsB6/lRnrzbTEvfvwTMXm+99L3snT+jCxn+x21WcDavtroJ29I3w6bjXHztnQ5&#10;Rn/mle2WdPnErD4TGY4x/M47evaJQsSR27fEtugzu2zAvlCGh6Xb1zY0j3AP/phgaeCH6NYNRdd7&#10;+Lx8q3z0oT4HfPi2/Q3taLxXHMHpkfNimWCZe/99+VcBMBIa9q1zbFpt+egj0mu9BRkesg+zTTMf&#10;kUmQrwgE2gQLK5Y99APzEvLV2NeYDojj1myUqmUP93vMRVtmUMJq3os+51TuL37xC1k6bGblB+9r&#10;XRkwOWEm0rrqvrKsObnRVv2YC7bMEp4zc2l2VvIHOwhfXcyre3G85OXMo0VKBmB65lGm1A9PPfVU&#10;lsKm4fsx+7CCOd6237gArOcN+6scHlK7ri7rWvx5jXpsMe+8/a58BT3/KbFP3/IYeOmll7K0U1E+&#10;Adu7aqOdXZUHdlKruBjoAjmjvhX78wg9GJDrEqH4GfWaXlNcCwTwOf2e9ud+Uvzh/SshsjAPr8dh&#10;SMtXNfP7qHt/2u8/Do5quxT3e8aDysX6HTyovIeVgXvSlGvT9EH4ONcX35MOw4PqcTiTXUCvpr+l&#10;5YmsGuuJWG6XLX62si3mF9so8R9DSr+gp9PfIzyW8RHY3pW+CyDq8Fe+KAZPw34569avfV7H1LyG&#10;atsn4sKS9PLP/vwvZen7H4kR+1/+g3+UpW2f2Alo2a9rB/9uLk/qFw7dj05se0zm7yV526Qgylfa&#10;BjFvp+ma76jrmNtIA/g/LCuiXA4OaK2QM3l03fik0k5V806nR+1er+k6+rzqSMgZqrqm6TlqaETl&#10;Oz6vtTenkNb8zgmTdWlJ65nr1/XuAeHowgUxdKcdtTSAaJfx/crrlvVVzYfjY7q2an+DS3c1997x&#10;e7JqX6JEiRIlSpQoUaJEiRIlSpQoUeITicqZi8ezbSnOIM/NyZoAkwRLDLuPMEoC2EmqORoRUYCw&#10;7Pc68D/3NsxIGLafEqxBPd41PX9BEa0esv+cgJs35X/htddlzfjbf/tvZun6upgiWA/fv6zPb72j&#10;8/3Pv6CzhezwYZ2C5bF5O2dvPHlR5+FXb8nC8mcv2lt4RfWq2lq+uqbdUhgMbbMd4nnMdAfZFowi&#10;YAVwD20U2UCOzkL7s2M5bCsju5JYZmxoztDeUfuODenaGfuNOHFCli7a+6XvfT9LRx2ZCAsy5+vH&#10;bNGzy5Se2SntEE4WIoxtmulCXRdvyxI37HoNjKoMfVOyUi1ta1d01LLxxZ/5mSxdNWurNahdyp2K&#10;6h/QGlJ9dtrqqwFHfIFxRJ9O+Bzq0pJl1Zu+Hbc/XtPb9rnQNEMmoM+W9xVb/doNPQO/US0zYVpN&#10;3buyqO8nJyR31z7S2Ul2V9ftF4joIAFtW2+HhtQWeLLH0ML4gLnT9I4939PG7GZHCz9y1gXsOe6h&#10;PMh/9wr9TXbAU2/1AwOSYSLdFJ+B3GOBRBZ5VsoGYue86TZsmGW2axbgsH1Z9NlXQUC/5YdxMGLf&#10;WeNT6uMe754T3YjIQjMz7o9rskz81V/9lSxFR/2zf/7fZikMxACsydMzGie3bqkv19alI/ps4atW&#10;VIZXvv1allZ2VO7Ojp5dN4um0UDwivVRn+93JOeAdqW/QHp+nOuwplKf3tiv3f4gKot9bA1Zv846&#10;Cs6v/zX53Kk6EtHv/vZvZ+mbb0qn7uLLwr64tvaQ+bxs+JIZGFVbbZixs7mr71suYAVWmmU81tP9&#10;VLPMwOI8ezbX9TduiwGxbrYl2E9YZ6EmB+HGAW5TZBrLSwDn35uMB//EJbSr1XJkTGDZIxpVV7iz&#10;hP4j7bfuDOCp9B0MHnygVKyfGItplAmQykARbfSTdQNjsmbzGswdB6rrmR6RLF+wn6lT05oDYIqc&#10;MVtlwkzFgLuLYlKN+Ew3zB2eeczMSHR+j5l6Y2ZBvm2/V++ZrXLzjqxYRBoMePea+n55XTK6ua28&#10;xyeUdxO95qh567uaE7b2df2Ay4TeRVcRZTKAdt62nz7m4Kblf2TcLA7r4YkJyTrzeJ/bduG22qPf&#10;cwdRMwNWb8kiZ3HpqXsNcf6s2LPtpjrx8hWxZ5HRyLyoSEeO2t8Cvgar/N4F7Eace+FbC39WLaKu&#10;2NdZlM24LlO9aSPO6nN/T8GvCT4OaTvWEPgKauyrP5gD9hwxpr2vtmKuePwJMZeQmbl5yV/Ae++K&#10;7bS5IXnY2Va5mu7bBbMzqc+x45IJysS8z5qJft1hYdNFcR4LYI7iWspFfxBVK/V1iO+eHTOsV5dV&#10;tgD8LgxY5mAOwqa75mhx/dbTzz2r6GBXP5IsNN2fly6JEYbvnY8+kiU24M6C5GvDbdR23vjzyq3s&#10;egZi0z7CX07ULYX2SX2YAa6JejVJ0/Vumnc61xUR8zCK5SkCf2rgqOuKSPPuTuj+j/Bx8vhpcc8z&#10;E+Trr4PP5vNhZXpQOe/XvgHp/YeV8X7PD+CeB9UP3O/6+IxD3pOKeFC5Iwu3AK6510eT8rqnPDB0&#10;mYvN2EnbI95fXFM4r7bHb8wjloFr9T2/9yXzPdfBbq54TAe07M/n4Qtipn/2WTELW2Y19npdW/N6&#10;peE16KWnPp2la7v6/u/+V//PLO0bkc6/a39gAb1m8bR9sibOnX6hijrSbdpiTeRyU6+j9EeGhNVD&#10;N6RtBvgc2TjW20ddH5Df42v9vjTqtSvlrdtP6uS05tqtbenWptcYsOvR6/jXCegfUl/X+nXt+Yta&#10;N82aEb2yoneIUa+joi/Qd8TSXFqWTidqNPM870oB1IMIWntmbVrFd9eqmlt3tvXF9pbKd8ts54PS&#10;VaJEiRIlSpQoUaJEiRIlSpQoUeIThcrE9EC2jYUVJ/UMnZ/d1e4QZ8IDYEhUbT3g7Do7fFh3iAXf&#10;8r11+4+4+LD8rjQdN4RIOKdOy+IXgCXoh6+8nqWf//ynsnR+Xs9admSEZUen4Lz25z4rq/yio2u8&#10;/bYYPRcvOq7/dm5Jv3BK59o/eFMWpA/fEVuot65nNL0HRoSYGF3KTISPw9yhTYioxT1Ex8DyhW+g&#10;aIXCAptEtIBZETuhiyH/xplNfO8M26L60FlZy2DuNG11q5h5hYVp2PmMmBkzOykGwJiZJwELtubu&#10;2E/HY88+kaVvviTWU9s725MXZemq2IQ8aubSgNlFNx2pZ6sixkWPxDHD2EntJO92tJO867Ps/a4f&#10;u56wAOZtDcSfwc6W7nv4YUW+WFnRzixtHVCz/4IYtSTuRktm+3pVzvVVfX/ruspQbakteitKsfbu&#10;+SzsrZvyAxAAUWhgSLu3DfcdbAhkAQvEvmUTSwxjb99n+pGvpv2gBFDeKHrRR4O+ZxeYHW+AXHbv&#10;yP4iX+zaR1nugnLk5VVe+MzKZVrPwspLHoOW4U48w6oUP1MBk/ZpAOun1VGdd2zFnTsuFlm/Pfrv&#10;my2zsaE8iLT0M5/7bJZevKi+f8sRfIi+F4AvqmeeeSZLx8bV1wt3dc3aunxt3LghHfPBT8TsqWxq&#10;XAx1pB86LdUT9h3svAD6CBc5h1kaAmK/OE37CVkg0hrWnQCr0+74VVsMuW0esR+iX/gF+Skb9xj8&#10;zb/397J02Wd62xbQ6wuq77aZDPh3CEC31YdlmcC/BRGhYOakzB3KjVERuYJF8PTTsl4HvP66mFHr&#10;9t+B3Fi0C5bJg21I9InoxwjahFFsc8YFTBDmOdo7RgfyuKgiy6by4HunlZSBZ1SI5NcFqhl/SfjS&#10;iX1pfUsZ0nrFPJ0eFmWjY4sdbETajGuGBtQfg7ZM1tsaT6fmxX749FOagydsyTtvJtUJ/x7w/nvy&#10;X9Nr3XDhYc2h6CMYnYNERrRlr+K5rmOmyPuXxeD506/9yyz96KoiRgW0zGZodiQfa2uSveFRjfdV&#10;R2VbWpfMDkyovLeXNA/V+vVs2hRROai/VF7m3H63Df4Fe/o0rpFN5oljjqBGv21twCTVdWcd0Svg&#10;J99TW7VsKW3tKT1zQhbXpllx125Kl1C+ptdGbeu7yUmNs+lppe2CFXfA83XHJryaxQH5GHQEMeSK&#10;+gw78hNgDFMG9DdssADWhTQocsVajt+xkFOGbmNmf2EFYbl86smns7Rg+O755jdfzNKWWU2RBeRH&#10;sxYaHJY8oWfR/cxZ+bpT5W8VWJDpuGC8szalb2krfE9SPxg7588r4tVmjOCpuS8A+RoxI3pjXe2L&#10;zrtuhg7R5+bmJFdnz8jqiw+0J5/WWgpW49tv5f6J3nhT69grZrrt2xKOjmR9znog9EhAymBIURwn&#10;D2LuANoyTY9k8CR6+f9XSOuRfk4R6/X/BTyoLAfgdo7t+6B7PQdw3f183aR5pm0QPx/BCAMfp+2O&#10;vCapH0ivR9aL36PjwT3POKLc8To/G71wTzsccn+qA/NnHhwPsLP5nX7oNeOy5fVXMboc0Qm7L21Z&#10;8lf+4l/I0mkzC/fXpI+6k1OWDE7Ib+28T6X8337zt7J02+sb/JE1C2OVEwX43KF8sAFhPbM2B1Hf&#10;+iRLBX+jibwFoKMf3Kf6ne/R1+l6LbZh4f54jxk76TyIPiaa9KgjJAN8g+3tu03NFmy0coZu/4C+&#10;a7bV3n2ehJmLWFNPzakt8NlKVOa7d/V+eOKkGKIjZlQTMTaA9dV779qfrdfaJ+c1F+16P2JzQ/Ml&#10;TOMt+7s72EslSpQoUaJEiRIlSpQoUaJEiRIlPlGoTEz1Z1tM7GqxC4dvBz5HfxKFM6+wFXrtmTta&#10;7m2pbHfYAfRuoS3045Oyxj3kc/8Dg7q+0dbvvbboB6yu6Tz1LUdQOXdOlsZJ74R9+KGsGp228iDS&#10;xeqKdtko/+IdWaWxJD1UiJozPyUr5eW3fPZZG2Q9LUc+2th1G9hCv+vzj9WK6kfbwbxg1xFLcgDl&#10;gN0EE4fdzrU1WSabZgNhncJCD0uFZ+HzoobZvgsHIeqp+/mnTip6VM2OeWYdRefGNbEbtm0Nhbkz&#10;ZF82A94VPTOnXcVT9mu0elcsqIAP3pcF6ed+7uey9G/9r//jLP2v/w//eZZ+7yVFOZt5VBbLhjdz&#10;91zu+rCetdpWPV+/ImbWbsEPw+wpWbZqjgLUwL+H5a7qXdK7Pr/40ClZutjxxgK47Wgvo1j+zFgK&#10;GHJECzyTb3unfsRR18Ym1O6b63r21qb6cX9HZWhyrt/PHOzRfds7+TNq/XpG1eyHXVtvOUsJY4q9&#10;1rZNluwgIzspc2ff+QS42F1IXrDSci/3pDveAI/3WCrYgS4izYNrsG7yPRYMdvj5fcBWhqrlEZLH&#10;vs/4Bpw5Iys40bCWV9W322ZtTUzaKmp2x+07ksn5ed1HRLXTjv7z2GPyX4D3+qFh9UUAO/t/+qd/&#10;mqVf+NILWTp7XLJ5d0kMno9uSAd946uK9rO7oHr1N+2jw7pxyGw0rNoBNetR2hXQlkdZhrg6fu+0&#10;ljArA/YbliPrzYlR1fG5Z57N0s9+ViymfuuKP/rd38/ShuUJXXPNkcW2bDna21e9AqamNBZ3O2qb&#10;JVhw9qMW/cjYKoUvJBe7C33utXVoclLj6pFH1T8BP/zhD7OUPLHyIFcts26izymPuVSWaTPS7g1K&#10;u2BM4U8p74eD95AnaX7dwWeSUsYiGB+xPGme7uVezxtpDvQxbQZgGwRU3AZEJyN6JOXsN+Oo32Oy&#10;YwbcrOfPX/kFyXyf9cYFR5ubMWMkgGhZ6/Znc+kx+U/Bv83UuFgOk55Tx2x9Grb/nu7Az5LNJenY&#10;b3/r61n6L//w97I04IZZckGDBmxuqjyrjmzYa12Cjx38+uy6/ttm+MKMrZg50irIMO257ciaA/ZN&#10;FVkNVkjtHsn/jv36nH5I88rNm2ZLeNxMe24YxLFRFzff05zah98tq4KzJ+RPkMhJN24pL5hedUdd&#10;HDP7acQ+d3qtKyODpote93/NKQweGK1YJvvMSmXtQB6s05BPolExhxUZFswfsGci69Xyhdyn8s+U&#10;NuroemdOa932zNNiXr/8ssZ6wOX3xLQtsmACWh7n6Cei5O1H/zJZ0tNwGRlXvfifw3FWF/QZQBai&#10;pdXjBoYR68RNs28+8xn5cCSqFmUq1nvZLGRYV3Hesx+7JUdde+ctrXWOz2m8nDHza8uMHp6N7524&#10;xujivfdlxX39La2/FpY1N8H8Ijoha6Sc0ZvnIbjxjOLvvuUepLoQpLrwSCT+NopI7723vMJRZftp&#10;cGTeR3z/wHp9DKR5p/PIT4N4T0eyS975Mw72bQquu9+zj2oLEO/975O5cwTy+mvsHdaW9+SZlPOB&#10;z3wAa6ioI7kmXQKgG+KaiPdBGMZJP7Qc55DvedcLQO/2+bdZszN/+QtfzNLehnRgx3PyxWekZ//Z&#10;nyoy6rs39P7Mux46vxjVN29HPSNl2aQ+gmAJct9ha6CAYhumeTKeiz6MAljbxeuSFNB2xWcX18YB&#10;eT/oWtqVeZB3cd6ZmD939zRXIzvNVj4/dXzaqNav32BrbjlCc8fzf6cq/dzXpzLAzB32e8iTT+lk&#10;wZjXYzdu5izNGzfE7l1dVp2Zx/EDGyPOTmgeWV3VOm3D/pMP740SJUqUKFGiRIkSJUqUKFGiRIkS&#10;nwhUpqcHs20h2DbscmEdxeIR/YGYPRHQZ0sRVgIsFuycVbzjtbOrHbBe715V7MtlekYWv5Fx7aSN&#10;T2j3i/NoATVbPba3ZTkiKs7162KfsD91bFYsk7k5sVVe/v5LWdrxruKpU7IiLtg6PdjI97Wee0zn&#10;wG9cljVte0N13vCZtl37zdhtqJ5N7x7iPZudvjxCga4vuMOJO5YTjmCDhYjz/rdvq1xYlqOlzjuY&#10;MzOynGPRI0JEzvrolsNpzc/H+oqVemxUO5NEcbjtc/99tqwSZWuiX/3wpH3VNGy5/ehD+SQKoI9/&#10;/a/9WpYOPiTL5B/+g3+SpdRjqVc7nLfWZNU6bgbAHTMymvZz8vpVWaK2zUIIMBmrZ8A7q8T1391R&#10;3ruWzU1bvKZt8WJTnWO3vZaRc2dllcYPUwBW2wX7G2n2S6ZrRHrq5PIeMDYqmR20Z/k7lqeG6V6D&#10;jqqFT6GAWl3/395VeXO3Hioglnl3WzczXUAbIk/NhIWD9/QA8urWOvvLri73AqwH5E0/khKxg13t&#10;w8DzsXoi2yBaAKIPGMksUXb23Fb4Mdna5mxrYJdJZmEn1Hy29cIl+Tq4fVuRdtY3ZaFYc3SdpiM7&#10;bfjzs8/IlwvMncW7slxgkQn463/938zSd96Rn4xzF6RDPrqhKCXtHumtU2fFVPjqb/1Jln73DxRl&#10;aqyqsTxUk3zCoGF3PiBaERyFLVp+EktETI+whBGpBx8+6JwArEgDdeUNo/Cpx+W74dOfVsSE7Q21&#10;zeV35Ptkz+wn/JlgBSYC1h5+vbqYdjSlTUcOW14WcwemSNXlQ9yi5difsRDVzbjAh8X0tMZ0wA9+&#10;KH9dtNmeZRFrOQwczrTnViB9xrKE9TqiYBWinatu52g5wipl+Ujz4Drmx47ZA32JVahlC1oAFiGe&#10;iS8Lrm1a9zyIuVPU8QG+PUPVBWvQ3v6NZxJRqde+dqr26Tbr+eeXv6KoG6OD1rGeX6anpOcC8DM0&#10;Y0bOqKNKYU0cNOMT5k7HsjlgS9O4Iw/1+ft1My2/9SfyvRPww/flb2RjQ21y+7Z0woKZebCA60N6&#10;1sKGft93hUcmnPeK9MLggMq4tVXQ34WxH4DOjkY/5MRM48kZlX/AEdCwym3azxwMC3RmwNW3pJ+c&#10;RU9nX3J28az8FBFlkmgatUHpaaJqDNtfVy/+b1JZ7oKoo/0eS218G/ra3h7d2+soesgba4rUwtpn&#10;h2C9vq7dUb8GIEesAyMDxiwM8kZWc38G+n1wUPU6NiOW9qD9GN6wJTngzs1bWbpvRi36DL8QjHOC&#10;923tSI9FnyF+dpyHsLqzEOiCOudMHWVGuQfdD/m6TH3tJu65dOmxLCXaKjqJ+gcwHmAeEsl1dlbp&#10;bft7u/mRrLMwLaenNdbwAdH0PD85pfkFX4kBmzuq0weXlcc7H2hNtuY5NOoat1WQigDaplheIV4Y&#10;gQ45+lq3LzrmCKT3F32IgHufcRDpMygbeND9AWke3HNU+fn+qLwfVO+Pg7hG+hjlTxHvOZK5A+5t&#10;74AH1S/gY9fxiPUK+Dj1+zjlKYLrSIsnJED8raADDgPXoQfSKFnp+jl9dgCsE3zTgPgu7fmdcrI2&#10;ymVA1/E+SeTRop6ObeQ1Q9W65le/8pUsPTHudz3rns2KdP/vfOu7Wdrw/L5jVjYRImuFAUW0xI7f&#10;0wHvUZSXsqRjkTUTUZZhABVlKd5LfbzvUGzPANYcxXsD0vsB/ReQt5uuqXt9Mjpipq3f3XgmrBpk&#10;mfflLftsXV7RemVgMC9jq6O1c7VX88Qjfj/BL87igtbSNa/JmxwHqkhGpmc0zzz3vNbo4xNad/34&#10;x1oDB9z2aaXdbfUdGB7WGmHE6xLmtEUzo3kXOtiLJUqUKFGiRIkSJUqUKFGiRIkSJT5RqExODWXb&#10;W/nOmfZ7cjaKdrGwZBTBTh6WHyxZA47Wwu5ay35ksBxh0R+z/4zxaaUTjje/493HgPmTYty8+Y6s&#10;5YM+q3btPbFsdvZ07ec++zNZ+sIL8iHw1X/xL7IUa9aJ47Ke9MEWuK6dt4DZEe2i3XhXPnc6+yo/&#10;VsTlbe2Stm2N2uvI+jZQVbk550/bNW15KTJ3sBKOjamOZ86I6QJjhBTLWHpWGgs3bby8pLPgeFgP&#10;qHvnteZyTNgi1HH7n5pSHnX7Flhc0jM5a0iEiFH7iLl4QmfBG45Idv1yztzpNzPlgpkRd83Mee+q&#10;LEr99pmybYbIqFlEpF/7s29n6fUFMV92vMM5ZK/hAfgM2LaPIyJbYTWL7CZb8iuJZRaZRbapZ3E3&#10;ftB+YMiL3WfuwdcAu8GcdwTFHeOAvj3dD4stgLOSC2YM4R+i5R1WvNRH64EfsbkpGY3jzDu0dTPm&#10;KFtAM7aF0LKVIGXwMMx5FrIKqDfXF+uH9Y8zq1yLjObP0Pf1mr6n7fA9tO2IYuNuo/EpyXRA6q9n&#10;dErPJ2LNG28ootKgd6/X123Bt2+Nts+60rYTZgMiC9NTuTd6opFMeZz81V/7pSz9/T8U++z2gvwb&#10;PHHp+Sy9/KbYgtfe1I76aK8sq70NyyXsqeL54arKUbP/LtqGNmnDNnHbIppcRwrwbVNwtRXv7bXl&#10;YcJ+O+bMpJgcU/suLkv+bl4Tu4A2wd/U0qoYPBtmO+wXfD1Mzajd2v3SlXfs2whmAdGacquJy+8s&#10;qAWy8vAjYgXWzZQLeONN6XjmnB2Pe8Y7sphHghGS49pxDIPUwhTQZpAdgULz3hf39E/hM/+n3KS0&#10;kVVj/Jy3nZDef9h1MPAYx/dY6P0Z/cB8yBz9Ky+IUfLQvPq318yeOY+3gF0zU5569rksRWdi6av6&#10;HD/RgvZ2ZfGiEUc8r8yfUfS24XnN6bdv5uyN134ipu3v/uEfZumKGXjM7w2P7ymzGRZXJbMfmsE7&#10;br95sD8aZlbtmjkTUPU6BctW1DVEOKurbaIlz+h1NEb078aa2EGwcIssx9dflX4acpTFgY503rTP&#10;xcPUhfGGL6t+s5kbe6o3v8d1QPZXwGhJH1f8a9S/xYVHF0WZDEg/MyZJD8iX82w6KhtMYsA9yCiR&#10;Avus+wet80eHNQd2PJZXlu3PoItV+4kg+lXV/bGD7zlrj33LeCPxx5BTTfQ5lskW88PQ6zrijxD2&#10;WfQbydhzxEf6nvVXw+OK8RaQ+vUZMXNvyqzyVfvkues1T4/ZaMNmDcFq3LO/PtYN09P5nDVm/1aL&#10;q2JOvvGOGM+rlkn8EUW2ADRhTxixr7O/h+OgdBTu8fxC28TvnUZ5PEK+im2VXpN+TpE+M0ValiLS&#10;cqXXkkYmGKzOJK88AtNB/VBEek/6GTyovh8HOWPlYN8+KO+8vgfH8k+D6Kes4P/tz4s/bxvFfj3k&#10;9nTOT58R73WKzuO6w9hAAVxXLFvMw/IT5dxyVFCnGXJW88Fnx4W/2xTdG4B/0Q56x6cAiNT4s1/8&#10;Upbu+UTHd18WA2TPee14nbljHcUUUXxnwtVtbIMkTdu52AaHIW3zgLTdQfqsoPUD0uvjO1Dcn1D5&#10;i0x21ifoct77+J65int4R+Izz9izfz9Y6iurWj8HdKy7J6aY7/T5zqLWI8sreremNn3Wv0Rfpu9n&#10;j0mfE2C31fI82wXvNi37+mU+6/V6C4bXrmUhb1PLXfa3RIkSJUqUKFGiRIkSJUqUKFGixCcS5eZO&#10;iRIlSpQoUaJEiRIlSpQoUaLEJxiV6ZmRjDmUO9s7SHsC/L5nmnQA9KV+O4zluAbhhut26IejKajj&#10;0WFeQ8czTpwV7XTcx7QG7Pg3oG6Hyps7OqKCI9VeOyjFiRD7VClV8fic8sbR5VNPyDFez13VJ2Bz&#10;UXksXtFRr71Nle/uimhZTUJyEtfUlOMBOx7GQRP1I8T1YTTUwUG1Ecd2VlZEoyM0XQw1Sn1MU5u1&#10;M8vcobIoYkXKX7/pyhzLmpoVbbzq9p4b1ZGKAfcxbTo2rDxrpgVP+Rkn7aRrZ0G0tE3T0wJwhDU1&#10;Lzr8B4tqux4fs2iazjzkIy8DPo7WPyFa8zf+TKHS372io15V39cqUPn63PdQjZtQEqE1+tr0c0rZ&#10;S6l9Rfo0Mhxpf74X6l4anhWkjlShUNYsf0WHyhz/oc+WVtXnu3a+1efw1shLr+mdPJu8qR8OVnl2&#10;AL/FkIl9kjPGIL+nefGZtqLehwEdQPvyfPIi5fv+uvKEIrvhY2YD1g/DDh/YV8+fOTxysNybu2qz&#10;iUnJLnRgwqhvedxMT+vYZcNHLl577Y0sPXNKzihPn1ZabDPaG6dnX/qywt1u7eq4yM6ujiN2TIs8&#10;Pq7jJJN9kvmla6JNDvdKxrs1yf4SmjeAcQI9vs+OhZG7XP7UBvQHZSONbe3i12iALqCLt318pmGH&#10;o20fb92wvF2/ruNY6ByOZS2vqR4rDqW4ueWjLQXKbs280dFjogEjy/t+JseykB+c7Tc8X1BP6veI&#10;j2W1Ck4I331Pjp4tRj1Ne2NGp+dtcVBG/3Ucy6KmRfkoAtlOcdT1AYype1LPJziGTsceeZKm9xef&#10;ec+xLI7SmRLOMZqmZYFjWczVv/C0+vOJCwpVvXVXzm2nHKo+oM+O0B970s6XOZpix9uTxzQe3n1b&#10;x+qGhjS+6eNty8C2nYFPzumYyvxZHdPKMCp5eeVHr2bpn/zJ17L05T/Tca21VY1FxvuEw0ivbGk9&#10;0PT4mvY8efO26nHrjo4PBoyN6wgU8sMxsngsq6Z25UgoR7w4Asrcu3hHlOsZH1U8dkz1Cbh2WUc5&#10;m3Z829lWe0/YET9rIZzuhh4J2DO1esgh0fmeUOlFIWYcpLo86l/LRPr9UTKcolNw4F0hfLX1Lnn0&#10;Jod34lrQcsVxcWS8XpOub/p43cZGfix+y8feOUrHGnQvOX6F0/CmzxQcFVm7Y73B8c4AypGOV+jy&#10;UPNH7HiUOW5rW/IFxZ/gDsyzjLsA+oO2GLO8jPn4XsNH25YdEn13x2tZF6nm438cy+K4/8REfsQb&#10;p+Y1j7EPr8pJ8w3L+6bD4LoosSwtrwFBqhMP1WNJA6fXcCQ3lav0usPkL70nRZrHoeXrIs3nsHy5&#10;N+bhesXx46/jsSwjdcZ7v2NZH6ccRVCWB113X8R3HYF58qi2AvGZzBF/LhxsuxRpGe5Xz/S39N4H&#10;feb+w+rNb/d7fgBz6z3XeQ1E3mlaBMF7kCvayFnHe/Jj5WnePFvf161LA+IxXc9zLc9ddc9lzzyt&#10;ACJVy/YHVzUPdarSW/v+niOtHE0uinjUkekRzqRNKOZhbRBwv7ZO70mfQUqboYePCld+GNJ1FNfy&#10;fbqe4nuui/sYfibuSoYLLkMI8EDwgb6aGnJpWe/Br73+oyxlfcazNh3UhGehY8btxoR3kYDtbc2R&#10;OLjmaDp96OkyzodR13uvw01YokSJEiVKlChRokSJEiVKlChR4pOIyszs6IFtNqxaqXUo313Md5YI&#10;4caOEbucOKHDWd2AGRg4BW7Ywe/2jpzq9Q3oevsa6rn4SG7Rw2qIU8ORUVks2jsq9muvv56lP/+L&#10;fzFLf/ufy5HyyoryPntKrAlCuJ88Iev70Gphh8yW7IbDlO455OnCoiwrLTMrGt6J7bczyv5h7eyx&#10;K7fv0MHbtkTRhgHsRMZ2tEWOnUraeWczd5IbwPUnXG4sSDhBLTp/HPDubJ83ZWfnZKnstLXLOG6n&#10;gYNmD1TcT3O2DLEbPOqdyz4zS3Yd1m2klu8kT9hqOWHHm994+8dZOu+wnb1japs9m9UHHep1xZbX&#10;r33/O1m6sKZ+qjvuOeGPA6pmb/TYAtdOdndzmdTvWMYA7c/OLG3HjmwAO8FYZRfMBIOlglMrZJy8&#10;sNjBGmAnlh1dnHcFpMydWw6fzo7wzvbBcrPxv2prNbJB+dlhL4K2wKJI6GnKS0qbUP5U/pDlfjOp&#10;citEfi/l4Jl8T8r3MPgo07DbGCti25aj7UIo9JFR9Q3W9O0dtcHcCbEDnn5a7AGczxHGGzYBO+Pf&#10;/d73s/SzL3w+Sx97TIy9H7ys7wM++/nPZilsoI0t9f2CHSlfuKgxd+r4fJbe/FDW0UdPK3xha0P1&#10;7OxKNtr7KvNew0LRRd0ORXe2pVvStgMxHLbrze/0B1Y6+o0w8gFcW7HFumlHxH22rN68QQhepUuE&#10;MbcD0z2nS2buEBK943CaAYRmnj2jkI+3bqktcP7XawsRjjtToyAsNJyBP/zww1m6YsegAYR+bFuP&#10;wdzBopqyS8Gfh7nTfYrTg0j7BaTOBO+16t57X+wXlz9+dprqFD7T52l62DMYn8gFY5Bx3WOmCG2H&#10;891+O+X7zHnpoGceVX+0tzTeBsxiCTj/iH7rsyzj1HjlrvTZ+UuPZukPvi82Jnruc5/7XJY+8dQz&#10;WTpmdt2qdX670DH956Ujh71G2Lgtxs3SLcnE22++laUffqigBy++pPnjo9uylJ2y8/8dOyy+uaj7&#10;tnbz+WR3T21VtW7EqfSGw6rjwJ/2HhxGp6sNCZe97VDosD3OnFHZA1q77odt9QPrlIrH7+amnoWz&#10;cMDvsZ/o60NYmilTFf1V8WdC7IP8uo+XFgcM4dFz2c2SOAfRVjXLE1bPqlnO0UJsO2LLumbHTKWA&#10;PTtO3nPdubYBc8/lcrW7/aGU7ylbLP8hiPNg4gCWeqCXKT/OjVmP8TsyQjAD+iuAthgeMMvRc1LN&#10;a9hhs7YJg7++Jj3bsiwUncsHUObpSY2JgH4YRuNisqKr7yyKDbRneYeViay07NgfpDrxMN2S6ryU&#10;MZnKzVGtH/ulMCmk9x6FXO7uLd9hIL/i9ffcawG6twzqP66PToNTHOJE+OPW518rEubOPUgCjKR4&#10;UJjwjwOcbP+rIG2zo/r6qO+5/6jfA9JnfOxnJmyuw66Led0jL2ob7kE/gDRoDgx+GFgHxqjXVTBx&#10;YYDCFhp1WOyhcaW7O9KvrJUasDkccIR31ehwvQvK10wG/j1t5Y9Httl9+gGkbYKu4zMsJr7nnY33&#10;qlhWr3uK7ymUl2vSZ6TrLn5PGTswJ+N7l68LYH6o9Or5Ez51dPqMWLxtv3N/eOWdLL19R2vvgUE9&#10;c9eBEzYcOIK+73aw024fNcTcaXm9wqmEfYex3/YcSvj1lHmUl7ZEiRIlSpQoUaJEiRIlSpQoUaLE&#10;Jw73MHew/LHvw24Qu1fFHTL+j3+F1ILP2WeYO7BPBkf0eX9f1o9mRWm7V/ftO2x4wImzp7L0+Akx&#10;RTY2zMiZF0PkX3z197J09rgs+1ijGw6BOmcfEbeuy9K86rDeJ3tza8jMqPwL7K6KqbPj3bTVNVno&#10;9t0WfYRMqykddphl/OVggWLnsNhWWKEBu4DsDNNmqY+XAbc/7A+eBaOkaMEfdE/228Jy7LjabNe+&#10;dSbMvBm3jyDCyk/ZxxHMnT7KckvW06pDI48PiHkR8Kj9L/QOKc8/elVW2wmzhdr2HVD1M6q+btFh&#10;Tz+wxfXKDaWdbbVP0edOi61H16duC1hsX+86I6O7+2o7dnNJ2aEFWFwDaPe462lfOfTP1rrKiyWs&#10;uHsbUOzjgH7Xs/j9iNu3Gf2PqG3Ik3CElAur5pot3NSDMRh30jFhdsFOONemVjbqB6g3u9itVm6B&#10;DOAZXBfAdynDIB/veXkC2EHuWEQJAzw+JaYYfk+aTTF7AvoHlDf+B/CP1LBOeOJpsWam7cvpylX5&#10;bNq2JRUm1u3bYkc1G3r4hYvyKfLeB/LrEoBPkPPnxUaZnJB8j9hi3+nRM4fNWKjsq361hvqh3lT9&#10;qm197mla5vty+dq2/62eitoIq0BsO4sJMko/ktLWO84n17n6vog+WxQ7Pow7YOvCew6Xe/WD97P0&#10;jv2QYFS3K5Seu9Z/dx0SvQIbp4te645TF8WqhLlDHpSX8o2MmEllP0tUFEs5bX7lI7GkAmB4wdyJ&#10;LL57LJAHP6fMHQyayCPydxAueILUWn0UsHpSb5Ba+opI+za1JKUpMkIa65OMswDGYDoW6Y8WrEa3&#10;bZ/H1xcf15z85IWHsnTnrsbNlOe2gFNnz2Tpltmv6KGdLc1Fjz+jueAnP/lJli6YmUiY72MOBf3p&#10;T8un1akzehZyGNBndtzceY1TDpQTNnrdujC0fMCtO/r+/Q8+yNIfvSrm6KuvqQxLXidUCmzTrV21&#10;Td3+o5hLcV/VspxhFZ2c8brAod2jC5co49IXJ+xDKKBtHdHZtXw1dBMhwPFzh7+f1PcB+rsVLbRO&#10;CzJP36byhH+c1L/KUUjliZQyBJA3FmB87SCTfZbhyGxBL9lyiS8hGCTRb05k9HT/b58BsGBYA7Qi&#10;c0fPzJm7WXIf4oIuKPoFStuqmradB34cc77XzX/P2GReKs6PjGfm8XHrQJg7UxNi22x6TQGDZ8d+&#10;o2CKxLnB9ZiZFFMuAMv1xLS+w18RPncIi9tywSnnPdZ4Ve9jgVtzXyGH4+AT8rYFMOACkDWQfk6R&#10;9h9IP38sJMydHPkYO4hcVgMOa4aftj4fF/erXzGM9f0Qy5Je/6+BddP+mLrmXwV/nrY8Sl6OAtc9&#10;8Fluw+J1efsqTZ+ZzuOk9zzTwyO2aIEhhm7Z8jq3FnWNdAu6E+ZOr/360cX7O/odf55cX9ShqVwf&#10;1RZp/dI10/3aMG2DdN6gnuhC8uL3dB/ifs+inA96Jt/zjoSOhbnDPF+Eb+mukfX8ipmRo6O6l1ML&#10;P/7Jt7J0cFjXPfcpvXPcXRLT8htf03vzuXNiRw/4/Sfg7pLX2D16Pv4tIxvTHUY9R0Y0v1APF7FE&#10;iRIlSpQoUaJEiRIlSpQoUaLEJxGV+RNT2TZQ09Ya2ATs/mBpZoeM6wLYyWfniEhafI5RKLzzzRnk&#10;oWHtnA2NatdxdVMWPJgXNbMfAmCXzJ8WM2dnT9fMTsgqiGXijbd1Jp8y7Pt8fb2qvGq9tph7R3N8&#10;P7dMHnNeq3fk/2HLfjv2HNGiYytOb027cuycDQ6pHrAG2HWk7WjLAKye6TU2WsVraV/akPY/dUoM&#10;pqVFW919HQyHAJg7w7ZWTjta1tJd+R+Y9k7knM9wD7idx9zGO1u2Ktravr2gZ4111GaDBUbCZ7/w&#10;hSy9uqC8b7dlfXroEVnkt4niYr8+27bCNX129M9elYX11bffztKBPrVtkeEEq6Fj307VZKe1besn&#10;bdo8IkoIwMrGzm0A8hPPKXq7k51hdrjT3d40khXWuprbfsSRoAJgkZw4nlt4A5AznoHVnygU5A2j&#10;oWglDKAdAvh/rI/ZZbQBv/MZ/0TsUqfXIV/F8U55kE3anc/cS8r3eN8H+HrCJ9TySm7Bb7ZUVywS&#10;RDypRiuGyjA8rnKv2mdLx+YD/BhR1pxxlSU9U2b8BBDt7tYt7aLfuKJ++p/9nf8gS8+dEWPh9nXJ&#10;eM1yONSrtq16eA+5rfvrsprAHgxAdjc2xRhkPNN2yDhtBegPrtvzuVquK8o2/4+WCMsPPnjetF+y&#10;5QX5FCKSUMP6e9PMvDWzgxr2f0XZA1zMniG3L+2MDxTGB2UZdNQZxgn1GLTfL5iIb7yhsgUwDrol&#10;z/4SJQ8dGdvM+hccxdwBrmaGvN1Uo9wqnWRyBNLroown/XcY0msYJ9Qr1TF8n45dZLsIfqNt8mvV&#10;hi0sdf5MxL2/9DNiwp2bFZtu21EPj03LChQwawYoc1iELeDzJ8X++dZ3vp2lfZ5jH730eJaOjYkB&#10;M+jx9uTjemZRH16/JRYDTM+5C2Lm1hxF4s4dlWvNPkbWl5TC3Gv1aj795ndezNI//JqibfXbmhXQ&#10;9DzWtlzTHy2zTOyGoNvu+r7maH9DZvLhhwx9fGpebKORodyyt7GsubPt9Udfj+6NPnX8rMi08vn5&#10;lulzTfctYwF/WEU9zL2p7DEOes2URgZSmQXp93zuLc7BxcGTQW2CTNZNe+p1m/Z6QCGjW7vWKY70&#10;0bTMNA7MZbo3LU+MEJPUo52Mo/y+g/fXItUqLw/XRour86L8aZtStvT7tEwB/IY/K3Q9694xrwk2&#10;zF7e2pCs4IeJPq+b9cz4x3daAHnB3MFXw/UbN7KUSIhVlwFZ0aogByyow1CsUxG0CDg6h4OgXYrM&#10;nQfhsPYNSPuB9H64Nw8+H5S7BzNhLEN+5GHtdNh3h+GoeqW4X/2qXi8e9cwHlSVGFv5XYPD86/C5&#10;k9bxgeVOfj+sBPf6Cju6HQ/DA9v0EFnpLfgoPAxHrY/Jk5Q1a62uuTCAa7l3bPLgOheZRodQuuae&#10;xn/b8wf6nMiEPfEdPehmXVu7R+cLD2rDo9ZSxfsof7q2SduC+vCZNREpSNulCO7lt/TZpORB3ryb&#10;1/v1GZ3L3kEA8zF++9jrwN8w9/TWtP6dPqbrRsZUhps3Fbn2+99TVK09M33x/xfQV9N3uw3dyzsq&#10;fteoD2zNvA3dJtnfEiVKlChRokSJEiVKlChRokSJEp9IVI7NjWfbW1gN2ZHKdwS1C8T37HYFYBVg&#10;p4hz4uwoxd0sW8LwhwFzh4g3M3PahRyZ1O+vv5Vbc2fnZd0/YS/U/d5NG7C1fM9+e956R16pKffo&#10;kCx2p0+ISbK0oDP4e9u2lK2p7AFEtNhelUVu19GL9hv6XPMzsSBjHeVcNlagwcQqj1+cgM0dsTTq&#10;3o1lF65pix3WwHRnEkYIEUruLMjqznXkEzBiPysT9qkzYZbCretXs/TYsHYTT8/J4oiFaNK7jKs+&#10;A77ltLUitsGg6zsymFsoP/+zP5ulP37rzSydOKf+ISpWy/H6d2ytablN9m1N++b3f5Cl73/0UZbq&#10;qm47FKOIeCe843ohb/0uN8BfTBrdIN3NTXdyA2C60GfID+2ayj/34g+A6wHWlPFxWasDoq+dmseF&#10;rcwNzsM77+0tyQARkygTu/FpGbkvgLrxW5/9pVBe2oZ7kLd4PtPXFcd3QPEZtAXP4HOaAu5FtwyP&#10;Sn46Hi/024CjiARgxcToyi41O+QtWxzO2YfOzu5B/wWcU56cFBNhb0/1XF4ROwf/XwHnHtI519kJ&#10;sQJ/6F30F556Pkv/6q/+apa+95bYATeuyuP9sBkIA/ZDgYUYSy3PDlhxNC/GMe2b9leUyaQt+X57&#10;TVbeuiP2MBYCYHpF6zPWcY+l996Tn6G1NbXttetiQdio07NhVtAe1AXXKyHIZNhxn8EkXFkSc2rH&#10;EYTQS7uWWcYR0WVOzYvlMTsrNsir9pUSEBlq2d+8DVr2V5LLl9vK+GmYOyDVFfQHbJSPi1Tm08/3&#10;A9ciE6S0IWk+hlW2os6J5TawvkX/GP4c5SXKW5b0/OJnn8zS4+OS3fqe5HXa0Q4Djp+Ubl+3jx1k&#10;GUtd02yUr33tG1naU9UYu/SImDtPP/F0ltJPEyOanx65cDFLA2bHxSZ96yP5hWp7jdA/pXn82HFF&#10;2hr23La/I1n5zotiC129LVbadkNy9l/85m9m6W7Bwto7qLmpDRPX7btvX2ANXxsjBTryIZExJj23&#10;4S9nylEmuzVz2m1nR8mq2mFcvSL5R4fDRiOPGnraZYLRsm/dCQuQeSqAORKfcymQG+QL+SHle9JU&#10;hmDfBPBb02w+AMu05rVdtNpaP1BfrIoEEKR+h+kWxiTlij53PKDTKHjgqPKzbshghgG6EfAswFo1&#10;byvlwZhL574i6EPG8ZCjZrEWYB5sJBGttu2HCR9Qdc91yF2RucN8DeN2fFwyCGPnzoLmuY7nQcrb&#10;6NGzKTdzBjisbVO9mlrTU/B9mhfPrB7KsRC4hjyOSukXwH3p/fcD649q6j8lYWPglynNE7bKYc/6&#10;OM8P4DrKneKw79Pv7nlWUp8HleW+TKWPycjhCUfV436IbZAKWoIH5V3005kCBs+DkLZV+vm+ZaAd&#10;rSPRjakOyftFei5+9oqHz4MDmuMY6wGDw1o7p/5f1hxxj3HeclQsmDroYRg7uT7Q70VWfdO6ueaI&#10;WuCn7VvWoXl987Ykr3Quuvfag/J31JrofuCa9Fmk5JWuu9DT9X59T1Tw4rs299zLtta19FP/gPOu&#10;qx9qdbX7xKTWEifsO/hHP9JJlt///d/P0gBY1sN+b6+aFYRcoMfoYwBL9sEtVKJEiRIlSpQoUaJE&#10;iRIlSpQoUeJ/sKiMTwxk2z/sSrErhNWdFHA+PQDWCTuT7F6xM8YuIRYILNsDtoz12MP05Ix2udpV&#10;7ThN2xdHQKVP18zNy7J34oxYJ9998TtZ+txzz2bp/AlZ3y9flpX99An5dLh9Qxb9V19+I0snR8WA&#10;2V2T5S9g4Yasz/vr2gnb3ZK1aXtPFpX+gYO7i3gih8nDLnevmRnUG0tMADun/Y7UUfXO376t5U2f&#10;vU93JOmXWl3XE0GJ74fMhgqYtL+XKe/0jU3K6vnRFUUUOW7/A6eOyRKLz51Rl2lrU3lvr6rNGitq&#10;l5rLdnxW1tOA84/L4vveNTFv5h5VFJ12n8rfa39E+yp2Twf2xoTa/+0rYkH81j/9p1las7WKiGMB&#10;+EaASYAssltaiWwU9ReyS/vTX1it432Wz4D0mnznWGCHFtA/RPJJd4HHhtXGRZ87WF15/vKy2hWs&#10;r0vOsMalZSGF+cZOLWyIgPTajll0aZsArIaU+6jd7WJ7cG26U5yC8udsG32uuB/JG/8TRb9RJ+cl&#10;m5GJU9O1zZbaEMbHQw9pfN+8IxYKUfS4bsBtiW66uyR/Ol/5ypeyNGDQDIRaS9dgdV9ylLjzp8UO&#10;unBOsn3NMjtUt/XEjJKamVh9HqO7ZgIEDI+pz/rrkod0fKftDeL3vnzLzJ2RcckXeiMAphd+VKL+&#10;8fndRVtzX3ldfsnuLIrlsOfyt2ypaVhmGmYEpGUKaOvSKNMnzcS5c1Ptm6JaU58jA+fPKlIS7fDm&#10;m9LLAdHHjq3rXIOeRRaJ3ANSw9/HYe50r8r+puMmHSdY48FhbRJw2Pf52DnY5zn0LOqJrkktSXxO&#10;yxoQ/VjYeghzJ60H+oC5qs+C9cLj6o8LxzXnDjYlZ2ePS08HDI5oLMHciQxcMxPefkfszR+/+lqW&#10;RhVuHzenT8g69ennn8vS0x7j1QJ94/lPaR7v2PL1+vvyxTY+I/Ypc+moI1uetM+mWr/G3uWr8jny&#10;27//u1n6X//zf5alw9YXAa2qGUf2Hbfh+Y72ZU6mfYmitb+vtcKY/f+MDKn+46Mai8Wmbm2p8m0N&#10;j65sHsyzbfYDcxb+idqOHsX4avkz7JVidKnUP1+UC/cxYxOZfJBcpbq/aothAE8lWheMMNg0nu67&#10;90juWMfswAa038KW5Q2fQtQrABYJ9YgsIA8pZPle/z+GZRo9QD2KeoDv0nGaWtFjG7hNUl1Dm/N7&#10;EYwpLNfM9zULEmu/vN2V7pjVDdMbZggsogHPgQGsoYft0wxW0LajZt1d0rwJU5x6NZPypk15P/YD&#10;d3bcNuSZIsph8vthbXUU0nvTz2n/pTisbOk90d9S4rMGv1ggykz2t5C37z/sWYd9dxhy6b8/7lff&#10;VMdzbV4GtXusX5JXb8LGO4AjmDtpHvhuul85j0Isp5/1cfO4pwxO79cfKYMntolvSZlsPCN9Fp+L&#10;z4rP6NH7VERkRh1s58hQtByhj/FdN+J3CKJRBqB30f347WJdBWO9hb7199EHn6uR6rtiPyNPlYTl&#10;99OM34Cov/2MVE4DjmpfQDlBWhZ06GH9kV6bPovv03cfPseUkxb+jD4PiOUw8xY2c2Q1+1no646Z&#10;UvjpJR0e1u+8p33nO9/N0oB33hbjnkjB/T7hMDystOryNbyWoA3iHJX9LVGiRIkSJUqUKFGiRIkS&#10;JUqUKPGJRGVyaijb7mGnb2xMu4awCLACsWOIj5sArDdYldKdMXa6YO6ws1Tv084TUShWN2RJfvbT&#10;z2RpveAX4/V3ZA2cmlW5PvMZ+cN4/XVZC/2onk+9IMvfgq3US458NTUmy92H78g7NR7Nx312P+D2&#10;R7p2a1n1aNuivefz+7193u0006DKNqh9C8AWoCy9tlZj6Qjo7dVz4w6s25Uz6flOq1KsP+wEwpiC&#10;NRFZKDy0i1mfy5y2dXNyUun1jxTRZs6WRnzuDA+rj2v2D9D2DuG6WQ4NRyIadlkeffTRLA0YdLSc&#10;pW352ph8SCyHZq/acLOlvAbGVKZezivWtFP5je99P0u//8qrWdrsqK0LBspuu6ofqmZGABenZ8/W&#10;qXhm1wyM1ELJTmbKSgtAZmlXzr/GPNzOcTfU7c1udGp1PGdmAj5JAu4suj39DKJnYamDXQIoN3mS&#10;Igswdoo74pSXcZrKD8/mOj7zLNqBPKkvzw6g/Yr+HwJoE1JkGG/zAEvZoHerscZzbjhgfEKsM9gB&#10;w+Mq/67rBYNt1P57hpzu7EgO79yRT6pLly5l6ZWrYvZ0HC/kL//yX8jSAKLCvPGKdMzTFxXFZ6xf&#10;eQ56zCJf/X0qd7uhtqonEfhgwi0s59G/YHDVqxprAKssvhFoZ/qBfqJNV+7KIjs+JQZjse/xZcR3&#10;i3ekA998Tb7Lrl4Rm/H6kuSNcdXuUblbtk3uuc9hyhR9WyFX+/zoZ41a54w5xaKE/OB/gXpdvCg/&#10;K6ur8uf1wQfysRKQs8x0D3LEPEMe3VZxKjD8QWKAvcdKLaj8tDttV5T3AJ6Zpml/HYbo9+YIdMxU&#10;SsdPqr/4DIplTCPQ0Le0HcCahiyT50X7u3viIVkNT41Lhk/Nau4IGJ/S/999TwzQY8fFkoU98LU/&#10;/eMsXVg045Mz+2bu7GxKX50+cTJLX3j2qSx94tIjWRqw63KdPi2Wz4Z9VfWb1Yc+W7Vvp5r99pz3&#10;nFTpk6z+g//mH2Xpf/n3/36Wjs6prAHrjmBV6VUd8TGAzocFu7OL/yg9Gx88ffSLGRfzjpaFT7WA&#10;vU2Nk451RE/LKVZcN03Tvmn6Xe6K1xy7tvDB3Mnnl1yW6FtklpTvYc/Ez4kuR2aRr1TO6p7DMzA3&#10;2UJJOVAD6FBYtA2znHbs2xD/QA1f10A+C8ydvGr6DrYc0fpi/dwWsS0TdgF6IPqGwXFbF0eN6wcx&#10;dygnbUObch3jKiC2o8uPnLDexd8ieq57d/YXX2Pr9jfXtjz2mRblKS/DsNflsOZyS7EuYl25sKQ1&#10;NXN1C99I1FtJxFH+jA7A7X50W+p7ZDZty/v5M0vzPArkxfXxmZaRw8A9ed2RM7VZnpfL66Lk6zJd&#10;z3VxvVlAWv70c4riu8GfF2mdqR9I55/09/sxd+K1RzB4wP2irn1sJM94UNulgO1ZlK+8T5Ue6XuH&#10;e2I0VuEe2TXSfAP4Pz6M0I3db7K/+NjktMWwmbDjZmGPjGoe3dzRWN0mim5hXuEdu+GIlRXPTazj&#10;o64vnKwJ8LRSgPKJrNkCS5M51oGb7hk3pMW6H4a41kjuK+KwdiwCHc691A/cb01EudO+I6903uN7&#10;8uTdOv1cHG/0JXnA8Ex9IrHOR+fH0xkd6fzBIT2D6FqjI/m6a21V66aFu3qfWFpSemdJ7zjb21pr&#10;M18wF3RczoO1L1GiRIkSJUqUKFGiRIkSJUqUKPGJQmV6ZiTb8mJnDIZJjNPu3SusC5w/D8C6zo4W&#10;Vlt2tdg5Y1eNvAaHtcM0PGImQFP3nTihs/hrPgsf0GcLxV1bw//G3/qNLL10SWfur9nny+/93u9l&#10;Kc8atd+Z3rZ21HY2Ve6RIX1/7aqYPAH9Le2gbi7r3l1HLWp7d61i30AtR64YrKvee/YRxO7pjqNs&#10;Dbj+TzwuC2UA0Qw4iw5rA8sWlnEsSQN17wz6XF1qhcOKQlsHDHn3cHZa/hJG7SPg7i35IzjuaFfH&#10;HUVrclqRFlr7qnefo5ctXVN0rd59+V8YsnXxyWfFjgpYs1f2KVtjW2ZpYCHas3WjYqtnx3LVYyvW&#10;t78v5s5LPxJzp1VVfkVjBBagti0QjXxLPAM7rsgf/guQgdSygSXtwK5vyhLoUV+SN/5M4g5ykiff&#10;A1gQzxbaam9bO7DXrslny54jvWxuqn3TerC7G61x3sFPqn/g2TC78NbOOX92nWMe91jo9Jk2wUN7&#10;x/JFdKqA3j5di9f2ii2LlLtpnw+xfU2hQA8QqQqrNbve6JYALI0D9k/QU1ee1AP/HTAMr1/X+B+y&#10;Tlm2nsBoi38MIlh96UtfyNKAAe+mX3lH7JFTM7LE99vxxZB9c3QrqsTtjXwNOGpWX5/yYXd+ZVms&#10;lAD8+nQHcpZExl3MS53KvYxv5HFgQM/ouExEo5kwcy7g+keSq9ffkE+dD69pvC+vS69uue/3El86&#10;HVtveCZRhMC+GYkB6DjqTvkalo+JCVkcpqflu2XZTCNklvo98ZgYVa++qnG/YeZfAHKEvHBvboDU&#10;99Uow/qcgjLeD7R7u6I0vYfPcWz6WXw+xHibASZWANekeWPZylWJ/9N78JmMZcYTlrWiRYrxkpf3&#10;YDnpJwDLDDxxRgzD86c0N1yY1/w4Uff46+L5p8SofekHOg9+fUFsuF/8y7+SpY1tzWX/2P7T+gaU&#10;x5Ubd7IUts2lh8RqHPFU8PAZsYUCHj4jRtfJOTFtRzyf1DxftD2g12y5XDHL4bR9b41Nyx/c3//q&#10;V7P0n/3Bv8jSqsdowG5NYybqUc/vOxawfut62jL6BHM/0Owzk8qnHwtf3uU97V2Vm76N/vm8dkDG&#10;c32LHGZJZOxQBvqvOJdxL3KAXwVkIepjj2vGLmme18GyVF2R4QLjEoskvgW4E33EM/CLFxneZlLu&#10;2gdE1DGuZ7E+KWskl+WD/ZGm9yLPMwXjgRSkeaa/g6PuL4L+iOPVab0j3YfuRxcW2yCANSL9hCUW&#10;v0YB+NgZjBEmD/YhLPLUJ8cm7c8zYYziqyNhAAbcU1cYU8aD2ixF8ar0nvRz2sdHPSttQyz+RR3J&#10;PeTBejLFvc88vIz3ixoWy5n9vQ+Senwc3NtGP30eRaTj635Inw1S3yjdlncqHJZ33o5K6cMYfZhn&#10;JX7i+D5lPcWoesVneV3Pd+gxIpvyPXoJNlaUG112D2ARd5p5GRivlI/xTYTjOfsqZTyz3oWBj5+8&#10;ne2DupI0gGek80HavnRH+n3a1vxevC627z19KuTipjZKGdIpYDDG/uyCtQ+I5fC6JaKitgBH1Yf0&#10;sPHeraxSI79H16IzYVahn1P9nTJ9AtLfuJeU8tTsBxcGT7zP7/X1uucEz7mwhAOQo377+JxwNPHt&#10;He2PvPWuImxduaKTOetmSMOYTlq0RIkSJUqUKFGiRIkSJUqUKFGixCcJlanp4WxLjJ0xdrfYNcot&#10;zdpxwn9OQLrDhQ8NdhzTPEmHfObQj+h58ilZcxfu6izZtZuyPAdcfOThLL1xR9bCmne4nn1W99xd&#10;kaX+y1/+cpZ+dEWsk401WfbOnHTUrGuyIm446sy7b+W+HnqbsjRu3rXlS5uk3XocZO7UYJ/YR81u&#10;xxca7KoS0eOxxx7L0oDr11R+2BobG7JsYfkmegZtVrO5hjZj5xbQP1jUAqbsmRu2Aqbjpdt69nlb&#10;N6fNypp1VDLOik6N6r4P3vhxlu6vyfp+4piuu/SEfJIEbNrCePLC+SzdMIupjUXI/dT07u3aluo7&#10;dUzsiA+vq0z/yNbeffv7KfrcSZk77DqzY0zbxF1dbziza8rvqWWguMsbwdlbWwn8Ke7Mck++ey3w&#10;bJ7B7vxDtlIHwNhhxx5WDX5HsLimu7+MuYZZUlgNQPHsN7KHtZ8dcsqNdaNla0jHn9O26tZEiS0c&#10;WKkCYlQrEjsDmJmRfOxZRpeXZYEkT+o3aYs3fnO2tmRdJNJHAIzBfjMHdvc0jmmT2Wn5nMGiv3hX&#10;47qK3NnqsOKIb9Nmp9Efj5yXb6iA/prGkEljPSOOptNvv1wj/RoP+IDpXpn9pc8pI/oPS9r2lnfQ&#10;u8DS2tevvGmLXHfqHnQmfhmwgDPOJzx2X/+J/AN9+KF26wM++EC+UDbMkCAyzfa+2mLN0dhSWcaC&#10;EdlrriayvOcxGYD+Sa3KMA8Rn5kZMS/wx7K4KP08Nqq+P3dWzKs335TPtK3dvK14LkiZO7RvX4Ed&#10;Ixzsl4+Do5g796RxXNBm+lxxm0UdkxapgJTlQ94wcUDH80x8hvPkcxq5KwNyj5UzuQa9AKLuQ+c7&#10;guLTj4k1+7knNE7GzWIJePphzbW/8y/+SZZWPH6/8nM/n6UPnTiTpd/7wUtZ+oMfvZKlnarG6MqG&#10;5G9iXGN7d12+3AYljhnOntE8cv6UmKDnT4vVwziYnRfD6K598ezYV12//VyNTB5k7nzj+9/O0t6h&#10;/Az88p7GdcuOCOo1tdk+7BRrfZiTHXdc02O26QiJs1PSKaP2WVf0jVDvkdwjyvj1wE8ffQl2yduM&#10;vEoiZ3HOS8bGQege+hr5Qqek1t50LMPWBAO2KgawvqibSUzEQ8Yiz4ABwhwHW5Wokg2uc/WL9fm4&#10;zJ2j2+B+bSPkY8oFMMgbHHUdbcj4YT4q3k97omeRo77WQb2L7iQP/EQC2pT8hgo+KMlzzL4MGc60&#10;zaijM255vbVtFvqO5StGJEzavMXiqQDaIPaH+x6kbfcgRN1zCNJngXs+u55p//CZ+fSwZ5FXytzh&#10;+wel4H55H4WDT+xej5+ZhA0FHpSfcHR7/utC2s4fr1w57nc945tnwMjlHtKKU0Y5696Y9yEMpHT9&#10;y29tR3jme9ZXjDnGEcwKovsxDw2ZCTo1pTVvQNSNrgesck5fwNDh3Y9noVN4B2ReogxcF5CWL6/r&#10;wfpVEhZT/N5lS+/P88mvKX4XkAyXiBjN+Aj8dMydLIngBMWDQN4HnuH/H106/24ZiGtxz3WpbKDP&#10;SQO4J/0tvpf7dz7f07Ye//j1i+9+BQdr8Xlt6fx6XeUanZRcDQzq2r096frFZb3z3Lypd+v7906J&#10;EiVKlChRokSJEiVKlChRokSJ/0GjMjM7mm0lsUvEzhK7iukOFTtMAexw8RuWBnYZ+dxrHx1YLKKl&#10;yFbTL37ps1mKP5/bC7LGB+B/Z/KYzi+urMnq9/QzYsW898G7WYrlftqW/TOnZCF+4ZkXsvSN197O&#10;0h//UFbF1bu5X4ypEVktl25oZ3V7Xbu0rl5P2wydKrukPm+5b4oPHrJpj34zZ4gME3D7juoES+HW&#10;LbGUaCtS2kBPyPOkX/CxU/S5AXptqcdHAFGJmmZUzTuiDXagi49cyFKsixP22v7mj+QPp2dHzIqn&#10;n1BbnzorFlQAZ7inTsrCuuENxz33Lb529mxR3txSGVr2QXDluthZX/vmN7N01/5AkLuApnehsbQU&#10;I2wEpLuh3pSOMpv+nu7mBxR3fAPS86bINtdh8Yo7sAY74rBBipHFLl9WtCL8LHEtgM1ByjPxf0Wb&#10;RKaFUawHeVL3mtM9+zygvKTsKJO2bNlDDjkDiyUsg/sYnzvz9pH1+S/Ijw0Mknfe05hcXhWDZ2hI&#10;4/7JJx/PUs6XMgbwDxCAZZJd9IaZO4yb8XFZzVeXpAfol3yHXPVDb9QG9Ptnnv9Ulj7zWM4+23dU&#10;gpqtZ4MV5+HPsGiIsBfb279znpZn40+rKMOjZkb0Wi7Qn/Q17U0eTVuWYDBh9fnmd8WKeOdd+dXB&#10;ChQAgwj2yJ27avdtsxsq+AwxNYd69JpBxmfEkjIVmTvUKZVdIgPu7al/+s1QOn1STAvYnPTnhC3O&#10;l69eyVLmiIA4TpOxRpS1dMwdDffT/RB9nShNx0dMo374GHk+ACmDJ7Vi5T53siS2Q0zj9ZSpCxcr&#10;bzt9wT3x++RZ/N7rKG4vPC3d/pVPSW+dHMujNpyd05z6rW/9yyy9ZL9JP3lN7KuxUf3+8z8vJs+y&#10;LUhf+9a3svT1d97J0tOnxcrZ2dDY3NvS2A44fVqMuscuKD0+qXEzYjbq6KTm/8lZRb+6flu6IzLh&#10;hnT9b/7272TpD97QPF/0ubPVI9nb25XMtZpmullm6zAlLRtEKxqIbGU1Ir55Ts6rLIO+P2Bvg3GS&#10;JXFu7XPe+DyiX3YcfTTqXX/PeCvqEkDfAXzucO29eegz4FmNxkF9he60GGaI6z7rQnxXoAdi+axj&#10;os8dM3fwufPnYe4g3HzOv09xUCcdhnQsgTTv9HeQ/k5anIP5f5oO9GqMcU9khjlPdDxsG2Sa+4tT&#10;MGtoGDqpn6jUDyZrjm33NRHiItMwsiDzNuQ3ykve3YudHkQaMSlto3vzuRdcA466Ftnl+rSteddg&#10;HRSQPv+olDaLjNHkd5DOgR8Haf3SCFHMcfdDWo4H4ae9voh7ymukbZJel34+vAzqK67N71GbxE9u&#10;Z1iyR8klfjCLfZ4LuJCPJd/r36P8uP1jdD+vS1ivHT+ute5DjgqMv8WA9VXNZ6tmlTLXkkfDOhFd&#10;Sc8jy4z3eFIBOSzIGf9/kJ+llLkD0n5L04C0XcHRj1TbJU0d87kfc+eecviS+Gz7f/24KD4DqHT3&#10;Il0jRdmw/DBHw95iDsQ3T0D+jqZ74nsXDBynrOtB3o+qJ/fl86w+B5BHb0Xrlrhv4miWvX1Kh4Z1&#10;7/SM9gQGHIX8qPqXKFGiRIkSJUqUKFGiRIkSJUqU+ASgcmxuPNtCYueI3Sx2FYu7h0K+H5TvXuke&#10;7mX3iR1Jvsd7OBYjG4576jX9fvGidkU/+/mfydKAr/6eol4M2k/PgM/Yf3hdlt8e73buNWQhnpnV&#10;M3YduWpuRsySYz6T/+qr8lkxMqB8Aga9M7Z4QzuvW2busHNGW3R8JrLPu7xt775zxrJuVg27ccdt&#10;vQ5YsX8VdnPfekdMov6aLDEwJ/a9y9vNPftLXnQDzB0YSsXz8v3eQq07Ms9+y+1s9sy0/ZQMu15P&#10;Pq1oXp19nqWd5ZtX5I9oYlDXPfOErLmjjogTsI1V3ZakrX6Vs2pL/r63aNmRvbNwN0uXluxnpqUf&#10;vv7ii1m6BZMBS2AXDe/Ys8uJhQh5SneU2dVmJzYi8Y9BmwbEvJK8ScmLcUD/scsed/6d1m3BvHBB&#10;rKgArJawGLCmRW/5/p3PRFhJn90tVfY3Wmj1MQPXULcByzeWVMpNvbAA8gzGJNfzjNFxyXYAETqQ&#10;+y9+8YtZOn1MsnjdZz3fsaV+aU3+Vr5gZs/wiJ6J7x58Dt0xqy2Acn3nO2KqPP/8I1k6Pakzzu86&#10;stW6/ciMmY2G9Xd3V21Mf544Kx8wj19UPo/YB1dA20ybPjPx6o6Oxc49kao4/luxlRR2TffK7C/W&#10;UvyAoDcChl2+6C/GOhOolKFflDf+ut54XayIl19+OUuv3pZfhmjZKGBvX/IDS2vTLCfOcu/YJ8hA&#10;ouOxYPQ5pYz76P5DIqggL/jW6B9UmxFVDf9Eo6737Kzaf39Pv3NeHj8Txfklj8ymckT5NlOKulOG&#10;j497r8fC9SDmTl465UHbpSiOxRy6O2XNUJp2wz8kUbJ4RFrP+HvhYfyX8h5ZPv8OuK6vojH90Akx&#10;xf6dX/vLWTo/qv4LePghzWMfXRUj78oVzb1vvCmm3tUVjeM59/Wv/5qiaME++973vpelr7wiNk3b&#10;cjriCHcBM2OyOj10UvP0vJk7/danE/ZxcOERsUi3PV8QYWjFztr+L7/597P06qKYoX1mzgWsN/Q8&#10;5LzTlgxveX7ER0LehvS+0kGP62EzEc96fkfnB5jAlkctcYrPnVSWixHpAqK112nTY7GI4vwlHMwT&#10;HZ5L2kFwHXmn/v46ZtEGwB49an1Iis+dWH5HNUuZO6l1OgCGLnnHctBmBt/n/fLxkY6L9FlHgevS&#10;sXhYv6D307YiYivzxKlTHk8fKdIj6wGuZx3AM4v6Y9R+EYkOybOYU5vW9ViM0dP42iEyT8wS2S0w&#10;SVhn0Tb0VTESYEDeT74uzzUD9TmqDYt4UD8AWDXkCeIzPDSK82x6Lbin/K5nrG/yO4jr0Ozvnw88&#10;46h6oCeOKntAcQz9edA5xM8SdX1Qm4Gjyn/P/a7PYUjXGSm7AxyVN+7miusufDM1fJoB2YPRnpZn&#10;b0d6i3fUcfuHZMxGH5AeT5vrYtkFpHKTrqFhsFCfHbODog7xuOIdMK13QKoLj0LqtwjwOZXtImjX&#10;e+79eI/uQm2KnsCHXbG/jmLupLojZbb9eYCvJpDLz8G+RzaivvV1zLNRdgryhX7hXSG9Jk3TOTtv&#10;44PPLjJ9eBeq9Bx8Br4A/TFGMa7YeejQsJ7pn0uUKFGiRIkSJUqUKFGiRIkSJUp8ElE5NjeZbfvg&#10;ayTdvWKnL54XLGyosXsFc4edpv4B7RzBBiAP2CacOV64I0t/ra77J8wMeeQRnekPWN+UVePRx/Vd&#10;y2b0r3/nT7P0iqNjjYzJ6vaw/cgsLconx9iQ8tzacFkc6ercKUX4CLh9TVbkrSXtyrabtoLYshqZ&#10;ErZoRWucN+PYnZuclD+QQfsJGJ9SfQNW18QKAq+9JgZRn3f0eEZudVOb5Tt+KveQ856alpV0135x&#10;AhreTZ62f4LagPpn2P4+GvbFMe72f/6F57J0xxEVOO7X2hMrYtr+Mc6ckG+BqmPyB1SGvJPtvt0f&#10;cp9jVTPLYddWwWUzdq5evZ6lNxfE6njnPVl/G95NLVrEmvYVEM/aJtEaaCPQTmwpcXfYW/vpjmxA&#10;3A31tUWLTxH0T3o+Nt3drdi0dOyYLNABWAM4U8/u/4b9pqRWWny+kGe62851xY1p/BFRHqJhgbxd&#10;aQPlnbLrsOJOTsjijZUx4Lqj2D3+uJhcn/mcfGWteYzSH0RIWtmWvJHHxKQs+UtL+p1nojcCYPO8&#10;+65YArPHZEHhzPNpM29++LJYAHiGp96wgAYGfe60rv74uS98KUvnRzVGA/r23IdmkU2Oqp8qvdIl&#10;WzvqpxGfr+7rU560LGybWr++X11RO+B3JmBoRJafkWG1J+wt8qKP62YJffe7f+ZUbIe6mX07jpiW&#10;y2FhnFjm9vYlR2ub0gnIBHKTRxTzZ+sU+oFz6DyjaD3Bbw8sONp739Fwundnf2vWNU2XZW7OfkkG&#10;1A4b9oWEnyXKEtDGqqxidHGwvB/HmvlxgQXpKOYOyFvA9U+QlxXkd4CUuQOqMBNjHvqc1i//rLQY&#10;NYt+Oar8OfQ98hblzn0+oe7p+Xf/rV/L0i+/8OksDWjtS2+trGps/cs/lp+0d96VLn93QWPwcy88&#10;n6X//t/8m1n6xCWx5f7wD/+7LP3dr8ofzritoa09jYWA6XHNNSdmNT7PzGksNu2DbnxSc+nDj8hv&#10;1/ETYuQi6997S2zBf/jV383S5W3J2b7HaMBWW8/FN9b+nu6tOLIb80Suj/QZi+qEfeuNmT0xPysd&#10;j84PaOxbRt0NvrX7H7e/LX0AK6e7IwwCJwfTOCa7SOcL/Fkxd+EzKJcJPSPN895nKN+Wrd0Bubwo&#10;b/JkDmO+ADBEWCthpd53mdFJPDMA1mUq94VLDH1xtIwL5FN8Bt8dPbbuD9qf69N5P4BypdcM1yVf&#10;588rIhyMHfympWsL7ud72FMBMCKHHakNvxD4S8KvV1FeApCVKBuudsXlbztSXwDPpz74NEnbin7L&#10;5cwpeSfXF9sqBX2V5pUCWU/B9TBDi89K65N+Bh+3DEd9X8SDrkl/T9sqfi4wTNJrDmPWfhykzy5+&#10;flC50zJ078j+8n3+e3rd0UhlFd15b55C+j3vBch4QNt5om8Zi5XEQQzvbo9c1JqWd9PdHY1F/Og0&#10;GsqPdQ3suoBcfx6sB2OR39GNXJeyVdKohUXkbXD4GKLfYO4Avict6sQHgXH804Im/jjRsuKYs/6h&#10;nGmfPwiHyS3MnXvzOjzv9Dp0CLJTfDdM3xO5F788yNWI/djyPXnSDXm59X0xX1g8A36Pxw8q9zAn&#10;o+qQn6qZ4P66RIkSJUqUKFGiRIkSJUqUKFGixCcR5eZOiRIlSpQoUaJEiRIlSpQoUaLEJxiV+RMz&#10;GYenSGkLgOoDhQwqMFSgAOhBAwOiD+FAkXCE0Hyh23OkaHRURxR2dkVL3VjTUYxd07TPnH4oSwN2&#10;HSp0eEx0uc9+TiGNB0f1jDfeej1L90wdP3teTpk3Heb4xke3s3Txtp4xMSJ6d3+feehdrPq4UmVP&#10;lW7uK2+OZUGhapmS1zH9iWMM0LbmHRYcah/OuAK2dlUPqFYcy6Ldaed47McPjXRCd8iIHURy1Gd3&#10;J3fstbGgELSTdoI7OiEK74DPj+3cFq3+1Jzo5E89I4fKu1t65rCPshD5dciU/6lJHW3r9fGTgJod&#10;bm7gxLXjo12mC+9zPAFnYXZGve6jY0trOsLy/R/8MEtvLMrhclEOG3aSCc0P+iVyl9IYoZ+n9Dry&#10;5L7i77QvgBYX6YK+h/Qe6qX7hd9HRiTjHEEMmHTY+mvXrmUpecexZeeTuSwor5zCRzv4PrdlEX58&#10;t3KqTxNn2vZanreZ8kAOoZdyjMtN2HNqXjLy2c/q6FUAR6U4jrXvUNmDdqo7YCePhGm9tSR5I+9h&#10;O0XPj2WpTMVxQnk4vrTho11zszqWderU6SxduK08GC8cx7p1R0dE4tHPRbX5Z57VkZGHT+S6ZcjH&#10;LzeWRL09PqvjY2Pj6ruaj2dEh+N2Fo5zPZyH7+5JL9z2+IpHmLoY8VEO6NXI14Dp9SvLevaf/ImO&#10;mV67rvJ3Oiob9Yvhm027bRacnnLkYc9HtwivTF8i7twLXbj7S/aXYz7oM2TksGNZbT8Xx+7b1mt9&#10;PoYZnTRb53DEZWZa8rR4V23EsY74rC7iUULrDPJKx23xngyJc0SQ6oED4EhUQgcmBTzpKN0S77uP&#10;A8BIRfZ/Il3ZedJP6VFKwDNjCM9CEfM+5hp/EeHyHXE0ddhHqjtNHVH6xS/r+OJv/Fu/nqUBfW6F&#10;P/rvvpql713W8czXXpdj5b/y6381S//239JxrJftQPnll+QM/O4dHXteuKO5uLGtZx2bkl4MmJrV&#10;2uHMvI4bT/qY77Cd+rdth3r8iWey9ISPeuKM96vffDFLf+sP/iBLe0csn55DApa2VeeGnXtXKxo3&#10;DevImtNcvpTiSH7Esly389qpMZV5wEcRA6p2UI1T/KaPOHGCIup0D99W919AlDs/m35K55eA6LSY&#10;o06eD9K+ze85mEeaxmMCfnZyciEDx6yYmzhi3PSchS4nz6bbfRuHvj6++dMdy+Ka/Noi8vodBPnc&#10;oye6SJ9xVB7p9+ht+oN6F9cDzKnj41ovofs5CkKb4UCZZxxVBvLuKxxF6resjY9L9jiWRf/MzGhd&#10;uLSktWB0LGtZIWAFbY6uLUwKXQFSntQV4LiW8tKWqaPl+H32NwdlKeKo/kifAShT+j3AvUQR5IU8&#10;cO+Dnn0UOvexiaf38oR7vtcQfeCzDiA5lnyYQ+TDcNQzYj6F3w8bM0WkbZZ8PBL3qyZ5UA7mt1z+&#10;Dn8Icx+6tCivuDbIx6kyHfKR+ZkZrUdYp3f8O0clCVLRzTX7y/hh3dKw4/KAtM2oB9/HetHeLndc&#10;/7sCxeO9AcW2TtsdkHfadmnfpmUBxXxjXoc/6mMjHjVOyhJA+VLZPcoZ+4OQ1qeIoxwqg9hmyfd8&#10;5nbm0+K7YqobuSe9lvUv8wfHSrk/Pe6Mq4cArhkYVsq7XM2BkbpXZH+RI46Cxbkq+1uiRIkSJUqU&#10;KFGiRIkSJUqUKFHiE4nK/InZbMso39k7uAvJrhAsnF47BgpgwwvmDs6D8tDoWRLzqPdrR6lhS9PM&#10;tCx3S4uy7LFrWtwJjf/vVXrhYVnen35GIVE/9YIsed/9/nezlLDk7NS+/eaHWbqyqLwH6/odR1kB&#10;NW9VVu1seX/Hu4od7YRtO7TwnsMs93mXESYJO2WnT4tVwK4d3wew44t15/33FdIZRg/1LNa9CKwm&#10;+Y6g2nrYrImA7WWxk2am5JTy9ENiEi3dksV0+UNZWp945GKWfvqzL2QpEYj77TB5xA6xqeeYWTp1&#10;M68CWq7bJsyCXqW9loU2jB3LU72m3ca1DfXDSz+SQ9xXX3sjS/e9O0/I1ACcmHW8mxnZA24jQj3H&#10;rXvvVaa7qshf3OUtWJru3YHVNWk/xB3nB+wG99s557DTAGRyw2ylptsMa8CeHfcCdrHzHWTqJ0Sn&#10;lQUTKyGosSrBngM45sVhNyy6/YaevWWmTL/779FLYsA9/viTWRrANbBisDpPzkje0BFVWxNX18W6&#10;gdnD+N/Y0NgjfGvRoTKWFkIcN9oq77EZWfS7rZL9HbCT43U7Kq9bZuuWYcKxr66IKfL4hYez9OkL&#10;0hsBSzekd1Zvycp59pTGxUAf9dOzYOrQH31+Bk6RGx6cu3Ye2mdZD6Ct0AUwdt57770s/eM/+VqW&#10;bm5ID3Q7Lku2zaajPUDDFlqeGbBrecKxMmiaLtCx5btoeQiI4ZmNSlv9huzDaglA7ovOfAOQ1ZpZ&#10;TA2zhwZtIaNvx0at65fFuIqW5EL9WpbzdEy1XFfGavr7PUiYPIdefwRzB/A5b4GDeYL8PudTeBQ6&#10;g/+klqz8kfE/GVLmRO6Y8N7601cwpfK8D9aL6/g9yqMZV3WzWEb0dc//4u/8R/pPF088IifmL33/&#10;xSz9gz8Uy+xTn/q5LP21X1fo89/8e/+vLH3xxe9k6YzZditrYurU+1T+kUGl/QW205nTJ7P09HGF&#10;PB/qVXmGhzTGanXJ0bxZvSfN4INl8NseR199UWWs2gnh0kbObG30SU8xr7Qb0mdNh0AftAwDpgbk&#10;ru70mOdXQqLDvAzo69N3g+iMjvKsRqu7Uvqj5f5hnqwdwVYrzlP8FucPs/r4DOOO+YF7awW9FJCO&#10;QeaZ/w977wFvW3KVd95zzs3p5dA5d6tzKwcUEHhAGBsbZCPGDDZgZMDghG0Yh7FxwOMwxhhj8NjG&#10;ARuGIAMiChRQzmq1Wq3OOffrF2++J905Vev7195nnbPvPfe916Jb1Kef3rpn79pVq+KurvXttRql&#10;wAkgORRV2pUz9h4nj2LcWbpNsRnX9b6BucN6UX6/JhbJAIo0w0A7FHPQUJ4fwKfxqMoLayjw86jM&#10;OoWpQxrYp5tr1gasv/QHLFX2hLybSZcssrVCB/TZq4AHE9prw0CYnbZxx/sTthDBP2B5whagPzol&#10;57ysP+hJi3S1b3evjSKdY/D4kOpbejcEDBvX24H06Mbvwb4eHDOU7/tu8Nl+VIWfLu/rd0LVuOtq&#10;71Q17oYh6esYPFXYMc8hbNPyvBwNO+s9iP72T9WSvlxnr+EZvOhI97DOletb7701A1jz2O/u1T6E&#10;ObYpBs6qAjyw12AfzX9HFmuk/YYJG7C5qb2bMFAPjXHW+PTf1Go7dNnSVxDD+rWm+niktnBleoya&#10;LiDt+9w+CqR9TQX0n9FDmTu9htMf/dhymdLnoNy3o8LrWVVl9PNtQpvBmNlurfJ5IHmGNR7WDWuI&#10;35OX1xyeHZ+ya+jDf1PAnm9vajxpXHE2UK1tRkZGRkZGRkZGRkZGRkZGRsaLHrUDB/f0nW9xWsQh&#10;lj/pgyEQMD1tJ0ccaBF+mG/UCb27KR8QWDamZ0zu32fWh7vvMv8znDyVz5xgAW3IyjYzZ2W85pVv&#10;iHJeYUnvf9As9ePyC3P40AVRfuFzd0c52bAya2OmW7NrodID1mXda8iwMDtlem11zUpy4oRZQbqy&#10;PtXHLOHMjH33TBtdfrmFV+dErXwSSHhoLC98E41Vs92xU1vagH4oTpDtug7vErDYBszpFBCfOxdc&#10;ZJbTRx+4J8p5Pfzal98W5bUvMzZDR6Gg6ceDCkk/JasuPgXGZRUKWNepM8ydVu9KQEfHpTUxQGAz&#10;tPQN634xMB594pko3//BP4jy6ePWHnwTHtDU6bhnSHECniyVWGt0gk+70y/INLZLPlFA0e5RDIx7&#10;LP2k4zonr/yeETOjDFg8WCKwEnCy3Jb1AHYXvlwKhpHaQWVgdSufrGNx6Orkd4K49kqDjybYcVgy&#10;aMszZ2yMYwE8eNTGQDkUOqfKSwo/vGe/pVkQs6vZsTGA9XZ51cpiPszL5w7rwaScO9HWZRT+u6IY&#10;e/IJ8/NxUPrB3OHbXUKoX3qpWfTf+14Lv9xp2rrxqpvN587VlxY+d848bWtAo21ttHfOLPKTddNz&#10;QixF2qit+cMcTONIczD1PWOmB8bLHln7773X/Bb9/u//fpSnNf/HFX59Zc3GAuFvYcIQjha2Wqd0&#10;wt8Um6epNaSueUs/oE7xhGHAcKd1ABAmPCDNIeWSfidfO1EkK0dHeu/bZ/We1Zp//Lh8a0nXYg6H&#10;UW4KMc6RjG0/1ypRYXEKSHlryJXrOAwwK0LNA3geK0oB+903llkL9UzZrcUw8Ky3ThfP6UYJDVm4&#10;0vsild9fNmsncxHrz/y8zTOYOyefsjDN3/7N5kcn4E2vM99ss9OW14MPPBblWMee/dXfeVeUDz7w&#10;cJR75F/p9KrN8w18hNVsTExPmDx8wN5TAVcftHXmqsvsnTW+Ze+N+Wnr8wksrwcstP4llxmbaGbW&#10;xtXvfNDCs7/7wx+OsiFfPc+KzRrQbJjVNs1fsQI3NH9hQSSLmdbfLvNIc+/qy61s/J8cP2bM2ICG&#10;1o59i1pLZKmr1y1tQ+OItYT+YTrXeOfp+jDQx6mv3XhnbiX/EPL7kyzEKqwtazRlsR7D+AsoxpX0&#10;lDx9yliom2KfkBeSeQ1zB1bhKMwd6gWLFqS2cvVP7SCQblgbVt0bljag6rq3hJfhy5gWa5Y2oV/S&#10;fsbtKQqLsfXXWLvQYX7e9rsL2vcyZl/1CvNFeeyYsVHJ4/RJe8fVxOSFGY2vKvql3S3WYe71FDIp&#10;4MeEOtOXgHWL+5SV9q7yWRmQ9mIqw/flsHYN8M/55xkzXA8YKEPz2ufRyz3+W6UDvz2bq4xyuWXw&#10;LGt5S/8NAarKHFYPWBy0hYfPA+zmelVaj+5W0acBVfXvr0d/H/ZKs39VJtd5t/WuxH+5z34sQeOy&#10;tKSMTYuNCYsBBg6fQFA9xmZL65SWt+RvlfWOtmZ9g6UegJ7olerFfzM4fT3DjfsNtw6U4a/RFp61&#10;NOzZAL9ekW5Y+oE9kdrXLceVgLkD47gPA8wdZerapFea5NnDs8wpK7Udg0CoajvW4fJ8K5+DBPj2&#10;9GWw70Kmvazm8rD3SSpP+xPYP41xSzOp9wfXPdup/1dGRkZGRkZGRkZGRkZGRkZGxksKibmDZ2lO&#10;jrBK+2/DJkqRIQCRUohetE8WfU4322K8kBdlpFNQWQ0WF80KhxU+AOszz/Bd8iteYf5iuH7qlJgf&#10;ynOsazo1N3WiNmZ6b6zbCVm7Xfg54bRtQd9Pd/W9+MqSWdWbWJ/EsOAEsy52yqxOifcu9kdJmBSz&#10;KYBvoJv6Pn9z1RgFx5esrpzc+cgRMHfSfZ1AcxjcKJmDZ3QqeNtNN0b5zGNmYV07LVbGnN3/6jd/&#10;VZSXidmzKovSpHzbXHDQ2BFdteWioj3VxZYIOK6ID6v6Fp9hsSkfLoUlyPTf1En4uFhdDTGwPn2H&#10;RVT58MdMUs+AFXzRqC34fnYwSpblzaMcePpTVFCO+AY4we/lEv/l1JTrWGsYX2mcCZyeTslKBzMm&#10;gBNWIg0xhms6/eV3YbG365zypvppbEzIh03ZcraxobGp8dFV3YsIdWZlx2pY+LmxesKoIP1N178s&#10;ys2W6RawTmQ2jbl1sekuv8b888zJ59bahqW7924xxmRt3LPf5gWsAQhIZV8QRKIZl38OGCxn5FuH&#10;fmCtaLet3uuKwDOrcfWJj30kyosuNCv7y668NsrGZjG+JhSRamHS2mZc/jFoE8qarFtZUF1a+ja6&#10;Id9CzFkYibXSGjk3Z3l/9jPmY+qTiiREtDiYVquMdVlJmhp3ya+Syk7rQMka5Mc31oABSwu+OJTl&#10;lsYIVhPySZGVSvmSF8whPzaL7+NNoueRI8a0ADAYeW5YPQq2jIE8U956JySLCj659FzZF1UVyCtB&#10;bePbLLWVy9O3eWo7MckCqJkzqCTUi6QRlJXqGf8t8ub6eMmCBPCxg/7jFEq99Gwa02JpjDfsgb16&#10;Z12kaDtvkT+2gBPPGmvuta+ya3OKhvee97wnyg+919iXLZnsNms2/jc0vzpYqVTh2QnT5eBisUZe&#10;erkx6m6+yBgvM21j/bH+7tuv6CYH7R176EL7PTVvv//g83dG+Z//589HeeBim/cr+h494NhJm3PT&#10;Yvu0tP4SUGtKenXFXGFfs6BInbQtVuHrrrI1BZ8qAaeX7X2OH57ZaWurhpg70/LFg7u49C4iSoai&#10;HIKBcdoD44E5RhreWf4+7xfWfu7zzqKeae+B6bUH8maukcfKiq39RH5iX8L9De0DYG9gAac/21jS&#10;S6DdKXOnaUw9gP/tmT9lFG1m7V+2ygaQF+8XfiOH9QtbMfJCTup9jR+iok30gKtoYfE2OV5iGrOH&#10;xufOrTeaT7zX3GZs7Ccft+iQ+HQ8s2rvxSkxQ9kzbIpx0ZQskzZZhxLzgL5SBdG7GG/2QFv1Ku/h&#10;AopuKK6TFsm4SG3iQHvXtPbzXIrMQ/85dlGE0qBXXQr5sT2sTwO8TnVFwisj6eckII8k016CfbKB&#10;5/D3V86naG/LA59GkPdJO8hY6Af+vxh25f5KdXX6VwHmjq93We9BWHlF2v72TH0p+PEEuM67mb1i&#10;AD53tsQaTb50EnOHflB9NdbJM+Wt2wnDxpfAu9/fG5Z2GDSNhqIqj1QPyZ36flRdzgXb9/1o2K2e&#10;w8rcrj3LqNIXHYpxWqTb6RmQ+kVjmvWbfZif08PqjS9M1inA+5v/ZiOvJOO/GRkZGRkZGRkZGRkZ&#10;GRkZGRkvSdT27puPR0XpAFPmdE69EiMhWWqjiCAKDidKV15p1rennjbrwdNPPxnloUMWAQMr4uSE&#10;Wa+w+uCz46abb4iSKAMBn/rUp6L0UWeam3Zyv1d+ew4dMrbJ+qpZjNblu2JywvLeUAQsGd3HNjbN&#10;ohEAs2JGVrYNfUe+uWaS09C2vhnu6LR9nAg9OjpflP+CWTEVJkrMHZgHG2LsrEsuwYbwSCeDdv6G&#10;9QTfG/RDvdQhi/N2gkfEhPaafJ6oc2++1qIBve2PfXWUnU1rq2WxBoiOtX/R6jGpfj1wyPzkNIui&#10;xp5XfVo6JdzAj4raJHmQlw+Ocfkv2RCbqzZl6R5+yvw0vPu33hslPnoCmjKpEpUIS0Vb15Pl3p1+&#10;guK3pSdd+dQVq1NxUm/jhLy5zm8sTEjAuJwRc6ccRSONH1mbsPDxG30YL0SfA3v2mHUa/yYnV8T6&#10;KKrRm1r248TzxsCZ1hiARcb8oU3QrymfSTwHw+foUWNclOvx+JPGBFsXM6cm5sqBw/KDM2d1h7V1&#10;150WCW3vfstzQZb65O9jzuYuOgZg/ZjEmqx2PnHKfAdw4n34sFnul8V8q2ltWVPbEJHr6suvinLf&#10;gtpQ8z9gXlGxxhUVb1JRSSZlmYcNNdYxXehjWEWM1S18dhB1RxEZAm7/3B0mb/9ClMfla2uTqFca&#10;yzIoJX8HRHGgTMbIMJ8VftyT1jN4ahp45AFzh7WefLBuWS0N5EFab7lIc0vp+E0/YdGHwQjK7DPK&#10;98wdQJlE/0plOhsFDJ6qCBN9cMwW9Adl/SJkuQOpzTRuh+quTH2bNTRnUx66nRhVAvd5vlG67605&#10;qe7Uh2/DVU/SF5ajKMauvsL8xf3xP/Y1Ud6h6JMBz8kPz59429dH+bLrjLHysY9ZVKy77rrL5JfM&#10;n9TWpM3ndbFn18W0nJEfnFkb0mOH99mcDLhU0a9uucSYQ/U1W4/mZ239mZy1NWRe77jpWZu7hy4x&#10;vU9qP/AHnzS9f/8jn4hybj9R9nprndp7XWlPiZlLdKhirbO2wio9IXbThN5lvOcvOGRje6Juzwew&#10;ph8/busVe4aZSct7716r36Sif0FcS30sydgG2813fpfTBDAGuF717urlEP9N0VsSg7EYLzxDWadO&#10;2foKK4jIT8vyX7iu/QDP4TcvsTwGdCjSdlOUvuH1qaq/vz4Kijk5fF5X6VA8NwhYc7Qd4wvmDhGr&#10;Esov8h48c6cj9lDANdfY3NsS9esbv/5tURJph33l3Xebr8mVNeuP5BdEaxFMnS2xgthbBCR1VAbj&#10;p6v60DbUz/cL0rdROcKQH4uU4fPw6Kqe6bn+IoY/75ipfo3fLdB12BioGhdeL76MoB7AP1/+zd+J&#10;YefWCN7v1K+vDXrg+ZpYgr7NA6r6Ienh9NvSXs/vrf36tR18GTyLHKZnANfHxPwpM/Jh7nTkb6yp&#10;dRj2fPFeN8n8IM+izCiK+oPSPiC1lfYAHl7vKvD+B6M8l8qWfDEwd14s8O050Ie7RPn5qryq2pf0&#10;xX9DmOS678eA9LcWa5+W9RfmjvfnM/oMzMjIyMjIyMjIyMjIyMjIyMh40aG2Z+9cPAYqPJMbOPXC&#10;N0c6DSqdyE7KIjE7a2mOXmCWrBMnzK/CxoZZb/bKZ8tzxyxCEuwZvmemjNe//nVRYu0N4NvhZ56x&#10;Z1/2MvMFQpSPz3/+9ijXVs1CMSGWx4TYQV2dej1/zCxNjTE7McNvRgCnaES/wMrc0WkvVs6uTtlh&#10;OxDJi9PSvYvGRJgSM6FB1KMeTi9Z+fjxackyjw8LTuUKb/86eZZpr6NvR9Nptcosf48NY6ehPCZ0&#10;wrdvzq6/+fWvjvKWG60Ne40Qxdqa1XdMvpHmxSCZU7/ukYV1VVa6ANgjMHfwX9DR6TXsE/SFeUR0&#10;k82u1f8jnzLr790Pm3X4uKJmBWzI0sW3tF2dRXJyWbSFoS4GRbovqxtty9Dld0BxUh9FQupz3fBW&#10;BPqJecEYmpbVk+cD+BvLL+OdSBX8TmNAkS32ibHT0rjDCtdS2SlqVg9ry2axI0oRVmj049tuoqvB&#10;BuI6UbT27TPL8uqa9W95Lj733HNREllrQpHp8D3T0O8J+fN49pitA7Py9aQmSmN6UfPlgiPm+ylg&#10;atoSEQ3k6aefjpI5eeiQMYrwuYNOCypjUnPu5EkxmMat7bcUre21L7c5ELD0vM3JuUk7+e4qKskE&#10;fhiU19SW1YsIN1jbmpove8UOmBDz75Of/lyUAZ/+jP196oz1Hc+uizXHGB/TPMailPpL+ntUsVsC&#10;0niP//YgKxNLBWs7efA7WQo0l8s+d1jjvMWRecE4wzrLmD940FibMBcZZ8BbVwJ83VI9hC5rpO6U&#10;53MZrKFlwJpLgLmj6z4v2iTp6Zk7Wu+KNadAak8ydxjn+32nfjmPAPJJ60NJR982qZ+UJOmV1i27&#10;QX/BErj5JmPNbm7YvH/qkYeiDLjwkPnBWdSa/tVvNJ9t111lTNBfl++dT8uv1EbX5s2G6pd87igK&#10;x/yU/T4s1m3A4X02h15zna0FW8s2r7FGzYt5R9S/3uSM4sBRY/zMSkfNprHf/APzA/S+jxqDJ+CK&#10;a+y9d+eX7o2yrrl1RmyHIxdY2VNilT53zNaexQV7f+4Vwxg21AUHLX15TK2t2DuSPc+41pKTilq0&#10;umTrwB5F04LFSE/SP+V9VkD5XVf+exh8JA/AWEisB+Xjx0aZTTChaF9c41313HPs8WwdW9X+Czb2&#10;mtY39i1FhEqTsHAD0Kst1lNiYyi6Wnm8l8FzXoKq5wJ8Wv8bkIeXYNhzzK1Jve95j8AETfXUs0Sh&#10;Ap65s0/vyYArr7wySvxZXnWZseXZsz37tO2TGW/sMTryZ4R/qY72+zV0lM4B+MaqpZXIJFHveEdR&#10;Tz9WaRPait/l/8ZgzFX1w6gS8NuP5QCvB+xsP/59nh7bleFRlNWfp/9dnmsBiVWjNt62jIGXmaGI&#10;ktn/rPc1SboyquroZaqfmDB1F2mwKn0ZKQ93j2f8uAKkT22nrwJg6wQkhqBYmjCh2R/zzlVR6b05&#10;qJMSCEPrw/zVXsLXZ1T4fcAo+Xh9PXNnN7qQljr+YWInvUfR0bfnTthNvavSVulNer9m+nyYd32o&#10;YO6Q1vveYc80fPZkZGRkZGRkZGRkZGRkZGRkZLwkUFtcNJ87YzoNSlYH+U7BHwYnTeWTJaJgHVSE&#10;jXbHTkeJXHXFFWZVOHDAfHJ84U6z7OEPJ5UlBtC+fWbNKp9mEW3liSfMjw/W/muvvS7Kk2J6EGEL&#10;FsrGup3Qdpqmb0sOY9bXxT4pHZBRJ9gX/OZkGH0gSqTTOb431f19e8xaB6OhHIFgacUYOzB3sP5h&#10;+aUMf1qNDom5o3SkL86qx8amsXLip0DfGsPcuUk+d44ctHa+8nKzei6fNKt6VywirECLYk/Awlna&#10;NOtcwIb6viUWxviMWVa36joZ13fzXZ2Uz07bqeLJk9ZPz8uHSk0RSj7xBfPbcEI+SQKWZVFtKsLR&#10;liw/+CnANxOWsJosscWpqPrJWUEKK2JPP/V1GgOwNpRHh7Amgj+ZxZKJPCg/MozTgL1iyST/BLJ2&#10;UsZ+RSeD3YBFZkrsB1gcy+uqr9Qv+3QiYkBLZeAXhjoTpW1+3vRiXq+tWJ8yf9Bp6bT1D6fAAeS1&#10;vGxjmEgVDc0bmGqwNvg2fKOpcSPLPWXAHrr44gujDJAhcaw2Zu3+3PPHomxgqddaAtDlgqPGEDm4&#10;3+bgAw+Y/48ZlTWlpRAhIAAA//RJREFUsXHx0YujDKgrKszijLEAMRkTvQvWzJQi3bA+4O+rIaZf&#10;Tek//Wnzr3PHnebvIIAxvK5vv7F0b4o5SBsStSGtPWo7fhMRahgKK5T9UcVCmdB6m8pwY5mxjbTW&#10;Mfi8yIM1nPtcZz7sWbDxlnyOqf4Jqv8w+LmWfqtP/f1U/woZgEUvGT3PkrnDum1PF+nKSNccc4cy&#10;ks+d/iLLr6ahKOvIXMIPD/e8JRJfetxPa6AKI8v1VeunfXttfQi44KDNqScfNDbPN7zVfLb9uT/z&#10;9ij/35//hSi/eJdFxxsbt75fsWWrN5OtEKIczk1a2Xtmi7Xl6AFj7rz8apvHe8dtnKD/uHzUMDcP&#10;KHrWhZfZO22PfO799gfeF+XVt9wa5SdutzkZ8P4Pf9T+0Hxe19o+q4h2LfUt0bFmZi3dpN5RG6vG&#10;Ojtz0piLV10q1oSi5AVsaU2BwdbQLIJJ2dV7nHrxTqAfJ6csHb+R5fHFnoC5Buhbfx9JHkVelt7f&#10;L0fwYc1j/cVK+PTTz0bJe4N6wOBZlz+yltY9dOuqTHwHBlAu/sYSzpG5U0Ya9y4v/6xPV3Xdt1kA&#10;91KbOSstPnfYr/AkzB1fhpamsf17bb8WcOVVFpkS1viZE/aevv4amwcdlXHsuDGrljVma5MqTf1Y&#10;V0Q7/JWU16Ca1jbaf0usn6aitvg2KfvrGQbaqszcKbfbMHC/Kh1lV4E2DyAtegB+M1+qyvK6VDFj&#10;AnzaYeMkAFW479P59IaiTgEtF10uDZgEfvf3G6hrvpXr4duK34xlQJs11M6kQxbtb2WWy/CAAe37&#10;wefl18I0j/B5VnLARJSslqL5tvTfIYNlRDHwvixQrfdOGMyrH75NmIM7PVcGaVN9Rnx0+zJGL384&#10;zr7Nzif8vqpqDFZdT21acX8YqtrVj2X/Gwx7vmBj9+vB+GeusueGDdyfc0ZGRkZGRkZGRkZGRkZG&#10;RkbGSwq1+bmZeFTkT5Kw2C/sMasUvzktCuAgCavUaVn75+Zl+ZqxZ171qldG+aSibhx7zvxh4IMH&#10;qw9WobK/EvQikhUnr4fky2Fc/lhWVsxCDnNnfcX8/Wys26nwuE5302lXuyiDPP0JMdd5Bl8hySKD&#10;NVSHbbAhEnOndAK6KtYFUSXSSbHypp7IjlgOni2EXxl0IDJDABajCVlSDu83i8+Faqtp+XKZk0+B&#10;gwfs/sVHL4iyrvo2ZE2fVf/hU2V51b6nD+gorxlFSGqNmezI6wGH6fjvqG+ZTivyDfPMMfOpcO/9&#10;90V5bFkWJgZVDy1ZP5fO2DMtrBxqE6yEtE1bZTF+sG5hMeZgv2yF4Fk/BtCD+4Ve9hvQ58iXXWqW&#10;tTJDAX04YcUvwQl9F7+4t9//TUNti06cyPYGexQbqs+UIscETCpK1/IZ9RFWHFkF8ROFHx90grmD&#10;LxTYUIxtxmsA34OThnZclD+MSUXPo+60d7sj67TGEWtJipolnxYBnZbKq1lbPPe8Mblg8B08aBZ+&#10;2H4zilDFWB5XZJtm03SY0BiiDZuKphcwM2XtNztlfYdVfUosAdp/pqF5oEE9LUv9iqLMffZzd0b5&#10;xbuNLbSyavUNWFe7r8t/F30Ma6YhFgN+lTrqW+YyOgyYIUqMl/KcKcN/fz2usc2YZjwCrg9D9Xww&#10;cB296WPG2armN/VPz2/D3AFJL9iOYp14fcmzSpbho0qBsp+hgP4WKoD/JY9hbVhaovuwW+bOsHoA&#10;X0Squ9TxPhxSXqKXdsSUa6ht63r/BCzID1ZbftZee8stUf7dv/23TP6Tfxbl3YqWdVDsuBWiUum5&#10;iQlbLybFCJjR74DLL7soylsvMxbwkQXTi3VLLtvGpjXfL7zosij3HzLW3z75BntC75WPfO6zUV55&#10;o/kSCvit91hExs2WtfAZrQWTRJfUWnnRpabLyVPGfnj+uaeivOCIlbFy2thNlylS1555W/8CGoq8&#10;NzVlawgMXXydsZcgAiTzgbl46qQxEXmfsCfiuQD6Lr0XBNbd1LewAjUm/XyvaWBynbWmnI73IdEu&#10;eR/gA5GoWZTBO5l+g63Cegdzp1yGunYIc8d+D4xZwdfLz73y78E8hj/Dfb8P8PBtGUBaz9zBLwkR&#10;EtOaLmxp9g5aaE0yFgIuvtjG5n6xxE+JobOgPeeU9sP0C3vWqUXTaVzvsrG6jR38M5V9ILFebdXE&#10;LhWTp9U0feinNDZUX5jSrGfUg7Yq+xYa1n5l+H4B5OkloM3Z+wX4ceLB/ao8ec4/79MF+LTk7euD&#10;XyWua+ux7XO+/HaaOf3XmTc8y3hDcr3m2JwB3PNlpfkQ/y3u+zbwbehlwOAe2/LyayEgHX1bPGe6&#10;burl0Na6HtDV30TW3SLasFtjKNvvlVIbVby8uX8+4fcBowA9kr5S69z0O9e6nUVFHLz+5fEzKqra&#10;0+dVlXdq012UvVO7k5efA/wug7y8P2TAfE7/3aj5wb5g+FMZGRkZGRkZGRkZGRkZGRkZGS8J1Bbm&#10;Z+PxEFbpdPKk099pfReP9aB8ikUknZtvvinKT3/6k1HCyNm71/wt3HqrWfpI/8u/8otRYt3hpImT&#10;qLKl4uABe+ayy8xSd9ddX4qyiApk38vXxmQhXoKBYHl3nbWEE/N2x9KXwekZJ8dIf+KdgHVT7IBJ&#10;GCOyZPQa1WQP6btS6Y3PB3zo9HKXNFSV3ZBTksJaUvQH0RmImnXRhcbIufiosR5qLWMU1PSt7uaG&#10;MTAOKULS1VdeFeWcrEAbuj89Y/Ualwwg+sKG/CxtyWI5IT8FzbZZEalHSz6QGrIY7dsnP0x3fTHK&#10;D3/qU1EuLMj/SQ8tnbqf0HflTX0/i98MGF+0DRYl2AL0J7qSrnxK6iNw1VwEgnRdR+K0N5bU2Vlr&#10;a9hrF+y1evFcABbVxIpR+V4f/DJNTlk/Jt9J+NYRc6chRlVNUakC8MkEuwGfGm0xRmDm0DYtInfo&#10;1BfQpmNq63JbUY+NNTFxdI8+m5mzeYsfho22pYPJNy590YExXI7aUJdVf/8BWzuOHzeWH1Fy8Lkx&#10;qbwOyMcO/q8Oiq22sGhtN85c1rzD51BAW/4gJmqWJ6w4vtOGWbQwafVbWTar9H0PPhLls2IgPvqY&#10;WfZXN6yMdT0f0FSUrhbzROOHKHldxmZpHkdgghHSeMIcMQJzhyy4D3PHr28exZgfVobdo++ZBzxD&#10;m8HcoQzGPha0hG2YO0kPPZLaoOIZdPRtObwe/ShGuZWRytL7wvsn6g6JNOJRVRaoO9MSveHbf6d8&#10;AjzjqAqUQZ7Um/4kiuSM/KwF8N7orNv4/5Y/8cej/O4//x1Rfu9f/etRnjhu835+0ZiiW2IRrMn/&#10;ypjGen3L5uos78keLrvcGDi3wNyZ1/ji/Sfr1QGxHPHPNz5p4+3oxcaYXNU6cHzN1rv7Hn00yoBZ&#10;Raj6yMdsn7KpNZMIQl35W4NxvLDX1pDbbzcWUG+vFOURsQeJ8MWaFDBRszrj46ut/QdjmCk3QWTH&#10;NJatfrBS2RsB5lMZPg0sn07yBVi0bwCRk4rxRe8bmKvl8UZarILPPWtMEXzjJWaO+unUKfNHhDWR&#10;90lHYx0GGe/wAFgjRH9M7+AKXzQA3SplKXmRh/IW/DOUndLLqyFZkQ6UdaKNmEvc62j8wyKA0c19&#10;mDt+vaZ/yDdgQn7trrjU9sNHD9h8aSoKW3vVmFW8Y2t6ttuwtiXyKFGytHUda5XqBcGmKxY2+6du&#10;x57hnUU90Q+mbmpjxxxjTAT4dgf89u8m2mRc72q/T+N+0fbF/aq8QNHe/XkAr6t/vgzKqqof4L9D&#10;yKurvva6ln/7/xbwOdMmPAHjiueQXscyYJn5tOlLA1cv2op0KW+VDcpt5tubvHweXlIW+0Z+b2oQ&#10;d7SfC8DXF1F6a279SXrqvxlgRwxrk53AM35cjJpXagf3/CjwZWyp384FZ9MGZfh2OBt4Fc4mz6qI&#10;czv9BqO0w056Mb4A6ZGMYb/mBFA+fmCLMWvXkcxV8kzzI/6bkZGRkZGRkZGRkZGRkZGRkfGSRO3g&#10;/gPx+IdTdSwqiakgo8GsfKvA8AmArXDpZfaN/dVXG/Pjox/9cJTHnreICkePGvuGOOyPP26+d9qy&#10;+nLyhOUJ628AlvY9sroRhej+ex+IksO1qUnTpSmGyLosGOnUWgwGLB/N0gknJ17pRAxfCPqdTo7j&#10;v8Xv2qRO37BGK/24rCaFVa6Uh5KS1rQtygJEN+EknducyiXmTilSAf53phTFBybRotp9j/pwYd7k&#10;XjEu5nR/cc4kUbcmlXdXp/DrRD3qoaNrMLvqipAyt2CyKetOT8P4b0euVDoK9bRnj/XnI48+FuVH&#10;P/WJKGdLkUeIuHHqtPlsgFHhTzkZR7AjPHzkISxlAfiRIc+umCMJ7rt/vuWmzCm+dVebyeVLspwF&#10;0IetzX79yBO90rjSIIHRNjtvY7suPzObuj9eipaFDwfGOf48yBM/P3Y1+EAxJgXznnHJfGmKWTIn&#10;X1cBWIqpB3lPTYmZozGJXwa5WUprR6/CURT+JOw6DLGAbtfYQQuLdq+hU2vae0t2KaJmHVYkn676&#10;/tKLj0bZEQNh/6JZ+vkeWypH4HNnU/XBrxcR9WALbZy0+vzKr/5alPv2GjPh5BmxBGHsyFqEb4UA&#10;mDvtMasX4wwrOr5b0nxWG3mrfF3jLq1VqSeLax7OSD3A3IHlVQW9CvpAUZTJeAHMA8Yu4yv5A3GZ&#10;Yl3ZDr4efq3EQlzVDiVXD8Xa4fQgz7r0SWt/hcVyQKkhGNBHZVJ0HZYdbenqxXW/3vXV3+mRojC6&#10;vNK7yNW7rnWcq4xDmHsBE4q8NyYm3j/7xz8aZV1l/59/9x9GOTtr83ptw8bXhN7jDa1bLa3nDb0b&#10;ysydQ4rgeNMlNucuPWhzkXVtQnuD1qaxGxcWbe4ekr+4Cy67JsoHHjNWXVfMo2dK0Rf3HbJ9yAfe&#10;b/uTp54zFsrpM5bnlOb/fkXe2nfA1pZnn3syStpmftbem7NaP5jjAXNaC4t+iGJsQkyJaUWNVLOn&#10;dxPrE6wb5hH9yPwJ4Br7KfRiXrOPAuxn8DeR5r963Y+z8tjhb+6dOG7MHKLfhREUAGMH2Rbba10M&#10;UeqJLuV5z98wdxIcc8fPA4COXvYeMBlh18irqKO1Bb+5D4p0Bu6Srsyq4W+eoZ23xNpOy64yIY8u&#10;64Keg0UAc2eyFCmRNjii998NipK1X1HWGvgW0T7g9LK999c2bO+WytZ7tab9cG+AmuyBvmqpbViX&#10;YM9RL/RHvVRvt2cCZX8npPXt668jyYsoX6lrB9LbGCrGeC+t3UptV96XD4PXGyQd1HZl3ct/jwL0&#10;9GO6+O+vfhngy2Dc9P6SNCQGj/O94yUo/07tJjZMGsOk0bqWrksF9gFt9990RZlubpeALyaeIW9+&#10;I4v272+ztH6U3lkwdxjwSX2lLeplslGaYwY9cA7w7bwjGJ9Dnqsakz7t+WHu6I+zRIWquwI6VNV7&#10;FKTpsQPOpQwPnxfjq6oMxrIf0wH07eDYNDCGkYCyBnPMyMjIyMjIyMjIyMjIyMjIyHjJoHbh0Qvi&#10;8dCGLCxYH/jufLNpVmvYG+XvuLEYzYi9ge+dKUVj+ujHzEKGfwysUafFxKAsTnuRZVPrBRdYdIBJ&#10;RcngVIrINutrZqGode0ZGUnG1hQtC18bREzCMlZTRKIAfwKWTtN0esh3mwAd2mJ5EAmjptNu2qX8&#10;FKfPDU5nlXYLy4lDOvFL1l17jrxhhsCeCkjf/uuZ+TmzIk7DIlHjrC2bb4Q59fG+fWahhMFzyYXW&#10;5gcPmhWVb6zLbTYxZXVu0Z46XVxdt76FudNS+3c27dmVMzbOVhSp5BlZT2GWTCniUgDf8y8RyWlD&#10;9B+BNsCPEd+GwxagzceIVILlsnS4nb5rl4W4Ptl/8k0efENcROCyvNK37WqaaWc1DcASx3fWMF/o&#10;S8ogT8qCwTYjRhU+d9aZi7KIB2BNaiqC05G9ZqWmLY4/b+3c2jCL6vKyWatpOwD7qyYLM6yjMrrS&#10;l/m6IN9AmxpfzJ9NsX9YS6jPfvmsACtLWIF7+oi5U29YW+yZNys5UVho70sU0QbGzr49pu/8nJW1&#10;d489N63oIPQ5jJkAxuy0rJ6MN/Q8cthYAR/4nQ9E+ZEPfyzKCy68JMrTZ2w8Eq1hFWZW6aSdCG61&#10;ht0rxqSNhRRFhr7Xb2Qa41q/kgUAGWF/eysOpA6eaUhSFusESHkLwy0f/frR1/xmTLPWU198b8Dc&#10;IW+vcwDXPDkG/Qbqid7OIjvMaoK+HVfXmqsX4DdNxW8iCm6HgbyS3d8Ayw/9zoa5A5MN8M4iDXlg&#10;sQf4OWkQJUvvdZ4fL9l9OmJh3HjDtVH+xI//6yh/6if/bZTv/p3fjxLmzvqmxrjWkrbqPTejtVHr&#10;glyLRSyK6fWqq2xeX32RrV/r8u910SXmk+f4sSeihNl3WP7kLr76+ihPLNta8qHPmF+dVTH4At74&#10;prdG+fkvmN+++x94OMrnTxjbhPcE6xWNMS5FmYswFWE1JjZODxO0N0wcjf+62pM2wv/KxLjKEqp8&#10;iaQ52wNzCXYferFukda/V/AfwzxJkZK4P2S8cY+9GhZxfO6ARx81Njbv8S2tV6vytYX6+N4pszg8&#10;cyf5S5Efv6p5ABjrA9Ieq4DKSCj0KYOyQdJFkvUuIK0t7v3IeIeVAXOEvPB7k9pa8wYfcHWcQvWA&#10;r6b9YrAfkJ+7193y8ihbYqzPye8iLC6YX0urtpdaWbP3/6YYFa3SYruh9uuwXrGfVfOn8SK/fvRX&#10;wcaSviWfkwHF/dAWxd8BtIXvQ48q5g5t3um4vV8PTCmi9eHfxpdFvXzZ9Cs6sm8owz9TpFUbOsBk&#10;YV75svGNxP2ApEeqvK+H6izGjnphYE1JKFNaHdCbFGktSV8SqEzKkv6MeX4jh4N7Vgp7VfKgzKJ+&#10;JsmT+4xt1tSAFDnLMXdYd4o87XcVc4d0oKo/h8E/63974B9rWLrqcdSftsuaswO2r8fodRyO7es5&#10;Gs5Vh54W557FjqhqR67vxNzh+rB3W+pbDWXWAp4p1rz+eZLyjP9mZGRkZGRkZGRkZGRkZGRkZLwk&#10;UbvogovjcQ+Reg7pe/PDh82vBN9WnzxpbI9avTgZ5GAJHxr4w+EU6rHHzJ8KEYVuusmYPVjl18Te&#10;OH7coiHBoiifYo3Lx8/slFnqsOCvrXOqZXlx2tuW1TD5B3EsjiJKg47DShg86bI0nIjxLXLvSvwX&#10;y1ddlhj0TiduOtUO8N7xOWXfUnSNdCrvTvh8xIQpRQchShjWiDJwkTCpiB340KENp+WrZUIWmfUV&#10;i/pD2XzLT7SmvXuN2YN/mQD0gQm11jXrJ+1OxCQsfa2WtcnykvX5pvwytJp2fatuz5WZYfguWZF/&#10;GB8dK51Uqi03lB7P/oAux4hABJaAjtoqnXZqbGKRg/EFBtk2dh/r6aQssWWLHv1BJBr09qe1tCk+&#10;aoh0hcVrS5aw1U1rw3EszD0syoK3sWaWu0X5Uzp10ubvpqLH0d5N+YkpmGFRpPkyrr4uW15Sn7uT&#10;YupOnbEWNuW7pivLHr6Djlxo1vZm0+pxQqyigHHNpcmG5TE3Z2Uyv6flSwMfHbACtzpW1mWXGquG&#10;+TU9YfMFMG8CWFuYU0SwSlFnVM+f/pn/FmVXg6XWNZ2Y5k1ZC9dZa8rjT4yqsa61v0fyB+WsHUWr&#10;GwbXhf7fw7BTBKW0Tjlslze3vEWOvk9jWuPKl9HBTD0CqvQbZOj0p0N/L8vwkSmYieTl80Rr8qrU&#10;bQSQR0OWRlg1aZ1y9QOpPqWiO1hrHYbnMIgG405KEHGxN6FM9lDfsrn1fd/z3VHeJpbA3/k7fyfK&#10;Y4rUM645SyQeyBmpvloIsfTD7ghY0LvqkqO273j1LcYSmt6yebN/wda6FTFzWDsuu/zKKA8etjXl&#10;yEXm/++hJ4xJ8r4PfyTKgEsuN5+Ajz75dJRPP3ssyk2ty0uKhgfDc1zMSPZCU0RGlM8d1kNkAOOI&#10;tWW/fMvVxZrhHbZ3j7FiYaoyf+iPtE0RyuOtLaYgTMMNrbMbqgdDmzyx5raIekYZ6vNi7bHf9dLc&#10;bsmfEHWsqZ/Qh/mO37Q77rgjyvUVa0vqu7Ju9/F3h0+3CFnNsbyn6FFiHFBGWlvw0RH/LXRJbaT7&#10;Zf95fg3wPkD8fX7D0En1VRG0B3usAPSDHZqYCEwEfILwztXerZUmismGWOnzegdvlpoKPfZqrz2l&#10;trvu4kujvF5jfHXJ9vPM53n5jzskpttpsWXZpz31lEV8DKhPWp5NE2MbmoNNKULdYfPTcugGU29L&#10;9WurXcbTOBtsb/++SH3pkIaAJgi6MHbYJ5QBm4f3+lZT7a1VHcb3uPbHvVLiv+jYblv96eqGGGXF&#10;fw8U+nrGCtc92wfmZDHO7DdjiOv97aTKC/6/KZBbGqTpt2vLNPZhhtGoQ9BffmhLexZJ++9Uf69D&#10;HzRfU1o9W+wzJftVGXv8SfOF1k2RsUwG8DdE7UKPKBK47ttgW313Cd+GhS79ZWyng88D+Dzw1TqI&#10;4c+Pht22xbmUZahq/6p2+HJjJz2q+tyDdKPUi7kGmGPlcR9AXtWzOiMjIyMjIyMjIyMjIyMjIyPj&#10;RY/a4UMWLYtzpfEJTlHtVKgp9kCyypW+3yQqzgUXmG+Kiy8y6wF+YPAdArOHUmB3tB0zQwdRySIV&#10;ABOBD5P5prsrSxgPcXrV0al8+s0JrtIhh4HTNXxThFLiv/pZnL6ZLJg71mbbHb7Rbpy2g67O18iD&#10;07nit1le+A3LgG/30/fpPWCpm1Aecg/T6zv7DcMCBg+WjLlZu471A4vTinzd0IZla9ecvu/Hv1JL&#10;zITlFbMIYe2gvbGoFN9Mm06pTPlOwZoYIANWYnihD/3AWAVY/FI0J/UT9ea5zVJ0E77zxyoAc8f3&#10;x7iszuTFfY/ie/nifl3jCOYObcIJa/otnzp7F8wqR7szz9rq6zVFnZkoMakOHTDrMt9EtzbtGfxb&#10;tTQvJhrW91jhElNH6qJ3Eytq6cTZ191LbzVLlqUJk1Pyq0G/pYh8RRFjHbGS8Km1uMfGGQw19D10&#10;2BiGRw6ZRXJO/qUWF2ztwWJJG+Inoxztb3HeImklqB6sX5///Oej/I1ff2+U3THLkzBgjJmO+hcL&#10;bTFLetjS/JVvk9LwjqB9d2LugGEn/P4aeVptit+7xXBrQn9ezA9vVfDrLpbZXq6SO6NS710ydzxL&#10;Zxiq2orfo+SxW0zQNMqa8UTf89ujPF+6FSNlVG2Zg3VZT2E9woYMuPoKe6//pe/5rijf+7vvifJ9&#10;731/lFuaW/j9ojXp8oLRp7knhkJb61gAVv2FaUv7hlfeHOX18sHTkp84Ij1+8YtfjPJVr3pVlFh/&#10;b3v1K6Oc0vvx9z/4oSgDRBYd60rPT3/qs1HOyq/XpKJfEVFzblEMHa1X+Cmrqz4zM9rnlMYMPlH2&#10;ie3aFVsDRidR5NJ+inGlMY1buxRNT2tqeW2FecrUwicgcw1WE6xrmLj45GH/VZNfj95f8d91rb0p&#10;+mcP9B16EhmMOk/LHxzz/6mnzCfSx+SfDOCPran1uwyYjjCSeJ+whuDbhevJd5DQli7Uv+iPoh5+&#10;LfPzvNIvicDz+KRLey29E8vgHUU7d1T0uOrJOxr/H9xHhwm7PbZP/TaV+qlX17SOGmblZ3HtlPX1&#10;O/7Ut0R5kaLIwZx634c/GCV7vptvvjXK66+9LsrVFdsnBDzy6KNRPnPKmG3skahPXfMD1jIReqi3&#10;SNpjXW0q0iwvdZvvD8D1JOO/RX9twSwUGPuMDf77gHoH+HcRbOUp+Qrlv09Ihw+tom/tOd7htbHB&#10;Pke/xMRVWeSZ9JfEp04xDqWb6k19+tF/rWBd97dl+b8JAryPp4Qh172eSN4LA9eH6jkI0g8DbQH8&#10;PGacMeeePfZclM8880yU7BV5LiD1uYkE1PD6UA9/fTu9d8JAezv4vHdKPwyD+hZtYNh9noPYbRuc&#10;jzJfGjibPiuD50fJJ73/lNavMR6jzcyMjIyMjIyMjIyMjIyMjIyMjBcl8uFORkZGRkZGRkZGRkZG&#10;RkZGxksYtQsvOBg5V4Rh7cjRHRS4OTlqnZ0xCa0zAEoYDneh/5IGKjF0zVOnLXzm1IRRk/GtCdUX&#10;57ub6wV1l2ehjfN7sy3apTJJVD7/Wzp6WabweWobJ14wDqE1DuQhNlSiVjlHZmWmFc9wD3ovefvP&#10;sWj/cXlx4z6fZfGZyXafZRUU+yhS3tNyQpsczInqyvN8WoTOlF2mjk3I6R55TI9b329s2id2k7q/&#10;ptDozz1nFEo+2+JzO/oB6jU6RNQt7xWF94RyW7SRyZbowuhJnnXRPUkPVRf6eUDqD+ouvbkONZf7&#10;nhoHGOv4zaMNAxri2hNWPI0f6YlzSfJsqC2m1PfQoaFH41C5HE72wD77PGlSnwWsrNpnDHx+1dW3&#10;H3z2lpxXShdAPSbGbXyV7/u6+zE7QEGWk2PGOM6QJxVaeFLPd/TpZwCh3Cc0JrfG7N60nJky/3H8&#10;fqHo5xddbKGSCQHL2FBzpJDDNa0jAQv6/A0QDv/o0aNR/uf/+l+ivP2Td0eZHH/qs46OJhYODLf4&#10;XTRZr8/1B87V1RYgtZVk0aPbw4+/gKJmBt+354KiPMuTPvdjgDHNOErzm+fdZwXbYVgdA/wnUr6e&#10;/n45H/72z+zUdvRLlU6jwOdpo6jAlrJODm/jv4MoazBKmu2ATpP6vINPkjuaZwHXXmVOyt/4htdH&#10;+Yu/8AtRbm5Ymk4aA1YjLS29vre8WTtx5M/n2u3SOtzQN8Q1OW+9Xp+C/cmv++ooJ2t2fUufHD2q&#10;T0e6+tzn9a//qihx2n7gqK0HndI6/IV77otySnuZlhQloMP6uulFGH8+JdpsWZk4VGbMUy8+dwqY&#10;1rWmPi2fnbS8cKic1le9V/gUiX5ot+xdx9rO/ClTr9O11M4myYO2XFPwCUIF71k0587s01gcG+q3&#10;dX0mx3sngDz5/CV9Isz7TuOFNuP37/7+70V57Jh92kM+vMv4HcBnZjjJ5T3HekuexT7EZNJN44x2&#10;SdJ9nlLGqPOYUM8Nt97x2W/5syxfR2Rbs5TPslCLz6yp/6Q+Pca5+IE5ez/Nl9bMLZV/So7F1+S4&#10;ekp7pZddfU2Ut958W5SXXXZZlB/7wmeivOP2L0RJPaZUD/YPAbxb9x+wfX1T84C60nTLa1b2yhnb&#10;lxHsZF2fnzdV73U5NC4+lCrmDu8NMNjXrp/Ys2qspAAr+nSf+l5xxRVRBhDIBeflfK74mc98KsoH&#10;HrR1gb0ReS/M2zzZ0n9rsL/v4C9gCKgPayH18JJPEdOn6aqnr++wrwXRr2p4kwdjd6ANhWGfazGG&#10;y/OzDNKiF3MNVJW1Hba0DvGs/9yMMmraR997771RnjplQVxo67Iu/F30KfXxvw1e76r6bwee8Xnt&#10;1Cb+ue3KrtKzeMY/u33Zo6Fan36cj7JePKjqz+2wm7QBPv2w59GDtYU0XE9jPY0BQ//KmpGRkZGR&#10;kZGRkZGRkZGRkZHxkkLtyOF9HAtFsW+fWXcuucSsdQf2H4qS09GNDTuVD+D0fVPOW5OzY50kYeXB&#10;6kR6TpwLR4BRjG0qPHO5DJ6tuRPYlixclIWTOu77Uyx/ulW+7+81pCAnZZxwA9L5E/x0am8H0UPB&#10;wRxpsYb4UzlO+CcmzFKRfouBAHNHj0WQx7gk7JGUp34nZg/pZ8xCgePlBLEcYOeUnQ6iD/cW58zy&#10;w1gYq1l/dNRPq2s2Nk6fNivpqVPG4oKJ0ZZD5cLJY9DbymjKKWVicaG3xhMO12Dw0D916Uj96Wd0&#10;DyCvLpZR57wRSZ7k0bsT/yVvrO011ZvrATB3PMsMSb00xHt9bvUi/dqasaEIdSvDTR9S2HvaT2Fg&#10;URcrdatl16lPam9ZedAFx8PUP4C/y3UrI+XJeNNJPg6UcSiNhXJGjr23dD0AqzF9ubjHnB4fOGDW&#10;xKuuNcvkHl0/ccLG0f49ZmU8dMjWq54yUYiMkxg7jNcAnJXTl/ZEYBiYXj/2z//vKE89a5Y7a7me&#10;bvS5LORdtR3MHcqOYI2L/1aDthsVRa+cParKrOrfgJoYUaRBeksekjLSPIJusAt4fXwO/rdPP6w+&#10;Sa/47+iAFYQDbLp8WBmgqiz/mzxZBzwIn1tGVbnV2ghaRBizdWnD2lgrsQKvutJYNL0XXhSPPWJh&#10;xlP4YeXBszi2T+9u6Zje/0pfZqOwXk3o3t45m6df95Y3Rnn5hYej3Dtnc3Nxwd5ZDz/wYJSXXmoh&#10;0Cf1Ljt8oTF3phdsXQh46rnjUZ46bZb7ppzMd9UWzbbJmsbq/B5jTqA/DAb2OTAzcPQfcGDBnDAT&#10;tKAr1gKh0Wkj6s76jKNhmIoAB5nlfq7pPV6szZKk0ThJDpQ3bP2CRTM5abrNyZEs/Tg7a6yntuoZ&#10;0HHztd2y3y2NBd4X6Idz2nsfuD/K973vfVEmprIcdVNmAPODfRYBD8p7gQDajr2oZzd1HQuqWXIK&#10;zjVQd3u6KsDEJTU6DGPuAMYFTGEcJrPH4B1HfTeUbk4BEo7M2Rg6JObOHr2zAzZVp4efsTDQOC+e&#10;1n7wkovMAflFR20+HDlioc9XbNs49smPfyJKmNNtMbDox4CugmEswNoX425Ocl6Oxot3qbU/+/mW&#10;8jwjJtipVXNEXrRi2L9aXrQnfQiKvmaMG7oKCHF62ebgJRcbU+cd73hHlF/zNV8bJe/wAPoDvfcf&#10;LtaEgE9/ylhNv/jzxkj88Ic/GiX/TbGPoA7axxEMpKyyb8eOqw/1SPVh/CgvvzYW47W//gHMNc9w&#10;SXlzX9KP/fSekY7lNi6vM9uhKp0vy/8O8Ne8/txnz8Z+l/+efOCBB6JcI/iG6lHO1zN2invDr49a&#10;7+2AHuTl8xy1zc4GRX36xx31TSgx1yNglI+EnfQ89zYE56M/zke7VmFU/Xy6qvE2Sn6k8WmHjf8A&#10;19MZGRkZGRkZGRkZGRkZGRkZGS8l1F71ilfG4569+80yzok632lvrNupN9/PY30PSKfRdvicTq+H&#10;WQMCCGFZk9UnWa9k1SFcc/k5fO2QZ3E6ZWnTqZVjRYDiRNMkp9blUy6exRcAoH4DJ2WcYHZUcYFT&#10;9/RcielCedzDMjGu8NfeUsFJPj530nOyAI6LksD39QHomZg7lIF1QJK8ACG16XssY6pOQrltKWtm&#10;xp7pPRX/LfKIIrE26vSDa2P6ul63vNfWbNwFHD9pfmOWV425QlosYlgBsVCKdFNAOqa+l/58Px9A&#10;FzG+CPMJ68ePaepNnvzGgtfky/KSxZM0+LHos1j3QErSNWXtrcm6yXXq7S0vAYR/n5fPma16fxmw&#10;oMYVjpi5SMhd6sO4oz6MoQDKq5pjfuy2ZYGdlx8MGDv4fMKvzgxMpR4uucgsjguyIk/MmgVuQRZx&#10;fO/QFvigQgfaFkv5WK2/zSflAyMghVGtWfn467jvPvsG/6d+5qejnBgzC+qm8kjMnRQ/3tqDsV32&#10;65MYEtKvCtz36eh7P7TPBTvpQpnDkJg7JT8QZVTlTZ5YQ8F2ZVVhp7DkjM5R8q5q16pn8U2nbk3w&#10;a2UZlOHbxpft8wTb+eCp0nPgakXmyU+U5gLvlXpqxbGxK6806/hzzz4d5ap8oHU2rS+T7wYtwKmv&#10;VaQf2zD6yro3xu1ec8PyhsFzZL/N+7/4f3xblHNaKya1cF94gTETePeeUkjnl91ofjbm99q+JoD3&#10;yVNPWyjd9XVbQy4WS/noRVdG2Zb1c/8BYwHuEZuZNQgLMuvExz/+8SgDlp43dsxi8lVo682UGLis&#10;Q7xPaO9NsQvqDSubtkGW39m+z/HB4ccXY5L3JkwL9If1iA6spePyOxdAG8H4hAXB+8P72qGMY8ef&#10;j/KXfumXouTdzF6L+gfgG4/32qaYumljKdTSHsnGAG2JZIjTDpslX25+DMLc8W05ADemPdMCWcYA&#10;c0fvh17hUXh/i7TFnPI+Kp9QF2tPfqhUxjOnjH32wHM2F8cVtnt1w/ZI1137sijxq4RfrIuvvTzK&#10;xx421t1TTz0VJQws2HcB+KubF/tlXqygWe01F/caa5a+p09Tfyivde0TlqRbTf0W4Nst9SH95JhV&#10;3F9asTb9hm/4xij/tEK/Hz9u7XJcflj475cAxiT6Hjhq8/qrvsp8iO1VfVaXTM+nn7S2/Uf/4B9E&#10;ee+95qcItmAdn08lFdHb75H8uAP492Ncpf2/ieK69iYBXENCTGNt8LKX0KQDurD3I7+A8t8BDAuv&#10;v9fFPwf8cwG+TWhH7+uTdY36PPaEjd1nn7E1lnnjx0pAVftLpN87oapew0CZA204YhtxfzvdfB6D&#10;9TMdCrgyR2HukGbgXpVew+t1LqhqK49R+/F8Y1T9durTUfMJIG15LxBQNdZdT2dkZGRkZGRkZGRk&#10;ZGRkZGRkvJRQ++Y/9WfiMc/JU2bVwr8Hpz86FEpRd8pslMLTexRjXYWG4SSJE0AOrTh9H5fVl5Pj&#10;tqy5fM897JQrnexjJVCSVJbyhM3h4Rk7fQwSPZvyEjgp86dr5FUbM4tTikql9vAnawG0mz9dJzKS&#10;twQh8QuSdFCbYr0qFzXA2CEvmQM8k4c8RA5KbA2+VwVb+BYqneSS99ycsR22sDiYSKfqWEvm5QsB&#10;Fgc49pxZUaemLIPZebOOBnR19sh3//hGwG/Pc3oWSyTfRKe2StY503+LE84Se8D7IeqmtrJn/ZgY&#10;V6Qn/PwwLlPbYeooAaslbcIzxbiyBDzZ6Zq1DZYD1kKityTmWAlbYsksyOdBQ4wp9GK8ddSGzAN0&#10;ApOy0m11zfpIPwekE2HlRd+SBgsZZc7MWF/C8oDlNS222p5F6ao+iKCv1e51WZEpe1rjaIPILtKB&#10;ACvoRr0YE6DsQ4LxDxtu/0GzlP6PX/j5KPEXUR835k5Lz7b4npumkfppTSlZRxqy8nV7/xsGtEvr&#10;Em1sojRG+usxCvxQVNenMqrg17sy/C3yqnoGHXz9hmG7csvYibkDRs2vDNZyQJsB9MePBhgy7XvX&#10;qutqsPvDng2g7MSAMdGHynaXHKiAhwonYhK+UGDXBUxpzWNv0BQjYXLC1goibKb3Ijqx8AlpTqsi&#10;zNUA3tsTWktaGxYFZ1pMnZuuNVbNW9/4uigXZ2ytmZW87jrzxfXMs2bVPXjYrPPXXH9DlAENrRWn&#10;Txu756mnLIIjOLFkvnMmtAZOTtpaMzVt76yrrr42yqtfZuyIXkWjeOZxsygHfPi974nyicceiXLv&#10;HlsDF/Xeg0WDVRr2YIoYpTWEtqGJeGcH0L7kQbsyNnlPbooxwbqcXL+pLHQ5qWhHME6IfhpQ5G0P&#10;r69Z35+W3yHKhNVEpMG77rorysRqEhuH6EZ90Njb0JrNStl1c3G8YfVgXKE/9SmPp4A1+Y4JIE0a&#10;g0pbOX/cdd7BvNvwT1guk7xpR/QjWha+djqpnqbThBit83oPHRo3xsw1RywS5ExpHn3pYfM3cqJt&#10;e551qbml/cr+ffYOOyzfc/iHuvaKq6Jckb+p++8zX1UttfaG3vcBE/Kts0+soKPKc5+uw9zhvc84&#10;Y2zAAuro/rr+u6BV6s+0jqpf+G8BD9oQeeEltg580zd9U5QnThhThzk9qTlefs+Pi5k+o2hZ6L9P&#10;fvquucbWjsVFu37pReZj7Nd+9Vei/C8/+zNRrq1b2zXENCv3PeMlzU0Vz5jwcxSWo78Ooyzt3dmc&#10;9+DHNxH4/Fgd0IXb6b/HrCyiafE7oD+nUtpSmjL8fPJyGHxe/ILxzLOwzSnjHkU7PKMxzZiAbV/O&#10;l799+5JkQAf9rmrLUUBZvv1BVV5VZZd13OlZUMncKe1JK8F/35H2D5G5sxN8vYehqs2+nECHnfTd&#10;Tlc/Por50Z/3wFoS/83IyMjIyMjIyMjIyMjIyMjIeEmi9srbXh+PeYhQAGuAU9GCxcE5UHGaRxSg&#10;gsVgsjiF4mTJZDpxanJKb7/57tefPAVwst+RH5IO0X5k7a+yepb1DPBsh2HMncrTNXfqyUk4J8vp&#10;tFplUP8yyymlcadunNRjEUrf3qb07nQ+nW7baXWt5FsF6xKWBc/U4Te+TtJ9/OKozKIMky1Z3UrV&#10;Sd8GYxUcExvDW77Re1LfccO0aKje6+tmyZuY4LrpFoCvnTPLlqahE3rYQlNTVk/yPHPavvNnzGzK&#10;PxQ6TMvfCtHQAmqy8HCJb6ETdHpdS6wgS9iUVZBxSVvhwX9K1rgAIjekcaGyJmUJw+cL429a1mhY&#10;akTmmJH1d1zPlZHqwVhWB9E26EmboG8ab9KB9K22rPP0bw/ol8aNrEvMWz9/p6eMmYO/iTGtE6vy&#10;i3Hk0MEosfoGpLw0z7sw8WTpwhcS6fDDQJnFvLL0+DnC0topRWlpSC8i0J1RBI5/8f/8qyjxS7BZ&#10;t/sqsrcmWt4AtlaKmlU6MyeyTbg6DKZtSX/1n0eRTzVKw3ookgXPwbfdMBT3LG16xpXp8yDdKGWQ&#10;ZidUtUVV/YahSo8q5o7XzTN3eIeU4bX0bcW4qeo3yvbMnXI9vb4gXd2hURrJOmfaNuWnhDU2YH3d&#10;GC2pzWCuSaGBPqdeuj7Y1v53mFumx7TWts11W0fx/TMlnzy3Xm9W9q96zSuinJu1OXzRIfO9c+iI&#10;RdXa0nrRLPXLzJwxEa680qz/RLl68MGHo3z8iSeibIghMr9oESBnZ83CPzNjbXLNdddHSSSi1WWi&#10;AQUfhWbdv/fuL0X56MMPRVlTrL3FRWMBwtiBYFBmSAakeaM1szz+/FxiH8JvmDsQPlotW8th7jT0&#10;LmaP5/vp+ZPmiydgQu9D3s/ozdr4xOMm0ekiRWt6/rixas+cNGbFmVO2tp48aazb8rhc11q/KYYw&#10;bJKklxgK7JFq2mvAkGmLCcN7ieeILBVAXdkb+Dp7KzXX61rrk98WSe6XfYihx0AUL7UNrLR0XX07&#10;JZbcITFlLpiycXb5PhvLJ1dsTAXc9agxbpa179uc0jjXHvqg/PRcJN91Tz5uY/r6a4x1trlkjJ/H&#10;HjFmWVOMGdo8YG7OmGsH5IPp0KyN2QP77D1NpErexZv458TPDe9q+UJsaT1Y1x4kgPFCW9BmqT8E&#10;6kX/Lew1RhIMsKb+u4V9G3MU3QLoF8rkN3ORcbNHTJ69i+Zjq6b/RnjyKVsfHnvEIsAVkWo1wXpI&#10;fzPpHCg71dvVn+v8NwM6wSoOKPuKDKhpzfZtxm/+GwlQRgLpStf7cyrpm8ZsMU7KoEwk7eGvB5T/&#10;DoC12CssCvai/HfMmTM2/h/QOr2udwO64AewjKJdoxhoZ4/U/k63c8Gwug9DVdl9/VKRB2mKtEiX&#10;fhTmjscAcwdUlPECotwWwzDsfnl+vliAnlX9Wb7u+5Z71AvJfT/GX3y1z8jIyMjIyMjIyMjIyMjI&#10;yMgYGbXrrr45HvO0ZNHGbw7gdCj53JGVKKAt9gIRHibErChOd+2kiWdgAdVVBCfPyaqCxaNkcfHM&#10;iC2d5GNBqjoB6+US/02nXy5ZmbmTTsZMpN8JOvUkj6JMu45/Fq6TT5m5kxgSqgdpvc8dXx9vpcaK&#10;xan2RKMow5/oJYZFirDFibjyUN74ZyGdrx++Fop+LfKA6TEtqxNtl+qrPoUd1Gqa5Wh11ayds4qG&#10;ND9j1qD1zcK6s6ZIHRuy7DFOmpKT8gUxLz8zl192YZTUf31T34LLJw8MpqmSdYXmS576JbHwFb5r&#10;1CbqXFgak5Pct7bjeX4HzOibbz+uvAWI+5Q9LWZJXf0xJQbQatMsF1ieA+bki2ZC5bc19wqLMPpa&#10;nkisbZtqd8rcEMNnO+YOEn0H6ifLH5E7VpfNAoM1+gJZ2enXgGJeqAw1OxGD6Hvatyk/ROjprXQp&#10;Mol+E+kiAJ8O83NmwfvM5z4b5b/5yX8bJWWclHW2saX5wXqgPNM8l+4dlRmAf5gq/yuqXsG4Ik+f&#10;XGNkOww84+DXwN2gWNuGF4LeSX+l3w14dieMwmIqY1i9q/RLa7fu86yvX9dH6BjC3PFtNZi3XRi1&#10;32ALletTydwZsbMbeg92xJrAx1tfX9QsTVtzC6YbvvIA61jv6fgv73OQxpD6r1xvWJkbWOI18WHD&#10;Tot2Mq0F++Ybro7yuquNhXNQ0amuvtaYPQe1tlx7g7FsAp546sko3/ve90Z54ICxHF5x28ujhI2y&#10;JN87zx0z1snqqq0xqysmWbf3KYrW4cNWVsBG255t6j23V37F1tfkE0Q+NPbuNVYQLBvaG59HrNes&#10;/dshjWWtS7Q7rzm6ZUtrJQ3PddZv+rfMPsCXyUn5NoEZwXvl6aefjfL++43VgI8XypqasHfW8efM&#10;FxKR1hL1t4c1mNxaw2GRA+rHXgPmDtGo0Jt3Rq/RoijPUc/yYc1Oc9HPVV0f7/0vYFpl856BVYsO&#10;ASlvPYs+sMZh+dB2+DwheuzFGhNXLpg8NGltfcdj5mcn4HmNo9Nj1r4wd2qaPzifu/hCY1Cx9zly&#10;kUWE2zxt+67Tzxs7C2YM/vwCZhRR8+iMvRePzhpjZ2GPjeWFBdMrvYNd2yYnjmIk4XNH5LUI2ii1&#10;v1tPt/TT98u69OX60ort8WZnTbe2/rsAVk4Aawv71/aG5bGmyHxdPcOeGibxpZdYG64sGSP8nnvv&#10;jJJ6F+td8Wz5WkCKdCh9kTB3mAb+OcZXGaSBtU97cx3Wu58HvT8kDejQUb+U2ziNXbdvYo1A0paU&#10;5esHyK9cv6IeJvlvT54lQhj/3fikopc99bTJjQ2bcymyrfIpl83fns3g9QNcR98qVD0f4J/l96h5&#10;km6UMnya4jfSlfkVytzZrq3KY+7FAq/vTmMjgGdI6+cP9xnryBdf7TMyMjIyMjIyMjIyMjIyMjIy&#10;Rkbt8guvjsc+WM/xjwP8aVBywdMDJ0lITnE5MKs6ZSyRZiK470+HA9KplTt5JLrGQN4J/aeOpEv5&#10;lVg1/p5Hqke58j34+nOS5q8HVKXx/nGqThuLyGTK21meAvC5U5Rhv2emzHqGxUFdmZgsdVlFsUph&#10;UaXPN2X9KbcPjASemZy0MqgHenEfCxIStk2qj9q2bAljHGDFaInBQ2QF328TMyZvu+22KC+93KxV&#10;sL/45p12Clg5ZZYs2mZC0ZmSjyfpQLdMKqrXuPvOFybYVs3y6WsrWcVSfXSPuheRN6JIlr10Aqsb&#10;y/LtwHMwYgJod6w5XYUvY16TZ2pvSYBupMM6XWbVoDdpk/5YIkt1DoBVUIwB+06e5sevR61k4ccK&#10;yLWBOaXzaNoGK3Mdn09K35DPo6asdOhWtojRZvg+etf/+l9RfuijH4uyoXqtdlS/gflvZXkrY7dE&#10;SfB6A99W/nfD9U+Z5RDglumh8M/0npJ8aSPV3bFlfJska7BrywCulF4D28J1fWVL+n4M4FFHZBEn&#10;oARnKfM5dTXesPoGVLGY6HvGn0/Ffc+uGQafYqexO1yjQZ2QAVtiB/HOor0TKU4W+wn16cG9Zl0/&#10;etBYDhdeaKzNr/u6r4sSn2FHjpiPjoArL78iStaOT37yk1Hee++9UZ5ZsfXphuuN7UMAn8ceeyzK&#10;p581PzIryQecrZEwAyK2bP26+cYbo7z15pui7C08JtRWq/JjxHo1N29Mg7ZYLFzvaq1lrSqDenCP&#10;3zU9m9b8+G9Yt20tT+8I0qd5ZL+5H8DaTYSnpTOm9+nTFl11QqxUGDv3P2Q+YR599NEou2KANomk&#10;JJ9OW6XRvy7mBD53YJ2mtd3Vh/rSlryP0jtBICJRAGOtpXowPgB5prHJvNB7BEYre4euIrv2sU5p&#10;Ro1R9PPjHsY7e45Z+QK8ThGtDiwYi/mBe42x8/wZY44E1MSGOanx01SfwerDrxR7AzXd2IKYvUuK&#10;lrW5bjqM16xeczO2HwuYkp6TaqN9c6Zf8sUjxtu8GDzUc1P7s7TP0dpUV79tiLEbsL5p5RfP2jOM&#10;t4TEkLbr6xsawyqjpbaFLTuhvW6rFH0LvWfkA2hW/qPYM9Av4w17tncl/nvwgK0tZ04b6+xzt386&#10;ymk9T34BymJsXVE8Aczv8loX4Ocuka9AWvdKz03ovxWYnyJZ9hLZs1oiE6Olowhoyqqniz0Pi4Oc&#10;y2WwRgDG6Ljzc5W+8NA+kzmKpF+R5fWLNMDPb/x7rSwbK+uOO4wxdVzswbbL25dZhr/m9Rr2TADX&#10;fb8NQ1UePFuVh79elc8w+LQ76ct4G6Ve290L2Kk+6b2yTT6j1tXn4df4YSBvP852CyKPDauHv1bd&#10;rtVtcLagjCodUv3jvxkZGRkZGRkZGRkZGRkZGRkZL0nULjhwSTzmKVgF258GlS2Y/gSJg7KqEzPy&#10;SCEiBMrkProEcM1bP4A/kexdkTSQvrhvKJE30j2fJp1wV+QBqK9vj7Ku/ppvI76jHbAgJWll8xum&#10;CL8DyLOh00LuwaohShbXYWfghsTfp805rS9bqWh3LCowkLx1DZ38d9k8R5umNixZ4zmkrTp17irt&#10;utg+WzVjBfFt/k033RDlZZddFmWzZf5lysydMX0HT12nZ2XdALqBfkW3SScYO9Kt+F7YdAwo/x1Q&#10;jCPLw7dVq2n3qQfXiRAxI987tHUAcwZLS6tjbVHobbJslQ0gD9qY+9PTNjbK6cvlBQzOPQPpaNPl&#10;VbMykm7/fvNVQZQQrL4BbfkTIo/kp4vocGpLol7BzsAKl8aIrLZzijxS+BYqLGu079yCWS3/9Y//&#10;RJSPPG6W+qasiRtj1qajMnd6f0n2/oI9QqIK+DbMzJ1q+PamnlxP6wNt5NoywF+pYvC4Lt+xBX0/&#10;BqQspCBpUnRFHvHfuDu9Ye6UseVq4vt88AmDb7Nhent0lManrSrDo8o/UAD+hwr0p93S+jau9XbP&#10;vK2BB/dahBv8wv3Vv/pXozwkq3vZhyAMHNbbG8WuYW34zGdvj5J0rA+sqbwvF/cac2FdbBSifQZs&#10;yVp+QOVff535AMLXTl+Uzh5gkrB+J/+EamPG8jAfHKRhHU7+eSTbypvrWOWpL+8E2oN8iKoVgF68&#10;12Ar8C569pixmWDqPPakRWc6dcp8unTE1GmKcdERM2mz5K8Jxs6mBiMsjPQekf7+Penr79usDN4H&#10;pGl1rJ9Ii2SMst8al/8ZIj7Cst2S/jCRDP0zgbJS+6bVw/RdXbb34pWXXx7lJReYj5eTz1ibnj4p&#10;lo3GVEBbeZxcNeYUbBiiw/EeZC8HO5b1bUXsX5gic9N2f0F+5wL2qI8n2C9tWR0X91haWEHs4RgT&#10;lNXWvoz6zs0Zy64hBk0AzB32lC2xt5hrady7+VKXv68HFIXu5JLYzJpf0/K9pepGsAak+dy1uk9P&#10;m/6wfZjPXe0tJhWNdXbG0m82rb/mhuyN+Jv3PX1ejDfdZ4ziO7NiX0Z/kT5gYP2s2TP4G9rU3Erj&#10;TvurXmNGAfO9pr0U60J5vhDZFZ+Y9Af6sY/nOkj9pbKZk/56ANdoI8Bag18u/MDdeeddUeKDcwUf&#10;mm4/Wka5vAD/G/08fLpRwDPldgzgd9X13aCqPv56Vd6jrJFVqKpHFUYpo0p/UFXmKPU4mzoOR3U+&#10;/lp1meeqQ3XeVTqA/rdRRkZGRkZGRkZGRkZGRkZGRsZLCrXDixfE456CLbP9eU/5G31OjgrZf8KE&#10;9CdK/jfgevk+f/tT6/Rtvk7yihM9q4fXYRRU6VVVD8B9LErDyqzSJ9VPz3rJ6XZ6TtZd/1wA15C0&#10;ybisbj7P9A2yLDFYe7iPTx7YDlhHA7D+pbTjZgUpmDx23euEDtQHHVM+Jes0J/NYCfgWFwsMz/B9&#10;9ea6WbpOLZlVi/r98T/+tijn9LtbigwxoTwwHDcmabt+S4rvN+5TL1BPbK/ieqqrToKZa+TBfSTf&#10;fmPVKvdxAPWaUlsHeHZVoxRFLYB29vUAXKc+zK+yRcn3ne9T4OuDfwYi4Ozfb1btun7jhykg+SeS&#10;lWlS1r6CcWNljYspxphAF/wxjWvMTMtKRbvQDgET8rXDmvb3/69/GOXSmukDa2Oza3nA3CnayHTZ&#10;UrriehQRtIEMk5VIbRn/LZ4DnthAmdvBP9N7SvKlDV936umv03/ltqQFRolCVIZvOfrLY9j1VJJT&#10;sOxrKiD1FwyepKONCs8iCoC5M9jXhv6ZWcC3WVV9AriHtvxG+jL82N2OsVOA8i0teqW8mLdaM6fl&#10;ywLfbW1Fvnnta18b5eWXG1tzvLQ2nTx5PMonn7SoWeiPD5ErrjCfPETaOX78ZJSsX/gU2diwtXZS&#10;TB7W44CaQgLxHjwuZgtrPWlh0VA/mCz89us1DJiAot31rNbGxHbU/d4fUfCeBD5v1u+0NpaYSKQh&#10;z+S/z0WApI2eP2n+YdgrtMTYaYmpQTSwckSsTS2OHa3pPYUkrD5eT36DVN9tkPYj6VHV1YE2bYi+&#10;VNdzvGsntUeqw04pvU8q9VI9ineYPcM+YN8e87FD2Vtqmw0xSaZmivf8SUWcPL1mLBJ87XSJLufa&#10;aH7G+qut93hL+wSimE01bDzu22Ns2oCLDln0t6mu7fGaK9a3RM1bnDcmDr5s8FkHe7utdY3lDTbR&#10;ydL+kXGwIR81REmlPdN/j2gtRP9rXya2nXw5nRL7iYiqk/ItNF2akzC22SNtbVje5AnjaHHRWIDg&#10;hpddF+UzzxqT73Of/XiUE/LDxB4pgPZuKk/0Jw39wvjripUC2pof5MNevMxc4h7zvNWyNa/QQ2VI&#10;wqBqyD8kkUZp4zNnjDENWyeAtY9oWezNmIv0dWpL999bfi5S7+K/Lwuwr/frEfVpiYnEOsya0aUs&#10;E0PffV4PfnvpsdvrAdwr9Jdigr/u748CXz6/q/TyZdDGXtdhqKrPTnp7XYal92n47a9XrfWj1MPn&#10;dbYg62Fl+GvV+gw+u1v4+gzTpwzSWwtmZGRkZGRkZGRkZGRkZGRkZLwkUTs4fyQe8xSnQ9uf93By&#10;FlBmJwTsdKIEtupFHgFVp2AB6USsv6ixmvxgeAZFSu/yHKWM3YI8q+R2II33ncO3uJxcckpfdhMT&#10;kHTGp0cPnI4ju7IG+japi8nDif2CLDCwIKYVvYGTdU7pV1bMShLAiT558k1+wbLpP5X3LByv05S+&#10;byZdwKz0m9F34dxLZep7eHwK1bbMCkSZTz7zdJQ33GDRT15+681Rrq3Y98QBDQ0svqnvyFpFG6In&#10;VinK9kj1MZGsVWUwVn20Lw9v7aCfaLvEciq1FT4ZqDvS58Wz1KNg+vRf78iaWq4veZE3li/ScB0L&#10;JQwr7s/M9P+mbCLJBKAHY67TNWsfzLBpWRzxuaMie7PI8kQnIl3V9RsfEVjpAqZnbdzf96BFJflP&#10;/+W/RrmyYfrDCOvKuumZO72axH8LXwqg+J3aU5fK7VkGefrVN1lzdR9r1W4waNkauPBlBBU4Bx1K&#10;a94oSH6PeqgqlRS+f3z61P4l32BVSGtC/LcH13lFXyuvijx9n3eLHCvHU61ibQGMiVHGUxp7kppy&#10;lWMWoFsVc4fnAwbaXT+9Ba+r+TwhpsKk/ErAqFhQBJ9DB4yJgAU64MgRYyQAfH0lHzSq2TyRq9Qf&#10;rFNtGCaSsHNYlwMOHzIWEHrhi2Z1Gb9iVkZb9Si3QYSLEJVkKVlqE10jL/x3cJ/3g2d1lt8bZVAf&#10;ng9IfSwaBswj0lL2xoat02uben/K6k6Ex7U1u05UpA3pFNBUO2/VLU/mNxb8NI6otx8rvg2F8rrH&#10;eyXVTQ3q11fuM754jvpOaZyRd5l9h16M3UIvy5Pf7AN4b+CPqSlmAu9yInTVVHbAY48/HuWamF8N&#10;Re+ELUPfwoD28zwxk9iv1a3svSXWyuG9Nndma1bGrIZLY9zKYBx5pjd+ZdhHErVpXX2/VlpNmUOr&#10;6zZuNlR3xhOAQcUY3rvfot9deoX5KdoQ4yeNIdWbvUgAjGH6Z27KmEeMAdIuKEoZbTg5YemXThsb&#10;7Y4vWLQsIkeVgf/HTTGPCdbF2sD+JdVP9ykbmXw7iZlYbo/Cl6aVNTVtea+IEUUZjXHbI7W1/09R&#10;sizLXt4mX/9Vr4uy7M/r/e97X5Rrq9Zn6b8Jpo0R5f36wNwBfm6C8nX+9vOZulKP5SXbs62ISb26&#10;ov/mUP8wf/wcLsNfK/Tul+gwLI+AqnzK2Knu5XU1oCr9MFSVX6Wvz5vxRfrtyq5Kw++qZ70uw9JV&#10;6e1/V631o9TD53W2IOthZfhr1foMPrtbnG19+kdbRkZGRkZGRkZGRkZGRkZGRsZLCrUDc4fjsVBx&#10;OrTTeU9xyuvBqdVOJ01bdTvtHTz90h8lpLy8VVO+Tc72VKtc9sh5uGgm5FElRwFpvQ6wa7CKYMHw&#10;eZdZA1hUvDWgClgJklVKTItZvqtv2HVO1GE/BMDOoHwspOjrGTr8pgyQ2B2qRtkKipUQBg+sJm+l&#10;Sj5o9C00ZZ6WZZZvrr/lT/2pKGem7bmATkv1kCVsS3nTdkWf9o+3JMXmIH1HkRlohzJox9QvzqKU&#10;8hwznWgLz8giklLZVw2sKvqS/oCpQpleB8oExRiKom+8kZa+x68CaWAYceqeLN4qk2++eQ7WGr6d&#10;AtAfbK6ZjwEiJ/Dtd0cWYK5jCdzUt/i03Yysh8eOHYuynP+M2uaBFOnlqSjHVY915dXasjywxhVt&#10;5votXUf2ICt0mW0R4Ocxz1rLFXhhmDseOyY4j9iuAqPp4dsgzVE97u+XmTvAl+RTpDkZ/y2Q8vbv&#10;o+3AuHCK+b6GbVOMIwOPucsRW9LT5+Xh80xjYgQWVBp7wxToIa1nQuoPJ8HQfGhPpw9rCbLLJBRg&#10;DxzYY753mN9HFK1qU4ySgIsvvjhK/EoMRNjT+rq8as/A4OmqA7DKp/cNEXq0XgRMi4FKGb/5m++O&#10;cmXJ1rGjh415wNq4T9G+YFo8rEh9vD9gFRGlKSCt8bqG36EUBVLCswV4f4zrve7fAbyLy6zTxOKd&#10;tGtEs4Spk/YBymu9ae+k5rqtnSdPmr+Wk6ftXbwOi6g0f9rMPjF1Un84fyVV1lzgx1WZMUZbFXlF&#10;kX4DfDThVwVWzSSMGLUxke76n7Y2wDdW0qdlckr+b2Du0B9EB6Jek2KnMs5WSyynx5+waGRNTeCa&#10;9GRPlPzBqH0TK0Pzijapaf88P2Nj5+jho1EGTGtfMqO9zGUX2JjtihnNPrCYk1YGfpcYb0Suou3b&#10;mqsBXbUcPne2HEuLPNuKasae4dJLzC/W7Ly9u/G5A6uOfJslv4pbrr27HUujItMeCXY28+nQQUXi&#10;WzkV5f0PWNQm9ojM4QD2h7DJfWRN8k5j2FRK86fTtbzYt/h2CICdGGoZQDu39Cz16w2KKBqa53WN&#10;3Y72lUQ9+74f+O4ojz1rfsECfvV//a8oO5uWd015tTvWWOvrVlZduvi1hTGf2lr649czgPaljrRj&#10;YmurL2EPnVZEtKbY2h2N6bRODXkX+7UAcN3LndYUn5//PQw+z53Wr1Ewqh6+DPqB9OeiAyCPs8kL&#10;PbwEVW01Sj3OXx2r8/HXqss8Vx0G4dvKAx2sBTMyMjIyMjIyMjIyMjIyMjIyXpKo7Z89FI+BihMn&#10;O++pOh0qf2NZdXrlMXCa1bDTNw+eL+eT/nSns/5kfPDErB9et2HpB9KUP3QfAm/12UmHoVAWrugx&#10;73snSR1W8zud1vfAKbo/3QTox33ywPqZfPDM2sl+8W2+pRvmc4cyvcWBZ9GB+8k6qLIpE6YJugSQ&#10;Zmurv119GeOylszJ986kLGRYOFdWzGo4P2tlb3ULS1hty6wGW84iDNAhWUkUlQH4foCdUm577rXF&#10;DqL9B62Jqu+YWSywrnvrqC8zIPmN0D3YSbR30kH1QD8keSNBuR7kjd5YWnwfF3lG0esn1UvX1xTZ&#10;JrFoylZcWerQd0bfj9M9U+PqQz1CG1HWunw+oCOWV8ouW/RqSnNalshlfdvdVj2JjtMRi25U5g6W&#10;vQDGakeS30jAs1ZygbL1OcBNhZGQWBo7YuSE54BRKrC9HmW2YhmJ5bRNEem14dq/8hGXDhRjYGek&#10;HJxi9DV5VTJ3uC5dyvf9ONoJfiygUtV4LCPpUaGfhx/r6A+GPZee0b1ibVQeSYco0jxvaB2/4Igx&#10;EL7pj39DlCdPmL+MgOa6rQ2scWfke433R13XpxRxZ3VNa5EaCeYF7yreP/jqCajpbyJwtbTW1TRm&#10;x8WKGFeeCyqLaFInzxj7AdYGupZ9hfl1dnpOeejd01ZUI5gvvGOnJi3Poq/72xRfcLxvAhIbQ9G6&#10;5qXX5JTVHRbH6qq15Wn5Fjr+jLX78RPGenju5IkoV1VPkVkM0pN5nd5BYpcwBvx4Aml8pbFhMjGZ&#10;emCckBY/LPQh94meyX3YzVyfkK746gtaA0hn5aoFbImJoGGT6kPZp08Zq6utdzNRm7j/5DGL8hZw&#10;RmzkTZXblqyJxaCsx7bwtyK9aRPGbqdlzy3MLkR5zVXXRBlwaK+YbRvWt/vm7J07Pq0KCrDNeI8z&#10;LjtqARgY9OdmaZVtyJdLYhSJZZb6krZ00ZjOnLJx9pT8Kc7Omf5b2jduygcP7/YIMe5nxEKrqU+Z&#10;LwsLlseUot9Rj0svvijKsbrNh4ceuCdK2jjtX3pgvsKWo870aVvtzb6GqGWko5/IBx24HsB44JkN&#10;sePq6b+nVKZCqKkpUhtutGzsdLaMBbXngOlK9LOAlSXb468v2VrZalofjo8b26YrX6caXmlcAfSl&#10;3uxLy3OW8c/+kXvsVYlG+MU7vxTlKUX1wl8XLCnWK8a012UY/BqBLOtXhk8H/O9R4Ncxj6rrZYyq&#10;h88rranbgLz8s74M7nsJqvIpgzQ76e/zoB7blTFK+aOhOh9/rbrMc9Xh7KFlKiMjIyMjIyMjIyMj&#10;IyMjIyPjpYh8uJORkZGRkZGRkZGRkZGRkZHxEsbIn2Xx24e+GwXknT5zqjhSKsooly29cBDHPVF2&#10;ParoUgk4RR7yPA5eQZGX5cFv8oQeOAr8swD6aWojfY7l6wGgPULRxFlcAFRI6M0dhaYs9LU8oYYW&#10;ZZjkExYcns1N91NNt/ssayfqNPpCvYR2mq6LKlv+DAU9ofcC3wYTfI4lZ4Jl520BhFl/+pkno+y2&#10;TfeALTlb7rSNeksISuqDpJ4thYKkbCR0QX6TPoD2h5IPoE7TVtz3begpldCJy5Rd/4wP10keSJ5F&#10;N/KkvjgLLdeDZ0kDPC2bsUGee/YoxOiUpTt1yij6qU2VLoA85tWH9GUqQ04CT504GeWmaP7emTO/&#10;oS5Dd+6UPpniE4HHnzFHyiv6bGNd446wqpv2c+BT0F5rx39pw0IWZdAf6ZMaSZDu61laFtZ/8XwU&#10;Q1GUZujvnQI7f561Y4LzgG0qkrC9HvQhbQN28wnbQFcKPk+ARr6/RkHK0SlEP5EX/VMePwG+qPJn&#10;aVX6euzU99u11eD47s/Mt8nAeNSc9LoOq0eSbgzwCUihQxQh8yhmGnZhv8I4/8O/93ejvPjokSgD&#10;PvD+90f5pbvvjnJu0T5HwDHnhHoEZ784+q0pRDdrJu+w2WmTk/rsNGCvHL0ePWph1w8fMme0OMFv&#10;qG876/a+IbR2l09AeTdLp/Re0boYwLUWnyXIaTyfOTz+vH2yQmht0FDYa9ou9Yuc1LMeK/uIkyft&#10;kyCcruL49cjBg1HiaPn4cUv32GOPRHnmlO0VzsgZ6vNn7NOjZTlqTd+X91CTHn5cUU8/NkjnrwPu&#10;M2YC6GPqzGdXOIymT3GoTLjpab0HcaQ8rs+I6E8cKwdQHM/yyRHjhvZlr0P9DhywMXLqlH3CdvKU&#10;fQqHE+HT+kQmAKfebZWxoU/MceTLnEIF3uOUxScstNhUw96L11x9dZQBN15jn2jtnbK04x0bq7Up&#10;e2rvor3P/SdExbva3r0JzN3SGGafS31acpbLb9YjPuneK8fjd+pTnf/vF38xynV9LshnWelTvtL+&#10;h76e16eN6/pUCPApN2G/9yxYWUtL1g9/5u1/MsrrXnZllCsr1i/lfVBbewk+aaRN+JySfSX90NTn&#10;moxVPkVKY1d77nIZBFkpxrCl2WzaXGtqD9tpW33XNqxtJrVOTUzZ7/WmjbPVdQsywVgIuPiIfYo2&#10;P2Of5p08oc+0NjSgatbn6xvsXe161X5y8L81Qt2sHlyjPnwe9+yzptcv/9K7olxX2xIuf1J7O9Y7&#10;/94fBvQC/Eb6NQT4dNuhKi15e+lRdX0YdtLH5zVKPbhX9Syoqge/d9ItYKc0VWUwf6p0Ddju3u5Q&#10;nY+/Vl3muepw9ihWjoyMjIyMjIyMjIyMjIyMjIyMlxxqe2YOxCOn4sSp/7yHE6nipM1OzgKqTsb8&#10;KRaMnSI9eRmKvEGRb8pLSVLaCuZOJVwY877ndc/r4auH/onhs1sdhgBLPnlzOp/KSiZV05ETciwD&#10;ZeYOp+TUoy0rCJZuTsir2pvrWLOwzOCIDotFwLpz8pv6OultefGb03oYFTAxuD8pyxj5BRCukzqT&#10;lnrWFV6SPGckC2uJ3V9aNgtMXY4mZ6cLq063ZXVqt80K0G6ZRYUykZSJ9Y360Kabsv6ME6pb6QOm&#10;ZVVbUGhQCGw4oyRcL/WbmzXLEX2MBQ/2Gv1C+gBYVbT7uCxyXk+sHeTty8DydPQCs3jzfAB9g1WG&#10;8mHm0A9LcvrIuCEUNTosS1ffnwGLst4cksV7q279gWPPKYWJXVRbot+mrHHotm+/QiHLUnxSzy/s&#10;MYtUwIpC0P767/5ulC3Vz1ogWLasTXCoPOjEvX8+FbI0hlXHnZg7AEeyrHcJeOscgqI0g2k1iIE8&#10;KzFywrNAdT0GMVyPMvsqgDakfkWbR5H6pYxh4dHL8P1yLi2SckpruYG+BsU7rr9+Xv2+bFygAeD1&#10;HxXD2oy/y2tzH9x7BZn6BdnoH5nlMmAcwIhAe55tuHcUKZhPi3Igz/vw7//w/xnlG1/32igDfu/3&#10;3hPlr/7qr0a5JX2wBE8TrljMipqcuUMc7arsqcQitOcL57q99XXN1vQjR2z9+tqveWuU83LWOq6+&#10;nVBDd2Sx5/2X1jOtY8P6Y1N1ZD1t6BnCYXesGmMrWr+W5CQVFmNqXRd+mvzKMQPqqtuqHCWfPGmM&#10;yY01y/PYMWP08I7l/dIWw3VF6/KpJWuXpQ1bXbdKzJ2uyvfjHvixXLXnQNJWInNF+PcgjJBZsZN5&#10;p8LcgaE+o7EAcwfyberzks6wGCgjvehdwIo5MSkIj33kiL1rTxw3RgXpPvLxj0e5sky/BfaCvbM6&#10;UqSp1b+r39Sd+qImzqW7Ygszhmt6p8FWCbj5OmPuXHvJhVHum7W0YxLsiVKYeOVV7NMk1Q68Jzu6&#10;H0BwgqbY5YzFMc0p1oqOglDA3HngQWOG/fpv/kaUKxpPvMtbhMmmD3qAudPW3o0xvaG9DkwjGOLT&#10;U2IgiQl+4w3XRjk+YfdZBmF7BdC+/ssGxiTMHdpq7x7bvyzM236EMV3X/nFOjqI7bXVgD4VzYsuL&#10;kO6NSUvT6ao+05Z3TR22KXb66qYxYjaaxpyem7eyYBcGLJ0whl1LzJyJus2LiSljRIpw2IMGg2K6&#10;M2YZf6mt1Q/D3h20H/s/5uCXvmSOq3/zN347Slh+hMtnbUx704p3YEB53SyD61X3/VqyXfqd0vr1&#10;qTw2A3y6YfD3hulRRlX67Z6rulelV9X1Uerjy/K/aSOfB+NouzKq6rFbkPWwMvy1an0Gn90tfH2G&#10;6VMG6ftHWUZGRkZGRkZGRkZGRkZGRkbGSwq1vTP77JjHsVB8+GnOgdL3xCVUnZRxwlScwlm6tsKW&#10;ngvO9XSufPq1U16k3W2Z252wFadrlsan3e7ZMsrWUPLcSXpwnZPwZPVx9S6fvvs8GRY84/VnDFSV&#10;gQWpDCxBjM1JsUywfmBNw/Iyt2AWF/LekhVnedmshrBUXve610QZgL8CUK+blaMDg0f1m5S/go0z&#10;5kNgS3EmF2bM+rC5IeuoLGNY4wL49n9Dobb3LJplBWsPPmqwYHT1zTRtNj1t9aWt8XtQDo+Ljx3Y&#10;QONiuOxPDBYzuWBZTewmtRWgbWem7Hl+B5AH7JjEINIYhD1EuqlJy5t6UR8k/cHvANLS9zKcJtYM&#10;ITjxMTA+YdebTes3xujMjNWv3lUbKxTp/MGiXz786U9E+S9/4sej7MpSh6WV7/m7Wgs92yONfe8P&#10;rJgmCRhxySPNrf4sizwE2sYvuwPLcwk+LWV3h6zdu8c2Bb9A8G2S2r1irfEoP5/a3bEEfH+wHKXr&#10;8d8Cuj0Sqlrd55HqVWWJHHJ9u3EwChgSlL1dfoXVLIqEqnGV+sX1D2WU+6We9hd2s7wmBPgiEsNH&#10;clKW8bFVW3v+ynf/pSjf8WffHmXA777PmDs//V//Y5RYwgmz3pVvHe/3LrUJ7S+mb11jKPkS7GFl&#10;3d4Pr77ltij/5vf9YJQt/HS4enRaYmWoLQhXTluzDrKmBrBGYvlmPW7LWl6DhSJfczAUTq0Y++aE&#10;/N80FVqYUPAwLnovLJM9oMd4YmXYPeq+LqbSht6xp88Ys+fYc+aD5/GnzJ/ZY0+a5P0oFysRNa23&#10;aQxKKqLzwHWQxlcFxutFIaRlHPFegyk6K7aGH3ez8sOSnlcHbuHPsMScZk2B1cMzcwvGbN23z9gP&#10;3qfhs88+GyV7huePGxvq42LuNFvWPwH4WWrpJdOWusX2STrw/tQeo1Gz+vKeZOxMa7zdcO11UQbs&#10;097g4KLtARbmTc7OWV6892Fr9Fot/sv4gxGH35uu9j+9GyYj+tuZvqXN0m/NRfYrTz9r4+jX3/1b&#10;US6t2rxaW7c50GGsQLHqob2leaF+cS4cS2NDeqsf8YH4qle8PMq5Gasv/rDYawU0tMrjN2Z5WftE&#10;zR/2cMzjlaaYxEp/+ID56Nq313xZHTqoMOzlNtOfW+rj9TXrS/q6mCdqQ61T0zP2+/kTT0Q5u2j1&#10;PHbs4SgPHbwgyoC25ucll1wS5YkTxiZrN62MxpYxqDbXbc7Cjl/btPqyXwPjNRtnSfkA/ltT+rU7&#10;tv+98GLT4/feY77RPviBT0eJ/6GWGEjUt7ZlZbdr1vejwK8lftx5VKUfBj92gS+jSlY9tx14Fvjf&#10;5OHlMPhn/zDh2waU/xu0CtTxXOszSltV6VmF6jy3K6t/rRwVZ/dURkZGRkZGRkZGRkZGRkZGRsaL&#10;Artg7hiGnVBVn0bZKZs/3eqMFdaOr2Rsd5qXThcrmq7qWd/W5agA/h6/q/on6eD6x1uvqp4P4BlY&#10;Molp4PTnupegoZP98sksJ/STYqFMy9oE44OoE1h1sChhyVxfMcvKuj4UPnDALGdf+3X/W5QBMFcm&#10;pmQ9bNszsE7GiE6hPBamrKwDi2bBmCWdvrXe0Dfi0yUTBt+5t+T1P32rrbp6Zgs+j2h32qTVMh1S&#10;25b8SGE1mxATqa75y3V86lBfIltQNunSWCiNK+DHC0A/rGzp+2v5pqI//Nig7PL4StZP9f2YooEQ&#10;KWF2zr5Rp4xV+Stqd8yqg0UWJhif9OM3Z1bRdAJ+5Td/M8pf/o1fi7Ixa3k2NZZTJA7HKsBKit6p&#10;XbDsF90ygNR2jgXEI+TF7EhtpqwrluWhGFxbBi6cBXahwAgo970fV6CcJiC1t9JXPQeGlTHg38P3&#10;h37ypC+jqsR+TbcHefj6gcT24v6LlLnTuyJp8Kyn1Obx3wL9/WLjPL0fKlqYeeHznlLUps6SrQd/&#10;/K1/LMof/qG/EWXAe/7gvVH+BzF3YExOirnSkpWc+e5RvJtM1tKsLcZSq23r0GtuNWv/D33vX4my&#10;SzQcrWPtjv0metG0WDZN+QijLN515bbiHmskv1nbifYHoxImBX5ZTou585wiXBGpiPwaYqMG+LUb&#10;JkJbPuZg03b1/nj0MWMDLJ0xFie++T7z+TuiXCcqmGUTgb8l/LBQD1gqVfNjR+jdEeB9gvBO3idf&#10;LpddekWURw8bg4J2X5juf0/C1KE9iJ4Vofcxkc/webgutix+4mC4wo5Yl2+kEyni2GNRPv7441Gu&#10;N4sy8KtEtKyWZDHn7DfzAtZwXe9m/w7et8eYvV/9xjdFGdBR37bXbZwc3GvskgsvMt8sKW+xgtLY&#10;kA74QhwTEza1eZm94UAa8k7sE11nb/fMseej/PVfe3eUSyum65p878D2Kq/nBXPHruGzbcCHniTM&#10;nVnNg294m+0XL73o4ijZh5VZz7B4GDfIYs0wJD8zYpswv9gv1sbsOXwm4v8rYELteeKUtQH6kQfM&#10;u3mxgRhna5vWjzNzVsOJSRvLa+uWT9qP9nD//fdG+TVf89VRLmqfe8ftD0TZ2bC8JxsHotwU66Yh&#10;tl+XSax3FVMX9k0AfpTYq3blC7OttfM3f9vW6Sces/nQbmlsiInHe7EuVlBry/pjFDCevGRseFSl&#10;L8M/69P436T3EgwrYyf4vKr0rdLlxYaqtmE+UY9h+m93bzfwbVVGlX783u7ZfuycLjN3MjIyMjIy&#10;MjIyMjIyMjIyMv4IYhvmDidK/de3Ow3znuI9ePZ8MHe20+PFgmE6+hO9ImJKf1r/bOVJoLM4l7HT&#10;6SH3Ry2rnG6gbjqp53qV9JYjyoK5Uy4bFsbsjFm8sL41lAfRGmDuYP3AykaEJX5j/fljX/91UQYs&#10;LNizlDs1bmmbYoRMyuo5K2vU4qwxRxYUkWBz3Sw2nbZZD6Zm+nUIwGqGlZzILx1ZO+uyuKRviWWh&#10;4Pvswu+NXU+n10Rt66GtvJI1Sb8BeXMf/aqiZxEZplwP+iyxagT04YSZdN5qhV8g2tpbhQP8eOlu&#10;mX5YtOrSjzw2ZUVrKDTKtCytPA9rqy7214wslQH/+t//+yg/fvtnoqwp4g7MHaJntLQ2Jp1MJB2Q&#10;ha8UJeiBPsc6TR4+ahYgL0DbFC1k6G/Zfvi06NDLXfJcMFzvs0W5vrSNh28T/5vnqp4fBpg7WJt9&#10;3wLfYqms+O/g/d0gjZv47yC8f5ZU7xKDZzumzShgbJD3dvkVVrMoEqr8FyF3ikwWoYL9+2FgLOs6&#10;4Pck657Ws6suMCv7T/3bn4gy4KOf+GiU/+E/G3PnzJr5oCmYIpRm0rdFWs+wTuN7pzQK2rJKv/a2&#10;V0T5V//i90ZZk3+bhrJI1nbNZJhKrL/cB+V6oy9t5dfRNlLvgJb2WxNT9h7ZwqeYfA6dOWPtcGbF&#10;/Gasl9Zt/MPgnwgGaFPvJhg8a3oP4lfumquujvLe+++P8gMf/kiUS7qf2B09wKRIfU69zpG5gx+U&#10;AP/O8kzj+VljJMBonSC95hrpfNQ2IioFLC7a3uCw2D/79hjrYd8+87mD/zv2JUTmIhLUu971y1Fy&#10;n8hkTfmNC4CZ0lbdOprAVcwd1pBx+QyE/cF7/5B8vfzpP/mnowxYXzI/KyePPRPl/JyNm0VJ/Nnt&#10;XbR6sa9KDCyVCfu3rrbsH9H9YG7RzrBquM4e6NhJa5tfg7kjX09rYsYVkZWKMdyRXrQNrCDypq3S&#10;HBPdFzbdn/0z3xzlLTfeECVzoTwueRY9N+WTkTTMWaKDdfF3pevoQnSshtjbq0RK7aGpPWZXPkvH&#10;6yZZMzbEDO81gv2r9m937LmFfbYHeu6Y+d5ZmLd0+LIJePxJY+iwnF5++ZVRLs6bP5wTz5re3Zat&#10;C1sTpsO09lfra/Z7Vvtj9o+TMNx7aDaph+k7rT04Y/Pf/dR/iHL5jLUJfoBq2u+m/upYnlv+RbkN&#10;0ntuhzWlKh2/01gZgqpnwMB4O4/weVbVA7wQOpwPVLUR82S7ftju3m5Q1WYBVfrtHv1lDM/v7Mqw&#10;2Z2RkZGRkZGRkZGRkZGRkZGR8ZJEwdwBslKfy0nfdideAXxj+YeJcz9x2xnDyvBtUzB3DMUzw/Xz&#10;z29nad0JVf3EdXTZrq1Ii+8AD57FIuNlgoYElowAvgXGMoTvHSJ3wNzhPgf4WPzOyLdAsmzIYvC2&#10;txXMnauuvDxK/C/UW2a9RLt9C2INqawJvomumRxL3+BbPfH9Um4P/BIkoo1MWzBDCmtVFARrKrFq&#10;ZIGRJZY2L38rTQQtsOW+C6eMZM2VtTf5WZDE0sIJeRERowfVEb1IMzFuelAWZRRWG7NmoQNlU49y&#10;nwN8UtTUKDMzZlntan1ab+pbbzGrpmRlI8/C8q22laW4MWv9GfD3/+mPRfnAE+YngmhZW+q7jiz5&#10;m7LyMpYpwzN4GH/62QeiePg55ecvecGoSPMl/tsrU3IU8EyC+uvc4BTeJfxaQn0D/D1QThPgf/vn&#10;qvIpo+takmd2Yu6AUcoYFanP47+DYFx5q1XAuepxPpg7A+NK6wS6eR2H67y7Z9Cb62kdQIoN+Z//&#10;w89EGXDPPfdE+TP/709HeXrZGCuwFLtpHbI8YByltpHEJ0fvifhvHWV6wCr9ple/Nsof+M53Rkl0&#10;Rd5ZdeVFrTbX7b2BhZu2RpYZlKynrNkwPEnbRi/5tOhwXXoTHYtIN5uyjOM35OnTxhgJ8Oso6xHv&#10;yw0xXGG0wF6ZUhm/+EvGRnnkiSejJFrWhKIxBsBmALxfxsetLI80X9yYKM+LAPzNBPj3He9OGDwt&#10;MSn8utuS35y6Y6Umn5RpLBQYr1u7s++YmbRnDx60SEjIN73J/Ny8+c1vjvLXf9V8v73rXe+KkjYu&#10;+4DCbxLvE/qadauh++gJmxTmDvfZLxxW9Mhv+7PfFmUAfoRaigDaFrNjQnsdxt+CfAjBdkp+VfS8&#10;j3a2od8B3t8NY5d2hwXMdfrtafncede7fjXKlWUbf+ztaKs+tmCJxROhPQRzijLxG7OlPodVB3Pn&#10;tptvinJVvmzQKaCp8SV1U/sT1bMmvZir0xPsQ+wBWEWwhgHPR4hVfvLUsSjHOlZ3qT82LUbV6qqN&#10;m8NHL4xyfcPm9dKK5nVN+7e66fL4kw9FGXDJpcbkajetjs88Y+ytQweNCTk1YeyziYbpT/S41oYp&#10;MTdpvnjGOjYWWvIhNit/hgFLK8a+gnm+94gx1x5+2PT4lV+2vh2r2Z6vqUhoE4qI2GWPqgFG//n5&#10;H7DTGjHsmQCuewl8vmWMWobPYyddh2E7Pco4F/3/MFCsA/16sh6g47B6nC/9t2sjf68q7aAu2+s2&#10;PJ9qPbaDloWMjIyMjIyMjIyMjIyMjIyMjJciBpk7woAn+W1OsQbgTsr96dV21sFRca6nc7uqzw6o&#10;OkUcVsaA3hz1C4PPbK/nubTlqG24XVuRBz4DfJ6cwFZJ8ia6EVagAKxrWEhgiMyKqTMj61/6zrll&#10;FgkskFhTyHN5xZg8X/PVb4ky4PIrLosSXwEzXXv24gvtG+NpWQtaa2blmBgzq1xd1rnComr9OD5h&#10;9Sgzd7AG8p11Q5GbaCv8DYGOLBpY/iiDb71pl3HpFjAYrcHu8SyWy7ZYNbBlaDt0SffVn5PTVlYA&#10;eWFZpV/Ii/vI8YblTRlc5/QdXYf5DirGlWTd8qjJAtlWHvgngt1EGWtr1lZ795tfgNq4jZlnTpg/&#10;gYD/68f+WZSn1s1K1ZGlmOgxTVmZu3zH78a2Z3lgJXXJIjxzB+umB2V4C/LZYOBJt9acHYbrPSr8&#10;WlJu06p1xre7/w3881X5BYzK3AG+xHqVrpLnAnKmni815g46eUne/noAeQ67F+CjZ/n7/MTvWlfv&#10;gp/8V/86yoBTJy36yk/8hPnhWVqzNRP/HB2tZ1ua7wmwmQvqZfwXBg/W64CWLPNf83pjZfyVv/iX&#10;otyUbxBYmzwyLqYR69aWWCysqdSTdbEM7nl2A+9BomWNSXalP2sn/klYY1ivV8SaDHj+xIko8f3B&#10;o8yT1VVjuhIh6tAhi6h0373GkvrN3/rtKNvqP1iQ+GcJ6Oge+jMWu2KKjAq/LpTHCGsz17wsmC2m&#10;A23alB/JFARI14t9TDFWuJbmkhqpIW8z9CF57Ffkxm/91m+NEt87P/MzxjbDv5FndwcknzuMQeoj&#10;9glMKkD9kk8eDUCYO+/41v89yoAFfBhOWd1W5INnmnGiOnsGWdJBeyPGCDq2trElw4QiD9+WDTFv&#10;H3vKGGC//MvGCFuSnyiizIFhfr7Im/ZnzhV9Kan5vaVoa9/2jj8T5S23GHOnrbLIL4A8/RgUOTu1&#10;EWiIAb4uX1X0R2Oi2G8FNEsR3xpigOGrZmPd+qXweWayq73nocPWt08+81SUzZaNp0nls9S0/XCn&#10;NN9n5YdnddnYNRdcYHkQaZYxedVVV0V5/FljAx1/xq5vLJv+dfnkqWu/zN41AOYg7Texx8r8+Cc+&#10;FuXHPvrJKLc6tm9vKsLguPZ6YLxm+/+qtt8OVWnT3HX3/e9y34OdntkJw/LcLXweVTpsV9Zu9X4h&#10;wFz0evq+HqUfzhY+7/Lv7dpvOPp12l2/7LYsg7VgRkZGRkZGRkZGRkZGRkZGRsZLErU9sxXMnYqT&#10;sVqKKNGDLF7bnaKVQbrtrIOj4nydzgVU6e3L8OmqdNipHfqgk8iBdh7IY3ieZQvYbuH7LfXPDvUe&#10;ClnGPPwJLBJLBvcnZFlaWLDvbAOwDKU0YnrMKXoWDBasusurxsDAyoglbG7eWBury3b/1a96eZQB&#10;hw/aN8RYoy7db3nLXUFviJvVrS4TTE1W3C6WQKw9SEVt4lv+AL4RxvA7hXWZvldS2gQfBN4iBob5&#10;qIGZk9pKVjfvj8G3O89hxcLHzoSsP4XPheJv+mVK33hjkYTRk9pCkvHE8/Qb+ZStOuQFE4eoJVhO&#10;2zIHkndj0n635GOIekzIAkbbzS2a5elDn/h0lAE/8R8sKkMHlpOYOxuyQre11pGHn2tYJgH1rJcW&#10;OK7B3IGx4/s0wc2j1Jbx36DD6OAZMMwCvHtU6H2WKK81VW3i1yP/24N8Ktu4hyrmDvB9+4KgQj+u&#10;+noWzLDt678bnE/mjm/Dqt9eBpCnv4c+5bQB/ve4nmdtZM39sX/4D6MMmNG6+2P/5B9Huda0dWdL&#10;zJZ1ze+Ut9Z6AHOHqKDlaEwA/yRvfd0bo/xr7/y+KNtiEjK/t8QKbGg9YJ53xLrZro/pB9Y6kNg+&#10;qk9L7xGiBcFQon5drRDkw/X6tLWTwdKsiBl6QpGc6Jdnn302ymX5IcH/3W+826IZnVkyv0YdfKjo&#10;PYtuEeir98NOfQ18G23XZrz3YLR4CzD+YtI7S+9vOA1ehzRfhhRZc+/YusoqfAlZP6ET778bX3Z9&#10;lPc/cG+U6DheWskpFzaMj8Lofe4A2MLcZyxfcMT8svyFP/9dUQag38Kivd+bTdtP1cWgYB/GPgbw&#10;7sbvDeMwMXjE4gigHqm93cLDdUCZ9z1ifll+8Rd/McrlZWPuMHbId9iYwY9PBzaMm988k5g7muf/&#10;x7e/I8qX33pblLBXykDf1GdJf9OHZ06ICTczY6yUvXvFLFbZaV+psVGeJx0xwOpisKxtGHOnq0W8&#10;q3pNz9ocxF/PCUVdm5q2PNebNpfbNctvDNnDiZM2nzc3jck+v2D7wcsuM58711x3aZSttt0/fczY&#10;P8unrL7NM1av7oZY9Q37DbM8YE4RZ9cV4Wxr2sr/gw9+IMq7vmTjv71h42tq0vJoyQ9QGjtb/eOP&#10;69vBp/Hjhd+j5OWx07P+uh+jO/0ehqo8q3QYJc8XA9DT6+vX7WH12e7e2WBYPqPmTbKq/qi6HlCU&#10;cXb16F/dMjIyMjIyMjIyMjIyMjIyMjJeUqhk7lQBS1/AdqdOAZw8+XTbWQe/XCjrVHUKV1W/qnqB&#10;UU71eNafrlU/O/z6uTB3PNDprOrlGAek9c9g4cBqhZVoWpGw5vS9d0Bd96aSHxmTk/K9Qx5dF+0D&#10;ixFRKaZliVw5bZaOV91mFpiA66+9Jkp9qj42oz82VsziuG/RrCCz8j2ztmIWizZRP3QdFkqrLWtE&#10;ibmT5kyy6pje3vIKarpPP3i2DRaysnULxg0n22NblgarIGnRk37BmoguiQ2l7+Ypqwz0wXoIO4i+&#10;pA/b8jHUFKsG3foicPVQZu6gF3nVRdmpyR9EWwwqxkJdrJvVNeuvdsvK2LfHLGIt6qUoWf/pv/98&#10;lAG/8/4/iLKNXyV1VEt9t6WIOyDNj/4hPcDyKLsc45mzZe4UFsB+lIoYgH+iWLP78z47VOh9liiv&#10;NVVt4tej1A/uOs97OQy+D31eO2GbrBN2ZP8ok6qyqx6HwROwW709GBupTbfRubCaRVFC/4XU/i7d&#10;9v1jf1O+77vhzxSYUFkNrRusa3//R344yoCL5V/kn/zoP4pyXWv15pZZjjf93HSW/a7WVGZfETWr&#10;QKdta92bX/O6KP/a93x/lC1FsGHtr6kt0ZNGnSLCldYtb6kMSH1VIeuKyMXyxXq9rohCbbFRG2LL&#10;pneG0Cz54GiInTEjv3VE8zmzZIyJRx5/LEra7LHH7PcHPmhr69y8rbunls3qTrSsNlTMHmrjpt+w&#10;ugZU9blPx2/Sl+/7PLxPGlZN3pO8f+R+LeU1UOYQ1UjCmt9Q2RO+b9UWsJ08yzZF+xKDJIB7qa1U&#10;PvVLPnX0mzUIX4HJN53GwCUXGRPjnd/zvVEGbIq5urBg73HynNT86MDQUea8o1K7U7bWBdoQXytl&#10;0M60vx8Dft/ypQfuj/IXfuEXolxaMuZImWEc0L/2mD5Jv8THsrxJCiubFzh+pL7jO749yle+wvaN&#10;7DPL+zf6kghvM9pHLSsiH/4hL7/C2vueBx6MkvpOas86NSXmi7Imwl2EogxvyndObco0P3PG2EB7&#10;D9hcw2fj6rqlI6Ldc8ct8tXBg8Zon99nDJpjzz8eZUCnY/N0esb6BUYbzOjpGevDG264NsqlVWv/&#10;B+96LsoL9hj7bLpu+6+lU9ZWZbYT+6vZOWNTH7rY/HT9m3/z41E+/7wxjVrrGi9bNmY1dHvjTm2i&#10;66A8N/089ai6v9Nzw8Azu83Tr0k7/R4Gn/dOz4xSv1HKfaGBDl4Xvz4M03W7e7uBz6ecn8+7ql1J&#10;Nkq7VwHG4W5xdk9lZGRkZGRkZGRkZGRkZGRkZLwo0JiemPlR/T0StjsLqz4xs+t2fyudlJ8LzvVU&#10;rozd5rVT+l3l5070QhuVT/n4Xfy//1qvMKUsEK8PQZVePn2wloS0/D9gpzo16o2B54Y9Q5rAvAh/&#10;Bxksi4Gd0wjWi14+QRs0CrrVe/fD73FZIIMxI5zghv8H60m3Y3+P9WTwvxOsjBPjE2OTE5NxvAar&#10;SLDkbAS/AL10Fx052pO9C73/v+LGG8b2zM2NtdY3oqWsXgs2vfrYzPTk2NTU9NjM1ESv3PGxMydP&#10;j2300rQ3W2PtVntsce++scnJqZ5u4z29x8faWz09erqGAB/h+/EQnSLkFf4/OdnLYzx8OV+L7RS+&#10;qw71afTqX26DgPB7o7nRq1d7bHZutvdc73qvErV6rVe9Ti/vbq/9rNvD3yGnmFvvdzeae+x3s6dn&#10;p9ce4dQ3/D/oGvQM10L5GxubY61ePSzaRy3eH++1WUgTrgWrT6vdinl1e+WE/49PjEc9TIGxyMzZ&#10;6uUVngn1Cu0d/o79oT4J/Rf+7mVjYyS0sSyAwWod+q88/gJziLYI48TqGCxH7Zg26Biu14MVtJfP&#10;xsZ6ZBfFb9V77R5YQZHV00sT+iPkFdp0aWU91vndv/XbYydPnoz/P3HarE743MA3RTf4J+jpGWwE&#10;4YppW4K74K23oTrhufKzlnP4Hf4X/uh/KIzP8pWgUfg9bA4FxHv6P3nzDPB5nh+c/xxBVV1HBc97&#10;OQzhTvn/oRGjjP/sjFFUJe+q/3d6/4S+C38PA9dDPfrqEv7m/6W5czYo5WoYuFCg6r3ikXQNovR/&#10;jfx0v1ynaO0vfvalKacr/11GXboF5k5Is7y+Gv1VvOrWV4xtbjTj//fOz8c15CMf+nCsS1hZQtqN&#10;VsvWZK0DILwHAop6I4MOoTZmRUTH8P9OxxgEV1xyafz9hle/Nq4/6yurcT0MTwY5Gd4HvesBJm1d&#10;b/d0CTqGZ7ln+do6Gf4fWArhN8/Hd0vv73AvpA1ams5h/Qx5WF6BaRnv965RtwDWaRDaMryrwv/1&#10;su29+zbHmr31M6zv4b05NT3VW6snx04cP9FbhsO7yfJ48MEHI7Mh+PmIOvXyC/kHwmX43YL10cs6&#10;6BL+H/oppGFPEP42BB1DmkLy93b/L9KU6tTLN5QF4ru6d5+od5Z3aBtr4/D/qEdQvFffmHPvTyuh&#10;+H9st1BM6f8hz3AvtHv4O7Rj+F/YN3Taig3We473fngPhndYCJgUypjsveMCw4t2sFduqJfpB+I1&#10;1auoX3E/gF+NWmBB9PYl40rfSxrexfv3H4g6vPa1r4vjKPy/FXTspZkMjOeetJbqNUXvPd7ptUVs&#10;kt7vUGa4XwuRrHp/2/Vef/bqEsZD+B3Sx6hsvXStVm//1NtTlP8fqmNjO+wXOr00YU/Q7rXJZrwf&#10;ygxtExDkqd48Cu/mO794Z8yzGdlOoV1sbCeEv/V/rqb7wWdN7++wtwkNTpNGxnTvetwD9sroBMZU&#10;7/dtt94Sn73woovj9Y3NZu/J3vOhgmEg9/4/M9vbd/T2ecGHVmjPwC4JfTU7PTM23dvTBB9HvUfH&#10;Hn7gwbFnn35mrBvaq1fv+fneXjXsZXp5hLwZC72eMr1CQwfZ+3877qnCPjjst8bHJmcm434o1H2i&#10;t/c6s3x6bL23R13fWIts6EZkEfU0He/tg3p/L60u9eo+NnboyMGxyd7cffapJ8ZWls706rvRSxY2&#10;ru3enA57rNAn67069NbN9fWxVnN9bOn0cowoe/L46bEzp5bGFuf3jK0u9/ZeW6GfevO3M9nLc2ps&#10;bnr/WL1X1uJCb3/cGz9LgVVUa/faprfn1/83g6+zWmfsve97/9gDD97Xy2Ns7Olem9x9911W/1ao&#10;cG91bQf9e2qFNu4h9livUcK+OfRHpx36vXfdko2E8vwJ4Hff2BkBPp9h2CmNL5PfQY6qj0876nPb&#10;4Xzkca5AB6+Lb9PtdD1f9ajSZTSYvrsdC2WcbT12MS0yMjIyMjIyMjIyMjIyMjIyMl5sqC3O7I1H&#10;Sv50aJSTybNFsE6UsW1Zsjp57OYEbxi8DgE6IB4ZhYXJ8EKcvr0QGLVvh7XRTqCelIGEjcF315Fd&#10;0QPppxv2jXIZPBssHGXJ98t7FQGJ77H5nhz/PfP63p9v+pfPmM+dS46aL56AP/nHvjbKuWCu6KEm&#10;yyuRElryodCQeYBvxOv6Pnt9zdIHy0lAZ9ysTFOTli6go+/B1+THZ3HRvnWmTVrBAtQD/hf4Rp+y&#10;fDugS7ScCbQj3zZPyhcQ7TwRLK49rCiqCcDHDmM/WGECgrUxAB0DGvIZgI8cfAoQ4WxDPh3Qty2f&#10;FvRPR/X09SlH3UjWyvhvLw0f7MuqPjGlvJSOb+3xA8DYwK9PsGoFPP7s81H+6I/9iygD1lTHFUXN&#10;qU1ZW23KVxBrT7TQBak2Av2zv7hP/frRX3dQtS746+WIKWePYXr1yhp+uXfD17AH9507GF7nnWE2&#10;YYOvc/odrL8l4Otp1LYblu5s1rYydvuuGAbmT9JPSqFaVf36ylbbpPb340v3ycvXG/8YHuX+5O8q&#10;mfKuKIPr6F381oUeWPMA689O8GVPay3Z1Dr4Ld/0p6IMeOPrzQ/OP/+//+8om5r3RKRZ1xrZkN81&#10;qsGalCzIulEf01opXxgBnU1b8974RouW9Te+23yZtE5r3dU7ajMwEHqYqtnvmiLZ1LTWsMayjpXX&#10;eu7xfhjwN6K1kuvUjzyQrL+8d+hP3hkBqa/Yh+m911YjHD9h/jHuuc8i3Hzy0xaNkPdQXWvq6TWr&#10;f43+kY+SAKJD4ocHXy51P5AE9AxMF0PRNmV0h61fDtSPPIrfhtrY8PVuN/BaUETVPAH8Lm0lUruW&#10;38sBtAnv2ln5SDpzxtiplIV/H9K/5jWvifJP/+k/HWXAqVO2Tzqw3yKJpn2HyizmQ38F0BfJfdKX&#10;x2nadygNZTCmPUj/wONPRfk//+f/jJL9DP6KKJv8AhjP6Zr0oSz8J/K+L/b1ptt3/vm/EOWrX/PK&#10;KFfP2PybnCz6oN0yn1q90Rz/XdN4B8yxQGIOmJ80f0Yw2fzcPHnqeJT48gmgHvTx+IztI0+etjYZ&#10;n7YyalOmX2PaCrvr3jujPL1kOr3mta+P8sy6PffkY09EGRCZ4j3cdKP5omQsPPTgk1FecMHRKGsN&#10;K+vAXhsjG2vWdkcOXB0lka7G2pbf1ISNx4DNVXv2gx/8cJSPPmM+g449Zz6BaP+2hku3ZXmPy+9i&#10;TRMf/2aB5eThx6b/DXZ7fTvwTNWzfl4ArpfX+Jcytms76lqFne6Dndo6YNS8zgXblR8w2OcmvW7b&#10;6WpM1N3jK2M0ZWRkZGRkZGRkZGRkZGRkZPwRxY7RsvzJ1DBjym6tmD4PX0Y5v6oTrVFPzHaD3eZZ&#10;nPAbzqbMs3lmVOxUnyqM0ucevh785jQa1gfWH+5TFoFIymU3W2aBoJ2JcDElZs6+fcbc2bNg3v+J&#10;7jA5afeJ2pQslBtmuaiLnRPwA9/1nfbHuqwdst7AOiFSBO4YCiuWWVFg8GBVaNbsuW6pDKzS5sUl&#10;PGttsKoIKvyeEOuEKBldsYew+qSIWLLmlNuKv8kL5g4WreAvIcBbzLAGrW9a/UH4VjygHNWkbA0L&#10;mJZ1MFnN1EhEk4BFw3xmLJw+fTpKGD+wigIYFxOqR/AdFMD1jZa1BfWjbbBIth37qav+vPNui7Lx&#10;Ez/9H6MMaKrcDfXLVsPSNsUWSrMbdoTdHhi7KZ1QZqMUGHZtEOQN+F1T4RqGI6E8PgJc1gMYZZ73&#10;UkmeHbxO2zF3gNdrt8ydMor2jOKssdt33jCMytzxbTYMpEGt9Nuxnjwj5nwyd0Al60ZzMdWr9Jxn&#10;7vg8ge830iFh7mxp3XrtK14VZcDbv8XYCT/2j/9JlKxbwR9GwIr0Hlf0PIoq3vOafWrTYcydTb1H&#10;3vKmN0X5g9/x3VGOb1qajrJgnRpbNzk+Z3pPiMmzvt7/bigzGop3kNZI5YWedVnf6Z+mTODcT2zO&#10;EkMngHzL0QvbYhYkJqT0O3XG1vCm8vzil+6K8n0f+ECUW8prXOv0/qOHo1xrmi5PPW9MyoA1vXuK&#10;cWX9AHuW6wVGXQXpt+1gefnxln67iGlng8E5ZvVhLFeNddAoDXr60I97+vKKKy6L8rnnLHpR8C0X&#10;EPz4BPAOpk3f+c53RnnLLbdEGcAzwbdJAO9Wxodn1zBGgB9XMHbK19GDPP2Ypl6Uxb7lngcfifLn&#10;fu7nomQvEfzpBbDPLI8Z8qSMGuNMzR799fUw0A9q62/91m+N8hW3WRuZT5ge9B4KWF4x9sn0lJUP&#10;c4d6Li7aHhUdjh83Zg66EY3u0UcfjZL5hp/JAJjorFvT2t9OTaufFk2vT33OItUtHLB+O6YoWR1V&#10;+OBhi071+FMW2a5b6r/NpkXBe9ObbN0k4ulTT9p83aMopKvrNkb27zsQ5cyE6tcyvTdsCzg2UTcd&#10;Lr3w8igDXvtqYw7d+yVj+/30z/6PKB+4zyKIrWtNbNStzxti5jCOYGPznoHZUO7zYi0prpVRdR3s&#10;dH8Yqsr046rqPmPlpY7t2m5gjjnsdB9UtXUZo+b15UW1vgHDdT67enxljKaMjIyMjIyMjIyMjIyM&#10;jIyMP6I4L8wdD07EK+GsiVj0hmG7k7lzwbATsp3K8s+8ULq9UKjS92zqVWVBBbA40vfBssCQDmsP&#10;lowtPkYuAYskz5DHpBgX+/bY97779W041g6YPd4K1JCFdf20fUcc8B1v/5YoL9pvFogQGSIA5k46&#10;TNf3+21ZHjllHw+RlYIct3qui21U9heANbkTQmn1wC1YMRN6ljy9DwXqTVthzVldLb7rLvwOmXWM&#10;KWbRJIq8aQssYbBsJvQ86SblKwELcgB9BmOHvCgzRNgKQF8sK1gbWRdC5KuAZJ0KUSoEvvGemTT9&#10;QqSJgBDdJIC2kVuGVFayCqpNkyVQZfyvd/9OlL/07t+KMsBapveI/GC01fch5ppJA/1Vta7BwBg2&#10;b2CmsMQNpugHbYoEMHeAabg9vD4+Tw8smtuhiukxMtzavxvmDvXhmcr0I+g4qk+XKlSNhd2girkD&#10;+n9tD9oGtdJv/64VijYaXpHy2OHvKgnIk2oM9MMIzJ2BZyrg06X1WGvJpBgmF190YZQB//u3viPK&#10;n/6Zn4pyfdXWK7CmFsfnTq+QKDxzJ9Vvy9aiRoi+I3S0tr3xDW+I8q99pzEjNk6Y7xN80DB/J0Ko&#10;mB5W27bObslSznpGvQodirWNNZ80rM/4PuM6TJ7U7uo31lLS8U5oyW9QAGkSW06MVdhAsE2/EKIX&#10;9fD5L9wR5ZlTxqhYFSvnwssuiXJD9bjsKvPNERAiawV85nOfjXJlyd5JrbQCnx1g/vTD6urHT/rt&#10;mDqjjsft4GtBlm66D8ynNM9KLGDemZ7Ne9FFF0V56JCxMu644/YoGRM11Yv6XHXVVVH+4A/+YJTl&#10;PQfjYWCthl4t+PHEGE3ve1ef8hhmfDOW2WfwGx3Yw/H78WeORfmud70rSlgsyBjNrQfyCfB61sTQ&#10;LfRRhwjFvsXy+Gb57brt1pujhFm2Ih+KAVtdG+dz87Y32tL8aCmPluY1ZJ+GdVupjezGfQ8+EOXF&#10;F18c5f79hX9I1nL8KT33vLGFmi2bL88efzjKPQcs882u7Q+n5vrXkkcfM8bO408ae+i2mwvW1lNP&#10;P6S/rD+uvPLKKDc3re+fftp870zPWBscPmyMvOUlG49bLVuTLjhsDLKTJ6yNTj5v60HAxRdcqr9M&#10;n/d+4GNRPvOk1ae1aXngSwfG+1Yaf/YceyLfvwH87ceg/12FUdOVUVWmX0Oq7qd59xLHdm3n26IK&#10;O6WrauuAUcs4n/Bl8ru85hmq26YK2edORkZGRkZGRkZGRkZGRkZGxh9B5MOdjIyMjIyMjIyMjIyM&#10;jIyMjJcw/lA+y6qipQ1DVfneaeluqVjD0g+jeAUk8qanXlWkf6mA+kJD9f1W1R4BO/Uhn8tA9YZe&#10;C00tOYGUc+BEHy7l0xGtmmdxvDsu54D7Fs2529695sxtQk6Np6dFjdWnXtAdp0W3b66a07iA/+11&#10;Fh735TfcECWf+yQ1pENH1GgcK1OPtpzvQpGnXaako8HS8AkUbTMjSjWFcZ+8cThM2wDCfkPJDiAN&#10;bUXIVJxK+/7hPiHFUz8pVP2W+qVM1060fVGNAXWGuo9eOHGkLPLCGTL9AmU8YGnJaLwLs6Y3n7eh&#10;J6BMyqL+XKcN5w4brfnH/vm/jvKzXzDHnwGr1EOxZgnvCx14i7NvHHv2N+HAHNju8yzPrBxMYRhY&#10;Y/it6vv7AS7rhGF67AbD1jc+pRmmx0gQtZy23I2OrP2+H6qwnY7n+lmWf/+cC9LnSRUvV64OHVd6&#10;lnvUit/IImw00HOujYb2uctrkGrcD9+2qR+2+SyLa1V9VjXGSc+ayprPOrh/j70bAt70xq+K8qMf&#10;/kiUrDXUq6lJ5j/L4jOMBI3hYZ9l8dnumxUK/Qf+j++Ksr5u108u2+dZBxQMgM+y1rv2WcnqGXs3&#10;Va3bAeib3ov6xIU1kE+meMfy+a//jIv1mP5kvS7Dv09YE3lP9DKL4kv33BMljpUP6jPn2++0z7S+&#10;7wd/IMpJOYWdnrd3W8CX7rVn/+1P/mSUnZbps941/aqQ1ucqDP0sqx+pfd1nS6BqPO4GjI4iL8ZP&#10;FAPzCzkMhIHm03T2PkeOHImS0Oc47N3ctM9rFuYsbDY6fOM3fmOUb3vb26JkLgQwTtibpU+lbCj0&#10;ffIUwBgp9kT9+xXul8HYZCyyt+BZPtNibBM84/Y7bHz9yq/8SpSrG5aOvRP54SQ5gPK519Yn9uhb&#10;1yecydGy1pCa7n+zwsS/4rZbo6SNy5+psRY0m/1605Yraza/WUsa0/YsDor37Ld+xBH2PfeZs+Eb&#10;b7wxyoC6xvvamn0CtrRma8XKqunz0KM2j257pe1lxydM/8aUPbe0Yum++MUvRnnggDk5/rPf8mei&#10;DPjEJz8e5Qf/4D1R3nyLlc8+6/N32P2FPZbnjfqk68H7Hony0EH7nOzGl90U5e2fs881203TJeDk&#10;86ZHU07mH3n02SjXly3PsY6N1VZT/dG1tacxbr/rcoWgSOhpvS7Pm1HnFNf9PK9Kvx2qyiLvqjy5&#10;73X4SsSodaxK59twWJvu1N6jYjf9QVr/zOBeaXv9h5c5uh5laDZlZGRkZGRkZGRkZGRkZGRkZLwU&#10;8YcSCn200yoDaQesHBWPjHraVk7n9cECD3ye/K5i7vj8AkbVa7c4H2X5PqVth+UNqu5Rtnd0y3Ws&#10;Plg4/clmN9m5ijKwvJAHYbr3yzo4p9/1MUs3M2NWz7Kj3oApfrZ05N/D177mNVG+9rbbolxeMwsQ&#10;TVjXH105Q27IGV9PuSioD/XFolauF9Yo6lNm3ATghDNZkpwDTK6vrJiDvIU5s37i5DmAvLGIEZqd&#10;8Jmp3aULclwWWNp4Xc44m02zDsEeCiANeSGxAM/MGWMKfRuysGBVo1HJhzbDKhwwq7CrE+Ni92g8&#10;oC9pcSpIv2CVw7Hi5Iy18abG3w/9zR+O8sRyUdaGTtEJlz6GY2VCncqiNypzh9/l66mHKlgZCQw4&#10;B8aAd6jM9YDKE3rnENPrvzOK59P6iz4V+laBNiGfs2K+UJ9tHPCXsZ2OLwbmzqB+lifsQVA1ziLo&#10;j/jvNmnV+X6sFCtIP8rpyCNJ5/zeO7h+IZg7wOtPetYUdESHqSlbBwOuudKcyD77rFmKl7DAa73q&#10;qOj02kBPtV0Kuat1bxhzB7bDa1/96ih/+HvlsPa0rd2bWq+aCjc+r3W6MWvrVLdp96kH6zkMgADe&#10;qZ55Q1q/Dre1dtJPrJWUwTpOv7IuB1Au7by2buvrpthBNbX7KbXlBz5oYZi/5qvfGuVvvccc2c/t&#10;MWv8n/gWC2CwrndewP/69V+L8lOf+lSUW5oAG86Bb4JYNjutZ7Uho5s6gzTeXkDmzgA7jp9ufaa/&#10;vI70VwD3kAcPWTCJa+Wg+pFHjEFBiHACQ+xZMGbI1Vdbum/+5m+OkmAU5TL5m7GcmDzqD9qEdIwf&#10;UNY3II2vUhnMV5+WNgAwetgzfene+6L8H//DwmcvnbF5xd4IRtkwJ6SpXrzW9Xtc7/nU/o6583aN&#10;2Ve94uVRwnKamGSh6M2HdWPRdDrW3h2xzjYU1ntCe1QGbbdm19lizM7Z/S0xs2ip6667Tn+Njd19&#10;t7F5nnnG1q97Hzbny1//9f9blM88+0SUn73jM1HOL1i/HTpiTrZ7oyH+yx7qwCFzNn/q+WJPhAPk&#10;Sy8xB91vf7uNkxMnn47yf/5/Px3l9Jz2hwrx3mXOrlq9b7jBmDv332P9NY4H6R727jF9nlZ49c9+&#10;yuq1dNLGSbtpfV4b0960bm3V3VKbaZ8/1rF1CjZbeXxVzSXgr/t5XvXcduCZqryr8vRz4CsF52Pt&#10;3KlfhrXpTu09KnajP2mr9C108b93RnaonJGRkZGRkZGRkZGRkZGRkfFHELXFmb3xCGmnE7KzQf8Z&#10;fDWqGDB9GNEKPeppW9mastu6plM699wo+Yyq36gYVuauyxixbctl+b7lHqfQE84yw31vJeR6kXdR&#10;BpZerDzUa27GLJP79pnVCbYMPncmJuzkHx89yarbMavjnJgxAZcdMp8s3/4tb49ydd1YJlg7sRz1&#10;FIwC/WuiIOCnAP1rHXsOPwcBGKOwuNZlGd2QBYWyZhRWljDyhHId0EX9VT7xh7GChcu3KxLrbmK+&#10;0N4qEwsYeZeZO+hBXhuyPs+IbcN10rWapj/1npAVHcswIXthcQXgayK1s9QDXeU9Pt4/rppqd8bI&#10;Xr7Rv//+KP/+j/5olGOThQVpA39KWLQVsr4lPxjJQuR8N2xpflA28L8DuFZyKxQx8Kwk8HPYh/0s&#10;gzDSILFsvD47Ml68FoMgy53WmKq2KRhAJneFXTJ3tsO5MnfOhw6DGN5mMHkG+nMUqKHP6lmB91yy&#10;qqsftqQvOTMmqpg79DlrS/kdwrWqccX0SePIpeM+rEfya2u9CCC8MCHQl08b24S80jrAupocFZG7&#10;6pHWJlu3yswdwoi/5U1vivIvf/t3Rrm1YmtlR1mxjm2cMkv55IKtS3vmbL2lnqyxZUYDTIqkp4BF&#10;PrF83BhlradNYP4wJ3lPlstirU7+1uRjbqNl9WQfNa4yP/KRj0T5pre8OcqTp09F+R//+3+N8sLL&#10;zc/Hw48byyCA0My8R5aX5XtO+nomW8IODJ6amAr96G8zj7Tmg/Mwzwctr1Yvv057CfoZbiZhJZN2&#10;Wn7jGMv0bUss5Te8zvxNveIVr4jy1lvNfwz7gXKfk8eU3oeJBdGbIWVU6cvzXOd5z/ApI60JSssY&#10;JS/2NY88+niUMHeYH+sbVo80hmmoHrwehEIv9C7SBqQ9h/SFufPyl1ubbayZX53eJDbZw8Sk5TEp&#10;Nk+zZXoti7U8M2Pzusmcq1ve19/4sigfecLCmD/4sDFdzijM+lvf+jVRBqD/5oblcecDX4pyZtr2&#10;TNT94UcejPLee40Rc8klxtC5/qbro4SBdea0sY2eftzmaMDB/cbYWZRPLOp15KjttT/3hfdGOTlj&#10;+0T8e43XbY83OWH9hM+k8XEbQ698hTHkAxZmLK9PfuLzUf7uuz8d5coZ68NO28ZCTbQmEap7Y8Lu&#10;c72+pTG/C+aO/w0YZ6Aq3XbgGWRVnrw3axp3O737MqoxrJ/OVztW9WMZVfe4zjgsoDEwRO8qZOZO&#10;RkZGRkZGRkZGRkZGRkZGxh9BJObOTkinji/A6SJ5DztpSqdnTkusNWd7SufP084Gu2HuoKfXdzcn&#10;eMMwrP67znNE5s52bZasItInnUZLlwGdsP6661gfAuqymmGNhSUzre+XYZ9MyIo1KT8tWBHIK/n9&#10;kbVkr6I1BWycOhnlX/6LfzHKBeVZ+DqwtNSP79Cp54Qsmx0xR7qKlgD7JqBetzRbsjhQZ6RIKMka&#10;B6MFeDZOXae/sHUC0AerLX4isJZhycMCy3V87qzK0kI+0zOWT9naRjtiIUavcp8FUNa6IkTMLZjf&#10;H8ZEY8LaY0X+b8gngPKp6/KS+Q6A0QO7CcseeeLXB3bQgnw8/Ip8PvyXn/u5KLc0RgKIjtXGtwP+&#10;krasPkTN8swd4OeJH8sBqa9dvcDAb5cngA1B+5QxOnNH8hxAlsP0KCPV20nfv2WwvpDmPKhbiRcD&#10;c2fwndbfVoDfwxg8O/VD5YASEnNP8DoF7MTc6SlhUqhsW7VZGgOl55jHwI/pYeMlINVfurFGURbr&#10;RMChQ+brAR9ny8tmuW5IX6z9vHe25NMMSzEqbMfcIW+iZf3N7/n+KE8/ZVFwFhQVB+bOltbI1bat&#10;v9OydCeWp9qF91EA11jrkdSVftoUu4b1mPco67VnR1JmecjQ7pSPP5ya8prQ+wT50EMPRXlS6/as&#10;fL792//w76N87qSxBMbxQdIDPoLQvym/Q7AyPKqYPETPSmNC/bM9+sfdwHzCKco5YFTmDhj47XWK&#10;sDTsiWCKMJaJLoU/luuvswhKvGt5n9Lnw1g17Efoex+VKL3PNZ5ou6q9YFo/evDR4MrjO4A8fRl3&#10;fN6iL/3X//7fokx7DfmCIqpmOVoWY7XQr7+uNDdlkY493be+3aJJ3XKr+ZFZPmXrBj5gAmanba+w&#10;uWl7mnXtA9F7bsH2IzBa7rznC1FecdUVUS6t2T70U5/5RJRvfqsxrYieFfDkk09GeeMNN0d52bXm&#10;P+nAAYuU9p/+43+OckUsQSJxwd562fXXRHnffRZV6+W3vSrKqy83Rk/Anj3mx/KuO02/AwdsHN3/&#10;gDGKJqctrxtuNhbkM88ak6pgCV0SJWstvp9Wlu25gIW5w1He+QXL846Pmw+hLfUd44sxCYGSPqV/&#10;YP/Tb+V5w9/lMVcGeVTBz8FRwDNIX0a6z/zXXPXjLmNnbNc/L1Q7Dsu3qiw/FsCWIgqPgiLvs6uP&#10;jaqMjIyMjIyMjIyMjIyMjIyMjJckdmTuDJw87eJUrMpoOGCxVBmcNJXLHGZJjDhHy+no52eDoF41&#10;FzXEt9V2J31I/8xuMayMqjwry3LMHeD7b7s289Ya4Jk73qrLdSxORDsw2D2++8fqNKFvwVMkBX3n&#10;O9WwZxuSWDRbssDMzdrv6ZIKrTNmWfjaN5uPhFfcfEuUhSXLErfla8D72EnpxO6Yatj18vjcqvVb&#10;x1pi/0yLZYLPoLYiLWDBxKqG9YfrWCzKjJdOxyxYhd42m2D3TElvfOvQprRNW/3HdSLGlPsTqxPt&#10;zr2iTEPy/6OoZenbafUHzB8salguArDS0L5Y9LBCddQGjNnCKm26MGbnFu2b8Z/4T/8xyg985MNR&#10;tkvjr6Nv79saZ13dq9dMz62u9Kpg7lRh2DwjEg/waQZ+u/RVfkwCdmLuJMuX+nR0DM74rYqoMoAy&#10;vRwFlEbexag4/3gxMnd6rRX/9Wwa34b4hhmG1C9+AFXgxcLcGS+tAWeDulg2rCVd6TxeipbFesl6&#10;u6yoN+NiVnQ0tquYO72/4r+wbrZj7rzhda+L8u/94N+IcukZiwyzJZombTqriIIbYgG05TuEtsYP&#10;TWIk9cB6C1uR94Nn8MCQBJ0Kq6H3f1dmnfI+4F5DrNiW2A9Ey3pGDIMvfMEs/nfee3eUzzynyGQb&#10;tuavSfduic3Ce4A6t1pabyWrhjIMHr8WaVT2emuwvlXrUdHHDueBuVN3/nHQ0K/TVShHb2UcpD5m&#10;LinN/KyN8aNHj0b5trd9XZS33GT+YhgrtBnvavILoM9hKTOn2J8wzkjHeEQHrgPul/cJzEX04D3O&#10;GEBSFu9/xtd/+o8/GyXstM1NPZ/aqhgTW8xn3SMKFm3Rcr9BW/5k3vGOd0T58luNMdNcs+tExgpo&#10;tswHzcSktdXSsjFxHpM/qcNHLoiSvdPqlrFrNjdtDt/7wF1RbrYtn8uvuixK6hdw4403Rvmxjxm7&#10;56ve8pYov3SXMWB+7z3vj/J1rzHWIGPlxIkTUU4m3czX2MqS1WNe/oACiD66f78x7q64wvQ4/rzt&#10;k594yvz5jE/Ys9ffJD9m2hueOmXMvCNHjJ1z8KAxeNbXir7ft8d8AH38Y5+L8vaP2NrY7VgeW2NW&#10;Z/prom5tpq1qGo9b0jW9T1LfF+OnfK0Mv2Z4VD23HXgGObAucZ/5rzGamTu7x3b980K1YznfUceP&#10;13Mn5s7wfM+uPjaqMjIyMjIyMjIyMjIyMjIyMjJektiRueMteWULtD+V8idFnFH506gqa+GwkyZv&#10;3cCKQ54DJ3iOhUI6L7HW7wZe77rzv7IdqtKM7gm7St8i38FTwtHqWGUZ2w4+b07KzxaTsvaU24kT&#10;bSxBWHGm5HfFM1vGFS1rTtbOZEEW82JajJ6JsmVSVjXSvvM7viPKhvywjOvZ9G27IjtRZlcWp3Gx&#10;QPDr0y01Kv5v8Lnj+7wpqwf1mVZEJ9qirryXsDTL+jsvfwYBWL6I4tVs9lsuJl00DRgx/PZWuIlx&#10;04EyA6ZnxJSS1Y28KXtTVud0X3qSN5EieA7/OGWLHu1M1K4Z5VXHyqZVhTyaYgHhf6mmMTM5Y8/9&#10;nR/7R1E+8OgjUa6L4RTQUT/QV1352EHvtspoyLJNW1E2EpTHLiANfV62wgbslJc91ZOq1x82/Pug&#10;Cgx/vy6M+vwLDd9Xvv09BvrWMXe2e37YuDCM1hhVYySgMpLQiKi7xZ8yyr3GNc/CBMP0KoP6V8lh&#10;2E3agC2t18wT/+4I8IyCrmMU1MWi4VmaJtVPjYL1ra5oTKz5AR2tcV/9WvOZ8be+/69F2VwyC31N&#10;ei4tmyWctXJK7NN2iUERsLps6+CePYV1PenrmY96vzTXbU30bbChdxfPT4pFMJYYSlbhRrPU1hrn&#10;E1pPH3r80Sg//ulPRfnwY+ZzY2nV9ORd0BSraUOMilVFEdvAol4qgvZFr4JJZImqRle3xJgqg/TD&#10;mDsFrG3SuBpgJJr0ez6w03gMqEqz03zZDgP7LO13YYTg8+SiiyzqEeNrXnsiIsbdfJP5j+G9WR53&#10;sHkoq8G8kd7sfUg3QTgjgfqxJyr2JkV7+DagfK575gV6PvKIvcd/9meNuYOfJVhs7Y7KLs11fGkx&#10;vujTNM9dvfgNC+97vud7onz9618fJX5k6r3dCGht2j7pWvnBefxJiwa3tGL+eR5/1Bg8X7zzjihf&#10;+yZbH9pdmxef+MxHo3yTfO0cVHSq22+/PcoIze+77zb/Nq8TOxA23RfusuhZ01PW13v3Wh5XXWW+&#10;dpbO2Bz90IeMxfz61xlbvezX54tf/GKUK0vGPLrkUmPZQKiXC8qx8Qlr0wsvMXZ2XfRgGFSHDxlT&#10;iTY/fvx4lAGHDlwZ5Qfe+9koH7nPmEUdrU+1/iUwMQ5hYMFEZnpvNxfpSy8Bz456HVRdHwX+Wcbh&#10;dvV4KaGqLcvYKc1ObcHzw/ph1Has0sHLc8G5/nfxucBGVUZGRkZGRkZGRkZGRkZGRkbGSxK7Zu5s&#10;x3jxJ0VVZ1Zlq00AZQw7aeLeANtHp2pVJ3g8V3Uadz6ZO2CUk77BNDs9s5Oe1c8PO9UcBt8fPLdd&#10;fXzeuz2h9HnD3CmDNDBasE4RwYrrnHxjwZhRuobYEnUNBnwtTMlnTwAsnpYsi9/5rfZ99UVHDkbZ&#10;XsfiGkWvnvYHlqE67SCGz2YTC1IxNqanxbAhapaeQe/mun1/PTtnVjZcvPg2xbo1IwYNFrEArE5c&#10;m5L1hrK4D2Pn5EmzpBBVAwsLbbyxbvnAGgrg3pYU5Bl8HPkxUVP/oFNL+mNNxCJTtrJhqSYvmDvk&#10;3NEiseX8FgGYO8fP2Lff/+hf/Yso+b1R8pPVSuraMzB4tmQRh6VYUz0Zj+g2UN8h86VIY/co3T9b&#10;BXwqbDcXv5xgHqC/14u1pLKNRqv2Cw7fl6MiPXdeumO0sr2O5d9dxyDaLRquIuRdXnm4dr6ZO2X4&#10;a6M8UwZsGtY51lZkwABzR2sI+uMbBZ87vO9T9bQgbI3Zc1ju642itZqK8ARz52//5b8e5diGpW0r&#10;ig7+S/A/tjhvPkXwscM6vbpqlv/5WbOQl0GboCe+ahKjQpG3aIOW1j60xSfPxKTVm4hXp0+a1T7g&#10;8/Jxco+i5Tz5tPnQWRY7qDFla/ym/JPAoKBNWfM3VXZT1/uZrWpgvVt579UcCxsMsNXEPPKpz4a5&#10;A2Ba+j0f2Gk8BlSl2Wm+bIfU5+wN1EYwW4hSdPiw+TwhKtXmpo3LMfUDrN+jRyzS0nXXXRdlAM/C&#10;lE4ML+nNez8xYZzvkzTemlYm7/tW09IH+LT89vVjPjMvvnS3MUt+5md+JsqWfCHi84XXO36cDJYn&#10;7c7Q82WV14oAmDvvfOc7o3zDG94Q5ZnjNj862usFwGzZ0pqwtmH6HDhg0adgIj/6sDGPtmZt7h29&#10;0HwjPfjI/VFedqUxru74ks27p599KsoA+pbIYIuLFoHr4AHrr+k569OHHnw4yre+9WujvPWWV0b5&#10;q7/6q1H+9/9ikcauv8l8CL3qVRY1K+DpJywi13vf+3tRzs1b381MW3vefItF1nr8CStjYY+16Ru+&#10;ylhE6/JHRHSsp56y/MrMnfU1e+bZp6yNlo5b+yfmjjqRyHzMQeb9KMwdP8dS37vrPDvqdTDsOteG&#10;6VOGf9bPgZc6qtqyjKq2qvrt8+S3vz4MVe1apaeX5wL/33BfTvSvZhkZGRkZGRkZGRkZGRkZGRkZ&#10;LymcF+YOJ0RVp2g+wlY6OXfJh500JUuxnqEMf6JXVXY6hdNtfvvoNdshleGe8cwdj1FO/gZ97gyv&#10;RzUGy6hqiyr4evk2HgZfRrK2uWd8utQfkpxaEy2lfNJJGnzswBzxvnbIY6Km+7JE4r+F+zB5ZqdL&#10;zB3lhQX127/xG6O8/hr7dropy+nKkknSz8lK0pKldlLfnW82zULTIDpVD0TiqMuSilWWuk6oHvjL&#10;wUSBTgVjyZ7HF0HZEn3mjEVAQL/EjpF1DfCbNkk6uHbwZQZgoeOZtqyy9BPWNcD38CvOBwQW48Q2&#10;Ks0jrOnoYzn3nlVaLGJgbsYslrCDZuWb4oGHLKrDP/jnPxYl/nVWW2ZRCmjK6gnzCKtfV2wuWBHn&#10;wtwpxnP/Pa5WzbUXG2MHpPWYulcwRyrbqP/nSxeqt6/f7rC7Z4eV9WJm7jB2/RgeNqar0gxLG+Cv&#10;e+YO9/kdwN/oi28X0BCzk6yrmDswReoweBq2DgbA3PnaN7w5yu//8+avoyZWTUOsx5rMz6yhsE65&#10;zruKNfXkcfNLEQAzZ+/evVHyfqEru9JzZdXWyolpW8v37LP0jQn73RJ7iLXyE5+wKDx3i0UQwHpb&#10;15rNOrompsS6GCHrTdOJ9Q4rPG1NlMKOZLEuFn8PMHUqmDugGLr9/QiGM3dMf1AbK8ZHH9L8jmIA&#10;VeNyGAbHan+m/Pbp+F1O79/brKeME6JKIRcW7H04N2fvSVgP5En0yfI84d27f7/5bDlw0FjMV11p&#10;vlIuvND8sKBfu23jCKR6qP8Y4+geQPnlcRDAddKyj0HefY9FlfrJn/zJKPHplPwEMShKfhVpPvSC&#10;MUwZvkzaFL2/+7u/O0p87iyfNJ87W1vFXmJRkVgffczm0rPHLQLULbfcFiV5TYgJfWbd9pPPPm/+&#10;bq654WVRHjv+TJS/+Z7finLPvsLXVlv+ug4esn6Z0JoB6+z4KdPrwQceivLWW42x88Tjxv6543Of&#10;j/LlL7frb3yjMZHe8573RBnwwAMPRHnFFVdEOTdv4+bpp4xxhK+dzU2b//sP2brwDd/wDVEeOmA+&#10;nZ543Bh+jz5qPrq68sEVMDFue+cPfcCiZbXXrR5dMaXG2A+qXvRXZu68NFDVlgFV93zdq9qC573c&#10;DjvlVVV21XO7QVdRJc8NZ6eHjaqMjIyMjIyMjIyMjIyMjIyMjJckagvT+miyAt7SOozx4k+I/IlY&#10;/9l8777yIO+zOmGSVYC8djrB86dwnk20HdIpoXtkJ+bOMJyP00CD5VPOb5RTzGHw9ao60SzDl1VV&#10;tr9OnliKCmuJpSsnJw1WG1gkPOPlZL2f4TM+YdexglJ2mY1CWhgtX3XdtVH+sa9+S5Srp+37aqJq&#10;kZ6oWVuyyLRbZslY3KNv3HU/YFyMnVV9Kw1zB383dc0Q6ru2Yt9yo9PcnFlvira0+vCdeQB6AVg9&#10;lLW8bJaiVKbarNU0/cmbPLHYdErRpWi38rUALH2wZyYV7QurWmIYyZpWK1nVAmAdBczNyj+RMA6L&#10;Rlb0pqw7ydKodYC+rcsHxJ13W+SIf/6T/zZKfEMsy79RAD536J8u7au8mzp1r6tsyqga66B8v/i7&#10;/1m/JpJ3mh+SYKcyv1zwbcBvD+6ndOdR/fPRFl7vnfIcSD+82n3YqY16KSTPHmfjO85gOo1XWIXK&#10;Ud2KPjTp26qq7ai3rz+/y8+xRqe9QcUzHj6vqndDQPnvCK0dXCcvfidfD4lZYtfxudOAwVNi7rS1&#10;3r7xla+N8u//jR+J8tiTT0c5MW5lTM/YmtOGObFla876hny8SZcZsVbLLE38w61qLcN/Sk3vhbY2&#10;adNia7Q6VsbSijEoieTzuS9Y5J5HHjPrOv596nsL/z740CHS4abagt+8X/C5k1hE6bfpAmOHfuoq&#10;qlFAGgeOxeF/7zzn+tPXK8ZMGTB3fN7FuIpiANwfBT4t9S2P/wDSVaUPKPSya6yrvJsZC/hjwRcP&#10;zB3G0dy0MX14rq3+DGC8Mw9gxfD7qquuivKGG26IEobPtBjRvJuXzxSRNgPwAxiwIYZb4SPQ9i/U&#10;j3HFdepx/wN3R+mZO+QDW5jISgGp+XQtzWfXztSPyKnMze/8zu+MEp87q2Ii1zoFc2d1RT79No25&#10;fVpz6eAh82l08IDtuzbXbH+1umHpTmnv09Je77XyXTO/x/rxIx//YJQBP/Hv/k2UjXGrUGvdnrn0&#10;0kujnJmxefvgwxaZC0by4qyxuCbE2NvUunHNtZdHyf4n4HOftehc9O3snPXZsedt/WrKZ1hD61ir&#10;Y2yht361+fcZb9he9Y7b74ny1GljHB4S2yjg8GGLpPW7v2VRu9aXrZ29z50/asydrxRsV/+qdvay&#10;Cjzv5XbYKU+P3abfDpm5k5GRkZGRkZGRkZGRkZGRkZFxVtg1c2fYN/5Y9KqgA9ZK+BOmcpmV1hr3&#10;PXZVVIMqlJk7I58WumRnw9zx2P0p4W7T7wxfL+q7nW7+xLTqBNXnhfTMHfwfJEZGD1htkNzzeXId&#10;5g5WUe5TBunKZXhW0EFZdd7+TeZ7Z1EWo5qsB8kyqepuyLLZqNv9ySndL/UTBshxMVqwCCW9NOCX&#10;lszShbWW7+gpk/qcOmVWoulp0y0A/bHMYRnDAkZZWMBUncQOQtIebVmlylaFjQ2zWAEYO1iyOaTG&#10;0oelbn7RrDnruo5FKVnAVK+ASVmXwJZWD6JNLO6Rnwm1f1d645NnWTp+5FPmP+LnfvmXo6yrfZb0&#10;rXhEalf6VONK9Wom63MUfXoG7DTmA4q/+58tMyMCyDuN2fhv8buqrC83vD6+TUDS163T5wMvhraA&#10;fXZuupx7PTqj5lHxIvUMMeDHZ4QWMuq8U939mN4OMHdAGmcVj/q80YXfrFvl9Wvg/SH1y++DAJ4Z&#10;lbnTGNfC18OqGJJf/+avifJHfvCHolxShJ3mpq1P5IFvlHZLC7LyhEG5Z97WzjJYqzfWbW0fl383&#10;fOnMiKXxxBPG0PnoJz4Z5d33mDUdVgERHfGngy+0VV0PwOfOZsvKaio6EW2CLrzTaP/CX1G/7KWI&#10;//aNHa0R5Jme8ZvPXYIomdtCa79HMa6iSL/PBn6M7oTtyiKPlMatr/jYwR8T7+gJMVenFWl0Xr7q&#10;EhtX/RfAfGCvwG/YMfQ584Q9x8UXm7+VW265Kcp9eldzf0XMsQB8+9HnlEW9uI/+zBOYOz/1Uz8V&#10;JdGyNuTziQhL5WhZNDtj0s936sNwSfNfun3Xd31XlG984xujbGpuTk4Wbd+oWx5LYvCwt7nmZRZd&#10;6pprjO306EMWZeo97//9KO/8kvkQOva8RZN6zRvMr8++g8b0eeJpY+EEHHve/PE89Ij59bnleot2&#10;9eijluaaa66JcmbaGDzLy6bnk0+Yz51nnjL2DdG2Om3bU82IGR7wzd/89ijf/e53R8m8vuQSi+LV&#10;rdkYOHXK1rOFeRs/l11mPnpOn7Iyn37S2uHyy41V9EN/869EGfDpT382yh/9B/8ySvbt+NzxzJ20&#10;DmvIZ+bOixvb1b+qnb2sAs97uR12yhOMmm43yMydjIyMjIyMjIyMjIyMjIyMjIyzwq6jZW3nc6fq&#10;FE0HrAmkq7IalsustNwpTTrBU7pRddjulM7f82WA88LcScfQgk6rq1Gt926R2sqxsbi+XRv5dsbK&#10;4UEeXnJana4rOyxJATBXuEZafxhKXlOy8pAenbDUcL18Us41GCuzYoj84PdalJNpWZ06slyurRkj&#10;hrznZ+25mvwadGV5JVJJAAwbmDtYisbHTY+m2CZcX5w3KxWsG9oBaxb6l9uKZzf1DTr9461wWN/q&#10;sljiU4G8klVLHUKErADYM5OT1iZT09beMHVS/6htpqfsu3H05dvpNbGKtmStx9oYgF7ov7Yunw9q&#10;i4V58yVAGePSd1Vts/fw4Sh//pd/Mcpf+s1fj3JM1u2Nkr+gOlGy1HZEIet1TBRtDTRVK9UP+DkA&#10;ytfR00fF2y1z58UCq01Rx6o1PLXBC8DcOR/wfbdTOw+kd36j/P3R8OVom7MbP/RzAHWDocuYTtfV&#10;dlVtOsoYrmLuAKy3/nrVb2TZSu8t9rxzuI7+dXxzYDHWGB6FubOmNfItrzH/HH/vr/9wlG29N1aW&#10;zUfFpNZO1p66fL/ItVvSiTW3vC84cMiiF03Lb8rJ08b4/MQnPhXlF+76QpRPPG0W+035VZuatfSw&#10;cBKTQe/NDbGK1mAR9dAWM6IlC77ve7ocCz/3O9rXpDFRZFmJIk+V0d+1u8bQaFlqR/L24wcU189R&#10;ibNA1ZgOoH15p8J45jrvUpgujKNxvbMTU1nvw0kixMV/DeTFnuDAgQNR0sfA68JYhWl97dXGJMEn&#10;zGG9mwNg5FA39hB+DQHkSTSqn/r3/z7KlqLQwTCDuQMbLcC0LIDe/t2ELomRLF3+wl/4C1G+6U1v&#10;ivLu2y3K03333hllwK23mK/GG26+McrnxWyBRffMM8a6wV/Wiaax5x562Jg8jzxu7JuFPba/Ya4e&#10;P26MngCiWz39tDFwjj93LMrHH388SnzqXHbZZVE+oKhZ+D6awhei9kqXXW5Rz5aXbI8VAAOH8u+4&#10;w/xybWmtq4mhNK0IfDeImXT99SavuNyifn3+c8aw+sxnbU1a3yj8L21pHX34QYsUBmMHWadf3FzN&#10;0bK+clDV3qO2Ac8P6wffd6PmuVsdRkFm7mRkZGRkZGRkZGRkZGRkZGRknBXOibnDydCw07Nh4ATd&#10;++hJJ2ZDsqmy3vi0WKEAOvlTe7Dd6Zy/l04J3SMvCHMHVDJ4hutWxqgnj+nZLwNzx59O+7x9NKoA&#10;GCsT43aNMn1Z5I3FxVto+eYbZk/5PuWRR+OEeff/6z/wfVHuXzT2yYYiWK2LGUO0CayDIuGMbcqS&#10;VB4r9ZqsZnP2LTQslI7YPhMNS5yiTcmqhlWXSFdY43ybBmD5Wl626AtE2IKxs7FhZfIMeTfqphtt&#10;BLpbdr8ckWvPHsuTaFmMXfoDKxOWvppMLU1Z/BoTZgnE9870bBGVBcDcQT+YO/QtDUvzMiaW9T3/&#10;NTeaBemf/st/HuUHPvWxKOvyNbAhPzoRGnNpPGnOYSFiXlTNBz8HQPk6ecPc8c8wkskbJowv68UC&#10;9PVtUoxEQ6rnH2HmzrBrZVQVWfXc2Y2JsxtH9HMA+uzE3AFef+5vp/+ozB3g8/RZc7281vv3AnuI&#10;Yh3tzytZjB1zB7849TFbS4heE+B97nz/d/2lKCdtORvrdG0d7m/hseSPZEFRCufFwMA/2cOy8Ac8&#10;+PAjUT4rPx0PyefGk0+YRb8hPxi9ipnU7MSH2KbeM0TRarM+q3028XnRA/d4N/m+L9rGJNdh7iT0&#10;Vzf1TwDP4GMn/U5ZuLyEYfvFUUHf+nEGiuvD759PeB2q5k8A97hGG3Cd/cyc9hqJmSyGMffZb01I&#10;liOL0efsKdh34MeHssjb7ynQbXXZmDxcLzN3brrJ/PLA+ADsN9CBZ2EkPfLoA1H+O3zuOOZOV2O9&#10;PNfd0KscN9SLvRA6/Lk/9+eixOfOg/cZY+fEcWOeBNx0g/nUuf/he6O84mr7PbNgTBz8EZ06aXP2&#10;I7d/OspN7QUfetjqde/990dJm95wwy1RBlx7jbFiPvaxj0f52CO2JsCMetWrXhUlffzbv/3bUdLX&#10;K2LwsCe8+ipj6fA74OgF5lvn1a9+TZQ/9/P/I8qnnnkyyskp0+tpsQJfJ4Yi+7PrrjXm0gP3GZvo&#10;937fdLj4EouQFbChKF/PP2drHpH1MnNn++e+klDVrrttg2H5+L4bNU/Snc9+yMydjIyMjIyMjIyM&#10;jIyMjIyMjIyzQj7cycjIyMjIyMjIyMjIyMjIyHgJ4wX5LKuKcgU9supEqT6EfgQlz8PrRZmk57en&#10;ZIJRqFee3uV1aZToy8NQ1Q5ljP5Z1nB9h5UxKq0sPftl+CwLmqzPk3wm5NgPh38B/D3eMPovaX3Z&#10;YGLSyqAs6LU8zycvZUfEhAaF/jt+2kI4/o0f/P4o5xRCtCNHeHxiBQ213ZIjQH2qhNPkmj53CqiL&#10;FtsUDd47MZ5WXoyF8br9Jh1tOz1d6B3A51EB0OapO2HIqRdlLS0ZVZq2pR7djpUNRfSE6MNQsQNw&#10;pIyTZfTabIoSrd/Qgrfa6iflua42nBYNWEUm+nPAxLjpyTjpqCzfp105+myum6NSHCbP7jUa9N/8&#10;Oz8S5cPHzZFhfdLur0mHgGKcW96U2UKxCbveUyKKqrHrUb5ezIv+Z0G6q7z9Z1nIqrK+3EDfou1M&#10;v4E13X2m8WKD139UpOcqQqHvpr6+6LNpq2HvTMNo9ap6v9LPAanOkozpdN1VxNfDj2VQ/u3rwT2f&#10;F/r6PF3W6Xr58wzWjpSnxihpuM4aSFnUt5YaS+nGtDaNF63Fpyhve8vXRvm9f8Ec85959vko5xds&#10;XZ6ZsTWSz02acnr83HP2qcdTT9lnD48++miUDyiEcsDzJ+0dVePzXRU/OWNr+um2rYk+PDTvCN5D&#10;1JfPtah3Ww6NA/znWKRJ0FqZxoSU4bMstjfeobzv14CO362xDgv+c/6zgR/v5TFYRnF9+P3dgLr6&#10;sqrKHtY2gGdSnkpKvyB5B/PJDaHQmQOz+qycz7K20nuqKIP9B3uEeX0yuG+ffXYN2FugE5I9Hb+L&#10;d2Exrthf8NnStdeaY2I+BUMHPtHns6yf/Hf/Lko+y8JJ+JZ7lwdQampXPvupAPVB32//9m+PEofK&#10;q1379HL/3uKz8vvut0+13qPPkLpaU17z2tdGeUKf+z+tz5vSPlEdOKG91b333xPlyRPmeL3TKnS9&#10;8AJzlLy6ZPutgwet7WgzJHu3973vfVGeeN4cLzc0lm+44YYoDx00x+zNzWL/9agcOy9rHTtwWGna&#10;VubsnOl98qTV5+Tz9qnX0Qv0yd2W9mcdq//x489G2d2y/g7YWLc6LZ822W3bOpU/y9r+ua8kVLWr&#10;R1WbbPe877ud2tXfP5/9kD/LysjIyMjIyMjIyMjIyMjIyMg4K9QWZ/Zse4TWPYtTo6pTNU6SBlg3&#10;Z3EwVdgA+pFO65wOycLBZecQ82yAQ9wEOVocBk7oQXG6uEPlE4NH6TyjZ5syRz259P1V6GbXq/pz&#10;GHyZXu50Sl1m1eBI2T+DpdXnMQlTR5IQr571gWPlACxcycp0zCyn3/dOs7juXzTLakeO7+ZkccWi&#10;tLFu17FATSkfrKMBXbXJ6qo5kOM0F6saQ5GxuSY2EBYznI3StjBn2iXGC+OA+nTa1jYwdJaWzMKC&#10;NWpx0Rgu5EFZGwpTvrlplhquB2B4I88zZ8x5M3mpmwo9t/r15BAbZ4+EQi+PL5hR9HlLD6F3ssQn&#10;1pzVc2rOHF+fkmPFH/wbPxTl8pa1eVvW9k5pPUt/qxnRo5NCIRvqJYtjgLdCF7Dny/UhbPKWVr/y&#10;vTL8WOZ3kmezSDqchywG9Oe31xdwH1nNNAnt3Z+2v9WLvKtafzfw76CvNPh2r+yfiu7guYDy3wED&#10;efffrkSVDgHosV2aMnw6JOsEv1nzA8osnjK8M2dAHik0t+pb18hkvRuXQ/yA1RVj1XztG746yv/z&#10;B41BePI5C41MnnsOGjOhM2br7e+//71Rvv9DH4qSdRhW7ZRCKgfUx60eq3I+C2uhLrbo0ppd7zhW&#10;Desv3Zmuu/WtVWKE+r738GOhKj3Xsb6XkfZkWhsYT96J9m6x3VrzUkK5Hfx49+3NeGcfxft7SsEM&#10;eHdzn/dseW6QNw6VGYvkdfTo0ShTn2r8EEhhTaG2vVPneklXnmlpX3XyuDFBYLLdcqM5XL7yyiuj&#10;hNlzj5gtP/7jPx4lzGR0bYv1MaV6BmwSRAGGuoY7+/fGuK5vWRtMTNpca3as3m9/xzdGefU1psOT&#10;J20ut8RYDjh2whg511x3dZTv/cD7o3z9618f5d13GLPnwXtN/ze8wZwzn9Ye6qFHzUn6zKztY5YU&#10;nrzVLNpsc93qQXWmxCz+9m//36NcXbM93qc/9Zkob7vl5VHSpu/5PWMVPfmUOTu++mJz+vyq15gj&#10;5oDNtvXdQw+aPre8/BVRnlBod5bT5RXpfbcxqRbm90V5WvvMyWlrw69729dH+aU7zdF0wOc+Z+HV&#10;N1as78e1TsEwZGz4pYRx2btj/ypBVbCKMvw9/7vIux87PRfAtao8PHy6UZ/LODcM67syfD+wNu70&#10;3DCQF+uTx5ejz4fvajIyMjIyMjIyMjIyMjIyMjIyXhKoZO4kC8suzL07nXCdz5OkfltTAXRAUqa3&#10;LnIqdy6o/J5OLIpye1Qzd5xiCU6/KgbPEOaOz3OnU0LS+3Rc97KMqme47qVvd67zXNnSyt+wOXwe&#10;WJv4PeEYOnVJfmN5mhG7JSBZuMS4qZ+w75W//y+9M8q982Z9qsma0G6aNQerIOFkYRnBwimf2G7K&#10;n0JDfl/QJ4WPVd4rK2b1mJLvhGTxUlnUd3XVvvkuW1z5Rr0NS0b3sKLBEiJPLF38PilrFJa9uXn7&#10;xn1zo7Di0n4rK/Y9NmVhsSPP8QlrhNqY6ct1+o8yeR4GTxmURR7NlrU7z/IN+949+6OcVP3ufODB&#10;KP/pv/iXUW6My9qlNuyUrKCjMncabvxXMXew8JfhmTs7gTYC/P5KZe4M04m0HVcWeY/WktsjM3cM&#10;VWOC5wLKfwfwmzWmqi19WVU6BKBHpZ4V9dgpXfl9wvq5+72APUDenrnTKDF31tbMV8bXfZWFQv+R&#10;H/jhKDtrtsiM6x1wZs0s3//jF38uyo994iNRzu21dZz1b0w+RMpM0I7avatym2I/rGqtx9UZr4fU&#10;f24PUVjI++vXLe2u0rM7wOflMYyxAzxzB58o57pe/VFg7gDanbHMuEdOyj9TYiprfDEnyvOEv9t6&#10;PzO+YPDAyPF+cfbvt3cx9wlrjr+cesm347jeobO6R9p1sZvRgTJg7uzZYyyU//bf/luU+BBEx+lZ&#10;y4+5EFCfsLxoM8L3ow8M43pNbSK/f+0x2zt89zstFPrsvKW/80Fjq5w+VYRCH6tZ2osvNz0/9/kv&#10;REnbXHzY2E4XHj4U5ZHDFr78nvuM0fLIY+brpiFdV5atrfHFFdG1NksMaLUdLOu1NWuLdbHJr73a&#10;WESve93rorznni9F+fQz5s9rz7QxrhsTRb9ccpnpP6N9L4xv2rXdtryPn7C6j8u3znjD9o1PPv10&#10;lM88Zz7GXvYyC99+9IjlG/Dxj3wiyo11q9sE65Rj7rAeMLbpP7/PqmZSF8/6dcn/9vPJoyqfs4Ev&#10;a6eyM748qOqXs+lznq1i7oAXsu+rZ0VGRkZGRkZGRkZGRkZGRkZGxoseLyhz54U8OcKq60++/Amr&#10;1wGrHdFOzgnphLkfWOuHY/gz1ZCenrkjDDtVrDoNrDqBrGpD4Nt0GMiDNPzeSQKeK1tRPTOHZ2Dy&#10;eOvUtFgd6Tld5zesD9IFcA3mTud5s0h88zf9yShf/fLbolw+Zb4UNlfNOjIzpW+6Zf1Bx478H2zK&#10;838AlqyeQlFQD6xXsGsayqOub8BTOqJtyToFJojm1AMnxOiBPxzqznfX5Ml1olagA+0B+6bc57Q7&#10;TBzK4pmpabN8YeEjCgOsISwyPIdlMPmX6AH9sPbhkwqLEUCHWX2jvrDfojr80m+8O8r/9gu/EGVX&#10;OrU18Udh7nSlA356rNZl6DkH75sjQsy6rupB/YD/XYX6eVhNd7GU74i+Opbg6+PTpfVX6co6kdY/&#10;41fMc2+JQo+vVOzUP+l+yZpeRmE9HYRnaVS1ZdVY99cD/Nj0aVNZFXkmJKu8jZIyI4FrPu9CRtEr&#10;y2QBu5DaTHMaVx2spQFLy8Yo/BNvfVuUP/z95vurtmHrc0O+T372fxrz4Dfe+1tRziiKVltrIixP&#10;mDtcD8APGWrCHmUtZ41L/vycnz7vo8L3dWdrcP9S1f6A+6mNHLZj7sBg7f1l//KzYmyOiq+UOT4K&#10;cwdwnbGe5oH2EMwHz9xJTLEeeJ+TF3sL9gjsQ44cORIl729Yv5deaqwUGL7FOCvGFXoszNreiPHd&#10;VVnc51l+49twbcUYMQ88YCyaY8eNKbK8bKzmRmneTysy2Mq62DyaU9NTlib5FBKrCbZwt27z6bu+&#10;x3zaPPyoMV+eW7I5PjVdlNFqmz5PP2fRoW57pfmqeeopi9a5oOilizNW38X5C6I8qeisH/roR6Kc&#10;0V6JCJ7tdtFm66um5+SEtTP72KUlYwtOKSLapiKIrq/bHumKSy3KFpHFYEltyXdjOQrroSPGwq7J&#10;r9cTTzwR5VXXGAtos2n1XFqy/eXhPcZEWtxjz62v2diALTU3Z/vORx8xPz8BjzxoEQC7LSujDitR&#10;61SxlkQxgD9M5g7wv3cDX9ZOZWecX+y2vc+mfxgf2+2jAl7Ivq+eFRkZGRkZGRkZGRkZGRkZGRkZ&#10;L3rUFqYXhx5Bng1zx+OFPDmqYu5g5cBqwwma1+V8nJgRkYu8Bk53Swwe7nnfO6NDNXBWOFdkhK/b&#10;uZwyB+zm+aKepsNOcjtgdcK65J/F2pQYObJokH6UaFncS35tZPm58OjhKL/z278tytVTZh2ZmbKy&#10;iFTQlWWl3bYTWhgm+FYImJDVhrbZ3JSFVVYq8uK7+I4sE9RzddksYMnaJRbOVsnCSl5tWceaG2a1&#10;4Zt1ysa6S5vxTTi/SceJc7mfsPzMzxtbhrRY3ebnzep0/Lj5LWrq2+89+y2SQkdRWGhzdN7YLL6P&#10;h+UD6hrvzPd2x/KcnTEd0HPxoPXXT/3n/xTlr7/nd6OsKcoMLJx2qT7o/0Iyd7zPHT+Ggf8NyOvF&#10;4nPH65n0q9AfFPWIIqUfphNpy+0Y4H+fC87Vqr9TfUfBea1PRb+Aqvu0f+oPrm+jG/fSGlGRlDx9&#10;2f53gNdjJ/h0rN/o5t8dAWmtdwweQMoyu6+M1CaOuUN+AWtNW6u/5rVvivLv/cDfjnJxytarP/jQ&#10;B6P8f/79T0bZ0WtiS4sM6zMGP4k+pjF7nLbW3S0xXPy6mvR1e4ZebvFf7ns5jLmzE1JZDlzfjrlT&#10;FS3rxcDcqarXlxPlNbJqLu0kYbT5OcBv3v8B+OXx7BkYO7BjeFfD2GHsXnLJJVHCWCZ9eRPO2CWK&#10;16SY0wC9KJvfsJuJ0EnZTe2pHn/cGCL3yy9OACxfHCLWxKDudO0ZzwSZU+TNlXXT+9IrjRW8NWb7&#10;lCX5/3vda14ZZcDLX31rlHfd/cUor73u+ig/+9nbozz+rO2JNlYsz7/+A383yjWxhn5H+5Xjikr1&#10;6OPmgwe2VABrHKyeV77SWOV7tB/8gz/4gyiXz1gZF19gzKqVFcvjqiuuifLmmyyKFj56nnjamDQB&#10;x8WAauOHSG31/IljUV5yqTGODuyzPd1kzfrv+eO2P6417Df9c0a6nDhmbKeAZ560Mrod648J1tsd&#10;mDvFXHQ3KvZjZfh57H+neVKBnZ4vg3tVefrr/N4uz4yzB+3r5U7YqR+3A8/u1KcvZJ+XltuMjIyM&#10;jIyMjIyMjIyMjIyMjJcaXhDmzk4nRv3n5Gd3wrRb5g5onMUpXBUGozFYWenUbihzxz/jW6MKaqXz&#10;yNx5IU8NPby11OvI77JO3rrkn/HMnSlFrErfk0tigSKf8ZKlNUGWrUkxQyZV1ju+5ZujvPpSs0Zh&#10;39qQ1aOh731TpCiVNSGGT8CWLC1YtpDow7fTNVmQ6mLw8G00FrNZfTuO+li/AsgL/wtTE2ZVw7pO&#10;WyLJ2zNlaDtYNqurlq4MmEO+f/jGnjE9OdlvjQNYljeblnfZaoivnTWxlcibNuBb7vSM2nZLev+r&#10;f/dTUX7sc5+LcmzaxkRHQ6fM3EnMA24KzFqWPhh6BfrTg7Nh7vgx7ZHWjbNYhz3OQxY76rsT0rqs&#10;bEZZg0gzStpRca5W/XNth4DzWh+nj8+76n56X+r+KDqRJqVNPlMMvix+++t9EEujKk2VXilvd9uv&#10;TQH8zT1fFilT2zhVkg5i7vD8RIlhsrxmluq3vfmtUf6dHzCfO9N1W69+5O+Zxf7TX7wjyvqsrU+b&#10;pWhYAV43fHb1ASaC0tKXdTUG0WeK/oqisi3T+lUqyqf1egGfzv/eDXMnsbC2eWYUnOscD6hqqy8n&#10;tmsH+mMnudXpH7NI5gL7lgDP3El5qC3wUYOEpcGegt8XXXRRlLzvW6X9cFc+CdlvwOBBHzCgr7pj&#10;XHukIhKXPQer+KmnLCJUwCc/+ckop8XiTdFLRb1j3JNHiqalKFIXXGLs58a47UFWxWBut4q90c23&#10;GVNnVuVfe/0NUd5//0NRfuYTn4pyU9G9LrvEokjddc/dUV54sbXVra8wVs2p02LCFJNj7MrLr4iS&#10;PdvGpq01G4owdvvtxhK6716LwPW3fuivRPnUExbBanXJ9nSPPGS/2StefqXtbQM+d/uno8SvF2MB&#10;X0eXXW56EiHwsYfMJ8+xY8ZMOnDIooJddJHlec9d5qfo+efsfkBrw+o0Pm6sq25TzKqzZO6czRT1&#10;85rxtROGrQf+Gr+r8vTX+T0s74xzB+3rZRXOdmyUQR6j9ukL0ff9K2lGRkZGRkZGRkZGRkZGRkZG&#10;xksK55W5M+pJkZ2TD2I3J02cdHGqRp47nYBRxtmcxnkMWobswrBTOx9Ba7D8qlYBrnXSKXcUfaiq&#10;2zC9yvDXfT7D8q3Ky6PKWpowpPN5pq5ID/7ZAZ87jX7mzriuY4Eiv6HsLVlrpilT3xx/7ZvMd8I3&#10;vPUtUS6fMAsELhBOn7BvpPFt01BEKXzfBKDPkpgtMEYW5szqhJ8etFqXVYsoInxXTsQLLGHl6FmU&#10;h+WqPmZleuYOrCGAFYg8C9hz5fREX6E+vj+OH7fvsg8etG/Ux2pWD8YI/bC0tBQlOqVoYj2gB3l3&#10;mv36EkWmLiv8ltpkTSymH/7Rfxjls/p2vaVvwpOfitKkTWNXc4n2xudOwQIsnjH01xu8kMydF1u0&#10;rHPFKOuGT8PvndpsFJwPq/6LAVVt4tvO32dd8MwdMKx/SMO9lKaCueMl8L8jztG/Cij8Upj8cjB3&#10;lF3E+rr5MPt6MXf+wd/6kSh/69d+M8qf/e8WJasrZudzisI4KQu5X/+QZV2Kcq1g9MJXm2cUF/0V&#10;Rfpd1F83BMbEMBTPGFKbOPjr6O+fD6jyufNiYO68GFBuh6r2BrSvb+eqtiBdeZ7wnuYaaXx/wNRl&#10;P8BegfT79++P8sABi6TUKDF5t+SrkPok3zvaszG2GdPkTVnTkzZf0HFLPg9PaT7BHgp4Tn5knnzy&#10;ySh5F2/J2V4xH+x6o84ew3Sc32e/Dxy0vVJTTN8zZ2yPEfDmt7w+SvYXp9U2+/ZZ3T8r5s7qGdv7&#10;NNe1/qpRv/ud3xPljbfdEuUHP2i+uR5/vPCH86lPiYGk/eBYzfZ/119rrCHqsbFqrJ9v/bN/KsrT&#10;J43h8/u//aEon3jc9rCXXmlMoCefKspoJz9ElhcRxGCXX3ut+e35tm/71ig/8YlPRHnffQ9G+dQz&#10;Fm32yBHzzfPU48bsOSmfPAH1LWvP9RWx3cUC8l8l9CoY/0UXZO8vSQNMq93Az49RUegwiO3ulTEw&#10;N89Sl4ztQX/8/+z9CfxtyVnXC689/afzP0Of06fnTqfTnYQMnYHOxGxAFCJhuggOeBFU9P0IggIO&#10;KBgIKIITXkS9iorvVV/fq/dVkSk3XEmAEEhImpCBNJl77nO6z/gf9/TWM/xq1XpW1Vpr//f/TE19&#10;z3lO7VWr6qmnaq1Vu86qZ1ehfW1oSV2/WHobZ/O23Qup87H4lL1t2Kcpk8lkMplMJpPJZDKZTCZz&#10;A7GU585B3wzJO+s0TXoxA5GacYRu+was9k74gG/DQuxsSFmmhKEN7Z47FtTEWH6ANXcA7LEh0of2&#10;ElZPTK/NkwJ5MSNjmWtjhmWk8sCTB7M4CNf1N7w4tmvuQE+45g7KwLXEjlUnjsoszRGdUf6TX/+/&#10;cHhEZ5jGussUvIDQDn2d/w1tnsArRifH8Dvqgd4nQ3UD2tuT33Bv62/CT52QHQkwazU0M8/wgCH6&#10;A7Ebv5HGLl44hpcPQsxsQTd04nf0mJ1GfmI6UXu1PVFn7Lill8WvybM3rq5DhL5kR3eAwCwdZsoI&#10;v7aO2jNTryb8Xn6sHjojrKWjj8lTFy9w+Jd1TYuJXrf9qRg108sR7oSDNSlA6bnDgTNXP6iXQ0k1&#10;HziI5w6wx6C8r7QCS9DQlS9Nqh9oq1csn+1XgU97CF4eqTJuNNAmtp1T8eBaeO7YMioseE2tLltf&#10;hDHPHayTZnUMtM+z/YI59M+0LYvY3ZI++Wu/4is5/P6/8dc5/OY//Wc4/NDDsh5GXz0PxuoFYPu9&#10;iVkHxPehDpQ3ReenIC36IaTDZYpdU0Hi/XUtq9OZlG7YYNswJHvuNBN6UoX3GtHW7sCvY2TSIx3u&#10;HSIWR2AdQejA2GGi38nIh2M8b7fcIjtZYt0WwnqolesJSpm7ug4LjjEOmehObtC9rs/R+qqM/bDu&#10;z8WL4q1CIO8nPvEJDi9vy3hlpDpm6qU90HWxMM6ZzOWZvP9Fss7MU8/ITlyf9/nilffCF76AQ+Lk&#10;KfGY/rn/+xc4/PDDD3N47733cfjYpyXvho5JL12U+h1Vj+8v+CLxDH/3b76Hw31dD+cnfkJ21SN+&#10;8Ad/gMOdXbH/wQdlfZ4V3aHqox+RvuWW0zL+Wl2VejzyKfGeuXBWdD76adm5auO4jKm2VR8BL3Ks&#10;x7O3K+191113cXjsqHhZX7ggHlIPvPJlHL7sZeJx9F//+//gkO444txZKevpx8V7iujr1oD9ubb3&#10;TMq8ETx3QOy5i8XFsGUva0umG2jnVHunrl8svY2zeXHcNd2VwD5NmUwmk8lkMplMJpPJZDKZG4hr&#10;4rmDzWlSMytNev2sjnkzZs3EblopXam3d4tgbQGxGXyP+b3+wlxBzx2Qig+Po3VrAHlt6IlcqFTa&#10;wUDe/FvPHbvmDjx3MPuDEDM2BGaAMLPldWqRR3WNl8/TWZIHXvwiDrHCP/LhN8n9qZSxq14rxAhr&#10;/4zkHHYaKHoyK7J9WWaZ4KUyOqLr96huMDOzXeFsLq4GZuRLbyCxAx45+B080tnfyWMGeX1d2hLr&#10;7IQgLe4BeO5gZm5/X8qyu36hrCMbMsvlFHAQLE/k1wx6/PEnOTx5SjyM1rCL1p7o9m2gM3Yf+OhH&#10;Ofw7/+THOdydyczTdCY2TPVhDWeQ8Xt3PMeYQUYaeO7M4XnlCZQELOK5A+xxiuvVc6etH0jVD/nC&#10;/KnvA+DTZs8dD9rEtnNbPMJFPHcs6EPQltCRCi1hvF3nxeZJ6UiB9DHPHXwPWJ1D7YjwrIKa5w7a&#10;JvJdPtFZ8K//GvH0/ILPeQOH3/Ydf4nDTfXGvLwj/dh0LjapqmKs/VbKxirVc2Xa6jXFWiK4XpZa&#10;v9Xh+UrdH4iH/WARzx18p9p7YlGeK894zHMndV/Y6+LTazTOWz0pfQTOwXMHYwTEwwsHz9dEPXcQ&#10;D88ZrL1D2B03cc39faP3IMqATnjgwosZ9VnRMSE8lsP7D/f9uQuy7sv5ZyWc6fMOT+q9XSljfU1s&#10;m85k7PTZr5Wdr3b2xFtlbyz67rpb1pUhPvOo7Ir16OO6rs9Q7IOH9LF18XhZUbs/8UlJt7Eu450z&#10;ulbQxqakG2pbf+u3fiuHxK/+6q9weF7X+nn5y1/O4eXz0ue88x2yTs/mhpSxsiL1e/2Dr+HwBc8T&#10;75qf+5l3clisSD3gMU6cvyh2YJfU/T1pk7U18fLp6Y20cUS95Ffl+mxtSX9206lbJTwmY9jHHnuC&#10;w6cek/Eco2Pk2VivkY6D/dqHes1xK+Mal/c2QsFHL4B9TkDTcxASy5/SabFldC0zsxipdk3FL3JP&#10;2DibF8ddy+p67yxC2QNmMplMJpPJZDKZTCaTyWRuOHrHVo8f/iujFq7EDPK1Id50c/1dcPg2zn/G&#10;FJ2CleNrIF3id6glkTI0Dd4aIr48X+YRlr8gfhZEy0SYnoGspgOxGRfYjXOYIYKXDdZuGenaLTi2&#10;a+0gXzibix2okGakv18ejCQvnGxeet89HH79V3wZhwP1INm7IF432L1hR2d/ejpzQ4xGKIODYqaz&#10;UL5epi0men3s2jZ+lynVPVoL7h3VjXrM9yUPPHaObcpsFMqws217Y5mNwzFmaMp7pvyMCWAcj3TW&#10;DGsZ4brNdEbswgVZDwc7cwHYWr83Sm+fo0dlpnuqHjDIA++gIzpD9BsPPcTh3/unP8HhWOuxr5NC&#10;YN6TeAL2oz/CMa4HqD6xZTqAY9QjPN/m3QBibUBY3c8VbBsSsbgutOWLt93ByipZ/nocxvegXV+l&#10;vHclRNtYr42yzVLtkDYOeX2oOvpmLZvUPRs739YW3np9kGzf0dN1MgDiK329+T6w9M195D34UE89&#10;hm7bTxDTfdkl501vehOHTz8tOwj+xm/IbjkDtWE8xhhBdEDneCpl+XqZMKSMM+cSnjflNRfsMUBf&#10;FcNeJ6sD1ynewnFSdUzZ15VYm4GUbhvfpONqEbseC9t5CN6OoacwgTEEbLHP1cSMc+CVS5zQ7+21&#10;DfHI9fZDh9qLvNg1y+50inwD+0yH61GZNVnOPiOeO1uXZTw1VDftPV3rcLQq4xSM419wz20cnjgq&#10;Y8M9XSMGu28R46l4JW8eF0+du5/3PA5vv/MODufaN166JOPF9//mb3J4Tr1wbrtdvICwluBTZ6Tf&#10;8GsgOuAF9LrXiTfghcsyrnrPe2SdnrWReNOs6Rh2vCtt0C/kup04Kp7V61q/lTXpG89dLHey2hnL&#10;uGum///Y1vURd3elzigD48nZXMdhR+XaYqfU3R1J/5nPPM7h1gXRQ+hSRu4G0Wusl87ew/Y7C+DW&#10;t8/AMqBf6/pcxcqe6z1n8yAt4m1oz2fa26TpOtn2PShdygBIW8+jHwyp9HGa65HSYXrETCaTyWQy&#10;mUwmk8lkMpnMjUT23FmKeNMt5bljzntqHjx1yvKkgfF2EfFlaN8wL39B4LkDoDvlnYF1ABCPMJxp&#10;tXlqs7UaYkZpfUVmgUrvE82v+bAuTjgDBc8d5MHx+hGZiehpW912UmZN/vQ3yFoKvS2ZiRjq5Zrp&#10;77DnmCErFxLwds90PYVxsB4PsYI1gtSGmeqY6izubIx8Mju0vol6il4Cuxvg3sNsDWZ+sKsE2gSz&#10;IrANuzOgbXA+bCs7UwfPKd/OOnPR70uevYnUE+v+4Hf29n4MgS6U1VNdSFuuWyRttaK/5//FX5bf&#10;kf/Ev/4pDsd6HffN++tZ5H22XkJXhtpvnges3wXbrN04jp3PnjtxbBuG2HNtbWPplj9dfjeWvx6H&#10;8T1Y78sNenOjTeptI2GqLYWqbpt2Bhs0XarPB4gPz7e1xcy4L1gd/erXj48Pv0/w2dqH+pQphdpa&#10;O+bYPtPEfCp93atfLWu0Pa5rcHzqU7JbDkAfOVHvBny/4/sj1EmEx/hcxlXTWi+N1LVNxTd57iy7&#10;Dk6Men2E5nuyHauPaNNpz8d0XG26eO6AlL2H0dfgucFzBBtwD6Pscrwj/QK+yzFeII4ckbVl4M3r&#10;va019GMhvd8wvulpmanrhGoGw6/SLj27tS3P6Nkzsg4MxhRz7QGm2lhz9cZ54CWy49XurnjZnL7t&#10;NIcX1AuH+PgnZSeu2++SnbUeeIWsb/ORj8oOVnsT0bW6Ip4vt58WHfBIwu5T5y+JN9HTZ2V3KbQT&#10;MdAdUW+7TTyJnjojaeDRvbctY70hdh/VPnF9VXTg/xpow40NaWvsQEbs7Mm4dmtfwrU1sRceR/D+&#10;we5muqyiv04Y4128LPkf/bR47uxvS/2JlZ6M2YaFZMY6Y/bebfPc8WOrxD1/ELo+V2E6fEaYSot4&#10;G6by/X6mrU1wHoTpbPselC5lAKSt59EPhlT68Lgs42D1kF4tk8lkMplMJpPJZDKZTCZzQ5I9d5Yi&#10;3nSNnjuGPuYLUx47KSKePLYMeMcgvgyrZSHdMhyW5044u5OaabUgHr8HrpWleuC5E5bh1+3RKQiU&#10;ta47OsE5ZkWnz77lj/1RDk9gpkmbcqZrKBQDvQbh9VR75ho31+l02AnvmJ6+a93RnbiwAwTY87+/&#10;ljLgyUNM51XPm5567kzNrBrAvYDZD4R9bauB+c07gdkzpMXvyOGx471ttKyJruODeMzS7essFmb8&#10;EBLIi3Cm3kv9FZ1VU11DLRs7b/33X/xFDn/m7W/ncO24/KZ/C6r1eQln430b8L+E1lV/ow8bsufO&#10;1cG2K7B1T7W/pbnt4nm6s/z1OJzvwea629DarU9wC5LHtjOO4bmz6Jo7FYy3SR0tS5PZMlKeO+jP&#10;CfSNYVyIfhN7unruhIx0kbbTOjP/xBOyW8yu9oXo60ZDmb3GMZo25YkVHttzLkb+1fjUfWWvX4ou&#10;niI4Rll1m7rTVNcYnesR6Omax6Zbpl4g1p6LELueqfochr0pUCa8bAB2z8L50NuXwHc2vguJ1ZHo&#10;gGfK+hEZG8BTBDudwiMEzwnGmSjLhqh92A4YR8Ere2dXxh/PPiPr2mBHyxnG1OpVN9TDV75cPHc+&#10;9vDvcPiHvuwPcoj1goj/8//6Lxzu6Bjt1a95kMPffVh28cQOfC97xQMc9vWiwmvl2WfFK+iortmD&#10;PuryxdI76MJ58dDB7mNnnjnLIcYr8OzZuii7Z63rDl0TXUuomKNeGPPK9RiuyjExnsq1/JIv/WIO&#10;t7al/HO6m9crHxCPJKwV9sEPfoDDS1uy1tiK7qp17pysB/Topx7jcH+37KB7as5M10mz9wuw1xbg&#10;0I+tDvGet2UBlBE7b+209th4G6by/X6mrU1wHoTpbPselGWuS5mXgxo4b8MYB/3/+cFyZTKZTCaT&#10;yWQymUwmk8lkrgvyy51MJpPJZDKZTCaTyWQymRuY1p9lWXehZV2diCuxKN+iLFMPuNnOE/62patV&#10;6YpYa0cN05QurFWq7+PCesyNH7n9WVboFivApuWvqf2pF4B7ad0VXsqE/QhDF018tj/PAjZvX91q&#10;fToNoQfhSlAGXFzXV8UdGC7H2EkTC8RdPicusJ//2Z/N4T2nZcvHHV0Az2+hvgIXZPU9dfhFMtVl&#10;318m81MEuC9j0b2xujtf1q3E9/Zlm8qTJ2R7cGyNSfgFCP01lrrbtltTd2j8HG2q9wDSoY2wFXq4&#10;FSe2YB9qXbEIM9ofOlCPFfPTLuiGizVsCvsDfy1xDfWarh2RNoEuLAq4eUTa4F/+1L/l8D//zM9y&#10;OFgX9+BddcWO/yxLQtsf2UUb0aKwzT7L3qbI+cP6WdZzhVQ9FyHV/sAex8pM9VfdOYR6LK/C6VAl&#10;eoP11EUfbdB2/9jFw2Pp0X7luepx6mdZFhtfOa79LCtuv11wGGGXn2Whf0JowVboyGt/llWz0bQ1&#10;gc/oX8+fl22GfX+rfSPS4frhGNZW2sZhj4kyrnpu2fsqNqzx9gZ1jeHbzvapEftB6lwqvs0GnG8q&#10;M0Wb7oOQGCZ2p/ZspO08SJ2JLvVGGoyRUBZ+loXvOjvmQDy+9wn8RAo/1d7YlJ8QQTd+loUysPDw&#10;VH/SPVNbYJMf9+hx+Nyv6k/u/c/J5lL2U0/qT4bGMsbp6c+V+kNJN9mX+C/43FdxOB3LT4+ObMqY&#10;cU9/aklc1AWHz56Tn1dhC/SPfvxjHN50UsaLt956K4fznoyFHn9cFhw+d6HaT+DnameflkWTiclE&#10;22Bf2mBFf9pp23+o9k91qQBszNHTH55ubsqYaarbng/x+zPHULdHf+GL7+dwVX+yhZ/DYbz8hjd8&#10;Dodv15/Bb+lizoX+BO6pJ8Xus0+p/TPRS+BnWfjvEa4xQlxTGwIc+mt+CNiy24ilQxx0ARufqu9z&#10;BVv/g5BqS2DbLEx3GOUTh6Mnfm1hvw3jxO1os698qjOZTCaTyWQymUwmk8lkMjccvaMrx5peGdU4&#10;jLdZN5rnTmrmpd1zJzgfePFUwCJutQWV295KS76wHr481YlzPjpm1yHR5rkDW0p77bEQm2lFHEI7&#10;A+vzaBP7mVmTvlw8ue65g60d4XGzuqZboat9OxfFe+ZPfb1shf7Cu2XLy089/DCHp0/KApqnbpV8&#10;mGkicImxPyfuf8zaYltce10w49TTe2GmW3PC5hG8UhzltRYdOsnj64z4YdC+xK7O+gB41+ztyKJ8&#10;2MKTGOnM15oumjfR2RyUjeuA2emenrczLDiPskJgp7+mqntXF5lGWXj0Tp6Qdv/HP/4THP63n3sb&#10;hzPUA4tSN3ju2Jnu7LlzbejaBm3Hlpje55znjtLTeqFNUm3j20S9Txah1M2B683kQ5vnDsD5MF35&#10;WXXrobUf6eDBA4b6fCM90vl+xGG/Nyw2Fn2FL7NapG+70MaZxqHcXZ39RxqUvbcn/S76QN+m6DuD&#10;trHYc3bBxbbxVZNuIhzWeLuCOhI4Tumq9akL1AckdRtbLG22NdGm+yCkxo+duQqeOzFSZeAeRln4&#10;Pvff+xofPntEOA5Am/jxl3rwjFZljIFxCzbDgC0THQPhGCF04zhsB+ut3Ndx1ZmnZCv0iXrCwDp4&#10;Ju/uyRjo9Z/9Ug5vOi75trZkLBiOJZ73/Hs4fNVnv5rD2+++i8P/8XO/wOGHf/cjHB47Ll7X53XR&#10;YyykfFw3gLh8WbyDdnbEq6bXK3slbEP+1FNPcbh9XtKirrguaIuJeu5gvIYFjJG+N5B0K8GCylu7&#10;YtfznieeR2jvu+6+m8NHHnmEQ5Rx5IiOk3UMC3s//Yh4JF06Lx5NfuMYBzx3en5gHMdeY4DD8H5a&#10;loF+n9uyUsTSwQs+vPcIe0/asGuZNwq2/gfBtpnFtlmY7jDKJw5HT/zawn4bxjmYHc1PVyaTyWQy&#10;mUwmk8lkMplM5rqms+fOYb0NIw5jxvJq0Dbj0ua5E86Kpt7M1drVe/As/lYa2xNazx33if89zDfd&#10;FsyE23pi9ga2lGH1vWLs/qrnkRAzFH4mRssY6W+m7Ww2zmOWCFuiE4jz3jC69/lMf5eN32lfOi9b&#10;QX7tH/nDHD74shdzONLqYm2eWb/qYcLozNtkJrMge7qFObx74LmDPH4GTM/jJ9FYw2mm58P1cEr3&#10;IAG6R2Y7deBnd/R38Cgb6+rAW6gy+6azMn7mTtP6+0oXKvLr9sR0OJAeZYZ3DO4fnMN1OfPsMxxi&#10;+1H83vzousx4vfWHf5TDX3vPezksBnJ+13Q21XU0tPxqEv/c457W2pX2mnvc2hye93XVKKRBCOwx&#10;sLpvdGzbhcTaLwbOt6UD8bbrljfN8tfjSnwP2n643kbVZ6++sEw7VjdKWM5zRz8o/qsscY3t2jvw&#10;3LGEfQ/6LYQWG1trGutBod/v1e9VSQP7x7ouB9bFwPcJjofqReDbsoPnDijTSIjjrp7RqTLCNrft&#10;b4+hww6Fan2qKStVdkgX+w6bVP2uN1JtkLLXxndpw7a2sMcYt+B5wLOHMNQ317ECzq2vy/c6Qnjw&#10;4PxU884CT2IC3hLQjRCeGATGid5TWD2eL+k6N/DcGY9lLDQYyvp+Q/VseeF9sk7OykCe2Scef5TD&#10;cGr8+fe9gMN/+pM/yeF7H3qIw3/04/+EwxXd4n1Xy7p4aZvDkydPcvjgg7J1+uNPijfR+94n+dFP&#10;EGsj0fHMMzIWne+qC4wy1nEl1vW5607xLt/eknEidJ05I2OpyUzGqnM/wiEvH3gtiVfQUPsreBbh&#10;2p5XT3aMwzaPyvnhihw/9aSsUbmzI2XAa4hRj6I+7h/z/xV7LS2ITp1fhq46w3Q2T+pZQ7wN7flM&#10;e5s0tblt32sJxmPWFthv6xGnuR4pHUH3lMlkMplMJpPJZDKZTCaTudHwnjupN2FX4u3XYcxYtnnV&#10;tNHFhrYyrqznDrDHAO/lyvPec0fB6vj0iUjZkIpfhDbPHYQg5bkT5kceew7x3kNEz6/qLAJ+pw2Q&#10;HjM48AYh4MWDGdWRzs7OtC2HI0kLz503fckXcPiHvvDzOCywYxS8anS2J7yu+Nk0rtREvWVKD5aq&#10;vT14D+ksVV919nWWCjM04azOSHf7olT8r3ljjNlqzJb4NuV/S/zsltoQznJbu9Gu84nUHdcHbYmZ&#10;PDtTjvxN9x3sG+u6PdiZYmVd6jlQL62jGzJj9D1/7W9x+MEP/x6H7sJxsBPOGDlEm+DbQAIPHuvs&#10;uXNtSbVzitT5eNs162pn+eth77vDAPesB+vCVO78EnxHtLVtiE2LnWsW9dwJ6UfWFSFSXijQAQ+e&#10;Rdbcsd8rYAidquMgnjt99QrAdYB3Zbk+GeyLt3vZ95j4SJuVcRL6NqknjWLLAPCSIGwatGbMniZs&#10;+kXzH4RU/Zq4GnYdBqm6pey38U1t06Yb53GMMOW5EyUYGxMYm1nPHVsGPNtsv2BtRnoCO3NhbDPa&#10;kDHEzmVZX2brknipzGdi70yfp9FQdL70s2T9nNtvkR2sBtoPnDsnY0LirHoWHz8lnjhPnxXPlV0d&#10;G33+F34hh/feJ7tQPfaZJzj85Kc/xSHW2MHagi+8XzzDezqOIT784Q9z+MinZN2bnu5AhV1UscPW&#10;qq4xdMcdsm7Ofc+/l8N3v/s3OXzqCfEOGqxo2wZNN9AdXbGcY38oxxj7jXXnLe/hrYs7DnX8OdAx&#10;+MVL0ra6ZE8x1jXGCKwVKZpdGrMWEMA1rd+Pki51ny5DV51hOpsnVQ97LyO05zPtbdLU5rZ9ryVt&#10;njvd6NYGAPENvW8mk8lkMplMJpPJZDKZTOZ6J3vuROiqe97DbKh5R4bZ0qBNU2/ZSg8Wcz7pwWPf&#10;x5XpFvXcwbUNZx4PSlfPnfJ+khDHyBfmtzOtdkbIzgxhzZ2B/Y214mdu9DxhPXd0osJdDdE9GEo8&#10;PHe++PNey+Gf/cZv4PDSBZmxAT2d+ZhG2nSuu2UBzN7WroPODGHNnYHOIOG30eMx1vXB9S2KjXWZ&#10;tRnrb9mLedXLZsWsvYMyEcJDBseYhQuvR0/bBHGYzenp/T6w10UDXEd7jWFbuPONvbaXdQZo/Zjs&#10;yrCP9YrGkvfWW+V35d/xHd/D4Qd/92McjjELZzzE8MQS/t4ri2fK2XMpQ1u0TB+0CYHj2HnUETqR&#10;BiGwx8Dq/v1EWzsDmw40t108T3eWvx6H8T1osfcu2qDNcwc0tZltZxwv6rkDwnQH9dxB2Dd9Ewi/&#10;I9APIURe5BlpWl8va1Inz52qDszID0cSv6OePPAehRcm1l2LjR0stn2tF2zNzgSpMiZBfVIMjA0W&#10;6LbXCdjjEJv3oDS1YYply4zR3prNmKvLpOqWsh/xXdqkTTfu9/DZIvz3ubl+OA71Dsw9C10Yh/ln&#10;1HgQ250s0YfaMsN2sJ47fd0dam0kx2efljHceF+vlKaH586998gOV7eckl2nNtTGjaMyJiGGK6Lz&#10;yTNPc/jMeVnP58w5CZ/SdW72tYwX3Xcfh9/0zd/MIbxu/v4//AccYvyJNYWIy5dlnR7s5rW9I94w&#10;qCnWyzmmO1jBSxueSdiJa7Kn4zb9TlgNdsvC/zvQVgjRb83h0oN2Vs/1fR13zvX7ZDYV+9Gv7e2U&#10;60NiF9ipjh/n2tGG14wI75cqki59/uC06Yydt3Gpeth7E6E9n2lvk6Y2t+17UJa5LqV9i9UjpMxT&#10;zWvzpHRUe9hMJpPJZDKZTCaTyWQymcwNRW9ztMmvfezbH7xJx9sjfz54W9/2Nir9RimebxGs7oO8&#10;XVuWev2qx+H5zvZ2XnMnRuJdXWInEVcY/zvVt+/LYOtTzkrLB5y3IbCzQE0gL+4jr0tnLDHLg52i&#10;/CyEznjgmIDnDrx5MKMEnTpxVEz3xFvm5AmZFXnrW76Pw2Iisyd7O+JhgjUVwjK8B4h600A37olw&#10;5jcE9cDZ3bHMAiP/aKSzKI4VnQ3xniLmN+011M7Ufbmnnjux62LtRR6EoGfeWve1Pt7jR9saxwSu&#10;A64t1qpAPNYZ6qtH1erGMQ7/yvf8DQ5/9+Of5nBfHRXm6s0FT6QQzD7738VqU9h6YCbbxtef/zo+&#10;jV4P21ZWZ6Yde/+hjbu05SJpq1SvdcoTJsR6xVhw/8Om1P10kFvE6vJlGLtTa+40tY81czqT53em&#10;PRXWPsMzl9IV61vwvYE8pV36DPK/7tnVT0jnvWzMziuDwGPRjmlgFuJRVMpeUH63CeH9iH54T78v&#10;JmZ3n1Rf7+tpv/+T391E3M7+QHRhRrxsQzku64/zUibS7en6cQS8MW2bGCdUnxe7INky7LW2+qJE&#10;7o9FgC1Ep/Ic9tpa8B0Ro3ZfaGgpr0cca2uo15a/XAvF65OqB+xGmf7a6n3l7wENsWMnCMf9tg1w&#10;f1iPEetlZz358DxBn7cpuHegC2MIpNnQHaz2dQerS1vi2YK821sXOfzaN8sOqc+/4zSHv/PhD3CI&#10;3UuJqY7t7rxH1udZ3xAvn6eeEk+ep9Vz5zOfkZ227vssWXvnxS+WtXXe8xuyHg74zCOPcbi9XXq8&#10;YF3Fia5zg/V5NrQstBXCsXrooA/ZUy/Cqe5WhXYYqQcTMVyRvPv7Ui50r63IWki7uvMWLt/+XMZj&#10;Y9U50zV5plPRPffe5eX1mOh4b4BdYo2XuL03Uvj0Wo+laBkvd7WJsPcisH3gcx3U37YDYZ9bgLS2&#10;DVPtHysjVl4XUmXgusXKQJ5UuCgx26HLlmmP0aaw9/fX3ZbJZDKZTCaTyWQymUwm8xyj1XOnRhAf&#10;e8tEQJfVCQ7Dc8eSKitFyvZFQJmlrmq9Q5va7PM6Fvbc6fB+rsVzZ6beEYeJnf3BLHXqvkL9u1wX&#10;n1abFMeY1UEZ1nPHe/TozDJhPXfWVqqzzn0tZFV17FyW31D/wPf/TQ7vvv1WDvd3ZdYHhNXwu0jo&#10;7A6w9wnqgWPUY6b3BGZqkC5sStQNs5WY2U7NFCMeP31HfjA2NoSk7LZg6QekQ6NMzexuFKw9oUns&#10;DlxFX44HKzKb9V1/VXbL+tinZSeJaU+u11Tv/WbPHbUP94/pn8LdYwh7ncr8dfy57LlzaNh2t+1/&#10;OG1a1Wk5DM8dStFMtX6L1Mu2SeoYOhdpQ5PU9RHVtHsT6afWRvJs2j4oWh+jw5aPWXLE4nzNTuO5&#10;g92rCPRxZV4OfB+HetV0WtRW1CNsO6zvAc8deMXatLYNvI5D8Nzp9UUHPHeAXZunLFvTqw37gUcC&#10;2sa3p5pZQ/s3/72i6VNhSCyOWHpGPjIbb8tKrekEbPpr7bkDYEfT3dGI+T4KseXVvv/MvWu/L3EP&#10;oG1R33CdHdsG0IVnFKEdf8A2pEdZ0GfvVwK6MIZAuOq9gcVz59wFGdv5sZCO177lT8n6iq/4LFkn&#10;54knHudwa1e8tYlHH/0Mh489IZ45F9UL6JZbbpPw1ts5PHv2WQ5/71O/y+G5Z8Sj57bbJJ33pNQ+&#10;5pFHpSwC3jE9HdfedofonKgnDLyay35Owu3L4rGDtsKaO9h9FWNfAtdsa+sSh+u6luPRo0c53N+V&#10;fg1lwbN6f190wnNnpmselt6D5fWgWhK+332OeO7YNLgHbXi907X924g9i8A+twBpu9oQa9uDtnOq&#10;TOizfVEI8trQ2tK1XjGgK6Xbfvemrc1kMplMJpPJZDKZTCaTyVz3JD138PbHvh0qgrdXtXOKfXtl&#10;ea547tSp1ju0qc0+b0+L505tR6ymejTO+pUs2nYxrA47+4MZVGtv2zGRqmPKcwfHmEXFTIb/7XXg&#10;ubOuu5b4tV7U4wPXYXUkszxDvQ572/I77K9+85s4/PIv/RIO4bljZ0EJeOwgzu4UAXsx0zLXsrF+&#10;Dxb+wSwJnsF+cG9ABzx3Rlp3vM0F8GDBbE9fd/fysyhqo5wt44nSTgktNh719DYkZryHun4OMdFZ&#10;NIDf7eMa+rfTA7leozX5Tfhf+euyBtLvffxTHE50BmyGMDJT4OsTxBG+LY2dtn6p82EZ/pxG+TKN&#10;LkuqzEyJbf+w3YnmtqumXZQr4blj7bV9Sbw+zfcHdADbRvYYNLWdzTKeySzuUPvOmSlzkOj7Q7Ar&#10;DjBOJ65MaW94jkAXdoQBvq207f0svAPfQejT4HEEXahXyk6fzpwO+1j0eX5m26y5A/tS16FXW8ym&#10;2i5V4nYW2MXT5IXnjq2fvc/894yjafaVQL+GvPb7Bvma9KR0VzVdGex1ALDJ2ob6xqjdFxraMlL1&#10;BTWbjFcbYe2wd4ltO5xvsh+gHrDDX1v+twSer74+6v2A9HbNnVjZtp3LZzN+v9g2tm2FfCHoAzDG&#10;g+cOxn5Yl+v8xQsc4h6ejGV9mf/1j/8vHD74wGdxuLMlHjsXL4t3C7G7KztZ9XVXvIsXZZz42BNP&#10;crirO1tNtE1uPi1rBR4/ISF2svrwR8SjZ1/7jQu6Wyhx7733cvjMs+JhBA87O7Y5pzt1ra/K2Aj1&#10;xY6C8LKZqM3wpCYm6nmztyflT/UYV386lXg/ltZ1LKFzfw82SVnoSkLvmto1Mvbba2qx57PnzuHS&#10;pa5daOrzY+NxAmkRb/Om0ocgLnauC23XsYmDtl2XfCg/1TZoU8SbpyyTyWQymUwmk8lkMplMJnMj&#10;4T132vBvr4KZMEvq7VPtTVinEpuxb60O+sZsGawNzgr5V20JbUrZV9OR9NyR93Cd6tnRYwfU67E4&#10;dsbOzrDYt7j29/8gZkvKPnsfzTUC6Ye6Gj9mGeyuCcS67gKAOHiEYAJ1dUXyTLErlv4W+Qs/77Uc&#10;fuMf+3oOJ7oezlAzhjP79prBbsSXbSLP1rwnsyBTeCLprLbXg5kP3aWG8Od0BgJr7oQz18REPXZs&#10;2bYx5w3PObD1sgRLNzC12Xm9Z+AdRWCtCj+7Y2YtUSZ2y+qPZPbtu/+aeO48/EnZLWuMZ6Bhtyzg&#10;28K0ia2fvQ9T9Q/jS90cBNe6qsuS0p2pX5+DtJX1aGml1i+30+a5A7PLvpEDj53dit0z0NH9fqq2&#10;le232/QQtrmxW9aKPscnT57k8PGnZL2IFZ3dBSgznMFNee6UdlftRP8GrNVo+7AMzNAjLuW5A2xb&#10;+HQaDdvCNoS36EE9d/x9tuB3eAWjA3Z39dwJPS7KvBpWzfbE2oJAvvIer5ZNxOKIqqblQBnJdlds&#10;mcPg/iFs/cP8dsyTsj9VX2Bt6uK50wZq0SUf6mH7H3hI4Nh67kA38tXWM4p4RyAv7g+MV1JtBNtS&#10;1zOWD7ox/lvTXbJW9BieLefV28bbP5VnGGvufO5rXsnh3pbuWhr0Wfs6/tvd1d2t9JphvPX002c4&#10;PHNGwifPyho9DzzwAIcveclLONzZk/yPPfkEh7/9AdmZi3jm3DkOsYPVylEN12QM9MlPfpLDZ3Qd&#10;n3X1asZaPfCQxnXqz6Rv2t8v79RLF6X8rctSH1yylVUZR2E9NeymdfLIcQ6nE0l4eVvOa7VdPyxt&#10;HFK/dhL6+8xcU0s9Xf2aHzZtNhE2DeppQ0sX3VeTlJ1dQX1ifT7O2RB0LRv5YukRd1j16KKvyZ4Y&#10;tt72OAZ0Iy3aF9jv3urZTCaTyWQymUwmk8lkMpnMDUXScyf11irmudP21smeX3TWoQtd35iBLm/K&#10;2qiXKTqh+0BltMwQ13QuM8OnLNp2MexbQzvDkgrdJw2FmC02Dm2A+wjnZzpXhuODeO4Mdfelga5F&#10;A28O7Cww3pFZm+fdeZrDv627Zl26KL9zxmyIs1LD0h6skWOvIc6jPlhzp+a5Az36xnaiM0tED1Ms&#10;ZnZsVX9XDs+V8bj6m2nYgvOIx7oLXe5hb78J4bnjr5fWw5/XeMx2E5jpGuos81jbzK/TpTNiWBtp&#10;dyLnv/N7/jqHjz0tu1H0dF2lsZqP+oX16em7bdy7clS3D8egrU3C816HRtk2StFWxu9n7PVpI3Y9&#10;3CcNO2L65fb1dKgEfQBSzDFLzUFtJga22r41vHdQnbb7CViPpSbdKerNLhHoa06dOsXho4/KzjHo&#10;U1AW6lXxKvR1l3Po+0qsnXLeP7M+ebUN/RpqDnjuwB7UFVVua0vEW8+GsA1XhjrDbXbLArYNgD1e&#10;ihbPnTpSdux+K/NW2yRlL/LafCk9RCyOOJS1NAxt7Y6awyZ4p4DyPhPC/LgvQNmKVVL1BTUbI8mt&#10;HSmQd2jHWQ357f2N3bIQj7yoh30G7T1u84V4Hfr829C2Bb7/kc+ej8Ujzo7/sFvWkSOyI9SWju3g&#10;dbe9JZ483/Qnvo7Dz3vtqzi8fF7iw/4aOsbq4b2juo5sbEqo52HLxa2zHH70YVljB7o2NmU8+oIX&#10;vIBDd0JCxxNPyfo9Fy7LOjz9DdH18MMPc3jmWfHYcWf436eeeopDfFfBcwdljffExh310iEuXdTP&#10;c2kbrLmD9hz7Madc476ON+F1vrMl/d1YB14D3dU0BOsOoS2cdvkX94u95oZ6Oui5crTZRNg0qJ8N&#10;LV10X01Sdi5KU73r13A5YmUcVj1Akz7UY9Eybf3DY6sTIeLD/oewuqpnM5lMJpPJZDKZTCaTyWQy&#10;NxQ1zx379se+NTqI5w7wb5wO4U1rys5ri9gUa4/WNtLZNvt2zjI324gcRr1bbVsA6PKzNfb+Sdib&#10;Wg+gCTuDhDV3QLlbVnXGBjM4xJquE4FzA13DBbPKePuJt6Qj9T7Zuii/f37rD7yFw7vvvJ3DC+dk&#10;diVcE8LveuWntmRGv9Y2aLu5eNdg9ro/FFtw6WFLuI6M3WQFReH35PDYwawU6ovrNVGPGaTH9Qvv&#10;jdqMXHAuBPYNdNbc22nWDsD1wQ4MhK3HLDHbPNTrdGFLdnz4zu8Wz51ndXcJ7JY11ytYeu6UNqDd&#10;w5lqAvci6mfvSVv/1HkCutHn2WueIqU7U21fomtbEuXnqo4rQbvnjtxnqXvC1jN2TyBJug3iOkD9&#10;3k+3ZZm3mmam/ZntU2wIUEY481S1gvJIDPo834d68FwJ9jRmkkMPK/T7Q/WuSc18pdoA8ehC0HZh&#10;G470uwb9rPXcQRm23dvKXgR/35n7i1ojTrXxwutl7bHX0oJ6IV8qbAJpDtNzx9rdVo+UvbjPYvmD&#10;rxameoVL2tqgZmuQvPYYtIC8gwXzEfDYAXYNHdhivZuwY2dbG4fgWUTb4NjqsN6/AOkQHysbzz90&#10;Y7eszc2jHO6N5Zm1njvf+s1/ksMvfMODHA60fn59HUdf+xuMG/EcwA6sSwb6K3J+ouOuT39advl8&#10;7LFHOET+U6dv5pB46UtfyiHa4MzW0xw+9oSsbfbQQw9xuKJrCiHd6qoc7+3KOOu8rt3z2OOS7+hR&#10;WTeHmO9L+8FBZ2cb/ZjUA2sCwTNpNJL6Yt2esYbTicT3e9XvBGKs3xdDHdfaa2X7RgvSI0x7JHbH&#10;2mBpO09gl8ie9rP2nrZYnW39wtWiS12bQD1sGLJsGYuwbLtejeuC9mhqF9iBNKnxC1j+qchkMplM&#10;JpPJZDKZTCaTyVwzekeGR/h1j30rZN8O+bdE5m0R0fS2KcTrTM4gdQe6rsZbtRS23jAl1h6t9nZd&#10;a0dn4w6z/jF7l8XOYsHOlL39YN2VrmDmyOs0tybuM7vWQpPnDtaN0KVcfFpvP9pd39J/7ud9Dodf&#10;9eav4HA0w2xOeT17+nmui9AgL2ajZ3P9nfKezJKsjaRMP2utMzD2t8qh584gmKEmBt4TSsswM0l2&#10;Fy2c9/HqZdM2ixJir3FP71Ws34N4tAPWp9jaEm8bYkNnmcr7W+yBHTOdAVvdkN+wnz0vu5d9+1/5&#10;bg63dkX37ljS9bQMzDxVUHtsFUs7kUeOLalnMHyeYLe9V22YuXKE1wPE4qq0nW+nzXMntW5P/f4T&#10;YjZ3vX9S9bXPd5O+Ukf13oWXDY73ddp3Vde98s9Ag27rLQcvzO6eO6gHYiQM19xp89xJAbt9fdWm&#10;sk9C2WW/m/LcAb6eJmxqoxqJMYO/TofouYM6h+dCbD3sGK9rW4c07czaicjuTNZ+eKPYdsdxLV6z&#10;x9rBjnng+ZLSnSLVxiGp1ozfEWmdMT1Wh/fYgect1lnR6DbPnVh9rT22vVP3C9oY51P1CuOhE2Mb&#10;hGvqpQzPHeiGl/Ml9c7+89/yjRx+wes/m8PJtnithDYiz0Q9cbADKMrGeV+/ka2/HI91162nnxYP&#10;8GfPiw3EZz4jO2wdO3aMwxc/eB+HJ06c4PDCZRkLfewTH+fwA7/zOxzu74tNJ07ILobYzfCJZ8Xz&#10;J/QyH+9Iv3VsQ7x5ZnJYnD8nui9exvhW6r6raww98hnxAtrb1btnLvWfTUX3PPDaRp+I61Dr+01o&#10;sefRpsuQKgu0nSeeK547y2Lr0aVeqfbt2nYhyLNs+3apR5f7ogsxPYiz5dp4hDa+7J0ymUwmk8lk&#10;MplMJpPJZDI3HN5zx4K3QHj76N9CBrMpSGPD2BsuwutMziAdHOjuSsrGRaiXuZgNFRb03CmJ1WMx&#10;OxZtuxj27aGdxcL5VLt38dyxdtp1TPCqEukwswTdmCmAlw6xviKzy4jD7C48eMbq8TEYVM9jnZjb&#10;bpHfRN9///0cfvUf/mIOw5nmPq5tT71J9Ppg4memsx/b27J+zBGse4OdIdRzx++eZdqaGPXFPpzD&#10;DDK8e2APnmM7Yw+QfgDvoUg6ew3tdfHnddodM39l2dIOWJ/i/HnZaYw4cUxm0XBtp2b2FWWN1mRX&#10;iUeekNmnb/tLf5nDqe4IMVGniZlf1yfmRSH2QCfW56m3b3N9Qey6eK8FjUIaGwLktfGZNPZ6dGm7&#10;1P2fJn7Nmzio506K2H3XVtdaHu2LEL/IGm6lLkmDtPDcmfjnWvoitDGeexCvRzUNdj4Ec12MC2Vi&#10;50GQ8tyJrbkz0ll1a5fFtgXS47sN9QvvJTzn1nOnbKt63YlUfJSWsYInMVaol1Vt23BtFdsGbfYj&#10;7NrfESmdV8JzB6TKhHdKyl7UK5Yf9wXO4SrVdETaIMTqDo+b79iS1B2SrHcA7LP1afPc8en0PI5j&#10;9bV2IA1CPGs2b8rTypYV6kec90pWsFvW+voGh8MVOUZe67nzua95JYez3equWgQ8jMt1BKt9/3Co&#10;fYfqRtti2DvXfmKuVw4ezFjThvjIRz7C4ZNnZMxzfl+8e26+VXZuveW2Wzk8dfoWDi9fvszhJz8t&#10;Hj+76pUDL6K9gRzv75RrB22dk3WGTh0T755iJuVfOC9j014hfedNJ2Xc+wndEfG973k/h5cuis5+&#10;T+zfn0h90fcS3ptR+zG7Lo8NLfa8vRcOQqos0HaeeK547hy2HaE+fE6156LXtCl9qoyuupGuS/pU&#10;WSmg0+YLj23dEPr/U5h4m77rd0Umk8lkMplMJpPJZDKZTOY6JL/cyWQymUwmk8lkMplMJpO5gUlu&#10;hY4QrmXehRmhI3QhCrHuQRYsSlsnnj6G/dnPoqRsj5GqBxaO822jxFz+8dMa4NsoYYd1tQI4bmvj&#10;K0KDO3hbe8L937rfw21+3q+6mhG2XW0ZSGvbCvnwcwH8xMcuqEng51gIVwbidmoX38N5W8b997+A&#10;w0uXZMG5B14mP8/6qq/4Kg6J/R1xdZ2OJVwdqb0TsWdvTxbR29uXhYXLnw9ImWtrYhPSrelWl+FW&#10;nEP9eRnsmujCfraN2kA6tFnsuiIOYUq3/TkW3LXRprARi1oT9qcO80Lroe+hUebK2iaH7/vABzn8&#10;m9//Axz218TFeqIL+U2MbWF9bD1wplafmdqvhDoImz48b/sC374t9zZIte1BuBplXA1S7b9I/Wxa&#10;9BUpHZZyEcjq9Y2S6Dd7Remq3ozaFNNT++nNYsS+q9qptudE3eyH+jNLtCGec/wMAP3Z/lj6sVHQ&#10;D5c/HxXd/pq1/gRJzpc/g7XtUR4P9KerK/qzVyy0j/a1C3t6gsVACfvshm2IPg318f1Y7X6TYxum&#10;x0YHx97/tfopTc9J7FyIrYfLIf/a67kAdswE7E++bNl1W9Ll+zTm51gA1zrUxZifHsWAron/ZhFs&#10;GW224ac6MZA3ZQfiU2U0YTXi+cA9bX+WBeyCyhir+0fUkbIH8Wh3m87+LAuhLyvSDjat7wdGUsb6&#10;hoydVlZl7ICx6sULz3L4rd/yxzn8vNfqz7J0e/DJRPo1Aj81R38105/klvXQca6xD/0F4td0HLeq&#10;fWP4CKCdh6rz0fPyc6uPf1wWUH74YxLecdedHN5+5x0c3nXXXRwOtP/Fz+A//AlZcPmTH/8Eh8Tl&#10;Z+SnaJN9sf/0KfmJ1333v5jDJ8/K+WeeFR241u9/SH4ydnlbbNzd0+uk4+mZbqpB1Mc+CKttkzq2&#10;8YeJvd+ALTtmw1zvzb4+J7aewOZNlXm9kLKvze6DXKeD6ozlQ9qu7WvTdc1HWLtSZdtjpLNhSMqO&#10;VDx0xO++TCaTyWQymUwmk8lkMpnMDYFfUDn15sh6MMyDt0Wxt0yEja+9vUrkK4m/kQrBbMBBSdke&#10;I/mGrMVzJ7QxlcZvrZ0oA1h7cdyWbylaZ01LUvbV8NuzIhT7/exOUB989mmMTlt3nEdbW88d3MOh&#10;507pzSMhPHesRw9CgLLvvfceDrF43f7uBQ7/ynf8FQ6JYzoz1O/JonTYXxKeO1iYr9eX2Q2UVdZP&#10;7xXTDmF7jHQBPjsTZNuoSUcI2izEpk2VAaZYYA5l6vOC6wBPpFGwmHY4C05g2/TymoquY7qt58+9&#10;7e0c/vhP/DMO5yNZaFmLKqbmuQvrkKo7Yn29jOcOSNU/1Gvrg7Q2TNlidS/DMmWk6notSNWjC9Z+&#10;6OrkgeNItUOjTdex587B2jJed9zrU31msbAy7Ic3C/racNFR+/3o27flOwjp5nNsNazjlMgAoe65&#10;U/Y7AnSJvV63UQVbcT58xtGX2zZJtXPtvB7b+yuk6Rxh7bekbImlb9MFkK7ULemRry1/FOMxBbxO&#10;Uw1rQ2lLuvyUJwhI5fO6GxZtRt5wgeqQVJkAZUz1+/8gQEeqjCas1TXPNnjiGt2pe77Jc8faiWes&#10;/N6X87FxYogtk0BahOgHhvr4r61Lf7C6doTDfk/6J3ju/Llv/mMcwnNnbhYmJvw4ZSB1xzW39qBf&#10;sn3gDDtAKNievBdee9s3rKmXoH53Pf20LLR85plnNBT7j+tW6c9//vM5xNbp8zWx7czjso05sa3j&#10;2Md1a/NLl8Sb/EUv/iwOz56X8e373v/bHG5uyAYY7/0t8aDW5MVkKo3bxwYXOi4NQT3QRPW2ih/H&#10;rvFh0XZfNdnwXPXcAV3tLK9rvY1SdNWdav+m/IvaDZryperWZpc9TtWHQFzKjlQ88sXvvkwmk8lk&#10;MplMJpPJZDKZzA2B99yxb9vx1hGzWzgO3iPXiL19CsGbpuvBcyekq901dOYi9TYunLGpzUBo2Lbm&#10;DrA2+vwp2xZhAQ+dFOHspYD7qWof1tgp7dYw8pv3trql2qiMRxtz4O/lcq2FME7CtZF4wGBdG+vZ&#10;g+uIMm6/XbafhBfKWNfN+cvf/p0cEsc2ZKZovC+/Vx70ZJZmY/U4h5M9mQnCrA+2PAd+63D16MFs&#10;D7ZrJ8b2d+7mfkm1FfBtp9Gx5yulG9gy7Mw4PHeQDm1WwaTBFqIA99Op09Lu/+xf/hSH/+W//iyH&#10;k77OiKm3zcRM76Zsj+FTqq5UGza1rX0ukNaGwNpnz18JurTJ1bCjK7bdrf1N9bHtXqZtbwMC6VNl&#10;RNsp1b/Oq89HGi3rEPrpGgfy/LF1FPswk23bGH0mZm/Rj4Uz3+grbF5PS90xc17mkzLDrd5Rxoqu&#10;a1GWyYHTgTB+bdEn2n4tfMZTnjsA9tnzvsyW/qIL1hvF0nbvWo+YJqCrrrNq9yL2A/sdZHWk1oWL&#10;2YS8se+1EFtGyu50vV0eE5UqM1WW1Xm9eu6gnrYHSbZN4OVk7bF22nEWQFum6lMr04G0COG5M+hL&#10;2tGKPM9r67KO3+qKeP9az53Pfc0rOJxclq3QJxN51hntn/x4RRvHP/9qePn/ALVF+xLYjfQxzx2s&#10;W4N235/r9uRar5V1GbP2dAz0qU99isMPfuTDHI61/z1+XMadt94h25nfcrNspU4c2ZC6nzsnY9VH&#10;HnmEwzNn1RvonKy1s7EpXk6jvpT59l/6VQ7PX1QPpJ70sVOtZ3hdUOfy+6J6ByGtvZZtx8vQdj91&#10;Kfu57rljOQy7F9VhrwfCmB7EdS3DprPHsWsOUucW1RkeN9WNSMUjX/zuy2QymUwmk8lkMplMJpPJ&#10;3BDU1twBeCtUzm7Je6DU74dDrC7LwXaEMG+84i+tOpN667UQxnMHNrXVn8AbetsWXe3qUkZnOs8I&#10;p9OVHjrVNKWdcv+gfvDg8URmarq2hW9/Lat8Yy7HfoZJ4/vBGi+Iw30Oj50j+vtrxNsQ+U6duolD&#10;eNNcuigzHH/yj38jh8SrHpCdBqZ7MhvS01nm1aHszjDdlxmMeSGh9dzBTjC4Z1A2vImIi5fFY2hj&#10;Q3d80LZItaG9f9BGADuVhOlsnhT+GpvrgjJg90RnkmI2op39c6LPGnSdOCm7OPzQj/woh+/8taRq&#10;RXIAAP/0SURBVHdzuK/rmMz0ftwPZguJrnUIQRZrp69XIp7wM3eKbZuD6DwoVic4DN3XAtTH2t+l&#10;PmUfIWDNnbY2smEnkp47VRtcQg0tpqzD9OA5RM8d9IExzxzCP9PzyPoL5vsgdR0s/h7QvhNr7oCY&#10;585Id+dDP4SicElT1xZfcfbeCZ9xeCNaHbY+9j7yOhL9RUjrPaqn29JZkL7nv8vTWB2tOhO2NAEz&#10;oNvqqOk0fX04Vu1avrfXVCfVJKl6d6GrTZOGcVdXupVUpV4zo0XbO9WD1NrGXJ8Yvv0TYWodJpC6&#10;VwjEYU0deO4MddestXUZ822syzoyF87LWO7P/5k/wSE8d2a74rEznZb921y9q3u66yuwbdDX/sn2&#10;lWhF9APw3IFHIjHXc6jaYCAf4C2I+x06VtULZ2dPdlV9RtfiOXv2LIcfeVh2uLrztts5JE6fPsXh&#10;0WO6/pD2kdu74q30sU/IjlxPPHWGwzNPy5j2U59+ksPdXUm/tSt2zyJ3h6+jH+NV28i2GY5T8YdB&#10;7H4hUmXHmGGNT/2/cu3eVawunD/M+hwmqbZZBquzaxmLXA/o7Ko7ZVOsrK7XKqUTWD3hsT3XpsuS&#10;6pczmUwmk8lkMplMJpPJZDI3ALU1dwDWJanNcDa/LIpSewPV8a1XHDHgIHaEtL316gTeOCdmE5re&#10;7vlzpt272tWke2EO1XMH2LTV+8iuvRPuwgZwbtFrhXvWz8bjMml8+BtfxGEWAZ47CP0OKzqDgXTY&#10;ceXYsWMc4jE58/QTHL7uNa/nkPhTf+LrOITnzmwiMymDaVVn0ZPZn0lt5x45npg1K3Z3RQ8x1zrB&#10;c8c+zzXMbEmtjfWeDu8zfPbXLHEP4rxfI2gsdiN9OWMjNsb02Gvvy9b7ZnVVZqXe+nf/HofveZ/s&#10;3jDuSZkpz52QNvsBZpZsfIpQr70Otl4H0XlQUmVBty0jTI/Ph2HHYZGyqYuN9baQPF3baF6UM6qt&#10;dPaOiZcN26Is68VzCJ476GfRNlOsDaHp0KbwlNkfS79Vzlq750SbE2lT1yGJtoPPp/UK7wV4bKLv&#10;7uq5Y4/h1QjCZzy6jlgA7PP3kQ11Rh90aQdrnx2P2DLb6DfM+VkdKZ3W7qZ6WB1Im/ISb2sTfN93&#10;GSPW7IwX6bE6u7ZpF1L1ut48d1BntFXbeB7pwx04U9cc4NiGqbF2F6ADnjvYLWswlPjVNRk7Wc+d&#10;v/jn/1cOP+fBBzic7ogXSwXdrW9WW/tL8Md6Aw3NuiwzPYZHj2+faenliLiB5pnqOejGuOrytnhx&#10;4xjjST/OVNBXPfWUjFmJRx75NIdbO7Jr1vET0hZ33yO7wq6sSxtdvHiRwyeekjb6+V/4nxw+8cQl&#10;DidzaePxVGwOnxtfZ90hLLXmDsCxjQep+EWw1ytlQwxvnz4xzzXPHYutTxthvVJ5bXwqnW0jHDfZ&#10;1NXelA2x69L1WqV0WqCvqayULhuP9NWnKpPJZDKZTCaTyWQymUwmc0PRW++v82uecrZN3vdgVqv0&#10;dpC3Q11mQ1Ic5hulmKfH1SL1Js0SewtXo83DIkFXGzpxCGs4pOqail/Ecwd0bW/csynPHSodIA6z&#10;GphNxk5Uw4HM8mK2Fx486+viOYIQ+R75jPwm+fQpWROG+L7v/W4OR32ZsR7qblm9cfXZGk9kRqin&#10;U0plfaUe3hNGZ3cwe0KcOCm/lca5VFv569Hg0UIgf8wDyOq29yLaFGtuWJtSfQtjZ53VTHttC50Z&#10;gufO+z/wIQ6nhbTRRK+xbr5VW8doEdo8d2z9fRs72jx3QFfdVwKUEdpNhGVeyfIXpam9CXsckq5H&#10;uu5ErQzjudNUZso7Jm2LjW/QfU2wbSP3ONpgojPKmMFMeeqV/XGJbZN6G8XbbO6eeMKu3RNeFpSH&#10;frTsh0Qn0tautTmGTYifBp6W6PNSeSxI59Ob/sLqiVFLo/VJ318C8tl0XTx32uyyOptssbqQFmPN&#10;VFkpnd7GyHlbs5qdpqha2eb7KWZb9QqSTknT1AYhNt00MCrVFm10K7mKLalWtH4vpu8WATbbtg2p&#10;XQc9tqFt/0WAjtSaOyPdJWtd11u8dFE8rb/jL34Lh69/9cs43L0oXi3hTp7Y1Qpr5PR1PRxvP8Zb&#10;elOjL0SfhBAePJ6I5w7C6aTa1+DXFn4XKtU5UY/vuekXEK6sSn9IbG9L3Z5VryV49Tzx9FMcjlZl&#10;HPy8u5/P4Z13P4/Df/zj/4LDD3zwkxwOVqQNJ/owhP9v9B5Fapftb+w9buttScUvgr+/lEXK8vbp&#10;E3Oj75a1aHt2bbsYqbojvqvumB6kTZVhsem6lk10tStlSyw/4lL1wHHKzvjdl8lkMplMJpPJZDKZ&#10;TCaTuSEYjHqjt9AH/3ZI3/GHb5Qrb4bCjy6+SSz+nB4vRUT/YZGy32LTxN6+pfBlLJCHsGV0sbMd&#10;0hGRpqkWA82YktcXxFkqJyw8i036DQ31sHVsq3N5Xm0I2kzar5qf4igP2pZmVeiYQtrdgOLpOeBQ&#10;09HsA4XklUIzEBTSjMnW1pYrtVesDFdc3IzlS7/4i1nPaOj0OT2z8X4xn80LmuSBbmJlOCiGgyHP&#10;clD5ePZoZpk+04wzhbQ7AuWjc2QHy3Dk7aGQQEhQWoKuDv9xxySxtATSE0gLSrvKMBSyh0LyfiKP&#10;J5ohp5DsJ6FjElq7ok/rV5B+V0cWLcvbxSsvULtzMqfX3WdUpiuD0v/PX34np336zDMcr/NnLpQ2&#10;RbXkrnR65TCKbQML6T8IYT58trradB+07IMQa4erWf6ykK1dpQ2ksenpI+JsGiuVacuAHs0ccx9r&#10;z8eO4zquDTFbyvrededdxfHjJ4rt7R1+Xq1nj2+XAByHYTUNfa7mqcCq63rDexnnqG8iMINcEtcP&#10;W+xzgeMZuQfSZyczjUOeriA9//H5wrAUY4ZD4mntCs5LhwHQF3uuQ5CObOiK1el1+DoI9rgTga5Y&#10;fhtXq18kD6Ugoe/xML8vo7mJojoB3eWsP7gHCJRJefE5FLpnKMR5m26By5HkEFTUoPtE2oyt9PVF&#10;W0J8e/C/QupeDHXEQvdBwgPgdagl2IUUnns97qvc2K7vxmAuHI9lTZrP/9zXcp9x+y3iHU3uwDLO&#10;keeNxV0p0V+GDPUNbqw3nczceNL1D25MyePL8upy+8E2GjsSlIZs6JM3DvVXTqjXonQY4w2cvWSH&#10;eBZLPI9ZeWwkfRxBcYyW0Xf1o76CxqZODXtaTiY0jp26Og3d+UGxvr7K6zfefPPp4vTpW4qbb7ml&#10;uNP161SPIxtHis986pHi3LPnirPPPlM88cQTxSc+8Rku58LFXe5XxxOpK41L2UYqSKHxK42ZaXxI&#10;aWksHMLtqbaGpOIPg656YUPq/iWgaxGd1xOoY1exbWHPN5E6j3h7PqUzjEMa2BVLH8Omix1DLE3x&#10;IbE0XUnpisWTlD1AJpPJZDKZTCaTyWQymUzmhmOw0l95i7zp6Rf0W0F6yypvpWWGHG+F/Fswdy6M&#10;byKVrj1nBzqUvyhd6wUWSQtsGfQJcU36Um+Km/IsD1tXSqMnj7GDZ6tJJI+3X2exYbe3v6Eeto72&#10;OHxDCxFQpgSID/PbOIT0DJBe/I4Z6zPQDAQJ7VhAMxPkrUOzECT0eW9vl/MdPbLpn6U3ftEXcN7R&#10;cMr6p/t7nKana3HMdMaFfq9N4cyZQOf5sxPMLNHMDAntkkXh5uYme8SQbO/ssA30mcqkz5SXkLL4&#10;g68fxYXgmEIue+zyU3kUTpxdTuZko85EUYhjCOmnOISXt7Z4RwYSmq0hm6mNxlPXVpNqu+Ez2YwZ&#10;KJKJS0fHNLc5dcfkBEDxw9EK1+Vt//fb3fG0OHNWdyKbS/1cSvcv5aLZeYoToXZw//IfWZMhFMLG&#10;Id590rZbBuiwutp0H0bZbdh7IizzapR/NYi1u8RV6w5S6Xs98u6jY/WWqJyDToF9xoJjUEbZc/W0&#10;aSjtwcVe84NAzyPpQR0ffPDB4tSpU8Vjjz3GfdGee/apzxy5Zzb05AmJtU8XynxSj/K4Xj+cg8cO&#10;wrJo/yGKbSscU/0B9TgxbN5kfTUZnUeaZFolTMs0J28Fa0YcBGtzzbZFaMnXqrfhPHnuhLgntNJs&#10;uF4IfVl0SBLRrZcuibW37Z7wx/WiatTsNHRQ0Rkqg8tR80l3WG7MBooLPTRSdY/lJXx84nwXfBmY&#10;03b9ENlBt7uE6rlD3tMunE7HnOfzPue1HN56802Sz411RFdZB9oli5991IsCJ7MJjVncGRdPQv0h&#10;5UUtED+hsRaNj/bdeMeNufZ1TETpMRaCl/PUxRMTl4byDMgL2qWjc+H/z2hcxX2zuj3DYwfjLN71&#10;z8XTGAtlUD6yRwws67g6WnOyWtx04qbi1E2nijvvuKO4+667iuMn3bHr63/rt2S30qeePs96Bi4t&#10;2b7v6kI2sjeR2gUvbm+Hb41rB9kVAzZDALeRYvt8pAvTN9E13fUK2gZiaTsXA/H2fNjuISk9RNO5&#10;EJuuTWcoIHYcYo+BzRcjpSuVT3u5TCaTyWQymUwmk8lkMpnMjUhvc3S08irMvhmzb4Uw29VE6u0a&#10;4tveUF0NdIKfSdmTqseVBGXaEFhb4840bXY3t/9hXCdrt60PdDeVgXM0A9CELwu/nV7Abpt25Gdz&#10;JX64IjsJ0KwzsarhoC/x2AkDO7Bgt4FTJ49zSPyDH3krh72J7JY13rnEIfJapn2ZmcGzRjMdBM3E&#10;hCG8iQjbRrppQ2q5j/I6oOmMKY1tTjM+FKh9NPtC+GusZWI3r5MnT3KIdDQzRfR1VzB//RzY4YRm&#10;dYgVXFMtc7QqO1oc0R0tvvM7vovDj/zepzjc18LnusvZ3rRasS5eA6E9QvW8xaav5y/jUJYt0x4D&#10;m28Z2u4Fa3dYJj43pelCo/PfVSRdD2Og7iRo09ep31d1mvsxj9ldyxYd2nIY90WMsAw8twBloo+Y&#10;ad2R59577+WQ1mIgyHOPwHmEFdt1Vh86cW5udiXz8apDN/l08dV88HYMQR70m+hXSzuquqN2OhBP&#10;M9JhSNT6QtPfQJctEyDe2oCQsHE1+6qHlbyETQ98fAcPi5QNqdBi9RI27TSe1dP2NDWVYcuy9QHk&#10;0UPYNo097an+1Z3R8GAk1S7APKGlS3+Mevm2MG2FcYw9BmVblzbY5wTPa/n8V59nQF66hI1vPpbP&#10;tiykGQ5l7DbXO2rtyAaHe9sXOPz+v/odHL7yJfdxuLOzxeEwGCPNdVcr6MTuWChzoDtr4Zj8fDjU&#10;7aSQb66NvbctfWbY966til1gFOzWRWBcKF7LZVmTOcaTohs6bb9NeK/GoaT1OmeiA3kx3iUPHeL7&#10;fvBHOfz04+c5HJP7uQPrGoX0ejruw86GQR1DQrtCbHwsmU1j74/UecSnygax87QG0zK0FMnYelwJ&#10;UDd/L5sQ2LZC2OUdwY1ErM0RZ+8DexzLuyjYjTN1HVLHy92NmUwmk8lkMplMJpPJZDKZa8pg1F/h&#10;3bJS1N489Xv8XrhJ+EV5RHCuxxHXmMCEWh2vI8i2UCwHs7xbroO0i31zCUL7Q700UxMeI10YlwJp&#10;fHrN0iUvsGmx/s1kIr8Vns5kNyzaSYBmMaYupPVjaAZpPNkv5lPZoYr0SL4xt8HG+ppqLIo/+MVf&#10;JO0yo12uZn6WBzt2oM0o5M/qRkP6/CyLCyktCX6zvLa2xiEJxdMbc8pPn4eDER/Tb505dO0cCsWx&#10;9DXsVc+TTuTzaVXod90UD7vpM2wjod0X6Bxso10ROA1VTdPQMa/x5T6HOynwefrg4uSznnOfJZRy&#10;6Qy1+y//8jvZpqfPnmO9/AtuF85prSQXToNZaMEed7lfut9PbaAsW2abDe02dmBBFV3K7GoX7hW9&#10;utcdqAbsLJHjerxQ1j9+voqkbdcVTxfLtux94a+L6sFxykaiVqYe0vNI+aiv2t7e5p0Dqe+kuFC4&#10;D3E66DOo1YI9puo21Osrz3u59lHabkB9D0F2EOi/LKK3Hg+7w/qibnUkzurCZ9htzwPEx3VXQX5n&#10;CYdtxMoj4rFCMo/G2xDEjiHApoHHSIqW01FsGa1Q+kiWaAsfxKCrRtU4+i7ubC4SaqXtvVjq0XiK&#10;cILv+pIgpdVRuy5yXH+u5LNNv8h1tWnRD8hOUW68455JV6jrwy7xM/6ql39WsbOzU7z4RS/g9W32&#10;97edDlc/zkX2OBt1nAZ8CUFDUz3QVwxGUhbtdEX2IH5lRXaQovHj2tqqGz+t8PiJxOWm4Q+PRSkt&#10;jTWpf6XxKI1N9+nYjb1IH533/Rr9dSF5LEko4zfamZXHf65OVHeS4RDjPNk1i+om6REn40yMDx9/&#10;4sni8uXLxS/98q+yh+bWroxxix6t71OWSVBI4kxjaGzGdur5KwlsuBKgv6V2utK01YPak2hLh2sR&#10;E3sehJ9DwnQ2z3OJpnqh3S2H0hZORajH6kwdX/m7MZPJZDKZTCaTyWQymUwmc8XwL3fozVMoFnob&#10;ZN8QLcph6LgSpOp8NbE2XK9tZYHdVkCqHohH+lQ6ItRLAuwxSMXHsGkxq1HQ77LJS03Pi/fOpNgb&#10;74v4XaB2WWjmhAT1GPYHXmj2AjMYYR1pdywSLs4JPF2AzKDILEkogGZsILAPZcBumhEKZ5ZTAnCM&#10;fKHYc6izPQ+baH0iEuy2ZdP7fOGOW+RpE3jb2DZzGVisLTimmTYStEemO7W2PgRwXa43UFdIys75&#10;zJ0j0fNXRXhFhnIdF8S7TxE5HMoyFgd9JuT8+fMsNItMAlAG0h0u1fZAWaEAe+0hwB6DmE4rlq66&#10;QZuemADktfHXglQ9YnS119dPBccpCelaRtd0v59g5xMntl1xHQDabrE2pPz1a8YeziwSj+/5w2Du&#10;TCMBtmwwKHosjz/+JIscDcjlRCQAOubkVUPCK9/UxyUQjB9pLR4WHevRDl0ikg5jRBKkWV0bsQA7&#10;BkL/ivS4HjgP8WDMxULH7q/7TILvP14Hzgmtl0NCO2+R7O3RDrGyLg8xcOWQQFFpG5Uvgnaktc/C&#10;dSMti91Hh0OtbQxt5681qTZDvD1v45vEEktDklmcWDtCUrSdP+wRViaTyWQymUwmk8lkMplM5ioy&#10;GPVG0TV38EbIhu6DhA68OWqTGofw5jOqdxEi2RfV6X9Ou4QpbW+Bw3aM2VeNieuyZZRqmg1vag+r&#10;c9m32ZQ/pcPakTw25jbZb6nowEcXB4FtsHPOMxszmpsppi6k2Qpah4c8a2jWZG11xaf9kjd+IYeD&#10;nq6bM59xmjndQH2a6dB1F4YupGOdyaE8FI/Zj3IWRG0IhNIRmKkh+wh3VkJNV0OjyBQCaZrKojpT&#10;yDY7CWeHSGZav5XRCh9TWmZKK+JIWVwexTtxtS5FddHvsGlNnjl539AMkktHdaJsZNfqyhqn+4Wf&#10;/0U+PnfhEh9PSLcLZ/TjdCoCF9NDGqpQ+mbazncHZdky221YHtQ8VnYYZ49DcK4pTSP15r+mlHVo&#10;Ngx3qEz5OtEHxuYP2wZSEn7uAukkWTTf4lhbrf3hcRjP6EfEj6djZzX1d/IsA5wnQZ/g4+hPcJ4e&#10;XwrboOUdYiBvRacK9U0E9Vshvp9qAemo3yHCfKRfkLiUzmq6eJqQ0H4c29CfV9VhHMcbYnFEPHYx&#10;oNuGTdi2ojyUCyLfCen6NLFo+jaiV0wvpT13yEUfCDStfO/KZ4KeBLSvFVsPm9amqF0/TVVSHqd2&#10;kasjBuM8ktn0zdfXpHVjLKK8l+iIyqBgVoxWR9z/rAwHvL7hTceO8Bpir3vw1cXUjWGm4x1Oy/ld&#10;Fs7u/iG9rmfjcxgTUV+D/qZyTHlViJnTG7afS6WfQqQt2KOG0nKZ/eLY8ePF+sZ6ceTIERZ4kNOa&#10;Z+RBzV5uTv+Qx2M0toRN7jvNHcdk4Ooi9aPQpXf1oXV3+LMLV1fXnJ5h8alPfqoY7+0Xv/Gbv8Xr&#10;VY5dWVwl7vvJZgpJZ1hfrbNra6qHHB2cUm9JWJ49F8Peu/a4C13KaSadv2s9ANKn8qXiiaZzTSDf&#10;QdruSnCQOsTo0h5IYwVtQZ+baDzvToU6QZvOWA+SyWQymUwmk8lkMplMJpO5QcgvdzKZTCaTyWQy&#10;mUwmk8lkbmCSW6HD5Yfc90KXIHY9DI8bBNTiD8FtK9R/ICLZF9WJ1BSG4k8cgLCdQklRdVPu5lpY&#10;6ovrbSszJOXOiPwpPV1c96wOCmP6fJw5FUubAmnDRfxIynhjrzukOLjcjgayMBxtT05xc7+F+qT4&#10;wi/4HHaVXV+R7SEHQ5ePfoLllPBCyyqlu21ZFqWHkKsv6UYI+0jCn1DR577+JCL1vOK59vePKQuC&#10;slAeQT/LImgxPMSTUB1pEUBSRnlJN/IQ/HOsQHcM/omaC3lxZZdXFqN2baz1cP9wOmxN/453/ArH&#10;n332vMRrcRRy2U5fldIekLKlJH4+rBthj2OgLFtmuw2HgCkiZkObLEotf3sTXWXIoPI58nYqsXj5&#10;XG0/uLPHKiiLUJb3Yagv1JHCurWHsixWT6g7PGePCRzDvR7QzyfdGZ8W52nbXYqjPoL7KHquFWhF&#10;Hg2S+PL4Z3JlPoBjKoM+h0I/J6AQ5ZMqkeq1ozQxkA4/yyKgu6Sqy0I6qlIvn0jZQIRl4jNJquQw&#10;DUmK9Jl2mvQSbecJb19LUp8uAc43pUmRykdXvPnKitmhtNXjasDfvfqZoDu/zSzYDymRFmhrW0rF&#10;KX2DIcZHOCWuRZ1xsuGE++gM4xDCPx0qy8BnW26THaSlAnTwv2Ve2fq7kJ+Tuz+rbrxGY5xVN1bb&#10;3d0rPvcNr+efZfVme1ZjSfAM83MtwxiJdkJ6+V/ul2QrdDlf5iNmk/rP4mHneLzvzk3dWHOd7cPP&#10;ryDr6xJPY1H6PB7TRhv9Ymd7i39CNdmfuHBcTHSMSv0xxqql0PhKQpIppWOhz1M3HHO2u7b4+Mc/&#10;U4z3p8VvPfQQ2ztx9eEKcU2d3bQAtaM/c/Wduzgn7i8z0zpLm6Shei90fa8yZD//abSxncP4nl80&#10;fYxUfnuPLlvOleaw7Ivpobgm/TiPNmtKSzSdR6tDJwSk4svRVSaTyWQymUwmk8lkMplM5oajd2S4&#10;yS+G7BsmhJjdwvGsX74Z6op949ent7vXGHgfELbOwNptCRwsouANdRNd3+ylbKnaIAdI22o/TZMc&#10;kFQZOG5r01S+cDbX3nutmHszVXZMX2kvB0n7AHmYcDiQmYkja+scHjt2nMPZeI9D4u/+0PdxePrE&#10;EQ6nk20OZxPZQpJmWAj2enH0hzrbofVHPGzAjDHN0gDE+XbUGZO2exD3T79aPd8e4fWAHbTRJ4Ft&#10;2ScT2e6YPGkI2I9tLmk7eAJthbJi1wNxKGsykTr2VOeYPHocO9vSvv/kx/8phx/66Cc4HOv76ulA&#10;bJvSFp4BdiFHInWflMQb0aar56vHlfdZVac9BsifOr8I6PPaygJhOnxuq3ObnW195tWi+4KecWy9&#10;eQaagogen7Z2LzY3Bs4327aY3VeCGfszlPba/ormbwmaESd8Pxf0LbgvUNee6ZBsW3ndtE2vw6fX&#10;Noae2PfJcCh9A/ojr0vDVHvjPPpa1APHRGlnNW07Wg9TdvO1jzON9HEhpY1CrczgtE0LEI8QOlL2&#10;p84TVgdIfXelbLLEylqUrlevCd444RpDHhNEtQcqqVzzZLvHW8PeCxZ/fcMy3CgiBM9m6pr1dDwD&#10;bLrma109N9VD2tiCWNH+YKT9Ey2izOFQEh7fkPPf/71/lcOV3g6Hk3FZh57+n6atDYqB1BN9B3nd&#10;EKurMn48efIkh9C3syNlEQMd06Dfgg4/ztIQ4zGcR9vQduohE61/2Hb+Wvk88eONjQ0Of+Wdv87h&#10;T/2/f5rDbS1jPNW+dSZt2e+J7cRcx+n+uTD/H7RlgfRxaT+waS3ddQthGxEx/bRQ9XLU6wFs+Sna&#10;0rW1C9GlriFdbbtRWaR+i7YdaCoj1R+n8qDMZe/GTCaTyWQymUwmk8lkMpnMNcR77gC8DUJo36h3&#10;8dzBmyP71grHg2r0NWEZzx2frsUDKfXGbRmsTbTNocW3v5kdsTPHZX0lRD7bDiAs25dh8tjjLrpC&#10;wvRWh81jz6c8E1L5ifa0Etq8Kc+dkydPcbi7fYFD4u/98A9weOupTQ53ty9yWMzk+mweFY+enV3x&#10;Rnn88cc5RJnw0EFZm5uih35PDeBFg5lieO7AmynZBnoPD/QesOnCmW+PzlAkZ771vLXbt5kpKwSz&#10;TV7nTGahhlq/7T3ROZ5IPX/orX+Xw08/9jSHezq5OO5JmROd2QcH8dwxh0lsPsLGoSxbZqwtCN+m&#10;ifOLkJ6RlTJSthL4bNOk7EvZex1MYjPtnjtx+0HZDuk2A7bNrO56m9bv0ZBqGc12XhW0i8Czi9CC&#10;viTWp/AaWw5/Tj2hLKg72ky70JqnD2b6w7KQFzP0tv9KgfMIbT1D7xxcGpvHfhdbT4QSURC7j7pi&#10;62OP2wjLTuW19QP22kJXl/rYNMmyNVlbvWL32aI0P4ndWNZzp73lGtpK44f6fWhpMq32fWG80GyZ&#10;rdcl8ByxaXCtUveJjzeeeaD5/qqeg+cOOo814xHT17HG+qp4wvRm4pH8Hd/25zl87cvv43Dnsnjd&#10;EOgDYEdZP7EXx/BaQTrUe29Pxn7w1Bn2pOxjx45xSMCjiLZlJ1JtaNsIfWPZL1dtDdsOOs2wqZKG&#10;gOfOz/6Pt3H40//x33O4pyZMUe+peKX3CrGdmKFv72toCrNl+bYz9S2PjbEOm9aS1rU4yLus585B&#10;fklh2yrFQerXVTdAGYvmu1FYpF5Iu8x95TF9Rhsoc7m7MZPJZDKZTCaTyWQymUwmc03pbY6ORl8t&#10;4S2RfaPe5Llj31Lh2MZfr547oO2tm0/f4rkTcthePLDtRvHcsTpDXSFhOqvTYnW3rSkSw6a19aJd&#10;HELwPCDEejJYN+f0CfHcOX9ePEkIeO7cedtNHI53L3PYV3uHKzJLc+bMGQ5pNxcCnjm2nvhttZ+p&#10;ceAzZmf8JFnira9v0xbPnRB/TnXatgLhs1VBy8IkO2wOZ74n+ntxX5Z67qysrnJ4eWeXw2NHT3D4&#10;Z//cX+Dw8q5UeGtf1//RmcrDWHMn0hRRYm1m41CWLdMeA+RPnV8E2wdBtw3BMmUm61kt4pqR9txp&#10;rrO9HmWbdalYtU1S7W6Pm3Qvs25aiC3TXrcm4JmA5xjPcNg/ERN9lldH8ixXPF60eJRb88Qx9vi2&#10;M2vuIB6eMWE+32frGhvoR+vtLfgyTNjkuYPvi1pe/S729ph+qaRaz4OAMi2peEt43dp02fOon732&#10;9vrFSF1j4Ms0qlI2whNjGerfFotzJTx3UnVOtdmoL/c6WMQktPfce340k/z+b/Tc0Q+e+P0Te66J&#10;5vurem6uHhbzqY4tjFcT+ofNozL+2t0ST+s/8Q1fy+HX/ZEv5vDiOdmhk0AfgHVxUD/YhWM4qaDf&#10;Qh8EkG5sPHkIeO7Acxu6sdYhgG5vg+kby37P9EkOazfstc8zPHf++3/7eQ7/3f/nP3A41upM5tKm&#10;8NyZz8p6zv0AUJ8uFKLYawmbAI5LW/V6BulsHkvqfFu+Juz/FRal6bvctkmKrvY36YOOrmWCg+a7&#10;XjlIfa5E3fFLiK7A7sVyZTKZTCaTyWQymUwmk8lkrit6R1eOVV714Q00XkBZL4FeMBuCtOHMVQy8&#10;SUKY8njp8jbRs+Rb0pq+ANjR9S1cSlcsvm9nEZarRrQtbblNdWU6vuIL9eBzGRdvs65tiXZpsjWl&#10;ux3R6dMn1nOIAXuQt6+/hS5ngeV4fUVmo285LZ47Z84+yyHxo3/n+zl8we3iubO7JTM+ww35PfWF&#10;C7I+z/qKlDFakRkjOzNsn7NwZhKffRpzX9TaSte4QHpfP60XZnXK32mXM0feO0jbZqB1X7gfUOA1&#10;RPgZRU0zmcrM1caRoxxe3hLPnVlPbPm27/weDs9flt+h7+sOFnOdjdtvuK/w7NXaRtsuloew8fa4&#10;ps8BTxGcs2lieQjoPgwPjdSMd6o+KZtCkBZXHnn89wXqizISfX9IW7mpPvMgs9HAtgFI2RLzmExR&#10;6q7qanteUmWnbO1CXefiumz50OnvBa2XrZ+d/Q31YHYZuuz9Y8tM2WDLDNe2QR+JNXdSnjthn0fA&#10;lol6JO3rLoc2HbHIfRHHXp809WtZJd1mxka705vOuhO2/dG+Nh7H9hp3wdbD6rZhCuQrQw4Wou51&#10;EleCMqp3WwJtkpT9tv71dOV528chbeq+8+PNxHg51meiDWy7L3plbT2mWCDL0dOCy7BqX3ms/UDw&#10;HIeU19rmr1vr7fHedXL1sBYggJfT8aMyPttRT+tXv+rlHH7Xt38zh5Pd0qtmvifjErTnTD3zZtr+&#10;sG+gZvpuSm1B3zTXdOhrwv5spnHw1EH/tapezeUYsJ6XsLtlzQdyfl3Hm8TerqxpOFJvcuiC/X1t&#10;m5U1WSfyV3/lXRz+o5/8FxzOV6Xe40I8mPYmki9cc2dFvd3nWp+59hn2fgP22trzLkb+rcRX85RU&#10;0/pfN+h4EfHo29HGY+xsuyqeSLt6vYmB1gfPWspexJdhtd4230FI6UI8iJVl07gYDbsSt79bWcJh&#10;tMH1RKo+C9Uz0Xen2hBUe7VMJpPJZDKZTCaTyWQymcwNxWA0WHkLv/+hN0nuL70kordK9MaSZmFI&#10;Km+Zgs9tb46SJLIt9DZrkbQRqCyIxcbZY9Q7lrcNV6J+UhZXUUGuXVVsXCxNKAeoRg16C93Ulqm2&#10;8m3J/5bHMehc0/l6GSYtz1DOk7Y0Udaj+j7UzzAP+jzjtam/Rb50ecvb+6Yv+4Oc7tj6SOJmY9a3&#10;P53zDAHNsNDx6mjA6caTKcfjHPRYIfCZ0pEgz0DtsqAe7LlAn0nkofdC52iWiPTSbBD6Ac7n4nrD&#10;QdGjOBf23Xk1xWWV5wm2UXvQH7q4FNPTcigk6Wv6cPZwrvWdUn1cePz4Jq9ndPHiJd59a9YbOl29&#10;YjKV+v6Pn/tFDnf29jlfvy/20nk6nkVm8DzOHA6cDRUCe5pAPS01fYykxTmbJp6npO18JxIqSHdM&#10;f5cyfV4NQ6mgbdWusUO5qdMU76RLGUiUuoatJPKRPispou0U0NoOC9BW1jJYvaizrbtNB5s4PjGD&#10;b2lqzxj9nuurwnIc2NXE9uXQTf0JgfQIEU99E8A54Pu0A8pBsPna2qg8jTbnINBTtktKd8pWfE8s&#10;gtUVO0YcPscElJ8b2oG/i1xopUY0kj12SHtYbgr+DgxY9B4Ok7uacmh1JK0g+xpMhL4Qa51vYz0G&#10;bfdCDZectLAm/7xz4HWgrBL9rK6W7OHHecv0IV1skZJLZnMZa5AHBuWna0tjl6Eb29CzPqCxiruv&#10;qdugnaq+5Is+n+2ZT8u1bkYuDXvOkP38DMh4eLSyyv+Xorai4+lkLOOzwVBspfQqBNlBadG2AxdP&#10;fQoJ6YeQzt3dXR7v0U5bJPSZxkiyZhClL8dtop/KoTiqp4t3fzl0FZ7NaAxZljvHMbWEiyObSSZj&#10;N8Z049Neb+TKmxWXt3eKtfX14rfe/1vF6sqo2COvIkpPnksu7PXd/yPJ/sKNy7QeMx2j0iWky4q6&#10;p7Dnw/YKQXzTOVeiRHjkeDKdOJum/rqQUNvhWoxcm1K77+3vcVq6V/rUlk6QHqVKOXUQb0OQyncQ&#10;2nQdpCzcG5ZSl4RId5AyDrMNrgcOoz78/6YIpLtJ5MnPZDKZTCaTyWQymUwmk8nckAxWh6tv6QUv&#10;hvqDPr8pGgyH/AZapMdvt/l9HE9ZuE9eCn5f1yRI40N6E0WF1sSdc0Lvi13SivDbqzDtIYI3XSD8&#10;fNi4kvSTcgWKitWnqU7LVLfUHVdiy03aQRfZkHoDjOO6rvCOKRX6dKGLiEfm4CQJ3XdGJ51wUsbK&#10;J7zRJ90U4i3/yRPH+fPW1jafI/nyP/wlHB5ZkTSziXiZbO3u8++naUaAzg+cfRQPGzBTDKAPgnz4&#10;zLNLLuR4fW75SSJ1Xtw/PpSZFMpPUEjlEzxj5HSEHnzj2ZRntOgz0ePfKff49+FsK5fn7OY6iL5Q&#10;oBvQEWJoBocn5ygN20dCeWZO/7R49tlzxd7efnHk6HGu37b7PHXnfuEX307Zi919mUWbUR4X6s/p&#10;r6jnToqaPkaU4pxNE88TwP2fC5eRBYnaRGvmUFWCenA6Da1Q61NKXHsXy2ETlK+RNhV0PpBYcrlD&#10;69h7NAU8zKwsAuqJtrK0tkMD0JnSfZjws0uhtiqef24NKlpFvsMRynPqz8lR0tZF29f1iE6k37Lt&#10;gP6LZrBjoJwwL4H+GJ47MXtgfVjmIkIa4vFp2s6n0fI0RCcc6rO6UedUmWjbRbC6cExhKLG4mAD6&#10;riJrYwKQnjbs4e8fOnbC6dzHysx8IO4fDrvck5zchUibysN6I9Cwhc7EznqdKi6C/q3porVc6ExN&#10;hySvpNcojgvjY+UTKbtjlDphJwdeRxiKSPvLxSFgHYUk1Xygelg9Zw/puaZ2JE8dApeHvUzcufX1&#10;VR5zXLp8odja3ioefNXLi4uXLhUnjrux3sCNj5xM9/e430Of4To57ufgDTMa0bisX+zuSbohdtXS&#10;+lAavpaBkJlhvaQ9qFejcVu/OLK5yTuqkm20HiLlp/M0ppy4MRmNm8bjCfdzpJI8eqTPk3YdDV0v&#10;6eylc4DW1JH00scNR9U8M/pGd2G/T17oRfEzv/DzxSOPPVb83u99TNYJIk9Jl2burhdZPh87a2n5&#10;GpfHXzLt/4cjajuXlsYUAagnBNjjJsL8YR76SMfc1oyE5IFO1246JY918qSXfox2eKT/+w51B1u6&#10;H5zGik5/zVVleC4E8TYEqXyLQDqa9KDeXcoq26hKKj5Fl7La7L42dK+n2E9hVdy/fH4ZeLx0ABb/&#10;Js5kMplMJpPJZDKZTCaTyVw38Jo7+pnB2zN6G0zgmN5AE/SWld7cxd7edX7zlkjW9EbwarzVk7dv&#10;y5fTWA9Teby5Pyj0fp00NAlKTNWva5WRHzpCXbbKtpxYHoKOWehP4hzwaRMitY1QW2snbLUq8Jop&#10;0xrojb47BY8XpKOQrvvG2hr/9nlre4ePSf7wl76Rw801efs/nezx8YRmN1w+9rSh/DP5PTbZQOcx&#10;owTCsvAZYMYU55APxykpZ9n1TiS1TkY8qzKozsI7KA9mKtCKNLNBeVAPiCWsS4UgmstyWeFkNZns&#10;c3vSIXkTbqrnzjPnLvLM1Nv/5y9z2RNnAtlF6xVx27n0oqvh/bWaWLM1sOewQVm2zFh7hVxBk2qQ&#10;LTX7nAGVGFOPpH3mmjvN+imNLbt239Chk2SZBk1ekVgdFyJ1LzeAWeiuZS9j31J1WxRTVOo5h01l&#10;GLZH2D/XSfYdgNd4cHp4vqrso0Kd+Iy+ss1zB+kRUn9MTFx/FIJySEJPyJAwTZO4lOZYaIprY65u&#10;KVoriuFPwKqwZYTYtrGgbUFbesKeS6Wl+JhYUKZ+o1VA+nnftQd9dMccKsiB0N1FHPrvE5XFkBxc&#10;nD8qgU2xuhDWsyFGWWcRug9DoAHn/VlKRwdIQMTNSEUn7W6Ci3X/pHaRRKjV8iEM9enM/DTiY3id&#10;XgcHHM9C9wQda02H2j9sHFlnD5OtyzTmmBT33nN38ey588XLXvKSYmVllYV0DVdWitmUvFd6HEde&#10;z2PaldQdkwcIefyNnJ7h0OmlIlyf13dlUl773QAJ+zH/mf64cOxsobERvKtpbULy4KF+isZIOzs7&#10;fJ4EHuLseeLyEtT2sraOtC8JnScZj2XcRTucUZ33xhMeW9FOenTJLl3acvp3i5/9xbdxW9BnWq+G&#10;HibyKqKNufr0uRiKF/hg5MI+C3VHZMPEJSLvazxjXDe1LaQ9Xq5nlXp6As8JwP0HT1zKRULrLJHq&#10;B172suK2W28tLl+8zN471C50nu4NesbYu8u1E7UjbIzZStjzqXTLYHX6fsHUG8RsqLdRPO8y2HJT&#10;dl9Lmi4P2RtKitRzvRCafNF81Z4xk8lkMplMJpPJZDKZTCZzQ9HbXD1aeUWGt0P0NpjAbw/pLS7T&#10;MIuQerNUe3uovyFb5A3hwm+7rgJtbxejNpv2C2eNDsJM25JpmeHpJdrbmlnGp42zdYdnlwU6bFij&#10;xXaiTRetdh/iz7PnTphejmPM9X2n1Y2ZsH5PnguAdJixXNHrMSZXEuUn/8mPcvi800c53N+5yOGk&#10;v8KhZ7rLwbyQGSO0MXTjmUR8eA1sHGaZrX04tunQ/jhPM+kE7cIAaGaIGI1WORzTLJUDukFNt9Jm&#10;CzGj2SEKNe9IkhSTqaRZWdvk8MMPf4zDH/6RH+NwTNNBjq1dtZfXA3JNqmFYBsCzBzs82haxPATi&#10;U+dDkAZFlO1bLbNmg+LLSpw/TLyt7dVK9lu44jRbF2J1x+rb1gYpDtKH2rJsGW1l2r60ibKsbvXz&#10;bXWA9kjlSeuqPqNdqNmrqhGPZ9em45ndBGjPprp1AfVEH2P7JgL9KEKXi/+F3QhtP0Wz38TeeJ9D&#10;2Bq2rb0vcC7V/nUkXVM72HNWt+13kZ7Wwagi6UobOXCU6XAOOqDbxgPyDgjB+ab623NNaWOU9ava&#10;Mmv6ntfvaV9WosxeS+diy4xiOtRanpb6z/W7L6RTuQ7o8tXQ7zY8FTgfa3NbRnr8WM9L2PyVYx2T&#10;zcnFwwEd9bGBhvr9bsdyvmzy3Etg7Su/S8Ue3LO4twc6ZlhdlXHOsc11Dnd2LnH4ipe8kMM3fekX&#10;c0i8+N7nczhUMy5clrTra0c4nM1lrDSfSB8y0DV3UF/cj7bNaHMwIGsculDjaLdSAmM06ILdAPXC&#10;/+FoRy0CY7ywfZAG1wWF0UozxJGNmzh86ulnOHzrj/0DDvd2tjgkjx6iV0jf2hvJmHFvUlZkpoO6&#10;uVauP01fuxi2jTDur17n8HMJvu/QJvNC8qLtxnp9NtZl19t/9a/+FYdve9vbOPy3P/3vOOwHfhHk&#10;LUVMaM0hR+1+M89JGeq1N/VZhlTZtgybLqRMG8+bJq0T2DYAKbuvJbaJYm2WakfYj2u8DPYrqK3t&#10;wPIlZzKZTCaTyWQymUwmk8lkrhm9U5un+BUT3jTRih8E3mS6JPwv3uiGs0Jd3yBBd/k2q5rOno+R&#10;0n1QwrLa7LYgfdv5KNZDJfS8OQDTILuZIPL24Upae5F+rh9q5xdo85TnDoCuZFvTb5NbsDoQlnY3&#10;298Lp0EUzF6USGvZvHgeBn2ZcQHh80BMdnc4XFmV2R7iX/3zf8zh7SdkFmPn8jkOixWZHYCO/lxm&#10;VAr1DkK9MLPkZ3nMdSIQ50NtT+RBaNsMIeJ9PbUtt7fFm4hY3ZA6IS1mgGAf/X6a8Dol8H0K8tkw&#10;BHZDx0B14vbYPHGKw1//jfdy+KP/QNoWnjt76vnT60sbTvR6Ql8I3ojX7FjQcwf5o2X4NBwk6x5r&#10;C8Lr1OuyDNa+mt3mGY7Vx9qJa2vBfVRDy4jV18bFyidq6eqqKuitU8FalyorxWF47tgycWzjY20F&#10;kDaVpikvcXU8dySB7YNCunru2Lw2Pc7HysLnuueOAFWw35ZlPXdApYyEPcAeA9TjIDN9tg38OhIa&#10;jfOptoVNpWlBfTQSeW3bWJ3Wc6cLqTayum06YNN5W6NPvgBPCdwnVQ3uWIvqw2MkgS07SmJ85UnU&#10;y7fDAp47to2Qzn/XmWy428J8SGP71cP03IHHhB1/1b839PocgucOQnju4DlBPzBRzwvaVYrYWJPx&#10;zlA9TQZq8/333M3hi+8Tbx3i5uPiofOiF97H4fHjxzkcrYpXx3hPxlF9vdOwFmCbp9tAvbhDaN0a&#10;Yq5tAYZDKQttWHrhVHXiGGHY5mgDfGtOZ+pxpGVuHBHPnWefEc+kv/a3ZcnW7W3x2KHduQiM12aF&#10;2LSPX344+iOp0xzdr3SrrYT3T0j8O0zqCso6S1p/rNcUIB7X5Sd/8ic5vHDhAoff+73fy6G/Hx3W&#10;Ln9PKjhv70PruWPzHQSrC8fWRhCWWU8Tz5OmWmaMehuU5V9/VOsRsxVx6To3169L/e3/nwCOUzrK&#10;pzqTyWQymUwmk8lkMplMJnPDMTi+fuQtvDI4rf7dp3XLZbVzCulP+D6K3hDxe096U+SEzvF5cwwJ&#10;d9ohQbrUjhJNLJq+DZowII0i9Kc8LugtHBuN0Ir7R+tGWNsabUUmsGS9wtkVq4lXqQ/046qSDZW0&#10;NqOhS9vTW2iko9AKCD+H0Gr1KZDHhnUovhSbLJZN3p6HearCz0QQrvTLVf95BmVGq/S4vC7kSai5&#10;7EYwGI68jq/72q/kmYDhfMyzKfOpTFVMaR6H7iVl4BRQerxzRX5AaUMJz5H+0Nah0zHg51mvO11z&#10;ve7hvU/nSCgt3SsI9/ZotwTZQQCQVw2tiUMeOpgVImAH9RuiY8B6CDrHOwm4z9wfqL5KSN4cFGoc&#10;QflYqC1Ib592hBgUt9x2W7G+vl687/2/U+zvj4v3vvf9lLoYU7u6/IFV/O/V2C3L5q+0mX5GGhuC&#10;mg2WtvMHoFbmAvVGXpuF4iHhscdkCM9V0jVQS5fIRj1KqkrIEl6rRcB3WBcpqRpaPx9nmTQ2HmVC&#10;Dlr/Cqbouk5JAFsQVmixA/ZaEF9+/4igX6/GucBB/WMYWuwzi2Oa1abPtINMCNIxJm8YVtIlSKVB&#10;/pjY86X9Ivis0TXKNPqB20so4wTbNpZUmzZhdaV0p+ItlI7TOlspR0VorEvnNEzq1Oi2NXea4Kwk&#10;qYa3qC1oYwpJnJV83AVbH19HDVkzHfLZIAzy+U/6wV9z/reOLTMF9DA8WKK8HDSABBr6fHLsQ3fb&#10;8cfI9aqnRV9Rxvk6umPy5KFwzY0zaMdQ7OTHS964+2Y0GBb743HxLd/0TcX997+QZeLGdEeOHi0e&#10;+q33F48++lhx4fzF4onHnyyO33ScPZyPHzvGa7OMVkfFiHa0cleCduAaDN24zYUQsk0+l/G9AZVN&#10;4yoa29HYkuJpXDXlVhny2I8+0Tcejc0mBa1DI1d7XoxcGchLwjt6uXjyUMKYMRSKG6248arL16O8&#10;o6HTMeJ26Q9WOM3msRPFkc3N4kMf+mhx8qaTxWNPPO7KdH2jGxu6u7bYn9Jn2hHWjXNdXH/kxsNc&#10;l7J/mI733ZjSjYJ1LaEUlfsmSuy8XNc61bSuKlwfjJ/hmUh9PH2+/777izNnzhQnT57k8+94xzs4&#10;7YTX5pH2Df/vQ4SfQxBvQ5DKd7Ww7QxzyK5FBHli2POpdNcDYZ9gsXHt92iVVL1j8fT/phCksaFl&#10;8W/iTCaTyWQymUwmk8lkMpnMdcNgfbT6FnrrxDMULixffNMHipNP9DaWmCLCCc2CFPTWSI+tcI5I&#10;fJ8/LEbq7dSBqb4MayT5Vi7x5qzRVqvqEOpFGmJabFyypBYTurS99dxJkTpH3h0cBm1t9XXRHyLp&#10;yrTsBeL+lVme8i1zCGYyBpzapXFxJOzR4j4NB6VHDgm93UdIlL//lRlUEvLc4fSTXU63MurL2399&#10;2DBrEHruUOht0fOsg8+L/WEcPsOOoV4PtCd53FAbz6ZTJzP+zN5SZCN7zug10HBre5tnqkc046Jl&#10;0DHpZ28wl49mdKhc9kbScsKQ0uKYcR/JesycQcJnAnkQ0kSdHEtbHj9x0qXqFb/wtrcXFy9eLH77&#10;Qx8qJuxFJO1CnjqiV9tD46PoKbYhJLCHgJ2oC0JQyx8BaWwIWnV0KGNRvC2uOvSJjlvtMGAmPCU1&#10;Im0LoukD0O42HR1xjMluiqpiruGiNFsaxxbZVl/QlI7OtZ0Pscf2Xj4QpvhSJ50oT6JshGHZRoWH&#10;0jZJSVxDmEY+S19JILSk7jPq/wh47uB8JZ3JG03TgTBfSoA9Zv9F9nColpm61DSbH9NL2ONU24BU&#10;mzaRKpPCUFLYdJDoWhwunnDfDtI6emyhWJH4+Sb4a72SrdrwbW0IfLoONqDOwNsAMSAqcsrFaSyV&#10;TyboYSwt0VYPED7vpQcOB0nEA48/aYB8cmzDLp477oMPKA5jDfZMcfcvPFrIQ5hC+m+O3Nc6xpvM&#10;2Gv41ltvLp468zQL7ZJFem65+ebiZifnL15w/cSs+MQnPl488sgjxeVLl4onnnii2NhYL3Z3d3lc&#10;RdDYjmwg/RTCpvKZhJ1UNTcGos+c042NSCievGWcYIxEcQRC6rdojEbnyUaMJ3kg7ED95fpQHUsd&#10;M941i+Il7d7+lPXddNMtbhy7Wjz62JPFqVM3F+//7YdEv8tIlvXI+2nQd8cuHzVgcPeQ14vYoXVW&#10;3ZbK/dIA2SptVZc65f0j5+XY3gN07FIUX/RFX8RxNNa85K7hr/3ar3FbhmWQ/RTCXtFbB/E2BKl8&#10;1wqYE9rbJJamNPgcxhFtbXh1qd5/XWyC/RTK52oeq6NJJ845TRziOBUC2BB/qjKZTCaTyWQymUwm&#10;k8lkMjcE+eVOJpPJZDKZTCaTyWQymcwNTO9Pfs1Xsw/Phz76MEd8+jNPcjjVrQXFHZGc9cQVmRbq&#10;aqPqJFSH3PY4VPchXlDVscibJuS1LkkpfFlKLJ/XWU3qsTrmujiYtTuVn4h4jV55tH1r9usxtkIH&#10;qTbt0ta2DJCKB9juM0yHz7gHEcIOb7+GMM+ms4TxNo0ti1xQibU12cacXFqJGbZ85J8EFexqS5Bb&#10;KnFktVwk7qf++U9weGJTXHFn+7Jd+uqqHKOMni4sh0XnUC9yESVsfUNsXF/bM9V29DMtAvGoF7Y3&#10;h004JpAXLsU4hr3kvkqk7ERZe3t7HCI94kO8nbr4dDFY5eDIcdmK8y99x/dw+MlPPcLh/kTaaKL3&#10;8oz8pCmcShhrM4Cy8Gxa++2imlZX07HXoW0EUCb9PICwNgCfX89fCWx/hTJtvQjbRgD2WTtRP4Dt&#10;8mO01dG2RSo9npcYyGPtaqpzSKrstnwhqbxtNqTqG8OmTeW1fUuMVN4yT9XuevtLfntvh2B7Yjwl&#10;KBP3prUBuhCfqgctYgrwMx3bf9m+EVueIx46J/sSb89PtK8kaNF3wtvLP0kosfUAKMOej6VHnM+j&#10;VcaxfcYQb0MAfb4f1vFCjDYdAMcx+4kwPpUm1dcAm8+mS+UjcL/VdFhTTFukbCVs2yBM5cG9DuxT&#10;A8J00JlKa0HZtqyDYL8nnDUaxrHtH96Xdgv0Xj+uK9xymkA61It+QB+nrLFtf/qBPVHGV8umn2MR&#10;q6sy5kA6f7x/kcOvfPMf4ZC45+7bOUQfgeo9/oSMT3Z2Zevw3T0JTx0/zeHrXvc6Dm8+TT83L/sW&#10;f511nEb09f9kvum0b7HjJ9r4QtA2Uvu9Tu0rUX38f4ywuuhHVgTSjHX/8tUjRzn83/7JP+PwN9/z&#10;Xg53xHw3DpZ0Y1682eUP+kH6ORYxnsg4cNAv++iDgP+/hPebvff8sfm/kI/X+wobu9xx620cvvUH&#10;f5jDf/3T/5bDX33Xr3G4Ogq+V/Qa8ZIlDfh71owFYQPuy8OkVs8Gyvsk0buYrffdRdUPVdC3xvBt&#10;YNLYe7Te19wY2HqlvsNS7dCE1YFn1bYdOPy7KZPJZDKZTCaTyWQymUwmc9Xo/fov/Cy/7vnhH/kx&#10;jnjv+z/IYX8ob6l39+XtKjwUpgd4pWbfTS3juePf7C3wxitkofwNM1jEDG/O+d+SpiaqzQwtSewd&#10;q7XHvtGz9bKeO6CpjTChgjQ9q9OW2cJMPS9C7LWybyrrVNPbdFYPYdPgHGY37CzvTTeJ58gzzzzD&#10;4falyxzCC2Ws+Z53xy0cEj/xj+TZGvXEC6Y3ldBMkrgImYWybYfjVDxhz62Y7SXrs+kCbetJoH7b&#10;29scot7nz5/nMOT48eMc0oLKBGauYQO8gKAT8eWMUTU+vAZ25mg+U6+moXhO9UbSL33Xd38vh5/6&#10;9KMcjtVTaay6pn0pq9+TGRbbPiHeHjUDab195qG15y1hvNexpOdO02xIV+ztVqPDM2zbCITXkMCx&#10;7VpmDbNbVofFtyV0J9Kn7nUCedDuvn1NfWxZFtynqfwxutavjVCPzZMqIxVv2ypmg81bTyPH0IXz&#10;PtT8TXp62mfUusTa6EExHjGYbYQN8KBBX0TgHGbg0Wej/8I1xVjHaeV/oQN94wSeO7ogabVe1bri&#10;eUm1v8Wm65qPQHumrqkNAcrwYfV0hTYdwOoEqfgYTX1FiNUF28J4ay9ayOa1Zdq2aLI71TYp7L1e&#10;vWolvUAfyk+ltcCWQYPdXbFtgWcu1Sa2HaoeZdW8B/XcgfdA3Yayde056yGB00hnPXeA70vGMub7&#10;nNe/hkPinrvE0+Ps02c4nIxljHfy5AkO77r7Vg4nU/Hw/uQnPs0h2ujuu+/m8BWveAWHxzY3Odzd&#10;Fi9vYjiUsQxt9kG03We4XliUGukR+l9h+EWryzrKQsr8IQzc+EvGYU+cOcfhj/39f8jhuQvSJrt7&#10;km+X9kB3TGvXhZBz/prPyz76IMwangb7nVTew1W7JjO5XgM9/zVf9bUcftM3fROHf+Hb/iKHz5x7&#10;lsO9HbmOxEi/a64nzx17rYFvh+h1EZb13MF/bGzZhG+DhvKJ5Pf+IWDtarOliVRexNvxvKVL2fZa&#10;Io8Nbb0O727KZDKZTCaTyWQymUwmk8lcdXo/86//Bb/uectbf4QjnjonvwmdTOS9D962z/SV5x7e&#10;6C6Fvq0yM8XhDEUK+/bqoDTlt2/AgJ25mKoK+4bMpgtpe5O3KOl31iWwL1UvXFvLIm1sPXdAqswa&#10;WpFY+tQ1x3EZ35wOM7PhbK4F5/DbZ8zeIO+dd97J4Sc/+UkOd3Z0/ZyheLrs6Bo1r3zgszgk/sGP&#10;/BCHe5flrf+gUE8X/T0yyuypF81BQBshHJgbo5yNFtAmKBuz1xcuXODw1tPieYR6Ejh36tQpCU/f&#10;zGG4rgUB3VOsl6Ng/R54BcEmHIf42WfUZ2WDwz310Pmuv/o3OXz6KfGg8mvuYPbd3/Tyoek+hL14&#10;Nm1bYkbFxlud9rhCYu2NNs+dLs93V9r6V3QDsXr4OK1Hqq6ohw9NsmU8dyyp9LAtZmPKrlR9Utiy&#10;m8oEvuxE3hSpfETXvClSXh4hbfZipg/xNZ0J+0M91nPH19mYg/jac2LWAvT5g1lp620Fz51Uf4R1&#10;1NBH4hj5Y/1Xud6FkPq+t23h66W6U+djhO1IXAnPHZsnpQPUdJowRq0MTWrjQRedbVRbio5NvUzR&#10;i9gPbHx5R8axNj13PHdkjBHir2HCcwfAgyfluQNKW8p4X4aG9vscWdA/wHMH6ywiHZ731b6EvaA+&#10;z79HxoWnbxKv5tc8+GoO77lHPHJO3HSEw40jMla6fFm8AD/2sY9x+MEPyi8mjh07xuHLXvoAh5sb&#10;Mu4hxntS3nAg/c0AVTWU9USCeELUp6/9G+HHgxi7ab9KG4MTWPPwF9/+Dg7/w3/8TxxubIqH0sVt&#10;6SP39uXemHlvdA4Y9NXlGo0cHBj8HxXXj8A185472i+X90eV4VDrretB/sSP/28cztRz/Lu+57s5&#10;xLgyvLfxf5+pdlgow97//j68gp47tkx73IUyz6J5tW1bxoiEvQ427SD43j4oqWtty0qlayKVpxZf&#10;8zCWshcpM9WO4f1O2HTLt2Amk8lkMplMJpPJZDKZTOaa0fu73/kX+HXPP/+X/44j5kN5U7wzxptX&#10;ecM00bet8FZZDlGCmQC8ccKbpvANlE+j5R7kzVeM8Dd9qdm11BszMDV2g9jMF0iVdVAOYy2ORoM7&#10;suyaO3ZdEwI6/Nt3oxNvLnEvpJoC5zErgTAEuu3sLo6PHJGZF6y589GPfpRDeK0g/Z56/Dz4ypdx&#10;SPz9v/tWDrfOP83hsKezIRNJi7Vr/G5ZS1xT2IE33zhGG+L32mWbSQhPpUuXxHNvc0PqC28dAjsf&#10;bOrvwdEmts3KmWMtE7NB6h2EY6QLZ75RHtJuahnDVQm39Dfd3/6d38Xh9pbMtOzuS/qp6j4czx0O&#10;fF9RxsfDRrQfte3uHz3zhh8teJh08YwkUJ9Yt2AfU59W6wNq9VOupOeOvQ4p2wh7TYE9tqRsRL6m&#10;/L5NFqwnOGi+JlJ2h8coN52mqgMzqTjuVG+d4cVjC8Lv6QrmeRlqHwTvGpQV9vUj3eEEM/Pox+BR&#10;iH4Mu/mhDzp+k8xKP/HEExxixhvnK56H+j2IutvnxbaBbRuMKWy6sF1wzl4PUPa/grfFhMDaEH3u&#10;E3mBtbemMxESKftSfQ1o0kmkbCWQNtXPomzbFl10WryHBP/bHdgWu/Y411bnrn1+F+yzeCieO8Zj&#10;J6XLr61jPXwOwXOnr30Jnn947KCfwPOEMRLWTHzBveKVQ/zpb/rj8mEi5269RXa/KvSXDju7ssPW&#10;+rp63ejun7va11y8KOfBsC/p9nVcQwx1TLe2Jnb11S7Yh/rBI8aOc3H9sB4Z7suhrmNIDLHLqNo9&#10;1LbB9/ZNp2VXsH/2v/9rDt/+S7/M4Whd/t+ItXewW9a+esyEayfZ8aKzXMOD4Z/V4N6Bbt8Xtvyy&#10;YDqTa/sHv+CNHH7/9/4NDt/+9rdx+GP/WNYW6utYHd8RRL8vcbPgngtBGf4+THjuxP4PtCgoo2xb&#10;wR7HqOdtz1NF82s1upSZ4kp67nTFX5eIns66zTjlMEDZ1gbb3su3YCaTyWQymUwmk8lkMplM5prR&#10;+9Nf/kZ+3fNL73w3R0z68tZ6om9e4bEz1zdQE33bexDK2RB986QvmuzsQtPMEd4gd31zlkoXLUOT&#10;tr1xLG0R7BuymG5wCC9nK1xJz522dgipTaiYvG26Yr83RR7f3mZGEjMACF1KDavYdE2eOwgx+4H7&#10;55ZbZA0axH/84x/nEED3WJ+PV7z0RRwS8NzZ35IdBvpzmSXAHVTaH7fPtl2Xe78+yyY6oLssU4BH&#10;z0Rno/0MdKAGeaDLp1Ws7vFYZjdgr60HCG15+mnxbvKz68Zz59yWzMz/+b/wbRzOZ3I9Lu9KWXOd&#10;FZngnl7Ic6dqJ0Lr5YH7MKUzFo/ZGpRlQ+DL4H8d2u829SldKVtZSNkfwzenmpvKa+tj7W7y3AE1&#10;HXpsy0y1XRdSz0dXrE02DEnVZ1EOmq+JlN3hsa0rwDHM8uvzmecD+RvtT3ju2PvH22JUYQwxVm/I&#10;tVUZx4TfGXvaHz3wMlnP4jWvkd1ufL10lhnrrB05dpTDM2fOcvif/pOsL7Gns/MoAzP6hPWYtHYC&#10;2yYI4bkDmtrMthWw35Ogrd/ytsRPM215ga2XDWNY3bavsOdbdQez9bgONk28pdKk6k+k6jZfYsxs&#10;QRmw25YJ+3BvNNm7KFfCcwc78EBHSheonV/AcwdYz52BfjdjHILnf0PXu0E6jHd66tVyZEPGHsQP&#10;/cDf4rCvuy7NdLesvX3d7Uo9Q3T4WIzU+wbPJMocaIIdHefMgw5kU71j4HmD0mFXWZ/q+NH2B7iO&#10;47HkQ5kExrfoBLCuz0SfpWMnZZ3FH/+Jf87hu37zvRy6AQ4Hz14Uz52B7m66N9H/PwbXA30kPIfC&#10;ddEOAsZW4f3m62w8KXEr4Bjpbrv5NIc/8tYf5vBu3e32v/yX/5PDn/rpf8vhQPv8nT25PsRA10A6&#10;qOeOp3qZDoS918M2OThtOqplNvXbtec3ge1rDkLXsq4oGL8vcV1sXhyndCJ+uacqk8lkMplMJpPJ&#10;ZDKZTCZzTel99vNO8+ueZy/JrNbuRN5C7umLJcxmTwudnQp+O5mi7Z0UPHfwpsm+YeoycxS80O5E&#10;7e1XpIy2WeXUrNpC9i9o9yIc9MXvvGPO0DvHvnlEW9h4e5zCe3OZ60T4a55qf+/5ET9v04WeIsDr&#10;Np4SmFG59957OTx6VGZzn3zySQ4/9alPcYj8E50JeP2Dr+SQ+MHvk9/vTvV318VUnrWB2e4Ab/59&#10;bRL1BrG2AkOd3QHQgbpjxgKzPrZN4MkTK9u2K9JAJ45RP8TbfAgxg0NgzZ3Tp2UmBTtErG1Ku3/s&#10;M49x+Jf/8l/jEL9dT3nu9NUDMdWGBGaO8GwiLULruZMKgT0mrOeOn+HXMoHtY66k5w6I2dsVmxf1&#10;A7btFvHcsboAdNnzi9TjMGaGQmJlp+wEqXjQpT5tOtrwM5xKrMy2dp7rzQldth9AfhuGYDcWe4+m&#10;rpN9bvB82F2zwvVw9scy2/qCF7yAw1tvvZXDZ545w+FI58LRJLfedhuHmM3+5V95J4dTrCOhNlRm&#10;ys1MsbUTpNqk9vwrsTZLYq4pgE32mgNvS9wEJnZ/ENY+Wy+wSD1sf5wipTN277T2twp02rKb7E+2&#10;TTJePyipeyXUi/LjV7D+/HjvJf0eWYaavVfQcwdha/snPHewfmEMu7ZJ25o7AM/NkXUZc1y6KB59&#10;xPf+te/k8M5bZdyyvyO7YY10DASzxxP15NErhbIwbpzoeAxrOY6CvgXr1gw1bqaeNxg/oa1QD9uG&#10;CH08dpAKxoq+/bRZ/ThFn6XNE7JT6n/72V/k8N//f/8Lh8h3Wdc8m2kbT/EMBtejZ7ypl/Xc8fd2&#10;4KlXfgdJaPFt4Cwk/uTX/zEJ/+g3cDhTj6v/6//3nzn8N//x33PY68t1mYV9vrkHQard/ZgOx8ph&#10;rLlzGMDeEntsqdqNatT11Ouc4rDHZ1cLW2c77j9MUjoRv+RTlclkMplMJpPJZDKZTCaTuZYMRpPx&#10;W7Z3dot5sVLQ7zu396Y8MzWd9or5dF4MVob8Jmi8Py7mszmv2E7vhUKxLxwRn8S80ENaKoeF/uCz&#10;CsAx2cJ6EuJSsd5SqscxKGsMevdL52K2cMj/lqT0M40nl4NUh+IuKIe2XmEdCDq0cQR56lAsJHwr&#10;SbM44TlWwkG9jWK6gT+vqmNpQx3h+XpaUWLT2nQxHRSS9Afu/nbhnHS5U+tr6zwze/PNN3N48uRJ&#10;9uah32MfP3682NnZ4V2jLl+W3xpPZzNup9e+7sFi89hRls95w+uK/nBQTPa3WSdpd4UUg76W2UeZ&#10;euyEQoLCg8hkOmFb3AHXhVqGpB/MklA6hFaabLDQLEl4b1A7UZ0mk7E/R4K8NBNO5yG0ww2lw2wL&#10;8vOMlKpdd21McQ/9zod4Z4l3ves3OJ68nWZON3UHbB+un7ati+V0Tfg6JZI6TfppcdAuPWc7QXVg&#10;O6HTqEYrcp/qBLaZZAdiUR1sZ0JAa7w5ljuxGehBaPG6gnsuBOcbRdMeFtAbEosLaTrXlWV1pNow&#10;pK2MUoN8arougnyjyiGlpbtCZ7j43wBVVbMhcTgcjrj/mEzdeIW0OrXkmUrSc19aNEv/wAMvdX33&#10;0eIlL3lxccstNxe33nZzceddtxfPv/P5xV133lXccfvtLrzDxd9S3HzqpOtvLvFz+4mPfdyZ7rRq&#10;YZP51B3OiuGgXLMC9nqsna4eYV3wGWG85eLU2gS0XNO26xPT2nafWFvQzy1yf1EYCnLi2GLjbVmx&#10;ergM+kGgIxJrZaw8IhUf0mYHxk4WiuP4hiLIk97aGlLLqoldS/G5ZaSOKO/SJkTUQ9y4A0FXGIb6&#10;8Rlt7EYqHIIyXzU+RFqihHSRIC+N7+gzef1R6Mtyn0nI8YLi9rGejuOeu+9gr+MX3feCYuTGN5Px&#10;xD0DAxoQcjOxZheur20UK6NVZ/WAd8Qiz+TphPomUlq4vCMXPyxmbvw2pzHRxP1/TIXGi5QIdevz&#10;Z/okdlkB4XEYjzEe6UMaP5ajv05mzn6Oo9LccdEbuXHdrBgMV4tTp24u3v2b73N97kqxs7evVRV9&#10;+66fpKtN494eN1hZrvTH0jeLOelr1QVXIrcvrpMQfg4gTzF3zw2dXfRdQB5SNB792q98sxvjnyrW&#10;V4duPLpdbG6suf8L9IqHH36Yv08e+u2H2MreQO6JMQ1Nqb5O6DuH6lwtv45vew39sSK1uPbgXigl&#10;FpcW94+EEV3AxkOAO9JPh0esvFAOg5pOo9eWE/YtFq9DaUobgu/e5Z6qTCaTyWQymUwmk8lkMpnM&#10;NWVwpCjeMpvO3adVfjM7nfb5rdlotMK/7dzb3y2mkwl/Tu09T++RSDp78JgXnEgjJcdJvcVqA3na&#10;3nYRVDr9sZrtsbXFam4sqd2MQ4eKJInVQz5IYEG0f2PoAuiqYdq31kZ6bAW4o8oxYdPAjjAMhWpI&#10;odVjiZ1H3HQ25ZkKvP1cXVvjmQfatYniKW5/f7+ig7x4zp49y3E77hx5zHzxH/hC9ugh+exXvYLf&#10;/u9uyZo7PZ3Bwp0GXTTrQUAzxXcVIO1Q5qVyKYRXDM00k1DRSEtAh5+5oRnqRFuG+UKQlzxupLxq&#10;uonrR+gcCT5TSLvNUHoSakuaMaNzXA79deHG5ibb8mvv/k32kvrABz4kOl3fxeWi1Xh2i2bVxZam&#10;GTxp6aD96lUV4tVdCO+5Q+XRcaJMXxROazqT7EAsqiN27QGdi5238TaFu6v0Uxrkj+nvQqd8iXsY&#10;WB32nk+VQfFWriVt5aNetn4hVoetF3KWuqSvwbV2qTkEUZP0ObWncFyrhzmkMQwVT8nIDpqVlj5c&#10;Ezj2J3vcv7/5zW8qbrn1dPHVX/NVxUtf+pLijjtuL+6///7iJfe9qHjh/fcVL7jvfj5+1StfWXzW&#10;iz+r2Nq+XNx6y+ni3e8Wb0HXc3Hd1karxWgwZJ1UJomtKw5tm8WOCV5Ww0l5pp1QD6PXIUXqWkPP&#10;ImUDa0PNpgZ8uUHIn+lvoAfx/nwCXz+9JpX6JrIhhS3DtlVTuRbkpXsxpFWDSRDaQ16qTSArO8Q4&#10;Qb4rg9jSWb8zqmZPzXNHDG/+3i7B/DT0lvrrNuF6uBQcAn+d9Dua1sEhHeTRQaGMZaQMYsCLT86L&#10;bdcvYNxybHO9OHfuXPHqV76C9Y139khxser6iIHrI0gzeU1Px5NiRp4vfYpzsU4Ve1M71WKXi3D5&#10;6BMd01iIxnAQttGNjchlhMoRkbHWTMdsBMIYPg33Wy6vegSRUJlUT1+WS8v15rULacQ65HKOHj9V&#10;HDt2vHj3e36rWF/fKM5foLEtrO6zbw7lo3EPhezHw/+BcGL+o7isj4Felmid2QYun9bW0bo4cG1X&#10;V6l9+8WXfekfYo+t9VX6BYtrx+mEx/k/93M/y2P7x594kq+TXxdzuOKvydR12lQ0ldIEynYfNLDt&#10;UD0+CE3XnbBlptpsMUx6PSQ9KWnDpdJPh0eXcpfF1tPdSXqmG8vYiLzox5Z7qjKZTCaTyWQymUwm&#10;k8lkMteUwU0bq2/h30WurBe9waDY3adZqcJ9HnLYn81455xBf1rQbzznczqSPwW/KSoF75v9sTnv&#10;heKd8DstinLQZ3r/LO/I5TgU+aeEX/6qnmahdFVdbSLvwUtJQW/GSH0NLTMqBn6ZTeEVEKp/+Bax&#10;dqz460QhndM/Uv8yhA4S3zaIS0Ln2oVmLOma8s4FqpN/q0uf9e2yn3Ewb5t9XTR9393H0EECWxFP&#10;b+DLdsBnDZ0OevPJ3iCuHJqZpd8+33bbbfy2f3dvuxiP94vt7a1id3en2N3aKqaTcXHxwnmZAHF3&#10;z9B9+LIvfmNxZG2N5UX33F30ptNivLfj7pmeO0+mUmKtx8yFrqyBawSaFJrxDhKwmoQVe5sgeENL&#10;oD6zGe2gQOfEY4c8YyifTojxb6hpvSo6R6At4W2D+JnOTlPRFNIf2fWjlCn9LlxnjTgVZpBcYbSD&#10;Dp4PeOH0+PfXrm1Jp5OLly+5/mav2Nre5pDk6JFNl8PlcXZTHiqDdsAZT+e8Ns+vvOvdxZZr84cf&#10;/qQ77/T39ffO9Pt2Ctn+nu6BQNfTWUFxESGrpX4iFrRpmIeE2oLy0Syq5JVQzqsuF4Zp6LrTB149&#10;n5LBLoV2beF8imb3aXhGE5EHFFcb96E79i4kgQbcJ2gjCO4n3G8WzORBOC44DgVAJ8A5mx7SCUrX&#10;KJSmFKfZRS9YhhLmCwX9lRX+Q2EHadPRhr9elCchwF4HTyQP9U0Qe47W9nOZCprRpl1tWDimbgeX&#10;6E5QGAqdI7xNtCuNawvux1w/RJ7GlKbv+g/qt0j686kbyxTF573+DQXNm7/o3nvd+Vlx8Zlnivn+&#10;uBhOd4o57WYz2yt6s92iP3Qfp7vFJz/j+ppiUvzab/w694u0xg59T5G3EPWZI2c/1YCE1vpyBaMy&#10;bAPXI9F2qAfCgUtGNlItWYWKU0DaK8JF0Sl92FgFRzgJQNk2BNYG+bcKnZLTRrkS6uDPMA4ZbTbf&#10;ThDXB7po7nPcZwrL/lXERVdAPdDX0HkR+RO798o0IvJPeKwRysAd89ok7nNM6LpAECdWBbj8FMfp&#10;CU3ojy3JE9RsYo8VVVmCCHeOQrHgcMGYSQsKRPBt7gY1nMx98eNP2Vo0SiA9eIL0mEN3ni8uBW5s&#10;whdZ9Je6EVXGCwhL/BhP20LuH7JN4sWbQ/os8k4hVfR84z6azd2YxN2ZlJ/yumjOQ3LTiWNuXDgp&#10;Xv+614hBvUkxGPWLffrlw2zM4xLxZiGDqX4C6aC+xF9HqqJ7AGiMij90zDspkbn0YPAH2B+i7czn&#10;y88UklA5FJKnCn92hcsak1I/EvYy4vrLWBPPII0GZ+4P9X1U/2NHjxVrK6Piwx/9XV6/7NHPPOIs&#10;nRfDkXi0zCY0/iM9roLs2eIKpl2lnNAaNTQ+HbsyqDXhuXRQIU95spMOAa0NS+2J3fDkbL8Y0DV2&#10;Zc8nu+yd8/KX3l+cOnms+NI3fn6xubHi+nIZn3/goQ8UTz35ZPFf//vPFE8++RTV3LUP2ax1oQvn&#10;Ie10T8gRtSMZhjaV+NI6/v9H5M9hgDJTYomloeqxOV7cP41STc/3cDVqAZE/hwH+P0ImCnQh6Liq&#10;v/w/jFD2C3IcA2kgSFuG1JZlffBH+uqmP2iHUuQfF7DObkKEd2gmk8lkMplMJpPJZDKZTOYGoz8Y&#10;0G8OZQV0EvrdIQmgWXaS8WzO0gS9KQrfFslbaD24zoi97YLYetxo8Etyfdt3mNDbSghoOz4MYtco&#10;JjzbJ1kYxHcBaWE/zV6QYGaGZoRJyHuEhHZGCGUymbAMh5SnX2xsrHnBOeiezNyz5oRmQ9g/pkce&#10;J+6OI68OJ/gtL2yAbfaYZles4Cm08bAfOmidGxL6XTEJbEN6WxYJ0lgBYVoS6KDfsJOgLdfX11kA&#10;6ktCv1snOXPmDMujjz5akccff5wFZdNv0rGrBQnicWzBeZKuhHkWyRfD6oJYrP2xPIclllgaCM2E&#10;hWLPA+p/SFLY9JmStrbrQlcdYR/RJuF1DsWmw3NuQXoQ5gn1hWksqefae+fQLLgT6VnL/o5kQB42&#10;TlZHQ5b5nDwKp75/ot1RSAYq5P1Dgr6StLKoDdAb2o1zkDbCvKGA2DkIrStGErbjIm15JUiVucw9&#10;DZ22zwE4tnIYHERX1zxIZ8XSlMYeP1cI6xpK6rlCfCxPG0iHMdJEx2s4xnMF8NyF45bz58+z4P9R&#10;wwGtWVquy2LLQN8DYD/6lFh9YMd0Snrq9UIeCLBlo37Qh2MSjAcBO9U42dvbYdne3maB/adOnWKB&#10;Lt9Xqg22PiSwg7xrSJYFbRyWUY5rqT8sx7Po29Hn/5EvfxML6o/8Fy5dZEG8fJvE76WwXBKAds9c&#10;L9C1iX0JpeKvHk33Sur+skAHnsXln6xMJpPJZDKZTCaTyWQymcw1oz9cWS9IaNcZEryhnMymLEW/&#10;xyK/h5Vfgy+K9eDBsY1vYu7MCOVKgjdk4gPx3CFVn7brgXxd3h7a83ib2CYp20LC8knwNh73KI7p&#10;982y9oqA9KDpPrKzABN9cw+PkmfOqjzzDMvFixdZynw0uzQvjh7b9DIe77HUZmv0mYL0e0MWrEPh&#10;W15/q2zTz+n3vxBtR9iBtoAgHrMmdoZlb2+PBW99IeE1AsgD3TgGPfq9Onn6aRk7OzssmN2C9w28&#10;c0IPqGeffZYFx7ADutDevH4PiSkbwDZg67AMi+hKtRF0WDkMYnpJUt42VmLYNLH7IyrmOUM8CNMC&#10;e5y6xs910Ha2DQ+TsP0PKgDHKysrLLhukFT6UBYFup02FuolSYrpTCSAugOStZVVlv29HZb+fMyC&#10;nhVglnd1tMJC66+waDpfL/IUUklR2inY+pbHlIbaiuLojByHgnNzV71QeA2gyIy+xdrSBWvv1SBV&#10;JuK9uKp0lcMCZXehYmuQB9fBShesLssiug4OlR/aYI/TWPvC9gnrlYpP1S8V3wV8p2GMNIHXhh7D&#10;BsTjVw8kGBdevrzFsrq6XhH0OfhlBHTBXisgdq4c24jUxosqtDZMTFwVKyI9pgjawHrwjFaGLL3+&#10;lGUy2WeZ0e5fTgC8Nl0xLGi70H7UHbIsE3OdSIajPkvZZiI729ssL3rhfSx33XUXy467ZiSw6emn&#10;n2YZ03qPTqCnIIdUJ6gfCdqsvC6CrZ/XodjzmUwX7H0EEA8p78RMJpPJZDKZTCaTyWQymcwNx+DI&#10;cOUtkymt/zEo6MeVM5p9or/9gt90EvwmqN9nqbyYr788YiiaxL6TRHwbndKYt1SLSozUW9Tku9XD&#10;eOu6pIpoXVoakE6HkjIBO0UQsfazxzHazgOkCdP6zxED+Rzfq4EN4WdKw/+W+HgNCZeaQ3hXyO4B&#10;PfYSobfxY53BoHV2Ll++zEJeKPv75I3j0kzkN9m07gu/uR+R90y/+Lqv+epibW2VZXOD1rByldAZ&#10;AFTIv7mfyWeadZ3SblbuaSSd4pFTpoNU7HefReQz6gH7Ydfe7p6fQSHgyUOzLHSe9CIvQTtUUf5w&#10;RmSX673Pu1XBE4fa49KlSyx0DM8akkt0TtuMhDwBya7tre1if2+fd14Y0C5XDqkDvW2WkMolyEYX&#10;4T7I7n3v/NV3sY6tbZlVciaynfBImbp7gry2Jq5RqSVjnmjLQuU0gbpUBHej+xzidWl8eA0YfKSQ&#10;4lWaLLDnqAyO0xMUkODZtnBb6mdAM1Rkg80BXRCcr9SBYLtdmpa2I5DX6uB2dNJFx6FzBYr0d0W1&#10;mmkonZG2tqCzodh6UH6060EFKuk5JI4e3eTnlp7TSjotCzv5xWyn+DC02Hjo4H6DG0UhVxaHDmGY&#10;EY1pXP4v/dIv5lnom08cc0ZPXV+055LPeJdDUk+7rzjFPONO4db2TrF5ZKP41Xf9usxKu4eB7MAS&#10;hHhm2TaSA4B6+TpAX4SwLHyuiKZrA+lrVC4LHdSvkwVqsPOOj7BQNJ8uz+MzSvHHkfuDgX4V3oGE&#10;PhticSjfi6Fmg0okaQ3Ya60mXSTWzqTOhsKgq01qpNryUEArGfyun8B9VvfwcoeaqtRsxxe42k87&#10;HYUgPY0cQsIdoAAXrZ+rVGMpD13LcFwk8RxwSGmob6HzJOeffdaNiXaLe++5pzh75pnimOsD6fji&#10;+QvFtus/drZlzES7Z+3t7RZbbjxEY0oaV8FDhj6XZdavI8UjlDRmrKAgnQXpKcRnEhqDIY56Uuqf&#10;aZdSgnaP5bJcf07nh+yp5MaNoxV3tebFO37l17lejzz2mOjS9Q/Hri7EFJ2kiwMoF4SfDwJlJx3z&#10;uewUSzIYkZcRtaWcw7h+4OpD9n/d135V8bznPa+4//l38/prNLYljh49wuuuveMdv8JrC33m0UdF&#10;N22d6Cj97gkpCzuKDbj9yu9BQPlDsSAudd2uNktbcQjViLXT4oghvENdU6fqoTQkyNfdBqS1oaVN&#10;Z+w8mtOeo2MSPMu1UNNlMplMJpPJZDKZTCaTyWRuQPr7k6IgmdNbThJ6C0nSpzh5C8kz+GORRaA3&#10;R6EAG2+FSmmTZfH1DMRiy2pLf62h2XWeYV8Qv5aAkfDNIN4GpqSNrultG4fioSkTEiWlE2uMgLB8&#10;n0d1oe3G4wnLZEK/Ky7XpoH3CX6LjLVuAJ6TI2trKutepk4fia0P2rXWvrqqA80wkOB8+ZtpKSvU&#10;hTjYizwT/T0y7Ldg9y9AXjkkWB8nXA8HOuz6PAD2QgBsxDoYffeRZGUwZFkdjrxgvY6jR4+y3H77&#10;7SyIR33QVuOpu15OSD0J8GUeIgfRCTsty9oHvaEAewzCtCS2f8MxzvvnzEmYLxSL1QlsfZet/3MJ&#10;ncy+Krjuo/IdgX4C0uUaHxSr7yBl4L5JCfok6A3PYT2IE0c3WUbDAcvqoM/Sc50Si7sYJNPJPsut&#10;t9zMgrV3cL2wtlgIyrKk4lP1t+mRrosclGXzHzZhnZrEr7Hn7t9QEB9KLD8JzoPU9WrC6kgRK79J&#10;2p7PmICD1ON6wNYD68qgPm3in9FQVCfSAMRbaQO7VpEMRmssTz/9LMuxozexHD8OOc6Ccc2tt97K&#10;ctNNN7Fg9ybYhnEcxjskwI+vtDOnOfpFpO/aMRT0mSTQjbWBEI8xH2xB/OVLl1hwf8JuGhqTjFZX&#10;WJCeBAx6tIMh/Y+vG6nrgn49vHawg8YuJLAb48hbT9/CMuq77wAnGKuv0BjUycWL5IV+3teLvMBZ&#10;tA5hWWizRe8rpLf5MvW2OYiU0Ocu7ds13bWhXq9muj9ZmUwmk8lkMplMJpPJZDKZ6478cieTyWQy&#10;mUwmk8lkMplM5gamd9uR0+zns6fuxbOhuM319bXPfKJuQHP9mUWwlTOY1z3lOpFyMYq59VuWfSsV&#10;K9uWa9PYeg6LA1Y8gNxFl+GgbR8CV8HQZZCwx2F7wL2yzU2s7XwX0EapusIV2toL6CdmHJIrq4Pc&#10;LAHyII5cTwla3I7oqf3+2OgaqHE4//KX3c/h3/nBH+CQ6E1EZ28mod8OXRdpg32zsejqDcQWlIG2&#10;tjaE9Z3xYnIlw6HooC3HCbi/0gLLBBbxgw7oDt1mCfqBGEAaQIuQErTYHmHzQje5zBJoY3I/JnAM&#10;mwiUgThyZSbe/zsf5vAHfujHONzV6u7vq32wQevNC8Pzh6pNi1B7/vW4LT68LvhMDtGEvYd9XqQL&#10;7k2iTF8ts4mUnb1FOwu0YYCvm35f2DIs1do0p4fusP1itJ2/EizbT3eh7fLE7mTbvosyN9uFx65P&#10;6n4C5K7OoT5rx44d43BnZ5tD5KPF4glcv5g+3P/2GqfKRjz6aUCu9sR0Wm7ne+r4Bof/+O//CIen&#10;btrkcLIri2miX55rX9kb0EL4jr6E3/Yd383h408/w6FLwEHYKya/o4x9yXsYz1XLvUDgylldti0s&#10;qbYE1Xu9mjZVj9IGDU3fUV4nDirnkTdVnzZSbdX0zNrnBmWn6of4pv4MOgDsgh34ngf4TrAgn2+z&#10;BdoDeWy4bD9xIHhB5ZLZrByjzBIXDXX17a5PF9rQt6lJRz9jl1ChNSWUMq3E0WYRBOKRC8cYr4xG&#10;EvrxixRRjNGnjMsnH+Okz3/tazn89r/4rRzub1/kcDKVn77PdCxox6IoG9eLNtdoo+3+sPcA8Pm0&#10;iaaT8joNhyscoi+cTMccok8caF84GEr4/T8ofeljTz3N4UTbYRfjLu0j+SdSCtrTf/doG1g7ga1f&#10;qj7zYHyK+2ag9Znoz9puOXkThz/y1u/n8Pi6jEVn+3JdMO78G3/r+zh85Emp166WMdb7ira/BxhX&#10;tdmfshvYsd+1IvFodqap3+1Kqi0XQ3TUnw97HL8uqeeKsPYhrQ1tNVI6m8rE+CqVF9iyr4+7KZPJ&#10;ZDKZTCaTyWQymUwmcyD69JYnfCMkS7nSoq20aFYo1cWwQuhN3SJv65B+kXz0NjEUsuSwBaAMnl1y&#10;4o9vUGx7t0l1+TUn/fRifm0smn4Rui5giHRN9YBYZEvNMg+gN60k/d6QhTxOSO65+x6W1ZUVLzwb&#10;68S3r9pBy7SRgHJBTykLzxwWh8NizpCt7UtesADchQvnVGQRZGxTTjNFJFgwGQspT3ShORyjXigb&#10;9SJBHG3pSoLF6Y5ubrKcPHmS5ZZbbmG5+eabWRCPdEc2NlhWRiMW2kISgrYBWGgQ26uj7qgPzQKR&#10;IB9shBwEtEEKXB+IBflDATYvBNj0h4r2Z5YuZdbsdB/DPrGr3VZPph37/XQ1wPXsck2RDtcWfUnq&#10;WbTpr8T9MOW5W10EU+Xo8ZtYNl0fRDKfuBRO+nNa5N3Zpx00+hL0e8c2j7LcdeftLOSxSALbUR+S&#10;5SEd3YQm03lCHV8sKm1tivPpdGUZFnxHsVeG8cwgSF1U5RKgr0lJiqa0ZHkobaTaLBZ3WFwpvQcm&#10;cc27EraVv4+UyjknbYTPXCgxuqTpgs2PDS5IphPX3zh59tnzLPt7ExZXMxZsGIHxDMYvtr7oK0N7&#10;U7IoqXzo70hC/SS09TnJysoaC3n2kJDnCgn6SMBbpjtBPcazKUtYBroqlLEs0BPePxiXT3R8iw1S&#10;7r33XpZbbr6VZeLG1SR9ZxDJ5YuXWLYvXWYJdabE1iN13opNlwmh9lxO0MfU256er1Cq523fdKNg&#10;65E9dzKZTCaTyWQymUwmk8lkbmD69PNTknKrwamIzn3hrWKXbevwRrZNrlfmPRGLf7OKme/EDPj1&#10;xrLt7eut4DiMA+G52HmQOh/m9dLRfqQHFR0LCsCMBGYgbDq8HcXxdOaeFifY4nJ1uOpl6J4bEsxc&#10;4FmCjul4n2U2nrDAuwZbj0O2t7dZdna3WHBMgjw7OzssZ848zXLs2FGW4WjA0h/0WI5sbrDM3LNO&#10;srI6YqHfWJPAI2Z9fd0LraVBAk+cU6dOsZw4cYLlyJEjLNhGk36/TIJ64xizKSgDxySY0cIx8sIb&#10;YDqfiej18VteKkgPWQRcjxS41pZUfBPI0zVvm20HwerE8dyZQ9KFtrRdZ8ZDrF0gFf9cYdn+ehls&#10;28buzdS9GqYlwTOZ0hkDaVMCUjoQDy9NykIifsgi2Hb46FHakljW8grx5U0nLNjq/MjmOssdd9zB&#10;4lLIH02PsmN2AXvel6UCQl1t0kbX9G3nYxwkz6LMXBuTpNrqeqOtTRa1P6xzSixX47ocBrCzq72p&#10;+gLSQBK2jc2D41SZYZ4mwf+ZMFYhwXgDaWh9MRIaw8QE40qvU49B2DZWPPqFUfomimBMZ+Ppv28k&#10;GAPC5lgZ8NBBGoy/xm58SrK5eYzllptPs7jBLwv6fuhB/oLWkVTB2A3j4kWBbo/ro1kCbPmQV7/q&#10;QRZcB9iwvrLKQuv2kKAeHneNSGplR7Bp7DXGMeiiM7MEXT0Ol/RMvNbY+2jxJyuTyWQymUwmk8lk&#10;MplMJnPd0Lt5/SZ+hTjVNz5YxZ68dgjsvOB3BYqsQr8oE6ed6PJmCW84l32fZm2dN0yRhm9Vm0jt&#10;PnMl35gtMrObMC8Jv2GPhCCcWcBn31bmzbkte6rpkB6a7XWpHhvd+la1WlKQZy73LOzGivb021uC&#10;ZliI4bBc6R7s7cluBtgty9upWyRMaKomAPajrLnuKvDDb/mbHH7ua1/NIbG3fY7Dqe6U4O1Xeyb8&#10;22zaXUZ2baEZhVhI69sQsA3xxOqq1AnXhTx9COw2FV47ArsCoO1wjDYaRe5i1JXWySFQPuyBLugA&#10;aFPkL22RfCtruiuNA20AXSdP38zhL/3Sr3H4I3/vxzksRusc7OPe0F2ycNwb6I4MalsTtqZ4xvCz&#10;25neXuQxRNj64t6uPRMO7HyGWxRto4c1XcDabc/HsHlm5jjFQcoCqZRWp2dezWF3kAlJ9XVGhQd2&#10;95NWlXbhuliSdkdmBruSsjfFIn18V2y9cDzXm7vt/iOQBudwv2OnvrQOLUvDnl6favqqbpyzobWr&#10;1KH5dJeZnu50sz2Wfp342i//Mg6/99v/XxzuXJZdr/Ym2u9KFl7Tizhx4hSHv/nehzj8yX/2v3N4&#10;5qzsgOMK4WAW3G8z3QERdtoQVOte0jVdiL1fcL9ZXRbfC8NGzTeIZEvp8t+1OgOPY/SVizzD5HEl&#10;IQeOZvvbiRRiaHvWYMuVeCZtD3QlygCTiYxPutxPlnSeZl20nkXIrBd4QiwJbEKIfgz09Tkkyu8D&#10;TWvsgg5/L/txouhAiPjpTPqLgfsDpmPpA++45VYO3/q3/xaH830Zh/Xn0g+NhmqLjknJo4ZD83z5&#10;49iDotjrknpGfRslyojlg0MNdjibaV0HfRl3HT0mfeMP/+jf5/ADH/4Ih9hNaqz1mun/I8MycK36&#10;Ba5R1Q6E9hoDm25aVHd+JVZ0jL+3vcXhxrqMMf/hj/4oh6eOy46O4325LpurUq9nzpzl8K//Ddkt&#10;a1/vlS39Xpn6e4ADBlXD/ZMibIMYtp4Hwe6UaNsSxGzx7dqSNnVdfHxd9QE4FCVLUq1fF1Jtsgzk&#10;d0ekdKXim+/GTCaTyWQymUwmk8lkMpnMdU1tt6wU9LLVvBxvhd74xd4QLgLs62pnV2BbTJaFXupa&#10;OSzoRX7Dy/ylsO1AM7Oh2POhdAXXEWsjAPooh6QL0oy/J/S3kjhOCQjtphktEfkNrk2LNV68HmdW&#10;+Gba/2Z3dYMF6zpAXyj0Zl/e7pN+p2smazpg7ZmNjTUWrFmDNWyw5g1lDQXpSZCGZpdIsFMV1sXB&#10;DlZYN+L2229nQbqjR4+yYAcs7OqAYxLoDq8QCeqFNsVvqlFv6LJtOxqtsPi2dWLrgbwnT55gQdug&#10;LFx73KPIZ8tqou0ZDe0LxeJtCojFEWi7G51UPWLtRQLs8WGAZzPV5iFIY+UwmbvqkSzKQfMtwpVo&#10;/zRUjiuP59DL/u8wwfXruX6IxPYHJC94wQtYbH+FNfTGe2OWkydPsTz26BMs//QnfpLl8qVtFvL6&#10;IiGPHRHse0h1Ww5cl8O4Pikdbbpn7iGCuJbtJOQJTeJanf+ALvdymz3XEmoCboarwJV87m0bL9Lm&#10;eE7883KDg7rbNrD1RB9ixzN+pyh330Owm9SeG0uSYM2W0YjWHizFdTQsKMNedB8fwdoNacPqtMfo&#10;D0kA6oy05MlDMp2OWba2LrHAhqlrFxK0mS0jZm8qrQXnbTp/rP85nU2mpej6ldiR9cSx4yx4nsnT&#10;imQ+deU7Qf2xyyzWGML3CcpCu4RtNuwPWFJ4Ow2IT53PXF9cr9cqZdPyo5FMJpPJZDKZTCaTyWQy&#10;mcw1g5eVCN/5YI93/5YVO0PRbymdxN7AWtrebtE6C01rLTRx0LIRDyENy8oiwDvAykExL/wrNJ3r&#10;gm0rvGEPxaaBLErb9STsPenzqNcGKO2g3VJIqjb5fAGoD97IF313nwcCHXjjDx19p59k4NKQbKyt&#10;s5y66WaW6WTuBbu1DPpDFq/DfRaR4uDBs76+yrK5ucFy/PhRleMs2J0KXkKyA4x43sDTZXNzkwWz&#10;CxOddaL1b0iwqxaOUX/UFzNQu+N9L/vTCYvdScDPbrjPJDjG7liwATZa23a2d71MxlOWfm/AAvs2&#10;NjZYhqM+C+bM0JYWXNdlgLci2qRNfj+TagNcHysA/WD0Sul3Ty0/PYcRWQTcH5DwOsbE2nA1cN1L&#10;Ra4I6EM7CJ652jkzGw1phyol0j1PHLKOBNcntANy2+23sFzcusyCaz9cXWE5eeIUy/blPZZ/829+&#10;mmVnb5/F9TYstLwGydzdmyTw5Emt43T1oXYshW7XUGjNEV53xD5AFEcSgD7QCuqOY7kzyNtHjsNn&#10;hWQRYM5zFXlari6p62GPu4DnKQ2du/EuIOoVfi/ERDeGcuBKurGO6z9IxvtTlv5ohcU/Jy4Ni2sW&#10;koO0uwX2wG6IxZbVpWykwRgN3o/+uCeCXVeB707UK93aFtpHJrAZ9vukRfzYT/9fMOoPWFaHIy+w&#10;b8WNIUlefN/9LKeOn2BxhrAgL9JjXDxx+km8zWosjsP7YVG8zkymA12e1xjXy2gkk8lkMplMJpPJ&#10;ZDKZTCZzAAbrqxtv4TeS+mYyfEsknzXs02x8r+j3XKhpIEgLwngi/MzoIdJZidH2njP1JjSlDzYc&#10;BNjJJZIeIxR0Ztk3uFS/oOzFCq9i28q+YY59RuhahENga4VjtJ2XVLwToC3tES+eeh5nDFJIMKfZ&#10;5IJnGgiEAqWlNXcmXAcKGdLDgei09eMZCdKpMSRzF3d882gxHAyKr/iKL5cZDppHdnlJ+rRmj4uR&#10;GVNKT5l6xVC9WsgOtp/Dsmw6F34mrx6ZPem5sK+eNjILOx7vcx0opOPBYOjCuffIoXOY5bEh26ht&#10;g/JcLFduFmwLQPEE7cLkclIKCV0a0kXePFQW6YJein/44YeLs2fPFltbW8W5c+c43fb2Np8nu7hv&#10;0XIpPQnFky56/Uzpn332Asf/8jt+ldPtjWUXBm+dS0fmybEr17UvAZu7gJRUM77q/I8LtC4ay59D&#10;Gnel0vJhB9oZ+JxIx//WWaQewFpFGmJCVOJcWZXjQCy2LVCPPumISGNTIdS0HhQOSeio5HHY45Ba&#10;2zSkJZxF+ikO325WWqi1XQuU2kqbXSls2Y1tpWmRxuYtD1FxK/WybHk2Dp9tuhSDocwqz6g/dH+m&#10;M+rXZ8XaxloxGg1ZvvGPfUNx7Nix4uTmEe5HZ1PX57vxDOdwJh47dsKlWyn+3b/7P4oPf/gjxS++&#10;7Z3FY489VRx18cPhSnFpa9f1SS4t7cTjyuoPRs6+fjFx/b/7y0L3fRe61itG7dpxGwckVNfuN3dM&#10;32VU/xA6smKx14fanj77+JpN7jgQpEV6olaOUbE4aQXsXaCfm6i1WQPUs5PONmmle5GdkWavtnso&#10;kqb83Ey1Jq152OOi/P48DEKbGf2+B/RcAlcr/SSUlzRuD76jbQjcU8M6eCdVKscJ9RsUTtz4a+rG&#10;KX/gi76AxzBrKyON3+NxAo3Lih55cstIpWxzstKF9DdsTzklYsylUZhEqiCdHqtafyztXwr9f47S&#10;hLc4jbHonpc2k/Evned1bNx4bMZj6jl7UdMY9IMf/mgxGo6Kj33i4y69S+j6VdI5pc6QY1wof0v4&#10;4XNjTpdQqmrqoSLn6vE1oZ2snE0jGhu7TCQrzrahq59reFfUrPiar/rK4q477ihecO89ri8fFPs7&#10;u5xnNhPvnI31DVder3jiiSeczqL4tV//DafHfTew15XT764b3QdzKsMJtQkYunOUt+vupLjmkMMk&#10;pW2hclrSQpfV6Y87tkMzh6FjOZraLHWuKc+B6ajTll3ttTKZTCaTyWQymUwmk8lkMjcU/uUOvfU5&#10;LAH2uCsxXW2k0sub5/pbQMTHzrVx0Hwx6J21vMO/drS1XUwssTQky0BvyklgX8pOgDVsUunJHBJ4&#10;s4QCjxGIrYeNBzQ7Q4I1YbDOTIzp/lhEy8TaNVhXhmdGnKAM6C7tpM/lcWgv6ordpMJzJPjNtF0H&#10;B/mQDmV6aPZDBetKQBd04HflWLsC6/5cunSRBTtgnT59mgU7dPl1dHStIRLszIVzKMvWAyC+R7Nh&#10;TrDekrfNXC93qiZg6tKRAHveYnU3gXZug7SFGrvmu96w9egC+kKI3VEPhNculEVAuy7bvgcpG9j6&#10;Xglq978e23hLLE0qj2vByp8UXdq6LU1oV2gL+kTEu16B/9x0/KiXY8c2WQry2CFRsCvhRz/6eyz/&#10;z//zDpbjNx1jOXfhMgvNuJMMhissWIMsZs9h01RGeC4mcCvSCfP6ecXGh1KDrlEglCKU6w3UHbIs&#10;NHC2clgs06e0geer7TkLKdNCUlDDBvcM1km5bgnrVK9Xqo0w5ghBnff391k++MEPsqxtHGEpyMvH&#10;SY+8PNirWsYpEEAe3ixadigWjHFiaUlgEwR2Q2yfSdKjdVVJnP6wROgcDEVWVkYswyF5lPeLyd4+&#10;C9baQXoQlmHFYvO2gWd6PnF1USF/G5J7n38PyyseeBnLzuVLLG6gzYJdsyY67r18+TIL8O3l7mv2&#10;4FFgI0mqHiBMGxNcx0xmGex9mO+oTCaTyWQymUwmk8lkMpkbGNrwR2cJ6I1PTAAlqr5xBGFcKKDt&#10;zSZomlXpOjtiy7bHAPGxc12BvVYWATZglhoS2tckB6HNXnu9ul6/JtrtpXP1+pH0e0MWMJ+5NgrE&#10;gt2pUqA+oaCs0jtGpJZWvVRwQ05mU5YTp06wDIc9FqzoT0Iv5UnglbK2usGCeg0GIxacB3ZmZjql&#10;2Zb4jAtAWnjoQODxEuYJBTTNItgZH8x2QKBrd3eXBfF33XUnC7xz4Klk85GgLWhtCxLkccWyuMZn&#10;8feEHi/D3F1OEkDFcFFqE9oUYkG6GE3niKROleudtjbh9Zn0c6wdEB87B9An4rqkwHXsIrC7q4R2&#10;sqieZaiVYcSej0kK2AkqtgfxbXoIm8fidehMfc99qZCUT1KV0A6r2x53BflWBkMW+rYgOXniJi8j&#10;F0+C2XXsrLKyssbyf/z7/8By4eJllr39KQutrcOiO+Agv3zLuL520Pdy2MTaA3Gxc8Si8TXgcRER&#10;7FATO0eC7zx4QXYu00Gtd5gt2DTG6Qp2drWCe/5KivuCY4mdW1QWYdE8uMapaz2f01hF1si7tlCd&#10;6m1TCo210neg9+KYkRcMjU8wHis9ujHOete73sUy0TEO+pjpxKV3ErYXiSVmH8ZmkLl75Ej4iygQ&#10;eP9gx1EIdmvFMcZW8LQmwRjUllmOH+Va7u/vspw4fpTFpqs/d2SoCL4f5tRfkLS0BUidV6coV657&#10;NiGuKUj+yJu+jOX45hEWWvtI1j+asLiGqDxjtCYkyWTmrpsTnIeXJl1LktBeeAstC2xYRq4HYnbd&#10;iHIYxPQuKgfl8EcjmUwmk8lkMplMJpPJZDKZq4Z/uePftM7cP4HQi1IReUtZvr2mt7ACzrWRSoey&#10;/fnQhgRtb7dS8dcKzEpZuZr4a2xAu/v2PwDhtQjFEktDAjB7QkK7EYjIrEAv4ZHjPXiMF0epHzrl&#10;2NaXxKdFG+n956JYcMFwTMVxkTr7cOvtt7EMhnOW2WzsBbOatnzrgWNndfCc4Rj5accFkuGQfvMs&#10;ghkTCHRbHQBtCs8eHJc6xINmdbTmZTRYYaGdY0hGo1WW1WFVtrd3WeChg9kgzHrAJoC1kkhgN9Yj&#10;mk1dOziBfYgH3rNHfkLtoItFbSyyCJScRdsKc0227XAdAI4hsDWUNpDXQqWWJS8HdC0jKZL2oy1V&#10;gG3TJmxaXJeUPFfoUi+0jRVgj+vXic51E+zMVztn+jdLKj7U0WY3gC6rE8e+39A/WGeHZH11hWXo&#10;vlNI0Pe9733vY3nPe0X6I9cXOdl3fRWJqxnL/njKQmaRoK/knWRUDotUe8TaJDwXnrff977dTDzw&#10;5yPShrUBgnsXx13Qr9rnDGjvlFwd6BrSdyJdi1IQHxOMm8rjuNTQ/mCRa34tsPan7EW8PV/18pZx&#10;y9oarTm4UjzyyCMsv/u7v8uCtRChA2sEljbE73qcJ7FjivBc7Hw5lquKHzNhbBhIGefuFSf+PtUy&#10;YD88X06ePMmyuuLGik5QNtLFxmHQ1RXoaoM8BiG3334ry2d/9itY9va3WYYrru5OZPdnspXGn4Ub&#10;39JYd+THqAC2ol4FeWc6QXwomczVpO25qPcmmUwmk8lkMplMJpPJZDKZG4Y+vfgRqb4F8sfqweDf&#10;6Go8CeKAz7MgB813tYB9VlLQGzMri4IZr2tJUz3tudRb7FR8CpteBDNIAmYDUjbgLbsVgPuWBDMu&#10;EPrtLglmAFzJLNCN3+DiPDx4jt90gmVlhXZ8Gno9JMgLe1E2ZlCwmxSOISBVz2o9RNxZFqRB3XEM&#10;XTgGpR5tC91FAOlDAXYmCDq3trZYUDbW4EF+5MMsSdj+WM8Cs+rQiWPUE/aiDOjG8WEC3VYAbETZ&#10;MbEgz3OVWHuRHAT3qFekDfSdTXIjErMdz0GsrUlSHOb9166L7CB7yE6qgR43/AFd62FtWOmNWG46&#10;dtzLwH2HkCDt2to6y/vf/9ss4/GUZeL6IZKx62dIJs5mEuRDXzTe22fp0t4HJaY3LM+eWwbUbyl0&#10;vAisjYdt8/VMV8+cruluFK73aw570nbRM1A+B/a5wHc6+hOS2WSfBV7KGM+8//3vZ8GYB97O0GF1&#10;e7tcN8kSsRN5wrEiCcpI6QbQ55KwxMqALgi+ZwD6wLXRkMVjnn/YEArKms3Ii7v0kjkoqAe8Nkle&#10;8pKXsOB6oGzYvXn0CAvW0KRxKAlsIx9MEoxdgW2PsE3agO6UZDKHSf1/HZlMJpPJZDKZTCaTyWQy&#10;mRuGwebq5lv6/DaVDhGC4O21StObxvDtLAnieLaVQo5wOvSzpHBQWif8h8JAKCGnQ2JXLn20pdt8&#10;EPa0oLAmnKki0IkZYojTVDnvjgTOFxwrlI4kjOfZGQqtuH9qcYG0kdTrRP4pMYcl5sRB3iJDBbc5&#10;hfoHJygggWako+NQ0M4k/QG7vfBsNd9DeEVPs6/9QTGZuvvQaZ0XfQ5JZ5iPflPL+eczJy4Fe9wU&#10;xfbOtp+dVfN8nWmFfHobP1pZc3qGLg39tpjud1prYVasra4UA7qnXDxpm0z3XOZp8cYv+gL+rfWL&#10;7r2rmNFvsPf3pRJOepzffdB7UYvierh/itmE1pah9XFkjZyBqxs9kwNnP32m30JTW66MRnquz0Kf&#10;IVP6nbCWRwVo67OU8WSCnuETlFRsC2d6WJxOaj9qO2pl+kN/CZq5oDS0AhKpmZPHkNMxGtJODP1i&#10;b3evGLq2u+OO24vjx48Hv2F2drkMKJPgstg3Sk3S8p2lpLI4euRYMeyPig/8zoeKy5cuF7/0zl8p&#10;xq59RyvrbIf8LpzalO4CsYfa211J95mur8Rx07PWUjBjyslZ6MCFCmzs63WbuOtMrTEcDYveoF/s&#10;j3dd+0yLW2+7pThyZL34A298Y/HCF72w+MhHPqzXclqs0owa1YdVkAXd8GtEubrRH77/W4Dp3L76&#10;uQtcTiBNhNetCasTYg2rnDNwPSJ1oRiOozzytwLvZuNCiNzz5WeSibsB4HVXEVce9zeuACoDQkWF&#10;SjnNkiI3YSlSrzKFLZPua+nBAqFELGW6UHxb8T91pN1LoXoT1etSfiZBmjJflTBtVeielue6zCc6&#10;qN+gNGoth+FnOk9YncD1PO4P2UZ53PUtZN2d1z/46mJjbY3lc1/7ateXFMXe/q57nubF2D2fe67v&#10;/c//+b8VZ8+eKx5/6lmXdeDug5Er0X2/kD2uXHgKSnHUz1BJ7hNdD4rU/oGFZq3JBhVKt4hwlZ2U&#10;cfKHdNu6QygLJUGLUZ9GHwIzWIKenAX4slwk53VnfZwXqjN9ct+t1AK0XogL5SZ215SvjxNnD32v&#10;DbjfoqaR5w3A5m6QDtJH6dNC40kptypSl+Vwmg4OZV5EEjSc6kx4v4QCYnEWep5wB/FdBLu9uH9Y&#10;hzzn/JzQZxopuPuFcGfNH7nX5CalsCqSRtVTlBuX0P0lPSGVJ5/dHefLZaEvTOjhnO5frRt9n8tn&#10;PumKloRSfzpPOsr0YUiC9WkoHRjvjd04Z8peObTL5+bGerGyslo8c+bp4umnni6+4PM/lz1K2Fqn&#10;bur+kIlTWpfR/ekN3DdK3407h+QZ4urjdPfdGGNIax9inEdr2rjz1HdRn0PjQ6mLs437ILLRXSd3&#10;nscLrh0ogr//KOT0VDf97K4JSQjp4/EO2RQ8QOQpT3+GbsxF5Q5XZFfXT3ziMa7vb73/IdZL3QPl&#10;o53ySA3tKsbmuhN92uWU1sScujTuy9Zp4nj3D+eV60AqqCQXso0u3vW/pIPWNKN2H1L7uPNeZjTW&#10;nhYnjh0v1l0/T/Ln/uyfKe677z43ZhYvm8HAjQWdktl8310B8tIZO7vHxSp5Urkx2rHNY+zR81sP&#10;/TaPAX7nIx9xmp1dwxXXjM5GHfOSNxXdqwPerZXsozEyPw1sNTd7Utr+xPIsJjaGbObrosfaxEHo&#10;bHefcUxYW6hy4XF5vpoOx7iOUm4zSGsJbSaxyez5UJC2KU03qUL6IMDWNQxJmuvXEdJBaoyQBhFp&#10;d37O9TMfO8lkMplMJpPJZDKZTCaTydyg5Jc7mUwmk8lkMplMJpPJZDI3MH1xyyI/n27A3SjmVgRd&#10;5LzJDpwuCbsHKql8i2B1tOkkd76YNJFKS6WEJdnzAO6CXQjLiek6CLbdQSre2tB3tSSx8aEgDcSS&#10;KsuC6xcTgOPQrTQUYI8B8uGnMiH2/sc23zt7OyxYkG1tbYMFiwVjIba1lVWWm2++mQUL6U0m+17I&#10;/ZMElPUgF124A5f1gw5yJyU5cuQIC45jgoXeoAti8c+oyY8yrYQL9ln7sHjdcGXEguOjR4+yUKuS&#10;lPZQnelnGWJDk8Au1AsL20EX+hikA14HfZYoJtQNkRT0M4vm5xXpsRgfFn2Wn/vNije+8Y0sDz74&#10;apapu8cgzzXQ/tcD5XUUcB1tPI5DcRcuLgrqCeGfEgfCPufLSgrST2LAT8dkKXcRuvNDscB+lBnW&#10;iSTWNlaAPQbQ1YbN73L5PziHY9fT8B8ct0E/nyVZXV1hcdr4z6lTp7xQySR4fl2DsJw9+ywL+jf0&#10;Y+hb+kNnjxP0exNdfBP1RjzJsnRtyxj+3lTo5xuhpJj1XD0DwXd3RVy6tAZntzsZCrDX3B53weqG&#10;gNg5kszBWOYeDDnItbZAhxWQjHc3QOq+T+UBqXi0C56JifYDJOg7/PhQdeD4dx/+KMvaETeOdNLv&#10;03iKxlUy3hz13djCSW/u+jwng54b99BPHwOZ08+SnMAA2+fAPvzcCjagH8Mx0gHYLkLj0HIsagV5&#10;IZ/85CdZoBs2YZMQjN9gA4kdT87GLt4J2gDpoAu6oRPt4ZKwFBN3rZy86hWv8HLnbbez9Nx3Osl4&#10;d8Iyc+lIZFGBQbG/N2ZBWRZZjqG0ATgL/R+0xfUA7LT2WsJraMWSim8ro+38jcz1WDdrU9P/aTKZ&#10;TCaTyWQymUwmk8lkMtc5C7/c0ZfGFfGz6Cp4g2TfJLUBfRXMjCOgRTNJMFsL6QppgrTRNd1hQBMN&#10;i0hItP0idE2HNu8iXcF1i+lok3AGgQTxIEwbCmYP8HY+PAfCOJIj60dYMIs70Rma4WgkorMPq6ur&#10;LPc8//ks4/GeiuQjwUwxPHnszIQVa8vOzg4L8sGWUFBHOytidYHYvURCc+Uk8FKBPhLogO5iIILn&#10;/Oyzz7BM565uTmBb2BeQAOgbDEspy+uz9N1nkvOXLrL0XB1ZNC88qGiBYxIcw7ZFoNQxgVcE6oP6&#10;08LdJK97w+tZUD8stEdC3hUkGYWuDYkSuy/aqN+3cxboQTy8ccIyvEzdNxUtBK5pqvqknKsN7mlA&#10;ZoRyGMydehLg7+UOgj7GCuy29gO0OUilI0I9JCgbWF2AtJGgD91Y3WC5/fbbvezu7rOsrKyxlLPn&#10;1M+NfFm2XtCJ/hdi05McFijbXi8C5wD6J492XLV0xkMH0gXo8uIuQVQorRN7nVLHYZwF/W9KouUH&#10;EsuzqDzXwfWMUbnenKarxKnq6kr8iuDe8Yv0HiLQjeccxwBjFDz/JL2h6y+cYMy3N56y0KLtJO95&#10;7/tYVtc3WPx9St89+h1EgjLD+xgCr5O++8yif2TE5j6px87QjTtC8TZq22ORc1svIqxTmEc29yj7&#10;Ouh+/PFHWaQHKvuSnZ0tFnit90euvVRoEXuSCY0RnaAG2FbedUoiLpZkQItKO9nf3WPBdze85o+u&#10;rLO8+Q+9yctw7mx0MuoNWYZG5uQA5QSeUmh3gDsZbWTbKoxDG12PWLutrThuEmCPLbasg5AqA/Gp&#10;8yFd0lxpDqMtluVwe8VMJpPJZDKZTCaTyWQymcxV5aq83ME73eq73foxwGyVnbEiwrd3sbdzmMW1&#10;s7lNkBaWhE6A83hzbpH3zIsB+w4sztxUW4Vt3tTOVwO0HQQePFbQhjFBmmG/z4J4XOs6FEdv1qn8&#10;0vMi1o5gOp6w0LaLJJilwYwFbZtIcmnrEsurXvUqFqy5gxkPeL6E4mdD3M1DUkOnaEpPH7EXswoQ&#10;6OnTlpAq8JujrblJ2DvCCTxa0O4+rwrqZQXtMt7b92LbDzr29vZYEL+5ucmC82hDtAOOY4I8kMls&#10;yvL02TMsUsu5n/XB+alrFxYXRwJbMOvVDCUIpQraBDP4SIVj2PrYE4+zVO5zzftcAfVaGuPBQ+Ca&#10;QUDqGuL5B0hn9cTE9h0Qq/N6ADbzNu1GLG19Ppi7piexfUvYRl0lvN9DaaMpLZ6pME2YDmUD2q1W&#10;dkl29jhxWVnuuOMOL6HNJL3+kOXY8ZtYdvd2WVA2BNh+HM//su0XSopYGwAbH/POIalj7xYRssKK&#10;xdqL54a+1sKvtrZ6Eak0iE+JfXatuAdkebkOiNV9UWkjvL9S0pWuZTYjd1RYBxLaQpsEHjuIXwSv&#10;y9QP8eHzHHumER8Cjx2yhOTi5Uss9I1C8tAHPsjy5FNnWEajFRZSI0J6XU59DBHvCvSC8ulKkKAf&#10;snZZ+1A/4NNQHpMPuiAAZcGDBzpXVoYs85kbFzqR2s6LkeuMSTCOnu7veaGt3klQ2f7A9alOxpMZ&#10;C/pleGFDps4cEowVsQ7jl37RG1le/bKXe5ls77K4ESXLysDZ6cRZL0JDZCdudMZ/UB9fd2cZiW1j&#10;pIvJsviyl5CUTW3pQmkDOkCoN4y/1li7lpVrReq6tF2vcuSSyWQymUwmk8lkMplMJpO54TjUlzvX&#10;y5uuK03bG7MYmCntKjcqh2n/ovdRmV4E1wnxmJ2IgbTYHQt5hv0By97OLgvATOVXvvnNLGurIxYA&#10;PSR2xnc+czbxb4oFb6czjQTpEI/8E/WcAT1nAQT2Io/FxqeOvbgmtN4SmDFBGuzecP78eRa0L2ZU&#10;xvSbcyd2hhu2QnA+FKTF8TPPPMOCtnEGsOAYAtvgGXKw+1HvH20D2ODr786GKuG5dGR9gwU2cBtp&#10;HX+/46+LIWwrKxZcD3jwIR2egjAvyTLg+bbgesKWZaSNw7h3ZG70cDnMdrZYnV3LwDOKfgM7DB47&#10;dswL1kPb2tlmwboQf+APfCHL6soqC2bhIVa3lcME/VWXfit1bWs6an1h97sC63MAe++mnhPQ9foR&#10;uN9T93347HSRzCFDa9uQJEhdt1R8E/U81TttEZ1+5yzN0/WeRHr7vKNfgNcwixsHsbj0JFjfa+JM&#10;JDnjxi4k73voAyzY+QlrCsImePqiLPQ9JMD2R85IllgekomOG2eUh8TZS4IyQwHhc8Si5zHOgmfb&#10;y176EpYe6XMCz50p7RLrpE9xTjCOJilorTsn0Om9sFWmTj3J2NlMAk/2tTXatXbF12vT9e8kX/1V&#10;b2aZ7O54WRmQt44bFVA5Tka9PsvQdYAka6urLPDE9/VSXO1YYCPuBQjiSfx1uA6BjRbUI4bNs6iO&#10;Jt0W6E6VcT0Qsy202Z67UixaZnk3ZzKZTCaTyWQymUwmk8lkbjgGGysbb9HP3Wh4YZR6s0SfQqm9&#10;0+v4lo+A3tSbwTmdD8Ta4gmirKaY/SE0+0Viz5CeNqnrcjFOaHYM5XLZRvgPhVacDoj8UxKeM6cY&#10;fiPvQvqVvbVzUenR7KCzpw2yORaC8DiVFteeZiMIvDWn03QOa5xQSHnoLT+lQXqKg5Dx/rMD67cM&#10;R/S73z4pZJ004TAY9IvZeL+YTSfFi19wX3H65KniT3zDHy1uPnlTsbO1Vezt7BTzGc300g4Ako9t&#10;dTopJDPpd9V0nmdYnFDY07Q0m0LhcLhS9F2BlI6yP/74E8XFi5eKk6482tVlMhlzOthM4E4Y8a4v&#10;Li8VFjB35bItCn0OBTs2zF0+kv3dfVl7iNpuIuISyg5DLqS0aF+CPItoJmptbY2PSSdmQnr8sNCs&#10;T9nuJJgtCeNcTheSl5B4Os17srbFf/3vP8M7hp199gLrnJL3E9su5aMedC8TM3dzsw16/iA4DWQ2&#10;ty1pwdpFpJegW55+f/45b3hDsb+3Xzz22GPF9vZ28bGPfdx7W81cG/IsF9ctwB7XkPM+VVvyq4Rc&#10;o+6U1zVOeKYtbdnu1TTJHNonQW8oIHZMUL8spQkoG7DnkAuXEfqHQ9VdLSENbGZbWVRPBNhN/5LY&#10;dPZ7p4ssSpf89nyXdGEa92hKf+HqS3LnnXdwf/SmL/9DxWA4EHEtQHlmtDaEuzc4vesxXvLyB4r7&#10;Xnh/8a53vbs4ceJEcf7iRT5HSinkvK6vI69KArcCxdH5vqYjIYusjYuI+0eUN8DpHLhf7L1JG84g&#10;TRRURKmldccUw6LnaOc/+VxNWz3irBpqfRR73AXk8XkTwn8ovAJSq+A1wFkStW0ROQzcaMUZU95r&#10;pV5/J2oIyNvExcH9I4LcuqTHCqAxRHBs6gIbbBiDvs/pD1LYtHScyo9+hYXagf513+s0fiOhHVSp&#10;H6DxEqUZ0tiI+o6B62+kku6Y+ote8cSTTxaf85rP5nyT6ZgKdo2rnjnuI6WmdROpJIwVeZzIi1lJ&#10;mVRGj3o0tJ8b5+C5p3ME0kHo65DgforrKmF5XAoZwaHCz78L3Vk+R6WT/uc97+7i3uffU3zoAx8s&#10;Tt10U/HMM89yXVZX3PjHtcfa6lqxtkJrC83cdyZ9bxbF3njPdUE0nqSxJnk+ufq5+o5oNy1n5D6N&#10;sV08jbnJhFXXlrTGJvffrh4brq1XXNw3f+OfKl79ilcUr335ZxWbR9aLS5cvubx7LHMat7px+ojG&#10;7dQu7prRNzr9P4X7flcfGUfQ514xdPYSv/vw77F39kMf/CDV1I355P8SM9P/UdsBGlsTYXsdBLT9&#10;MoJrb7Hpmmg7b0mlR/yi+ppoqp+F4pYREH5uo2vaRXQelPIOzWQymUwmk8lkMplMJpPJ3HAs7LlD&#10;75vaRP5JY9+9tSSvIO/M6c02vdd29GSGFdKVg0zo17MsriS0NbTXxtc0U4STphI1SXMiBzx2gM6v&#10;tAraPCZ2Nt2CMjmV+8wzxnwsofzjgkAPZhQseHs7UU8cHCMpvXlHSPnp97p+tsPoq81cuzKpXDDn&#10;GZRZsToc8e+FZ65Msvir3vym4p7n3V28+oEHitFgUOzvbrsGwuwK2kOFy+ZopldovXg2gGYQaFaE&#10;Pot9RzdPFCuj1WJvd59TU0jeOHfffRfPRtNvu8mzhRoSdqMN8Htk9qRy+Lbhf8tjwB47Lo7iQ1lb&#10;pbWChs42mqGmGai+zLa4MimOnjr2xHHhxvoap19ZGbFQ/NCll5kqqZ9cS5eP/jGEM0zkcUQh6eCy&#10;uJ5F8d9+5n/w9b64tcM6yDdK6i7eQ5SHoXLpGLNYZKFTFRP3txMD2mXB2U/X3j0Ermwpi2bdZvOZ&#10;uw/uKc6dO1c89NBDxZNPPllcvnCpGLg6k/C1IDtsYS6uGTnvU3U19jpBrk1d2GfA1QXV8R5/dB5x&#10;QXoSS62vocOYRPDfH+68XBO6RySOr6rTLVdXoJ6AklGZoRwGtXsC97BSPUqhSihwApX+ebDYMoJn&#10;76DCejQMSV0/EOZBOpu+KX9Iz9WDGmxK/bXTe8vp05yXPHe4D6L+Z+b6U9fHTidjztMfUidBz7M8&#10;yz//82/jvI+ffaqYzNyz7p5fOvZ9Kd+8Lp/2ayCseTdrG9D6xtoT4B5OEm5XFVB+79O/JJKu1ub8&#10;B6n0s2sLoZqWNIRCDwzf15Se9KrYdF0kla9qgYPLqwsFS3MoSpbjOjCBgQcKwG1Tv1ftHYrj7jUh&#10;rxQeE/k/4ef6H9wceFZjwE6bItbnhAIoP4urj3wu46g/oBCeOwM3dnKZ6S+322jF9RlunLizs12c&#10;O3+++Lw3vLbY3dvjPoieF/ImFOtodCG6CXiFEL5u9Ci6jz1d/8jbyM8ofS7HuWHI4zUOdYzEZ6og&#10;vTdAwfOP+sJraX11VIxcHV7+8geKN7z+dcUzZ88Wd91xe3H2zFn2bh2z9zl55qjnjNTODdOcHQO1&#10;qRjyWIk8faiK0/G+q9u8GLrPfReS7wwd98eu33bt+4Wvf0Nx9+23F9/4R/9o8cLnP7/Y2j73/2fv&#10;PwBuS6oyYXif9Kab+nakoRMggmQJIooKjHlQQHF0GMyIOKggJiSJKKASFOOnjjqfo46j839j/nTG&#10;gKCCBBEDKEim6W66+96+4b1vOOmvZ6311K6z9q5zzhsa+vrVc2+dtXeFVatW1a5db9XaVdXO7rZY&#10;96BbhsPeatApZIM+xhOc5joO/CHDpNrZwZ5AQ9EvxrUDszj/8I03Vqurq9Xb3/GOIGMY85k+pqHP&#10;V52ZfiINMFVF3X0CgbpJ4WXiPah3RHq9DHLx6b9Xfm1guXz52nAY+QHgk/Li/TxH+HuPeWGHBX1i&#10;CwoKCgoKCgoKCgoKCgoKCgouSux9z50lgDmp1KWTnICfe3PBc2fnciG5mTBdRWpxLfBxJa9AcZuC&#10;97pfTrg4BAeSAnnDef80DVwjPIDBPrBeuZuFLUg2sMwsKeNglrsVYhkS8rX6yVGshus/lRGu/s6X&#10;TsNDpkLHYkVTh2FFAKDlDvY8AX+c3AQ5uWIBgIrDP/MDRuHfJPyDNQ68GW86Dv6TcfW5j39cde97&#10;3bP62qc9rfqU+92vGu3sVKPhqMLuDVIG+U4YXGvd4ftfyb+Dk5awugCLIqTQuJIOTlZWYCWD07qq&#10;6uabb5J9Zq6//nrZC2LrwrasOGDPHaya6GqKll5Xk7HGoas2de4GjRb+W1508E7vzdE6YcYv6A8O&#10;J4BBxzgxAuWivmEhBUsVWkxJbqAUBg0wA+YRfoQiD1kNg0IDfvf3/0DKfH5rR8Kx9Q/APXdo8SMf&#10;WAegDoHATWgbkBQuH0OBfOHYfmDBhfY+xPfyAdfc4xrZa+f2j90qexPhu3NaUBEmZg2UdS40PMZa&#10;FP0uBqlLR+G4+ss2nyI+B+bYun2rWVYV5M9145SPHFZnjMQfcXFvkZjWosT7COvXDuTCDx4JrNXK&#10;nemmAZ/3DFwYbuEcK/LGLxxTBU1L2fbiFsHHWSZdW5oUi9LjmUT/N5roM/nQhzxETsj6vM99vPQl&#10;cGdO3Sp91upq36wRdY+HC1ubstL7v//3n8tzfseZs+ilq771QboHRGhFQXHQY0/6b93LTfSayBZK&#10;alf7g9bSfOTisI75XsATJC74t0sFX5w8xytzobPiNTgoxRX89D4nA1WhsWpAXzmXBZbx9f8MkHfq&#10;shwQcFB3F8DHQ4xs35OA4yuiWXXsaYnZ+yWySEDm8yvCtx8dMwa/fJJZERPMbYsJ1NYv5BX6G7bh&#10;OEYQi2WMn3Qc0sfDFYC9EPFcoi/ZDX3QZ3/mo4QeObJu+aq1NSxcIF7PLJJxTxVw/CEGO8g3OXEV&#10;9Yd0Wo9aQMoWnfha3ODEEj+4mouwFaQWQ4D2KaFGQxklLSxeAh2HMd8olOOSk5dUR49sVI961KNl&#10;D8Jrr7mu+rRHPrL6+7//+2oljAfxtxL2IYJDhrDsHtMSXP6FsXfgg/HT6kpfxt+oSYwJVkI+GAXe&#10;M4yzTh4/UT33Wd8me+2cWDtShR682ty5I5QFe/fgBDN166trYRzaC2PSzdBPY5yqFkS0CB/J2CyU&#10;UQaB02qwvh7uw5g7jOHwrnjL3/5teD+E9DaG6w5sPBqSQJdSCIO0OSruEwx5T7WA8s2TU9pISzjq&#10;eR5yPJfJcxFyedO/LY+D5DcPe+G7KO6dJWMKfWILCgoKCgoKCgoKCgoKCgoKCi5KRMsdWVkOTubD&#10;ErofhzlkpKeTBfvEcW5RJqD1UrBohlDQsdlFmqHQGXP/L2bacC1wUSLrDDCbPTMDRysV+Venb3My&#10;BYx8LL3+NoEobY57RrR9Xh/1mCZI49mKGB142GJAlC2lbS7KHSgcLT0aEKZwuMZ/jdeYuXQyweEb&#10;ZaTF7Pk4yILyYl0Dq65Y5RiNsS9C8JT4WBkIaYI/VishO045gS6Gw5Hkp6sNElTDbnjyCU4nwMol&#10;vsfFyux6H98Dd6onP/FLqvvf737VM5/+jdWnf9qnyWonvhvevHBe5OjJ/g1VtTrpVb1pkG9SO2gX&#10;35CHDETO8WQkKzJYUUX+tHRZldWGQXX27JlqZ2dbZIL1EU6gQjk4K7+7C8sdfMet6eBGIz1hAGlE&#10;t/hvYeJCVlCTByST+A7042pR6rhKRZ0BkA/XjK9A+4HOIXetdKZL05M31nG48gz19PtrsjLyP3/v&#10;90MbqKrNnV1ZBRqPlB++O0duwxAZPh1YEYXwbmga3fCQQBSEo30iZuqoE+yqhLRoW8IVciBAEod4&#10;8RJXIZ6tXuFbbfC5+92uroa7u9Xp02ek/Wxubkrc1PUCQ8kzXIPa/+hygET4h3Qp4jMeILIExzjM&#10;864AyhZlDH7iWsQTv8Sh3NrHMZ1S9n0Lnf3DVdNZNqIruVWIZ+1a+QYXKlFWUA/i0KfNrLNBkDY3&#10;F5lwSyv/QJ0LP8Y76ALEuXmaQ5RZwDeFxhRdxbuAyD/8iEuurY8QkQJ0f4gkGP6gmX/d7kqI0w1s&#10;hiFap/rUB963Whv0qsc/5tOqQXjQ4bY2z4ph31roU/uBf2+KE7Q6oY9fqdZCv/tnb3hj6FNXqptv&#10;vTlkFniikkI/2+8hfj/08ygFuKNvCjwDH/Rh2GcjRFfnILoOQHxA+5j6X2CF3+g4pvAuhakCTOM1&#10;nPRxwYmuAthPybAELuhA8tDgyNskCfGU6jq6gnkrQag6fRbh8A95h1TgF3Qqe4EwEwdfFoByeJD3&#10;ItRSqWMavnVSP4J9v3f68/FBU4bZ+qQ7DHgrc8+XdSD1EJ6NcCF6Q8TY32rE6MKvQPcKtJsAtnVJ&#10;HJy0vUBlvxNLrtxqpyVPIBFB1TE39gOy/8yMDIn8uJ/3T5KCzjqPuhwOoozQf4TxJdOOwxhQ+wS1&#10;8JBiBQxg5Rf+wRpFns/xbuhXJtUjH/HIamd3FMZ8K9VwNK62djbFkgdW3mLxGx5aUIwrQOFGsNoO&#10;Y78uxrHYd7FalWdtMFgVa0I50ZQvlCCfjThCP6CysYxqxaLjSZYRFE6e/eCl4zj0A7O6qePr07UW&#10;yos+cPP8hWp3Z0f2FoIQ97rXvarrrr2mOhfGsve+5/XVB97/PtlDBw6nZ62FcRrGaKudMAYMvPqB&#10;Vxh9h/AgF8b1YWy1PugH/QXdQi8hzn2uu6HaWFuvVkN/fPNNN1cnj52oti5sVRuBaeiJZTzeDzLD&#10;7YTxsIzLYb0f5EOvBrP6rliCywgsxO+KBQ9490L/j34cFuDHjh6p/uINrxd+E1hph/Qj2W8Rvbfq&#10;IrVu9G2HOvJYFG9euA8j6vrQ+iMQX9LYc5IIKxRPnMSeFUHAvMgj8jK/lKao/cgUVOXaq6vzmXX0&#10;SynQdo3HtC63SLLUP8bXGq6RlhnX8xzKMC/e3jBbScpb+9IU9KfD01tQUFBQUFBQUFBQUFBQUFBQ&#10;cJGic9nRy2VaSGa5AjCbC3DmieCEcDob5OMsizZewDL8ZAUCNHKZxf4k2h8a4mKJLKBtZs77xbJi&#10;ZjUAqzh7AeaQgV6SblkerOsIk9v7+/qg7lOwXKS52cI6fDZ+hOmhDbBcAdg2CVnhAEz+8VT3W8CJ&#10;UsBopPGxFwywjROtArCCEoFVgoDRVOkn3XC90Ec87OFCP/sxnyn0IQ+4v9Ad44Ed/QHM6gO721tC&#10;8a00QIsUABY1QuVcshrYJwKgnk+cOCH0xhtvFHr06FGhGxsbQnd2doSyPLpKQmhZfbsifNuI9eH8&#10;CZyiA7B8KXwf0WgDVvbI2rWj1FoHGGFVxDCxRsh9fFbWVAdf+y3fIvRjp88KHakKgpwq31CTVTxz&#10;AutlAE7PWQRY7gC+PARW9wHs1wFQtp1drfOHW1u56aZbhN52221CAZaV7T72s7NZLN1v+WcSyMnd&#10;FveuBi8z4H1YjsMsDzm15Q/k/In5ocvBnz6zPyyQc0EWYj3Ygrm6tv6W8KpqvF/Y9l09pnlQzqh3&#10;vhcX1APB9JPxttCnPuVJQp/zrGcIBc6dPS0UK+AA9+u6x92vEfrcF+r2g3/2F68Xir3PADHYAbr6&#10;3LP/kxO1AlYHq0IBvpO83NRJTq+MjzNl2tCWLscLFjpCvZ47KndD1+7dgRMICb7G6rj1ew2gDmEl&#10;IHRBfc0L9+VZxGsvmJU68J7NKqLZdu985J7Bw4Rvf802UMPH5fvRK0d3DQS0/YQESuS3Tk90GC+A&#10;Yc31ZX+vgKUEQBEot5ef79n50LxzPAgvP6F7G86OLXDCEoCTTAXWRx61sevKQPM4cUTj/dBLXyx0&#10;fU1PAx2NNoVqDxNkMjbjYa0z7DEJwBIH6FfKe2A84rhkqH0g+ykTNxm3kQqJYxSAY9JldWNbCsVx&#10;Ik7HAvrWJ45MD7/5P/8focD73vc+oRe2VM7Tp04J3bygY+uVdS3XhXPnhX7R532h0K/7qv8k9OYP&#10;flToTR/+iNAHPfS+QteP6VgRmJoiOWYeme5YUvvToOqvqO5W1jXtzbfdLvSFL32p0FMXdIy3tatj&#10;v0lHGU9nBnDtOiKoq722s2Xg0/q8cs9LjNeS9SI5PSXqdC1M9wgvL7E47/radVeNNB4+L/Y5RFse&#10;OTCvRfGWw+IyAz68vSctKCgoKCgoKCgoKCgoKCgoKLgo0Lns+BUy3cNZn4Z1hJ8tcvd7wcLZLLci&#10;CPjZN2KSWXrZv3R7B/bXSOFXQ9Jy5socZ1aXFJw6ZLrUcieiRY8pvE6ZN62BPCh7Wtq2MqbAPjUp&#10;fDy/whItkRJLEa5EeIsJ7GYPyDfGASOblaflDsPPn9eZ/4mdajS1lZZjR9SyB7jhuuuEPurTHyn0&#10;cz9HLXWuv+Zaods2c799/pzQnnyHHPLgKsmOhjPPkWYVIhoNYJ2xHL2BpqUOWC6cogXceqtagFx5&#10;5ZVCCaaPKzCJJVDPllDi8+stoaxN+HrLWe4EoYUsY7lD6kFfJ0nkSRnSPocredTJ6voxoV//rGcJ&#10;/fDNtwqdjpXHZKzxJ9hwKWDLLKqwhwbA1bVFsgINaxrGteecq3NcDeIK2gMe8AChZ89qe6PlFRDr&#10;1rTgnz3mmZdqFm3yez/qdV5Z74rIyU2VRX+L94kAZQzCKD0ADqd22nWx7PvEr+4s0778+4WWIlE3&#10;Bn9PPtgvDEj5+rhEzp9pSdkfT23V+olP+AKhz//u5wgFsP8DsL2pK8QdWye/8sq7Cf2Z//pfhf7a&#10;r/53oWPr63fMurPT0T4Fe+0AlG3H+hyAfjm5Ccrt4/k+iEh1RbT5AfSNOrL3BO/ZF9V5z/bn6Up+&#10;vjyzLSda+7gObpEeUvjymPr3j0QWzyr3fPj++eOBj4fljh/b+fKn9eTjRstWDi08r5mRYQ3GYr3O&#10;Wu5ofrOcAK2pRruxpKwf3y7ntTPfrhptYQkes9B4PJETqMeq2ldgbxigQ0u+Sv0f8dAHCv3u73y2&#10;0O1ttUSejHVMsWLP0cQsdnpmKQKwzkZj7W+G2zoeHFoetFj3g7qO3dOqMI6fbdyVlpvjWw+vG+p0&#10;4sbcZqQe81rbUJk+8pF6TPRrv/7rQnHCKDC1/RNxMiygJ1mBl9IvfOznCb3n1TpW/6Rr7yn03tfo&#10;/dqlR4SOExG3zLSb1vK0dr/DLL+3dsy6ydIMNtRy55xZE9Fy56On1NqTljuVWXPKpnkRs7ohfLtb&#10;BMbfazrAp2F95Z4XIu0HyCNX10ROzjrdrP9+4GUgfJ5EGp/Xvi9fJm2Kw7HcEXIoyOtb4cPbn+SC&#10;goKCgoKCgoKCgoKCgoKCgosCDcsdT73ljp8dSsGZonlxgOys179hyx2PRTN/ftbN1wORxvN6pzyN&#10;+sjsx3IYlju89/I34llW9Kc1C2fYAe61MzLLHN4zLVdLdsy6Zhj+Addco3soXHbpcaFHN9Ti4hEP&#10;/1Sh116jK7XAve6lqwDHNnT2f3fzDqHb2zqDP7A8JjvKOy6K2JQ/V3GjVU2LDqem77hXzqrO/ts2&#10;P9WGrRrccota7Kyvq7zHjqnVCsvvdT4c6WoPwMXWWNeWZ7x3z1asp6a4Ag2t4wG+HXkLHIZHKr8Q&#10;pebRhjbLHfK+/Mq7C336t3+70H9693uFdqaqd1pKjXEMTgBX2Vfs23GurnnZAF8e1pP375juWNe7&#10;u9o2hmYR9rCHPkzozTfjlJ2qOnVK2xDgV8J8f7Zfyx0vY8H/N+GbAfvGHHL9cuNZaGlf9PN51G1a&#10;A/yeWozP9N7yD+B+bjHNgj7Dh/esIxvu6N4VT33Klwv9z9/0DUKB89FyR59fWpvc/Wp9X/zm7/2O&#10;0Nf+5E8J5R473YH210PbfGfH+t3VFb6fbLk6YIHYETkLnVy559WHh9/bLcazfszngdOOUqSWO0S+&#10;Phh3ts7ZKPLpmmiUZ1FjXoSks220+wxr3z/fOZhfroMWuw1T22+JmFdMnz0tdzqZRpuz3CHIb14b&#10;nth7kuORRruxLGidwXBaiM9rZz7fRltYgscsNF4XJ6Qa6jGMhg162ndMbVw4nejY70lP0P1jnv6N&#10;TxN6x2ndn69rm+z0rQGOd+2+q2NBgPvhUBmrNh45t6l9HuXv4kiqFFb3lNFbY6fljhbGLXUFeB3h&#10;VEOA8Ru6tr6EVs/A2972NqG//du/LfSY7bGzbdYxHEuvmNXSYx/zWKFnbtb9cD74zzoGvOFqta6/&#10;4b73FtoZ1PXRszH/kRP6NwDlusc97iGU7Yh7Ak1s750d+5vuRT/4g0I/cLOOyXf5t16L5Y6eKlbD&#10;68LrJNfO0nEw4NPtBezHmJfPs00G/57OYVG5uKfTQdD2DgJysrXq1P2dy7StcVswz3KH8H5N+drl&#10;3Qtqvbbrm/Dh7RosKCgoKCgoKCgoKCgoKCgoKLgokN1zJ2cp0pyZqrHszBFX6ZaZWfI845xgZnkj&#10;L93hg3sHEBRp2ZnBFD6N102uPlL4b7eXXZ2KM7bmn6vj9LSshryZmVb6LtIJw2mNA/C7Xa40MCx+&#10;z2z6P3dO98P5sv/wZKFPebKelNLramtZH3ClQldP+smKyx136E79XBTp2yz80E5U6VveE/uWenWg&#10;qwzchyW30jE0CxKgY/vBePRtFWB3V+OePavfA588qadmeXgdjydmtiJws+U2ax1XA3xbNX17yx2W&#10;o2ubBqX1Fk8ns5Ug1gvl8joYW9603Mm1mTQdLXcYdpWtznzLd36n0De//e+F9jq6MjMeKU+eljU1&#10;C56ulbc+GULvU8sqLy/li6eDGHhaVt0e9Z66/fRP/3ShH/rgB4V+9Ea14AHS9pwiPmtc+ZLfxaDM&#10;XvaLFfPK4dvLJwI5+e4Ksgns8V4EfSr2h8Zz4lTCZ4o6oWrYNxK+7aZ8mzwsbXyO67iAj9fp6rM5&#10;GqpVzdd+1VcKfeY3fp1Q4PTt2tez794xa8xPvs/9hP7pX/+l0Be86IVCd4bKc2p780xoDWjPfcf6&#10;vyhrAE9GJPh855Arl4ePB7T5AbTcie/1TLxmXlau5LQsWvXk5Gq2LL3n6VlEPn2Nhpy5AcyySAY6&#10;Xsocaz82OlzsrTwHLX6Kw7Dc4T459ZjB2ov8tiBpRwD3PATIK1quWt2znTQsik38ZS130rbkwzhO&#10;bvi7e4863GhLp8qTtHa3tR/iaVmjoVqXP/Pp2h990Rc+TujZM9oncaxKyx3uudPhsU+A9YUcBvbt&#10;gjVLS26Ou9hP9c2ixVuZszxpuf14lmEcj3kd8Z7xmSf34JmaVWOXx2oFkNcv/dIvCeXporTM3zRL&#10;pAvndU+eRzxILaO/5iueKvSIWTNtn+d+l1quLdMxsHJMLfFXNpQnx25/8YY3CP2kT76P0KAcIeNV&#10;0401mxf8wA8Ife+NejLX2PTSdlrWXi13CK/LOFZvwbI8Yp7mnauvNizb3ywqVwgxun+wjeTg824t&#10;1wLLnZwuYjz3MpinuzwOrgvmmytzrh7ma7CgoKCgoKCgoKCgoKCgoKCg4C6NMrlTUFBQUFBQUFBQ&#10;UFBQUFBQcBGjc+mxy8Wmh6Y9pIfxWVYOOfOmtpmm7OdIGRuy5SQ4HHjRvEjL6MPrwh8hTpAXDffm&#10;8fZ6bMjlsqAppt8M2OeRfpZFUP6cGV1Dlkz56J9+xkIzxY2NDaEj23CN5qX8hOopX6abZ/6np6op&#10;/m0f089ihrtq3tnrarqxma12bPM6gOajHTMb5ZdH3LyOx60PuAmdmcau2IZ5/KQqym1m+eNkUzHq&#10;pmfmoyNuEL2upqMf/chNQi+99FKhNIVn+fn5E01LSWluq9C4TMM6jnXoPsuKMjmj6jp+sz4adWem&#10;3kzj28vE7v2Gyo12ldy7PcqrK67SDfC+/XnPE/qWv/sHofwsi0eh71rb7ZqOp/YZHbNmHm0bXnt4&#10;U3GaiNOsnPWxZcfgP/3rv1HoG9/4RqHvec97hAK9rsrjdcf68XtUUrrcc0KZvA4vFrBUsRzyO4tc&#10;2Qua8KbDHmkPcVjw7xP/SRVrlfEabdb6DX5WC4ysvyQPUqZJ4wIMZz/Wtb5wZ1tN+b//ed8r9Eu+&#10;QI9EB87wE1xjxc9573533VD5vTfqcb3PfOa3CKWJ/niivC/YJ1/9nvY9VH3aRw4n9ee4y2DZ57gt&#10;Xi7t1I4nJvgJjId/zvw90Izj85xtYcyLn2W18QTa/H153NcOe0dSbs+qUQzDgsdpn8hktiRysu4F&#10;fpNtX8y0PvjeJurPlFWLrKfugo1T08/7AP+5M5Brw/VnWSoXdZD9fHMOGnFtjLQXHkAdT+k4+cyM&#10;6NtnPhxvbdj4ctc2ev+xV75C6HV2qMeFC3r4Qpef2Fu6nn0Wn2YxtcFRjxsmW1jPxsM8Ip31t7Oj&#10;/dXIxpvrtskw0VZ+/yktwX7W62o0Upn85+ccV+9uaX/MT64A8uA2BD//i/9FKI9G5zh486z2z6dv&#10;1X77cZ/+2UL5eda97mWfVlm5T5/RY8uBj9jfAG9865uEMs+r7qYHdBy1jZa7dpBL1w5U8Z9l/asd&#10;4c4Nv8esl0P4LMuD8byOgb3yYD/WxiuH3Cd5HjGPjEx7yDKLvcidxYJPoheVb97Yaln5DqMYRE7f&#10;hA/377yCgoKCgoKCgoKCgoKCgoKCgosIDcsdWsrwPs5i2RTUotmjFLm4nBDLzRKn8DzijGRmNWR5&#10;6Q4Ds/JnVyrnwM8AHsRyh35+xs7rOdaleftVEcLnsR/LHfLw5fLlblsZiGnNUoIbKa/Z0bTnzujM&#10;/+Mf/3ih3/6MbxK6dUH9p7Ya0rWNlKdTXclId+vbtY2PB9wAzpRCOcZmAbKxMrvqQYuXka2KUP6R&#10;HWE5ow/OILsy0rrn1G16xOPVV6uVytBWiL2OaLETLXqSIy+9tQ/rNtahrQiRJ+VjOejP+FubqrNB&#10;3Iy6Xp2JZXNHbJIS1HLP4pM3qS8fMLLjhsnrxMkrhD7n+c8X+i/v002Lx7aD8nSi8u1w42TbUJmW&#10;Ozyqsw1eR14uLs7Uda06YfnX17U9vubVrxb6kpe8ROipU7Zxa8B4pDw9mDfziPqX3/regqO/l/Wi&#10;g5O7rQ1cpCX7hCC3umRP6J0Cb0nQFEEj+Pch+4vGZqkBQ7cRMeOwfcT+ylZJfbs5b1aa1119tdAf&#10;e+WPCj22qv06MLCN9CdDfY7Zn5F+9DZdRX/Oc3Xz9lvv0JXgbtc25bTurWsr5ey/U1mSE3LngiqI&#10;/bXpyFs5Em3Pe64P8JY7BON7iwqvy9lwK7Sh7XkFvHWQ31CZyKVvQ7HcUeRk3QtYrtgGjGdbffi4&#10;TYsb12Z9sGEaj+5ugmlJPbq+PVm0RZY7bbpi38G4/qjmZdsk43HT5GmSGTcpHtjYlEehj8165orL&#10;LxH6f/3UjwvtVjo+2d46L7Qz2RY6tX6wbx1JarnDctCCuGtxfP10LB5lokWMH7dw/JiWn0VaVD/0&#10;Z99JHiMbD7Nfo5V9yody0ELnrW99q9Bf+ZVfEbpqR6PTen5gHcHOWbWUXrUx30Mf8CChJ07oASQ3&#10;27HywKnNM0JHps+HPOQhQh/+yEcInViPwPD+qn0dYCMuHoX+7g99WCgtd7ih8mxHX+sPWKQ7wofz&#10;fl57XMQzZ5k+2+LxHs3n4Z8hL8+i8s1hvTTm6QBYFA4s6svZDglfrmK5U1BQUFBQUFBQUFBQUFBQ&#10;UFDwCUPDcmfkV9/dbFA6mdU2S96GHA/Ofs3jw7R+Eu2uYLnDYvlyRJmTcnsdEH72cK+WO+lMLfP3&#10;M3b0j3IajTo1qw6vYy/zXo5C92kZ6mUgmD7lEy1FbGac97SkOHbkqNDbb1fLl2/+mq8W+qVP+CKh&#10;m2fVfzrWVZGVVeW9a9/oAl07ppx7PtDSgisPa2bR0zU9c++Hka2K8NvirS1dVej3dAWA/gJb2tre&#10;1Xy5h9Ctt+tKw+qqWgWt2qqP19GupfM6So9Cp9qod9ZlrIc9Wu7wCM6kOmrepPbRN+9pWUQMbRWH&#10;ljt+ldrnCQztG27yWtvQb6Of+0I9nvjm23V1fbhjaUzOidXj0OrRH4XOvFLw2fHl8nFr+ZQXV8S+&#10;+RnPEPrVX63t7slP1qP477hDZQS4505aRoD14/fcCZnbhYIr+X4fBM9vHnLl+kSA9eItltqQK+Fh&#10;lGJ57d21sV/LnfiucsmXaVf+fe1X0wkeOUz0LCHjpfFHU+0reHRu7CuMd89KxDSUc2rP5CfdT48z&#10;/+7veI7Qe16r++hUu2atGTAZ63PLfSBOXqqr6R/60IeE/sDLXyX0pls+JnRqeV4wa0zes5fjuyPF&#10;IssdaiTK7+idabnTxKxO6/poK0S+H1VomiiTa1jNPJpohPmGtlckMvgS5VhnHqcD4mDlOKgaAF+u&#10;eTwZl3XJvprvoI61BSK2XeNJK4dGfSZC+HcvQbly9eUtE3LW/2neftw0MWuNeW2xDYw/sXdY1ywB&#10;AZaDe+7sbOmYs2v92L97vO4X813P+VahF86qZclwpH3RoKv9H/+u6Vonw312AFrBjM3avFfp2IdW&#10;j/W4cPZZZV/KcST5DFa0/0r1EPVsaUgJP4Yb0FLa7jnuHTorc47dAVrio7QA5fmbv/kbobef1nE7&#10;x1n/+HfvELp9Rq0zj9iYamz98tD4nLxSLYGAT37g/YXSUodWQhxXbpn1Zs/G3Kt9tWYaW9ul5c6/&#10;fFDfDf4o9GUsd3Lw4bz3/m3tcyFvS+LjzdZiaCtG25D70oPIyUu0iL1ntJUdyPm3IdeXk8eici3a&#10;zxBYJM8exF2InL4JHz6vjgsKCgoKCgoKCgoKCgoKCgoK7uLoHD96UqZ7OOtTz85nkExFLZpJ4qyW&#10;j5fzb0MuzqJZtVyeRPq97H7hRTsElg3LHV8O3vuZ2Db4mTvKl5ttXGKiMiKXv+ed22uHs8O8bxOp&#10;bycf8TtmfoPLPXe4/wKtaC6/8nKhr/z+Fwkd2d47k76tilgmveSba+5Vs8ulEiPkTcsWrkBEf1t9&#10;YH3E/RdadNyxJS0LiqsHY9tfptvV1QBaeYRMBVw0YR6klLktD/oxbs9OARuOdCVpta9WQsNdZT62&#10;SufJW7TUWV1X66J3/uM/CQWuukr3v6FO1u0EhLjKY7rjiku3S0sklYW8h/HUMuWTloOr40eO6OkF&#10;H/zILUKf//3fL3TbFqXP28XUVq+mJtPU9tihxY5v09QLkF63gd+y81QQrozxhIif//mfF3rttdcK&#10;fdrTnib0zBldlQOYB9s77yM1+aIObCXMC+5XLFMsKkeN+fGcqlqRPDqCtO6WwTJ9TGwXTtxYTmtv&#10;jOdEaug0zbOuj7s+ErHzyCg0Vz6v070gV3cTx9S21on6Z58ZOjwhfes7j27oaimwa6X995+v+6dN&#10;dnVFu7LTp7p97UvWzOqx09O+klaQj3nMZwg9efKk0N1ttaSMeQcMTP7hrvaFd79KT6z5n//zfwr9&#10;8Z/+OaHsQ4a2Oktrwknca8MYcfWWz2zA1PbSIGJbdjXi+4H4fHOPMGvjsc2TBvhTiixFgPqPo4fm&#10;SR61laaWg7LV8PdtqOUAPI/4zCXypmjmWfuxGcW0tLSQ3zxPYlbDuF+mPB8PzJd7Edr2Otwr/DNK&#10;1Pvl1G0qlxv17+sh+rsaoMUPY6dWafRbxLMhi3VCbDON8eUsG4U9U3x/HxbSrDkGouXKaEvHONxb&#10;59nP+mahX/h5jxN66vaPCqVMsRy0sLbBFJ9ZoMMxDXXF54MDRYsbLd4tnOPMkd8f0iy/eSIswDCW&#10;I8bdUUsXjl0Zzrx9/RGsJ/IB4vPuwjim5j3HkdzD0FuG15ZM6s97YHVjdmxKnhSTJ+2GEPnt9DT+&#10;5rbW20teoaeafcisOHmK1oiD82Rfslh0Zx1PSvi27nXm94LKvW/bQF4TawM+7xzavhRp9puL5NZ7&#10;5unDl5OlPU/C81iGpxMjpllOnmY5UizLY1G0eXkQe2kHKdjCCwoKCgoKCgoKCgoKCgoKCgouQjQs&#10;d/w8EieNOFPl934A/MxdDrl4y8xeEZFHZjorx6shW8sU//JSKHxWmcWRufBy+X0KCF8unmrWBvLM&#10;zdzlvqlcNEM4O688i1zdLmu5Q+2nM/wDO+nEW+6s2nfN3nLnEttD4RUv+D6h/amu0A7DP4ArF1zB&#10;VWiphj2lKz3NK13xFdi3z6xjX05vuROXrwOifuW3Bk8YoeVO177n7dm30NQpaVygaakJWu540Gpm&#10;zBVwi9ahxYutQFA36xtq2UPd/+u//qtQ4G5XXiW0x7qycrF8tNzhSgq/Z2Zds2ppudMGrv4dPar7&#10;Kb3t79Ry6Ade/nKh40rrfnNH5aXlji2axMX0+LxESx69j/5z0Iyj+ma5KNsv/MIvCO2bVcHXf/3X&#10;C6UugbiqZgLGunStIbYRrty7h9HdLlWOJuancVm04rAtd9r6zBxPlplPpo/nnwqfF1DrbT/6O1ws&#10;qsNlNJs7lajdt13fi9CmxxTRgMUkZrFYPzFPe35oubO+Xp9AePT4MaH/9Rf/L6HHVjXO1oVzQvm+&#10;m9jz3rPV6bE9a7vWH8Q2Yf1duip9xKx8Vle1D7nRTkL5pV/6JaF/9ba/E8oTVHbtMeaBd+wraUlR&#10;P8s1/GuDiLqwmmHamodlwvSuv4hKFWiOdV9OqL+33OE+cVGGjOUO62m+pcgsLw/v79t4W7oo12zU&#10;hhz++SaoMuZFPjkZP/5wBdsjPj6WOylU0z7XOPZ3dRrbsut1/H5yaX2QQ0zreEZ4f+uMyIvjy8ib&#10;z02dVd2+fNwDIrW08NYja2ZZONzRfWK+9zufLfRxn60WhqdP3SQ0Wq1QNisuLXfiEX0BMT9ay1ga&#10;WupQVd5aheNLyjiyPpPGJ0OzygG2t3XMTB1xrMMTtmjBwxO4uF+kx150TDmZhhY7LAdpXU4tKNNF&#10;a6lk3EWr69FIeTX2+bG/JagbWu7ccU6t/V/w0h8SesspPTFxaB37xKzrJ0kDi0200c/O6sC3dd/m&#10;veUOx65tyD0vZqS1tP4PYrmTk8FjOVna88ylncezlms2jk+zSK555VuuTIhnFxkso8O0L1sG5Kkt&#10;tqCgoKCgoKCgoKCgoKCgoKDgokTnxLFLZZqHsz3eMsdPGi2eZ6rB2a1lZqeAZeMJ3CQnkePRmGnL&#10;rGSkWBTDZ7UEywYas4nG1JcjV642NeRm7JjXnWG541HnpeB9TgZqO7XcWVkzKxK3x4633JnYisTK&#10;msZ7+fOfJ/TSY3o/z3JnOrVVWttzp2PLTd6yKK6StldDiGDxW7TElYex5UVFx1UbW+XhKoIdABUu&#10;NDzXFigb4C137PCZ8DzrSkvf5BsNVYbBQHXLvSx2dtSa5pKTejrVzbfcKjS1srnyct1zZ2wn0FDv&#10;XBUZDbWcLBe///WWOzzli/JH65YArv4dP65yvO4NbxL6ytf8mNBqoCtI3HOn6qju6tXqWaS8gVSX&#10;Db1meFBu6ognL/zyL/+yUK5iPfOZzxTKFTKAJ1RE1lanOcudqBNLkXvu9wO/z1imuHPBxaW07R02&#10;yNvUntWB1xnjscajfyIq4zRWyT4BWFS3idhZ7NVyx8P3Z4veAW3ouhXGjjdf4YomV2CtvxgMuJpa&#10;Vfe81z2E/uxP6XN+6pYbhU52de+cwao+99s7+mzxpCr2LYOe9mfsi/jcsx8BeKri6173OqF/9Vd/&#10;JfTWW7Wvu+2cPsfbZrKza33l2DqAhmVCyzPatT3OcsjtvUNMYutVxPCZeBondvlmJcq6bNQhTasM&#10;tNxpvoMVy7QB//z7+0Voi99si3vjyXZG7FWmOw+uYHvEnWG5026xQ1h7kt8aDat933Zdw4lWqHPg&#10;efrngRzoz+eHdduwPPg4Wu6k/R77G6p5pWfWMttqufO879ZT/D7zM/T0pjtO614uHCv1jXJMG/fV&#10;SvTBk7N4cqvFSHSm8pBnHIdZRI5LWP7RSMcmtHwBRjZG3txUucl7zfZXzO3Fk9Oxp4D3Y568Z56k&#10;UbcuHfv6dLwVEU/xopYUY9Mh/4ZgeaYdfX/cdlotdZ5nezyeuaBjvm22K7PsTwyqgjya17L9jy8f&#10;4WVdph/2PO4Kljs+71w8gHF9FD+mIPbCO8Q2qvBpF+mIvBfFm4dFSefLr1imHbTBWmVBQUFBQUFB&#10;QUFBQUFBQUFBwcWI3trq+ktwsXD+iDNMB5jFymGp2SsfB3Lo/6WAGUrEpVtmNiyN3+YgA2b1osM/&#10;77fAEbF8rpy+3D499j3xjmEe9AuhSi0e83AabmBeuM+vzksR76N/fa+uvia6NjPf5fexNkPOvXdQ&#10;VgLptra3xFLisZ/xaFkNWF/pyaz/cDIUSt44dQBlhiOLsS259Do9lQP/QM1hNlvSmxLAL62bjs00&#10;B20KxcxzTNvtikMcoaEcoFh50DDEk2QBU9m/R+UDnUBg8feNVuQxQEL8QkWSZyiH8A7JoDfmSz1M&#10;p93gsNjQCX6qB/ivyApNp3r3u99dnTt3rrrb3a6uVlfWxK2vrQqfkaxshwS20gA/gKsi+DYavEbh&#10;XsoxGUs5YF00rWb1BiAuHQoAur5+JNBu9S/v+VdZmXnjm/5G0vV6K8i52uHSCaydJJ2ldwjaDGGa&#10;L+5IxUGviUPdtTkC+SOPtfUVif/kJz9Jsp6E8qEO//iP/6jq9buhDe6EVKGcwUG3QJTM8sI/yIAy&#10;pnLHa0QTChkCXNm8DlO06UFhsoTwXAyAvNv4IGWe//LQ1jrfLYKXg3I3NAOP6MIP6DIZ3EUwV1SU&#10;pQUs7qJiMh7dXoCm3JYJVzKlnVlbA+W7CfvldNA3Jenud79Pqo4ePVJ9xqMeIfvo7GCvndBnhB4r&#10;pIFV4DD4D8M9/k1Dvxaei9CXrQ4GYpXYD/0djGZ2d3aqSUg/QN8a+J45e04s6+B+6md+unrzW95c&#10;ve3tf1e9573vrc4Gv83t7WonxB8Ffluj8MyGzIbjUa0PZG7PKBdmYdyJS/bb3R76V/Tt4WYhyJlO&#10;08Tn2Vg0n++k3zLE3KQiQM01oJ6sD/LRd0YTZCOpNGkDyqdG2733S9EW5n3QcuBHpz81Yj81q5a7&#10;IA4m3GEUDRbh9uqJzSUPanxvOaM9SY1Z3Ucu+ME1/dO69/cZ1Olm4zZSNqNE/svkswwwHqE1Cdog&#10;3KDX13FWUBm0UE11zLPSD/1S6Is+49GfJvnf/e5XSXz0Z+gnaa0ByeBfU9X91MaZcOFH/IS9Xgno&#10;zXgcj7G8Y/RnIR/NC2Mo9Gc6ToPjWJZp4Y4dOyYnEWIPIVjtbG1tSbmxHw4c/MAfY3RYUQoNDp06&#10;+nbp3JNrhOFa+v0Qv4M+E36B9gZ9cSiGxIF88A+yxbigFtYfhHFoCBNtBR32g+57wY2gc+gmOOwd&#10;NAr9OmSmZQ/rDMAYexzud7ZC/x/eGf3BmpT/Qign6J/+2Z+LYmGd2Qv5DsN4M7ANCDIEQYUVBA5O&#10;ygGFhvgArqn7vUHTE/h7gbxyPL0/ruSuJW4b0r+hiMDRruYjlSt1+8NsuhyfvfGfz3Ovsu4lPuLO&#10;i4821gamS134afiJ/wK0v90LCgoKCgoKCgoKCgoKCgoKCi4KdI4duUSmkPw8Um5mKJ1xmjf71IZc&#10;fI/l4s3mwdUIn5azV02Z8nn4Xf5z0Hn2GotXRJrw8ub23PHyLzNzl9Mj03ZNfsbjCksO9bx3Ezl5&#10;4ikAzLNrqwomWp1OPRgO9Ff4XaztvWPfMfN75ii/zcjvDPX72B998QuFXn5CvxPeHusJAPHbYttB&#10;H+j3NT+/546Xr8/VaPOnzigv94DY3dF9G/g9MIBVBYHTAcEVBa4wTE2mGnZveye06Zp+McxOiRmP&#10;ub+NCW6YTlW+sVU6VmmAke2H8853vlPo/e9/f6EC2zMofmftW4STL7YnW/I2g6uou1RHBPe1OHHi&#10;pNDf/YM/Evran/ppoYO1I0LPbut32lNjijV+wLflnq2M8fSE3DMxD9wXgOU6fkJ1xT13trb0+/Rn&#10;PevbhJ47p/dA/C7c9iNi7pSD+18QUXcWsY5HZSrmlcPHJcZWX7lwz7M13qJOYgGsJR8Iy+qkba+K&#10;GOcwBPk4YZ7GrXkvxGEWt/GeM+asD1paxvrh84/V3AD2pd2E0dd87VcJ/fIv/WKhF07pPjhd64+G&#10;xuPIhp6qFVdjR7Zfg+1btrquff77PvBBoT//i3oSFnDqjJ6EcmZT++itbX1fwFIHGPRtX5+h9m/j&#10;uIGB9THWT7MN9Vr217EocQzBuL5terAec/ticW+4FLBq2gs61Wy9+L6HMjbqNwEf/5oHJVT4eyLy&#10;zoQDzXxn48IWsg0+HfeTWXYcd+ejXe5lcRh77hxEBup3mpwAClCq2Lbt/e/bCNFWH3y3Lvuc+Cbv&#10;x5dtYNi8OHsBT20aWj8BcCzased0zfYy7JnyfuDF3yv0vve7l9Dhtu4lxn6M6WJfaR0C9zUE/PPJ&#10;8nCMwXD2U77cPpw0HYdRHtI4Xjce3EOQ+w/yFK1F9cf0gOdJ5MbFKyvap3vePNmLG+AM1vQdALBM&#10;fOc0+26tQ54k2LO9HE+f1dMZv+9FuufOhZGmu2CnMY5sX0zzFsCKCGj2X+3w5ah1p0xjfc2qZwY5&#10;PUdLceORiNmKtj13fPsKuRlV5PL2qMu1TPxZOXJWsL7NzOetcX0af5+D5z0vXT5slsciXbTx2e+Q&#10;e/ZpKigoKCgoKCgoKCgoKCgoKCi4qJC13MlhuVm4/WFvvGens+LqgvHws1bNGbG9l8OvPBym5Q7l&#10;9TqI5bKsfDlaZ/qMR06fTBOpyyOHRbPAbchZ7nClg+CsNVdFgMGqrn7QcmfFdrhvWNHYrPxoorPr&#10;L/s+XSW5+xV6Usr5nfNCV1eVz8ROewK4WLDT0bTrKzqD7+syni5hM+PUbdRhz2TCHi8Bbarv2Kw/&#10;V3yZNq6WmPzc6Z/gqi5XWv0KLJBeA+QwNGsmWt3IN9ABtNwZ2ur0kSNa7ptuuVko9rwBTpzQlXJg&#10;y1a8V8yyaGryUhesO56aFVdaLW/WPfaoAeLqSSI7T9w4duyE0D/9878Q+qof/wmh/VW1mjlnp+aM&#10;rR1xJaXxnFh9EblnYh64wM1Tvo4eVRn+7/9bLXd2dnUF6Znf/C1Ct7bq9jU1gbhyRExdZxLrNupC&#10;6X7kzcGvDHl4a4PWeIs6iQzIk+0yJwOQy5/31GW8l9/lEHlTkH3i8Golj6U0vc/6yGEZtfi+MVaT&#10;rbale+4IjfH1omcloyUf8M3P+Aahn/fYxwgdnjsldMOsN7HPg0J59+3UEu4ZsFtpX3TkuPYbr/uL&#10;1wv9yZ/9eaHA2Qu6Wr47UjkmJueRo/qeYDF2bZWWFj35tspOJ1GIPcdsZ6T+2SIa90Z9jm2WO8x/&#10;UZ1F+Z1lpbfcoXUjrR3bwHdPo5815HQVn7usLkPYrCpCGrsw5Jq6H0vc9eAKskd8oi13CN8GG1JZ&#10;+yJ8faV17y1pF52aFeGaJnMk72jNneTt25y3ENkr+O6W/fwMq3EfSJV73U543d1RK94fecVLhR45&#10;qv47F9SfliM88Y6nZQ3ILxGVfR3Lw+fFl4fhtF6J8Y3W4zDNk+NPgH6Rp/XprA/68/Ss4QWznjF4&#10;Xc8DedKiPifnrp1e+IEPfEDoxsZRoTfccIPQaRyc19je1rEqx6Ac+8TTyIz3cKi8+2a5c9asrr/v&#10;hWr9f8emlm/HshhXKusobf3Gy/dfOfi2Xd87/zmqzD0fU1qbOssX99hE7MdyZxEom6dtYB4+ymFY&#10;7nAcQvi0/t7DjzPnIReH7W5ZtPLJ6MLD62K29AUFBQUFBQUFBQUFBQUFBQUFFxV6qytrcloWkc62&#10;tbllZrH2C/Benv9sPJ/K32NGH350jQhLIE0P51dUZu/2BqalDjB7mvLDtdy7PNNyhQoKLolr16Hm&#10;cBd126DyGxAv2qFc9obGakPM02em3LHagDhwcqoKKFcgwj9pg+GaFEA4ZuI3L2zKDvmP+tSHyve4&#10;d7vyUvEfjnEyQUcsS0DXVgZyCgBcv99Ti5N+V6kVcjpx7V69a2oy0oUf8e917T6AYbLSM9XzD5Qf&#10;ZoVBcZpSPbPL3fFhJgSCeEBKkV54Bcp8AMpJh++QUYbJZDcEIg8wqcOhFySX0wtCvrCSQv63n7pV&#10;LIjufvU18j317i5OGgOf4GyFByURPmNQlAUnQ6iflkfzQkxA8gk/lBfxAJ7awBOj4CwohOkpDufO&#10;b4ocf/XGN0n9TC3ubshb4ls6mGIID9Mh8+AJPctA0iNu4BEupAQogsrZqXDqBNAN9YMyP/nLngRN&#10;hHaENtSrfv/3f190ORrpiWSaRk+iiLwJtywTakG0xRNH9Bqu/R+Eq+Ms5/CTykCZojOeVgWtcWPg&#10;kmA9EOSY8iZ8XIJxSeWJCdeIDRdl2wP2GP0TguVEPNyCRJ3KXTt8GHUZakHCfC3iFBnUT1zFCvWM&#10;uu4me9Z8wRd8nuz7dd01d5f+fDLe0VNIQt+NdGwa2M9H6tskxcl0choM7kIfdcmJS2Rvtg9++Ebp&#10;Q173F39VjcPzCDeFzVAn8IacQSas1vZ6g2p7Z1dXcIPfGP0c5Av82DdrX133tywvTgGMghn8aiHB&#10;x923VX/v+Wlr936E+uMXLuEyg1puqwf2b+GBV4frWhbu+9eGEBx+6txq3q4cC9AWlz6xH8CKOOKZ&#10;Yx7eScLg2NdH/38rOISydEIF67+orhmnP/MBMVK9NpPM+kh9wA/UlyHx83QuXNP073fJD9TGAW08&#10;l8pnHuxhxrgA4yixAgl9hfQRaLvB4cS/UXD3uc+9q0svvbR60hOfUJ04caIarPTEgnw9OPR3R48c&#10;qY7AbRwVhxMDcQ9/hG9srBvdqNbX1mQshHEreKyuBBco+kuMjUhhCYM4uJe+1CylVXnTED4Qmft9&#10;jH81vnfwl/HxQE/USvOAow5xci39Uke9IJ7oJyBXHwCfeVBYEqHv3dnByVwjkUd59UL5N6IV5wc/&#10;+MHq5ptvDn32WE52RRqM++E4tob8yFNPDNNTysifFHHVijzUX/jth3p93evfIOW9sLUjfhh3oq3h&#10;VEWJF+KzPPCDL0ZuKWI/ZsiVnWD8GG9+9HYwS5fXrCQJQjyEwTFFpHuV14B7OF/+NizKIxdOf+aV&#10;OiK9TuH9c/GAeWH7QU4nbflEvyVlQPyUT7HcKSgoKCgoKCgoKCgoKCgoKLiI0cVMUuoIzgJ59/HA&#10;xyM/WaU294lErpw5f19PbXWX+sEtKqePvx9H+PscfDyWN3UEZtc50w6HFRE4wq8aYCd/OK5CENjp&#10;Hy7Ng7wpj5eL8PEI3jMcli5wlBWOqxjdbl8cEaKLIyg/TgODw3fXcL0KOx10ZN8fcSGuzMqSQeJw&#10;egxPkAFYTvKmnAT9Gc+D8eFo7cR7lp2Oqybk5eMFbYljeK2X2hFMe/LkSXFrgxVxkedoLI4gT4Lx&#10;lgJWsoPDgpwtygnIEytFcD6PkIs4fH8Ox3DsTUCH/ZXaTtUhEJKGkod3HvPCcvh49nd1nc9CNdbu&#10;loXnvex96u4KaJNrry72BR8H5NoPZSFS+eB8O/X+cFdceZm44WhHHJ/f4WQsjs8TWwvD++HZgmOv&#10;iH3B4I6sb4jrhz6Fjv3nZBT66+B2Ql8F16v64vicU75uJ/TXwXn5ZR+v4LRX1j6ajmk9mDfR4HkI&#10;8M8R86A/DEi5908KiJW6ZXBn9CU53XmwXN4R/r4gBfTS1A3rc5k6/UTql3l7Gfz9nYnQE4lrk4Pj&#10;qeEo9CXBPfShDxWHPQ3hODbleIfx6ejPZ5X9HBzHrxxn8Z7PDR39YdUI58FwjqNTxzEreREsJ/0p&#10;E+9zjmC50jLDMgaOvKkb+sNKCY686A9LKLhjx46J+9CHPiTuxhtvjO62224TR57MgzJ4sPzMw4/p&#10;mM6XC2Acoi0O4P1z8Q4Dd0b/TBykHHuJC+w1PsD6WDYt43lHPvOch+dB+PvDRJpfmsfHa1xYUFBQ&#10;UFBQUFBQUFBQUFBQUHAnoHNiQ0/LalvRAfxc050x+zS1vMm7bcaxIR4TOfjZKvLycudm3ebBp8H3&#10;6vOQ6jTydnJ7nl5+pmvIhtXDgL2UI+rZZYL1R6CZTv2ZR0tWCWYD6zTtiXw4KSxDCFrd4LtegHF6&#10;4R+AGXaA8S6cOi30W7/l6UIf+dD7Cx3aaVndgRacp6AAvb7y7LKlW17UL3UCSxpgOta10b7xwmw/&#10;MJ6oP1cFUl36MhJe30w7WFGKFRSlJostyzJeetoJVlEAns7UscjMo2PLxj7Pyy6/Uui/vk9PIlhb&#10;05Ogjp3QE2RGuzylBnLo9Yrpndi2U2iCFPKL1RZgONKTBrBKA1BG7JsBUBaWU2BlOnpUT0Q4c055&#10;f+tzniP09NlzQrfsRK6qr3U/npjeYYUDag8f8yR8+QFfL0SMayep8US0vrW3//Hf/5vQo0dUZ1/5&#10;lK8Qev5CvVo2sVPJeLIGedanZSlPwn+3XSPnX8tP3vEbezuBI5avcVrObDqC9+n+IV5HsRyZtEQu&#10;HZGG+y59tuZqeB6Ez6sNTLtM3HmYWH+xHz5ME/egycBzTi0/amisuk/Qe7Z73/69vIexujcWi5pa&#10;hngKnvFmnn2W22SKJ/kFfN/zv1voYz79EUJ3z+tpWX32y0OlLM7AnsGtXfY9ipOXXS70bW//e6Ev&#10;fdkPCwW2dlXOHevDu3b64tgantch28oo7lmhyMUDYv+TaaP0J637bb3nSZBj6y+ITktF+Twojz8F&#10;K0gsv53Y15CaMo03+fWms5afAN8rHrBcEmrxiNzeQ3uB57lXeP3c2cjmZ21iEXL1OQ/LPr+Z6tsT&#10;5u3FtAzS8lGe2L5MRxxHcUzAfpbwY1X2iTwFqW6vTVmZZ6/xfMwi8sgot82bcq2u2NhoqmOl53/P&#10;dwl94P3uK3R7S09jGhgT60oa4wM+mzPWfkbZZ3TsiFBfVo6L6U9dst8ieN+mKw/qJNcmycPHo3+a&#10;t8+Xe+gQTMtxI+Pn6Gis75F0HNkYO1tevqzMazTWvNaP6LjzF35ZT0L9k9e9QWh3Vce0OzZuG1m/&#10;B3Dv1dzzQW+fdxPtsgF8DmI57Hlhn87y5soXdWq0TZYYtxm0J3BcE2VN8krLBNRhs3KSh5ffp28D&#10;eda8Zgu0iBfjs30Rnk+KXBi9F+XVJhOvfd+d4+UxK31BQUFBQUFBQUFBQUFBQUFBwUWFuOfOJxL7&#10;kYFpFrqOznxhtit1H2/4/Ok8MF+pc5Z7B8vcBPxql493eGAePi/vT5fTxwxgeQCHGdXgMLMKh5UM&#10;Wc3AbHZw5DVY7YsbTSfi+P0t08Exf/KgYzj37cHMuLjpSBx5Uav8VpfxUlAeOp8n7+m2trbEjew7&#10;YMrS66sjnxSM05dTv+BUHn7fTLnIE5YxcPz+GqcNwPF75iFOkAku1Qnl494U5FnnhRMaBtEfu1LA&#10;BQ2Iw8lRcPxmPJZzGOrHHHmfP39eHPf5YTnqfYuUJ2Xy8P65eMuAuqVsXh+8px4OAvRVcE2wpS1G&#10;bB98Xj4O2K9+sSJFtwjMAyVKHVaj4Lx/m2NcrLIdxB0EOV1pi64dgdXbdqudGuTpebMtxDZxJ4DP&#10;JvOgDLzn88N7uhRvf/vbxbE/2tkNfWxw7CsI9i3sH3jPfo3p+Uymjn1JfJ7jfj4qr49Pfw9fDljV&#10;0LGuvMvB85p0Qt5mcbd/LBpFaDjLlyvnJxpevr26w0Ab35xbhL3GXwb598XFhagTOgOsCPZiSTBP&#10;t3zGFgPp85nyfZU+tzBGhuPeYHe/6m7iHvzgB4ubhDEjHMF+i30NQfl9eBqH4ww5MSs4368RXhep&#10;vHAMT50H82b/SrkIz5PwfNNyeFeP7WblZzjz5PgrviNsDB7H4kl+lIe8qSPep/nDMX6M11WH02Th&#10;xKI8OMZrc3nMtifK6JHKD8d2BpcD4/5bR6qXZcu7KG4uPFef8+o6538Q5OTL+RMMr5+kgoKCgoKC&#10;goKCgoKCgoKCgoKLDmVyp6CgoKCgoKCgoKCgoKCgoOAiRpzc6eBoz+CWNfmZ5/YKml7OM8FclAcK&#10;0jZT5dPNc6nZVZvz8RdhGbPsRuHpoinffIeNp+joF0R1brYcxKLy5NLNQ45Xzt+D8VLHz0vivWE0&#10;mYijmeb60SPibrjXPcXRlJRmmzTJnAeaaTIv8uY9TWL7g4E4mozyEyPepy41/1zGMS+C93QsF81U&#10;4XxevKf8NDPlZ2bD3bE4fvbAI8dZPvpjg0+6jbU1cTRdZVOlOW00q8Wmc7LxnD6V2DwYjjKsrW6I&#10;W18L9QVnR17C0dTYtzmWPQfmnbZXOKbz/qljHO98OEFZeVymf8bTuqSLfE0XizANUeD8p4bB19ze&#10;UfPYP7wu9gpkn3MsG/szbHIuG51bQ8Oembpvpsbz6VJeqWN46qiL/TpsfA3HZ4BONmLPOB8XoqWO&#10;SN8babtaBrGduXqi3IQPPwioCyLqqRd84XhvLvyIY38M9+Y3v1nc7befFnfkyFFxPI6cZvGr4XmD&#10;47O3sbEhjn0S+w/2Y2m/xD4REqvU2Aa1V5u/Z55Z1lcT+nlTCq/XyAP1H5yvW5Wgdl5X/NzrYDA5&#10;WRDvGlD9zLqPP6i7/bq7ChbJk8o8L94nGnwn7del7ZpYtuzZpmpYlD5FKoc6+NWOSOVKHfuT1I+8&#10;OG561Kc/UtyRo+viCH7Wz36PvHjv+y32WXBxvGefzDOu5zVbtsWO6doceedcrs8k5uVBHqkscAR5&#10;sfwjG/dyTEvnZYBjXOrMh3s5ccgKHHzE18Zdk9Anw2GTAbhpGICoC/HMTULDhDsoUp5wKTBkhIty&#10;OPkXgZ+jE17XdzUsko/lb3OHVTbyawPz8Hn5+0VYJn5atpw8bfjEvLULCgoKCgoKCgoKCgoKCgoK&#10;Cg4FvdXB2kvsWuBnDAnOF6UzR4tmnJadweLsFd0ykJl8UHML4Sa85uXjw3KzZVPPdA5izIYcduGx&#10;aIbOgqW+nAtaDBctMG8ck92B9DLbPA33GsBy1/Uw69+GnG5SXvOQhoMX7kHhYOWBAnZ1uT6CcXDM&#10;4WQyrba2d6rd4ag6f/ZMtXnhQvWYz3x0tb2zUx05siLH2I5Gu0hUDXBMZcIfbjTWWX0czwvasWO6&#10;Byu6mdp4hGMap1U/XEPU0Wgk8QCVARvoqUWPrGTgWOAQD20j/gv6npg1glD71xGLjKrqYnUb13Y/&#10;GCgv3Ty4Xtkgwp35SXHEBREELNfK6krgi5XuVbkeDfW4yX5/EPTZE8sTyIxTgXFs7Ua4h9sd7oYy&#10;Dqse5OgHGcJFnYfynoxCmYPeqQs6rMYAA1t5WlmDlc9KiKt50MEPxyXjWsuHcC0TdIG0WIWHfKEV&#10;SLzf+4M/DJw71fZuqMuAEVbCQ/ygefEPtyLbWPQc5Ax5gpLvMkB8wMfnyvkIKzshztEjR4IOO9VX&#10;POXLJG5XMq+q3/nt3xb/3Z2hULkeqTyhVCFOkAX8Umd++hNISDMLtDXw9/71fTNNXQ4NU8d4tb8i&#10;fz/rl4K6WgSfroGW4Dp/Ba5mXMhar/EPC2x6Rcp/UAPCSWedxNi/Cz/pfVDIDJ3nVM4AxIVszuUg&#10;Yc6BLAPqk7qN9bcsg7nQfoEyod9BHlyVZR7o+9D7SfmD6/bDU4F+Lrg7Tp+uNjcvVHe78vLqIx/5&#10;SPXA+98/+PfDs7QNoavxrlonIp30NTDkAetJeCZDH49HEFhZXRVZTp2+Q/L/i9f/pfQncDvhHYEw&#10;Ox236oU+Bv64VTk1QK4TRF1ZBWiwljmGGdAjwUkHJJzVpZa1cOBBPul94zGX8OWgR6BDt3pf89bV&#10;fN7XssxmxrIsteInG7VrPQJeZ/9fBHTQ5sKPUkP0P0RozdZOf2q42wNif9xCqe2q5sA2x74P/QPg&#10;nyuPuq0qT/Keq1cL01+kp2uHjsdSp8+R5hHGk4nVzGQM6+5JNQjjl15wGBtceeUV1WUnjlWjMGbZ&#10;3Dwn4yr0N0gfekbJY2IbuoOiX8M1HJ7kWDbmaWXG2EvihesRLFpg2RLSwk3gH6JCj3CII/64D2EY&#10;H8FCBePicRirjqXvDGnNIQXHqPiFCOAHXYSOW535CXfIBT2hXOhLwy38JDw4ygAnMgTHvGKewms2&#10;bpo2+htPyTPJozcI2pQxdOiTTEaUWXiEhMIjlF10Az7B8b1DuTuwEA306NFjUp//8M//XPXD3wD/&#10;/K/vlbwmKFtINwqFFx74MUhewYN1mgcTKdV2VGMcHgCROYRLHuFaqITmoDyQfxtiezMa25KhzW+m&#10;cIeMmXxmoP758Ha0xV/EY9k8fLxl0vl6QJpl8wPa4mprqMM8JXzeS73HCwoKCgoKCgoKCgoKCgoK&#10;Cgrumuitray/JJ0Bwmyh0MzsXZtv22wTkPPfC8Ah5YLv1Jfh6uXHnfi0FGCvckbeoGRslzl0g9TI&#10;Bet6KXzW5E3vXD3EzNpEX5CEV0iqye3XhKmpzvYuh/Z4ufTwpwM4w5wCViOY64d1A/RACxFeYyVk&#10;PMaeOttCz50/W+3s7lRrK/3qfe9/f/U5n/1o2Z8Bc+7YhwHxkI4ryuIw2R/y7nU7QoOn5I3jLLGa&#10;QqWh/gBa6DA9+HK/B4Rh1QN8Ugcgbqxby4N8QNP4sEZCVMRPHdPBkqmZDvJDJpRHjx1HWQHQEGLx&#10;1GLm7Nlz1dbWdnXTzTdVZ86cEX7Yl2iMb5WHQ+EN4Pvx+K23uUF/IPGjdY3JhpV1qResDAUH6ycA&#10;PBFnZJY+oHAXLlyQPCHH9vaOunAPurOzK3RlVb9X/1+/87uSdmtnGHgFnvgJmMpqNapJdRO0ipJG&#10;3VC2NocwwFMCcRSqR6zwgOcx2QukWz3xS/59NcXR7qEcw93d6n/9P/+P6ACyg5fwC/LBUqEBW/km&#10;aHVSe3F1XSFhC1CXQ0iQn7Quc12mJny81BFeR4uQpgXIT94zGVGYh08bEcun4Z4uh73EbcESyX05&#10;mnLO16WsZoOaa4Xj6euH/mi3db6JbPJ7ULg8Q14A8hQ4mdiXou+FTHCwJoRV4e2nbq3e/4EPVJ/z&#10;mMdUu7DWCX08Vl/x7OOJkNV99I/hDn7o90H7gxUtY3C4B3NYJ/7hH/2x5CXo6ir7UCyAqmoU+mqx&#10;tERjDHyzbRtHk4eMRVbzyiHVsSDRcxrCeCw/XfhRivdemmAutC/RdMJiBnoPOTxD+DX9rdba4fqt&#10;Ok/P29/vHeB5EHcYaOObcznQAkSu58Tz2EvcBpA0uMjhAKyaMObRLYegBbvSVtcG+qf907yc0B8A&#10;re9YQ9S99YH5mAqJgzQxIi6aqdI8u6EvAecrLz9ZHdlYr57y5U+uLjlxPPirdfduGJeiTBgvCX90&#10;agEYw6K/ggU5rcBx3wkU18wZDv0m8kQ/x7417bMoN8c+uGY83sMJ30A5HuNYD2C8lC+Qpk/Ddaxa&#10;O4L3iLsIPq0H8/Qy0OFdgPQoCx0BC3Gk8/xRZqTlnj1qbVpVa2sbEv7eD35QxvZ//65/1neK7PuJ&#10;vXcUM+yCDtAO/RcGi4D8FHoRRs9C23QBWVvhoqZ6gcM+O0jJ9PSP1yG9hAfHMei8ujgomHcTtUzz&#10;QNl8vLZ0Ur4Wt1e0paHfYl3Nzy+VC66NX3g67ErBvBdhb62xoKCgoKCgoKCgoKCgoKCgoOAuhc7x&#10;9RMz00LYibsNcUZpyVmjFMvONLXOgjk/zniHK6PtWDSj1l2Qfhnot+s1ZDU6YF55Mb+fIjfZW5ez&#10;HVyxwPeZWXge3fllptw19cLl8/LqbvJSynrhPWbVU5qCKwoxrZ0y5HlhBULocEfoVZceF/oLP/1q&#10;oX2YewXgu2ePlb7mOx0rD9YhZvSB1cGK0Aqb0wTghBYAFifA0aNHhcIKBWA5KCNAObEyA3BlgXFg&#10;AQOwvFiJABjPp4ugsAE+X/I6d25TKE7IAgY9pdQZ2w/LwTwmEw3f3NT0AMuBFXGAeYyHpjsLZ3mG&#10;prNBD/viNOuaea2sqE4BrKCkGFmdf903fZPQM+dVnq1d1Qm+gQa4jwYteSib1xllBHid+rWio+Uj&#10;7nG3q4X+7E+9Vuh0qPsZfdu3fZvQm269XajA9M084kFZsgJeI7ZphlsbIGKyyCDFrF9dHqXknbbJ&#10;5dCMn9NVzr+RpxW7LX6Ohwf7Ps87V772vOxin0gePcG88nj9R5oRwvOeB7IgTy+Hz5Pgc3EY70Gy&#10;Js+OPXtYpQaY92yLD7A+BujbXmej4ZbQn/rx1wi95Jj2NZMdfcbW+hqv2zPd2juYOutbX9I1+jVf&#10;/3ShwJlN5T3paP+EfbsAjnlGw9lnTix2QJzuGu+qJJxXrAfs89AGz5OYWJ5M39auiLp9qU5yPANX&#10;+a3DVf6a92x5eokamCYnB8N93s2xw79NzKufiAXjLvLwvHK6vetivi7YbwMcd/gye10s+nvEhnax&#10;H2vTVfSzesD5R0Lpv/BdbOnob3n3kvF1Z6rjwSd84ecL/c/f/I1C7zilYwFYoQPsI2FfDMBCXC9o&#10;E6KAJZAg0Q/1x7SUx8vF/on3sV+2eBxPknJsCPhxk+fp+76RjSPJm2A6LxuQC/M8PNp4AaOx6j5N&#10;zzi9nvb1vjwsJ064Bbr9VaFHjp0U+ldvfbvQn/6FXxZ6YaTpjYQETVnT9p2CeXrqyzu0dtkW7sse&#10;47i+3PPkCVm+3mJ8JQKfx37Bv4u9rICXrw5T/zp8VgYvk+eTwofl4i7iOS+PRfDl8lhWJoB9JdN4&#10;6kH/2RovKCgoKCgoKCgoKCgoKCgoKLio0DgtCzN5mPfxq4eYDcrNFC0Ln97PUrXNWgVPu1BEDpgc&#10;RJC5IJ2E0YXMJD/MWFL21LmJwX2iKRvzziHkPiOf3gROvuxtugiQNKDyi5UNfHOqTjnjuz0Nq8XT&#10;C0mDy4x8kbejRCqjD8vpmY7w94SsYjsnp6tMajee4Bth7PA/EocZYtkzQUsWT1/ZPHtGLGnuf997&#10;V7fcckt1/XXXykw9soVVCVYsKAf22gEmY90XZm19TVac8b2t7KfT131lsBt/L9Czd5yRfWhEnsAH&#10;cagX6AD5pDR1yC+lPgwO8DPfAMPTtHKqVr8nDidQQc649w9YhbKdOHaiOnLkiFjHrK6uVeORlh3f&#10;FiPN6oo6nJqA/FZWsKcQ9q0YhXhYfQdv8O1X60E3q6srIS32GcK3zPi+O8iOvSxCvD7yFplCWCj/&#10;YAAZAxUdQh+QvW6fXE3Bd9EETs9CfeopWl05CQ16/u3f+z2RT/fL6ESrIFrsQAb4wxSOegKoQ0+B&#10;9HoeYNyF75GHo90Kp6pddsml4b5bffEXfB6YVMeDfqHDt//t31aXnDgR2tytVS+Ew4mYyMfk6UyD&#10;fKFz9f1rRJRby9dEW8L2sqoOoAu5jTohfPl9OPkCnncO1D1dI76xbONDP1lNmufwzIb/vA0Zzdx7&#10;J3k6l56csR+XQ1u5qFdSgnfSFlK3D6R5pG4RQiy72j+YTay/0DcJtYBI5bdG6L2l7FL+0GFJcmn3&#10;neoBn3Jf2QvshmuvC33HoNra3Ar9RYgQGgdOWEE89B/TKfbkGVu/EZqG9SXroX/rhz7oIzfeVF17&#10;zTXi3vf+D0p5d2WfC6QJz2KIO8IpWuiL2Hd0sVeEsJmB12daPlzBsfZJJSxJ5++J2G4sqK0decBi&#10;J7WQqfnCL5UG18hX7/Q+hd1bQ0xX/NpkTcFwH29RuosV8+olG2aqQHjqCF6Tep3+W9Fl/ZSEZ918&#10;FLU/ygqnqgjXgSId//n3Zs3BBbRATnwCdT24qFdeOhZOfZNYv0DwbySeCgp3dC2Mo8J46lue8Y3V&#10;fT7p3tXGahhnyn5hYbxi+QKx3kNfhmvdJ7ET+qrZ8SCSKK3He6IB3BvFOC/GR3gaN1wDKeWYlPEA&#10;UI6vOaaFg2wcn+E6dWn8ke3bw3ikzJf5tTmGMR2u25DyTR3kRN79MMYEL4x9UUY4+CtvTdcmBwB/&#10;0UtPT07s9c2yPej42LFj1Zve8jbhux3eEUgzprWWpQdwmqrc+sa5AJSBQHL4QV4AFlqIARek1+sQ&#10;lFLdJ8f8gjPp4hsgBfkKUI7k9nCRZ+zLXEP98+GzWDZeG3xa3Kd+ufv9uJDa6Cza/LJI+KXpcjzo&#10;n77HCwoKCgoKCgoKCgoKCgoKCgouMvRW+qszljtEbhIynUHybln4mJxRnJlZJMxPTslKgkOOdqXw&#10;+XPnb55U4B35pmjNP4Gkm8Fs/MjbR0vAVQBEgeP3dARlyLGgDAzXOXODpW3ywFXC0S59eSJv598G&#10;H6dtZjx1OTAMJyphth2yR4d/cg1/OC2bj6cs9CQCyLFz4bzEucfdr6huu/326tM/7ZESduaO07LS&#10;MCOX8J1WK7A46fWqka0GYLYe4TtmOQLrF/jdduutwuPSSy+Vb5XBF/EQB0hlw7WXNQVlYByumuCk&#10;Ka5KwAEIh3yILysNoZwpsBINS6fhaCjpYZmAtLDUgbwhN7nfWIcVz6qcegWeWA2Hg8UNeG5vb0n8&#10;lVVY32AlQ61y4ELW8jxhpVvkDPFAsfoE/esqFGSxsnZCufAP5ZhiNQjlnIRnE20FZVId4GSvWHaT&#10;l/rY3kEek+r3//APpJyjsdqowYIHYPun5Q5CAaRFeeEHiDwJbQPitjl8D4904U5kv/e97lVtbGxU&#10;X/C5/06sAwbIO/x7w+vfUPWCDt/3oQ+KJRRcb7AqeoUeLJf4CzfV24hQG/LrwWgx3CdsgcguVMid&#10;iqirBaj1oJipjwWrSZH/gnzmyTGv/u8s1PXg5MLt/KIsjVyZWd5cONrtQaHPda1XPXmkbg8Ik/Bw&#10;i1j6/CMMfbfG63e1/8ETjfvLL7+0uv3UqeozP+MzQl+0Vg23t7Wvxb+QHjarQK+n6XU1XvOZwiqn&#10;PwjP/7i65vrrqk+5//3E/c1b3hr68Y3q9NmzEg+WjMgT+2HAsnASnimRS1ZiVXbhbS4tIxDLlVzD&#10;6kcHKkbNCVuwTPzgQi8FqcPjrG5vUBkJnoRImVRPiEO+qT8o6ilcS19S89JQBfWQQ6onvQj9UygH&#10;7AsOCpZjv1gk+16Qk6XN3/tJ/e6hLF6nh1mOOxeQMy8rnlJikTay+jYW0AmcWDTgWr1bEfUo45SA&#10;0F8BXq9ss3V89lMKySc4vPOl30BfFUoC95AHPaC64oorqi974pdUl548WZ07e4eMY/oSD6cWBRrS&#10;TsK4RB5940XLHWoEYxaUHX0YaCohthmTmIlueO394DAG4jWc9q+zQN48MQoO40LIDXD8hLQAKOPR&#10;EVqGGmm+Ph34c3wG6tPyHuk8TR3LB+twpMF4HGNjOO6ZifEk8oEfgGukAUCRDm4KE3CMP0IfKnEC&#10;hVX+6//qjZJ2M/wdAIzMYjy1mGEdGtulwXKmEB/IheskvC0u4P0lXXAsYw5t3HJ57B35vPN5qD/D&#10;F8q/hKyeRy4N/UHTOP7+MLEnvhZ1URqG4znH9cHfwAUFBQUFBQUFBQUFBQUFBQUFnzB0jq3NnpZF&#10;cE6Ws0GkY9njRLFoJonwsXiChJ9Zi/cts3bcFZ9g3kyTk8XLT0xtBnYZcLXAA3tnLI9mmYA9sQjw&#10;OsO6QBPteeUwdixyOpuBCc443JWd8HLWyPi3VEe27ow3VyIitRNUds6fF/o5j3mU0Jf/wAuFnj51&#10;q9DR7rZQIJ6Ktaq75RNYFQDov7Wpp2FhZQO4+93vLnR3S3mRD76/BdLy+zZKSn/mxXu1zqhPm+Gq&#10;g9d5Cqw2AOTRW9FTAmyBO6JbGS/D1HhO3ckwk4mWJwW+bQYoL/OMMF5xlWSquupUWo5+V2Viep5G&#10;0+3Ue+50uvrN89raEaH/9M//JPT5L/5+oSNT6/ldXV3CCj1wwU7PGtipB7I/h8B0GnVbK4TtZmQr&#10;VSu2X0e8X1FZtu00hulIy/N1X/lVQp/+dV8ndLijuvqZn/s5ob/z//6hUICnMFDPWF0XmJ7H7nmY&#10;uAqLbced6NEK0+fSMJ5t7UmR86/lyqHmORvPp2vjs4h32wrkXtFouw55newftJhYjGV1C7TLuUiH&#10;BHU5r14Oqgv2B77e0jxW2ccZrrvmHkJ/7EdeLvTcbbcIHVgbH07shJS+yrZiJ0axf14/oqf/HTuh&#10;p58Ap07fIfQnfkaf09f91V8LhSURMLIV/dWBnrS1aacAdnjCoLWZ+L6R31mI5U4AS8YyxrK6Z7TR&#10;CmldYP2XrxeA9dGNfYLTqx8sLUDNh9h7ffs2AmuFTzRgUdaA6bdNr4AvB42pGB92VkBrvZhXXT9C&#10;qtECVSx6vqa9un6Yh0ejBl28kUXIpV8GPo+9Yl7efvxCRL231eUMNJ7aUwSa6JTPJP1yp67GenP9&#10;VN/6B8ZbW9Uxx862jgmBb/r6rxb6pC/5AqEXzmpfMx7p2ICnX5E3T7hrjNvcO2KanCioG/jV4NjU&#10;y8s+kDzrPLV8HH/RP47HAjj2oVxME8egBq8zxidPL1OaB5GLS94E05L6vHnv0wG+Tn0a8lTfEG9F&#10;dTq0MeuLX/YKoTfdfkbohS3VLffmAZgtrDCBWB7ra3iyLnUIayIgvhct91z5gPQaaCvrMvC8PV+g&#10;zW8/YF5tY61ceWr/TPnc+7Pt9NjcOIusF+XN+vPPQArvx3G79x/bCZz8W8LrhHnxuUsR5ciM02O/&#10;5lQVyyG/BQUFBQUFBQUFBQUFBQUFBQUXJTrH1y+ZmffhzBLBWSDOl9GqIIWfUXITSQ34PPx98LCL&#10;Gn4xatEKhJfJo5FnC2yxPYvFljvL5LGIRzso/2HMzvliUHeLdKhoj5vXb7t/my69HORJyplv0r41&#10;kt3tLaEP/JRPEvqKl75I6NaFc0KnY519B9ia42y7m2U+elRXgG+95WNCjx8/LhT77wBsl1wt6eNo&#10;JQfKy9la3ufKpSeANctHGWP8RFTyjrPkttrXM0sd5tVLrGQARvczzz2zgmJeQD2TrHFjXoaJHV0V&#10;5TTtdm2VamAr4Ew3ntT1QHR7unKyvqZ6/4d3vVPoC8xyZ7C2LvSO85tCh9ZuuKjVG2g4LalYT6wf&#10;O1RHMLLZcuqXs+v0b4Sbbl71ih8Seq9rrhXKPP7lPe8W+ku/8itCgbf/0z8KXRmoJRIxtSfXLzxw&#10;ZRhXQGwry1juEH51gzxM/oiFljspNE7aHhT+fhae92TaXKEgPO+cXB1nfbYfNMsxH8vKlsLrvU6z&#10;KO3yOvXFWEaueWjTi+eZ010ub/YHfI4YL+WzYnEYtr6qz+IrX/ZSocdWNG3X+oxO39KyKVgHwGd4&#10;ONQ+asjj9AKuuPIqoXecU8vOD3zww0I/aPTW06eF/vbv/J7Qc1vah0ys0+BTFctp/Vh/UD+bsY+X&#10;37qMsaz2bDZ4OTTSJajTaL7e8qZY7igO03LHW+zk0gMse4ybqWMi1wYi7NmYh0UxWjSxZyyWYj4O&#10;w3KHljlN5JnnLHfImxbScQhqVnOMT8sdot9T/0tO1O/0l//gi4UeX9exQMeslvvW3sa7s2OdOBZy&#10;7Qr7+6VIdcbHuvGsufaxyMKFuiZta3++Phgn14eTUhbqlPEoE+B5c/zEOAwnLy+fz9PzA7y8hE9D&#10;YA8dYHuo4f0Nrdtf/vXfEPqnr/sroZVZYmPvR4InNY6q2TqOYzyXF63KWT6Gz3s+cvreL7xOU8wL&#10;WwbzZPVy5/Jq9N323vTxvRWeop0nozR4mEz0J61FnQ0HGjzi7azcA/t7pv6yYzYPUraFtufEd7w+&#10;DfsrD5esoKCgoKCgoKCgoKCgoKCgoOBiQueS9ZMz0z71ynEOzXC/b8QiDnGSy9CI72b3AL8Y5VeG&#10;cjOZOf821LNvy+EwLXf87CHh74kYfw/ly8EXw88qLof5cno0ytkSzcfxvDgrT9q3+FPbL+aqS9XK&#10;5odfplYfq7b6O7LvoAGuMNCyY81WftfWdN+Fj31MLXbOnTkr9Prrrxc6sf0YCMowHOr3teQLsBx+&#10;hSHOvBriyoWt3izSf5qecUnHI82Le7wwrrfc4V4wePIBPwM9TVaSyMNb78XyJasZQC2T1ZOtgNFi&#10;B6fZKK359WwPnfX1Y0I/+JGbhH7n93y30Inx2DGxzm/rnkd9s9jZse+Zo25sVXpnV625uLIPUD6c&#10;kCbULHX4LTvlGlmd/qev+EqhT/uKLxe6YnW+eU6/x77ibmoZ8Ad/9MdCgR/98R8XurKqK0H1Sp3p&#10;zObX/TMY23pmVp6yp/DPh79vSwPk/NvgeS6E32MkqescvDx7kW9pLLCE2q8u2/STKw+j1uHzdduW&#10;p88uJ9eyWEZ+H4d1ynie8lkk9eFA3x6AFdvPYvOc9rcv+O7nCn3kQx4s9MKZ24T2Bxq/3ivM+hh7&#10;Jn1ewJjPnMm7bquza2sbQvu2z9fXPf3pQt/7wY8IHfIZtL60N1A6sb6GlgEp6NNoR2Yh6a05KCfj&#10;e5qiLtNsG6YFzifCcsfD7x3yiUFTD76f9WjTN0B/P9ZN0bCssHZzUMud+C5bAot71/3joDU6b6zK&#10;Z9Lrn/e15U5Oijxv6pfPac/2/huO9X3PcK9ntmHWaxwr7qjV8Bd/4ecKBb7ha54q9MJ5HQscWdW4&#10;3KeP+xVy/xX/twPL6cufSsR9LWN7MR659kFeufYV9ZKE85pjUVLPi5T+jDeyMRT9KVsqI6/Jg2My&#10;nyfDfXy2FVL2+cwb4LVvV6RMQ6shixatNI9fepnQ/9/v6v6Jv/obvym0Y/ux7diej0C3pzyiVaaK&#10;GcvBcN4TtPiJ5VXRoowpvL49ZXgODJ8Xb1ley6KNj6+PXNvl3wZRJnsIfTnaLHe45w7TEozi5WrG&#10;M97m7fMEHIs57xUNYLlry2LtF0hXB+rvZRF0rXEaok4ohN17/3bNFhQUFBQUFBQUFBQUFBQUFBRc&#10;FGhY7hB+BqkxWxTA2SqGzc4v1eEE791EVATD26w4/CzUIosVypQrB7+93g/qGValNRoeC5FbwSN4&#10;T9ooj5sNngu3ih5hK3c+Ly+LzxuIclnUZpxZHjnQEivNM/I2npz9JKLFDr/vtfCeNbBBpbPrL3up&#10;fg99/XVXC93c1L13AM7cb+/qisqG7ZbPvXY+8hFdvb32HtcI5crL1FZtmffIVgooczohzdlpr5us&#10;fq2Bsbx+RYNoWw2JfvHhM/9YD3pf65ZUedOypGMrZaklX8++NY8wObmaRnnJm/UTrYP4rbt9mzy1&#10;/VfSep3arPvKQOvh/LbK9e3P+Q6hm9uq/13bY2PbdqOnRc+2WVStrOgKi9c56wlgGOVlW2CKLVuh&#10;e8wjPkPoC5/3vUK7Y7X86sceT+mR42pt9LJX6Ak/wOv+0k7kMauAsVk3jVkfXDWPe0EICSz1opaf&#10;dDGYxpc9t0ri2+E8pKeNLQMvwyQ9/SNgNm+Vj35eLt57nvuB37cnxzPnn5OlLf6icixbTh8P8Nm1&#10;xQFy/r5PbUNOHt77ciyijb4qoGdi0HLnnFnDPfUrvkzoNz3taUJvu0X3x+lb9XGvsGlH07GPImf2&#10;QQD7T/rxlL4dW10/dlJXa7//Jbqn1l+/5W1CB+v6Lti2Pj/qIbMPAMATQQmvO67uNqE8c7oGmvn5&#10;55r3i+sW8JY7y5/qlsd+LHd8mQ+KlmoJGtE82uoMyOmd9TVPxti+G1GWyysnU9v+RfH17rBcjc/H&#10;wWu/HfP4sh/K6b/2zxR8zvvR65W6Y//DvPn+J3hSFeuT/ca6WYC/6Pt0PABcd83dhHZGdhKr23OH&#10;K/SxHPZ+T/sngOFxLNVSLP7tMzFdeJ0RLHdsl1Ze3rel82k89fD1xvsov6VLy0k/pmGYl4f3nnqw&#10;X0/Dee3l9v7USS9a36gsR4+dEPrXb3ur0J/62f8idGR9Jd8FAOuBJ+WSF98rzIv79NTvvVk9+BOc&#10;0/J4nUXq2n1uTyrmWeetSPPgtdfZXkE+vr0Bvq5y8tByJ8LetT5+mwW2t9xh/hTD6zIPppulilne&#10;vj+mv99fiWB4/JuuMd5P9Gd/z3p5Y94Z/6ZmCgoKCgoKCgoKCgoKCgoKCgouGnROrOlpWZztIRbP&#10;atWzVT4u5x9zqwucpfJ5zkNjFspmhoncLFb2fh+WO34WvWbtAvaAnOWO102ufuZa7uQsdTLganZO&#10;Bq/LFLm6XrQKSJ7LWO54yhl/Uia17Riq3S1d/f2u53yr0M9+zKOF3nGH7tsA0PKGPI+bxQ5x80d1&#10;z5drr9WTkbZtjxfuueNlGJllSGplw1UMPhler7znTG3XVp99eQl/3wZavvDJ4apAvceOgvdjO0GM&#10;8nPfGa5GAJSPq+V1uRS8j+WwPSq4H0Z87ruanpY7I7OEAeKpV7b60V/VfZO4585NN98idNs23Rlb&#10;+9qx+ujat6vcJ4OrbpQprReC+qf8Q9sT6JPv/clCX/VDrxC6yn0+aKVlq3Pcw+nIcV3t+dZnf7tQ&#10;4EaTd2y75o9sL6SRyRUtSBZZ7nRM7paVCmJRO6EOPHx7nIeDWu6kezh51HKonDm59iLvXrHMszUD&#10;q49l0nm5fRqG76V8Ptu96sw/w21g2mZdtpfZ58V7UrbDNF4vrjgqz+FILfQe9sD7C33FS3TftM3T&#10;ugdah31QxnKHq9srNPEJ4LPPfFn0sVkpXnLpFUL/9C9eL/SHX/ljQqsV3c+L1oG04mA5uCoP0I+W&#10;O9SR11Xeckcx7zlpQvOswftFdavxvKXJQSx3WE5vuePbRBty7Wm/aMtyWcsdUl9PXsY2Ph8Pyx3C&#10;j7sWP82z2H9N7x2ptb0vK/shrxNfHx7LtCsfh8+7P6WJY8Gxvc/5LK/0zN/GGA95oI4Lvv/FLxAK&#10;7GzqHmE9s0oebqnVL09PHdlpWSwH+x7m6ftETwG2g5rHrG5IczqhP/MiUt2m10Aurs/Ly+/5pGAY&#10;65xjZ/Ig9fE8T+bF8LTcXm4vF+u8fieoDGPjRcvv0+f0ZMXvfYGeuHt2U8f/u8mT0+FebCyHvXPi&#10;3wJWbxN7WGu5VRam4x5ubbrz8i/z3k7hdev5Abxuy38vYHqWK4WvS8rh5eFpWVGWjOXOMnvu1HkI&#10;2TO8jCmi3C6oLS7ANhH33tnRvobtMLUepP4YRpB3PMXPdBN1ZZjVVEFBQUFBQUFBQUFBQUFBQUHB&#10;RYXO8fVZyx0u1PtZIMLPUAE+bm5OkfH8jBLj52a7gGbadvk8cuVoWzlrrrjMwlvuHAbSPU0Ar4NY&#10;L0Yb5dnTCl87yNPntey+FMDimUt/P4s23TZmaS1/0sZsdE9pz3Qy2tFZ96988pcI/dqv1hMNziaW&#10;O5STs6ScOf3wh3VvhxPH1HJkY0NPVBnYDvecgab/+fOaF/lwhhbw8tIaxuszpjUrGoIyxvT2FMyr&#10;D/KK1jMW1VvuhBjyS+uTeGqYnRaWgtUxMYsbrnJQDuqEctL6hjJE6yFb3ZqYhUxquRNXQbo6s33i&#10;Mv2W/RWvUOuZ//1nfyn02DFdTT93Xk/B6vLEBdMVv2/umGUF68OqTzDhqk1smyrf/e5zP6EveIGu&#10;zF13tZ6CdfttajWwaiszXOFbtzZw2xm1FHvOd3ynUOCO87qCV9lpXsN4QpiQkLnyYh3HOrVVHaJh&#10;MZNY8OTagfdmvXjUz2o7nxR7tdzx4J47zf4BfknlABkrpba0e0bGqnHeM7UMuJIE5ORkHqSM52kT&#10;TX8v70F101Z+zzOnI1+eHNgO0/bIfnWHq+bWFC4/rpaUP/3qVwndsIWtkZ1+x/bEk7BW3Wp8N2nT&#10;lMv3jewS4/vOwp/1HH2OP3rraaFDY7VtvLnq3oZFlju5U5dowTTe13Om+mw8R9kRmdVDFGV+vc2D&#10;L1+bJS4wr214Hova0WI0dbxXyx2CjzX929LTj/qs46qePU9/n5MptYJqvL4vJsSXXl1W6sBTIudP&#10;5HSW+vs47He8FUGvr/E4VqDFDt/F7FO+69nfIvSzH6N78QG727qP43Solh12OFY13LHTPOPejJpn&#10;HO+axe5S5XAq6NnzSzBujpfXoS9/CvLI6Z3I5Zmz0AB8XMZhveTCvSy8Z14+HeDHpL7PZp2OTLl8&#10;1jhOHlpb+NXf+C2hN5/Sd8FoWvex21anH71ZrfwvmHUPn1VaaVMGWqdoYQ3cAACJW0lEQVSP7YLv&#10;o3qMPltOIKdfD+/PdDnalleb317A9On7ncjJR9R5K+W9Py2LSMdbhLc8rdOQ9yw8zwgbI/ovWoCG&#10;HBkW/CIi7udp5Wed7+7qeGfNvjigP7C1pWMcpqXuSKNurFjx3mRrar+goKCgoKCgoKCgoKCgoKCg&#10;4KJBmdwpKCgoKCgoKCgoKCgoKCgouIjRObEx/yh0bwo4bjE/YtzcTBHDc6ChVpt5lE/LPCYm2CLe&#10;+0Hu8yyvi8OA/8zB66BNJykOo/w0IWdeNa1NxIA0L59vTs7avz2cZnXdFuXmzDRplublHZnZXY+b&#10;b43VPPLhD9DPbF70gucJHdoR1wA3MeMGVzwSnZ8QHT+un2WdPasb5h1Zs89r7POl1IwuB8pXx501&#10;qyMYr2vUm995tPmTB0P6fTP3M1NFYxnBOuYGnjRJjp8sJJ/90coymge6tkt56npR3pSBGxLyU4qp&#10;HVWfHo/dM/PETqX5HzlxidA/+7PXCX3tj/+E0JV1/RTq9Bn9HG5gn5FtWb3wEz2Wl58J1Bu3oqxa&#10;1yvxUzBN88QnPlHoM57+TUJP3Xaj0IF9jsVy0qT3+KWXCv2DP/o/Ql/zkz8tFDh2XOW/YKa7UXem&#10;OspJMJyfW8b6dHWdmqM22wH1X8cB/D1R+3s+Tez1syyfZ/Mo9Jbnxz7HapZd7zPF2Bsyn2URTZ3O&#10;oimbIfmULBeH96SM52kNf1/D826m3Rsa5QnwPHN5xrbrwHCma+vX6Tey9jGw7xpWrJ5e+YMvFXq/&#10;e90gdOu8msezf/JZ89PXlb59xxXAPLj5epTLnqWetf8rr7670Bf+4MuF/unr9VPQ3toRofbFZzWy&#10;TR/TNs08uHkmy+xp/fjO6qJjHUPU6YJ22o7ZTw8CF6Memrf/LCut37SO2pDGTeE3AY7lW8APIM9l&#10;4s5HU7ZlP8tiW/bx/FcAabgfN3JI4w/NYB5edzmZ2Kb2Aj+cyn02sBccdPzLTVIBltXrwutkka5y&#10;OktRx6UelRff3/GzGKtAblTK8cpoYpu7P+RhQl/8vO8Sun2hHkfa8DF+lrVmx6VzfMmDODjOrA+4&#10;0Dx9u2wrV8cqMYYZj1wafx/zyvTTgOe1SP/e38PLkIJpfZ6L8s75t+Xl4xCex9iaBt8XHCfGT2Ls&#10;O+GRbdzfXdPxJ3DBNst+8Ut+UOh73vuvQrnFADdUju84e4F40eZtnO7L5uVnONu0j9+mmxxyOrsz&#10;QLmaebp7ew829OA75IBFn2X5vFgvXhb2B0Sad7y28V6+f1W5+9bHsH7ImnxW7e8ehgOX2t8VHMLw&#10;uWUcyhnldTxntVBQUFBQUFBQUFBQUFBQUFBQcFGhc8wsd/wsT3MmTZFa7sSVCYvbmClym4ISfpbL&#10;r2yk8HLwOEUukPrwnNzprNsi5FZg7hTYjCTl9nLm5M6Vc2/QvP0RfZ6yZtM896pnP5vqZ1znWe74&#10;lavcysPUVnu7tpLasxWXKy7RTTlf+6ofFbqq0RS2+sENhG85pZstX32VbuS7s6M8uPFVx9o0V2BG&#10;3DjZ/Nm2U5mpE+qs1p3m7WeOabnjZ2iJqOOWDWdjXtauBnYkOi13xlw14KoPNw1kW4grlrby5Cwt&#10;gGjNw1VlJ68vL2WojYAsj67StHxTW73gxoNTk69rm5r9yI/8iNB/efd7hPJ44m1aBdkKy9CtjFG2&#10;tO0cs+Muj9iGyNNd5fHsb/82oQ996EOFbm/dLnRlRWVh+biJ68qGtq8fffWPC33D37xNKDBlr8iN&#10;Xm13Pa7UNdu26dvk9rqMukrqPtWfQtPEdmLw90Tt7/nkEfNkG3DI5cXy1eF1OaJfo12rP/PM8d4T&#10;eLR8Bk2dzmIpGVw5yNNT8vK0xvLlXSS3B9uflynFsvrms+XL5UH/tO3HfidastnzahsnP/87nyv0&#10;MY/Q1fPN87p5ec/qsd68XdOTNY8gBqbWV1C+VTvifGdkVpi2wft1N3yS0F/5H78p9Kd//peETvva&#10;j/HZ5abIqfUmy8E4bANev+y3vI685Q6fr5mnjM+cb19MMv3EWe7w3m+o7OnHB7OyATkLiUb9xPdg&#10;u7wcvqSWoJGnZRt5Oh4+LyKrG/eOAJo+itxYlW1jPzis8e9hWO54HeV0Nuuv1/Qbj/UdxL4ibna8&#10;q9Y16+vaL+xu69jvhG3q/kM/oNaD11x9udCRWXkD58/ouPHyy04InRgvjg+ZN+/7Nk6JfaaJy3h1&#10;vyxEwHqIcWZV1dCV11nsm4zOQ9o3A+Tln4tazvZwH68NTMs4Xl6GEwwnfDjAOF6uHC8+zwN7/7D/&#10;YvytofbLu9bnDo5omwD663r9Ez/1s0L/6o1/LZSWO+Qx5djUxrY9G9tGnZlojJ+Wc5kyA7nyEbl0&#10;KZaJMw9e9ykYNi+OQv0ZvmhD5Vn/2Th1XrNtgP6+3UV0Fo9VyUt/4V+PBYBuZpzJZ5d5s71dc801&#10;QoFvevrTha6u1fkCTBMtDp0sbE+zqQoKCgoKCgoKCgoKCgoKCgoKLip0jh+5VKZ7OOvD2R7eE8vM&#10;3vs0hPdftIrQmEELaPCwe1KdqwpwgnpejJ+uuCyP2TS0Isois6qdIpbLZoQpr6fkRauJWP55xXAr&#10;ezWcv4lZ5ymkztvQtt9GlEN+kWZ25tJb7OQwteO10xn+5jHelpfRWj6ltNqozDpgzRYwT2yolc1L&#10;X/R8ofe46gqhwMD0yu+r79jUIy1pmcNVHYoV5TNVxFnSRG4PLy8p/Wn1E8PdLDVXe/yMbQryooVK&#10;t6Nysxy0POI3xHEFycrHY/fiUZF+WSgBy+zhy+dXS+jPcvA+6iEBw3a3NeySS3Tvmve8/31CX/py&#10;3Q/j7Hmtr+0dW6G3lRem3zJ99E3ko2atA1x1qa7AcV+lW2+9VShX6O51ve7vccftHxW6uq66nEw1&#10;r47p8vRZXaX7tud+j9DTm/W3+DuWf9XX1UAPlp0rEG26APzKXhov8jDKOAT9u/bc+7a6KB3AsLjK&#10;NBs1wn+nnPIAuE9TPHY6Qd13ZJgblnkXLUK6irwfeF3Ng9cBMbE+j7wibegmn9eicjTlXE7unMyA&#10;5+nj7l2mJo+VVeuXbF+Lpz3lPwj9xq95qtAzt31E6NqqppuM9Vn0ukzRZr0H8HnoWt93qfULr/9r&#10;XYF9+Y+8RqjWVqB2DO6IeSR5+XdkLJc939zfDk8jwBVjPuDcL24eYposZp/vvaLXmsFs/SwC+ysW&#10;19dLWj9sL3yuGdY1JhQn1658XbMLmjj/WWikaGFl8O1w0ZH1ad4N62THi8j55zDbX+8tbZDK6MFx&#10;8H43ZaByUReNus2Md8cTffYGA3t+7KhhWu5N7NOCVMfduFeePsHTjr7HV/rKo2P74lQTHSNNxmqR&#10;c5XtefH0b/h6oY997GOF3nH7zUK5LxjQMUvhc+fMorCncnA8NVhTqz/u6bji3sVj1yex1thnAbS2&#10;jscqO53VumTZ59f9vL+ByIPjRN9ncgwax3juSHem5+ORPid+/OHTkPL598+3B5/Rutx7B/sMloNd&#10;KMs3sTH6iO1rUI/njl1ymdBf/43fEPq/fue3hXJvNlrsdG1fla0tbbMD24sy6nDBe3MeqCPKmRvj&#10;1fVCnZqQB8L8+tkPJnwnGG+Km2sraRth2dkcfBoPhqc8AH5Z4P3b0Egb89Tnl/0ALfn5RUj8asCs&#10;hz/nMZ8lFPjap3210J0t/buE8o/4LNYvTCH885dfacy2gIKCgoKCgoKCgoKCgoKCgoKCiwpxzx2C&#10;sz1+lqtt1j43E+bh43FVx2PeDFmDh92TjhnuBG3y1FmvXsvK8V6xp5WMzIoc5fertZS7uRI+u5KR&#10;0+UMFlnwcCLQeMW8jc6z2ImIelaetd5J21Hz0TzSGedaDtMN97VxeXPFrG97u+xs62rvhpnu8MSV&#10;73z2s4R+zmM+Uygw3NK4N374w0I3jur3s5SDs6G8jzqh/p0sAyZogddrXBWwlaOoM5O3noGezcvn&#10;CXj5uOLCuMeOHRNKCx3G5wwyZ5ZrGYwmWCRHTGtokxNg3vNAXqz7zW2V++qrrxZ6+216Ws573/te&#10;oR/5iFrXvOVNfyOUeyjt2CkVHftm+uRRtdIB+PyeuuMOpaeV5xOe8AShV111ldB3/8s7hZ68XK2H&#10;Lr9KV2re9R7L+xbdk+dNb/s7oWe2NE+A1gBDO2XBI+rSlqdzOuNzTr2k8SIPo7l6OAzLndqvDgNi&#10;eEtfkYJ7QbFPSvOAhED+tAPFQovJJTCb797hZZqHXF7ecodos2pSaLw0/qLVvryc8+Wfp58cz1zb&#10;yCHlwzqn19BOsuMeZ/e7j+6D8+M/qhZ7ndEFof2Orrbv7szm2SZ/vUKqYcyfq9DsMweruip7yk5I&#10;fPZzv1coT+Lb0WihLavMPDULcIarjed66l7Y0UjG/P+tWO7UFjHKi7r2FPDtpj41hlT9vZUNfAC+&#10;I9if1/Xb1EOsBzd4q2WYhbfc4XCsrRwezGJxjc7C85y9b5czj7x8e8WexrutqBnk9B1hz4Ef73a6&#10;tHbQh3A8Notk2w+LFstpuXkCH61pdm3fu6ntsbVuFuL3vFZPyfvUBz9A6Oc+/nFC73vf+wo9dVr3&#10;1ZkObcxEK48Ajp8mI+uPbM+dc+fUsnj9qJ60d+SI0ontBcZTV0MlC+G7eWT+6bt6YHu0MA2bhd97&#10;Y2wWPuzv6O/f++xb0/bl2x4th1ILIoDxvMUOwbxDDPn14fPg4/Keljwe7K7SNpVrX+Tl6djqI1oB&#10;ucbetXH9eKI6TMdzqxtap6//S7X0/Llf+HmhE2uDtNzhPmuV7YlGnXLvHb7LFz4bAT4Oy0F/ykvQ&#10;n5Txg4/RtrBlsdf4i+HHNTmZ2mRmO/dhvPdguM9j3mlZOXhefOQ4trBHs1rfsP7KdDcxi77nf7eO&#10;NYB728mg4ws8GVTl4XgjlsfkZLnJ07IuKCgoKCgoKCgoKCgoKCgoKLgY0bDcya2K+lWR/aCeadKZ&#10;Jc9r3syYjxutHuQ3hNsVv2mPM2jyi/vZ9HcVy50IZ10T5c9Y7hDN1awWZC13DDb17WcdmXdbnTfq&#10;zq0K1POGrIF21DO0StPVhbo9qF8jT7vlCh3T8jQEflPdtRXyZ3zD1wl9ypO/RChws1ns7O7oSssR&#10;2wWfPOLKkbNIiLOkrtz9uALdLDf9mIbl4bfUBPNieKNeWnhHXkb5XXa9OqDtneF8fujvV2i6Ln4K&#10;z8PHoXw5f6+zNJ4v47atzHFlbG1VZ7wvO35S6PqqWuhsnTsv9L/87M8J3d3WlZgVs4qa2J482+fr&#10;/XB4msHIGtItt58SygWiq6/SlbxrbrhW6OqGxv/YKbXUudH26LnpNrX8+ZcP3ih0mJRnh+0o+UY7&#10;Bcu+yHKHaNNt5GGUcYjav73NLkoH+LAQanQWMU1ceXXx2J9Fy52abx1X/Zgn5Y0yxFXB/aMh1x7R&#10;1EceubxouUNEnpn+urZuqfPev+WOgjzn6cOHLS773nXLvQL6tj8GV7rWbJ8CfpP+cz+p+99cd7Va&#10;z21v67PXq7gPxWze6b3vr1gOXx5aTnFPre/4bt2r7X0f+pDQbjxlS/uWjskMcE+pun1rXjVt1x2t&#10;gLpL6K7VsOYQcTiWO7Pwuk51XteRUoaldQfQf+LGUrRAgPZmUedRQ+N63kQzz9l7hvu9BYHceHDe&#10;abApUp2kmPXPZJLFcnkvgz2Nd1swr69qlD3W8ewzO7KNTGiYQJkY3uvq+CDF9lCt/AZmuXPypO65&#10;+CmfrBY5j3n0pwl92IMfJHTVxj4923Nje9vSW3/AZ3Rq73YgjpWtT+C4cdssh+MeNVbMIzZuYbk5&#10;7qotXprw40TCW12TF3XC96d/79fPTQ3yYFryYn9ct3+Nx77Pp6upysxwIL0GGjxduIcPp5UK+QBe&#10;joUw3Q7ttMKJtTvmNbA9ncJLQcgoef4Htm/KP/yjWnj/yCtfLZT7LY7tGZx2NW3PKC2w4n4sTuY2&#10;2ReVp9bNrI5y6VJVMs4i/Tex1/jLoF0HlC3nD7Cd+/LkdaDhvtz+b+958DxI+dzzC4mVNWtH9uzt&#10;2J6Cj/hUPZn3e77zOUKBoZ3W17M4HDrEOYDEchDgu6pY7hQUFBQUFBQUFBQUFBQUFBT8G8DSlju5&#10;/U6WgZ8Ro7WJ958Hny/vuddOznKH6Lplh/mTcsvNee1rJcOvOnkd2Ipf9G9Y/Og9y59ZCJzFIssd&#10;p7NcvbTXvcnXWMly5WjM7hovrh6wnEnetTzNmfkU0SJBfut4Xc6+2+rBf/jyJwr9+q/WXciBf7X9&#10;VK65Wq00RvbtLVfVe3b6Ehc9agsek9fAFZeBzcqn8KsxLFesQ1s1oL+f7WU88uHMNFeSAF6Tx/lN&#10;PbVhfV1XmbkCw5WkVbOAoT9P1Yq6m7MaQkT5HfXlIxoWGIY0nl9lssMxYpz43Fq74SkVtOT5h7e/&#10;Q+jv/M7vCL1yTcvfs2+lN8/oPhrAwKwCdo3X1lCthDYvqI66JueV99C9d+5zv/sIHWzYiVtrumLz&#10;u3/8J0L//t26B8+mtSGgt2KrNC0rvUDUnVstz+myTbeRh4tDMCr9qVsin67Ow4fVqOOk8DJFuI63&#10;zXKHzzPh5Q0Pgl0cAI1+dW/I74vTREMHBm+5k7fYUR15CuR4E/l6U3hdt/Hzfot4hhRGlwf3iejw&#10;tDvXFib2bD7rm/Tkmv/w5H8v9PxZtaLrWZbzZGWYp1GvlpQWfV3rE3/4Va8V+oY3vVFob0Wf+13b&#10;x4un8QB2mEpEnZcGePmI2oJqcbtcZLmzhwXHVnRaBxV7Y1qzmOXV9g6odaKUYfV+N9Y2zL8hHscQ&#10;c8ZtXie+Hvx9Ld/y/UTHWWtF+P4rg1QnQLRKmfF2vBfCK2v/2Nd4dwZNBo0y8976Z2+pHq1tzaK3&#10;Xq3WZ5CvhvQkqAc/+IFCn/ilXyz0+hvuJfTour7HBzbeGl3Qff22bR/GgTWaoe2js2EWGmYANFPP&#10;3CNsYqeurqyonN4q49w5421W5X7cxTGet6gGuDdjfVpWnX8K6tDTHNr4UA7mv2gM6/Oo/YXMvMMb&#10;cTPiLWpvtQxClgLl8pTtxe+5E8fc7FtsHDdJxvkDG2N/8CNquf1Dr/hhoecuaJsYWf/U62t7i/1a&#10;5n3vZQPa/NpQ69bpOJtuPr/l4Cvw4Dx9+8rC+om0TcXrRX/3Ghg/5QEczHJH0/K9z+eZ/is2zlm1&#10;U/++8znPFnrN1fVJznzeV8yCh7xpCRqtF6Pcpgtrb8uVvqCgoKCgoKCgoKCgoKCgoKDgLomFljuc&#10;OeMs6sKZtBb4GTG/T4wPn5dHHaaU9/5UA8J/M03sbXVL58D8illvdjJ7f/Azj362sbHCPHufm/Ve&#10;CsyLdWwy+PpgnnPrxc0Ttn2TDrA6GnVuFjEz/vF6ljflqOXVcK7A7O5yVUfDp2O1pHjUIz5V6Etf&#10;/CKhwC036p47R8waY7ytab3lDk9a8JY7XJGgTNzLKS2H1xtncSPiyqPCy8/VHaKtHng6FMPe/4F/&#10;FXrttbpfzKlTup8M8z5qp4J5XrXcVt6WvDxyPOjPe08ZnqZnmNert97gikrkaSx4Wtkf/sEfCP3X&#10;d75L6AmzshluqW6B0ZZ902oWPGurtiJv+r/DTs/a3tUVvVFH637H6uu8WRuc2dX7TZtpv5BY7nDP&#10;nY6rQyLqYMFyvNdlqrPII8aZ1ZVP63Xpw4k0Dx9Wo46TIk2bIp6W1bqu0J5HnbfxdM/LvtDoV/eG&#10;w7Dc8f65eCy/p0DsjzKrVPl6UyxjuUMwzPP0aRZk2ZpHv28Wbva8sJ8a7uizuGLvk4c8UPfJ+NGX&#10;fb/QzU19Rtddf+EpwGv2HX41ukfrGWubJy+/XOgv/tdfF/obv/VbQodmPUArgl3bDwjgHhTkwTzj&#10;inAiD8BxSG25MxvehkUtd5l9e+bhMCx32Ebq8uh9tMxK23DDWsnqx4vRGLTN6oyWM0Rb2/f6jWmt&#10;T/FpcuPHtnrK7afknzGikVd7Vm6Ml4mURbtM+0FOvuXRZEAdNOrK+ue45yHryeKN4/hMn7eenZI1&#10;tj15ePoR8BSz2P7WZz1T6Pnzuj/febPi7Vifw+bVMzlHdipW1wK4Rwrfn6nMXEUnD8rNGBxbsBw7&#10;NqZgHxT38zHecQxo/IC4+m9tlSdV+X7My9dsq7yv5fdgGp/W11N9clc7L3qnY45GXLcHK2l9at4s&#10;GM5yR6vPFhnol5Mv5sm9kkyWrllWUf88qatx8lVAz/ZPOmsW38/7vhcIPWfjy+2hMunwtDPb14dW&#10;XbSOooxeD4D38+WJaWOnOcsrj0Xhy2BWlsPg6csXy5EZt6Xx4/XH1XJH4zZ42LhlbH+Drpslf8fa&#10;wNc97WlCH/c5eoLz1mb9ZcHQTghec2NNylU/57NyUlfLlb6goKCgoKCgoKCgoKCgoKCg4C6JztH1&#10;S2amffxsT5wptFiLZwKb8LNZOcudNt65/Ghh5Hn51R7OatUz6nbvZAJmOdXILapzH4+DIFqs5FaC&#10;70zLHYOb+GvU1zJ1HuVozJbqvZ+Fb+TRYrnDXHN77nCWnZmv2Ux4upIKDHd1Rv2Ge9xD6M/85I8J&#10;BboWd3dHv4XmKQYj8+eMazXR1R3OslMWzr5zVYX+M+VwcqerGAC/reRKhA/3KzFEyvfIkSNCNze1&#10;HFvbujp1zTXXCH33u98tlHvwUG7ec38friBxNcSvCgGUg9SXORfuQf+2cJZ50FOLl/jtN/OyFWCW&#10;Y2tLZ7mPHTsm9AMf+IDQ3/rN3xDasf0x+koEm2dUR1y1iSdb2KrMFZddKbRrJnqbNpN+/f3UeuCe&#10;n6Lf8v/Y//WLQk+f1/ChlRvg7vjblodHrYM6TRu8jlOd1TyExDgEw+Mu+q59ed5EmofP18fNIeUB&#10;8Ft2YpZPjqemieXwHdY+sMhSahGWLT/gdUAs8vd58D71ry0JHawfXiRnzqogJ1sbfNxFqmnjTa+x&#10;rXjH/cSs++EphMePaH/1sz/xSqFrdjiO9tpJP2H9VpoXrz0l+HxY11ddfpXutfX6v3qL0O9/2Q8J&#10;nVqf1OsrpbURMHUWqxyf5C13NE/m7Z+PNixquuS5X7SLsFiuFFxdtAXKCPbbs5itq7p8VhH2ns+1&#10;Zd93RgueeQ0x0xZ6Nl6p89IC8L6uP42X1md6DbAc5En4ciysco5zBIsie8zmdRActNtt20+KumjU&#10;bcZyh4iW1JZsPNILjhdojQN84zd8jdAv+oLHCz1zVq39+J5f4f6C9uAPrL42L+gq+sYaxyA2Vhxp&#10;vHRl34/ReLof2+K6WVbHd6+l9eNJ0jjuSqxUmZbZ8hSmGiaXa6v1GE7vo6zmnere14PXu5eTY3Cf&#10;Zw2993wBxs2lrXWqlOEjO7mLumuD58U8ctTvucN+im2COuffIqP0ORyo39ox3ffxe75XLXduvEVP&#10;U6Xlzq63DrLysY13zRKUsqdjb18ewpejPnVVSDZdjTqcPPYOn25RnksgPv+zvJaRsdarpo26WVKH&#10;HvPD6zoCfBzWYdwDzPqlS4/r3ykvffELhV5x8rjQzfPnhAI963CjRbHrCzm28ONh3mqqgoKCgoKC&#10;goKCgoKCgoKCgoKLEp8Yyx2bzcrNlLXlEeWIafSe/pzBr8NnZ9Q8z8Ox3OEqXS7lEuD0ee77QDeD&#10;2fi+LiPbXuBYNuol6tjpEIhxoxXN7KwpW1Tu+1mmn2e541sl6yPGNSXEUw+sfbGdTWwV5cQRXT15&#10;7at0N3vgmqt0X4XxjlpdjHfUeqMuM2fVVYYoL8tnKyu03Bnb6hTjt4FxCa4O+OfCz0Bz7x1aq/C7&#10;bIA8P/rRjwrdsLKePKmrCbRsYR7kQWsV3jNv0nR1hHJkdWFYFE7Qvy086sDaDcvO2eqhrd4QlJPl&#10;IM+3vPnNQj/83vcLvWRd9xoCjpm1E+WlDi+/9DKhd7/qbkK5P1HHTsC4/r5qufPWf9CT1r72md8m&#10;tFpRfrtm5QXsWNvrmVw5LDpNh/5tOuU1vRiHYPhhWO7sF1FG62xqfsvwtbQsh++w9oG7guXOoveg&#10;B+Ol8Q9qudN2Kh6Qk7kNjFvntVzaNA+2ST7fNU/179peGn2r+xc87zuEPuLhaj03PqcrXtQp06dt&#10;nde+/VPusZ10w/1yetbn3LGp/ex3f9/3Cb3l9juEVrTSSS0rTO9sXmPLKr6LWGa9rXqW979Vyx3W&#10;Q6xPp/sUY2vLdd1bOeJKt5AAvah5z5Z3Gcsdpg0XSqw+mCfrJceC6dO9HiNPA3m1WUgAMdyS8d7z&#10;mWlfe6yHwNXowXHQbncZy52oozjunW0TxMTesdzHpGt77sRTs3bVEhl40fO/S+iDHvgpQneGF4Ry&#10;RXy0be9oE2/drLendiIXZel2lXY6alU4nGg6gOMPyt+1svbtVKWeNd6hnXxTDTQexzUcy9GCmuMY&#10;ygiwD+G+gru0KjHedftpfydQtUSuXQLUd1PvmoiUp4ESjbY7p72Sh7fM8W0hUhtrexkmtOJK8m7K&#10;ocjx5jg+prNnzlvucIzIPIGptcGjJ/RviV/6v39F6P/+k78QumPVsW3vl+5A49flV+b+CwWGA/Qj&#10;zZaD7x9fHgPj1XyEHBCeyWye+4L7u5dolLcFzTLO3nss4tkWXl/XddQGWvvxNE977Ktr7qZ/W/zg&#10;i3T/19FQ/z7rJnVO68TYzk2vzT5RwykR/eueo6CgoKCgoKCgoKCgoKCgoKDgosPSljvpt597hZ8R&#10;q2csZ/2JdIYtN9vWNf/GKlZc5XAzao7PrAWMzRzLbxO5lbLacofIcZgDTp+7ldZYboZHzOqOs3kH&#10;QcetqNQyzBa8rS4YN36jyjgsD1fRMvArfG1twp/ExfqIcWm5Y/s0cBWEPCe0vrHTD171ih8UCjzk&#10;/vcRunnmjNCBmzEm5VYBXFHhXgJcsYmrwdb+0nKwvUdeNvsf9WyrA1Fei8+8Rmal4k9UuHBBV6AA&#10;hn3oQx8Sev8H3E8oeZEH8/A6yq1qt1nuxDqn/OZPNFeSNNynJ3x6oJmHloO8maaRl+mSWB/ophx9&#10;ayPH7dQsgVXi0Mo4cVYQXG3buqC6ujBSesmVuhfP//qjPxX6I6/9GaFdOxFjnK62udXoHBZZ7sRv&#10;wZ1OAT6+9Mvpt29z+76OF6UDfNiySHkIZrMOWIbvLI+O79v3gbuS5Q6xiCfD03hZyx3DolO99mO5&#10;48OacufT5kBddO20Kd5zVXdgq6O0sHzqVz7J6JOFjs7q/hhetrStNywmXVyukvMUrG3rM09cpqts&#10;r37ta4X+0Z/8udCunbLHvlUwNflNJWNSe0hjnrT4NN0dpuVO74Btux2L5UrBfcpYj+zf2ix32IbH&#10;uXZlY4Rmv2U6i+ms/mzMEffkC/BqZZopn0HKZ3nmLHeo2pg+lZnyuDRdN3ZmHqzz5vMzi1l+riAL&#10;MZ/3XnBXsNzx73+Otzgeo6XMkVV9NoHXvkYttS89rha4Zy/onjscWrO9rNpzv7Ol1szHzPq56ujz&#10;TWuhvu21NUqee76fo+Uw91ex8cjA+pYR9+vpa/yeWXGw3LSk5vhsxU4RBFZ42pKdUDUyFfjxJOWk&#10;P8eG1D/ljuWnzgOo10XvJoaPXJ36eIGj/LblQeotdwh/gp0/gZf+u9PagsqjTjtLPabR8kpl4Xso&#10;Wu7wGbb0aRcb99BZ131U/vGf/lnoK1/zk0JH9g7esTYRT1RsWFjN6iGtA18fRKN8tFwzeWsdJwLP&#10;wMoVwDi+HhbD895r+ha4v8N8OeeBf9vHd86Cci3i3Rbuv6DJgnt/MW+z5P+sR3260Od+67cKHW7p&#10;33K7O/XfdARPmK3fA7NtgaLEsaDVvbamgoKCgoKCgoKCgoKCgoKCgoKLEp3j6ydap6DqWa7Z2azc&#10;DOJeQA5+pownYC0zc+gnzshqdpUj5OXuCZ4zfxD4meQmMpkn6CxYea3h9c7ZvIPPz3EGOZbHWRG1&#10;gtP+JkfPvnnmbGk81ch45mbng4/8MjyFr2NvpUQJuJrTtz1RRvZdM1d7L2zpqUgDm2H/mq/+j0KB&#10;r/pyXfndMsudft/ksBl7rpJ0OkptY/yq21Gd0QKA5adMM5inxxbwGevaN5dxpcX4dFva3e23nhLK&#10;b7ivvU5PBuPpWfyWm7ry34iT+j1r2p53v4K6COSVa09pm/Dtw8uX40H4cK68sFyp7L5sflWQerdP&#10;pauJrexdcvkVQl/947qS/wd/9L+FrtvePOd3LUHAxE7v6Lu2yzzq8s7m7fVQr+wLmV05IrU0DIon&#10;PERWGrJMPQCLdA3k5PVguG87bel8vo06tTSL4hHtss2XdxE8y0XlB5rlaG9/H1+oTDndAcuU7aCg&#10;LrjaPLL3c9eeC7blyr5h/+T7XCv0x37sFUJ37tD+m9+2+xMmBGalxD3ZqG323eOpPrd8bwzthL2T&#10;V6rlzm/bc/6an/ppod0VPbkrHUpQV6T1d/JCoj9BvTfbxmy8gyC3yNgYKxnNJghgPeTkY9Lss9ji&#10;nRujEYt05GXhXdu+inuGEzhXLsDLQ0qrDcLz4H2jHHY/L8/lMct7P2iru3nI1ZdCw+o4vqzWGuM4&#10;02Bj04k9q9yXIo6/7GW9kVju/Pir1XLn5Am1rN22PXf490bf+oVopWwr3xwKRusNy8uGfjPjB8rN&#10;E49yfXkdTwiUIoS82P/RYifu0RPgx3BxnLjgnco8a90qfDyAPD31bZGU/tGi3eKP/Jg1kZFpIk0s&#10;7FLk8iJlXrTeoj/gdRLjGqhnpuH4inIznOVKLdiB1vqldam1xR98uZ7o+O73f1joqNI6nVha/m3R&#10;t32LJvYiaesPKSetmQhaMUddOUtdv4ddqiOA6VL4/JvjyHawf/B5LAPP29d5Dr6NzMAs7nycnJV8&#10;jGc6TE/D82jmO/uckLI/mOyqxfHACvqA+91L6HOf/Wyhaxz3JM87eYzsi4Hcc+7LEfOW34KCgoKC&#10;goKCgoKCgoKCgoKCixK91cHaS+w6A85MKfws0X7gOcQZtRY3m3sN749v1RHfo80P6GRDlkebtcks&#10;ctLXaMghKxNIZy5OadLP3YMcEFC/1oExQ57BdfzcH1ZRLKyGXncsrW8e1BEnOJGP5mXp4r1FSEFv&#10;c3VcBbOiX4crAJOJ+A13hzLj3u/3ZCYeuoY/Ttv52Mc+Ju5xn/1Z0qbH3IMGX09jFXkS2lPwh/jg&#10;izRIi713QDljrivOQZJQb/JsmCwpvJyLIPyDG08gi+abOuU4DbKEMpnf1oUtoZdcckm1uroqq0wo&#10;O1YipHzOUgfANfTCGWHcI66UYwmkvNqQ48N0oP7aO8gGSnj5pF5DOMvBFRp8sy513+vH9EiH8NSR&#10;H533E3Qsj8GK5IN9NEbjUfWrv/br1e23316dv3A++Ie8p6FVIH2oF8gCh/2ikLt7khIgpC5fDkEb&#10;vBBwlaQNDPKUV6k+56EtHnWyLI+DwOfBe9C9uLY0oSTiv1/UfJZHM/7858PjztG98jpcnvuBlg3t&#10;Ojx58Tns8v0hv+FpCf0a9m0Z7l4Qq8SHPuRB1elTp6vLTpyQZzOusss7Svs9Psu68h54U+3Upz2d&#10;/UFfeEwCD8QfG11d3xD61r97h6yev/ltfyvyrW0clfjDXe1j4ahHULnG/0AR1oaD6H1ZntkcXEDk&#10;NkekhdIiQnCh9HpvkP4qk3heXwawPDldwT8Nw5W4TPy9YZbHfniy72dazyP1T8P8/SccJopvdzkZ&#10;58muZZMruSfqNJaHjTWZJ59VPMt4v47Dexhh49FEnnXskwcePDkV+PzPe7zE2VhXa57xeDvwwfOq&#10;YzeMowCOIWC93QuuH+6lTwnxMAZkXzLoDSQewuiQJ/xUbvCuZQYQpmVWB54id+hHYOWehgPj0Vjy&#10;k/DADw4jCcQjX6Yh6J/mm4JxmU9bfJ+Wcek8YClOHVAeUACU/qRwsIbBPSgc9utMw4E0L8iUcwAs&#10;9BAbv7P/AhAH/9Hph/+oa42v4fSHFY3oOzj07QAo5EA+fB8RlDNFJ5QB8fFewD5H3d5Kde9737t6&#10;29+9Xf6OqLr9kC60I+y9E/hhvyWMG8cYoyNPKzLqWWSz+xlAL8FJHCmHtIpwrTT2s3QOkiZxbUBb&#10;SxH/3Jv1jtB3dg2fx1IO/5J7wt8TbfEaMKu/OgyV0BLPwHjQo1AXlXm25iV8ayf1ERyMf6C/AfqU&#10;0D7GoZ2hHT3kQQ+sjh49Vj3i4Q+TZ+DCuXPSBlfwPMQ8lAf30PLwbZKIz4X8FhQUFBQUFBQUFBQU&#10;FBQUFBRclCiTOwUFBQUFBQUFBQUFBQUFBQUXMRZ+lkWrH5oitZkB7RV74YC4bQ5HVdJ8CW4qvk3Q&#10;UMqbuOELnjT9vlzIU1xgznwWu9m408AnDU0vxcULls/uYesl4YeBlHf4tfI1Moj2eSnUj6ZsPk39&#10;WZb3Zx6KSUgHTqlzuUeoMW3CQypTN0ODWSUMFAWhrWocvd1YWxNzye2tzers2bPi/t1jP0c+4Vnt&#10;w2QSJq/6+VIv8JTPsaKpqJpodiqYyFFCZFFTGM+2mWuKOCKDphN5ggN/lS34M05w2pbVFBSA2Z7K&#10;5vPUa7gLF84jRXXkyFGRc3d3R8z8aG5KEz7KR92lvHEPHSIuTAhzQLyU7hXIb1FahKfy5OLTH/Li&#10;GrzpUDaYPKs2m/9CguDARJ3Gw7X6S/0ENwrPd/hfra0fqXqB5+bWbjUajqtf+/Vfl09DVlc3Qrta&#10;ET0LK5jfQpbgxpPAw7ICWHc1LMCB5Y/AdXILeXJgUIyCi+DwiUtOj4DPc1Hcw4bnedD7+fD1sFdo&#10;XsgTrlmvTTTlm03D8EXlWBS+NyzOE2GHm2cTMY8kG9zHT09NVSsratJ/7vyZantnp7rXPa+vbrvt&#10;9uohD/gU6dvHw5E++yEOKPs8ODy7oHhVwTxe/gXe/R7CQ59pfSX8ATzT6ENOnLxUeL/tHX8v/n/7&#10;jndIusGqbqiMT0JExsRFJPc1FTKDmTQLsKiteV5Zzi4gcp0jCvoduNahQArIAD50BmzWSR50i+D1&#10;R+A+9eM9XWg5MhY4iAP31NWfgCx2fAfgGkhlBXjv/e+qkHfmHOTKR+Cerkatg1l/zUuaetLgcJgE&#10;4mGsI/fhuZVn2z6FxubIoIO+9RvBffEXfb744bMs3I9G9aalwHSC8VHtIIX0GyIOqOYR/stnNDw6&#10;HX7MQ8PrcVT4L076mUB7Pe176Lh57sg+m0caUIx14Ha2dySM/nBrq6txvIY+kOkIzbf+RJ2O/h4M&#10;A58UjA+X8oFjOGTkNdNTTjoA4R5Im8br4FPbEI1pSKH7lKouMWbFZ2A6vsP16upK6J+xcW3d1+Ma&#10;PBEfDjpBGqDOC/nrXxP4vAz8EE/56jV1KXKGhJSd9QSHesJ7Axv143p3d1jt7mxXV93tqurqu11Z&#10;vfFv3hLa3rp8yt8PZR1NQr3iex00sNCuJ/ibQwaJGHPX+grS2VUT0q+gIOZ4zxS1DhXUwzJgSvmk&#10;yK4FuEF2elfDefh82vr88H8GjXuTN5Xb36do81OmiI96bwl3iPmEnl9gwup9TWec9UvUd+RhcuIz&#10;cYThXQJeo/FQ9PvFn/+51WWXXVZ90g03hL6rG573XZFz0EcfhecytLnQngCMedgm21xsswM8E+F6&#10;oM5KUVBQUFBQUFBQUFBQUFBQUFBwMaJxFLqf8eMtZ6QwU3lQLOLgZUhBOXjkKYFtx+aB6Wrsvxye&#10;UwM2s78MJnNmZ2fh5G1sFnV48Dzn5cG6kpnJBJirVCglD1+39IflDtBW97DSAqgBxoly6RJLgPrH&#10;tmE7Z+4Ot4UeWVsV2uvWunzly39I6PVXXy10OLJjMu248a7M7AfOE91wuWNHcFIa5sw6b9MV65hh&#10;Pg7LU1MNx4wswBUTHp1IXNjU4/UAbMoGrK8dEdrrt+eBzZYBykDeWHkAmAfzbkNbGQ+Ctjr3oDw+&#10;b95j5hrgPcszMr2wnG2yez9fHxdM7Scuu0zohz58k9DnPPe7hFK2bduUe2dS625oddnxR7rac+HL&#10;vkgXbcdkwjopBVZxUtRHWc76s9zL6J9gXJ92EY+95EHenhJeBsLfE21564rd/kGLRF/+trxyctZx&#10;ldJ/UTnS8Lb8loPy4HNBNGWrsf+8lgcORgAoB8cbXXte1gd6bOyFC6eEPuGLPl/o87/jW4Wevl39&#10;V+ydkMo8tbONYakJwLYD4PuFfUWvq3mExEKuuPs1Qn/+V35V6M/91/8qdHXjqFA+y4AfHzF3elOe&#10;mgqJUEve5ZCrj9kaDeVsjyYLkykouTXtuWDeudNi2/qpvaJee9RMYpsw3rnnhMjJthd4Ffs8c3UA&#10;RB25sdEiue8MHLS/A3x78fDlmqernA6a/ia3vT+7dsz0eMJxisYf7er7nkdFX33lFUKBn/6JVwvt&#10;VprmwtZpoXxv9+244pi36YrtZ1oZb4o/0niprCwbxx2k9PfthHmzz4GlYYqdLR2zphjYxs8co41c&#10;nXIMBCvDlHqd8r5NNi+nj+vLF/tn9x4hfHqAaRgWjwA3f58HwTx8XrxLx8fU78aGHn9P3TAOaSyX&#10;icd7pmdelI00LU+8tqPQh1aeS6/Uvyl+/r/8stC/fvPbhO4aj60de98MdEwOK+8cJu69GMd0dk+K&#10;QwAUtXxtYFZpOWooj/33n7P101Ysz9u/o7rW1n2/1S5vXf4ZLPgb2fNiXTP+1AT3Ol4GjNs1XU5G&#10;2t6uuvyE0Bd93/cIvfzEMaHDHRuTxNMeQtqYn7YTD/ZLOczWQkFBQUFBQUFBQUFBQUFBQUHBRYXO&#10;sbXjrVNh9azW7KwVZy4PgkUccrNzAOWgdQZXE/wMn59l8/fcW2UZzKbcJzLWPP9WLHd6fiU7zhvO&#10;ltvXLXmPjbatMjJOx9JSE9Gf8llW06HOdJKXTQJXk6HOjo6Tb66f953PEfq4z/xMoVvbdwglM3y3&#10;D3Rs9nRqtNfR9tOzlSTWb9vzkatjyt3UiQrM1QauNDMe09126+1CgcsuvVToeKRxVlY1LdNQLnxb&#10;DMR6cnnzPrcSsx/4PDzScF6zjFx9IjwvrrAQ1NX2tq58bRxRSyY/Kw/kVoaYB8N3OyrD3a6+u9C/&#10;fNNbhL78ZT8slPHwzTWwO7U2ETCydpRkO4O96CZFuhri47CMfnWE1g85LJIFYBzfdhelXYZ3WjcA&#10;771/jpePNw8fT8sdYpF8dXmFNEDeKZ95+c2inal/ftqwqIx70XsO5EkLXL/S2mOfaHl1K33O733P&#10;64T+xKteLnT73DmhfAf0BnWbn5o1D1fLabnD90rsa6wvH1neJ6+8m9Bf/LX/LvSXflUteFbMcmfe&#10;kIiaiuWzuLUuhUR4y5023Xr9e7A8RNs7FchZ7rR1E14KL4Pva+YsQi+NrhOw1oVmxnvmxXvK1vcF&#10;3Ae8qn19LKoLoK0OlwF57zd9isOw3KktpGfhdZCTN43HOHVc3gtJMCs3edAyeWD7qOzu2vjM6A3X&#10;XysUeNlLXyT03JnbhI7Gm0JX7Hnv0XJHftE/mFUHjqwGdSvkaz21tJgpt7U1X67c30tMy3Cu0sdx&#10;l63gp+kjbwvr9LX/8nl4q5Naxwr6sx9sA9NQTi8v79fW1oQSXhbPB+A15cSeOQDTUi7ek4d/V5FP&#10;394NqeUOeXgdkCf9+Z7hu4E8vc7onwsHJjYmoJzrx/X98Ddv/TuhP/EzPyN0VGm7o+VOp6/3u7X4&#10;gvSZ9X2ct9whJonlBxDL7V4CvjyzMB21BbXA9/Vd/i3k/NsQy+HyouUOUcup1MvdVh+ED2svM/K0&#10;tmJCcXyQiw+QN6mPSwvinW39IuQpT3qC0Kf9x68QevaU9km07mSfA6za32qjsabdS5kBLU1BQUFB&#10;QUFBQUFBQUFBQUFBwUWJztHVYzPTQc0ZKL2nv5+Z3Q8WcUhnnCjHolmqnOWOTxfLMdWVv3nIrXgR&#10;jYWhjHVOO/Y6r+a01tjD4wCg3A1rIJ9Hi8yWtutnhmPc2TS5mf2JzZpyxSIF90Qg2Ca4yskZ17jv&#10;ks1+cjY0TgKPdaZ8PKq/Z/7cz/ksoS9+3vOE3n7qo0IpJ/O2T7tDubTd8FtKnpwwr+6Xt85S0HKH&#10;uqE1CleWaZVyxx20Mqqqq6/S73sZxhUVrmBwVYP+LB+tTsibumx77njtZ5AXYVH8tvA0X4D3pJST&#10;qyT0Z3lIfbw0L+qGaXO8tsfK49p73lvor//mbwn96Z/6WaEDW3naGapOJ7TmCqj33BGSxbI6bYvn&#10;/Si/x13RcicnK8AwH8fLsD/Ml3cxFpd/r2Vulnc2/f7KPT8un495mFfGw8bYLGr7tj/OaKTPFPfF&#10;mNozu7qi4bSo/NnX/IjQq6/QvTbOnzkrNN17rGurtOyP414o1heyT+zbnjtc0T9qVpE//99+Reiv&#10;/PffFLpx/BKh29v1WIJ7gBATe/6pO77+ap0KifBtoK2u91ofe7Xc4b5HbWCSRXnvrY22IzfEqXUj&#10;JIvDkCFXP8QydeD33FkEz/MwyhG4Gt0/fHshlm2HKXyZaAnpi1rH08bAE2TYbXWsrXbtWa2G2n/c&#10;5543CAVe8ILvFnp0TePsjtS6j8Bpd8DE3vf8W4JWBexDKMugsn6ED3OCOIawd21uvEv48QpDyadt&#10;PMy9d5hmkf5z4ez729oX/Zh22TaZi5f685phY2ub1BXHZSwfwfiMR8p6olV6CvJiXPJg2Um95Q6R&#10;K0+snwDy4HY3XbOoMsOPatP2U3mpWXrfctsZoTu20c8uTVzM4pvvpzRvbwUT5XB9y4hWXRbegD0v&#10;vlwplrXYIbxs83h7+Lz46qn7A2XerBdTtiEtr0/jdZGTLz4PGcudNB15ekowbtf2X+LfnC998QuF&#10;3u8+1wvdMkvjjpWnbzIAfG+MxvXfqyl83r5cNaeCgoKCgoKCgoKCgoKCgoKCgosOvZX+6ktwgdkf&#10;P/ukmD87tC8EHuAmZ/MH6l0b2mVL4WetlLd4B4c75a900U7TwKIcGxEw7Zi6uRwQ3uZ8Gszowd+A&#10;5SxObx4aLE/Ht6nytvKoH+PGWc4Z/ymqvBV1u8KPXEZg5hGhubpvtJ9eqHX4BT5C8S/Q3d0dWQUY&#10;9HpyPxj05FtbuM2zZ6pbb721+oxHPao6d+5cdeToIPj35MAEmck1wWWxJGTSCfUh8thMKwjKjG9d&#10;QSXModNVOXJAGBzyA6WuIDNWHLBKgDBY14B+7GMfEwudo0ePymoF3OpK/R044yovlYmU/nBSvgBQ&#10;6AIUjvEBXHswzINxGU5eQMoH1233bY5l947h1BEdgfIgbSprm9zgQYAvQD/mYQY51ZFjxyWPP/k/&#10;f16dP3u+eue73iX+PflmOrSMwB7xJ2gs4BHcaNqVZ8Fbti0PyJLIGK7xD89KDEmuea9+EtM89V6o&#10;lYtuPzhIulzaZXnO47E8kP4gTpHKwut5fvRvA8PmxQEWhc9iubjL8EScveW9PCJv/Jc89HnBt/fy&#10;XFqYtP9O6AMkTqe6sHOhGo5G1SffcJ304w+8/wNCH7dS7e7syPMvexDA5CA49MNAL/Tv0oeAQ+Aj&#10;75Hghrtj6c/hj76C3/33Qv+K5/4d7/wnife2f/hHkW4w6Id42jl0A2+4Rh8jLyOTIaARbHnTMT2u&#10;U3oQZDm4gCjawbNsyI3FUPjsxeVQ60aI3KfuMIG2lvJue4cQabwZZ+HLwqe/y8CJMk8XKdrKwfs6&#10;rL7n9SzUH8GaxnyNrg1Wq354XmHZg/Crr7oyjvEe/tAHV+PhKKSemCVHeM5F9JA4UI4bJAfhjTrX&#10;Pgb3sOBTSwItL4bgvuyazoQJCKNB+TcJ/QMoTjHiGIX5pTw4rqEjP8oAx/jjkH4c+GoPpmkZJ3VA&#10;SlP/FODrHeX0/h4cfwFt4W1gvMhX7mbLweuU0qFfT52ctIuwUNdy1F9wGHPBsh/7IOKa/ojTwTul&#10;N0tDYMgHeanjvfeng3/qUCSoAXR3uCvtbBj+7hjtDqtjJ46F8fmgesc//EN19MhG9bHbTwUeQXd4&#10;J+Ei0MA1yAm+AYEHuFIvgPzdEXzUqhJjefgyhfrBwUd45mBBiJOLNyf1DGCxY681AeUl72Ucyj3j&#10;Z/c5KXJtTNMo6mvlM48fIPmaA/Aeb0vj4wHxWsxMrV5CHYHCTUfDIPOkuuLyy6ojR45UT/j3XxDo&#10;RjUZ7coXGT3GNTkHoX2yncOSUMobeKd50yHOrB/yhACat7WmgoKCgoKCgoKCgoKCgoKCgoKLEb3V&#10;wdpLONvTDs4EKc3NnO0H8/NVyMIXqPzjNX9SqFyMT+TymOY+6A7wPHKQmctAsy7kjZnNeS78d/Bc&#10;DA2LHZ0pXE7S+WCVelU1VdeWF/1S2QAfty0t8lB/mV0HTdqXrs7WkOIHB18JsXDykDUSpOd3ykZW&#10;VmCN0w/3VudTnRGF2948X21tbVUnjh6t3v/+91cPevCnyGoAvsMGX/+Nt+od+WPGtRNktNlTmzGf&#10;olLD3czsvl3nZv2xQgx/Uq6EAOCJfXIgP/0//OEPi+XOddddJ2FwkAMzuVytEpnMySxwSItrWPlw&#10;xhcUOsA1gOt0JQZgWBtE1wG5OMwHSCkd79tAf1orMS+CvFFXaXkAXCM+HHQBfzqEpS4NYx4oP9PD&#10;TaYhXfi3sroW2sW4+sP/94+rzc3N6qM33STpYDkAvcEWMKQIFBZD0E/wCPKJ5RbbXgZeLm0r9b21&#10;II0cMLMSnl4nLiTEb+3He6MezGsZLBvvIPB57DXPj4eMBPLyzvsvQppGAdpMtwyvXNplMS8PhKXu&#10;UGHsJhPto2k9g5Vv3ON5D51diGB9eOjr8XRcfuJodfvtp6rP+azHyDO5u70jaYfDXY0HF2QNRLpj&#10;3ONkQVj2hKc/eGjfKP1NiAceE8tzdWNDyvmhj360Wl9fr97y1rfKXmzY3wDPvfbpBJ5zPPhaEPQH&#10;QpUEeH3tXX+QKaVEri6yObiArIj7APaCABu6/UB73ZA6lCstG6+VIkxuI+Cf08VesRc+ubiHI8kn&#10;HmzLy8LXA++9n13pbxLWCnuP1qvr9iyM9VnEeA3PxUMf/ODq2LFj4h71yIdXq6ur1e23fUzGehsb&#10;auWMZxw8EB8U3NL8ZTwZqOQS4rBPmoSxIcYI0hcZOM4QPsZjliIPiK/ypvkAaVo4Pts9GROqH/Jj&#10;nhI/0DQNIXoI6TmWY1hKU5eC+aaU10B6D+r5MMyPodJ80jTizDKq14MOMZ5TB1bwV5ZI3+6ge+gl&#10;zZPX8Ieu0K8jHmWhbtK4DANm5Esc4gBpmqjnIDMg7w+8E8LADGkG4b2ChvTmt701yNKpbrrplnA/&#10;EatuhdZ94Chp1Bq0puoMIZ4SpbhP/44MOdpVDgivE7BccMzFn7aYg48V01O2JeBj8p4i5HjVIupF&#10;Gs+nqe9B4WYlZ3ikVi2pDA0XBuCBBE6so1nwecY4Adf3u999qksuOVF99md9pvRFYzu5mX8X4PRu&#10;4RXu0c9IXwN/CWz/ygj8FRqT7ZFIRyUFBQUFBQUFBQUFBQUFBQUFBRcZOifWLtHJIZvx8ZTgfT1b&#10;tH/MO40hh2aSZeVoz2ue5U7EgjgMbegGK4sOXp8xjs3k+3Cdl695RmrxYnxLn0KMRxIcRp0twtS2&#10;TM/mZbrMhttO8W1gmonpxOvb82T4xGY8uzY72rOpzF5SretrusP+yeMnhL7mR14gdOOIniq1u6U7&#10;lWNmHlhf01Wfic28YjUA2N3VeNOpzt6n9ZmT18tN8GSryUR3+j9+/LjQG2+8Uejtt58W+pAHP1Qo&#10;MLI0I9sgJu74bnlg9hjAKkNKuRLEeMyb/vsBy5vqAEhXnQDqNNUDrymfl5/6HrlTEEgZznSxLVh4&#10;KpMvu5eb/ruyp06oh2N6Os73Pk/byD++891Cq462IdlrJ4AnZAGyGhPQtfbP58TrJjDRX3/aDnU0&#10;MVmtXkcjrSeAulqxfZfGu9buLU+ePBS/0DZdRlhfNNFk4blR3VLnQNSJE9vr7OOJVL6LAYt0xfZG&#10;SkTdO//DgOe5nzzYRolF5WsLh6UHoOtVTVAstn8jAZr3pcc2hL761a8SevllJ4WeullPPwQuPXJU&#10;KNZIAY4BhtbwO3Y6xogPguGyy/QErje98S1CX/yDLxM6XbETCZdoh3X/owWpT9ESEscSfdMD0aar&#10;XPsgop5no0UwL49c/Hlgf0AN8H4/vDwaYx3Dsm2Wp2kCfC+Q18RO1OS9zyP3/vPxZtAy7gP2Mdzd&#10;N/J6/zgKYfCn6LQJx7qL7cfuqTNft/zbYVrp+4/h63Zi5Wh7R+jXPPWrhAJP/YonCT1zx61Cb/7o&#10;R4ReddVVQlnXHPtgj0aA/jyFiaeWhlzld8rjkQJiOUxuP7YY2XiF7yxfLoK+MTwZ37MPiTzc2N+3&#10;ZVKfF+/ntmWDT+t5UyY/7uKYhPB8gFoOpbXOlMKyEqj7TiGNvCdTrS+mA2J+mVNshyNNA0sugPE3&#10;NvQ9AksfgOVg/VFGUoDyjI3ydDW2/42jOn7/n7/7u0J/63/9ntBxpXmMxhpxaOUj0scFlh0pKK/X&#10;a12ns+Xm305Lgc+Y8ap5KnyeHmpnPh+LYnjrIS/DnuD+jucJex5NnVq7m7HMNVi74tclfBb5bK7Y&#10;3wzT0QWhT/rSLxX6ZU/+YqGnbr1F6MBk47C/39N0AL8aie3LPVN85tgWvY4W10JBQUFBQUFBQUFB&#10;QUFBQUFBwV0WvbX+mpyW5WfpUprOCC2atVsKwmNvDv9m/YjZ2aplod/KzSKWDbNpSyy3MAbSzehl&#10;CR2xRDkwlHwjld8EbWK6SDOy3VmwaWafF9sOvfOy6DxjW1sj9d+T+nCcIBBaa9QJvBEWZ4ERFFwP&#10;K2waWOHbxnFwZ8+dq85tnq/uf797V7fednt13bXXVfjud/PCVghHzsqj17N9anrYS6VX9bv8Vlq/&#10;GcYeDrjHbCpmceFwzdlVjauOYJlBhbeFj8e6WqDXYzkNBqtLV155lXxLfmTjiIQDzGtkK5I4yYWz&#10;yEhP3gTzIBjOOGnanMsBaRFOmRg/9acfXAqGYVYaOoM8abydnR1ZRUE4/NLVLN4jDVbZEA96g4N/&#10;m+NsOK7BIwX1MQh6Rn5nz5yTlZ5f/dVfr+64446gHK3XUWj7aP6YvEf8dJUkcBDK9hOCjVLP+k19&#10;lD/Ig+/yZb+PIFMf7Qj+9v11uBRg5RIrEHArqytVfxDa1zjcC1+Nt7ICHXZDWqw4Ir3O9KOUYAML&#10;BXzX3YnlDmmt36O+CdyLn5P/rgAvK2Xz/sBhyZ3LMwXjLMoT8VJ+i9L5vA+CHK+95uHlX+Y+ddZz&#10;N8DwGhorPC1Ceb994bzsQ3bFFVfInmQPetAD9dnc2ZZnV1e5wnMVdDq1/mBlVffzwukzyGM6DH2B&#10;PXP4Vh76Ry5YTcNzubO1W62vrVd/8fq/lJU57LkjUgQekAcOlkciEWTW/xGShxXSUmq04HSfhlBW&#10;8Z2PWX20QN5vdt2CNj0LlsncgG4ijc7r6LcHXjnkWLD8oKkueE+XljONB6AdSAYWyadl/EXPrgx7&#10;zDGNR7vv4SLKcReCyDSDvIBcAY/Avfyf9YdxLIL0dLrw7OJ9GepoDeOBEM73+ec+9rFhfLQh7vpr&#10;7y7P+9Csq49srMtJozfffHN1/vx53QMjpMO7EnUIqw047sGFMRfSAwiHP/qWYRhjIG84jh142o0H&#10;2xTl9XF8O2Nb4h49bZjVTBPMMwef5zLwaaAHlAUuzYv6agN4pC4tifopHU9GgWKcpuMUjKxkdCWd&#10;jzpcsy0gXkgpjjzE6ELiqXzcKwVgHaAMdKjrURg3gmIMiTQoC8tJ4J76RXvA+4XvEZUhZGs6OXb8&#10;hITfdvq0jNv/4Z/epe1qBFk61c6uti9aiIh1KspnZSG/FFHf/FuVLj50TKf3df/AcIOkA03cAmgZ&#10;8/DPbAqpDr2cC8bR9nEwQK2QmU710gTLRSpWguEytp3U4W0vVAGO0HHP6qU/CDTkuxbG4KjrJz7x&#10;CeHvtiuiRfF4NJQ2BKN61OVU2q7+fSlMg2t79sGbdQ9HP4C60meIdvoFBQUFBQUFBQUFBQUFBQUF&#10;BRclequ9lZdg3qneoVvmoCJtgKtCB3H6syc0U7TIlsLPaDoXfhvgDJjEWQKMxRkzQrjAK3WuADEv&#10;BxEP1M3KYSWxLQV8ESd14Wfm3svXAL4fxLTjQZxB8m+DxcMsKKRud7PwvBiLpWF4PYtt5UWMNKkk&#10;DD+WsCuzoxbfuG7tbIklw4kj69VHP3pz9emPenQI7lW7w90KFjqSB5aNgi6x6odU0OtodyTWMtgD&#10;RVeNEDI7s0/5EF/kNNAfNL0GcA3rG8z4c+Xo7NmzEnbDDfesjhw5Ek9zgWP6XtdWqUP7R1ZczRiN&#10;RsIDfrhnfF1hwY7/Go5rOK0nXYFhHgCvU4dya1oNZxkI+AGIA4d8Ga+WQQE5wQ8UDuEAKVdJEEa+&#10;AK7Te/KE7sAPacADFPlSRvhRN3Bah8oP96DrR4/LqRVvetPfyGrf69/wl8J3sLIufEYhK/DBN9eQ&#10;AO0E93ByHyhO2EAXm+YPB0sv5qeu1iMgPORa77s9XbmSPZ8QN7id4XYow27Vl3Y9kb2lULxQ68HB&#10;cmkofFeQd0iLlQRZIagQF3rVp0C+8Q154fmo81XIylm415g10jiAvwefw0aQRPUa30Wk6kSCxB+x&#10;4Vf7B/2EMMi2X7eo3PPgeRH+fhnsNb7HMukXxTmILgimYV6g7fnCL/STMUjTTaQ/qKqjoV+87bbb&#10;q4c97KGy8rq2uhqeU3Ww4kE+sNwBxYrpbnC9gT6vg05fnnM8o6B4/tFOhjtDWaVfGaxU62tr1R/9&#10;nz+V/n3HrCQniZyjcAmJoiWCilu3PfxImC+fXWtQdDHdjAs/yb2P0643PDfUVjsSFg2nP4EEBnYp&#10;QC+S3sfrJcdQ85DyTcHypbStzKkEPjy2UfgnTv65uCmmCEoc856XJh9yiPg4ZCKnw6LMdr8IiAcn&#10;OhM0Uzbaj9Mj7+iPfRRRdzGaWc+trgwkzlp4RlfC++1JX/olslch3NENtczZ3t4Uin0T8fzCYgfj&#10;qI9+9KNmwbMiYwGMMcCLVsJ4T+Ne+gUZ19n7MeTN9zj8hVoYAEp/OgCUcdgOY3s0MDxtxD5O4GJX&#10;CqRJ886BfBg/dYS/zwG80jKkDmBZUz0A5K00vQaQFjy0xyKtwlgGvZhY7qA364R7GedC1uAzY+mg&#10;PJQl/etwyoI69U7HR/oeUN6UK3CwstHCBw4Wo2grvRAfmIxDnCAext4Yow/MMuz81pactvjXb3qz&#10;8KTlDvYcgiwT/s1KJPkStDySoBDXyydlFB70wzWeEfwLV5IucUuAeTTzaofm1I4ls4Si7WI5eBln&#10;XGhys356T9CfiNdWF3qb6jQAYTN61jaqX3LoOB98Tp44Kv3Mk570xOrEiRPVFH8nyrgB/Uqoe/t7&#10;I1xJ/NnnR3nTGgjOPz9AHV8R49p9QUFBQUFBQUFBQUFBQUFBQcFFiM7RwVGZ8klnfuZBZv4OjL0z&#10;sUm0Gpi13Rcww4Y5tmReCzOmIMls2DKgzrzulNssPx+HYaSLwmG5A/g8G3oJ8HXkeXvY534HQsd2&#10;iCe6tpu4z7tt5hHgjvmLZAUm1n7II/IUa4T61IPATX4xCy/g6VmxhqqqD2ucBFcdXxf6yh9+hdC1&#10;dd29fDK2ExRkFQGzqZr3aKT74lR2cgJmaYG0fCxTahUC5HRBq5M1O8nr9ttvF4rVAeCGG+4ltD69&#10;IfAw/XU7unqAbz4B5kmdxPZkOqE/eVEmhlMWgGm9vMyD/r5cpLm6retr9hqgHOSJlTaAOuFJYqwH&#10;yst7zKADWI0ByAdgXpSfcbFyBzDvnuX5cz/3i0J/7w/+SOi4ozxHE+W5y9MzusoHoDxpvgDzZDjz&#10;ZjzqiidXDZjXWPcN+KzPfrRQ4FMfoqemXX31PYSu2alZt932MaFv+ps3Cn3LG98qlKc4jMaax9Dk&#10;3oUJUgB1RRmBuhyqE8rnqYdvK4cBWO4Avp0tA8rpVz33ivS5SJHqwcu1SE4fntNpioPq17e3ecjl&#10;xXayDI8cYr34OqWJjtM3+3DGm9rpJw94wAOEftuznin0suP1vmQDy6NfH7UlGNkz1oPZDWB5Wpca&#10;TyA8duJSod/5fd8n9J/e+z6hY75fAsZm8eh1Ed/f/rS8eKTQbJ4MJ01Ln6uHqEP5rdHeUg8HzMuP&#10;Q/ZzIqoHn1GvS5bf0yZqf+qVyPH0/rl4RFveTHMIKhC05tH0mgtahB4Esaka3GO0ELQGTrGobn0/&#10;PbVxP4dtPGUGFjvAdfe4RujLfuD7hQKdib4zL2zeIXR9Vd9vsNQB2Jd/5CN6ihZPTOJYg7JwTEHA&#10;QohgOSZD60vcuMWPNRjOdPRneZkOlklEbFfUTeZdTPh7j/T9Tnj9k3p43lFeA8Pb3i/Mtx5TzI59&#10;1DKnDlfrc6iC+lf/yDOetFvL6uXm3xdEr6t1xzxrWWbvWW+s+1rGmh/jDqxOeWrW2OTdsJN4T53f&#10;FPqSH9K/LU6d0ZOUdnYtr0rjR961eWoDvn6oC8rSPCVs9t4/yyk8zz3D6dpLsgz8aVk5pPXgEcPs&#10;7/sa/l7hefHwNerBtyGAadjXD+yZHGAPzID73fMGod/x7G8TurtzXmivqzJM7GS+vv97MoAnZ7Hb&#10;bNSxgTKwbRL70XtBQUFBQUFBQUFBQUFBQUFBwV0ECy13/GwWV00PhuYM2CI0VkGyljvts3IeLZNw&#10;jbJmYbOinEn2umvjw9ncONPnKHlwtm1RPNK21SFfNq4WEl7e8T7qw6NrM5GUkyXp2MoD/Tm76E9H&#10;4GxkKmujHFFuDZg63cQV1xhPaZxtt7YxMztq06LrG2rtsDLSmfoXPP97hT7y4Q8RurOts+79nvG0&#10;PHCKCjC1/ReYd7oq4ldIGMfXQ607xWSicn7gAx8QSj7Hj18iNJ2pXR2o/L5tMo6f7aWlCP25QuFl&#10;SC1pKG+0aHGUPP2q1NramlDKwnL4FRyAaWk9Qh6Uw1sx3eMeaq1C0HKK8DpOdeblZ1y2D9JLrrxc&#10;6Ctf/Vqhf/JnbxBKy51pV1cAx2bBM076yKhPWz2gFQDliHlz/w5Xb1OzNhv01aLsOc9+ltDHfs5n&#10;CgW6lt+YlkMGlmd1Q/X/7P+sqwcfvlFXKIdmuUMLHpz+A3T7Wp5Ud/W1f8YUvPf+vj0dBtgvkPde&#10;8qB8h22548udwsuZk3dZ3aXx9lL2NtTtbLH8HkwT+267z/Ein/Zw9eNqdIzLrOMKtlKG9+wF2DHL&#10;hEtOqiXfM57+jUIfev/7CQWO2mragP3QxFZlTX6uFvK+29f4I7Nou/TkZUJ/5df/h9Bf+LVfF7pi&#10;K/0A+4BYRnvup7YMSGuH2H7sfdez9+XIysP0HDekaOjGY2bvib1DJVGYlFmkcQGOR+5qljtEbvzq&#10;efjnm8jnVeMQij6DNM9snS/AxWK5Q/i6ZVvocMXbxkZcIafFzL977OOEfse36XsS2N48LXR3S/cs&#10;7PCZtLxpocP3PfbgAbBHBuDHFBy3pJY7bC8c7/rxCy2jmZZjJYYz/WFY7njq2yzvKUMbPA/K52kt&#10;S7NuU5APQB3UfpqWLMiT4Tw1FieECrUxEdGptH7klClDfK9Zo2VW0UrILNytGDFvXz7C+6flYV7Y&#10;0xBgyuFY67xjVmXdFR2HvfQVrxL64ZtuEXphS8vlLXfmPeuM43U1jWNAK7/8AlZAB/9MA55nDoxH&#10;MH53v51UgsOw3Gm0yWjB06xDoNapPle03Mm1CYB58LntGe3jGKyAz3zkpwr9mv/0VKFjszDu2/zF&#10;1MYgTMdnA4i75rgxAeWgvPwbgrIw3JW+oKCgoKCgoKCgoKCgoKCgoOBiQrTcIRbN1s37DvDORGM1&#10;pPEdHZHzn0Xb5GK27I3vFxVkwXQx/ZzZRCLOKrpVBKKeRZylPq+2VSJftpzlTqT8gPkA6NhMJOX0&#10;84acVK9nOmfz5Cpqipl9kRJEuW0lyOsmWqXYDL+f6UzbCGdMuc/Kmn3f+8X//guEPuXLnyj0/Jnb&#10;hHZsdn3VZkvXbX8Tzp5y5pWrQAD9vJyM42eE6xln9d/a2hJK/xVbAUgX43CKC7C7ozwpD1eQPLy/&#10;l7H+vrlGnb+tRNg90/rvyjsWzrzIm+HUA2UFGIc0DQP+8R//UegNN+i3rNxzh5Y8jB/bgt172QDK&#10;z7wIXx/9Na3j733Bi4V++Ebdy2Z3rO1sx1ju2KpJL9l/ivkxr0Zdq5hRXouWtBEt1zd/k65EfuV/&#10;+DKhp267SaiA1j1cyTPK9nXdDdcK/ekf/xmhv/cHfyh0Z1fD4z4hRsfWgVAGgPtZTc3Kh0jjAP7+&#10;zgD7N99Wcnmn9cs4B11d9/U4D17OVJ4UXv5cvMME2+Ve8mZcTwl/vwxoWRDz5YPg4Ff04kqZbb7B&#10;/Rq+9VnfLPRB972PUOCe97ha6Ghb9+DYMmvMkFjIxKznxs7Kgd/ab6zrCv+Hb9Ln/zu+93lCR4lF&#10;wniscdk+4qvXytXQmUVgObjtD8MpSapT3/49Dtq2U80v28qbtXVAIQJYjlx7YvmzekjqJfJw41f6&#10;kwfLy/rz4eSYyxPw+p8Xdxmwvg+Gdh3uBX6V31vu+HI35W4WxNet15W/H9i7FSdAAhyLjLZ1jPSM&#10;p3+T0Cd98RcKBbbOq+XOaKjPOy134jNq9JJL1CKaeP/73y/02LFjQmnhQ4uZ3W19NwPkwXcw5fbl&#10;i2MjFx7bmfwiD2tpcyx3aHXueXjqwfSU2esYoF9OTs87F49I73nt0zTytKex5ql1nlroCOKeOxo/&#10;Rc1b66Xf07HcdKr3w10bvLm/w0gJ/k3Bekkt2mmVxb2aOjbmpJXgrv1N0V/T8Fe8Si3A3/UebV9D&#10;swwdub+h0ucnymN/izIOEcsZdcCeSpH7W6oN/jn3uiByMtAK9SDw7/llZUjBsBinMWfg72d1Gy13&#10;rInweUnBvy/Ii01zYJY7X/z4zxH65V/+ZKFD9kFm1SUn3AbQ8pD9GTC08TnBvsP3Ifybx4/lDl4L&#10;BQUFBQUFBQUFBQUFBQUFBQWfMPRWeisvsWsBZoPiTFcb5oUtDcxyYXZpeScrcqnLAvLBzYsTsEwx&#10;ZJa0GTHOkmZ0IToETZxHTJspC8M99Wj19Z42BUy561lQK1+G956AKUuwAS/5rzzrWUTmYXkGf4TR&#10;BQ8JrWVDLEvFpAbRb3DdTje4EGj3OJEE93BIgl9wCDlofBOx1+1Z2m7V6wXaDTQ4SRPihNiyEnz6&#10;9OnqMz/j05FltbbSl2+vMTmKWfx+uJB0XB2chFyCG0/GM2UAMLOKuLBgwTUoeGCWFg584bA3DVx9&#10;rxQrSrBQwcrR0aNHg/+6xBv0BzEu+IDnYKA8RUZzzN8736ZwT9mpl7QsmDHG7DVWLVIHfzjETeMj&#10;Lu4RZzQaRQd/zoIjHPkQ5IF45AnK+xtvvFGur732WikbeTMdeRDjhA8cykhHHTA+5YUfQL2d3Txb&#10;7exsV7//e39Y7WxtV7tjjTMM/cM0RN0dBb2Av7QgWCr1JR0ceCo/7fNUr8hfmm1od5AjtLd+T8Km&#10;k5G0WHxnDmsGfLuLtvlVX/mU6vLLLqlOnjgi3+1ub95RTcdDcThUDbvvYzVzOg36Hak/rivcT4fV&#10;1tb5CoudV1xxRfU3b36zyRaexkBpjANLK8g6ttVCWOt0IGtwpiIUYQaIT30B/v5OgbH3+aT1vhB7&#10;iTsHLG+bI3jtKZGT28e7M5DLI/XH9Z0vS6Nh2cUsgiTyS2ivjacr/JNnUOnDH/aw0L6n1Urox2H5&#10;CHfpiUtCXzGuVsPziWe7F/r0Qegrt7a35TnFCh2qgjnoewTvghA/PBvTYXjOQ/rLTl5eXXLsePUv&#10;73lPdbcrr6w++MEPVJPQD8FhZZgyIa30J4En+okUrHMtDy5C3HBJLVDnCIVLtUO/vI4OBuRF5yHl&#10;SBzzStPAxeHAAdwiLGqTbXu85HSG/fsgN+GfSebF8rVxYRyGsQ4PjENggdV4aV8HccYrXM5Qwt97&#10;D5zoCa9ZN/sP/1M09BfeiVo3Kg2sV/B8YQUcz/SXfsmXyl45l5+8RJ/p4LBfIijehcDu7o6MCTB+&#10;AH++59FHwAIY4zPkgfEWrHY+9KEPVefPn6+G4b27uXm+OrJxVMJlDBnSwQGglBb8mT8cyyFyBPBe&#10;0oRrOulzLAzAmJKIfYaFy9g3AXnwOqUA00MGXLc5oO0+5mnystx0APxZPqZN8ydSvnCoB89PHeoF&#10;TvOTPjv0xQzDda+LOoRcdXnFhQ5Isg6NQ0VgX6BjWlrywEgT8ePfAZJHL9YZx464pqzMg3IiDu63&#10;w3sEVjzDMOYE7YW4ktba1+r6hvB++zv+UcbsH77xJgnv9VZCeMizo3nSTePfn8HhAQwU8duhcaWo&#10;9iswHsYl/PAq+jQQJA6/iZMsnV9wNdf6nr77BZ7ltvSpXuCI9NrDhzWjzuoS74uZPKzji/cSR6+l&#10;7lN/tKMQF3+D4p+0y1Anj37kQ6uNjfXqXve8PsStqhFOxwp1OJHxeWj/oZ2hrbHnwN9udbvS9sB8&#10;EAPXCMN4RNqqxZW+wNoG4klcuSsoKCgoKCgoKCgoKCgoKCgouChRJncKCgoKCgoKCgoKCgoKCgoK&#10;LmL0Bt2BfJZF8yJCzIBanFkPHRA507I89p4tUsBl8lqKoUbKmcJ1J10xxRLLyUAlGky5kA40cTR1&#10;U1NhvYbrWgjEFCo/gUDXLdSj1Zeemc/KaMLHck1loykRft+OFtBR3hhm97gUmDx2L6Zpqjj1SADt&#10;CMWnIYFvu4OpmpqlwbQN/ybjiZizdvFZSfAf9HpVv9uTfHCfotfBVpZB2qAC2UdzBDM5mMuNq/Pn&#10;N6vP+qxHy6c/a6tqjjne3YbQIT+VGcZ3KKupsur11QSTn0OlLuo70NQR3n8SZIDJHlxq5oskCMdn&#10;WeS9u6Omxtzsr65jETekA0/4q19K2xw2uEZeqb5oLoj8UsqyMpwOZqlpXDqGgz/BMtPslZ+uYZM6&#10;mCpy07oLFy6ISevll18u8VA3SIc44E2eqieYvIb6DfFwDZACuE7vibTMCD9+/Fi1sb5evfs975N8&#10;P/Chj6gpbn9V4uIocdCumQwPR7sSDhckARfhBSA8BZ8Lft5G8+JHPeqR1bXXXlM94xnPqB73uMdV&#10;D/yU+1aXX3ZptbV1JsTdDroZB/2ivYHHMGQxDu0B+kXZh0GewCuEdbtBNwO08Um1dWEsn/P9+ete&#10;J3lgo1jIvTO0z9rED1RlQP2pqWo3fvom5p8tAJ/U0e/OgErahK/LuXK0s9gz5pURYWn4XHlakMbP&#10;uTsLKW9eM0/q2VPC3y8D8iY8hyiDtU0C8eAGvUFom73qwu6F8DyOq/W11ermW26uHvGwh1crq2vi&#10;bvrwh6rbbrutuvLyy0TG85vnpV8Zs6/A8wCmloWaWIfb8Ahjg8cxnpPwbjmyflQ+xx0Nx9X111xb&#10;vfWtb5PPQ+B63bXQ84a+LbxMkDZwFl6hADOSU0f0Rb8gZUQ8K2sKrw9BSzwBvBOXibUnYBjTyiiT&#10;x2wvdzD4tuGRC2v7LAtjBdG58WQ9UL/kFevHxSPa+kHjHJGTa884BDZSf4cEsgJPON77LHAvfgxI&#10;VJjTjU/j4+H1CT98+ixjiXCNe3zCjvHCE//9l8i7+sj6mtQZ3AhjtgDsm47nbGVlIOMLfT/Xn1DB&#10;j88h0nGscvzE0erkpZdUt956q7ynd3eG1ebmZhgTrko6OKbDZ5tIy3vySAF/OF6Tpo7AZxsE2yDD&#10;0d7aQB6MT8oxER35MBxgGBHzsvL4co2ST+LTtIiTxgOlS/mAptegqMc0Dcb/uA9cQ7jqUumsnPIp&#10;FtoHHO4Th7IjPsTD5+4dOwq9H94byANhjIcyUC6MNdkuEI9tJS0vx6org/CeWVmtdod27H0Yv0M/&#10;+Lwd8dY2jgifd/zjO2W8+t73f1DicedefVdoGetyqvxIn0I/K0PdqGN4iKpo/O1ncVMvgfknbjan&#10;PCBXG9p958N/jsVyL4u2uN6vGcXrtNY5EHUqh//U9SJOnr7QRkIHiDkAHgjB9wL/jvn8x3+2bKVx&#10;6clLhN94ZBtx2yEo29tb0kZWQhsCkI7A32zgwfaGazi0N7RFbr/B54Rx0EZxraUpKCgoKCgoKCgo&#10;KCgoKCgoKLgo0dnobbRO1GEGKKWcxapkBjUHjTOOM2L1rPMywCZ8TbTnh5XodiyXJ8s1Dyyzzvoi&#10;jc6w6ixy7R91Y2joLAGPaiWPylbq2+ICsR5k9rCOR9pWCs/Jp/EYOy5eN1ObZUzBumJcbAYGsFzU&#10;VUfMmuq8ezZjTkR/kyGVsZZDqdfr1HQXdZkB2cR0LXmQrljB1lZ1JvWlL36h0OvucbnQ8e45odOJ&#10;HWXH8tjRit14JK9lmoArRWw3hC9XndbrVP2Z3CaLBZwxxqagANPUZZ3lkeogRTO8zqSWy2B17hHj&#10;GWW5CZ8HdZaCljrrdnwkVtwBWO4A97mPHnG8Y6tyOZ1SfB8OME79fOu9l++YHbf+sVNnhH7DM/6z&#10;0GqwLmTXjj8e2lHo6fOCWXZgbLsW10cja3vhEe4b63pE53/6yqcofepXCh3vaPnOnj4lFBZVAI+E&#10;Bbpdk98eg7jJtwEbDwLve/8tQl/6Qz8sdNuOzd81oXiUO1cP0nrrD5TneKTloG5Io74NdfuZhfee&#10;ziZrheeFNZN58PFT2fhc+Da5CM3yzbaZZcCVoQjX93tdkvry5nSbYhm9ArVF5SzadEZ4eXXFsYYP&#10;J8izLZxtdll9eh5967eH1gFedskJoT/6sh8QCtzy4fcKffhDHih019r/cKhp+iv6TFKWnr1zsdEq&#10;gFVZYNrT8FtP6RHLz3/hC4QC54cq/+7Yni2TD1smAjy+uCMrq3IlvyOT2+tIW9msjnMqoveU78s6&#10;iYA5ejAPYtm2swyWkSHXBg+KSVKyul2Zbqhnp0zfrnI62wvIi+X0bbyWRUhDJlh3Lwt/jHGE4xnh&#10;K78F1AH7vCbUn+Wo2/YsqIcUXhfBR39z8tpx0WptEcZpa2tCj6zoEcKveeUrhG6sJCvg2zpmsO42&#10;JNaxha9rgv2dH3cx3unb9blPZeQx6TwKHZvrAuSBVXYAlj8C60M4PiavaBFm/um4xcelDnyd58Yz&#10;9IelAMAxd9vYiH6UO8o3mB2/8z3K8RrTUTbSFJGX6WY6Uh48+pzjD6bNjZtZHzwWf/Y9pddMQx7Y&#10;6Bbwck4madomKPM88G+gKcdTNrbjc33khB61/1u/+3tC/9cf/B+hVVfHkdsjfc+wHLAoJShvLYfp&#10;TlUQ7tQ/13fvpY8dZcb1ywIWLULdcwXk5PBy1/H0wuufdR/9E5npR+qfb8/Lo9a/kHisOce+AMdy&#10;jIMDeID1gdKVngY877nPFXrlFZcJXbPHZzLS/gFfiAg1GWH9T/C5Hjh52RZiGsprbZxUfQsKCgoK&#10;CgoKCgoKCgoKCgoKLkr0+p1+ds+dlEa0znrNzoxh2q012gJMO11ZtUhdjg2+cwu/ktcs/P0sUB5f&#10;psYsYATmvvA9Ha7rdKRputQR3l9d7Q80pHeyROrm4VIeHvPC2sCVPqJOixlCL6GC3zpHBPHSfJUE&#10;zjYly7Cp/fPlaVuNn+GfADOaYOvDc/FZBuqWNAXTDmyfHkTBN4+f9oiHyarE1VddrjOk06FQdb14&#10;FB1WBEBRNg/kR5cC+bQ5Im8doPchdp1OfJBGKWZ3Z/PTGF4O3nuHsihv0FkXUmli4RncgmWB5qqD&#10;AvkA3GcmBdIgPo4uHo1G1e233y71gD14sLJz8uRJDR9iFQp7BOl3piw3qPCwchNaJnUE5SDSMICr&#10;Vzff/LFqZ3un+pM//wvRz8r6EZEF1gKilgCUZWUFR9D3xGkdTkP7wHf502olxB/0OtXwwmZVjXar&#10;tUGvWglpv+nrvrp6+EMeVD31KU+pHvrAB1QXzp6uRttb1Xi4HRxWxVAnKE2gQb4e+tjgCyf+8ENb&#10;DBSrh7A+OBLkWx2sVJeevKw6unG0mky7crTr7//+H6LQ0dJoFNo5dNAP5cRKFvQM3Q1WV6puuIfb&#10;DXrGEelxZdHB62wR2H2nYL14xzAi+NrVckjTpkjzoNsrmMbzaXf6TPHZyj01CAPiMyh3NdL2yrgN&#10;LFmUXLSUby4PyhFaj9CsLIZ54fNT1iAP0PQaK2eg2BMHvtsXLlTbW1vV4z7rMbIfGdzll56Q9j8Z&#10;DWVV9cTR49UAq8ShXvAcw4JQnuvwzOA5mIz0+QDgTymxFxWeg5OXXS7HLt92+23V9ddfL+6d7/pn&#10;+a4ex98idn8V+zHodS88p9jjDWm3Q/5YYevZSj/3avN9Ee/afFl+or7Tq9nQ5j0xy1vjHZbzWNbv&#10;MMB2OQv40R99qD5fdG26OCyQl6+3CPP3MrS8HuMYyLsc2jQBSJaSLp+YGpuGdw7yaMZU7vF5nMPL&#10;o6mL2XsfjjEX+lE9Arsb3knhvRSeo3vfcIM825//ef9O3te74d3JMcAgKBDP1mio+whOpvp+m4R0&#10;oOMwvpBrc3I8cUIBXFOW1ZVVsRiCRR+eVzjZiye8N/G+xT1kkL1aQhq8l4OnugDwkX0iQ1kRDgc/&#10;uNinhvzIm2A8vhcw7hiH8QWuJdz8QXmdOiClsAyBRWDafrA/TMhIaiFNR3RQlgDKNoLuAp80T1D4&#10;MQ7DCcZjHJYL+5QBTEPKa6IhE+QOP2gHiKfp6nwpE1y/Z+P0EAf+5IX+XsdRkE+pBiGe0tQxfMaF&#10;Iup1SB+u0UbFCikkkfoOYz2MB0+fOSf7sPzDP7xL9gIdhvcM/EPrQ0aSHkjLzGuGhSujBsnYrtuA&#10;sAUOBJgsGM8vQii90LRdR4d/yT3rp7GvKvjItdIsxGJH69Ijl24uvwCGU/2wrkFbkgfEoP0Q2qze&#10;6xc5oe1NsIffqLru7nevjh45Wj3+sY+t1tfXQ3+g7Ws61j2qlDnKr/mxfXKMKDIYxR6yExNGCeQw&#10;PSGeoQ4znnJVUFBQUFBQUFBQUFBQUFBQUHBRorPeXdcpIQfMIgGcGeLMYTJ5FZHOHil0BpLfjPk9&#10;W6a2P8lB0DdB4uzmov0/DE1Zax4+jP4yaxfAcOom6oQyGBgv5VfnMRvX69PLEqnbc4dwyQWM4eXz&#10;lJhgmlmv5DeVG2jfC8nBVSlOGpmBfYfNvBnKvHDyGOBlA2p5lHJPJ68j1ksOtIRJ8/A81nCkQsBo&#10;qN/LPvPpXy/0Cz73s4TuXLDvrYMUQNfKFedJW2a928oEME8fXvvPPje1v9K08fDKPuGMcWudKOX3&#10;mLEeGvEU9J+Htr2YZmANJ1d++vO7Z4D58htuWOoA73rXu4Rec801QrHyAeDUCmBisrAckdreNkRb&#10;G+HzTXl8HFl5CxAjoYBf/G+/JvRP/vz1Qif2HTf34hjZN+0K07NVzIp9v3v15XcT+p++8quEPvaz&#10;tX0Nd/S76x37JtcW9gMXxzvp7+KWRdb2Jra/z9pA9yO45BL91vud7/uw0O/+nucL3dpVmbjnDr8f&#10;DhWiZFDrjvXB/UioK9+OiGydL9GuyMvnkcsrF59I48drLrnsG+15eNmAOkx1R0yMR6583fhUK9rK&#10;15ZfCv9+8cgt0qV8a/mVejnG9ux5WVI5U7SVg1hUnrbnF+ibLtm/jcbaf3/dV+neVcDXftWXCf2n&#10;d/yt0Ac/+KFCN7c0Lvdu4J4PHT4X8Zmz8psM69Y33fQx3csKePZ36bN1bkv3+eiv6jO4aw/X2J45&#10;9mubm/q8d+JeFrPlH7foChYUQKwX+V2MRe9xjtfuTLTJkGuDy5esHXzfp/DPw6L2dhjw7bzxXDsR&#10;fD3k2vxekHsWI1o6ioZuXEWxLpvjAJWX0clnuee9KQfAeDhBFMApRgJ7D372ox8t9D9/8zcKHdk+&#10;O0DHxnIT2werY3vu8L3v4WXi+CT2C1a+tDynT9u40N4rl1+me2zwPcNxCvcI4t47rFuvI/83B+Dj&#10;Mk7On7w8ZTj3JxPrRQN5wQIS4L489KcuyGvHTv/x/iwf80rHeAT7ag48mJZ59W38wXtfTsYn77if&#10;UQDzJZgX6448aJXNPREJ8va0DVEePhBWLLaXrV1tf4M1bbMfu+O80B95zU8KvelWbTv8u4Z7icZx&#10;fgD332FeQRvyS7Fi3ec7U8GidwBw0PcAu12VMJU5XDt5I6zMEXF8Nitwoz5a/u4n79iWXd018nZg&#10;Ou6LyZOt+GwD3EMPFmJA33iOh/qcf9HnP07o1/7H/yh0uK3v+fFI20KHf6+4+kr3WaKcvjxe/qgT&#10;1+ap/4KCgoKCgoKCgoKCgoKCgoKCixB7sNwRUuErTcLPLCE0BXcPJzjDtGhn8hlklh77NqPcWJ1x&#10;eTZlVKT3lMvHqeVVnrSeiTOCFWenhUTkZtgUTicuipcl0jvVcscuDJytXwZRPjcl7OUnomWJkhg+&#10;z3Knnsn2YZZ2rr5rtFnu+LQbK3q60WhX6/bLn/QEoV/7tK8QevbMx4T2ouWOkCAJ24RrDAm8Tnx9&#10;sJ3F9uWsUQjf3oAuZ5JNv+QZV5tsFporGLFNO5mIrlmjzGI242Z9zGLaSS1YmnkQvnzAyFbLubLy&#10;93//90If+EA96Ya8eCoF4YwjInLlXAZ2QEfV7Wnb2Dh+Uujb/+mdQt/4lrcKfadZF/kTJYBPue+9&#10;hN733p8k9FPv/2Chx9f1pISRWQ907BQsPk8jOx2LljuTyaxOAeqPFkbUHa3laOX0gZtvF/q9z9MT&#10;4M5eUN2NzJKSp+Z1rM3wBB9gYGUam/mSb7ter7m24ZtuW33Qz+fh81o2z1YkqzBAjifRzGu2JG3p&#10;vJ+33GHf78tH3NUsdwgvB3WRi0cwnH1PGk45GcenJXx/TfSsX+Mq7vaurqA94kHaXwCv/dEfEvr3&#10;f/sWoXe78mqhJy/VkxDPb54VSt79nvY9cUXM/NmH8unA/l/EH7/uL4X+6GteLfT/3965x1pWnQV8&#10;zjn33MfcOw8GKMgAg6UwPOTljNSUPrRNGhONVoyxCTENpGLVxLYiUhSCjgKhbWKJFktsE1rb2hhE&#10;NAii/mFiYiQ2QYJEtNJQlA4ww7xnLvc8PWt932/ttb+91znnzp1Bxq7fH/PN2Xs9vvXttdZed61v&#10;rzWjJ2zNzks7P3ZET0TRUxaH6nbH9j62ToTV3NhWKtFTowSs7aZZrY05mR4843Sp1sU1KkLHHZM6&#10;yUmzsvUqVQ/Xgi2nbaPW/uxzEnO8lllNeayXg1W8WMku94Wu53Kk+pYYa+9JEJ5TKOlLfu5nPuTl&#10;z17/k14O9BRNR/eonHC6bsh7UT15zECKvoM87BiJsdRAx6O8bx2E6b4haTN+nJ0RPduaNh6wPPTg&#10;0aJev1an2D7x/x2ErY4P5TrPmnj85n5f+57Z6IQet0+KY8AJVhqHvwlIizTw/gHuW0+d4KUzwupl&#10;9eO326PEwW+LtVWw7Qib1uh//l9sRdxU2sdDgzGBPlvyCjacl/fJgo4f7/nM/V7+67PPe7msnqOj&#10;mP7fXjTGwIuHcWBKbz24da0955pA7XKtFOyYhnLY/rfoO+Q/2BD4PdS3cJ09rP1h0jMnHp7s2jRL&#10;njuk2ZyRZ8oXH+2m9DG/fPNHvfyBi2W8v6yehHjZN7XPpJyM94P3/Iiirkqa/Lb6o4ttD6p2JpPJ&#10;ZDKZTCaTyWQymUzmVKSxvrXeT/tUZ7dk3sfOfsUrlmEGKXwvV545wouGq0Ua5VndsdhlDaUV1CVN&#10;vaB52tktftfN2hF30oyY9dxxu+47Qt5mVpVwMUVYtUrCK8XqS95AeGbaY0jJ6s9vm5elzkYO650T&#10;Y+NY/cHqwh4ezYGuZEa6sYJFGim93c7lq6NIh7R5Vgt4Xegs7XvfJd9yf/JXf9HLgwdlf4WWem2l&#10;vJzG2djahLDIYgZWZHVFyYtSHu4UFsdQjUYarHDhiVPNQ7DX6zx37H5RKYKeOqse6ymU847biX3W&#10;hw7JavqLL77o5Y4dO7zk++oeXipKYSMtR9iQRoh1ISwSCINs6WqvOz3KMVwntplf2uDlG7pK19Ny&#10;scLn6OqK1eycPIfRBS9WDotnQUPLsagePOh9bEX37NDnx3e/daBnnK+gdVrT3nNQvAY+/mu3eLm8&#10;IrY7vCJ5DrUddVRnf3KGQr/Pyou1UcqGFkmlHpuG9a4JaZoVPSS2S+kUk6rKNk4qjePx3BldUamY&#10;vj/orbrZ+CmbTkPiNZq0Qwx6IK0e1haTIH6pDwpjiDI2L/oKq8uCWRl3p2c5ltxRdMrDf/plL/fs&#10;/h8vd7/8ipeXXX6Fl52urPbbPPHgoc+x9nAnb8Gms87x8rHH/9rLLz4keXa0j1iYX/Ty2IquMuuq&#10;eYf9QEw/Xee5A+RvIWzqdc0zT9WJE4H1Plmt95CDkzaPl0azWi95P6YI9UqD1dl9tdjnNCnNioqJ&#10;5+xI3xnPOB1s/cYYOB7auM1K+y/anCOkY/pzh7XNJHjHhT1UNP5dv/UpL6/dcZWXh/fv8dLR0pXv&#10;Fd0HC88dmwZjJcZblXIyTtH3Ynx/QT30SPPQgYNeUmbewQ3iYFPNm2de6hNHxGOj+P8Oazv7/gPi&#10;cR8dh7qnjTtdE0iRPXdIa8Z4nYa8tN/u6TjM2pLf3HcQ1/bllsIW5fIQHkk6cR5FvlJW+6xTeU5L&#10;fXzRs6X1H30Yg+JVc9qZZ3n5R198yMsn/vYfvBziHa3FDsUfwb6oA1NvLOQxiSmDHR+qY7nGCMmx&#10;jVGo8PCRCLZOh9+Jv/cdya9dJjz70F40b8YSA39qrUDdnJ2VPbT4ZGLr22Svrd+8VcbYM02tf+rx&#10;3tY2Rz/APn/oVNT54hrNPlUOrltZZ/9MJpPJZDKZTCaTyWQymcwpQvDcASaHilmj8vxP7SpdZdWt&#10;HKavK/gFdoW5zDSrPOwxUtEnsecO2NkuB/+3YbnObJq1Cd/CFWnJdcLF6aXyoLCxPg6bxsn03Kno&#10;BONmRctJjPKsLzuykrd5Tq2+1Im6hTWbBlTyULkaiMv3vbJG62Zcxd7bL5S9Uu6641YvO8sHvGw0&#10;ZMa1HVbfRbLqE8/Axv+vo1IOLSeeMrYNhp39o+nu8D/1MiEOkj13bF1I5c1KRwxhUtj7bDZPnik7&#10;xMWzer/88stesiK/fft2L5eXdfd5VqFUb/utN9eRdTrYOFZfStW2JytwOlZXw7Nyo/s2OVjBYv8a&#10;vmVvqRot7b/Ig3IPjN547nA/pmdWzWwYThY5qgsPt/z6b3j5nd26f9SsnNzTYT8KLVdTvyN2YP+1&#10;eu6wtlYtRZXgYWDT0jZHnkiel9Up1o179tSvaSnSmj5eEUdkyJNy6E+rS6y3Y7W6joOuw/bjdVg9&#10;LLyDCTdJT+7HbZG4Ng2bFnXbhps1dYLTDhfa8ttxz123e/mB973by8cfe8LLt194kZdz89JW6VPw&#10;EqAN4/WBDrQ7pGPQlj5iceMmL//pqX/28sEv/LGXe/fKvlct/VaftcCujpka6zQvU348eGIoKxCW&#10;63YclXrW0WvkLcVaPXdGJVNZxdar0B6MTU8GNm+wY5+09gUpbSvPPlFX6sZbYOOk0rCeO4w1IMQ7&#10;AZ47tD285c7fJqdn3rtrl5eL85J37w3xjHXM6t5L/Z60tmFfJO2WctDe7XgAuN7TcsxrW3fQZ4S+&#10;g7CaB9fn1cMnPtkpxtaNWBf0s30gaVtvZu6TBr9Dv6vv+XjvoPBMqVnqRkKeVj/23In7cgd51cWz&#10;abCXCWHBpkkHZtPmdNA4PGXGNtyztgtxTOeIjlZXIL6D/+OlPad9O3m39IRU7m84fYuXT/y9nLb6&#10;ta//mZfH1A6ML/HScQz0b+agV8i/rN+J8NypL/H08Ld5+WkKds8diIoqqC0iM3sqz8P8HekIz0bH&#10;s5X6ZhM1hHqoYwpOtBrqyXAOrrWa8r7u6h5fP3qdfOnxK78gp/bte128g9HBetdT/0IbjTz0izii&#10;D/UJKuUw5ayzfyaTyWQymUwmk8lkMplM5hShsTizWJru4dx2iGeO00icYvZNZqPsjBmrBGnPnOnn&#10;miozgDUzeOMpwqOnnQnDG4PZNe4Xs9Eyk1aUM62/zSOkoXpbWxEuyITnTiMqB2F5DoRBf5tHkYam&#10;nbAhtib9GNLAVnZmHMo5V3VpJE6xcFTSQm9sw/3wXGxuaYiL3nOaFCv7p2/a6OWn75WVoXaT/RVk&#10;9UcPN4qo6jBJH/K2suoZJmBrTrNwhFMOdHLX2qxOL4e1IbJnVn/GQZo2LJ5HYXVEsXUkvs+1lhr2&#10;P57/lpdnnX2ml2eeKRLPHeIiC9tpmkYnq4sjNZsOM/qdbLcjNuH7+WPH5Bt+TvQib06dchQrdJIm&#10;XjRD9eChvMEWOjtPm2MVp2VaUGxr7E//Wti1nEd7TuryQ1/9qpePPvakl2/Q57dUN90HpKv7gDgo&#10;o/0WP/XsbT2DIkUh7EFQAzawadG/2XcTz43wtp45wr3oGTm4bvOy5Sp+G500ng3v4JpJuhJ2Ut72&#10;/ptFXZnK1OuV0pfr8f1UHimb2PCsePHMZ9XrrHtM9uxy3HSDnHh42y2f8PLpp5/x8sChI16ef67s&#10;l0PfgscOvUFYDdY2TbjFBfF8cxzV/pe2c/U1skdYR4/Duvvue7x85NG/8HKop+kMqMvaiAvPPfld&#10;57lTQcOabcYCZnG6Au3qrcJJ9dzRpG0VtfVqMMloUxCfsuJI1fWU506pnai0TPJ2n9S+xnnwgE2j&#10;0EvqdnGiUrlfJl75eUpc274rmDEpp8yxP9bOnTu9vPN28UY9cmCfl7MtbYgjhisSdmFe4g50/wvr&#10;1RH0VIlu9Cnj/hZiDEGc4Omqcfm9f/9+L7dsEe8NPHysVw6eC7F92PcmhFHPG/Tv6ZgNSTj6sRDP&#10;EF8nP54l45eQh3ppEceOnYhPeCsd2J2wlCt4L5h6Rl72Oh1aX/tWe3KqA1vYZ4uM9RpH/Bwc9rej&#10;r+1gRvv00B7UvD39gmV+ScZh//b8C17+4QPi1XlEbd1ln6DoVOnCc8eLqK+WC8Hu6m2SYvxdoVqy&#10;1cH+n4X2BanutNQ1jCjC1UcI9tf+oVI3HGv03AneUXrKXkNPrnXg7UZaM1qAm2/8iJfvfdc7vTx8&#10;SDx12b8SXXivM4dAeUu66d9/Lfb8MZ47qfZMGvV3M5lMJpPJZDKZTCaTyWQypwSNpfaSnzNicsvO&#10;ZNrZ1LoZSxiENS6onxWdNHMWk/LoqOhR8Tqxv8vpxCf/kJbVi+vYhBWJMLMXfR8nlPOIdbR5FLOD&#10;krYtD+GCxLtGCelF5SQss6CEQU47S22ZxnNn0JfyhPqS2EtolIj+R0CnpilfTF2+MZWZVqWStxJf&#10;Jy5ynplvXTmZ0xnX3//svV5uXNS89MSFGVPvBtFsO6A/eQB62PtcZyf1YKOgq8zit6ITraznDqsj&#10;RdrllSGukzZ5WjmOSWHQn3DkzUoS9HR1xRG+U9Z69NJLL3l58cUXe4lHD6vmYOs26fT1OuWt05nV&#10;JxsGfftmdYAVGby7yLuvXi1x+UirpXH7uvJFuycu5aUdsDdPW58b4bAVujiCR2R4tl6s6/bKp4Ks&#10;X5Kd/OcWlrz8wpfktIY//6vHvWy0Zef/rpqIPYQc6LdWz52+hgvxEuEc1rsGwt5GqhNQTrB13UG+&#10;1isopS9xrbR7vYXyRHlBcY249Xn9X1CUZ7JOdWUT6uPaNmnjx/fTaZdJhdPP0sNK84KebNdZPuyl&#10;493Xykk6n/7d3/Hy6FHpQ5559jkvr7j8Ui/xyAt7KKi3HfWpp6vweLMdO1Ls79FalLbV1XbSUX0u&#10;uED2bnvyyb/z8u777vNyne7bwZ47Td1zZ1WeO7zwFeu5k1ottZDMtOHHYVQ6LtbquROPR4t6U05z&#10;Urt/K3ju1IcuM2l/pUmmnMozLInWXU2CcTLlDLJGiYkn7ZnxFeNg3m2Xa5u9Z5e06eXD4hnTWyna&#10;ZOeonFy1cUlOqptTzwqe/aS+j3YfvHO032rodUcxBpA+I6Sp40f6JetxzClb69eL99+sjh04XSf2&#10;RrHevtQXfqfKg/4Q+l2zn46D//NuxeMolE/rCbYI+5FpnsRHYo/4REGuhXph2gf3e2asQx7oMtR6&#10;x547mzdv9tJx3nnneYmenLq6d+9eL3keeNVQDW35yRvIO9hwRLimwxH2nKGe9dUDo9GW6+0FqYf/&#10;vVt0ue8zn/PykNqoo89+EJ8qPZRy9HjGQS39jW0Snjv1V+uRlI6fcXvu0C9Zu9quoei/6rUJddyM&#10;zUusec8dkQ31uGqqB49jiFeNehJu3ijv/Ttvk1P7ztDfK12pd+yxV4xRy7rxlQZ7vTqoV5zMTFzb&#10;xkiDcoX7/t9MJpPJZDKZTCaTyWQymcwpSWNxdoNOa5Vnf4oZJiGs3JpZMMdQZwvtPTujVFDMejrG&#10;fS+cmmMbBg8JiVzM/OlMXiJRPIFYOR9HpayVFZhoZjWi1kbmWphlU0+EeCbYEWYPFcIjQ3qRZ9Mg&#10;mlmsA6+OypxexQNJKPKUvKrPsYDTsgBPEutxNNBZUGD1oaXPM7aTzS9lwyD1u9RmS8INdcYzrPTr&#10;zua9TqFDU1cHFtsSt6vfZ88vyEzrDTd82MsP/dSPe3lwv8y2D/oyy76o4QZ42cSz7YZx9osp6oJI&#10;66EAcZXhu+NiVlfKk7Ih1+0KBfdp/7HNCWvvhRUt/R3yaIpO6EZ866UV9zU2jVdekd3m3/nDP+Tl&#10;q6++6mWnI/anvJ2O2J8TrYhv21Htiotpe6E+GWnhOnnUpRfy13Y+1JO10K/VkjpJOyAup2jxLS8Q&#10;L8bqZ8OEcszJXkGb9LSGA4dkdfMjH/0lLw8cllW6viqDl5GjqfsO1dWLcdhwqznRrhJXf+MxhW0x&#10;EXsMAeFi+5BGWv8p9ZvwbftU6Puk0C+lU5pJz76Cee+FflvfAXilDXVFytEzNuEAqqb25Xiw9jRr&#10;+nz2UqCvnNU6NNDrK7iIjZg17+vQDsK4QzK1bY3yL6+It82c/m7ou/CKSy/x0nHjjT/v5dXXXOFl&#10;d1nifPtb/+lluy3t4/TTxcOtp+8G2//SBrger0qzko1efdV7Yb2s1n794Ue8/Mo35ISUpnruYBPe&#10;H8SfXF9raOg4wHo9mzTsu/l4MN1TwHo1W68UV3sg5XXSUJsUrMIGSRIKB8p5DBmv6POgHPXjR9EX&#10;/XlmPMtmwgu9iqRNXrF9bHsvkLRT9cXWJwj74kXJFmHqyhhDebTcmofVkf3iYi98W2+q9UNI1Y2m&#10;6tbQvQ9vv/UWL6+99mov970m4wTHUPe/Yq8sBsL0JZW9bAz0NSnbetQLhrRCGPXcYa8aYP+MMCZS&#10;afuaYs++oj/Cvn39zWo/161nUvCu0XcWaaIrHoiOkLbqR9igp9rI9sNgbWjDO9CLa+xVMz9f3svw&#10;4EHxuKLc8/PiWYyOPT29iHiEc2zcKPvanHHGGV6yTyKnr77+uuyFErwyzSOl/LYuW90d1fLIb6KS&#10;Rlv7+kZT5Iqa7g496W33HvE6W+lK3rwTHMOGPMO+5oXdrQdyv1x9TiplyxSwFyjaWxs60BcIQ23C&#10;091CvFT8EuHvdZGECX26wnuQ+8i+/v2CZxntzbGobaavfy9+4P3v8/Lmm2708vV9e7xs9+X+uK8V&#10;HHF9svB1TqrMSNtPpVPMZDKZTCaTyWQymUwmk8m85Wks4LljvDPsCq1dnY8hjr3Hb+6nsLOmMczU&#10;W8hqWAmgs1eaaGX2itWD7yHPHcIOdXkknLbEczkBnjvrjC0ImfLcCTrpakKzLzK2k7WBtSH3uY5+&#10;c7q0zOphdygz/Lq4sm6wUpS3rXE3LsiqwFVXXOnl9df/tJcXb5e9Eo4dkxNVVpZFLi3qjL+WJ+y/&#10;EkpeYPUOZTcSirYmadtyIuMqg3cMNiANfhdxyuFIuxrOi1K9ZPWGvgG4XslDZ75ZtCIPVvCsDg5m&#10;uPnW/Luv7PZy545rvNy3T07DYNWGNPg2nI+obXsCdFwNQW+VFq6TdpxHuKfNoFE23ajs8pzCirDG&#10;tZ472Jhy1ZXP6onEvn31EprBu0nryG/vkv0/nvqmnB40bOlKnsZ39DjnSp/dtHa04Y7Hc8emwWpV&#10;qDfah6Q8d2Im6z2dfth2LaBLkdYk3dJMLpdi3nsNrX/hG3It/zDqzwemvbb03drS9w0rYa0Z6UPD&#10;qhTvS+1/2TNiRcPPtCS8Y6ArXDOqj6Wvac3oSW6sNrOau/1C6afPPE32XbjuWjmt4uqrxEvHMTcv&#10;ZVrWPnxxQfpw9sz59ovf8ZIT+ciDtoekfMg62xN29IL3YvNp4i33Bw/KySiPPv43XnKyHpLnwdiC&#10;tKd+vo43wXNHu6UkJ9ZzZxVlP8FUPXek/dSXX9uJqmvb9/F67sSk+x1JO1VfQru2dUCVjfMqwoge&#10;qTwZR4IdDxOPPPDOdlj71ZXVYetG8FLR+tXrStv9iR/7oJcf+9hNXh7eL+MED+8FfWfiyRP6M7VN&#10;PA6JsTbl3RvbkhO4rK1IE88d7odTMU3fgqdP0IVB6wjy5R45hbDaR/Kb/pYxNnmjN7YNeY+wf/fx&#10;mzTt+MOOM0nL2qwOwq702MNM+mPSJm/GgrEXk2NBx+xYAl0cxD1yRPp6PHRiLyUHeVEHgOuUy8rY&#10;ZkCeeO6wn1SwN3VXPXeGug/L7+n+ay+89F0vOVlxnOdOsKv5m/R7xXMH+F2XR2GbcpzKGEjjWg+e&#10;np6ORZ0Z6NcBjjn90qOpY5tbP/lxLy96xwVeLh+TfmlOSxTXTQd1hbxCG46gbHwVYstqJfeR1RQz&#10;mUwmk8lkMplMJpPJZDKnDCfUc4cTHsDONEH5V4GdpXewCmIp5t4kQDHzL3dYLbCE1ZPsuRPSOhGe&#10;O2EFWPNizx27ethntRedjOdODDawZS70Kl/XT41Hz1hsudLRU0/Utuymf9HbL/TSsfNKOUHlyktk&#10;b4YrL7nMS76p37v3NS/Zmb/RFFs1td7NqP6tcERJubzTgP4QVl4SnjsFRV6cGIBNrO2oX0jSIpzN&#10;w4Z3pPSgbyBsmJVW9ZraToJuZoY8/h6VlfjXXhO7v64rcJddut3LAwcOeInnDoRyae/Cb7uSRJ4O&#10;/m8lYZE9XaG3q1SxbVIQlhO3mtoGizxFP/ov8pzR+tXWZ2zzHJc3Ye2z7alkZWlps+wt8uU/+YaX&#10;X/naw15yatYoIZEj+rqKgUeHrQMpbLhpPHcqccxv67nDKrA9eeX/q+dO/J609WYi5r2HDe2JJXG/&#10;3Tcrv7N6q6H2nldPyaPLsvfMG9o2z9h8mpfvuGCbl+efLyeYbNF9EDadLtKxQVdhKYdd2aKP2LC0&#10;yctwuoyuqm07+ywv59SzZ6j74Bw+LPs2OFp6Wklf+9UZ7bPZC+iVPbKfGu18w4YNXtoTY7AZ1+NV&#10;OfSGhnrLbdGy3nW3nLr4j0/9i5fWcwcPWMrNu3rc8y3CShjeUTzDENekYVcqYZq6ZD0vLCfGc2dC&#10;JpOoG+OZ8UgFEyfYQnVZneeOBKIcdePbeiSPqs2KtArK5UFf+wzTnjtynXKVkWvp+mFtWf5dxJN0&#10;ZqL9CK396srqsDbjFMmFOWlX7Lmzbev3eblr1x1esheGY0X31uJkRsZsQB5V25ah3LVeG7qqH/pT&#10;TQu5YsYrEMZOJmsbP4ZrM/pM+d1dEVugn7UdY22Y1b4yhj6ONCkzv3s6FrLhKDflsfWsDuLguWOj&#10;4G1DXuzFQ79rPXfqxkRcs8/MPkv2H4JKP67lRMZ9vi0rXlqMR9BhwDtWvXDa6+VEpc/ef7+Xzz7/&#10;X16O89yRO0Wa/E2KDgP9e/LNIJmTNm68b7BZjLUZYRgfTrvnDrIuj7V67tBH0efMciTnCP7GvOj7&#10;z/fyU7d+wsuO7v3XUI+eltYj2y54fuRFW4ixZQQbJ+hrwlVTzGQymUwmk8lkMplMJpPJnDLkyZ1M&#10;JpPJZDKZTCaTyWQymVOYVX+WZT+9cqTcgvjN/UDZKypQN9OU+LoqcuuUANatNPVZFrlwlOI4bHlO&#10;5mdZ1g3dumlxvWLrms+yrN35ffyfZSGr5YLj/SwLd1RcTGNwmQx6KvY3Lm4Ls+q6v0GOnd167tle&#10;Xr3jB73csWOnl9vOOddLR0s3rBvq0dq9o7IRVl83sVru6EafuORpPeM3npO4q+LeGetYteN05Rmw&#10;yWmNG7CDzXgdfJFCWk395IDf1C/brrlPHlxng2Z+Owgb8jCuuOiNLXpqwxn9NIHwLT1mmfBxXSet&#10;F154wctNukHqBdvkkw4+y+p2xTUXSCN4vqqOna48V/KKIQ5hIdjA2Cocm6nxuA+p9Bwd3cSxpe2h&#10;sKXYvdiETyTHTc/q/cLVtxyujtS9mbboT9+5cYt8lvXIX8rmrp9/8EteDpvi7syGcg76qZ5uijku&#10;/xgbrvoU0ti4/E5tqGw/yyJcDGnUPSMhdf3kUegy3qZ1n3VYd/5J5WtoIjYcn2XxqdUwcgnva52l&#10;jwifZekm203tp84+5xwvr3uPHAv6vvdc5+XZ+hlWWz9/4tO+TtQm58K7pcjXQX/As25pn7e8vFyS&#10;63ST5LZ+atDS5NgI39Gck3sNTYv35ZweUbuifcr+/XIk7datW71kI0/y4pMw+rm4nmJP+hs+y9qw&#10;UT4nu+3Ou7x8+rl/9xLX+z51WR8o6ZB2nAfvVPuMQ5iW9kvm3Ts0fWAzOu4+JvV5d0ykzVhs/Swo&#10;dKur144xw43pqP3USDG2GRvWoUoSij60jD4X1dtuOAyp8kJ1LFukY595bEdHbX0ZMemzLA4gcRCG&#10;e4z7bNxq+cq62PHiuA2l0/VEQD0+tWU41mpKXZ3XC3feeZuXW896m5eOno7t5tkYtc9nQJIoadvy&#10;gbU5Y6MYNlSmnwrvJmVZdaBfmNfN3Bsz2idq3r3EmMKBFugz25S+hXbNZ0v0Z4xXwlHO2mqJz/jF&#10;6urgmh032TGP/U1/TR68M+I8bBwOQujp5y/0q+iP5PpRHaM39b3PEeNxuin9izotknD8Ds9B80pB&#10;OWMY+2PnUWr+X3QYar3pajuYX5Lj2j/3wANefvOZ57zs6hYLdZ9l8dlSKKs+W/R+K32WFeqAyhjb&#10;1igXcWZMnSS8lWMJf6+bsIn+1X6W1dS22dNPLhfnpJ45Bn1pzx98/494ecOHr/eys3zIy7Bpu/59&#10;ST0Lz0nrBNftfUeoN3ot6GXicN0idzOZTCaTyWQymUwmk8lkMqcg69b9L5SAEW7wb4M5AAAAAElF&#10;TkSuQmCCUEsBAi0AFAAGAAgAAAAhALGCZ7YKAQAAEwIAABMAAAAAAAAAAAAAAAAAAAAAAFtDb250&#10;ZW50X1R5cGVzXS54bWxQSwECLQAUAAYACAAAACEAOP0h/9YAAACUAQAACwAAAAAAAAAAAAAAAAA7&#10;AQAAX3JlbHMvLnJlbHNQSwECLQAUAAYACAAAACEAC5ifG/0NAADFYgAADgAAAAAAAAAAAAAAAAA6&#10;AgAAZHJzL2Uyb0RvYy54bWxQSwECLQAUAAYACAAAACEAqiYOvrwAAAAhAQAAGQAAAAAAAAAAAAAA&#10;AABjEAAAZHJzL19yZWxzL2Uyb0RvYy54bWwucmVsc1BLAQItABQABgAIAAAAIQD7vfxC3wAAAAkB&#10;AAAPAAAAAAAAAAAAAAAAAFYRAABkcnMvZG93bnJldi54bWxQSwECLQAKAAAAAAAAACEARfko1neJ&#10;BwB3iQcAFAAAAAAAAAAAAAAAAABiEgAAZHJzL21lZGlhL2ltYWdlMS5wbmdQSwUGAAAAAAYABgB8&#10;AQAAC5wHAAAA&#10;">
                <v:shape id="Picture 24076" o:spid="_x0000_s1057" type="#_x0000_t75" style="position:absolute;top:-32;width:34838;height:30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KIjxwAAAN4AAAAPAAAAZHJzL2Rvd25yZXYueG1sRI9Ba8JA&#10;FITvBf/D8oRegm6UYkvqKmopFHuQpl68PbOv2WD2bchuk/jvXaHQ4zAz3zDL9WBr0VHrK8cKZtMU&#10;BHHhdMWlguP3++QFhA/IGmvHpOBKHtar0cMSM+16/qIuD6WIEPYZKjAhNJmUvjBk0U9dQxy9H9da&#10;DFG2pdQt9hFuazlP04W0WHFcMNjQzlBxyX+tgv68f5PnrtiY48nY7WFIEv5MlHocD5tXEIGG8B/+&#10;a39oBfOn9HkB9zvxCsjVDQAA//8DAFBLAQItABQABgAIAAAAIQDb4fbL7gAAAIUBAAATAAAAAAAA&#10;AAAAAAAAAAAAAABbQ29udGVudF9UeXBlc10ueG1sUEsBAi0AFAAGAAgAAAAhAFr0LFu/AAAAFQEA&#10;AAsAAAAAAAAAAAAAAAAAHwEAAF9yZWxzLy5yZWxzUEsBAi0AFAAGAAgAAAAhAHKIoiPHAAAA3gAA&#10;AA8AAAAAAAAAAAAAAAAABwIAAGRycy9kb3ducmV2LnhtbFBLBQYAAAAAAwADALcAAAD7AgAAAAA=&#10;">
                  <v:imagedata r:id="rId25" o:title=""/>
                </v:shape>
                <v:rect id="Rectangle 293" o:spid="_x0000_s1058" style="position:absolute;left:37683;top:10617;width:36965;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1134EB50" w14:textId="77777777" w:rsidR="006C022A" w:rsidRDefault="006C022A">
                        <w:pPr>
                          <w:spacing w:after="160" w:line="259" w:lineRule="auto"/>
                          <w:ind w:left="0" w:right="0" w:firstLine="0"/>
                        </w:pPr>
                        <w:r>
                          <w:t xml:space="preserve">The school's estate is serviceable, but </w:t>
                        </w:r>
                      </w:p>
                    </w:txbxContent>
                  </v:textbox>
                </v:rect>
                <v:rect id="Rectangle 294" o:spid="_x0000_s1059" style="position:absolute;left:37683;top:12396;width:40200;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0644F2CF" w14:textId="77777777" w:rsidR="006C022A" w:rsidRDefault="006C022A">
                        <w:pPr>
                          <w:spacing w:after="160" w:line="259" w:lineRule="auto"/>
                          <w:ind w:left="0" w:right="0" w:firstLine="0"/>
                        </w:pPr>
                        <w:r>
                          <w:t xml:space="preserve">the spine of the school is showing its age </w:t>
                        </w:r>
                      </w:p>
                    </w:txbxContent>
                  </v:textbox>
                </v:rect>
                <v:rect id="Rectangle 295" o:spid="_x0000_s1060" style="position:absolute;left:37683;top:14175;width:39053;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5813594B" w14:textId="77777777" w:rsidR="006C022A" w:rsidRDefault="006C022A">
                        <w:pPr>
                          <w:spacing w:after="160" w:line="259" w:lineRule="auto"/>
                          <w:ind w:left="0" w:right="0" w:firstLine="0"/>
                        </w:pPr>
                        <w:r>
                          <w:t xml:space="preserve">after more than fifty years of operation. </w:t>
                        </w:r>
                      </w:p>
                    </w:txbxContent>
                  </v:textbox>
                </v:rect>
                <v:rect id="Rectangle 296" o:spid="_x0000_s1061" style="position:absolute;left:37683;top:15953;width:36973;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60C3AFC3" w14:textId="77777777" w:rsidR="006C022A" w:rsidRDefault="006C022A">
                        <w:pPr>
                          <w:spacing w:after="160" w:line="259" w:lineRule="auto"/>
                          <w:ind w:left="0" w:right="0" w:firstLine="0"/>
                        </w:pPr>
                        <w:r>
                          <w:t xml:space="preserve">In recent years CIF funding has led to </w:t>
                        </w:r>
                      </w:p>
                    </w:txbxContent>
                  </v:textbox>
                </v:rect>
                <v:rect id="Rectangle 297" o:spid="_x0000_s1062" style="position:absolute;left:37683;top:17732;width:39823;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3C06C978" w14:textId="77777777" w:rsidR="006C022A" w:rsidRDefault="006C022A">
                        <w:pPr>
                          <w:spacing w:after="160" w:line="259" w:lineRule="auto"/>
                          <w:ind w:left="0" w:right="0" w:firstLine="0"/>
                        </w:pPr>
                        <w:r>
                          <w:t xml:space="preserve">the refurbishment of several of our roofs, </w:t>
                        </w:r>
                      </w:p>
                    </w:txbxContent>
                  </v:textbox>
                </v:rect>
                <v:rect id="Rectangle 298" o:spid="_x0000_s1063" style="position:absolute;left:37683;top:19510;width:37952;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21CA7B77" w14:textId="77777777" w:rsidR="006C022A" w:rsidRDefault="006C022A">
                        <w:pPr>
                          <w:spacing w:after="160" w:line="259" w:lineRule="auto"/>
                          <w:ind w:left="0" w:right="0" w:firstLine="0"/>
                        </w:pPr>
                        <w:r>
                          <w:t xml:space="preserve">a new central heating system and the </w:t>
                        </w:r>
                      </w:p>
                    </w:txbxContent>
                  </v:textbox>
                </v:rect>
                <v:rect id="Rectangle 299" o:spid="_x0000_s1064" style="position:absolute;left:37683;top:21289;width:41598;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4BF0361C" w14:textId="77777777" w:rsidR="006C022A" w:rsidRDefault="006C022A">
                        <w:pPr>
                          <w:spacing w:after="160" w:line="259" w:lineRule="auto"/>
                          <w:ind w:left="0" w:right="0" w:firstLine="0"/>
                        </w:pPr>
                        <w:r>
                          <w:t xml:space="preserve">installation of LED lighting. Lettings include </w:t>
                        </w:r>
                      </w:p>
                    </w:txbxContent>
                  </v:textbox>
                </v:rect>
                <v:rect id="Rectangle 300" o:spid="_x0000_s1065" style="position:absolute;left:37683;top:23067;width:37709;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38C70F0A" w14:textId="77777777" w:rsidR="006C022A" w:rsidRDefault="006C022A">
                        <w:pPr>
                          <w:spacing w:after="160" w:line="259" w:lineRule="auto"/>
                          <w:ind w:left="0" w:right="0" w:firstLine="0"/>
                        </w:pPr>
                        <w:r>
                          <w:t xml:space="preserve">the swimming pool and school hall for </w:t>
                        </w:r>
                      </w:p>
                    </w:txbxContent>
                  </v:textbox>
                </v:rect>
                <v:rect id="Rectangle 301" o:spid="_x0000_s1066" style="position:absolute;left:37683;top:24846;width:39353;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4B1FD8AE" w14:textId="77777777" w:rsidR="006C022A" w:rsidRDefault="006C022A">
                        <w:pPr>
                          <w:spacing w:after="160" w:line="259" w:lineRule="auto"/>
                          <w:ind w:left="0" w:right="0" w:firstLine="0"/>
                        </w:pPr>
                        <w:r>
                          <w:t xml:space="preserve">Stagecoach, a local theatre company. </w:t>
                        </w:r>
                      </w:p>
                    </w:txbxContent>
                  </v:textbox>
                </v:rect>
                <v:rect id="Rectangle 302" o:spid="_x0000_s1067" style="position:absolute;left:37683;top:26624;width:35593;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68C4D3C5" w14:textId="77777777" w:rsidR="006C022A" w:rsidRDefault="006C022A">
                        <w:pPr>
                          <w:spacing w:after="160" w:line="259" w:lineRule="auto"/>
                          <w:ind w:left="0" w:right="0" w:firstLine="0"/>
                        </w:pPr>
                        <w:r>
                          <w:t xml:space="preserve">The school has an antiquated 1960s </w:t>
                        </w:r>
                      </w:p>
                    </w:txbxContent>
                  </v:textbox>
                </v:rect>
                <v:rect id="Rectangle 303" o:spid="_x0000_s1068" style="position:absolute;left:37683;top:28403;width:41535;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4341D193" w14:textId="77777777" w:rsidR="006C022A" w:rsidRDefault="006C022A">
                        <w:pPr>
                          <w:spacing w:after="160" w:line="259" w:lineRule="auto"/>
                          <w:ind w:left="0" w:right="0" w:firstLine="0"/>
                        </w:pPr>
                        <w:r>
                          <w:t xml:space="preserve">gymnasium and does not have a modern </w:t>
                        </w:r>
                      </w:p>
                    </w:txbxContent>
                  </v:textbox>
                </v:rect>
                <v:rect id="Rectangle 304" o:spid="_x0000_s1069" style="position:absolute;left:37683;top:30181;width:41177;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77C901B6" w14:textId="77777777" w:rsidR="006C022A" w:rsidRDefault="006C022A">
                        <w:pPr>
                          <w:spacing w:after="160" w:line="259" w:lineRule="auto"/>
                          <w:ind w:left="0" w:right="0" w:firstLine="0"/>
                        </w:pPr>
                        <w:r>
                          <w:t xml:space="preserve">sports hall which brings several limitations; </w:t>
                        </w:r>
                      </w:p>
                    </w:txbxContent>
                  </v:textbox>
                </v:rect>
                <v:rect id="Rectangle 305" o:spid="_x0000_s1070" style="position:absolute;left:37683;top:31960;width:41140;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23FB1A8E" w14:textId="77777777" w:rsidR="006C022A" w:rsidRDefault="006C022A">
                        <w:pPr>
                          <w:spacing w:after="160" w:line="259" w:lineRule="auto"/>
                          <w:ind w:left="0" w:right="0" w:firstLine="0"/>
                        </w:pPr>
                        <w:r>
                          <w:t xml:space="preserve">however, the estate does possess around </w:t>
                        </w:r>
                      </w:p>
                    </w:txbxContent>
                  </v:textbox>
                </v:rect>
                <v:rect id="Rectangle 18303" o:spid="_x0000_s1071" style="position:absolute;left:37683;top:33738;width:2246;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s7pxAAAAN4AAAAPAAAAZHJzL2Rvd25yZXYueG1sRE9Li8Iw&#10;EL4L+x/CLHjTVIWlVqPIrqJHHwvqbWjGtthMShNt3V9vBGFv8/E9ZzpvTSnuVLvCsoJBPwJBnFpd&#10;cKbg97DqxSCcR9ZYWiYFD3Iwn310ppho2/CO7nufiRDCLkEFufdVIqVLczLo+rYiDtzF1gZ9gHUm&#10;dY1NCDelHEbRlzRYcGjIsaLvnNLr/mYUrONqcdrYvyYrl+f1cXsc/xzGXqnuZ7uYgPDU+n/x273R&#10;YX48ikbweifcIGdPAAAA//8DAFBLAQItABQABgAIAAAAIQDb4fbL7gAAAIUBAAATAAAAAAAAAAAA&#10;AAAAAAAAAABbQ29udGVudF9UeXBlc10ueG1sUEsBAi0AFAAGAAgAAAAhAFr0LFu/AAAAFQEAAAsA&#10;AAAAAAAAAAAAAAAAHwEAAF9yZWxzLy5yZWxzUEsBAi0AFAAGAAgAAAAhAPgSzunEAAAA3gAAAA8A&#10;AAAAAAAAAAAAAAAABwIAAGRycy9kb3ducmV2LnhtbFBLBQYAAAAAAwADALcAAAD4AgAAAAA=&#10;" filled="f" stroked="f">
                  <v:textbox inset="0,0,0,0">
                    <w:txbxContent>
                      <w:p w14:paraId="0ECB5965" w14:textId="77777777" w:rsidR="006C022A" w:rsidRDefault="006C022A">
                        <w:pPr>
                          <w:spacing w:after="160" w:line="259" w:lineRule="auto"/>
                          <w:ind w:left="0" w:right="0" w:firstLine="0"/>
                        </w:pPr>
                        <w:r>
                          <w:t>25</w:t>
                        </w:r>
                      </w:p>
                    </w:txbxContent>
                  </v:textbox>
                </v:rect>
                <v:rect id="Rectangle 18311" o:spid="_x0000_s1072" style="position:absolute;left:39371;top:33738;width:34598;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PYxQAAAN4AAAAPAAAAZHJzL2Rvd25yZXYueG1sRE9Na8JA&#10;EL0X/A/LCL3VTRRKTLMR0YoeWyPY3obsNAlmZ0N2a9L++m5B8DaP9znZajStuFLvGssK4lkEgri0&#10;uuFKwanYPSUgnEfW2FomBT/kYJVPHjJMtR34na5HX4kQwi5FBbX3XSqlK2sy6Ga2Iw7cl+0N+gD7&#10;SuoehxBuWjmPomdpsOHQUGNHm5rKy/HbKNgn3frjYH+Hqn393J/fzsttsfRKPU7H9QsIT6O/i2/u&#10;gw7zk0Ucw/874QaZ/wEAAP//AwBQSwECLQAUAAYACAAAACEA2+H2y+4AAACFAQAAEwAAAAAAAAAA&#10;AAAAAAAAAAAAW0NvbnRlbnRfVHlwZXNdLnhtbFBLAQItABQABgAIAAAAIQBa9CxbvwAAABUBAAAL&#10;AAAAAAAAAAAAAAAAAB8BAABfcmVscy8ucmVsc1BLAQItABQABgAIAAAAIQDiVWPYxQAAAN4AAAAP&#10;AAAAAAAAAAAAAAAAAAcCAABkcnMvZG93bnJldi54bWxQSwUGAAAAAAMAAwC3AAAA+QIAAAAA&#10;" filled="f" stroked="f">
                  <v:textbox inset="0,0,0,0">
                    <w:txbxContent>
                      <w:p w14:paraId="3C9F534B" w14:textId="77777777" w:rsidR="006C022A" w:rsidRDefault="006C022A">
                        <w:pPr>
                          <w:spacing w:after="160" w:line="259" w:lineRule="auto"/>
                          <w:ind w:left="0" w:right="0" w:firstLine="0"/>
                        </w:pPr>
                        <w:r>
                          <w:t xml:space="preserve"> acres of playing fields. These have </w:t>
                        </w:r>
                      </w:p>
                    </w:txbxContent>
                  </v:textbox>
                </v:rect>
                <v:rect id="Rectangle 307" o:spid="_x0000_s1073" style="position:absolute;left:37683;top:35517;width:42012;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29E202F6" w14:textId="77777777" w:rsidR="006C022A" w:rsidRDefault="006C022A">
                        <w:pPr>
                          <w:spacing w:after="160" w:line="259" w:lineRule="auto"/>
                          <w:ind w:left="0" w:right="0" w:firstLine="0"/>
                        </w:pPr>
                        <w:r>
                          <w:t xml:space="preserve">been extensively planted with trees by </w:t>
                        </w:r>
                        <w:proofErr w:type="gramStart"/>
                        <w:r>
                          <w:t>our</w:t>
                        </w:r>
                        <w:proofErr w:type="gramEnd"/>
                        <w:r>
                          <w:t xml:space="preserve"> </w:t>
                        </w:r>
                      </w:p>
                    </w:txbxContent>
                  </v:textbox>
                </v:rect>
                <v:rect id="Rectangle 308" o:spid="_x0000_s1074" style="position:absolute;left:37683;top:37295;width:42837;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1924D0F7" w14:textId="77777777" w:rsidR="006C022A" w:rsidRDefault="006C022A">
                        <w:pPr>
                          <w:spacing w:after="160" w:line="259" w:lineRule="auto"/>
                          <w:ind w:left="0" w:right="0" w:firstLine="0"/>
                        </w:pPr>
                        <w:r>
                          <w:t xml:space="preserve">students over the years as a contribution to </w:t>
                        </w:r>
                      </w:p>
                    </w:txbxContent>
                  </v:textbox>
                </v:rect>
                <v:rect id="Rectangle 309" o:spid="_x0000_s1075" style="position:absolute;left:37683;top:39074;width:35917;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77E55803" w14:textId="77777777" w:rsidR="006C022A" w:rsidRDefault="006C022A">
                        <w:pPr>
                          <w:spacing w:after="160" w:line="259" w:lineRule="auto"/>
                          <w:ind w:left="0" w:right="0" w:firstLine="0"/>
                        </w:pPr>
                        <w:r>
                          <w:t>making the school more sustainable.</w:t>
                        </w:r>
                      </w:p>
                    </w:txbxContent>
                  </v:textbox>
                </v:rect>
                <v:shape id="Shape 25528" o:spid="_x0000_s1076" style="position:absolute;left:32939;width:37261;height:9099;visibility:visible;mso-wrap-style:square;v-text-anchor:top" coordsize="3726002,909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MNtxQAAAN4AAAAPAAAAZHJzL2Rvd25yZXYueG1sRE9Na8JA&#10;EL0X/A/LCL2UZtOAItFNqC1Si4cSW+9jdkxSs7Mhu43x33cPgsfH+17lo2nFQL1rLCt4iWIQxKXV&#10;DVcKfr43zwsQziNrbC2Tgis5yLPJwwpTbS9c0LD3lQgh7FJUUHvfpVK6siaDLrIdceBOtjfoA+wr&#10;qXu8hHDTyiSO59Jgw6Ghxo7eairP+z+j4It35fVQbRbb92Phnz53xcevWyv1OB1flyA8jf4uvrm3&#10;WkEymyVhb7gTroDM/gEAAP//AwBQSwECLQAUAAYACAAAACEA2+H2y+4AAACFAQAAEwAAAAAAAAAA&#10;AAAAAAAAAAAAW0NvbnRlbnRfVHlwZXNdLnhtbFBLAQItABQABgAIAAAAIQBa9CxbvwAAABUBAAAL&#10;AAAAAAAAAAAAAAAAAB8BAABfcmVscy8ucmVsc1BLAQItABQABgAIAAAAIQDHfMNtxQAAAN4AAAAP&#10;AAAAAAAAAAAAAAAAAAcCAABkcnMvZG93bnJldi54bWxQSwUGAAAAAAMAAwC3AAAA+QIAAAAA&#10;" path="m,l3726002,r,909904l,909904,,e" fillcolor="#d2d3d4" stroked="f" strokeweight="0">
                  <v:stroke miterlimit="83231f" joinstyle="miter"/>
                  <v:path arrowok="t" textboxrect="0,0,3726002,909904"/>
                </v:shape>
                <v:shape id="Shape 25529" o:spid="_x0000_s1077" style="position:absolute;left:32939;top:8300;width:37199;height:720;visibility:visible;mso-wrap-style:square;v-text-anchor:top" coordsize="3719830,71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ubxwAAAN4AAAAPAAAAZHJzL2Rvd25yZXYueG1sRI/BasMw&#10;EETvhf6D2EJujRyDS+tGCaGmkEsOTQKht621sU2slSupjpKvrwqBHofZebMzX0bTi5Gc7ywrmE0z&#10;EMS11R03Cva798dnED4ga+wtk4ILeVgu7u/mWGp75g8at6ERCcK+RAVtCEMppa9bMuindiBO3tE6&#10;gyFJ10jt8Jzgppd5lj1Jgx2nhhYHemupPm1/THrDXT5PeXU1q8NYbCLG6uvbVkpNHuLqFUSgGP6P&#10;b+m1VpAXRf4Cf3MSA+TiFwAA//8DAFBLAQItABQABgAIAAAAIQDb4fbL7gAAAIUBAAATAAAAAAAA&#10;AAAAAAAAAAAAAABbQ29udGVudF9UeXBlc10ueG1sUEsBAi0AFAAGAAgAAAAhAFr0LFu/AAAAFQEA&#10;AAsAAAAAAAAAAAAAAAAAHwEAAF9yZWxzLy5yZWxzUEsBAi0AFAAGAAgAAAAhACaCC5vHAAAA3gAA&#10;AA8AAAAAAAAAAAAAAAAABwIAAGRycy9kb3ducmV2LnhtbFBLBQYAAAAAAwADALcAAAD7AgAAAAA=&#10;" path="m,l3719830,r,71996l,71996,,e" fillcolor="#d7242f" stroked="f" strokeweight="0">
                  <v:stroke miterlimit="83231f" joinstyle="miter"/>
                  <v:path arrowok="t" textboxrect="0,0,3719830,71996"/>
                </v:shape>
                <v:rect id="Rectangle 357" o:spid="_x0000_s1078" style="position:absolute;left:40495;top:2877;width:29188;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077397E6" w14:textId="77777777" w:rsidR="006C022A" w:rsidRDefault="006C022A">
                        <w:pPr>
                          <w:spacing w:after="160" w:line="259" w:lineRule="auto"/>
                          <w:ind w:left="0" w:right="0" w:firstLine="0"/>
                        </w:pPr>
                        <w:r>
                          <w:rPr>
                            <w:b/>
                            <w:i/>
                            <w:sz w:val="32"/>
                          </w:rPr>
                          <w:t>We feel safe in school.</w:t>
                        </w:r>
                      </w:p>
                    </w:txbxContent>
                  </v:textbox>
                </v:rect>
                <v:shape id="Shape 358" o:spid="_x0000_s1079" style="position:absolute;left:34930;top:1366;width:2046;height:3991;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hUxAAAANwAAAAPAAAAZHJzL2Rvd25yZXYueG1sRE9Na8JA&#10;EL0X/A/LFHqrm1qqJWYVsQ0UKoJa0NzG7JgEs7Mhu03iv3cPhR4f7ztZDqYWHbWusqzgZRyBIM6t&#10;rrhQ8HNIn99BOI+ssbZMCm7kYLkYPSQYa9vzjrq9L0QIYRejgtL7JpbS5SUZdGPbEAfuYluDPsC2&#10;kLrFPoSbWk6iaCoNVhwaSmxoXVJ+3f8aBedtfcxS+2nXH6fNxU1m/TdlK6WeHofVHISnwf+L/9xf&#10;WsHrW1gbzoQjIBd3AAAA//8DAFBLAQItABQABgAIAAAAIQDb4fbL7gAAAIUBAAATAAAAAAAAAAAA&#10;AAAAAAAAAABbQ29udGVudF9UeXBlc10ueG1sUEsBAi0AFAAGAAgAAAAhAFr0LFu/AAAAFQEAAAsA&#10;AAAAAAAAAAAAAAAAHwEAAF9yZWxzLy5yZWxzUEsBAi0AFAAGAAgAAAAhAKbD+FTEAAAA3AAAAA8A&#10;AAAAAAAAAAAAAAAABwIAAGRycy9kb3ducmV2LnhtbFBLBQYAAAAAAwADALcAAAD4AgAAAAA=&#10;" path="m160808,r11683,14694c157874,26429,143015,39154,127915,52857,112789,66561,98679,81724,85522,98349,72365,114986,61621,132359,53353,150457v-8281,18085,-12421,37414,-12421,57950c40932,228003,44082,243649,50432,255384v6325,11748,10960,20054,13894,24943c70168,273571,78207,265849,88443,257162v10236,-8674,23622,-13030,40195,-13030c150063,244132,168110,250889,182728,264414v14617,13513,21933,31852,21933,55017c204661,338760,196850,356845,181267,373748v-15595,16904,-36068,25337,-61392,25337c94514,399085,74054,393738,58471,382994,42875,372288,30696,359385,21933,344259,13157,329159,7315,313563,4382,297485,1461,281407,,268491,,258750,,227571,5601,198577,16815,171768,28004,144971,41897,120599,58471,98679,75032,76746,92570,57518,111100,40932,129604,24371,146177,10732,160808,xe" stroked="f" strokeweight="0">
                  <v:stroke miterlimit="83231f" joinstyle="miter"/>
                  <v:path arrowok="t" textboxrect="0,0,204661,399085"/>
                </v:shape>
                <v:shape id="Shape 359" o:spid="_x0000_s1080" style="position:absolute;left:37369;top:1366;width:2046;height:3991;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13PxgAAANwAAAAPAAAAZHJzL2Rvd25yZXYueG1sRI/dasJA&#10;FITvC32H5RR6VzdaWjW6imgFQRH8AfXumD0mwezZkN2a+PZdoeDlMDPfMMNxYwpxo8rllhW0WxEI&#10;4sTqnFMF+938owfCeWSNhWVScCcH49HryxBjbWve0G3rUxEg7GJUkHlfxlK6JCODrmVL4uBdbGXQ&#10;B1mlUldYB7gpZCeKvqXBnMNChiVNM0qu21+j4LwuDqe5/bHT2XF1cZ1uvaTTRKn3t2YyAOGp8c/w&#10;f3uhFXx+9eFxJhwBOfoDAAD//wMAUEsBAi0AFAAGAAgAAAAhANvh9svuAAAAhQEAABMAAAAAAAAA&#10;AAAAAAAAAAAAAFtDb250ZW50X1R5cGVzXS54bWxQSwECLQAUAAYACAAAACEAWvQsW78AAAAVAQAA&#10;CwAAAAAAAAAAAAAAAAAfAQAAX3JlbHMvLnJlbHNQSwECLQAUAAYACAAAACEAyY9dz8YAAADcAAAA&#10;DwAAAAAAAAAAAAAAAAAHAgAAZHJzL2Rvd25yZXYueG1sUEsFBgAAAAADAAMAtwAAAPoCAAAAAA==&#10;" path="m160808,r11683,14694c157874,26429,143015,39154,127915,52857,112789,66561,98679,81724,85522,98349,72365,114986,61621,132359,53353,150457v-8281,18085,-12421,37414,-12421,57950c40932,228003,44082,243649,50432,255384v6325,11748,10960,20054,13894,24943c70168,273571,78207,265849,88443,257162v10236,-8674,23622,-13030,40195,-13030c150063,244132,168110,250889,182728,264414v14617,13513,21933,31852,21933,55017c204661,338760,196850,356845,181267,373748v-15595,16904,-36068,25337,-61392,25337c94514,399085,74054,393738,58471,382994,42875,372288,30696,359385,21933,344259,13157,329159,7315,313563,4382,297485,1461,281407,,268491,,258750,,227571,5601,198577,16815,171768,28004,144971,41897,120599,58471,98679,75032,76746,92570,57518,111100,40932,129604,24371,146177,10732,160808,xe" stroked="f" strokeweight="0">
                  <v:stroke miterlimit="83231f" joinstyle="miter"/>
                  <v:path arrowok="t" textboxrect="0,0,204661,399085"/>
                </v:shape>
                <v:shape id="Shape 360" o:spid="_x0000_s1081" style="position:absolute;left:65871;top:1612;width:2047;height:3991;visibility:visible;mso-wrap-style:square;v-text-anchor:top" coordsize="204660,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jHcwAAAANwAAAAPAAAAZHJzL2Rvd25yZXYueG1sRE/NasJA&#10;EL4LfYdlCr2ZjS2KpK4iQkvrrWkfYMhOs9Hd2ZAdTXx791Do8eP73+ym4NWVhtRFNrAoSlDETbQd&#10;twZ+vt/ma1BJkC36yGTgRgl224fZBisbR/6iay2tyiGcKjTgRPpK69Q4CpiK2BNn7jcOASXDodV2&#10;wDGHB6+fy3KlA3acGxz2dHDUnOtLMHA41kvvxotdvMv5tCbxn270xjw9TvtXUEKT/Iv/3B/WwMsq&#10;z89n8hHQ2zsAAAD//wMAUEsBAi0AFAAGAAgAAAAhANvh9svuAAAAhQEAABMAAAAAAAAAAAAAAAAA&#10;AAAAAFtDb250ZW50X1R5cGVzXS54bWxQSwECLQAUAAYACAAAACEAWvQsW78AAAAVAQAACwAAAAAA&#10;AAAAAAAAAAAfAQAAX3JlbHMvLnJlbHNQSwECLQAUAAYACAAAACEAxp4x3MAAAADcAAAADwAAAAAA&#10;AAAAAAAAAAAHAgAAZHJzL2Rvd25yZXYueG1sUEsFBgAAAAADAAMAtwAAAPQCAAAAAA==&#10;" path="m84785,v25362,,45822,5347,61405,16091c161785,26797,173965,39700,182728,54826v8775,15100,14617,30696,17550,46774c203200,117678,204660,130581,204660,140335v,31178,-5601,60173,-16815,86982c176657,254114,162763,278486,146190,300406v-16561,21933,-34100,41160,-52629,57747c75057,374713,58471,388341,43853,399085l32169,384391c46786,372656,61646,359931,76746,346227v15126,-13703,29235,-28867,42392,-45504c132296,284099,143040,266725,151308,248628v8280,-18085,12420,-37414,12420,-57950c163728,171082,160579,155435,154229,143701v-6325,-11748,-10960,-20054,-13894,-24943c134493,125514,126454,133236,116218,141923v-10237,8674,-23623,13030,-40196,13030c54597,154953,36550,148196,21933,134671,7315,121158,,102807,,79654,,60325,7810,42240,23393,25337,38989,8433,59461,,84785,xe" stroked="f" strokeweight="0">
                  <v:stroke miterlimit="83231f" joinstyle="miter"/>
                  <v:path arrowok="t" textboxrect="0,0,204660,399085"/>
                </v:shape>
                <v:shape id="Shape 361" o:spid="_x0000_s1082" style="position:absolute;left:63432;top:1612;width:2047;height:3991;visibility:visible;mso-wrap-style:square;v-text-anchor:top" coordsize="204660,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pRHwgAAANwAAAAPAAAAZHJzL2Rvd25yZXYueG1sRI/BasMw&#10;EETvhf6D2EJvjeyGhuBECSXQkvZWJx+wWBvLibQy1iZ2/74qFHocZuYNs95OwasbDamLbKCcFaCI&#10;m2g7bg0cD29PS1BJkC36yGTgmxJsN/d3a6xsHPmLbrW0KkM4VWjAifSV1qlxFDDNYk+cvVMcAkqW&#10;Q6vtgGOGB6+fi2KhA3acFxz2tHPUXOprMLD7rF+8G6+2fJfLeUniP9zojXl8mF5XoIQm+Q//tffW&#10;wHxRwu+ZfAT05gcAAP//AwBQSwECLQAUAAYACAAAACEA2+H2y+4AAACFAQAAEwAAAAAAAAAAAAAA&#10;AAAAAAAAW0NvbnRlbnRfVHlwZXNdLnhtbFBLAQItABQABgAIAAAAIQBa9CxbvwAAABUBAAALAAAA&#10;AAAAAAAAAAAAAB8BAABfcmVscy8ucmVsc1BLAQItABQABgAIAAAAIQCp0pRHwgAAANwAAAAPAAAA&#10;AAAAAAAAAAAAAAcCAABkcnMvZG93bnJldi54bWxQSwUGAAAAAAMAAwC3AAAA9gIAAAAA&#10;" path="m84786,v25361,,45821,5347,61404,16091c161785,26797,173965,39700,182728,54826v8776,15100,14617,30696,17551,46774c203200,117678,204660,130581,204660,140335v,31178,-5600,60173,-16814,86982c176657,254114,162764,278486,146190,300406v-16561,21933,-34100,41160,-52629,57747c75057,374713,58484,388341,43853,399085l32169,384391c46787,372656,61646,359931,76746,346227v15126,-13703,29236,-28867,42393,-45504c132296,284099,143040,266725,151308,248628v8281,-18085,12421,-37414,12421,-57950c163729,171082,160579,155435,154229,143701v-6325,-11748,-10960,-20054,-13894,-24943c134493,125514,126454,133236,116218,141923v-10236,8674,-23622,13030,-40196,13030c54597,154953,36551,148196,21933,134671,7315,121158,,102807,,79654,,60325,7811,42240,23394,25337,38989,8433,59461,,84786,xe" stroked="f" strokeweight="0">
                  <v:stroke miterlimit="83231f" joinstyle="miter"/>
                  <v:path arrowok="t" textboxrect="0,0,204660,399085"/>
                </v:shape>
                <v:rect id="Rectangle 18294" o:spid="_x0000_s1083" style="position:absolute;left:40615;top:5693;width:673;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MyHxQAAAN4AAAAPAAAAZHJzL2Rvd25yZXYueG1sRE9La8JA&#10;EL4X+h+WKXirm0qRJGYj0gd6rKag3obsmIRmZ0N2a6K/visIvc3H95xsOZpWnKl3jWUFL9MIBHFp&#10;dcOVgu/i8zkG4TyyxtYyKbiQg2X++JBhqu3AWzrvfCVCCLsUFdTed6mUrqzJoJvajjhwJ9sb9AH2&#10;ldQ9DiHctHIWRXNpsOHQUGNHbzWVP7tfo2Add6vDxl6Hqv04rvdf++S9SLxSk6dxtQDhafT/4rt7&#10;o8P8eJa8wu2dcIPM/wAAAP//AwBQSwECLQAUAAYACAAAACEA2+H2y+4AAACFAQAAEwAAAAAAAAAA&#10;AAAAAAAAAAAAW0NvbnRlbnRfVHlwZXNdLnhtbFBLAQItABQABgAIAAAAIQBa9CxbvwAAABUBAAAL&#10;AAAAAAAAAAAAAAAAAB8BAABfcmVscy8ucmVsc1BLAQItABQABgAIAAAAIQDpEMyHxQAAAN4AAAAP&#10;AAAAAAAAAAAAAAAAAAcCAABkcnMvZG93bnJldi54bWxQSwUGAAAAAAMAAwC3AAAA+QIAAAAA&#10;" filled="f" stroked="f">
                  <v:textbox inset="0,0,0,0">
                    <w:txbxContent>
                      <w:p w14:paraId="54A9D442" w14:textId="77777777" w:rsidR="006C022A" w:rsidRDefault="006C022A">
                        <w:pPr>
                          <w:spacing w:after="160" w:line="259" w:lineRule="auto"/>
                          <w:ind w:left="0" w:right="0" w:firstLine="0"/>
                        </w:pPr>
                        <w:r>
                          <w:t>-</w:t>
                        </w:r>
                      </w:p>
                    </w:txbxContent>
                  </v:textbox>
                </v:rect>
                <v:rect id="Rectangle 18295" o:spid="_x0000_s1084" style="position:absolute;left:41121;top:5693;width:7559;height:1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GkcxQAAAN4AAAAPAAAAZHJzL2Rvd25yZXYueG1sRE9La8JA&#10;EL4X+h+WKXirmwqVJGYj0gd6rKag3obsmIRmZ0N2a6K/visIvc3H95xsOZpWnKl3jWUFL9MIBHFp&#10;dcOVgu/i8zkG4TyyxtYyKbiQg2X++JBhqu3AWzrvfCVCCLsUFdTed6mUrqzJoJvajjhwJ9sb9AH2&#10;ldQ9DiHctHIWRXNpsOHQUGNHbzWVP7tfo2Add6vDxl6Hqv04rvdf++S9SLxSk6dxtQDhafT/4rt7&#10;o8P8eJa8wu2dcIPM/wAAAP//AwBQSwECLQAUAAYACAAAACEA2+H2y+4AAACFAQAAEwAAAAAAAAAA&#10;AAAAAAAAAAAAW0NvbnRlbnRfVHlwZXNdLnhtbFBLAQItABQABgAIAAAAIQBa9CxbvwAAABUBAAAL&#10;AAAAAAAAAAAAAAAAAB8BAABfcmVscy8ucmVsc1BLAQItABQABgAIAAAAIQCGXGkcxQAAAN4AAAAP&#10;AAAAAAAAAAAAAAAAAAcCAABkcnMvZG93bnJldi54bWxQSwUGAAAAAAMAAwC3AAAA+QIAAAAA&#10;" filled="f" stroked="f">
                  <v:textbox inset="0,0,0,0">
                    <w:txbxContent>
                      <w:p w14:paraId="5B9166FD" w14:textId="77777777" w:rsidR="006C022A" w:rsidRDefault="006C022A">
                        <w:pPr>
                          <w:spacing w:after="160" w:line="259" w:lineRule="auto"/>
                          <w:ind w:left="0" w:right="0" w:firstLine="0"/>
                        </w:pPr>
                        <w:r>
                          <w:t>Student</w:t>
                        </w:r>
                      </w:p>
                    </w:txbxContent>
                  </v:textbox>
                </v:rect>
                <w10:wrap type="square" anchorx="page" anchory="page"/>
              </v:group>
            </w:pict>
          </mc:Fallback>
        </mc:AlternateContent>
      </w:r>
      <w:r w:rsidR="0011668F">
        <w:t xml:space="preserve"> </w:t>
      </w:r>
    </w:p>
    <w:p w14:paraId="529FCD1E" w14:textId="77777777" w:rsidR="00353B5B" w:rsidRDefault="00353B5B">
      <w:pPr>
        <w:spacing w:after="832"/>
        <w:ind w:left="53" w:right="6048"/>
      </w:pPr>
    </w:p>
    <w:p w14:paraId="578CDE8D" w14:textId="77777777" w:rsidR="00C74230" w:rsidRDefault="00C74230" w:rsidP="00C74230">
      <w:pPr>
        <w:pStyle w:val="Heading1"/>
        <w:ind w:left="0" w:firstLine="0"/>
      </w:pPr>
    </w:p>
    <w:p w14:paraId="52429B37" w14:textId="77777777" w:rsidR="00C74230" w:rsidRPr="00C74230" w:rsidRDefault="00C74230" w:rsidP="00C74230"/>
    <w:p w14:paraId="60497E92" w14:textId="77777777" w:rsidR="00FE0428" w:rsidRDefault="00FE0428">
      <w:pPr>
        <w:pStyle w:val="Heading1"/>
        <w:ind w:left="10"/>
        <w:rPr>
          <w:sz w:val="16"/>
          <w:szCs w:val="16"/>
        </w:rPr>
      </w:pPr>
    </w:p>
    <w:p w14:paraId="7E898EF6" w14:textId="77777777" w:rsidR="00FE0428" w:rsidRPr="00FE0428" w:rsidRDefault="00FE0428" w:rsidP="00FE0428"/>
    <w:p w14:paraId="7E3E7118" w14:textId="77777777" w:rsidR="001F1B7D" w:rsidRDefault="001F1B7D">
      <w:pPr>
        <w:spacing w:after="160" w:line="259" w:lineRule="auto"/>
        <w:ind w:left="0" w:right="0" w:firstLine="0"/>
        <w:rPr>
          <w:b/>
          <w:color w:val="D7242F"/>
          <w:sz w:val="54"/>
        </w:rPr>
      </w:pPr>
      <w:r>
        <w:br w:type="page"/>
      </w:r>
    </w:p>
    <w:p w14:paraId="3C859E21" w14:textId="77777777" w:rsidR="00353B5B" w:rsidRDefault="00C74230">
      <w:pPr>
        <w:pStyle w:val="Heading1"/>
        <w:ind w:left="10"/>
      </w:pPr>
      <w:r w:rsidRPr="00C74230">
        <w:rPr>
          <w:noProof/>
          <w:sz w:val="23"/>
          <w:szCs w:val="23"/>
        </w:rPr>
        <w:drawing>
          <wp:anchor distT="0" distB="0" distL="114300" distR="114300" simplePos="0" relativeHeight="251672576" behindDoc="0" locked="0" layoutInCell="1" allowOverlap="0" wp14:anchorId="6A52A720" wp14:editId="7FE25D20">
            <wp:simplePos x="0" y="0"/>
            <wp:positionH relativeFrom="page">
              <wp:posOffset>4243070</wp:posOffset>
            </wp:positionH>
            <wp:positionV relativeFrom="page">
              <wp:posOffset>1657985</wp:posOffset>
            </wp:positionV>
            <wp:extent cx="3068817" cy="3234453"/>
            <wp:effectExtent l="0" t="0" r="0" b="4445"/>
            <wp:wrapSquare wrapText="bothSides"/>
            <wp:docPr id="24078" name="Picture 24078"/>
            <wp:cNvGraphicFramePr/>
            <a:graphic xmlns:a="http://schemas.openxmlformats.org/drawingml/2006/main">
              <a:graphicData uri="http://schemas.openxmlformats.org/drawingml/2006/picture">
                <pic:pic xmlns:pic="http://schemas.openxmlformats.org/drawingml/2006/picture">
                  <pic:nvPicPr>
                    <pic:cNvPr id="24078" name="Picture 24078"/>
                    <pic:cNvPicPr/>
                  </pic:nvPicPr>
                  <pic:blipFill>
                    <a:blip r:embed="rId26"/>
                    <a:stretch>
                      <a:fillRect/>
                    </a:stretch>
                  </pic:blipFill>
                  <pic:spPr>
                    <a:xfrm>
                      <a:off x="0" y="0"/>
                      <a:ext cx="3068817" cy="3234453"/>
                    </a:xfrm>
                    <a:prstGeom prst="rect">
                      <a:avLst/>
                    </a:prstGeom>
                  </pic:spPr>
                </pic:pic>
              </a:graphicData>
            </a:graphic>
            <wp14:sizeRelH relativeFrom="margin">
              <wp14:pctWidth>0</wp14:pctWidth>
            </wp14:sizeRelH>
            <wp14:sizeRelV relativeFrom="margin">
              <wp14:pctHeight>0</wp14:pctHeight>
            </wp14:sizeRelV>
          </wp:anchor>
        </w:drawing>
      </w:r>
      <w:r w:rsidR="00084773">
        <w:t>Teaching &amp; Learning</w:t>
      </w:r>
      <w:r w:rsidR="0011668F">
        <w:t xml:space="preserve"> at Walton High</w:t>
      </w:r>
    </w:p>
    <w:p w14:paraId="6D102DEE" w14:textId="77777777" w:rsidR="00084773" w:rsidRDefault="00084773" w:rsidP="00FE0428">
      <w:pPr>
        <w:ind w:left="53"/>
        <w:rPr>
          <w:color w:val="auto"/>
          <w:sz w:val="23"/>
          <w:szCs w:val="23"/>
        </w:rPr>
      </w:pPr>
    </w:p>
    <w:p w14:paraId="20BEEA6A" w14:textId="77777777" w:rsidR="00FE0428" w:rsidRDefault="00FE0428" w:rsidP="00FE0428">
      <w:pPr>
        <w:ind w:left="53"/>
        <w:rPr>
          <w:sz w:val="23"/>
          <w:szCs w:val="23"/>
        </w:rPr>
      </w:pPr>
      <w:r w:rsidRPr="00FE0428">
        <w:rPr>
          <w:color w:val="auto"/>
          <w:sz w:val="23"/>
          <w:szCs w:val="23"/>
        </w:rPr>
        <w:t>We are</w:t>
      </w:r>
      <w:r w:rsidRPr="00FE0428">
        <w:rPr>
          <w:b/>
          <w:color w:val="auto"/>
          <w:sz w:val="23"/>
          <w:szCs w:val="23"/>
        </w:rPr>
        <w:t xml:space="preserve"> </w:t>
      </w:r>
      <w:r w:rsidRPr="00FE0428">
        <w:rPr>
          <w:b/>
          <w:color w:val="FF0000"/>
          <w:sz w:val="23"/>
          <w:szCs w:val="23"/>
        </w:rPr>
        <w:t>‘evidence-informed</w:t>
      </w:r>
      <w:r>
        <w:rPr>
          <w:b/>
          <w:color w:val="FF0000"/>
          <w:sz w:val="23"/>
          <w:szCs w:val="23"/>
        </w:rPr>
        <w:t>’</w:t>
      </w:r>
      <w:r w:rsidRPr="00FE0428">
        <w:rPr>
          <w:b/>
          <w:color w:val="FF0000"/>
          <w:sz w:val="23"/>
          <w:szCs w:val="23"/>
        </w:rPr>
        <w:t xml:space="preserve"> </w:t>
      </w:r>
      <w:r w:rsidRPr="00FE0428">
        <w:rPr>
          <w:sz w:val="23"/>
          <w:szCs w:val="23"/>
        </w:rPr>
        <w:t>in our approach’ to teaching and learning.</w:t>
      </w:r>
      <w:r>
        <w:rPr>
          <w:sz w:val="23"/>
          <w:szCs w:val="23"/>
        </w:rPr>
        <w:t xml:space="preserve">  </w:t>
      </w:r>
      <w:r w:rsidRPr="00FE0428">
        <w:rPr>
          <w:sz w:val="23"/>
          <w:szCs w:val="23"/>
        </w:rPr>
        <w:t>This means that we are aware of, and utilising regularly, strategies with research has shown to have the biggest positive impacts on students’ learning and progress.</w:t>
      </w:r>
    </w:p>
    <w:p w14:paraId="5733AE29" w14:textId="77777777" w:rsidR="00FE0428" w:rsidRDefault="00FE0428" w:rsidP="00FE0428">
      <w:pPr>
        <w:ind w:left="53"/>
        <w:rPr>
          <w:b/>
          <w:color w:val="FF0000"/>
          <w:sz w:val="23"/>
          <w:szCs w:val="23"/>
        </w:rPr>
      </w:pPr>
    </w:p>
    <w:p w14:paraId="74AD49EF" w14:textId="77777777" w:rsidR="00FE0428" w:rsidRPr="00FE0428" w:rsidRDefault="00FE0428" w:rsidP="00FE0428">
      <w:pPr>
        <w:ind w:left="-5"/>
        <w:rPr>
          <w:sz w:val="23"/>
          <w:szCs w:val="23"/>
        </w:rPr>
      </w:pPr>
      <w:r>
        <w:rPr>
          <w:sz w:val="23"/>
          <w:szCs w:val="23"/>
        </w:rPr>
        <w:t xml:space="preserve">Below, we outline </w:t>
      </w:r>
      <w:r w:rsidRPr="00FE0428">
        <w:rPr>
          <w:sz w:val="23"/>
          <w:szCs w:val="23"/>
        </w:rPr>
        <w:t>the main areas of our evidence-informed teaching and learning and the strategies within each area that teachers will be using.</w:t>
      </w:r>
    </w:p>
    <w:p w14:paraId="36FA5D5F" w14:textId="77777777" w:rsidR="00FE0428" w:rsidRDefault="00FE0428" w:rsidP="00FE0428">
      <w:pPr>
        <w:ind w:left="-5"/>
        <w:rPr>
          <w:sz w:val="23"/>
          <w:szCs w:val="23"/>
        </w:rPr>
      </w:pPr>
    </w:p>
    <w:tbl>
      <w:tblPr>
        <w:tblStyle w:val="TableGrid"/>
        <w:tblpPr w:vertAnchor="text" w:horzAnchor="margin" w:tblpY="1413"/>
        <w:tblOverlap w:val="never"/>
        <w:tblW w:w="4820" w:type="dxa"/>
        <w:tblInd w:w="0" w:type="dxa"/>
        <w:tblCellMar>
          <w:left w:w="154" w:type="dxa"/>
          <w:right w:w="115" w:type="dxa"/>
        </w:tblCellMar>
        <w:tblLook w:val="04A0" w:firstRow="1" w:lastRow="0" w:firstColumn="1" w:lastColumn="0" w:noHBand="0" w:noVBand="1"/>
      </w:tblPr>
      <w:tblGrid>
        <w:gridCol w:w="4820"/>
      </w:tblGrid>
      <w:tr w:rsidR="001F1B7D" w14:paraId="17D331B0" w14:textId="77777777" w:rsidTr="001F1B7D">
        <w:trPr>
          <w:trHeight w:val="1802"/>
        </w:trPr>
        <w:tc>
          <w:tcPr>
            <w:tcW w:w="4820" w:type="dxa"/>
            <w:tcBorders>
              <w:top w:val="nil"/>
              <w:left w:val="nil"/>
              <w:bottom w:val="single" w:sz="45" w:space="0" w:color="D7242F"/>
              <w:right w:val="nil"/>
            </w:tcBorders>
            <w:shd w:val="clear" w:color="auto" w:fill="D2D3D4"/>
            <w:vAlign w:val="center"/>
          </w:tcPr>
          <w:p w14:paraId="3DDCCF9E" w14:textId="77777777" w:rsidR="001F1B7D" w:rsidRDefault="001F1B7D" w:rsidP="001F1B7D">
            <w:pPr>
              <w:spacing w:after="0" w:line="259" w:lineRule="auto"/>
              <w:ind w:left="0" w:right="422" w:firstLine="0"/>
              <w:rPr>
                <w:b/>
                <w:i/>
                <w:sz w:val="28"/>
                <w:szCs w:val="28"/>
              </w:rPr>
            </w:pPr>
            <w:r>
              <w:rPr>
                <w:noProof/>
              </w:rPr>
              <mc:AlternateContent>
                <mc:Choice Requires="wps">
                  <w:drawing>
                    <wp:anchor distT="0" distB="0" distL="114300" distR="114300" simplePos="0" relativeHeight="251748352" behindDoc="0" locked="0" layoutInCell="1" allowOverlap="1" wp14:anchorId="4BFE3757" wp14:editId="729DE629">
                      <wp:simplePos x="0" y="0"/>
                      <wp:positionH relativeFrom="column">
                        <wp:posOffset>-85090</wp:posOffset>
                      </wp:positionH>
                      <wp:positionV relativeFrom="paragraph">
                        <wp:posOffset>58420</wp:posOffset>
                      </wp:positionV>
                      <wp:extent cx="204470" cy="398780"/>
                      <wp:effectExtent l="0" t="0" r="0" b="0"/>
                      <wp:wrapNone/>
                      <wp:docPr id="13" name="Shape 358"/>
                      <wp:cNvGraphicFramePr/>
                      <a:graphic xmlns:a="http://schemas.openxmlformats.org/drawingml/2006/main">
                        <a:graphicData uri="http://schemas.microsoft.com/office/word/2010/wordprocessingShape">
                          <wps:wsp>
                            <wps:cNvSpPr/>
                            <wps:spPr>
                              <a:xfrm>
                                <a:off x="0" y="0"/>
                                <a:ext cx="204470" cy="398780"/>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49"/>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8"/>
                                      <a:pt x="64326" y="280327"/>
                                    </a:cubicBezTo>
                                    <a:cubicBezTo>
                                      <a:pt x="70168" y="273571"/>
                                      <a:pt x="78207" y="265849"/>
                                      <a:pt x="88443" y="257162"/>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8"/>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491"/>
                                      <a:pt x="0" y="258750"/>
                                    </a:cubicBezTo>
                                    <a:cubicBezTo>
                                      <a:pt x="0" y="227571"/>
                                      <a:pt x="5601" y="198577"/>
                                      <a:pt x="16815" y="171768"/>
                                    </a:cubicBezTo>
                                    <a:cubicBezTo>
                                      <a:pt x="28004" y="144971"/>
                                      <a:pt x="41897" y="120599"/>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0784855E" id="Shape 358" o:spid="_x0000_s1026" style="position:absolute;margin-left:-6.7pt;margin-top:4.6pt;width:16.1pt;height:31.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4661,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HVwwQAAIcNAAAOAAAAZHJzL2Uyb0RvYy54bWysV9tupEYQfY+Uf0C8x9P3i2V7pWS1eYmS&#10;VXbzAZgBDxIDCLDHztfn9AWG3o0idhU/jIHqupxT1dXVd+9ez232Uo1T03f3Ob0heVZ1ZX9suqf7&#10;/K/PH34yeTbNRXcs2r6r7vO3asrfPfz4w91luK1Yf+rbYzVmMNJNt5fhPj/N83B7OEzlqToX000/&#10;VB2EdT+eixmv49PhOBYXWD+3B0aIOlz68TiMfVlNE76+D8L8wduv66qc/6jrqZqz9j5HbLP/Hf3v&#10;o/s9PNwVt09jMZyaMoZRfEcU56Lp4HQ19b6Yi+x5bL4ydW7KsZ/6er4p+/Ohr+umrDwGoKHkCzSf&#10;TsVQeSwgZxpWmqb/z2z5+8vHMWuOyB3Ps644I0febcalcexchukWiz4NH8f4NuHRQX2tx7P7DxDZ&#10;q2f0bWW0ep2zEh8ZEUKD9xIibo02nvHDVbl8nuZfq94bKl5+m+aQkOPyVJyWp/K1Wx5HpPU/EzoU&#10;s9Nz0bnH7OIjUYrm2ckFYomRPl3n/qX63Pt1swNBFTEEJbsgQaTXJW2XLNVMWBjEUiqUFY4sLF8W&#10;lc+PTflz9XeiIrXRwqswJZgN1TcEz4ITKr2MWyq9OUQfZEzjk5dJZqSOrlIX6VtUpEwb6xWVkoDv&#10;2Q0ya5QOIkMBZSsyUjLmtazhwocJZKmD9C2Y1IyrECalAva3NhVVLLLFGZcJdsm5RPU5JiUR34BP&#10;SKJDoFQZKdjWoSCWRxnqTifYrzJGjCD7Cd0oMkMITxwKYoJDJrgKtC0ZBKwYDJOSm6VYUhLTt0Cp&#10;VBp8OGqY0hQ2NhlUlNvoUEvB/XZdHCr4U0HPEM72I9QEVAZFzWVKmzYMXIVgpEkRGiNEyCGDlvKB&#10;7iqaax0yYYRJUFDKSKwoJsQX8CkzCqB9OKtwl0tUGVEx2FVzYQ7wKUXLcpRLYrB9NpRTwzSLPhVU&#10;9yeSWs1F2BxMaxsysvhEm/TNyfm0iqlk52yEnFrBfSXvwrnV5EareNzF3mCxZQJOLpVBbAlOinrz&#10;JHDNtfBZ2eWTos/EPcktkpdULBWS2tB0YhPe+qQ4IJYO6Ds0hLt8WpgNbfVrq1oQNFOXTW4BJSkv&#10;1DAK3MsMs2sLT/dh+ha4E2yNVDOW1iwnyoadhy7Hcc5sIDJqeag7LgQLTXAXQsppbAOc4ShIalJD&#10;FkBQJDJtSXzpSBY59KHscyfcUemq0dDYHpdSjTsDBYPDbwNt2TEgZjnjU+bSt8BjVGLocYkxqUg8&#10;KyyOO9+8Fv9ue8YzRlONVrW3SFy/DoVAhbCpP0GNDdWOhiNRoRtg1yIJnWqvP/AQW75WWiQ72qJF&#10;BuhSS5qUJMUfCbJw1ux1R9E4Ij4cPyk8zCcULLqEUqLTQ+RfJp40U2XbT1WIws1Sfkuu85WvpusE&#10;13Zu1EL4ZYFZvm6LOUxZzYwhv23O8M80Ab5gr+1gzQ2YYaT0T/NbW7l5rO3+rGoMpn6ydB+m8enx&#10;l3bMXgo3yvs/b7xoh1MRv0a7cWmcx2DH6ddN264mqVdNTH7wf9FCXOz0Kn+LWDVJ0CxjNOEqgbsO&#10;QC8XCpCyKnnPfTev+h2uQd7JBq17fOyPb37E9oRg2vfRx5uJu05s3z1t1/vTwz8AAAD//wMAUEsD&#10;BBQABgAIAAAAIQCRRxFF3gAAAAcBAAAPAAAAZHJzL2Rvd25yZXYueG1sTI/BTsMwEETvSPyDtUjc&#10;WqcB0RKyqapCTyAkSqXSmxNvkwh7HcVuE/4e9wTH0Yxm3uTL0Rpxpt63jhFm0wQEceV0yzXC7nMz&#10;WYDwQbFWxjEh/JCHZXF9latMu4E/6LwNtYgl7DOF0ITQZVL6qiGr/NR1xNE7ut6qEGVfS92rIZZb&#10;I9MkeZBWtRwXGtXRuqHqe3uyCOW72R827sWtn7/ejj6dD690WCHe3oyrJxCBxvAXhgt+RIciMpXu&#10;xNoLgzCZ3d3HKMJjCuLiL+KTEmGeJiCLXP7nL34BAAD//wMAUEsBAi0AFAAGAAgAAAAhALaDOJL+&#10;AAAA4QEAABMAAAAAAAAAAAAAAAAAAAAAAFtDb250ZW50X1R5cGVzXS54bWxQSwECLQAUAAYACAAA&#10;ACEAOP0h/9YAAACUAQAACwAAAAAAAAAAAAAAAAAvAQAAX3JlbHMvLnJlbHNQSwECLQAUAAYACAAA&#10;ACEAIJ5R1cMEAACHDQAADgAAAAAAAAAAAAAAAAAuAgAAZHJzL2Uyb0RvYy54bWxQSwECLQAUAAYA&#10;CAAAACEAkUcRRd4AAAAHAQAADwAAAAAAAAAAAAAAAAAdBwAAZHJzL2Rvd25yZXYueG1sUEsFBgAA&#10;AAAEAAQA8wAAACgIAAAAAA==&#10;" path="m160808,r11683,14694c157874,26429,143015,39154,127915,52857,112789,66561,98679,81724,85522,98349,72365,114986,61621,132359,53353,150457v-8281,18085,-12421,37414,-12421,57950c40932,228003,44082,243649,50432,255384v6325,11748,10960,20054,13894,24943c70168,273571,78207,265849,88443,257162v10236,-8674,23622,-13030,40195,-13030c150063,244132,168110,250889,182728,264414v14617,13513,21933,31852,21933,55017c204661,338760,196850,356845,181267,373748v-15595,16904,-36068,25337,-61392,25337c94514,399085,74054,393738,58471,382994,42875,372288,30696,359385,21933,344259,13157,329159,7315,313563,4382,297485,1461,281407,,268491,,258750,,227571,5601,198577,16815,171768,28004,144971,41897,120599,58471,98679,75032,76746,92570,57518,111100,40932,129604,24371,146177,10732,160808,xe" stroked="f" strokeweight="0">
                      <v:stroke miterlimit="83231f" joinstyle="miter"/>
                      <v:path arrowok="t" textboxrect="0,0,204661,399085"/>
                    </v:shape>
                  </w:pict>
                </mc:Fallback>
              </mc:AlternateContent>
            </w:r>
            <w:r>
              <w:rPr>
                <w:noProof/>
              </w:rPr>
              <mc:AlternateContent>
                <mc:Choice Requires="wps">
                  <w:drawing>
                    <wp:anchor distT="0" distB="0" distL="114300" distR="114300" simplePos="0" relativeHeight="251749376" behindDoc="0" locked="0" layoutInCell="1" allowOverlap="1" wp14:anchorId="2E93AB3B" wp14:editId="721CC57B">
                      <wp:simplePos x="0" y="0"/>
                      <wp:positionH relativeFrom="column">
                        <wp:posOffset>111125</wp:posOffset>
                      </wp:positionH>
                      <wp:positionV relativeFrom="paragraph">
                        <wp:posOffset>3810</wp:posOffset>
                      </wp:positionV>
                      <wp:extent cx="204470" cy="398780"/>
                      <wp:effectExtent l="0" t="0" r="0" b="0"/>
                      <wp:wrapNone/>
                      <wp:docPr id="14" name="Shape 358"/>
                      <wp:cNvGraphicFramePr/>
                      <a:graphic xmlns:a="http://schemas.openxmlformats.org/drawingml/2006/main">
                        <a:graphicData uri="http://schemas.microsoft.com/office/word/2010/wordprocessingShape">
                          <wps:wsp>
                            <wps:cNvSpPr/>
                            <wps:spPr>
                              <a:xfrm>
                                <a:off x="0" y="0"/>
                                <a:ext cx="204470" cy="398780"/>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49"/>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8"/>
                                      <a:pt x="64326" y="280327"/>
                                    </a:cubicBezTo>
                                    <a:cubicBezTo>
                                      <a:pt x="70168" y="273571"/>
                                      <a:pt x="78207" y="265849"/>
                                      <a:pt x="88443" y="257162"/>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8"/>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491"/>
                                      <a:pt x="0" y="258750"/>
                                    </a:cubicBezTo>
                                    <a:cubicBezTo>
                                      <a:pt x="0" y="227571"/>
                                      <a:pt x="5601" y="198577"/>
                                      <a:pt x="16815" y="171768"/>
                                    </a:cubicBezTo>
                                    <a:cubicBezTo>
                                      <a:pt x="28004" y="144971"/>
                                      <a:pt x="41897" y="120599"/>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156DBB04" id="Shape 358" o:spid="_x0000_s1026" style="position:absolute;margin-left:8.75pt;margin-top:.3pt;width:16.1pt;height:31.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4661,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7oWwgQAAIcNAAAOAAAAZHJzL2Uyb0RvYy54bWysV9tupEYQfY+Uf0C8x9P3i2V7pWS1eYmS&#10;VXbzAZgBDxIDCLDHztfn9AWG3o0idhU/jIHqupxT1dXVd+9ez232Uo1T03f3Ob0heVZ1ZX9suqf7&#10;/K/PH34yeTbNRXcs2r6r7vO3asrfPfz4w91luK1Yf+rbYzVmMNJNt5fhPj/N83B7OEzlqToX000/&#10;VB2EdT+eixmv49PhOBYXWD+3B0aIOlz68TiMfVlNE76+D8L8wduv66qc/6jrqZqz9j5HbLP/Hf3v&#10;o/s9PNwVt09jMZyaMoZRfEcU56Lp4HQ19b6Yi+x5bL4ydW7KsZ/6er4p+/Ohr+umrDwGoKHkCzSf&#10;TsVQeSwgZxpWmqb/z2z5+8vHMWuOyJ3Is644I0febcalcexchukWiz4NH8f4NuHRQX2tx7P7DxDZ&#10;q2f0bWW0ep2zEh8ZEUKD9xIibo02nvHDVbl8nuZfq94bKl5+m+aQkOPyVJyWp/K1Wx5HpPU/EzoU&#10;s9Nz0bnH7OIjUYrm2ckFYomRPl3n/qX63Pt1swNBFTEEJbsgQaTXJW2XLNVMWBjEUiqUFY4sLF8W&#10;lc+PTflz9XeiIrXRoBkqTAlmQ/UNwbPghEov45ZKbw7RBxnT+ORlkhmpo6vURfoWFSnTxnpFpSTg&#10;e3aDzBqlg8hQQNmKjJSMeS1ruPBhAlnqIH0LJjXjKoRJqYD9rU1FFYtsccZlgl1yLrn3RyUR34BP&#10;SKJDoFQZKdjWoSCWRxnqTifYrzJGjCD7Cd0oMkMITxwKYoJDJrgKtC0ZBKwYDJOSm6VYUhLTt0Cp&#10;VBp8hIrRFDY2GVSU2+hQS8H9dl0cKvhTQc8QzvYj1ARUBkXNZUqbNgxchWCkSREaI0TIIYOW8oHu&#10;KpprHTJhhElQUMpIrCgmxBfwKTMKoH04q3CXS1QZUTHYVXNhDvApRctym1QSg+2zoZwapln0qaC6&#10;P5HUai7C5mBa25CRxSfapG9OzqdVTCU7ZyPk1AruK3kXzq0mN1rF4y72BostE3ByqQxiS3BSpkKq&#10;ueZa+Kzs8knRZ+Ke5BbJSyqWCkltaDqxCW99UhwQSwf0HRrCXT4tzIa2+rVVLQiaqcsmt4CSlBdq&#10;GAXuZYbZtYWn+zB9C9wJtkaqGUtrlhNlw85Dl+M4ZzYQGbU81B0XgoUmuAsh5TS2Ac5wFCQ1qSEL&#10;ICgSmbYkvnQkixz6UPa5E+6odNVoaGyPS6nGnYGCweG3gbbsGBCznPEpc+lb4DEqMfS4xJhUJJ4V&#10;Fsedb16Lf7c94xmjqUar2lskrl+HQqBC2NSfoMaGakfDkajQDbBrkYROtdcfeIgtXystkh1t0SID&#10;dKklTUqS4o8EWThr9rqjaBwRH46fFB7mEwoWXUIp0ekh8i8TT5qpsu2nKkThZim/Jdf5ylfTdYJr&#10;OzdqIfyywCxft8UcpqxmxpDfNmf4Z5oAX7DXdrDmBswwUvqn+a2t3DzWdn9WNQZTP1m6D9P49PhL&#10;O2YvhRvl/Z83XrTDqYhfo924NM5jsOP066ZtV5PUqyYmP/i/aCEudnqVv0WsmiRoljGacJXAXQeg&#10;lwsFSFmVvOe+m1f9Dtcg72SD1j0+9sc3P2J7QjDt++jjzcRdJ7bvnrbr/enhHwAAAP//AwBQSwME&#10;FAAGAAgAAAAhALfcdvnbAAAABQEAAA8AAABkcnMvZG93bnJldi54bWxMjsFOwzAQRO9I/IO1SNyo&#10;QykNhDhVVeiJCom2EvTmxNskwl5HsduEv2c5wfFpRjMvX4zOijP2ofWk4HaSgECqvGmpVrDfrW8e&#10;QISoyWjrCRV8Y4BFcXmR68z4gd7xvI214BEKmVbQxNhlUoaqQafDxHdInB1973Rk7Gtpej3wuLNy&#10;miRz6XRL/NDoDlcNVl/bk1NQvtmPw9q/+NXz5+YYpunwioelUtdX4/IJRMQx/pXhV5/VoWCn0p/I&#10;BGGZ03tuKpiD4HT2mIIome5mIItc/rcvfgAAAP//AwBQSwECLQAUAAYACAAAACEAtoM4kv4AAADh&#10;AQAAEwAAAAAAAAAAAAAAAAAAAAAAW0NvbnRlbnRfVHlwZXNdLnhtbFBLAQItABQABgAIAAAAIQA4&#10;/SH/1gAAAJQBAAALAAAAAAAAAAAAAAAAAC8BAABfcmVscy8ucmVsc1BLAQItABQABgAIAAAAIQBQ&#10;W7oWwgQAAIcNAAAOAAAAAAAAAAAAAAAAAC4CAABkcnMvZTJvRG9jLnhtbFBLAQItABQABgAIAAAA&#10;IQC33Hb52wAAAAUBAAAPAAAAAAAAAAAAAAAAABwHAABkcnMvZG93bnJldi54bWxQSwUGAAAAAAQA&#10;BADzAAAAJAgAAAAA&#10;" path="m160808,r11683,14694c157874,26429,143015,39154,127915,52857,112789,66561,98679,81724,85522,98349,72365,114986,61621,132359,53353,150457v-8281,18085,-12421,37414,-12421,57950c40932,228003,44082,243649,50432,255384v6325,11748,10960,20054,13894,24943c70168,273571,78207,265849,88443,257162v10236,-8674,23622,-13030,40195,-13030c150063,244132,168110,250889,182728,264414v14617,13513,21933,31852,21933,55017c204661,338760,196850,356845,181267,373748v-15595,16904,-36068,25337,-61392,25337c94514,399085,74054,393738,58471,382994,42875,372288,30696,359385,21933,344259,13157,329159,7315,313563,4382,297485,1461,281407,,268491,,258750,,227571,5601,198577,16815,171768,28004,144971,41897,120599,58471,98679,75032,76746,92570,57518,111100,40932,129604,24371,146177,10732,160808,xe" stroked="f" strokeweight="0">
                      <v:stroke miterlimit="83231f" joinstyle="miter"/>
                      <v:path arrowok="t" textboxrect="0,0,204661,399085"/>
                    </v:shape>
                  </w:pict>
                </mc:Fallback>
              </mc:AlternateContent>
            </w:r>
            <w:r>
              <w:rPr>
                <w:b/>
                <w:i/>
                <w:sz w:val="28"/>
                <w:szCs w:val="28"/>
              </w:rPr>
              <w:t xml:space="preserve">     </w:t>
            </w:r>
          </w:p>
          <w:p w14:paraId="5B15AC86" w14:textId="77777777" w:rsidR="001F1B7D" w:rsidRPr="00C74230" w:rsidRDefault="001F1B7D" w:rsidP="001F1B7D">
            <w:pPr>
              <w:spacing w:after="0" w:line="259" w:lineRule="auto"/>
              <w:ind w:left="0" w:right="422" w:firstLine="0"/>
              <w:rPr>
                <w:sz w:val="28"/>
                <w:szCs w:val="28"/>
              </w:rPr>
            </w:pPr>
            <w:r>
              <w:rPr>
                <w:b/>
                <w:i/>
                <w:sz w:val="28"/>
                <w:szCs w:val="28"/>
              </w:rPr>
              <w:t xml:space="preserve">         </w:t>
            </w:r>
            <w:r w:rsidRPr="00C74230">
              <w:rPr>
                <w:b/>
                <w:i/>
                <w:sz w:val="28"/>
                <w:szCs w:val="28"/>
              </w:rPr>
              <w:t>The study</w:t>
            </w:r>
            <w:r>
              <w:rPr>
                <w:b/>
                <w:i/>
                <w:sz w:val="28"/>
                <w:szCs w:val="28"/>
              </w:rPr>
              <w:t xml:space="preserve"> </w:t>
            </w:r>
            <w:r w:rsidRPr="00C74230">
              <w:rPr>
                <w:b/>
                <w:i/>
                <w:sz w:val="28"/>
                <w:szCs w:val="28"/>
              </w:rPr>
              <w:t xml:space="preserve">facilities are </w:t>
            </w:r>
          </w:p>
          <w:p w14:paraId="69887F7F" w14:textId="77777777" w:rsidR="001F1B7D" w:rsidRDefault="001F1B7D" w:rsidP="001F1B7D">
            <w:pPr>
              <w:spacing w:after="125" w:line="239" w:lineRule="auto"/>
              <w:ind w:left="109" w:right="0" w:firstLine="0"/>
            </w:pPr>
            <w:r w:rsidRPr="00C74230">
              <w:rPr>
                <w:rFonts w:ascii="Calibri" w:eastAsia="Calibri" w:hAnsi="Calibri" w:cs="Calibri"/>
                <w:noProof/>
                <w:sz w:val="28"/>
                <w:szCs w:val="28"/>
              </w:rPr>
              <mc:AlternateContent>
                <mc:Choice Requires="wpg">
                  <w:drawing>
                    <wp:anchor distT="0" distB="0" distL="114300" distR="114300" simplePos="0" relativeHeight="251747328" behindDoc="0" locked="0" layoutInCell="1" allowOverlap="1" wp14:anchorId="54D0F1B9" wp14:editId="6ED631BA">
                      <wp:simplePos x="0" y="0"/>
                      <wp:positionH relativeFrom="column">
                        <wp:posOffset>2129155</wp:posOffset>
                      </wp:positionH>
                      <wp:positionV relativeFrom="paragraph">
                        <wp:posOffset>480695</wp:posOffset>
                      </wp:positionV>
                      <wp:extent cx="448310" cy="398780"/>
                      <wp:effectExtent l="0" t="0" r="0" b="0"/>
                      <wp:wrapSquare wrapText="bothSides"/>
                      <wp:docPr id="19492" name="Group 19492"/>
                      <wp:cNvGraphicFramePr/>
                      <a:graphic xmlns:a="http://schemas.openxmlformats.org/drawingml/2006/main">
                        <a:graphicData uri="http://schemas.microsoft.com/office/word/2010/wordprocessingGroup">
                          <wpg:wgp>
                            <wpg:cNvGrpSpPr/>
                            <wpg:grpSpPr>
                              <a:xfrm>
                                <a:off x="0" y="0"/>
                                <a:ext cx="448310" cy="398780"/>
                                <a:chOff x="0" y="0"/>
                                <a:chExt cx="448555" cy="399085"/>
                              </a:xfrm>
                            </wpg:grpSpPr>
                            <wps:wsp>
                              <wps:cNvPr id="434" name="Shape 434"/>
                              <wps:cNvSpPr/>
                              <wps:spPr>
                                <a:xfrm>
                                  <a:off x="243894" y="0"/>
                                  <a:ext cx="204661" cy="399085"/>
                                </a:xfrm>
                                <a:custGeom>
                                  <a:avLst/>
                                  <a:gdLst/>
                                  <a:ahLst/>
                                  <a:cxnLst/>
                                  <a:rect l="0" t="0" r="0" b="0"/>
                                  <a:pathLst>
                                    <a:path w="204661" h="399085">
                                      <a:moveTo>
                                        <a:pt x="84786" y="0"/>
                                      </a:moveTo>
                                      <a:cubicBezTo>
                                        <a:pt x="110147" y="0"/>
                                        <a:pt x="130607" y="5347"/>
                                        <a:pt x="146190" y="16090"/>
                                      </a:cubicBezTo>
                                      <a:cubicBezTo>
                                        <a:pt x="161785" y="26797"/>
                                        <a:pt x="173965" y="39700"/>
                                        <a:pt x="182728" y="54826"/>
                                      </a:cubicBezTo>
                                      <a:cubicBezTo>
                                        <a:pt x="191503" y="69926"/>
                                        <a:pt x="197345" y="85522"/>
                                        <a:pt x="200279" y="101600"/>
                                      </a:cubicBezTo>
                                      <a:cubicBezTo>
                                        <a:pt x="203200" y="117678"/>
                                        <a:pt x="204661" y="130581"/>
                                        <a:pt x="204661" y="140335"/>
                                      </a:cubicBezTo>
                                      <a:cubicBezTo>
                                        <a:pt x="204661" y="171514"/>
                                        <a:pt x="199060" y="200508"/>
                                        <a:pt x="187846" y="227317"/>
                                      </a:cubicBezTo>
                                      <a:cubicBezTo>
                                        <a:pt x="176657" y="254114"/>
                                        <a:pt x="162763" y="278485"/>
                                        <a:pt x="146190" y="300406"/>
                                      </a:cubicBezTo>
                                      <a:cubicBezTo>
                                        <a:pt x="129629" y="322338"/>
                                        <a:pt x="112090" y="341567"/>
                                        <a:pt x="93561" y="358153"/>
                                      </a:cubicBezTo>
                                      <a:cubicBezTo>
                                        <a:pt x="75057" y="374714"/>
                                        <a:pt x="58484" y="388353"/>
                                        <a:pt x="43853" y="399085"/>
                                      </a:cubicBezTo>
                                      <a:lnTo>
                                        <a:pt x="32169" y="384391"/>
                                      </a:lnTo>
                                      <a:cubicBezTo>
                                        <a:pt x="46787" y="372656"/>
                                        <a:pt x="61646" y="359931"/>
                                        <a:pt x="76746" y="346228"/>
                                      </a:cubicBezTo>
                                      <a:cubicBezTo>
                                        <a:pt x="91872" y="332524"/>
                                        <a:pt x="105982" y="317360"/>
                                        <a:pt x="119139" y="300724"/>
                                      </a:cubicBezTo>
                                      <a:cubicBezTo>
                                        <a:pt x="132296" y="284099"/>
                                        <a:pt x="143040" y="266726"/>
                                        <a:pt x="151308" y="248627"/>
                                      </a:cubicBezTo>
                                      <a:cubicBezTo>
                                        <a:pt x="159588" y="230543"/>
                                        <a:pt x="163728" y="211213"/>
                                        <a:pt x="163728" y="190678"/>
                                      </a:cubicBezTo>
                                      <a:cubicBezTo>
                                        <a:pt x="163728" y="171082"/>
                                        <a:pt x="160579" y="155435"/>
                                        <a:pt x="154229" y="143701"/>
                                      </a:cubicBezTo>
                                      <a:cubicBezTo>
                                        <a:pt x="147904" y="131953"/>
                                        <a:pt x="143269" y="123647"/>
                                        <a:pt x="140335" y="118758"/>
                                      </a:cubicBezTo>
                                      <a:cubicBezTo>
                                        <a:pt x="134493" y="125514"/>
                                        <a:pt x="126454" y="133235"/>
                                        <a:pt x="116218" y="141922"/>
                                      </a:cubicBezTo>
                                      <a:cubicBezTo>
                                        <a:pt x="105982" y="150596"/>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5" name="Shape 435"/>
                              <wps:cNvSpPr/>
                              <wps:spPr>
                                <a:xfrm>
                                  <a:off x="0" y="0"/>
                                  <a:ext cx="204661" cy="399085"/>
                                </a:xfrm>
                                <a:custGeom>
                                  <a:avLst/>
                                  <a:gdLst/>
                                  <a:ahLst/>
                                  <a:cxnLst/>
                                  <a:rect l="0" t="0" r="0" b="0"/>
                                  <a:pathLst>
                                    <a:path w="204661" h="399085">
                                      <a:moveTo>
                                        <a:pt x="84786" y="0"/>
                                      </a:moveTo>
                                      <a:cubicBezTo>
                                        <a:pt x="110147" y="0"/>
                                        <a:pt x="130607" y="5347"/>
                                        <a:pt x="146190" y="16090"/>
                                      </a:cubicBezTo>
                                      <a:cubicBezTo>
                                        <a:pt x="161785" y="26797"/>
                                        <a:pt x="173965" y="39700"/>
                                        <a:pt x="182728" y="54826"/>
                                      </a:cubicBezTo>
                                      <a:cubicBezTo>
                                        <a:pt x="191503" y="69926"/>
                                        <a:pt x="197345" y="85522"/>
                                        <a:pt x="200279" y="101600"/>
                                      </a:cubicBezTo>
                                      <a:cubicBezTo>
                                        <a:pt x="203200" y="117678"/>
                                        <a:pt x="204661" y="130581"/>
                                        <a:pt x="204661" y="140335"/>
                                      </a:cubicBezTo>
                                      <a:cubicBezTo>
                                        <a:pt x="204661" y="171514"/>
                                        <a:pt x="199060" y="200508"/>
                                        <a:pt x="187846" y="227317"/>
                                      </a:cubicBezTo>
                                      <a:cubicBezTo>
                                        <a:pt x="176657" y="254114"/>
                                        <a:pt x="162763" y="278485"/>
                                        <a:pt x="146190" y="300406"/>
                                      </a:cubicBezTo>
                                      <a:cubicBezTo>
                                        <a:pt x="129629" y="322338"/>
                                        <a:pt x="112090" y="341567"/>
                                        <a:pt x="93561" y="358153"/>
                                      </a:cubicBezTo>
                                      <a:cubicBezTo>
                                        <a:pt x="75057" y="374714"/>
                                        <a:pt x="58484" y="388353"/>
                                        <a:pt x="43853" y="399085"/>
                                      </a:cubicBezTo>
                                      <a:lnTo>
                                        <a:pt x="32169" y="384391"/>
                                      </a:lnTo>
                                      <a:cubicBezTo>
                                        <a:pt x="46787" y="372656"/>
                                        <a:pt x="61646" y="359931"/>
                                        <a:pt x="76746" y="346228"/>
                                      </a:cubicBezTo>
                                      <a:cubicBezTo>
                                        <a:pt x="91872" y="332524"/>
                                        <a:pt x="105982" y="317360"/>
                                        <a:pt x="119139" y="300724"/>
                                      </a:cubicBezTo>
                                      <a:cubicBezTo>
                                        <a:pt x="132296" y="284099"/>
                                        <a:pt x="143040" y="266726"/>
                                        <a:pt x="151308" y="248627"/>
                                      </a:cubicBezTo>
                                      <a:cubicBezTo>
                                        <a:pt x="159588" y="230543"/>
                                        <a:pt x="163728" y="211213"/>
                                        <a:pt x="163728" y="190678"/>
                                      </a:cubicBezTo>
                                      <a:cubicBezTo>
                                        <a:pt x="163728" y="171082"/>
                                        <a:pt x="160579" y="155435"/>
                                        <a:pt x="154229" y="143701"/>
                                      </a:cubicBezTo>
                                      <a:cubicBezTo>
                                        <a:pt x="147904" y="131953"/>
                                        <a:pt x="143269" y="123647"/>
                                        <a:pt x="140335" y="118758"/>
                                      </a:cubicBezTo>
                                      <a:cubicBezTo>
                                        <a:pt x="134493" y="125514"/>
                                        <a:pt x="126454" y="133235"/>
                                        <a:pt x="116218" y="141922"/>
                                      </a:cubicBezTo>
                                      <a:cubicBezTo>
                                        <a:pt x="105982" y="150596"/>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46DDBF9" id="Group 19492" o:spid="_x0000_s1026" style="position:absolute;margin-left:167.65pt;margin-top:37.85pt;width:35.3pt;height:31.4pt;z-index:251747328;mso-width-relative:margin;mso-height-relative:margin" coordsize="448555,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2+kQUAAMMaAAAOAAAAZHJzL2Uyb0RvYy54bWzsWctu20YU3RfoPxDaN5r3cITYAdo02RRt&#10;EKcfQFPUA6BIgqQtu1/fMy+KIzuBmgJZyQuZnJn7OvfMzL3S23dPhzp7rPph3zY3C/qGLLKqKdv1&#10;vtneLP7+8uGXfJENY9Gsi7ptqpvFczUs3t3+/NPbY7eqWLtr63XVZ1DSDKtjd7PYjWO3Wi6Hclcd&#10;iuFN21UNJjdtfyhGvPbb5bovjtB+qJeMELU8tv2669uyGgaMvveTi1unf7OpyvGvzWaoxqy+WcC3&#10;0X327vPefi5v3xarbV90u30Z3Ci+w4tDsW9gdFL1vhiL7KHfv1B12Jd9O7Sb8U3ZHpbtZrMvKxcD&#10;oqHkLJqPffvQuVi2q+O2m2ACtGc4fbfa8s/HT322XyN3Rhi2yJrigDQ5y5kfAkTHbrvCyo99d9d9&#10;6sPA1r/ZqJ82/cH+RzzZkwP3eQK3ehqzEoNC5JwiBSWmuMl1HsAvd8jQC6ly9/tJTkoZ5QzJpU3a&#10;MhpdWt8mV44daDSckBr+H1J3u6KrXAIGG39ASnARcXILMjvgQHGrJoiG1QC0XsGHCZ4b6HgJEiNC&#10;KfrVYItV+TCMH6vWoV08/jGMsAvWreNTsYtP5VMTH3tsg29ugK4YrZxVZR+z480ierKz2XKo29lD&#10;+1h9ad260eYsFzpXp0CQldOK8uF+X/5a/TNfTymhQp8EYM/poZwo4sclxwIXVZgSihrwBmBRRfCE&#10;OdhJtadvQVBRDbJYQaa0SZVqbpSf40aTQMUglzPNcGxBToqcqcsNGioJd4LKGC84BWg0F95gLiVj&#10;8whxjjFtfIQEMV4eIiMcwl6SaqXzVK3nkgWOE5nTr00KwnncVCmQ6ZuHJxLDqtVUUkf9U5gGiXQO&#10;wTFJEocoNr3wbGFMc+oyclkqtVLS04NJQc9sKqaVh53BgD8fJodO7OGECPIfssmMYj4rnDHO01Ao&#10;s1S0HOGCSpWQy3Bp97CdA+qSX0wgLUmIkmuh0yglIvNHBs9z7pXGIHGcYMAZ9Fv1tS1SN/ONyBlV&#10;IbhccOO4gVTERa8lXoBfPgdcMyUdktEDRVXILJfG8IRq4GWcE4phZ73m3WsGDQiDG8niyJlkKdGI&#10;NHmYpJqDc/MjgxrKQ3SEaC95GdGQahMomgtiTKJWcDDIOcSUAgbJpMQm86cGEzkoeXGYVBqZB0ns&#10;U+H4EoGlCmCHSUoZ/dokjsiw/S+L86QWm5gAyTl8CjQM55GEP+5smBySAhA5EKjgmkTmpAlM3+JB&#10;rg3xFKacmpTC0MUCISnj6vwKcCeUZQIFJ+TlFKJcCOO3BmXy/LBiSsjoEGdncVLFqAeeCmr8iX0Z&#10;tidq4j6QoNMMW8PsgItEijMMtCIwk85dZFEKiestFYz54gphh3TlNHWGUcMDOBy7+/JU4vD2dxkY&#10;SX06or1wGxEGY/PA/bjGrev28UVxeRmFSy6hoM6pjwhMxH6coYtjOtRVTHJ++VmPciz3nMZhmGwx&#10;aXCBOPgSQy/rnpTxZd0OFRxDmLagmh5ckeViP5VxdWPrLcRaFmiANnUxuk7isB/RGdX7A0jPUKLE&#10;qqBuoM3Wub64dE/jc13ZoqxuPlcbVPOuBrcDQ7+9/63us8fC9j/uzykv6m5XhFELIFwKS92z02Pl&#10;N/u6nlRSJ5qo/OD+goaw2MpVrvWaJImXLIM3vv9CF4OgYxcGDyYhZ7ltxkm+Qe/ojMyitY/37frZ&#10;9SMOEBT+tlX5IR0A6O87pdgBOIZa4+gT7mKTFJMUm5Vvd0ixsvId0otO51r8X4v/eQl3Lf5xzOGW&#10;vhb/1+J/VgPQa/E/+9olLUviFyNTT3Et/m1PgfbyWvyHIi4lTPrm6XMt/l986ZnCdC3+7e8uU/H+&#10;A4t/92MAfilxTUz4Vcf+FDN/x/P8t6fbfwEAAP//AwBQSwMEFAAGAAgAAAAhAHHrMefhAAAACgEA&#10;AA8AAABkcnMvZG93bnJldi54bWxMj8FOwzAQRO9I/IO1SNyoE4xpG+JUVQWcKiRaJNSbG2+TqLEd&#10;xW6S/j3LCY6reZp5m68m27IB+9B4pyCdJcDQld40rlLwtX97WAALUTujW+9QwRUDrIrbm1xnxo/u&#10;E4ddrBiVuJBpBXWMXcZ5KGu0Osx8h46yk++tjnT2FTe9HqnctvwxSZ651Y2jhVp3uKmxPO8uVsH7&#10;qMe1SF+H7fm0uR728uN7m6JS93fT+gVYxCn+wfCrT+pQkNPRX5wJrFUghBSEKpjLOTACnhK5BHYk&#10;Uiwk8CLn/18ofgAAAP//AwBQSwECLQAUAAYACAAAACEAtoM4kv4AAADhAQAAEwAAAAAAAAAAAAAA&#10;AAAAAAAAW0NvbnRlbnRfVHlwZXNdLnhtbFBLAQItABQABgAIAAAAIQA4/SH/1gAAAJQBAAALAAAA&#10;AAAAAAAAAAAAAC8BAABfcmVscy8ucmVsc1BLAQItABQABgAIAAAAIQB+Am2+kQUAAMMaAAAOAAAA&#10;AAAAAAAAAAAAAC4CAABkcnMvZTJvRG9jLnhtbFBLAQItABQABgAIAAAAIQBx6zHn4QAAAAoBAAAP&#10;AAAAAAAAAAAAAAAAAOsHAABkcnMvZG93bnJldi54bWxQSwUGAAAAAAQABADzAAAA+QgAAAAA&#10;">
                      <v:shape id="Shape 434" o:spid="_x0000_s1027" style="position:absolute;left:243894;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qUxgAAANwAAAAPAAAAZHJzL2Rvd25yZXYueG1sRI/dasJA&#10;FITvC77Dcgq9002tVEldRfwBwSIYBfXuNHtMgtmzIbua+PbdgtDLYWa+YcbT1pTiTrUrLCt470Ug&#10;iFOrC84UHPar7giE88gaS8uk4EEOppPOyxhjbRve0T3xmQgQdjEqyL2vYildmpNB17MVcfAutjbo&#10;g6wzqWtsAtyUsh9Fn9JgwWEhx4rmOaXX5GYU/GzL43lll3a+OH1fXH/YbOg8U+rttZ19gfDU+v/w&#10;s73WCgYfA/g7E46AnPwCAAD//wMAUEsBAi0AFAAGAAgAAAAhANvh9svuAAAAhQEAABMAAAAAAAAA&#10;AAAAAAAAAAAAAFtDb250ZW50X1R5cGVzXS54bWxQSwECLQAUAAYACAAAACEAWvQsW78AAAAVAQAA&#10;CwAAAAAAAAAAAAAAAAAfAQAAX3JlbHMvLnJlbHNQSwECLQAUAAYACAAAACEAOvvalMYAAADcAAAA&#10;DwAAAAAAAAAAAAAAAAAHAgAAZHJzL2Rvd25yZXYueG1sUEsFBgAAAAADAAMAtwAAAPoCAAAAAA==&#10;" path="m84786,v25361,,45821,5347,61404,16090c161785,26797,173965,39700,182728,54826v8775,15100,14617,30696,17551,46774c203200,117678,204661,130581,204661,140335v,31179,-5601,60173,-16815,86982c176657,254114,162763,278485,146190,300406v-16561,21932,-34100,41161,-52629,57747c75057,374714,58484,388353,43853,399085l32169,384391c46787,372656,61646,359931,76746,346228v15126,-13704,29236,-28868,42393,-45504c132296,284099,143040,266726,151308,248627v8280,-18084,12420,-37414,12420,-57949c163728,171082,160579,155435,154229,143701v-6325,-11748,-10960,-20054,-13894,-24943c134493,125514,126454,133235,116218,141922v-10236,8674,-23622,13031,-40196,13031c54597,154953,36551,148196,21933,134671,7315,121158,,102819,,79654,,60325,7811,42240,23394,25336,38989,8433,59461,,84786,xe" stroked="f" strokeweight="0">
                        <v:stroke miterlimit="83231f" joinstyle="miter"/>
                        <v:path arrowok="t" textboxrect="0,0,204661,399085"/>
                      </v:shape>
                      <v:shape id="Shape 435" o:spid="_x0000_s1028"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38PxgAAANwAAAAPAAAAZHJzL2Rvd25yZXYueG1sRI/dasJA&#10;FITvC32H5RR6VzfaViW6imgFQRH8AfXumD0mwezZkN2a+PZdoeDlMDPfMMNxYwpxo8rllhW0WxEI&#10;4sTqnFMF+938ow/CeWSNhWVScCcH49HryxBjbWve0G3rUxEg7GJUkHlfxlK6JCODrmVL4uBdbGXQ&#10;B1mlUldYB7gpZCeKutJgzmEhw5KmGSXX7a9RcF4Xh9Pc/tjp7Li6uE6vXtJpotT7WzMZgPDU+Gf4&#10;v73QCr4+v+FxJhwBOfoDAAD//wMAUEsBAi0AFAAGAAgAAAAhANvh9svuAAAAhQEAABMAAAAAAAAA&#10;AAAAAAAAAAAAAFtDb250ZW50X1R5cGVzXS54bWxQSwECLQAUAAYACAAAACEAWvQsW78AAAAVAQAA&#10;CwAAAAAAAAAAAAAAAAAfAQAAX3JlbHMvLnJlbHNQSwECLQAUAAYACAAAACEAVbd/D8YAAADcAAAA&#10;DwAAAAAAAAAAAAAAAAAHAgAAZHJzL2Rvd25yZXYueG1sUEsFBgAAAAADAAMAtwAAAPoCAAAAAA==&#10;" path="m84786,v25361,,45821,5347,61404,16090c161785,26797,173965,39700,182728,54826v8775,15100,14617,30696,17551,46774c203200,117678,204661,130581,204661,140335v,31179,-5601,60173,-16815,86982c176657,254114,162763,278485,146190,300406v-16561,21932,-34100,41161,-52629,57747c75057,374714,58484,388353,43853,399085l32169,384391c46787,372656,61646,359931,76746,346228v15126,-13704,29236,-28868,42393,-45504c132296,284099,143040,266726,151308,248627v8280,-18084,12420,-37414,12420,-57949c163728,171082,160579,155435,154229,143701v-6325,-11748,-10960,-20054,-13894,-24943c134493,125514,126454,133235,116218,141922v-10236,8674,-23622,13031,-40196,13031c54597,154953,36551,148196,21933,134671,7315,121158,,102819,,79654,,60325,7811,42240,23394,25336,38989,8433,59461,,84786,xe" stroked="f" strokeweight="0">
                        <v:stroke miterlimit="83231f" joinstyle="miter"/>
                        <v:path arrowok="t" textboxrect="0,0,204661,399085"/>
                      </v:shape>
                      <w10:wrap type="square"/>
                    </v:group>
                  </w:pict>
                </mc:Fallback>
              </mc:AlternateContent>
            </w:r>
            <w:r w:rsidRPr="00C74230">
              <w:rPr>
                <w:b/>
                <w:i/>
                <w:sz w:val="28"/>
                <w:szCs w:val="28"/>
              </w:rPr>
              <w:t>calm and productive which is important preparation for adult independence</w:t>
            </w:r>
            <w:r>
              <w:rPr>
                <w:rFonts w:ascii="Times New Roman" w:eastAsia="Times New Roman" w:hAnsi="Times New Roman" w:cs="Times New Roman"/>
                <w:sz w:val="30"/>
              </w:rPr>
              <w:t>.</w:t>
            </w:r>
          </w:p>
          <w:p w14:paraId="34901DC7" w14:textId="77777777" w:rsidR="001F1B7D" w:rsidRDefault="001F1B7D" w:rsidP="001F1B7D">
            <w:pPr>
              <w:spacing w:after="0" w:line="259" w:lineRule="auto"/>
              <w:ind w:left="120" w:right="38" w:firstLine="0"/>
            </w:pPr>
            <w:r>
              <w:t>- Student</w:t>
            </w:r>
          </w:p>
        </w:tc>
      </w:tr>
    </w:tbl>
    <w:p w14:paraId="1C25F0FA" w14:textId="77777777" w:rsidR="00FE0428" w:rsidRPr="00FE0428" w:rsidRDefault="00FE0428" w:rsidP="00FE0428">
      <w:pPr>
        <w:ind w:left="-5"/>
        <w:rPr>
          <w:sz w:val="23"/>
          <w:szCs w:val="23"/>
        </w:rPr>
      </w:pPr>
      <w:r w:rsidRPr="00FE0428">
        <w:rPr>
          <w:sz w:val="23"/>
          <w:szCs w:val="23"/>
        </w:rPr>
        <w:t>NB; we do not have a ‘one size fits all’ approach to teaching and learning. In other words, we do not expect all teachers across all subjects to teach lessons in exactly the same way.  Teachers are the experts in their subject area and we ask departments to implement each strategy in a way which is most appropriate to their subject.</w:t>
      </w:r>
    </w:p>
    <w:p w14:paraId="769A5798" w14:textId="77777777" w:rsidR="00FE0428" w:rsidRPr="00FE0428" w:rsidRDefault="00FE0428" w:rsidP="00FE0428">
      <w:pPr>
        <w:ind w:left="53"/>
        <w:rPr>
          <w:sz w:val="23"/>
          <w:szCs w:val="23"/>
        </w:rPr>
      </w:pPr>
    </w:p>
    <w:p w14:paraId="1A1F6BF1" w14:textId="77777777" w:rsidR="00084773" w:rsidRDefault="001F1B7D">
      <w:pPr>
        <w:spacing w:after="160" w:line="259" w:lineRule="auto"/>
        <w:ind w:left="0" w:right="0" w:firstLine="0"/>
        <w:rPr>
          <w:b/>
          <w:color w:val="D7242F"/>
          <w:sz w:val="54"/>
        </w:rPr>
      </w:pPr>
      <w:r>
        <w:rPr>
          <w:noProof/>
        </w:rPr>
        <mc:AlternateContent>
          <mc:Choice Requires="wps">
            <w:drawing>
              <wp:anchor distT="0" distB="0" distL="114300" distR="114300" simplePos="0" relativeHeight="251726848" behindDoc="0" locked="0" layoutInCell="1" allowOverlap="1" wp14:anchorId="6C082D18" wp14:editId="10B6E26A">
                <wp:simplePos x="0" y="0"/>
                <wp:positionH relativeFrom="column">
                  <wp:posOffset>3350689</wp:posOffset>
                </wp:positionH>
                <wp:positionV relativeFrom="paragraph">
                  <wp:posOffset>151218</wp:posOffset>
                </wp:positionV>
                <wp:extent cx="3505200" cy="273367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3505200" cy="2733675"/>
                        </a:xfrm>
                        <a:prstGeom prst="rect">
                          <a:avLst/>
                        </a:prstGeom>
                        <a:solidFill>
                          <a:schemeClr val="lt1"/>
                        </a:solidFill>
                        <a:ln w="6350">
                          <a:noFill/>
                        </a:ln>
                      </wps:spPr>
                      <wps:txbx>
                        <w:txbxContent>
                          <w:p w14:paraId="612554D4" w14:textId="77777777" w:rsidR="006C022A" w:rsidRDefault="006C022A" w:rsidP="00990BB0">
                            <w:pPr>
                              <w:pStyle w:val="Heading1"/>
                              <w:ind w:left="10"/>
                            </w:pPr>
                            <w:r w:rsidRPr="00FE0428">
                              <w:t xml:space="preserve">Positive Classroom Culture </w:t>
                            </w:r>
                          </w:p>
                          <w:p w14:paraId="70343489" w14:textId="77777777" w:rsidR="006C022A" w:rsidRPr="007C2DC7" w:rsidRDefault="006C022A" w:rsidP="00990BB0">
                            <w:pPr>
                              <w:spacing w:after="62" w:line="259" w:lineRule="auto"/>
                              <w:ind w:left="0" w:firstLine="0"/>
                              <w:rPr>
                                <w:sz w:val="28"/>
                                <w:szCs w:val="28"/>
                              </w:rPr>
                            </w:pPr>
                            <w:r w:rsidRPr="007C2DC7">
                              <w:rPr>
                                <w:rFonts w:ascii="Calibri" w:eastAsia="Calibri" w:hAnsi="Calibri" w:cs="Calibri"/>
                                <w:b/>
                                <w:sz w:val="28"/>
                                <w:szCs w:val="28"/>
                              </w:rPr>
                              <w:t>Routines</w:t>
                            </w:r>
                          </w:p>
                          <w:p w14:paraId="1DD05EB6" w14:textId="77777777" w:rsidR="006C022A" w:rsidRDefault="006C022A" w:rsidP="00990BB0">
                            <w:pPr>
                              <w:numPr>
                                <w:ilvl w:val="0"/>
                                <w:numId w:val="9"/>
                              </w:numPr>
                              <w:spacing w:after="62" w:line="259" w:lineRule="auto"/>
                              <w:ind w:right="0" w:hanging="271"/>
                            </w:pPr>
                            <w:r>
                              <w:t xml:space="preserve">Routines make managing behaviour easier for classroom teachers. </w:t>
                            </w:r>
                          </w:p>
                          <w:p w14:paraId="5DCE382B" w14:textId="77777777" w:rsidR="006C022A" w:rsidRDefault="006C022A" w:rsidP="00990BB0">
                            <w:pPr>
                              <w:numPr>
                                <w:ilvl w:val="0"/>
                                <w:numId w:val="9"/>
                              </w:numPr>
                              <w:spacing w:after="112" w:line="216" w:lineRule="auto"/>
                              <w:ind w:right="0" w:hanging="271"/>
                            </w:pPr>
                            <w:r>
                              <w:t xml:space="preserve">They should include routines for entry to lessons, beginning lessons, transitions between tasks and the end of lessons. </w:t>
                            </w:r>
                          </w:p>
                          <w:p w14:paraId="4B4DB179" w14:textId="77777777" w:rsidR="006C022A" w:rsidRDefault="006C022A" w:rsidP="00990BB0">
                            <w:pPr>
                              <w:numPr>
                                <w:ilvl w:val="0"/>
                                <w:numId w:val="9"/>
                              </w:numPr>
                              <w:spacing w:after="425" w:line="259" w:lineRule="auto"/>
                              <w:ind w:right="0" w:hanging="271"/>
                            </w:pPr>
                            <w:r>
                              <w:t xml:space="preserve">Routines should be explicitly taught and rehearsed. </w:t>
                            </w:r>
                          </w:p>
                          <w:p w14:paraId="7E9E3F5A" w14:textId="77777777" w:rsidR="006C022A" w:rsidRDefault="006C022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82D18" id="Text Box 8" o:spid="_x0000_s1085" type="#_x0000_t202" style="position:absolute;margin-left:263.85pt;margin-top:11.9pt;width:276pt;height:215.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kQwIAAIIEAAAOAAAAZHJzL2Uyb0RvYy54bWysVE2P2jAQvVfqf7B8L+F7txFhRVlRVUK7&#10;K0G1Z+PYxJLjcW1DQn99xw6wdNtT1YsZz0yeZ96bYfbQ1pochfMKTEEHvT4lwnAoldkX9Pt29eme&#10;Eh+YKZkGIwp6Ep4+zD9+mDU2F0OoQJfCEQQxPm9sQasQbJ5lnleiZr4HVhgMSnA1C3h1+6x0rEH0&#10;WmfDfn+aNeBK64AL79H72AXpPOFLKXh4ltKLQHRBsbaQTpfOXTyz+Yzle8dspfi5DPYPVdRMGXz0&#10;CvXIAiMHp/6AqhV34EGGHoc6AykVF6kH7GbQf9fNpmJWpF6QHG+vNPn/B8ufji+OqLKgKJRhNUq0&#10;FW0gX6Al95GdxvockzYW00KLblT54vfojE230tXxF9shGEeeT1duIxhH52jSn6BglHCMDe9Go+nd&#10;JOJkb59b58NXATWJRkEdipc4Zce1D13qJSW+5kGrcqW0Tpc4MGKpHTkylFqHVCSC/5alDWkKOsVa&#10;ErCB+HmHrA3WEpvtmopWaHdtomZ87XgH5QmJcNANkrd8pbDYNfPhhTmcHGwQtyE84yE14GNwtiip&#10;wP38mz/mo6AYpaTBSSyo/3FgTlCivxmU+vNgPI6jmy7jyd0QL+42sruNmEO9BGRggHtneTJjftAX&#10;UzqoX3FpFvFVDDHD8e2Chou5DN1+4NJxsVikJBxWy8LabCyP0JHxKMW2fWXOnvUKKPUTXGaW5e9k&#10;63LjlwYWhwBSJU0j0R2rZ/5x0NNUnJcybtLtPWW9/XXMfwEAAP//AwBQSwMEFAAGAAgAAAAhACan&#10;FRXhAAAACwEAAA8AAABkcnMvZG93bnJldi54bWxMj01PhDAQhu8m/odmTLwYtwiLKDJsjPEj8ebi&#10;R7x16QhE2hLaBfz3zp70ODNP3nneYrOYXkw0+s5ZhItVBIJs7XRnG4TX6uH8CoQPymrVO0sIP+Rh&#10;Ux4fFSrXbrYvNG1DIzjE+lwhtCEMuZS+bskov3IDWb59udGowOPYSD2qmcNNL+MoupRGdZY/tGqg&#10;u5bq7+3eIHyeNR/Pfnl8m5M0Ge6fpip71xXi6clyewMi0BL+YDjoszqU7LRze6u96BHSOMsYRYgT&#10;rnAAouyaNzuEdbpOQJaF/N+h/AUAAP//AwBQSwECLQAUAAYACAAAACEAtoM4kv4AAADhAQAAEwAA&#10;AAAAAAAAAAAAAAAAAAAAW0NvbnRlbnRfVHlwZXNdLnhtbFBLAQItABQABgAIAAAAIQA4/SH/1gAA&#10;AJQBAAALAAAAAAAAAAAAAAAAAC8BAABfcmVscy8ucmVsc1BLAQItABQABgAIAAAAIQDEHF/kQwIA&#10;AIIEAAAOAAAAAAAAAAAAAAAAAC4CAABkcnMvZTJvRG9jLnhtbFBLAQItABQABgAIAAAAIQAmpxUV&#10;4QAAAAsBAAAPAAAAAAAAAAAAAAAAAJ0EAABkcnMvZG93bnJldi54bWxQSwUGAAAAAAQABADzAAAA&#10;qwUAAAAA&#10;" fillcolor="white [3201]" stroked="f" strokeweight=".5pt">
                <v:textbox>
                  <w:txbxContent>
                    <w:p w14:paraId="612554D4" w14:textId="77777777" w:rsidR="006C022A" w:rsidRDefault="006C022A" w:rsidP="00990BB0">
                      <w:pPr>
                        <w:pStyle w:val="Heading1"/>
                        <w:ind w:left="10"/>
                      </w:pPr>
                      <w:r w:rsidRPr="00FE0428">
                        <w:t xml:space="preserve">Positive Classroom Culture </w:t>
                      </w:r>
                    </w:p>
                    <w:p w14:paraId="70343489" w14:textId="77777777" w:rsidR="006C022A" w:rsidRPr="007C2DC7" w:rsidRDefault="006C022A" w:rsidP="00990BB0">
                      <w:pPr>
                        <w:spacing w:after="62" w:line="259" w:lineRule="auto"/>
                        <w:ind w:left="0" w:firstLine="0"/>
                        <w:rPr>
                          <w:sz w:val="28"/>
                          <w:szCs w:val="28"/>
                        </w:rPr>
                      </w:pPr>
                      <w:r w:rsidRPr="007C2DC7">
                        <w:rPr>
                          <w:rFonts w:ascii="Calibri" w:eastAsia="Calibri" w:hAnsi="Calibri" w:cs="Calibri"/>
                          <w:b/>
                          <w:sz w:val="28"/>
                          <w:szCs w:val="28"/>
                        </w:rPr>
                        <w:t>Routines</w:t>
                      </w:r>
                    </w:p>
                    <w:p w14:paraId="1DD05EB6" w14:textId="77777777" w:rsidR="006C022A" w:rsidRDefault="006C022A" w:rsidP="00990BB0">
                      <w:pPr>
                        <w:numPr>
                          <w:ilvl w:val="0"/>
                          <w:numId w:val="9"/>
                        </w:numPr>
                        <w:spacing w:after="62" w:line="259" w:lineRule="auto"/>
                        <w:ind w:right="0" w:hanging="271"/>
                      </w:pPr>
                      <w:r>
                        <w:t xml:space="preserve">Routines make managing behaviour easier for classroom teachers. </w:t>
                      </w:r>
                    </w:p>
                    <w:p w14:paraId="5DCE382B" w14:textId="77777777" w:rsidR="006C022A" w:rsidRDefault="006C022A" w:rsidP="00990BB0">
                      <w:pPr>
                        <w:numPr>
                          <w:ilvl w:val="0"/>
                          <w:numId w:val="9"/>
                        </w:numPr>
                        <w:spacing w:after="112" w:line="216" w:lineRule="auto"/>
                        <w:ind w:right="0" w:hanging="271"/>
                      </w:pPr>
                      <w:r>
                        <w:t xml:space="preserve">They should include routines for entry to lessons, beginning lessons, transitions between tasks and the end of lessons. </w:t>
                      </w:r>
                    </w:p>
                    <w:p w14:paraId="4B4DB179" w14:textId="77777777" w:rsidR="006C022A" w:rsidRDefault="006C022A" w:rsidP="00990BB0">
                      <w:pPr>
                        <w:numPr>
                          <w:ilvl w:val="0"/>
                          <w:numId w:val="9"/>
                        </w:numPr>
                        <w:spacing w:after="425" w:line="259" w:lineRule="auto"/>
                        <w:ind w:right="0" w:hanging="271"/>
                      </w:pPr>
                      <w:r>
                        <w:t xml:space="preserve">Routines should be explicitly taught and rehearsed. </w:t>
                      </w:r>
                    </w:p>
                    <w:p w14:paraId="7E9E3F5A" w14:textId="77777777" w:rsidR="006C022A" w:rsidRDefault="006C022A">
                      <w:pPr>
                        <w:ind w:left="0"/>
                      </w:pPr>
                    </w:p>
                  </w:txbxContent>
                </v:textbox>
              </v:shape>
            </w:pict>
          </mc:Fallback>
        </mc:AlternateContent>
      </w:r>
      <w:r w:rsidR="00084773">
        <w:rPr>
          <w:noProof/>
        </w:rPr>
        <mc:AlternateContent>
          <mc:Choice Requires="wps">
            <w:drawing>
              <wp:anchor distT="0" distB="0" distL="114300" distR="114300" simplePos="0" relativeHeight="251725824" behindDoc="0" locked="0" layoutInCell="1" allowOverlap="1" wp14:anchorId="54B975DC" wp14:editId="69EB68CA">
                <wp:simplePos x="0" y="0"/>
                <wp:positionH relativeFrom="column">
                  <wp:posOffset>-163136</wp:posOffset>
                </wp:positionH>
                <wp:positionV relativeFrom="paragraph">
                  <wp:posOffset>1318969</wp:posOffset>
                </wp:positionV>
                <wp:extent cx="3763926" cy="2783072"/>
                <wp:effectExtent l="0" t="0" r="8255" b="0"/>
                <wp:wrapNone/>
                <wp:docPr id="7" name="Text Box 7"/>
                <wp:cNvGraphicFramePr/>
                <a:graphic xmlns:a="http://schemas.openxmlformats.org/drawingml/2006/main">
                  <a:graphicData uri="http://schemas.microsoft.com/office/word/2010/wordprocessingShape">
                    <wps:wsp>
                      <wps:cNvSpPr txBox="1"/>
                      <wps:spPr>
                        <a:xfrm>
                          <a:off x="0" y="0"/>
                          <a:ext cx="3763926" cy="2783072"/>
                        </a:xfrm>
                        <a:prstGeom prst="rect">
                          <a:avLst/>
                        </a:prstGeom>
                        <a:solidFill>
                          <a:schemeClr val="lt1"/>
                        </a:solidFill>
                        <a:ln w="6350">
                          <a:noFill/>
                        </a:ln>
                      </wps:spPr>
                      <wps:txbx>
                        <w:txbxContent>
                          <w:p w14:paraId="216632D3" w14:textId="77777777" w:rsidR="006C022A" w:rsidRPr="00FE0428" w:rsidRDefault="006C022A" w:rsidP="00990BB0">
                            <w:pPr>
                              <w:pStyle w:val="Heading1"/>
                              <w:ind w:left="10"/>
                            </w:pPr>
                            <w:r w:rsidRPr="00FE0428">
                              <w:t>T</w:t>
                            </w:r>
                            <w:r>
                              <w:t>eaching</w:t>
                            </w:r>
                            <w:r w:rsidRPr="00FE0428">
                              <w:t xml:space="preserve"> &amp; L</w:t>
                            </w:r>
                            <w:r>
                              <w:t>earning</w:t>
                            </w:r>
                            <w:r w:rsidRPr="00FE0428">
                              <w:t xml:space="preserve"> Framework</w:t>
                            </w:r>
                          </w:p>
                          <w:p w14:paraId="68B88E09" w14:textId="77777777" w:rsidR="006C022A" w:rsidRPr="00FE0428" w:rsidRDefault="006C022A" w:rsidP="00990BB0">
                            <w:pPr>
                              <w:pStyle w:val="Heading1"/>
                              <w:ind w:left="10"/>
                              <w:rPr>
                                <w:sz w:val="16"/>
                                <w:szCs w:val="16"/>
                              </w:rPr>
                            </w:pPr>
                          </w:p>
                          <w:p w14:paraId="0B2DD0C1" w14:textId="77777777" w:rsidR="006C022A" w:rsidRPr="00FE0428" w:rsidRDefault="006C022A" w:rsidP="00990BB0">
                            <w:pPr>
                              <w:pStyle w:val="ListParagraph"/>
                              <w:numPr>
                                <w:ilvl w:val="0"/>
                                <w:numId w:val="8"/>
                              </w:numPr>
                              <w:rPr>
                                <w:sz w:val="23"/>
                                <w:szCs w:val="23"/>
                              </w:rPr>
                            </w:pPr>
                            <w:r w:rsidRPr="00FE0428">
                              <w:rPr>
                                <w:sz w:val="23"/>
                                <w:szCs w:val="23"/>
                              </w:rPr>
                              <w:t xml:space="preserve">Positive classroom culture </w:t>
                            </w:r>
                          </w:p>
                          <w:p w14:paraId="77AE3BA6" w14:textId="77777777" w:rsidR="006C022A" w:rsidRPr="00FE0428" w:rsidRDefault="006C022A" w:rsidP="00990BB0">
                            <w:pPr>
                              <w:pStyle w:val="ListParagraph"/>
                              <w:numPr>
                                <w:ilvl w:val="0"/>
                                <w:numId w:val="8"/>
                              </w:numPr>
                              <w:rPr>
                                <w:sz w:val="23"/>
                                <w:szCs w:val="23"/>
                              </w:rPr>
                            </w:pPr>
                            <w:r w:rsidRPr="00FE0428">
                              <w:rPr>
                                <w:sz w:val="23"/>
                                <w:szCs w:val="23"/>
                              </w:rPr>
                              <w:t xml:space="preserve">Explicit instruction </w:t>
                            </w:r>
                          </w:p>
                          <w:p w14:paraId="723350B4" w14:textId="77777777" w:rsidR="006C022A" w:rsidRPr="00FE0428" w:rsidRDefault="006C022A" w:rsidP="00990BB0">
                            <w:pPr>
                              <w:pStyle w:val="ListParagraph"/>
                              <w:numPr>
                                <w:ilvl w:val="0"/>
                                <w:numId w:val="8"/>
                              </w:numPr>
                              <w:rPr>
                                <w:sz w:val="23"/>
                                <w:szCs w:val="23"/>
                              </w:rPr>
                            </w:pPr>
                            <w:r w:rsidRPr="00FE0428">
                              <w:rPr>
                                <w:sz w:val="23"/>
                                <w:szCs w:val="23"/>
                              </w:rPr>
                              <w:t xml:space="preserve">Managing cognitive load </w:t>
                            </w:r>
                          </w:p>
                          <w:p w14:paraId="35ABFDE8" w14:textId="77777777" w:rsidR="006C022A" w:rsidRPr="00FE0428" w:rsidRDefault="006C022A" w:rsidP="00990BB0">
                            <w:pPr>
                              <w:pStyle w:val="ListParagraph"/>
                              <w:numPr>
                                <w:ilvl w:val="0"/>
                                <w:numId w:val="8"/>
                              </w:numPr>
                              <w:rPr>
                                <w:sz w:val="23"/>
                                <w:szCs w:val="23"/>
                              </w:rPr>
                            </w:pPr>
                            <w:r w:rsidRPr="00FE0428">
                              <w:rPr>
                                <w:sz w:val="23"/>
                                <w:szCs w:val="23"/>
                              </w:rPr>
                              <w:t xml:space="preserve">Questioning and checking for understanding </w:t>
                            </w:r>
                          </w:p>
                          <w:p w14:paraId="22387224" w14:textId="77777777" w:rsidR="006C022A" w:rsidRPr="00FE0428" w:rsidRDefault="006C022A" w:rsidP="00990BB0">
                            <w:pPr>
                              <w:pStyle w:val="ListParagraph"/>
                              <w:numPr>
                                <w:ilvl w:val="0"/>
                                <w:numId w:val="8"/>
                              </w:numPr>
                              <w:rPr>
                                <w:sz w:val="23"/>
                                <w:szCs w:val="23"/>
                              </w:rPr>
                            </w:pPr>
                            <w:r w:rsidRPr="00FE0428">
                              <w:rPr>
                                <w:sz w:val="23"/>
                                <w:szCs w:val="23"/>
                              </w:rPr>
                              <w:t xml:space="preserve">Challenge </w:t>
                            </w:r>
                          </w:p>
                          <w:p w14:paraId="6A7FA624" w14:textId="77777777" w:rsidR="006C022A" w:rsidRPr="00FE0428" w:rsidRDefault="006C022A" w:rsidP="00990BB0">
                            <w:pPr>
                              <w:pStyle w:val="ListParagraph"/>
                              <w:numPr>
                                <w:ilvl w:val="0"/>
                                <w:numId w:val="8"/>
                              </w:numPr>
                              <w:rPr>
                                <w:sz w:val="23"/>
                                <w:szCs w:val="23"/>
                              </w:rPr>
                            </w:pPr>
                            <w:r w:rsidRPr="00FE0428">
                              <w:rPr>
                                <w:sz w:val="23"/>
                                <w:szCs w:val="23"/>
                              </w:rPr>
                              <w:t xml:space="preserve">Literacy </w:t>
                            </w:r>
                          </w:p>
                          <w:p w14:paraId="3E15B5D4" w14:textId="77777777" w:rsidR="006C022A" w:rsidRDefault="006C022A" w:rsidP="00990BB0">
                            <w:pPr>
                              <w:pStyle w:val="ListParagraph"/>
                              <w:numPr>
                                <w:ilvl w:val="0"/>
                                <w:numId w:val="8"/>
                              </w:numPr>
                              <w:rPr>
                                <w:sz w:val="23"/>
                                <w:szCs w:val="23"/>
                              </w:rPr>
                            </w:pPr>
                            <w:r w:rsidRPr="00FE0428">
                              <w:rPr>
                                <w:sz w:val="23"/>
                                <w:szCs w:val="23"/>
                              </w:rPr>
                              <w:t xml:space="preserve">Retrieval practice and spaced practice </w:t>
                            </w:r>
                          </w:p>
                          <w:p w14:paraId="61ED5E6E" w14:textId="77777777" w:rsidR="006C022A" w:rsidRDefault="006C022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975DC" id="Text Box 7" o:spid="_x0000_s1086" type="#_x0000_t202" style="position:absolute;margin-left:-12.85pt;margin-top:103.85pt;width:296.35pt;height:219.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4ZgRgIAAIIEAAAOAAAAZHJzL2Uyb0RvYy54bWysVE1v2zAMvQ/YfxB0X+w4adwacYosRYYB&#10;QVsgGXpWZDk2IIuapMTOfv0oOV/tdhp2USiSfiLfIzN97BpJDsLYGlROh4OYEqE4FLXa5fTHZvnl&#10;nhLrmCqYBCVyehSWPs4+f5q2OhMJVCALYQiCKJu1OqeVczqLIssr0TA7AC0UBkswDXN4NbuoMKxF&#10;9EZGSRxPohZMoQ1wYS16n/ognQX8shTcvZSlFY7InGJtLpwmnFt/RrMpy3aG6armpzLYP1TRsFrh&#10;oxeoJ+YY2Zv6D6im5gYslG7AoYmgLGsuQg/YzTD+0M26YlqEXpAcqy802f8Hy58Pr4bURU5TShRr&#10;UKKN6Bz5Ch1JPTutthkmrTWmuQ7dqPLZb9Hpm+5K0/hfbIdgHHk+Xrj1YBydo3QyekgmlHCMJen9&#10;KE4TjxNdP9fGum8CGuKNnBoUL3DKDivr+tRzin/NgqyLZS1luPiBEQtpyIGh1NKFIhH8XZZUpM3p&#10;ZHQXB2AF/vMeWSqsxTfbN+Ut1227QM04VOpdWyiOSISBfpCs5ssai10x616ZwcnB3nEb3AsepQR8&#10;DE4WJRWYX3/z+3wUFKOUtDiJObU/98wISuR3hVI/DMdjP7rhMr5LE7yY28j2NqL2zQKQgSHunebB&#10;9PlOns3SQPOGSzP3r2KIKY5v59SdzYXr9wOXjov5PCThsGrmVmqtuYf2jHspNt0bM/qkl0Opn+E8&#10;syz7IFuf679UMN87KOug6ZXVE/846GEqTkvpN+n2HrKufx2z3wAAAP//AwBQSwMEFAAGAAgAAAAh&#10;AJpvAoPiAAAACwEAAA8AAABkcnMvZG93bnJldi54bWxMj01PhDAQhu8m/odmTLyY3SIrYJBhY4wf&#10;yd5c/Ii3Lh2BSFtCu4D/3vGkt5nMk3eet9guphcTjb5zFuFyHYEgWzvd2QbhpXpYXYPwQVmtemcJ&#10;4Zs8bMvTk0Ll2s32maZ9aASHWJ8rhDaEIZfS1y0Z5dduIMu3TzcaFXgdG6lHNXO46WUcRak0qrP8&#10;oVUD3bVUf+2PBuHjonnf+eXxdd4km+H+aaqyN10hnp8ttzcgAi3hD4ZffVaHkp0O7mi1Fz3CKk4y&#10;RhHiKOOBiSTNuN0BIb1KI5BlIf93KH8AAAD//wMAUEsBAi0AFAAGAAgAAAAhALaDOJL+AAAA4QEA&#10;ABMAAAAAAAAAAAAAAAAAAAAAAFtDb250ZW50X1R5cGVzXS54bWxQSwECLQAUAAYACAAAACEAOP0h&#10;/9YAAACUAQAACwAAAAAAAAAAAAAAAAAvAQAAX3JlbHMvLnJlbHNQSwECLQAUAAYACAAAACEAse+G&#10;YEYCAACCBAAADgAAAAAAAAAAAAAAAAAuAgAAZHJzL2Uyb0RvYy54bWxQSwECLQAUAAYACAAAACEA&#10;mm8Cg+IAAAALAQAADwAAAAAAAAAAAAAAAACgBAAAZHJzL2Rvd25yZXYueG1sUEsFBgAAAAAEAAQA&#10;8wAAAK8FAAAAAA==&#10;" fillcolor="white [3201]" stroked="f" strokeweight=".5pt">
                <v:textbox>
                  <w:txbxContent>
                    <w:p w14:paraId="216632D3" w14:textId="77777777" w:rsidR="006C022A" w:rsidRPr="00FE0428" w:rsidRDefault="006C022A" w:rsidP="00990BB0">
                      <w:pPr>
                        <w:pStyle w:val="Heading1"/>
                        <w:ind w:left="10"/>
                      </w:pPr>
                      <w:r w:rsidRPr="00FE0428">
                        <w:t>T</w:t>
                      </w:r>
                      <w:r>
                        <w:t>eaching</w:t>
                      </w:r>
                      <w:r w:rsidRPr="00FE0428">
                        <w:t xml:space="preserve"> &amp; L</w:t>
                      </w:r>
                      <w:r>
                        <w:t>earning</w:t>
                      </w:r>
                      <w:r w:rsidRPr="00FE0428">
                        <w:t xml:space="preserve"> Framework</w:t>
                      </w:r>
                    </w:p>
                    <w:p w14:paraId="68B88E09" w14:textId="77777777" w:rsidR="006C022A" w:rsidRPr="00FE0428" w:rsidRDefault="006C022A" w:rsidP="00990BB0">
                      <w:pPr>
                        <w:pStyle w:val="Heading1"/>
                        <w:ind w:left="10"/>
                        <w:rPr>
                          <w:sz w:val="16"/>
                          <w:szCs w:val="16"/>
                        </w:rPr>
                      </w:pPr>
                    </w:p>
                    <w:p w14:paraId="0B2DD0C1" w14:textId="77777777" w:rsidR="006C022A" w:rsidRPr="00FE0428" w:rsidRDefault="006C022A" w:rsidP="00990BB0">
                      <w:pPr>
                        <w:pStyle w:val="ListParagraph"/>
                        <w:numPr>
                          <w:ilvl w:val="0"/>
                          <w:numId w:val="8"/>
                        </w:numPr>
                        <w:rPr>
                          <w:sz w:val="23"/>
                          <w:szCs w:val="23"/>
                        </w:rPr>
                      </w:pPr>
                      <w:r w:rsidRPr="00FE0428">
                        <w:rPr>
                          <w:sz w:val="23"/>
                          <w:szCs w:val="23"/>
                        </w:rPr>
                        <w:t xml:space="preserve">Positive classroom culture </w:t>
                      </w:r>
                    </w:p>
                    <w:p w14:paraId="77AE3BA6" w14:textId="77777777" w:rsidR="006C022A" w:rsidRPr="00FE0428" w:rsidRDefault="006C022A" w:rsidP="00990BB0">
                      <w:pPr>
                        <w:pStyle w:val="ListParagraph"/>
                        <w:numPr>
                          <w:ilvl w:val="0"/>
                          <w:numId w:val="8"/>
                        </w:numPr>
                        <w:rPr>
                          <w:sz w:val="23"/>
                          <w:szCs w:val="23"/>
                        </w:rPr>
                      </w:pPr>
                      <w:r w:rsidRPr="00FE0428">
                        <w:rPr>
                          <w:sz w:val="23"/>
                          <w:szCs w:val="23"/>
                        </w:rPr>
                        <w:t xml:space="preserve">Explicit instruction </w:t>
                      </w:r>
                    </w:p>
                    <w:p w14:paraId="723350B4" w14:textId="77777777" w:rsidR="006C022A" w:rsidRPr="00FE0428" w:rsidRDefault="006C022A" w:rsidP="00990BB0">
                      <w:pPr>
                        <w:pStyle w:val="ListParagraph"/>
                        <w:numPr>
                          <w:ilvl w:val="0"/>
                          <w:numId w:val="8"/>
                        </w:numPr>
                        <w:rPr>
                          <w:sz w:val="23"/>
                          <w:szCs w:val="23"/>
                        </w:rPr>
                      </w:pPr>
                      <w:r w:rsidRPr="00FE0428">
                        <w:rPr>
                          <w:sz w:val="23"/>
                          <w:szCs w:val="23"/>
                        </w:rPr>
                        <w:t xml:space="preserve">Managing cognitive load </w:t>
                      </w:r>
                    </w:p>
                    <w:p w14:paraId="35ABFDE8" w14:textId="77777777" w:rsidR="006C022A" w:rsidRPr="00FE0428" w:rsidRDefault="006C022A" w:rsidP="00990BB0">
                      <w:pPr>
                        <w:pStyle w:val="ListParagraph"/>
                        <w:numPr>
                          <w:ilvl w:val="0"/>
                          <w:numId w:val="8"/>
                        </w:numPr>
                        <w:rPr>
                          <w:sz w:val="23"/>
                          <w:szCs w:val="23"/>
                        </w:rPr>
                      </w:pPr>
                      <w:r w:rsidRPr="00FE0428">
                        <w:rPr>
                          <w:sz w:val="23"/>
                          <w:szCs w:val="23"/>
                        </w:rPr>
                        <w:t xml:space="preserve">Questioning and checking for understanding </w:t>
                      </w:r>
                    </w:p>
                    <w:p w14:paraId="22387224" w14:textId="77777777" w:rsidR="006C022A" w:rsidRPr="00FE0428" w:rsidRDefault="006C022A" w:rsidP="00990BB0">
                      <w:pPr>
                        <w:pStyle w:val="ListParagraph"/>
                        <w:numPr>
                          <w:ilvl w:val="0"/>
                          <w:numId w:val="8"/>
                        </w:numPr>
                        <w:rPr>
                          <w:sz w:val="23"/>
                          <w:szCs w:val="23"/>
                        </w:rPr>
                      </w:pPr>
                      <w:r w:rsidRPr="00FE0428">
                        <w:rPr>
                          <w:sz w:val="23"/>
                          <w:szCs w:val="23"/>
                        </w:rPr>
                        <w:t xml:space="preserve">Challenge </w:t>
                      </w:r>
                    </w:p>
                    <w:p w14:paraId="6A7FA624" w14:textId="77777777" w:rsidR="006C022A" w:rsidRPr="00FE0428" w:rsidRDefault="006C022A" w:rsidP="00990BB0">
                      <w:pPr>
                        <w:pStyle w:val="ListParagraph"/>
                        <w:numPr>
                          <w:ilvl w:val="0"/>
                          <w:numId w:val="8"/>
                        </w:numPr>
                        <w:rPr>
                          <w:sz w:val="23"/>
                          <w:szCs w:val="23"/>
                        </w:rPr>
                      </w:pPr>
                      <w:r w:rsidRPr="00FE0428">
                        <w:rPr>
                          <w:sz w:val="23"/>
                          <w:szCs w:val="23"/>
                        </w:rPr>
                        <w:t xml:space="preserve">Literacy </w:t>
                      </w:r>
                    </w:p>
                    <w:p w14:paraId="3E15B5D4" w14:textId="77777777" w:rsidR="006C022A" w:rsidRDefault="006C022A" w:rsidP="00990BB0">
                      <w:pPr>
                        <w:pStyle w:val="ListParagraph"/>
                        <w:numPr>
                          <w:ilvl w:val="0"/>
                          <w:numId w:val="8"/>
                        </w:numPr>
                        <w:rPr>
                          <w:sz w:val="23"/>
                          <w:szCs w:val="23"/>
                        </w:rPr>
                      </w:pPr>
                      <w:r w:rsidRPr="00FE0428">
                        <w:rPr>
                          <w:sz w:val="23"/>
                          <w:szCs w:val="23"/>
                        </w:rPr>
                        <w:t xml:space="preserve">Retrieval practice and spaced practice </w:t>
                      </w:r>
                    </w:p>
                    <w:p w14:paraId="61ED5E6E" w14:textId="77777777" w:rsidR="006C022A" w:rsidRDefault="006C022A">
                      <w:pPr>
                        <w:ind w:left="0"/>
                      </w:pPr>
                    </w:p>
                  </w:txbxContent>
                </v:textbox>
              </v:shape>
            </w:pict>
          </mc:Fallback>
        </mc:AlternateContent>
      </w:r>
    </w:p>
    <w:p w14:paraId="427CAAA2" w14:textId="77777777" w:rsidR="007C2DC7" w:rsidRDefault="007C2DC7">
      <w:pPr>
        <w:spacing w:after="160" w:line="259" w:lineRule="auto"/>
        <w:ind w:left="0" w:right="0" w:firstLine="0"/>
        <w:rPr>
          <w:b/>
          <w:color w:val="D7242F"/>
          <w:sz w:val="54"/>
        </w:rPr>
      </w:pPr>
    </w:p>
    <w:p w14:paraId="43AAD787" w14:textId="77777777" w:rsidR="007C2DC7" w:rsidRDefault="007C2DC7">
      <w:pPr>
        <w:spacing w:after="160" w:line="259" w:lineRule="auto"/>
        <w:ind w:left="0" w:right="0" w:firstLine="0"/>
        <w:rPr>
          <w:b/>
          <w:color w:val="D7242F"/>
          <w:sz w:val="54"/>
        </w:rPr>
      </w:pPr>
    </w:p>
    <w:p w14:paraId="0C1B253F" w14:textId="77777777" w:rsidR="007C2DC7" w:rsidRDefault="007C2DC7">
      <w:pPr>
        <w:spacing w:after="160" w:line="259" w:lineRule="auto"/>
        <w:ind w:left="0" w:right="0" w:firstLine="0"/>
        <w:rPr>
          <w:b/>
          <w:color w:val="D7242F"/>
          <w:sz w:val="54"/>
        </w:rPr>
      </w:pPr>
    </w:p>
    <w:p w14:paraId="08709524" w14:textId="77777777" w:rsidR="007C2DC7" w:rsidRDefault="007C2DC7">
      <w:pPr>
        <w:spacing w:after="160" w:line="259" w:lineRule="auto"/>
        <w:ind w:left="0" w:right="0" w:firstLine="0"/>
        <w:rPr>
          <w:b/>
          <w:color w:val="D7242F"/>
          <w:sz w:val="54"/>
        </w:rPr>
      </w:pPr>
    </w:p>
    <w:p w14:paraId="621642D8" w14:textId="77777777" w:rsidR="007C2DC7" w:rsidRDefault="007C2DC7">
      <w:pPr>
        <w:spacing w:after="160" w:line="259" w:lineRule="auto"/>
        <w:ind w:left="0" w:right="0" w:firstLine="0"/>
        <w:rPr>
          <w:b/>
          <w:color w:val="D7242F"/>
          <w:sz w:val="20"/>
          <w:szCs w:val="20"/>
        </w:rPr>
      </w:pPr>
    </w:p>
    <w:p w14:paraId="0B0F3E3A" w14:textId="77777777" w:rsidR="007C2DC7" w:rsidRPr="007C2DC7" w:rsidRDefault="007C2DC7">
      <w:pPr>
        <w:spacing w:after="160" w:line="259" w:lineRule="auto"/>
        <w:ind w:left="0" w:right="0" w:firstLine="0"/>
        <w:rPr>
          <w:b/>
          <w:color w:val="D7242F"/>
          <w:sz w:val="20"/>
          <w:szCs w:val="20"/>
        </w:rPr>
      </w:pPr>
    </w:p>
    <w:p w14:paraId="62D2DDCE" w14:textId="77777777" w:rsidR="00FE0428" w:rsidRPr="007C2DC7" w:rsidRDefault="00FE0428" w:rsidP="00FE0428">
      <w:pPr>
        <w:spacing w:after="112"/>
        <w:ind w:left="0" w:firstLine="0"/>
        <w:rPr>
          <w:b/>
          <w:color w:val="D7242F"/>
          <w:sz w:val="52"/>
          <w:szCs w:val="52"/>
        </w:rPr>
      </w:pPr>
      <w:r w:rsidRPr="007C2DC7">
        <w:rPr>
          <w:b/>
          <w:color w:val="D7242F"/>
          <w:sz w:val="52"/>
          <w:szCs w:val="52"/>
        </w:rPr>
        <w:t xml:space="preserve">Positive and preventative behaviour management </w:t>
      </w:r>
    </w:p>
    <w:p w14:paraId="4E942484" w14:textId="77777777" w:rsidR="00FE0428" w:rsidRPr="00990BB0" w:rsidRDefault="00FE0428" w:rsidP="00FE0428">
      <w:pPr>
        <w:spacing w:after="112"/>
        <w:ind w:left="0" w:firstLine="0"/>
        <w:rPr>
          <w:sz w:val="23"/>
          <w:szCs w:val="23"/>
        </w:rPr>
      </w:pPr>
      <w:r w:rsidRPr="00990BB0">
        <w:rPr>
          <w:sz w:val="23"/>
          <w:szCs w:val="23"/>
        </w:rPr>
        <w:t xml:space="preserve">The focus of classroom management should be to reinforce positive behaviour and relationships and prevent negative behaviour. Techniques should include: </w:t>
      </w:r>
    </w:p>
    <w:p w14:paraId="2449BF63" w14:textId="77777777" w:rsidR="00FE0428" w:rsidRPr="00990BB0" w:rsidRDefault="00FE0428" w:rsidP="00FE0428">
      <w:pPr>
        <w:numPr>
          <w:ilvl w:val="0"/>
          <w:numId w:val="9"/>
        </w:numPr>
        <w:spacing w:after="115" w:line="216" w:lineRule="auto"/>
        <w:ind w:right="0" w:hanging="271"/>
        <w:rPr>
          <w:sz w:val="23"/>
          <w:szCs w:val="23"/>
        </w:rPr>
      </w:pPr>
      <w:r w:rsidRPr="00990BB0">
        <w:rPr>
          <w:sz w:val="23"/>
          <w:szCs w:val="23"/>
        </w:rPr>
        <w:t>Threshold - Meet your students at the door. Greet them positively and remind them of your expectations (enter quietly, equipment on desk, start work immediately).</w:t>
      </w:r>
    </w:p>
    <w:p w14:paraId="3C3FEDDD" w14:textId="77777777" w:rsidR="00FE0428" w:rsidRPr="00990BB0" w:rsidRDefault="00FE0428" w:rsidP="00FE0428">
      <w:pPr>
        <w:numPr>
          <w:ilvl w:val="0"/>
          <w:numId w:val="9"/>
        </w:numPr>
        <w:spacing w:after="115" w:line="216" w:lineRule="auto"/>
        <w:ind w:right="0" w:hanging="271"/>
        <w:rPr>
          <w:sz w:val="23"/>
          <w:szCs w:val="23"/>
        </w:rPr>
      </w:pPr>
      <w:r w:rsidRPr="00990BB0">
        <w:rPr>
          <w:sz w:val="23"/>
          <w:szCs w:val="23"/>
        </w:rPr>
        <w:t xml:space="preserve">Means of participation - Explain exactly how you want pupils to complete a task/activity. This should include front-loading </w:t>
      </w:r>
      <w:r w:rsidRPr="00990BB0">
        <w:rPr>
          <w:rFonts w:ascii="Calibri" w:eastAsia="Calibri" w:hAnsi="Calibri" w:cs="Calibri"/>
          <w:sz w:val="23"/>
          <w:szCs w:val="23"/>
        </w:rPr>
        <w:t xml:space="preserve">– </w:t>
      </w:r>
      <w:r w:rsidRPr="00990BB0">
        <w:rPr>
          <w:sz w:val="23"/>
          <w:szCs w:val="23"/>
        </w:rPr>
        <w:t xml:space="preserve">giving behavioural instructions at the start of your instruction/request. </w:t>
      </w:r>
    </w:p>
    <w:p w14:paraId="7B951A43" w14:textId="77777777" w:rsidR="00FE0428" w:rsidRPr="00990BB0" w:rsidRDefault="00FE0428" w:rsidP="00FE0428">
      <w:pPr>
        <w:numPr>
          <w:ilvl w:val="0"/>
          <w:numId w:val="9"/>
        </w:numPr>
        <w:spacing w:after="112" w:line="216" w:lineRule="auto"/>
        <w:ind w:right="0" w:hanging="271"/>
        <w:rPr>
          <w:sz w:val="23"/>
          <w:szCs w:val="23"/>
        </w:rPr>
      </w:pPr>
      <w:r w:rsidRPr="00990BB0">
        <w:rPr>
          <w:sz w:val="23"/>
          <w:szCs w:val="23"/>
        </w:rPr>
        <w:t xml:space="preserve">Brighten lines - Make instructions very specific and clear, including clear time limits. Give the instructions once, then twice and ask students to repeat the instructions back to you. Ask if there is anyone who is still not clear about the task. </w:t>
      </w:r>
    </w:p>
    <w:p w14:paraId="221D7A85" w14:textId="77777777" w:rsidR="00FE0428" w:rsidRPr="00990BB0" w:rsidRDefault="00FE0428" w:rsidP="00FE0428">
      <w:pPr>
        <w:numPr>
          <w:ilvl w:val="0"/>
          <w:numId w:val="9"/>
        </w:numPr>
        <w:spacing w:after="115" w:line="216" w:lineRule="auto"/>
        <w:ind w:right="0" w:hanging="271"/>
        <w:rPr>
          <w:sz w:val="23"/>
          <w:szCs w:val="23"/>
        </w:rPr>
      </w:pPr>
      <w:r w:rsidRPr="00990BB0">
        <w:rPr>
          <w:sz w:val="23"/>
          <w:szCs w:val="23"/>
        </w:rPr>
        <w:t xml:space="preserve">Narrate the positive – To normalise the positive/expected behaviour, it needs to be heard constantly. This is instead of addressing those pupils who have not followed instructions. </w:t>
      </w:r>
    </w:p>
    <w:p w14:paraId="5FF215A8" w14:textId="77777777" w:rsidR="00FE0428" w:rsidRPr="00990BB0" w:rsidRDefault="00FE0428" w:rsidP="00FE0428">
      <w:pPr>
        <w:numPr>
          <w:ilvl w:val="0"/>
          <w:numId w:val="9"/>
        </w:numPr>
        <w:spacing w:after="115" w:line="216" w:lineRule="auto"/>
        <w:ind w:right="0" w:hanging="271"/>
        <w:rPr>
          <w:sz w:val="23"/>
          <w:szCs w:val="23"/>
        </w:rPr>
      </w:pPr>
      <w:r w:rsidRPr="00990BB0">
        <w:rPr>
          <w:sz w:val="23"/>
          <w:szCs w:val="23"/>
        </w:rPr>
        <w:t xml:space="preserve">Pastore’s perch - This is a position in your room where all students will be in your field of view. After giving instructions, move to Pastore’s Perch to scan the room, checking all pupils are on task. Smile, nod, be seen looking and use non-verbal interventions if needed. </w:t>
      </w:r>
    </w:p>
    <w:p w14:paraId="6535C9F6" w14:textId="77777777" w:rsidR="00FE0428" w:rsidRPr="00990BB0" w:rsidRDefault="00FE0428" w:rsidP="00990BB0">
      <w:pPr>
        <w:numPr>
          <w:ilvl w:val="0"/>
          <w:numId w:val="9"/>
        </w:numPr>
        <w:spacing w:after="115" w:line="216" w:lineRule="auto"/>
        <w:ind w:right="0" w:hanging="271"/>
        <w:rPr>
          <w:sz w:val="23"/>
          <w:szCs w:val="23"/>
        </w:rPr>
      </w:pPr>
      <w:r w:rsidRPr="00990BB0">
        <w:rPr>
          <w:sz w:val="23"/>
          <w:szCs w:val="23"/>
        </w:rPr>
        <w:t xml:space="preserve">Be seen looking - Making it obvious that you are looking around the room. Deliberately move your head around, raise your chin, swivel your head, stand on tip toes </w:t>
      </w:r>
      <w:r w:rsidRPr="00990BB0">
        <w:rPr>
          <w:rFonts w:ascii="Calibri" w:eastAsia="Calibri" w:hAnsi="Calibri" w:cs="Calibri"/>
          <w:sz w:val="23"/>
          <w:szCs w:val="23"/>
        </w:rPr>
        <w:t xml:space="preserve">– </w:t>
      </w:r>
      <w:r w:rsidRPr="00990BB0">
        <w:rPr>
          <w:sz w:val="23"/>
          <w:szCs w:val="23"/>
        </w:rPr>
        <w:t xml:space="preserve">make it clear you are scanning the room. </w:t>
      </w:r>
    </w:p>
    <w:p w14:paraId="5B91CCD7" w14:textId="77777777" w:rsidR="00FE0428" w:rsidRPr="00990BB0" w:rsidRDefault="00FE0428" w:rsidP="00FE0428">
      <w:pPr>
        <w:numPr>
          <w:ilvl w:val="0"/>
          <w:numId w:val="9"/>
        </w:numPr>
        <w:spacing w:after="114" w:line="216" w:lineRule="auto"/>
        <w:ind w:right="0" w:hanging="271"/>
        <w:rPr>
          <w:sz w:val="23"/>
          <w:szCs w:val="23"/>
        </w:rPr>
      </w:pPr>
      <w:r w:rsidRPr="00990BB0">
        <w:rPr>
          <w:sz w:val="23"/>
          <w:szCs w:val="23"/>
        </w:rPr>
        <w:t xml:space="preserve">3:30:30 - For independent tasks, to ensure all pupils settle on the task. Step 1 - </w:t>
      </w:r>
      <w:r w:rsidRPr="00990BB0">
        <w:rPr>
          <w:rFonts w:ascii="Calibri" w:eastAsia="Calibri" w:hAnsi="Calibri" w:cs="Calibri"/>
          <w:sz w:val="23"/>
          <w:szCs w:val="23"/>
        </w:rPr>
        <w:t xml:space="preserve">Go to Pastore’s </w:t>
      </w:r>
      <w:r w:rsidRPr="00990BB0">
        <w:rPr>
          <w:sz w:val="23"/>
          <w:szCs w:val="23"/>
        </w:rPr>
        <w:t xml:space="preserve">Perch and stand and watch the class for 3 minutes </w:t>
      </w:r>
      <w:r w:rsidRPr="00990BB0">
        <w:rPr>
          <w:rFonts w:ascii="Calibri" w:eastAsia="Calibri" w:hAnsi="Calibri" w:cs="Calibri"/>
          <w:sz w:val="23"/>
          <w:szCs w:val="23"/>
        </w:rPr>
        <w:t xml:space="preserve">– </w:t>
      </w:r>
      <w:r w:rsidRPr="00990BB0">
        <w:rPr>
          <w:sz w:val="23"/>
          <w:szCs w:val="23"/>
        </w:rPr>
        <w:t>be seen looking and using least invasive intervention as required. Step 2 - Following the three minutes, start circulating the room. Interact with individual students who need support for 30 seconds.  Step 3 - Stop and scan the room again for 30 seconds, before engaging with other students for 30 seconds again.</w:t>
      </w:r>
    </w:p>
    <w:p w14:paraId="036C3238" w14:textId="77777777" w:rsidR="00FE0428" w:rsidRPr="00990BB0" w:rsidRDefault="00FE0428" w:rsidP="00FE0428">
      <w:pPr>
        <w:numPr>
          <w:ilvl w:val="0"/>
          <w:numId w:val="9"/>
        </w:numPr>
        <w:spacing w:after="115" w:line="216" w:lineRule="auto"/>
        <w:ind w:right="0" w:hanging="271"/>
        <w:rPr>
          <w:sz w:val="23"/>
          <w:szCs w:val="23"/>
        </w:rPr>
      </w:pPr>
      <w:r w:rsidRPr="00990BB0">
        <w:rPr>
          <w:sz w:val="23"/>
          <w:szCs w:val="23"/>
        </w:rPr>
        <w:t xml:space="preserve">Least invasive intervention - Rather than drawing attention to non-compliance and challenging in front of the whole class, take the least invasive intervention to correct behaviour. Examples include: </w:t>
      </w:r>
    </w:p>
    <w:p w14:paraId="68CF4736" w14:textId="77777777" w:rsidR="00FE0428" w:rsidRPr="00990BB0" w:rsidRDefault="00FE0428" w:rsidP="00FE0428">
      <w:pPr>
        <w:numPr>
          <w:ilvl w:val="0"/>
          <w:numId w:val="10"/>
        </w:numPr>
        <w:spacing w:after="59" w:line="259" w:lineRule="auto"/>
        <w:ind w:right="0" w:hanging="540"/>
        <w:rPr>
          <w:sz w:val="23"/>
          <w:szCs w:val="23"/>
        </w:rPr>
      </w:pPr>
      <w:r w:rsidRPr="00990BB0">
        <w:rPr>
          <w:sz w:val="23"/>
          <w:szCs w:val="23"/>
        </w:rPr>
        <w:t xml:space="preserve">Proximity - </w:t>
      </w:r>
      <w:r w:rsidRPr="00990BB0">
        <w:rPr>
          <w:color w:val="0B0C0C"/>
          <w:sz w:val="23"/>
          <w:szCs w:val="23"/>
        </w:rPr>
        <w:t>Use your own proximity to the pupil to redirect their attention.</w:t>
      </w:r>
    </w:p>
    <w:p w14:paraId="72EBDDA6" w14:textId="77777777" w:rsidR="00FE0428" w:rsidRPr="00990BB0" w:rsidRDefault="00FE0428" w:rsidP="00FE0428">
      <w:pPr>
        <w:numPr>
          <w:ilvl w:val="0"/>
          <w:numId w:val="10"/>
        </w:numPr>
        <w:spacing w:after="62" w:line="259" w:lineRule="auto"/>
        <w:ind w:right="0" w:hanging="540"/>
        <w:rPr>
          <w:sz w:val="23"/>
          <w:szCs w:val="23"/>
        </w:rPr>
      </w:pPr>
      <w:r w:rsidRPr="00990BB0">
        <w:rPr>
          <w:color w:val="0B0C0C"/>
          <w:sz w:val="23"/>
          <w:szCs w:val="23"/>
        </w:rPr>
        <w:t xml:space="preserve">Gestures </w:t>
      </w:r>
      <w:r w:rsidRPr="00990BB0">
        <w:rPr>
          <w:rFonts w:ascii="Calibri" w:eastAsia="Calibri" w:hAnsi="Calibri" w:cs="Calibri"/>
          <w:color w:val="0B0C0C"/>
          <w:sz w:val="23"/>
          <w:szCs w:val="23"/>
        </w:rPr>
        <w:t xml:space="preserve">– </w:t>
      </w:r>
      <w:r w:rsidRPr="00990BB0">
        <w:rPr>
          <w:color w:val="0B0C0C"/>
          <w:sz w:val="23"/>
          <w:szCs w:val="23"/>
        </w:rPr>
        <w:t xml:space="preserve">raised eyebrows, hand signal, eye contact, tapping desk, etc. </w:t>
      </w:r>
    </w:p>
    <w:p w14:paraId="5DA30CE2" w14:textId="77777777" w:rsidR="00FE0428" w:rsidRPr="00990BB0" w:rsidRDefault="00FE0428" w:rsidP="00990BB0">
      <w:pPr>
        <w:numPr>
          <w:ilvl w:val="0"/>
          <w:numId w:val="10"/>
        </w:numPr>
        <w:spacing w:after="62" w:line="259" w:lineRule="auto"/>
        <w:ind w:right="0" w:hanging="540"/>
        <w:rPr>
          <w:color w:val="0B0C0C"/>
          <w:sz w:val="23"/>
          <w:szCs w:val="23"/>
        </w:rPr>
      </w:pPr>
      <w:r w:rsidRPr="00990BB0">
        <w:rPr>
          <w:color w:val="0B0C0C"/>
          <w:sz w:val="23"/>
          <w:szCs w:val="23"/>
        </w:rPr>
        <w:t xml:space="preserve">Positive group correction - a reminder to the whole class of the required behaviour (not the unwanted behaviour, e.g. “I need everyone listening”, “Everybody should have their pens down and eyes to me”. </w:t>
      </w:r>
    </w:p>
    <w:p w14:paraId="53322360" w14:textId="77777777" w:rsidR="00FE0428" w:rsidRPr="00990BB0" w:rsidRDefault="00FE0428" w:rsidP="00990BB0">
      <w:pPr>
        <w:numPr>
          <w:ilvl w:val="0"/>
          <w:numId w:val="10"/>
        </w:numPr>
        <w:spacing w:after="62" w:line="259" w:lineRule="auto"/>
        <w:ind w:right="0" w:hanging="540"/>
        <w:rPr>
          <w:color w:val="0B0C0C"/>
          <w:sz w:val="23"/>
          <w:szCs w:val="23"/>
        </w:rPr>
      </w:pPr>
      <w:r w:rsidRPr="00990BB0">
        <w:rPr>
          <w:color w:val="0B0C0C"/>
          <w:sz w:val="23"/>
          <w:szCs w:val="23"/>
        </w:rPr>
        <w:t xml:space="preserve">Anonymous individual correction – state that there are people not giving the correct behaviour but leave these students anonymous. For example, “listen and look at me please, we are just waiting for a couple of people”. </w:t>
      </w:r>
    </w:p>
    <w:p w14:paraId="4583FB95" w14:textId="77777777" w:rsidR="00FE0428" w:rsidRPr="00990BB0" w:rsidRDefault="00FE0428" w:rsidP="00FE0428">
      <w:pPr>
        <w:numPr>
          <w:ilvl w:val="0"/>
          <w:numId w:val="10"/>
        </w:numPr>
        <w:spacing w:after="461" w:line="216" w:lineRule="auto"/>
        <w:ind w:right="0" w:hanging="540"/>
        <w:rPr>
          <w:sz w:val="23"/>
          <w:szCs w:val="23"/>
        </w:rPr>
      </w:pPr>
      <w:r w:rsidRPr="00990BB0">
        <w:rPr>
          <w:sz w:val="23"/>
          <w:szCs w:val="23"/>
        </w:rPr>
        <w:t xml:space="preserve">Private individual correction </w:t>
      </w:r>
      <w:r w:rsidRPr="00990BB0">
        <w:rPr>
          <w:rFonts w:ascii="Calibri" w:eastAsia="Calibri" w:hAnsi="Calibri" w:cs="Calibri"/>
          <w:sz w:val="23"/>
          <w:szCs w:val="23"/>
        </w:rPr>
        <w:t xml:space="preserve">– </w:t>
      </w:r>
      <w:r w:rsidRPr="00990BB0">
        <w:rPr>
          <w:sz w:val="23"/>
          <w:szCs w:val="23"/>
        </w:rPr>
        <w:t xml:space="preserve">speak to individuals privately </w:t>
      </w:r>
      <w:r w:rsidRPr="00990BB0">
        <w:rPr>
          <w:rFonts w:ascii="Calibri" w:eastAsia="Calibri" w:hAnsi="Calibri" w:cs="Calibri"/>
          <w:sz w:val="23"/>
          <w:szCs w:val="23"/>
        </w:rPr>
        <w:t xml:space="preserve">– </w:t>
      </w:r>
      <w:r w:rsidRPr="00990BB0">
        <w:rPr>
          <w:sz w:val="23"/>
          <w:szCs w:val="23"/>
        </w:rPr>
        <w:t>in a low voice, next to them and if possible when other students are completing work.</w:t>
      </w:r>
    </w:p>
    <w:p w14:paraId="73575792" w14:textId="77777777" w:rsidR="00BD7166" w:rsidRPr="00BD7166" w:rsidRDefault="00BD7166" w:rsidP="00BD7166">
      <w:pPr>
        <w:spacing w:after="112"/>
        <w:ind w:left="0" w:firstLine="0"/>
        <w:rPr>
          <w:b/>
          <w:color w:val="D7242F"/>
          <w:sz w:val="54"/>
        </w:rPr>
      </w:pPr>
      <w:r w:rsidRPr="00BD7166">
        <w:rPr>
          <w:b/>
          <w:color w:val="D7242F"/>
          <w:sz w:val="54"/>
        </w:rPr>
        <w:t xml:space="preserve">Explicit Instruction </w:t>
      </w:r>
    </w:p>
    <w:p w14:paraId="78C77113" w14:textId="77777777" w:rsidR="00BD7166" w:rsidRPr="00990BB0" w:rsidRDefault="00BD7166" w:rsidP="00BD7166">
      <w:pPr>
        <w:spacing w:after="0" w:line="259" w:lineRule="auto"/>
        <w:ind w:left="0" w:firstLine="0"/>
        <w:rPr>
          <w:sz w:val="23"/>
          <w:szCs w:val="23"/>
        </w:rPr>
      </w:pPr>
      <w:r w:rsidRPr="00990BB0">
        <w:rPr>
          <w:sz w:val="23"/>
          <w:szCs w:val="23"/>
        </w:rPr>
        <w:t xml:space="preserve">Explicit instruction is teacher led and fully guided. </w:t>
      </w:r>
    </w:p>
    <w:p w14:paraId="1649DB9E" w14:textId="77777777" w:rsidR="00BD7166" w:rsidRPr="00BD7166" w:rsidRDefault="00BD7166" w:rsidP="00990BB0">
      <w:pPr>
        <w:spacing w:after="112"/>
        <w:ind w:left="0" w:firstLine="0"/>
        <w:rPr>
          <w:b/>
          <w:color w:val="D7242F"/>
          <w:sz w:val="18"/>
          <w:szCs w:val="18"/>
        </w:rPr>
      </w:pPr>
    </w:p>
    <w:tbl>
      <w:tblPr>
        <w:tblStyle w:val="TableGrid0"/>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142"/>
        <w:gridCol w:w="94"/>
        <w:gridCol w:w="190"/>
        <w:gridCol w:w="136"/>
        <w:gridCol w:w="236"/>
        <w:gridCol w:w="48"/>
        <w:gridCol w:w="4205"/>
        <w:gridCol w:w="336"/>
        <w:gridCol w:w="283"/>
      </w:tblGrid>
      <w:tr w:rsidR="00BD7166" w14:paraId="08388DC5" w14:textId="77777777" w:rsidTr="002A6E43">
        <w:tc>
          <w:tcPr>
            <w:tcW w:w="5665" w:type="dxa"/>
            <w:gridSpan w:val="5"/>
            <w:shd w:val="clear" w:color="auto" w:fill="auto"/>
          </w:tcPr>
          <w:p w14:paraId="2A7AFDAA" w14:textId="77777777" w:rsidR="00484771" w:rsidRPr="00484771" w:rsidRDefault="00484771" w:rsidP="00484771">
            <w:pPr>
              <w:spacing w:after="0" w:line="259" w:lineRule="auto"/>
              <w:ind w:left="0" w:firstLine="0"/>
              <w:rPr>
                <w:rFonts w:ascii="Calibri" w:eastAsia="Calibri" w:hAnsi="Calibri" w:cs="Calibri"/>
                <w:b/>
                <w:sz w:val="26"/>
                <w:szCs w:val="26"/>
              </w:rPr>
            </w:pPr>
            <w:r w:rsidRPr="00484771">
              <w:rPr>
                <w:rFonts w:ascii="Calibri" w:eastAsia="Calibri" w:hAnsi="Calibri" w:cs="Calibri"/>
                <w:b/>
                <w:sz w:val="26"/>
                <w:szCs w:val="26"/>
              </w:rPr>
              <w:t xml:space="preserve">Excellent subject knowledge </w:t>
            </w:r>
          </w:p>
          <w:p w14:paraId="4B621E40" w14:textId="77777777" w:rsidR="00484771" w:rsidRPr="00484771" w:rsidRDefault="00484771" w:rsidP="00484771">
            <w:pPr>
              <w:spacing w:after="120"/>
              <w:ind w:left="0" w:firstLine="0"/>
              <w:rPr>
                <w:sz w:val="23"/>
                <w:szCs w:val="23"/>
              </w:rPr>
            </w:pPr>
            <w:r w:rsidRPr="00484771">
              <w:rPr>
                <w:sz w:val="23"/>
                <w:szCs w:val="23"/>
              </w:rPr>
              <w:t xml:space="preserve">Explicit instruction requires teachers to have excellent subject knowledge. </w:t>
            </w:r>
          </w:p>
          <w:p w14:paraId="0E2F5FA2" w14:textId="77777777" w:rsidR="00484771" w:rsidRDefault="00484771" w:rsidP="00484771">
            <w:pPr>
              <w:spacing w:after="0" w:line="259" w:lineRule="auto"/>
              <w:ind w:left="0" w:firstLine="0"/>
              <w:rPr>
                <w:rFonts w:ascii="Calibri" w:eastAsia="Calibri" w:hAnsi="Calibri" w:cs="Calibri"/>
                <w:b/>
                <w:sz w:val="26"/>
                <w:szCs w:val="26"/>
              </w:rPr>
            </w:pPr>
          </w:p>
          <w:p w14:paraId="4A749049" w14:textId="77777777" w:rsidR="00484771" w:rsidRPr="00484771" w:rsidRDefault="00484771" w:rsidP="00484771">
            <w:pPr>
              <w:spacing w:after="0" w:line="259" w:lineRule="auto"/>
              <w:ind w:left="0" w:firstLine="0"/>
              <w:rPr>
                <w:rFonts w:ascii="Calibri" w:eastAsia="Calibri" w:hAnsi="Calibri" w:cs="Calibri"/>
                <w:b/>
                <w:sz w:val="26"/>
                <w:szCs w:val="26"/>
              </w:rPr>
            </w:pPr>
            <w:r w:rsidRPr="00484771">
              <w:rPr>
                <w:rFonts w:ascii="Calibri" w:eastAsia="Calibri" w:hAnsi="Calibri" w:cs="Calibri"/>
                <w:b/>
                <w:sz w:val="26"/>
                <w:szCs w:val="26"/>
              </w:rPr>
              <w:t>Chunking</w:t>
            </w:r>
          </w:p>
          <w:p w14:paraId="74D01077" w14:textId="77777777" w:rsidR="00484771" w:rsidRPr="00484771" w:rsidRDefault="00484771" w:rsidP="00484771">
            <w:pPr>
              <w:numPr>
                <w:ilvl w:val="0"/>
                <w:numId w:val="11"/>
              </w:numPr>
              <w:spacing w:after="120" w:line="259" w:lineRule="auto"/>
              <w:ind w:right="0" w:hanging="272"/>
              <w:rPr>
                <w:sz w:val="23"/>
                <w:szCs w:val="23"/>
              </w:rPr>
            </w:pPr>
            <w:r w:rsidRPr="00484771">
              <w:rPr>
                <w:sz w:val="23"/>
                <w:szCs w:val="23"/>
              </w:rPr>
              <w:t xml:space="preserve">Present new information in small steps/chunks. </w:t>
            </w:r>
          </w:p>
          <w:p w14:paraId="6D149E2A" w14:textId="77777777" w:rsidR="00484771" w:rsidRDefault="00484771" w:rsidP="00484771">
            <w:pPr>
              <w:numPr>
                <w:ilvl w:val="0"/>
                <w:numId w:val="11"/>
              </w:numPr>
              <w:spacing w:after="0" w:line="259" w:lineRule="auto"/>
              <w:ind w:right="0" w:hanging="272"/>
              <w:rPr>
                <w:sz w:val="23"/>
                <w:szCs w:val="23"/>
              </w:rPr>
            </w:pPr>
            <w:r w:rsidRPr="00484771">
              <w:rPr>
                <w:sz w:val="23"/>
                <w:szCs w:val="23"/>
              </w:rPr>
              <w:t xml:space="preserve">Practice/cementing knowledge/checking for understanding between each chunk. </w:t>
            </w:r>
          </w:p>
          <w:p w14:paraId="4B0491B1" w14:textId="77777777" w:rsidR="00484771" w:rsidRPr="00484771" w:rsidRDefault="00484771" w:rsidP="00484771">
            <w:pPr>
              <w:spacing w:after="0" w:line="259" w:lineRule="auto"/>
              <w:ind w:left="272" w:right="0" w:firstLine="0"/>
              <w:rPr>
                <w:sz w:val="23"/>
                <w:szCs w:val="23"/>
              </w:rPr>
            </w:pPr>
            <w:r w:rsidRPr="00484771">
              <w:rPr>
                <w:sz w:val="23"/>
                <w:szCs w:val="23"/>
              </w:rPr>
              <w:t xml:space="preserve"> </w:t>
            </w:r>
          </w:p>
          <w:p w14:paraId="09560474" w14:textId="77777777" w:rsidR="00484771" w:rsidRPr="00484771" w:rsidRDefault="00484771" w:rsidP="00484771">
            <w:pPr>
              <w:spacing w:after="0" w:line="259" w:lineRule="auto"/>
              <w:ind w:left="0" w:firstLine="0"/>
              <w:rPr>
                <w:rFonts w:ascii="Calibri" w:eastAsia="Calibri" w:hAnsi="Calibri" w:cs="Calibri"/>
                <w:b/>
                <w:sz w:val="26"/>
                <w:szCs w:val="26"/>
              </w:rPr>
            </w:pPr>
            <w:r w:rsidRPr="00484771">
              <w:rPr>
                <w:rFonts w:ascii="Calibri" w:eastAsia="Calibri" w:hAnsi="Calibri" w:cs="Calibri"/>
                <w:b/>
                <w:sz w:val="26"/>
                <w:szCs w:val="26"/>
              </w:rPr>
              <w:t>Teacher-led clear and concise</w:t>
            </w:r>
            <w:r>
              <w:rPr>
                <w:rFonts w:ascii="Calibri" w:eastAsia="Calibri" w:hAnsi="Calibri" w:cs="Calibri"/>
                <w:b/>
                <w:sz w:val="26"/>
                <w:szCs w:val="26"/>
              </w:rPr>
              <w:t xml:space="preserve"> e</w:t>
            </w:r>
            <w:r w:rsidRPr="00484771">
              <w:rPr>
                <w:rFonts w:ascii="Calibri" w:eastAsia="Calibri" w:hAnsi="Calibri" w:cs="Calibri"/>
                <w:b/>
                <w:sz w:val="26"/>
                <w:szCs w:val="26"/>
              </w:rPr>
              <w:t xml:space="preserve">xplanations </w:t>
            </w:r>
          </w:p>
          <w:p w14:paraId="43F57EC0" w14:textId="77777777" w:rsidR="00484771" w:rsidRPr="00990BB0" w:rsidRDefault="00484771" w:rsidP="00484771">
            <w:pPr>
              <w:numPr>
                <w:ilvl w:val="0"/>
                <w:numId w:val="11"/>
              </w:numPr>
              <w:spacing w:after="120" w:line="259" w:lineRule="auto"/>
              <w:ind w:right="0" w:hanging="272"/>
              <w:rPr>
                <w:sz w:val="23"/>
                <w:szCs w:val="23"/>
              </w:rPr>
            </w:pPr>
            <w:r w:rsidRPr="00990BB0">
              <w:rPr>
                <w:sz w:val="23"/>
                <w:szCs w:val="23"/>
              </w:rPr>
              <w:t xml:space="preserve">Clear and concise. </w:t>
            </w:r>
          </w:p>
          <w:p w14:paraId="3C0C76D3" w14:textId="77777777" w:rsidR="00484771" w:rsidRPr="00990BB0" w:rsidRDefault="00484771" w:rsidP="00484771">
            <w:pPr>
              <w:numPr>
                <w:ilvl w:val="0"/>
                <w:numId w:val="11"/>
              </w:numPr>
              <w:spacing w:after="117" w:line="259" w:lineRule="auto"/>
              <w:ind w:right="0" w:hanging="272"/>
              <w:rPr>
                <w:sz w:val="23"/>
                <w:szCs w:val="23"/>
              </w:rPr>
            </w:pPr>
            <w:r w:rsidRPr="00990BB0">
              <w:rPr>
                <w:sz w:val="23"/>
                <w:szCs w:val="23"/>
              </w:rPr>
              <w:t xml:space="preserve">Including examples, non-examples and worked examples. </w:t>
            </w:r>
          </w:p>
          <w:p w14:paraId="453745C8" w14:textId="77777777" w:rsidR="00484771" w:rsidRPr="00990BB0" w:rsidRDefault="00484771" w:rsidP="00484771">
            <w:pPr>
              <w:numPr>
                <w:ilvl w:val="0"/>
                <w:numId w:val="11"/>
              </w:numPr>
              <w:spacing w:after="120" w:line="259" w:lineRule="auto"/>
              <w:ind w:right="0" w:hanging="272"/>
              <w:rPr>
                <w:sz w:val="23"/>
                <w:szCs w:val="23"/>
              </w:rPr>
            </w:pPr>
            <w:r w:rsidRPr="00990BB0">
              <w:rPr>
                <w:sz w:val="23"/>
                <w:szCs w:val="23"/>
              </w:rPr>
              <w:t>Throughout explanations, use questioning to check attention and understanding.</w:t>
            </w:r>
          </w:p>
          <w:p w14:paraId="747CEE48" w14:textId="77777777" w:rsidR="00484771" w:rsidRPr="00990BB0" w:rsidRDefault="00484771" w:rsidP="00484771">
            <w:pPr>
              <w:numPr>
                <w:ilvl w:val="0"/>
                <w:numId w:val="11"/>
              </w:numPr>
              <w:spacing w:after="120" w:line="259" w:lineRule="auto"/>
              <w:ind w:right="0" w:hanging="272"/>
              <w:rPr>
                <w:sz w:val="23"/>
                <w:szCs w:val="23"/>
              </w:rPr>
            </w:pPr>
            <w:r w:rsidRPr="00990BB0">
              <w:rPr>
                <w:sz w:val="23"/>
                <w:szCs w:val="23"/>
              </w:rPr>
              <w:t xml:space="preserve">This may include explanations of new content and skills. </w:t>
            </w:r>
          </w:p>
          <w:p w14:paraId="77CE3E2F" w14:textId="77777777" w:rsidR="00484771" w:rsidRDefault="00484771" w:rsidP="00484771">
            <w:pPr>
              <w:numPr>
                <w:ilvl w:val="0"/>
                <w:numId w:val="11"/>
              </w:numPr>
              <w:spacing w:after="0" w:line="259" w:lineRule="auto"/>
              <w:ind w:right="0" w:hanging="272"/>
              <w:rPr>
                <w:sz w:val="23"/>
                <w:szCs w:val="23"/>
              </w:rPr>
            </w:pPr>
            <w:r w:rsidRPr="00990BB0">
              <w:rPr>
                <w:sz w:val="23"/>
                <w:szCs w:val="23"/>
              </w:rPr>
              <w:t xml:space="preserve">This may include verbal explanations, reading or use of other sources such as videos. </w:t>
            </w:r>
          </w:p>
          <w:p w14:paraId="3E347EFF" w14:textId="77777777" w:rsidR="00484771" w:rsidRDefault="00484771" w:rsidP="00484771">
            <w:pPr>
              <w:spacing w:after="0" w:line="259" w:lineRule="auto"/>
              <w:ind w:left="0" w:firstLine="0"/>
              <w:rPr>
                <w:rFonts w:ascii="Calibri" w:eastAsia="Calibri" w:hAnsi="Calibri" w:cs="Calibri"/>
                <w:b/>
                <w:sz w:val="26"/>
                <w:szCs w:val="26"/>
              </w:rPr>
            </w:pPr>
          </w:p>
          <w:p w14:paraId="7EF8C217" w14:textId="77777777" w:rsidR="00484771" w:rsidRPr="00484771" w:rsidRDefault="00484771" w:rsidP="00484771">
            <w:pPr>
              <w:spacing w:after="0" w:line="259" w:lineRule="auto"/>
              <w:ind w:left="0" w:firstLine="0"/>
              <w:rPr>
                <w:rFonts w:ascii="Calibri" w:eastAsia="Calibri" w:hAnsi="Calibri" w:cs="Calibri"/>
                <w:b/>
                <w:sz w:val="26"/>
                <w:szCs w:val="26"/>
              </w:rPr>
            </w:pPr>
            <w:r w:rsidRPr="00484771">
              <w:rPr>
                <w:rFonts w:ascii="Calibri" w:eastAsia="Calibri" w:hAnsi="Calibri" w:cs="Calibri"/>
                <w:b/>
                <w:sz w:val="26"/>
                <w:szCs w:val="26"/>
              </w:rPr>
              <w:t>Modelling</w:t>
            </w:r>
          </w:p>
          <w:p w14:paraId="283AFB2C" w14:textId="77777777" w:rsidR="00484771" w:rsidRPr="00990BB0" w:rsidRDefault="00484771" w:rsidP="00484771">
            <w:pPr>
              <w:numPr>
                <w:ilvl w:val="0"/>
                <w:numId w:val="11"/>
              </w:numPr>
              <w:spacing w:after="170" w:line="216" w:lineRule="auto"/>
              <w:ind w:right="0" w:hanging="272"/>
              <w:rPr>
                <w:sz w:val="23"/>
                <w:szCs w:val="23"/>
              </w:rPr>
            </w:pPr>
            <w:r w:rsidRPr="00990BB0">
              <w:rPr>
                <w:sz w:val="23"/>
                <w:szCs w:val="23"/>
              </w:rPr>
              <w:t xml:space="preserve">Modelling is used when pupils are learning how to complete a complex task. It shows pupils the meaning of success criteria and how to achieve them. </w:t>
            </w:r>
          </w:p>
          <w:p w14:paraId="6FE6F7A4" w14:textId="77777777" w:rsidR="00BD7166" w:rsidRDefault="00484771" w:rsidP="005752B2">
            <w:pPr>
              <w:numPr>
                <w:ilvl w:val="0"/>
                <w:numId w:val="11"/>
              </w:numPr>
              <w:spacing w:after="576" w:line="216" w:lineRule="auto"/>
              <w:ind w:right="0" w:hanging="272"/>
              <w:rPr>
                <w:sz w:val="23"/>
                <w:szCs w:val="23"/>
              </w:rPr>
            </w:pPr>
            <w:r w:rsidRPr="00990BB0">
              <w:rPr>
                <w:sz w:val="23"/>
                <w:szCs w:val="23"/>
              </w:rPr>
              <w:t xml:space="preserve">This may include teacher-led modelling, completing a model as a class with pupil involvement, or the deconstruction of exemplars. </w:t>
            </w:r>
          </w:p>
          <w:p w14:paraId="79C2828D" w14:textId="7180A92C" w:rsidR="006C022A" w:rsidRPr="005752B2" w:rsidRDefault="006C022A" w:rsidP="006C022A">
            <w:pPr>
              <w:spacing w:after="576" w:line="216" w:lineRule="auto"/>
              <w:ind w:left="272" w:right="0" w:firstLine="0"/>
              <w:rPr>
                <w:sz w:val="23"/>
                <w:szCs w:val="23"/>
              </w:rPr>
            </w:pPr>
          </w:p>
        </w:tc>
        <w:tc>
          <w:tcPr>
            <w:tcW w:w="284" w:type="dxa"/>
            <w:gridSpan w:val="2"/>
            <w:shd w:val="clear" w:color="auto" w:fill="auto"/>
          </w:tcPr>
          <w:p w14:paraId="36174493" w14:textId="77777777" w:rsidR="00BD7166" w:rsidRDefault="00BD7166" w:rsidP="00990BB0">
            <w:pPr>
              <w:spacing w:after="112"/>
              <w:ind w:left="0" w:firstLine="0"/>
              <w:rPr>
                <w:b/>
                <w:color w:val="D7242F"/>
                <w:sz w:val="54"/>
              </w:rPr>
            </w:pPr>
          </w:p>
        </w:tc>
        <w:tc>
          <w:tcPr>
            <w:tcW w:w="4824" w:type="dxa"/>
            <w:gridSpan w:val="3"/>
            <w:shd w:val="clear" w:color="auto" w:fill="auto"/>
          </w:tcPr>
          <w:p w14:paraId="35AE7DDD" w14:textId="77777777" w:rsidR="00484771" w:rsidRPr="00484771" w:rsidRDefault="00484771" w:rsidP="00484771">
            <w:pPr>
              <w:spacing w:after="0" w:line="259" w:lineRule="auto"/>
              <w:ind w:left="0" w:firstLine="0"/>
              <w:rPr>
                <w:rFonts w:ascii="Calibri" w:eastAsia="Calibri" w:hAnsi="Calibri" w:cs="Calibri"/>
                <w:b/>
                <w:sz w:val="26"/>
                <w:szCs w:val="26"/>
              </w:rPr>
            </w:pPr>
            <w:r w:rsidRPr="00484771">
              <w:rPr>
                <w:rFonts w:ascii="Calibri" w:eastAsia="Calibri" w:hAnsi="Calibri" w:cs="Calibri"/>
                <w:b/>
                <w:sz w:val="26"/>
                <w:szCs w:val="26"/>
              </w:rPr>
              <w:t xml:space="preserve">Scaffolding </w:t>
            </w:r>
          </w:p>
          <w:p w14:paraId="021F658D" w14:textId="77777777" w:rsidR="00484771" w:rsidRPr="00990BB0" w:rsidRDefault="00484771" w:rsidP="00484771">
            <w:pPr>
              <w:spacing w:after="119" w:line="259" w:lineRule="auto"/>
              <w:ind w:left="0" w:firstLine="0"/>
              <w:rPr>
                <w:sz w:val="23"/>
                <w:szCs w:val="23"/>
              </w:rPr>
            </w:pPr>
            <w:r w:rsidRPr="00990BB0">
              <w:rPr>
                <w:sz w:val="23"/>
                <w:szCs w:val="23"/>
              </w:rPr>
              <w:t xml:space="preserve">Scaffolds should be provided to ensure pupils are able to succeed. This may include: </w:t>
            </w:r>
          </w:p>
          <w:p w14:paraId="098772AC" w14:textId="77777777" w:rsidR="00484771" w:rsidRPr="00990BB0" w:rsidRDefault="00484771" w:rsidP="00484771">
            <w:pPr>
              <w:numPr>
                <w:ilvl w:val="0"/>
                <w:numId w:val="12"/>
              </w:numPr>
              <w:spacing w:after="119" w:line="259" w:lineRule="auto"/>
              <w:ind w:right="0" w:hanging="360"/>
              <w:rPr>
                <w:sz w:val="23"/>
                <w:szCs w:val="23"/>
              </w:rPr>
            </w:pPr>
            <w:r w:rsidRPr="00990BB0">
              <w:rPr>
                <w:sz w:val="23"/>
                <w:szCs w:val="23"/>
              </w:rPr>
              <w:t>Teacher-led practice with questioning, discussion and support</w:t>
            </w:r>
          </w:p>
          <w:p w14:paraId="2C46D68D" w14:textId="77777777" w:rsidR="00484771" w:rsidRPr="00990BB0" w:rsidRDefault="00484771" w:rsidP="00484771">
            <w:pPr>
              <w:numPr>
                <w:ilvl w:val="0"/>
                <w:numId w:val="12"/>
              </w:numPr>
              <w:spacing w:after="117" w:line="259" w:lineRule="auto"/>
              <w:ind w:right="0" w:hanging="360"/>
              <w:rPr>
                <w:sz w:val="23"/>
                <w:szCs w:val="23"/>
              </w:rPr>
            </w:pPr>
            <w:r w:rsidRPr="00990BB0">
              <w:rPr>
                <w:sz w:val="23"/>
                <w:szCs w:val="23"/>
              </w:rPr>
              <w:t>Verbal prompts and reminders</w:t>
            </w:r>
          </w:p>
          <w:p w14:paraId="34A1B42F" w14:textId="77777777" w:rsidR="00484771" w:rsidRPr="00990BB0" w:rsidRDefault="00484771" w:rsidP="00484771">
            <w:pPr>
              <w:numPr>
                <w:ilvl w:val="0"/>
                <w:numId w:val="12"/>
              </w:numPr>
              <w:spacing w:after="120" w:line="259" w:lineRule="auto"/>
              <w:ind w:right="0" w:hanging="360"/>
              <w:rPr>
                <w:sz w:val="23"/>
                <w:szCs w:val="23"/>
              </w:rPr>
            </w:pPr>
            <w:r w:rsidRPr="00990BB0">
              <w:rPr>
                <w:sz w:val="23"/>
                <w:szCs w:val="23"/>
              </w:rPr>
              <w:t>Partially-completed questions or tasks</w:t>
            </w:r>
          </w:p>
          <w:p w14:paraId="3A8A38EB" w14:textId="77777777" w:rsidR="00484771" w:rsidRPr="00990BB0" w:rsidRDefault="00484771" w:rsidP="00484771">
            <w:pPr>
              <w:numPr>
                <w:ilvl w:val="0"/>
                <w:numId w:val="12"/>
              </w:numPr>
              <w:spacing w:after="119" w:line="259" w:lineRule="auto"/>
              <w:ind w:right="0" w:hanging="360"/>
              <w:rPr>
                <w:sz w:val="23"/>
                <w:szCs w:val="23"/>
              </w:rPr>
            </w:pPr>
            <w:r w:rsidRPr="00990BB0">
              <w:rPr>
                <w:sz w:val="23"/>
                <w:szCs w:val="23"/>
              </w:rPr>
              <w:t xml:space="preserve">Sentence starters or other writing aids </w:t>
            </w:r>
          </w:p>
          <w:p w14:paraId="63B6564A" w14:textId="77777777" w:rsidR="00484771" w:rsidRDefault="00484771" w:rsidP="00484771">
            <w:pPr>
              <w:numPr>
                <w:ilvl w:val="0"/>
                <w:numId w:val="12"/>
              </w:numPr>
              <w:spacing w:after="521" w:line="259" w:lineRule="auto"/>
              <w:ind w:right="0" w:hanging="360"/>
              <w:rPr>
                <w:sz w:val="23"/>
                <w:szCs w:val="23"/>
              </w:rPr>
            </w:pPr>
            <w:r w:rsidRPr="00990BB0">
              <w:rPr>
                <w:sz w:val="23"/>
                <w:szCs w:val="23"/>
              </w:rPr>
              <w:t>Written checklists or step-by-step lists for completing the task</w:t>
            </w:r>
          </w:p>
          <w:p w14:paraId="65193EFB" w14:textId="77777777" w:rsidR="00484771" w:rsidRPr="00990BB0" w:rsidRDefault="00484771" w:rsidP="00484771">
            <w:pPr>
              <w:spacing w:after="117" w:line="259" w:lineRule="auto"/>
              <w:ind w:left="0" w:firstLine="0"/>
              <w:rPr>
                <w:rFonts w:ascii="Calibri" w:eastAsia="Calibri" w:hAnsi="Calibri" w:cs="Calibri"/>
                <w:b/>
                <w:sz w:val="23"/>
                <w:szCs w:val="23"/>
              </w:rPr>
            </w:pPr>
            <w:r w:rsidRPr="00990BB0">
              <w:rPr>
                <w:rFonts w:ascii="Calibri" w:eastAsia="Calibri" w:hAnsi="Calibri" w:cs="Calibri"/>
                <w:b/>
                <w:sz w:val="28"/>
                <w:szCs w:val="28"/>
              </w:rPr>
              <w:t>Practice</w:t>
            </w:r>
          </w:p>
          <w:p w14:paraId="149204D1" w14:textId="77777777" w:rsidR="00484771" w:rsidRPr="00484771" w:rsidRDefault="00484771" w:rsidP="00484771">
            <w:pPr>
              <w:numPr>
                <w:ilvl w:val="0"/>
                <w:numId w:val="13"/>
              </w:numPr>
              <w:spacing w:after="117" w:line="259" w:lineRule="auto"/>
              <w:ind w:right="0" w:hanging="272"/>
              <w:rPr>
                <w:sz w:val="23"/>
                <w:szCs w:val="23"/>
              </w:rPr>
            </w:pPr>
            <w:r w:rsidRPr="00484771">
              <w:rPr>
                <w:sz w:val="23"/>
                <w:szCs w:val="23"/>
              </w:rPr>
              <w:t xml:space="preserve">Initial practice should be fully guided. </w:t>
            </w:r>
          </w:p>
          <w:p w14:paraId="40CF9367" w14:textId="77777777" w:rsidR="00484771" w:rsidRPr="00484771" w:rsidRDefault="00484771" w:rsidP="00484771">
            <w:pPr>
              <w:numPr>
                <w:ilvl w:val="0"/>
                <w:numId w:val="13"/>
              </w:numPr>
              <w:spacing w:after="120" w:line="259" w:lineRule="auto"/>
              <w:ind w:right="0" w:hanging="272"/>
              <w:rPr>
                <w:sz w:val="23"/>
                <w:szCs w:val="23"/>
              </w:rPr>
            </w:pPr>
            <w:r w:rsidRPr="00484771">
              <w:rPr>
                <w:sz w:val="23"/>
                <w:szCs w:val="23"/>
              </w:rPr>
              <w:t xml:space="preserve">Guidance-fading - As pupils progress through practice, this guidance should be reduced. </w:t>
            </w:r>
          </w:p>
          <w:p w14:paraId="7656A936" w14:textId="77777777" w:rsidR="00484771" w:rsidRPr="00484771" w:rsidRDefault="00484771" w:rsidP="00484771">
            <w:pPr>
              <w:numPr>
                <w:ilvl w:val="0"/>
                <w:numId w:val="13"/>
              </w:numPr>
              <w:spacing w:after="120" w:line="259" w:lineRule="auto"/>
              <w:ind w:right="0" w:hanging="272"/>
              <w:rPr>
                <w:sz w:val="23"/>
                <w:szCs w:val="23"/>
              </w:rPr>
            </w:pPr>
            <w:r w:rsidRPr="00484771">
              <w:rPr>
                <w:sz w:val="23"/>
                <w:szCs w:val="23"/>
              </w:rPr>
              <w:t xml:space="preserve">Extensive independent practice should then be used to ensure success and automaticity. </w:t>
            </w:r>
          </w:p>
          <w:p w14:paraId="75A671CD" w14:textId="77777777" w:rsidR="00484771" w:rsidRPr="00484771" w:rsidRDefault="00484771" w:rsidP="00484771">
            <w:pPr>
              <w:spacing w:after="160" w:line="259" w:lineRule="auto"/>
              <w:ind w:left="0" w:right="0" w:firstLine="0"/>
              <w:rPr>
                <w:sz w:val="23"/>
                <w:szCs w:val="23"/>
              </w:rPr>
            </w:pPr>
            <w:r w:rsidRPr="00484771">
              <w:rPr>
                <w:sz w:val="23"/>
                <w:szCs w:val="23"/>
              </w:rPr>
              <w:t xml:space="preserve">Immediate feedback should be given on practice, including independent practice. </w:t>
            </w:r>
          </w:p>
          <w:p w14:paraId="0D68C8FA" w14:textId="77777777" w:rsidR="00484771" w:rsidRPr="00990BB0" w:rsidRDefault="00484771" w:rsidP="00484771">
            <w:pPr>
              <w:spacing w:after="521" w:line="259" w:lineRule="auto"/>
              <w:ind w:left="360" w:right="0" w:firstLine="0"/>
              <w:rPr>
                <w:sz w:val="23"/>
                <w:szCs w:val="23"/>
              </w:rPr>
            </w:pPr>
          </w:p>
          <w:p w14:paraId="07F2C9E8" w14:textId="77777777" w:rsidR="00BD7166" w:rsidRDefault="00BD7166" w:rsidP="00990BB0">
            <w:pPr>
              <w:spacing w:after="112"/>
              <w:ind w:left="0" w:firstLine="0"/>
              <w:rPr>
                <w:b/>
                <w:color w:val="D7242F"/>
                <w:sz w:val="54"/>
              </w:rPr>
            </w:pPr>
          </w:p>
        </w:tc>
      </w:tr>
      <w:tr w:rsidR="00484771" w14:paraId="1A832FD8" w14:textId="77777777" w:rsidTr="002A6E43">
        <w:tc>
          <w:tcPr>
            <w:tcW w:w="10773" w:type="dxa"/>
            <w:gridSpan w:val="10"/>
            <w:shd w:val="clear" w:color="auto" w:fill="auto"/>
          </w:tcPr>
          <w:p w14:paraId="2577A060" w14:textId="77777777" w:rsidR="00484771" w:rsidRPr="00484771" w:rsidRDefault="00484771" w:rsidP="00484771">
            <w:pPr>
              <w:spacing w:after="112"/>
              <w:ind w:left="0" w:firstLine="0"/>
              <w:rPr>
                <w:b/>
                <w:color w:val="D7242F"/>
                <w:sz w:val="54"/>
              </w:rPr>
            </w:pPr>
            <w:r w:rsidRPr="00484771">
              <w:rPr>
                <w:b/>
                <w:color w:val="D7242F"/>
                <w:sz w:val="54"/>
              </w:rPr>
              <w:t xml:space="preserve">Managing Cognitive Load  </w:t>
            </w:r>
          </w:p>
          <w:p w14:paraId="7950596A" w14:textId="77777777" w:rsidR="00484771" w:rsidRPr="00484771" w:rsidRDefault="00484771" w:rsidP="001C00EC">
            <w:pPr>
              <w:spacing w:after="115" w:line="216" w:lineRule="auto"/>
              <w:ind w:right="0"/>
            </w:pPr>
            <w:r w:rsidRPr="00484771">
              <w:rPr>
                <w:sz w:val="23"/>
                <w:szCs w:val="23"/>
              </w:rPr>
              <w:t>Managing cognitive load helps to ensure that pupils’ limited working memories are not overloaded and that new content can be transferred to the long-term memory (learning!).</w:t>
            </w:r>
            <w:r>
              <w:t xml:space="preserve"> </w:t>
            </w:r>
          </w:p>
        </w:tc>
      </w:tr>
      <w:tr w:rsidR="00BD7166" w14:paraId="1F96BCD9" w14:textId="77777777" w:rsidTr="00892E00">
        <w:tc>
          <w:tcPr>
            <w:tcW w:w="5103" w:type="dxa"/>
            <w:shd w:val="clear" w:color="auto" w:fill="auto"/>
          </w:tcPr>
          <w:p w14:paraId="35CF4085" w14:textId="77777777" w:rsidR="00040549" w:rsidRPr="00040549" w:rsidRDefault="00040549" w:rsidP="00040549">
            <w:pPr>
              <w:spacing w:after="0" w:line="259" w:lineRule="auto"/>
              <w:ind w:left="0" w:firstLine="0"/>
              <w:rPr>
                <w:rFonts w:ascii="Calibri" w:eastAsia="Calibri" w:hAnsi="Calibri" w:cs="Calibri"/>
                <w:b/>
                <w:sz w:val="23"/>
                <w:szCs w:val="23"/>
              </w:rPr>
            </w:pPr>
            <w:r w:rsidRPr="00040549">
              <w:rPr>
                <w:rFonts w:ascii="Calibri" w:eastAsia="Calibri" w:hAnsi="Calibri" w:cs="Calibri"/>
                <w:b/>
                <w:sz w:val="23"/>
                <w:szCs w:val="23"/>
              </w:rPr>
              <w:t xml:space="preserve">The Worked Example Effect </w:t>
            </w:r>
          </w:p>
          <w:p w14:paraId="6AEAF9FE" w14:textId="77777777" w:rsidR="00040549" w:rsidRPr="00040549" w:rsidRDefault="00040549" w:rsidP="00040549">
            <w:pPr>
              <w:numPr>
                <w:ilvl w:val="0"/>
                <w:numId w:val="14"/>
              </w:numPr>
              <w:spacing w:after="143" w:line="216" w:lineRule="auto"/>
              <w:ind w:right="0" w:hanging="272"/>
              <w:rPr>
                <w:sz w:val="23"/>
                <w:szCs w:val="23"/>
              </w:rPr>
            </w:pPr>
            <w:r w:rsidRPr="00040549">
              <w:rPr>
                <w:sz w:val="23"/>
                <w:szCs w:val="23"/>
              </w:rPr>
              <w:t xml:space="preserve">Worked examples are more effective for learning new content than pupils completing tasks themselves. </w:t>
            </w:r>
          </w:p>
          <w:p w14:paraId="538570A5" w14:textId="77777777" w:rsidR="00040549" w:rsidRPr="00040549" w:rsidRDefault="00040549" w:rsidP="00040549">
            <w:pPr>
              <w:spacing w:after="0" w:line="216" w:lineRule="auto"/>
              <w:ind w:left="272" w:right="0" w:firstLine="0"/>
              <w:rPr>
                <w:sz w:val="23"/>
                <w:szCs w:val="23"/>
              </w:rPr>
            </w:pPr>
            <w:r w:rsidRPr="00040549">
              <w:rPr>
                <w:b/>
                <w:color w:val="FF0000"/>
                <w:sz w:val="23"/>
                <w:szCs w:val="23"/>
              </w:rPr>
              <w:t xml:space="preserve">Impact </w:t>
            </w:r>
            <w:r w:rsidRPr="00040549">
              <w:rPr>
                <w:sz w:val="23"/>
                <w:szCs w:val="23"/>
              </w:rPr>
              <w:t xml:space="preserve">- move from fully completed worked examples to partially competed, to independent, to spotting and fixing errors. </w:t>
            </w:r>
          </w:p>
          <w:p w14:paraId="413F4F05" w14:textId="77777777" w:rsidR="00040549" w:rsidRPr="00040549" w:rsidRDefault="00040549" w:rsidP="00040549">
            <w:pPr>
              <w:spacing w:after="0" w:line="259" w:lineRule="auto"/>
              <w:ind w:left="0" w:firstLine="0"/>
              <w:rPr>
                <w:rFonts w:ascii="Calibri" w:eastAsia="Calibri" w:hAnsi="Calibri" w:cs="Calibri"/>
                <w:b/>
                <w:sz w:val="16"/>
                <w:szCs w:val="16"/>
              </w:rPr>
            </w:pPr>
          </w:p>
          <w:p w14:paraId="34C74DEE" w14:textId="77777777" w:rsidR="00484771" w:rsidRPr="00040549" w:rsidRDefault="00484771" w:rsidP="00040549">
            <w:pPr>
              <w:spacing w:after="0" w:line="259" w:lineRule="auto"/>
              <w:ind w:left="0" w:firstLine="0"/>
              <w:rPr>
                <w:rFonts w:ascii="Calibri" w:eastAsia="Calibri" w:hAnsi="Calibri" w:cs="Calibri"/>
                <w:b/>
                <w:sz w:val="23"/>
                <w:szCs w:val="23"/>
              </w:rPr>
            </w:pPr>
            <w:r w:rsidRPr="00040549">
              <w:rPr>
                <w:rFonts w:ascii="Calibri" w:eastAsia="Calibri" w:hAnsi="Calibri" w:cs="Calibri"/>
                <w:b/>
                <w:sz w:val="23"/>
                <w:szCs w:val="23"/>
              </w:rPr>
              <w:t xml:space="preserve">The Modality Effect </w:t>
            </w:r>
          </w:p>
          <w:p w14:paraId="5D057881" w14:textId="77777777" w:rsidR="00484771" w:rsidRPr="00040549" w:rsidRDefault="00484771" w:rsidP="00484771">
            <w:pPr>
              <w:numPr>
                <w:ilvl w:val="0"/>
                <w:numId w:val="14"/>
              </w:numPr>
              <w:spacing w:after="143" w:line="216" w:lineRule="auto"/>
              <w:ind w:right="0" w:hanging="272"/>
              <w:rPr>
                <w:sz w:val="23"/>
                <w:szCs w:val="23"/>
              </w:rPr>
            </w:pPr>
            <w:r w:rsidRPr="00040549">
              <w:rPr>
                <w:sz w:val="23"/>
                <w:szCs w:val="23"/>
              </w:rPr>
              <w:t xml:space="preserve">The working memory is made up of an auditory that deals with language processing including both spoken language and written text, and a visual that processes images. </w:t>
            </w:r>
          </w:p>
          <w:p w14:paraId="35ECCCEC" w14:textId="77777777" w:rsidR="00484771" w:rsidRPr="00040549" w:rsidRDefault="00484771" w:rsidP="00484771">
            <w:pPr>
              <w:numPr>
                <w:ilvl w:val="0"/>
                <w:numId w:val="14"/>
              </w:numPr>
              <w:spacing w:after="141" w:line="216" w:lineRule="auto"/>
              <w:ind w:right="0" w:hanging="272"/>
              <w:rPr>
                <w:sz w:val="23"/>
                <w:szCs w:val="23"/>
              </w:rPr>
            </w:pPr>
            <w:r w:rsidRPr="00040549">
              <w:rPr>
                <w:sz w:val="23"/>
                <w:szCs w:val="23"/>
              </w:rPr>
              <w:t>We can increase the capacity of the working memory, allowing learners to process more information without cognitive overload, by using both of these channels and presenting information in both visual and auditory formats.</w:t>
            </w:r>
          </w:p>
          <w:p w14:paraId="587E4E54" w14:textId="77777777" w:rsidR="00484771" w:rsidRPr="00040549" w:rsidRDefault="00484771" w:rsidP="00040549">
            <w:pPr>
              <w:spacing w:after="120" w:line="259" w:lineRule="auto"/>
              <w:ind w:left="272" w:right="0" w:firstLine="0"/>
              <w:rPr>
                <w:sz w:val="23"/>
                <w:szCs w:val="23"/>
              </w:rPr>
            </w:pPr>
            <w:r w:rsidRPr="00040549">
              <w:rPr>
                <w:b/>
                <w:color w:val="FF0000"/>
                <w:sz w:val="23"/>
                <w:szCs w:val="23"/>
              </w:rPr>
              <w:t>Impact</w:t>
            </w:r>
            <w:r w:rsidRPr="00040549">
              <w:rPr>
                <w:color w:val="FF0000"/>
                <w:sz w:val="23"/>
                <w:szCs w:val="23"/>
              </w:rPr>
              <w:t xml:space="preserve"> </w:t>
            </w:r>
            <w:r w:rsidRPr="00040549">
              <w:rPr>
                <w:rFonts w:ascii="Calibri" w:eastAsia="Calibri" w:hAnsi="Calibri" w:cs="Calibri"/>
                <w:sz w:val="23"/>
                <w:szCs w:val="23"/>
              </w:rPr>
              <w:t xml:space="preserve">– </w:t>
            </w:r>
            <w:r w:rsidRPr="00040549">
              <w:rPr>
                <w:sz w:val="23"/>
                <w:szCs w:val="23"/>
              </w:rPr>
              <w:t xml:space="preserve">Use images with spoken explanations when introducing new content (where appropriate). </w:t>
            </w:r>
          </w:p>
          <w:p w14:paraId="008FC922" w14:textId="77777777" w:rsidR="00484771" w:rsidRPr="00040549" w:rsidRDefault="00484771" w:rsidP="00040549">
            <w:pPr>
              <w:spacing w:after="0" w:line="259" w:lineRule="auto"/>
              <w:ind w:left="0" w:firstLine="0"/>
              <w:rPr>
                <w:rFonts w:ascii="Calibri" w:eastAsia="Calibri" w:hAnsi="Calibri" w:cs="Calibri"/>
                <w:b/>
                <w:sz w:val="23"/>
                <w:szCs w:val="23"/>
              </w:rPr>
            </w:pPr>
            <w:r w:rsidRPr="00040549">
              <w:rPr>
                <w:rFonts w:ascii="Calibri" w:eastAsia="Calibri" w:hAnsi="Calibri" w:cs="Calibri"/>
                <w:b/>
                <w:sz w:val="23"/>
                <w:szCs w:val="23"/>
              </w:rPr>
              <w:t xml:space="preserve">The Redundancy Effect </w:t>
            </w:r>
          </w:p>
          <w:p w14:paraId="2723BDF2" w14:textId="77777777" w:rsidR="00484771" w:rsidRPr="00040549" w:rsidRDefault="00484771" w:rsidP="00484771">
            <w:pPr>
              <w:numPr>
                <w:ilvl w:val="0"/>
                <w:numId w:val="14"/>
              </w:numPr>
              <w:spacing w:after="128" w:line="216" w:lineRule="auto"/>
              <w:ind w:right="0" w:hanging="272"/>
              <w:rPr>
                <w:sz w:val="23"/>
                <w:szCs w:val="23"/>
              </w:rPr>
            </w:pPr>
            <w:r w:rsidRPr="00040549">
              <w:rPr>
                <w:sz w:val="23"/>
                <w:szCs w:val="23"/>
              </w:rPr>
              <w:t xml:space="preserve">Redundant information will not benefit learning and so creates extraneous cognitive load. Therefore, it should be removed. </w:t>
            </w:r>
          </w:p>
          <w:p w14:paraId="213AC748" w14:textId="77777777" w:rsidR="00484771" w:rsidRPr="00040549" w:rsidRDefault="00484771" w:rsidP="00484771">
            <w:pPr>
              <w:spacing w:after="91" w:line="259" w:lineRule="auto"/>
              <w:ind w:left="0" w:firstLine="0"/>
              <w:rPr>
                <w:b/>
                <w:sz w:val="23"/>
                <w:szCs w:val="23"/>
              </w:rPr>
            </w:pPr>
            <w:r w:rsidRPr="00040549">
              <w:rPr>
                <w:b/>
                <w:color w:val="FF0000"/>
                <w:sz w:val="23"/>
                <w:szCs w:val="23"/>
              </w:rPr>
              <w:t xml:space="preserve">Impacts: </w:t>
            </w:r>
          </w:p>
          <w:p w14:paraId="66FBD661" w14:textId="77777777" w:rsidR="00484771" w:rsidRPr="00040549" w:rsidRDefault="00484771" w:rsidP="00040549">
            <w:pPr>
              <w:numPr>
                <w:ilvl w:val="0"/>
                <w:numId w:val="14"/>
              </w:numPr>
              <w:spacing w:after="141" w:line="216" w:lineRule="auto"/>
              <w:ind w:right="0" w:hanging="272"/>
              <w:rPr>
                <w:sz w:val="23"/>
                <w:szCs w:val="23"/>
              </w:rPr>
            </w:pPr>
            <w:r w:rsidRPr="00040549">
              <w:rPr>
                <w:sz w:val="23"/>
                <w:szCs w:val="23"/>
              </w:rPr>
              <w:t xml:space="preserve">Remove written text from diagrams where only the diagram is needed. </w:t>
            </w:r>
          </w:p>
          <w:p w14:paraId="665C38CA" w14:textId="77777777" w:rsidR="00484771" w:rsidRPr="00040549" w:rsidRDefault="00484771" w:rsidP="00040549">
            <w:pPr>
              <w:numPr>
                <w:ilvl w:val="0"/>
                <w:numId w:val="14"/>
              </w:numPr>
              <w:spacing w:after="141" w:line="216" w:lineRule="auto"/>
              <w:ind w:right="0" w:hanging="272"/>
              <w:rPr>
                <w:sz w:val="23"/>
                <w:szCs w:val="23"/>
              </w:rPr>
            </w:pPr>
            <w:r w:rsidRPr="00040549">
              <w:rPr>
                <w:sz w:val="23"/>
                <w:szCs w:val="23"/>
              </w:rPr>
              <w:t xml:space="preserve">Remove additional content that detracts from the to-be-learned material from initial explanations. </w:t>
            </w:r>
          </w:p>
          <w:p w14:paraId="7AFB94F7" w14:textId="77777777" w:rsidR="00040549" w:rsidRPr="00040549" w:rsidRDefault="00484771" w:rsidP="002A6E43">
            <w:pPr>
              <w:numPr>
                <w:ilvl w:val="0"/>
                <w:numId w:val="14"/>
              </w:numPr>
              <w:spacing w:after="141" w:line="216" w:lineRule="auto"/>
              <w:ind w:right="0" w:hanging="272"/>
              <w:rPr>
                <w:b/>
                <w:color w:val="D7242F"/>
                <w:sz w:val="23"/>
                <w:szCs w:val="23"/>
              </w:rPr>
            </w:pPr>
            <w:r w:rsidRPr="002A6E43">
              <w:rPr>
                <w:sz w:val="23"/>
                <w:szCs w:val="23"/>
              </w:rPr>
              <w:t xml:space="preserve">Remove redundant information from resources/presentations.  </w:t>
            </w:r>
          </w:p>
        </w:tc>
        <w:tc>
          <w:tcPr>
            <w:tcW w:w="236" w:type="dxa"/>
            <w:gridSpan w:val="2"/>
            <w:shd w:val="clear" w:color="auto" w:fill="auto"/>
          </w:tcPr>
          <w:p w14:paraId="208EC40A" w14:textId="77777777" w:rsidR="00BD7166" w:rsidRDefault="00BD7166" w:rsidP="00990BB0">
            <w:pPr>
              <w:spacing w:after="112"/>
              <w:ind w:left="0" w:firstLine="0"/>
              <w:rPr>
                <w:b/>
                <w:color w:val="D7242F"/>
                <w:sz w:val="54"/>
              </w:rPr>
            </w:pPr>
          </w:p>
        </w:tc>
        <w:tc>
          <w:tcPr>
            <w:tcW w:w="5434" w:type="dxa"/>
            <w:gridSpan w:val="7"/>
            <w:shd w:val="clear" w:color="auto" w:fill="auto"/>
          </w:tcPr>
          <w:p w14:paraId="2003744C" w14:textId="77777777" w:rsidR="00DD0814" w:rsidRPr="00040549" w:rsidRDefault="00DD0814" w:rsidP="00DD0814">
            <w:pPr>
              <w:spacing w:after="0" w:line="259" w:lineRule="auto"/>
              <w:ind w:left="0" w:firstLine="0"/>
              <w:rPr>
                <w:rFonts w:ascii="Calibri" w:eastAsia="Calibri" w:hAnsi="Calibri" w:cs="Calibri"/>
                <w:b/>
                <w:sz w:val="23"/>
                <w:szCs w:val="23"/>
              </w:rPr>
            </w:pPr>
            <w:r w:rsidRPr="00040549">
              <w:rPr>
                <w:rFonts w:ascii="Calibri" w:eastAsia="Calibri" w:hAnsi="Calibri" w:cs="Calibri"/>
                <w:b/>
                <w:sz w:val="23"/>
                <w:szCs w:val="23"/>
              </w:rPr>
              <w:t xml:space="preserve">The Split-Attention Effect </w:t>
            </w:r>
          </w:p>
          <w:p w14:paraId="3F915815" w14:textId="77777777" w:rsidR="00DD0814" w:rsidRPr="00040549" w:rsidRDefault="00DD0814" w:rsidP="00DD0814">
            <w:pPr>
              <w:spacing w:after="128"/>
              <w:ind w:left="272" w:hanging="272"/>
              <w:jc w:val="both"/>
              <w:rPr>
                <w:sz w:val="23"/>
                <w:szCs w:val="23"/>
              </w:rPr>
            </w:pPr>
            <w:r w:rsidRPr="00040549">
              <w:rPr>
                <w:rFonts w:ascii="Arial" w:eastAsia="Arial" w:hAnsi="Arial" w:cs="Arial"/>
                <w:sz w:val="23"/>
                <w:szCs w:val="23"/>
              </w:rPr>
              <w:t xml:space="preserve">• </w:t>
            </w:r>
            <w:r w:rsidRPr="00040549">
              <w:rPr>
                <w:sz w:val="23"/>
                <w:szCs w:val="23"/>
              </w:rPr>
              <w:t xml:space="preserve">Split attention occurs when learners have to split their attention between multiple sources of information, creating extraneous load. </w:t>
            </w:r>
          </w:p>
          <w:p w14:paraId="45ECFA9D" w14:textId="77777777" w:rsidR="00DD0814" w:rsidRPr="00040549" w:rsidRDefault="00DD0814" w:rsidP="00DD0814">
            <w:pPr>
              <w:spacing w:after="88" w:line="259" w:lineRule="auto"/>
              <w:ind w:left="0" w:firstLine="0"/>
              <w:rPr>
                <w:b/>
                <w:sz w:val="23"/>
                <w:szCs w:val="23"/>
              </w:rPr>
            </w:pPr>
            <w:r w:rsidRPr="00040549">
              <w:rPr>
                <w:b/>
                <w:color w:val="FF0000"/>
                <w:sz w:val="23"/>
                <w:szCs w:val="23"/>
              </w:rPr>
              <w:t>Impacts:</w:t>
            </w:r>
          </w:p>
          <w:p w14:paraId="2F5742D6" w14:textId="77777777" w:rsidR="00DD0814" w:rsidRPr="00040549" w:rsidRDefault="00DD0814" w:rsidP="002A6E43">
            <w:pPr>
              <w:numPr>
                <w:ilvl w:val="0"/>
                <w:numId w:val="16"/>
              </w:numPr>
              <w:spacing w:after="0" w:line="259" w:lineRule="auto"/>
              <w:ind w:right="0" w:hanging="812"/>
              <w:rPr>
                <w:sz w:val="23"/>
                <w:szCs w:val="23"/>
              </w:rPr>
            </w:pPr>
            <w:r w:rsidRPr="00040549">
              <w:rPr>
                <w:sz w:val="23"/>
                <w:szCs w:val="23"/>
              </w:rPr>
              <w:t>Ensure that all diagrams and labels are integrated.</w:t>
            </w:r>
          </w:p>
          <w:p w14:paraId="41ABD180" w14:textId="77777777" w:rsidR="00DD0814" w:rsidRPr="00040549" w:rsidRDefault="00DD0814" w:rsidP="002A6E43">
            <w:pPr>
              <w:numPr>
                <w:ilvl w:val="0"/>
                <w:numId w:val="16"/>
              </w:numPr>
              <w:spacing w:after="0" w:line="259" w:lineRule="auto"/>
              <w:ind w:right="0" w:hanging="812"/>
              <w:rPr>
                <w:sz w:val="23"/>
                <w:szCs w:val="23"/>
              </w:rPr>
            </w:pPr>
            <w:r w:rsidRPr="00040549">
              <w:rPr>
                <w:sz w:val="23"/>
                <w:szCs w:val="23"/>
              </w:rPr>
              <w:t>Integrate worked examples/models into resources.</w:t>
            </w:r>
          </w:p>
          <w:p w14:paraId="7790F975" w14:textId="77777777" w:rsidR="00DD0814" w:rsidRPr="00040549" w:rsidRDefault="00DD0814" w:rsidP="002A6E43">
            <w:pPr>
              <w:numPr>
                <w:ilvl w:val="0"/>
                <w:numId w:val="16"/>
              </w:numPr>
              <w:spacing w:after="0" w:line="259" w:lineRule="auto"/>
              <w:ind w:right="0" w:hanging="812"/>
              <w:rPr>
                <w:sz w:val="23"/>
                <w:szCs w:val="23"/>
              </w:rPr>
            </w:pPr>
            <w:r w:rsidRPr="00040549">
              <w:rPr>
                <w:sz w:val="23"/>
                <w:szCs w:val="23"/>
              </w:rPr>
              <w:t>Allows pupils to read text themselves before offering a verbal explanation.</w:t>
            </w:r>
          </w:p>
          <w:p w14:paraId="0FBEF52B" w14:textId="77777777" w:rsidR="002A6E43" w:rsidRDefault="002A6E43" w:rsidP="002A6E43">
            <w:pPr>
              <w:spacing w:after="0" w:line="259" w:lineRule="auto"/>
              <w:ind w:left="0" w:firstLine="0"/>
              <w:rPr>
                <w:rFonts w:ascii="Calibri" w:eastAsia="Calibri" w:hAnsi="Calibri" w:cs="Calibri"/>
                <w:b/>
                <w:sz w:val="23"/>
                <w:szCs w:val="23"/>
              </w:rPr>
            </w:pPr>
          </w:p>
          <w:p w14:paraId="2BD0293F" w14:textId="77777777" w:rsidR="00DD0814" w:rsidRPr="00040549" w:rsidRDefault="00DD0814" w:rsidP="002A6E43">
            <w:pPr>
              <w:spacing w:after="0" w:line="259" w:lineRule="auto"/>
              <w:ind w:left="0" w:firstLine="0"/>
              <w:rPr>
                <w:sz w:val="23"/>
                <w:szCs w:val="23"/>
              </w:rPr>
            </w:pPr>
            <w:r w:rsidRPr="00040549">
              <w:rPr>
                <w:rFonts w:ascii="Calibri" w:eastAsia="Calibri" w:hAnsi="Calibri" w:cs="Calibri"/>
                <w:b/>
                <w:sz w:val="23"/>
                <w:szCs w:val="23"/>
              </w:rPr>
              <w:t xml:space="preserve">The Expertise-Reversal Effect </w:t>
            </w:r>
          </w:p>
          <w:p w14:paraId="6BCB1952" w14:textId="77777777" w:rsidR="00DD0814" w:rsidRPr="00040549" w:rsidRDefault="00DD0814" w:rsidP="00DD0814">
            <w:pPr>
              <w:spacing w:after="125"/>
              <w:ind w:left="272" w:hanging="272"/>
              <w:rPr>
                <w:sz w:val="23"/>
                <w:szCs w:val="23"/>
              </w:rPr>
            </w:pPr>
            <w:r w:rsidRPr="00040549">
              <w:rPr>
                <w:rFonts w:ascii="Arial" w:eastAsia="Arial" w:hAnsi="Arial" w:cs="Arial"/>
                <w:sz w:val="23"/>
                <w:szCs w:val="23"/>
              </w:rPr>
              <w:t xml:space="preserve">• </w:t>
            </w:r>
            <w:r w:rsidRPr="00040549">
              <w:rPr>
                <w:sz w:val="23"/>
                <w:szCs w:val="23"/>
              </w:rPr>
              <w:t xml:space="preserve">Strategies that reduce cognitive load for novices become ineffective or can have a negative impact on learning for more expert learners. </w:t>
            </w:r>
          </w:p>
          <w:p w14:paraId="69974AE9" w14:textId="77777777" w:rsidR="00DD0814" w:rsidRPr="002A6E43" w:rsidRDefault="00DD0814" w:rsidP="00DD0814">
            <w:pPr>
              <w:spacing w:after="91" w:line="259" w:lineRule="auto"/>
              <w:ind w:left="0" w:firstLine="0"/>
              <w:rPr>
                <w:b/>
                <w:sz w:val="23"/>
                <w:szCs w:val="23"/>
              </w:rPr>
            </w:pPr>
            <w:r w:rsidRPr="002A6E43">
              <w:rPr>
                <w:b/>
                <w:color w:val="FF0000"/>
                <w:sz w:val="23"/>
                <w:szCs w:val="23"/>
              </w:rPr>
              <w:t xml:space="preserve">Impacts: </w:t>
            </w:r>
          </w:p>
          <w:p w14:paraId="6C21AAAD" w14:textId="77777777" w:rsidR="00DD0814" w:rsidRPr="00040549" w:rsidRDefault="00DD0814" w:rsidP="00DD0814">
            <w:pPr>
              <w:numPr>
                <w:ilvl w:val="0"/>
                <w:numId w:val="17"/>
              </w:numPr>
              <w:spacing w:after="91" w:line="259" w:lineRule="auto"/>
              <w:ind w:right="0" w:hanging="812"/>
              <w:rPr>
                <w:sz w:val="23"/>
                <w:szCs w:val="23"/>
              </w:rPr>
            </w:pPr>
            <w:r w:rsidRPr="00040549">
              <w:rPr>
                <w:sz w:val="23"/>
                <w:szCs w:val="23"/>
              </w:rPr>
              <w:t xml:space="preserve">Do not provide scaffolds such as worked examples, additional guidance, etc. </w:t>
            </w:r>
          </w:p>
          <w:p w14:paraId="629DAD7A" w14:textId="77777777" w:rsidR="002A6E43" w:rsidRDefault="00DD0814" w:rsidP="002A6E43">
            <w:pPr>
              <w:numPr>
                <w:ilvl w:val="0"/>
                <w:numId w:val="17"/>
              </w:numPr>
              <w:spacing w:after="91" w:line="259" w:lineRule="auto"/>
              <w:ind w:right="0" w:hanging="812"/>
              <w:rPr>
                <w:sz w:val="23"/>
                <w:szCs w:val="23"/>
              </w:rPr>
            </w:pPr>
            <w:r w:rsidRPr="002A6E43">
              <w:rPr>
                <w:sz w:val="23"/>
                <w:szCs w:val="23"/>
              </w:rPr>
              <w:t>Chunking is no longer required – pupils</w:t>
            </w:r>
            <w:r w:rsidR="002A6E43">
              <w:rPr>
                <w:sz w:val="23"/>
                <w:szCs w:val="23"/>
              </w:rPr>
              <w:t xml:space="preserve"> </w:t>
            </w:r>
            <w:r w:rsidRPr="002A6E43">
              <w:rPr>
                <w:sz w:val="23"/>
                <w:szCs w:val="23"/>
              </w:rPr>
              <w:t xml:space="preserve">can look at the topic as a whole. </w:t>
            </w:r>
          </w:p>
          <w:p w14:paraId="5614FA42" w14:textId="77777777" w:rsidR="00DD0814" w:rsidRPr="002A6E43" w:rsidRDefault="00DD0814" w:rsidP="002A6E43">
            <w:pPr>
              <w:numPr>
                <w:ilvl w:val="0"/>
                <w:numId w:val="17"/>
              </w:numPr>
              <w:spacing w:after="91" w:line="259" w:lineRule="auto"/>
              <w:ind w:right="0" w:hanging="812"/>
              <w:rPr>
                <w:sz w:val="23"/>
                <w:szCs w:val="23"/>
              </w:rPr>
            </w:pPr>
            <w:r w:rsidRPr="002A6E43">
              <w:rPr>
                <w:sz w:val="23"/>
                <w:szCs w:val="23"/>
              </w:rPr>
              <w:t>Use minimally guided instruction and problem-solving.</w:t>
            </w:r>
          </w:p>
          <w:p w14:paraId="7DD1A71D" w14:textId="77777777" w:rsidR="00040549" w:rsidRPr="002A6E43" w:rsidRDefault="00040549" w:rsidP="002A6E43">
            <w:pPr>
              <w:spacing w:after="91" w:line="259" w:lineRule="auto"/>
              <w:ind w:left="812" w:right="0" w:firstLine="0"/>
              <w:rPr>
                <w:sz w:val="23"/>
                <w:szCs w:val="23"/>
              </w:rPr>
            </w:pPr>
          </w:p>
          <w:p w14:paraId="6F050E60" w14:textId="77777777" w:rsidR="00040549" w:rsidRDefault="00040549" w:rsidP="00040549">
            <w:pPr>
              <w:spacing w:after="464" w:line="259" w:lineRule="auto"/>
              <w:ind w:right="0"/>
            </w:pPr>
          </w:p>
          <w:p w14:paraId="3005690B" w14:textId="77777777" w:rsidR="001C00EC" w:rsidRDefault="001C00EC" w:rsidP="001C00EC">
            <w:pPr>
              <w:spacing w:after="160" w:line="259" w:lineRule="auto"/>
              <w:ind w:left="0" w:right="0" w:firstLine="0"/>
              <w:rPr>
                <w:sz w:val="23"/>
                <w:szCs w:val="23"/>
              </w:rPr>
            </w:pPr>
          </w:p>
          <w:p w14:paraId="5A9BA1B0" w14:textId="77777777" w:rsidR="00BD7166" w:rsidRDefault="00BD7166" w:rsidP="00990BB0">
            <w:pPr>
              <w:spacing w:after="112"/>
              <w:ind w:left="0" w:firstLine="0"/>
              <w:rPr>
                <w:b/>
                <w:color w:val="D7242F"/>
                <w:sz w:val="54"/>
              </w:rPr>
            </w:pPr>
          </w:p>
        </w:tc>
      </w:tr>
      <w:tr w:rsidR="002A6E43" w14:paraId="0DDB7B44" w14:textId="77777777" w:rsidTr="00892E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3" w:type="dxa"/>
        </w:trPr>
        <w:tc>
          <w:tcPr>
            <w:tcW w:w="10490" w:type="dxa"/>
            <w:gridSpan w:val="9"/>
            <w:tcBorders>
              <w:top w:val="nil"/>
              <w:left w:val="nil"/>
              <w:bottom w:val="nil"/>
              <w:right w:val="nil"/>
            </w:tcBorders>
          </w:tcPr>
          <w:p w14:paraId="74D7977D" w14:textId="77777777" w:rsidR="002A6E43" w:rsidRDefault="002A6E43" w:rsidP="002A6E43">
            <w:pPr>
              <w:spacing w:after="112"/>
              <w:ind w:left="0" w:firstLine="0"/>
              <w:rPr>
                <w:b/>
                <w:color w:val="D7242F"/>
                <w:sz w:val="54"/>
              </w:rPr>
            </w:pPr>
            <w:r w:rsidRPr="002A6E43">
              <w:rPr>
                <w:b/>
                <w:color w:val="D7242F"/>
                <w:sz w:val="54"/>
              </w:rPr>
              <w:t xml:space="preserve">Questioning and Checking for Understanding </w:t>
            </w:r>
          </w:p>
        </w:tc>
      </w:tr>
      <w:tr w:rsidR="002A6E43" w14:paraId="06703085" w14:textId="77777777" w:rsidTr="00892E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3" w:type="dxa"/>
        </w:trPr>
        <w:tc>
          <w:tcPr>
            <w:tcW w:w="5245" w:type="dxa"/>
            <w:gridSpan w:val="2"/>
            <w:tcBorders>
              <w:top w:val="nil"/>
              <w:left w:val="nil"/>
              <w:bottom w:val="nil"/>
              <w:right w:val="nil"/>
            </w:tcBorders>
          </w:tcPr>
          <w:p w14:paraId="3814A610" w14:textId="77777777" w:rsidR="002A6E43" w:rsidRPr="00892E00" w:rsidRDefault="002A6E43" w:rsidP="00892E00">
            <w:pPr>
              <w:spacing w:after="0" w:line="259" w:lineRule="auto"/>
              <w:ind w:left="0" w:firstLine="0"/>
              <w:rPr>
                <w:rFonts w:ascii="Calibri" w:eastAsia="Calibri" w:hAnsi="Calibri" w:cs="Calibri"/>
                <w:b/>
                <w:sz w:val="23"/>
                <w:szCs w:val="23"/>
              </w:rPr>
            </w:pPr>
            <w:r w:rsidRPr="00892E00">
              <w:rPr>
                <w:rFonts w:ascii="Calibri" w:eastAsia="Calibri" w:hAnsi="Calibri" w:cs="Calibri"/>
                <w:b/>
                <w:sz w:val="23"/>
                <w:szCs w:val="23"/>
              </w:rPr>
              <w:t xml:space="preserve">Wait Time </w:t>
            </w:r>
          </w:p>
          <w:p w14:paraId="0B337CCC" w14:textId="77777777" w:rsidR="002A6E43" w:rsidRPr="002A6E43" w:rsidRDefault="002A6E43" w:rsidP="002A6E43">
            <w:pPr>
              <w:numPr>
                <w:ilvl w:val="0"/>
                <w:numId w:val="18"/>
              </w:numPr>
              <w:spacing w:after="62" w:line="259" w:lineRule="auto"/>
              <w:ind w:right="0" w:hanging="272"/>
              <w:rPr>
                <w:rFonts w:cstheme="minorHAnsi"/>
                <w:sz w:val="23"/>
                <w:szCs w:val="23"/>
              </w:rPr>
            </w:pPr>
            <w:r w:rsidRPr="002A6E43">
              <w:rPr>
                <w:rFonts w:cstheme="minorHAnsi"/>
                <w:sz w:val="23"/>
                <w:szCs w:val="23"/>
              </w:rPr>
              <w:t xml:space="preserve">Give pupils time after asking a question to think of an answer. </w:t>
            </w:r>
          </w:p>
          <w:p w14:paraId="51474E70" w14:textId="77777777" w:rsidR="002A6E43" w:rsidRPr="002A6E43" w:rsidRDefault="002A6E43" w:rsidP="002A6E43">
            <w:pPr>
              <w:numPr>
                <w:ilvl w:val="0"/>
                <w:numId w:val="18"/>
              </w:numPr>
              <w:spacing w:after="60" w:line="259" w:lineRule="auto"/>
              <w:ind w:right="0" w:hanging="272"/>
              <w:rPr>
                <w:rFonts w:cstheme="minorHAnsi"/>
                <w:sz w:val="23"/>
                <w:szCs w:val="23"/>
              </w:rPr>
            </w:pPr>
            <w:r w:rsidRPr="002A6E43">
              <w:rPr>
                <w:rFonts w:cstheme="minorHAnsi"/>
                <w:sz w:val="23"/>
                <w:szCs w:val="23"/>
              </w:rPr>
              <w:t xml:space="preserve">Can be done by answering questions individually first or during a class discussion. </w:t>
            </w:r>
          </w:p>
          <w:p w14:paraId="3798FE99" w14:textId="77777777" w:rsidR="002A6E43" w:rsidRPr="002A6E43" w:rsidRDefault="002A6E43" w:rsidP="002A6E43">
            <w:pPr>
              <w:numPr>
                <w:ilvl w:val="0"/>
                <w:numId w:val="18"/>
              </w:numPr>
              <w:spacing w:after="62" w:line="259" w:lineRule="auto"/>
              <w:ind w:right="0" w:hanging="272"/>
              <w:rPr>
                <w:rFonts w:cstheme="minorHAnsi"/>
                <w:sz w:val="23"/>
                <w:szCs w:val="23"/>
              </w:rPr>
            </w:pPr>
            <w:r w:rsidRPr="002A6E43">
              <w:rPr>
                <w:rFonts w:cstheme="minorHAnsi"/>
                <w:sz w:val="23"/>
                <w:szCs w:val="23"/>
              </w:rPr>
              <w:t xml:space="preserve">3-5 seconds after asking a factual question, longer for more complex questions. </w:t>
            </w:r>
          </w:p>
          <w:p w14:paraId="036BFA3E" w14:textId="77777777" w:rsidR="002A6E43" w:rsidRPr="002A6E43" w:rsidRDefault="002A6E43" w:rsidP="002A6E43">
            <w:pPr>
              <w:numPr>
                <w:ilvl w:val="0"/>
                <w:numId w:val="18"/>
              </w:numPr>
              <w:spacing w:after="459" w:line="216" w:lineRule="auto"/>
              <w:ind w:right="0" w:hanging="272"/>
              <w:rPr>
                <w:rFonts w:cstheme="minorHAnsi"/>
                <w:sz w:val="23"/>
                <w:szCs w:val="23"/>
              </w:rPr>
            </w:pPr>
            <w:r w:rsidRPr="002A6E43">
              <w:rPr>
                <w:rFonts w:cstheme="minorHAnsi"/>
                <w:sz w:val="23"/>
                <w:szCs w:val="23"/>
              </w:rPr>
              <w:t xml:space="preserve">Improves the number of pupils willing to answer, confidence, quality of responses, reduces failures to give an answer. </w:t>
            </w:r>
          </w:p>
          <w:p w14:paraId="606BDB03" w14:textId="77777777" w:rsidR="002A6E43" w:rsidRPr="00892E00" w:rsidRDefault="002A6E43" w:rsidP="00892E00">
            <w:pPr>
              <w:spacing w:after="0" w:line="259" w:lineRule="auto"/>
              <w:ind w:left="0" w:firstLine="0"/>
              <w:rPr>
                <w:rFonts w:ascii="Calibri" w:eastAsia="Calibri" w:hAnsi="Calibri" w:cs="Calibri"/>
                <w:b/>
                <w:sz w:val="23"/>
                <w:szCs w:val="23"/>
              </w:rPr>
            </w:pPr>
            <w:r w:rsidRPr="00892E00">
              <w:rPr>
                <w:rFonts w:ascii="Calibri" w:eastAsia="Calibri" w:hAnsi="Calibri" w:cs="Calibri"/>
                <w:b/>
                <w:sz w:val="23"/>
                <w:szCs w:val="23"/>
              </w:rPr>
              <w:t xml:space="preserve">Cold calling </w:t>
            </w:r>
          </w:p>
          <w:p w14:paraId="24BDEEAA" w14:textId="77777777" w:rsidR="002A6E43" w:rsidRPr="002A6E43" w:rsidRDefault="002A6E43" w:rsidP="002A6E43">
            <w:pPr>
              <w:numPr>
                <w:ilvl w:val="0"/>
                <w:numId w:val="18"/>
              </w:numPr>
              <w:spacing w:after="115" w:line="216" w:lineRule="auto"/>
              <w:ind w:right="0" w:hanging="272"/>
              <w:rPr>
                <w:rFonts w:cstheme="minorHAnsi"/>
                <w:sz w:val="23"/>
                <w:szCs w:val="23"/>
              </w:rPr>
            </w:pPr>
            <w:r w:rsidRPr="002A6E43">
              <w:rPr>
                <w:rFonts w:cstheme="minorHAnsi"/>
                <w:sz w:val="23"/>
                <w:szCs w:val="23"/>
              </w:rPr>
              <w:t xml:space="preserve">The teacher selects a pupil to respond to the question they have asked, calling on all pupils regardless of whether they have raised their hands. </w:t>
            </w:r>
          </w:p>
          <w:p w14:paraId="2579AACE" w14:textId="77777777" w:rsidR="002A6E43" w:rsidRPr="00892E00" w:rsidRDefault="002A6E43" w:rsidP="00892E00">
            <w:pPr>
              <w:numPr>
                <w:ilvl w:val="0"/>
                <w:numId w:val="18"/>
              </w:numPr>
              <w:spacing w:after="0" w:line="259" w:lineRule="auto"/>
              <w:ind w:right="0" w:hanging="272"/>
              <w:rPr>
                <w:rFonts w:cstheme="minorHAnsi"/>
                <w:sz w:val="23"/>
                <w:szCs w:val="23"/>
              </w:rPr>
            </w:pPr>
            <w:r w:rsidRPr="002A6E43">
              <w:rPr>
                <w:rFonts w:eastAsia="Calibri" w:cstheme="minorHAnsi"/>
                <w:sz w:val="23"/>
                <w:szCs w:val="23"/>
              </w:rPr>
              <w:t xml:space="preserve">Say the chosen pupil’s name at the END of the question. </w:t>
            </w:r>
          </w:p>
          <w:p w14:paraId="479A5968" w14:textId="77777777" w:rsidR="00892E00" w:rsidRPr="002A6E43" w:rsidRDefault="00892E00" w:rsidP="00892E00">
            <w:pPr>
              <w:spacing w:after="0" w:line="259" w:lineRule="auto"/>
              <w:ind w:left="272" w:right="0" w:firstLine="0"/>
              <w:rPr>
                <w:rFonts w:cstheme="minorHAnsi"/>
                <w:sz w:val="23"/>
                <w:szCs w:val="23"/>
              </w:rPr>
            </w:pPr>
          </w:p>
          <w:p w14:paraId="0764C9F2" w14:textId="77777777" w:rsidR="002A6E43" w:rsidRPr="00892E00" w:rsidRDefault="002A6E43" w:rsidP="00892E00">
            <w:pPr>
              <w:spacing w:after="0" w:line="259" w:lineRule="auto"/>
              <w:ind w:left="0" w:firstLine="0"/>
              <w:rPr>
                <w:rFonts w:ascii="Calibri" w:eastAsia="Calibri" w:hAnsi="Calibri" w:cs="Calibri"/>
                <w:b/>
                <w:sz w:val="23"/>
                <w:szCs w:val="23"/>
              </w:rPr>
            </w:pPr>
            <w:r w:rsidRPr="00892E00">
              <w:rPr>
                <w:rFonts w:ascii="Calibri" w:eastAsia="Calibri" w:hAnsi="Calibri" w:cs="Calibri"/>
                <w:b/>
                <w:sz w:val="23"/>
                <w:szCs w:val="23"/>
              </w:rPr>
              <w:t xml:space="preserve">Reject Self-Report </w:t>
            </w:r>
          </w:p>
          <w:p w14:paraId="40A3F040" w14:textId="77777777" w:rsidR="002A6E43" w:rsidRPr="002A6E43" w:rsidRDefault="002A6E43" w:rsidP="002A6E43">
            <w:pPr>
              <w:numPr>
                <w:ilvl w:val="0"/>
                <w:numId w:val="18"/>
              </w:numPr>
              <w:spacing w:after="60" w:line="259" w:lineRule="auto"/>
              <w:ind w:right="0" w:hanging="272"/>
              <w:rPr>
                <w:rFonts w:cstheme="minorHAnsi"/>
                <w:sz w:val="23"/>
                <w:szCs w:val="23"/>
              </w:rPr>
            </w:pPr>
            <w:r w:rsidRPr="002A6E43">
              <w:rPr>
                <w:rFonts w:cstheme="minorHAnsi"/>
                <w:sz w:val="23"/>
                <w:szCs w:val="23"/>
              </w:rPr>
              <w:t xml:space="preserve">Pupils are not likely to accurately report their own understanding accurately. </w:t>
            </w:r>
          </w:p>
          <w:p w14:paraId="6C44AEF3" w14:textId="77777777" w:rsidR="002A6E43" w:rsidRPr="002A6E43" w:rsidRDefault="002A6E43" w:rsidP="002A6E43">
            <w:pPr>
              <w:numPr>
                <w:ilvl w:val="0"/>
                <w:numId w:val="18"/>
              </w:numPr>
              <w:spacing w:after="115" w:line="216" w:lineRule="auto"/>
              <w:ind w:right="0" w:hanging="272"/>
              <w:rPr>
                <w:rFonts w:cstheme="minorHAnsi"/>
                <w:sz w:val="23"/>
                <w:szCs w:val="23"/>
              </w:rPr>
            </w:pPr>
            <w:r w:rsidRPr="002A6E43">
              <w:rPr>
                <w:rFonts w:cstheme="minorHAnsi"/>
                <w:sz w:val="23"/>
                <w:szCs w:val="23"/>
              </w:rPr>
              <w:t>Do not ask pupils to self-</w:t>
            </w:r>
            <w:r w:rsidRPr="002A6E43">
              <w:rPr>
                <w:rFonts w:eastAsia="Calibri" w:cstheme="minorHAnsi"/>
                <w:sz w:val="23"/>
                <w:szCs w:val="23"/>
              </w:rPr>
              <w:t xml:space="preserve">report their understanding (“Does everyone understand? Thumbs up or </w:t>
            </w:r>
            <w:r w:rsidRPr="002A6E43">
              <w:rPr>
                <w:rFonts w:cstheme="minorHAnsi"/>
                <w:sz w:val="23"/>
                <w:szCs w:val="23"/>
              </w:rPr>
              <w:t xml:space="preserve">thumbs down, etc.) </w:t>
            </w:r>
          </w:p>
          <w:p w14:paraId="21F8891B" w14:textId="77777777" w:rsidR="002A6E43" w:rsidRDefault="002A6E43" w:rsidP="00892E00">
            <w:pPr>
              <w:numPr>
                <w:ilvl w:val="0"/>
                <w:numId w:val="18"/>
              </w:numPr>
              <w:spacing w:after="0" w:line="259" w:lineRule="auto"/>
              <w:ind w:right="0" w:hanging="272"/>
              <w:rPr>
                <w:rFonts w:cstheme="minorHAnsi"/>
                <w:sz w:val="23"/>
                <w:szCs w:val="23"/>
              </w:rPr>
            </w:pPr>
            <w:r w:rsidRPr="002A6E43">
              <w:rPr>
                <w:rFonts w:cstheme="minorHAnsi"/>
                <w:sz w:val="23"/>
                <w:szCs w:val="23"/>
              </w:rPr>
              <w:t xml:space="preserve">Ask questions instead! </w:t>
            </w:r>
          </w:p>
          <w:p w14:paraId="56B088C7" w14:textId="77777777" w:rsidR="00892E00" w:rsidRPr="002A6E43" w:rsidRDefault="00892E00" w:rsidP="00892E00">
            <w:pPr>
              <w:spacing w:after="0" w:line="259" w:lineRule="auto"/>
              <w:ind w:left="272" w:right="0" w:firstLine="0"/>
              <w:rPr>
                <w:rFonts w:cstheme="minorHAnsi"/>
                <w:sz w:val="23"/>
                <w:szCs w:val="23"/>
              </w:rPr>
            </w:pPr>
          </w:p>
          <w:p w14:paraId="4D7C2E6E" w14:textId="77777777" w:rsidR="002A6E43" w:rsidRPr="002A6E43" w:rsidRDefault="002A6E43" w:rsidP="00892E00">
            <w:pPr>
              <w:spacing w:after="0" w:line="259" w:lineRule="auto"/>
              <w:ind w:left="0" w:firstLine="0"/>
              <w:rPr>
                <w:sz w:val="23"/>
                <w:szCs w:val="23"/>
              </w:rPr>
            </w:pPr>
            <w:r w:rsidRPr="002A6E43">
              <w:rPr>
                <w:rFonts w:ascii="Calibri" w:eastAsia="Calibri" w:hAnsi="Calibri" w:cs="Calibri"/>
                <w:b/>
                <w:sz w:val="23"/>
                <w:szCs w:val="23"/>
              </w:rPr>
              <w:t xml:space="preserve">Whole-Class Response Systems </w:t>
            </w:r>
          </w:p>
          <w:p w14:paraId="300E20A2" w14:textId="77777777" w:rsidR="002A6E43" w:rsidRPr="002A6E43" w:rsidRDefault="002A6E43" w:rsidP="002A6E43">
            <w:pPr>
              <w:numPr>
                <w:ilvl w:val="0"/>
                <w:numId w:val="18"/>
              </w:numPr>
              <w:spacing w:after="115" w:line="216" w:lineRule="auto"/>
              <w:ind w:right="0" w:hanging="272"/>
              <w:rPr>
                <w:sz w:val="23"/>
                <w:szCs w:val="23"/>
              </w:rPr>
            </w:pPr>
            <w:r w:rsidRPr="002A6E43">
              <w:rPr>
                <w:sz w:val="23"/>
                <w:szCs w:val="23"/>
              </w:rPr>
              <w:t xml:space="preserve">Any strategy that allows teachers to assess the learning of all pupils at one time </w:t>
            </w:r>
            <w:r w:rsidRPr="002A6E43">
              <w:rPr>
                <w:rFonts w:ascii="Calibri" w:eastAsia="Calibri" w:hAnsi="Calibri" w:cs="Calibri"/>
                <w:sz w:val="23"/>
                <w:szCs w:val="23"/>
              </w:rPr>
              <w:t xml:space="preserve">– </w:t>
            </w:r>
            <w:r w:rsidRPr="002A6E43">
              <w:rPr>
                <w:sz w:val="23"/>
                <w:szCs w:val="23"/>
              </w:rPr>
              <w:t xml:space="preserve">mini white boards, hand signals, MCQs and letter cards. </w:t>
            </w:r>
          </w:p>
          <w:p w14:paraId="2906A532" w14:textId="77777777" w:rsidR="002A6E43" w:rsidRDefault="002A6E43" w:rsidP="00990BB0">
            <w:pPr>
              <w:spacing w:after="112"/>
              <w:ind w:left="0" w:firstLine="0"/>
              <w:rPr>
                <w:b/>
                <w:color w:val="D7242F"/>
                <w:sz w:val="54"/>
              </w:rPr>
            </w:pPr>
          </w:p>
        </w:tc>
        <w:tc>
          <w:tcPr>
            <w:tcW w:w="284" w:type="dxa"/>
            <w:gridSpan w:val="2"/>
            <w:tcBorders>
              <w:top w:val="nil"/>
              <w:left w:val="nil"/>
              <w:bottom w:val="nil"/>
              <w:right w:val="nil"/>
            </w:tcBorders>
          </w:tcPr>
          <w:p w14:paraId="7EFC276F" w14:textId="77777777" w:rsidR="002A6E43" w:rsidRDefault="002A6E43" w:rsidP="00990BB0">
            <w:pPr>
              <w:spacing w:after="112"/>
              <w:ind w:left="0" w:firstLine="0"/>
              <w:rPr>
                <w:b/>
                <w:color w:val="D7242F"/>
                <w:sz w:val="54"/>
              </w:rPr>
            </w:pPr>
          </w:p>
        </w:tc>
        <w:tc>
          <w:tcPr>
            <w:tcW w:w="4961" w:type="dxa"/>
            <w:gridSpan w:val="5"/>
            <w:tcBorders>
              <w:top w:val="nil"/>
              <w:left w:val="nil"/>
              <w:bottom w:val="nil"/>
              <w:right w:val="nil"/>
            </w:tcBorders>
          </w:tcPr>
          <w:p w14:paraId="2A81B6FA" w14:textId="77777777" w:rsidR="002A6E43" w:rsidRPr="002A6E43" w:rsidRDefault="002A6E43" w:rsidP="002A6E43">
            <w:pPr>
              <w:numPr>
                <w:ilvl w:val="0"/>
                <w:numId w:val="18"/>
              </w:numPr>
              <w:spacing w:after="112" w:line="216" w:lineRule="auto"/>
              <w:ind w:right="0" w:hanging="272"/>
              <w:rPr>
                <w:sz w:val="23"/>
                <w:szCs w:val="23"/>
              </w:rPr>
            </w:pPr>
            <w:r w:rsidRPr="002A6E43">
              <w:rPr>
                <w:sz w:val="23"/>
                <w:szCs w:val="23"/>
              </w:rPr>
              <w:t xml:space="preserve">Hand the boards, pens and rubbers out as pupils enter the room or leave them on desks, ready to use at any time. </w:t>
            </w:r>
          </w:p>
          <w:p w14:paraId="4D554CCB" w14:textId="77777777" w:rsidR="002A6E43" w:rsidRPr="002A6E43" w:rsidRDefault="002A6E43" w:rsidP="002A6E43">
            <w:pPr>
              <w:numPr>
                <w:ilvl w:val="0"/>
                <w:numId w:val="18"/>
              </w:numPr>
              <w:spacing w:after="115" w:line="216" w:lineRule="auto"/>
              <w:ind w:right="0" w:hanging="272"/>
              <w:rPr>
                <w:sz w:val="23"/>
                <w:szCs w:val="23"/>
              </w:rPr>
            </w:pPr>
            <w:r w:rsidRPr="002A6E43">
              <w:rPr>
                <w:sz w:val="23"/>
                <w:szCs w:val="23"/>
              </w:rPr>
              <w:t xml:space="preserve">Count down and then ask pupils to turn their boards over. This prevents pupils copying the answer from a peer. </w:t>
            </w:r>
          </w:p>
          <w:p w14:paraId="5C6FD585" w14:textId="77777777" w:rsidR="002A6E43" w:rsidRPr="002A6E43" w:rsidRDefault="002A6E43" w:rsidP="002A6E43">
            <w:pPr>
              <w:numPr>
                <w:ilvl w:val="0"/>
                <w:numId w:val="18"/>
              </w:numPr>
              <w:spacing w:after="115" w:line="216" w:lineRule="auto"/>
              <w:ind w:right="0" w:hanging="272"/>
              <w:rPr>
                <w:sz w:val="23"/>
                <w:szCs w:val="23"/>
              </w:rPr>
            </w:pPr>
            <w:r w:rsidRPr="002A6E43">
              <w:rPr>
                <w:sz w:val="23"/>
                <w:szCs w:val="23"/>
              </w:rPr>
              <w:t xml:space="preserve">Allow pupils to write a question mark if they do not know the answer. This allows you to address </w:t>
            </w:r>
            <w:r w:rsidRPr="002A6E43">
              <w:rPr>
                <w:rFonts w:ascii="Calibri" w:eastAsia="Calibri" w:hAnsi="Calibri" w:cs="Calibri"/>
                <w:sz w:val="23"/>
                <w:szCs w:val="23"/>
              </w:rPr>
              <w:t xml:space="preserve">what they do and don’t know. </w:t>
            </w:r>
          </w:p>
          <w:p w14:paraId="495F3DFC" w14:textId="77777777" w:rsidR="002A6E43" w:rsidRPr="002A6E43" w:rsidRDefault="002A6E43" w:rsidP="002A6E43">
            <w:pPr>
              <w:numPr>
                <w:ilvl w:val="0"/>
                <w:numId w:val="18"/>
              </w:numPr>
              <w:spacing w:after="60" w:line="259" w:lineRule="auto"/>
              <w:ind w:right="0" w:hanging="272"/>
              <w:rPr>
                <w:sz w:val="23"/>
                <w:szCs w:val="23"/>
              </w:rPr>
            </w:pPr>
            <w:r w:rsidRPr="002A6E43">
              <w:rPr>
                <w:sz w:val="23"/>
                <w:szCs w:val="23"/>
              </w:rPr>
              <w:t>Address incorrect answers, misconceptions and common errors.</w:t>
            </w:r>
          </w:p>
          <w:p w14:paraId="65D9D140" w14:textId="77777777" w:rsidR="002A6E43" w:rsidRPr="002A6E43" w:rsidRDefault="002A6E43" w:rsidP="002A6E43">
            <w:pPr>
              <w:numPr>
                <w:ilvl w:val="0"/>
                <w:numId w:val="18"/>
              </w:numPr>
              <w:spacing w:after="0" w:line="259" w:lineRule="auto"/>
              <w:ind w:right="0" w:hanging="272"/>
              <w:rPr>
                <w:sz w:val="23"/>
                <w:szCs w:val="23"/>
              </w:rPr>
            </w:pPr>
            <w:r w:rsidRPr="002A6E43">
              <w:rPr>
                <w:sz w:val="23"/>
                <w:szCs w:val="23"/>
              </w:rPr>
              <w:t xml:space="preserve">Ask pupils to elaborate on/explain their answers. </w:t>
            </w:r>
          </w:p>
          <w:p w14:paraId="703D62E2" w14:textId="77777777" w:rsidR="002A6E43" w:rsidRPr="002A6E43" w:rsidRDefault="002A6E43" w:rsidP="002A6E43">
            <w:pPr>
              <w:spacing w:after="0" w:line="259" w:lineRule="auto"/>
              <w:ind w:left="0" w:firstLine="0"/>
              <w:rPr>
                <w:sz w:val="23"/>
                <w:szCs w:val="23"/>
              </w:rPr>
            </w:pPr>
            <w:r w:rsidRPr="002A6E43">
              <w:rPr>
                <w:rFonts w:ascii="Calibri" w:eastAsia="Calibri" w:hAnsi="Calibri" w:cs="Calibri"/>
                <w:b/>
                <w:sz w:val="23"/>
                <w:szCs w:val="23"/>
              </w:rPr>
              <w:t xml:space="preserve">Paired/small group discussions </w:t>
            </w:r>
          </w:p>
          <w:p w14:paraId="7E0761BF" w14:textId="77777777" w:rsidR="002A6E43" w:rsidRPr="002A6E43" w:rsidRDefault="002A6E43" w:rsidP="002A6E43">
            <w:pPr>
              <w:numPr>
                <w:ilvl w:val="0"/>
                <w:numId w:val="18"/>
              </w:numPr>
              <w:spacing w:after="115" w:line="216" w:lineRule="auto"/>
              <w:ind w:right="0" w:hanging="272"/>
              <w:rPr>
                <w:sz w:val="23"/>
                <w:szCs w:val="23"/>
              </w:rPr>
            </w:pPr>
            <w:r w:rsidRPr="002A6E43">
              <w:rPr>
                <w:sz w:val="23"/>
                <w:szCs w:val="23"/>
              </w:rPr>
              <w:t xml:space="preserve">Encourage students to better formulate their thoughts by including short, contained pair discussions. </w:t>
            </w:r>
          </w:p>
          <w:p w14:paraId="7C3DE115" w14:textId="77777777" w:rsidR="002A6E43" w:rsidRPr="002A6E43" w:rsidRDefault="002A6E43" w:rsidP="002A6E43">
            <w:pPr>
              <w:numPr>
                <w:ilvl w:val="0"/>
                <w:numId w:val="18"/>
              </w:numPr>
              <w:spacing w:after="62" w:line="259" w:lineRule="auto"/>
              <w:ind w:right="0" w:hanging="272"/>
              <w:rPr>
                <w:sz w:val="23"/>
                <w:szCs w:val="23"/>
              </w:rPr>
            </w:pPr>
            <w:r w:rsidRPr="002A6E43">
              <w:rPr>
                <w:sz w:val="23"/>
                <w:szCs w:val="23"/>
              </w:rPr>
              <w:t xml:space="preserve">Make it obvious/clearly instruct pupils on who they are working with. </w:t>
            </w:r>
          </w:p>
          <w:p w14:paraId="6CF0D6D7" w14:textId="77777777" w:rsidR="002A6E43" w:rsidRPr="002A6E43" w:rsidRDefault="002A6E43" w:rsidP="002A6E43">
            <w:pPr>
              <w:numPr>
                <w:ilvl w:val="0"/>
                <w:numId w:val="18"/>
              </w:numPr>
              <w:spacing w:after="112" w:line="216" w:lineRule="auto"/>
              <w:ind w:right="0" w:hanging="272"/>
              <w:rPr>
                <w:sz w:val="23"/>
                <w:szCs w:val="23"/>
              </w:rPr>
            </w:pPr>
            <w:r w:rsidRPr="002A6E43">
              <w:rPr>
                <w:rFonts w:ascii="Calibri" w:eastAsia="Calibri" w:hAnsi="Calibri" w:cs="Calibri"/>
                <w:sz w:val="23"/>
                <w:szCs w:val="23"/>
              </w:rPr>
              <w:t xml:space="preserve">Use a cue to get pupils to start talking immediately. This can be a simple “go” or you can tell pupils </w:t>
            </w:r>
            <w:r w:rsidRPr="002A6E43">
              <w:rPr>
                <w:sz w:val="23"/>
                <w:szCs w:val="23"/>
              </w:rPr>
              <w:t>which partner should be starting the discussion (e.g. pupils on the right hand share your ideas first). Use the same cue each time.</w:t>
            </w:r>
          </w:p>
          <w:p w14:paraId="6E6EEBD1" w14:textId="77777777" w:rsidR="002A6E43" w:rsidRPr="002A6E43" w:rsidRDefault="002A6E43" w:rsidP="002A6E43">
            <w:pPr>
              <w:numPr>
                <w:ilvl w:val="0"/>
                <w:numId w:val="18"/>
              </w:numPr>
              <w:spacing w:after="62" w:line="259" w:lineRule="auto"/>
              <w:ind w:right="0" w:hanging="272"/>
              <w:rPr>
                <w:sz w:val="23"/>
                <w:szCs w:val="23"/>
              </w:rPr>
            </w:pPr>
            <w:r w:rsidRPr="002A6E43">
              <w:rPr>
                <w:sz w:val="23"/>
                <w:szCs w:val="23"/>
              </w:rPr>
              <w:t xml:space="preserve">Ensure that you inform pupils of the allocated time at the start of the discussion.  </w:t>
            </w:r>
          </w:p>
          <w:p w14:paraId="3059988E" w14:textId="77777777" w:rsidR="002A6E43" w:rsidRPr="002A6E43" w:rsidRDefault="002A6E43" w:rsidP="002A6E43">
            <w:pPr>
              <w:numPr>
                <w:ilvl w:val="0"/>
                <w:numId w:val="18"/>
              </w:numPr>
              <w:spacing w:after="115" w:line="216" w:lineRule="auto"/>
              <w:ind w:right="0" w:hanging="272"/>
              <w:rPr>
                <w:sz w:val="23"/>
                <w:szCs w:val="23"/>
              </w:rPr>
            </w:pPr>
            <w:r w:rsidRPr="002A6E43">
              <w:rPr>
                <w:sz w:val="23"/>
                <w:szCs w:val="23"/>
              </w:rPr>
              <w:t xml:space="preserve">Ask pupils to use the discussion to produce individual work </w:t>
            </w:r>
            <w:r w:rsidRPr="002A6E43">
              <w:rPr>
                <w:rFonts w:ascii="Calibri" w:eastAsia="Calibri" w:hAnsi="Calibri" w:cs="Calibri"/>
                <w:sz w:val="23"/>
                <w:szCs w:val="23"/>
              </w:rPr>
              <w:t xml:space="preserve">– a summary of their partner’s main </w:t>
            </w:r>
            <w:r w:rsidRPr="002A6E43">
              <w:rPr>
                <w:sz w:val="23"/>
                <w:szCs w:val="23"/>
              </w:rPr>
              <w:t xml:space="preserve">points, notes on the main answers they agreed on, etc. </w:t>
            </w:r>
          </w:p>
          <w:p w14:paraId="783E3B27" w14:textId="77777777" w:rsidR="002A6E43" w:rsidRDefault="002A6E43" w:rsidP="00892E00">
            <w:pPr>
              <w:numPr>
                <w:ilvl w:val="0"/>
                <w:numId w:val="18"/>
              </w:numPr>
              <w:spacing w:after="115" w:line="216" w:lineRule="auto"/>
              <w:ind w:right="0" w:hanging="272"/>
              <w:rPr>
                <w:b/>
                <w:color w:val="D7242F"/>
                <w:sz w:val="54"/>
              </w:rPr>
            </w:pPr>
            <w:r w:rsidRPr="002A6E43">
              <w:rPr>
                <w:sz w:val="23"/>
                <w:szCs w:val="23"/>
              </w:rPr>
              <w:t>Check the ideas and understanding discussed in the turn and talk by following it with a further task/whole-class discussion.</w:t>
            </w:r>
          </w:p>
        </w:tc>
      </w:tr>
      <w:tr w:rsidR="00892E00" w14:paraId="640F1E64" w14:textId="77777777" w:rsidTr="00892E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83" w:type="dxa"/>
        </w:trPr>
        <w:tc>
          <w:tcPr>
            <w:tcW w:w="5949" w:type="dxa"/>
            <w:gridSpan w:val="7"/>
            <w:tcBorders>
              <w:top w:val="nil"/>
              <w:left w:val="nil"/>
              <w:bottom w:val="nil"/>
              <w:right w:val="nil"/>
            </w:tcBorders>
          </w:tcPr>
          <w:p w14:paraId="190220C8" w14:textId="77777777" w:rsidR="00892E00" w:rsidRPr="00892E00" w:rsidRDefault="00892E00" w:rsidP="00B75746">
            <w:pPr>
              <w:spacing w:after="112"/>
              <w:ind w:left="0" w:firstLine="0"/>
            </w:pPr>
            <w:r w:rsidRPr="00B75746">
              <w:rPr>
                <w:b/>
                <w:color w:val="D7242F"/>
                <w:sz w:val="54"/>
              </w:rPr>
              <w:t xml:space="preserve">Challenge </w:t>
            </w:r>
          </w:p>
        </w:tc>
        <w:tc>
          <w:tcPr>
            <w:tcW w:w="4541" w:type="dxa"/>
            <w:gridSpan w:val="2"/>
            <w:tcBorders>
              <w:top w:val="nil"/>
              <w:left w:val="nil"/>
              <w:bottom w:val="nil"/>
              <w:right w:val="nil"/>
            </w:tcBorders>
          </w:tcPr>
          <w:p w14:paraId="01B0508F" w14:textId="77777777" w:rsidR="00892E00" w:rsidRPr="00892E00" w:rsidRDefault="00892E00" w:rsidP="00892E00">
            <w:pPr>
              <w:spacing w:after="112"/>
              <w:ind w:left="0" w:firstLine="0"/>
              <w:rPr>
                <w:b/>
                <w:color w:val="D7242F"/>
                <w:sz w:val="54"/>
              </w:rPr>
            </w:pPr>
            <w:r>
              <w:rPr>
                <w:b/>
                <w:color w:val="D7242F"/>
                <w:sz w:val="54"/>
              </w:rPr>
              <w:t>Literacy</w:t>
            </w:r>
          </w:p>
        </w:tc>
      </w:tr>
      <w:tr w:rsidR="002A6E43" w14:paraId="2A538755" w14:textId="77777777" w:rsidTr="00892E0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2"/>
          <w:wAfter w:w="619" w:type="dxa"/>
        </w:trPr>
        <w:tc>
          <w:tcPr>
            <w:tcW w:w="5665" w:type="dxa"/>
            <w:gridSpan w:val="5"/>
            <w:tcBorders>
              <w:top w:val="nil"/>
              <w:left w:val="nil"/>
              <w:bottom w:val="nil"/>
              <w:right w:val="nil"/>
            </w:tcBorders>
          </w:tcPr>
          <w:p w14:paraId="330DD51F" w14:textId="77777777" w:rsidR="00892E00" w:rsidRPr="00892E00" w:rsidRDefault="00892E00" w:rsidP="00892E00">
            <w:pPr>
              <w:numPr>
                <w:ilvl w:val="0"/>
                <w:numId w:val="19"/>
              </w:numPr>
              <w:spacing w:after="117" w:line="259" w:lineRule="auto"/>
              <w:ind w:right="0" w:hanging="540"/>
              <w:rPr>
                <w:sz w:val="23"/>
                <w:szCs w:val="23"/>
              </w:rPr>
            </w:pPr>
            <w:r w:rsidRPr="00892E00">
              <w:rPr>
                <w:sz w:val="23"/>
                <w:szCs w:val="23"/>
              </w:rPr>
              <w:t xml:space="preserve">Challenging material </w:t>
            </w:r>
          </w:p>
          <w:p w14:paraId="34B5DB3B" w14:textId="77777777" w:rsidR="00892E00" w:rsidRPr="00892E00" w:rsidRDefault="00892E00" w:rsidP="00892E00">
            <w:pPr>
              <w:numPr>
                <w:ilvl w:val="0"/>
                <w:numId w:val="19"/>
              </w:numPr>
              <w:spacing w:after="119" w:line="259" w:lineRule="auto"/>
              <w:ind w:right="0" w:hanging="540"/>
              <w:rPr>
                <w:sz w:val="23"/>
                <w:szCs w:val="23"/>
              </w:rPr>
            </w:pPr>
            <w:r w:rsidRPr="00892E00">
              <w:rPr>
                <w:sz w:val="23"/>
                <w:szCs w:val="23"/>
              </w:rPr>
              <w:t xml:space="preserve">Challenging tasks/activities </w:t>
            </w:r>
            <w:r w:rsidRPr="00892E00">
              <w:rPr>
                <w:rFonts w:ascii="Calibri" w:eastAsia="Calibri" w:hAnsi="Calibri" w:cs="Calibri"/>
                <w:sz w:val="23"/>
                <w:szCs w:val="23"/>
              </w:rPr>
              <w:t xml:space="preserve">– </w:t>
            </w:r>
            <w:r w:rsidRPr="00892E00">
              <w:rPr>
                <w:sz w:val="23"/>
                <w:szCs w:val="23"/>
              </w:rPr>
              <w:t xml:space="preserve">that make pupils think hard about the content. </w:t>
            </w:r>
          </w:p>
          <w:p w14:paraId="3FA83F86" w14:textId="77777777" w:rsidR="00892E00" w:rsidRPr="00892E00" w:rsidRDefault="00892E00" w:rsidP="00892E00">
            <w:pPr>
              <w:numPr>
                <w:ilvl w:val="0"/>
                <w:numId w:val="19"/>
              </w:numPr>
              <w:spacing w:after="119" w:line="259" w:lineRule="auto"/>
              <w:ind w:right="0" w:hanging="540"/>
              <w:rPr>
                <w:sz w:val="23"/>
                <w:szCs w:val="23"/>
              </w:rPr>
            </w:pPr>
            <w:r w:rsidRPr="00892E00">
              <w:rPr>
                <w:sz w:val="23"/>
                <w:szCs w:val="23"/>
              </w:rPr>
              <w:t xml:space="preserve">Sharing excellence </w:t>
            </w:r>
            <w:r w:rsidRPr="00892E00">
              <w:rPr>
                <w:rFonts w:ascii="Calibri" w:eastAsia="Calibri" w:hAnsi="Calibri" w:cs="Calibri"/>
                <w:sz w:val="23"/>
                <w:szCs w:val="23"/>
              </w:rPr>
              <w:t xml:space="preserve">– </w:t>
            </w:r>
            <w:r w:rsidRPr="00892E00">
              <w:rPr>
                <w:sz w:val="23"/>
                <w:szCs w:val="23"/>
              </w:rPr>
              <w:t xml:space="preserve">models, displays, exemplars </w:t>
            </w:r>
          </w:p>
          <w:p w14:paraId="3499D065" w14:textId="77777777" w:rsidR="00892E00" w:rsidRPr="00892E00" w:rsidRDefault="00892E00" w:rsidP="00892E00">
            <w:pPr>
              <w:numPr>
                <w:ilvl w:val="0"/>
                <w:numId w:val="19"/>
              </w:numPr>
              <w:spacing w:after="117" w:line="259" w:lineRule="auto"/>
              <w:ind w:right="0" w:hanging="540"/>
              <w:rPr>
                <w:sz w:val="23"/>
                <w:szCs w:val="23"/>
              </w:rPr>
            </w:pPr>
            <w:r w:rsidRPr="00892E00">
              <w:rPr>
                <w:sz w:val="23"/>
                <w:szCs w:val="23"/>
              </w:rPr>
              <w:t xml:space="preserve">Extension tasks </w:t>
            </w:r>
          </w:p>
          <w:p w14:paraId="0BDC8EEF" w14:textId="77777777" w:rsidR="00892E00" w:rsidRPr="00892E00" w:rsidRDefault="00892E00" w:rsidP="00892E00">
            <w:pPr>
              <w:numPr>
                <w:ilvl w:val="0"/>
                <w:numId w:val="19"/>
              </w:numPr>
              <w:spacing w:after="119" w:line="259" w:lineRule="auto"/>
              <w:ind w:right="0" w:hanging="540"/>
              <w:rPr>
                <w:sz w:val="23"/>
                <w:szCs w:val="23"/>
              </w:rPr>
            </w:pPr>
            <w:r w:rsidRPr="00892E00">
              <w:rPr>
                <w:sz w:val="23"/>
                <w:szCs w:val="23"/>
              </w:rPr>
              <w:t xml:space="preserve">Direct challenge </w:t>
            </w:r>
            <w:r w:rsidRPr="00892E00">
              <w:rPr>
                <w:rFonts w:ascii="Calibri" w:eastAsia="Calibri" w:hAnsi="Calibri" w:cs="Calibri"/>
                <w:sz w:val="23"/>
                <w:szCs w:val="23"/>
              </w:rPr>
              <w:t xml:space="preserve">– </w:t>
            </w:r>
            <w:r w:rsidRPr="00892E00">
              <w:rPr>
                <w:sz w:val="23"/>
                <w:szCs w:val="23"/>
              </w:rPr>
              <w:t xml:space="preserve">questioning/feedback from live marking to improve work </w:t>
            </w:r>
          </w:p>
          <w:p w14:paraId="27640AF1" w14:textId="77777777" w:rsidR="00892E00" w:rsidRPr="00892E00" w:rsidRDefault="00892E00" w:rsidP="00892E00">
            <w:pPr>
              <w:numPr>
                <w:ilvl w:val="0"/>
                <w:numId w:val="19"/>
              </w:numPr>
              <w:spacing w:after="119" w:line="259" w:lineRule="auto"/>
              <w:ind w:right="0" w:hanging="540"/>
              <w:rPr>
                <w:sz w:val="23"/>
                <w:szCs w:val="23"/>
              </w:rPr>
            </w:pPr>
            <w:r w:rsidRPr="00892E00">
              <w:rPr>
                <w:sz w:val="23"/>
                <w:szCs w:val="23"/>
              </w:rPr>
              <w:t>Academic reading</w:t>
            </w:r>
          </w:p>
          <w:p w14:paraId="44048828" w14:textId="77777777" w:rsidR="00892E00" w:rsidRPr="00892E00" w:rsidRDefault="00892E00" w:rsidP="00892E00">
            <w:pPr>
              <w:numPr>
                <w:ilvl w:val="0"/>
                <w:numId w:val="19"/>
              </w:numPr>
              <w:spacing w:after="170" w:line="216" w:lineRule="auto"/>
              <w:ind w:right="0" w:hanging="540"/>
              <w:rPr>
                <w:sz w:val="23"/>
                <w:szCs w:val="23"/>
              </w:rPr>
            </w:pPr>
            <w:proofErr w:type="spellStart"/>
            <w:r w:rsidRPr="00892E00">
              <w:rPr>
                <w:sz w:val="23"/>
                <w:szCs w:val="23"/>
              </w:rPr>
              <w:t>Oracy</w:t>
            </w:r>
            <w:proofErr w:type="spellEnd"/>
            <w:r w:rsidRPr="00892E00">
              <w:rPr>
                <w:sz w:val="23"/>
                <w:szCs w:val="23"/>
              </w:rPr>
              <w:t xml:space="preserve"> </w:t>
            </w:r>
            <w:r w:rsidRPr="00892E00">
              <w:rPr>
                <w:rFonts w:ascii="Calibri" w:eastAsia="Calibri" w:hAnsi="Calibri" w:cs="Calibri"/>
                <w:sz w:val="23"/>
                <w:szCs w:val="23"/>
              </w:rPr>
              <w:t>–</w:t>
            </w:r>
            <w:r w:rsidRPr="00892E00">
              <w:rPr>
                <w:sz w:val="23"/>
                <w:szCs w:val="23"/>
              </w:rPr>
              <w:t xml:space="preserve">have high expectations for pupils’ verbal response/contributions including the use of Tier 2 and Tier 3 vocabulary, correctness of responses (do not accept a partially correct answer, ask pupils to improve their answer), and the depth of responses. </w:t>
            </w:r>
          </w:p>
          <w:p w14:paraId="7CE840BE" w14:textId="77777777" w:rsidR="00892E00" w:rsidRPr="00892E00" w:rsidRDefault="00892E00" w:rsidP="00892E00">
            <w:pPr>
              <w:numPr>
                <w:ilvl w:val="0"/>
                <w:numId w:val="19"/>
              </w:numPr>
              <w:spacing w:after="119" w:line="259" w:lineRule="auto"/>
              <w:ind w:right="0" w:hanging="540"/>
              <w:rPr>
                <w:sz w:val="23"/>
                <w:szCs w:val="23"/>
              </w:rPr>
            </w:pPr>
            <w:r w:rsidRPr="00892E00">
              <w:rPr>
                <w:sz w:val="23"/>
                <w:szCs w:val="23"/>
              </w:rPr>
              <w:t xml:space="preserve">Challenging questioning </w:t>
            </w:r>
            <w:r w:rsidRPr="00892E00">
              <w:rPr>
                <w:rFonts w:ascii="Calibri" w:eastAsia="Calibri" w:hAnsi="Calibri" w:cs="Calibri"/>
                <w:sz w:val="23"/>
                <w:szCs w:val="23"/>
              </w:rPr>
              <w:t xml:space="preserve">– </w:t>
            </w:r>
            <w:r w:rsidRPr="00892E00">
              <w:rPr>
                <w:sz w:val="23"/>
                <w:szCs w:val="23"/>
              </w:rPr>
              <w:t xml:space="preserve">cold call, wait time, higher cognitive questions, no opt out.  </w:t>
            </w:r>
          </w:p>
          <w:p w14:paraId="7508AD89" w14:textId="77777777" w:rsidR="00892E00" w:rsidRPr="00892E00" w:rsidRDefault="00892E00" w:rsidP="00892E00">
            <w:pPr>
              <w:numPr>
                <w:ilvl w:val="0"/>
                <w:numId w:val="19"/>
              </w:numPr>
              <w:spacing w:after="173" w:line="216" w:lineRule="auto"/>
              <w:ind w:right="0" w:hanging="540"/>
              <w:rPr>
                <w:sz w:val="23"/>
                <w:szCs w:val="23"/>
              </w:rPr>
            </w:pPr>
            <w:r w:rsidRPr="00892E00">
              <w:rPr>
                <w:sz w:val="23"/>
                <w:szCs w:val="23"/>
              </w:rPr>
              <w:t xml:space="preserve">Ratio </w:t>
            </w:r>
            <w:r w:rsidRPr="00892E00">
              <w:rPr>
                <w:rFonts w:ascii="Calibri" w:eastAsia="Calibri" w:hAnsi="Calibri" w:cs="Calibri"/>
                <w:sz w:val="23"/>
                <w:szCs w:val="23"/>
              </w:rPr>
              <w:t xml:space="preserve">– </w:t>
            </w:r>
            <w:r w:rsidRPr="00892E00">
              <w:rPr>
                <w:sz w:val="23"/>
                <w:szCs w:val="23"/>
              </w:rPr>
              <w:t>strategies that ensure all pupils are involved and doing the cognitive work such as cold</w:t>
            </w:r>
            <w:r>
              <w:rPr>
                <w:sz w:val="23"/>
                <w:szCs w:val="23"/>
              </w:rPr>
              <w:t xml:space="preserve"> </w:t>
            </w:r>
            <w:r w:rsidRPr="00892E00">
              <w:rPr>
                <w:sz w:val="23"/>
                <w:szCs w:val="23"/>
              </w:rPr>
              <w:t xml:space="preserve">calling, everybody writes, whole-class response systems. </w:t>
            </w:r>
          </w:p>
          <w:p w14:paraId="68F64BFD" w14:textId="77777777" w:rsidR="00892E00" w:rsidRPr="00892E00" w:rsidRDefault="00892E00" w:rsidP="00892E00">
            <w:pPr>
              <w:numPr>
                <w:ilvl w:val="0"/>
                <w:numId w:val="19"/>
              </w:numPr>
              <w:spacing w:after="117" w:line="259" w:lineRule="auto"/>
              <w:ind w:right="0" w:hanging="540"/>
              <w:rPr>
                <w:sz w:val="23"/>
                <w:szCs w:val="23"/>
              </w:rPr>
            </w:pPr>
            <w:r w:rsidRPr="00892E00">
              <w:rPr>
                <w:sz w:val="23"/>
                <w:szCs w:val="23"/>
              </w:rPr>
              <w:t xml:space="preserve">Have high expectations for ALL pupils: </w:t>
            </w:r>
          </w:p>
          <w:p w14:paraId="4BCE266A" w14:textId="77777777" w:rsidR="00892E00" w:rsidRPr="00892E00" w:rsidRDefault="00892E00" w:rsidP="00892E00">
            <w:pPr>
              <w:numPr>
                <w:ilvl w:val="0"/>
                <w:numId w:val="20"/>
              </w:numPr>
              <w:spacing w:after="120" w:line="259" w:lineRule="auto"/>
              <w:ind w:right="0" w:hanging="272"/>
              <w:rPr>
                <w:sz w:val="23"/>
                <w:szCs w:val="23"/>
              </w:rPr>
            </w:pPr>
            <w:r w:rsidRPr="00892E00">
              <w:rPr>
                <w:sz w:val="23"/>
                <w:szCs w:val="23"/>
              </w:rPr>
              <w:t>Demand high standards of work and behaviour from all pupils.</w:t>
            </w:r>
          </w:p>
          <w:p w14:paraId="3EA493DD" w14:textId="77777777" w:rsidR="00892E00" w:rsidRPr="00892E00" w:rsidRDefault="00892E00" w:rsidP="00892E00">
            <w:pPr>
              <w:numPr>
                <w:ilvl w:val="0"/>
                <w:numId w:val="20"/>
              </w:numPr>
              <w:spacing w:after="120" w:line="259" w:lineRule="auto"/>
              <w:ind w:right="0" w:hanging="272"/>
              <w:rPr>
                <w:sz w:val="23"/>
                <w:szCs w:val="23"/>
              </w:rPr>
            </w:pPr>
            <w:r w:rsidRPr="00892E00">
              <w:rPr>
                <w:sz w:val="23"/>
                <w:szCs w:val="23"/>
              </w:rPr>
              <w:t>This is especially important for those sub-groups with negative stereotypes.</w:t>
            </w:r>
          </w:p>
          <w:p w14:paraId="4AC95994" w14:textId="77777777" w:rsidR="002A6E43" w:rsidRDefault="00892E00" w:rsidP="00892E00">
            <w:pPr>
              <w:numPr>
                <w:ilvl w:val="0"/>
                <w:numId w:val="20"/>
              </w:numPr>
              <w:spacing w:after="120" w:line="259" w:lineRule="auto"/>
              <w:ind w:right="0" w:hanging="272"/>
              <w:rPr>
                <w:b/>
                <w:color w:val="D7242F"/>
                <w:sz w:val="54"/>
              </w:rPr>
            </w:pPr>
            <w:r w:rsidRPr="00892E00">
              <w:rPr>
                <w:sz w:val="23"/>
                <w:szCs w:val="23"/>
              </w:rPr>
              <w:t>It is important to avoid conveying low expectations indirectly, for example through praising poor work, avoiding asking challenging questions or giving too much help to pupils when they are completing tasks.</w:t>
            </w:r>
          </w:p>
        </w:tc>
        <w:tc>
          <w:tcPr>
            <w:tcW w:w="236" w:type="dxa"/>
            <w:tcBorders>
              <w:top w:val="nil"/>
              <w:left w:val="nil"/>
              <w:bottom w:val="nil"/>
              <w:right w:val="nil"/>
            </w:tcBorders>
          </w:tcPr>
          <w:p w14:paraId="297E69DE" w14:textId="77777777" w:rsidR="002A6E43" w:rsidRDefault="002A6E43" w:rsidP="00990BB0">
            <w:pPr>
              <w:spacing w:after="112"/>
              <w:ind w:left="0" w:firstLine="0"/>
              <w:rPr>
                <w:b/>
                <w:color w:val="D7242F"/>
                <w:sz w:val="54"/>
              </w:rPr>
            </w:pPr>
          </w:p>
        </w:tc>
        <w:tc>
          <w:tcPr>
            <w:tcW w:w="4253" w:type="dxa"/>
            <w:gridSpan w:val="2"/>
            <w:tcBorders>
              <w:top w:val="nil"/>
              <w:left w:val="nil"/>
              <w:bottom w:val="nil"/>
              <w:right w:val="nil"/>
            </w:tcBorders>
          </w:tcPr>
          <w:p w14:paraId="71B04116" w14:textId="77777777" w:rsidR="00892E00" w:rsidRPr="00892E00" w:rsidRDefault="00892E00" w:rsidP="00892E00">
            <w:pPr>
              <w:spacing w:after="117" w:line="259" w:lineRule="auto"/>
              <w:ind w:left="0" w:firstLine="0"/>
              <w:rPr>
                <w:sz w:val="23"/>
                <w:szCs w:val="23"/>
              </w:rPr>
            </w:pPr>
            <w:r w:rsidRPr="00892E00">
              <w:rPr>
                <w:rFonts w:ascii="Calibri" w:eastAsia="Calibri" w:hAnsi="Calibri" w:cs="Calibri"/>
                <w:b/>
                <w:sz w:val="23"/>
                <w:szCs w:val="23"/>
              </w:rPr>
              <w:t>Vocabulary Instruction</w:t>
            </w:r>
          </w:p>
          <w:p w14:paraId="11BDE839" w14:textId="77777777" w:rsidR="00892E00" w:rsidRPr="00892E00" w:rsidRDefault="00892E00" w:rsidP="00892E00">
            <w:pPr>
              <w:numPr>
                <w:ilvl w:val="0"/>
                <w:numId w:val="21"/>
              </w:numPr>
              <w:spacing w:after="120" w:line="259" w:lineRule="auto"/>
              <w:ind w:right="0" w:hanging="272"/>
              <w:rPr>
                <w:sz w:val="23"/>
                <w:szCs w:val="23"/>
              </w:rPr>
            </w:pPr>
            <w:r w:rsidRPr="00892E00">
              <w:rPr>
                <w:sz w:val="23"/>
                <w:szCs w:val="23"/>
              </w:rPr>
              <w:t xml:space="preserve">Every subject should provide vocabulary instruction for both Tier 2 and Tier 3 vocabulary.  </w:t>
            </w:r>
          </w:p>
          <w:p w14:paraId="3D8296AB" w14:textId="77777777" w:rsidR="00892E00" w:rsidRPr="00892E00" w:rsidRDefault="00892E00" w:rsidP="00892E00">
            <w:pPr>
              <w:numPr>
                <w:ilvl w:val="0"/>
                <w:numId w:val="21"/>
              </w:numPr>
              <w:spacing w:after="120" w:line="259" w:lineRule="auto"/>
              <w:ind w:right="0" w:hanging="272"/>
              <w:rPr>
                <w:sz w:val="23"/>
                <w:szCs w:val="23"/>
              </w:rPr>
            </w:pPr>
            <w:r w:rsidRPr="00892E00">
              <w:rPr>
                <w:sz w:val="23"/>
                <w:szCs w:val="23"/>
              </w:rPr>
              <w:t xml:space="preserve">This may include: </w:t>
            </w:r>
          </w:p>
          <w:p w14:paraId="55DAEE4B" w14:textId="77777777" w:rsidR="00892E00" w:rsidRPr="00892E00" w:rsidRDefault="00892E00" w:rsidP="00892E00">
            <w:pPr>
              <w:numPr>
                <w:ilvl w:val="0"/>
                <w:numId w:val="22"/>
              </w:numPr>
              <w:spacing w:after="117" w:line="259" w:lineRule="auto"/>
              <w:ind w:right="0" w:hanging="360"/>
              <w:rPr>
                <w:sz w:val="23"/>
                <w:szCs w:val="23"/>
              </w:rPr>
            </w:pPr>
            <w:r w:rsidRPr="00892E00">
              <w:rPr>
                <w:sz w:val="23"/>
                <w:szCs w:val="23"/>
              </w:rPr>
              <w:t xml:space="preserve">Explicit vocabulary instruction when reading. </w:t>
            </w:r>
          </w:p>
          <w:p w14:paraId="4AF49AB9" w14:textId="77777777" w:rsidR="00892E00" w:rsidRPr="00892E00" w:rsidRDefault="00892E00" w:rsidP="00892E00">
            <w:pPr>
              <w:numPr>
                <w:ilvl w:val="0"/>
                <w:numId w:val="22"/>
              </w:numPr>
              <w:spacing w:after="173" w:line="216" w:lineRule="auto"/>
              <w:ind w:right="0" w:hanging="360"/>
              <w:rPr>
                <w:sz w:val="23"/>
                <w:szCs w:val="23"/>
              </w:rPr>
            </w:pPr>
            <w:r w:rsidRPr="00892E00">
              <w:rPr>
                <w:sz w:val="23"/>
                <w:szCs w:val="23"/>
              </w:rPr>
              <w:t xml:space="preserve">Frayer model - when introducing the new word, you look the definition, characteristics, examples and non-examples. </w:t>
            </w:r>
          </w:p>
          <w:p w14:paraId="24E07F21" w14:textId="77777777" w:rsidR="00892E00" w:rsidRPr="00892E00" w:rsidRDefault="00892E00" w:rsidP="00892E00">
            <w:pPr>
              <w:numPr>
                <w:ilvl w:val="0"/>
                <w:numId w:val="22"/>
              </w:numPr>
              <w:spacing w:after="172" w:line="216" w:lineRule="auto"/>
              <w:ind w:right="0" w:hanging="360"/>
              <w:rPr>
                <w:sz w:val="23"/>
                <w:szCs w:val="23"/>
              </w:rPr>
            </w:pPr>
            <w:r w:rsidRPr="00892E00">
              <w:rPr>
                <w:sz w:val="23"/>
                <w:szCs w:val="23"/>
              </w:rPr>
              <w:t xml:space="preserve">Keyword spotlight - </w:t>
            </w:r>
            <w:r w:rsidRPr="00892E00">
              <w:rPr>
                <w:rFonts w:ascii="Calibri" w:eastAsia="Calibri" w:hAnsi="Calibri" w:cs="Calibri"/>
                <w:sz w:val="23"/>
                <w:szCs w:val="23"/>
              </w:rPr>
              <w:t xml:space="preserve">pupils put the word under a ‘spotlight’ by giving the definition, using the word </w:t>
            </w:r>
            <w:r w:rsidRPr="00892E00">
              <w:rPr>
                <w:sz w:val="23"/>
                <w:szCs w:val="23"/>
              </w:rPr>
              <w:t xml:space="preserve">in a sentence, drawing an image to represent the word and identifying connected words. </w:t>
            </w:r>
          </w:p>
          <w:p w14:paraId="5379D93F" w14:textId="77777777" w:rsidR="00892E00" w:rsidRPr="00892E00" w:rsidRDefault="00892E00" w:rsidP="00892E00">
            <w:pPr>
              <w:numPr>
                <w:ilvl w:val="0"/>
                <w:numId w:val="22"/>
              </w:numPr>
              <w:spacing w:after="240" w:line="259" w:lineRule="auto"/>
              <w:ind w:right="0" w:hanging="360"/>
              <w:rPr>
                <w:sz w:val="23"/>
                <w:szCs w:val="23"/>
              </w:rPr>
            </w:pPr>
            <w:r w:rsidRPr="00892E00">
              <w:rPr>
                <w:sz w:val="23"/>
                <w:szCs w:val="23"/>
              </w:rPr>
              <w:t xml:space="preserve">Include vocabulary in retrieval practice. </w:t>
            </w:r>
          </w:p>
          <w:p w14:paraId="049031F0" w14:textId="77777777" w:rsidR="00892E00" w:rsidRPr="00892E00" w:rsidRDefault="00892E00" w:rsidP="00892E00">
            <w:pPr>
              <w:numPr>
                <w:ilvl w:val="0"/>
                <w:numId w:val="23"/>
              </w:numPr>
              <w:spacing w:after="121" w:line="259" w:lineRule="auto"/>
              <w:ind w:right="0" w:hanging="272"/>
              <w:rPr>
                <w:sz w:val="23"/>
                <w:szCs w:val="23"/>
              </w:rPr>
            </w:pPr>
            <w:r w:rsidRPr="00892E00">
              <w:rPr>
                <w:rFonts w:ascii="Calibri" w:eastAsia="Calibri" w:hAnsi="Calibri" w:cs="Calibri"/>
                <w:b/>
                <w:sz w:val="23"/>
                <w:szCs w:val="23"/>
              </w:rPr>
              <w:t>Reading</w:t>
            </w:r>
          </w:p>
          <w:p w14:paraId="2AD874D1" w14:textId="77777777" w:rsidR="00892E00" w:rsidRPr="00892E00" w:rsidRDefault="00892E00" w:rsidP="00892E00">
            <w:pPr>
              <w:numPr>
                <w:ilvl w:val="0"/>
                <w:numId w:val="23"/>
              </w:numPr>
              <w:spacing w:after="170" w:line="216" w:lineRule="auto"/>
              <w:ind w:right="0" w:hanging="272"/>
              <w:rPr>
                <w:sz w:val="23"/>
                <w:szCs w:val="23"/>
              </w:rPr>
            </w:pPr>
            <w:r w:rsidRPr="00892E00">
              <w:rPr>
                <w:sz w:val="23"/>
                <w:szCs w:val="23"/>
              </w:rPr>
              <w:t xml:space="preserve">All subjects, year groups and classes should read academic texts in lessons and as part of homework. </w:t>
            </w:r>
          </w:p>
          <w:p w14:paraId="4D064B58" w14:textId="77777777" w:rsidR="00892E00" w:rsidRPr="00892E00" w:rsidRDefault="00892E00" w:rsidP="00892E00">
            <w:pPr>
              <w:numPr>
                <w:ilvl w:val="0"/>
                <w:numId w:val="23"/>
              </w:numPr>
              <w:spacing w:after="0" w:line="259" w:lineRule="auto"/>
              <w:ind w:right="0" w:hanging="272"/>
              <w:rPr>
                <w:sz w:val="23"/>
                <w:szCs w:val="23"/>
              </w:rPr>
            </w:pPr>
            <w:r w:rsidRPr="00892E00">
              <w:rPr>
                <w:sz w:val="23"/>
                <w:szCs w:val="23"/>
              </w:rPr>
              <w:t xml:space="preserve">Guided reading. </w:t>
            </w:r>
          </w:p>
          <w:p w14:paraId="05854B82" w14:textId="77777777" w:rsidR="00892E00" w:rsidRDefault="00892E00" w:rsidP="00892E00">
            <w:pPr>
              <w:spacing w:after="0" w:line="259" w:lineRule="auto"/>
              <w:ind w:left="0" w:right="0" w:firstLine="0"/>
              <w:rPr>
                <w:rFonts w:ascii="Calibri" w:eastAsia="Calibri" w:hAnsi="Calibri" w:cs="Calibri"/>
                <w:b/>
                <w:sz w:val="23"/>
                <w:szCs w:val="23"/>
              </w:rPr>
            </w:pPr>
          </w:p>
          <w:p w14:paraId="65AE7A37" w14:textId="77777777" w:rsidR="00892E00" w:rsidRPr="00892E00" w:rsidRDefault="00892E00" w:rsidP="00892E00">
            <w:pPr>
              <w:spacing w:after="0" w:line="259" w:lineRule="auto"/>
              <w:ind w:left="0" w:right="0" w:firstLine="0"/>
              <w:rPr>
                <w:sz w:val="23"/>
                <w:szCs w:val="23"/>
              </w:rPr>
            </w:pPr>
            <w:r w:rsidRPr="00892E00">
              <w:rPr>
                <w:rFonts w:ascii="Calibri" w:eastAsia="Calibri" w:hAnsi="Calibri" w:cs="Calibri"/>
                <w:b/>
                <w:sz w:val="23"/>
                <w:szCs w:val="23"/>
              </w:rPr>
              <w:t>Explicit instruction for written tasks</w:t>
            </w:r>
          </w:p>
          <w:p w14:paraId="71936E76" w14:textId="77777777" w:rsidR="00892E00" w:rsidRPr="00892E00" w:rsidRDefault="00892E00" w:rsidP="00892E00">
            <w:pPr>
              <w:numPr>
                <w:ilvl w:val="0"/>
                <w:numId w:val="23"/>
              </w:numPr>
              <w:spacing w:after="0" w:line="259" w:lineRule="auto"/>
              <w:ind w:right="0" w:hanging="272"/>
              <w:rPr>
                <w:sz w:val="23"/>
                <w:szCs w:val="23"/>
              </w:rPr>
            </w:pPr>
            <w:r w:rsidRPr="00892E00">
              <w:rPr>
                <w:sz w:val="23"/>
                <w:szCs w:val="23"/>
              </w:rPr>
              <w:t>Modelling</w:t>
            </w:r>
          </w:p>
          <w:p w14:paraId="4001A6F1" w14:textId="77777777" w:rsidR="00892E00" w:rsidRPr="00892E00" w:rsidRDefault="00892E00" w:rsidP="00892E00">
            <w:pPr>
              <w:numPr>
                <w:ilvl w:val="0"/>
                <w:numId w:val="23"/>
              </w:numPr>
              <w:spacing w:after="120" w:line="259" w:lineRule="auto"/>
              <w:ind w:right="0" w:hanging="272"/>
              <w:rPr>
                <w:sz w:val="23"/>
                <w:szCs w:val="23"/>
              </w:rPr>
            </w:pPr>
            <w:r w:rsidRPr="00892E00">
              <w:rPr>
                <w:sz w:val="23"/>
                <w:szCs w:val="23"/>
              </w:rPr>
              <w:t xml:space="preserve">Shared-writing </w:t>
            </w:r>
          </w:p>
          <w:p w14:paraId="1A6E51FB" w14:textId="77777777" w:rsidR="00892E00" w:rsidRPr="00892E00" w:rsidRDefault="00892E00" w:rsidP="00892E00">
            <w:pPr>
              <w:numPr>
                <w:ilvl w:val="0"/>
                <w:numId w:val="23"/>
              </w:numPr>
              <w:spacing w:after="118" w:line="259" w:lineRule="auto"/>
              <w:ind w:right="0" w:hanging="272"/>
              <w:rPr>
                <w:sz w:val="23"/>
                <w:szCs w:val="23"/>
              </w:rPr>
            </w:pPr>
            <w:r w:rsidRPr="00892E00">
              <w:rPr>
                <w:sz w:val="23"/>
                <w:szCs w:val="23"/>
              </w:rPr>
              <w:t xml:space="preserve">Deconstruction </w:t>
            </w:r>
          </w:p>
          <w:p w14:paraId="154BC947" w14:textId="77777777" w:rsidR="00892E00" w:rsidRPr="00892E00" w:rsidRDefault="00892E00" w:rsidP="00892E00">
            <w:pPr>
              <w:numPr>
                <w:ilvl w:val="0"/>
                <w:numId w:val="23"/>
              </w:numPr>
              <w:spacing w:after="120" w:line="259" w:lineRule="auto"/>
              <w:ind w:right="0" w:hanging="272"/>
              <w:rPr>
                <w:sz w:val="23"/>
                <w:szCs w:val="23"/>
              </w:rPr>
            </w:pPr>
            <w:r w:rsidRPr="00892E00">
              <w:rPr>
                <w:sz w:val="23"/>
                <w:szCs w:val="23"/>
              </w:rPr>
              <w:t xml:space="preserve">Part-completion tasks </w:t>
            </w:r>
          </w:p>
          <w:p w14:paraId="17755A06" w14:textId="77777777" w:rsidR="00892E00" w:rsidRPr="00892E00" w:rsidRDefault="00892E00" w:rsidP="00892E00">
            <w:pPr>
              <w:numPr>
                <w:ilvl w:val="0"/>
                <w:numId w:val="23"/>
              </w:numPr>
              <w:spacing w:after="120" w:line="259" w:lineRule="auto"/>
              <w:ind w:right="0" w:hanging="272"/>
              <w:rPr>
                <w:sz w:val="23"/>
                <w:szCs w:val="23"/>
              </w:rPr>
            </w:pPr>
            <w:r w:rsidRPr="00892E00">
              <w:rPr>
                <w:sz w:val="23"/>
                <w:szCs w:val="23"/>
              </w:rPr>
              <w:t xml:space="preserve">Scaffolding for written tasks </w:t>
            </w:r>
          </w:p>
          <w:p w14:paraId="0C0B589F" w14:textId="77777777" w:rsidR="002A6E43" w:rsidRDefault="00892E00" w:rsidP="00892E00">
            <w:pPr>
              <w:spacing w:after="112"/>
              <w:ind w:left="0" w:firstLine="0"/>
              <w:rPr>
                <w:b/>
                <w:color w:val="D7242F"/>
                <w:sz w:val="54"/>
              </w:rPr>
            </w:pPr>
            <w:r w:rsidRPr="00892E00">
              <w:rPr>
                <w:sz w:val="23"/>
                <w:szCs w:val="23"/>
              </w:rPr>
              <w:t>Guidance-fading</w:t>
            </w:r>
          </w:p>
        </w:tc>
      </w:tr>
    </w:tbl>
    <w:p w14:paraId="617B8ADD" w14:textId="77777777" w:rsidR="00463F38" w:rsidRPr="00713DCF" w:rsidRDefault="00463F38" w:rsidP="00463F38">
      <w:pPr>
        <w:spacing w:after="112"/>
        <w:ind w:left="0" w:right="393" w:firstLine="0"/>
        <w:rPr>
          <w:b/>
          <w:color w:val="D7242F"/>
          <w:sz w:val="54"/>
        </w:rPr>
      </w:pPr>
      <w:r w:rsidRPr="00713DCF">
        <w:rPr>
          <w:b/>
          <w:color w:val="D7242F"/>
          <w:sz w:val="54"/>
        </w:rPr>
        <w:t xml:space="preserve">Retrieval Practice and Spaced </w:t>
      </w:r>
      <w:r>
        <w:rPr>
          <w:b/>
          <w:color w:val="D7242F"/>
          <w:sz w:val="54"/>
        </w:rPr>
        <w:t>P</w:t>
      </w:r>
      <w:r w:rsidRPr="00713DCF">
        <w:rPr>
          <w:b/>
          <w:color w:val="D7242F"/>
          <w:sz w:val="54"/>
        </w:rPr>
        <w:t xml:space="preserve">ractice  </w:t>
      </w:r>
    </w:p>
    <w:p w14:paraId="5B8B28F5" w14:textId="77777777" w:rsidR="00463F38" w:rsidRDefault="00463F38" w:rsidP="00463F38">
      <w:pPr>
        <w:spacing w:after="143"/>
        <w:ind w:left="0" w:firstLine="0"/>
        <w:jc w:val="both"/>
      </w:pPr>
      <w:r>
        <w:t xml:space="preserve">Retrieval practice involves pupils retrieving previously learnt material from their long-term memory. The qualities of the most effective retrieval practice are as follows: </w:t>
      </w:r>
    </w:p>
    <w:p w14:paraId="04AF35B2" w14:textId="77777777" w:rsidR="00BD7166" w:rsidRDefault="007C2DC7" w:rsidP="00990BB0">
      <w:pPr>
        <w:spacing w:after="112"/>
        <w:ind w:left="0" w:firstLine="0"/>
        <w:rPr>
          <w:b/>
          <w:color w:val="D7242F"/>
          <w:sz w:val="54"/>
        </w:rPr>
      </w:pPr>
      <w:r>
        <w:rPr>
          <w:b/>
          <w:noProof/>
          <w:color w:val="D7242F"/>
          <w:sz w:val="54"/>
        </w:rPr>
        <mc:AlternateContent>
          <mc:Choice Requires="wps">
            <w:drawing>
              <wp:anchor distT="0" distB="0" distL="114300" distR="114300" simplePos="0" relativeHeight="251728896" behindDoc="0" locked="0" layoutInCell="1" allowOverlap="1" wp14:anchorId="04EFB250" wp14:editId="7A9854FE">
                <wp:simplePos x="0" y="0"/>
                <wp:positionH relativeFrom="column">
                  <wp:posOffset>3494464</wp:posOffset>
                </wp:positionH>
                <wp:positionV relativeFrom="paragraph">
                  <wp:posOffset>54802</wp:posOffset>
                </wp:positionV>
                <wp:extent cx="3306445" cy="6517758"/>
                <wp:effectExtent l="0" t="0" r="8255" b="0"/>
                <wp:wrapNone/>
                <wp:docPr id="12" name="Text Box 12"/>
                <wp:cNvGraphicFramePr/>
                <a:graphic xmlns:a="http://schemas.openxmlformats.org/drawingml/2006/main">
                  <a:graphicData uri="http://schemas.microsoft.com/office/word/2010/wordprocessingShape">
                    <wps:wsp>
                      <wps:cNvSpPr txBox="1"/>
                      <wps:spPr>
                        <a:xfrm>
                          <a:off x="0" y="0"/>
                          <a:ext cx="3306445" cy="6517758"/>
                        </a:xfrm>
                        <a:prstGeom prst="rect">
                          <a:avLst/>
                        </a:prstGeom>
                        <a:solidFill>
                          <a:schemeClr val="lt1"/>
                        </a:solidFill>
                        <a:ln w="6350">
                          <a:noFill/>
                        </a:ln>
                      </wps:spPr>
                      <wps:txbx>
                        <w:txbxContent>
                          <w:p w14:paraId="1524A2E7" w14:textId="77777777" w:rsidR="006C022A" w:rsidRPr="00BA1766" w:rsidRDefault="006C022A" w:rsidP="00084773">
                            <w:pPr>
                              <w:pStyle w:val="ListParagraph"/>
                              <w:numPr>
                                <w:ilvl w:val="0"/>
                                <w:numId w:val="26"/>
                              </w:numPr>
                              <w:spacing w:after="143" w:line="216" w:lineRule="auto"/>
                              <w:ind w:left="284" w:right="0" w:hanging="284"/>
                              <w:rPr>
                                <w:sz w:val="23"/>
                                <w:szCs w:val="23"/>
                              </w:rPr>
                            </w:pPr>
                            <w:r w:rsidRPr="00BA1766">
                              <w:rPr>
                                <w:sz w:val="23"/>
                                <w:szCs w:val="23"/>
                              </w:rPr>
                              <w:t xml:space="preserve">Be supported by corrective feedback - Providing corrective feedback has been shown to overcome the limited impact of unsuccessful retrieval and increase the learning gains experienced by pupils. This is because it helps to cement correct responses and prevent errors or misconceptions going unaddressed. Therefore, feedback should always be given. </w:t>
                            </w:r>
                          </w:p>
                          <w:p w14:paraId="398A3F07" w14:textId="77777777" w:rsidR="006C022A" w:rsidRPr="00BA1766" w:rsidRDefault="006C022A" w:rsidP="00084773">
                            <w:pPr>
                              <w:pStyle w:val="ListParagraph"/>
                              <w:spacing w:after="143" w:line="216" w:lineRule="auto"/>
                              <w:ind w:left="284" w:right="0" w:hanging="284"/>
                              <w:rPr>
                                <w:sz w:val="23"/>
                                <w:szCs w:val="23"/>
                              </w:rPr>
                            </w:pPr>
                          </w:p>
                          <w:p w14:paraId="07A0B17C" w14:textId="77777777" w:rsidR="006C022A" w:rsidRPr="00BA1766" w:rsidRDefault="006C022A" w:rsidP="00084773">
                            <w:pPr>
                              <w:pStyle w:val="ListParagraph"/>
                              <w:numPr>
                                <w:ilvl w:val="0"/>
                                <w:numId w:val="26"/>
                              </w:numPr>
                              <w:spacing w:after="141" w:line="216" w:lineRule="auto"/>
                              <w:ind w:left="284" w:right="0" w:hanging="284"/>
                              <w:rPr>
                                <w:sz w:val="23"/>
                                <w:szCs w:val="23"/>
                              </w:rPr>
                            </w:pPr>
                            <w:r w:rsidRPr="00BA1766">
                              <w:rPr>
                                <w:sz w:val="23"/>
                                <w:szCs w:val="23"/>
                              </w:rPr>
                              <w:t xml:space="preserve">Be ‘spaced’ from initial learning and repeated multiple times for the same content, again with ‘gaps’ in between each retrieval. This is because retrieving content after some forgetting increases the storage strength of this memory in the future. Multiple tests increase long-term recall and reduce forgetting more than just one test. This requires a retrieval practice curriculum where the retrieval is planned over time. </w:t>
                            </w:r>
                          </w:p>
                          <w:p w14:paraId="3AC58F87" w14:textId="77777777" w:rsidR="006C022A" w:rsidRPr="00BA1766" w:rsidRDefault="006C022A" w:rsidP="00084773">
                            <w:pPr>
                              <w:pStyle w:val="ListParagraph"/>
                              <w:rPr>
                                <w:sz w:val="23"/>
                                <w:szCs w:val="23"/>
                              </w:rPr>
                            </w:pPr>
                          </w:p>
                          <w:p w14:paraId="482011B3" w14:textId="77777777" w:rsidR="006C022A" w:rsidRPr="00BA1766" w:rsidRDefault="006C022A" w:rsidP="00084773">
                            <w:pPr>
                              <w:pStyle w:val="ListParagraph"/>
                              <w:numPr>
                                <w:ilvl w:val="0"/>
                                <w:numId w:val="26"/>
                              </w:numPr>
                              <w:spacing w:after="141" w:line="216" w:lineRule="auto"/>
                              <w:ind w:left="284" w:right="0" w:hanging="284"/>
                              <w:rPr>
                                <w:sz w:val="23"/>
                                <w:szCs w:val="23"/>
                              </w:rPr>
                            </w:pPr>
                            <w:r w:rsidRPr="00BA1766">
                              <w:rPr>
                                <w:sz w:val="23"/>
                                <w:szCs w:val="23"/>
                              </w:rPr>
                              <w:t>Include both factual and higher-order questions and tasks. It may be beneficial to use factual questions during earlier retrieval practice and higher-order questions at a later time when pupils’ knowledge is more secure. Alternatively, both factual and higher-order questions can be used in the same retrieval task, with factual questions being used initially, leading up to high-order questions.</w:t>
                            </w:r>
                          </w:p>
                          <w:p w14:paraId="1153C9D6" w14:textId="77777777" w:rsidR="006C022A" w:rsidRPr="00BA1766" w:rsidRDefault="006C022A" w:rsidP="00084773">
                            <w:pPr>
                              <w:pStyle w:val="ListParagraph"/>
                              <w:numPr>
                                <w:ilvl w:val="0"/>
                                <w:numId w:val="26"/>
                              </w:numPr>
                              <w:spacing w:after="141" w:line="216" w:lineRule="auto"/>
                              <w:ind w:left="284" w:right="0" w:hanging="284"/>
                              <w:rPr>
                                <w:sz w:val="23"/>
                                <w:szCs w:val="23"/>
                              </w:rPr>
                            </w:pPr>
                            <w:r w:rsidRPr="00BA1766">
                              <w:rPr>
                                <w:sz w:val="23"/>
                                <w:szCs w:val="23"/>
                              </w:rPr>
                              <w:t xml:space="preserve">Match the format of the final assessment (eventually) - The gains from retrieval practice are likely to be larger if there is a close match between the format of the retrieval practice and the final test. </w:t>
                            </w:r>
                          </w:p>
                          <w:p w14:paraId="5672C6FF" w14:textId="77777777" w:rsidR="006C022A" w:rsidRDefault="006C022A" w:rsidP="00084773">
                            <w:pPr>
                              <w:pStyle w:val="ListParagraph"/>
                              <w:spacing w:after="141" w:line="216" w:lineRule="auto"/>
                              <w:ind w:left="284" w:right="0" w:firstLine="0"/>
                            </w:pPr>
                          </w:p>
                          <w:p w14:paraId="0C48FD95" w14:textId="77777777" w:rsidR="006C022A" w:rsidRDefault="006C022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EFB250" id="Text Box 12" o:spid="_x0000_s1087" type="#_x0000_t202" style="position:absolute;margin-left:275.15pt;margin-top:4.3pt;width:260.35pt;height:513.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fCWRwIAAIQEAAAOAAAAZHJzL2Uyb0RvYy54bWysVE1v2zAMvQ/YfxB0X+18tV0Qp8hSdBhQ&#10;tAXaoWdFlmMDsqhJSuzu1+9JTtqs22nYRaZI6pF8JL246lvN9sr5hkzBR2c5Z8pIKhuzLfj3p5tP&#10;l5z5IEwpNBlV8Bfl+dXy44dFZ+dqTDXpUjkGEOPnnS14HYKdZ5mXtWqFPyOrDIwVuVYEXN02K53o&#10;gN7qbJzn51lHrrSOpPIe2uvByJcJv6qUDPdV5VVguuDILaTTpXMTz2y5EPOtE7Zu5CEN8Q9ZtKIx&#10;CPoKdS2CYDvX/AHVNtKRpyqcSWozqqpGqlQDqhnl76p5rIVVqRaQ4+0rTf7/wcq7/YNjTYnejTkz&#10;okWPnlQf2BfqGVTgp7N+DrdHC8fQQw/fo95DGcvuK9fGLwpisIPpl1d2I5qEcjLJz6fTGWcStvPZ&#10;6OJidhlxsrfn1vnwVVHLolBwh/YlVsX+1ofB9egSo3nSTXnTaJ0ucWTUWju2F2i2DilJgP/mpQ3r&#10;EH0yyxOwofh8QNYGucRih6KiFPpNn8iZTo4Vb6h8ARGOhlHyVt40SPZW+PAgHGYHtWMfwj2OShOC&#10;0UHirCb382/66I+WwspZh1ksuP+xE05xpr8ZNPvzaDqNw5su09nFGBd3atmcWsyuXRMYGGHzrExi&#10;9A/6KFaO2meszSpGhUkYidgFD0dxHYYNwdpJtVolJ4yrFeHWPFoZoSPjsRVP/bNw9tCvgFbf0XFq&#10;xfxd2wbf+NLQaheoalJPI9EDqwf+MeppKg5rGXfp9J683n4ey18AAAD//wMAUEsDBBQABgAIAAAA&#10;IQAhG3yu4QAAAAsBAAAPAAAAZHJzL2Rvd25yZXYueG1sTI/NasMwEITvhb6D2EIvpZFS4yS4lkMo&#10;/YHeEjcpvSnW1jaxVsZSbPftK5+S2w4zzH6TrkfTsB47V1uSMJ8JYEiF1TWVEr7yt8cVMOcVadVY&#10;Qgl/6GCd3d6kKtF2oC32O1+yUEIuURIq79uEc1dUaJSb2RYpeL+2M8oH2ZVcd2oI5abhT0IsuFE1&#10;hQ+VavGlwuK0OxsJPw/l96cb3/dDFEft60efLw86l/L+btw8A/M4+ksYJvyADllgOtozaccaCXEs&#10;ohCVsFoAm3yxnIdxx+mKYgE8S/n1huwfAAD//wMAUEsBAi0AFAAGAAgAAAAhALaDOJL+AAAA4QEA&#10;ABMAAAAAAAAAAAAAAAAAAAAAAFtDb250ZW50X1R5cGVzXS54bWxQSwECLQAUAAYACAAAACEAOP0h&#10;/9YAAACUAQAACwAAAAAAAAAAAAAAAAAvAQAAX3JlbHMvLnJlbHNQSwECLQAUAAYACAAAACEAbSnw&#10;lkcCAACEBAAADgAAAAAAAAAAAAAAAAAuAgAAZHJzL2Uyb0RvYy54bWxQSwECLQAUAAYACAAAACEA&#10;IRt8ruEAAAALAQAADwAAAAAAAAAAAAAAAAChBAAAZHJzL2Rvd25yZXYueG1sUEsFBgAAAAAEAAQA&#10;8wAAAK8FAAAAAA==&#10;" fillcolor="white [3201]" stroked="f" strokeweight=".5pt">
                <v:textbox>
                  <w:txbxContent>
                    <w:p w14:paraId="1524A2E7" w14:textId="77777777" w:rsidR="006C022A" w:rsidRPr="00BA1766" w:rsidRDefault="006C022A" w:rsidP="00084773">
                      <w:pPr>
                        <w:pStyle w:val="ListParagraph"/>
                        <w:numPr>
                          <w:ilvl w:val="0"/>
                          <w:numId w:val="26"/>
                        </w:numPr>
                        <w:spacing w:after="143" w:line="216" w:lineRule="auto"/>
                        <w:ind w:left="284" w:right="0" w:hanging="284"/>
                        <w:rPr>
                          <w:sz w:val="23"/>
                          <w:szCs w:val="23"/>
                        </w:rPr>
                      </w:pPr>
                      <w:r w:rsidRPr="00BA1766">
                        <w:rPr>
                          <w:sz w:val="23"/>
                          <w:szCs w:val="23"/>
                        </w:rPr>
                        <w:t xml:space="preserve">Be supported by corrective feedback - Providing corrective feedback has been shown to overcome the limited impact of unsuccessful retrieval and increase the learning gains experienced by pupils. This is because it helps to cement correct responses and prevent errors or misconceptions going unaddressed. Therefore, feedback should always be given. </w:t>
                      </w:r>
                    </w:p>
                    <w:p w14:paraId="398A3F07" w14:textId="77777777" w:rsidR="006C022A" w:rsidRPr="00BA1766" w:rsidRDefault="006C022A" w:rsidP="00084773">
                      <w:pPr>
                        <w:pStyle w:val="ListParagraph"/>
                        <w:spacing w:after="143" w:line="216" w:lineRule="auto"/>
                        <w:ind w:left="284" w:right="0" w:hanging="284"/>
                        <w:rPr>
                          <w:sz w:val="23"/>
                          <w:szCs w:val="23"/>
                        </w:rPr>
                      </w:pPr>
                    </w:p>
                    <w:p w14:paraId="07A0B17C" w14:textId="77777777" w:rsidR="006C022A" w:rsidRPr="00BA1766" w:rsidRDefault="006C022A" w:rsidP="00084773">
                      <w:pPr>
                        <w:pStyle w:val="ListParagraph"/>
                        <w:numPr>
                          <w:ilvl w:val="0"/>
                          <w:numId w:val="26"/>
                        </w:numPr>
                        <w:spacing w:after="141" w:line="216" w:lineRule="auto"/>
                        <w:ind w:left="284" w:right="0" w:hanging="284"/>
                        <w:rPr>
                          <w:sz w:val="23"/>
                          <w:szCs w:val="23"/>
                        </w:rPr>
                      </w:pPr>
                      <w:r w:rsidRPr="00BA1766">
                        <w:rPr>
                          <w:sz w:val="23"/>
                          <w:szCs w:val="23"/>
                        </w:rPr>
                        <w:t xml:space="preserve">Be ‘spaced’ from initial learning and repeated multiple times for the same content, again with ‘gaps’ in between each retrieval. This is because retrieving content after some forgetting increases the storage strength of this memory in the future. Multiple tests increase long-term recall and reduce forgetting more than just one test. This requires a retrieval practice curriculum where the retrieval is planned over time. </w:t>
                      </w:r>
                    </w:p>
                    <w:p w14:paraId="3AC58F87" w14:textId="77777777" w:rsidR="006C022A" w:rsidRPr="00BA1766" w:rsidRDefault="006C022A" w:rsidP="00084773">
                      <w:pPr>
                        <w:pStyle w:val="ListParagraph"/>
                        <w:rPr>
                          <w:sz w:val="23"/>
                          <w:szCs w:val="23"/>
                        </w:rPr>
                      </w:pPr>
                    </w:p>
                    <w:p w14:paraId="482011B3" w14:textId="77777777" w:rsidR="006C022A" w:rsidRPr="00BA1766" w:rsidRDefault="006C022A" w:rsidP="00084773">
                      <w:pPr>
                        <w:pStyle w:val="ListParagraph"/>
                        <w:numPr>
                          <w:ilvl w:val="0"/>
                          <w:numId w:val="26"/>
                        </w:numPr>
                        <w:spacing w:after="141" w:line="216" w:lineRule="auto"/>
                        <w:ind w:left="284" w:right="0" w:hanging="284"/>
                        <w:rPr>
                          <w:sz w:val="23"/>
                          <w:szCs w:val="23"/>
                        </w:rPr>
                      </w:pPr>
                      <w:r w:rsidRPr="00BA1766">
                        <w:rPr>
                          <w:sz w:val="23"/>
                          <w:szCs w:val="23"/>
                        </w:rPr>
                        <w:t>Include both factual and higher-order questions and tasks. It may be beneficial to use factual questions during earlier retrieval practice and higher-order questions at a later time when pupils’ knowledge is more secure. Alternatively, both factual and higher-order questions can be used in the same retrieval task, with factual questions being used initially, leading up to high-order questions.</w:t>
                      </w:r>
                    </w:p>
                    <w:p w14:paraId="1153C9D6" w14:textId="77777777" w:rsidR="006C022A" w:rsidRPr="00BA1766" w:rsidRDefault="006C022A" w:rsidP="00084773">
                      <w:pPr>
                        <w:pStyle w:val="ListParagraph"/>
                        <w:numPr>
                          <w:ilvl w:val="0"/>
                          <w:numId w:val="26"/>
                        </w:numPr>
                        <w:spacing w:after="141" w:line="216" w:lineRule="auto"/>
                        <w:ind w:left="284" w:right="0" w:hanging="284"/>
                        <w:rPr>
                          <w:sz w:val="23"/>
                          <w:szCs w:val="23"/>
                        </w:rPr>
                      </w:pPr>
                      <w:r w:rsidRPr="00BA1766">
                        <w:rPr>
                          <w:sz w:val="23"/>
                          <w:szCs w:val="23"/>
                        </w:rPr>
                        <w:t xml:space="preserve">Match the format of the final assessment (eventually) - The gains from retrieval practice are likely to be larger if there is a close match between the format of the retrieval practice and the final test. </w:t>
                      </w:r>
                    </w:p>
                    <w:p w14:paraId="5672C6FF" w14:textId="77777777" w:rsidR="006C022A" w:rsidRDefault="006C022A" w:rsidP="00084773">
                      <w:pPr>
                        <w:pStyle w:val="ListParagraph"/>
                        <w:spacing w:after="141" w:line="216" w:lineRule="auto"/>
                        <w:ind w:left="284" w:right="0" w:firstLine="0"/>
                      </w:pPr>
                    </w:p>
                    <w:p w14:paraId="0C48FD95" w14:textId="77777777" w:rsidR="006C022A" w:rsidRDefault="006C022A">
                      <w:pPr>
                        <w:ind w:left="0"/>
                      </w:pPr>
                    </w:p>
                  </w:txbxContent>
                </v:textbox>
              </v:shape>
            </w:pict>
          </mc:Fallback>
        </mc:AlternateContent>
      </w:r>
      <w:r>
        <w:rPr>
          <w:b/>
          <w:noProof/>
          <w:color w:val="D7242F"/>
          <w:sz w:val="54"/>
        </w:rPr>
        <mc:AlternateContent>
          <mc:Choice Requires="wps">
            <w:drawing>
              <wp:anchor distT="0" distB="0" distL="114300" distR="114300" simplePos="0" relativeHeight="251727872" behindDoc="0" locked="0" layoutInCell="1" allowOverlap="1" wp14:anchorId="181CC7E1" wp14:editId="232CB385">
                <wp:simplePos x="0" y="0"/>
                <wp:positionH relativeFrom="column">
                  <wp:posOffset>-131238</wp:posOffset>
                </wp:positionH>
                <wp:positionV relativeFrom="paragraph">
                  <wp:posOffset>54802</wp:posOffset>
                </wp:positionV>
                <wp:extent cx="3487420" cy="6624084"/>
                <wp:effectExtent l="0" t="0" r="0" b="5715"/>
                <wp:wrapNone/>
                <wp:docPr id="10" name="Text Box 10"/>
                <wp:cNvGraphicFramePr/>
                <a:graphic xmlns:a="http://schemas.openxmlformats.org/drawingml/2006/main">
                  <a:graphicData uri="http://schemas.microsoft.com/office/word/2010/wordprocessingShape">
                    <wps:wsp>
                      <wps:cNvSpPr txBox="1"/>
                      <wps:spPr>
                        <a:xfrm>
                          <a:off x="0" y="0"/>
                          <a:ext cx="3487420" cy="6624084"/>
                        </a:xfrm>
                        <a:prstGeom prst="rect">
                          <a:avLst/>
                        </a:prstGeom>
                        <a:solidFill>
                          <a:schemeClr val="lt1"/>
                        </a:solidFill>
                        <a:ln w="6350">
                          <a:noFill/>
                        </a:ln>
                      </wps:spPr>
                      <wps:txbx>
                        <w:txbxContent>
                          <w:p w14:paraId="72BD75F9" w14:textId="77777777" w:rsidR="006C022A" w:rsidRPr="00BA1766" w:rsidRDefault="006C022A" w:rsidP="00463F38">
                            <w:pPr>
                              <w:numPr>
                                <w:ilvl w:val="0"/>
                                <w:numId w:val="24"/>
                              </w:numPr>
                              <w:spacing w:after="144" w:line="216" w:lineRule="auto"/>
                              <w:ind w:left="426" w:right="0" w:hanging="426"/>
                              <w:rPr>
                                <w:sz w:val="23"/>
                                <w:szCs w:val="23"/>
                              </w:rPr>
                            </w:pPr>
                            <w:r w:rsidRPr="00BA1766">
                              <w:rPr>
                                <w:sz w:val="23"/>
                                <w:szCs w:val="23"/>
                              </w:rPr>
                              <w:t xml:space="preserve">Completed from memory. This is because retrieval practice is effective as it allows pupils to retrieve information from the long-term memory and bring it back into the working memory, increasing future retention.  This means pupils should complete any retrieval task from memory before notes are then used to check and correct their own work. </w:t>
                            </w:r>
                          </w:p>
                          <w:p w14:paraId="6963C18C" w14:textId="77777777" w:rsidR="006C022A" w:rsidRPr="00BA1766" w:rsidRDefault="006C022A" w:rsidP="00463F38">
                            <w:pPr>
                              <w:numPr>
                                <w:ilvl w:val="0"/>
                                <w:numId w:val="24"/>
                              </w:numPr>
                              <w:spacing w:after="141" w:line="216" w:lineRule="auto"/>
                              <w:ind w:left="426" w:right="0" w:hanging="426"/>
                              <w:rPr>
                                <w:sz w:val="23"/>
                                <w:szCs w:val="23"/>
                              </w:rPr>
                            </w:pPr>
                            <w:r w:rsidRPr="00BA1766">
                              <w:rPr>
                                <w:sz w:val="23"/>
                                <w:szCs w:val="23"/>
                              </w:rPr>
                              <w:t xml:space="preserve">Involve all pupils – This ensures that all pupils benefit from the retrieval practice. All pupils should therefore complete retrieval practice individually before paired/class discussions. </w:t>
                            </w:r>
                          </w:p>
                          <w:p w14:paraId="33050DDF"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Low stakes – This means that scores are not asked for/recorded in any way. It helps to reduce anxiety around testing or retrieval practice. </w:t>
                            </w:r>
                          </w:p>
                          <w:p w14:paraId="63F20112"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Allow pupils to be successful – for pupils to benefit from the testing effect they need to be able to retrieve at least some of the content from their long-term memory. This can be achieved by providing initial scaffolds (see below) or not leaving too much time between initial learning and subsequent retrieval episodes. </w:t>
                            </w:r>
                          </w:p>
                          <w:p w14:paraId="5620004E"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Provide scaffolding if required – This may include a larger number of prompts or closed questions. This enables pupils to retrieve the content. </w:t>
                            </w:r>
                          </w:p>
                          <w:p w14:paraId="24B89857"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Be adequately challenging – However, if retrieval is too easy and too many hints are given, pupils will not benefit from the testing effect. This means that you should not give too many hints and that any prompts should be removed over time. </w:t>
                            </w:r>
                          </w:p>
                          <w:p w14:paraId="58B8F993" w14:textId="77777777" w:rsidR="006C022A" w:rsidRDefault="006C022A" w:rsidP="00463F38">
                            <w:pPr>
                              <w:spacing w:after="143" w:line="216" w:lineRule="auto"/>
                              <w:ind w:left="0" w:right="0" w:firstLine="0"/>
                            </w:pPr>
                          </w:p>
                          <w:p w14:paraId="4B4B708A" w14:textId="77777777" w:rsidR="006C022A" w:rsidRDefault="006C022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CC7E1" id="Text Box 10" o:spid="_x0000_s1088" type="#_x0000_t202" style="position:absolute;margin-left:-10.35pt;margin-top:4.3pt;width:274.6pt;height:521.6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eGQwIAAIQEAAAOAAAAZHJzL2Uyb0RvYy54bWysVMFu2zAMvQ/YPwi6L3ZSt82COkXWosOA&#10;oC2QDj0rstwYkEVNUmJnX78nOUm7bqdhF5kiqUfykfTVdd9qtlPON2RKPh7lnCkjqWrMS8m/P919&#10;mnLmgzCV0GRUyffK8+v5xw9XnZ2pCW1IV8oxgBg/62zJNyHYWZZ5uVGt8COyysBYk2tFwNW9ZJUT&#10;HdBbnU3y/CLryFXWkVTeQ3s7GPk84de1kuGhrr0KTJccuYV0unSu45nNr8TsxQm7aeQhDfEPWbSi&#10;MQh6groVQbCta/6AahvpyFMdRpLajOq6kSrVgGrG+btqVhthVaoF5Hh7osn/P1h5v3t0rKnQO9Bj&#10;RIsePak+sC/UM6jAT2f9DG4rC8fQQw/fo95DGcvua9fGLwpisANqf2I3okkoz4rpZTGBScJ2cTEp&#10;8mkRcbLX59b58FVRy6JQcof2JVbFbunD4Hp0idE86aa6a7ROlzgy6kY7thNotg4pSYD/5qUN6xD9&#10;7DxPwIbi8wFZG+QSix2KilLo130ip0iZRtWaqj2IcDSMkrfyrkGyS+HDo3CYHRSIfQgPOGpNCEYH&#10;ibMNuZ9/00d/tBRWzjrMYsn9j61wijP9zaDZn8dFAdiQLsX5ZSTRvbWs31rMtr0hMDDG5lmZxOgf&#10;9FGsHbXPWJtFjAqTMBKxSx6O4k0YNgRrJ9VikZwwrlaEpVlZGaEj47EVT/2zcPbQr4BW39NxasXs&#10;XdsG3/jS0GIbqG5ST19ZPfCPUU9TcVjLuEtv78nr9ecx/wUAAP//AwBQSwMEFAAGAAgAAAAhAEqQ&#10;thfhAAAACgEAAA8AAABkcnMvZG93bnJldi54bWxMj01Pg0AQhu8m/ofNmHgx7VIaWoIsjTF+JN4s&#10;atPblh2ByM4Sdgv47x1Pepy8T973mXw3206MOPjWkYLVMgKBVDnTUq3grXxcpCB80GR05wgVfKOH&#10;XXF5kevMuIlecdyHWnAJ+UwraELoMyl91aDVful6JM4+3WB14HOopRn0xOW2k3EUbaTVLfFCo3u8&#10;b7D62p+tguNNfXjx89P7tE7W/cPzWG4/TKnU9dV8dwsi4Bz+YPjVZ3Uo2OnkzmS86BQs4mjLqIJ0&#10;A4LzJE4TECcGo2SVgixy+f+F4gcAAP//AwBQSwECLQAUAAYACAAAACEAtoM4kv4AAADhAQAAEwAA&#10;AAAAAAAAAAAAAAAAAAAAW0NvbnRlbnRfVHlwZXNdLnhtbFBLAQItABQABgAIAAAAIQA4/SH/1gAA&#10;AJQBAAALAAAAAAAAAAAAAAAAAC8BAABfcmVscy8ucmVsc1BLAQItABQABgAIAAAAIQCLeBeGQwIA&#10;AIQEAAAOAAAAAAAAAAAAAAAAAC4CAABkcnMvZTJvRG9jLnhtbFBLAQItABQABgAIAAAAIQBKkLYX&#10;4QAAAAoBAAAPAAAAAAAAAAAAAAAAAJ0EAABkcnMvZG93bnJldi54bWxQSwUGAAAAAAQABADzAAAA&#10;qwUAAAAA&#10;" fillcolor="white [3201]" stroked="f" strokeweight=".5pt">
                <v:textbox>
                  <w:txbxContent>
                    <w:p w14:paraId="72BD75F9" w14:textId="77777777" w:rsidR="006C022A" w:rsidRPr="00BA1766" w:rsidRDefault="006C022A" w:rsidP="00463F38">
                      <w:pPr>
                        <w:numPr>
                          <w:ilvl w:val="0"/>
                          <w:numId w:val="24"/>
                        </w:numPr>
                        <w:spacing w:after="144" w:line="216" w:lineRule="auto"/>
                        <w:ind w:left="426" w:right="0" w:hanging="426"/>
                        <w:rPr>
                          <w:sz w:val="23"/>
                          <w:szCs w:val="23"/>
                        </w:rPr>
                      </w:pPr>
                      <w:r w:rsidRPr="00BA1766">
                        <w:rPr>
                          <w:sz w:val="23"/>
                          <w:szCs w:val="23"/>
                        </w:rPr>
                        <w:t xml:space="preserve">Completed from memory. This is because retrieval practice is effective as it allows pupils to retrieve information from the long-term memory and bring it back into the working memory, increasing future retention.  This means pupils should complete any retrieval task from memory before notes are then used to check and correct their own work. </w:t>
                      </w:r>
                    </w:p>
                    <w:p w14:paraId="6963C18C" w14:textId="77777777" w:rsidR="006C022A" w:rsidRPr="00BA1766" w:rsidRDefault="006C022A" w:rsidP="00463F38">
                      <w:pPr>
                        <w:numPr>
                          <w:ilvl w:val="0"/>
                          <w:numId w:val="24"/>
                        </w:numPr>
                        <w:spacing w:after="141" w:line="216" w:lineRule="auto"/>
                        <w:ind w:left="426" w:right="0" w:hanging="426"/>
                        <w:rPr>
                          <w:sz w:val="23"/>
                          <w:szCs w:val="23"/>
                        </w:rPr>
                      </w:pPr>
                      <w:r w:rsidRPr="00BA1766">
                        <w:rPr>
                          <w:sz w:val="23"/>
                          <w:szCs w:val="23"/>
                        </w:rPr>
                        <w:t xml:space="preserve">Involve all pupils – This ensures that all pupils benefit from the retrieval practice. All pupils should therefore complete retrieval practice individually before paired/class discussions. </w:t>
                      </w:r>
                    </w:p>
                    <w:p w14:paraId="33050DDF"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Low stakes – This means that scores are not asked for/recorded in any way. It helps to reduce anxiety around testing or retrieval practice. </w:t>
                      </w:r>
                    </w:p>
                    <w:p w14:paraId="63F20112"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Allow pupils to be successful – for pupils to benefit from the testing effect they need to be able to retrieve at least some of the content from their long-term memory. This can be achieved by providing initial scaffolds (see below) or not leaving too much time between initial learning and subsequent retrieval episodes. </w:t>
                      </w:r>
                    </w:p>
                    <w:p w14:paraId="5620004E"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Provide scaffolding if required – This may include a larger number of prompts or closed questions. This enables pupils to retrieve the content. </w:t>
                      </w:r>
                    </w:p>
                    <w:p w14:paraId="24B89857" w14:textId="77777777" w:rsidR="006C022A" w:rsidRPr="00BA1766" w:rsidRDefault="006C022A" w:rsidP="00463F38">
                      <w:pPr>
                        <w:numPr>
                          <w:ilvl w:val="0"/>
                          <w:numId w:val="24"/>
                        </w:numPr>
                        <w:spacing w:after="143" w:line="216" w:lineRule="auto"/>
                        <w:ind w:left="426" w:right="0" w:hanging="426"/>
                        <w:rPr>
                          <w:sz w:val="23"/>
                          <w:szCs w:val="23"/>
                        </w:rPr>
                      </w:pPr>
                      <w:r w:rsidRPr="00BA1766">
                        <w:rPr>
                          <w:sz w:val="23"/>
                          <w:szCs w:val="23"/>
                        </w:rPr>
                        <w:t xml:space="preserve">Be adequately challenging – However, if retrieval is too easy and too many hints are given, pupils will not benefit from the testing effect. This means that you should not give too many hints and that any prompts should be removed over time. </w:t>
                      </w:r>
                    </w:p>
                    <w:p w14:paraId="58B8F993" w14:textId="77777777" w:rsidR="006C022A" w:rsidRDefault="006C022A" w:rsidP="00463F38">
                      <w:pPr>
                        <w:spacing w:after="143" w:line="216" w:lineRule="auto"/>
                        <w:ind w:left="0" w:right="0" w:firstLine="0"/>
                      </w:pPr>
                    </w:p>
                    <w:p w14:paraId="4B4B708A" w14:textId="77777777" w:rsidR="006C022A" w:rsidRDefault="006C022A">
                      <w:pPr>
                        <w:ind w:left="0"/>
                      </w:pPr>
                    </w:p>
                  </w:txbxContent>
                </v:textbox>
              </v:shape>
            </w:pict>
          </mc:Fallback>
        </mc:AlternateContent>
      </w:r>
    </w:p>
    <w:p w14:paraId="50AB9659" w14:textId="77777777" w:rsidR="00BD7166" w:rsidRDefault="00BD7166" w:rsidP="00990BB0">
      <w:pPr>
        <w:spacing w:after="112"/>
        <w:ind w:left="0" w:firstLine="0"/>
        <w:rPr>
          <w:b/>
          <w:color w:val="D7242F"/>
          <w:sz w:val="54"/>
        </w:rPr>
      </w:pPr>
    </w:p>
    <w:p w14:paraId="61B3C65F" w14:textId="77777777" w:rsidR="00BD7166" w:rsidRDefault="00BD7166" w:rsidP="00990BB0">
      <w:pPr>
        <w:spacing w:after="112"/>
        <w:ind w:left="0" w:firstLine="0"/>
        <w:rPr>
          <w:b/>
          <w:color w:val="D7242F"/>
          <w:sz w:val="54"/>
        </w:rPr>
      </w:pPr>
    </w:p>
    <w:p w14:paraId="48CE15E2" w14:textId="77777777" w:rsidR="00BD7166" w:rsidRDefault="00BD7166" w:rsidP="00990BB0">
      <w:pPr>
        <w:spacing w:after="112"/>
        <w:ind w:left="0" w:firstLine="0"/>
        <w:rPr>
          <w:b/>
          <w:color w:val="D7242F"/>
          <w:sz w:val="54"/>
        </w:rPr>
      </w:pPr>
    </w:p>
    <w:p w14:paraId="252A641B" w14:textId="77777777" w:rsidR="00990BB0" w:rsidRDefault="00990BB0" w:rsidP="00990BB0">
      <w:pPr>
        <w:spacing w:after="160" w:line="259" w:lineRule="auto"/>
        <w:ind w:left="0" w:right="0" w:firstLine="0"/>
      </w:pPr>
    </w:p>
    <w:p w14:paraId="664F33F3" w14:textId="77777777" w:rsidR="00FE0428" w:rsidRPr="00990BB0" w:rsidRDefault="00FE0428" w:rsidP="00990BB0">
      <w:pPr>
        <w:spacing w:after="160" w:line="259" w:lineRule="auto"/>
        <w:ind w:left="0" w:right="0" w:firstLine="0"/>
        <w:rPr>
          <w:sz w:val="23"/>
          <w:szCs w:val="23"/>
        </w:rPr>
      </w:pPr>
      <w:r w:rsidRPr="00990BB0">
        <w:rPr>
          <w:sz w:val="23"/>
          <w:szCs w:val="23"/>
        </w:rPr>
        <w:br w:type="page"/>
      </w:r>
    </w:p>
    <w:p w14:paraId="0788F0CF" w14:textId="77777777" w:rsidR="00084773" w:rsidRDefault="00084773">
      <w:pPr>
        <w:pStyle w:val="Heading1"/>
        <w:ind w:left="329"/>
      </w:pPr>
      <w:r>
        <w:rPr>
          <w:noProof/>
        </w:rPr>
        <mc:AlternateContent>
          <mc:Choice Requires="wps">
            <w:drawing>
              <wp:anchor distT="0" distB="0" distL="114300" distR="114300" simplePos="0" relativeHeight="251739136" behindDoc="0" locked="0" layoutInCell="1" allowOverlap="1" wp14:anchorId="25FF5DC5" wp14:editId="50BD0E7B">
                <wp:simplePos x="0" y="0"/>
                <wp:positionH relativeFrom="column">
                  <wp:posOffset>-224198</wp:posOffset>
                </wp:positionH>
                <wp:positionV relativeFrom="paragraph">
                  <wp:posOffset>-278691</wp:posOffset>
                </wp:positionV>
                <wp:extent cx="7038754" cy="2275367"/>
                <wp:effectExtent l="0" t="0" r="0" b="0"/>
                <wp:wrapNone/>
                <wp:docPr id="15" name="Text Box 15"/>
                <wp:cNvGraphicFramePr/>
                <a:graphic xmlns:a="http://schemas.openxmlformats.org/drawingml/2006/main">
                  <a:graphicData uri="http://schemas.microsoft.com/office/word/2010/wordprocessingShape">
                    <wps:wsp>
                      <wps:cNvSpPr txBox="1"/>
                      <wps:spPr>
                        <a:xfrm>
                          <a:off x="0" y="0"/>
                          <a:ext cx="7038754" cy="2275367"/>
                        </a:xfrm>
                        <a:prstGeom prst="rect">
                          <a:avLst/>
                        </a:prstGeom>
                        <a:solidFill>
                          <a:schemeClr val="lt1"/>
                        </a:solidFill>
                        <a:ln w="6350">
                          <a:noFill/>
                        </a:ln>
                      </wps:spPr>
                      <wps:txbx>
                        <w:txbxContent>
                          <w:p w14:paraId="5374392D" w14:textId="77777777" w:rsidR="006C022A" w:rsidRDefault="006C022A" w:rsidP="00084773">
                            <w:pPr>
                              <w:spacing w:after="90" w:line="259" w:lineRule="auto"/>
                              <w:ind w:left="0" w:firstLine="0"/>
                            </w:pPr>
                            <w:r>
                              <w:rPr>
                                <w:b/>
                              </w:rPr>
                              <w:t xml:space="preserve">Spacing </w:t>
                            </w:r>
                          </w:p>
                          <w:p w14:paraId="2CC251FC" w14:textId="77777777" w:rsidR="006C022A" w:rsidRDefault="006C022A" w:rsidP="00084773">
                            <w:pPr>
                              <w:numPr>
                                <w:ilvl w:val="0"/>
                                <w:numId w:val="27"/>
                              </w:numPr>
                              <w:spacing w:after="144" w:line="216" w:lineRule="auto"/>
                              <w:ind w:right="0" w:hanging="272"/>
                            </w:pPr>
                            <w:r>
                              <w:t xml:space="preserve">Spacing involves spreading learning opportunities out over time so that learning is revisited and not crammed all at once. </w:t>
                            </w:r>
                          </w:p>
                          <w:p w14:paraId="35CFF3D5" w14:textId="77777777" w:rsidR="006C022A" w:rsidRDefault="006C022A" w:rsidP="00084773">
                            <w:pPr>
                              <w:numPr>
                                <w:ilvl w:val="0"/>
                                <w:numId w:val="27"/>
                              </w:numPr>
                              <w:spacing w:after="89" w:line="259" w:lineRule="auto"/>
                              <w:ind w:right="0" w:hanging="272"/>
                            </w:pPr>
                            <w:r>
                              <w:t>Strategies for spacing include:</w:t>
                            </w:r>
                          </w:p>
                          <w:p w14:paraId="05CA1091" w14:textId="77777777" w:rsidR="006C022A" w:rsidRDefault="006C022A" w:rsidP="00084773">
                            <w:pPr>
                              <w:numPr>
                                <w:ilvl w:val="0"/>
                                <w:numId w:val="27"/>
                              </w:numPr>
                              <w:spacing w:after="91" w:line="259" w:lineRule="auto"/>
                              <w:ind w:right="0" w:hanging="272"/>
                            </w:pPr>
                            <w:r>
                              <w:t xml:space="preserve">Revisiting prerequisite prior learning before introducing new content. </w:t>
                            </w:r>
                          </w:p>
                          <w:p w14:paraId="33EA4A84" w14:textId="77777777" w:rsidR="006C022A" w:rsidRDefault="006C022A" w:rsidP="00084773">
                            <w:pPr>
                              <w:numPr>
                                <w:ilvl w:val="0"/>
                                <w:numId w:val="27"/>
                              </w:numPr>
                              <w:spacing w:after="144" w:line="216" w:lineRule="auto"/>
                              <w:ind w:right="0" w:hanging="272"/>
                            </w:pPr>
                            <w:r>
                              <w:t xml:space="preserve">Spaced homework which covers a topic taught previously. This could be retrieval practice or any activity that requires pupils to use their prior learning (not necessarily from memory). </w:t>
                            </w:r>
                          </w:p>
                          <w:p w14:paraId="3E397A80" w14:textId="77777777" w:rsidR="006C022A" w:rsidRDefault="006C022A" w:rsidP="00084773">
                            <w:pPr>
                              <w:numPr>
                                <w:ilvl w:val="0"/>
                                <w:numId w:val="27"/>
                              </w:numPr>
                              <w:spacing w:after="89" w:line="259" w:lineRule="auto"/>
                              <w:ind w:right="0" w:hanging="272"/>
                            </w:pPr>
                            <w:r>
                              <w:t xml:space="preserve">Spaced retrieval practice. </w:t>
                            </w:r>
                          </w:p>
                          <w:p w14:paraId="3E1D6474" w14:textId="77777777" w:rsidR="006C022A" w:rsidRDefault="006C022A" w:rsidP="00B75746">
                            <w:pPr>
                              <w:numPr>
                                <w:ilvl w:val="0"/>
                                <w:numId w:val="27"/>
                              </w:numPr>
                              <w:spacing w:after="89" w:line="259" w:lineRule="auto"/>
                              <w:ind w:right="0" w:hanging="272"/>
                            </w:pPr>
                            <w:r>
                              <w:t>Review lessons where previous topics are re-taught.</w:t>
                            </w:r>
                          </w:p>
                          <w:p w14:paraId="08A39BD2" w14:textId="77777777" w:rsidR="006C022A" w:rsidRDefault="006C022A" w:rsidP="00084773">
                            <w:pPr>
                              <w:ind w:left="0"/>
                              <w:jc w:val="both"/>
                            </w:pPr>
                          </w:p>
                          <w:p w14:paraId="079D8D6D" w14:textId="77777777" w:rsidR="006C022A" w:rsidRDefault="006C022A" w:rsidP="00084773">
                            <w:pPr>
                              <w:ind w:left="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F5DC5" id="Text Box 15" o:spid="_x0000_s1089" type="#_x0000_t202" style="position:absolute;left:0;text-align:left;margin-left:-17.65pt;margin-top:-21.95pt;width:554.25pt;height:179.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guIRgIAAIQEAAAOAAAAZHJzL2Uyb0RvYy54bWysVE2P2jAQvVfqf7B8L+GbbURYUVZUlVa7&#10;K0G1Z+PYxJLjcW1DQn99xw6wdNtT1YsZz7w8z7yZYX7f1pochfMKTEEHvT4lwnAoldkX9Pt2/emO&#10;Eh+YKZkGIwp6Ep7eLz5+mDc2F0OoQJfCESQxPm9sQasQbJ5lnleiZr4HVhgMSnA1C3h1+6x0rEH2&#10;WmfDfn+aNeBK64AL79H70AXpIvFLKXh4ltKLQHRBMbeQTpfOXTyzxZzle8dspfg5DfYPWdRMGXz0&#10;SvXAAiMHp/6gqhV34EGGHoc6AykVF6kGrGbQf1fNpmJWpFpQHG+vMvn/R8ufji+OqBJ7N6HEsBp7&#10;tBVtIF+gJehCfRrrc4RtLAJDi37EXvwenbHsVro6/mJBBOOo9OmqbmTj6Jz1R3ezyZgSjrHhcDYZ&#10;TWeRJ3v73DofvgqoSTQK6rB9SVV2fPShg14g8TUPWpVrpXW6xJERK+3IkWGzdUhJIvlvKG1IU9Dp&#10;aNJPxAbi5x2zNphLLLYrKlqh3bVJnPFViR2UJxTCQTdK3vK1wmQfmQ8vzOHsYO24D+EZD6kBH4Oz&#10;RUkF7uff/BGPLcUoJQ3OYkH9jwNzghL9zWCzPw/G4zi86TKezIZ4cbeR3W3EHOoVoAID3DzLkxnx&#10;QV9M6aB+xbVZxlcxxAzHtwsaLuYqdBuCa8fFcplAOK6WhUezsTxSR8VjK7btK3P23K+ArX6Cy9Sy&#10;/F3bOmz80sDyEECq1NModKfqWX8c9TQV57WMu3R7T6i3P4/FLwAAAP//AwBQSwMEFAAGAAgAAAAh&#10;AB1UXbTiAAAADAEAAA8AAABkcnMvZG93bnJldi54bWxMj8FOwzAMhu9IvENkJC5oS7eWDUrTCSFg&#10;EjfWAeKWNaataJyqydry9ngnuNny59+fs81kWzFg7xtHChbzCARS6UxDlYJ98TS7AeGDJqNbR6jg&#10;Bz1s8vOzTKfGjfSKwy5UgkPIp1pBHUKXSunLGq32c9ch8ezL9VYHbvtKml6PHG5buYyilbS6Ib5Q&#10;6w4faiy/d0er4POq+njx0/PbGF/H3eN2KNbvplDq8mK6vwMRcAp/MJz0WR1ydjq4IxkvWgUzXmWU&#10;iyS+BXEionW8BHFQEC+SBGSeyf9P5L8AAAD//wMAUEsBAi0AFAAGAAgAAAAhALaDOJL+AAAA4QEA&#10;ABMAAAAAAAAAAAAAAAAAAAAAAFtDb250ZW50X1R5cGVzXS54bWxQSwECLQAUAAYACAAAACEAOP0h&#10;/9YAAACUAQAACwAAAAAAAAAAAAAAAAAvAQAAX3JlbHMvLnJlbHNQSwECLQAUAAYACAAAACEAOC4L&#10;iEYCAACEBAAADgAAAAAAAAAAAAAAAAAuAgAAZHJzL2Uyb0RvYy54bWxQSwECLQAUAAYACAAAACEA&#10;HVRdtOIAAAAMAQAADwAAAAAAAAAAAAAAAACgBAAAZHJzL2Rvd25yZXYueG1sUEsFBgAAAAAEAAQA&#10;8wAAAK8FAAAAAA==&#10;" fillcolor="white [3201]" stroked="f" strokeweight=".5pt">
                <v:textbox>
                  <w:txbxContent>
                    <w:p w14:paraId="5374392D" w14:textId="77777777" w:rsidR="006C022A" w:rsidRDefault="006C022A" w:rsidP="00084773">
                      <w:pPr>
                        <w:spacing w:after="90" w:line="259" w:lineRule="auto"/>
                        <w:ind w:left="0" w:firstLine="0"/>
                      </w:pPr>
                      <w:r>
                        <w:rPr>
                          <w:b/>
                        </w:rPr>
                        <w:t xml:space="preserve">Spacing </w:t>
                      </w:r>
                    </w:p>
                    <w:p w14:paraId="2CC251FC" w14:textId="77777777" w:rsidR="006C022A" w:rsidRDefault="006C022A" w:rsidP="00084773">
                      <w:pPr>
                        <w:numPr>
                          <w:ilvl w:val="0"/>
                          <w:numId w:val="27"/>
                        </w:numPr>
                        <w:spacing w:after="144" w:line="216" w:lineRule="auto"/>
                        <w:ind w:right="0" w:hanging="272"/>
                      </w:pPr>
                      <w:r>
                        <w:t xml:space="preserve">Spacing involves spreading learning opportunities out over time so that learning is revisited and not crammed all at once. </w:t>
                      </w:r>
                    </w:p>
                    <w:p w14:paraId="35CFF3D5" w14:textId="77777777" w:rsidR="006C022A" w:rsidRDefault="006C022A" w:rsidP="00084773">
                      <w:pPr>
                        <w:numPr>
                          <w:ilvl w:val="0"/>
                          <w:numId w:val="27"/>
                        </w:numPr>
                        <w:spacing w:after="89" w:line="259" w:lineRule="auto"/>
                        <w:ind w:right="0" w:hanging="272"/>
                      </w:pPr>
                      <w:r>
                        <w:t>Strategies for spacing include:</w:t>
                      </w:r>
                    </w:p>
                    <w:p w14:paraId="05CA1091" w14:textId="77777777" w:rsidR="006C022A" w:rsidRDefault="006C022A" w:rsidP="00084773">
                      <w:pPr>
                        <w:numPr>
                          <w:ilvl w:val="0"/>
                          <w:numId w:val="27"/>
                        </w:numPr>
                        <w:spacing w:after="91" w:line="259" w:lineRule="auto"/>
                        <w:ind w:right="0" w:hanging="272"/>
                      </w:pPr>
                      <w:r>
                        <w:t xml:space="preserve">Revisiting prerequisite prior learning before introducing new content. </w:t>
                      </w:r>
                    </w:p>
                    <w:p w14:paraId="33EA4A84" w14:textId="77777777" w:rsidR="006C022A" w:rsidRDefault="006C022A" w:rsidP="00084773">
                      <w:pPr>
                        <w:numPr>
                          <w:ilvl w:val="0"/>
                          <w:numId w:val="27"/>
                        </w:numPr>
                        <w:spacing w:after="144" w:line="216" w:lineRule="auto"/>
                        <w:ind w:right="0" w:hanging="272"/>
                      </w:pPr>
                      <w:r>
                        <w:t xml:space="preserve">Spaced homework which covers a topic taught previously. This could be retrieval practice or any activity that requires pupils to use their prior learning (not necessarily from memory). </w:t>
                      </w:r>
                    </w:p>
                    <w:p w14:paraId="3E397A80" w14:textId="77777777" w:rsidR="006C022A" w:rsidRDefault="006C022A" w:rsidP="00084773">
                      <w:pPr>
                        <w:numPr>
                          <w:ilvl w:val="0"/>
                          <w:numId w:val="27"/>
                        </w:numPr>
                        <w:spacing w:after="89" w:line="259" w:lineRule="auto"/>
                        <w:ind w:right="0" w:hanging="272"/>
                      </w:pPr>
                      <w:r>
                        <w:t xml:space="preserve">Spaced retrieval practice. </w:t>
                      </w:r>
                    </w:p>
                    <w:p w14:paraId="3E1D6474" w14:textId="77777777" w:rsidR="006C022A" w:rsidRDefault="006C022A" w:rsidP="00B75746">
                      <w:pPr>
                        <w:numPr>
                          <w:ilvl w:val="0"/>
                          <w:numId w:val="27"/>
                        </w:numPr>
                        <w:spacing w:after="89" w:line="259" w:lineRule="auto"/>
                        <w:ind w:right="0" w:hanging="272"/>
                      </w:pPr>
                      <w:r>
                        <w:t>Review lessons where previous topics are re-taught.</w:t>
                      </w:r>
                    </w:p>
                    <w:p w14:paraId="08A39BD2" w14:textId="77777777" w:rsidR="006C022A" w:rsidRDefault="006C022A" w:rsidP="00084773">
                      <w:pPr>
                        <w:ind w:left="0"/>
                        <w:jc w:val="both"/>
                      </w:pPr>
                    </w:p>
                    <w:p w14:paraId="079D8D6D" w14:textId="77777777" w:rsidR="006C022A" w:rsidRDefault="006C022A" w:rsidP="00084773">
                      <w:pPr>
                        <w:ind w:left="0"/>
                        <w:jc w:val="both"/>
                      </w:pPr>
                    </w:p>
                  </w:txbxContent>
                </v:textbox>
              </v:shape>
            </w:pict>
          </mc:Fallback>
        </mc:AlternateContent>
      </w:r>
    </w:p>
    <w:p w14:paraId="2B8AEE85" w14:textId="77777777" w:rsidR="00084773" w:rsidRDefault="007C2DC7" w:rsidP="00084773">
      <w:pPr>
        <w:rPr>
          <w:color w:val="D7242F"/>
          <w:sz w:val="54"/>
        </w:rPr>
      </w:pPr>
      <w:r>
        <w:rPr>
          <w:noProof/>
        </w:rPr>
        <w:drawing>
          <wp:anchor distT="0" distB="0" distL="114300" distR="114300" simplePos="0" relativeHeight="251710464" behindDoc="1" locked="0" layoutInCell="1" allowOverlap="1" wp14:anchorId="75FD7BA1" wp14:editId="187CB924">
            <wp:simplePos x="0" y="0"/>
            <wp:positionH relativeFrom="column">
              <wp:posOffset>655350</wp:posOffset>
            </wp:positionH>
            <wp:positionV relativeFrom="paragraph">
              <wp:posOffset>5784850</wp:posOffset>
            </wp:positionV>
            <wp:extent cx="5497032" cy="2008458"/>
            <wp:effectExtent l="0" t="0" r="0" b="0"/>
            <wp:wrapNone/>
            <wp:docPr id="24080" name="Picture 24080"/>
            <wp:cNvGraphicFramePr/>
            <a:graphic xmlns:a="http://schemas.openxmlformats.org/drawingml/2006/main">
              <a:graphicData uri="http://schemas.openxmlformats.org/drawingml/2006/picture">
                <pic:pic xmlns:pic="http://schemas.openxmlformats.org/drawingml/2006/picture">
                  <pic:nvPicPr>
                    <pic:cNvPr id="24080" name="Picture 24080"/>
                    <pic:cNvPicPr/>
                  </pic:nvPicPr>
                  <pic:blipFill rotWithShape="1">
                    <a:blip r:embed="rId27" cstate="print">
                      <a:extLst>
                        <a:ext uri="{28A0092B-C50C-407E-A947-70E740481C1C}">
                          <a14:useLocalDpi xmlns:a14="http://schemas.microsoft.com/office/drawing/2010/main" val="0"/>
                        </a:ext>
                      </a:extLst>
                    </a:blip>
                    <a:srcRect t="8724"/>
                    <a:stretch/>
                  </pic:blipFill>
                  <pic:spPr bwMode="auto">
                    <a:xfrm>
                      <a:off x="0" y="0"/>
                      <a:ext cx="5497032" cy="20084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0160" behindDoc="0" locked="0" layoutInCell="1" allowOverlap="1" wp14:anchorId="00E1789A" wp14:editId="64DC6437">
                <wp:simplePos x="0" y="0"/>
                <wp:positionH relativeFrom="column">
                  <wp:posOffset>49515</wp:posOffset>
                </wp:positionH>
                <wp:positionV relativeFrom="paragraph">
                  <wp:posOffset>1776480</wp:posOffset>
                </wp:positionV>
                <wp:extent cx="4678326" cy="2360428"/>
                <wp:effectExtent l="0" t="0" r="8255" b="1905"/>
                <wp:wrapNone/>
                <wp:docPr id="11" name="Text Box 11"/>
                <wp:cNvGraphicFramePr/>
                <a:graphic xmlns:a="http://schemas.openxmlformats.org/drawingml/2006/main">
                  <a:graphicData uri="http://schemas.microsoft.com/office/word/2010/wordprocessingShape">
                    <wps:wsp>
                      <wps:cNvSpPr txBox="1"/>
                      <wps:spPr>
                        <a:xfrm>
                          <a:off x="0" y="0"/>
                          <a:ext cx="4678326" cy="2360428"/>
                        </a:xfrm>
                        <a:prstGeom prst="rect">
                          <a:avLst/>
                        </a:prstGeom>
                        <a:solidFill>
                          <a:schemeClr val="lt1"/>
                        </a:solidFill>
                        <a:ln w="6350">
                          <a:noFill/>
                        </a:ln>
                      </wps:spPr>
                      <wps:txbx>
                        <w:txbxContent>
                          <w:p w14:paraId="42D5A38A" w14:textId="77777777" w:rsidR="006C022A" w:rsidRPr="00241E6B" w:rsidRDefault="006C022A" w:rsidP="00241E6B">
                            <w:pPr>
                              <w:spacing w:after="112"/>
                              <w:ind w:left="0" w:firstLine="0"/>
                              <w:rPr>
                                <w:b/>
                                <w:color w:val="D7242F"/>
                                <w:sz w:val="54"/>
                              </w:rPr>
                            </w:pPr>
                            <w:r w:rsidRPr="00241E6B">
                              <w:rPr>
                                <w:b/>
                                <w:color w:val="D7242F"/>
                                <w:sz w:val="54"/>
                              </w:rPr>
                              <w:t>Feedback</w:t>
                            </w:r>
                          </w:p>
                          <w:p w14:paraId="18EFC3EB" w14:textId="77777777" w:rsidR="006C022A" w:rsidRDefault="006C022A" w:rsidP="00241E6B">
                            <w:pPr>
                              <w:spacing w:after="119" w:line="259" w:lineRule="auto"/>
                              <w:ind w:left="0" w:firstLine="0"/>
                            </w:pPr>
                            <w:r>
                              <w:t xml:space="preserve">The qualities of effective feedback include: </w:t>
                            </w:r>
                          </w:p>
                          <w:p w14:paraId="413BDF98" w14:textId="77777777" w:rsidR="006C022A" w:rsidRDefault="006C022A" w:rsidP="00241E6B">
                            <w:pPr>
                              <w:numPr>
                                <w:ilvl w:val="0"/>
                                <w:numId w:val="28"/>
                              </w:numPr>
                              <w:spacing w:after="117" w:line="259" w:lineRule="auto"/>
                              <w:ind w:right="0" w:hanging="360"/>
                            </w:pPr>
                            <w:r>
                              <w:t xml:space="preserve">Being focused on a </w:t>
                            </w:r>
                            <w:proofErr w:type="gramStart"/>
                            <w:r>
                              <w:t>specific task pupils</w:t>
                            </w:r>
                            <w:proofErr w:type="gramEnd"/>
                            <w:r>
                              <w:t xml:space="preserve"> have completed</w:t>
                            </w:r>
                          </w:p>
                          <w:p w14:paraId="30FDA02A" w14:textId="77777777" w:rsidR="006C022A" w:rsidRDefault="006C022A" w:rsidP="00241E6B">
                            <w:pPr>
                              <w:numPr>
                                <w:ilvl w:val="0"/>
                                <w:numId w:val="28"/>
                              </w:numPr>
                              <w:spacing w:after="119" w:line="259" w:lineRule="auto"/>
                              <w:ind w:right="0" w:hanging="360"/>
                            </w:pPr>
                            <w:r>
                              <w:t>Timely</w:t>
                            </w:r>
                          </w:p>
                          <w:p w14:paraId="0CF62BD9" w14:textId="77777777" w:rsidR="006C022A" w:rsidRDefault="006C022A" w:rsidP="00241E6B">
                            <w:pPr>
                              <w:numPr>
                                <w:ilvl w:val="0"/>
                                <w:numId w:val="28"/>
                              </w:numPr>
                              <w:spacing w:after="119" w:line="259" w:lineRule="auto"/>
                              <w:ind w:right="0" w:hanging="360"/>
                            </w:pPr>
                            <w:r>
                              <w:t>Helps pupils to improve their performance and learning</w:t>
                            </w:r>
                          </w:p>
                          <w:p w14:paraId="5AFCED56" w14:textId="77777777" w:rsidR="006C022A" w:rsidRDefault="006C022A" w:rsidP="00241E6B">
                            <w:pPr>
                              <w:numPr>
                                <w:ilvl w:val="0"/>
                                <w:numId w:val="28"/>
                              </w:numPr>
                              <w:spacing w:after="117" w:line="259" w:lineRule="auto"/>
                              <w:ind w:right="0" w:hanging="360"/>
                            </w:pPr>
                            <w:r>
                              <w:t xml:space="preserve">Is acted on by pupils </w:t>
                            </w:r>
                          </w:p>
                          <w:p w14:paraId="3429DD5A" w14:textId="77777777" w:rsidR="006C022A" w:rsidRDefault="006C022A" w:rsidP="00241E6B">
                            <w:pPr>
                              <w:numPr>
                                <w:ilvl w:val="0"/>
                                <w:numId w:val="28"/>
                              </w:numPr>
                              <w:spacing w:after="524" w:line="259" w:lineRule="auto"/>
                              <w:ind w:right="0" w:hanging="360"/>
                            </w:pPr>
                            <w:r>
                              <w:t xml:space="preserve">Focus on formative feedback rather than marks/grades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1789A" id="Text Box 11" o:spid="_x0000_s1090" type="#_x0000_t202" style="position:absolute;left:0;text-align:left;margin-left:3.9pt;margin-top:139.9pt;width:368.35pt;height:185.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KDRwIAAIQEAAAOAAAAZHJzL2Uyb0RvYy54bWysVE1v2zAMvQ/YfxB0X50PN82COEXWosOA&#10;oi3QDj0rspwYkEVNUmJ3v35Pctxm3U7DLgpF0k/ke2SWl12j2UE5X5Mp+PhsxJkyksrabAv+/enm&#10;05wzH4QphSajCv6iPL9cffywbO1CTWhHulSOAcT4RWsLvgvBLrLMy51qhD8jqwyCFblGBFzdNiud&#10;aIHe6GwyGs2yllxpHUnlPbzXfZCvEn5VKRnuq8qrwHTBUVtIp0vnJp7ZaikWWyfsrpbHMsQ/VNGI&#10;2uDRV6hrEQTbu/oPqKaWjjxV4UxSk1FV1VKlHtDNePSum8edsCr1AnK8faXJ/z9YeXd4cKwuod2Y&#10;MyMaaPSkusC+UMfgAj+t9QukPVokhg5+5A5+D2dsu6tcE3/REEMcTL+8shvRJJz57GI+ncw4k4hN&#10;prNRPplHnOztc+t8+KqoYdEouIN8iVVxuPWhTx1S4muedF3e1FqnSxwZdaUdOwiIrUMqEuC/ZWnD&#10;2oLPpuejBGwoft4ja4NaYrN9U9EK3aZL5OSzoeMNlS8gwlE/St7KmxrF3gofHoTD7KB37EO4x1Fp&#10;wmN0tDjbkfv5N3/Mh6SIctZiFgvuf+yFU5zpbwZifx7neRzedMnPLya4uNPI5jRi9s0VgQHoieqS&#10;GfODHszKUfOMtVnHVxESRuLtgofBvAr9hmDtpFqvUxLG1Ypwax6tjNCR8SjFU/csnD3qFSD1HQ1T&#10;KxbvZOtz45eG1vtAVZ00jUT3rB75x6inqTiuZdyl03vKevvzWP0CAAD//wMAUEsDBBQABgAIAAAA&#10;IQDB4Wqj4QAAAAkBAAAPAAAAZHJzL2Rvd25yZXYueG1sTI/NTsMwEITvSLyDtUhcUOv0Jw2EbCqE&#10;gErcaAqImxsvSURsR7GbhLdnOcFtRzOa+TbbTqYVA/W+cRZhMY9AkC2dbmyFcCgeZ9cgfFBWq9ZZ&#10;QvgmD9v8/CxTqXajfaFhHyrBJdanCqEOoUul9GVNRvm568iy9+l6owLLvpK6VyOXm1Yuo2gjjWos&#10;L9Sqo/uayq/9ySB8XFXvz356eh1X8ap72A1F8qYLxMuL6e4WRKAp/IXhF5/RIWemoztZ7UWLkDB4&#10;QFgmN3ywn6zXMYgjwiZexCDzTP7/IP8BAAD//wMAUEsBAi0AFAAGAAgAAAAhALaDOJL+AAAA4QEA&#10;ABMAAAAAAAAAAAAAAAAAAAAAAFtDb250ZW50X1R5cGVzXS54bWxQSwECLQAUAAYACAAAACEAOP0h&#10;/9YAAACUAQAACwAAAAAAAAAAAAAAAAAvAQAAX3JlbHMvLnJlbHNQSwECLQAUAAYACAAAACEAyosi&#10;g0cCAACEBAAADgAAAAAAAAAAAAAAAAAuAgAAZHJzL2Uyb0RvYy54bWxQSwECLQAUAAYACAAAACEA&#10;weFqo+EAAAAJAQAADwAAAAAAAAAAAAAAAAChBAAAZHJzL2Rvd25yZXYueG1sUEsFBgAAAAAEAAQA&#10;8wAAAK8FAAAAAA==&#10;" fillcolor="white [3201]" stroked="f" strokeweight=".5pt">
                <v:textbox>
                  <w:txbxContent>
                    <w:p w14:paraId="42D5A38A" w14:textId="77777777" w:rsidR="006C022A" w:rsidRPr="00241E6B" w:rsidRDefault="006C022A" w:rsidP="00241E6B">
                      <w:pPr>
                        <w:spacing w:after="112"/>
                        <w:ind w:left="0" w:firstLine="0"/>
                        <w:rPr>
                          <w:b/>
                          <w:color w:val="D7242F"/>
                          <w:sz w:val="54"/>
                        </w:rPr>
                      </w:pPr>
                      <w:r w:rsidRPr="00241E6B">
                        <w:rPr>
                          <w:b/>
                          <w:color w:val="D7242F"/>
                          <w:sz w:val="54"/>
                        </w:rPr>
                        <w:t>Feedback</w:t>
                      </w:r>
                    </w:p>
                    <w:p w14:paraId="18EFC3EB" w14:textId="77777777" w:rsidR="006C022A" w:rsidRDefault="006C022A" w:rsidP="00241E6B">
                      <w:pPr>
                        <w:spacing w:after="119" w:line="259" w:lineRule="auto"/>
                        <w:ind w:left="0" w:firstLine="0"/>
                      </w:pPr>
                      <w:r>
                        <w:t xml:space="preserve">The qualities of effective feedback include: </w:t>
                      </w:r>
                    </w:p>
                    <w:p w14:paraId="413BDF98" w14:textId="77777777" w:rsidR="006C022A" w:rsidRDefault="006C022A" w:rsidP="00241E6B">
                      <w:pPr>
                        <w:numPr>
                          <w:ilvl w:val="0"/>
                          <w:numId w:val="28"/>
                        </w:numPr>
                        <w:spacing w:after="117" w:line="259" w:lineRule="auto"/>
                        <w:ind w:right="0" w:hanging="360"/>
                      </w:pPr>
                      <w:r>
                        <w:t xml:space="preserve">Being focused on a </w:t>
                      </w:r>
                      <w:proofErr w:type="gramStart"/>
                      <w:r>
                        <w:t>specific task pupils</w:t>
                      </w:r>
                      <w:proofErr w:type="gramEnd"/>
                      <w:r>
                        <w:t xml:space="preserve"> have completed</w:t>
                      </w:r>
                    </w:p>
                    <w:p w14:paraId="30FDA02A" w14:textId="77777777" w:rsidR="006C022A" w:rsidRDefault="006C022A" w:rsidP="00241E6B">
                      <w:pPr>
                        <w:numPr>
                          <w:ilvl w:val="0"/>
                          <w:numId w:val="28"/>
                        </w:numPr>
                        <w:spacing w:after="119" w:line="259" w:lineRule="auto"/>
                        <w:ind w:right="0" w:hanging="360"/>
                      </w:pPr>
                      <w:r>
                        <w:t>Timely</w:t>
                      </w:r>
                    </w:p>
                    <w:p w14:paraId="0CF62BD9" w14:textId="77777777" w:rsidR="006C022A" w:rsidRDefault="006C022A" w:rsidP="00241E6B">
                      <w:pPr>
                        <w:numPr>
                          <w:ilvl w:val="0"/>
                          <w:numId w:val="28"/>
                        </w:numPr>
                        <w:spacing w:after="119" w:line="259" w:lineRule="auto"/>
                        <w:ind w:right="0" w:hanging="360"/>
                      </w:pPr>
                      <w:r>
                        <w:t>Helps pupils to improve their performance and learning</w:t>
                      </w:r>
                    </w:p>
                    <w:p w14:paraId="5AFCED56" w14:textId="77777777" w:rsidR="006C022A" w:rsidRDefault="006C022A" w:rsidP="00241E6B">
                      <w:pPr>
                        <w:numPr>
                          <w:ilvl w:val="0"/>
                          <w:numId w:val="28"/>
                        </w:numPr>
                        <w:spacing w:after="117" w:line="259" w:lineRule="auto"/>
                        <w:ind w:right="0" w:hanging="360"/>
                      </w:pPr>
                      <w:r>
                        <w:t xml:space="preserve">Is acted on by pupils </w:t>
                      </w:r>
                    </w:p>
                    <w:p w14:paraId="3429DD5A" w14:textId="77777777" w:rsidR="006C022A" w:rsidRDefault="006C022A" w:rsidP="00241E6B">
                      <w:pPr>
                        <w:numPr>
                          <w:ilvl w:val="0"/>
                          <w:numId w:val="28"/>
                        </w:numPr>
                        <w:spacing w:after="524" w:line="259" w:lineRule="auto"/>
                        <w:ind w:right="0" w:hanging="360"/>
                      </w:pPr>
                      <w:r>
                        <w:t xml:space="preserve">Focus on formative feedback rather than marks/grades </w:t>
                      </w:r>
                    </w:p>
                  </w:txbxContent>
                </v:textbox>
              </v:shape>
            </w:pict>
          </mc:Fallback>
        </mc:AlternateContent>
      </w:r>
      <w:r w:rsidR="00084773">
        <w:br w:type="page"/>
      </w:r>
    </w:p>
    <w:p w14:paraId="0BED3C70" w14:textId="77777777" w:rsidR="00241E6B" w:rsidRDefault="00241E6B">
      <w:pPr>
        <w:spacing w:after="160" w:line="259" w:lineRule="auto"/>
        <w:ind w:left="0" w:right="0" w:firstLine="0"/>
        <w:rPr>
          <w:b/>
          <w:color w:val="D7242F"/>
          <w:sz w:val="54"/>
        </w:rPr>
      </w:pPr>
      <w:r>
        <w:rPr>
          <w:noProof/>
        </w:rPr>
        <mc:AlternateContent>
          <mc:Choice Requires="wps">
            <w:drawing>
              <wp:anchor distT="0" distB="0" distL="114300" distR="114300" simplePos="0" relativeHeight="251741184" behindDoc="0" locked="0" layoutInCell="1" allowOverlap="1" wp14:anchorId="78E6B98B" wp14:editId="4669152A">
                <wp:simplePos x="0" y="0"/>
                <wp:positionH relativeFrom="column">
                  <wp:posOffset>92976</wp:posOffset>
                </wp:positionH>
                <wp:positionV relativeFrom="paragraph">
                  <wp:posOffset>-66764</wp:posOffset>
                </wp:positionV>
                <wp:extent cx="6390167" cy="7549117"/>
                <wp:effectExtent l="0" t="0" r="0" b="0"/>
                <wp:wrapNone/>
                <wp:docPr id="16" name="Text Box 16"/>
                <wp:cNvGraphicFramePr/>
                <a:graphic xmlns:a="http://schemas.openxmlformats.org/drawingml/2006/main">
                  <a:graphicData uri="http://schemas.microsoft.com/office/word/2010/wordprocessingShape">
                    <wps:wsp>
                      <wps:cNvSpPr txBox="1"/>
                      <wps:spPr>
                        <a:xfrm>
                          <a:off x="0" y="0"/>
                          <a:ext cx="6390167" cy="7549117"/>
                        </a:xfrm>
                        <a:prstGeom prst="rect">
                          <a:avLst/>
                        </a:prstGeom>
                        <a:solidFill>
                          <a:schemeClr val="lt1"/>
                        </a:solidFill>
                        <a:ln w="6350">
                          <a:noFill/>
                        </a:ln>
                      </wps:spPr>
                      <wps:txbx>
                        <w:txbxContent>
                          <w:p w14:paraId="191443C2" w14:textId="77777777" w:rsidR="006C022A" w:rsidRPr="00241E6B" w:rsidRDefault="006C022A" w:rsidP="00241E6B">
                            <w:pPr>
                              <w:spacing w:after="117" w:line="259" w:lineRule="auto"/>
                              <w:ind w:left="0" w:firstLine="0"/>
                              <w:rPr>
                                <w:b/>
                                <w:color w:val="auto"/>
                              </w:rPr>
                            </w:pPr>
                            <w:r w:rsidRPr="00241E6B">
                              <w:rPr>
                                <w:b/>
                                <w:color w:val="auto"/>
                              </w:rPr>
                              <w:t xml:space="preserve">Effective feedback may include: </w:t>
                            </w:r>
                          </w:p>
                          <w:p w14:paraId="397835AE" w14:textId="77777777" w:rsidR="006C022A" w:rsidRDefault="006C022A" w:rsidP="00241E6B">
                            <w:pPr>
                              <w:numPr>
                                <w:ilvl w:val="0"/>
                                <w:numId w:val="29"/>
                              </w:numPr>
                              <w:spacing w:after="172" w:line="216" w:lineRule="auto"/>
                              <w:ind w:right="0" w:hanging="272"/>
                            </w:pPr>
                            <w:r>
                              <w:t xml:space="preserve">Provide structure/scaffolding before </w:t>
                            </w:r>
                            <w:proofErr w:type="gramStart"/>
                            <w:r>
                              <w:t>pupils</w:t>
                            </w:r>
                            <w:proofErr w:type="gramEnd"/>
                            <w:r>
                              <w:t xml:space="preserve"> complete tasks.  – This ensures that all pupils are able to complete tasks to a high standard. This may include sentence starters or other writing aids, checklists or step-by-step lists for completing the task.</w:t>
                            </w:r>
                          </w:p>
                          <w:p w14:paraId="53B023A2" w14:textId="77777777" w:rsidR="006C022A" w:rsidRDefault="006C022A" w:rsidP="00241E6B">
                            <w:pPr>
                              <w:numPr>
                                <w:ilvl w:val="0"/>
                                <w:numId w:val="29"/>
                              </w:numPr>
                              <w:spacing w:after="172" w:line="216" w:lineRule="auto"/>
                              <w:ind w:right="0" w:hanging="272"/>
                            </w:pPr>
                            <w:r>
                              <w:t xml:space="preserve">Live modelling - This may include teacher-led modelling, completing a model as a class with pupil involvement or the deconstruction of exemplars. </w:t>
                            </w:r>
                          </w:p>
                          <w:p w14:paraId="2753EC5F" w14:textId="77777777" w:rsidR="006C022A" w:rsidRDefault="006C022A" w:rsidP="00241E6B">
                            <w:pPr>
                              <w:numPr>
                                <w:ilvl w:val="0"/>
                                <w:numId w:val="29"/>
                              </w:numPr>
                              <w:spacing w:after="170" w:line="216" w:lineRule="auto"/>
                              <w:ind w:right="0" w:hanging="272"/>
                            </w:pPr>
                            <w:r>
                              <w:t xml:space="preserve">Live marking - As pupils complete work the teacher views individual work and points out strong elements, recommends an improvement or highlights an error. Pupils then improve their work immediately. </w:t>
                            </w:r>
                          </w:p>
                          <w:p w14:paraId="599FCF47" w14:textId="77777777" w:rsidR="006C022A" w:rsidRDefault="006C022A" w:rsidP="00241E6B">
                            <w:pPr>
                              <w:numPr>
                                <w:ilvl w:val="0"/>
                                <w:numId w:val="29"/>
                              </w:numPr>
                              <w:spacing w:after="172" w:line="216" w:lineRule="auto"/>
                              <w:ind w:right="0" w:hanging="272"/>
                            </w:pPr>
                            <w:r>
                              <w:t xml:space="preserve">Live whole class feedback – This may include using a visualiser to review a pupil’s work as a class, identifying good elements and areas to improve. It may also include giving feedback on common areas of weakness or misconceptions. Again, pupils should then use this immediately to improve their own work. </w:t>
                            </w:r>
                          </w:p>
                          <w:p w14:paraId="62DFBDAB" w14:textId="77777777" w:rsidR="006C022A" w:rsidRDefault="006C022A" w:rsidP="00241E6B">
                            <w:pPr>
                              <w:numPr>
                                <w:ilvl w:val="0"/>
                                <w:numId w:val="29"/>
                              </w:numPr>
                              <w:spacing w:after="172" w:line="216" w:lineRule="auto"/>
                              <w:ind w:right="0" w:hanging="272"/>
                            </w:pPr>
                            <w:r>
                              <w:t xml:space="preserve">Self-assessment – Pupils can be asked to assess their own work. This should be supported by guidance such as checklists or success criteria. </w:t>
                            </w:r>
                          </w:p>
                          <w:p w14:paraId="3C7C3205" w14:textId="77777777" w:rsidR="006C022A" w:rsidRDefault="006C022A" w:rsidP="00241E6B">
                            <w:pPr>
                              <w:numPr>
                                <w:ilvl w:val="0"/>
                                <w:numId w:val="29"/>
                              </w:numPr>
                              <w:spacing w:after="117" w:line="259" w:lineRule="auto"/>
                              <w:ind w:right="0" w:hanging="272"/>
                            </w:pPr>
                            <w:r>
                              <w:t xml:space="preserve">Whole-class verbal feedback: </w:t>
                            </w:r>
                          </w:p>
                          <w:p w14:paraId="0397CF0C" w14:textId="77777777" w:rsidR="006C022A" w:rsidRDefault="006C022A" w:rsidP="00241E6B">
                            <w:pPr>
                              <w:spacing w:after="172"/>
                              <w:ind w:left="0" w:firstLine="0"/>
                            </w:pPr>
                            <w:r>
                              <w:t xml:space="preserve">Step 1 - The teacher collects in and reads pupils’ work, noting down common misconceptions, common SPAG errors, main areas to improve, the main things pupils are doing well and any good examples of work to share with the class. This can be rough notes or you can use a whole-class verbal feedback sheet. </w:t>
                            </w:r>
                          </w:p>
                          <w:p w14:paraId="71EEC20B" w14:textId="77777777" w:rsidR="006C022A" w:rsidRDefault="006C022A" w:rsidP="00241E6B">
                            <w:pPr>
                              <w:spacing w:after="172"/>
                              <w:ind w:left="0" w:firstLine="0"/>
                            </w:pPr>
                            <w:r>
                              <w:t xml:space="preserve">Step 2 – In the next lesson the teacher shares this information with the class. This could be through a PowerPoint slide, typed notes or verbally sharing your written notes. You should also share examples of good work through a visualiser, to show pupils how to improve their own work. Pupils should then improve their work. </w:t>
                            </w:r>
                          </w:p>
                          <w:p w14:paraId="6F971329" w14:textId="77777777" w:rsidR="006C022A" w:rsidRDefault="006C022A" w:rsidP="00241E6B">
                            <w:pPr>
                              <w:ind w:left="0"/>
                            </w:pPr>
                            <w:r>
                              <w:t>Written marking – You may deem it important to provide written comments on selected pieces of work. Here, marking codes are effective - teachers use codes to mark pupils’ work. These are shared with pupils and pupils make corrections or improvements using the codes as prompts.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6B98B" id="Text Box 16" o:spid="_x0000_s1091" type="#_x0000_t202" style="position:absolute;margin-left:7.3pt;margin-top:-5.25pt;width:503.15pt;height:594.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NCRAIAAIQEAAAOAAAAZHJzL2Uyb0RvYy54bWysVE2P2jAQvVfqf7B8L0koH0tEWFFWVJXQ&#10;7kpQ7dk4NkRyPK5tSOiv79jhq9ueql7MeObleebNDNPHtlbkKKyrQBc066WUCM2hrPSuoN83y08P&#10;lDjPdMkUaFHQk3D0cfbxw7QxuejDHlQpLEES7fLGFHTvvcmTxPG9qJnrgREagxJszTxe7S4pLWuQ&#10;vVZJP01HSQO2NBa4cA69T12QziK/lIL7Fymd8EQVFHPz8bTx3IYzmU1ZvrPM7Ct+ToP9QxY1qzQ+&#10;eqV6Yp6Rg63+oKorbsGB9D0OdQJSVlzEGrCaLH1XzXrPjIi1oDjOXGVy/4+WPx9fLalK7N2IEs1q&#10;7NFGtJ58gZagC/VpjMsRtjYI9C36EXvxO3SGsltp6/CLBRGMo9Knq7qBjaNz9HmSZqMxJRxj4+Fg&#10;kmXjwJPcPjfW+a8CahKMglpsX1SVHVfOd9ALJLzmQFXlslIqXsLIiIWy5Miw2crHJJH8N5TSpAmp&#10;DNNIrCF83jErjbmEYruiguXbbRvFGcRMg2sL5QmFsNCNkjN8WWGyK+b8K7M4O1g77oN/wUMqwMfg&#10;bFGyB/vzb/6Ax5ZilJIGZ7Gg7seBWUGJ+qax2ZNsMAjDGy+D4biPF3sf2d5H9KFeACqQ4eYZHs2A&#10;9+piSgv1G67NPLyKIaY5vl1QfzEXvtsQXDsu5vMIwnE1zK/02vBAHRQPrdi0b8yac788tvoZLlPL&#10;8ndt67DhSw3zgwdZxZ7eVD3rj6Mep+K8lmGX7u8RdfvzmP0CAAD//wMAUEsDBBQABgAIAAAAIQDd&#10;xBu04wAAAAwBAAAPAAAAZHJzL2Rvd25yZXYueG1sTI/LTsMwEEX3lfoP1lRiU7V2GvogxKkQAiqx&#10;o+Ehdm48JBGxHcVuEv6e6Qp2czVHd86k+9E0rMfO185KiJYCGNrC6dqWEl7zx8UOmA/KatU4ixJ+&#10;0MM+m05SlWg32Bfsj6FkVGJ9oiRUIbQJ576o0Ci/dC1a2n25zqhAsSu57tRA5abhKyE23Kja0oVK&#10;tXhfYfF9PBsJn/Py49mPT29DvI7bh0Ofb991LuXVbLy7BRZwDH8wXPRJHTJyOrmz1Z41lK83REpY&#10;RGIN7AKIlbgBdqIp2u5i4FnK/z+R/QIAAP//AwBQSwECLQAUAAYACAAAACEAtoM4kv4AAADhAQAA&#10;EwAAAAAAAAAAAAAAAAAAAAAAW0NvbnRlbnRfVHlwZXNdLnhtbFBLAQItABQABgAIAAAAIQA4/SH/&#10;1gAAAJQBAAALAAAAAAAAAAAAAAAAAC8BAABfcmVscy8ucmVsc1BLAQItABQABgAIAAAAIQB6wsNC&#10;RAIAAIQEAAAOAAAAAAAAAAAAAAAAAC4CAABkcnMvZTJvRG9jLnhtbFBLAQItABQABgAIAAAAIQDd&#10;xBu04wAAAAwBAAAPAAAAAAAAAAAAAAAAAJ4EAABkcnMvZG93bnJldi54bWxQSwUGAAAAAAQABADz&#10;AAAArgUAAAAA&#10;" fillcolor="white [3201]" stroked="f" strokeweight=".5pt">
                <v:textbox>
                  <w:txbxContent>
                    <w:p w14:paraId="191443C2" w14:textId="77777777" w:rsidR="006C022A" w:rsidRPr="00241E6B" w:rsidRDefault="006C022A" w:rsidP="00241E6B">
                      <w:pPr>
                        <w:spacing w:after="117" w:line="259" w:lineRule="auto"/>
                        <w:ind w:left="0" w:firstLine="0"/>
                        <w:rPr>
                          <w:b/>
                          <w:color w:val="auto"/>
                        </w:rPr>
                      </w:pPr>
                      <w:r w:rsidRPr="00241E6B">
                        <w:rPr>
                          <w:b/>
                          <w:color w:val="auto"/>
                        </w:rPr>
                        <w:t xml:space="preserve">Effective feedback may include: </w:t>
                      </w:r>
                    </w:p>
                    <w:p w14:paraId="397835AE" w14:textId="77777777" w:rsidR="006C022A" w:rsidRDefault="006C022A" w:rsidP="00241E6B">
                      <w:pPr>
                        <w:numPr>
                          <w:ilvl w:val="0"/>
                          <w:numId w:val="29"/>
                        </w:numPr>
                        <w:spacing w:after="172" w:line="216" w:lineRule="auto"/>
                        <w:ind w:right="0" w:hanging="272"/>
                      </w:pPr>
                      <w:r>
                        <w:t xml:space="preserve">Provide structure/scaffolding before </w:t>
                      </w:r>
                      <w:proofErr w:type="gramStart"/>
                      <w:r>
                        <w:t>pupils</w:t>
                      </w:r>
                      <w:proofErr w:type="gramEnd"/>
                      <w:r>
                        <w:t xml:space="preserve"> complete tasks.  – This ensures that all pupils are able to complete tasks to a high standard. This may include sentence starters or other writing aids, checklists or step-by-step lists for completing the task.</w:t>
                      </w:r>
                    </w:p>
                    <w:p w14:paraId="53B023A2" w14:textId="77777777" w:rsidR="006C022A" w:rsidRDefault="006C022A" w:rsidP="00241E6B">
                      <w:pPr>
                        <w:numPr>
                          <w:ilvl w:val="0"/>
                          <w:numId w:val="29"/>
                        </w:numPr>
                        <w:spacing w:after="172" w:line="216" w:lineRule="auto"/>
                        <w:ind w:right="0" w:hanging="272"/>
                      </w:pPr>
                      <w:r>
                        <w:t xml:space="preserve">Live modelling - This may include teacher-led modelling, completing a model as a class with pupil involvement or the deconstruction of exemplars. </w:t>
                      </w:r>
                    </w:p>
                    <w:p w14:paraId="2753EC5F" w14:textId="77777777" w:rsidR="006C022A" w:rsidRDefault="006C022A" w:rsidP="00241E6B">
                      <w:pPr>
                        <w:numPr>
                          <w:ilvl w:val="0"/>
                          <w:numId w:val="29"/>
                        </w:numPr>
                        <w:spacing w:after="170" w:line="216" w:lineRule="auto"/>
                        <w:ind w:right="0" w:hanging="272"/>
                      </w:pPr>
                      <w:r>
                        <w:t xml:space="preserve">Live marking - As pupils complete work the teacher views individual work and points out strong elements, recommends an improvement or highlights an error. Pupils then improve their work immediately. </w:t>
                      </w:r>
                    </w:p>
                    <w:p w14:paraId="599FCF47" w14:textId="77777777" w:rsidR="006C022A" w:rsidRDefault="006C022A" w:rsidP="00241E6B">
                      <w:pPr>
                        <w:numPr>
                          <w:ilvl w:val="0"/>
                          <w:numId w:val="29"/>
                        </w:numPr>
                        <w:spacing w:after="172" w:line="216" w:lineRule="auto"/>
                        <w:ind w:right="0" w:hanging="272"/>
                      </w:pPr>
                      <w:r>
                        <w:t xml:space="preserve">Live whole class feedback – This may include using a visualiser to review a pupil’s work as a class, identifying good elements and areas to improve. It may also include giving feedback on common areas of weakness or misconceptions. Again, pupils should then use this immediately to improve their own work. </w:t>
                      </w:r>
                    </w:p>
                    <w:p w14:paraId="62DFBDAB" w14:textId="77777777" w:rsidR="006C022A" w:rsidRDefault="006C022A" w:rsidP="00241E6B">
                      <w:pPr>
                        <w:numPr>
                          <w:ilvl w:val="0"/>
                          <w:numId w:val="29"/>
                        </w:numPr>
                        <w:spacing w:after="172" w:line="216" w:lineRule="auto"/>
                        <w:ind w:right="0" w:hanging="272"/>
                      </w:pPr>
                      <w:r>
                        <w:t xml:space="preserve">Self-assessment – Pupils can be asked to assess their own work. This should be supported by guidance such as checklists or success criteria. </w:t>
                      </w:r>
                    </w:p>
                    <w:p w14:paraId="3C7C3205" w14:textId="77777777" w:rsidR="006C022A" w:rsidRDefault="006C022A" w:rsidP="00241E6B">
                      <w:pPr>
                        <w:numPr>
                          <w:ilvl w:val="0"/>
                          <w:numId w:val="29"/>
                        </w:numPr>
                        <w:spacing w:after="117" w:line="259" w:lineRule="auto"/>
                        <w:ind w:right="0" w:hanging="272"/>
                      </w:pPr>
                      <w:r>
                        <w:t xml:space="preserve">Whole-class verbal feedback: </w:t>
                      </w:r>
                    </w:p>
                    <w:p w14:paraId="0397CF0C" w14:textId="77777777" w:rsidR="006C022A" w:rsidRDefault="006C022A" w:rsidP="00241E6B">
                      <w:pPr>
                        <w:spacing w:after="172"/>
                        <w:ind w:left="0" w:firstLine="0"/>
                      </w:pPr>
                      <w:r>
                        <w:t xml:space="preserve">Step 1 - The teacher collects in and reads pupils’ work, noting down common misconceptions, common SPAG errors, main areas to improve, the main things pupils are doing well and any good examples of work to share with the class. This can be rough notes or you can use a whole-class verbal feedback sheet. </w:t>
                      </w:r>
                    </w:p>
                    <w:p w14:paraId="71EEC20B" w14:textId="77777777" w:rsidR="006C022A" w:rsidRDefault="006C022A" w:rsidP="00241E6B">
                      <w:pPr>
                        <w:spacing w:after="172"/>
                        <w:ind w:left="0" w:firstLine="0"/>
                      </w:pPr>
                      <w:r>
                        <w:t xml:space="preserve">Step 2 – In the next lesson the teacher shares this information with the class. This could be through a PowerPoint slide, typed notes or verbally sharing your written notes. You should also share examples of good work through a visualiser, to show pupils how to improve their own work. Pupils should then improve their work. </w:t>
                      </w:r>
                    </w:p>
                    <w:p w14:paraId="6F971329" w14:textId="77777777" w:rsidR="006C022A" w:rsidRDefault="006C022A" w:rsidP="00241E6B">
                      <w:pPr>
                        <w:ind w:left="0"/>
                      </w:pPr>
                      <w:r>
                        <w:t>Written marking – You may deem it important to provide written comments on selected pieces of work. Here, marking codes are effective - teachers use codes to mark pupils’ work. These are shared with pupils and pupils make corrections or improvements using the codes as prompts.</w:t>
                      </w:r>
                    </w:p>
                  </w:txbxContent>
                </v:textbox>
              </v:shape>
            </w:pict>
          </mc:Fallback>
        </mc:AlternateContent>
      </w:r>
      <w:r>
        <w:br w:type="page"/>
      </w:r>
    </w:p>
    <w:p w14:paraId="2734392E" w14:textId="63C75C78" w:rsidR="00353B5B" w:rsidRDefault="0011668F">
      <w:pPr>
        <w:pStyle w:val="Heading1"/>
        <w:ind w:left="329"/>
      </w:pPr>
      <w:r>
        <w:t>Key information</w:t>
      </w:r>
    </w:p>
    <w:p w14:paraId="72335C67" w14:textId="77777777" w:rsidR="00B75746" w:rsidRPr="00B75746" w:rsidRDefault="00B75746" w:rsidP="00B75746"/>
    <w:tbl>
      <w:tblPr>
        <w:tblStyle w:val="TableGrid"/>
        <w:tblW w:w="8879" w:type="dxa"/>
        <w:tblInd w:w="327" w:type="dxa"/>
        <w:tblCellMar>
          <w:top w:w="125" w:type="dxa"/>
          <w:left w:w="170" w:type="dxa"/>
          <w:right w:w="115" w:type="dxa"/>
        </w:tblCellMar>
        <w:tblLook w:val="04A0" w:firstRow="1" w:lastRow="0" w:firstColumn="1" w:lastColumn="0" w:noHBand="0" w:noVBand="1"/>
      </w:tblPr>
      <w:tblGrid>
        <w:gridCol w:w="4051"/>
        <w:gridCol w:w="4828"/>
      </w:tblGrid>
      <w:tr w:rsidR="00353B5B" w14:paraId="5192CBDE"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19825ECC"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Status</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397B7DB8"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Member of Walton Multi-Academy Trust</w:t>
            </w:r>
          </w:p>
        </w:tc>
      </w:tr>
      <w:tr w:rsidR="00353B5B" w14:paraId="482C1575"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07A3DD31"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Last Ofsted</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3469569A"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May 2019</w:t>
            </w:r>
          </w:p>
        </w:tc>
      </w:tr>
      <w:tr w:rsidR="00353B5B" w14:paraId="6D14C219"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5E3FF63B"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Ofsted Judgement</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56D60F46"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Good</w:t>
            </w:r>
          </w:p>
        </w:tc>
      </w:tr>
      <w:tr w:rsidR="00353B5B" w14:paraId="40FED0B8"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506738D6"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Published Admission Number</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22FC380B"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210, arranged in 7 forms</w:t>
            </w:r>
          </w:p>
        </w:tc>
      </w:tr>
      <w:tr w:rsidR="00353B5B" w14:paraId="67D6DF84"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0A99EAB4"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Type of School</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4DCDB649"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Secondary, mixed</w:t>
            </w:r>
          </w:p>
        </w:tc>
      </w:tr>
      <w:tr w:rsidR="00353B5B" w14:paraId="118EAD79"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3949B25B"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Year School established</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5B4C1A02"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1967</w:t>
            </w:r>
          </w:p>
        </w:tc>
      </w:tr>
      <w:tr w:rsidR="00353B5B" w14:paraId="38D5E701"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29A1C044"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Age Range</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3D59CB38"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11 – 18</w:t>
            </w:r>
          </w:p>
        </w:tc>
      </w:tr>
      <w:tr w:rsidR="00353B5B" w14:paraId="31A82980"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010BEC08"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Number of Students on Roll</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416A9A24" w14:textId="4C1050C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1,</w:t>
            </w:r>
            <w:r w:rsidR="006C022A">
              <w:rPr>
                <w:rFonts w:ascii="Arial" w:hAnsi="Arial" w:cs="Arial"/>
                <w:sz w:val="23"/>
                <w:szCs w:val="23"/>
              </w:rPr>
              <w:t>265</w:t>
            </w:r>
          </w:p>
        </w:tc>
      </w:tr>
      <w:tr w:rsidR="00353B5B" w14:paraId="2BF10D64"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1B4CF150"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Number of Students in Sixth Form</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71D24D6C" w14:textId="0148102F" w:rsidR="00353B5B" w:rsidRPr="00C74230" w:rsidRDefault="00C74230">
            <w:pPr>
              <w:spacing w:after="0" w:line="259" w:lineRule="auto"/>
              <w:ind w:left="0" w:right="0" w:firstLine="0"/>
              <w:rPr>
                <w:rFonts w:ascii="Arial" w:hAnsi="Arial" w:cs="Arial"/>
                <w:sz w:val="23"/>
                <w:szCs w:val="23"/>
              </w:rPr>
            </w:pPr>
            <w:r w:rsidRPr="00C74230">
              <w:rPr>
                <w:rFonts w:ascii="Arial" w:hAnsi="Arial" w:cs="Arial"/>
                <w:sz w:val="23"/>
                <w:szCs w:val="23"/>
              </w:rPr>
              <w:t>2</w:t>
            </w:r>
            <w:r w:rsidR="00F77A1A">
              <w:rPr>
                <w:rFonts w:ascii="Arial" w:hAnsi="Arial" w:cs="Arial"/>
                <w:sz w:val="23"/>
                <w:szCs w:val="23"/>
              </w:rPr>
              <w:t>10</w:t>
            </w:r>
          </w:p>
        </w:tc>
      </w:tr>
      <w:tr w:rsidR="00353B5B" w14:paraId="63BA405E"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599B7132"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 of SEND Students</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3B526A06"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9.3% (125 students)</w:t>
            </w:r>
          </w:p>
        </w:tc>
      </w:tr>
      <w:tr w:rsidR="00353B5B" w14:paraId="29F48950"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7B444E55"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 of EAL Students</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067DFA35"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4% (57 students)</w:t>
            </w:r>
          </w:p>
        </w:tc>
      </w:tr>
      <w:tr w:rsidR="00353B5B" w14:paraId="76C45789"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25449589"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 FSM Students</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53296995"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6% (84 students)</w:t>
            </w:r>
          </w:p>
        </w:tc>
      </w:tr>
      <w:tr w:rsidR="00353B5B" w14:paraId="546E96AF"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655F1DE0"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 of Pupil Premium Students</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0D0A0500"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sz w:val="23"/>
                <w:szCs w:val="23"/>
              </w:rPr>
              <w:t>6.6% (89 students)</w:t>
            </w:r>
          </w:p>
        </w:tc>
      </w:tr>
      <w:tr w:rsidR="00353B5B" w14:paraId="5DD34341" w14:textId="77777777" w:rsidTr="00C74230">
        <w:trPr>
          <w:trHeight w:val="664"/>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31978E91"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Link to exam results</w:t>
            </w:r>
          </w:p>
        </w:tc>
        <w:tc>
          <w:tcPr>
            <w:tcW w:w="4828" w:type="dxa"/>
            <w:tcBorders>
              <w:top w:val="single" w:sz="4" w:space="0" w:color="000000"/>
              <w:left w:val="single" w:sz="4" w:space="0" w:color="000000"/>
              <w:bottom w:val="single" w:sz="4" w:space="0" w:color="000000"/>
              <w:right w:val="single" w:sz="4" w:space="0" w:color="000000"/>
            </w:tcBorders>
            <w:shd w:val="clear" w:color="auto" w:fill="D2D3D4"/>
          </w:tcPr>
          <w:p w14:paraId="1E452619" w14:textId="77777777" w:rsidR="00353B5B" w:rsidRPr="00C74230" w:rsidRDefault="00AB1EA9">
            <w:pPr>
              <w:spacing w:after="0" w:line="259" w:lineRule="auto"/>
              <w:ind w:left="0" w:right="2028" w:firstLine="0"/>
              <w:rPr>
                <w:rFonts w:ascii="Arial" w:hAnsi="Arial" w:cs="Arial"/>
                <w:sz w:val="23"/>
                <w:szCs w:val="23"/>
              </w:rPr>
            </w:pPr>
            <w:hyperlink r:id="rId28">
              <w:r w:rsidR="0011668F" w:rsidRPr="00C74230">
                <w:rPr>
                  <w:rFonts w:ascii="Arial" w:hAnsi="Arial" w:cs="Arial"/>
                  <w:sz w:val="23"/>
                  <w:szCs w:val="23"/>
                  <w:u w:val="single" w:color="000000"/>
                </w:rPr>
                <w:t>Latest GCSE</w:t>
              </w:r>
            </w:hyperlink>
            <w:r w:rsidR="0011668F" w:rsidRPr="00C74230">
              <w:rPr>
                <w:rFonts w:ascii="Arial" w:hAnsi="Arial" w:cs="Arial"/>
                <w:sz w:val="23"/>
                <w:szCs w:val="23"/>
                <w:u w:val="single" w:color="000000"/>
              </w:rPr>
              <w:t xml:space="preserve"> Results </w:t>
            </w:r>
            <w:hyperlink r:id="rId29">
              <w:r w:rsidR="0011668F" w:rsidRPr="00C74230">
                <w:rPr>
                  <w:rFonts w:ascii="Arial" w:hAnsi="Arial" w:cs="Arial"/>
                  <w:sz w:val="23"/>
                  <w:szCs w:val="23"/>
                  <w:u w:val="single" w:color="000000"/>
                </w:rPr>
                <w:t>Latest A Level Results</w:t>
              </w:r>
            </w:hyperlink>
          </w:p>
        </w:tc>
      </w:tr>
      <w:tr w:rsidR="00353B5B" w14:paraId="16557DB2" w14:textId="77777777" w:rsidTr="00C74230">
        <w:trPr>
          <w:trHeight w:val="459"/>
        </w:trPr>
        <w:tc>
          <w:tcPr>
            <w:tcW w:w="4051" w:type="dxa"/>
            <w:tcBorders>
              <w:top w:val="single" w:sz="4" w:space="0" w:color="000000"/>
              <w:left w:val="single" w:sz="4" w:space="0" w:color="000000"/>
              <w:bottom w:val="single" w:sz="4" w:space="0" w:color="000000"/>
              <w:right w:val="single" w:sz="4" w:space="0" w:color="000000"/>
            </w:tcBorders>
            <w:shd w:val="clear" w:color="auto" w:fill="EB9297"/>
            <w:vAlign w:val="center"/>
          </w:tcPr>
          <w:p w14:paraId="0CC7FAF8" w14:textId="77777777" w:rsidR="00353B5B" w:rsidRPr="00C74230" w:rsidRDefault="0011668F">
            <w:pPr>
              <w:spacing w:after="0" w:line="259" w:lineRule="auto"/>
              <w:ind w:left="0" w:right="0" w:firstLine="0"/>
              <w:rPr>
                <w:rFonts w:ascii="Arial" w:hAnsi="Arial" w:cs="Arial"/>
                <w:sz w:val="23"/>
                <w:szCs w:val="23"/>
              </w:rPr>
            </w:pPr>
            <w:r w:rsidRPr="00C74230">
              <w:rPr>
                <w:rFonts w:ascii="Arial" w:hAnsi="Arial" w:cs="Arial"/>
                <w:b/>
                <w:sz w:val="23"/>
                <w:szCs w:val="23"/>
              </w:rPr>
              <w:t>School website</w:t>
            </w:r>
          </w:p>
        </w:tc>
        <w:tc>
          <w:tcPr>
            <w:tcW w:w="4828" w:type="dxa"/>
            <w:tcBorders>
              <w:top w:val="single" w:sz="4" w:space="0" w:color="000000"/>
              <w:left w:val="single" w:sz="4" w:space="0" w:color="000000"/>
              <w:bottom w:val="single" w:sz="4" w:space="0" w:color="000000"/>
              <w:right w:val="single" w:sz="4" w:space="0" w:color="000000"/>
            </w:tcBorders>
            <w:shd w:val="clear" w:color="auto" w:fill="D2D3D4"/>
            <w:vAlign w:val="center"/>
          </w:tcPr>
          <w:p w14:paraId="6EF3B436" w14:textId="77777777" w:rsidR="00353B5B" w:rsidRPr="00C74230" w:rsidRDefault="00AB1EA9">
            <w:pPr>
              <w:spacing w:after="0" w:line="259" w:lineRule="auto"/>
              <w:ind w:left="0" w:right="0" w:firstLine="0"/>
              <w:rPr>
                <w:rFonts w:ascii="Arial" w:hAnsi="Arial" w:cs="Arial"/>
                <w:sz w:val="23"/>
                <w:szCs w:val="23"/>
              </w:rPr>
            </w:pPr>
            <w:hyperlink r:id="rId30">
              <w:r w:rsidR="0011668F" w:rsidRPr="00C74230">
                <w:rPr>
                  <w:rFonts w:ascii="Arial" w:hAnsi="Arial" w:cs="Arial"/>
                  <w:sz w:val="23"/>
                  <w:szCs w:val="23"/>
                  <w:u w:val="single" w:color="000000"/>
                </w:rPr>
                <w:t>www.waltonstaffs.com</w:t>
              </w:r>
            </w:hyperlink>
          </w:p>
        </w:tc>
      </w:tr>
    </w:tbl>
    <w:p w14:paraId="68C3D5BA" w14:textId="77777777" w:rsidR="00353B5B" w:rsidRDefault="00353B5B">
      <w:pPr>
        <w:spacing w:after="0" w:line="259" w:lineRule="auto"/>
        <w:ind w:left="322" w:right="0" w:firstLine="0"/>
      </w:pPr>
    </w:p>
    <w:p w14:paraId="3BEB2606" w14:textId="77777777" w:rsidR="00353B5B" w:rsidRDefault="0011668F">
      <w:pPr>
        <w:spacing w:after="0" w:line="259" w:lineRule="auto"/>
        <w:ind w:left="-808" w:right="11548" w:firstLine="0"/>
      </w:pPr>
      <w:r>
        <w:br w:type="page"/>
      </w:r>
    </w:p>
    <w:tbl>
      <w:tblPr>
        <w:tblStyle w:val="TableGrid"/>
        <w:tblW w:w="4790" w:type="dxa"/>
        <w:tblInd w:w="4484" w:type="dxa"/>
        <w:tblCellMar>
          <w:left w:w="271" w:type="dxa"/>
          <w:bottom w:w="264" w:type="dxa"/>
          <w:right w:w="115" w:type="dxa"/>
        </w:tblCellMar>
        <w:tblLook w:val="04A0" w:firstRow="1" w:lastRow="0" w:firstColumn="1" w:lastColumn="0" w:noHBand="0" w:noVBand="1"/>
      </w:tblPr>
      <w:tblGrid>
        <w:gridCol w:w="4790"/>
      </w:tblGrid>
      <w:tr w:rsidR="00353B5B" w14:paraId="6FB3E694" w14:textId="77777777" w:rsidTr="00E228C0">
        <w:trPr>
          <w:trHeight w:val="2020"/>
        </w:trPr>
        <w:tc>
          <w:tcPr>
            <w:tcW w:w="4790" w:type="dxa"/>
            <w:tcBorders>
              <w:top w:val="nil"/>
              <w:left w:val="nil"/>
              <w:bottom w:val="single" w:sz="39" w:space="0" w:color="202429"/>
              <w:right w:val="nil"/>
            </w:tcBorders>
            <w:shd w:val="clear" w:color="auto" w:fill="EFA7AC"/>
            <w:vAlign w:val="bottom"/>
          </w:tcPr>
          <w:p w14:paraId="471E8BC5" w14:textId="77777777" w:rsidR="00C73F9F" w:rsidRDefault="00E228C0">
            <w:pPr>
              <w:spacing w:after="0" w:line="232" w:lineRule="auto"/>
              <w:ind w:left="820" w:right="0" w:firstLine="0"/>
              <w:rPr>
                <w:b/>
                <w:i/>
                <w:sz w:val="28"/>
                <w:szCs w:val="28"/>
              </w:rPr>
            </w:pPr>
            <w:r>
              <w:rPr>
                <w:noProof/>
              </w:rPr>
              <w:drawing>
                <wp:anchor distT="0" distB="0" distL="114300" distR="114300" simplePos="0" relativeHeight="251714560" behindDoc="1" locked="0" layoutInCell="1" allowOverlap="0" wp14:anchorId="485DB5EA" wp14:editId="4E189AB0">
                  <wp:simplePos x="0" y="0"/>
                  <wp:positionH relativeFrom="page">
                    <wp:posOffset>-4340860</wp:posOffset>
                  </wp:positionH>
                  <wp:positionV relativeFrom="page">
                    <wp:posOffset>-388620</wp:posOffset>
                  </wp:positionV>
                  <wp:extent cx="4562475" cy="3489960"/>
                  <wp:effectExtent l="0" t="0" r="9525" b="0"/>
                  <wp:wrapNone/>
                  <wp:docPr id="24087" name="Picture 24087"/>
                  <wp:cNvGraphicFramePr/>
                  <a:graphic xmlns:a="http://schemas.openxmlformats.org/drawingml/2006/main">
                    <a:graphicData uri="http://schemas.openxmlformats.org/drawingml/2006/picture">
                      <pic:pic xmlns:pic="http://schemas.openxmlformats.org/drawingml/2006/picture">
                        <pic:nvPicPr>
                          <pic:cNvPr id="24087" name="Picture 24087"/>
                          <pic:cNvPicPr/>
                        </pic:nvPicPr>
                        <pic:blipFill>
                          <a:blip r:embed="rId31"/>
                          <a:stretch>
                            <a:fillRect/>
                          </a:stretch>
                        </pic:blipFill>
                        <pic:spPr>
                          <a:xfrm>
                            <a:off x="0" y="0"/>
                            <a:ext cx="4562475" cy="3489960"/>
                          </a:xfrm>
                          <a:prstGeom prst="rect">
                            <a:avLst/>
                          </a:prstGeom>
                        </pic:spPr>
                      </pic:pic>
                    </a:graphicData>
                  </a:graphic>
                  <wp14:sizeRelH relativeFrom="margin">
                    <wp14:pctWidth>0</wp14:pctWidth>
                  </wp14:sizeRelH>
                  <wp14:sizeRelV relativeFrom="margin">
                    <wp14:pctHeight>0</wp14:pctHeight>
                  </wp14:sizeRelV>
                </wp:anchor>
              </w:drawing>
            </w:r>
          </w:p>
          <w:p w14:paraId="79E4EB5D" w14:textId="77777777" w:rsidR="00353B5B" w:rsidRPr="00C73F9F" w:rsidRDefault="0011668F">
            <w:pPr>
              <w:spacing w:after="0" w:line="232" w:lineRule="auto"/>
              <w:ind w:left="820" w:right="0" w:firstLine="0"/>
              <w:rPr>
                <w:sz w:val="28"/>
                <w:szCs w:val="28"/>
              </w:rPr>
            </w:pPr>
            <w:r w:rsidRPr="00C73F9F">
              <w:rPr>
                <w:rFonts w:ascii="Calibri" w:eastAsia="Calibri" w:hAnsi="Calibri" w:cs="Calibri"/>
                <w:noProof/>
                <w:sz w:val="28"/>
                <w:szCs w:val="28"/>
              </w:rPr>
              <mc:AlternateContent>
                <mc:Choice Requires="wpg">
                  <w:drawing>
                    <wp:anchor distT="0" distB="0" distL="114300" distR="114300" simplePos="0" relativeHeight="251678720" behindDoc="0" locked="0" layoutInCell="1" allowOverlap="1" wp14:anchorId="20F3331F" wp14:editId="2CFCF64B">
                      <wp:simplePos x="0" y="0"/>
                      <wp:positionH relativeFrom="column">
                        <wp:posOffset>172348</wp:posOffset>
                      </wp:positionH>
                      <wp:positionV relativeFrom="paragraph">
                        <wp:posOffset>-64602</wp:posOffset>
                      </wp:positionV>
                      <wp:extent cx="448556" cy="399085"/>
                      <wp:effectExtent l="0" t="0" r="0" b="0"/>
                      <wp:wrapSquare wrapText="bothSides"/>
                      <wp:docPr id="17975" name="Group 17975"/>
                      <wp:cNvGraphicFramePr/>
                      <a:graphic xmlns:a="http://schemas.openxmlformats.org/drawingml/2006/main">
                        <a:graphicData uri="http://schemas.microsoft.com/office/word/2010/wordprocessingGroup">
                          <wpg:wgp>
                            <wpg:cNvGrpSpPr/>
                            <wpg:grpSpPr>
                              <a:xfrm>
                                <a:off x="0" y="0"/>
                                <a:ext cx="448556" cy="399085"/>
                                <a:chOff x="0" y="0"/>
                                <a:chExt cx="448556" cy="399085"/>
                              </a:xfrm>
                            </wpg:grpSpPr>
                            <wps:wsp>
                              <wps:cNvPr id="650" name="Shape 650"/>
                              <wps:cNvSpPr/>
                              <wps:spPr>
                                <a:xfrm>
                                  <a:off x="0" y="0"/>
                                  <a:ext cx="204661" cy="399085"/>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49"/>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8"/>
                                        <a:pt x="64326" y="280327"/>
                                      </a:cubicBezTo>
                                      <a:cubicBezTo>
                                        <a:pt x="70168" y="273571"/>
                                        <a:pt x="78207" y="265849"/>
                                        <a:pt x="88443" y="257162"/>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8"/>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491"/>
                                        <a:pt x="0" y="258750"/>
                                      </a:cubicBezTo>
                                      <a:cubicBezTo>
                                        <a:pt x="0" y="227571"/>
                                        <a:pt x="5601" y="198577"/>
                                        <a:pt x="16815" y="171767"/>
                                      </a:cubicBezTo>
                                      <a:cubicBezTo>
                                        <a:pt x="28004" y="144970"/>
                                        <a:pt x="41897" y="120599"/>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51" name="Shape 651"/>
                              <wps:cNvSpPr/>
                              <wps:spPr>
                                <a:xfrm>
                                  <a:off x="243895" y="0"/>
                                  <a:ext cx="204661" cy="399085"/>
                                </a:xfrm>
                                <a:custGeom>
                                  <a:avLst/>
                                  <a:gdLst/>
                                  <a:ahLst/>
                                  <a:cxnLst/>
                                  <a:rect l="0" t="0" r="0" b="0"/>
                                  <a:pathLst>
                                    <a:path w="204661" h="399085">
                                      <a:moveTo>
                                        <a:pt x="160808" y="0"/>
                                      </a:moveTo>
                                      <a:lnTo>
                                        <a:pt x="172491" y="14694"/>
                                      </a:lnTo>
                                      <a:cubicBezTo>
                                        <a:pt x="157874" y="26429"/>
                                        <a:pt x="143015" y="39154"/>
                                        <a:pt x="127915" y="52857"/>
                                      </a:cubicBezTo>
                                      <a:cubicBezTo>
                                        <a:pt x="112789" y="66561"/>
                                        <a:pt x="98679" y="81724"/>
                                        <a:pt x="85522" y="98349"/>
                                      </a:cubicBezTo>
                                      <a:cubicBezTo>
                                        <a:pt x="72365" y="114986"/>
                                        <a:pt x="61621" y="132359"/>
                                        <a:pt x="53353" y="150457"/>
                                      </a:cubicBezTo>
                                      <a:cubicBezTo>
                                        <a:pt x="45072" y="168542"/>
                                        <a:pt x="40932" y="187871"/>
                                        <a:pt x="40932" y="208407"/>
                                      </a:cubicBezTo>
                                      <a:cubicBezTo>
                                        <a:pt x="40932" y="228003"/>
                                        <a:pt x="44082" y="243649"/>
                                        <a:pt x="50432" y="255384"/>
                                      </a:cubicBezTo>
                                      <a:cubicBezTo>
                                        <a:pt x="56757" y="267132"/>
                                        <a:pt x="61392" y="275438"/>
                                        <a:pt x="64326" y="280327"/>
                                      </a:cubicBezTo>
                                      <a:cubicBezTo>
                                        <a:pt x="70168" y="273571"/>
                                        <a:pt x="78207" y="265849"/>
                                        <a:pt x="88443" y="257162"/>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8"/>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491"/>
                                        <a:pt x="0" y="258750"/>
                                      </a:cubicBezTo>
                                      <a:cubicBezTo>
                                        <a:pt x="0" y="227571"/>
                                        <a:pt x="5601" y="198577"/>
                                        <a:pt x="16815" y="171767"/>
                                      </a:cubicBezTo>
                                      <a:cubicBezTo>
                                        <a:pt x="28004" y="144970"/>
                                        <a:pt x="41897" y="120599"/>
                                        <a:pt x="58471" y="98679"/>
                                      </a:cubicBezTo>
                                      <a:cubicBezTo>
                                        <a:pt x="75032" y="76746"/>
                                        <a:pt x="92570" y="57518"/>
                                        <a:pt x="111100" y="40932"/>
                                      </a:cubicBezTo>
                                      <a:cubicBezTo>
                                        <a:pt x="129604" y="24371"/>
                                        <a:pt x="146177" y="10732"/>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0AE8E981" id="Group 17975" o:spid="_x0000_s1026" style="position:absolute;margin-left:13.55pt;margin-top:-5.1pt;width:35.3pt;height:31.4pt;z-index:251678720" coordsize="448556,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CvCdQUAALkaAAAOAAAAZHJzL2Uyb0RvYy54bWzsWdlu20YUfS/QfyD0Xmv2RbAdoE2Tl6IN&#10;mvQDaIpaAIokSNqy+/U9s5DiOEHKpkCBAtKDRHLmbucuc694++b5VGVPZdcfm/puRW/IKivrotke&#10;6/3d6o9P734wq6wf8nqbV01d3q1eyn715v77727P7aZkzaGptmWXgUndb87t3eowDO1mve6LQ3nK&#10;+5umLWss7prulA+47fbrbZefwf1UrRkhan1uum3bNUXZ93j6Niyu7j3/3a4sht92u74csupuBd0G&#10;/9357wf3vb6/zTf7Lm8PxyKqkX+DFqf8WEPoxOptPuTZY3f8jNXpWHRN3+yGm6I5rZvd7liU3gZY&#10;Q8kra953zWPrbdlvzvt2ggnQvsLpm9kWvz596LLjFr7TVstVVucnuMlLzsIjQHRu9xvsfN+1H9sP&#10;XXywD3fO6uddd3K/sCd79uC+TOCWz0NW4KEQRkq1ygoscWuJkQH84gAPfUZVHH7+Kt16FLp2uk2q&#10;nFuEUX9Bqv93SH085G3pHdA7+yNSSiKSAk5+Q+YeeFD8rgmiftMDraX4MCKUoq/xmezMN8VjP7wv&#10;Gw90/vRLP4TY3Y5X+WG8Kp7r8bJDBnw19tt8cHROS3eZne9WoyaHyVFu9dQ8lZ8av29w7qKKGILs&#10;Hj0NTS9bqjrZqpmwMA1bqVBWOLCwfdxUPD4cix/LPxMSqY0WnoQpwWyIlTZIFpxQhKoPJCo9O2gf&#10;1pi2cU0yI3UUlYpI7yIhZdpYz1QpCUd4dMOaNUqHJUNhynwJMc2Yp7KGC68mLEsFpHeBpWZcBRMo&#10;FeA/56moYhEtzrhMbJecS+7lUUnEP7BPSKKDolQZKdhcoCCWxzUD2BPbL2uMGEGWAzojZIYQnggU&#10;xASBTHAVYBs9CLOiMkxKbsZgSUFM7wKkUmng4aKCKU3BY+ZBRbmNArUU3CRrkIe65OgM4Wy5hZoA&#10;ykCouUxh04YBq6CMNKmFxggRfMhApbyii4LmEodMGGESKyhlJEYUE+KV+ZQZBaO9OtPiIpGIMqKi&#10;shPl6CqYTylqoYNOEoP0mUFODdMsylQgXe5IajUXITmY1jZ4ZJQ5Ficn0yqmksyZLXJqBfeRvMjO&#10;OSU3WsXOINYGi5QJdnKpDHRL7KSINw8C11wL75VFMinqTMxJbuG8JGKpkNSGojM/LaNC1Bp3WAOE&#10;y+IimRZsQ1m9EI7QakFQTANTmJKEF2IYAe7XDLNTCU/zML0Lqgo2aaoZS2OWE2VD5qHK8bEhCHSM&#10;Wh7ijgvBQhFcZCHlNJYBznAUJDGpsRaMoHBkWpL4WJEsfOg9vEyccIe2Lx40lscRz5gZCBgcfrOI&#10;GTMGwPgwWyQnEjHUuISZVCSeFRbHnS9eo3yXnvGM0VQjRqHDIlmuXodAoEJYneSCoMaGaEfBkYjQ&#10;mWGXIAmVaqk84BBLPrQUSUZblMhgutSSJiFJ8SFhLZw1S8VRFI5oH46fFE70JxQoOodSotND5Asd&#10;TxrxRdX0ZdDC9VIe7am/8shfOriqdq0W1C9yjD27Kh/8/HA6DpiHquMJ8pkmsC/wq2pwc91taCn9&#10;1fBSla4fq+rfyx16eN95uwd9t3/4qeqyp9xNPf7jmedVe8jj08g3bo39GPg4+t2xqiaW1JMmLN/5&#10;T+QQNzu60g9cEyUJlEXUJkxdmF1g9Dh7AZSJyEtu6mGirzExeiEza93lQ7N98VOIBwTtvhtQ/pO+&#10;H5mW9v0+FZ1wTAd/3/cj2owNGRlzahyOxuMnHY6AzjhZXZv/scG/Nv+uNl2b/3RevDb/1+Y//oHi&#10;muJr8592JqGnvjb/1+Y/+a/tS0Fybf6vzf/Ugv8vmn//CgDvR/wQE9/luBcw83s/PV3eON3/BQAA&#10;//8DAFBLAwQUAAYACAAAACEAMWCtbeAAAAAIAQAADwAAAGRycy9kb3ducmV2LnhtbEyPQUvDQBCF&#10;74L/YRnBW7vZSBuNmZRS1FMRbIXS2zaZJqHZ2ZDdJum/dz3pcXgf732TrSbTioF611hGUPMIBHFh&#10;y4YrhO/9++wZhPOaS91aJoQbOVjl93eZTks78hcNO1+JUMIu1Qi1910qpStqMtrNbUccsrPtjfbh&#10;7CtZ9noM5aaVcRQtpdENh4Vad7SpqbjsrgbhY9Tj+km9DdvLeXM77hefh60ixMeHaf0KwtPk/2D4&#10;1Q/qkAenk71y6USLECcqkAgzFcUgAvCSJCBOCIt4CTLP5P8H8h8AAAD//wMAUEsBAi0AFAAGAAgA&#10;AAAhALaDOJL+AAAA4QEAABMAAAAAAAAAAAAAAAAAAAAAAFtDb250ZW50X1R5cGVzXS54bWxQSwEC&#10;LQAUAAYACAAAACEAOP0h/9YAAACUAQAACwAAAAAAAAAAAAAAAAAvAQAAX3JlbHMvLnJlbHNQSwEC&#10;LQAUAAYACAAAACEA27grwnUFAAC5GgAADgAAAAAAAAAAAAAAAAAuAgAAZHJzL2Uyb0RvYy54bWxQ&#10;SwECLQAUAAYACAAAACEAMWCtbeAAAAAIAQAADwAAAAAAAAAAAAAAAADPBwAAZHJzL2Rvd25yZXYu&#10;eG1sUEsFBgAAAAAEAAQA8wAAANwIAAAAAA==&#10;">
                      <v:shape id="Shape 650" o:spid="_x0000_s1027"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1fWxAAAANwAAAAPAAAAZHJzL2Rvd25yZXYueG1sRE9Na8JA&#10;EL0X/A/LFHozmwq1krpKiAqFloJR0Nym2TEJZmdDdmvSf989CD0+3vdyPZpW3Kh3jWUFz1EMgri0&#10;uuFKwfGwmy5AOI+ssbVMCn7JwXo1eVhiou3Ae7rlvhIhhF2CCmrvu0RKV9Zk0EW2Iw7cxfYGfYB9&#10;JXWPQwg3rZzF8VwabDg01NhRVlN5zX+Mgu+v9lTs7NZmm/Pnxc1ehw8qUqWeHsf0DYSn0f+L7+53&#10;rWD+EuaHM+EIyNUfAAAA//8DAFBLAQItABQABgAIAAAAIQDb4fbL7gAAAIUBAAATAAAAAAAAAAAA&#10;AAAAAAAAAABbQ29udGVudF9UeXBlc10ueG1sUEsBAi0AFAAGAAgAAAAhAFr0LFu/AAAAFQEAAAsA&#10;AAAAAAAAAAAAAAAAHwEAAF9yZWxzLy5yZWxzUEsBAi0AFAAGAAgAAAAhADXbV9bEAAAA3AAAAA8A&#10;AAAAAAAAAAAAAAAABwIAAGRycy9kb3ducmV2LnhtbFBLBQYAAAAAAwADALcAAAD4AgAAAAA=&#10;" path="m160808,r11683,14694c157874,26429,143015,39154,127915,52857,112789,66561,98679,81724,85522,98349,72365,114986,61621,132359,53353,150457v-8281,18085,-12421,37414,-12421,57950c40932,228003,44082,243649,50432,255384v6325,11748,10960,20054,13894,24943c70168,273571,78207,265849,88443,257162v10236,-8674,23622,-13030,40195,-13030c150063,244132,168110,250889,182728,264414v14617,13513,21933,31852,21933,55017c204661,338760,196850,356845,181267,373748v-15595,16904,-36068,25337,-61392,25337c94514,399085,74054,393738,58471,382994,42875,372288,30696,359385,21933,344259,13157,329159,7315,313563,4382,297485,1461,281407,,268491,,258750,,227571,5601,198577,16815,171767,28004,144970,41897,120599,58471,98679,75032,76746,92570,57518,111100,40932,129604,24371,146177,10732,160808,xe" stroked="f" strokeweight="0">
                        <v:stroke miterlimit="83231f" joinstyle="miter"/>
                        <v:path arrowok="t" textboxrect="0,0,204661,399085"/>
                      </v:shape>
                      <v:shape id="Shape 651" o:spid="_x0000_s1028" style="position:absolute;left:243895;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JNxQAAANwAAAAPAAAAZHJzL2Rvd25yZXYueG1sRI/disIw&#10;FITvBd8hHME7TRV0pRpF/AFhZWFVUO+OzbEtNielibb79mZhYS+HmfmGmS0aU4gXVS63rGDQj0AQ&#10;J1bnnCo4Hbe9CQjnkTUWlknBDzlYzNutGcba1vxNr4NPRYCwi1FB5n0ZS+mSjAy6vi2Jg3e3lUEf&#10;ZJVKXWEd4KaQwygaS4M5h4UMS1pllDwOT6Pg9lWcr1u7sav1ZX93w4/6k65LpbqdZjkF4anx/+G/&#10;9k4rGI8G8HsmHAE5fwMAAP//AwBQSwECLQAUAAYACAAAACEA2+H2y+4AAACFAQAAEwAAAAAAAAAA&#10;AAAAAAAAAAAAW0NvbnRlbnRfVHlwZXNdLnhtbFBLAQItABQABgAIAAAAIQBa9CxbvwAAABUBAAAL&#10;AAAAAAAAAAAAAAAAAB8BAABfcmVscy8ucmVsc1BLAQItABQABgAIAAAAIQBal/JNxQAAANwAAAAP&#10;AAAAAAAAAAAAAAAAAAcCAABkcnMvZG93bnJldi54bWxQSwUGAAAAAAMAAwC3AAAA+QIAAAAA&#10;" path="m160808,r11683,14694c157874,26429,143015,39154,127915,52857,112789,66561,98679,81724,85522,98349,72365,114986,61621,132359,53353,150457v-8281,18085,-12421,37414,-12421,57950c40932,228003,44082,243649,50432,255384v6325,11748,10960,20054,13894,24943c70168,273571,78207,265849,88443,257162v10236,-8674,23622,-13030,40195,-13030c150063,244132,168110,250889,182728,264414v14617,13513,21933,31852,21933,55017c204661,338760,196850,356845,181267,373748v-15595,16904,-36068,25337,-61392,25337c94514,399085,74054,393738,58471,382994,42875,372288,30696,359385,21933,344259,13157,329159,7315,313563,4382,297485,1461,281407,,268491,,258750,,227571,5601,198577,16815,171767,28004,144970,41897,120599,58471,98679,75032,76746,92570,57518,111100,40932,129604,24371,146177,10732,160808,xe" stroked="f" strokeweight="0">
                        <v:stroke miterlimit="83231f" joinstyle="miter"/>
                        <v:path arrowok="t" textboxrect="0,0,204661,399085"/>
                      </v:shape>
                      <w10:wrap type="square"/>
                    </v:group>
                  </w:pict>
                </mc:Fallback>
              </mc:AlternateContent>
            </w:r>
            <w:r w:rsidRPr="00C73F9F">
              <w:rPr>
                <w:b/>
                <w:i/>
                <w:sz w:val="28"/>
                <w:szCs w:val="28"/>
              </w:rPr>
              <w:t xml:space="preserve">Walton Sixth Form is unbeatable because </w:t>
            </w:r>
          </w:p>
          <w:p w14:paraId="5E265714" w14:textId="77777777" w:rsidR="00353B5B" w:rsidRPr="00C73F9F" w:rsidRDefault="0011668F">
            <w:pPr>
              <w:spacing w:after="67" w:line="232" w:lineRule="auto"/>
              <w:ind w:left="182" w:right="586" w:firstLine="0"/>
              <w:rPr>
                <w:sz w:val="28"/>
                <w:szCs w:val="28"/>
              </w:rPr>
            </w:pPr>
            <w:r w:rsidRPr="00C73F9F">
              <w:rPr>
                <w:rFonts w:ascii="Calibri" w:eastAsia="Calibri" w:hAnsi="Calibri" w:cs="Calibri"/>
                <w:noProof/>
                <w:sz w:val="28"/>
                <w:szCs w:val="28"/>
              </w:rPr>
              <mc:AlternateContent>
                <mc:Choice Requires="wpg">
                  <w:drawing>
                    <wp:anchor distT="0" distB="0" distL="114300" distR="114300" simplePos="0" relativeHeight="251679744" behindDoc="0" locked="0" layoutInCell="1" allowOverlap="1" wp14:anchorId="7F816067" wp14:editId="215C425C">
                      <wp:simplePos x="0" y="0"/>
                      <wp:positionH relativeFrom="column">
                        <wp:posOffset>2465990</wp:posOffset>
                      </wp:positionH>
                      <wp:positionV relativeFrom="paragraph">
                        <wp:posOffset>489537</wp:posOffset>
                      </wp:positionV>
                      <wp:extent cx="448555" cy="399085"/>
                      <wp:effectExtent l="0" t="0" r="0" b="0"/>
                      <wp:wrapSquare wrapText="bothSides"/>
                      <wp:docPr id="17976" name="Group 17976"/>
                      <wp:cNvGraphicFramePr/>
                      <a:graphic xmlns:a="http://schemas.openxmlformats.org/drawingml/2006/main">
                        <a:graphicData uri="http://schemas.microsoft.com/office/word/2010/wordprocessingGroup">
                          <wpg:wgp>
                            <wpg:cNvGrpSpPr/>
                            <wpg:grpSpPr>
                              <a:xfrm>
                                <a:off x="0" y="0"/>
                                <a:ext cx="448555" cy="399085"/>
                                <a:chOff x="0" y="0"/>
                                <a:chExt cx="448555" cy="399085"/>
                              </a:xfrm>
                            </wpg:grpSpPr>
                            <wps:wsp>
                              <wps:cNvPr id="652" name="Shape 652"/>
                              <wps:cNvSpPr/>
                              <wps:spPr>
                                <a:xfrm>
                                  <a:off x="243894" y="0"/>
                                  <a:ext cx="204661" cy="399085"/>
                                </a:xfrm>
                                <a:custGeom>
                                  <a:avLst/>
                                  <a:gdLst/>
                                  <a:ahLst/>
                                  <a:cxnLst/>
                                  <a:rect l="0" t="0" r="0" b="0"/>
                                  <a:pathLst>
                                    <a:path w="204661" h="399085">
                                      <a:moveTo>
                                        <a:pt x="84785" y="0"/>
                                      </a:moveTo>
                                      <a:cubicBezTo>
                                        <a:pt x="110147" y="0"/>
                                        <a:pt x="130607" y="5347"/>
                                        <a:pt x="146190" y="16091"/>
                                      </a:cubicBezTo>
                                      <a:cubicBezTo>
                                        <a:pt x="161785" y="26797"/>
                                        <a:pt x="173965" y="39700"/>
                                        <a:pt x="182728" y="54826"/>
                                      </a:cubicBezTo>
                                      <a:cubicBezTo>
                                        <a:pt x="191503" y="69926"/>
                                        <a:pt x="197346" y="85522"/>
                                        <a:pt x="200279" y="101600"/>
                                      </a:cubicBezTo>
                                      <a:cubicBezTo>
                                        <a:pt x="203200" y="117678"/>
                                        <a:pt x="204661" y="130594"/>
                                        <a:pt x="204661" y="140335"/>
                                      </a:cubicBezTo>
                                      <a:cubicBezTo>
                                        <a:pt x="204661" y="171513"/>
                                        <a:pt x="199060" y="200508"/>
                                        <a:pt x="187846" y="227317"/>
                                      </a:cubicBezTo>
                                      <a:cubicBezTo>
                                        <a:pt x="176657" y="254114"/>
                                        <a:pt x="162763" y="278486"/>
                                        <a:pt x="146190" y="300406"/>
                                      </a:cubicBezTo>
                                      <a:cubicBezTo>
                                        <a:pt x="129629" y="322339"/>
                                        <a:pt x="112090" y="341566"/>
                                        <a:pt x="93561" y="358153"/>
                                      </a:cubicBezTo>
                                      <a:cubicBezTo>
                                        <a:pt x="75057" y="374713"/>
                                        <a:pt x="58471" y="388353"/>
                                        <a:pt x="43854" y="399085"/>
                                      </a:cubicBezTo>
                                      <a:lnTo>
                                        <a:pt x="32169" y="384391"/>
                                      </a:lnTo>
                                      <a:cubicBezTo>
                                        <a:pt x="46787" y="372656"/>
                                        <a:pt x="61646" y="359931"/>
                                        <a:pt x="76746" y="346227"/>
                                      </a:cubicBezTo>
                                      <a:cubicBezTo>
                                        <a:pt x="91872" y="332524"/>
                                        <a:pt x="105982" y="317360"/>
                                        <a:pt x="119139" y="300736"/>
                                      </a:cubicBezTo>
                                      <a:cubicBezTo>
                                        <a:pt x="132296" y="284099"/>
                                        <a:pt x="143041" y="266725"/>
                                        <a:pt x="151308" y="248628"/>
                                      </a:cubicBezTo>
                                      <a:cubicBezTo>
                                        <a:pt x="159588" y="230543"/>
                                        <a:pt x="163728" y="211214"/>
                                        <a:pt x="163728" y="190678"/>
                                      </a:cubicBezTo>
                                      <a:cubicBezTo>
                                        <a:pt x="163728" y="171082"/>
                                        <a:pt x="160579" y="155435"/>
                                        <a:pt x="154229" y="143701"/>
                                      </a:cubicBezTo>
                                      <a:cubicBezTo>
                                        <a:pt x="147905" y="131953"/>
                                        <a:pt x="143269" y="123647"/>
                                        <a:pt x="140335" y="118758"/>
                                      </a:cubicBezTo>
                                      <a:cubicBezTo>
                                        <a:pt x="134493" y="125514"/>
                                        <a:pt x="126454" y="133236"/>
                                        <a:pt x="116218" y="141922"/>
                                      </a:cubicBezTo>
                                      <a:cubicBezTo>
                                        <a:pt x="105982" y="150597"/>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2" y="0"/>
                                        <a:pt x="8478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53" name="Shape 653"/>
                              <wps:cNvSpPr/>
                              <wps:spPr>
                                <a:xfrm>
                                  <a:off x="0" y="0"/>
                                  <a:ext cx="204661" cy="399085"/>
                                </a:xfrm>
                                <a:custGeom>
                                  <a:avLst/>
                                  <a:gdLst/>
                                  <a:ahLst/>
                                  <a:cxnLst/>
                                  <a:rect l="0" t="0" r="0" b="0"/>
                                  <a:pathLst>
                                    <a:path w="204661" h="399085">
                                      <a:moveTo>
                                        <a:pt x="84786" y="0"/>
                                      </a:moveTo>
                                      <a:cubicBezTo>
                                        <a:pt x="110147" y="0"/>
                                        <a:pt x="130607" y="5347"/>
                                        <a:pt x="146190" y="16091"/>
                                      </a:cubicBezTo>
                                      <a:cubicBezTo>
                                        <a:pt x="161785" y="26797"/>
                                        <a:pt x="173965" y="39700"/>
                                        <a:pt x="182728" y="54826"/>
                                      </a:cubicBezTo>
                                      <a:cubicBezTo>
                                        <a:pt x="191503" y="69926"/>
                                        <a:pt x="197345" y="85522"/>
                                        <a:pt x="200279" y="101600"/>
                                      </a:cubicBezTo>
                                      <a:cubicBezTo>
                                        <a:pt x="203200" y="117678"/>
                                        <a:pt x="204661" y="130594"/>
                                        <a:pt x="204661" y="140335"/>
                                      </a:cubicBezTo>
                                      <a:cubicBezTo>
                                        <a:pt x="204661" y="171513"/>
                                        <a:pt x="199060" y="200508"/>
                                        <a:pt x="187846" y="227317"/>
                                      </a:cubicBezTo>
                                      <a:cubicBezTo>
                                        <a:pt x="176657" y="254114"/>
                                        <a:pt x="162763" y="278486"/>
                                        <a:pt x="146190" y="300406"/>
                                      </a:cubicBezTo>
                                      <a:cubicBezTo>
                                        <a:pt x="129629" y="322339"/>
                                        <a:pt x="112090" y="341566"/>
                                        <a:pt x="93561" y="358153"/>
                                      </a:cubicBezTo>
                                      <a:cubicBezTo>
                                        <a:pt x="75057" y="374713"/>
                                        <a:pt x="58484" y="388353"/>
                                        <a:pt x="43853" y="399085"/>
                                      </a:cubicBezTo>
                                      <a:lnTo>
                                        <a:pt x="32169" y="384391"/>
                                      </a:lnTo>
                                      <a:cubicBezTo>
                                        <a:pt x="46787" y="372656"/>
                                        <a:pt x="61646" y="359931"/>
                                        <a:pt x="76746" y="346227"/>
                                      </a:cubicBezTo>
                                      <a:cubicBezTo>
                                        <a:pt x="91872" y="332524"/>
                                        <a:pt x="105982" y="317360"/>
                                        <a:pt x="119139" y="300736"/>
                                      </a:cubicBezTo>
                                      <a:cubicBezTo>
                                        <a:pt x="132296" y="284099"/>
                                        <a:pt x="143040" y="266725"/>
                                        <a:pt x="151308" y="248628"/>
                                      </a:cubicBezTo>
                                      <a:cubicBezTo>
                                        <a:pt x="159588" y="230543"/>
                                        <a:pt x="163728" y="211214"/>
                                        <a:pt x="163728" y="190678"/>
                                      </a:cubicBezTo>
                                      <a:cubicBezTo>
                                        <a:pt x="163728" y="171082"/>
                                        <a:pt x="160579" y="155435"/>
                                        <a:pt x="154229" y="143701"/>
                                      </a:cubicBezTo>
                                      <a:cubicBezTo>
                                        <a:pt x="147904" y="131953"/>
                                        <a:pt x="143269" y="123647"/>
                                        <a:pt x="140335" y="118758"/>
                                      </a:cubicBezTo>
                                      <a:cubicBezTo>
                                        <a:pt x="134493" y="125514"/>
                                        <a:pt x="126454" y="133236"/>
                                        <a:pt x="116218" y="141922"/>
                                      </a:cubicBezTo>
                                      <a:cubicBezTo>
                                        <a:pt x="105982" y="150597"/>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601CEFC9" id="Group 17976" o:spid="_x0000_s1026" style="position:absolute;margin-left:194.15pt;margin-top:38.55pt;width:35.3pt;height:31.4pt;z-index:251679744" coordsize="448555,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kpAUAAMMaAAAOAAAAZHJzL2Uyb0RvYy54bWzsWdtu20YQfS/QfyD03mhnb+QKsQO0afJS&#10;tEGdfgBNUReAIgmStux+fc/eKFEyUjlF2zzIDzLF5czsnLnsGfHtu6ddlTyWXb9t6psZvWGzpKyL&#10;Zrmt1zezPz5/+CGbJf2Q18u8auryZvZc9rN3t99/93bfLkrebJpqWXYJlNT9Yt/ezDbD0C7m877Y&#10;lLu8f9O0ZY3FVdPt8gFfu/V82eV7aN9Vc86Ynu+bbtl2TVH2Pe6+94uzW6d/tSqL4bfVqi+HpLqZ&#10;YW+D++zc5739nN++zRfrLm832yJsI/+KXezybQ2jo6r3+ZAnD932TNVuW3RN36yGN0Wzmzer1bYo&#10;nQ/whtiJNx+75qF1vqwX+3U7wgRoT3D6arXFr4+fumS7ROxSk+pZUuc7hMlZTvwtQLRv1ws8+bFr&#10;79pPXbix9t+s10+rbmf/w5/kyYH7PIJbPg1JgZtSZkqpWVJgSRjDMuXBLzaI0JlUsfn5i3LzaHRu&#10;9zZuZd8ijfoDUv0/Q+puk7elC0Bv/Q9IacUjTu6BxN5woLinRoj6RQ+0XsCHS5EZOUvOQeJMak2n&#10;II3O5ovioR8+lo1DO3/8pR98Ai/jVb6JV8VTHS87lMEXC6DNBytnt2ovk/3NLO5kM0bLru6ax/Jz&#10;454bbMwymSKOoyPY6OGJ4uF+W/xY/nn8PBEjmR4EYM/pIcE08/eVwAPOq7AkNRmULsAizQzZNdiZ&#10;ap9+C4Ka4ua4RnJPlKbCaL9xYVIW+kCQy3jK0bZgUMmM68sNGlJMOEFtjBccHTSpkCgvKEUZcJcv&#10;cQ19jKfGe8jgo9vNRS5yJiDsJSnVaXbsY4ygBU4whYQ7QvV4UTIhXDFeaNOnqFWbkiJxrJZQ2Npv&#10;CBtTbLIhytIsYMB5KshF5CKb8E0rnx5cSaKJK6R5qj3sHAYyF7CILR2yRzAm2SuiyY3mPiqCcyHM&#10;xE/iLCSlkKT0xKYRytYwABIqI+UAusjNVLHgpUhlOkVWodSC0iwTXml0Eu1E+XZyaKxnBqv6uBAF&#10;Jx2cy6QYqyo+9FI9SeSXj4FIuVYTlzXpEFmhjBGuSOPukJdxTWoE3uJ4truXDBokDDqtxVFwxadB&#10;R0JnYZFSgZw7Sm4iQ4iXk2QMqxebJITa+DLlmWRmGnQpmPQx4FqnPBxgoWugEpDu1iZHDqKBXOom&#10;KaOyIIk6ldOC0gA7LBLx08wfF9EiQ/lfBC0d1KKIGZA8hk8jDUM/UtjPiZ8SEDk/SYqUvaIfy9Qw&#10;33NJkJmmMHTxkJDEhT49AlyHstgSckK9AlshpfG9gbhSJ/BxLUPdEDLMp0nMWkJbIQ88STK+Y1+G&#10;7SE1cR6o6cFjuAr5RUqeYJBqBjPOy3HtIotKWitTweiH0HA7hCsj2D4KNCcjAjg4nNBeLk1ZNO8Q&#10;SE7kwxHthdOIcRg7tuXvpzh1XR1f5JeX0TjkJimYZuQ9QibKSeHbNu0bIVfiFWUPOpb5nEYznNQf&#10;jk3tYzIxdM57pg2sqJq+9GhaQuUa3kiynO8HGlfVlm/B1yLHALSq8sFNErvtgMmo2u6Q9BwUJbKC&#10;qoY2y3M9uXRXw3NVWlJW1b+XK7B5x8Htjb5b3/9Udcljbucf9+eU51W7ycPdEPXwqNuq02PlV9uq&#10;GlWSE52o/OD+gobwsJUr3eg1SjIvWYTd+PkLUwycjlMYQBmFnOWmHkb5GrOjM3Lkrb28b5bPbh5x&#10;gID421HlP5kAUDZ+UooTgMsaaxxzwl0ckmKQ4rDy5QkpcrLphARg4nj1DZJ/f1bG3LySf9uEXyb/&#10;vmFeyT/40ZX8vzAa/w35zwLBf5H8+0P8Sv7tTxL/Jvn3hORK/i0R/wry71P4Sv6B3kjwI2++kv+T&#10;nwq/EfLvJ40z8j/lPVfyHyeF/5f8u5cBeFPihpjwVse+ijn+7qanw7un278AAAD//wMAUEsDBBQA&#10;BgAIAAAAIQDrO/oU4QAAAAoBAAAPAAAAZHJzL2Rvd25yZXYueG1sTI9BT4NAEIXvJv6HzZh4swti&#10;LSBL0zTqqWlia9L0NoUpkLKzhN0C/feuJz1O3pf3vsmWk27FQL1tDCsIZwEI4sKUDVcKvvcfTzEI&#10;65BLbA2TghtZWOb3dxmmpRn5i4adq4QvYZuigtq5LpXSFjVptDPTEfvsbHqNzp99JcseR1+uW/kc&#10;BK9SY8N+ocaO1jUVl91VK/gccVxF4fuwuZzXt+N+vj1sQlLq8WFavYFwNLk/GH71vTrk3ulkrlxa&#10;0SqI4jjyqILFIgThgZd5nIA4eTJKEpB5Jv+/kP8AAAD//wMAUEsBAi0AFAAGAAgAAAAhALaDOJL+&#10;AAAA4QEAABMAAAAAAAAAAAAAAAAAAAAAAFtDb250ZW50X1R5cGVzXS54bWxQSwECLQAUAAYACAAA&#10;ACEAOP0h/9YAAACUAQAACwAAAAAAAAAAAAAAAAAvAQAAX3JlbHMvLnJlbHNQSwECLQAUAAYACAAA&#10;ACEAP/4V5KQFAADDGgAADgAAAAAAAAAAAAAAAAAuAgAAZHJzL2Uyb0RvYy54bWxQSwECLQAUAAYA&#10;CAAAACEA6zv6FOEAAAAKAQAADwAAAAAAAAAAAAAAAAD+BwAAZHJzL2Rvd25yZXYueG1sUEsFBgAA&#10;AAAEAAQA8wAAAAwJAAAAAA==&#10;">
                      <v:shape id="Shape 652" o:spid="_x0000_s1027" style="position:absolute;left:243894;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Ww6xQAAANwAAAAPAAAAZHJzL2Rvd25yZXYueG1sRI/dasJA&#10;FITvBd9hOYJ3ujGglegqYisILQV/QL07Zo9JMHs2ZFeTvn23UPBymJlvmPmyNaV4Uu0KywpGwwgE&#10;cWp1wZmC42EzmIJwHlljaZkU/JCD5aLbmWOibcM7eu59JgKEXYIKcu+rREqX5mTQDW1FHLybrQ36&#10;IOtM6hqbADeljKNoIg0WHBZyrGidU3rfP4yC63d5umzsh12/n79uLn5rPumyUqrfa1czEJ5a/wr/&#10;t7dawWQcw9+ZcATk4hcAAP//AwBQSwECLQAUAAYACAAAACEA2+H2y+4AAACFAQAAEwAAAAAAAAAA&#10;AAAAAAAAAAAAW0NvbnRlbnRfVHlwZXNdLnhtbFBLAQItABQABgAIAAAAIQBa9CxbvwAAABUBAAAL&#10;AAAAAAAAAAAAAAAAAB8BAABfcmVscy8ucmVsc1BLAQItABQABgAIAAAAIQCqRWw6xQAAANwAAAAP&#10;AAAAAAAAAAAAAAAAAAcCAABkcnMvZG93bnJldi54bWxQSwUGAAAAAAMAAwC3AAAA+QIAAAAA&#10;" path="m84785,v25362,,45822,5347,61405,16091c161785,26797,173965,39700,182728,54826v8775,15100,14618,30696,17551,46774c203200,117678,204661,130594,204661,140335v,31178,-5601,60173,-16815,86982c176657,254114,162763,278486,146190,300406v-16561,21933,-34100,41160,-52629,57747c75057,374713,58471,388353,43854,399085l32169,384391c46787,372656,61646,359931,76746,346227v15126,-13703,29236,-28867,42393,-45491c132296,284099,143041,266725,151308,248628v8280,-18085,12420,-37414,12420,-57950c163728,171082,160579,155435,154229,143701v-6324,-11748,-10960,-20054,-13894,-24943c134493,125514,126454,133236,116218,141922v-10236,8675,-23622,13031,-40196,13031c54597,154953,36551,148196,21933,134671,7315,121158,,102819,,79654,,60325,7811,42240,23394,25336,38989,8433,59462,,84785,xe" stroked="f" strokeweight="0">
                        <v:stroke miterlimit="83231f" joinstyle="miter"/>
                        <v:path arrowok="t" textboxrect="0,0,204661,399085"/>
                      </v:shape>
                      <v:shape id="Shape 653" o:spid="_x0000_s1028"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cmhxgAAANwAAAAPAAAAZHJzL2Rvd25yZXYueG1sRI/dasJA&#10;FITvC77DcgTvdKNSLTGriK1QqBSqhda7Y/bkB7NnQ3Zr4tu7gtDLYWa+YZJVZypxocaVlhWMRxEI&#10;4tTqknMF34ft8AWE88gaK8uk4EoOVsveU4Kxti1/0WXvcxEg7GJUUHhfx1K6tCCDbmRr4uBltjHo&#10;g2xyqRtsA9xUchJFM2mw5LBQYE2bgtLz/s8oOH1WP8etfbOb199d5ibz9oOOa6UG/W69AOGp8//h&#10;R/tdK5g9T+F+JhwBubwBAAD//wMAUEsBAi0AFAAGAAgAAAAhANvh9svuAAAAhQEAABMAAAAAAAAA&#10;AAAAAAAAAAAAAFtDb250ZW50X1R5cGVzXS54bWxQSwECLQAUAAYACAAAACEAWvQsW78AAAAVAQAA&#10;CwAAAAAAAAAAAAAAAAAfAQAAX3JlbHMvLnJlbHNQSwECLQAUAAYACAAAACEAxQnJocYAAADcAAAA&#10;DwAAAAAAAAAAAAAAAAAHAgAAZHJzL2Rvd25yZXYueG1sUEsFBgAAAAADAAMAtwAAAPoCAAAAAA==&#10;" path="m84786,v25361,,45821,5347,61404,16091c161785,26797,173965,39700,182728,54826v8775,15100,14617,30696,17551,46774c203200,117678,204661,130594,204661,140335v,31178,-5601,60173,-16815,86982c176657,254114,162763,278486,146190,300406v-16561,21933,-34100,41160,-52629,57747c75057,374713,58484,388353,43853,399085l32169,384391c46787,372656,61646,359931,76746,346227v15126,-13703,29236,-28867,42393,-45491c132296,284099,143040,266725,151308,248628v8280,-18085,12420,-37414,12420,-57950c163728,171082,160579,155435,154229,143701v-6325,-11748,-10960,-20054,-13894,-24943c134493,125514,126454,133236,116218,141922v-10236,8675,-23622,13031,-40196,13031c54597,154953,36551,148196,21933,134671,7315,121158,,102819,,79654,,60325,7811,42240,23394,25336,38989,8433,59461,,84786,xe" stroked="f" strokeweight="0">
                        <v:stroke miterlimit="83231f" joinstyle="miter"/>
                        <v:path arrowok="t" textboxrect="0,0,204661,399085"/>
                      </v:shape>
                      <w10:wrap type="square"/>
                    </v:group>
                  </w:pict>
                </mc:Fallback>
              </mc:AlternateContent>
            </w:r>
            <w:r w:rsidRPr="00C73F9F">
              <w:rPr>
                <w:b/>
                <w:i/>
                <w:sz w:val="28"/>
                <w:szCs w:val="28"/>
              </w:rPr>
              <w:t>of the wide range of subjects to choose from and staff you can talk to.</w:t>
            </w:r>
          </w:p>
          <w:p w14:paraId="7FE783B0" w14:textId="77777777" w:rsidR="00353B5B" w:rsidRDefault="00E228C0">
            <w:pPr>
              <w:spacing w:after="0" w:line="259" w:lineRule="auto"/>
              <w:ind w:left="142" w:right="0" w:firstLine="0"/>
            </w:pPr>
            <w:r>
              <w:rPr>
                <w:noProof/>
              </w:rPr>
              <w:drawing>
                <wp:anchor distT="0" distB="0" distL="114300" distR="114300" simplePos="0" relativeHeight="251682816" behindDoc="1" locked="0" layoutInCell="1" allowOverlap="0" wp14:anchorId="6B6A8F79" wp14:editId="720EFCCE">
                  <wp:simplePos x="0" y="0"/>
                  <wp:positionH relativeFrom="page">
                    <wp:posOffset>1652270</wp:posOffset>
                  </wp:positionH>
                  <wp:positionV relativeFrom="page">
                    <wp:posOffset>1515110</wp:posOffset>
                  </wp:positionV>
                  <wp:extent cx="2572385" cy="3380105"/>
                  <wp:effectExtent l="0" t="0" r="0" b="0"/>
                  <wp:wrapNone/>
                  <wp:docPr id="24085" name="Picture 24085"/>
                  <wp:cNvGraphicFramePr/>
                  <a:graphic xmlns:a="http://schemas.openxmlformats.org/drawingml/2006/main">
                    <a:graphicData uri="http://schemas.openxmlformats.org/drawingml/2006/picture">
                      <pic:pic xmlns:pic="http://schemas.openxmlformats.org/drawingml/2006/picture">
                        <pic:nvPicPr>
                          <pic:cNvPr id="24085" name="Picture 24085"/>
                          <pic:cNvPicPr/>
                        </pic:nvPicPr>
                        <pic:blipFill>
                          <a:blip r:embed="rId32"/>
                          <a:stretch>
                            <a:fillRect/>
                          </a:stretch>
                        </pic:blipFill>
                        <pic:spPr>
                          <a:xfrm>
                            <a:off x="0" y="0"/>
                            <a:ext cx="2572385" cy="3380105"/>
                          </a:xfrm>
                          <a:prstGeom prst="rect">
                            <a:avLst/>
                          </a:prstGeom>
                        </pic:spPr>
                      </pic:pic>
                    </a:graphicData>
                  </a:graphic>
                  <wp14:sizeRelH relativeFrom="margin">
                    <wp14:pctWidth>0</wp14:pctWidth>
                  </wp14:sizeRelH>
                  <wp14:sizeRelV relativeFrom="margin">
                    <wp14:pctHeight>0</wp14:pctHeight>
                  </wp14:sizeRelV>
                </wp:anchor>
              </w:drawing>
            </w:r>
            <w:r w:rsidR="0011668F">
              <w:t>- Student</w:t>
            </w:r>
          </w:p>
        </w:tc>
      </w:tr>
    </w:tbl>
    <w:p w14:paraId="63A1AE7B" w14:textId="77777777" w:rsidR="00C73F9F" w:rsidRDefault="00C73F9F">
      <w:pPr>
        <w:pStyle w:val="Heading1"/>
        <w:ind w:left="329"/>
      </w:pPr>
    </w:p>
    <w:p w14:paraId="4CAF821E" w14:textId="77777777" w:rsidR="00C73F9F" w:rsidRDefault="00E228C0">
      <w:pPr>
        <w:pStyle w:val="Heading1"/>
        <w:ind w:left="329"/>
      </w:pPr>
      <w:r>
        <w:rPr>
          <w:noProof/>
        </w:rPr>
        <w:drawing>
          <wp:anchor distT="0" distB="0" distL="114300" distR="114300" simplePos="0" relativeHeight="251719680" behindDoc="1" locked="0" layoutInCell="1" allowOverlap="1" wp14:anchorId="440561BF" wp14:editId="1D83C06B">
            <wp:simplePos x="0" y="0"/>
            <wp:positionH relativeFrom="column">
              <wp:posOffset>-513080</wp:posOffset>
            </wp:positionH>
            <wp:positionV relativeFrom="paragraph">
              <wp:posOffset>224790</wp:posOffset>
            </wp:positionV>
            <wp:extent cx="2183130" cy="2332355"/>
            <wp:effectExtent l="0" t="0" r="7620" b="0"/>
            <wp:wrapTight wrapText="bothSides">
              <wp:wrapPolygon edited="0">
                <wp:start x="0" y="0"/>
                <wp:lineTo x="0" y="21347"/>
                <wp:lineTo x="21487" y="21347"/>
                <wp:lineTo x="21487" y="0"/>
                <wp:lineTo x="0" y="0"/>
              </wp:wrapPolygon>
            </wp:wrapTight>
            <wp:docPr id="5" name="Picture 5"/>
            <wp:cNvGraphicFramePr/>
            <a:graphic xmlns:a="http://schemas.openxmlformats.org/drawingml/2006/main">
              <a:graphicData uri="http://schemas.openxmlformats.org/drawingml/2006/picture">
                <pic:pic xmlns:pic="http://schemas.openxmlformats.org/drawingml/2006/picture">
                  <pic:nvPicPr>
                    <pic:cNvPr id="24086" name="Picture 2408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183130" cy="2332355"/>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pPr w:vertAnchor="text" w:horzAnchor="page" w:tblpX="5718" w:tblpY="330"/>
        <w:tblOverlap w:val="never"/>
        <w:tblW w:w="3521" w:type="dxa"/>
        <w:tblInd w:w="0" w:type="dxa"/>
        <w:tblCellMar>
          <w:left w:w="187" w:type="dxa"/>
          <w:right w:w="115" w:type="dxa"/>
        </w:tblCellMar>
        <w:tblLook w:val="04A0" w:firstRow="1" w:lastRow="0" w:firstColumn="1" w:lastColumn="0" w:noHBand="0" w:noVBand="1"/>
      </w:tblPr>
      <w:tblGrid>
        <w:gridCol w:w="3521"/>
      </w:tblGrid>
      <w:tr w:rsidR="00E228C0" w14:paraId="396AE5CF" w14:textId="77777777" w:rsidTr="00E228C0">
        <w:trPr>
          <w:trHeight w:val="2971"/>
        </w:trPr>
        <w:tc>
          <w:tcPr>
            <w:tcW w:w="3521" w:type="dxa"/>
            <w:tcBorders>
              <w:top w:val="nil"/>
              <w:left w:val="nil"/>
              <w:bottom w:val="single" w:sz="45" w:space="0" w:color="D7242F"/>
              <w:right w:val="nil"/>
            </w:tcBorders>
            <w:shd w:val="clear" w:color="auto" w:fill="D2D3D4"/>
            <w:vAlign w:val="center"/>
          </w:tcPr>
          <w:p w14:paraId="041FA626" w14:textId="77777777" w:rsidR="00E228C0" w:rsidRDefault="00E228C0" w:rsidP="00E228C0">
            <w:pPr>
              <w:spacing w:after="0" w:line="232" w:lineRule="auto"/>
              <w:ind w:left="820" w:right="0" w:firstLine="0"/>
            </w:pPr>
            <w:r>
              <w:rPr>
                <w:rFonts w:ascii="Calibri" w:eastAsia="Calibri" w:hAnsi="Calibri" w:cs="Calibri"/>
                <w:noProof/>
                <w:sz w:val="22"/>
              </w:rPr>
              <mc:AlternateContent>
                <mc:Choice Requires="wpg">
                  <w:drawing>
                    <wp:anchor distT="0" distB="0" distL="114300" distR="114300" simplePos="0" relativeHeight="251721728" behindDoc="0" locked="0" layoutInCell="1" allowOverlap="1" wp14:anchorId="62798F27" wp14:editId="6C75B38A">
                      <wp:simplePos x="0" y="0"/>
                      <wp:positionH relativeFrom="column">
                        <wp:posOffset>118619</wp:posOffset>
                      </wp:positionH>
                      <wp:positionV relativeFrom="paragraph">
                        <wp:posOffset>-43055</wp:posOffset>
                      </wp:positionV>
                      <wp:extent cx="448557" cy="399085"/>
                      <wp:effectExtent l="0" t="0" r="0" b="0"/>
                      <wp:wrapSquare wrapText="bothSides"/>
                      <wp:docPr id="18021" name="Group 18021"/>
                      <wp:cNvGraphicFramePr/>
                      <a:graphic xmlns:a="http://schemas.openxmlformats.org/drawingml/2006/main">
                        <a:graphicData uri="http://schemas.microsoft.com/office/word/2010/wordprocessingGroup">
                          <wpg:wgp>
                            <wpg:cNvGrpSpPr/>
                            <wpg:grpSpPr>
                              <a:xfrm>
                                <a:off x="0" y="0"/>
                                <a:ext cx="448557" cy="399085"/>
                                <a:chOff x="0" y="0"/>
                                <a:chExt cx="448557" cy="399085"/>
                              </a:xfrm>
                            </wpg:grpSpPr>
                            <wps:wsp>
                              <wps:cNvPr id="690" name="Shape 690"/>
                              <wps:cNvSpPr/>
                              <wps:spPr>
                                <a:xfrm>
                                  <a:off x="0" y="0"/>
                                  <a:ext cx="204661" cy="399085"/>
                                </a:xfrm>
                                <a:custGeom>
                                  <a:avLst/>
                                  <a:gdLst/>
                                  <a:ahLst/>
                                  <a:cxnLst/>
                                  <a:rect l="0" t="0" r="0" b="0"/>
                                  <a:pathLst>
                                    <a:path w="204661" h="399085">
                                      <a:moveTo>
                                        <a:pt x="160808" y="0"/>
                                      </a:moveTo>
                                      <a:lnTo>
                                        <a:pt x="172491" y="14694"/>
                                      </a:lnTo>
                                      <a:cubicBezTo>
                                        <a:pt x="157874" y="26429"/>
                                        <a:pt x="143015" y="39154"/>
                                        <a:pt x="127915" y="52858"/>
                                      </a:cubicBezTo>
                                      <a:cubicBezTo>
                                        <a:pt x="112789" y="66561"/>
                                        <a:pt x="98679" y="81725"/>
                                        <a:pt x="85522" y="98362"/>
                                      </a:cubicBezTo>
                                      <a:cubicBezTo>
                                        <a:pt x="72365" y="114986"/>
                                        <a:pt x="61621" y="132360"/>
                                        <a:pt x="53353" y="150457"/>
                                      </a:cubicBezTo>
                                      <a:cubicBezTo>
                                        <a:pt x="45072" y="168542"/>
                                        <a:pt x="40932" y="187871"/>
                                        <a:pt x="40932" y="208407"/>
                                      </a:cubicBezTo>
                                      <a:cubicBezTo>
                                        <a:pt x="40932" y="228003"/>
                                        <a:pt x="44082" y="243650"/>
                                        <a:pt x="50432" y="255384"/>
                                      </a:cubicBezTo>
                                      <a:cubicBezTo>
                                        <a:pt x="56757" y="267132"/>
                                        <a:pt x="61392" y="275438"/>
                                        <a:pt x="64326" y="280327"/>
                                      </a:cubicBezTo>
                                      <a:cubicBezTo>
                                        <a:pt x="70168" y="273571"/>
                                        <a:pt x="78207" y="265849"/>
                                        <a:pt x="88443" y="257163"/>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9"/>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504"/>
                                        <a:pt x="0" y="258750"/>
                                      </a:cubicBezTo>
                                      <a:cubicBezTo>
                                        <a:pt x="0" y="227571"/>
                                        <a:pt x="5601" y="198577"/>
                                        <a:pt x="16815" y="171768"/>
                                      </a:cubicBezTo>
                                      <a:cubicBezTo>
                                        <a:pt x="28004" y="144971"/>
                                        <a:pt x="41897" y="120599"/>
                                        <a:pt x="58471" y="98679"/>
                                      </a:cubicBezTo>
                                      <a:cubicBezTo>
                                        <a:pt x="75032" y="76746"/>
                                        <a:pt x="92570" y="57519"/>
                                        <a:pt x="111100" y="40932"/>
                                      </a:cubicBezTo>
                                      <a:cubicBezTo>
                                        <a:pt x="129604" y="24371"/>
                                        <a:pt x="146177" y="10744"/>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91" name="Shape 691"/>
                              <wps:cNvSpPr/>
                              <wps:spPr>
                                <a:xfrm>
                                  <a:off x="243896" y="0"/>
                                  <a:ext cx="204661" cy="399085"/>
                                </a:xfrm>
                                <a:custGeom>
                                  <a:avLst/>
                                  <a:gdLst/>
                                  <a:ahLst/>
                                  <a:cxnLst/>
                                  <a:rect l="0" t="0" r="0" b="0"/>
                                  <a:pathLst>
                                    <a:path w="204661" h="399085">
                                      <a:moveTo>
                                        <a:pt x="160808" y="0"/>
                                      </a:moveTo>
                                      <a:lnTo>
                                        <a:pt x="172491" y="14694"/>
                                      </a:lnTo>
                                      <a:cubicBezTo>
                                        <a:pt x="157874" y="26429"/>
                                        <a:pt x="143015" y="39154"/>
                                        <a:pt x="127915" y="52858"/>
                                      </a:cubicBezTo>
                                      <a:cubicBezTo>
                                        <a:pt x="112789" y="66561"/>
                                        <a:pt x="98679" y="81725"/>
                                        <a:pt x="85522" y="98362"/>
                                      </a:cubicBezTo>
                                      <a:cubicBezTo>
                                        <a:pt x="72365" y="114986"/>
                                        <a:pt x="61621" y="132360"/>
                                        <a:pt x="53353" y="150457"/>
                                      </a:cubicBezTo>
                                      <a:cubicBezTo>
                                        <a:pt x="45072" y="168542"/>
                                        <a:pt x="40932" y="187871"/>
                                        <a:pt x="40932" y="208407"/>
                                      </a:cubicBezTo>
                                      <a:cubicBezTo>
                                        <a:pt x="40932" y="228003"/>
                                        <a:pt x="44082" y="243650"/>
                                        <a:pt x="50432" y="255384"/>
                                      </a:cubicBezTo>
                                      <a:cubicBezTo>
                                        <a:pt x="56757" y="267132"/>
                                        <a:pt x="61392" y="275438"/>
                                        <a:pt x="64326" y="280327"/>
                                      </a:cubicBezTo>
                                      <a:cubicBezTo>
                                        <a:pt x="70168" y="273571"/>
                                        <a:pt x="78207" y="265849"/>
                                        <a:pt x="88443" y="257163"/>
                                      </a:cubicBezTo>
                                      <a:cubicBezTo>
                                        <a:pt x="98679" y="248488"/>
                                        <a:pt x="112065" y="244132"/>
                                        <a:pt x="128638" y="244132"/>
                                      </a:cubicBezTo>
                                      <a:cubicBezTo>
                                        <a:pt x="150063" y="244132"/>
                                        <a:pt x="168110" y="250889"/>
                                        <a:pt x="182728" y="264414"/>
                                      </a:cubicBezTo>
                                      <a:cubicBezTo>
                                        <a:pt x="197345" y="277927"/>
                                        <a:pt x="204661" y="296266"/>
                                        <a:pt x="204661" y="319431"/>
                                      </a:cubicBezTo>
                                      <a:cubicBezTo>
                                        <a:pt x="204661" y="338760"/>
                                        <a:pt x="196850" y="356845"/>
                                        <a:pt x="181267" y="373749"/>
                                      </a:cubicBezTo>
                                      <a:cubicBezTo>
                                        <a:pt x="165672" y="390652"/>
                                        <a:pt x="145199" y="399085"/>
                                        <a:pt x="119875" y="399085"/>
                                      </a:cubicBezTo>
                                      <a:cubicBezTo>
                                        <a:pt x="94514" y="399085"/>
                                        <a:pt x="74054" y="393738"/>
                                        <a:pt x="58471" y="382994"/>
                                      </a:cubicBezTo>
                                      <a:cubicBezTo>
                                        <a:pt x="42875" y="372288"/>
                                        <a:pt x="30696" y="359385"/>
                                        <a:pt x="21933" y="344259"/>
                                      </a:cubicBezTo>
                                      <a:cubicBezTo>
                                        <a:pt x="13157" y="329159"/>
                                        <a:pt x="7315" y="313563"/>
                                        <a:pt x="4382" y="297485"/>
                                      </a:cubicBezTo>
                                      <a:cubicBezTo>
                                        <a:pt x="1461" y="281407"/>
                                        <a:pt x="0" y="268504"/>
                                        <a:pt x="0" y="258750"/>
                                      </a:cubicBezTo>
                                      <a:cubicBezTo>
                                        <a:pt x="0" y="227571"/>
                                        <a:pt x="5601" y="198577"/>
                                        <a:pt x="16815" y="171768"/>
                                      </a:cubicBezTo>
                                      <a:cubicBezTo>
                                        <a:pt x="28004" y="144971"/>
                                        <a:pt x="41897" y="120599"/>
                                        <a:pt x="58471" y="98679"/>
                                      </a:cubicBezTo>
                                      <a:cubicBezTo>
                                        <a:pt x="75032" y="76746"/>
                                        <a:pt x="92570" y="57519"/>
                                        <a:pt x="111100" y="40932"/>
                                      </a:cubicBezTo>
                                      <a:cubicBezTo>
                                        <a:pt x="129604" y="24371"/>
                                        <a:pt x="146177" y="10744"/>
                                        <a:pt x="1608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499B1378" id="Group 18021" o:spid="_x0000_s1026" style="position:absolute;margin-left:9.35pt;margin-top:-3.4pt;width:35.3pt;height:31.4pt;z-index:251721728" coordsize="448557,39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70MigUAALkaAAAOAAAAZHJzL2Uyb0RvYy54bWzsWdtu4zYQfS/QfxD83pj3ixFngXa7eSna&#10;xe72AxRZsgXoBkmJk359h0NKFpNiq26BfbIfHFHk3A5nhofx7bvnukqe8n4o22a/oTdkk+RN1h7K&#10;5rjf/Pnlw09mkwxj2hzSqm3y/eYlHzbv7n784fbc7XLWntrqkPcJKGmG3bnbb07j2O222yE75XU6&#10;3LRd3sBk0fZ1OsKwP24PfXoG7XW1ZYSo7bntD13fZvkwwNv3fnJzh/qLIs/GP4piyMek2m/AtxG/&#10;e/x+cN/bu9t0d+zT7lRmwY30G7yo07IBo7Oq9+mYJo99+UZVXWZ9O7TFeJO19bYtijLLMQaIhpJX&#10;0dz37WOHsRx352M3wwTQvsLpm9Vmvz997JPyAHtnCKObpElr2Ca0nPhXANG5O+5g5X3ffe4+9uHF&#10;0Y9c1M9FX7u/EE/yjOC+zODmz2OSwUshjJR6k2Qwxa0lRnrwsxPs0Bup7PTrV+W2k9Gt82125dxB&#10;Gg0XpIb/h9TnU9rluAGDiz8gpSxkkscJFyTuBYKCq2aIht0AaK3FhxGhFGxAjM8cZ7rLHofxPm8R&#10;6PTpt2H0uXuYntLT9JQ9N9NjDxXw1dzv0tHJOS/dY3LebyZPTvNGudm6fcq/tLhudNtFFTEEqnva&#10;afD0sqRqoqWaCQuhwVIqlBUOLFg+LcoeH8rs5/yvSERqowWKMCWY9bnSecuCEypxjlsqUR147+eY&#10;hlc4J5mRJpiKTcSjIEiZNhYFlZKwEYiun7NGaT9lqGYhb/0U5DRjKGUNV2y1Oc248m5SKkD/0pyi&#10;ylWiQ4vDstCkvD3JueR+ThIB9eShjCOKR15QSKK9o1QZKdDTCTRBLA9zBmCPYr/MMWIE+Q8GZ6WM&#10;GUL4MkIhiPEGmQAc4giJCM4wKbmZkiWOKR4FaJR2/QVgY0oDckuDinIbDGopOKbFFL0Ce8rLGcLZ&#10;+gg1ASi9oOYyhk0bBlh5Z6QRUf4aI4TfQwZSCpGBcohjikc+wkseMmGEiaKglJGQUUyIV+FTZhQE&#10;je7Mk6tMUgmHbHB2lpyQg/AphV7oIJfEQPksioYaplmwqUB0/UZSq7nwxcG0tn5HJptTc3I2rWIq&#10;qpzFJKdWcMzkVXEuJbnRcdFRCyXj4+RSGfAtipNCviEIXHPtt3qVTQp9JtQkt7B5UcZSIan1TWd5&#10;WvpEoNQaPXXA6ShdZdOCWt9W32rVgkAzdbvJLYQSpRfkMCQ4zhlm5xYeZ2k8Cn2HzZ5qaASRUk6U&#10;9ZXHpeUTIfByjFru844LwSSm1qoIKaehDXAGR0GUkxrmfBAUNjJuSXzqSFYDU3E7vM6ccIe2y0ZD&#10;Q3ucUjVUhsud6IyaKgaAwc63yk4QYtDjov4sFQlnhTVSY/Oa7LvyDGeMphpa1dqYXL/2iUCFsLE9&#10;QY312Q4NR0KGLkrhkiS+U621BziElq+VFlFFW2iRPnSpoSCW1ih8iJ/zh9RacxQaR4gPjp84POAn&#10;FFB0G0qJFtG+/QPjiTM+q9oh9144LoUZNPMr3OULg6saR7XA/SyFa09RpSPeH+pyhPtQVdZgn2kC&#10;8Xl9VQPaHLv1lBKfxpcqd3ysaj7lBXB4ZN7uxdAfH36p+uQpdbce/KDytOpOaXgb9IalgY+BHidf&#10;lFU1q6QoGqn8gJ+gISx2cjleuGZJ4iWz4I2/dcHdBYKe7l4AyiyElttmnOUbuDGikUW07vGhPbzg&#10;LQQBAbrvLijfhfdDpcW8H0vRGYfbwb/zfsg2ExpeoDzT5Wg6fq7kH68WV/Lv+s+V/K/njMCkruQf&#10;achbln4l/4t/L8QnduCa4V8vjvleyf+V/AdmE6dKPAr3sCv5B9rnsbiS/yv5zy7k/TuSf/wJAH4f&#10;wUtM+C3H/QCzHOPt6fKL093fAAAA//8DAFBLAwQUAAYACAAAACEAx5/L5t4AAAAHAQAADwAAAGRy&#10;cy9kb3ducmV2LnhtbEyPQUvDQBSE74L/YXmCt3YTS2MasymlqKci2ArS22v2NQnN7obsNkn/vc+T&#10;HocZZr7J15NpxUC9b5xVEM8jEGRLpxtbKfg6vM1SED6g1dg6Swpu5GFd3N/lmGk32k8a9qESXGJ9&#10;hgrqELpMSl/WZNDPXUeWvbPrDQaWfSV1jyOXm1Y+RVEiDTaWF2rsaFtTedlfjYL3EcfNIn4ddpfz&#10;9nY8LD++dzEp9fgwbV5ABJrCXxh+8RkdCmY6uavVXrSs02dOKpgl/ID9dLUAcVKwTCKQRS7/8xc/&#10;AAAA//8DAFBLAQItABQABgAIAAAAIQC2gziS/gAAAOEBAAATAAAAAAAAAAAAAAAAAAAAAABbQ29u&#10;dGVudF9UeXBlc10ueG1sUEsBAi0AFAAGAAgAAAAhADj9If/WAAAAlAEAAAsAAAAAAAAAAAAAAAAA&#10;LwEAAF9yZWxzLy5yZWxzUEsBAi0AFAAGAAgAAAAhANDXvQyKBQAAuRoAAA4AAAAAAAAAAAAAAAAA&#10;LgIAAGRycy9lMm9Eb2MueG1sUEsBAi0AFAAGAAgAAAAhAMefy+beAAAABwEAAA8AAAAAAAAAAAAA&#10;AAAA5AcAAGRycy9kb3ducmV2LnhtbFBLBQYAAAAABAAEAPMAAADvCAAAAAA=&#10;">
                      <v:shape id="Shape 690" o:spid="_x0000_s1027"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u1MwgAAANwAAAAPAAAAZHJzL2Rvd25yZXYueG1sRE/LisIw&#10;FN0P+A/hCu401YWO1SjijCAoAz5A3V2ba1tsbkoTbf17sxBmeTjv6bwxhXhS5XLLCvq9CARxYnXO&#10;qYLjYdX9BuE8ssbCMil4kYP5rPU1xVjbmnf03PtUhBB2MSrIvC9jKV2SkUHXsyVx4G62MugDrFKp&#10;K6xDuCnkIIqG0mDOoSHDkpYZJff9wyi4/hWny8r+2uXPeXtzg1G9octCqU67WUxAeGr8v/jjXmsF&#10;w3GYH86EIyBnbwAAAP//AwBQSwECLQAUAAYACAAAACEA2+H2y+4AAACFAQAAEwAAAAAAAAAAAAAA&#10;AAAAAAAAW0NvbnRlbnRfVHlwZXNdLnhtbFBLAQItABQABgAIAAAAIQBa9CxbvwAAABUBAAALAAAA&#10;AAAAAAAAAAAAAB8BAABfcmVscy8ucmVsc1BLAQItABQABgAIAAAAIQDOYu1MwgAAANwAAAAPAAAA&#10;AAAAAAAAAAAAAAcCAABkcnMvZG93bnJldi54bWxQSwUGAAAAAAMAAwC3AAAA9gIAAAAA&#10;" path="m160808,r11683,14694c157874,26429,143015,39154,127915,52858,112789,66561,98679,81725,85522,98362,72365,114986,61621,132360,53353,150457v-8281,18085,-12421,37414,-12421,57950c40932,228003,44082,243650,50432,255384v6325,11748,10960,20054,13894,24943c70168,273571,78207,265849,88443,257163v10236,-8675,23622,-13031,40195,-13031c150063,244132,168110,250889,182728,264414v14617,13513,21933,31852,21933,55017c204661,338760,196850,356845,181267,373749v-15595,16903,-36068,25336,-61392,25336c94514,399085,74054,393738,58471,382994,42875,372288,30696,359385,21933,344259,13157,329159,7315,313563,4382,297485,1461,281407,,268504,,258750,,227571,5601,198577,16815,171768,28004,144971,41897,120599,58471,98679,75032,76746,92570,57519,111100,40932,129604,24371,146177,10744,160808,xe" stroked="f" strokeweight="0">
                        <v:stroke miterlimit="83231f" joinstyle="miter"/>
                        <v:path arrowok="t" textboxrect="0,0,204661,399085"/>
                      </v:shape>
                      <v:shape id="Shape 691" o:spid="_x0000_s1028" style="position:absolute;left:243896;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kjXxgAAANwAAAAPAAAAZHJzL2Rvd25yZXYueG1sRI9Ba8JA&#10;FITvgv9heQVvuomH1KauEmwDhRZBW2i9vWafSTD7NmRXk/77riB4HGbmG2a5HkwjLtS52rKCeBaB&#10;IC6srrlU8PWZTxcgnEfW2FgmBX/kYL0aj5aYatvzji57X4oAYZeigsr7NpXSFRUZdDPbEgfvaDuD&#10;PsiulLrDPsBNI+dRlEiDNYeFClvaVFSc9mej4HfbfB9y+2o3Lz8fRzd/7N/pkCk1eRiyZxCeBn8P&#10;39pvWkHyFMP1TDgCcvUPAAD//wMAUEsBAi0AFAAGAAgAAAAhANvh9svuAAAAhQEAABMAAAAAAAAA&#10;AAAAAAAAAAAAAFtDb250ZW50X1R5cGVzXS54bWxQSwECLQAUAAYACAAAACEAWvQsW78AAAAVAQAA&#10;CwAAAAAAAAAAAAAAAAAfAQAAX3JlbHMvLnJlbHNQSwECLQAUAAYACAAAACEAoS5I18YAAADcAAAA&#10;DwAAAAAAAAAAAAAAAAAHAgAAZHJzL2Rvd25yZXYueG1sUEsFBgAAAAADAAMAtwAAAPoCAAAAAA==&#10;" path="m160808,r11683,14694c157874,26429,143015,39154,127915,52858,112789,66561,98679,81725,85522,98362,72365,114986,61621,132360,53353,150457v-8281,18085,-12421,37414,-12421,57950c40932,228003,44082,243650,50432,255384v6325,11748,10960,20054,13894,24943c70168,273571,78207,265849,88443,257163v10236,-8675,23622,-13031,40195,-13031c150063,244132,168110,250889,182728,264414v14617,13513,21933,31852,21933,55017c204661,338760,196850,356845,181267,373749v-15595,16903,-36068,25336,-61392,25336c94514,399085,74054,393738,58471,382994,42875,372288,30696,359385,21933,344259,13157,329159,7315,313563,4382,297485,1461,281407,,268504,,258750,,227571,5601,198577,16815,171768,28004,144971,41897,120599,58471,98679,75032,76746,92570,57519,111100,40932,129604,24371,146177,10744,160808,xe" stroked="f" strokeweight="0">
                        <v:stroke miterlimit="83231f" joinstyle="miter"/>
                        <v:path arrowok="t" textboxrect="0,0,204661,399085"/>
                      </v:shape>
                      <w10:wrap type="square"/>
                    </v:group>
                  </w:pict>
                </mc:Fallback>
              </mc:AlternateContent>
            </w:r>
            <w:r>
              <w:rPr>
                <w:b/>
                <w:i/>
                <w:sz w:val="32"/>
              </w:rPr>
              <w:t xml:space="preserve">We really enjoy the </w:t>
            </w:r>
          </w:p>
          <w:p w14:paraId="4D35ACD6" w14:textId="77777777" w:rsidR="00E228C0" w:rsidRDefault="00E228C0" w:rsidP="00E228C0">
            <w:pPr>
              <w:spacing w:after="0" w:line="232" w:lineRule="auto"/>
              <w:ind w:left="122" w:right="690" w:firstLine="0"/>
            </w:pPr>
            <w:r>
              <w:rPr>
                <w:rFonts w:ascii="Calibri" w:eastAsia="Calibri" w:hAnsi="Calibri" w:cs="Calibri"/>
                <w:noProof/>
                <w:sz w:val="22"/>
              </w:rPr>
              <mc:AlternateContent>
                <mc:Choice Requires="wpg">
                  <w:drawing>
                    <wp:anchor distT="0" distB="0" distL="114300" distR="114300" simplePos="0" relativeHeight="251722752" behindDoc="0" locked="0" layoutInCell="1" allowOverlap="1" wp14:anchorId="7A75B64E" wp14:editId="10DFD43C">
                      <wp:simplePos x="0" y="0"/>
                      <wp:positionH relativeFrom="column">
                        <wp:posOffset>1661504</wp:posOffset>
                      </wp:positionH>
                      <wp:positionV relativeFrom="paragraph">
                        <wp:posOffset>505384</wp:posOffset>
                      </wp:positionV>
                      <wp:extent cx="450835" cy="400007"/>
                      <wp:effectExtent l="0" t="0" r="0" b="0"/>
                      <wp:wrapSquare wrapText="bothSides"/>
                      <wp:docPr id="18022" name="Group 18022"/>
                      <wp:cNvGraphicFramePr/>
                      <a:graphic xmlns:a="http://schemas.openxmlformats.org/drawingml/2006/main">
                        <a:graphicData uri="http://schemas.microsoft.com/office/word/2010/wordprocessingGroup">
                          <wpg:wgp>
                            <wpg:cNvGrpSpPr/>
                            <wpg:grpSpPr>
                              <a:xfrm>
                                <a:off x="0" y="0"/>
                                <a:ext cx="450835" cy="400007"/>
                                <a:chOff x="0" y="0"/>
                                <a:chExt cx="450835" cy="400007"/>
                              </a:xfrm>
                            </wpg:grpSpPr>
                            <wps:wsp>
                              <wps:cNvPr id="692" name="Shape 692"/>
                              <wps:cNvSpPr/>
                              <wps:spPr>
                                <a:xfrm>
                                  <a:off x="246175" y="922"/>
                                  <a:ext cx="204661" cy="399085"/>
                                </a:xfrm>
                                <a:custGeom>
                                  <a:avLst/>
                                  <a:gdLst/>
                                  <a:ahLst/>
                                  <a:cxnLst/>
                                  <a:rect l="0" t="0" r="0" b="0"/>
                                  <a:pathLst>
                                    <a:path w="204661" h="399085">
                                      <a:moveTo>
                                        <a:pt x="84786" y="0"/>
                                      </a:moveTo>
                                      <a:cubicBezTo>
                                        <a:pt x="110147" y="0"/>
                                        <a:pt x="130607" y="5347"/>
                                        <a:pt x="146190" y="16091"/>
                                      </a:cubicBezTo>
                                      <a:cubicBezTo>
                                        <a:pt x="161785" y="26797"/>
                                        <a:pt x="173965" y="39700"/>
                                        <a:pt x="182728" y="54826"/>
                                      </a:cubicBezTo>
                                      <a:cubicBezTo>
                                        <a:pt x="191503" y="69926"/>
                                        <a:pt x="197345" y="85522"/>
                                        <a:pt x="200279" y="101600"/>
                                      </a:cubicBezTo>
                                      <a:cubicBezTo>
                                        <a:pt x="203200" y="117678"/>
                                        <a:pt x="204661" y="130581"/>
                                        <a:pt x="204661" y="140335"/>
                                      </a:cubicBezTo>
                                      <a:cubicBezTo>
                                        <a:pt x="204661" y="171513"/>
                                        <a:pt x="199060" y="200508"/>
                                        <a:pt x="187846" y="227318"/>
                                      </a:cubicBezTo>
                                      <a:cubicBezTo>
                                        <a:pt x="176657" y="254114"/>
                                        <a:pt x="162763" y="278486"/>
                                        <a:pt x="146190" y="300406"/>
                                      </a:cubicBezTo>
                                      <a:cubicBezTo>
                                        <a:pt x="129629" y="322339"/>
                                        <a:pt x="112090" y="341566"/>
                                        <a:pt x="93561" y="358153"/>
                                      </a:cubicBezTo>
                                      <a:cubicBezTo>
                                        <a:pt x="75057" y="374713"/>
                                        <a:pt x="58484" y="388340"/>
                                        <a:pt x="43853" y="399085"/>
                                      </a:cubicBezTo>
                                      <a:lnTo>
                                        <a:pt x="32169" y="384391"/>
                                      </a:lnTo>
                                      <a:cubicBezTo>
                                        <a:pt x="46787" y="372656"/>
                                        <a:pt x="61646" y="359930"/>
                                        <a:pt x="76746" y="346227"/>
                                      </a:cubicBezTo>
                                      <a:cubicBezTo>
                                        <a:pt x="91872" y="332524"/>
                                        <a:pt x="105982" y="317360"/>
                                        <a:pt x="119139" y="300723"/>
                                      </a:cubicBezTo>
                                      <a:cubicBezTo>
                                        <a:pt x="132296" y="284099"/>
                                        <a:pt x="143040" y="266725"/>
                                        <a:pt x="151308" y="248628"/>
                                      </a:cubicBezTo>
                                      <a:cubicBezTo>
                                        <a:pt x="159588" y="230543"/>
                                        <a:pt x="163728" y="211214"/>
                                        <a:pt x="163728" y="190678"/>
                                      </a:cubicBezTo>
                                      <a:cubicBezTo>
                                        <a:pt x="163728" y="171081"/>
                                        <a:pt x="160579" y="155435"/>
                                        <a:pt x="154229" y="143701"/>
                                      </a:cubicBezTo>
                                      <a:cubicBezTo>
                                        <a:pt x="147904" y="131953"/>
                                        <a:pt x="143269" y="123647"/>
                                        <a:pt x="140335" y="118757"/>
                                      </a:cubicBezTo>
                                      <a:cubicBezTo>
                                        <a:pt x="134493" y="125514"/>
                                        <a:pt x="126454" y="133236"/>
                                        <a:pt x="116218" y="141922"/>
                                      </a:cubicBezTo>
                                      <a:cubicBezTo>
                                        <a:pt x="105982" y="150597"/>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93" name="Shape 693"/>
                              <wps:cNvSpPr/>
                              <wps:spPr>
                                <a:xfrm>
                                  <a:off x="0" y="0"/>
                                  <a:ext cx="204661" cy="399085"/>
                                </a:xfrm>
                                <a:custGeom>
                                  <a:avLst/>
                                  <a:gdLst/>
                                  <a:ahLst/>
                                  <a:cxnLst/>
                                  <a:rect l="0" t="0" r="0" b="0"/>
                                  <a:pathLst>
                                    <a:path w="204661" h="399085">
                                      <a:moveTo>
                                        <a:pt x="84786" y="0"/>
                                      </a:moveTo>
                                      <a:cubicBezTo>
                                        <a:pt x="110147" y="0"/>
                                        <a:pt x="130607" y="5347"/>
                                        <a:pt x="146190" y="16091"/>
                                      </a:cubicBezTo>
                                      <a:cubicBezTo>
                                        <a:pt x="161785" y="26797"/>
                                        <a:pt x="173965" y="39700"/>
                                        <a:pt x="182728" y="54826"/>
                                      </a:cubicBezTo>
                                      <a:cubicBezTo>
                                        <a:pt x="191503" y="69926"/>
                                        <a:pt x="197345" y="85522"/>
                                        <a:pt x="200279" y="101600"/>
                                      </a:cubicBezTo>
                                      <a:cubicBezTo>
                                        <a:pt x="203200" y="117678"/>
                                        <a:pt x="204661" y="130581"/>
                                        <a:pt x="204661" y="140335"/>
                                      </a:cubicBezTo>
                                      <a:cubicBezTo>
                                        <a:pt x="204661" y="171514"/>
                                        <a:pt x="199060" y="200508"/>
                                        <a:pt x="187846" y="227317"/>
                                      </a:cubicBezTo>
                                      <a:cubicBezTo>
                                        <a:pt x="176657" y="254114"/>
                                        <a:pt x="162763" y="278485"/>
                                        <a:pt x="146190" y="300406"/>
                                      </a:cubicBezTo>
                                      <a:cubicBezTo>
                                        <a:pt x="129629" y="322338"/>
                                        <a:pt x="112090" y="341567"/>
                                        <a:pt x="93561" y="358153"/>
                                      </a:cubicBezTo>
                                      <a:cubicBezTo>
                                        <a:pt x="75057" y="374714"/>
                                        <a:pt x="58484" y="388341"/>
                                        <a:pt x="43853" y="399085"/>
                                      </a:cubicBezTo>
                                      <a:lnTo>
                                        <a:pt x="32169" y="384391"/>
                                      </a:lnTo>
                                      <a:cubicBezTo>
                                        <a:pt x="46787" y="372656"/>
                                        <a:pt x="61646" y="359931"/>
                                        <a:pt x="76746" y="346228"/>
                                      </a:cubicBezTo>
                                      <a:cubicBezTo>
                                        <a:pt x="91872" y="332524"/>
                                        <a:pt x="105982" y="317360"/>
                                        <a:pt x="119139" y="300724"/>
                                      </a:cubicBezTo>
                                      <a:cubicBezTo>
                                        <a:pt x="132296" y="284099"/>
                                        <a:pt x="143040" y="266726"/>
                                        <a:pt x="151308" y="248628"/>
                                      </a:cubicBezTo>
                                      <a:cubicBezTo>
                                        <a:pt x="159588" y="230543"/>
                                        <a:pt x="163728" y="211213"/>
                                        <a:pt x="163728" y="190678"/>
                                      </a:cubicBezTo>
                                      <a:cubicBezTo>
                                        <a:pt x="163728" y="171082"/>
                                        <a:pt x="160579" y="155435"/>
                                        <a:pt x="154229" y="143701"/>
                                      </a:cubicBezTo>
                                      <a:cubicBezTo>
                                        <a:pt x="147904" y="131953"/>
                                        <a:pt x="143269" y="123647"/>
                                        <a:pt x="140335" y="118757"/>
                                      </a:cubicBezTo>
                                      <a:cubicBezTo>
                                        <a:pt x="134493" y="125514"/>
                                        <a:pt x="126454" y="133236"/>
                                        <a:pt x="116218" y="141922"/>
                                      </a:cubicBezTo>
                                      <a:cubicBezTo>
                                        <a:pt x="105982" y="150597"/>
                                        <a:pt x="92596" y="154953"/>
                                        <a:pt x="76022" y="154953"/>
                                      </a:cubicBezTo>
                                      <a:cubicBezTo>
                                        <a:pt x="54597" y="154953"/>
                                        <a:pt x="36551" y="148196"/>
                                        <a:pt x="21933" y="134671"/>
                                      </a:cubicBezTo>
                                      <a:cubicBezTo>
                                        <a:pt x="7315" y="121158"/>
                                        <a:pt x="0" y="102819"/>
                                        <a:pt x="0" y="79654"/>
                                      </a:cubicBezTo>
                                      <a:cubicBezTo>
                                        <a:pt x="0" y="60325"/>
                                        <a:pt x="7811" y="42240"/>
                                        <a:pt x="23394" y="25336"/>
                                      </a:cubicBezTo>
                                      <a:cubicBezTo>
                                        <a:pt x="38989" y="8433"/>
                                        <a:pt x="59461" y="0"/>
                                        <a:pt x="847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6954021A" id="Group 18022" o:spid="_x0000_s1026" style="position:absolute;margin-left:130.85pt;margin-top:39.8pt;width:35.5pt;height:31.5pt;z-index:251722752" coordsize="450835,400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8vc0QUAAMUaAAAOAAAAZHJzL2Uyb0RvYy54bWzsWdtu4zYQfS/QfxD03ph3ikacBdrt5qVo&#10;F832AxRZvgCyJEhKnPTrOxySsuhsA2WzSPsQPziSqJnhnLnwTHz54eFQJfdl1++bepXSC5ImZV00&#10;6329XaV/ffn0U5Ym/ZDX67xq6nKVPpZ9+uHqxx8uj+2yZM2uqdZll4CSul8e21W6G4Z2uVj0xa48&#10;5P1F05Y1LG6a7pAPcNttF+suP4L2Q7VghKjFsenWbdcUZd/D049uMb1C/ZtNWQx/bDZ9OSTVKoW9&#10;Dfjd4fet/V5cXebLbZe3u33ht5F/wy4O+b4Go6Oqj/mQJ3fd/omqw77omr7ZDBdFc1g0m82+KNEH&#10;8IaSM2+uu+auRV+2y+O2HWECaM9w+ma1xe/3n7tkv4bYZYSxNKnzA4QJLSfuEUB0bLdLePO6a2/a&#10;z51/sHV31uuHTXewf8Gf5AHBfRzBLR+GpICHQpKMyzQpYEkQ+GgHfrGDCD2RKna/Piu3CEYXdm/j&#10;Vo4tpFF/Qqp/HVI3u7wtMQC99d8jpcyIE76Q2AcICr41QtQve0DrK/gwoagGKAAJA5hjDgaYGBFK&#10;UQcTN4Zk0q6P7ubL4q4frssG8c7vf+sHFN+uw1W+C1fFQx0uOyiEZ0ugzQcrZzdrL5PjKg072a1S&#10;vxG7emjuyy8NvjfYqGVCZwpdwWKCjZ7eKO5u98XP5d/T9yklVOiTANhDPZQTBSlhMZEcXkCv/BLA&#10;ZaB4YYkqYqgHJNYe33lBgBnws4JMaRMr1dwot8aNJr4TeLmMaQaNy+5FZEzNN2ioJBwFlTFOcHTQ&#10;aC6cwUzKEHZnEDoZ08Z5SMDHAGXsVHwXJDkIO0mqlc6mwIUIWuA4kRkiF/YzXRSEQ2m6PIutxHfB&#10;pktRq1ZTSfnUJoWcVW5DsDGo+Wgx05lw2cKY5hQXIWViK/GdD4lWSrr0YFJQKiK1imnlYGdgAPLx&#10;69nDCRHkBdFkRjEXFc4Y5yZSSxnxSckFlSqyabi0NQwAcUBdIkCz3NSSeC+5FjpGVoJnwinNMi6i&#10;jBU8AytocNozYiSrelqInFHlncsEH6sqvBSLuiAIyC8XA66ZkpHLiiofWS6N4dHuIC/DmlAQeIvj&#10;LDgMzTT0WosjZ5LFQSfSZH6Rag45Nw06NRTihZJw0rD5EaAQauNTNBPExEEXHDII1TKlNMOaCQVl&#10;KwHS3dpkkIPQQOa6SaWRmZeEOhVxQSkA2y9Sys4zf1yEFunLfxa09KQWipjEvQFakAz9SMJ+zvwU&#10;ABH6SQXX5AX9WGhDXApTTo2rixE+wZlPSMq4Oj8CsENZbCnkBNTIbGy5EMaVBmVSnsHHlJBhQxys&#10;xjmkGHQotCmoP6jnYXtKTTgPZHzwGCZ9flEpzjDQCjmY9XJcm2VRCmsFtzoKBmC5Are9GxkF25M6&#10;YdRwDw6H6p4fSmje7iyDjKQyavL+NCIMjE1tuecaTl2s41l+ORlFoPqnqnRGnUeQiXEjtG3aBZRJ&#10;7uI5yxDPTOZyGpphVH/SAP1A+KIO85T3xB2zqJq+dElqCRU2vJFk4ZZONK6qLd8CX4scRqBNlQ84&#10;Sxz2A8xG1f4A6cCAoqB9EK1q0GaZrqOXeDU8VqUlZVX9Z7kBPo8s3D7ou+3tL1WX3Od2AsIPKs+r&#10;dpf7pxZa0OtfxWvUY+U3+6oaVVIUjVR+wo/X4F+2ciUOX6MkcZKF342bwGCOAafDHAY7GIXQclMP&#10;o3wN0yMamXhrL2+b9SNOJAgIUH87rLzJDABl42alMANg1ljjMCnchDEpBCmMK8/PSIGT2Rnpnfy7&#10;ueCd/De2GuLuEoj4f0/+Y072EvL/gjP8JeQ/OijoKXteSf6jIw54WET+o8nye5H/CNkz8h9Ncv87&#10;8h/t7oz8z2fF3438z6cbLyL/EZF6I/IfMZMphX8d+ff/g/Kj9jv5t1PGO/n/13Pnnfw/+adnfDy/&#10;k3/7y8tI3t+Q/OPPAfBbCQ4x/ncd+2PM9B6up78+Xf0DAAD//wMAUEsDBBQABgAIAAAAIQDaBBZt&#10;4AAAAAoBAAAPAAAAZHJzL2Rvd25yZXYueG1sTI9NT8MwDIbvSPyHyEjcWPoBHZSm0zQBpwmJDQlx&#10;yxqvrdY4VZO13b/HnOBo+9Hr5y1Ws+3EiINvHSmIFxEIpMqZlmoFn/vXu0cQPmgyunOECi7oYVVe&#10;XxU6N26iDxx3oRYcQj7XCpoQ+lxKXzVotV+4HolvRzdYHXgcamkGPXG47WQSRZm0uiX+0OgeNw1W&#10;p93ZKnib9LRO45dxezpuLt/7h/evbYxK3d7M62cQAefwB8OvPqtDyU4HdybjRacgyeIlowqWTxkI&#10;BtI04cWByfskA1kW8n+F8gcAAP//AwBQSwECLQAUAAYACAAAACEAtoM4kv4AAADhAQAAEwAAAAAA&#10;AAAAAAAAAAAAAAAAW0NvbnRlbnRfVHlwZXNdLnhtbFBLAQItABQABgAIAAAAIQA4/SH/1gAAAJQB&#10;AAALAAAAAAAAAAAAAAAAAC8BAABfcmVscy8ucmVsc1BLAQItABQABgAIAAAAIQCC78vc0QUAAMUa&#10;AAAOAAAAAAAAAAAAAAAAAC4CAABkcnMvZTJvRG9jLnhtbFBLAQItABQABgAIAAAAIQDaBBZt4AAA&#10;AAoBAAAPAAAAAAAAAAAAAAAAACsIAABkcnMvZG93bnJldi54bWxQSwUGAAAAAAQABADzAAAAOAkA&#10;AAAA&#10;">
                      <v:shape id="Shape 692" o:spid="_x0000_s1027" style="position:absolute;left:246175;top:922;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agxgAAANwAAAAPAAAAZHJzL2Rvd25yZXYueG1sRI9Pa8JA&#10;FMTvBb/D8gRvdWMOtkZXEVtBUAr+AfX2zD6TYPZtyK4m/fZuoeBxmJnfMJNZa0rxoNoVlhUM+hEI&#10;4tTqgjMFh/3y/ROE88gaS8uk4JcczKadtwkm2ja8pcfOZyJA2CWoIPe+SqR0aU4GXd9WxMG72tqg&#10;D7LOpK6xCXBTyjiKhtJgwWEhx4oWOaW33d0ouPyUx/PSftvF12lzdfFHs6bzXKlet52PQXhq/Sv8&#10;315pBcNRDH9nwhGQ0ycAAAD//wMAUEsBAi0AFAAGAAgAAAAhANvh9svuAAAAhQEAABMAAAAAAAAA&#10;AAAAAAAAAAAAAFtDb250ZW50X1R5cGVzXS54bWxQSwECLQAUAAYACAAAACEAWvQsW78AAAAVAQAA&#10;CwAAAAAAAAAAAAAAAAAfAQAAX3JlbHMvLnJlbHNQSwECLQAUAAYACAAAACEAUfzWoMYAAADcAAAA&#10;DwAAAAAAAAAAAAAAAAAHAgAAZHJzL2Rvd25yZXYueG1sUEsFBgAAAAADAAMAtwAAAPoCAAAAAA==&#10;" path="m84786,v25361,,45821,5347,61404,16091c161785,26797,173965,39700,182728,54826v8775,15100,14617,30696,17551,46774c203200,117678,204661,130581,204661,140335v,31178,-5601,60173,-16815,86983c176657,254114,162763,278486,146190,300406v-16561,21933,-34100,41160,-52629,57747c75057,374713,58484,388340,43853,399085l32169,384391c46787,372656,61646,359930,76746,346227v15126,-13703,29236,-28867,42393,-45504c132296,284099,143040,266725,151308,248628v8280,-18085,12420,-37414,12420,-57950c163728,171081,160579,155435,154229,143701v-6325,-11748,-10960,-20054,-13894,-24944c134493,125514,126454,133236,116218,141922v-10236,8675,-23622,13031,-40196,13031c54597,154953,36551,148196,21933,134671,7315,121158,,102819,,79654,,60325,7811,42240,23394,25336,38989,8433,59461,,84786,xe" stroked="f" strokeweight="0">
                        <v:stroke miterlimit="83231f" joinstyle="miter"/>
                        <v:path arrowok="t" textboxrect="0,0,204661,399085"/>
                      </v:shape>
                      <v:shape id="Shape 693" o:spid="_x0000_s1028" style="position:absolute;width:204661;height:399085;visibility:visible;mso-wrap-style:square;v-text-anchor:top" coordsize="204661,3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M7xgAAANwAAAAPAAAAZHJzL2Rvd25yZXYueG1sRI/dasJA&#10;FITvC77Dcgq9000tWE1dRfwBwSIYBfXuNHtMgtmzIbua+PbdgtDLYWa+YcbT1pTiTrUrLCt470Ug&#10;iFOrC84UHPar7hCE88gaS8uk4EEOppPOyxhjbRve0T3xmQgQdjEqyL2vYildmpNB17MVcfAutjbo&#10;g6wzqWtsAtyUsh9FA2mw4LCQY0XznNJrcjMKfrbl8byySztfnL4vrv/ZbOg8U+rttZ19gfDU+v/w&#10;s73WCgajD/g7E46AnPwCAAD//wMAUEsBAi0AFAAGAAgAAAAhANvh9svuAAAAhQEAABMAAAAAAAAA&#10;AAAAAAAAAAAAAFtDb250ZW50X1R5cGVzXS54bWxQSwECLQAUAAYACAAAACEAWvQsW78AAAAVAQAA&#10;CwAAAAAAAAAAAAAAAAAfAQAAX3JlbHMvLnJlbHNQSwECLQAUAAYACAAAACEAPrBzO8YAAADcAAAA&#10;DwAAAAAAAAAAAAAAAAAHAgAAZHJzL2Rvd25yZXYueG1sUEsFBgAAAAADAAMAtwAAAPoCAAAAAA==&#10;" path="m84786,v25361,,45821,5347,61404,16091c161785,26797,173965,39700,182728,54826v8775,15100,14617,30696,17551,46774c203200,117678,204661,130581,204661,140335v,31179,-5601,60173,-16815,86982c176657,254114,162763,278485,146190,300406v-16561,21932,-34100,41161,-52629,57747c75057,374714,58484,388341,43853,399085l32169,384391c46787,372656,61646,359931,76746,346228v15126,-13704,29236,-28868,42393,-45504c132296,284099,143040,266726,151308,248628v8280,-18085,12420,-37415,12420,-57950c163728,171082,160579,155435,154229,143701v-6325,-11748,-10960,-20054,-13894,-24944c134493,125514,126454,133236,116218,141922v-10236,8675,-23622,13031,-40196,13031c54597,154953,36551,148196,21933,134671,7315,121158,,102819,,79654,,60325,7811,42240,23394,25336,38989,8433,59461,,84786,xe" stroked="f" strokeweight="0">
                        <v:stroke miterlimit="83231f" joinstyle="miter"/>
                        <v:path arrowok="t" textboxrect="0,0,204661,399085"/>
                      </v:shape>
                      <w10:wrap type="square"/>
                    </v:group>
                  </w:pict>
                </mc:Fallback>
              </mc:AlternateContent>
            </w:r>
            <w:r>
              <w:rPr>
                <w:b/>
                <w:i/>
                <w:sz w:val="32"/>
              </w:rPr>
              <w:t>opportunities to get involved in trips, sports and activities.</w:t>
            </w:r>
          </w:p>
          <w:p w14:paraId="1F346DF4" w14:textId="77777777" w:rsidR="00E228C0" w:rsidRDefault="00E228C0" w:rsidP="00E228C0">
            <w:pPr>
              <w:spacing w:after="0" w:line="259" w:lineRule="auto"/>
              <w:ind w:left="122" w:right="0" w:firstLine="0"/>
            </w:pPr>
            <w:r>
              <w:t>- Student</w:t>
            </w:r>
          </w:p>
        </w:tc>
      </w:tr>
    </w:tbl>
    <w:p w14:paraId="54FF0A91" w14:textId="77777777" w:rsidR="00C73F9F" w:rsidRDefault="00C73F9F">
      <w:pPr>
        <w:pStyle w:val="Heading1"/>
        <w:ind w:left="329"/>
      </w:pPr>
    </w:p>
    <w:p w14:paraId="57454ABF" w14:textId="77777777" w:rsidR="00C73F9F" w:rsidRDefault="00C73F9F">
      <w:pPr>
        <w:pStyle w:val="Heading1"/>
        <w:ind w:left="329"/>
      </w:pPr>
    </w:p>
    <w:p w14:paraId="185154B6" w14:textId="77777777" w:rsidR="00C73F9F" w:rsidRDefault="00C73F9F">
      <w:pPr>
        <w:pStyle w:val="Heading1"/>
        <w:ind w:left="329"/>
      </w:pPr>
    </w:p>
    <w:p w14:paraId="032B7CFF" w14:textId="77777777" w:rsidR="00E228C0" w:rsidRDefault="00E228C0">
      <w:pPr>
        <w:pStyle w:val="Heading1"/>
        <w:ind w:left="329"/>
      </w:pPr>
    </w:p>
    <w:p w14:paraId="366702ED" w14:textId="77777777" w:rsidR="00E228C0" w:rsidRDefault="00E228C0" w:rsidP="00E228C0"/>
    <w:p w14:paraId="28E81219" w14:textId="77777777" w:rsidR="00E228C0" w:rsidRDefault="00E228C0" w:rsidP="00E228C0">
      <w:r>
        <w:rPr>
          <w:noProof/>
        </w:rPr>
        <mc:AlternateContent>
          <mc:Choice Requires="wps">
            <w:drawing>
              <wp:anchor distT="0" distB="0" distL="114300" distR="114300" simplePos="0" relativeHeight="251715584" behindDoc="1" locked="0" layoutInCell="1" allowOverlap="1" wp14:anchorId="75DDCC0C" wp14:editId="58E9E8C9">
                <wp:simplePos x="0" y="0"/>
                <wp:positionH relativeFrom="column">
                  <wp:posOffset>-323075</wp:posOffset>
                </wp:positionH>
                <wp:positionV relativeFrom="paragraph">
                  <wp:posOffset>145168</wp:posOffset>
                </wp:positionV>
                <wp:extent cx="7208322" cy="3336925"/>
                <wp:effectExtent l="0" t="0" r="0" b="0"/>
                <wp:wrapNone/>
                <wp:docPr id="4" name="Text Box 4"/>
                <wp:cNvGraphicFramePr/>
                <a:graphic xmlns:a="http://schemas.openxmlformats.org/drawingml/2006/main">
                  <a:graphicData uri="http://schemas.microsoft.com/office/word/2010/wordprocessingShape">
                    <wps:wsp>
                      <wps:cNvSpPr txBox="1"/>
                      <wps:spPr>
                        <a:xfrm>
                          <a:off x="0" y="0"/>
                          <a:ext cx="7208322" cy="3336925"/>
                        </a:xfrm>
                        <a:prstGeom prst="rect">
                          <a:avLst/>
                        </a:prstGeom>
                        <a:solidFill>
                          <a:schemeClr val="lt1"/>
                        </a:solidFill>
                        <a:ln w="6350">
                          <a:noFill/>
                        </a:ln>
                      </wps:spPr>
                      <wps:txbx>
                        <w:txbxContent>
                          <w:p w14:paraId="177662E4" w14:textId="77777777" w:rsidR="006C022A" w:rsidRDefault="006C022A" w:rsidP="00E228C0">
                            <w:pPr>
                              <w:pStyle w:val="Heading1"/>
                              <w:ind w:left="329"/>
                            </w:pPr>
                            <w:r>
                              <w:t>What OFSTED say about the school</w:t>
                            </w:r>
                          </w:p>
                          <w:p w14:paraId="33BC7B14" w14:textId="77777777" w:rsidR="006C022A" w:rsidRDefault="006C022A" w:rsidP="00E228C0">
                            <w:pPr>
                              <w:spacing w:after="0" w:line="230" w:lineRule="auto"/>
                              <w:ind w:left="329" w:right="0"/>
                            </w:pPr>
                            <w:r>
                              <w:rPr>
                                <w:i/>
                              </w:rPr>
                              <w:t xml:space="preserve">"The school’s stated aims are to ensure that pupils achieve well academically and develop the skills and attitudes </w:t>
                            </w:r>
                          </w:p>
                          <w:p w14:paraId="60CA7539" w14:textId="77777777" w:rsidR="006C022A" w:rsidRDefault="006C022A" w:rsidP="00E228C0">
                            <w:pPr>
                              <w:spacing w:after="282" w:line="230" w:lineRule="auto"/>
                              <w:ind w:left="329" w:right="0"/>
                            </w:pPr>
                            <w:r>
                              <w:rPr>
                                <w:i/>
                              </w:rPr>
                              <w:t xml:space="preserve">to be happy and successful members of society. The school is successful in achieving these aims." </w:t>
                            </w:r>
                            <w:r>
                              <w:rPr>
                                <w:b/>
                              </w:rPr>
                              <w:t>- OFSTED 2019</w:t>
                            </w:r>
                          </w:p>
                          <w:p w14:paraId="51FFE612" w14:textId="77777777" w:rsidR="006C022A" w:rsidRDefault="006C022A" w:rsidP="00E228C0">
                            <w:pPr>
                              <w:spacing w:after="282" w:line="230" w:lineRule="auto"/>
                              <w:ind w:left="329" w:right="0"/>
                            </w:pPr>
                            <w:r>
                              <w:rPr>
                                <w:i/>
                              </w:rPr>
                              <w:t xml:space="preserve">"The curriculum provides a very wide range of choices for pupils that successfully engages them in their learning. It is supplemented by a vibrant extra-curricular programme that pupils enjoy." - </w:t>
                            </w:r>
                            <w:r>
                              <w:rPr>
                                <w:b/>
                              </w:rPr>
                              <w:t>OFSTED 2019</w:t>
                            </w:r>
                          </w:p>
                          <w:p w14:paraId="612A1CA0" w14:textId="77777777" w:rsidR="006C022A" w:rsidRDefault="006C022A" w:rsidP="00E228C0">
                            <w:pPr>
                              <w:spacing w:after="282" w:line="230" w:lineRule="auto"/>
                              <w:ind w:left="329" w:right="0"/>
                            </w:pPr>
                            <w:r>
                              <w:rPr>
                                <w:i/>
                              </w:rPr>
                              <w:t>"Pastoral care and support are strengths of the school. Staff know pupils well and are quick to provide support when it is needed. Pupils and parents value the school’s caring and supportive ethos"</w:t>
                            </w:r>
                            <w:r>
                              <w:rPr>
                                <w:b/>
                              </w:rPr>
                              <w:t xml:space="preserve"> - OFSTED 2019</w:t>
                            </w:r>
                          </w:p>
                          <w:p w14:paraId="27990908" w14:textId="77777777" w:rsidR="006C022A" w:rsidRDefault="006C022A" w:rsidP="00E228C0">
                            <w:pPr>
                              <w:spacing w:after="282" w:line="230" w:lineRule="auto"/>
                              <w:ind w:left="329" w:right="0"/>
                            </w:pPr>
                            <w:r>
                              <w:rPr>
                                <w:i/>
                              </w:rPr>
                              <w:t xml:space="preserve">"Pupils trust the school’s staff and have confidence in them to deal with any problems, including bullying, when they arise." </w:t>
                            </w:r>
                            <w:r>
                              <w:rPr>
                                <w:b/>
                              </w:rPr>
                              <w:t>- OFSTED 2019</w:t>
                            </w:r>
                          </w:p>
                          <w:p w14:paraId="34FC48C1" w14:textId="77777777" w:rsidR="006C022A" w:rsidRPr="00E228C0" w:rsidRDefault="006C022A" w:rsidP="00E228C0"/>
                          <w:p w14:paraId="4D7FED94" w14:textId="77777777" w:rsidR="006C022A" w:rsidRDefault="006C022A">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DCC0C" id="Text Box 4" o:spid="_x0000_s1092" type="#_x0000_t202" style="position:absolute;left:0;text-align:left;margin-left:-25.45pt;margin-top:11.45pt;width:567.6pt;height:262.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S7ERgIAAIIEAAAOAAAAZHJzL2Uyb0RvYy54bWysVE2P2jAQvVfqf7B8LwnhoywirCgrqkqr&#10;3ZWg2rNxHBLJ9ri2IaG/vmOHsHTbU9WLGc9Mnmfem2Fx3ypJTsK6GnROh4OUEqE5FLU+5PT7bvNp&#10;RonzTBdMghY5PQtH75cfPywaMxcZVCALYQmCaDdvTE4r7808SRyvhGJuAEZoDJZgFfN4tYeksKxB&#10;dCWTLE2nSQO2MBa4cA69D12QLiN+WQrun8vSCU9kTrE2H08bz304k+WCzQ+WmarmlzLYP1ShWK3x&#10;0SvUA/OMHG39B5SquQUHpR9wUAmUZc1F7AG7GabvutlWzIjYC5LjzJUm9/9g+dPpxZK6yOmYEs0U&#10;SrQTrSdfoCXjwE5j3ByTtgbTfItuVLn3O3SGptvSqvCL7RCMI8/nK7cBjKPzc5bORllGCcfYaDSa&#10;3mWTgJO8fW6s818FKBKMnFoUL3LKTo/Od6l9SnjNgayLTS1lvISBEWtpyYmh1NLHIhH8tyypSZPT&#10;6WiSRmAN4fMOWWqsJTTbNRUs3+7bjppZ3/EeijMSYaEbJGf4psZiH5nzL8zi5GDvuA3+GY9SAj4G&#10;F4uSCuzPv/lDPgqKUUoanMScuh9HZgUl8ptGqe+G43EY3XgZT5BISuxtZH8b0Ue1BmRgiHtneDRD&#10;vpe9WVpQr7g0q/Aqhpjm+HZOfW+ufbcfuHRcrFYxCYfVMP+ot4YH6MB4kGLXvjJrLnp5lPoJ+pll&#10;83eydbnhSw2ro4eyjpoGojtWL/zjoMepuCxl2KTbe8x6++tY/gIAAP//AwBQSwMEFAAGAAgAAAAh&#10;ALWz4QniAAAACwEAAA8AAABkcnMvZG93bnJldi54bWxMj01LxDAQhu+C/yGM4EV2E/uhtXa6iKgL&#10;3tz6gbdsM7bFJilNtq3/3uxJT8MwD+88b7FZdM8mGl1nDcLlWgAjU1vVmQbhtXpcZcCcl0bJ3hpC&#10;+CEHm/L0pJC5srN5oWnnGxZCjMslQuv9kHPu6pa0dGs7kAm3Lztq6cM6NlyNcg7huueREFdcy86E&#10;D60c6L6l+nt30AifF83Hs1ue3uY4jYeH7VRdv6sK8fxsubsF5mnxfzAc9YM6lMFpbw9GOdYjrFJx&#10;E1CEKArzCIgsiYHtEdIkS4CXBf/fofwFAAD//wMAUEsBAi0AFAAGAAgAAAAhALaDOJL+AAAA4QEA&#10;ABMAAAAAAAAAAAAAAAAAAAAAAFtDb250ZW50X1R5cGVzXS54bWxQSwECLQAUAAYACAAAACEAOP0h&#10;/9YAAACUAQAACwAAAAAAAAAAAAAAAAAvAQAAX3JlbHMvLnJlbHNQSwECLQAUAAYACAAAACEAmeUu&#10;xEYCAACCBAAADgAAAAAAAAAAAAAAAAAuAgAAZHJzL2Uyb0RvYy54bWxQSwECLQAUAAYACAAAACEA&#10;tbPhCeIAAAALAQAADwAAAAAAAAAAAAAAAACgBAAAZHJzL2Rvd25yZXYueG1sUEsFBgAAAAAEAAQA&#10;8wAAAK8FAAAAAA==&#10;" fillcolor="white [3201]" stroked="f" strokeweight=".5pt">
                <v:textbox>
                  <w:txbxContent>
                    <w:p w14:paraId="177662E4" w14:textId="77777777" w:rsidR="006C022A" w:rsidRDefault="006C022A" w:rsidP="00E228C0">
                      <w:pPr>
                        <w:pStyle w:val="Heading1"/>
                        <w:ind w:left="329"/>
                      </w:pPr>
                      <w:r>
                        <w:t>What OFSTED say about the school</w:t>
                      </w:r>
                    </w:p>
                    <w:p w14:paraId="33BC7B14" w14:textId="77777777" w:rsidR="006C022A" w:rsidRDefault="006C022A" w:rsidP="00E228C0">
                      <w:pPr>
                        <w:spacing w:after="0" w:line="230" w:lineRule="auto"/>
                        <w:ind w:left="329" w:right="0"/>
                      </w:pPr>
                      <w:r>
                        <w:rPr>
                          <w:i/>
                        </w:rPr>
                        <w:t xml:space="preserve">"The school’s stated aims are to ensure that pupils achieve well academically and develop the skills and attitudes </w:t>
                      </w:r>
                    </w:p>
                    <w:p w14:paraId="60CA7539" w14:textId="77777777" w:rsidR="006C022A" w:rsidRDefault="006C022A" w:rsidP="00E228C0">
                      <w:pPr>
                        <w:spacing w:after="282" w:line="230" w:lineRule="auto"/>
                        <w:ind w:left="329" w:right="0"/>
                      </w:pPr>
                      <w:r>
                        <w:rPr>
                          <w:i/>
                        </w:rPr>
                        <w:t xml:space="preserve">to be happy and successful members of society. The school is successful in achieving these aims." </w:t>
                      </w:r>
                      <w:r>
                        <w:rPr>
                          <w:b/>
                        </w:rPr>
                        <w:t>- OFSTED 2019</w:t>
                      </w:r>
                    </w:p>
                    <w:p w14:paraId="51FFE612" w14:textId="77777777" w:rsidR="006C022A" w:rsidRDefault="006C022A" w:rsidP="00E228C0">
                      <w:pPr>
                        <w:spacing w:after="282" w:line="230" w:lineRule="auto"/>
                        <w:ind w:left="329" w:right="0"/>
                      </w:pPr>
                      <w:r>
                        <w:rPr>
                          <w:i/>
                        </w:rPr>
                        <w:t xml:space="preserve">"The curriculum provides a very wide range of choices for pupils that successfully engages them in their learning. It is supplemented by a vibrant extra-curricular programme that pupils enjoy." - </w:t>
                      </w:r>
                      <w:r>
                        <w:rPr>
                          <w:b/>
                        </w:rPr>
                        <w:t>OFSTED 2019</w:t>
                      </w:r>
                    </w:p>
                    <w:p w14:paraId="612A1CA0" w14:textId="77777777" w:rsidR="006C022A" w:rsidRDefault="006C022A" w:rsidP="00E228C0">
                      <w:pPr>
                        <w:spacing w:after="282" w:line="230" w:lineRule="auto"/>
                        <w:ind w:left="329" w:right="0"/>
                      </w:pPr>
                      <w:r>
                        <w:rPr>
                          <w:i/>
                        </w:rPr>
                        <w:t>"Pastoral care and support are strengths of the school. Staff know pupils well and are quick to provide support when it is needed. Pupils and parents value the school’s caring and supportive ethos"</w:t>
                      </w:r>
                      <w:r>
                        <w:rPr>
                          <w:b/>
                        </w:rPr>
                        <w:t xml:space="preserve"> - OFSTED 2019</w:t>
                      </w:r>
                    </w:p>
                    <w:p w14:paraId="27990908" w14:textId="77777777" w:rsidR="006C022A" w:rsidRDefault="006C022A" w:rsidP="00E228C0">
                      <w:pPr>
                        <w:spacing w:after="282" w:line="230" w:lineRule="auto"/>
                        <w:ind w:left="329" w:right="0"/>
                      </w:pPr>
                      <w:r>
                        <w:rPr>
                          <w:i/>
                        </w:rPr>
                        <w:t xml:space="preserve">"Pupils trust the school’s staff and have confidence in them to deal with any problems, including bullying, when they arise." </w:t>
                      </w:r>
                      <w:r>
                        <w:rPr>
                          <w:b/>
                        </w:rPr>
                        <w:t>- OFSTED 2019</w:t>
                      </w:r>
                    </w:p>
                    <w:p w14:paraId="34FC48C1" w14:textId="77777777" w:rsidR="006C022A" w:rsidRPr="00E228C0" w:rsidRDefault="006C022A" w:rsidP="00E228C0"/>
                    <w:p w14:paraId="4D7FED94" w14:textId="77777777" w:rsidR="006C022A" w:rsidRDefault="006C022A">
                      <w:pPr>
                        <w:ind w:left="0"/>
                      </w:pPr>
                    </w:p>
                  </w:txbxContent>
                </v:textbox>
              </v:shape>
            </w:pict>
          </mc:Fallback>
        </mc:AlternateContent>
      </w:r>
    </w:p>
    <w:p w14:paraId="6A0B04F3" w14:textId="77777777" w:rsidR="00E228C0" w:rsidRDefault="00E228C0" w:rsidP="00E228C0"/>
    <w:p w14:paraId="43C9BD23" w14:textId="77777777" w:rsidR="00E228C0" w:rsidRDefault="00E228C0" w:rsidP="00E228C0"/>
    <w:p w14:paraId="2D69BFE8" w14:textId="77777777" w:rsidR="00E228C0" w:rsidRPr="00E228C0" w:rsidRDefault="00E228C0" w:rsidP="00E228C0"/>
    <w:p w14:paraId="4CF3F91A" w14:textId="77777777" w:rsidR="00E228C0" w:rsidRDefault="00E228C0">
      <w:pPr>
        <w:spacing w:after="160" w:line="259" w:lineRule="auto"/>
        <w:ind w:left="0" w:right="0" w:firstLine="0"/>
        <w:rPr>
          <w:b/>
          <w:color w:val="D7242F"/>
          <w:sz w:val="54"/>
        </w:rPr>
      </w:pPr>
      <w:r>
        <w:br w:type="page"/>
      </w:r>
    </w:p>
    <w:p w14:paraId="08DCD22E" w14:textId="77777777" w:rsidR="006C022A" w:rsidRDefault="00F77A1A" w:rsidP="005F4C60">
      <w:pPr>
        <w:pStyle w:val="Heading1"/>
        <w:ind w:left="329" w:right="-425"/>
      </w:pPr>
      <w:r>
        <w:t>Teacher of</w:t>
      </w:r>
      <w:r w:rsidR="006C022A">
        <w:t xml:space="preserve"> Science (Chemistry)</w:t>
      </w:r>
    </w:p>
    <w:p w14:paraId="46A841C5" w14:textId="372535D0" w:rsidR="00353B5B" w:rsidRDefault="00F77A1A" w:rsidP="005F4C60">
      <w:pPr>
        <w:pStyle w:val="Heading1"/>
        <w:ind w:left="329" w:right="-425"/>
      </w:pPr>
      <w:r w:rsidRPr="00F77A1A">
        <w:rPr>
          <w:sz w:val="44"/>
          <w:szCs w:val="44"/>
        </w:rPr>
        <w:t>Maternity Cover</w:t>
      </w:r>
      <w:r w:rsidR="006C022A">
        <w:rPr>
          <w:sz w:val="44"/>
          <w:szCs w:val="44"/>
        </w:rPr>
        <w:t xml:space="preserve"> </w:t>
      </w:r>
      <w:proofErr w:type="gramStart"/>
      <w:r w:rsidR="006C022A">
        <w:rPr>
          <w:sz w:val="44"/>
          <w:szCs w:val="44"/>
        </w:rPr>
        <w:t xml:space="preserve">-  </w:t>
      </w:r>
      <w:r w:rsidR="005F4C60">
        <w:t>Jo</w:t>
      </w:r>
      <w:r w:rsidR="0011668F">
        <w:t>b</w:t>
      </w:r>
      <w:proofErr w:type="gramEnd"/>
      <w:r w:rsidR="0011668F">
        <w:t xml:space="preserve"> Description</w:t>
      </w:r>
    </w:p>
    <w:p w14:paraId="3FF00EEA" w14:textId="77777777" w:rsidR="007E2305" w:rsidRPr="007E2305" w:rsidRDefault="007E2305" w:rsidP="007E2305"/>
    <w:tbl>
      <w:tblPr>
        <w:tblStyle w:val="TableGrid"/>
        <w:tblW w:w="8163" w:type="dxa"/>
        <w:tblInd w:w="1335" w:type="dxa"/>
        <w:tblLook w:val="04A0" w:firstRow="1" w:lastRow="0" w:firstColumn="1" w:lastColumn="0" w:noHBand="0" w:noVBand="1"/>
      </w:tblPr>
      <w:tblGrid>
        <w:gridCol w:w="2880"/>
        <w:gridCol w:w="5283"/>
      </w:tblGrid>
      <w:tr w:rsidR="00353B5B" w14:paraId="2B67CBB7" w14:textId="77777777" w:rsidTr="005F4C60">
        <w:trPr>
          <w:trHeight w:val="296"/>
        </w:trPr>
        <w:tc>
          <w:tcPr>
            <w:tcW w:w="2880" w:type="dxa"/>
            <w:tcBorders>
              <w:top w:val="nil"/>
              <w:left w:val="nil"/>
              <w:bottom w:val="nil"/>
              <w:right w:val="nil"/>
            </w:tcBorders>
          </w:tcPr>
          <w:p w14:paraId="7778F382" w14:textId="77777777" w:rsidR="00353B5B" w:rsidRDefault="0011668F">
            <w:pPr>
              <w:tabs>
                <w:tab w:val="center" w:pos="1440"/>
                <w:tab w:val="center" w:pos="2160"/>
              </w:tabs>
              <w:spacing w:after="0" w:line="259" w:lineRule="auto"/>
              <w:ind w:left="0" w:right="0" w:firstLine="0"/>
            </w:pPr>
            <w:r>
              <w:rPr>
                <w:b/>
                <w:color w:val="D7242F"/>
                <w:sz w:val="28"/>
              </w:rPr>
              <w:t xml:space="preserve">Date:  </w:t>
            </w:r>
            <w:r>
              <w:rPr>
                <w:b/>
                <w:color w:val="D7242F"/>
                <w:sz w:val="28"/>
              </w:rPr>
              <w:tab/>
              <w:t xml:space="preserve"> </w:t>
            </w:r>
            <w:r>
              <w:rPr>
                <w:b/>
                <w:color w:val="D7242F"/>
                <w:sz w:val="28"/>
              </w:rPr>
              <w:tab/>
              <w:t xml:space="preserve"> </w:t>
            </w:r>
          </w:p>
        </w:tc>
        <w:tc>
          <w:tcPr>
            <w:tcW w:w="5283" w:type="dxa"/>
            <w:tcBorders>
              <w:top w:val="nil"/>
              <w:left w:val="nil"/>
              <w:bottom w:val="nil"/>
              <w:right w:val="nil"/>
            </w:tcBorders>
          </w:tcPr>
          <w:p w14:paraId="7622AD85" w14:textId="63B33882" w:rsidR="00353B5B" w:rsidRDefault="006C022A">
            <w:pPr>
              <w:spacing w:after="0" w:line="259" w:lineRule="auto"/>
              <w:ind w:left="0" w:right="0" w:firstLine="0"/>
            </w:pPr>
            <w:r>
              <w:t>20 January 2025</w:t>
            </w:r>
          </w:p>
        </w:tc>
      </w:tr>
      <w:tr w:rsidR="00353B5B" w14:paraId="18AAFE72" w14:textId="77777777" w:rsidTr="005F4C60">
        <w:trPr>
          <w:trHeight w:val="320"/>
        </w:trPr>
        <w:tc>
          <w:tcPr>
            <w:tcW w:w="2880" w:type="dxa"/>
            <w:tcBorders>
              <w:top w:val="nil"/>
              <w:left w:val="nil"/>
              <w:bottom w:val="nil"/>
              <w:right w:val="nil"/>
            </w:tcBorders>
          </w:tcPr>
          <w:p w14:paraId="47FF03D2" w14:textId="77777777" w:rsidR="00353B5B" w:rsidRDefault="0011668F">
            <w:pPr>
              <w:tabs>
                <w:tab w:val="center" w:pos="1440"/>
                <w:tab w:val="center" w:pos="2160"/>
              </w:tabs>
              <w:spacing w:after="0" w:line="259" w:lineRule="auto"/>
              <w:ind w:left="0" w:right="0" w:firstLine="0"/>
            </w:pPr>
            <w:r>
              <w:rPr>
                <w:b/>
                <w:color w:val="D7242F"/>
                <w:sz w:val="28"/>
              </w:rPr>
              <w:t xml:space="preserve">Title:  </w:t>
            </w:r>
            <w:r>
              <w:rPr>
                <w:b/>
                <w:color w:val="D7242F"/>
                <w:sz w:val="28"/>
              </w:rPr>
              <w:tab/>
              <w:t xml:space="preserve"> </w:t>
            </w:r>
            <w:r>
              <w:rPr>
                <w:b/>
                <w:color w:val="D7242F"/>
                <w:sz w:val="28"/>
              </w:rPr>
              <w:tab/>
              <w:t xml:space="preserve"> </w:t>
            </w:r>
          </w:p>
        </w:tc>
        <w:tc>
          <w:tcPr>
            <w:tcW w:w="5283" w:type="dxa"/>
            <w:tcBorders>
              <w:top w:val="nil"/>
              <w:left w:val="nil"/>
              <w:bottom w:val="nil"/>
              <w:right w:val="nil"/>
            </w:tcBorders>
          </w:tcPr>
          <w:p w14:paraId="68EDD795" w14:textId="25671E3C" w:rsidR="00F77A1A" w:rsidRDefault="00F77A1A">
            <w:pPr>
              <w:spacing w:after="0" w:line="259" w:lineRule="auto"/>
              <w:ind w:left="0" w:right="0" w:firstLine="0"/>
            </w:pPr>
            <w:r>
              <w:t xml:space="preserve">Teacher of </w:t>
            </w:r>
            <w:r w:rsidR="006C022A">
              <w:t>Science (Chemistry)</w:t>
            </w:r>
          </w:p>
          <w:p w14:paraId="1D426F0D" w14:textId="44A2E44A" w:rsidR="00353B5B" w:rsidRDefault="00F77A1A">
            <w:pPr>
              <w:spacing w:after="0" w:line="259" w:lineRule="auto"/>
              <w:ind w:left="0" w:right="0" w:firstLine="0"/>
            </w:pPr>
            <w:r>
              <w:t>(Maternity Cover)</w:t>
            </w:r>
          </w:p>
        </w:tc>
      </w:tr>
      <w:tr w:rsidR="00353B5B" w14:paraId="141ADFDE" w14:textId="77777777" w:rsidTr="005F4C60">
        <w:trPr>
          <w:trHeight w:val="320"/>
        </w:trPr>
        <w:tc>
          <w:tcPr>
            <w:tcW w:w="2880" w:type="dxa"/>
            <w:tcBorders>
              <w:top w:val="nil"/>
              <w:left w:val="nil"/>
              <w:bottom w:val="nil"/>
              <w:right w:val="nil"/>
            </w:tcBorders>
          </w:tcPr>
          <w:p w14:paraId="72F02225" w14:textId="77777777" w:rsidR="00353B5B" w:rsidRDefault="0011668F">
            <w:pPr>
              <w:spacing w:after="0" w:line="259" w:lineRule="auto"/>
              <w:ind w:left="0" w:right="0" w:firstLine="0"/>
            </w:pPr>
            <w:r>
              <w:rPr>
                <w:b/>
                <w:color w:val="D7242F"/>
                <w:sz w:val="28"/>
              </w:rPr>
              <w:t xml:space="preserve">Responsible to:  </w:t>
            </w:r>
          </w:p>
        </w:tc>
        <w:tc>
          <w:tcPr>
            <w:tcW w:w="5283" w:type="dxa"/>
            <w:tcBorders>
              <w:top w:val="nil"/>
              <w:left w:val="nil"/>
              <w:bottom w:val="nil"/>
              <w:right w:val="nil"/>
            </w:tcBorders>
          </w:tcPr>
          <w:p w14:paraId="015AD144" w14:textId="77777777" w:rsidR="00353B5B" w:rsidRDefault="00967929">
            <w:pPr>
              <w:spacing w:after="0" w:line="259" w:lineRule="auto"/>
              <w:ind w:left="0" w:right="0" w:firstLine="0"/>
              <w:jc w:val="both"/>
            </w:pPr>
            <w:r>
              <w:t>Head</w:t>
            </w:r>
            <w:r w:rsidR="00617974">
              <w:t>teacher</w:t>
            </w:r>
          </w:p>
        </w:tc>
      </w:tr>
      <w:tr w:rsidR="00353B5B" w14:paraId="472FE56D" w14:textId="77777777" w:rsidTr="005F4C60">
        <w:trPr>
          <w:trHeight w:val="320"/>
        </w:trPr>
        <w:tc>
          <w:tcPr>
            <w:tcW w:w="2880" w:type="dxa"/>
            <w:tcBorders>
              <w:top w:val="nil"/>
              <w:left w:val="nil"/>
              <w:bottom w:val="nil"/>
              <w:right w:val="nil"/>
            </w:tcBorders>
          </w:tcPr>
          <w:p w14:paraId="660B0A09" w14:textId="77777777" w:rsidR="00353B5B" w:rsidRDefault="0011668F">
            <w:pPr>
              <w:spacing w:after="0" w:line="259" w:lineRule="auto"/>
              <w:ind w:left="0" w:right="0" w:firstLine="0"/>
            </w:pPr>
            <w:r>
              <w:rPr>
                <w:b/>
                <w:color w:val="D7242F"/>
                <w:sz w:val="28"/>
              </w:rPr>
              <w:t xml:space="preserve">Line Manager:  </w:t>
            </w:r>
          </w:p>
        </w:tc>
        <w:tc>
          <w:tcPr>
            <w:tcW w:w="5283" w:type="dxa"/>
            <w:tcBorders>
              <w:top w:val="nil"/>
              <w:left w:val="nil"/>
              <w:bottom w:val="nil"/>
              <w:right w:val="nil"/>
            </w:tcBorders>
          </w:tcPr>
          <w:p w14:paraId="508CDE10" w14:textId="77777777" w:rsidR="00353B5B" w:rsidRDefault="007E2305">
            <w:pPr>
              <w:spacing w:after="0" w:line="259" w:lineRule="auto"/>
              <w:ind w:left="0" w:right="0" w:firstLine="0"/>
            </w:pPr>
            <w:r>
              <w:t>Member of Leadership Group</w:t>
            </w:r>
          </w:p>
        </w:tc>
      </w:tr>
      <w:tr w:rsidR="00353B5B" w14:paraId="7C9CE516" w14:textId="77777777" w:rsidTr="005F4C60">
        <w:trPr>
          <w:trHeight w:val="296"/>
        </w:trPr>
        <w:tc>
          <w:tcPr>
            <w:tcW w:w="2880" w:type="dxa"/>
            <w:tcBorders>
              <w:top w:val="nil"/>
              <w:left w:val="nil"/>
              <w:bottom w:val="nil"/>
              <w:right w:val="nil"/>
            </w:tcBorders>
          </w:tcPr>
          <w:p w14:paraId="205276EF" w14:textId="77777777" w:rsidR="00353B5B" w:rsidRDefault="0011668F">
            <w:pPr>
              <w:spacing w:after="0" w:line="259" w:lineRule="auto"/>
              <w:ind w:left="0" w:right="0" w:firstLine="0"/>
            </w:pPr>
            <w:r>
              <w:rPr>
                <w:b/>
                <w:color w:val="D7242F"/>
                <w:sz w:val="28"/>
              </w:rPr>
              <w:t xml:space="preserve">Accountable for: </w:t>
            </w:r>
            <w:r>
              <w:t xml:space="preserve"> </w:t>
            </w:r>
          </w:p>
        </w:tc>
        <w:tc>
          <w:tcPr>
            <w:tcW w:w="5283" w:type="dxa"/>
            <w:tcBorders>
              <w:top w:val="nil"/>
              <w:left w:val="nil"/>
              <w:bottom w:val="nil"/>
              <w:right w:val="nil"/>
            </w:tcBorders>
          </w:tcPr>
          <w:p w14:paraId="16A96BE5" w14:textId="514CE64B" w:rsidR="00353B5B" w:rsidRDefault="0006455A">
            <w:pPr>
              <w:spacing w:after="0" w:line="259" w:lineRule="auto"/>
              <w:ind w:left="0" w:right="0" w:firstLine="0"/>
            </w:pPr>
            <w:r>
              <w:t>Students in class</w:t>
            </w:r>
          </w:p>
        </w:tc>
      </w:tr>
    </w:tbl>
    <w:p w14:paraId="2A0D8656" w14:textId="77777777" w:rsidR="007E2305" w:rsidRDefault="007E2305" w:rsidP="007E2305">
      <w:pPr>
        <w:jc w:val="both"/>
        <w:rPr>
          <w:rFonts w:ascii="Arial" w:hAnsi="Arial" w:cs="Arial"/>
          <w:b/>
          <w:sz w:val="22"/>
        </w:rPr>
      </w:pPr>
    </w:p>
    <w:p w14:paraId="6FDF3C05" w14:textId="77777777" w:rsidR="0006455A" w:rsidRDefault="0006455A" w:rsidP="0006455A">
      <w:pPr>
        <w:rPr>
          <w:rFonts w:ascii="Arial" w:hAnsi="Arial" w:cs="Arial"/>
          <w:b/>
        </w:rPr>
      </w:pPr>
      <w:r w:rsidRPr="00CB159D">
        <w:rPr>
          <w:rFonts w:ascii="Arial" w:hAnsi="Arial" w:cs="Arial"/>
          <w:b/>
        </w:rPr>
        <w:t>DUTIES AND RESPONSIBILITIES:</w:t>
      </w:r>
    </w:p>
    <w:p w14:paraId="620E863F" w14:textId="77777777" w:rsidR="0006455A" w:rsidRPr="00CB159D" w:rsidRDefault="0006455A" w:rsidP="0006455A">
      <w:pPr>
        <w:rPr>
          <w:rFonts w:ascii="Arial" w:hAnsi="Arial" w:cs="Arial"/>
          <w:b/>
        </w:rPr>
      </w:pPr>
    </w:p>
    <w:p w14:paraId="62411798"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Teaching:</w:t>
      </w:r>
    </w:p>
    <w:p w14:paraId="763313F5"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Having regard to the curriculum for the school, and with a view to promoting the development of the abilities and aptitudes of the students in any class or group assigned</w:t>
      </w:r>
    </w:p>
    <w:p w14:paraId="209193DE"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Planning and preparing courses and lessons</w:t>
      </w:r>
    </w:p>
    <w:p w14:paraId="0BE27ADA"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Teaching, according to their educational needs, the students assigned including the setting and marking of work to be carried out by the student in school and elsewhere</w:t>
      </w:r>
    </w:p>
    <w:p w14:paraId="0A8FB073"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Assessing, recording and reporting on the development, progress and attainment of students</w:t>
      </w:r>
    </w:p>
    <w:p w14:paraId="4570E88B" w14:textId="77777777" w:rsidR="0006455A" w:rsidRPr="00CB159D" w:rsidRDefault="0006455A" w:rsidP="0006455A">
      <w:pPr>
        <w:pStyle w:val="ListParagraph"/>
        <w:ind w:left="1080"/>
        <w:rPr>
          <w:rFonts w:ascii="Arial" w:hAnsi="Arial" w:cs="Arial"/>
        </w:rPr>
      </w:pPr>
    </w:p>
    <w:p w14:paraId="17960240"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Other activities:</w:t>
      </w:r>
    </w:p>
    <w:p w14:paraId="70E11E59" w14:textId="303A462C"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 xml:space="preserve">Promoting the general progress and </w:t>
      </w:r>
      <w:r w:rsidR="0037791E" w:rsidRPr="00CB159D">
        <w:rPr>
          <w:rFonts w:ascii="Arial" w:hAnsi="Arial" w:cs="Arial"/>
        </w:rPr>
        <w:t>well-being</w:t>
      </w:r>
      <w:r w:rsidRPr="00CB159D">
        <w:rPr>
          <w:rFonts w:ascii="Arial" w:hAnsi="Arial" w:cs="Arial"/>
        </w:rPr>
        <w:t xml:space="preserve"> of individual students and of any class or group of students assigned</w:t>
      </w:r>
    </w:p>
    <w:p w14:paraId="07563904"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Providing guidance and advice to students on educational and social matters and on their further education and future careers, including information about sources of more expert advice on specific questions; making relevant records and reports</w:t>
      </w:r>
    </w:p>
    <w:p w14:paraId="11D60B86"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Making records of and reports on the personal and social needs of students</w:t>
      </w:r>
    </w:p>
    <w:p w14:paraId="5B84C894"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Communicating and consulting with the parents of students</w:t>
      </w:r>
    </w:p>
    <w:p w14:paraId="100FB8C0"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Communicating and co-operating with persons or bodies outside the school; and</w:t>
      </w:r>
    </w:p>
    <w:p w14:paraId="462F4F34"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Participating in meetings arranged for any of the purposes described above</w:t>
      </w:r>
    </w:p>
    <w:p w14:paraId="1FFE533C" w14:textId="77777777" w:rsidR="0006455A" w:rsidRPr="00CB159D" w:rsidRDefault="0006455A" w:rsidP="0006455A">
      <w:pPr>
        <w:pStyle w:val="ListParagraph"/>
        <w:ind w:left="1080"/>
        <w:rPr>
          <w:rFonts w:ascii="Arial" w:hAnsi="Arial" w:cs="Arial"/>
        </w:rPr>
      </w:pPr>
    </w:p>
    <w:p w14:paraId="7ACBFA5D"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Assessments and reports</w:t>
      </w:r>
    </w:p>
    <w:p w14:paraId="7E50AC41"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Providing or contributing to oral and written assessments, reports and references relating to individual students and groups of students</w:t>
      </w:r>
    </w:p>
    <w:p w14:paraId="56AC1C93" w14:textId="77777777" w:rsidR="0006455A" w:rsidRPr="00CB159D" w:rsidRDefault="0006455A" w:rsidP="0006455A">
      <w:pPr>
        <w:pStyle w:val="ListParagraph"/>
        <w:ind w:left="1080"/>
        <w:rPr>
          <w:rFonts w:ascii="Arial" w:hAnsi="Arial" w:cs="Arial"/>
        </w:rPr>
      </w:pPr>
    </w:p>
    <w:p w14:paraId="23D11A35"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Performance management</w:t>
      </w:r>
    </w:p>
    <w:p w14:paraId="27E71ED3"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Participating in arrangements made in accordance with regulations made under section 131 of the Act for the appraisal of performance and that of other teachers</w:t>
      </w:r>
    </w:p>
    <w:p w14:paraId="689647A3" w14:textId="77777777" w:rsidR="0006455A" w:rsidRPr="00CB159D" w:rsidRDefault="0006455A" w:rsidP="0006455A">
      <w:pPr>
        <w:pStyle w:val="ListParagraph"/>
        <w:ind w:left="1080"/>
        <w:rPr>
          <w:rFonts w:ascii="Arial" w:hAnsi="Arial" w:cs="Arial"/>
        </w:rPr>
      </w:pPr>
    </w:p>
    <w:p w14:paraId="684720E3"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Review, induction, further training and development</w:t>
      </w:r>
    </w:p>
    <w:p w14:paraId="0BC59B28"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Reviewing from time to time methods of teaching and programmes of work</w:t>
      </w:r>
    </w:p>
    <w:p w14:paraId="36DDF638"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Participating in arrangements for further training and professional development as a teacher including undertaking training and professional development which aim to meet needs identified in appraisal objectives or in appraisal statements</w:t>
      </w:r>
    </w:p>
    <w:p w14:paraId="7C3B8E05"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In the case of a teacher serving an induction period pursuant to the Induction Regulations, participation in arrangements for supervision and training</w:t>
      </w:r>
    </w:p>
    <w:p w14:paraId="13C44131" w14:textId="77777777" w:rsidR="0006455A" w:rsidRPr="00CB159D" w:rsidRDefault="0006455A" w:rsidP="0006455A">
      <w:pPr>
        <w:pStyle w:val="ListParagraph"/>
        <w:ind w:left="1080"/>
        <w:rPr>
          <w:rFonts w:ascii="Arial" w:hAnsi="Arial" w:cs="Arial"/>
        </w:rPr>
      </w:pPr>
    </w:p>
    <w:p w14:paraId="6B05B383"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Educational methods</w:t>
      </w:r>
    </w:p>
    <w:p w14:paraId="54C4AA11"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Advising and co-operating with the headteacher and other teachers (or any one or more of them) on the preparation and development of courses of study, teaching materials, methods of teaching and assessment and pastoral arrangements</w:t>
      </w:r>
    </w:p>
    <w:p w14:paraId="17BD2339" w14:textId="77777777" w:rsidR="0006455A" w:rsidRPr="00CB159D" w:rsidRDefault="0006455A" w:rsidP="0006455A">
      <w:pPr>
        <w:pStyle w:val="ListParagraph"/>
        <w:ind w:left="1080"/>
        <w:rPr>
          <w:rFonts w:ascii="Arial" w:hAnsi="Arial" w:cs="Arial"/>
        </w:rPr>
      </w:pPr>
    </w:p>
    <w:p w14:paraId="4DFCFB67"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Discipline, health and safety</w:t>
      </w:r>
    </w:p>
    <w:p w14:paraId="7D457302"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Maintaining good order and discipline among the students and safeguarding their health and safety both when they are authorised to be on the school premises and when they are engaged in authorised school activities elsewhere</w:t>
      </w:r>
    </w:p>
    <w:p w14:paraId="6C5A16B3" w14:textId="77777777" w:rsidR="0006455A" w:rsidRPr="00CB159D" w:rsidRDefault="0006455A" w:rsidP="0006455A">
      <w:pPr>
        <w:pStyle w:val="ListParagraph"/>
        <w:ind w:left="1080"/>
        <w:rPr>
          <w:rFonts w:ascii="Arial" w:hAnsi="Arial" w:cs="Arial"/>
        </w:rPr>
      </w:pPr>
    </w:p>
    <w:p w14:paraId="5725BE59"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Staff meetings</w:t>
      </w:r>
    </w:p>
    <w:p w14:paraId="5E0436C5"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Participating in meetings at the school which relate to the curriculum for the school or the administration or organisation of the school, including pastoral arrangements</w:t>
      </w:r>
    </w:p>
    <w:p w14:paraId="62B6069F" w14:textId="77777777" w:rsidR="0006455A" w:rsidRPr="00CB159D" w:rsidRDefault="0006455A" w:rsidP="0006455A">
      <w:pPr>
        <w:pStyle w:val="ListParagraph"/>
        <w:ind w:left="1080"/>
        <w:rPr>
          <w:rFonts w:ascii="Arial" w:hAnsi="Arial" w:cs="Arial"/>
        </w:rPr>
      </w:pPr>
    </w:p>
    <w:p w14:paraId="7C28E08B"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Rarely cover</w:t>
      </w:r>
    </w:p>
    <w:p w14:paraId="473B2C15" w14:textId="77777777"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 xml:space="preserve">Supervising and so </w:t>
      </w:r>
      <w:proofErr w:type="gramStart"/>
      <w:r w:rsidRPr="00CB159D">
        <w:rPr>
          <w:rFonts w:ascii="Arial" w:hAnsi="Arial" w:cs="Arial"/>
        </w:rPr>
        <w:t>far</w:t>
      </w:r>
      <w:proofErr w:type="gramEnd"/>
      <w:r w:rsidRPr="00CB159D">
        <w:rPr>
          <w:rFonts w:ascii="Arial" w:hAnsi="Arial" w:cs="Arial"/>
        </w:rPr>
        <w:t xml:space="preserve"> as practicable teaching any students whose teacher is not available to teach them as part of the rarely cover arrangements</w:t>
      </w:r>
    </w:p>
    <w:p w14:paraId="4416F792" w14:textId="77777777" w:rsidR="0006455A" w:rsidRPr="00CB159D" w:rsidRDefault="0006455A" w:rsidP="0006455A">
      <w:pPr>
        <w:pStyle w:val="ListParagraph"/>
        <w:ind w:left="1080"/>
        <w:rPr>
          <w:rFonts w:ascii="Arial" w:hAnsi="Arial" w:cs="Arial"/>
        </w:rPr>
      </w:pPr>
    </w:p>
    <w:p w14:paraId="402482FE"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External examinations:</w:t>
      </w:r>
    </w:p>
    <w:p w14:paraId="53C213C7" w14:textId="2F8C4C86" w:rsidR="0006455A" w:rsidRPr="00CB159D" w:rsidRDefault="0006455A" w:rsidP="0006455A">
      <w:pPr>
        <w:pStyle w:val="ListParagraph"/>
        <w:numPr>
          <w:ilvl w:val="0"/>
          <w:numId w:val="41"/>
        </w:numPr>
        <w:spacing w:after="200" w:line="276" w:lineRule="auto"/>
        <w:ind w:right="0"/>
        <w:rPr>
          <w:rFonts w:ascii="Arial" w:hAnsi="Arial" w:cs="Arial"/>
        </w:rPr>
      </w:pPr>
      <w:r w:rsidRPr="00CB159D">
        <w:rPr>
          <w:rFonts w:ascii="Arial" w:hAnsi="Arial" w:cs="Arial"/>
        </w:rPr>
        <w:t>Participating in arrangements for preparing students for external examinations, assessing students for the purpose of such examinations and recording and reporting such assessments; and participating in arrangements for students</w:t>
      </w:r>
      <w:r w:rsidR="006C022A">
        <w:rPr>
          <w:rFonts w:ascii="Arial" w:hAnsi="Arial" w:cs="Arial"/>
        </w:rPr>
        <w:t>’</w:t>
      </w:r>
      <w:r w:rsidRPr="00CB159D">
        <w:rPr>
          <w:rFonts w:ascii="Arial" w:hAnsi="Arial" w:cs="Arial"/>
        </w:rPr>
        <w:t xml:space="preserve"> presentation for, and conducting, such examinations; but not routinely invigilating</w:t>
      </w:r>
    </w:p>
    <w:p w14:paraId="577D9A66" w14:textId="77777777" w:rsidR="0006455A" w:rsidRPr="00CB159D" w:rsidRDefault="0006455A" w:rsidP="0006455A">
      <w:pPr>
        <w:pStyle w:val="ListParagraph"/>
        <w:ind w:left="1080"/>
        <w:rPr>
          <w:rFonts w:ascii="Arial" w:hAnsi="Arial" w:cs="Arial"/>
        </w:rPr>
      </w:pPr>
    </w:p>
    <w:p w14:paraId="0899247C" w14:textId="77777777" w:rsidR="0006455A" w:rsidRPr="00CB159D" w:rsidRDefault="0006455A" w:rsidP="0006455A">
      <w:pPr>
        <w:pStyle w:val="ListParagraph"/>
        <w:numPr>
          <w:ilvl w:val="0"/>
          <w:numId w:val="40"/>
        </w:numPr>
        <w:spacing w:after="200" w:line="276" w:lineRule="auto"/>
        <w:ind w:right="0"/>
        <w:rPr>
          <w:rFonts w:ascii="Arial" w:hAnsi="Arial" w:cs="Arial"/>
          <w:b/>
        </w:rPr>
      </w:pPr>
      <w:r w:rsidRPr="00CB159D">
        <w:rPr>
          <w:rFonts w:ascii="Arial" w:hAnsi="Arial" w:cs="Arial"/>
          <w:b/>
        </w:rPr>
        <w:t>Administration</w:t>
      </w:r>
    </w:p>
    <w:p w14:paraId="76194BF6" w14:textId="77777777" w:rsidR="0006455A" w:rsidRPr="00CB159D" w:rsidRDefault="0006455A" w:rsidP="0006455A">
      <w:pPr>
        <w:pStyle w:val="ListParagraph"/>
        <w:numPr>
          <w:ilvl w:val="0"/>
          <w:numId w:val="41"/>
        </w:numPr>
        <w:spacing w:after="200" w:line="276" w:lineRule="auto"/>
        <w:ind w:right="0"/>
        <w:rPr>
          <w:rFonts w:ascii="Arial" w:hAnsi="Arial" w:cs="Arial"/>
          <w:b/>
        </w:rPr>
      </w:pPr>
      <w:r w:rsidRPr="00CB159D">
        <w:rPr>
          <w:rFonts w:ascii="Arial" w:hAnsi="Arial" w:cs="Arial"/>
        </w:rPr>
        <w:t>Attending assemblies, registering the attendance of students and supervising students, whether these duties are to be performed before, during or after school sessions</w:t>
      </w:r>
    </w:p>
    <w:p w14:paraId="78BB2428" w14:textId="77777777" w:rsidR="007E2305" w:rsidRDefault="007E2305" w:rsidP="007E2305">
      <w:pPr>
        <w:ind w:left="360"/>
        <w:jc w:val="both"/>
        <w:rPr>
          <w:rFonts w:ascii="Arial" w:hAnsi="Arial" w:cs="Arial"/>
          <w:sz w:val="22"/>
        </w:rPr>
      </w:pPr>
    </w:p>
    <w:p w14:paraId="47469065" w14:textId="77777777" w:rsidR="007E2305" w:rsidRDefault="007E2305" w:rsidP="007E2305">
      <w:pPr>
        <w:pStyle w:val="Heading1"/>
        <w:ind w:left="329" w:hanging="471"/>
      </w:pPr>
      <w:r>
        <w:t>Person Specification</w:t>
      </w:r>
    </w:p>
    <w:p w14:paraId="791E3F91" w14:textId="77777777" w:rsidR="007E2305" w:rsidRDefault="007E2305" w:rsidP="007E2305"/>
    <w:tbl>
      <w:tblPr>
        <w:tblW w:w="1091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82"/>
        <w:gridCol w:w="3473"/>
        <w:gridCol w:w="2562"/>
        <w:gridCol w:w="2298"/>
      </w:tblGrid>
      <w:tr w:rsidR="004E61FC" w:rsidRPr="00FE5DE7" w14:paraId="613DC84C" w14:textId="77777777" w:rsidTr="00B85037">
        <w:tc>
          <w:tcPr>
            <w:tcW w:w="2582" w:type="dxa"/>
          </w:tcPr>
          <w:p w14:paraId="18798574" w14:textId="77777777" w:rsidR="004E61FC" w:rsidRPr="00FE5DE7" w:rsidRDefault="004E61FC" w:rsidP="001F1B7D">
            <w:pPr>
              <w:rPr>
                <w:rFonts w:ascii="Arial" w:hAnsi="Arial" w:cs="Arial"/>
                <w:b/>
                <w:sz w:val="22"/>
              </w:rPr>
            </w:pPr>
            <w:r w:rsidRPr="00FE5DE7">
              <w:rPr>
                <w:rFonts w:ascii="Arial" w:hAnsi="Arial" w:cs="Arial"/>
                <w:b/>
                <w:sz w:val="22"/>
              </w:rPr>
              <w:t>Attributes</w:t>
            </w:r>
          </w:p>
        </w:tc>
        <w:tc>
          <w:tcPr>
            <w:tcW w:w="4081" w:type="dxa"/>
          </w:tcPr>
          <w:p w14:paraId="09017CA6" w14:textId="77777777" w:rsidR="004E61FC" w:rsidRPr="00FE5DE7" w:rsidRDefault="004E61FC" w:rsidP="001F1B7D">
            <w:pPr>
              <w:rPr>
                <w:rFonts w:ascii="Arial" w:hAnsi="Arial" w:cs="Arial"/>
                <w:b/>
                <w:sz w:val="22"/>
              </w:rPr>
            </w:pPr>
            <w:r w:rsidRPr="00FE5DE7">
              <w:rPr>
                <w:rFonts w:ascii="Arial" w:hAnsi="Arial" w:cs="Arial"/>
                <w:b/>
                <w:sz w:val="22"/>
              </w:rPr>
              <w:t>Essential</w:t>
            </w:r>
          </w:p>
        </w:tc>
        <w:tc>
          <w:tcPr>
            <w:tcW w:w="2702" w:type="dxa"/>
          </w:tcPr>
          <w:p w14:paraId="1917A70D" w14:textId="77777777" w:rsidR="004E61FC" w:rsidRPr="00FE5DE7" w:rsidRDefault="004E61FC" w:rsidP="001F1B7D">
            <w:pPr>
              <w:rPr>
                <w:rFonts w:ascii="Arial" w:hAnsi="Arial" w:cs="Arial"/>
                <w:b/>
                <w:sz w:val="22"/>
              </w:rPr>
            </w:pPr>
            <w:r w:rsidRPr="00FE5DE7">
              <w:rPr>
                <w:rFonts w:ascii="Arial" w:hAnsi="Arial" w:cs="Arial"/>
                <w:b/>
                <w:sz w:val="22"/>
              </w:rPr>
              <w:t>Desirable</w:t>
            </w:r>
          </w:p>
        </w:tc>
        <w:tc>
          <w:tcPr>
            <w:tcW w:w="1550" w:type="dxa"/>
          </w:tcPr>
          <w:p w14:paraId="3B7060C9" w14:textId="77777777" w:rsidR="004E61FC" w:rsidRPr="00FE5DE7" w:rsidRDefault="004E61FC" w:rsidP="001F1B7D">
            <w:pPr>
              <w:rPr>
                <w:rFonts w:ascii="Arial" w:hAnsi="Arial" w:cs="Arial"/>
                <w:b/>
                <w:sz w:val="22"/>
              </w:rPr>
            </w:pPr>
            <w:r w:rsidRPr="00FE5DE7">
              <w:rPr>
                <w:rFonts w:ascii="Arial" w:hAnsi="Arial" w:cs="Arial"/>
                <w:b/>
                <w:sz w:val="22"/>
              </w:rPr>
              <w:t>Evidence</w:t>
            </w:r>
          </w:p>
        </w:tc>
      </w:tr>
      <w:tr w:rsidR="006C022A" w:rsidRPr="00FE5DE7" w14:paraId="5FC85308" w14:textId="77777777" w:rsidTr="00B85037">
        <w:trPr>
          <w:trHeight w:val="1046"/>
        </w:trPr>
        <w:tc>
          <w:tcPr>
            <w:tcW w:w="2582" w:type="dxa"/>
          </w:tcPr>
          <w:p w14:paraId="1A39FE2D" w14:textId="35CD3256" w:rsidR="006C022A" w:rsidRPr="006C022A" w:rsidRDefault="006C022A" w:rsidP="006C022A">
            <w:pPr>
              <w:rPr>
                <w:rFonts w:ascii="Arial" w:hAnsi="Arial" w:cs="Arial"/>
                <w:sz w:val="18"/>
                <w:szCs w:val="18"/>
              </w:rPr>
            </w:pPr>
            <w:r w:rsidRPr="006C022A">
              <w:rPr>
                <w:sz w:val="18"/>
                <w:szCs w:val="18"/>
              </w:rPr>
              <w:t>Education and qualification</w:t>
            </w:r>
          </w:p>
        </w:tc>
        <w:tc>
          <w:tcPr>
            <w:tcW w:w="4081" w:type="dxa"/>
          </w:tcPr>
          <w:p w14:paraId="4EB1CB7B"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Science graduate</w:t>
            </w:r>
          </w:p>
          <w:p w14:paraId="15D81F21"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Qualified teacher status</w:t>
            </w:r>
          </w:p>
          <w:p w14:paraId="56B8F1C2" w14:textId="1F2EE89E" w:rsidR="006C022A" w:rsidRPr="006C022A" w:rsidRDefault="006C022A" w:rsidP="006C022A">
            <w:pPr>
              <w:numPr>
                <w:ilvl w:val="0"/>
                <w:numId w:val="44"/>
              </w:numPr>
              <w:spacing w:after="0" w:line="240" w:lineRule="auto"/>
              <w:ind w:right="0"/>
              <w:rPr>
                <w:sz w:val="18"/>
                <w:szCs w:val="18"/>
              </w:rPr>
            </w:pPr>
            <w:r w:rsidRPr="006C022A">
              <w:rPr>
                <w:sz w:val="18"/>
                <w:szCs w:val="18"/>
              </w:rPr>
              <w:t>Qualified to teach Chemistry at KS3, KS4 and KS5.</w:t>
            </w:r>
          </w:p>
        </w:tc>
        <w:tc>
          <w:tcPr>
            <w:tcW w:w="2702" w:type="dxa"/>
          </w:tcPr>
          <w:p w14:paraId="24721399" w14:textId="139EC117" w:rsidR="006C022A" w:rsidRPr="006C022A" w:rsidRDefault="006C022A" w:rsidP="006C022A">
            <w:pPr>
              <w:numPr>
                <w:ilvl w:val="0"/>
                <w:numId w:val="37"/>
              </w:numPr>
              <w:tabs>
                <w:tab w:val="clear" w:pos="1080"/>
              </w:tabs>
              <w:spacing w:after="0" w:line="240" w:lineRule="auto"/>
              <w:ind w:left="507" w:right="0"/>
              <w:rPr>
                <w:rFonts w:ascii="Arial" w:hAnsi="Arial" w:cs="Arial"/>
                <w:sz w:val="18"/>
                <w:szCs w:val="18"/>
              </w:rPr>
            </w:pPr>
            <w:r w:rsidRPr="006C022A">
              <w:rPr>
                <w:sz w:val="18"/>
                <w:szCs w:val="18"/>
              </w:rPr>
              <w:t>The ability to teach Chemistry to A Level.</w:t>
            </w:r>
          </w:p>
        </w:tc>
        <w:tc>
          <w:tcPr>
            <w:tcW w:w="1550" w:type="dxa"/>
          </w:tcPr>
          <w:p w14:paraId="6E20CE40" w14:textId="77777777" w:rsidR="00B85037" w:rsidRDefault="00B85037" w:rsidP="006C022A">
            <w:pPr>
              <w:ind w:left="147"/>
              <w:rPr>
                <w:sz w:val="18"/>
                <w:szCs w:val="18"/>
              </w:rPr>
            </w:pPr>
            <w:r>
              <w:rPr>
                <w:sz w:val="18"/>
                <w:szCs w:val="18"/>
              </w:rPr>
              <w:t xml:space="preserve">   </w:t>
            </w:r>
            <w:r w:rsidR="006C022A" w:rsidRPr="006C022A">
              <w:rPr>
                <w:sz w:val="18"/>
                <w:szCs w:val="18"/>
              </w:rPr>
              <w:t>Application</w:t>
            </w:r>
          </w:p>
          <w:p w14:paraId="45336577" w14:textId="2B41F32B" w:rsidR="006C022A" w:rsidRPr="006C022A" w:rsidRDefault="00B85037" w:rsidP="006C022A">
            <w:pPr>
              <w:ind w:left="147"/>
              <w:rPr>
                <w:rFonts w:ascii="Arial" w:hAnsi="Arial" w:cs="Arial"/>
                <w:sz w:val="18"/>
                <w:szCs w:val="18"/>
              </w:rPr>
            </w:pPr>
            <w:r>
              <w:rPr>
                <w:sz w:val="18"/>
                <w:szCs w:val="18"/>
              </w:rPr>
              <w:t xml:space="preserve">   </w:t>
            </w:r>
            <w:r w:rsidR="006C022A" w:rsidRPr="006C022A">
              <w:rPr>
                <w:sz w:val="18"/>
                <w:szCs w:val="18"/>
              </w:rPr>
              <w:t>form</w:t>
            </w:r>
          </w:p>
        </w:tc>
      </w:tr>
      <w:tr w:rsidR="006C022A" w:rsidRPr="00FE5DE7" w14:paraId="3CE6B28F" w14:textId="77777777" w:rsidTr="00B85037">
        <w:tc>
          <w:tcPr>
            <w:tcW w:w="2582" w:type="dxa"/>
          </w:tcPr>
          <w:p w14:paraId="23263AB7" w14:textId="772F14FC" w:rsidR="006C022A" w:rsidRPr="006C022A" w:rsidRDefault="006C022A" w:rsidP="006C022A">
            <w:pPr>
              <w:rPr>
                <w:rFonts w:ascii="Arial" w:hAnsi="Arial" w:cs="Arial"/>
                <w:sz w:val="18"/>
                <w:szCs w:val="18"/>
              </w:rPr>
            </w:pPr>
            <w:r w:rsidRPr="006C022A">
              <w:rPr>
                <w:sz w:val="18"/>
                <w:szCs w:val="18"/>
              </w:rPr>
              <w:t>Experience</w:t>
            </w:r>
          </w:p>
        </w:tc>
        <w:tc>
          <w:tcPr>
            <w:tcW w:w="4081" w:type="dxa"/>
          </w:tcPr>
          <w:p w14:paraId="43255217"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Successful teaching experience of Science at KS3, KS4 and KS5.</w:t>
            </w:r>
          </w:p>
          <w:p w14:paraId="091CA8AD" w14:textId="6444EC2C" w:rsidR="006C022A" w:rsidRPr="006C022A" w:rsidRDefault="006C022A" w:rsidP="006C022A">
            <w:pPr>
              <w:spacing w:after="0" w:line="240" w:lineRule="auto"/>
              <w:ind w:left="507" w:right="0" w:firstLine="0"/>
              <w:rPr>
                <w:sz w:val="18"/>
                <w:szCs w:val="18"/>
              </w:rPr>
            </w:pPr>
          </w:p>
        </w:tc>
        <w:tc>
          <w:tcPr>
            <w:tcW w:w="2702" w:type="dxa"/>
          </w:tcPr>
          <w:p w14:paraId="09CB0ABC" w14:textId="77777777" w:rsidR="006C022A" w:rsidRPr="006C022A" w:rsidRDefault="006C022A" w:rsidP="006C022A">
            <w:pPr>
              <w:numPr>
                <w:ilvl w:val="0"/>
                <w:numId w:val="37"/>
              </w:numPr>
              <w:tabs>
                <w:tab w:val="clear" w:pos="1080"/>
              </w:tabs>
              <w:spacing w:after="0" w:line="240" w:lineRule="auto"/>
              <w:ind w:left="507" w:right="0"/>
              <w:rPr>
                <w:sz w:val="18"/>
                <w:szCs w:val="18"/>
              </w:rPr>
            </w:pPr>
            <w:r w:rsidRPr="006C022A">
              <w:rPr>
                <w:sz w:val="18"/>
                <w:szCs w:val="18"/>
              </w:rPr>
              <w:t>Some experience of form tutor/PSHE work</w:t>
            </w:r>
          </w:p>
          <w:p w14:paraId="4D67819F" w14:textId="77777777" w:rsidR="006C022A" w:rsidRPr="006C022A" w:rsidRDefault="006C022A" w:rsidP="006C022A">
            <w:pPr>
              <w:spacing w:after="0" w:line="240" w:lineRule="auto"/>
              <w:ind w:left="507" w:right="0" w:firstLine="0"/>
              <w:rPr>
                <w:sz w:val="18"/>
                <w:szCs w:val="18"/>
              </w:rPr>
            </w:pPr>
          </w:p>
          <w:p w14:paraId="5924A3F2" w14:textId="16E49ADD" w:rsidR="006C022A" w:rsidRPr="006C022A" w:rsidRDefault="006C022A" w:rsidP="006C022A">
            <w:pPr>
              <w:numPr>
                <w:ilvl w:val="0"/>
                <w:numId w:val="37"/>
              </w:numPr>
              <w:tabs>
                <w:tab w:val="clear" w:pos="1080"/>
              </w:tabs>
              <w:spacing w:after="0" w:line="240" w:lineRule="auto"/>
              <w:ind w:left="507" w:right="0"/>
              <w:rPr>
                <w:rFonts w:ascii="Arial" w:hAnsi="Arial" w:cs="Arial"/>
                <w:sz w:val="18"/>
                <w:szCs w:val="18"/>
              </w:rPr>
            </w:pPr>
            <w:r w:rsidRPr="006C022A">
              <w:rPr>
                <w:sz w:val="18"/>
                <w:szCs w:val="18"/>
              </w:rPr>
              <w:t>Experience of teaching A Level Chemistry.</w:t>
            </w:r>
          </w:p>
        </w:tc>
        <w:tc>
          <w:tcPr>
            <w:tcW w:w="1550" w:type="dxa"/>
          </w:tcPr>
          <w:p w14:paraId="6E2ED40F" w14:textId="77777777" w:rsidR="006C022A" w:rsidRPr="006C022A" w:rsidRDefault="006C022A" w:rsidP="006C022A">
            <w:pPr>
              <w:spacing w:after="0" w:line="240" w:lineRule="auto"/>
              <w:rPr>
                <w:sz w:val="18"/>
                <w:szCs w:val="18"/>
              </w:rPr>
            </w:pPr>
            <w:r w:rsidRPr="006C022A">
              <w:rPr>
                <w:sz w:val="18"/>
                <w:szCs w:val="18"/>
              </w:rPr>
              <w:t>Application form</w:t>
            </w:r>
          </w:p>
          <w:p w14:paraId="158A3C9C" w14:textId="77777777" w:rsidR="006C022A" w:rsidRPr="006C022A" w:rsidRDefault="006C022A" w:rsidP="006C022A">
            <w:pPr>
              <w:spacing w:after="0" w:line="240" w:lineRule="auto"/>
              <w:rPr>
                <w:sz w:val="18"/>
                <w:szCs w:val="18"/>
              </w:rPr>
            </w:pPr>
            <w:r w:rsidRPr="006C022A">
              <w:rPr>
                <w:sz w:val="18"/>
                <w:szCs w:val="18"/>
              </w:rPr>
              <w:t>Letter</w:t>
            </w:r>
          </w:p>
          <w:p w14:paraId="6DB8E782" w14:textId="77777777" w:rsidR="006C022A" w:rsidRDefault="006C022A" w:rsidP="006C022A">
            <w:pPr>
              <w:spacing w:after="0" w:line="240" w:lineRule="auto"/>
              <w:ind w:right="0"/>
              <w:rPr>
                <w:sz w:val="18"/>
                <w:szCs w:val="18"/>
              </w:rPr>
            </w:pPr>
          </w:p>
          <w:p w14:paraId="413C2F13" w14:textId="0524BED0" w:rsidR="006C022A" w:rsidRPr="006C022A" w:rsidRDefault="006C022A" w:rsidP="006C022A">
            <w:pPr>
              <w:spacing w:after="0" w:line="240" w:lineRule="auto"/>
              <w:ind w:right="0"/>
              <w:rPr>
                <w:rFonts w:ascii="Arial" w:hAnsi="Arial" w:cs="Arial"/>
                <w:sz w:val="18"/>
                <w:szCs w:val="18"/>
              </w:rPr>
            </w:pPr>
            <w:r w:rsidRPr="006C022A">
              <w:rPr>
                <w:sz w:val="18"/>
                <w:szCs w:val="18"/>
              </w:rPr>
              <w:t>References</w:t>
            </w:r>
          </w:p>
        </w:tc>
      </w:tr>
      <w:tr w:rsidR="006C022A" w:rsidRPr="00FE5DE7" w14:paraId="2CAC1F0B" w14:textId="77777777" w:rsidTr="00B85037">
        <w:tc>
          <w:tcPr>
            <w:tcW w:w="2582" w:type="dxa"/>
          </w:tcPr>
          <w:p w14:paraId="795CFCCD" w14:textId="15A0FCB2" w:rsidR="006C022A" w:rsidRPr="006C022A" w:rsidRDefault="006C022A" w:rsidP="006C022A">
            <w:pPr>
              <w:rPr>
                <w:rFonts w:ascii="Arial" w:hAnsi="Arial" w:cs="Arial"/>
                <w:sz w:val="18"/>
                <w:szCs w:val="18"/>
              </w:rPr>
            </w:pPr>
            <w:r w:rsidRPr="006C022A">
              <w:rPr>
                <w:sz w:val="18"/>
                <w:szCs w:val="18"/>
              </w:rPr>
              <w:t>Skills and abilities</w:t>
            </w:r>
          </w:p>
        </w:tc>
        <w:tc>
          <w:tcPr>
            <w:tcW w:w="4081" w:type="dxa"/>
          </w:tcPr>
          <w:p w14:paraId="2BA180C6"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Knowledge of current National Curriculum programmes of study.</w:t>
            </w:r>
          </w:p>
          <w:p w14:paraId="6DD607F0"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Good oral and written communication skills.</w:t>
            </w:r>
          </w:p>
          <w:p w14:paraId="46FB847D"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Good subject knowledge and sound classroom management, along with first rate organisation and time management skills are essential.</w:t>
            </w:r>
          </w:p>
          <w:p w14:paraId="3A168474"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Evidence of the ability to develop good working relationships with students.</w:t>
            </w:r>
          </w:p>
          <w:p w14:paraId="0CE43634"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ICT skills.</w:t>
            </w:r>
          </w:p>
          <w:p w14:paraId="2A001720"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Ability to plan effective lessons and contribute to departmental planning.</w:t>
            </w:r>
          </w:p>
          <w:p w14:paraId="6083DCDF"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Ability to mark work giving appropriate feedback.</w:t>
            </w:r>
          </w:p>
          <w:p w14:paraId="3DBD4455" w14:textId="77777777" w:rsidR="006C022A" w:rsidRPr="006C022A" w:rsidRDefault="006C022A" w:rsidP="006C022A">
            <w:pPr>
              <w:pStyle w:val="ListParagraph"/>
              <w:numPr>
                <w:ilvl w:val="0"/>
                <w:numId w:val="44"/>
              </w:numPr>
              <w:spacing w:after="0" w:line="240" w:lineRule="auto"/>
              <w:ind w:right="0"/>
              <w:rPr>
                <w:sz w:val="18"/>
                <w:szCs w:val="18"/>
              </w:rPr>
            </w:pPr>
            <w:r w:rsidRPr="006C022A">
              <w:rPr>
                <w:sz w:val="18"/>
                <w:szCs w:val="18"/>
              </w:rPr>
              <w:t>To demonstrate excellent teaching and be committed to supporting high levels of student attainment.</w:t>
            </w:r>
          </w:p>
          <w:p w14:paraId="738E3BCD" w14:textId="20F34B3F" w:rsidR="006C022A" w:rsidRPr="00B85037" w:rsidRDefault="006C022A" w:rsidP="00B85037">
            <w:pPr>
              <w:pStyle w:val="ListParagraph"/>
              <w:numPr>
                <w:ilvl w:val="0"/>
                <w:numId w:val="44"/>
              </w:numPr>
              <w:spacing w:after="0" w:line="240" w:lineRule="auto"/>
              <w:ind w:right="0"/>
              <w:rPr>
                <w:sz w:val="18"/>
                <w:szCs w:val="18"/>
              </w:rPr>
            </w:pPr>
            <w:r w:rsidRPr="006C022A">
              <w:rPr>
                <w:sz w:val="18"/>
                <w:szCs w:val="18"/>
              </w:rPr>
              <w:t>A knowledge of current research-informed practice.</w:t>
            </w:r>
          </w:p>
        </w:tc>
        <w:tc>
          <w:tcPr>
            <w:tcW w:w="2702" w:type="dxa"/>
          </w:tcPr>
          <w:p w14:paraId="32992B46" w14:textId="309A659D" w:rsidR="006C022A" w:rsidRPr="006C022A" w:rsidRDefault="006C022A" w:rsidP="006C022A">
            <w:pPr>
              <w:spacing w:after="0" w:line="240" w:lineRule="auto"/>
              <w:ind w:left="507" w:right="0" w:firstLine="0"/>
              <w:rPr>
                <w:rFonts w:ascii="Arial" w:hAnsi="Arial" w:cs="Arial"/>
                <w:sz w:val="18"/>
                <w:szCs w:val="18"/>
              </w:rPr>
            </w:pPr>
          </w:p>
        </w:tc>
        <w:tc>
          <w:tcPr>
            <w:tcW w:w="1550" w:type="dxa"/>
          </w:tcPr>
          <w:p w14:paraId="5A0BA29D" w14:textId="77777777" w:rsidR="006C022A" w:rsidRPr="006C022A" w:rsidRDefault="006C022A" w:rsidP="006C022A">
            <w:pPr>
              <w:spacing w:after="0" w:line="240" w:lineRule="auto"/>
              <w:rPr>
                <w:sz w:val="18"/>
                <w:szCs w:val="18"/>
              </w:rPr>
            </w:pPr>
            <w:r w:rsidRPr="006C022A">
              <w:rPr>
                <w:sz w:val="18"/>
                <w:szCs w:val="18"/>
              </w:rPr>
              <w:t>Letter</w:t>
            </w:r>
          </w:p>
          <w:p w14:paraId="0B6A3A81" w14:textId="77777777" w:rsidR="006C022A" w:rsidRPr="006C022A" w:rsidRDefault="006C022A" w:rsidP="006C022A">
            <w:pPr>
              <w:spacing w:after="0" w:line="240" w:lineRule="auto"/>
              <w:rPr>
                <w:sz w:val="18"/>
                <w:szCs w:val="18"/>
              </w:rPr>
            </w:pPr>
            <w:r w:rsidRPr="006C022A">
              <w:rPr>
                <w:sz w:val="18"/>
                <w:szCs w:val="18"/>
              </w:rPr>
              <w:t>References</w:t>
            </w:r>
          </w:p>
          <w:p w14:paraId="055315B3" w14:textId="77777777" w:rsidR="006C022A" w:rsidRPr="006C022A" w:rsidRDefault="006C022A" w:rsidP="006C022A">
            <w:pPr>
              <w:spacing w:after="0" w:line="240" w:lineRule="auto"/>
              <w:rPr>
                <w:sz w:val="18"/>
                <w:szCs w:val="18"/>
              </w:rPr>
            </w:pPr>
            <w:r w:rsidRPr="006C022A">
              <w:rPr>
                <w:sz w:val="18"/>
                <w:szCs w:val="18"/>
              </w:rPr>
              <w:t>Observed lesson</w:t>
            </w:r>
          </w:p>
          <w:p w14:paraId="5F74154B" w14:textId="77777777" w:rsidR="006C022A" w:rsidRPr="006C022A" w:rsidRDefault="006C022A" w:rsidP="006C022A">
            <w:pPr>
              <w:spacing w:after="0" w:line="240" w:lineRule="auto"/>
              <w:rPr>
                <w:sz w:val="18"/>
                <w:szCs w:val="18"/>
              </w:rPr>
            </w:pPr>
            <w:r w:rsidRPr="006C022A">
              <w:rPr>
                <w:sz w:val="18"/>
                <w:szCs w:val="18"/>
              </w:rPr>
              <w:t>Interview</w:t>
            </w:r>
          </w:p>
          <w:p w14:paraId="4CBCE2FC" w14:textId="77777777" w:rsidR="006C022A" w:rsidRDefault="006C022A" w:rsidP="006C022A">
            <w:pPr>
              <w:spacing w:after="0" w:line="240" w:lineRule="auto"/>
              <w:ind w:right="0"/>
              <w:rPr>
                <w:sz w:val="18"/>
                <w:szCs w:val="18"/>
              </w:rPr>
            </w:pPr>
          </w:p>
          <w:p w14:paraId="53E8FFDA" w14:textId="661B9F58" w:rsidR="006C022A" w:rsidRPr="006C022A" w:rsidRDefault="006C022A" w:rsidP="006C022A">
            <w:pPr>
              <w:spacing w:after="0" w:line="240" w:lineRule="auto"/>
              <w:ind w:right="0"/>
              <w:rPr>
                <w:rFonts w:ascii="Arial" w:hAnsi="Arial" w:cs="Arial"/>
                <w:sz w:val="18"/>
                <w:szCs w:val="18"/>
              </w:rPr>
            </w:pPr>
            <w:r w:rsidRPr="006C022A">
              <w:rPr>
                <w:sz w:val="18"/>
                <w:szCs w:val="18"/>
              </w:rPr>
              <w:t>Written task</w:t>
            </w:r>
          </w:p>
        </w:tc>
      </w:tr>
      <w:tr w:rsidR="006C022A" w:rsidRPr="00FE5DE7" w14:paraId="537508DA" w14:textId="77777777" w:rsidTr="00B85037">
        <w:tc>
          <w:tcPr>
            <w:tcW w:w="2582" w:type="dxa"/>
          </w:tcPr>
          <w:p w14:paraId="622FC275" w14:textId="6C31A7D8" w:rsidR="006C022A" w:rsidRPr="006C022A" w:rsidRDefault="006C022A" w:rsidP="006C022A">
            <w:pPr>
              <w:rPr>
                <w:rFonts w:ascii="Arial" w:hAnsi="Arial" w:cs="Arial"/>
                <w:sz w:val="18"/>
                <w:szCs w:val="18"/>
              </w:rPr>
            </w:pPr>
            <w:r w:rsidRPr="006C022A">
              <w:rPr>
                <w:sz w:val="18"/>
                <w:szCs w:val="18"/>
              </w:rPr>
              <w:t>Motivation and personality</w:t>
            </w:r>
          </w:p>
        </w:tc>
        <w:tc>
          <w:tcPr>
            <w:tcW w:w="4081" w:type="dxa"/>
          </w:tcPr>
          <w:p w14:paraId="6A83C12A" w14:textId="77777777" w:rsidR="006C022A" w:rsidRPr="006C022A" w:rsidRDefault="006C022A" w:rsidP="00B85037">
            <w:pPr>
              <w:pStyle w:val="ListParagraph"/>
              <w:numPr>
                <w:ilvl w:val="0"/>
                <w:numId w:val="44"/>
              </w:numPr>
              <w:spacing w:after="0" w:line="240" w:lineRule="auto"/>
              <w:ind w:right="0"/>
              <w:rPr>
                <w:sz w:val="18"/>
                <w:szCs w:val="18"/>
              </w:rPr>
            </w:pPr>
            <w:r w:rsidRPr="006C022A">
              <w:rPr>
                <w:sz w:val="18"/>
                <w:szCs w:val="18"/>
              </w:rPr>
              <w:t>Positive enthusiastic outlook.</w:t>
            </w:r>
          </w:p>
          <w:p w14:paraId="5B964E4F" w14:textId="77777777" w:rsidR="006C022A" w:rsidRPr="006C022A" w:rsidRDefault="006C022A" w:rsidP="00B85037">
            <w:pPr>
              <w:pStyle w:val="ListParagraph"/>
              <w:numPr>
                <w:ilvl w:val="0"/>
                <w:numId w:val="44"/>
              </w:numPr>
              <w:spacing w:after="0" w:line="240" w:lineRule="auto"/>
              <w:ind w:right="0"/>
              <w:rPr>
                <w:sz w:val="18"/>
                <w:szCs w:val="18"/>
              </w:rPr>
            </w:pPr>
            <w:r w:rsidRPr="006C022A">
              <w:rPr>
                <w:sz w:val="18"/>
                <w:szCs w:val="18"/>
              </w:rPr>
              <w:t>Able to work as a member of the departmental team and to be an active participant in the whole staff community.</w:t>
            </w:r>
          </w:p>
          <w:p w14:paraId="304715AD" w14:textId="77777777" w:rsidR="006C022A" w:rsidRPr="006C022A" w:rsidRDefault="006C022A" w:rsidP="00B85037">
            <w:pPr>
              <w:pStyle w:val="ListParagraph"/>
              <w:numPr>
                <w:ilvl w:val="0"/>
                <w:numId w:val="44"/>
              </w:numPr>
              <w:spacing w:after="0" w:line="240" w:lineRule="auto"/>
              <w:ind w:right="0"/>
              <w:rPr>
                <w:sz w:val="18"/>
                <w:szCs w:val="18"/>
              </w:rPr>
            </w:pPr>
            <w:r w:rsidRPr="006C022A">
              <w:rPr>
                <w:sz w:val="18"/>
                <w:szCs w:val="18"/>
              </w:rPr>
              <w:t>In tune with aims and values of Walton High School.</w:t>
            </w:r>
          </w:p>
          <w:p w14:paraId="2A8834DA" w14:textId="77777777" w:rsidR="006C022A" w:rsidRDefault="006C022A" w:rsidP="00B85037">
            <w:pPr>
              <w:numPr>
                <w:ilvl w:val="0"/>
                <w:numId w:val="44"/>
              </w:numPr>
              <w:rPr>
                <w:sz w:val="18"/>
                <w:szCs w:val="18"/>
              </w:rPr>
            </w:pPr>
            <w:r w:rsidRPr="006C022A">
              <w:rPr>
                <w:sz w:val="18"/>
                <w:szCs w:val="18"/>
              </w:rPr>
              <w:t>Receptive to new ideas and able to generate them.</w:t>
            </w:r>
          </w:p>
          <w:p w14:paraId="301D2E97" w14:textId="3D20B338" w:rsidR="00B85037" w:rsidRPr="00B85037" w:rsidRDefault="00B85037" w:rsidP="00B85037">
            <w:pPr>
              <w:ind w:left="720" w:firstLine="0"/>
              <w:rPr>
                <w:sz w:val="18"/>
                <w:szCs w:val="18"/>
              </w:rPr>
            </w:pPr>
          </w:p>
        </w:tc>
        <w:tc>
          <w:tcPr>
            <w:tcW w:w="2702" w:type="dxa"/>
          </w:tcPr>
          <w:p w14:paraId="43F21F24" w14:textId="77777777" w:rsidR="006C022A" w:rsidRPr="006C022A" w:rsidRDefault="006C022A" w:rsidP="006C022A">
            <w:pPr>
              <w:pStyle w:val="ListParagraph"/>
              <w:spacing w:after="0" w:line="240" w:lineRule="auto"/>
              <w:ind w:left="0"/>
              <w:rPr>
                <w:sz w:val="18"/>
                <w:szCs w:val="18"/>
              </w:rPr>
            </w:pPr>
            <w:r w:rsidRPr="006C022A">
              <w:rPr>
                <w:sz w:val="18"/>
                <w:szCs w:val="18"/>
              </w:rPr>
              <w:t>Willing to extend own skills/knowledge through further professional development.</w:t>
            </w:r>
          </w:p>
          <w:p w14:paraId="3AA17541" w14:textId="77777777" w:rsidR="006C022A" w:rsidRPr="006C022A" w:rsidRDefault="006C022A" w:rsidP="006C022A">
            <w:pPr>
              <w:pStyle w:val="ListParagraph"/>
              <w:spacing w:after="0" w:line="240" w:lineRule="auto"/>
              <w:ind w:left="0"/>
              <w:rPr>
                <w:sz w:val="18"/>
                <w:szCs w:val="18"/>
              </w:rPr>
            </w:pPr>
          </w:p>
          <w:p w14:paraId="2C22A7B2" w14:textId="5F1C1BE6" w:rsidR="006C022A" w:rsidRPr="006C022A" w:rsidRDefault="006C022A" w:rsidP="006C022A">
            <w:pPr>
              <w:spacing w:after="0" w:line="240" w:lineRule="auto"/>
              <w:ind w:left="507" w:right="0" w:firstLine="0"/>
              <w:rPr>
                <w:rFonts w:ascii="Arial" w:hAnsi="Arial" w:cs="Arial"/>
                <w:sz w:val="18"/>
                <w:szCs w:val="18"/>
              </w:rPr>
            </w:pPr>
            <w:r w:rsidRPr="006C022A">
              <w:rPr>
                <w:sz w:val="18"/>
                <w:szCs w:val="18"/>
              </w:rPr>
              <w:t>Interest in developing extra- curricular activities with students.</w:t>
            </w:r>
          </w:p>
        </w:tc>
        <w:tc>
          <w:tcPr>
            <w:tcW w:w="1550" w:type="dxa"/>
          </w:tcPr>
          <w:p w14:paraId="14246AED" w14:textId="77777777" w:rsidR="006C022A" w:rsidRPr="006C022A" w:rsidRDefault="006C022A" w:rsidP="006C022A">
            <w:pPr>
              <w:spacing w:after="0" w:line="240" w:lineRule="auto"/>
              <w:rPr>
                <w:sz w:val="18"/>
                <w:szCs w:val="18"/>
              </w:rPr>
            </w:pPr>
            <w:r w:rsidRPr="006C022A">
              <w:rPr>
                <w:sz w:val="18"/>
                <w:szCs w:val="18"/>
              </w:rPr>
              <w:t>Letter</w:t>
            </w:r>
          </w:p>
          <w:p w14:paraId="5426BF31" w14:textId="77777777" w:rsidR="006C022A" w:rsidRPr="006C022A" w:rsidRDefault="006C022A" w:rsidP="006C022A">
            <w:pPr>
              <w:spacing w:after="0" w:line="240" w:lineRule="auto"/>
              <w:rPr>
                <w:sz w:val="18"/>
                <w:szCs w:val="18"/>
              </w:rPr>
            </w:pPr>
            <w:r w:rsidRPr="006C022A">
              <w:rPr>
                <w:sz w:val="18"/>
                <w:szCs w:val="18"/>
              </w:rPr>
              <w:t>References</w:t>
            </w:r>
          </w:p>
          <w:p w14:paraId="2F9B44A9" w14:textId="77777777" w:rsidR="00B85037" w:rsidRDefault="00B85037" w:rsidP="00B85037">
            <w:pPr>
              <w:spacing w:after="0" w:line="240" w:lineRule="auto"/>
              <w:ind w:right="0"/>
              <w:rPr>
                <w:sz w:val="18"/>
                <w:szCs w:val="18"/>
              </w:rPr>
            </w:pPr>
          </w:p>
          <w:p w14:paraId="7D12C0A2" w14:textId="34760B46" w:rsidR="006C022A" w:rsidRPr="006C022A" w:rsidRDefault="006C022A" w:rsidP="00B85037">
            <w:pPr>
              <w:spacing w:after="0" w:line="240" w:lineRule="auto"/>
              <w:ind w:right="0"/>
              <w:rPr>
                <w:rFonts w:ascii="Arial" w:hAnsi="Arial" w:cs="Arial"/>
                <w:sz w:val="18"/>
                <w:szCs w:val="18"/>
              </w:rPr>
            </w:pPr>
            <w:r w:rsidRPr="006C022A">
              <w:rPr>
                <w:sz w:val="18"/>
                <w:szCs w:val="18"/>
              </w:rPr>
              <w:t>Interview</w:t>
            </w:r>
          </w:p>
        </w:tc>
      </w:tr>
      <w:tr w:rsidR="006C022A" w:rsidRPr="009172D4" w14:paraId="3B9CE217" w14:textId="77777777" w:rsidTr="00B85037">
        <w:tc>
          <w:tcPr>
            <w:tcW w:w="2582" w:type="dxa"/>
          </w:tcPr>
          <w:p w14:paraId="4BE172BA" w14:textId="0B6E32AF" w:rsidR="006C022A" w:rsidRPr="006C022A" w:rsidRDefault="006C022A" w:rsidP="006C022A">
            <w:pPr>
              <w:rPr>
                <w:rFonts w:ascii="Arial" w:hAnsi="Arial" w:cs="Arial"/>
                <w:b/>
                <w:sz w:val="18"/>
                <w:szCs w:val="18"/>
              </w:rPr>
            </w:pPr>
            <w:r w:rsidRPr="006C022A">
              <w:rPr>
                <w:sz w:val="18"/>
                <w:szCs w:val="18"/>
              </w:rPr>
              <w:t>Circumstances and health</w:t>
            </w:r>
          </w:p>
        </w:tc>
        <w:tc>
          <w:tcPr>
            <w:tcW w:w="4081" w:type="dxa"/>
          </w:tcPr>
          <w:p w14:paraId="1D9B0D63" w14:textId="77777777" w:rsidR="006C022A" w:rsidRPr="006C022A" w:rsidRDefault="006C022A" w:rsidP="006C022A">
            <w:pPr>
              <w:pStyle w:val="ListParagraph"/>
              <w:numPr>
                <w:ilvl w:val="0"/>
                <w:numId w:val="46"/>
              </w:numPr>
              <w:spacing w:after="0" w:line="240" w:lineRule="auto"/>
              <w:ind w:right="0"/>
              <w:rPr>
                <w:sz w:val="18"/>
                <w:szCs w:val="18"/>
              </w:rPr>
            </w:pPr>
            <w:r w:rsidRPr="006C022A">
              <w:rPr>
                <w:sz w:val="18"/>
                <w:szCs w:val="18"/>
              </w:rPr>
              <w:t>Good record of attendance and punctuality.</w:t>
            </w:r>
          </w:p>
          <w:p w14:paraId="605D5013" w14:textId="77777777" w:rsidR="006C022A" w:rsidRPr="006C022A" w:rsidRDefault="006C022A" w:rsidP="006C022A">
            <w:pPr>
              <w:pStyle w:val="ListParagraph"/>
              <w:numPr>
                <w:ilvl w:val="0"/>
                <w:numId w:val="46"/>
              </w:numPr>
              <w:spacing w:after="0" w:line="240" w:lineRule="auto"/>
              <w:ind w:left="714" w:right="0" w:hanging="357"/>
              <w:contextualSpacing w:val="0"/>
              <w:rPr>
                <w:sz w:val="18"/>
                <w:szCs w:val="18"/>
              </w:rPr>
            </w:pPr>
            <w:r w:rsidRPr="006C022A">
              <w:rPr>
                <w:sz w:val="18"/>
                <w:szCs w:val="18"/>
              </w:rPr>
              <w:t>Available January 2025 subject to routine health and protection of children checks.</w:t>
            </w:r>
          </w:p>
          <w:p w14:paraId="76D5E32F" w14:textId="77777777" w:rsidR="006C022A" w:rsidRPr="006C022A" w:rsidRDefault="006C022A" w:rsidP="006C022A">
            <w:pPr>
              <w:pStyle w:val="ListParagraph"/>
              <w:numPr>
                <w:ilvl w:val="0"/>
                <w:numId w:val="46"/>
              </w:numPr>
              <w:spacing w:after="0" w:line="240" w:lineRule="auto"/>
              <w:ind w:left="714" w:right="0" w:hanging="357"/>
              <w:contextualSpacing w:val="0"/>
              <w:rPr>
                <w:sz w:val="18"/>
                <w:szCs w:val="18"/>
              </w:rPr>
            </w:pPr>
            <w:r w:rsidRPr="006C022A">
              <w:rPr>
                <w:sz w:val="18"/>
                <w:szCs w:val="18"/>
              </w:rPr>
              <w:t>This school is committed to safeguarding and promoting the welfare of children and young people/vulnerable adults and expect all staff and volunteers to share this commitment.</w:t>
            </w:r>
          </w:p>
          <w:p w14:paraId="5C808AC2" w14:textId="77777777" w:rsidR="00B85037" w:rsidRDefault="00B85037" w:rsidP="00B85037">
            <w:pPr>
              <w:pStyle w:val="ListParagraph"/>
              <w:spacing w:after="0" w:line="240" w:lineRule="auto"/>
              <w:ind w:left="714" w:right="0" w:firstLine="0"/>
              <w:contextualSpacing w:val="0"/>
              <w:rPr>
                <w:sz w:val="18"/>
                <w:szCs w:val="18"/>
              </w:rPr>
            </w:pPr>
          </w:p>
          <w:p w14:paraId="22FB3A1D" w14:textId="2A7EC60C" w:rsidR="006C022A" w:rsidRPr="006C022A" w:rsidRDefault="006C022A" w:rsidP="00B85037">
            <w:pPr>
              <w:pStyle w:val="ListParagraph"/>
              <w:numPr>
                <w:ilvl w:val="0"/>
                <w:numId w:val="46"/>
              </w:numPr>
              <w:spacing w:after="0" w:line="240" w:lineRule="auto"/>
              <w:ind w:left="714" w:right="0" w:hanging="357"/>
              <w:contextualSpacing w:val="0"/>
              <w:rPr>
                <w:rFonts w:ascii="Arial" w:hAnsi="Arial" w:cs="Arial"/>
                <w:b/>
                <w:sz w:val="18"/>
                <w:szCs w:val="18"/>
              </w:rPr>
            </w:pPr>
            <w:r w:rsidRPr="006C022A">
              <w:rPr>
                <w:sz w:val="18"/>
                <w:szCs w:val="18"/>
              </w:rPr>
              <w:t>The interview will be used to assess your suitability to work with children and will include questions relating to safeguarding and promoting the welfare of children.</w:t>
            </w:r>
          </w:p>
        </w:tc>
        <w:tc>
          <w:tcPr>
            <w:tcW w:w="2702" w:type="dxa"/>
          </w:tcPr>
          <w:p w14:paraId="1AF13DA2" w14:textId="1D6ABFC4" w:rsidR="006C022A" w:rsidRPr="006C022A" w:rsidRDefault="006C022A" w:rsidP="006C022A">
            <w:pPr>
              <w:rPr>
                <w:rFonts w:ascii="Arial" w:hAnsi="Arial" w:cs="Arial"/>
                <w:b/>
                <w:sz w:val="18"/>
                <w:szCs w:val="18"/>
              </w:rPr>
            </w:pPr>
          </w:p>
        </w:tc>
        <w:tc>
          <w:tcPr>
            <w:tcW w:w="1550" w:type="dxa"/>
          </w:tcPr>
          <w:p w14:paraId="7B4BD4C8" w14:textId="77777777" w:rsidR="006C022A" w:rsidRPr="006C022A" w:rsidRDefault="006C022A" w:rsidP="006C022A">
            <w:pPr>
              <w:spacing w:after="0" w:line="240" w:lineRule="auto"/>
              <w:rPr>
                <w:sz w:val="18"/>
                <w:szCs w:val="18"/>
              </w:rPr>
            </w:pPr>
            <w:r w:rsidRPr="006C022A">
              <w:rPr>
                <w:sz w:val="18"/>
                <w:szCs w:val="18"/>
              </w:rPr>
              <w:t>References</w:t>
            </w:r>
          </w:p>
          <w:p w14:paraId="33D63430" w14:textId="234B84F7" w:rsidR="006C022A" w:rsidRPr="006C022A" w:rsidRDefault="006C022A" w:rsidP="006C022A">
            <w:pPr>
              <w:rPr>
                <w:rFonts w:ascii="Arial" w:hAnsi="Arial" w:cs="Arial"/>
                <w:b/>
                <w:sz w:val="18"/>
                <w:szCs w:val="18"/>
              </w:rPr>
            </w:pPr>
          </w:p>
        </w:tc>
      </w:tr>
      <w:tr w:rsidR="006C022A" w:rsidRPr="009172D4" w14:paraId="450155C6" w14:textId="77777777" w:rsidTr="00B85037">
        <w:tc>
          <w:tcPr>
            <w:tcW w:w="2582" w:type="dxa"/>
          </w:tcPr>
          <w:p w14:paraId="0C9A5F3B" w14:textId="51456EA1" w:rsidR="006C022A" w:rsidRPr="006C022A" w:rsidRDefault="006C022A" w:rsidP="006C022A">
            <w:pPr>
              <w:numPr>
                <w:ilvl w:val="0"/>
                <w:numId w:val="39"/>
              </w:numPr>
              <w:tabs>
                <w:tab w:val="clear" w:pos="1080"/>
              </w:tabs>
              <w:spacing w:after="0" w:line="240" w:lineRule="auto"/>
              <w:ind w:left="507" w:right="0"/>
              <w:rPr>
                <w:rFonts w:ascii="Arial" w:hAnsi="Arial" w:cs="Arial"/>
                <w:sz w:val="18"/>
                <w:szCs w:val="18"/>
              </w:rPr>
            </w:pPr>
            <w:r w:rsidRPr="006C022A">
              <w:rPr>
                <w:sz w:val="18"/>
                <w:szCs w:val="18"/>
              </w:rPr>
              <w:t>Education and qualification</w:t>
            </w:r>
          </w:p>
        </w:tc>
        <w:tc>
          <w:tcPr>
            <w:tcW w:w="4081" w:type="dxa"/>
          </w:tcPr>
          <w:p w14:paraId="1AEA1AD5" w14:textId="77777777" w:rsidR="006C022A" w:rsidRPr="006C022A" w:rsidRDefault="006C022A" w:rsidP="006C022A">
            <w:pPr>
              <w:pStyle w:val="ListParagraph"/>
              <w:numPr>
                <w:ilvl w:val="0"/>
                <w:numId w:val="43"/>
              </w:numPr>
              <w:spacing w:after="0" w:line="240" w:lineRule="auto"/>
              <w:ind w:right="0"/>
              <w:rPr>
                <w:sz w:val="18"/>
                <w:szCs w:val="18"/>
              </w:rPr>
            </w:pPr>
            <w:r w:rsidRPr="006C022A">
              <w:rPr>
                <w:sz w:val="18"/>
                <w:szCs w:val="18"/>
              </w:rPr>
              <w:t>Science graduate</w:t>
            </w:r>
          </w:p>
          <w:p w14:paraId="37E76615" w14:textId="77777777" w:rsidR="00B85037" w:rsidRPr="00B85037" w:rsidRDefault="006C022A" w:rsidP="00B85037">
            <w:pPr>
              <w:pStyle w:val="ListParagraph"/>
              <w:numPr>
                <w:ilvl w:val="0"/>
                <w:numId w:val="43"/>
              </w:numPr>
              <w:spacing w:after="0" w:line="240" w:lineRule="auto"/>
              <w:ind w:right="0"/>
              <w:rPr>
                <w:rFonts w:ascii="Arial" w:hAnsi="Arial" w:cs="Arial"/>
                <w:sz w:val="18"/>
                <w:szCs w:val="18"/>
              </w:rPr>
            </w:pPr>
            <w:r w:rsidRPr="00B85037">
              <w:rPr>
                <w:sz w:val="18"/>
                <w:szCs w:val="18"/>
              </w:rPr>
              <w:t>Qualified teacher status</w:t>
            </w:r>
            <w:r w:rsidR="00B85037" w:rsidRPr="00B85037">
              <w:rPr>
                <w:sz w:val="18"/>
                <w:szCs w:val="18"/>
              </w:rPr>
              <w:t xml:space="preserve">  </w:t>
            </w:r>
          </w:p>
          <w:p w14:paraId="135FD4C4" w14:textId="628C3558" w:rsidR="006C022A" w:rsidRPr="006C022A" w:rsidRDefault="006C022A" w:rsidP="00B85037">
            <w:pPr>
              <w:pStyle w:val="ListParagraph"/>
              <w:numPr>
                <w:ilvl w:val="0"/>
                <w:numId w:val="43"/>
              </w:numPr>
              <w:spacing w:after="0" w:line="240" w:lineRule="auto"/>
              <w:ind w:right="0"/>
              <w:rPr>
                <w:rFonts w:ascii="Arial" w:hAnsi="Arial" w:cs="Arial"/>
                <w:sz w:val="18"/>
                <w:szCs w:val="18"/>
              </w:rPr>
            </w:pPr>
            <w:r w:rsidRPr="006C022A">
              <w:rPr>
                <w:sz w:val="18"/>
                <w:szCs w:val="18"/>
              </w:rPr>
              <w:t>Qualified to teach Chemistry at KS3, KS4 and KS5.</w:t>
            </w:r>
          </w:p>
        </w:tc>
        <w:tc>
          <w:tcPr>
            <w:tcW w:w="2702" w:type="dxa"/>
          </w:tcPr>
          <w:p w14:paraId="5E722BA8" w14:textId="54A6C6CF" w:rsidR="006C022A" w:rsidRPr="006C022A" w:rsidRDefault="006C022A" w:rsidP="006C022A">
            <w:pPr>
              <w:ind w:left="507"/>
              <w:rPr>
                <w:rFonts w:ascii="Arial" w:hAnsi="Arial" w:cs="Arial"/>
                <w:sz w:val="18"/>
                <w:szCs w:val="18"/>
              </w:rPr>
            </w:pPr>
            <w:r w:rsidRPr="006C022A">
              <w:rPr>
                <w:sz w:val="18"/>
                <w:szCs w:val="18"/>
              </w:rPr>
              <w:t>The ability to teach Chemistry to A Level.</w:t>
            </w:r>
          </w:p>
        </w:tc>
        <w:tc>
          <w:tcPr>
            <w:tcW w:w="1550" w:type="dxa"/>
          </w:tcPr>
          <w:p w14:paraId="26FCA2E1" w14:textId="1D25DAC1" w:rsidR="006C022A" w:rsidRPr="006C022A" w:rsidRDefault="006C022A" w:rsidP="006C022A">
            <w:pPr>
              <w:ind w:left="147"/>
              <w:rPr>
                <w:rFonts w:ascii="Arial" w:hAnsi="Arial" w:cs="Arial"/>
                <w:sz w:val="18"/>
                <w:szCs w:val="18"/>
              </w:rPr>
            </w:pPr>
            <w:r w:rsidRPr="006C022A">
              <w:rPr>
                <w:sz w:val="18"/>
                <w:szCs w:val="18"/>
              </w:rPr>
              <w:t>Application form</w:t>
            </w:r>
          </w:p>
        </w:tc>
      </w:tr>
    </w:tbl>
    <w:p w14:paraId="5F446412" w14:textId="77777777" w:rsidR="007E2305" w:rsidRPr="007E2305" w:rsidRDefault="007E2305" w:rsidP="007E2305"/>
    <w:p w14:paraId="3FA1E545" w14:textId="2042D0C1" w:rsidR="00C7341B" w:rsidRPr="00E54A0E" w:rsidRDefault="00B85037" w:rsidP="00B85037">
      <w:pPr>
        <w:pStyle w:val="Heading1"/>
        <w:ind w:left="326" w:firstLine="0"/>
      </w:pPr>
      <w:r>
        <w:t>Science</w:t>
      </w:r>
      <w:r w:rsidR="00C7341B" w:rsidRPr="00E54A0E">
        <w:t xml:space="preserve"> Department</w:t>
      </w:r>
    </w:p>
    <w:p w14:paraId="40E56E92" w14:textId="77777777" w:rsidR="00C7341B" w:rsidRDefault="00C7341B" w:rsidP="00C7341B">
      <w:pPr>
        <w:rPr>
          <w:rFonts w:ascii="Arial" w:hAnsi="Arial" w:cs="Arial"/>
          <w:szCs w:val="24"/>
        </w:rPr>
      </w:pPr>
    </w:p>
    <w:p w14:paraId="67084736" w14:textId="77777777" w:rsidR="00B85037" w:rsidRPr="00B85037" w:rsidRDefault="00B85037" w:rsidP="00B85037">
      <w:pPr>
        <w:spacing w:after="0"/>
        <w:rPr>
          <w:rFonts w:ascii="Arial" w:hAnsi="Arial" w:cs="Arial"/>
          <w:b/>
          <w:szCs w:val="20"/>
        </w:rPr>
      </w:pPr>
      <w:r w:rsidRPr="00B85037">
        <w:rPr>
          <w:rFonts w:ascii="Arial" w:hAnsi="Arial" w:cs="Arial"/>
          <w:b/>
          <w:szCs w:val="20"/>
        </w:rPr>
        <w:t>Current Department Structure</w:t>
      </w:r>
    </w:p>
    <w:p w14:paraId="43A0CF31" w14:textId="7AB27441" w:rsidR="00B85037" w:rsidRDefault="00B85037" w:rsidP="00B85037">
      <w:pPr>
        <w:spacing w:after="0"/>
        <w:rPr>
          <w:rFonts w:asciiTheme="minorHAnsi" w:hAnsiTheme="minorHAnsi" w:cstheme="minorHAnsi"/>
          <w:b/>
          <w:szCs w:val="20"/>
        </w:rPr>
      </w:pPr>
      <w:r w:rsidRPr="00564B1B">
        <w:rPr>
          <w:rFonts w:ascii="Arial" w:hAnsi="Arial" w:cs="Arial"/>
          <w:b/>
          <w:noProof/>
          <w:sz w:val="20"/>
          <w:szCs w:val="20"/>
        </w:rPr>
        <w:drawing>
          <wp:anchor distT="0" distB="0" distL="114300" distR="114300" simplePos="0" relativeHeight="251751424" behindDoc="1" locked="0" layoutInCell="1" allowOverlap="1" wp14:anchorId="71F26439" wp14:editId="7E223E61">
            <wp:simplePos x="0" y="0"/>
            <wp:positionH relativeFrom="margin">
              <wp:posOffset>0</wp:posOffset>
            </wp:positionH>
            <wp:positionV relativeFrom="paragraph">
              <wp:posOffset>113030</wp:posOffset>
            </wp:positionV>
            <wp:extent cx="6325870" cy="1743710"/>
            <wp:effectExtent l="0" t="0" r="0" b="66040"/>
            <wp:wrapTight wrapText="bothSides">
              <wp:wrapPolygon edited="0">
                <wp:start x="7480" y="0"/>
                <wp:lineTo x="7611" y="11327"/>
                <wp:lineTo x="4618" y="14867"/>
                <wp:lineTo x="2147" y="15811"/>
                <wp:lineTo x="1886" y="16047"/>
                <wp:lineTo x="1886" y="21710"/>
                <wp:lineTo x="8001" y="22182"/>
                <wp:lineTo x="13660" y="22182"/>
                <wp:lineTo x="19384" y="21710"/>
                <wp:lineTo x="19839" y="21474"/>
                <wp:lineTo x="19839" y="16283"/>
                <wp:lineTo x="19514" y="15811"/>
                <wp:lineTo x="17107" y="14867"/>
                <wp:lineTo x="13985" y="11327"/>
                <wp:lineTo x="14115" y="0"/>
                <wp:lineTo x="7480" y="0"/>
              </wp:wrapPolygon>
            </wp:wrapTight>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p>
    <w:p w14:paraId="0B395CDA" w14:textId="72C7EBEA" w:rsidR="00B85037" w:rsidRPr="00884537" w:rsidRDefault="00B85037" w:rsidP="00B85037">
      <w:pPr>
        <w:spacing w:after="0"/>
        <w:rPr>
          <w:rFonts w:asciiTheme="minorHAnsi" w:hAnsiTheme="minorHAnsi" w:cstheme="minorHAnsi"/>
          <w:b/>
          <w:szCs w:val="20"/>
        </w:rPr>
      </w:pPr>
    </w:p>
    <w:p w14:paraId="32ABC6B3" w14:textId="77777777" w:rsidR="00B85037" w:rsidRDefault="00B85037" w:rsidP="00B85037">
      <w:pPr>
        <w:rPr>
          <w:rFonts w:ascii="Arial" w:hAnsi="Arial" w:cs="Arial"/>
          <w:b/>
          <w:sz w:val="20"/>
          <w:szCs w:val="20"/>
          <w:u w:val="single"/>
        </w:rPr>
      </w:pPr>
    </w:p>
    <w:p w14:paraId="02F2A104" w14:textId="77777777" w:rsidR="00B85037" w:rsidRPr="002A57B9" w:rsidRDefault="00B85037" w:rsidP="00B85037">
      <w:pPr>
        <w:rPr>
          <w:rFonts w:ascii="Arial" w:hAnsi="Arial" w:cs="Arial"/>
          <w:b/>
          <w:sz w:val="20"/>
          <w:szCs w:val="20"/>
          <w:u w:val="single"/>
        </w:rPr>
      </w:pPr>
    </w:p>
    <w:p w14:paraId="3117BDB7" w14:textId="77777777" w:rsidR="00B85037" w:rsidRPr="002A57B9" w:rsidRDefault="00B85037" w:rsidP="00B85037">
      <w:pPr>
        <w:spacing w:after="120"/>
        <w:rPr>
          <w:rFonts w:ascii="Arial" w:hAnsi="Arial" w:cs="Arial"/>
          <w:sz w:val="20"/>
          <w:szCs w:val="20"/>
        </w:rPr>
      </w:pPr>
      <w:r w:rsidRPr="002A57B9">
        <w:rPr>
          <w:rFonts w:ascii="Arial" w:hAnsi="Arial" w:cs="Arial"/>
          <w:sz w:val="20"/>
          <w:szCs w:val="20"/>
        </w:rPr>
        <w:tab/>
      </w:r>
      <w:r w:rsidRPr="002A57B9">
        <w:rPr>
          <w:rFonts w:ascii="Arial" w:hAnsi="Arial" w:cs="Arial"/>
          <w:sz w:val="20"/>
          <w:szCs w:val="20"/>
        </w:rPr>
        <w:tab/>
      </w:r>
      <w:r w:rsidRPr="002A57B9">
        <w:rPr>
          <w:rFonts w:ascii="Arial" w:hAnsi="Arial" w:cs="Arial"/>
          <w:sz w:val="20"/>
          <w:szCs w:val="20"/>
        </w:rPr>
        <w:tab/>
      </w:r>
      <w:r>
        <w:rPr>
          <w:rFonts w:ascii="Arial" w:hAnsi="Arial" w:cs="Arial"/>
          <w:sz w:val="20"/>
          <w:szCs w:val="20"/>
        </w:rPr>
        <w:tab/>
      </w:r>
    </w:p>
    <w:p w14:paraId="76D5F636" w14:textId="77777777" w:rsidR="00B85037" w:rsidRPr="002A57B9" w:rsidRDefault="00B85037" w:rsidP="00B85037">
      <w:pPr>
        <w:rPr>
          <w:rFonts w:ascii="Arial" w:hAnsi="Arial" w:cs="Arial"/>
          <w:sz w:val="20"/>
          <w:szCs w:val="20"/>
        </w:rPr>
      </w:pPr>
    </w:p>
    <w:p w14:paraId="09537992" w14:textId="77777777" w:rsidR="00B85037" w:rsidRDefault="00B85037" w:rsidP="00B85037">
      <w:pPr>
        <w:rPr>
          <w:rFonts w:ascii="Arial" w:hAnsi="Arial" w:cs="Arial"/>
          <w:sz w:val="20"/>
          <w:szCs w:val="20"/>
        </w:rPr>
      </w:pPr>
    </w:p>
    <w:p w14:paraId="626B8491" w14:textId="77777777" w:rsidR="00B85037" w:rsidRPr="00AD2162" w:rsidRDefault="00B85037" w:rsidP="00B85037">
      <w:pPr>
        <w:spacing w:after="0"/>
        <w:rPr>
          <w:rFonts w:ascii="Arial" w:hAnsi="Arial" w:cs="Arial"/>
          <w:sz w:val="20"/>
          <w:szCs w:val="20"/>
        </w:rPr>
      </w:pPr>
    </w:p>
    <w:p w14:paraId="51C9A729" w14:textId="115CDC9C" w:rsidR="00B85037" w:rsidRDefault="00B85037" w:rsidP="00B85037">
      <w:pPr>
        <w:pStyle w:val="NoSpacing"/>
        <w:rPr>
          <w:rFonts w:asciiTheme="minorHAnsi" w:hAnsiTheme="minorHAnsi" w:cstheme="minorHAnsi"/>
          <w:b/>
          <w:sz w:val="20"/>
          <w:szCs w:val="20"/>
        </w:rPr>
      </w:pPr>
    </w:p>
    <w:p w14:paraId="32880AF0" w14:textId="7BA4DCDA" w:rsidR="00B85037" w:rsidRDefault="00B85037" w:rsidP="00B85037">
      <w:pPr>
        <w:pStyle w:val="NoSpacing"/>
        <w:rPr>
          <w:rFonts w:asciiTheme="minorHAnsi" w:hAnsiTheme="minorHAnsi" w:cstheme="minorHAnsi"/>
          <w:b/>
          <w:sz w:val="20"/>
          <w:szCs w:val="20"/>
        </w:rPr>
      </w:pPr>
    </w:p>
    <w:p w14:paraId="7EB9A2B5" w14:textId="32A40259" w:rsidR="00B85037" w:rsidRDefault="00B85037" w:rsidP="00B85037">
      <w:pPr>
        <w:pStyle w:val="NoSpacing"/>
        <w:rPr>
          <w:rFonts w:asciiTheme="minorHAnsi" w:hAnsiTheme="minorHAnsi" w:cstheme="minorHAnsi"/>
          <w:b/>
          <w:sz w:val="20"/>
          <w:szCs w:val="20"/>
        </w:rPr>
      </w:pPr>
    </w:p>
    <w:p w14:paraId="58FAEF44" w14:textId="2DB9E2DD" w:rsidR="00B85037" w:rsidRDefault="00B85037" w:rsidP="00B85037">
      <w:pPr>
        <w:pStyle w:val="NoSpacing"/>
        <w:rPr>
          <w:rFonts w:asciiTheme="minorHAnsi" w:hAnsiTheme="minorHAnsi" w:cstheme="minorHAnsi"/>
          <w:b/>
          <w:sz w:val="20"/>
          <w:szCs w:val="20"/>
        </w:rPr>
      </w:pPr>
    </w:p>
    <w:p w14:paraId="4F4105FC" w14:textId="0C8F7C40" w:rsidR="00B85037" w:rsidRDefault="00B85037" w:rsidP="00B85037">
      <w:pPr>
        <w:pStyle w:val="NoSpacing"/>
        <w:rPr>
          <w:rFonts w:asciiTheme="minorHAnsi" w:hAnsiTheme="minorHAnsi" w:cstheme="minorHAnsi"/>
          <w:b/>
          <w:sz w:val="20"/>
          <w:szCs w:val="20"/>
        </w:rPr>
      </w:pPr>
    </w:p>
    <w:p w14:paraId="779E65B5" w14:textId="12B0D561" w:rsidR="00B85037" w:rsidRDefault="00B85037" w:rsidP="00B85037">
      <w:pPr>
        <w:pStyle w:val="NoSpacing"/>
        <w:rPr>
          <w:rFonts w:asciiTheme="minorHAnsi" w:hAnsiTheme="minorHAnsi" w:cstheme="minorHAnsi"/>
          <w:b/>
          <w:sz w:val="20"/>
          <w:szCs w:val="20"/>
        </w:rPr>
      </w:pPr>
    </w:p>
    <w:p w14:paraId="24F6B133" w14:textId="26F8A588" w:rsidR="00B85037" w:rsidRDefault="00B85037" w:rsidP="00B85037">
      <w:pPr>
        <w:pStyle w:val="NoSpacing"/>
        <w:rPr>
          <w:rFonts w:asciiTheme="minorHAnsi" w:hAnsiTheme="minorHAnsi" w:cstheme="minorHAnsi"/>
          <w:b/>
          <w:sz w:val="20"/>
          <w:szCs w:val="20"/>
        </w:rPr>
      </w:pPr>
    </w:p>
    <w:p w14:paraId="2BF30822" w14:textId="258BBCE5" w:rsidR="00B85037" w:rsidRDefault="00B85037" w:rsidP="00B85037">
      <w:pPr>
        <w:pStyle w:val="NoSpacing"/>
        <w:rPr>
          <w:rFonts w:asciiTheme="minorHAnsi" w:hAnsiTheme="minorHAnsi" w:cstheme="minorHAnsi"/>
          <w:b/>
          <w:sz w:val="20"/>
          <w:szCs w:val="20"/>
        </w:rPr>
      </w:pPr>
    </w:p>
    <w:p w14:paraId="7CDA6E09" w14:textId="62BC4F18" w:rsidR="00B85037" w:rsidRDefault="00B85037" w:rsidP="00B85037">
      <w:pPr>
        <w:pStyle w:val="NoSpacing"/>
        <w:rPr>
          <w:rFonts w:asciiTheme="minorHAnsi" w:hAnsiTheme="minorHAnsi" w:cstheme="minorHAnsi"/>
          <w:b/>
          <w:sz w:val="20"/>
          <w:szCs w:val="20"/>
        </w:rPr>
      </w:pPr>
    </w:p>
    <w:p w14:paraId="6D33476C" w14:textId="6347F62A" w:rsidR="00B85037" w:rsidRDefault="00B85037" w:rsidP="00B85037">
      <w:pPr>
        <w:pStyle w:val="NoSpacing"/>
        <w:rPr>
          <w:rFonts w:asciiTheme="minorHAnsi" w:hAnsiTheme="minorHAnsi" w:cstheme="minorHAnsi"/>
          <w:b/>
          <w:sz w:val="20"/>
          <w:szCs w:val="20"/>
        </w:rPr>
      </w:pPr>
    </w:p>
    <w:p w14:paraId="5ABB93E1" w14:textId="69250AC8" w:rsidR="00B85037" w:rsidRDefault="00B85037" w:rsidP="00B85037">
      <w:pPr>
        <w:pStyle w:val="NoSpacing"/>
        <w:rPr>
          <w:rFonts w:asciiTheme="minorHAnsi" w:hAnsiTheme="minorHAnsi" w:cstheme="minorHAnsi"/>
          <w:b/>
          <w:sz w:val="20"/>
          <w:szCs w:val="20"/>
        </w:rPr>
      </w:pPr>
    </w:p>
    <w:p w14:paraId="4D1B9803" w14:textId="36A38082" w:rsidR="00B85037" w:rsidRDefault="00B85037" w:rsidP="00B85037">
      <w:pPr>
        <w:pStyle w:val="NoSpacing"/>
        <w:rPr>
          <w:rFonts w:asciiTheme="minorHAnsi" w:hAnsiTheme="minorHAnsi" w:cstheme="minorHAnsi"/>
          <w:b/>
          <w:sz w:val="20"/>
          <w:szCs w:val="20"/>
        </w:rPr>
      </w:pPr>
    </w:p>
    <w:p w14:paraId="3985D7C4" w14:textId="5EB33A31" w:rsidR="00B85037" w:rsidRDefault="00B85037" w:rsidP="00B85037">
      <w:pPr>
        <w:pStyle w:val="NoSpacing"/>
        <w:rPr>
          <w:rFonts w:asciiTheme="minorHAnsi" w:hAnsiTheme="minorHAnsi" w:cstheme="minorHAnsi"/>
          <w:b/>
          <w:sz w:val="20"/>
          <w:szCs w:val="20"/>
        </w:rPr>
      </w:pPr>
    </w:p>
    <w:p w14:paraId="1CCC484A" w14:textId="77777777" w:rsidR="00B85037" w:rsidRDefault="00B85037" w:rsidP="00B85037">
      <w:pPr>
        <w:pStyle w:val="NoSpacing"/>
        <w:rPr>
          <w:rFonts w:asciiTheme="minorHAnsi" w:hAnsiTheme="minorHAnsi" w:cstheme="minorHAnsi"/>
          <w:b/>
          <w:sz w:val="20"/>
          <w:szCs w:val="20"/>
        </w:rPr>
      </w:pPr>
    </w:p>
    <w:p w14:paraId="73D55DCB" w14:textId="77777777" w:rsidR="00B85037" w:rsidRPr="00B85037" w:rsidRDefault="00B85037" w:rsidP="00B85037">
      <w:pPr>
        <w:jc w:val="both"/>
        <w:rPr>
          <w:rFonts w:ascii="Arial" w:hAnsi="Arial" w:cs="Arial"/>
          <w:b/>
        </w:rPr>
      </w:pPr>
      <w:r w:rsidRPr="00B85037">
        <w:rPr>
          <w:rFonts w:ascii="Arial" w:hAnsi="Arial" w:cs="Arial"/>
          <w:b/>
        </w:rPr>
        <w:t>Background Information</w:t>
      </w:r>
    </w:p>
    <w:p w14:paraId="5B7C291C" w14:textId="77777777" w:rsidR="00B85037" w:rsidRPr="00B85037" w:rsidRDefault="00B85037" w:rsidP="00B85037">
      <w:pPr>
        <w:jc w:val="both"/>
        <w:rPr>
          <w:rFonts w:ascii="Arial" w:hAnsi="Arial" w:cs="Arial"/>
        </w:rPr>
      </w:pPr>
      <w:r w:rsidRPr="00B85037">
        <w:rPr>
          <w:rFonts w:ascii="Arial" w:hAnsi="Arial" w:cs="Arial"/>
        </w:rPr>
        <w:t>We are a large, vibrant and forward-thinking department consisting of 15 teaching staff and 2 technicians.  We believe the quality of our teaching and learning in Science to be outstanding.  The science department places evidence-informed practice at the heart of our teaching and learning strategy, such as the use of explicit instruction, managing of cognitive load, questioning and retrieval practice.  Exam results in 2021/22 were some of our best ever, with 83% of students achieving 4+ and 57.6% achieving 5+ in Combined Science, well above the JCQ national averages.  Our department’s performance is further exemplified in our Triple Science cohort results, with 75.4% of students achieving grade 7+ in GCSE Biology and 98.5% achieving grade 5+ in GCSE Chemistry, again well above national JCQ figures.</w:t>
      </w:r>
    </w:p>
    <w:p w14:paraId="4541F475" w14:textId="77777777" w:rsidR="00B85037" w:rsidRPr="00B85037" w:rsidRDefault="00B85037" w:rsidP="00B85037">
      <w:pPr>
        <w:jc w:val="both"/>
        <w:rPr>
          <w:rFonts w:ascii="Arial" w:hAnsi="Arial" w:cs="Arial"/>
        </w:rPr>
      </w:pPr>
    </w:p>
    <w:p w14:paraId="0E4C0BD1" w14:textId="77777777" w:rsidR="00B85037" w:rsidRPr="00B85037" w:rsidRDefault="00B85037" w:rsidP="00B85037">
      <w:pPr>
        <w:jc w:val="both"/>
        <w:rPr>
          <w:rFonts w:ascii="Arial" w:hAnsi="Arial" w:cs="Arial"/>
        </w:rPr>
      </w:pPr>
      <w:r w:rsidRPr="00B85037">
        <w:rPr>
          <w:rFonts w:ascii="Arial" w:hAnsi="Arial" w:cs="Arial"/>
        </w:rPr>
        <w:t xml:space="preserve">Science is a highly popular subject and we offer a variety of Science courses at Walton High School to cater for all learners.  We strive to ensure that teachers are teaching within their subject specialism at GCSE.  We also offer GCSE Astronomy as an options subject.  The uptake of Science courses at A level is always high and teachers always </w:t>
      </w:r>
      <w:proofErr w:type="gramStart"/>
      <w:r w:rsidRPr="00B85037">
        <w:rPr>
          <w:rFonts w:ascii="Arial" w:hAnsi="Arial" w:cs="Arial"/>
        </w:rPr>
        <w:t>teach</w:t>
      </w:r>
      <w:proofErr w:type="gramEnd"/>
      <w:r w:rsidRPr="00B85037">
        <w:rPr>
          <w:rFonts w:ascii="Arial" w:hAnsi="Arial" w:cs="Arial"/>
        </w:rPr>
        <w:t xml:space="preserve"> their subject specialism.  We offer A levels in Biology, Chemistry, Physics, Psychology and a BTEC Level 3 in Forensic Science and Criminal Investigations.</w:t>
      </w:r>
    </w:p>
    <w:p w14:paraId="166E0634" w14:textId="77777777" w:rsidR="00B85037" w:rsidRPr="00B85037" w:rsidRDefault="00B85037" w:rsidP="00B85037">
      <w:pPr>
        <w:jc w:val="both"/>
        <w:rPr>
          <w:rFonts w:ascii="Arial" w:hAnsi="Arial" w:cs="Arial"/>
        </w:rPr>
      </w:pPr>
    </w:p>
    <w:p w14:paraId="4DE8FA1F" w14:textId="77777777" w:rsidR="00B85037" w:rsidRPr="00B85037" w:rsidRDefault="00B85037" w:rsidP="00B85037">
      <w:pPr>
        <w:jc w:val="both"/>
        <w:rPr>
          <w:rFonts w:ascii="Arial" w:hAnsi="Arial" w:cs="Arial"/>
          <w:b/>
        </w:rPr>
      </w:pPr>
      <w:r w:rsidRPr="00B85037">
        <w:rPr>
          <w:rFonts w:ascii="Arial" w:hAnsi="Arial" w:cs="Arial"/>
          <w:b/>
        </w:rPr>
        <w:t>Science Curriculum at Walton High School</w:t>
      </w:r>
    </w:p>
    <w:p w14:paraId="7DD04E7A" w14:textId="77777777" w:rsidR="00B85037" w:rsidRPr="00B85037" w:rsidRDefault="00B85037" w:rsidP="00B85037">
      <w:pPr>
        <w:jc w:val="both"/>
        <w:rPr>
          <w:rFonts w:ascii="Arial" w:hAnsi="Arial" w:cs="Arial"/>
        </w:rPr>
      </w:pPr>
    </w:p>
    <w:tbl>
      <w:tblPr>
        <w:tblStyle w:val="TableGrid0"/>
        <w:tblW w:w="5000" w:type="pct"/>
        <w:tblLook w:val="04A0" w:firstRow="1" w:lastRow="0" w:firstColumn="1" w:lastColumn="0" w:noHBand="0" w:noVBand="1"/>
      </w:tblPr>
      <w:tblGrid>
        <w:gridCol w:w="4900"/>
        <w:gridCol w:w="5438"/>
      </w:tblGrid>
      <w:tr w:rsidR="00B85037" w:rsidRPr="00B85037" w14:paraId="279D09E2" w14:textId="77777777" w:rsidTr="007C3D6A">
        <w:tc>
          <w:tcPr>
            <w:tcW w:w="2370" w:type="pct"/>
          </w:tcPr>
          <w:p w14:paraId="3B5F88A5" w14:textId="77777777" w:rsidR="00B85037" w:rsidRPr="00B85037" w:rsidRDefault="00B85037" w:rsidP="00B85037">
            <w:pPr>
              <w:jc w:val="both"/>
              <w:rPr>
                <w:rFonts w:ascii="Arial" w:hAnsi="Arial" w:cs="Arial"/>
                <w:b/>
              </w:rPr>
            </w:pPr>
            <w:r w:rsidRPr="00B85037">
              <w:rPr>
                <w:rFonts w:ascii="Arial" w:hAnsi="Arial" w:cs="Arial"/>
                <w:b/>
              </w:rPr>
              <w:t>Course</w:t>
            </w:r>
          </w:p>
        </w:tc>
        <w:tc>
          <w:tcPr>
            <w:tcW w:w="2630" w:type="pct"/>
          </w:tcPr>
          <w:p w14:paraId="5B09F230" w14:textId="77777777" w:rsidR="00B85037" w:rsidRPr="00B85037" w:rsidRDefault="00B85037" w:rsidP="00B85037">
            <w:pPr>
              <w:jc w:val="both"/>
              <w:rPr>
                <w:rFonts w:ascii="Arial" w:hAnsi="Arial" w:cs="Arial"/>
                <w:b/>
              </w:rPr>
            </w:pPr>
            <w:r w:rsidRPr="00B85037">
              <w:rPr>
                <w:rFonts w:ascii="Arial" w:hAnsi="Arial" w:cs="Arial"/>
                <w:b/>
              </w:rPr>
              <w:t>Allocated Time</w:t>
            </w:r>
          </w:p>
        </w:tc>
      </w:tr>
      <w:tr w:rsidR="00B85037" w:rsidRPr="00B85037" w14:paraId="314F7923" w14:textId="77777777" w:rsidTr="007C3D6A">
        <w:tc>
          <w:tcPr>
            <w:tcW w:w="2370" w:type="pct"/>
          </w:tcPr>
          <w:p w14:paraId="4E90F2E6" w14:textId="77777777" w:rsidR="00B85037" w:rsidRPr="00B85037" w:rsidRDefault="00B85037" w:rsidP="00B85037">
            <w:pPr>
              <w:jc w:val="both"/>
              <w:rPr>
                <w:rFonts w:ascii="Arial" w:hAnsi="Arial" w:cs="Arial"/>
                <w:sz w:val="22"/>
              </w:rPr>
            </w:pPr>
            <w:r w:rsidRPr="00B85037">
              <w:rPr>
                <w:rFonts w:ascii="Arial" w:hAnsi="Arial" w:cs="Arial"/>
                <w:sz w:val="22"/>
              </w:rPr>
              <w:t>KS3 Science</w:t>
            </w:r>
          </w:p>
        </w:tc>
        <w:tc>
          <w:tcPr>
            <w:tcW w:w="2630" w:type="pct"/>
          </w:tcPr>
          <w:p w14:paraId="29C34C8E" w14:textId="77777777" w:rsidR="00B85037" w:rsidRPr="00B85037" w:rsidRDefault="00B85037" w:rsidP="00B85037">
            <w:pPr>
              <w:jc w:val="both"/>
              <w:rPr>
                <w:rFonts w:ascii="Arial" w:hAnsi="Arial" w:cs="Arial"/>
                <w:sz w:val="22"/>
              </w:rPr>
            </w:pPr>
            <w:r w:rsidRPr="00B85037">
              <w:rPr>
                <w:rFonts w:ascii="Arial" w:hAnsi="Arial" w:cs="Arial"/>
                <w:sz w:val="22"/>
              </w:rPr>
              <w:t xml:space="preserve">4 periods per week </w:t>
            </w:r>
          </w:p>
          <w:p w14:paraId="445CA5BF" w14:textId="77777777" w:rsidR="00B85037" w:rsidRPr="00B85037" w:rsidRDefault="00B85037" w:rsidP="00B85037">
            <w:pPr>
              <w:jc w:val="both"/>
              <w:rPr>
                <w:rFonts w:ascii="Arial" w:hAnsi="Arial" w:cs="Arial"/>
                <w:sz w:val="22"/>
              </w:rPr>
            </w:pPr>
            <w:r w:rsidRPr="00B85037">
              <w:rPr>
                <w:rFonts w:ascii="Arial" w:hAnsi="Arial" w:cs="Arial"/>
                <w:sz w:val="22"/>
              </w:rPr>
              <w:t>(taught as 2 doubles)</w:t>
            </w:r>
          </w:p>
        </w:tc>
      </w:tr>
      <w:tr w:rsidR="00B85037" w:rsidRPr="00B85037" w14:paraId="0ACDE716" w14:textId="77777777" w:rsidTr="007C3D6A">
        <w:tc>
          <w:tcPr>
            <w:tcW w:w="2370" w:type="pct"/>
          </w:tcPr>
          <w:p w14:paraId="50E70B01" w14:textId="77777777" w:rsidR="00B85037" w:rsidRPr="00B85037" w:rsidRDefault="00B85037" w:rsidP="00B85037">
            <w:pPr>
              <w:jc w:val="both"/>
              <w:rPr>
                <w:rFonts w:ascii="Arial" w:hAnsi="Arial" w:cs="Arial"/>
                <w:sz w:val="22"/>
              </w:rPr>
            </w:pPr>
            <w:r w:rsidRPr="00B85037">
              <w:rPr>
                <w:rFonts w:ascii="Arial" w:hAnsi="Arial" w:cs="Arial"/>
                <w:sz w:val="22"/>
              </w:rPr>
              <w:t xml:space="preserve">AQA GCSE Combined Science </w:t>
            </w:r>
          </w:p>
          <w:p w14:paraId="4A9E16A8" w14:textId="77777777" w:rsidR="00B85037" w:rsidRPr="00B85037" w:rsidRDefault="00B85037" w:rsidP="00B85037">
            <w:pPr>
              <w:jc w:val="both"/>
              <w:rPr>
                <w:rFonts w:ascii="Arial" w:hAnsi="Arial" w:cs="Arial"/>
                <w:sz w:val="22"/>
              </w:rPr>
            </w:pPr>
            <w:r w:rsidRPr="00B85037">
              <w:rPr>
                <w:rFonts w:ascii="Arial" w:hAnsi="Arial" w:cs="Arial"/>
                <w:sz w:val="22"/>
              </w:rPr>
              <w:t>(taught over years 10 and 11)</w:t>
            </w:r>
          </w:p>
        </w:tc>
        <w:tc>
          <w:tcPr>
            <w:tcW w:w="2630" w:type="pct"/>
          </w:tcPr>
          <w:p w14:paraId="2DD7F716" w14:textId="77777777" w:rsidR="00B85037" w:rsidRPr="00B85037" w:rsidRDefault="00B85037" w:rsidP="00B85037">
            <w:pPr>
              <w:jc w:val="both"/>
              <w:rPr>
                <w:rFonts w:ascii="Arial" w:hAnsi="Arial" w:cs="Arial"/>
                <w:sz w:val="22"/>
              </w:rPr>
            </w:pPr>
            <w:r w:rsidRPr="00B85037">
              <w:rPr>
                <w:rFonts w:ascii="Arial" w:hAnsi="Arial" w:cs="Arial"/>
                <w:sz w:val="22"/>
              </w:rPr>
              <w:t xml:space="preserve">6 periods per week </w:t>
            </w:r>
          </w:p>
          <w:p w14:paraId="512EC87B" w14:textId="77777777" w:rsidR="00B85037" w:rsidRPr="00B85037" w:rsidRDefault="00B85037" w:rsidP="00B85037">
            <w:pPr>
              <w:jc w:val="both"/>
              <w:rPr>
                <w:rFonts w:ascii="Arial" w:hAnsi="Arial" w:cs="Arial"/>
                <w:sz w:val="22"/>
              </w:rPr>
            </w:pPr>
            <w:r w:rsidRPr="00B85037">
              <w:rPr>
                <w:rFonts w:ascii="Arial" w:hAnsi="Arial" w:cs="Arial"/>
                <w:sz w:val="22"/>
              </w:rPr>
              <w:t>(taught as 3 doubles by subject specialist teachers)</w:t>
            </w:r>
          </w:p>
        </w:tc>
      </w:tr>
      <w:tr w:rsidR="00B85037" w:rsidRPr="00B85037" w14:paraId="79651AD8" w14:textId="77777777" w:rsidTr="007C3D6A">
        <w:tc>
          <w:tcPr>
            <w:tcW w:w="2370" w:type="pct"/>
          </w:tcPr>
          <w:p w14:paraId="1826E6A6" w14:textId="77777777" w:rsidR="00B85037" w:rsidRPr="00B85037" w:rsidRDefault="00B85037" w:rsidP="00B85037">
            <w:pPr>
              <w:jc w:val="both"/>
              <w:rPr>
                <w:rFonts w:ascii="Arial" w:hAnsi="Arial" w:cs="Arial"/>
                <w:sz w:val="22"/>
              </w:rPr>
            </w:pPr>
            <w:r w:rsidRPr="00B85037">
              <w:rPr>
                <w:rFonts w:ascii="Arial" w:hAnsi="Arial" w:cs="Arial"/>
                <w:sz w:val="22"/>
              </w:rPr>
              <w:t xml:space="preserve">AQA GCSE Triple Science </w:t>
            </w:r>
          </w:p>
          <w:p w14:paraId="276B35DD" w14:textId="77777777" w:rsidR="00B85037" w:rsidRPr="00B85037" w:rsidRDefault="00B85037" w:rsidP="00B85037">
            <w:pPr>
              <w:jc w:val="both"/>
              <w:rPr>
                <w:rFonts w:ascii="Arial" w:hAnsi="Arial" w:cs="Arial"/>
                <w:sz w:val="22"/>
              </w:rPr>
            </w:pPr>
            <w:r w:rsidRPr="00B85037">
              <w:rPr>
                <w:rFonts w:ascii="Arial" w:hAnsi="Arial" w:cs="Arial"/>
                <w:sz w:val="22"/>
              </w:rPr>
              <w:t>(taught to students in years 10 and 11)</w:t>
            </w:r>
          </w:p>
        </w:tc>
        <w:tc>
          <w:tcPr>
            <w:tcW w:w="2630" w:type="pct"/>
          </w:tcPr>
          <w:p w14:paraId="56FE24AB" w14:textId="77777777" w:rsidR="00B85037" w:rsidRPr="00B85037" w:rsidRDefault="00B85037" w:rsidP="00B85037">
            <w:pPr>
              <w:jc w:val="both"/>
              <w:rPr>
                <w:rFonts w:ascii="Arial" w:hAnsi="Arial" w:cs="Arial"/>
                <w:sz w:val="22"/>
              </w:rPr>
            </w:pPr>
            <w:r w:rsidRPr="00B85037">
              <w:rPr>
                <w:rFonts w:ascii="Arial" w:hAnsi="Arial" w:cs="Arial"/>
                <w:sz w:val="22"/>
              </w:rPr>
              <w:t xml:space="preserve">6 periods per week </w:t>
            </w:r>
          </w:p>
          <w:p w14:paraId="6ED1959A" w14:textId="77777777" w:rsidR="00B85037" w:rsidRPr="00B85037" w:rsidRDefault="00B85037" w:rsidP="00B85037">
            <w:pPr>
              <w:jc w:val="both"/>
              <w:rPr>
                <w:rFonts w:ascii="Arial" w:hAnsi="Arial" w:cs="Arial"/>
                <w:sz w:val="22"/>
              </w:rPr>
            </w:pPr>
            <w:r w:rsidRPr="00B85037">
              <w:rPr>
                <w:rFonts w:ascii="Arial" w:hAnsi="Arial" w:cs="Arial"/>
                <w:sz w:val="22"/>
              </w:rPr>
              <w:t>(taught as 3 doubles by subject specialist teachers)</w:t>
            </w:r>
          </w:p>
        </w:tc>
      </w:tr>
      <w:tr w:rsidR="00B85037" w:rsidRPr="00B85037" w14:paraId="1800A53B" w14:textId="77777777" w:rsidTr="007C3D6A">
        <w:trPr>
          <w:trHeight w:val="419"/>
        </w:trPr>
        <w:tc>
          <w:tcPr>
            <w:tcW w:w="2370" w:type="pct"/>
          </w:tcPr>
          <w:p w14:paraId="36C3D1DF" w14:textId="77777777" w:rsidR="00B85037" w:rsidRPr="00B85037" w:rsidRDefault="00B85037" w:rsidP="00B85037">
            <w:pPr>
              <w:jc w:val="both"/>
              <w:rPr>
                <w:rFonts w:ascii="Arial" w:hAnsi="Arial" w:cs="Arial"/>
                <w:sz w:val="22"/>
              </w:rPr>
            </w:pPr>
            <w:r w:rsidRPr="00B85037">
              <w:rPr>
                <w:rFonts w:ascii="Arial" w:hAnsi="Arial" w:cs="Arial"/>
                <w:sz w:val="22"/>
              </w:rPr>
              <w:t>Edexcel GCSE Astronomy</w:t>
            </w:r>
          </w:p>
          <w:p w14:paraId="1157262A" w14:textId="77777777" w:rsidR="00B85037" w:rsidRPr="00B85037" w:rsidRDefault="00B85037" w:rsidP="00B85037">
            <w:pPr>
              <w:jc w:val="both"/>
              <w:rPr>
                <w:rFonts w:ascii="Arial" w:hAnsi="Arial" w:cs="Arial"/>
                <w:sz w:val="22"/>
              </w:rPr>
            </w:pPr>
            <w:r w:rsidRPr="00B85037">
              <w:rPr>
                <w:rFonts w:ascii="Arial" w:hAnsi="Arial" w:cs="Arial"/>
                <w:sz w:val="22"/>
              </w:rPr>
              <w:t>(taught as an option subject in year 10 and 11)</w:t>
            </w:r>
          </w:p>
        </w:tc>
        <w:tc>
          <w:tcPr>
            <w:tcW w:w="2630" w:type="pct"/>
          </w:tcPr>
          <w:p w14:paraId="575FDE0A" w14:textId="77777777" w:rsidR="00B85037" w:rsidRPr="00B85037" w:rsidRDefault="00B85037" w:rsidP="00B85037">
            <w:pPr>
              <w:jc w:val="both"/>
              <w:rPr>
                <w:rFonts w:ascii="Arial" w:hAnsi="Arial" w:cs="Arial"/>
                <w:sz w:val="22"/>
              </w:rPr>
            </w:pPr>
            <w:r w:rsidRPr="00B85037">
              <w:rPr>
                <w:rFonts w:ascii="Arial" w:hAnsi="Arial" w:cs="Arial"/>
                <w:sz w:val="22"/>
              </w:rPr>
              <w:t>3 periods per week</w:t>
            </w:r>
          </w:p>
          <w:p w14:paraId="13D61C19" w14:textId="77777777" w:rsidR="00B85037" w:rsidRPr="00B85037" w:rsidRDefault="00B85037" w:rsidP="00B85037">
            <w:pPr>
              <w:jc w:val="both"/>
              <w:rPr>
                <w:rFonts w:ascii="Arial" w:hAnsi="Arial" w:cs="Arial"/>
                <w:sz w:val="22"/>
              </w:rPr>
            </w:pPr>
            <w:r w:rsidRPr="00B85037">
              <w:rPr>
                <w:rFonts w:ascii="Arial" w:hAnsi="Arial" w:cs="Arial"/>
                <w:sz w:val="22"/>
              </w:rPr>
              <w:t>(taught as a double and single by a subject specialist)</w:t>
            </w:r>
          </w:p>
        </w:tc>
      </w:tr>
      <w:tr w:rsidR="00B85037" w:rsidRPr="00B85037" w14:paraId="47F1EA07" w14:textId="77777777" w:rsidTr="007C3D6A">
        <w:tc>
          <w:tcPr>
            <w:tcW w:w="2370" w:type="pct"/>
          </w:tcPr>
          <w:p w14:paraId="6BCF7A1C" w14:textId="77777777" w:rsidR="00B85037" w:rsidRPr="00B85037" w:rsidRDefault="00B85037" w:rsidP="00B85037">
            <w:pPr>
              <w:jc w:val="both"/>
              <w:rPr>
                <w:rFonts w:ascii="Arial" w:hAnsi="Arial" w:cs="Arial"/>
                <w:sz w:val="22"/>
              </w:rPr>
            </w:pPr>
            <w:r w:rsidRPr="00B85037">
              <w:rPr>
                <w:rFonts w:ascii="Arial" w:hAnsi="Arial" w:cs="Arial"/>
                <w:sz w:val="22"/>
              </w:rPr>
              <w:t>AQA A level Biology</w:t>
            </w:r>
          </w:p>
        </w:tc>
        <w:tc>
          <w:tcPr>
            <w:tcW w:w="2630" w:type="pct"/>
          </w:tcPr>
          <w:p w14:paraId="118C6E6C" w14:textId="77777777" w:rsidR="00B85037" w:rsidRPr="00B85037" w:rsidRDefault="00B85037" w:rsidP="00B85037">
            <w:pPr>
              <w:jc w:val="both"/>
              <w:rPr>
                <w:rFonts w:ascii="Arial" w:hAnsi="Arial" w:cs="Arial"/>
                <w:sz w:val="22"/>
              </w:rPr>
            </w:pPr>
            <w:r w:rsidRPr="00B85037">
              <w:rPr>
                <w:rFonts w:ascii="Arial" w:hAnsi="Arial" w:cs="Arial"/>
                <w:sz w:val="22"/>
              </w:rPr>
              <w:t xml:space="preserve">6 periods per week </w:t>
            </w:r>
          </w:p>
          <w:p w14:paraId="5374EE97" w14:textId="77777777" w:rsidR="00B85037" w:rsidRPr="00B85037" w:rsidRDefault="00B85037" w:rsidP="00B85037">
            <w:pPr>
              <w:jc w:val="both"/>
              <w:rPr>
                <w:rFonts w:ascii="Arial" w:hAnsi="Arial" w:cs="Arial"/>
                <w:sz w:val="22"/>
              </w:rPr>
            </w:pPr>
            <w:r w:rsidRPr="00B85037">
              <w:rPr>
                <w:rFonts w:ascii="Arial" w:hAnsi="Arial" w:cs="Arial"/>
                <w:sz w:val="22"/>
              </w:rPr>
              <w:t>(taught as 3 doubles by subject specialist teachers)</w:t>
            </w:r>
          </w:p>
        </w:tc>
      </w:tr>
      <w:tr w:rsidR="00B85037" w:rsidRPr="00B85037" w14:paraId="06068E2E" w14:textId="77777777" w:rsidTr="007C3D6A">
        <w:tc>
          <w:tcPr>
            <w:tcW w:w="2370" w:type="pct"/>
          </w:tcPr>
          <w:p w14:paraId="26ABD9D9" w14:textId="77777777" w:rsidR="00B85037" w:rsidRPr="00B85037" w:rsidRDefault="00B85037" w:rsidP="00B85037">
            <w:pPr>
              <w:jc w:val="both"/>
              <w:rPr>
                <w:rFonts w:ascii="Arial" w:hAnsi="Arial" w:cs="Arial"/>
                <w:sz w:val="22"/>
              </w:rPr>
            </w:pPr>
            <w:r w:rsidRPr="00B85037">
              <w:rPr>
                <w:rFonts w:ascii="Arial" w:hAnsi="Arial" w:cs="Arial"/>
                <w:sz w:val="22"/>
              </w:rPr>
              <w:t>AQA A level Physics</w:t>
            </w:r>
          </w:p>
        </w:tc>
        <w:tc>
          <w:tcPr>
            <w:tcW w:w="2630" w:type="pct"/>
          </w:tcPr>
          <w:p w14:paraId="29D1225D" w14:textId="77777777" w:rsidR="00B85037" w:rsidRPr="00B85037" w:rsidRDefault="00B85037" w:rsidP="00B85037">
            <w:pPr>
              <w:jc w:val="both"/>
              <w:rPr>
                <w:rFonts w:ascii="Arial" w:hAnsi="Arial" w:cs="Arial"/>
                <w:sz w:val="22"/>
              </w:rPr>
            </w:pPr>
            <w:r w:rsidRPr="00B85037">
              <w:rPr>
                <w:rFonts w:ascii="Arial" w:hAnsi="Arial" w:cs="Arial"/>
                <w:sz w:val="22"/>
              </w:rPr>
              <w:t xml:space="preserve">6 periods per week </w:t>
            </w:r>
          </w:p>
          <w:p w14:paraId="57201D08" w14:textId="77777777" w:rsidR="00B85037" w:rsidRPr="00B85037" w:rsidRDefault="00B85037" w:rsidP="00B85037">
            <w:pPr>
              <w:jc w:val="both"/>
              <w:rPr>
                <w:rFonts w:ascii="Arial" w:hAnsi="Arial" w:cs="Arial"/>
                <w:sz w:val="22"/>
              </w:rPr>
            </w:pPr>
            <w:r w:rsidRPr="00B85037">
              <w:rPr>
                <w:rFonts w:ascii="Arial" w:hAnsi="Arial" w:cs="Arial"/>
                <w:sz w:val="22"/>
              </w:rPr>
              <w:t>(taught as 3 doubles by subject specialist teachers)</w:t>
            </w:r>
          </w:p>
        </w:tc>
      </w:tr>
      <w:tr w:rsidR="00B85037" w:rsidRPr="00B85037" w14:paraId="13DF705E" w14:textId="77777777" w:rsidTr="007C3D6A">
        <w:tc>
          <w:tcPr>
            <w:tcW w:w="2370" w:type="pct"/>
          </w:tcPr>
          <w:p w14:paraId="44893F1F" w14:textId="77777777" w:rsidR="00B85037" w:rsidRPr="00B85037" w:rsidRDefault="00B85037" w:rsidP="00B85037">
            <w:pPr>
              <w:jc w:val="both"/>
              <w:rPr>
                <w:rFonts w:ascii="Arial" w:hAnsi="Arial" w:cs="Arial"/>
                <w:sz w:val="22"/>
              </w:rPr>
            </w:pPr>
            <w:r w:rsidRPr="00B85037">
              <w:rPr>
                <w:rFonts w:ascii="Arial" w:hAnsi="Arial" w:cs="Arial"/>
                <w:sz w:val="22"/>
              </w:rPr>
              <w:t xml:space="preserve">AQA A level Chemistry </w:t>
            </w:r>
          </w:p>
        </w:tc>
        <w:tc>
          <w:tcPr>
            <w:tcW w:w="2630" w:type="pct"/>
          </w:tcPr>
          <w:p w14:paraId="60475BE1" w14:textId="77777777" w:rsidR="00B85037" w:rsidRPr="00B85037" w:rsidRDefault="00B85037" w:rsidP="00B85037">
            <w:pPr>
              <w:jc w:val="both"/>
              <w:rPr>
                <w:rFonts w:ascii="Arial" w:hAnsi="Arial" w:cs="Arial"/>
                <w:sz w:val="22"/>
              </w:rPr>
            </w:pPr>
            <w:r w:rsidRPr="00B85037">
              <w:rPr>
                <w:rFonts w:ascii="Arial" w:hAnsi="Arial" w:cs="Arial"/>
                <w:sz w:val="22"/>
              </w:rPr>
              <w:t xml:space="preserve">6 periods per week </w:t>
            </w:r>
          </w:p>
          <w:p w14:paraId="2C9CBBDA" w14:textId="77777777" w:rsidR="00B85037" w:rsidRPr="00B85037" w:rsidRDefault="00B85037" w:rsidP="00B85037">
            <w:pPr>
              <w:jc w:val="both"/>
              <w:rPr>
                <w:rFonts w:ascii="Arial" w:hAnsi="Arial" w:cs="Arial"/>
                <w:sz w:val="22"/>
              </w:rPr>
            </w:pPr>
            <w:r w:rsidRPr="00B85037">
              <w:rPr>
                <w:rFonts w:ascii="Arial" w:hAnsi="Arial" w:cs="Arial"/>
                <w:sz w:val="22"/>
              </w:rPr>
              <w:t>(taught as 3 doubles by subject specialist teachers)</w:t>
            </w:r>
          </w:p>
        </w:tc>
      </w:tr>
      <w:tr w:rsidR="00B85037" w:rsidRPr="00B85037" w14:paraId="5A486FF7" w14:textId="77777777" w:rsidTr="007C3D6A">
        <w:tc>
          <w:tcPr>
            <w:tcW w:w="2370" w:type="pct"/>
          </w:tcPr>
          <w:p w14:paraId="7DE67546" w14:textId="77777777" w:rsidR="00B85037" w:rsidRPr="00B85037" w:rsidRDefault="00B85037" w:rsidP="00B85037">
            <w:pPr>
              <w:jc w:val="both"/>
              <w:rPr>
                <w:rFonts w:ascii="Arial" w:hAnsi="Arial" w:cs="Arial"/>
                <w:sz w:val="22"/>
              </w:rPr>
            </w:pPr>
            <w:r w:rsidRPr="00B85037">
              <w:rPr>
                <w:rFonts w:ascii="Arial" w:hAnsi="Arial" w:cs="Arial"/>
                <w:sz w:val="22"/>
              </w:rPr>
              <w:t>AQA A level Psychology</w:t>
            </w:r>
          </w:p>
        </w:tc>
        <w:tc>
          <w:tcPr>
            <w:tcW w:w="2630" w:type="pct"/>
          </w:tcPr>
          <w:p w14:paraId="0D2E084D" w14:textId="77777777" w:rsidR="00B85037" w:rsidRPr="00B85037" w:rsidRDefault="00B85037" w:rsidP="00B85037">
            <w:pPr>
              <w:jc w:val="both"/>
              <w:rPr>
                <w:rFonts w:ascii="Arial" w:hAnsi="Arial" w:cs="Arial"/>
                <w:sz w:val="22"/>
              </w:rPr>
            </w:pPr>
            <w:r w:rsidRPr="00B85037">
              <w:rPr>
                <w:rFonts w:ascii="Arial" w:hAnsi="Arial" w:cs="Arial"/>
                <w:sz w:val="22"/>
              </w:rPr>
              <w:t xml:space="preserve">6 periods per week </w:t>
            </w:r>
          </w:p>
          <w:p w14:paraId="3A012DD7" w14:textId="77777777" w:rsidR="00B85037" w:rsidRPr="00B85037" w:rsidRDefault="00B85037" w:rsidP="00B85037">
            <w:pPr>
              <w:jc w:val="both"/>
              <w:rPr>
                <w:rFonts w:ascii="Arial" w:hAnsi="Arial" w:cs="Arial"/>
                <w:sz w:val="22"/>
              </w:rPr>
            </w:pPr>
            <w:r w:rsidRPr="00B85037">
              <w:rPr>
                <w:rFonts w:ascii="Arial" w:hAnsi="Arial" w:cs="Arial"/>
                <w:sz w:val="22"/>
              </w:rPr>
              <w:t>(taught as 3 doubles by subject specialist teachers)</w:t>
            </w:r>
          </w:p>
        </w:tc>
      </w:tr>
      <w:tr w:rsidR="00B85037" w:rsidRPr="00B85037" w14:paraId="3BD359FE" w14:textId="77777777" w:rsidTr="007C3D6A">
        <w:tc>
          <w:tcPr>
            <w:tcW w:w="2370" w:type="pct"/>
          </w:tcPr>
          <w:p w14:paraId="27FC2EEC" w14:textId="77777777" w:rsidR="00B85037" w:rsidRPr="00B85037" w:rsidRDefault="00B85037" w:rsidP="00B85037">
            <w:pPr>
              <w:jc w:val="both"/>
              <w:rPr>
                <w:rFonts w:ascii="Arial" w:hAnsi="Arial" w:cs="Arial"/>
                <w:sz w:val="22"/>
              </w:rPr>
            </w:pPr>
            <w:r w:rsidRPr="00B85037">
              <w:rPr>
                <w:rFonts w:ascii="Arial" w:hAnsi="Arial" w:cs="Arial"/>
                <w:sz w:val="22"/>
              </w:rPr>
              <w:t>BTEC Level 3 Forensic Science</w:t>
            </w:r>
          </w:p>
        </w:tc>
        <w:tc>
          <w:tcPr>
            <w:tcW w:w="2630" w:type="pct"/>
          </w:tcPr>
          <w:p w14:paraId="10A0E58F" w14:textId="77777777" w:rsidR="00B85037" w:rsidRPr="00B85037" w:rsidRDefault="00B85037" w:rsidP="00B85037">
            <w:pPr>
              <w:jc w:val="both"/>
              <w:rPr>
                <w:rFonts w:ascii="Arial" w:hAnsi="Arial" w:cs="Arial"/>
                <w:sz w:val="22"/>
              </w:rPr>
            </w:pPr>
            <w:r w:rsidRPr="00B85037">
              <w:rPr>
                <w:rFonts w:ascii="Arial" w:hAnsi="Arial" w:cs="Arial"/>
                <w:sz w:val="22"/>
              </w:rPr>
              <w:t>12 periods per week</w:t>
            </w:r>
          </w:p>
          <w:p w14:paraId="07935FEA" w14:textId="77777777" w:rsidR="00B85037" w:rsidRPr="00B85037" w:rsidRDefault="00B85037" w:rsidP="00B85037">
            <w:pPr>
              <w:jc w:val="both"/>
              <w:rPr>
                <w:rFonts w:ascii="Arial" w:hAnsi="Arial" w:cs="Arial"/>
                <w:sz w:val="22"/>
              </w:rPr>
            </w:pPr>
            <w:r w:rsidRPr="00B85037">
              <w:rPr>
                <w:rFonts w:ascii="Arial" w:hAnsi="Arial" w:cs="Arial"/>
                <w:sz w:val="22"/>
              </w:rPr>
              <w:t>(taught as 6 doubles)</w:t>
            </w:r>
          </w:p>
        </w:tc>
      </w:tr>
    </w:tbl>
    <w:p w14:paraId="363031C7" w14:textId="77777777" w:rsidR="00B85037" w:rsidRPr="00B85037" w:rsidRDefault="00B85037" w:rsidP="00B85037">
      <w:pPr>
        <w:jc w:val="both"/>
        <w:rPr>
          <w:rFonts w:ascii="Arial" w:hAnsi="Arial" w:cs="Arial"/>
        </w:rPr>
      </w:pPr>
    </w:p>
    <w:p w14:paraId="3CCF9D19" w14:textId="77777777" w:rsidR="00C7341B" w:rsidRPr="00B85037" w:rsidRDefault="00C7341B" w:rsidP="00C7341B">
      <w:pPr>
        <w:jc w:val="both"/>
        <w:rPr>
          <w:rFonts w:ascii="Arial" w:hAnsi="Arial" w:cs="Arial"/>
        </w:rPr>
      </w:pPr>
    </w:p>
    <w:p w14:paraId="401DE559" w14:textId="77777777" w:rsidR="00353B5B" w:rsidRDefault="0011668F">
      <w:pPr>
        <w:pStyle w:val="Heading1"/>
        <w:spacing w:after="135"/>
        <w:ind w:left="53"/>
      </w:pPr>
      <w:r>
        <w:t>How to apply</w:t>
      </w:r>
    </w:p>
    <w:p w14:paraId="55F44F69" w14:textId="77777777" w:rsidR="00353B5B" w:rsidRDefault="0011668F">
      <w:pPr>
        <w:spacing w:after="272"/>
        <w:ind w:left="53"/>
      </w:pPr>
      <w:r>
        <w:t xml:space="preserve">Thank you for your interest in our school. The </w:t>
      </w:r>
      <w:r w:rsidR="007E2305">
        <w:t>Headteacher</w:t>
      </w:r>
      <w:r>
        <w:t xml:space="preserve"> look</w:t>
      </w:r>
      <w:r w:rsidR="007E2305">
        <w:t>s</w:t>
      </w:r>
      <w:r>
        <w:t xml:space="preserve"> forward to receiving your application. Please complete all sections of the application form in full.</w:t>
      </w:r>
    </w:p>
    <w:p w14:paraId="1897654F" w14:textId="77777777" w:rsidR="00353B5B" w:rsidRDefault="0011668F">
      <w:pPr>
        <w:spacing w:after="280" w:line="228" w:lineRule="auto"/>
        <w:ind w:left="38" w:right="330"/>
      </w:pPr>
      <w:r>
        <w:t xml:space="preserve">In addition to completing an application form you are requested to submit a supporting letter. Your letter should be no more than </w:t>
      </w:r>
      <w:r w:rsidR="004E7309">
        <w:t xml:space="preserve">2 </w:t>
      </w:r>
      <w:r w:rsidR="007E2305">
        <w:t>sides of A4</w:t>
      </w:r>
      <w:r>
        <w:t xml:space="preserve"> in length. Please outline: </w:t>
      </w:r>
      <w:r>
        <w:rPr>
          <w:b/>
        </w:rPr>
        <w:t xml:space="preserve">Your personal philosophy of education and how your experience to date has enabled you to meet the requirements of the Person Specification. </w:t>
      </w:r>
    </w:p>
    <w:p w14:paraId="03164C56" w14:textId="77777777" w:rsidR="00353B5B" w:rsidRDefault="0011668F">
      <w:pPr>
        <w:spacing w:after="272"/>
        <w:ind w:left="52" w:right="0"/>
      </w:pPr>
      <w:r>
        <w:t>Your completed application, including your letter, should be emailed to</w:t>
      </w:r>
      <w:r w:rsidR="005B1D4B">
        <w:t>:</w:t>
      </w:r>
      <w:r>
        <w:t xml:space="preserve"> </w:t>
      </w:r>
      <w:r w:rsidR="005B1D4B" w:rsidRPr="005B1D4B">
        <w:rPr>
          <w:b/>
        </w:rPr>
        <w:t>recruitment</w:t>
      </w:r>
      <w:r w:rsidRPr="005B1D4B">
        <w:rPr>
          <w:b/>
        </w:rPr>
        <w:t>@walton</w:t>
      </w:r>
      <w:r>
        <w:rPr>
          <w:b/>
        </w:rPr>
        <w:t>.staffs.sch.uk</w:t>
      </w:r>
      <w:r>
        <w:t xml:space="preserve"> </w:t>
      </w:r>
    </w:p>
    <w:p w14:paraId="097B4168" w14:textId="6DAB7703" w:rsidR="00BA1766" w:rsidRPr="007C2DC7" w:rsidRDefault="0011668F" w:rsidP="00BA1766">
      <w:pPr>
        <w:spacing w:after="241" w:line="259" w:lineRule="auto"/>
        <w:ind w:left="42" w:right="0" w:firstLine="0"/>
        <w:rPr>
          <w:b/>
          <w:color w:val="D7242F"/>
          <w:sz w:val="28"/>
          <w:szCs w:val="28"/>
        </w:rPr>
      </w:pPr>
      <w:r w:rsidRPr="007C2DC7">
        <w:rPr>
          <w:b/>
          <w:color w:val="D7242F"/>
          <w:sz w:val="28"/>
          <w:szCs w:val="28"/>
        </w:rPr>
        <w:t>The deadline for applications is</w:t>
      </w:r>
      <w:r w:rsidR="00BA1766" w:rsidRPr="007C2DC7">
        <w:rPr>
          <w:b/>
          <w:color w:val="D7242F"/>
          <w:sz w:val="28"/>
          <w:szCs w:val="28"/>
        </w:rPr>
        <w:t xml:space="preserve"> </w:t>
      </w:r>
      <w:r w:rsidR="007C2DC7" w:rsidRPr="007C2DC7">
        <w:rPr>
          <w:b/>
          <w:color w:val="D7242F"/>
          <w:sz w:val="28"/>
          <w:szCs w:val="28"/>
        </w:rPr>
        <w:t xml:space="preserve">9am on </w:t>
      </w:r>
      <w:r w:rsidR="00B85037">
        <w:rPr>
          <w:b/>
          <w:color w:val="D7242F"/>
          <w:sz w:val="28"/>
          <w:szCs w:val="28"/>
        </w:rPr>
        <w:t>Monday, 18</w:t>
      </w:r>
      <w:r w:rsidR="00B85037" w:rsidRPr="00B85037">
        <w:rPr>
          <w:b/>
          <w:color w:val="D7242F"/>
          <w:sz w:val="28"/>
          <w:szCs w:val="28"/>
          <w:vertAlign w:val="superscript"/>
        </w:rPr>
        <w:t>th</w:t>
      </w:r>
      <w:r w:rsidR="00B85037">
        <w:rPr>
          <w:b/>
          <w:color w:val="D7242F"/>
          <w:sz w:val="28"/>
          <w:szCs w:val="28"/>
        </w:rPr>
        <w:t xml:space="preserve"> November</w:t>
      </w:r>
      <w:r w:rsidR="00BA1766" w:rsidRPr="007C2DC7">
        <w:rPr>
          <w:b/>
          <w:color w:val="D7242F"/>
          <w:sz w:val="28"/>
          <w:szCs w:val="28"/>
        </w:rPr>
        <w:t xml:space="preserve"> 2024</w:t>
      </w:r>
    </w:p>
    <w:p w14:paraId="5888F52B" w14:textId="78C88045" w:rsidR="00BA1766" w:rsidRPr="007C2DC7" w:rsidRDefault="00BA1766" w:rsidP="00BA1766">
      <w:pPr>
        <w:spacing w:after="241" w:line="259" w:lineRule="auto"/>
        <w:ind w:left="42" w:right="0" w:firstLine="0"/>
        <w:rPr>
          <w:b/>
          <w:color w:val="D7242F"/>
          <w:sz w:val="28"/>
          <w:szCs w:val="28"/>
        </w:rPr>
      </w:pPr>
      <w:r w:rsidRPr="007C2DC7">
        <w:rPr>
          <w:b/>
          <w:color w:val="D7242F"/>
          <w:sz w:val="28"/>
          <w:szCs w:val="28"/>
        </w:rPr>
        <w:t>Interview</w:t>
      </w:r>
      <w:r w:rsidR="00C7341B">
        <w:rPr>
          <w:b/>
          <w:color w:val="D7242F"/>
          <w:sz w:val="28"/>
          <w:szCs w:val="28"/>
        </w:rPr>
        <w:t xml:space="preserve"> date to be confirmed.</w:t>
      </w:r>
    </w:p>
    <w:p w14:paraId="193260E9" w14:textId="77777777" w:rsidR="00353B5B" w:rsidRDefault="0011668F" w:rsidP="00BA1766">
      <w:pPr>
        <w:spacing w:after="241" w:line="259" w:lineRule="auto"/>
        <w:ind w:left="42" w:right="0" w:firstLine="0"/>
      </w:pPr>
      <w:r>
        <w:t xml:space="preserve">References will be taken up prior to interview using the contact details you supply on your application form. </w:t>
      </w:r>
    </w:p>
    <w:p w14:paraId="3CBC7D39" w14:textId="77777777" w:rsidR="00353B5B" w:rsidRDefault="0011668F" w:rsidP="00D27B8D">
      <w:pPr>
        <w:spacing w:after="272"/>
        <w:ind w:left="52" w:right="103"/>
      </w:pPr>
      <w:r>
        <w:t xml:space="preserve">Shortlisting will take place and successful applicants will be informed </w:t>
      </w:r>
      <w:r w:rsidR="00D27B8D">
        <w:t>as soon as is practicable.</w:t>
      </w:r>
      <w:r>
        <w:t xml:space="preserve"> </w:t>
      </w:r>
    </w:p>
    <w:p w14:paraId="261CBE7D" w14:textId="77777777" w:rsidR="00353B5B" w:rsidRDefault="0011668F">
      <w:pPr>
        <w:spacing w:after="272"/>
        <w:ind w:left="52" w:right="848"/>
      </w:pPr>
      <w:r>
        <w:rPr>
          <w:noProof/>
        </w:rPr>
        <w:drawing>
          <wp:anchor distT="0" distB="0" distL="114300" distR="114300" simplePos="0" relativeHeight="251685888" behindDoc="0" locked="0" layoutInCell="1" allowOverlap="0" wp14:anchorId="20944DC0" wp14:editId="74777359">
            <wp:simplePos x="0" y="0"/>
            <wp:positionH relativeFrom="column">
              <wp:posOffset>4241220</wp:posOffset>
            </wp:positionH>
            <wp:positionV relativeFrom="paragraph">
              <wp:posOffset>645850</wp:posOffset>
            </wp:positionV>
            <wp:extent cx="2267712" cy="2072640"/>
            <wp:effectExtent l="0" t="0" r="0" b="0"/>
            <wp:wrapSquare wrapText="bothSides"/>
            <wp:docPr id="24091" name="Picture 24091"/>
            <wp:cNvGraphicFramePr/>
            <a:graphic xmlns:a="http://schemas.openxmlformats.org/drawingml/2006/main">
              <a:graphicData uri="http://schemas.openxmlformats.org/drawingml/2006/picture">
                <pic:pic xmlns:pic="http://schemas.openxmlformats.org/drawingml/2006/picture">
                  <pic:nvPicPr>
                    <pic:cNvPr id="24091" name="Picture 24091"/>
                    <pic:cNvPicPr/>
                  </pic:nvPicPr>
                  <pic:blipFill>
                    <a:blip r:embed="rId39"/>
                    <a:stretch>
                      <a:fillRect/>
                    </a:stretch>
                  </pic:blipFill>
                  <pic:spPr>
                    <a:xfrm>
                      <a:off x="0" y="0"/>
                      <a:ext cx="2267712" cy="2072640"/>
                    </a:xfrm>
                    <a:prstGeom prst="rect">
                      <a:avLst/>
                    </a:prstGeom>
                  </pic:spPr>
                </pic:pic>
              </a:graphicData>
            </a:graphic>
          </wp:anchor>
        </w:drawing>
      </w:r>
      <w:r>
        <w:t xml:space="preserve">Further information about Walton High School can be found on the school website www.waltonstaffs.co.uk. </w:t>
      </w:r>
    </w:p>
    <w:sectPr w:rsidR="00353B5B" w:rsidSect="004E61FC">
      <w:headerReference w:type="even" r:id="rId40"/>
      <w:headerReference w:type="default" r:id="rId41"/>
      <w:footerReference w:type="even" r:id="rId42"/>
      <w:footerReference w:type="default" r:id="rId43"/>
      <w:headerReference w:type="first" r:id="rId44"/>
      <w:footerReference w:type="first" r:id="rId45"/>
      <w:pgSz w:w="11906" w:h="16838"/>
      <w:pgMar w:top="1843" w:right="849" w:bottom="567" w:left="709"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C41BA3" w14:textId="77777777" w:rsidR="006C022A" w:rsidRDefault="006C022A">
      <w:pPr>
        <w:spacing w:after="0" w:line="240" w:lineRule="auto"/>
      </w:pPr>
      <w:r>
        <w:separator/>
      </w:r>
    </w:p>
  </w:endnote>
  <w:endnote w:type="continuationSeparator" w:id="0">
    <w:p w14:paraId="49CC5495" w14:textId="77777777" w:rsidR="006C022A" w:rsidRDefault="006C02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Y="15788"/>
      <w:tblOverlap w:val="never"/>
      <w:tblW w:w="11906" w:type="dxa"/>
      <w:tblInd w:w="0" w:type="dxa"/>
      <w:tblCellMar>
        <w:left w:w="115" w:type="dxa"/>
        <w:right w:w="567" w:type="dxa"/>
      </w:tblCellMar>
      <w:tblLook w:val="04A0" w:firstRow="1" w:lastRow="0" w:firstColumn="1" w:lastColumn="0" w:noHBand="0" w:noVBand="1"/>
    </w:tblPr>
    <w:tblGrid>
      <w:gridCol w:w="11906"/>
    </w:tblGrid>
    <w:tr w:rsidR="006C022A" w14:paraId="62A2DD89" w14:textId="77777777">
      <w:trPr>
        <w:trHeight w:val="1049"/>
      </w:trPr>
      <w:tc>
        <w:tcPr>
          <w:tcW w:w="11906" w:type="dxa"/>
          <w:tcBorders>
            <w:top w:val="single" w:sz="29" w:space="0" w:color="202429"/>
            <w:left w:val="nil"/>
            <w:bottom w:val="nil"/>
            <w:right w:val="nil"/>
          </w:tcBorders>
          <w:shd w:val="clear" w:color="auto" w:fill="D7242F"/>
          <w:vAlign w:val="center"/>
        </w:tcPr>
        <w:p w14:paraId="409D03AD" w14:textId="77777777" w:rsidR="006C022A" w:rsidRDefault="006C022A">
          <w:pPr>
            <w:tabs>
              <w:tab w:val="center" w:pos="5837"/>
              <w:tab w:val="right" w:pos="11223"/>
            </w:tabs>
            <w:spacing w:after="0" w:line="259" w:lineRule="auto"/>
            <w:ind w:left="0" w:right="0" w:firstLine="0"/>
          </w:pPr>
          <w:r>
            <w:rPr>
              <w:rFonts w:ascii="Calibri" w:eastAsia="Calibri" w:hAnsi="Calibri" w:cs="Calibri"/>
              <w:sz w:val="22"/>
            </w:rPr>
            <w:tab/>
          </w:r>
          <w:r>
            <w:rPr>
              <w:b/>
              <w:color w:val="FFFFFF"/>
              <w:sz w:val="36"/>
            </w:rPr>
            <w:t>PERSEVERE</w:t>
          </w:r>
          <w:r>
            <w:rPr>
              <w:b/>
              <w:color w:val="FFFFFF"/>
              <w:sz w:val="36"/>
            </w:rPr>
            <w:tab/>
          </w:r>
          <w:r>
            <w:fldChar w:fldCharType="begin"/>
          </w:r>
          <w:r>
            <w:instrText xml:space="preserve"> PAGE   \* MERGEFORMAT </w:instrText>
          </w:r>
          <w:r>
            <w:fldChar w:fldCharType="separate"/>
          </w:r>
          <w:r>
            <w:rPr>
              <w:color w:val="FFFFFF"/>
            </w:rPr>
            <w:t>2</w:t>
          </w:r>
          <w:r>
            <w:rPr>
              <w:color w:val="FFFFFF"/>
            </w:rPr>
            <w:fldChar w:fldCharType="end"/>
          </w:r>
        </w:p>
      </w:tc>
    </w:tr>
  </w:tbl>
  <w:p w14:paraId="1D19BADF" w14:textId="77777777" w:rsidR="006C022A" w:rsidRDefault="006C022A">
    <w:pPr>
      <w:spacing w:after="0" w:line="259" w:lineRule="auto"/>
      <w:ind w:left="-808" w:right="11548"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pPr w:vertAnchor="page" w:horzAnchor="page" w:tblpY="15788"/>
      <w:tblOverlap w:val="never"/>
      <w:tblW w:w="11906" w:type="dxa"/>
      <w:tblInd w:w="0" w:type="dxa"/>
      <w:tblCellMar>
        <w:left w:w="115" w:type="dxa"/>
        <w:right w:w="567" w:type="dxa"/>
      </w:tblCellMar>
      <w:tblLook w:val="04A0" w:firstRow="1" w:lastRow="0" w:firstColumn="1" w:lastColumn="0" w:noHBand="0" w:noVBand="1"/>
    </w:tblPr>
    <w:tblGrid>
      <w:gridCol w:w="11906"/>
    </w:tblGrid>
    <w:tr w:rsidR="006C022A" w14:paraId="2F3B6CCC" w14:textId="77777777">
      <w:trPr>
        <w:trHeight w:val="1049"/>
      </w:trPr>
      <w:tc>
        <w:tcPr>
          <w:tcW w:w="11906" w:type="dxa"/>
          <w:tcBorders>
            <w:top w:val="single" w:sz="29" w:space="0" w:color="202429"/>
            <w:left w:val="nil"/>
            <w:bottom w:val="nil"/>
            <w:right w:val="nil"/>
          </w:tcBorders>
          <w:shd w:val="clear" w:color="auto" w:fill="D7242F"/>
          <w:vAlign w:val="center"/>
        </w:tcPr>
        <w:p w14:paraId="72046FA1" w14:textId="77777777" w:rsidR="006C022A" w:rsidRDefault="006C022A">
          <w:pPr>
            <w:tabs>
              <w:tab w:val="center" w:pos="5837"/>
              <w:tab w:val="right" w:pos="11223"/>
            </w:tabs>
            <w:spacing w:after="0" w:line="259" w:lineRule="auto"/>
            <w:ind w:left="0" w:right="0" w:firstLine="0"/>
          </w:pPr>
          <w:r>
            <w:rPr>
              <w:rFonts w:ascii="Calibri" w:eastAsia="Calibri" w:hAnsi="Calibri" w:cs="Calibri"/>
              <w:sz w:val="22"/>
            </w:rPr>
            <w:tab/>
          </w:r>
          <w:r>
            <w:rPr>
              <w:b/>
              <w:color w:val="FFFFFF"/>
              <w:sz w:val="36"/>
            </w:rPr>
            <w:t>PERSEVERE</w:t>
          </w:r>
          <w:r>
            <w:rPr>
              <w:b/>
              <w:color w:val="FFFFFF"/>
              <w:sz w:val="36"/>
            </w:rPr>
            <w:tab/>
          </w:r>
          <w:r>
            <w:fldChar w:fldCharType="begin"/>
          </w:r>
          <w:r>
            <w:instrText xml:space="preserve"> PAGE   \* MERGEFORMAT </w:instrText>
          </w:r>
          <w:r>
            <w:fldChar w:fldCharType="separate"/>
          </w:r>
          <w:r>
            <w:rPr>
              <w:color w:val="FFFFFF"/>
            </w:rPr>
            <w:t>2</w:t>
          </w:r>
          <w:r>
            <w:rPr>
              <w:color w:val="FFFFFF"/>
            </w:rPr>
            <w:fldChar w:fldCharType="end"/>
          </w:r>
        </w:p>
      </w:tc>
    </w:tr>
  </w:tbl>
  <w:p w14:paraId="15C9AAF3" w14:textId="77777777" w:rsidR="006C022A" w:rsidRDefault="006C022A">
    <w:pPr>
      <w:spacing w:after="0" w:line="259" w:lineRule="auto"/>
      <w:ind w:left="-808" w:right="11548"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8DB7B7" w14:textId="77777777" w:rsidR="006C022A" w:rsidRDefault="006C022A">
    <w:pPr>
      <w:tabs>
        <w:tab w:val="center" w:pos="5145"/>
        <w:tab w:val="center" w:pos="10464"/>
      </w:tabs>
      <w:spacing w:after="0" w:line="259" w:lineRule="auto"/>
      <w:ind w:left="0" w:right="0" w:firstLine="0"/>
    </w:pPr>
    <w:r>
      <w:rPr>
        <w:rFonts w:ascii="Calibri" w:eastAsia="Calibri" w:hAnsi="Calibri" w:cs="Calibri"/>
        <w:sz w:val="22"/>
      </w:rPr>
      <w:tab/>
    </w:r>
    <w:r>
      <w:rPr>
        <w:b/>
        <w:color w:val="D7242F"/>
        <w:sz w:val="36"/>
      </w:rPr>
      <w:t>PERSEVERE</w:t>
    </w:r>
    <w:r>
      <w:rPr>
        <w:b/>
        <w:color w:val="D7242F"/>
        <w:sz w:val="36"/>
      </w:rPr>
      <w:tab/>
    </w:r>
    <w:r>
      <w:fldChar w:fldCharType="begin"/>
    </w:r>
    <w:r>
      <w:instrText xml:space="preserve"> PAGE   \* MERGEFORMAT </w:instrText>
    </w:r>
    <w:r>
      <w:fldChar w:fldCharType="separate"/>
    </w:r>
    <w:r>
      <w:rPr>
        <w:color w:val="FFFFFF"/>
      </w:rPr>
      <w:t>1</w:t>
    </w:r>
    <w:r>
      <w:rPr>
        <w:color w:val="FFFFF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D7520E" w14:textId="77777777" w:rsidR="006C022A" w:rsidRDefault="006C022A">
      <w:pPr>
        <w:spacing w:after="0" w:line="240" w:lineRule="auto"/>
      </w:pPr>
      <w:r>
        <w:separator/>
      </w:r>
    </w:p>
  </w:footnote>
  <w:footnote w:type="continuationSeparator" w:id="0">
    <w:p w14:paraId="499518CE" w14:textId="77777777" w:rsidR="006C022A" w:rsidRDefault="006C02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6C7982" w14:textId="77777777" w:rsidR="006C022A" w:rsidRDefault="006C022A">
    <w:pPr>
      <w:spacing w:after="0" w:line="259" w:lineRule="auto"/>
      <w:ind w:left="-808" w:right="11548"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03E2CDA3" wp14:editId="2EF79712">
              <wp:simplePos x="0" y="0"/>
              <wp:positionH relativeFrom="page">
                <wp:posOffset>0</wp:posOffset>
              </wp:positionH>
              <wp:positionV relativeFrom="page">
                <wp:posOffset>108014</wp:posOffset>
              </wp:positionV>
              <wp:extent cx="7560005" cy="1198791"/>
              <wp:effectExtent l="0" t="0" r="0" b="0"/>
              <wp:wrapSquare wrapText="bothSides"/>
              <wp:docPr id="24134" name="Group 24134"/>
              <wp:cNvGraphicFramePr/>
              <a:graphic xmlns:a="http://schemas.openxmlformats.org/drawingml/2006/main">
                <a:graphicData uri="http://schemas.microsoft.com/office/word/2010/wordprocessingGroup">
                  <wpg:wgp>
                    <wpg:cNvGrpSpPr/>
                    <wpg:grpSpPr>
                      <a:xfrm>
                        <a:off x="0" y="0"/>
                        <a:ext cx="7560005" cy="1198791"/>
                        <a:chOff x="0" y="0"/>
                        <a:chExt cx="7560005" cy="1198791"/>
                      </a:xfrm>
                    </wpg:grpSpPr>
                    <wps:wsp>
                      <wps:cNvPr id="25566" name="Shape 25566"/>
                      <wps:cNvSpPr/>
                      <wps:spPr>
                        <a:xfrm>
                          <a:off x="0" y="1151992"/>
                          <a:ext cx="7560005" cy="46799"/>
                        </a:xfrm>
                        <a:custGeom>
                          <a:avLst/>
                          <a:gdLst/>
                          <a:ahLst/>
                          <a:cxnLst/>
                          <a:rect l="0" t="0" r="0" b="0"/>
                          <a:pathLst>
                            <a:path w="7560005" h="46799">
                              <a:moveTo>
                                <a:pt x="0" y="0"/>
                              </a:moveTo>
                              <a:lnTo>
                                <a:pt x="7560005" y="0"/>
                              </a:lnTo>
                              <a:lnTo>
                                <a:pt x="7560005" y="46799"/>
                              </a:lnTo>
                              <a:lnTo>
                                <a:pt x="0" y="46799"/>
                              </a:lnTo>
                              <a:lnTo>
                                <a:pt x="0" y="0"/>
                              </a:lnTo>
                            </a:path>
                          </a:pathLst>
                        </a:custGeom>
                        <a:ln w="0" cap="flat">
                          <a:miter lim="127000"/>
                        </a:ln>
                      </wps:spPr>
                      <wps:style>
                        <a:lnRef idx="0">
                          <a:srgbClr val="000000">
                            <a:alpha val="0"/>
                          </a:srgbClr>
                        </a:lnRef>
                        <a:fillRef idx="1">
                          <a:srgbClr val="202429"/>
                        </a:fillRef>
                        <a:effectRef idx="0">
                          <a:scrgbClr r="0" g="0" b="0"/>
                        </a:effectRef>
                        <a:fontRef idx="none"/>
                      </wps:style>
                      <wps:bodyPr/>
                    </wps:wsp>
                    <pic:pic xmlns:pic="http://schemas.openxmlformats.org/drawingml/2006/picture">
                      <pic:nvPicPr>
                        <pic:cNvPr id="24136" name="Picture 24136"/>
                        <pic:cNvPicPr/>
                      </pic:nvPicPr>
                      <pic:blipFill>
                        <a:blip r:embed="rId1"/>
                        <a:stretch>
                          <a:fillRect/>
                        </a:stretch>
                      </pic:blipFill>
                      <pic:spPr>
                        <a:xfrm>
                          <a:off x="2542032" y="-4381"/>
                          <a:ext cx="2471928" cy="1048512"/>
                        </a:xfrm>
                        <a:prstGeom prst="rect">
                          <a:avLst/>
                        </a:prstGeom>
                      </pic:spPr>
                    </pic:pic>
                  </wpg:wgp>
                </a:graphicData>
              </a:graphic>
            </wp:anchor>
          </w:drawing>
        </mc:Choice>
        <mc:Fallback xmlns:a="http://schemas.openxmlformats.org/drawingml/2006/main">
          <w:pict>
            <v:group id="Group 24134" style="width:595.276pt;height:94.393pt;position:absolute;mso-position-horizontal-relative:page;mso-position-horizontal:absolute;margin-left:0pt;mso-position-vertical-relative:page;margin-top:8.50502pt;" coordsize="75600,11987">
              <v:shape id="Shape 25567" style="position:absolute;width:75600;height:467;left:0;top:11519;" coordsize="7560005,46799" path="m0,0l7560005,0l7560005,46799l0,46799l0,0">
                <v:stroke weight="0pt" endcap="flat" joinstyle="miter" miterlimit="10" on="false" color="#000000" opacity="0"/>
                <v:fill on="true" color="#202429"/>
              </v:shape>
              <v:shape id="Picture 24136" style="position:absolute;width:24719;height:10485;left:25420;top:-43;" filled="f">
                <v:imagedata r:id="rId30"/>
              </v:shape>
              <w10:wrap type="square"/>
            </v:group>
          </w:pict>
        </mc:Fallback>
      </mc:AlternateContent>
    </w:r>
  </w:p>
  <w:p w14:paraId="647E2FB0" w14:textId="77777777" w:rsidR="006C022A" w:rsidRDefault="006C022A">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6B6B517F" wp14:editId="0F226BAD">
              <wp:simplePos x="0" y="0"/>
              <wp:positionH relativeFrom="page">
                <wp:posOffset>0</wp:posOffset>
              </wp:positionH>
              <wp:positionV relativeFrom="page">
                <wp:posOffset>0</wp:posOffset>
              </wp:positionV>
              <wp:extent cx="1" cy="1"/>
              <wp:effectExtent l="0" t="0" r="0" b="0"/>
              <wp:wrapNone/>
              <wp:docPr id="24137" name="Group 2413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24137"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8A7B5" w14:textId="77777777" w:rsidR="006C022A" w:rsidRDefault="006C022A">
    <w:pPr>
      <w:spacing w:after="0" w:line="259" w:lineRule="auto"/>
      <w:ind w:left="-808" w:right="11548"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36898D1C" wp14:editId="55F74D07">
              <wp:simplePos x="0" y="0"/>
              <wp:positionH relativeFrom="page">
                <wp:posOffset>0</wp:posOffset>
              </wp:positionH>
              <wp:positionV relativeFrom="page">
                <wp:posOffset>108014</wp:posOffset>
              </wp:positionV>
              <wp:extent cx="7560005" cy="1198791"/>
              <wp:effectExtent l="0" t="0" r="0" b="0"/>
              <wp:wrapSquare wrapText="bothSides"/>
              <wp:docPr id="24111" name="Group 24111"/>
              <wp:cNvGraphicFramePr/>
              <a:graphic xmlns:a="http://schemas.openxmlformats.org/drawingml/2006/main">
                <a:graphicData uri="http://schemas.microsoft.com/office/word/2010/wordprocessingGroup">
                  <wpg:wgp>
                    <wpg:cNvGrpSpPr/>
                    <wpg:grpSpPr>
                      <a:xfrm>
                        <a:off x="0" y="0"/>
                        <a:ext cx="7560005" cy="1198791"/>
                        <a:chOff x="0" y="0"/>
                        <a:chExt cx="7560005" cy="1198791"/>
                      </a:xfrm>
                    </wpg:grpSpPr>
                    <wps:wsp>
                      <wps:cNvPr id="25564" name="Shape 25564"/>
                      <wps:cNvSpPr/>
                      <wps:spPr>
                        <a:xfrm>
                          <a:off x="0" y="1151992"/>
                          <a:ext cx="7560005" cy="46799"/>
                        </a:xfrm>
                        <a:custGeom>
                          <a:avLst/>
                          <a:gdLst/>
                          <a:ahLst/>
                          <a:cxnLst/>
                          <a:rect l="0" t="0" r="0" b="0"/>
                          <a:pathLst>
                            <a:path w="7560005" h="46799">
                              <a:moveTo>
                                <a:pt x="0" y="0"/>
                              </a:moveTo>
                              <a:lnTo>
                                <a:pt x="7560005" y="0"/>
                              </a:lnTo>
                              <a:lnTo>
                                <a:pt x="7560005" y="46799"/>
                              </a:lnTo>
                              <a:lnTo>
                                <a:pt x="0" y="46799"/>
                              </a:lnTo>
                              <a:lnTo>
                                <a:pt x="0" y="0"/>
                              </a:lnTo>
                            </a:path>
                          </a:pathLst>
                        </a:custGeom>
                        <a:ln w="0" cap="flat">
                          <a:miter lim="127000"/>
                        </a:ln>
                      </wps:spPr>
                      <wps:style>
                        <a:lnRef idx="0">
                          <a:srgbClr val="000000">
                            <a:alpha val="0"/>
                          </a:srgbClr>
                        </a:lnRef>
                        <a:fillRef idx="1">
                          <a:srgbClr val="202429"/>
                        </a:fillRef>
                        <a:effectRef idx="0">
                          <a:scrgbClr r="0" g="0" b="0"/>
                        </a:effectRef>
                        <a:fontRef idx="none"/>
                      </wps:style>
                      <wps:bodyPr/>
                    </wps:wsp>
                    <pic:pic xmlns:pic="http://schemas.openxmlformats.org/drawingml/2006/picture">
                      <pic:nvPicPr>
                        <pic:cNvPr id="24113" name="Picture 24113"/>
                        <pic:cNvPicPr/>
                      </pic:nvPicPr>
                      <pic:blipFill>
                        <a:blip r:embed="rId1"/>
                        <a:stretch>
                          <a:fillRect/>
                        </a:stretch>
                      </pic:blipFill>
                      <pic:spPr>
                        <a:xfrm>
                          <a:off x="2542032" y="-4381"/>
                          <a:ext cx="2471928" cy="1048512"/>
                        </a:xfrm>
                        <a:prstGeom prst="rect">
                          <a:avLst/>
                        </a:prstGeom>
                      </pic:spPr>
                    </pic:pic>
                  </wpg:wgp>
                </a:graphicData>
              </a:graphic>
            </wp:anchor>
          </w:drawing>
        </mc:Choice>
        <mc:Fallback xmlns:a="http://schemas.openxmlformats.org/drawingml/2006/main">
          <w:pict>
            <v:group id="Group 24111" style="width:595.276pt;height:94.393pt;position:absolute;mso-position-horizontal-relative:page;mso-position-horizontal:absolute;margin-left:0pt;mso-position-vertical-relative:page;margin-top:8.50502pt;" coordsize="75600,11987">
              <v:shape id="Shape 25565" style="position:absolute;width:75600;height:467;left:0;top:11519;" coordsize="7560005,46799" path="m0,0l7560005,0l7560005,46799l0,46799l0,0">
                <v:stroke weight="0pt" endcap="flat" joinstyle="miter" miterlimit="10" on="false" color="#000000" opacity="0"/>
                <v:fill on="true" color="#202429"/>
              </v:shape>
              <v:shape id="Picture 24113" style="position:absolute;width:24719;height:10485;left:25420;top:-43;" filled="f">
                <v:imagedata r:id="rId30"/>
              </v:shape>
              <w10:wrap type="square"/>
            </v:group>
          </w:pict>
        </mc:Fallback>
      </mc:AlternateContent>
    </w:r>
  </w:p>
  <w:p w14:paraId="4596AE8F" w14:textId="77777777" w:rsidR="006C022A" w:rsidRDefault="006C022A">
    <w:r>
      <w:rPr>
        <w:rFonts w:ascii="Calibri" w:eastAsia="Calibri" w:hAnsi="Calibri" w:cs="Calibri"/>
        <w:noProof/>
        <w:sz w:val="22"/>
      </w:rPr>
      <mc:AlternateContent>
        <mc:Choice Requires="wpg">
          <w:drawing>
            <wp:anchor distT="0" distB="0" distL="114300" distR="114300" simplePos="0" relativeHeight="251661312" behindDoc="1" locked="0" layoutInCell="1" allowOverlap="1" wp14:anchorId="0B52E7ED" wp14:editId="06983589">
              <wp:simplePos x="0" y="0"/>
              <wp:positionH relativeFrom="page">
                <wp:posOffset>0</wp:posOffset>
              </wp:positionH>
              <wp:positionV relativeFrom="page">
                <wp:posOffset>0</wp:posOffset>
              </wp:positionV>
              <wp:extent cx="1" cy="1"/>
              <wp:effectExtent l="0" t="0" r="0" b="0"/>
              <wp:wrapNone/>
              <wp:docPr id="24114" name="Group 2411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24114"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55D4C" w14:textId="77777777" w:rsidR="006C022A" w:rsidRDefault="006C022A">
    <w:r>
      <w:rPr>
        <w:rFonts w:ascii="Calibri" w:eastAsia="Calibri" w:hAnsi="Calibri" w:cs="Calibri"/>
        <w:noProof/>
        <w:sz w:val="22"/>
      </w:rPr>
      <mc:AlternateContent>
        <mc:Choice Requires="wpg">
          <w:drawing>
            <wp:anchor distT="0" distB="0" distL="114300" distR="114300" simplePos="0" relativeHeight="251662336" behindDoc="1" locked="0" layoutInCell="1" allowOverlap="1" wp14:anchorId="184A725C" wp14:editId="7B11DFA0">
              <wp:simplePos x="0" y="0"/>
              <wp:positionH relativeFrom="page">
                <wp:posOffset>0</wp:posOffset>
              </wp:positionH>
              <wp:positionV relativeFrom="page">
                <wp:posOffset>108014</wp:posOffset>
              </wp:positionV>
              <wp:extent cx="7559993" cy="10583990"/>
              <wp:effectExtent l="0" t="0" r="0" b="0"/>
              <wp:wrapNone/>
              <wp:docPr id="24094" name="Group 24094"/>
              <wp:cNvGraphicFramePr/>
              <a:graphic xmlns:a="http://schemas.openxmlformats.org/drawingml/2006/main">
                <a:graphicData uri="http://schemas.microsoft.com/office/word/2010/wordprocessingGroup">
                  <wpg:wgp>
                    <wpg:cNvGrpSpPr/>
                    <wpg:grpSpPr>
                      <a:xfrm>
                        <a:off x="0" y="0"/>
                        <a:ext cx="7559993" cy="10583990"/>
                        <a:chOff x="0" y="0"/>
                        <a:chExt cx="7559993" cy="10583990"/>
                      </a:xfrm>
                    </wpg:grpSpPr>
                    <pic:pic xmlns:pic="http://schemas.openxmlformats.org/drawingml/2006/picture">
                      <pic:nvPicPr>
                        <pic:cNvPr id="24095" name="Picture 24095"/>
                        <pic:cNvPicPr/>
                      </pic:nvPicPr>
                      <pic:blipFill>
                        <a:blip r:embed="rId1"/>
                        <a:stretch>
                          <a:fillRect/>
                        </a:stretch>
                      </pic:blipFill>
                      <pic:spPr>
                        <a:xfrm>
                          <a:off x="2542032" y="-4381"/>
                          <a:ext cx="2471928" cy="1048512"/>
                        </a:xfrm>
                        <a:prstGeom prst="rect">
                          <a:avLst/>
                        </a:prstGeom>
                      </pic:spPr>
                    </pic:pic>
                    <wps:wsp>
                      <wps:cNvPr id="25558" name="Shape 25558"/>
                      <wps:cNvSpPr/>
                      <wps:spPr>
                        <a:xfrm>
                          <a:off x="0" y="9917989"/>
                          <a:ext cx="7559993" cy="666000"/>
                        </a:xfrm>
                        <a:custGeom>
                          <a:avLst/>
                          <a:gdLst/>
                          <a:ahLst/>
                          <a:cxnLst/>
                          <a:rect l="0" t="0" r="0" b="0"/>
                          <a:pathLst>
                            <a:path w="7559993" h="666000">
                              <a:moveTo>
                                <a:pt x="0" y="0"/>
                              </a:moveTo>
                              <a:lnTo>
                                <a:pt x="7559993" y="0"/>
                              </a:lnTo>
                              <a:lnTo>
                                <a:pt x="7559993" y="666000"/>
                              </a:lnTo>
                              <a:lnTo>
                                <a:pt x="0" y="666000"/>
                              </a:lnTo>
                              <a:lnTo>
                                <a:pt x="0" y="0"/>
                              </a:lnTo>
                            </a:path>
                          </a:pathLst>
                        </a:custGeom>
                        <a:ln w="0" cap="flat">
                          <a:miter lim="127000"/>
                        </a:ln>
                      </wps:spPr>
                      <wps:style>
                        <a:lnRef idx="0">
                          <a:srgbClr val="000000">
                            <a:alpha val="0"/>
                          </a:srgbClr>
                        </a:lnRef>
                        <a:fillRef idx="1">
                          <a:srgbClr val="D7242F"/>
                        </a:fillRef>
                        <a:effectRef idx="0">
                          <a:scrgbClr r="0" g="0" b="0"/>
                        </a:effectRef>
                        <a:fontRef idx="none"/>
                      </wps:style>
                      <wps:bodyPr/>
                    </wps:wsp>
                    <wps:wsp>
                      <wps:cNvPr id="25559" name="Shape 25559"/>
                      <wps:cNvSpPr/>
                      <wps:spPr>
                        <a:xfrm>
                          <a:off x="0" y="1151979"/>
                          <a:ext cx="7559993" cy="46812"/>
                        </a:xfrm>
                        <a:custGeom>
                          <a:avLst/>
                          <a:gdLst/>
                          <a:ahLst/>
                          <a:cxnLst/>
                          <a:rect l="0" t="0" r="0" b="0"/>
                          <a:pathLst>
                            <a:path w="7559993" h="46812">
                              <a:moveTo>
                                <a:pt x="0" y="0"/>
                              </a:moveTo>
                              <a:lnTo>
                                <a:pt x="7559993" y="0"/>
                              </a:lnTo>
                              <a:lnTo>
                                <a:pt x="7559993" y="46812"/>
                              </a:lnTo>
                              <a:lnTo>
                                <a:pt x="0" y="46812"/>
                              </a:lnTo>
                              <a:lnTo>
                                <a:pt x="0" y="0"/>
                              </a:lnTo>
                            </a:path>
                          </a:pathLst>
                        </a:custGeom>
                        <a:ln w="0" cap="flat">
                          <a:miter lim="127000"/>
                        </a:ln>
                      </wps:spPr>
                      <wps:style>
                        <a:lnRef idx="0">
                          <a:srgbClr val="000000">
                            <a:alpha val="0"/>
                          </a:srgbClr>
                        </a:lnRef>
                        <a:fillRef idx="1">
                          <a:srgbClr val="D7242F"/>
                        </a:fillRef>
                        <a:effectRef idx="0">
                          <a:scrgbClr r="0" g="0" b="0"/>
                        </a:effectRef>
                        <a:fontRef idx="none"/>
                      </wps:style>
                      <wps:bodyPr/>
                    </wps:wsp>
                    <wps:wsp>
                      <wps:cNvPr id="25560" name="Shape 25560"/>
                      <wps:cNvSpPr/>
                      <wps:spPr>
                        <a:xfrm>
                          <a:off x="0" y="9894240"/>
                          <a:ext cx="7559993" cy="46812"/>
                        </a:xfrm>
                        <a:custGeom>
                          <a:avLst/>
                          <a:gdLst/>
                          <a:ahLst/>
                          <a:cxnLst/>
                          <a:rect l="0" t="0" r="0" b="0"/>
                          <a:pathLst>
                            <a:path w="7559993" h="46812">
                              <a:moveTo>
                                <a:pt x="0" y="0"/>
                              </a:moveTo>
                              <a:lnTo>
                                <a:pt x="7559993" y="0"/>
                              </a:lnTo>
                              <a:lnTo>
                                <a:pt x="7559993" y="46812"/>
                              </a:lnTo>
                              <a:lnTo>
                                <a:pt x="0" y="46812"/>
                              </a:lnTo>
                              <a:lnTo>
                                <a:pt x="0" y="0"/>
                              </a:lnTo>
                            </a:path>
                          </a:pathLst>
                        </a:custGeom>
                        <a:ln w="0" cap="flat">
                          <a:miter lim="127000"/>
                        </a:ln>
                      </wps:spPr>
                      <wps:style>
                        <a:lnRef idx="0">
                          <a:srgbClr val="000000">
                            <a:alpha val="0"/>
                          </a:srgbClr>
                        </a:lnRef>
                        <a:fillRef idx="1">
                          <a:srgbClr val="202429"/>
                        </a:fillRef>
                        <a:effectRef idx="0">
                          <a:scrgbClr r="0" g="0" b="0"/>
                        </a:effectRef>
                        <a:fontRef idx="none"/>
                      </wps:style>
                      <wps:bodyPr/>
                    </wps:wsp>
                  </wpg:wgp>
                </a:graphicData>
              </a:graphic>
            </wp:anchor>
          </w:drawing>
        </mc:Choice>
        <mc:Fallback xmlns:a="http://schemas.openxmlformats.org/drawingml/2006/main">
          <w:pict>
            <v:group id="Group 24094" style="width:595.275pt;height:833.385pt;position:absolute;z-index:-2147483648;mso-position-horizontal-relative:page;mso-position-horizontal:absolute;margin-left:0pt;mso-position-vertical-relative:page;margin-top:8.50502pt;" coordsize="75599,105839">
              <v:shape id="Picture 24095" style="position:absolute;width:24719;height:10485;left:25420;top:-43;" filled="f">
                <v:imagedata r:id="rId30"/>
              </v:shape>
              <v:shape id="Shape 25561" style="position:absolute;width:75599;height:6660;left:0;top:99179;" coordsize="7559993,666000" path="m0,0l7559993,0l7559993,666000l0,666000l0,0">
                <v:stroke weight="0pt" endcap="flat" joinstyle="miter" miterlimit="10" on="false" color="#000000" opacity="0"/>
                <v:fill on="true" color="#d7242f"/>
              </v:shape>
              <v:shape id="Shape 25562" style="position:absolute;width:75599;height:468;left:0;top:11519;" coordsize="7559993,46812" path="m0,0l7559993,0l7559993,46812l0,46812l0,0">
                <v:stroke weight="0pt" endcap="flat" joinstyle="miter" miterlimit="10" on="false" color="#000000" opacity="0"/>
                <v:fill on="true" color="#d7242f"/>
              </v:shape>
              <v:shape id="Shape 25563" style="position:absolute;width:75599;height:468;left:0;top:98942;" coordsize="7559993,46812" path="m0,0l7559993,0l7559993,46812l0,46812l0,0">
                <v:stroke weight="0pt" endcap="flat" joinstyle="miter" miterlimit="10" on="false" color="#000000" opacity="0"/>
                <v:fill on="true" color="#202429"/>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12D11"/>
    <w:multiLevelType w:val="hybridMultilevel"/>
    <w:tmpl w:val="1D583A72"/>
    <w:lvl w:ilvl="0" w:tplc="8274FDB4">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3EA706E">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62455CE">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3CCF96C">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2563E2A">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69C7536">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2C09FCC">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970EEBC">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A7A2D96">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5251130"/>
    <w:multiLevelType w:val="hybridMultilevel"/>
    <w:tmpl w:val="38B04050"/>
    <w:lvl w:ilvl="0" w:tplc="96220592">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D1245E2">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CB6923C">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514D772">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3ECACE">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C18EDA4">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198BFBA">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7845DFA">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AA016B6">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6923E0C"/>
    <w:multiLevelType w:val="hybridMultilevel"/>
    <w:tmpl w:val="1F1275DA"/>
    <w:lvl w:ilvl="0" w:tplc="C3FACBB8">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8161AE2">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5443EEA">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5B0E8C8">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526554">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D6FC90">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8EC66F0">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ACA46A">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33E2492">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B4933F0"/>
    <w:multiLevelType w:val="hybridMultilevel"/>
    <w:tmpl w:val="7A7C8C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6149F7"/>
    <w:multiLevelType w:val="hybridMultilevel"/>
    <w:tmpl w:val="9E1E6E52"/>
    <w:lvl w:ilvl="0" w:tplc="08090001">
      <w:start w:val="1"/>
      <w:numFmt w:val="bullet"/>
      <w:lvlText w:val=""/>
      <w:lvlJc w:val="left"/>
      <w:pPr>
        <w:ind w:left="696" w:hanging="360"/>
      </w:pPr>
      <w:rPr>
        <w:rFonts w:ascii="Symbol" w:hAnsi="Symbol" w:hint="default"/>
      </w:rPr>
    </w:lvl>
    <w:lvl w:ilvl="1" w:tplc="08090003" w:tentative="1">
      <w:start w:val="1"/>
      <w:numFmt w:val="bullet"/>
      <w:lvlText w:val="o"/>
      <w:lvlJc w:val="left"/>
      <w:pPr>
        <w:ind w:left="1416" w:hanging="360"/>
      </w:pPr>
      <w:rPr>
        <w:rFonts w:ascii="Courier New" w:hAnsi="Courier New" w:cs="Courier New" w:hint="default"/>
      </w:rPr>
    </w:lvl>
    <w:lvl w:ilvl="2" w:tplc="08090005" w:tentative="1">
      <w:start w:val="1"/>
      <w:numFmt w:val="bullet"/>
      <w:lvlText w:val=""/>
      <w:lvlJc w:val="left"/>
      <w:pPr>
        <w:ind w:left="2136" w:hanging="360"/>
      </w:pPr>
      <w:rPr>
        <w:rFonts w:ascii="Wingdings" w:hAnsi="Wingdings" w:hint="default"/>
      </w:rPr>
    </w:lvl>
    <w:lvl w:ilvl="3" w:tplc="08090001" w:tentative="1">
      <w:start w:val="1"/>
      <w:numFmt w:val="bullet"/>
      <w:lvlText w:val=""/>
      <w:lvlJc w:val="left"/>
      <w:pPr>
        <w:ind w:left="2856" w:hanging="360"/>
      </w:pPr>
      <w:rPr>
        <w:rFonts w:ascii="Symbol" w:hAnsi="Symbol" w:hint="default"/>
      </w:rPr>
    </w:lvl>
    <w:lvl w:ilvl="4" w:tplc="08090003" w:tentative="1">
      <w:start w:val="1"/>
      <w:numFmt w:val="bullet"/>
      <w:lvlText w:val="o"/>
      <w:lvlJc w:val="left"/>
      <w:pPr>
        <w:ind w:left="3576" w:hanging="360"/>
      </w:pPr>
      <w:rPr>
        <w:rFonts w:ascii="Courier New" w:hAnsi="Courier New" w:cs="Courier New" w:hint="default"/>
      </w:rPr>
    </w:lvl>
    <w:lvl w:ilvl="5" w:tplc="08090005" w:tentative="1">
      <w:start w:val="1"/>
      <w:numFmt w:val="bullet"/>
      <w:lvlText w:val=""/>
      <w:lvlJc w:val="left"/>
      <w:pPr>
        <w:ind w:left="4296" w:hanging="360"/>
      </w:pPr>
      <w:rPr>
        <w:rFonts w:ascii="Wingdings" w:hAnsi="Wingdings" w:hint="default"/>
      </w:rPr>
    </w:lvl>
    <w:lvl w:ilvl="6" w:tplc="08090001" w:tentative="1">
      <w:start w:val="1"/>
      <w:numFmt w:val="bullet"/>
      <w:lvlText w:val=""/>
      <w:lvlJc w:val="left"/>
      <w:pPr>
        <w:ind w:left="5016" w:hanging="360"/>
      </w:pPr>
      <w:rPr>
        <w:rFonts w:ascii="Symbol" w:hAnsi="Symbol" w:hint="default"/>
      </w:rPr>
    </w:lvl>
    <w:lvl w:ilvl="7" w:tplc="08090003" w:tentative="1">
      <w:start w:val="1"/>
      <w:numFmt w:val="bullet"/>
      <w:lvlText w:val="o"/>
      <w:lvlJc w:val="left"/>
      <w:pPr>
        <w:ind w:left="5736" w:hanging="360"/>
      </w:pPr>
      <w:rPr>
        <w:rFonts w:ascii="Courier New" w:hAnsi="Courier New" w:cs="Courier New" w:hint="default"/>
      </w:rPr>
    </w:lvl>
    <w:lvl w:ilvl="8" w:tplc="08090005" w:tentative="1">
      <w:start w:val="1"/>
      <w:numFmt w:val="bullet"/>
      <w:lvlText w:val=""/>
      <w:lvlJc w:val="left"/>
      <w:pPr>
        <w:ind w:left="6456" w:hanging="360"/>
      </w:pPr>
      <w:rPr>
        <w:rFonts w:ascii="Wingdings" w:hAnsi="Wingdings" w:hint="default"/>
      </w:rPr>
    </w:lvl>
  </w:abstractNum>
  <w:abstractNum w:abstractNumId="5" w15:restartNumberingAfterBreak="0">
    <w:nsid w:val="1078777C"/>
    <w:multiLevelType w:val="hybridMultilevel"/>
    <w:tmpl w:val="5E6CEDB8"/>
    <w:lvl w:ilvl="0" w:tplc="1652BFD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17A2352"/>
    <w:multiLevelType w:val="hybridMultilevel"/>
    <w:tmpl w:val="8124DE7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4B350BA"/>
    <w:multiLevelType w:val="hybridMultilevel"/>
    <w:tmpl w:val="5F885688"/>
    <w:lvl w:ilvl="0" w:tplc="F40AE7F4">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C6694DE">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46CBCAC">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B349AB2">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0B03378">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ADACB90">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C8CA802">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E66534C">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BA6E114">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A5029F5"/>
    <w:multiLevelType w:val="hybridMultilevel"/>
    <w:tmpl w:val="C658D5A4"/>
    <w:lvl w:ilvl="0" w:tplc="B54CA672">
      <w:start w:val="1"/>
      <w:numFmt w:val="decimal"/>
      <w:lvlText w:val="%1."/>
      <w:lvlJc w:val="left"/>
      <w:pPr>
        <w:ind w:left="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8C464DC">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A5C7764">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0B06C2C">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4BEBBFC">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C588916">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8FC924A">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B2ACA46">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446E36E">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C0A695A"/>
    <w:multiLevelType w:val="hybridMultilevel"/>
    <w:tmpl w:val="04348338"/>
    <w:lvl w:ilvl="0" w:tplc="41A4BAFC">
      <w:start w:val="1"/>
      <w:numFmt w:val="bullet"/>
      <w:lvlText w:val=""/>
      <w:lvlJc w:val="left"/>
      <w:pPr>
        <w:ind w:left="1080" w:hanging="360"/>
      </w:pPr>
      <w:rPr>
        <w:rFonts w:ascii="Symbol" w:eastAsia="Calibri" w:hAnsi="Symbol"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F233792"/>
    <w:multiLevelType w:val="hybridMultilevel"/>
    <w:tmpl w:val="32E0078C"/>
    <w:lvl w:ilvl="0" w:tplc="C0E81F40">
      <w:start w:val="1"/>
      <w:numFmt w:val="decimal"/>
      <w:lvlText w:val="%1."/>
      <w:lvlJc w:val="left"/>
      <w:pPr>
        <w:ind w:left="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CEA99D2">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3E4B694">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C30A04A">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5689236">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F10966C">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C26B96C">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D1CAC00">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6D66B56">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10333B2"/>
    <w:multiLevelType w:val="hybridMultilevel"/>
    <w:tmpl w:val="04D6EC0A"/>
    <w:lvl w:ilvl="0" w:tplc="BECC481E">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C528850">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572F5B2">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D4265B8">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B1AA834">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0BE199A">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85615A4">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C088134">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FF2D6BA">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24B5840"/>
    <w:multiLevelType w:val="hybridMultilevel"/>
    <w:tmpl w:val="D4E847BA"/>
    <w:lvl w:ilvl="0" w:tplc="0C28C972">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F681F8E">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7C4F3A0">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1563BF4">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148A2D8">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9F0CFB0">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718EABE">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FA8A00A">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8161EDA">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2E43CB6"/>
    <w:multiLevelType w:val="hybridMultilevel"/>
    <w:tmpl w:val="B4FA543A"/>
    <w:lvl w:ilvl="0" w:tplc="BFA470CC">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13C712C">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A89C82">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214E372">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7A7016">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DD297AA">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078F948">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6224B2">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69669EE">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58E63F1"/>
    <w:multiLevelType w:val="hybridMultilevel"/>
    <w:tmpl w:val="AD344798"/>
    <w:lvl w:ilvl="0" w:tplc="0809000F">
      <w:start w:val="1"/>
      <w:numFmt w:val="decimal"/>
      <w:lvlText w:val="%1."/>
      <w:lvlJc w:val="left"/>
      <w:pPr>
        <w:ind w:left="705" w:hanging="360"/>
      </w:pPr>
    </w:lvl>
    <w:lvl w:ilvl="1" w:tplc="08090019" w:tentative="1">
      <w:start w:val="1"/>
      <w:numFmt w:val="lowerLetter"/>
      <w:lvlText w:val="%2."/>
      <w:lvlJc w:val="left"/>
      <w:pPr>
        <w:ind w:left="1425" w:hanging="360"/>
      </w:pPr>
    </w:lvl>
    <w:lvl w:ilvl="2" w:tplc="0809001B" w:tentative="1">
      <w:start w:val="1"/>
      <w:numFmt w:val="lowerRoman"/>
      <w:lvlText w:val="%3."/>
      <w:lvlJc w:val="right"/>
      <w:pPr>
        <w:ind w:left="2145" w:hanging="180"/>
      </w:pPr>
    </w:lvl>
    <w:lvl w:ilvl="3" w:tplc="0809000F" w:tentative="1">
      <w:start w:val="1"/>
      <w:numFmt w:val="decimal"/>
      <w:lvlText w:val="%4."/>
      <w:lvlJc w:val="left"/>
      <w:pPr>
        <w:ind w:left="2865" w:hanging="360"/>
      </w:pPr>
    </w:lvl>
    <w:lvl w:ilvl="4" w:tplc="08090019" w:tentative="1">
      <w:start w:val="1"/>
      <w:numFmt w:val="lowerLetter"/>
      <w:lvlText w:val="%5."/>
      <w:lvlJc w:val="left"/>
      <w:pPr>
        <w:ind w:left="3585" w:hanging="360"/>
      </w:pPr>
    </w:lvl>
    <w:lvl w:ilvl="5" w:tplc="0809001B" w:tentative="1">
      <w:start w:val="1"/>
      <w:numFmt w:val="lowerRoman"/>
      <w:lvlText w:val="%6."/>
      <w:lvlJc w:val="right"/>
      <w:pPr>
        <w:ind w:left="4305" w:hanging="180"/>
      </w:pPr>
    </w:lvl>
    <w:lvl w:ilvl="6" w:tplc="0809000F" w:tentative="1">
      <w:start w:val="1"/>
      <w:numFmt w:val="decimal"/>
      <w:lvlText w:val="%7."/>
      <w:lvlJc w:val="left"/>
      <w:pPr>
        <w:ind w:left="5025" w:hanging="360"/>
      </w:pPr>
    </w:lvl>
    <w:lvl w:ilvl="7" w:tplc="08090019" w:tentative="1">
      <w:start w:val="1"/>
      <w:numFmt w:val="lowerLetter"/>
      <w:lvlText w:val="%8."/>
      <w:lvlJc w:val="left"/>
      <w:pPr>
        <w:ind w:left="5745" w:hanging="360"/>
      </w:pPr>
    </w:lvl>
    <w:lvl w:ilvl="8" w:tplc="0809001B" w:tentative="1">
      <w:start w:val="1"/>
      <w:numFmt w:val="lowerRoman"/>
      <w:lvlText w:val="%9."/>
      <w:lvlJc w:val="right"/>
      <w:pPr>
        <w:ind w:left="6465" w:hanging="180"/>
      </w:pPr>
    </w:lvl>
  </w:abstractNum>
  <w:abstractNum w:abstractNumId="15" w15:restartNumberingAfterBreak="0">
    <w:nsid w:val="2BF04AFF"/>
    <w:multiLevelType w:val="hybridMultilevel"/>
    <w:tmpl w:val="A9A83432"/>
    <w:lvl w:ilvl="0" w:tplc="E21CE0F8">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0140888">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E881C38">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28858A6">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A4074B6">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7C60FCE">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09CAC5E">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6F40D7E">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4BED7AA">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2E64716B"/>
    <w:multiLevelType w:val="hybridMultilevel"/>
    <w:tmpl w:val="AC6EACCE"/>
    <w:lvl w:ilvl="0" w:tplc="E2348B32">
      <w:start w:val="1"/>
      <w:numFmt w:val="bullet"/>
      <w:lvlText w:val="•"/>
      <w:lvlJc w:val="left"/>
      <w:pPr>
        <w:ind w:left="931"/>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1" w:tplc="9F782930">
      <w:start w:val="1"/>
      <w:numFmt w:val="bullet"/>
      <w:lvlText w:val="o"/>
      <w:lvlJc w:val="left"/>
      <w:pPr>
        <w:ind w:left="14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2" w:tplc="A484E24E">
      <w:start w:val="1"/>
      <w:numFmt w:val="bullet"/>
      <w:lvlText w:val="▪"/>
      <w:lvlJc w:val="left"/>
      <w:pPr>
        <w:ind w:left="21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3" w:tplc="90383D42">
      <w:start w:val="1"/>
      <w:numFmt w:val="bullet"/>
      <w:lvlText w:val="•"/>
      <w:lvlJc w:val="left"/>
      <w:pPr>
        <w:ind w:left="28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4" w:tplc="7F186200">
      <w:start w:val="1"/>
      <w:numFmt w:val="bullet"/>
      <w:lvlText w:val="o"/>
      <w:lvlJc w:val="left"/>
      <w:pPr>
        <w:ind w:left="356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5" w:tplc="3910ABD0">
      <w:start w:val="1"/>
      <w:numFmt w:val="bullet"/>
      <w:lvlText w:val="▪"/>
      <w:lvlJc w:val="left"/>
      <w:pPr>
        <w:ind w:left="428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6" w:tplc="C93A4DFA">
      <w:start w:val="1"/>
      <w:numFmt w:val="bullet"/>
      <w:lvlText w:val="•"/>
      <w:lvlJc w:val="left"/>
      <w:pPr>
        <w:ind w:left="50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7" w:tplc="054A5626">
      <w:start w:val="1"/>
      <w:numFmt w:val="bullet"/>
      <w:lvlText w:val="o"/>
      <w:lvlJc w:val="left"/>
      <w:pPr>
        <w:ind w:left="57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8" w:tplc="5F689314">
      <w:start w:val="1"/>
      <w:numFmt w:val="bullet"/>
      <w:lvlText w:val="▪"/>
      <w:lvlJc w:val="left"/>
      <w:pPr>
        <w:ind w:left="64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abstractNum>
  <w:abstractNum w:abstractNumId="17" w15:restartNumberingAfterBreak="0">
    <w:nsid w:val="2F255F9E"/>
    <w:multiLevelType w:val="hybridMultilevel"/>
    <w:tmpl w:val="DED2DCFC"/>
    <w:lvl w:ilvl="0" w:tplc="3E0A67AA">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E720E2C">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48C50D8">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5225CC">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C925DF0">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07A41E6">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F8294E4">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584AFF0">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C9A9062">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3981097"/>
    <w:multiLevelType w:val="hybridMultilevel"/>
    <w:tmpl w:val="78CEF05C"/>
    <w:lvl w:ilvl="0" w:tplc="1652BFDA">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4281B15"/>
    <w:multiLevelType w:val="hybridMultilevel"/>
    <w:tmpl w:val="6EFC1478"/>
    <w:lvl w:ilvl="0" w:tplc="BDD2CA6A">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E9E401A">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EB4E77E">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1C0E09C">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53003C4">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944AD32">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A244B30">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B0BAA0">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FCEA5D8">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37562A2F"/>
    <w:multiLevelType w:val="hybridMultilevel"/>
    <w:tmpl w:val="24CAC1A0"/>
    <w:lvl w:ilvl="0" w:tplc="C914B814">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D12A6BE">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D16DE98">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E689B00">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6DE7984">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3E01950">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C4C37B6">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83254A8">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116FE20">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3D6B0387"/>
    <w:multiLevelType w:val="hybridMultilevel"/>
    <w:tmpl w:val="07467C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42A3700"/>
    <w:multiLevelType w:val="hybridMultilevel"/>
    <w:tmpl w:val="63DC55CC"/>
    <w:lvl w:ilvl="0" w:tplc="6472C970">
      <w:start w:val="7"/>
      <w:numFmt w:val="decimal"/>
      <w:lvlText w:val="%1."/>
      <w:lvlJc w:val="left"/>
      <w:pPr>
        <w:ind w:left="686" w:hanging="360"/>
      </w:pPr>
      <w:rPr>
        <w:rFonts w:hint="default"/>
      </w:rPr>
    </w:lvl>
    <w:lvl w:ilvl="1" w:tplc="08090019" w:tentative="1">
      <w:start w:val="1"/>
      <w:numFmt w:val="lowerLetter"/>
      <w:lvlText w:val="%2."/>
      <w:lvlJc w:val="left"/>
      <w:pPr>
        <w:ind w:left="1406" w:hanging="360"/>
      </w:pPr>
    </w:lvl>
    <w:lvl w:ilvl="2" w:tplc="0809001B" w:tentative="1">
      <w:start w:val="1"/>
      <w:numFmt w:val="lowerRoman"/>
      <w:lvlText w:val="%3."/>
      <w:lvlJc w:val="right"/>
      <w:pPr>
        <w:ind w:left="2126" w:hanging="180"/>
      </w:pPr>
    </w:lvl>
    <w:lvl w:ilvl="3" w:tplc="0809000F" w:tentative="1">
      <w:start w:val="1"/>
      <w:numFmt w:val="decimal"/>
      <w:lvlText w:val="%4."/>
      <w:lvlJc w:val="left"/>
      <w:pPr>
        <w:ind w:left="2846" w:hanging="360"/>
      </w:pPr>
    </w:lvl>
    <w:lvl w:ilvl="4" w:tplc="08090019" w:tentative="1">
      <w:start w:val="1"/>
      <w:numFmt w:val="lowerLetter"/>
      <w:lvlText w:val="%5."/>
      <w:lvlJc w:val="left"/>
      <w:pPr>
        <w:ind w:left="3566" w:hanging="360"/>
      </w:pPr>
    </w:lvl>
    <w:lvl w:ilvl="5" w:tplc="0809001B" w:tentative="1">
      <w:start w:val="1"/>
      <w:numFmt w:val="lowerRoman"/>
      <w:lvlText w:val="%6."/>
      <w:lvlJc w:val="right"/>
      <w:pPr>
        <w:ind w:left="4286" w:hanging="180"/>
      </w:pPr>
    </w:lvl>
    <w:lvl w:ilvl="6" w:tplc="0809000F" w:tentative="1">
      <w:start w:val="1"/>
      <w:numFmt w:val="decimal"/>
      <w:lvlText w:val="%7."/>
      <w:lvlJc w:val="left"/>
      <w:pPr>
        <w:ind w:left="5006" w:hanging="360"/>
      </w:pPr>
    </w:lvl>
    <w:lvl w:ilvl="7" w:tplc="08090019" w:tentative="1">
      <w:start w:val="1"/>
      <w:numFmt w:val="lowerLetter"/>
      <w:lvlText w:val="%8."/>
      <w:lvlJc w:val="left"/>
      <w:pPr>
        <w:ind w:left="5726" w:hanging="360"/>
      </w:pPr>
    </w:lvl>
    <w:lvl w:ilvl="8" w:tplc="0809001B" w:tentative="1">
      <w:start w:val="1"/>
      <w:numFmt w:val="lowerRoman"/>
      <w:lvlText w:val="%9."/>
      <w:lvlJc w:val="right"/>
      <w:pPr>
        <w:ind w:left="6446" w:hanging="180"/>
      </w:pPr>
    </w:lvl>
  </w:abstractNum>
  <w:abstractNum w:abstractNumId="23" w15:restartNumberingAfterBreak="0">
    <w:nsid w:val="44E01960"/>
    <w:multiLevelType w:val="hybridMultilevel"/>
    <w:tmpl w:val="6FC6A184"/>
    <w:lvl w:ilvl="0" w:tplc="D58E2432">
      <w:start w:val="1"/>
      <w:numFmt w:val="bullet"/>
      <w:lvlText w:val="•"/>
      <w:lvlJc w:val="left"/>
      <w:pPr>
        <w:ind w:left="2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04BF4A">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D3233D2">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EA1EF4">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648100">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6E756E">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B929B5A">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08A3E10">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36A638E">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47FB2BB7"/>
    <w:multiLevelType w:val="hybridMultilevel"/>
    <w:tmpl w:val="9C501FA6"/>
    <w:lvl w:ilvl="0" w:tplc="961070D4">
      <w:start w:val="1"/>
      <w:numFmt w:val="decimal"/>
      <w:lvlText w:val="%1."/>
      <w:lvlJc w:val="left"/>
      <w:pPr>
        <w:ind w:left="720"/>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1" w:tplc="F08A7C0C">
      <w:start w:val="1"/>
      <w:numFmt w:val="lowerLetter"/>
      <w:lvlText w:val="%2"/>
      <w:lvlJc w:val="left"/>
      <w:pPr>
        <w:ind w:left="166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2" w:tplc="44C83852">
      <w:start w:val="1"/>
      <w:numFmt w:val="lowerRoman"/>
      <w:lvlText w:val="%3"/>
      <w:lvlJc w:val="left"/>
      <w:pPr>
        <w:ind w:left="238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3" w:tplc="2BB641B2">
      <w:start w:val="1"/>
      <w:numFmt w:val="decimal"/>
      <w:lvlText w:val="%4"/>
      <w:lvlJc w:val="left"/>
      <w:pPr>
        <w:ind w:left="310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4" w:tplc="A9768542">
      <w:start w:val="1"/>
      <w:numFmt w:val="lowerLetter"/>
      <w:lvlText w:val="%5"/>
      <w:lvlJc w:val="left"/>
      <w:pPr>
        <w:ind w:left="382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5" w:tplc="D5DE2902">
      <w:start w:val="1"/>
      <w:numFmt w:val="lowerRoman"/>
      <w:lvlText w:val="%6"/>
      <w:lvlJc w:val="left"/>
      <w:pPr>
        <w:ind w:left="454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6" w:tplc="A0F8D372">
      <w:start w:val="1"/>
      <w:numFmt w:val="decimal"/>
      <w:lvlText w:val="%7"/>
      <w:lvlJc w:val="left"/>
      <w:pPr>
        <w:ind w:left="526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7" w:tplc="7D64E10E">
      <w:start w:val="1"/>
      <w:numFmt w:val="lowerLetter"/>
      <w:lvlText w:val="%8"/>
      <w:lvlJc w:val="left"/>
      <w:pPr>
        <w:ind w:left="598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lvl w:ilvl="8" w:tplc="7F8CB96A">
      <w:start w:val="1"/>
      <w:numFmt w:val="lowerRoman"/>
      <w:lvlText w:val="%9"/>
      <w:lvlJc w:val="left"/>
      <w:pPr>
        <w:ind w:left="6704"/>
      </w:pPr>
      <w:rPr>
        <w:rFonts w:ascii="Calibri" w:eastAsia="Calibri" w:hAnsi="Calibri" w:cs="Calibri"/>
        <w:b w:val="0"/>
        <w:i w:val="0"/>
        <w:strike w:val="0"/>
        <w:dstrike w:val="0"/>
        <w:color w:val="000000"/>
        <w:sz w:val="42"/>
        <w:szCs w:val="42"/>
        <w:u w:val="none" w:color="000000"/>
        <w:bdr w:val="none" w:sz="0" w:space="0" w:color="auto"/>
        <w:shd w:val="clear" w:color="auto" w:fill="auto"/>
        <w:vertAlign w:val="baseline"/>
      </w:rPr>
    </w:lvl>
  </w:abstractNum>
  <w:abstractNum w:abstractNumId="25" w15:restartNumberingAfterBreak="0">
    <w:nsid w:val="48134DEB"/>
    <w:multiLevelType w:val="hybridMultilevel"/>
    <w:tmpl w:val="F4A05480"/>
    <w:lvl w:ilvl="0" w:tplc="1652BFD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526C39F3"/>
    <w:multiLevelType w:val="hybridMultilevel"/>
    <w:tmpl w:val="D474E220"/>
    <w:lvl w:ilvl="0" w:tplc="694C1250">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C7A053E">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57083C6">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D5CC696">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AA6506">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F87684">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288B54A">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EA84882">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4307826">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33155E5"/>
    <w:multiLevelType w:val="hybridMultilevel"/>
    <w:tmpl w:val="02745BD4"/>
    <w:lvl w:ilvl="0" w:tplc="5E9E4628">
      <w:start w:val="1"/>
      <w:numFmt w:val="decimal"/>
      <w:lvlText w:val="%1."/>
      <w:lvlJc w:val="left"/>
      <w:pPr>
        <w:ind w:left="5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9D06C0A">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FE26A28">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528F03C">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2E88F4C">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D660128">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4BE9540">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CB20174">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FECC37E">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46D2020"/>
    <w:multiLevelType w:val="hybridMultilevel"/>
    <w:tmpl w:val="443ACEFC"/>
    <w:lvl w:ilvl="0" w:tplc="5A340514">
      <w:start w:val="1"/>
      <w:numFmt w:val="decimal"/>
      <w:lvlText w:val="%1."/>
      <w:lvlJc w:val="left"/>
      <w:pPr>
        <w:ind w:left="5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F168602">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BF23FE8">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F40DC12">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1E7200">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6CE1614">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5EBA42">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D1846A4">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1361006">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5B54057"/>
    <w:multiLevelType w:val="hybridMultilevel"/>
    <w:tmpl w:val="32EAA14A"/>
    <w:lvl w:ilvl="0" w:tplc="16B81762">
      <w:start w:val="1"/>
      <w:numFmt w:val="bullet"/>
      <w:lvlText w:val="•"/>
      <w:lvlJc w:val="left"/>
      <w:pPr>
        <w:ind w:left="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FEC6EE">
      <w:start w:val="1"/>
      <w:numFmt w:val="bullet"/>
      <w:lvlText w:val="o"/>
      <w:lvlJc w:val="left"/>
      <w:pPr>
        <w:ind w:left="12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D622D6A">
      <w:start w:val="1"/>
      <w:numFmt w:val="bullet"/>
      <w:lvlText w:val="▪"/>
      <w:lvlJc w:val="left"/>
      <w:pPr>
        <w:ind w:left="1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EC27B0">
      <w:start w:val="1"/>
      <w:numFmt w:val="bullet"/>
      <w:lvlText w:val="•"/>
      <w:lvlJc w:val="left"/>
      <w:pPr>
        <w:ind w:left="26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7AE32E">
      <w:start w:val="1"/>
      <w:numFmt w:val="bullet"/>
      <w:lvlText w:val="o"/>
      <w:lvlJc w:val="left"/>
      <w:pPr>
        <w:ind w:left="33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086CFA0">
      <w:start w:val="1"/>
      <w:numFmt w:val="bullet"/>
      <w:lvlText w:val="▪"/>
      <w:lvlJc w:val="left"/>
      <w:pPr>
        <w:ind w:left="4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D86E5A6">
      <w:start w:val="1"/>
      <w:numFmt w:val="bullet"/>
      <w:lvlText w:val="•"/>
      <w:lvlJc w:val="left"/>
      <w:pPr>
        <w:ind w:left="48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80C092">
      <w:start w:val="1"/>
      <w:numFmt w:val="bullet"/>
      <w:lvlText w:val="o"/>
      <w:lvlJc w:val="left"/>
      <w:pPr>
        <w:ind w:left="55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2DA7A96">
      <w:start w:val="1"/>
      <w:numFmt w:val="bullet"/>
      <w:lvlText w:val="▪"/>
      <w:lvlJc w:val="left"/>
      <w:pPr>
        <w:ind w:left="6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8D3586B"/>
    <w:multiLevelType w:val="hybridMultilevel"/>
    <w:tmpl w:val="A3544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D183CBD"/>
    <w:multiLevelType w:val="hybridMultilevel"/>
    <w:tmpl w:val="CC8EE336"/>
    <w:lvl w:ilvl="0" w:tplc="1652BFD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5F0C20DF"/>
    <w:multiLevelType w:val="hybridMultilevel"/>
    <w:tmpl w:val="9EB4F97C"/>
    <w:lvl w:ilvl="0" w:tplc="93FEEDA2">
      <w:start w:val="1"/>
      <w:numFmt w:val="bullet"/>
      <w:lvlText w:val="•"/>
      <w:lvlJc w:val="left"/>
      <w:pPr>
        <w:ind w:left="909"/>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1" w:tplc="E56AAA90">
      <w:start w:val="1"/>
      <w:numFmt w:val="bullet"/>
      <w:lvlText w:val="o"/>
      <w:lvlJc w:val="left"/>
      <w:pPr>
        <w:ind w:left="14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2" w:tplc="C2C22572">
      <w:start w:val="1"/>
      <w:numFmt w:val="bullet"/>
      <w:lvlText w:val="▪"/>
      <w:lvlJc w:val="left"/>
      <w:pPr>
        <w:ind w:left="21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3" w:tplc="D88AB36E">
      <w:start w:val="1"/>
      <w:numFmt w:val="bullet"/>
      <w:lvlText w:val="•"/>
      <w:lvlJc w:val="left"/>
      <w:pPr>
        <w:ind w:left="28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4" w:tplc="196CC602">
      <w:start w:val="1"/>
      <w:numFmt w:val="bullet"/>
      <w:lvlText w:val="o"/>
      <w:lvlJc w:val="left"/>
      <w:pPr>
        <w:ind w:left="356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5" w:tplc="BC56B5C8">
      <w:start w:val="1"/>
      <w:numFmt w:val="bullet"/>
      <w:lvlText w:val="▪"/>
      <w:lvlJc w:val="left"/>
      <w:pPr>
        <w:ind w:left="428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6" w:tplc="54268930">
      <w:start w:val="1"/>
      <w:numFmt w:val="bullet"/>
      <w:lvlText w:val="•"/>
      <w:lvlJc w:val="left"/>
      <w:pPr>
        <w:ind w:left="50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7" w:tplc="72AEE39A">
      <w:start w:val="1"/>
      <w:numFmt w:val="bullet"/>
      <w:lvlText w:val="o"/>
      <w:lvlJc w:val="left"/>
      <w:pPr>
        <w:ind w:left="57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8" w:tplc="240E809C">
      <w:start w:val="1"/>
      <w:numFmt w:val="bullet"/>
      <w:lvlText w:val="▪"/>
      <w:lvlJc w:val="left"/>
      <w:pPr>
        <w:ind w:left="64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abstractNum>
  <w:abstractNum w:abstractNumId="33" w15:restartNumberingAfterBreak="0">
    <w:nsid w:val="665B00B1"/>
    <w:multiLevelType w:val="hybridMultilevel"/>
    <w:tmpl w:val="633ED81E"/>
    <w:lvl w:ilvl="0" w:tplc="9078ED3E">
      <w:start w:val="1"/>
      <w:numFmt w:val="bullet"/>
      <w:lvlText w:val="•"/>
      <w:lvlJc w:val="left"/>
      <w:pPr>
        <w:ind w:left="931"/>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1" w:tplc="0D5E4EB6">
      <w:start w:val="1"/>
      <w:numFmt w:val="bullet"/>
      <w:lvlText w:val="o"/>
      <w:lvlJc w:val="left"/>
      <w:pPr>
        <w:ind w:left="14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2" w:tplc="1C44D8DA">
      <w:start w:val="1"/>
      <w:numFmt w:val="bullet"/>
      <w:lvlText w:val="▪"/>
      <w:lvlJc w:val="left"/>
      <w:pPr>
        <w:ind w:left="21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3" w:tplc="B3B26112">
      <w:start w:val="1"/>
      <w:numFmt w:val="bullet"/>
      <w:lvlText w:val="•"/>
      <w:lvlJc w:val="left"/>
      <w:pPr>
        <w:ind w:left="28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4" w:tplc="8A4E3C22">
      <w:start w:val="1"/>
      <w:numFmt w:val="bullet"/>
      <w:lvlText w:val="o"/>
      <w:lvlJc w:val="left"/>
      <w:pPr>
        <w:ind w:left="356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5" w:tplc="4A6C63EE">
      <w:start w:val="1"/>
      <w:numFmt w:val="bullet"/>
      <w:lvlText w:val="▪"/>
      <w:lvlJc w:val="left"/>
      <w:pPr>
        <w:ind w:left="428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6" w:tplc="0FD2576E">
      <w:start w:val="1"/>
      <w:numFmt w:val="bullet"/>
      <w:lvlText w:val="•"/>
      <w:lvlJc w:val="left"/>
      <w:pPr>
        <w:ind w:left="50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7" w:tplc="7D62A07E">
      <w:start w:val="1"/>
      <w:numFmt w:val="bullet"/>
      <w:lvlText w:val="o"/>
      <w:lvlJc w:val="left"/>
      <w:pPr>
        <w:ind w:left="57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8" w:tplc="A0BCC074">
      <w:start w:val="1"/>
      <w:numFmt w:val="bullet"/>
      <w:lvlText w:val="▪"/>
      <w:lvlJc w:val="left"/>
      <w:pPr>
        <w:ind w:left="64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abstractNum>
  <w:abstractNum w:abstractNumId="34" w15:restartNumberingAfterBreak="0">
    <w:nsid w:val="66E93F4F"/>
    <w:multiLevelType w:val="hybridMultilevel"/>
    <w:tmpl w:val="E692F1F2"/>
    <w:lvl w:ilvl="0" w:tplc="9920FBB4">
      <w:start w:val="1"/>
      <w:numFmt w:val="decimal"/>
      <w:lvlText w:val="%1."/>
      <w:lvlJc w:val="left"/>
      <w:pPr>
        <w:ind w:left="280"/>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1" w:tplc="D3A4F602">
      <w:start w:val="1"/>
      <w:numFmt w:val="lowerLetter"/>
      <w:lvlText w:val="%2"/>
      <w:lvlJc w:val="left"/>
      <w:pPr>
        <w:ind w:left="123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2" w:tplc="3C061FEC">
      <w:start w:val="1"/>
      <w:numFmt w:val="lowerRoman"/>
      <w:lvlText w:val="%3"/>
      <w:lvlJc w:val="left"/>
      <w:pPr>
        <w:ind w:left="195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3" w:tplc="F8D8375C">
      <w:start w:val="1"/>
      <w:numFmt w:val="decimal"/>
      <w:lvlText w:val="%4"/>
      <w:lvlJc w:val="left"/>
      <w:pPr>
        <w:ind w:left="267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4" w:tplc="15FE2F5C">
      <w:start w:val="1"/>
      <w:numFmt w:val="lowerLetter"/>
      <w:lvlText w:val="%5"/>
      <w:lvlJc w:val="left"/>
      <w:pPr>
        <w:ind w:left="339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5" w:tplc="6A48B768">
      <w:start w:val="1"/>
      <w:numFmt w:val="lowerRoman"/>
      <w:lvlText w:val="%6"/>
      <w:lvlJc w:val="left"/>
      <w:pPr>
        <w:ind w:left="411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6" w:tplc="8528F052">
      <w:start w:val="1"/>
      <w:numFmt w:val="decimal"/>
      <w:lvlText w:val="%7"/>
      <w:lvlJc w:val="left"/>
      <w:pPr>
        <w:ind w:left="483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7" w:tplc="271E0F16">
      <w:start w:val="1"/>
      <w:numFmt w:val="lowerLetter"/>
      <w:lvlText w:val="%8"/>
      <w:lvlJc w:val="left"/>
      <w:pPr>
        <w:ind w:left="555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lvl w:ilvl="8" w:tplc="FFC83562">
      <w:start w:val="1"/>
      <w:numFmt w:val="lowerRoman"/>
      <w:lvlText w:val="%9"/>
      <w:lvlJc w:val="left"/>
      <w:pPr>
        <w:ind w:left="6271"/>
      </w:pPr>
      <w:rPr>
        <w:rFonts w:ascii="Century Gothic" w:eastAsia="Century Gothic" w:hAnsi="Century Gothic" w:cs="Century Gothic"/>
        <w:b/>
        <w:bCs/>
        <w:i w:val="0"/>
        <w:strike w:val="0"/>
        <w:dstrike w:val="0"/>
        <w:color w:val="D7242F"/>
        <w:sz w:val="24"/>
        <w:szCs w:val="24"/>
        <w:u w:val="none" w:color="000000"/>
        <w:bdr w:val="none" w:sz="0" w:space="0" w:color="auto"/>
        <w:shd w:val="clear" w:color="auto" w:fill="auto"/>
        <w:vertAlign w:val="baseline"/>
      </w:rPr>
    </w:lvl>
  </w:abstractNum>
  <w:abstractNum w:abstractNumId="35" w15:restartNumberingAfterBreak="0">
    <w:nsid w:val="67090755"/>
    <w:multiLevelType w:val="hybridMultilevel"/>
    <w:tmpl w:val="FFD0996A"/>
    <w:lvl w:ilvl="0" w:tplc="1D7C98DA">
      <w:start w:val="1"/>
      <w:numFmt w:val="bullet"/>
      <w:lvlText w:val="•"/>
      <w:lvlJc w:val="left"/>
      <w:pPr>
        <w:ind w:left="931"/>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1" w:tplc="6AF25BC6">
      <w:start w:val="1"/>
      <w:numFmt w:val="bullet"/>
      <w:lvlText w:val="o"/>
      <w:lvlJc w:val="left"/>
      <w:pPr>
        <w:ind w:left="14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2" w:tplc="440277C6">
      <w:start w:val="1"/>
      <w:numFmt w:val="bullet"/>
      <w:lvlText w:val="▪"/>
      <w:lvlJc w:val="left"/>
      <w:pPr>
        <w:ind w:left="21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3" w:tplc="71D8E524">
      <w:start w:val="1"/>
      <w:numFmt w:val="bullet"/>
      <w:lvlText w:val="•"/>
      <w:lvlJc w:val="left"/>
      <w:pPr>
        <w:ind w:left="28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4" w:tplc="274AA28A">
      <w:start w:val="1"/>
      <w:numFmt w:val="bullet"/>
      <w:lvlText w:val="o"/>
      <w:lvlJc w:val="left"/>
      <w:pPr>
        <w:ind w:left="356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5" w:tplc="25AEE3AE">
      <w:start w:val="1"/>
      <w:numFmt w:val="bullet"/>
      <w:lvlText w:val="▪"/>
      <w:lvlJc w:val="left"/>
      <w:pPr>
        <w:ind w:left="428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6" w:tplc="18C831BE">
      <w:start w:val="1"/>
      <w:numFmt w:val="bullet"/>
      <w:lvlText w:val="•"/>
      <w:lvlJc w:val="left"/>
      <w:pPr>
        <w:ind w:left="50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7" w:tplc="BFAEF842">
      <w:start w:val="1"/>
      <w:numFmt w:val="bullet"/>
      <w:lvlText w:val="o"/>
      <w:lvlJc w:val="left"/>
      <w:pPr>
        <w:ind w:left="57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8" w:tplc="BFD6E62C">
      <w:start w:val="1"/>
      <w:numFmt w:val="bullet"/>
      <w:lvlText w:val="▪"/>
      <w:lvlJc w:val="left"/>
      <w:pPr>
        <w:ind w:left="64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abstractNum>
  <w:abstractNum w:abstractNumId="36" w15:restartNumberingAfterBreak="0">
    <w:nsid w:val="696B0939"/>
    <w:multiLevelType w:val="hybridMultilevel"/>
    <w:tmpl w:val="FA902FBE"/>
    <w:lvl w:ilvl="0" w:tplc="1652BFDA">
      <w:start w:val="1"/>
      <w:numFmt w:val="bullet"/>
      <w:lvlText w:val=""/>
      <w:lvlJc w:val="left"/>
      <w:pPr>
        <w:tabs>
          <w:tab w:val="num" w:pos="1080"/>
        </w:tabs>
        <w:ind w:left="108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E1C6CE6"/>
    <w:multiLevelType w:val="hybridMultilevel"/>
    <w:tmpl w:val="4D983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FEB6256"/>
    <w:multiLevelType w:val="hybridMultilevel"/>
    <w:tmpl w:val="65F009EE"/>
    <w:lvl w:ilvl="0" w:tplc="1652BFD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70A65119"/>
    <w:multiLevelType w:val="hybridMultilevel"/>
    <w:tmpl w:val="3BEE9D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2741F44"/>
    <w:multiLevelType w:val="hybridMultilevel"/>
    <w:tmpl w:val="7902A914"/>
    <w:lvl w:ilvl="0" w:tplc="DF3C97E0">
      <w:start w:val="1"/>
      <w:numFmt w:val="decimal"/>
      <w:lvlText w:val="%1."/>
      <w:lvlJc w:val="left"/>
      <w:pPr>
        <w:ind w:left="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E82AC54">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7661B46">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C5010EA">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A542FBC">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BD825D2">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8E492C6">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7AE58C6">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DA45A50">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45E0DAB"/>
    <w:multiLevelType w:val="hybridMultilevel"/>
    <w:tmpl w:val="7902A914"/>
    <w:lvl w:ilvl="0" w:tplc="DF3C97E0">
      <w:start w:val="1"/>
      <w:numFmt w:val="decimal"/>
      <w:lvlText w:val="%1."/>
      <w:lvlJc w:val="left"/>
      <w:pPr>
        <w:ind w:left="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E82AC54">
      <w:start w:val="1"/>
      <w:numFmt w:val="lowerLetter"/>
      <w:lvlText w:val="%2"/>
      <w:lvlJc w:val="left"/>
      <w:pPr>
        <w:ind w:left="12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7661B46">
      <w:start w:val="1"/>
      <w:numFmt w:val="lowerRoman"/>
      <w:lvlText w:val="%3"/>
      <w:lvlJc w:val="left"/>
      <w:pPr>
        <w:ind w:left="19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C5010EA">
      <w:start w:val="1"/>
      <w:numFmt w:val="decimal"/>
      <w:lvlText w:val="%4"/>
      <w:lvlJc w:val="left"/>
      <w:pPr>
        <w:ind w:left="26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A542FBC">
      <w:start w:val="1"/>
      <w:numFmt w:val="lowerLetter"/>
      <w:lvlText w:val="%5"/>
      <w:lvlJc w:val="left"/>
      <w:pPr>
        <w:ind w:left="33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BD825D2">
      <w:start w:val="1"/>
      <w:numFmt w:val="lowerRoman"/>
      <w:lvlText w:val="%6"/>
      <w:lvlJc w:val="left"/>
      <w:pPr>
        <w:ind w:left="41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8E492C6">
      <w:start w:val="1"/>
      <w:numFmt w:val="decimal"/>
      <w:lvlText w:val="%7"/>
      <w:lvlJc w:val="left"/>
      <w:pPr>
        <w:ind w:left="48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7AE58C6">
      <w:start w:val="1"/>
      <w:numFmt w:val="lowerLetter"/>
      <w:lvlText w:val="%8"/>
      <w:lvlJc w:val="left"/>
      <w:pPr>
        <w:ind w:left="55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DA45A50">
      <w:start w:val="1"/>
      <w:numFmt w:val="lowerRoman"/>
      <w:lvlText w:val="%9"/>
      <w:lvlJc w:val="left"/>
      <w:pPr>
        <w:ind w:left="62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77525B29"/>
    <w:multiLevelType w:val="hybridMultilevel"/>
    <w:tmpl w:val="0D688F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8150D3B"/>
    <w:multiLevelType w:val="hybridMultilevel"/>
    <w:tmpl w:val="632A96EE"/>
    <w:lvl w:ilvl="0" w:tplc="1652BFD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15:restartNumberingAfterBreak="0">
    <w:nsid w:val="7CE77B8A"/>
    <w:multiLevelType w:val="hybridMultilevel"/>
    <w:tmpl w:val="63B8F896"/>
    <w:lvl w:ilvl="0" w:tplc="16B22508">
      <w:start w:val="1"/>
      <w:numFmt w:val="bullet"/>
      <w:lvlText w:val="•"/>
      <w:lvlJc w:val="left"/>
      <w:pPr>
        <w:ind w:left="931"/>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1" w:tplc="FACE3D78">
      <w:start w:val="1"/>
      <w:numFmt w:val="bullet"/>
      <w:lvlText w:val="o"/>
      <w:lvlJc w:val="left"/>
      <w:pPr>
        <w:ind w:left="14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2" w:tplc="85E079B8">
      <w:start w:val="1"/>
      <w:numFmt w:val="bullet"/>
      <w:lvlText w:val="▪"/>
      <w:lvlJc w:val="left"/>
      <w:pPr>
        <w:ind w:left="21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3" w:tplc="12464748">
      <w:start w:val="1"/>
      <w:numFmt w:val="bullet"/>
      <w:lvlText w:val="•"/>
      <w:lvlJc w:val="left"/>
      <w:pPr>
        <w:ind w:left="28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4" w:tplc="17FA2BF8">
      <w:start w:val="1"/>
      <w:numFmt w:val="bullet"/>
      <w:lvlText w:val="o"/>
      <w:lvlJc w:val="left"/>
      <w:pPr>
        <w:ind w:left="356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5" w:tplc="14847CCE">
      <w:start w:val="1"/>
      <w:numFmt w:val="bullet"/>
      <w:lvlText w:val="▪"/>
      <w:lvlJc w:val="left"/>
      <w:pPr>
        <w:ind w:left="428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6" w:tplc="4B22A4C2">
      <w:start w:val="1"/>
      <w:numFmt w:val="bullet"/>
      <w:lvlText w:val="•"/>
      <w:lvlJc w:val="left"/>
      <w:pPr>
        <w:ind w:left="500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7" w:tplc="3B8A8984">
      <w:start w:val="1"/>
      <w:numFmt w:val="bullet"/>
      <w:lvlText w:val="o"/>
      <w:lvlJc w:val="left"/>
      <w:pPr>
        <w:ind w:left="572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lvl w:ilvl="8" w:tplc="0988FE06">
      <w:start w:val="1"/>
      <w:numFmt w:val="bullet"/>
      <w:lvlText w:val="▪"/>
      <w:lvlJc w:val="left"/>
      <w:pPr>
        <w:ind w:left="6440"/>
      </w:pPr>
      <w:rPr>
        <w:rFonts w:ascii="Century Gothic" w:eastAsia="Century Gothic" w:hAnsi="Century Gothic" w:cs="Century Gothic"/>
        <w:b w:val="0"/>
        <w:i w:val="0"/>
        <w:strike w:val="0"/>
        <w:dstrike w:val="0"/>
        <w:color w:val="D7242F"/>
        <w:sz w:val="24"/>
        <w:szCs w:val="24"/>
        <w:u w:val="none" w:color="000000"/>
        <w:bdr w:val="none" w:sz="0" w:space="0" w:color="auto"/>
        <w:shd w:val="clear" w:color="auto" w:fill="auto"/>
        <w:vertAlign w:val="baseline"/>
      </w:rPr>
    </w:lvl>
  </w:abstractNum>
  <w:abstractNum w:abstractNumId="45" w15:restartNumberingAfterBreak="0">
    <w:nsid w:val="7DBF6352"/>
    <w:multiLevelType w:val="hybridMultilevel"/>
    <w:tmpl w:val="3836C5E8"/>
    <w:lvl w:ilvl="0" w:tplc="1652BFDA">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32"/>
  </w:num>
  <w:num w:numId="2">
    <w:abstractNumId w:val="16"/>
  </w:num>
  <w:num w:numId="3">
    <w:abstractNumId w:val="44"/>
  </w:num>
  <w:num w:numId="4">
    <w:abstractNumId w:val="35"/>
  </w:num>
  <w:num w:numId="5">
    <w:abstractNumId w:val="33"/>
  </w:num>
  <w:num w:numId="6">
    <w:abstractNumId w:val="34"/>
  </w:num>
  <w:num w:numId="7">
    <w:abstractNumId w:val="24"/>
  </w:num>
  <w:num w:numId="8">
    <w:abstractNumId w:val="14"/>
  </w:num>
  <w:num w:numId="9">
    <w:abstractNumId w:val="23"/>
  </w:num>
  <w:num w:numId="10">
    <w:abstractNumId w:val="27"/>
  </w:num>
  <w:num w:numId="11">
    <w:abstractNumId w:val="2"/>
  </w:num>
  <w:num w:numId="12">
    <w:abstractNumId w:val="11"/>
  </w:num>
  <w:num w:numId="13">
    <w:abstractNumId w:val="17"/>
  </w:num>
  <w:num w:numId="14">
    <w:abstractNumId w:val="19"/>
  </w:num>
  <w:num w:numId="15">
    <w:abstractNumId w:val="0"/>
  </w:num>
  <w:num w:numId="16">
    <w:abstractNumId w:val="10"/>
  </w:num>
  <w:num w:numId="17">
    <w:abstractNumId w:val="8"/>
  </w:num>
  <w:num w:numId="18">
    <w:abstractNumId w:val="26"/>
  </w:num>
  <w:num w:numId="19">
    <w:abstractNumId w:val="28"/>
  </w:num>
  <w:num w:numId="20">
    <w:abstractNumId w:val="1"/>
  </w:num>
  <w:num w:numId="21">
    <w:abstractNumId w:val="29"/>
  </w:num>
  <w:num w:numId="22">
    <w:abstractNumId w:val="15"/>
  </w:num>
  <w:num w:numId="23">
    <w:abstractNumId w:val="12"/>
  </w:num>
  <w:num w:numId="24">
    <w:abstractNumId w:val="40"/>
  </w:num>
  <w:num w:numId="25">
    <w:abstractNumId w:val="41"/>
  </w:num>
  <w:num w:numId="26">
    <w:abstractNumId w:val="22"/>
  </w:num>
  <w:num w:numId="27">
    <w:abstractNumId w:val="13"/>
  </w:num>
  <w:num w:numId="28">
    <w:abstractNumId w:val="7"/>
  </w:num>
  <w:num w:numId="29">
    <w:abstractNumId w:val="20"/>
  </w:num>
  <w:num w:numId="30">
    <w:abstractNumId w:val="6"/>
  </w:num>
  <w:num w:numId="31">
    <w:abstractNumId w:val="38"/>
  </w:num>
  <w:num w:numId="32">
    <w:abstractNumId w:val="45"/>
  </w:num>
  <w:num w:numId="33">
    <w:abstractNumId w:val="43"/>
  </w:num>
  <w:num w:numId="34">
    <w:abstractNumId w:val="25"/>
  </w:num>
  <w:num w:numId="35">
    <w:abstractNumId w:val="5"/>
  </w:num>
  <w:num w:numId="36">
    <w:abstractNumId w:val="31"/>
  </w:num>
  <w:num w:numId="37">
    <w:abstractNumId w:val="18"/>
  </w:num>
  <w:num w:numId="38">
    <w:abstractNumId w:val="4"/>
  </w:num>
  <w:num w:numId="39">
    <w:abstractNumId w:val="36"/>
  </w:num>
  <w:num w:numId="40">
    <w:abstractNumId w:val="21"/>
  </w:num>
  <w:num w:numId="41">
    <w:abstractNumId w:val="9"/>
  </w:num>
  <w:num w:numId="42">
    <w:abstractNumId w:val="3"/>
  </w:num>
  <w:num w:numId="43">
    <w:abstractNumId w:val="37"/>
  </w:num>
  <w:num w:numId="44">
    <w:abstractNumId w:val="30"/>
  </w:num>
  <w:num w:numId="45">
    <w:abstractNumId w:val="39"/>
  </w:num>
  <w:num w:numId="46">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3B5B"/>
    <w:rsid w:val="00040549"/>
    <w:rsid w:val="0006455A"/>
    <w:rsid w:val="00084773"/>
    <w:rsid w:val="000B4984"/>
    <w:rsid w:val="00107D7D"/>
    <w:rsid w:val="0011668F"/>
    <w:rsid w:val="001C00EC"/>
    <w:rsid w:val="001E779B"/>
    <w:rsid w:val="001F1B7D"/>
    <w:rsid w:val="00235C65"/>
    <w:rsid w:val="00241E6B"/>
    <w:rsid w:val="002A6E43"/>
    <w:rsid w:val="00353B5B"/>
    <w:rsid w:val="0037791E"/>
    <w:rsid w:val="003A5678"/>
    <w:rsid w:val="0042550E"/>
    <w:rsid w:val="0045733B"/>
    <w:rsid w:val="00463F38"/>
    <w:rsid w:val="00474A3F"/>
    <w:rsid w:val="00484771"/>
    <w:rsid w:val="004E61FC"/>
    <w:rsid w:val="004E7309"/>
    <w:rsid w:val="00562E19"/>
    <w:rsid w:val="005752B2"/>
    <w:rsid w:val="005B1D4B"/>
    <w:rsid w:val="005F4C60"/>
    <w:rsid w:val="00617974"/>
    <w:rsid w:val="0063048E"/>
    <w:rsid w:val="006C022A"/>
    <w:rsid w:val="00713DCF"/>
    <w:rsid w:val="007C2DC7"/>
    <w:rsid w:val="007E2305"/>
    <w:rsid w:val="00892E00"/>
    <w:rsid w:val="008A32FE"/>
    <w:rsid w:val="00967929"/>
    <w:rsid w:val="00990BB0"/>
    <w:rsid w:val="00A2359F"/>
    <w:rsid w:val="00AB1EA9"/>
    <w:rsid w:val="00B67FD2"/>
    <w:rsid w:val="00B75746"/>
    <w:rsid w:val="00B85037"/>
    <w:rsid w:val="00B90C09"/>
    <w:rsid w:val="00BA1766"/>
    <w:rsid w:val="00BD7166"/>
    <w:rsid w:val="00BE5EFE"/>
    <w:rsid w:val="00C7341B"/>
    <w:rsid w:val="00C73F9F"/>
    <w:rsid w:val="00C74230"/>
    <w:rsid w:val="00D17800"/>
    <w:rsid w:val="00D27B8D"/>
    <w:rsid w:val="00D84366"/>
    <w:rsid w:val="00DD0814"/>
    <w:rsid w:val="00E228C0"/>
    <w:rsid w:val="00F52CBB"/>
    <w:rsid w:val="00F77A1A"/>
    <w:rsid w:val="00F85EF0"/>
    <w:rsid w:val="00FE04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03960E"/>
  <w15:docId w15:val="{783371FA-71D1-4791-B057-41BEE8F33B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3" w:line="236" w:lineRule="auto"/>
      <w:ind w:left="336" w:right="741" w:hanging="10"/>
    </w:pPr>
    <w:rPr>
      <w:rFonts w:ascii="Century Gothic" w:eastAsia="Century Gothic" w:hAnsi="Century Gothic" w:cs="Century Gothic"/>
      <w:color w:val="000000"/>
      <w:sz w:val="24"/>
    </w:rPr>
  </w:style>
  <w:style w:type="paragraph" w:styleId="Heading1">
    <w:name w:val="heading 1"/>
    <w:next w:val="Normal"/>
    <w:link w:val="Heading1Char"/>
    <w:uiPriority w:val="9"/>
    <w:qFormat/>
    <w:pPr>
      <w:keepNext/>
      <w:keepLines/>
      <w:spacing w:after="0"/>
      <w:ind w:left="336" w:hanging="10"/>
      <w:outlineLvl w:val="0"/>
    </w:pPr>
    <w:rPr>
      <w:rFonts w:ascii="Century Gothic" w:eastAsia="Century Gothic" w:hAnsi="Century Gothic" w:cs="Century Gothic"/>
      <w:b/>
      <w:color w:val="D7242F"/>
      <w:sz w:val="54"/>
    </w:rPr>
  </w:style>
  <w:style w:type="paragraph" w:styleId="Heading2">
    <w:name w:val="heading 2"/>
    <w:next w:val="Normal"/>
    <w:link w:val="Heading2Char"/>
    <w:uiPriority w:val="9"/>
    <w:unhideWhenUsed/>
    <w:qFormat/>
    <w:pPr>
      <w:keepNext/>
      <w:keepLines/>
      <w:spacing w:after="0"/>
      <w:ind w:left="336" w:hanging="10"/>
      <w:outlineLvl w:val="1"/>
    </w:pPr>
    <w:rPr>
      <w:rFonts w:ascii="Century Gothic" w:eastAsia="Century Gothic" w:hAnsi="Century Gothic" w:cs="Century Gothic"/>
      <w:b/>
      <w:color w:val="D7242F"/>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entury Gothic" w:eastAsia="Century Gothic" w:hAnsi="Century Gothic" w:cs="Century Gothic"/>
      <w:b/>
      <w:color w:val="D7242F"/>
      <w:sz w:val="54"/>
    </w:rPr>
  </w:style>
  <w:style w:type="character" w:customStyle="1" w:styleId="Heading2Char">
    <w:name w:val="Heading 2 Char"/>
    <w:link w:val="Heading2"/>
    <w:rPr>
      <w:rFonts w:ascii="Century Gothic" w:eastAsia="Century Gothic" w:hAnsi="Century Gothic" w:cs="Century Gothic"/>
      <w:b/>
      <w:color w:val="D7242F"/>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qFormat/>
    <w:rsid w:val="00F52CBB"/>
    <w:pPr>
      <w:ind w:left="720"/>
      <w:contextualSpacing/>
    </w:pPr>
  </w:style>
  <w:style w:type="table" w:styleId="TableGrid0">
    <w:name w:val="Table Grid"/>
    <w:basedOn w:val="TableNormal"/>
    <w:uiPriority w:val="39"/>
    <w:rsid w:val="00BD71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E2305"/>
    <w:pPr>
      <w:spacing w:after="0" w:line="240" w:lineRule="auto"/>
    </w:pPr>
    <w:rPr>
      <w:rFonts w:ascii="Calibri" w:eastAsia="Calibri" w:hAnsi="Calibri"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27.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3.png"/><Relationship Id="rId21" Type="http://schemas.openxmlformats.org/officeDocument/2006/relationships/image" Target="media/image13.png"/><Relationship Id="rId34" Type="http://schemas.openxmlformats.org/officeDocument/2006/relationships/diagramData" Target="diagrams/data1.xml"/><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hyperlink" Target="https://waltonstaffs.com/our-school/statutory-information/a-level-results-2019/"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diagramColors" Target="diagrams/colors1.xm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hyperlink" Target="https://waltonstaffs.com/our-school/statutory-information/gcse-results-2019/" TargetMode="External"/><Relationship Id="rId36" Type="http://schemas.openxmlformats.org/officeDocument/2006/relationships/diagramQuickStyle" Target="diagrams/quickStyle1.xml"/><Relationship Id="rId10" Type="http://schemas.openxmlformats.org/officeDocument/2006/relationships/image" Target="media/image4.jpeg"/><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28.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waltonstaffs.com/" TargetMode="External"/><Relationship Id="rId35" Type="http://schemas.openxmlformats.org/officeDocument/2006/relationships/diagramLayout" Target="diagrams/layout1.xml"/><Relationship Id="rId43" Type="http://schemas.openxmlformats.org/officeDocument/2006/relationships/footer" Target="footer2.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microsoft.com/office/2007/relationships/diagramDrawing" Target="diagrams/drawing1.xml"/><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 Id="rId30" Type="http://schemas.openxmlformats.org/officeDocument/2006/relationships/image" Target="media/image240.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 Id="rId30" Type="http://schemas.openxmlformats.org/officeDocument/2006/relationships/image" Target="media/image240.png"/></Relationships>
</file>

<file path=word/_rels/header3.xml.rels><?xml version="1.0" encoding="UTF-8" standalone="yes"?>
<Relationships xmlns="http://schemas.openxmlformats.org/package/2006/relationships"><Relationship Id="rId1" Type="http://schemas.openxmlformats.org/officeDocument/2006/relationships/image" Target="media/image24.png"/><Relationship Id="rId30" Type="http://schemas.openxmlformats.org/officeDocument/2006/relationships/image" Target="media/image24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E2043E-6896-45A3-994B-DD4AA02BDF50}"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F01EE85D-6F78-4388-A59C-26651129033A}">
      <dgm:prSet phldrT="[Text]"/>
      <dgm:spPr/>
      <dgm:t>
        <a:bodyPr/>
        <a:lstStyle/>
        <a:p>
          <a:pPr algn="ctr"/>
          <a:r>
            <a:rPr lang="en-US" b="0"/>
            <a:t>Head of Department</a:t>
          </a:r>
        </a:p>
      </dgm:t>
    </dgm:pt>
    <dgm:pt modelId="{2E3E5BE4-E784-4833-9CAE-1CD96A627772}" type="parTrans" cxnId="{06755E71-745E-45FD-B62E-5E0DDF0D7999}">
      <dgm:prSet/>
      <dgm:spPr/>
      <dgm:t>
        <a:bodyPr/>
        <a:lstStyle/>
        <a:p>
          <a:pPr algn="ctr"/>
          <a:endParaRPr lang="en-US" b="0"/>
        </a:p>
      </dgm:t>
    </dgm:pt>
    <dgm:pt modelId="{2E7FAE33-5B67-491D-8962-B7728450FAAF}" type="sibTrans" cxnId="{06755E71-745E-45FD-B62E-5E0DDF0D7999}">
      <dgm:prSet/>
      <dgm:spPr/>
      <dgm:t>
        <a:bodyPr/>
        <a:lstStyle/>
        <a:p>
          <a:pPr algn="ctr"/>
          <a:endParaRPr lang="en-US" b="0"/>
        </a:p>
      </dgm:t>
    </dgm:pt>
    <dgm:pt modelId="{5F98704A-9C4C-4B31-A7F2-BACD1886789E}" type="asst">
      <dgm:prSet phldrT="[Text]"/>
      <dgm:spPr/>
      <dgm:t>
        <a:bodyPr/>
        <a:lstStyle/>
        <a:p>
          <a:pPr algn="ctr"/>
          <a:r>
            <a:rPr lang="en-US" b="0"/>
            <a:t>Second in Department</a:t>
          </a:r>
        </a:p>
      </dgm:t>
    </dgm:pt>
    <dgm:pt modelId="{5DE3AB5A-33BD-4E84-9654-B87DCA422FCC}" type="parTrans" cxnId="{1E00D3A4-D908-40ED-9463-DA368B299DB7}">
      <dgm:prSet/>
      <dgm:spPr>
        <a:ln>
          <a:noFill/>
        </a:ln>
      </dgm:spPr>
      <dgm:t>
        <a:bodyPr/>
        <a:lstStyle/>
        <a:p>
          <a:pPr algn="ctr"/>
          <a:endParaRPr lang="en-US" b="0"/>
        </a:p>
      </dgm:t>
    </dgm:pt>
    <dgm:pt modelId="{6EF5EAF2-1A16-448A-9EC1-21192FF9B09B}" type="sibTrans" cxnId="{1E00D3A4-D908-40ED-9463-DA368B299DB7}">
      <dgm:prSet/>
      <dgm:spPr/>
      <dgm:t>
        <a:bodyPr/>
        <a:lstStyle/>
        <a:p>
          <a:pPr algn="ctr"/>
          <a:endParaRPr lang="en-US" b="0"/>
        </a:p>
      </dgm:t>
    </dgm:pt>
    <dgm:pt modelId="{24CF58B2-DBAC-4382-98AD-1F38EE5A4E76}">
      <dgm:prSet phldrT="[Text]"/>
      <dgm:spPr/>
      <dgm:t>
        <a:bodyPr/>
        <a:lstStyle/>
        <a:p>
          <a:pPr algn="ctr"/>
          <a:r>
            <a:rPr lang="en-US" b="0"/>
            <a:t>KS3 Science Coordinator</a:t>
          </a:r>
        </a:p>
      </dgm:t>
    </dgm:pt>
    <dgm:pt modelId="{F018D8F0-360E-4F9D-BBDF-3C6060A27593}" type="parTrans" cxnId="{A19CC4B1-A815-4642-98D0-AF5B96A05D2C}">
      <dgm:prSet/>
      <dgm:spPr/>
      <dgm:t>
        <a:bodyPr/>
        <a:lstStyle/>
        <a:p>
          <a:pPr algn="ctr"/>
          <a:endParaRPr lang="en-US" b="0"/>
        </a:p>
      </dgm:t>
    </dgm:pt>
    <dgm:pt modelId="{ACA93358-6896-44B5-913C-CECAE4904E43}" type="sibTrans" cxnId="{A19CC4B1-A815-4642-98D0-AF5B96A05D2C}">
      <dgm:prSet/>
      <dgm:spPr/>
      <dgm:t>
        <a:bodyPr/>
        <a:lstStyle/>
        <a:p>
          <a:pPr algn="ctr"/>
          <a:endParaRPr lang="en-US" b="0"/>
        </a:p>
      </dgm:t>
    </dgm:pt>
    <dgm:pt modelId="{CE235492-DD78-416E-A46E-D0C366C8A1EB}">
      <dgm:prSet phldrT="[Text]"/>
      <dgm:spPr/>
      <dgm:t>
        <a:bodyPr/>
        <a:lstStyle/>
        <a:p>
          <a:pPr algn="ctr"/>
          <a:r>
            <a:rPr lang="en-US" b="0"/>
            <a:t>Alternative Curriculum Coordinator</a:t>
          </a:r>
        </a:p>
      </dgm:t>
    </dgm:pt>
    <dgm:pt modelId="{F6AF6D4A-412B-4268-99CD-C2BFEF31EB70}" type="parTrans" cxnId="{C6A03528-2006-4627-9949-A2FFADB76842}">
      <dgm:prSet/>
      <dgm:spPr/>
      <dgm:t>
        <a:bodyPr/>
        <a:lstStyle/>
        <a:p>
          <a:pPr algn="ctr"/>
          <a:endParaRPr lang="en-US" b="0"/>
        </a:p>
      </dgm:t>
    </dgm:pt>
    <dgm:pt modelId="{13132F3C-4E48-40A8-9DE8-676442189055}" type="sibTrans" cxnId="{C6A03528-2006-4627-9949-A2FFADB76842}">
      <dgm:prSet/>
      <dgm:spPr/>
      <dgm:t>
        <a:bodyPr/>
        <a:lstStyle/>
        <a:p>
          <a:pPr algn="ctr"/>
          <a:endParaRPr lang="en-US" b="0"/>
        </a:p>
      </dgm:t>
    </dgm:pt>
    <dgm:pt modelId="{60146FE2-D18E-4B52-B457-B4957D38D0BD}">
      <dgm:prSet phldrT="[Text]"/>
      <dgm:spPr/>
      <dgm:t>
        <a:bodyPr/>
        <a:lstStyle/>
        <a:p>
          <a:pPr algn="ctr"/>
          <a:r>
            <a:rPr lang="en-US" b="0"/>
            <a:t>Head of Psychology</a:t>
          </a:r>
        </a:p>
      </dgm:t>
    </dgm:pt>
    <dgm:pt modelId="{A8A651E9-783B-49CF-A6F5-A2ED48459A3E}" type="parTrans" cxnId="{FEC95F36-BBC4-48FF-B528-667CCF17B31B}">
      <dgm:prSet/>
      <dgm:spPr/>
      <dgm:t>
        <a:bodyPr/>
        <a:lstStyle/>
        <a:p>
          <a:pPr algn="ctr"/>
          <a:endParaRPr lang="en-US" b="0"/>
        </a:p>
      </dgm:t>
    </dgm:pt>
    <dgm:pt modelId="{EFA875FA-3240-4895-940D-FCF028AE09D3}" type="sibTrans" cxnId="{FEC95F36-BBC4-48FF-B528-667CCF17B31B}">
      <dgm:prSet/>
      <dgm:spPr/>
      <dgm:t>
        <a:bodyPr/>
        <a:lstStyle/>
        <a:p>
          <a:pPr algn="ctr"/>
          <a:endParaRPr lang="en-US" b="0"/>
        </a:p>
      </dgm:t>
    </dgm:pt>
    <dgm:pt modelId="{32323EBC-0976-469B-8EBB-9C33379C4F03}" type="pres">
      <dgm:prSet presAssocID="{AAE2043E-6896-45A3-994B-DD4AA02BDF50}" presName="hierChild1" presStyleCnt="0">
        <dgm:presLayoutVars>
          <dgm:orgChart val="1"/>
          <dgm:chPref val="1"/>
          <dgm:dir/>
          <dgm:animOne val="branch"/>
          <dgm:animLvl val="lvl"/>
          <dgm:resizeHandles/>
        </dgm:presLayoutVars>
      </dgm:prSet>
      <dgm:spPr/>
    </dgm:pt>
    <dgm:pt modelId="{E681F4F6-8E78-4808-B411-93AADCBEC1DA}" type="pres">
      <dgm:prSet presAssocID="{F01EE85D-6F78-4388-A59C-26651129033A}" presName="hierRoot1" presStyleCnt="0">
        <dgm:presLayoutVars>
          <dgm:hierBranch/>
        </dgm:presLayoutVars>
      </dgm:prSet>
      <dgm:spPr/>
    </dgm:pt>
    <dgm:pt modelId="{765927D5-9DAF-47BF-BD7C-6CE645B28D39}" type="pres">
      <dgm:prSet presAssocID="{F01EE85D-6F78-4388-A59C-26651129033A}" presName="rootComposite1" presStyleCnt="0"/>
      <dgm:spPr/>
    </dgm:pt>
    <dgm:pt modelId="{99196D63-788D-4CFC-AA46-FEF18C29731E}" type="pres">
      <dgm:prSet presAssocID="{F01EE85D-6F78-4388-A59C-26651129033A}" presName="rootText1" presStyleLbl="node0" presStyleIdx="0" presStyleCnt="1" custScaleX="205128">
        <dgm:presLayoutVars>
          <dgm:chPref val="3"/>
        </dgm:presLayoutVars>
      </dgm:prSet>
      <dgm:spPr/>
    </dgm:pt>
    <dgm:pt modelId="{219DB98C-84DB-4A05-9640-1D724BCEDFAA}" type="pres">
      <dgm:prSet presAssocID="{F01EE85D-6F78-4388-A59C-26651129033A}" presName="rootConnector1" presStyleLbl="node1" presStyleIdx="0" presStyleCnt="0"/>
      <dgm:spPr/>
    </dgm:pt>
    <dgm:pt modelId="{D3C28F91-788C-489B-AF8A-E19D60ED640D}" type="pres">
      <dgm:prSet presAssocID="{F01EE85D-6F78-4388-A59C-26651129033A}" presName="hierChild2" presStyleCnt="0"/>
      <dgm:spPr/>
    </dgm:pt>
    <dgm:pt modelId="{740EC111-8574-4BC4-B695-4D2B33633218}" type="pres">
      <dgm:prSet presAssocID="{F018D8F0-360E-4F9D-BBDF-3C6060A27593}" presName="Name35" presStyleLbl="parChTrans1D2" presStyleIdx="0" presStyleCnt="4"/>
      <dgm:spPr/>
    </dgm:pt>
    <dgm:pt modelId="{FB1F2749-583E-4092-813B-5CD0F1E4720F}" type="pres">
      <dgm:prSet presAssocID="{24CF58B2-DBAC-4382-98AD-1F38EE5A4E76}" presName="hierRoot2" presStyleCnt="0">
        <dgm:presLayoutVars>
          <dgm:hierBranch val="init"/>
        </dgm:presLayoutVars>
      </dgm:prSet>
      <dgm:spPr/>
    </dgm:pt>
    <dgm:pt modelId="{E511B4C1-4D08-4B5A-946D-712793184CAE}" type="pres">
      <dgm:prSet presAssocID="{24CF58B2-DBAC-4382-98AD-1F38EE5A4E76}" presName="rootComposite" presStyleCnt="0"/>
      <dgm:spPr/>
    </dgm:pt>
    <dgm:pt modelId="{0F6C961F-EAD0-4F48-8732-6A29DECF2A2B}" type="pres">
      <dgm:prSet presAssocID="{24CF58B2-DBAC-4382-98AD-1F38EE5A4E76}" presName="rootText" presStyleLbl="node2" presStyleIdx="0" presStyleCnt="3" custScaleX="175939">
        <dgm:presLayoutVars>
          <dgm:chPref val="3"/>
        </dgm:presLayoutVars>
      </dgm:prSet>
      <dgm:spPr/>
    </dgm:pt>
    <dgm:pt modelId="{7ACB6511-33A5-4994-8F62-809DB2D7C9F4}" type="pres">
      <dgm:prSet presAssocID="{24CF58B2-DBAC-4382-98AD-1F38EE5A4E76}" presName="rootConnector" presStyleLbl="node2" presStyleIdx="0" presStyleCnt="3"/>
      <dgm:spPr/>
    </dgm:pt>
    <dgm:pt modelId="{86E65A57-FDB5-4615-8A06-9297C673627E}" type="pres">
      <dgm:prSet presAssocID="{24CF58B2-DBAC-4382-98AD-1F38EE5A4E76}" presName="hierChild4" presStyleCnt="0"/>
      <dgm:spPr/>
    </dgm:pt>
    <dgm:pt modelId="{98B84457-F2F0-443C-8C16-A325B6D2A743}" type="pres">
      <dgm:prSet presAssocID="{24CF58B2-DBAC-4382-98AD-1F38EE5A4E76}" presName="hierChild5" presStyleCnt="0"/>
      <dgm:spPr/>
    </dgm:pt>
    <dgm:pt modelId="{5FB24CD4-C230-4094-8EF9-6654027B9499}" type="pres">
      <dgm:prSet presAssocID="{F6AF6D4A-412B-4268-99CD-C2BFEF31EB70}" presName="Name35" presStyleLbl="parChTrans1D2" presStyleIdx="1" presStyleCnt="4"/>
      <dgm:spPr/>
    </dgm:pt>
    <dgm:pt modelId="{51AF30B9-843F-455A-8A55-6A7C7717EA26}" type="pres">
      <dgm:prSet presAssocID="{CE235492-DD78-416E-A46E-D0C366C8A1EB}" presName="hierRoot2" presStyleCnt="0">
        <dgm:presLayoutVars>
          <dgm:hierBranch val="init"/>
        </dgm:presLayoutVars>
      </dgm:prSet>
      <dgm:spPr/>
    </dgm:pt>
    <dgm:pt modelId="{370175CE-6EFF-44EB-9907-F3E56B93E3E1}" type="pres">
      <dgm:prSet presAssocID="{CE235492-DD78-416E-A46E-D0C366C8A1EB}" presName="rootComposite" presStyleCnt="0"/>
      <dgm:spPr/>
    </dgm:pt>
    <dgm:pt modelId="{39A68D03-2E20-42C3-ADFF-CA5D184C6832}" type="pres">
      <dgm:prSet presAssocID="{CE235492-DD78-416E-A46E-D0C366C8A1EB}" presName="rootText" presStyleLbl="node2" presStyleIdx="1" presStyleCnt="3" custScaleX="173835" custLinFactNeighborX="488" custLinFactNeighborY="179">
        <dgm:presLayoutVars>
          <dgm:chPref val="3"/>
        </dgm:presLayoutVars>
      </dgm:prSet>
      <dgm:spPr/>
    </dgm:pt>
    <dgm:pt modelId="{CA6A5011-DBB8-4CE1-8B28-D2F7E20B10B1}" type="pres">
      <dgm:prSet presAssocID="{CE235492-DD78-416E-A46E-D0C366C8A1EB}" presName="rootConnector" presStyleLbl="node2" presStyleIdx="1" presStyleCnt="3"/>
      <dgm:spPr/>
    </dgm:pt>
    <dgm:pt modelId="{807351D1-1997-42B5-8D5B-82CFCC5F9F1B}" type="pres">
      <dgm:prSet presAssocID="{CE235492-DD78-416E-A46E-D0C366C8A1EB}" presName="hierChild4" presStyleCnt="0"/>
      <dgm:spPr/>
    </dgm:pt>
    <dgm:pt modelId="{8E85D8EB-790A-4863-B648-F158212AAF04}" type="pres">
      <dgm:prSet presAssocID="{CE235492-DD78-416E-A46E-D0C366C8A1EB}" presName="hierChild5" presStyleCnt="0"/>
      <dgm:spPr/>
    </dgm:pt>
    <dgm:pt modelId="{530CBCD3-0454-4A16-A36C-1B0C98C008CD}" type="pres">
      <dgm:prSet presAssocID="{A8A651E9-783B-49CF-A6F5-A2ED48459A3E}" presName="Name35" presStyleLbl="parChTrans1D2" presStyleIdx="2" presStyleCnt="4"/>
      <dgm:spPr/>
    </dgm:pt>
    <dgm:pt modelId="{4E380B1A-B483-4D60-BEEF-C505DC982456}" type="pres">
      <dgm:prSet presAssocID="{60146FE2-D18E-4B52-B457-B4957D38D0BD}" presName="hierRoot2" presStyleCnt="0">
        <dgm:presLayoutVars>
          <dgm:hierBranch val="init"/>
        </dgm:presLayoutVars>
      </dgm:prSet>
      <dgm:spPr/>
    </dgm:pt>
    <dgm:pt modelId="{582026DA-2BA0-4911-8FBA-930B739A7805}" type="pres">
      <dgm:prSet presAssocID="{60146FE2-D18E-4B52-B457-B4957D38D0BD}" presName="rootComposite" presStyleCnt="0"/>
      <dgm:spPr/>
    </dgm:pt>
    <dgm:pt modelId="{B31183C5-ADDD-428E-BDE8-610D718DAE96}" type="pres">
      <dgm:prSet presAssocID="{60146FE2-D18E-4B52-B457-B4957D38D0BD}" presName="rootText" presStyleLbl="node2" presStyleIdx="2" presStyleCnt="3" custScaleX="176626">
        <dgm:presLayoutVars>
          <dgm:chPref val="3"/>
        </dgm:presLayoutVars>
      </dgm:prSet>
      <dgm:spPr/>
    </dgm:pt>
    <dgm:pt modelId="{136451A7-0B95-4CDD-BC42-DA3B40FAA774}" type="pres">
      <dgm:prSet presAssocID="{60146FE2-D18E-4B52-B457-B4957D38D0BD}" presName="rootConnector" presStyleLbl="node2" presStyleIdx="2" presStyleCnt="3"/>
      <dgm:spPr/>
    </dgm:pt>
    <dgm:pt modelId="{E06A1374-280C-4594-8546-771642A49AB3}" type="pres">
      <dgm:prSet presAssocID="{60146FE2-D18E-4B52-B457-B4957D38D0BD}" presName="hierChild4" presStyleCnt="0"/>
      <dgm:spPr/>
    </dgm:pt>
    <dgm:pt modelId="{2609B5CD-B064-435C-A974-E2FA4341481E}" type="pres">
      <dgm:prSet presAssocID="{60146FE2-D18E-4B52-B457-B4957D38D0BD}" presName="hierChild5" presStyleCnt="0"/>
      <dgm:spPr/>
    </dgm:pt>
    <dgm:pt modelId="{1DDCF256-E58E-4073-84CE-50C49A740049}" type="pres">
      <dgm:prSet presAssocID="{F01EE85D-6F78-4388-A59C-26651129033A}" presName="hierChild3" presStyleCnt="0"/>
      <dgm:spPr/>
    </dgm:pt>
    <dgm:pt modelId="{7F07F036-4F02-45D8-BB0A-99F0B5C46CC1}" type="pres">
      <dgm:prSet presAssocID="{5DE3AB5A-33BD-4E84-9654-B87DCA422FCC}" presName="Name111" presStyleLbl="parChTrans1D2" presStyleIdx="3" presStyleCnt="4"/>
      <dgm:spPr/>
    </dgm:pt>
    <dgm:pt modelId="{726DD569-59BE-4973-B109-B6A82433FF51}" type="pres">
      <dgm:prSet presAssocID="{5F98704A-9C4C-4B31-A7F2-BACD1886789E}" presName="hierRoot3" presStyleCnt="0">
        <dgm:presLayoutVars>
          <dgm:hierBranch val="init"/>
        </dgm:presLayoutVars>
      </dgm:prSet>
      <dgm:spPr/>
    </dgm:pt>
    <dgm:pt modelId="{7527144F-16EC-4DEF-ABCC-ECFA77597106}" type="pres">
      <dgm:prSet presAssocID="{5F98704A-9C4C-4B31-A7F2-BACD1886789E}" presName="rootComposite3" presStyleCnt="0"/>
      <dgm:spPr/>
    </dgm:pt>
    <dgm:pt modelId="{BA596DDC-A012-4AD5-8D05-161300C0F2FE}" type="pres">
      <dgm:prSet presAssocID="{5F98704A-9C4C-4B31-A7F2-BACD1886789E}" presName="rootText3" presStyleLbl="asst1" presStyleIdx="0" presStyleCnt="1" custScaleX="198221" custLinFactX="9097" custLinFactNeighborX="100000" custLinFactNeighborY="-16311">
        <dgm:presLayoutVars>
          <dgm:chPref val="3"/>
        </dgm:presLayoutVars>
      </dgm:prSet>
      <dgm:spPr/>
    </dgm:pt>
    <dgm:pt modelId="{CABD4FE8-59A2-42D6-93A3-D83EC47CF76E}" type="pres">
      <dgm:prSet presAssocID="{5F98704A-9C4C-4B31-A7F2-BACD1886789E}" presName="rootConnector3" presStyleLbl="asst1" presStyleIdx="0" presStyleCnt="1"/>
      <dgm:spPr/>
    </dgm:pt>
    <dgm:pt modelId="{7DCB8B10-8C71-42F1-B6D6-240E7B71DB63}" type="pres">
      <dgm:prSet presAssocID="{5F98704A-9C4C-4B31-A7F2-BACD1886789E}" presName="hierChild6" presStyleCnt="0"/>
      <dgm:spPr/>
    </dgm:pt>
    <dgm:pt modelId="{9432F2CA-23F8-4EE2-91CA-9F3B3B84EAC2}" type="pres">
      <dgm:prSet presAssocID="{5F98704A-9C4C-4B31-A7F2-BACD1886789E}" presName="hierChild7" presStyleCnt="0"/>
      <dgm:spPr/>
    </dgm:pt>
  </dgm:ptLst>
  <dgm:cxnLst>
    <dgm:cxn modelId="{C6A03528-2006-4627-9949-A2FFADB76842}" srcId="{F01EE85D-6F78-4388-A59C-26651129033A}" destId="{CE235492-DD78-416E-A46E-D0C366C8A1EB}" srcOrd="2" destOrd="0" parTransId="{F6AF6D4A-412B-4268-99CD-C2BFEF31EB70}" sibTransId="{13132F3C-4E48-40A8-9DE8-676442189055}"/>
    <dgm:cxn modelId="{5E020A2A-EF02-49CC-AD6E-817399A431E4}" type="presOf" srcId="{F018D8F0-360E-4F9D-BBDF-3C6060A27593}" destId="{740EC111-8574-4BC4-B695-4D2B33633218}" srcOrd="0" destOrd="0" presId="urn:microsoft.com/office/officeart/2005/8/layout/orgChart1"/>
    <dgm:cxn modelId="{FEC95F36-BBC4-48FF-B528-667CCF17B31B}" srcId="{F01EE85D-6F78-4388-A59C-26651129033A}" destId="{60146FE2-D18E-4B52-B457-B4957D38D0BD}" srcOrd="3" destOrd="0" parTransId="{A8A651E9-783B-49CF-A6F5-A2ED48459A3E}" sibTransId="{EFA875FA-3240-4895-940D-FCF028AE09D3}"/>
    <dgm:cxn modelId="{336BD64F-F780-464A-9EE1-8731536BD66F}" type="presOf" srcId="{60146FE2-D18E-4B52-B457-B4957D38D0BD}" destId="{B31183C5-ADDD-428E-BDE8-610D718DAE96}" srcOrd="0" destOrd="0" presId="urn:microsoft.com/office/officeart/2005/8/layout/orgChart1"/>
    <dgm:cxn modelId="{06755E71-745E-45FD-B62E-5E0DDF0D7999}" srcId="{AAE2043E-6896-45A3-994B-DD4AA02BDF50}" destId="{F01EE85D-6F78-4388-A59C-26651129033A}" srcOrd="0" destOrd="0" parTransId="{2E3E5BE4-E784-4833-9CAE-1CD96A627772}" sibTransId="{2E7FAE33-5B67-491D-8962-B7728450FAAF}"/>
    <dgm:cxn modelId="{52CA7852-4588-45F6-96B7-067A15EEA813}" type="presOf" srcId="{60146FE2-D18E-4B52-B457-B4957D38D0BD}" destId="{136451A7-0B95-4CDD-BC42-DA3B40FAA774}" srcOrd="1" destOrd="0" presId="urn:microsoft.com/office/officeart/2005/8/layout/orgChart1"/>
    <dgm:cxn modelId="{2954C455-569E-42F5-B6CA-B28DB8808467}" type="presOf" srcId="{5DE3AB5A-33BD-4E84-9654-B87DCA422FCC}" destId="{7F07F036-4F02-45D8-BB0A-99F0B5C46CC1}" srcOrd="0" destOrd="0" presId="urn:microsoft.com/office/officeart/2005/8/layout/orgChart1"/>
    <dgm:cxn modelId="{855EFE5A-EFAB-4DE5-8BBB-14A8725F7CA1}" type="presOf" srcId="{F01EE85D-6F78-4388-A59C-26651129033A}" destId="{219DB98C-84DB-4A05-9640-1D724BCEDFAA}" srcOrd="1" destOrd="0" presId="urn:microsoft.com/office/officeart/2005/8/layout/orgChart1"/>
    <dgm:cxn modelId="{71EA9D87-701D-4EF0-AB83-BE2A25761C31}" type="presOf" srcId="{5F98704A-9C4C-4B31-A7F2-BACD1886789E}" destId="{BA596DDC-A012-4AD5-8D05-161300C0F2FE}" srcOrd="0" destOrd="0" presId="urn:microsoft.com/office/officeart/2005/8/layout/orgChart1"/>
    <dgm:cxn modelId="{7E4E2791-2297-4D6A-AA1F-456B5DAE4930}" type="presOf" srcId="{24CF58B2-DBAC-4382-98AD-1F38EE5A4E76}" destId="{7ACB6511-33A5-4994-8F62-809DB2D7C9F4}" srcOrd="1" destOrd="0" presId="urn:microsoft.com/office/officeart/2005/8/layout/orgChart1"/>
    <dgm:cxn modelId="{FEA853A3-EDBF-452A-87E6-920FF91E3EEE}" type="presOf" srcId="{A8A651E9-783B-49CF-A6F5-A2ED48459A3E}" destId="{530CBCD3-0454-4A16-A36C-1B0C98C008CD}" srcOrd="0" destOrd="0" presId="urn:microsoft.com/office/officeart/2005/8/layout/orgChart1"/>
    <dgm:cxn modelId="{1E00D3A4-D908-40ED-9463-DA368B299DB7}" srcId="{F01EE85D-6F78-4388-A59C-26651129033A}" destId="{5F98704A-9C4C-4B31-A7F2-BACD1886789E}" srcOrd="0" destOrd="0" parTransId="{5DE3AB5A-33BD-4E84-9654-B87DCA422FCC}" sibTransId="{6EF5EAF2-1A16-448A-9EC1-21192FF9B09B}"/>
    <dgm:cxn modelId="{07E3E8A6-F69B-45D8-A7EA-249CA758F5FF}" type="presOf" srcId="{5F98704A-9C4C-4B31-A7F2-BACD1886789E}" destId="{CABD4FE8-59A2-42D6-93A3-D83EC47CF76E}" srcOrd="1" destOrd="0" presId="urn:microsoft.com/office/officeart/2005/8/layout/orgChart1"/>
    <dgm:cxn modelId="{B96A3DA8-524A-47F8-9867-432A44756A66}" type="presOf" srcId="{F6AF6D4A-412B-4268-99CD-C2BFEF31EB70}" destId="{5FB24CD4-C230-4094-8EF9-6654027B9499}" srcOrd="0" destOrd="0" presId="urn:microsoft.com/office/officeart/2005/8/layout/orgChart1"/>
    <dgm:cxn modelId="{4E047AAA-F3D3-4F69-98E3-64218247D9F2}" type="presOf" srcId="{CE235492-DD78-416E-A46E-D0C366C8A1EB}" destId="{39A68D03-2E20-42C3-ADFF-CA5D184C6832}" srcOrd="0" destOrd="0" presId="urn:microsoft.com/office/officeart/2005/8/layout/orgChart1"/>
    <dgm:cxn modelId="{A19CC4B1-A815-4642-98D0-AF5B96A05D2C}" srcId="{F01EE85D-6F78-4388-A59C-26651129033A}" destId="{24CF58B2-DBAC-4382-98AD-1F38EE5A4E76}" srcOrd="1" destOrd="0" parTransId="{F018D8F0-360E-4F9D-BBDF-3C6060A27593}" sibTransId="{ACA93358-6896-44B5-913C-CECAE4904E43}"/>
    <dgm:cxn modelId="{A14AC6BE-C401-472E-AA4D-74B4110549A4}" type="presOf" srcId="{CE235492-DD78-416E-A46E-D0C366C8A1EB}" destId="{CA6A5011-DBB8-4CE1-8B28-D2F7E20B10B1}" srcOrd="1" destOrd="0" presId="urn:microsoft.com/office/officeart/2005/8/layout/orgChart1"/>
    <dgm:cxn modelId="{1CF865C3-7452-432C-A4A5-A9933939E4DF}" type="presOf" srcId="{F01EE85D-6F78-4388-A59C-26651129033A}" destId="{99196D63-788D-4CFC-AA46-FEF18C29731E}" srcOrd="0" destOrd="0" presId="urn:microsoft.com/office/officeart/2005/8/layout/orgChart1"/>
    <dgm:cxn modelId="{637E5ECE-39D1-4540-A8C5-F0EEB81321AA}" type="presOf" srcId="{AAE2043E-6896-45A3-994B-DD4AA02BDF50}" destId="{32323EBC-0976-469B-8EBB-9C33379C4F03}" srcOrd="0" destOrd="0" presId="urn:microsoft.com/office/officeart/2005/8/layout/orgChart1"/>
    <dgm:cxn modelId="{64FBC2DA-43C9-4038-A105-34A666432AFA}" type="presOf" srcId="{24CF58B2-DBAC-4382-98AD-1F38EE5A4E76}" destId="{0F6C961F-EAD0-4F48-8732-6A29DECF2A2B}" srcOrd="0" destOrd="0" presId="urn:microsoft.com/office/officeart/2005/8/layout/orgChart1"/>
    <dgm:cxn modelId="{53B886AB-13FA-4F6A-B651-22ED728D10AA}" type="presParOf" srcId="{32323EBC-0976-469B-8EBB-9C33379C4F03}" destId="{E681F4F6-8E78-4808-B411-93AADCBEC1DA}" srcOrd="0" destOrd="0" presId="urn:microsoft.com/office/officeart/2005/8/layout/orgChart1"/>
    <dgm:cxn modelId="{94F15667-C3AC-43B8-95FC-FA967630432E}" type="presParOf" srcId="{E681F4F6-8E78-4808-B411-93AADCBEC1DA}" destId="{765927D5-9DAF-47BF-BD7C-6CE645B28D39}" srcOrd="0" destOrd="0" presId="urn:microsoft.com/office/officeart/2005/8/layout/orgChart1"/>
    <dgm:cxn modelId="{56D4A397-2393-42CF-84E9-C2EB2D53DF5A}" type="presParOf" srcId="{765927D5-9DAF-47BF-BD7C-6CE645B28D39}" destId="{99196D63-788D-4CFC-AA46-FEF18C29731E}" srcOrd="0" destOrd="0" presId="urn:microsoft.com/office/officeart/2005/8/layout/orgChart1"/>
    <dgm:cxn modelId="{B500B945-6E2C-4CBD-97F2-10C7FA9FF5CC}" type="presParOf" srcId="{765927D5-9DAF-47BF-BD7C-6CE645B28D39}" destId="{219DB98C-84DB-4A05-9640-1D724BCEDFAA}" srcOrd="1" destOrd="0" presId="urn:microsoft.com/office/officeart/2005/8/layout/orgChart1"/>
    <dgm:cxn modelId="{066B6F9F-DD21-41FB-8851-5DDE373F8566}" type="presParOf" srcId="{E681F4F6-8E78-4808-B411-93AADCBEC1DA}" destId="{D3C28F91-788C-489B-AF8A-E19D60ED640D}" srcOrd="1" destOrd="0" presId="urn:microsoft.com/office/officeart/2005/8/layout/orgChart1"/>
    <dgm:cxn modelId="{AD5564B5-35CB-4922-A1E0-FE126CDD556A}" type="presParOf" srcId="{D3C28F91-788C-489B-AF8A-E19D60ED640D}" destId="{740EC111-8574-4BC4-B695-4D2B33633218}" srcOrd="0" destOrd="0" presId="urn:microsoft.com/office/officeart/2005/8/layout/orgChart1"/>
    <dgm:cxn modelId="{6AF16E5E-3CC7-42FA-8ADB-7D5378942F77}" type="presParOf" srcId="{D3C28F91-788C-489B-AF8A-E19D60ED640D}" destId="{FB1F2749-583E-4092-813B-5CD0F1E4720F}" srcOrd="1" destOrd="0" presId="urn:microsoft.com/office/officeart/2005/8/layout/orgChart1"/>
    <dgm:cxn modelId="{F4652E35-7E32-485B-B356-010336049DCE}" type="presParOf" srcId="{FB1F2749-583E-4092-813B-5CD0F1E4720F}" destId="{E511B4C1-4D08-4B5A-946D-712793184CAE}" srcOrd="0" destOrd="0" presId="urn:microsoft.com/office/officeart/2005/8/layout/orgChart1"/>
    <dgm:cxn modelId="{97FF7D5E-24CC-46C8-B4D4-5E3EFAAEBE9D}" type="presParOf" srcId="{E511B4C1-4D08-4B5A-946D-712793184CAE}" destId="{0F6C961F-EAD0-4F48-8732-6A29DECF2A2B}" srcOrd="0" destOrd="0" presId="urn:microsoft.com/office/officeart/2005/8/layout/orgChart1"/>
    <dgm:cxn modelId="{D3637CCD-FD65-4BC8-832D-24D04151E5EA}" type="presParOf" srcId="{E511B4C1-4D08-4B5A-946D-712793184CAE}" destId="{7ACB6511-33A5-4994-8F62-809DB2D7C9F4}" srcOrd="1" destOrd="0" presId="urn:microsoft.com/office/officeart/2005/8/layout/orgChart1"/>
    <dgm:cxn modelId="{459C8DC9-C636-43E0-B72B-280FB708B4FC}" type="presParOf" srcId="{FB1F2749-583E-4092-813B-5CD0F1E4720F}" destId="{86E65A57-FDB5-4615-8A06-9297C673627E}" srcOrd="1" destOrd="0" presId="urn:microsoft.com/office/officeart/2005/8/layout/orgChart1"/>
    <dgm:cxn modelId="{3183C25A-9935-4466-9C69-E26BA719CEFD}" type="presParOf" srcId="{FB1F2749-583E-4092-813B-5CD0F1E4720F}" destId="{98B84457-F2F0-443C-8C16-A325B6D2A743}" srcOrd="2" destOrd="0" presId="urn:microsoft.com/office/officeart/2005/8/layout/orgChart1"/>
    <dgm:cxn modelId="{3AFACADB-F985-4977-AD62-E28470275425}" type="presParOf" srcId="{D3C28F91-788C-489B-AF8A-E19D60ED640D}" destId="{5FB24CD4-C230-4094-8EF9-6654027B9499}" srcOrd="2" destOrd="0" presId="urn:microsoft.com/office/officeart/2005/8/layout/orgChart1"/>
    <dgm:cxn modelId="{44EC96ED-2B1A-4681-BD42-CC85356B0394}" type="presParOf" srcId="{D3C28F91-788C-489B-AF8A-E19D60ED640D}" destId="{51AF30B9-843F-455A-8A55-6A7C7717EA26}" srcOrd="3" destOrd="0" presId="urn:microsoft.com/office/officeart/2005/8/layout/orgChart1"/>
    <dgm:cxn modelId="{5BF7A4EC-C068-4F94-8760-BF4A24C9BE4B}" type="presParOf" srcId="{51AF30B9-843F-455A-8A55-6A7C7717EA26}" destId="{370175CE-6EFF-44EB-9907-F3E56B93E3E1}" srcOrd="0" destOrd="0" presId="urn:microsoft.com/office/officeart/2005/8/layout/orgChart1"/>
    <dgm:cxn modelId="{A3368308-9CB8-4E54-AC6D-3C44A1204160}" type="presParOf" srcId="{370175CE-6EFF-44EB-9907-F3E56B93E3E1}" destId="{39A68D03-2E20-42C3-ADFF-CA5D184C6832}" srcOrd="0" destOrd="0" presId="urn:microsoft.com/office/officeart/2005/8/layout/orgChart1"/>
    <dgm:cxn modelId="{0C003ACF-A725-4B5F-A592-36D9A578616B}" type="presParOf" srcId="{370175CE-6EFF-44EB-9907-F3E56B93E3E1}" destId="{CA6A5011-DBB8-4CE1-8B28-D2F7E20B10B1}" srcOrd="1" destOrd="0" presId="urn:microsoft.com/office/officeart/2005/8/layout/orgChart1"/>
    <dgm:cxn modelId="{477ED696-E03E-461B-AFEE-C5A2C1627FF3}" type="presParOf" srcId="{51AF30B9-843F-455A-8A55-6A7C7717EA26}" destId="{807351D1-1997-42B5-8D5B-82CFCC5F9F1B}" srcOrd="1" destOrd="0" presId="urn:microsoft.com/office/officeart/2005/8/layout/orgChart1"/>
    <dgm:cxn modelId="{ED3DC0D8-7E85-45C5-AB5A-EAB0244E7F1C}" type="presParOf" srcId="{51AF30B9-843F-455A-8A55-6A7C7717EA26}" destId="{8E85D8EB-790A-4863-B648-F158212AAF04}" srcOrd="2" destOrd="0" presId="urn:microsoft.com/office/officeart/2005/8/layout/orgChart1"/>
    <dgm:cxn modelId="{DAC778F2-3058-44B3-934D-6840F87CFBA6}" type="presParOf" srcId="{D3C28F91-788C-489B-AF8A-E19D60ED640D}" destId="{530CBCD3-0454-4A16-A36C-1B0C98C008CD}" srcOrd="4" destOrd="0" presId="urn:microsoft.com/office/officeart/2005/8/layout/orgChart1"/>
    <dgm:cxn modelId="{D10AD97A-7BEF-4DDB-B6E7-926CFD7A5C9C}" type="presParOf" srcId="{D3C28F91-788C-489B-AF8A-E19D60ED640D}" destId="{4E380B1A-B483-4D60-BEEF-C505DC982456}" srcOrd="5" destOrd="0" presId="urn:microsoft.com/office/officeart/2005/8/layout/orgChart1"/>
    <dgm:cxn modelId="{BF46DD8C-543C-499C-9C22-C77842D08ECC}" type="presParOf" srcId="{4E380B1A-B483-4D60-BEEF-C505DC982456}" destId="{582026DA-2BA0-4911-8FBA-930B739A7805}" srcOrd="0" destOrd="0" presId="urn:microsoft.com/office/officeart/2005/8/layout/orgChart1"/>
    <dgm:cxn modelId="{71D83B42-885A-40B9-BA23-867F96FFEB25}" type="presParOf" srcId="{582026DA-2BA0-4911-8FBA-930B739A7805}" destId="{B31183C5-ADDD-428E-BDE8-610D718DAE96}" srcOrd="0" destOrd="0" presId="urn:microsoft.com/office/officeart/2005/8/layout/orgChart1"/>
    <dgm:cxn modelId="{2367D81D-B6CA-44EB-8C5D-3CD0734EA9DE}" type="presParOf" srcId="{582026DA-2BA0-4911-8FBA-930B739A7805}" destId="{136451A7-0B95-4CDD-BC42-DA3B40FAA774}" srcOrd="1" destOrd="0" presId="urn:microsoft.com/office/officeart/2005/8/layout/orgChart1"/>
    <dgm:cxn modelId="{6B28DAE9-CE7C-4FAF-9FC2-D8FC3EB85C93}" type="presParOf" srcId="{4E380B1A-B483-4D60-BEEF-C505DC982456}" destId="{E06A1374-280C-4594-8546-771642A49AB3}" srcOrd="1" destOrd="0" presId="urn:microsoft.com/office/officeart/2005/8/layout/orgChart1"/>
    <dgm:cxn modelId="{161AEDBB-779B-40D0-B6E0-DEDE7033C54C}" type="presParOf" srcId="{4E380B1A-B483-4D60-BEEF-C505DC982456}" destId="{2609B5CD-B064-435C-A974-E2FA4341481E}" srcOrd="2" destOrd="0" presId="urn:microsoft.com/office/officeart/2005/8/layout/orgChart1"/>
    <dgm:cxn modelId="{A438B52A-8CB7-437A-B8A9-2D9F771C52C8}" type="presParOf" srcId="{E681F4F6-8E78-4808-B411-93AADCBEC1DA}" destId="{1DDCF256-E58E-4073-84CE-50C49A740049}" srcOrd="2" destOrd="0" presId="urn:microsoft.com/office/officeart/2005/8/layout/orgChart1"/>
    <dgm:cxn modelId="{60E506E3-EA5A-4890-873E-D95D40E30F82}" type="presParOf" srcId="{1DDCF256-E58E-4073-84CE-50C49A740049}" destId="{7F07F036-4F02-45D8-BB0A-99F0B5C46CC1}" srcOrd="0" destOrd="0" presId="urn:microsoft.com/office/officeart/2005/8/layout/orgChart1"/>
    <dgm:cxn modelId="{2F62706E-2D84-4089-81B5-407B069D6E8B}" type="presParOf" srcId="{1DDCF256-E58E-4073-84CE-50C49A740049}" destId="{726DD569-59BE-4973-B109-B6A82433FF51}" srcOrd="1" destOrd="0" presId="urn:microsoft.com/office/officeart/2005/8/layout/orgChart1"/>
    <dgm:cxn modelId="{C4E77B61-9D69-460C-BB2E-F8EC7D50BEC8}" type="presParOf" srcId="{726DD569-59BE-4973-B109-B6A82433FF51}" destId="{7527144F-16EC-4DEF-ABCC-ECFA77597106}" srcOrd="0" destOrd="0" presId="urn:microsoft.com/office/officeart/2005/8/layout/orgChart1"/>
    <dgm:cxn modelId="{9C7B3AC0-B61E-4A40-B926-6629514D2818}" type="presParOf" srcId="{7527144F-16EC-4DEF-ABCC-ECFA77597106}" destId="{BA596DDC-A012-4AD5-8D05-161300C0F2FE}" srcOrd="0" destOrd="0" presId="urn:microsoft.com/office/officeart/2005/8/layout/orgChart1"/>
    <dgm:cxn modelId="{A97F94ED-299F-48C6-88E0-0B6FB99ECCAC}" type="presParOf" srcId="{7527144F-16EC-4DEF-ABCC-ECFA77597106}" destId="{CABD4FE8-59A2-42D6-93A3-D83EC47CF76E}" srcOrd="1" destOrd="0" presId="urn:microsoft.com/office/officeart/2005/8/layout/orgChart1"/>
    <dgm:cxn modelId="{ED80094C-16FA-455F-B921-B627F0347441}" type="presParOf" srcId="{726DD569-59BE-4973-B109-B6A82433FF51}" destId="{7DCB8B10-8C71-42F1-B6D6-240E7B71DB63}" srcOrd="1" destOrd="0" presId="urn:microsoft.com/office/officeart/2005/8/layout/orgChart1"/>
    <dgm:cxn modelId="{9FBB26B4-F5A2-4224-9850-41D0ED0D9BE7}" type="presParOf" srcId="{726DD569-59BE-4973-B109-B6A82433FF51}" destId="{9432F2CA-23F8-4EE2-91CA-9F3B3B84EAC2}" srcOrd="2" destOrd="0" presId="urn:microsoft.com/office/officeart/2005/8/layout/orgChart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07F036-4F02-45D8-BB0A-99F0B5C46CC1}">
      <dsp:nvSpPr>
        <dsp:cNvPr id="0" name=""/>
        <dsp:cNvSpPr/>
      </dsp:nvSpPr>
      <dsp:spPr>
        <a:xfrm>
          <a:off x="3162935" y="454480"/>
          <a:ext cx="894606" cy="343376"/>
        </a:xfrm>
        <a:custGeom>
          <a:avLst/>
          <a:gdLst/>
          <a:ahLst/>
          <a:cxnLst/>
          <a:rect l="0" t="0" r="0" b="0"/>
          <a:pathLst>
            <a:path>
              <a:moveTo>
                <a:pt x="0" y="0"/>
              </a:moveTo>
              <a:lnTo>
                <a:pt x="894606" y="343376"/>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530CBCD3-0454-4A16-A36C-1B0C98C008CD}">
      <dsp:nvSpPr>
        <dsp:cNvPr id="0" name=""/>
        <dsp:cNvSpPr/>
      </dsp:nvSpPr>
      <dsp:spPr>
        <a:xfrm>
          <a:off x="3162935" y="454480"/>
          <a:ext cx="1777353" cy="834749"/>
        </a:xfrm>
        <a:custGeom>
          <a:avLst/>
          <a:gdLst/>
          <a:ahLst/>
          <a:cxnLst/>
          <a:rect l="0" t="0" r="0" b="0"/>
          <a:pathLst>
            <a:path>
              <a:moveTo>
                <a:pt x="0" y="0"/>
              </a:moveTo>
              <a:lnTo>
                <a:pt x="0" y="739478"/>
              </a:lnTo>
              <a:lnTo>
                <a:pt x="1777353" y="739478"/>
              </a:lnTo>
              <a:lnTo>
                <a:pt x="1777353" y="83474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B24CD4-C230-4094-8EF9-6654027B9499}">
      <dsp:nvSpPr>
        <dsp:cNvPr id="0" name=""/>
        <dsp:cNvSpPr/>
      </dsp:nvSpPr>
      <dsp:spPr>
        <a:xfrm>
          <a:off x="3117215" y="454480"/>
          <a:ext cx="91440" cy="835561"/>
        </a:xfrm>
        <a:custGeom>
          <a:avLst/>
          <a:gdLst/>
          <a:ahLst/>
          <a:cxnLst/>
          <a:rect l="0" t="0" r="0" b="0"/>
          <a:pathLst>
            <a:path>
              <a:moveTo>
                <a:pt x="45720" y="0"/>
              </a:moveTo>
              <a:lnTo>
                <a:pt x="45720" y="740290"/>
              </a:lnTo>
              <a:lnTo>
                <a:pt x="47031" y="740290"/>
              </a:lnTo>
              <a:lnTo>
                <a:pt x="47031" y="835561"/>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40EC111-8574-4BC4-B695-4D2B33633218}">
      <dsp:nvSpPr>
        <dsp:cNvPr id="0" name=""/>
        <dsp:cNvSpPr/>
      </dsp:nvSpPr>
      <dsp:spPr>
        <a:xfrm>
          <a:off x="1382464" y="454480"/>
          <a:ext cx="1780470" cy="834749"/>
        </a:xfrm>
        <a:custGeom>
          <a:avLst/>
          <a:gdLst/>
          <a:ahLst/>
          <a:cxnLst/>
          <a:rect l="0" t="0" r="0" b="0"/>
          <a:pathLst>
            <a:path>
              <a:moveTo>
                <a:pt x="1780470" y="0"/>
              </a:moveTo>
              <a:lnTo>
                <a:pt x="1780470" y="739478"/>
              </a:lnTo>
              <a:lnTo>
                <a:pt x="0" y="739478"/>
              </a:lnTo>
              <a:lnTo>
                <a:pt x="0" y="83474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96D63-788D-4CFC-AA46-FEF18C29731E}">
      <dsp:nvSpPr>
        <dsp:cNvPr id="0" name=""/>
        <dsp:cNvSpPr/>
      </dsp:nvSpPr>
      <dsp:spPr>
        <a:xfrm>
          <a:off x="2232334" y="812"/>
          <a:ext cx="1861200" cy="4536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0" kern="1200"/>
            <a:t>Head of Department</a:t>
          </a:r>
        </a:p>
      </dsp:txBody>
      <dsp:txXfrm>
        <a:off x="2232334" y="812"/>
        <a:ext cx="1861200" cy="453668"/>
      </dsp:txXfrm>
    </dsp:sp>
    <dsp:sp modelId="{0F6C961F-EAD0-4F48-8732-6A29DECF2A2B}">
      <dsp:nvSpPr>
        <dsp:cNvPr id="0" name=""/>
        <dsp:cNvSpPr/>
      </dsp:nvSpPr>
      <dsp:spPr>
        <a:xfrm>
          <a:off x="584285" y="1289229"/>
          <a:ext cx="1596358" cy="4536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0" kern="1200"/>
            <a:t>KS3 Science Coordinator</a:t>
          </a:r>
        </a:p>
      </dsp:txBody>
      <dsp:txXfrm>
        <a:off x="584285" y="1289229"/>
        <a:ext cx="1596358" cy="453668"/>
      </dsp:txXfrm>
    </dsp:sp>
    <dsp:sp modelId="{39A68D03-2E20-42C3-ADFF-CA5D184C6832}">
      <dsp:nvSpPr>
        <dsp:cNvPr id="0" name=""/>
        <dsp:cNvSpPr/>
      </dsp:nvSpPr>
      <dsp:spPr>
        <a:xfrm>
          <a:off x="2375612" y="1290041"/>
          <a:ext cx="1577267" cy="4536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0" kern="1200"/>
            <a:t>Alternative Curriculum Coordinator</a:t>
          </a:r>
        </a:p>
      </dsp:txBody>
      <dsp:txXfrm>
        <a:off x="2375612" y="1290041"/>
        <a:ext cx="1577267" cy="453668"/>
      </dsp:txXfrm>
    </dsp:sp>
    <dsp:sp modelId="{B31183C5-ADDD-428E-BDE8-610D718DAE96}">
      <dsp:nvSpPr>
        <dsp:cNvPr id="0" name=""/>
        <dsp:cNvSpPr/>
      </dsp:nvSpPr>
      <dsp:spPr>
        <a:xfrm>
          <a:off x="4138992" y="1289229"/>
          <a:ext cx="1602591" cy="4536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0" kern="1200"/>
            <a:t>Head of Psychology</a:t>
          </a:r>
        </a:p>
      </dsp:txBody>
      <dsp:txXfrm>
        <a:off x="4138992" y="1289229"/>
        <a:ext cx="1602591" cy="453668"/>
      </dsp:txXfrm>
    </dsp:sp>
    <dsp:sp modelId="{BA596DDC-A012-4AD5-8D05-161300C0F2FE}">
      <dsp:nvSpPr>
        <dsp:cNvPr id="0" name=""/>
        <dsp:cNvSpPr/>
      </dsp:nvSpPr>
      <dsp:spPr>
        <a:xfrm>
          <a:off x="2259010" y="571023"/>
          <a:ext cx="1798530" cy="453668"/>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b="0" kern="1200"/>
            <a:t>Second in Department</a:t>
          </a:r>
        </a:p>
      </dsp:txBody>
      <dsp:txXfrm>
        <a:off x="2259010" y="571023"/>
        <a:ext cx="1798530" cy="45366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4117</Words>
  <Characters>23471</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A.Pinney</dc:creator>
  <cp:keywords/>
  <cp:lastModifiedBy>A.Pinney</cp:lastModifiedBy>
  <cp:revision>3</cp:revision>
  <cp:lastPrinted>2024-02-26T10:26:00Z</cp:lastPrinted>
  <dcterms:created xsi:type="dcterms:W3CDTF">2024-10-21T07:34:00Z</dcterms:created>
  <dcterms:modified xsi:type="dcterms:W3CDTF">2024-10-21T07:35:00Z</dcterms:modified>
</cp:coreProperties>
</file>